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B57B3E" w14:textId="4DE0DDE5" w:rsidR="00547701" w:rsidRDefault="00257E34" w:rsidP="003F587D">
      <w:pPr>
        <w:rPr>
          <w:rtl/>
        </w:rPr>
      </w:pPr>
      <w:r w:rsidRPr="00D909C1">
        <w:rPr>
          <w:rFonts w:ascii="David" w:hAnsi="David" w:cs="David"/>
          <w:noProof/>
        </w:rPr>
        <w:drawing>
          <wp:anchor distT="0" distB="0" distL="114300" distR="114300" simplePos="0" relativeHeight="251655680" behindDoc="0" locked="0" layoutInCell="1" allowOverlap="1" wp14:anchorId="1FD7DB90" wp14:editId="4EB6523F">
            <wp:simplePos x="0" y="0"/>
            <wp:positionH relativeFrom="margin">
              <wp:posOffset>1692275</wp:posOffset>
            </wp:positionH>
            <wp:positionV relativeFrom="paragraph">
              <wp:posOffset>234587</wp:posOffset>
            </wp:positionV>
            <wp:extent cx="2326634" cy="1323975"/>
            <wp:effectExtent l="0" t="0" r="0" b="0"/>
            <wp:wrapSquare wrapText="bothSides"/>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6634" cy="1323975"/>
                    </a:xfrm>
                    <a:prstGeom prst="rect">
                      <a:avLst/>
                    </a:prstGeom>
                    <a:noFill/>
                    <a:ln>
                      <a:noFill/>
                    </a:ln>
                  </pic:spPr>
                </pic:pic>
              </a:graphicData>
            </a:graphic>
          </wp:anchor>
        </w:drawing>
      </w:r>
      <w:r>
        <w:rPr>
          <w:rFonts w:hint="cs"/>
          <w:rtl/>
        </w:rPr>
        <w:t>‏</w:t>
      </w:r>
      <w:r w:rsidR="0034637F">
        <w:rPr>
          <w:rFonts w:hint="cs"/>
          <w:rtl/>
        </w:rPr>
        <w:t>2.2.2021</w:t>
      </w:r>
    </w:p>
    <w:p w14:paraId="5D7FB6F1" w14:textId="15051C25" w:rsidR="00547701" w:rsidRDefault="00547701" w:rsidP="00F23FC0">
      <w:pPr>
        <w:rPr>
          <w:rtl/>
        </w:rPr>
      </w:pPr>
    </w:p>
    <w:p w14:paraId="538B75B4" w14:textId="77777777" w:rsidR="00547701" w:rsidRDefault="00257E34" w:rsidP="003F587D">
      <w:pPr>
        <w:rPr>
          <w:rtl/>
        </w:rPr>
      </w:pPr>
      <w:r w:rsidRPr="00D76431">
        <w:rPr>
          <w:rFonts w:cstheme="minorHAnsi"/>
          <w:noProof/>
        </w:rPr>
        <w:drawing>
          <wp:anchor distT="0" distB="0" distL="114300" distR="114300" simplePos="0" relativeHeight="251657728" behindDoc="0" locked="0" layoutInCell="1" allowOverlap="1" wp14:anchorId="03B7F966" wp14:editId="437E2B21">
            <wp:simplePos x="0" y="0"/>
            <wp:positionH relativeFrom="column">
              <wp:posOffset>1928858</wp:posOffset>
            </wp:positionH>
            <wp:positionV relativeFrom="paragraph">
              <wp:posOffset>1432560</wp:posOffset>
            </wp:positionV>
            <wp:extent cx="2030095" cy="702310"/>
            <wp:effectExtent l="0" t="0" r="1905" b="0"/>
            <wp:wrapSquare wrapText="bothSides"/>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30095" cy="702310"/>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noProof/>
          <w:color w:val="4472C4" w:themeColor="accent1"/>
          <w:sz w:val="36"/>
          <w:szCs w:val="36"/>
        </w:rPr>
        <mc:AlternateContent>
          <mc:Choice Requires="wps">
            <w:drawing>
              <wp:anchor distT="0" distB="0" distL="114300" distR="114300" simplePos="0" relativeHeight="251656704" behindDoc="0" locked="0" layoutInCell="1" allowOverlap="1" wp14:anchorId="024ED752" wp14:editId="5A496E93">
                <wp:simplePos x="0" y="0"/>
                <wp:positionH relativeFrom="column">
                  <wp:posOffset>65405</wp:posOffset>
                </wp:positionH>
                <wp:positionV relativeFrom="paragraph">
                  <wp:posOffset>2882628</wp:posOffset>
                </wp:positionV>
                <wp:extent cx="6021705" cy="6557554"/>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6021705" cy="6557554"/>
                        </a:xfrm>
                        <a:prstGeom prst="rect">
                          <a:avLst/>
                        </a:prstGeom>
                        <a:solidFill>
                          <a:schemeClr val="lt1"/>
                        </a:solidFill>
                        <a:ln w="6350">
                          <a:noFill/>
                        </a:ln>
                      </wps:spPr>
                      <wps:txbx>
                        <w:txbxContent>
                          <w:p w14:paraId="7DBED7B4" w14:textId="6A082B65" w:rsidR="00EA1699" w:rsidRPr="00257E34" w:rsidRDefault="00EA1699" w:rsidP="008043F5">
                            <w:pPr>
                              <w:jc w:val="center"/>
                              <w:rPr>
                                <w:rFonts w:asciiTheme="minorHAnsi" w:hAnsiTheme="minorHAnsi"/>
                                <w:b/>
                                <w:bCs/>
                                <w:sz w:val="48"/>
                                <w:szCs w:val="48"/>
                                <w:rtl/>
                              </w:rPr>
                            </w:pPr>
                            <w:r w:rsidRPr="00257E34">
                              <w:rPr>
                                <w:rFonts w:asciiTheme="minorHAnsi" w:hAnsiTheme="minorHAnsi" w:hint="cs"/>
                                <w:b/>
                                <w:bCs/>
                                <w:sz w:val="48"/>
                                <w:szCs w:val="48"/>
                                <w:rtl/>
                              </w:rPr>
                              <w:t>דו"ח סיכום לקורס</w:t>
                            </w:r>
                            <w:r w:rsidRPr="00257E34">
                              <w:rPr>
                                <w:rFonts w:asciiTheme="minorHAnsi" w:hAnsiTheme="minorHAnsi"/>
                                <w:b/>
                                <w:bCs/>
                                <w:sz w:val="48"/>
                                <w:szCs w:val="48"/>
                                <w:rtl/>
                              </w:rPr>
                              <w:t xml:space="preserve"> מידול עומסים במערכות מחשב – 203.3713</w:t>
                            </w:r>
                          </w:p>
                          <w:p w14:paraId="2D90CFEB" w14:textId="0F89429B" w:rsidR="00EA1699" w:rsidRDefault="00EA1699" w:rsidP="008043F5">
                            <w:pPr>
                              <w:jc w:val="left"/>
                              <w:rPr>
                                <w:rFonts w:asciiTheme="minorHAnsi" w:hAnsiTheme="minorHAnsi"/>
                                <w:sz w:val="36"/>
                                <w:szCs w:val="36"/>
                                <w:rtl/>
                              </w:rPr>
                            </w:pPr>
                          </w:p>
                          <w:p w14:paraId="1FCCEAA2" w14:textId="7E41B23A" w:rsidR="00EA1699" w:rsidRDefault="00EA1699" w:rsidP="008043F5">
                            <w:pPr>
                              <w:jc w:val="left"/>
                              <w:rPr>
                                <w:rFonts w:asciiTheme="minorHAnsi" w:hAnsiTheme="minorHAnsi"/>
                                <w:sz w:val="36"/>
                                <w:szCs w:val="36"/>
                                <w:rtl/>
                              </w:rPr>
                            </w:pPr>
                          </w:p>
                          <w:p w14:paraId="1FAD609E" w14:textId="6318552A" w:rsidR="00EA1699" w:rsidRDefault="00EA1699" w:rsidP="008043F5">
                            <w:pPr>
                              <w:jc w:val="left"/>
                              <w:rPr>
                                <w:rFonts w:asciiTheme="minorHAnsi" w:hAnsiTheme="minorHAnsi"/>
                                <w:sz w:val="36"/>
                                <w:szCs w:val="36"/>
                                <w:rtl/>
                              </w:rPr>
                            </w:pPr>
                          </w:p>
                          <w:p w14:paraId="37881156" w14:textId="77777777" w:rsidR="00EA1699" w:rsidRDefault="00EA1699" w:rsidP="008043F5">
                            <w:pPr>
                              <w:jc w:val="left"/>
                              <w:rPr>
                                <w:rFonts w:asciiTheme="minorHAnsi" w:hAnsiTheme="minorHAnsi"/>
                                <w:sz w:val="36"/>
                                <w:szCs w:val="36"/>
                                <w:rtl/>
                              </w:rPr>
                            </w:pPr>
                          </w:p>
                          <w:p w14:paraId="5E718E5A" w14:textId="456F0B41" w:rsidR="00EA1699" w:rsidRDefault="00EA1699" w:rsidP="008043F5">
                            <w:pPr>
                              <w:jc w:val="left"/>
                              <w:rPr>
                                <w:rFonts w:asciiTheme="minorHAnsi" w:hAnsiTheme="minorHAnsi"/>
                                <w:sz w:val="36"/>
                                <w:szCs w:val="36"/>
                                <w:rtl/>
                              </w:rPr>
                            </w:pPr>
                          </w:p>
                          <w:p w14:paraId="500FA06B" w14:textId="77777777" w:rsidR="00EA1699" w:rsidRDefault="00EA1699" w:rsidP="008043F5">
                            <w:pPr>
                              <w:jc w:val="left"/>
                              <w:rPr>
                                <w:rFonts w:asciiTheme="minorHAnsi" w:hAnsiTheme="minorHAnsi"/>
                                <w:sz w:val="36"/>
                                <w:szCs w:val="36"/>
                                <w:rtl/>
                              </w:rPr>
                            </w:pPr>
                          </w:p>
                          <w:p w14:paraId="61A59A1E" w14:textId="3753F911" w:rsidR="00EA1699" w:rsidRPr="008043F5" w:rsidRDefault="00EA1699" w:rsidP="008043F5">
                            <w:pPr>
                              <w:jc w:val="left"/>
                              <w:rPr>
                                <w:rFonts w:asciiTheme="minorHAnsi" w:hAnsiTheme="minorHAnsi"/>
                                <w:sz w:val="36"/>
                                <w:szCs w:val="36"/>
                                <w:rtl/>
                              </w:rPr>
                            </w:pPr>
                            <w:r>
                              <w:rPr>
                                <w:rFonts w:asciiTheme="minorHAnsi" w:hAnsiTheme="minorHAnsi" w:hint="cs"/>
                                <w:sz w:val="36"/>
                                <w:szCs w:val="36"/>
                                <w:rtl/>
                              </w:rPr>
                              <w:t>מוגש ל</w:t>
                            </w:r>
                            <w:r w:rsidRPr="008043F5">
                              <w:rPr>
                                <w:rFonts w:asciiTheme="minorHAnsi" w:hAnsiTheme="minorHAnsi"/>
                                <w:sz w:val="36"/>
                                <w:szCs w:val="36"/>
                                <w:rtl/>
                              </w:rPr>
                              <w:t>:</w:t>
                            </w:r>
                            <w:r>
                              <w:rPr>
                                <w:rFonts w:asciiTheme="minorHAnsi" w:hAnsiTheme="minorHAnsi"/>
                                <w:sz w:val="36"/>
                                <w:szCs w:val="36"/>
                                <w:rtl/>
                              </w:rPr>
                              <w:tab/>
                            </w:r>
                            <w:r w:rsidRPr="008043F5">
                              <w:rPr>
                                <w:rFonts w:asciiTheme="minorHAnsi" w:hAnsiTheme="minorHAnsi"/>
                                <w:sz w:val="36"/>
                                <w:szCs w:val="36"/>
                                <w:rtl/>
                              </w:rPr>
                              <w:t xml:space="preserve"> אורנה אגמון בן-יהודה</w:t>
                            </w:r>
                          </w:p>
                          <w:p w14:paraId="0EFE5F75" w14:textId="77777777" w:rsidR="00EA1699" w:rsidRDefault="00EA1699" w:rsidP="008043F5">
                            <w:pPr>
                              <w:jc w:val="left"/>
                              <w:rPr>
                                <w:rFonts w:asciiTheme="minorHAnsi" w:hAnsiTheme="minorHAnsi"/>
                                <w:sz w:val="36"/>
                                <w:szCs w:val="36"/>
                                <w:rtl/>
                              </w:rPr>
                            </w:pPr>
                            <w:r w:rsidRPr="008043F5">
                              <w:rPr>
                                <w:rFonts w:asciiTheme="minorHAnsi" w:hAnsiTheme="minorHAnsi"/>
                                <w:sz w:val="36"/>
                                <w:szCs w:val="36"/>
                                <w:rtl/>
                              </w:rPr>
                              <w:t>מגישים:</w:t>
                            </w:r>
                            <w:r>
                              <w:rPr>
                                <w:rFonts w:asciiTheme="minorHAnsi" w:hAnsiTheme="minorHAnsi"/>
                                <w:sz w:val="36"/>
                                <w:szCs w:val="36"/>
                                <w:rtl/>
                              </w:rPr>
                              <w:tab/>
                            </w:r>
                          </w:p>
                          <w:p w14:paraId="161B7D3A" w14:textId="5F1EBDC3" w:rsidR="00EA1699" w:rsidRPr="008043F5" w:rsidRDefault="00EA1699" w:rsidP="008043F5">
                            <w:pPr>
                              <w:pStyle w:val="ListParagraph"/>
                              <w:numPr>
                                <w:ilvl w:val="0"/>
                                <w:numId w:val="2"/>
                              </w:numPr>
                              <w:jc w:val="left"/>
                              <w:rPr>
                                <w:rFonts w:asciiTheme="minorHAnsi" w:hAnsiTheme="minorHAnsi"/>
                                <w:sz w:val="36"/>
                                <w:szCs w:val="36"/>
                                <w:rtl/>
                              </w:rPr>
                            </w:pPr>
                            <w:r w:rsidRPr="008043F5">
                              <w:rPr>
                                <w:rFonts w:asciiTheme="minorHAnsi" w:hAnsiTheme="minorHAnsi"/>
                                <w:sz w:val="36"/>
                                <w:szCs w:val="36"/>
                                <w:rtl/>
                              </w:rPr>
                              <w:t xml:space="preserve">אליאס מרגיה ת.ז </w:t>
                            </w:r>
                            <w:r w:rsidRPr="00490C43">
                              <w:rPr>
                                <w:sz w:val="36"/>
                                <w:szCs w:val="36"/>
                              </w:rPr>
                              <w:t>318386646</w:t>
                            </w:r>
                          </w:p>
                          <w:p w14:paraId="1419CB78" w14:textId="51862B9D" w:rsidR="00EA1699" w:rsidRPr="008043F5" w:rsidRDefault="00EA1699" w:rsidP="008043F5">
                            <w:pPr>
                              <w:pStyle w:val="ListParagraph"/>
                              <w:numPr>
                                <w:ilvl w:val="0"/>
                                <w:numId w:val="2"/>
                              </w:numPr>
                              <w:jc w:val="left"/>
                              <w:rPr>
                                <w:rFonts w:asciiTheme="minorHAnsi" w:hAnsiTheme="minorHAnsi"/>
                                <w:sz w:val="36"/>
                                <w:szCs w:val="36"/>
                                <w:rtl/>
                              </w:rPr>
                            </w:pPr>
                            <w:r w:rsidRPr="008043F5">
                              <w:rPr>
                                <w:rFonts w:asciiTheme="minorHAnsi" w:hAnsiTheme="minorHAnsi"/>
                                <w:sz w:val="36"/>
                                <w:szCs w:val="36"/>
                                <w:rtl/>
                              </w:rPr>
                              <w:t xml:space="preserve">גוליאן </w:t>
                            </w:r>
                            <w:proofErr w:type="spellStart"/>
                            <w:r w:rsidRPr="008043F5">
                              <w:rPr>
                                <w:rFonts w:asciiTheme="minorHAnsi" w:hAnsiTheme="minorHAnsi"/>
                                <w:sz w:val="36"/>
                                <w:szCs w:val="36"/>
                                <w:rtl/>
                              </w:rPr>
                              <w:t>שעאר</w:t>
                            </w:r>
                            <w:proofErr w:type="spellEnd"/>
                            <w:r w:rsidRPr="008043F5">
                              <w:rPr>
                                <w:rFonts w:asciiTheme="minorHAnsi" w:hAnsiTheme="minorHAnsi"/>
                                <w:sz w:val="36"/>
                                <w:szCs w:val="36"/>
                                <w:rtl/>
                              </w:rPr>
                              <w:t xml:space="preserve"> ת.ז </w:t>
                            </w:r>
                            <w:r w:rsidRPr="00490C43">
                              <w:rPr>
                                <w:sz w:val="36"/>
                                <w:szCs w:val="36"/>
                              </w:rPr>
                              <w:t>316050608</w:t>
                            </w:r>
                          </w:p>
                          <w:p w14:paraId="6B77A0A4" w14:textId="444D31D6" w:rsidR="00EA1699" w:rsidRPr="008043F5" w:rsidRDefault="00EA1699" w:rsidP="008043F5">
                            <w:pPr>
                              <w:pStyle w:val="ListParagraph"/>
                              <w:numPr>
                                <w:ilvl w:val="0"/>
                                <w:numId w:val="2"/>
                              </w:numPr>
                              <w:jc w:val="left"/>
                              <w:rPr>
                                <w:rFonts w:asciiTheme="minorHAnsi" w:hAnsiTheme="minorHAnsi"/>
                                <w:sz w:val="36"/>
                                <w:szCs w:val="36"/>
                                <w:rtl/>
                              </w:rPr>
                            </w:pPr>
                            <w:r w:rsidRPr="008043F5">
                              <w:rPr>
                                <w:rFonts w:asciiTheme="minorHAnsi" w:hAnsiTheme="minorHAnsi"/>
                                <w:sz w:val="36"/>
                                <w:szCs w:val="36"/>
                                <w:rtl/>
                              </w:rPr>
                              <w:t xml:space="preserve">פהד נאסר ת.ז </w:t>
                            </w:r>
                            <w:r w:rsidRPr="00490C43">
                              <w:rPr>
                                <w:sz w:val="36"/>
                                <w:szCs w:val="36"/>
                              </w:rPr>
                              <w:t>318489168</w:t>
                            </w:r>
                          </w:p>
                          <w:p w14:paraId="573A2C65" w14:textId="1AB7E961" w:rsidR="00EA1699" w:rsidRPr="008043F5" w:rsidRDefault="00EA1699" w:rsidP="008043F5">
                            <w:pPr>
                              <w:pStyle w:val="ListParagraph"/>
                              <w:numPr>
                                <w:ilvl w:val="0"/>
                                <w:numId w:val="2"/>
                              </w:numPr>
                              <w:jc w:val="left"/>
                              <w:rPr>
                                <w:rFonts w:asciiTheme="minorHAnsi" w:hAnsiTheme="minorHAnsi"/>
                                <w:sz w:val="36"/>
                                <w:szCs w:val="36"/>
                                <w:rtl/>
                              </w:rPr>
                            </w:pPr>
                            <w:r w:rsidRPr="008043F5">
                              <w:rPr>
                                <w:rFonts w:asciiTheme="minorHAnsi" w:hAnsiTheme="minorHAnsi"/>
                                <w:sz w:val="36"/>
                                <w:szCs w:val="36"/>
                                <w:rtl/>
                              </w:rPr>
                              <w:t>יובל תמיר ת.ז 201277894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ED752" id="_x0000_t202" coordsize="21600,21600" o:spt="202" path="m,l,21600r21600,l21600,xe">
                <v:stroke joinstyle="miter"/>
                <v:path gradientshapeok="t" o:connecttype="rect"/>
              </v:shapetype>
              <v:shape id="Text Box 119" o:spid="_x0000_s1026" type="#_x0000_t202" style="position:absolute;left:0;text-align:left;margin-left:5.15pt;margin-top:227pt;width:474.15pt;height:516.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niRAIAAH4EAAAOAAAAZHJzL2Uyb0RvYy54bWysVFGP2jAMfp+0/xDlfbRlFO4qyolxYpqE&#10;7k6C6Z5DmtJKaZwlgZb9+jlp4dhtT9NeUsd2Ptuf7c4fukaSkzC2BpXTZBRTIhSHolaHnH7frT/d&#10;UWIdUwWToEROz8LSh8XHD/NWZ2IMFchCGIIgymatzmnlnM6iyPJKNMyOQAuFxhJMwxxezSEqDGsR&#10;vZHROI6nUQum0Aa4sBa1j72RLgJ+WQrunsvSCkdkTjE3F04Tzr0/o8WcZQfDdFXzIQ32D1k0rFYY&#10;9Ar1yBwjR1P/AdXU3ICF0o04NBGUZc1FqAGrSeJ31WwrpkWoBcmx+kqT/X+w/On0YkhdYO+Se0oU&#10;a7BJO9E58gU64nXIUKttho5bja6uQwN6X/QWlb7wrjSN/2JJBO3I9fnKr4fjqJzG42QWp5RwtE3T&#10;dJamE48TvT3XxrqvAhrihZwabGDglZ021vWuFxcfzYKsi3UtZbj4oREraciJYbulC0ki+G9eUpEW&#10;o39O4wCswD/vkaXCXHyxfVFect2+GxjYQ3FGAgz0Q2Q1X9eY5IZZ98IMTg3WjJvgnvEoJWAQGCRK&#10;KjA//6b3/thMtFLS4hTm1P44MiMokd8Utvk+mUz82IbLJJ2N8WJuLftbizo2K8DKE9w5zYPo/Z28&#10;iKWB5hUXZumjookpjrFz6i7iyvW7gQvHxXIZnHBQNXMbtdXcQ3umfQt23SszeuiTwxY/wWVeWfau&#10;Xb2vf6lgeXRQ1qGXnuCe1YF3HPIwDcNC+i26vQevt9/G4hcAAAD//wMAUEsDBBQABgAIAAAAIQCa&#10;ld2p4QAAAAsBAAAPAAAAZHJzL2Rvd25yZXYueG1sTI9LT4RAEITvJv6HSZt4Me6gsCwiw8YYH4k3&#10;Fx/xNsu0QGR6CDML+O9tT3qsVKXqq2K72F5MOPrOkYKLVQQCqXamo0bBS3V/noHwQZPRvSNU8I0e&#10;tuXxUaFz42Z6xmkXGsEl5HOtoA1hyKX0dYtW+5UbkNj7dKPVgeXYSDPqmcttLy+jKJVWd8QLrR7w&#10;tsX6a3ewCj7Omvcnvzy8zvE6Hu4ep2rzZiqlTk+Wm2sQAZfwF4ZffEaHkpn27kDGi551FHNSQbJO&#10;+BMHrtZZCmLPTpKlG5BlIf9/KH8AAAD//wMAUEsBAi0AFAAGAAgAAAAhALaDOJL+AAAA4QEAABMA&#10;AAAAAAAAAAAAAAAAAAAAAFtDb250ZW50X1R5cGVzXS54bWxQSwECLQAUAAYACAAAACEAOP0h/9YA&#10;AACUAQAACwAAAAAAAAAAAAAAAAAvAQAAX3JlbHMvLnJlbHNQSwECLQAUAAYACAAAACEAjHhp4kQC&#10;AAB+BAAADgAAAAAAAAAAAAAAAAAuAgAAZHJzL2Uyb0RvYy54bWxQSwECLQAUAAYACAAAACEAmpXd&#10;qeEAAAALAQAADwAAAAAAAAAAAAAAAACeBAAAZHJzL2Rvd25yZXYueG1sUEsFBgAAAAAEAAQA8wAA&#10;AKwFAAAAAA==&#10;" fillcolor="white [3201]" stroked="f" strokeweight=".5pt">
                <v:textbox>
                  <w:txbxContent>
                    <w:p w14:paraId="7DBED7B4" w14:textId="6A082B65" w:rsidR="00EA1699" w:rsidRPr="00257E34" w:rsidRDefault="00EA1699" w:rsidP="008043F5">
                      <w:pPr>
                        <w:jc w:val="center"/>
                        <w:rPr>
                          <w:rFonts w:asciiTheme="minorHAnsi" w:hAnsiTheme="minorHAnsi"/>
                          <w:b/>
                          <w:bCs/>
                          <w:sz w:val="48"/>
                          <w:szCs w:val="48"/>
                          <w:rtl/>
                        </w:rPr>
                      </w:pPr>
                      <w:r w:rsidRPr="00257E34">
                        <w:rPr>
                          <w:rFonts w:asciiTheme="minorHAnsi" w:hAnsiTheme="minorHAnsi" w:hint="cs"/>
                          <w:b/>
                          <w:bCs/>
                          <w:sz w:val="48"/>
                          <w:szCs w:val="48"/>
                          <w:rtl/>
                        </w:rPr>
                        <w:t>דו"ח סיכום לקורס</w:t>
                      </w:r>
                      <w:r w:rsidRPr="00257E34">
                        <w:rPr>
                          <w:rFonts w:asciiTheme="minorHAnsi" w:hAnsiTheme="minorHAnsi"/>
                          <w:b/>
                          <w:bCs/>
                          <w:sz w:val="48"/>
                          <w:szCs w:val="48"/>
                          <w:rtl/>
                        </w:rPr>
                        <w:t xml:space="preserve"> מידול עומסים במערכות מחשב – 203.3713</w:t>
                      </w:r>
                    </w:p>
                    <w:p w14:paraId="2D90CFEB" w14:textId="0F89429B" w:rsidR="00EA1699" w:rsidRDefault="00EA1699" w:rsidP="008043F5">
                      <w:pPr>
                        <w:jc w:val="left"/>
                        <w:rPr>
                          <w:rFonts w:asciiTheme="minorHAnsi" w:hAnsiTheme="minorHAnsi"/>
                          <w:sz w:val="36"/>
                          <w:szCs w:val="36"/>
                          <w:rtl/>
                        </w:rPr>
                      </w:pPr>
                    </w:p>
                    <w:p w14:paraId="1FCCEAA2" w14:textId="7E41B23A" w:rsidR="00EA1699" w:rsidRDefault="00EA1699" w:rsidP="008043F5">
                      <w:pPr>
                        <w:jc w:val="left"/>
                        <w:rPr>
                          <w:rFonts w:asciiTheme="minorHAnsi" w:hAnsiTheme="minorHAnsi"/>
                          <w:sz w:val="36"/>
                          <w:szCs w:val="36"/>
                          <w:rtl/>
                        </w:rPr>
                      </w:pPr>
                    </w:p>
                    <w:p w14:paraId="1FAD609E" w14:textId="6318552A" w:rsidR="00EA1699" w:rsidRDefault="00EA1699" w:rsidP="008043F5">
                      <w:pPr>
                        <w:jc w:val="left"/>
                        <w:rPr>
                          <w:rFonts w:asciiTheme="minorHAnsi" w:hAnsiTheme="minorHAnsi"/>
                          <w:sz w:val="36"/>
                          <w:szCs w:val="36"/>
                          <w:rtl/>
                        </w:rPr>
                      </w:pPr>
                    </w:p>
                    <w:p w14:paraId="37881156" w14:textId="77777777" w:rsidR="00EA1699" w:rsidRDefault="00EA1699" w:rsidP="008043F5">
                      <w:pPr>
                        <w:jc w:val="left"/>
                        <w:rPr>
                          <w:rFonts w:asciiTheme="minorHAnsi" w:hAnsiTheme="minorHAnsi"/>
                          <w:sz w:val="36"/>
                          <w:szCs w:val="36"/>
                          <w:rtl/>
                        </w:rPr>
                      </w:pPr>
                    </w:p>
                    <w:p w14:paraId="5E718E5A" w14:textId="456F0B41" w:rsidR="00EA1699" w:rsidRDefault="00EA1699" w:rsidP="008043F5">
                      <w:pPr>
                        <w:jc w:val="left"/>
                        <w:rPr>
                          <w:rFonts w:asciiTheme="minorHAnsi" w:hAnsiTheme="minorHAnsi"/>
                          <w:sz w:val="36"/>
                          <w:szCs w:val="36"/>
                          <w:rtl/>
                        </w:rPr>
                      </w:pPr>
                    </w:p>
                    <w:p w14:paraId="500FA06B" w14:textId="77777777" w:rsidR="00EA1699" w:rsidRDefault="00EA1699" w:rsidP="008043F5">
                      <w:pPr>
                        <w:jc w:val="left"/>
                        <w:rPr>
                          <w:rFonts w:asciiTheme="minorHAnsi" w:hAnsiTheme="minorHAnsi"/>
                          <w:sz w:val="36"/>
                          <w:szCs w:val="36"/>
                          <w:rtl/>
                        </w:rPr>
                      </w:pPr>
                    </w:p>
                    <w:p w14:paraId="61A59A1E" w14:textId="3753F911" w:rsidR="00EA1699" w:rsidRPr="008043F5" w:rsidRDefault="00EA1699" w:rsidP="008043F5">
                      <w:pPr>
                        <w:jc w:val="left"/>
                        <w:rPr>
                          <w:rFonts w:asciiTheme="minorHAnsi" w:hAnsiTheme="minorHAnsi"/>
                          <w:sz w:val="36"/>
                          <w:szCs w:val="36"/>
                          <w:rtl/>
                        </w:rPr>
                      </w:pPr>
                      <w:r>
                        <w:rPr>
                          <w:rFonts w:asciiTheme="minorHAnsi" w:hAnsiTheme="minorHAnsi" w:hint="cs"/>
                          <w:sz w:val="36"/>
                          <w:szCs w:val="36"/>
                          <w:rtl/>
                        </w:rPr>
                        <w:t>מוגש ל</w:t>
                      </w:r>
                      <w:r w:rsidRPr="008043F5">
                        <w:rPr>
                          <w:rFonts w:asciiTheme="minorHAnsi" w:hAnsiTheme="minorHAnsi"/>
                          <w:sz w:val="36"/>
                          <w:szCs w:val="36"/>
                          <w:rtl/>
                        </w:rPr>
                        <w:t>:</w:t>
                      </w:r>
                      <w:r>
                        <w:rPr>
                          <w:rFonts w:asciiTheme="minorHAnsi" w:hAnsiTheme="minorHAnsi"/>
                          <w:sz w:val="36"/>
                          <w:szCs w:val="36"/>
                          <w:rtl/>
                        </w:rPr>
                        <w:tab/>
                      </w:r>
                      <w:r w:rsidRPr="008043F5">
                        <w:rPr>
                          <w:rFonts w:asciiTheme="minorHAnsi" w:hAnsiTheme="minorHAnsi"/>
                          <w:sz w:val="36"/>
                          <w:szCs w:val="36"/>
                          <w:rtl/>
                        </w:rPr>
                        <w:t xml:space="preserve"> אורנה אגמון בן-יהודה</w:t>
                      </w:r>
                    </w:p>
                    <w:p w14:paraId="0EFE5F75" w14:textId="77777777" w:rsidR="00EA1699" w:rsidRDefault="00EA1699" w:rsidP="008043F5">
                      <w:pPr>
                        <w:jc w:val="left"/>
                        <w:rPr>
                          <w:rFonts w:asciiTheme="minorHAnsi" w:hAnsiTheme="minorHAnsi"/>
                          <w:sz w:val="36"/>
                          <w:szCs w:val="36"/>
                          <w:rtl/>
                        </w:rPr>
                      </w:pPr>
                      <w:r w:rsidRPr="008043F5">
                        <w:rPr>
                          <w:rFonts w:asciiTheme="minorHAnsi" w:hAnsiTheme="minorHAnsi"/>
                          <w:sz w:val="36"/>
                          <w:szCs w:val="36"/>
                          <w:rtl/>
                        </w:rPr>
                        <w:t>מגישים:</w:t>
                      </w:r>
                      <w:r>
                        <w:rPr>
                          <w:rFonts w:asciiTheme="minorHAnsi" w:hAnsiTheme="minorHAnsi"/>
                          <w:sz w:val="36"/>
                          <w:szCs w:val="36"/>
                          <w:rtl/>
                        </w:rPr>
                        <w:tab/>
                      </w:r>
                    </w:p>
                    <w:p w14:paraId="161B7D3A" w14:textId="5F1EBDC3" w:rsidR="00EA1699" w:rsidRPr="008043F5" w:rsidRDefault="00EA1699" w:rsidP="008043F5">
                      <w:pPr>
                        <w:pStyle w:val="ListParagraph"/>
                        <w:numPr>
                          <w:ilvl w:val="0"/>
                          <w:numId w:val="2"/>
                        </w:numPr>
                        <w:jc w:val="left"/>
                        <w:rPr>
                          <w:rFonts w:asciiTheme="minorHAnsi" w:hAnsiTheme="minorHAnsi"/>
                          <w:sz w:val="36"/>
                          <w:szCs w:val="36"/>
                          <w:rtl/>
                        </w:rPr>
                      </w:pPr>
                      <w:r w:rsidRPr="008043F5">
                        <w:rPr>
                          <w:rFonts w:asciiTheme="minorHAnsi" w:hAnsiTheme="minorHAnsi"/>
                          <w:sz w:val="36"/>
                          <w:szCs w:val="36"/>
                          <w:rtl/>
                        </w:rPr>
                        <w:t xml:space="preserve">אליאס מרגיה ת.ז </w:t>
                      </w:r>
                      <w:r w:rsidRPr="00490C43">
                        <w:rPr>
                          <w:sz w:val="36"/>
                          <w:szCs w:val="36"/>
                        </w:rPr>
                        <w:t>318386646</w:t>
                      </w:r>
                    </w:p>
                    <w:p w14:paraId="1419CB78" w14:textId="51862B9D" w:rsidR="00EA1699" w:rsidRPr="008043F5" w:rsidRDefault="00EA1699" w:rsidP="008043F5">
                      <w:pPr>
                        <w:pStyle w:val="ListParagraph"/>
                        <w:numPr>
                          <w:ilvl w:val="0"/>
                          <w:numId w:val="2"/>
                        </w:numPr>
                        <w:jc w:val="left"/>
                        <w:rPr>
                          <w:rFonts w:asciiTheme="minorHAnsi" w:hAnsiTheme="minorHAnsi"/>
                          <w:sz w:val="36"/>
                          <w:szCs w:val="36"/>
                          <w:rtl/>
                        </w:rPr>
                      </w:pPr>
                      <w:r w:rsidRPr="008043F5">
                        <w:rPr>
                          <w:rFonts w:asciiTheme="minorHAnsi" w:hAnsiTheme="minorHAnsi"/>
                          <w:sz w:val="36"/>
                          <w:szCs w:val="36"/>
                          <w:rtl/>
                        </w:rPr>
                        <w:t xml:space="preserve">גוליאן </w:t>
                      </w:r>
                      <w:proofErr w:type="spellStart"/>
                      <w:r w:rsidRPr="008043F5">
                        <w:rPr>
                          <w:rFonts w:asciiTheme="minorHAnsi" w:hAnsiTheme="minorHAnsi"/>
                          <w:sz w:val="36"/>
                          <w:szCs w:val="36"/>
                          <w:rtl/>
                        </w:rPr>
                        <w:t>שעאר</w:t>
                      </w:r>
                      <w:proofErr w:type="spellEnd"/>
                      <w:r w:rsidRPr="008043F5">
                        <w:rPr>
                          <w:rFonts w:asciiTheme="minorHAnsi" w:hAnsiTheme="minorHAnsi"/>
                          <w:sz w:val="36"/>
                          <w:szCs w:val="36"/>
                          <w:rtl/>
                        </w:rPr>
                        <w:t xml:space="preserve"> ת.ז </w:t>
                      </w:r>
                      <w:r w:rsidRPr="00490C43">
                        <w:rPr>
                          <w:sz w:val="36"/>
                          <w:szCs w:val="36"/>
                        </w:rPr>
                        <w:t>316050608</w:t>
                      </w:r>
                    </w:p>
                    <w:p w14:paraId="6B77A0A4" w14:textId="444D31D6" w:rsidR="00EA1699" w:rsidRPr="008043F5" w:rsidRDefault="00EA1699" w:rsidP="008043F5">
                      <w:pPr>
                        <w:pStyle w:val="ListParagraph"/>
                        <w:numPr>
                          <w:ilvl w:val="0"/>
                          <w:numId w:val="2"/>
                        </w:numPr>
                        <w:jc w:val="left"/>
                        <w:rPr>
                          <w:rFonts w:asciiTheme="minorHAnsi" w:hAnsiTheme="minorHAnsi"/>
                          <w:sz w:val="36"/>
                          <w:szCs w:val="36"/>
                          <w:rtl/>
                        </w:rPr>
                      </w:pPr>
                      <w:r w:rsidRPr="008043F5">
                        <w:rPr>
                          <w:rFonts w:asciiTheme="minorHAnsi" w:hAnsiTheme="minorHAnsi"/>
                          <w:sz w:val="36"/>
                          <w:szCs w:val="36"/>
                          <w:rtl/>
                        </w:rPr>
                        <w:t xml:space="preserve">פהד נאסר ת.ז </w:t>
                      </w:r>
                      <w:r w:rsidRPr="00490C43">
                        <w:rPr>
                          <w:sz w:val="36"/>
                          <w:szCs w:val="36"/>
                        </w:rPr>
                        <w:t>318489168</w:t>
                      </w:r>
                    </w:p>
                    <w:p w14:paraId="573A2C65" w14:textId="1AB7E961" w:rsidR="00EA1699" w:rsidRPr="008043F5" w:rsidRDefault="00EA1699" w:rsidP="008043F5">
                      <w:pPr>
                        <w:pStyle w:val="ListParagraph"/>
                        <w:numPr>
                          <w:ilvl w:val="0"/>
                          <w:numId w:val="2"/>
                        </w:numPr>
                        <w:jc w:val="left"/>
                        <w:rPr>
                          <w:rFonts w:asciiTheme="minorHAnsi" w:hAnsiTheme="minorHAnsi"/>
                          <w:sz w:val="36"/>
                          <w:szCs w:val="36"/>
                          <w:rtl/>
                        </w:rPr>
                      </w:pPr>
                      <w:r w:rsidRPr="008043F5">
                        <w:rPr>
                          <w:rFonts w:asciiTheme="minorHAnsi" w:hAnsiTheme="minorHAnsi"/>
                          <w:sz w:val="36"/>
                          <w:szCs w:val="36"/>
                          <w:rtl/>
                        </w:rPr>
                        <w:t>יובל תמיר ת.ז 201277894</w:t>
                      </w:r>
                    </w:p>
                  </w:txbxContent>
                </v:textbox>
              </v:shape>
            </w:pict>
          </mc:Fallback>
        </mc:AlternateContent>
      </w:r>
      <w:r w:rsidR="00547701">
        <w:rPr>
          <w:rtl/>
        </w:rPr>
        <w:br w:type="page"/>
      </w:r>
    </w:p>
    <w:p w14:paraId="652F5746" w14:textId="3D8C361D" w:rsidR="00257E34" w:rsidRPr="00257E34" w:rsidRDefault="00257E34" w:rsidP="00490C43">
      <w:pPr>
        <w:pStyle w:val="TOC1"/>
        <w:rPr>
          <w:rtl/>
        </w:rPr>
      </w:pPr>
      <w:r w:rsidRPr="00257E34">
        <w:rPr>
          <w:rFonts w:hint="cs"/>
          <w:rtl/>
        </w:rPr>
        <w:lastRenderedPageBreak/>
        <w:t xml:space="preserve">תוכן </w:t>
      </w:r>
      <w:r w:rsidR="00FD1C97" w:rsidRPr="00257E34">
        <w:rPr>
          <w:rFonts w:hint="cs"/>
          <w:rtl/>
        </w:rPr>
        <w:t>ענייניים</w:t>
      </w:r>
    </w:p>
    <w:p w14:paraId="7ADB8EA0" w14:textId="137A8F56" w:rsidR="00490C43" w:rsidRDefault="00257E34" w:rsidP="00C745ED">
      <w:pPr>
        <w:pStyle w:val="TOC1"/>
        <w:bidi/>
        <w:rPr>
          <w:rFonts w:asciiTheme="minorHAnsi" w:eastAsiaTheme="minorEastAsia" w:hAnsiTheme="minorHAnsi" w:cstheme="minorBidi"/>
          <w:noProof/>
          <w:sz w:val="22"/>
          <w:szCs w:val="22"/>
          <w:u w:val="none"/>
          <w:lang w:bidi="ar-SA"/>
        </w:rPr>
      </w:pPr>
      <w:r>
        <w:fldChar w:fldCharType="begin"/>
      </w:r>
      <w:r>
        <w:instrText xml:space="preserve"> TOC \o "1-3" \h \z \u </w:instrText>
      </w:r>
      <w:r>
        <w:fldChar w:fldCharType="separate"/>
      </w:r>
      <w:hyperlink w:anchor="_Toc63019102" w:history="1">
        <w:r w:rsidR="00490C43" w:rsidRPr="00365286">
          <w:rPr>
            <w:rStyle w:val="Hyperlink"/>
            <w:noProof/>
            <w:rtl/>
          </w:rPr>
          <w:t xml:space="preserve">שלב 1 – בחירת </w:t>
        </w:r>
        <w:r w:rsidR="00490C43" w:rsidRPr="00365286">
          <w:rPr>
            <w:rStyle w:val="Hyperlink"/>
            <w:noProof/>
          </w:rPr>
          <w:t>Trace</w:t>
        </w:r>
        <w:r w:rsidR="00490C43">
          <w:rPr>
            <w:noProof/>
            <w:webHidden/>
          </w:rPr>
          <w:tab/>
        </w:r>
        <w:r w:rsidR="00490C43">
          <w:rPr>
            <w:noProof/>
            <w:webHidden/>
          </w:rPr>
          <w:fldChar w:fldCharType="begin"/>
        </w:r>
        <w:r w:rsidR="00490C43">
          <w:rPr>
            <w:noProof/>
            <w:webHidden/>
          </w:rPr>
          <w:instrText xml:space="preserve"> PAGEREF _Toc63019102 \h </w:instrText>
        </w:r>
        <w:r w:rsidR="00490C43">
          <w:rPr>
            <w:noProof/>
            <w:webHidden/>
          </w:rPr>
        </w:r>
        <w:r w:rsidR="00490C43">
          <w:rPr>
            <w:noProof/>
            <w:webHidden/>
          </w:rPr>
          <w:fldChar w:fldCharType="separate"/>
        </w:r>
        <w:r w:rsidR="00792D35">
          <w:rPr>
            <w:noProof/>
            <w:webHidden/>
            <w:rtl/>
          </w:rPr>
          <w:t>2</w:t>
        </w:r>
        <w:r w:rsidR="00490C43">
          <w:rPr>
            <w:noProof/>
            <w:webHidden/>
          </w:rPr>
          <w:fldChar w:fldCharType="end"/>
        </w:r>
      </w:hyperlink>
    </w:p>
    <w:p w14:paraId="53FB89E2" w14:textId="00B6BAB5"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03" w:history="1">
        <w:r w:rsidR="00490C43" w:rsidRPr="00365286">
          <w:rPr>
            <w:rStyle w:val="Hyperlink"/>
            <w:noProof/>
            <w:rtl/>
          </w:rPr>
          <w:t>שלב 2</w:t>
        </w:r>
        <w:r w:rsidR="00490C43">
          <w:rPr>
            <w:noProof/>
            <w:webHidden/>
          </w:rPr>
          <w:tab/>
        </w:r>
        <w:r w:rsidR="00490C43">
          <w:rPr>
            <w:noProof/>
            <w:webHidden/>
          </w:rPr>
          <w:fldChar w:fldCharType="begin"/>
        </w:r>
        <w:r w:rsidR="00490C43">
          <w:rPr>
            <w:noProof/>
            <w:webHidden/>
          </w:rPr>
          <w:instrText xml:space="preserve"> PAGEREF _Toc63019103 \h </w:instrText>
        </w:r>
        <w:r w:rsidR="00490C43">
          <w:rPr>
            <w:noProof/>
            <w:webHidden/>
          </w:rPr>
        </w:r>
        <w:r w:rsidR="00490C43">
          <w:rPr>
            <w:noProof/>
            <w:webHidden/>
          </w:rPr>
          <w:fldChar w:fldCharType="separate"/>
        </w:r>
        <w:r w:rsidR="00792D35">
          <w:rPr>
            <w:noProof/>
            <w:webHidden/>
            <w:rtl/>
          </w:rPr>
          <w:t>3</w:t>
        </w:r>
        <w:r w:rsidR="00490C43">
          <w:rPr>
            <w:noProof/>
            <w:webHidden/>
          </w:rPr>
          <w:fldChar w:fldCharType="end"/>
        </w:r>
      </w:hyperlink>
    </w:p>
    <w:p w14:paraId="73E58362" w14:textId="6BF18B7B" w:rsidR="00490C43" w:rsidRDefault="00EA1699" w:rsidP="00C745ED">
      <w:pPr>
        <w:pStyle w:val="TOC2"/>
        <w:tabs>
          <w:tab w:val="right" w:pos="9016"/>
        </w:tabs>
        <w:bidi/>
        <w:rPr>
          <w:rFonts w:eastAsiaTheme="minorEastAsia" w:cstheme="minorBidi"/>
          <w:b w:val="0"/>
          <w:bCs w:val="0"/>
          <w:noProof/>
          <w:sz w:val="22"/>
          <w:szCs w:val="22"/>
          <w:lang w:bidi="ar-SA"/>
        </w:rPr>
      </w:pPr>
      <w:hyperlink w:anchor="_Toc63019104" w:history="1">
        <w:r w:rsidR="00490C43" w:rsidRPr="00365286">
          <w:rPr>
            <w:rStyle w:val="Hyperlink"/>
            <w:noProof/>
            <w:rtl/>
          </w:rPr>
          <w:t>ניתוח ראשוני של המידע</w:t>
        </w:r>
        <w:r w:rsidR="00490C43">
          <w:rPr>
            <w:noProof/>
            <w:webHidden/>
          </w:rPr>
          <w:tab/>
        </w:r>
        <w:r w:rsidR="00490C43">
          <w:rPr>
            <w:noProof/>
            <w:webHidden/>
          </w:rPr>
          <w:fldChar w:fldCharType="begin"/>
        </w:r>
        <w:r w:rsidR="00490C43">
          <w:rPr>
            <w:noProof/>
            <w:webHidden/>
          </w:rPr>
          <w:instrText xml:space="preserve"> PAGEREF _Toc63019104 \h </w:instrText>
        </w:r>
        <w:r w:rsidR="00490C43">
          <w:rPr>
            <w:noProof/>
            <w:webHidden/>
          </w:rPr>
        </w:r>
        <w:r w:rsidR="00490C43">
          <w:rPr>
            <w:noProof/>
            <w:webHidden/>
          </w:rPr>
          <w:fldChar w:fldCharType="separate"/>
        </w:r>
        <w:r w:rsidR="00792D35">
          <w:rPr>
            <w:noProof/>
            <w:webHidden/>
            <w:rtl/>
          </w:rPr>
          <w:t>3</w:t>
        </w:r>
        <w:r w:rsidR="00490C43">
          <w:rPr>
            <w:noProof/>
            <w:webHidden/>
          </w:rPr>
          <w:fldChar w:fldCharType="end"/>
        </w:r>
      </w:hyperlink>
    </w:p>
    <w:p w14:paraId="46EE301A" w14:textId="54651714" w:rsidR="00490C43" w:rsidRDefault="00EA1699" w:rsidP="00C745ED">
      <w:pPr>
        <w:pStyle w:val="TOC3"/>
        <w:rPr>
          <w:rFonts w:eastAsiaTheme="minorEastAsia" w:cstheme="minorBidi"/>
          <w:noProof/>
          <w:sz w:val="22"/>
          <w:szCs w:val="22"/>
          <w:lang w:bidi="ar-SA"/>
        </w:rPr>
      </w:pPr>
      <w:hyperlink w:anchor="_Toc63019105" w:history="1">
        <w:r w:rsidR="00490C43" w:rsidRPr="00365286">
          <w:rPr>
            <w:rStyle w:val="Hyperlink"/>
            <w:noProof/>
          </w:rPr>
          <w:t>NASA-Log File Graphs</w:t>
        </w:r>
        <w:r w:rsidR="00490C43">
          <w:rPr>
            <w:noProof/>
            <w:webHidden/>
          </w:rPr>
          <w:tab/>
        </w:r>
        <w:r w:rsidR="00490C43">
          <w:rPr>
            <w:noProof/>
            <w:webHidden/>
          </w:rPr>
          <w:fldChar w:fldCharType="begin"/>
        </w:r>
        <w:r w:rsidR="00490C43">
          <w:rPr>
            <w:noProof/>
            <w:webHidden/>
          </w:rPr>
          <w:instrText xml:space="preserve"> PAGEREF _Toc63019105 \h </w:instrText>
        </w:r>
        <w:r w:rsidR="00490C43">
          <w:rPr>
            <w:noProof/>
            <w:webHidden/>
          </w:rPr>
        </w:r>
        <w:r w:rsidR="00490C43">
          <w:rPr>
            <w:noProof/>
            <w:webHidden/>
          </w:rPr>
          <w:fldChar w:fldCharType="separate"/>
        </w:r>
        <w:r w:rsidR="00792D35">
          <w:rPr>
            <w:noProof/>
            <w:webHidden/>
            <w:rtl/>
          </w:rPr>
          <w:t>3</w:t>
        </w:r>
        <w:r w:rsidR="00490C43">
          <w:rPr>
            <w:noProof/>
            <w:webHidden/>
          </w:rPr>
          <w:fldChar w:fldCharType="end"/>
        </w:r>
      </w:hyperlink>
    </w:p>
    <w:p w14:paraId="3AB825B2" w14:textId="0131AD3B" w:rsidR="00490C43" w:rsidRDefault="00EA1699" w:rsidP="00C745ED">
      <w:pPr>
        <w:pStyle w:val="TOC3"/>
        <w:rPr>
          <w:rFonts w:eastAsiaTheme="minorEastAsia" w:cstheme="minorBidi"/>
          <w:noProof/>
          <w:sz w:val="22"/>
          <w:szCs w:val="22"/>
          <w:lang w:bidi="ar-SA"/>
        </w:rPr>
      </w:pPr>
      <w:hyperlink w:anchor="_Toc63019106" w:history="1">
        <w:r w:rsidR="00490C43" w:rsidRPr="00365286">
          <w:rPr>
            <w:rStyle w:val="Hyperlink"/>
            <w:noProof/>
          </w:rPr>
          <w:t>MATLAB-Log File Graphs</w:t>
        </w:r>
        <w:r w:rsidR="00490C43">
          <w:rPr>
            <w:noProof/>
            <w:webHidden/>
          </w:rPr>
          <w:tab/>
        </w:r>
        <w:r w:rsidR="00490C43">
          <w:rPr>
            <w:noProof/>
            <w:webHidden/>
          </w:rPr>
          <w:fldChar w:fldCharType="begin"/>
        </w:r>
        <w:r w:rsidR="00490C43">
          <w:rPr>
            <w:noProof/>
            <w:webHidden/>
          </w:rPr>
          <w:instrText xml:space="preserve"> PAGEREF _Toc63019106 \h </w:instrText>
        </w:r>
        <w:r w:rsidR="00490C43">
          <w:rPr>
            <w:noProof/>
            <w:webHidden/>
          </w:rPr>
        </w:r>
        <w:r w:rsidR="00490C43">
          <w:rPr>
            <w:noProof/>
            <w:webHidden/>
          </w:rPr>
          <w:fldChar w:fldCharType="separate"/>
        </w:r>
        <w:r w:rsidR="00792D35">
          <w:rPr>
            <w:noProof/>
            <w:webHidden/>
            <w:rtl/>
          </w:rPr>
          <w:t>8</w:t>
        </w:r>
        <w:r w:rsidR="00490C43">
          <w:rPr>
            <w:noProof/>
            <w:webHidden/>
          </w:rPr>
          <w:fldChar w:fldCharType="end"/>
        </w:r>
      </w:hyperlink>
    </w:p>
    <w:p w14:paraId="458AE5BF" w14:textId="0E332306" w:rsidR="00490C43" w:rsidRDefault="00EA1699" w:rsidP="00C745ED">
      <w:pPr>
        <w:pStyle w:val="TOC2"/>
        <w:tabs>
          <w:tab w:val="right" w:pos="9016"/>
        </w:tabs>
        <w:bidi/>
        <w:rPr>
          <w:rFonts w:eastAsiaTheme="minorEastAsia" w:cstheme="minorBidi"/>
          <w:b w:val="0"/>
          <w:bCs w:val="0"/>
          <w:noProof/>
          <w:sz w:val="22"/>
          <w:szCs w:val="22"/>
          <w:lang w:bidi="ar-SA"/>
        </w:rPr>
      </w:pPr>
      <w:hyperlink w:anchor="_Toc63019107" w:history="1">
        <w:r w:rsidR="00490C43" w:rsidRPr="00365286">
          <w:rPr>
            <w:rStyle w:val="Hyperlink"/>
            <w:noProof/>
            <w:rtl/>
          </w:rPr>
          <w:t>מענה על שאלות</w:t>
        </w:r>
        <w:r w:rsidR="00490C43">
          <w:rPr>
            <w:noProof/>
            <w:webHidden/>
          </w:rPr>
          <w:tab/>
        </w:r>
        <w:r w:rsidR="00490C43">
          <w:rPr>
            <w:noProof/>
            <w:webHidden/>
          </w:rPr>
          <w:fldChar w:fldCharType="begin"/>
        </w:r>
        <w:r w:rsidR="00490C43">
          <w:rPr>
            <w:noProof/>
            <w:webHidden/>
          </w:rPr>
          <w:instrText xml:space="preserve"> PAGEREF _Toc63019107 \h </w:instrText>
        </w:r>
        <w:r w:rsidR="00490C43">
          <w:rPr>
            <w:noProof/>
            <w:webHidden/>
          </w:rPr>
        </w:r>
        <w:r w:rsidR="00490C43">
          <w:rPr>
            <w:noProof/>
            <w:webHidden/>
          </w:rPr>
          <w:fldChar w:fldCharType="separate"/>
        </w:r>
        <w:r w:rsidR="00792D35">
          <w:rPr>
            <w:noProof/>
            <w:webHidden/>
            <w:rtl/>
          </w:rPr>
          <w:t>11</w:t>
        </w:r>
        <w:r w:rsidR="00490C43">
          <w:rPr>
            <w:noProof/>
            <w:webHidden/>
          </w:rPr>
          <w:fldChar w:fldCharType="end"/>
        </w:r>
      </w:hyperlink>
    </w:p>
    <w:p w14:paraId="7C9CA02F" w14:textId="646A241C"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08" w:history="1">
        <w:r w:rsidR="00490C43" w:rsidRPr="00365286">
          <w:rPr>
            <w:rStyle w:val="Hyperlink"/>
            <w:noProof/>
            <w:rtl/>
          </w:rPr>
          <w:t>שלב 3 – התאמות בין התפלגויות לבין תוצאות ניתוח המידע</w:t>
        </w:r>
        <w:r w:rsidR="00490C43">
          <w:rPr>
            <w:noProof/>
            <w:webHidden/>
          </w:rPr>
          <w:tab/>
        </w:r>
        <w:r w:rsidR="00490C43">
          <w:rPr>
            <w:noProof/>
            <w:webHidden/>
          </w:rPr>
          <w:fldChar w:fldCharType="begin"/>
        </w:r>
        <w:r w:rsidR="00490C43">
          <w:rPr>
            <w:noProof/>
            <w:webHidden/>
          </w:rPr>
          <w:instrText xml:space="preserve"> PAGEREF _Toc63019108 \h </w:instrText>
        </w:r>
        <w:r w:rsidR="00490C43">
          <w:rPr>
            <w:noProof/>
            <w:webHidden/>
          </w:rPr>
        </w:r>
        <w:r w:rsidR="00490C43">
          <w:rPr>
            <w:noProof/>
            <w:webHidden/>
          </w:rPr>
          <w:fldChar w:fldCharType="separate"/>
        </w:r>
        <w:r w:rsidR="00792D35">
          <w:rPr>
            <w:noProof/>
            <w:webHidden/>
            <w:rtl/>
          </w:rPr>
          <w:t>14</w:t>
        </w:r>
        <w:r w:rsidR="00490C43">
          <w:rPr>
            <w:noProof/>
            <w:webHidden/>
          </w:rPr>
          <w:fldChar w:fldCharType="end"/>
        </w:r>
      </w:hyperlink>
    </w:p>
    <w:p w14:paraId="1FBA1613" w14:textId="3953C59C"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09" w:history="1">
        <w:r w:rsidR="00490C43" w:rsidRPr="00365286">
          <w:rPr>
            <w:rStyle w:val="Hyperlink"/>
            <w:noProof/>
            <w:rtl/>
          </w:rPr>
          <w:t>שלב 4 – התאמות בין גרפים לבין התפלגויות אמפיריות</w:t>
        </w:r>
        <w:r w:rsidR="00490C43">
          <w:rPr>
            <w:noProof/>
            <w:webHidden/>
          </w:rPr>
          <w:tab/>
        </w:r>
        <w:r w:rsidR="00490C43">
          <w:rPr>
            <w:noProof/>
            <w:webHidden/>
          </w:rPr>
          <w:fldChar w:fldCharType="begin"/>
        </w:r>
        <w:r w:rsidR="00490C43">
          <w:rPr>
            <w:noProof/>
            <w:webHidden/>
          </w:rPr>
          <w:instrText xml:space="preserve"> PAGEREF _Toc63019109 \h </w:instrText>
        </w:r>
        <w:r w:rsidR="00490C43">
          <w:rPr>
            <w:noProof/>
            <w:webHidden/>
          </w:rPr>
        </w:r>
        <w:r w:rsidR="00490C43">
          <w:rPr>
            <w:noProof/>
            <w:webHidden/>
          </w:rPr>
          <w:fldChar w:fldCharType="separate"/>
        </w:r>
        <w:r w:rsidR="00792D35">
          <w:rPr>
            <w:noProof/>
            <w:webHidden/>
            <w:rtl/>
          </w:rPr>
          <w:t>15</w:t>
        </w:r>
        <w:r w:rsidR="00490C43">
          <w:rPr>
            <w:noProof/>
            <w:webHidden/>
          </w:rPr>
          <w:fldChar w:fldCharType="end"/>
        </w:r>
      </w:hyperlink>
    </w:p>
    <w:p w14:paraId="40ED9910" w14:textId="1A558590" w:rsidR="00490C43" w:rsidRDefault="00EA1699" w:rsidP="00C745ED">
      <w:pPr>
        <w:pStyle w:val="TOC2"/>
        <w:tabs>
          <w:tab w:val="right" w:pos="9016"/>
        </w:tabs>
        <w:bidi/>
        <w:rPr>
          <w:rFonts w:eastAsiaTheme="minorEastAsia" w:cstheme="minorBidi"/>
          <w:b w:val="0"/>
          <w:bCs w:val="0"/>
          <w:noProof/>
          <w:sz w:val="22"/>
          <w:szCs w:val="22"/>
          <w:lang w:bidi="ar-SA"/>
        </w:rPr>
      </w:pPr>
      <w:hyperlink w:anchor="_Toc63019110" w:history="1">
        <w:r w:rsidR="00490C43" w:rsidRPr="00365286">
          <w:rPr>
            <w:rStyle w:val="Hyperlink"/>
            <w:noProof/>
          </w:rPr>
          <w:t>NASA-Log File Graphs</w:t>
        </w:r>
        <w:r w:rsidR="00490C43">
          <w:rPr>
            <w:noProof/>
            <w:webHidden/>
          </w:rPr>
          <w:tab/>
        </w:r>
        <w:r w:rsidR="00490C43">
          <w:rPr>
            <w:noProof/>
            <w:webHidden/>
          </w:rPr>
          <w:fldChar w:fldCharType="begin"/>
        </w:r>
        <w:r w:rsidR="00490C43">
          <w:rPr>
            <w:noProof/>
            <w:webHidden/>
          </w:rPr>
          <w:instrText xml:space="preserve"> PAGEREF _Toc63019110 \h </w:instrText>
        </w:r>
        <w:r w:rsidR="00490C43">
          <w:rPr>
            <w:noProof/>
            <w:webHidden/>
          </w:rPr>
        </w:r>
        <w:r w:rsidR="00490C43">
          <w:rPr>
            <w:noProof/>
            <w:webHidden/>
          </w:rPr>
          <w:fldChar w:fldCharType="separate"/>
        </w:r>
        <w:r w:rsidR="00792D35">
          <w:rPr>
            <w:noProof/>
            <w:webHidden/>
            <w:rtl/>
          </w:rPr>
          <w:t>15</w:t>
        </w:r>
        <w:r w:rsidR="00490C43">
          <w:rPr>
            <w:noProof/>
            <w:webHidden/>
          </w:rPr>
          <w:fldChar w:fldCharType="end"/>
        </w:r>
      </w:hyperlink>
    </w:p>
    <w:p w14:paraId="7615E38F" w14:textId="704CDF94" w:rsidR="00490C43" w:rsidRDefault="00EA1699" w:rsidP="00C745ED">
      <w:pPr>
        <w:pStyle w:val="TOC3"/>
        <w:rPr>
          <w:rFonts w:eastAsiaTheme="minorEastAsia" w:cstheme="minorBidi"/>
          <w:noProof/>
          <w:sz w:val="22"/>
          <w:szCs w:val="22"/>
          <w:lang w:bidi="ar-SA"/>
        </w:rPr>
      </w:pPr>
      <w:hyperlink w:anchor="_Toc63019111" w:history="1">
        <w:r w:rsidR="00490C43" w:rsidRPr="00365286">
          <w:rPr>
            <w:rStyle w:val="Hyperlink"/>
            <w:noProof/>
          </w:rPr>
          <w:t>CDF of Runtimes time – All users</w:t>
        </w:r>
        <w:r w:rsidR="00490C43">
          <w:rPr>
            <w:noProof/>
            <w:webHidden/>
          </w:rPr>
          <w:tab/>
        </w:r>
        <w:r w:rsidR="00490C43">
          <w:rPr>
            <w:noProof/>
            <w:webHidden/>
          </w:rPr>
          <w:fldChar w:fldCharType="begin"/>
        </w:r>
        <w:r w:rsidR="00490C43">
          <w:rPr>
            <w:noProof/>
            <w:webHidden/>
          </w:rPr>
          <w:instrText xml:space="preserve"> PAGEREF _Toc63019111 \h </w:instrText>
        </w:r>
        <w:r w:rsidR="00490C43">
          <w:rPr>
            <w:noProof/>
            <w:webHidden/>
          </w:rPr>
        </w:r>
        <w:r w:rsidR="00490C43">
          <w:rPr>
            <w:noProof/>
            <w:webHidden/>
          </w:rPr>
          <w:fldChar w:fldCharType="separate"/>
        </w:r>
        <w:r w:rsidR="00792D35">
          <w:rPr>
            <w:noProof/>
            <w:webHidden/>
            <w:rtl/>
          </w:rPr>
          <w:t>15</w:t>
        </w:r>
        <w:r w:rsidR="00490C43">
          <w:rPr>
            <w:noProof/>
            <w:webHidden/>
          </w:rPr>
          <w:fldChar w:fldCharType="end"/>
        </w:r>
      </w:hyperlink>
    </w:p>
    <w:p w14:paraId="40C7E29B" w14:textId="116184C1" w:rsidR="00490C43" w:rsidRDefault="00EA1699" w:rsidP="00C745ED">
      <w:pPr>
        <w:pStyle w:val="TOC3"/>
        <w:rPr>
          <w:rFonts w:eastAsiaTheme="minorEastAsia" w:cstheme="minorBidi"/>
          <w:noProof/>
          <w:sz w:val="22"/>
          <w:szCs w:val="22"/>
          <w:lang w:bidi="ar-SA"/>
        </w:rPr>
      </w:pPr>
      <w:hyperlink w:anchor="_Toc63019112" w:history="1">
        <w:r w:rsidR="00490C43" w:rsidRPr="00365286">
          <w:rPr>
            <w:rStyle w:val="Hyperlink"/>
            <w:noProof/>
          </w:rPr>
          <w:t>CDF of Runtimes time – Other users</w:t>
        </w:r>
        <w:r w:rsidR="00490C43">
          <w:rPr>
            <w:noProof/>
            <w:webHidden/>
          </w:rPr>
          <w:tab/>
        </w:r>
        <w:r w:rsidR="00490C43">
          <w:rPr>
            <w:noProof/>
            <w:webHidden/>
          </w:rPr>
          <w:fldChar w:fldCharType="begin"/>
        </w:r>
        <w:r w:rsidR="00490C43">
          <w:rPr>
            <w:noProof/>
            <w:webHidden/>
          </w:rPr>
          <w:instrText xml:space="preserve"> PAGEREF _Toc63019112 \h </w:instrText>
        </w:r>
        <w:r w:rsidR="00490C43">
          <w:rPr>
            <w:noProof/>
            <w:webHidden/>
          </w:rPr>
        </w:r>
        <w:r w:rsidR="00490C43">
          <w:rPr>
            <w:noProof/>
            <w:webHidden/>
          </w:rPr>
          <w:fldChar w:fldCharType="separate"/>
        </w:r>
        <w:r w:rsidR="00792D35">
          <w:rPr>
            <w:noProof/>
            <w:webHidden/>
            <w:rtl/>
          </w:rPr>
          <w:t>17</w:t>
        </w:r>
        <w:r w:rsidR="00490C43">
          <w:rPr>
            <w:noProof/>
            <w:webHidden/>
          </w:rPr>
          <w:fldChar w:fldCharType="end"/>
        </w:r>
      </w:hyperlink>
    </w:p>
    <w:p w14:paraId="4F4D1F50" w14:textId="5A6D134F" w:rsidR="00490C43" w:rsidRDefault="00EA1699" w:rsidP="00C745ED">
      <w:pPr>
        <w:pStyle w:val="TOC3"/>
        <w:rPr>
          <w:rFonts w:eastAsiaTheme="minorEastAsia" w:cstheme="minorBidi"/>
          <w:noProof/>
          <w:sz w:val="22"/>
          <w:szCs w:val="22"/>
          <w:lang w:bidi="ar-SA"/>
        </w:rPr>
      </w:pPr>
      <w:hyperlink w:anchor="_Toc63019113" w:history="1">
        <w:r w:rsidR="00490C43" w:rsidRPr="00365286">
          <w:rPr>
            <w:rStyle w:val="Hyperlink"/>
            <w:noProof/>
          </w:rPr>
          <w:t>CDF of Runtimes time – Special users</w:t>
        </w:r>
        <w:r w:rsidR="00490C43">
          <w:rPr>
            <w:noProof/>
            <w:webHidden/>
          </w:rPr>
          <w:tab/>
        </w:r>
        <w:r w:rsidR="00490C43">
          <w:rPr>
            <w:noProof/>
            <w:webHidden/>
          </w:rPr>
          <w:fldChar w:fldCharType="begin"/>
        </w:r>
        <w:r w:rsidR="00490C43">
          <w:rPr>
            <w:noProof/>
            <w:webHidden/>
          </w:rPr>
          <w:instrText xml:space="preserve"> PAGEREF _Toc63019113 \h </w:instrText>
        </w:r>
        <w:r w:rsidR="00490C43">
          <w:rPr>
            <w:noProof/>
            <w:webHidden/>
          </w:rPr>
        </w:r>
        <w:r w:rsidR="00490C43">
          <w:rPr>
            <w:noProof/>
            <w:webHidden/>
          </w:rPr>
          <w:fldChar w:fldCharType="separate"/>
        </w:r>
        <w:r w:rsidR="00792D35">
          <w:rPr>
            <w:noProof/>
            <w:webHidden/>
            <w:rtl/>
          </w:rPr>
          <w:t>19</w:t>
        </w:r>
        <w:r w:rsidR="00490C43">
          <w:rPr>
            <w:noProof/>
            <w:webHidden/>
          </w:rPr>
          <w:fldChar w:fldCharType="end"/>
        </w:r>
      </w:hyperlink>
    </w:p>
    <w:p w14:paraId="5CB71315" w14:textId="3BDE1E8F" w:rsidR="00490C43" w:rsidRDefault="00EA1699" w:rsidP="00C745ED">
      <w:pPr>
        <w:pStyle w:val="TOC3"/>
        <w:rPr>
          <w:rFonts w:eastAsiaTheme="minorEastAsia" w:cstheme="minorBidi"/>
          <w:noProof/>
          <w:sz w:val="22"/>
          <w:szCs w:val="22"/>
          <w:lang w:bidi="ar-SA"/>
        </w:rPr>
      </w:pPr>
      <w:hyperlink w:anchor="_Toc63019114" w:history="1">
        <w:r w:rsidR="00490C43" w:rsidRPr="00365286">
          <w:rPr>
            <w:rStyle w:val="Hyperlink"/>
            <w:noProof/>
          </w:rPr>
          <w:t>CDF of Interarrival time</w:t>
        </w:r>
        <w:r w:rsidR="00490C43">
          <w:rPr>
            <w:noProof/>
            <w:webHidden/>
          </w:rPr>
          <w:tab/>
        </w:r>
        <w:r w:rsidR="00490C43">
          <w:rPr>
            <w:noProof/>
            <w:webHidden/>
          </w:rPr>
          <w:fldChar w:fldCharType="begin"/>
        </w:r>
        <w:r w:rsidR="00490C43">
          <w:rPr>
            <w:noProof/>
            <w:webHidden/>
          </w:rPr>
          <w:instrText xml:space="preserve"> PAGEREF _Toc63019114 \h </w:instrText>
        </w:r>
        <w:r w:rsidR="00490C43">
          <w:rPr>
            <w:noProof/>
            <w:webHidden/>
          </w:rPr>
        </w:r>
        <w:r w:rsidR="00490C43">
          <w:rPr>
            <w:noProof/>
            <w:webHidden/>
          </w:rPr>
          <w:fldChar w:fldCharType="separate"/>
        </w:r>
        <w:r w:rsidR="00792D35">
          <w:rPr>
            <w:noProof/>
            <w:webHidden/>
            <w:rtl/>
          </w:rPr>
          <w:t>21</w:t>
        </w:r>
        <w:r w:rsidR="00490C43">
          <w:rPr>
            <w:noProof/>
            <w:webHidden/>
          </w:rPr>
          <w:fldChar w:fldCharType="end"/>
        </w:r>
      </w:hyperlink>
    </w:p>
    <w:p w14:paraId="7663F05B" w14:textId="49AE4311" w:rsidR="00490C43" w:rsidRDefault="00EA1699" w:rsidP="00C745ED">
      <w:pPr>
        <w:pStyle w:val="TOC2"/>
        <w:tabs>
          <w:tab w:val="right" w:pos="9016"/>
        </w:tabs>
        <w:bidi/>
        <w:rPr>
          <w:rFonts w:eastAsiaTheme="minorEastAsia" w:cstheme="minorBidi"/>
          <w:b w:val="0"/>
          <w:bCs w:val="0"/>
          <w:noProof/>
          <w:sz w:val="22"/>
          <w:szCs w:val="22"/>
          <w:lang w:bidi="ar-SA"/>
        </w:rPr>
      </w:pPr>
      <w:hyperlink w:anchor="_Toc63019115" w:history="1">
        <w:r w:rsidR="00490C43" w:rsidRPr="00365286">
          <w:rPr>
            <w:rStyle w:val="Hyperlink"/>
            <w:noProof/>
          </w:rPr>
          <w:t>MATLAB-Log File Graphs</w:t>
        </w:r>
        <w:r w:rsidR="00490C43">
          <w:rPr>
            <w:noProof/>
            <w:webHidden/>
          </w:rPr>
          <w:tab/>
        </w:r>
        <w:r w:rsidR="00490C43">
          <w:rPr>
            <w:noProof/>
            <w:webHidden/>
          </w:rPr>
          <w:fldChar w:fldCharType="begin"/>
        </w:r>
        <w:r w:rsidR="00490C43">
          <w:rPr>
            <w:noProof/>
            <w:webHidden/>
          </w:rPr>
          <w:instrText xml:space="preserve"> PAGEREF _Toc63019115 \h </w:instrText>
        </w:r>
        <w:r w:rsidR="00490C43">
          <w:rPr>
            <w:noProof/>
            <w:webHidden/>
          </w:rPr>
        </w:r>
        <w:r w:rsidR="00490C43">
          <w:rPr>
            <w:noProof/>
            <w:webHidden/>
          </w:rPr>
          <w:fldChar w:fldCharType="separate"/>
        </w:r>
        <w:r w:rsidR="00792D35">
          <w:rPr>
            <w:noProof/>
            <w:webHidden/>
            <w:rtl/>
          </w:rPr>
          <w:t>23</w:t>
        </w:r>
        <w:r w:rsidR="00490C43">
          <w:rPr>
            <w:noProof/>
            <w:webHidden/>
          </w:rPr>
          <w:fldChar w:fldCharType="end"/>
        </w:r>
      </w:hyperlink>
    </w:p>
    <w:p w14:paraId="7308CA31" w14:textId="32AD20D5" w:rsidR="00490C43" w:rsidRDefault="00EA1699" w:rsidP="00C745ED">
      <w:pPr>
        <w:pStyle w:val="TOC3"/>
        <w:rPr>
          <w:rFonts w:eastAsiaTheme="minorEastAsia" w:cstheme="minorBidi"/>
          <w:noProof/>
          <w:sz w:val="22"/>
          <w:szCs w:val="22"/>
          <w:lang w:bidi="ar-SA"/>
        </w:rPr>
      </w:pPr>
      <w:hyperlink w:anchor="_Toc63019116" w:history="1">
        <w:r w:rsidR="00490C43" w:rsidRPr="00365286">
          <w:rPr>
            <w:rStyle w:val="Hyperlink"/>
            <w:noProof/>
          </w:rPr>
          <w:t>CDF of Runtimes</w:t>
        </w:r>
        <w:r w:rsidR="00490C43">
          <w:rPr>
            <w:noProof/>
            <w:webHidden/>
          </w:rPr>
          <w:tab/>
        </w:r>
        <w:r w:rsidR="00490C43">
          <w:rPr>
            <w:noProof/>
            <w:webHidden/>
          </w:rPr>
          <w:fldChar w:fldCharType="begin"/>
        </w:r>
        <w:r w:rsidR="00490C43">
          <w:rPr>
            <w:noProof/>
            <w:webHidden/>
          </w:rPr>
          <w:instrText xml:space="preserve"> PAGEREF _Toc63019116 \h </w:instrText>
        </w:r>
        <w:r w:rsidR="00490C43">
          <w:rPr>
            <w:noProof/>
            <w:webHidden/>
          </w:rPr>
        </w:r>
        <w:r w:rsidR="00490C43">
          <w:rPr>
            <w:noProof/>
            <w:webHidden/>
          </w:rPr>
          <w:fldChar w:fldCharType="separate"/>
        </w:r>
        <w:r w:rsidR="00792D35">
          <w:rPr>
            <w:noProof/>
            <w:webHidden/>
            <w:rtl/>
          </w:rPr>
          <w:t>23</w:t>
        </w:r>
        <w:r w:rsidR="00490C43">
          <w:rPr>
            <w:noProof/>
            <w:webHidden/>
          </w:rPr>
          <w:fldChar w:fldCharType="end"/>
        </w:r>
      </w:hyperlink>
    </w:p>
    <w:p w14:paraId="3341B2D0" w14:textId="06D38FDD" w:rsidR="00490C43" w:rsidRDefault="00EA1699" w:rsidP="00C745ED">
      <w:pPr>
        <w:pStyle w:val="TOC3"/>
        <w:rPr>
          <w:rFonts w:eastAsiaTheme="minorEastAsia" w:cstheme="minorBidi"/>
          <w:noProof/>
          <w:sz w:val="22"/>
          <w:szCs w:val="22"/>
          <w:lang w:bidi="ar-SA"/>
        </w:rPr>
      </w:pPr>
      <w:hyperlink w:anchor="_Toc63019117" w:history="1">
        <w:r w:rsidR="00490C43" w:rsidRPr="00365286">
          <w:rPr>
            <w:rStyle w:val="Hyperlink"/>
            <w:noProof/>
          </w:rPr>
          <w:t>CDF of Interarrival time</w:t>
        </w:r>
        <w:r w:rsidR="00490C43">
          <w:rPr>
            <w:noProof/>
            <w:webHidden/>
          </w:rPr>
          <w:tab/>
        </w:r>
        <w:r w:rsidR="00490C43">
          <w:rPr>
            <w:noProof/>
            <w:webHidden/>
          </w:rPr>
          <w:fldChar w:fldCharType="begin"/>
        </w:r>
        <w:r w:rsidR="00490C43">
          <w:rPr>
            <w:noProof/>
            <w:webHidden/>
          </w:rPr>
          <w:instrText xml:space="preserve"> PAGEREF _Toc63019117 \h </w:instrText>
        </w:r>
        <w:r w:rsidR="00490C43">
          <w:rPr>
            <w:noProof/>
            <w:webHidden/>
          </w:rPr>
        </w:r>
        <w:r w:rsidR="00490C43">
          <w:rPr>
            <w:noProof/>
            <w:webHidden/>
          </w:rPr>
          <w:fldChar w:fldCharType="separate"/>
        </w:r>
        <w:r w:rsidR="00792D35">
          <w:rPr>
            <w:noProof/>
            <w:webHidden/>
            <w:rtl/>
          </w:rPr>
          <w:t>25</w:t>
        </w:r>
        <w:r w:rsidR="00490C43">
          <w:rPr>
            <w:noProof/>
            <w:webHidden/>
          </w:rPr>
          <w:fldChar w:fldCharType="end"/>
        </w:r>
      </w:hyperlink>
    </w:p>
    <w:p w14:paraId="7A759686" w14:textId="0CC4DE06"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18" w:history="1">
        <w:r w:rsidR="00490C43" w:rsidRPr="00365286">
          <w:rPr>
            <w:rStyle w:val="Hyperlink"/>
            <w:noProof/>
            <w:rtl/>
          </w:rPr>
          <w:t xml:space="preserve">שלב 5 – התפלגות </w:t>
        </w:r>
        <w:r w:rsidR="00490C43" w:rsidRPr="00365286">
          <w:rPr>
            <w:rStyle w:val="Hyperlink"/>
            <w:noProof/>
          </w:rPr>
          <w:t>Zipf</w:t>
        </w:r>
        <w:r w:rsidR="00490C43">
          <w:rPr>
            <w:noProof/>
            <w:webHidden/>
          </w:rPr>
          <w:tab/>
        </w:r>
        <w:r w:rsidR="00490C43">
          <w:rPr>
            <w:noProof/>
            <w:webHidden/>
          </w:rPr>
          <w:fldChar w:fldCharType="begin"/>
        </w:r>
        <w:r w:rsidR="00490C43">
          <w:rPr>
            <w:noProof/>
            <w:webHidden/>
          </w:rPr>
          <w:instrText xml:space="preserve"> PAGEREF _Toc63019118 \h </w:instrText>
        </w:r>
        <w:r w:rsidR="00490C43">
          <w:rPr>
            <w:noProof/>
            <w:webHidden/>
          </w:rPr>
        </w:r>
        <w:r w:rsidR="00490C43">
          <w:rPr>
            <w:noProof/>
            <w:webHidden/>
          </w:rPr>
          <w:fldChar w:fldCharType="separate"/>
        </w:r>
        <w:r w:rsidR="00792D35">
          <w:rPr>
            <w:noProof/>
            <w:webHidden/>
            <w:rtl/>
          </w:rPr>
          <w:t>27</w:t>
        </w:r>
        <w:r w:rsidR="00490C43">
          <w:rPr>
            <w:noProof/>
            <w:webHidden/>
          </w:rPr>
          <w:fldChar w:fldCharType="end"/>
        </w:r>
      </w:hyperlink>
    </w:p>
    <w:p w14:paraId="0C1C7F08" w14:textId="001833F7"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19" w:history="1">
        <w:r w:rsidR="00490C43" w:rsidRPr="00365286">
          <w:rPr>
            <w:rStyle w:val="Hyperlink"/>
            <w:noProof/>
            <w:rtl/>
          </w:rPr>
          <w:t>שלב 6</w:t>
        </w:r>
        <w:r w:rsidR="00490C43">
          <w:rPr>
            <w:noProof/>
            <w:webHidden/>
          </w:rPr>
          <w:tab/>
        </w:r>
        <w:r w:rsidR="00490C43">
          <w:rPr>
            <w:noProof/>
            <w:webHidden/>
          </w:rPr>
          <w:fldChar w:fldCharType="begin"/>
        </w:r>
        <w:r w:rsidR="00490C43">
          <w:rPr>
            <w:noProof/>
            <w:webHidden/>
          </w:rPr>
          <w:instrText xml:space="preserve"> PAGEREF _Toc63019119 \h </w:instrText>
        </w:r>
        <w:r w:rsidR="00490C43">
          <w:rPr>
            <w:noProof/>
            <w:webHidden/>
          </w:rPr>
        </w:r>
        <w:r w:rsidR="00490C43">
          <w:rPr>
            <w:noProof/>
            <w:webHidden/>
          </w:rPr>
          <w:fldChar w:fldCharType="separate"/>
        </w:r>
        <w:r w:rsidR="00792D35">
          <w:rPr>
            <w:noProof/>
            <w:webHidden/>
            <w:rtl/>
          </w:rPr>
          <w:t>30</w:t>
        </w:r>
        <w:r w:rsidR="00490C43">
          <w:rPr>
            <w:noProof/>
            <w:webHidden/>
          </w:rPr>
          <w:fldChar w:fldCharType="end"/>
        </w:r>
      </w:hyperlink>
    </w:p>
    <w:p w14:paraId="3C41FC32" w14:textId="7D9F5455" w:rsidR="00490C43" w:rsidRDefault="00EA1699" w:rsidP="00C745ED">
      <w:pPr>
        <w:pStyle w:val="TOC3"/>
        <w:rPr>
          <w:rFonts w:eastAsiaTheme="minorEastAsia" w:cstheme="minorBidi"/>
          <w:noProof/>
          <w:sz w:val="22"/>
          <w:szCs w:val="22"/>
          <w:lang w:bidi="ar-SA"/>
        </w:rPr>
      </w:pPr>
      <w:hyperlink w:anchor="_Toc63019120" w:history="1">
        <w:r w:rsidR="00490C43" w:rsidRPr="00365286">
          <w:rPr>
            <w:rStyle w:val="Hyperlink"/>
            <w:noProof/>
          </w:rPr>
          <w:t>NASA-Log File</w:t>
        </w:r>
        <w:r w:rsidR="00490C43">
          <w:rPr>
            <w:noProof/>
            <w:webHidden/>
          </w:rPr>
          <w:tab/>
        </w:r>
        <w:r w:rsidR="00490C43">
          <w:rPr>
            <w:noProof/>
            <w:webHidden/>
          </w:rPr>
          <w:fldChar w:fldCharType="begin"/>
        </w:r>
        <w:r w:rsidR="00490C43">
          <w:rPr>
            <w:noProof/>
            <w:webHidden/>
          </w:rPr>
          <w:instrText xml:space="preserve"> PAGEREF _Toc63019120 \h </w:instrText>
        </w:r>
        <w:r w:rsidR="00490C43">
          <w:rPr>
            <w:noProof/>
            <w:webHidden/>
          </w:rPr>
        </w:r>
        <w:r w:rsidR="00490C43">
          <w:rPr>
            <w:noProof/>
            <w:webHidden/>
          </w:rPr>
          <w:fldChar w:fldCharType="separate"/>
        </w:r>
        <w:r w:rsidR="00792D35">
          <w:rPr>
            <w:noProof/>
            <w:webHidden/>
            <w:rtl/>
          </w:rPr>
          <w:t>30</w:t>
        </w:r>
        <w:r w:rsidR="00490C43">
          <w:rPr>
            <w:noProof/>
            <w:webHidden/>
          </w:rPr>
          <w:fldChar w:fldCharType="end"/>
        </w:r>
      </w:hyperlink>
    </w:p>
    <w:p w14:paraId="4A74DD09" w14:textId="2D82C920" w:rsidR="00490C43" w:rsidRDefault="00EA1699" w:rsidP="00C745ED">
      <w:pPr>
        <w:pStyle w:val="TOC2"/>
        <w:tabs>
          <w:tab w:val="right" w:pos="9016"/>
        </w:tabs>
        <w:bidi/>
        <w:rPr>
          <w:rFonts w:eastAsiaTheme="minorEastAsia" w:cstheme="minorBidi"/>
          <w:b w:val="0"/>
          <w:bCs w:val="0"/>
          <w:noProof/>
          <w:sz w:val="22"/>
          <w:szCs w:val="22"/>
          <w:lang w:bidi="ar-SA"/>
        </w:rPr>
      </w:pPr>
      <w:hyperlink w:anchor="_Toc63019121" w:history="1">
        <w:r w:rsidR="00490C43" w:rsidRPr="00365286">
          <w:rPr>
            <w:rStyle w:val="Hyperlink"/>
            <w:noProof/>
          </w:rPr>
          <w:t>MATLAB-Log File</w:t>
        </w:r>
        <w:r w:rsidR="00490C43">
          <w:rPr>
            <w:noProof/>
            <w:webHidden/>
          </w:rPr>
          <w:tab/>
        </w:r>
        <w:r w:rsidR="00490C43">
          <w:rPr>
            <w:noProof/>
            <w:webHidden/>
          </w:rPr>
          <w:fldChar w:fldCharType="begin"/>
        </w:r>
        <w:r w:rsidR="00490C43">
          <w:rPr>
            <w:noProof/>
            <w:webHidden/>
          </w:rPr>
          <w:instrText xml:space="preserve"> PAGEREF _Toc63019121 \h </w:instrText>
        </w:r>
        <w:r w:rsidR="00490C43">
          <w:rPr>
            <w:noProof/>
            <w:webHidden/>
          </w:rPr>
        </w:r>
        <w:r w:rsidR="00490C43">
          <w:rPr>
            <w:noProof/>
            <w:webHidden/>
          </w:rPr>
          <w:fldChar w:fldCharType="separate"/>
        </w:r>
        <w:r w:rsidR="00792D35">
          <w:rPr>
            <w:noProof/>
            <w:webHidden/>
            <w:rtl/>
          </w:rPr>
          <w:t>32</w:t>
        </w:r>
        <w:r w:rsidR="00490C43">
          <w:rPr>
            <w:noProof/>
            <w:webHidden/>
          </w:rPr>
          <w:fldChar w:fldCharType="end"/>
        </w:r>
      </w:hyperlink>
    </w:p>
    <w:p w14:paraId="00507811" w14:textId="7CC41316"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22" w:history="1">
        <w:r w:rsidR="00490C43" w:rsidRPr="00365286">
          <w:rPr>
            <w:rStyle w:val="Hyperlink"/>
            <w:noProof/>
            <w:rtl/>
          </w:rPr>
          <w:t xml:space="preserve">שלב 7 – יצירת </w:t>
        </w:r>
        <w:r w:rsidR="00490C43" w:rsidRPr="00365286">
          <w:rPr>
            <w:rStyle w:val="Hyperlink"/>
            <w:noProof/>
          </w:rPr>
          <w:t>Hyper distribution</w:t>
        </w:r>
        <w:r w:rsidR="00490C43">
          <w:rPr>
            <w:noProof/>
            <w:webHidden/>
          </w:rPr>
          <w:tab/>
        </w:r>
        <w:r w:rsidR="00490C43">
          <w:rPr>
            <w:noProof/>
            <w:webHidden/>
          </w:rPr>
          <w:fldChar w:fldCharType="begin"/>
        </w:r>
        <w:r w:rsidR="00490C43">
          <w:rPr>
            <w:noProof/>
            <w:webHidden/>
          </w:rPr>
          <w:instrText xml:space="preserve"> PAGEREF _Toc63019122 \h </w:instrText>
        </w:r>
        <w:r w:rsidR="00490C43">
          <w:rPr>
            <w:noProof/>
            <w:webHidden/>
          </w:rPr>
        </w:r>
        <w:r w:rsidR="00490C43">
          <w:rPr>
            <w:noProof/>
            <w:webHidden/>
          </w:rPr>
          <w:fldChar w:fldCharType="separate"/>
        </w:r>
        <w:r w:rsidR="00792D35">
          <w:rPr>
            <w:noProof/>
            <w:webHidden/>
            <w:rtl/>
          </w:rPr>
          <w:t>33</w:t>
        </w:r>
        <w:r w:rsidR="00490C43">
          <w:rPr>
            <w:noProof/>
            <w:webHidden/>
          </w:rPr>
          <w:fldChar w:fldCharType="end"/>
        </w:r>
      </w:hyperlink>
    </w:p>
    <w:p w14:paraId="2A1AD6D4" w14:textId="42FF6EBA"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23" w:history="1">
        <w:r w:rsidR="00490C43" w:rsidRPr="00365286">
          <w:rPr>
            <w:rStyle w:val="Hyperlink"/>
            <w:noProof/>
            <w:rtl/>
          </w:rPr>
          <w:t>שלב 8 – יצירת מודל המדמה את המידע הראשוני</w:t>
        </w:r>
        <w:r w:rsidR="00490C43">
          <w:rPr>
            <w:noProof/>
            <w:webHidden/>
          </w:rPr>
          <w:tab/>
        </w:r>
        <w:r w:rsidR="00490C43">
          <w:rPr>
            <w:noProof/>
            <w:webHidden/>
          </w:rPr>
          <w:fldChar w:fldCharType="begin"/>
        </w:r>
        <w:r w:rsidR="00490C43">
          <w:rPr>
            <w:noProof/>
            <w:webHidden/>
          </w:rPr>
          <w:instrText xml:space="preserve"> PAGEREF _Toc63019123 \h </w:instrText>
        </w:r>
        <w:r w:rsidR="00490C43">
          <w:rPr>
            <w:noProof/>
            <w:webHidden/>
          </w:rPr>
        </w:r>
        <w:r w:rsidR="00490C43">
          <w:rPr>
            <w:noProof/>
            <w:webHidden/>
          </w:rPr>
          <w:fldChar w:fldCharType="separate"/>
        </w:r>
        <w:r w:rsidR="00792D35">
          <w:rPr>
            <w:noProof/>
            <w:webHidden/>
            <w:rtl/>
          </w:rPr>
          <w:t>35</w:t>
        </w:r>
        <w:r w:rsidR="00490C43">
          <w:rPr>
            <w:noProof/>
            <w:webHidden/>
          </w:rPr>
          <w:fldChar w:fldCharType="end"/>
        </w:r>
      </w:hyperlink>
    </w:p>
    <w:p w14:paraId="62B054C3" w14:textId="484EDB99"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24" w:history="1">
        <w:r w:rsidR="00490C43" w:rsidRPr="00365286">
          <w:rPr>
            <w:rStyle w:val="Hyperlink"/>
            <w:noProof/>
            <w:rtl/>
          </w:rPr>
          <w:t>שלב 9- אימות</w:t>
        </w:r>
        <w:r w:rsidR="00490C43">
          <w:rPr>
            <w:noProof/>
            <w:webHidden/>
          </w:rPr>
          <w:tab/>
        </w:r>
        <w:r w:rsidR="00490C43">
          <w:rPr>
            <w:noProof/>
            <w:webHidden/>
          </w:rPr>
          <w:fldChar w:fldCharType="begin"/>
        </w:r>
        <w:r w:rsidR="00490C43">
          <w:rPr>
            <w:noProof/>
            <w:webHidden/>
          </w:rPr>
          <w:instrText xml:space="preserve"> PAGEREF _Toc63019124 \h </w:instrText>
        </w:r>
        <w:r w:rsidR="00490C43">
          <w:rPr>
            <w:noProof/>
            <w:webHidden/>
          </w:rPr>
        </w:r>
        <w:r w:rsidR="00490C43">
          <w:rPr>
            <w:noProof/>
            <w:webHidden/>
          </w:rPr>
          <w:fldChar w:fldCharType="separate"/>
        </w:r>
        <w:r w:rsidR="00792D35">
          <w:rPr>
            <w:noProof/>
            <w:webHidden/>
            <w:rtl/>
          </w:rPr>
          <w:t>36</w:t>
        </w:r>
        <w:r w:rsidR="00490C43">
          <w:rPr>
            <w:noProof/>
            <w:webHidden/>
          </w:rPr>
          <w:fldChar w:fldCharType="end"/>
        </w:r>
      </w:hyperlink>
    </w:p>
    <w:p w14:paraId="21B0AB96" w14:textId="707D5807"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25" w:history="1">
        <w:r w:rsidR="00490C43" w:rsidRPr="00365286">
          <w:rPr>
            <w:rStyle w:val="Hyperlink"/>
            <w:noProof/>
            <w:rtl/>
          </w:rPr>
          <w:t>ביבליוגרפיה ומקורות</w:t>
        </w:r>
        <w:r w:rsidR="00490C43">
          <w:rPr>
            <w:noProof/>
            <w:webHidden/>
          </w:rPr>
          <w:tab/>
        </w:r>
        <w:r w:rsidR="00490C43">
          <w:rPr>
            <w:noProof/>
            <w:webHidden/>
          </w:rPr>
          <w:fldChar w:fldCharType="begin"/>
        </w:r>
        <w:r w:rsidR="00490C43">
          <w:rPr>
            <w:noProof/>
            <w:webHidden/>
          </w:rPr>
          <w:instrText xml:space="preserve"> PAGEREF _Toc63019125 \h </w:instrText>
        </w:r>
        <w:r w:rsidR="00490C43">
          <w:rPr>
            <w:noProof/>
            <w:webHidden/>
          </w:rPr>
        </w:r>
        <w:r w:rsidR="00490C43">
          <w:rPr>
            <w:noProof/>
            <w:webHidden/>
          </w:rPr>
          <w:fldChar w:fldCharType="separate"/>
        </w:r>
        <w:r w:rsidR="00792D35">
          <w:rPr>
            <w:noProof/>
            <w:webHidden/>
            <w:rtl/>
          </w:rPr>
          <w:t>61</w:t>
        </w:r>
        <w:r w:rsidR="00490C43">
          <w:rPr>
            <w:noProof/>
            <w:webHidden/>
          </w:rPr>
          <w:fldChar w:fldCharType="end"/>
        </w:r>
      </w:hyperlink>
    </w:p>
    <w:p w14:paraId="11B35ECE" w14:textId="61FB1274" w:rsidR="00490C43" w:rsidRDefault="00EA1699" w:rsidP="00C745ED">
      <w:pPr>
        <w:pStyle w:val="TOC1"/>
        <w:bidi/>
        <w:rPr>
          <w:rFonts w:asciiTheme="minorHAnsi" w:eastAsiaTheme="minorEastAsia" w:hAnsiTheme="minorHAnsi" w:cstheme="minorBidi"/>
          <w:noProof/>
          <w:sz w:val="22"/>
          <w:szCs w:val="22"/>
          <w:u w:val="none"/>
          <w:lang w:bidi="ar-SA"/>
        </w:rPr>
      </w:pPr>
      <w:hyperlink w:anchor="_Toc63019126" w:history="1">
        <w:r w:rsidR="00490C43" w:rsidRPr="00365286">
          <w:rPr>
            <w:rStyle w:val="Hyperlink"/>
            <w:noProof/>
          </w:rPr>
          <w:t>Colophon</w:t>
        </w:r>
        <w:r w:rsidR="00490C43">
          <w:rPr>
            <w:noProof/>
            <w:webHidden/>
          </w:rPr>
          <w:tab/>
        </w:r>
        <w:r w:rsidR="00490C43">
          <w:rPr>
            <w:noProof/>
            <w:webHidden/>
          </w:rPr>
          <w:fldChar w:fldCharType="begin"/>
        </w:r>
        <w:r w:rsidR="00490C43">
          <w:rPr>
            <w:noProof/>
            <w:webHidden/>
          </w:rPr>
          <w:instrText xml:space="preserve"> PAGEREF _Toc63019126 \h </w:instrText>
        </w:r>
        <w:r w:rsidR="00490C43">
          <w:rPr>
            <w:noProof/>
            <w:webHidden/>
          </w:rPr>
        </w:r>
        <w:r w:rsidR="00490C43">
          <w:rPr>
            <w:noProof/>
            <w:webHidden/>
          </w:rPr>
          <w:fldChar w:fldCharType="separate"/>
        </w:r>
        <w:r w:rsidR="00792D35">
          <w:rPr>
            <w:noProof/>
            <w:webHidden/>
            <w:rtl/>
          </w:rPr>
          <w:t>61</w:t>
        </w:r>
        <w:r w:rsidR="00490C43">
          <w:rPr>
            <w:noProof/>
            <w:webHidden/>
          </w:rPr>
          <w:fldChar w:fldCharType="end"/>
        </w:r>
      </w:hyperlink>
    </w:p>
    <w:p w14:paraId="5DBB0AB7" w14:textId="2948B8FD" w:rsidR="00257E34" w:rsidRDefault="00257E34" w:rsidP="00C745ED">
      <w:pPr>
        <w:spacing w:after="0" w:line="240" w:lineRule="auto"/>
        <w:jc w:val="left"/>
        <w:rPr>
          <w:rtl/>
        </w:rPr>
      </w:pPr>
      <w:r>
        <w:fldChar w:fldCharType="end"/>
      </w:r>
    </w:p>
    <w:p w14:paraId="18BB2410" w14:textId="77777777" w:rsidR="00257E34" w:rsidRDefault="00257E34" w:rsidP="00257E34">
      <w:pPr>
        <w:bidi w:val="0"/>
        <w:spacing w:after="0" w:line="240" w:lineRule="auto"/>
        <w:jc w:val="left"/>
        <w:rPr>
          <w:b/>
          <w:bCs/>
          <w:sz w:val="32"/>
          <w:szCs w:val="32"/>
          <w:rtl/>
        </w:rPr>
      </w:pPr>
    </w:p>
    <w:p w14:paraId="3F54B0B6" w14:textId="59E8AE52" w:rsidR="00257E34" w:rsidRDefault="00257E34" w:rsidP="003F587D">
      <w:pPr>
        <w:pStyle w:val="Heading1"/>
        <w:rPr>
          <w:rtl/>
        </w:rPr>
      </w:pPr>
    </w:p>
    <w:p w14:paraId="6DA0623D" w14:textId="4B04FDA6" w:rsidR="00547701" w:rsidRDefault="00547701" w:rsidP="003F587D">
      <w:pPr>
        <w:pStyle w:val="Heading1"/>
        <w:rPr>
          <w:rtl/>
        </w:rPr>
      </w:pPr>
      <w:bookmarkStart w:id="0" w:name="_Toc63019102"/>
      <w:r w:rsidRPr="00547701">
        <w:rPr>
          <w:rFonts w:hint="cs"/>
          <w:rtl/>
        </w:rPr>
        <w:lastRenderedPageBreak/>
        <w:t>שלב 1</w:t>
      </w:r>
      <w:r w:rsidR="00BE3C38">
        <w:rPr>
          <w:rFonts w:hint="cs"/>
          <w:rtl/>
        </w:rPr>
        <w:t xml:space="preserve"> </w:t>
      </w:r>
      <w:r w:rsidR="00BE3C38">
        <w:rPr>
          <w:rtl/>
        </w:rPr>
        <w:t>–</w:t>
      </w:r>
      <w:r w:rsidR="00BE3C38">
        <w:rPr>
          <w:rFonts w:hint="cs"/>
          <w:rtl/>
        </w:rPr>
        <w:t xml:space="preserve"> בחירת </w:t>
      </w:r>
      <w:r w:rsidR="00BE3C38">
        <w:t>Trace</w:t>
      </w:r>
      <w:bookmarkEnd w:id="0"/>
    </w:p>
    <w:p w14:paraId="2A0E95DA" w14:textId="03D83F83" w:rsidR="00F2393F" w:rsidRDefault="003F587D" w:rsidP="00F2393F">
      <w:pPr>
        <w:rPr>
          <w:rtl/>
        </w:rPr>
      </w:pPr>
      <w:r>
        <w:rPr>
          <w:rFonts w:hint="cs"/>
          <w:rtl/>
        </w:rPr>
        <w:t>בחרנו את ה-</w:t>
      </w:r>
      <w:r>
        <w:t>Trace</w:t>
      </w:r>
      <w:r>
        <w:rPr>
          <w:rFonts w:hint="cs"/>
          <w:rtl/>
        </w:rPr>
        <w:t xml:space="preserve"> של </w:t>
      </w:r>
      <w:r>
        <w:rPr>
          <w:rFonts w:hint="cs"/>
        </w:rPr>
        <w:t>NASA</w:t>
      </w:r>
      <w:r w:rsidR="00F2393F">
        <w:t xml:space="preserve"> Ames iPSC/860</w:t>
      </w:r>
      <w:r w:rsidR="00F2393F">
        <w:rPr>
          <w:rFonts w:hint="cs"/>
          <w:rtl/>
        </w:rPr>
        <w:t>. תוצאות ניתוח ה-</w:t>
      </w:r>
      <w:r w:rsidR="00F2393F">
        <w:t>log</w:t>
      </w:r>
      <w:r w:rsidR="00F2393F">
        <w:rPr>
          <w:rFonts w:hint="cs"/>
          <w:rtl/>
        </w:rPr>
        <w:t xml:space="preserve"> מוצגות בפירוט בהמשך הדו"ח.</w:t>
      </w:r>
    </w:p>
    <w:p w14:paraId="1A09440F" w14:textId="299241CD" w:rsidR="00F2393F" w:rsidRDefault="00F2393F" w:rsidP="00F2393F">
      <w:pPr>
        <w:rPr>
          <w:rtl/>
        </w:rPr>
      </w:pPr>
      <w:r>
        <w:rPr>
          <w:rFonts w:hint="cs"/>
          <w:rtl/>
        </w:rPr>
        <w:t>בנוסף, מתואר בדו"ח גם הניתוח של ה-</w:t>
      </w:r>
      <w:r>
        <w:t>log</w:t>
      </w:r>
      <w:r>
        <w:rPr>
          <w:rFonts w:hint="cs"/>
          <w:rtl/>
        </w:rPr>
        <w:t xml:space="preserve"> הכיתתי של </w:t>
      </w:r>
      <w:r>
        <w:t>MATLAB</w:t>
      </w:r>
      <w:r>
        <w:rPr>
          <w:rFonts w:hint="cs"/>
          <w:rtl/>
        </w:rPr>
        <w:t>.</w:t>
      </w:r>
    </w:p>
    <w:p w14:paraId="461E1724" w14:textId="4780C2D2" w:rsidR="003F587D" w:rsidRDefault="003F587D" w:rsidP="003F587D">
      <w:pPr>
        <w:rPr>
          <w:rtl/>
        </w:rPr>
      </w:pPr>
    </w:p>
    <w:p w14:paraId="2FC69A35" w14:textId="4E11C3A1" w:rsidR="00547701" w:rsidRDefault="00F2393F" w:rsidP="00F2393F">
      <w:pPr>
        <w:bidi w:val="0"/>
        <w:spacing w:after="0" w:line="240" w:lineRule="auto"/>
        <w:jc w:val="left"/>
        <w:rPr>
          <w:rtl/>
        </w:rPr>
      </w:pPr>
      <w:r>
        <w:rPr>
          <w:rtl/>
        </w:rPr>
        <w:br w:type="page"/>
      </w:r>
    </w:p>
    <w:p w14:paraId="516337FC" w14:textId="7600B7C4" w:rsidR="00547701" w:rsidRPr="00547701" w:rsidRDefault="00547701" w:rsidP="003F587D">
      <w:pPr>
        <w:pStyle w:val="Heading1"/>
        <w:rPr>
          <w:rtl/>
        </w:rPr>
      </w:pPr>
      <w:bookmarkStart w:id="1" w:name="_Toc63019103"/>
      <w:r>
        <w:rPr>
          <w:rFonts w:hint="cs"/>
          <w:rtl/>
        </w:rPr>
        <w:lastRenderedPageBreak/>
        <w:t>שלב 2</w:t>
      </w:r>
      <w:bookmarkEnd w:id="1"/>
    </w:p>
    <w:p w14:paraId="38A0B380" w14:textId="7EE2B0A5" w:rsidR="00D34877" w:rsidRDefault="00547701" w:rsidP="003F587D">
      <w:pPr>
        <w:pStyle w:val="Heading2"/>
        <w:jc w:val="left"/>
        <w:rPr>
          <w:rtl/>
        </w:rPr>
      </w:pPr>
      <w:bookmarkStart w:id="2" w:name="_Toc63019104"/>
      <w:r w:rsidRPr="00547701">
        <w:rPr>
          <w:rFonts w:hint="cs"/>
          <w:rtl/>
        </w:rPr>
        <w:t>ניתוח ראשוני של המידע</w:t>
      </w:r>
      <w:bookmarkEnd w:id="2"/>
    </w:p>
    <w:p w14:paraId="14D15EEE" w14:textId="42A2015E" w:rsidR="003F587D" w:rsidRPr="003F587D" w:rsidRDefault="00F2393F" w:rsidP="003F587D">
      <w:pPr>
        <w:pStyle w:val="Heading3"/>
      </w:pPr>
      <w:bookmarkStart w:id="3" w:name="_Toc63019105"/>
      <w:r>
        <mc:AlternateContent>
          <mc:Choice Requires="wps">
            <w:drawing>
              <wp:anchor distT="0" distB="0" distL="114300" distR="114300" simplePos="0" relativeHeight="251568640" behindDoc="0" locked="0" layoutInCell="1" allowOverlap="1" wp14:anchorId="5C1B5108" wp14:editId="4E23D238">
                <wp:simplePos x="0" y="0"/>
                <wp:positionH relativeFrom="column">
                  <wp:posOffset>367030</wp:posOffset>
                </wp:positionH>
                <wp:positionV relativeFrom="paragraph">
                  <wp:posOffset>4045585</wp:posOffset>
                </wp:positionV>
                <wp:extent cx="5046345" cy="635"/>
                <wp:effectExtent l="0" t="0" r="0" b="12065"/>
                <wp:wrapTopAndBottom/>
                <wp:docPr id="61" name="Text Box 61"/>
                <wp:cNvGraphicFramePr/>
                <a:graphic xmlns:a="http://schemas.openxmlformats.org/drawingml/2006/main">
                  <a:graphicData uri="http://schemas.microsoft.com/office/word/2010/wordprocessingShape">
                    <wps:wsp>
                      <wps:cNvSpPr txBox="1"/>
                      <wps:spPr>
                        <a:xfrm>
                          <a:off x="0" y="0"/>
                          <a:ext cx="5046345" cy="635"/>
                        </a:xfrm>
                        <a:prstGeom prst="rect">
                          <a:avLst/>
                        </a:prstGeom>
                        <a:solidFill>
                          <a:prstClr val="white"/>
                        </a:solidFill>
                        <a:ln>
                          <a:noFill/>
                        </a:ln>
                      </wps:spPr>
                      <wps:txbx>
                        <w:txbxContent>
                          <w:p w14:paraId="0B39C75D" w14:textId="44F454EE" w:rsidR="00EA1699" w:rsidRPr="00F2393F" w:rsidRDefault="00EA1699" w:rsidP="00F2393F">
                            <w:pPr>
                              <w:pStyle w:val="Caption"/>
                            </w:pPr>
                            <w:r w:rsidRPr="00F2393F">
                              <w:t xml:space="preserve">Figure </w:t>
                            </w:r>
                            <w:r>
                              <w:t>2</w:t>
                            </w:r>
                            <w:r>
                              <w:noBreakHyphen/>
                            </w:r>
                            <w:fldSimple w:instr=" SEQ Figure \* ARABIC \s 1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B5108" id="Text Box 61" o:spid="_x0000_s1027" type="#_x0000_t202" style="position:absolute;left:0;text-align:left;margin-left:28.9pt;margin-top:318.55pt;width:397.3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x2LgIAAGYEAAAOAAAAZHJzL2Uyb0RvYy54bWysVMFu2zAMvQ/YPwi6L07aJhiMOEWWIsOA&#10;oC2QDD0rshwLkEWNUmJnXz9KjtOu22nYRaZIitJ7j/T8vmsMOyn0GmzBJ6MxZ8pKKLU9FPz7bv3p&#10;M2c+CFsKA1YV/Kw8v198/DBvXa5uoAZTKmRUxPq8dQWvQ3B5lnlZq0b4EThlKVgBNiLQFg9ZiaKl&#10;6o3JbsbjWdYClg5BKu/J+9AH+SLVryolw1NVeRWYKTi9LaQV07qPa7aYi/yAwtVaXp4h/uEVjdCW&#10;Lr2WehBBsCPqP0o1WiJ4qMJIQpNBVWmpEgZCMxm/Q7OthVMJC5Hj3ZUm///KysfTMzJdFnw24cyK&#10;hjTaqS6wL9AxchE/rfM5pW0dJYaO/KTz4PfkjLC7Cpv4JUCM4sT0+cpurCbJOR3fzW7vppxJis1u&#10;p7FG9nrUoQ9fFTQsGgVHki4xKk4bH/rUISXe5MHocq2NiZsYWBlkJ0Eyt7UO6lL8tyxjY66FeKov&#10;GD1ZxNfjiFbo9l3i44pxD+WZoCP0zeOdXGu6byN8eBZI3UJoaQLCEy2VgbbgcLE4qwF//s0f80lE&#10;inLWUvcV3P84ClScmW+W5I2tOhg4GPvBsMdmBYSUFKPXJJMOYDCDWSE0LzQYy3gLhYSVdFfBw2Cu&#10;Qj8DNFhSLZcpiRrSibCxWydj6YHXXfci0F1UCSTmIwx9KfJ34vS5SR63PAZiOikXee1ZvNBNzZy0&#10;vwxenJa3+5T1+ntY/AIAAP//AwBQSwMEFAAGAAgAAAAhAOYf3mLhAAAACgEAAA8AAABkcnMvZG93&#10;bnJldi54bWxMj8FOwzAQRO9I/IO1SFwQdZo2aRXiVFUFB7hUhF64ufE2DsTryHba8PcYLnDc2dHM&#10;m3IzmZ6d0fnOkoD5LAGG1FjVUSvg8PZ0vwbmgyQle0so4As9bKrrq1IWyl7oFc91aFkMIV9IATqE&#10;oeDcNxqN9DM7IMXfyTojQzxdy5WTlxhuep4mSc6N7Cg2aDngTmPzWY9GwH75vtd34+nxZbtcuOfD&#10;uMs/2lqI25tp+wAs4BT+zPCDH9GhikxHO5LyrBeQrSJ5EJAvVnNg0bDO0gzY8VdJgVcl/z+h+gYA&#10;AP//AwBQSwECLQAUAAYACAAAACEAtoM4kv4AAADhAQAAEwAAAAAAAAAAAAAAAAAAAAAAW0NvbnRl&#10;bnRfVHlwZXNdLnhtbFBLAQItABQABgAIAAAAIQA4/SH/1gAAAJQBAAALAAAAAAAAAAAAAAAAAC8B&#10;AABfcmVscy8ucmVsc1BLAQItABQABgAIAAAAIQAuLEx2LgIAAGYEAAAOAAAAAAAAAAAAAAAAAC4C&#10;AABkcnMvZTJvRG9jLnhtbFBLAQItABQABgAIAAAAIQDmH95i4QAAAAoBAAAPAAAAAAAAAAAAAAAA&#10;AIgEAABkcnMvZG93bnJldi54bWxQSwUGAAAAAAQABADzAAAAlgUAAAAA&#10;" stroked="f">
                <v:textbox style="mso-fit-shape-to-text:t" inset="0,0,0,0">
                  <w:txbxContent>
                    <w:p w14:paraId="0B39C75D" w14:textId="44F454EE" w:rsidR="00EA1699" w:rsidRPr="00F2393F" w:rsidRDefault="00EA1699" w:rsidP="00F2393F">
                      <w:pPr>
                        <w:pStyle w:val="Caption"/>
                      </w:pPr>
                      <w:r w:rsidRPr="00F2393F">
                        <w:t xml:space="preserve">Figure </w:t>
                      </w:r>
                      <w:r>
                        <w:t>2</w:t>
                      </w:r>
                      <w:r>
                        <w:noBreakHyphen/>
                      </w:r>
                      <w:fldSimple w:instr=" SEQ Figure \* ARABIC \s 1 ">
                        <w:r>
                          <w:rPr>
                            <w:noProof/>
                          </w:rPr>
                          <w:t>1</w:t>
                        </w:r>
                      </w:fldSimple>
                    </w:p>
                  </w:txbxContent>
                </v:textbox>
                <w10:wrap type="topAndBottom"/>
              </v:shape>
            </w:pict>
          </mc:Fallback>
        </mc:AlternateContent>
      </w:r>
      <w:r w:rsidR="003F587D" w:rsidRPr="003F587D">
        <w:drawing>
          <wp:anchor distT="0" distB="0" distL="114300" distR="114300" simplePos="0" relativeHeight="251563520" behindDoc="0" locked="0" layoutInCell="1" allowOverlap="1" wp14:anchorId="4C3BF63B" wp14:editId="4F449FDC">
            <wp:simplePos x="0" y="0"/>
            <wp:positionH relativeFrom="margin">
              <wp:posOffset>367432</wp:posOffset>
            </wp:positionH>
            <wp:positionV relativeFrom="paragraph">
              <wp:posOffset>413385</wp:posOffset>
            </wp:positionV>
            <wp:extent cx="5046345" cy="3575050"/>
            <wp:effectExtent l="0" t="0" r="0" b="6350"/>
            <wp:wrapTopAndBottom/>
            <wp:docPr id="2" name="תמונה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46345" cy="357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87D" w:rsidRPr="003F587D">
        <w:t>NASA-Log File Graphs</w:t>
      </w:r>
      <w:bookmarkEnd w:id="3"/>
    </w:p>
    <w:p w14:paraId="260E1340" w14:textId="489DDE69" w:rsidR="00631B34" w:rsidRDefault="00631B34" w:rsidP="000753D4">
      <w:pPr>
        <w:rPr>
          <w:rtl/>
        </w:rPr>
      </w:pPr>
    </w:p>
    <w:p w14:paraId="471A406F" w14:textId="79B957C6" w:rsidR="000753D4" w:rsidRDefault="004E60CA" w:rsidP="000753D4">
      <w:pPr>
        <w:rPr>
          <w:rtl/>
        </w:rPr>
      </w:pPr>
      <w:ins w:id="4" w:author="יובל תמיר" w:date="2021-01-27T21:26:00Z">
        <w:r>
          <w:rPr>
            <w:rFonts w:hint="cs"/>
            <w:rtl/>
          </w:rPr>
          <w:t>בחרנו לייצג את הנתונים בגרף</w:t>
        </w:r>
      </w:ins>
      <w:ins w:id="5" w:author="יובל תמיר" w:date="2021-01-27T21:29:00Z">
        <w:r w:rsidR="00D34877">
          <w:rPr>
            <w:rFonts w:hint="cs"/>
            <w:rtl/>
          </w:rPr>
          <w:t xml:space="preserve"> </w:t>
        </w:r>
        <w:r w:rsidR="00D34877">
          <w:rPr>
            <w:rFonts w:hint="cs"/>
            <w:i/>
            <w:iCs/>
            <w:rtl/>
          </w:rPr>
          <w:t>2-1</w:t>
        </w:r>
      </w:ins>
      <w:ins w:id="6" w:author="יובל תמיר" w:date="2021-01-27T21:26:00Z">
        <w:r>
          <w:rPr>
            <w:rFonts w:hint="cs"/>
            <w:rtl/>
          </w:rPr>
          <w:t xml:space="preserve"> אשר בו </w:t>
        </w:r>
      </w:ins>
      <w:r w:rsidR="007F085E">
        <w:rPr>
          <w:rFonts w:hint="cs"/>
          <w:rtl/>
        </w:rPr>
        <w:t xml:space="preserve">ערכי ה </w:t>
      </w:r>
      <w:r w:rsidR="007F085E">
        <w:t>Interarrivals</w:t>
      </w:r>
      <w:r w:rsidR="007F085E">
        <w:rPr>
          <w:rFonts w:hint="cs"/>
          <w:rtl/>
        </w:rPr>
        <w:t xml:space="preserve"> בציר האופקי</w:t>
      </w:r>
      <w:ins w:id="7" w:author="יובל תמיר" w:date="2021-01-27T21:26:00Z">
        <w:r>
          <w:rPr>
            <w:rFonts w:hint="cs"/>
            <w:rtl/>
          </w:rPr>
          <w:t xml:space="preserve"> בסקאלה לוגריתמית. בחרנו בייצוג זה מכיוון שקיבלנו ערכים מאוד גדולים אשר אי אפשר לייצגם בציר עם ערכים רגילים.</w:t>
        </w:r>
      </w:ins>
      <w:r w:rsidR="000753D4">
        <w:rPr>
          <w:rFonts w:hint="cs"/>
          <w:rtl/>
        </w:rPr>
        <w:t xml:space="preserve"> </w:t>
      </w:r>
    </w:p>
    <w:p w14:paraId="7D67F602" w14:textId="6368D0AC" w:rsidR="003F587D" w:rsidDel="0083446B" w:rsidRDefault="0083446B" w:rsidP="000753D4">
      <w:pPr>
        <w:rPr>
          <w:del w:id="8" w:author="יובל תמיר" w:date="2021-01-27T21:28:00Z"/>
          <w:rtl/>
        </w:rPr>
      </w:pPr>
      <w:ins w:id="9" w:author="יובל תמיר" w:date="2021-01-27T21:26:00Z">
        <w:r>
          <w:rPr>
            <w:rFonts w:hint="cs"/>
            <w:rtl/>
          </w:rPr>
          <w:t xml:space="preserve">בנוסף, שמנו לב </w:t>
        </w:r>
      </w:ins>
      <w:ins w:id="10" w:author="יובל תמיר" w:date="2021-01-27T21:27:00Z">
        <w:r>
          <w:rPr>
            <w:rFonts w:hint="cs"/>
            <w:rtl/>
          </w:rPr>
          <w:t xml:space="preserve">למשתמש עם התנהגות חריגה </w:t>
        </w:r>
        <w:r>
          <w:rPr>
            <w:rtl/>
          </w:rPr>
          <w:t>–</w:t>
        </w:r>
        <w:r>
          <w:rPr>
            <w:rFonts w:hint="cs"/>
            <w:rtl/>
          </w:rPr>
          <w:t xml:space="preserve"> משתמש "</w:t>
        </w:r>
        <w:r>
          <w:t>special</w:t>
        </w:r>
        <w:r>
          <w:rPr>
            <w:rFonts w:hint="cs"/>
            <w:rtl/>
          </w:rPr>
          <w:t xml:space="preserve">", אשר לו היו </w:t>
        </w:r>
        <w:r>
          <w:t>Jobs</w:t>
        </w:r>
        <w:r>
          <w:rPr>
            <w:rFonts w:hint="cs"/>
            <w:rtl/>
          </w:rPr>
          <w:t xml:space="preserve"> ארוכים במיוחד, ואחד מהם אף נמשך במשך 6 ימים</w:t>
        </w:r>
      </w:ins>
      <w:ins w:id="11" w:author="יובל תמיר" w:date="2021-01-27T21:28:00Z">
        <w:r>
          <w:rPr>
            <w:rFonts w:hint="cs"/>
            <w:rtl/>
          </w:rPr>
          <w:t>, מה שמסביר את ה-</w:t>
        </w:r>
        <w:r>
          <w:t>Heavy tail</w:t>
        </w:r>
        <w:r>
          <w:rPr>
            <w:rFonts w:hint="cs"/>
            <w:rtl/>
          </w:rPr>
          <w:t xml:space="preserve"> שאפשר לראות בגרף.</w:t>
        </w:r>
      </w:ins>
      <w:del w:id="12" w:author="יובל תמיר" w:date="2021-01-27T21:28:00Z">
        <w:r w:rsidR="003F587D" w:rsidRPr="003F587D" w:rsidDel="0083446B">
          <w:rPr>
            <w:rtl/>
          </w:rPr>
          <w:delText>אנחנו יכולים לראות שהגרף מיוצג בצורה הלוגריתמית בציר ה-</w:delText>
        </w:r>
        <w:r w:rsidR="003F587D" w:rsidRPr="003F587D" w:rsidDel="0083446B">
          <w:delText>x</w:delText>
        </w:r>
        <w:r w:rsidR="003F587D" w:rsidRPr="003F587D" w:rsidDel="0083446B">
          <w:rPr>
            <w:rtl/>
          </w:rPr>
          <w:delText xml:space="preserve"> והסיבה היא שהיו ערכים ממש גדולים שאי אפשר לייצג עם הערכים הרגילים, בנוסף שמנו לב שהיה משתמש בעל שם משתמש </w:delText>
        </w:r>
        <w:r w:rsidR="003F587D" w:rsidRPr="003F587D" w:rsidDel="0083446B">
          <w:delText>“special”</w:delText>
        </w:r>
        <w:r w:rsidR="003F587D" w:rsidRPr="003F587D" w:rsidDel="0083446B">
          <w:rPr>
            <w:rtl/>
          </w:rPr>
          <w:delText xml:space="preserve"> שהיו לו </w:delText>
        </w:r>
        <w:r w:rsidR="003F587D" w:rsidRPr="003F587D" w:rsidDel="0083446B">
          <w:delText>JOBS</w:delText>
        </w:r>
        <w:r w:rsidR="003F587D" w:rsidRPr="003F587D" w:rsidDel="0083446B">
          <w:rPr>
            <w:rtl/>
          </w:rPr>
          <w:delText xml:space="preserve"> ארוכים במיוחד ואחד מהם נמשך כמעט ל 6 ימים. זה בעצם מסביר את ה </w:delText>
        </w:r>
        <w:r w:rsidR="003F587D" w:rsidRPr="003F587D" w:rsidDel="0083446B">
          <w:delText>Heavy tail</w:delText>
        </w:r>
        <w:r w:rsidR="003F587D" w:rsidRPr="003F587D" w:rsidDel="0083446B">
          <w:rPr>
            <w:rtl/>
          </w:rPr>
          <w:delText xml:space="preserve"> שאפשר לראות בגרף.</w:delText>
        </w:r>
      </w:del>
    </w:p>
    <w:p w14:paraId="130F2668" w14:textId="4F3082A4" w:rsidR="00547701" w:rsidRDefault="00547701" w:rsidP="00A2397C">
      <w:pPr>
        <w:rPr>
          <w:rtl/>
        </w:rPr>
      </w:pPr>
    </w:p>
    <w:p w14:paraId="3712BC64" w14:textId="0970A62A" w:rsidR="003F587D" w:rsidRDefault="003F587D" w:rsidP="003F587D">
      <w:pPr>
        <w:pStyle w:val="Heading2"/>
        <w:jc w:val="left"/>
        <w:rPr>
          <w:rtl/>
        </w:rPr>
      </w:pPr>
    </w:p>
    <w:p w14:paraId="694DE1A2" w14:textId="35321ABF" w:rsidR="003F587D" w:rsidRDefault="003F587D" w:rsidP="003F587D">
      <w:pPr>
        <w:pStyle w:val="Heading2"/>
        <w:jc w:val="left"/>
        <w:rPr>
          <w:rtl/>
        </w:rPr>
      </w:pPr>
    </w:p>
    <w:p w14:paraId="48017ACD" w14:textId="1A2DA3CF" w:rsidR="003F587D" w:rsidRDefault="003F587D" w:rsidP="003F587D">
      <w:pPr>
        <w:rPr>
          <w:rtl/>
        </w:rPr>
      </w:pPr>
    </w:p>
    <w:p w14:paraId="0B104F20" w14:textId="7C8327DA" w:rsidR="003F587D" w:rsidRDefault="00EE2DA7" w:rsidP="00257E34">
      <w:pPr>
        <w:rPr>
          <w:rtl/>
        </w:rPr>
      </w:pPr>
      <w:r w:rsidRPr="00D909C1">
        <w:rPr>
          <w:rFonts w:ascii="David" w:hAnsi="David" w:cs="David"/>
          <w:noProof/>
        </w:rPr>
        <w:lastRenderedPageBreak/>
        <w:drawing>
          <wp:anchor distT="0" distB="0" distL="114300" distR="114300" simplePos="0" relativeHeight="251565568" behindDoc="0" locked="0" layoutInCell="1" allowOverlap="1" wp14:anchorId="36E6A6AC" wp14:editId="16B59BE2">
            <wp:simplePos x="0" y="0"/>
            <wp:positionH relativeFrom="margin">
              <wp:posOffset>279581</wp:posOffset>
            </wp:positionH>
            <wp:positionV relativeFrom="paragraph">
              <wp:posOffset>4049395</wp:posOffset>
            </wp:positionV>
            <wp:extent cx="5220970" cy="3755390"/>
            <wp:effectExtent l="0" t="0" r="0" b="3810"/>
            <wp:wrapTopAndBottom/>
            <wp:docPr id="3" name="תמונה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20970" cy="3755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393F">
        <w:rPr>
          <w:noProof/>
        </w:rPr>
        <mc:AlternateContent>
          <mc:Choice Requires="wps">
            <w:drawing>
              <wp:anchor distT="0" distB="0" distL="114300" distR="114300" simplePos="0" relativeHeight="251570688" behindDoc="0" locked="0" layoutInCell="1" allowOverlap="1" wp14:anchorId="13C008A1" wp14:editId="5029E23A">
                <wp:simplePos x="0" y="0"/>
                <wp:positionH relativeFrom="column">
                  <wp:posOffset>626745</wp:posOffset>
                </wp:positionH>
                <wp:positionV relativeFrom="paragraph">
                  <wp:posOffset>7831455</wp:posOffset>
                </wp:positionV>
                <wp:extent cx="5104765" cy="635"/>
                <wp:effectExtent l="0" t="0" r="635" b="12065"/>
                <wp:wrapTopAndBottom/>
                <wp:docPr id="71" name="Text Box 71"/>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38542C88" w14:textId="11529827"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008A1" id="Text Box 71" o:spid="_x0000_s1028" type="#_x0000_t202" style="position:absolute;left:0;text-align:left;margin-left:49.35pt;margin-top:616.65pt;width:401.95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kwLwIAAGY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MOLOi&#10;IY12qgvsM3SMXMRP63xOaVtHiaEjP+k8+D05I+yuwiZ+CRCjODF9vrIbq0lyzibjTzfzGWeSYvOP&#10;s1gjez3q0IcvChoWjYIjSZcYFacHH/rUISXe5MHocqONiZsYWBtkJ0Eyt7UO6lL8tyxjY66FeKov&#10;GD1ZxNfjiFbo9l3iYzpg3EN5JugIffN4Jzea7nsQPjwLpG4htDQB4YmWykBbcLhYnNWAP/7mj/kk&#10;IkU5a6n7Cu6/HwUqzsxXS/LGVh0MHIz9YNhjswZCSorRa5JJBzCYwawQmhcajFW8hULCSrqr4GEw&#10;16GfARosqVarlEQN6UR4sFsnY+mB1133ItBdVAkk5iMMfSnyN+L0uUketzoGYjopF3ntWbzQTc2c&#10;tL8MXpyWX/cp6/X3sPwJAAD//wMAUEsDBBQABgAIAAAAIQArElLm4QAAAAwBAAAPAAAAZHJzL2Rv&#10;d25yZXYueG1sTI+xTsMwEIZ3JN7BOiQWRB2SKLQhTlVVMMBSEbqwubEbB+JzZDtteHsOMcB4/336&#10;77tqPduBnbQPvUMBd4sEmMbWqR47Afu3p9slsBAlKjk41AK+dIB1fXlRyVK5M77qUxM7RiUYSinA&#10;xDiWnIfWaCvDwo0aaXd03spIo++48vJM5XbgaZIU3Moe6YKRo94a3X42kxWwy9935mY6Pr5s8sw/&#10;76dt8dE1QlxfzZsHYFHP8Q+GH31Sh5qcDm5CFdggYLW8J5LyNMsyYESskrQAdviNcuB1xf8/UX8D&#10;AAD//wMAUEsBAi0AFAAGAAgAAAAhALaDOJL+AAAA4QEAABMAAAAAAAAAAAAAAAAAAAAAAFtDb250&#10;ZW50X1R5cGVzXS54bWxQSwECLQAUAAYACAAAACEAOP0h/9YAAACUAQAACwAAAAAAAAAAAAAAAAAv&#10;AQAAX3JlbHMvLnJlbHNQSwECLQAUAAYACAAAACEARGnpMC8CAABmBAAADgAAAAAAAAAAAAAAAAAu&#10;AgAAZHJzL2Uyb0RvYy54bWxQSwECLQAUAAYACAAAACEAKxJS5uEAAAAMAQAADwAAAAAAAAAAAAAA&#10;AACJBAAAZHJzL2Rvd25yZXYueG1sUEsFBgAAAAAEAAQA8wAAAJcFAAAAAA==&#10;" stroked="f">
                <v:textbox style="mso-fit-shape-to-text:t" inset="0,0,0,0">
                  <w:txbxContent>
                    <w:p w14:paraId="38542C88" w14:textId="11529827"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2-3</w:t>
                      </w:r>
                    </w:p>
                  </w:txbxContent>
                </v:textbox>
                <w10:wrap type="topAndBottom"/>
              </v:shape>
            </w:pict>
          </mc:Fallback>
        </mc:AlternateContent>
      </w:r>
      <w:r w:rsidR="00F2393F">
        <w:rPr>
          <w:noProof/>
        </w:rPr>
        <mc:AlternateContent>
          <mc:Choice Requires="wps">
            <w:drawing>
              <wp:anchor distT="0" distB="0" distL="114300" distR="114300" simplePos="0" relativeHeight="251569664" behindDoc="0" locked="0" layoutInCell="1" allowOverlap="1" wp14:anchorId="68B772A2" wp14:editId="71D89C97">
                <wp:simplePos x="0" y="0"/>
                <wp:positionH relativeFrom="column">
                  <wp:posOffset>525780</wp:posOffset>
                </wp:positionH>
                <wp:positionV relativeFrom="paragraph">
                  <wp:posOffset>3580765</wp:posOffset>
                </wp:positionV>
                <wp:extent cx="5104765" cy="635"/>
                <wp:effectExtent l="0" t="0" r="635" b="12065"/>
                <wp:wrapTopAndBottom/>
                <wp:docPr id="70" name="Text Box 70"/>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781799D1" w14:textId="2E67392D"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772A2" id="Text Box 70" o:spid="_x0000_s1029" type="#_x0000_t202" style="position:absolute;left:0;text-align:left;margin-left:41.4pt;margin-top:281.95pt;width:401.95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p6LwIAAGYEAAAOAAAAZHJzL2Uyb0RvYy54bWysVMGO2jAQvVfqP1i+l8BuYauIsKKsqCqh&#10;3ZWg2rNxHBLJ9rhjQ0K/vmOHsO22p6oXM5mZPOe9N8P8vjOanRT6BmzBJ6MxZ8pKKBt7KPi33frD&#10;J858ELYUGqwq+Fl5fr94/27eulzdQA26VMgIxPq8dQWvQ3B5lnlZKyP8CJyyVKwAjQj0iIesRNES&#10;utHZzXg8y1rA0iFI5T1lH/oiXyT8qlIyPFWVV4HpgtO3hXRiOvfxzBZzkR9QuLqRl88Q//AVRjSW&#10;Lr1CPYgg2BGbP6BMIxE8VGEkwWRQVY1UiQOxmYzfsNnWwqnEhcTx7iqT/3+w8vH0jKwpC35H8lhh&#10;yKOd6gL7DB2jFOnTOp9T29ZRY+goTz4PeU/JSLur0MRfIsSoTlDnq7oRTVJyOhl/vJtNOZNUm91O&#10;I0b2+qpDH74oMCwGBUeyLikqThsf+tahJd7kQTflutE6PsTCSiM7CbK5rZugLuC/dWkbey3Et3rA&#10;mMkiv55HjEK375IetwPHPZRnoo7QD493ct3QfRvhw7NAmhZiSxsQnuioNLQFh0vEWQ3442/52E8m&#10;UpWzlqav4P77UaDiTH+1ZG8c1SHAIdgPgT2aFRDTCe2WkymkFzDoIawQzAstxjLeQiVhJd1V8DCE&#10;q9DvAC2WVMtlaqKBdCJs7NbJCD3ouuteBLqLK4HMfIRhLkX+xpy+N9njlsdASifnoq69ihe5aZiT&#10;95fFi9vy63Pqev17WPwEAAD//wMAUEsDBBQABgAIAAAAIQA2SxpE4QAAAAoBAAAPAAAAZHJzL2Rv&#10;d25yZXYueG1sTI/BTsMwEETvSPyDtUhcEHVoQxpCnKqq4ACXitBLb268jQPxOrKdNvw97gmOOzua&#10;eVOuJtOzEzrfWRLwMEuAITVWddQK2H2+3ufAfJCkZG8JBfygh1V1fVXKQtkzfeCpDi2LIeQLKUCH&#10;MBSc+0ajkX5mB6T4O1pnZIina7ly8hzDTc/nSZJxIzuKDVoOuNHYfNejEbBN91t9Nx5f3tfpwr3t&#10;xk321dZC3N5M62dgAafwZ4YLfkSHKjId7EjKs15APo/kQcBjtngCFg15ni2BHS5KmgCvSv5/QvUL&#10;AAD//wMAUEsBAi0AFAAGAAgAAAAhALaDOJL+AAAA4QEAABMAAAAAAAAAAAAAAAAAAAAAAFtDb250&#10;ZW50X1R5cGVzXS54bWxQSwECLQAUAAYACAAAACEAOP0h/9YAAACUAQAACwAAAAAAAAAAAAAAAAAv&#10;AQAAX3JlbHMvLnJlbHNQSwECLQAUAAYACAAAACEAjkiKei8CAABmBAAADgAAAAAAAAAAAAAAAAAu&#10;AgAAZHJzL2Uyb0RvYy54bWxQSwECLQAUAAYACAAAACEANksaROEAAAAKAQAADwAAAAAAAAAAAAAA&#10;AACJBAAAZHJzL2Rvd25yZXYueG1sUEsFBgAAAAAEAAQA8wAAAJcFAAAAAA==&#10;" stroked="f">
                <v:textbox style="mso-fit-shape-to-text:t" inset="0,0,0,0">
                  <w:txbxContent>
                    <w:p w14:paraId="781799D1" w14:textId="2E67392D"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2-2</w:t>
                      </w:r>
                    </w:p>
                  </w:txbxContent>
                </v:textbox>
                <w10:wrap type="topAndBottom"/>
              </v:shape>
            </w:pict>
          </mc:Fallback>
        </mc:AlternateContent>
      </w:r>
      <w:r w:rsidR="003F587D" w:rsidRPr="00D909C1">
        <w:rPr>
          <w:rFonts w:ascii="David" w:hAnsi="David" w:cs="David"/>
          <w:noProof/>
        </w:rPr>
        <w:drawing>
          <wp:anchor distT="0" distB="0" distL="114300" distR="114300" simplePos="0" relativeHeight="251564544" behindDoc="0" locked="0" layoutInCell="1" allowOverlap="1" wp14:anchorId="06E55AD1" wp14:editId="1DFC3EAD">
            <wp:simplePos x="0" y="0"/>
            <wp:positionH relativeFrom="margin">
              <wp:posOffset>521970</wp:posOffset>
            </wp:positionH>
            <wp:positionV relativeFrom="paragraph">
              <wp:posOffset>249</wp:posOffset>
            </wp:positionV>
            <wp:extent cx="5104765" cy="3581400"/>
            <wp:effectExtent l="0" t="0" r="635" b="0"/>
            <wp:wrapTopAndBottom/>
            <wp:docPr id="1" name="תמונה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04765" cy="3581400"/>
                    </a:xfrm>
                    <a:prstGeom prst="rect">
                      <a:avLst/>
                    </a:prstGeom>
                    <a:noFill/>
                    <a:ln>
                      <a:noFill/>
                    </a:ln>
                  </pic:spPr>
                </pic:pic>
              </a:graphicData>
            </a:graphic>
          </wp:anchor>
        </w:drawing>
      </w:r>
    </w:p>
    <w:p w14:paraId="07A67577" w14:textId="5225F87D" w:rsidR="003F587D" w:rsidRDefault="003F587D" w:rsidP="003F587D">
      <w:pPr>
        <w:pStyle w:val="Heading2"/>
        <w:jc w:val="left"/>
        <w:rPr>
          <w:rtl/>
        </w:rPr>
      </w:pPr>
    </w:p>
    <w:p w14:paraId="3F68BBCC" w14:textId="5600DC8D" w:rsidR="003F587D" w:rsidRDefault="00F2393F" w:rsidP="003F587D">
      <w:pPr>
        <w:rPr>
          <w:rtl/>
        </w:rPr>
      </w:pPr>
      <w:r>
        <w:rPr>
          <w:noProof/>
        </w:rPr>
        <w:lastRenderedPageBreak/>
        <mc:AlternateContent>
          <mc:Choice Requires="wps">
            <w:drawing>
              <wp:anchor distT="0" distB="0" distL="114300" distR="114300" simplePos="0" relativeHeight="251571712" behindDoc="0" locked="0" layoutInCell="1" allowOverlap="1" wp14:anchorId="134351EC" wp14:editId="70FD2306">
                <wp:simplePos x="0" y="0"/>
                <wp:positionH relativeFrom="column">
                  <wp:posOffset>514778</wp:posOffset>
                </wp:positionH>
                <wp:positionV relativeFrom="paragraph">
                  <wp:posOffset>3581568</wp:posOffset>
                </wp:positionV>
                <wp:extent cx="5104765" cy="635"/>
                <wp:effectExtent l="0" t="0" r="635" b="12065"/>
                <wp:wrapTopAndBottom/>
                <wp:docPr id="72" name="Text Box 72"/>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64D70503" w14:textId="7593E874"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351EC" id="Text Box 72" o:spid="_x0000_s1030" type="#_x0000_t202" style="position:absolute;left:0;text-align:left;margin-left:40.55pt;margin-top:282pt;width:401.95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pfMAIAAGYEAAAOAAAAZHJzL2Uyb0RvYy54bWysVMFu2zAMvQ/YPwi6L06yJh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475cwK&#10;QxrtVBfYZ+gYuYif1vmc0raOEkNHftJ58HtyRthdhSZ+CRCjODF9vrIbq0lyzibjm9v5jDNJsfnH&#10;WayRvR516MMXBYZFo+BI0iVGxenBhz51SIk3edBNuWm0jpsYWGtkJ0Eyt3UT1KX4b1naxlwL8VRf&#10;MHqyiK/HEa3Q7bvEx82AcQ/lmaAj9M3jndw0dN+D8OFZIHULoaUJCE+0VBragsPF4qwG/PE3f8wn&#10;ESnKWUvdV3D//ShQcaa/WpI3tupg4GDsB8MezRoI6YRmy8lk0gEMejArBPNCg7GKt1BIWEl3FTwM&#10;5jr0M0CDJdVqlZKoIZ0ID3brZCw98LrrXgS6iyqBxHyEoS9F/kacPjfJ41bHQEwn5SKvPYsXuqmZ&#10;k/aXwYvT8us+Zb3+HpY/AQAA//8DAFBLAwQUAAYACAAAACEAOkIb9OAAAAAKAQAADwAAAGRycy9k&#10;b3ducmV2LnhtbEyPMU/DMBCFdyT+g3VILIg6gTSK0jhVVcEAS0Xo0s2Nr3EgtiPbacO/52CB7e7e&#10;07vvVevZDOyMPvTOCkgXCTC0rVO97QTs35/vC2AhSqvk4CwK+MIA6/r6qpKlchf7hucmdoxCbCil&#10;AB3jWHIeWo1GhoUb0ZJ2ct7ISKvvuPLyQuFm4A9JknMje0sftBxxq7H9bCYjYJcddvpuOj29brJH&#10;/7KftvlH1whxezNvVsAizvHPDD/4hA41MR3dZFVgg4AiTckpYJln1IkMRbGk4fh7SYHXFf9fof4G&#10;AAD//wMAUEsBAi0AFAAGAAgAAAAhALaDOJL+AAAA4QEAABMAAAAAAAAAAAAAAAAAAAAAAFtDb250&#10;ZW50X1R5cGVzXS54bWxQSwECLQAUAAYACAAAACEAOP0h/9YAAACUAQAACwAAAAAAAAAAAAAAAAAv&#10;AQAAX3JlbHMvLnJlbHNQSwECLQAUAAYACAAAACEAnzL6XzACAABmBAAADgAAAAAAAAAAAAAAAAAu&#10;AgAAZHJzL2Uyb0RvYy54bWxQSwECLQAUAAYACAAAACEAOkIb9OAAAAAKAQAADwAAAAAAAAAAAAAA&#10;AACKBAAAZHJzL2Rvd25yZXYueG1sUEsFBgAAAAAEAAQA8wAAAJcFAAAAAA==&#10;" stroked="f">
                <v:textbox style="mso-fit-shape-to-text:t" inset="0,0,0,0">
                  <w:txbxContent>
                    <w:p w14:paraId="64D70503" w14:textId="7593E874"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2-4</w:t>
                      </w:r>
                    </w:p>
                  </w:txbxContent>
                </v:textbox>
                <w10:wrap type="topAndBottom"/>
              </v:shape>
            </w:pict>
          </mc:Fallback>
        </mc:AlternateContent>
      </w:r>
      <w:r w:rsidRPr="00D909C1">
        <w:rPr>
          <w:rFonts w:ascii="David" w:hAnsi="David" w:cs="David"/>
          <w:noProof/>
        </w:rPr>
        <w:drawing>
          <wp:anchor distT="0" distB="0" distL="114300" distR="114300" simplePos="0" relativeHeight="251566592" behindDoc="0" locked="0" layoutInCell="1" allowOverlap="1" wp14:anchorId="2E67FEB1" wp14:editId="3A359584">
            <wp:simplePos x="0" y="0"/>
            <wp:positionH relativeFrom="margin">
              <wp:posOffset>586921</wp:posOffset>
            </wp:positionH>
            <wp:positionV relativeFrom="paragraph">
              <wp:posOffset>0</wp:posOffset>
            </wp:positionV>
            <wp:extent cx="4902200" cy="3581400"/>
            <wp:effectExtent l="0" t="0" r="0" b="0"/>
            <wp:wrapTopAndBottom/>
            <wp:docPr id="4" name="תמונה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02200" cy="3581400"/>
                    </a:xfrm>
                    <a:prstGeom prst="rect">
                      <a:avLst/>
                    </a:prstGeom>
                    <a:noFill/>
                    <a:ln>
                      <a:noFill/>
                    </a:ln>
                  </pic:spPr>
                </pic:pic>
              </a:graphicData>
            </a:graphic>
            <wp14:sizeRelH relativeFrom="margin">
              <wp14:pctWidth>0</wp14:pctWidth>
            </wp14:sizeRelH>
          </wp:anchor>
        </w:drawing>
      </w:r>
    </w:p>
    <w:p w14:paraId="68936479" w14:textId="2CBFA3B8" w:rsidR="006C7A91" w:rsidRDefault="00D34877">
      <w:pPr>
        <w:jc w:val="left"/>
        <w:rPr>
          <w:ins w:id="13" w:author="יובל תמיר" w:date="2021-01-27T21:34:00Z"/>
          <w:rtl/>
        </w:rPr>
        <w:pPrChange w:id="14" w:author="יובל תמיר" w:date="2021-01-27T21:37:00Z">
          <w:pPr/>
        </w:pPrChange>
      </w:pPr>
      <w:ins w:id="15" w:author="יובל תמיר" w:date="2021-01-27T21:29:00Z">
        <w:r>
          <w:rPr>
            <w:rFonts w:hint="cs"/>
            <w:rtl/>
          </w:rPr>
          <w:t xml:space="preserve">גרפים </w:t>
        </w:r>
      </w:ins>
      <w:ins w:id="16" w:author="יובל תמיר" w:date="2021-01-27T21:30:00Z">
        <w:r>
          <w:rPr>
            <w:rFonts w:hint="cs"/>
            <w:i/>
            <w:iCs/>
            <w:rtl/>
          </w:rPr>
          <w:t>2-2, 2-3, 2-4</w:t>
        </w:r>
        <w:r>
          <w:rPr>
            <w:i/>
            <w:iCs/>
          </w:rPr>
          <w:t xml:space="preserve"> </w:t>
        </w:r>
        <w:r>
          <w:rPr>
            <w:rFonts w:hint="cs"/>
            <w:rtl/>
          </w:rPr>
          <w:t>מתארים התנהגות שונה</w:t>
        </w:r>
      </w:ins>
      <w:ins w:id="17" w:author="יובל תמיר" w:date="2021-01-27T21:32:00Z">
        <w:r>
          <w:rPr>
            <w:rFonts w:hint="cs"/>
            <w:rtl/>
          </w:rPr>
          <w:t xml:space="preserve"> של אחד </w:t>
        </w:r>
      </w:ins>
      <w:ins w:id="18" w:author="יובל תמיר" w:date="2021-01-27T21:34:00Z">
        <w:r w:rsidR="006C7A91">
          <w:rPr>
            <w:rFonts w:hint="cs"/>
            <w:rtl/>
          </w:rPr>
          <w:t>ממשתמשי המערכת</w:t>
        </w:r>
      </w:ins>
      <w:ins w:id="19" w:author="יובל תמיר" w:date="2021-01-27T21:32:00Z">
        <w:r w:rsidR="006C7A91">
          <w:rPr>
            <w:rFonts w:hint="cs"/>
            <w:rtl/>
          </w:rPr>
          <w:t xml:space="preserve"> לעומת שאר המשתמשים</w:t>
        </w:r>
      </w:ins>
      <w:ins w:id="20" w:author="יובל תמיר" w:date="2021-01-27T21:33:00Z">
        <w:r w:rsidR="006C7A91">
          <w:rPr>
            <w:rFonts w:hint="cs"/>
            <w:rtl/>
          </w:rPr>
          <w:t>, בכך שזמני הריצה של ה-</w:t>
        </w:r>
        <w:r w:rsidR="006C7A91">
          <w:t>Jobs</w:t>
        </w:r>
        <w:r w:rsidR="006C7A91">
          <w:rPr>
            <w:rFonts w:hint="cs"/>
            <w:rtl/>
          </w:rPr>
          <w:t xml:space="preserve"> שלו, ארוכים לעומת השאר.</w:t>
        </w:r>
      </w:ins>
    </w:p>
    <w:p w14:paraId="4EF8A2B5" w14:textId="6C232BE7" w:rsidR="006C7A91" w:rsidRPr="00B7235C" w:rsidRDefault="006C7A91">
      <w:pPr>
        <w:jc w:val="left"/>
        <w:rPr>
          <w:ins w:id="21" w:author="יובל תמיר" w:date="2021-01-27T21:29:00Z"/>
          <w:i/>
          <w:rtl/>
          <w:rPrChange w:id="22" w:author="יובל תמיר" w:date="2021-01-27T21:36:00Z">
            <w:rPr>
              <w:ins w:id="23" w:author="יובל תמיר" w:date="2021-01-27T21:29:00Z"/>
              <w:rtl/>
            </w:rPr>
          </w:rPrChange>
        </w:rPr>
        <w:pPrChange w:id="24" w:author="יובל תמיר" w:date="2021-01-27T21:37:00Z">
          <w:pPr/>
        </w:pPrChange>
      </w:pPr>
      <w:ins w:id="25" w:author="יובל תמיר" w:date="2021-01-27T21:34:00Z">
        <w:r>
          <w:rPr>
            <w:rFonts w:hint="cs"/>
            <w:rtl/>
          </w:rPr>
          <w:t xml:space="preserve">אפשר לראות בגרף </w:t>
        </w:r>
      </w:ins>
      <w:ins w:id="26" w:author="יובל תמיר" w:date="2021-01-27T21:35:00Z">
        <w:r>
          <w:rPr>
            <w:rFonts w:hint="cs"/>
            <w:i/>
            <w:iCs/>
            <w:rtl/>
          </w:rPr>
          <w:t>2-4</w:t>
        </w:r>
        <w:r>
          <w:rPr>
            <w:rFonts w:hint="cs"/>
            <w:rtl/>
          </w:rPr>
          <w:t xml:space="preserve">, </w:t>
        </w:r>
        <w:r w:rsidR="00B7235C">
          <w:rPr>
            <w:rFonts w:hint="cs"/>
            <w:rtl/>
          </w:rPr>
          <w:t>ש"בזנב" של הגרף שמתאר את המשתמש "</w:t>
        </w:r>
        <w:r w:rsidR="00B7235C">
          <w:t>Special</w:t>
        </w:r>
        <w:r w:rsidR="00B7235C">
          <w:rPr>
            <w:rFonts w:hint="cs"/>
            <w:rtl/>
          </w:rPr>
          <w:t>", גם כאשר</w:t>
        </w:r>
      </w:ins>
      <w:r w:rsidR="007F085E">
        <w:t xml:space="preserve">     </w:t>
      </w:r>
      <w:ins w:id="27" w:author="יובל תמיר" w:date="2021-01-27T21:35:00Z">
        <w:r w:rsidR="00B7235C">
          <w:rPr>
            <w:rFonts w:hint="cs"/>
            <w:rtl/>
          </w:rPr>
          <w:t xml:space="preserve"> </w:t>
        </w:r>
      </w:ins>
      <m:oMath>
        <m:r>
          <w:rPr>
            <w:rFonts w:ascii="Cambria Math" w:hAnsi="Cambria Math"/>
          </w:rPr>
          <m:t>Run Time</m:t>
        </m:r>
        <m:r>
          <w:ins w:id="28" w:author="יובל תמיר" w:date="2021-01-27T21:35:00Z">
            <w:rPr>
              <w:rFonts w:ascii="Cambria Math" w:hAnsi="Cambria Math"/>
              <w:rtl/>
            </w:rPr>
            <m:t>&gt;</m:t>
          </w:ins>
        </m:r>
        <m:sSup>
          <m:sSupPr>
            <m:ctrlPr>
              <w:ins w:id="29" w:author="יובל תמיר" w:date="2021-01-27T21:35:00Z">
                <w:rPr>
                  <w:rFonts w:ascii="Cambria Math" w:hAnsi="Cambria Math"/>
                  <w:i/>
                </w:rPr>
              </w:ins>
            </m:ctrlPr>
          </m:sSupPr>
          <m:e>
            <m:r>
              <w:ins w:id="30" w:author="יובל תמיר" w:date="2021-01-27T21:35:00Z">
                <w:rPr>
                  <w:rFonts w:ascii="Cambria Math" w:hAnsi="Cambria Math"/>
                </w:rPr>
                <m:t>2</m:t>
              </w:ins>
            </m:r>
          </m:e>
          <m:sup>
            <m:r>
              <w:ins w:id="31" w:author="יובל תמיר" w:date="2021-01-27T21:35:00Z">
                <w:rPr>
                  <w:rFonts w:ascii="Cambria Math" w:hAnsi="Cambria Math"/>
                </w:rPr>
                <m:t>14</m:t>
              </w:ins>
            </m:r>
          </m:sup>
        </m:sSup>
      </m:oMath>
      <w:ins w:id="32" w:author="יובל תמיר" w:date="2021-01-27T21:36:00Z">
        <w:r w:rsidR="00B7235C">
          <w:rPr>
            <w:rFonts w:eastAsiaTheme="minorEastAsia" w:hint="cs"/>
            <w:rtl/>
          </w:rPr>
          <w:t>, עדיין ערך ה-</w:t>
        </w:r>
      </w:ins>
      <m:oMath>
        <m:r>
          <w:rPr>
            <w:rFonts w:ascii="Cambria Math" w:eastAsiaTheme="minorEastAsia" w:hAnsi="Cambria Math"/>
          </w:rPr>
          <m:t xml:space="preserve"> CDF</m:t>
        </m:r>
      </m:oMath>
      <w:ins w:id="33" w:author="יובל תמיר" w:date="2021-01-27T21:36:00Z">
        <w:r w:rsidR="00B7235C">
          <w:rPr>
            <w:rFonts w:eastAsiaTheme="minorEastAsia" w:hint="cs"/>
            <w:rtl/>
          </w:rPr>
          <w:t xml:space="preserve">אינו שווה ל-1, מכיוון כי יש </w:t>
        </w:r>
        <w:r w:rsidR="00B7235C">
          <w:rPr>
            <w:rFonts w:eastAsiaTheme="minorEastAsia"/>
          </w:rPr>
          <w:t>Job</w:t>
        </w:r>
        <w:r w:rsidR="00B7235C">
          <w:rPr>
            <w:rFonts w:eastAsiaTheme="minorEastAsia" w:hint="cs"/>
            <w:rtl/>
          </w:rPr>
          <w:t xml:space="preserve"> באורך של שישה ימים.</w:t>
        </w:r>
      </w:ins>
    </w:p>
    <w:p w14:paraId="7A91DE2C" w14:textId="5CA3EC9F" w:rsidR="00F2393F" w:rsidRPr="00D909C1" w:rsidDel="00B7235C" w:rsidRDefault="00F2393F" w:rsidP="00F2393F">
      <w:pPr>
        <w:rPr>
          <w:del w:id="34" w:author="יובל תמיר" w:date="2021-01-27T21:37:00Z"/>
          <w:rtl/>
        </w:rPr>
      </w:pPr>
      <w:del w:id="35" w:author="יובל תמיר" w:date="2021-01-27T21:37:00Z">
        <w:r w:rsidRPr="00D909C1" w:rsidDel="00B7235C">
          <w:rPr>
            <w:rtl/>
          </w:rPr>
          <w:delText>גרפים שמראים התנהגות שונה של אחד ה</w:delText>
        </w:r>
        <w:r w:rsidRPr="00D909C1" w:rsidDel="00B7235C">
          <w:delText>users</w:delText>
        </w:r>
        <w:r w:rsidRPr="00D909C1" w:rsidDel="00B7235C">
          <w:rPr>
            <w:rtl/>
          </w:rPr>
          <w:delText xml:space="preserve"> משאר ה</w:delText>
        </w:r>
        <w:r w:rsidRPr="00D909C1" w:rsidDel="00B7235C">
          <w:delText>users</w:delText>
        </w:r>
        <w:r w:rsidRPr="00D909C1" w:rsidDel="00B7235C">
          <w:rPr>
            <w:rtl/>
          </w:rPr>
          <w:delText xml:space="preserve"> שזמני הריצה של ה</w:delText>
        </w:r>
        <w:r w:rsidRPr="00D909C1" w:rsidDel="00B7235C">
          <w:delText>jobs</w:delText>
        </w:r>
        <w:r w:rsidRPr="00D909C1" w:rsidDel="00B7235C">
          <w:rPr>
            <w:rtl/>
          </w:rPr>
          <w:delText xml:space="preserve"> שלו יותר גדולים משל השאר.</w:delText>
        </w:r>
      </w:del>
    </w:p>
    <w:p w14:paraId="49053E30" w14:textId="38CA02D9" w:rsidR="00F2393F" w:rsidRPr="00D909C1" w:rsidDel="00B7235C" w:rsidRDefault="00F2393F" w:rsidP="00F2393F">
      <w:pPr>
        <w:rPr>
          <w:del w:id="36" w:author="יובל תמיר" w:date="2021-01-27T21:37:00Z"/>
          <w:rFonts w:eastAsiaTheme="minorEastAsia"/>
          <w:rtl/>
        </w:rPr>
      </w:pPr>
      <w:del w:id="37" w:author="יובל תמיר" w:date="2021-01-27T21:37:00Z">
        <w:r w:rsidRPr="00D909C1" w:rsidDel="00B7235C">
          <w:rPr>
            <w:rtl/>
          </w:rPr>
          <w:delText xml:space="preserve">אפשר לראות גם שבזנב של הקו של משתמש </w:delText>
        </w:r>
        <w:r w:rsidRPr="00D909C1" w:rsidDel="00B7235C">
          <w:delText>“special”</w:delText>
        </w:r>
        <w:r w:rsidRPr="00D909C1" w:rsidDel="00B7235C">
          <w:rPr>
            <w:rtl/>
            <w:lang w:bidi="ar-JO"/>
          </w:rPr>
          <w:delText xml:space="preserve"> </w:delText>
        </w:r>
        <w:r w:rsidRPr="00D909C1" w:rsidDel="00B7235C">
          <w:rPr>
            <w:rtl/>
          </w:rPr>
          <w:delText xml:space="preserve">שאפילו כאשר </w:delText>
        </w:r>
      </w:del>
      <m:oMath>
        <m:r>
          <w:del w:id="38" w:author="יובל תמיר" w:date="2021-01-27T21:37:00Z">
            <w:rPr>
              <w:rFonts w:ascii="Cambria Math" w:hAnsi="Cambria Math"/>
            </w:rPr>
            <m:t>X</m:t>
          </w:del>
        </m:r>
        <m:r>
          <w:del w:id="39" w:author="יובל תמיר" w:date="2021-01-27T21:37:00Z">
            <w:rPr>
              <w:rFonts w:ascii="Cambria Math" w:hAnsi="Cambria Math"/>
              <w:rtl/>
            </w:rPr>
            <m:t>&gt;</m:t>
          </w:del>
        </m:r>
        <m:sSup>
          <m:sSupPr>
            <m:ctrlPr>
              <w:del w:id="40" w:author="יובל תמיר" w:date="2021-01-27T21:37:00Z">
                <w:rPr>
                  <w:rFonts w:ascii="Cambria Math" w:hAnsi="Cambria Math"/>
                  <w:i/>
                </w:rPr>
              </w:del>
            </m:ctrlPr>
          </m:sSupPr>
          <m:e>
            <m:r>
              <w:del w:id="41" w:author="יובל תמיר" w:date="2021-01-27T21:37:00Z">
                <w:rPr>
                  <w:rFonts w:ascii="Cambria Math" w:hAnsi="Cambria Math"/>
                </w:rPr>
                <m:t>2</m:t>
              </w:del>
            </m:r>
          </m:e>
          <m:sup>
            <m:r>
              <w:del w:id="42" w:author="יובל תמיר" w:date="2021-01-27T21:37:00Z">
                <w:rPr>
                  <w:rFonts w:ascii="Cambria Math" w:hAnsi="Cambria Math"/>
                </w:rPr>
                <m:t>14</m:t>
              </w:del>
            </m:r>
          </m:sup>
        </m:sSup>
      </m:oMath>
      <w:del w:id="43" w:author="יובל תמיר" w:date="2021-01-27T21:37:00Z">
        <w:r w:rsidRPr="00D909C1" w:rsidDel="00B7235C">
          <w:rPr>
            <w:rtl/>
          </w:rPr>
          <w:delText xml:space="preserve"> את ה </w:delText>
        </w:r>
        <w:r w:rsidRPr="00D909C1" w:rsidDel="00B7235C">
          <w:delText>Y</w:delText>
        </w:r>
        <w:r w:rsidRPr="00D909C1" w:rsidDel="00B7235C">
          <w:rPr>
            <w:rtl/>
          </w:rPr>
          <w:delText xml:space="preserve"> עדיין לא שווה ל 1 וזה יוצא מהסיבה שיש לא </w:delText>
        </w:r>
        <w:r w:rsidRPr="00D909C1" w:rsidDel="00B7235C">
          <w:delText>JOB</w:delText>
        </w:r>
        <w:r w:rsidRPr="00D909C1" w:rsidDel="00B7235C">
          <w:rPr>
            <w:rtl/>
          </w:rPr>
          <w:delText xml:space="preserve"> שנמשך לכמעט 6 ימים.</w:delText>
        </w:r>
      </w:del>
    </w:p>
    <w:p w14:paraId="0B84D511" w14:textId="48671FB3" w:rsidR="003F587D" w:rsidRDefault="003F587D" w:rsidP="003F587D">
      <w:pPr>
        <w:rPr>
          <w:rtl/>
        </w:rPr>
      </w:pPr>
    </w:p>
    <w:p w14:paraId="39FD9F32" w14:textId="00C40E49" w:rsidR="003F587D" w:rsidRPr="003F587D" w:rsidRDefault="003F587D" w:rsidP="003F587D">
      <w:pPr>
        <w:rPr>
          <w:rtl/>
        </w:rPr>
      </w:pPr>
    </w:p>
    <w:p w14:paraId="6505EDF0" w14:textId="2C550DD8" w:rsidR="003F587D" w:rsidRDefault="003F587D" w:rsidP="003F587D">
      <w:pPr>
        <w:pStyle w:val="Heading2"/>
        <w:jc w:val="left"/>
        <w:rPr>
          <w:rtl/>
        </w:rPr>
      </w:pPr>
    </w:p>
    <w:p w14:paraId="44AB63F3" w14:textId="453DEBC5" w:rsidR="003F587D" w:rsidRDefault="003F587D" w:rsidP="003F587D">
      <w:pPr>
        <w:pStyle w:val="Heading2"/>
        <w:jc w:val="left"/>
        <w:rPr>
          <w:rtl/>
        </w:rPr>
      </w:pPr>
    </w:p>
    <w:p w14:paraId="1FBB6863" w14:textId="692F892F" w:rsidR="003F587D" w:rsidRDefault="003F587D" w:rsidP="003F587D">
      <w:pPr>
        <w:pStyle w:val="Heading2"/>
        <w:jc w:val="left"/>
      </w:pPr>
    </w:p>
    <w:p w14:paraId="5FAEB06E" w14:textId="4BB35C6E" w:rsidR="00F2393F" w:rsidRDefault="00F2393F" w:rsidP="00F2393F"/>
    <w:p w14:paraId="3AEDB417" w14:textId="4C229ED0" w:rsidR="00F2393F" w:rsidRDefault="00F2393F" w:rsidP="00F2393F"/>
    <w:p w14:paraId="67335DD6" w14:textId="38A3D780" w:rsidR="00F2393F" w:rsidRDefault="00F2393F" w:rsidP="00F2393F"/>
    <w:p w14:paraId="008F0D8A" w14:textId="0B0717EA" w:rsidR="00F2393F" w:rsidRDefault="00F2393F" w:rsidP="00F2393F"/>
    <w:p w14:paraId="2A2D2901" w14:textId="218AC4CC" w:rsidR="00F2393F" w:rsidRDefault="00F2393F" w:rsidP="00F2393F"/>
    <w:p w14:paraId="63AC957E" w14:textId="6EF000FD" w:rsidR="00F2393F" w:rsidRDefault="00F2393F" w:rsidP="00F2393F"/>
    <w:p w14:paraId="0862D5F6" w14:textId="52B6EF25" w:rsidR="00F2393F" w:rsidRDefault="00F2393F" w:rsidP="00F2393F"/>
    <w:p w14:paraId="75B07F5E" w14:textId="6228DEE4" w:rsidR="00F2393F" w:rsidRPr="00F2393F" w:rsidRDefault="00F2393F" w:rsidP="00F2393F">
      <w:pPr>
        <w:rPr>
          <w:rFonts w:ascii="David" w:hAnsi="David" w:cs="David"/>
        </w:rPr>
      </w:pPr>
      <w:r>
        <w:rPr>
          <w:noProof/>
        </w:rPr>
        <w:lastRenderedPageBreak/>
        <mc:AlternateContent>
          <mc:Choice Requires="wps">
            <w:drawing>
              <wp:anchor distT="0" distB="0" distL="114300" distR="114300" simplePos="0" relativeHeight="251572736" behindDoc="0" locked="0" layoutInCell="1" allowOverlap="1" wp14:anchorId="1569AC69" wp14:editId="34B5B801">
                <wp:simplePos x="0" y="0"/>
                <wp:positionH relativeFrom="column">
                  <wp:posOffset>374352</wp:posOffset>
                </wp:positionH>
                <wp:positionV relativeFrom="paragraph">
                  <wp:posOffset>4457907</wp:posOffset>
                </wp:positionV>
                <wp:extent cx="5104765" cy="635"/>
                <wp:effectExtent l="0" t="0" r="635" b="12065"/>
                <wp:wrapTopAndBottom/>
                <wp:docPr id="73" name="Text Box 73"/>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38F863A8" w14:textId="28736F94"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9AC69" id="Text Box 73" o:spid="_x0000_s1031" type="#_x0000_t202" style="position:absolute;left:0;text-align:left;margin-left:29.5pt;margin-top:351pt;width:401.95pt;height:.05pt;z-index:25157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kVLwIAAGYEAAAOAAAAZHJzL2Uyb0RvYy54bWysVMFu2zAMvQ/YPwi6L07aJR2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e9uObOi&#10;IY22qgvsM3SMXFSf1vmc0jaOEkNHftJ58HtyRtpdhU38EiFGcar06VLdiCbJOZ2MP97NppxJis1u&#10;pxEjux516MMXBQ2LRsGRpEsVFcdHH/rUISXe5MHocq2NiZsYWBlkR0Eyt7UO6gz+W5axMddCPNUD&#10;Rk8W+fU8ohW6XZfqkd4XPTsoT0QdoW8e7+Ra032PwocXgdQtxJYmIDzTUhloCw5ni7Ma8Mff/DGf&#10;RKQoZy11X8H994NAxZn5akne2KqDgYOxGwx7aFZATCc0W04mkw5gMINZITSvNBjLeAuFhJV0V8HD&#10;YK5CPwM0WFItlymJGtKJ8Gg3Tkbooa7b7lWgO6sSSMwnGPpS5G/E6XOTPG55CFTppNy1iudyUzMn&#10;7c+DF6fl133Kuv4eFj8BAAD//wMAUEsDBBQABgAIAAAAIQBStRn64QAAAAoBAAAPAAAAZHJzL2Rv&#10;d25yZXYueG1sTI8xT8MwEIV3JP6DdUgsqHUaSmhDnKqqYKBLRdqFzY2vcSA+R7bThn+PYYHt7t7T&#10;u+8Vq9F07IzOt5YEzKYJMKTaqpYaAYf9y2QBzAdJSnaWUMAXeliV11eFzJW90Bueq9CwGEI+lwJ0&#10;CH3Oua81GumntkeK2sk6I0NcXcOVk5cYbjqeJknGjWwpftCyx43G+rMajIDd/H2n74bT83Y9v3ev&#10;h2GTfTSVELc34/oJWMAx/JnhBz+iQxmZjnYg5Vkn4GEZqwQBj0kah2hYZOkS2PH3MgNeFvx/hfIb&#10;AAD//wMAUEsBAi0AFAAGAAgAAAAhALaDOJL+AAAA4QEAABMAAAAAAAAAAAAAAAAAAAAAAFtDb250&#10;ZW50X1R5cGVzXS54bWxQSwECLQAUAAYACAAAACEAOP0h/9YAAACUAQAACwAAAAAAAAAAAAAAAAAv&#10;AQAAX3JlbHMvLnJlbHNQSwECLQAUAAYACAAAACEAVROZFS8CAABmBAAADgAAAAAAAAAAAAAAAAAu&#10;AgAAZHJzL2Uyb0RvYy54bWxQSwECLQAUAAYACAAAACEAUrUZ+uEAAAAKAQAADwAAAAAAAAAAAAAA&#10;AACJBAAAZHJzL2Rvd25yZXYueG1sUEsFBgAAAAAEAAQA8wAAAJcFAAAAAA==&#10;" stroked="f">
                <v:textbox style="mso-fit-shape-to-text:t" inset="0,0,0,0">
                  <w:txbxContent>
                    <w:p w14:paraId="38F863A8" w14:textId="28736F94"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2-5</w:t>
                      </w:r>
                    </w:p>
                  </w:txbxContent>
                </v:textbox>
                <w10:wrap type="topAndBottom"/>
              </v:shape>
            </w:pict>
          </mc:Fallback>
        </mc:AlternateContent>
      </w:r>
      <w:r w:rsidRPr="00D909C1">
        <w:rPr>
          <w:rFonts w:ascii="David" w:hAnsi="David" w:cs="David"/>
          <w:noProof/>
        </w:rPr>
        <w:drawing>
          <wp:anchor distT="0" distB="0" distL="114300" distR="114300" simplePos="0" relativeHeight="251567616" behindDoc="0" locked="0" layoutInCell="1" allowOverlap="1" wp14:anchorId="4F519A27" wp14:editId="3A60CA0B">
            <wp:simplePos x="0" y="0"/>
            <wp:positionH relativeFrom="column">
              <wp:posOffset>-167640</wp:posOffset>
            </wp:positionH>
            <wp:positionV relativeFrom="paragraph">
              <wp:posOffset>169</wp:posOffset>
            </wp:positionV>
            <wp:extent cx="6271895" cy="4494530"/>
            <wp:effectExtent l="0" t="0" r="1905" b="1270"/>
            <wp:wrapTopAndBottom/>
            <wp:docPr id="8" name="תמונה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71895" cy="4494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2FD29" w14:textId="0C10B60C" w:rsidR="00B7235C" w:rsidRDefault="00B7235C" w:rsidP="00B7235C">
      <w:pPr>
        <w:jc w:val="left"/>
        <w:rPr>
          <w:ins w:id="44" w:author="יובל תמיר" w:date="2021-01-27T21:38:00Z"/>
          <w:rtl/>
        </w:rPr>
      </w:pPr>
      <w:ins w:id="45" w:author="יובל תמיר" w:date="2021-01-27T21:37:00Z">
        <w:r>
          <w:rPr>
            <w:rFonts w:hint="cs"/>
            <w:rtl/>
          </w:rPr>
          <w:t xml:space="preserve">גרף </w:t>
        </w:r>
        <w:r>
          <w:rPr>
            <w:rFonts w:hint="cs"/>
            <w:i/>
            <w:iCs/>
            <w:rtl/>
          </w:rPr>
          <w:t>2-5</w:t>
        </w:r>
        <w:r>
          <w:rPr>
            <w:rFonts w:hint="cs"/>
            <w:rtl/>
          </w:rPr>
          <w:t xml:space="preserve"> מתואר הצורה של </w:t>
        </w:r>
        <w:proofErr w:type="spellStart"/>
        <w:r>
          <w:rPr>
            <w:rFonts w:hint="cs"/>
            <w:rtl/>
          </w:rPr>
          <w:t>היסטוגרמה</w:t>
        </w:r>
        <w:proofErr w:type="spellEnd"/>
        <w:r>
          <w:rPr>
            <w:rFonts w:hint="cs"/>
            <w:rtl/>
          </w:rPr>
          <w:t xml:space="preserve">, אשר </w:t>
        </w:r>
        <w:r w:rsidR="00C62EC9">
          <w:rPr>
            <w:rFonts w:hint="cs"/>
            <w:rtl/>
          </w:rPr>
          <w:t xml:space="preserve">מתארת לנו את מספר המופעים של גדלי </w:t>
        </w:r>
        <w:r w:rsidR="00C62EC9">
          <w:t>Job</w:t>
        </w:r>
      </w:ins>
      <w:ins w:id="46" w:author="יובל תמיר" w:date="2021-01-27T21:38:00Z">
        <w:r w:rsidR="00C62EC9">
          <w:rPr>
            <w:rFonts w:hint="cs"/>
            <w:rtl/>
          </w:rPr>
          <w:t xml:space="preserve"> שונים במערכת.</w:t>
        </w:r>
      </w:ins>
    </w:p>
    <w:p w14:paraId="29907A48" w14:textId="1EF2FBA7" w:rsidR="00F2393F" w:rsidRPr="00D909C1" w:rsidDel="00C62EC9" w:rsidRDefault="00C62EC9">
      <w:pPr>
        <w:jc w:val="left"/>
        <w:rPr>
          <w:del w:id="47" w:author="יובל תמיר" w:date="2021-01-27T21:39:00Z"/>
          <w:rtl/>
        </w:rPr>
        <w:pPrChange w:id="48" w:author="יובל תמיר" w:date="2021-01-27T21:39:00Z">
          <w:pPr/>
        </w:pPrChange>
      </w:pPr>
      <w:ins w:id="49" w:author="יובל תמיר" w:date="2021-01-27T21:38:00Z">
        <w:r>
          <w:rPr>
            <w:rFonts w:hint="cs"/>
            <w:rtl/>
          </w:rPr>
          <w:t>ניתן לראות שהגודל הנפוץ ביותר הוא בגודל 1, אשר נובע מהסיבה שישנן המון פעולות מערכת (</w:t>
        </w:r>
        <w:r>
          <w:t>sysadmin</w:t>
        </w:r>
        <w:r>
          <w:rPr>
            <w:rFonts w:hint="cs"/>
            <w:rtl/>
          </w:rPr>
          <w:t>)</w:t>
        </w:r>
      </w:ins>
      <w:ins w:id="50" w:author="יובל תמיר" w:date="2021-01-27T21:39:00Z">
        <w:r>
          <w:rPr>
            <w:rFonts w:hint="cs"/>
            <w:rtl/>
          </w:rPr>
          <w:t xml:space="preserve">, שמכילות פעולות קצרות אשר בודקות את תקינות המערכת (למשל </w:t>
        </w:r>
        <w:r>
          <w:rPr>
            <w:rtl/>
          </w:rPr>
          <w:t>–</w:t>
        </w:r>
        <w:r>
          <w:rPr>
            <w:rFonts w:hint="cs"/>
            <w:rtl/>
          </w:rPr>
          <w:t xml:space="preserve"> </w:t>
        </w:r>
        <w:proofErr w:type="spellStart"/>
        <w:r>
          <w:t>pid</w:t>
        </w:r>
        <w:proofErr w:type="spellEnd"/>
        <w:r>
          <w:rPr>
            <w:rFonts w:hint="cs"/>
            <w:rtl/>
          </w:rPr>
          <w:t>).</w:t>
        </w:r>
      </w:ins>
      <w:del w:id="51" w:author="יובל תמיר" w:date="2021-01-27T21:39:00Z">
        <w:r w:rsidR="00F2393F" w:rsidRPr="00D909C1" w:rsidDel="00C62EC9">
          <w:rPr>
            <w:rtl/>
          </w:rPr>
          <w:delText xml:space="preserve">היסטוגרמה שמראה את מספר המופעים של גדלי </w:delText>
        </w:r>
        <w:r w:rsidR="00F2393F" w:rsidRPr="00D909C1" w:rsidDel="00C62EC9">
          <w:delText>job</w:delText>
        </w:r>
        <w:r w:rsidR="00F2393F" w:rsidRPr="00D909C1" w:rsidDel="00C62EC9">
          <w:rPr>
            <w:rtl/>
          </w:rPr>
          <w:delText xml:space="preserve"> שונים. אפשר לראות שהגודל הכי נפוץ הוא 1 וזה נובע מכך שיש המון פעולות של </w:delText>
        </w:r>
        <w:r w:rsidR="00F2393F" w:rsidRPr="00D909C1" w:rsidDel="00C62EC9">
          <w:delText>sysadmin</w:delText>
        </w:r>
        <w:r w:rsidR="00F2393F" w:rsidRPr="00D909C1" w:rsidDel="00C62EC9">
          <w:rPr>
            <w:rtl/>
          </w:rPr>
          <w:delText xml:space="preserve"> (אפשר לראות אותם בגרף הבא) שהם פעולות מערכת, אז בדרך כלל יהיו פעולות קצרות כמו למשל </w:delText>
        </w:r>
        <w:r w:rsidR="00F2393F" w:rsidRPr="00D909C1" w:rsidDel="00C62EC9">
          <w:delText>pid</w:delText>
        </w:r>
        <w:r w:rsidR="00F2393F" w:rsidRPr="00D909C1" w:rsidDel="00C62EC9">
          <w:rPr>
            <w:rtl/>
          </w:rPr>
          <w:delText xml:space="preserve"> שבודקת פעילות המערכת.</w:delText>
        </w:r>
      </w:del>
    </w:p>
    <w:p w14:paraId="4F0141CC" w14:textId="268D12D1" w:rsidR="00F2393F" w:rsidRDefault="00F2393F" w:rsidP="00F2393F"/>
    <w:p w14:paraId="5EFD6D85" w14:textId="526BC897" w:rsidR="00F2393F" w:rsidRDefault="00F2393F" w:rsidP="00F2393F"/>
    <w:p w14:paraId="0BFB2505" w14:textId="3CC7F454" w:rsidR="00F2393F" w:rsidRDefault="00F2393F" w:rsidP="00F2393F"/>
    <w:p w14:paraId="5DF5073E" w14:textId="1C23AF5D" w:rsidR="00F2393F" w:rsidRDefault="00F2393F" w:rsidP="00F2393F"/>
    <w:p w14:paraId="200B5476" w14:textId="6DB3E5E4" w:rsidR="00F2393F" w:rsidRDefault="00F2393F" w:rsidP="00F2393F"/>
    <w:p w14:paraId="2987506B" w14:textId="4724E4A0" w:rsidR="00F2393F" w:rsidRDefault="00F2393F" w:rsidP="00F2393F"/>
    <w:p w14:paraId="6D639A1A" w14:textId="5C3ABEDC" w:rsidR="00F2393F" w:rsidDel="000D4290" w:rsidRDefault="007F085E" w:rsidP="00F2393F">
      <w:pPr>
        <w:rPr>
          <w:del w:id="52" w:author="יובל תמיר" w:date="2021-01-27T21:44:00Z"/>
        </w:rPr>
      </w:pPr>
      <w:r w:rsidRPr="00D909C1">
        <w:rPr>
          <w:rFonts w:ascii="David" w:hAnsi="David" w:cs="David"/>
          <w:noProof/>
        </w:rPr>
        <w:lastRenderedPageBreak/>
        <w:drawing>
          <wp:anchor distT="0" distB="0" distL="114300" distR="114300" simplePos="0" relativeHeight="251573760" behindDoc="0" locked="0" layoutInCell="1" allowOverlap="1" wp14:anchorId="1988E49C" wp14:editId="2E33CD02">
            <wp:simplePos x="0" y="0"/>
            <wp:positionH relativeFrom="margin">
              <wp:posOffset>-678815</wp:posOffset>
            </wp:positionH>
            <wp:positionV relativeFrom="paragraph">
              <wp:posOffset>0</wp:posOffset>
            </wp:positionV>
            <wp:extent cx="6885940" cy="3743325"/>
            <wp:effectExtent l="0" t="0" r="0" b="3175"/>
            <wp:wrapTopAndBottom/>
            <wp:docPr id="6" name="תמונה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5940"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B431C" w14:textId="76CA65C8" w:rsidR="00F2393F" w:rsidDel="000D4290" w:rsidRDefault="00F2393F" w:rsidP="00F2393F">
      <w:pPr>
        <w:rPr>
          <w:del w:id="53" w:author="יובל תמיר" w:date="2021-01-27T21:44:00Z"/>
        </w:rPr>
      </w:pPr>
    </w:p>
    <w:p w14:paraId="79E82D75" w14:textId="25AC40B2" w:rsidR="00F2393F" w:rsidRPr="00F2393F" w:rsidDel="000D4290" w:rsidRDefault="000D4290" w:rsidP="00F2393F">
      <w:pPr>
        <w:rPr>
          <w:del w:id="54" w:author="יובל תמיר" w:date="2021-01-27T21:44:00Z"/>
        </w:rPr>
      </w:pPr>
      <w:r w:rsidRPr="00D909C1">
        <w:rPr>
          <w:rFonts w:ascii="David" w:hAnsi="David" w:cs="David"/>
          <w:noProof/>
          <w:sz w:val="28"/>
          <w:szCs w:val="28"/>
        </w:rPr>
        <w:drawing>
          <wp:anchor distT="0" distB="0" distL="114300" distR="114300" simplePos="0" relativeHeight="251575808" behindDoc="0" locked="0" layoutInCell="1" allowOverlap="1" wp14:anchorId="6156840B" wp14:editId="144C845F">
            <wp:simplePos x="0" y="0"/>
            <wp:positionH relativeFrom="margin">
              <wp:posOffset>559435</wp:posOffset>
            </wp:positionH>
            <wp:positionV relativeFrom="paragraph">
              <wp:posOffset>3747322</wp:posOffset>
            </wp:positionV>
            <wp:extent cx="5009515" cy="3294380"/>
            <wp:effectExtent l="0" t="0" r="0" b="0"/>
            <wp:wrapTopAndBottom/>
            <wp:docPr id="11" name="תמונה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9515" cy="3294380"/>
                    </a:xfrm>
                    <a:prstGeom prst="rect">
                      <a:avLst/>
                    </a:prstGeom>
                    <a:noFill/>
                    <a:ln>
                      <a:noFill/>
                    </a:ln>
                  </pic:spPr>
                </pic:pic>
              </a:graphicData>
            </a:graphic>
          </wp:anchor>
        </w:drawing>
      </w:r>
      <w:r w:rsidR="00F2393F">
        <w:rPr>
          <w:noProof/>
        </w:rPr>
        <mc:AlternateContent>
          <mc:Choice Requires="wps">
            <w:drawing>
              <wp:anchor distT="0" distB="0" distL="114300" distR="114300" simplePos="0" relativeHeight="251576832" behindDoc="0" locked="0" layoutInCell="1" allowOverlap="1" wp14:anchorId="150D4D55" wp14:editId="567EDE4B">
                <wp:simplePos x="0" y="0"/>
                <wp:positionH relativeFrom="column">
                  <wp:posOffset>0</wp:posOffset>
                </wp:positionH>
                <wp:positionV relativeFrom="paragraph">
                  <wp:posOffset>7166234</wp:posOffset>
                </wp:positionV>
                <wp:extent cx="5104765" cy="635"/>
                <wp:effectExtent l="0" t="0" r="635" b="12065"/>
                <wp:wrapTopAndBottom/>
                <wp:docPr id="75" name="Text Box 75"/>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6621E507" w14:textId="3B2329BB"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D4D55" id="Text Box 75" o:spid="_x0000_s1032" type="#_x0000_t202" style="position:absolute;left:0;text-align:left;margin-left:0;margin-top:564.25pt;width:401.95pt;height:.0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BTCMQIAAGYEAAAOAAAAZHJzL2Uyb0RvYy54bWysVFFv2jAQfp+0/2D5fQS6lVaIUDEqpklV&#10;WwmmPhvHIZEcn2cbEvbr99khdOv2NO3FXO7Od/6+7475XddodlTO12RyPhmNOVNGUlGbfc6/bdcf&#10;bjnzQZhCaDIq5yfl+d3i/bt5a2fqiirShXIMRYyftTbnVQh2lmVeVqoRfkRWGQRLco0I+HT7rHCi&#10;RfVGZ1fj8TRryRXWkVTew3vfB/ki1S9LJcNTWXoVmM453hbS6dK5i2e2mIvZ3glb1fL8DPEPr2hE&#10;bdD0UupeBMEOrv6jVFNLR57KMJLUZFSWtVQJA9BMxm/QbCphVcICcry90OT/X1n5eHx2rC5yfnPN&#10;mRENNNqqLrDP1DG4wE9r/QxpG4vE0MEPnQe/hzPC7krXxF8AYoiD6dOF3VhNwnk9GX+6maKLRGz6&#10;MdXOXq9a58MXRQ2LRs4dpEuMiuODD3gGUoeU2MmTrot1rXX8iIGVduwoIHNb1UHFB+LGb1naxFxD&#10;8VYfjp4s4utxRCt0uy7xMR0w7qg4Abqjfni8lesa/R6ED8/CYVqAFhsQnnCUmtqc09nirCL342/+&#10;mA8REeWsxfTl3H8/CKc4018N5I2jOhhuMHaDYQ7NioB0gt2yMpm44IIezNJR84LFWMYuCAkj0Svn&#10;YTBXod8BLJZUy2VKwkBaER7MxspYeuB1270IZ8+qBIj5SMNcitkbcfrcJI9dHgKYTspFXnsWz3Rj&#10;mJM858WL2/Lrd8p6/XtY/AQAAP//AwBQSwMEFAAGAAgAAAAhAGCI9aXgAAAACgEAAA8AAABkcnMv&#10;ZG93bnJldi54bWxMj81OwzAQhO9IvIO1SFwQdfpDFEKcqqrgAJeK0As3N97GgXgdxU4b3p5FHOC4&#10;M6PZb4r15DpxwiG0nhTMZwkIpNqblhoF+7en2wxEiJqM7jyhgi8MsC4vLwqdG3+mVzxVsRFcQiHX&#10;CmyMfS5lqC06HWa+R2Lv6AenI59DI82gz1zuOrlIklQ63RJ/sLrHrcX6sxqdgt3qfWdvxuPjy2a1&#10;HJ734zb9aCqlrq+mzQOIiFP8C8MPPqNDyUwHP5IJolPAQyKr80V2B4L9LFnegzj8SinIspD/J5Tf&#10;AAAA//8DAFBLAQItABQABgAIAAAAIQC2gziS/gAAAOEBAAATAAAAAAAAAAAAAAAAAAAAAABbQ29u&#10;dGVudF9UeXBlc10ueG1sUEsBAi0AFAAGAAgAAAAhADj9If/WAAAAlAEAAAsAAAAAAAAAAAAAAAAA&#10;LwEAAF9yZWxzLy5yZWxzUEsBAi0AFAAGAAgAAAAhAC3oFMIxAgAAZgQAAA4AAAAAAAAAAAAAAAAA&#10;LgIAAGRycy9lMm9Eb2MueG1sUEsBAi0AFAAGAAgAAAAhAGCI9aXgAAAACgEAAA8AAAAAAAAAAAAA&#10;AAAAiwQAAGRycy9kb3ducmV2LnhtbFBLBQYAAAAABAAEAPMAAACYBQAAAAA=&#10;" stroked="f">
                <v:textbox style="mso-fit-shape-to-text:t" inset="0,0,0,0">
                  <w:txbxContent>
                    <w:p w14:paraId="6621E507" w14:textId="3B2329BB"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2-7</w:t>
                      </w:r>
                    </w:p>
                  </w:txbxContent>
                </v:textbox>
                <w10:wrap type="topAndBottom"/>
              </v:shape>
            </w:pict>
          </mc:Fallback>
        </mc:AlternateContent>
      </w:r>
      <w:r w:rsidR="00F2393F">
        <w:rPr>
          <w:noProof/>
        </w:rPr>
        <mc:AlternateContent>
          <mc:Choice Requires="wps">
            <w:drawing>
              <wp:anchor distT="0" distB="0" distL="114300" distR="114300" simplePos="0" relativeHeight="251574784" behindDoc="0" locked="0" layoutInCell="1" allowOverlap="1" wp14:anchorId="1A542BF0" wp14:editId="5C22BC69">
                <wp:simplePos x="0" y="0"/>
                <wp:positionH relativeFrom="column">
                  <wp:posOffset>0</wp:posOffset>
                </wp:positionH>
                <wp:positionV relativeFrom="paragraph">
                  <wp:posOffset>3555521</wp:posOffset>
                </wp:positionV>
                <wp:extent cx="5104765" cy="635"/>
                <wp:effectExtent l="0" t="0" r="635" b="12065"/>
                <wp:wrapTopAndBottom/>
                <wp:docPr id="74" name="Text Box 74"/>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5ACE1812" w14:textId="0525FB42"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42BF0" id="Text Box 74" o:spid="_x0000_s1033" type="#_x0000_t202" style="position:absolute;left:0;text-align:left;margin-left:0;margin-top:279.95pt;width:401.95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XeILwIAAGYEAAAOAAAAZHJzL2Uyb0RvYy54bWysVMFu2zAMvQ/YPwi6L066Jh2M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zuljMr&#10;GtJop7rAPkPHyEX8tM7nlLZ1lBg68pPOg9+TM8LuKmzilwAxihPT5yu7sZok53Qyvr2bTTmTFJt9&#10;nMYa2etRhz58UdCwaBQcSbrEqDhtfOhTh5R4kwejy7U2Jm5iYGWQnQTJ3NY6qEvx37KMjbkW4qm+&#10;YPRkEV+PI1qh23c9HwPGPZRngo7QN493cq3pvo3w4VkgdQuhpQkIT7RUBtqCw8XirAb88Td/zCcR&#10;KcpZS91XcP/9KFBxZr5akje26mDgYOwHwx6bFRDSCc2Wk8mkAxjMYFYIzQsNxjLeQiFhJd1V8DCY&#10;q9DPAA2WVMtlSqKGdCJs7NbJWHrgdde9CHQXVQKJ+QhDX4r8jTh9bpLHLY+BmE7KRV57Fi90UzMn&#10;7S+DF6fl133Kev09LH4CAAD//wMAUEsDBBQABgAIAAAAIQBlklgr4AAAAAgBAAAPAAAAZHJzL2Rv&#10;d25yZXYueG1sTI8xT8MwEIV3JP6DdUgsiNrQNmrTOFVVwQBLRejSzY3dOBCfI9tpw7/nmMp2d+/p&#10;3feK9eg6djYhth4lPE0EMIO11y02Evafr48LYDEp1KrzaCT8mAjr8vamULn2F/ww5yo1jEIw5kqC&#10;TanPOY+1NU7Fie8NknbywalEa2i4DupC4a7jz0Jk3KkW6YNVvdlaU39Xg5Owmx129mE4vbxvZtPw&#10;th+22VdTSXl/N25WwJIZ09UMf/iEDiUxHf2AOrJOAhVJEubz5RIYyQsxpeFIl0wI4GXB/xcofwEA&#10;AP//AwBQSwECLQAUAAYACAAAACEAtoM4kv4AAADhAQAAEwAAAAAAAAAAAAAAAAAAAAAAW0NvbnRl&#10;bnRfVHlwZXNdLnhtbFBLAQItABQABgAIAAAAIQA4/SH/1gAAAJQBAAALAAAAAAAAAAAAAAAAAC8B&#10;AABfcmVscy8ucmVsc1BLAQItABQABgAIAAAAIQDnyXeILwIAAGYEAAAOAAAAAAAAAAAAAAAAAC4C&#10;AABkcnMvZTJvRG9jLnhtbFBLAQItABQABgAIAAAAIQBlklgr4AAAAAgBAAAPAAAAAAAAAAAAAAAA&#10;AIkEAABkcnMvZG93bnJldi54bWxQSwUGAAAAAAQABADzAAAAlgUAAAAA&#10;" stroked="f">
                <v:textbox style="mso-fit-shape-to-text:t" inset="0,0,0,0">
                  <w:txbxContent>
                    <w:p w14:paraId="5ACE1812" w14:textId="0525FB42" w:rsidR="00EA1699" w:rsidRPr="004866C4" w:rsidRDefault="00EA1699" w:rsidP="00F2393F">
                      <w:pPr>
                        <w:pStyle w:val="Caption"/>
                        <w:jc w:val="left"/>
                        <w:rPr>
                          <w:rFonts w:ascii="David" w:hAnsi="David" w:cs="David"/>
                          <w:noProof/>
                          <w:color w:val="auto"/>
                          <w:sz w:val="28"/>
                          <w:szCs w:val="28"/>
                        </w:rPr>
                      </w:pPr>
                      <w:r>
                        <w:t>Figure</w:t>
                      </w:r>
                      <w:r>
                        <w:rPr>
                          <w:rtl/>
                        </w:rPr>
                        <w:t xml:space="preserve"> </w:t>
                      </w:r>
                      <w:r>
                        <w:t>2-6</w:t>
                      </w:r>
                    </w:p>
                  </w:txbxContent>
                </v:textbox>
                <w10:wrap type="topAndBottom"/>
              </v:shape>
            </w:pict>
          </mc:Fallback>
        </mc:AlternateContent>
      </w:r>
    </w:p>
    <w:p w14:paraId="518AB835" w14:textId="413FB411" w:rsidR="00A74B9F" w:rsidRDefault="00A74B9F">
      <w:ins w:id="55" w:author="יובל תמיר" w:date="2021-01-27T21:40:00Z">
        <w:r>
          <w:rPr>
            <w:rFonts w:hint="cs"/>
            <w:rtl/>
          </w:rPr>
          <w:t xml:space="preserve">בגרף </w:t>
        </w:r>
        <w:r>
          <w:rPr>
            <w:rFonts w:hint="cs"/>
            <w:i/>
            <w:iCs/>
            <w:rtl/>
          </w:rPr>
          <w:t>2-6</w:t>
        </w:r>
        <w:r>
          <w:rPr>
            <w:rFonts w:hint="cs"/>
            <w:rtl/>
          </w:rPr>
          <w:t xml:space="preserve"> ניתן לראות את כמות ה-</w:t>
        </w:r>
        <w:r>
          <w:t>Jobs</w:t>
        </w:r>
        <w:r>
          <w:rPr>
            <w:rFonts w:hint="cs"/>
            <w:rtl/>
          </w:rPr>
          <w:t xml:space="preserve"> שבוצעו לפי כל משתמש במערכת, נשים לב שהמשתמש </w:t>
        </w:r>
        <w:r>
          <w:t>sysadmin</w:t>
        </w:r>
        <w:r>
          <w:rPr>
            <w:rFonts w:hint="cs"/>
            <w:rtl/>
          </w:rPr>
          <w:t xml:space="preserve"> ביצע כמות גדולה משמעותית לעומת השאר (זאת מכיוון שהמשת</w:t>
        </w:r>
      </w:ins>
      <w:ins w:id="56" w:author="יובל תמיר" w:date="2021-01-27T21:41:00Z">
        <w:r>
          <w:rPr>
            <w:rFonts w:hint="cs"/>
            <w:rtl/>
          </w:rPr>
          <w:t xml:space="preserve">מש בנ"ל מבצע פעולות מערכת </w:t>
        </w:r>
        <w:r>
          <w:rPr>
            <w:rtl/>
          </w:rPr>
          <w:t>–</w:t>
        </w:r>
        <w:r>
          <w:rPr>
            <w:rFonts w:hint="cs"/>
            <w:rtl/>
          </w:rPr>
          <w:t xml:space="preserve"> </w:t>
        </w:r>
        <w:proofErr w:type="spellStart"/>
        <w:r>
          <w:t>pid</w:t>
        </w:r>
        <w:proofErr w:type="spellEnd"/>
        <w:r>
          <w:rPr>
            <w:rFonts w:hint="cs"/>
            <w:rtl/>
          </w:rPr>
          <w:t xml:space="preserve"> אשר בודק את תקינות המערכת בצורה תכופה)</w:t>
        </w:r>
      </w:ins>
      <w:ins w:id="57" w:author="יובל תמיר" w:date="2021-01-27T21:42:00Z">
        <w:r>
          <w:rPr>
            <w:rFonts w:hint="cs"/>
            <w:rtl/>
          </w:rPr>
          <w:t>.</w:t>
        </w:r>
      </w:ins>
    </w:p>
    <w:p w14:paraId="60FA4240" w14:textId="77777777" w:rsidR="007F085E" w:rsidRDefault="007F085E" w:rsidP="007F085E">
      <w:pPr>
        <w:rPr>
          <w:ins w:id="58" w:author="יובל תמיר" w:date="2021-01-27T21:42:00Z"/>
          <w:rtl/>
        </w:rPr>
      </w:pPr>
    </w:p>
    <w:p w14:paraId="5B24DDCF" w14:textId="7BCC72E1" w:rsidR="00F2393F" w:rsidRDefault="00A74B9F" w:rsidP="00F2393F">
      <w:pPr>
        <w:rPr>
          <w:rFonts w:eastAsiaTheme="minorEastAsia"/>
        </w:rPr>
      </w:pPr>
      <w:ins w:id="59" w:author="יובל תמיר" w:date="2021-01-27T21:42:00Z">
        <w:r>
          <w:rPr>
            <w:rFonts w:hint="cs"/>
            <w:rtl/>
          </w:rPr>
          <w:lastRenderedPageBreak/>
          <w:t xml:space="preserve">גרף </w:t>
        </w:r>
        <w:r w:rsidR="000D4290">
          <w:rPr>
            <w:rFonts w:hint="cs"/>
            <w:i/>
            <w:iCs/>
            <w:rtl/>
          </w:rPr>
          <w:t>2-7</w:t>
        </w:r>
        <w:r w:rsidR="000D4290">
          <w:rPr>
            <w:rFonts w:hint="cs"/>
            <w:rtl/>
          </w:rPr>
          <w:t xml:space="preserve"> מראה את אחוז המעבדים התפוסים בכל שנייה מתחילת תיעוד המערכת (תחילת ה-</w:t>
        </w:r>
      </w:ins>
      <w:ins w:id="60" w:author="יובל תמיר" w:date="2021-01-27T21:43:00Z">
        <w:r w:rsidR="000D4290">
          <w:t>log</w:t>
        </w:r>
        <w:r w:rsidR="000D4290">
          <w:rPr>
            <w:rFonts w:hint="cs"/>
            <w:rtl/>
          </w:rPr>
          <w:t xml:space="preserve">) ועד סיומו. המספרים בציר </w:t>
        </w:r>
      </w:ins>
      <w:r w:rsidR="000753D4">
        <w:rPr>
          <w:rFonts w:hint="cs"/>
          <w:rtl/>
        </w:rPr>
        <w:t>האופקי</w:t>
      </w:r>
      <w:ins w:id="61" w:author="יובל תמיר" w:date="2021-01-27T21:43:00Z">
        <w:r w:rsidR="000D4290">
          <w:rPr>
            <w:rFonts w:eastAsiaTheme="minorEastAsia"/>
          </w:rPr>
          <w:t xml:space="preserve"> </w:t>
        </w:r>
      </w:ins>
      <w:r w:rsidR="007F085E">
        <w:rPr>
          <w:rFonts w:eastAsiaTheme="minorEastAsia"/>
        </w:rPr>
        <w:t xml:space="preserve">(Submit time) </w:t>
      </w:r>
      <w:ins w:id="62" w:author="יובל תמיר" w:date="2021-01-27T21:43:00Z">
        <w:r w:rsidR="000D4290">
          <w:rPr>
            <w:rFonts w:eastAsiaTheme="minorEastAsia" w:hint="cs"/>
            <w:rtl/>
          </w:rPr>
          <w:t xml:space="preserve">הם בכפולות של </w:t>
        </w:r>
      </w:ins>
      <m:oMath>
        <m:sSup>
          <m:sSupPr>
            <m:ctrlPr>
              <w:ins w:id="63" w:author="יובל תמיר" w:date="2021-01-27T21:43:00Z">
                <w:rPr>
                  <w:rFonts w:ascii="Cambria Math" w:eastAsiaTheme="minorEastAsia" w:hAnsi="Cambria Math"/>
                  <w:i/>
                </w:rPr>
              </w:ins>
            </m:ctrlPr>
          </m:sSupPr>
          <m:e>
            <m:r>
              <w:ins w:id="64" w:author="יובל תמיר" w:date="2021-01-27T21:43:00Z">
                <w:rPr>
                  <w:rFonts w:ascii="Cambria Math" w:eastAsiaTheme="minorEastAsia" w:hAnsi="Cambria Math" w:hint="cs"/>
                </w:rPr>
                <m:t>10</m:t>
              </w:ins>
            </m:r>
            <m:ctrlPr>
              <w:ins w:id="65" w:author="יובל תמיר" w:date="2021-01-27T21:43:00Z">
                <w:rPr>
                  <w:rFonts w:ascii="Cambria Math" w:eastAsiaTheme="minorEastAsia" w:hAnsi="Cambria Math" w:hint="cs"/>
                  <w:i/>
                </w:rPr>
              </w:ins>
            </m:ctrlPr>
          </m:e>
          <m:sup>
            <m:r>
              <w:ins w:id="66" w:author="יובל תמיר" w:date="2021-01-27T21:43:00Z">
                <w:rPr>
                  <w:rFonts w:ascii="Cambria Math" w:eastAsiaTheme="minorEastAsia" w:hAnsi="Cambria Math" w:hint="cs"/>
                </w:rPr>
                <m:t>6</m:t>
              </w:ins>
            </m:r>
          </m:sup>
        </m:sSup>
      </m:oMath>
      <w:ins w:id="67" w:author="יובל תמיר" w:date="2021-01-27T21:43:00Z">
        <w:r w:rsidR="000D4290">
          <w:rPr>
            <w:rFonts w:eastAsiaTheme="minorEastAsia" w:hint="cs"/>
            <w:rtl/>
          </w:rPr>
          <w:t>.</w:t>
        </w:r>
      </w:ins>
      <w:del w:id="68" w:author="יובל תמיר" w:date="2021-01-27T21:43:00Z">
        <w:r w:rsidR="00F2393F" w:rsidRPr="00F2393F" w:rsidDel="000D4290">
          <w:rPr>
            <w:rtl/>
          </w:rPr>
          <w:delText xml:space="preserve">הגרף </w:delText>
        </w:r>
        <w:r w:rsidR="00F2393F" w:rsidRPr="00D909C1" w:rsidDel="000D4290">
          <w:rPr>
            <w:rtl/>
          </w:rPr>
          <w:delText xml:space="preserve">הזה מראה את אחוז המעבדים התפוסים בכל שניה מהתחלת ה </w:delText>
        </w:r>
        <w:r w:rsidR="00F2393F" w:rsidRPr="00D909C1" w:rsidDel="000D4290">
          <w:delText>Log</w:delText>
        </w:r>
        <w:r w:rsidR="00F2393F" w:rsidRPr="00D909C1" w:rsidDel="000D4290">
          <w:rPr>
            <w:rtl/>
          </w:rPr>
          <w:delText xml:space="preserve"> ועד סיומו.</w:delText>
        </w:r>
      </w:del>
    </w:p>
    <w:p w14:paraId="62CD93FE" w14:textId="39296571" w:rsidR="00BA670B" w:rsidRDefault="00BA670B" w:rsidP="001E5DA7">
      <w:pPr>
        <w:rPr>
          <w:rFonts w:eastAsiaTheme="minorEastAsia"/>
          <w:rtl/>
        </w:rPr>
      </w:pPr>
      <w:r>
        <w:rPr>
          <w:rFonts w:eastAsiaTheme="minorEastAsia" w:hint="cs"/>
          <w:rtl/>
        </w:rPr>
        <w:t>אפשר לראות את ה-</w:t>
      </w:r>
      <w:r>
        <w:rPr>
          <w:rFonts w:eastAsiaTheme="minorEastAsia"/>
        </w:rPr>
        <w:t>Burst</w:t>
      </w:r>
      <w:r>
        <w:rPr>
          <w:rFonts w:eastAsiaTheme="minorEastAsia" w:hint="cs"/>
          <w:rtl/>
        </w:rPr>
        <w:t xml:space="preserve"> שנמצא בגרף כאשר ה- </w:t>
      </w:r>
      <m:oMath>
        <m:r>
          <w:rPr>
            <w:rFonts w:ascii="Cambria Math" w:eastAsiaTheme="minorEastAsia" w:hAnsi="Cambria Math"/>
          </w:rPr>
          <m:t>Submit time</m:t>
        </m:r>
        <m:sSup>
          <m:sSupPr>
            <m:ctrlPr>
              <w:ins w:id="69" w:author="יובל תמיר" w:date="2021-01-27T21:43:00Z">
                <w:rPr>
                  <w:rFonts w:ascii="Cambria Math" w:eastAsiaTheme="minorEastAsia" w:hAnsi="Cambria Math"/>
                  <w:i/>
                </w:rPr>
              </w:ins>
            </m:ctrlPr>
          </m:sSupPr>
          <m:e>
            <m:r>
              <w:rPr>
                <w:rFonts w:ascii="Cambria Math" w:eastAsiaTheme="minorEastAsia" w:hAnsi="Cambria Math"/>
              </w:rPr>
              <m:t>≅3*</m:t>
            </m:r>
            <m:r>
              <w:ins w:id="70" w:author="יובל תמיר" w:date="2021-01-27T21:43:00Z">
                <w:rPr>
                  <w:rFonts w:ascii="Cambria Math" w:eastAsiaTheme="minorEastAsia" w:hAnsi="Cambria Math" w:hint="cs"/>
                </w:rPr>
                <m:t>10</m:t>
              </w:ins>
            </m:r>
            <m:ctrlPr>
              <w:ins w:id="71" w:author="יובל תמיר" w:date="2021-01-27T21:43:00Z">
                <w:rPr>
                  <w:rFonts w:ascii="Cambria Math" w:eastAsiaTheme="minorEastAsia" w:hAnsi="Cambria Math" w:hint="cs"/>
                  <w:i/>
                </w:rPr>
              </w:ins>
            </m:ctrlPr>
          </m:e>
          <m:sup>
            <m:r>
              <w:ins w:id="72" w:author="יובל תמיר" w:date="2021-01-27T21:43:00Z">
                <w:rPr>
                  <w:rFonts w:ascii="Cambria Math" w:eastAsiaTheme="minorEastAsia" w:hAnsi="Cambria Math" w:hint="cs"/>
                </w:rPr>
                <m:t>6</m:t>
              </w:ins>
            </m:r>
          </m:sup>
        </m:sSup>
      </m:oMath>
      <w:r>
        <w:rPr>
          <w:rFonts w:eastAsiaTheme="minorEastAsia" w:hint="cs"/>
          <w:rtl/>
        </w:rPr>
        <w:t>, אחרי ניתוח עמוק יותר, הצלחנו לאתר את מקום התופעה. בדקנו מתי מספר המעבדים התפוסים עולה מעל 128 ואז הוצאנו את כל ה-</w:t>
      </w:r>
      <w:r>
        <w:rPr>
          <w:rFonts w:eastAsiaTheme="minorEastAsia"/>
        </w:rPr>
        <w:t>Jobs</w:t>
      </w:r>
      <w:r>
        <w:rPr>
          <w:rFonts w:eastAsiaTheme="minorEastAsia" w:hint="cs"/>
          <w:rtl/>
        </w:rPr>
        <w:t xml:space="preserve"> שגרמו לתופעה לקרות.</w:t>
      </w:r>
      <w:r w:rsidR="001E5DA7">
        <w:rPr>
          <w:rFonts w:eastAsiaTheme="minorEastAsia" w:hint="cs"/>
          <w:rtl/>
        </w:rPr>
        <w:t xml:space="preserve"> ה-</w:t>
      </w:r>
      <w:r w:rsidR="001E5DA7">
        <w:rPr>
          <w:rFonts w:eastAsiaTheme="minorEastAsia"/>
        </w:rPr>
        <w:t>Jobs</w:t>
      </w:r>
      <w:r w:rsidR="001E5DA7">
        <w:rPr>
          <w:rFonts w:eastAsiaTheme="minorEastAsia" w:hint="cs"/>
          <w:rtl/>
        </w:rPr>
        <w:t xml:space="preserve"> שגרמו ל-</w:t>
      </w:r>
      <w:r w:rsidR="001E5DA7">
        <w:rPr>
          <w:rFonts w:eastAsiaTheme="minorEastAsia"/>
        </w:rPr>
        <w:t>Burst</w:t>
      </w:r>
      <w:r w:rsidR="001E5DA7">
        <w:rPr>
          <w:rFonts w:eastAsiaTheme="minorEastAsia" w:hint="cs"/>
          <w:rtl/>
        </w:rPr>
        <w:t>:</w:t>
      </w:r>
    </w:p>
    <w:p w14:paraId="34493779" w14:textId="2F31D1BC" w:rsidR="007F085E" w:rsidRDefault="0079517B" w:rsidP="0079517B">
      <w:pPr>
        <w:rPr>
          <w:rFonts w:eastAsiaTheme="minorEastAsia"/>
        </w:rPr>
      </w:pPr>
      <w:r>
        <w:rPr>
          <w:noProof/>
        </w:rPr>
        <w:drawing>
          <wp:inline distT="0" distB="0" distL="0" distR="0" wp14:anchorId="2547EC2C" wp14:editId="3BA2E7D4">
            <wp:extent cx="5731510" cy="3194685"/>
            <wp:effectExtent l="0" t="0" r="2540" b="5715"/>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4685"/>
                    </a:xfrm>
                    <a:prstGeom prst="rect">
                      <a:avLst/>
                    </a:prstGeom>
                  </pic:spPr>
                </pic:pic>
              </a:graphicData>
            </a:graphic>
          </wp:inline>
        </w:drawing>
      </w:r>
    </w:p>
    <w:p w14:paraId="303D8EF2" w14:textId="5E3B75D0" w:rsidR="007F085E" w:rsidRDefault="0079517B" w:rsidP="00F2393F">
      <w:pPr>
        <w:rPr>
          <w:rFonts w:eastAsiaTheme="minorEastAsia"/>
        </w:rPr>
      </w:pPr>
      <w:r>
        <w:rPr>
          <w:rFonts w:eastAsiaTheme="minorEastAsia" w:hint="cs"/>
          <w:rtl/>
        </w:rPr>
        <w:t xml:space="preserve">אז אפשר לראות איך התופעה נוצרה, יותר מ </w:t>
      </w:r>
      <w:r>
        <w:rPr>
          <w:rFonts w:eastAsiaTheme="minorEastAsia"/>
        </w:rPr>
        <w:t>job</w:t>
      </w:r>
      <w:r>
        <w:rPr>
          <w:rFonts w:eastAsiaTheme="minorEastAsia" w:hint="cs"/>
          <w:rtl/>
        </w:rPr>
        <w:t xml:space="preserve"> אחד שמבקש מעבדים הוגש תוך חלון זמן קצר יחסית עם זמני ריצה ארוכים מהרגיל. לכן לא ידענו למי לתת את העדיפות להשתמש במעבדים.</w:t>
      </w:r>
    </w:p>
    <w:p w14:paraId="08D617AC" w14:textId="1856C860" w:rsidR="007F085E" w:rsidRPr="00BA670B" w:rsidRDefault="007F085E" w:rsidP="00F2393F">
      <w:pPr>
        <w:rPr>
          <w:rFonts w:eastAsiaTheme="minorEastAsia"/>
        </w:rPr>
      </w:pPr>
    </w:p>
    <w:p w14:paraId="5451C8C4" w14:textId="608FE264" w:rsidR="007F085E" w:rsidRDefault="007F085E" w:rsidP="00F2393F">
      <w:pPr>
        <w:rPr>
          <w:rFonts w:eastAsiaTheme="minorEastAsia"/>
        </w:rPr>
      </w:pPr>
    </w:p>
    <w:p w14:paraId="0AECF258" w14:textId="3F19CF8B" w:rsidR="007F085E" w:rsidRDefault="007F085E" w:rsidP="00F2393F">
      <w:pPr>
        <w:rPr>
          <w:rFonts w:eastAsiaTheme="minorEastAsia"/>
        </w:rPr>
      </w:pPr>
    </w:p>
    <w:p w14:paraId="5C3BDC77" w14:textId="7F859A51" w:rsidR="007F085E" w:rsidRDefault="007F085E" w:rsidP="00F2393F">
      <w:pPr>
        <w:rPr>
          <w:rFonts w:eastAsiaTheme="minorEastAsia"/>
        </w:rPr>
      </w:pPr>
    </w:p>
    <w:p w14:paraId="437E1481" w14:textId="56E57519" w:rsidR="007F085E" w:rsidRDefault="007F085E" w:rsidP="00F2393F">
      <w:pPr>
        <w:rPr>
          <w:rFonts w:eastAsiaTheme="minorEastAsia"/>
        </w:rPr>
      </w:pPr>
    </w:p>
    <w:p w14:paraId="3BCA30ED" w14:textId="56C3BCB4" w:rsidR="007F085E" w:rsidRDefault="007F085E" w:rsidP="00F2393F">
      <w:pPr>
        <w:rPr>
          <w:rFonts w:eastAsiaTheme="minorEastAsia"/>
        </w:rPr>
      </w:pPr>
    </w:p>
    <w:p w14:paraId="2E2B1F9B" w14:textId="47684B75" w:rsidR="007F085E" w:rsidRDefault="007F085E" w:rsidP="00F2393F">
      <w:pPr>
        <w:rPr>
          <w:rFonts w:eastAsiaTheme="minorEastAsia"/>
        </w:rPr>
      </w:pPr>
    </w:p>
    <w:p w14:paraId="0723B2A8" w14:textId="7F8980C3" w:rsidR="007F085E" w:rsidRDefault="007F085E" w:rsidP="00F2393F">
      <w:pPr>
        <w:rPr>
          <w:rFonts w:eastAsiaTheme="minorEastAsia"/>
        </w:rPr>
      </w:pPr>
    </w:p>
    <w:p w14:paraId="591DBFB6" w14:textId="65508128" w:rsidR="007F085E" w:rsidRDefault="007F085E" w:rsidP="00F2393F">
      <w:pPr>
        <w:rPr>
          <w:rFonts w:eastAsiaTheme="minorEastAsia"/>
        </w:rPr>
      </w:pPr>
    </w:p>
    <w:p w14:paraId="5C77C5C7" w14:textId="79EB52DC" w:rsidR="007F085E" w:rsidRDefault="007F085E" w:rsidP="00F2393F">
      <w:pPr>
        <w:rPr>
          <w:rFonts w:eastAsiaTheme="minorEastAsia"/>
        </w:rPr>
      </w:pPr>
    </w:p>
    <w:p w14:paraId="3700D811" w14:textId="366DDE9D" w:rsidR="007F085E" w:rsidRDefault="007F085E" w:rsidP="00F2393F">
      <w:pPr>
        <w:rPr>
          <w:rFonts w:eastAsiaTheme="minorEastAsia"/>
        </w:rPr>
      </w:pPr>
    </w:p>
    <w:p w14:paraId="30021017" w14:textId="77777777" w:rsidR="007F085E" w:rsidRPr="005C0A0A" w:rsidDel="000D4290" w:rsidRDefault="007F085E">
      <w:pPr>
        <w:jc w:val="left"/>
        <w:rPr>
          <w:del w:id="73" w:author="יובל תמיר" w:date="2021-01-27T21:43:00Z"/>
          <w:i/>
          <w:rtl/>
          <w:rPrChange w:id="74" w:author="יובל תמיר" w:date="2021-01-27T21:45:00Z">
            <w:rPr>
              <w:del w:id="75" w:author="יובל תמיר" w:date="2021-01-27T21:43:00Z"/>
              <w:rtl/>
            </w:rPr>
          </w:rPrChange>
        </w:rPr>
        <w:pPrChange w:id="76" w:author="יובל תמיר" w:date="2021-01-27T21:45:00Z">
          <w:pPr/>
        </w:pPrChange>
      </w:pPr>
    </w:p>
    <w:p w14:paraId="305E353A" w14:textId="23EBC1C1" w:rsidR="00F2393F" w:rsidRPr="00D909C1" w:rsidDel="000D4290" w:rsidRDefault="00F2393F" w:rsidP="00490C43">
      <w:pPr>
        <w:rPr>
          <w:del w:id="77" w:author="יובל תמיר" w:date="2021-01-27T21:43:00Z"/>
          <w:rFonts w:eastAsiaTheme="minorEastAsia"/>
          <w:rtl/>
        </w:rPr>
      </w:pPr>
      <w:del w:id="78" w:author="יובל תמיר" w:date="2021-01-27T21:43:00Z">
        <w:r w:rsidRPr="00D909C1" w:rsidDel="000D4290">
          <w:rPr>
            <w:rtl/>
          </w:rPr>
          <w:delText xml:space="preserve">(המספרים בציר ה </w:delText>
        </w:r>
        <w:r w:rsidRPr="00D909C1" w:rsidDel="000D4290">
          <w:delText>X</w:delText>
        </w:r>
        <w:r w:rsidRPr="00D909C1" w:rsidDel="000D4290">
          <w:rPr>
            <w:rtl/>
          </w:rPr>
          <w:delText xml:space="preserve"> הם כפולות של </w:delText>
        </w:r>
      </w:del>
      <m:oMath>
        <m:sSup>
          <m:sSupPr>
            <m:ctrlPr>
              <w:del w:id="79" w:author="יובל תמיר" w:date="2021-01-27T21:43:00Z">
                <w:rPr>
                  <w:rFonts w:ascii="Cambria Math" w:hAnsi="Cambria Math"/>
                  <w:i/>
                </w:rPr>
              </w:del>
            </m:ctrlPr>
          </m:sSupPr>
          <m:e>
            <m:r>
              <w:del w:id="80" w:author="יובל תמיר" w:date="2021-01-27T21:43:00Z">
                <w:rPr>
                  <w:rFonts w:ascii="Cambria Math" w:hAnsi="Cambria Math"/>
                </w:rPr>
                <m:t>10</m:t>
              </w:del>
            </m:r>
          </m:e>
          <m:sup>
            <m:r>
              <w:del w:id="81" w:author="יובל תמיר" w:date="2021-01-27T21:43:00Z">
                <w:rPr>
                  <w:rFonts w:ascii="Cambria Math" w:hAnsi="Cambria Math"/>
                </w:rPr>
                <m:t>6</m:t>
              </w:del>
            </m:r>
          </m:sup>
        </m:sSup>
      </m:oMath>
      <w:del w:id="82" w:author="יובל תמיר" w:date="2021-01-27T21:43:00Z">
        <w:r w:rsidRPr="00D909C1" w:rsidDel="000D4290">
          <w:rPr>
            <w:rtl/>
          </w:rPr>
          <w:delText xml:space="preserve">) </w:delText>
        </w:r>
      </w:del>
    </w:p>
    <w:p w14:paraId="7EFEFA07" w14:textId="292CC28C" w:rsidR="00F2393F" w:rsidDel="000D4290" w:rsidRDefault="00F2393F">
      <w:pPr>
        <w:bidi w:val="0"/>
        <w:spacing w:after="0" w:line="240" w:lineRule="auto"/>
        <w:rPr>
          <w:del w:id="83" w:author="יובל תמיר" w:date="2021-01-27T21:44:00Z"/>
          <w:rtl/>
        </w:rPr>
        <w:pPrChange w:id="84" w:author="יובל תמיר" w:date="2021-01-27T21:43:00Z">
          <w:pPr>
            <w:bidi w:val="0"/>
            <w:spacing w:after="0" w:line="240" w:lineRule="auto"/>
            <w:jc w:val="right"/>
          </w:pPr>
        </w:pPrChange>
      </w:pPr>
    </w:p>
    <w:p w14:paraId="008DCE9A" w14:textId="77777777" w:rsidR="00F2393F" w:rsidRDefault="00F2393F" w:rsidP="00F2393F"/>
    <w:p w14:paraId="54C31157" w14:textId="649A1D16" w:rsidR="00EE2DA7" w:rsidDel="005C0A0A" w:rsidRDefault="005C0A0A" w:rsidP="00EE2DA7">
      <w:pPr>
        <w:pStyle w:val="Heading3"/>
        <w:bidi/>
        <w:rPr>
          <w:del w:id="85" w:author="יובל תמיר" w:date="2021-01-27T21:48:00Z"/>
          <w:rtl/>
        </w:rPr>
      </w:pPr>
      <w:bookmarkStart w:id="86" w:name="_Toc63019106"/>
      <w:r>
        <w:lastRenderedPageBreak/>
        <mc:AlternateContent>
          <mc:Choice Requires="wps">
            <w:drawing>
              <wp:anchor distT="0" distB="0" distL="114300" distR="114300" simplePos="0" relativeHeight="251580928" behindDoc="0" locked="0" layoutInCell="1" allowOverlap="1" wp14:anchorId="01EDFCA5" wp14:editId="73A48821">
                <wp:simplePos x="0" y="0"/>
                <wp:positionH relativeFrom="column">
                  <wp:posOffset>154940</wp:posOffset>
                </wp:positionH>
                <wp:positionV relativeFrom="paragraph">
                  <wp:posOffset>7745805</wp:posOffset>
                </wp:positionV>
                <wp:extent cx="5104765" cy="635"/>
                <wp:effectExtent l="0" t="0" r="635" b="12065"/>
                <wp:wrapTopAndBottom/>
                <wp:docPr id="77" name="Text Box 77"/>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4083C321" w14:textId="05E23E97"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FCA5" id="Text Box 77" o:spid="_x0000_s1034" type="#_x0000_t202" style="position:absolute;left:0;text-align:left;margin-left:12.2pt;margin-top:609.9pt;width:401.95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xQwMAIAAGYEAAAOAAAAZHJzL2Uyb0RvYy54bWysVMFu2zAMvQ/YPwi6L066J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2ljMr&#10;DGm0U11gn6Fj5CJ+WudzSts6Sgwd+Unnwe/JGWF3FZr4JUCM4sT0+cpurCbJOZ2MP93OppxJis0+&#10;TmON7PWoQx++KDAsGgVHki4xKk4bH/rUISXe5EE35brROm5iYKWRnQTJ3NZNUJfiv2VpG3MtxFN9&#10;wejJIr4eR7RCt+8SH3cDxj2UZ4KO0DePd3Ld0H0b4cOzQOoWQksTEJ5oqTS0BYeLxVkN+ONv/phP&#10;IlKUs5a6r+D++1Gg4kx/tSRvbNXBwMHYD4Y9mhUQ0gnNlpPJpAMY9GBWCOaFBmMZb6GQsJLuKngY&#10;zFXoZ4AGS6rlMiVRQzoRNnbrZCw98LrrXgS6iyqBxHyEoS9F/kacPjfJ45bHQEwn5SKvPYsXuqmZ&#10;k/aXwYvT8us+Zb3+HhY/AQAA//8DAFBLAwQUAAYACAAAACEA9RSRG+EAAAAMAQAADwAAAGRycy9k&#10;b3ducmV2LnhtbEyPPU/DMBCGdyT+g3VILIg6TaMqTeNUVQUDLBWhSzc3duNAfI5spw3/nkMMMN57&#10;j96PcjPZnl20D51DAfNZAkxj41SHrYDD+/NjDixEiUr2DrWALx1gU93elLJQ7opv+lLHlpEJhkIK&#10;MDEOBeehMdrKMHODRvqdnbcy0ulbrry8krnteZokS25lh5Rg5KB3Rjef9WgF7LPj3jyM56fXbbbw&#10;L4dxt/xoayHu76btGljUU/yD4ac+VYeKOp3ciCqwXkCaZUSSns5XtIGIPM0XwE6/0gp4VfL/I6pv&#10;AAAA//8DAFBLAQItABQABgAIAAAAIQC2gziS/gAAAOEBAAATAAAAAAAAAAAAAAAAAAAAAABbQ29u&#10;dGVudF9UeXBlc10ueG1sUEsBAi0AFAAGAAgAAAAhADj9If/WAAAAlAEAAAsAAAAAAAAAAAAAAAAA&#10;LwEAAF9yZWxzLy5yZWxzUEsBAi0AFAAGAAgAAAAhAPQPFDAwAgAAZgQAAA4AAAAAAAAAAAAAAAAA&#10;LgIAAGRycy9lMm9Eb2MueG1sUEsBAi0AFAAGAAgAAAAhAPUUkRvhAAAADAEAAA8AAAAAAAAAAAAA&#10;AAAAigQAAGRycy9kb3ducmV2LnhtbFBLBQYAAAAABAAEAPMAAACYBQAAAAA=&#10;" stroked="f">
                <v:textbox style="mso-fit-shape-to-text:t" inset="0,0,0,0">
                  <w:txbxContent>
                    <w:p w14:paraId="4083C321" w14:textId="05E23E97"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2-9</w:t>
                      </w:r>
                    </w:p>
                  </w:txbxContent>
                </v:textbox>
                <w10:wrap type="topAndBottom"/>
              </v:shape>
            </w:pict>
          </mc:Fallback>
        </mc:AlternateContent>
      </w:r>
      <w:r>
        <mc:AlternateContent>
          <mc:Choice Requires="wps">
            <w:drawing>
              <wp:anchor distT="0" distB="0" distL="114300" distR="114300" simplePos="0" relativeHeight="251578880" behindDoc="0" locked="0" layoutInCell="1" allowOverlap="1" wp14:anchorId="2BF6A3F9" wp14:editId="0A074B35">
                <wp:simplePos x="0" y="0"/>
                <wp:positionH relativeFrom="column">
                  <wp:posOffset>152400</wp:posOffset>
                </wp:positionH>
                <wp:positionV relativeFrom="paragraph">
                  <wp:posOffset>3785235</wp:posOffset>
                </wp:positionV>
                <wp:extent cx="5104765" cy="635"/>
                <wp:effectExtent l="0" t="0" r="635" b="12065"/>
                <wp:wrapTopAndBottom/>
                <wp:docPr id="76" name="Text Box 76"/>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14D5CF8E" w14:textId="1FB86A91"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6A3F9" id="Text Box 76" o:spid="_x0000_s1035" type="#_x0000_t202" style="position:absolute;left:0;text-align:left;margin-left:12pt;margin-top:298.05pt;width:401.95pt;height:.0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6MAIAAGY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3M86s&#10;qEmjvWoD+wwtIxfx0zg/p7Sdo8TQkp90HvyenBF2W2IdvwSIUZyYvlzZjdUkOaeT8Yfb2ZQzSbHZ&#10;+2mskb0cdejDFwU1i0bOkaRLjIrz1ocudUiJN3kwuthoY+ImBtYG2VmQzE2lg+qL/5ZlbMy1EE91&#10;BaMni/g6HNEK7aFNfHwaMB6guBB0hK55vJMbTfdthQ9PAqlbCC1NQHikpTTQ5Bx6i7MK8Mff/DGf&#10;RKQoZw11X87995NAxZn5akne2KqDgYNxGAx7qtdASCc0W04mkw5gMINZItTPNBireAuFhJV0V87D&#10;YK5DNwM0WFKtVimJGtKJsLU7J2Ppgdd9+yzQ9aoEEvMBhr4U81fidLlJHrc6BWI6KRd57Vjs6aZm&#10;Ttr3gxen5dd9ynr5PSx/AgAA//8DAFBLAwQUAAYACAAAACEAqMkJFeEAAAAKAQAADwAAAGRycy9k&#10;b3ducmV2LnhtbEyPwU7DMBBE70j8g7VIXBB1GkJoQ5yqquBALxWhF25uvI0D8TqynTb8PYYLHGdn&#10;NPumXE2mZyd0vrMkYD5LgCE1VnXUCti/Pd8ugPkgScneEgr4Qg+r6vKilIWyZ3rFUx1aFkvIF1KA&#10;DmEoOPeNRiP9zA5I0TtaZ2SI0rVcOXmO5abnaZLk3MiO4gctB9xobD7r0QjYZe87fTMen7br7M69&#10;7MdN/tHWQlxfTetHYAGn8BeGH/yIDlVkOtiRlGe9gDSLU4KA+2U+BxYDi/RhCezwe0mBVyX/P6H6&#10;BgAA//8DAFBLAQItABQABgAIAAAAIQC2gziS/gAAAOEBAAATAAAAAAAAAAAAAAAAAAAAAABbQ29u&#10;dGVudF9UeXBlc10ueG1sUEsBAi0AFAAGAAgAAAAhADj9If/WAAAAlAEAAAsAAAAAAAAAAAAAAAAA&#10;LwEAAF9yZWxzLy5yZWxzUEsBAi0AFAAGAAgAAAAhAD4ud3owAgAAZgQAAA4AAAAAAAAAAAAAAAAA&#10;LgIAAGRycy9lMm9Eb2MueG1sUEsBAi0AFAAGAAgAAAAhAKjJCRXhAAAACgEAAA8AAAAAAAAAAAAA&#10;AAAAigQAAGRycy9kb3ducmV2LnhtbFBLBQYAAAAABAAEAPMAAACYBQAAAAA=&#10;" stroked="f">
                <v:textbox style="mso-fit-shape-to-text:t" inset="0,0,0,0">
                  <w:txbxContent>
                    <w:p w14:paraId="14D5CF8E" w14:textId="1FB86A91"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2-8</w:t>
                      </w:r>
                    </w:p>
                  </w:txbxContent>
                </v:textbox>
                <w10:wrap type="topAndBottom"/>
              </v:shape>
            </w:pict>
          </mc:Fallback>
        </mc:AlternateContent>
      </w:r>
      <w:r w:rsidRPr="00D909C1">
        <w:rPr>
          <w:rFonts w:ascii="David" w:hAnsi="David" w:cs="David"/>
        </w:rPr>
        <w:drawing>
          <wp:anchor distT="0" distB="0" distL="114300" distR="114300" simplePos="0" relativeHeight="251579904" behindDoc="0" locked="0" layoutInCell="1" allowOverlap="1" wp14:anchorId="6DF292BA" wp14:editId="54DCF569">
            <wp:simplePos x="0" y="0"/>
            <wp:positionH relativeFrom="margin">
              <wp:posOffset>474980</wp:posOffset>
            </wp:positionH>
            <wp:positionV relativeFrom="page">
              <wp:posOffset>4968240</wp:posOffset>
            </wp:positionV>
            <wp:extent cx="5166360" cy="3696970"/>
            <wp:effectExtent l="0" t="0" r="2540" b="0"/>
            <wp:wrapTopAndBottom/>
            <wp:docPr id="14" name="תמונה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DA7" w:rsidRPr="00D909C1">
        <w:rPr>
          <w:rFonts w:cstheme="minorHAnsi"/>
        </w:rPr>
        <w:drawing>
          <wp:anchor distT="0" distB="0" distL="114300" distR="114300" simplePos="0" relativeHeight="251577856" behindDoc="0" locked="0" layoutInCell="1" allowOverlap="1" wp14:anchorId="4D990757" wp14:editId="3BBFB016">
            <wp:simplePos x="0" y="0"/>
            <wp:positionH relativeFrom="margin">
              <wp:posOffset>419735</wp:posOffset>
            </wp:positionH>
            <wp:positionV relativeFrom="paragraph">
              <wp:posOffset>400685</wp:posOffset>
            </wp:positionV>
            <wp:extent cx="5219700" cy="3320415"/>
            <wp:effectExtent l="0" t="0" r="0" b="0"/>
            <wp:wrapTopAndBottom/>
            <wp:docPr id="13" name="תמונה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9700" cy="332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DA7" w:rsidRPr="00D909C1">
        <w:t>MATLAB-Log File Graphs</w:t>
      </w:r>
      <w:bookmarkEnd w:id="86"/>
    </w:p>
    <w:p w14:paraId="7BEEC17E" w14:textId="77777777" w:rsidR="005C0A0A" w:rsidRDefault="005C0A0A">
      <w:pPr>
        <w:pStyle w:val="Heading3"/>
        <w:bidi/>
        <w:rPr>
          <w:ins w:id="87" w:author="יובל תמיר" w:date="2021-01-27T21:44:00Z"/>
          <w:rtl/>
        </w:rPr>
        <w:pPrChange w:id="88" w:author="יובל תמיר" w:date="2021-01-27T21:48:00Z">
          <w:pPr/>
        </w:pPrChange>
      </w:pPr>
    </w:p>
    <w:p w14:paraId="27C3664E" w14:textId="1B5A49FB" w:rsidR="00EE2DA7" w:rsidRDefault="005C0A0A">
      <w:pPr>
        <w:jc w:val="left"/>
        <w:rPr>
          <w:rtl/>
        </w:rPr>
        <w:pPrChange w:id="89" w:author="יובל תמיר" w:date="2021-01-27T21:49:00Z">
          <w:pPr/>
        </w:pPrChange>
      </w:pPr>
      <w:ins w:id="90" w:author="יובל תמיר" w:date="2021-01-27T21:47:00Z">
        <w:r>
          <w:rPr>
            <w:rFonts w:hint="cs"/>
            <w:rtl/>
          </w:rPr>
          <w:t xml:space="preserve">בגרף </w:t>
        </w:r>
        <w:r>
          <w:rPr>
            <w:rFonts w:hint="cs"/>
            <w:i/>
            <w:iCs/>
            <w:rtl/>
          </w:rPr>
          <w:t>2-</w:t>
        </w:r>
        <w:r w:rsidRPr="005C0A0A">
          <w:rPr>
            <w:rtl/>
            <w:rPrChange w:id="91" w:author="יובל תמיר" w:date="2021-01-27T21:47:00Z">
              <w:rPr>
                <w:i/>
                <w:iCs/>
                <w:rtl/>
              </w:rPr>
            </w:rPrChange>
          </w:rPr>
          <w:t>8</w:t>
        </w:r>
        <w:r>
          <w:rPr>
            <w:rFonts w:hint="cs"/>
            <w:rtl/>
          </w:rPr>
          <w:t xml:space="preserve"> (</w:t>
        </w:r>
        <w:r>
          <w:rPr>
            <w:rFonts w:hint="cs"/>
          </w:rPr>
          <w:t>PDF</w:t>
        </w:r>
        <w:r>
          <w:rPr>
            <w:rFonts w:hint="cs"/>
            <w:rtl/>
          </w:rPr>
          <w:t xml:space="preserve">) </w:t>
        </w:r>
      </w:ins>
      <w:r w:rsidR="00A10E36">
        <w:rPr>
          <w:rFonts w:hint="cs"/>
          <w:rtl/>
        </w:rPr>
        <w:t xml:space="preserve">אפשר לראות </w:t>
      </w:r>
      <w:r w:rsidR="00EE2DA7" w:rsidRPr="00D909C1">
        <w:rPr>
          <w:rtl/>
        </w:rPr>
        <w:t xml:space="preserve">שיש כמה </w:t>
      </w:r>
      <w:proofErr w:type="spellStart"/>
      <w:r w:rsidR="00EE2DA7" w:rsidRPr="00D909C1">
        <w:t>RunTimes</w:t>
      </w:r>
      <w:proofErr w:type="spellEnd"/>
      <w:r w:rsidR="00EE2DA7" w:rsidRPr="00D909C1">
        <w:rPr>
          <w:rtl/>
        </w:rPr>
        <w:t xml:space="preserve"> נפוצ</w:t>
      </w:r>
      <w:ins w:id="92" w:author="יובל תמיר" w:date="2021-01-27T21:48:00Z">
        <w:r w:rsidR="00377FFC">
          <w:rPr>
            <w:rFonts w:hint="cs"/>
            <w:rtl/>
          </w:rPr>
          <w:t>ים במערכת</w:t>
        </w:r>
      </w:ins>
      <w:del w:id="93" w:author="יובל תמיר" w:date="2021-01-27T21:48:00Z">
        <w:r w:rsidR="00EE2DA7" w:rsidRPr="00D909C1" w:rsidDel="00377FFC">
          <w:rPr>
            <w:rtl/>
          </w:rPr>
          <w:delText>ות</w:delText>
        </w:r>
      </w:del>
      <w:r w:rsidR="00A10E36">
        <w:rPr>
          <w:rFonts w:hint="cs"/>
          <w:rtl/>
        </w:rPr>
        <w:t xml:space="preserve">, חוץ מזה </w:t>
      </w:r>
      <w:r w:rsidR="00F73C18">
        <w:rPr>
          <w:rFonts w:hint="cs"/>
          <w:rtl/>
        </w:rPr>
        <w:t>לא ניתן להסיק מסכנות מעניינות משום שה</w:t>
      </w:r>
      <w:r w:rsidR="00F73C18">
        <w:t xml:space="preserve"> </w:t>
      </w:r>
      <w:r w:rsidR="00F73C18">
        <w:rPr>
          <w:rFonts w:hint="cs"/>
          <w:rtl/>
        </w:rPr>
        <w:t xml:space="preserve"> </w:t>
      </w:r>
      <w:r w:rsidR="00F73C18">
        <w:t>log</w:t>
      </w:r>
      <w:r w:rsidR="00F73C18">
        <w:rPr>
          <w:rFonts w:hint="cs"/>
          <w:rtl/>
        </w:rPr>
        <w:t xml:space="preserve"> הוא קטן יחסית.</w:t>
      </w:r>
    </w:p>
    <w:p w14:paraId="5AE38970" w14:textId="6C28B305" w:rsidR="00EE2DA7" w:rsidRDefault="00EE2DA7" w:rsidP="00EE2DA7">
      <w:pPr>
        <w:rPr>
          <w:rtl/>
        </w:rPr>
      </w:pPr>
    </w:p>
    <w:p w14:paraId="14650E16" w14:textId="6866AB22" w:rsidR="00C71D90" w:rsidRDefault="00C71D90" w:rsidP="00C71D90">
      <w:pPr>
        <w:jc w:val="left"/>
        <w:rPr>
          <w:ins w:id="94" w:author="יובל תמיר" w:date="2021-01-27T21:56:00Z"/>
          <w:rtl/>
        </w:rPr>
      </w:pPr>
    </w:p>
    <w:p w14:paraId="281BE099" w14:textId="74A7BCEB" w:rsidR="00C71D90" w:rsidRDefault="00C71D90" w:rsidP="00C71D90">
      <w:pPr>
        <w:jc w:val="left"/>
        <w:rPr>
          <w:ins w:id="95" w:author="יובל תמיר" w:date="2021-01-27T21:56:00Z"/>
          <w:rtl/>
        </w:rPr>
      </w:pPr>
      <w:r w:rsidRPr="00D909C1">
        <w:rPr>
          <w:rFonts w:ascii="David" w:hAnsi="David" w:cs="David"/>
          <w:noProof/>
        </w:rPr>
        <w:drawing>
          <wp:anchor distT="0" distB="0" distL="114300" distR="114300" simplePos="0" relativeHeight="251581952" behindDoc="0" locked="0" layoutInCell="1" allowOverlap="1" wp14:anchorId="580BD938" wp14:editId="43D307E5">
            <wp:simplePos x="0" y="0"/>
            <wp:positionH relativeFrom="margin">
              <wp:posOffset>466090</wp:posOffset>
            </wp:positionH>
            <wp:positionV relativeFrom="paragraph">
              <wp:posOffset>337</wp:posOffset>
            </wp:positionV>
            <wp:extent cx="5046980" cy="3208655"/>
            <wp:effectExtent l="0" t="0" r="0" b="4445"/>
            <wp:wrapTopAndBottom/>
            <wp:docPr id="15" name="תמונה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6980" cy="3208655"/>
                    </a:xfrm>
                    <a:prstGeom prst="rect">
                      <a:avLst/>
                    </a:prstGeom>
                    <a:noFill/>
                    <a:ln>
                      <a:noFill/>
                    </a:ln>
                  </pic:spPr>
                </pic:pic>
              </a:graphicData>
            </a:graphic>
            <wp14:sizeRelH relativeFrom="margin">
              <wp14:pctWidth>0</wp14:pctWidth>
            </wp14:sizeRelH>
          </wp:anchor>
        </w:drawing>
      </w:r>
      <w:r w:rsidR="00EE2DA7">
        <w:rPr>
          <w:noProof/>
        </w:rPr>
        <mc:AlternateContent>
          <mc:Choice Requires="wps">
            <w:drawing>
              <wp:anchor distT="0" distB="0" distL="114300" distR="114300" simplePos="0" relativeHeight="251582976" behindDoc="0" locked="0" layoutInCell="1" allowOverlap="1" wp14:anchorId="034C7751" wp14:editId="11E2B61C">
                <wp:simplePos x="0" y="0"/>
                <wp:positionH relativeFrom="column">
                  <wp:posOffset>281305</wp:posOffset>
                </wp:positionH>
                <wp:positionV relativeFrom="paragraph">
                  <wp:posOffset>3275433</wp:posOffset>
                </wp:positionV>
                <wp:extent cx="5104765" cy="635"/>
                <wp:effectExtent l="0" t="0" r="635" b="12065"/>
                <wp:wrapTopAndBottom/>
                <wp:docPr id="78" name="Text Box 7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26BB0E0A" w14:textId="532B5E20"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C7751" id="Text Box 78" o:spid="_x0000_s1036" type="#_x0000_t202" style="position:absolute;left:0;text-align:left;margin-left:22.15pt;margin-top:257.9pt;width:401.95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a/LwIAAGcEAAAOAAAAZHJzL2Uyb0RvYy54bWysVMFu2zAMvQ/YPwi6L066JS2MOEWWIsOA&#10;oi2QDD0rshwLkEWNUmJnXz9KjpOt22nYRaZI6kl8j/T8vmsMOyr0GmzBJ6MxZ8pKKLXdF/zbdv3h&#10;jjMfhC2FAasKflKe3y/ev5u3Llc3UIMpFTICsT5vXcHrEFyeZV7WqhF+BE5ZClaAjQi0xX1WomgJ&#10;vTHZzXg8y1rA0iFI5T15H/ogXyT8qlIyPFeVV4GZgtPbQloxrbu4Zou5yPcoXK3l+RniH17RCG3p&#10;0gvUgwiCHVD/AdVoieChCiMJTQZVpaVKNVA1k/Gbaja1cCrVQuR4d6HJ/z9Y+XR8QabLgt+SUlY0&#10;pNFWdYF9ho6Ri/hpnc8pbeMoMXTkJ50HvydnLLursIlfKohRnJg+XdiNaJKc08n40+1sypmk2Ozj&#10;NGJk16MOffiioGHRKDiSdIlRcXz0oU8dUuJNHowu19qYuImBlUF2FCRzW+ugzuC/ZRkbcy3EUz1g&#10;9GSxvr6OaIVu1yU+Jqk5omsH5YlqR+i7xzu51nTho/DhRSC1C5VLIxCeaakMtAWHs8VZDfjjb/6Y&#10;TypSlLOW2q/g/vtBoOLMfLWkb+zVwcDB2A2GPTQroFInNFxOJpMOYDCDWSE0rzQZy3gLhYSVdFfB&#10;w2CuQj8ENFlSLZcpiTrSifBoN05G6IHYbfcq0J1lCaTmEwyNKfI36vS5SR+3PASiOkl3ZfHMN3Vz&#10;Ev88eXFcft2nrOv/YfETAAD//wMAUEsDBBQABgAIAAAAIQAoVLfq4QAAAAoBAAAPAAAAZHJzL2Rv&#10;d25yZXYueG1sTI+xTsMwEIZ3JN7BOiQWRJ22aZWGOFVVwQBLRejSzY3dOBCfI9tpw9tzdIHx7j79&#10;9/3FerQdO2sfWocCppMEmMbaqRYbAfuPl8cMWIgSlewcagHfOsC6vL0pZK7cBd/1uYoNoxAMuRRg&#10;YuxzzkNttJVh4nqNdDs5b2Wk0TdceXmhcNvxWZIsuZUt0gcje701uv6qBitglx525mE4Pb9t0rl/&#10;3Q/b5WdTCXF/N26egEU9xj8YfvVJHUpyOroBVWCdgDSdEylgMV1QBQKyNJsBO143K+Blwf9XKH8A&#10;AAD//wMAUEsBAi0AFAAGAAgAAAAhALaDOJL+AAAA4QEAABMAAAAAAAAAAAAAAAAAAAAAAFtDb250&#10;ZW50X1R5cGVzXS54bWxQSwECLQAUAAYACAAAACEAOP0h/9YAAACUAQAACwAAAAAAAAAAAAAAAAAv&#10;AQAAX3JlbHMvLnJlbHNQSwECLQAUAAYACAAAACEALiOmvy8CAABnBAAADgAAAAAAAAAAAAAAAAAu&#10;AgAAZHJzL2Uyb0RvYy54bWxQSwECLQAUAAYACAAAACEAKFS36uEAAAAKAQAADwAAAAAAAAAAAAAA&#10;AACJBAAAZHJzL2Rvd25yZXYueG1sUEsFBgAAAAAEAAQA8wAAAJcFAAAAAA==&#10;" stroked="f">
                <v:textbox style="mso-fit-shape-to-text:t" inset="0,0,0,0">
                  <w:txbxContent>
                    <w:p w14:paraId="26BB0E0A" w14:textId="532B5E20"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2-10</w:t>
                      </w:r>
                    </w:p>
                  </w:txbxContent>
                </v:textbox>
                <w10:wrap type="topAndBottom"/>
              </v:shape>
            </w:pict>
          </mc:Fallback>
        </mc:AlternateContent>
      </w:r>
    </w:p>
    <w:p w14:paraId="4AB302BE" w14:textId="71D4D116" w:rsidR="00EE2DA7" w:rsidRDefault="00C71D90">
      <w:pPr>
        <w:jc w:val="left"/>
        <w:rPr>
          <w:ins w:id="96" w:author="יובל תמיר" w:date="2021-01-27T21:53:00Z"/>
          <w:rtl/>
        </w:rPr>
        <w:pPrChange w:id="97" w:author="יובל תמיר" w:date="2021-01-27T21:55:00Z">
          <w:pPr/>
        </w:pPrChange>
      </w:pPr>
      <w:ins w:id="98" w:author="יובל תמיר" w:date="2021-01-27T21:56:00Z">
        <w:r>
          <w:rPr>
            <w:rFonts w:hint="cs"/>
            <w:rtl/>
          </w:rPr>
          <w:t>ב</w:t>
        </w:r>
      </w:ins>
      <w:ins w:id="99" w:author="יובל תמיר" w:date="2021-01-27T21:50:00Z">
        <w:r w:rsidR="00F268DF">
          <w:rPr>
            <w:rFonts w:hint="cs"/>
            <w:rtl/>
          </w:rPr>
          <w:t xml:space="preserve">דומה לגרף </w:t>
        </w:r>
        <w:r w:rsidR="00F268DF">
          <w:rPr>
            <w:rFonts w:hint="cs"/>
            <w:i/>
            <w:iCs/>
            <w:rtl/>
          </w:rPr>
          <w:t>2-8</w:t>
        </w:r>
        <w:r w:rsidR="00F268DF">
          <w:rPr>
            <w:rFonts w:hint="cs"/>
            <w:rtl/>
          </w:rPr>
          <w:t xml:space="preserve">, </w:t>
        </w:r>
      </w:ins>
      <w:ins w:id="100" w:author="יובל תמיר" w:date="2021-01-27T21:52:00Z">
        <w:r w:rsidR="00F268DF">
          <w:rPr>
            <w:rFonts w:hint="cs"/>
            <w:rtl/>
          </w:rPr>
          <w:t xml:space="preserve">גם בגרף </w:t>
        </w:r>
        <w:r w:rsidR="00F268DF">
          <w:rPr>
            <w:rFonts w:hint="cs"/>
            <w:i/>
            <w:iCs/>
            <w:rtl/>
          </w:rPr>
          <w:t>2-10</w:t>
        </w:r>
        <w:r w:rsidR="00F268DF">
          <w:rPr>
            <w:rFonts w:hint="cs"/>
            <w:rtl/>
          </w:rPr>
          <w:t xml:space="preserve"> ניתן לראות שישנם כמה </w:t>
        </w:r>
        <w:r w:rsidR="00F268DF">
          <w:t>Interarrival times</w:t>
        </w:r>
        <w:r w:rsidR="00F268DF">
          <w:rPr>
            <w:rFonts w:hint="cs"/>
            <w:rtl/>
          </w:rPr>
          <w:t xml:space="preserve"> נפוצים.</w:t>
        </w:r>
      </w:ins>
    </w:p>
    <w:p w14:paraId="1932FC04" w14:textId="0396171B" w:rsidR="00E43631" w:rsidRDefault="00E43631" w:rsidP="00C71D90">
      <w:pPr>
        <w:jc w:val="left"/>
        <w:rPr>
          <w:ins w:id="101" w:author="יובל תמיר" w:date="2021-01-27T21:56:00Z"/>
          <w:rFonts w:eastAsiaTheme="minorEastAsia"/>
          <w:rtl/>
        </w:rPr>
      </w:pPr>
      <w:ins w:id="102" w:author="יובל תמיר" w:date="2021-01-27T21:53:00Z">
        <w:r>
          <w:rPr>
            <w:rFonts w:hint="cs"/>
            <w:rtl/>
          </w:rPr>
          <w:t xml:space="preserve">בנוסף, ניתן לראות שכאשר </w:t>
        </w:r>
      </w:ins>
      <m:oMath>
        <m:r>
          <w:rPr>
            <w:rFonts w:ascii="Cambria Math" w:hAnsi="Cambria Math"/>
          </w:rPr>
          <m:t>Interarrival</m:t>
        </m:r>
        <m:r>
          <w:ins w:id="103" w:author="יובל תמיר" w:date="2021-01-27T21:53:00Z">
            <w:rPr>
              <w:rFonts w:ascii="Cambria Math" w:hAnsi="Cambria Math"/>
            </w:rPr>
            <m:t>=1</m:t>
          </w:ins>
        </m:r>
      </m:oMath>
      <w:ins w:id="104" w:author="יובל תמיר" w:date="2021-01-27T21:53:00Z">
        <w:r>
          <w:rPr>
            <w:rFonts w:eastAsiaTheme="minorEastAsia" w:hint="cs"/>
            <w:rtl/>
          </w:rPr>
          <w:t>, יש לנו הסתברות גדולה יחסית</w:t>
        </w:r>
      </w:ins>
      <w:ins w:id="105" w:author="יובל תמיר" w:date="2021-01-27T21:54:00Z">
        <w:r>
          <w:rPr>
            <w:rFonts w:eastAsiaTheme="minorEastAsia" w:hint="cs"/>
            <w:rtl/>
          </w:rPr>
          <w:t xml:space="preserve"> (</w:t>
        </w:r>
      </w:ins>
      <m:oMath>
        <m:r>
          <w:ins w:id="106" w:author="יובל תמיר" w:date="2021-01-27T21:54:00Z">
            <w:rPr>
              <w:rFonts w:ascii="Cambria Math" w:eastAsiaTheme="minorEastAsia" w:hAnsi="Cambria Math"/>
            </w:rPr>
            <m:t>~0.065</m:t>
          </w:ins>
        </m:r>
      </m:oMath>
      <w:ins w:id="107" w:author="יובל תמיר" w:date="2021-01-27T21:54:00Z">
        <w:r>
          <w:rPr>
            <w:rFonts w:eastAsiaTheme="minorEastAsia" w:hint="cs"/>
            <w:rtl/>
          </w:rPr>
          <w:t>)</w:t>
        </w:r>
      </w:ins>
      <w:ins w:id="108" w:author="יובל תמיר" w:date="2021-01-27T21:53:00Z">
        <w:r>
          <w:rPr>
            <w:rFonts w:eastAsiaTheme="minorEastAsia" w:hint="cs"/>
            <w:rtl/>
          </w:rPr>
          <w:t xml:space="preserve"> לשאר </w:t>
        </w:r>
      </w:ins>
      <w:ins w:id="109" w:author="יובל תמיר" w:date="2021-01-27T21:54:00Z">
        <w:r>
          <w:rPr>
            <w:rFonts w:eastAsiaTheme="minorEastAsia" w:hint="cs"/>
            <w:rtl/>
          </w:rPr>
          <w:t>ה-</w:t>
        </w:r>
        <w:r>
          <w:rPr>
            <w:rFonts w:eastAsiaTheme="minorEastAsia"/>
          </w:rPr>
          <w:t>Interarrivals</w:t>
        </w:r>
      </w:ins>
      <w:ins w:id="110" w:author="יובל תמיר" w:date="2021-01-27T21:55:00Z">
        <w:r>
          <w:rPr>
            <w:rFonts w:eastAsiaTheme="minorEastAsia" w:hint="cs"/>
            <w:rtl/>
          </w:rPr>
          <w:t xml:space="preserve">, מה שמרמז </w:t>
        </w:r>
        <w:r w:rsidR="00C71D90">
          <w:rPr>
            <w:rFonts w:eastAsiaTheme="minorEastAsia" w:hint="cs"/>
            <w:rtl/>
          </w:rPr>
          <w:t xml:space="preserve">שיש מגוון רחב של </w:t>
        </w:r>
        <w:r w:rsidR="00C71D90">
          <w:rPr>
            <w:rFonts w:eastAsiaTheme="minorEastAsia"/>
          </w:rPr>
          <w:t>Jobs</w:t>
        </w:r>
        <w:r w:rsidR="00C71D90">
          <w:rPr>
            <w:rFonts w:eastAsiaTheme="minorEastAsia" w:hint="cs"/>
            <w:rtl/>
          </w:rPr>
          <w:t xml:space="preserve"> אשר באים אחד אחרי השני בשנייה אחת.</w:t>
        </w:r>
      </w:ins>
    </w:p>
    <w:p w14:paraId="04AC7143" w14:textId="523A93C5" w:rsidR="00C71D90" w:rsidRPr="00C71D90" w:rsidRDefault="00653BCD">
      <w:pPr>
        <w:jc w:val="left"/>
        <w:rPr>
          <w:i/>
          <w:rPrChange w:id="111" w:author="יובל תמיר" w:date="2021-01-27T21:55:00Z">
            <w:rPr/>
          </w:rPrChange>
        </w:rPr>
        <w:pPrChange w:id="112" w:author="יובל תמיר" w:date="2021-01-27T21:55:00Z">
          <w:pPr/>
        </w:pPrChange>
      </w:pPr>
      <w:r w:rsidRPr="00D909C1">
        <w:rPr>
          <w:rFonts w:ascii="David" w:hAnsi="David" w:cs="David"/>
          <w:noProof/>
          <w:sz w:val="28"/>
          <w:szCs w:val="28"/>
        </w:rPr>
        <w:drawing>
          <wp:anchor distT="0" distB="0" distL="114300" distR="114300" simplePos="0" relativeHeight="251586048" behindDoc="0" locked="0" layoutInCell="1" allowOverlap="1" wp14:anchorId="35E05387" wp14:editId="41710273">
            <wp:simplePos x="0" y="0"/>
            <wp:positionH relativeFrom="margin">
              <wp:posOffset>309294</wp:posOffset>
            </wp:positionH>
            <wp:positionV relativeFrom="paragraph">
              <wp:posOffset>445868</wp:posOffset>
            </wp:positionV>
            <wp:extent cx="5653405" cy="3400425"/>
            <wp:effectExtent l="0" t="0" r="0" b="3175"/>
            <wp:wrapTopAndBottom/>
            <wp:docPr id="12" name="תמונה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3405"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E8C80" w14:textId="7F3FEB80" w:rsidR="00EE2DA7" w:rsidRPr="00D909C1" w:rsidDel="00F268DF" w:rsidRDefault="00EE2DA7" w:rsidP="00EE2DA7">
      <w:pPr>
        <w:rPr>
          <w:del w:id="113" w:author="יובל תמיר" w:date="2021-01-27T21:53:00Z"/>
          <w:noProof/>
          <w:rtl/>
        </w:rPr>
      </w:pPr>
      <w:del w:id="114" w:author="יובל תמיר" w:date="2021-01-27T21:53:00Z">
        <w:r w:rsidDel="00F268DF">
          <w:rPr>
            <w:rFonts w:hint="cs"/>
            <w:noProof/>
            <w:rtl/>
          </w:rPr>
          <w:lastRenderedPageBreak/>
          <w:delText>א</w:delText>
        </w:r>
        <w:r w:rsidRPr="00D909C1" w:rsidDel="00F268DF">
          <w:rPr>
            <w:noProof/>
            <w:rtl/>
          </w:rPr>
          <w:delText xml:space="preserve">פשר לראות בגרף ה </w:delText>
        </w:r>
        <w:r w:rsidRPr="00D909C1" w:rsidDel="00F268DF">
          <w:rPr>
            <w:noProof/>
          </w:rPr>
          <w:delText>PDF</w:delText>
        </w:r>
        <w:r w:rsidRPr="00D909C1" w:rsidDel="00F268DF">
          <w:rPr>
            <w:noProof/>
            <w:rtl/>
          </w:rPr>
          <w:delText xml:space="preserve"> כל מיני </w:delText>
        </w:r>
        <w:r w:rsidRPr="00D909C1" w:rsidDel="00F268DF">
          <w:rPr>
            <w:noProof/>
          </w:rPr>
          <w:delText>bursts</w:delText>
        </w:r>
        <w:r w:rsidRPr="00D909C1" w:rsidDel="00F268DF">
          <w:rPr>
            <w:noProof/>
            <w:rtl/>
          </w:rPr>
          <w:delText xml:space="preserve"> ו </w:delText>
        </w:r>
        <w:r w:rsidRPr="00D909C1" w:rsidDel="00F268DF">
          <w:rPr>
            <w:noProof/>
          </w:rPr>
          <w:delText>flurries</w:delText>
        </w:r>
        <w:r w:rsidRPr="00D909C1" w:rsidDel="00F268DF">
          <w:rPr>
            <w:noProof/>
            <w:rtl/>
          </w:rPr>
          <w:delText xml:space="preserve"> שבעצם מראות שיש כמה </w:delText>
        </w:r>
        <w:r w:rsidRPr="00D909C1" w:rsidDel="00F268DF">
          <w:rPr>
            <w:noProof/>
          </w:rPr>
          <w:delText>Interarrival Times</w:delText>
        </w:r>
        <w:r w:rsidRPr="00D909C1" w:rsidDel="00F268DF">
          <w:rPr>
            <w:noProof/>
            <w:rtl/>
          </w:rPr>
          <w:delText xml:space="preserve"> נפוצות.</w:delText>
        </w:r>
      </w:del>
    </w:p>
    <w:p w14:paraId="3B10E517" w14:textId="5F3CDE83" w:rsidR="00EE2DA7" w:rsidRPr="00D909C1" w:rsidDel="00C71D90" w:rsidRDefault="00EE2DA7" w:rsidP="00EE2DA7">
      <w:pPr>
        <w:rPr>
          <w:del w:id="115" w:author="יובל תמיר" w:date="2021-01-27T21:55:00Z"/>
          <w:noProof/>
          <w:rtl/>
        </w:rPr>
      </w:pPr>
      <w:del w:id="116" w:author="יובל תמיר" w:date="2021-01-27T21:53:00Z">
        <w:r w:rsidRPr="00D909C1" w:rsidDel="00F268DF">
          <w:rPr>
            <w:noProof/>
          </w:rPr>
          <w:delText xml:space="preserve"> </w:delText>
        </w:r>
      </w:del>
      <w:del w:id="117" w:author="יובל תמיר" w:date="2021-01-27T21:55:00Z">
        <w:r w:rsidRPr="00D909C1" w:rsidDel="00C71D90">
          <w:rPr>
            <w:noProof/>
            <w:rtl/>
          </w:rPr>
          <w:delText xml:space="preserve">אפשר גם לראות שכאשר </w:delText>
        </w:r>
        <w:r w:rsidRPr="00D909C1" w:rsidDel="00C71D90">
          <w:rPr>
            <w:noProof/>
          </w:rPr>
          <w:delText>X</w:delText>
        </w:r>
        <w:r w:rsidRPr="00D909C1" w:rsidDel="00C71D90">
          <w:rPr>
            <w:noProof/>
            <w:rtl/>
          </w:rPr>
          <w:delText>=1 יש לנו הסתברות גדולה יחסית לשאר ה-</w:delText>
        </w:r>
        <w:r w:rsidRPr="00D909C1" w:rsidDel="00C71D90">
          <w:rPr>
            <w:noProof/>
          </w:rPr>
          <w:delText>Interarrivals</w:delText>
        </w:r>
        <w:r w:rsidRPr="00D909C1" w:rsidDel="00C71D90">
          <w:rPr>
            <w:noProof/>
            <w:rtl/>
          </w:rPr>
          <w:delText xml:space="preserve"> שזה בעצם אומר לנו שיש כל מנה </w:delText>
        </w:r>
        <w:r w:rsidRPr="00D909C1" w:rsidDel="00C71D90">
          <w:rPr>
            <w:noProof/>
          </w:rPr>
          <w:delText>jobs</w:delText>
        </w:r>
        <w:r w:rsidRPr="00D909C1" w:rsidDel="00C71D90">
          <w:rPr>
            <w:noProof/>
            <w:rtl/>
          </w:rPr>
          <w:delText xml:space="preserve"> שבאים אחד אחרי השני בשניה אחת.</w:delText>
        </w:r>
      </w:del>
    </w:p>
    <w:p w14:paraId="34CCEDF6" w14:textId="64DD179E" w:rsidR="00F2393F" w:rsidRPr="00F2393F" w:rsidRDefault="00EE2DA7" w:rsidP="00F2393F">
      <w:pPr>
        <w:rPr>
          <w:rtl/>
        </w:rPr>
      </w:pPr>
      <w:r>
        <w:rPr>
          <w:noProof/>
        </w:rPr>
        <mc:AlternateContent>
          <mc:Choice Requires="wps">
            <w:drawing>
              <wp:anchor distT="0" distB="0" distL="114300" distR="114300" simplePos="0" relativeHeight="251585024" behindDoc="0" locked="0" layoutInCell="1" allowOverlap="1" wp14:anchorId="5AFBAFFE" wp14:editId="2777CB0C">
                <wp:simplePos x="0" y="0"/>
                <wp:positionH relativeFrom="column">
                  <wp:posOffset>355600</wp:posOffset>
                </wp:positionH>
                <wp:positionV relativeFrom="paragraph">
                  <wp:posOffset>3768893</wp:posOffset>
                </wp:positionV>
                <wp:extent cx="5104765" cy="635"/>
                <wp:effectExtent l="0" t="0" r="635" b="12065"/>
                <wp:wrapTopAndBottom/>
                <wp:docPr id="79" name="Text Box 79"/>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1A127F1D" w14:textId="3C245550"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BAFFE" id="Text Box 79" o:spid="_x0000_s1037" type="#_x0000_t202" style="position:absolute;left:0;text-align:left;margin-left:28pt;margin-top:296.75pt;width:401.95pt;height:.05pt;z-index:25158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N7MAIAAGcEAAAOAAAAZHJzL2Uyb0RvYy54bWysVMFu2zAMvQ/YPwi6L066Jd2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5vP3Fm&#10;hSGN9qoN7DO0jFzET+P8nNJ2jhJDS37SefB7ckbYbYkmfgkQozgxfbmyG6tJck4n4w+3sylnkmKz&#10;99NYI3s56tCHLwoMi0bOkaRLjIrz1ocudUiJN3nQdbGptY6bGFhrZGdBMjdVHVRf/LcsbWOuhXiq&#10;Kxg9WcTX4YhWaA9t4mNyBXmA4kLYEbru8U5uarpwK3x4EkjtQnBpBMIjLaWGJufQW5xVgD/+5o/5&#10;pCJFOWuo/XLuv58EKs70V0v6xl4dDByMw2DYk1kDQZ3QcDmZTDqAQQ9miWCeaTJW8RYKCSvprpyH&#10;wVyHbghosqRarVISdaQTYWt3TsbSA7H79lmg62UJpOYDDI0p5q/U6XKTPm51CkR1ki4S27HY803d&#10;nMTvJy+Oy6/7lPXyf1j+BAAA//8DAFBLAwQUAAYACAAAACEAnm74h+EAAAAKAQAADwAAAGRycy9k&#10;b3ducmV2LnhtbEyPMU/DMBCFdyT+g3VILIg60CZq0jhVVcEAS0XowubG1zgltiPbacO/52CB6XT3&#10;nt59r1xPpmdn9KFzVsDDLAGGtnGqs62A/fvz/RJYiNIq2TuLAr4wwLq6viplodzFvuG5ji2jEBsK&#10;KUDHOBSch0ajkWHmBrSkHZ03MtLqW668vFC46fljkmTcyM7SBy0H3GpsPuvRCNgtPnb6bjw+vW4W&#10;c/+yH7fZqa2FuL2ZNitgEaf4Z4YffEKHipgObrQqsF5AmlGVSDOfp8DIsEzzHNjh95IBr0r+v0L1&#10;DQAA//8DAFBLAQItABQABgAIAAAAIQC2gziS/gAAAOEBAAATAAAAAAAAAAAAAAAAAAAAAABbQ29u&#10;dGVudF9UeXBlc10ueG1sUEsBAi0AFAAGAAgAAAAhADj9If/WAAAAlAEAAAsAAAAAAAAAAAAAAAAA&#10;LwEAAF9yZWxzLy5yZWxzUEsBAi0AFAAGAAgAAAAhADFb43swAgAAZwQAAA4AAAAAAAAAAAAAAAAA&#10;LgIAAGRycy9lMm9Eb2MueG1sUEsBAi0AFAAGAAgAAAAhAJ5u+IfhAAAACgEAAA8AAAAAAAAAAAAA&#10;AAAAigQAAGRycy9kb3ducmV2LnhtbFBLBQYAAAAABAAEAPMAAACYBQAAAAA=&#10;" stroked="f">
                <v:textbox style="mso-fit-shape-to-text:t" inset="0,0,0,0">
                  <w:txbxContent>
                    <w:p w14:paraId="1A127F1D" w14:textId="3C245550"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2-11</w:t>
                      </w:r>
                    </w:p>
                  </w:txbxContent>
                </v:textbox>
                <w10:wrap type="topAndBottom"/>
              </v:shape>
            </w:pict>
          </mc:Fallback>
        </mc:AlternateContent>
      </w:r>
      <w:r w:rsidRPr="00D909C1">
        <w:rPr>
          <w:rFonts w:ascii="David" w:hAnsi="David" w:cs="David"/>
          <w:noProof/>
          <w:sz w:val="28"/>
          <w:szCs w:val="28"/>
        </w:rPr>
        <w:drawing>
          <wp:anchor distT="0" distB="0" distL="114300" distR="114300" simplePos="0" relativeHeight="251584000" behindDoc="0" locked="0" layoutInCell="1" allowOverlap="1" wp14:anchorId="5E38EBC6" wp14:editId="39B559F6">
            <wp:simplePos x="0" y="0"/>
            <wp:positionH relativeFrom="margin">
              <wp:posOffset>568325</wp:posOffset>
            </wp:positionH>
            <wp:positionV relativeFrom="paragraph">
              <wp:posOffset>187675</wp:posOffset>
            </wp:positionV>
            <wp:extent cx="5105400" cy="3581400"/>
            <wp:effectExtent l="0" t="0" r="0" b="0"/>
            <wp:wrapTopAndBottom/>
            <wp:docPr id="17" name="תמונה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5400" cy="3581400"/>
                    </a:xfrm>
                    <a:prstGeom prst="rect">
                      <a:avLst/>
                    </a:prstGeom>
                    <a:noFill/>
                    <a:ln>
                      <a:noFill/>
                    </a:ln>
                  </pic:spPr>
                </pic:pic>
              </a:graphicData>
            </a:graphic>
          </wp:anchor>
        </w:drawing>
      </w:r>
    </w:p>
    <w:p w14:paraId="28C578D2" w14:textId="557F605B" w:rsidR="00EE2DA7" w:rsidRDefault="00EE2DA7" w:rsidP="00EE2DA7">
      <w:pPr>
        <w:rPr>
          <w:rFonts w:ascii="David" w:hAnsi="David" w:cs="David"/>
          <w:noProof/>
          <w:sz w:val="28"/>
          <w:szCs w:val="28"/>
          <w:rtl/>
        </w:rPr>
      </w:pPr>
      <w:r>
        <w:rPr>
          <w:noProof/>
        </w:rPr>
        <mc:AlternateContent>
          <mc:Choice Requires="wps">
            <w:drawing>
              <wp:anchor distT="0" distB="0" distL="114300" distR="114300" simplePos="0" relativeHeight="251587072" behindDoc="0" locked="0" layoutInCell="1" allowOverlap="1" wp14:anchorId="4B4C2306" wp14:editId="7D48FA98">
                <wp:simplePos x="0" y="0"/>
                <wp:positionH relativeFrom="column">
                  <wp:posOffset>120534</wp:posOffset>
                </wp:positionH>
                <wp:positionV relativeFrom="paragraph">
                  <wp:posOffset>3401125</wp:posOffset>
                </wp:positionV>
                <wp:extent cx="5104765" cy="635"/>
                <wp:effectExtent l="0" t="0" r="635" b="12065"/>
                <wp:wrapTopAndBottom/>
                <wp:docPr id="80" name="Text Box 80"/>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6692D268" w14:textId="5A44ADF4"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C2306" id="Text Box 80" o:spid="_x0000_s1038" type="#_x0000_t202" style="position:absolute;left:0;text-align:left;margin-left:9.5pt;margin-top:267.8pt;width:401.95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zNNMAIAAGcEAAAOAAAAZHJzL2Uyb0RvYy54bWysVMGO2jAQvVfqP1i+lwAtdBURVpQVVaXV&#10;7kpQ7dk4Dolke9yxIaFf37FD2O22p6oXM5mZPOe9N8PitjOanRT6BmzBJ6MxZ8pKKBt7KPj33ebD&#10;DWc+CFsKDVYV/Kw8v12+f7doXa6mUIMuFTICsT5vXcHrEFyeZV7Wygg/AqcsFStAIwI94iErUbSE&#10;bnQ2HY/nWQtYOgSpvKfsXV/ky4RfVUqGx6ryKjBdcPq2kE5M5z6e2XIh8gMKVzfy8hniH77CiMbS&#10;pVeoOxEEO2LzB5RpJIKHKowkmAyqqpEqcSA2k/EbNttaOJW4kDjeXWXy/w9WPpyekDVlwW9IHisM&#10;ebRTXWBfoGOUIn1a53Nq2zpqDB3lyech7ykZaXcVmvhLhBjVCep8VTeiSUrOJuNPn+czziTV5h9n&#10;ESN7edWhD18VGBaDgiNZlxQVp3sf+tahJd7kQTflptE6PsTCWiM7CbK5rZugLuC/dWkbey3Et3rA&#10;mMkiv55HjEK375Iek+lAcg/lmbgj9NPjndw0dOG98OFJII0L0aUVCI90VBragsMl4qwG/Pm3fOwn&#10;F6nKWUvjV3D/4yhQcaa/WfI3zuoQ4BDsh8AezRqI6oSWy8kU0gsY9BBWCOaZNmMVb6GSsJLuKngY&#10;wnXol4A2S6rVKjXRRDoR7u3WyQg9CLvrngW6iy2B3HyAYTBF/sadvjf541bHQFIn66KwvYoXvWma&#10;k/mXzYvr8vo5db38Pyx/AQAA//8DAFBLAwQUAAYACAAAACEAOdFyIOEAAAAKAQAADwAAAGRycy9k&#10;b3ducmV2LnhtbEyPwU7DMBBE70j8g7VIXBB1SNvQhjhVVcGhXCpCL9zceBsHYjuynTb8fRcucJzZ&#10;0eybYjWajp3Qh9ZZAQ+TBBja2qnWNgL27y/3C2AhSqtk5ywK+MYAq/L6qpC5cmf7hqcqNoxKbMil&#10;AB1jn3Meao1Ghonr0dLt6LyRkaRvuPLyTOWm42mSZNzI1tIHLXvcaKy/qsEI2M0+dvpuOD6/rmdT&#10;v90Pm+yzqYS4vRnXT8AijvEvDD/4hA4lMR3cYFVgHeklTYkC5tN5BowCizRdAjv8Oo/Ay4L/n1Be&#10;AAAA//8DAFBLAQItABQABgAIAAAAIQC2gziS/gAAAOEBAAATAAAAAAAAAAAAAAAAAAAAAABbQ29u&#10;dGVudF9UeXBlc10ueG1sUEsBAi0AFAAGAAgAAAAhADj9If/WAAAAlAEAAAsAAAAAAAAAAAAAAAAA&#10;LwEAAF9yZWxzLy5yZWxzUEsBAi0AFAAGAAgAAAAhAOxrM00wAgAAZwQAAA4AAAAAAAAAAAAAAAAA&#10;LgIAAGRycy9lMm9Eb2MueG1sUEsBAi0AFAAGAAgAAAAhADnRciDhAAAACgEAAA8AAAAAAAAAAAAA&#10;AAAAigQAAGRycy9kb3ducmV2LnhtbFBLBQYAAAAABAAEAPMAAACYBQAAAAA=&#10;" stroked="f">
                <v:textbox style="mso-fit-shape-to-text:t" inset="0,0,0,0">
                  <w:txbxContent>
                    <w:p w14:paraId="6692D268" w14:textId="5A44ADF4" w:rsidR="00EA1699" w:rsidRPr="004866C4" w:rsidRDefault="00EA1699" w:rsidP="00EE2DA7">
                      <w:pPr>
                        <w:pStyle w:val="Caption"/>
                        <w:jc w:val="left"/>
                        <w:rPr>
                          <w:rFonts w:ascii="David" w:hAnsi="David" w:cs="David"/>
                          <w:noProof/>
                          <w:color w:val="auto"/>
                          <w:sz w:val="28"/>
                          <w:szCs w:val="28"/>
                        </w:rPr>
                      </w:pPr>
                      <w:r>
                        <w:t>Figure</w:t>
                      </w:r>
                      <w:r>
                        <w:rPr>
                          <w:rtl/>
                        </w:rPr>
                        <w:t xml:space="preserve"> </w:t>
                      </w:r>
                      <w:r>
                        <w:t>2-12</w:t>
                      </w:r>
                    </w:p>
                  </w:txbxContent>
                </v:textbox>
                <w10:wrap type="topAndBottom"/>
              </v:shape>
            </w:pict>
          </mc:Fallback>
        </mc:AlternateContent>
      </w:r>
    </w:p>
    <w:p w14:paraId="6E20C367" w14:textId="35DEE33E" w:rsidR="00EE2DA7" w:rsidRPr="00D909C1" w:rsidRDefault="00EE2DA7">
      <w:pPr>
        <w:jc w:val="left"/>
        <w:rPr>
          <w:noProof/>
          <w:rtl/>
        </w:rPr>
        <w:pPrChange w:id="118" w:author="יובל תמיר" w:date="2021-01-27T21:58:00Z">
          <w:pPr/>
        </w:pPrChange>
      </w:pPr>
      <w:r>
        <w:rPr>
          <w:rFonts w:hint="cs"/>
          <w:noProof/>
          <w:rtl/>
        </w:rPr>
        <w:t>נ</w:t>
      </w:r>
      <w:r w:rsidRPr="00D909C1">
        <w:rPr>
          <w:noProof/>
          <w:rtl/>
        </w:rPr>
        <w:t>יתן להסיק מ</w:t>
      </w:r>
      <w:del w:id="119" w:author="יובל תמיר" w:date="2021-01-27T21:57:00Z">
        <w:r w:rsidRPr="00D909C1" w:rsidDel="00C71D90">
          <w:rPr>
            <w:noProof/>
            <w:rtl/>
          </w:rPr>
          <w:delText>ה</w:delText>
        </w:r>
      </w:del>
      <w:r w:rsidRPr="00D909C1">
        <w:rPr>
          <w:noProof/>
          <w:rtl/>
        </w:rPr>
        <w:t>גרף</w:t>
      </w:r>
      <w:ins w:id="120" w:author="יובל תמיר" w:date="2021-01-27T21:57:00Z">
        <w:r w:rsidR="00C71D90">
          <w:rPr>
            <w:rFonts w:hint="cs"/>
            <w:noProof/>
            <w:rtl/>
          </w:rPr>
          <w:t xml:space="preserve"> </w:t>
        </w:r>
        <w:r w:rsidR="00C71D90">
          <w:rPr>
            <w:rFonts w:hint="cs"/>
            <w:i/>
            <w:iCs/>
            <w:noProof/>
            <w:rtl/>
          </w:rPr>
          <w:t>2-12,</w:t>
        </w:r>
      </w:ins>
      <w:r w:rsidRPr="00D909C1">
        <w:rPr>
          <w:noProof/>
          <w:rtl/>
        </w:rPr>
        <w:t xml:space="preserve"> ששעות העומס על המערכת הן</w:t>
      </w:r>
      <w:ins w:id="121" w:author="יובל תמיר" w:date="2021-01-27T21:57:00Z">
        <w:r w:rsidR="00C71D90">
          <w:rPr>
            <w:rFonts w:hint="cs"/>
            <w:noProof/>
            <w:rtl/>
          </w:rPr>
          <w:t xml:space="preserve"> בעיקר</w:t>
        </w:r>
      </w:ins>
      <w:r w:rsidRPr="00D909C1">
        <w:rPr>
          <w:noProof/>
          <w:rtl/>
        </w:rPr>
        <w:t xml:space="preserve"> בין </w:t>
      </w:r>
      <w:r w:rsidRPr="00D909C1">
        <w:rPr>
          <w:noProof/>
        </w:rPr>
        <w:t>17:40</w:t>
      </w:r>
      <w:ins w:id="122" w:author="יובל תמיר" w:date="2021-01-27T21:57:00Z">
        <w:r w:rsidR="00C71D90">
          <w:rPr>
            <w:rFonts w:hint="cs"/>
            <w:noProof/>
            <w:rtl/>
          </w:rPr>
          <w:t xml:space="preserve"> ל-20:05</w:t>
        </w:r>
      </w:ins>
      <w:ins w:id="123" w:author="יובל תמיר" w:date="2021-01-27T21:58:00Z">
        <w:r w:rsidR="00277EFB">
          <w:rPr>
            <w:rFonts w:hint="cs"/>
            <w:noProof/>
            <w:rtl/>
          </w:rPr>
          <w:t>.</w:t>
        </w:r>
        <w:r w:rsidR="00277EFB">
          <w:rPr>
            <w:noProof/>
            <w:rtl/>
          </w:rPr>
          <w:br/>
        </w:r>
      </w:ins>
      <w:del w:id="124" w:author="יובל תמיר" w:date="2021-01-27T21:57:00Z">
        <w:r w:rsidRPr="00D909C1" w:rsidDel="00C71D90">
          <w:rPr>
            <w:noProof/>
          </w:rPr>
          <w:delText>-20:</w:delText>
        </w:r>
      </w:del>
      <w:ins w:id="125" w:author="יובל תמיר" w:date="2021-01-27T21:58:00Z">
        <w:r w:rsidR="00277EFB">
          <w:rPr>
            <w:rFonts w:hint="cs"/>
            <w:noProof/>
            <w:rtl/>
          </w:rPr>
          <w:t>ה</w:t>
        </w:r>
      </w:ins>
      <w:del w:id="126" w:author="יובל תמיר" w:date="2021-01-27T21:57:00Z">
        <w:r w:rsidRPr="00D909C1" w:rsidDel="00C71D90">
          <w:rPr>
            <w:noProof/>
          </w:rPr>
          <w:delText>05</w:delText>
        </w:r>
      </w:del>
      <w:del w:id="127" w:author="יובל תמיר" w:date="2021-01-27T21:58:00Z">
        <w:r w:rsidRPr="00D909C1" w:rsidDel="00277EFB">
          <w:rPr>
            <w:noProof/>
            <w:rtl/>
          </w:rPr>
          <w:delText xml:space="preserve"> </w:delText>
        </w:r>
      </w:del>
      <w:del w:id="128" w:author="יובל תמיר" w:date="2021-01-27T21:57:00Z">
        <w:r w:rsidRPr="00D909C1" w:rsidDel="00C71D90">
          <w:rPr>
            <w:noProof/>
            <w:rtl/>
          </w:rPr>
          <w:delText>ו</w:delText>
        </w:r>
      </w:del>
      <w:del w:id="129" w:author="יובל תמיר" w:date="2021-01-27T21:58:00Z">
        <w:r w:rsidRPr="00D909C1" w:rsidDel="00277EFB">
          <w:rPr>
            <w:noProof/>
            <w:rtl/>
          </w:rPr>
          <w:delText>זה ה</w:delText>
        </w:r>
      </w:del>
      <w:r w:rsidRPr="00D909C1">
        <w:rPr>
          <w:noProof/>
          <w:rtl/>
        </w:rPr>
        <w:t>גיוני</w:t>
      </w:r>
      <w:ins w:id="130" w:author="יובל תמיר" w:date="2021-01-27T21:58:00Z">
        <w:r w:rsidR="00277EFB">
          <w:rPr>
            <w:rFonts w:hint="cs"/>
            <w:noProof/>
            <w:rtl/>
          </w:rPr>
          <w:t xml:space="preserve"> להניח</w:t>
        </w:r>
      </w:ins>
      <w:r w:rsidRPr="00D909C1">
        <w:rPr>
          <w:noProof/>
          <w:rtl/>
        </w:rPr>
        <w:t xml:space="preserve"> שהעומס ירד באופן משמעותי</w:t>
      </w:r>
      <w:ins w:id="131" w:author="יובל תמיר" w:date="2021-01-27T21:58:00Z">
        <w:r w:rsidR="00277EFB">
          <w:rPr>
            <w:rFonts w:hint="cs"/>
            <w:noProof/>
            <w:rtl/>
          </w:rPr>
          <w:t xml:space="preserve"> לאחר</w:t>
        </w:r>
      </w:ins>
      <w:del w:id="132" w:author="יובל תמיר" w:date="2021-01-27T21:58:00Z">
        <w:r w:rsidRPr="00D909C1" w:rsidDel="00277EFB">
          <w:rPr>
            <w:noProof/>
            <w:rtl/>
          </w:rPr>
          <w:delText xml:space="preserve"> אחרי</w:delText>
        </w:r>
      </w:del>
      <w:r w:rsidRPr="00D909C1">
        <w:rPr>
          <w:noProof/>
          <w:rtl/>
        </w:rPr>
        <w:t xml:space="preserve"> השעה 20:00 </w:t>
      </w:r>
      <w:ins w:id="133" w:author="יובל תמיר" w:date="2021-01-27T21:58:00Z">
        <w:r w:rsidR="00277EFB">
          <w:rPr>
            <w:rFonts w:hint="cs"/>
            <w:noProof/>
            <w:rtl/>
          </w:rPr>
          <w:t>בערב, מכיוון</w:t>
        </w:r>
      </w:ins>
      <w:del w:id="134" w:author="יובל תמיר" w:date="2021-01-27T21:58:00Z">
        <w:r w:rsidRPr="00D909C1" w:rsidDel="00277EFB">
          <w:rPr>
            <w:noProof/>
            <w:rtl/>
          </w:rPr>
          <w:delText>כי</w:delText>
        </w:r>
      </w:del>
      <w:r w:rsidRPr="00D909C1">
        <w:rPr>
          <w:noProof/>
          <w:rtl/>
        </w:rPr>
        <w:t xml:space="preserve"> בדרך כלל חלק גדול מהמשתמשים (עובדי היי-טק וסטודנטים) מסיימים עבודה בסביבות השעה הזו.</w:t>
      </w:r>
    </w:p>
    <w:p w14:paraId="79F54A37" w14:textId="135FDAA7" w:rsidR="00EE2DA7" w:rsidRPr="00D909C1" w:rsidRDefault="00524561">
      <w:pPr>
        <w:jc w:val="left"/>
        <w:rPr>
          <w:noProof/>
          <w:rtl/>
        </w:rPr>
        <w:pPrChange w:id="135" w:author="יובל תמיר" w:date="2021-01-27T21:58:00Z">
          <w:pPr/>
        </w:pPrChange>
      </w:pPr>
      <w:ins w:id="136" w:author="יובל תמיר" w:date="2021-01-27T22:01:00Z">
        <w:r>
          <w:rPr>
            <w:rFonts w:hint="cs"/>
            <w:noProof/>
            <w:rtl/>
          </w:rPr>
          <w:t xml:space="preserve">אפשרות נוספת היא </w:t>
        </w:r>
      </w:ins>
      <w:del w:id="137" w:author="יובל תמיר" w:date="2021-01-27T22:01:00Z">
        <w:r w:rsidR="00EE2DA7" w:rsidRPr="00D909C1" w:rsidDel="00277EFB">
          <w:rPr>
            <w:noProof/>
            <w:rtl/>
          </w:rPr>
          <w:delText>או</w:delText>
        </w:r>
      </w:del>
      <w:ins w:id="138" w:author="יובל תמיר" w:date="2021-01-27T22:01:00Z">
        <w:r>
          <w:rPr>
            <w:rFonts w:hint="cs"/>
            <w:noProof/>
            <w:rtl/>
          </w:rPr>
          <w:t>ש</w:t>
        </w:r>
      </w:ins>
      <w:del w:id="139" w:author="יובל תמיר" w:date="2021-01-27T22:01:00Z">
        <w:r w:rsidR="00EE2DA7" w:rsidRPr="00D909C1" w:rsidDel="00524561">
          <w:rPr>
            <w:noProof/>
            <w:rtl/>
          </w:rPr>
          <w:delText xml:space="preserve"> </w:delText>
        </w:r>
      </w:del>
      <w:r w:rsidR="00EE2DA7" w:rsidRPr="00D909C1">
        <w:rPr>
          <w:noProof/>
          <w:rtl/>
        </w:rPr>
        <w:t xml:space="preserve">ייתכן שהשרת של </w:t>
      </w:r>
      <w:del w:id="140" w:author="יובל תמיר" w:date="2021-01-27T22:01:00Z">
        <w:r w:rsidR="00EE2DA7" w:rsidRPr="00D909C1" w:rsidDel="00524561">
          <w:rPr>
            <w:noProof/>
            <w:rtl/>
          </w:rPr>
          <w:delText>ה</w:delText>
        </w:r>
      </w:del>
      <w:r w:rsidR="00EE2DA7" w:rsidRPr="00D909C1">
        <w:rPr>
          <w:noProof/>
        </w:rPr>
        <w:t>MATLAB</w:t>
      </w:r>
      <w:r w:rsidR="00EE2DA7" w:rsidRPr="00D909C1">
        <w:rPr>
          <w:noProof/>
          <w:rtl/>
        </w:rPr>
        <w:t xml:space="preserve"> שחרר כל מיני משאבים ביחד באותו זמן.</w:t>
      </w:r>
    </w:p>
    <w:p w14:paraId="42DB5BDB" w14:textId="4A8D830F" w:rsidR="00EE2DA7" w:rsidRDefault="00EE2DA7" w:rsidP="003F587D">
      <w:pPr>
        <w:pStyle w:val="Heading2"/>
        <w:jc w:val="left"/>
      </w:pPr>
    </w:p>
    <w:p w14:paraId="34927D45" w14:textId="4A08DB88" w:rsidR="00EE2DA7" w:rsidRDefault="00EE2DA7">
      <w:pPr>
        <w:bidi w:val="0"/>
        <w:spacing w:after="0" w:line="240" w:lineRule="auto"/>
        <w:jc w:val="left"/>
      </w:pPr>
    </w:p>
    <w:p w14:paraId="350A1A6B" w14:textId="5FA45A2E" w:rsidR="00EE2DA7" w:rsidRDefault="00EE2DA7" w:rsidP="00EE2DA7">
      <w:pPr>
        <w:bidi w:val="0"/>
        <w:spacing w:after="0" w:line="240" w:lineRule="auto"/>
        <w:jc w:val="left"/>
      </w:pPr>
    </w:p>
    <w:p w14:paraId="3F247259" w14:textId="74439FCA" w:rsidR="00EE2DA7" w:rsidRDefault="00EE2DA7" w:rsidP="00EE2DA7">
      <w:pPr>
        <w:bidi w:val="0"/>
        <w:spacing w:after="0" w:line="240" w:lineRule="auto"/>
        <w:jc w:val="left"/>
      </w:pPr>
    </w:p>
    <w:p w14:paraId="6155F1F4" w14:textId="39301B4C" w:rsidR="00EE2DA7" w:rsidRDefault="00EE2DA7" w:rsidP="00EE2DA7">
      <w:pPr>
        <w:bidi w:val="0"/>
        <w:spacing w:after="0" w:line="240" w:lineRule="auto"/>
        <w:jc w:val="left"/>
      </w:pPr>
    </w:p>
    <w:p w14:paraId="0593FD8B" w14:textId="7B909E3D" w:rsidR="00EE2DA7" w:rsidRDefault="00EE2DA7" w:rsidP="00EE2DA7">
      <w:pPr>
        <w:bidi w:val="0"/>
        <w:spacing w:after="0" w:line="240" w:lineRule="auto"/>
        <w:jc w:val="left"/>
      </w:pPr>
    </w:p>
    <w:p w14:paraId="5453E9ED" w14:textId="3241F97F" w:rsidR="00EE2DA7" w:rsidRDefault="00EE2DA7" w:rsidP="00EE2DA7">
      <w:pPr>
        <w:bidi w:val="0"/>
        <w:spacing w:after="0" w:line="240" w:lineRule="auto"/>
        <w:jc w:val="left"/>
      </w:pPr>
    </w:p>
    <w:p w14:paraId="280D5328" w14:textId="223BED17" w:rsidR="00EE2DA7" w:rsidRDefault="00EE2DA7" w:rsidP="00EE2DA7">
      <w:pPr>
        <w:bidi w:val="0"/>
        <w:spacing w:after="0" w:line="240" w:lineRule="auto"/>
        <w:jc w:val="left"/>
      </w:pPr>
    </w:p>
    <w:p w14:paraId="700350BD" w14:textId="4A3D4424" w:rsidR="00EE2DA7" w:rsidRDefault="00EE2DA7" w:rsidP="00EE2DA7">
      <w:pPr>
        <w:bidi w:val="0"/>
        <w:spacing w:after="0" w:line="240" w:lineRule="auto"/>
        <w:jc w:val="left"/>
      </w:pPr>
    </w:p>
    <w:p w14:paraId="2B6BFF0F" w14:textId="69249E17" w:rsidR="00EE2DA7" w:rsidRDefault="00EE2DA7" w:rsidP="00EE2DA7">
      <w:pPr>
        <w:bidi w:val="0"/>
        <w:spacing w:after="0" w:line="240" w:lineRule="auto"/>
        <w:jc w:val="left"/>
      </w:pPr>
    </w:p>
    <w:p w14:paraId="3CD1C8AC" w14:textId="570C5309" w:rsidR="00EE2DA7" w:rsidRDefault="00EE2DA7" w:rsidP="00EE2DA7">
      <w:pPr>
        <w:bidi w:val="0"/>
        <w:spacing w:after="0" w:line="240" w:lineRule="auto"/>
        <w:jc w:val="left"/>
      </w:pPr>
    </w:p>
    <w:p w14:paraId="0EDA7755" w14:textId="5D84C090" w:rsidR="00EE2DA7" w:rsidRDefault="00EE2DA7" w:rsidP="00EE2DA7">
      <w:pPr>
        <w:bidi w:val="0"/>
        <w:spacing w:after="0" w:line="240" w:lineRule="auto"/>
        <w:jc w:val="left"/>
        <w:rPr>
          <w:sz w:val="28"/>
          <w:szCs w:val="28"/>
          <w:rtl/>
        </w:rPr>
      </w:pPr>
    </w:p>
    <w:p w14:paraId="48DC47A0" w14:textId="45B4B3DE" w:rsidR="00EE2DA7" w:rsidRDefault="00EE2DA7" w:rsidP="00EE2DA7">
      <w:pPr>
        <w:bidi w:val="0"/>
        <w:spacing w:after="0" w:line="240" w:lineRule="auto"/>
        <w:jc w:val="left"/>
        <w:rPr>
          <w:sz w:val="28"/>
          <w:szCs w:val="28"/>
          <w:rtl/>
        </w:rPr>
      </w:pPr>
    </w:p>
    <w:p w14:paraId="40653752" w14:textId="06081F4E" w:rsidR="00EE2DA7" w:rsidRDefault="00EE2DA7" w:rsidP="00EE2DA7">
      <w:pPr>
        <w:bidi w:val="0"/>
        <w:spacing w:after="0" w:line="240" w:lineRule="auto"/>
        <w:jc w:val="left"/>
        <w:rPr>
          <w:sz w:val="28"/>
          <w:szCs w:val="28"/>
          <w:rtl/>
        </w:rPr>
      </w:pPr>
    </w:p>
    <w:p w14:paraId="00A5B700" w14:textId="706A2F4C" w:rsidR="00EE2DA7" w:rsidRDefault="00EE2DA7" w:rsidP="00EE2DA7">
      <w:pPr>
        <w:bidi w:val="0"/>
        <w:spacing w:after="0" w:line="240" w:lineRule="auto"/>
        <w:jc w:val="left"/>
        <w:rPr>
          <w:sz w:val="28"/>
          <w:szCs w:val="28"/>
          <w:rtl/>
        </w:rPr>
      </w:pPr>
    </w:p>
    <w:p w14:paraId="34A56E92" w14:textId="498FB513" w:rsidR="00EE2DA7" w:rsidDel="00524561" w:rsidRDefault="00EE2DA7" w:rsidP="00EE2DA7">
      <w:pPr>
        <w:bidi w:val="0"/>
        <w:spacing w:after="0" w:line="240" w:lineRule="auto"/>
        <w:jc w:val="left"/>
        <w:rPr>
          <w:del w:id="141" w:author="יובל תמיר" w:date="2021-01-27T22:01:00Z"/>
          <w:sz w:val="28"/>
          <w:szCs w:val="28"/>
          <w:rtl/>
        </w:rPr>
      </w:pPr>
    </w:p>
    <w:p w14:paraId="2922722B" w14:textId="2982B46A" w:rsidR="00EE2DA7" w:rsidDel="00524561" w:rsidRDefault="00EE2DA7" w:rsidP="00EE2DA7">
      <w:pPr>
        <w:bidi w:val="0"/>
        <w:spacing w:after="0" w:line="240" w:lineRule="auto"/>
        <w:jc w:val="left"/>
        <w:rPr>
          <w:del w:id="142" w:author="יובל תמיר" w:date="2021-01-27T22:01:00Z"/>
          <w:sz w:val="28"/>
          <w:szCs w:val="28"/>
          <w:rtl/>
        </w:rPr>
      </w:pPr>
    </w:p>
    <w:p w14:paraId="1650035A" w14:textId="77777777" w:rsidR="00EE2DA7" w:rsidRDefault="00EE2DA7" w:rsidP="00EE2DA7">
      <w:pPr>
        <w:bidi w:val="0"/>
        <w:spacing w:after="0" w:line="240" w:lineRule="auto"/>
        <w:jc w:val="left"/>
        <w:rPr>
          <w:sz w:val="28"/>
          <w:szCs w:val="28"/>
        </w:rPr>
      </w:pPr>
    </w:p>
    <w:p w14:paraId="01A223A7" w14:textId="599FACD7" w:rsidR="003F587D" w:rsidRDefault="00547701" w:rsidP="003F587D">
      <w:pPr>
        <w:pStyle w:val="Heading2"/>
        <w:jc w:val="left"/>
        <w:rPr>
          <w:rtl/>
        </w:rPr>
      </w:pPr>
      <w:bookmarkStart w:id="143" w:name="_Toc63019107"/>
      <w:r>
        <w:rPr>
          <w:rFonts w:hint="cs"/>
          <w:rtl/>
        </w:rPr>
        <w:lastRenderedPageBreak/>
        <w:t>מענה על שאלות</w:t>
      </w:r>
      <w:bookmarkEnd w:id="143"/>
    </w:p>
    <w:p w14:paraId="00321E9C" w14:textId="4A89544B" w:rsidR="00EE2DA7" w:rsidRPr="00D909C1" w:rsidRDefault="00EE2DA7" w:rsidP="00EE2DA7">
      <w:pPr>
        <w:rPr>
          <w:noProof/>
          <w:rtl/>
        </w:rPr>
      </w:pPr>
      <w:r w:rsidRPr="00D909C1">
        <w:rPr>
          <w:noProof/>
          <w:rtl/>
        </w:rPr>
        <w:t>שאלה 2:</w:t>
      </w:r>
    </w:p>
    <w:p w14:paraId="1DCD052A" w14:textId="5C773BE0" w:rsidR="00EE2DA7" w:rsidRDefault="00EE2DA7">
      <w:pPr>
        <w:jc w:val="left"/>
        <w:rPr>
          <w:noProof/>
          <w:rtl/>
        </w:rPr>
        <w:pPrChange w:id="144" w:author="יובל תמיר" w:date="2021-01-27T22:03:00Z">
          <w:pPr/>
        </w:pPrChange>
      </w:pPr>
      <w:r w:rsidRPr="00D909C1">
        <w:rPr>
          <w:noProof/>
          <w:rtl/>
        </w:rPr>
        <w:t xml:space="preserve">נקח למשל את </w:t>
      </w:r>
      <w:del w:id="145" w:author="יובל תמיר" w:date="2021-01-27T22:04:00Z">
        <w:r w:rsidRPr="00D909C1" w:rsidDel="00524561">
          <w:rPr>
            <w:noProof/>
            <w:rtl/>
          </w:rPr>
          <w:delText>ה</w:delText>
        </w:r>
      </w:del>
      <w:r w:rsidRPr="00D909C1">
        <w:rPr>
          <w:noProof/>
          <w:rtl/>
        </w:rPr>
        <w:t>גר</w:t>
      </w:r>
      <w:ins w:id="146" w:author="יובל תמיר" w:date="2021-01-27T22:05:00Z">
        <w:r w:rsidR="00C0708C">
          <w:rPr>
            <w:rFonts w:hint="cs"/>
            <w:noProof/>
            <w:rtl/>
          </w:rPr>
          <w:t>ף</w:t>
        </w:r>
      </w:ins>
      <w:del w:id="147" w:author="יובל תמיר" w:date="2021-01-27T22:05:00Z">
        <w:r w:rsidRPr="00D909C1" w:rsidDel="00C0708C">
          <w:rPr>
            <w:noProof/>
            <w:rtl/>
          </w:rPr>
          <w:delText>ף ש</w:delText>
        </w:r>
      </w:del>
      <w:del w:id="148" w:author="יובל תמיר" w:date="2021-01-27T22:04:00Z">
        <w:r w:rsidRPr="00D909C1" w:rsidDel="00C0708C">
          <w:rPr>
            <w:noProof/>
            <w:rtl/>
          </w:rPr>
          <w:delText>ל</w:delText>
        </w:r>
      </w:del>
      <w:r w:rsidRPr="00D909C1">
        <w:rPr>
          <w:noProof/>
          <w:rtl/>
        </w:rPr>
        <w:t xml:space="preserve"> ה</w:t>
      </w:r>
      <w:ins w:id="149" w:author="יובל תמיר" w:date="2021-01-27T22:04:00Z">
        <w:r w:rsidR="00524561">
          <w:rPr>
            <w:rFonts w:hint="cs"/>
            <w:noProof/>
            <w:rtl/>
          </w:rPr>
          <w:t>-</w:t>
        </w:r>
      </w:ins>
      <w:r w:rsidRPr="00D909C1">
        <w:rPr>
          <w:noProof/>
        </w:rPr>
        <w:t>Processors Consmuption</w:t>
      </w:r>
      <w:ins w:id="150" w:author="יובל תמיר" w:date="2021-01-27T22:04:00Z">
        <w:r w:rsidR="00C0708C">
          <w:rPr>
            <w:rFonts w:hint="cs"/>
            <w:noProof/>
            <w:rtl/>
          </w:rPr>
          <w:t xml:space="preserve"> </w:t>
        </w:r>
      </w:ins>
      <w:ins w:id="151" w:author="יובל תמיר" w:date="2021-01-27T22:07:00Z">
        <w:r w:rsidR="00C0708C">
          <w:rPr>
            <w:rFonts w:hint="cs"/>
            <w:noProof/>
            <w:rtl/>
          </w:rPr>
          <w:t xml:space="preserve">(גרף </w:t>
        </w:r>
        <w:r w:rsidR="00C0708C">
          <w:rPr>
            <w:rFonts w:hint="cs"/>
            <w:i/>
            <w:iCs/>
            <w:noProof/>
            <w:rtl/>
          </w:rPr>
          <w:t>2-7</w:t>
        </w:r>
      </w:ins>
      <w:ins w:id="152" w:author="יובל תמיר" w:date="2021-01-27T22:08:00Z">
        <w:r w:rsidR="00C0708C">
          <w:rPr>
            <w:rFonts w:hint="cs"/>
            <w:noProof/>
            <w:rtl/>
          </w:rPr>
          <w:t xml:space="preserve">) </w:t>
        </w:r>
      </w:ins>
      <w:del w:id="153" w:author="יובל תמיר" w:date="2021-01-27T22:04:00Z">
        <w:r w:rsidRPr="00D909C1" w:rsidDel="00524561">
          <w:rPr>
            <w:noProof/>
          </w:rPr>
          <w:delText xml:space="preserve"> </w:delText>
        </w:r>
        <w:r w:rsidRPr="00D909C1" w:rsidDel="00524561">
          <w:rPr>
            <w:noProof/>
            <w:rtl/>
          </w:rPr>
          <w:delText xml:space="preserve"> </w:delText>
        </w:r>
      </w:del>
      <w:r w:rsidRPr="00D909C1">
        <w:rPr>
          <w:noProof/>
          <w:rtl/>
        </w:rPr>
        <w:t xml:space="preserve">של הלוג של </w:t>
      </w:r>
      <w:r w:rsidRPr="00D909C1">
        <w:rPr>
          <w:noProof/>
        </w:rPr>
        <w:t>NASA</w:t>
      </w:r>
      <w:ins w:id="154" w:author="יובל תמיר" w:date="2021-01-27T22:05:00Z">
        <w:r w:rsidR="00C0708C">
          <w:rPr>
            <w:rFonts w:hint="cs"/>
            <w:noProof/>
            <w:rtl/>
          </w:rPr>
          <w:t xml:space="preserve"> </w:t>
        </w:r>
      </w:ins>
      <w:r w:rsidRPr="00D909C1">
        <w:rPr>
          <w:noProof/>
          <w:rtl/>
        </w:rPr>
        <w:t xml:space="preserve">- ניתן לראות כי יש לנו פיק של 140% של </w:t>
      </w:r>
      <w:r w:rsidRPr="00D909C1">
        <w:rPr>
          <w:noProof/>
        </w:rPr>
        <w:t>Processors</w:t>
      </w:r>
      <w:ins w:id="155" w:author="יובל תמיר" w:date="2021-01-27T22:07:00Z">
        <w:r w:rsidR="00C0708C">
          <w:rPr>
            <w:rFonts w:hint="cs"/>
            <w:noProof/>
            <w:rtl/>
          </w:rPr>
          <w:t>.</w:t>
        </w:r>
      </w:ins>
      <w:r w:rsidRPr="00D909C1">
        <w:rPr>
          <w:noProof/>
          <w:rtl/>
        </w:rPr>
        <w:t xml:space="preserve"> </w:t>
      </w:r>
      <w:del w:id="156" w:author="יובל תמיר" w:date="2021-01-27T22:07:00Z">
        <w:r w:rsidRPr="00D909C1" w:rsidDel="00C0708C">
          <w:rPr>
            <w:noProof/>
            <w:rtl/>
          </w:rPr>
          <w:delText>ש</w:delText>
        </w:r>
      </w:del>
      <w:r w:rsidRPr="00D909C1">
        <w:rPr>
          <w:noProof/>
          <w:rtl/>
        </w:rPr>
        <w:t>ז</w:t>
      </w:r>
      <w:ins w:id="157" w:author="יובל תמיר" w:date="2021-01-27T22:08:00Z">
        <w:r w:rsidR="00C0708C">
          <w:rPr>
            <w:rFonts w:hint="cs"/>
            <w:noProof/>
            <w:rtl/>
          </w:rPr>
          <w:t>והי</w:t>
        </w:r>
      </w:ins>
      <w:del w:id="158" w:author="יובל תמיר" w:date="2021-01-27T22:08:00Z">
        <w:r w:rsidRPr="00D909C1" w:rsidDel="00C0708C">
          <w:rPr>
            <w:noProof/>
            <w:rtl/>
          </w:rPr>
          <w:delText>את</w:delText>
        </w:r>
      </w:del>
      <w:r w:rsidRPr="00D909C1">
        <w:rPr>
          <w:noProof/>
          <w:rtl/>
        </w:rPr>
        <w:t xml:space="preserve"> תופע</w:t>
      </w:r>
      <w:ins w:id="159" w:author="יובל תמיר" w:date="2021-01-27T22:08:00Z">
        <w:r w:rsidR="00C0708C">
          <w:rPr>
            <w:rFonts w:hint="cs"/>
            <w:noProof/>
            <w:rtl/>
          </w:rPr>
          <w:t>ה בעלת</w:t>
        </w:r>
      </w:ins>
      <w:del w:id="160" w:author="יובל תמיר" w:date="2021-01-27T22:08:00Z">
        <w:r w:rsidRPr="00D909C1" w:rsidDel="00C0708C">
          <w:rPr>
            <w:noProof/>
            <w:rtl/>
          </w:rPr>
          <w:delText>ת</w:delText>
        </w:r>
      </w:del>
      <w:r w:rsidRPr="00D909C1">
        <w:rPr>
          <w:noProof/>
          <w:rtl/>
        </w:rPr>
        <w:t xml:space="preserve"> </w:t>
      </w:r>
      <w:r w:rsidRPr="00D909C1">
        <w:rPr>
          <w:noProof/>
        </w:rPr>
        <w:t>Abnormal Behaviour</w:t>
      </w:r>
      <w:r w:rsidRPr="00D909C1">
        <w:rPr>
          <w:noProof/>
          <w:rtl/>
        </w:rPr>
        <w:t>.</w:t>
      </w:r>
      <w:ins w:id="161" w:author="יובל תמיר" w:date="2021-01-27T22:07:00Z">
        <w:r w:rsidR="00C0708C">
          <w:rPr>
            <w:noProof/>
            <w:rtl/>
          </w:rPr>
          <w:br/>
        </w:r>
        <w:r w:rsidR="00C0708C">
          <w:rPr>
            <w:rFonts w:hint="cs"/>
            <w:noProof/>
            <w:rtl/>
          </w:rPr>
          <w:t xml:space="preserve">דבר זה נובע </w:t>
        </w:r>
      </w:ins>
      <w:del w:id="162" w:author="יובל תמיר" w:date="2021-01-27T22:07:00Z">
        <w:r w:rsidRPr="00D909C1" w:rsidDel="00C0708C">
          <w:rPr>
            <w:noProof/>
            <w:rtl/>
          </w:rPr>
          <w:delText xml:space="preserve"> </w:delText>
        </w:r>
      </w:del>
      <w:r w:rsidRPr="00D909C1">
        <w:rPr>
          <w:noProof/>
          <w:rtl/>
        </w:rPr>
        <w:t>בגלל הסיבה הפשוטה שבכל רגע נתון, הגרף הנ"ל מייצג את מספר המעבדים ה"תפוסים" ע"י הג'ובים השונים</w:t>
      </w:r>
      <w:ins w:id="163" w:author="יובל תמיר" w:date="2021-01-27T22:08:00Z">
        <w:r w:rsidR="00C0708C">
          <w:rPr>
            <w:rFonts w:hint="cs"/>
            <w:noProof/>
            <w:rtl/>
          </w:rPr>
          <w:t xml:space="preserve"> ו</w:t>
        </w:r>
      </w:ins>
      <w:del w:id="164" w:author="יובל תמיר" w:date="2021-01-27T22:08:00Z">
        <w:r w:rsidRPr="00D909C1" w:rsidDel="00C0708C">
          <w:rPr>
            <w:noProof/>
            <w:rtl/>
          </w:rPr>
          <w:delText xml:space="preserve">, </w:delText>
        </w:r>
      </w:del>
      <w:r w:rsidRPr="00D909C1">
        <w:rPr>
          <w:noProof/>
          <w:rtl/>
        </w:rPr>
        <w:t>לא ניתן ל"שים את האצבע" על הבעיה והג'וב הספיציפי שגורם לפיק הזה</w:t>
      </w:r>
      <w:ins w:id="165" w:author="יובל תמיר" w:date="2021-01-27T22:34:00Z">
        <w:r w:rsidR="009E7B1D">
          <w:rPr>
            <w:rFonts w:hint="cs"/>
            <w:noProof/>
            <w:rtl/>
          </w:rPr>
          <w:t>.</w:t>
        </w:r>
        <w:r w:rsidR="009E7B1D">
          <w:rPr>
            <w:rStyle w:val="FootnoteReference"/>
            <w:noProof/>
            <w:rtl/>
          </w:rPr>
          <w:footnoteReference w:id="1"/>
        </w:r>
      </w:ins>
      <w:del w:id="170" w:author="יובל תמיר" w:date="2021-01-27T22:08:00Z">
        <w:r w:rsidRPr="00D909C1" w:rsidDel="00C0708C">
          <w:rPr>
            <w:noProof/>
            <w:rtl/>
          </w:rPr>
          <w:delText>.</w:delText>
        </w:r>
      </w:del>
      <w:del w:id="171" w:author="יובל תמיר" w:date="2021-01-27T22:39:00Z">
        <w:r w:rsidRPr="00D909C1" w:rsidDel="009D79D3">
          <w:rPr>
            <w:noProof/>
            <w:rtl/>
          </w:rPr>
          <w:delText xml:space="preserve"> (</w:delText>
        </w:r>
      </w:del>
      <w:del w:id="172" w:author="יובל תמיר" w:date="2021-01-27T22:08:00Z">
        <w:r w:rsidRPr="00D909C1" w:rsidDel="00C0708C">
          <w:rPr>
            <w:noProof/>
            <w:rtl/>
          </w:rPr>
          <w:delText>ב</w:delText>
        </w:r>
      </w:del>
      <w:del w:id="173" w:author="יובל תמיר" w:date="2021-01-27T22:39:00Z">
        <w:r w:rsidRPr="00D909C1" w:rsidDel="009D79D3">
          <w:rPr>
            <w:noProof/>
            <w:rtl/>
          </w:rPr>
          <w:delText>ספר</w:delText>
        </w:r>
      </w:del>
      <w:del w:id="174" w:author="יובל תמיר" w:date="2021-01-27T22:08:00Z">
        <w:r w:rsidRPr="00D909C1" w:rsidDel="00C0708C">
          <w:rPr>
            <w:noProof/>
            <w:rtl/>
          </w:rPr>
          <w:delText xml:space="preserve"> ב</w:delText>
        </w:r>
      </w:del>
      <w:del w:id="175" w:author="יובל תמיר" w:date="2021-01-27T22:39:00Z">
        <w:r w:rsidRPr="00D909C1" w:rsidDel="009D79D3">
          <w:rPr>
            <w:noProof/>
            <w:rtl/>
          </w:rPr>
          <w:delText>עמוד</w:delText>
        </w:r>
      </w:del>
      <w:del w:id="176" w:author="יובל תמיר" w:date="2021-01-27T22:09:00Z">
        <w:r w:rsidRPr="00D909C1" w:rsidDel="00C0708C">
          <w:rPr>
            <w:noProof/>
            <w:rtl/>
          </w:rPr>
          <w:delText xml:space="preserve"> מספר</w:delText>
        </w:r>
      </w:del>
      <w:del w:id="177" w:author="יובל תמיר" w:date="2021-01-27T22:39:00Z">
        <w:r w:rsidRPr="00D909C1" w:rsidDel="009D79D3">
          <w:rPr>
            <w:noProof/>
            <w:rtl/>
          </w:rPr>
          <w:delText xml:space="preserve"> 50- פיסקה 2).</w:delText>
        </w:r>
      </w:del>
    </w:p>
    <w:p w14:paraId="7DA78B4C" w14:textId="77777777" w:rsidR="00EE2DA7" w:rsidRPr="00D909C1" w:rsidRDefault="00EE2DA7" w:rsidP="00EE2DA7">
      <w:pPr>
        <w:rPr>
          <w:noProof/>
          <w:rtl/>
        </w:rPr>
      </w:pPr>
      <w:r w:rsidRPr="00D909C1">
        <w:rPr>
          <w:noProof/>
          <w:rtl/>
        </w:rPr>
        <w:t>שאלה 3:</w:t>
      </w:r>
    </w:p>
    <w:p w14:paraId="1F97DFD1" w14:textId="0FA4B2C1" w:rsidR="00EE2DA7" w:rsidRPr="00D909C1" w:rsidRDefault="00EE2DA7" w:rsidP="00EE2DA7">
      <w:pPr>
        <w:rPr>
          <w:noProof/>
          <w:rtl/>
        </w:rPr>
      </w:pPr>
      <w:r w:rsidRPr="00D909C1">
        <w:rPr>
          <w:noProof/>
          <w:rtl/>
        </w:rPr>
        <w:t xml:space="preserve">בטרייס של </w:t>
      </w:r>
      <w:r w:rsidRPr="00D909C1">
        <w:rPr>
          <w:noProof/>
        </w:rPr>
        <w:t>NASA</w:t>
      </w:r>
      <w:r w:rsidRPr="00D909C1">
        <w:rPr>
          <w:noProof/>
          <w:rtl/>
        </w:rPr>
        <w:t xml:space="preserve">, קיבלנו אותו נקי ומוכן לשימוש, לכן לא הצטרכנו לעשות הרבה בנדון, אלא </w:t>
      </w:r>
      <w:del w:id="178" w:author="יובל תמיר" w:date="2021-01-27T22:09:00Z">
        <w:r w:rsidRPr="00D909C1" w:rsidDel="004C04A4">
          <w:rPr>
            <w:noProof/>
            <w:rtl/>
          </w:rPr>
          <w:delText xml:space="preserve">כבר </w:delText>
        </w:r>
      </w:del>
      <w:ins w:id="179" w:author="יובל תמיר" w:date="2021-01-27T22:09:00Z">
        <w:r w:rsidR="004C04A4">
          <w:rPr>
            <w:rFonts w:hint="cs"/>
            <w:noProof/>
            <w:rtl/>
          </w:rPr>
          <w:t>רק</w:t>
        </w:r>
        <w:r w:rsidR="004C04A4" w:rsidRPr="00D909C1">
          <w:rPr>
            <w:noProof/>
            <w:rtl/>
          </w:rPr>
          <w:t xml:space="preserve"> </w:t>
        </w:r>
      </w:ins>
      <w:r w:rsidRPr="00D909C1">
        <w:rPr>
          <w:noProof/>
          <w:rtl/>
        </w:rPr>
        <w:t>ליישם את הנדרש (</w:t>
      </w:r>
      <w:r w:rsidRPr="00D909C1">
        <w:rPr>
          <w:noProof/>
        </w:rPr>
        <w:t>SWF</w:t>
      </w:r>
      <w:r w:rsidRPr="00D909C1">
        <w:rPr>
          <w:noProof/>
          <w:rtl/>
        </w:rPr>
        <w:t>, גרפים וכו').</w:t>
      </w:r>
    </w:p>
    <w:p w14:paraId="583CE7F8" w14:textId="3C6A3CC7" w:rsidR="00EE2DA7" w:rsidRPr="00D909C1" w:rsidRDefault="00EE2DA7" w:rsidP="00EE2DA7">
      <w:pPr>
        <w:rPr>
          <w:noProof/>
          <w:rtl/>
        </w:rPr>
      </w:pPr>
      <w:r w:rsidRPr="00D909C1">
        <w:rPr>
          <w:rFonts w:ascii="David" w:hAnsi="David" w:cs="David"/>
          <w:noProof/>
          <w:rtl/>
        </w:rPr>
        <w:drawing>
          <wp:anchor distT="0" distB="0" distL="114300" distR="114300" simplePos="0" relativeHeight="251588096" behindDoc="0" locked="0" layoutInCell="1" allowOverlap="1" wp14:anchorId="5D90A674" wp14:editId="73C29D51">
            <wp:simplePos x="0" y="0"/>
            <wp:positionH relativeFrom="column">
              <wp:posOffset>-37867</wp:posOffset>
            </wp:positionH>
            <wp:positionV relativeFrom="paragraph">
              <wp:posOffset>400374</wp:posOffset>
            </wp:positionV>
            <wp:extent cx="5731510" cy="3314700"/>
            <wp:effectExtent l="0" t="0" r="0" b="0"/>
            <wp:wrapTopAndBottom/>
            <wp:docPr id="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2174"/>
                    <a:stretch/>
                  </pic:blipFill>
                  <pic:spPr bwMode="auto">
                    <a:xfrm>
                      <a:off x="0" y="0"/>
                      <a:ext cx="5731510" cy="3314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909C1">
        <w:rPr>
          <w:noProof/>
          <w:rtl/>
        </w:rPr>
        <w:t>בטרייס של ה</w:t>
      </w:r>
      <w:r w:rsidRPr="00D909C1">
        <w:rPr>
          <w:noProof/>
        </w:rPr>
        <w:t>MATLAB</w:t>
      </w:r>
      <w:r w:rsidRPr="00D909C1">
        <w:rPr>
          <w:noProof/>
          <w:rtl/>
        </w:rPr>
        <w:t xml:space="preserve"> שקיבלנו, אכן הי</w:t>
      </w:r>
      <w:ins w:id="180" w:author="יובל תמיר" w:date="2021-01-27T22:09:00Z">
        <w:r w:rsidR="004C04A4">
          <w:rPr>
            <w:rFonts w:hint="cs"/>
            <w:noProof/>
            <w:rtl/>
          </w:rPr>
          <w:t>ו</w:t>
        </w:r>
      </w:ins>
      <w:del w:id="181" w:author="יובל תמיר" w:date="2021-01-27T22:09:00Z">
        <w:r w:rsidRPr="00D909C1" w:rsidDel="004C04A4">
          <w:rPr>
            <w:noProof/>
            <w:rtl/>
          </w:rPr>
          <w:delText>ה</w:delText>
        </w:r>
      </w:del>
      <w:r w:rsidRPr="00D909C1">
        <w:rPr>
          <w:noProof/>
          <w:rtl/>
        </w:rPr>
        <w:t xml:space="preserve"> לנו כל מיני שורות שהיינו צריכים לנקות – כגון:</w:t>
      </w:r>
    </w:p>
    <w:p w14:paraId="1F3CF28F" w14:textId="1A514D90" w:rsidR="00EE2DA7" w:rsidRPr="00EE2DA7" w:rsidRDefault="00751FB1" w:rsidP="00EE2DA7">
      <w:pPr>
        <w:rPr>
          <w:rtl/>
        </w:rPr>
      </w:pPr>
      <w:r>
        <w:rPr>
          <w:noProof/>
        </w:rPr>
        <mc:AlternateContent>
          <mc:Choice Requires="wps">
            <w:drawing>
              <wp:anchor distT="0" distB="0" distL="114300" distR="114300" simplePos="0" relativeHeight="251615744" behindDoc="0" locked="0" layoutInCell="1" allowOverlap="1" wp14:anchorId="45A61A82" wp14:editId="0C1A0F42">
                <wp:simplePos x="0" y="0"/>
                <wp:positionH relativeFrom="column">
                  <wp:posOffset>0</wp:posOffset>
                </wp:positionH>
                <wp:positionV relativeFrom="paragraph">
                  <wp:posOffset>3588385</wp:posOffset>
                </wp:positionV>
                <wp:extent cx="5104765" cy="635"/>
                <wp:effectExtent l="0" t="0" r="635" b="12065"/>
                <wp:wrapTopAndBottom/>
                <wp:docPr id="81" name="Text Box 81"/>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3B49EA37" w14:textId="437D3D20" w:rsidR="00EA1699" w:rsidRPr="004866C4" w:rsidRDefault="00EA1699" w:rsidP="00751FB1">
                            <w:pPr>
                              <w:pStyle w:val="Caption"/>
                              <w:jc w:val="left"/>
                              <w:rPr>
                                <w:rFonts w:ascii="David" w:hAnsi="David" w:cs="David"/>
                                <w:noProof/>
                                <w:color w:val="auto"/>
                                <w:sz w:val="28"/>
                                <w:szCs w:val="28"/>
                              </w:rPr>
                            </w:pPr>
                            <w:r>
                              <w:t>Figure</w:t>
                            </w:r>
                            <w:r>
                              <w:rPr>
                                <w:rtl/>
                              </w:rPr>
                              <w:t xml:space="preserve"> </w:t>
                            </w:r>
                            <w:r>
                              <w:t>2-13</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61A82" id="Text Box 81" o:spid="_x0000_s1039" type="#_x0000_t202" style="position:absolute;left:0;text-align:left;margin-left:0;margin-top:282.55pt;width:401.9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3aJMAIAAGc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434cyK&#10;hjTaqS6wz9AxchE/rfM5pW0dJYaO/KTz4PfkjLC7Cpv4JUCM4sT0+cpurCbJOZ2MP36aTTmTFJvd&#10;TmON7PWoQx++KGhYNAqOJF1iVJw2PvSpQ0q8yYPR5VobEzcxsDLIToJkbmsd1KX4b1nGxlwL8VRf&#10;MHqyiK/HEa3Q7bvEx+R2ALmH8kzYEfru8U6uNV24ET48C6R2Ibg0AuGJlspAW3C4WJzVgD/+5o/5&#10;pCJFOWup/Qruvx8FKs7MV0v6xl4dDByM/WDYY7MCgkqS0WuSSQcwmMGsEJoXmoxlvIVCwkq6q+Bh&#10;MFehHwKaLKmWy5REHelE2Nitk7H0QOyuexHoLrIEUvMRhsYU+Rt1+tykj1seA1GdpIvE9ixe+KZu&#10;TuJfJi+Oy6/7lPX6f1j8BAAA//8DAFBLAwQUAAYACAAAACEA0/KKl+AAAAAIAQAADwAAAGRycy9k&#10;b3ducmV2LnhtbEyPzU7DMBCE75X6DtZW4lJRp39RCXGqqoIDXCpCL9zceBsH4nVkO214e0wvcJyd&#10;1cw3+XYwLbug840lAfNZAgypsqqhWsDx/fl+A8wHSUq2llDAN3rYFuNRLjNlr/SGlzLULIaQz6QA&#10;HUKXce4rjUb6me2Qone2zsgQpau5cvIaw03LF0mSciMbig1adrjXWH2VvRFwWH0c9LQ/P73uVkv3&#10;cuz36WddCnE3GXaPwAIO4e8ZfvEjOhSR6WR7Up61AuKQIGCdrufAor1Jlg/ATrfLAniR8/8Dih8A&#10;AAD//wMAUEsBAi0AFAAGAAgAAAAhALaDOJL+AAAA4QEAABMAAAAAAAAAAAAAAAAAAAAAAFtDb250&#10;ZW50X1R5cGVzXS54bWxQSwECLQAUAAYACAAAACEAOP0h/9YAAACUAQAACwAAAAAAAAAAAAAAAAAv&#10;AQAAX3JlbHMvLnJlbHNQSwECLQAUAAYACAAAACEA8xN2iTACAABnBAAADgAAAAAAAAAAAAAAAAAu&#10;AgAAZHJzL2Uyb0RvYy54bWxQSwECLQAUAAYACAAAACEA0/KKl+AAAAAIAQAADwAAAAAAAAAAAAAA&#10;AACKBAAAZHJzL2Rvd25yZXYueG1sUEsFBgAAAAAEAAQA8wAAAJcFAAAAAA==&#10;" stroked="f">
                <v:textbox style="mso-fit-shape-to-text:t" inset="0,0,0,0">
                  <w:txbxContent>
                    <w:p w14:paraId="3B49EA37" w14:textId="437D3D20" w:rsidR="00EA1699" w:rsidRPr="004866C4" w:rsidRDefault="00EA1699" w:rsidP="00751FB1">
                      <w:pPr>
                        <w:pStyle w:val="Caption"/>
                        <w:jc w:val="left"/>
                        <w:rPr>
                          <w:rFonts w:ascii="David" w:hAnsi="David" w:cs="David"/>
                          <w:noProof/>
                          <w:color w:val="auto"/>
                          <w:sz w:val="28"/>
                          <w:szCs w:val="28"/>
                        </w:rPr>
                      </w:pPr>
                      <w:r>
                        <w:t>Figure</w:t>
                      </w:r>
                      <w:r>
                        <w:rPr>
                          <w:rtl/>
                        </w:rPr>
                        <w:t xml:space="preserve"> </w:t>
                      </w:r>
                      <w:r>
                        <w:t>2-13</w:t>
                      </w:r>
                      <w:r>
                        <w:tab/>
                      </w:r>
                    </w:p>
                  </w:txbxContent>
                </v:textbox>
                <w10:wrap type="topAndBottom"/>
              </v:shape>
            </w:pict>
          </mc:Fallback>
        </mc:AlternateContent>
      </w:r>
    </w:p>
    <w:p w14:paraId="4E7A7929" w14:textId="5477FDD2" w:rsidR="00EE2DA7" w:rsidRDefault="00EE2DA7">
      <w:pPr>
        <w:bidi w:val="0"/>
        <w:spacing w:after="0" w:line="240" w:lineRule="auto"/>
        <w:jc w:val="left"/>
        <w:rPr>
          <w:rtl/>
        </w:rPr>
      </w:pPr>
      <w:r>
        <w:rPr>
          <w:rtl/>
        </w:rPr>
        <w:br w:type="page"/>
      </w:r>
    </w:p>
    <w:p w14:paraId="72D07E95" w14:textId="3E3D5E34" w:rsidR="00EE2DA7" w:rsidRDefault="00751FB1" w:rsidP="003F587D">
      <w:pPr>
        <w:rPr>
          <w:rtl/>
        </w:rPr>
      </w:pPr>
      <w:r w:rsidRPr="00D909C1">
        <w:rPr>
          <w:rFonts w:ascii="David" w:hAnsi="David" w:cs="David"/>
          <w:noProof/>
          <w:rtl/>
        </w:rPr>
        <w:lastRenderedPageBreak/>
        <w:drawing>
          <wp:anchor distT="0" distB="0" distL="114300" distR="114300" simplePos="0" relativeHeight="251589120" behindDoc="0" locked="0" layoutInCell="1" allowOverlap="1" wp14:anchorId="22C26A6C" wp14:editId="5EC820EE">
            <wp:simplePos x="0" y="0"/>
            <wp:positionH relativeFrom="margin">
              <wp:posOffset>-297815</wp:posOffset>
            </wp:positionH>
            <wp:positionV relativeFrom="paragraph">
              <wp:posOffset>427</wp:posOffset>
            </wp:positionV>
            <wp:extent cx="5962015" cy="4175760"/>
            <wp:effectExtent l="0" t="0" r="0" b="2540"/>
            <wp:wrapTopAndBottom/>
            <wp:docPr id="10"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62015" cy="41757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16768" behindDoc="0" locked="0" layoutInCell="1" allowOverlap="1" wp14:anchorId="0E696133" wp14:editId="3EA42F04">
                <wp:simplePos x="0" y="0"/>
                <wp:positionH relativeFrom="column">
                  <wp:posOffset>-296986</wp:posOffset>
                </wp:positionH>
                <wp:positionV relativeFrom="paragraph">
                  <wp:posOffset>4280172</wp:posOffset>
                </wp:positionV>
                <wp:extent cx="5104765" cy="635"/>
                <wp:effectExtent l="0" t="0" r="635" b="12065"/>
                <wp:wrapTopAndBottom/>
                <wp:docPr id="82" name="Text Box 82"/>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369ED06A" w14:textId="5161506C" w:rsidR="00EA1699" w:rsidRPr="004866C4" w:rsidRDefault="00EA1699" w:rsidP="00751FB1">
                            <w:pPr>
                              <w:pStyle w:val="Caption"/>
                              <w:jc w:val="left"/>
                              <w:rPr>
                                <w:rFonts w:ascii="David" w:hAnsi="David" w:cs="David"/>
                                <w:noProof/>
                                <w:color w:val="auto"/>
                                <w:sz w:val="28"/>
                                <w:szCs w:val="28"/>
                              </w:rPr>
                            </w:pPr>
                            <w:r>
                              <w:t>Figure</w:t>
                            </w:r>
                            <w:r>
                              <w:rPr>
                                <w:rtl/>
                              </w:rPr>
                              <w:t xml:space="preserve"> </w:t>
                            </w:r>
                            <w:r>
                              <w:t>2-14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96133" id="Text Box 82" o:spid="_x0000_s1040" type="#_x0000_t202" style="position:absolute;left:0;text-align:left;margin-left:-23.4pt;margin-top:337pt;width:401.95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qKMQIAAGcEAAAOAAAAZHJzL2Uyb0RvYy54bWysVMFu2zAMvQ/YPwi6L06yJi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dcmaF&#10;IY12qgvsM3SMXMRP63xOaVtHiaEjP+k8+D05I+yuQhO/BIhRnJg+X9mN1SQ5Z5Pxzaf5jDNJsfnH&#10;WayRvR516MMXBYZFo+BI0iVGxenBhz51SIk3edBNuWm0jpsYWGtkJ0Eyt3UT1KX4b1naxlwL8VRf&#10;MHqyiK/HEa3Q7bvEx+RmALmH8kzYEfru8U5uGrrwQfjwLJDaheDSCIQnWioNbcHhYnFWA/74mz/m&#10;k4oU5ayl9iu4/34UqDjTXy3pG3t1MHAw9oNhj2YNBHVCw+VkMukABj2YFYJ5oclYxVsoJKykuwoe&#10;BnMd+iGgyZJqtUpJ1JFOhAe7dTKWHojddS8C3UWWQGo+wtCYIn+jTp+b9HGrYyCqk3SR2J7FC9/U&#10;zUn8y+TFcfl1n7Je/w/LnwAAAP//AwBQSwMEFAAGAAgAAAAhAG2zy+3hAAAACwEAAA8AAABkcnMv&#10;ZG93bnJldi54bWxMj8FOwzAQRO9I/IO1SFxQ6wRCgkKcqqrgAJeK0As3N3bjQLyObKcNf8/SCxxn&#10;ZzT7plrNdmBH7UPvUEC6TIBpbJ3qsROwe39ePAALUaKSg0Mt4FsHWNWXF5UslTvhmz42sWNUgqGU&#10;AkyMY8l5aI22MizdqJG8g/NWRpK+48rLE5Xbgd8mSc6t7JE+GDnqjdHtVzNZAdvsY2tupsPT6zq7&#10;8y+7aZN/do0Q11fz+hFY1HP8C8MvPqFDTUx7N6EKbBCwyHJCjwLyIqNRlCjuixTY/nxJgdcV/7+h&#10;/gEAAP//AwBQSwECLQAUAAYACAAAACEAtoM4kv4AAADhAQAAEwAAAAAAAAAAAAAAAAAAAAAAW0Nv&#10;bnRlbnRfVHlwZXNdLnhtbFBLAQItABQABgAIAAAAIQA4/SH/1gAAAJQBAAALAAAAAAAAAAAAAAAA&#10;AC8BAABfcmVscy8ucmVsc1BLAQItABQABgAIAAAAIQCXA1qKMQIAAGcEAAAOAAAAAAAAAAAAAAAA&#10;AC4CAABkcnMvZTJvRG9jLnhtbFBLAQItABQABgAIAAAAIQBts8vt4QAAAAsBAAAPAAAAAAAAAAAA&#10;AAAAAIsEAABkcnMvZG93bnJldi54bWxQSwUGAAAAAAQABADzAAAAmQUAAAAA&#10;" stroked="f">
                <v:textbox style="mso-fit-shape-to-text:t" inset="0,0,0,0">
                  <w:txbxContent>
                    <w:p w14:paraId="369ED06A" w14:textId="5161506C" w:rsidR="00EA1699" w:rsidRPr="004866C4" w:rsidRDefault="00EA1699" w:rsidP="00751FB1">
                      <w:pPr>
                        <w:pStyle w:val="Caption"/>
                        <w:jc w:val="left"/>
                        <w:rPr>
                          <w:rFonts w:ascii="David" w:hAnsi="David" w:cs="David"/>
                          <w:noProof/>
                          <w:color w:val="auto"/>
                          <w:sz w:val="28"/>
                          <w:szCs w:val="28"/>
                        </w:rPr>
                      </w:pPr>
                      <w:r>
                        <w:t>Figure</w:t>
                      </w:r>
                      <w:r>
                        <w:rPr>
                          <w:rtl/>
                        </w:rPr>
                        <w:t xml:space="preserve"> </w:t>
                      </w:r>
                      <w:r>
                        <w:t>2-14</w:t>
                      </w:r>
                    </w:p>
                  </w:txbxContent>
                </v:textbox>
                <w10:wrap type="topAndBottom"/>
              </v:shape>
            </w:pict>
          </mc:Fallback>
        </mc:AlternateContent>
      </w:r>
    </w:p>
    <w:p w14:paraId="43951A2E" w14:textId="4447C855" w:rsidR="00EE2DA7" w:rsidRDefault="004C04A4" w:rsidP="00EE2DA7">
      <w:pPr>
        <w:rPr>
          <w:rtl/>
        </w:rPr>
      </w:pPr>
      <w:ins w:id="182" w:author="יובל תמיר" w:date="2021-01-27T22:09:00Z">
        <w:r>
          <w:rPr>
            <w:rFonts w:hint="cs"/>
            <w:rtl/>
          </w:rPr>
          <w:t xml:space="preserve">למשל - </w:t>
        </w:r>
      </w:ins>
      <w:r w:rsidR="00EE2DA7" w:rsidRPr="00D909C1">
        <w:rPr>
          <w:rtl/>
        </w:rPr>
        <w:t>תיעוד של השרת (</w:t>
      </w:r>
      <w:del w:id="183" w:author="יובל תמיר" w:date="2021-01-27T22:10:00Z">
        <w:r w:rsidR="00EE2DA7" w:rsidRPr="00D909C1" w:rsidDel="004C04A4">
          <w:rPr>
            <w:rtl/>
          </w:rPr>
          <w:delText>התחלה</w:delText>
        </w:r>
      </w:del>
      <w:ins w:id="184" w:author="יובל תמיר" w:date="2021-01-27T22:10:00Z">
        <w:r>
          <w:rPr>
            <w:rFonts w:hint="cs"/>
            <w:rtl/>
          </w:rPr>
          <w:t xml:space="preserve">תמונה </w:t>
        </w:r>
        <w:r>
          <w:rPr>
            <w:rFonts w:hint="cs"/>
            <w:i/>
            <w:iCs/>
            <w:rtl/>
          </w:rPr>
          <w:t>2-13</w:t>
        </w:r>
      </w:ins>
      <w:r w:rsidR="00EE2DA7" w:rsidRPr="00D909C1">
        <w:rPr>
          <w:rtl/>
        </w:rPr>
        <w:t>) ושל ה</w:t>
      </w:r>
      <w:ins w:id="185" w:author="יובל תמיר" w:date="2021-01-27T22:10:00Z">
        <w:r>
          <w:rPr>
            <w:rFonts w:hint="cs"/>
            <w:rtl/>
          </w:rPr>
          <w:t>-</w:t>
        </w:r>
      </w:ins>
      <w:r w:rsidR="00EE2DA7" w:rsidRPr="00D909C1">
        <w:t>TOOLBOXES</w:t>
      </w:r>
      <w:r w:rsidR="00EE2DA7" w:rsidRPr="00D909C1">
        <w:rPr>
          <w:rtl/>
        </w:rPr>
        <w:t xml:space="preserve"> הזמינים שנטענו</w:t>
      </w:r>
      <w:ins w:id="186" w:author="יובל תמיר" w:date="2021-01-27T22:10:00Z">
        <w:r>
          <w:rPr>
            <w:rFonts w:hint="cs"/>
            <w:rtl/>
          </w:rPr>
          <w:t xml:space="preserve"> (תמונה </w:t>
        </w:r>
        <w:r>
          <w:rPr>
            <w:rFonts w:hint="cs"/>
            <w:i/>
            <w:iCs/>
            <w:rtl/>
          </w:rPr>
          <w:t>2-13</w:t>
        </w:r>
        <w:r>
          <w:rPr>
            <w:rFonts w:hint="cs"/>
            <w:rtl/>
          </w:rPr>
          <w:t>)</w:t>
        </w:r>
      </w:ins>
      <w:r w:rsidR="00EE2DA7" w:rsidRPr="00D909C1">
        <w:rPr>
          <w:rtl/>
        </w:rPr>
        <w:t>.</w:t>
      </w:r>
    </w:p>
    <w:p w14:paraId="457C64C7" w14:textId="0CE88252" w:rsidR="00EE2DA7" w:rsidRDefault="00751FB1" w:rsidP="00EE2DA7">
      <w:pPr>
        <w:rPr>
          <w:rFonts w:ascii="David" w:hAnsi="David" w:cs="David"/>
          <w:rtl/>
        </w:rPr>
      </w:pPr>
      <w:r>
        <w:rPr>
          <w:noProof/>
        </w:rPr>
        <w:lastRenderedPageBreak/>
        <mc:AlternateContent>
          <mc:Choice Requires="wps">
            <w:drawing>
              <wp:anchor distT="0" distB="0" distL="114300" distR="114300" simplePos="0" relativeHeight="251617792" behindDoc="0" locked="0" layoutInCell="1" allowOverlap="1" wp14:anchorId="3AF15ED4" wp14:editId="3BAC7D27">
                <wp:simplePos x="0" y="0"/>
                <wp:positionH relativeFrom="column">
                  <wp:posOffset>-241002</wp:posOffset>
                </wp:positionH>
                <wp:positionV relativeFrom="paragraph">
                  <wp:posOffset>3922745</wp:posOffset>
                </wp:positionV>
                <wp:extent cx="5104765" cy="635"/>
                <wp:effectExtent l="0" t="0" r="635" b="12065"/>
                <wp:wrapTopAndBottom/>
                <wp:docPr id="83" name="Text Box 83"/>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59816755" w14:textId="747158A5" w:rsidR="00EA1699" w:rsidRPr="004866C4" w:rsidRDefault="00EA1699" w:rsidP="00751FB1">
                            <w:pPr>
                              <w:pStyle w:val="Caption"/>
                              <w:jc w:val="left"/>
                              <w:rPr>
                                <w:rFonts w:ascii="David" w:hAnsi="David" w:cs="David"/>
                                <w:noProof/>
                                <w:color w:val="auto"/>
                                <w:sz w:val="28"/>
                                <w:szCs w:val="28"/>
                              </w:rPr>
                            </w:pPr>
                            <w:r>
                              <w:t>Figure</w:t>
                            </w:r>
                            <w:r>
                              <w:rPr>
                                <w:rtl/>
                              </w:rPr>
                              <w:t xml:space="preserve"> </w:t>
                            </w:r>
                            <w:r>
                              <w:t>2-15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15ED4" id="Text Box 83" o:spid="_x0000_s1041" type="#_x0000_t202" style="position:absolute;left:0;text-align:left;margin-left:-19pt;margin-top:308.9pt;width:401.9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9OMAIAAGcEAAAOAAAAZHJzL2Uyb0RvYy54bWysVMFu2zAMvQ/YPwi6L07aJ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He3nFnR&#10;kEZb1QX2GTpGLqpP63xOaRtHiaEjP+k8+D05I+2uwiZ+iRCjOFX6dKluRJPknE7GHz/NppxJis1u&#10;pxEjux516MMXBQ2LRsGRpEsVFcdHH/rUISXe5MHocq2NiZsYWBlkR0Eyt7UO6gz+W5axMddCPNUD&#10;Rk8W+fU8ohW6XZfqMUkPjK4dlCfijtB3j3dyrenCR+HDi0BqF6JLIxCeaakMtAWHs8VZDfjjb/6Y&#10;TypSlLOW2q/g/vtBoOLMfLWkb+zVwcDB2A2GPTQrIKoTGi4nk0kHMJjBrBCaV5qMZbyFQsJKuqvg&#10;YTBXoR8CmiyplsuURB3pRHi0Gycj9FDYbfcq0J1lCaTmEwyNKfI36vS5SR+3PAQqdZLuWsVzvamb&#10;k/jnyYvj8us+ZV3/D4ufAAAA//8DAFBLAwQUAAYACAAAACEASTcAduIAAAALAQAADwAAAGRycy9k&#10;b3ducmV2LnhtbEyPsU7DMBCGdyTewTokFtQ6pSVtQ5yqqmCgS0XapZsbX+NAfI5spw1vj2GB8e5+&#10;/fd9+WowLbug840lAZNxAgypsqqhWsBh/zpaAPNBkpKtJRTwhR5Wxe1NLjNlr/SOlzLULJaQz6QA&#10;HUKXce4rjUb6se2Q4u1snZEhjq7myslrLDctf0ySlBvZUPygZYcbjdVn2RsBu9lxpx/688t2PZu6&#10;t0O/ST/qUoj7u2H9DCzgEP7C8IMf0aGITCfbk/KsFTCaLqJLEJBO5tEhJubp0xLY6XezBF7k/L9D&#10;8Q0AAP//AwBQSwECLQAUAAYACAAAACEAtoM4kv4AAADhAQAAEwAAAAAAAAAAAAAAAAAAAAAAW0Nv&#10;bnRlbnRfVHlwZXNdLnhtbFBLAQItABQABgAIAAAAIQA4/SH/1gAAAJQBAAALAAAAAAAAAAAAAAAA&#10;AC8BAABfcmVscy8ucmVsc1BLAQItABQABgAIAAAAIQCIex9OMAIAAGcEAAAOAAAAAAAAAAAAAAAA&#10;AC4CAABkcnMvZTJvRG9jLnhtbFBLAQItABQABgAIAAAAIQBJNwB24gAAAAsBAAAPAAAAAAAAAAAA&#10;AAAAAIoEAABkcnMvZG93bnJldi54bWxQSwUGAAAAAAQABADzAAAAmQUAAAAA&#10;" stroked="f">
                <v:textbox style="mso-fit-shape-to-text:t" inset="0,0,0,0">
                  <w:txbxContent>
                    <w:p w14:paraId="59816755" w14:textId="747158A5" w:rsidR="00EA1699" w:rsidRPr="004866C4" w:rsidRDefault="00EA1699" w:rsidP="00751FB1">
                      <w:pPr>
                        <w:pStyle w:val="Caption"/>
                        <w:jc w:val="left"/>
                        <w:rPr>
                          <w:rFonts w:ascii="David" w:hAnsi="David" w:cs="David"/>
                          <w:noProof/>
                          <w:color w:val="auto"/>
                          <w:sz w:val="28"/>
                          <w:szCs w:val="28"/>
                        </w:rPr>
                      </w:pPr>
                      <w:r>
                        <w:t>Figure</w:t>
                      </w:r>
                      <w:r>
                        <w:rPr>
                          <w:rtl/>
                        </w:rPr>
                        <w:t xml:space="preserve"> </w:t>
                      </w:r>
                      <w:r>
                        <w:t>2-15</w:t>
                      </w:r>
                    </w:p>
                  </w:txbxContent>
                </v:textbox>
                <w10:wrap type="topAndBottom"/>
              </v:shape>
            </w:pict>
          </mc:Fallback>
        </mc:AlternateContent>
      </w:r>
      <w:r w:rsidRPr="00D909C1">
        <w:rPr>
          <w:rFonts w:ascii="David" w:hAnsi="David" w:cs="David"/>
          <w:noProof/>
          <w:rtl/>
        </w:rPr>
        <w:drawing>
          <wp:anchor distT="0" distB="0" distL="114300" distR="114300" simplePos="0" relativeHeight="251590144" behindDoc="0" locked="0" layoutInCell="1" allowOverlap="1" wp14:anchorId="07394F3B" wp14:editId="634A0CB2">
            <wp:simplePos x="0" y="0"/>
            <wp:positionH relativeFrom="column">
              <wp:posOffset>-363751</wp:posOffset>
            </wp:positionH>
            <wp:positionV relativeFrom="paragraph">
              <wp:posOffset>557</wp:posOffset>
            </wp:positionV>
            <wp:extent cx="6686550" cy="3769360"/>
            <wp:effectExtent l="0" t="0" r="6350" b="2540"/>
            <wp:wrapTopAndBottom/>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86550" cy="3769360"/>
                    </a:xfrm>
                    <a:prstGeom prst="rect">
                      <a:avLst/>
                    </a:prstGeom>
                  </pic:spPr>
                </pic:pic>
              </a:graphicData>
            </a:graphic>
            <wp14:sizeRelH relativeFrom="page">
              <wp14:pctWidth>0</wp14:pctWidth>
            </wp14:sizeRelH>
            <wp14:sizeRelV relativeFrom="page">
              <wp14:pctHeight>0</wp14:pctHeight>
            </wp14:sizeRelV>
          </wp:anchor>
        </w:drawing>
      </w:r>
    </w:p>
    <w:p w14:paraId="50849F6B" w14:textId="34466DA1" w:rsidR="00EE2DA7" w:rsidRPr="00D909C1" w:rsidRDefault="00EE2DA7" w:rsidP="00EE2DA7">
      <w:pPr>
        <w:rPr>
          <w:rFonts w:ascii="David" w:hAnsi="David" w:cs="David"/>
          <w:rtl/>
        </w:rPr>
      </w:pPr>
    </w:p>
    <w:p w14:paraId="43C0D3F4" w14:textId="75390BB9" w:rsidR="00547701" w:rsidRDefault="00547701" w:rsidP="003F587D">
      <w:pPr>
        <w:rPr>
          <w:rtl/>
        </w:rPr>
      </w:pPr>
    </w:p>
    <w:p w14:paraId="12B5A0B8" w14:textId="63A9CD3E" w:rsidR="00EE2DA7" w:rsidRPr="00D909C1" w:rsidRDefault="004C04A4">
      <w:pPr>
        <w:jc w:val="left"/>
        <w:rPr>
          <w:rtl/>
        </w:rPr>
        <w:pPrChange w:id="187" w:author="יובל תמיר" w:date="2021-01-27T22:11:00Z">
          <w:pPr/>
        </w:pPrChange>
      </w:pPr>
      <w:ins w:id="188" w:author="יובל תמיר" w:date="2021-01-27T22:10:00Z">
        <w:r>
          <w:rPr>
            <w:rFonts w:hint="cs"/>
            <w:rtl/>
          </w:rPr>
          <w:t xml:space="preserve">ובנוסף, </w:t>
        </w:r>
      </w:ins>
      <w:r w:rsidR="00EE2DA7" w:rsidRPr="00D909C1">
        <w:rPr>
          <w:rtl/>
        </w:rPr>
        <w:t>סיכום מעת לעת של המשתמשים ושל החיבורים הפעילים במערכת כרגע</w:t>
      </w:r>
      <w:ins w:id="189" w:author="יובל תמיר" w:date="2021-01-27T22:10:00Z">
        <w:r>
          <w:rPr>
            <w:rFonts w:hint="cs"/>
            <w:rtl/>
          </w:rPr>
          <w:t xml:space="preserve"> (תמונה </w:t>
        </w:r>
      </w:ins>
      <w:ins w:id="190" w:author="יובל תמיר" w:date="2021-01-27T22:11:00Z">
        <w:r>
          <w:rPr>
            <w:rFonts w:hint="cs"/>
            <w:i/>
            <w:iCs/>
            <w:rtl/>
          </w:rPr>
          <w:t>2-15</w:t>
        </w:r>
        <w:r>
          <w:rPr>
            <w:rFonts w:hint="cs"/>
            <w:rtl/>
          </w:rPr>
          <w:t>)</w:t>
        </w:r>
      </w:ins>
      <w:r w:rsidR="00EE2DA7" w:rsidRPr="00D909C1">
        <w:rPr>
          <w:rtl/>
        </w:rPr>
        <w:t>.</w:t>
      </w:r>
    </w:p>
    <w:p w14:paraId="5CE36738" w14:textId="325831DD" w:rsidR="00EE2DA7" w:rsidRPr="00D909C1" w:rsidRDefault="00EE2DA7">
      <w:pPr>
        <w:jc w:val="left"/>
        <w:rPr>
          <w:rtl/>
        </w:rPr>
        <w:pPrChange w:id="191" w:author="יובל תמיר" w:date="2021-01-27T22:11:00Z">
          <w:pPr/>
        </w:pPrChange>
      </w:pPr>
      <w:r w:rsidRPr="00D909C1">
        <w:rPr>
          <w:rtl/>
        </w:rPr>
        <w:t xml:space="preserve">כמובן שלאחר הניקוי, </w:t>
      </w:r>
      <w:ins w:id="192" w:author="יובל תמיר" w:date="2021-01-27T22:12:00Z">
        <w:r w:rsidR="00A662AA">
          <w:rPr>
            <w:rFonts w:hint="cs"/>
            <w:rtl/>
          </w:rPr>
          <w:t>נש</w:t>
        </w:r>
      </w:ins>
      <w:del w:id="193" w:author="יובל תמיר" w:date="2021-01-27T22:11:00Z">
        <w:r w:rsidRPr="00D909C1" w:rsidDel="004C04A4">
          <w:rPr>
            <w:rtl/>
          </w:rPr>
          <w:delText xml:space="preserve">היה לנו </w:delText>
        </w:r>
      </w:del>
      <w:ins w:id="194" w:author="יובל תמיר" w:date="2021-01-27T22:11:00Z">
        <w:r w:rsidR="004C04A4">
          <w:rPr>
            <w:rFonts w:hint="cs"/>
            <w:rtl/>
          </w:rPr>
          <w:t xml:space="preserve">ארנו עם </w:t>
        </w:r>
      </w:ins>
      <w:r w:rsidRPr="00D909C1">
        <w:rPr>
          <w:rtl/>
        </w:rPr>
        <w:t xml:space="preserve">מידע </w:t>
      </w:r>
      <w:del w:id="195" w:author="יובל תמיר" w:date="2021-01-27T22:11:00Z">
        <w:r w:rsidRPr="00D909C1" w:rsidDel="004C04A4">
          <w:rPr>
            <w:rtl/>
          </w:rPr>
          <w:delText>נטו שנוכל להשתמש בו</w:delText>
        </w:r>
      </w:del>
      <w:ins w:id="196" w:author="יובל תמיר" w:date="2021-01-27T22:11:00Z">
        <w:r w:rsidR="004C04A4">
          <w:rPr>
            <w:rFonts w:hint="cs"/>
            <w:rtl/>
          </w:rPr>
          <w:t>נקי</w:t>
        </w:r>
      </w:ins>
      <w:r w:rsidRPr="00D909C1">
        <w:rPr>
          <w:rtl/>
        </w:rPr>
        <w:t>,</w:t>
      </w:r>
      <w:ins w:id="197" w:author="יובל תמיר" w:date="2021-01-27T22:11:00Z">
        <w:r w:rsidR="004C04A4">
          <w:rPr>
            <w:rFonts w:hint="cs"/>
            <w:rtl/>
          </w:rPr>
          <w:t xml:space="preserve"> אשר יכלנו להשתמש בו</w:t>
        </w:r>
      </w:ins>
      <w:r w:rsidRPr="00D909C1">
        <w:rPr>
          <w:rtl/>
        </w:rPr>
        <w:t xml:space="preserve"> לצורך בניית ה- </w:t>
      </w:r>
      <w:r w:rsidRPr="00D909C1">
        <w:t>SWF</w:t>
      </w:r>
      <w:ins w:id="198" w:author="יובל תמיר" w:date="2021-01-27T22:12:00Z">
        <w:r w:rsidR="00A662AA">
          <w:rPr>
            <w:rFonts w:hint="cs"/>
            <w:rtl/>
          </w:rPr>
          <w:t>.</w:t>
        </w:r>
        <w:r w:rsidR="00A662AA">
          <w:rPr>
            <w:rtl/>
          </w:rPr>
          <w:br/>
        </w:r>
      </w:ins>
      <w:ins w:id="199" w:author="יובל תמיר" w:date="2021-01-27T22:13:00Z">
        <w:r w:rsidR="00A662AA">
          <w:rPr>
            <w:rFonts w:hint="cs"/>
            <w:rtl/>
          </w:rPr>
          <w:t>כחלק משיטת ניקיון המידע, החלנו להשאיר את</w:t>
        </w:r>
      </w:ins>
      <w:ins w:id="200" w:author="יובל תמיר" w:date="2021-01-27T22:14:00Z">
        <w:r w:rsidR="00A662AA">
          <w:rPr>
            <w:rFonts w:hint="cs"/>
            <w:rtl/>
          </w:rPr>
          <w:t xml:space="preserve"> השורות בעלות </w:t>
        </w:r>
      </w:ins>
      <w:del w:id="201" w:author="יובל תמיר" w:date="2021-01-27T22:12:00Z">
        <w:r w:rsidRPr="00D909C1" w:rsidDel="00A662AA">
          <w:rPr>
            <w:rtl/>
          </w:rPr>
          <w:delText xml:space="preserve">, </w:delText>
        </w:r>
        <w:r w:rsidRPr="00D909C1" w:rsidDel="004C04A4">
          <w:rPr>
            <w:rtl/>
          </w:rPr>
          <w:delText xml:space="preserve">כי </w:delText>
        </w:r>
      </w:del>
      <w:ins w:id="202" w:author="יובל תמיר" w:date="2021-01-27T22:14:00Z">
        <w:r w:rsidR="00A662AA">
          <w:rPr>
            <w:rFonts w:hint="cs"/>
            <w:rtl/>
          </w:rPr>
          <w:t xml:space="preserve">הצורה </w:t>
        </w:r>
      </w:ins>
      <w:del w:id="203" w:author="יובל תמיר" w:date="2021-01-27T22:14:00Z">
        <w:r w:rsidRPr="00D909C1" w:rsidDel="00A662AA">
          <w:rPr>
            <w:rtl/>
          </w:rPr>
          <w:delText xml:space="preserve">כל שורה </w:delText>
        </w:r>
      </w:del>
      <w:ins w:id="204" w:author="יובל תמיר" w:date="2021-01-27T22:13:00Z">
        <w:r w:rsidR="00A662AA">
          <w:rPr>
            <w:rFonts w:hint="cs"/>
            <w:rtl/>
          </w:rPr>
          <w:t>של</w:t>
        </w:r>
      </w:ins>
      <w:del w:id="205" w:author="יובל תמיר" w:date="2021-01-27T22:12:00Z">
        <w:r w:rsidRPr="00D909C1" w:rsidDel="00A662AA">
          <w:rPr>
            <w:rtl/>
          </w:rPr>
          <w:delText>ש</w:delText>
        </w:r>
        <w:r w:rsidRPr="00D909C1" w:rsidDel="004C04A4">
          <w:rPr>
            <w:rtl/>
          </w:rPr>
          <w:delText>היא מהצורה של</w:delText>
        </w:r>
      </w:del>
      <w:r w:rsidRPr="00D909C1">
        <w:rPr>
          <w:rtl/>
        </w:rPr>
        <w:t xml:space="preserve"> </w:t>
      </w:r>
      <w:r w:rsidRPr="00D909C1">
        <w:t>IN</w:t>
      </w:r>
      <w:r w:rsidRPr="00D909C1">
        <w:rPr>
          <w:rtl/>
        </w:rPr>
        <w:t>/</w:t>
      </w:r>
      <w:r w:rsidRPr="00D909C1">
        <w:t>OUT</w:t>
      </w:r>
      <w:del w:id="206" w:author="יובל תמיר" w:date="2021-01-27T22:13:00Z">
        <w:r w:rsidRPr="00D909C1" w:rsidDel="00A662AA">
          <w:rPr>
            <w:rtl/>
          </w:rPr>
          <w:delText xml:space="preserve"> השארנו</w:delText>
        </w:r>
      </w:del>
      <w:r w:rsidRPr="00D909C1">
        <w:rPr>
          <w:rtl/>
        </w:rPr>
        <w:t>,</w:t>
      </w:r>
      <w:ins w:id="207" w:author="יובל תמיר" w:date="2021-01-27T22:14:00Z">
        <w:r w:rsidR="00A662AA">
          <w:rPr>
            <w:rFonts w:hint="cs"/>
            <w:rtl/>
          </w:rPr>
          <w:t xml:space="preserve"> ובאמצעותן</w:t>
        </w:r>
      </w:ins>
      <w:r w:rsidRPr="00D909C1">
        <w:rPr>
          <w:rtl/>
        </w:rPr>
        <w:t xml:space="preserve"> </w:t>
      </w:r>
      <w:del w:id="208" w:author="יובל תמיר" w:date="2021-01-27T22:13:00Z">
        <w:r w:rsidRPr="00D909C1" w:rsidDel="00A662AA">
          <w:rPr>
            <w:rtl/>
          </w:rPr>
          <w:delText>כך שנוכל</w:delText>
        </w:r>
      </w:del>
      <w:ins w:id="209" w:author="יובל תמיר" w:date="2021-01-27T22:13:00Z">
        <w:r w:rsidR="00A662AA">
          <w:rPr>
            <w:rFonts w:hint="cs"/>
            <w:rtl/>
          </w:rPr>
          <w:t>יכ</w:t>
        </w:r>
      </w:ins>
      <w:ins w:id="210" w:author="יובל תמיר" w:date="2021-01-27T22:14:00Z">
        <w:r w:rsidR="00A662AA">
          <w:rPr>
            <w:rFonts w:hint="cs"/>
            <w:rtl/>
          </w:rPr>
          <w:t>ו</w:t>
        </w:r>
      </w:ins>
      <w:ins w:id="211" w:author="יובל תמיר" w:date="2021-01-27T22:13:00Z">
        <w:r w:rsidR="00A662AA">
          <w:rPr>
            <w:rFonts w:hint="cs"/>
            <w:rtl/>
          </w:rPr>
          <w:t>לנו</w:t>
        </w:r>
      </w:ins>
      <w:r w:rsidRPr="00D909C1">
        <w:rPr>
          <w:rtl/>
        </w:rPr>
        <w:t xml:space="preserve"> לקבל את מלוא המידע הדרוש במשימה </w:t>
      </w:r>
      <w:del w:id="212" w:author="יובל תמיר" w:date="2021-01-27T22:13:00Z">
        <w:r w:rsidRPr="00D909C1" w:rsidDel="00A662AA">
          <w:rPr>
            <w:rtl/>
          </w:rPr>
          <w:delText xml:space="preserve">הזאת </w:delText>
        </w:r>
      </w:del>
      <w:ins w:id="213" w:author="יובל תמיר" w:date="2021-01-27T22:13:00Z">
        <w:r w:rsidR="00A662AA">
          <w:rPr>
            <w:rFonts w:hint="cs"/>
            <w:rtl/>
          </w:rPr>
          <w:t>הנוכחית</w:t>
        </w:r>
        <w:r w:rsidR="00A662AA" w:rsidRPr="00D909C1">
          <w:rPr>
            <w:rtl/>
          </w:rPr>
          <w:t xml:space="preserve"> </w:t>
        </w:r>
        <w:r w:rsidR="00A662AA">
          <w:rPr>
            <w:rFonts w:hint="cs"/>
            <w:rtl/>
          </w:rPr>
          <w:t>וב</w:t>
        </w:r>
      </w:ins>
      <w:del w:id="214" w:author="יובל תמיר" w:date="2021-01-27T22:13:00Z">
        <w:r w:rsidRPr="00D909C1" w:rsidDel="00A662AA">
          <w:rPr>
            <w:rtl/>
          </w:rPr>
          <w:delText>ול</w:delText>
        </w:r>
      </w:del>
      <w:r w:rsidRPr="00D909C1">
        <w:rPr>
          <w:rtl/>
        </w:rPr>
        <w:t>משימות הבאות.</w:t>
      </w:r>
    </w:p>
    <w:p w14:paraId="1AFBA7E9" w14:textId="2697F3F7" w:rsidR="00EE2DA7" w:rsidRPr="00D909C1" w:rsidRDefault="00EE2DA7">
      <w:pPr>
        <w:jc w:val="left"/>
        <w:rPr>
          <w:rtl/>
        </w:rPr>
        <w:pPrChange w:id="215" w:author="יובל תמיר" w:date="2021-01-27T22:11:00Z">
          <w:pPr/>
        </w:pPrChange>
      </w:pPr>
      <w:r w:rsidRPr="00D909C1">
        <w:rPr>
          <w:rtl/>
        </w:rPr>
        <w:t xml:space="preserve">אין כל כך מה להשוות בין התוצאות שהיינו מקבלים בלי הניקוי לעיל, </w:t>
      </w:r>
      <w:ins w:id="216" w:author="יובל תמיר" w:date="2021-01-27T22:14:00Z">
        <w:r w:rsidR="00A662AA">
          <w:rPr>
            <w:rFonts w:hint="cs"/>
            <w:rtl/>
          </w:rPr>
          <w:t>מכיוון</w:t>
        </w:r>
      </w:ins>
      <w:del w:id="217" w:author="יובל תמיר" w:date="2021-01-27T22:14:00Z">
        <w:r w:rsidRPr="00D909C1" w:rsidDel="00A662AA">
          <w:rPr>
            <w:rtl/>
          </w:rPr>
          <w:delText>כי</w:delText>
        </w:r>
      </w:del>
      <w:r w:rsidRPr="00D909C1">
        <w:rPr>
          <w:rtl/>
        </w:rPr>
        <w:t xml:space="preserve"> </w:t>
      </w:r>
      <w:ins w:id="218" w:author="יובל תמיר" w:date="2021-01-27T22:14:00Z">
        <w:r w:rsidR="00A662AA">
          <w:rPr>
            <w:rFonts w:hint="cs"/>
            <w:rtl/>
          </w:rPr>
          <w:t>ש</w:t>
        </w:r>
      </w:ins>
      <w:r w:rsidRPr="00D909C1">
        <w:rPr>
          <w:rtl/>
        </w:rPr>
        <w:t xml:space="preserve">כל מה שניקינו – </w:t>
      </w:r>
      <w:del w:id="219" w:author="יובל תמיר" w:date="2021-01-27T22:15:00Z">
        <w:r w:rsidRPr="00D909C1" w:rsidDel="007354BD">
          <w:rPr>
            <w:rtl/>
          </w:rPr>
          <w:delText xml:space="preserve">יכולים </w:delText>
        </w:r>
      </w:del>
      <w:ins w:id="220" w:author="יובל תמיר" w:date="2021-01-27T22:15:00Z">
        <w:r w:rsidR="007354BD">
          <w:rPr>
            <w:rFonts w:hint="cs"/>
            <w:rtl/>
          </w:rPr>
          <w:t>יכולנו</w:t>
        </w:r>
        <w:r w:rsidR="007354BD" w:rsidRPr="00D909C1">
          <w:rPr>
            <w:rtl/>
          </w:rPr>
          <w:t xml:space="preserve"> </w:t>
        </w:r>
      </w:ins>
      <w:r w:rsidRPr="00D909C1">
        <w:rPr>
          <w:rtl/>
        </w:rPr>
        <w:t xml:space="preserve">לקבל מהמידע שנשאר (חיבורים פעילים, שמות משתמשים, שעת התחלה סיום </w:t>
      </w:r>
      <w:proofErr w:type="spellStart"/>
      <w:r w:rsidRPr="00D909C1">
        <w:rPr>
          <w:rtl/>
        </w:rPr>
        <w:t>וכו</w:t>
      </w:r>
      <w:proofErr w:type="spellEnd"/>
      <w:r w:rsidRPr="00D909C1">
        <w:rPr>
          <w:rtl/>
        </w:rPr>
        <w:t>'...).</w:t>
      </w:r>
    </w:p>
    <w:p w14:paraId="436563F2" w14:textId="4E7242D4" w:rsidR="00EE2DA7" w:rsidRDefault="00EE2DA7">
      <w:pPr>
        <w:jc w:val="left"/>
        <w:rPr>
          <w:rtl/>
        </w:rPr>
        <w:pPrChange w:id="221" w:author="יובל תמיר" w:date="2021-01-27T22:15:00Z">
          <w:pPr/>
        </w:pPrChange>
      </w:pPr>
      <w:r w:rsidRPr="00D909C1">
        <w:rPr>
          <w:rtl/>
        </w:rPr>
        <w:t xml:space="preserve">לכן, התוצאה הסופית של הלוג הנקי הייתה רק שורות של </w:t>
      </w:r>
      <w:r w:rsidRPr="00D909C1">
        <w:t>IN</w:t>
      </w:r>
      <w:ins w:id="222" w:author="יובל תמיר" w:date="2021-01-27T22:16:00Z">
        <w:r w:rsidR="007354BD">
          <w:t>/</w:t>
        </w:r>
      </w:ins>
      <w:del w:id="223" w:author="יובל תמיר" w:date="2021-01-27T22:15:00Z">
        <w:r w:rsidRPr="00D909C1" w:rsidDel="007354BD">
          <w:rPr>
            <w:rtl/>
          </w:rPr>
          <w:delText xml:space="preserve"> </w:delText>
        </w:r>
      </w:del>
      <w:r w:rsidRPr="00D909C1">
        <w:t>OUT</w:t>
      </w:r>
      <w:r w:rsidRPr="00D909C1">
        <w:rPr>
          <w:rtl/>
        </w:rPr>
        <w:t xml:space="preserve"> </w:t>
      </w:r>
      <w:del w:id="224" w:author="יובל תמיר" w:date="2021-01-27T22:16:00Z">
        <w:r w:rsidRPr="00D909C1" w:rsidDel="007354BD">
          <w:rPr>
            <w:rtl/>
          </w:rPr>
          <w:delText xml:space="preserve">כך </w:delText>
        </w:r>
      </w:del>
      <w:ins w:id="225" w:author="יובל תמיר" w:date="2021-01-27T22:16:00Z">
        <w:r w:rsidR="007354BD">
          <w:rPr>
            <w:rFonts w:hint="cs"/>
            <w:rtl/>
          </w:rPr>
          <w:t>ובאמצעותן יכולנו</w:t>
        </w:r>
      </w:ins>
      <w:del w:id="226" w:author="יובל תמיר" w:date="2021-01-27T22:16:00Z">
        <w:r w:rsidRPr="00D909C1" w:rsidDel="007354BD">
          <w:rPr>
            <w:rtl/>
          </w:rPr>
          <w:delText>שנוכל</w:delText>
        </w:r>
      </w:del>
      <w:r w:rsidRPr="00D909C1">
        <w:rPr>
          <w:rtl/>
        </w:rPr>
        <w:t xml:space="preserve"> לדעת עבור כל משתמש וכל משאב מי, מתי וכמה השתמשו בו למשל.</w:t>
      </w:r>
    </w:p>
    <w:p w14:paraId="2883BD82" w14:textId="5C401391" w:rsidR="00EE2DA7" w:rsidRDefault="00EE2DA7" w:rsidP="00EE2DA7">
      <w:pPr>
        <w:bidi w:val="0"/>
        <w:spacing w:after="0" w:line="240" w:lineRule="auto"/>
        <w:jc w:val="left"/>
        <w:rPr>
          <w:rtl/>
        </w:rPr>
      </w:pPr>
      <w:r>
        <w:rPr>
          <w:rtl/>
        </w:rPr>
        <w:br w:type="page"/>
      </w:r>
    </w:p>
    <w:p w14:paraId="138641DE" w14:textId="2F0BFBCD" w:rsidR="00547701" w:rsidRDefault="00547701" w:rsidP="003F587D">
      <w:pPr>
        <w:pStyle w:val="Heading1"/>
        <w:bidi w:val="0"/>
        <w:jc w:val="right"/>
        <w:rPr>
          <w:rtl/>
        </w:rPr>
      </w:pPr>
      <w:bookmarkStart w:id="227" w:name="_Toc63019108"/>
      <w:r w:rsidRPr="00547701">
        <w:rPr>
          <w:rFonts w:hint="cs"/>
          <w:rtl/>
        </w:rPr>
        <w:lastRenderedPageBreak/>
        <w:t>שלב 3</w:t>
      </w:r>
      <w:r w:rsidR="00BE3C38">
        <w:rPr>
          <w:rFonts w:hint="cs"/>
          <w:rtl/>
        </w:rPr>
        <w:t xml:space="preserve"> </w:t>
      </w:r>
      <w:r w:rsidR="00BE3C38">
        <w:rPr>
          <w:rtl/>
        </w:rPr>
        <w:t>–</w:t>
      </w:r>
      <w:r w:rsidR="00BE3C38">
        <w:rPr>
          <w:rFonts w:hint="cs"/>
          <w:rtl/>
        </w:rPr>
        <w:t xml:space="preserve"> התאמות בין התפלגויות לבין תוצאות ניתוח המידע</w:t>
      </w:r>
      <w:bookmarkEnd w:id="227"/>
    </w:p>
    <w:p w14:paraId="09B116D9" w14:textId="7BC850C4" w:rsidR="00EE2DA7" w:rsidRPr="00D909C1" w:rsidRDefault="00EE2DA7" w:rsidP="008E78F9">
      <w:pPr>
        <w:rPr>
          <w:rtl/>
        </w:rPr>
      </w:pPr>
      <w:r w:rsidRPr="00D909C1">
        <w:rPr>
          <w:rtl/>
        </w:rPr>
        <w:t>נתחיל ל</w:t>
      </w:r>
      <w:r w:rsidR="008E78F9">
        <w:rPr>
          <w:rFonts w:hint="cs"/>
          <w:rtl/>
        </w:rPr>
        <w:t>ה</w:t>
      </w:r>
      <w:r w:rsidRPr="00D909C1">
        <w:rPr>
          <w:rtl/>
        </w:rPr>
        <w:t>תא</w:t>
      </w:r>
      <w:r w:rsidR="008E78F9">
        <w:rPr>
          <w:rFonts w:hint="cs"/>
          <w:rtl/>
        </w:rPr>
        <w:t>י</w:t>
      </w:r>
      <w:r w:rsidRPr="00D909C1">
        <w:rPr>
          <w:rtl/>
        </w:rPr>
        <w:t>ם כל גרף להתפלגות מסוימת.</w:t>
      </w:r>
    </w:p>
    <w:p w14:paraId="69C647B0" w14:textId="4D7C37CC" w:rsidR="00EE2DA7" w:rsidRPr="00D909C1" w:rsidRDefault="008E78F9" w:rsidP="008E78F9">
      <w:pPr>
        <w:bidi w:val="0"/>
        <w:jc w:val="left"/>
        <w:rPr>
          <w:b/>
          <w:bCs/>
          <w:rtl/>
        </w:rPr>
      </w:pPr>
      <w:r>
        <w:rPr>
          <w:b/>
          <w:bCs/>
        </w:rPr>
        <w:t xml:space="preserve">Figure 2-1 - </w:t>
      </w:r>
      <w:r w:rsidR="00EE2DA7" w:rsidRPr="00D909C1">
        <w:rPr>
          <w:b/>
          <w:bCs/>
        </w:rPr>
        <w:t>Multiple Erlang distributions</w:t>
      </w:r>
      <w:r>
        <w:rPr>
          <w:b/>
          <w:bCs/>
        </w:rPr>
        <w:t>:</w:t>
      </w:r>
    </w:p>
    <w:p w14:paraId="76B9285D" w14:textId="77777777" w:rsidR="00EE2DA7" w:rsidRPr="00D909C1" w:rsidRDefault="00EE2DA7" w:rsidP="008E78F9">
      <w:pPr>
        <w:rPr>
          <w:rtl/>
        </w:rPr>
      </w:pPr>
      <w:r w:rsidRPr="00D909C1">
        <w:rPr>
          <w:rtl/>
        </w:rPr>
        <w:t xml:space="preserve">ניתן לראות שגרף זה "מורכב" משתי התפלגויות </w:t>
      </w:r>
      <w:r w:rsidRPr="00D909C1">
        <w:t>Erlang</w:t>
      </w:r>
      <w:r w:rsidRPr="00D909C1">
        <w:rPr>
          <w:rtl/>
        </w:rPr>
        <w:t xml:space="preserve">, כאשר הפרמטר </w:t>
      </w:r>
      <w:r w:rsidRPr="00D909C1">
        <w:t xml:space="preserve"> </w:t>
      </w:r>
      <m:oMath>
        <m:r>
          <w:rPr>
            <w:rFonts w:ascii="Cambria Math" w:hAnsi="Cambria Math"/>
          </w:rPr>
          <m:t>k</m:t>
        </m:r>
      </m:oMath>
      <w:r w:rsidRPr="00D909C1">
        <w:rPr>
          <w:rtl/>
        </w:rPr>
        <w:t xml:space="preserve">יהיה </w:t>
      </w:r>
      <w:r w:rsidRPr="00D909C1">
        <w:rPr>
          <w:rFonts w:eastAsiaTheme="minorEastAsia"/>
        </w:rPr>
        <w:t xml:space="preserve"> </w:t>
      </w:r>
      <m:oMath>
        <m:r>
          <w:rPr>
            <w:rFonts w:ascii="Cambria Math" w:hAnsi="Cambria Math"/>
          </w:rPr>
          <m:t>k=2</m:t>
        </m:r>
      </m:oMath>
      <w:r w:rsidRPr="00D909C1">
        <w:rPr>
          <w:rFonts w:eastAsiaTheme="minorEastAsia"/>
          <w:rtl/>
        </w:rPr>
        <w:t>.</w:t>
      </w:r>
    </w:p>
    <w:p w14:paraId="384E7A89" w14:textId="2F3DE98E" w:rsidR="00EE2DA7" w:rsidRPr="00D909C1" w:rsidRDefault="008E78F9" w:rsidP="008E78F9">
      <w:pPr>
        <w:bidi w:val="0"/>
        <w:jc w:val="left"/>
        <w:rPr>
          <w:b/>
          <w:bCs/>
          <w:rtl/>
        </w:rPr>
      </w:pPr>
      <w:r>
        <w:rPr>
          <w:b/>
          <w:bCs/>
        </w:rPr>
        <w:t xml:space="preserve">Figure 2-2 - </w:t>
      </w:r>
      <w:r w:rsidR="00EE2DA7" w:rsidRPr="00D909C1">
        <w:rPr>
          <w:b/>
          <w:bCs/>
        </w:rPr>
        <w:t>CDF of Erlang distribution</w:t>
      </w:r>
      <w:r>
        <w:rPr>
          <w:b/>
          <w:bCs/>
        </w:rPr>
        <w:t>:</w:t>
      </w:r>
    </w:p>
    <w:p w14:paraId="35BFB243" w14:textId="77777777" w:rsidR="00EE2DA7" w:rsidRPr="00D909C1" w:rsidRDefault="00EE2DA7" w:rsidP="008E78F9">
      <w:pPr>
        <w:rPr>
          <w:rtl/>
        </w:rPr>
      </w:pPr>
      <w:r w:rsidRPr="00D909C1">
        <w:rPr>
          <w:rtl/>
        </w:rPr>
        <w:t xml:space="preserve">באותו אופן לגרף מספר 1, נראה כי גרף זה מייצג לנו </w:t>
      </w:r>
      <w:r w:rsidRPr="00D909C1">
        <w:t>CDF</w:t>
      </w:r>
      <w:r w:rsidRPr="00D909C1">
        <w:rPr>
          <w:rtl/>
        </w:rPr>
        <w:t xml:space="preserve"> של התפלגות </w:t>
      </w:r>
      <w:r w:rsidRPr="00D909C1">
        <w:t>Erlang</w:t>
      </w:r>
      <w:r w:rsidRPr="00D909C1">
        <w:rPr>
          <w:rtl/>
        </w:rPr>
        <w:t xml:space="preserve"> כאשר הפרמטר </w:t>
      </w:r>
      <w:r w:rsidRPr="00D909C1">
        <w:t xml:space="preserve"> </w:t>
      </w:r>
      <m:oMath>
        <m:r>
          <w:rPr>
            <w:rFonts w:ascii="Cambria Math" w:hAnsi="Cambria Math"/>
          </w:rPr>
          <m:t>k</m:t>
        </m:r>
      </m:oMath>
      <w:r w:rsidRPr="00D909C1">
        <w:rPr>
          <w:rtl/>
        </w:rPr>
        <w:t xml:space="preserve">יהיה </w:t>
      </w:r>
      <w:r w:rsidRPr="00D909C1">
        <w:rPr>
          <w:rFonts w:eastAsiaTheme="minorEastAsia"/>
        </w:rPr>
        <w:t xml:space="preserve"> </w:t>
      </w:r>
      <m:oMath>
        <m:r>
          <w:rPr>
            <w:rFonts w:ascii="Cambria Math" w:hAnsi="Cambria Math"/>
          </w:rPr>
          <m:t>k=2</m:t>
        </m:r>
      </m:oMath>
      <w:r w:rsidRPr="00D909C1">
        <w:rPr>
          <w:rFonts w:eastAsiaTheme="minorEastAsia"/>
          <w:rtl/>
        </w:rPr>
        <w:t>.</w:t>
      </w:r>
    </w:p>
    <w:p w14:paraId="16267BAD" w14:textId="29810D21" w:rsidR="00EE2DA7" w:rsidRPr="008E78F9" w:rsidRDefault="008E78F9" w:rsidP="008E78F9">
      <w:pPr>
        <w:bidi w:val="0"/>
        <w:jc w:val="left"/>
        <w:rPr>
          <w:rtl/>
        </w:rPr>
      </w:pPr>
      <w:r>
        <w:rPr>
          <w:b/>
          <w:bCs/>
        </w:rPr>
        <w:t xml:space="preserve">Figure 2-3 </w:t>
      </w:r>
      <w:proofErr w:type="gramStart"/>
      <w:r>
        <w:rPr>
          <w:b/>
          <w:bCs/>
        </w:rPr>
        <w:t xml:space="preserve">- </w:t>
      </w:r>
      <w:r w:rsidR="00EE2DA7" w:rsidRPr="00D909C1">
        <w:rPr>
          <w:b/>
          <w:bCs/>
          <w:rtl/>
        </w:rPr>
        <w:t xml:space="preserve"> </w:t>
      </w:r>
      <w:r w:rsidR="00EE2DA7" w:rsidRPr="00D909C1">
        <w:rPr>
          <w:b/>
          <w:bCs/>
        </w:rPr>
        <w:t>with</w:t>
      </w:r>
      <w:proofErr w:type="gramEnd"/>
      <w:r w:rsidR="00EE2DA7" w:rsidRPr="00D909C1">
        <w:rPr>
          <w:b/>
          <w:bCs/>
        </w:rPr>
        <w:t xml:space="preserve"> tail of exponential distribution: </w:t>
      </w:r>
      <w:r w:rsidR="00EE2DA7" w:rsidRPr="008E78F9">
        <w:t>More than one Hyper-Erlang</w:t>
      </w:r>
    </w:p>
    <w:p w14:paraId="5D634C53" w14:textId="77777777" w:rsidR="00EE2DA7" w:rsidRPr="00D909C1" w:rsidRDefault="00EE2DA7" w:rsidP="008E78F9">
      <w:r w:rsidRPr="00D909C1">
        <w:rPr>
          <w:rtl/>
        </w:rPr>
        <w:t xml:space="preserve">ניתן לראות שגרף זה הינו שילוב של שתי התפלגויות – התפלגות </w:t>
      </w:r>
      <w:r w:rsidRPr="00D909C1">
        <w:t>Erlang</w:t>
      </w:r>
      <w:r w:rsidRPr="00D909C1">
        <w:rPr>
          <w:rtl/>
        </w:rPr>
        <w:t xml:space="preserve"> של </w:t>
      </w:r>
      <w:r w:rsidRPr="00D909C1">
        <w:t xml:space="preserve">user </w:t>
      </w:r>
      <w:r w:rsidRPr="00D909C1">
        <w:rPr>
          <w:rtl/>
        </w:rPr>
        <w:t xml:space="preserve"> רגיל והתפלגות </w:t>
      </w:r>
      <w:r w:rsidRPr="00D909C1">
        <w:t>Erlang</w:t>
      </w:r>
      <w:r w:rsidRPr="00D909C1">
        <w:rPr>
          <w:rtl/>
        </w:rPr>
        <w:t xml:space="preserve"> של </w:t>
      </w:r>
      <w:r w:rsidRPr="00D909C1">
        <w:t>special user</w:t>
      </w:r>
      <w:r w:rsidRPr="00D909C1">
        <w:rPr>
          <w:rtl/>
        </w:rPr>
        <w:t xml:space="preserve">. לכן, שילוב של שתיהן ייתן לנו </w:t>
      </w:r>
      <w:r w:rsidRPr="00D909C1">
        <w:t>Hyper-Erlang distribution</w:t>
      </w:r>
      <w:r w:rsidRPr="00D909C1">
        <w:rPr>
          <w:rtl/>
        </w:rPr>
        <w:t>, כאשר הפרמטרים יהיו</w:t>
      </w:r>
      <w:r w:rsidRPr="00D909C1">
        <w:rPr>
          <w:rtl/>
        </w:rPr>
        <w:br/>
      </w:r>
      <m:oMathPara>
        <m:oMath>
          <m:r>
            <w:rPr>
              <w:rFonts w:ascii="Cambria Math" w:hAnsi="Cambria Math"/>
            </w:rPr>
            <m:t>k=1,  p</m:t>
          </m:r>
          <m:r>
            <m:rPr>
              <m:sty m:val="p"/>
            </m:rPr>
            <w:rPr>
              <w:rFonts w:ascii="Cambria Math" w:hAnsi="Cambria Math"/>
            </w:rPr>
            <m:t>=P</m:t>
          </m:r>
          <m:d>
            <m:dPr>
              <m:ctrlPr>
                <w:rPr>
                  <w:rFonts w:ascii="Cambria Math" w:hAnsi="Cambria Math"/>
                </w:rPr>
              </m:ctrlPr>
            </m:dPr>
            <m:e>
              <m:r>
                <m:rPr>
                  <m:sty m:val="p"/>
                </m:rPr>
                <w:rPr>
                  <w:rFonts w:ascii="Cambria Math" w:hAnsi="Cambria Math"/>
                </w:rPr>
                <m:t>user</m:t>
              </m:r>
            </m:e>
          </m:d>
          <m:r>
            <m:rPr>
              <m:sty m:val="p"/>
            </m:rPr>
            <w:rPr>
              <w:rFonts w:ascii="Cambria Math" w:hAnsi="Cambria Math"/>
            </w:rPr>
            <m:t>,  1-</m:t>
          </m:r>
          <m:r>
            <w:rPr>
              <w:rFonts w:ascii="Cambria Math" w:hAnsi="Cambria Math"/>
            </w:rPr>
            <m:t>p</m:t>
          </m:r>
          <m:r>
            <m:rPr>
              <m:sty m:val="p"/>
            </m:rPr>
            <w:rPr>
              <w:rFonts w:ascii="Cambria Math" w:hAnsi="Cambria Math"/>
            </w:rPr>
            <m:t>=P(special user)</m:t>
          </m:r>
        </m:oMath>
      </m:oMathPara>
    </w:p>
    <w:p w14:paraId="4573F9FF" w14:textId="40FE7295" w:rsidR="00EE2DA7" w:rsidRPr="00D909C1" w:rsidRDefault="008E78F9" w:rsidP="008E78F9">
      <w:pPr>
        <w:bidi w:val="0"/>
        <w:jc w:val="left"/>
        <w:rPr>
          <w:b/>
          <w:bCs/>
          <w:rtl/>
        </w:rPr>
      </w:pPr>
      <w:r>
        <w:rPr>
          <w:b/>
          <w:bCs/>
        </w:rPr>
        <w:t xml:space="preserve">Figure 2-4 - </w:t>
      </w:r>
      <w:r w:rsidR="00EE2DA7" w:rsidRPr="00D909C1">
        <w:rPr>
          <w:b/>
          <w:bCs/>
        </w:rPr>
        <w:t>CDF of Hyper-Erlang</w:t>
      </w:r>
      <w:r>
        <w:rPr>
          <w:b/>
          <w:bCs/>
        </w:rPr>
        <w:t>:</w:t>
      </w:r>
    </w:p>
    <w:p w14:paraId="0D4A906B" w14:textId="77777777" w:rsidR="00EE2DA7" w:rsidRPr="00D909C1" w:rsidRDefault="00EE2DA7" w:rsidP="008E78F9">
      <w:pPr>
        <w:rPr>
          <w:rtl/>
        </w:rPr>
      </w:pPr>
      <w:r w:rsidRPr="00D909C1">
        <w:rPr>
          <w:rtl/>
        </w:rPr>
        <w:t xml:space="preserve">באותו אופן לגרף מספר 3, נראה כי גרף זה מייצג לנו </w:t>
      </w:r>
      <w:r w:rsidRPr="00D909C1">
        <w:t>CDF</w:t>
      </w:r>
      <w:r w:rsidRPr="00D909C1">
        <w:rPr>
          <w:rtl/>
        </w:rPr>
        <w:t xml:space="preserve"> של התפלגות </w:t>
      </w:r>
      <w:r w:rsidRPr="00D909C1">
        <w:t>Hyper-Erlang</w:t>
      </w:r>
      <w:r w:rsidRPr="00D909C1">
        <w:rPr>
          <w:rtl/>
        </w:rPr>
        <w:t xml:space="preserve"> כאשר ערכי הפרמטרים זהים לגרף ה-</w:t>
      </w:r>
      <w:r w:rsidRPr="00D909C1">
        <w:t>PDF</w:t>
      </w:r>
      <w:r w:rsidRPr="00D909C1">
        <w:rPr>
          <w:rtl/>
        </w:rPr>
        <w:t>.</w:t>
      </w:r>
    </w:p>
    <w:p w14:paraId="0093181D" w14:textId="0A96E65B" w:rsidR="00EE2DA7" w:rsidRPr="00D909C1" w:rsidRDefault="008E78F9" w:rsidP="008E78F9">
      <w:pPr>
        <w:rPr>
          <w:b/>
          <w:bCs/>
          <w:rtl/>
        </w:rPr>
      </w:pPr>
      <w:r>
        <w:rPr>
          <w:b/>
          <w:bCs/>
        </w:rPr>
        <w:t>Figure 2-</w:t>
      </w:r>
      <w:proofErr w:type="gramStart"/>
      <w:r>
        <w:rPr>
          <w:b/>
          <w:bCs/>
        </w:rPr>
        <w:t xml:space="preserve">5 </w:t>
      </w:r>
      <w:r w:rsidR="00EE2DA7" w:rsidRPr="00D909C1">
        <w:rPr>
          <w:b/>
          <w:bCs/>
          <w:rtl/>
        </w:rPr>
        <w:t xml:space="preserve"> אין</w:t>
      </w:r>
      <w:proofErr w:type="gramEnd"/>
      <w:r w:rsidR="00EE2DA7" w:rsidRPr="00D909C1">
        <w:rPr>
          <w:b/>
          <w:bCs/>
          <w:rtl/>
        </w:rPr>
        <w:t xml:space="preserve"> התפלגות שמתאימה </w:t>
      </w:r>
      <w:proofErr w:type="spellStart"/>
      <w:r w:rsidR="00EE2DA7" w:rsidRPr="00D909C1">
        <w:rPr>
          <w:b/>
          <w:bCs/>
          <w:rtl/>
        </w:rPr>
        <w:t>להיסטוגרמות</w:t>
      </w:r>
      <w:proofErr w:type="spellEnd"/>
    </w:p>
    <w:p w14:paraId="2610CFB4" w14:textId="749BB3DC" w:rsidR="00EE2DA7" w:rsidRPr="00D909C1" w:rsidRDefault="008E78F9" w:rsidP="008E78F9">
      <w:pPr>
        <w:rPr>
          <w:b/>
          <w:bCs/>
          <w:rtl/>
        </w:rPr>
      </w:pPr>
      <w:r>
        <w:rPr>
          <w:b/>
          <w:bCs/>
        </w:rPr>
        <w:t>Figure 2-</w:t>
      </w:r>
      <w:proofErr w:type="gramStart"/>
      <w:r>
        <w:rPr>
          <w:b/>
          <w:bCs/>
        </w:rPr>
        <w:t xml:space="preserve">6 </w:t>
      </w:r>
      <w:r w:rsidR="00EE2DA7" w:rsidRPr="00D909C1">
        <w:rPr>
          <w:b/>
          <w:bCs/>
          <w:rtl/>
        </w:rPr>
        <w:t xml:space="preserve"> אין</w:t>
      </w:r>
      <w:proofErr w:type="gramEnd"/>
      <w:r w:rsidR="00EE2DA7" w:rsidRPr="00D909C1">
        <w:rPr>
          <w:b/>
          <w:bCs/>
          <w:rtl/>
        </w:rPr>
        <w:t xml:space="preserve"> התפלגות שמתאימה </w:t>
      </w:r>
      <w:proofErr w:type="spellStart"/>
      <w:r w:rsidR="00EE2DA7" w:rsidRPr="00D909C1">
        <w:rPr>
          <w:b/>
          <w:bCs/>
          <w:rtl/>
        </w:rPr>
        <w:t>להיסטוגרמות</w:t>
      </w:r>
      <w:proofErr w:type="spellEnd"/>
    </w:p>
    <w:p w14:paraId="6DFCE496" w14:textId="365E244F" w:rsidR="00EE2DA7" w:rsidRPr="00D909C1" w:rsidRDefault="008E78F9" w:rsidP="008E78F9">
      <w:pPr>
        <w:rPr>
          <w:b/>
          <w:bCs/>
          <w:rtl/>
        </w:rPr>
      </w:pPr>
      <w:r>
        <w:rPr>
          <w:b/>
          <w:bCs/>
        </w:rPr>
        <w:t>Figure 2-</w:t>
      </w:r>
      <w:proofErr w:type="gramStart"/>
      <w:r>
        <w:rPr>
          <w:b/>
          <w:bCs/>
        </w:rPr>
        <w:t xml:space="preserve">7 </w:t>
      </w:r>
      <w:r w:rsidR="00EE2DA7" w:rsidRPr="00D909C1">
        <w:rPr>
          <w:b/>
          <w:bCs/>
          <w:rtl/>
        </w:rPr>
        <w:t xml:space="preserve"> אין</w:t>
      </w:r>
      <w:proofErr w:type="gramEnd"/>
      <w:r w:rsidR="00EE2DA7" w:rsidRPr="00D909C1">
        <w:rPr>
          <w:b/>
          <w:bCs/>
          <w:rtl/>
        </w:rPr>
        <w:t xml:space="preserve"> התפלגות שמתאימה </w:t>
      </w:r>
      <w:proofErr w:type="spellStart"/>
      <w:r w:rsidR="00EE2DA7" w:rsidRPr="00D909C1">
        <w:rPr>
          <w:b/>
          <w:bCs/>
          <w:rtl/>
        </w:rPr>
        <w:t>להיסטוגרמות</w:t>
      </w:r>
      <w:proofErr w:type="spellEnd"/>
    </w:p>
    <w:p w14:paraId="19DA3CAD" w14:textId="7F052F16" w:rsidR="00EE2DA7" w:rsidRPr="00D909C1" w:rsidRDefault="008E78F9" w:rsidP="008E78F9">
      <w:pPr>
        <w:bidi w:val="0"/>
        <w:jc w:val="left"/>
        <w:rPr>
          <w:b/>
          <w:bCs/>
          <w:rtl/>
        </w:rPr>
      </w:pPr>
      <w:r>
        <w:rPr>
          <w:b/>
          <w:bCs/>
        </w:rPr>
        <w:t>Figure 2-8 Mixed</w:t>
      </w:r>
      <w:r w:rsidR="00EE2DA7" w:rsidRPr="00D909C1">
        <w:rPr>
          <w:b/>
          <w:bCs/>
          <w:rtl/>
        </w:rPr>
        <w:t xml:space="preserve"> </w:t>
      </w:r>
      <w:r w:rsidR="00EE2DA7" w:rsidRPr="00D909C1">
        <w:rPr>
          <w:b/>
          <w:bCs/>
        </w:rPr>
        <w:t>lognormal:</w:t>
      </w:r>
    </w:p>
    <w:p w14:paraId="6456838D" w14:textId="77777777" w:rsidR="00EE2DA7" w:rsidRPr="00D909C1" w:rsidRDefault="00EE2DA7" w:rsidP="008E78F9">
      <w:pPr>
        <w:rPr>
          <w:rtl/>
        </w:rPr>
      </w:pPr>
      <w:r w:rsidRPr="00D909C1">
        <w:rPr>
          <w:rtl/>
        </w:rPr>
        <w:t>ניתן לראות שגרף זה מתפלג בצורה "יחסית" נורמלית, אך גרף זה נמצא במרחב לוגריתמי (ציר ה-</w:t>
      </w:r>
      <w:r w:rsidRPr="00D909C1">
        <w:t>x</w:t>
      </w:r>
      <w:r w:rsidRPr="00D909C1">
        <w:rPr>
          <w:rtl/>
        </w:rPr>
        <w:t xml:space="preserve"> הינו סקאלה לוגריתמית), ולכן גרף זה מתאים להתפלגות לוג-נורמלית. בנוסף נשים לב שה-</w:t>
      </w:r>
      <w:r w:rsidRPr="00D909C1">
        <w:t>mean</w:t>
      </w:r>
      <w:r w:rsidRPr="00D909C1">
        <w:rPr>
          <w:rtl/>
        </w:rPr>
        <w:t xml:space="preserve"> וה-</w:t>
      </w:r>
      <w:r w:rsidRPr="00D909C1">
        <w:t xml:space="preserve"> standard deviation</w:t>
      </w:r>
      <w:r w:rsidRPr="00D909C1">
        <w:rPr>
          <w:rtl/>
        </w:rPr>
        <w:t>גם נמצאים במרחב לוגריתמי.</w:t>
      </w:r>
    </w:p>
    <w:p w14:paraId="38457084" w14:textId="28E1714F" w:rsidR="008E78F9" w:rsidRDefault="008E78F9" w:rsidP="008E78F9">
      <w:pPr>
        <w:bidi w:val="0"/>
        <w:jc w:val="left"/>
        <w:rPr>
          <w:b/>
          <w:bCs/>
        </w:rPr>
      </w:pPr>
      <w:r>
        <w:rPr>
          <w:b/>
          <w:bCs/>
        </w:rPr>
        <w:t>Figure 2-9 -</w:t>
      </w:r>
    </w:p>
    <w:p w14:paraId="65DA1B25" w14:textId="7943C765" w:rsidR="00EE2DA7" w:rsidRPr="00D909C1" w:rsidRDefault="00EE2DA7" w:rsidP="008E78F9">
      <w:pPr>
        <w:rPr>
          <w:rtl/>
        </w:rPr>
      </w:pPr>
      <w:r w:rsidRPr="00D909C1">
        <w:rPr>
          <w:rtl/>
        </w:rPr>
        <w:t>לפי המידע על התפלגות הלוג-נורמלית, אין צורה חד-משמעית לגבי ה-</w:t>
      </w:r>
      <w:r w:rsidRPr="00D909C1">
        <w:t>CDF</w:t>
      </w:r>
      <w:r w:rsidRPr="00D909C1">
        <w:rPr>
          <w:rtl/>
        </w:rPr>
        <w:t>.</w:t>
      </w:r>
    </w:p>
    <w:p w14:paraId="0C809ED5" w14:textId="60F8C929" w:rsidR="008E78F9" w:rsidRDefault="008E78F9" w:rsidP="008E78F9">
      <w:pPr>
        <w:bidi w:val="0"/>
        <w:jc w:val="left"/>
      </w:pPr>
      <w:r>
        <w:rPr>
          <w:b/>
          <w:bCs/>
        </w:rPr>
        <w:t xml:space="preserve">Figure 2-10 - </w:t>
      </w:r>
    </w:p>
    <w:p w14:paraId="182A36EB" w14:textId="57A79C4E" w:rsidR="00EE2DA7" w:rsidRPr="008E78F9" w:rsidRDefault="00EE2DA7" w:rsidP="008E78F9">
      <w:pPr>
        <w:rPr>
          <w:i/>
          <w:rtl/>
        </w:rPr>
      </w:pPr>
      <w:r w:rsidRPr="00D909C1">
        <w:rPr>
          <w:rFonts w:eastAsiaTheme="minorEastAsia"/>
          <w:rtl/>
        </w:rPr>
        <w:t>גרף זה מטעה קלות – ראשית, נשים לב שהוא נמצא במרחב לוגריתמי. אם נסתכל על ה-</w:t>
      </w:r>
      <w:r w:rsidRPr="00D909C1">
        <w:rPr>
          <w:rFonts w:eastAsiaTheme="minorEastAsia"/>
        </w:rPr>
        <w:t>interval</w:t>
      </w:r>
      <w:r w:rsidRPr="00D909C1">
        <w:rPr>
          <w:rFonts w:eastAsiaTheme="minorEastAsia"/>
          <w:rtl/>
        </w:rPr>
        <w:t xml:space="preserve"> שנמצא מ-</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m:t>
            </m:r>
          </m:sup>
        </m:sSup>
      </m:oMath>
      <w:r w:rsidRPr="00D909C1">
        <w:rPr>
          <w:rFonts w:eastAsiaTheme="minorEastAsia"/>
          <w:rtl/>
        </w:rPr>
        <w:t xml:space="preserve"> , ניתן לחשוב שמדובר בהתפלגות לוג-נורמלית (מרחב לוגריתמי, התפלגות "יחסית" נורמלית).</w:t>
      </w:r>
      <w:r w:rsidRPr="00D909C1">
        <w:rPr>
          <w:rFonts w:eastAsiaTheme="minorEastAsia"/>
          <w:rtl/>
        </w:rPr>
        <w:br/>
        <w:t>מצד שני, ה-</w:t>
      </w:r>
      <w:r w:rsidRPr="00D909C1">
        <w:rPr>
          <w:rFonts w:eastAsiaTheme="minorEastAsia"/>
        </w:rPr>
        <w:t>interval</w:t>
      </w:r>
      <w:r w:rsidRPr="00D909C1">
        <w:rPr>
          <w:rFonts w:eastAsiaTheme="minorEastAsia"/>
          <w:rtl/>
        </w:rPr>
        <w:t xml:space="preserve"> שנמצא בתחילת הגרף עד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oMath>
      <w:r w:rsidRPr="00D909C1">
        <w:rPr>
          <w:rFonts w:eastAsiaTheme="minorEastAsia"/>
        </w:rPr>
        <w:t xml:space="preserve"> </w:t>
      </w:r>
      <w:r w:rsidRPr="00D909C1">
        <w:rPr>
          <w:rFonts w:eastAsiaTheme="minorEastAsia"/>
          <w:rtl/>
        </w:rPr>
        <w:t>לא ברור לגמרי.</w:t>
      </w:r>
    </w:p>
    <w:p w14:paraId="26899C1B" w14:textId="78D437F3" w:rsidR="00EE2DA7" w:rsidRPr="00D909C1" w:rsidRDefault="008E78F9" w:rsidP="008E78F9">
      <w:pPr>
        <w:bidi w:val="0"/>
        <w:rPr>
          <w:b/>
          <w:bCs/>
          <w:rtl/>
        </w:rPr>
      </w:pPr>
      <w:r>
        <w:rPr>
          <w:b/>
          <w:bCs/>
        </w:rPr>
        <w:t xml:space="preserve">Figure 2-12 </w:t>
      </w:r>
      <w:proofErr w:type="gramStart"/>
      <w:r>
        <w:rPr>
          <w:b/>
          <w:bCs/>
        </w:rPr>
        <w:t xml:space="preserve">- </w:t>
      </w:r>
      <w:r w:rsidR="00EE2DA7" w:rsidRPr="00D909C1">
        <w:rPr>
          <w:b/>
          <w:bCs/>
          <w:rtl/>
        </w:rPr>
        <w:t xml:space="preserve"> </w:t>
      </w:r>
      <w:r w:rsidR="00EE2DA7" w:rsidRPr="00D909C1">
        <w:rPr>
          <w:b/>
          <w:bCs/>
        </w:rPr>
        <w:t>Normal</w:t>
      </w:r>
      <w:proofErr w:type="gramEnd"/>
      <w:r w:rsidR="00EE2DA7" w:rsidRPr="00D909C1">
        <w:rPr>
          <w:b/>
          <w:bCs/>
        </w:rPr>
        <w:t xml:space="preserve"> distribution</w:t>
      </w:r>
      <w:r w:rsidR="00EE2DA7" w:rsidRPr="00D909C1">
        <w:rPr>
          <w:b/>
          <w:bCs/>
          <w:rtl/>
        </w:rPr>
        <w:t>:</w:t>
      </w:r>
    </w:p>
    <w:p w14:paraId="08367D45" w14:textId="77777777" w:rsidR="00EE2DA7" w:rsidRPr="00D909C1" w:rsidRDefault="00EE2DA7" w:rsidP="008E78F9">
      <w:pPr>
        <w:rPr>
          <w:rtl/>
        </w:rPr>
      </w:pPr>
      <w:r w:rsidRPr="00D909C1">
        <w:rPr>
          <w:rtl/>
        </w:rPr>
        <w:t>ניתן לזהות בגרף זה "עקומת פעמון" אשר מאפיינת את העומס על המערכת (הסקנו שהעומס נובע ישירות מפיזור שעות העבודה בכל יום – עלייה בבקרים וירידה בערבים).</w:t>
      </w:r>
    </w:p>
    <w:p w14:paraId="578222DF" w14:textId="686808BB" w:rsidR="00BE3C38" w:rsidRDefault="00BE3C38" w:rsidP="003F587D">
      <w:pPr>
        <w:rPr>
          <w:rtl/>
        </w:rPr>
      </w:pPr>
    </w:p>
    <w:p w14:paraId="2075F36A" w14:textId="4ECF58A0" w:rsidR="00BE3C38" w:rsidRPr="00BE3C38" w:rsidRDefault="00EE2DA7" w:rsidP="008E78F9">
      <w:pPr>
        <w:bidi w:val="0"/>
        <w:spacing w:after="0" w:line="240" w:lineRule="auto"/>
        <w:jc w:val="left"/>
      </w:pPr>
      <w:r>
        <w:rPr>
          <w:rtl/>
        </w:rPr>
        <w:br w:type="page"/>
      </w:r>
    </w:p>
    <w:p w14:paraId="10566B58" w14:textId="1F32FE54" w:rsidR="00547701" w:rsidRDefault="00BE3C38" w:rsidP="003F587D">
      <w:pPr>
        <w:pStyle w:val="Heading1"/>
        <w:bidi w:val="0"/>
        <w:jc w:val="right"/>
        <w:rPr>
          <w:rtl/>
        </w:rPr>
      </w:pPr>
      <w:bookmarkStart w:id="228" w:name="_Toc63019109"/>
      <w:r>
        <w:rPr>
          <w:rFonts w:hint="cs"/>
          <w:rtl/>
        </w:rPr>
        <w:lastRenderedPageBreak/>
        <w:t xml:space="preserve">שלב 4 </w:t>
      </w:r>
      <w:r>
        <w:rPr>
          <w:rtl/>
        </w:rPr>
        <w:t>–</w:t>
      </w:r>
      <w:r>
        <w:rPr>
          <w:rFonts w:hint="cs"/>
          <w:rtl/>
        </w:rPr>
        <w:t xml:space="preserve"> התאמות בין גרפים לבין התפלגויות אמפיריות</w:t>
      </w:r>
      <w:bookmarkEnd w:id="228"/>
    </w:p>
    <w:p w14:paraId="1E4BCD2A" w14:textId="77777777" w:rsidR="008E78F9" w:rsidRPr="008E78F9" w:rsidRDefault="008E78F9" w:rsidP="008E78F9">
      <w:pPr>
        <w:bidi w:val="0"/>
        <w:rPr>
          <w:rtl/>
        </w:rPr>
      </w:pPr>
    </w:p>
    <w:p w14:paraId="5F567965" w14:textId="0A3D3FC0" w:rsidR="00EE2DA7" w:rsidRDefault="008E78F9" w:rsidP="008E78F9">
      <w:pPr>
        <w:pStyle w:val="Heading2"/>
        <w:bidi w:val="0"/>
        <w:jc w:val="left"/>
        <w:rPr>
          <w:rtl/>
        </w:rPr>
      </w:pPr>
      <w:bookmarkStart w:id="229" w:name="_Toc63019110"/>
      <w:r w:rsidRPr="003F587D">
        <w:t>NASA-Log File Graphs</w:t>
      </w:r>
      <w:bookmarkEnd w:id="229"/>
    </w:p>
    <w:p w14:paraId="10F4BE60" w14:textId="02539ED5" w:rsidR="008E78F9" w:rsidRDefault="008E78F9" w:rsidP="008E78F9">
      <w:pPr>
        <w:pStyle w:val="Heading3"/>
      </w:pPr>
      <w:bookmarkStart w:id="230" w:name="_Toc63019111"/>
      <w:r>
        <w:t>CDF of Runtimes time – All users</w:t>
      </w:r>
      <w:bookmarkEnd w:id="230"/>
    </w:p>
    <w:p w14:paraId="147FED97" w14:textId="5EDF5341" w:rsidR="008E78F9" w:rsidRPr="008E78F9" w:rsidRDefault="00751FB1" w:rsidP="008E78F9">
      <w:pPr>
        <w:bidi w:val="0"/>
        <w:spacing w:after="0" w:line="240" w:lineRule="auto"/>
        <w:jc w:val="left"/>
        <w:rPr>
          <w:rtl/>
        </w:rPr>
      </w:pPr>
      <w:r>
        <w:rPr>
          <w:noProof/>
        </w:rPr>
        <mc:AlternateContent>
          <mc:Choice Requires="wps">
            <w:drawing>
              <wp:anchor distT="0" distB="0" distL="114300" distR="114300" simplePos="0" relativeHeight="251619840" behindDoc="0" locked="0" layoutInCell="1" allowOverlap="1" wp14:anchorId="4B8C9AF9" wp14:editId="2AD5E61A">
                <wp:simplePos x="0" y="0"/>
                <wp:positionH relativeFrom="column">
                  <wp:posOffset>-194349</wp:posOffset>
                </wp:positionH>
                <wp:positionV relativeFrom="paragraph">
                  <wp:posOffset>7025756</wp:posOffset>
                </wp:positionV>
                <wp:extent cx="5104765" cy="635"/>
                <wp:effectExtent l="0" t="0" r="635" b="12065"/>
                <wp:wrapTopAndBottom/>
                <wp:docPr id="85" name="Text Box 85"/>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3587798A" w14:textId="16E93EFD"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C9AF9" id="Text Box 85" o:spid="_x0000_s1042" type="#_x0000_t202" style="position:absolute;margin-left:-15.3pt;margin-top:553.2pt;width:401.95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ULMgIAAGcEAAAOAAAAZHJzL2Uyb0RvYy54bWysVFFv2jAQfp+0/2D5fQS6lVWIUDEqpklV&#10;WwmmPhvHIZEcn2cbEvbr99khtOv2NO3FXO7Od/6+7475bddodlTO12RyPhmNOVNGUlGbfc6/b9cf&#10;bjjzQZhCaDIq5yfl+e3i/bt5a2fqiirShXIMRYyftTbnVQh2lmVeVqoRfkRWGQRLco0I+HT7rHCi&#10;RfVGZ1fj8TRryRXWkVTew3vXB/ki1S9LJcNjWXoVmM453hbS6dK5i2e2mIvZ3glb1fL8DPEPr2hE&#10;bdD0UupOBMEOrv6jVFNLR57KMJLUZFSWtVQJA9BMxm/QbCphVcICcry90OT/X1n5cHxyrC5yfnPN&#10;mRENNNqqLrAv1DG4wE9r/QxpG4vE0MEPnQe/hzPC7krXxF8AYoiD6dOF3VhNwnk9GX/6PEUXidj0&#10;Y6qdvVy1zoevihoWjZw7SJcYFcd7H/AMpA4psZMnXRfrWuv4EQMr7dhRQOa2qoOKD8SN37K0ibmG&#10;4q0+HD1ZxNfjiFbodl3iYzIdQO6oOAG7o356vJXrGg3vhQ9PwmFcABcrEB5xlJranNPZ4qwi9/Nv&#10;/pgPFRHlrMX45dz/OAinONPfDPSNszoYbjB2g2EOzYoAdYLlsjKZuOCCHszSUfOMzVjGLggJI9Er&#10;52EwV6FfAmyWVMtlSsJEWhHuzcbKWHogdts9C2fPsgSo+UDDYIrZG3X63KSPXR4CqE7SRWJ7Fs98&#10;Y5qTPufNi+vy+jtlvfw/LH4BAAD//wMAUEsDBBQABgAIAAAAIQBd4y0D4gAAAA0BAAAPAAAAZHJz&#10;L2Rvd25yZXYueG1sTI+xTsMwEIZ3JN7BOiQW1NolIUVpnKqqYIClInRhc+NrnBLbUey04e05xADj&#10;3f/pv++K9WQ7dsYhtN5JWMwFMHS1161rJOzfn2ePwEJUTqvOO5TwhQHW5fVVoXLtL+4Nz1VsGJW4&#10;kCsJJsY+5zzUBq0Kc9+jo+zoB6sijUPD9aAuVG47fi9Exq1qHV0wqsetwfqzGq2EXfqxM3fj8el1&#10;kybDy37cZqemkvL2ZtqsgEWc4h8MP/qkDiU5HfzodGCdhFkiMkIpWIgsBUbIcpkkwA6/qwfgZcH/&#10;f1F+AwAA//8DAFBLAQItABQABgAIAAAAIQC2gziS/gAAAOEBAAATAAAAAAAAAAAAAAAAAAAAAABb&#10;Q29udGVudF9UeXBlc10ueG1sUEsBAi0AFAAGAAgAAAAhADj9If/WAAAAlAEAAAsAAAAAAAAAAAAA&#10;AAAALwEAAF9yZWxzLy5yZWxzUEsBAi0AFAAGAAgAAAAhAIxYpQsyAgAAZwQAAA4AAAAAAAAAAAAA&#10;AAAALgIAAGRycy9lMm9Eb2MueG1sUEsBAi0AFAAGAAgAAAAhAF3jLQPiAAAADQEAAA8AAAAAAAAA&#10;AAAAAAAAjAQAAGRycy9kb3ducmV2LnhtbFBLBQYAAAAABAAEAPMAAACbBQAAAAA=&#10;" stroked="f">
                <v:textbox style="mso-fit-shape-to-text:t" inset="0,0,0,0">
                  <w:txbxContent>
                    <w:p w14:paraId="3587798A" w14:textId="16E93EFD"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4-2</w:t>
                      </w:r>
                    </w:p>
                  </w:txbxContent>
                </v:textbox>
                <w10:wrap type="topAndBottom"/>
              </v:shape>
            </w:pict>
          </mc:Fallback>
        </mc:AlternateContent>
      </w:r>
      <w:r>
        <w:rPr>
          <w:noProof/>
        </w:rPr>
        <mc:AlternateContent>
          <mc:Choice Requires="wps">
            <w:drawing>
              <wp:anchor distT="0" distB="0" distL="114300" distR="114300" simplePos="0" relativeHeight="251618816" behindDoc="0" locked="0" layoutInCell="1" allowOverlap="1" wp14:anchorId="74EA5A94" wp14:editId="6AE93A53">
                <wp:simplePos x="0" y="0"/>
                <wp:positionH relativeFrom="column">
                  <wp:posOffset>-259663</wp:posOffset>
                </wp:positionH>
                <wp:positionV relativeFrom="paragraph">
                  <wp:posOffset>3069836</wp:posOffset>
                </wp:positionV>
                <wp:extent cx="5104765" cy="635"/>
                <wp:effectExtent l="0" t="0" r="635" b="12065"/>
                <wp:wrapTopAndBottom/>
                <wp:docPr id="84" name="Text Box 84"/>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03D489CD" w14:textId="01D02D0C"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A5A94" id="Text Box 84" o:spid="_x0000_s1043" type="#_x0000_t202" style="position:absolute;margin-left:-20.45pt;margin-top:241.7pt;width:401.95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DPMQIAAGcEAAAOAAAAZHJzL2Uyb0RvYy54bWysVMFu2zAMvQ/YPwi6L066Ji2MOEWWIsOA&#10;oC2QDD0rshwLkEWNUmJnXz9Kjtuu22nYRaZIitJ7j/T8rmsMOyn0GmzBJ6MxZ8pKKLU9FPz7bv3p&#10;ljMfhC2FAasKflae3y0+fpi3LldXUIMpFTIqYn3euoLXIbg8y7ysVSP8CJyyFKwAGxFoi4esRNFS&#10;9cZkV+PxLGsBS4cglffkve+DfJHqV5WS4bGqvArMFJzeFtKKad3HNVvMRX5A4WotL88Q//CKRmhL&#10;l76UuhdBsCPqP0o1WiJ4qMJIQpNBVWmpEgZCMxm/Q7OthVMJC5Hj3QtN/v+VlQ+nJ2S6LPjtNWdW&#10;NKTRTnWBfYGOkYv4aZ3PKW3rKDF05CedB78nZ4TdVdjELwFiFCemzy/sxmqSnNPJ+PpmNuVMUmz2&#10;eRprZK9HHfrwVUHDolFwJOkSo+K08aFPHVLiTR6MLtfamLiJgZVBdhIkc1vroC7Ff8syNuZaiKf6&#10;gtGTRXw9jmiFbt8lPiY3A8g9lGfCjtB3j3dyrenCjfDhSSC1C8GlEQiPtFQG2oLDxeKsBvz5N3/M&#10;JxUpyllL7Vdw/+MoUHFmvlnSN/bqYOBg7AfDHpsVENQJDZeTyaQDGMxgVgjNM03GMt5CIWEl3VXw&#10;MJir0A8BTZZUy2VKoo50Imzs1slYeiB21z0LdBdZAqn5AENjivydOn1u0sctj4GoTtJFYnsWL3xT&#10;NyfxL5MXx+XtPmW9/h8WvwAAAP//AwBQSwMEFAAGAAgAAAAhACOokJDhAAAACwEAAA8AAABkcnMv&#10;ZG93bnJldi54bWxMj7FOwzAQhnck3sE6JBbUOhCTlhCnqioYYKkIXbq58TUOxOcodtrw9hgWGO/u&#10;03/fX6wm27ETDr51JOF2ngBDqp1uqZGwe3+eLYH5oEirzhFK+EIPq/LyolC5dmd6w1MVGhZDyOdK&#10;ggmhzzn3tUGr/Nz1SPF2dINVIY5Dw/WgzjHcdvwuSTJuVUvxg1E9bgzWn9VoJWzFfmtuxuPT61qk&#10;w8tu3GQfTSXl9dW0fgQWcAp/MPzoR3Uoo9PBjaQ96yTMRPIQUQlimQpgkVhkaWx3+N3cAy8L/r9D&#10;+Q0AAP//AwBQSwECLQAUAAYACAAAACEAtoM4kv4AAADhAQAAEwAAAAAAAAAAAAAAAAAAAAAAW0Nv&#10;bnRlbnRfVHlwZXNdLnhtbFBLAQItABQABgAIAAAAIQA4/SH/1gAAAJQBAAALAAAAAAAAAAAAAAAA&#10;AC8BAABfcmVscy8ucmVsc1BLAQItABQABgAIAAAAIQCTIODPMQIAAGcEAAAOAAAAAAAAAAAAAAAA&#10;AC4CAABkcnMvZTJvRG9jLnhtbFBLAQItABQABgAIAAAAIQAjqJCQ4QAAAAsBAAAPAAAAAAAAAAAA&#10;AAAAAIsEAABkcnMvZG93bnJldi54bWxQSwUGAAAAAAQABADzAAAAmQUAAAAA&#10;" stroked="f">
                <v:textbox style="mso-fit-shape-to-text:t" inset="0,0,0,0">
                  <w:txbxContent>
                    <w:p w14:paraId="03D489CD" w14:textId="01D02D0C"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4-1</w:t>
                      </w:r>
                    </w:p>
                  </w:txbxContent>
                </v:textbox>
                <w10:wrap type="topAndBottom"/>
              </v:shape>
            </w:pict>
          </mc:Fallback>
        </mc:AlternateContent>
      </w:r>
      <w:r w:rsidR="008E78F9">
        <w:rPr>
          <w:rFonts w:cstheme="minorHAnsi"/>
          <w:b/>
          <w:bCs/>
          <w:noProof/>
          <w:sz w:val="34"/>
          <w:szCs w:val="34"/>
        </w:rPr>
        <w:drawing>
          <wp:anchor distT="0" distB="0" distL="114300" distR="114300" simplePos="0" relativeHeight="251591168" behindDoc="0" locked="0" layoutInCell="1" allowOverlap="1" wp14:anchorId="156C098D" wp14:editId="106F7BEA">
            <wp:simplePos x="0" y="0"/>
            <wp:positionH relativeFrom="margin">
              <wp:posOffset>-487680</wp:posOffset>
            </wp:positionH>
            <wp:positionV relativeFrom="paragraph">
              <wp:posOffset>187960</wp:posOffset>
            </wp:positionV>
            <wp:extent cx="6572885" cy="2882900"/>
            <wp:effectExtent l="0" t="0" r="5715" b="0"/>
            <wp:wrapTopAndBottom/>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72885" cy="2882900"/>
                    </a:xfrm>
                    <a:prstGeom prst="rect">
                      <a:avLst/>
                    </a:prstGeom>
                  </pic:spPr>
                </pic:pic>
              </a:graphicData>
            </a:graphic>
            <wp14:sizeRelH relativeFrom="margin">
              <wp14:pctWidth>0</wp14:pctWidth>
            </wp14:sizeRelH>
            <wp14:sizeRelV relativeFrom="margin">
              <wp14:pctHeight>0</wp14:pctHeight>
            </wp14:sizeRelV>
          </wp:anchor>
        </w:drawing>
      </w:r>
    </w:p>
    <w:p w14:paraId="0BEA7C5F" w14:textId="214AC138" w:rsidR="00BE3C38" w:rsidRDefault="00751FB1" w:rsidP="003F587D">
      <w:pPr>
        <w:rPr>
          <w:rtl/>
        </w:rPr>
      </w:pPr>
      <w:r w:rsidRPr="00C9607D">
        <w:rPr>
          <w:rFonts w:cstheme="minorHAnsi"/>
          <w:b/>
          <w:bCs/>
          <w:noProof/>
          <w:sz w:val="28"/>
          <w:szCs w:val="28"/>
        </w:rPr>
        <w:drawing>
          <wp:anchor distT="0" distB="0" distL="114300" distR="114300" simplePos="0" relativeHeight="251592192" behindDoc="0" locked="0" layoutInCell="1" allowOverlap="1" wp14:anchorId="42787D7A" wp14:editId="1FF179EE">
            <wp:simplePos x="0" y="0"/>
            <wp:positionH relativeFrom="margin">
              <wp:posOffset>-399571</wp:posOffset>
            </wp:positionH>
            <wp:positionV relativeFrom="paragraph">
              <wp:posOffset>3268540</wp:posOffset>
            </wp:positionV>
            <wp:extent cx="6487160" cy="3495040"/>
            <wp:effectExtent l="0" t="0" r="2540" b="0"/>
            <wp:wrapTopAndBottom/>
            <wp:docPr id="46" name="Picture 46"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87160" cy="3495040"/>
                    </a:xfrm>
                    <a:prstGeom prst="rect">
                      <a:avLst/>
                    </a:prstGeom>
                  </pic:spPr>
                </pic:pic>
              </a:graphicData>
            </a:graphic>
            <wp14:sizeRelH relativeFrom="margin">
              <wp14:pctWidth>0</wp14:pctWidth>
            </wp14:sizeRelH>
            <wp14:sizeRelV relativeFrom="margin">
              <wp14:pctHeight>0</wp14:pctHeight>
            </wp14:sizeRelV>
          </wp:anchor>
        </w:drawing>
      </w:r>
    </w:p>
    <w:p w14:paraId="4C620FB7" w14:textId="22418D9B" w:rsidR="008E78F9" w:rsidRDefault="00751FB1" w:rsidP="003F587D">
      <w:pPr>
        <w:rPr>
          <w:rtl/>
        </w:rPr>
      </w:pPr>
      <w:r>
        <w:rPr>
          <w:noProof/>
        </w:rPr>
        <w:lastRenderedPageBreak/>
        <mc:AlternateContent>
          <mc:Choice Requires="wps">
            <w:drawing>
              <wp:anchor distT="0" distB="0" distL="114300" distR="114300" simplePos="0" relativeHeight="251620864" behindDoc="0" locked="0" layoutInCell="1" allowOverlap="1" wp14:anchorId="30D3A9FA" wp14:editId="0DDF629A">
                <wp:simplePos x="0" y="0"/>
                <wp:positionH relativeFrom="column">
                  <wp:posOffset>-82382</wp:posOffset>
                </wp:positionH>
                <wp:positionV relativeFrom="paragraph">
                  <wp:posOffset>5641392</wp:posOffset>
                </wp:positionV>
                <wp:extent cx="5104765" cy="635"/>
                <wp:effectExtent l="0" t="0" r="635" b="12065"/>
                <wp:wrapTopAndBottom/>
                <wp:docPr id="86" name="Text Box 86"/>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57112B52" w14:textId="529A9F3B"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3A9FA" id="Text Box 86" o:spid="_x0000_s1044" type="#_x0000_t202" style="position:absolute;left:0;text-align:left;margin-left:-6.5pt;margin-top:444.2pt;width:401.9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fnfMQIAAGcEAAAOAAAAZHJzL2Uyb0RvYy54bWysVMFu2zAMvQ/YPwi6L066JQuMOEWWIsOA&#10;oi2QDD0rshwLkEWNUmJnXz9KjtOu22nYRaZIitJ7j/TitmsMOyn0GmzBJ6MxZ8pKKLU9FPz7bvNh&#10;zpkPwpbCgFUFPyvPb5fv3y1al6sbqMGUChkVsT5vXcHrEFyeZV7WqhF+BE5ZClaAjQi0xUNWomip&#10;emOym/F4lrWApUOQynvy3vVBvkz1q0rJ8FhVXgVmCk5vC2nFtO7jmi0XIj+gcLWWl2eIf3hFI7Sl&#10;S6+l7kQQ7Ij6j1KNlggeqjCS0GRQVVqqhIHQTMZv0Gxr4VTCQuR4d6XJ/7+y8uH0hEyXBZ/POLOi&#10;IY12qgvsC3SMXMRP63xOaVtHiaEjP+k8+D05I+yuwiZ+CRCjODF9vrIbq0lyTifjT59nU84kxWYf&#10;p7FG9nLUoQ9fFTQsGgVHki4xKk73PvSpQ0q8yYPR5UYbEzcxsDbIToJkbmsd1KX4b1nGxlwL8VRf&#10;MHqyiK/HEa3Q7bvEx2Q+gNxDeSbsCH33eCc3mi68Fz48CaR2Ibg0AuGRlspAW3C4WJzVgD//5o/5&#10;pCJFOWup/QrufxwFKs7MN0v6xl4dDByM/WDYY7MGgjqh4XIymXQAgxnMCqF5pslYxVsoJKykuwoe&#10;BnMd+iGgyZJqtUpJ1JFOhHu7dTKWHojddc8C3UWWQGo+wNCYIn+jTp+b9HGrYyCqk3SR2J7FC9/U&#10;zUn8y+TFcXm9T1kv/4flLwAAAP//AwBQSwMEFAAGAAgAAAAhAKB+p3TiAAAACwEAAA8AAABkcnMv&#10;ZG93bnJldi54bWxMj8FOwzAQRO9I/IO1SFxQ65SGkoY4VVXBoVwqQi/c3HgbB+J1ZDtt+PsaLnCc&#10;ndHsm2I1mo6d0PnWkoDZNAGGVFvVUiNg//4yyYD5IEnJzhIK+EYPq/L6qpC5smd6w1MVGhZLyOdS&#10;gA6hzzn3tUYj/dT2SNE7WmdkiNI1XDl5juWm4/dJsuBGthQ/aNnjRmP9VQ1GwC792Om74fj8uk7n&#10;brsfNovPphLi9mZcPwELOIa/MPzgR3QoI9PBDqQ86wRMZvO4JQjIsiwFFhOPy2QJ7PB7eQBeFvz/&#10;hvICAAD//wMAUEsBAi0AFAAGAAgAAAAhALaDOJL+AAAA4QEAABMAAAAAAAAAAAAAAAAAAAAAAFtD&#10;b250ZW50X1R5cGVzXS54bWxQSwECLQAUAAYACAAAACEAOP0h/9YAAACUAQAACwAAAAAAAAAAAAAA&#10;AAAvAQAAX3JlbHMvLnJlbHNQSwECLQAUAAYACAAAACEAINX53zECAABnBAAADgAAAAAAAAAAAAAA&#10;AAAuAgAAZHJzL2Uyb0RvYy54bWxQSwECLQAUAAYACAAAACEAoH6ndOIAAAALAQAADwAAAAAAAAAA&#10;AAAAAACLBAAAZHJzL2Rvd25yZXYueG1sUEsFBgAAAAAEAAQA8wAAAJoFAAAAAA==&#10;" stroked="f">
                <v:textbox style="mso-fit-shape-to-text:t" inset="0,0,0,0">
                  <w:txbxContent>
                    <w:p w14:paraId="57112B52" w14:textId="529A9F3B"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4-3</w:t>
                      </w:r>
                    </w:p>
                  </w:txbxContent>
                </v:textbox>
                <w10:wrap type="topAndBottom"/>
              </v:shape>
            </w:pict>
          </mc:Fallback>
        </mc:AlternateContent>
      </w:r>
      <w:r>
        <w:rPr>
          <w:rFonts w:cstheme="minorHAnsi"/>
          <w:b/>
          <w:bCs/>
          <w:noProof/>
          <w:sz w:val="34"/>
          <w:szCs w:val="34"/>
        </w:rPr>
        <w:drawing>
          <wp:anchor distT="0" distB="0" distL="114300" distR="114300" simplePos="0" relativeHeight="251593216" behindDoc="0" locked="0" layoutInCell="1" allowOverlap="1" wp14:anchorId="16272BE8" wp14:editId="4DD657D4">
            <wp:simplePos x="0" y="0"/>
            <wp:positionH relativeFrom="margin">
              <wp:posOffset>-233680</wp:posOffset>
            </wp:positionH>
            <wp:positionV relativeFrom="paragraph">
              <wp:posOffset>68437</wp:posOffset>
            </wp:positionV>
            <wp:extent cx="6335395" cy="5579745"/>
            <wp:effectExtent l="0" t="0" r="1905" b="0"/>
            <wp:wrapTopAndBottom/>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35395" cy="5579745"/>
                    </a:xfrm>
                    <a:prstGeom prst="rect">
                      <a:avLst/>
                    </a:prstGeom>
                  </pic:spPr>
                </pic:pic>
              </a:graphicData>
            </a:graphic>
            <wp14:sizeRelH relativeFrom="margin">
              <wp14:pctWidth>0</wp14:pctWidth>
            </wp14:sizeRelH>
            <wp14:sizeRelV relativeFrom="margin">
              <wp14:pctHeight>0</wp14:pctHeight>
            </wp14:sizeRelV>
          </wp:anchor>
        </w:drawing>
      </w:r>
    </w:p>
    <w:p w14:paraId="3422B002" w14:textId="05FDCFD8" w:rsidR="008E78F9" w:rsidRDefault="008E78F9">
      <w:pPr>
        <w:bidi w:val="0"/>
        <w:spacing w:after="0" w:line="240" w:lineRule="auto"/>
        <w:jc w:val="left"/>
        <w:rPr>
          <w:rtl/>
        </w:rPr>
      </w:pPr>
    </w:p>
    <w:p w14:paraId="49243E0D" w14:textId="5DFEBFB5" w:rsidR="008E78F9" w:rsidRDefault="00F76B90" w:rsidP="003F587D">
      <w:pPr>
        <w:rPr>
          <w:rFonts w:hint="cs"/>
          <w:rtl/>
        </w:rPr>
      </w:pPr>
      <w:r>
        <w:rPr>
          <w:rFonts w:hint="cs"/>
          <w:rtl/>
        </w:rPr>
        <w:t>ב</w:t>
      </w:r>
      <w:r w:rsidR="00952473">
        <w:rPr>
          <w:rFonts w:hint="cs"/>
          <w:rtl/>
        </w:rPr>
        <w:t xml:space="preserve">- </w:t>
      </w:r>
      <w:r w:rsidR="00952473">
        <w:rPr>
          <w:rFonts w:hint="cs"/>
        </w:rPr>
        <w:t>CDF</w:t>
      </w:r>
      <w:r w:rsidR="00952473">
        <w:rPr>
          <w:rFonts w:hint="cs"/>
          <w:rtl/>
        </w:rPr>
        <w:t xml:space="preserve"> של ה- </w:t>
      </w:r>
      <w:r w:rsidR="00952473">
        <w:rPr>
          <w:rFonts w:hint="cs"/>
        </w:rPr>
        <w:t>RUNTIMES</w:t>
      </w:r>
      <w:r w:rsidR="00952473">
        <w:rPr>
          <w:rFonts w:hint="cs"/>
          <w:rtl/>
        </w:rPr>
        <w:t xml:space="preserve">, </w:t>
      </w:r>
      <w:r w:rsidR="004C1202">
        <w:rPr>
          <w:rFonts w:hint="cs"/>
          <w:rtl/>
        </w:rPr>
        <w:t>ובכל התת סעיפים ב4, הסתמכנו על</w:t>
      </w:r>
      <w:r w:rsidR="00952473">
        <w:rPr>
          <w:rFonts w:hint="cs"/>
          <w:rtl/>
        </w:rPr>
        <w:t xml:space="preserve"> </w:t>
      </w:r>
      <w:r w:rsidR="00952473">
        <w:rPr>
          <w:rFonts w:hint="cs"/>
        </w:rPr>
        <w:t>PLOTS</w:t>
      </w:r>
      <w:r w:rsidR="00952473">
        <w:rPr>
          <w:rFonts w:hint="cs"/>
          <w:rtl/>
        </w:rPr>
        <w:t xml:space="preserve"> </w:t>
      </w:r>
      <w:r w:rsidR="00952473">
        <w:rPr>
          <w:rFonts w:hint="cs"/>
        </w:rPr>
        <w:t>PP</w:t>
      </w:r>
      <w:r w:rsidR="00952473">
        <w:rPr>
          <w:rFonts w:hint="cs"/>
          <w:rtl/>
        </w:rPr>
        <w:t xml:space="preserve"> ל</w:t>
      </w:r>
      <w:r w:rsidR="004C1202">
        <w:rPr>
          <w:rFonts w:hint="cs"/>
          <w:rtl/>
        </w:rPr>
        <w:t>בדוק איזה התפלגות הכי מתאימה</w:t>
      </w:r>
      <w:r w:rsidR="001C6FBB">
        <w:rPr>
          <w:rFonts w:hint="cs"/>
          <w:rtl/>
        </w:rPr>
        <w:t>. בחלק הספציפי של ה</w:t>
      </w:r>
      <w:r w:rsidR="001C6FBB">
        <w:rPr>
          <w:rFonts w:hint="cs"/>
        </w:rPr>
        <w:t>RUNTIMES</w:t>
      </w:r>
      <w:r w:rsidR="001C6FBB">
        <w:rPr>
          <w:rFonts w:hint="cs"/>
          <w:rtl/>
        </w:rPr>
        <w:t xml:space="preserve">, </w:t>
      </w:r>
      <w:r w:rsidR="00FB67D4">
        <w:rPr>
          <w:rFonts w:hint="cs"/>
          <w:rtl/>
        </w:rPr>
        <w:t>מצאנו כי ההתפלגות הכי מתאימה הייתה ה</w:t>
      </w:r>
      <w:r w:rsidR="004B69FF">
        <w:rPr>
          <w:rFonts w:hint="cs"/>
          <w:rtl/>
        </w:rPr>
        <w:t>-</w:t>
      </w:r>
      <w:r w:rsidR="004B69FF">
        <w:rPr>
          <w:lang w:val="en-IL" w:bidi="ar-SA"/>
        </w:rPr>
        <w:t>Loglogistic</w:t>
      </w:r>
      <w:r w:rsidR="004B69FF">
        <w:rPr>
          <w:rFonts w:hint="cs"/>
          <w:rtl/>
          <w:lang w:val="en-IL"/>
        </w:rPr>
        <w:t>, אבל גם עם איזה התפלגות שונה לזנב (איור 4-2 ו 4-3).</w:t>
      </w:r>
      <w:r w:rsidR="00311A84">
        <w:rPr>
          <w:rFonts w:hint="cs"/>
          <w:rtl/>
          <w:lang w:val="en-IL"/>
        </w:rPr>
        <w:t xml:space="preserve"> ניתן לראות התנהגות דומה בקרב ה</w:t>
      </w:r>
      <w:r w:rsidR="006B2A8C">
        <w:rPr>
          <w:lang w:val="en-IL" w:bidi="ar-SA"/>
        </w:rPr>
        <w:t>Weibull, Gama, Exponential</w:t>
      </w:r>
      <w:r w:rsidR="006B2A8C">
        <w:rPr>
          <w:rFonts w:hint="cs"/>
          <w:rtl/>
          <w:lang w:val="en-IL"/>
        </w:rPr>
        <w:t>, אבל ניתן להבחין כי מה שהכי יעבוד זה ה</w:t>
      </w:r>
      <w:r w:rsidR="006B2A8C">
        <w:rPr>
          <w:lang w:val="en-IL" w:bidi="ar-SA"/>
        </w:rPr>
        <w:t>Loglogistic</w:t>
      </w:r>
      <w:r w:rsidR="006B2A8C">
        <w:rPr>
          <w:rFonts w:hint="cs"/>
          <w:rtl/>
          <w:lang w:val="en-IL"/>
        </w:rPr>
        <w:t>.</w:t>
      </w:r>
      <w:r w:rsidR="004C1202">
        <w:rPr>
          <w:rFonts w:hint="cs"/>
          <w:rtl/>
        </w:rPr>
        <w:t xml:space="preserve"> </w:t>
      </w:r>
    </w:p>
    <w:p w14:paraId="49240953" w14:textId="77777777" w:rsidR="008E78F9" w:rsidRDefault="008E78F9">
      <w:pPr>
        <w:bidi w:val="0"/>
        <w:spacing w:after="0" w:line="240" w:lineRule="auto"/>
        <w:jc w:val="left"/>
        <w:rPr>
          <w:b/>
          <w:bCs/>
          <w:sz w:val="32"/>
          <w:szCs w:val="32"/>
          <w:rtl/>
        </w:rPr>
      </w:pPr>
      <w:r>
        <w:rPr>
          <w:rtl/>
        </w:rPr>
        <w:br w:type="page"/>
      </w:r>
    </w:p>
    <w:p w14:paraId="1FBA3816" w14:textId="4E036DFE" w:rsidR="008E78F9" w:rsidRPr="008E78F9" w:rsidRDefault="00751FB1" w:rsidP="00805260">
      <w:pPr>
        <w:pStyle w:val="Heading3"/>
        <w:ind w:left="2880"/>
        <w:jc w:val="both"/>
        <w:rPr>
          <w:rtl/>
        </w:rPr>
      </w:pPr>
      <w:bookmarkStart w:id="231" w:name="_Toc63019112"/>
      <w:r w:rsidRPr="00805260">
        <w:rPr>
          <w:u w:val="none"/>
        </w:rPr>
        <w:lastRenderedPageBreak/>
        <mc:AlternateContent>
          <mc:Choice Requires="wps">
            <w:drawing>
              <wp:anchor distT="0" distB="0" distL="114300" distR="114300" simplePos="0" relativeHeight="251659264" behindDoc="0" locked="0" layoutInCell="1" allowOverlap="1" wp14:anchorId="08425AC5" wp14:editId="749F9B50">
                <wp:simplePos x="0" y="0"/>
                <wp:positionH relativeFrom="column">
                  <wp:posOffset>-403860</wp:posOffset>
                </wp:positionH>
                <wp:positionV relativeFrom="paragraph">
                  <wp:posOffset>7257415</wp:posOffset>
                </wp:positionV>
                <wp:extent cx="5104765" cy="635"/>
                <wp:effectExtent l="0" t="0" r="635" b="12065"/>
                <wp:wrapTopAndBottom/>
                <wp:docPr id="88" name="Text Box 8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37FACBD0" w14:textId="3C749D72"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25AC5" id="Text Box 88" o:spid="_x0000_s1045" type="#_x0000_t202" style="position:absolute;left:0;text-align:left;margin-left:-31.8pt;margin-top:571.45pt;width:401.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C2MQIAAGc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NbUsqK&#10;mjTaqzawz9AychE/jfNzSts5Sgwt+Unnwe/JGWG3JdbxS4AYxYnpy5XdWE2SczoZf/g4m3ImKTZ7&#10;P401spejDn34oqBm0cg5knSJUXHe+tClDinxJg9GFxttTNzEwNogOwuSual0UH3x37KMjbkW4qmu&#10;YPRkEV+HI1qhPbSJj8mnAeQBigthR+i6xzu50XThVvjwJJDaheDSCIRHWkoDTc6htzirAH/8zR/z&#10;SUWKctZQ++Xcfz8JVJyZr5b0jb06GDgYh8Gwp3oNBHVCw+VkMukABjOYJUL9TJOxirdQSFhJd+U8&#10;DOY6dENAkyXVapWSqCOdCFu7czKWHojdt88CXS9LIDUfYGhMMX+lTpeb9HGrUyCqk3SR2I7Fnm/q&#10;5iR+P3lxXH7dp6yX/8PyJwAAAP//AwBQSwMEFAAGAAgAAAAhAK80L7DiAAAADQEAAA8AAABkcnMv&#10;ZG93bnJldi54bWxMj7FOwzAQhnck3sE6JBbU2m2iACFOVVUwlKUidGFzk2sciM+R7bTh7WtYYLz7&#10;P/33XbGaTM9O6HxnScJiLoAh1bbpqJWwf3+ZPQDzQVGjekso4Rs9rMrrq0LljT3TG56q0LJYQj5X&#10;EnQIQ865rzUa5ed2QIrZ0TqjQhxdyxunzrHc9HwpRMaN6ihe0GrAjcb6qxqNhF36sdN34/H5dZ0m&#10;brsfN9lnW0l5ezOtn4AFnMIfDD/6UR3K6HSwIzWe9RJmWZJFNAaLdPkILCL3qUiAHX5XiQBeFvz/&#10;F+UFAAD//wMAUEsBAi0AFAAGAAgAAAAhALaDOJL+AAAA4QEAABMAAAAAAAAAAAAAAAAAAAAAAFtD&#10;b250ZW50X1R5cGVzXS54bWxQSwECLQAUAAYACAAAACEAOP0h/9YAAACUAQAACwAAAAAAAAAAAAAA&#10;AAAvAQAAX3JlbHMvLnJlbHNQSwECLQAUAAYACAAAACEA0lzAtjECAABnBAAADgAAAAAAAAAAAAAA&#10;AAAuAgAAZHJzL2Uyb0RvYy54bWxQSwECLQAUAAYACAAAACEArzQvsOIAAAANAQAADwAAAAAAAAAA&#10;AAAAAACLBAAAZHJzL2Rvd25yZXYueG1sUEsFBgAAAAAEAAQA8wAAAJoFAAAAAA==&#10;" stroked="f">
                <v:textbox style="mso-fit-shape-to-text:t" inset="0,0,0,0">
                  <w:txbxContent>
                    <w:p w14:paraId="37FACBD0" w14:textId="3C749D72"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4-5</w:t>
                      </w:r>
                    </w:p>
                  </w:txbxContent>
                </v:textbox>
                <w10:wrap type="topAndBottom"/>
              </v:shape>
            </w:pict>
          </mc:Fallback>
        </mc:AlternateContent>
      </w:r>
      <w:r w:rsidRPr="00805260">
        <w:rPr>
          <w:u w:val="none"/>
        </w:rPr>
        <mc:AlternateContent>
          <mc:Choice Requires="wps">
            <w:drawing>
              <wp:anchor distT="0" distB="0" distL="114300" distR="114300" simplePos="0" relativeHeight="251622912" behindDoc="0" locked="0" layoutInCell="1" allowOverlap="1" wp14:anchorId="1B7DBC05" wp14:editId="0D5568C2">
                <wp:simplePos x="0" y="0"/>
                <wp:positionH relativeFrom="column">
                  <wp:posOffset>-298579</wp:posOffset>
                </wp:positionH>
                <wp:positionV relativeFrom="paragraph">
                  <wp:posOffset>3322657</wp:posOffset>
                </wp:positionV>
                <wp:extent cx="5104765" cy="635"/>
                <wp:effectExtent l="0" t="0" r="635" b="12065"/>
                <wp:wrapTopAndBottom/>
                <wp:docPr id="87" name="Text Box 87"/>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7FC65F2F" w14:textId="7B9218C9"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DBC05" id="Text Box 87" o:spid="_x0000_s1046" type="#_x0000_t202" style="position:absolute;left:0;text-align:left;margin-left:-23.5pt;margin-top:261.65pt;width:401.9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xK4MAIAAGc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vKDFM&#10;o0Z70QbyGVqCLuSnsT7HtJ3FxNCiH3Ue/B6dsey2cjp+sSCCcWT6cmU3onF0zibjT3fzGSUcY/OP&#10;s4iR3Y5a58MXAZpEo6AOpUuMsvPWhy51SIk3eVCy3Eil4iYG1sqRM0OZm1oG0YP/lqVMzDUQT3WA&#10;0ZPF+ro6ohXaQ5v4mKbmiK4DlBes3UHXPd7yjcQLt8yHF+awXbBcHIHwjEuloCko9BYlNbgff/PH&#10;fFQRo5Q02H4F9d9PzAlK1FeD+sZeHQw3GIfBMCe9Bix1gsNleTLxgAtqMCsH+hUnYxVvwRAzHO8q&#10;aBjMdeiGACeLi9UqJWFHWha2Zmd5hB6I3bevzNleloBqPsHQmCx/o06Xm/Sxq1NAqpN0NxZ7vrGb&#10;k/j95MVx+XWfsm7/h+VPAAAA//8DAFBLAwQUAAYACAAAACEAGgl4AOIAAAALAQAADwAAAGRycy9k&#10;b3ducmV2LnhtbEyPwU7DMBBE70j8g7VIXFDr0KQphDhVVcEBLhWhF25uvI0D8TqynTb8PYYLHGdn&#10;NPumXE+mZyd0vrMk4HaeAENqrOqoFbB/e5rdAfNBkpK9JRTwhR7W1eVFKQtlz/SKpzq0LJaQL6QA&#10;HcJQcO4bjUb6uR2Qone0zsgQpWu5cvIcy03PF0mScyM7ih+0HHCrsfmsRyNgl73v9M14fHzZZKl7&#10;3o/b/KOthbi+mjYPwAJO4S8MP/gRHarIdLAjKc96AbNsFbcEActFmgKLidUyvwd2+L1kwKuS/99Q&#10;fQMAAP//AwBQSwECLQAUAAYACAAAACEAtoM4kv4AAADhAQAAEwAAAAAAAAAAAAAAAAAAAAAAW0Nv&#10;bnRlbnRfVHlwZXNdLnhtbFBLAQItABQABgAIAAAAIQA4/SH/1gAAAJQBAAALAAAAAAAAAAAAAAAA&#10;AC8BAABfcmVscy8ucmVsc1BLAQItABQABgAIAAAAIQCFjxK4MAIAAGcEAAAOAAAAAAAAAAAAAAAA&#10;AC4CAABkcnMvZTJvRG9jLnhtbFBLAQItABQABgAIAAAAIQAaCXgA4gAAAAsBAAAPAAAAAAAAAAAA&#10;AAAAAIoEAABkcnMvZG93bnJldi54bWxQSwUGAAAAAAQABADzAAAAmQUAAAAA&#10;" stroked="f">
                <v:textbox style="mso-fit-shape-to-text:t" inset="0,0,0,0">
                  <w:txbxContent>
                    <w:p w14:paraId="7FC65F2F" w14:textId="7B9218C9"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4-4</w:t>
                      </w:r>
                    </w:p>
                  </w:txbxContent>
                </v:textbox>
                <w10:wrap type="topAndBottom"/>
              </v:shape>
            </w:pict>
          </mc:Fallback>
        </mc:AlternateContent>
      </w:r>
      <w:bookmarkStart w:id="232" w:name="_Toc63019114"/>
      <w:bookmarkEnd w:id="231"/>
      <w:r w:rsidRPr="00805260">
        <w:rPr>
          <w:rFonts w:cstheme="minorHAnsi"/>
          <w:b/>
          <w:bCs/>
          <w:sz w:val="34"/>
          <w:szCs w:val="34"/>
          <w:u w:val="none"/>
        </w:rPr>
        <w:drawing>
          <wp:anchor distT="0" distB="0" distL="114300" distR="114300" simplePos="0" relativeHeight="251657216" behindDoc="0" locked="0" layoutInCell="1" allowOverlap="1" wp14:anchorId="2737575B" wp14:editId="7A79980D">
            <wp:simplePos x="0" y="0"/>
            <wp:positionH relativeFrom="column">
              <wp:posOffset>-475615</wp:posOffset>
            </wp:positionH>
            <wp:positionV relativeFrom="paragraph">
              <wp:posOffset>3722370</wp:posOffset>
            </wp:positionV>
            <wp:extent cx="6649720" cy="3582670"/>
            <wp:effectExtent l="0" t="0" r="5080" b="0"/>
            <wp:wrapTopAndBottom/>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49720" cy="3582670"/>
                    </a:xfrm>
                    <a:prstGeom prst="rect">
                      <a:avLst/>
                    </a:prstGeom>
                  </pic:spPr>
                </pic:pic>
              </a:graphicData>
            </a:graphic>
            <wp14:sizeRelH relativeFrom="page">
              <wp14:pctWidth>0</wp14:pctWidth>
            </wp14:sizeRelH>
            <wp14:sizeRelV relativeFrom="page">
              <wp14:pctHeight>0</wp14:pctHeight>
            </wp14:sizeRelV>
          </wp:anchor>
        </w:drawing>
      </w:r>
      <w:r w:rsidR="008E78F9" w:rsidRPr="00805260">
        <w:rPr>
          <w:rFonts w:cstheme="minorHAnsi"/>
          <w:b/>
          <w:bCs/>
          <w:sz w:val="34"/>
          <w:szCs w:val="34"/>
          <w:u w:val="none"/>
        </w:rPr>
        <w:drawing>
          <wp:anchor distT="0" distB="0" distL="114300" distR="114300" simplePos="0" relativeHeight="251656192" behindDoc="0" locked="0" layoutInCell="1" allowOverlap="1" wp14:anchorId="54D8A6A3" wp14:editId="06598744">
            <wp:simplePos x="0" y="0"/>
            <wp:positionH relativeFrom="margin">
              <wp:posOffset>-420370</wp:posOffset>
            </wp:positionH>
            <wp:positionV relativeFrom="paragraph">
              <wp:posOffset>320675</wp:posOffset>
            </wp:positionV>
            <wp:extent cx="6594475" cy="2882900"/>
            <wp:effectExtent l="0" t="0" r="0" b="0"/>
            <wp:wrapTopAndBottom/>
            <wp:docPr id="42" name="Picture 4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hist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94475" cy="2882900"/>
                    </a:xfrm>
                    <a:prstGeom prst="rect">
                      <a:avLst/>
                    </a:prstGeom>
                  </pic:spPr>
                </pic:pic>
              </a:graphicData>
            </a:graphic>
            <wp14:sizeRelH relativeFrom="margin">
              <wp14:pctWidth>0</wp14:pctWidth>
            </wp14:sizeRelH>
            <wp14:sizeRelV relativeFrom="margin">
              <wp14:pctHeight>0</wp14:pctHeight>
            </wp14:sizeRelV>
          </wp:anchor>
        </w:drawing>
      </w:r>
      <w:r w:rsidR="00805260" w:rsidRPr="00805260">
        <w:rPr>
          <w:u w:val="none"/>
        </w:rPr>
        <w:t xml:space="preserve">      </w:t>
      </w:r>
      <w:r w:rsidR="008E78F9" w:rsidRPr="008E78F9">
        <w:t>CDF of Interarrival time</w:t>
      </w:r>
      <w:bookmarkEnd w:id="232"/>
    </w:p>
    <w:p w14:paraId="3DCA43DE" w14:textId="145C70ED" w:rsidR="008E78F9" w:rsidRDefault="008E78F9" w:rsidP="003F587D">
      <w:pPr>
        <w:pStyle w:val="Heading1"/>
        <w:rPr>
          <w:rtl/>
        </w:rPr>
      </w:pPr>
    </w:p>
    <w:p w14:paraId="278BC5BC" w14:textId="2F963B06" w:rsidR="008E78F9" w:rsidRDefault="008E78F9" w:rsidP="003F587D">
      <w:pPr>
        <w:pStyle w:val="Heading1"/>
        <w:rPr>
          <w:rtl/>
        </w:rPr>
      </w:pPr>
    </w:p>
    <w:p w14:paraId="43F59A76" w14:textId="2AD5BB38" w:rsidR="008E78F9" w:rsidRDefault="008E78F9" w:rsidP="003F587D">
      <w:pPr>
        <w:pStyle w:val="Heading1"/>
        <w:rPr>
          <w:rtl/>
        </w:rPr>
      </w:pPr>
    </w:p>
    <w:p w14:paraId="628C5DA8" w14:textId="2C6B4B1A" w:rsidR="008E78F9" w:rsidRDefault="00751FB1" w:rsidP="00B440DB">
      <w:r>
        <w:rPr>
          <w:noProof/>
        </w:rPr>
        <w:lastRenderedPageBreak/>
        <mc:AlternateContent>
          <mc:Choice Requires="wps">
            <w:drawing>
              <wp:anchor distT="0" distB="0" distL="114300" distR="114300" simplePos="0" relativeHeight="251627008" behindDoc="0" locked="0" layoutInCell="1" allowOverlap="1" wp14:anchorId="45BCCE10" wp14:editId="082A433A">
                <wp:simplePos x="0" y="0"/>
                <wp:positionH relativeFrom="column">
                  <wp:posOffset>-54389</wp:posOffset>
                </wp:positionH>
                <wp:positionV relativeFrom="paragraph">
                  <wp:posOffset>5788077</wp:posOffset>
                </wp:positionV>
                <wp:extent cx="5104765" cy="635"/>
                <wp:effectExtent l="0" t="0" r="635" b="12065"/>
                <wp:wrapTopAndBottom/>
                <wp:docPr id="97" name="Text Box 97"/>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38F2AEA4" w14:textId="4ED22A31"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CCE10" id="Text Box 97" o:spid="_x0000_s1047" type="#_x0000_t202" style="position:absolute;left:0;text-align:left;margin-left:-4.3pt;margin-top:455.75pt;width:401.9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CnAMQ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TLSWG&#10;adRoL9pAPkNL0IX8NNbnmLazmBha9KPOg9+jM8JuK6fjFwERjCPTlyu7sRpH52wy/ng7n1HCMTa/&#10;mcUa2etR63z4IkCTaBTUoXSJUXbe+tClDinxJg9KlhupVNzEwFo5cmYoc1PLIPriv2UpE3MNxFNd&#10;wejJIr4OR7RCe2gTH9ObAeQBygtid9B1j7d8I/HCLfPhmTlsF4SLIxCecKkUNAWF3qKkBvfjb/6Y&#10;jypilJIG26+g/vuJOUGJ+mpQ39irg+EG4zAY5qTXgFAnOFyWJxMPuKAGs3KgX3AyVvEWDDHD8a6C&#10;hsFch24IcLK4WK1SEnakZWFrdpbH0gOx+/aFOdvLElDNRxgak+Vv1Olykz52dQpIdZIuEtux2PON&#10;3ZzE7ycvjsuv+5T1+n9Y/gQAAP//AwBQSwMEFAAGAAgAAAAhAAij707hAAAACgEAAA8AAABkcnMv&#10;ZG93bnJldi54bWxMj7FOwzAQhnck3sE6JBbUOqFtaEOcqqpgoEtF6MLmxtc4EJ8j22nD22NYYLy7&#10;T/99f7EeTcfO6HxrSUA6TYAh1Va11Ag4vD1PlsB8kKRkZwkFfKGHdXl9Vchc2Qu94rkKDYsh5HMp&#10;QIfQ55z7WqORfmp7pHg7WWdkiKNruHLyEsNNx++TJONGthQ/aNnjVmP9WQ1GwH7+vtd3w+lpt5nP&#10;3Mth2GYfTSXE7c24eQQWcAx/MPzoR3Uoo9PRDqQ86wRMllkkBazSdAEsAg+rxQzY8XeTAS8L/r9C&#10;+Q0AAP//AwBQSwECLQAUAAYACAAAACEAtoM4kv4AAADhAQAAEwAAAAAAAAAAAAAAAAAAAAAAW0Nv&#10;bnRlbnRfVHlwZXNdLnhtbFBLAQItABQABgAIAAAAIQA4/SH/1gAAAJQBAAALAAAAAAAAAAAAAAAA&#10;AC8BAABfcmVscy8ucmVsc1BLAQItABQABgAIAAAAIQCauCnAMQIAAGcEAAAOAAAAAAAAAAAAAAAA&#10;AC4CAABkcnMvZTJvRG9jLnhtbFBLAQItABQABgAIAAAAIQAIo+9O4QAAAAoBAAAPAAAAAAAAAAAA&#10;AAAAAIsEAABkcnMvZG93bnJldi54bWxQSwUGAAAAAAQABADzAAAAmQUAAAAA&#10;" stroked="f">
                <v:textbox style="mso-fit-shape-to-text:t" inset="0,0,0,0">
                  <w:txbxContent>
                    <w:p w14:paraId="38F2AEA4" w14:textId="4ED22A31"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4-6</w:t>
                      </w:r>
                    </w:p>
                  </w:txbxContent>
                </v:textbox>
                <w10:wrap type="topAndBottom"/>
              </v:shape>
            </w:pict>
          </mc:Fallback>
        </mc:AlternateContent>
      </w:r>
      <w:r>
        <w:rPr>
          <w:rFonts w:cstheme="minorHAnsi"/>
          <w:b/>
          <w:bCs/>
          <w:noProof/>
          <w:sz w:val="34"/>
          <w:szCs w:val="34"/>
        </w:rPr>
        <w:drawing>
          <wp:anchor distT="0" distB="0" distL="114300" distR="114300" simplePos="0" relativeHeight="251597312" behindDoc="0" locked="0" layoutInCell="1" allowOverlap="1" wp14:anchorId="4273D47F" wp14:editId="5861C98E">
            <wp:simplePos x="0" y="0"/>
            <wp:positionH relativeFrom="margin">
              <wp:posOffset>-279996</wp:posOffset>
            </wp:positionH>
            <wp:positionV relativeFrom="paragraph">
              <wp:posOffset>154383</wp:posOffset>
            </wp:positionV>
            <wp:extent cx="6316345" cy="5563235"/>
            <wp:effectExtent l="0" t="0" r="0" b="0"/>
            <wp:wrapTopAndBottom/>
            <wp:docPr id="43" name="Picture 4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hap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316345" cy="5563235"/>
                    </a:xfrm>
                    <a:prstGeom prst="rect">
                      <a:avLst/>
                    </a:prstGeom>
                  </pic:spPr>
                </pic:pic>
              </a:graphicData>
            </a:graphic>
            <wp14:sizeRelH relativeFrom="margin">
              <wp14:pctWidth>0</wp14:pctWidth>
            </wp14:sizeRelH>
            <wp14:sizeRelV relativeFrom="margin">
              <wp14:pctHeight>0</wp14:pctHeight>
            </wp14:sizeRelV>
          </wp:anchor>
        </w:drawing>
      </w:r>
    </w:p>
    <w:p w14:paraId="047AC4C0" w14:textId="2863102A" w:rsidR="008E78F9" w:rsidRDefault="008E78F9" w:rsidP="003F587D">
      <w:pPr>
        <w:pStyle w:val="Heading1"/>
      </w:pPr>
    </w:p>
    <w:p w14:paraId="48BDCDC8" w14:textId="4B61C83A" w:rsidR="008E78F9" w:rsidRDefault="008E78F9" w:rsidP="008E78F9"/>
    <w:p w14:paraId="0CC04E2C" w14:textId="122D5584" w:rsidR="008E78F9" w:rsidRDefault="00EA1699" w:rsidP="00CE6EB4">
      <w:pPr>
        <w:rPr>
          <w:rFonts w:hint="cs"/>
          <w:rtl/>
          <w:lang w:val="en-IL"/>
        </w:rPr>
      </w:pPr>
      <w:r>
        <w:rPr>
          <w:rFonts w:hint="cs"/>
          <w:rtl/>
        </w:rPr>
        <w:t xml:space="preserve">באיור 4-6 ו- 4-5, מה שהכי בולט לעין זה התפלגות </w:t>
      </w:r>
      <w:proofErr w:type="spellStart"/>
      <w:r>
        <w:rPr>
          <w:lang w:val="en-IL" w:bidi="ar-SA"/>
        </w:rPr>
        <w:t>Lognoramal</w:t>
      </w:r>
      <w:proofErr w:type="spellEnd"/>
      <w:r w:rsidR="00CE6EB4">
        <w:rPr>
          <w:lang w:val="en-IL" w:bidi="ar-SA"/>
        </w:rPr>
        <w:t xml:space="preserve">, </w:t>
      </w:r>
      <w:proofErr w:type="spellStart"/>
      <w:r w:rsidR="00CE6EB4">
        <w:rPr>
          <w:lang w:val="en-IL" w:bidi="ar-SA"/>
        </w:rPr>
        <w:t>Loglogistics</w:t>
      </w:r>
      <w:proofErr w:type="spellEnd"/>
      <w:r w:rsidR="00CE6EB4">
        <w:rPr>
          <w:lang w:val="en-IL" w:bidi="ar-SA"/>
        </w:rPr>
        <w:t>, Weibull</w:t>
      </w:r>
      <w:r w:rsidR="00CE6EB4">
        <w:rPr>
          <w:rFonts w:hint="cs"/>
          <w:rtl/>
          <w:lang w:val="en-IL"/>
        </w:rPr>
        <w:t xml:space="preserve"> ב3 פרמטרים. ניתן לראות קו נקי ומסודר באיור 4-6. מאיור 4-5, ניתן להסיק כי שילוב של </w:t>
      </w:r>
      <w:r w:rsidR="00CE6EB4">
        <w:rPr>
          <w:rFonts w:hint="cs"/>
          <w:lang w:val="en-IL"/>
        </w:rPr>
        <w:t>L</w:t>
      </w:r>
      <w:r w:rsidR="00CE6EB4">
        <w:rPr>
          <w:lang w:val="en-IL" w:bidi="ar-SA"/>
        </w:rPr>
        <w:t>oglogistic</w:t>
      </w:r>
      <w:r w:rsidR="00CE6EB4">
        <w:rPr>
          <w:rFonts w:hint="cs"/>
          <w:rtl/>
          <w:lang w:val="en-IL"/>
        </w:rPr>
        <w:t xml:space="preserve"> או </w:t>
      </w:r>
      <w:r w:rsidR="00CE6EB4">
        <w:rPr>
          <w:lang w:val="en-IL" w:bidi="ar-SA"/>
        </w:rPr>
        <w:t>Lognormal</w:t>
      </w:r>
      <w:r w:rsidR="00CE6EB4">
        <w:rPr>
          <w:rFonts w:hint="cs"/>
          <w:rtl/>
          <w:lang w:val="en-IL"/>
        </w:rPr>
        <w:t xml:space="preserve"> של 3 פרמטרים, עם </w:t>
      </w:r>
      <w:r w:rsidR="00CE6EB4">
        <w:rPr>
          <w:lang w:val="en-IL" w:bidi="ar-SA"/>
        </w:rPr>
        <w:t>Weibull</w:t>
      </w:r>
      <w:r w:rsidR="00CE6EB4">
        <w:rPr>
          <w:rFonts w:hint="cs"/>
          <w:rtl/>
          <w:lang w:val="en-IL"/>
        </w:rPr>
        <w:t xml:space="preserve"> לזנב יעובד לנו טוב מאוד.</w:t>
      </w:r>
    </w:p>
    <w:p w14:paraId="3758A7C5" w14:textId="77777777" w:rsidR="00CE6EB4" w:rsidRPr="00CE6EB4" w:rsidRDefault="00CE6EB4" w:rsidP="00CE6EB4">
      <w:pPr>
        <w:rPr>
          <w:lang w:val="en-IL"/>
        </w:rPr>
      </w:pPr>
    </w:p>
    <w:p w14:paraId="53A46BC0" w14:textId="65C692AB" w:rsidR="008E78F9" w:rsidRDefault="008E78F9" w:rsidP="008E78F9"/>
    <w:p w14:paraId="0DF595DF" w14:textId="21834722" w:rsidR="008E78F9" w:rsidRDefault="008E78F9" w:rsidP="008E78F9"/>
    <w:p w14:paraId="730B7D7F" w14:textId="1ADA6F2B" w:rsidR="008E78F9" w:rsidRDefault="008E78F9" w:rsidP="008E78F9"/>
    <w:p w14:paraId="35051281" w14:textId="4D0E71BD" w:rsidR="008E78F9" w:rsidRDefault="008E78F9" w:rsidP="008E78F9">
      <w:pPr>
        <w:pStyle w:val="Heading2"/>
      </w:pPr>
      <w:bookmarkStart w:id="233" w:name="_Toc63019115"/>
      <w:r w:rsidRPr="00D909C1">
        <w:lastRenderedPageBreak/>
        <w:t>MATLAB-Log File Graphs</w:t>
      </w:r>
      <w:bookmarkEnd w:id="233"/>
    </w:p>
    <w:p w14:paraId="3E2E2C50" w14:textId="5D43DD08" w:rsidR="008E78F9" w:rsidRPr="008E78F9" w:rsidRDefault="00751FB1" w:rsidP="008E78F9">
      <w:pPr>
        <w:pStyle w:val="Heading3"/>
        <w:bidi/>
      </w:pPr>
      <w:bookmarkStart w:id="234" w:name="_Toc63019116"/>
      <w:r>
        <mc:AlternateContent>
          <mc:Choice Requires="wps">
            <w:drawing>
              <wp:anchor distT="0" distB="0" distL="114300" distR="114300" simplePos="0" relativeHeight="251628032" behindDoc="0" locked="0" layoutInCell="1" allowOverlap="1" wp14:anchorId="3346CD55" wp14:editId="3A7E4359">
                <wp:simplePos x="0" y="0"/>
                <wp:positionH relativeFrom="column">
                  <wp:posOffset>-119704</wp:posOffset>
                </wp:positionH>
                <wp:positionV relativeFrom="paragraph">
                  <wp:posOffset>3385470</wp:posOffset>
                </wp:positionV>
                <wp:extent cx="5104765" cy="635"/>
                <wp:effectExtent l="0" t="0" r="635" b="12065"/>
                <wp:wrapTopAndBottom/>
                <wp:docPr id="98" name="Text Box 9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7D355724" w14:textId="0946C172"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6CD55" id="Text Box 98" o:spid="_x0000_s1048" type="#_x0000_t202" style="position:absolute;left:0;text-align:left;margin-left:-9.45pt;margin-top:266.55pt;width:401.9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6qWMQIAAGcEAAAOAAAAZHJzL2Uyb0RvYy54bWysVMFu2zAMvQ/YPwi6L06yJt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knUsqK&#10;mjTaqzawz9AychE/jfMLSts5Sgwt+Unnwe/JGWG3JdbxS4AYxYnpy5XdWE2SczYZ33yYzziTFJu/&#10;n8Ua2ctRhz58UVCzaOQcSbrEqDjf+9ClDinxJg9GF1ttTNzEwMYgOwuSual0UH3x37KMjbkW4qmu&#10;YPRkEV+HI1qhPbSJj+nNAPIAxYWwI3Td453carrwXvjwJJDaheDSCIRHWkoDTc6htzirAH/8zR/z&#10;SUWKctZQ++Xcfz8JVJyZr5b0jb06GDgYh8Gwp3oDBHVCw+VkMukABjOYJUL9TJOxjrdQSFhJd+U8&#10;DOYmdENAkyXVep2SqCOdCPd252QsPRC7b58Ful6WQGo+wNCYYvFKnS436ePWp0BUJ+kisR2LPd/U&#10;zUn8fvLiuPy6T1kv/4fVTwAAAP//AwBQSwMEFAAGAAgAAAAhAATYxA7iAAAACwEAAA8AAABkcnMv&#10;ZG93bnJldi54bWxMjz1PwzAQhnck/oN1SCyoddL0I4Q4VVXBQJeKtAubG7txID5HsdOGf8/BAuPd&#10;PXrvefP1aFt20b1vHAqIpxEwjZVTDdYCjoeXSQrMB4lKtg61gC/tYV3c3uQyU+6Kb/pShppRCPpM&#10;CjAhdBnnvjLaSj91nUa6nV1vZaCxr7nq5ZXCbctnUbTkVjZIH4zs9Nbo6rMcrID9/H1vHobz824z&#10;T/rX47BdftSlEPd34+YJWNBj+IPhR5/UoSCnkxtQedYKmMTpI6ECFkkSAyNilS6o3el3MwNe5Px/&#10;h+IbAAD//wMAUEsBAi0AFAAGAAgAAAAhALaDOJL+AAAA4QEAABMAAAAAAAAAAAAAAAAAAAAAAFtD&#10;b250ZW50X1R5cGVzXS54bWxQSwECLQAUAAYACAAAACEAOP0h/9YAAACUAQAACwAAAAAAAAAAAAAA&#10;AAAvAQAAX3JlbHMvLnJlbHNQSwECLQAUAAYACAAAACEA8D+qljECAABnBAAADgAAAAAAAAAAAAAA&#10;AAAuAgAAZHJzL2Uyb0RvYy54bWxQSwECLQAUAAYACAAAACEABNjEDuIAAAALAQAADwAAAAAAAAAA&#10;AAAAAACLBAAAZHJzL2Rvd25yZXYueG1sUEsFBgAAAAAEAAQA8wAAAJoFAAAAAA==&#10;" stroked="f">
                <v:textbox style="mso-fit-shape-to-text:t" inset="0,0,0,0">
                  <w:txbxContent>
                    <w:p w14:paraId="7D355724" w14:textId="0946C172"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4-7</w:t>
                      </w:r>
                    </w:p>
                  </w:txbxContent>
                </v:textbox>
                <w10:wrap type="topAndBottom"/>
              </v:shape>
            </w:pict>
          </mc:Fallback>
        </mc:AlternateContent>
      </w:r>
      <w:r w:rsidR="008E78F9">
        <w:rPr>
          <w:rFonts w:cstheme="minorHAnsi"/>
          <w:b/>
          <w:bCs/>
          <w:i/>
          <w:iCs/>
        </w:rPr>
        <w:drawing>
          <wp:anchor distT="0" distB="0" distL="114300" distR="114300" simplePos="0" relativeHeight="251598336" behindDoc="0" locked="0" layoutInCell="1" allowOverlap="1" wp14:anchorId="4742F182" wp14:editId="18EA835A">
            <wp:simplePos x="0" y="0"/>
            <wp:positionH relativeFrom="column">
              <wp:posOffset>-532001</wp:posOffset>
            </wp:positionH>
            <wp:positionV relativeFrom="paragraph">
              <wp:posOffset>410210</wp:posOffset>
            </wp:positionV>
            <wp:extent cx="6807835" cy="2976245"/>
            <wp:effectExtent l="0" t="0" r="0" b="0"/>
            <wp:wrapTopAndBottom/>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07835" cy="2976245"/>
                    </a:xfrm>
                    <a:prstGeom prst="rect">
                      <a:avLst/>
                    </a:prstGeom>
                  </pic:spPr>
                </pic:pic>
              </a:graphicData>
            </a:graphic>
            <wp14:sizeRelH relativeFrom="page">
              <wp14:pctWidth>0</wp14:pctWidth>
            </wp14:sizeRelH>
            <wp14:sizeRelV relativeFrom="page">
              <wp14:pctHeight>0</wp14:pctHeight>
            </wp14:sizeRelV>
          </wp:anchor>
        </w:drawing>
      </w:r>
      <w:r w:rsidR="008E78F9">
        <w:t>CDF of Runtimes</w:t>
      </w:r>
      <w:bookmarkEnd w:id="234"/>
    </w:p>
    <w:p w14:paraId="48E78C2D" w14:textId="4ABEF5A8" w:rsidR="008E78F9" w:rsidRPr="00751FB1" w:rsidRDefault="00751FB1" w:rsidP="008E78F9">
      <w:r>
        <w:rPr>
          <w:noProof/>
        </w:rPr>
        <mc:AlternateContent>
          <mc:Choice Requires="wps">
            <w:drawing>
              <wp:anchor distT="0" distB="0" distL="114300" distR="114300" simplePos="0" relativeHeight="251630080" behindDoc="0" locked="0" layoutInCell="1" allowOverlap="1" wp14:anchorId="387733D6" wp14:editId="77BDDB40">
                <wp:simplePos x="0" y="0"/>
                <wp:positionH relativeFrom="column">
                  <wp:posOffset>-213010</wp:posOffset>
                </wp:positionH>
                <wp:positionV relativeFrom="paragraph">
                  <wp:posOffset>7023580</wp:posOffset>
                </wp:positionV>
                <wp:extent cx="5104765" cy="635"/>
                <wp:effectExtent l="0" t="0" r="635" b="12065"/>
                <wp:wrapTopAndBottom/>
                <wp:docPr id="99" name="Text Box 99"/>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4B01DDE9" w14:textId="6279677E"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733D6" id="Text Box 99" o:spid="_x0000_s1049" type="#_x0000_t202" style="position:absolute;left:0;text-align:left;margin-left:-16.75pt;margin-top:553.05pt;width:401.9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9SMAIAAGcEAAAOAAAAZHJzL2Uyb0RvYy54bWysVMGO2jAQvVfqP1i+lwAttBsRVpQVVSW0&#10;uxJUezaOQyzZHtc2JPTrO3YSaLc9Vb0445nxs9+8mSzuW63IWTgvwRR0MhpTIgyHUppjQb/tN+8+&#10;UeIDMyVTYERBL8LT++XbN4vG5mIKNahSOIIgxueNLWgdgs2zzPNaaOZHYIXBYAVOs4Bbd8xKxxpE&#10;1yqbjsfzrAFXWgdceI/ehy5Ilwm/qgQPT1XlRSCqoPi2kFaX1kNcs+WC5UfHbC15/wz2D6/QTBq8&#10;9Ar1wAIjJyf/gNKSO/BQhREHnUFVSS4SB2QzGb9is6uZFYkLFsfba5n8/4Plj+dnR2RZ0Ls7SgzT&#10;qNFetIF8hpagC+vTWJ9j2s5iYmjRjzoPfo/OSLutnI5fJEQwjpW+XKsb0Tg6Z5Pxh4/zGSUcY/P3&#10;s4iR3Y5a58MXAZpEo6AOpUsVZeetD13qkBJv8qBkuZFKxU0MrJUjZ4YyN7UMogf/LUuZmGsgnuoA&#10;oyeL/Doe0QrtoU31mKYHRtcBygtyd9B1j7d8I/HCLfPhmTlsF6SLIxCecKkUNAWF3qKkBvfjb/6Y&#10;jypilJIG26+g/vuJOUGJ+mpQ39irg+EG4zAY5qTXgFQnOFyWJxMPuKAGs3KgX3AyVvEWDDHD8a6C&#10;hsFch24IcLK4WK1SEnakZWFrdpZH6KGw+/aFOdvLElDNRxgak+Wv1Olykz52dQpY6iTdrYp9vbGb&#10;k/j95MVx+XWfsm7/h+VPAAAA//8DAFBLAwQUAAYACAAAACEACganJeIAAAANAQAADwAAAGRycy9k&#10;b3ducmV2LnhtbEyPsU7DMBCGdyTewTokFtTaaUJapXGqqoIBlorQhc2N3TgQnyPbacPbY9QBxrv/&#10;03/flZvJ9OSsnO8sckjmDIjCxsoOWw6H9+fZCogPAqXoLSoO38rDprq9KUUh7QXf1LkOLYkl6AvB&#10;QYcwFJT6Risj/NwOCmN2ss6IEEfXUunEJZabni4Yy6kRHcYLWgxqp1XzVY+Gwz772OuH8fT0us1S&#10;93IYd/lnW3N+fzdt10CCmsIfDL/6UR2q6HS0I0pPeg6zNH2MaAwSlidAIrJcsgzI8bpaAK1K+v+L&#10;6gcAAP//AwBQSwECLQAUAAYACAAAACEAtoM4kv4AAADhAQAAEwAAAAAAAAAAAAAAAAAAAAAAW0Nv&#10;bnRlbnRfVHlwZXNdLnhtbFBLAQItABQABgAIAAAAIQA4/SH/1gAAAJQBAAALAAAAAAAAAAAAAAAA&#10;AC8BAABfcmVscy8ucmVsc1BLAQItABQABgAIAAAAIQDvR+9SMAIAAGcEAAAOAAAAAAAAAAAAAAAA&#10;AC4CAABkcnMvZTJvRG9jLnhtbFBLAQItABQABgAIAAAAIQAKBqcl4gAAAA0BAAAPAAAAAAAAAAAA&#10;AAAAAIoEAABkcnMvZG93bnJldi54bWxQSwUGAAAAAAQABADzAAAAmQUAAAAA&#10;" stroked="f">
                <v:textbox style="mso-fit-shape-to-text:t" inset="0,0,0,0">
                  <w:txbxContent>
                    <w:p w14:paraId="4B01DDE9" w14:textId="6279677E"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4-8</w:t>
                      </w:r>
                    </w:p>
                  </w:txbxContent>
                </v:textbox>
                <w10:wrap type="topAndBottom"/>
              </v:shape>
            </w:pict>
          </mc:Fallback>
        </mc:AlternateContent>
      </w:r>
      <w:r>
        <w:rPr>
          <w:rFonts w:cstheme="minorHAnsi"/>
          <w:b/>
          <w:bCs/>
          <w:i/>
          <w:iCs/>
          <w:noProof/>
          <w:sz w:val="28"/>
          <w:szCs w:val="28"/>
        </w:rPr>
        <w:drawing>
          <wp:anchor distT="0" distB="0" distL="114300" distR="114300" simplePos="0" relativeHeight="251599360" behindDoc="0" locked="0" layoutInCell="1" allowOverlap="1" wp14:anchorId="6696D090" wp14:editId="499111FF">
            <wp:simplePos x="0" y="0"/>
            <wp:positionH relativeFrom="column">
              <wp:posOffset>-527387</wp:posOffset>
            </wp:positionH>
            <wp:positionV relativeFrom="paragraph">
              <wp:posOffset>3691139</wp:posOffset>
            </wp:positionV>
            <wp:extent cx="6852285" cy="3171825"/>
            <wp:effectExtent l="0" t="0" r="5715" b="3175"/>
            <wp:wrapTopAndBottom/>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52285" cy="3171825"/>
                    </a:xfrm>
                    <a:prstGeom prst="rect">
                      <a:avLst/>
                    </a:prstGeom>
                  </pic:spPr>
                </pic:pic>
              </a:graphicData>
            </a:graphic>
            <wp14:sizeRelH relativeFrom="page">
              <wp14:pctWidth>0</wp14:pctWidth>
            </wp14:sizeRelH>
            <wp14:sizeRelV relativeFrom="page">
              <wp14:pctHeight>0</wp14:pctHeight>
            </wp14:sizeRelV>
          </wp:anchor>
        </w:drawing>
      </w:r>
    </w:p>
    <w:p w14:paraId="7E7F8164" w14:textId="5D84CD25" w:rsidR="008E78F9" w:rsidRDefault="008E78F9" w:rsidP="003F587D">
      <w:pPr>
        <w:pStyle w:val="Heading1"/>
      </w:pPr>
    </w:p>
    <w:p w14:paraId="4BEB0C29" w14:textId="0A8880AF" w:rsidR="008E78F9" w:rsidRDefault="008E78F9" w:rsidP="003F587D">
      <w:pPr>
        <w:pStyle w:val="Heading1"/>
      </w:pPr>
    </w:p>
    <w:p w14:paraId="47B4FDBB" w14:textId="0576B8F7" w:rsidR="008E78F9" w:rsidRDefault="008E78F9" w:rsidP="008E78F9"/>
    <w:p w14:paraId="36A2A0E4" w14:textId="0A8213D9" w:rsidR="008E78F9" w:rsidRDefault="00751FB1" w:rsidP="008E78F9">
      <w:r>
        <w:rPr>
          <w:noProof/>
        </w:rPr>
        <w:lastRenderedPageBreak/>
        <mc:AlternateContent>
          <mc:Choice Requires="wps">
            <w:drawing>
              <wp:anchor distT="0" distB="0" distL="114300" distR="114300" simplePos="0" relativeHeight="251631104" behindDoc="0" locked="0" layoutInCell="1" allowOverlap="1" wp14:anchorId="77FCC151" wp14:editId="5D6C4544">
                <wp:simplePos x="0" y="0"/>
                <wp:positionH relativeFrom="column">
                  <wp:posOffset>-203679</wp:posOffset>
                </wp:positionH>
                <wp:positionV relativeFrom="paragraph">
                  <wp:posOffset>4807196</wp:posOffset>
                </wp:positionV>
                <wp:extent cx="5104765" cy="635"/>
                <wp:effectExtent l="0" t="0" r="635" b="12065"/>
                <wp:wrapTopAndBottom/>
                <wp:docPr id="100" name="Text Box 100"/>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3936092C" w14:textId="7A22C02A"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CC151" id="Text Box 100" o:spid="_x0000_s1050" type="#_x0000_t202" style="position:absolute;left:0;text-align:left;margin-left:-16.05pt;margin-top:378.5pt;width:401.95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RQMAIAAGkEAAAOAAAAZHJzL2Uyb0RvYy54bWysVMGO2jAQvVfqP1i+lwRaaBURVpQVVSW0&#10;uxJUezaOQyzZHtc2JPTrO3YStt32VPViJjOT57z3ZljedVqRi3BeginpdJJTIgyHSppTSb8dtu8+&#10;UeIDMxVTYERJr8LTu9XbN8vWFmIGDahKOIIgxhetLWkTgi2yzPNGaOYnYIXBYg1Os4CP7pRVjrWI&#10;rlU2y/NF1oKrrAMuvMfsfV+kq4Rf14KHx7r2IhBVUvy2kE6XzmM8s9WSFSfHbCP58BnsH75CM2nw&#10;0hvUPQuMnJ38A0pL7sBDHSYcdAZ1LblIHJDNNH/FZt8wKxIXFMfbm0z+/8Hyh8uTI7JC73LUxzCN&#10;Jh1EF8hn6EjMoUKt9QU27i22hg4L2D3mPSYj8a52Ov4iJYJ1xLre9I1wHJPzaf7h42JOCcfa4v08&#10;YmQvr1rnwxcBmsSgpA7NS5qyy86HvnVsiTd5ULLaSqXiQyxslCMXhka3jQxiAP+tS5nYayC+1QPG&#10;TBb59TxiFLpjlxSZLUaSR6iuyN1BPz/e8q3EC3fMhyfmcGCQLi5BeMSjVtCWFIaIkgbcj7/lYz/6&#10;iFVKWhzAkvrvZ+YEJeqrQYfjtI6BG4PjGJiz3gBSneJ6WZ5CfMEFNYa1A/2Mu7GOt2CJGY53lTSM&#10;4Sb0a4C7xcV6nZpwJi0LO7O3PEKPwh66Z+bsYEtANx9gHE1WvHKn703+2PU5oNTJuihsr+KgN85z&#10;Mn/Yvbgwvz6nrpd/iNVPAAAA//8DAFBLAwQUAAYACAAAACEAXPtt0uEAAAALAQAADwAAAGRycy9k&#10;b3ducmV2LnhtbEyPsU7DMBCGdyTewTokFtQ6aUtTpXGqqoIBlorQhc2Nr3EgtiPbacPbc3SB8e4+&#10;/ff9xWY0HTujD62zAtJpAgxt7VRrGwGH9+fJCliI0irZOYsCvjHApry9KWSu3MW+4bmKDaMQG3Ip&#10;QMfY55yHWqORYep6tHQ7OW9kpNE3XHl5oXDT8VmSLLmRraUPWva401h/VYMRsF987PXDcHp63S7m&#10;/uUw7JafTSXE/d24XQOLOMY/GH71SR1Kcjq6warAOgGT+SwlVED2mFEpIrIspTLH6yYFXhb8f4fy&#10;BwAA//8DAFBLAQItABQABgAIAAAAIQC2gziS/gAAAOEBAAATAAAAAAAAAAAAAAAAAAAAAABbQ29u&#10;dGVudF9UeXBlc10ueG1sUEsBAi0AFAAGAAgAAAAhADj9If/WAAAAlAEAAAsAAAAAAAAAAAAAAAAA&#10;LwEAAF9yZWxzLy5yZWxzUEsBAi0AFAAGAAgAAAAhAIaUBFAwAgAAaQQAAA4AAAAAAAAAAAAAAAAA&#10;LgIAAGRycy9lMm9Eb2MueG1sUEsBAi0AFAAGAAgAAAAhAFz7bdLhAAAACwEAAA8AAAAAAAAAAAAA&#10;AAAAigQAAGRycy9kb3ducmV2LnhtbFBLBQYAAAAABAAEAPMAAACYBQAAAAA=&#10;" stroked="f">
                <v:textbox style="mso-fit-shape-to-text:t" inset="0,0,0,0">
                  <w:txbxContent>
                    <w:p w14:paraId="3936092C" w14:textId="7A22C02A"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4-9</w:t>
                      </w:r>
                    </w:p>
                  </w:txbxContent>
                </v:textbox>
                <w10:wrap type="topAndBottom"/>
              </v:shape>
            </w:pict>
          </mc:Fallback>
        </mc:AlternateContent>
      </w:r>
      <w:r>
        <w:rPr>
          <w:rFonts w:cstheme="minorHAnsi"/>
          <w:b/>
          <w:bCs/>
          <w:i/>
          <w:iCs/>
          <w:noProof/>
          <w:sz w:val="28"/>
          <w:szCs w:val="28"/>
        </w:rPr>
        <w:drawing>
          <wp:anchor distT="0" distB="0" distL="114300" distR="114300" simplePos="0" relativeHeight="251600384" behindDoc="0" locked="0" layoutInCell="1" allowOverlap="1" wp14:anchorId="6973A6EE" wp14:editId="1DAA358B">
            <wp:simplePos x="0" y="0"/>
            <wp:positionH relativeFrom="margin">
              <wp:posOffset>-429558</wp:posOffset>
            </wp:positionH>
            <wp:positionV relativeFrom="paragraph">
              <wp:posOffset>130</wp:posOffset>
            </wp:positionV>
            <wp:extent cx="6577965" cy="4629785"/>
            <wp:effectExtent l="0" t="0" r="635" b="5715"/>
            <wp:wrapTopAndBottom/>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577965" cy="4629785"/>
                    </a:xfrm>
                    <a:prstGeom prst="rect">
                      <a:avLst/>
                    </a:prstGeom>
                  </pic:spPr>
                </pic:pic>
              </a:graphicData>
            </a:graphic>
            <wp14:sizeRelH relativeFrom="margin">
              <wp14:pctWidth>0</wp14:pctWidth>
            </wp14:sizeRelH>
            <wp14:sizeRelV relativeFrom="margin">
              <wp14:pctHeight>0</wp14:pctHeight>
            </wp14:sizeRelV>
          </wp:anchor>
        </w:drawing>
      </w:r>
    </w:p>
    <w:p w14:paraId="49A5BCAF" w14:textId="0BC7C94C" w:rsidR="008E78F9" w:rsidRDefault="008E78F9" w:rsidP="008E78F9"/>
    <w:p w14:paraId="3810170D" w14:textId="47CF92D9" w:rsidR="008E78F9" w:rsidRDefault="008E78F9" w:rsidP="008E78F9"/>
    <w:p w14:paraId="2FBB18BF" w14:textId="4EA8D650" w:rsidR="008E78F9" w:rsidRDefault="008E78F9" w:rsidP="008E78F9"/>
    <w:p w14:paraId="2078B540" w14:textId="79311CB3" w:rsidR="008E78F9" w:rsidRDefault="008E78F9" w:rsidP="008E78F9"/>
    <w:p w14:paraId="6C2705F9" w14:textId="6FD9DC2B" w:rsidR="008E78F9" w:rsidRDefault="008E78F9" w:rsidP="008E78F9"/>
    <w:p w14:paraId="13E03FC8" w14:textId="1CFB8D56" w:rsidR="008E78F9" w:rsidRDefault="008E78F9" w:rsidP="008E78F9"/>
    <w:p w14:paraId="7969E020" w14:textId="6DC81B31" w:rsidR="008E78F9" w:rsidRDefault="008E78F9" w:rsidP="008E78F9"/>
    <w:p w14:paraId="30C81279" w14:textId="0679868D" w:rsidR="008E78F9" w:rsidRDefault="008E78F9" w:rsidP="008E78F9"/>
    <w:p w14:paraId="7F2B737C" w14:textId="40FA58F4" w:rsidR="008E78F9" w:rsidRDefault="008E78F9" w:rsidP="008E78F9"/>
    <w:p w14:paraId="5F335AAF" w14:textId="502AE7CE" w:rsidR="008E78F9" w:rsidRDefault="008E78F9" w:rsidP="008E78F9"/>
    <w:p w14:paraId="72CD591B" w14:textId="4AE05459" w:rsidR="008E78F9" w:rsidRDefault="008E78F9" w:rsidP="008E78F9"/>
    <w:p w14:paraId="1B10B7C5" w14:textId="0F836209" w:rsidR="008E78F9" w:rsidRDefault="00751FB1" w:rsidP="008E78F9">
      <w:pPr>
        <w:pStyle w:val="Heading3"/>
        <w:bidi/>
      </w:pPr>
      <w:bookmarkStart w:id="235" w:name="_Toc63019117"/>
      <w:r>
        <w:lastRenderedPageBreak/>
        <mc:AlternateContent>
          <mc:Choice Requires="wps">
            <w:drawing>
              <wp:anchor distT="0" distB="0" distL="114300" distR="114300" simplePos="0" relativeHeight="251633152" behindDoc="0" locked="0" layoutInCell="1" allowOverlap="1" wp14:anchorId="4C60DA3E" wp14:editId="25D4E84B">
                <wp:simplePos x="0" y="0"/>
                <wp:positionH relativeFrom="column">
                  <wp:posOffset>-129034</wp:posOffset>
                </wp:positionH>
                <wp:positionV relativeFrom="paragraph">
                  <wp:posOffset>7524491</wp:posOffset>
                </wp:positionV>
                <wp:extent cx="5104765" cy="635"/>
                <wp:effectExtent l="0" t="0" r="635" b="12065"/>
                <wp:wrapTopAndBottom/>
                <wp:docPr id="102" name="Text Box 102"/>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1F79C42D" w14:textId="6511EDBD"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0DA3E" id="Text Box 102" o:spid="_x0000_s1051" type="#_x0000_t202" style="position:absolute;left:0;text-align:left;margin-left:-10.15pt;margin-top:592.5pt;width:401.9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HZMQIAAGkEAAAOAAAAZHJzL2Uyb0RvYy54bWysVFFv2yAQfp+0/4B4X+xkS1p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EVapfPKDFM&#10;o0h70QXyGToSfchQa32BiTuLqaHDAGaPfo/OCLyrnY5fhEQwjlxfrvzGchyd82n+6WYxp4RjbPFx&#10;Hmtkr0et8+GLAE2iUVKH4iVO2fnBhz51TIk3eVCy2kql4iYGNsqRM0Oh20YGMRT/LUuZmGsgnuoL&#10;Rk8W8fU4ohW6Q5cYmd2MIA9QXRC7g75/vOVbiRc+MB+emcOGQbg4BOEJl1pBW1IYLEoacD/+5o/5&#10;qCNGKWmxAUvqv5+YE5SorwYVjt06Gm40DqNhTnoDCHWK42V5MvGAC2o0awf6BWdjHW/BEDMc7ypp&#10;GM1N6McAZ4uL9TolYU9aFh7MzvJYeiR2370wZwdZAqr5CGNrsuKNOn1u0seuTwGpTtJFYnsWB76x&#10;n5P4w+zFgfl1n7Je/xCrnwAAAP//AwBQSwMEFAAGAAgAAAAhAFvr4LbjAAAADQEAAA8AAABkcnMv&#10;ZG93bnJldi54bWxMj8FOwzAQRO9I/IO1SFxQ66QpaZTGqaoKDnCpCL1wc+NtHIjtKHba8Pcs6gGO&#10;O/M0O1NsJtOxMw6+dVZAPI+Aoa2dam0j4PD+PMuA+SCtkp2zKOAbPWzK25tC5spd7Bueq9AwCrE+&#10;lwJ0CH3Oua81GunnrkdL3skNRgY6h4arQV4o3HR8EUUpN7K19EHLHnca669qNAL2y4+9fhhPT6/b&#10;ZTK8HMZd+tlUQtzfTds1sIBT+IPhtz5Vh5I6Hd1olWedgNkiSgglI84eaRUhqyxJgR2vUgy8LPj/&#10;FeUPAAAA//8DAFBLAQItABQABgAIAAAAIQC2gziS/gAAAOEBAAATAAAAAAAAAAAAAAAAAAAAAABb&#10;Q29udGVudF9UeXBlc10ueG1sUEsBAi0AFAAGAAgAAAAhADj9If/WAAAAlAEAAAsAAAAAAAAAAAAA&#10;AAAALwEAAF9yZWxzLy5yZWxzUEsBAi0AFAAGAAgAAAAhAC1YEdkxAgAAaQQAAA4AAAAAAAAAAAAA&#10;AAAALgIAAGRycy9lMm9Eb2MueG1sUEsBAi0AFAAGAAgAAAAhAFvr4LbjAAAADQEAAA8AAAAAAAAA&#10;AAAAAAAAiwQAAGRycy9kb3ducmV2LnhtbFBLBQYAAAAABAAEAPMAAACbBQAAAAA=&#10;" stroked="f">
                <v:textbox style="mso-fit-shape-to-text:t" inset="0,0,0,0">
                  <w:txbxContent>
                    <w:p w14:paraId="1F79C42D" w14:textId="6511EDBD"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4-11</w:t>
                      </w:r>
                    </w:p>
                  </w:txbxContent>
                </v:textbox>
                <w10:wrap type="topAndBottom"/>
              </v:shape>
            </w:pict>
          </mc:Fallback>
        </mc:AlternateContent>
      </w:r>
      <w:r>
        <mc:AlternateContent>
          <mc:Choice Requires="wps">
            <w:drawing>
              <wp:anchor distT="0" distB="0" distL="114300" distR="114300" simplePos="0" relativeHeight="251632128" behindDoc="0" locked="0" layoutInCell="1" allowOverlap="1" wp14:anchorId="32604B05" wp14:editId="73E05411">
                <wp:simplePos x="0" y="0"/>
                <wp:positionH relativeFrom="column">
                  <wp:posOffset>-213010</wp:posOffset>
                </wp:positionH>
                <wp:positionV relativeFrom="paragraph">
                  <wp:posOffset>3348018</wp:posOffset>
                </wp:positionV>
                <wp:extent cx="5104765" cy="635"/>
                <wp:effectExtent l="0" t="0" r="635" b="12065"/>
                <wp:wrapTopAndBottom/>
                <wp:docPr id="101" name="Text Box 101"/>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6F75E26D" w14:textId="0F1E93B5"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04B05" id="Text Box 101" o:spid="_x0000_s1052" type="#_x0000_t202" style="position:absolute;left:0;text-align:left;margin-left:-16.75pt;margin-top:263.6pt;width:401.9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MqMAIAAGkEAAAOAAAAZHJzL2Uyb0RvYy54bWysVFFv2yAQfp+0/4B4X+xkS1ZZcaosVaZJ&#10;VVspmfpMMI6RgGNAYme/fge2067b07QXfNwdB9/33Xl522lFzsJ5Caak00lOiTAcKmmOJf2+3364&#10;ocQHZiqmwIiSXoSnt6v375atLcQMGlCVcASLGF+0tqRNCLbIMs8boZmfgBUGgzU4zQJu3TGrHGux&#10;ulbZLM8XWQuusg648B69d32QrlL9uhY8PNa1F4GokuLbQlpdWg9xzVZLVhwds43kwzPYP7xCM2nw&#10;0mupOxYYOTn5RyktuQMPdZhw0BnUteQiYUA00/wNml3DrEhYkBxvrzT5/1eWP5yfHJEVapdPKTFM&#10;o0h70QXyBToSfchQa32BiTuLqaHDAGaPfo/OCLyrnY5fhEQwjlxfrvzGchyd82n+6fNiTgnH2OLj&#10;PNbIXo5a58NXAZpEo6QOxUucsvO9D33qmBJv8qBktZVKxU0MbJQjZ4ZCt40MYij+W5YyMddAPNUX&#10;jJ4s4utxRCt0hy4xMrsZQR6guiB2B33/eMu3Ei+8Zz48MYcNg3BxCMIjLrWCtqQwWJQ04H7+zR/z&#10;UUeMUtJiA5bU/zgxJyhR3wwqHLt1NNxoHEbDnPQGECpqhq9JJh5wQY1m7UA/42ys4y0YYobjXSUN&#10;o7kJ/RjgbHGxXqck7EnLwr3ZWR5Lj8Tuu2fm7CBLQDUfYGxNVrxRp89N+tj1KSDVSbpIbM/iwDf2&#10;cxJ/mL04MK/3KevlD7H6BQAA//8DAFBLAwQUAAYACAAAACEACyqYqeIAAAALAQAADwAAAGRycy9k&#10;b3ducmV2LnhtbEyPsU7DMBCGdyTewTokFtQ6JGlTpXGqqoIBlorQhc2Nr3EgPkex04a3x3SB8e4+&#10;/ff9xWYyHTvj4FpLAh7nETCk2qqWGgGH9+fZCpjzkpTsLKGAb3SwKW9vCpkre6E3PFe+YSGEXC4F&#10;aO/7nHNXazTSzW2PFG4nOxjpwzg0XA3yEsJNx+MoWnIjWwoftOxxp7H+qkYjYJ9+7PXDeHp63abJ&#10;8HIYd8vPphLi/m7aroF5nPwfDL/6QR3K4HS0IynHOgGzJFkEVMAizmJggciyKAV2vG4S4GXB/3co&#10;fwAAAP//AwBQSwECLQAUAAYACAAAACEAtoM4kv4AAADhAQAAEwAAAAAAAAAAAAAAAAAAAAAAW0Nv&#10;bnRlbnRfVHlwZXNdLnhtbFBLAQItABQABgAIAAAAIQA4/SH/1gAAAJQBAAALAAAAAAAAAAAAAAAA&#10;AC8BAABfcmVscy8ucmVsc1BLAQItABQABgAIAAAAIQBcypMqMAIAAGkEAAAOAAAAAAAAAAAAAAAA&#10;AC4CAABkcnMvZTJvRG9jLnhtbFBLAQItABQABgAIAAAAIQALKpip4gAAAAsBAAAPAAAAAAAAAAAA&#10;AAAAAIoEAABkcnMvZG93bnJldi54bWxQSwUGAAAAAAQABADzAAAAmQUAAAAA&#10;" stroked="f">
                <v:textbox style="mso-fit-shape-to-text:t" inset="0,0,0,0">
                  <w:txbxContent>
                    <w:p w14:paraId="6F75E26D" w14:textId="0F1E93B5"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4-10</w:t>
                      </w:r>
                    </w:p>
                  </w:txbxContent>
                </v:textbox>
                <w10:wrap type="topAndBottom"/>
              </v:shape>
            </w:pict>
          </mc:Fallback>
        </mc:AlternateContent>
      </w:r>
      <w:r w:rsidR="008E78F9">
        <w:rPr>
          <w:rFonts w:cstheme="minorHAnsi"/>
          <w:b/>
          <w:bCs/>
          <w:i/>
          <w:iCs/>
        </w:rPr>
        <w:drawing>
          <wp:anchor distT="0" distB="0" distL="114300" distR="114300" simplePos="0" relativeHeight="251601408" behindDoc="0" locked="0" layoutInCell="1" allowOverlap="1" wp14:anchorId="6AF70957" wp14:editId="000613AE">
            <wp:simplePos x="0" y="0"/>
            <wp:positionH relativeFrom="column">
              <wp:posOffset>-541655</wp:posOffset>
            </wp:positionH>
            <wp:positionV relativeFrom="paragraph">
              <wp:posOffset>335280</wp:posOffset>
            </wp:positionV>
            <wp:extent cx="6792595" cy="2969260"/>
            <wp:effectExtent l="0" t="0" r="1905" b="2540"/>
            <wp:wrapTopAndBottom/>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792595" cy="2969260"/>
                    </a:xfrm>
                    <a:prstGeom prst="rect">
                      <a:avLst/>
                    </a:prstGeom>
                  </pic:spPr>
                </pic:pic>
              </a:graphicData>
            </a:graphic>
            <wp14:sizeRelH relativeFrom="page">
              <wp14:pctWidth>0</wp14:pctWidth>
            </wp14:sizeRelH>
            <wp14:sizeRelV relativeFrom="page">
              <wp14:pctHeight>0</wp14:pctHeight>
            </wp14:sizeRelV>
          </wp:anchor>
        </w:drawing>
      </w:r>
      <w:r w:rsidR="008E78F9">
        <w:t>CDF of Interarrival time</w:t>
      </w:r>
      <w:bookmarkEnd w:id="235"/>
    </w:p>
    <w:p w14:paraId="4AF4F730" w14:textId="543BCE78" w:rsidR="008E78F9" w:rsidRPr="008E78F9" w:rsidRDefault="00751FB1" w:rsidP="008E78F9">
      <w:r>
        <w:rPr>
          <w:rFonts w:cstheme="minorHAnsi"/>
          <w:b/>
          <w:bCs/>
          <w:i/>
          <w:iCs/>
          <w:noProof/>
          <w:sz w:val="28"/>
          <w:szCs w:val="28"/>
        </w:rPr>
        <w:drawing>
          <wp:anchor distT="0" distB="0" distL="114300" distR="114300" simplePos="0" relativeHeight="251602432" behindDoc="0" locked="0" layoutInCell="1" allowOverlap="1" wp14:anchorId="1B434D0D" wp14:editId="042DA54C">
            <wp:simplePos x="0" y="0"/>
            <wp:positionH relativeFrom="column">
              <wp:posOffset>-541655</wp:posOffset>
            </wp:positionH>
            <wp:positionV relativeFrom="paragraph">
              <wp:posOffset>3321219</wp:posOffset>
            </wp:positionV>
            <wp:extent cx="6885940" cy="3709670"/>
            <wp:effectExtent l="0" t="0" r="0" b="0"/>
            <wp:wrapTopAndBottom/>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885940" cy="3709670"/>
                    </a:xfrm>
                    <a:prstGeom prst="rect">
                      <a:avLst/>
                    </a:prstGeom>
                  </pic:spPr>
                </pic:pic>
              </a:graphicData>
            </a:graphic>
            <wp14:sizeRelH relativeFrom="page">
              <wp14:pctWidth>0</wp14:pctWidth>
            </wp14:sizeRelH>
            <wp14:sizeRelV relativeFrom="page">
              <wp14:pctHeight>0</wp14:pctHeight>
            </wp14:sizeRelV>
          </wp:anchor>
        </w:drawing>
      </w:r>
    </w:p>
    <w:p w14:paraId="59F2328E" w14:textId="052F0DB4" w:rsidR="008E78F9" w:rsidRDefault="008E78F9" w:rsidP="003F587D">
      <w:pPr>
        <w:pStyle w:val="Heading1"/>
      </w:pPr>
    </w:p>
    <w:p w14:paraId="0ACE138D" w14:textId="1ED0CB83" w:rsidR="008E78F9" w:rsidRDefault="008E78F9" w:rsidP="008E78F9"/>
    <w:p w14:paraId="11C42770" w14:textId="77777777" w:rsidR="00651CE1" w:rsidRDefault="00751FB1" w:rsidP="00651CE1">
      <w:pPr>
        <w:rPr>
          <w:rtl/>
        </w:rPr>
      </w:pPr>
      <w:r>
        <w:rPr>
          <w:noProof/>
        </w:rPr>
        <w:lastRenderedPageBreak/>
        <mc:AlternateContent>
          <mc:Choice Requires="wps">
            <w:drawing>
              <wp:anchor distT="0" distB="0" distL="114300" distR="114300" simplePos="0" relativeHeight="251635200" behindDoc="0" locked="0" layoutInCell="1" allowOverlap="1" wp14:anchorId="5E4F0DCE" wp14:editId="662B1918">
                <wp:simplePos x="0" y="0"/>
                <wp:positionH relativeFrom="column">
                  <wp:posOffset>-35728</wp:posOffset>
                </wp:positionH>
                <wp:positionV relativeFrom="paragraph">
                  <wp:posOffset>4759234</wp:posOffset>
                </wp:positionV>
                <wp:extent cx="5104765" cy="635"/>
                <wp:effectExtent l="0" t="0" r="635" b="12065"/>
                <wp:wrapTopAndBottom/>
                <wp:docPr id="103" name="Text Box 103"/>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53614056" w14:textId="47D354D5"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F0DCE" id="Text Box 103" o:spid="_x0000_s1053" type="#_x0000_t202" style="position:absolute;left:0;text-align:left;margin-left:-2.8pt;margin-top:374.75pt;width:401.9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oajMQIAAGkEAAAOAAAAZHJzL2Uyb0RvYy54bWysVMGO0zAQvSPxD5bvNGmXFoiarkpXRUir&#10;3ZVatGfXcRpLtsfYbpPy9YydpAsLJ8TFGc+Mx37vzWR522lFzsJ5Caak00lOiTAcKmmOJf223777&#10;SIkPzFRMgRElvQhPb1dv3yxbW4gZNKAq4QgWMb5obUmbEGyRZZ43QjM/ASsMBmtwmgXcumNWOdZi&#10;da2yWZ4vshZcZR1w4T167/ogXaX6dS14eKxrLwJRJcW3hbS6tB7imq2WrDg6ZhvJh2ewf3iFZtLg&#10;pddSdywwcnLyj1Jacgce6jDhoDOoa8lFwoBopvkrNLuGWZGwIDneXmny/68sfzg/OSIr1C6/ocQw&#10;jSLtRRfIZ+hI9CFDrfUFJu4spoYOA5g9+j06I/Cudjp+ERLBOHJ9ufIby3F0zqf5+w+LOSUcY4ub&#10;eayRvRy1zocvAjSJRkkdipc4Zed7H/rUMSXe5EHJaiuVipsY2ChHzgyFbhsZxFD8tyxlYq6BeKov&#10;GD1ZxNfjiFboDl1iZPZpBHmA6oLYHfT94y3fSrzwnvnwxBw2DMLFIQiPuNQK2pLCYFHSgPvxN3/M&#10;Rx0xSkmLDVhS//3EnKBEfTWocOzW0XCjcRgNc9IbQKhTHC/Lk4kHXFCjWTvQzzgb63gLhpjheFdJ&#10;w2huQj8GOFtcrNcpCXvSsnBvdpbH0iOx++6ZOTvIElDNBxhbkxWv1Olzkz52fQpIdZIuEtuzOPCN&#10;/ZzEH2YvDsyv+5T18odY/QQAAP//AwBQSwMEFAAGAAgAAAAhAGe+YdLhAAAACgEAAA8AAABkcnMv&#10;ZG93bnJldi54bWxMj7FOwzAQhnck3sE6JBbUOtA0bUOcqqpgoEtF6MLmxtc4EJ8j22nD22NYYLy7&#10;T/99f7EeTcfO6HxrScD9NAGGVFvVUiPg8PY8WQLzQZKSnSUU8IUe1uX1VSFzZS/0iucqNCyGkM+l&#10;AB1Cn3Pua41G+qntkeLtZJ2RIY6u4crJSww3HX9Ikowb2VL8oGWPW431ZzUYAfv0fa/vhtPTbpPO&#10;3Mth2GYfTSXE7c24eQQWcAx/MPzoR3Uoo9PRDqQ86wRM5lkkBSzS1RxYBBar5QzY8XeTAS8L/r9C&#10;+Q0AAP//AwBQSwECLQAUAAYACAAAACEAtoM4kv4AAADhAQAAEwAAAAAAAAAAAAAAAAAAAAAAW0Nv&#10;bnRlbnRfVHlwZXNdLnhtbFBLAQItABQABgAIAAAAIQA4/SH/1gAAAJQBAAALAAAAAAAAAAAAAAAA&#10;AC8BAABfcmVscy8ucmVsc1BLAQItABQABgAIAAAAIQD3BoajMQIAAGkEAAAOAAAAAAAAAAAAAAAA&#10;AC4CAABkcnMvZTJvRG9jLnhtbFBLAQItABQABgAIAAAAIQBnvmHS4QAAAAoBAAAPAAAAAAAAAAAA&#10;AAAAAIsEAABkcnMvZG93bnJldi54bWxQSwUGAAAAAAQABADzAAAAmQUAAAAA&#10;" stroked="f">
                <v:textbox style="mso-fit-shape-to-text:t" inset="0,0,0,0">
                  <w:txbxContent>
                    <w:p w14:paraId="53614056" w14:textId="47D354D5" w:rsidR="00EA1699" w:rsidRPr="004866C4" w:rsidRDefault="00EA1699" w:rsidP="00751FB1">
                      <w:pPr>
                        <w:pStyle w:val="Caption"/>
                        <w:jc w:val="left"/>
                        <w:rPr>
                          <w:rFonts w:ascii="David" w:hAnsi="David" w:cs="David"/>
                          <w:noProof/>
                          <w:color w:val="auto"/>
                          <w:sz w:val="28"/>
                          <w:szCs w:val="28"/>
                        </w:rPr>
                      </w:pPr>
                      <w:r>
                        <w:t>Figure</w:t>
                      </w:r>
                      <w:r>
                        <w:rPr>
                          <w:rtl/>
                        </w:rPr>
                        <w:t xml:space="preserve"> </w:t>
                      </w:r>
                      <w:r>
                        <w:t>4-12</w:t>
                      </w:r>
                    </w:p>
                  </w:txbxContent>
                </v:textbox>
                <w10:wrap type="topAndBottom"/>
              </v:shape>
            </w:pict>
          </mc:Fallback>
        </mc:AlternateContent>
      </w:r>
      <w:r w:rsidR="008E78F9">
        <w:rPr>
          <w:rFonts w:cstheme="minorHAnsi"/>
          <w:b/>
          <w:bCs/>
          <w:i/>
          <w:iCs/>
          <w:noProof/>
          <w:sz w:val="28"/>
          <w:szCs w:val="28"/>
        </w:rPr>
        <w:drawing>
          <wp:anchor distT="0" distB="0" distL="114300" distR="114300" simplePos="0" relativeHeight="251603456" behindDoc="0" locked="0" layoutInCell="1" allowOverlap="1" wp14:anchorId="6996CB63" wp14:editId="1E6E95F7">
            <wp:simplePos x="0" y="0"/>
            <wp:positionH relativeFrom="column">
              <wp:posOffset>-401242</wp:posOffset>
            </wp:positionH>
            <wp:positionV relativeFrom="paragraph">
              <wp:posOffset>531</wp:posOffset>
            </wp:positionV>
            <wp:extent cx="6586855" cy="4550410"/>
            <wp:effectExtent l="0" t="0" r="4445" b="0"/>
            <wp:wrapTopAndBottom/>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86855" cy="4550410"/>
                    </a:xfrm>
                    <a:prstGeom prst="rect">
                      <a:avLst/>
                    </a:prstGeom>
                  </pic:spPr>
                </pic:pic>
              </a:graphicData>
            </a:graphic>
            <wp14:sizeRelH relativeFrom="margin">
              <wp14:pctWidth>0</wp14:pctWidth>
            </wp14:sizeRelH>
            <wp14:sizeRelV relativeFrom="margin">
              <wp14:pctHeight>0</wp14:pctHeight>
            </wp14:sizeRelV>
          </wp:anchor>
        </w:drawing>
      </w:r>
    </w:p>
    <w:p w14:paraId="6AEEF23D" w14:textId="3ADAF67E" w:rsidR="00751FB1" w:rsidRPr="00651CE1" w:rsidRDefault="00751FB1" w:rsidP="00651CE1">
      <w:pPr>
        <w:rPr>
          <w:rtl/>
        </w:rPr>
      </w:pPr>
      <w:r>
        <w:rPr>
          <w:rtl/>
        </w:rPr>
        <w:br w:type="page"/>
      </w:r>
    </w:p>
    <w:p w14:paraId="1CBF0817" w14:textId="3E54BCD9" w:rsidR="00751FB1" w:rsidRDefault="00BE3C38" w:rsidP="00751FB1">
      <w:pPr>
        <w:pStyle w:val="Heading1"/>
        <w:rPr>
          <w:rtl/>
        </w:rPr>
      </w:pPr>
      <w:bookmarkStart w:id="236" w:name="_Toc63019118"/>
      <w:r>
        <w:rPr>
          <w:rFonts w:hint="cs"/>
          <w:rtl/>
        </w:rPr>
        <w:lastRenderedPageBreak/>
        <w:t xml:space="preserve">שלב 5 </w:t>
      </w:r>
      <w:r>
        <w:rPr>
          <w:rFonts w:cstheme="minorBidi"/>
          <w:rtl/>
        </w:rPr>
        <w:t>–</w:t>
      </w:r>
      <w:r>
        <w:rPr>
          <w:rFonts w:hint="cs"/>
          <w:rtl/>
        </w:rPr>
        <w:t xml:space="preserve"> התפלגות </w:t>
      </w:r>
      <w:proofErr w:type="spellStart"/>
      <w:r>
        <w:t>Zipf</w:t>
      </w:r>
      <w:bookmarkEnd w:id="236"/>
      <w:proofErr w:type="spellEnd"/>
    </w:p>
    <w:p w14:paraId="2D6F06F3" w14:textId="4DE47557" w:rsidR="00751FB1" w:rsidRDefault="00751FB1" w:rsidP="00751FB1">
      <w:pPr>
        <w:jc w:val="left"/>
        <w:rPr>
          <w:rtl/>
        </w:rPr>
      </w:pPr>
      <w:r>
        <w:rPr>
          <w:rFonts w:hint="cs"/>
          <w:rtl/>
        </w:rPr>
        <w:t>נראה ש-</w:t>
      </w:r>
      <w:r>
        <w:t>figure 2-6</w:t>
      </w:r>
      <w:r>
        <w:rPr>
          <w:rFonts w:hint="cs"/>
          <w:rtl/>
        </w:rPr>
        <w:t xml:space="preserve"> (כמות </w:t>
      </w:r>
      <w:r>
        <w:t>jobs</w:t>
      </w:r>
      <w:r>
        <w:rPr>
          <w:rFonts w:hint="cs"/>
          <w:rtl/>
        </w:rPr>
        <w:t xml:space="preserve"> לכל </w:t>
      </w:r>
      <w:r>
        <w:t>user</w:t>
      </w:r>
      <w:r>
        <w:rPr>
          <w:rFonts w:hint="cs"/>
          <w:rtl/>
        </w:rPr>
        <w:t xml:space="preserve"> במערכת) יכול להיות מתואר לפי התפלגות </w:t>
      </w:r>
      <w:proofErr w:type="spellStart"/>
      <w:r>
        <w:t>Zipf</w:t>
      </w:r>
      <w:proofErr w:type="spellEnd"/>
      <w:r>
        <w:rPr>
          <w:rFonts w:hint="cs"/>
          <w:rtl/>
        </w:rPr>
        <w:t>.</w:t>
      </w:r>
    </w:p>
    <w:p w14:paraId="176A5D97" w14:textId="77777777" w:rsidR="00751FB1" w:rsidRDefault="00751FB1" w:rsidP="00751FB1">
      <w:pPr>
        <w:jc w:val="left"/>
        <w:rPr>
          <w:rtl/>
        </w:rPr>
      </w:pPr>
      <w:r>
        <w:rPr>
          <w:rFonts w:hint="cs"/>
          <w:rtl/>
        </w:rPr>
        <w:t xml:space="preserve">בדומה לגרף </w:t>
      </w:r>
      <w:proofErr w:type="spellStart"/>
      <w:r>
        <w:t>Zipf</w:t>
      </w:r>
      <w:proofErr w:type="spellEnd"/>
      <w:r>
        <w:rPr>
          <w:rFonts w:hint="cs"/>
          <w:rtl/>
        </w:rPr>
        <w:t xml:space="preserve"> של הסתברות הופעות מילים בקטע טקסט, נייצר גרף לפי אותו אופן. באמצעות גרף מספר 6 אשר מתאר לנו את כמות ה-</w:t>
      </w:r>
      <w:r>
        <w:t>jobs</w:t>
      </w:r>
      <w:r>
        <w:rPr>
          <w:rFonts w:hint="cs"/>
          <w:rtl/>
        </w:rPr>
        <w:t xml:space="preserve"> לכל </w:t>
      </w:r>
      <w:r>
        <w:t>user</w:t>
      </w:r>
      <w:r>
        <w:rPr>
          <w:rFonts w:hint="cs"/>
          <w:rtl/>
        </w:rPr>
        <w:t xml:space="preserve">, נוכל למצוא את ההסתברות להופעת </w:t>
      </w:r>
      <w:r>
        <w:t>job</w:t>
      </w:r>
      <w:r>
        <w:rPr>
          <w:rFonts w:hint="cs"/>
          <w:rtl/>
        </w:rPr>
        <w:t xml:space="preserve"> של </w:t>
      </w:r>
      <w:r>
        <w:t xml:space="preserve">user </w:t>
      </w:r>
      <w:r>
        <w:rPr>
          <w:rFonts w:hint="cs"/>
          <w:rtl/>
        </w:rPr>
        <w:t xml:space="preserve"> ספציפי.</w:t>
      </w:r>
    </w:p>
    <w:p w14:paraId="0173563B" w14:textId="411216DF" w:rsidR="00751FB1" w:rsidRDefault="00751FB1" w:rsidP="00751FB1">
      <w:pPr>
        <w:jc w:val="left"/>
      </w:pPr>
      <w:r>
        <w:rPr>
          <w:noProof/>
        </w:rPr>
        <mc:AlternateContent>
          <mc:Choice Requires="wps">
            <w:drawing>
              <wp:anchor distT="0" distB="0" distL="114300" distR="114300" simplePos="0" relativeHeight="251636224" behindDoc="0" locked="0" layoutInCell="1" allowOverlap="1" wp14:anchorId="0A65F46F" wp14:editId="137BE9BE">
                <wp:simplePos x="0" y="0"/>
                <wp:positionH relativeFrom="column">
                  <wp:posOffset>-63915</wp:posOffset>
                </wp:positionH>
                <wp:positionV relativeFrom="paragraph">
                  <wp:posOffset>2806998</wp:posOffset>
                </wp:positionV>
                <wp:extent cx="5104765" cy="635"/>
                <wp:effectExtent l="0" t="0" r="635" b="4445"/>
                <wp:wrapTopAndBottom/>
                <wp:docPr id="105" name="Text Box 105"/>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27B39E02" w14:textId="7E210576" w:rsidR="00EA1699" w:rsidRPr="004866C4" w:rsidRDefault="00EA1699" w:rsidP="00751FB1">
                            <w:pPr>
                              <w:pStyle w:val="Caption"/>
                              <w:jc w:val="left"/>
                              <w:rPr>
                                <w:rFonts w:ascii="David" w:hAnsi="David" w:cs="David"/>
                                <w:noProof/>
                                <w:color w:val="auto"/>
                                <w:sz w:val="28"/>
                                <w:szCs w:val="28"/>
                              </w:rPr>
                            </w:pPr>
                            <w:r>
                              <w:t>Figure</w:t>
                            </w:r>
                            <w:r>
                              <w:rPr>
                                <w:rtl/>
                              </w:rPr>
                              <w:t xml:space="preserve"> </w:t>
                            </w:r>
                            <w:r>
                              <w:t>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5F46F" id="Text Box 105" o:spid="_x0000_s1054" type="#_x0000_t202" style="position:absolute;left:0;text-align:left;margin-left:-5.05pt;margin-top:221pt;width:401.9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07BMQIAAGkEAAAOAAAAZHJzL2Uyb0RvYy54bWysVMGO2jAQvVfqP1i+l8Bul64QYUVZUVVC&#10;uytBtWfjOCSS43FtQ0K/vs+GQLvtqerFTGaeZzzvzTB96BrNDsr5mkzOR4MhZ8pIKmqzy/m3zfLD&#10;PWc+CFMITUbl/Kg8f5i9fzdt7UTdUEW6UI4hifGT1ua8CsFOsszLSjXCD8gqg2BJrhEBn26XFU60&#10;yN7o7GY4HGctucI6ksp7eB9PQT5L+ctSyfBcll4FpnOOt4V0unRu45nNpmKyc8JWtTw/Q/zDKxpR&#10;GxS9pHoUQbC9q/9I1dTSkacyDCQ1GZVlLVXqAd2Mhm+6WVfCqtQLyPH2QpP/f2nl0+HFsbqAdsM7&#10;zoxoINJGdYF9po5FHxhqrZ8AuLaAhg4BoHu/hzM23pWuib9oiSEOro8XfmM6CefdaPjx0xhlJGLj&#10;25Q7u161zocvihoWjZw7iJc4FYeVD3gGoD0kVvKk62JZax0/YmChHTsICN1WdVDxgbjxG0qbiDUU&#10;b53C0ZPF/k59RCt02y4xcpvGI7q2VBzRu6PT/HgrlzUKroQPL8JhYNAuliA84yg1tTmns8VZRe7H&#10;3/wRDx0R5azFAObcf98LpzjTXw0UjtPaG643tr1h9s2C0OoI62VlMnHBBd2bpaPmFbsxj1UQEkai&#10;Vs5Dby7CaQ2wW1LN5wmEmbQirMzaypi6J3bTvQpnz7IEqPlE/WiKyRt1Ttikj53vA6hO0l1ZPPON&#10;eU76nHcvLsyv3wl1/YeY/QQAAP//AwBQSwMEFAAGAAgAAAAhAB6X4jPhAAAACwEAAA8AAABkcnMv&#10;ZG93bnJldi54bWxMj8FOwzAMhu9IvENkJC5oS7tVA0rTaZrgAJeJsgu3rPGaQuNUTbqVt8dwgaPt&#10;T7+/v1hPrhMnHELrSUE6T0Ag1d601CjYvz3N7kCEqMnozhMq+MIA6/LyotC58Wd6xVMVG8EhFHKt&#10;wMbY51KG2qLTYe57JL4d/eB05HFopBn0mcNdJxdJspJOt8QfrO5xa7H+rEanYJe97+zNeHx82WTL&#10;4Xk/blcfTaXU9dW0eQARcYp/MPzoszqU7HTwI5kgOgWzNEkZVZBlCy7FxO39ksscfjcpyLKQ/zuU&#10;3wAAAP//AwBQSwECLQAUAAYACAAAACEAtoM4kv4AAADhAQAAEwAAAAAAAAAAAAAAAAAAAAAAW0Nv&#10;bnRlbnRfVHlwZXNdLnhtbFBLAQItABQABgAIAAAAIQA4/SH/1gAAAJQBAAALAAAAAAAAAAAAAAAA&#10;AC8BAABfcmVscy8ucmVsc1BLAQItABQABgAIAAAAIQARt07BMQIAAGkEAAAOAAAAAAAAAAAAAAAA&#10;AC4CAABkcnMvZTJvRG9jLnhtbFBLAQItABQABgAIAAAAIQAel+Iz4QAAAAsBAAAPAAAAAAAAAAAA&#10;AAAAAIsEAABkcnMvZG93bnJldi54bWxQSwUGAAAAAAQABADzAAAAmQUAAAAA&#10;" stroked="f">
                <v:textbox style="mso-fit-shape-to-text:t" inset="0,0,0,0">
                  <w:txbxContent>
                    <w:p w14:paraId="27B39E02" w14:textId="7E210576" w:rsidR="00EA1699" w:rsidRPr="004866C4" w:rsidRDefault="00EA1699" w:rsidP="00751FB1">
                      <w:pPr>
                        <w:pStyle w:val="Caption"/>
                        <w:jc w:val="left"/>
                        <w:rPr>
                          <w:rFonts w:ascii="David" w:hAnsi="David" w:cs="David"/>
                          <w:noProof/>
                          <w:color w:val="auto"/>
                          <w:sz w:val="28"/>
                          <w:szCs w:val="28"/>
                        </w:rPr>
                      </w:pPr>
                      <w:r>
                        <w:t>Figure</w:t>
                      </w:r>
                      <w:r>
                        <w:rPr>
                          <w:rtl/>
                        </w:rPr>
                        <w:t xml:space="preserve"> </w:t>
                      </w:r>
                      <w:r>
                        <w:t>5-1</w:t>
                      </w:r>
                    </w:p>
                  </w:txbxContent>
                </v:textbox>
                <w10:wrap type="topAndBottom"/>
              </v:shape>
            </w:pict>
          </mc:Fallback>
        </mc:AlternateContent>
      </w:r>
      <w:r>
        <w:rPr>
          <w:rFonts w:hint="cs"/>
          <w:noProof/>
          <w:rtl/>
          <w:lang w:val="he-IL"/>
        </w:rPr>
        <w:drawing>
          <wp:anchor distT="0" distB="0" distL="114300" distR="114300" simplePos="0" relativeHeight="251604480" behindDoc="0" locked="0" layoutInCell="1" allowOverlap="1" wp14:anchorId="5CA6DD3F" wp14:editId="13C2DCAB">
            <wp:simplePos x="0" y="0"/>
            <wp:positionH relativeFrom="column">
              <wp:posOffset>-569595</wp:posOffset>
            </wp:positionH>
            <wp:positionV relativeFrom="paragraph">
              <wp:posOffset>225425</wp:posOffset>
            </wp:positionV>
            <wp:extent cx="6594475" cy="2693670"/>
            <wp:effectExtent l="0" t="0" r="0" b="0"/>
            <wp:wrapTopAndBottom/>
            <wp:docPr id="16" name="Picture 1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ipf_6.png"/>
                    <pic:cNvPicPr/>
                  </pic:nvPicPr>
                  <pic:blipFill>
                    <a:blip r:embed="rId38">
                      <a:extLst>
                        <a:ext uri="{28A0092B-C50C-407E-A947-70E740481C1C}">
                          <a14:useLocalDpi xmlns:a14="http://schemas.microsoft.com/office/drawing/2010/main" val="0"/>
                        </a:ext>
                      </a:extLst>
                    </a:blip>
                    <a:stretch>
                      <a:fillRect/>
                    </a:stretch>
                  </pic:blipFill>
                  <pic:spPr>
                    <a:xfrm>
                      <a:off x="0" y="0"/>
                      <a:ext cx="6594475" cy="2693670"/>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נציג זאת בגרף: </w:t>
      </w:r>
    </w:p>
    <w:p w14:paraId="54C74FA0" w14:textId="2983DD4B" w:rsidR="00751FB1" w:rsidRDefault="00751FB1" w:rsidP="00751FB1">
      <w:pPr>
        <w:jc w:val="left"/>
      </w:pPr>
      <w:r>
        <w:rPr>
          <w:noProof/>
        </w:rPr>
        <mc:AlternateContent>
          <mc:Choice Requires="wps">
            <w:drawing>
              <wp:anchor distT="0" distB="0" distL="114300" distR="114300" simplePos="0" relativeHeight="251637248" behindDoc="0" locked="0" layoutInCell="1" allowOverlap="1" wp14:anchorId="4DCB1F62" wp14:editId="359839E7">
                <wp:simplePos x="0" y="0"/>
                <wp:positionH relativeFrom="column">
                  <wp:posOffset>173445</wp:posOffset>
                </wp:positionH>
                <wp:positionV relativeFrom="paragraph">
                  <wp:posOffset>7143115</wp:posOffset>
                </wp:positionV>
                <wp:extent cx="5104765" cy="635"/>
                <wp:effectExtent l="0" t="0" r="635" b="12065"/>
                <wp:wrapTopAndBottom/>
                <wp:docPr id="106" name="Text Box 106"/>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7D469619" w14:textId="196AB204" w:rsidR="00EA1699" w:rsidRPr="004866C4" w:rsidRDefault="00EA1699" w:rsidP="00751FB1">
                            <w:pPr>
                              <w:pStyle w:val="Caption"/>
                              <w:jc w:val="left"/>
                              <w:rPr>
                                <w:rFonts w:ascii="David" w:hAnsi="David" w:cs="David"/>
                                <w:noProof/>
                                <w:color w:val="auto"/>
                                <w:sz w:val="28"/>
                                <w:szCs w:val="28"/>
                              </w:rPr>
                            </w:pPr>
                            <w:r>
                              <w:t>Figure</w:t>
                            </w:r>
                            <w:r>
                              <w:rPr>
                                <w:rtl/>
                              </w:rPr>
                              <w:t xml:space="preserve"> </w:t>
                            </w:r>
                            <w:r>
                              <w:t>5-2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B1F62" id="Text Box 106" o:spid="_x0000_s1055" type="#_x0000_t202" style="position:absolute;left:0;text-align:left;margin-left:13.65pt;margin-top:562.45pt;width:401.9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kMeMAIAAGkEAAAOAAAAZHJzL2Uyb0RvYy54bWysVFFv2yAQfp+0/4B4X+y0S1Z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qF0+p8Qw&#10;jSLtRRfIZ+hI9CFDrfUFJu4spoYOA5g9+j06I/Cudjp+ERLBOHJ9ufIby3F0zqb5x0/zGSUcY/Pb&#10;WayRvR61zocvAjSJRkkdipc4ZeetD33qmBJv8qBktZFKxU0MrJUjZ4ZCt40MYij+W5YyMddAPNUX&#10;jJ4s4utxRCt0hy4xcnsFeYDqgtgd9P3jLd9IvHDLfHhmDhsG4eIQhCdcagVtSWGwKGnA/fibP+aj&#10;jhilpMUGLKn/fmJOUKK+GlQ4dutouNE4jIY56TUg1CmOl+XJxAMuqNGsHegXnI1VvAVDzHC8q6Rh&#10;NNehHwOcLS5Wq5SEPWlZ2Jqd5bH0SOy+e2HODrIEVPMRxtZkxRt1+tykj12dAlKdpIvE9iwOfGM/&#10;J/GH2YsD8+s+Zb3+IZY/AQAA//8DAFBLAwQUAAYACAAAACEA8yiCNeIAAAAMAQAADwAAAGRycy9k&#10;b3ducmV2LnhtbEyPPU/DMBCGdyT+g3VILKh1viglxKmqCga6VKRd2Nz4GgficxQ7bfj3GBYY771H&#10;7z1XrCbTsTMOrrUkIJ5HwJBqq1pqBBz2L7MlMOclKdlZQgFf6GBVXl8VMlf2Qm94rnzDQgm5XArQ&#10;3vc5567WaKSb2x4p7E52MNKHcWi4GuQllJuOJ1G04Ea2FC5o2eNGY/1ZjUbALnvf6bvx9LxdZ+nw&#10;ehg3i4+mEuL2Zlo/AfM4+T8YfvSDOpTB6WhHUo51ApKHNJAhj5PsEVgglmmcADv+RvcR8LLg/58o&#10;vwEAAP//AwBQSwECLQAUAAYACAAAACEAtoM4kv4AAADhAQAAEwAAAAAAAAAAAAAAAAAAAAAAW0Nv&#10;bnRlbnRfVHlwZXNdLnhtbFBLAQItABQABgAIAAAAIQA4/SH/1gAAAJQBAAALAAAAAAAAAAAAAAAA&#10;AC8BAABfcmVscy8ucmVsc1BLAQItABQABgAIAAAAIQAvzkMeMAIAAGkEAAAOAAAAAAAAAAAAAAAA&#10;AC4CAABkcnMvZTJvRG9jLnhtbFBLAQItABQABgAIAAAAIQDzKII14gAAAAwBAAAPAAAAAAAAAAAA&#10;AAAAAIoEAABkcnMvZG93bnJldi54bWxQSwUGAAAAAAQABADzAAAAmQUAAAAA&#10;" stroked="f">
                <v:textbox style="mso-fit-shape-to-text:t" inset="0,0,0,0">
                  <w:txbxContent>
                    <w:p w14:paraId="7D469619" w14:textId="196AB204" w:rsidR="00EA1699" w:rsidRPr="004866C4" w:rsidRDefault="00EA1699" w:rsidP="00751FB1">
                      <w:pPr>
                        <w:pStyle w:val="Caption"/>
                        <w:jc w:val="left"/>
                        <w:rPr>
                          <w:rFonts w:ascii="David" w:hAnsi="David" w:cs="David"/>
                          <w:noProof/>
                          <w:color w:val="auto"/>
                          <w:sz w:val="28"/>
                          <w:szCs w:val="28"/>
                        </w:rPr>
                      </w:pPr>
                      <w:r>
                        <w:t>Figure</w:t>
                      </w:r>
                      <w:r>
                        <w:rPr>
                          <w:rtl/>
                        </w:rPr>
                        <w:t xml:space="preserve"> </w:t>
                      </w:r>
                      <w:r>
                        <w:t>5-2</w:t>
                      </w:r>
                    </w:p>
                  </w:txbxContent>
                </v:textbox>
                <w10:wrap type="topAndBottom"/>
              </v:shape>
            </w:pict>
          </mc:Fallback>
        </mc:AlternateContent>
      </w:r>
      <w:r w:rsidRPr="00751FB1">
        <w:rPr>
          <w:noProof/>
          <w:rtl/>
        </w:rPr>
        <w:drawing>
          <wp:anchor distT="0" distB="0" distL="114300" distR="114300" simplePos="0" relativeHeight="251605504" behindDoc="0" locked="0" layoutInCell="1" allowOverlap="1" wp14:anchorId="42792C4D" wp14:editId="2BF22C16">
            <wp:simplePos x="0" y="0"/>
            <wp:positionH relativeFrom="column">
              <wp:posOffset>568960</wp:posOffset>
            </wp:positionH>
            <wp:positionV relativeFrom="paragraph">
              <wp:posOffset>3318510</wp:posOffset>
            </wp:positionV>
            <wp:extent cx="4711065" cy="3822065"/>
            <wp:effectExtent l="0" t="0" r="635" b="635"/>
            <wp:wrapTopAndBottom/>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314" t="7577" r="5758" b="3290"/>
                    <a:stretch/>
                  </pic:blipFill>
                  <pic:spPr bwMode="auto">
                    <a:xfrm>
                      <a:off x="0" y="0"/>
                      <a:ext cx="4711065" cy="382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1FB1">
        <w:rPr>
          <w:rFonts w:hint="cs"/>
          <w:rtl/>
        </w:rPr>
        <w:t>ציר ה-</w:t>
      </w:r>
      <w:r w:rsidRPr="00751FB1">
        <w:t>x</w:t>
      </w:r>
      <w:r w:rsidRPr="00751FB1">
        <w:rPr>
          <w:rFonts w:hint="cs"/>
          <w:rtl/>
        </w:rPr>
        <w:t xml:space="preserve"> יהיה המספר הסידורי של ה-</w:t>
      </w:r>
      <w:r w:rsidRPr="00751FB1">
        <w:t>users</w:t>
      </w:r>
      <w:r w:rsidRPr="00751FB1">
        <w:rPr>
          <w:rFonts w:hint="cs"/>
          <w:rtl/>
        </w:rPr>
        <w:t>, וציר ה-</w:t>
      </w:r>
      <w:r w:rsidRPr="00751FB1">
        <w:t>y</w:t>
      </w:r>
      <w:r w:rsidRPr="00751FB1">
        <w:rPr>
          <w:rFonts w:hint="cs"/>
          <w:rtl/>
        </w:rPr>
        <w:t xml:space="preserve"> יהיה ההסתברות להופעת </w:t>
      </w:r>
      <w:r w:rsidRPr="00751FB1">
        <w:t xml:space="preserve">job </w:t>
      </w:r>
      <w:r w:rsidRPr="00751FB1">
        <w:rPr>
          <w:rFonts w:hint="cs"/>
          <w:rtl/>
        </w:rPr>
        <w:t xml:space="preserve"> מאותו </w:t>
      </w:r>
      <w:r w:rsidRPr="00751FB1">
        <w:t>user</w:t>
      </w:r>
      <w:r w:rsidRPr="00751FB1">
        <w:rPr>
          <w:rFonts w:hint="cs"/>
          <w:rtl/>
        </w:rPr>
        <w:t xml:space="preserve">. הקו האדום מתאר את הפונקציה שנוצרת משימוש בהתפלגות </w:t>
      </w:r>
      <w:proofErr w:type="spellStart"/>
      <w:r w:rsidRPr="00751FB1">
        <w:t>Zipf</w:t>
      </w:r>
      <w:proofErr w:type="spellEnd"/>
      <w:r w:rsidRPr="00751FB1">
        <w:rPr>
          <w:rFonts w:hint="cs"/>
          <w:rtl/>
        </w:rPr>
        <w:t xml:space="preserve"> על הערכים הנ"ל.</w:t>
      </w:r>
    </w:p>
    <w:p w14:paraId="00A1BEBF" w14:textId="1FBDF0B0" w:rsidR="00751FB1" w:rsidRDefault="00751FB1" w:rsidP="00751FB1">
      <w:pPr>
        <w:jc w:val="left"/>
        <w:rPr>
          <w:rtl/>
        </w:rPr>
      </w:pPr>
      <w:r>
        <w:rPr>
          <w:rFonts w:hint="cs"/>
          <w:rtl/>
        </w:rPr>
        <w:lastRenderedPageBreak/>
        <w:t>בשביל לראות יותר בנוחות את הגרף, נהפוך את העמודות לקו רציף ונייצג את צירים בסקאלה לוגריתמית:</w:t>
      </w:r>
    </w:p>
    <w:p w14:paraId="581F43CE" w14:textId="075A9721" w:rsidR="00751FB1" w:rsidRDefault="00751FB1" w:rsidP="00751FB1">
      <w:pPr>
        <w:jc w:val="left"/>
        <w:rPr>
          <w:rtl/>
        </w:rPr>
      </w:pPr>
      <w:r>
        <w:rPr>
          <w:rFonts w:hint="cs"/>
          <w:rtl/>
        </w:rPr>
        <w:t>ניתן לראות שההתאמה לא טובה כפי שציפינו. ננסה לקבץ מספר דגימות יחדיו בשביל התאמה טובה יותר.</w:t>
      </w:r>
    </w:p>
    <w:p w14:paraId="194387D8" w14:textId="348B96D6" w:rsidR="00751FB1" w:rsidRDefault="00751FB1" w:rsidP="00751FB1">
      <w:pPr>
        <w:jc w:val="left"/>
      </w:pPr>
      <w:r>
        <w:rPr>
          <w:noProof/>
        </w:rPr>
        <mc:AlternateContent>
          <mc:Choice Requires="wps">
            <w:drawing>
              <wp:anchor distT="0" distB="0" distL="114300" distR="114300" simplePos="0" relativeHeight="251638272" behindDoc="0" locked="0" layoutInCell="1" allowOverlap="1" wp14:anchorId="73CA1689" wp14:editId="04920151">
                <wp:simplePos x="0" y="0"/>
                <wp:positionH relativeFrom="column">
                  <wp:posOffset>253521</wp:posOffset>
                </wp:positionH>
                <wp:positionV relativeFrom="paragraph">
                  <wp:posOffset>4991631</wp:posOffset>
                </wp:positionV>
                <wp:extent cx="5104765" cy="635"/>
                <wp:effectExtent l="0" t="0" r="635" b="12065"/>
                <wp:wrapTopAndBottom/>
                <wp:docPr id="107" name="Text Box 107"/>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42CD5825" w14:textId="5BADCD54" w:rsidR="00EA1699" w:rsidRPr="004866C4" w:rsidRDefault="00EA1699" w:rsidP="00751FB1">
                            <w:pPr>
                              <w:pStyle w:val="Caption"/>
                              <w:jc w:val="left"/>
                              <w:rPr>
                                <w:rFonts w:ascii="David" w:hAnsi="David" w:cs="David"/>
                                <w:noProof/>
                                <w:color w:val="auto"/>
                                <w:sz w:val="28"/>
                                <w:szCs w:val="28"/>
                              </w:rPr>
                            </w:pPr>
                            <w:r>
                              <w:t>Figure</w:t>
                            </w:r>
                            <w:r>
                              <w:rPr>
                                <w:rtl/>
                              </w:rPr>
                              <w:t xml:space="preserve"> </w:t>
                            </w:r>
                            <w:r>
                              <w:t>5-3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A1689" id="Text Box 107" o:spid="_x0000_s1056" type="#_x0000_t202" style="position:absolute;left:0;text-align:left;margin-left:19.95pt;margin-top:393.05pt;width:401.9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zYnMQIAAGkEAAAOAAAAZHJzL2Uyb0RvYy54bWysVFFv2yAQfp+0/4B4X+ykSzpZ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C6/pcQw&#10;jSLtRRfIZ+hI9CFDrfUFJu4spoYOA5g9+j06I/Cudjp+ERLBOHJ9ufIby3F0zqf5x9vFnBKOscXN&#10;PNbIXo9a58MXAZpEo6QOxUucsvODD33qmBJv8qBktZVKxU0MbJQjZ4ZCt40MYij+W5YyMddAPNUX&#10;jJ4s4utxRCt0hy4xcjMbQR6guiB2B33/eMu3Ei98YD48M4cNg3BxCMITLrWCtqQwWJQ04H78zR/z&#10;UUeMUtJiA5bUfz8xJyhRXw0qHLt1NNxoHEbDnPQGEOoUx8vyZOIBF9Ro1g70C87GOt6CIWY43lXS&#10;MJqb0I8BzhYX63VKwp60LDyYneWx9Ejsvnthzg6yBFTzEcbWZMUbdfrcpI9dnwJSnaSLxPYsDnxj&#10;Pyfxh9mLA/PrPmW9/iFWPwEAAP//AwBQSwMEFAAGAAgAAAAhAGOve1DhAAAACgEAAA8AAABkcnMv&#10;ZG93bnJldi54bWxMj7FOwzAQhnck3sE6JBbUOm2ikIY4VVXBAEtF6NLNjd04EJ+j2GnD23N0gfHu&#10;Pv33/cV6sh0768G3DgUs5hEwjbVTLTYC9h8vswyYDxKV7BxqAd/aw7q8vSlkrtwF3/W5Cg2jEPS5&#10;FGBC6HPOfW20lX7ueo10O7nBykDj0HA1yAuF244voyjlVrZIH4zs9dbo+qsarYBdctiZh/H0/LZJ&#10;4uF1P27Tz6YS4v5u2jwBC3oKfzD86pM6lOR0dCMqzzoB8WpFpIDHLF0AIyBLYupyvG6WwMuC/69Q&#10;/gAAAP//AwBQSwECLQAUAAYACAAAACEAtoM4kv4AAADhAQAAEwAAAAAAAAAAAAAAAAAAAAAAW0Nv&#10;bnRlbnRfVHlwZXNdLnhtbFBLAQItABQABgAIAAAAIQA4/SH/1gAAAJQBAAALAAAAAAAAAAAAAAAA&#10;AC8BAABfcmVscy8ucmVsc1BLAQItABQABgAIAAAAIQA5kzYnMQIAAGkEAAAOAAAAAAAAAAAAAAAA&#10;AC4CAABkcnMvZTJvRG9jLnhtbFBLAQItABQABgAIAAAAIQBjr3tQ4QAAAAoBAAAPAAAAAAAAAAAA&#10;AAAAAIsEAABkcnMvZG93bnJldi54bWxQSwUGAAAAAAQABADzAAAAmQUAAAAA&#10;" stroked="f">
                <v:textbox style="mso-fit-shape-to-text:t" inset="0,0,0,0">
                  <w:txbxContent>
                    <w:p w14:paraId="42CD5825" w14:textId="5BADCD54" w:rsidR="00EA1699" w:rsidRPr="004866C4" w:rsidRDefault="00EA1699" w:rsidP="00751FB1">
                      <w:pPr>
                        <w:pStyle w:val="Caption"/>
                        <w:jc w:val="left"/>
                        <w:rPr>
                          <w:rFonts w:ascii="David" w:hAnsi="David" w:cs="David"/>
                          <w:noProof/>
                          <w:color w:val="auto"/>
                          <w:sz w:val="28"/>
                          <w:szCs w:val="28"/>
                        </w:rPr>
                      </w:pPr>
                      <w:r>
                        <w:t>Figure</w:t>
                      </w:r>
                      <w:r>
                        <w:rPr>
                          <w:rtl/>
                        </w:rPr>
                        <w:t xml:space="preserve"> </w:t>
                      </w:r>
                      <w:r>
                        <w:t>5-3</w:t>
                      </w:r>
                    </w:p>
                  </w:txbxContent>
                </v:textbox>
                <w10:wrap type="topAndBottom"/>
              </v:shape>
            </w:pict>
          </mc:Fallback>
        </mc:AlternateContent>
      </w:r>
      <w:r>
        <w:rPr>
          <w:noProof/>
          <w:rtl/>
          <w:lang w:val="he-IL"/>
        </w:rPr>
        <w:drawing>
          <wp:anchor distT="0" distB="0" distL="114300" distR="114300" simplePos="0" relativeHeight="251606528" behindDoc="0" locked="0" layoutInCell="1" allowOverlap="1" wp14:anchorId="18D6D2C6" wp14:editId="7049322D">
            <wp:simplePos x="0" y="0"/>
            <wp:positionH relativeFrom="column">
              <wp:posOffset>-9706</wp:posOffset>
            </wp:positionH>
            <wp:positionV relativeFrom="paragraph">
              <wp:posOffset>416560</wp:posOffset>
            </wp:positionV>
            <wp:extent cx="5934075" cy="4487545"/>
            <wp:effectExtent l="0" t="0" r="0" b="0"/>
            <wp:wrapTopAndBottom/>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semples bucket.png"/>
                    <pic:cNvPicPr/>
                  </pic:nvPicPr>
                  <pic:blipFill rotWithShape="1">
                    <a:blip r:embed="rId40">
                      <a:extLst>
                        <a:ext uri="{28A0092B-C50C-407E-A947-70E740481C1C}">
                          <a14:useLocalDpi xmlns:a14="http://schemas.microsoft.com/office/drawing/2010/main" val="0"/>
                        </a:ext>
                      </a:extLst>
                    </a:blip>
                    <a:srcRect l="605" t="6098" r="1255" b="6811"/>
                    <a:stretch/>
                  </pic:blipFill>
                  <pic:spPr bwMode="auto">
                    <a:xfrm>
                      <a:off x="0" y="0"/>
                      <a:ext cx="5934075" cy="4487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בגרף הבא, נעשה קיבוץ על 5 דגימות. ניתן לראות שישנו שיפור קל.</w:t>
      </w:r>
    </w:p>
    <w:p w14:paraId="1F410376" w14:textId="0061EA8B" w:rsidR="00751FB1" w:rsidRDefault="00751FB1" w:rsidP="00751FB1"/>
    <w:p w14:paraId="3F0E89D6" w14:textId="64AF4F8C" w:rsidR="00751FB1" w:rsidRDefault="00751FB1" w:rsidP="00751FB1"/>
    <w:p w14:paraId="18E51016" w14:textId="77777777" w:rsidR="00751FB1" w:rsidRDefault="00751FB1">
      <w:pPr>
        <w:bidi w:val="0"/>
        <w:spacing w:after="0" w:line="240" w:lineRule="auto"/>
        <w:jc w:val="left"/>
        <w:rPr>
          <w:rtl/>
        </w:rPr>
      </w:pPr>
      <w:r>
        <w:rPr>
          <w:rtl/>
        </w:rPr>
        <w:br w:type="page"/>
      </w:r>
    </w:p>
    <w:p w14:paraId="6453AAD8" w14:textId="4AECD4AC" w:rsidR="00751FB1" w:rsidRDefault="00751FB1" w:rsidP="00751FB1">
      <w:r>
        <w:rPr>
          <w:noProof/>
        </w:rPr>
        <w:lastRenderedPageBreak/>
        <mc:AlternateContent>
          <mc:Choice Requires="wps">
            <w:drawing>
              <wp:anchor distT="0" distB="0" distL="114300" distR="114300" simplePos="0" relativeHeight="251639296" behindDoc="0" locked="0" layoutInCell="1" allowOverlap="1" wp14:anchorId="1AE0F922" wp14:editId="4316D990">
                <wp:simplePos x="0" y="0"/>
                <wp:positionH relativeFrom="column">
                  <wp:posOffset>328166</wp:posOffset>
                </wp:positionH>
                <wp:positionV relativeFrom="paragraph">
                  <wp:posOffset>4684188</wp:posOffset>
                </wp:positionV>
                <wp:extent cx="5104765" cy="635"/>
                <wp:effectExtent l="0" t="0" r="635" b="12065"/>
                <wp:wrapTopAndBottom/>
                <wp:docPr id="108" name="Text Box 108"/>
                <wp:cNvGraphicFramePr/>
                <a:graphic xmlns:a="http://schemas.openxmlformats.org/drawingml/2006/main">
                  <a:graphicData uri="http://schemas.microsoft.com/office/word/2010/wordprocessingShape">
                    <wps:wsp>
                      <wps:cNvSpPr txBox="1"/>
                      <wps:spPr>
                        <a:xfrm>
                          <a:off x="0" y="0"/>
                          <a:ext cx="5104765" cy="635"/>
                        </a:xfrm>
                        <a:prstGeom prst="rect">
                          <a:avLst/>
                        </a:prstGeom>
                        <a:solidFill>
                          <a:prstClr val="white"/>
                        </a:solidFill>
                        <a:ln>
                          <a:noFill/>
                        </a:ln>
                      </wps:spPr>
                      <wps:txbx>
                        <w:txbxContent>
                          <w:p w14:paraId="0BE56568" w14:textId="0AD0E76B" w:rsidR="00EA1699" w:rsidRPr="004866C4" w:rsidRDefault="00EA1699" w:rsidP="00751FB1">
                            <w:pPr>
                              <w:pStyle w:val="Caption"/>
                              <w:jc w:val="left"/>
                              <w:rPr>
                                <w:rFonts w:ascii="David" w:hAnsi="David" w:cs="David"/>
                                <w:noProof/>
                                <w:color w:val="auto"/>
                                <w:sz w:val="28"/>
                                <w:szCs w:val="28"/>
                              </w:rPr>
                            </w:pPr>
                            <w:r>
                              <w:t>Figure</w:t>
                            </w:r>
                            <w:r>
                              <w:rPr>
                                <w:rtl/>
                              </w:rPr>
                              <w:t xml:space="preserve"> </w:t>
                            </w:r>
                            <w:r>
                              <w:t>5-4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0F922" id="Text Box 108" o:spid="_x0000_s1057" type="#_x0000_t202" style="position:absolute;left:0;text-align:left;margin-left:25.85pt;margin-top:368.85pt;width:401.9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6mMAIAAGkEAAAOAAAAZHJzL2Uyb0RvYy54bWysVFFv2yAQfp+0/4B4X+w0S1ZZcaosVaZJ&#10;VVspmfpMMI6RgGNAYme/fge2063b07QXfNwdB9/33Xl512lFzsJ5Caak00lOiTAcKmmOJf223364&#10;pcQHZiqmwIiSXoSnd6v375atLcQNNKAq4QgWMb5obUmbEGyRZZ43QjM/ASsMBmtwmgXcumNWOdZi&#10;da2ymzxfZC24yjrgwnv03vdBukr161rw8FTXXgSiSopvC2l1aT3ENVstWXF0zDaSD89g//AKzaTB&#10;S6+l7llg5OTkH6W05A481GHCQWdQ15KLhAHRTPM3aHYNsyJhQXK8vdLk/19Z/nh+dkRWqF2OUhmm&#10;UaS96AL5DB2JPmSotb7AxJ3F1NBhALNHv0dnBN7VTscvQiIYR64vV35jOY7O+TT/+Gkxp4RjbDGb&#10;xxrZ61HrfPgiQJNolNSheIlTdn7woU8dU+JNHpSstlKpuImBjXLkzFDotpFBDMV/y1Im5hqIp/qC&#10;0ZNFfD2OaIXu0CVGZrMR5AGqC2J30PePt3wr8cIH5sMzc9gwCBeHIDzhUitoSwqDRUkD7sff/DEf&#10;dcQoJS02YEn99xNzghL11aDCsVtHw43GYTTMSW8AoU5xvCxPJh5wQY1m7UC/4Gys4y0YYobjXSUN&#10;o7kJ/RjgbHGxXqck7EnLwoPZWR5Lj8Tuuxfm7CBLQDUfYWxNVrxRp89N+tj1KSDVSbpIbM/iwDf2&#10;cxJ/mL04ML/uU9brH2L1EwAA//8DAFBLAwQUAAYACAAAACEA8qsZo+EAAAAKAQAADwAAAGRycy9k&#10;b3ducmV2LnhtbEyPPU/DMBCGdyT+g3VILIg6pc2H0jhVVcEAS0Xo0s2Nr3EgPkex04Z/j+kC2308&#10;eu+5Yj2Zjp1xcK0lAfNZBAyptqqlRsD+4+UxA+a8JCU7SyjgGx2sy9ubQubKXugdz5VvWAghl0sB&#10;2vs+59zVGo10M9sjhd3JDkb60A4NV4O8hHDT8acoSriRLYULWva41Vh/VaMRsFsedvphPD2/bZaL&#10;4XU/bpPPphLi/m7arIB5nPwfDL/6QR3K4HS0IynHOgHxPA2kgHSRhiIAWRwnwI7XSQa8LPj/F8of&#10;AAAA//8DAFBLAQItABQABgAIAAAAIQC2gziS/gAAAOEBAAATAAAAAAAAAAAAAAAAAAAAAABbQ29u&#10;dGVudF9UeXBlc10ueG1sUEsBAi0AFAAGAAgAAAAhADj9If/WAAAAlAEAAAsAAAAAAAAAAAAAAAAA&#10;LwEAAF9yZWxzLy5yZWxzUEsBAi0AFAAGAAgAAAAhAHmcfqYwAgAAaQQAAA4AAAAAAAAAAAAAAAAA&#10;LgIAAGRycy9lMm9Eb2MueG1sUEsBAi0AFAAGAAgAAAAhAPKrGaPhAAAACgEAAA8AAAAAAAAAAAAA&#10;AAAAigQAAGRycy9kb3ducmV2LnhtbFBLBQYAAAAABAAEAPMAAACYBQAAAAA=&#10;" stroked="f">
                <v:textbox style="mso-fit-shape-to-text:t" inset="0,0,0,0">
                  <w:txbxContent>
                    <w:p w14:paraId="0BE56568" w14:textId="0AD0E76B" w:rsidR="00EA1699" w:rsidRPr="004866C4" w:rsidRDefault="00EA1699" w:rsidP="00751FB1">
                      <w:pPr>
                        <w:pStyle w:val="Caption"/>
                        <w:jc w:val="left"/>
                        <w:rPr>
                          <w:rFonts w:ascii="David" w:hAnsi="David" w:cs="David"/>
                          <w:noProof/>
                          <w:color w:val="auto"/>
                          <w:sz w:val="28"/>
                          <w:szCs w:val="28"/>
                        </w:rPr>
                      </w:pPr>
                      <w:r>
                        <w:t>Figure</w:t>
                      </w:r>
                      <w:r>
                        <w:rPr>
                          <w:rtl/>
                        </w:rPr>
                        <w:t xml:space="preserve"> </w:t>
                      </w:r>
                      <w:r>
                        <w:t>5-4</w:t>
                      </w:r>
                    </w:p>
                  </w:txbxContent>
                </v:textbox>
                <w10:wrap type="topAndBottom"/>
              </v:shape>
            </w:pict>
          </mc:Fallback>
        </mc:AlternateContent>
      </w:r>
      <w:r>
        <w:rPr>
          <w:noProof/>
          <w:rtl/>
          <w:lang w:val="he-IL"/>
        </w:rPr>
        <w:drawing>
          <wp:anchor distT="0" distB="0" distL="114300" distR="114300" simplePos="0" relativeHeight="251607552" behindDoc="0" locked="0" layoutInCell="1" allowOverlap="1" wp14:anchorId="3230A34C" wp14:editId="5EA554D5">
            <wp:simplePos x="0" y="0"/>
            <wp:positionH relativeFrom="column">
              <wp:posOffset>-18415</wp:posOffset>
            </wp:positionH>
            <wp:positionV relativeFrom="paragraph">
              <wp:posOffset>297361</wp:posOffset>
            </wp:positionV>
            <wp:extent cx="5793740" cy="4386580"/>
            <wp:effectExtent l="0" t="0" r="0" b="0"/>
            <wp:wrapTopAndBottom/>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semples bucket.png"/>
                    <pic:cNvPicPr/>
                  </pic:nvPicPr>
                  <pic:blipFill rotWithShape="1">
                    <a:blip r:embed="rId41">
                      <a:extLst>
                        <a:ext uri="{28A0092B-C50C-407E-A947-70E740481C1C}">
                          <a14:useLocalDpi xmlns:a14="http://schemas.microsoft.com/office/drawing/2010/main" val="0"/>
                        </a:ext>
                      </a:extLst>
                    </a:blip>
                    <a:srcRect l="604" t="6098" r="1375" b="6811"/>
                    <a:stretch/>
                  </pic:blipFill>
                  <pic:spPr bwMode="auto">
                    <a:xfrm>
                      <a:off x="0" y="0"/>
                      <a:ext cx="5793740" cy="438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 xml:space="preserve">ננסה לקבץ כמות גדולה יותר של דגימות </w:t>
      </w:r>
      <w:r>
        <w:rPr>
          <w:rtl/>
        </w:rPr>
        <w:t>–</w:t>
      </w:r>
      <w:r>
        <w:rPr>
          <w:rFonts w:hint="cs"/>
          <w:rtl/>
        </w:rPr>
        <w:t xml:space="preserve"> הפעם נקבץ 7 דגימות ונראה את הגרף הבא:</w:t>
      </w:r>
    </w:p>
    <w:p w14:paraId="1B7E3F7B" w14:textId="7BAD85A4" w:rsidR="00751FB1" w:rsidRDefault="00751FB1" w:rsidP="00751FB1">
      <w:pPr>
        <w:rPr>
          <w:rtl/>
        </w:rPr>
      </w:pPr>
    </w:p>
    <w:p w14:paraId="51999491" w14:textId="77777777" w:rsidR="00751FB1" w:rsidRDefault="00751FB1" w:rsidP="00751FB1"/>
    <w:p w14:paraId="226F1B50" w14:textId="3664BC53" w:rsidR="00751FB1" w:rsidRDefault="00751FB1" w:rsidP="00751FB1">
      <w:r>
        <w:rPr>
          <w:rFonts w:hint="cs"/>
          <w:rtl/>
        </w:rPr>
        <w:t>נשים לב שה-</w:t>
      </w:r>
      <w:r>
        <w:t>fitting</w:t>
      </w:r>
      <w:r>
        <w:rPr>
          <w:rFonts w:hint="cs"/>
          <w:rtl/>
        </w:rPr>
        <w:t xml:space="preserve"> בגרף עם קיבוץ של 7 דגימות יותר מתאים לפונקציית ה-</w:t>
      </w:r>
      <w:proofErr w:type="spellStart"/>
      <w:r>
        <w:t>Zipf</w:t>
      </w:r>
      <w:proofErr w:type="spellEnd"/>
      <w:r>
        <w:rPr>
          <w:rFonts w:hint="cs"/>
          <w:rtl/>
        </w:rPr>
        <w:t>.</w:t>
      </w:r>
    </w:p>
    <w:p w14:paraId="3F3C50FC" w14:textId="3FAC19C2" w:rsidR="00BE3C38" w:rsidRDefault="00BE3C38" w:rsidP="003F587D">
      <w:pPr>
        <w:rPr>
          <w:rtl/>
        </w:rPr>
      </w:pPr>
    </w:p>
    <w:p w14:paraId="36E253F9" w14:textId="435DD6AE" w:rsidR="00751FB1" w:rsidRDefault="00751FB1" w:rsidP="003F587D">
      <w:pPr>
        <w:pStyle w:val="Heading1"/>
      </w:pPr>
    </w:p>
    <w:p w14:paraId="0AE0BE47" w14:textId="4038B3B0" w:rsidR="00751FB1" w:rsidRDefault="00751FB1" w:rsidP="003F587D">
      <w:pPr>
        <w:pStyle w:val="Heading1"/>
      </w:pPr>
    </w:p>
    <w:p w14:paraId="203FE85F" w14:textId="7A4C1B1C" w:rsidR="00751FB1" w:rsidRDefault="00751FB1" w:rsidP="003F587D">
      <w:pPr>
        <w:pStyle w:val="Heading1"/>
      </w:pPr>
    </w:p>
    <w:p w14:paraId="10740256" w14:textId="7A9B021F" w:rsidR="00751FB1" w:rsidRDefault="00751FB1" w:rsidP="003F587D">
      <w:pPr>
        <w:pStyle w:val="Heading1"/>
      </w:pPr>
    </w:p>
    <w:p w14:paraId="51AB8D75" w14:textId="2BE1319A" w:rsidR="00751FB1" w:rsidRDefault="00751FB1" w:rsidP="003F587D">
      <w:pPr>
        <w:pStyle w:val="Heading1"/>
      </w:pPr>
    </w:p>
    <w:p w14:paraId="749F2C6D" w14:textId="795334E8" w:rsidR="00751FB1" w:rsidRDefault="00751FB1" w:rsidP="003F587D">
      <w:pPr>
        <w:pStyle w:val="Heading1"/>
      </w:pPr>
    </w:p>
    <w:p w14:paraId="3762BD2B" w14:textId="2C6E55BD" w:rsidR="00751FB1" w:rsidRDefault="00751FB1" w:rsidP="003F587D">
      <w:pPr>
        <w:pStyle w:val="Heading1"/>
      </w:pPr>
    </w:p>
    <w:p w14:paraId="6F9F3A43" w14:textId="0BDC08CB" w:rsidR="00751FB1" w:rsidRDefault="00751FB1" w:rsidP="00751FB1"/>
    <w:p w14:paraId="53772D67" w14:textId="221C8F22" w:rsidR="00751FB1" w:rsidRPr="00751FB1" w:rsidRDefault="00751FB1" w:rsidP="00751FB1"/>
    <w:p w14:paraId="5B8AD0B4" w14:textId="77777777" w:rsidR="00751FB1" w:rsidRDefault="00751FB1" w:rsidP="003F587D">
      <w:pPr>
        <w:pStyle w:val="Heading1"/>
      </w:pPr>
    </w:p>
    <w:p w14:paraId="5DF748D5" w14:textId="1BDFDBD2" w:rsidR="00BE3C38" w:rsidRDefault="00BE3C38" w:rsidP="003F587D">
      <w:pPr>
        <w:pStyle w:val="Heading1"/>
        <w:rPr>
          <w:rtl/>
        </w:rPr>
      </w:pPr>
      <w:bookmarkStart w:id="237" w:name="_Toc63019119"/>
      <w:r>
        <w:rPr>
          <w:rFonts w:hint="cs"/>
          <w:rtl/>
        </w:rPr>
        <w:lastRenderedPageBreak/>
        <w:t>שלב 6</w:t>
      </w:r>
      <w:bookmarkEnd w:id="237"/>
    </w:p>
    <w:p w14:paraId="471C02D9" w14:textId="0408725B" w:rsidR="00EE2DA7" w:rsidRDefault="00751FB1" w:rsidP="00751FB1">
      <w:pPr>
        <w:pStyle w:val="Heading3"/>
        <w:rPr>
          <w:ins w:id="238" w:author="יובל תמיר" w:date="2021-01-27T22:25:00Z"/>
          <w:rtl/>
        </w:rPr>
      </w:pPr>
      <w:bookmarkStart w:id="239" w:name="_Toc63019120"/>
      <w:r w:rsidRPr="003F587D">
        <w:t>NASA-Log File</w:t>
      </w:r>
      <w:bookmarkEnd w:id="239"/>
    </w:p>
    <w:p w14:paraId="5317C63A" w14:textId="692B6B84" w:rsidR="00E875B9" w:rsidRDefault="00E875B9" w:rsidP="00EE149D">
      <w:pPr>
        <w:rPr>
          <w:ins w:id="240" w:author="יובל תמיר" w:date="2021-01-27T22:28:00Z"/>
          <w:rtl/>
        </w:rPr>
      </w:pPr>
      <w:ins w:id="241" w:author="יובל תמיר" w:date="2021-01-27T22:25:00Z">
        <w:r>
          <w:rPr>
            <w:rFonts w:hint="cs"/>
            <w:rtl/>
          </w:rPr>
          <w:t>אם נסתכל על גרף ה-</w:t>
        </w:r>
        <w:r>
          <w:rPr>
            <w:rFonts w:hint="cs"/>
          </w:rPr>
          <w:t>CDF</w:t>
        </w:r>
        <w:r>
          <w:rPr>
            <w:rFonts w:hint="cs"/>
            <w:rtl/>
          </w:rPr>
          <w:t xml:space="preserve"> (גרף </w:t>
        </w:r>
      </w:ins>
      <w:ins w:id="242" w:author="יובל תמיר" w:date="2021-01-27T22:26:00Z">
        <w:r w:rsidR="00B804BC">
          <w:rPr>
            <w:rFonts w:hint="cs"/>
            <w:i/>
            <w:iCs/>
            <w:rtl/>
          </w:rPr>
          <w:t>2-4</w:t>
        </w:r>
        <w:r w:rsidR="00B804BC">
          <w:rPr>
            <w:rFonts w:hint="cs"/>
            <w:rtl/>
          </w:rPr>
          <w:t>), ניתן לראות ש</w:t>
        </w:r>
      </w:ins>
      <w:ins w:id="243" w:author="יובל תמיר" w:date="2021-01-27T22:27:00Z">
        <w:r w:rsidR="00B804BC">
          <w:rPr>
            <w:rFonts w:hint="cs"/>
            <w:rtl/>
          </w:rPr>
          <w:t>ל</w:t>
        </w:r>
      </w:ins>
      <w:ins w:id="244" w:author="יובל תמיר" w:date="2021-01-27T22:26:00Z">
        <w:r w:rsidR="00B804BC">
          <w:rPr>
            <w:rFonts w:hint="cs"/>
            <w:rtl/>
          </w:rPr>
          <w:t>רוב ה-</w:t>
        </w:r>
        <w:r w:rsidR="00B804BC">
          <w:t>Jobs</w:t>
        </w:r>
        <w:r w:rsidR="00B804BC">
          <w:rPr>
            <w:rFonts w:hint="cs"/>
            <w:rtl/>
          </w:rPr>
          <w:t xml:space="preserve"> </w:t>
        </w:r>
      </w:ins>
      <w:ins w:id="245" w:author="יובל תמיר" w:date="2021-01-27T22:27:00Z">
        <w:r w:rsidR="00B804BC">
          <w:rPr>
            <w:rFonts w:hint="cs"/>
            <w:rtl/>
          </w:rPr>
          <w:t xml:space="preserve">יש </w:t>
        </w:r>
        <w:r w:rsidR="00B804BC">
          <w:t>Run time</w:t>
        </w:r>
        <w:r w:rsidR="00B804BC">
          <w:rPr>
            <w:rFonts w:hint="cs"/>
            <w:rtl/>
          </w:rPr>
          <w:t xml:space="preserve"> הקטן יותר מ-12,000 </w:t>
        </w:r>
      </w:ins>
      <w:ins w:id="246" w:author="יובל תמיר" w:date="2021-01-27T22:28:00Z">
        <w:r w:rsidR="00B804BC">
          <w:rPr>
            <w:rFonts w:hint="cs"/>
            <w:rtl/>
          </w:rPr>
          <w:t xml:space="preserve">שניות </w:t>
        </w:r>
      </w:ins>
      <w:ins w:id="247" w:author="יובל תמיר" w:date="2021-01-27T22:27:00Z">
        <w:r w:rsidR="00B804BC">
          <w:rPr>
            <w:rFonts w:hint="cs"/>
            <w:rtl/>
          </w:rPr>
          <w:t>(פחות או יותר).</w:t>
        </w:r>
      </w:ins>
    </w:p>
    <w:p w14:paraId="09F1976F" w14:textId="2FFAD15E" w:rsidR="00820229" w:rsidDel="00306815" w:rsidRDefault="00820229" w:rsidP="00EE149D">
      <w:pPr>
        <w:rPr>
          <w:del w:id="248" w:author="יובל תמיר" w:date="2021-01-27T22:30:00Z"/>
          <w:rtl/>
        </w:rPr>
      </w:pPr>
      <w:ins w:id="249" w:author="יובל תמיר" w:date="2021-01-27T22:28:00Z">
        <w:r>
          <w:rPr>
            <w:rFonts w:hint="cs"/>
            <w:rtl/>
          </w:rPr>
          <w:t xml:space="preserve">מצד שני, המשתמשים במחשב של </w:t>
        </w:r>
        <w:r>
          <w:t>NASA</w:t>
        </w:r>
        <w:r>
          <w:rPr>
            <w:rFonts w:hint="cs"/>
            <w:rtl/>
          </w:rPr>
          <w:t xml:space="preserve"> לא "אוהבים" לחכו</w:t>
        </w:r>
      </w:ins>
      <w:ins w:id="250" w:author="יובל תמיר" w:date="2021-01-27T22:29:00Z">
        <w:r>
          <w:rPr>
            <w:rFonts w:hint="cs"/>
            <w:rtl/>
          </w:rPr>
          <w:t>ת עד אשר ה-</w:t>
        </w:r>
        <w:r>
          <w:t>Job</w:t>
        </w:r>
        <w:r>
          <w:rPr>
            <w:rFonts w:hint="cs"/>
            <w:rtl/>
          </w:rPr>
          <w:t xml:space="preserve"> הקודם מסתיים, והם מתחילים להריץ את ה-</w:t>
        </w:r>
        <w:r>
          <w:t>Job</w:t>
        </w:r>
        <w:r>
          <w:rPr>
            <w:rFonts w:hint="cs"/>
            <w:rtl/>
          </w:rPr>
          <w:t xml:space="preserve"> שלהם במקביל עם ה-</w:t>
        </w:r>
        <w:r>
          <w:t>Job</w:t>
        </w:r>
        <w:r>
          <w:rPr>
            <w:rFonts w:hint="cs"/>
            <w:rtl/>
          </w:rPr>
          <w:t xml:space="preserve"> הקודם (שעוד לא נגמר). כתוצאה מתופעה זו, אנחנו מסיקים שזה לא חובה </w:t>
        </w:r>
      </w:ins>
      <w:ins w:id="251" w:author="יובל תמיר" w:date="2021-01-27T22:30:00Z">
        <w:r>
          <w:rPr>
            <w:rFonts w:hint="cs"/>
            <w:rtl/>
          </w:rPr>
          <w:t>של-</w:t>
        </w:r>
        <w:r>
          <w:t>Jobs</w:t>
        </w:r>
        <w:r>
          <w:rPr>
            <w:rFonts w:hint="cs"/>
            <w:rtl/>
          </w:rPr>
          <w:t xml:space="preserve"> ארוכים יותר, יש </w:t>
        </w:r>
        <w:r>
          <w:t>Interarrival</w:t>
        </w:r>
        <w:r>
          <w:rPr>
            <w:rFonts w:hint="cs"/>
            <w:rtl/>
          </w:rPr>
          <w:t xml:space="preserve"> ארוכים יותר.</w:t>
        </w:r>
      </w:ins>
    </w:p>
    <w:p w14:paraId="443ED040" w14:textId="267C3135" w:rsidR="00306815" w:rsidRDefault="00306815" w:rsidP="00EE149D">
      <w:pPr>
        <w:rPr>
          <w:ins w:id="252" w:author="יובל תמיר" w:date="2021-01-27T22:30:00Z"/>
          <w:rtl/>
        </w:rPr>
      </w:pPr>
    </w:p>
    <w:p w14:paraId="4E90D1BA" w14:textId="77366721" w:rsidR="00EE149D" w:rsidRPr="00490C43" w:rsidRDefault="00EE149D" w:rsidP="00EE149D">
      <w:pPr>
        <w:rPr>
          <w:ins w:id="253" w:author="יובל תמיר" w:date="2021-01-27T22:30:00Z"/>
          <w:rtl/>
        </w:rPr>
      </w:pPr>
      <w:r>
        <w:rPr>
          <w:noProof/>
          <w:sz w:val="34"/>
          <w:szCs w:val="34"/>
        </w:rPr>
        <w:drawing>
          <wp:anchor distT="0" distB="0" distL="114300" distR="114300" simplePos="0" relativeHeight="251608576" behindDoc="0" locked="0" layoutInCell="1" allowOverlap="1" wp14:anchorId="07C37916" wp14:editId="07B46253">
            <wp:simplePos x="0" y="0"/>
            <wp:positionH relativeFrom="margin">
              <wp:posOffset>1287145</wp:posOffset>
            </wp:positionH>
            <wp:positionV relativeFrom="paragraph">
              <wp:posOffset>610235</wp:posOffset>
            </wp:positionV>
            <wp:extent cx="3482975" cy="2475865"/>
            <wp:effectExtent l="0" t="0" r="3175" b="635"/>
            <wp:wrapTopAndBottom/>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482975" cy="24758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3392" behindDoc="0" locked="0" layoutInCell="1" allowOverlap="1" wp14:anchorId="203583A6" wp14:editId="2E2CAFB1">
                <wp:simplePos x="0" y="0"/>
                <wp:positionH relativeFrom="column">
                  <wp:posOffset>352425</wp:posOffset>
                </wp:positionH>
                <wp:positionV relativeFrom="paragraph">
                  <wp:posOffset>2895600</wp:posOffset>
                </wp:positionV>
                <wp:extent cx="25908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0DF5C768" w14:textId="6460F9F0" w:rsidR="00EA1699" w:rsidRPr="00EE149D" w:rsidRDefault="00EA1699" w:rsidP="00B5101A">
                            <w:pPr>
                              <w:pStyle w:val="Caption"/>
                              <w:jc w:val="left"/>
                              <w:rPr>
                                <w:rFonts w:ascii="David" w:hAnsi="David" w:cs="David"/>
                                <w:noProof/>
                                <w:color w:val="auto"/>
                                <w:sz w:val="28"/>
                                <w:szCs w:val="28"/>
                              </w:rPr>
                            </w:pPr>
                            <w:r>
                              <w:t>Figure</w:t>
                            </w:r>
                            <w:r>
                              <w:rPr>
                                <w:rtl/>
                              </w:rPr>
                              <w:t xml:space="preserve"> </w:t>
                            </w:r>
                            <w:r>
                              <w:t>6-2: Positive think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583A6" id="Text Box 110" o:spid="_x0000_s1058" type="#_x0000_t202" style="position:absolute;left:0;text-align:left;margin-left:27.75pt;margin-top:228pt;width:204pt;height:.0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ji4MAIAAGkEAAAOAAAAZHJzL2Uyb0RvYy54bWysVMFu2zAMvQ/YPwi6L3bSteiMOEWWIsOA&#10;oi2QDD0rshwLkEVNYmJnXz9KjtOt22nYRaFI6snvPTHzu7417Kh80GBLPp3knCkrodJ2X/Jv2/WH&#10;W84CClsJA1aV/KQCv1u8fzfvXKFm0ICplGcEYkPRuZI3iK7IsiAb1YowAacsFWvwrUDa+n1WedER&#10;emuyWZ7fZB34ynmQKgTK3g9Fvkj4da0kPtV1UMhMyenbMK0+rbu4Zou5KPZeuEbL82eIf/iKVmhL&#10;l16g7gUKdvD6D6hWSw8BapxIaDOoay1V4kBspvkbNptGOJW4kDjBXWQK/w9WPh6fPdMVeTclfaxo&#10;yaSt6pF9hp7FHCnUuVBQ48ZRK/ZUoO4xHygZife1b+MvUWJUJ6zTRd8IJyk5u/6U3+ZUklS7ubqO&#10;GNnrUecDflHQshiU3JN5SVNxfAg4tI4t8aYARldrbUzcxMLKeHYUZHTXaFRn8N+6jI29FuKpATBm&#10;sshv4BEj7Hd9UuTq40hyB9WJuHsY3k9wcq3pwgcR8Fl4ejDEiYYAn2ipDXQlh3PEWQP+x9/ysZ98&#10;pCpnHT3AkofvB+EVZ+arJYcJEsfAj8FuDOyhXQFRndJ4OZlCOuDRjGHtoX2h2VjGW6gkrKS7So5j&#10;uMJhDGi2pFouUxO9SSfwwW6cjNCjsNv+RXh3tgXJzUcYn6Yo3rgz9CZ/3PKAJHWyLgo7qHjWm95z&#10;Mv88e3Fgft2nrtd/iMVPAAAA//8DAFBLAwQUAAYACAAAACEAdLWBIt8AAAAKAQAADwAAAGRycy9k&#10;b3ducmV2LnhtbEyPPU/DMBCGdyT+g3VILIg6pUmEQpyqqmCApSJ0YXPjaxyIz1HstOHfc7DAeO89&#10;ej/K9ex6ccIxdJ4ULBcJCKTGm45aBfu3p9t7ECFqMrr3hAq+MMC6urwodWH8mV7xVMdWsAmFQiuw&#10;MQ6FlKGx6HRY+AGJf0c/Oh35HFtpRn1mc9fLuyTJpdMdcYLVA24tNp/15BTs0vedvZmOjy+bdDU+&#10;76dt/tHWSl1fzZsHEBHn+AfDT32uDhV3OviJTBC9gizLmFSQZjlvYiDNV6wcfpUlyKqU/ydU3wAA&#10;AP//AwBQSwECLQAUAAYACAAAACEAtoM4kv4AAADhAQAAEwAAAAAAAAAAAAAAAAAAAAAAW0NvbnRl&#10;bnRfVHlwZXNdLnhtbFBLAQItABQABgAIAAAAIQA4/SH/1gAAAJQBAAALAAAAAAAAAAAAAAAAAC8B&#10;AABfcmVscy8ucmVsc1BLAQItABQABgAIAAAAIQC0uji4MAIAAGkEAAAOAAAAAAAAAAAAAAAAAC4C&#10;AABkcnMvZTJvRG9jLnhtbFBLAQItABQABgAIAAAAIQB0tYEi3wAAAAoBAAAPAAAAAAAAAAAAAAAA&#10;AIoEAABkcnMvZG93bnJldi54bWxQSwUGAAAAAAQABADzAAAAlgUAAAAA&#10;" stroked="f">
                <v:textbox style="mso-fit-shape-to-text:t" inset="0,0,0,0">
                  <w:txbxContent>
                    <w:p w14:paraId="0DF5C768" w14:textId="6460F9F0" w:rsidR="00EA1699" w:rsidRPr="00EE149D" w:rsidRDefault="00EA1699" w:rsidP="00B5101A">
                      <w:pPr>
                        <w:pStyle w:val="Caption"/>
                        <w:jc w:val="left"/>
                        <w:rPr>
                          <w:rFonts w:ascii="David" w:hAnsi="David" w:cs="David"/>
                          <w:noProof/>
                          <w:color w:val="auto"/>
                          <w:sz w:val="28"/>
                          <w:szCs w:val="28"/>
                        </w:rPr>
                      </w:pPr>
                      <w:r>
                        <w:t>Figure</w:t>
                      </w:r>
                      <w:r>
                        <w:rPr>
                          <w:rtl/>
                        </w:rPr>
                        <w:t xml:space="preserve"> </w:t>
                      </w:r>
                      <w:r>
                        <w:t>6-2: Positive think time</w:t>
                      </w:r>
                    </w:p>
                  </w:txbxContent>
                </v:textbox>
                <w10:wrap type="topAndBottom"/>
              </v:shape>
            </w:pict>
          </mc:Fallback>
        </mc:AlternateContent>
      </w:r>
      <w:r>
        <w:rPr>
          <w:noProof/>
        </w:rPr>
        <mc:AlternateContent>
          <mc:Choice Requires="wps">
            <w:drawing>
              <wp:anchor distT="0" distB="0" distL="114300" distR="114300" simplePos="0" relativeHeight="251641344" behindDoc="0" locked="0" layoutInCell="1" allowOverlap="1" wp14:anchorId="118B0686" wp14:editId="035CF338">
                <wp:simplePos x="0" y="0"/>
                <wp:positionH relativeFrom="column">
                  <wp:posOffset>476250</wp:posOffset>
                </wp:positionH>
                <wp:positionV relativeFrom="paragraph">
                  <wp:posOffset>409575</wp:posOffset>
                </wp:positionV>
                <wp:extent cx="278130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05E51892" w14:textId="1610616F" w:rsidR="00EA1699" w:rsidRPr="00EE149D" w:rsidRDefault="00EA1699" w:rsidP="00B5101A">
                            <w:pPr>
                              <w:pStyle w:val="Caption"/>
                              <w:jc w:val="left"/>
                              <w:rPr>
                                <w:rFonts w:ascii="David" w:hAnsi="David" w:cs="David"/>
                                <w:noProof/>
                                <w:color w:val="auto"/>
                                <w:sz w:val="28"/>
                                <w:szCs w:val="28"/>
                                <w:lang w:bidi="ar-SA"/>
                              </w:rPr>
                            </w:pPr>
                            <w:r>
                              <w:t>Figure</w:t>
                            </w:r>
                            <w:r>
                              <w:rPr>
                                <w:rtl/>
                              </w:rPr>
                              <w:t xml:space="preserve"> </w:t>
                            </w:r>
                            <w:r>
                              <w:t>6-1</w:t>
                            </w:r>
                            <w:r>
                              <w:rPr>
                                <w:lang w:bidi="ar-SA"/>
                              </w:rPr>
                              <w:t>: Negative think times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8B0686" id="Text Box 109" o:spid="_x0000_s1059" type="#_x0000_t202" style="position:absolute;left:0;text-align:left;margin-left:37.5pt;margin-top:32.25pt;width:219pt;height:.0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9uLgIAAGkEAAAOAAAAZHJzL2Uyb0RvYy54bWysVFFv2yAQfp+0/4B4X+ykWtdacaosVaZJ&#10;UVspmfpMMI6RgGNAYme/fge2k63b07QXfNx9fHD33Xn+0GlFTsJ5Caak00lOiTAcKmkOJf22W3+4&#10;o8QHZiqmwIiSnoWnD4v37+atLcQMGlCVcARJjC9aW9ImBFtkmeeN0MxPwAqDwRqcZgG37pBVjrXI&#10;rlU2y/PbrAVXWQdceI/exz5IF4m/rgUPz3XtRSCqpPi2kFaX1n1cs8WcFQfHbCP58Az2D6/QTBq8&#10;9EL1yAIjRyf/oNKSO/BQhwkHnUFdSy5SDpjNNH+TzbZhVqRcsDjeXsrk/x8tfzq9OCIr1C6/p8Qw&#10;jSLtRBfIZ+hI9GGFWusLBG4tQkOHAUSPfo/OmHhXOx2/mBLBONb6fKlvpOPonH26m97kGOIYu735&#10;GDmy61HrfPgiQJNolNSheKmm7LTxoYeOkHiTByWrtVQqbmJgpRw5MRS6bWQQA/lvKGUi1kA81RNG&#10;Txbz6/OIVuj2XapI/8Do2kN1xtwd9P3jLV9LvHDDfHhhDhsGc8IhCM+41AraksJgUdKA+/E3f8Sj&#10;jhilpMUGLKn/fmROUKK+GlQ4dutouNHYj4Y56hVgqlMcL8uTiQdcUKNZO9CvOBvLeAuGmOF4V0nD&#10;aK5CPwY4W1wslwmEPWlZ2Jit5ZF6LOyue2XODrIEVPMJxtZkxRt1emzSxy6PAUudpLtWcag39nMS&#10;f5i9ODC/7hPq+odY/AQAAP//AwBQSwMEFAAGAAgAAAAhABz381jfAAAACAEAAA8AAABkcnMvZG93&#10;bnJldi54bWxMj8FOwzAQRO9I/IO1SFwQdUqTFIU4VVXBAS4VoZfe3NiNA/E6sp02/D3bUznuzGj2&#10;TbmabM9O2ofOoYD5LAGmsXGqw1bA7uvt8RlYiBKV7B1qAb86wKq6vSllodwZP/Wpji2jEgyFFGBi&#10;HArOQ2O0lWHmBo3kHZ23MtLpW668PFO57flTkuTcyg7pg5GD3hjd/NSjFbBN91vzMB5fP9bpwr/v&#10;xk3+3dZC3N9N6xdgUU/xGoYLPqFDRUwHN6IKrBewzGhKFJCnGTDys/mChMNFyIFXJf8/oPoDAAD/&#10;/wMAUEsBAi0AFAAGAAgAAAAhALaDOJL+AAAA4QEAABMAAAAAAAAAAAAAAAAAAAAAAFtDb250ZW50&#10;X1R5cGVzXS54bWxQSwECLQAUAAYACAAAACEAOP0h/9YAAACUAQAACwAAAAAAAAAAAAAAAAAvAQAA&#10;X3JlbHMvLnJlbHNQSwECLQAUAAYACAAAACEAJe6/bi4CAABpBAAADgAAAAAAAAAAAAAAAAAuAgAA&#10;ZHJzL2Uyb0RvYy54bWxQSwECLQAUAAYACAAAACEAHPfzWN8AAAAIAQAADwAAAAAAAAAAAAAAAACI&#10;BAAAZHJzL2Rvd25yZXYueG1sUEsFBgAAAAAEAAQA8wAAAJQFAAAAAA==&#10;" stroked="f">
                <v:textbox style="mso-fit-shape-to-text:t" inset="0,0,0,0">
                  <w:txbxContent>
                    <w:p w14:paraId="05E51892" w14:textId="1610616F" w:rsidR="00EA1699" w:rsidRPr="00EE149D" w:rsidRDefault="00EA1699" w:rsidP="00B5101A">
                      <w:pPr>
                        <w:pStyle w:val="Caption"/>
                        <w:jc w:val="left"/>
                        <w:rPr>
                          <w:rFonts w:ascii="David" w:hAnsi="David" w:cs="David"/>
                          <w:noProof/>
                          <w:color w:val="auto"/>
                          <w:sz w:val="28"/>
                          <w:szCs w:val="28"/>
                          <w:lang w:bidi="ar-SA"/>
                        </w:rPr>
                      </w:pPr>
                      <w:r>
                        <w:t>Figure</w:t>
                      </w:r>
                      <w:r>
                        <w:rPr>
                          <w:rtl/>
                        </w:rPr>
                        <w:t xml:space="preserve"> </w:t>
                      </w:r>
                      <w:r>
                        <w:t>6-1</w:t>
                      </w:r>
                      <w:r>
                        <w:rPr>
                          <w:lang w:bidi="ar-SA"/>
                        </w:rPr>
                        <w:t>: Negative think times</w:t>
                      </w:r>
                    </w:p>
                  </w:txbxContent>
                </v:textbox>
                <w10:wrap type="topAndBottom"/>
              </v:shape>
            </w:pict>
          </mc:Fallback>
        </mc:AlternateContent>
      </w:r>
      <w:ins w:id="254" w:author="יובל תמיר" w:date="2021-01-27T22:30:00Z">
        <w:r w:rsidR="00306815">
          <w:rPr>
            <w:rFonts w:hint="cs"/>
            <w:rtl/>
          </w:rPr>
          <w:t>ניתן לשים לב לזאת גם בגרף ה-</w:t>
        </w:r>
        <w:r w:rsidR="00306815">
          <w:rPr>
            <w:rFonts w:hint="cs"/>
          </w:rPr>
          <w:t>CDF</w:t>
        </w:r>
      </w:ins>
      <w:ins w:id="255" w:author="יובל תמיר" w:date="2021-01-27T22:31:00Z">
        <w:r w:rsidR="00306815">
          <w:rPr>
            <w:rFonts w:hint="cs"/>
            <w:rtl/>
          </w:rPr>
          <w:t xml:space="preserve"> של זמני ה-</w:t>
        </w:r>
        <w:r w:rsidR="00306815">
          <w:t>Interarrival</w:t>
        </w:r>
        <w:r w:rsidR="00306815">
          <w:rPr>
            <w:rFonts w:hint="cs"/>
            <w:rtl/>
          </w:rPr>
          <w:t xml:space="preserve"> (גרף </w:t>
        </w:r>
        <w:r w:rsidR="00306815">
          <w:rPr>
            <w:rFonts w:hint="cs"/>
            <w:i/>
            <w:iCs/>
            <w:rtl/>
          </w:rPr>
          <w:t>2-2</w:t>
        </w:r>
        <w:r w:rsidR="00306815">
          <w:rPr>
            <w:rFonts w:hint="cs"/>
            <w:rtl/>
          </w:rPr>
          <w:t>).</w:t>
        </w:r>
      </w:ins>
    </w:p>
    <w:p w14:paraId="55F21F0B" w14:textId="6FA88C89" w:rsidR="00751FB1" w:rsidRPr="00434483" w:rsidDel="00B804BC" w:rsidRDefault="00EE149D">
      <w:pPr>
        <w:jc w:val="left"/>
        <w:rPr>
          <w:del w:id="256" w:author="יובל תמיר" w:date="2021-01-27T22:28:00Z"/>
        </w:rPr>
        <w:pPrChange w:id="257" w:author="יובל תמיר" w:date="2021-01-27T22:30:00Z">
          <w:pPr>
            <w:jc w:val="right"/>
          </w:pPr>
        </w:pPrChange>
      </w:pPr>
      <w:r>
        <w:rPr>
          <w:rFonts w:hint="cs"/>
          <w:rtl/>
        </w:rPr>
        <w:t>גרפים 6-1 ו6-2 מייצגים את ה</w:t>
      </w:r>
      <w:r>
        <w:rPr>
          <w:rFonts w:hint="cs"/>
        </w:rPr>
        <w:t>THINKTIMES</w:t>
      </w:r>
      <w:r>
        <w:rPr>
          <w:rFonts w:hint="cs"/>
          <w:rtl/>
        </w:rPr>
        <w:t xml:space="preserve"> לעומת ה</w:t>
      </w:r>
      <w:r>
        <w:rPr>
          <w:rFonts w:hint="cs"/>
        </w:rPr>
        <w:t>RUNTIMES</w:t>
      </w:r>
      <w:r>
        <w:rPr>
          <w:rFonts w:hint="cs"/>
          <w:rtl/>
        </w:rPr>
        <w:t xml:space="preserve"> בציר האופקי. גרף 6-1 מייצג את החלק השלילי של ה</w:t>
      </w:r>
      <w:r>
        <w:rPr>
          <w:rFonts w:hint="cs"/>
        </w:rPr>
        <w:t>THINKTIMES</w:t>
      </w:r>
      <w:r>
        <w:rPr>
          <w:rFonts w:hint="cs"/>
          <w:rtl/>
        </w:rPr>
        <w:t xml:space="preserve">, וגרף 6-2 משלימו. </w:t>
      </w:r>
      <w:del w:id="258" w:author="יובל תמיר" w:date="2021-01-27T22:28:00Z">
        <w:r w:rsidR="00751FB1" w:rsidRPr="00434483" w:rsidDel="00B804BC">
          <w:delText>If we look at the CDF graph of the run times, we can see that most of the jobs have run time less than 12,000 (less or more).</w:delText>
        </w:r>
      </w:del>
    </w:p>
    <w:p w14:paraId="449DCE60" w14:textId="0B235733" w:rsidR="00751FB1" w:rsidRPr="00434483" w:rsidDel="00306815" w:rsidRDefault="00751FB1">
      <w:pPr>
        <w:jc w:val="left"/>
        <w:rPr>
          <w:del w:id="259" w:author="יובל תמיר" w:date="2021-01-27T22:31:00Z"/>
        </w:rPr>
        <w:pPrChange w:id="260" w:author="יובל תמיר" w:date="2021-01-27T22:30:00Z">
          <w:pPr>
            <w:jc w:val="right"/>
          </w:pPr>
        </w:pPrChange>
      </w:pPr>
      <w:del w:id="261" w:author="יובל תמיר" w:date="2021-01-27T22:30:00Z">
        <w:r w:rsidRPr="00434483" w:rsidDel="00820229">
          <w:delText>On the other hand, users in NASA don't like to wait until the previous job is completed and they start to run in parallel with the previous jobs, as a result,</w:delText>
        </w:r>
        <w:r w:rsidDel="00820229">
          <w:delText xml:space="preserve"> </w:delText>
        </w:r>
        <w:r w:rsidRPr="00434483" w:rsidDel="00820229">
          <w:delText>we get that its not a must that longer jobs have longer interar</w:delText>
        </w:r>
        <w:r w:rsidDel="00820229">
          <w:delText>r</w:delText>
        </w:r>
        <w:r w:rsidRPr="00434483" w:rsidDel="00820229">
          <w:delText>ival time.</w:delText>
        </w:r>
      </w:del>
    </w:p>
    <w:p w14:paraId="2945A418" w14:textId="1AF9AB89" w:rsidR="00B5101A" w:rsidRPr="00B5101A" w:rsidRDefault="00B804BC">
      <w:pPr>
        <w:jc w:val="left"/>
        <w:pPrChange w:id="262" w:author="יובל תמיר" w:date="2021-01-27T22:31:00Z">
          <w:pPr>
            <w:jc w:val="right"/>
          </w:pPr>
        </w:pPrChange>
      </w:pPr>
      <w:r>
        <w:rPr>
          <w:rFonts w:cstheme="minorHAnsi"/>
          <w:noProof/>
          <w:sz w:val="34"/>
          <w:szCs w:val="34"/>
        </w:rPr>
        <w:drawing>
          <wp:anchor distT="0" distB="0" distL="114300" distR="114300" simplePos="0" relativeHeight="251609600" behindDoc="0" locked="0" layoutInCell="1" allowOverlap="1" wp14:anchorId="7DBD269A" wp14:editId="1FEB5D9F">
            <wp:simplePos x="0" y="0"/>
            <wp:positionH relativeFrom="margin">
              <wp:posOffset>1287145</wp:posOffset>
            </wp:positionH>
            <wp:positionV relativeFrom="paragraph">
              <wp:posOffset>2795905</wp:posOffset>
            </wp:positionV>
            <wp:extent cx="3481070" cy="2461895"/>
            <wp:effectExtent l="0" t="0" r="0" b="1905"/>
            <wp:wrapTopAndBottom/>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81070" cy="2461895"/>
                    </a:xfrm>
                    <a:prstGeom prst="rect">
                      <a:avLst/>
                    </a:prstGeom>
                  </pic:spPr>
                </pic:pic>
              </a:graphicData>
            </a:graphic>
            <wp14:sizeRelH relativeFrom="margin">
              <wp14:pctWidth>0</wp14:pctWidth>
            </wp14:sizeRelH>
            <wp14:sizeRelV relativeFrom="margin">
              <wp14:pctHeight>0</wp14:pctHeight>
            </wp14:sizeRelV>
          </wp:anchor>
        </w:drawing>
      </w:r>
      <w:del w:id="263" w:author="יובל תמיר" w:date="2021-01-27T22:31:00Z">
        <w:r w:rsidR="00751FB1" w:rsidRPr="00434483" w:rsidDel="00306815">
          <w:delText>This can be also noticed in the CDF graph of interarrival times</w:delText>
        </w:r>
        <w:r w:rsidR="00751FB1" w:rsidDel="00306815">
          <w:delText>.</w:delText>
        </w:r>
      </w:del>
    </w:p>
    <w:p w14:paraId="54B4E46E" w14:textId="439E9C30" w:rsidR="00B5101A" w:rsidRDefault="00B36410" w:rsidP="003F587D">
      <w:r>
        <w:rPr>
          <w:noProof/>
        </w:rPr>
        <w:lastRenderedPageBreak/>
        <mc:AlternateContent>
          <mc:Choice Requires="wps">
            <w:drawing>
              <wp:anchor distT="0" distB="0" distL="114300" distR="114300" simplePos="0" relativeHeight="251645440" behindDoc="0" locked="0" layoutInCell="1" allowOverlap="1" wp14:anchorId="4498C68D" wp14:editId="23737208">
                <wp:simplePos x="0" y="0"/>
                <wp:positionH relativeFrom="column">
                  <wp:posOffset>247650</wp:posOffset>
                </wp:positionH>
                <wp:positionV relativeFrom="paragraph">
                  <wp:posOffset>5572125</wp:posOffset>
                </wp:positionV>
                <wp:extent cx="4495800" cy="258445"/>
                <wp:effectExtent l="0" t="0" r="0" b="8255"/>
                <wp:wrapTopAndBottom/>
                <wp:docPr id="112" name="Text Box 112"/>
                <wp:cNvGraphicFramePr/>
                <a:graphic xmlns:a="http://schemas.openxmlformats.org/drawingml/2006/main">
                  <a:graphicData uri="http://schemas.microsoft.com/office/word/2010/wordprocessingShape">
                    <wps:wsp>
                      <wps:cNvSpPr txBox="1"/>
                      <wps:spPr>
                        <a:xfrm>
                          <a:off x="0" y="0"/>
                          <a:ext cx="4495800" cy="258445"/>
                        </a:xfrm>
                        <a:prstGeom prst="rect">
                          <a:avLst/>
                        </a:prstGeom>
                        <a:noFill/>
                        <a:ln>
                          <a:noFill/>
                        </a:ln>
                      </wps:spPr>
                      <wps:txbx>
                        <w:txbxContent>
                          <w:p w14:paraId="34E78A62" w14:textId="64707C38" w:rsidR="00EA1699" w:rsidRPr="00EE149D" w:rsidRDefault="00EA1699" w:rsidP="00B5101A">
                            <w:pPr>
                              <w:pStyle w:val="Caption"/>
                              <w:jc w:val="left"/>
                              <w:rPr>
                                <w:rFonts w:ascii="David" w:hAnsi="David" w:cs="David"/>
                                <w:noProof/>
                                <w:color w:val="auto"/>
                                <w:sz w:val="28"/>
                                <w:szCs w:val="28"/>
                              </w:rPr>
                            </w:pPr>
                            <w:r>
                              <w:t>Figure</w:t>
                            </w:r>
                            <w:r>
                              <w:rPr>
                                <w:rtl/>
                              </w:rPr>
                              <w:t xml:space="preserve"> </w:t>
                            </w:r>
                            <w:r>
                              <w:t>6-4:  a zoom in at Figure 6-3, outlier is removed.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8C68D" id="Text Box 112" o:spid="_x0000_s1060" type="#_x0000_t202" style="position:absolute;left:0;text-align:left;margin-left:19.5pt;margin-top:438.75pt;width:354pt;height:20.3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xOIAIAAEQEAAAOAAAAZHJzL2Uyb0RvYy54bWysU8Fu2zAMvQ/YPwi6L06ypOiMOEXWIsOA&#10;oC2QDD0rshQbsESNUmJnXz9KjtOt22nYRaZJ6ol8fFzcdaZhJ4W+BlvwyWjMmbISytoeCv5tt/5w&#10;y5kPwpaiAasKflae3y3fv1u0LldTqKApFTICsT5vXcGrEFyeZV5Wygg/AqcsBTWgEYF+8ZCVKFpC&#10;N002HY9vshawdAhSeU/ehz7IlwlfayXDk9ZeBdYUnGoL6cR07uOZLRciP6BwVS0vZYh/qMKI2tKj&#10;V6gHEQQ7Yv0HlKklggcdRhJMBlrXUqUeqJvJ+E0320o4lXohcry70uT/H6x8PD0jq0ua3WTKmRWG&#10;hrRTXWCfoWPRRwy1zueUuHWUGjoKUPbg9+SMjXcaTfxSS4zixPX5ym+Ek+SczT7Nb8cUkhSbzm9n&#10;s3mEyV5vO/ThiwLDolFwpPklWsVp40OfOqTExyys66ZJM2zsbw7CjJ4slt6XGK3Q7bvU7Mebof49&#10;lGdqC6GXhndyXdPbG+HDs0DSApVL+g5PdOgG2oLDxeKsAvzxN3/MpxFRlLOWtFVw//0oUHHWfLU0&#10;vCjEwcDB2A+GPZp7ILlOaHOcTCZdwNAMpkYwLyT7VXyFQsJKeqvgYTDvQ69wWhupVquURHJzImzs&#10;1skIHcmKTO66F4HuQnegQT3CoDqRv2G9z+1pXh0D6DqNJBLbs3jhm6SahnpZq7gLv/6nrNflX/4E&#10;AAD//wMAUEsDBBQABgAIAAAAIQCU+ppG4AAAAAoBAAAPAAAAZHJzL2Rvd25yZXYueG1sTI/NTsMw&#10;EITvSLyDtUjcqNMCzQ/ZVBWCExIiDQeOTuwmUeN1iN02vD3LqRxnZzT7Tb6Z7SBOZvK9I4TlIgJh&#10;qHG6pxbhs3q9S0D4oEirwZFB+DEeNsX1Va4y7c5UmtMutIJLyGcKoQthzKT0TWes8gs3GmJv7yar&#10;AsuplXpSZy63g1xF0Vpa1RN/6NRonjvTHHZHi7D9ovKl/36vP8p92VdVGtHb+oB4ezNvn0AEM4dL&#10;GP7wGR0KZqrdkbQXA8J9ylMCQhLHjyA4ED/EfKkR0mWyAlnk8v+E4hcAAP//AwBQSwECLQAUAAYA&#10;CAAAACEAtoM4kv4AAADhAQAAEwAAAAAAAAAAAAAAAAAAAAAAW0NvbnRlbnRfVHlwZXNdLnhtbFBL&#10;AQItABQABgAIAAAAIQA4/SH/1gAAAJQBAAALAAAAAAAAAAAAAAAAAC8BAABfcmVscy8ucmVsc1BL&#10;AQItABQABgAIAAAAIQDsNrxOIAIAAEQEAAAOAAAAAAAAAAAAAAAAAC4CAABkcnMvZTJvRG9jLnht&#10;bFBLAQItABQABgAIAAAAIQCU+ppG4AAAAAoBAAAPAAAAAAAAAAAAAAAAAHoEAABkcnMvZG93bnJl&#10;di54bWxQSwUGAAAAAAQABADzAAAAhwUAAAAA&#10;" filled="f" stroked="f">
                <v:textbox inset="0,0,0,0">
                  <w:txbxContent>
                    <w:p w14:paraId="34E78A62" w14:textId="64707C38" w:rsidR="00EA1699" w:rsidRPr="00EE149D" w:rsidRDefault="00EA1699" w:rsidP="00B5101A">
                      <w:pPr>
                        <w:pStyle w:val="Caption"/>
                        <w:jc w:val="left"/>
                        <w:rPr>
                          <w:rFonts w:ascii="David" w:hAnsi="David" w:cs="David"/>
                          <w:noProof/>
                          <w:color w:val="auto"/>
                          <w:sz w:val="28"/>
                          <w:szCs w:val="28"/>
                        </w:rPr>
                      </w:pPr>
                      <w:r>
                        <w:t>Figure</w:t>
                      </w:r>
                      <w:r>
                        <w:rPr>
                          <w:rtl/>
                        </w:rPr>
                        <w:t xml:space="preserve"> </w:t>
                      </w:r>
                      <w:r>
                        <w:t>6-4:  a zoom in at Figure 6-3, outlier is removed.</w:t>
                      </w:r>
                    </w:p>
                  </w:txbxContent>
                </v:textbox>
                <w10:wrap type="topAndBottom"/>
              </v:shape>
            </w:pict>
          </mc:Fallback>
        </mc:AlternateContent>
      </w:r>
      <w:r w:rsidR="00EE149D">
        <w:rPr>
          <w:noProof/>
        </w:rPr>
        <mc:AlternateContent>
          <mc:Choice Requires="wps">
            <w:drawing>
              <wp:anchor distT="0" distB="0" distL="114300" distR="114300" simplePos="0" relativeHeight="251644416" behindDoc="0" locked="0" layoutInCell="1" allowOverlap="1" wp14:anchorId="72A819E9" wp14:editId="1EEA6B82">
                <wp:simplePos x="0" y="0"/>
                <wp:positionH relativeFrom="column">
                  <wp:posOffset>247650</wp:posOffset>
                </wp:positionH>
                <wp:positionV relativeFrom="paragraph">
                  <wp:posOffset>2686050</wp:posOffset>
                </wp:positionV>
                <wp:extent cx="5124450" cy="635"/>
                <wp:effectExtent l="0" t="0" r="0" b="10795"/>
                <wp:wrapTopAndBottom/>
                <wp:docPr id="111" name="Text Box 111"/>
                <wp:cNvGraphicFramePr/>
                <a:graphic xmlns:a="http://schemas.openxmlformats.org/drawingml/2006/main">
                  <a:graphicData uri="http://schemas.microsoft.com/office/word/2010/wordprocessingShape">
                    <wps:wsp>
                      <wps:cNvSpPr txBox="1"/>
                      <wps:spPr>
                        <a:xfrm>
                          <a:off x="0" y="0"/>
                          <a:ext cx="5124450" cy="635"/>
                        </a:xfrm>
                        <a:prstGeom prst="rect">
                          <a:avLst/>
                        </a:prstGeom>
                        <a:noFill/>
                        <a:ln>
                          <a:noFill/>
                        </a:ln>
                      </wps:spPr>
                      <wps:txbx>
                        <w:txbxContent>
                          <w:p w14:paraId="00D62282" w14:textId="28FC37F7" w:rsidR="00EA1699" w:rsidRPr="00EE149D" w:rsidRDefault="00EA1699" w:rsidP="00EE149D">
                            <w:pPr>
                              <w:pStyle w:val="Caption"/>
                              <w:jc w:val="left"/>
                            </w:pPr>
                            <w:r>
                              <w:t>Figure</w:t>
                            </w:r>
                            <w:r>
                              <w:rPr>
                                <w:rtl/>
                              </w:rPr>
                              <w:t xml:space="preserve"> </w:t>
                            </w:r>
                            <w:r>
                              <w:t xml:space="preserve">6-3: at </w:t>
                            </w:r>
                            <w:r>
                              <w:rPr>
                                <w:rFonts w:hint="cs"/>
                                <w:rtl/>
                              </w:rPr>
                              <w:t>500000</w:t>
                            </w:r>
                            <w:r>
                              <w:t xml:space="preserve"> an outlier can be observed.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A819E9" id="Text Box 111" o:spid="_x0000_s1061" type="#_x0000_t202" style="position:absolute;left:0;text-align:left;margin-left:19.5pt;margin-top:211.5pt;width:403.5pt;height:.0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iRnHgIAAEEEAAAOAAAAZHJzL2Uyb0RvYy54bWysU8Fu2zAMvQ/YPwi6L07SphuMOEXWIsOA&#10;oi2QDD0rspwYsERNUmJnX78nOU63bqdhF5kmqUfy8Wl+2+mGHZXzNZmCT0ZjzpSRVNZmV/Bvm9WH&#10;T5z5IEwpGjKq4Cfl+e3i/bt5a3M1pT01pXIMIMbnrS34PgSbZ5mXe6WFH5FVBsGKnBYBv26XlU60&#10;QNdNNh2Pb7KWXGkdSeU9vPd9kC8SflUpGZ6qyqvAmoKjt5BOl85tPLPFXOQ7J+y+luc2xD90oUVt&#10;UPQCdS+CYAdX/wGla+nIUxVGknRGVVVLlWbANJPxm2nWe2FVmgXkeHuhyf8/WPl4fHasLrG7yYQz&#10;IzSWtFFdYJ+pY9EHhlrrcySuLVJDhwCyB7+HMw7eVU7HL0ZiiIPr04XfCCfhnE2m19czhCRiN1ez&#10;iJG9XrXOhy+KNItGwR2WlzgVxwcf+tQhJVYytKqbJi2wMb85gBk9Wey77y9aodt2adKrj0PzWypP&#10;mMlRrwtv5apG7Qfhw7NwEAJ6hbjDE46qobbgdLY425P78Td/zMd+EOWshbAK7r8fhFOcNV8NNhdV&#10;OBhuMLaDYQ76jqBV7ALdJBMXXGgGs3KkX6D5ZayCkDAStQoeBvMu9PLGm5FquUxJ0JoV4cGsrYzQ&#10;kazI5KZ7Ec6e6Q7Y0iMNkhP5G9b73HjT2+UhgPu0kkhsz+KZb+g0LfX8puJD+PU/Zb2+/MVPAAAA&#10;//8DAFBLAwQUAAYACAAAACEAnJKSgt0AAAAKAQAADwAAAGRycy9kb3ducmV2LnhtbEyPMU/DMBCF&#10;dyT+g3VILIg6TquoDXEqhGBho7CwufGRRNjnKHaT0F/PwQLbu7und9+r9ot3YsIx9oE0qFUGAqkJ&#10;tqdWw9vr0+0WREyGrHGBUMMXRtjXlxeVKW2Y6QWnQ2oFh1AsjYYupaGUMjYdehNXYUDi20cYvUk8&#10;jq20o5k53DuZZ1khvemJP3RmwIcOm8/DyWsolsfh5nmH+Xxu3ETvZ6USKq2vr5b7OxAJl/Rnhh98&#10;RoeamY7hRDYKp2G94ypJwyZfs2DDdlOwOP5uFMi6kv8r1N8AAAD//wMAUEsBAi0AFAAGAAgAAAAh&#10;ALaDOJL+AAAA4QEAABMAAAAAAAAAAAAAAAAAAAAAAFtDb250ZW50X1R5cGVzXS54bWxQSwECLQAU&#10;AAYACAAAACEAOP0h/9YAAACUAQAACwAAAAAAAAAAAAAAAAAvAQAAX3JlbHMvLnJlbHNQSwECLQAU&#10;AAYACAAAACEAAM4kZx4CAABBBAAADgAAAAAAAAAAAAAAAAAuAgAAZHJzL2Uyb0RvYy54bWxQSwEC&#10;LQAUAAYACAAAACEAnJKSgt0AAAAKAQAADwAAAAAAAAAAAAAAAAB4BAAAZHJzL2Rvd25yZXYueG1s&#10;UEsFBgAAAAAEAAQA8wAAAIIFAAAAAA==&#10;" filled="f" stroked="f">
                <v:textbox style="mso-fit-shape-to-text:t" inset="0,0,0,0">
                  <w:txbxContent>
                    <w:p w14:paraId="00D62282" w14:textId="28FC37F7" w:rsidR="00EA1699" w:rsidRPr="00EE149D" w:rsidRDefault="00EA1699" w:rsidP="00EE149D">
                      <w:pPr>
                        <w:pStyle w:val="Caption"/>
                        <w:jc w:val="left"/>
                      </w:pPr>
                      <w:r>
                        <w:t>Figure</w:t>
                      </w:r>
                      <w:r>
                        <w:rPr>
                          <w:rtl/>
                        </w:rPr>
                        <w:t xml:space="preserve"> </w:t>
                      </w:r>
                      <w:r>
                        <w:t xml:space="preserve">6-3: at </w:t>
                      </w:r>
                      <w:r>
                        <w:rPr>
                          <w:rFonts w:hint="cs"/>
                          <w:rtl/>
                        </w:rPr>
                        <w:t>500000</w:t>
                      </w:r>
                      <w:r>
                        <w:t xml:space="preserve"> an outlier can be observed.</w:t>
                      </w:r>
                    </w:p>
                  </w:txbxContent>
                </v:textbox>
                <w10:wrap type="topAndBottom"/>
              </v:shape>
            </w:pict>
          </mc:Fallback>
        </mc:AlternateContent>
      </w:r>
      <w:r w:rsidR="00EE149D">
        <w:rPr>
          <w:rFonts w:cstheme="minorHAnsi"/>
          <w:b/>
          <w:bCs/>
          <w:noProof/>
          <w:sz w:val="34"/>
          <w:szCs w:val="34"/>
          <w:u w:val="single"/>
        </w:rPr>
        <w:drawing>
          <wp:anchor distT="0" distB="0" distL="114300" distR="114300" simplePos="0" relativeHeight="251613696" behindDoc="0" locked="0" layoutInCell="1" allowOverlap="1" wp14:anchorId="72978DEE" wp14:editId="222B2276">
            <wp:simplePos x="0" y="0"/>
            <wp:positionH relativeFrom="margin">
              <wp:posOffset>919480</wp:posOffset>
            </wp:positionH>
            <wp:positionV relativeFrom="paragraph">
              <wp:posOffset>2908300</wp:posOffset>
            </wp:positionV>
            <wp:extent cx="4257040" cy="2774315"/>
            <wp:effectExtent l="0" t="0" r="0" b="6985"/>
            <wp:wrapTopAndBottom/>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257040"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49D">
        <w:rPr>
          <w:rFonts w:ascii="David" w:hAnsi="David" w:cs="David"/>
          <w:noProof/>
        </w:rPr>
        <w:drawing>
          <wp:anchor distT="0" distB="0" distL="114300" distR="114300" simplePos="0" relativeHeight="251612672" behindDoc="0" locked="0" layoutInCell="1" allowOverlap="1" wp14:anchorId="0AAB251D" wp14:editId="6BD5C03D">
            <wp:simplePos x="0" y="0"/>
            <wp:positionH relativeFrom="margin">
              <wp:posOffset>851535</wp:posOffset>
            </wp:positionH>
            <wp:positionV relativeFrom="paragraph">
              <wp:posOffset>0</wp:posOffset>
            </wp:positionV>
            <wp:extent cx="4328795" cy="2778760"/>
            <wp:effectExtent l="0" t="0" r="0" b="2540"/>
            <wp:wrapTopAndBottom/>
            <wp:docPr id="31" name="Picture 3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4328795" cy="2778760"/>
                    </a:xfrm>
                    <a:prstGeom prst="rect">
                      <a:avLst/>
                    </a:prstGeom>
                  </pic:spPr>
                </pic:pic>
              </a:graphicData>
            </a:graphic>
            <wp14:sizeRelH relativeFrom="margin">
              <wp14:pctWidth>0</wp14:pctWidth>
            </wp14:sizeRelH>
            <wp14:sizeRelV relativeFrom="margin">
              <wp14:pctHeight>0</wp14:pctHeight>
            </wp14:sizeRelV>
          </wp:anchor>
        </w:drawing>
      </w:r>
      <w:r w:rsidR="00951657">
        <w:rPr>
          <w:noProof/>
        </w:rPr>
        <mc:AlternateContent>
          <mc:Choice Requires="wps">
            <w:drawing>
              <wp:anchor distT="0" distB="0" distL="114300" distR="114300" simplePos="0" relativeHeight="251647488" behindDoc="0" locked="0" layoutInCell="1" allowOverlap="1" wp14:anchorId="0DFB0E1E" wp14:editId="023CC6EB">
                <wp:simplePos x="0" y="0"/>
                <wp:positionH relativeFrom="column">
                  <wp:posOffset>250543</wp:posOffset>
                </wp:positionH>
                <wp:positionV relativeFrom="paragraph">
                  <wp:posOffset>7895660</wp:posOffset>
                </wp:positionV>
                <wp:extent cx="885825" cy="635"/>
                <wp:effectExtent l="0" t="0" r="3175" b="4445"/>
                <wp:wrapTopAndBottom/>
                <wp:docPr id="113" name="Text Box 113"/>
                <wp:cNvGraphicFramePr/>
                <a:graphic xmlns:a="http://schemas.openxmlformats.org/drawingml/2006/main">
                  <a:graphicData uri="http://schemas.microsoft.com/office/word/2010/wordprocessingShape">
                    <wps:wsp>
                      <wps:cNvSpPr txBox="1"/>
                      <wps:spPr>
                        <a:xfrm>
                          <a:off x="0" y="0"/>
                          <a:ext cx="885825" cy="635"/>
                        </a:xfrm>
                        <a:prstGeom prst="rect">
                          <a:avLst/>
                        </a:prstGeom>
                        <a:solidFill>
                          <a:prstClr val="white"/>
                        </a:solidFill>
                        <a:ln>
                          <a:noFill/>
                        </a:ln>
                      </wps:spPr>
                      <wps:txbx>
                        <w:txbxContent>
                          <w:p w14:paraId="64DCF339" w14:textId="2B87A084" w:rsidR="00EA1699" w:rsidRPr="004866C4" w:rsidRDefault="00EA1699" w:rsidP="00B5101A">
                            <w:pPr>
                              <w:pStyle w:val="Caption"/>
                              <w:jc w:val="left"/>
                              <w:rPr>
                                <w:rFonts w:ascii="David" w:hAnsi="David" w:cs="David"/>
                                <w:noProof/>
                                <w:color w:val="auto"/>
                                <w:sz w:val="28"/>
                                <w:szCs w:val="28"/>
                              </w:rPr>
                            </w:pPr>
                            <w:r>
                              <w:t>Figure</w:t>
                            </w:r>
                            <w:r>
                              <w:rPr>
                                <w:rtl/>
                              </w:rPr>
                              <w:t xml:space="preserve"> </w:t>
                            </w:r>
                            <w:r>
                              <w:t>6-5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FB0E1E" id="Text Box 113" o:spid="_x0000_s1062" type="#_x0000_t202" style="position:absolute;left:0;text-align:left;margin-left:19.75pt;margin-top:621.7pt;width:69.75pt;height:.0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i9MAIAAGgEAAAOAAAAZHJzL2Uyb0RvYy54bWysVE1v2zAMvQ/YfxB0X5wPpAiCOEWWIsOA&#10;oC3QDD0rshwbkESNUmJnv36UbKdbt9Owi0yRFKX3HunVfWs0uyj0NdicT0ZjzpSVUNT2lPNvh92n&#10;BWc+CFsIDVbl/Ko8v19//LBq3FJNoQJdKGRUxPpl43JeheCWWeZlpYzwI3DKUrAENCLQFk9ZgaKh&#10;6kZn0/H4LmsAC4cglffkfeiCfJ3ql6WS4aksvQpM55zeFtKKaT3GNVuvxPKEwlW17J8h/uEVRtSW&#10;Lr2VehBBsDPWf5QytUTwUIaRBJNBWdZSJQyEZjJ+h+alEk4lLESOdzea/P8rKx8vz8jqgrSbzDiz&#10;wpBIB9UG9hlaFn3EUOP8khJfHKWGlgKUPfg9OSPwtkQTvwSJUZy4vt74jeUkOReL+WI650xS6G42&#10;jyWyt5MOffiiwLBo5BxJu0SpuOx96FKHlHiRB10Xu1rruImBrUZ2EaRzU9VB9cV/y9I25lqIp7qC&#10;0ZNFeB2MaIX22CZCZosB4xGKK0FH6NrHO7mr6cK98OFZIPULoaUZCE+0lBqanENvcVYB/vibP+aT&#10;jBTlrKH+y7n/fhaoONNfLQkcm3UwcDCOg2HPZgsEdULT5WQy6QAGPZglgnml0djEWygkrKS7ch4G&#10;cxu6KaDRkmqzSUnUkk6EvX1xMpYeiD20rwJdL0sgMR9h6EyxfKdOl5v0cZtzIKqTdJHYjsWeb2rn&#10;JH4/enFeft2nrLcfxPonAAAA//8DAFBLAwQUAAYACAAAACEAtUahT+EAAAAMAQAADwAAAGRycy9k&#10;b3ducmV2LnhtbEyPPU/DMBCGdyT+g3VILIg6NGlLQ5yqqmCApSLtwubGbhyIz5HttOHfcxUDjPfe&#10;o/ejWI22YyftQ+tQwMMkAaaxdqrFRsB+93L/CCxEiUp2DrWAbx1gVV5fFTJX7ozv+lTFhpEJhlwK&#10;MDH2OeehNtrKMHG9Rvodnbcy0ukbrrw8k7nt+DRJ5tzKFinByF5vjK6/qsEK2GYfW3M3HJ/f1lnq&#10;X/fDZv7ZVELc3ozrJ2BRj/EPhkt9qg4ldTq4AVVgnYB0OSOS9GmWZsAuxGJJ6w6/0gx4WfD/I8of&#10;AAAA//8DAFBLAQItABQABgAIAAAAIQC2gziS/gAAAOEBAAATAAAAAAAAAAAAAAAAAAAAAABbQ29u&#10;dGVudF9UeXBlc10ueG1sUEsBAi0AFAAGAAgAAAAhADj9If/WAAAAlAEAAAsAAAAAAAAAAAAAAAAA&#10;LwEAAF9yZWxzLy5yZWxzUEsBAi0AFAAGAAgAAAAhAILQOL0wAgAAaAQAAA4AAAAAAAAAAAAAAAAA&#10;LgIAAGRycy9lMm9Eb2MueG1sUEsBAi0AFAAGAAgAAAAhALVGoU/hAAAADAEAAA8AAAAAAAAAAAAA&#10;AAAAigQAAGRycy9kb3ducmV2LnhtbFBLBQYAAAAABAAEAPMAAACYBQAAAAA=&#10;" stroked="f">
                <v:textbox style="mso-fit-shape-to-text:t" inset="0,0,0,0">
                  <w:txbxContent>
                    <w:p w14:paraId="64DCF339" w14:textId="2B87A084" w:rsidR="00EA1699" w:rsidRPr="004866C4" w:rsidRDefault="00EA1699" w:rsidP="00B5101A">
                      <w:pPr>
                        <w:pStyle w:val="Caption"/>
                        <w:jc w:val="left"/>
                        <w:rPr>
                          <w:rFonts w:ascii="David" w:hAnsi="David" w:cs="David"/>
                          <w:noProof/>
                          <w:color w:val="auto"/>
                          <w:sz w:val="28"/>
                          <w:szCs w:val="28"/>
                        </w:rPr>
                      </w:pPr>
                      <w:r>
                        <w:t>Figure</w:t>
                      </w:r>
                      <w:r>
                        <w:rPr>
                          <w:rtl/>
                        </w:rPr>
                        <w:t xml:space="preserve"> </w:t>
                      </w:r>
                      <w:r>
                        <w:t>6-5</w:t>
                      </w:r>
                    </w:p>
                  </w:txbxContent>
                </v:textbox>
                <w10:wrap type="topAndBottom"/>
              </v:shape>
            </w:pict>
          </mc:Fallback>
        </mc:AlternateContent>
      </w:r>
      <w:r w:rsidR="00951657">
        <w:rPr>
          <w:rFonts w:ascii="David" w:hAnsi="David" w:cs="David"/>
          <w:noProof/>
        </w:rPr>
        <w:drawing>
          <wp:anchor distT="0" distB="0" distL="114300" distR="114300" simplePos="0" relativeHeight="251610624" behindDoc="0" locked="0" layoutInCell="1" allowOverlap="1" wp14:anchorId="37A6E06A" wp14:editId="70A7E86E">
            <wp:simplePos x="0" y="0"/>
            <wp:positionH relativeFrom="margin">
              <wp:posOffset>1073150</wp:posOffset>
            </wp:positionH>
            <wp:positionV relativeFrom="paragraph">
              <wp:posOffset>6188710</wp:posOffset>
            </wp:positionV>
            <wp:extent cx="4476750" cy="1642110"/>
            <wp:effectExtent l="0" t="0" r="0" b="6350"/>
            <wp:wrapTopAndBottom/>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47675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rtl/>
        </w:rPr>
        <w:t>גרף 6-3 מתאר את ה</w:t>
      </w:r>
      <w:r>
        <w:rPr>
          <w:rFonts w:hint="cs"/>
        </w:rPr>
        <w:t>INTERARRIVALS</w:t>
      </w:r>
      <w:r>
        <w:rPr>
          <w:rFonts w:hint="cs"/>
          <w:rtl/>
        </w:rPr>
        <w:t>, אך ניתן להבחין ב</w:t>
      </w:r>
      <w:r>
        <w:rPr>
          <w:rFonts w:hint="cs"/>
        </w:rPr>
        <w:t>INTERARRIVAL</w:t>
      </w:r>
      <w:r>
        <w:rPr>
          <w:rFonts w:hint="cs"/>
          <w:rtl/>
        </w:rPr>
        <w:t xml:space="preserve"> </w:t>
      </w:r>
      <w:r w:rsidR="0037406F">
        <w:rPr>
          <w:rFonts w:hint="cs"/>
          <w:rtl/>
        </w:rPr>
        <w:t>שנמצא בסביבות ה500,000. מן הסתם, הנקודה הזאת יוצאת מן הכלל, לכן בנינו את הגרף עם זום אין והצגנו אותו באיור 6-4.</w:t>
      </w:r>
      <w:r>
        <w:rPr>
          <w:rFonts w:hint="cs"/>
          <w:rtl/>
        </w:rPr>
        <w:t xml:space="preserve"> </w:t>
      </w:r>
    </w:p>
    <w:p w14:paraId="3865939C" w14:textId="703662DF" w:rsidR="00751FB1" w:rsidRDefault="00751FB1">
      <w:pPr>
        <w:bidi w:val="0"/>
        <w:spacing w:after="0" w:line="240" w:lineRule="auto"/>
        <w:jc w:val="left"/>
        <w:rPr>
          <w:b/>
          <w:bCs/>
          <w:sz w:val="32"/>
          <w:szCs w:val="32"/>
          <w:rtl/>
        </w:rPr>
      </w:pPr>
    </w:p>
    <w:p w14:paraId="2843FF82" w14:textId="02659141" w:rsidR="00751FB1" w:rsidRDefault="00751FB1" w:rsidP="00751FB1">
      <w:pPr>
        <w:pStyle w:val="Heading2"/>
      </w:pPr>
      <w:bookmarkStart w:id="264" w:name="_Toc63019121"/>
      <w:r w:rsidRPr="00D909C1">
        <w:lastRenderedPageBreak/>
        <w:t>MATLAB-Log File</w:t>
      </w:r>
      <w:bookmarkEnd w:id="264"/>
    </w:p>
    <w:p w14:paraId="06B47E9E" w14:textId="0C4360A3" w:rsidR="0022198F" w:rsidRPr="0022198F" w:rsidDel="0022198F" w:rsidRDefault="00751FB1" w:rsidP="00490C43">
      <w:pPr>
        <w:jc w:val="right"/>
        <w:rPr>
          <w:del w:id="265" w:author="יובל תמיר" w:date="2021-01-27T22:40:00Z"/>
          <w:rFonts w:cstheme="minorHAnsi"/>
        </w:rPr>
      </w:pPr>
      <w:del w:id="266" w:author="יובל תמיר" w:date="2021-01-27T22:40:00Z">
        <w:r w:rsidDel="0022198F">
          <w:rPr>
            <w:rFonts w:cstheme="minorHAnsi"/>
            <w:b/>
            <w:bCs/>
            <w:u w:val="single"/>
          </w:rPr>
          <w:delText>Run Times – Think Times Correlation Coefficient:</w:delText>
        </w:r>
        <w:r w:rsidDel="0022198F">
          <w:rPr>
            <w:rFonts w:cstheme="minorHAnsi"/>
          </w:rPr>
          <w:delText xml:space="preserve"> -</w:delText>
        </w:r>
        <w:r w:rsidRPr="00434483" w:rsidDel="0022198F">
          <w:rPr>
            <w:rFonts w:cstheme="minorHAnsi"/>
          </w:rPr>
          <w:delText>0.06555923348325185</w:delText>
        </w:r>
      </w:del>
    </w:p>
    <w:p w14:paraId="2640DC4A" w14:textId="32FE8AA4" w:rsidR="00751FB1" w:rsidRPr="0022198F" w:rsidRDefault="0022198F">
      <w:pPr>
        <w:jc w:val="left"/>
        <w:rPr>
          <w:rFonts w:cstheme="minorHAnsi"/>
        </w:rPr>
        <w:pPrChange w:id="267" w:author="יובל תמיר" w:date="2021-01-27T22:40:00Z">
          <w:pPr>
            <w:jc w:val="right"/>
          </w:pPr>
        </w:pPrChange>
      </w:pPr>
      <w:r>
        <w:rPr>
          <w:noProof/>
        </w:rPr>
        <mc:AlternateContent>
          <mc:Choice Requires="wps">
            <w:drawing>
              <wp:anchor distT="0" distB="0" distL="114300" distR="114300" simplePos="0" relativeHeight="251648512" behindDoc="0" locked="0" layoutInCell="1" allowOverlap="1" wp14:anchorId="33EDE82C" wp14:editId="748CB39B">
                <wp:simplePos x="0" y="0"/>
                <wp:positionH relativeFrom="column">
                  <wp:posOffset>320526</wp:posOffset>
                </wp:positionH>
                <wp:positionV relativeFrom="paragraph">
                  <wp:posOffset>3658011</wp:posOffset>
                </wp:positionV>
                <wp:extent cx="885825" cy="635"/>
                <wp:effectExtent l="0" t="0" r="3175" b="4445"/>
                <wp:wrapTopAndBottom/>
                <wp:docPr id="115" name="Text Box 115"/>
                <wp:cNvGraphicFramePr/>
                <a:graphic xmlns:a="http://schemas.openxmlformats.org/drawingml/2006/main">
                  <a:graphicData uri="http://schemas.microsoft.com/office/word/2010/wordprocessingShape">
                    <wps:wsp>
                      <wps:cNvSpPr txBox="1"/>
                      <wps:spPr>
                        <a:xfrm>
                          <a:off x="0" y="0"/>
                          <a:ext cx="885825" cy="635"/>
                        </a:xfrm>
                        <a:prstGeom prst="rect">
                          <a:avLst/>
                        </a:prstGeom>
                        <a:solidFill>
                          <a:prstClr val="white"/>
                        </a:solidFill>
                        <a:ln>
                          <a:noFill/>
                        </a:ln>
                      </wps:spPr>
                      <wps:txbx>
                        <w:txbxContent>
                          <w:p w14:paraId="5E971527" w14:textId="275DACDA" w:rsidR="00EA1699" w:rsidRPr="004866C4" w:rsidRDefault="00EA1699" w:rsidP="00F23FC0">
                            <w:pPr>
                              <w:pStyle w:val="Caption"/>
                              <w:jc w:val="left"/>
                              <w:rPr>
                                <w:rFonts w:ascii="David" w:hAnsi="David" w:cs="David"/>
                                <w:noProof/>
                                <w:color w:val="auto"/>
                                <w:sz w:val="28"/>
                                <w:szCs w:val="28"/>
                                <w:rtl/>
                              </w:rPr>
                            </w:pPr>
                            <w:r>
                              <w:t>Figure</w:t>
                            </w:r>
                            <w:r>
                              <w:rPr>
                                <w:rtl/>
                              </w:rPr>
                              <w:t xml:space="preserve"> </w:t>
                            </w:r>
                            <w:r>
                              <w:t>6-</w:t>
                            </w:r>
                            <w:r>
                              <w:rPr>
                                <w:rFonts w:hint="cs"/>
                                <w:rtl/>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EDE82C" id="Text Box 115" o:spid="_x0000_s1063" type="#_x0000_t202" style="position:absolute;left:0;text-align:left;margin-left:25.25pt;margin-top:288.05pt;width:69.75pt;height:.0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vVMQIAAGgEAAAOAAAAZHJzL2Uyb0RvYy54bWysVMFu2zAMvQ/YPwi6r05StMiCOEWWosOA&#10;oi2QDj0rshwbkERNUmJ3X78nOW67bqdhF4UmKVLvPTLLq95odlQ+tGRLPj2bcKaspKq1+5J/f7z5&#10;NOcsRGErocmqkj+rwK9WHz8sO7dQM2pIV8ozFLFh0bmSNzG6RVEE2Sgjwhk5ZRGsyRsR8en3ReVF&#10;h+pGF7PJ5LLoyFfOk1QhwHs9BPkq169rJeN9XQcVmS453hbz6fO5S2exWorF3gvXtPL0DPEPrzCi&#10;tWj6UupaRMEOvv2jlGmlp0B1PJNkCqrrVqqMAWimk3doto1wKmMBOcG90BT+X1l5d3zwrK2g3fSC&#10;MysMRHpUfWRfqGfJB4Y6FxZI3Dqkxh4BZI/+AGcC3tfepF9AYoiD6+cXflM5Ced8fjGfoYtE6PI8&#10;ly5ebzof4ldFhiWj5B7aZUrF8TZEvAKpY0pqFEi31U2rdfpIgY327Cigc9e0UaX34cZvWdqmXEvp&#10;1hBOniLBG2AkK/a7PhNy/nnEuKPqGdA9DeMTnLxp0fBWhPggPOYFaLED8R5HrakrOZ0szhryP//m&#10;T/mQEVHOOsxfycOPg/CKM/3NQuA0rKPhR2M3GvZgNgSoU2yXk9nEBR/1aNaezBNWY526ICSsRK+S&#10;x9HcxGELsFpSrdc5CSPpRLy1WydT6ZHYx/5JeHeSJULMOxonUyzeqTPkZn3c+hBBdZYuETuweOIb&#10;45z1Oa1e2pe33znr9Q9i9QsAAP//AwBQSwMEFAAGAAgAAAAhAHN6N83gAAAACgEAAA8AAABkcnMv&#10;ZG93bnJldi54bWxMjzFPwzAQhXck/oN1SCyI2i1tgBCnqioY6FIRurC58TUOxHZkO23491xZYDrd&#10;vad33yuWo+3YEUNsvZMwnQhg6GqvW9dI2L2/3D4Ai0k5rTrvUMI3RliWlxeFyrU/uTc8VqlhFOJi&#10;riSYlPqc81gbtCpOfI+OtIMPViVaQ8N1UCcKtx2fCZFxq1pHH4zqcW2w/qoGK2E7/9iam+HwvFnN&#10;78Lrblhnn00l5fXVuHoClnBMf2Y44xM6lMS094PTkXUSFmJBTpr32RTY2fAoqNz+9zIDXhb8f4Xy&#10;BwAA//8DAFBLAQItABQABgAIAAAAIQC2gziS/gAAAOEBAAATAAAAAAAAAAAAAAAAAAAAAABbQ29u&#10;dGVudF9UeXBlc10ueG1sUEsBAi0AFAAGAAgAAAAhADj9If/WAAAAlAEAAAsAAAAAAAAAAAAAAAAA&#10;LwEAAF9yZWxzLy5yZWxzUEsBAi0AFAAGAAgAAAAhAD/P29UxAgAAaAQAAA4AAAAAAAAAAAAAAAAA&#10;LgIAAGRycy9lMm9Eb2MueG1sUEsBAi0AFAAGAAgAAAAhAHN6N83gAAAACgEAAA8AAAAAAAAAAAAA&#10;AAAAiwQAAGRycy9kb3ducmV2LnhtbFBLBQYAAAAABAAEAPMAAACYBQAAAAA=&#10;" stroked="f">
                <v:textbox style="mso-fit-shape-to-text:t" inset="0,0,0,0">
                  <w:txbxContent>
                    <w:p w14:paraId="5E971527" w14:textId="275DACDA" w:rsidR="00EA1699" w:rsidRPr="004866C4" w:rsidRDefault="00EA1699" w:rsidP="00F23FC0">
                      <w:pPr>
                        <w:pStyle w:val="Caption"/>
                        <w:jc w:val="left"/>
                        <w:rPr>
                          <w:rFonts w:ascii="David" w:hAnsi="David" w:cs="David"/>
                          <w:noProof/>
                          <w:color w:val="auto"/>
                          <w:sz w:val="28"/>
                          <w:szCs w:val="28"/>
                          <w:rtl/>
                        </w:rPr>
                      </w:pPr>
                      <w:r>
                        <w:t>Figure</w:t>
                      </w:r>
                      <w:r>
                        <w:rPr>
                          <w:rtl/>
                        </w:rPr>
                        <w:t xml:space="preserve"> </w:t>
                      </w:r>
                      <w:r>
                        <w:t>6-</w:t>
                      </w:r>
                      <w:r>
                        <w:rPr>
                          <w:rFonts w:hint="cs"/>
                          <w:rtl/>
                        </w:rPr>
                        <w:t>6</w:t>
                      </w:r>
                    </w:p>
                  </w:txbxContent>
                </v:textbox>
                <w10:wrap type="topAndBottom"/>
              </v:shape>
            </w:pict>
          </mc:Fallback>
        </mc:AlternateContent>
      </w:r>
      <w:ins w:id="268" w:author="יובל תמיר" w:date="2021-01-27T22:40:00Z">
        <w:r>
          <w:rPr>
            <w:rFonts w:cstheme="minorHAnsi" w:hint="cs"/>
            <w:rtl/>
          </w:rPr>
          <w:t xml:space="preserve">מקדם הקורלציה בין </w:t>
        </w:r>
        <w:r>
          <w:rPr>
            <w:rFonts w:cstheme="minorHAnsi"/>
          </w:rPr>
          <w:t>Run Times</w:t>
        </w:r>
        <w:r>
          <w:rPr>
            <w:rFonts w:cstheme="minorHAnsi" w:hint="cs"/>
            <w:rtl/>
          </w:rPr>
          <w:t xml:space="preserve"> לבין </w:t>
        </w:r>
        <w:r>
          <w:rPr>
            <w:rFonts w:cstheme="minorHAnsi"/>
          </w:rPr>
          <w:t>Think Times</w:t>
        </w:r>
        <w:r>
          <w:rPr>
            <w:rFonts w:cstheme="minorHAnsi" w:hint="cs"/>
            <w:rtl/>
          </w:rPr>
          <w:t xml:space="preserve"> הוא: </w:t>
        </w:r>
        <w:r>
          <w:rPr>
            <w:rFonts w:cstheme="minorHAnsi"/>
          </w:rPr>
          <w:t>-</w:t>
        </w:r>
        <w:r w:rsidRPr="00434483">
          <w:rPr>
            <w:rFonts w:cstheme="minorHAnsi"/>
          </w:rPr>
          <w:t>0.06555923348325185</w:t>
        </w:r>
      </w:ins>
    </w:p>
    <w:p w14:paraId="0D820A16" w14:textId="1BADC783" w:rsidR="00751FB1" w:rsidRPr="00751FB1" w:rsidRDefault="0022198F" w:rsidP="00751FB1">
      <w:pPr>
        <w:rPr>
          <w:rtl/>
        </w:rPr>
      </w:pPr>
      <w:r>
        <w:rPr>
          <w:rFonts w:cstheme="minorHAnsi"/>
          <w:noProof/>
        </w:rPr>
        <w:drawing>
          <wp:anchor distT="0" distB="0" distL="114300" distR="114300" simplePos="0" relativeHeight="251614720" behindDoc="0" locked="0" layoutInCell="1" allowOverlap="1" wp14:anchorId="0D133691" wp14:editId="54D32496">
            <wp:simplePos x="0" y="0"/>
            <wp:positionH relativeFrom="column">
              <wp:posOffset>410210</wp:posOffset>
            </wp:positionH>
            <wp:positionV relativeFrom="paragraph">
              <wp:posOffset>271257</wp:posOffset>
            </wp:positionV>
            <wp:extent cx="5104765" cy="3323590"/>
            <wp:effectExtent l="0" t="0" r="635" b="3810"/>
            <wp:wrapTopAndBottom/>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4765" cy="3323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598811" w14:textId="77777777" w:rsidR="00751FB1" w:rsidRDefault="00751FB1" w:rsidP="003F587D">
      <w:pPr>
        <w:pStyle w:val="Heading1"/>
        <w:rPr>
          <w:rtl/>
        </w:rPr>
      </w:pPr>
    </w:p>
    <w:p w14:paraId="47F1CF2F" w14:textId="77777777" w:rsidR="00751FB1" w:rsidRDefault="00751FB1">
      <w:pPr>
        <w:bidi w:val="0"/>
        <w:spacing w:after="0" w:line="240" w:lineRule="auto"/>
        <w:jc w:val="left"/>
        <w:rPr>
          <w:b/>
          <w:bCs/>
          <w:sz w:val="32"/>
          <w:szCs w:val="32"/>
          <w:rtl/>
        </w:rPr>
      </w:pPr>
      <w:r>
        <w:rPr>
          <w:rtl/>
        </w:rPr>
        <w:br w:type="page"/>
      </w:r>
    </w:p>
    <w:p w14:paraId="36EAD1B6" w14:textId="53DDB8E8" w:rsidR="00BE3C38" w:rsidRDefault="00BE3C38" w:rsidP="003F587D">
      <w:pPr>
        <w:pStyle w:val="Heading1"/>
        <w:rPr>
          <w:rtl/>
        </w:rPr>
      </w:pPr>
      <w:bookmarkStart w:id="269" w:name="_Toc63019122"/>
      <w:r>
        <w:rPr>
          <w:rFonts w:hint="cs"/>
          <w:rtl/>
        </w:rPr>
        <w:lastRenderedPageBreak/>
        <w:t xml:space="preserve">שלב 7 </w:t>
      </w:r>
      <w:r>
        <w:rPr>
          <w:rFonts w:cstheme="minorBidi"/>
          <w:rtl/>
        </w:rPr>
        <w:t>–</w:t>
      </w:r>
      <w:r>
        <w:rPr>
          <w:rFonts w:hint="cs"/>
          <w:rtl/>
        </w:rPr>
        <w:t xml:space="preserve"> יצירת </w:t>
      </w:r>
      <w:r>
        <w:t>Hyper distribution</w:t>
      </w:r>
      <w:bookmarkEnd w:id="269"/>
    </w:p>
    <w:p w14:paraId="18D4F634" w14:textId="00525238" w:rsidR="00EE2DA7" w:rsidRDefault="00F23FC0">
      <w:pPr>
        <w:bidi w:val="0"/>
        <w:spacing w:after="0" w:line="240" w:lineRule="auto"/>
        <w:jc w:val="left"/>
      </w:pPr>
      <w:r>
        <w:rPr>
          <w:noProof/>
        </w:rPr>
        <mc:AlternateContent>
          <mc:Choice Requires="wps">
            <w:drawing>
              <wp:anchor distT="0" distB="0" distL="114300" distR="114300" simplePos="0" relativeHeight="251653632" behindDoc="0" locked="0" layoutInCell="1" allowOverlap="1" wp14:anchorId="689718FE" wp14:editId="432F8242">
                <wp:simplePos x="0" y="0"/>
                <wp:positionH relativeFrom="column">
                  <wp:posOffset>652132</wp:posOffset>
                </wp:positionH>
                <wp:positionV relativeFrom="paragraph">
                  <wp:posOffset>7426001</wp:posOffset>
                </wp:positionV>
                <wp:extent cx="885825" cy="635"/>
                <wp:effectExtent l="0" t="0" r="3175" b="4445"/>
                <wp:wrapTopAndBottom/>
                <wp:docPr id="117" name="Text Box 117"/>
                <wp:cNvGraphicFramePr/>
                <a:graphic xmlns:a="http://schemas.openxmlformats.org/drawingml/2006/main">
                  <a:graphicData uri="http://schemas.microsoft.com/office/word/2010/wordprocessingShape">
                    <wps:wsp>
                      <wps:cNvSpPr txBox="1"/>
                      <wps:spPr>
                        <a:xfrm>
                          <a:off x="0" y="0"/>
                          <a:ext cx="885825" cy="635"/>
                        </a:xfrm>
                        <a:prstGeom prst="rect">
                          <a:avLst/>
                        </a:prstGeom>
                        <a:solidFill>
                          <a:prstClr val="white"/>
                        </a:solidFill>
                        <a:ln>
                          <a:noFill/>
                        </a:ln>
                      </wps:spPr>
                      <wps:txbx>
                        <w:txbxContent>
                          <w:p w14:paraId="497DF1A0" w14:textId="663193AC" w:rsidR="00EA1699" w:rsidRPr="004866C4" w:rsidRDefault="00EA1699" w:rsidP="00F23FC0">
                            <w:pPr>
                              <w:pStyle w:val="Caption"/>
                              <w:jc w:val="left"/>
                              <w:rPr>
                                <w:rFonts w:ascii="David" w:hAnsi="David" w:cs="David"/>
                                <w:noProof/>
                                <w:color w:val="auto"/>
                                <w:sz w:val="28"/>
                                <w:szCs w:val="28"/>
                              </w:rPr>
                            </w:pPr>
                            <w:r>
                              <w:t>Figure</w:t>
                            </w:r>
                            <w:r>
                              <w:rPr>
                                <w:rtl/>
                              </w:rPr>
                              <w:t xml:space="preserve"> </w:t>
                            </w:r>
                            <w:r>
                              <w:t>7-2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718FE" id="Text Box 117" o:spid="_x0000_s1064" type="#_x0000_t202" style="position:absolute;margin-left:51.35pt;margin-top:584.7pt;width:69.75pt;height:.05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R78LwIAAGgEAAAOAAAAZHJzL2Uyb0RvYy54bWysVMGO2jAQvVfqP1i+lwAtWxQRVpQVVSW0&#10;uxJUezaOQyzZHtc2JPTrO3YS2G57qnpxxjPPY897M1nct1qRs3BeginoZDSmRBgOpTTHgn7fbz7M&#10;KfGBmZIpMKKgF+Hp/fL9u0VjczGFGlQpHMEkxueNLWgdgs2zzPNaaOZHYIXBYAVOs4Bbd8xKxxrM&#10;rlU2HY/vsgZcaR1w4T16H7ogXab8VSV4eKoqLwJRBcW3hbS6tB7imi0XLD86ZmvJ+2ewf3iFZtLg&#10;pddUDywwcnLyj1RacgceqjDioDOoKslFqgGrmYzfVLOrmRWpFiTH2ytN/v+l5Y/nZ0dkidpNPlNi&#10;mEaR9qIN5Au0JPqQocb6HIE7i9DQYgDRg9+jMxbeVk7HL5ZEMI5cX678xnQcnfP5bD6dUcIxdPdx&#10;FlNkt5PW+fBVgCbRKKhD7RKl7Lz1oYMOkHiRByXLjVQqbmJgrRw5M9S5qWUQffLfUMpErIF4qksY&#10;PVksrysjWqE9tImQT6k7ousA5QVLd9C1j7d8I/HCLfPhmTnsF6wWZyA84VIpaAoKvUVJDe7n3/wR&#10;jzJilJIG+6+g/seJOUGJ+mZQ4Nisg+EG4zAY5qTXgKVOcLosTyYecEENZuVAv+BorOItGGKG410F&#10;DYO5Dt0U4GhxsVolELakZWFrdpbH1AOx+/aFOdvLElDMRxg6k+Vv1OmwSR+7OgWkOkl3Y7HnG9s5&#10;id+PXpyX1/uEuv0glr8AAAD//wMAUEsDBBQABgAIAAAAIQDhUAH44gAAAA0BAAAPAAAAZHJzL2Rv&#10;d25yZXYueG1sTI8xT8MwEIV3JP6DdUgsqHUaQoAQp6oqGOhSkXZhc2M3DsTnyHba8O85xADbvbun&#10;d98rl5Pt2Un70DkUsJgnwDQ2TnXYCtjvXmYPwEKUqGTvUAv40gGW1eVFKQvlzvimT3VsGYVgKKQA&#10;E+NQcB4ao60MczdopNvReSsjSd9y5eWZwm3P0yTJuZUd0gcjB702uvmsRytgm71vzc14fN6sslv/&#10;uh/X+UdbC3F9Na2egEU9xT8z/OATOlTEdHAjqsB60kl6T1YaFvljBowsaZamwA6/qzvgVcn/t6i+&#10;AQAA//8DAFBLAQItABQABgAIAAAAIQC2gziS/gAAAOEBAAATAAAAAAAAAAAAAAAAAAAAAABbQ29u&#10;dGVudF9UeXBlc10ueG1sUEsBAi0AFAAGAAgAAAAhADj9If/WAAAAlAEAAAsAAAAAAAAAAAAAAAAA&#10;LwEAAF9yZWxzLy5yZWxzUEsBAi0AFAAGAAgAAAAhACnRHvwvAgAAaAQAAA4AAAAAAAAAAAAAAAAA&#10;LgIAAGRycy9lMm9Eb2MueG1sUEsBAi0AFAAGAAgAAAAhAOFQAfjiAAAADQEAAA8AAAAAAAAAAAAA&#10;AAAAiQQAAGRycy9kb3ducmV2LnhtbFBLBQYAAAAABAAEAPMAAACYBQAAAAA=&#10;" stroked="f">
                <v:textbox style="mso-fit-shape-to-text:t" inset="0,0,0,0">
                  <w:txbxContent>
                    <w:p w14:paraId="497DF1A0" w14:textId="663193AC" w:rsidR="00EA1699" w:rsidRPr="004866C4" w:rsidRDefault="00EA1699" w:rsidP="00F23FC0">
                      <w:pPr>
                        <w:pStyle w:val="Caption"/>
                        <w:jc w:val="left"/>
                        <w:rPr>
                          <w:rFonts w:ascii="David" w:hAnsi="David" w:cs="David"/>
                          <w:noProof/>
                          <w:color w:val="auto"/>
                          <w:sz w:val="28"/>
                          <w:szCs w:val="28"/>
                        </w:rPr>
                      </w:pPr>
                      <w:r>
                        <w:t>Figure</w:t>
                      </w:r>
                      <w:r>
                        <w:rPr>
                          <w:rtl/>
                        </w:rPr>
                        <w:t xml:space="preserve"> </w:t>
                      </w:r>
                      <w:r>
                        <w:t>7-2</w:t>
                      </w:r>
                    </w:p>
                  </w:txbxContent>
                </v:textbox>
                <w10:wrap type="topAndBottom"/>
              </v:shape>
            </w:pict>
          </mc:Fallback>
        </mc:AlternateContent>
      </w:r>
      <w:r>
        <w:rPr>
          <w:noProof/>
        </w:rPr>
        <mc:AlternateContent>
          <mc:Choice Requires="wps">
            <w:drawing>
              <wp:anchor distT="0" distB="0" distL="114300" distR="114300" simplePos="0" relativeHeight="251652608" behindDoc="0" locked="0" layoutInCell="1" allowOverlap="1" wp14:anchorId="3F7A122C" wp14:editId="10A4E9CF">
                <wp:simplePos x="0" y="0"/>
                <wp:positionH relativeFrom="column">
                  <wp:posOffset>653143</wp:posOffset>
                </wp:positionH>
                <wp:positionV relativeFrom="paragraph">
                  <wp:posOffset>3395785</wp:posOffset>
                </wp:positionV>
                <wp:extent cx="885825" cy="635"/>
                <wp:effectExtent l="0" t="0" r="3175" b="4445"/>
                <wp:wrapTopAndBottom/>
                <wp:docPr id="116" name="Text Box 116"/>
                <wp:cNvGraphicFramePr/>
                <a:graphic xmlns:a="http://schemas.openxmlformats.org/drawingml/2006/main">
                  <a:graphicData uri="http://schemas.microsoft.com/office/word/2010/wordprocessingShape">
                    <wps:wsp>
                      <wps:cNvSpPr txBox="1"/>
                      <wps:spPr>
                        <a:xfrm>
                          <a:off x="0" y="0"/>
                          <a:ext cx="885825" cy="635"/>
                        </a:xfrm>
                        <a:prstGeom prst="rect">
                          <a:avLst/>
                        </a:prstGeom>
                        <a:solidFill>
                          <a:prstClr val="white"/>
                        </a:solidFill>
                        <a:ln>
                          <a:noFill/>
                        </a:ln>
                      </wps:spPr>
                      <wps:txbx>
                        <w:txbxContent>
                          <w:p w14:paraId="059C9509" w14:textId="7F04E64D" w:rsidR="00EA1699" w:rsidRPr="004866C4" w:rsidRDefault="00EA1699" w:rsidP="00F23FC0">
                            <w:pPr>
                              <w:pStyle w:val="Caption"/>
                              <w:jc w:val="left"/>
                              <w:rPr>
                                <w:rFonts w:ascii="David" w:hAnsi="David" w:cs="David"/>
                                <w:noProof/>
                                <w:color w:val="auto"/>
                                <w:sz w:val="28"/>
                                <w:szCs w:val="28"/>
                              </w:rPr>
                            </w:pPr>
                            <w:r>
                              <w:t>Figure</w:t>
                            </w:r>
                            <w:r>
                              <w:rPr>
                                <w:rtl/>
                              </w:rPr>
                              <w:t xml:space="preserve"> </w:t>
                            </w:r>
                            <w:r>
                              <w:t>7-1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A122C" id="Text Box 116" o:spid="_x0000_s1065" type="#_x0000_t202" style="position:absolute;margin-left:51.45pt;margin-top:267.4pt;width:69.75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tyLwIAAGgEAAAOAAAAZHJzL2Uyb0RvYy54bWysVMGO2jAQvVfqP1i+lwAtK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StJvccWZF&#10;QyLtVRfYZ+hY9BFDrfM5Je4cpYaOApQ9+D05I/CuwiZ+CRKjOHF9ufEby0lyzuez+XTGmaTQ3cdZ&#10;LJG9nnTowxcFDYtGwZG0S5SK89aHPnVIiRd5MLrcaGPiJgbWBtlZkM5trYO6Fv8ty9iYayGe6gtG&#10;Txbh9TCiFbpDlwj5dMN4gPJC0BH69vFObjRduBU+PAukfiG0NAPhiZbKQFtwuFqc1YA//uaP+SQj&#10;RTlrqf8K7r+fBCrOzFdLAsdmHQwcjMNg2FOzBoI6oelyMpl0AIMZzAqheaHRWMVbKCSspLsKHgZz&#10;HfopoNGSarVKSdSSToSt3TkZSw/E7rsXge4qSyAxH2HoTJG/UafPTfq41SkQ1Um6SGzP4pVvauck&#10;/nX04rz8uk9Zrz+I5U8AAAD//wMAUEsDBBQABgAIAAAAIQDbLId84AAAAAsBAAAPAAAAZHJzL2Rv&#10;d25yZXYueG1sTI/BTsMwEETvSPyDtUhcEHVITUVDnKqq4ACXitALNzfexoHYjmynDX/P0gscZ/Zp&#10;dqZcTbZnRwyx807C3SwDhq7xunOthN378+0DsJiU06r3DiV8Y4RVdXlRqkL7k3vDY51aRiEuFkqC&#10;SWkoOI+NQavizA/o6HbwwapEMrRcB3WicNvzPMsW3KrO0QejBtwYbL7q0UrYio+tuRkPT69rMQ8v&#10;u3Gz+GxrKa+vpvUjsIRT+oPhtz5Vh4o67f3odGQ96SxfEirhfi5oAxG5yAWw/dlZAq9K/n9D9QMA&#10;AP//AwBQSwECLQAUAAYACAAAACEAtoM4kv4AAADhAQAAEwAAAAAAAAAAAAAAAAAAAAAAW0NvbnRl&#10;bnRfVHlwZXNdLnhtbFBLAQItABQABgAIAAAAIQA4/SH/1gAAAJQBAAALAAAAAAAAAAAAAAAAAC8B&#10;AABfcmVscy8ucmVsc1BLAQItABQABgAIAAAAIQCdwEtyLwIAAGgEAAAOAAAAAAAAAAAAAAAAAC4C&#10;AABkcnMvZTJvRG9jLnhtbFBLAQItABQABgAIAAAAIQDbLId84AAAAAsBAAAPAAAAAAAAAAAAAAAA&#10;AIkEAABkcnMvZG93bnJldi54bWxQSwUGAAAAAAQABADzAAAAlgUAAAAA&#10;" stroked="f">
                <v:textbox style="mso-fit-shape-to-text:t" inset="0,0,0,0">
                  <w:txbxContent>
                    <w:p w14:paraId="059C9509" w14:textId="7F04E64D" w:rsidR="00EA1699" w:rsidRPr="004866C4" w:rsidRDefault="00EA1699" w:rsidP="00F23FC0">
                      <w:pPr>
                        <w:pStyle w:val="Caption"/>
                        <w:jc w:val="left"/>
                        <w:rPr>
                          <w:rFonts w:ascii="David" w:hAnsi="David" w:cs="David"/>
                          <w:noProof/>
                          <w:color w:val="auto"/>
                          <w:sz w:val="28"/>
                          <w:szCs w:val="28"/>
                        </w:rPr>
                      </w:pPr>
                      <w:r>
                        <w:t>Figure</w:t>
                      </w:r>
                      <w:r>
                        <w:rPr>
                          <w:rtl/>
                        </w:rPr>
                        <w:t xml:space="preserve"> </w:t>
                      </w:r>
                      <w:r>
                        <w:t>7-1</w:t>
                      </w:r>
                    </w:p>
                  </w:txbxContent>
                </v:textbox>
                <w10:wrap type="topAndBottom"/>
              </v:shape>
            </w:pict>
          </mc:Fallback>
        </mc:AlternateContent>
      </w:r>
      <w:r>
        <w:rPr>
          <w:noProof/>
        </w:rPr>
        <w:drawing>
          <wp:anchor distT="0" distB="0" distL="114300" distR="114300" simplePos="0" relativeHeight="251650560" behindDoc="0" locked="0" layoutInCell="1" allowOverlap="1" wp14:anchorId="36A2D0F2" wp14:editId="21AA56C9">
            <wp:simplePos x="0" y="0"/>
            <wp:positionH relativeFrom="margin">
              <wp:posOffset>251460</wp:posOffset>
            </wp:positionH>
            <wp:positionV relativeFrom="page">
              <wp:posOffset>5038505</wp:posOffset>
            </wp:positionV>
            <wp:extent cx="5383530" cy="3554730"/>
            <wp:effectExtent l="0" t="0" r="1270" b="1270"/>
            <wp:wrapTopAndBottom/>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a:extLst>
                        <a:ext uri="{28A0092B-C50C-407E-A947-70E740481C1C}">
                          <a14:useLocalDpi xmlns:a14="http://schemas.microsoft.com/office/drawing/2010/main" val="0"/>
                        </a:ext>
                      </a:extLst>
                    </a:blip>
                    <a:stretch>
                      <a:fillRect/>
                    </a:stretch>
                  </pic:blipFill>
                  <pic:spPr>
                    <a:xfrm>
                      <a:off x="0" y="0"/>
                      <a:ext cx="5383530" cy="3554730"/>
                    </a:xfrm>
                    <a:prstGeom prst="rect">
                      <a:avLst/>
                    </a:prstGeom>
                  </pic:spPr>
                </pic:pic>
              </a:graphicData>
            </a:graphic>
          </wp:anchor>
        </w:drawing>
      </w:r>
      <w:r>
        <w:rPr>
          <w:rFonts w:cstheme="minorHAnsi"/>
          <w:b/>
          <w:bCs/>
          <w:noProof/>
          <w:sz w:val="34"/>
          <w:szCs w:val="34"/>
        </w:rPr>
        <w:drawing>
          <wp:anchor distT="0" distB="0" distL="114300" distR="114300" simplePos="0" relativeHeight="251649536" behindDoc="0" locked="0" layoutInCell="1" allowOverlap="1" wp14:anchorId="521ED9DD" wp14:editId="1ED0136B">
            <wp:simplePos x="0" y="0"/>
            <wp:positionH relativeFrom="margin">
              <wp:posOffset>428897</wp:posOffset>
            </wp:positionH>
            <wp:positionV relativeFrom="paragraph">
              <wp:posOffset>189865</wp:posOffset>
            </wp:positionV>
            <wp:extent cx="4758055" cy="3261360"/>
            <wp:effectExtent l="0" t="0" r="4445" b="2540"/>
            <wp:wrapTopAndBottom/>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58055" cy="3261360"/>
                    </a:xfrm>
                    <a:prstGeom prst="rect">
                      <a:avLst/>
                    </a:prstGeom>
                  </pic:spPr>
                </pic:pic>
              </a:graphicData>
            </a:graphic>
            <wp14:sizeRelH relativeFrom="margin">
              <wp14:pctWidth>0</wp14:pctWidth>
            </wp14:sizeRelH>
            <wp14:sizeRelV relativeFrom="margin">
              <wp14:pctHeight>0</wp14:pctHeight>
            </wp14:sizeRelV>
          </wp:anchor>
        </w:drawing>
      </w:r>
      <w:r w:rsidR="00EE2DA7">
        <w:rPr>
          <w:rtl/>
        </w:rPr>
        <w:br w:type="page"/>
      </w:r>
    </w:p>
    <w:p w14:paraId="7128DA79" w14:textId="66A00630" w:rsidR="00FD2A69" w:rsidRPr="004911C7" w:rsidRDefault="004911C7" w:rsidP="00FD2A69">
      <w:pPr>
        <w:spacing w:after="0" w:line="240" w:lineRule="auto"/>
        <w:jc w:val="left"/>
        <w:rPr>
          <w:rtl/>
        </w:rPr>
      </w:pPr>
      <w:r>
        <w:rPr>
          <w:rFonts w:hint="cs"/>
          <w:rtl/>
        </w:rPr>
        <w:lastRenderedPageBreak/>
        <w:t>ראינו כנכון, להשתמש בשתי ההתפלגויות המצוינות באיור 7-2, וכך בנינו את ה</w:t>
      </w:r>
      <w:r>
        <w:rPr>
          <w:lang w:bidi="ar-SA"/>
        </w:rPr>
        <w:t>Hyper Distribution</w:t>
      </w:r>
      <w:r>
        <w:rPr>
          <w:rFonts w:hint="cs"/>
          <w:rtl/>
        </w:rPr>
        <w:t>.</w:t>
      </w:r>
    </w:p>
    <w:p w14:paraId="592E727B" w14:textId="18297425" w:rsidR="00F23FC0" w:rsidRDefault="00F23FC0" w:rsidP="00F23FC0">
      <w:pPr>
        <w:bidi w:val="0"/>
        <w:spacing w:after="0" w:line="240" w:lineRule="auto"/>
        <w:jc w:val="left"/>
        <w:rPr>
          <w:rtl/>
        </w:rPr>
      </w:pPr>
      <w:r>
        <w:rPr>
          <w:noProof/>
        </w:rPr>
        <mc:AlternateContent>
          <mc:Choice Requires="wps">
            <w:drawing>
              <wp:anchor distT="0" distB="0" distL="114300" distR="114300" simplePos="0" relativeHeight="251654656" behindDoc="0" locked="0" layoutInCell="1" allowOverlap="1" wp14:anchorId="7F1C62B6" wp14:editId="2F85C4C4">
                <wp:simplePos x="0" y="0"/>
                <wp:positionH relativeFrom="column">
                  <wp:posOffset>568960</wp:posOffset>
                </wp:positionH>
                <wp:positionV relativeFrom="paragraph">
                  <wp:posOffset>3764228</wp:posOffset>
                </wp:positionV>
                <wp:extent cx="885825" cy="238125"/>
                <wp:effectExtent l="0" t="0" r="3175" b="3175"/>
                <wp:wrapTopAndBottom/>
                <wp:docPr id="118" name="Text Box 118"/>
                <wp:cNvGraphicFramePr/>
                <a:graphic xmlns:a="http://schemas.openxmlformats.org/drawingml/2006/main">
                  <a:graphicData uri="http://schemas.microsoft.com/office/word/2010/wordprocessingShape">
                    <wps:wsp>
                      <wps:cNvSpPr txBox="1"/>
                      <wps:spPr>
                        <a:xfrm>
                          <a:off x="0" y="0"/>
                          <a:ext cx="885825" cy="238125"/>
                        </a:xfrm>
                        <a:prstGeom prst="rect">
                          <a:avLst/>
                        </a:prstGeom>
                        <a:solidFill>
                          <a:prstClr val="white"/>
                        </a:solidFill>
                        <a:ln>
                          <a:noFill/>
                        </a:ln>
                      </wps:spPr>
                      <wps:txbx>
                        <w:txbxContent>
                          <w:p w14:paraId="71C6EE04" w14:textId="48AFBAF4" w:rsidR="00EA1699" w:rsidRPr="004866C4" w:rsidRDefault="00EA1699" w:rsidP="00F23FC0">
                            <w:pPr>
                              <w:pStyle w:val="Caption"/>
                              <w:jc w:val="left"/>
                              <w:rPr>
                                <w:rFonts w:ascii="David" w:hAnsi="David" w:cs="David"/>
                                <w:noProof/>
                                <w:color w:val="auto"/>
                                <w:sz w:val="28"/>
                                <w:szCs w:val="28"/>
                              </w:rPr>
                            </w:pPr>
                            <w:bookmarkStart w:id="270" w:name="_Hlk63021359"/>
                            <w:bookmarkStart w:id="271" w:name="_Hlk63021360"/>
                            <w:r>
                              <w:t>Figure</w:t>
                            </w:r>
                            <w:r>
                              <w:rPr>
                                <w:rtl/>
                              </w:rPr>
                              <w:t xml:space="preserve"> </w:t>
                            </w:r>
                            <w:r>
                              <w:t>7-3</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C62B6" id="Text Box 118" o:spid="_x0000_s1066" type="#_x0000_t202" style="position:absolute;margin-left:44.8pt;margin-top:296.4pt;width:69.75pt;height:18.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InEMAIAAGsEAAAOAAAAZHJzL2Uyb0RvYy54bWysVFFv2yAQfp+0/4B4X5xk6xRZcaosVaZJ&#10;UVspmfpMMMRIwDEgsbtfvwPbadftadoLPu6Og+/77ry87YwmF+GDAlvR2WRKibAcamVPFf1+2H5Y&#10;UBIiszXTYEVFn0Wgt6v375atK8UcGtC18ASL2FC2rqJNjK4sisAbYViYgBMWgxK8YRG3/lTUnrVY&#10;3ehiPp1+LlrwtfPARQjoveuDdJXrSyl4fJAyiEh0RfFtMa8+r8e0FqslK0+euUbx4RnsH15hmLJ4&#10;6bXUHYuMnL36o5RR3EMAGSccTAFSKi4yBkQzm75Bs2+YExkLkhPclabw/8ry+8ujJ6pG7WYolWUG&#10;RTqILpIv0JHkQ4ZaF0pM3DtMjR0GMHv0B3Qm4J30Jn0REsE4cv185TeV4+hcLG4W8xtKOIbmHxcz&#10;tLF68XLY+RC/CjAkGRX1KF9mlV12IfapY0q6K4BW9VZpnTYpsNGeXBhK3TYqiqH4b1naplwL6VRf&#10;MHmKhLBHkqzYHbvMyaf5CPMI9TOi99B3UHB8q/DCHQvxkXlsGQSMYxAfcJEa2orCYFHSgP/5N3/K&#10;RyUxSkmLLVjR8OPMvKBEf7OocerX0fCjcRwNezYbQKgzHDDHs4kHfNSjKT2YJ5yOdboFQ8xyvKui&#10;cTQ3sR8EnC4u1uuchF3pWNzZveOp9EjsoXti3g2yRNTzHsbmZOUbdfrcnub1OYJUWbpEbM/iwDd2&#10;dBZ/mL40Mq/3OevlH7H6BQAA//8DAFBLAwQUAAYACAAAACEAKFxS4uAAAAAKAQAADwAAAGRycy9k&#10;b3ducmV2LnhtbEyPwU7DMBBE70j8g7VIXBB16oqoCXEqaOEGh5aqZzd2k6jxOrKdJv17lhM9rvbp&#10;zUyxmmzHLsaH1qGE+SwBZrByusVawv7n83kJLESFWnUOjYSrCbAq7+8KlWs34tZcdrFmJMGQKwlN&#10;jH3OeagaY1WYud4g/U7OWxXp9DXXXo0ktx0XSZJyq1qkhEb1Zt2Y6rwbrIR044dxi+unzf7jS333&#10;tTi8Xw9SPj5Mb6/AopniPwx/9ak6lNTp6AbUgXUSlllKpISXTNAEAoTI5sCOZF8kC+BlwW8nlL8A&#10;AAD//wMAUEsBAi0AFAAGAAgAAAAhALaDOJL+AAAA4QEAABMAAAAAAAAAAAAAAAAAAAAAAFtDb250&#10;ZW50X1R5cGVzXS54bWxQSwECLQAUAAYACAAAACEAOP0h/9YAAACUAQAACwAAAAAAAAAAAAAAAAAv&#10;AQAAX3JlbHMvLnJlbHNQSwECLQAUAAYACAAAACEAK9CJxDACAABrBAAADgAAAAAAAAAAAAAAAAAu&#10;AgAAZHJzL2Uyb0RvYy54bWxQSwECLQAUAAYACAAAACEAKFxS4uAAAAAKAQAADwAAAAAAAAAAAAAA&#10;AACKBAAAZHJzL2Rvd25yZXYueG1sUEsFBgAAAAAEAAQA8wAAAJcFAAAAAA==&#10;" stroked="f">
                <v:textbox inset="0,0,0,0">
                  <w:txbxContent>
                    <w:p w14:paraId="71C6EE04" w14:textId="48AFBAF4" w:rsidR="00EA1699" w:rsidRPr="004866C4" w:rsidRDefault="00EA1699" w:rsidP="00F23FC0">
                      <w:pPr>
                        <w:pStyle w:val="Caption"/>
                        <w:jc w:val="left"/>
                        <w:rPr>
                          <w:rFonts w:ascii="David" w:hAnsi="David" w:cs="David"/>
                          <w:noProof/>
                          <w:color w:val="auto"/>
                          <w:sz w:val="28"/>
                          <w:szCs w:val="28"/>
                        </w:rPr>
                      </w:pPr>
                      <w:bookmarkStart w:id="272" w:name="_Hlk63021359"/>
                      <w:bookmarkStart w:id="273" w:name="_Hlk63021360"/>
                      <w:r>
                        <w:t>Figure</w:t>
                      </w:r>
                      <w:r>
                        <w:rPr>
                          <w:rtl/>
                        </w:rPr>
                        <w:t xml:space="preserve"> </w:t>
                      </w:r>
                      <w:r>
                        <w:t>7-3</w:t>
                      </w:r>
                      <w:bookmarkEnd w:id="272"/>
                      <w:bookmarkEnd w:id="273"/>
                    </w:p>
                  </w:txbxContent>
                </v:textbox>
                <w10:wrap type="topAndBottom"/>
              </v:shape>
            </w:pict>
          </mc:Fallback>
        </mc:AlternateContent>
      </w:r>
      <w:r>
        <w:rPr>
          <w:noProof/>
        </w:rPr>
        <w:drawing>
          <wp:anchor distT="0" distB="0" distL="114300" distR="114300" simplePos="0" relativeHeight="251651584" behindDoc="0" locked="0" layoutInCell="1" allowOverlap="1" wp14:anchorId="47BD4CCB" wp14:editId="39DA6553">
            <wp:simplePos x="0" y="0"/>
            <wp:positionH relativeFrom="margin">
              <wp:posOffset>139700</wp:posOffset>
            </wp:positionH>
            <wp:positionV relativeFrom="margin">
              <wp:posOffset>205222</wp:posOffset>
            </wp:positionV>
            <wp:extent cx="5548630" cy="3554730"/>
            <wp:effectExtent l="0" t="0" r="1270" b="1270"/>
            <wp:wrapTopAndBottom/>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5548630" cy="3554730"/>
                    </a:xfrm>
                    <a:prstGeom prst="rect">
                      <a:avLst/>
                    </a:prstGeom>
                  </pic:spPr>
                </pic:pic>
              </a:graphicData>
            </a:graphic>
            <wp14:sizeRelH relativeFrom="margin">
              <wp14:pctWidth>0</wp14:pctWidth>
            </wp14:sizeRelH>
          </wp:anchor>
        </w:drawing>
      </w:r>
    </w:p>
    <w:p w14:paraId="1D1FEE63" w14:textId="6CBC8AE5" w:rsidR="00BE3C38" w:rsidRDefault="00BE3C38" w:rsidP="003F587D">
      <w:pPr>
        <w:rPr>
          <w:rtl/>
        </w:rPr>
      </w:pPr>
    </w:p>
    <w:p w14:paraId="1DBBEE2A" w14:textId="737362F5" w:rsidR="00FD2A69" w:rsidRDefault="00FD2A69" w:rsidP="00FD2A69">
      <w:pPr>
        <w:spacing w:after="0" w:line="240" w:lineRule="auto"/>
        <w:rPr>
          <w:rtl/>
        </w:rPr>
      </w:pPr>
      <w:r>
        <w:rPr>
          <w:rFonts w:hint="cs"/>
          <w:rtl/>
        </w:rPr>
        <w:t xml:space="preserve">בשלב זה, השתמשנו בשיטה של </w:t>
      </w:r>
      <w:r>
        <w:rPr>
          <w:rFonts w:hint="cs"/>
        </w:rPr>
        <w:t>EXPECTATION MAXIMIZATION</w:t>
      </w:r>
      <w:r>
        <w:rPr>
          <w:rFonts w:hint="cs"/>
          <w:rtl/>
        </w:rPr>
        <w:t xml:space="preserve">, </w:t>
      </w:r>
      <w:proofErr w:type="spellStart"/>
      <w:r>
        <w:rPr>
          <w:rFonts w:hint="cs"/>
          <w:rtl/>
        </w:rPr>
        <w:t>במטלב</w:t>
      </w:r>
      <w:proofErr w:type="spellEnd"/>
      <w:r>
        <w:rPr>
          <w:rFonts w:hint="cs"/>
          <w:rtl/>
        </w:rPr>
        <w:t xml:space="preserve">, כך בכל </w:t>
      </w:r>
      <w:proofErr w:type="spellStart"/>
      <w:r>
        <w:rPr>
          <w:rFonts w:hint="cs"/>
          <w:rtl/>
        </w:rPr>
        <w:t>איטירציה</w:t>
      </w:r>
      <w:proofErr w:type="spellEnd"/>
      <w:r>
        <w:rPr>
          <w:rFonts w:hint="cs"/>
          <w:rtl/>
        </w:rPr>
        <w:t xml:space="preserve"> בדקנו את המרחק בין הפרמטרים של ההסתברויות שקיבלנו בריצה האחרונה, לבין הריצה הנוכחית, עד שההפרש היה קטן מאפסילון, שלאחר כמה ריצות קבענו על </w:t>
      </w:r>
      <w:r w:rsidRPr="00FD2A69">
        <w:rPr>
          <w:rFonts w:cs="Calibri Light"/>
          <w:rtl/>
        </w:rPr>
        <w:t>0.0001</w:t>
      </w:r>
      <w:r>
        <w:rPr>
          <w:rFonts w:cs="Calibri Light" w:hint="cs"/>
          <w:rtl/>
        </w:rPr>
        <w:t xml:space="preserve"> (הקוד של התהליך נמצא בתיקייה </w:t>
      </w:r>
      <w:proofErr w:type="spellStart"/>
      <w:r>
        <w:rPr>
          <w:rFonts w:cs="Calibri Light"/>
          <w:lang w:bidi="ar-SA"/>
        </w:rPr>
        <w:t>EM_Code</w:t>
      </w:r>
      <w:proofErr w:type="spellEnd"/>
      <w:r>
        <w:rPr>
          <w:rFonts w:cs="Calibri Light" w:hint="cs"/>
          <w:rtl/>
        </w:rPr>
        <w:t>).</w:t>
      </w:r>
    </w:p>
    <w:p w14:paraId="13DC5B23" w14:textId="77777777" w:rsidR="00FD2A69" w:rsidRDefault="00FD2A69" w:rsidP="00FD2A69">
      <w:pPr>
        <w:spacing w:after="0" w:line="240" w:lineRule="auto"/>
        <w:rPr>
          <w:rtl/>
        </w:rPr>
      </w:pPr>
      <w:r>
        <w:rPr>
          <w:noProof/>
        </w:rPr>
        <mc:AlternateContent>
          <mc:Choice Requires="wps">
            <w:drawing>
              <wp:anchor distT="0" distB="0" distL="114300" distR="114300" simplePos="0" relativeHeight="251734528" behindDoc="0" locked="0" layoutInCell="1" allowOverlap="1" wp14:anchorId="24B57AC8" wp14:editId="0A6DFDFE">
                <wp:simplePos x="0" y="0"/>
                <wp:positionH relativeFrom="margin">
                  <wp:align>left</wp:align>
                </wp:positionH>
                <wp:positionV relativeFrom="paragraph">
                  <wp:posOffset>2116455</wp:posOffset>
                </wp:positionV>
                <wp:extent cx="3867150" cy="260985"/>
                <wp:effectExtent l="0" t="0" r="0" b="5715"/>
                <wp:wrapTopAndBottom/>
                <wp:docPr id="295" name="Text Box 295"/>
                <wp:cNvGraphicFramePr/>
                <a:graphic xmlns:a="http://schemas.openxmlformats.org/drawingml/2006/main">
                  <a:graphicData uri="http://schemas.microsoft.com/office/word/2010/wordprocessingShape">
                    <wps:wsp>
                      <wps:cNvSpPr txBox="1"/>
                      <wps:spPr>
                        <a:xfrm>
                          <a:off x="0" y="0"/>
                          <a:ext cx="3867150" cy="260985"/>
                        </a:xfrm>
                        <a:prstGeom prst="rect">
                          <a:avLst/>
                        </a:prstGeom>
                        <a:solidFill>
                          <a:prstClr val="white"/>
                        </a:solidFill>
                        <a:ln>
                          <a:noFill/>
                        </a:ln>
                      </wps:spPr>
                      <wps:txbx>
                        <w:txbxContent>
                          <w:p w14:paraId="1A5C793E" w14:textId="02BC605B" w:rsidR="00EA1699" w:rsidRPr="00FD2A69" w:rsidRDefault="00EA1699" w:rsidP="00FD2A69">
                            <w:pPr>
                              <w:pStyle w:val="Caption"/>
                              <w:jc w:val="left"/>
                              <w:rPr>
                                <w:rFonts w:ascii="David" w:hAnsi="David" w:cs="David"/>
                                <w:noProof/>
                                <w:color w:val="auto"/>
                                <w:sz w:val="28"/>
                                <w:szCs w:val="28"/>
                                <w:lang w:bidi="ar-SA"/>
                              </w:rPr>
                            </w:pPr>
                            <w:r>
                              <w:t>Figure</w:t>
                            </w:r>
                            <w:r>
                              <w:rPr>
                                <w:rtl/>
                              </w:rPr>
                              <w:t xml:space="preserve"> </w:t>
                            </w:r>
                            <w:r>
                              <w:t>7-</w:t>
                            </w:r>
                            <w:r>
                              <w:rPr>
                                <w:rFonts w:hint="cs"/>
                                <w:rtl/>
                              </w:rPr>
                              <w:t>4</w:t>
                            </w:r>
                            <w:r>
                              <w:rPr>
                                <w:lang w:bidi="ar-SA"/>
                              </w:rPr>
                              <w:t>: Parameters distance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57AC8" id="Text Box 295" o:spid="_x0000_s1067" type="#_x0000_t202" style="position:absolute;left:0;text-align:left;margin-left:0;margin-top:166.65pt;width:304.5pt;height:20.55pt;z-index:251734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vxNgIAAGwEAAAOAAAAZHJzL2Uyb0RvYy54bWysVMFuGjEQvVfqP1i+lwXSUIJYIkpEVQkl&#10;kaDK2Xht1pLtcW3DLv36jr0sadOeql6845nx2O+9mZ3ft0aTk/BBgS3paDCkRFgOlbKHkn7brT9M&#10;KQmR2YppsKKkZxHo/eL9u3njZmIMNehKeIJFbJg1rqR1jG5WFIHXwrAwACcsBiV4wyJu/aGoPGuw&#10;utHFeDicFA34ynngIgT0PnRBusj1pRQ8PkkZRCS6pPi2mFef131ai8WczQ6euVrxyzPYP7zCMGXx&#10;0mupBxYZOXr1RymjuIcAMg44mAKkVFxkDIhmNHyDZlszJzIWJCe4K03h/5Xlj6dnT1RV0vHdLSWW&#10;GRRpJ9pIPkNLkg8ZalyYYeLWYWpsMYBK9/6AzgS8ld6kL0IiGEeuz1d+UzmOzpvp5NPoFkMcY+PJ&#10;8G6ayxevp50P8YsAQ5JRUo/6ZVrZaRMivgRT+5R0WQCtqrXSOm1SYKU9OTHUuqlVFOmNeOK3LG1T&#10;roV0qgsnT5EgdlCSFdt9m0n5eNPj3EN1RvgeuhYKjq8VXrhhIT4zjz2DsHAO4hMuUkNTUrhYlNTg&#10;f/zNn/JRSoxS0mAPljR8PzIvKNFfLYqcGrY3fG/se8MezQoQ6ggnzPFs4gEfdW9KD+YFx2OZbsEQ&#10;sxzvKmnszVXsJgHHi4vlMidhWzoWN3breCrdE7trX5h3F1kiCvoIfXey2Rt1utyO5uUxglRZukRs&#10;x+KFb2zprM9l/NLM/LrPWa8/icVPAAAA//8DAFBLAwQUAAYACAAAACEAtsuM/9wAAAAIAQAADwAA&#10;AGRycy9kb3ducmV2LnhtbEyPQU/DMAyF70j8h8hIXBBLGVOB0nSCDW7jsDHt7DWmrWicqknX7t9j&#10;TuCb37Oev5cvJ9eqE/Wh8WzgbpaAIi69bbgysP98v30EFSKyxdYzGThTgGVxeZFjZv3IWzrtYqUk&#10;hEOGBuoYu0zrUNbkMMx8Ryzel+8dRln7StseRwl3rZ4nSaodNiwfauxoVVP5vRucgXTdD+OWVzfr&#10;/dsGP7pqfng9H4y5vppenkFFmuLfMfziCzoUwnT0A9ugWgNSJBq4lwEldpo8iXIU5WGxAF3k+n+B&#10;4gcAAP//AwBQSwECLQAUAAYACAAAACEAtoM4kv4AAADhAQAAEwAAAAAAAAAAAAAAAAAAAAAAW0Nv&#10;bnRlbnRfVHlwZXNdLnhtbFBLAQItABQABgAIAAAAIQA4/SH/1gAAAJQBAAALAAAAAAAAAAAAAAAA&#10;AC8BAABfcmVscy8ucmVsc1BLAQItABQABgAIAAAAIQCbzTvxNgIAAGwEAAAOAAAAAAAAAAAAAAAA&#10;AC4CAABkcnMvZTJvRG9jLnhtbFBLAQItABQABgAIAAAAIQC2y4z/3AAAAAgBAAAPAAAAAAAAAAAA&#10;AAAAAJAEAABkcnMvZG93bnJldi54bWxQSwUGAAAAAAQABADzAAAAmQUAAAAA&#10;" stroked="f">
                <v:textbox inset="0,0,0,0">
                  <w:txbxContent>
                    <w:p w14:paraId="1A5C793E" w14:textId="02BC605B" w:rsidR="00EA1699" w:rsidRPr="00FD2A69" w:rsidRDefault="00EA1699" w:rsidP="00FD2A69">
                      <w:pPr>
                        <w:pStyle w:val="Caption"/>
                        <w:jc w:val="left"/>
                        <w:rPr>
                          <w:rFonts w:ascii="David" w:hAnsi="David" w:cs="David"/>
                          <w:noProof/>
                          <w:color w:val="auto"/>
                          <w:sz w:val="28"/>
                          <w:szCs w:val="28"/>
                          <w:lang w:bidi="ar-SA"/>
                        </w:rPr>
                      </w:pPr>
                      <w:r>
                        <w:t>Figure</w:t>
                      </w:r>
                      <w:r>
                        <w:rPr>
                          <w:rtl/>
                        </w:rPr>
                        <w:t xml:space="preserve"> </w:t>
                      </w:r>
                      <w:r>
                        <w:t>7-</w:t>
                      </w:r>
                      <w:r>
                        <w:rPr>
                          <w:rFonts w:hint="cs"/>
                          <w:rtl/>
                        </w:rPr>
                        <w:t>4</w:t>
                      </w:r>
                      <w:r>
                        <w:rPr>
                          <w:lang w:bidi="ar-SA"/>
                        </w:rPr>
                        <w:t>: Parameters distance calculation</w:t>
                      </w:r>
                    </w:p>
                  </w:txbxContent>
                </v:textbox>
                <w10:wrap type="topAndBottom" anchorx="margin"/>
              </v:shape>
            </w:pict>
          </mc:Fallback>
        </mc:AlternateContent>
      </w:r>
      <w:r w:rsidRPr="00FD2A69">
        <w:rPr>
          <w:rFonts w:cs="Calibri Light"/>
          <w:noProof/>
          <w:rtl/>
        </w:rPr>
        <w:drawing>
          <wp:anchor distT="0" distB="0" distL="114300" distR="114300" simplePos="0" relativeHeight="251733504" behindDoc="0" locked="0" layoutInCell="1" allowOverlap="1" wp14:anchorId="287684C1" wp14:editId="38B5AEC6">
            <wp:simplePos x="0" y="0"/>
            <wp:positionH relativeFrom="margin">
              <wp:align>right</wp:align>
            </wp:positionH>
            <wp:positionV relativeFrom="paragraph">
              <wp:posOffset>259080</wp:posOffset>
            </wp:positionV>
            <wp:extent cx="5731510" cy="2118360"/>
            <wp:effectExtent l="0" t="0" r="254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2118360"/>
                    </a:xfrm>
                    <a:prstGeom prst="rect">
                      <a:avLst/>
                    </a:prstGeom>
                  </pic:spPr>
                </pic:pic>
              </a:graphicData>
            </a:graphic>
          </wp:anchor>
        </w:drawing>
      </w:r>
      <w:r>
        <w:rPr>
          <w:rFonts w:hint="cs"/>
          <w:rtl/>
        </w:rPr>
        <w:t xml:space="preserve">את המדידה של המרחק, היא בעצם דומה לשטח בין שני הגרפים המינימלי. באיור 7-4 ניתן לראות את פונקציית מדידת המרחק. את הפרמטרים שקיבלנו, החזרנו </w:t>
      </w:r>
      <w:proofErr w:type="spellStart"/>
      <w:r>
        <w:rPr>
          <w:rFonts w:hint="cs"/>
          <w:rtl/>
        </w:rPr>
        <w:t>לפייתון</w:t>
      </w:r>
      <w:proofErr w:type="spellEnd"/>
      <w:r>
        <w:rPr>
          <w:rFonts w:hint="cs"/>
          <w:rtl/>
        </w:rPr>
        <w:t xml:space="preserve">, ואכן בנינו את שתי ההתפלגויות, </w:t>
      </w:r>
      <w:proofErr w:type="spellStart"/>
      <w:r>
        <w:rPr>
          <w:rFonts w:hint="cs"/>
          <w:rtl/>
        </w:rPr>
        <w:t>גאוסיאנית</w:t>
      </w:r>
      <w:proofErr w:type="spellEnd"/>
      <w:r>
        <w:rPr>
          <w:rFonts w:hint="cs"/>
          <w:rtl/>
        </w:rPr>
        <w:t xml:space="preserve"> </w:t>
      </w:r>
      <w:proofErr w:type="spellStart"/>
      <w:r>
        <w:rPr>
          <w:rFonts w:hint="cs"/>
          <w:rtl/>
        </w:rPr>
        <w:t>ולוגלוגיסטית</w:t>
      </w:r>
      <w:proofErr w:type="spellEnd"/>
      <w:r>
        <w:rPr>
          <w:rFonts w:hint="cs"/>
          <w:rtl/>
        </w:rPr>
        <w:t xml:space="preserve">. </w:t>
      </w:r>
    </w:p>
    <w:p w14:paraId="6509D24E" w14:textId="12C1C347" w:rsidR="00072650" w:rsidRDefault="00FD2A69" w:rsidP="00072650">
      <w:pPr>
        <w:spacing w:after="0" w:line="240" w:lineRule="auto"/>
      </w:pPr>
      <w:r>
        <w:rPr>
          <w:noProof/>
        </w:rPr>
        <w:lastRenderedPageBreak/>
        <mc:AlternateContent>
          <mc:Choice Requires="wps">
            <w:drawing>
              <wp:anchor distT="0" distB="0" distL="114300" distR="114300" simplePos="0" relativeHeight="251736576" behindDoc="0" locked="0" layoutInCell="1" allowOverlap="1" wp14:anchorId="3D85636D" wp14:editId="2CFEAFEE">
                <wp:simplePos x="0" y="0"/>
                <wp:positionH relativeFrom="margin">
                  <wp:align>left</wp:align>
                </wp:positionH>
                <wp:positionV relativeFrom="paragraph">
                  <wp:posOffset>6089015</wp:posOffset>
                </wp:positionV>
                <wp:extent cx="4619625" cy="461645"/>
                <wp:effectExtent l="0" t="0" r="9525" b="0"/>
                <wp:wrapTopAndBottom/>
                <wp:docPr id="297" name="Text Box 297"/>
                <wp:cNvGraphicFramePr/>
                <a:graphic xmlns:a="http://schemas.openxmlformats.org/drawingml/2006/main">
                  <a:graphicData uri="http://schemas.microsoft.com/office/word/2010/wordprocessingShape">
                    <wps:wsp>
                      <wps:cNvSpPr txBox="1"/>
                      <wps:spPr>
                        <a:xfrm>
                          <a:off x="0" y="0"/>
                          <a:ext cx="4619625" cy="461962"/>
                        </a:xfrm>
                        <a:prstGeom prst="rect">
                          <a:avLst/>
                        </a:prstGeom>
                        <a:solidFill>
                          <a:prstClr val="white"/>
                        </a:solidFill>
                        <a:ln>
                          <a:noFill/>
                        </a:ln>
                      </wps:spPr>
                      <wps:txbx>
                        <w:txbxContent>
                          <w:p w14:paraId="3654D9BB" w14:textId="1B684895" w:rsidR="00EA1699" w:rsidRPr="00FD2A69" w:rsidRDefault="00EA1699" w:rsidP="00FD2A69">
                            <w:pPr>
                              <w:pStyle w:val="Caption"/>
                              <w:jc w:val="left"/>
                              <w:rPr>
                                <w:rFonts w:ascii="David" w:hAnsi="David" w:cs="David"/>
                                <w:noProof/>
                                <w:color w:val="auto"/>
                                <w:sz w:val="28"/>
                                <w:szCs w:val="28"/>
                                <w:lang w:bidi="ar-SA"/>
                              </w:rPr>
                            </w:pPr>
                            <w:r>
                              <w:t>Figure</w:t>
                            </w:r>
                            <w:r>
                              <w:rPr>
                                <w:rtl/>
                              </w:rPr>
                              <w:t xml:space="preserve"> </w:t>
                            </w:r>
                            <w:r>
                              <w:t>7-</w:t>
                            </w:r>
                            <w:r>
                              <w:rPr>
                                <w:rFonts w:hint="cs"/>
                                <w:rtl/>
                              </w:rPr>
                              <w:t>5</w:t>
                            </w:r>
                            <w:r>
                              <w:rPr>
                                <w:lang w:bidi="ar-SA"/>
                              </w:rPr>
                              <w:t>: Loop runs until the difference in the parameters is minimal – less than epsilon.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5636D" id="Text Box 297" o:spid="_x0000_s1068" type="#_x0000_t202" style="position:absolute;left:0;text-align:left;margin-left:0;margin-top:479.45pt;width:363.75pt;height:36.35pt;z-index:25173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EnMAIAAGwEAAAOAAAAZHJzL2Uyb0RvYy54bWysVFFv2yAQfp+0/4B4X5xEWbZacaosVaZJ&#10;VVspmfpMMMRIwDEgsbNfvwPHadftadoLPu6OD77v7ry47YwmJ+GDAlvRyWhMibAcamUPFf2+23z4&#10;TEmIzNZMgxUVPYtAb5fv3y1aV4opNKBr4QmC2FC2rqJNjK4sisAbYVgYgRMWgxK8YRG3/lDUnrWI&#10;bnQxHY/nRQu+dh64CAG9d32QLjO+lILHRymDiERXFN8W8+rzuk9rsVyw8uCZaxS/PIP9wysMUxYv&#10;vULdscjI0as/oIziHgLIOOJgCpBScZE5IJvJ+A2bbcOcyFxQnOCuMoX/B8sfTk+eqLqi05tPlFhm&#10;sEg70UXyBTqSfKhQ60KJiVuHqbHDAFZ68Ad0JuKd9CZ9kRLBOGp9vuqb4Dg6Z/PJzXz6kRKOsX6T&#10;YIqX086H+FWAIcmoqMf6ZVnZ6T7EPnVISZcF0KreKK3TJgXW2pMTw1q3jYriAv5blrYp10I61QMm&#10;T5Eo9lSSFbt9l0WZzQaee6jPSN9D30LB8Y3CC+9ZiE/MY88gY5yD+IiL1NBWFC4WJQ34n3/zp3ws&#10;JUYpabEHKxp+HJkXlOhvFoucGnYw/GDsB8MezRqQ6gQnzPFs4gEf9WBKD+YZx2OVbsEQsxzvqmgc&#10;zHXsJwHHi4vVKidhWzoW7+3W8QQ9CLvrnpl3l7JELOgDDN3JyjfV6XN7mVfHCFLl0iVhexUvemNL&#10;5+Jfxi/NzOt9znr5SSx/AQAA//8DAFBLAwQUAAYACAAAACEAvXUKyt8AAAAJAQAADwAAAGRycy9k&#10;b3ducmV2LnhtbEyPQU/CQBSE7yb+h80z8WJkSw0FSrdEQW94AAnnR7u0jd23ze6Wln/v86THyUxm&#10;vsnWo2nFVTvfWFIwnUQgNBW2bKhScPz6eF6A8AGpxNaSVnDTHtb5/V2GaWkH2uvrIVSCS8inqKAO&#10;oUul9EWtDfqJ7TSxd7HOYGDpKlk6HLjctDKOokQabIgXauz0ptbF96E3CpKt64c9bZ62x/cdfnZV&#10;fHq7nZR6fBhfVyCCHsNfGH7xGR1yZjrbnkovWgV8JChYzhZLEGzP4/kMxJlz0cs0AZln8v+D/AcA&#10;AP//AwBQSwECLQAUAAYACAAAACEAtoM4kv4AAADhAQAAEwAAAAAAAAAAAAAAAAAAAAAAW0NvbnRl&#10;bnRfVHlwZXNdLnhtbFBLAQItABQABgAIAAAAIQA4/SH/1gAAAJQBAAALAAAAAAAAAAAAAAAAAC8B&#10;AABfcmVscy8ucmVsc1BLAQItABQABgAIAAAAIQDd8aEnMAIAAGwEAAAOAAAAAAAAAAAAAAAAAC4C&#10;AABkcnMvZTJvRG9jLnhtbFBLAQItABQABgAIAAAAIQC9dQrK3wAAAAkBAAAPAAAAAAAAAAAAAAAA&#10;AIoEAABkcnMvZG93bnJldi54bWxQSwUGAAAAAAQABADzAAAAlgUAAAAA&#10;" stroked="f">
                <v:textbox inset="0,0,0,0">
                  <w:txbxContent>
                    <w:p w14:paraId="3654D9BB" w14:textId="1B684895" w:rsidR="00EA1699" w:rsidRPr="00FD2A69" w:rsidRDefault="00EA1699" w:rsidP="00FD2A69">
                      <w:pPr>
                        <w:pStyle w:val="Caption"/>
                        <w:jc w:val="left"/>
                        <w:rPr>
                          <w:rFonts w:ascii="David" w:hAnsi="David" w:cs="David"/>
                          <w:noProof/>
                          <w:color w:val="auto"/>
                          <w:sz w:val="28"/>
                          <w:szCs w:val="28"/>
                          <w:lang w:bidi="ar-SA"/>
                        </w:rPr>
                      </w:pPr>
                      <w:r>
                        <w:t>Figure</w:t>
                      </w:r>
                      <w:r>
                        <w:rPr>
                          <w:rtl/>
                        </w:rPr>
                        <w:t xml:space="preserve"> </w:t>
                      </w:r>
                      <w:r>
                        <w:t>7-</w:t>
                      </w:r>
                      <w:r>
                        <w:rPr>
                          <w:rFonts w:hint="cs"/>
                          <w:rtl/>
                        </w:rPr>
                        <w:t>5</w:t>
                      </w:r>
                      <w:r>
                        <w:rPr>
                          <w:lang w:bidi="ar-SA"/>
                        </w:rPr>
                        <w:t>: Loop runs until the difference in the parameters is minimal – less than epsilon.</w:t>
                      </w:r>
                    </w:p>
                  </w:txbxContent>
                </v:textbox>
                <w10:wrap type="topAndBottom" anchorx="margin"/>
              </v:shape>
            </w:pict>
          </mc:Fallback>
        </mc:AlternateContent>
      </w:r>
      <w:r w:rsidRPr="00FD2A69">
        <w:rPr>
          <w:rFonts w:cs="Calibri Light"/>
          <w:noProof/>
          <w:rtl/>
        </w:rPr>
        <w:drawing>
          <wp:anchor distT="0" distB="0" distL="114300" distR="114300" simplePos="0" relativeHeight="251735552" behindDoc="0" locked="0" layoutInCell="1" allowOverlap="1" wp14:anchorId="5B4CEC30" wp14:editId="41B01AAC">
            <wp:simplePos x="0" y="0"/>
            <wp:positionH relativeFrom="column">
              <wp:posOffset>0</wp:posOffset>
            </wp:positionH>
            <wp:positionV relativeFrom="paragraph">
              <wp:posOffset>0</wp:posOffset>
            </wp:positionV>
            <wp:extent cx="5731510" cy="6022975"/>
            <wp:effectExtent l="0" t="0" r="254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6022975"/>
                    </a:xfrm>
                    <a:prstGeom prst="rect">
                      <a:avLst/>
                    </a:prstGeom>
                  </pic:spPr>
                </pic:pic>
              </a:graphicData>
            </a:graphic>
          </wp:anchor>
        </w:drawing>
      </w:r>
    </w:p>
    <w:p w14:paraId="6A83F7ED" w14:textId="6E84AF13" w:rsidR="00945086" w:rsidRDefault="00945086" w:rsidP="00945086">
      <w:pPr>
        <w:spacing w:after="0" w:line="240" w:lineRule="auto"/>
        <w:rPr>
          <w:rtl/>
        </w:rPr>
      </w:pPr>
      <w:r>
        <w:rPr>
          <w:rFonts w:hint="cs"/>
          <w:rtl/>
        </w:rPr>
        <w:t>הפרמטרים הסופיים שקיבלנו לפי תכנית ה-</w:t>
      </w:r>
      <w:r>
        <w:t>EM</w:t>
      </w:r>
      <w:r>
        <w:rPr>
          <w:rFonts w:hint="cs"/>
        </w:rPr>
        <w:t xml:space="preserve"> </w:t>
      </w:r>
      <w:r>
        <w:rPr>
          <w:rFonts w:hint="cs"/>
          <w:rtl/>
        </w:rPr>
        <w:t>:</w:t>
      </w:r>
    </w:p>
    <w:p w14:paraId="2E6D27AD" w14:textId="574990C9" w:rsidR="00802CAE" w:rsidRDefault="00802CAE" w:rsidP="00945086">
      <w:pPr>
        <w:bidi w:val="0"/>
        <w:spacing w:after="0" w:line="240" w:lineRule="auto"/>
      </w:pPr>
      <w:r w:rsidRPr="00802CAE">
        <w:t>gaussian=</w:t>
      </w:r>
      <w:r w:rsidR="008B46F5" w:rsidRPr="00802CAE">
        <w:t xml:space="preserve"> </w:t>
      </w:r>
      <w:proofErr w:type="gramStart"/>
      <w:r w:rsidRPr="00802CAE">
        <w:t>(</w:t>
      </w:r>
      <w:r w:rsidR="009D7C47" w:rsidRPr="009D7C47">
        <w:t xml:space="preserve"> </w:t>
      </w:r>
      <w:r w:rsidR="009D7C47">
        <w:t>mu</w:t>
      </w:r>
      <w:proofErr w:type="gramEnd"/>
      <w:r w:rsidR="009D7C47">
        <w:t>=</w:t>
      </w:r>
      <w:r w:rsidRPr="00802CAE">
        <w:t>18.253,</w:t>
      </w:r>
      <w:r w:rsidR="009D7C47">
        <w:t>std=</w:t>
      </w:r>
      <w:r w:rsidRPr="00802CAE">
        <w:t>7.071,</w:t>
      </w:r>
      <w:r w:rsidR="009D7C47">
        <w:t>location=</w:t>
      </w:r>
      <w:r w:rsidRPr="00802CAE">
        <w:t>0.03)</w:t>
      </w:r>
    </w:p>
    <w:p w14:paraId="5AFD6BAC" w14:textId="001B50E9" w:rsidR="00802CAE" w:rsidRDefault="008B46F5" w:rsidP="009D7C47">
      <w:pPr>
        <w:bidi w:val="0"/>
        <w:spacing w:after="0" w:line="240" w:lineRule="auto"/>
        <w:rPr>
          <w:rtl/>
        </w:rPr>
      </w:pPr>
      <w:r>
        <w:t>log</w:t>
      </w:r>
      <w:r w:rsidR="00802CAE" w:rsidRPr="00802CAE">
        <w:t>logistic=</w:t>
      </w:r>
      <w:r w:rsidRPr="00802CAE">
        <w:t xml:space="preserve"> </w:t>
      </w:r>
      <w:r w:rsidR="00802CAE" w:rsidRPr="00802CAE">
        <w:t>(</w:t>
      </w:r>
      <w:proofErr w:type="gramStart"/>
      <w:r w:rsidR="00802CAE" w:rsidRPr="00802CAE">
        <w:t>1,loc</w:t>
      </w:r>
      <w:r w:rsidR="009D7C47">
        <w:t>ation</w:t>
      </w:r>
      <w:proofErr w:type="gramEnd"/>
      <w:r w:rsidR="00802CAE" w:rsidRPr="00802CAE">
        <w:t>=21.122,scale=50.15)</w:t>
      </w:r>
    </w:p>
    <w:p w14:paraId="20CB8F65" w14:textId="670F9A87" w:rsidR="00802CAE" w:rsidRDefault="00802CAE" w:rsidP="00072650">
      <w:pPr>
        <w:spacing w:after="0" w:line="240" w:lineRule="auto"/>
      </w:pPr>
    </w:p>
    <w:p w14:paraId="5CA82B98" w14:textId="7F2D715E" w:rsidR="00802CAE" w:rsidRDefault="00802CAE" w:rsidP="00072650">
      <w:pPr>
        <w:spacing w:after="0" w:line="240" w:lineRule="auto"/>
      </w:pPr>
    </w:p>
    <w:p w14:paraId="0D631604" w14:textId="0B1FE229" w:rsidR="00802CAE" w:rsidRDefault="00802CAE" w:rsidP="00072650">
      <w:pPr>
        <w:spacing w:after="0" w:line="240" w:lineRule="auto"/>
      </w:pPr>
    </w:p>
    <w:p w14:paraId="6133F1C5" w14:textId="6F75ADD5" w:rsidR="00802CAE" w:rsidRDefault="00802CAE" w:rsidP="00072650">
      <w:pPr>
        <w:spacing w:after="0" w:line="240" w:lineRule="auto"/>
      </w:pPr>
    </w:p>
    <w:p w14:paraId="109AAC4F" w14:textId="574762B4" w:rsidR="00802CAE" w:rsidRDefault="00802CAE" w:rsidP="00072650">
      <w:pPr>
        <w:spacing w:after="0" w:line="240" w:lineRule="auto"/>
      </w:pPr>
    </w:p>
    <w:p w14:paraId="68A27BFD" w14:textId="1C0A2DB3" w:rsidR="00802CAE" w:rsidRDefault="00802CAE" w:rsidP="00072650">
      <w:pPr>
        <w:spacing w:after="0" w:line="240" w:lineRule="auto"/>
      </w:pPr>
    </w:p>
    <w:p w14:paraId="4D87F48F" w14:textId="62886A3F" w:rsidR="00802CAE" w:rsidRDefault="00802CAE" w:rsidP="00072650">
      <w:pPr>
        <w:spacing w:after="0" w:line="240" w:lineRule="auto"/>
      </w:pPr>
    </w:p>
    <w:p w14:paraId="2660D472" w14:textId="7F04D01D" w:rsidR="00802CAE" w:rsidRDefault="00802CAE" w:rsidP="00072650">
      <w:pPr>
        <w:spacing w:after="0" w:line="240" w:lineRule="auto"/>
      </w:pPr>
    </w:p>
    <w:p w14:paraId="76B0EF8E" w14:textId="77777777" w:rsidR="00802CAE" w:rsidRPr="00072650" w:rsidRDefault="00802CAE" w:rsidP="00072650">
      <w:pPr>
        <w:spacing w:after="0" w:line="240" w:lineRule="auto"/>
      </w:pPr>
    </w:p>
    <w:p w14:paraId="2586B620" w14:textId="31DBAC94" w:rsidR="0052585B" w:rsidRDefault="00BE3C38" w:rsidP="0052585B">
      <w:pPr>
        <w:pStyle w:val="Heading1"/>
        <w:rPr>
          <w:rtl/>
        </w:rPr>
      </w:pPr>
      <w:bookmarkStart w:id="274" w:name="_Toc63019123"/>
      <w:r>
        <w:rPr>
          <w:rFonts w:hint="cs"/>
          <w:rtl/>
        </w:rPr>
        <w:t xml:space="preserve">שלב 8 </w:t>
      </w:r>
      <w:r>
        <w:rPr>
          <w:rFonts w:cstheme="minorBidi"/>
          <w:rtl/>
        </w:rPr>
        <w:t>–</w:t>
      </w:r>
      <w:r>
        <w:rPr>
          <w:rFonts w:hint="cs"/>
          <w:rtl/>
        </w:rPr>
        <w:t xml:space="preserve"> יצירת מודל המדמה את המידע הראשונ</w:t>
      </w:r>
      <w:r w:rsidR="00257E34">
        <w:rPr>
          <w:rFonts w:hint="cs"/>
          <w:rtl/>
        </w:rPr>
        <w:t>י</w:t>
      </w:r>
      <w:bookmarkEnd w:id="274"/>
    </w:p>
    <w:p w14:paraId="53787811" w14:textId="1FD36709" w:rsidR="0042309A" w:rsidRDefault="0042309A" w:rsidP="0042309A">
      <w:pPr>
        <w:rPr>
          <w:rtl/>
        </w:rPr>
      </w:pPr>
    </w:p>
    <w:p w14:paraId="0C2474C0" w14:textId="572FCDDF" w:rsidR="0042309A" w:rsidRDefault="006772F5" w:rsidP="006772F5">
      <w:pPr>
        <w:jc w:val="left"/>
        <w:rPr>
          <w:rtl/>
        </w:rPr>
      </w:pPr>
      <w:r>
        <w:rPr>
          <w:rFonts w:hint="cs"/>
          <w:rtl/>
        </w:rPr>
        <w:t>ביצירת ה-</w:t>
      </w:r>
      <w:r>
        <w:t>Traces</w:t>
      </w:r>
      <w:r>
        <w:rPr>
          <w:rFonts w:hint="cs"/>
          <w:rtl/>
        </w:rPr>
        <w:t xml:space="preserve"> שלנו, </w:t>
      </w:r>
      <w:r w:rsidR="0042309A">
        <w:rPr>
          <w:rFonts w:hint="cs"/>
          <w:rtl/>
        </w:rPr>
        <w:t xml:space="preserve">השתמשנו בעיקרון </w:t>
      </w:r>
      <w:r>
        <w:t>User Resampling</w:t>
      </w:r>
      <w:r>
        <w:rPr>
          <w:rFonts w:hint="cs"/>
          <w:rtl/>
        </w:rPr>
        <w:t>. עשינו זאת על ידי</w:t>
      </w:r>
      <w:r w:rsidR="0042309A">
        <w:rPr>
          <w:rFonts w:hint="cs"/>
          <w:rtl/>
        </w:rPr>
        <w:t xml:space="preserve"> כך שחילקנו את </w:t>
      </w:r>
      <w:r>
        <w:rPr>
          <w:rFonts w:hint="cs"/>
          <w:rtl/>
        </w:rPr>
        <w:t>ה-</w:t>
      </w:r>
      <w:r>
        <w:t>Users</w:t>
      </w:r>
      <w:r w:rsidR="0042309A">
        <w:rPr>
          <w:rFonts w:hint="cs"/>
          <w:rtl/>
        </w:rPr>
        <w:t xml:space="preserve"> שלנו ל- 7 </w:t>
      </w:r>
      <w:r>
        <w:t>Clusters</w:t>
      </w:r>
      <w:r w:rsidR="0042309A">
        <w:rPr>
          <w:rFonts w:hint="cs"/>
          <w:rtl/>
        </w:rPr>
        <w:t xml:space="preserve"> (השתמשנו ב </w:t>
      </w:r>
      <w:r w:rsidR="0042309A">
        <w:rPr>
          <w:lang w:bidi="ar-SA"/>
        </w:rPr>
        <w:t>K-MEANS</w:t>
      </w:r>
      <w:r w:rsidR="0042309A">
        <w:rPr>
          <w:rFonts w:hint="cs"/>
          <w:rtl/>
        </w:rPr>
        <w:t xml:space="preserve"> </w:t>
      </w:r>
      <w:r>
        <w:rPr>
          <w:rFonts w:hint="cs"/>
          <w:rtl/>
        </w:rPr>
        <w:t>ו</w:t>
      </w:r>
      <w:r w:rsidR="0042309A">
        <w:rPr>
          <w:rFonts w:hint="cs"/>
          <w:rtl/>
        </w:rPr>
        <w:t xml:space="preserve">בחרנו את המספר 7 משום שיש לנו 69 </w:t>
      </w:r>
      <w:r>
        <w:t>Users</w:t>
      </w:r>
      <w:r w:rsidR="0042309A">
        <w:rPr>
          <w:rFonts w:hint="cs"/>
          <w:rtl/>
        </w:rPr>
        <w:t>, ו</w:t>
      </w:r>
      <w:r>
        <w:rPr>
          <w:rFonts w:hint="cs"/>
          <w:rtl/>
        </w:rPr>
        <w:t>-</w:t>
      </w:r>
      <w:r w:rsidR="0042309A">
        <w:rPr>
          <w:rFonts w:hint="cs"/>
          <w:rtl/>
        </w:rPr>
        <w:t xml:space="preserve">10% מהכמות הזו היא בערך 7 </w:t>
      </w:r>
      <w:r>
        <w:t>Users</w:t>
      </w:r>
      <w:r>
        <w:rPr>
          <w:rFonts w:hint="cs"/>
          <w:rtl/>
        </w:rPr>
        <w:t>)</w:t>
      </w:r>
      <w:r w:rsidR="0042309A">
        <w:rPr>
          <w:rFonts w:hint="cs"/>
          <w:rtl/>
        </w:rPr>
        <w:t>. לאחר מכן, בחנו את הקבוצות שקיבלנו, בחרנו נציגים מכל קבוצה</w:t>
      </w:r>
      <w:r>
        <w:rPr>
          <w:rFonts w:hint="cs"/>
          <w:rtl/>
        </w:rPr>
        <w:t xml:space="preserve"> </w:t>
      </w:r>
      <w:r>
        <w:rPr>
          <w:rtl/>
        </w:rPr>
        <w:t>–</w:t>
      </w:r>
      <w:r w:rsidR="0042309A">
        <w:rPr>
          <w:rFonts w:hint="cs"/>
          <w:rtl/>
        </w:rPr>
        <w:t xml:space="preserve"> </w:t>
      </w:r>
      <w:r>
        <w:rPr>
          <w:rFonts w:hint="cs"/>
          <w:rtl/>
        </w:rPr>
        <w:t xml:space="preserve">על מנת לדאוג </w:t>
      </w:r>
      <w:r w:rsidR="0042309A">
        <w:rPr>
          <w:rFonts w:hint="cs"/>
          <w:rtl/>
        </w:rPr>
        <w:t xml:space="preserve">שהיה לנו לפחות שני </w:t>
      </w:r>
      <w:r>
        <w:t>Long term users</w:t>
      </w:r>
      <w:r w:rsidR="0042309A">
        <w:rPr>
          <w:rFonts w:hint="cs"/>
          <w:rtl/>
        </w:rPr>
        <w:t>, וה</w:t>
      </w:r>
      <w:r>
        <w:rPr>
          <w:rFonts w:hint="cs"/>
          <w:rtl/>
        </w:rPr>
        <w:t>נותרים יהיו</w:t>
      </w:r>
      <w:r w:rsidR="0042309A">
        <w:rPr>
          <w:rFonts w:hint="cs"/>
          <w:rtl/>
        </w:rPr>
        <w:t xml:space="preserve"> </w:t>
      </w:r>
      <w:r>
        <w:t>Short term users</w:t>
      </w:r>
      <w:r w:rsidR="0042309A">
        <w:rPr>
          <w:rFonts w:hint="cs"/>
          <w:rtl/>
        </w:rPr>
        <w:t>.</w:t>
      </w:r>
    </w:p>
    <w:p w14:paraId="71F22D26" w14:textId="381FC9A4" w:rsidR="0042309A" w:rsidRDefault="0042309A" w:rsidP="006772F5">
      <w:pPr>
        <w:jc w:val="left"/>
        <w:rPr>
          <w:rtl/>
        </w:rPr>
      </w:pPr>
      <w:r>
        <w:rPr>
          <w:rFonts w:hint="cs"/>
          <w:rtl/>
        </w:rPr>
        <w:t xml:space="preserve">לאחר מכן, יצרנו קובץ </w:t>
      </w:r>
      <w:r w:rsidR="00FE29C0">
        <w:rPr>
          <w:rFonts w:hint="cs"/>
          <w:rtl/>
        </w:rPr>
        <w:t>קונפיגורצי</w:t>
      </w:r>
      <w:r w:rsidR="00FE29C0">
        <w:rPr>
          <w:rFonts w:hint="eastAsia"/>
          <w:rtl/>
        </w:rPr>
        <w:t>ה</w:t>
      </w:r>
      <w:r>
        <w:rPr>
          <w:rFonts w:hint="cs"/>
          <w:rtl/>
        </w:rPr>
        <w:t xml:space="preserve"> בפורמט הבא:</w:t>
      </w:r>
    </w:p>
    <w:p w14:paraId="2ACF007C" w14:textId="76E30385" w:rsidR="0042309A" w:rsidRPr="0042309A" w:rsidRDefault="0042309A" w:rsidP="0042309A">
      <w:pPr>
        <w:bidi w:val="0"/>
        <w:rPr>
          <w:b/>
          <w:bCs/>
          <w:color w:val="C00000"/>
          <w:lang w:bidi="ar-SA"/>
        </w:rPr>
      </w:pPr>
      <w:r w:rsidRPr="0042309A">
        <w:rPr>
          <w:rFonts w:cs="Calibri Light"/>
          <w:rtl/>
          <w:lang w:bidi="ar-SA"/>
        </w:rPr>
        <w:t>"</w:t>
      </w:r>
      <w:r w:rsidRPr="0042309A">
        <w:rPr>
          <w:b/>
          <w:bCs/>
          <w:color w:val="C00000"/>
          <w:lang w:bidi="ar-SA"/>
        </w:rPr>
        <w:t>Residence User1:&lt;ResidenceTime1&gt; User2:&lt;ResidenceTime2&gt; .... User69:&lt;ResidenceTime69&gt;”</w:t>
      </w:r>
    </w:p>
    <w:p w14:paraId="625270D5" w14:textId="627A817F" w:rsidR="0042309A" w:rsidRPr="0042309A" w:rsidRDefault="0042309A" w:rsidP="0042309A">
      <w:pPr>
        <w:bidi w:val="0"/>
        <w:rPr>
          <w:b/>
          <w:bCs/>
          <w:color w:val="C00000"/>
          <w:lang w:bidi="ar-SA"/>
        </w:rPr>
      </w:pPr>
      <w:r w:rsidRPr="0042309A">
        <w:rPr>
          <w:rFonts w:cs="Calibri Light"/>
          <w:b/>
          <w:bCs/>
          <w:color w:val="C00000"/>
          <w:rtl/>
          <w:lang w:bidi="ar-SA"/>
        </w:rPr>
        <w:t xml:space="preserve">// </w:t>
      </w:r>
      <w:r w:rsidRPr="0042309A">
        <w:rPr>
          <w:b/>
          <w:bCs/>
          <w:color w:val="C00000"/>
          <w:lang w:bidi="ar-SA"/>
        </w:rPr>
        <w:t>For Example: Residence User1:4892 User2:12099 User3:123 .... User69:3</w:t>
      </w:r>
    </w:p>
    <w:p w14:paraId="1B34845C" w14:textId="74B2B79D" w:rsidR="0042309A" w:rsidRPr="0042309A" w:rsidRDefault="0042309A" w:rsidP="0042309A">
      <w:pPr>
        <w:bidi w:val="0"/>
        <w:rPr>
          <w:rFonts w:cs="Calibri Light"/>
          <w:b/>
          <w:bCs/>
          <w:color w:val="C00000"/>
          <w:lang w:bidi="ar-SA"/>
        </w:rPr>
      </w:pPr>
      <w:r w:rsidRPr="0042309A">
        <w:rPr>
          <w:rFonts w:cs="Calibri Light"/>
          <w:b/>
          <w:bCs/>
          <w:color w:val="C00000"/>
          <w:rtl/>
          <w:lang w:bidi="ar-SA"/>
        </w:rPr>
        <w:t>"</w:t>
      </w:r>
      <w:r w:rsidRPr="0042309A">
        <w:rPr>
          <w:b/>
          <w:bCs/>
          <w:color w:val="C00000"/>
          <w:lang w:bidi="ar-SA"/>
        </w:rPr>
        <w:t>Activity Week1:&lt;NumberOfNewUsers1&gt; Week2:&lt;NumberOfNewUsers2&gt; .... Week13:&lt;NumberOfNewUsers13&gt;”</w:t>
      </w:r>
    </w:p>
    <w:p w14:paraId="41EEF543" w14:textId="3D8B11BE" w:rsidR="0042309A" w:rsidRPr="0042309A" w:rsidRDefault="0042309A" w:rsidP="0042309A">
      <w:pPr>
        <w:bidi w:val="0"/>
        <w:rPr>
          <w:b/>
          <w:bCs/>
          <w:color w:val="C00000"/>
          <w:lang w:bidi="ar-SA"/>
        </w:rPr>
      </w:pPr>
      <w:r w:rsidRPr="0042309A">
        <w:rPr>
          <w:rFonts w:cs="Calibri Light"/>
          <w:b/>
          <w:bCs/>
          <w:color w:val="C00000"/>
          <w:rtl/>
          <w:lang w:bidi="ar-SA"/>
        </w:rPr>
        <w:t>"</w:t>
      </w:r>
      <w:proofErr w:type="spellStart"/>
      <w:r w:rsidRPr="0042309A">
        <w:rPr>
          <w:b/>
          <w:bCs/>
          <w:color w:val="C00000"/>
          <w:lang w:bidi="ar-SA"/>
        </w:rPr>
        <w:t>Random_Seed</w:t>
      </w:r>
      <w:proofErr w:type="spellEnd"/>
      <w:r w:rsidRPr="0042309A">
        <w:rPr>
          <w:b/>
          <w:bCs/>
          <w:color w:val="C00000"/>
          <w:lang w:bidi="ar-SA"/>
        </w:rPr>
        <w:t xml:space="preserve"> 1</w:t>
      </w:r>
      <w:r w:rsidRPr="0042309A">
        <w:rPr>
          <w:rFonts w:cs="Calibri Light"/>
          <w:b/>
          <w:bCs/>
          <w:color w:val="C00000"/>
          <w:rtl/>
          <w:lang w:bidi="ar-SA"/>
        </w:rPr>
        <w:t>"</w:t>
      </w:r>
    </w:p>
    <w:p w14:paraId="0743E34F" w14:textId="2B1E8BBC" w:rsidR="0042309A" w:rsidRPr="0042309A" w:rsidRDefault="0042309A" w:rsidP="0042309A">
      <w:pPr>
        <w:bidi w:val="0"/>
        <w:rPr>
          <w:b/>
          <w:bCs/>
          <w:color w:val="C00000"/>
          <w:lang w:bidi="ar-SA"/>
        </w:rPr>
      </w:pPr>
      <w:r w:rsidRPr="0042309A">
        <w:rPr>
          <w:rFonts w:cs="Calibri Light"/>
          <w:b/>
          <w:bCs/>
          <w:color w:val="C00000"/>
          <w:lang w:bidi="ar-SA"/>
        </w:rPr>
        <w:t>&lt;</w:t>
      </w:r>
      <w:r w:rsidRPr="0042309A">
        <w:rPr>
          <w:b/>
          <w:bCs/>
          <w:color w:val="C00000"/>
          <w:lang w:bidi="ar-SA"/>
        </w:rPr>
        <w:t>Jobs of the first user chosen</w:t>
      </w:r>
      <w:r w:rsidRPr="0042309A">
        <w:rPr>
          <w:rFonts w:cs="Calibri Light"/>
          <w:b/>
          <w:bCs/>
          <w:color w:val="C00000"/>
          <w:lang w:bidi="ar-SA"/>
        </w:rPr>
        <w:t>&gt;</w:t>
      </w:r>
    </w:p>
    <w:p w14:paraId="52740A9D" w14:textId="77777777" w:rsidR="0042309A" w:rsidRPr="0042309A" w:rsidRDefault="0042309A" w:rsidP="0042309A">
      <w:pPr>
        <w:bidi w:val="0"/>
        <w:rPr>
          <w:b/>
          <w:bCs/>
          <w:color w:val="C00000"/>
          <w:rtl/>
          <w:lang w:bidi="ar-SA"/>
        </w:rPr>
      </w:pPr>
      <w:r w:rsidRPr="0042309A">
        <w:rPr>
          <w:rFonts w:cs="Calibri Light"/>
          <w:b/>
          <w:bCs/>
          <w:color w:val="C00000"/>
          <w:rtl/>
          <w:lang w:bidi="ar-SA"/>
        </w:rPr>
        <w:t xml:space="preserve">             .</w:t>
      </w:r>
    </w:p>
    <w:p w14:paraId="48C81CB9" w14:textId="77777777" w:rsidR="0042309A" w:rsidRPr="0042309A" w:rsidRDefault="0042309A" w:rsidP="0042309A">
      <w:pPr>
        <w:bidi w:val="0"/>
        <w:rPr>
          <w:b/>
          <w:bCs/>
          <w:color w:val="C00000"/>
          <w:rtl/>
          <w:lang w:bidi="ar-SA"/>
        </w:rPr>
      </w:pPr>
      <w:r w:rsidRPr="0042309A">
        <w:rPr>
          <w:rFonts w:cs="Calibri Light"/>
          <w:b/>
          <w:bCs/>
          <w:color w:val="C00000"/>
          <w:rtl/>
          <w:lang w:bidi="ar-SA"/>
        </w:rPr>
        <w:tab/>
        <w:t xml:space="preserve">     .</w:t>
      </w:r>
    </w:p>
    <w:p w14:paraId="4002D06E" w14:textId="77777777" w:rsidR="0042309A" w:rsidRPr="0042309A" w:rsidRDefault="0042309A" w:rsidP="0042309A">
      <w:pPr>
        <w:bidi w:val="0"/>
        <w:rPr>
          <w:b/>
          <w:bCs/>
          <w:color w:val="C00000"/>
          <w:rtl/>
          <w:lang w:bidi="ar-SA"/>
        </w:rPr>
      </w:pPr>
      <w:r w:rsidRPr="0042309A">
        <w:rPr>
          <w:rFonts w:cs="Calibri Light"/>
          <w:b/>
          <w:bCs/>
          <w:color w:val="C00000"/>
          <w:rtl/>
          <w:lang w:bidi="ar-SA"/>
        </w:rPr>
        <w:tab/>
        <w:t xml:space="preserve">     .</w:t>
      </w:r>
    </w:p>
    <w:p w14:paraId="4702E307" w14:textId="77777777" w:rsidR="0042309A" w:rsidRPr="0042309A" w:rsidRDefault="0042309A" w:rsidP="0042309A">
      <w:pPr>
        <w:bidi w:val="0"/>
        <w:rPr>
          <w:b/>
          <w:bCs/>
          <w:color w:val="C00000"/>
          <w:rtl/>
          <w:lang w:bidi="ar-SA"/>
        </w:rPr>
      </w:pPr>
      <w:r w:rsidRPr="0042309A">
        <w:rPr>
          <w:rFonts w:cs="Calibri Light"/>
          <w:b/>
          <w:bCs/>
          <w:color w:val="C00000"/>
          <w:rtl/>
          <w:lang w:bidi="ar-SA"/>
        </w:rPr>
        <w:tab/>
        <w:t xml:space="preserve">     .</w:t>
      </w:r>
    </w:p>
    <w:p w14:paraId="54CC5FEE" w14:textId="77777777" w:rsidR="0042309A" w:rsidRPr="0042309A" w:rsidRDefault="0042309A" w:rsidP="0042309A">
      <w:pPr>
        <w:bidi w:val="0"/>
        <w:rPr>
          <w:b/>
          <w:bCs/>
          <w:color w:val="C00000"/>
          <w:rtl/>
          <w:lang w:bidi="ar-SA"/>
        </w:rPr>
      </w:pPr>
      <w:r w:rsidRPr="0042309A">
        <w:rPr>
          <w:rFonts w:cs="Calibri Light"/>
          <w:b/>
          <w:bCs/>
          <w:color w:val="C00000"/>
          <w:rtl/>
          <w:lang w:bidi="ar-SA"/>
        </w:rPr>
        <w:tab/>
        <w:t xml:space="preserve">     .</w:t>
      </w:r>
      <w:r w:rsidRPr="0042309A">
        <w:rPr>
          <w:rFonts w:cs="Calibri Light"/>
          <w:b/>
          <w:bCs/>
          <w:color w:val="C00000"/>
          <w:rtl/>
          <w:lang w:bidi="ar-SA"/>
        </w:rPr>
        <w:tab/>
        <w:t xml:space="preserve">    </w:t>
      </w:r>
    </w:p>
    <w:p w14:paraId="3F8905E0" w14:textId="77777777" w:rsidR="0042309A" w:rsidRPr="0042309A" w:rsidRDefault="0042309A" w:rsidP="0042309A">
      <w:pPr>
        <w:bidi w:val="0"/>
        <w:rPr>
          <w:b/>
          <w:bCs/>
          <w:color w:val="C00000"/>
          <w:rtl/>
          <w:lang w:bidi="ar-SA"/>
        </w:rPr>
      </w:pPr>
      <w:r w:rsidRPr="0042309A">
        <w:rPr>
          <w:rFonts w:cs="Calibri Light"/>
          <w:b/>
          <w:bCs/>
          <w:color w:val="C00000"/>
          <w:rtl/>
          <w:lang w:bidi="ar-SA"/>
        </w:rPr>
        <w:tab/>
        <w:t xml:space="preserve">     .</w:t>
      </w:r>
    </w:p>
    <w:p w14:paraId="06B3491B" w14:textId="6BFAE2F9" w:rsidR="0042309A" w:rsidRPr="0042309A" w:rsidRDefault="0042309A" w:rsidP="0042309A">
      <w:pPr>
        <w:bidi w:val="0"/>
        <w:rPr>
          <w:b/>
          <w:bCs/>
          <w:color w:val="C00000"/>
          <w:lang w:bidi="ar-SA"/>
        </w:rPr>
      </w:pPr>
      <w:r w:rsidRPr="0042309A">
        <w:rPr>
          <w:rFonts w:cs="Calibri Light"/>
          <w:b/>
          <w:bCs/>
          <w:color w:val="C00000"/>
          <w:lang w:bidi="ar-SA"/>
        </w:rPr>
        <w:t>&lt;</w:t>
      </w:r>
      <w:r w:rsidRPr="0042309A">
        <w:rPr>
          <w:b/>
          <w:bCs/>
          <w:color w:val="C00000"/>
          <w:lang w:bidi="ar-SA"/>
        </w:rPr>
        <w:t>Jobs of the last user chosen</w:t>
      </w:r>
      <w:r w:rsidRPr="0042309A">
        <w:rPr>
          <w:rFonts w:cs="Calibri Light"/>
          <w:b/>
          <w:bCs/>
          <w:color w:val="C00000"/>
          <w:lang w:bidi="ar-SA"/>
        </w:rPr>
        <w:t>&gt;</w:t>
      </w:r>
    </w:p>
    <w:p w14:paraId="27084569" w14:textId="77777777" w:rsidR="0042309A" w:rsidRPr="0042309A" w:rsidRDefault="0042309A" w:rsidP="0042309A">
      <w:pPr>
        <w:bidi w:val="0"/>
        <w:rPr>
          <w:b/>
          <w:bCs/>
          <w:color w:val="C00000"/>
          <w:rtl/>
          <w:lang w:bidi="ar-SA"/>
        </w:rPr>
      </w:pPr>
    </w:p>
    <w:p w14:paraId="035B9441" w14:textId="77777777" w:rsidR="0042309A" w:rsidRPr="0042309A" w:rsidRDefault="0042309A" w:rsidP="0042309A">
      <w:pPr>
        <w:bidi w:val="0"/>
        <w:rPr>
          <w:b/>
          <w:bCs/>
          <w:color w:val="C00000"/>
          <w:lang w:bidi="ar-SA"/>
        </w:rPr>
      </w:pPr>
      <w:r w:rsidRPr="0042309A">
        <w:rPr>
          <w:rFonts w:cs="Calibri Light"/>
          <w:b/>
          <w:bCs/>
          <w:color w:val="C00000"/>
          <w:rtl/>
          <w:lang w:bidi="ar-SA"/>
        </w:rPr>
        <w:t xml:space="preserve">// </w:t>
      </w:r>
      <w:r w:rsidRPr="0042309A">
        <w:rPr>
          <w:b/>
          <w:bCs/>
          <w:color w:val="C00000"/>
          <w:lang w:bidi="ar-SA"/>
        </w:rPr>
        <w:t>The number of users chosen must be 2 long term users (</w:t>
      </w:r>
      <w:proofErr w:type="spellStart"/>
      <w:r w:rsidRPr="0042309A">
        <w:rPr>
          <w:b/>
          <w:bCs/>
          <w:color w:val="C00000"/>
          <w:lang w:bidi="ar-SA"/>
        </w:rPr>
        <w:t>i.e</w:t>
      </w:r>
      <w:proofErr w:type="spellEnd"/>
      <w:r w:rsidRPr="0042309A">
        <w:rPr>
          <w:b/>
          <w:bCs/>
          <w:color w:val="C00000"/>
          <w:lang w:bidi="ar-SA"/>
        </w:rPr>
        <w:t xml:space="preserve"> are active the whole time) and 6-7 short-term users (you could add more if you want)</w:t>
      </w:r>
    </w:p>
    <w:p w14:paraId="48E689FA" w14:textId="77777777" w:rsidR="0052585B" w:rsidRDefault="0052585B" w:rsidP="0052585B">
      <w:pPr>
        <w:pStyle w:val="Heading1"/>
        <w:rPr>
          <w:rtl/>
        </w:rPr>
      </w:pPr>
    </w:p>
    <w:p w14:paraId="79A37857" w14:textId="5CF24743" w:rsidR="004F0FC4" w:rsidRDefault="004F0FC4" w:rsidP="004F0FC4">
      <w:pPr>
        <w:rPr>
          <w:rtl/>
        </w:rPr>
      </w:pPr>
      <w:r>
        <w:rPr>
          <w:rFonts w:cs="Calibri Light"/>
          <w:rtl/>
        </w:rPr>
        <w:t>כשבחרנו את ה</w:t>
      </w:r>
      <w:r>
        <w:t>USERS</w:t>
      </w:r>
      <w:r>
        <w:rPr>
          <w:rFonts w:cs="Calibri Light"/>
          <w:rtl/>
        </w:rPr>
        <w:t xml:space="preserve">, לא יכולנו להסתמך על השיטה של </w:t>
      </w:r>
      <w:r w:rsidR="00BC7522">
        <w:rPr>
          <w:rFonts w:cs="Calibri Light" w:hint="cs"/>
          <w:rtl/>
        </w:rPr>
        <w:t xml:space="preserve">ה- </w:t>
      </w:r>
      <w:r w:rsidR="00BC7522">
        <w:rPr>
          <w:rFonts w:cs="Calibri Light" w:hint="cs"/>
        </w:rPr>
        <w:t>KMEANS</w:t>
      </w:r>
      <w:r>
        <w:rPr>
          <w:rFonts w:cs="Calibri Light"/>
          <w:rtl/>
        </w:rPr>
        <w:t>, ולבחור נציגים שקרובים ל</w:t>
      </w:r>
      <w:r>
        <w:t>CENTROIDS</w:t>
      </w:r>
      <w:r>
        <w:rPr>
          <w:rFonts w:cs="Calibri Light"/>
          <w:rtl/>
        </w:rPr>
        <w:t>, משום שהייתה לנו עוד סוגיה וכו</w:t>
      </w:r>
      <w:r w:rsidR="00BC7522">
        <w:rPr>
          <w:rFonts w:cs="Calibri Light" w:hint="cs"/>
          <w:rtl/>
        </w:rPr>
        <w:t>ו</w:t>
      </w:r>
      <w:r>
        <w:rPr>
          <w:rFonts w:cs="Calibri Light"/>
          <w:rtl/>
        </w:rPr>
        <w:t xml:space="preserve">נה שחיפשנו אותה בכל נציג מכל </w:t>
      </w:r>
      <w:r>
        <w:t>CLUSTER</w:t>
      </w:r>
      <w:r>
        <w:rPr>
          <w:rFonts w:cs="Calibri Light"/>
          <w:rtl/>
        </w:rPr>
        <w:t xml:space="preserve">. היה לנו חשוב לבחור נציגים של </w:t>
      </w:r>
      <w:r>
        <w:t>LONG TERM</w:t>
      </w:r>
      <w:r>
        <w:rPr>
          <w:rFonts w:cs="Calibri Light"/>
          <w:rtl/>
        </w:rPr>
        <w:t xml:space="preserve"> ו- </w:t>
      </w:r>
      <w:r>
        <w:t>SHORT TERM</w:t>
      </w:r>
      <w:r>
        <w:rPr>
          <w:rFonts w:cs="Calibri Light"/>
          <w:rtl/>
        </w:rPr>
        <w:t xml:space="preserve">, ויש </w:t>
      </w:r>
      <w:r>
        <w:t>CLUSTERS</w:t>
      </w:r>
      <w:r>
        <w:rPr>
          <w:rFonts w:cs="Calibri Light"/>
          <w:rtl/>
        </w:rPr>
        <w:t xml:space="preserve"> שקיבלנו שיש בהם רק </w:t>
      </w:r>
      <w:r>
        <w:t>SHORT TERMS</w:t>
      </w:r>
      <w:r>
        <w:rPr>
          <w:rFonts w:cs="Calibri Light"/>
          <w:rtl/>
        </w:rPr>
        <w:t xml:space="preserve">, וכאלה שיש בהם רק </w:t>
      </w:r>
      <w:r>
        <w:t>LONG TERMS</w:t>
      </w:r>
      <w:r>
        <w:rPr>
          <w:rFonts w:cs="Calibri Light"/>
          <w:rtl/>
        </w:rPr>
        <w:t>, לכן בחרנו ידנית ב</w:t>
      </w:r>
      <w:r>
        <w:t>USERS</w:t>
      </w:r>
      <w:r>
        <w:rPr>
          <w:rFonts w:cs="Calibri Light"/>
          <w:rtl/>
        </w:rPr>
        <w:t xml:space="preserve"> לאחר ששקלנו והתייחסנו לסוגייה שהצגתי.</w:t>
      </w:r>
    </w:p>
    <w:p w14:paraId="6779E456" w14:textId="6615B12D" w:rsidR="00BC7522" w:rsidRDefault="004F0FC4" w:rsidP="004F0FC4">
      <w:pPr>
        <w:jc w:val="left"/>
        <w:rPr>
          <w:rFonts w:cs="Calibri Light"/>
          <w:rtl/>
        </w:rPr>
      </w:pPr>
      <w:r>
        <w:rPr>
          <w:rFonts w:cs="Calibri Light"/>
          <w:rtl/>
        </w:rPr>
        <w:t>סוגיה אחרת שנתקלנו בה (כשניסינו לתת לאלגוריתם לבחור נציגים), היא שנבחרו נציגים שיש להם כמה ג'ובים</w:t>
      </w:r>
      <w:r w:rsidR="00435FEC">
        <w:rPr>
          <w:rFonts w:cs="Calibri Light"/>
        </w:rPr>
        <w:t>-</w:t>
      </w:r>
      <w:r>
        <w:rPr>
          <w:rFonts w:cs="Calibri Light"/>
          <w:rtl/>
        </w:rPr>
        <w:t xml:space="preserve"> שאפשר לספור ביד</w:t>
      </w:r>
      <w:r w:rsidRPr="004F0FC4">
        <w:rPr>
          <w:rFonts w:cs="Calibri Light"/>
          <w:rtl/>
        </w:rPr>
        <w:t xml:space="preserve"> </w:t>
      </w:r>
      <w:r>
        <w:rPr>
          <w:rFonts w:cs="Calibri Light"/>
          <w:rtl/>
        </w:rPr>
        <w:t xml:space="preserve">אחת,  </w:t>
      </w:r>
      <w:r w:rsidR="00435FEC">
        <w:rPr>
          <w:rFonts w:cs="Calibri Light" w:hint="cs"/>
          <w:rtl/>
        </w:rPr>
        <w:t xml:space="preserve">מה שגרם לכך </w:t>
      </w:r>
      <w:proofErr w:type="spellStart"/>
      <w:r w:rsidR="00435FEC">
        <w:rPr>
          <w:rFonts w:cs="Calibri Light" w:hint="cs"/>
          <w:rtl/>
        </w:rPr>
        <w:t>שהטרייס</w:t>
      </w:r>
      <w:proofErr w:type="spellEnd"/>
      <w:r w:rsidR="00435FEC">
        <w:rPr>
          <w:rFonts w:cs="Calibri Light" w:hint="cs"/>
          <w:rtl/>
        </w:rPr>
        <w:t xml:space="preserve"> הכיל נתונים לא תקינים, למשל שכל </w:t>
      </w:r>
      <w:proofErr w:type="spellStart"/>
      <w:r w:rsidR="00435FEC">
        <w:rPr>
          <w:rFonts w:cs="Calibri Light" w:hint="cs"/>
          <w:rtl/>
        </w:rPr>
        <w:t>הטרייס</w:t>
      </w:r>
      <w:proofErr w:type="spellEnd"/>
      <w:r w:rsidR="00435FEC">
        <w:rPr>
          <w:rFonts w:cs="Calibri Light" w:hint="cs"/>
          <w:rtl/>
        </w:rPr>
        <w:t xml:space="preserve"> מכיל רק 12 ג'ובים</w:t>
      </w:r>
      <w:r w:rsidR="00BC7522">
        <w:rPr>
          <w:rFonts w:cs="Calibri Light" w:hint="cs"/>
          <w:rtl/>
        </w:rPr>
        <w:t xml:space="preserve"> והכפולות שלהם</w:t>
      </w:r>
      <w:r w:rsidR="00435FEC">
        <w:rPr>
          <w:rFonts w:cs="Calibri Light" w:hint="cs"/>
          <w:rtl/>
        </w:rPr>
        <w:t>. לכן העדפנו לבחור ידנית</w:t>
      </w:r>
      <w:r w:rsidR="00BC7522">
        <w:rPr>
          <w:rFonts w:cs="Calibri Light" w:hint="cs"/>
          <w:rtl/>
        </w:rPr>
        <w:t xml:space="preserve"> לפי האילוצים שהצגנו.</w:t>
      </w:r>
    </w:p>
    <w:p w14:paraId="228A4A3C" w14:textId="77777777" w:rsidR="00BC7522" w:rsidRDefault="00BC7522" w:rsidP="004F0FC4">
      <w:pPr>
        <w:jc w:val="left"/>
        <w:rPr>
          <w:rFonts w:cs="Calibri Light"/>
          <w:rtl/>
        </w:rPr>
      </w:pPr>
    </w:p>
    <w:p w14:paraId="44DC4317" w14:textId="5B8C5633" w:rsidR="00BC7522" w:rsidRDefault="00BC7522" w:rsidP="00591EFB">
      <w:pPr>
        <w:jc w:val="left"/>
        <w:rPr>
          <w:rFonts w:cs="Calibri Light"/>
        </w:rPr>
      </w:pPr>
      <w:r>
        <w:rPr>
          <w:noProof/>
        </w:rPr>
        <w:lastRenderedPageBreak/>
        <mc:AlternateContent>
          <mc:Choice Requires="wps">
            <w:drawing>
              <wp:anchor distT="0" distB="0" distL="114300" distR="114300" simplePos="0" relativeHeight="251732480" behindDoc="0" locked="0" layoutInCell="1" allowOverlap="1" wp14:anchorId="31D3C176" wp14:editId="1BFC10D4">
                <wp:simplePos x="0" y="0"/>
                <wp:positionH relativeFrom="margin">
                  <wp:align>right</wp:align>
                </wp:positionH>
                <wp:positionV relativeFrom="paragraph">
                  <wp:posOffset>3791058</wp:posOffset>
                </wp:positionV>
                <wp:extent cx="5727940" cy="284672"/>
                <wp:effectExtent l="0" t="0" r="0" b="1270"/>
                <wp:wrapNone/>
                <wp:docPr id="292" name="Text Box 292"/>
                <wp:cNvGraphicFramePr/>
                <a:graphic xmlns:a="http://schemas.openxmlformats.org/drawingml/2006/main">
                  <a:graphicData uri="http://schemas.microsoft.com/office/word/2010/wordprocessingShape">
                    <wps:wsp>
                      <wps:cNvSpPr txBox="1"/>
                      <wps:spPr>
                        <a:xfrm>
                          <a:off x="0" y="0"/>
                          <a:ext cx="5727940" cy="284672"/>
                        </a:xfrm>
                        <a:prstGeom prst="rect">
                          <a:avLst/>
                        </a:prstGeom>
                        <a:noFill/>
                        <a:ln w="6350">
                          <a:noFill/>
                        </a:ln>
                      </wps:spPr>
                      <wps:txbx>
                        <w:txbxContent>
                          <w:p w14:paraId="487F52EB" w14:textId="14279270" w:rsidR="00EA1699" w:rsidRPr="00BC7522" w:rsidRDefault="00EA1699" w:rsidP="00BC7522">
                            <w:pPr>
                              <w:pStyle w:val="Caption"/>
                              <w:jc w:val="left"/>
                            </w:pPr>
                            <w:r>
                              <w:t>Figure 8-1: K-Means clusters with all axis combinations.</w:t>
                            </w:r>
                          </w:p>
                          <w:p w14:paraId="579CE639" w14:textId="77777777" w:rsidR="00EA1699" w:rsidRDefault="00EA1699" w:rsidP="00BC7522">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3C176" id="Text Box 292" o:spid="_x0000_s1069" type="#_x0000_t202" style="position:absolute;left:0;text-align:left;margin-left:399.8pt;margin-top:298.5pt;width:451pt;height:22.4pt;z-index:251732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8JMwIAAF0EAAAOAAAAZHJzL2Uyb0RvYy54bWysVE2P2jAQvVfqf7B8LwHKx4IIK7orqkpo&#10;dyVY7dk4DkRKPK5tSOiv77MDLNr2VPXijOeNxzPvjTO7b6qSHZV1BemU9zpdzpSWlBV6l/LXzfLL&#10;HWfOC52JkrRK+Uk5fj///GlWm6nq057KTFmGJNpNa5PyvfdmmiRO7lUlXIeM0gBzspXw2NpdkllR&#10;I3tVJv1ud5TUZDNjSSrn4H1sQT6P+fNcSf+c5055VqYctfm42rhuw5rMZ2K6s8LsC3kuQ/xDFZUo&#10;NC69pnoUXrCDLf5IVRXSkqPcdyRVCeV5IVXsAd30uh+6We+FUbEXkOPMlSb3/9LKp+OLZUWW8v6k&#10;z5kWFUTaqMazb9Sw4ANDtXFTBK4NQn0DAEpf/A7O0HiT2yp80RIDDq5PV35DOgnncNwfTwaAJLD+&#10;3WA0jumT99PGOv9dUcWCkXIL/SKt4rhyHpUg9BISLtO0LMoyalhqVqd89HXYjQeuCE6UGgdDD22t&#10;wfLNtoldD4aXRraUndCfpXZGnJHLAkWshPMvwmIoUDcG3T9jyUvCZXS2ONuT/fU3f4iHVkA5qzFk&#10;KXc/D8IqzsofGipOeoNAh4+bAejBxt4i21tEH6oHwhz38KSMjGaI9+XFzC1Vb3gPi3ArIKEl7k65&#10;v5gPvh19vCepFosYhDk0wq/02siQOtAaKN40b8Kasw4eCj7RZRzF9IMcbWwryOLgKS+iVoHoltUz&#10;/5jhKOH5vYVHcruPUe9/hflvAAAA//8DAFBLAwQUAAYACAAAACEAtFQ+3eAAAAAIAQAADwAAAGRy&#10;cy9kb3ducmV2LnhtbEyPwU7DMBBE70j8g7VI3KjTiJY0ZFNVkSokBIeWXrg5sZtE2OsQu23g61lO&#10;cJvVjGbfFOvJWXE2Y+g9IcxnCQhDjdc9tQiHt+1dBiJERVpZTwbhywRYl9dXhcq1v9DOnPexFVxC&#10;IVcIXYxDLmVoOuNUmPnBEHtHPzoV+RxbqUd14XJnZZokS+lUT/yhU4OpOtN87E8O4bnavqpdnbrs&#10;21ZPL8fN8Hl4XyDe3kybRxDRTPEvDL/4jA4lM9X+RDoIi8BDIsJi9cCC7VWSsqgRlvfzDGRZyP8D&#10;yh8AAAD//wMAUEsBAi0AFAAGAAgAAAAhALaDOJL+AAAA4QEAABMAAAAAAAAAAAAAAAAAAAAAAFtD&#10;b250ZW50X1R5cGVzXS54bWxQSwECLQAUAAYACAAAACEAOP0h/9YAAACUAQAACwAAAAAAAAAAAAAA&#10;AAAvAQAAX3JlbHMvLnJlbHNQSwECLQAUAAYACAAAACEACrlPCTMCAABdBAAADgAAAAAAAAAAAAAA&#10;AAAuAgAAZHJzL2Uyb0RvYy54bWxQSwECLQAUAAYACAAAACEAtFQ+3eAAAAAIAQAADwAAAAAAAAAA&#10;AAAAAACNBAAAZHJzL2Rvd25yZXYueG1sUEsFBgAAAAAEAAQA8wAAAJoFAAAAAA==&#10;" filled="f" stroked="f" strokeweight=".5pt">
                <v:textbox>
                  <w:txbxContent>
                    <w:p w14:paraId="487F52EB" w14:textId="14279270" w:rsidR="00EA1699" w:rsidRPr="00BC7522" w:rsidRDefault="00EA1699" w:rsidP="00BC7522">
                      <w:pPr>
                        <w:pStyle w:val="Caption"/>
                        <w:jc w:val="left"/>
                      </w:pPr>
                      <w:r>
                        <w:t>Figure 8-1: K-Means clusters with all axis combinations.</w:t>
                      </w:r>
                    </w:p>
                    <w:p w14:paraId="579CE639" w14:textId="77777777" w:rsidR="00EA1699" w:rsidRDefault="00EA1699" w:rsidP="00BC7522">
                      <w:pPr>
                        <w:rPr>
                          <w:lang w:bidi="ar-SA"/>
                        </w:rPr>
                      </w:pPr>
                    </w:p>
                  </w:txbxContent>
                </v:textbox>
                <w10:wrap anchorx="margin"/>
              </v:shape>
            </w:pict>
          </mc:Fallback>
        </mc:AlternateContent>
      </w:r>
      <w:r>
        <w:rPr>
          <w:rFonts w:cs="Calibri Light"/>
          <w:noProof/>
        </w:rPr>
        <w:drawing>
          <wp:anchor distT="0" distB="0" distL="114300" distR="114300" simplePos="0" relativeHeight="251731456" behindDoc="0" locked="0" layoutInCell="1" allowOverlap="1" wp14:anchorId="4539288B" wp14:editId="301E4E69">
            <wp:simplePos x="0" y="0"/>
            <wp:positionH relativeFrom="margin">
              <wp:align>center</wp:align>
            </wp:positionH>
            <wp:positionV relativeFrom="paragraph">
              <wp:posOffset>0</wp:posOffset>
            </wp:positionV>
            <wp:extent cx="7304236" cy="3774558"/>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304236" cy="3774558"/>
                    </a:xfrm>
                    <a:prstGeom prst="rect">
                      <a:avLst/>
                    </a:prstGeom>
                    <a:noFill/>
                    <a:ln>
                      <a:noFill/>
                    </a:ln>
                  </pic:spPr>
                </pic:pic>
              </a:graphicData>
            </a:graphic>
          </wp:anchor>
        </w:drawing>
      </w:r>
    </w:p>
    <w:p w14:paraId="04DAFBEC" w14:textId="77777777" w:rsidR="00BC7522" w:rsidRDefault="00BC7522" w:rsidP="00591EFB">
      <w:pPr>
        <w:jc w:val="left"/>
        <w:rPr>
          <w:rFonts w:cs="Calibri Light"/>
        </w:rPr>
      </w:pPr>
    </w:p>
    <w:p w14:paraId="6199131E" w14:textId="77777777" w:rsidR="00BC7522" w:rsidRDefault="00BC7522" w:rsidP="00591EFB">
      <w:pPr>
        <w:jc w:val="left"/>
      </w:pPr>
    </w:p>
    <w:p w14:paraId="5467F98F" w14:textId="77777777" w:rsidR="002F5024" w:rsidRDefault="002F5024" w:rsidP="00591EFB">
      <w:pPr>
        <w:jc w:val="left"/>
        <w:rPr>
          <w:rtl/>
        </w:rPr>
      </w:pPr>
    </w:p>
    <w:p w14:paraId="031A94DF" w14:textId="5D72AA0D" w:rsidR="00B26296" w:rsidRPr="00B26296" w:rsidRDefault="0042309A" w:rsidP="00B26296">
      <w:r>
        <w:rPr>
          <w:rFonts w:hint="cs"/>
          <w:rtl/>
        </w:rPr>
        <w:t>לאחר בחירת ה</w:t>
      </w:r>
      <w:r w:rsidR="006772F5">
        <w:rPr>
          <w:rFonts w:hint="cs"/>
          <w:rtl/>
        </w:rPr>
        <w:t>-</w:t>
      </w:r>
      <w:r w:rsidR="006772F5" w:rsidRPr="006772F5">
        <w:t xml:space="preserve"> </w:t>
      </w:r>
      <w:r w:rsidR="006772F5">
        <w:t>Users</w:t>
      </w:r>
      <w:r w:rsidR="00591EFB">
        <w:rPr>
          <w:rFonts w:hint="cs"/>
          <w:rtl/>
        </w:rPr>
        <w:t>,</w:t>
      </w:r>
      <w:r>
        <w:rPr>
          <w:rFonts w:hint="cs"/>
          <w:rtl/>
        </w:rPr>
        <w:t xml:space="preserve"> יצרנו </w:t>
      </w:r>
      <w:r w:rsidR="00591EFB">
        <w:rPr>
          <w:rFonts w:hint="cs"/>
          <w:rtl/>
        </w:rPr>
        <w:t xml:space="preserve">שלושה קבצי </w:t>
      </w:r>
      <w:r w:rsidR="00591EFB">
        <w:t>Config</w:t>
      </w:r>
      <w:r>
        <w:rPr>
          <w:rFonts w:hint="cs"/>
          <w:rtl/>
        </w:rPr>
        <w:t xml:space="preserve">, </w:t>
      </w:r>
      <w:r w:rsidR="00591EFB">
        <w:rPr>
          <w:rFonts w:hint="cs"/>
          <w:rtl/>
        </w:rPr>
        <w:t>אשר כל</w:t>
      </w:r>
      <w:r>
        <w:rPr>
          <w:rFonts w:hint="cs"/>
          <w:rtl/>
        </w:rPr>
        <w:t xml:space="preserve"> אחד </w:t>
      </w:r>
      <w:r w:rsidR="00591EFB">
        <w:rPr>
          <w:rFonts w:hint="cs"/>
          <w:rtl/>
        </w:rPr>
        <w:t xml:space="preserve">מהם </w:t>
      </w:r>
      <w:r>
        <w:rPr>
          <w:rFonts w:hint="cs"/>
          <w:rtl/>
        </w:rPr>
        <w:t>מדמה עומס שונה</w:t>
      </w:r>
      <w:r w:rsidR="00591EFB">
        <w:rPr>
          <w:rFonts w:hint="cs"/>
          <w:rtl/>
        </w:rPr>
        <w:t xml:space="preserve"> במערכת</w:t>
      </w:r>
      <w:r w:rsidR="00FE29C0">
        <w:rPr>
          <w:rFonts w:hint="cs"/>
          <w:rtl/>
        </w:rPr>
        <w:t>; 80%, 100% ו- 120%.</w:t>
      </w:r>
      <w:r w:rsidR="00B26296">
        <w:t xml:space="preserve"> </w:t>
      </w:r>
      <w:r w:rsidR="00B26296">
        <w:rPr>
          <w:rtl/>
        </w:rPr>
        <w:t xml:space="preserve">חשוב להזכיר את הצעד הזה בשיטת </w:t>
      </w:r>
      <w:r w:rsidR="00B26296">
        <w:t>User Resampling</w:t>
      </w:r>
      <w:r w:rsidR="00B26296">
        <w:rPr>
          <w:rtl/>
        </w:rPr>
        <w:t xml:space="preserve"> שלפיה עבדנו:</w:t>
      </w:r>
    </w:p>
    <w:p w14:paraId="4EE6C20A" w14:textId="54F8A92A" w:rsidR="00B26296" w:rsidRDefault="00B26296" w:rsidP="00B26296">
      <w:pPr>
        <w:rPr>
          <w:rtl/>
        </w:rPr>
      </w:pPr>
      <w:r>
        <w:rPr>
          <w:rtl/>
        </w:rPr>
        <w:t>יש לנו את מספר המשתמשים החדשים שמתווספים למער</w:t>
      </w:r>
      <w:r>
        <w:rPr>
          <w:rFonts w:hint="cs"/>
          <w:rtl/>
        </w:rPr>
        <w:t>כ</w:t>
      </w:r>
      <w:r>
        <w:rPr>
          <w:rtl/>
        </w:rPr>
        <w:t>ת בכל שבוע.</w:t>
      </w:r>
      <w:r>
        <w:rPr>
          <w:rFonts w:hint="cs"/>
          <w:rtl/>
        </w:rPr>
        <w:t xml:space="preserve"> </w:t>
      </w:r>
      <w:r>
        <w:rPr>
          <w:rtl/>
        </w:rPr>
        <w:t xml:space="preserve">בכל שבוע </w:t>
      </w:r>
      <w:r>
        <w:rPr>
          <w:rFonts w:hint="cs"/>
          <w:rtl/>
        </w:rPr>
        <w:t>,</w:t>
      </w:r>
      <w:proofErr w:type="spellStart"/>
      <w:r>
        <w:rPr>
          <w:rtl/>
        </w:rPr>
        <w:t>בטרייס</w:t>
      </w:r>
      <w:proofErr w:type="spellEnd"/>
      <w:r>
        <w:rPr>
          <w:rtl/>
        </w:rPr>
        <w:t xml:space="preserve"> החדש</w:t>
      </w:r>
      <w:r>
        <w:rPr>
          <w:rFonts w:hint="cs"/>
          <w:rtl/>
        </w:rPr>
        <w:t>,</w:t>
      </w:r>
      <w:r>
        <w:rPr>
          <w:rtl/>
        </w:rPr>
        <w:t xml:space="preserve"> דוגמים מהמשתמשים שיש לנו ביד לפי מספר המשתמשים המתווספים מחדש </w:t>
      </w:r>
      <w:proofErr w:type="spellStart"/>
      <w:r>
        <w:rPr>
          <w:rtl/>
        </w:rPr>
        <w:t>בטרייס</w:t>
      </w:r>
      <w:proofErr w:type="spellEnd"/>
      <w:r>
        <w:rPr>
          <w:rtl/>
        </w:rPr>
        <w:t xml:space="preserve"> המקורי.</w:t>
      </w:r>
    </w:p>
    <w:p w14:paraId="05AEE2C3" w14:textId="72425E72" w:rsidR="00B26296" w:rsidRDefault="00B26296" w:rsidP="00B26296">
      <w:pPr>
        <w:rPr>
          <w:rtl/>
        </w:rPr>
      </w:pPr>
      <w:r>
        <w:rPr>
          <w:rtl/>
        </w:rPr>
        <w:t xml:space="preserve">לגבי יצירת ה </w:t>
      </w:r>
      <w:r>
        <w:rPr>
          <w:rFonts w:hint="cs"/>
        </w:rPr>
        <w:t>L</w:t>
      </w:r>
      <w:r>
        <w:t xml:space="preserve">oad 80% </w:t>
      </w:r>
      <w:r>
        <w:rPr>
          <w:rtl/>
        </w:rPr>
        <w:t xml:space="preserve"> ו </w:t>
      </w:r>
      <w:r>
        <w:rPr>
          <w:rFonts w:hint="cs"/>
        </w:rPr>
        <w:t>L</w:t>
      </w:r>
      <w:r>
        <w:t>oad 120%</w:t>
      </w:r>
      <w:r>
        <w:rPr>
          <w:rtl/>
        </w:rPr>
        <w:t xml:space="preserve"> אפשר לראות שהיה ב</w:t>
      </w:r>
      <w:r>
        <w:t>configuration file</w:t>
      </w:r>
      <w:r>
        <w:rPr>
          <w:rtl/>
        </w:rPr>
        <w:t xml:space="preserve"> שורה שכתוב בה </w:t>
      </w:r>
      <w:r>
        <w:rPr>
          <w:rFonts w:hint="cs"/>
        </w:rPr>
        <w:t>L</w:t>
      </w:r>
      <w:r>
        <w:t xml:space="preserve">oad </w:t>
      </w:r>
      <w:r>
        <w:rPr>
          <w:rtl/>
        </w:rPr>
        <w:t xml:space="preserve"> עם מספר מסוים נגיד 80 אז בתוך הת</w:t>
      </w:r>
      <w:r>
        <w:rPr>
          <w:rFonts w:hint="cs"/>
          <w:rtl/>
        </w:rPr>
        <w:t>ו</w:t>
      </w:r>
      <w:r>
        <w:rPr>
          <w:rtl/>
        </w:rPr>
        <w:t xml:space="preserve">כנית שלנו </w:t>
      </w:r>
      <w:r>
        <w:t>:</w:t>
      </w:r>
    </w:p>
    <w:p w14:paraId="213E0040" w14:textId="6FD6CFB7" w:rsidR="00B26296" w:rsidRDefault="00B26296" w:rsidP="00B26296">
      <w:pPr>
        <w:rPr>
          <w:noProof/>
          <w:lang w:val="x-none" w:bidi="ar-SA"/>
        </w:rPr>
      </w:pPr>
      <w:r>
        <w:rPr>
          <w:noProof/>
        </w:rPr>
        <w:drawing>
          <wp:inline distT="0" distB="0" distL="0" distR="0" wp14:anchorId="69FF52DB" wp14:editId="15B2F13B">
            <wp:extent cx="5731510" cy="1517015"/>
            <wp:effectExtent l="0" t="0" r="254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517015"/>
                    </a:xfrm>
                    <a:prstGeom prst="rect">
                      <a:avLst/>
                    </a:prstGeom>
                    <a:noFill/>
                    <a:ln>
                      <a:noFill/>
                    </a:ln>
                  </pic:spPr>
                </pic:pic>
              </a:graphicData>
            </a:graphic>
          </wp:inline>
        </w:drawing>
      </w:r>
    </w:p>
    <w:p w14:paraId="629C4D92" w14:textId="60DDAE2C" w:rsidR="00B26296" w:rsidRDefault="00B26296" w:rsidP="00B26296">
      <w:pPr>
        <w:rPr>
          <w:noProof/>
          <w:rtl/>
        </w:rPr>
      </w:pPr>
      <w:r>
        <w:rPr>
          <w:noProof/>
          <w:rtl/>
        </w:rPr>
        <w:t>אנחנו מכפילים את מספר המשתמשים החדשים שמתווספים בכל שבוע בכמות ה</w:t>
      </w:r>
      <w:r>
        <w:rPr>
          <w:rFonts w:hint="cs"/>
          <w:noProof/>
        </w:rPr>
        <w:t>L</w:t>
      </w:r>
      <w:r>
        <w:rPr>
          <w:noProof/>
        </w:rPr>
        <w:t xml:space="preserve">oad </w:t>
      </w:r>
      <w:r>
        <w:rPr>
          <w:noProof/>
          <w:rtl/>
        </w:rPr>
        <w:t xml:space="preserve"> (0.8 או 1 או 1.2)</w:t>
      </w:r>
      <w:r w:rsidR="00C87FF9">
        <w:rPr>
          <w:rFonts w:hint="cs"/>
          <w:noProof/>
          <w:rtl/>
        </w:rPr>
        <w:t xml:space="preserve"> כפול מספר </w:t>
      </w:r>
      <w:r w:rsidR="00C87FF9">
        <w:rPr>
          <w:noProof/>
        </w:rPr>
        <w:t>f</w:t>
      </w:r>
      <w:r>
        <w:rPr>
          <w:noProof/>
          <w:rtl/>
        </w:rPr>
        <w:t xml:space="preserve"> </w:t>
      </w:r>
      <w:r w:rsidR="00C87FF9">
        <w:rPr>
          <w:rFonts w:hint="cs"/>
          <w:noProof/>
          <w:rtl/>
        </w:rPr>
        <w:t xml:space="preserve">שזה הפקטור המוכפל כדי להגיע </w:t>
      </w:r>
      <w:r w:rsidR="0050142F">
        <w:rPr>
          <w:rFonts w:hint="cs"/>
          <w:noProof/>
          <w:rtl/>
        </w:rPr>
        <w:t xml:space="preserve"> ל</w:t>
      </w:r>
      <w:r w:rsidR="002F003C">
        <w:rPr>
          <w:rFonts w:hint="cs"/>
          <w:noProof/>
          <w:rtl/>
        </w:rPr>
        <w:t>ממוצע העומס הדרוש (למדנו את השיטה הזאת בהרצאה האחרונה במצגת כמעט האחרונה),</w:t>
      </w:r>
      <w:r>
        <w:rPr>
          <w:noProof/>
          <w:rtl/>
        </w:rPr>
        <w:t xml:space="preserve">ואז יש סיכוי לא קטן שנקבל מספר לא שלם אז עבדנו לפי שיטה שלמדנו </w:t>
      </w:r>
      <w:r>
        <w:rPr>
          <w:noProof/>
          <w:rtl/>
        </w:rPr>
        <w:lastRenderedPageBreak/>
        <w:t>בהרצאה האחרונה של הקורס,</w:t>
      </w:r>
      <w:r>
        <w:rPr>
          <w:rFonts w:hint="cs"/>
          <w:noProof/>
          <w:rtl/>
        </w:rPr>
        <w:t xml:space="preserve"> </w:t>
      </w:r>
      <w:r>
        <w:rPr>
          <w:noProof/>
          <w:rtl/>
        </w:rPr>
        <w:t>שמפצלים את המספר לשני החלקים השלם והשבר ואז בהסתברות של השבר מוסיפים אחד למספר השלם.</w:t>
      </w:r>
    </w:p>
    <w:p w14:paraId="246B8338" w14:textId="77777777" w:rsidR="00B26296" w:rsidRDefault="00B26296" w:rsidP="00B26296">
      <w:pPr>
        <w:jc w:val="left"/>
        <w:rPr>
          <w:noProof/>
          <w:rtl/>
        </w:rPr>
      </w:pPr>
      <w:r>
        <w:rPr>
          <w:noProof/>
          <w:rtl/>
        </w:rPr>
        <w:t xml:space="preserve">בחירת השיטה של </w:t>
      </w:r>
      <w:r>
        <w:rPr>
          <w:noProof/>
        </w:rPr>
        <w:t>User Resampling</w:t>
      </w:r>
      <w:r>
        <w:rPr>
          <w:noProof/>
          <w:rtl/>
        </w:rPr>
        <w:t xml:space="preserve"> הייתה לפי שיקול אחד ויחיד: רצינו לעב</w:t>
      </w:r>
      <w:r>
        <w:rPr>
          <w:rFonts w:hint="cs"/>
          <w:noProof/>
          <w:rtl/>
        </w:rPr>
        <w:t>ו</w:t>
      </w:r>
      <w:r>
        <w:rPr>
          <w:noProof/>
          <w:rtl/>
        </w:rPr>
        <w:t>ד לפי שיטה שהיא יחסית לא קשה ובאותו זמן משחזרת לנו כמה שיותר מאפיינים מה</w:t>
      </w:r>
      <w:r>
        <w:rPr>
          <w:noProof/>
        </w:rPr>
        <w:t>trace</w:t>
      </w:r>
      <w:r>
        <w:rPr>
          <w:noProof/>
          <w:rtl/>
        </w:rPr>
        <w:t xml:space="preserve"> המקורי.</w:t>
      </w:r>
    </w:p>
    <w:p w14:paraId="30A85EBF" w14:textId="77777777" w:rsidR="00B26296" w:rsidRDefault="00FE29C0" w:rsidP="00591EFB">
      <w:pPr>
        <w:jc w:val="left"/>
        <w:rPr>
          <w:rtl/>
        </w:rPr>
      </w:pPr>
      <w:r>
        <w:rPr>
          <w:rFonts w:hint="cs"/>
          <w:rtl/>
        </w:rPr>
        <w:t>הוספנו את קבצי הקונפיגורצי</w:t>
      </w:r>
      <w:r>
        <w:rPr>
          <w:rFonts w:hint="eastAsia"/>
          <w:rtl/>
        </w:rPr>
        <w:t>ה</w:t>
      </w:r>
      <w:r>
        <w:rPr>
          <w:rFonts w:hint="cs"/>
          <w:rtl/>
        </w:rPr>
        <w:t xml:space="preserve"> לתיקייה שלנו, ובתוכנית </w:t>
      </w:r>
      <w:r w:rsidR="00591EFB">
        <w:t>Python</w:t>
      </w:r>
      <w:r>
        <w:rPr>
          <w:rFonts w:hint="cs"/>
          <w:rtl/>
        </w:rPr>
        <w:t xml:space="preserve">, בנינו את </w:t>
      </w:r>
      <w:r w:rsidR="00591EFB">
        <w:rPr>
          <w:rFonts w:hint="cs"/>
          <w:rtl/>
        </w:rPr>
        <w:t>שיטת ה-</w:t>
      </w:r>
      <w:r w:rsidR="00591EFB">
        <w:t>User Resampling</w:t>
      </w:r>
      <w:r>
        <w:rPr>
          <w:rFonts w:hint="cs"/>
          <w:rtl/>
        </w:rPr>
        <w:t xml:space="preserve"> </w:t>
      </w:r>
      <w:r w:rsidR="00591EFB">
        <w:rPr>
          <w:rFonts w:hint="cs"/>
          <w:rtl/>
        </w:rPr>
        <w:t xml:space="preserve">אשר בהתבסס עליה </w:t>
      </w:r>
      <w:r>
        <w:rPr>
          <w:rFonts w:hint="cs"/>
          <w:rtl/>
        </w:rPr>
        <w:t>הפקנו את הגרפים שנראה בשלב 9.</w:t>
      </w:r>
    </w:p>
    <w:p w14:paraId="163EF16E" w14:textId="77777777" w:rsidR="006E168F" w:rsidRDefault="006E168F" w:rsidP="00591EFB">
      <w:pPr>
        <w:jc w:val="left"/>
        <w:rPr>
          <w:rtl/>
        </w:rPr>
      </w:pPr>
      <w:r>
        <w:rPr>
          <w:rFonts w:hint="cs"/>
          <w:rtl/>
        </w:rPr>
        <w:t>ציפיות:</w:t>
      </w:r>
    </w:p>
    <w:p w14:paraId="5181AC38" w14:textId="18BB549E" w:rsidR="006E168F" w:rsidRDefault="006E168F" w:rsidP="006E168F">
      <w:pPr>
        <w:pStyle w:val="ListParagraph"/>
        <w:numPr>
          <w:ilvl w:val="0"/>
          <w:numId w:val="8"/>
        </w:numPr>
      </w:pPr>
      <w:r>
        <w:rPr>
          <w:rFonts w:hint="cs"/>
          <w:rtl/>
        </w:rPr>
        <w:t>הציפיה שלנו, שסעיפים 1 ו 2 משלב 9 (</w:t>
      </w:r>
      <w:r w:rsidRPr="006E168F">
        <w:t xml:space="preserve">Consumption, Runtimes, </w:t>
      </w:r>
      <w:proofErr w:type="spellStart"/>
      <w:r w:rsidRPr="006E168F">
        <w:t>Interarrivaltimes</w:t>
      </w:r>
      <w:proofErr w:type="spellEnd"/>
      <w:r w:rsidRPr="006E168F">
        <w:t>&amp; User distribution</w:t>
      </w:r>
      <w:r w:rsidRPr="006E168F">
        <w:rPr>
          <w:rFonts w:hint="cs"/>
          <w:rtl/>
        </w:rPr>
        <w:t>) יהיו הבסיס הטריוויאל</w:t>
      </w:r>
      <w:r w:rsidRPr="006E168F">
        <w:rPr>
          <w:rFonts w:hint="eastAsia"/>
          <w:rtl/>
        </w:rPr>
        <w:t>י</w:t>
      </w:r>
      <w:r w:rsidRPr="006E168F">
        <w:rPr>
          <w:rFonts w:hint="cs"/>
          <w:rtl/>
        </w:rPr>
        <w:t xml:space="preserve"> של התוצאות שנקבל, כי הם אבני בסיס של </w:t>
      </w:r>
      <w:proofErr w:type="spellStart"/>
      <w:r w:rsidRPr="006E168F">
        <w:rPr>
          <w:rFonts w:hint="cs"/>
          <w:rtl/>
        </w:rPr>
        <w:t>הטרייס</w:t>
      </w:r>
      <w:proofErr w:type="spellEnd"/>
      <w:r w:rsidRPr="006E168F">
        <w:rPr>
          <w:rFonts w:hint="cs"/>
          <w:rtl/>
        </w:rPr>
        <w:t xml:space="preserve"> ושל השחזור שלו.</w:t>
      </w:r>
    </w:p>
    <w:p w14:paraId="65A9F788" w14:textId="6BB3F05C" w:rsidR="006E168F" w:rsidRDefault="006E168F" w:rsidP="006E168F">
      <w:pPr>
        <w:pStyle w:val="ListParagraph"/>
        <w:numPr>
          <w:ilvl w:val="0"/>
          <w:numId w:val="8"/>
        </w:numPr>
      </w:pPr>
      <w:r>
        <w:rPr>
          <w:rFonts w:hint="cs"/>
          <w:rtl/>
        </w:rPr>
        <w:t xml:space="preserve">לפי השיטה שלנו, שמסתמכת על דגימה ממשתמשים </w:t>
      </w:r>
      <w:proofErr w:type="spellStart"/>
      <w:r>
        <w:rPr>
          <w:rFonts w:hint="cs"/>
          <w:rtl/>
        </w:rPr>
        <w:t>מהטרייס</w:t>
      </w:r>
      <w:proofErr w:type="spellEnd"/>
      <w:r>
        <w:rPr>
          <w:rFonts w:hint="cs"/>
          <w:rtl/>
        </w:rPr>
        <w:t xml:space="preserve"> המקורי, נובע מכך שאפשר לשחזר את הקורלציה בין מאפיינים שונים, </w:t>
      </w:r>
      <w:r>
        <w:rPr>
          <w:rFonts w:hint="cs"/>
        </w:rPr>
        <w:t>SELF SIMILARITY</w:t>
      </w:r>
      <w:r>
        <w:rPr>
          <w:rFonts w:hint="cs"/>
          <w:rtl/>
        </w:rPr>
        <w:t xml:space="preserve"> ו- </w:t>
      </w:r>
      <w:r>
        <w:rPr>
          <w:rFonts w:hint="cs"/>
        </w:rPr>
        <w:t>LOCALITY OF SAMPLING</w:t>
      </w:r>
      <w:r>
        <w:rPr>
          <w:rFonts w:hint="cs"/>
          <w:rtl/>
        </w:rPr>
        <w:t xml:space="preserve">. כמו כן, הנציגים שנבחרו, מאפשרים לנו לשמור גם על המחזור היומי והשבועי של </w:t>
      </w:r>
      <w:proofErr w:type="spellStart"/>
      <w:r>
        <w:rPr>
          <w:rFonts w:hint="cs"/>
          <w:rtl/>
        </w:rPr>
        <w:t>הטרייס</w:t>
      </w:r>
      <w:proofErr w:type="spellEnd"/>
      <w:r>
        <w:rPr>
          <w:rFonts w:hint="cs"/>
          <w:rtl/>
        </w:rPr>
        <w:t>.</w:t>
      </w:r>
    </w:p>
    <w:p w14:paraId="7118E3D1" w14:textId="09D7A33C" w:rsidR="00F12C4E" w:rsidRDefault="00F12C4E" w:rsidP="006E168F">
      <w:pPr>
        <w:pStyle w:val="ListParagraph"/>
        <w:numPr>
          <w:ilvl w:val="0"/>
          <w:numId w:val="8"/>
        </w:numPr>
      </w:pPr>
      <w:r>
        <w:rPr>
          <w:rFonts w:hint="cs"/>
          <w:rtl/>
        </w:rPr>
        <w:t xml:space="preserve">לא ציפינו שנוכל להדגים את ה </w:t>
      </w:r>
      <w:r>
        <w:rPr>
          <w:rFonts w:hint="cs"/>
        </w:rPr>
        <w:t>SUBMISSION RATE</w:t>
      </w:r>
      <w:r>
        <w:rPr>
          <w:rFonts w:hint="cs"/>
          <w:rtl/>
        </w:rPr>
        <w:t xml:space="preserve"> של </w:t>
      </w:r>
      <w:proofErr w:type="spellStart"/>
      <w:r>
        <w:rPr>
          <w:rFonts w:hint="cs"/>
          <w:rtl/>
        </w:rPr>
        <w:t>היוזרים</w:t>
      </w:r>
      <w:proofErr w:type="spellEnd"/>
      <w:r>
        <w:rPr>
          <w:rFonts w:hint="cs"/>
          <w:rtl/>
        </w:rPr>
        <w:t xml:space="preserve"> כולם </w:t>
      </w:r>
      <w:proofErr w:type="spellStart"/>
      <w:r>
        <w:rPr>
          <w:rFonts w:hint="cs"/>
          <w:rtl/>
        </w:rPr>
        <w:t>מהטרייס</w:t>
      </w:r>
      <w:proofErr w:type="spellEnd"/>
      <w:r>
        <w:rPr>
          <w:rFonts w:hint="cs"/>
          <w:rtl/>
        </w:rPr>
        <w:t xml:space="preserve"> המקורי, מהסיבה הפשוטה שאנו מסתמכים על 7 </w:t>
      </w:r>
      <w:proofErr w:type="spellStart"/>
      <w:r>
        <w:rPr>
          <w:rFonts w:hint="cs"/>
          <w:rtl/>
        </w:rPr>
        <w:t>יוזרים</w:t>
      </w:r>
      <w:proofErr w:type="spellEnd"/>
      <w:r>
        <w:rPr>
          <w:rFonts w:hint="cs"/>
          <w:rtl/>
        </w:rPr>
        <w:t xml:space="preserve"> מתוך 69. גם לאותה סיבה, לא ציפינו שנוכל לשחזר טרנדים.</w:t>
      </w:r>
    </w:p>
    <w:p w14:paraId="309DD997" w14:textId="5394C871" w:rsidR="00F12C4E" w:rsidRPr="006E168F" w:rsidRDefault="00F12C4E" w:rsidP="006E168F">
      <w:pPr>
        <w:pStyle w:val="ListParagraph"/>
        <w:numPr>
          <w:ilvl w:val="0"/>
          <w:numId w:val="8"/>
        </w:numPr>
        <w:rPr>
          <w:rtl/>
        </w:rPr>
      </w:pPr>
      <w:proofErr w:type="spellStart"/>
      <w:r>
        <w:rPr>
          <w:rFonts w:hint="cs"/>
          <w:rtl/>
        </w:rPr>
        <w:t>בטרייס</w:t>
      </w:r>
      <w:proofErr w:type="spellEnd"/>
      <w:r>
        <w:rPr>
          <w:rFonts w:hint="cs"/>
          <w:rtl/>
        </w:rPr>
        <w:t xml:space="preserve"> המקורי לא היה לנו </w:t>
      </w:r>
      <w:r>
        <w:rPr>
          <w:rFonts w:hint="cs"/>
        </w:rPr>
        <w:t>WAITTIMES</w:t>
      </w:r>
      <w:r>
        <w:rPr>
          <w:rFonts w:hint="cs"/>
          <w:rtl/>
        </w:rPr>
        <w:t xml:space="preserve"> לכן לא ציפינו שנחזר.</w:t>
      </w:r>
    </w:p>
    <w:p w14:paraId="18BDE20E" w14:textId="6236204A" w:rsidR="00490C43" w:rsidRDefault="00EE2DA7" w:rsidP="006E168F">
      <w:pPr>
        <w:rPr>
          <w:rtl/>
        </w:rPr>
      </w:pPr>
      <w:r>
        <w:rPr>
          <w:rtl/>
        </w:rPr>
        <w:br w:type="page"/>
      </w:r>
    </w:p>
    <w:p w14:paraId="46197E8B" w14:textId="72D688FD" w:rsidR="00490C43" w:rsidRPr="00490C43" w:rsidRDefault="00490C43" w:rsidP="00490C43">
      <w:pPr>
        <w:pStyle w:val="Heading1"/>
      </w:pPr>
      <w:bookmarkStart w:id="275" w:name="_Toc63019124"/>
      <w:r>
        <w:rPr>
          <w:rFonts w:hint="cs"/>
          <w:rtl/>
        </w:rPr>
        <w:lastRenderedPageBreak/>
        <w:t xml:space="preserve">שלב 9- </w:t>
      </w:r>
      <w:r w:rsidRPr="00490C43">
        <w:rPr>
          <w:rFonts w:hint="cs"/>
          <w:rtl/>
        </w:rPr>
        <w:t>אימות</w:t>
      </w:r>
      <w:bookmarkEnd w:id="275"/>
    </w:p>
    <w:p w14:paraId="67ED3490" w14:textId="09CB91C4" w:rsidR="0052585B" w:rsidRDefault="0052585B" w:rsidP="0052585B">
      <w:pPr>
        <w:spacing w:after="0" w:line="240" w:lineRule="auto"/>
        <w:rPr>
          <w:rtl/>
        </w:rPr>
      </w:pPr>
    </w:p>
    <w:p w14:paraId="0EE486E6" w14:textId="24D5A5C7" w:rsidR="0052585B" w:rsidRPr="00F31D15" w:rsidRDefault="00F31D15" w:rsidP="00943C72">
      <w:pPr>
        <w:pStyle w:val="ListParagraph"/>
        <w:numPr>
          <w:ilvl w:val="0"/>
          <w:numId w:val="6"/>
        </w:numPr>
        <w:rPr>
          <w:sz w:val="28"/>
          <w:szCs w:val="28"/>
        </w:rPr>
      </w:pPr>
      <w:r>
        <w:rPr>
          <w:sz w:val="28"/>
          <w:szCs w:val="28"/>
          <w:lang w:val="en-IL"/>
        </w:rPr>
        <w:t>Consumption</w:t>
      </w:r>
      <w:r>
        <w:rPr>
          <w:rFonts w:hint="cs"/>
          <w:sz w:val="28"/>
          <w:szCs w:val="28"/>
          <w:rtl/>
          <w:lang w:val="en-IL"/>
        </w:rPr>
        <w:t>:</w:t>
      </w:r>
    </w:p>
    <w:p w14:paraId="7976E73A" w14:textId="412C62FC" w:rsidR="00F31D15" w:rsidRPr="00F31D15" w:rsidRDefault="00F31D15" w:rsidP="00F31D15">
      <w:pPr>
        <w:ind w:left="360"/>
      </w:pPr>
      <w:r>
        <w:rPr>
          <w:rtl/>
        </w:rPr>
        <w:t>בגלל הצפיפות של ציר הזמן אי אפשר לראות את התוצאות שלנו בצורה טובה, לצורך כך חישבנו את אחוז העומס הממוצע בכל רגע זמן נתון לאורך כל המערכת. מצטבר ש</w:t>
      </w:r>
      <w:r>
        <w:rPr>
          <w:rFonts w:hint="cs"/>
          <w:rtl/>
        </w:rPr>
        <w:t>:</w:t>
      </w:r>
    </w:p>
    <w:p w14:paraId="69DA538E" w14:textId="77777777" w:rsidR="00F31D15" w:rsidRDefault="00F31D15" w:rsidP="00F31D15">
      <w:pPr>
        <w:ind w:left="360"/>
        <w:rPr>
          <w:rtl/>
        </w:rPr>
      </w:pPr>
      <w:r>
        <w:rPr>
          <w:rtl/>
        </w:rPr>
        <w:t xml:space="preserve">הלוג המקורי שלנו היה בעומס של 49.19% ז"א שבממוצע ~ 64 מעבד היה תפוסים לאורך כל המערכת.      לעומת זאת </w:t>
      </w:r>
      <w:proofErr w:type="spellStart"/>
      <w:r>
        <w:rPr>
          <w:rtl/>
        </w:rPr>
        <w:t>בטריייסים</w:t>
      </w:r>
      <w:proofErr w:type="spellEnd"/>
      <w:r>
        <w:rPr>
          <w:rtl/>
        </w:rPr>
        <w:t xml:space="preserve"> של ה80% עומס קיבלנו את המספרים:38.15%, 35.45% ו 39.26% אז כאן הגענו לתוצאה טובה(עם השמירה על שאר תכונות </w:t>
      </w:r>
      <w:proofErr w:type="spellStart"/>
      <w:r>
        <w:rPr>
          <w:rtl/>
        </w:rPr>
        <w:t>הטרייס</w:t>
      </w:r>
      <w:proofErr w:type="spellEnd"/>
      <w:r>
        <w:rPr>
          <w:rtl/>
        </w:rPr>
        <w:t>).</w:t>
      </w:r>
      <w:r>
        <w:rPr>
          <w:rFonts w:hint="cs"/>
          <w:rtl/>
        </w:rPr>
        <w:t xml:space="preserve"> </w:t>
      </w:r>
    </w:p>
    <w:p w14:paraId="61919B26" w14:textId="372E305E" w:rsidR="00F31D15" w:rsidRDefault="00F31D15" w:rsidP="00F31D15">
      <w:pPr>
        <w:ind w:left="360"/>
      </w:pPr>
      <w:proofErr w:type="spellStart"/>
      <w:r>
        <w:rPr>
          <w:rtl/>
        </w:rPr>
        <w:t>בטרייסים</w:t>
      </w:r>
      <w:proofErr w:type="spellEnd"/>
      <w:r>
        <w:rPr>
          <w:rtl/>
        </w:rPr>
        <w:t xml:space="preserve"> של ה 100% עומס קיבלנו: 45.29%, 44.17% ,48.93%.</w:t>
      </w:r>
      <w:r>
        <w:rPr>
          <w:rFonts w:hint="cs"/>
          <w:rtl/>
        </w:rPr>
        <w:t xml:space="preserve"> ה</w:t>
      </w:r>
      <w:r>
        <w:rPr>
          <w:rtl/>
        </w:rPr>
        <w:t xml:space="preserve">בעיה הייתה </w:t>
      </w:r>
      <w:proofErr w:type="spellStart"/>
      <w:r>
        <w:rPr>
          <w:rtl/>
        </w:rPr>
        <w:t>בטרייסים</w:t>
      </w:r>
      <w:proofErr w:type="spellEnd"/>
      <w:r>
        <w:rPr>
          <w:rtl/>
        </w:rPr>
        <w:t xml:space="preserve"> של ה 120% עומס שממוצע אחוז העומס עלה אבל לא ב 20% : 51.20%, 53.44%, 54.34%.</w:t>
      </w:r>
    </w:p>
    <w:p w14:paraId="5F0184B0" w14:textId="02025CFF" w:rsidR="00F31D15" w:rsidRDefault="00F31D15" w:rsidP="00F31D15">
      <w:pPr>
        <w:ind w:left="360"/>
        <w:rPr>
          <w:rtl/>
        </w:rPr>
      </w:pPr>
      <w:r>
        <w:rPr>
          <w:noProof/>
          <w:rtl/>
          <w:lang w:val="he-IL"/>
        </w:rPr>
        <mc:AlternateContent>
          <mc:Choice Requires="wpg">
            <w:drawing>
              <wp:anchor distT="0" distB="0" distL="114300" distR="114300" simplePos="0" relativeHeight="251629056" behindDoc="0" locked="0" layoutInCell="1" allowOverlap="1" wp14:anchorId="13A62E9D" wp14:editId="0CDD2B2B">
                <wp:simplePos x="0" y="0"/>
                <wp:positionH relativeFrom="margin">
                  <wp:align>left</wp:align>
                </wp:positionH>
                <wp:positionV relativeFrom="paragraph">
                  <wp:posOffset>8890</wp:posOffset>
                </wp:positionV>
                <wp:extent cx="5721350" cy="3127375"/>
                <wp:effectExtent l="0" t="0" r="0" b="0"/>
                <wp:wrapNone/>
                <wp:docPr id="53" name="Group 53"/>
                <wp:cNvGraphicFramePr/>
                <a:graphic xmlns:a="http://schemas.openxmlformats.org/drawingml/2006/main">
                  <a:graphicData uri="http://schemas.microsoft.com/office/word/2010/wordprocessingGroup">
                    <wpg:wgp>
                      <wpg:cNvGrpSpPr/>
                      <wpg:grpSpPr>
                        <a:xfrm>
                          <a:off x="0" y="0"/>
                          <a:ext cx="5721350" cy="3127375"/>
                          <a:chOff x="0" y="0"/>
                          <a:chExt cx="5721350" cy="3127375"/>
                        </a:xfrm>
                      </wpg:grpSpPr>
                      <wps:wsp>
                        <wps:cNvPr id="50" name="Text Box 50"/>
                        <wps:cNvSpPr txBox="1"/>
                        <wps:spPr>
                          <a:xfrm>
                            <a:off x="476250" y="2832100"/>
                            <a:ext cx="4406900" cy="295275"/>
                          </a:xfrm>
                          <a:prstGeom prst="rect">
                            <a:avLst/>
                          </a:prstGeom>
                          <a:noFill/>
                          <a:ln w="6350">
                            <a:noFill/>
                          </a:ln>
                        </wps:spPr>
                        <wps:txbx>
                          <w:txbxContent>
                            <w:p w14:paraId="02FE2FFB" w14:textId="44A035A0" w:rsidR="00EA1699" w:rsidRPr="00F31D15" w:rsidRDefault="00EA1699" w:rsidP="00F31D15">
                              <w:pPr>
                                <w:pStyle w:val="Caption"/>
                                <w:jc w:val="left"/>
                                <w:rPr>
                                  <w:lang w:val="en-IL" w:bidi="ar-SA"/>
                                </w:rPr>
                              </w:pPr>
                              <w:r>
                                <w:t>Figure 9</w:t>
                              </w:r>
                              <w:r w:rsidRPr="00FE29C0">
                                <w:t>-</w:t>
                              </w:r>
                              <w:r>
                                <w:rPr>
                                  <w:rFonts w:hint="cs"/>
                                  <w:rtl/>
                                </w:rPr>
                                <w:t>1</w:t>
                              </w:r>
                              <w:r>
                                <w:rPr>
                                  <w:lang w:val="en-IL" w:bidi="ar-SA"/>
                                </w:rPr>
                                <w:t>: Consumption graphs of 80% load.</w:t>
                              </w:r>
                            </w:p>
                            <w:p w14:paraId="6C8372CB" w14:textId="77777777" w:rsidR="00EA1699" w:rsidRDefault="00EA1699" w:rsidP="00F31D1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350" cy="2863850"/>
                          </a:xfrm>
                          <a:prstGeom prst="rect">
                            <a:avLst/>
                          </a:prstGeom>
                          <a:noFill/>
                          <a:ln>
                            <a:noFill/>
                          </a:ln>
                        </pic:spPr>
                      </pic:pic>
                    </wpg:wgp>
                  </a:graphicData>
                </a:graphic>
              </wp:anchor>
            </w:drawing>
          </mc:Choice>
          <mc:Fallback>
            <w:pict>
              <v:group w14:anchorId="13A62E9D" id="Group 53" o:spid="_x0000_s1070" style="position:absolute;left:0;text-align:left;margin-left:0;margin-top:.7pt;width:450.5pt;height:246.25pt;z-index:251629056;mso-position-horizontal:left;mso-position-horizontal-relative:margin" coordsize="57213,31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ahAeQMAADMIAAAOAAAAZHJzL2Uyb0RvYy54bWysVdtu2zgQfV9g/4Hg&#10;eyNbviQRIhfeZBMUyLZBk0WfaYqyiEokl6QjZ7++h6TkXIFu232wPJwZkjNnzgzP3u+7ltwL66RW&#10;JZ0eTSgRiutKqm1J/767fHdCifNMVazVSpT0QTj6fvX7b2e9KUSuG91WwhIcolzRm5I23psiyxxv&#10;RMfckTZCwVhr2zGPpd1mlWU9Tu/aLJ9MllmvbWWs5sI5aC+Ska7i+XUtuP9U10540pYUsfn4tfG7&#10;Cd9sdcaKrWWmkXwIg/1EFB2TCpcejrpgnpGdla+O6iS32unaH3HdZbquJRcxB2QznbzI5srqnYm5&#10;bIt+aw4wAdoXOP30sfzj/Y0lsirpYkaJYh1qFK8lWAOc3mwL+FxZc2tu7KDYplXId1/bLvwjE7KP&#10;sD4cYBV7TziUi+N8OlsAfQ7bbJofz44XCXjeoDqv9vHmz+/szMaLsxDfIZzegETuESf3azjdNsyI&#10;CL8LGIw4IZGE011I8A+9J8gtIhPdAk7E76FHP4x6B+UbcM2Pl3kABrjkJ7N8OhkIOSI3n0+Wp1BG&#10;5PLTRZ6AO6TPCmOdvxK6I0EoqQXhIw/Z/bXzCAquo0u4X+lL2bbQs6JVpC/pMhTmmQU7WoWNAcwU&#10;dpD8frOPNJkvx5w2unpAqlanpnKGX0oEcc2cv2EWXYS4MRn8J3zqVuMyPUiUNNr++5Y++KNosFLS&#10;oytL6v7ZMSsoaT8olPN0CkjQxnExB7GwsE8tm6cWtevONRp/ihlkeBSDv29Hsba6+4IBsg63wsQU&#10;x90l9aN47tOswADiYr2OTmhcw/y1ujU8HB3ACxDf7b8wa4Y6eFTwox4JxIoX5Ui+Cfb1zutaxloF&#10;oBOqA/4g8+rMSF7gN3Q/pFes/v6UxC6/CzCmSdv9pzM6Zr/uzLuUr9zIVvqHOHSRcwhK3d9IHngd&#10;Fo8NMj8dGwTmcCuBBpQbvdIegCb5teZfHVH6vGFqK9bOgL5D12TP3ePy2YWbVppA5oBikIfUUK8X&#10;s/ENdNLcvdB81wnl00NiRcs8XjHXSOPAkkJ0G1GhpT5U4A/HI+YxG42VyodsWOEs/4x4k+yt8LwJ&#10;6hoxDXq0khsNMYHHmEN2obvIpv9LVziYgQaRSz88UfOT5ewkjaD/aTAkYg6TYpwHY8SgZhDxiySN&#10;LxOkZ0/f03X0enzrV98AAAD//wMAUEsDBAoAAAAAAAAAIQAwWY51DDABAAwwAQAUAAAAZHJzL21l&#10;ZGlhL2ltYWdlMS5wbmeJUE5HDQoaCgAAAA1JSERSAAAHgAAAA8EIBgAAAB/ptxwAAAA5dEVYdFNv&#10;ZnR3YXJlAE1hdHBsb3RsaWIgdmVyc2lvbjMuMy4yLCBodHRwczovL21hdHBsb3RsaWIub3JnLy+K&#10;EQsAAAAJcEhZcwAAD2EAAA9hAag/p2kAAQAASURBVHic7N13fBTF/8fx96U3EkgChNDhS5duoUmo&#10;0lGRHwIqKNjAhgIqijQLCIL4RRALRQUEVNoXO1IsIII0saAoVarUAOmZ3x/xzhx3CZfkklwur+fj&#10;kQfc3tze7OzezO58dmYtxhgjAAAAAAAAAAAAAECR51PYGQAAAAAAAAAAAAAAuAcBYAAAAAAAAAAA&#10;AADwEgSAAQAAAAAAAAAAAMBLEAAGAAAAAAAAAAAAAC9BABgAAAAAAAAAAAAAvAQBYAAAAAAAAAAA&#10;AADwEgSAAQAAAAAAAAAAAMBLEAAGAAAAAAAAAAAAAC9BABgAAAAAAAAAAAAAvAQBYAAAAAAAAAAA&#10;AADwEgSAAQAAAAAAAAAAAMBLEAAGAAAAAAAAAAAAAC9BABgAAAAAAAAAAAAAvAQBYAAAAAAAAAAA&#10;AADwEgSAAQAAAAAAAAAAAMBLEAAGAAAAAAAAAAAAAC9BABgAAAAAAAAAAAAAvAQBYAAAAAAAAAAA&#10;AADwEgSAAQCA19i1a5fuuusuVa1aVUFBQQoLC1OTJk00efJknT59urCz53EuXbqkcePGaf369Q7v&#10;zZ8/XxaLRfv37y/wfElSenq6FixYoE6dOqlMmTLy9/dXyZIl1axZM7300kv6+++/CyVfkrR+/XpZ&#10;LBZ98MEHeVrPd999p//7v/9TuXLlFBAQoJiYGPXu3VubNm1ymn7JkiWqV6+egoODZbFYtGPHjmzz&#10;l9Xf/Pnz85TvrIwbN04WiyVP+8YYo0WLFqldu3YqVaqUAgMDVa1aNT3wwAM6dOiQG3NbMHkbPXq0&#10;KlWqJD8/P5UsWdLh/f3792e7rzL/7d+/3/a73Lp1a75u6+XHkK+vr0qXLq0ePXrk+3dLUpUqVXTn&#10;nXfaXlvLKafH7qJFizR9+nSn71ksFo0bNy7XeZT+Peav9NemTZs8fY8nePDBB2WxWHTs2DG75adP&#10;n5aPj4/8/f114cIFu/cOHz4si8Wixx57TNK/5ZXZrFmznO5Xd9Sz27dv10033aTY2FiFhISodu3a&#10;mjBhgi5duuSQdtu2berQoYPCwsJUsmRJ9erVS3/++addmsTERD3wwAMqXbq0KlSooAkTJsgYY5fm&#10;wIEDCgsL05dffulSHq3H9ksvvZTr7XSny397V/L3338rMDAwX+sl67Hg7FzFytV6dP369W5rw111&#10;6NAhPfjgg6pevbqCgoJUqlQptWnTRgsXLnQ4frLjSjlkxx113pU4+41nltM2DwAAAHnjV9gZAAAA&#10;cIc333xTQ4cOVa1atTRy5EjVrVtXKSkp2rp1q2bPnq1NmzZp+fLlhZ1Nj3Lp0iWNHz9ekhwCFN26&#10;ddOmTZtUrly5As9XQkKCbrzxRq1Zs0a33nqr/vvf/yo2Nlbnz5/Xxo0bNWXKFK1cuVJff/11gefN&#10;XWbMmKFhw4bp2muv1eTJk1W5cmUdPHhQM2fOVKtWrfTKK6/owQcftKU/efKk7rjjDnXu3FmzZs1S&#10;YGCgatasme13vPDCC2rbtq3D8urVq7t9e9whPT1d/fv315IlS9SvXz/Nnz9fERER2rVrl6ZMmaJF&#10;ixZp9erVatmyZZHI28qVK/X888/r6aefVpcuXRQYGOiw3nLlyjkE/IcOHapz585p4cKFDmkLmvUY&#10;SklJ0fbt2zV+/HjFxcVpx44dqlGjRoHlw1pOOT12Fy1apN27d2vYsGEO723atEkVKlTIU77uvvtu&#10;de7c2fb66NGj6tWrlx566CH179/ftjw8PDxP3+MJ2rZtq5kzZ2r9+vXq27evbfmGDRvk55fRrfDN&#10;N9/Ylce6detsn5Ucy0vKCABHR0fnKOjoip9//lktWrRQrVq1NH36dEVHR+urr77ShAkT9MMPP2jl&#10;ypW2tL/++qvatGmjRo0aaenSpUpMTNSYMWN0/fXXa8eOHSpdurQkafLkyVq2bJlee+01nT9/Xg89&#10;9JCqVaum22+/3bauIUOG6JZbblH79u3duj2e6t1331VycrIkac6cObr66qsLJR+X16PPPvus1q1b&#10;p7Vr19otr1u3rrZt21Zg+fr222/VvXt3hYWFaeTIkWrQoIHOnTunpUuX6vbbb9f//vc/LVq0SD4+&#10;Vx6b0aRJE23atEl169bNVV7cUefllae3eQAAAN6GADAAACjyNm3apCFDhqhjx45asWKFXaClY8eO&#10;Gj58uD799NNCzGHRU7p0aVund0EbNmyYvvjiCy1atEj9+vWze6979+4aPXq0Q0fh5YwxSkxMVHBw&#10;cH5mNVe+/fZbDRs2TF27dtXy5cttwRNJ6tu3r26++WY98sgjaty4sS2g+NtvvyklJUW333674uLi&#10;XPqeGjVqqFmzZvmyDfnhxRdf1JIlSzRp0iQ98cQTtuVt2rTRrbfequuuu0633HKLfv31V6ejaT0t&#10;b7t375YkPfzwwypTpozT9QYGBjrso/DwcCUnJ3vEvst8DF1//fUqWbKkBg4cqAULFthuHikIzsop&#10;r9yxvgoVKtgFVKwj1ipVqpTt+lNSUmSxWOx++56uTZs2ttGHmQPA69ev1zXXXCNjjNatW2cX4F2/&#10;fr18fHzUunVrSY7llZ8WLVqkxMREffjhh7YbB9q1a6ejR4/qjTfe0JkzZ1SqVClJ0pgxYxQYGKjV&#10;q1fbgvVNmzZVjRo19NJLL+nFF1+UJH300Ud6+OGH1bt3b0kZszisXr3aFgBevHixvv/+e/36668F&#10;so2eYO7cuSpTpowqV66s9957T9OmTSuUdvfy31vp0qXl4+NTqPXo2bNn1atXL0VERGjz5s0qW7as&#10;7b0bb7xRDRo00JNPPqlGjRrpySefzHI91voiPDw8T9vjCW1KXtq8hIQEjzynAwAA8GRMAQ0AAIq8&#10;F154QRaLRW+88YbTUXYBAQHq2bOn7XV6eromT56s2rVrKzAwUGXKlNGAAQN0+PBhu8+1adNGV111&#10;lbZs2aLrr79eISEhqlatmiZNmqT09HS79T333HOqVauWgoODVbJkSTVo0ECvvPKKLc2dd96pKlWq&#10;OOTN2XR5FotFDz74oObNm2db59VXX63vvvtOxhhNmTJFVatWVVhYmNq1a6e9e/c6zffXX3+tZs2a&#10;KTg4WOXLl9czzzyjtLQ0SRmBCmuAd/z48bYp96yjsLKaAnru3Llq2LChgoKCFBkZqZtvvlm//PKL&#10;XZo777xTYWFh2rt3r7p27aqwsDBVrFhRw4cPV1JSkkMZZHb06FHNnTtX3bp1cwj+WoWEhOiee+5x&#10;WmazZ89WnTp1FBgYqLffftu2fdddd50iIyMVHh6uJk2aaM6cOQ5TL1apUkXdu3fX8uXL1aBBAwUF&#10;BalatWr673//6zQfKSkpevrppxUbG6vw8HB16NBBe/bsyXb7JGnixImyWCx67bXXHAJAfn5+mjVr&#10;liwWiyZNmiQpozxbtWolSbr11lvdOqXskiVLdMMNN6hcuXIKDg5WnTp19OSTT+rixYsOaTdv3qwe&#10;PXooKipKQUFBql69utORlcePH1e/fv0UERGhsmXLatCgQTp37ly2+UhOTtaUKVNUp04dPf744w7v&#10;ly1bVhMnTtTx48c1Z84c23JXf6OSdP78eY0YMUJVq1ZVQECAypcvr2HDhjnd1rzmrUqVKho9erTt&#10;fXdPvRkfH68hQ4YoOjpaUVFR6tWrl44cOeKQbsmSJWrevLlCQ0MVFhamTp06afv27bn+XuvovuPH&#10;j9st//3339W/f3+VKVNGgYGBqlOnjmbOnGmXJjExUcOHD1ejRo0UERGhyMhINW/e3G4kZlacTQF9&#10;8uRJ3XvvvapYsaICAwNVunRptWzZUmvWrJGUcWx89NFHOnDggN20olbO9slff/1lW2dAQIBiY2PV&#10;u3dvh+3NCeu0re+++66GDx+u8uXLKzAwUHv37tXJkyc1dOhQ1a1bV2FhYSpTpozatWvndHaDpKQk&#10;TZgwQXXq1FFQUJCioqLUtm1bbdy40ZbGGKNZs2apUaNGCg4OVqlSpdS7d2+HqYy3b9+u7t272/ZX&#10;bGysunXr5tAGZhYVFaX69es7TD+7fv16tWnTRnFxcbYRv5nfa9KkiSIiIiQ5tndVqlTRTz/9pA0b&#10;Ntj2z+XtZG7rWX9/f0myfbdVyZIl5ePjo4CAAElSamqqVq9erVtuucVupHblypXVtm1bu5lDEhMT&#10;FRoaansdFhamxMRESRnBvmHDhmnatGmKjo6+Yv5y6uDBg7r99tvtfmNTp051qOdcbe9SUlL0+OOP&#10;KyYmRiEhIWrVqpW+//77HOVp8+bN2r17t+644w7dc889OnfunD788EOHdDmpp3/99Vd17txZISEh&#10;io6O1v3336/4+Pgc5ctVrh5ba9asUfv27RUeHq6QkBC1bNnSpSm+33rrLZ04cUKTJk2yC/5aPf74&#10;46pdu7amTJmilJQUSdnXF1lNAf3mm2+qZs2aCgwMVN26dbVo0SKn55yX13nW87x169ZdsT3JybmC&#10;O1jPx5YtW6bGjRsrKCjIdtPRzJkz1bp1a5UpU0ahoaGqX7++Jk+ebCvDzD799FO1b99eERERCgkJ&#10;UZ06dTRx4kS7NFu3blXPnj0VGRmpoKAgNW7cWEuXLs2X7QIAAChoBIABAECRlpaWprVr16pp06aq&#10;WLGiS58ZMmSInnjiCXXs2FGrVq3Ss88+q08//VQtWrRweH7psWPHdNttt+n222/XqlWr1KVLF40a&#10;NUoLFiywpZk8ebLGjRunfv366aOPPtKSJUs0ePBgnT17NtfbtXr1ar311luaNGmS3nvvPcXHx6tb&#10;t24aPny4vv32W7366qt644039PPPP+uWW25x6Nw9duyY+vbtq9tuu00rV65U79699dxzz+mRRx6R&#10;lDG1nnVU9ODBg7Vp0yZt2rRJzzzzTJZ5mjhxogYPHqx69epp2bJleuWVV7Rr1y41b95cv//+u13a&#10;lJQU9ezZU+3bt9fKlSs1aNAgvfzyy7aRVFlZt26dUlNT7QL2rlqxYoVee+01jRkzRp999pmuv/56&#10;SRnBo/vuu09Lly7VsmXLbFO0Pvvssw7r2LFjh4YNG6ZHH31Uy5cvV4sWLfTII484fT7jU089pQMH&#10;Duitt97SG2+8od9//109evSwBdmdSUtL07p163T11VdnORKuYsWKatq0qdauXau0tDQ988wztmDa&#10;Cy+8oE2bNmnWrFlXLI/09HSlpqY6/GX2+++/q2vXrpozZ44+/fRTDRs2TEuXLlWPHj3s0lnL8+DB&#10;g5o2bZo++eQTjR492mlg7JZbblHNmjX14Ycf6sknn9SiRYv06KOPZpvXH374QWfOnFHPnj2zfH5g&#10;jx495OPjoy+++MJuuSu/0UuXLikuLk5vv/22Hn74YX3yySd64oknNH/+fPXs2TPb5zDmJm/Lly/X&#10;4MGDJWV0QG/atEl33313tmWQE3fffbf8/f21aNEiTZ48WevXr7ebhlbKOFb69eununXraunSpXr3&#10;3XcVHx+v66+/Xj///HOuvnffvn2SZDf9+M8//6xrrrlGu3fv1tSpU7V69Wp169ZNDz/8sN0o4aSk&#10;JJ0+fVojRozQihUr9N5776lVq1bq1auX3nnnnRzn5Y477tCKFSs0ZswYff7553rrrbfUoUMHnTp1&#10;SlLG1MItW7ZUTEyMrX7L6vnaUkbw95prrtHy5cv12GOP6ZNPPtH06dMVERGhM2fO5Dh/lxs1apQO&#10;Hjyo2bNn63//+5/KlCljezb92LFj9dFHH2nevHmqVq2a2rRpYxfkSU1NVZcuXfTss8/ablKZP3++&#10;WrRooYMHD9rS3XfffRo2bJg6dOigFStWaNasWfrpp5/UokUL22/14sWL6tixo44fP66ZM2fqiy++&#10;0PTp01WpUqUrBtratm2rPXv26OjRo5KkU6dO6ccff1RcXJzi4uK0bds2nT9/XlLGc0///PNPp9PQ&#10;Wy1fvlzVqlVT48aNbfvn8kc15KaelaSBAweqZMmSGjJkiP7880/Fx8dr9erVev311/XAAw/YArl/&#10;/PGHEhIS1KBBA4d1NGjQQHv37rUFeVu0aKG5c+fqwIED+umnn7RkyRK1aNFCUkYwr169ehowYEC2&#10;+cqNkydPqkWLFvr888/17LPPatWqVerQoYNGjBhh96gAyfX27p577tFLL72kAQMGaOXKlbrlllvU&#10;q1evHB3r1hteBg0apL59+yokJMTuBp3MXKmnjx8/rri4OO3evVuzZs3Su+++qwsXLjhso7u4cmwt&#10;WLBAN9xwg8LDw/X2229r6dKlioyMVKdOna4YBP7iiy/k6+vr0J5aWSwW9ezZU6dPn9YPP/xg956z&#10;+sKZN954Q/fee68aNGigZcuWafTo0Ro/fnyOnhPsSnvi6rmCO23btk0jR47Uww8/rE8//VS33HKL&#10;pIzfbP/+/fXuu+9q9erVGjx4sKZMmaL77rvP7vNz5sxR165dlZ6ebivHhx9+2O5Gl3Xr1qlly5Y6&#10;e/asZs+erZUrV6pRo0a69dZbc/zMeQAAAI9kAAAAirBjx44ZSaZv374upf/ll1+MJDN06FC75Zs3&#10;bzaSzFNPPWVbFhcXZySZzZs326WtW7eu6dSpk+119+7dTaNGjbL93oEDB5rKlSs7LB87dqy5/JRM&#10;komJiTEXLlywLVuxYoWRZBo1amTS09Nty6dPn24kmV27djnke+XKlXbrveeee4yPj485cOCAMcaY&#10;kydPGklm7NixDvmaN2+ekWT27dtnjDHmzJkzJjg42HTt2tUu3cGDB01gYKDp37+/3bZKMkuXLrVL&#10;27VrV1OrVi0npfOvSZMmGUnm008/dXgvJSXF7i8zSSYiIsKcPn062/WnpaWZlJQUM2HCBBMVFWVX&#10;lpUrVzYWi8Xs2LHD7jMdO3Y04eHh5uLFi8YYY9atW2ckOZTF0qVLjSSzadOmLL/f1eP11ltvNZLM&#10;8ePH7b7z/fffz/ZzmdNm9Xfo0CGnn0tPTzcpKSlmw4YNRpLZuXOn7b3q1aub6tWrm4SEhCy/13os&#10;T5482W750KFDTVBQkF1ZX27x4sVGkpk9e3a221a2bFlTp04d22tXf6MTJ040Pj4+ZsuWLXbpPvjg&#10;AyPJfPzxx27Pm7U8Tp48me3nLhcXF2fq1avn9D3r7/Ly+mvy5MlGkjl69KgxJuN36efnZx566CG7&#10;dPHx8SYmJsb06dMn2zxYj6ElS5aYlJQUc+nSJfPtt9+aWrVqmbp165ozZ87Y0nbq1MlUqFDBnDt3&#10;zm4dDz74oAkKCsryN5mammpSUlLM4MGDTePGje3eq1y5shk4cKDt9b59+4wkM2/ePNuysLAwM2zY&#10;sGy3o1u3bk7rXWOMQ903aNAg4+/vb37++eds15kdaz6nTJliW2Yty9atW1/x89Yyad++vbn55ptt&#10;y9955x0jybz55ptZfnbTpk1Gkpk6dard8kOHDpng4GDz+OOPG2OM2bp1q5FkVqxYkdPNs7VDixYt&#10;MsYY8+GHHxo/Pz8THx9vzp8/b3x9fc3q1auNMca8/fbbDr8tZ+1dvXr1TFxcnMN35aWetfrll19M&#10;7dq17eq/hx9+2K4u+vbbb40k89577zl8/oUXXjCSzJEjR4wxGfX3NddcY1tX165dzaVLl8xXX31l&#10;goODzW+//XbFPF3O2TFzuSeffNJpPTdkyBBjsVjMnj17nH4uq/bOeh706KOP2qVfuHChkWT328vK&#10;xYsXTXh4uGnWrJlt2cCBA43FYjF79+61S+tqPf3EE09k2QZLMuvWrbtivjLnJTQ01Ol7rh5bFy9e&#10;NJGRkaZHjx526dLS0kzDhg3Ntddem20eateubWJiYrJN89prr9nq2sx5c1ZfWN+zlkNaWpqJiYkx&#10;1113nV26AwcOGH9/f4e67/I6z9X25HLZnSs4+41fibM2r3LlysbX1zfLY9vKeoy/8847xtfX19be&#10;xMfHm/DwcNOqVatszz1q165tGjdu7HBO2b17d1OuXDmTlpaWo20BAADwNIwABgAAxYp1ikrrVMdW&#10;1157rerUqeMwoiMmJkbXXnut3bIGDRrowIEDdp/duXOnhg4dqs8++8w2Aiov2rZtazfVZJ06dSRJ&#10;Xbp0sRuFaF2eOT+SVKJECYdRtP3791d6erq++uqrHOdn06ZNSkhIcCi3ihUrql27dg7lZrFYHEaG&#10;XF5uObFjxw75+/vb/V0+Wrtdu3a2ZzpmtnbtWnXo0EERERHy9fWVv7+/xowZo1OnTunEiRN2aevV&#10;q6eGDRvaLevfv7/Onz+vbdu22S2/vHytI8hyu42ZmX9GpGY14tQVL774orZs2eLwl3kqyj///FP9&#10;+/dXTEyMrWyszxi2Tu3922+/6Y8//tDgwYMVFBR0xe91Vi6JiYkOZZ0bxhiHMnHlN7p69WpdddVV&#10;atSokd1o6E6dOjmdUtNdecsvVzr2PvvsM6WmpmrAgAF22xsUFKS4uDiXt/fWW2+Vv7+/bdrT8+fP&#10;66OPPrI95zgxMVFffvmlbr75ZoWEhNh9V9euXZWYmKjvvvvOtr73339fLVu2VFhYmPz8/OTv7685&#10;c+Y4TCPvimuvvVbz58/Xc889p++++87p9J858cknn6ht27a2OtXdrKPXLjd79mw1adJEQUFBtjL5&#10;8ssv7crkk08+UVBQkAYNGpTl+levXi2LxaLbb7/dbj/ExMSoYcOGtn3+n//8R6VKldITTzyh2bNn&#10;52g0eFxcnHx8fGzrWr9+va6++mqFhYWpRIkSatKkia2NXb9+vfz8/GzT1+dWbuvZ/fv326as/+CD&#10;D7RhwwZNnjxZ8+fPdzoaP7vfrvW9smXLavPmzdq3b5/++usvffTRR/L19dV9992n0aNHq0aNGvrw&#10;ww9Vr149RUZGqnv37jp06FBON9nB2rVrVbduXYd67s4775QxRmvXrrVLe6X2zrqPbrvtNrv19enT&#10;x+XnUi9dulTnz5+3OyYHDRokY4zmzZvnkN6VenrdunVZtsH54UrH1saNG3X69GkNHDjQ7jeVnp6u&#10;zp07a8uWLXmeAjmrtj6r+iKzPXv26NixY+rTp4/d8kqVKqlly5Yu58GV35gr5wru1qBBA7vZJqy2&#10;b9+unj17KioqypaXAQMGKC0tTb/99pukjH13/vx5DR06NMvf9t69e/Xrr7/afgeXt19Hjx51abp5&#10;AAAAT0YAGAAAFGnR0dEKCQmxTU16JdbpQcuVK+fwXmxsrO19q6ioKId0gYGBSkhIsL0eNWqUXnrp&#10;JX333Xfq0qWLoqKi1L59e23dujUnm2InMjLS7rX1eYVZLbdOUWnl7HlzMTExkuSwja7IabmFhIQ4&#10;BAsDAwMd8nm5SpUqSXLs3K9Vq5YtgHn583+tnOXt+++/1w033CAp4zl53377rbZs2aKnn35akuz2&#10;o/RvGTlbdqVjw/r86cvXmZmrx+v+/fsVGhrqsL9zolq1arr66qsd/qzPxrxw4YKuv/56bd68Wc89&#10;95zWr1+vLVu2aNmyZXbbcfLkSUnKcsrqy+WmXKz7PbtyuXjxov7++2+Hqd5d+Y0eP35cu3btcriJ&#10;oESJEjLGONxM4K685ZcrlbF1ut9rrrnGYZuXLFmS7fZmZr2JYMOGDXr66ad1/Phx3XTTTbZneZ86&#10;dUqpqamaMWOGw/d07dpVkmzftWzZMvXp00fly5fXggULtGnTJm3ZskWDBg26Yr3gzJIlSzRw4EC9&#10;9dZbat68uSIjIzVgwAAdO3Ysx+uSMo5zV4/x3HBWP02bNk1DhgzRddddpw8//FDfffedtmzZos6d&#10;O9sdvydPnlRsbKx8fLK+fD9+/LiMMSpbtqzDvvjuu+9s+yEiIkIbNmxQo0aN9NRTT6levXqKjY3V&#10;2LFjrxhEL1mypBo1amQLIK5bt84WBJJkd3OBdar7EiVKuFxGzuSmPpGkJ598UufPn9dnn32mW265&#10;Ra1bt9bIkSM1ffp0zZ07Vxs2bLBbv7N28fTp07JYLLYbHiTZnlMcGxsrSZo0aZJ8fHw0cuRIWzBp&#10;6tSpOnz4sKKjox2m0s2NU6dOZdn2Zs67q+2dNf3l7Z2fn5/T+tSZOXPmKCgoSJ07d9bZs2d19uxZ&#10;NWjQQFWqVNH8+fMdpuh2pZ4+depUtm2wu7laj/bu3dvhN/Xiiy/KGGObxt2ZSpUq6eTJk9kGiffv&#10;3y9JDm2Hs/19Oet+dHa+52xZVq5UDq6eK7ibszI4ePCgrr/+ev3111965ZVX9PXXX2vLli22x2Tk&#10;5LzFun9HjBjhsH+HDh0qSS63lQAAAJ7Ktds7AQAAPJSvr6/at2+vTz75RIcPH75iB761o+vo0aMO&#10;aY8cOaLo6Ogc58HPz0+PPfaYHnvsMZ09e1Zr1qzRU089pU6dOunQoUO2YKg1aJJZfnUuOXs2qzUw&#10;4moHb2aZy+1yuS03Z9q0aSM/Pz+tWrVK9957r215cHCwrr76akkZI92ccTbKY/HixfL399fq1avt&#10;AtIrVqxwug5nwaO8lNvlfH191bZtW3366adZHq+HDx/WDz/8oK5du8rX1zfP35mVtWvX6siRI1q/&#10;fr1dEOfyZ1eXLl3alq/80rRpU5UqVUqrVq3SxIkTne7LVatWKT09XR07dszx+qOjoxUcHKy5c+dm&#10;+X5h5S0/WLfngw8+UOXKlXO9HutNBJLUunVrBQcHa/To0ZoxY4ZGjBihUqVKydfXV3fccYceeOAB&#10;p+uoWrWqpIxnaVatWlVLliyxK0Nn9aIroqOjNX36dE2fPl0HDx7UqlWr9OSTT+rEiRO255vnROnS&#10;pfP1GHd23CxYsEBt2rTRa6+9Zrf88mfxli5dWt98843S09OzDAJHR0fLYrHo66+/tgVwMsu8rH79&#10;+lq8eLGMMdq1a5fmz5+vCRMmKDg4WE8++WS229G2bVtNnTpVu3bt0k8//aTJkyfb3ouLi9O0adO0&#10;a9cu7d+/X/369ct2Xflpx44dqlu3rt1MGlLGTRGStHv3bsXFxal69eoKDg7Wjz/+6LCOH3/8Uf/5&#10;z3+ynPlgz549mjRpktasWSN/f3+tWbNG9erVU+fOnSVJjz32mBo2bKgLFy4oLCws19sSFRWVZdsr&#10;/ft7d7W9s7Zlx44dU/ny5W3LU1NTXbpB7LffftM333wj6d8bZC732Wef2W4CcVVUVFS2bXBBs5br&#10;jBkz1KxZM6dpsgu0duzYUZ9//rn+97//qW/fvg7vG2O0atUqRUZGqmnTpnbvuTKbhHU/Zne+5w6u&#10;niu4m7MyWLFihS5evKhly5bZtW07duywS+fKeYt1/44aNUq9evVymqZWrVo5zTYAAIBHYQQwAAAo&#10;8kaNGiVjjO655x4lJyc7vJ+SkqL//e9/kjKmCZYyOt4z27Jli3755Re1b98+T3kpWbKkevfurQce&#10;eECnT5+2je6oUqWKTpw4YddRl5ycrM8++yxP35eV+Ph4rVq1ym7ZokWL5OPjo9atW0tyfSSVJDVv&#10;3lzBwcEO5Xb48GGtXbs2z+VmVa5cOQ0aNEgfffSRFi9enOf1WSwW+fn52QVSExIS9O677zpN/9NP&#10;P2nnzp12yxYtWmSb3tQdrMfr0KFDHUZJpaWlaciQITLGXDEQk1fWztXLg0Wvv/663euaNWuqevXq&#10;mjt3bq6DdVcSEBCgkSNH6pdfftGUKVMc3j9x4oRGjRqlsmXLOp2+9Uq6d++uP/74Q1FRUU5HRVep&#10;UqXQ8pYfOnXqJD8/P/3xxx9Ot9ca1M2pxx9/XP/5z380adIkxcfHKyQkRG3bttX27dvVoEEDp99j&#10;DVJYLBYFBATYdeofO3ZMK1euzPP2VqpUSQ8++KA6duxoN1X75SMMs9OlSxetW7euQKf8tFgsDr+/&#10;Xbt2adOmTQ55S0xM1Pz587NcV/fu3WWM0V9//eV0P9SvX9/p9zds2FAvv/yySpYs6TDNvTNt27aV&#10;JI0fP14+Pj52Uzxb/z9+/Hi7tNnJyT7KidjYWP3000+6cOGC3XJr2VpvvvHz81OPHj20bNkyu8D7&#10;wYMHtW7duiwDQ5J033336c4771SLFi0kZQT0Mo/2tH63dZrf3Grfvr1+/vlnh/3zzjvvyGKx2MrZ&#10;1fauTZs2kqSFCxfaLV+6dKlSU1OvmJ85c+ZIyhhlvG7dOru/jz/+WP7+/lnebJOdtm3bZtkGF4aW&#10;LVuqZMmS+vnnn7OsR62zsDhz9913q0yZMho1apTTRyBMnjxZv/76qx5//HHbzBw5UatWLcXExGjp&#10;0qV2yw8ePKiNGzfmeH1ZcfVcoSA4y4sxRm+++aZduhYtWigiIkKzZ8/O8vdXq1Yt1ahRQzt37sxy&#10;/+Z1BgMAAIDCxghgAABQ5DVv3lyvvfaahg4dqqZNm2rIkCGqV6+eUlJStH37dr3xxhu66qqr1KNH&#10;D9WqVUv33nuvZsyYIR8fH3Xp0kX79+/XM888o4oVK+rRRx/N8ff36NFDV111la6++mqVLl1aBw4c&#10;0PTp01W5cmXVqFFDUsazNMeMGaO+fftq5MiRSkxM1H//+1+HAKC7REVFaciQITp48KBq1qypjz/+&#10;WG+++aaGDBliG7FTokQJVa5cWStXrlT79u0VGRmp6Ohop8GwkiVL6plnntFTTz2lAQMGqF+/fjp1&#10;6pTGjx+voKAgjR071m15nz59uvbt26fbbrtNq1at0o033qjY2FhdunRJv/76qxYvXqygoCCXOky7&#10;deumadOmqX///rr33nt16tQpvfTSS05HyEkZQYOePXtq3LhxKleunBYsWKAvvvhCL774okJCQtyy&#10;fS1bttT06dM1bNgwtWrVSg8++KAqVaqkgwcPaubMmdq8ebOmT59uCyrk1u+//273/FWrChUqqEKF&#10;CmrRooVKlSql+++/X2PHjpW/v78WLlzo0PkuSTNnzlSPHj3UrFkzPfroo7b8fvbZZw5BhNx64okn&#10;tHPnTtu/t956qyIiIrRr1y5NmTJF8fHxWr16tSIiInK87mHDhunDDz9U69at9eijj6pBgwZKT0/X&#10;wYMH9fnnn2v48OG67rrrCiVv+aFKlSqaMGGCnn76af3555/q3LmzSpUqpePHj+v7779XaGioLUiX&#10;E/7+/nrhhRfUp08fvfLKKxo9erReeeUVtWrVStdff72GDBmiKlWqKD4+Xnv37tX//vc/2/NJu3fv&#10;rmXLlmno0KHq3bu3Dh06pGeffVblypXT77//nqN8nDt3Tm3btlX//v1Vu3ZtlShRQlu2bNGnn35q&#10;F7CrX7++li1bptdee01NmzaVj49PlsHvCRMm6JNPPlHr1q311FNPqX79+jp79qw+/fRTPfbYY6pd&#10;u3aOy+tKunfvrmeffVZjx45VXFyc9uzZowkTJqhq1ap2gbh+/fpp3rx5uv/++7Vnzx61bdtW6enp&#10;2rx5s+rUqaO+ffuqZcuWuvfee3XXXXdp69atat26tUJDQ3X06FF98803ql+/voYMGaLVq1dr1qxZ&#10;uummm1StWjUZY7Rs2TKdPXvWpRHsrVu3lq+vr5YvX+4QIClZsqQaNmyo5cuXy9/f36XnkFpHIy9Z&#10;skTVqlVTUFCQ02B1Tg0bNkw33XSTOnbsqEcffVTR0dH67rvvNHHiRNWtW1ddunSxpR0/fryuueYa&#10;de/eXU8++aQSExM1ZswYRUdHa/jw4U7XP3fuXP322292NzC0b99ejz76qMaMGaPrr79eY8eOVcuW&#10;LV0KIv3444/64IMPHJZfc801evTRR/XOO++oW7dumjBhgipXrqyPPvpIs2bN0pAhQ2zPSXW1vatT&#10;p45uv/12TZ8+Xf7+/urQoYN2796tl156SeHh4dnmMzU1Ve+8847q1KmT5Q0vPXr00KpVq3Ty5Enb&#10;SExXDBs2THPnzlW3bt303HPPqWzZslq4cKF+/fVXl9fhTmFhYZoxY4YGDhyo06dPq3fv3ipTpoxO&#10;njypnTt36uTJkw6j9zMrWbKkli1bpu7du6tp06YaOXKkGjZsqPPnz2vJkiVauHChbr31Vo0cOTJX&#10;+fPx8dH48eN13333qXfv3ho0aJDOnj2r8ePHq1y5ctlOGZ8TOTlXyG8dO3ZUQECA+vXrp8cff1yJ&#10;iYl67bXXdObMGbt0YWFhmjp1qu6++2516NBB99xzj8qWLau9e/dq586devXVVyVlBLG7dOmiTp06&#10;6c4771T58uV1+vRp/fLLL9q2bZvef//9At9GAAAAtzIAAABeYseOHWbgwIGmUqVKJiAgwISGhprG&#10;jRubMWPGmBMnTtjSpaWlmRdffNHUrFnT+Pv7m+joaHP77bebQ4cO2a0vLi7O1KtXz+F7Bg4caCpX&#10;rmx7PXXqVNOiRQsTHR1tAgICTKVKlczgwYPN/v377T738ccfm0aNGpng4GBTrVo18+qrr5qxY8ea&#10;y0/JJJkHHnjAbtm+ffuMJDNlyhS75evWrTOSzPvvv++Q7/Xr15urr77aBAYGmnLlypmnnnrKpKSk&#10;2H1+zZo1pnHjxiYwMNBIMgMHDjTGGDNv3jwjyezbt88u/VtvvWUaNGhgAgICTEREhLnxxhvNTz/9&#10;5FA+oaGhDuXmbFuzkpaWZt555x3TsWNHEx0dbfz8/ExERIS59tprzTPPPGMOHz58xTKzmjt3rqlV&#10;q5YJDAw01apVMxMnTjRz5sxx2L7KlSubbt26mQ8++MDUq1fPBAQEmCpVqphp06bZrc9ZmRvz7z6a&#10;N2+eS9u4adMm07t3b1O2bFnj5+dnypQpY3r16mU2btzokDar73TGmjarv6efftqWduPGjaZ58+Ym&#10;JCTElC5d2tx9991m27ZtTrdj06ZNpkuXLiYiIsIEBgaa6tWrm0cffdT2vnX/njx50u5zWR1LzqSn&#10;p5uFCxeaNm3amJIlS5qAgABTtWpVM2TIEHPgwAGH9K7+Ro0x5sKFC2b06NGmVq1atuO3fv365tFH&#10;HzXHjh1ze96yKo8ryWqbjPm3LLds2WK33LrP161bZ7d8xYoVpm3btiY8PNwEBgaaypUrm969e5s1&#10;a9Zkm4crHW/XXXedKVWqlDl79qwxJuPYHzRokClfvrzx9/c3pUuXNi1atDDPPfec3ecmTZpkqlSp&#10;YgIDA02dOnXMm2++6bReqFy5sq0usq4/8zGZmJho7r//ftOgQQMTHh5ugoODTa1atczYsWPNxYsX&#10;bZ87ffq06d27tylZsqSxWCx23yPJjB071u57Dx06ZAYNGmRiYmKMv7+/iY2NNX369DHHjx/Ptrwu&#10;z2fmejq7skxKSjIjRoww5cuXN0FBQaZJkyZmxYoVTo/fhIQEM2bMGFOjRg0TEBBgoqKiTLt27Rzq&#10;i7lz55rrrrvOhIaGmuDgYFO9enUzYMAAs3XrVmOMMb/++qvp16+fqV69ugkODrbVq/Pnz3dpG40x&#10;5tprrzWSzIgRIxzeGzZsmJFkWrZs6fCes329f/9+c8MNN5gSJUoYSbbtdkc9u3btWnPDDTeYmJgY&#10;ExwcbGrWrGmGDx9u/v77b4e0W7duNe3btzchISEmPDzc3HTTTWbv3r1O13vixAkTGRnpdJ8uXLjQ&#10;1KhRw4SFhZmOHTuaP//8M9s8Wrcnqz/rdh44cMD079/fREVFGX9/f1OrVi0zZcoUk5aWZrc+V9u7&#10;pKQkM3z4cFOmTBkTFBRkmjVrZjZt2uTw27vcihUrjCQzffr0LNN8+umnRpKZOnWqMSZn9fTPP/9s&#10;OnbsaIKCgkxkZKQZPHiwWblypdP6LTtZnYcYk/Nja8OGDaZbt24mMjLS+Pv7m/Lly5tu3bq51B4b&#10;Y8zBgwfNAw88YKpVq2Zre1q3bm0WLFhg0tPTXcpb5vcuL4c33njD/Oc//zEBAQGmZs2aZu7cuebG&#10;G280jRs3tkt3eZ2Xk/bE1XOFnJznWTk7PqznY87873//Mw0bNjRBQUGmfPnyZuTIkeaTTz5xWjYf&#10;f/yxiYuLM6GhoSYkJMTUrVvXvPjii3Zpdu7cafr06WPKlClj/P39TUxMjGnXrp2ZPXt2jrYDAADA&#10;E1mMyeN8RAAAAPAobdq00d9//63du3cXdlaKlCpVquiqq67K8hnDAAAAnuzs2bOqWbOmbrrpJr3x&#10;xhuFnR0AAAAUIqaABgAAAAAAAIqQY8eO6fnnn1fbtm0VFRWlAwcO6OWXX1Z8fLweeeSRws4eAAAA&#10;ChkBYAAAAAAAAKAICQwM1P79+zV06FCdPn1aISEhatasmWbPnq169eoVdvYAAABQyJgCGgAAAAAA&#10;AAAAAAC8hE9hZwAAAAAAAAAAAAAA4B4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AAAAAAAAAAAA8BIEgAEAAAAAAAAAAADASxAABgAAAAAAAAAAAAAvQQAYAAAA&#10;AAAAAAAAALwEAWAA8FDz58+XxWJx+jdixAjt379fFotF8+fPd9t3zpo1y6X1jRs3Lsu8Zf5r06aN&#10;2/IGAN5k8+bNuvnmm1WpUiUFBgaqbNmyat68uYYPH17YWXOLKlWq6M4778zy/TvvvNOldiS7dQCA&#10;t3OlnrRYLFq/fr3Wr18vi8WiDz744IrrvfPOO1WlSpU85c16rbJ//36n71uvVVz5y2odAFBcfPfd&#10;d/q///s/lStXTgEBAYqJiVHv3r21adOmHK3H2leTG9Z2ZP369bn6vKvatGmTbV9Rdn1hmf/y2o4B&#10;QHHgV9gZAABkb968eapdu7bdstjYWJUtW1abNm1S9erV3fZds2bNUnR09BU73O+++2517tzZ9vro&#10;0aPq1auXHnroIfXv39+2PDw83G15AwBv8dFHH6lnz55q06aNJk+erHLlyuno0aPaunWrFi9erKlT&#10;pxZ2FvPdM888o/vvv9/2etu2bXrggQf0wgsvqG3btrblpUuXLozsAYBHuLzj/9lnn9W6deu0du1a&#10;u+V169bVtm3bXF7vM888o0ceecQtecxKuXLlHPI/dOhQnTt3TgsXLnRICwDF1YwZMzRs2DBde+21&#10;mjx5sipXrqyDBw9q5syZatWqlV555RU9+OCDLq3r8r6anGjSpIk2bdqkunXr5urz7tKtWzeH9qN5&#10;8+bq3bu33c2ygYGBBZ01AChyCAADgIe76qqrdPXVVzt9r1mzZlf8/KVLlxQSEuLWPFWoUEEVKlSw&#10;vbbetV+pUqVs85SSkiKLxSI/P5ofAMXX5MmTVbVqVX322Wd29WHfvn01efLkQsxZwalevbrdDUyJ&#10;iYmSpBo1amTbjiQkJCgoKCjXIxsAoCi5vD4sXbq0fHx8XLoGyI4rN5AaY5SYmKjg4OBcfUdgYKBD&#10;PsPDw5WcnHzF/CckJOT6ewGgKPn22281bNgwde3aVcuXL3e4Nrj55pv1yCOPqHHjxmrZsmWW67H2&#10;+1zeV5MT4eHheW5f3KF06dJObwItW7ZstvlLS0tTamoqgWEAyIQpoAGgiHI2BbR1up9t27apd+/e&#10;KlWqlK2D588//1Tfvn0VGxtrm260ffv22rFjh6SM6Tp/+uknbdiwwS1T6linD3r33Xc1fPhwlS9f&#10;XoGBgdq7d69OnjypoUOHqm7dugoLC1OZMmXUrl07ff311w7rSUpK0oQJE1SnTh0FBQUpKipKbdu2&#10;1caNG21pjDGaNWuWGjVqpODgYJUqVUq9e/fWn3/+mev8A0B+OXXqlKKjo53eDOPj43h6vmTJEjVv&#10;3lyhoaEKCwtTp06dtH37dod0mzdvVo8ePRQVFaWgoCBVr15dw4YNs0vzzTffqH379ipRooRCQkLU&#10;okULffTRR3ZprNOurVu3TkOGDFF0dLSioqLUq1cvHTlyxC5tSkqKHn/8ccXExCgkJEStWrXS999/&#10;n4tScWTNx+eff65BgwapdOnSCgkJUVJSkvbu3au77rpLNWrUUEhIiMqXL68ePXroxx9/dFjP2bNn&#10;NXz4cFWrVk2BgYEqU6aMunbtql9//dWWJjk5Wc8995xq166twMBAlS5dWnfddZdOnjzplm0BgIKS&#10;kpKip59+WrGxsQoPD1eHDh20Z88euzTOpoC2WCx68MEHNXv2bNWpU0eBgYF6++23JWVMTdqyZUsF&#10;BQUpNjZWo0aNUkpKilvyW6VKFXXv3l3Lli1T48aNFRQUpPHjx0uSZs6cqdatW6tMmTIKDQ1V/fr1&#10;NXnyZKff/emnn6p9+/aKiIhQSEiI6tSpo4kTJ9ql2bp1q3r27KnIyEgFBQWpcePGWrp0qVu2AwBy&#10;Y+LEibJYLHrttdccrg38/Pw0a9YsWSwWTZo0ybY8u34fZ1NAJyUlafjw4bbz9datW+uHH35weGSL&#10;symg77zzToWFhWnv3r3q2rWrwsLCVLFiRQ0fPlxJSUl23zN+/Hhdd911ioyMVHh4uJo0aaI5c+bI&#10;GOOm0vqXtT9s8uTJeu6551S1alUFBgZq3bp1SkxM1PDhw9WoUSNFREQoMjJSzZs318qVKx3Wk56e&#10;rhkzZtj6kkqWLKlmzZpp1apVdulcvR4DAE/DECwA8HDWuxgzu9II2l69eqlv3766//77dfHiRUlS&#10;165dlZaWpsmTJ6tSpUr6+++/tXHjRp09e1aStHz5cvXu3VsRERGaNWuWJPdMqTNq1Cg1b95cs2fP&#10;lo+Pj8qUKWPrUB87dqxiYmJ04cIFLV++XG3atNGXX35pex5MamqqunTpoq+//lrDhg1Tu3btlJqa&#10;qu+++04HDx5UixYtJEn33Xef5s+fr4cfflgvvviiTp8+rQkTJqhFixbauXOnypYtm+ftAAB3ad68&#10;ud566y09/PDDuu2229SkSRP5+/s7TfvCCy9o9OjRuuuuuzR69GglJydrypQpuv766/X999/bpmj7&#10;7LPP1KNHD9WpU0fTpk1TpUqVtH//fn3++ee2dW3YsEEdO3ZUgwYNNGfOHAUGBmrWrFnq0aOH3nvv&#10;Pd16661233333XerW7duWrRokQ4dOqSRI0fq9ttvt5t69J577tE777yjESNGqGPHjtq9e7d69eql&#10;+Ph4t5XXoEGD1K1bN7377ru6ePGi/P39deTIEUVFRWnSpEkqXbq0Tp8+rbffflvXXXedtm/frlq1&#10;akmS4uPj1apVK+3fv19PPPGErrvuOl24cEFfffWVjh49qtq1ays9PV033nijvv76az3++ONq0aKF&#10;Dhw4oLFjx6pNmzbaunUrI9EAFBlPPfWUWrZsqbfeekvnz5/XE088oR49euiXX36Rr69vtp9dsWKF&#10;vv76a40ZM0YxMTEqU6aMfv75Z7Vv315VqlTR/PnzFRISolmzZmnRokVuy/O2bdv0yy+/aPTo0apa&#10;tapCQ0MlSX/88Yf69++vqlWrKiAgQDt37tTzzz+vX3/9VXPnzrV9fs6cObrnnnsUFxen2bNnq0yZ&#10;Mvrtt9+0e/duW5p169apc+fOuu666zR79mxFRERo8eLFuvXWW3Xp0iWeOQ+gwKWlpWndunW6+uqr&#10;sxy1W7FiRTVt2lRr165VWlqaXT3urN/HmbvuuktLlizR448/rnbt2unnn3/WzTffrPPnz7uUz5SU&#10;FPXs2VODBw/W8OHD9dVXX+nZZ59VRESExowZY0u3f/9+3XfffapUqZKkjJuHHnroIf3111926dzp&#10;v//9r2rWrKmXXnpJ4eHhqlGjhpKSknT69GmNGDFC5cuXV3JystasWaNevXpp3rx5GjBggO3zd955&#10;pxYsWKDBgwdrwoQJCggI0LZt2+yeTe/q9RgAeCQDAPBI8+bNM5Kc/qWkpJh9+/YZSWbevHm2z4wd&#10;O9ZIMmPGjLFb199//20kmenTp2f7nfXq1TNxcXE5zqs1L1OmTLEtW7dunZFkWrdufcXPp6ammpSU&#10;FNO+fXtz880325a/8847RpJ58803s/zspk2bjCQzdepUu+WHDh0ywcHB5vHHH8/x9gBAfvr7779N&#10;q1atbHW6v7+/adGihZk4caKJj4+3pTt48KDx8/MzDz30kN3n4+PjTUxMjOnTp49tWfXq1U316tVN&#10;QkJClt/brFkzU6ZMGbvvSE1NNVdddZWpUKGCSU9PN8b82/4MHTrU7vOTJ082kszRo0eNMcb88ssv&#10;RpJ59NFH7dItXLjQSDIDBw50uUysbcb7779vW2bNx4ABA674+dTUVJOcnGxq1Khhl58JEyYYSeaL&#10;L77I8rPvvfeekWQ+/PBDu+VbtmwxksysWbNc3g4AyE8DBw40oaGhTt+z1qNdu3a1W7506VIjyWza&#10;tMluPZUrV7ZLJ8lERESY06dP2y2/9dZbTXBwsDl27JhtWWpqqqldu7aRZPbt2+dy/uPi4ky9evXs&#10;llWuXNn4+vqaPXv2ZPvZtLQ0k5KSYt555x3j6+try2d8fLwJDw83rVq1srVjztSuXds0btzYpKSk&#10;2C3v3r27KVeunElLS3N5OwDAHY4dO2Ykmb59+2ab7tZbbzWSzPHjx40xWff7ZH7P6qeffjKSzBNP&#10;PGGXznr+m/l83dqOrFu3zrZs4MCBRpJZunSp3ee7du1qatWqlWWerXX2hAkTTFRUlF39HBcXl+N+&#10;J0nmgQcesL229kFVr17dJCcnZ/tZa3/T4MGDTePGjW3Lv/rqKyPJPP3001l+NifXYwDgiZgCGgA8&#10;3DvvvKMtW7bY/V1pBPAtt9xi9zoyMlLVq1fXlClTNG3aNG3fvl3p6en5me0s82I1e/ZsNWnSREFB&#10;QfLz85O/v7++/PJL/fLLL7Y0n3zyiYKCgjRo0KAs17969WpZLBbdfvvtSk1Ntf3FxMSoYcOGdtMX&#10;AYAniIqK0tdff60tW7Zo0qRJuvHGG/Xbb79p1KhRql+/vv7++29JGaN6U1NTNWDAALv6LSgoSHFx&#10;cbb67bffftMff/yhwYMHKygoyOl3Xrx4UZs3b1bv3r0VFhZmW+7r66s77rhDhw8fdpgitGfPnnav&#10;GzRoIEk6cOCApIzRVJJ022232aXr06ePW5/17qwdSU1N1QsvvKC6desqICBAfn5+CggI0O+//+7Q&#10;jtSsWVMdOnTIcv2rV69WyZIl1aNHD7tybtSokWJiYmhHABQpV6q7s9OuXTuVKlXKbtm6devUvn17&#10;uxl1fH19HWaNyIsGDRqoZs2aDsu3b9+unj17KioqSr6+vvL399eAAQOUlpam3377TZK0ceNGnT9/&#10;XkOHDs3y+fB79+7Vr7/+amuvMtf1Xbt21dGjRx3aQADwFOafKZQvr+Oy6mvJbMOGDZIyzs8z6927&#10;t8vn6xaLRT169LBb1qBBA4d2Ze3aterQoYMiIiJsdfaYMWN06tQpnThxwqXvyqmePXs6nUnp/fff&#10;V8uWLRUWFmbrb5ozZ47DdYIkPfDAA1mu39XrMQDwVEwBDQAerk6dOrr66qtz9Jly5crZvbZYLPry&#10;yy81YcIETZ48WcOHD1dkZKRuu+02Pf/88ypRooQ7s5xtXiRp2rRpGj58uO6//349++yzio6Olq+v&#10;r5555hm7E/KTJ08qNjbW6TMxrY4fPy5jTJbTPFerVi3vGwEA+eDqq6+21e8pKSl64okn9PLLL2vy&#10;5MmaPHmyjh8/Lkm65pprnH7eWjdap9XPauo4STpz5oyMMU7r5NjYWEkZzybOLCoqyu619bEACQkJ&#10;duljYmLs0vn5+Tl8Ni+c5fmxxx7TzJkz9cQTTyguLk6lSpWSj4+P7r77blv+pIyysU5Dl5Xjx4/r&#10;7NmzCggIcPq+NSAPAEXBleru7Dirb0+dOuVQz0uOdX9eOPvegwcP6vrrr1etWrX0yiuvqEqVKgoK&#10;CtL333+vBx54wLY9rrSB1vZ0xIgRGjFihNM01PUAClp0dLRCQkK0b9++bNPt379foaGhioyMtFvu&#10;rO68nPV8/fL+kpycr4eEhDjcZBoYGKjExETb6++//1433HCD2rRpozfffFMVKlRQQECAVqxYoeef&#10;f96lNig3nJXBsmXL1KdPH/3f//2fRo4cqZiYGPn5+em1116ze3zAyZMn5evrm2175ur1GAB4KgLA&#10;AOCFnN39XrlyZc2ZM0dSxmixpUuXaty4cUpOTtbs2bMLNC8LFixQmzZt9Nprr9ktv/yZkaVLl9Y3&#10;33yj9PT0LE+so6OjZbFY9PXXXzt9ZrE7nmMMAPnN399fY8eO1csvv2x7ZmF0dLQk6YMPPlDlypWz&#10;/Gzp0qUlSYcPH84yjTVAevToUYf3jhw5Yvd9rrJ2Gh07dkzly5e3LU9NTXUIJudFVu3IgAED9MIL&#10;L9gt//vvv1WyZEnb69KlS2dbLlLGdkdFRenTTz91+n5+3iQFAJ7EWX0bFRWlY8eOOSx3tsyd37ti&#10;xQpdvHhRy5Yts2sDd+zYYZfOlTbQ2r6NGjVKvXr1cprG+ux4ACgovr6+atu2rT799FMdPnzY6Y0s&#10;hw8f1g8//KCuXbs6PMc9q1kPMrOerx8/fjxfz9cXL14sf39/rV692i5YvGLFCrd9hzNZXSdUrVpV&#10;S5YssXs/KSnJLl3p0qWVlpamY8eOZRlMd/V6DAA8FbepAEAxVLNmTY0ePVr169fXtm3bbMsDAwPz&#10;7c7MzCwWi0NgdteuXdq0aZPdsi5duigxMVHz58/Pcl3du3eXMUZ//fWXbTRd5r/69evnxyYAQK45&#10;C8JKss2AYB2R26lTJ/n5+emPP/5wWr9ZRw/XrFlT1atX19y5cx06NqxCQ0N13XXXadmyZXb1fHp6&#10;uhYsWKAKFSo4nX4zO23atJEkLVy40G750qVLlZqamqN15ZSzduSjjz7SX3/9ZbesS5cu+u2337R2&#10;7dos19W9e3edOnVKaWlpTsuYoACA4qxt27b68ssvbaOgJCktLU1LlizJ1++1dtpnruuNMXrzzTft&#10;0rVo0UIRERGaPXu2bZrUy9WqVUs1atTQzp07s2xPudkHQGEYNWqUjDEaOnSo0tLS7N5LS0vTkCFD&#10;ZIzRk08+mav1t27dWpIc6uwPPvjArefrFotFfn5+dkHqhIQEvfvuu277jpzkJSAgwC74e+zYMa1c&#10;udIuXZcuXSTJYWBCZq5ejwGAp2IEMAAUA7t27dKDDz6o//u//1ONGjUUEBCgtWvXateuXXYXEvXr&#10;19fixYu1ZMkSVatWTUFBQfkSQO3evbueffZZjR07VnFxcdqzZ48mTJigqlWr2l2E9OvXT/PmzdP9&#10;99+vPXv2qG3btkpPT9fmzZtVp04d9e3bVy1bttS9996ru+66S1u3blXr1q0VGhqqo0eP6ptvvlH9&#10;+vU1ZMgQt28DAORWp06dVKFCBfXo0UO1a9dWenq6duzYoalTpyosLEyPPPKIJKlKlSqaMGGCnn76&#10;af3555/q3LmzSpUqpePHj+v7779XaGioxo8fL0maOXOmevTooWbNmunRRx9VpUqVdPDgQX322We2&#10;AO3EiRPVsWNHtW3bViNGjFBAQIBmzZql3bt367333nNpFEFmderU0e23367p06fL399fHTp00O7d&#10;u/XSSy8pPDzcvYV2me7du2v+/PmqXbu2GjRooB9++EFTpkxxGDkxbNgwLVmyRDfeeKOefPJJXXvt&#10;tUpISNCGDRvUvXt3tW3bVn379tXChQvVtWtXPfLII7r22mvl7++vw4cPa926dbrxxht188035+v2&#10;AICnGj16tFatWqV27dppzJgxCgkJ0cyZM3Xx4sV8/d6OHTsqICBA/fr10+OPP67ExES99tprOnPm&#10;jF26sLAwTZ06VXfffbc6dOige+65R2XLltXevXu1c+dOvfrqq5Kk119/XV26dFGnTp105513qnz5&#10;8jp9+rR++eUXbdu2Te+//36+bg8AONOyZUtNnz5dw4YNU6tWrfTggw/azuNnzpypzZs3a/r06WrR&#10;okWu1l+vXj3169dPU6dOla+vr9q1a6effvpJU6dOVUREhNumMO7WrZumTZum/v37695779WpU6f0&#10;0ksvFcqMbN27d9eyZcs0dOhQ9e7dW4cOHdKzzz6rcuXK6ffff7elu/7663XHHXfoueee0/Hjx9W9&#10;e3cFBgZq+/btCgkJ0UMPPZSj6zEA8EQEgAGgGIiJiVH16tU1a9YsHTp0SBaLRdWqVdPUqVP10EMP&#10;2dKNHz9eR48e1T333KP4+HhVrlxZ+/fvd3t+nn76aV26dElz5szR5MmTVbduXc2ePVvLly/X+vXr&#10;ben8/Pz08ccfa+LEiXrvvfc0ffp0lShRQg0bNlTnzp1t6V5//XU1a9ZMr7/+umbNmqX09HTFxsaq&#10;ZcuWuvbaa92efwDIi9GjR2vlypV6+eWXdfToUSUlJalcuXLq0KGDRo0apTp16tjSjho1SnXr1tUr&#10;r7yi9957T0lJSYqJidE111yj+++/35auU6dO+uqrrzRhwgQ9/PDDSkxMVIUKFdSzZ09bmri4OK1d&#10;u1Zjx47VnXfeqfT0dDVs2FCrVq1S9+7dc7Utc+bMUdmyZTV//nz997//VaNGjfThhx+qb9++uS8g&#10;F7zyyivy9/fXxIkTdeHCBTVp0kTLli3T6NGj7dKVKFFC33zzjcaNG6c33nhD48ePV6lSpXTNNdfo&#10;3nvvlZQx/d6qVav0yiuv6N1339XEiRPl5+enChUqKC4ujpkkABRrV111ldasWaPhw4dr4MCBKlWq&#10;lO644w7dcssttno0P9SuXVsffvihRo8erV69eikqKkr9+/fXY489Zhu1ZTV48GDFxsbqxRdf1N13&#10;3y1jjKpUqaKBAwfa0rRt21bff/+9nn/+eQ0bNkxnzpxRVFSU6tatqz59+uTbdgDAlTz00EO65ppr&#10;NHXqVA0fPlynTp1SZGSkWrVqpW+++UbNmzfP0/rnzZuncuXKac6cOXr55ZfVqFEjLV26VJ07d7Z7&#10;dEpetGvXTnPnztWLL76oHj16qHz58rrnnntUpkwZDR482C3f4aq77rpLJ06c0OzZszV37lxVq1ZN&#10;Tz75pA4fPuwQrJ0/f76aNGmiOXPmaP78+QoODlbdunX11FNP2dK4ej0GAJ7IYrKaIwcAAAAAAAAA&#10;AHiNjRs3qmXLllq4cKH69+9f2NkBAOQTAsAAAAAAAAAAAHiZL774Qps2bVLTpk0VHBysnTt3atKk&#10;SYqIiNCuXbsUFBRU2FkEAOQTpoAGAAAAAAAAAMDLhIeH6/PPP9f06dMVHx+v6OhodenSRRMnTiT4&#10;CwBejhHAAAAAAAAAAAAAAOAlfAo7AwAAAAAAAAAAAAAA9yAADAAAAAAAAAAAAABeggAwAAAAAAAA&#10;AAAAAHgJv8LOAIDcSU9P15EjR1SiRAlZLJbCzg4AFApjjOLj4xUbGysfn+J5XxvtAQBkKO5tAu0B&#10;AGQo7u2BRJsAABLtAUAAGCiijhw5oooVKxZ2NgDAIxw6dEgVKlQo7GwUCtoDALBXXNsE2gMAsFdc&#10;2wOJNgEAMivO7QGKNwLAQBFVokQJSRkNWHh4eCHnBgAKx/nz51WxYkVbnVgc0R4AQIbi3ibQHgBA&#10;huLeHki0CQAg0R4ABICBIso6hU94eDgn8wCKveI8rRntAQDYK65tAu0BANgrru2BRJsAAJkV5/YA&#10;xRsTnwMAAAAAAAAAAACAlyAADAAAAAAAAAAAAABeggAwAAAAAAAAAAAAAHgJAsAAAAAAAAAAAAAA&#10;4CUIAAMAAAAAAAAAAACAlyAADAAAAAAAAAAAAABeggAwAAAAAAAAAAAAAHgJAsAAAAAAAAAAAAAA&#10;4CUIAAMAAAAAAAAAAACAlyAADAAAAAAAAAAAAABeggAwAAAAAAAAAAAAAHgJAsAAAAAAAAAAAAAA&#10;4CUIAAMAAAAAAAAAAACAlyAADAAAAAAAAAAAAABeggAwAAAAAAAAAOTRV199pR49eig2NlYWi0Ur&#10;VqzIMu19990ni8Wi6dOn2y1PSkrSQw89pOjoaIWGhqpnz546fPhw/mYcAAB4HQLAAAAAAAAAAJBH&#10;Fy9eVMOGDfXqq69mm27FihXavHmzYmNjHd4bNmyYli9frsWLF+ubb77RhQsX1L17d6WlpeVXtgEA&#10;gBfyK+wMAAAAAAAAAEBR16VLF3Xp0iXbNH/99ZcefPBBffbZZ+rWrZvde+fOndOcOXP07rvvqkOH&#10;DpKkBQsWqGLFilqzZo06deqUb3kHAADehRHAAAAAAAAAAJDP0tPTdccdd2jkyJGqV6+ew/s//PCD&#10;UlJSdMMNN9iWxcbG6qqrrtLGjRsLMqsAAKCIYwQwAAAAAAAAAOSzF198UX5+fnr44Yedvn/s2DEF&#10;BASoVKlSdsvLli2rY8eOZbnepKQkJSUl2V6fP3/ePRkGAABFFiOAAQAAAAAAACAf/fDDD3rllVc0&#10;f/58WSyWHH3WGJPtZyZOnKiIiAjbX8WKFfOaXQAAUMQRAAYAAAAAAACAfPT111/rxIkTqlSpkvz8&#10;/OTn56cDBw5o+PDhqlKliiQpJiZGycnJOnPmjN1nT5w4obJly2a57lGjRuncuXO2v0OHDuXnpgAA&#10;gCKAADAAAAAAAAAA5KM77rhDu3bt0o4dO2x/sbGxGjlypD777DNJUtOmTeXv768vvvjC9rmjR49q&#10;9+7datGiRZbrDgwMVHh4uN0fAAAo3ngGMAAAAAAAAADk0YULF7R3717b63379mnHjh2KjIxUpUqV&#10;FBUVZZfe399fMTExqlWrliQpIiJCgwcP1vDhwxUVFaXIyEiNGDFC9evXV4cOHQp0WwAAQNFGABgA&#10;AAAAAAAA8mjr1q1q27at7fVjjz0mSRo4cKDmz5/v0jpefvll+fn5qU+fPkpISFD79u01f/58+fr6&#10;5keWAQCAlyIADAAAAAAAAAB51KZNGxljXE6/f/9+h2VBQUGaMWOGZsyY4cacAQCA4oZnAAMAAAAA&#10;AAAAAACAlyAADOTQV199pR49eig2NlYWi0UrVqywe98Yo3Hjxik2NlbBwcFq06aNfvrpJ7s0SUlJ&#10;euihhxQdHa3Q0FD17NlThw8fLsCtAADkFe0BAMCKNgEAAAAA4EkIAAM5dPHiRTVs2FCvvvqq0/cn&#10;T56sadOm6dVXX9WWLVsUExOjjh07Kj4+3pZm2LBhWr58uRYvXqxvvvlGFy5cUPfu3ZWWllZQmwEA&#10;yCPaAwCAFW0CAAAAAMCTWExOHkwBwI7FYtHy5ct10003Scq4sz82NlbDhg3TE088ISnjTv6yZcvq&#10;xRdf1H333adz586pdOnSevfdd3XrrbdKko4cOaKKFSvq448/VqdOnVz67vPnzysiIkLnzp1TeHh4&#10;vmwfAHg6T6kLaQ8AoPB5Sn1YWG2Cp2w/ABQ26kPKAAAk6kLAr7AzAHiTffv26dixY7rhhhtsywID&#10;AxUXF6eNGzfqvvvu0w8//KCUlBS7NLGxsbrqqqu0ceNGlzv881tKWrr8fTMmCTDGKDXd2F5nlz4h&#10;OU1pxijQLyPtxaRUhQT4KSElY+RCkL+PAv18ZYzR6YvJCvT3VWJKmsIC/ZSabmz/T0pJV4CfjywW&#10;KcjfV5KUmJKmtHSjlLR0lQjyV0JKmgL9fLLMlzVPGXnwVWq6UVq6kZ+PRSlpRgF+PkpMSVNoYEZV&#10;mJyarpS0dPlYLEpOTVdQgI/S06WU9HSF+PvatiHY31d+/3znuYQUBfv76nxiitLTjcKD/ZWQnKbg&#10;AF9dSk6Tn69FqWlGkaEBkqSE5DQlp6ZLkiw+Gd8ZFRogi8Vyxf3g7HVWn7FISv4nrZ+PRecTUlUi&#10;yE/xSany97XIz8dHAf/sowtJqfLzsehCUqoC/HwU4JtRLhaLRcYYBfr5Kjk1XREh/g7flZZubOUS&#10;9k85Wvetj8WiEkF+trJKSzc6cyljebox8rFYbOWSkpaui0mpKhHkrzOXkm3lHBrop/jEFPn7+ijI&#10;31cpaek6n5Ai651LvhaL0oxRRLC/03KxfmeAn4/Cg/xtr60igv3l52PRqYvJ8vfxUUp6ut3n/X18&#10;nG53fGKKklLTFRkSoJT0dMUnpjqksX6nlHHsXkhKVVigny4kOabNTub1uOrMxWSlZbq/KyTAVyEB&#10;jk3+peRUXUr+d1SRr8WiUv/sk+xYt8fKIikym+O4OPLW9sDZ68ulpWccez6WjHrI12LJqFfT0hX0&#10;T53v55NxrFjrB2vdm5CSphB/XyX/89rPx6KU9HQF+PooKTXd1h6kpqUrNd3I1ydj3Slp6Qr088n2&#10;GLTmOzElzVafpKVntFfWdVvfs0pITpPFIl1KTlNkaIDt2I8MCdCZS8kKCfBTmjG2+u9ScqqM0T/b&#10;6CMjo5IhAUpOTVd8YooiQwN0KfnfdsfqQlKqrT1LTEmTj8WiAD8fJaWmySKLrb7OarsSU9IU4Ocj&#10;Y6TzCSmSpKiwQPn6WJSebnQuIUURwf46fcm+risR5KfE5HRZfKSAf+pZ6d96PCLYX2cTUhQe5C9/&#10;33/ryqAAH/n7+MjHJ/vyTks3dus8n5CqsCA/+Wb6XGJKmhJT0pSabhQdFmhbHp+YorBAP51PTFVK&#10;WrqtTUhLN0pOTVdwgK+t7Uj955jz9/WxHQslsqk3zyWkKCUtow63bsP5xBRb+5y5zkxPNzr9TzuS&#10;lmbs6tawQD+740XKOGYuJqcqKjRASanpTut8a/tnbZOsx2BulAoJsCtPZy6v653l3RijUxeT7dL4&#10;+VhUMsR5m5DT9MWdt7QJaelGFsn2u0lPNzJStsegte5NTUtXwj91rL+vj85eyqhjziWkKDTQT4kp&#10;abbfbWJKWsb5rMWipH/q07CgjHOoEoEZ57MBvvbXCdbzxcSUtH/qPinQ30c+FouMjCzKaIes9XVa&#10;utHF5FSFBfjZfuMB1vPmxFSVDM44J40MDdDF5DT5WORwLpWUmqbEZPtz5HOXUuTna5HFIqWbjN+a&#10;tW0xxuhCUqpCA/zs6s/Ef65pMtaZ0R6l/XPdcnn9n7nME5IzttXfN+M83nqNkpSa9k/Z/9s+WV1K&#10;zii7+MRURQT7K90YxSemysdiUUSIv62NPpuQopAAX6WkZVx7pVvbdh+L7dol8/VcWpqxtS3hQRnr&#10;vZCUKn8fHyWlZbRlRka+/9R/ztrr1LR0JaZmtGmZr4+sba+/r48igu3r9oxrjoxrqrAgP4UE+OlS&#10;cuo/25pR7qH/XJeFBvrZ8mwkGSNZLLJrC2z7MSFFFotUItDPlt56npDZ5ddxaelGZ/85bs5eSrFr&#10;MyTZtU/nE1MU4OuT42sDaxlnd25wuYtJqbZrtqzyLv17jWOV+XotO5nL1SrI39fh+APguVzpawIA&#10;FD2cjQFudOzYMUlS2bJl7ZaXLVtWBw4csKUJCAhQqVKlHNJYP+9MUlKSkpKSbK/Pnz/vrmw7GP+/&#10;nzTv2/1a81ic/lMmTA8u2q41vxzXt0+2s+uctfryl+Ma/PZWDWxeWUu3Hna4uMwsMjRAXz4Wpwmr&#10;f9by7X9dMS8lgvz0+aOtlZZu1Hn613YXyL4+FsWEB+nL4XEOHbDvbz2kkR/s0o2NYrV611FbQMLK&#10;3zcjCCxJk29poPZ1yqjpc2uumB9Jqhodqs8fba0F3x3Q+P/97NJnbm9WSX2vqaTeszcqMcW+k7d9&#10;7TKac+c1Dp/58IfDGv7+Tr3av7G6N4jV7A1/aNInv2rxvc3UrFqU0+95dvXPmvPNvivmJzosQF8O&#10;b6Ot+0/rvnd/sHWeZ+fxzrU0tM1/bK+NMar+1MeSMgI98+66VnE1S+vut7fqy19PSJKqlQ7V58Na&#10;y8diUc9Xv9FPR+yP237XVtK4nnXVcdpXOnj6kt17/r4W3dy4vD744bBCA/z0zuBrdfOsjU7zVi4i&#10;SGuHt1FwgH1n9k0zv9WPf52TxSI9e+NVenfTAe05/u9UixUjg1UlKlRf//53lts9qktt3RdX3fb6&#10;093H9MCibUpLN6pVtoROXkjS6cs6waWMDqUXezVQ0yql1GPGNw6d766yWKQXbq6vftdWcin9i5/+&#10;qtfW/2G3LMDPR+/dc52aVo60Ldu6/7T6v7XZFvCwGtKmup7oXDvL9R88dUld//u1Q2fVjY1i9Urf&#10;xi7lsTjwlvZg3Z4TumveFj17Yz3d0byKVu86ogcXbde0Pg3Vq0kFh/Tp6UYdp22QkVS3XLjW/HLc&#10;1pHo52PRVeUjtOvwWaUbqVJkiNY8Fqe0dKP2U9fryLlEh/VVLx2q0xeTdeZSivx9LZp+a2PdUK+s&#10;ajz9iS1NoF9GB3+PhuU0uXdDp9sx8eNf9PpXf+qe66tq3rf7bQFpSaoXG64/T1603VT03r3N1KRS&#10;Kb2+4Q9N/OTXK5aRr49Fr93WRFFhger35ncOv6l7rq+qN7/+t17287Ho9Tuaqn2djGNj3KqfNH/j&#10;fknSp8OuV69ZGxUS4KflQ1voxpnfyiJp7Yg2Dp3ekvT17yd1x5zvneYrLNBPP467Qbe9tVmb/jx1&#10;xe2ICPbXmsfiVLpEoEZ+sEsf/PDvc0ejwwJUvmSwdh4+Z1vWqGJJLR/awmkn/ortf2nYkh2SpA0j&#10;26hyVKi6/fcb/Xz0vAL9fPTLhM7y8bHo0OlLun7yOtvnutaP0azbmmrZtsMa8f5OZW6aAvx89M6g&#10;azVu1U86cOqS3ru3mW6a+a3TbfGxSC/f2kg3Nirv8N68b/fZ2u6GFUtqxdAWev+Hw3riw12y9tMH&#10;+vlo6X3N1bBiyWzLLzTAV6sfvl5Vo0MlSXuOxeummd8qISVNlaNCdOpCcpYd+wOaV9a2g2e0+6+8&#10;/X4bVIjQygdaZnnzw/aDZ9T3je8cAszW86tyEcGSpEHzt2jdnpMOn3+gbXWN7OTYJgyY+73TtvOR&#10;9jX0aMeaudkUr5ZfbUJBtgepaemKm7JeYYF++nTY9ZKkTtO/UmJqmtaPaOs0CPzHyQvqMG2D+l1b&#10;Sd/u/VsHTl1ySGPl62PRzP6NdT4hVY9/uMulPJUI9NMnw67Xo0t2aMv+M07T+PtabMFfKeOcfELP&#10;q2znsJe7/Ga9UiH+upCUESBdfG8zNa6UsX/OXExWu6nrdeZSikZ3q6O7r6/m0G74+VjUsGJJ7Tp8&#10;Vm8OuFoLvjuoNb8cV3RYoLaO7iBJ+v14vG6c+a261i+nhOQ0bfjtpFY/1EoPvbddJ+ITtXZ4G9tN&#10;Q8YYdf3v14pPTNUbA5qq92ubVCLIT2cuJSslzSg2Ikj/e6iVbnj5K9sNGi/eUl+3XpNxDnn5uV+D&#10;ChE6fCbBdh47sHllLdl6yOFa5XKta5bWO4Ou1WNLd7p0PXe5PldXcGivE1PSVPuZT22vu1wVo9du&#10;b6qj5xJ0w8tf2W627HtNRU26pYEk6anlP2rR5oN26xnfs57Grvr32dp+PpZ/bmS26K2B12jgXMc2&#10;s1m1SC2+t7nt9dxv9mnC6p9lsUhXmi+vQ50yemtgxnVc5muPrFjbp6TUdLt2J6eiwwK1dkScSzeJ&#10;fvfnKQ2Y873tN2DVrX45zbytie31R7uO6uHF2x2um+9sUUXjetbL9jtGvL9LH26zf165n49Fbw68&#10;Wm1rlbliHgEUrrW/Hteg+Vv17E1X6Y5mlQs7OwAAN+LWHiAfXN4JZ4y54si4K6WZOHGiIiIibH8V&#10;K1Z0S16dmfftfknSjLW/S5I++vGoklLTtXyb8wv8IQu2SZLe3nQg2+CvlHGX9p9/X9SW/addykt8&#10;Yqp+O35Be47FO3SipqUb/XU2QcfPOwYNRn6Q0XG0cscRh4tYSbbgryS9tuGPHHVe7Pv7ok5fTNbH&#10;Px51+TNb95/RT0fOOe1Qyaoshr+/U5L04KLtkqRJ/3QoPbXsxyy/x5XgryT9fSFZB05d1I5DZ10K&#10;/krSD5d1rMVn2h/pRtp56Kwk2YK/kvTnyYs6cylFialpDsFfKaMj6sT5JIfgr5Sxj5ZuPax0k/Fd&#10;2QXbj55L1F9nE+yWJaWm2zpgjJHW7zlpF/yVpEOnE7IN/krS1gP227390BnbMbXneLzT4K/1O7cd&#10;PKOfj5zPdfDXup4fDjjv1HSaXyfHU3Jqun48bN8ZtevwOYdAVVafz+yXY+edBjS2ZtHxWtwV9fbg&#10;wYUZ9fszKzM6U6310WNLdzpNf+ZSRh2/7++LtrbDKjXdaMehs7ag3sHTl3TyQpL+OHnBafBXkv74&#10;pw6RMuqEsat2a//fF+3SJKVmjCpbuvWws1VIkl7/6k9J0ptf71NqurHrBP3pyHlb25WUmq7XN2Tc&#10;QOFK8FfKaIt2HDqrHw+fdfqb+vCytjM13dh1klqDv1JGPXUpOU1/X0jS+j0ndPpisk5dTHbYZqtH&#10;lzjfD1LGqOKk1HSXgr9Sxmin309k1JFrfjlu997fF5Ltgr+StOPQWaftqyRb8FeSlv2z/T8fzWgD&#10;klLTdeGf0VmX5+3jHzOCXKt2HtHlq05OTdfGvX/r12PxSkhJ0xtf2d/oklm6kbYfPOv0vcz16c5/&#10;2sBtB87YdcInpaZr95GM7c3ufOVicpp+Pfpv2/bTkXO2Y+nAqUvZjur6+ve/8xz8lTLq8uxGD+/+&#10;y/n71vMrq6yCZ1kt/36f83LJSXtVHLm7TSjI9uDQmQT9dTZBe47HKzXd6FJymn4/cUGHTifo6LkE&#10;p5+ZuXavjJEWbT6YbfBXyqhLtx8863LwV8o4P/zteHyWx6mU0XZkrvMXfHdQf19IyjL95b/bM5dS&#10;lJJm/qkX/v3N/nHygq192nYw4/svz0dqutEPB84oJc1oymd7bHVr5u9f9P1BXUpO0wc/HNZHPx7V&#10;haRULd16SD/+dU7HzyfZnbumpRv9eixef51N0Ke7jykhJU0n4pNs1zVHziVqy/4zdqPzX9/wp+3/&#10;P/5lf+636/A5u/PYtzcduGLwV/r3XDGreuDKn3fcX5fXHday3HMs3m6mncVbDjnkI7P3vrcPCFuv&#10;c1LSjD7adcSl/Pzwz/50JTibuQwSU9KzDf5K/7ZPl7c7OfX3hSQdvMJvymrX4bMOwV/JsX3bdvCM&#10;03bdlet2Z2lS043t+hCAZ3tgYcY13jMrdhdyTgAA7sYIYMCNYmJiJGXcwV+uXDnb8hMnTtju+I+J&#10;iVFycrLOnDljd4f/iRMn1KJFiyzXPWrUKD322GO21+fPn8/XTp7ixFmHPfLXkDbVHUapZnZTo1it&#10;2OG8k0aSVj/USt1nfJPr79/7fBddNe4z5wH5pzuodIlALdp8UE8tzzrYnlnlqBBtGNnW9vrVtb/r&#10;pc9/yzL9r892dhi17ox11HduzL69iTpfVU4PLtqm1buyvlmhZ8NY/bdfY33y41EN+SfY54omlUpq&#10;2dCW2nX4rHq+6nwUXnFGe5A/rJ3t+Sm3U/HmRF46fYsaUwAb+9L/NdT6PSeyretcMeKGmvrxr3P6&#10;7KfjWaaZM/Bqta9TVv83e2O2QSerqyuX0gdD/v09f/XbSQ1wMgJNkvZP6uZyXi8kpeqqsZ+5nN46&#10;ulqSuv33a6c3ZUnS+hFtVCU6VB//eFRDXWgTvn2yncqXDNbKHX/pkcU7XM5PcZNfbUJxbg+KmotZ&#10;3BDiLODm4r2ZLrn88Sb5acKN9fTq2r06EZ91gL0wubM5mtanYZY3w2X2+h1N1alexu9/6ud7NGPt&#10;XqfprHWpK5q98KWOObkB+kp6NSmvaX0a6ecj59X1v19nmc46G9CG3046HTGdnQ+HtFDTyqX09PIf&#10;tfCy0dkAAAAoeIwABtyoatWqiomJ0RdffGFblpycrA0bNtg6bpo2bSp/f3+7NEePHtXu3buz7fAP&#10;DAxUeHi43R8AwDPRHgAArPKrTaA9AAAAAABkhRHAQA5duHBBe/f+e+fuvn37tGPHDkVGRqpSpUoa&#10;NmyYXnjhBdWoUUM1atTQCy+8oJCQEPXv31+SFBERocGDB2v48OGKiopSZGSkRowYofr166tDhw6F&#10;tVkAgByiPQAAWNEmAAAAAAA8CQFgIIe2bt2qtm3/nerVOu3awIEDNX/+fD3++ONKSEjQ0KFDdebM&#10;GV133XX6/PPPVaJECdtnXn75Zfn5+alPnz5KSEhQ+/btNX/+fPn6XnlKWACAZ6A9AABY0SYAAAAA&#10;ADwJAWAgh9q0aZPt8+wsFovGjRuncePGZZkmKChIM2bM0IwZM/IhhwCAgkB7AACwok0AAAAAAHgS&#10;ngEMAAAAAAAAAAAAAF6CADAAAAAAAAAAAMWMUdYzmAAAijYCwAAAAAAAAAAAAADgJQgAAwAAAAAA&#10;AAAAAICXIAAMAAAAAAAAAAAAAF6CADAAAAAAG8NjwAAAAAAAAIo0AsAAAAAAAAAAAAAA4CUIAAMA&#10;AAAAAAAAAACAlyAADAAAAAAAAABAMcPjXwDAexEABgAAAAAAAAAAAAAvQQAYAAAAAAAAAAAAALwE&#10;AWAAgFtkNW2QkXvmE2JWIgBFkcnBnGreOP2as01yx3Z6Y1kBKJrcXR9lPnfO67qLbl3p/owX2aIA&#10;AAAAcokAMAAAAFAEWSyFnQMAQF5QjQMAAADILwSAAQAFjs4uAAAAAAAAAADyBwFgAEVe0Z3aDEVS&#10;Do43Ywp+urmsp+LO/nWe188PEXArflGFy1ql5WQ/5KQaLKg6M7tvyZyHnOYnq9TueuwDABQ1rtZ/&#10;xpgCvX51+dogD3nKatu5PAAAAChcBIABAAAAFLjiPBsEfeIAAADwBJyXAoD3IgAMAAWAu58LQs4K&#10;2ZKPoQeLRzyYMyMPV8rL5W+7eqxa15uf5QgABS2/67TCah4yb1d2eXB47wptAi0AipUicUKf/3ks&#10;EsWQAwW1OYVdX1ps1wZXSmcvJ/vbum6PuBQCAAAAAWAAns8Tp5Y1JuedH65Ov3XF9eQwfZbr8YBi&#10;9YAs4B901KAweGL9nlvesyWu75cCn+I+J2m96NgCPE1+/bxys9rC+qlnMeGtm9bjPvl5fpfbejZH&#10;dXlO153NB/KjKGhpAAAA4MkIAAPIkuMgEC5x4f1yOyI2P3lCHlA85XQ0e0GMfi+ONysU5Sogv3bX&#10;5cdBQc28UFyOv2KymciDzL+FLM9TOJDyrLjUOUWNu/dLblaX39cHHHoAAABFHwFgAECBozMLAOAJ&#10;uMEGcA2nbsC/CvMRKFxHAQAAwFUEgAEAcILOFQDAlRRW/JgmCgA8H3U1AAAAChMBYABAMfFvN31B&#10;TRWaV0UjlwAAAEUHA/8BAAAAFAcEgAHkXTGNUhWRGCIKAIcCABQvhTn9JwAAAOA23BkFAF6LADAA&#10;AAAAAAAAAAAAeAkCwAAKAbcXFkXsNQDwclT0bsdsIQAAAAAAoDAQAAYAAAAAAECh4F4ZAAAAwP0I&#10;AAMAAAAAAAAAAACAlyAADADIFe7UBwAAAAAAAADA8xAABgAAAPJJTh6razzkIbzuzIVnbBEAFE0m&#10;j5VoXj/vTSgKAAAAFDcEgAEAbpFl4MJdvS30YAGAnSI7E4MbqnOaBACeIi/1kdN6vIjUb/mZTep4&#10;AAAAIO8IAAMAAAAotgg0AAAAoLjylFmIAADuRwAYAFDgLEV33BoAwEtZLLRNAAAAAADAOxAABgAA&#10;AAAAAAAAAAAvQQAYAAAAAAAAAAAAALwEAWAAQKHi2YvuVVjFyW4E3Iu6sXDld/EX1P4t6OOI4xYA&#10;PEtW1TL1NQAAgPcjAAygyOPaFa5wVydHTlZjZGQ8pHfl8mzkPl+esT0Air6i8MzdnNSVOW0fCpvJ&#10;4v85/jAAwOVrDSPPaAMul5c8ZbXtnreVAAAAxQsBYABAsVQE4g55kt/bZ129t5cjgOKluNdpFhXz&#10;AgAA5Jrt+oC2BAAAwCMQAAYAwItdqfuF7hkAKDiF1iluyfxf9+XBGjAvCqO5AaBQFXI9+W997Vo6&#10;AMWHh0xaBgDIBwSAAQCADdd+AAArT5ymFEDW6MSHu3FIAQAAFF0EgAGgANCBmv+KUoeXZ95Z75GZ&#10;AgAA8Ah5OdUsrFHy+fG1RfW6JquiyMmz3gEAAICihAAwAI/niZfkRsZ9AcdC2kBPLFdPQBgUKFie&#10;1u/qafkpFB5aBp6wb4rLcw0980YlwFFh1QvOvje7vGQVZPSAas2zFZMC8sQ61xPzBAAAgJwhAAwA&#10;KDTccQ8gJ+iLzBlPqGLza59d3jF9+fd4wKYDQJ55YxAuP8//C2p0sm2/0NgAAADAgxEABpClwpqq&#10;zFu5bcCwJ/ToA4Ab5LQ68+TarzhWzcVxmwHkX5CNc9yihd0FAAAAeDYCwABcxkU+3KVo3VtQ+Ad+&#10;UX3WGoq+nP5Uc/PTznl9kL8ViCfWTwRFkB0ODxQGV6ZDLy5TpgMF6d/Bx1T+AAAAyB4BYAAAAADF&#10;Eh3ogGs88eYYwNMxoxaAooCzYQDwXgSAAQBwgu4aAK6i0wQFjZgCAAAAAADIDgFgAAAAIJ/kZHpe&#10;b5zK1ws3CQAKTF7bBW9sV3KLogAAAEBxQwAYAAAPxQgvANmhjih8BFcA5AXVOAAAAID8QgAYAOAW&#10;WXWCu6tv3J197O7ubOP5XgDgOnc8d5fAK4Dccnf94e5niVO9UQYAAACAOxAABgAUOMKlAIAijYYM&#10;AAAAAAB4MALAAIBigZEEAAAAAAAAAIDigAAwgDwrroNgmPUXAOCNuGEGAAAAKB4Mz1YBAK9FABgA&#10;AAAAAAAAAAAAvAQBYAAAAADIB5ZiO08KAAAAAAAoTASAAQCFyjDZqFsV1vRNzBoFuBdTsRWyfC7/&#10;gtq9BX0ccdgCxQfn8EVD1vUy+w8AAMDbEQAGUODoHCyaCEYAgHcr6FqesbEAAAAAAAD5gwAwAKDI&#10;sbghapCfgQd35C/Pecin9VrvA/CEbQQAd7u8bitutz65Wrcz8g8AYPXv9YHln38LMTMAAACwIQAM&#10;oMhjZCoKUk6ON086ND0oKwDglYpc+5ApDx6RHwDFlxcEDF2tRo3xzDo3X/LkiRsKAABQjBAABgDA&#10;i13pDnwLt+gDQIEprCo389e6Mw+Wf9ZMSwIA2SvsetJi+zf7nFzpfQAAABQdBIABAAAAAAAAAChm&#10;GKsPAN6LADAAIFcYOQoAAAAAAAAAgOchAAwAQAHzxKnVrPF8nqkNALCiSQCKFn6ycDeuDQAAAIou&#10;AsAAUAC4bs5/FDEAAADyS17O5wtr5pz8+Nqiel2TVVEU0c0BAAAArogAMADP54FX5ca4r/OjsDaP&#10;u7mdY2proGB5WlXk7vwUxbrWU/NsPOGEoNg0EcVmQ1HEedJ5dHZ5Kax61UOrc5e5s9735KLwyNmB&#10;PDBPAAAAyBkCwAAAACgS6Iq0V5w7Zy+/V4d7dwAABYUbRgEAAFAUEAAGkCUua5HfPPlOfAAo6jxi&#10;xGwhKeqj3gDAW+Vn9VzQdT9NDQAAADwZAWAAKCBFfcroK8kqX063Oxd3zdOZD8CTqwFPzlt+yW2A&#10;2R31OW0CUHjy6/dXVH/XhfHoAE8oq/zMg6c+igAAvBFVLgB4LwLAAIACx+hyoIjI4Y81NzMi5vQz&#10;+T3rIrM6Fj/FeaQ0kFuu1JXUp+7FtMOeozD3BMcBAAAAXEUAGIDL6B5FceQRd8N6Qh4AFBqqAGSH&#10;ADYKm0ecKwHFDL87AAAAXAkBYAAAAAAAkCUL87cAOcavBgAAAIWJADAAAE4wuxoAeL+iOoKKYBwA&#10;AAAAAMgOAWAAAAAAAAAAAAAA8BIEgAEA8FCM8AIAAAAAAAAA5BQBYAAAAAAAAAAAAADwEgSAAQAA&#10;ACAXjIroQ4QBAAAAAIBXIwAMAChUphD6zi1unlnZkyZqLqxQBEEQwL0K8xfFr/nKZeBJ9X52Cnpf&#10;0hYAgGfJql4ujGuw4uKrr75Sjx49FBsbK4vFohUrVtjeS0lJ0RNPPKH69esrNDRUsbGxGjBggI4c&#10;OWK3jqSkJD300EOKjo5WaGioevbsqcOHDxfwlgAAgKKOADAAoFgw9HIAgEdx9804AOAKblQAkJ8u&#10;Xryohg0b6tVXX3V479KlS9q2bZueeeYZbdu2TcuWLdNvv/2mnj172qUbNmyYli9frsWLF+ubb77R&#10;hQsX1L17d6WlpRXUZgAAAC/gV9gZAACgMFjyMfJg8YCxYfm1fdYuU+s2EsAB4E0ur7+5d8g5ygUA&#10;cDnLZf8WV126dFGXLl2cvhcREaEvvvjCbtmMGTN07bXX6uDBg6pUqZLOnTunOXPm6N1331WHDh0k&#10;SQsWLFDFihW1Zs0aderUKd+3AQAAeAdGAAMo8uiDhCvcdZzkpNPb5DB9frp8BLSn5AsAvEVOqlVP&#10;mJUi8yhIRkQCyClqDXuu1uumGNW4xWU78+rcuXOyWCwqWbKkJOmHH35QSkqKbrjhBlua2NhYXXXV&#10;Vdq4cWMh5RIAABRFjAAGkGfFdQRgcd1uFC1XOkw5jAGg4BRWnZt5Vgh35sG6Ws6JACB7hV1Pulpf&#10;F3Y+i5vExEQ9+eST6t+/v8LDwyVJx44dU0BAgEqVKmWXtmzZsjp27FiW60pKSlJSUpLt9fnz5/Mn&#10;0wAAoMhgBDAAAACQT4raqFB388JNAoAClLdKlDr4X5QFPE1KSor69u2r9PR0zZo164rpjTHZPuZn&#10;4sSJioiIsP1VrFjRndkFAABFEAFgAAAAoAhilA4AFG3ZBXMAeK+UlBT16dNH+/bt0xdffGEb/StJ&#10;MTExSk5O1pkzZ+w+c+LECZUtWzbLdY4aNUrnzp2z/R06dCjf8g8AAIoGAsAAABQwT+zr88AsAUDR&#10;R+UKAAAysQZ/f//9d61Zs0ZRUVF27zdt2lT+/v764osvbMuOHj2q3bt3q0WLFlmuNzAwUOHh4XZ/&#10;AACgeOMZwAAAAAAAAEUc0xwDhe/ChQvau3ev7fW+ffu0Y8cORUZGKjY2Vr1799a2bdu0evVqpaWl&#10;2Z7rGxkZqYCAAEVERGjw4MEaPny4oqKiFBkZqREjRqh+/frq0KFDYW0WAAAogggAAwDcI4seJ5PH&#10;Z5e5ez3IHqUMIL+5o54hyFEwKGbgylz5neRkqmd31m+eOOuMK/Kj7imqZYGiZ+vWrWrbtq3t9WOP&#10;PSZJGjhwoMaNG6dVq1ZJkho1amT3uXXr1qlNmzaSpJdffll+fn7q06ePEhIS1L59e82fP1++vr4F&#10;sg0AAMA7EAAGUODoTCya3LnfPLkDxoOzBgD5iqDqlRWXNsKT22kA8DaeWOd6Yp6KijZt2shkc1KV&#10;3XtWQUFBmjFjhmbMmOHOrAEAgGKGZwAD8HieOPLTKGcd5dkldeUCMD94XqnmDYELoGjytN+up+Wn&#10;MFAGAIqKgjyPLqxzdk/jbaXAbgUAAIC3IgAMAACAIoHBKMVbdp30HBsACpKz6ig3I/4IKmeP4gEA&#10;AAByjwAwAAAAgHyRX1NIMjUlgOKheFR2lmKynQAAAEBBIgAMIGtchyO/cVc/AOSb4jxyyhMfHwEA&#10;yN+2qaBrfkZwAwAAwJMRAAaAAuKuzmj6GQB4i5zWZ55c/RVGJ3Bh36dFewTAnahSihbaAAAAAMCz&#10;EQAGABQ4pnkDioac/lJz89vO6VS++V17MLUwALgH1Sm8FecKAAAAKAoIAAMAcqW49Ht4wuAGT8gD&#10;gMLDKCtkh+MDAIofqn4AAABcCQFgAC6jgxEAAABAZjxzG3COkcIAAAAoTASAAQBwgmmqAQCeiqAC&#10;ChrHHAAAAAAULQSAAQCFijEj7lVYI/WZIQBwL35ThSu/y7+gdm9BH0cctwDgWbKql6muAQAAvB8B&#10;YAAAAAAFjhGFAAAAAAAA+YMAMACgWMrPuIMnBDXyPQsW6z8esLFAIWPUoxcp5lWaJ7RfAICiydqG&#10;WGhMAAAAPAIBYAAAPJQn9p0Q6AJyKAe/GU/5fRk3TgzpKdsE92K3AgUlb7826uB/URb5x1C4AAAA&#10;HokAMIAij+tNFKScHG7GuDeQ4k6emi8ArmOEjYcpYsH+zHnwhPwAxRH1uPdwtRo1xjPr3PwI4nri&#10;dgIAABQnBIABAPBiV+xYpN8RAHItx53bhVTn2n2tGwNOFtu/NCYAkJ3Criet33+lXFCbAwAAeA8C&#10;wACAYsftoy3oKQEAAAAAAAAAeAgCwAAAt8hqEJS7pv5iCjEA8A7umGaysNsEZm0FYOXu+qjonPLm&#10;X04Lu44HAAAAvAEBYABAgaPjHAAAAIWB4CIAAACA4oAAMAAABcwT499unxYbAIoIgkEAAAAAAMDb&#10;EAAGAAAAUOxxHwwAAAAAAPAWBIABAMUCI7xcQzkBAKzc8bxmAAXHFKEnCKNooBkAAAAouggAA8gz&#10;i0dOaJv/GCkEAAAA4EoK61EbXK/8i7IAAABAcUMAGACATOgcAgBkpbg8L714bCUAeAZPrHM9MU8A&#10;AADIGQLAADyeJ047ZYzJUb6ym0KxsDbPE8s1L5jyDiiaPK0u8rT8FAbKAEBRUZDVFVXjPygIAAAA&#10;oEggAAwAAIAigdEoxVt2MQdPHZnrmbkCkFfObpTJro7K6mZQnrOdPYoHAAAAyD0CwADyjJGXAADA&#10;GQ+NywJAEUElCgAAACB3CAADyJKFDgcAAAAAAAAAAIAihQAwAKDQMHYcAPJPca5jmTYUADxTfs4e&#10;VdBTatPUAAAAwJMRAAaAAuKu/ghvmHKbseUApJzXZ0W/9gOAoi+/YmzcuFG0FOf9VZgzZfFoBQAA&#10;ALiKADAAoFAV9J363q6wSpO96J0sOe1lzEWnZI6/Ip97Pt29+pz8NkwW/y/KimoVn99tU0HdzFXQ&#10;xV9EdzdywZW6kkCVO+TtV1VU6+D8QFnY4xoMAADA+xEABlDguNYsmthvAODdCnqGicIcQQUAniC/&#10;b2oCAAAAUHwRAAYAFDluCRq4uIrc3B3v7q68XOUhn/sTraun3xIoCNyBU1CKYpXmzqODYBQAFA2e&#10;OIKXG7sAAAA8CwFgAC7zhmfPovji6AUAAHA/D4xDAR6Be2oAAABQmAgAAwDgDB02TnEjCIDiwhNH&#10;V3kKygaAOxEoLdpoEQAAADwTAWAAXoBLTk+QVV+wu/aOp/Q15yQfRsZj8+0p+QJQ/Lij+vHEm1Fy&#10;kidPqIMz58EDsgMUYe79BXlC/VDYiuJNJq5m2chT27D8WKfnbScAAEBxQgAYAFDguMu/4FypqHlW&#10;F4DLFafu2oKOMRRWnZu53XVrDiyO6wcAOCrsetLian1d2BkFAACA2xAABgAAAAAAAAAAAAAvQQAY&#10;AAAAAAAAAAAAALwEAWAgH6Smpmr06NGqWrWqgoODVa1aNU2YMEHp6em2NMYYjRs3TrGxsQoODlab&#10;Nm30008/FWKuAQDuRnsAAJBoDwAAAAAABYsAMJAPXnzxRc2ePVuvvvqqfvnlF02ePFlTpkzRjBkz&#10;bGkmT56sadOm6dVXX9WWLVsUExOjjh07Kj4+vhBzDriOx0MBV0Z7AACQaA8AAAAAAAWLADCQDzZt&#10;2qQbb7xR3bp1U5UqVdS7d2/dcMMN2rp1q6SMu/unT5+up59+Wr169dJVV12lt99+W5cuXdKiRYsK&#10;OfcA8pvFA6Pnnpcj70B7AACQaA/gfUxhZwAAAABAtggAA/mgVatW+vLLL/Xbb79Jknbu3KlvvvlG&#10;Xbt2lSTt27dPx44d0w033GD7TGBgoOLi4rRx40an60xKStL58+ft/gAAno32APBuBEDgKtoDAAAA&#10;AEBB8ivsDADe6IknntC5c+dUu3Zt+fr6Ki0tTc8//7z69esnSTp27JgkqWzZsnafK1u2rA4cOOB0&#10;nRMnTtT48ePzN+MAcoXRs8gK7QGKIuo0wP1oD1AQDHelAAAAAPgHI4CBfLBkyRItWLBAixYt0rZt&#10;2/T222/rpZde0ttvv22X7vJpYI0xWU4NO2rUKJ07d872d+jQoXzLP4Dii35D96I9ALyTpZiEyWkT&#10;3If2wHMUxpM4CuvxHx741JFCQ1nkjqElAAAAKLIYAQzkg5EjR+rJJ59U3759JUn169fXgQMHNHHi&#10;RA0cOFAxMTGSMu70L1eunO1zJ06ccLjr3yowMFCBgYH5n3mgmCsunfooGLQHgHcpLi2EJz6rvqij&#10;PQCQJU+scj0xTwAAAMgRRgAD+eDSpUvy8bH/efn6+io9PV2SVLVqVcXExOiLL76wvZ+cnKwNGzao&#10;RYsWBZpXAED+oT0AAEi0B56EaZIBAAAAFAeMAAbyQY8ePfT888+rUqVKqlevnrZv365p06Zp0KBB&#10;kjJGVQwbNkwvvPCCatSooRo1auiFF15QSEiI+vfvX8i5R36gnyn/0ZkHT0R7AACQaA+8AeeaGbxx&#10;SuDsploHAAAAiioCwEA+mDFjhp555hkNHTpUJ06cUGxsrO677z6NGTPGlubxxx9XQkKChg4dqjNn&#10;zui6667T559/rhIlShRizj2TMZ73zCZj3BfULbzOJO/rvAE8De3BlXlah7q782NysEJPKQsPyYaD&#10;7MrHw04TAAe0B/mjsOpNZ0HQ7PKSk7bAnTylXcktd2a/qJcFAAAAkFMEgIF8UKJECU2fPl3Tp0/P&#10;Mo3FYtG4ceM0bty4AssXUJwVVscbijfaA/ciyGfP026OApA12gMAAAAAQEHiGcAA8sxSTLvki+dW&#10;AwAAAAAAAAAAT0YAGECWGFmE/GaMNz5FrJAxxSDgFdwxa0Fxnvkgr1ue3yVXUHumwI+B4nvIAXBR&#10;flZLBV0FFYVmNqt2oAhkHQAAAHlEABgAUCzl5/0NnnDzRH7nwbp+T9hWAEWTJ9YfFk/MVAEq3lsP&#10;AMgLrg8AAAA8CwFgACgg7rrL2lPvNM9qLK+zu85z08HuoZsNIA9yWp95cj3gqXVzfsrtNrujrIpj&#10;eQOeIr/mbymq88K4uz5ypRw8oazyc4aBwt+67BVmgJPgKgAAAFxFABgAAABO5bSTMTedkjn+jpx/&#10;Rc7WT8cq3IjjCd7K4kJt7EoauI7SBAAAAJATBIABAIDLGHUHoLigvssaRQMAsKK9BAAA8EwEgAEU&#10;eVxwoiDlaMo94znH5+X59pBsAUChK4xHNHhC22CyfAEAyDEX61FjXE9bkPKjXfKEtg4AAKA4IwAM&#10;AEA2PKHfIk95uMJ8gUxPCng+OlALRkFMV5sfda4rz+HM/LXuzIO1zGhKAMBR5nbF3fVkTk8N/q37&#10;s88J9TkAAID3IAAMwGV0QAMAAADIjEsEAAAAAPA8BIABAHCCu98BFFtEczweszegoHHMAQAAAEDR&#10;QgAYAAAAAAAAAAAAALwEAWAABc6VZ9XB87DXAMC7Fcfm2dC6AQAAAAAAL0QAGACAAuaJsygytSMA&#10;AAAAAAAAeAcCwAAAAAAAAAAAAADgJQgAAwDgoSwMywWKBKYRBgAAAAAAgCchAAwAAADkk5yEhr0x&#10;kOyN2wQABcWTn83uzqwVxC2PtEcAAAAobggAAwCAf3lyTyMAO0wSgPxGkwAULfxk4W60AwAAAEUX&#10;AWAAAAAAAIB8wmM9Cp+lQMYZAwAAAJ6DADAAAJnRNwQAyEJxieEUk80EAI/gicFpT8wTAAAAcoYA&#10;MAAAecSoDgAongxzYwIAAAAAAA9EABgACgL9w/nO1T54YrUAgLyiLQGKH07nM3jjfS/euE0AAAAA&#10;AWAAHs9Tr8fdlS9TSFvo7o6OrNZ3pe9xNR+MsnJN4ZUS+we542k/bU/LT2HI73Ypt+vP/DmHNbg5&#10;IJv/x4F3HmiFdU6D4qyQjjnj+N/scpKT81jaIdkKk/P/vMvtNRoAAACKPgLAAIBcyctzoRg5BSA3&#10;qDqKHp4hCAC5xzkzAAAAgNwiAAwAKJby87m9nhDwyO88WNfvCdsKAO5S3Gs0gk0oDhj4COQvrg8A&#10;AAA8AwFgAFnisg0AAAAAAAAAAKBoIQAMACg0jMAAgPxTVOtYd9yAxrMNAcAz5Wv9XMB1P889BwAA&#10;gCcjAAwAAFxGNxeA4oL6LmsE2AEAVgTCAQAAPBMBYABFXpG53HRTb6mndLrm5UK/MJ4L5a5yy8l6&#10;jDzn+Lw8355yHKF4y+lh6MmHbXHs/CyO25ydnJSGJ9TBJlMm2JfIifw6fj3hdwHXFef95exKxvV6&#10;NG81bn5dR+VHO1CMDxEAAACPQAAYQJ5ZiunDgovpZqOIuVInEccxspPT4yM3x1NO25D8bnOKa5uG&#10;glFYh5cl04HtzjxYV8vvBs5wXAD/KvzfQ0YGrpSPws8nAAAA3IUAMAAAAAAAAAAAAAB4CQLAAAAA&#10;AAAAAAAAAOAlCAADAJANT3i+mSfkAUDhoQpAdjg+AKD44foAAAAAV0IAGAAAAMgnOemg9ZTOXHfm&#10;wxCeBIBc85R2wRsUSnvE83QBAABQiAgAAwDghMVCjw0Az2ahZ9nj5dc+Yt/DkxiilAAAAADgcQgA&#10;AwBQwDwxtuyJeQIAAJ6BG+MAAAAA4P/Zu+84ucp6YeC/hSSbQkgIkA2BAAkEAUMH0YAUgXgVbNix&#10;X6/iBQs2hBdLREgEFXOV14IFsaBer4C81wJBMHQNoYdOCqGEAOmkkWTeP8JudrNtZnZmTvt+Px80&#10;Ozs78ztnzjy/c57f8zwnWxSAAQAAAAAAAHJCARgAAAAAAAAgJxSAAQCAQnLrUgAAACCPFIABAAAA&#10;Mq5kVAsk7sYbb4w3velNMXr06Ghqaoqrrrqqw+9LpVJMnjw5Ro8eHYMGDYpjjjkmZs+e3eE5a9eu&#10;jU996lOxww47xJAhQ+LNb35zPPnkkw3cCgAgDxSAAagJ3U354HME6q4GDY0aR2PYzdC7coquTU1N&#10;DYiksepZbK7HKzdF/j6DRpAHKvfiiy/GAQccEBdffHGXv7/wwgvjoosuiosvvjhmzpwZo0aNihNO&#10;OCFWrFjR9pwzzjgjrrzyyvjd734XN998c6xcuTJOOumk2LBhQ6M2AwDIgX5JBwBA8aS5DyxNsaUo&#10;FACiOAWENOVCgLxLY5ubxpiy4g1veEO84Q1v6PJ3pVIppk2bFuecc06cfPLJERFx2WWXRUtLS1x+&#10;+eVx6qmnxrJly+JnP/tZ/OpXv4rjjz8+IiJ+/etfx5gxY+K6666L17/+9Q3bFgAg2xSAAUiYceW1&#10;lNSsOLPxoLZ8p5JV793fqI+30ceR4xYgXbprli0Xnoy5c+fGwoULY9KkSW2PNTc3x9FHHx233npr&#10;nHrqqTFr1qx46aWXOjxn9OjRMWHChLj11lu7LQCvXbs21q5d2/bz8uXLq4rxPZfcFrfPWdz282vG&#10;bR8nHbBT7LPTtnHyD26NiIjJb9o3Pvia3eOE786I1es2xNPL1sRnj98rPnP8+Pj8f98Tf7zzyfiv&#10;9xwYs+YviYN2HR6f/f098fkT9opFK9bGvBdejJsefb7De773VWNiu8EDot9WTTF6+KC4/+ll8evb&#10;n4iIiLceODq+fNK+8e1rHo5nl6+J2+csjtUvbYhDdtsuIiIOHDM8Tj92z7j18efjk5ffFRERXzlp&#10;37jt8efjugcXRUTEB169W3zuhL2i39ZNsd/ka9ve920H7Rw3Pfp83Hb26yIi4v/e8FhMu+7RbvdN&#10;/62b4qUNPX93Rg8bGE8vWxPjdhwSc557sW37rp39bOy3y7Dov/VWMf2BZ+OjR46Ny//5RKx+aUNM&#10;2HnbeGbpmthqq6b4308dGfcsWBof/9Wstr/97b8WxNST94utmiJ+fOOcmPPcizF8cP8YMWRA23sc&#10;PnZEHD52RHzv+sc6xLPb9oPjZx86NDZsjHj9tBsjIuLfjxgbH3jNbnHst//R5Tbc8tjz8b6f/jMi&#10;Ii798GFx31PL4qLpj0RExAPnvj7ee8ntcc+Ty+KTx+4ZEREX3/BYfOnf9o4T99sp/u2/boxV6zbN&#10;VH9Fy9D47rsPjBFDBsQvb5sXK9euj5ZtB8a69RvjDfuNin+bdlNERJx61Lh4+yG7xKTv3tj2md69&#10;YGlERAwZsHW8+PLr/dd7Doy3HLhz/Pr2+fHlq+6P7733oHhFy9C27frksXvGriMGx9LV62J8y9A4&#10;Zq8d490/vj3+NW/T8fzOQ3aJGx5+LpqaIn72oUPjS3+8Lx58ZnmctP9O0dxv67h7wZJYsWZ9/PRD&#10;h8Yjz66ML/zhnoiIOGqvHePGR56LXbYbFH/+1Guj39ZN8Y3/fSB+N3NBfO6EveKeBUvj7w8tivPe&#10;OiF+fvPcmPP8i/EfR46NI8fvEB++dGZERHzkiN3j0N1GxOmX39lpf4/bYUhsM7Bf3Pvksk6/a2qK&#10;uOOc4+OGh59riyciYvftB8exe4+Mx597MW585LmI2HTcf/TIsbHmpQ3xvb8/GjsNHxR3PbEkrrjz&#10;qYiI+NK/7R0/u3lOPL9yXeywTXP86P0Hx89unht/vX9hh/c8aNfhcdcTm/b/8fu0xJS3TYjvXPtI&#10;3Pjoc/HMsjWdYhwzYlAM6r91PPLsyoiIuPK0ifE/s56MF1aui7/N3vTaB+wyLF69x/YxYfSw+NRv&#10;74p3HLJLtGzbHP9+xNjYfpvmmP7As/GxX94RHz9qXMx/4cW4Zvazcehu28Ud85fEIbttFx977bj4&#10;twmjOr030DsFYKDhXGpmU5o6CYxIB6i9RrfyaVkSNUXpDQDIsYULNxVDWlpaOjze0tIS8+fPb3vO&#10;gAEDYrvttuv0nNa/78rUqVPj61//ep9jbF/8jYi4bc4LcducFzo8Nvn/PRAbSxGPv1x8jIj47nWP&#10;xGeOHx9/vHPTvYo/87u7IyLil7dt2q7vvFxA7Mpv/7Wg299ddffT8dzKtXHLYx1jmDV/Sdv/77BN&#10;c1zwt4fafveN/32gw3N/dfv8eHb5mrjnyaUdHr/yrk2FsfP//GCMGTG4x+JvRPRa/I2IePrlAtmc&#10;dvumdfv+8fBzbY/97Oa5bf++/6nNxfofzXg8Lr1lXqe/PfuK+zq8z9JVL8XSVS+1/fzPuYvjn3M7&#10;fnYREfNfWBVfuWp2h8/w57fMjctum9fpua1ai78RER/5xcwOv/vOtY/EPS8XKi++YXOx+YK/PRQ/&#10;uWlOW/E3IuLhZ1fEG793U0zYedsO2xgR8V9/37yvf3zjnLbjJCLair8R0Vb8jdh0TL3lwJ3jy1fd&#10;HxERn/7tXbHDNgPaft8+noiI//3UkW3F34iIP8zafB/tN198y+bn3ftMh7/79G/vinkvrGr7ubXA&#10;+uSS1fG/9z0d2w7sH7+buelzuajdcd0aV0TET2+eGz9t9xlfesu8Dp9re3Oef7HLxyM2Xad84Q/3&#10;xA3tjp2IiHkvrOr0et/43wfio0eOjRmPPBc/+MfjnV6r/Xfk+ZVr4x0/uq3L92wt/kZEXPfgs7Fi&#10;zUtdHlutFixe3eHnt708UKS9e55c1nbcRET8z8ufxeynl8cvPvKq+Ngv74iIiEtunNP2nDvafcdn&#10;zZ8V8755YrcxAN1zD2CABtC3XH+lCvdyPesOqahp1DmG1m1MxbYC1EBTkzatKEtcQzXSNBgySXnc&#10;C3ncpiS4PijfloPgSqVSrwPjenvO2WefHcuWLWv7b8GC7ouqtfDwwhW9P6lGZs5d0uPvl695qcff&#10;R0Tc+cTSeHb52i5/96+5i+OxRY3bnp4s7GKGZV89/GznbduwsbqWb24PxcrFL67r8vEti79dWf1S&#10;dfe3fn5l1+8ZEbGmytdsX/zd0up1G6p+3Wq1FkLLVev4upqZXCuz5lW2bUDlFICB1EtjZ0upVLuO&#10;gsSW7E3mbQE6SFsTn7Z4kpDFXaBwCcWkzQayZNSoTUuYbjmTd9GiRW2zgkeNGhXr1q2LJUuWdPuc&#10;rjQ3N8e2227b4T8AoNgUgAEAyAQlvoJT6AFSoqvmqKdBq2kc0JoF9hp5M3bs2Bg1alRMnz697bF1&#10;69bFjBkzYuLEiRERccghh0T//v07POeZZ56J+++/v+05AF352p/uj4u3uA80UGzuAQwAfaQoBdA1&#10;M3MBqleUpXTTck94qIWVK1fGY49tLsDMnTs37r777hgxYkTsuuuuccYZZ8SUKVNi/PjxMX78+Jgy&#10;ZUoMHjw4TjnllIiIGDZsWHz0ox+Nz3/+87H99tvHiBEj4gtf+ELst99+cfzxxye1WUAGXNbuXsoA&#10;EQrAABSM7qW+MYMFKIqe2ju1CgDYxOVBR3fccUcce+yxbT9/7nOfi4iID33oQ/GLX/wizjzzzFi9&#10;enWcdtppsWTJkjj88MPj2muvjaFDh7b9zXe/+93o169fvOtd74rVq1fHcccdF7/4xS9i6623bvj2&#10;AADZpQAMdCsrnZsuOEmrUqmUmoLpllGULKoHUFOVNPdpyA3tI0hBOACZVm47WiqlIwdsqR4hpXAz&#10;G+KYY47pZRBZU0yePDkmT57c7XMGDhwY3//+9+P73/9+HSIEAIrCPYABSExROwUaqbeBHFkZ6AFU&#10;rthtbDo3PqllTtu/ay1jaOriXwBJaXTLX0meTXqZ69a37y0Kt24AII1+etOcpEOATFIABgCAOqlk&#10;tn2lHddZGMBhtQEgbdI4+7I7GQo19eQjAMiu8/78YNIhQCYpAAM0iC6HzTJQswAaoNJO+DS3o0l0&#10;0ifdlipMQDH56hNR7OMgyQFYWRj8BVnje0WqFTnhAn2mAAwAQJcqXa6wmuUNK/2Tei9NqAMIoDa0&#10;pwAAAMlRAAYAAAAAoJBWrt2QdAiQSm6hANmmAAwAAAAAQCHd/9SypEMAgJpTAAagKvVehrXWjFoE&#10;AAAAAKAIFICBPstWGbB2irrdRVOPsnGl90ltROk6awV9KJJSg8evlBr9hvSJjwsgnep7dq3xB+jJ&#10;tQ88m3QIAIlTAAagJrrrgK5Vx7QOboB8qE1zLikA6VDr1sggHPsAgL675MY5SYdAb8xDgLpTAAbK&#10;5kKcWqlwAmwiMhAiAAWVhTxKcbhCACDr9HcBkEcKwAAAAEC3jDkAoL2S4T91oQ7NlhwSQF8oAAMA&#10;AAAAkDlPLVmddAgAkEoKwAAkygjX2urrSOxqPw8fI9SWWRXJqvcygI36dPt8HFW4Hxy1AOnSXTNe&#10;bnttWVyy4Op7nk46BABIJQVgAACg4dKwpGy9u7XdqxeIiGjSGCSuKRVZBwAqk3T2kj8h2xSAASik&#10;7k5h83JqW+/taO3HzMv+AojovU3Lew2nrW3P+XYCNWBiaM2kscmtJqbWIkEat4eMc1ABQFUUgAEA&#10;AAAAyKXnV65NOgTIJLcmgmxTAAagENy+Cqgb7QsAAAAAKaIADNAAJdXHusvjLrYEJwAAaZLH65o8&#10;bhPUm68NAKSfAjCQemm8rijVcBGUpLbPBRuQBmlri2odT0Wvl5KdUcsoGrVJBsxAMaWj1ayfvG9f&#10;I1nCEgCAolEABgAgE9T4OmoqWNWz0V33SgVdM1MOKh/c4ntTHbstG3xMZF1TU/HOq8kObSzQFwrA&#10;QOYZzU0jVdKBV4r0nKxvGbYONaARitSXVsn5SBra4PYxpCAcoAsFakIzr9x2tFRKZ5tbj5hcpwNk&#10;X5OzEcg0BWAAyLHeTtWdzAM0TmIF8aYu/9n3l315g4pU6AfIotZmurdZjtpzAID8UAAGuqUwBAAA&#10;AAD1tzENy8Sk2MaN9g9AJRSAgYZzPkveGCkP5IF7VFbOLgMAyLY0nc9d+8CzSYeQagefNz3pEKgh&#10;XWlQfwrAACQmiftC9bbsGUBupKgzq9HS1JEHwGb1HGzU6IFMUg1AYy1d9VLSIQBkigIwAABABdwm&#10;AwAgP6yEA0AeKQADNEitrifSemHS3Wzerh6vpuM8idnCQH1V+q1OcyuQ5tjqpdptrkUaS2kqhEKo&#10;17loWs9xe1PrsMt5uTTsqnqGkILN60Vyg4AMPwKgkfTFQbYpAAPQcFZhhmyo9KtazVe70vag3u2H&#10;9gmgVjSojZaGwjAA+ZXVwVoARaUADAAAAEAiDL6C7MlbGTBv20N+KLoDfaEADACYpAMAFIJ+VACo&#10;TpMROwCZogAMAAC0KVpxxH2tAACKTVkTgDxSAAYAAApPxx8AAACQFwrAANCDNNxvJQ0xANWpxbdX&#10;G0CPHB4AqVTPpVKdGgAUQ9LLbjcZJguZpgAMQKL0XdRWUp1BClRQW75S+daoNrPRx5FcAJAu3d7m&#10;QHMNHSRdZAOAelAABrq15cWiPj2ybMvjt7cLvL5c/6Xh4rHeMbSOAk3BpgIZlcb2Iw3tdznqFWU2&#10;tp60cY2QHu5pTpJaU2hGUikAQO4pAAN9lpXO0lor5laTdzoOAWglI9CqoKf7NVPU66U0sYRldeQB&#10;0qDe315NNAB5pQAMAO3ooANqqoKe0zx2suZtZmBRMoRCCaRDzprQRKV5kGMarz/SGBPUi/MeAPJK&#10;ARgAADJIVxVAtqmxAQA9KSU8ojbNA6iA3ikAAwAAAFC2pDukAYBsW75mfdz35LKkw4BcUwAGoCpm&#10;LACQdQoYAAAAyXjTxTcnHQLkmgIwQAPoXiYv1EqAotDedc1+oagc+5vkcTfkcZsayXeDPDAoEIA8&#10;UgAGUq+38/AkztNLpRp2FCR0neECpzqV7LVSqcI/qCP3bSGt0tYUpS0eypOGRSm6Ona6Wy0jHYfZ&#10;5iicE5BVDl3Sotx2tBSlVB63dYkphdsJAFAkCsAAkFK1KGj0tlS3pbzJEodrseWhSJnUMdzU7p1r&#10;2e43bfH/UBRdDazrqYnqrv3KQbNWZ/nZQUmfc7e+f29haM8pl/YLANJPARgAAKiLpDu8AbJMEwoA&#10;AFRLARiA2uhmBHCtRgYbYQyQD7VYkl5KANKi1u2Rc177ACCt8rAiD0CRKAADfeYEEAAAAKAYajGg&#10;D+idbxrQFwrAQLeaLDoGAAAAAIXX5P4uhZOmvuFFy9ckHQJkjgIwAAAAAACFpLAJ6fenu59OOgTI&#10;HAVgABJj9XCA+iny0nzyC0A61bN5bnjTL9cAAJBiCsAANJzRtQAAQBYleSnjOgqop8cWrUg6BABq&#10;SAEYoEFKNZqOZKB5+qTpnijVyv4WkEWVNotpbv+KOOO0Vnkty4o8y5riqtdR79uULT4vgPw5/qIb&#10;kw6BLeirAfpCARiAQnHyDOWrdJJJNZNS0jaRJW3xkE6OE+id7wkAtWDACQBURwEYAAAAAAAAICcU&#10;gAFIlBVEayup/eljhK5VskRw++9vXr5TWW3j6x53g/ZLo3d/Rj9uSK2+fqcs1d9OQXdFd4dAQXcH&#10;dfa3+xcmHUJV8r5ixap165MOgQxb/dKGpEMA+kABGGg498vLpjT1H+X9Ag2gLDVuCxvdzOfh/ukA&#10;feGcFsiTT/x6VtIhVKVUyvetota8tDHpEOiDFHXFARmkAAxAIdXzAi8NF4/1jmFzh2UathagNgrf&#10;ohV+BwBQrdbrgyYjGwqhkQP5HFEAUB0FYAAAAACoIUUryA6zLAHIIwVgAEi5Rl6Mpmmpb2ATX0t6&#10;Us9ba8gJkC2+s8XRsI/aMQUAkFkKwAAUQqUd5FYuAyCtLK8J2ZLUd1Zb0Y5dAQBAwSgAA2Uz+Jci&#10;0DcEQLeKkiSKsp3UiKsE+qboTU4at9/YAQCA7FMABgAAALrVlMoSFQDQSCX3GgDIFAVgAKBs9bzX&#10;JECaaO+6Zq8A0JHMQPYZ5gTpt2TVuqRDgMxRAAYyzwDEdOjuY6jVx9PX16nVcVLJ65QiPQWELeM2&#10;chdISi2anzS2YZVElIbo2+/CNMQDWVXr9igt5469qWcznJV90F65EZdKaW1zax9VOrcTgKz6wT8e&#10;TzoEyBwFYKDPmgp6g6BKtjqF/dSJqscRYx93rbclGwv69QVIRFJtbvv3reVSvq2vW9RzQYoli0XJ&#10;esjjOXcjtinpZdRb37+35lpzTrny1ibma2vIkzzmXaBxFIABAIBMq7bDWn8KAACUx6A/gGxRAAYy&#10;IH3ds6Wo5dLGyWxf+vYqUERpG9GctnjYzGcDbCmx8+gu3ranWLpbJlq71jP7BwAAqqcADABAJhhv&#10;nj0mCQBUTxMKpJYBGgCQegrAAABAcenABAAAAHJGARgAUsr9dSAb1A/zQZMLAAAA5IUCMNAtHaEA&#10;AAAAAI2nbxboCwVgAACok1IF04NLOZxLXMn251GTO3gCfdDXJrRU9Ea4PbsC6IYCGwB5pQAMAAAZ&#10;pK8KINsUHQB6Z/wGAFRHARiAxJiUkB7uNwz5U+Q2No+zqQHyoJ65qdF5T66B/LBiAmnl0AT6QgEY&#10;gIZrX2vUcVJbSe1NFyVQW75Tyap3bmpUJ2PDiyGOW6AAkhw2Wel7d9csK3YBAOSfAjBAg9TqEtu1&#10;OpAflTVoaW7+ijiYpa9bbOEByKZ6nYs6x82WIuY9AADIEgVgqJOnnnoq3v/+98f2228fgwcPjgMP&#10;PDBmzZrV9vtSqRSTJ0+O0aNHx6BBg+KYY46J2bNnJxgxFEs9Cw9pKGo0KoY0bGvaZTsfpO8Drvcx&#10;55guuIJ//k1F3wF1lu18UDlHExRLaw7x3afW6n1MNYVbIgGQTwrAUAdLliyJI444Ivr37x9//etf&#10;44EHHojvfOc7MXz48LbnXHjhhXHRRRfFxRdfHDNnzoxRo0bFCSecECtWrEgucKAqrhXpjnwA+WbG&#10;IuWSDwAAqNTqlzYkHQKQYf2SDgDy6IILLogxY8bEpZde2vbY7rvv3vbvUqkU06ZNi3POOSdOPvnk&#10;iIi47LLLoqWlJS6//PI49dRTGx0yAHUgHwAQIR8AANnn/uEA2WIGMNTB1VdfHYceemi8853vjJEj&#10;R8ZBBx0UP/nJT9p+P3fu3Fi4cGFMmjSp7bHm5uY4+uij49Zbb+3yNdeuXRvLly/v8B9QObN1aST5&#10;AIAI+QAA0kw3AQB5pAAMdTBnzpz44Q9/GOPHj49rrrkmPvGJT8SnP/3p+OUvfxkREQsXLoyIiJaW&#10;lg5/19LS0va7LU2dOjWGDRvW9t+YMWPquxEA9Jl8AECEfEBjmJgFAAC0UgCGOti4cWMcfPDBMWXK&#10;lDjooIPi1FNPjY997GPxwx/+sMPzmraYilgqlTo91urss8+OZcuWtf23YMGCusUP1ehuKaBaLRFk&#10;qaHGsJtrSz6AzmrRzGiqGqNkT9eMfFBs3X2GXanluVgl75smdTkfzeauSJwsQHccGwCQfgrAUAc7&#10;7bRT7Lvvvh0e22effeKJJ56IiIhRo0ZFRHQazb9o0aJOo/5bNTc3x7bbbtvhP8iqNPe/bNlPloqC&#10;aBpioCryAbWQinaIiIhoSmEGq8fxkb6tzD75AIqn3Pp7NXX6ep8byANAV7I6sAigqBSAoQ6OOOKI&#10;ePjhhzs89sgjj8Ruu+0WERFjx46NUaNGxfTp09t+v27dupgxY0ZMnDixobECVEIhqjLyAWSX9q5r&#10;VuSojnwA5JW0AACQTv2SDgDy6LOf/WxMnDgxpkyZEu9617viX//6V1xyySVxySWXRMSmEXNnnHFG&#10;TJkyJcaPHx/jx4+PKVOmxODBg+OUU05JOPrssTwh9dDdLK9KjrdSqZTaDpG0xpU38gEUSAUNa1+b&#10;4FrMvWgfg5xQf/IB5Fu57Wgp0jmQph4hpXE7AQCKRAEY6uCwww6LK6+8Ms4+++w499xzY+zYsTFt&#10;2rR43/ve1/acM888M1avXh2nnXZaLFmyJA4//PC49tprY+jQoQlG3jPXb5A9va/QZAmnesprPgCq&#10;lUyb29TtD3193aZav2Ru5TkfuEaA3iW9amrr+/d2KwPLuwIA5IcCMNTJSSedFCeddFK3v29qaorJ&#10;kyfH5MmTGxdUWugkyiQzraE68gGZoZmHuspyPlATAiCvnAIDkFfuAQzQAIqn9WcfAwBQL2Y6d5Sn&#10;/eE6AgCAPFIABgAAMq23JS0BANJg/fr18eUvfznGjh0bgwYNinHjxsW5554bGzdubHtOqVSKyZMn&#10;x+jRo2PQoEFxzDHHxOzZsxOMOt+cRQKQVwrAQOqlcXR5qVSKUo0CS2r70rhfgeJJ26ybWreNlbxc&#10;HtvlHG4SkCJ5bDfb6+v21ep6JRfsClLiggsuiB/96Edx8cUXx4MPPhgXXnhhfOtb34rvf//7bc+5&#10;8MIL46KLLoqLL744Zs6cGaNGjYoTTjghVqxYkWDkAEDWKABTGEuXLo2f/vSncfbZZ8fixYsjIuLO&#10;O++Mp556KuHIAGgk+SC7jM7vqKlgN+XUd0+tyQdUq6v2qKdaq0Jsdew1GqlROeG2226Lt7zlLXHi&#10;iSfG7rvvHu94xzti0qRJcccdd0TEpvZi2rRpcc4558TJJ58cEyZMiMsuuyxWrVoVl19+eU1jAQDy&#10;rV/SAUAj3HvvvXH88cfHsGHDYt68efGxj30sRowYEVdeeWXMnz8/fvnLXyYdIlBnOpCIkA+g0dJe&#10;olaTKS75gCwoyjifomwn6dXInHDkkUfGj370o3jkkUdir732invuuSduvvnmmDZtWkREzJ07NxYu&#10;XBiTJk1q+5vm5uY4+uij49Zbb41TTz21y9ddu3ZtrF27tu3n5cuX1yzmpDldA4DqmAFMIXzuc5+L&#10;D3/4w/Hoo4/GwIED2x5/wxveEDfeeGOCkeVDUa/XizbzCvJAPgAgQj4AYLNG5oQvfelL8d73vjf2&#10;3nvv6N+/fxx00EFxxhlnxHvf+96IiFi4cGFERLS0tHT4u5aWlrbfdWXq1KkxbNiwtv/GjBlT07i3&#10;1NCVDer8VhuMCAQgpxSAKYSZM2d2OUpy55137vEEGoB8kQ8AiJAPANiskTnh97//ffz617+Oyy+/&#10;PO6888647LLL4tvf/nZcdtllHZ635YDzUqnU4yD0s88+O5YtW9b234IFC2oad57d/1R+ZksDQHuW&#10;gKYQBg4c2OXyNw8//HDsuOOOCUSUDSa4QrJ8B2tPPgAgQj4AYLNG5oQvfvGLcdZZZ8V73vOeiIjY&#10;b7/9Yv78+TF16tT40Ic+FKNGjYqITTOBd9ppp7a/W7RoUadZwe01NzdHc3NzTWMFALLNDGAK4S1v&#10;eUuce+658dJLL0XEppGUTzzxRJx11lnx9re/PeHooNistlRb1S7F1ddac0OXAOsD+YCsKLnbWaLq&#10;3aQ1qsls9HGUpaNWPgAKoZuEk6X2uhEamRNWrVoVW23VsTt26623jo0bN0ZExNixY2PUqFExffr0&#10;tt+vW7cuZsyYERMnTqxpLFCprFz3A7CJAjCF8O1vfzuee+65GDlyZKxevTqOPvro2HPPPWPo0KFx&#10;/vnnJx0ekIj6Ta9Nw8TdpjpH0br8WBq2tRLyAaRHGtuPeredaVeklSfkA4DaasshGcwljcwJb3rT&#10;m+L888+PP//5zzFv3ry48sor46KLLoq3ve1tEbHpOuuMM86IKVOmxJVXXhn3339/fPjDH47BgwfH&#10;KaecUtNYoFLzX1iVdAgAVMAS0BTCtttuGzfffHNcf/31ceedd8bGjRvj4IMPjuOPPz7p0ABoIPmA&#10;Iiny+HyTE+iNfADJqOfKBA1f9UCuyY1G5oTvf//78ZWvfCVOO+20WLRoUYwePTpOPfXU+OpXv9r2&#10;nDPPPDNWr14dp512WixZsiQOP/zwuPbaa2Po0KE1jycTMjioIK/mPP9i0iEAUAEFYArlda97Xbzu&#10;da9LOgwovKYiTTEileQD8kBLCn0nHwCVSvRaRvKvq0bkhKFDh8a0adNi2rRp3T6nqakpJk+eHJMn&#10;T65rLABAvikAUwjf+973uny8qakpBg4cGHvuuWccddRRsfXWWzc4MoqkViPE03pfyO62r1bRpnOr&#10;yRr5IF0qbRfT3A4UcRZQtdtci3uHFXF/U1vyQR/U6fuX1nPc3tS6PSrn5dKwp+oZQxq2j2KREyqX&#10;t+9p3rYHACIUgCmI7373u/Hcc8/FqlWrYrvttotSqRRLly6NwYMHxzbbbBOLFi2KcePGxQ033BBj&#10;xoxJOlzIvUQGzbuiI+SDSqVxsn69Z92kcZvJLsdTeskH9ef4B7JCTgDKcd6fH4wj99wh6TAAyrZV&#10;0gFAI0yZMiUOO+ywePTRR+OFF16IxYsXxyOPPBKHH354/Nd//Vc88cQTMWrUqPjsZz+bdKgA1JF8&#10;AECEfADAZnICUK6bH3s+6RAAymYGMIXw5S9/Of74xz/GHnvs0fbYnnvuGd/+9rfj7W9/e8yZMycu&#10;vPDCePvb355glADUm3wAQIR8AMBmcgIAkEdmAFMIzzzzTKxfv77T4+vXr4+FCxdGRMTo0aNjxYoV&#10;jQ4NIFXyvlK2fABQvjzfa1k+II9y/JUlIaU8J4J25ATctQCAPFIAphCOPfbYOPXUU+Ouu+5qe+yu&#10;u+6K//zP/4zXve51ERFx3333xdixY5MKESATst4HJB8AtZT1NrEaedlk+YBGqvf969P2vqlkV9RN&#10;HvKCnIA2AoA8UgCmEH72s5/FiBEj4pBDDonm5uZobm6OQw89NEaMGBE/+9nPIiJim222ie985zsJ&#10;R0o1itj5Sv009XLlV8nxVor0dIhsOXo/LXE1mnwAbKmS9rCnWkolr1NKQSvcUz4rQtFIPgBqqdx2&#10;vVTqnC96u/5ohC1zQi3SQJau0+UEUnBqBgA15x7AFMKoUaNi+vTp8dBDD8UjjzwSpVIp9t5773jF&#10;K17R9pxjjz02wQiBRklDB0sj9dZ5U4A+/g7kAxqtkqUT89jvlKVtqiQ/VFsgTarNbf++NQ2hqfPr&#10;Z4V8QBb0tYBWlOV7y5LArmifV5JuJlvfP4vtdSPICQBAHikAUyh777137L333kmHAWRIKmZppSCG&#10;vJEPyJLu2gCduERkq8ieRvIBSSrawERqR3G/PuQEACBPFIApjCeffDKuvvrqeOKJJ2LdunUdfnfR&#10;RRclFBUAjSYfABAhHwCwmZwAAOSNAjCF8Pe//z3e/OY3x9ixY+Phhx+OCRMmxLx586JUKsXBBx+c&#10;dHiZYRYiRWJmXT7JB0AeyFF9Jx/UjisEIOvkBAAgj7ZKOgBohLPPPjs+//nPx/333x8DBw6MP/7x&#10;j7FgwYI4+uij453vfGfS4VEAVuiqP/uYcsgHAETIB5Uy5kChu728LT+cs82hCnICAJBHCsAUwoMP&#10;Phgf+tCHIiKiX79+sXr16thmm23i3HPPjQsuuCDh6ABoFPkA8smMWColH0AfKZqSI3JCymlvAKAq&#10;CsAUwpAhQ2Lt2rURETF69Oh4/PHH2373/PPPJxUWZUrjuX4pajfyPants6Q3RSQfpE/aZt2kLR6g&#10;PuSDfKimydbOA1uSEwCAPHIPYArh1a9+ddxyyy2x7777xoknnhif//zn47777osrrrgiXv3qVycd&#10;HgANIh9km0mexaZoQy3JB/RFVwNBe2qjuhs4akBmz7T7NIqcAADkkQIwhXDRRRfFypUrIyJi8uTJ&#10;sXLlyvj9738fe+65Z3z3u99NODoAGkU+gMZStCet5AMAWskJAEAeKQBTCOPGjWv79+DBg+MHP/hB&#10;gtEA7VUzsr9JSSF1sjJBQz4gK8x6Sla9d3+jPt+GH0cZOnDlA6AIumuVM9RcN4ScAADkkXsAUwjj&#10;xo2LF154odPjS5cu7XCiT2O41symvHUSNNWxhtxUzxcvO4Y6P7/t75Lf1krIB9C9Ri9FmormY4tN&#10;TkVMCSrS5ssHALXVdn2QwWwiJ1Qub/0DAJBHCsAUwrx582LDhg2dHl+7dm089dRTCUQE+VP30eUu&#10;MKkB+QCSV4u8ICXQV/IBtVLrwTOKKqGRp+HkhJRrxJiC7I1bAIBeWQKaXLv66qvb/n3NNdfEsGHD&#10;2n7esGFD/P3vf4/dd989gciywhkw9eHIotHkAwAi5AMANpMTAIA8UwAm19761rdGxKYlSj/0oQ91&#10;+F3//v1j9913j+985zsJRAY0WqOXNiVd5AMAIuQDADaTEwCAPFMAJtc2btwYERFjx46NmTNnxg47&#10;7JBwRDlV0OmcWbv3aRqVrHHXI0dY7cgHFFGR29jibjm9kQ8gWfVMTY1Oe3JN9skJAECeKQBTCHPn&#10;zk06BABSQD6gHopcaIWskg8AaCUnYEQHAHmkAExh/P3vf4+///3vsWjRorZRnq1+/vOfJxQVFJTZ&#10;0yRIPgAgQj6A9MjWtUGS0WZrT2WLnAAA5I0CMIXw9a9/Pc4999w49NBDY6eddrJ0L4mo1YBSE82g&#10;evJBulTanGn+UsYHQobJB9Ur1enL7xw3W+p1HEAS5AQAII8UgCmEH/3oR/GLX/wiPvCBDyQdCgAJ&#10;kg8qk8aur3rHVOv+vkq6x/NY/MjhJpET8kH9NaUyi2RLX28xoA3ezL6gJ3ICAJBHWyUdADTCunXr&#10;YuLEiUmHAZB5We88kw/IE8WV+spjQb4W8rJf5APSoNbtuHvSk4Q8HHdyAgCQRwrAFMJ//Md/xOWX&#10;X550GEAOVNS9UUpPR/mWcXQXVx46cHoiHwD1UknzmYaWtnX51p7a/TynBPmARkpqOVnDhDar+74o&#10;s70sRSkdSWAL3S3p3ZdQU7iZ3ZITAIA8sgQ0hbBmzZq45JJL4rrrrov9998/+vfv3+H3F110UUKR&#10;AWmTv9s99bxBudvcXsgHQF/0tc1Mqs1tP8uwnDxXbpytr5XF3CkfAI3UYzvZgDa03EEIm5+WwYa9&#10;D+QEACCPFIAphHvvvTcOPPDAiIi4//77O/wuqdHYADSefABAhHwAwGZyAgUb8wBAQSgAUwg33HBD&#10;0iEAkALyAQAR8gEAm8kJAEAeuQcwhfLYY4/FNddcE6tXr46I/N/rEmgMo8KzRz4AIEI+AGAzOSGl&#10;fAwAUBUFYArhhRdeiOOOOy722muveOMb3xjPPPNMRET8x3/8R3z+859PODoAGkU+AGpJf2R2yQdA&#10;vRkjmh1yAr6uAOSRAjCF8NnPfjb69+8fTzzxRAwePLjt8Xe/+93xt7/9LcHIgLRLw6DvNMSQF/IB&#10;maQNSJ00dRKanVQd+QDIMi1/bckJAEAeuQcwhXDttdfGNddcE7vsskuHx8ePHx/z589PKCqKRN9s&#10;/ZW9i9PUa0/DyQdAHrj1QN/JB1TK+fxm9gV5IycAAHlkBjCF8OKLL3YYxdnq+eefj+bm5gQiyiYX&#10;+kDWyQeQT+qhVEo+qB3XCEDWyQmVy1vTn7ftAYAIBWAK4qijjopf/vKXbT83NTXFxo0b41vf+lYc&#10;e+yxCUZGOdLYqVQq1W7JxcSWbqzx23a/GT2/UanMQFJ4GKRSYt+XjHxA8kH6pO3QSWPOobN65866&#10;Hwc5Pc6ytFnyQYVSOsgiDUug1z6E5LepHPXc9eVeH9C77j4n+7gjOQEAyCNLQFMI3/rWt+KYY46J&#10;O+64I9atWxdnnnlmzJ49OxYvXhy33HJL0uFB4VTTh5iGDj6yTz7ItpTWH6haZZ+ozmpqST6gL7pq&#10;jXpqo7o7j9Wu9cz+oVHkBAAgj8wAphD23XffuPfee+NVr3pVnHDCCfHiiy/GySefHHfddVfsscce&#10;SYcHJKCehaQ0LEVa7xBatzEFm1oR+QAaK2ttRNbirbUi3VtYPgCorbbrgwymEjkB400AyCMzgCmM&#10;UaNGxde//vWkwwBIpaYClT3kAwAi5AMANpMTUqw4l6oAUFNmAFMIl156afzhD3/o9Pgf/vCHuOyy&#10;yxKICIAkyAcARMgHRWZZYWBLcgIAkEcKwBTCN7/5zdhhhx06PT5y5MiYMmVKAhEBkAT5AIAI+QCA&#10;zeQEACCPFIAphPnz58fYsWM7Pb7bbrvFE088kUBE2ZDFe/cA9EQ+oNFKFUw0y+OstPxtEXkhH5AF&#10;fW1DtcGb2Rf0RE6oXKmSk1wAIBEKwBTCyJEj49577+30+D333BPbb799AhEBjeb6lAj5gHwxUKvv&#10;SlHSgVlQ8gFp0OTGlpAKcgIAkEcKwBTCe97znvj0pz8dN9xwQ2zYsCE2bNgQ119/fXzmM5+J97zn&#10;PUmHB0CDyAeQfk0JVbYV1ItFPgCglZwAAORRv6QDgEY477zzYv78+XHcccdFv36bDvuNGzfGBz/4&#10;QfdzgQSZc0WjyQcUSZHbWJN66Y18AMmoZ/Pc6LbfChL5IScAAHmkAEzulUqleOaZZ+LSSy+N8847&#10;L+6+++4YNGhQ7LfffrHbbrslHR4ADSIfABAhHwCwmZxARIQV+QHIIwVgcq9UKsX48eNj9uzZMX78&#10;+Bg/fnzSIWXG5f98Iibukfz9bk6//M5o7tf9ivWLX1zX9u85z62M131nRkWv/9TS1XHenx+s6G/e&#10;9n9viRVr11f0N30x9a+VxVeOU376z4qef+vjL8Q1sxfGkhfXxaOLVsYXJr2i03MefXZFp8fO/J97&#10;44R9R3X5ms8sWxMnfu/mTo8/vWxNRbFFRGwslWL3s/4cERF/O+O1sfv2Qzr8/o75SyIiYt36jRER&#10;sWjF2rJed/2Gza973+RJFcX05/ueiQE9HLu9enk90r/ev7Athus+d3TsOXKb6l+zFw8tXBH//ouZ&#10;8flJe8UrRw/r9PvuZjqsWLs+zvjdXXHywbvEB3/+r4iIeM9hY+Ibb50Q/bdOxx0n5IO++T9X3pd0&#10;CLF+YykmfvP6bn8/7bpH4ozj92r7edb8JfHVP91f97h+ctPcmrzO/OdXtf37W9c83Pbv6Q8+GxP3&#10;3CHWb9gYX716dtzw0KJ4pox28tDzrqvo/f/9F3fEJ47eo+znH3DutTFmxKC45oyj4mt/mh1v3H+n&#10;OPYVIzs97+mlqzv8/H+uvC/2Hb1tHDRmu07P3f2sP8eQAVt3+X5X3fVUl4931V9XKpXi4G9Mj8Uv&#10;rouffejQOG6fli7/9pFnV8ZVdz8dEZvOJ556OdYL/vZQfGhi752+P/zHY/GFP9wT7zxkl5iwc+c2&#10;szvrNmws+7m9OeS862LwgK3jnq9Nqnl7+8Azy+Nb1zwUX3z93m2PlXqYv3fvk8vi47+8I6594NmI&#10;iLjytIlx0K6dP+ekyQd989nf3x2fPWGv3p/YAJ/53d0V/81JXZx7luOCvz0UDy9cHk1NTXHQrsPb&#10;Hr/18RfizP+5J1a/VP73evLVs2PcjkPi57dUlz8eX7SyrOc9s2xNjD37zzWfGTvu//yly8fLOb9+&#10;bsXamPC1a+Ker02Kr119fxywy/AYM2Jwl8+96q6nOz12+m/ujJP236nL5z+1Rb4p111PLI33/uT2&#10;2G5w/5i45w69Pr/9LQNaz9H//vmjy3qvK+58KsaMGFRVnJvee9Obv++n/4wNG0vx2vE7xK8+enjV&#10;r9eb+S+sig/+/F/xiaPGdbtvuju8rpm9MFaseSneuN9O8eFLZ0ZExOnH7tEhp6SBnJB+GzeabQ8A&#10;1UhHjyzU0VZbbRXjx4+PF154IelQMumTl99V89espgNi7fruO1S+f/2jbf+utPhbrWqKv31ZIuzH&#10;M+Zsfp2qX6XvTv3VrDjrivviZzfPjT/d3bkj/mtXz+702J1PLI0L/vbQFo8t6fF9/jV3ccWx3fDQ&#10;orZ//9u0myr++25jmbc5ls/99z0VH79XdlOwqNZnf393VX+3ZdhbduC/1K4Ycf1Di+K3/3qi4ve4&#10;6u6n24q/ERG/m7kg7n1yWcWvUy/yQd9c/s/Kj4ne1LpDetp1j3bo/D3tN7Ni9tPLa/smdfS32Qu7&#10;fPzSW+ZFxKZO48v/+URZxd9q/WjG4xU9f8Hi1fGpy++KP8x6Mj7ycufuli6a/kiHn2969Pn48Yw5&#10;8ezyrrfjxXUbunx8yaqXyo7r+ocXtQ0Q++hld3T7vP++Y8Hmv3loUdz6+Ob2YcHi3gsJjz/3YkRE&#10;/GHWk4kuBbpq3Yb46/1dHz/daQ23q7DbF3H+7w2Px6IV5R9zrcXfiIgv/OGeimJqFPmgb254+Ll4&#10;88W31Px1G/UN6ssgzqvufjquvOup+OqfOp7z/vcdT8Y9C5aW/Tq/uHVep9eoRPvvWW/SuErxyrXr&#10;45t/fTB+ffsT8cX/uTeeWdZ1e3vdg52388/3PRP/+Zs7axrPe39ye0RsyjNzXm7Xy9G+JvWGCq4/&#10;yskvvdnw8pvf9Ojz8eAzfT/X6ek4ufGR5+KnN1c+WOHJJavjv+94sq34G7EppzxX5kDcRpET0m+9&#10;AjAAVEUBmEK48MIL44tf/GLcf3/9ZwEVUdIr5aSpwFQki1et6/RYuR1fK9bUfvZ0+5ng9VLubIt6&#10;uu+pyo73pl6+oK2/37IgvH5DbS6y19dwllstyAeV6e34SaM1L20uHj67vPIOxjRv83Mr09Vh2uqR&#10;RZ1Xf2ivq9UhIjoOPKm1pWUWi9u3UVvGU4/4mup4gC3qpqC+6X3b/buMM7cNGzdu8XPXOaGp7f+7&#10;fs3HKyikNJp8UH9pbk/zKkslkrntVr3YKkUHy6p11V2n9LayQzltb7VerGBQQ6/XBt3EWcuc2F1O&#10;SZKcAADkkSWgKYT3v//9sWrVqjjggANiwIABMWhQxyWXFi+ufLYhANkjHwAQIR/QWPUc/EF5fAL0&#10;RE4AAPJIAZhCmDZtWtIhAJAC8gHQF0Up4tRzplpayAdAWqQxtaQxpnqSEwCAPFIAphA+9KEPJR0C&#10;ACkgHwAQIR8AsJmcULn0LeQNAGzJPYApjMcffzy+/OUvx3vf+95YtGhRRET87W9/i9mzZyccGQCN&#10;JB8AECEfALCZnAAA5I0CMIUwY8aM2G+//eKf//xnXHHFFbFy5cqIiLj33nvja1/7WsLRQT6U6jwG&#10;2AhjakE+ACBCPiC9SgU86d1yef0i7gOSJScAAHmkAEwhnHXWWXHeeefF9OnTY8CAAW2PH3vssXHb&#10;bbclGBkUUz1uKVW0+1RRHfkAgAj5AIDN5AQAII8UgCmE++67L972trd1enzHHXeMF154IYGIAEiC&#10;fABAhHwA1J/xqdkhJwAAeaQATCEMHz48nnnmmU6P33XXXbHzzjsnEBFQa0kuFZemzp16L8VdqXRF&#10;Ix8AxVKyjmq35AOgCLq7NkgyPaTteiVCTgAA8kkBmEI45ZRT4ktf+lIsXLgwmpqaYuPGjXHLLbfE&#10;F77whfjgBz+YdHhAzqSiIFznIFpfPmtLb8sHkB5b3vOxj69Ww9eqndpuY/1lK9q+kQ+Arhg30xdN&#10;7f43W+QEACCPFIAphPPPPz923XXX2HnnnWPlypWx7777xlFHHRUTJ06ML3/5y0mHR8HpY0inrHXa&#10;Ux75IH3SNkMxZeFkXk/7M22fPcUiH5AFmsnasSvpiZwAAORRv6QDgEbo379//OY3v4lvfOMbceed&#10;d8bGjRvjoIMOivHjxycdWqak9aI5rXHlnQ4pskg+ANqrNpUZI5R98kHtpHE5V4BKyAk4tQMgjxSA&#10;ybWNGzfGd77znbjqqqvipZdeiuOPPz6++tWvxsCBA5MODSBVmnJ+ySsfABAhH1Qr7+cJ9WbFg57Z&#10;PyRFTgAA8swS0OTaBRdcEGeddVYMGTIkdtppp7jooovi05/+dNJhUWO6o4gwG4ueyQfFoSlIF20z&#10;aSMfANBKTgAA8kwBmFz7xS9+Ed///vfj2muvjT/96U9x1VVXxS9/+UsjjCFhCgI0mnwAQIR8AMBm&#10;cgIAkGcKwOTa/Pnz46STTmr7+fWvf32USqV4+umnE4wKyCrdANklHwAQIR8A+eMapXpyAgCQZwrA&#10;5Nq6deti0KBBbT83NTXFgAEDYu3atQlGlT8uOGnVZGovKSUfQILkBlJEPgCglZwAAORZv6QDgHr7&#10;yle+EoMHD277ed26dXH++efHsGHD2h676KKLkggNIPfStHqafABAhHwAkKQ0XR9EyAlVS9nnCAB0&#10;pgBMrh111FHx8MMPd3hs4sSJMWfOnLafzVgEyD/5AIAI+QDoWUlVq1DkBAAgzxSAybV//OMfSYcA&#10;NEhTuDBvhKx2ickHQFd6moWUthlKaZH1/SIfANRWlvOCnAAA5Jl7AAOZl+HrTTIpm0fclh0zWe6o&#10;AdJFe7JJ1nZDaYv/B6C45AKKzncAgDxSAAag4czWbZze9rTPArKjpNKaeUm1uO1Xr6zlSpZty2JK&#10;JUCBVNOO1qrtrfZl2prrXgKx2jHlyt1y6TnbHACIUAAGAAAAyD4FDAAA4GUKwED2FayjIy0TwLac&#10;iVbvuNKy3Y1kAD55l7uZAzRMEXMC5F2ev9e9zbpsL8/7oVz12AXOqwEAKBoFYAAaLs1Li6U5Nmi0&#10;Ii4Rrg0olp6KDF0NUCjM8VGU7aSuHEZQnjR+V9IYE9SVgx6AHOqXdABQL/fee2/Zz91///3rGAl1&#10;50SdBnGoZZN8APVVmKIomScfAHkkDVdHTgAA8k4BmNw68MADo6mpKUqlUq9Lbm3YsKFBUUF+pG15&#10;OgWIdErDEr/yQbFUsswmUCzyAUDykr862EROAADyzhLQ5NbcuXNjzpw5MXfu3PjjH/8YY8eOjR/8&#10;4Adx1113xV133RU/+MEPYo899og//vGPSYcKZIW6UibJBwBEyAcAbCYnAAB5ZwYwubXbbru1/fud&#10;73xnfO9734s3vvGNbY/tv//+MWbMmPjKV74Sb33rWxOIMD/UxGg0E/y6l7aZ2WkgH0B99XSvaG1S&#10;suz/juQDsiYNK6nkRbl7Mm/tZnfbk7PNrIqcQHu6GADIIzOAKYT77rsvxo4d2+nxsWPHxgMPPJBA&#10;RMWmI4PcF3BTsIE9FWRq8vovb2O936fW5AOA7qUgfTWMfABQW605JIu5RE5g+Zr1SYcAADWnAEwh&#10;7LPPPnHeeefFmjVr2h5bu3ZtnHfeebHPPvskGBmQKcYuZJ58AECEfADkh0uUvpMTKpe1gcC9eW7F&#10;2qRDAICaswQ0hfCjH/0o3vSmN8WYMWPigAMOiIiIe+65J5qamuJ///d/E46OIijlbS2xbuTrEpA8&#10;kg+A7jRlccoSVZMPIFmaXNJETgAA8kgBmEJ41ateFXPnzo1f//rX8dBDD0WpVIp3v/vdccopp8SQ&#10;IUOSDg+ABpEPIJ8UEqiUfADUndyUGXICAJBHCsAUxuDBg+PjH/940mEAkDD5gKzK6mIS+r9JK/kA&#10;gFZyAgCQNwrAFMoDDzwQTzzxRKxbt67D429+85sTigiy26FPzhSsQiMfpEfamkBtMhSLfABAKzkB&#10;AMgTBWAKYc6cOfG2t70t7rvvvmhqamq7H2vrvd42bNiQZHj0lc76ROR9t1dSD7X0aA9SdqDIB0B3&#10;Shmr/jc1GbDQF/IBjZS19gXqKY3fBzkBAMijrZIOABrhM5/5TIwdOzaeffbZGDx4cMyePTtuvPHG&#10;OPTQQ+Mf//hH0uFlRwov1AAqIR9AY6V9gEwaO6FpDPmgdnyNgKyTEwCAPDIDmEK47bbb4vrrr48d&#10;d9wxttpqq9hqq63iyCOPjKlTp8anP/3puOuuu5IOEYAGkA+Acilq5Zt8UJm0D+YA6As5AQDIIzOA&#10;KYQNGzbENttsExERO+ywQzz99NMREbHbbrvFww8/nGRo1IIOKaBM8gFQC+WeejhFSS/5AOiKwT/F&#10;1Oic8NRTT8X73//+2H777WPw4MFx4IEHxqxZs9p+XyqVYvLkyTF69OgYNGhQHHPMMTF79uyax9EX&#10;pbTd6wcA6MQMYAphwoQJce+998a4cePi8MMPjwsvvDAGDBgQl1xySYwbNy7p8IAa0MlOOeSD/NMW&#10;AOWQDwBo1cicsGTJkjjiiCPi2GOPjb/+9a8xcuTIePzxx2P48OFtz7nwwgvjoosuil/84hex1157&#10;xXnnnRcnnHBCPPzwwzF06NCaxgMA5JcCMIXw5S9/OV588cWIiDjvvPPipJNOite+9rWx/fbbx+9/&#10;//uEo4NsMjq+oDL+ucsHQLky3tzRC/kAoDZKObgwbGROuOCCC2LMmDFx6aWXtj22++67t/27VCrF&#10;tGnT4pxzzomTTz45IiIuu+yyaGlpicsvvzxOPfXUmsYDAOSXAjCF8PrXv77t3+PGjYsHHnggFi9e&#10;HNttt100uaFV9mX/ejOTGr3kU1qWmMpq/8aW+y+jm9Fn8gHUXhLtc1pyQntZyw+tHfZ56LivhnxA&#10;WqWxfWu0orZLSSr6Lm9kTrj66qvj9a9/fbzzne+MGTNmxM477xynnXZafOxjH4uIiLlz58bChQtj&#10;0qRJbX/T3NwcRx99dNx6663dFoDXrl0ba9eubft5+fLlNY0bAMge9wCmcJ588sl46qmnYsSIETp3&#10;gNzrrZkrcjMoHwCNllxTs/mNaxlD0xb/n1XyAZB3TS+31L21cFrA+ueEOXPmxA9/+MMYP358XHPN&#10;NfGJT3wiPv3pT8cvf/nLiIhYuHBhRES0tLR0+LuWlpa233Vl6tSpMWzYsLb/xowZU/PY2yv6oAEA&#10;yAIFYAph48aNce6558awYcNit912i1133TWGDx8e3/jGN2Ljxo1JhweF06RrgYTIBwBEyAcAbNbI&#10;nLBx48Y4+OCDY8qUKXHQQQfFqaeeGh/72Mfihz/8YYfnbVl8LpVKPRakzz777Fi2bFnbfwsWLKhp&#10;3ABA9lgCmkI455xz4mc/+1l885vfjCOOOCJKpVLccsstMXny5FizZk2cf/75SYcIuWAQMFtK2zEh&#10;H5Blafs+9VUaZo6kIAQSIh+QR5aPJgvSkP+31MicsNNOO8W+++7b4bF99tkn/vjHP0ZExKhRoyJi&#10;00zgnXbaqe05ixYt6jQruL3m5uZobm6uWZwAQPYpAFMIl112Wfz0pz+NN7/5zW2PHXDAAW33WtHB&#10;Aw1WhwnAlmykHPIBNFYaO3khQj6gsao+T9WGplKSqxm55KmPRuaEI444Ih5++OEOjz3yyCOx2267&#10;RUTE2LFjY9SoUTF9+vQ46KCDIiJi3bp1MWPGjLjgggtqFgcAkH8KwBTC4sWLY++99+70+N577x2L&#10;Fy9OICIgi/TBZZ98AECEfADkh8FWfdfInPDZz342Jk6cGFOmTIl3vetd8a9//SsuueSSuOSSSyJi&#10;04CRM844I6ZMmRLjx4+P8ePHx5QpU2Lw4MFxyimn1DQWACDf3AOYQjjggAPi4osv7vT4xRdfHAcc&#10;cEACEVFLWVnqrHYX5unY3q62Jw8D0t2fON/kg3TRYUnWFCVDFGE75YM0khQopjSuZJTGmOqpkTnh&#10;sMMOiyuvvDJ++9vfxoQJE+Ib3/hGTJs2Ld73vve1PefMM8+MM844I0477bQ49NBD46mnnoprr702&#10;hg4dWtNYAIB8MwOYQrjwwgvjxBNPjOuuuy5e85rXRFNTU9x6662xYMGC+Mtf/pJ0eAA1o+u0Z/JB&#10;ZQrW9xcRxdxm8ktO6J58UH9FKyBBGnWbBySIDhqdE0466aQ46aSTuv19U1NTTJ48OSZPnlzz9wYA&#10;isMMYArh6KOPjkceeSTe9ra3xdKlS2Px4sVx8sknx8MPPxyvfe1rkw4PyJladXf2pd+03n2urS+f&#10;tb5d+QAar7t2IhXthw7wDoq0CoZ8AFBbbdcHGcwlcgIAkEdmAFMYo0ePjvPPP7/DYwsWLIh///d/&#10;j5///OcJRQVkSfa6MuiKfACUo2SN8tyTDwBoJScAAHljBjCFtnjx4rjsssuSDoM+yuIIYyBd5AOo&#10;njxMnsgHQNakYkWNnJITAIAsUwAGACA3dIICQLZYcAEAAGpPARgAqBsdegAAAAD0xYFjhicdAmSO&#10;AjBAA+SxBpbHbepVgWYWKtwCAAAAkAb9ty5QpxzUSL+kA4B6Ovnkk3v8/dKlSxsTCJALeT7VzPO2&#10;RcgH5EPeBmbUcnvy3oZRO/IBAK3kBIDsyNv1MDSCAjC5NmzYsF5//8EPfrBB0eRXkxsuAiknH0D9&#10;OA0gS+QDoFGaDE9KPTmhegoxAJB+CsDk2qWXXpp0CEAXdIXQaPJBeqWt8yht8QC1JR8APSk5ESgU&#10;OQEgO2RoqJx7AAMAAADUiaIiAEDfOJ+CyikAA5lXMgYsGVuceNX7RKzR53mWNAXou3q1pa79raYB&#10;eaV9M8MHAABqQQEYaDidGrhvNAAAAABQjkUr1iYdAmSOAjBQNnVb6FqR6tlm3AN50lObprXrmoF8&#10;bMkxAcWmCQCgEZatfinpECBzFIChzqZOnRpNTU1xxhlntD1WKpVi8uTJMXr06Bg0aFAcc8wxMXv2&#10;7OSCBMpSiux2cnaKu0EbomC8mXxAXmW1XexNpduV1d2Q1bizLms5oUBj3SBzapGHG3nOntfzBgCA&#10;tFEAhjqaOXNmXHLJJbH//vt3ePzCCy+Miy66KC6++OKYOXNmjBo1Kk444YRYsWJFQpFCjegdTJ2m&#10;Xj4UH1ljyAcUlU7ejnprk+v2vu3etpYxtL6uWztURk6gXHluQhvdapQSTkhJt5Ob2+vyngcAQPYp&#10;AEOdrFy5Mt73vvfFT37yk9huu+3aHi+VSjFt2rQ455xz4uSTT44JEybEZZddFqtWrYrLL788wYgh&#10;23RWkFbyQWMlVWCjWJLuyCe75AQAAAAaQQEY6uT000+PE088MY4//vgOj8+dOzcWLlwYkyZNanus&#10;ubk5jj766Lj11lsbHSYAdSYfANBKToDO3DIEAABqr1/SAUAe/e53v4tZs2bFHXfc0el3CxcujIiI&#10;lpaWDo+3tLTE/Pnzu33NtWvXxtq1a9t+Xr58eY2iBaBe5ANqKasd5N3Nlc3q9kC1ap0T5AOyzEIK&#10;kG3O44CG0+xAxcwAhhpbsGBBfOYzn4nf/OY3MXDgwG6ft+XSgaVSqcflBKdOnRrDhg1r+2/MmDE1&#10;ixlqxskYtJEPAAUOWtUjJ8gHbCmr911P0+0bMroLAQCgEwVgqLFZs2bFokWL4pBDDol+/fpFv379&#10;YsaMGfG9730v+vXr1zaqv3WUf6tFixZ1GvHf3tlnnx3Lli1r+2/BggV13Q7ojc6RdCpltecvh+QD&#10;yJY83tdXSkiPeuQE+SA78ti+ZE1RP4Pu8oDZmwAA+WcJaKix4447Lu67774Oj33kIx+JvffeO770&#10;pS/FuHHjYtSoUTF9+vQ46KCDIiJi3bp1MWPGjLjgggu6fd3m5uZobm6ua+zQKGnufilo3xB1IB9A&#10;/hQlRxS1UFJP9cgJ8gEkpMZNZCUv16jZ0rIAAED2KQBDjQ0dOjQmTJjQ4bEhQ4bE9ttv3/b4GWec&#10;EVOmTInx48fH+PHjY8qUKTF48OA45ZRTkggZqLE09JvXO4Q0bGPayQeQfmbIbkHbXjdyApB3rYOH&#10;XCcAAKSDAjAk4Mwzz4zVq1fHaaedFkuWLInDDz88rr322hg6dGjSoWVSVjpva7XMVlq2Ny1xtErT&#10;vcPYLG3HSdoUPR84PkgTS+iTNDkh6QiARrD8NABAYygAQwP84x//6PBzU1NTTJ48OSZPnpxIPJA0&#10;o8IpqqzlgyJ+VbVPQKNkLScAAEBSDB+Cym2VdAAAAAAAAGSDVRsAIP0UgAEAgELSeQkAAADkkQIw&#10;AJSp0SvDuq8xQJJUhwEAANJg3YaNSYcAmaMADGSe+zUCQHLkYQDyIosrQ8jDABTBegVgqJgCMEAD&#10;ZLEjoVL13sQi7MMkNek5IiccysUgJwB5pXnTxgMAnW07qH/SIUDmKAAD0HBZrc/oiwKSlLcO8Vpu&#10;j8I/QHaVnGX3Sd7ODwCgK/IdVE4BGIDa0QEPAAAAAACJUgAGSIGSYWzklCOb3qXrKNEc15ZZXQDV&#10;k5Nqx/VWevgoAAAaQwEYAAAAoE4UH4vJ7QkAAEiSAjAAVTGrq5j0XwKVaMrwvQG0d12T/wGKp8ec&#10;KC0AAKSSAjCQeTpok7GxD/s9qx9ZU2S343vLqLO5FdA7OSF9mgoyBSprM/xaw81Y2ADUg1wAAJA7&#10;CsBAnyXdr+talYjaH4dZnrXWXm/7pSiFGYA0qGWTW0n73f6ZNY3h5VeWSQB6lnQ72dT2/z1Hkpdr&#10;IADyJ2sDbiENFIABAAAAAAAAckIBGCibgVbUinHlAAD5kNXbY0BXHM8AkE5WsIPKKQADAACFpKMf&#10;yqPDDQAAIFsUgAGgj9wrCyB/lIYBAACArFIABjJP6S1FGtRb7jPvXtoKFiVrx0PN5O3blLftSSMz&#10;nKFYfOPZUnd5IMlTdMcpAEBjKAADkAtpKgqnYUZw/ZdqbHr5fer8NlAhxyRUz/cH6sMS2snzGdRf&#10;0xb/DwC1ZIIBVE4BGGg46RoAyDKd2wBAkenXAYD0UwAGgHZ06gPQvWJkiWJsJZAWRZ/Qk8bJyWmM&#10;CYBiK/jpAlRFARgAyuRkEwAAii3J2mhXhVlLYgIA0BUFYABqx0hxAACgF00uHAAAoK4UgIHMy8p4&#10;51oNzE7L9m65PQaeA5UqpaZFI2tqdezIXZAevo+b2A8AAEAtKAADUJW+dL43uakUZEIRv6sF3GTq&#10;yOFEkWlPySIFeABIKTkaKqYADEAu6GQESB+zvAGqV2kbqnjZPffJBQCgaBSAAYC60dUGAEBPDOQs&#10;FsV4AIDGUAAGACxTCtRNmtsXXdAAAABAHikAAzSAJTDrL48Dyc2GADrIWUOXs80BAAAASA0FYAAa&#10;Lqt1zazGDZB3TXVooRWoAQAAUkKnHFRMARjIPPkfAJIjDwNAcposGwRAERigCxVTAAZIAbOM+k6/&#10;R2M4VKm1tLV/aYuH5JQcDF2yWwBoT1oAoBHkG6icAjCQeU4AaKTMdnxvEXhmtwNIHc1JNpVe/uRK&#10;PkGAwpMJAADyRwEYAHLMxGiA8uR5Cc16bVrr6+Z410FNWFGgZ3ndPe2bxqTbyXLb66TjBIDuOJ+C&#10;yikAAwAAddFkGAoAGaJrGQCAvFAABjLPCLCE2O2Uw3ECZITzCQCoP9kWAKAxFIABAAAAACiLcXNA&#10;o2l2oHIKwABUJe8nXpm9/1WNPphS7j9hgGwrJ03pnAXIvx5XsOjmV9IDAED+KQADUDNJ1kybGlCx&#10;Lfc90lA8rncMra/fiP0OQGNo0YGi0w5Wr+2ywPUBAEAqKAADZTMjEACSk7cs7LwC8sFMcwAAgPRR&#10;AAb6zPheWun/AyieLJ8HKFxBebL8PS8SA2sAAIBWCsAA1ES9O5x6vLcVAIXSiJQg6wC1UsktMxRx&#10;N6n1ub/blgAAUDQKwEDmuZjPoBR/ZNUcTw5BgGIoSntflO0ESIOmFF4cpTEmAIrNvBConAIwAABQ&#10;F2ayAVRPR2ftlDuj2C6Hcvm2AEDaKQADkAvGqKeT4g+NZuZi+vhMAIBWBjYAADSGAjAADWdJMQAA&#10;IIvcgggAgCxQAAYAAKiAvn+A2jEjFAAAak8BGMi8cu/nlLRaRZmW7U1LHEB2aUYAaOW2EQAAALWj&#10;AAwAmM0GL/NdAKgNt/wAAKBWDBaEyikAAw1n5igAkA7OSQAAAID8UQAGAAAAAAAAyAkFYIAGyOOk&#10;5zxuE0Ca5a3dzdv2AEBeWXYTACB7FIABqIougGJSsAHSqNp7N/fUptWivWvK4U2lpQEA2nOLJwCA&#10;dFIABjLP5Wb2ZHkEeVYj3zLuRn0G+oMg/3zNN8lae9cab9biBqinLLaJtQi5sUXcDO5kOsnidwXI&#10;tqbI3+BaqDcFYIAUyMu1k1Ox2qrF/uxt9lkOJ6eRMWlr/3Rm0aoeA2WSanPbd5bUY1ayzhigUkU7&#10;B016c1vb/qTjAIBqZXkyCSRFARjIPBexAJAceRgAkiMPA1AEBmtD5RSAAQAAAOrEPVIBAIBGUwAG&#10;oOHqslSkoe8Rkb7ldKHR6rG8LdWzNHCy5AQgC6Tu+ukuDxiUAACQfwrAAAAAAFBDBqUBAJAkBWAg&#10;84xdTsaWg8brPYg8S59zGrp66h1D0xb/D9BIWcoJWaJYASlQwAauq+sIE1Szp3XVD5kEACAdFIAB&#10;aDj9ywDFUIqSZaABqpTnGmijrwfyvC8BoAjkcqicAjDQZxIweaRcAUCaGUwFAAAAdEcBGICaMRiA&#10;LVm+D2qnpJUFoAfOu8gCxykAQGMoAAMAAADUiftrJ6/8T0B1ksaaOnVqNDU1xRlnnNH2WKlUismT&#10;J8fo0aNj0KBBccwxx8Ts2bOTCxIAyCQFYKBsRuqSZu4xCQAAQFbMnDkzLrnkkth///07PH7hhRfG&#10;RRddFBdffHHMnDkzRo0aFSeccEKsWLEioUgBkqfXDyqnAAxAVfK6FKkTSoDiqDSTFSVHmKwI0Dhp&#10;bHPTGFPerFy5Mt73vvfFT37yk9huu+3aHi+VSjFt2rQ455xz4uSTT44JEybEZZddFqtWrYrLL788&#10;wYgBgKxRAAaAMukHAQAAoK9OP/30OPHEE+P444/v8PjcuXNj4cKFMWnSpLbHmpub4+ijj45bb721&#10;0WECpEY+p6FAffVLOgAAAIDU0cMAANTB7373u5g1a1bccccdnX63cOHCiIhoaWnp8HhLS0vMnz+/&#10;29dcu3ZtrF27tu3n5cuX1yjarjlNAoD0MwMY6LOkZ0Um/f4AUGRN1okEoECSzHpybvYtWLAgPvOZ&#10;z8RvfvObGDhwYLfP2/KzLpVKPX7+U6dOjWHDhrX9N2bMmJrFDABkkwIwAJSpu1HOumEAAIAkmImZ&#10;LbNmzYpFixbFIYccEv369Yt+/frFjBkz4nvf+17069evbeZv60zgVosWLeo0K7i9s88+O5YtW9b2&#10;34IFC+q6HQBA+lkCGoCaSXY0fIJvngNNytjkhCOZaplVBQDU23HHHRf33Xdfh8c+8pGPxN577x1f&#10;+tKXYty4cTFq1KiYPn16HHTQQRERsW7dupgxY0ZccMEF3b5uc3NzNDc31zV2ACBbFICBzMvKiOdS&#10;jQJNy/bWanvIN4cJkBUliQ0S5SsIxVD0r/rQoUNjwoQJHR4bMmRIbL/99m2Pn3HGGTFlypQYP358&#10;jB8/PqZMmRKDBw+OU045JYmQu+S8CQDSTwEYgIYzxwqyoYgTIou4zVTDgQK90Z5SrjSVkdS0SIMz&#10;zzwzVq9eHaeddlosWbIkDj/88Lj22mtj6NChSYcGkBw5GiqmAAwAlK3kjBsSk7dO6bTPHEl3dMlJ&#10;++cGQGPJCn33j3/8o8PPTU1NMXny5Jg8eXIi8QCkkf4oqNxWSQcA0FdZ6IfMQIiZ16jjIAvHW1e2&#10;jDur2wGkT5YLgrWMPWsdEhn+2ACoMSkBACB/FIABoMCaLGMK5EBWWrKk2tz2S/HWMoLW17XUL0DP&#10;mhJuKJs6/aOb52nQAQByQwEYAAAAAAAAICcUgAGoiXovG9Z+qcquBqYbrA6QUvVon2uUdCx5CaSN&#10;dmkT+wEAAPpGARggBbJ8/8RqKNbWT9GOJbIvbYds2uLJPPszWQ5oyDTndbVT1D3Z3TFU1P0BQHY5&#10;LYLKKQADQJnKrVvXqsDdl9epd5HdfR8B8keTDvWhkEsRuD4AoJ6cTUHlFICBhpOwoTh0eELBZbgT&#10;WPMFALUnvwIANIYCMJB5RhgDQHKaJOJu2TMA1JtcQxKc/wFA+ikAA5lnBDEAAAB9VctLS/UxAACS&#10;pAAMQFXStrSv/hUgQmcrAAAAACgAA0CZ0lXyBoomb21QysYRAUAmSacAFEHaJqJAFigAAwAAAGRc&#10;lrpFm6zfAwAAdaUADEDDZaHDxzKyAKRZFnIpsEmTE8seNWJGj08AAICiUQAGgHb0zwHQnaIUcRSX&#10;AQAAINsUgAEAAABIRFEG10CeuBcnAKSfAjBQNqf3QKW0GwCQb2oAQCVKrhAAqIIBY1A5BWAAcsF5&#10;IACVUrgCAABIPysPQOUUgAEAAAAAAEgl5V+onAIwAFVJ24lXIwYC5nmS8ZYzqA2sBIoua0tU1rPd&#10;lhOAoihndlGSKw8l9dbyAFtySABA+ikAA5ln6d9kFLETwLEGUDlNJwAAAEBj9Us6ACA97pi3OB5a&#10;uKLu73PrY8/X9PWyUIh8bsXauOBvD5X13GtmL4zJV88u+7U3bizFL2+bFwuXr602vKr86vb5HX6+&#10;/J9P1PX9Fi5f0+Pvf/CPxzv8/Oqpf695DI88uzIeeXZlzV+3O+s29HxwP/7cynjvJbfHf73noPjR&#10;jMdjl+0GxbwXVnX53OdXro3vXPtwbNPcL/79yLHx8Mvf9fUbN1YUU6Xft1N/NavLxw8cMzyeW7E2&#10;9mrZJoYPHhD/756n4/enviYO2W27yt6Aunhq6er4f/c8HctWv1T23/zuX09Ey7YDK3qfS26cE28/&#10;ZJdKw6urGY88F08u6fp7VCt/vX9h7H7Wnyv6m0qf30hzn3+x7d9bxvnjGXO6/buLb3is6vf817zF&#10;FT1/97P+HEMGbB0vrtvQ4fEZjzzX7d/01N7d/Fjnv5vyl855vp6nKOs2dG6/S6VS/Mdld8S2g/rH&#10;fU8ti8cWdZ+zfnn7/Hh00cp4+8E7V/S+lW5T6zFx6G7bxR3zl7Q9fvCuw2PvnbaNec+/GMMG9Y9R&#10;wwbGSxs2xq9vfyI+8Ord4htvnVDhO1EPGzeW4rLb5sUeO25T9t8sfnFd/PcdC2LRisaem6ZZ+3ay&#10;N1fe9VTbvz986cyK3ucrV91f0fOT9Of7nmn79xf+cE+n3+/xf/7S499Xek5+1d1PV/T8tHrgmeU9&#10;/v6qu56K713/aEx+0yvjC3+4p8fv4dX3PB0vrd8Ybz9kl5g5t7K82l6l1wf/Nu2miNg0uLb1bw8c&#10;Mzx22W5Q3Pvksnjd3iOjqSni0lvmxW7bD44ZXzy26tgAAIpMARho876f/jPWrq+sGFSNn9w0N3bZ&#10;blDd3yeruiuYtdryAvvP9z0Tk//fA3WMqPZ232FI3d9j6aryC1ddueLOp3p/0sueX7muT+/Vnd46&#10;8Y77zoyIiHjvT27v9bV+N3NB27/3Hb1t/P2hRRER8cdZT8a5b2l8J/vdC5ZGxKZCY6u3//DWmPfN&#10;ExseC52944e3xjPLeh500d4d8xbHWVfcV/H7XH3P07GgxsXWDRs3NZKPPFv9gKY3ff/mWoVDDxpx&#10;ztHelsXfvljzUnmxz3mucYOGIiL+/uCitva9vTvmLen02D0LlsY9C5bGH+5Y0Ol39dC++BsRcecT&#10;S+POJ5Z2+dxf3T5fATglrrjrqfh6heeZn7z8zrj18Rcqfq8MjOmEiIhYVcN8Ugsb210gnvH7uyMi&#10;4oM//1eH57SeH7UqlSI+/du7IiLiqL12jKdfPu/755wX4qNHjq1jtB1jaHX3gqVt1we/uHVe2+Pz&#10;X1gVdy9YGgeOGd6QmAAA8sQS0ECbajtim6yLm6hH+1DkSMo+Ow1NOoRezZrfubO8O2teSlcnUHtd&#10;fT1fXLs53loWRMiPSoq/ERFPLK6+iHtXNwWgam318kFf6Ta0t6SPA0ig1ZZtbL1PmeY833XBuf1A&#10;iy1jeOHF6gcxNb28wHctNutVY0fU4FWotYd6mW3YlWqKv5Al1Zz717X9L2P0ROtTmrposdtvT1/O&#10;6Wpp1xGD2/49t5vcBkCxZGEFSEgbBWAAAAASdebrX5F0CACkxEn775R0CAAAmacADAB9ZBAiQLKs&#10;RgIA3cvarKmMhQsAkEoKwADQhb7UErpaWq3x6hvD5mU/07CtANSCOjoAfeX6AAAgHRSAAaALWRsl&#10;DwAA0BdpWVEjHVEAAGSbAjBAChSt1piWjoVaKakWQ2r4NkJn+cq6APXjPCId2n8OZhQDAFRHARgA&#10;upCzGjXUle8LpINOcmpN+w75UFLaBgAoHAVgAACAHNPtD0CWGHsCANB3CsAA0Ec61iF9LM0OAFCZ&#10;tBRencUBAPSdAjAAAMAW8tT5nJYOfQCSUe64OMu+AwDkhwIwAABQeE16vQHIohymrxxuUu5YbAcA&#10;0k8BGAD6yMUvpIeln6mWYweAWlLErF77jGx8FgBAdRSAAQDokyZdnAC5ZGY8AABANikAA0CXyu/w&#10;NGsM0kOxgiJz+APQF2nJIykJAwAg0xSAAaAdxSMAulNphshqRpEKARonjW1u0jEZXgsA0HcKwADQ&#10;haQ7PQAAgMaysA8AAHmhAAwAfaSfCNLH9xIAYJOs3bLGWFwAgL5TAAaALmSsjwR4WdY6OAEA6MjZ&#10;HABA3ykAA2XTpw75ZZQ9ALClcs4PSko1kBtNrgoAAHJDARiAhstCt0JF9wAuUL9ngTaVCrhnNnmU&#10;xdnkTd18Gbt7vBoZ3C0ANVXLNrVRym26q9m0egwCyd4eBgBIHwVgAOiCDm4AAGBLqStOlnHdkrqY&#10;yTyXywCQfgrAAFmXwRHoNI5l3ADSI6mU3f59axlC2+tKNQA9SrqZbJ213FseSjpOAABqRwEYAPrI&#10;6GeA/NG2A1AEHVY+Ssng4pSEAQCQaQrAABmTxXsSZlGfOh1S0GFR706T1tfXOUPaaCKhelaNIEna&#10;b6ifRlxD1vL6QHsAANB3CsAAAABAZ8YEAAAAZJICMAAA+WPmCABQIastpYNVhgAA+k4BGACA3NBh&#10;SJE5/AHoStbK2urwAAB9pwAMAAAAAAWXxoFETUb3pZLZ8gCQfgrAQJ+5HOs7107Z5uIXgDRzrgZA&#10;OdJSa01LHAAAWaYADHUwderUOOyww2Lo0KExcuTIeOtb3xoPP/xwh+eUSqWYPHlyjB49OgYNGhTH&#10;HHNMzJ49O6GIgS3pc6AW5IPGMx4DSCP5AEhS1s6PshYvAEAaKQBDHcyYMSNOP/30uP3222P69Omx&#10;fv36mDRpUrz44ottz7nwwgvjoosuiosvvjhmzpwZo0aNihNOOCFWrFiRYOQA1JJ8AKSBfvTkZTUf&#10;NBkSBwBACvziI4clHQJkTr+kA4A8+tvf/tbh50svvTRGjhwZs2bNiqOOOipKpVJMmzYtzjnnnDj5&#10;5JMjIuKyyy6LlpaWuPzyy+PUU09NImygSjrW6U5R8oF7swH0rCj5AIogz6c9adm0PO9jAKozYedh&#10;SYcAmWMGMDTAsmXLIiJixIgRERExd+7cWLhwYUyaNKntOc3NzXH00UfHrbfe2uVrrF27NpYvX97h&#10;P4DqKFknRT4A6kmHeXbIBwDdswQ0AEDfKQBDnZVKpfjc5z4XRx55ZEyYMCEiIhYuXBgRES0tLR2e&#10;29LS0va7LU2dOjWGDRvW9t+YMWPqGzjUkQ5qikg+aKySgQ7QRtpNF/kAaLQsnxfJYQAA1VEAhjr7&#10;5Cc/Gffee2/89re/7fS7LZfMLJVK3S6jefbZZ8eyZcva/luwYEFd4gUqZ4Q65ZAPAIiQDwB6Y8Aw&#10;AEDfuQcw1NGnPvWpuPrqq+PGG2+MXXbZpe3xUaNGRcSmkf477bRT2+OLFi3qNOq/VXNzczQ3N9c3&#10;YADqQj6ADDK4hzqQDyDdatn0Z7GI2d2Ak0YzwBYAoO/MAIY6KJVK8clPfjKuuOKKuP7662Ps2LEd&#10;fj927NgYNWpUTJ8+ve2xdevWxYwZM2LixImNDhfogj4HakE+gHxJSb94t1IeXqFlNR+k/ZiHPGhq&#10;QOtdaUG1ETEBAFBfZgBDHZx++ulx+eWXx5/+9KcYOnRo2327hg0bFoMGDYqmpqY444wzYsqUKTF+&#10;/PgYP358TJkyJQYPHhynnHJKwtEDlcryPbWor6LkA12EAD0rSj4Asi0t53QGnwAA9J0CMNTBD3/4&#10;w4iIOOaYYzo8fumll8aHP/zhiIg488wzY/Xq1XHaaafFkiVL4vDDD49rr702hg4d2uBoga7oc6AW&#10;5AMAIuQDINsavSRz+/dTDAYAqI4CMNRBqYyro6amppg8eXJMnjy5/gEBFStcR0PRtrdB5AOgkdJy&#10;70Y6kw+AJFmvCACgeNwDGAD6qNEj4hNVqI0Fiszy/t2wWwByq5pxRPW4PDCeKf3ufmJp0iEAAL1Q&#10;AAaALjSZEgtATpgZDFA7WbxOyF7Emxl/mk4r1q5POgQAoBcKwAAZl+WL+eqla6vT3Cehz5+i0llI&#10;GiVVNGj/rrUsBje1/b9kk1c+WaiRhE/KW9++tyi05wAA+aEADJTNUogAAOUzCIciMOAG0i9r31OF&#10;aAC2JDNA5RSAAaDG0nBSWu8Yyp1FQDEockE++C4DhVdGoTTXbWUftq11hYla7J72g89zvb8BAOpI&#10;ARgAulBRR0PGRtQDkE/d5S5pCgAAAIpFARgAupC1ZdIAAAC60tOlTYfZtvUPpSyWgAYA6DsFYICM&#10;UZcE6J7BG9RKno4l3ehkQclZLgAAQM0oAAPQcFkY0V3JEtA6LAGS5f6AUB++WwAAANmkAAwAAAAA&#10;OVXuqhZpHPSRhcHDAABppAAMAECfpLFjLk/L9wIAAABAJRSAAVLAEsIAQL2kcUYXQFZpUgEAyAIF&#10;YACgE0MSyCqFLoqsu8PfjHiA/NLEAwDQFQVgAOiCznLIJt9d0sTxCJAxuR1IVl5CSuNtPQAAqI4C&#10;MAD0kQ5+AFLBFHhqTDGIwnFeDwBATigAA0AX9KEDAAAky3UZAEB1FICBPnNBBlBs8gCkm+8oQLGV&#10;u2KRfAEAkB8KwADQR1aKAwAAAAAgLRSAAQAAcsDELQD6wgxgAID8UAAGACA3Si/PyTczn3poKkiJ&#10;tUkFAKBh0tjkpjEmAAAqowAMAH1UKvemWgBkhqYdFIGgb9LzBcpyTkvPXgQAyBYFYADoQtE6Gsqd&#10;1ZbhviOAimjvulayZ4CCS9vAiKTDkRUAANJJARiAhktbp0lXdGRA+TLwlQYAoBdpvNWB6zIAgOoo&#10;AANkXBaKqXmX5k4JhwdAeiSXs5u6+FcNXvXlDXIuAtCztDSTvd3jPS3teVriAADIMgVgAOhCX/oc&#10;eutYaYSeYqjFPcDaZgckv6kAAFATaR7YmXatlwUpuBQCACAUgAGgS2ko4gJAJbpLXVIaAKTD1KlT&#10;47DDDouhQ4fGyJEj461vfWs8/PDDHZ5TKpVi8uTJMXr06Bg0aFAcc8wxMXv27IQiBgCySgEYAPqo&#10;FjNqAQDSxtgByIdSmXOb0zgINn0R9c2MGTPi9NNPj9tvvz2mT58e69evj0mTJsWLL77Y9pwLL7ww&#10;Lrroorj44otj5syZMWrUqDjhhBNixYoVCUYOAGRNv6QDADJEkQsAAGjHJQIky3cwW/72t791+PnS&#10;Sy+NkSNHxqxZs+Koo46KUqkU06ZNi3POOSdOPvnkiIi47LLLoqWlJS6//PI49dRTkwgbAMggM4AB&#10;AOiTFE4WiZKp+dDG14FGSmNOgNpykFM7y5Yti4iIESNGRETE3LlzY+HChTFp0qS25zQ3N8fRRx8d&#10;t956ayIxAqRBGlepgLQzAxgAAAAACsggoeSUSqX43Oc+F0ceeWRMmDAhIiIWLlwYEREtLS0dntvS&#10;0hLz58/v9rXWrl0ba9eubft5+fLldYgYAMgSM4ABAAByzGB5gGJT5E2nT37yk3HvvffGb3/7206/&#10;23KmW6lU6nH229SpU2PYsGFt/40ZM6bm8QIA2aIADJA1Lt4BuqWDs5iaUrocZ6MLr2ndD1AW7TcZ&#10;kedBNWnctLzu70996lNx9dVXxw033BC77LJL2+OjRo2KiM0zgVstWrSo06zg9s4+++xYtmxZ238L&#10;FiyoT+AAQGYoAAMAAORAXjvJSZCDCqCmSqVSfPKTn4wrrrgirr/++hg7dmyH348dOzZGjRoV06dP&#10;b3ts3bp1MWPGjJg4cWK3r9vc3Bzbbrtth/8AgGJzD2AAAIAtlEwnByicvLb9+dyqbDr99NPj8ssv&#10;jz/96U8xdOjQtpm+w4YNi0GDBkVTU1OcccYZMWXKlBg/fnyMHz8+pkyZEoMHD45TTjkl4egBgCxR&#10;AAZIgZz2MwAAAJARJv3X3w9/+MOIiDjmmGM6PH7ppZfGhz/84YiIOPPMM2P16tVx2mmnxZIlS+Lw&#10;ww+Pa6+9NoYOHdrgaAHSI6+DtKCeFIABAOgjvYUAbNIUZhtCVjmjq79yChhNTU0xefLkmDx5cv0D&#10;AgByyz2AAQDIHcUHAIBNTJoCACgeBWAAGs7IcgAAAHrn6hEAoBoKwAAAADmgi5xac0wBAABkkwIw&#10;AABAjiniAdAXJTfXAADIHAVgAAAAAMipcgu4TU2GDAEA5IUCMAB0Qd8HlM/3haIoyrFekM2kThSQ&#10;yLtaH+Fp/Mb4GgMAZF+/pAMAsu/5lesq/psnl6yuQyTFsGLt+li1bn0MHrCpCV+66qWEI6LRPv7L&#10;O+KAMcOr/vv//M2dvT7nf2Y9GWN3GNLp8bueWFL1+0IjlaxUSB9997pH+/wazy5fW4NIynP+Xx6M&#10;flvVp8f+q3+aHQftOjwiIta8tKEu7wFX3PVU0iHQBxs35iPxvrgue23c+376zzj1qHHR3H/rqv7+&#10;nT++rdfn3D5ncfz0pjmxdv3GTr/bUOfPXjEaAKA6CsAAKfDYopUxYedhZT//wK9Pj0fOf0NERPzi&#10;1nl1iqp+VmWgY6UvgxQGVdn5Uq5rH3g2rn3g2R6fM7D/pkU+Bg0oL5auOla+dc3D3T6/+eXXb+5X&#10;322FSrV2QV7/UM/fEfLj+ZW1KbIetOt28fhzL7b9/OAzy2vyuu3VOz+s76YT/pWjt23795r13efg&#10;rbspIF/34LNx3YMdv1MD+m3VNmutFtt182PP9/k1gORcdffTSYeQOo8+uyIO2W27iKh/+//jG+f0&#10;+Psdt2mOiE1t95aeW7E5j/ZUaz3vzw/2+B7NL7/2wBps6/iWoW3/NqgPAKA6CsAAKTD3+RcrKgCv&#10;29B55HWWvLhufWLvfdYb9u702KhtB8bC5WvKfo3tBvePJT3MvD527x07Pbb3qKHx0MIVZb9Hb7be&#10;qqnb0fbvfdWYeMXLnSbvO3y3+P71j3X7OqccvmuP77PtwH7xhgk7dXhsQL+t4kMTd4+IiGGD+lcQ&#10;dddOPnjnuOLOp2L0sIF9fi1odc+CZUmHQIP01B5X4qtv2jf+Z9aTHR57xyG7xDbN/Wo22GrMiME1&#10;eZ1KDOq/dZz/tv3afn77wbvELY+90OVz+2/d/R2CdtimOY7be2Tbz0eO3yG2erlgvF8F5zDdueuJ&#10;pfHRI8fGz26e2+fXonbMvKNcdy9YmnQIqbOoXWF10itbIv6QTByjhw2Mj752bEREbNPcLw7edXjc&#10;+cTSLp/7mj227/X13n7wLp1WnNh/zLDY/uUi88kH79Jrsbg3k/Zt6dPfAwCgAAxAwbTvvG71nleN&#10;iWkVLPV511cnxe5n/bnb37cuz93qqL12jNeM2z4e+ttD5Qfai/cfvmtcdtv8Do/96/8cFyO37VhE&#10;HdVLUXXUtj3/fvTwQXHBO/avLsgy7Th0U2fRTsMH1fV9KJZSmC5C+XYc2hzbDuw8oGXK2/aLR55d&#10;UXYB+Fvv2D+++D/31ji66t105rGdis57tZtVVYk9dhzSbT7YqsqlpwcP2LrDqiDbDe77oCKANBra&#10;RY5phHnfPLHTY28/ZJduC8BDB/beTXj+2yb0OMt3xJABZcfXna2MPgEA6LPuh3gDQEE09bjYWb4V&#10;d8sBSJocBAAAAPWhAAxA4dV7gHmpDjeu6vIVs9qTbqJm5qXx0HO/OCrR3TFsAtJm9dgXTe1etKnJ&#10;9zYvfG1gkyx+F4o8MBYAIG8UgAFSQH8nadWk+gEUWB5bwGqLrIoCAPnQ18E2jb48cDkCAFAdBWAA&#10;Cq/KWxeWrR5FVP0g0LV6zLgH6k9eAwAAgNpRAAag8Oo9y7VRBal6zM7SIQ+kXS2a8O5eI+urIHQV&#10;fqnKdUfqsgR07V+SGjPzG6qX1hTSYxYoI2btAgBANigAA0AGNWqOYyM7rszcpJYcTcVRz6ZDF/dm&#10;aS1kADRa1gcH9VXBNx8AIDMUgIGy6UyH6jRqCei6zM7SwQMUWB7bwFSNtWm3f5uampxrZpQBXBRN&#10;5lNDD9/ZcrYt89sPAFAQCsAAFF69O/jr0TFaq6JyHosbNF4aZ8IoSBRHTZaAzml3di2/m3ndR9Re&#10;ClMCJCKN50e9SWPM6YsIgCSkMUdB2ikAA0CB9VYj0+FP1ij7Fk+p1PeCU17vAdyVar8j9b4HcP72&#10;NEA69fVcKY+5EQAgjxSAASi8rercidGoTpJ6vIv+HbJKIZhK5LWpy+t2AVAfloAGAMgPBWAACq/e&#10;nRiWou2ZvQP0hYEqUD++XwAAANmkAAyQAgqEjZOXjsxGHTM52V0ADZGFZTGrzR/13rYM7DqAXOjr&#10;ZYT2GgAgGxSAASi8endiNGwJ6LrcoLFxPTyGQVBTDigq0FP7meWO7rTHvuV+Nx4OyJO0t8FdKSfm&#10;LAx2AgBAARgAoqnO81zN8AYgLarNSPW/z7yCAkAjZO3aRMEZAKA6CsBAbmTtQhZqrZqukd76U3S3&#10;UI40HSdSAdRHXRaZqP1LkgL1HlgH1I9aKwBAfigAA1B4WezoaFSNK4v7BoBNuirEGSQB0BhpHQzR&#10;lzTg2gAAIDsUgAHInFp3PFhWDPJHjQtqq96ZUipOJx8LdJbn9iotReuSMzkAgD5TAAaABmhEJ0ZW&#10;l+e0fDv14LiC7lT33ajHYKktX1OHP0D99XSK5PYwAAD5oQAMAAXW2gHUXWeO2dFklWOXSuT1cKl2&#10;u/K6PwAaqdy2NI3nLN3NBE5jrAAAdE0BGICGS1vHQbqiKU+eJje2Hg952iagcbLYhtO1tCw9CkCy&#10;5AMAgL5TAAZyI8vFoyzHTnrUo6NE1wvlSNeYjk0NqiWgqZW8dUKn6auRrz1LGx8spFpf0oCvNwBA&#10;digAA1B4W2WwJ6NWBbde7/PVgH2jUAckLV2DGGonS5uVpVgByqFdAwAgSQrAABRe2pakLoeaKUDt&#10;5G2Wb0+kDyqRwVMkSI20fn+yMPiyJFsBAPSZAjBACqS1cyCf8rGzu+wUqcOmNaIokoE+KCDncpuH&#10;M7RdTU06/IF8yeLgot4GxuY2XwIA5JACMACFpyOjB/YNGaWMRBKy0GSmadCN/AuQLmlsltMYEwBA&#10;FigAA7mRov7MiqWpM7aIstip0NWMgnp0pGdx30CEdpVkKGgCkGXyGABAfigAA0AG5XGZzPxtUXGk&#10;qbNQ4Zdq1OoQTtvx19VgoXTd+7Gp3b9S1JDQJz5J2CRN50ftpSoNAABQNwrAABReb/e6SqNGddw0&#10;YtdkcPcDBaKNAgAAALJGARiAwstL5349NqMRM7LMQqAe8jhLHvKsqUk+SKMsDpIDqpeW1RjkAwCA&#10;vlMABkgBhQoqpT8WoHbyWuTqarPSdMaR090O5FzW266sXXtmfX8DACRFARiAwkvLSPdK5GkJaACK&#10;aSs5BgAAAOpCARgoWynl6zClPT7SKy9FznrMYMvLvqF4pITiKEV9lsDPq7R+N+Sb7ErpIQV0o6c8&#10;oC0GAMgPBWCAFMjiDFSoFR3H2ZemNszxRDVaj+C+dnynreM8ZeFQEGn7HkBS8np7AQBIgqwKlVMA&#10;BqDw8rIEZT02o6GFvbROSyOTHE4kIQvHXb3u/VhNnaN9jknTQBKAPOspC2iJAQDyQwEYIAXq1Rmb&#10;VmnrWMhip3OjjphGTFzI3t4HcqeHhsgErsYp1tkQAAAA1I8CMEAKZGHGUF7kpSPfMQOwSS3bw5yk&#10;iDZdLj8qfwA0RFpzStbuAZzGmABoPJcxUDkFYADISadCVctvpqBHxUk8kBcpaFKzy74DSAGNMQBA&#10;XigAA7mhiES1dHN0Lw0FYoB6y2tL18jtyus+BKiW02gAAJLUL+kAgOTNfnpZrF63oeznP7dibcya&#10;vyRePW5E3PTo83WMrHxznlsZ819YlXQYffLMstVx35PLyn7+6nUb4oaHF9UxItIsTx1KlrNOj4XL&#10;1sS9Ty4t+/kbN5biugefjRdeXFe/oCpUKkXc++TSeGrp6qRDoUFKUYqNNWpHmpqact8o1Wvr+voZ&#10;5CitFdYLK9fGzHmLY81LG5MOBehBydBpAIBCUAAG4sTv3VzR89/wXzfF8yvX1ima6rzuOzOSDqHP&#10;Jn7z+or6nM+56r644s6n6hdQgby4dn1dX3//XYbFijW1fY+ujpWmKrrPSy+/UHeH3sB+Fgspktde&#10;eH28tKH8huiPdz4ZX/yfe+sYUeVe2rAx3nzxLUmHQYP9/Ja5dXvtVe0GyQ3s33ObmJfBOeu7aAeG&#10;NNf+0rH9/ipFxE7DBtb8PWict/7glliw2OAbqFSaUkdru7z1Vl1HNXhAY7oRt2qXIAb113UJAFAN&#10;vbpAxdJW/M2LSiccKf7WTr3HwH/8qD1S1bHTldHDBnV67OSDdo5Pvm7PXv92ws7b9um9W/t3zEVI&#10;XiXF34iIG1OyCkR7a9ebeUblulru/pWjN7Vt7VdJ2WPHbXp8nbRNHu6qIF1OjMMG9e/02KfKyAd9&#10;ddzeI+v+HlSmkkENir/QUU9fn/bt7FbdFFvrpZw80NWAnCP23D6+efJ+dYioswHtBqHusM2Ahrwn&#10;AEDeGEYHAHV01F47dtmRnjZddfBe9O4Dy/rbrfIy5Q0ovPat2etfOarz7wvS3m25mcMH94+9WobW&#10;9z3b/ic/M6kButN/63TPx+iqHf7eew6K7bdpblgMI4YMiMUpus0IAEDWpPuMEwByovaTwjq/Yl86&#10;zPv0t9X/KRlXStt0x4gwl7yAfOQVKefej1sWuuvVzssfQHGlM3k1tf2/FhoAIOsUgAFSIJU1FGoq&#10;rZ9xayd/krPa0rpvgOLoqQWspI1K28zVajvwG7UZ7XNPUWZXA8XRU7uW1vPfzdcGCQcCAECfKQAD&#10;UHiN6IApZ8ZVRa+X0k4jgCzra4d3FtrmamJUnAWorY0JJoyeVnDR2gMA5IcCMADQt84ehQFSJAsF&#10;OLKl1gN4smDLZr1uS0BLHwCppH0GAMg+BWAAqKO2EfY1rh/UulNGJw+QVWkqz6auLa0yniTu/Zi2&#10;Xccm7gMK9ZGm3NUV330AgOxTAIaC62n5J6B2GvFN60vhIQ2dPJojICmt7Wdf28IstGPVhJi6wjZA&#10;BvTUdm7cmOQS0N3/ri0fdhG72wEAAGSLAjAADZdk30FXb92I7pdaD7aodZFBfw4ArTrnBEkCoJYy&#10;MF4IAICMUwAGAPrUtd/XskAR76+ZF2n85NIYE9lWyYCbtA2m6SqecgYkNWoz2seXtn0HkFflpDVN&#10;MgBA9ikAQ8FlYalCyINGfNf6tHSpXh4go2q6wkK7ttA50maKswA1ltIcs3kJaA0/AEDWKQADUHiN&#10;uBd2rd+h5ktAqwBTBUcNRZDSPvqqlbU9TT3+WBfaE6BINiY4yqict+6qTdZOAwBkiwIwQArkrXOZ&#10;zmrdx9PVssl9Gaif1N+SbWlsu8zahM2qbZ4bNSjI4KP0k+OhPtJ6utLaLvvuQ/HcdOaxSYcAQI0p&#10;AEPBpfXCE2gsfTxAVtVpBeh2r1/+G2SioFnF/lIIANisFm19kgPWuhpI2sYS0FBY/bdWJgDIGy07&#10;ADRAjx0tVah1kSENnTy13kcAjZa2dqzatn3LP6tXYbv9+6QhDwE0StryRTk00wAA2aIADAB11Dq6&#10;vxGj/JPqk9EXBOSFzu1NttwN9dovdjdQVGm9ZYV2GQAgPxSAoeAqWdYwrRepUES1n1FcPU0DaVJJ&#10;XoNay8IS0NXkj3ptVftI0r/n6I5mFyqX5NfGdxYAoBgUgAEAs96AzNKP3b1qm3bLMQOwpSwMcgIg&#10;v2QhqJwCMBScTtN0MGMt/xrxGfelw74vHTp9PQl3+ANp0VVbWEkTlYV7OpbT5na6B3CdCsI6cdLP&#10;ZwR1kmC66OmtDQACAMgPBWAoqDvmLY7HFq2o6G9uefyFOkUD+VfrPp6aF0319RTWY4tWxh3zFlf8&#10;dyvXrq9DNJAMs5pSwEeQuBdWro2/P/hsbNhY2UnGXU8sqVNEkF9ZGDAEAEC2KQBDAT25ZFW840e3&#10;xfEX3VjR3z34zPKqigRQayvWVF946mpUez1noO6x45C6v0ctDNg6uVOCHbYZkNh7E3H8RTPiHT+6&#10;LRYsXlXR3/3nr2fVKSKozMwanpvst8uwzg9W0H6nrZDc1USu7Yb03uZuN7h/HaLpbHzL0M3/Hjm0&#10;h2fSCK+fdlN89LI74vJ/PVHR35335wdj0Yo1dYoK8qnCcRY1tcvwQcm9OQAADaMADAU09/kX2/5d&#10;aVHqzjqN8P/wxN0rev64HYbUJQ5q59SjxtXstX7576/q8POSVetq9tr1csVpE+MjR+weX3j9KyKi&#10;MaP8uys7tBahezJowNZx3lsnVPe+VS4VN3Joc7x2/A4xYedNBZe0F8nz7vHnVlb0/Jsefb5OkUDv&#10;xrVr1+59clnNXvf77z2oZq+VVgfvul2vz9lz5NA46w17t/1crxVBv/Rvm9+jlucNVOf5lWsjImL6&#10;A89W/LdPL1UAPmjX4UmHkAtXnX5El4+//pUtfXrdzxw3vk9/X2tJ3gLo5IN37vZ37Zv777zzgPoH&#10;08633rF/RER8+cR9Gvq+AAB5pQAMBbRVH3rx6nWdOvnNr6zo+f95zB71CSQheax7nf3G2l247779&#10;kDjl8F03P1CDHbb79oPbvVztP4GDd90uvvamV8bQgfWZRVXJ1/hVY7cv63nvf/VuVUZTnX+dc3z8&#10;6qOHu9dYSlT1LUhh45W2kL5R5cCKvPvwxN3j3YeOqfrvJ7+psvOGcrVsO7Aur9veAV3NMk6hTxy9&#10;+VyrXs30tgP7xbxvnhjzvnlibLWVXJAW1RSm6lXMGtWA72R3/tRNIbI7PQ0gmffNE8t+ndbvRCV/&#10;kycHjhne6bE9dhwSP/7AoX163c+esFef/j5P+vWw8k/79v7th+wSrxo7ogERbfLOQ8fEvG+eGP/x&#10;WgOCIAmDBmyddAgA1JgCMBRQX7rXklyqivyoZonMWvcrNvpQrnn8XbyeOip9keRMlFrKyWaQAnm4&#10;P2PalqQmv+p1jZCH7yF0Ja1Hdqe8kdZAgZobNqgxtwABoHEUgKGI2l3TVdqpohOG5GT72Kt19JV+&#10;c+tJeSEfFE7JkkYerpWc++R1IE7dCsk53V9Z1z4flH9MSyJQiUyed2mzAQAyRQEYCiiNS0AXnWvp&#10;3rU/9rI4EMF3h7TLyzGaxfaB/Cjre5TBKnEGQ6YPqmlH65VDzGKHZDmvAgDILgVgKKD23Sh56fDP&#10;Oh9D7xyrvXMvXfrCV6w+fCuzL8v5R1qgGtUc8xn+mgDtbJk3spwDAQCKTgEYCqgvRaKNbgJMQuo5&#10;+rwxHRvJfXfqvX0KDPmwMS89fDnZDHqWl3tWZ0W9mnmzO9Opmq+XawTIP+f8AADZogAMBbRVHy7c&#10;dO2QlA5LQGfwQMxizI1mHyUrL/s/J5tBiuTlu9EXVpgolqqWgK5DHEDyfLcBALJLARgKqC99eDpB&#10;SUqtD72O9xSuP9+d7ikrpIWDFPrKvRLJg6qWgHboQy5seV5uxQ0AgOxSAIZC2nxZV+n1XG6WCCVz&#10;HHrVs+8oRzWrd6ax2OV4LwYfc2MZqFMs7b9f5S7TrUgE+ScXAABkiwIwFFD7JaAr7bxPS9fO0Xvt&#10;mHQItZWWHZtitSo07TRsYE1ep71jXtH78VjrQtnYHYbU5HVO3G+nPr+Gezjmg757iuyzJ+yVdAh1&#10;UcmqL68aO6KHF+p7LF2+rPSRTlUNCKqPNA40oljecuDoqv/2uH1aahhJY0zYZVjSIQAAUCMKwFBA&#10;7e/jVvGMr5RUCEZuW/siHilXo3sAD+y/dd9j2cLPP3RYr8+p9VenuV/fU/hdXzkhdq9RIZnsy0sn&#10;e9q2Q4ErG/5twqhuf1fJEZWS06Sq/PZjr046BFKiqnsA1+nYz/J3inzYe9S2Vf/tzsMH1TCS+rt3&#10;8qTYdmD/Do/5CgIAZJcCMBRjXhZLAAAvbUlEQVRQ+77oSpd0rmaJUKiFtB56A/tvFVtt1XuFJ8n4&#10;u+vI3W7IgAZHQppp38kUx2vNbd1DLjOOoViqKbq6TQxk35bF3wiDMAAAskwBGApoq6bq7wGctplV&#10;uaFntVft7y1X66OwLx0blj8Ox29O5OX+jTnZDFIky9+NWuWopjpNZZc+0qmaIz673xKgXPXKBQAA&#10;1IcCMBRQh+u2SgvAenfqw37tVdZ3ke9O7+wiasFxBNA37Qc9/N9/PFbx3wAA5MWNXzw26RAAqqYA&#10;DAVX6XJt9ezaefW4EWU9b8DWHZuufXeq/r5M1Ma7Dt2loufv1bJNRc8fPqR/nLBvS9vP43bs+31r&#10;T9x/p7bXOnDM8E6/P+nl33fnkN22i4iItx60c1nvd8Se21cWYEQMbe7X7e8O6CLm7kzcY4eyn9vV&#10;vujN8fuMrPhv2jOZIB303dfHK0cPSzqEVDp87Ih4zR7ltYuDB3S8d/trx+8QY9vdv/xNB4yOo/ba&#10;sazXGjqw+3Z1Swfvuqmd32Nk+TnrFaOGdvi5NVe0N+nlfNaybXMMG9R5uc1a6mlZ50q845De83y/&#10;Kt5r8IDyPw+SsXTVS2U9L48pZKdhAyt6/rBB/Xs839vyGqYrr39lS6/PSav3vmpMn19jy/a+1Rsm&#10;9Hxe3ptdtqv+XrwHjBkWrxnX8XPds4K80F77HPSBV+9WdUxdOWS37Tods+Xmxp686YDRbf8u5xhu&#10;9drx5V9/AKSZ/gogy1xxQ4J+8IMfxLe+9a145pln4pWvfGVMmzYtXvva19b9fdsvAV35PYDr171z&#10;yQcPjf0nX9vjc75y0r7xxv1GRUTEMa/YMf7x8HNx/L4t8cAzy+sWV1F8+rjx8eyyNRER8fs7FnT5&#10;nK+/+ZUxfHD/+Mzv7o6IiAvfvn8cPm5EjB4+KP41d3HMe2FVvPOQXeKME/aKiIhbznpdfOWq++Og&#10;McPjiPE7xGW3zov9dh4W41uGxunH7hH/94bHIyLi8o8dHjc+8nz8aMbj8dfPvDZ2GjYwvvKn2XHc&#10;3iNjl+0GxbYD+8dJ+4+OK+58Klq2HRh77LhNTP/sUTHtukfjk6/bM66d/Wx897pHOsT6u4+/Opr7&#10;bRUbSxEz5y2Ob/71ofjfTx3Z9vvPHr9XTBg9LF6zx/YxYsiA+PmHD41xO2zuzPn+ew+K/733mU77&#10;4L9PfU1ERPz8Q4fFTY89F8fvU15H3VsP3DkGD+gX++9SfjHorq+eEHue89eIiNhnp23jwWeWx4de&#10;s1u845Axsd8uw2Lauw+MM35/d+y707Zx4Tv27/Z13nLg6BjYf+vYcWhzPLdiTQxp7hcjh3bdqfm7&#10;j786vnLV/fGeV+1adpz/fsTYGD18UHzy8rs6PP6qsSNi5rzFcfdXJ8XPbpoTV9z1VFx1+hFx31PL&#10;YtcRg8t+/SJIKh+05/6N9VHOoIq9Rw2Nc98yId59yW3xhUmviFNetWt8+9qHY/TwQfGjfzwenz1h&#10;r/jpTXPi6WVr4rPH79XW3g3qv3WsfmlDRGxqj+95cmk8sXhV3Pvksli2enPRZujAfrHmpQ3x7Xce&#10;EM+tWBvfnf5IvLhuQ48xfXji7vGLW+fFhyfuHqvXbYg37Dcqvjv9kbjnyWWdnjv9s0fF2394ayxf&#10;sz4iNrWTi19cFxP33D7e9aPb4l2HjoldRwyO8S3bxFZNTfHAM8tj0r4tUSpFPLV0dWzYWIpLbpwT&#10;K9eub3vNtx20c1x511NxyQcOicN2HxHfvvbhOGn/0fH8yrVxzCt2jKED+8enjxsfMx55Lr77rgNi&#10;/cZSvPF7N8V7D9s1thnYL86+4r5OcX7+hL3ifa/eLW57/IU4aq8d4rO/vzueXromLnh7x/ZzxheP&#10;iUefXdnWcb7HjtvErz96eOw4tLntOX/59Gvjjd+7qcPfveOQXeKVo4fFLWe9Ln5527x4fsW6mHLy&#10;hE5xfPyocbH79kPiVWNHxNCB/eILf7gnTj92zx4/j6585rjx8V9/f7Tt52+evF8csecO8doLb4hD&#10;d9suvnLSvt0WgG8689i49+XP8sV16+PVY7suWv30g4fGzY89H6ceNa7XeG760rFx6q9mtb3uifvv&#10;FM+tWBuD+m8d33vvQbH2pQ3xgZ/9K3bdfnB86DW7x+DmrWNQN8Weoks6J1S1BHSOcshPPnho7LHj&#10;kBi57cD43cdfHRtLpfjIpTNj7fqN8ZEjdo9Lb5kXERFfe9O+cdzeLXHUt26Ic9/yyhg6sH9c+uFX&#10;xTlX3hfvPmxMjBkxOKZd90j8+xFjIyLi5rOOjUtmzImf3jw3IiK+fOI+cd6fH4yz3rB37LLdoJj7&#10;3Ivx70eO7RDLjC8eE0d/6x9xxvHj459zFsezy9fElJP3i/dccnv85zF7xCeO3iPee8ntsealDfHf&#10;n3hN/Gvu4ui3VVP87f6FMfXt+8Ub/uummPPci5228eSDd44T99spjt5rx7ZzzfbOfsPe8fzKtfGT&#10;m+bG1JP3ixFDBsS69Rtjyap18dU/zW573uUfOzxO+ck/Y6dhA+Prb54Q7zt8t/jFrfPiVbuPiBVr&#10;18cPbngszn/bhIhoiqvveSrG7jCk7fx/y3b0vLdOaBvw+buPvzrec8ntEbGpbTv54E2DUP7fJ4+M&#10;8//yQLznsF3j4F23i4efXREbS6V4dvmaDnFFRPz980fH1L88FAftOjzec9im4vSlHzks/vHQojjn&#10;xH3j7Cvui/13GRbzX1gVP79lbtvf/fUzr43Hn1sZv759fryiZWhM3GOHmLDzsJjx8HOx07CBsX5j&#10;KcaMGBwfPXJs/OzmuR3e856vToplq1+Kt//o1rjoXQd02q8zzzk+vvg/98Zpx+wRr2gZGus3boyT&#10;9h/d6Xk9ufQjh8VHLp0ZLds2x+jhg2L4oP5x9F47xtsO3iUGbL1VnPj9TZ/5GcePj1N6OJ+/9azX&#10;xR9nPRkH7jo81ry0MV7RMrTL531k4u7x7PI1cfCu28WAfuUXgL/zzgPiL/c9E5P/3wNtjx37ih1j&#10;wZLV8diilfGj9x8S2zT3i0/+9s7Yc8dt4oIermWKLOl8AABkW1MpT1dqkCG///3v4wMf+ED84Ac/&#10;iCOOOCJ+/OMfx09/+tN44IEHYtddey+8LF++PIYNGxbLli2LbbetbAbsg88sjzf816aL7ZnnHB+H&#10;nX9d2X976lHj4sc3zqno/cox75snRkTEey65LW6fs7jL54zbcUhc//lj2n7+ylX3x69un9+pA7QW&#10;th3Yr60ju9Z2HTE4+m3d1KEz5sK37x9n/vHeurxfb95xyC7x7Xd27KD43H/fHVfc+VSn57Z+TlBL&#10;Nz36XHzgZ/+KfXbaNv76mco6NPrSFqZFkvkgImL3s/4cEZs66j7/h3sq+ts37jcq/nLfworfs55+&#10;8ZHD4sOXzkw6jDbzvnli2z5u78T9d4r/e8rBdXnP+59aFid9/+a2ny/9yGFx7Cs2z9RfuXZ9TPja&#10;Nd3+/d/OeG3sParzsfT00tUx8ZvXt/2896ih8bczjqpR1BCxaMWaeNX5f4+mpoi5Uys/5yh6TqhV&#10;PjhwzPC46vQjOjzWm5996ND46GV3VPyevRk5tDkWrVhb89ftifNdSIeDvzE9Fr+4LqZ/9qgY302B&#10;ujtFzwcR1e+Dctt98qe765aiu+nMY+O1F96QdBhExF1fOSG2GzKgor/JQz6AvrAENCTkoosuio9+&#10;9KPxH//xH7HPPvvEtGnTYsyYMfHDH/6w7u/dfvmSUoVj/JMcMVLJklOUr38X+7X/VvY1NEqS+aA9&#10;IwIbq3+NluYtR6Xv1K/MHFDJTCCgPGnICdWMETesHKC20pAPAIBs02sDCVi3bl3MmjUrJk2a1OHx&#10;SZMmxa233lrX937ihVXxhzuebPv5T3c9XdHf3/To87UOqWz9tu66C3v2052Xo8ya6Q8+m9h79+9i&#10;v/bv5yYn0AhJ5oNlq16K3898ou3nv1fRDv1r7pJahlQTMx55LukQyrJ1igfalFubruaer0D3kswJ&#10;7fPBPU8ui9/PfKLDY725Zna6VoMAyLIk8wEAkB/uAQwJeP7552PDhg3R0tLx3qEtLS2xcGHXnSdr&#10;166NtWs3L3+2fHl197y958mlHe5VdP5fHqzo7x+s8712B/Xv/l5wB+wyvMPPrTNXr3twUc3j2H+X&#10;4XHzY/Updo/bcUj026rjEtDTH0iuADx+5DadHhuznfuzQiMkmQ8WrVgTX/rj5vuk/vX+yjvvn1/Z&#10;2GU5y9F6b8ZaGjNiUCxYvLrqv999+8Ex74VVHR4bt+OQvobVrS1XdhixxTJZvRVuBw/o+hJh4BY5&#10;eodtmrt8HlCdSnNCrfJBRMRZW9w3u31+KMcfZj3Z+5Oq8IpRQxu+BDRA0pK8RgA6GjRg8zXQK1qG&#10;xsPPrkgwmmLrbmIQ0L30Tj2AAmhq6pi4SqVSp8daTZ06NYYNG9b235gxY6p6z5ZtB8bx+2y+D2D7&#10;f3dnm+bNHcGv23tktGy7qcN3n516v3fC8MH946i9duyyo/uDr9ktPvia3eLyjx3e9tgnXzc+jt+n&#10;pdNzIyK+ctK+HX4+5fBd400HjO6wDf/2ylFlxRURsX0P942Y/OZ94zPHjW/7ecLOPb/muW95ZYd7&#10;Ob5hwqg4Ys/t400HjO703C+fuE+c9YZ94i0Hbv7d8fuMjKEDyx+Tc9Cuw2O/nYd1+/uefrelUw7f&#10;rdNj739158d+9dFXlf2aUIkRQwbE8fuMjMPHjkg6lMQkkQ8GN/frlA+2LBRu6eBdh7f9e9wOQ+Ko&#10;vXas6D27GnBSa+Xktfa6ywWT9m2JY1+xY4zdYUh8/70Hx21nv67De+y+/eA4cMzwGLXtwA5/96YD&#10;Rsd7DhsTJx+8c/z8w4dGRMQP339Ip9f/8MTdK4qzEnu1bBMnH7xz28/7bzGAamD/rTu9/5F77hAR&#10;EXuO3CZGDeu4Ta1GDBkQr2h3D74zjt+rNgHDy5q33jqO32dkHLd31+eCRVFuTqhVPoiIOG7vlth5&#10;+KCIiHjNuO3j+H1G9tiebnluf/w+m68RyvW6vXtvry98x/6xdbtBK68dv0NF71GO4/Ye2XY9cvYb&#10;9q756wPVOWr8DnH8PiNjcHNx564kcY0w9eT9qvq7anXX/9PqXYfukrtVZw7Zbbt4/6u7vo9zd/1C&#10;rxzdc5/Uifvv1KeYWq8dbjnrdZ1+V85rH7rbdrHb9h0nErxu75FxxWkT49XjNl3nH/OKHdu24zvv&#10;PCD2atl8bXjCvr2f+73v8N7vfR0R8enX7RnffucBccbx43t/ci9OPWpc7LBNc7ztoE375zcfO7zT&#10;OdB/HrNHRGzaTyf1sK8O2W272GW7QV3+7vWvbIkB/baKae8+MD565NgO/Yv77Tws3nXoLmXHPPXk&#10;/aK5wbfq2W5w/5q91paDjN/8cr/qx48aF0MH1u59oCiaStXc4Afok3Xr1sXgwYPjD3/4Q7ztbW9r&#10;e/wzn/lM3H333TFjxoxOf9PVaM4xY8a4iT1QaMuXL49hw4Zlti2UDwBqp2g5QT4A6FrR8kGEnADQ&#10;laznA+grM4AhAQMGDIhDDjkkpk+f3uHx6dOnx8SJE7v8m+bm5th22207/AdAtskHALSqNCfIBwD5&#10;5BoBAKiF4q6jAgn73Oc+Fx/4wAfi0EMPjde85jVxySWXxBNPPBGf+MQnkg4NgAaSDwBoJScAECEf&#10;AAB9pwAMCXn3u98dL7zwQpx77rnxzDPPxIQJE+Ivf/lL7LZb53uvApBf8gEAreQEACLkAwCg79wD&#10;GDLKPQwAtIUR9gFAq6K3h0XffoBW2kP7ACBCWwjuAQwAAAAAAACQEwrAAAAAAAAAADmhAAwAAAAA&#10;AACQEwrAAAAAAAAAADmhAAwAAAAAAACQEwrAAAAAAAAAADmhAAwAAAAAAACQEwrAAAAAAAAAADmh&#10;AAwAAAAAAACQEwrAAAAAAAAAADmhAAwAAAAAAACQEwrAAAAAAAAAADmhAAwAAAAAAACQEwrAAAAA&#10;AAAAADmhAAwAAAAAAACQEwrAAAAAAAAAADmhAAwAAPz/9u49yMr6vAP4s+xyR1CoynIRjYEleEGu&#10;gQCiERVMbKij2BmDEE0aGhGtNerENkLGS2IlSSEWa0WoEyNEAaONVkmEJdZLKl0SK4iooERJGadJ&#10;RFQs7q9/OLt63GVlL3DefffzmdkZ9z2/c87znPf89sv6vLsLAAAAQE4YAAMAAAAAAADkhAEwAAAA&#10;AAAAQE4YAAMAAAAAAADkhAEwAAAAAAAAQE4YAAMAAAAAAADkhAEwAAAAAAAAQE4YAAMAAAAAAADk&#10;hAEwAAAAAAAAQE4YAAMAAAAAAADkRFmxCwCaJqUUERFvvvlmkSsBKJ6ar4E1XxPbInkA8IG2ngny&#10;AOADbT0PImQCQIQ8AANgaKV27doVERH9+/cvciUAxbdr167o0aNHscsoCnkAUKitZoI8ACjUVvMg&#10;QiYAfFRbzgPatpLk8gdolaqrq+P111+PQw45JEpKShp13zfffDP69+8f27dvj+7dux+gCg+8vPQR&#10;oZesyksveekjom4vKaXYtWtX9OnTJ9q1a5t/2UIefCBPvUTkqx+9ZFee+qnpZePGjVFRUdEmM0Ee&#10;FNJT9uWtnwg9ZYXvEZqeCa3xfGeV17JleT1bTlt6LeUBbZ2fAIZWql27dtGvX79mPUb37t1zEfR5&#10;6SNCL1mVl17y0kdEYS9t/SpOeVAoT71E5KsfvWRXnvrp27dvm/2fO/KgfnrKvrz1E6GnLPA9QvMy&#10;obWd7yzzWrYsr2fLaSuvZVvPA9q2tvmdMQAAAAAAAEAOGQADAAAAAAAA5IQBMLRBHTt2jOuuuy46&#10;duxY7FKaJS99ROglq/LSS176iMhXL1mQp9czT71E5KsfvWRXnvrJUy/FkMfXT0/Zl7d+IvRE6+d8&#10;txyvZcvyerYcryW0HSUppVTsIgAAAAAAAABoPj8BDAAAAAAAAJATBsAAAAAAAAAAOWEADAAAAAAA&#10;AJATBsAAAAAAAAAAOWEADDnwT//0T3HMMcdEp06dYsSIEfGrX/2qwfWVlZUxYsSI6NSpU3zqU5+K&#10;2267rc6aFStWxJAhQ6Jjx44xZMiQWLVq1YEqv0Bjelm5cmWcfvrpcfjhh0f37t1j7Nix8cgjjxSs&#10;Wbp0aZSUlNT5ePfddw90K43qZe3atfXW+fzzzxesK8Z5aUwfM2fOrLeP4447rnZNsc7JunXr4uyz&#10;z44+ffpESUlJ3H///Z94nyzulcb2keV90thesrxPsiJPeRAhE7L6Xs9LLkTkJxsi5EOW90wx5C0P&#10;IvKVCTXylA01ZES291KesoIDo7H5QV033XRTjBo1Kg455JA44ogjYurUqbF58+Zil5ULN910U5SU&#10;lMTll19e7FJapddeey2+/OUvR69evaJLly5x0kknxfr164tdFnAAGQBDK7d8+fK4/PLL49prr42q&#10;qqqYMGFCTJkyJV599dV612/dujXOOuusmDBhQlRVVcW3vvWtmDNnTqxYsaJ2zZNPPhnnn39+TJ8+&#10;PX7zm9/E9OnTY9q0afH0009nqpd169bF6aefHg899FCsX78+Tj311Dj77LOjqqqqYF337t1jx44d&#10;BR+dOnXKVC81Nm/eXFDnwIEDa28rxnlpbB//+I//WFD/9u3bo2fPnnHeeecVrCvGOdm9e3cMHTo0&#10;fvSjH+3X+qzulcb2keV90theamRtn2RFnvKgKf1k+b2el0xoSi9ZzoWI/GRDhHyIyOaeKYa85UFT&#10;esry+7tGnrKhhozI/l7KU1bQ8pr6dYlClZWVcckll8RTTz0Vq1evjr1798YZZ5wRu3fvLnZprdp/&#10;/ud/xu233x4nnnhisUtplf7whz/EuHHjon379vHwww/Hxo0bY/78+XHooYcWuzTgQEpAqzZ69Og0&#10;a9asgmODBw9O11xzTb3rr7rqqjR48OCCY1//+tfTmDFjaj+fNm1amjx5csGaM888M/3lX/5lC1Vd&#10;v8b2Up8hQ4akefPm1X6+ZMmS1KNHj5Yqcb81tpc1a9akiEh/+MMf9vmYxTgvzT0nq1atSiUlJWnb&#10;tm21x4p1Tj4qItKqVasaXJPlvVJjf/qoT1b2yUftTy9Z3SdZkac8SEkmZPW9ntdcSCk/2ZCSfKhP&#10;Fs7LwZK3PEgpX5lQI0/ZUENGZH8vfVSesoKW0RJfa6lr586dKSJSZWVlsUtptXbt2pUGDhyYVq9e&#10;nSZOnJguu+yyYpfU6lx99dVp/PjxxS4DOMj8BDC0Yu+9916sX78+zjjjjILjZ5xxRjzxxBP13ufJ&#10;J5+ss/7MM8+MZ555Jv7v//6vwTX7esyW0JRePq66ujp27doVPXv2LDj+1ltvxYABA6Jfv37xxS9+&#10;sc7Vyi2tOb0MGzYsysvL47TTTos1a9YU3Hawz0tLnJPFixfHpEmTYsCAAQXHD/Y5aYqs7pXmyso+&#10;aY4s7ZOsyFMeRMiEGll7r7f1XIjI9r5prqzsmebI2p4phrzlQUS+MqFGnrKhhozI/l5qCVnbS7Sc&#10;ltjD1O9Pf/pTRESdfcP+u+SSS+ILX/hCTJo0qdiltFoPPPBAjBw5Ms4777w44ogjYtiwYfEv//Iv&#10;xS4LOMAMgKEVe+ONN+L999+PI488suD4kUceGb///e/rvc/vf//7etfv3bs33njjjQbX7OsxW0JT&#10;evm4+fPnx+7du2PatGm1xwYPHhxLly6NBx54IO65557o1KlTjBs3LrZs2dKi9X9UU3opLy+P22+/&#10;PVasWBErV66MioqKOO2002LdunW1aw72eWnuOdmxY0c8/PDD8dWvfrXgeDHOSVNkda80V1b2SVNk&#10;cZ9kRZ7yIEImZPW93tZzISLb+6a5srJnmiKre6YY8pYHEfnKhBp5yoYaMiL7e6klZG0v0XJa4mst&#10;daWU4oorrojx48fH8ccfX+xyWqVly5bF+vXr46abbip2Ka3ayy+/HIsWLYqBAwfGI488ErNmzYo5&#10;c+bEXXfdVezSgAOorNgFAM1XUlJS8HlKqc6xT1r/8eONfcyW0tTnveeee2Lu3Lnxs5/9LI444oja&#10;42PGjIkxY8bUfj5u3LgYPnx4LFy4MBYsWNByhdejMb1UVFRERUVF7edjx46N7du3xy233BInn3xy&#10;kx6zpTT1OZcuXRqHHnpoTJ06teB4Mc9JY2V5rzRFFvdJY2R5n2RFnvKgOc+dxfd6XjKhOc+bh1yI&#10;yP6+aYos7pnGyPqeKYa85UFznj/L7+88ZUNzn19GZP9rUZb3Ei2ntb4/s2r27Nnx29/+Nh5//PFi&#10;l9Iqbd++PS677LJ49NFH/V3xZqquro6RI0fGjTfeGBEf/EaR5557LhYtWhQXXnhhkasDDhQ/AQyt&#10;2J/92Z9FaWlpnasxd+7cWeeqzRq9e/eud31ZWVn06tWrwTX7esyW0JReaixfvjwuvvji+OlPf/qJ&#10;vw6mXbt2MWrUqAN6NXJzevmoMWPGFNR5sM9Lc/pIKcWdd94Z06dPjw4dOjS49mCck6bI6l5pqqzt&#10;k5ZS7H2SFXnKgwiZUJ8svNfbei5EZHvfNFXW9kxLycKeKYa85UFEvjKhRp6yoYaMyP5eao6s7iVa&#10;Tkt9XeJDl156aTzwwAOxZs2a6NevX7HLaZXWr18fO3fujBEjRkRZWVmUlZVFZWVlLFiwIMrKyuL9&#10;998vdomtRnl5eQwZMqTg2Gc+85l49dVXi1QRcDAYAEMr1qFDhxgxYkSsXr264Pjq1avjc5/7XL33&#10;GTt2bJ31jz76aIwcOTLat2/f4Jp9PWZLaEovER9chTxz5sz4yU9+El/4whc+8XlSSrFhw4YoLy9v&#10;ds370tRePq6qqqqgzoN9XprTR2VlZbz44otx8cUXf+LzHIxz0hRZ3StNkcV90lKKvU+yIk95ECET&#10;6pOF93pbz4WIbO+bpsjinmkpWdgzxZC3PIjIVybUyFM21JAR2d9LTZXlvUTLaamvS3ywB2bPnh0r&#10;V66Mxx57LI455phil9RqnXbaafHss8/Ghg0baj9GjhwZF1xwQWzYsCFKS0uLXWKrMW7cuNi8eXPB&#10;sRdeeCEGDBhQpIqAgyIBrdqyZctS+/bt0+LFi9PGjRvT5Zdfnrp27Zq2bduWUkrpmmuuSdOnT69d&#10;//LLL6cuXbqkv/mbv0kbN25MixcvTu3bt0/33Xdf7Zr/+I//SKWlpem73/1u2rRpU/rud7+bysrK&#10;0lNPPZWpXn7yk5+ksrKydOutt6YdO3bUfvzxj3+sXTN37tz07//+7+mll15KVVVV6Stf+UoqKytL&#10;Tz/9dKZ6+cEPfpBWrVqVXnjhhfTf//3f6ZprrkkRkVasWFG7phjnpbF91Pjyl7+cPvvZz9b7mMU6&#10;J7t27UpVVVWpqqoqRUT6/ve/n6qqqtIrr7xSby9Z3SuN7SPL+6SxvWR1n2RFnvKgKf1k+b2el0xo&#10;Si81spgLKeUnG5rSS5b3jHxonrzlQVN6yvL7u6k9tYb3uYzI/l7KU1bQ8j5pD7N//vqv/zr16NEj&#10;rV27tmDfvP3228UuLRcmTpyYLrvssmKX0er8+te/TmVlZemGG25IW7ZsSXfffXfq0qVL+vGPf1zs&#10;0oADyAAYcuDWW29NAwYMSB06dEjDhw9PlZWVtbfNmDEjTZw4sWD92rVr07Bhw1KHDh3S0UcfnRYt&#10;WlTnMe+9995UUVGR2rdvnwYPHlzwPxYOpMb0MnHixBQRdT5mzJhRu+byyy9PRx11VOrQoUM6/PDD&#10;0xlnnJGeeOKJzPXyve99Lx177LGpU6dO6bDDDkvjx49PP//5z+s8ZjHOS2PfX3/84x9T586d0+23&#10;317v4xXrnKxZs6bB90tr2SuN7SPL+6SxvWR5n2RFnvIgJZmQ1fd6XnIhpfxkQ1N6yfKekQ/Nl7c8&#10;SClfmVAjT9lQQ0Zkey/lKSs4MBraw+yf+vZMRKQlS5YUu7RcMABuugcffDAdf/zxqWPHjmnw4MH7&#10;zF4gP0pSSmm/f1wYAAAAAAAAgMzyN4ABAAAAAAAAcsIAGAAAAAAAACAnDIABAAAAAAAAcsIAGAAA&#10;AAAAACAnDIABAAAAAAAAcsIAGAAAAAAAACAnDIABAAAAAAAAcsIAGAA4oNatWxdnn3129OnTJ0pK&#10;SuL+++9v1P3nzp0bJSUldT66du16YAoG4ICQBwBEyAMAPtDcPIiISCnFLbfcEoMGDYqOHTtG//79&#10;48Ybb2z5YqEVMgAGKLK5c+fGSSedVOwy2qSm/uOSxtm9e3cMHTo0fvSjHzXp/ldeeWXs2LGj4GPI&#10;kCFx3nnntXClUFzyoHjkwcEhD2D/yIPikQcHhzyA/SMPikceHBzNzYOIiMsuuyzuuOOOuOWWW+L5&#10;55+PBx98MEaPHt2CVULrZQAMcADVd1XyRz9mzpwZV155Zfzyl7886LVt27YtSkpKYsOGDc16nDVr&#10;1sSpp54aPXv2jC5dusTAgQNjxowZsXfv3pYplFZvypQpcf3118c555xT7+3vvfdeXHXVVdG3b9/o&#10;2rVrfPazn421a9fW3t6tW7fo3bt37cf//M//xMaNG+Piiy8+SB1A88kDkAcQIQ8gQh5AhDyAiObn&#10;waZNm2LRokXxs5/9LP78z/88jjnmmDjppJNi0qRJB6kDyLayYhcAkGc7duyo/e/ly5fHt7/97di8&#10;eXPtsc6dO0e3bt2iW7duxSiv2Z577rmYMmVKzJkzJxYuXBidO3eOLVu2xH333RfV1dXFLo9W4itf&#10;+Ups27Ytli1bFn369IlVq1bF5MmT49lnn42BAwfWWX/HHXfEoEGDYsKECUWoFppGHsAnkwe0BfIA&#10;Ppk8oC2QB/DJPikPHnzwwfjUpz4V//Zv/xaTJ0+OlFJMmjQpbr755ujZs2exy4ei8xPAAAfQR69K&#10;7tGjR5SUlNQ59vFf6TNz5syYOnVq3HjjjXHkkUfGoYceGvPmzYu9e/fGN7/5zejZs2f069cv7rzz&#10;zoLneu211+L888+Pww47LHr16hVf+tKXYtu2bftd69q1a6OkpCR++ctfxsiRI6NLly7xuc99ruAb&#10;kI9bvXp1lJeXx8033xzHH398HHvssTF58uS44447okOHDrXrnnjiiTj55JOjc+fO0b9//5gzZ07s&#10;3r279vY9e/bEVVddFf3794+OHTvGwIEDY/HixbW3V1ZWxujRo6Njx45RXl4e11xzTcEVo6ecckrM&#10;mTMnrrrqqujZs2f07t075s6dW1Drli1b4uSTT45OnTrFkCFDYvXq1QW3v/feezF79uwoLy+PTp06&#10;xdFHHx033XTTfr9+NM1LL70U99xzT9x7770xYcKEOPbYY+PKK6+M8ePHx5IlS+qs37NnT9x9992u&#10;7qfVkQcfkAfsizygrZAHH5AH7Is8oK2QBx+QB+zL/uTByy+/HK+88krce++9cdddd8XSpUtj/fr1&#10;ce655xa5esgGA2CADHrsscfi9ddfj3Xr1sX3v//9mDt3bnzxi1+Mww47LJ5++umYNWtWzJo1K7Zv&#10;3x4REW+//Xaceuqp0a1bt1i3bl08/vjj0a1bt5g8eXK89957jXrua6+9NubPnx/PPPNMlJWVxUUX&#10;XbTPtb17944dO3bEunXr9rnm2WefjTPPPDPOOeec+O1vfxvLly+Pxx9/PGbPnl275sILL4xly5bF&#10;ggULYtOmTXHbbbfVXuX62muvxVlnnRWjRo2K3/zmN7Fo0aJYvHhxXH/99QXP86//+q/RtWvXePrp&#10;p+Pmm2+O73znO7X/aK+uro5zzjknSktL46mnnorbbrstrr766oL7L1iwIB544IH46U9/Gps3b44f&#10;//jHcfTRRzfqtaPx/uu//itSSjFo0KDaq5u7desWlZWV8dJLL9VZv3Llyti1a1dceOGFRagWDj55&#10;IA/aCnkADZMH8qCtkAfQMHkgD9qK/cmD6urq2LNnT9x1110xYcKEOOWUU2Lx4sWxZs2aBi9QgDYj&#10;AXBQLFmyJPXo0aPO8euuuy4NHTq09vMZM2akAQMGpPfff7/2WEVFRZowYULt53v37k1du3ZN99xz&#10;T0oppcWLF6eKiopUXV1du2bPnj2pc+fO6ZFHHqm3nq1bt6aISFVVVSmllNasWZMiIv3iF7+oXfPz&#10;n/88RUR655136n2MvXv3ppkzZ6aISL17905Tp05NCxcuTH/6059q10yfPj391V/9VcH9fvWrX6V2&#10;7dqld955J23evDlFRFq9enW9z/Gtb32rTm+33npr6tatW+1rNHHixDR+/PiC+40aNSpdffXVKaWU&#10;HnnkkVRaWpq2b99ee/vDDz+cIiKtWrUqpZTSpZdemj7/+c8XPA8t76OveUopLVu2LJWWlqbnn38+&#10;bdmypeBjx44dde7/+c9/Pk2dOvUgVgwtTx58SB60XfIA5MFHyYO2Sx6APPgoedB2NSUPvv3tb6ey&#10;srKCx3n77bdTRKRHH330YJYPmeQngAEy6Ljjjot27T78En3kkUfGCSecUPt5aWlp9OrVK3bu3BkR&#10;EevXr48XX3wxDjnkkNor4nr27BnvvvtuvVdJN+TEE0+s/e/y8vKIiNrn+bjS0tJYsmRJ/O53v4ub&#10;b745+vTpEzfccEMcd9xxtX/PZv369bF06dKCq/XOPPPMqK6ujq1bt8aGDRuitLQ0Jk6cWO9zbNq0&#10;KcaOHRslJSW1x8aNGxdvvfVW/O53v6u37praa+retGlTHHXUUdGvX7/a28eOHVuwfubMmbFhw4ao&#10;qKiIOXPmxKOPPvqJrxXNN2zYsHj//fdj586d8elPf7rgo3fv3gVrt27dGmvWrPHr3WhT5MGH5EG+&#10;yQNomDz4kDzIN3kADZMHH5IH+bY/eTBu3LjYu3dvwXv5hRdeiIiIAQMGFKVuyJKyYhcAQF3t27cv&#10;+LykpKTeY9XV1RHxwa88GTFiRNx99911Huvwww9v8nPX/CO65nn2pW/fvjF9+vSYPn16XH/99TFo&#10;0KC47bbbYt68eVFdXR1f//rXY86cOXXud9RRR8WLL77Y4GOnlAr+MV9z7KP1fbzumttq6q5Z//Hb&#10;P2r48OGxdevWePjhh+MXv/hFTJs2LSZNmhT33Xdfg/Xxyd56662C81zzjVzPnj1j0KBBccEFF8SF&#10;F14Y8+fPj2HDhsUbb7wRjz32WJxwwglx1lln1d7vzjvvjPLy8pgyZUox2oCikAcfkgetnzyAppMH&#10;H5IHrZ88gKaTBx+SB61fc/Ng0qRJMXz48Ljooovihz/8YVRXV8cll1wSp59+egwaNKiInUE2GAAD&#10;5MDw4cNj+fLlccQRR0T37t2LWsthhx0W5eXlsXv37trannvuufj0pz9d7/oTTjghqquro7KyMiZN&#10;mlTn9iFDhsSKFSsK/mH/xBNPxCGHHBJ9+/bdr5qGDBkSr776arz++uvRp0+fiIh48skn66zr3r17&#10;nH/++XH++efHueeeG5MnT47//d//jZ49e+7X81C/Z555Jk499dTaz6+44oqIiJgxY0YsXbo0lixZ&#10;Etdff3387d/+bbz22mvRq1evGDt2bMH/3Kmuro6lS5fGzJkzo7S09KD3AK2FPGiYPCgueQAHjzxo&#10;mDwoLnkAB488aJg8KK7m5kG7du3iwQcfjEsvvTROPvnk6Nq1a0yZMiXmz59flH4gawyAAXLgggsu&#10;iH/4h3+IL33pS/Gd73wn+vXrF6+++mqsXLkyvvnNbxb8KpuW9M///M+xYcOG+Iu/+Is49thj4913&#10;34277rornnvuuVi4cGFERFx99dUxZsyYuOSSS+JrX/tadO3aNTZt2hSrV6+OhQsXxtFHHx0zZsyI&#10;iy66KBYsWBBDhw6NV155JXbu3BnTpk2Lb3zjG/HDH/4wLr300pg9e3Zs3rw5rrvuurjiiisKfu1R&#10;QyZNmhQVFRW1Vw2++eabce211xas+cEPfhDl5eVx0kknRbt27eLee++N3r17x6GHHtrSL1ubc8op&#10;p9R7VW2N9u3bx7x582LevHn7XNOuXbvYvn37gSgPckUeNEweFJc8gINHHjRMHhSXPICDRx40TB4U&#10;V0vkQZ8+fWLFihUHojxo9fwNYIAc6NKlS6xbty6OOuqoOOecc+Izn/lMXHTRRfHOO+8c0Cs8R48e&#10;HW+99VbMmjUrjjvuuJg4cWI89dRTcf/999f+jZYTTzwxKisrY8uWLTFhwoQYNmxY/P3f/33t34uJ&#10;iFi0aFGce+658Y1vfCMGDx4cX/va12qvCO3bt2889NBD8etf/zqGDh0as2bNiosvvjj+7u/+br/r&#10;bNeuXaxatSr27NkTo0ePjq9+9atxww03FKzp1q1bfO9734uRI0fGqFGjYtu2bfHQQw/t9zcNAFkg&#10;DxomD4C2Qh40TB4AbYU8aJg8APKsJDV0iQUAAAAAAAAArYbLVAAAAAAAAABywgAYAAAAAAAAICcM&#10;gAEAAAAAAABywgAYAAAAAAAAICcMgAEAAAAAAABywgAYAAAAAAAAICcMgAEAAAAAAABywgAYAAAA&#10;AAAAICcMgAEAAAAAAABywgAYAAAAAAAAICcMgAEAAAAAAABywgAYAAAAAAAAICcMgAEAAAAAAABy&#10;wgAYAAAAAAAAICcMgAEAAAAAAABywgAYAAAAAAAAICcMgAEAAAAAAABywgAYAAAAAAAAICcMgAEA&#10;AAAAAABywgAYAAAAAAAAICcMgAEAAAAAAABywgAYAAAAAAAAICcMgAEAAAAAAABywgAYAAAAAAAA&#10;ICcMgAEAAAAAAABywgAYAAAAAAAAICcMgAEAAAAAAABywgAYAAAAAAAAICcMgAEAAAAAAABywgAY&#10;AAAAAAAAICcMgAEAAAAAAABywgAYAAAAAAAAICcMgAEAAAAAAABywgAYAAAAAAAAICcMgAEAAAAA&#10;AABywgAYAAAAAAAAICcMgAEAAAAAAABywgAYAAAAAAAAICcMgAEAAAAAAABywgAYAAAAAAAAICcM&#10;gAEAAAAAAABywgAYAAAAAAAAICcMgAEAAAAAAABywgAYAAAAAAAAICcMgAEAAAAAAABywgAYAAAA&#10;AAAAICcMgAEAAAAAAABywgAYAAAAAAAAICcMgAEAAAAAAABywgAYAAAAAAAAICcMgAEAAAAAAABy&#10;wgAYAAAAAAAAICcMgAEAAAAAAABywgAYAAAAAAAAICcMgAEAAAAAAABywgAYAAAAAAAAICcMgAEA&#10;AAAAAABywgAYAAAAAAAAICcMgAEAAAAAAABywgAYAAAAAAAAICcMgAEAAAAAAABywgAYAAAAAAAA&#10;ICcMgAEAAAAAAABywgAYAAAAAAAAICf+H/Er3Gc53v3yAAAAAElFTkSuQmCCUEsDBBQABgAIAAAA&#10;IQDvmbym3QAAAAYBAAAPAAAAZHJzL2Rvd25yZXYueG1sTI9BS8NAEIXvgv9hGcGb3cRWMTGbUop6&#10;KoKtUHqbJtMkNDsbstsk/feOJz2+ecN738uWk23VQL1vHBuIZxEo4sKVDVcGvnfvDy+gfEAusXVM&#10;Bq7kYZnf3mSYlm7kLxq2oVISwj5FA3UIXaq1L2qy6GeuIxbv5HqLQWRf6bLHUcJtqx+j6FlbbFga&#10;auxoXVNx3l6sgY8Rx9U8fhs259P6etg9fe43MRlzfzetXkEFmsLfM/ziCzrkwnR0Fy69ag3IkCDX&#10;BSgxkygWfTSwSOYJ6DzT//Hz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O2ahAeQMAADMIAAAOAAAAAAAAAAAAAAAAADoCAABkcnMvZTJvRG9jLnhtbFBLAQIt&#10;AAoAAAAAAAAAIQAwWY51DDABAAwwAQAUAAAAAAAAAAAAAAAAAN8FAABkcnMvbWVkaWEvaW1hZ2Ux&#10;LnBuZ1BLAQItABQABgAIAAAAIQDvmbym3QAAAAYBAAAPAAAAAAAAAAAAAAAAAB02AQBkcnMvZG93&#10;bnJldi54bWxQSwECLQAUAAYACAAAACEAqiYOvrwAAAAhAQAAGQAAAAAAAAAAAAAAAAAnNwEAZHJz&#10;L19yZWxzL2Uyb0RvYy54bWwucmVsc1BLBQYAAAAABgAGAHwBAAAaOAEAAAA=&#10;">
                <v:shape id="Text Box 50" o:spid="_x0000_s1071" type="#_x0000_t202" style="position:absolute;left:4762;top:28321;width:4406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02FE2FFB" w14:textId="44A035A0" w:rsidR="00EA1699" w:rsidRPr="00F31D15" w:rsidRDefault="00EA1699" w:rsidP="00F31D15">
                        <w:pPr>
                          <w:pStyle w:val="Caption"/>
                          <w:jc w:val="left"/>
                          <w:rPr>
                            <w:lang w:val="en-IL" w:bidi="ar-SA"/>
                          </w:rPr>
                        </w:pPr>
                        <w:r>
                          <w:t>Figure 9</w:t>
                        </w:r>
                        <w:r w:rsidRPr="00FE29C0">
                          <w:t>-</w:t>
                        </w:r>
                        <w:r>
                          <w:rPr>
                            <w:rFonts w:hint="cs"/>
                            <w:rtl/>
                          </w:rPr>
                          <w:t>1</w:t>
                        </w:r>
                        <w:r>
                          <w:rPr>
                            <w:lang w:val="en-IL" w:bidi="ar-SA"/>
                          </w:rPr>
                          <w:t>: Consumption graphs of 80% load.</w:t>
                        </w:r>
                      </w:p>
                      <w:p w14:paraId="6C8372CB" w14:textId="77777777" w:rsidR="00EA1699" w:rsidRDefault="00EA1699" w:rsidP="00F31D15">
                        <w:pPr>
                          <w:rPr>
                            <w:lang w:bidi="ar-SA"/>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72" type="#_x0000_t75" style="position:absolute;width:57213;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2UUwwAAANsAAAAPAAAAZHJzL2Rvd25yZXYueG1sRI9La8Mw&#10;EITvhf4HsYXeGrkPmsSNEtpCIJcW8rpvpLVkYq1cS7Xdf18VCjkOM/MNs1iNvhE9dbEOrOB+UoAg&#10;1sHUbBUc9uu7GYiYkA02gUnBD0VYLa+vFliaMPCW+l2yIkM4lqjApdSWUkbtyGOchJY4e1XoPKYs&#10;OytNh0OG+0Y+FMWz9FhzXnDY0rsjfd59ewXDeVtZW30+fjkc+g99nBZv+qTU7c34+gIi0Zgu4f/2&#10;xih4msPfl/wD5PIXAAD//wMAUEsBAi0AFAAGAAgAAAAhANvh9svuAAAAhQEAABMAAAAAAAAAAAAA&#10;AAAAAAAAAFtDb250ZW50X1R5cGVzXS54bWxQSwECLQAUAAYACAAAACEAWvQsW78AAAAVAQAACwAA&#10;AAAAAAAAAAAAAAAfAQAAX3JlbHMvLnJlbHNQSwECLQAUAAYACAAAACEABhtlFMMAAADbAAAADwAA&#10;AAAAAAAAAAAAAAAHAgAAZHJzL2Rvd25yZXYueG1sUEsFBgAAAAADAAMAtwAAAPcCAAAAAA==&#10;">
                  <v:imagedata r:id="rId56" o:title=""/>
                </v:shape>
                <w10:wrap anchorx="margin"/>
              </v:group>
            </w:pict>
          </mc:Fallback>
        </mc:AlternateContent>
      </w:r>
    </w:p>
    <w:p w14:paraId="4D76E325" w14:textId="26013151" w:rsidR="00F31D15" w:rsidRDefault="00F31D15" w:rsidP="00F31D15">
      <w:pPr>
        <w:ind w:left="360"/>
        <w:rPr>
          <w:rtl/>
        </w:rPr>
      </w:pPr>
    </w:p>
    <w:p w14:paraId="20602B95" w14:textId="2474AA94" w:rsidR="00F31D15" w:rsidRDefault="00F31D15" w:rsidP="00F31D15">
      <w:pPr>
        <w:ind w:left="360"/>
        <w:rPr>
          <w:rtl/>
        </w:rPr>
      </w:pPr>
    </w:p>
    <w:p w14:paraId="2AC0B321" w14:textId="3DA4B7C7" w:rsidR="00F31D15" w:rsidRDefault="00F31D15" w:rsidP="00F31D15">
      <w:pPr>
        <w:ind w:left="360"/>
        <w:rPr>
          <w:rtl/>
        </w:rPr>
      </w:pPr>
    </w:p>
    <w:p w14:paraId="732B2F5F" w14:textId="5AC546CC" w:rsidR="00F31D15" w:rsidRDefault="00F31D15" w:rsidP="00F31D15">
      <w:pPr>
        <w:ind w:left="360"/>
        <w:rPr>
          <w:rtl/>
        </w:rPr>
      </w:pPr>
    </w:p>
    <w:p w14:paraId="5D39E08A" w14:textId="10680592" w:rsidR="00F31D15" w:rsidRDefault="00F31D15" w:rsidP="00F31D15">
      <w:pPr>
        <w:ind w:left="360"/>
        <w:rPr>
          <w:rtl/>
        </w:rPr>
      </w:pPr>
    </w:p>
    <w:p w14:paraId="01AA7A0D" w14:textId="0418E732" w:rsidR="00F31D15" w:rsidRDefault="00F31D15" w:rsidP="00F31D15">
      <w:pPr>
        <w:ind w:left="360"/>
        <w:rPr>
          <w:rtl/>
        </w:rPr>
      </w:pPr>
    </w:p>
    <w:p w14:paraId="4A6A0B8F" w14:textId="614A45BA" w:rsidR="00F31D15" w:rsidRDefault="00F31D15" w:rsidP="00F31D15">
      <w:pPr>
        <w:ind w:left="360"/>
        <w:rPr>
          <w:rtl/>
        </w:rPr>
      </w:pPr>
    </w:p>
    <w:p w14:paraId="7961EADA" w14:textId="3C7B97D2" w:rsidR="00F31D15" w:rsidRDefault="00F31D15" w:rsidP="00F31D15">
      <w:pPr>
        <w:ind w:left="360"/>
        <w:rPr>
          <w:rtl/>
        </w:rPr>
      </w:pPr>
    </w:p>
    <w:p w14:paraId="6C7C190B" w14:textId="6FD9BF51" w:rsidR="00F31D15" w:rsidRDefault="00F31D15" w:rsidP="00F31D15">
      <w:pPr>
        <w:ind w:left="360"/>
        <w:rPr>
          <w:rtl/>
        </w:rPr>
      </w:pPr>
    </w:p>
    <w:p w14:paraId="0F8D7E3D" w14:textId="2048AEC3" w:rsidR="00F31D15" w:rsidRDefault="00F31D15" w:rsidP="00F31D15">
      <w:pPr>
        <w:ind w:left="360"/>
        <w:rPr>
          <w:rtl/>
        </w:rPr>
      </w:pPr>
    </w:p>
    <w:p w14:paraId="60ABAA66" w14:textId="1F65429D" w:rsidR="00F31D15" w:rsidRDefault="00F31D15" w:rsidP="00F31D15">
      <w:pPr>
        <w:ind w:left="360"/>
        <w:rPr>
          <w:rtl/>
        </w:rPr>
      </w:pPr>
      <w:r>
        <w:rPr>
          <w:noProof/>
          <w:rtl/>
          <w:lang w:val="he-IL"/>
        </w:rPr>
        <mc:AlternateContent>
          <mc:Choice Requires="wpg">
            <w:drawing>
              <wp:anchor distT="0" distB="0" distL="114300" distR="114300" simplePos="0" relativeHeight="251634176" behindDoc="0" locked="0" layoutInCell="1" allowOverlap="1" wp14:anchorId="41A33DC3" wp14:editId="1BCDD615">
                <wp:simplePos x="0" y="0"/>
                <wp:positionH relativeFrom="margin">
                  <wp:align>left</wp:align>
                </wp:positionH>
                <wp:positionV relativeFrom="paragraph">
                  <wp:posOffset>5080</wp:posOffset>
                </wp:positionV>
                <wp:extent cx="5721350" cy="3127375"/>
                <wp:effectExtent l="0" t="0" r="0" b="0"/>
                <wp:wrapNone/>
                <wp:docPr id="270" name="Group 270"/>
                <wp:cNvGraphicFramePr/>
                <a:graphic xmlns:a="http://schemas.openxmlformats.org/drawingml/2006/main">
                  <a:graphicData uri="http://schemas.microsoft.com/office/word/2010/wordprocessingGroup">
                    <wpg:wgp>
                      <wpg:cNvGrpSpPr/>
                      <wpg:grpSpPr>
                        <a:xfrm>
                          <a:off x="0" y="0"/>
                          <a:ext cx="5721350" cy="3127375"/>
                          <a:chOff x="0" y="98"/>
                          <a:chExt cx="5721350" cy="3127277"/>
                        </a:xfrm>
                      </wpg:grpSpPr>
                      <wps:wsp>
                        <wps:cNvPr id="271" name="Text Box 271"/>
                        <wps:cNvSpPr txBox="1"/>
                        <wps:spPr>
                          <a:xfrm>
                            <a:off x="476250" y="2832100"/>
                            <a:ext cx="3473450" cy="295275"/>
                          </a:xfrm>
                          <a:prstGeom prst="rect">
                            <a:avLst/>
                          </a:prstGeom>
                          <a:noFill/>
                          <a:ln w="6350">
                            <a:noFill/>
                          </a:ln>
                        </wps:spPr>
                        <wps:txbx>
                          <w:txbxContent>
                            <w:p w14:paraId="237053B9" w14:textId="56C31F47" w:rsidR="00EA1699" w:rsidRPr="00F31D15" w:rsidRDefault="00EA1699" w:rsidP="00F31D15">
                              <w:pPr>
                                <w:pStyle w:val="Caption"/>
                                <w:jc w:val="left"/>
                                <w:rPr>
                                  <w:lang w:val="en-IL"/>
                                </w:rPr>
                              </w:pPr>
                              <w:r>
                                <w:t>Figure 9</w:t>
                              </w:r>
                              <w:r w:rsidRPr="00FE29C0">
                                <w:t>-</w:t>
                              </w:r>
                              <w:r>
                                <w:rPr>
                                  <w:lang w:val="en-IL"/>
                                </w:rPr>
                                <w:t xml:space="preserve">2: </w:t>
                              </w:r>
                              <w:r>
                                <w:rPr>
                                  <w:lang w:val="en-IL" w:bidi="ar-SA"/>
                                </w:rPr>
                                <w:t>Consumption graphs of 100% load</w:t>
                              </w:r>
                            </w:p>
                            <w:p w14:paraId="2748A25F" w14:textId="77777777" w:rsidR="00EA1699" w:rsidRDefault="00EA1699" w:rsidP="00F31D1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2" name="Picture 272"/>
                          <pic:cNvPicPr>
                            <a:picLocks noChangeAspect="1"/>
                          </pic:cNvPicPr>
                        </pic:nvPicPr>
                        <pic:blipFill>
                          <a:blip r:embed="rId57" cstate="print">
                            <a:extLst>
                              <a:ext uri="{28A0092B-C50C-407E-A947-70E740481C1C}">
                                <a14:useLocalDpi xmlns:a14="http://schemas.microsoft.com/office/drawing/2010/main" val="0"/>
                              </a:ext>
                            </a:extLst>
                          </a:blip>
                          <a:srcRect/>
                          <a:stretch/>
                        </pic:blipFill>
                        <pic:spPr bwMode="auto">
                          <a:xfrm>
                            <a:off x="0" y="98"/>
                            <a:ext cx="5721350" cy="2863654"/>
                          </a:xfrm>
                          <a:prstGeom prst="rect">
                            <a:avLst/>
                          </a:prstGeom>
                          <a:noFill/>
                          <a:ln>
                            <a:noFill/>
                          </a:ln>
                        </pic:spPr>
                      </pic:pic>
                    </wpg:wgp>
                  </a:graphicData>
                </a:graphic>
              </wp:anchor>
            </w:drawing>
          </mc:Choice>
          <mc:Fallback>
            <w:pict>
              <v:group w14:anchorId="41A33DC3" id="Group 270" o:spid="_x0000_s1073" style="position:absolute;left:0;text-align:left;margin-left:0;margin-top:.4pt;width:450.5pt;height:246.25pt;z-index:251634176;mso-position-horizontal:left;mso-position-horizontal-relative:margin" coordorigin="" coordsize="57213,3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RjifgMAACMIAAAOAAAAZHJzL2Uyb0RvYy54bWysVdtu2zgQfV+g/yDo&#10;vZEt3xIhcuFNNkGBtA02WfSZpiiLqERySTpS+vU9Q0l2kqbootsHy8OZ4VzOXHj+rmvq6EFYJ7XK&#10;4+nJJI6E4rqQapfH/9xfvT2NI+eZKlitlcjjR+Hid+s3f5y3JhOprnRdCBvBiHJZa/K48t5kSeJ4&#10;JRrmTrQRCsJS24Z5HO0uKSxrYb2pk3QyWSattoWxmgvnwL3shfE62C9Lwf2nsnTCR3UeIzYfvjZ8&#10;t/RN1ucs21lmKsmHMNgvRNEwqeD0YOqSeRbtrfzOVCO51U6X/oTrJtFlKbkIOSCb6eRFNtdW703I&#10;ZZe1O3OACdC+wOmXzfKPD7c2kkUepyvgo1iDIgW/ETEAT2t2GbSurbkzt3Zg7PoTZdyVtqF/5BJ1&#10;AdjHA7Ci8xEHc7FKp7MF7HPIZtN0NVsteuh5hfoc752djuy/fnQ1Xa1IJxk9JxTgIZ7WoI/cESr3&#10;/6C6q5gRoQKOQDhANR2huqcU/9Qd0JpSWOQfigRV5DsIMBQj34H5CmLz1TIlbABNejpLp5OhK0fw&#10;ZvPVbD6Cl54t0h67AwAsM9b5a6GbiIg8tuj60Izs4cb5HqtRhfwrfSXrGnyW1Spq83hJtXkmgfFa&#10;AWRKpw+bKN9tu9Ar81ACYm118YhUre4nyxl+JRHEDXP+llmMEhLDevCf8ClrDWd6oOKo0vbra3zS&#10;R9kgjaMWo5nH7t89syKO6vcKBT2bzucw68Nhjt7CwT6VbJ9K1L650Jh+lAzRBZL0fT2SpdXNZ2yR&#10;DXmFiCkO33nsR/LC9wsDW4iLzSYoYXoN8zfqznAyTeARxPfdZ2bNUAePCn7UYwux7EU5et0e9s3e&#10;61KGWh1RHfBHO6/PjeQZfsMKAPVdX/98VeKW3xOM/bpt/pONhtkve/O2z1duZS39Y9i8yJmCUg+3&#10;klNf0+HpiKTjiEBObjEhKU3CqNffAmyS32j+xUVKX1RM7cTGGTTwMDfJc/VwfOZyW0tD7Uw4Ej0k&#10;h4q9WJGv4NOv30vN941Qvn9PrKiZx2PmKmkc+iQTzVYUGKr3BTqI4y3z2JDGSuUpG5Y5y/9GvD3t&#10;rfC8Ah0CPcZGWdAcRdv2gy5ggKHgoWteXZ/jGhxXwLP9mZ4uZ8vFnLz/ph3Q9+CwFMbRH0MecsEx&#10;9GN4iYLn4dWkp+7pOWgd3/b1NwAAAP//AwBQSwMECgAAAAAAAAAhAAGGJafZJgEA2SYBABQAAABk&#10;cnMvbWVkaWEvaW1hZ2UxLnBuZ4lQTkcNChoKAAAADUlIRFIAAAeAAAADwQgGAAAAH+m3HAAAADl0&#10;RVh0U29mdHdhcmUATWF0cGxvdGxpYiB2ZXJzaW9uMy4zLjIsIGh0dHBzOi8vbWF0cGxvdGxpYi5v&#10;cmcvL4oRCwAAAAlwSFlzAAAPYQAAD2EBqD+naQABAABJREFUeJzs3Xd8FMX/x/H3pRdIgAQSQocf&#10;vQooUjT0DioiIioI2MCGggJKFwFBEUSQrwqiIsUCyBe7AipSpIpgRanSpIdA6s3vj3zvzCWX3u4u&#10;r+fjEeW23ezs7szefHZmLcYYIwAAAAAAAAAAAACA2/Mq6gQAAAAAAAAAAAAAAPIHAWAAAAAAAAAA&#10;AAAA8BAEgAEAAAAAAAAAAADAQxAABgAAAAAAAAAAAAAPQQAYAAAAAAAAAAAAADwEAWAAAAAAAAAA&#10;AAAA8BAEgAEAAAAAAAAAAADAQxAABgAAAAAAAAAAAAAPQQAYAAAAAAAAAAAAADwEAWAAAAAAAAAA&#10;AAAA8BAEgAEAAAAAAAAAAADAQxAABgAAAAAAAAAAAAAPQQAYAAAAAAAAAAAAADwEAWAAAAAAAAAA&#10;AAAA8BAEgAEAAAAAAAAAAADAQxAABgAAAAAAAAAAAAAPQQAYAAAAAAAAAAAAADwEAWAAAAAAAAAA&#10;AAAA8BAEgAEAgFvau3evBg8erGrVqikgIEAlSpRQ06ZNNXPmTJ07d66ok+dyrly5okmTJmnjxo3p&#10;5i1ZskQWi0WHDh0q9HRJktVq1dKlS9WlSxeVK1dOvr6+KlWqlK6//nq98MILOnPmTJGkS5I2btwo&#10;i8WiDz74IE/b2bp1q2677TaVL19efn5+ioyMVN++fbVlyxany69cuVL169dXYGCgLBaL9uzZk2n6&#10;MvpbsmRJntKdkUmTJsliseTp2BhjtGzZMrVv316lS5eWv7+/qlevroceekhHjx7Nx9QWTtrGjRun&#10;ypUry8fHR6VKlUo3/9ChQ5keq9R/hw4dsl+XO3bsKNB9TXsOeXt7q2zZsurVq1eBf7ckVa1aVffc&#10;c4/9sy2fcnruLlu2THPmzHE6z2KxaNKkSblOo/TvOZ/VX9u2bfP0Pa7g4YcflsVi0cmTJx2mnzt3&#10;Tl5eXvL19dXly5cd5h07dkwWi0VPPPGEpH/zK7UFCxY4Pa55LWdjYmL01FNPqXPnzipbtmyWx3vX&#10;rl3q2LGjSpQooVKlSqlPnz7666+/nC47b9481alTR/7+/qpWrZomT56sxMREh2X27dunNm3aqGTJ&#10;kmrWrJm+//77dNuZNWuWatWqpbi4uGztU36UsfnFdnyc3T9k5OWXX5bFYlGDBg0KLF333HOPqlat&#10;muF8Wxma1Z9tG/fcc49KlChRYOlN67PPPlOPHj1UtmxZ+fv7q1KlSho0aJB+/vnnHG0nq3zITGHd&#10;/6Ut59MqTuUrAABAYfIp6gQAAADk1Ouvv67hw4erdu3aevLJJ1WvXj0lJiZqx44dWrhwobZs2aLV&#10;q1cXdTJdypUrVzR58mRJSteA1qNHD23ZskXly5cv9HRdvXpVN910k7766ivdfvvtevnllxUVFaVL&#10;ly5p8+bNmjVrlj766CN99913hZ62/DJv3jyNGDFC1113nWbOnKkqVaroyJEjmj9/vtq0aaO5c+fq&#10;4Ycfti//zz//6O6771bXrl21YMEC+fv7q1atWpl+x7Rp09SuXbt002vUqJHv+5MfrFarBgwYoJUr&#10;V+qOO+7QkiVLFBoaqr1792rWrFlatmyZ1q1bp9atW7tF2j766CM999xzeuaZZ9StWzf5+/un2275&#10;8uXTBfyHDx+uixcv6t133023bGGznUOJiYnavXu3Jk+erOjoaO3Zs0c1a9YstHTY8imn5+6yZcu0&#10;b98+jRgxIt28LVu2qGLFinlK17333quuXbvaP584cUJ9+vTRI488ogEDBtinh4SE5Ol7XEG7du00&#10;f/58bdy4Uf3797dP/+abb+Tjk9KEsGnTJof82LBhg31dKX1+SSkB4PDw8EwDQblx9uxZvfbaa2rc&#10;uLFuvvlmvfHGGxku++uvv6pt27Zq0qSJ3nvvPcXFxWnChAm64YYbtGfPHpUtW9a+7HPPPafx48dr&#10;zJgx6ty5s7Zv365x48bp77//1muvvSZJSkpKUp8+fVSvXj2tWrVKK1as0E033aQDBw7YHwQ5dOiQ&#10;Jk+erLVr1yogICBf991VLV68WJK0f/9+bdu2TS1atCj0NNjubVJr2bKl+vbtq5EjR9qnOSuvC9pT&#10;Tz2lWbNm2ev5iIgI/f7775o9e7aaNm2qZcuWqU+fPtna1vjx4/XYY4/lKh1Fef+XWnEqXwEAAAqV&#10;AQAAcCObN2823t7epmvXriYuLi7d/Pj4ePPRRx8VQcpc2z///GMkmYkTJxZ1Uhzcf//9RpJZtmyZ&#10;0/mxsbHmtddey3QbVqvVXLlypSCSZzZs2GAkmffffz9X62/atMl4eXmZnj17msTERId5iYmJpmfP&#10;nsbLy8ts2rTJYR1JZuXKlQWevtyaOHGikWT++eefXK0/bdo0I8nMmDEj3byTJ0+aKlWqmIiICHP+&#10;/Pk8prRw0jZ16lQjyZw6dSpH3xUdHW3q16/vdN6bb75pJJnt27fnaJs5ldE59NZbbxlJZsKECQX6&#10;/VWqVDGDBg3K83Z69OhhqlSpkuftZNfBgweNJDNr1qxMl0tISEh37bu6M2fOGIvFYh544AGH6Y8+&#10;+qhp1aqVadmypXnqqacc5g0ZMsR4eXmZCxcuZLjd+vXrm+jo6HTT81qOWa1WY7VajTFZ13W33Xab&#10;CQ8PNxcvXrRPO3TokPH19XXYpzNnzpiAgABz//33O6z/3HPPGYvFYvbv32+MMebnn382kszx48eN&#10;MSnHOzg42Hz66af2dbp27ZrjczyvZWx+sh2fDRs2ZGv57du3G0mmR48eRpK57777CiRdgwYNyvE1&#10;L8k89NBDGW4vODg4H1KWuWXLlhlJZtiwYenmXb582TRr1swEBQWZP//8M9PtxMbGFlQS811Oy3lP&#10;Ll8BAAAKE0NAAwAAtzJt2jRZLBa99tprTntt+Pn5qXfv3vbPVqtVM2fOtA/hWK5cOQ0cOFDHjh1z&#10;WK9t27Zq0KCBtm/frhtuuEFBQUGqXr26ZsyYIavV6rC9qVOnqnbt2goMDFSpUqXUqFEjzZ07175M&#10;RsPxORsS02Kx6OGHH9abb75p32bz5s21detWGWM0a9YsVatWTSVKlFD79u114MABp+n+7rvvdP31&#10;1yswMFAVKlTQ+PHjlZycLCml95GtV9PkyZPtQ+nZemFlNATg4sWL1bhxYwUEBKhMmTK65ZZb9Msv&#10;vzgsYxsy8cCBA+revbtKlCihSpUqaeTIkYqPj0+XB6mdOHFCixcvVo8ePXTHHXc4XSYoKEj33Xef&#10;0zxbuHCh6tatK39/f7311lv2/WvRooXKlCmjkJAQNW3aVIsWLZIxxmEbVatWVc+ePbV69Wo1atRI&#10;AQEBql69ul5++WWn6UhMTNQzzzyjqKgohYSEqGPHjvrtt98y3T9Jmj59uiwWi1599VV7zzkbHx8f&#10;LViwQBaLRTNmzJCUkp9t2rSRJN1+++35OuThypUr1blzZ5UvX16BgYGqW7euxowZo9jY2HTLbtu2&#10;Tb169VJYWJgCAgJUo0YNpz0rT506pTvuuEOhoaGKiIjQkCFDdPHixUzTkZCQoFmzZqlu3bp66qmn&#10;0s2PiIjQ9OnTderUKS1atMg+PbvXqCRdunRJo0aNUrVq1eTn56cKFSpoxIgRTvc1r2mrWrWqxo0b&#10;Z5+fH8MNpxYTE6Nhw4YpPDxcYWFh6tOnj44fP55uuZUrV6ply5YKDg5WiRIl1KVLF+3evTvX39u8&#10;eXNJKcc4tT/++EMDBgxQuXLl5O/vr7p162r+/PkOy8TFxWnkyJFq0qSJQkNDVaZMGbVs2VIfffRR&#10;lt/rbAjof/75R/fff78qVaokf39/lS1bVq1bt9ZXX30lKeXc+Pjjj3X48GGH4UJtnB2Tv//+275N&#10;Pz8/RUVFqW/fvun2NydsQ+W+8847GjlypCpUqCB/f38dOHBA//zzj4YPH6569eqpRIkSKleunNq3&#10;b+90dIP4+HhNmTJFdevWVUBAgMLCwtSuXTtt3rzZvowxRgsWLFCTJk0UGBio0qVLq2/fvumGMt69&#10;e7d69uxpP15RUVHq0aNHujowtbCwMDVs2DDdkL8bN25U27ZtFR0dbe/xm3pe06ZNFRoaKil9fVe1&#10;alXt379f33zzTbqhd21yW86mPd4ZSUpK0rp163Trrbc69CSsUqWK2rVr5zByyGeffaa4uDgNHjzY&#10;YRuDBw+WMUZr1qyRJPuQzsHBwZIkX19f+fn52acvX75cO3bs0Isvvphl+nJj7dq1atmypYKCglSy&#10;ZEl16tQpXa/XAwcOaPDgwapZs6aCgoJUoUIF9erVSz/99FO67f3666/q2rWrgoKCFB4ergcffFAx&#10;MTE5SpOtbJwxY4ZatWqlFStW6MqVKw7L2K7zF154QbNnz7bf57Rs2VJbt25Nt80lS5aodu3a9jLn&#10;7bffzlGaciI79zMJCQmaOnWq/d6ybNmyGjx4sP75558st//cc8+pdOnSeuGFF9LNCw4O1rx583Tl&#10;yhW99NJL9um2e62ffvpJnTt3VsmSJdWhQwf7vLTX0oULFzR06FCVKVNGJUqUUI8ePfTXX3+lKwud&#10;3f9lt67NSzmfG65YvgIAALg6AsAAAMBtJCcna/369WrWrJkqVaqUrXWGDRum0aNHq1OnTlq7dq2e&#10;ffZZffbZZ2rVqlW6d+udPHlSd955p+666y6tXbtW3bp109ixY7V06VL7MjNnztSkSZN0xx136OOP&#10;P9bKlSs1dOhQXbhwIdf7tW7dOr3xxhuaMWOGli9frpiYGPXo0UMjR47U999/r1deeUWvvfaafv75&#10;Z916663pgpknT55U//79deedd+qjjz5S3759NXXqVPuQgOXLl9dnn30mSRo6dKi2bNmiLVu2aPz4&#10;8Rmmafr06Ro6dKjq16+vVatWae7cudq7d69atmypP/74w2HZxMRE9e7dWx06dNBHH32kIUOG6KWX&#10;XtLzzz+f6X5v2LBBSUlJDgH77FqzZo1effVVTZgwQZ9//rluuOEGSSmNyg888IDee+89rVq1yj6E&#10;4LPPPptuG3v27NGIESP0+OOPa/Xq1WrVqpUee+wxp42yTz/9tA4fPqw33nhDr732mv744w/16tXL&#10;HmR3Jjk5WRs2bFDz5s0zHH62UqVKatasmdavX6/k5GSNHz/eHkybNm2atmzZogULFmSZH1arVUlJ&#10;Sen+Uvvjjz/UvXt3LVq0SJ999plGjBih9957T7169XJYzpafR44c0ezZs/Xpp59q3LhxTgNjt956&#10;q2rVqqUPP/xQY8aM0bJly/T4449nmtadO3fq/Pnz6t27d4ZBm169esnLy0tffvmlw/TsXKNXrlxR&#10;dHS03nrrLT366KP69NNPNXr0aC1ZskS9e/dOd/3kNW2rV6/W0KFDJaUEjbZs2aJ777030zzIiXvv&#10;vVe+vr5atmyZZs6cqY0bN+quu+5yWGbatGm64447VK9ePb333nt65513FBMToxtuuCHH75O0OXjw&#10;oCQ5DD/+888/69prr9W+ffv04osvat26derRo4ceffRR+xDzUkoD+7lz5zRq1CitWbNGy5cvV5s2&#10;bdSnT59cBW7uvvturVmzRhMmTNAXX3yhN954Qx07dtTZs2clpQwt3Lp1a0VGRtrLt4zery2lBH+v&#10;vfZarV69Wk888YQ+/fRTzZkzR6GhoTp//nyO05fW2LFjdeTIES1cuFD//e9/Va5cOfu76SdOnKiP&#10;P/5Yb775pqpXr662bds6BFqTkpLUrVs3Pfvss/aHVJYsWaJWrVrpyJEj9uUeeOABjRgxQh07dtSa&#10;NWu0YMEC7d+/X61atbJfq7GxserUqZNOnTql+fPn68svv9ScOXNUuXLlLIN67dq102+//aYTJ05I&#10;Shlm+aefflJ0dLSio6O1a9cuXbp0SZJ09OhR/fXXX06HobdZvXq1qlevrmuuucZ+fNK+qiE35WxO&#10;/Pnnn7p69aoaNWqUbl6jRo104MABe+B23759kqSGDRs6LFe+fHmFh4fb59epU0dlypTR888/rwsX&#10;Lmj+/PmKjY1V8+bNdf78eT3++OOaPXu2wsLC8mUfUlu2bJluuukmhYSEaPny5Vq0aJHOnz+vtm3b&#10;atOmTfbljh8/rrCwMM2YMUOfffaZ5s+fLx8fH7Vo0cIhwH7q1ClFR0dr3759WrBggd555x1dvnzZ&#10;4RUFWbl69aqWL1+ua6+9Vg0aNNCQIUMUExOj999/3+nyqc/Ld999V7GxserevbvDg0RLlizR4MGD&#10;VbduXX344YcaN26cnn32Wa1fvz4XuZa57NzPWK1W3XTTTZoxY4YGDBigjz/+WDNmzNCXX36ptm3b&#10;6urVqxlu/8SJE9q/f786d+6soKAgp8u0bNlS5cqVS1f/JSQkqHfv3mrfvr0++ugjhzI3NavVql69&#10;emnZsmUaPXq0Vq9erRYtWqQbkj0z2alr87uczy5XKV8BAADcQhH2PgYAAMiRkydPGkmmf//+2Vr+&#10;l19+MZLM8OHDHaZv27bNSDJPP/20fVp0dLSRZLZt2+awbL169UyXLl3sn3v27GmaNGmS6fdmNCyh&#10;bUjH1CSZyMhIc/nyZfu0NWvWGEmmSZMm9mEtjTFmzpw5RpLZu3dvunSnHfb6vvvuM15eXubw4cPG&#10;mMyHxbQNNXvw4EFjjDHnz583gYGBpnv37g7LHTlyxPj7+5sBAwY47Ksk89577zks2717d1O7dm0n&#10;ufOvGTNmGEnms88+SzcvMTHR4S81SSY0NNScO3cu0+0nJyebxMREM2XKFBMWFuaQl1WqVDEWi8Xs&#10;2bPHYZ1OnTqZkJAQ+9CKtqEv0+bFe++9ZySZLVu2ZPj92T1fb7/9dofhg3MyHKpt2Yz+jh496nQ9&#10;q9VqEhMTzTfffGMkmR9//NE+r0aNGqZGjRrm6tWrGX6v7VyeOXOmw/Thw4ebgIAAh7xOa8WKFUaS&#10;WbhwYab7FhERYerWrWv/nN1rdPr06cbLyyvd0MkffPCBkWQ++eSTfE9bbodrzc4Q0GnLr5kzZxpJ&#10;5sSJE8aYlOvSx8fHPPLIIw7LxcTEmMjISNOvX79M02A7h1auXGkSExPNlStXzPfff29q165t6tWr&#10;5zDUdZcuXUzFihUdhs81xpiHH37YBAQEZHhNJiUlmcTERDN06FBzzTXXOMxLOzSobejPN9980z6t&#10;RIkSZsSIEZnuR2ZDQKct+4YMGWJ8fX3Nzz//nOk2M+NsiFJbXt54441Zrm/Lkw4dOphbbrnFPv3t&#10;t982kszrr7+e4bpbtmwxksyLL77oMP3o0aMmMDDQPpTxjh07jCSzZs2anO6evR6yDc//4YcfGh8f&#10;HxMTE2MuXbpkvL29zbp164wx/w4XnvraclbfZTUEdG7K2bQyq+u+//57I8ksX7483Tzb0O+2oZzv&#10;u+8+4+/v7/Q7atWqZTp37mz/vHr1ahMSEmIkGX9/f/Of//zHGGPM0KFDTceOHbOd9tSyKlOSk5NN&#10;VFSUadiwoUlOTrZPj4mJMeXKlTOtWrXKcNtJSUkmISHB1KxZ0zz++OP26aNHj86wXlQ2h4C2nb+2&#10;MjQmJsaUKFHC3HDDDQ7L2a6fhg0bmqSkJPv0H374weEY2fazadOmDvWKbdju/B4COjv3M8uXLzeS&#10;zIcffuiwnG3o6wULFmT4/Vu3bjWSzJgxYzJNZ4sWLUxgYGC6tC1evNhpulPnw8cff2wkmVdffdVh&#10;uenTp6e7NtLe/xmT/bo2rZyU81lxh/IVAADAHdADGAAAeCzbEJW2oY5trrvuOtWtW1dff/21w/TI&#10;yEhdd911DtMaNWqkw4cPO6z7448/avjw4fr888/tPaDyol27dvbhIyWpbt26kqRu3bo59EK0TU+d&#10;HkkqWbJkul60AwYMkNVq1bfffpvj9GzZskVXr15Nl2+VKlVS+/bt0+WbxWJJ14s0bb7lxJ49e+Tr&#10;6+vwl7a3dvv27VW6dOl0665fv14dO3ZUaGiovL295evrqwkTJujs2bM6ffq0w7L169dX48aNHaYN&#10;GDBAly5d0q5duxymp81fWw+y3O5jauZ/PVKzM4RpRp5//nlt37493V9ERIR9mb/++ksDBgxQZGSk&#10;PW+io6MlyT609++//64///xTQ4cOVUBAQJbf6yxf4uLi0uV1bhhj0uVJdq7RdevWqUGDBmrSpIlD&#10;b+guXbrIYrGkG9Y2v9JWULI69z7//HMlJSVp4MCBDvsbEBCg6OjobO/v7bffLl9fXwUFBal169a6&#10;dOmSPv74Y5UqVUpSynCfX3/9tW655RYFBQU5fFf37t0VFxfnMHTr+++/r9atW6tEiRLy8fGRr6+v&#10;Fi1alG4Y+ey47rrrtGTJEk2dOlVbt25VYmJijreR2qeffqp27drZy9T8duuttzqdvnDhQjVt2lQB&#10;AQH2PPn6668d8uTTTz9VQECAhgwZkuH2161bJ4vForvuusvhOERGRqpx48b2Y/5///d/Kl26tEaP&#10;Hq2FCxfmqDd4dHS0vLy87NvauHGjmjdvrhIlSqhkyZJq2rSpvY7duHGjfHx87MPX51ZBlrOpZXbt&#10;ph06PDvL3XzzzTp9+rR++eUXnT17Vvfff7++/fZbLV++XAsXLtTVq1f18MMPq3z58qpcubImTZqU&#10;6UgE2fHbb7/p+PHjuvvuu+Xl9W+zTokSJXTrrbdq69at9mGXk5KSNG3aNNWrV09+fn7y8fGRn5+f&#10;/vjjD4dzb8OGDRnWi9m1aNEiBQYGqn///vb03Hbbbfruu+/SjR4iST169JC3t7f9c9pjbtvPAQMG&#10;OOR5lSpV1KpVq2ynK7uycz+zbt06lSpVSr169XK4/po0aaLIyMgCrWMyKltS++abbyRJ/fr1c5ie&#10;0as2nMlOXSvlbzmfXa5SvgIAALgDAsAAAMBthIeHKygoyD40aVZsw4OWL18+3byoqCj7fBtnQzT6&#10;+/s7DOc3duxYvfDCC9q6dau6deumsLAwdejQQTt27MjJrjgoU6aMw2c/P79Mp9uGqLRJHeSziYyM&#10;lKR0+5gdOc23oKCgdMFCf3//dOlMq3LlypLSN+7Xrl3bHsBM+/5fG2dp++GHH9S5c2dJ0uuvv67v&#10;v/9e27dv1zPPPCNJ6YZltOWRs2lZnRu2909nNtRjds/XQ4cOKTg4ON3xzonq1aurefPm6f58fX0l&#10;SZcvX9YNN9ygbdu2aerUqdq4caO2b9+uVatWOeyH7f2FGQ1ZnVZu8sV23DPLl9jYWJ05cybdUO/Z&#10;uUZPnTqlvXv3pnuIoGTJkjLGpHuYIL/SVlCyymPbcJTXXnttun1euXJlpvubmu0hgm+++UbPPPOM&#10;Tp06pZtvvtn+7suzZ88qKSlJ8+bNS/c93bt3lyT7d61atUr9+vVThQoVtHTpUm3ZskXbt2/XkCFD&#10;siwXnFm5cqUGDRqkN954Qy1btlSZMmU0cOBAnTx5MsfbklLO8+ye47nhrHyaPXu2hg0bphYtWujD&#10;Dz/U1q1btX37dnXt2tXh/P3nn38UFRXlENRL69SpUzLGKCIiIt2x2Lp1q/04hIaG6ptvvlGTJk30&#10;9NNPq379+oqKitLEiROzDKKXKlVKTZo0sQd5N2zYYH9gRJLDwwW2oe5LliyZ7TxyJjflSW6276xe&#10;PHfunCwWi/2Bh7CwMMXFxaV7d61t2bTltb+/v+rUqaPg4GAlJCTogQce0Lhx41SjRg1NmzZNmzdv&#10;1u7du/X111/rjTfecHjHdW5kVU9brVb7cOZPPPGExo8fr5tvvln//e9/tW3bNm3fvl2NGzd2yNuz&#10;Z89mWi9m5cCBA/r222/Vo0cPGWN04cIFXbhwQX379pUkLV68ON06WR1z237mJV05kZ37mVOnTunC&#10;hQvy8/NLd/2dPHkyz3WMlHJflLaOCQoKcnh3dUbOnj0rHx+fdOeos3vFjGSnrs3vcj67XKV8BQAA&#10;cAc+RZ0AAACA7PL29laHDh306aef6tixY1k24NsasE6cOJFu2ePHjys8PDzHafDx8dETTzyhJ554&#10;QhcuXNBXX32lp59+Wl26dNHRo0ftjYe2oElqBdVo5Ox9ZLbASG7eO5g639LKbb4507ZtW/n4+Gjt&#10;2rW6//777dMDAwPVvHlzSSk9MZxx1jNmxYoV8vX11bp16xwacNesWeN0G86CR3nJt7S8vb3Vrl07&#10;ffbZZxmer8eOHdPOnTvVvXt3h15Q+W39+vU6fvy4Nm7c6BDESfvu6rJly9rTVVCaNWum0qVLa+3a&#10;tZo+fbrTY7l27VpZrVZ16tQpx9sPDw9XYGCg02CDbX5Rpa0g2Pbngw8+UJUqVXK9HdtDBJJ04403&#10;KjAwUOPGjdO8efM0atQolS5dWt7e3rr77rv10EMPOd1GtWrVJElLly5VtWrVtHLlSoc8dFYuZkd4&#10;eLjmzJmjOXPm6MiRI1q7dq3GjBmj06dP299vnhNly5Yt0HPc2XmzdOlStW3bVq+++qrD9LTv4i1b&#10;tqw2bdokq9WaYZAiPDxcFotF3333nT1gllrqaQ0bNtSKFStkjNHevXu1ZMkSTZkyRYGBgRozZkym&#10;+9GuXTu9+OKL2rt3r/bv36+ZM2fa50VHR2v27Nnau3evDh06lKPehUWlRo0aCgwM1E8//ZRu3k8/&#10;/aT/+7//s9cdtnf//vTTT2rRooV9OVuAr0GDBhl+z7Rp0+Tj46NRo0ZJSul1OHjwYEVGRioyMlL9&#10;+vXTJ598osGDB+d6X7Kqp728vOyjZCxdulQDBw7UtGnTHJY7c+aMPeBt22Zm9WJWFi9eLGOMPvjg&#10;A33wwQfp5r/11luaOnVqjuo6237mJV35LTw8XGFhYRmWPZk9CFG+fHnVr19fX3zxha5cueL0PcBb&#10;tmzRqVOndNtttzlMz+6oE2FhYUpKSkr3oEJ+51d+l/PZ5UrlKwAAgKujBzAAAHArY8eOlTFG9913&#10;nxISEtLNT0xM1H//+19JKcMESykNQ6lt375dv/zyizp06JCntJQqVUp9+/bVQw89pHPnzunQoUOS&#10;pKpVq+r06dMOgdmEhAR9/vnnefq+jMTExGjt2rUO05YtWyYvLy/deOONknLWk6ply5YKDAxMl2/H&#10;jh3T+vXr85xvNuXLl9eQIUP08ccfa8WKFXnensVikY+Pj0Pj8tWrV/XOO+84XX7//v368ccfHaYt&#10;W7bMPrxpfrCdr8OHD1dycrLDvOTkZA0bNkzGmCwDMXllazBN23D5n//8x+FzrVq1VKNGDS1evLjA&#10;GnH9/Pz05JNP6pdfftGsWbPSzT99+rTGjh2riIgI3XvvvTnefs+ePfXnn38qLCzMaa/oqlWrFlna&#10;CkKXLl3k4+OjP//80+n+2oK6OfXUU0/p//7v/zRjxgzFxMQoKChI7dq10+7du9WoUSOn32ML1lgs&#10;Fvn5+Tk01J88eVIfffRRnve3cuXKevjhh9WpUyeHodrT9k7LTLdu3bRhwwb99ttveU5PdlkslnTX&#10;3969e7Vly5Z0aYuLi8u0h2jPnj1ljNHff//t9DjYgpdpv79x48Z66aWXVKpUqXTD3DvTrl07SdLk&#10;yZPl5eXlMMSz7d+TJ092WDYzOTlGBcHHx0e9evXSqlWrHAJDR44c0YYNG9SnTx/7tK5duyogICDd&#10;cViyZIksFotuvvlmp9/x22+/aebMmXr99dftIzAYYxQbG2tf5vLly3keArp27dqqUKGCli1b5rCt&#10;2NhYffjhh2rZsqU9uOjs3Pv444/1999/O0xr165dhvViVpKTk/XWW2+pRo0a2rBhQ7q/kSNH6sSJ&#10;E/r0009zvJ/ly5fX8uXLHfbz8OHD2rx5c462lV969uyps2fPKjk52en1V7t27UzXf+aZZ3T+/Hn7&#10;AwKpxcbG6tFHH1VQUJAef/zxXKXP9pDXypUrHabnx31WagVZzucmLUVZvgIAALgqegADAAC30rJl&#10;S7366qsaPny4mjVrpmHDhql+/fpKTEzU7t279dprr6lBgwbq1auXateurfvvv1/z5s2Tl5eXunXr&#10;pkOHDmn8+PGqVKlSrhrXevXqpQYNGqh58+YqW7asDh8+rDlz5qhKlSqqWbOmpJR3aU6YMEH9+/fX&#10;k08+qbi4OL388svpAoD5JSwsTMOGDdORI0dUq1YtffLJJ3r99dc1bNgw+3CDJUuWVJUqVfTRRx+p&#10;Q4cOKlOmjMLDw50Gw0qVKqXx48fr6aef1sCBA3XHHXfo7Nmzmjx5sgICAjRx4sR8S/ucOXN08OBB&#10;3XnnnVq7dq1uuukmRUVF6cqVK/r111+1YsUKBQQE2BvSM9OjRw/Nnj1bAwYM0P3336+zZ8/qhRde&#10;yLC3RlRUlHr37q1JkyapfPnyWrp0qb788ks9//zzTnvl5Ebr1q01Z84cjRgxQm3atNHDDz+sypUr&#10;68iRI5o/f762bdumOXPm5Pldhn/88YfD+1dtKlasqIoVK6pVq1YqXbq0HnzwQU2cOFG+vr569913&#10;0zX0S9L8+fPVq1cvXX/99Xr88cft6f3888/17rvv5imdNqNHj9aPP/5o///tt9+u0NBQ7d27V7Nm&#10;zVJMTIzWrVun0NDQHG97xIgR+vDDD3XjjTfq8ccfV6NGjWS1WnXkyBF98cUXGjlypEOPvsJMW0Go&#10;WrWqpkyZomeeeUZ//fWXunbtqtKlS+vUqVP64YcfFBwcbA/S5YSvr6+mTZumfv36ae7cuRo3bpzm&#10;zp2rNm3a6IYbbtCwYcNUtWpVxcTE6MCBA/rvf/+r9evXS0ppQF+1apWGDx+uvn376ujRo3r22WdV&#10;vnx5p+8BzczFixfVrl07DRgwQHXq1FHJkiW1fft2ffbZZw4Bu4YNG2rVqlV69dVX1axZM3l5eWUY&#10;/J4yZYo+/fRT3XjjjXr66afVsGFDXbhwQZ999pmeeOIJ1alTJ8f5lZWePXvq2Wef1cSJExUdHa3f&#10;fvtNU6ZMUbVq1ZSUlGRf7o477tCbb76pBx98UL/99pvatWsnq9Wqbdu2qW7duurfv79at26t+++/&#10;X4MHD9aOHTt04403Kjg4WCdOnNCmTZvUsGFDDRs2TOvWrdOCBQt08803q3r16jLGaNWqVbpw4UK2&#10;erDfeOON8vb21urVq9MN8VyqVCk1btxYq1evlq+vr1q3bp3l9my9kVeuXKnq1asrICAg34Ipn376&#10;qWJjY+2B3Z9//tneC7V79+72Mn3y5Mm69tpr1bNnT40ZM0ZxcXGaMGGCwsPDNXLkSPv2ypQpo3Hj&#10;xmn8+PEqU6aMOnfurO3bt2vSpEm69957Va9evXRpMMbYj8v1119vn96lSxe9/PLLqlmzpi5fvqxl&#10;y5Zpzpw52dqv//73v057lPbt21czZ87UnXfeqZ49e+qBBx5QfHy8Zs2apQsXLmjGjBn2ZXv27Kkl&#10;S5aoTp06atSokXbu3KlZs2alG5VixIgRWrx4sXr06KGpU6cqIiJC7777rn799dcs0/npp5/q+PHj&#10;ev7559W2bdt08xs0aKBXXnlFixYtUs+ePbO175Lk5eWlZ599Vvfee69uueUW3Xfffbpw4YImTZpU&#10;IENAZ0f//v317rvvqnv37nrsscd03XXXydfXV8eOHdOGDRt000036ZZbbslw/TvuuEO7du3SCy+8&#10;oEOHDmnIkCGKiIjQb7/9ppdeekl//vmnli1bpurVq+cqfV27dlXr1q01cuRIXbp0Sc2aNdOWLVv0&#10;9ttvS1Kmwx/nRH6W8/mRlsIuXwEAANyCAQAAcEN79uwxgwYNMpUrVzZ+fn4mODjYXHPNNWbChAnm&#10;9OnT9uWSk5PN888/b2rVqmV8fX1NeHi4ueuuu8zRo0cdthcdHW3q16+f7nsGDRpkqlSpYv/84osv&#10;mlatWpnw8HDj5+dnKleubIYOHWoOHTrksN4nn3ximjRpYgIDA0316tXNK6+8YiZOnGjS3n5JMg89&#10;9JDDtIMHDxpJZtasWQ7TN2zYYCSZ999/P126N27caJo3b278/f1N+fLlzdNPP20SExMd1v/qq6/M&#10;NddcY/z9/Y0kM2jQIGOMMW+++aaRZA4ePOiw/BtvvGEaNWpk/Pz8TGhoqLnpppvM/v370+VPcHBw&#10;unxztq8ZSU5ONm+//bbp1KmTCQ8PNz4+PiY0NNRcd911Zvz48ebYsWNZ5pnN4sWLTe3atY2/v7+p&#10;Xr26mT59ulm0aFG6/atSpYrp0aOH+eCDD0z9+vWNn5+fqVq1qpk9e7bD9pzluTH/HqM333wzW/u4&#10;ZcsW07dvXxMREWF8fHxMuXLlTJ8+fczmzZvTLZvRdzpjWzajv2eeeca+7ObNm03Lli1NUFCQKVu2&#10;rLn33nvNrl27nO7Hli1bTLdu3UxoaKjx9/c3NWrUMI8//rh9vu34/vPPPw7rZXQuOWO1Ws27775r&#10;2rZta0qVKmX8/PxMtWrVzLBhw8zhw4fTLZ/da9QYYy5fvmzGjRtnateubT9/GzZsaB5//HFz8uTJ&#10;fE9bRvmRlYz2yZh/83L79u0O023HfMOGDQ7T16xZY9q1a2dCQkKMv7+/qVKliunbt6/56quvMk1D&#10;VudbixYtTOnSpc2FCxeMMSnn/pAhQ0yFChWMr6+vKVu2rGnVqpWZOnWqw3ozZswwVatWNf7+/qZu&#10;3brm9ddfd1ouVKlSxV4W2baf+pyMi4szDz74oGnUqJEJCQkxgYGBpnbt2mbixIkmNjbWvt65c+dM&#10;3759TalSpYzFYnH4Hklm4sSJDt979OhRM2TIEBMZGWl8fX1NVFSU6devnzl16lSm+ZU2nanL6czy&#10;Mj4+3owaNcpUqFDBBAQEmKZNm5o1a9Y4PX+vXr1qJkyYYGrWrGn8/PxMWFiYad++fbryYvHixaZF&#10;ixYmODjYBAYGmho1apiBAweaHTt2GGOM+fXXX80dd9xhatSoYQIDA+3l6pIlS7K1j8YYc9111xlJ&#10;ZtSoUenmjRgxwkgyrVu3TjfP2bE+dOiQ6dy5sylZsqSRZN/v/Chnq1SpkmE5mLY82rFjh+nQoYMJ&#10;CgoyISEh5uabbzYHDhxwut25c+eaWrVq2ev7iRMnmoSEBKfLvvHGGyYqKspcvHjRYfrly5fNvffe&#10;a8LCwkxERIQZM2aMSU5OznR/bPmX0Z/NmjVrTIsWLUxAQIAJDg42HTp0MN9//73Dts6fP2+GDh1q&#10;ypUrZ4KCgkybNm3Md999Z6Kjo010dLTDsj///LPp1KmTCQgIMGXKlDFDhw41H330kdMyJ7Wbb77Z&#10;+Pn5Odx/pdW/f3/j4+NjTp48meF9jjHOr9c33njDfj3UqlXLLF682Om1k5XM7h9ycj+TmJhoXnjh&#10;BdO4cWMTEBBgSpQoYerUqWMeeOAB88cff2QrLZ988onp3r27CQsLM76+vqZChQrm7rvvTneflVna&#10;bPPS5sO5c+fM4MGDTalSpUxQUJDp1KmT2bp1q5Fk5s6da1/OWZ2dk7o2t+V8VtyhfAUAAHAHFmPy&#10;OPYQAAAAikzbtm115swZ7du3r6iT4laqVq2qBg0aZPiOYQAAAE+xbNky3Xnnnfr+++/zPOoIAAAA&#10;3ANDQAMAAAAAAAAeYPny5fr777/VsGFDeXl5aevWrZo1a5ZuvPFGgr8AAADFCAFgAAAAAAAAwAOU&#10;LFlSK1as0NSpUxUbG6vy5cvrnnvu0dSpU4s6aQAAAChEDAENAAAAAAAAAAAAAB7Cq6gTAAAAAAAA&#10;AAAAAADIHw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AAAAAA&#10;AAAAAADwEASAAQAAAAAAAAAAAMBDEAAGAAAAAAAAAAAAAA9BABgAAAAAAAAAAAAAPAQBYABwUUuW&#10;LJHFYnH6N2rUKB06dEgWi0VLlizJt+9csGBBtrY3adKkDNOW+q9t27b5ljYA8CTbtm3TLbfcosqV&#10;K8vf318RERFq2bKlRo4cWdRJyxdVq1bVPffck+H8e+65J1v1SGbbAABPl51y0mKxaOPGjdq4caMs&#10;Fos++OCDLLd7zz33qGrVqnlKm+23yqFDh5zOt/1Wyc5fRtsAgOJi69atuu2221S+fHn5+fkpMjJS&#10;ffv21ZYtW3K0HVtbTW7Y6pGNGzfmav3satu2baZtRZm1haX+y2s9BgDFgU9RJwAAkLk333xTderU&#10;cZgWFRWliIgIbdmyRTVq1Mi371qwYIHCw8OzbHC/99571bVrV/vnEydOqE+fPnrkkUc0YMAA+/SQ&#10;kJB8SxsAeIqPP/5YvXv3Vtu2bTVz5kyVL19eJ06c0I4dO7RixQq9+OKLRZ3EAjd+/Hg9+OCD9s+7&#10;du3SQw89pGnTpqldu3b26WXLli2K5AGAS0jb8P/ss89qw4YNWr9+vcP0evXqadeuXdne7vjx4/XY&#10;Y4/lSxozUr58+XTpHz58uC5evKh333033bIAUFzNmzdPI0aM0HXXXaeZM2eqSpUqOnLkiObPn682&#10;bdpo7ty5evjhh7O1rbRtNTnRtGlTbdmyRfXq1cvV+vmlR48e6eqPli1bqm/fvg4Py/r7+xd20gDA&#10;7RAABgAX16BBAzVv3tzpvOuvvz7L9a9cuaKgoKB8TVPFihVVsWJF+2fbU/uVK1fONE2JiYmyWCzy&#10;8aH6AVB8zZw5U9WqVdPnn3/uUB72799fM2fOLMKUFZ4aNWo4PMAUFxcnSapZs2am9cjVq1cVEBCQ&#10;654NAOBO0paHZcuWlZeXV7Z+A2QmOw+QGmMUFxenwMDAXH2Hv79/unSGhIQoISEhy/RfvXo1198L&#10;AO7k+++/14gRI9S9e3etXr063W+DW265RY899piuueYatW7dOsPt2Np90rbV5ERISEie65f8ULZs&#10;WacPgUZERGSavuTkZCUlJREYBoBUGAIaANyUsyGgbcP97Nq1S3379lXp0qXtDTx//fWX+vfvr6io&#10;KPtwox06dNCePXskpQzXuX//fn3zzTf5MqSObfigd955RyNHjlSFChXk7++vAwcO6J9//tHw4cNV&#10;r149lShRQuXKlVP79u313XffpdtOfHy8pkyZorp16yogIEBhYWFq166dNm/ebF/GGKMFCxaoSZMm&#10;CgwMVOnSpdW3b1/99ddfuU4/ABSUs2fPKjw83OnDMF5e6W/PV65cqZYtWyo4OFglSpRQly5dtHv3&#10;7nTLbdu2Tb169VJYWJgCAgJUo0YNjRgxwmGZTZs2qUOHDipZsqSCgoLUqlUrffzxxw7L2IZd27Bh&#10;g4YNG6bw8HCFhYWpT58+On78uMOyiYmJeuqppxQZGamgoCC1adNGP/zwQy5yJT1bOr744gsNGTJE&#10;ZcuWVVBQkOLj43XgwAENHjxYNWvWVFBQkCpUqKBevXrpp59+SredCxcuaOTIkapevbr8/f1Vrlw5&#10;de/eXb/++qt9mYSEBE2dOlV16tSRv7+/ypYtq8GDB+uff/7Jl30BgMKSmJioZ555RlFRUQoJCVHH&#10;jh3122+/OSzjbAhoi8Wihx9+WAsXLlTdunXl7++vt956S1LK0KStW7dWQECAoqKiNHbsWCUmJuZL&#10;eqtWraqePXtq1apVuuaaaxQQEKDJkydLkubPn68bb7xR5cqVU3BwsBo2bKiZM2c6/e7PPvtMHTp0&#10;UGhoqIKCglS3bl1Nnz7dYZkdO3aod+/eKlOmjAICAnTNNdfovffey5f9AIDcmD59uiwWi1599dV0&#10;vw18fHy0YMECWSwWzZgxwz49s3YfZ0NAx8fHa+TIkfb79RtvvFE7d+5M98oWZ0NA33PPPSpRooQO&#10;HDig7t27q0SJEqpUqZJGjhyp+Ph4h++ZPHmyWrRooTJlyigkJERNmzbVokWLZIzJp9z6l609bObM&#10;mZo6daqqVasmf39/bdiwQXFxcRo5cqSaNGmi0NBQlSlTRi1bttRHH32UbjtWq1Xz5s2ztyWVKlVK&#10;119/vdauXeuwXHZ/jwGAq6ELFgC4ONtTjKll1YO2T58+6t+/vx588EHFxsZKkrp3767k5GTNnDlT&#10;lStX1pkzZ7R582ZduHBBkrR69Wr17dtXoaGhWrBggaT8GVJn7NixatmypRYuXCgvLy+VK1fO3qA+&#10;ceJERUZG6vLly1q9erXatm2rr7/+2v4+mKSkJHXr1k3fffedRowYofbt2yspKUlbt27VkSNH1KpV&#10;K0nSAw88oCVLlujRRx/V888/r3PnzmnKlClq1aqVfvzxR0VEROR5PwAgv7Rs2VJvvPGGHn30Ud15&#10;551q2rSpfH19nS47bdo0jRs3ToMHD9a4ceOUkJCgWbNm6YYbbtAPP/xgH6Lt888/V69evVS3bl3N&#10;nj1blStX1qFDh/TFF1/Yt/XNN9+oU6dOatSokRYtWiR/f38tWLBAvXr10vLly3X77bc7fPe9996r&#10;Hj16aNmyZTp69KiefPJJ3XXXXQ5Dj9533316++23NWrUKHXq1En79u1Tnz59FBMTk2/5NWTIEPXo&#10;0UPvvPOOYmNj5evrq+PHjyssLEwzZsxQ2bJlde7cOb311ltq0aKFdu/erdq1a0uSYmJi1KZNGx06&#10;dEijR49WixYtdPnyZX377bc6ceKE6tSpI6vVqptuuknfffednnrqKbVq1UqHDx/WxIkT1bZtW+3Y&#10;sYOeaADcxtNPP63WrVvrjTfe0KVLlzR69Gj16tVLv/zyi7y9vTNdd82aNfruu+80YcIERUZGqly5&#10;cvr555/VoUMHVa1aVUuWLFFQUJAWLFigZcuW5Vuad+3apV9++UXjxo1TtWrVFBwcLEn6888/NWDA&#10;AFWrVk1+fn768ccf9dxzz+nXX3/V4sWL7esvWrRI9913n6Kjo7Vw4UKVK1dOv//+u/bt22dfZsOG&#10;DeratatatGihhQsXKjQ0VCtWrNDtt9+uK1eu8M55AIUuOTlZGzZsUPPmzTPstVupUiU1a9ZM69ev&#10;V3JyskM57qzdx5nBgwdr5cqVeuqpp9S+fXv9/PPPuuWWW3Tp0qVspTMxMVG9e/fW0KFDNXLkSH37&#10;7bd69tlnFRoaqgkTJtiXO3TokB544AFVrlxZUsrDQ4888oj+/vtvh+Xy08svv6xatWrphRdeUEhI&#10;iGrWrKn4+HidO3dOo0aNUoUKFZSQkKCvvvpKffr00ZtvvqmBAwfa17/nnnu0dOlSDR06VFOmTJGf&#10;n5927drl8G767P4eAwCXZAAALunNN980kpz+JSYmmoMHDxpJ5s0337SvM3HiRCPJTJgwwWFbZ86c&#10;MZLMnDlzMv3O+vXrm+jo6Byn1ZaWWbNm2adt2LDBSDI33nhjlusnJSWZxMRE06FDB3PLLbfYp7/9&#10;9ttGknn99dczXHfLli1GknnxxRcdph89etQEBgaap556Ksf7AwAF6cyZM6ZNmzb2Mt3X19e0atXK&#10;TJ8+3cTExNiXO3LkiPHx8TGPPPKIw/oxMTEmMjLS9OvXzz6tRo0apkaNGubq1asZfu/1119vypUr&#10;5/AdSUlJpkGDBqZixYrGarUaY/6tf4YPH+6w/syZM40kc+LECWOMMb/88ouRZB5//HGH5d59910j&#10;yQwaNCjbeWKrM95//337NFs6Bg4cmOX6SUlJJiEhwdSsWdMhPVOmTDGSzJdffpnhusuXLzeSzIcf&#10;fugwffv27UaSWbBgQbb3AwAK0qBBg0xwcLDTebZytHv37g7T33vvPSPJbNmyxWE7VapUcVhOkgkN&#10;DTXnzp1zmH777bebwMBAc/LkSfu0pKQkU6dOHSPJHDx4MNvpj46ONvXr13eYVqVKFePt7W1+++23&#10;TNdNTk42iYmJ5u233zbe3t72dMbExJiQkBDTpk0bez3mTJ06dcw111xjEhMTHab37NnTlC9f3iQn&#10;J2d7PwAgP5w8edJIMv379890udtvv91IMqdOnTLGZNzuk3qezf79+40kM3r0aIflbPe/qe/XbfXI&#10;hg0b7NMGDRpkJJn33nvPYf3u3bub2rVrZ5hmW5k9ZcoUExYW5lA+R0dH57jdSZJ56KGH7J9tbVA1&#10;atQwCQkJma5ra28aOnSoueaaa+zTv/32WyPJPPPMMxmum5PfYwDgihgCGgBc3Ntvv63t27c7/GXV&#10;A/jWW291+FymTBnVqFFDs2bN0uzZs7V7925ZrdaCTHaGabFZuHChmjZtqoCAAPn4+MjX11dff/21&#10;fvnlF/syn376qQICAjRkyJAMt79u3TpZLBbdddddSkpKsv9FRkaqcePGDsMXAYArCAsL03fffaft&#10;27drxowZuummm/T7779r7Nixatiwoc6cOSMppVdvUlKSBg4c6FC+BQQEKDo62l6+/f777/rzzz81&#10;dOhQBQQEOP3O2NhYbdu2TX379lWJEiXs0729vXX33Xfr2LFj6YYI7d27t8PnRo0aSZIOHz4sKaU3&#10;lSTdeeedDsv169cvX9/17qweSUpK0rRp01SvXj35+fnJx8dHfn5++uOPP9LVI7Vq1VLHjh0z3P66&#10;detUqlQp9erVyyGfmzRposjISOoRAG4lq7I7M+3bt1fp0qUdpm3YsEEdOnRwGFHH29s73agRedGo&#10;USPVqlUr3fTdu3erd+/eCgsLk7e3t3x9fTVw4EAlJyfr999/lyRt3rxZly5d0vDhwzN8P/yBAwf0&#10;66+/2uur1GV99+7ddeLEiXR1IAC4CvO/IZTTlnEZtbWk9s0330hKuT9PrW/fvtm+X7dYLOrVq5fD&#10;tEaNGqWrV9avX6+OHTsqNDTUXmZPmDBBZ8+e1enTp7P1XTnVu3dvpyMpvf/++2rdurVKlChhb29a&#10;tGhRut8JkvTQQw9luP3s/h4DAFfFENAA4OLq1q2r5s2b52id8uXLO3y2WCz6+uuvNWXKFM2cOVMj&#10;R45UmTJldOedd+q5555TyZIl8zPJmaZFkmbPnq2RI0fqwQcf1LPPPqvw8HB5e3tr/PjxDjfk//zz&#10;j6Kiopy+E9Pm1KlTMsZkOMxz9erV874TAFAAmjdvbi/fExMTNXr0aL300kuaOXOmZs6cqVOnTkmS&#10;rr32Wqfr28pG27D6GQ0dJ0nnz5+XMcZpmRwVFSUp5d3EqYWFhTl8tr0W4OrVqw7LR0ZGOizn4+OT&#10;bt28cJbmJ554QvPnz9fo0aMVHR2t0qVLy8vLS/fee689fVJK3tiGocvIqVOndOHCBfn5+TmdbwvI&#10;A4A7yKrszoyz8vbs2bPpynkpfdmfF86+98iRI7rhhhtUu3ZtzZ07V1WrVlVAQIB++OEHPfTQQ/b9&#10;yU4daKtPR40apVGjRjldhrIeQGELDw9XUFCQDh48mOlyhw4dUnBwsMqUKeMw3VnZmZbtfj1te0lO&#10;7teDgoLSPWTq7++vuLg4++cffvhBnTt3Vtu2bfX666+rYsWK8vPz05o1a/Tcc89lqw7KDWd5sGrV&#10;KvXr10+33XabnnzySUVGRsrHx0evvvqqw+sD/vnnH3l7e2dan2X39xgAuCoCwADggZw9/V6lShUt&#10;WrRIUkpvsffee0+TJk1SQkKCFi5cWKhpWbp0qdq2batXX33VYXrad0aWLVtWmzZtktVqzfDGOjw8&#10;XBaLRd99953Tdxbnx3uMAaCg+fr6auLEiXrppZfs7ywMDw+XJH3wwQeqUqVKhuuWLVtWknTs2LEM&#10;l7EFSE+cOJFu3vHjxx2+L7tsjUYnT55UhQoV7NOTkpLSBZPzIqN6ZODAgZo2bZrD9DNnzqhUqVL2&#10;z2XLls00X6SU/Q4LC9Nnn33mdH5BPiQFAK7EWXkbFhamkydPppvubFp+fu+aNWsUGxurVatWOdSB&#10;e/bscVguO3WgrX4bO3as+vTp43QZ27vjAaCweHt7q127dvrss8907Ngxpw+yHDt2TDt37lT37t3T&#10;vcc9o1EPUrPdr586dapA79dXrFghX19frVu3ziFYvGbNmnz7Dmcy+p1QrVo1rVy50mF+fHy8w3Jl&#10;y5ZVcnKyTp48mWEwPbu/xwDAVfGYCgAUQ7Vq1dK4cePUsGFD7dq1yz7d39+/wJ7MTM1isaQLzO7d&#10;u1dbtmxxmNatWzfFxcVpyZIlGW6rZ8+eMsbo77//tvemS/3XsGHDgtgFAMg1Z0FYSfYREGw9crt0&#10;6SIfHx/9+eefTss3W+/hWrVqqUaNGlq8eHG6hg2b4OBgtWjRQqtWrXIo561Wq5YuXaqKFSs6HX4z&#10;M23btpUkvfvuuw7T33vvPSUlJeVoWznlrB75+OOP9ffffztM69atm37//XetX78+w2317NlTZ8+e&#10;VXJystM8JigAoDhr166dvv76a3svKElKTk7WypUrC/R7bY32qct6Y4xef/11h+VatWql0NBQLVy4&#10;0D5Malq1a9dWzZo19eOPP2ZYn/KwD4CiMHbsWBljNHz4cCUnJzvMS05O1rBhw2SM0ZgxY3K1/Rtv&#10;vFGS0pXZH3zwQb7er1ssFvn4+DgEqa9evap33nkn374jJ2nx8/NzCP6ePHlSH330kcNy3bp1k6R0&#10;HRNSy+7vMQBwVfQABoBiYO/evXr44Yd12223qWbNmvLz89P69eu1d+9ehx8SDRs21IoVK7Ry5UpV&#10;r15dAQEBBRJA7dmzp5599llNnDhR0dHR+u233zRlyhRVq1bN4UfIHXfcoTfffFMPPvigfvvtN7Vr&#10;105Wq1Xbtm1T3bp11b9/f7Vu3Vr333+/Bg8erB07dujGG29UcHCwTpw4oU2bNqlhw4YaNmxYvu8D&#10;AORWly5dVLFiRfXq1Ut16tSR1WrVnj179OKLL6pEiRJ67LHHJElVq1bVlClT9Mwzz+ivv/5S165d&#10;Vbp0aZ06dUo//PCDgoODNXnyZEnS/Pnz1atXL11//fV6/PHHVblyZR05ckSff/65PUA7ffp0derU&#10;Se3atdOoUaPk5+enBQsWaN++fVq+fHm2ehGkVrduXd11112aM2eOfH191bFjR+3bt08vvPCCQkJC&#10;8jfT0ujZs6eWLFmiOnXqqFGjRtq5c6dmzZqVrufEiBEjtHLlSt10000aM2aMrrvuOl29elXffPON&#10;evbsqXbt2ql///5699131b17dz322GO67rrr5Ovrq2PHjmnDhg266aabdMsttxTo/gCAqxo3bpzW&#10;rl2r9u3ba8KECQoKCtL8+fMVGxtboN/bqVMn+fn56Y477tBTTz2luLg4vfrqqzp//rzDciVKlNCL&#10;L76oe++9Vx07dtR9992niIgIHThwQD/++KNeeeUVSdJ//vMfdevWTV26dNE999yjChUq6Ny5c/rl&#10;l1+0a9cuvf/++wW6PwDgTOvWrTVnzhyNGDFCbdq00cMPP2y/j58/f762bdumOXPmqFWrVrnafv36&#10;9XXHHXfoxRdflLe3t9q3b6/9+/frxRdfVGhoaL4NYdyjRw/Nnj1bAwYM0P3336+zZ8/qhRdeKJIR&#10;2Xr27KlVq1Zp+PDh6tu3r44ePapnn31W5cuX1x9//GFf7oYbbtDdd9+tqVOn6tSpU+rZs6f8/f21&#10;e/duBQUF6ZFHHsnR7zEAcEUEgAGgGIiMjFSNGjW0YMECHT16VBaLRdWrV9eLL76oRx55xL7c5MmT&#10;deLECd13332KiYlRlSpVdOjQoXxPzzPPPKMrV65o0aJFmjlzpurVq6eFCxdq9erV2rhxo305Hx8f&#10;ffLJJ5o+fbqWL1+uOXPmqGTJkmrcuLG6du1qX+4///mPrr/+ev3nP//RggULZLVaFRUVpdatW+u6&#10;667L9/QDQF6MGzdOH330kV566SWdOHFC8fHxKl++vDp27KixY8eqbt269mXHjh2revXqae7cuVq+&#10;fLni4+MVGRmpa6+9Vg8++KB9uS5duujbb7/VlClT9OijjyouLk4VK1ZU79697ctER0dr/fr1mjhx&#10;ou655x5ZrVY1btxYa9euVc+ePXO1L4sWLVJERISWLFmil19+WU2aNNGHH36o/v375z6DsmHu3Lny&#10;9fXV9OnTdfnyZTVt2lSrVq3SuHHjHJYrWbKkNm3apEmTJum1117T5MmTVbp0aV177bW6//77JaUM&#10;v7d27VrNnTtX77zzjqZPny4fHx9VrFhR0dHRjCQBoFhr0KCBvvrqK40cOVKDBg1S6dKldffdd+vW&#10;W2+1l6MFoU6dOvrwww81btw49enTR2FhYRowYICeeOIJe68tm6FDhyoqKkrPP/+87r33XhljVLVq&#10;VQ0aNMi+TLt27fTDDz/oueee04gRI3T+/HmFhYWpXr166tevX4HtBwBk5ZFHHtG1116rF198USNH&#10;jtTZs2dVpkwZtWnTRps2bVLLli3ztP0333xT5cuX16JFi/TSSy+pSZMmeu+999S1a1eHV6fkRfv2&#10;7bV48WI9//zz6tWrlypUqKD77rtP5cqV09ChQ/PlO7Jr8ODBOn36tBYuXKjFixerevXqGjNmjI4d&#10;O5YuWLtkyRI1bdpUixYt0pIlSxQYGKh69erp6aefti+T3d9jAOCKLCajMXIAAAAAAAAAAIDH2Lx5&#10;s1q3bq13331XAwYMKOrkAAAKCAFgAAAAAAAAAAA8zJdffqktW7aoWbNmCgwM1I8//qgZM2YoNDRU&#10;e/fuVUBAQFEnEQBQQBgCGgAAAAAAAAAADxMSEqIvvvhCc+bMUUxMjMLDw9WtWzdNnz6d4C8AeDh6&#10;AAMAAAAAAAAAAACAh/Aq6gQAAAAAAAAAAAAAAPIHAWAAAAAAAAAAAAAA8BAEgAEAAAAAAAAAAADA&#10;Q/gUdQIA5I7VatXx48dVsmRJWSyWok4OABQJY4xiYmIUFRUlL6/i+Vwb9QEApCjudQL1AQCkKO71&#10;gUSdAAAS9QFAABhwU8ePH1elSpWKOhkA4BKOHj2qihUrFnUyigT1AQA4Kq51AvUBADgqrvWBRJ0A&#10;AKkV5/oAxRsBYMBNlSxZUlJKBRYSElLEqQGAonHp0iVVqlTJXiYWR9QHAJCiuNcJ1AcAkKK41wcS&#10;dQIASNQHAAFgwE3ZhvAJCQnhZh5AsVechzWjPgAAR8W1TqA+AABHxbU+kKgTACC14lwfoHhj4HMA&#10;AAAAAAAAAAAA8BAEgAEAAAAAAAAAAADAQxAABgAAAAAAAAAAAAAPQQAYAAAAAAAAAAAAADwEAWAA&#10;AAAAAAAAAAAA8BAEgAEAAAAAAAAAAADAQxAABgAAAAAAAAAAAAAPQQAYAAAAAAAAAAAAADwEAWAA&#10;AAAAAAAAAAAA8BAEgAEAAAAAAAAAAADAQxAABgAAAAAAAAAAAAAPQQAYAAAAAAAAAAAAADwEAWAA&#10;AAAAAAAAAAAA8BAEgAEAAAAAAAAAAADAQxAABgAAAAAAAIA8+vbbb9WrVy9FRUXJYrFozZo1GS77&#10;wAMPyGKxaM6cOQ7T4+Pj9cgjjyg8PFzBwcHq3bu3jh07VrAJBwAAHocAMAAAAAAAAADkUWxsrBo3&#10;bqxXXnkl0+XWrFmjbdu2KSoqKt28ESNGaPXq1VqxYoU2bdqky5cvq2fPnkpOTi6oZAMAAA/kU9QJ&#10;AAAAAAAAAAB3161bN3Xr1i3TZf7++289/PDD+vzzz9WjRw+HeRcvXtSiRYv0zjvvqGPHjpKkpUuX&#10;qlKlSvrqq6/UpUuXAks7AADwLPQABgAAAAAAAIACZrVadffdd+vJJ59U/fr1083fuXOnEhMT1blz&#10;Z/u0qKgoNWjQQJs3by7MpAIAADdHD2AAAAAAAAAAKGDPP/+8fHx89Oijjzqdf/LkSfn5+al06dIO&#10;0yMiInTy5MkMtxsfH6/4+Hj750uXLuVPggEAgNuiBzAAAAAAAAAAFKCdO3dq7ty5WrJkiSwWS47W&#10;NcZkus706dMVGhpq/6tUqVJekwsAANwcAWAAAAAAAAAAKEDfffedTp8+rcqVK8vHx0c+Pj46fPiw&#10;Ro4cqapVq0qSIiMjlZCQoPPnzzuse/r0aUVERGS47bFjx+rixYv2v6NHjxbkrgAAADdAABgAAAAA&#10;AAAACtDdd9+tvXv3as+ePfa/qKgoPfnkk/r8888lSc2aNZOvr6++/PJL+3onTpzQvn371KpVqwy3&#10;7e/vr5CQEIc/AABQvPEOYAAAAAAAAADIo8uXL+vAgQP2zwcPHtSePXtUpkwZVa5cWWFhYQ7L+/r6&#10;KjIyUrVr15YkhYaGaujQoRo5cqTCwsJUpkwZjRo1Sg0bNlTHjh0LdV8AAIB7IwAMAAAAAAAAAHm0&#10;Y8cOtWvXzv75iSeekCQNGjRIS5YsydY2XnrpJfn4+Khfv366evWqOnTooCVLlsjb27sgkgwAADwU&#10;AWAAAAAAAAAAyKO2bdvKGJPt5Q8dOpRuWkBAgObNm6d58+blY8oAAEBxwzuAAQAAAAAAAAAAAMBD&#10;EAAGcujbb79Vr169FBUVJYvFojVr1jjMN8Zo0qRJioqKUmBgoNq2bav9+/c7LBMfH69HHnlE4eHh&#10;Cg4OVu/evXXs2LFC3AsAQF5RHwAAbKgTAAAAAACuhAAwkEOxsbFq3LixXnnlFafzZ86cqdmzZ+uV&#10;V17R9u3bFRkZqU6dOikmJsa+zIgRI7R69WqtWLFCmzZt0uXLl9WzZ08lJycX1m4AAPKI+gAAYEOd&#10;AAAAAABwJRaTkxdTAHBgsVi0evVq3XzzzZJSnuyPiorSiBEjNHr0aEkpT/JHRETo+eef1wMPPKCL&#10;Fy+qbNmyeuedd3T77bdLko4fP65KlSrpk08+UZcuXbL13ZcuXVJoaKguXryokJCQAtk/AHB1rlIW&#10;Uh8AQNFzlfKwqOoEV9l/AChqlIfkAQBIlIWAT1EnAPAkBw8e1MmTJ9W5c2f7NH9/f0VHR2vz5s16&#10;4IEHtHPnTiUmJjosExUVpQYNGmjz5s3ZbvAvCInJVvl4WWSxWJSYbJWvd/pBAmzLxCYky9/HS/FJ&#10;Vvl5eynJapVFFgX6eSsmLlHeXhYlW428LBaH7fj5pPw7IckqqzFKthr5+XgpLjFZFotFkhTs561k&#10;q9HVxGRZrZJRynI+3l5KSrZKkkICfeXjZdG52AT5+ngpIcmq0EBfxcQlKclqlbfForAS/opLTLZv&#10;y+t/27en28dLJfx9ZLUanbuSoLBgP124kigvL4uSklPmlwzwtW/D28uiAF9vSSkNeTHxSfLxssgY&#10;ydfbS5fiEmWRFFbCX5JktRrFJ1kV6OetC1cSZIxUOthPF68mKiHJKiMjmZR9CfBNyTdJik9K2Udv&#10;i0XJxshqNfL38VZokG+645GUbFVsQrJK+vvIyytl/87HJsjLYrEvb7UaXbyamLItY1S2hL8sFous&#10;VqNLcYny8/HSlYSUniUhASnrJFmtCvT11qW4JCX+L8+llP1MTLbKy2JRmWC/LM+ppGSrLlxN2a+w&#10;YD/7MU62Gp2/kmA/J2zfa0t/sjEq4e+jy/FJkqQS/j72vHfGGKMLVxJV+n9pupKQZN8nZ8oE+dnz&#10;y7b++SuJKhXoq3P/S1d+KR3kJ+9U35VdtjRZnTyn5W2x2Pc1rZi4RPs5lFapQF/5OLmunUlIsurS&#10;/87JtAJ9vRXszy1EZtyxPrBd67Yy21YPGPNvGexsHWNSymljJGMkiyXlz9tikY+3l64mJMtikRL+&#10;V39Yjexlp8UiBfh662pCsoxS6ozEZKtKBqQv7xKTU8r2C1cTVTLAR1cTk+XjZVFiUkrZZrsm4hKT&#10;FZ9kla+3RYnJRqGBvrocn6SkZKsCfL0V4OutuMRk+Xp76cKVBJUM8FVMXKJ8fbxkrLKXnXGJyUpM&#10;tqqEv4/OxiYoJMBXVxOT5e1lUaCvtyySriYmyyiljEotpU6TkpKNEpKsKh3sp8Rkq67EJysh2SqL&#10;RQov4a/4pGQlJht5WaQrCcnytliUmFLxyd/XW6GBKWm5cCVBQX4+9msy0NdbCUlWJSZbZbFYZLFI&#10;QX7eCvJzfl0mJlt18WqiQgJ87fXwlYQkXU1Ilo+3l/17bNPjEq2ySEq0WhUS4OtQ/l79X9lqsche&#10;RtvKlotXEhUS6KMkq9HluCQl/6/88vPxUlJyynFKXRdkJjY+SVcTkx3K//ikZMXEpXynRVKZVNuy&#10;lfvBfj6KTUhy2FZGeWMr50oG+MjXyyvT8j91XXXxaqKsViPf/92/5JWvl5fTOj4zl+OTnH53gK93&#10;uvNRyrhe9E1z/J2x3Sc5k9s6rrhxtzohdX2Q1e8DY4yS/nfPazVGvl5eshqTUj4p5X7UGKNzsSnl&#10;WGxCkgL/VxZf+t/9aUr9YRQa5Ct/H2+di01QgK+X/ZpOSLIqyWqVj5eXZEm5dlPqpZT72VJBfroc&#10;nyQvi5RkNQr09ZZRSj1ksUh+3l46fyVBAWnuX5KSrYpPsirY38devtjO6fiklN8hvt4p9Y7V+m/6&#10;bC7FJcrHy6IgPx8ZY3Q2NsF+jxQTlyijlN8dvl5eik1IktXIfr0Zk3J/HuDrrYRkq3y9vHQ5Pkn+&#10;villTbLV2OvY2IQklQr0VWx8shKtVln/97vEVgbavjskwFeJyVZ72SnJft3bjo2zsiYx2arLcUkO&#10;9WhsfJJKpqozzscmyEjyskilgv69B7UdC1s+SVLJAB/5+3jbf+/5eqeUlVdTlVm+Xl5KtFozLLPS&#10;sv0+SH0vG5eYbK+H0t4bX7iSoCSrUZCft0PZl9k9tG17tt8JWf2eSF0v2O7b/X1Srpkka/71s8is&#10;fk/Llk/OpK1/U+dfWln99sroe9LWzQDcR0ZtgAAA90brLZCPTp48KUmKiIhwmB4REaHDhw/bl/Hz&#10;81Pp0qXTLWNb35n4+HjFx8fbP1+6dCm/ki0p5UdcqxnrdUPNcA1tU023v7ZVo7vW0bC2NezLbPnz&#10;rO54fWum22nzf+HadOBMhvMHtqyip7rWUesZ63XxqvPgUoc65fT1r6cz/Z6o0AA1qVxKn/yUcZ7V&#10;jiipP/+5nOkP8NfubqY3Nh3UDwfPOZ1/Q81wffdHyv4E+npr45NtFRESoOHv7tKn+5x/d99mFTWr&#10;byPd8upm/XbyktrVLpfhslJKw9CYbnU09eNflJxJWtMej7jEZNUZ/5kkqVWNMC2773pN+e/PWvz9&#10;QUnSsLY19FSX2rrl1c368egF+3oNKoRo3SM3aODiH9IdK3+ff2/4Mwoi2txxXWVN79Mww/mJyVZ1&#10;eelb/XUmVpLUuV6EXhvYXMlWo25zv9Xvpy5LSgkizLy1kW5rXkmT/7tfb35/KN22QgJ89NUT0SoX&#10;EuD0u4a+tUPrfz2tAS0qq1/zSrr9P1syTf81lUtp1bBW9saJx1bs0dofj2e6v7lVJ7KkPnn0BoeA&#10;c3Y8vfonLf/haIbzh7appvE96zlM+2zfST20bFeG51H18GB9/viNWf6wi41PUvsXN+rUpXin8/28&#10;vbRkyLVqVSM8i70ovtytPvjlxCV1m/udJOmeVlV16Wqi/rv3uDaNbq9Hlu3WgX8ua/OY9g6NgVPX&#10;/aw3Nh3McJvVw4M1+/Ymunn+95l+93/ubqbh7zqetw/cWF1ju9e1fz5wOkYdZ3+b6XaGtqmme2+o&#10;ps4vfWsPEkpSp3oR+vLnU/bPHz/aRv3/s1UxGTR6PtSuhga2rKqOs79RbHxKg31atSNKKsDXSz8e&#10;uyhJeu6WBrqzRRVJ0l//XFbPeZscGo3vur6yPtz5t0Pjd4+G5fX9n2d04YrzulCSnr25gS5eSdAL&#10;X/ye6b5LKQ3RK++/XtdUdjyfUtfd4SX89PXItjp4JtahnHy6ex3df2MN7T5yXre/tlUJacrP9SOj&#10;Vb1sCf168pJumb/ZYT8kqVp4sG5uUkEvffW76pUP0c8nMj4nuzWI1Kt3Nct0X74/cEb3vPmDEpON&#10;Sgb46IvHb1SAj7c6zP5G52L/DUT2aVpBs/s10d5jF3TbwozL/QBfL73/QCs1rBhqn3YpLlHtX/hG&#10;Zy7HKzTQV2El/PTXP7EZpslikZ7v00gx8Ul6dt3PmaY/N57qWlvD2/5ftpb96udTenDpTqf3Nz5e&#10;Fi28q5k61vu37Pnp2EXd9p/Nikt0nj9TbqqvgS2rZvh9/V/fmuF9Ur3yIVr3SJsc13HFTUHVCQVR&#10;H6QuM8Z0q6N5X/+hFtXD1K52WY3/aL/evOdatatTzr78/e/sdChj03qyS23tPHxe61Pd29se0Ekr&#10;yM9b7WqX08c/ncjzftjYHpK0/e5Ydl8LtaoRbr9PPXr+il64rbEmfLRfF68mqk5kSb17bwt1eulb&#10;XY5LUkKy43Wza3wnlQn208j3ftSHu1Lez/zBgy31yoYD2vjbP/L1tujWphW1YnvKPVyAr5fKlQzQ&#10;kXNXJElDWlfThF719PTqfVr+wxGnaV40qLle/OL3TMtSSbqtWUXNuq1xlscgtXE96ureG6rbP+89&#10;dkG9X0mppwe2rKLhbf9P10//2j7/p0md9fLXf+j17w6m20ZMXKLav/iN/eFWm9JBvlrzUGvd+uoW&#10;+8M8GfH1tuj1gc3Vtna5DJdJ/fugWniwvnj8Rh09d0W95m1SbKq69sHoGhrTrY5e/voPzf4y43pz&#10;cOuqmtirvsO0I2evqNvcbxWbkKzmVUrr6R511d9JfZiaxSLN6ttYfZtV1NhVP9mPeX7z8/HSsntb&#10;qHnVMpkuN/3TX/Sfb/7KcH73hpFacGdK/fvnP5fVK829SmpBft5a+3Br/V+5kunmPbvuZy3K5P6v&#10;V+MozbvjmkzTCsC1rP/1lIYs2aFnb26gu6+vUtTJAQDkIx7tAQpA2idejTFZPgWb1TLTp09XaGio&#10;/a9SpUr5klab/+49rquJyfri51Mau+onSdLzn/3qsMyYVXuz3E5mwV9JenvLYR38JzbD4K+kLIO/&#10;knT8YlymwV9J+u1UTJZPX+85eiHDRk1J9uCvlNLT6/dTKe9pyyyg+8HOY0pMNvrx6AXFJVozXVZK&#10;CbSu3H400+CvJG34zTFfth/6N92b/zwrSXpvx78ND4u+O6gkq3EI/krSvr9TGpOcHav4JKv9Lys7&#10;DmWcb1LKQwW24K8k7Th8XpJ06WqiPfgrpfQY3HXkQrp9Su1SXJLDOmnZGhU/2HlMP/19Mcv07z5y&#10;wSGoU1DBX0n69WRMhoGmzGR2XkrO83/30fOZnkd/nYnV+disezgfPX8lw+CvlNKT86f/Bb6QOXep&#10;D174/Df7v5dsPqRVu/9WYrLRu9uO6IdD53QuNkE7Dp13WCez4K+Ucr79NxvX1oc7j6U7b//zrWMD&#10;5tyvD2S5na9+OaXfT112CP5KStcoPu2TXzK9Jt/afFi/n4pRTJzz4K+UUr/8mOoaWJSqYfzXkzHp&#10;GlQ/2n08XQP4xz+dyDT4K0m7Dp/X9jT5npGEJKv2/Z3+uhz94b9195nLCTp8NjZdObl6d8px2vf3&#10;RaeN3b+cSKn7fj5+yWlD/sEzsZq/MeUYZRWwyKicT+3HYxfswaGYuCT9djJGf5257BD8lWQ/J7Mq&#10;9+MSrdp33DFvDp+5ojOXU8q5i1cTMw3+Sra66rx2Hs46/bmxM5vHWUq5d8no/ibJarQnTb3/098X&#10;Mwz+StLOw5l/d2bH7OcTzs8JOJffdUJB1Aepy4wZn/6q2IRkrf/1tMZ/tF+S9Ojy3Q7LZxV4/OqX&#10;Uw7BX0lOg79SSm/V/Az+SlJMfJLD7w7b/cvZyyn3qYnJRh/sPGZf5teTMfrx2AWdi01IF/yVUgJn&#10;kuzBX0nae+yivTxKTDYOgcC4RKs9+CvJ/qBmRsFfKeU3WFZlqfTvvXV2ylWbXUccr/fUD7Qs23bE&#10;/lvH5vDZK1q162+HaTM/S7lnOHLuiv6JiU9Xb5y/kqivfzmtM5fjsywfUn4zZX5Pmfr+4+CZWJ29&#10;nKCfT1xyCP6mLJeSD1nlR9r7GUkO29tx+Lx+Oua8PkzNVi9I0g85OAY5lZBk1d5s3Hdvz+K3Q+r7&#10;iZ+PX8q0d/OVhGT9fCLG6bys87fg8gJAwXjo3ZS6ffyafUWcEgBAfqMHMJCPIiMjJaU8wV++fHn7&#10;9NOnT9uf+I+MjFRCQoLOnz/v8IT/6dOn1apVqwy3PXbsWD3xxBP2z5cuXcr3IDDcX+rXuidZsw7i&#10;2vRuHKVtB89mGPQ7NKOHOr/0TaZB2NwY0bGm5nz1R6bL1IksqV9POm+ASCdVe6KzXmYXriSoyZQv&#10;s9zM1rEdFBnqvLdxdiUmW1XzmU/ztA1JWnn/9WpRPcz++etfTmnoWzsyXee+G6rpmR6OvYNrPP1J&#10;lg8ZpBVewl87xnV0mJa6xwsyRn3gujIYGdEup9eJlDJUsjszWWVKBuqVD9HvtoetnGzitbubad/x&#10;S3r568zL+ZyoGhakF/s10a2vbs50uUMzekiS7nt7R7Z7xknS9mc6qmxJf4dp8zcc0KxUD0mkdvf1&#10;VfTszQ2yvf203tt+VE99mPUDds7c06qqJvX+txfbpLX7tWTzoQyX71QvQq8PbG7//MZ3f2nqx79k&#10;+/t+eKaDypVMqRtTj0KCrBVUnUB94JlyUw/lB2evHZHSF++Z/caoFh6sg2ecP1BTPypEHz96g6qO&#10;+Ti3SUzn+upldE+ranpw6c4Ml6lYOlCbRrfXht9Oa/Cb23O0/R6Nymv+gKbppmfVy3h2v8bq07Ri&#10;jr7LmUeW787Ww3SpvXZ3M3WuH2n//PPxS+r+8ndOl72+ehmtuL+lw7QBr2+1P1ycmbSjAfx07KJ6&#10;vbIpR2kFAABAwaIHMJCPqlWrpsjISH355b8BpoSEBH3zzTf2hptmzZrJ19fXYZkTJ05o3759mTb4&#10;+/v7KyQkxOEPAOCaqA8AADYFVSdQHwAAAAAAMkIPYCCHLl++rAMH/h2K8uDBg9qzZ4/KlCmjypUr&#10;a8SIEZo2bZpq1qypmjVratq0aQoKCtKAAQMkSaGhoRo6dKhGjhypsLAwlSlTRqNGjVLDhg3VsWPH&#10;jL4WAOBiqA8AADbUCQAAAAAAV0IAGMihHTt2qF27dvbPtmHXBg0apCVLluipp57S1atXNXz4cJ0/&#10;f14tWrTQF198oZIlS9rXeemll+Tj46N+/frp6tWr6tChg5YsWSJvb+9C3x8AQO5QHwAAbKgTAAAA&#10;AACuhAAwkENt27bN9F15FotFkyZN0qRJkzJcJiAgQPPmzdO8efMKIIUAgMJAfQAAsKFOAAAAAAC4&#10;Et4BDAAAAAAAAAAAAAAeggAwAAAAAAAAAADFjFHGI5gAANwbAWAAAAAAAAAAAAAA8BAEgAEAAAAA&#10;AAAAAADAQxAABgAAAAAAAAAAAAAPQQAYAFyA4ZUrAAAnqB4AAAAAAACQUwSAAQAAAAAAAAAAAMBD&#10;EAAGAAAAAAAAAAAAAA9BABgAAAAAAAAAgGKGV5IBgOciAAwAAAAAAAAAAAAAHoIAMAAAAAAAAAAA&#10;AAB4CALAAJAD7jQ0jqsm1VXTBQC55VZ1gxulNTV3TTcA91Ncyxt32u3ieowAAACAnCAADAAAACBv&#10;LEWdAADIHYKJAAAAADwRAWAAQJGxEDEAAOSAxUK9AQBIwW8JAAAAIGMEgAEALiCl60W+9MDI5kaM&#10;i3f3yCp1Tufn0y5lJ2tcO/cAFAcmD3WHyUUpZoxr9BTMKu1p5+dmXx3Wz2J1F8gSAMiwLMpeuZ2m&#10;3Mz274ksvrwQZfnbIdUCeUlulnWCC+QFAAAAUhAABgCgGKFNBgAAAMgY98sAihPKPADwXASAAQC5&#10;kh8/EgpyJE9n23bHYeLSDneanTzLryFSneah+2Uhigl6nBSxQsx/yqEUafMhq3zJaHZ2rx13rEMB&#10;T5ab0Ww8sa4s0N8TOZzuCnLy2yGzcj3L8yuHdRAAAAAKHwFgAMWaq7SBZGt4RldJbC7ldcjlvA5h&#10;CSBvcjtkbtbbdX8F1ehpjMlR2VlQeZmf5W/uhmtGQeB9ysgNT7keMyvXMiunnM3L7zxx9TzO//3N&#10;2Rb5TQAAAABkDwFgAJLSPMCbQXsgzYQFJ7+exk/dmMvxyj1PbBP3wF1CPvKEcz67+5BlhxYPyAtX&#10;4unZmV/nC+EMuIr8LgM9vQzwJJ56rNKe04URQHbnewl3TjsAAAAcEQAGAAAA4NE8cdhTAJAo34oD&#10;DjEAAABygwAwAAAFjVYbAIAz9LQCAGSAKgIAAAB5QQAYAAAAgEei8RwAIFEfAAAAoPghAAwAAAAA&#10;AAAAQHHDiGUA4LEIAAMAUADoZQAA7sdC4Q0AAAAAADwAAWAAAAC4NGN4LB0AUEy4eJVHlQwAAAC4&#10;BwLAAAAAcIrOkAAAAAAAAID7IQAMAMgWC6EgAAAAAAAAAABcHgFgAAAAAAAAAAAAAPAQBIABIAd4&#10;5RUAAADgOQx3+JLc63eOO6UVAAAAKCoEgAHABRREI4arNowY46opA5DfikujujsVa26UVAfumm4A&#10;ri9tGU558y93qt8AAAAAOCIADAAoMrxVGAA8BAU6AAAA4HaKy0O7AFAcEQAGAAAA4BaIMwMAbCxU&#10;CgAAAECGCAADAAAAAAAAAAAAgIcgAAwAAAAAAAAAAAAAHoIAMACgWHL5t9zkIoGFuU/G5TMQcB1c&#10;Lq7HncuwrNJe2Ptm3DkzAXiMvJRFaVfN/qZcp/wrrKKYd4UCAAC4DwLAAIAiZ2uwyI+Gi+LSJFGQ&#10;jTy05aM44/x3H/a6o7C+T8Ytzw93TDMAz1NY7+vNfTA31ToFvHzR+DeVBfngDgFiAAAA10EAGAAA&#10;N2JRIbWeAYCLohRMkdP6IK/Bl8IK3gBATlA0ZS6zsjsv5Tr5DgAA4PoIAAMAikxBNiY7bRh3w5aK&#10;3ORRZqvk5IF/Z9txwyxEEeKBBXgCdwl8Fub15i55AgB5YcmgsHPlMtCFkwbARTFaDAB4LgLAAAAA&#10;gIcqtEZqGo7cFocOAAAAAADPQwAYAJArBfnuKADIqaIskly5JxCQEU5bwL3lptrj9h0AAAAoPggA&#10;AwCQhic2ihOggquiMTpz5I9ro2gF3FNmZWtOH3LkoUjXVhT3wO78Cgx3TjsAAAAcEQAGUKy5SntN&#10;dhqOTJrn/J39OLdk8G9XkNesdpVjBRRXXIOFL6dZXlDHKC/bTdvwnqtNce4BLiOnwc6M3qHqrgoj&#10;2FtURV5RHamcZin3IwAAAED2EAAGABdAOwYAT5T2wRUAAAAAAAAABY8AMIAUqZ7Oz+jpb097gh/u&#10;gfMOKAzuf51lt6jIKihNkYOiwBCycBUUgfB0FLcAAAAoLggAAwAAAAAAAABQzPBcDAB4LgLAAAAA&#10;ADyaqw5HTm9LAHmVlxEELJRCLs02KgmjRAAAACA3CAADQA7w4xsAAADwHNzep3CnbOA3GQAAAJA1&#10;AsAAABQwV+15BgCejnc6AwAkyUKFAAAAgGKGADAAeChXDTmmThcNMQA8gTt1RHLXXlNummwAbiDt&#10;g3oUN//iIUYAAADAfREABgAAAJA3hfU8D88NAQD+h2dJAQAAgIwRAAYAAAAAAAAAAAAAD0EAGACA&#10;AsDw1gDyA8NvFi5KbgAAABQn7vqKGABA1ggAAwAAAAAAAAAAAICHIAAMAAAAAAAAAAAAAB6CADAA&#10;uAJG3Cl0rj7KUW6SV5hDNzEsLQB35s4lWFZpL+x9c+e8BFwRQ3HmTl5yLe262T0GrnSoCisprrTP&#10;AAAAyBwBYACA5+DljYBHoq0RAAAAAAAAyD4CwACAbLEUQnCVIE82FMpx4EggRWFc90BOWdKemMW0&#10;O1JOr09LLiqQ1L3gKA4AuKK0dUJR3Me6cq/tzMr+vNznpc137hkBAABcDwFgAECRy7c2E1N84gAE&#10;aQEUd4Vd3hvjnmWv+6UYAPJPcfltkJXCygfyGwAAwHUQAAYAeCYnT6G745PpuUpyPu2ns/xyxzwE&#10;gLzITc/ZolCY5bO75AkA5EVGJV26kShciAsnDQAAAIWMADAAAMWIO/ZeAwAAAAAA+Y8WAgDwXASA&#10;AQAAAACAx6ORGwAAAEBxQQAYAAAATvEeN2Qb54rbsQ0TarjQAQBpUDUAAAC4PwLAAIBcoU0AgCsp&#10;yoZK3rcHAChsuan3eBUIAAAAUHwQAAaAHKDJpJjwwGCOxRN3Ch6CkjUz9MBxbRai/4BbSl20pi1n&#10;KXc9S1EU0+5cNbhz2gEAAOCIADAAeBKL03+6BBrTgOKH6x758fAJPdYA9+Vq96Nwf9QIAAAAQPYQ&#10;AAZQrLlKo3J2UlHcAynFfPeBIsc1WPhyWu4X1Ltc83OrvG8WcG/F/QoujP0vbnlc3PYXAAAAKCwE&#10;gAHABRREg7irNqbQ9g/A07hTueZGSXVA4BhAQUlfulDe2FD0AoDno6wHAM9FABiAJMfh2TJ6nx1D&#10;uKEocN4BBc8T3veWX/vgAVlRNAop4zg+QMHivdZwJ/nxmgEAAADAUxEABgAAQLHBE+5wRZyWAFA4&#10;uA8AAABAcUEAGAAAAC6N/j0AAAAAAABA9hEABgAAAODRXLXHF8PtAsgrFy3ekA+oIQAAAJAXBIAB&#10;AAAAAAAAAAAAwEMQAAYAAADgkSz0nwIAiN60AAAAKH4IAAMAAAAAAAAAAACAhyAADABAAXPVd08C&#10;AAAAhYERGTwDv2sAAADcBwFgAECxZOTarRcmF60rhdkgQ+MPkH25uZ7/XTcfEwK7vByTopZV0gt7&#10;19w4KwF4kLyURWnXze62XKr8c6nEFG/ffvutevXqpaioKFksFq1Zs8Y+LzExUaNHj1bDhg0VHBys&#10;qKgoDRw4UMePH3fYRnx8vB555BGFh4crODhYvXv31rFjxwp5TwAAgLsjAAwA8Bx0LAAAAAAAFJHY&#10;2Fg1btxYr7zySrp5V65c0a5duzR+/Hjt2rVLq1at0u+//67evXs7LDdixAitXr1aK1as0KZNm3T5&#10;8mX17NlTycnJhbUbAADAA/gUdQIAALBx5x5ZhaUwYtwcBgCuLG05WFyLrJzWB5ZcVCCp6wNLbjYA&#10;AAUsXZ1QBJWCK9dDmRXdeRmWO+2aDPH9r27duqlbt25O54WGhurLL790mDZv3jxdd911OnLkiCpX&#10;rqyLFy9q0aJFeuedd9SxY0dJ0tKlS1WpUiV99dVX6tKlS4HvAwAA8Az0AAYAF+DKjQaFId+GYzbF&#10;J4hcTHYTKHRcWsVbZkFOIzcte90y0QCQP3JTBLr6q2JyI/UeFWS14Hk5V/AuXrwoi8WiUqVKSZJ2&#10;7typxMREde7c2b5MVFSUGjRooM2bNxdRKgEAgDuiBzAAoMgUZGciZ5suzOfS8+u7cpNH+fUEvrPt&#10;8HQ/gOLGXTq+Fmod5yZ5AgB54Y5lnTumuTiLi4vTmDFjNGDAAIWEhEiSTp48KT8/P5UuXdph2YiI&#10;CJ08eTLDbcXHxys+Pt7++dKlSwWTaAAA4DboAQwAOcEjzXBzdAQDAABIhXsjSe51j+hOaQUykpiY&#10;qP79+8tqtWrBggVZLm+MyXSkkunTpys0NNT+V6lSpfxMLgAAcEMEgAEAAAAPRUcgAAAA15KYmKh+&#10;/frp4MGD+vLLL+29fyUpMjJSCQkJOn/+vMM6p0+fVkRERIbbHDt2rC5evGj/O3r0aIGlHwAAuAcC&#10;wACAIsHwZAAAFB2qYQAACp8t+PvHH3/oq6++UlhYmMP8Zs2aydfXV19++aV92okTJ7Rv3z61atUq&#10;w+36+/srJCTE4Q8AABRvvAMYAAAAQN4wHCcAAIAuX76sAwcO2D8fPHhQe/bsUZkyZRQVFaW+fftq&#10;165dWrdunZKTk+3v9S1Tpoz8/PwUGhqqoUOHauTIkQoLC1OZMmU0atQoNWzYUB07diyq3QIAAG6I&#10;ADAAeChXfTeWIUoAAEXGWd3gqvVFam6QRLdF3qK4S3tvWtRlYlF/f2oulBQUMn6z5d6OHTvUrl07&#10;++cnnnhCkjRo0CBNmjRJa9eulSQ1adLEYb0NGzaobdu2kqSXXnpJPj4+6tevn65evaoOHTpoyZIl&#10;8vb2LpR9AAAAnoEAMAAAaVg8cWBMD9wlAC6kkMoYC+8PAAD8T3aqBKoNFLa2bdvKZPIkR2bzbAIC&#10;AjRv3jzNmzcvP5MGAACKGd4BDADIHR4KB5APstPTKTvFjSv1mMpP9MABADiTm/rBU+tKAAAAAOkR&#10;AAYAAIBT9JpBXnEOAcWbq5YBmfbOy/G28pYWAAAAACgIBIABwE05a1CzZDG/KGVnqCsAQOFztfoi&#10;LaoPACh4rl4X2PCbAgAAAMgeAsAAijcXaT/IryFQPRmNPUDR4hosfDnuhVYgqcjfY89ZBLi34l4V&#10;FMb+F7uh/4v7SQUAAAAUEALAAOACil1DDwAAAAAAAAAAKBAEgAFIchzyK8PRv9xkWDB4FncZjg5w&#10;Z55wmeVXWeEJeQEAuUUZCAAAAACegQAwAAAAig3GW4ArYgRUACgcFLcAAAAoLggAAwDoZQsAAAAA&#10;AAAAgIcgAAwAAAAARYDnrwAAGbHwlC4AAADygAAwAKBYcvXhNnOTPBffJQBwGe5cXposUp/V/Hzn&#10;zpkJFHceFF/MS1GUttzM7u+EQi9vM1FYKXGdPQYAAEBWCAADADyHBzViAQDyDw3WADwWBZzHc/UH&#10;VwEAAOCaCAADAOBGGAoOQHFHMZgip/mQ13wj2wG4IuqEzGWWPXnJu7TrchwAAABcDwFgAMgBVxrm&#10;CwDg+ej1k7XM8ogG6bzh9ENxQDmbwp3yIbPfZBntR0HWB+6UdwAAACg+CAADAIpcvjWamOLTWE1D&#10;E9yB4URFASrs88u4aR3jjmkGgPySm6rCE8vN1HVmQT7UzK0fAACA6yAADAAoEhZJlgIcUNLZUMlF&#10;NXxy3tpBcp7m/NpNZ9uhNx2A4sZdir3CLJ/dJU8AIC8yKutc+X64IH9fAQAAwL0QAAYAAAAAAAAA&#10;AAAAD0EAGABcQEEMleWyw2+5arqKCbIfyH8uW946lT6x7pB+d0gjAPeUtnihvPkXr3IAAAAA3BcB&#10;YAAAAAB5UlgDTjKwJQAAAAAAQNYIAAMAAABAMWNx5ZdYAgAAAACAPCEADAAAAAAAAAAAAAAeggAw&#10;AAAAgDzxlLdEFss+sZ5y8AAPYSmeJRFcDK9/BgAAcH8EgAEAKACMrAkUH1zvAAAAAAAAcCUEgAEA&#10;SMMTgzkeuEsAUOQ8sb4AAE9SFOW0O79j3Z3TDgAAAEcEgAEAucKoYADyQ36VJZ46VKGH7hYAII9y&#10;U+9RpwAAAADFBwFgAAAAAAWCfkRA8eaq77PNLHhqchgmzenyAAAAAFAYCAADgAdJPWQXo3cBALKD&#10;+gIAQF0AAAAAeBYCwACAQkHfCADwLLkJFuRqyFIqEABweYUVQKZOAAAAALKHADCAYs1V2g+y05Bh&#10;inlrR/Hee6DocQ0WvpyW+8W8mgBQCIr7cMeFsf+emscZBYg9c28BAACAokcAGADg0hiODnBfNOoC&#10;AAAAAAAAhY8AMABJkkVZvzuWOBy9q1B4XH2Y1OLeI93TeMKDFvm1DxZPyAxkya2LsKzSXsj75qm9&#10;FYutYlgEuto9TVElx8WyIVNO05qHHUi7anY35Up5VlhpcbXrBQAAABkjAAwA8BzFsNESgOujqRQA&#10;AAAAAACFiQAwACBb8rtXHL3scodcQ7GUnxFUorFuz+KBJWFuTsuc1qN5zTeqbQCuKKdlU3HrwVpQ&#10;ZXfaOoU6AgAAwPUQAAYAAIBTnhhoAwAAAAAAADwdAWAAgMsoZg/kuyyOAwB34s69uVy9x5Q75y2A&#10;4qko3kteUN/p4lUEAAAAXBwBYADwUK7aZussWfmWVOO6+53fisluAoUuNwEvdyp3nKXVHdLvrHG9&#10;sJNtZNwir9JyxzQDhSntJcI18y9PyIrcHM+iCCIXtNR7VLDnuOflHQAAgLsiAAwAKDIF2fPJ2abd&#10;8Sn63ORRfu2n0zx0x0xEkeF0yQdu0o5aWMe6KMogdyn3cvpOYHf5LgDISEGXRRlt36VfkeHCSQMA&#10;AEDhIgAMAAAAwLPRpQ+Ah6J083ye2CMZAAAABY8AMAAAAAAAAAAAAAB4CALAQAFISkrSuHHjVK1a&#10;NQUGBqp69eqaMmWKrFarfRljjCZNmqSoqCgFBgaqbdu22r9/fxGmGkBxkJv3myL3qA+AosVIxXAV&#10;1AdA0XLpYZsBAACAAkAAGCgAzz//vBYuXKhXXnlFv/zyi2bOnKlZs2Zp3rx59mVmzpyp2bNn65VX&#10;XtH27dsVGRmpTp06KSYmpghTDgDIT9QHKGq8qxVwDdQHAAAAAIDCRAAYKABbtmzRTTfdpB49eqhq&#10;1arq27evOnfurB07dkhKebp/zpw5euaZZ9SnTx81aNBAb731lq5cuaJly5YVcepRFOiVCXgm6gMA&#10;ropnAwoX9QEAAAAAoDARAAYKQJs2bfT111/r999/lyT9+OOP2rRpk7p37y5JOnjwoE6ePKnOnTvb&#10;1/H391d0dLQ2b97sdJvx8fG6dOmSwx8A90CAv/iiPgAASNQHroJbMgAAAADFhU9RJwDwRKNHj9bF&#10;ixdVp04deXt7Kzk5Wc8995zuuOMOSdLJkyclSREREQ7rRURE6PDhw063OX36dE2ePLlgEw4AyFfu&#10;Xh8Y0VKO7OFMATLn7vUBAAAAAMC90AMYKAArV67U0qVLtWzZMu3atUtvvfWWXnjhBb311lsOy6V9&#10;L58xJsN39Y0dO1YXL160/x09erTA0g8AyB/UB8UDQ+nCnfGgR+GgPgDgTugtDwAA4P7oAQwUgCef&#10;fFJjxoxR//79JUkNGzbU4cOHNX36dA0aNEiRkZGSUp70L1++vH2906dPp3vq38bf31/+/v4Fn3gA&#10;8sRYDgGqokF9AHg2i0fWGCgI1AdA0SiKe2B3rhncOe0AAABwRA9goABcuXJFXl6Ol5e3t7esVqsk&#10;qVq1aoqMjNSXX35pn5+QkKBvvvlGrVq1KtS0AgAKDvUBAECiPgAAAAAAFC56AAMFoFevXnruuedU&#10;uXJl1a9fX7t379bs2bM1ZMgQSSlDu40YMULTpk1TzZo1VbNmTU2bNk1BQUEaMGBAEaceyB7DuGBA&#10;lqgPCg9FEgBXRn2A/Jabeo+6EgAAACg+CAADBWDevHkaP368hg8frtOnTysqKkoPPPCAJkyYYF/m&#10;qaee0tWrVzV8+HCdP39eLVq00BdffKGSJUsWYcqRFVduNCEgC7ge6oOsUXZlzt3fz+puw8+7W3rh&#10;PqgPXFfaaiinpS7VWOEjzwEAAICsEQAGCkDJkiU1Z84czZkzJ8NlLBaLJk2apEmTJhVauuBZnLVR&#10;p264dvVGbBdPXp5ZXP0AoFAU9/qA9ln3QHEFFLxiWx9QvgAAAABAkeAdwACAwkEkCACQC1QfAAAA&#10;AAAAOUMAGECx5ipDj2YnFa6R0iKUzxngIoc+Q7kZ9rUwh4p19fwDPEGOhyEtkFTk7/XuKvWuO9eq&#10;WaW8sPfMZQ4pUBgK4XwvbtdUfu1vXjaTdt3spsmVDpW7vzICAAAA+Y8AMADAcxSDYQYZqhVFhnZF&#10;uAjKwRQ5zoY85pulOFSyyFJxC07C9VE2ZSXj/MnLK2vSrspxAAAAcD0EgAHABRREY5qrNtDlNF00&#10;JgDuy1XLofzmTvvpLKlukX53SCMAt5S+9ycFjg1ZAQAAALgvAsAAJDk+wZtRwC0vTwgDAFyXJzxo&#10;kV9VFHVd7hRWrnnCuQq4Mq4wuBPOVwAAACBjBIABAC6Dd1e5Bo4DAHdCiVVwyFsA7qYoei3TUxoA&#10;AACuiAAwAKDI5VujiSk+jdUMTwiguCv0YtDY/+NWqC8AFGcUgSlS50NB5gn5DQAA4DoIAAMAikxB&#10;DtvmbBRXdxzZNTdJLtihcN0wE4FU6OGOnCqMYafzI0hbmKUzNQGA4iCjss6Vf1O4cNIAAABQyAgA&#10;AwAAAAAAAAAAAICHIAAMAAAA11aMu7MwlKJnc+VeZACAIkYdAQAAgDwgAAwAAAAAAFDMEF8EAAAA&#10;PBcBYAAAihF6EwIAAAAAAACAZyMADADIFnoIAADcFc++pEe9DngGw9N9Ho9DDAAAgNwgAAwAAADX&#10;RsMnAAAAAAAAkG0EgAEAAOCUhT6CcHOcwwAASbJQHQAAAKCYIQAMADlQUJ3QTD5smaHBAAAAgBzi&#10;JtrtcMQAAACArBEABgAAAJAnNMa7L2JfAIC0qBoAAADcHwFgAECRYBg2AJ6C8gwAgMxRVQIAAACF&#10;iwAwAABpWDwwmsN7MAEg/3lgdQEAHqUoyml3rhvcOe0AAABwRAAYAIACxhBqAAAAAAAAAIDCQgAY&#10;AJArBDUBuBLeYwoAQFaoLAEAAIDiggAwAKBQGRdpeHKVdGQkN8GswgyAuXbuwZ14wrmU1bWXl2sz&#10;v/OnsAPl+TWkvrvnQ34yWSQ+q/n5zY2zEsVY6sskr+ewZ18D7rN3eapr06yc3XLUleqSwkqLK+0z&#10;AAAAMkcAGAA8SLF/ZVOxzwAAKBqFVfzybkLAvbjjJUuAy31QJwAAAAAZIwAMAIAbsbhlUyoAIN/l&#10;sDrIc+1B9QPAFVE2ZSqzIHlesi7tugTjAQAAXA8BYABAoaAzBQAgNwp7SGMAgOuiSgAAAACyhwAw&#10;gGLNVRoQspMOV0lrUXH1d/YCQL7LYbFXUIHS/Cx/KckBuLPCKMOK20Mv3OMDAAAABYMAMADAZRSz&#10;9i6XxXGAMzTQwlXlZ5nFMPuOqA+QFqcEXF1RnKOUlQAAAHBFBIABwAXkps3Ak9oZMgss5eh9Uqb4&#10;9ZoAgMx4cplY2A8lGLlnI78bJhlAISkO5UNuym13LOuzkvp+oCB3zwOzDgAAwG0RAAYgSQ79XTIK&#10;uNEnBvktR8HdnG7b6TT3O4stucikgtzPgjxmKDqecFw9YR/gmtzm3CrEdLpNniDHcnPfAXgsN/xd&#10;zDUMAAAAGwLAAAAAAAAAAAAAAOAhCAADAAAAAAAAAAAAgIcgAAwAAIBiwxPf6wcAALKH+wAAAAAU&#10;FwSAASAHjAu3GLhuygAAueXK9Q4AeAKKWfdD3QgAAABkjQAwAAAA4KEsFktRJwGZsIjjAwBwjjoC&#10;AAAAeUEAGABQJGjQADyfYWwCwHXxcAAAAAAAAB6LADAAAAAAAAAAAAAAeAgCwAAAAAAAAAAAAADg&#10;IQgAAwAAAAAAAAAAAICHIAAMAAAAIE9c/W3PxtUTCAC5RPHm+TjG7uXbb79Vr169FBUVJYvFojVr&#10;1jjMN8Zo0qRJioqKUmBgoNq2bav9+/c7LBMfH69HHnlE4eHhCg4OVu/evXXs2LFC3AsAAOAJCAAD&#10;gAsoTg3TxWlfAcDVGCeFsHGDpmXqjoJD3qK4S1sGukOZWFgoH4ovZ/cLyJ7Y2Fg1btxYr7zyitP5&#10;M2fO1OzZs/XKK69o+/btioyMVKdOnRQTE2NfZsSIEVq9erVWrFihTZs26fLly+rZs6eSk5MLazcA&#10;AIAH8CnqBAAA4GosRZ2AAmDxxJ0C4DJctogp4IS57H4DcFuE3bIvO2Ww7R64MMtrixvXDu6bctfR&#10;rVs3devWzek8Y4zmzJmjZ555Rn369JEkvfXWW4qIiNCyZcv0wAMP6OLFi1q0aJHeeecddezYUZK0&#10;dOlSVapUSV999ZW6dOlSaPsCAADcGwFgAECx5OoPtZM+ACg47lyEZVX+Fnb5TC8xAK4gP3tuZ3dL&#10;rtRbvLCKYlfaZ3d08OBBnTx5Up07d7ZP8/f3V3R0tDZv3qwHHnhAO3fuVGJiosMyUVFRatCggTZv&#10;3pxhADg+Pl7x8fH2z5cuXcpVGvu/tkVb/zpn/9yyeph6Ni6vuuVD1GfBZknSpF71NLBlVXV66Rtd&#10;TUjW8YtxerxjLT3WsaZGvvejPtx1THP7N9HOw+d1TeVSenzljxrZqZZOx8Tr0NlYfffHGYfvvOO6&#10;Siod5CcfL4uiSgVq3/GLWrr1iCTp5iZRGteznl74/DeduhSnrX+d09XEZDWrUlqS1KRSKT3U7v+0&#10;+c8zenjZbknS+J71tOXPM/rql9OSpLuvr6InOtWSj7dFDSd9Yf/eW66poO/+OKMtY9tLkuZvOKA5&#10;X/2RYd74eluUmPz/7N15vFZVvTj+z4PIYRBRVEAUBRJFxVmz0BxyaNAGbbbBuuW1q2U2mV7rRmWY&#10;VuYtf9W1umr3ZnW7NvjNm0plWmo5T6g4IeKAKCCTCALP7w/kwDnnOec8857e79fLl5xn2muvZz/r&#10;s/f6rLV237+BsSMGx9OLX4qJ2wyLx55b3rl/1858NvbYfkRsusmAmHH/s/HRgyfE5f94Ila8vCam&#10;bLd5PPPCSzFgQCl+/8mD4+65L8Q//9ftne/9+S1z49zj94gBpYj/uOGxeOy55bHF0E1j5LBBnds4&#10;cMLIOHDCyPjunx/pUp4dtxoaPzlx/1izNuINF94QERH/dNCE+OBrd4zDv/WXivtw4yPPx/t//I+I&#10;iLjkwwfEvU8tjgtmPBQREfd/9Q3xvov/Hnc/uTg+cfhOERFx0XWPxBfeODmO2WPbeOO/3xAvrlo3&#10;U32X0cPjO+/ZO0YOGxQ/vfnxWLZydYzefHCsWr023rTHmHjjhX+NiIiTD5kY79hv+zj6Ozd0fqd3&#10;zX0hIiKGDdoklr/yef/+3r3jbXtvF//99znxxd/eF9993z6xy+jhnfv1icN3ih1GDo0XVqyKSaOH&#10;x2E7bxPv+Y+/xy2Przue37Xf9nHdrOeiVIr4yYn7xxeuuDceeGZJHLvnttExcJO4a+6iWPrS6vjx&#10;ifvHQ88ui8/96u6IiDhk523ihoeei+23HBJXffJ1MXCTUnzt9/fHL26dG585aue4e+4L8acH58c5&#10;b58S//m32fHY88vjYwdPiIMnbR0fvuTWiIj4yEHjY/8dR8apl9/Ro74nbj0sNhs8MO55cnGP50ql&#10;iNvOPjKum/VcZ3kiIsZvNTQOnzwqHn1uedzw0HMRse64/+jBE+Kll9fEd//0cGy7xZC484lF8es7&#10;noqIiC+8cXL85G+PxfPLVsXWm3XEDz+wb/zkb7PjD/fN67LNfXbYIu58Yl39H7nr6Jh+3JT49rUP&#10;xQ0PPxfPLH6pRxnHjRwSQzbdJB56dllERPzmlKnxv7c/GQuWrYqrZ6777L22HxGvedVWMWXsiPjk&#10;z++Md+63fYzevCP+6aAJsdVmHTHj/mfjpJ/eFv98yMSYs2B5XDPz2dh/xy3jtjmLYr8dt4yTXjcx&#10;3jhlTI9tA/2TAAagKpmYQZqFMgIAAFA48+atS4aMHj26y+OjR4+OOXPmdL5m0KBBseWWW/Z4zfr3&#10;V3LuuefGV77ylYbLuHHyNyLi5scWxM2PLejy2LT/d3+sLUc8+kryMSLiO398KD515KS44o519yr+&#10;1C/uioiIn968br++/UoCsZKf3zK31+d+e9fT8dyylXHjI13LcPucRZ3/33qzjjjv6gc7n/va7+/v&#10;8tr/+vuceHbJS3H3ky90efw3d65LjH39qgdi3MihfSZ/I6Lf5G9ExNOvJMge26hu1u/fX2Y91/nY&#10;T/42u/Pf9z21IVn/w+sfjUtufLzHe8/69b1dtvPCiy/HCy++3Pn3P2YvjH/M7vrdRUTMWfBifOm3&#10;M7t8h/954+y47ObHe7x2vfXJ34iIj1x6a5fnvn3tQ3H3K4nKi67bkGw+7+oH40d/fawz+RsRMevZ&#10;pfHm7/41pmy3eZd9jIj49z9tqOv/uOGxzuMkIjqTvxHRmfyNWHdMvW3v7eKLv70vIiJO+/mdsfVm&#10;gzqf37g8ERG//+TBncnfiIhf3b7hPtpvvejGDa+755ku7zvt53fG4wte7Px7fYL1yUUr4vf3Ph2b&#10;D940fnHruu/lgo2O6/Xlioj48d9mx483+o4vufHxLt/rxh57fnnFxyPWDe753K/ujus2OnYiIh5f&#10;8GKPz/va7++Pjx48Ia5/6Ln4/l8e7fFZG/9Gnl+2Mt75w5srbnN98jci4o8PPBtLX3q54rG13tyF&#10;K7r8fdwrA0U2dveTizuPm4iI/33lu5j59JK49COvjpN+eltERFx8w2Odr7lto9/47XNuj8e/cUyv&#10;ZQB65x7AANTFhJ9kZCIRDwnQJhWHdnCdWpcYLTVYceod0qWe2fd5jJWapr71VT8NteulPv+kH91j&#10;crlc7jdO9/eas846KxYvXtz539y5vSdVm2HWvKX9v6hJbp29qM/nl7z0cp/PR0Tc8cQL8eySlRWf&#10;u2X2wnhkfvv2py/zKsywbNSsZ3vu25q19QWE2X0kKxcuX1Xx8e7J30pWvFzf/a2fX1Z5mxERL9X5&#10;mRsnf7tbsWpN3Z9br/WJ0Go1u3yVZiY3y+2P17ZvQO0kgAEASEw1ndFFXm6wuHsOAJAvY8asW8K0&#10;+0ze+fPnd84KHjNmTKxatSoWLVrU62sq6ejoiM0337zLfwBAsUkAA0CL5XG2BcVgxh8AjUhrHOlr&#10;YFGt523O84BqTZgwIcaMGRMzZszofGzVqlVx/fXXx9SpUyMiYr/99otNN920y2ueeeaZuO+++zpf&#10;A1DJl393X1zU7T7QQLG5BzBARlXqT2t0eUcAiqfWpYQBAKhs2bJl8cgjGxIws2fPjrvuuitGjhwZ&#10;O+ywQ5x++ukxffr0mDRpUkyaNCmmT58eQ4cOjRNOOCEiIkaMGBEf/ehH47Of/WxstdVWMXLkyPjc&#10;5z4Xe+yxRxx55JFJ7RaQAZdtdC9lgAgJYABSxASKdPA9AFmizWqdIi+/DmSUZouE3XbbbXH44Yd3&#10;/v2Zz3wmIiJOPPHEuPTSS+OMM86IFStWxCmnnBKLFi2KAw88MK699toYPnx453u+853vxMCBA+Pd&#10;7353rFixIo444oi49NJLY5NNNmn7/gAA2SUBDEBblPtaH69ZHTUF6vCx3CBQFL01d+1uB8vlbKZD&#10;xQsgT2ptietpA/PYbm68S31elzW6nTxWXo0OO+ywPuuhVCrFtGnTYtq0ab2+ZvDgwfG9730vvve9&#10;77WghABAUbgHMFBo6bk87b8k6Slr89Sy7GitfQmVlsPO4grZ9RS5WftZ6XMyWIWQWWlJNza1Lzcd&#10;u5RL7VzK2y0nKKp25LaKlj9L8/721q6muQlMcdEAoG4//utjSRcBMkkCGKAGKe6fMNoaaClNDACp&#10;Phmuk/iWPb4yACiWc656IOkiQCZJAAOkQCE7nqocnm4UO2RXIds2AAAgM9I8qx+MegIaIQEMRER1&#10;J7xOigHyKQ/te9OWPm/OxwBkkjYQAAAgHySAAQAAImS/AAAKaNnKNUkXAVKpbAoyZJoEMAAUiCV5&#10;AQAAYIP7nlqcdBEAoOkkgAGgRfKwrC4AAAAAANkiAQyAFS+BwsjaJHiz9oshie9Z7AfaKiUjIy1l&#10;CVAM197/bNJFAEicBDAAbaXLBSA5ldrgLHSGZ6GMQDZ1H4Bh4M0GqgKArLr4hseSLgL9ScfYMMg1&#10;CWAAAKAh7ZrYVUrJDLJmydnuALRV3mJCdznfPUiVstE/AOSQBDAAAACQe1YTAGgO7WlryEPTnUMC&#10;aIQEMAAAFemAAID8MsEUyIOnFq1IuggAkEoSwAAUUh7zWu1ctsqIb2BjWRsskLXybqy/ote6a422&#10;5xmuSiBHGmnXe9wHutqWLUUNYLOL0tvnZTl+kl9X3v100kUAgFSSAAYgP0xjAFLIgAkAAABqlXQ3&#10;VynxEgCNkAAGSAGpgXQppfj8tt6ipXiXAGqSpk6IJONFrdtutKjpqXWADUr9NIZJtNNpupboq34q&#10;PdNffW54b9fXpWmfySHHFwDURQIYAADItXYukQ/QTpq3/PMdQ+OeX7Yy6SJAJlnNCrJNAhgAAAAA&#10;AAAgJySAAaiLUYBAmpgdQyVWDATyqp6wV+hQKSBAUzn3BoD0kwAGqEGaL3JSXDSAXmm7+pb1+nFP&#10;QCDtst7OFpIvDQAA+iUBDEBquEdjOvgegCzRZrWOqqVRpZROu+zr2K71sLcqTrok8X2IQ5BtpVJE&#10;yahFUkqEARohAQyQI1m6ZNm4rE07oS0Xp7NaZyO0RhF/WWlN0PSn3d9VObLZyZ+9EgM0Tz3Ndgab&#10;+v6VK/6zlZsBIAeyeq0IrCMBDEBiWjnINi+nqPXUUbP2vdK2DYwGiiYrM0IyUkyAzOitXU1zZ7hY&#10;AADAehLAALSF0eAA1COXM7EAemGVl76JCUCerdXI9WntWvUDUAsJYABoMR15AAAAkD5pyrlee/+z&#10;SRch1fY9Z0bSRaCJLFoBrScBDBRaWk70q7qnYMKFTXo5sbR8VwDtUmu716p2spmfqykHsqwdg/qK&#10;ds5bsN0FoAEvvPhy0kUAyBQJYAAA+lW0DmkAerKqCQB5VNWgfADIGAlggBQo0qVGzRdWSU89BurW&#10;rLZNf0zzVKrLLCR0HANAq3Q/N5UE2EBVAECxZeFaEeidBDAQERGlje68UOol4VZydwbIPCfvVNJb&#10;+56l8RfNKmuGdjlV2nWs+H6gtbLU7oPDFaC9DJICyBYJYAAAyCmd4wAANFve0oB52x/yQ9IdaIQE&#10;MAAAQMGY6QkAQC16WzEQgHSSAAYAgLQy4hsAAFpKWhOAPJIABgCgMHTuAAAAAJB3EsAAABSG+bT0&#10;JalV7cqOTIC2sLBGY1QfQHslvex2yRBqyDQJYAAKqZzy3p96ytfOPUp59QH0Ke0xoC/9Fb3du5bh&#10;qoRUcnvF+jTSFnUfhFPtR6Wp+ctyXIM0SDrJBgCtIAEMQH6k7JqtJcVJ2T4CRLQ3Cah/bp1aq6HR&#10;etMxCqRRnlumZuxbX5/RSLve8615/iYAALJJAhgAgFSTd4LWMWkMgB7EBlKk1ZcCrjUAyCsJYICa&#10;pPdKWAdu8+TxHidmbgE0n7YVoP1quW96Es10liNDlssO9crj9T8AREgAA5AQfeYAAAAAUFnS93iv&#10;ZdAVkD4SwAApYPYuAAAAAFAES15aHfc+uTjpYkCuSQADAAAAAADQNm+56G9JFwFyTQIYgLq0Ytay&#10;idDp4Hsgi6ykQF8cHkDerI97tSzNmPQyku2QxC62epOW34TWK0L7CEDxSAADkLimXWyVi9NB4vqU&#10;vNDZ0res104pWnfD93YfOuVyNr8PvzGgyOpqAnPYbpZ7/aPJ28lf1QEAZJYEMAD5VCHnUGpdHqJl&#10;6kqeNGlHK227lckcgGYrNaE9zEqr1+5yZjGm0n5pPU76ylHVmr+S8MqGes5he3tHWo/rCOfqtI+2&#10;DwDSTwIYIKtykuAEIFk6iwEAAADyRQIYgLYyUhggOZWWyc/C0vnpLyGQVT3OTTU4nSwhD8DGxAWA&#10;bJEABgAAGtKuFSisdAHAemICJCcLAwghD/zSgEZIAAPQFgaKAuRL+zreBRCAtGtXSBARAJJTMvKm&#10;cNJ0u6D5S15KugiQORLAAABAW1g2DqCY0tN9DNCTxCak3+/uejrpIkDmSAADhZaWZYuq6RBPR0mT&#10;U/T9B4qn1lxpq2Ka9hdgnXaMYSnaOJmi7S8AALSLBDAAqWYcbnPpZKNeDh0AnEcAQH49Mn9p0kUA&#10;oIkkgAFSQF9azvmCKSiJAkivNN3PCwCA5B15wQ1JF4FunLEDjZAABtYpVfxn15c46wDIpxy0702L&#10;UTmoC4B6GRgAQNoYUwoA9ZEABgAAAEgBiQ4AAKAZJIABapDm5UzLuotqkvbaqqd87Tw+015/kBdp&#10;jjtZluVq7S/et/t8wPkHWecYzp5KsbGRb7H751X7WeUCBuki7jPVu/q+eUkXoS55X+3uxVWrky4C&#10;Gbbi5TVJFwFogAQwAFXJxJKAGSgiUDz6SgEAyLuP//ftSRehLuVyvrsSXnp5bdJFoAEuJYFGSAAD&#10;kIhMJJRTSL2RLS5Xab68z9KoVq310Gi1qXYgjcSEvvVVP41UXff3+h6Kp53XpQ4vAKiPBDAAAAAA&#10;AIVk2CoAeSQBDABAqjVzCWX3rmsN1dqYJOvPVwcUiTavOu6NDQCQfRLAAABUZLk1aK2SNTMB6IUQ&#10;AQBAIySAAaC7HHa25HCXAJqu1rZS2wqQbkkkUbOcuM1y2QEA6EoCGAAAAAAA6JXb6QBkiwQwAOmR&#10;s2uJrC7t6ZoOyBJtVuuoW8i3jJ6q9imJZktbCdmXw+YQcmfRi6uSLgJkjgQwQBoUvNOgabtfLk4H&#10;TEF2E9ov7z+uCvuXhXaz8myD9ha8HNmoK6A23X/X5dwHgurloSbqabfz2NZvHEdbeYybHQhAq3z/&#10;L48mXQTIHAlgAOrSjGv7Vs6QLVUYw1vpsbSrp4qatZeVtp3HmSK0UvsOGP2NyWpX2+Bejr1rdzkz&#10;Ui2QW/Uk8fIXKlvbEmWl/d9YFstMNuVtsEy+9oY8cZ0LNEICGAAAaAkd0QAAkA9Zvc0VQFFJAAMA&#10;QErlbXYFQBr0tUytmTYAAEAeSAAD5IrRmADUpggD+SV0IBlFaF+Spn3LP98xqeS4BIDUkwAGAAAA&#10;AAAAyAkJYAAAIJdMPgQgwmx0AACKRwIYAAAAAAAgRQxgAhohAQxQgzTf5ibt94Yqp7r2isO3AGRN&#10;2uMbkG2amGwpl11VAM0lwQZAXkkAAwBAXqWsQ0unPQAAtXD+CAD1kQAGCi0ts4qqKUZaytostY6y&#10;LeetAgD6Uescp1Y1k9rffDLbBWrXjtawaE2u+bxAGjjfJa0cmkAjJIABSLVWdVCn/SS6nvK1tQMt&#10;7RVI0+kUIU+yfDj3V/a271uG65La+bpJq0bOU7q/tdpz6jT9HtrV9qdpnwEA6JsEMEAKSKw0idlM&#10;kDLaNgAAAABoNwlgaJGnnnoqPvCBD8RWW20VQ4cOjb333jtuv/32zufL5XJMmzYtxo4dG0OGDInD&#10;DjssZs6cmVh5N86bWRIQ0svvM3uyEA/ycFg17beRh8rIuZIvKSJqr4dSgz8S8adxmYgHvmcyRkzo&#10;W1/108jvvXtM8S3QSq0+vkrR+HkSAKSRBDC0wKJFi+Kggw6KTTfdNP7whz/E/fffH9/+9rdjiy22&#10;6HzN+eefHxdccEFcdNFFceutt8aYMWPiqKOOiqVLlyZXcKAlzIEsLvGARlkgAvJBPEgHbSoAkCUr&#10;Xl6TdBGADBuYdAEgj84777wYN25cXHLJJZ2PjR8/vvPf5XI5Lrzwwjj77LPj+OOPj4iIyy67LEaP&#10;Hh2XX355nHzyye0uMgAtIB4AECEeAADZ5/ZlANliBjC0wJVXXhn7779/vOtd74pRo0bFPvvsEz/6&#10;0Y86n589e3bMmzcvjj766M7HOjo64tBDD42bbrqp4meuXLkylixZ0uU/ANJNPAAgQjwAgDSzADQA&#10;eSQBDC3w2GOPxQ9+8IOYNGlSXHPNNfHxj388TjvttPjpT38aERHz5s2LiIjRo0d3ed/o0aM7n+vu&#10;3HPPjREjRnT+N27cuNbuBAANy3o8ML6bapkMAH3LejwAAAAgWySAoQXWrl0b++67b0yfPj322Wef&#10;OPnkk+Okk06KH/zgB11eVyp1HWNYLpd7PLbeWWedFYsXL+78b+7cuS0rP7SSJAFFIh6QNpWa4Cy0&#10;yxkoYmZl4fvPA/EgvbovZ+knsYH2obh89/THIQIA6ScBDC2w7bbbxm677dblsV133TWeeOKJiIgY&#10;M2ZMRESP0fzz58/vMep/vY6Ojth88827/Ae0Ri/9rNmWx33KAPEgfXRWtUa72s1S2hqzJhVHR3v+&#10;iQfQfNXEnu6vac/9K1MWq2qS5bIDrdbboDQA0kkCGFrgoIMOilmzZnV57KGHHoodd9wxIiImTJgQ&#10;Y8aMiRkzZnQ+v2rVqrj++utj6tSpbS0rpIn+77TwTTSLeACtV9ZmtYy6bR7xgOr53TWiPQnebtv0&#10;nQEAkEIDky4A5NGnP/3pmDp1akyfPj3e/e53xy233BIXX3xxXHzxxRGxbsTc6aefHtOnT49JkybF&#10;pEmTYvr06TF06NA44YQTEi49tF/T+mnKxekyS6Jzi9qJB9A67W4Gy+Xmd/G3Yw6FcJEO4gEko542&#10;MC3tZjNXvdh4l1q5fympOgAAQgIYWuKAAw6I3/zmN3HWWWfFV7/61ZgwYUJceOGF8f73v7/zNWec&#10;cUasWLEiTjnllFi0aFEceOCBce2118bw4cMTLDn0rhUr/bSy47tSeYuyWlGz9rPSxxSkCptGPIDs&#10;y0q71+7lsUulUnqyJBkgHkD29NaupnkJ1PSWDACAdpMAhhY59thj49hjj+31+VKpFNOmTYtp06a1&#10;r1AAtJ14AECEeAAAaWQ4GwB55R7AACngggOgMSYiAlAkWVvaOMWTZgEAIJckgAEAgJbIWn9/mpf1&#10;BACyb/Xq1fHFL34xJkyYEEOGDImJEyfGV7/61Vi7dm3na8rlckybNi3Gjh0bQ4YMicMOOyxmzpyZ&#10;YKnzzdkfAHklAQxQAzPMAJqrmna1yG1vkfcdoB00s9kjNpJl5513Xvzwhz+Miy66KB544IE4//zz&#10;45vf/GZ873vf63zN+eefHxdccEFcdNFFceutt8aYMWPiqKOOiqVLlyZYcgAgaySAKYwXXnghfvzj&#10;H8dZZ50VCxcujIiIO+64I5566qmESwbFVIRRtkXYxywSD6rnGAbyTDxovVJKI0lf+cNak4tl2UjI&#10;hXbFhJtvvjne9ra3xTHHHBPjx4+Pd77znXH00UfHbbfdFhHr2pQLL7wwzj777Dj++ONjypQpcdll&#10;l8WLL74Yl19+eVPLAgDk28CkCwDtcM8998SRRx4ZI0aMiMcffzxOOumkGDlyZPzmN7+JOXPmxE9/&#10;+tOkiwg1q9ShZuVK6Jt40F76xLNB7KCIxAMA1mtnTDj44IPjhz/8YTz00EOx8847x9133x1/+9vf&#10;4sILL4yIiNmzZ8e8efPi6KOP7nxPR0dHHHrooXHTTTfFySefXPFzV65cGStXruz8e8mSJU0rc9Jc&#10;UgBAfcwAphA+85nPxIc//OF4+OGHY/DgwZ2Pv+lNb4obbrghwZIB0E7iAQAR4gEAG7QzJnzhC1+I&#10;973vfTF58uTYdNNNY5999onTTz893ve+90VExLx58yIiYvTo0V3eN3r06M7nKjn33HNjxIgRnf+N&#10;GzeuqeXurq2rH7R4U2uMWgUgpySAKYRbb7214ijJ7bbbrs8TaIC8KfoyheIBFFOxWz4qEQ/IC+0b&#10;NK6dMeGXv/xl/Pd//3dcfvnlcccdd8Rll10W3/rWt+Kyyy7r8rpStyVayuVyj8c2dtZZZ8XixYs7&#10;/5s7d25Ty51n9z2Vn9nSALAxS0BTCIMHD664/M2sWbNim222SaBEUDwFzzuSEuIBZE8j4cPy1vRG&#10;PIBsqjcmCAdNktNrunbGhM9//vNx5plnxnvf+96IiNhjjz1izpw5ce6558aJJ54YY8aMiYh1M4G3&#10;3XbbzvfNnz+/x6zgjXV0dERHR0dTywoAZJsZwBTC2972tvjqV78aL7/8ckSsG0n5xBNPxJlnnhnv&#10;eMc7Ei4dkIiUd16U6yhgjlbhahnxAIior43Nm2YlQ7Jak+IBsF73dqzadi1NA1zFtca0Mya8+OKL&#10;MWBA1+7YTTbZJNauXRsRERMmTIgxY8bEjBkzOp9ftWpVXH/99TF16tSmlgVqVfQVxQCyRgKYQvjW&#10;t74Vzz33XIwaNSpWrFgRhx56aOy0004xfPjw+PrXv5508YBmKcDQ/gLsYkuJByRBN8kGzegzMqt3&#10;nVrrodFqK+UsAokHkA9iQt/6rp/6K6/75/a1NHEWtDMmvOUtb4mvf/3rcdVVV8Xjjz8ev/nNb+KC&#10;Cy6I4447LiLW1eXpp58e06dPj9/85jdx3333xYc//OEYOnRonHDCCU0tC9RqzoIXky4CADWwBDSF&#10;sPnmm8ff/va3+POf/xx33HFHrF27Nvbdd9848sgjky4aRER1HeJFH9Vd7L2nWcQDsqTWZGmr2knt&#10;L3kkHlCPdsx8KtzkqqLtL6nUzpjwve99L770pS/FKaecEvPnz4+xY8fGySefHP/2b//W+Zozzjgj&#10;VqxYEaecckosWrQoDjzwwLj22mtj+PDhTS9PJmR7fEGuPPb88qSLAEANJIAplNe//vXx+te/Puli&#10;ADVwrUcriAe10z8L5JF4UBtLPwJ51o6YMHz48Ljwwgvjwgsv7PU1pVIppk2bFtOmTWtpWQCAfJMA&#10;phC++93vVny8VCrF4MGDY6eddopDDjkkNtlkkzaXDNYp0uzeIu0r6SMetFdR8gRZSohUKmomip+F&#10;MpIp4gGdyt3/1OCspy4oCjGhdnlrHfK2PwAQIQFMQXznO9+J5557Ll588cXYcssto1wuxwsvvBBD&#10;hw6NzTbbLObPnx8TJ06M6667LsaNG5d0cROx8T17ert9T9bv6wMgHlSWh/a9WbuQtprISmdUu+4P&#10;m4NDlZQQDyD7hASaRUwAqnHOVQ/EwTttnXQxAKo2IOkCQDtMnz49DjjggHj44YdjwYIFsXDhwnjo&#10;oYfiwAMPjH//93+PJ554IsaMGROf/vSnky4qAC0kHgAQIR4AsIGYAFTrb488n3QRAKpmBjCF8MUv&#10;fjGuuOKKeNWrXtX52E477RTf+ta34h3veEc89thjcf7558c73vGOBEsJQKuJBwBEiAcAbCAmAAB5&#10;ZAYwhfDMM8/E6tWrezy+evXqmDdvXkREjB07NpYuXdruogHQRuIBtIb7RGZZMb878QCgd0WLDGIC&#10;lpQHII8kgCmEww8/PE4++eS48847Ox+7884741/+5V/i9a9/fURE3HvvvTFhwoSkighERLmcz66G&#10;rO1W1spbC/GAVsjDPZSzLM9tVtLyXLfiAeRTEs1WntvKohATkAEGII8kgCmEn/zkJzFy5MjYb7/9&#10;oqOjIzo6OmL//fePkSNHxk9+8pOIiNhss83i29/+dsIlhWJqWp9JuTkdMFm49qt1N7OwT+0gHtAf&#10;fbjZ0e7vqhw9ByqVMtC6mp1dmXgA9KbR64k0jgvbeJ/62r2Gy57RkCMmkNVjFwD64h7AFMKYMWNi&#10;xowZ8eCDD8ZDDz0U5XI5Jk+eHLvsskvnaw4//PAES0hWpLkTtZGOiqRmr7Vys5U+OoV9Mf2qp46a&#10;lZCodFxkfaajeNBeGT9cICKy0+61u5jZqJXeiQesl96ze3rTrmuy3trVVLd/qS5ceokJAEAeSQBT&#10;KJMnT47JkycnXQwAEiYeFJdlGkmjNA8wyzvxAIpFa0tfxAQAIE8kgCmMJ598Mq688sp44oknYtWq&#10;VV2eu+CCCxIqFRRXVmZUkT/iAQAR4gEAG4gJAEDeSABTCH/605/irW99a0yYMCFmzZoVU6ZMiccf&#10;fzzK5XLsu+++SRcPgDYRD4A0MRYqOeIBkHZiRPuICQBAHg1IugDQDmeddVZ89rOfjfvuuy8GDx4c&#10;V1xxRcydOzcOPfTQeNe73pV08aDtyk1YA7UZnwHtJh5kUzUdoJokoBbiAVlXT9gTKqEyMQEAyCMJ&#10;YArhgQceiBNPPDEiIgYOHBgrVqyIzTbbLL761a/Geeedl3DpQOIC2kU8gPYye4m0Eg8AWE9MSDn9&#10;JQBQFwlgCmHYsGGxcuXKiIgYO3ZsPProo53PPf/880kVC4A2Ew/Sp6xHp09WW4DWEA8gohRG6UCE&#10;mAAA5JN7AFMIr3nNa+LGG2+M3XbbLY455pj47Gc/G/fee2/8+te/jte85jVJFw+ANhEPAIgQD9ol&#10;rasA9DW2ptZxN8bpQPaJCQBAHkkAUwgXXHBBLFu2LCIipk2bFsuWLYtf/vKXsdNOO8V3vvOdhEsH&#10;zZPSPjZIDfEAekprggZaSTwgreSTSbO8Hp9iAgCQRxLAFMLEiRM7/z106ND4/ve/n2BpIJvylh9I&#10;+7Kz9cwmqeYtzdrrrM52EQ+AiMh0D3Z/y4K3e9lw8QBIg0baou7tZrXXCWlq/rLaFqeFmAAA5JF7&#10;AFMIEydOjAULFvR4/IUXXuhyog9kXN6y1BWUTNVriHhA0eSxxWjlPmWpvmoua7c31BpO8hZ+xAPI&#10;h5w1TW3VSLve/a1Z/x7EhNoZdAAA6ScBTCE8/vjjsWbNmh6Pr1y5Mp566qkESgTF5UKRJIkHtEK7&#10;Z1w2otKspiwUP+2rNpA94gHr9Zz9SSeVQUGICSnXjhEGWR/FAAAVWAKaXLvyyis7/33NNdfEiBEj&#10;Ov9es2ZN/OlPf4rx48cnUDIoniL2H+VttlSWiQfQWqUW9pptnJvRrNIo8QCyrUtMEBRokJgAAOSZ&#10;BDC59va3vz0i1i2ZeuKJJ3Z5btNNN43x48fHt7/97QRKBkA7iQdQbFmapU1riQfkjuYt98Sw1hET&#10;AIA8kwAm19auXRsRERMmTIhbb701tt5664RLRNqk5WK6mlKkpKiJKfr+0xjxINuK+vuvdbdbVk9N&#10;/Nx2L+VschjdiQc0oh0tWFquT9qlXXtbMl2YCsQEACDPJIAphNmzZyddBABSQDyojb5SIK/EAwDW&#10;ExOwmgIAeSQBTGH86U9/ij/96U8xf/78zlGe6/3nf/5nQqUC+mO0Ps0mHtSnYBOSgAIQD2onFAB5&#10;JSYAAHkjAUwhfOUrX4mvfvWrsf/++8e2224roUT66E2DthAP2kvSGEgr8QCA9cQEACCPJIAphB/+&#10;8Idx6aWXxgc/+MGki5JapS7/rnyx4xIo3cmMdt9XEbJIPKgsD+17s/rp8lAXQP/Eg8qKmPRwBp09&#10;ab4mI5vEBAAgjwYkXQBoh1WrVsXUqVOTLgawkUrdi/py0iHP34N4AK2R5CCkPLdZSctz3YoHkE9J&#10;JIfz3FYWhZgAAOSRBDCF8LGPfSwuv/zypIsB9KLcrJ6acoFmQhdkN5tNPKAVijhjLg2aFjuq3mB7&#10;N9cs/VVTUWfSiQfQXpmKlDlsFze+Rqqm3a83NmS16sQEACCPLAFNIbz00ktx8cUXxx//+MfYc889&#10;Y9NNN+3y/AUXXJBQyaDYWtkRVCkfU22SJk3JnN6WZO/zPQ3se9dt54940F6FGZBBrvXVfKYoXLS9&#10;zU7TvtdDPAD601s711/7l2TzWM+1Q9f3F5OYAADkkQQwhXDPPffE3nvvHRER9913X5fn0pToAaC1&#10;xAMAIsQDADYQEyjs6AcAck0CmEK47rrrki4CACkgHgAQIR4AsIGYAADkkXsAUyiPPPJIXHPNNbFi&#10;xYqISODecQCkgngAQIR4AMAGYkJK+RoAoC4SwBTCggUL4ogjjoidd9453vzmN8czzzwTEREf+9jH&#10;4rOf/WzCpQPyzn1Q00M8ACBCPABgAzEBK0ADkEcSwBTCpz/96dh0003jiSeeiKFDh3Y+/p73vCeu&#10;vvrqBEsGQDuJBxiOQRqZYNR+4gEUlPaWCsQEACCP3AOYQrj22mvjmmuuie23377L45MmTYo5c+Yk&#10;VCpITjM6mvWdkEXiQX5JoJFFJfNNEiMekHX1xD3L2WZLSYhoGzEBAMgjM4AphOXLl3cZxbne888/&#10;Hx0dHQmUCIAkiAfQXhKcpJV4AMB6YkLt8jacJG/7AwAREsAUxCGHHBI//elPO/8ulUqxdu3a+OY3&#10;vxmHH354giWDdYp0j9i07GnaJ0DUU7x27lNWj1nxIH3S/lusRitnVDX7oyt9Xha+gqbXQ3M/rq36&#10;K3u79008IOt6tC95CExNkqWaaKQt6nEIVPu+FB0r7SpJmva5mcQEACCPLAFNIXzzm9+Mww47LG67&#10;7bZYtWpVnHHGGTFz5sxYuHBh3HjjjUkXD2gWE83oh3hAIvLZV9pF22b6Wg+TJhEPiq73hrnWJrsA&#10;TXxqWWWCZhETAIA8MgOYQthtt93innvuiVe/+tVx1FFHxfLly+P444+PO++8M171qlclXTyoS6U+&#10;cP3i+dfod5zTQftVEw+gp6yFDrHuFTVWhERJV+IBtFepVY23pq1PfVV7I1XX/XOzHpvFBIzmASCP&#10;zACmMMaMGRNf+cpXki4GAAkTDwAkhCPEAwA2EBNSzCkLANTFDGAK4ZJLLolf/epXPR7/1a9+FZdd&#10;dlkCJQIgCeIBABHiAQAbiAkAQB5JAFMI3/jGN2Lrrbfu8fioUaNi+vTpCZQIgCSIBwBEiAcAbCAm&#10;AAB5JAFMIcyZMycmTJjQ4/Edd9wxnnjiiQRKRFal+bYwRb+3K1RDPAAgQjxgg3Kqz/CpxDdGs4kJ&#10;tSvrgACA1JMAphBGjRoV99xzT4/H77777thqq60SKBEUUPfrQ/fxIQHiAWSP5AytIB5AVokJNJ+Y&#10;AADkkQQwhfDe9743TjvttLjuuutizZo1sWbNmvjzn/8cn/rUp+K9731v0sUrnJLEH5AQ8QDoi3OU&#10;4hAPAFhPTAAA8mhg0gWAdjjnnHNizpw5ccQRR8TAgesO+7Vr18aHPvQh93MpuLSMH69m9SQrLBW+&#10;AmgC8YAsqbXdb9VM2WZ+rlhGWogH1KUNbVitm8j6KgmWke2fKmo9MQEAyCMJYHKvXC7HM888E5dc&#10;ckmcc845cdddd8WQIUNijz32iB133DHp4gHQJuIBABHiAQAbiAlEhFtUAZBLEsDkXrlcjkmTJsXM&#10;mTNj0qRJMWnSpKSLlHr3PrW4pZ9/7Pf+1tLPr8VPb55T0+tP+/mdcdrP7+z3dZ/+5V01fe7qtf0P&#10;677/mSWxx5eviY8f9qqIiNh73BZdnn9i4Yvx7JKVXR77t9/NrPhZE//1/7r8fe9Ti3u8t4de1sV8&#10;cN6SeOOFf42IiJvPen1sO2JIrx+xcPmqzvpb+tLqzsd/f88z8a9vXlFxdPvGW/3VbXPj8/97T+w8&#10;erO49tOH9l3efnzsp7fFucfvETuPHt7Q5/SlFKWIKMd3//Rw3DHnhZj17NL44jG7xsdeN7Fl2+zN&#10;4hUvR0TE+3/893jdpG3inLdPicGbblLxtdXMMrjt8UVx+i/ujM+/cXK88Ts3xNKVq+PV40fGqa/f&#10;KQ7deZtmFr1pxIPafevahzb6qzXTT256dEHFx9esLccmA0px0yPPx9Uz5/X7OU8sfDE+fMkt/b7u&#10;7rkv9Pn8kpdWx4n/2f/nbOzpxS/FLl/8Q6xcvTaGD+55er1qzdqaPm+9Pz7wbE2vP//qWXH+1bPi&#10;u+/bJ/7+2IL46lt3jycWvtjjdT/562Nd/n54/rL47P/cHbuM2azi537hinvjC1fcG0fvNrrL4/c9&#10;taTz3yteXtPjfaV+1lP+5a1PxBeuuDe2HLpp/P6018V2W1SOHy+9vDa+9Nv7IiLigac3bHPRiy/H&#10;XXNf6LPNWl+GteVyjD/zqoiIuPxjB/ZZrt5cde8zsfVmg+p6b3/+MXthTDr7/+LlNeX47vv2ibfu&#10;NbYl29nY+lmDf3pwfnzy53fGV9+6e2w5rOv+VTMz7zO/vDs+e/TO8alf3BVPvbAiXjtxq/ja26fE&#10;TqMqH09pIB7UL+szEb95zay44o4n4217bdfra35319O9PveRS2+N9x4wrsfjy1aurvDqyta3Rb15&#10;4cWXq/qc55etjPFnXhWbblJ91uKvDz8fR3z7LzH1VVvHHtuNiHlLXury/N8eeb7L36defkfF8ow/&#10;86r44Qf27fLY2nLE7OeXR0TE9Q89V3WZ1vuvv8+JL/32vthuiyFx9emvi+GDN634uuUr13TGhKde&#10;WNH5+EPPLouHn13a69nK+pBUjojXf/sv8dhzy+N779sn3tJAe/v7e56Jfzp4Uct/F9+e8VB8e8ZD&#10;sfVmHfHHzxwSWwxtTSyKiM7zhn/9zb0xanhHHNkt9vdn2crV8flf3R1jRgyO7/35kRg6aJP4n5Nf&#10;G1O2G9GK4jaFmJB+a6voLwEAenIPYHJvwIABMWnSpFiwoHIHM7TCVfc+05LPXbpydXzzmlnxzWtm&#10;dXawrPfLW+f2eP3Pb3miqs99ZP6yusu0PvkbEfGpX9zV52v//OD8LgMMnlu2Ien8f1XU2ef/956I&#10;WNfB88Az65IAXTqny9V3TN4+Z1H8T4U6a4Wf3zI3Zj27NCIizrnqgaZ8Zr2XwM8uWRn/e/uTcdvj&#10;ixra/j9mL4zf3vV0vPMHN8XSVzo9b3l8YXziZ3c09LmtJB5ky+/vWdcBf8KP/1H1e5rVAVtPH9PK&#10;1euSvBsPbknKaT+/My7/xxNxxR1PxsABXU/3yxHx+IKeSeEr7ngybnyk79/GtffXlpDuzxeuuDci&#10;1iVyT+2j7bhl9oJY9EoConsy/f+77pGqtvW3jfatlmOqu+eXrar7vf15ec26A6+agWa16O1w3vg4&#10;+H93Px3XzZpf1+ff/NiCeOcPb+5MxNz82IL45jUP1vVZ7SIeFNtjzy2P7/zxoV6fv31O3+dIv+h2&#10;/vjc0n4GUbbY+rajWo8+tzz+6+9z4owr7unx3MU3dB0g1Fcy+uP/3Xu7XU8CeOOk7ndmPNzr625+&#10;bMPv9t6nFsfqjfa/msG9s59fHo89t+466pO9tLe1LEv9td/fX/VrG/X8spXxo26DuKrV9ZKp9/17&#10;cN7Szn//f3+pLsZ296vbn4zv/Xnde19ctSbOfuW7TSsxIf2qGTAPAPQkAUwhnH/++fH5z38+7rsv&#10;3RceSepnkk7Vr6F9undMrE8+JOmx5/pOJK/u1nG/8YVcrZ1X/c20KFVYw6n7I1m4kKznd1fNW15e&#10;W8XxUuGDupfnmcVdZ44srWEGTBLEg8rS2L4vaGGirSieX7YqBg2s/nT/5TpnKjfDo30MRFrdR3xY&#10;XmWb88KL9R9PKfx5VFbjD3lNtxjYVz1X3FwfNTOnwiCDtBEPKsvM8Z4iL1VYASErBm2Szi6hpzea&#10;2dtd9+uJjVuuSqtRNKbyL2LjR5954aWKr2mV9cnr3jTznK7WuNCb/lZfSQMxAQDII0tAUwgf+MAH&#10;4sUXX4y99torBg0aFEOGdF1icOHChQmVDIB2Eg8AiBAPANhATAAA8kgCmEK48MILky4CkCFmv+SX&#10;eAA0k3iRXeIB0CqlNC6tQp/EBAAgjySAKYQTTzwx6SIAkALiAQAR4gEAG4gJtUv/zZQAgHTe8AVa&#10;4NFHH40vfvGL8b73vS/mz58fERFXX311zJw5M+GSAdBO4gEAEeIBABuICQBA3kgAUwjXX3997LHH&#10;HvGPf/wjfv3rX8eyZcsiIuKee+6JL3/5ywmXDoB2EQ8ounLZfA2IEA/YQLMIiAkAQB5JAFMIZ555&#10;ZpxzzjkxY8aMGDRoUOfjhx9+eNx8880JlgyAdhIPAIgQDwDYQEwAAPJIAphCuPfee+O4447r8fg2&#10;22wTCxYsSKBEACRBPAAgQjwAqEdeJ8yLCQBAHkkAUwhbbLFFPPPMMz0ev/POO2O77bZLoESQfZbL&#10;a6366teX0h/xAIjIdgzrr+xp2Lc0lKE/4gHQqVublYU2rDu3eGiMmAAA5JEEMIVwwgknxBe+8IWY&#10;N29elEqlWLt2bdx4443xuc99Lj70oQ8lXTzIjXb2O1TcVql9209KAXaxpcQDaK9SSxotLWFE7bXQ&#10;6HfRmu8yOeIB5EPOmqamK/XReDfWrpe6/ZXtb0JMAADySAKYQvj6178eO+ywQ2y33XaxbNmy2G23&#10;3eKQQw6JqVOnxhe/+MWkiwdNYtQ39Ec8gHTqK4L1+VzGQ1/ekqpZIh6wXtbbEfJMkGgXMQEAyKOB&#10;SRcA2mHTTTeNn/3sZ/G1r30t7rjjjli7dm3ss88+MWnSpKSLBoWif42kiQcUjQQjVCYeQP5I5lMv&#10;MQGnzADkkQQwubZ27dr49re/Hb/97W/j5ZdfjiOPPDL+7d/+LQYPHpx00QBoI/EAoKuidnSKBzSb&#10;nGN7SfLSTGICAJBnloAm184777w488wzY9iwYbHtttvGBRdcEKeddlrSxQKaoKz3hxqIBwBEiAcA&#10;bCAmAAB5JgFMrl166aXxve99L6699tr43e9+F7/97W/jpz/9qcQRQMGIB8lQvUDaiAewgdsEUHRi&#10;AgCQZxLA5NqcOXPi2GOP7fz7DW94Q5TL5Xj66acTLBU0h0tSqJ54AECEeABZUHalQ5uICQBAnkkA&#10;k2urVq2KIUOGdP5dKpVi0KBBsXLlygRLBUC7iQcARIgHAGwgJgAAeTYw6QJAq33pS1+KoUOHdv69&#10;atWq+PrXvx4jRozofOyCCy5IomhQKEbykzTxgCLKwwqGlmHMnrTHfPEA2q9Zq02nu3Uhi8SEOvkx&#10;AkDqSQCTa4ccckjMmjWry2NTp06Nxx57rPPvkhsfkVE9+8Mdy9Ab8SB7fB1AK4gHAKwnJgAAeSYB&#10;TK795S9/SboIUCiNDgKuZcaQAcetk8fZduIBpEMrWpe0zzbNsjzWrHgAG+TwlC+hncpjRRaDmAAA&#10;5Jl7AAOQCb315XR5vEB9L3lM0gLNpZ0gIqcJHiA30thGpbBIDetyyZTHHYQG+VkAkEcSwAAkplTF&#10;stX1rrhV6X1ZXL2rnjI3az8rfUw13xlArmQkeLS9lNmoFmg5ybT86q35T/OSwOktGXmTuxVYcrY7&#10;ABAhAQwAQBV0cNNKfc1W7uvQq7bz0fELkH+5S0gBAEADJIABAGgJ3bDpU7TvpNaZUFY5AMgnrTsA&#10;AEUjAQxERHWrG6Z4pSsyIiszsBzrFI1DHuojXpA3jmlonJ8RZJAfLgA5NDDpAkCr3HPPPVW/ds89&#10;92xhSYDCchGZCuIBABHiAQAbiAkAQN5JAJNbe++9d5RKpSiXy1HqZyj7mjVr2lQqoFmyMpuY5IkH&#10;AO2V1hgtHkD2pbV9IXvEBAAg7ywBTW7Nnj07HnvssZg9e3ZcccUVMWHChPj+978fd955Z9x5553x&#10;/e9/P171qlfFFVdckXRRAWgh8QCACPEAssL92NMrTwl4MQEAyDszgMmtHXfcsfPf73rXu+K73/1u&#10;vPnNb+58bM8994xx48bFl770pXj729+eQAmh2Vp7Na4bpt1q/z7z1CHTTOIB0F25xTGzlfore5b3&#10;rdXEAyopO4EqvO7tZhYPiQwWOXFiAhvT3wFAHpkBTCHce++9MWHChB6PT5gwIe6///4ESgT51M4O&#10;tIod3AW4autndTL6IR5A9mkH16m1HhqttrzNyBMPIB/EhL71VT39tet9DSjqXu9Z/x7EBJa8tDrp&#10;IgBA00kAUwi77rprnHPOOfHSSy91PrZy5co455xzYtddd02wZAC0k3hAkWRxBhO0i3gA6WUlA9pN&#10;TKhd3gaGPbd0ZdJFAICmswQ0hfDDH/4w3vKWt8S4ceNir732ioiIu+++O0qlUvz+979PuHSQTTpm&#10;yCLxAIAI8QCADcQEACCPJIAphFe/+tUxe/bs+O///u948MEHo1wux3ve85444YQTYtiwYUkXD+ri&#10;fmVQO/EAgAjxAIANxAQAII8kgCmMoUOHxj//8z8nXQwAEiYeQPrUO6TJWCgaIR4AsJ6YAADkjQQw&#10;hXL//ffHE088EatWrery+Fvf+taESgRAEsQDyA5J3hbJ16376iYeQI6IFzRITAAA8kQCmEJ47LHH&#10;4rjjjot77703SqVS59K5pdK6nq81a9YkWTwA2kQ8yA65KYogr8d5FnIw4kF7rK/PPCtn4ogniwrw&#10;80kNMQEAyKMBSRcA2uFTn/pUTJgwIZ599tkYOnRozJw5M2644YbYf//94y9/+UvSxYO6ZLFDTQcZ&#10;SRMPskNr0RzuFw+ViQcArCcmAAB5ZAYwhXDzzTfHn//859hmm21iwIABMWDAgDj44IPj3HPPjdNO&#10;Oy3uvPPOpIsITZC9hDC0m3gAxZTBMVO0mHgAwHpiAgCQR2YAUwhr1qyJzTbbLCIitt5663j66acj&#10;ImLHHXeMWbNmJVk0qJtZXVA78QCACPEAgA3aHROeeuqp+MAHPhBbbbVVDB06NPbee++4/fbbO58v&#10;l8sxbdq0GDt2bAwZMiQOO+ywmDlzZtPL0QirewFA+pkBTCFMmTIl7rnnnpg4cWIceOCBcf7558eg&#10;QYPi4osvjokTJyZdPMiNtl4Cut6kDuIBABHiAQAbtDMmLFq0KA466KA4/PDD4w9/+EOMGjUqHn30&#10;0dhiiy06X3P++efHBRdcEJdeemnsvPPOcc4558RRRx0Vs2bNiuHDhze1PABAfkkAUwhf/OIXY/ny&#10;5RERcc4558Sxxx4br3vd62KrrbaKX/7ylwmXDlivlknN8r+tk+e6FQ8gfyyI0Tp5rlvxALI5g6+/&#10;MiexR3luK4uinTHhvPPOi3HjxsUll1zS+dj48eM7/10ul+PCCy+Ms88+O44//viIiLjsssti9OjR&#10;cfnll8fJJ5/c1PIAAPklAUwhvOENb+j898SJE+P++++PhQsXxpZbbhklN4WDtmhVx0i52x9FWRq7&#10;GHvZfOIBRVKxnchg45HBIqdKFhM87SAesJ5fSLa041Q/l+1mueI/eUU7Y8KVV14Zb3jDG+Jd73pX&#10;XH/99bHddtvFKaecEieddFJERMyePTvmzZsXRx99dOd7Ojo64tBDD42bbrqp1wTwypUrY+XKlZ1/&#10;L1mypKnlBgCyxz2AKZwnn3wynnrqqRg5cqTOHUhYK3+ClT47i7/5UtRe5mbtZ6XPyWAV9ko8aD21&#10;Sh5k5ThudzOWlXqphngAVNJba5DmZkIb1rhWx4THHnssfvCDH8SkSZPimmuuiY9//ONx2mmnxU9/&#10;+tOIiJg3b15ERIwePbrL+0aPHt35XCXnnntujBgxovO/cePGNb3sGyvIuGsAyDQJYAph7dq18dWv&#10;fjVGjBgRO+64Y+ywww6xxRZbxNe+9rVYu3Zt0sUDoE3EA0iYzkJSQjwAYL12xoS1a9fGvvvuG9On&#10;T4999tknTj755DjppJPiBz/4QZfXdU8+l8vlPhPSZ511VixevLjzv7lz5za13ABA9lgCmkI4++yz&#10;4yc/+Ul84xvfiIMOOijK5XLceOONMW3atHjppZfi61//etJFBPohZ0AziAeQL2JDOmXhdgziAU2T&#10;/sM91VQfadDOmLDtttvGbrvt1uWxXXfdNa644oqIiBgzZkxErJsJvO2223a+Zv78+T1mBW+so6Mj&#10;Ojo6mlZOACD7JIAphMsuuyx+/OMfx1vf+tbOx/baa6/Oe63o4CEf8tl9Us8SyNAb8QDSqa98YRaS&#10;iWSPeMB6mhignTHhoIMOilmzZnV57KGHHoodd9wxIiImTJgQY8aMiRkzZsQ+++wTERGrVq2K66+/&#10;Ps4777ymlQMAyD8JYAph4cKFMXny5B6PT548ORYuXJhAiQBIgnhQP/3jkG/lgv3KxQNIr3qT8sVq&#10;xWimdsaET3/60zF16tSYPn16vPvd745bbrklLr744rj44osjYt3Sz6effnpMnz49Jk2aFJMmTYrp&#10;06fH0KFD44QTTmhqWQCAfHMPYAphr732iosuuqjH4xdddFHstddeCZQISDOzjvNLPGgvHbFUq49b&#10;2qWaeJFd4gHQKlmNadXI62ChdsaEAw44IH7zm9/Ez3/+85gyZUp87WtfiwsvvDDe//73d77mjDPO&#10;iNNPPz1OOeWU2H///eOpp56Ka6+9NoYPH97UsgAA+WYGMIVw/vnnxzHHHBN//OMf47WvfW2USqW4&#10;6aabYu7cufF///d/SRcvFarpwNTJmS75vPRmvXpmPljCsH/iQWWlPPdUQvRsH7PcXvZX9izvWzuJ&#10;B5UJBxRRLmJEFsucIu2OCccee2wce+yxvT5fKpVi2rRpMW3atKZvGwAoDjOAKYRDDz00HnrooTju&#10;uOPihRdeiIULF8bxxx8fs2bNite97nVJFw9yo52d0hU/qxCdloXYyZYRD9orkx2opF5NrWCOm8xa&#10;B+Y1mtjLW2JQPIB8qLYtzFsbVq2+9ruROslbdYoJAEAemQFMYYwdOza+/vWvd3ls7ty58U//9E/x&#10;n//5nwmVCoB2Ew+A3hQ1QVBU4gEA64kJAEDemAFMoS1cuDAuu+yypIsBQMLEA/LIDGyonXgAwHpi&#10;AgCQZRLAAAAAAAAAADkhAQwALWIlUaif3w9kl8nnQKtoXwCgmPYet0XSRYDMkQAGoC5JLy1a1v0D&#10;AAAAALm36SaGiUOtBiZdAGil448/vs/nX3jhhfYUBNrCiRD0RjyAZJRKYlNalQp63iAeQPoJHbSL&#10;mACQHUlPRIEskgAm10aMGNHv8x/60IfaVBoAkiIeQLrVfTGvE4AaiQeQDEld0khMqJ9EDACknwQw&#10;uXbJJZckXQRoGRdcUD3xALJLuKOZxAMA1hMTALLDdSHUzj2AAaiKUfsAANSiCKePOiPTo2yELADk&#10;ljgPtZMABqBp2nky5rwPoHZlqYpUMbgKkqddJK2SDhGutwAAsk0CGAAAAAAAgFSav3Rl0kWAzJEA&#10;BqBt+htEbpR5OvgeAIgIa9tCzuXxnC+JfcphNQJA6ixe8XLSRYDMkQCGFjv33HOjVCrF6aef3vlY&#10;uVyOadOmxdixY2PIkCFx2GGHxcyZM5MrJGRYl2Wny/nsyKqkKPuZJ+IB7WZZUyISihcOvX6JCdA7&#10;57nN1+WcQAUDABSCBDC00K233hoXX3xx7Lnnnl0eP//88+OCCy6Iiy66KG699dYYM2ZMHHXUUbF0&#10;6dKESko+ZO9CvrX3tUr6rlnNkeT9ISttOh+12n7iAWRXVu7TW2pzC52VekkjMSFd5MLoTW/tXJqb&#10;P20zAADrSQBDiyxbtize//73x49+9KPYcsstOx8vl8tx4YUXxtlnnx3HH398TJkyJS677LJ48cUX&#10;4/LLL0+wxNBa+tYoKvEAGiSAkCNiAmmSyWShjD0AAFRFAhha5NRTT41jjjkmjjzyyC6Pz549O+bN&#10;mxdHH31052MdHR1x6KGHxk033dTuYpJheev6sFQpeSUeALCemAAAAEA7DEy6AJBHv/jFL+L222+P&#10;2267rcdz8+bNi4iI0aNHd3l89OjRMWfOnF4/c+XKlbFy5crOv5csWdKk0gLQKuIBAOs1OyaIB+lQ&#10;NiMVKCADuIG20+xAzcwAhiabO3dufOpTn4qf/exnMXjw4F5fV+q23la5XO7x2MbOPffcGDFiROd/&#10;48aNa1qZAWg+8QB6anZnoc5HsqIVMUE8oIi0+gAAUB0JYGiy22+/PebPnx/77bdfDBw4MAYOHBjX&#10;X399fPe7342BAwd2jupfP8p/vfnz5/cY8b+xs846KxYvXtz539y5c1u6H5A23SdX5L3zp579kwhJ&#10;F/EAqtfu9ivLrWV/Zc/yvuVZK2KCeEAepGECdfciZHFWd7tKnMGqAQAoLEtAQ5MdccQRce+993Z5&#10;7CMf+UhMnjw5vvCFL8TEiRNjzJgxMWPGjNhnn30iImLVqlVx/fXXx3nnndfr53Z0dERHR0dLyw6N&#10;akl/QC8TISt2zPQ+abK2TTbpcyg28QCaI82DW8QLqtWKmCAeQDqJDQAApIEEMDTZ8OHDY8qUKV0e&#10;GzZsWGy11Vadj59++ukxffr0mDRpUkyaNCmmT58eQ4cOjRNOOCGJIgMZokMpO/IWD8z4IC36WiK9&#10;SGqthlKDo6TUemPyFhMgLTZuC52q9NRX299IOO0ei4VmAID0kQCGBJxxxhmxYsWKOOWUU2LRokVx&#10;4IEHxrXXXhvDhw9PumgAtFHe40EjMzcl+SC7JGHqk/eYAAAAQPtIAEMb/OUvf+nyd6lUimnTpsW0&#10;adMSKU8l1fSz64sHaExa44HmPZ/KZYk4SLM0xoRGZ4oDAEAruLaF2g1IugAANIsOOyA/Kt7nGwAA&#10;SJxTdQBIPwlgANrHVSIAAAAAALSUBDAAAJBLlrMFYB3xAACybNWatUkXATJHAhgAAAAAAIBUWi0B&#10;DDWTAAbIqKTvj2kxZ4DssRI/65VMhoOIcE4LAJAFmw/ZNOkiQOZIAAMAAC0hxwhArSTlAYDuDGaG&#10;2kkAAwAAiar3Yl4nAAAAAEBPEsAAuZGCXvA2FiEFewtAG0jyZk/St6mAWjhcs8X3BQAA1ZEABoAW&#10;cX9FAKDIinAuJB8JAACkkQQwANmkt60xfdRfWeUCGWK2aeuIB5BveWs+y+Vk2i1xCACANJIABqB5&#10;EpjlUe72R1G6X3TKAwCQR0lPHM/jWfbGOeo87h8AAD1JAAOQmFYuC5iXJQfr2Y1m7Xulz8lLvQJU&#10;q9TSVETzPrvd7XNr6wUgeb22c21qcOvZjJYZgLyy4gbUTgIYAAAAAAAAICckgAEAAAAAAEilkiXp&#10;oGYSwAC0jcVaAAAAAACgtSSAAWgL9+oAamF0L+sJHwCsVzakNFFiMgBAdkgAA1AVqZj2qidhrkMG&#10;oDpZHpTUX9HTsGspKAK0TRp+czSm+3eYxe+0FXEti/UAAMAGEsAANE8bOwkqjv4vQJa6ALsI0KeN&#10;28Ei903XGg8anVRvVj6QRlqmvvXVdJcaqL3u7xQjAGi1LA/ihaRIAAMAQF6l7Bq5t2v2lBUTAIA+&#10;OHcDgPSTAAbIjXyPuna/L4BiSnP7n+/IC9B6aW7j69XIzFoAoLL8nTFA60kAA5Bquk8A6uMCmVpY&#10;UQ1Ii3qbI80YAABsIAEMAEC/8jhDh/Qw2AeAahisAgAA1ZEABiCTdP5ABvidpo62E6A7DSMAAJA/&#10;EsBA1czOAcgpDTwAEVESD2gR98UFABpizB7UTAIYIDecCQEAQC2sjAAAAOSRBDBARumsAqBfJlyR&#10;AOcoAAAAkCwJYADaRocwAEkoWyWjB2MDAAAAIL8kgAGoS6Vkbju71yWTAeiP+5kCECEeAABQPBLA&#10;AABAS+hwBwAAoGGuLaFmEsAAAECi6l3UoWw5CIC6aUEBgMxw4gI1kwAGIDV05KeErwHIEKGjddQt&#10;kDVJtFuaSgBoPfEWaicBDECmdenkKRens7oo+wk0ICcNRU52IzEGVwHUppzDLuYul0z52z0AACqQ&#10;AAYgMaUW3sAjL7cGqef+mc2q10qfU3JDTyDHKjVxWWn22l3MrNQLtJpcWno0e8BLb+1cmps/bTMA&#10;eWVgK9ROAhgAgNTRgQkAAAAA9ZEABgAAoGnyuHwqkA5aFwAAqI4EMAAAAAAAVbESK9Bumh2onQQw&#10;AJnUjBO/Vt8/pJF78dZTMifDQA8ahorSUi31LXXeX+nTsncA2dB91YJaLhFaueJBpWuJ3sqm5QcA&#10;oDsJYIDcSP6Gma1OqPa7reSroOVKbowKFFw9zWAjA3LSqtZ6aDR85K8GgVzQOPWpz+ppoO66xxRf&#10;AwBA+kgAAwCQOpaVAyAL2jkAEgAAoFoSwAC0RTl0kAFQO5EDgPVcTgAAQHUkgAEAoCBS229eZ8FS&#10;uz9AZmhHAACAPJIABoBu3GYXyANJjTYQMADoTmgAgKazCgjUTgIYIKPKPbr2830m5EQPIPvqacq1&#10;/0ArFfkWJWnIUxa4+iHj/HgBIO0kgAEySmcJAJBGzlEAAAAgWRLAAKSa1TUBAID+GHsCAAAbSAAD&#10;ANAvM/oAAAAAIBskgAGoSslUXKBGcsYAANnkPA4AINskgIGIqDK5JwFIP9rZSaBDApqnFK1p38um&#10;DUNqOa2jEocFAABpVNYTCDWTAAYAAAAg9XT+AgBAdSSAAQAAAAAAAHJCAhiAOiU7+t7KsgAAUD+n&#10;0wAAkF8SwAC0TX+dTDqh0sH3QBq4P2k+tPprLJe1Wa2kboGsSWKQqIGpAACkkQQwAJnW5T5g5eLc&#10;F0xHE9CfLLUTrW67ixIbKpEMAbIm6TYkj01YeaNKLSddweSCwwhot1LLhxdD/kgAA5CYVs7wy8/s&#10;wdp3pFn7XulzclOttEUpPz9EMqoZR2BWjuJ2/9yyUi8AEfW1Wb29J92nN6kuHADUrciDeqFeEsAA&#10;AECKudAHAAAoMisPQO0kgAEAIKdcIwO0lnaWIrF8NABAdkgAA2RUz6XHLPeVJ/X0reiPAahShtvL&#10;/tp6sQAorDrbv+7tZhbb0SyWGQCA1pIABqBp2tvxUGFjcuAAAAAAABScBDBARuVtlHfe9qdV5LiB&#10;RuRh6caSljAiIko9lwLp7x0Nbq+ht0NqZb9VLDYxoR99VE8jNde93sUIAID0kQAGyA3dVwAAUIsc&#10;jIsBAMg9p2xQOwlgAACAaP9MMhOmAOiNWbUAADRCAhgAAACgHqajAAAAKSQBDJBRWetrsrweQHuV&#10;MxcpKhM/AHKgWbNZxQRy5txzz41SqRSnn35652PlcjmmTZsWY8eOjSFDhsRhhx0WM2fOTK6QAEAm&#10;SQADAACJqjfJKw8AUCzaffLk1ltvjYsvvjj23HPPLo+ff/75ccEFF8RFF10Ut956a4wZMyaOOuqo&#10;WLp0aUIlBUieOyNA7SSAAWibZs7iauWMsGbdA9J9uwDyTTMPQHdiA9VYtmxZvP/9748f/ehHseWW&#10;W3Y+Xi6X48ILL4yzzz47jj/++JgyZUpcdtll8eKLL8bll1+eYIkBgKyRAAYAANqiXMfoHbO9AIrF&#10;IEqK4NRTT41jjjkmjjzyyC6Pz549O+bNmxdHH31052MdHR1x6KGHxk033dTuYgKkhutCqN3ApAsA&#10;ANVwogcAAEDW/eIXv4jbb789brvtth7PzZs3LyIiRo8e3eXx0aNHx5w5c3r9zJUrV8bKlSs7/16y&#10;ZEmTSluZ63MASD8zgAFomnILLgN7W47ZBScAAABZMnfu3PjUpz4VP/vZz2Lw4MG9vq7UbSp8uVzu&#10;8djGzj333BgxYkTnf+PGjWtamQGAbJIABgAgdaz+2BzqkWoZWAWkRR13C1j3Pi0ZGXD77bfH/Pnz&#10;Y7/99ouBAwfGwIED4/rrr4/vfve7MXDgwM6Zv+tnAq83f/78HrOCN3bWWWfF4sWLO/+bO3duS/cD&#10;AEg/S0ADANAvXaq0kvs9tl9vK2wAAK1zxBFHxL333tvlsY985CMxefLk+MIXvhATJ06MMWPGxIwZ&#10;M2KfffaJiIhVq1bF9ddfH+edd16vn9vR0REdHR0tLTsAkC0SwAAAtES53ik8QKb57QNAZcOHD48p&#10;U6Z0eWzYsGGx1VZbdT5++umnx/Tp02PSpEkxadKkmD59egwdOjROOOGEJIpckVgPAOknAQxERHVL&#10;RJonApBPZl8CEBECQsFI4EA6nXHGGbFixYo45ZRTYtGiRXHggQfGtddeG8OHD0+6aADJcdoCNZMA&#10;BiA19EGlg+8ByBJtVutIDgFZk0Srpa2kUX/5y1+6/F0qlWLatGkxbdq0RMoDkEZlGWCo2YCkCwBA&#10;NqWln6NLOcrpKRdA0splg6RxDADULn8tZ7mXfwMAkF8SwAC5kb0l+1pZ4lIG66OSelZibOme56Na&#10;gTYptXo52SpH/TQSE7KyIm7L6zrh7QG0W2/tXJqvMzTNAACsJwEMkFFmugJ5pokrFjENgGpYbhkA&#10;AKojAQxAVZoxmFx3DUCytMMAXUkoQmWVfht+LQAA2SEBDJAbyV+Ot7P/LO99dfV0RpZTcAwANFsz&#10;kjPd28cst5f9VUfe4yM0m58M3Y+BLLajWY5rAFCNLMZnSJoEMACZVLGTowD3vHJfL6AWeZzZVks7&#10;qM3coNG6cM9fqEziLVnVNk1FbcP6ul9xI3XS/a1pvi8yAPngjAtqJwEMAABA0+icAQAAgGRJAAMA&#10;AACQaTlc9AJSq6iz6gEgSySAAQBoCf2wAAAAANB+EsAAGeV+YwAAAAAAQHcSwAAAkEOGCQG0nmWH&#10;W0GlAgBdlZ10Qc0kgAEAAAAAAAByQgIYAAAgAaVSKekiAJBSIgQAAI2QAAaAbvTHQ/L8DIulr8W8&#10;6n2uHcQLgPbKwuqPBvcAAJAGEsAANE07+2Oy0PkDQLboswcA6J97cQJA+kkAAwAA0DT6hAEAgGay&#10;wgbUTgIYgLYxShig2OqJAkIHAOsJCQBQTPoUoXYSwABkghM9AADIF+f4AEA1nDFA7SSAATKqKH0l&#10;va3wkoXdT/PiNOVM1CDQKL90emMFNSBvinJ9BGng5wYA6ScBDJAbyffkJl8CANbTJgO0nsEUraBS&#10;AQCgUQOTLgCQvEfmL40f//WxPl9z4yPPx11zX2hPgajKN6+Z1eXvn9/yRNvLcPi3/tLl75Wr18b4&#10;M6+KyWOGx0mvm9jj9edc9UCfn1dpVupNjy6IiIhP/eKuLo9fdc/TcdrP7+zy2KrVa+Pf//RwREQs&#10;XvFyf8VvueWr1vT7mnK5HF+44p5Y8fLaOPNNk+NDP/lH/NPBE2LJS6v7fe/tcxbGjPvnx3sPGBfj&#10;tx4W/3hsYTOK3fDs4PFnXhUREcM7BsbSlV334yMHjY9yOeLmRxfEa1+1VZRKEc8tXRm/v+eZuPA9&#10;e8fb99muoW3TOhsv0fg/t82t6j23zm7smLQsZGO+/5dHezx28n/d3uvr17e3rfbSy2ti8peu7vLY&#10;mrXlGH/mVTF88MCYuPWwLs9d/9BzfX5eX23W7OeXR0TEfU8t6fL4P116Wy1Fbpm1/Rzjzy9bGe/4&#10;wU1x5hsnxwPPLIm/z14Yt/Tzu1qwfGV8+9pZUSqV4iNTx8cj85dFxLp6r1W9v8B5S17qjAVbDRsU&#10;Y0YMjplPb/gOdh69Wbx+8uh4cdXqeOCZJTFluxGvlHFt/PyWJ+JjB0+ILx67W51bpx3K5XL87B/t&#10;P/dshaVVnHP15f/undekkrTfo88tT7oIsWpNubO9WO+PDzwb48+8KnYevVk89OyyLs/95G+z+/y8&#10;Ws8dum87IuIXt647z3nhxVVVfUarzlbmL11ZYVvrtnbPky/EP116W3z6qEnx7398uOJru7yvHPHt&#10;a2fFLmOGx9MvrIiIiCVtvF6qVM/H7bNdjBw2KMZuMST+/tiCGDFk0xg+eGBneS+96fF49fiR8T8f&#10;f23bygkAkCcSwEAcecEN/b7m/T/+RxtKQpYsWL4qFiyv3Cny4Lyl8dlf3d3S7V8z89k+n7/y7qfj&#10;u+/bp6VlaIa/PfJ8/M9tT0ZExP+7++mIiDj7N/f1+75yuRwn/uetsWzl6pj59OL4r48eGE+90plz&#10;xxOLWlfgGnRP/kZEXHLj453/nvXs0i7Pnf7LuySAM+C+pxbHGf97T1WvfXrxSw1tq/tAF/Khe/J3&#10;Y0tfWh13P7m4adu69fF0tIe96W8A3v7n/DEiIv7lZ3dU/Zl/fGB+/PGB+RERMWzQJnHlK7Hl13c8&#10;FRe8e+/6CtqASucLDz27rEtSp/v39OO/zZYATrm/PfJ8fPG3/Z+vQH/6GsTaPfnbiBsfeb7m9/z2&#10;rqfjwvcmdz3xh/t6Di5YPwjorRfdGBHVXTes970/P9Ll7/4GWLXab+58qt/X3PL4wnjo2aWx8+jh&#10;bSgRAEC+WAIagORYMy8ef77vmRd91dCyVxKsD87rmkh9ctGKRou1btsVvp9Sk5fkO+WwVzX186hP&#10;Ld/q+lkj7XDdrGQ7JiGi+e3exlqdoK5mJYp6NbtWxIN0qPZ7nd3P+QukzX1PNW9wUZKXMIte7HvW&#10;btavrnYfu3mPePBcP7ObASgGC4RB7SSAAYDEnPHGyUkXAYCEHbrzNuIBQAa0uvP982/YJc544+TY&#10;ZnhHazcEAFAAEsAAAEBLtHqWlFHgAJA/4jsAQOMkgAEgQ6pZitTK2gD5p60HyP6Sx63WrlghJgEA&#10;pI8EMAAAAACQChLKAACNkwAGACCVytb/AwAoHKeAAACNkwAGgJypZploqJf+OACgVkmfnZpRml2+&#10;OgCA+kgAA0CSWtAbpYOLvCg5mAFSSesMtJJTQACAxkkAAwAAAJBpZeuU5IYloAEAGicBDABA+pj6&#10;AQA0iVukAABQNBLAAJAzurcAAGAjTpAzxTjA9DNLGwDSTwIYgKq4CAcAAKDVJBcBABonAQwAQNV0&#10;yAEAWWMsKwAARSMBDAB5Y7o2UBDlMCIBgP6JFhnm0gYAoC4SwADQTTv7GFqxLX0kAO1R0uJSVAab&#10;Qa/8OgAASAMJYABIkP5T6F3ZetNQCH7pAGzMNRIAQOMkgAEgZ3SYAAAAAAAUlwQwAADpY/YvANAk&#10;xkcCAFA0EsAAAEBbyOunh2QIAAAA5JcEMACpITHQHI126vsegCzRZrWOugXyotTKe6RoK1uqZMgS&#10;AEBdJIABIIP66mdqaQcXQI4VufVMMtlblmkGmkBTAu3j5wYA6ScBDEBiitzRvl5/I9rrSeY2q14r&#10;fY7cMlA4GWn32t4+Z6ReaA1fP0WW5uO/1QNBy9J+AACZIQEMAAAAAAAAkBMSwACQIdUM6jdLF8gz&#10;bdw67bwnojoH0qraGa9FbcZatd/dq72o9QsAkGYSwAAABSe5A0BE9fHAIrAAAADpJgEMAAC0RKvH&#10;FpRloQAg1wxUBACojwQwAORMO5cFpYhk3CAzZMgBIsLZCwAAxSMBDABA+pjuAQAAqVQ2yAwAUk8C&#10;GAAS1JIcl7wZANBCTjXIGscsAABFIwEMLXDuuefGAQccEMOHD49Ro0bF29/+9pg1a1aX15TL5Zg2&#10;bVqMHTs2hgwZEocddljMnDkzoRIDeaKDKz3EAwAixANImoVFAAAoGglgaIHrr78+Tj311Pj73/8e&#10;M2bMiNWrV8fRRx8dy5cv73zN+eefHxdccEFcdNFFceutt8aYMWPiqKOOiqVLlyZYcqDd9EXlm3gA&#10;QIR4AAAAjbj0IwckXQTInIFJFwDy6Oqrr+7y9yWXXBKjRo2K22+/PQ455JAol8tx4YUXxtlnnx3H&#10;H398RERcdtllMXr06Lj88svj5JNPTqLYADSZeADQvyLcRlA8AACA+k3ZbkTSRYDMMQMY2mDx4sUR&#10;ETFy5MiIiJg9e3bMmzcvjj766M7XdHR0xKGHHho33XRTxc9YuXJlLFmypMt/AJVY4i698hAPipCo&#10;AWi1PMQDSBunKPnk0gYAoD4SwNBi5XI5PvOZz8TBBx8cU6ZMiYiIefPmRUTE6NGju7x29OjRnc91&#10;d+6558aIESM6/xs3blxrCw5AU4kHAESIBwAAALSeBDC02Cc+8Ym455574uc//3mP50rdpumVy+Ue&#10;j6131llnxeLFizv/mzt3bkvKC0BriAcARIgHkASzSAEAKBr3AIYW+uQnPxlXXnll3HDDDbH99tt3&#10;Pj5mzJiIWDfSf9ttt+18fP78+T1G/a/X0dERHR0drS0w0HatWK65pIsrdcQDoJJSybLqRZOXeOB2&#10;E2RNbwMpAAAgr8wAhhYol8vxiU98In7961/Hn//855gwYUKX5ydMmBBjxoyJGTNmdD62atWquP76&#10;62Pq1KntLi7QTdY7iDJe/FwRD6C1kk6eam+bo1yAO3eKB1AcYgMAAGlgBjC0wKmnnhqXX355/O53&#10;v4vhw4d33rdrxIgRMWTIkCiVSnH66afH9OnTY9KkSTFp0qSYPn16DB06NE444YSESw9As+QxHujU&#10;hOYpRRQg9UlEPuMBAAAA6SUBDC3wgx/8ICIiDjvssC6PX3LJJfHhD384IiLOOOOMWLFiRZxyyimx&#10;aNGiOPDAA+Paa6+N4cOHt7m0ALSKeNCYpGd3AjSLeADJMn4tWzY+B8z66kwAAEmRAIYWKFfRY10q&#10;lWLatGkxbdq01hcIKBR9JOmRx3ggKQvNU0ryJsCCRVvlMR4AAACQXu4BDEBqyCvVp9m5A98DaSE/&#10;RTWy3Gal/RAvwr15gXxJYkyNlpIiuuuJF5IuAgDQDwlgAMigvjq3SqlPKQAQYZDDelYWAIBsWbpy&#10;ddJFAAD6IQEMQFVakVTU8d1/vdZTRc2q10qf4ysDiiYr7V67B/9kpV5oDYPNKLI0X8M0s2iVBucY&#10;sAMAkB0SwAAAAABASsg0A9BVisdfQWpJAANAkpzBQkV+GvSmlOapVzVqZBZlO6shPzUO5M3GbaHZ&#10;qT21Kmb2iF8tDBQ5CvsAAG0lAQwAOZOn5Ajpo28VAKiV01MAAGgvCWAAAPplVg20gIRIRGhfAOid&#10;GAEAUB8JYAAAgGj/CgryvwBtosHNGF8YAECjJIABIGd0l1CrRu5D2kpmfORAixOqDhFornRGA2hc&#10;Ws91AACgVSSAASBBuqIAAAA2ZogXAECjJIABIGfavIIpAHXSXgNA38RKAID6SAADAJBKZbM/AAAA&#10;AKBmEsAAFFZeU0sGydNK7ssLzeOelOsY7AG0WqtmkTovAgAgrSSAAQBIJckx8q7Vy1rKSwCsI1EL&#10;AEDRSAADAJA65XDPNwAAAACohwQwAORMSdYMAIDCMc0XAADWkwAGgARJ1pI1DlloHj8nskosAAAA&#10;SDcJYADIGX2yAGSJe3MCrWbQQrZsHBd8dQAA9ZEABoCc0cFFXkgKkXdWgQBoD60tAABFIwEMAN20&#10;s4NIZxRZIylLmpQTPiAbbcPFAID8KWndAQBIAQlgAABSyeRIAKAZnFMAAFA0EsAApIaZhc3SWA9X&#10;0jPqAGqizapLVZFC1QIZU06g4XLuDABAGkkAA0AGJdG5Be1kog6F4ECPCHlmgKzQXgMAZIcEMACJ&#10;cX+s/pejq2e5umYtcVfpcyyfBxRNqYUNXzM/ud3tcyvrhfTz7VNkab6G0TQDALCeBDAAZEg1nTr6&#10;fcgLKypSSZ7auEaSqO2sB8leIK2qbZ3SnLRtpVbtdfewUNT6BQBIMwlgAMgZ/fS0UjuXH7fUOXmn&#10;vQaAYjn33HPjgAMOiOHDh8eoUaPi7W9/e8yaNavLa8rlckybNi3Gjh0bQ4YMicMOOyxmzpyZUIkB&#10;gKySAAYAIJXMJgEAIE+uv/76OPXUU+Pvf/97zJgxI1avXh1HH310LF++vPM1559/flxwwQVx0UUX&#10;xa233hpjxoyJo446KpYuXZpgyQGArBmYdAEAAABIVqIz7k32B5rArSPIgquvvrrL35dcckmMGjUq&#10;br/99jjkkEOiXC7HhRdeGGeffXYcf/zxERFx2WWXxejRo+Pyyy+Pk08+OYliAwAZZAYwAOSMWZMA&#10;2aC1BoBiW7x4cUREjBw5MiIiZs+eHfPmzYujjz668zUdHR1x6KGHxk033ZRIGQHSoOT+OVAzM4AB&#10;AAAAgFTYeDJ3nvv7y+VyfOYzn4mDDz44pkyZEhER8+bNi4iI0aNHd3nt6NGjY86cOb1+1sqVK2Pl&#10;ypWdfy9ZsqQFJQYAssQMYABIUJ47NMiXRJeHhZwyip2scuiSNY5Z0ugTn/hE3HPPPfHzn/+8x3Pd&#10;zxHK5XKf5w3nnntujBgxovO/cePGNb28AEC2SAADQM7o4CIvJJ2zT3MEANDTJz/5ybjyyivjuuuu&#10;i+23377z8TFjxkTEhpnA682fP7/HrOCNnXXWWbF48eLO/+bOnduaggMAmSEBDEB19OJnhgQwtarl&#10;mCnLyULTaK5JG7PSgfUMxGuNcrkcn/jEJ+LXv/51/PnPf44JEyZ0eX7ChAkxZsyYmDFjRudjq1at&#10;iuuvvz6mTp3a6+d2dHTE5ptv3uU/AKDY3AMYAIBUKkmPQSFIMgBQFKeeempcfvnl8bvf/S6GDx/e&#10;OdN3xIgRMWTIkCiVSnH66afH9OnTY9KkSTFp0qSYPn16DB06NE444YSESw8AZIkEMAAkqBUJLkkz&#10;AACA9PnBD34QERGHHXZYl8cvueSS+PCHPxwREWeccUasWLEiTjnllFi0aFEceOCBce2118bw4cPb&#10;XFqA9ChbjgxqJgEMAEDVrA5KnrX78PZ7Iqv0vwGtlOdO/mr2rVQqxbRp02LatGmtLxAAkFvuAQwA&#10;AJAIGWCAdjDgJst8eQAA9ZAABoAE6YyC3rkvKEA6OX8hexy0AAAUiwQwAOSN/i2ATJBEWyfHK30C&#10;0DBBAgCgHhLAAJAz1eQTdLZTL8cOAJBGTlHyo2SEFABAwySAASDzylGWlSNn9PtRBK0+zIUGgPU0&#10;iAAAFIsEMAB0k/XEkxHzAO3RaHOruQbIH2174wxuBQBo3MCkCwAAERHfvGZWDB20SVu3+dOb58RW&#10;wzraus2IiKnn/ikO3WVUbL/lkPjmNbPq+oxnl6zs/Pfzy1bFm/79rzW9/9vXPhRPL34plqx4ucdz&#10;s59fXleZANrtwXlLY8uhgxLb/pq1rfnct130tzh69zENf85F1z1S9Wu/cuX98cKLXWPCspWrGy5D&#10;NR6ev6wt26H9/jLruaSLQEq8uGpNy7fx5wfnx9abdY0JL7eqoX7F/KUrY9NN2pvxPff/HmjLdh56&#10;dll84w8PxvDBG7oOX2xxXKic9pVRBwCohwQwAInp3iHTjo6h7r7zx4favs2nF78UP7/liapeO3jT&#10;rknxIZtWTpI/OG9pTWW4/5kl8aXf3tf3tgf23FZv24dmW7hsVdJFIIU26xjYY2bVzY8taOk2+2r3&#10;Lrru4fjUkZPq/uyNB/Ns7O4nF8fdTy7u873VxofedK/HVWvW9jooafDAngtHLa4wgKhezfwsIJ3u&#10;6adNq8eBE0b2eOz5bucP85dWbmcbMbjboNWX13RNW65o8TXNf9zwWK/PdY8Nm1Zov2vxw+sfrWo7&#10;gxrcznrXznw2Dt9lVLxu0jZx5d1PN+UzAQCKSgIYgET8+pSpMXfhi10ee/X4kfGGKWPia7+/v2Xb&#10;fcteY+P/detMeM/+4+KXt81t2TZ709t2S6V192087YhJMXrzwV2em7D1sNh1283jgWeW9Pq5B++0&#10;VdVlGDpok3jLnmN7PD5gQCneud/2PR5/9wHj4lvXtj9pTvEsfHGV+5fSw+8/eXB0dBucslnHwHjn&#10;ftvHpTc93pJtHj55my5/bz54YCx5ad0MqO6d/u2y27abx9v27tp2v23vsfHlK2f2+p6jdhtd1WdP&#10;2W7z2H3bEV0eO2yXbXp5df06Bg6Ilau7DgR79/7bx//c9mTTt0XzlczIIwUuOmHfHsnWPbYbEW/Y&#10;fXRLz1ePmDyqx2OvnbhV54CkF19u/6DWiHXXOZNGbdblsc06Gu/2m7j1sDhg/IZk+6TRm8WErYd1&#10;ec2IIZs2vJ2IiDufWBQREacevpMEMABAgySAAWiJKz9xULz1oht7fX7fHbaMBd1G6L9r/+3jXfuP&#10;qzkB/Pg3jonxZ15V1WuP2m10jwTwee/cM5EEcG/bnX3uMb2+p1QqxUcPnhCf+9Xdvb6mlg6YkcMG&#10;xXnv3LPq148aPrj/F5FrcrIkafzWw2Lh8q6x4+Cdto5pb909Hn1uWfz14eer/qwdRg6NJ7oNRKpk&#10;6KCul0ynH7lzfLWFA5XWO2inreLGR7rObr7ohH3i2AqDdiIituhnKeztthhS1XbfsNuY+OQR/c9q&#10;fvX4kXHL4wur+sxK/vtjB8a7fnhzl8e6D3oC6Ms2wzt6DCh9615j46RDJlZIAPc9aKGW64lh3ZKq&#10;u4/dPE4/clLcfHFrV6Toy+Pf6P36YZMBpViztucZ3FbDqruFwoETR8a5x1d/vVCLf3/v3jHtypmx&#10;qNstCJqVUAYAKLLmrNECAKSIWTnkQ/claoEU8fsEMqTI5xRlS6oAABSSBDAAieneD1NqQ89MEfp+&#10;aqnGIneGAdlU5GarkWV3q23vq35d3SVpzvsB0iSLKdbqrwNa22JXqrtyJmsUACBdJIABSA2dwdVp&#10;5ih+9/AjrRybkIxqB2MZQARQWdqax0avHJJu75PePgBAVkkAA1AoOhAA8qnWVSTSHg/SPgii0fKl&#10;vf4B8iLtK0BvHA7asSIUAEBRSAADkJju1/fNvN7Pc99Bf304tex6nuuJ7Et7hyXJKHK7laZ9T1NZ&#10;gOLSFjWiyhUfWlwKp3sAAK0hAQxAaujAaT9VTlppD6hWXo+VpO5/2Ox7BffxCY1+AEny9UEXef5J&#10;tDLOmvELANA6EsAApEYzl7vs7ZPSvqRmVfrJCdTSkaLThbQy+5fedG/HHSvVqbaeqo2TuYinAE2S&#10;xVBU9YCfFrf3G8cnkQUAoHkkgAHIpSInNou75+RNgX/GuVBOeWY2i4dXFssM0EppPOdPYZEqykgx&#10;ASAi0hnzIe0kgAFITEvvAdy8j8o19US1Up7LI6XacY2+fht5a8+SmmHbrn4V/TdAOzmPqV9Ll4Bu&#10;47YAAIpGAhiAXOqt8yAPnQpNvS9kDuqDfMrDb5UW6XZs5LVTv9JvoJHfRfVLfTb382rZTl6/S4As&#10;c0oGAJBNEsAAkDMSZ9TKMUMryOU1RjKUJAgHZE27Bq30J4ttdlrO/9J+ywgAgKySAAYgMd2Xt2zH&#10;/TxS0s/RkGb2keShPsinUmSzM5X2qzd0pP0eUk1d7aEGVc8UbrD+0l7/APVKagn/Vmlle93KWwIB&#10;ABSdBDAAuZS3jpdW0QFPWpVKZpBSWfdmq1gDBdoxUKq6bYgexeb7h66cUtevUGEcAKCNJIABIGP6&#10;6yTRAUUrWaaParX7UMlb25f2gUytuAcwQK3y1va3U1riTKnLv9NRJgCAPJAABiA53Zf8ascmC9Cn&#10;UEvHSQGqg4wqlx2fVKfd7Xq7tpdUvKp6Ceg2bYd0MhQIiiOJ9tp4QwCAxkkAA5AaTb3O17FcFR3w&#10;QNZ0b7ba3UmcZKd03tvspO57DNCoLCYsqx/wk2zwyXnoAwBoGQlgAKqSnwvv7O9Jvx1M2d9FyH2i&#10;C7LOPeSBNEg6OVlJVprHNBYzK3UHAJAFEsAAJKb79b3r/fZLY6cZrJfByTR00ZpvsHvisd7O4kpv&#10;q+az2tU5ndRssmoTu6IHQDG0Ou453wMAaA0JYABSo5kX/430U6R9VlMzl8hM+a4C9KtQS0A39bMq&#10;f5qwANCYvLWjrdwfg1EBAFpHAhiAQilCwrMAu0gBpH0gBrRa2n8CjZZPp3+2+fZIi+rvYwsAAMUi&#10;AQxAYnos45lQObImydln0E7ahGxrVVvV4/YBbT5Q0p6YbVT1+5fzigCoU1biRNVL/iewPy53AAAa&#10;JwEMQGo0dQnojHS8tEItMyfNsgSyru5Ec53NX6JLQLehzW5XVBB+ALKhlbGnVIouF4GVtuR6BQCg&#10;PhLAABRKEboPirCPACRLfzyQBtU2RWaUAgBQNBLAACSmxzKeTf3s/PZMN3WmdBM/C5qpFBJMWdeq&#10;zvbux8X6v4swc7Udm656SdAWlwMgS8o5TjG3tb2vEIPK7n8DAFAXCWAAcqm3/mtLiHWlOkgz/X2k&#10;UVaPy2oHRlUbFxqNH+IPkF85a+BauDu9fXTOahAAIBESwACQNf1kH2rpVNcBD2RNs1Z4KFrzV+3s&#10;tGrrJc8rbQAZoimqW9UDflpcyRkdVwUAkHoSwAAkppXJR31BkHF+xKRUoktAp+h3kaay0H5WVCFr&#10;HLE9pfFnvL5IksIAAI2TAAagUFLYz1Gz5t4DOA81AqRRVpdK7k9e96tTghmB3NctkFt5PqdOY6IY&#10;AID+SQADQM7U0gGlQwfImqLc4z2p/al6CehG7wGc42QJ0D5paUuqXWY/i1pZw6VSRHmj0T+VYkve&#10;4jsAQLtIAAOQS0XuKCjwrpMjaenQhe4sAQ2QPe1sP7PSVqfhXKtcLvZ1GwBAK0kAA5CYJDoditC/&#10;UMsuFqA6yKhSyf3fsi7Ps6HaoZzQesjVxslGY3gR4jFAHmivAQCySQIYAIpMjw4p5V6g+ZCG2UXU&#10;purvrNEloB0aQBNoS1qvlbG8+/fn6wQAaB4JYAByqbfOgzx0EkmMkYT1x53jD5LTSCd8szvwcxBO&#10;AZong+dHabkuSmrFCwCyJSVhCzJFAhiAxKSl0yF3aqhXXwFpVSo5PrOu3f25eTtekronYtVLQLeg&#10;fFIA2ZG33xs0U95+H+29f/K6jUkKAwA0TgIYADKmmR0ikvCs40AgO7Rb9an2nszVVm+jX4PlwdPJ&#10;74usSc0hm5qCVK9d7X2jn57BqgUASAUJYADyqZeegiJ0OBdhHwEKKUXNe6OJQolGoJ1MKO0pqZUm&#10;AKAeQjnUTgIYgMTocmiNWvpyfAdAq7TqAr0og1ySWv5SPgCgDnnulW5xYNi46oQgAIDmkQAGoFhy&#10;0KvQzP4lI/9Jq1Lkuy+V5qu1Octi+9eOEhclwQ7kQxbb8qxpZQ37+gAAWmdg0gUAkvWXWfP7fP6l&#10;l9fEnx/s+zUUw6IXV9X0+qQ7kPUlQPM9/vzyuOGh59qyrYXLV8Uj85e1ZVu0TrX3nW2GVWtq21ZS&#10;M2yrlfakRrpLRys99cKKuOreZ5IuBtCgtLTjG4fjlIc+AIBMkQCGArvt8YXx4Utu7fM13/jDg3Hp&#10;TY+3p0Ck2kPPtiAR0+0Cf/jg9oelbUcMbvs2G9VfzqKWfpPBmya/GMjErYfFY88vT7oYVOGwb/2l&#10;bdv6xa1z27YtWudXtz3Z9M/s3jm841bDIiLizjmLmr6tSsZuMaQt22m1lavXVHy8o8q4MHjTTZpZ&#10;nIjIT91m2Usvr+33NQd9489tKAnUZ6vNBlV8vJWJxb3GbdHl79Vr0z3AqFataO97s/46Z+igDdeF&#10;mwyQFQYAqEfyvb5AYu6a+0K/r/ntXU+1viDwioN32rppn9XbzKnuj/5/79+3advMmuP22S4+feTO&#10;SRcjznjjLkkXAWiBcrlc1blGo0563YSIiNh0YG2XNvXOsD1y19F1va8ZGpkV3H1ljlHDO3q85iMH&#10;jY/XTx5V1edtU+H9jXrDbsnVLessX7U66SJATbq3im/eY9u2l+H0Iyd1+Xv05tkbYNqbg3faOo7f&#10;d7uWbqNSaBs5bEMiv6PG+A4AwDpmAAOQGgM3ad7FfbV95PvusGXTttkuzZpT8J337N2kT2rMZh2b&#10;RkTE5DHDEy4JkEVbbVZfIrLeJaDzMhNpyKCeM7q+/Jbd27b9irX4yoOWAE1QviYuUkDdZ6uOGLJp&#10;y7c5avjgeGSj1ZIGZiVOVFHMrx83paUJ7VL0vgT0yGGDYuHy2m5DBADABobRAZCYpO8TnFdpv28k&#10;QCOK0sK1ej8bjcFF+R4AAAAgiySAAcil3jqmi5AcLcAuAjQsi/GgkRKXTe0Ecqi/pjyJpj4r4aWa&#10;YrZjwO7G8ckAYQCA5pEABoCMqXfZUgA2qNSWpikp3PKWvtFdbbCuUlTVAE2VlSRmmmIeAADNJwEM&#10;9MklIa2UyIj89m+y7Yqwj0Bx9dZhbXBMbcQKgObZOALJqwIAkAYSwADkkhHtAMlKez42i3GimUXO&#10;4v7Tein/2UIPWZltm1VtDxW+TgCAppEABgAAMqNZ93hP+4zhVveBJ9/HnnwJAIosDa1wqVRK/YAx&#10;AICskgAGoFDyMOGpv06SPOwjQK3SntCtVbPb8u6z5MQKoEhaPVN440/XvgIAkAYSwAAkppV9I/pd&#10;AOhLFpdAbmYCI4O7D9BTP23Z+qfLbVzg3LLUtely/+TESgEAkD8SwACQO7pOgOS1qrO9WYnLtM8Y&#10;TnnxRBqAjaS8ya7IQCAAgHyTAAagUPIwIr+/pIrOHIDsa3UyIel4KFalU9oHRkC92tnmad+q172q&#10;1B0AQPNIAAN9yuLyiGRHK48vhy4AfUn7OU6l0jVS5O6Dhxrd/ZRXH1AQaWyL0limSpIeCASky1/P&#10;ODzpIgDQZBLAABRKVjpk+mJyDpAFrWqr0p64bZaC7CZA7mQlsSrOABvbdBNpAoC80bIDQM7oywGK&#10;qAhjY5rZviedSBerACiVoksAz0ryHAAgCySAAUhMa/ue89t5UIQkB0CrFf1ep41GSZ30+VTsXwVZ&#10;1F9LlMRgFzNrAQBIAwlgAHKpt46XIvTHJD2ri3ySFKBWBc+vpk73hG2joaL7PYUB0iiJwT55OhNv&#10;92WFyxgAgOaRAAb65PqLrCrysVvkfQeKq9a2L5ODZTJYZLLFIQaNy2J4SYq6AqBaQgbUTgIY6JO5&#10;HbSSk7f6mFVHs+l8Iw9qbRotAd3YD98S0EAaVDuYp9XnOgUPKQ2xogQAQGsMTLoAQPutXL0mbnjo&#10;+Vj60up+X7tmrYsxckZ/NXRxw0PPxdMvrEi6GOSQM4h0M/CD7v7x2IJ4fMGLSRcDmiqZ1R6y0cCm&#10;cSWMFBYJACCzJIChgM6/elb85G+zq3rt4hUvt7g0FNmIIZu27LN76zzYcuiglm2zXcZuMbjP53Wc&#10;UK0bHnouPvSftyRdDHLqkfnLki5Cn9LY8d2fZs663XqzjqZ9Vj2yWP959vCzS+M9F/+95dvZZnhH&#10;PLd0Zcu3Q3EMHJC+tiRtzVvHwAGxcvXaql67+9jNY+bTSzr/rqWtLpXqmwn9xinbxv+7++mIiJg8&#10;ZvPaPwAAgIosAQ0F9Kvb5iZdBIiIiEmjh7d9m7tum/1OhWP3HFvze645/ZD48NTxzS9MHS79yAER&#10;EfGB1+yQcEn4x+wFSReBHHv8+eVJF6FP5XI5Bm+a3suhevIH++ywRa/PdV9i84DxW8anj9y5jq2s&#10;04wEx0cPnhAREf/+3r0b/zAacv8zS/p/URN8+S27xYmv3bHqYy+pc5dNUphUpLLBm26SdBF6SNvR&#10;89337VPx8Url/NGH9m9tYSo4+827dv77C2+c3PbtAwDkVXp7PICWMeOCPNp8cHEWtainU3KXMcNj&#10;2lt3b0FpanfYLqPi8W8cE+e8fY+ki1J47uFZHJVmSA1pQaf5CQduGNixtoU3RDxun+2a8jm7jx3R&#10;lM9phXrO1/YZt2VNn/+pIyfVvI1GHLvntl3+/tKxu8Xj3zgm3rZ3c75P6teu64NtRwyJr7xtSozf&#10;emhVr2/03GXQwAGx1bDaV395dPqbuySliuan//TqpItQk51Hb9bva9p5j960XW+PGl55xYdKxRy7&#10;xZD4l8Ne1eISdTVmxOB4/BvHxOPfOCYGDdRNCUkZMih9A2oAaIwzKyiglF2PQksUObFV5H2nNuIB&#10;rbQ25TcBTlsHfXflCtmKNBW5nqKk/JAotHZNeG37MdzAQZem3xvJKOoxUG+yvKDVBbnRylt0AZAM&#10;CWAooAFFvZKFgvATp1oOFVqpUgKztdur9fXlVP8G6qm97ss8byxtg4PSVRrafXy0q3no6zcBrZK2&#10;9q3WX0E7ryXSFpsAAPJEAhgKyCUWABFhtAAtlYW0SxbKmCsqPLXaHQ7alZht8zgUEtJXErGRQ7uW&#10;9258TGf99MrvBgAgHySAoYCyfkEK1XCcQ//8TGilVt4DuBnSvgR0pdKlu8T9Mxszvdp1bGVoBehC&#10;S3nzWJNGjoF640RWZrXm6XsGAKAnCWAoJFd6AOj4o7VaeQ/gdi8vnYR6Eg9ZqhbtT7q0fQZwu5aA&#10;Lht2wDr1HOM1zQBO8YFW8y0SNp7N3OSy9CAWAAC0jAQwALmQ4j4XSK2szFAhm4qQpG23tM9aJsvy&#10;eg/g+vm95UNDS0DX8OaNV70o6qHjNwMAkC4SwFBAA1yXUQBFPsz1vVAtxwqtlIX8b5qT1GkuW4T2&#10;I2/a9X2uTxC16+hO+c8IEtXrQEC/GwCAXJAAhgLSYQcAtFor7wFc6ZPTnjCtVb72Zp2NvyIrEKSL&#10;b6MndUK90ne9XX9EafW+pK6qAAByRAIYCkiHG93tPW6Ltm5v4tbDWr6NL7xpcsu3kVYTt94s6SKQ&#10;EaIBrdTKBHARVPp9NtIR/679t6//zRVY6jNfBrTp+1y/lbwN2GjENsM7ki5CD3tuv0XSRUiFf33z&#10;rlW/NotH9KeOmFTx8Xr3RVQAAEgXCWAooDT11x23z3ZJF4GIOHyXUW3d3ufesEvzP7RbT8Xb9i7m&#10;sXXvtKNjyKBNki4GGTHAPQFooWbnd87sZ2BPPQnJNHfYNzPB+sfPHBq7brt50z6P/Gn39UEaf3tj&#10;Rwzu8ne76uQzR+3cng3VYMSQTZMuQr++8MbWD/Z8ey3XExuvcJCmC+5eTNxmWBy52+iKzxmgAQCQ&#10;DxLAUEBpuhxNU1kgD4YPTn+HHVAMze4/3vicodJn67DuvQ5GDhvU5pJU5itKr7bnq1J4LKxJ6AB1&#10;PVSftOVYN171ImVFq9j2bj2supnnVg8DAMguCWAooCyMSCbfHIEA+dfsJaCdvtQvjVXn+0yXdiV5&#10;0vy9G6CQLdUeSo0cc/W+N83HeacWlLGe/dY3AQDQOhLAAAAFpc+NVpJLgQxp+xLQ6WshupeoXVUi&#10;FueDAQQA+XTD5w9PuggAdZMAhgJKUyfDa1+1VdJFyKU37zGmptd3/x6O2WPbPl9fzW1DR4/YsKzY&#10;ntuP6PLcTqM26/O9b91rbEREHLLzNv1v6BVv22ds1a9NsyMmV3c/5tGb91y27cAJI5tdnIrGbzW0&#10;qtd1DOx5mnHkrpXvNUYyirKs38RthiVdhHj3/tsnuv3j9+15H8O377NdHLdP/fdLP2innjH8oFdt&#10;3fnvt+y5bbx979rb5nfut66utttiSJfH99x+i85/v3HKuji3345bdj729lf2Za9uMac37z1gXBzV&#10;y/0Pq/WWvRqLPSe+dsden6sUi7cc2vcy/wdOrHxe1Yp7w1cTc/75kIld/t74tziin32hvdoVDca8&#10;cp/d3bbt/3e6vv04bJfqzwe7e9+rx3WeV/bnAwd2/T3uUWVb0qjdx47oca7cm2273ae4kvVt85BN&#10;q//dV2pbqjnf39huFe4z3v2+yo3YZfTwLn/vNW6Lzn+/4ZWYMG7khrixvjzr2+nDqzjHPrpbTBjc&#10;Rx1OHtO1PBtf32ze4luyDOz25Uzt55p6uy2H9Hisr2uOqRvF8uGDB1Zdru5tfjWqva4ASEqa+lAB&#10;alX9mRzQdN///vfjm9/8ZjzzzDOx++67x4UXXhive93rWr7dtJy8fOqISfGOfbePZxa/FBfMeKjX&#10;140bOSTmLlxR8bnttxwSTy5aEV9+y27xyPxlccwe28YJP/5Hj9d9+sid4zt/7H0b79pv+5j59JLY&#10;e4ct4u+PLYhtNuuIvXfYIh6dvyweenZZLF+5Ok46ZGJ84w8P9njvgRNGxqsnjIzv/fmRLo+/acqY&#10;+MN986Jj4IA4ft/t4v0H7hh3PLEo/u13M+OfDpoQu43dPFa8vCa+9Nv7IiJi97Gbx8ynl8S7998+&#10;OgZuEg88syQOnzwqrrrnmVi68uXOOthvxy3j9jmLYtTwjvjyW3aPvcaNiPOvnhVX3v10HLfPdvGe&#10;A8bF3uO2iK03eyDmL1kZJx0yMb5wxT3x8UNfFVffNy/++MCzEbGuo+fIXUfH2C2GxKsnjIzLTzow&#10;TvjRP+Lfjt0t3nPAuHj/a3aIj156W9xwxrrRjrecfUS8+ut/iq+9fUpM3HpY/P2xBT32eb2/nnF4&#10;jBo+OH75z6+JYR0D41XbbBZn/+beeG7ZynjX/uNi0kYdOLf86xHx5StnxlfeunvnY994xx5x1G6j&#10;47Bdtom5C1fEm7/719h3hy1i4CYD4pbZCyMiYo/tRsS9Ty2OP3xq3W/mi8fsFttvOTTuf3pJfPL1&#10;O/X6XUdEzPzKG+ILV9wTn3z9pM7H7p12dJx5xb3x2aN37vO9tfje+/aJT/78zthnhy1i8pjhce3M&#10;Z2PvcVvEYZNHxetf6XS54l+mxjt+cFOMHDYoTnv9TnHMntV1Uv7+k6+Lmx59PiIi9t1hy7hr7gtx&#10;aBUdpH/67KFx4R8fjnPeNqXu/briX6bGDQ8/F5/71T2xZu2G6Q6/PmVq/Mf1j8Y1M5+Nr71t93jj&#10;lG3j07+8K5atXB1nvHGXWLBsVVWdb0VU9HjQTAdOGBkjhmway1etjs+/YXK8vGZt7Dx6eLz34r/H&#10;A88s6fLar7x19/jFrXN7PB6xbpDFdjvmT+sAACY6SURBVFusizHff/++8czil2LU8I7439ufjA++&#10;dsd4cN7SuO7B+XH6kTvHGy68oWJZ3r3/9vHB14yPl1aviT23HxGH7LxNbL1ZR5x5xT3x+IIXI2Jd&#10;5/hx+24Xb5qybdzw8HPxmolbxfwlK+Nzv7o7lq1cHRERXz9uStz1xAtx6uE7xcPzl8Xv73k6fnfX&#10;03Ha63eKYR0D47HnlsezS1+Kv8x6LiIivnH8HnHmr++NiIgffmDfWL22HEdMHh1v2mPb+Mglt8aw&#10;QZvEl9+ye7x177GxtlyOcSOHxj1PvhAXvmfvuPGRBdExcEAMGbRJfP8vj8SNjyzosk+ff8Mu8e9/&#10;fDgmjd4sLv3Iq+OeJxfH7+56Kg59Zd/23H5EvHO/7WPZS6vjxKnj4/1ry/HnB+fHhG02iy8ds2vc&#10;NfeFuHPuC3HVPc90+dxNBpRizdpyfOc9e8Wbpmwbh+2yTbxup23iD/c9E//2u5kx/fg94jUbJTff&#10;uPuY+OEH9u2SAPjXN+8ar54wMg7eaUPH9a1nHxkHfP2PPb6bTQaU4mOvmxgvr1kbm3UMjP+795n4&#10;1rv2qvg9RkTc90rc+PSR6+LGL//5NfG/tz8Z33jHnr2+pxrT3rp7/O/tT8byVWtiynabx+o15dhj&#10;uxFxxK6j4o1Tto2lL70c0/7f/bHfjlvGvxz6qthp1PA+P+9NU8bEf3xwv9hxq6Hx8LPLYsuhg2JY&#10;xyZ9JjFuPuv1cc7vH4gvv2W3msq+//iR8ZMT94+PXnZbl8e/8tbd48tXzozTjpgUnz5yUgwcUIpb&#10;Zi+MXbfdPE45fKd4w+5jYvXatS1PkGRZEjGh1cuwfnjq+HjjlDExavi6hOAe24+ISz9yQGy/5dAo&#10;lSJueuT5+NLvZkbEusTexw6eEEfsuu6c4Xvv2yd+evOc+OY1syIi4vKPHRgLlq+KXbfdPH72jzlx&#10;yY2Pd27nmtMPiadfWBEDBpTiugfnx1lvnhzlcsQuY4bHWa+0i+sdu+e28aYp28apl98R//rmyXHS&#10;6ybGPjtsEWO3WFfG/XYcGZd8+IDYctiguOGh53pcr3x46vh4/eRR8blf3R3bDO+Ir719Suwwcmh8&#10;+Xcz4z0HjIsr7ngyPnbwxHj0uWUx4/5n4yMHjY93/vDmzvdvukkpPnXEpJiy3Yj46T+9On54/WPx&#10;w+sf7bKN/XbcMr7//n3jhoeei4GblOKIXUfH3x9dEP/19znx14fXnQeOGzkkvvDGyfGJy++MD75m&#10;x/i3t+wWM+5/Ng4YPzIeX7A8Bm0yIH51+9z4778/0fmZt89ZFBHrBtwcuvM2cfjkUfGdGQ/FT/42&#10;O35y4v4Rsb7duzc+cfhOsXrt2rjziRfii69ct6y3Pt7sNGqz+PUpU2Pe4pfiR399LD48dXw89Oyy&#10;eO2rtoobH3k+zrv6wfjNKQdFxLpz0aO/c0P85pSp8eC8pXHHnEXxi1vnVjxubvnXI2Ll6rVx/zNL&#10;4ojJo+Kcqx6Ie59aHO/ef/suMeETh+8Uu4weHq+ZuGFgyuUnHRh/e+T5zsGHh+/S8xx00CYDYtWa&#10;tfGnzx4aEREXvGfv+MO9z8TtcxbFm/fYts+288pPHBxn/O/d8ZGDJkRExPith8WZb5ocm3UMjGEd&#10;zelqu+2LR8b+56yLYSOHDYqFy1fFaa/fKT568MT4zh8fiktvejzevvfYOOvNu/b5OduOGBI/P+k1&#10;8dQLK6Jj4IDYZECpR7J7Y4dPHhWnvX6nmLDNsJr25dTDd4othw6Kc656oPOxD08dH3MWLI/FK16O&#10;d+8/Ls67+sF476t3iLfsOTYWvbgqdtwq+UF6aZbUNQIAkA+lctlCNZCEX/7yl/HBD34wvv/978dB&#10;Bx0U//Ef/xE//vGP4/77748ddtih3/cvWbIkRowYEYsXL47NN+852rovh5x/XTyx8MV6i94Ub9lr&#10;bHzvfftERMR1D86Pj1x6a6+v/edDJsYtsxfGXXNf6PHcg197Y8UL8/FnXtX57yN3HR0/PnH/Lo91&#10;9/g3jqmh9EAz/e3h5+MDP/lHTB4zPK4+/ZCa3ttIW5gWScaDH17/aMWBLZV86117xed+dXdNn5+E&#10;Wtvzq+55Jk69/I4ej//6lKmx7w5bVngH0Crzl74Ur/76n6JUiph9bu3nZkWPCY3s/w0PPRcf+s9b&#10;Gil6rwYOKMUj09/cks+O2HDe/6HX7hhfbWCAG5Au+35tRixcvipmfPqQLgOIq1H0eBBRfx301W9C&#10;vj3+jWN8/xX89YzD43XnX5d0MYiIO790VGw5bFBN78lDPIBGWAIaEnLBBRfERz/60fjYxz4Wu+66&#10;a1x44YUxbty4+MEPftDybde6nFcaDNqk/uZqzdq1TSwJQHOJB+mkaoAkJBUT8rgiBECWJXmNAADk&#10;gwQwJGDVqlVx++23x9FHH93l8aOPPjpuuummlm77iQUvdi47mSUDN6m/V2r1WgsdAOmUZDxY/OLL&#10;8T+3PVn16//84LMtLA0AScaEX9UQDwBorSTjAQCQH+4BDAl4/vnnY82aNTF6dNf77owePTrmzZtX&#10;8T0rV66MlStXdv69ZEnP+xVW4+4nX6jrfc229WYbluzYtJ/ZvTuMHBpr1pbjpkcX9HhuQC/TFSaP&#10;GR4PzlsaERE7jdqsgZICtE6S8WD+0pfikfnLqn79/91buTxZt9VmlZeQ2nyI+5MC7VVrTGhWPIiI&#10;uPLup+t+b3923Gpoyz57Y2O3GNKW7QC0WpLXCEBXQwZtuO3cLqOHx6xnlyZYmmJrZHIQFJUZwJCg&#10;UrfkZblc7vHYeueee26MGDGi879x48bVtc3Rmw+OV08YGRHrEqv92aXGe+1U4217j42TXjex8+8D&#10;JmwZH3jNhnvYDOy2Juk799s+Pnv0zp1/n3zIxDjpdRNi2lt2i0EDKzdjP/2nV3f++4vH7BYREYft&#10;sk3nYxO3HhYfnjo+IiIuePde9e8M0LAth20aR+46Kl4zcauki5KYJOLB0I6BccTkURFR3VLQR+46&#10;KjZpYM3on5y4f6/PfXjq+Biz+eAuj233Skf+rtt2vU/Pxn/vNW6L2G6LIXH2m3eNiIjDN2rnq3Xg&#10;hJHx/gN36FIH220xJF61jcFD0G4dm2wSR+46Ko6YPLr/F+dYtTGhWfEgIuLIXaur8z22GxHDNuoI&#10;rWTU8I6u5Tx+z7rLVY3/+uir48NTx8dHDhrf0u0A7XXIpK3jyF1HxdCO4s5dSeIa4dzj96jrffXq&#10;L/68e//te/QRZd1+O3btA9vY8MGVj/fdx/Z979Jj9ty2oTIdv+92ERFx45mvr+uz999xyx4Dvl4/&#10;eVT8+pSp8ZqJ6/ogD9tlm879+Pa79oqdR2+43jpqt/7PQ95/YP/3vo6IOO31O8W33rVXnH7kpKpe&#10;35eTD5kYW2/WEcfts65+fnbSgTFxm2FdXvMvh70qItbV07F91NV+O24Z229ZebDaG3YfHYMGDogL&#10;37N3fPTgCfH/nbBv53N7bDci3r3/9lWX+dzj94iOXvpKW2XLoc0bPL31Zl3PI9+619iIiPjnQybG&#10;8MEGaUOtSuVy2dqo0GarVq2KoUOHxq9+9as47rjjOh//1Kc+FXfddVdcf/31Pd5TaTTnuHHj3MQe&#10;KLQlS5bEiBEjMtsWigcAzVO0mCAeAFRWtHgQISYAVJL1eACNMgMYEjBo0KDYb7/9YsaMGV0enzFj&#10;RkydOrXiezo6OmLzzTfv8h8A2SYeALBerTFBPADIJ9cIAEAzFHcdFUjYZz7zmfjgBz8Y+++/f7z2&#10;ta+Niy++OJ544on4+Mc/nnTRAGgj8QCA9cQEACLEAwCgcRLAkJD3vOc9sWDBgvjqV78azzzzTEyZ&#10;MiX+7//+L3bcccekiwZAG4kHAKwnJgAQIR4AAI1zD2DIKPcwANAWRqgDgPWK3h4Wff8B1tMeqgOA&#10;CG0huAcwAAAAAAAAQE5IAAMAAAAAAADkhAQwAAAAAAAAQE5IAAMAAAAAAADkhAQwAAAAAAAAQE5I&#10;AAMAAAAAAADkhAQwAAAAAAAAQE5IAAMAAAAAAADkhAQwAAAAAAAAQE5IAAMAAAAAAADkhAQwAAAA&#10;AAAAQE5IAAMAAAAAAADkhAQwAAAAAAAAQE5IAAMAAAAAAADkhAQwAAAAAAAAQE5IAAMAAAAAAADk&#10;hAQwAAAAAAAAQE5IAAMAAAAAAADkhAQwAAAAAAAAQE5IAAMAAAAAAADkhAQwAAAAAAAAQE5IAAMA&#10;AAAAAADkhAQwAAAAAAAAQE5IAAMAAAAAAADkhAQwAAAAAAAAQE5IAAMAAAAAAADkxMCkCwDUp1wu&#10;R0TEkiVLEi4JQHLWt4Hr28QiEg8A1il6TBAPANYpejyIEBMAIsQDkACGjFq6dGlERIwbNy7hkgAk&#10;b+nSpTFixIiki5EI8QCgq6LGBPEAoKuixoMIMQFgY0WOBxRbqWz4A2TS2rVr4+mnn47hw4dHqVSq&#10;6b1LliyJcePGxdy5c2PzzTdvUQmzS/30Tx31Tf30r1l1VC6XY+nSpTF27NgYMKCYd7YQD9pDXVVP&#10;XVVPXVWvmroqekwQD5pHfXSlPrpSHz2lrU6KHg8i6o8Jafsus0xdNpf6bJ4i1aV4QNGZAQwZNWDA&#10;gNh+++0b+ozNN98894G+Eeqnf+qob+qnf82oo6KP4hQP2ktdVU9dVU9dVa+/uipyTBAPmk99dKU+&#10;ulIfPaWpToocDyIajwlp+i6zTl02l/psnqLUZdHjAcVm2AMAAAAAAABATkgAAwAAAAAA/397dx5c&#10;VXn+AfwJYQcXoBUCKCiyiAs7FdlcqIKtlTIuf1iWYq1UNmsVGO1PoaMyUlEHtFArQhkdoQpYqTqC&#10;CkHHrVKoFhBRQRCxjFPHKioUcn5/OESvhJBAkgvnfj4zd4Z77ntyn/vmve834TlJAEgJDWDIQbVq&#10;1YpbbrklatWqle1SDkvm58DMUenMz4GZo8ODz0PZmauyM1dlZ67KzlxVLvObyXxkMh+ZzMe+zEl6&#10;+FxWHHNZscxnxTGXkDvykiRJsl0EAAAAAAAAAIfOTwADAAAAAAAApIQGMAAAAAAAAEBKaAADAAAA&#10;AAAApIQGMAAAAAAAAEBKaABDSv3hD3+IE088MWrXrh1dunSJF154odTxhYWF0aVLl6hdu3acdNJJ&#10;MXPmzCqqNDvKMz/Lly+PvLy8fW5vvfVWFVZcdVasWBEXXXRRNG3aNPLy8uLxxx8/4Dm5tn7KO0e5&#10;toYmT54c3bp1i6OOOiqOO+64GDhwYKxfv/6A5+XaOqoq8qDsZMOByYiykxVlJzeqhjzIZM//hr09&#10;k/07kz06t5Q3K9jXwb5nOLDJkydHXl5eXHvttdku5Yi0devW+NnPfhaNGjWKunXrRseOHWPlypXZ&#10;LguoRBrAkELz58+Pa6+9Nm666aZYtWpV9O7dOwYMGBCbN28ucfzGjRvjwgsvjN69e8eqVavixhtv&#10;jDFjxsSCBQuquPKqUd752Wv9+vWxbdu24lvr1q2rqOKqtWPHjujQoUPce++9ZRqfa+snovxztFeu&#10;rKHCwsIYOXJkvPLKK7F06dLYvXt3nH/++bFjx479npOL66gqyIOykw1lIyPKTlaUndyofPIgkz0/&#10;k709k/07kz06dxzs3kimg3nPcGB///vf4/77748zzjgj26UckT755JPo2bNn1KhRI55++ulYu3Zt&#10;TJ06NY499thslwZUpgRIne7duycjRozIONauXbtkwoQJJY4fN25c0q5du4xjV199dXLmmWdWWo3Z&#10;VN75WbZsWRIRySeffFIF1R1eIiJZtGhRqWNybf18V1nmKJfXUJIkyfbt25OISAoLC/c7JtfXUWWR&#10;B2UnG8pPRpSdrCgfuVHx5EEme/7+2dsz2b/3ZY9Or/LujZRNWd4zlO6zzz5LWrdunSxdujTp27dv&#10;Mnbs2GyXdMQZP3580qtXr2yXAVQxPwEMKbNr165YuXJlnH/++RnHzz///HjppZdKPOfll1/eZ/wF&#10;F1wQr7/+evzvf/+rtFqz4WDmZ69OnTpFQUFBnHfeebFs2bLKLPOIkkvr51Dl6hr69NNPIyKiYcOG&#10;+x1jHVU8eVB2sqHy5OqaOhTWlNyoaPIgkz3/0KV5fRyKXFkf9uh0OpS9kdKV5T1D6UaOHBk/+tGP&#10;ol+/ftku5Yj1xBNPRNeuXePSSy+N4447Ljp16hR/+tOfsl0WUMk0gCFlPv7449izZ080btw443jj&#10;xo3jo48+KvGcjz76qMTxu3fvjo8//rjSas2Gg5mfgoKCuP/++2PBggWxcOHCaNu2bZx33nmxYsWK&#10;qij5sJdL6+dg5fIaSpIkrrvuuujVq1ecdtpp+x1nHVU8eVB2sqHy5OqaOhjW1NfkRsWTB5ns+Ycu&#10;zevjYOTS+rBHp9fB7I0cWFnfM+zfvHnzYuXKlTF58uRsl3JEe++992LGjBnRunXreOaZZ2LEiBEx&#10;ZsyYmDt3brZLAypR9WwXAFSOvLy8jPtJkuxz7EDjSzqeFuWZn7Zt20bbtm2L7/fo0SO2bNkSd955&#10;Z/Tp06dS6zxS5Nr6Ka9cXkOjRo2KN954I1588cUDjrWOKoc8KDvZUDlyeU2VhzX1NblReeRBJnv+&#10;oUn7+iiPXFof9uj0K29WULryvGfY15YtW2Ls2LGxZMmSqF27drbLOaIVFRVF165d4/bbb4+Ir39r&#10;xZo1a2LGjBkxZMiQLFcHVBY/AQwp873vfS/y8/P3uUJz+/bt+1zJuVeTJk1KHF+9evVo1KhRpdWa&#10;DQczPyU588wzY8OGDRVd3hEpl9ZPRcqFNTR69Oh44oknYtmyZdG8efNSx1pHFU8elJ1sqDy5uqYq&#10;Sq6tKblROeRBJnv+oUvz+qgoaVwf9uh0q6i9kW+U5z1DyVauXBnbt2+PLl26RPXq1aN69epRWFgY&#10;06ZNi+rVq8eePXuyXeIRo6CgINq3b59x7JRTTonNmzdnqSKgKmgAQ8rUrFkzunTpEkuXLs04vnTp&#10;0jjrrLNKPKdHjx77jF+yZEl07do1atSoUWm1ZsPBzE9JVq1aFQUFBRVd3hEpl9ZPRUrzGkqSJEaN&#10;GhULFy6M559/Pk488cQDnmMdVTx5UHayofLk6pqqKLmypuRG5ZIHmez5hy7N66OipGl92KNzQ0Xt&#10;jRzce4aSnXfeefHmm2/G6tWri29du3aNK664IlavXh35+fnZLvGI0bNnz1i/fn3GsbfffjtatGiR&#10;pYqAKpEAqTNv3rykRo0ayaxZs5K1a9cm1157bVKvXr1k06ZNSZIkyYQJE5LBgwcXj3/vvfeSunXr&#10;Jr/+9a+TtWvXJrNmzUpq1KiRPPbYY9l6CZWqvPNz9913J4sWLUrefvvt5F//+lcyYcKEJCKSBQsW&#10;ZOslVKrPPvssWbVqVbJq1aokIpK77rorWbVqVfL+++8nSWL9JEn55yjX1tCvfvWr5JhjjkmWL1+e&#10;bNu2rfj2xRdfFI+xjqqGPCg72VA2MqLsZEXZyY3KJw8y2fMz2dsz2b8z2aNzx4H2RsqmLO8ZDl7f&#10;vn2TsWPHZruMI85rr72WVK9ePbntttuSDRs2JA8//HBSt27d5KGHHsp2aUAl0gCGlLrvvvuSFi1a&#10;JDVr1kw6d+6cFBYWFj82dOjQpG/fvhnjly9fnnTq1CmpWbNm0rJly2TGjBlVXHHVKs/83HHHHUmr&#10;Vq2S2rVrJw0aNEh69eqVPPnkk1moumosW7YsiYh9bkOHDk2SxPpJkvLPUa6toZLmJiKS2bNnF4+x&#10;jqqOPCg72XBgMqLsZEXZyY2qIQ8y2fO/YW/PZP/OZI/OLaXtjZRNWd4zHDwN4IO3ePHi5LTTTktq&#10;1aqVtGvXLrn//vuzXRJQyfKSJEkO9aeIAQAAAAAAAMg+fwMYAAAAAAAAICU0gAEAAAAAAABSQgMY&#10;AAAAAAAAICU0gAEAAAAAAABSQgMYAAAAAAAAICU0gAEAAAAAAABSQgMYAAAAAAAAICU0gAGASrVi&#10;xYq46KKLomnTppGXlxePP/54uc6fOHFi5OXl7XOrV69e5RQMQKWQBwBEyAMAvnaoeRARkSRJ3Hnn&#10;ndGmTZuoVatWHH/88XH77bdXfLFwBNIABsiyiRMnRseOHbNdRk462C8uKZ8dO3ZEhw4d4t577z2o&#10;86+//vrYtm1bxq19+/Zx6aWXVnClkF3yIHvkQdWQB1A28iB75EHVkAdQNvIge+RB1TjUPIiIGDt2&#10;bDzwwANx5513xltvvRWLFy+O7t27V2CVcOTSAAaoRCVdlfzt27Bhw+L666+P5557rspr27RpU+Tl&#10;5cXq1asP6eMsW7YszjnnnGjYsGHUrVs3WrduHUOHDo3du3dXTKEc8QYMGBC33nprDBo0qMTHd+3a&#10;FePGjYtmzZpFvXr14gc/+EEsX768+PH69etHkyZNim///ve/Y+3atXHllVdW0SuAQycPQB5AhDyA&#10;CHkAEfIAIg49D9atWxczZsyIv/71r/GTn/wkTjzxxOjYsWP069evil4BHN6qZ7sAgDTbtm1b8b/n&#10;z58fN998c6xfv774WJ06daJ+/fpRv379bJR3yNasWRMDBgyIMWPGxPTp06NOnTqxYcOGeOyxx6Ko&#10;qCjb5XGE+PnPfx6bNm2KefPmRdOmTWPRokXRv3//ePPNN6N169b7jH/ggQeiTZs20bt37yxUCwdH&#10;HsCByQNygTyAA5MH5AJ5AAd2oDxYvHhxnHTSSfG3v/0t+vfvH0mSRL9+/WLKlCnRsGHDbJcPWecn&#10;gAEq0bevSj7mmGMiLy9vn2Pf/ZU+w4YNi4EDB8btt98ejRs3jmOPPTYmTZoUu3fvjhtuuCEaNmwY&#10;zZs3jwcffDDjubZu3RqXX355NGjQIBo1ahQXX3xxbNq0qcy1Ll++PPLy8uK5556Lrl27Rt26deOs&#10;s87K+Abku5YuXRoFBQUxZcqUOO2006JVq1bRv3//eOCBB6JmzZrF41566aXo06dP1KlTJ44//vgY&#10;M2ZM7Nixo/jxnTt3xrhx4+L444+PWrVqRevWrWPWrFnFjxcWFkb37t2jVq1aUVBQEBMmTMi4YvTs&#10;s8+OMWPGxLhx46Jhw4bRpEmTmDhxYkatGzZsiD59+kTt2rWjffv2sXTp0ozHd+3aFaNGjYqCgoKo&#10;Xbt2tGzZMiZPnlzm+ePgvPvuu/HII4/Eo48+Gr17945WrVrF9ddfH7169YrZs2fvM37nzp3x8MMP&#10;u7qfI448+Jo8YH/kAblCHnxNHrA/8oBcIQ++Jg/Yn7LkwXvvvRfvv/9+PProozF37tyYM2dOrFy5&#10;Mi655JIsVw+HBw1ggMPQ888/Hx9++GGsWLEi7rrrrpg4cWL8+Mc/jgYNGsSrr74aI0aMiBEjRsSW&#10;LVsiIuKLL76Ic845J+rXrx8rVqyIF198MerXrx/9+/ePXbt2leu5b7rpppg6dWq8/vrrUb169Rg+&#10;fPh+xzZp0iS2bdsWK1as2O+YN998My644IIYNGhQvPHGGzF//vx48cUXY9SoUcVjhgwZEvPmzYtp&#10;06bFunXrYubMmcVXuW7dujUuvPDC6NatW/zzn/+MGTNmxKxZs+LWW2/NeJ4///nPUa9evXj11Vdj&#10;ypQp8bvf/a74i/aioqIYNGhQ5OfnxyuvvBIzZ86M8ePHZ5w/bdq0eOKJJ+Ivf/lLrF+/Ph566KFo&#10;2bJlueaO8vvHP/4RSZJEmzZtiq9url+/fhQWFsa77767z/iFCxfGZ599FkOGDMlCtVD15IE8yBXy&#10;AEonD+RBrpAHUDp5IA9yRVnyoKioKHbu3Blz586N3r17x9lnnx2zZs2KZcuWlXqBAuSMBIAqMXv2&#10;7OSYY47Z5/gtt9ySdOjQofj+0KFDkxYtWiR79uwpPta2bdukd+/exfd3796d1KtXL3nkkUeSJEmS&#10;WbNmJW3btk2KioqKx+zcuTOpU6dO8swzz5RYz8aNG5OISFatWpUkSZIsW7YsiYjk2WefLR7z5JNP&#10;JhGRfPnllyV+jN27dyfDhg1LIiJp0qRJMnDgwGT69OnJp59+Wjxm8ODByS9/+cuM81544YWkWrVq&#10;yZdffpmsX78+iYhk6dKlJT7HjTfeuM9ru++++5L69esXz1Hfvn2TXr16ZZzXrVu3ZPz48UmSJMkz&#10;zzyT5OfnJ1u2bCl+/Omnn04iIlm0aFGSJEkyevTo5Nxzz814Hiret+c8SZJk3rx5SX5+fvLWW28l&#10;GzZsyLht27Ztn/PPPffcZODAgVVYMVQ8efANeZC75AHIg2+TB7lLHoA8+DZ5kLsOJg9uvvnmpHr1&#10;6hkf54svvkgiIlmyZElVlg+HJT8BDHAYOvXUU6NatW+26MaNG8fpp59efD8/Pz8aNWoU27dvj4iI&#10;lStXxjvvvBNHHXVU8RVxDRs2jK+++qrEq6RLc8YZZxT/u6CgICKi+Hm+Kz8/P2bPnh0ffPBBTJky&#10;JZo2bRq33XZbnHrqqcV/z2blypUxZ86cjKv1LrjggigqKoqNGzfG6tWrIz8/P/r27Vvic6xbty56&#10;9OgReXl5xcd69uwZn3/+eXzwwQcl1r239r11r1u3Lk444YRo3rx58eM9evTIGD9s2LBYvXp1tG3b&#10;NsaMGRNLliw54Fxx6Dp16hR79uyJ7du3x8knn5xxa9KkScbYjRs3xrJly/x6N3KKPPiGPEg3eQCl&#10;kwffkAfpJg+gdPLgG/Ig3cqSBz179ozdu3dnrOW33347IiJatGiRlbrhcFI92wUAsK8aNWpk3M/L&#10;yyvxWFFRUUR8/StPunTpEg8//PA+H+v73//+QT/33i+i9z7P/jRr1iwGDx4cgwcPjltvvTXatGkT&#10;M2fOjEmTJkVRUVFcffXVMWbMmH3OO+GEE+Kdd94p9WMnSZLxxfzeY9+u77t1731sb917x3/38W/r&#10;3LlzbNy4MZ5++ul49tln47LLLot+/frFY489Vmp9HNjnn3+e8Xne+41cw4YNo02bNnHFFVfEkCFD&#10;YurUqdGpU6f4+OOP4/nnn4/TTz89LrzwwuLzHnzwwSgoKIgBAwZk42VAVsiDb8iDI588gIMnD74h&#10;D4588gAOnjz4hjw48h1qHvTr1y86d+4cw4cPj3vuuSeKiopi5MiR8cMf/jDatGmTxVcGhwcNYIAU&#10;6Ny5c8yfPz+OO+64OProo7NaS4MGDaKgoCB27NhRXNuaNWvi5JNPLnH86aefHkVFRVFYWBj9+vXb&#10;5/H27dvHggULMr6wf+mll+Koo46KZs2alamm9u3bx+bNm+PDDz+Mpk2bRkTEyy+/vM+4o48+Oi6/&#10;/PK4/PLL45JLLon+/fvHf/7zn2jYsGGZnoeSvf7663HOOecU37/uuusiImLo0KExZ86cmD17dtx6&#10;663xm9/8JrZu3RqNGjWKHj16ZPznTlFRUcyZMyeGDRsW+fn5Vf4a4EghD0onD7JLHkDVkQelkwfZ&#10;JQ+g6siD0smD7DrUPKhWrVosXrw4Ro8eHX369Il69erFgAEDYurUqVl5PXC40QAGSIErrrgifv/7&#10;38fFF18cv/vd76J58+axefPmWLhwYdxwww0Zv8qmIv3xj3+M1atXx09/+tNo1apVfPXVVzF37txY&#10;s2ZNTJ8+PSIixo8fH2eeeWaMHDkyrrrqqqhXr16sW7culi5dGtOnT4+WLVvG0KFDY/jw4TFt2rTo&#10;0KFDvP/++7F9+/a47LLL4pprrol77rknRo8eHaNGjYr169fHLbfcEtddd13Grz0qTb9+/aJt27bF&#10;Vw3+97//jZtuuiljzN133x0FBQXRsWPHqFatWjz66KPRpEmTOPbYYyt62nLO2WefXeJVtXvVqFEj&#10;Jk2aFJMmTdrvmGrVqsWWLVsqozxIFXlQOnmQXfIAqo48KJ08yC55AFVHHpROHmRXReRB06ZNY8GC&#10;BZVRHhzx/A1ggBSoW7durFixIk444YQYNGhQnHLKKTF8+PD48ssvK/UKz+7du8fnn38eI0aMiFNP&#10;PTX69u0br7zySjz++OPFf6PljDPOiMLCwtiwYUP07t07OnXqFP/3f/9X/PdiIiJmzJgRl1xySVxz&#10;zTXRrl27uOqqq4qvCG3WrFk89dRT8dprr0WHDh1ixIgRceWVV8Zvf/vbMtdZrVq1WLRoUezcuTO6&#10;d+8ev/jFL+K2227LGFO/fv244447omvXrtGtW7fYtGlTPPXUU2X+pgHgcCAPSicPgFwhD0onD4Bc&#10;IQ9KJw+ANMtLSrvEAgAAAAAAAIAjhstUAAAAAAAAAFJCAxgAAAAAAAAgJTSAAQAAAAAAAFJCAxgA&#10;AAAAAAAgJTSAAQAAAAAAAFJCAxgAAAAAAAAgJTSAAQAAAAAAAFJCAxgAAAAAAAAgJTSAAQAAAAAA&#10;AFJCAxgAAAAAAAAgJTSAAQAAAAAAAFJCAxgAAAAAAAAgJTSAAQAAAAAAAFJCAxgAAAAAAAAgJTSA&#10;AQAAAAAAAFJCAxgAAAAAAAAgJTSAAQAAAAAAAFJCAxgAAAAAAAAgJTSAAQAAAAAAAFJCAxgAAAAA&#10;AAAgJTSAAQAAAAAAAFJCAxgAAAAAAAAgJTSAAQAAAAAAAFJCAxgAAAAAAAAgJTSAAQAAAAAAAFJC&#10;AxgAAAAAAAAgJTSAAQAAAAAAAFJCAxgAAAAAAAAgJTSAAQAAAAAAAFJCAxgAAAAAAAAgJTSAAQAA&#10;AAAAAFJCAxgAAAAAAAAgJTSAAQAAAAAAAFJCAxgAAAAAAAAgJTSAAQAAAAAAAFJCAxgAAAAAAAAg&#10;JTSAAQAAAAAAAFJCAxgAAAAAAAAgJTSAAQAAAAAAAFJCAxgAAAAAAAAgJTSAAQAAAAAAAFJCAxgA&#10;AAAAAAAgJTSAAQAAAAAAAFJCAxgAAAAAAAAgJTSAAQAAAAAAAFJCAxgAAAAAAAAgJTSAAQAAAAAA&#10;AFJCAxgAAAAAAAAgJTSAAQAAAAAAAFJCAxgAAAAAAAAgJTSAAQAAAAAAAFJCAxgAAAAAAAAgJTSA&#10;AQAAAAAAAFJCAxgAAAAAAAAgJTSAAQAAAAAAAFJCAxgAAAAAAAAgJTSAAQAAAAAAAFJCAxgAAAAA&#10;AAAgJTSAAQAAAAAAAFJCAxgAAAAAAAAgJTSAAQAAAAAAAFJCAxgAAAAAAAAgJTSAAQAAAAAAAFJC&#10;AxgAAAAAAAAgJf4fBSR66Ralm4gAAAAASUVORK5CYIJQSwMEFAAGAAgAAAAhAEAqFBncAAAABQEA&#10;AA8AAABkcnMvZG93bnJldi54bWxMj0FLw0AUhO+C/2F5gje7iVGxaV5KKeqpCG0F6W2bvCah2bch&#10;u03Sf+/zpMdhhplvsuVkWzVQ7xvHCPEsAkVcuLLhCuFr//7wCsoHw6VpHRPClTws89ubzKSlG3lL&#10;wy5USkrYpwahDqFLtfZFTdb4meuIxTu53pogsq902ZtRym2rH6PoRVvTsCzUpqN1TcV5d7EIH6MZ&#10;V0n8NmzOp/X1sH/+/N7EhHh/N60WoAJN4S8Mv/iCDrkwHd2FS69aBDkSEIRevHkUizwiPM2TBHSe&#10;6f/0+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5X0Y4n4D&#10;AAAjCAAADgAAAAAAAAAAAAAAAAA6AgAAZHJzL2Uyb0RvYy54bWxQSwECLQAKAAAAAAAAACEAAYYl&#10;p9kmAQDZJgEAFAAAAAAAAAAAAAAAAADkBQAAZHJzL21lZGlhL2ltYWdlMS5wbmdQSwECLQAUAAYA&#10;CAAAACEAQCoUGdwAAAAFAQAADwAAAAAAAAAAAAAAAADvLAEAZHJzL2Rvd25yZXYueG1sUEsBAi0A&#10;FAAGAAgAAAAhAKomDr68AAAAIQEAABkAAAAAAAAAAAAAAAAA+C0BAGRycy9fcmVscy9lMm9Eb2Mu&#10;eG1sLnJlbHNQSwUGAAAAAAYABgB8AQAA6y4BAAAA&#10;">
                <v:shape id="Text Box 271" o:spid="_x0000_s1074" type="#_x0000_t202" style="position:absolute;left:4762;top:28321;width:3473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Z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m8LfmXgE5PIXAAD//wMAUEsBAi0AFAAGAAgAAAAhANvh9svuAAAAhQEAABMAAAAAAAAA&#10;AAAAAAAAAAAAAFtDb250ZW50X1R5cGVzXS54bWxQSwECLQAUAAYACAAAACEAWvQsW78AAAAVAQAA&#10;CwAAAAAAAAAAAAAAAAAfAQAAX3JlbHMvLnJlbHNQSwECLQAUAAYACAAAACEAhfu9mcYAAADcAAAA&#10;DwAAAAAAAAAAAAAAAAAHAgAAZHJzL2Rvd25yZXYueG1sUEsFBgAAAAADAAMAtwAAAPoCAAAAAA==&#10;" filled="f" stroked="f" strokeweight=".5pt">
                  <v:textbox>
                    <w:txbxContent>
                      <w:p w14:paraId="237053B9" w14:textId="56C31F47" w:rsidR="00EA1699" w:rsidRPr="00F31D15" w:rsidRDefault="00EA1699" w:rsidP="00F31D15">
                        <w:pPr>
                          <w:pStyle w:val="Caption"/>
                          <w:jc w:val="left"/>
                          <w:rPr>
                            <w:lang w:val="en-IL"/>
                          </w:rPr>
                        </w:pPr>
                        <w:r>
                          <w:t>Figure 9</w:t>
                        </w:r>
                        <w:r w:rsidRPr="00FE29C0">
                          <w:t>-</w:t>
                        </w:r>
                        <w:r>
                          <w:rPr>
                            <w:lang w:val="en-IL"/>
                          </w:rPr>
                          <w:t xml:space="preserve">2: </w:t>
                        </w:r>
                        <w:r>
                          <w:rPr>
                            <w:lang w:val="en-IL" w:bidi="ar-SA"/>
                          </w:rPr>
                          <w:t>Consumption graphs of 100% load</w:t>
                        </w:r>
                      </w:p>
                      <w:p w14:paraId="2748A25F" w14:textId="77777777" w:rsidR="00EA1699" w:rsidRDefault="00EA1699" w:rsidP="00F31D15">
                        <w:pPr>
                          <w:rPr>
                            <w:lang w:bidi="ar-SA"/>
                          </w:rPr>
                        </w:pPr>
                      </w:p>
                    </w:txbxContent>
                  </v:textbox>
                </v:shape>
                <v:shape id="Picture 272" o:spid="_x0000_s1075" type="#_x0000_t75" style="position:absolute;width:57213;height:2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IcQxQAAANwAAAAPAAAAZHJzL2Rvd25yZXYueG1sRI9Ba8JA&#10;FITvBf/D8gre6iY52BpdJQgVsV60en9kX5PF7Ns0u5ror+8WCj0OM/MNs1gNthE36rxxrCCdJCCI&#10;S6cNVwpOn+8vbyB8QNbYOCYFd/KwWo6eFphr1/OBbsdQiQhhn6OCOoQ2l9KXNVn0E9cSR+/LdRZD&#10;lF0ldYd9hNtGZkkylRYNx4UaW1rXVF6OV6vgkh56bjeP783+Yzbd7wqTDGej1Ph5KOYgAg3hP/zX&#10;3moF2WsGv2fiEZDLHwAAAP//AwBQSwECLQAUAAYACAAAACEA2+H2y+4AAACFAQAAEwAAAAAAAAAA&#10;AAAAAAAAAAAAW0NvbnRlbnRfVHlwZXNdLnhtbFBLAQItABQABgAIAAAAIQBa9CxbvwAAABUBAAAL&#10;AAAAAAAAAAAAAAAAAB8BAABfcmVscy8ucmVsc1BLAQItABQABgAIAAAAIQB48IcQxQAAANwAAAAP&#10;AAAAAAAAAAAAAAAAAAcCAABkcnMvZG93bnJldi54bWxQSwUGAAAAAAMAAwC3AAAA+QIAAAAA&#10;">
                  <v:imagedata r:id="rId58" o:title=""/>
                </v:shape>
                <w10:wrap anchorx="margin"/>
              </v:group>
            </w:pict>
          </mc:Fallback>
        </mc:AlternateContent>
      </w:r>
    </w:p>
    <w:p w14:paraId="1D981604" w14:textId="273E7361" w:rsidR="00F31D15" w:rsidRDefault="00F31D15" w:rsidP="00F31D15">
      <w:pPr>
        <w:ind w:left="360"/>
        <w:rPr>
          <w:rtl/>
        </w:rPr>
      </w:pPr>
    </w:p>
    <w:p w14:paraId="0CC370DE" w14:textId="27D1D4EF" w:rsidR="00F31D15" w:rsidRDefault="00F31D15" w:rsidP="00F31D15">
      <w:pPr>
        <w:ind w:left="360"/>
        <w:rPr>
          <w:rtl/>
        </w:rPr>
      </w:pPr>
    </w:p>
    <w:p w14:paraId="33459351" w14:textId="19CEE466" w:rsidR="00F31D15" w:rsidRDefault="00F31D15" w:rsidP="00F31D15">
      <w:pPr>
        <w:pStyle w:val="ListParagraph"/>
        <w:rPr>
          <w:sz w:val="28"/>
          <w:szCs w:val="28"/>
        </w:rPr>
      </w:pPr>
    </w:p>
    <w:p w14:paraId="311CEDC1" w14:textId="3DD9D0A4" w:rsidR="00F31D15" w:rsidRDefault="00F31D15" w:rsidP="00F31D15">
      <w:pPr>
        <w:pStyle w:val="ListParagraph"/>
        <w:rPr>
          <w:sz w:val="28"/>
          <w:szCs w:val="28"/>
        </w:rPr>
      </w:pPr>
    </w:p>
    <w:p w14:paraId="68260103" w14:textId="1501BD57" w:rsidR="00F31D15" w:rsidRDefault="00F31D15" w:rsidP="00F31D15">
      <w:pPr>
        <w:pStyle w:val="ListParagraph"/>
        <w:rPr>
          <w:sz w:val="28"/>
          <w:szCs w:val="28"/>
        </w:rPr>
      </w:pPr>
    </w:p>
    <w:p w14:paraId="7EC95FA2" w14:textId="0E66D06D" w:rsidR="00F31D15" w:rsidRDefault="00F31D15" w:rsidP="00F31D15">
      <w:pPr>
        <w:pStyle w:val="ListParagraph"/>
        <w:rPr>
          <w:sz w:val="28"/>
          <w:szCs w:val="28"/>
        </w:rPr>
      </w:pPr>
    </w:p>
    <w:p w14:paraId="1956A1C5" w14:textId="2B88B093" w:rsidR="00F31D15" w:rsidRDefault="00F31D15" w:rsidP="00F31D15">
      <w:pPr>
        <w:pStyle w:val="ListParagraph"/>
        <w:rPr>
          <w:sz w:val="28"/>
          <w:szCs w:val="28"/>
        </w:rPr>
      </w:pPr>
    </w:p>
    <w:p w14:paraId="35EABF1C" w14:textId="09B2687F" w:rsidR="00F31D15" w:rsidRDefault="00F31D15" w:rsidP="00F31D15">
      <w:pPr>
        <w:pStyle w:val="ListParagraph"/>
        <w:rPr>
          <w:sz w:val="28"/>
          <w:szCs w:val="28"/>
        </w:rPr>
      </w:pPr>
    </w:p>
    <w:p w14:paraId="1C5F8304" w14:textId="1731F0BF" w:rsidR="00F31D15" w:rsidRDefault="00F31D15" w:rsidP="00F31D15">
      <w:pPr>
        <w:pStyle w:val="ListParagraph"/>
        <w:rPr>
          <w:sz w:val="28"/>
          <w:szCs w:val="28"/>
        </w:rPr>
      </w:pPr>
    </w:p>
    <w:p w14:paraId="71ED7D04" w14:textId="3EE1F40B" w:rsidR="00F31D15" w:rsidRDefault="00F31D15" w:rsidP="00F31D15">
      <w:pPr>
        <w:pStyle w:val="ListParagraph"/>
        <w:rPr>
          <w:sz w:val="28"/>
          <w:szCs w:val="28"/>
        </w:rPr>
      </w:pPr>
    </w:p>
    <w:p w14:paraId="7D5C31EB" w14:textId="5A494B60" w:rsidR="00F31D15" w:rsidRDefault="00F31D15" w:rsidP="00F31D15">
      <w:pPr>
        <w:pStyle w:val="ListParagraph"/>
        <w:rPr>
          <w:sz w:val="28"/>
          <w:szCs w:val="28"/>
        </w:rPr>
      </w:pPr>
    </w:p>
    <w:p w14:paraId="48DD9125" w14:textId="15DB4A2A" w:rsidR="00F31D15" w:rsidRDefault="00F31D15" w:rsidP="00F31D15">
      <w:pPr>
        <w:pStyle w:val="ListParagraph"/>
        <w:rPr>
          <w:sz w:val="28"/>
          <w:szCs w:val="28"/>
        </w:rPr>
      </w:pPr>
      <w:r>
        <w:rPr>
          <w:noProof/>
          <w:rtl/>
          <w:lang w:val="he-IL"/>
        </w:rPr>
        <w:lastRenderedPageBreak/>
        <mc:AlternateContent>
          <mc:Choice Requires="wpg">
            <w:drawing>
              <wp:anchor distT="0" distB="0" distL="114300" distR="114300" simplePos="0" relativeHeight="251640320" behindDoc="0" locked="0" layoutInCell="1" allowOverlap="1" wp14:anchorId="50534CA7" wp14:editId="429AA5B7">
                <wp:simplePos x="0" y="0"/>
                <wp:positionH relativeFrom="margin">
                  <wp:align>left</wp:align>
                </wp:positionH>
                <wp:positionV relativeFrom="paragraph">
                  <wp:posOffset>-471805</wp:posOffset>
                </wp:positionV>
                <wp:extent cx="5721350" cy="3127375"/>
                <wp:effectExtent l="0" t="0" r="0" b="0"/>
                <wp:wrapNone/>
                <wp:docPr id="273" name="Group 273"/>
                <wp:cNvGraphicFramePr/>
                <a:graphic xmlns:a="http://schemas.openxmlformats.org/drawingml/2006/main">
                  <a:graphicData uri="http://schemas.microsoft.com/office/word/2010/wordprocessingGroup">
                    <wpg:wgp>
                      <wpg:cNvGrpSpPr/>
                      <wpg:grpSpPr>
                        <a:xfrm>
                          <a:off x="0" y="0"/>
                          <a:ext cx="5721350" cy="3127375"/>
                          <a:chOff x="0" y="98"/>
                          <a:chExt cx="5721350" cy="3127277"/>
                        </a:xfrm>
                      </wpg:grpSpPr>
                      <wps:wsp>
                        <wps:cNvPr id="275" name="Text Box 275"/>
                        <wps:cNvSpPr txBox="1"/>
                        <wps:spPr>
                          <a:xfrm>
                            <a:off x="476250" y="2832100"/>
                            <a:ext cx="3473450" cy="295275"/>
                          </a:xfrm>
                          <a:prstGeom prst="rect">
                            <a:avLst/>
                          </a:prstGeom>
                          <a:noFill/>
                          <a:ln w="6350">
                            <a:noFill/>
                          </a:ln>
                        </wps:spPr>
                        <wps:txbx>
                          <w:txbxContent>
                            <w:p w14:paraId="699EA44A" w14:textId="1868E3B4" w:rsidR="00EA1699" w:rsidRPr="00F31D15" w:rsidRDefault="00EA1699" w:rsidP="00F31D15">
                              <w:pPr>
                                <w:pStyle w:val="Caption"/>
                                <w:jc w:val="left"/>
                                <w:rPr>
                                  <w:lang w:val="en-IL"/>
                                </w:rPr>
                              </w:pPr>
                              <w:r>
                                <w:t>Figure 9</w:t>
                              </w:r>
                              <w:r w:rsidRPr="00FE29C0">
                                <w:t>-</w:t>
                              </w:r>
                              <w:r>
                                <w:rPr>
                                  <w:rFonts w:hint="cs"/>
                                  <w:rtl/>
                                  <w:lang w:val="en-IL" w:bidi="ar-SA"/>
                                </w:rPr>
                                <w:t>3</w:t>
                              </w:r>
                              <w:r>
                                <w:rPr>
                                  <w:lang w:val="en-IL"/>
                                </w:rPr>
                                <w:t xml:space="preserve">: </w:t>
                              </w:r>
                              <w:r>
                                <w:rPr>
                                  <w:lang w:val="en-IL" w:bidi="ar-SA"/>
                                </w:rPr>
                                <w:t>Consumption graphs of 120% load</w:t>
                              </w:r>
                            </w:p>
                            <w:p w14:paraId="06118B2B" w14:textId="77777777" w:rsidR="00EA1699" w:rsidRDefault="00EA1699" w:rsidP="00F31D1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6" name="Picture 276"/>
                          <pic:cNvPicPr>
                            <a:picLocks noChangeAspect="1"/>
                          </pic:cNvPicPr>
                        </pic:nvPicPr>
                        <pic:blipFill>
                          <a:blip r:embed="rId59" cstate="print">
                            <a:extLst>
                              <a:ext uri="{28A0092B-C50C-407E-A947-70E740481C1C}">
                                <a14:useLocalDpi xmlns:a14="http://schemas.microsoft.com/office/drawing/2010/main" val="0"/>
                              </a:ext>
                            </a:extLst>
                          </a:blip>
                          <a:srcRect/>
                          <a:stretch/>
                        </pic:blipFill>
                        <pic:spPr bwMode="auto">
                          <a:xfrm>
                            <a:off x="0" y="98"/>
                            <a:ext cx="5721350" cy="2863654"/>
                          </a:xfrm>
                          <a:prstGeom prst="rect">
                            <a:avLst/>
                          </a:prstGeom>
                          <a:noFill/>
                          <a:ln>
                            <a:noFill/>
                          </a:ln>
                        </pic:spPr>
                      </pic:pic>
                    </wpg:wgp>
                  </a:graphicData>
                </a:graphic>
              </wp:anchor>
            </w:drawing>
          </mc:Choice>
          <mc:Fallback>
            <w:pict>
              <v:group w14:anchorId="50534CA7" id="Group 273" o:spid="_x0000_s1076" style="position:absolute;left:0;text-align:left;margin-left:0;margin-top:-37.15pt;width:450.5pt;height:246.25pt;z-index:251640320;mso-position-horizontal:left;mso-position-horizontal-relative:margin" coordorigin="" coordsize="57213,3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ROdgMAACMIAAAOAAAAZHJzL2Uyb0RvYy54bWykVdlu2zgUfR+g/yDo&#10;vZEtb4kQuXCTJiiQaYNJBn2mKcoiKpEcko6cfv2cS0l2nLpo0T5Y5l14l3MXXr7bNXX0JKyTWuXx&#10;+GwUR0JxXUi1yeN/H2/enseR80wVrNZK5PGzcPG75Zu/LluTiVRXui6EjWBEuaw1eVx5b7IkcbwS&#10;DXNn2ggFYaltwzxIu0kKy1pYb+okHY3mSattYazmwjlwrzthvAz2y1Jw/7ksnfBRnceIzYevDd81&#10;fZPlJcs2lplK8j4M9htRNEwqON2bumaeRVsrvzPVSG6106U/47pJdFlKLkIOyGY8epXNrdVbE3LZ&#10;ZO3G7GECtK9w+m2z/NPTvY1kkcfpYhJHijUoUvAbEQPwtGaTQevWmgdzb3vGpqMo411pG/pHLtEu&#10;APu8B1bsfMTBnC3S8WQG/DlkkzEsL2Yd9LxCfQ73Ls4H9ocfXU0XC9JJBs8JBbiPpzXoI3eAyv0Z&#10;VA8VMyJUwBEIe6hmA1SPlOJ7vQNaISPyD0WCKvI7CDAUFC7xHZgnEJsu5ilhA2jS80k6HvVdOYA3&#10;mS4m0wG89GLWe9oDwDJjnb8VuonokMcWXR+akT3dOd9hNaiQf6VvZF2Dz7JaRW0ez6k2RxIYrxVA&#10;PoRNJ79b70KvTEOZiLXWxTNStbqbLGf4jUQQd8z5e2YxSkgM68F/xqesNZzp/hRHlbbfTvFJH2WD&#10;NI5ajGYeu/+2zIo4qj8qFPRiPJ3SLAdiit4CYV9K1i8lattcaUz/GIvI8HAkfV8Px9Lq5gu2yIq8&#10;QsQUh+889sPxyncLA1uIi9UqKGF6DfN36sFwMk3gEcSPuy/Mmr4OHhX8pIcWYtmrcnS6Heyrrdel&#10;DLU6oNrjj3ZeXhrJM/z6FYDTd33981WJW35LMHbrtvklGw2zX7fmbZevXMta+ueweZEzBaWe7iWn&#10;vibi5YjMhxGBnNxiQuY0CYNedwuwSX6n+VcXKX1VMbURK2fQwP3cJMfqgTxyua6loXYmHOncJ4eK&#10;vVqRJ/Dp1u+15ttGKN+9J1bUzOMxc5U0Dn2SiWYtCgzVxwIdxPGWeWxIY6Xy3apylv+DeMM4OW+F&#10;5xWNHMV9iI0oGv9o3f6tCxhgKHjompPrc1iDwwo42p/p+Xwyn02PluCf7YCToz+E3OcCMvRjeIlw&#10;OnrqXtJB6/C2L/8HAAD//wMAUEsDBAoAAAAAAAAAIQDHg42yiCMBAIgjAQAUAAAAZHJzL21lZGlh&#10;L2ltYWdlMS5wbmeJUE5HDQoaCgAAAA1JSERSAAAHgAAAA8EIBgAAAB/ptxwAAAA5dEVYdFNvZnR3&#10;YXJlAE1hdHBsb3RsaWIgdmVyc2lvbjMuMy4yLCBodHRwczovL21hdHBsb3RsaWIub3JnLy+KEQsA&#10;AAAJcEhZcwAAD2EAAA9hAag/p2kAAQAASURBVHic7N13fBTF/8fx96UXIEACCaHDj15FFCkaegeV&#10;L18ELEixYUNBEQUpIiAogghiAVGRYgFE7AooSJEqX1BRlCq9h5B+8/sj3slxl97uLq+njzzk9mZ3&#10;Z2bvZvbmsztrMcYYAQAAAAAAAAAAAAA8nk9hZwAAAAAAAAAAAAAAkDcIAAMAAAAAAAAAAACAlyAA&#10;DAAAAAAAAAAAAABeggAwAAAAAAAAAAAAAHgJAsAAAAAAAAAAAAAA4CUIAAMAAAAAAAAAAACAlyAA&#10;DAAAAAAAAAAAAABeggAwAAAAAAAAAAAAAHgJAsAAAAAAAAAAAAAA4CUIAAMAAAAAAAAAAACAlyAA&#10;DAAAAAAAAAAAAABeggAwAAAAAAAAAAAAAHgJAsAAAAAAAAAAAAAA4CUIAAMAAAAAAAAAAACAlyAA&#10;DAAAAAAAAAAAAABeggAwAAAAAAAAAAAAAHgJAsAAAAAAAAAAAAAA4CUIAAMAAAAAAAAAAACAlyAA&#10;DAAAPNKuXbs0cOBAVa1aVUFBQSpWrJiaNGmiqVOn6uzZs4WdPbdz+fJljRs3TmvXrnV6b8GCBbJY&#10;LDpw4ECB50uSrFarFi5cqE6dOqls2bLy9/dXyZIldcMNN+jFF1/U6dOnCyVfkrR27VpZLBZ99NFH&#10;udrOpk2b9N///lflypVTQECAoqKi1Lt3b23cuNFl+qVLl6pevXoKDg6WxWLRzp07M8xfen8LFizI&#10;Vb7TM27cOFksllwdG2OMFi1apLZt26pUqVIKDAxUtWrV9OCDD+rw4cN5mNuCydvo0aNVqVIl+fn5&#10;qWTJkk7vHzhwIMNjdeXfgQMH7N/LrVu35mtZr/4M+fr6qkyZMurRo0e+71uSqlSporvvvtv+2lZP&#10;2f3sLlq0SDNmzHD5nsVi0bhx43KcR+nfz3xmf61bt87VftzBQw89JIvFouPHjzssP3v2rHx8fOTv&#10;769Lly45vHfkyBFZLBY9/vjjkv6tryvNmTPH5XHNbTsbGxurJ598Uh07dlSZMmXSPd6pqamaPn26&#10;OnfurAoVKigkJER16tTRU089pfPnz7vc9qxZs1S7dm0FBgaqatWqGj9+vJKTkx3S7N69W61atVLx&#10;4sV17bXX6scff3TazrRp01SzZk0lJCRkqUx50cbmFdvxcXX+kJ5XXnlFFotF9evXz7d83X333apS&#10;pUq679va0Mz+bNu4++67VaxYsXzL79W+/PJLdevWTWXKlFFgYKAqVqyoAQMG6JdffsnWdjKrh4wU&#10;1Pnf1e381YpS+woAAFCQ/Ao7AwAAANn15ptvaujQoapVq5aeeOIJ1a1bV8nJydq6davmzp2rjRs3&#10;avny5YWdTbdy+fJljR8/XpKcBtC6deumjRs3qly5cgWer/j4eN1888369ttvddttt+mVV15RdHS0&#10;Ll68qA0bNmjatGn65JNPtG7dugLPW16ZNWuWhg0bpuuvv15Tp05V5cqVdejQIc2ePVutWrXSzJkz&#10;9dBDD9nTnzp1Snfeeac6d+6sOXPmKDAwUDVr1sxwH5MmTVKbNm2cllevXj3Py5MXrFar+vfvr6VL&#10;l6pfv35asGCBwsLCtGvXLk2bNk2LFi3SqlWr1LJlS4/I2yeffKLnn39ezzzzjLp06aLAwECn7ZYr&#10;V84p4D906FBduHBB77//vlPagmb7DCUnJ2vHjh0aP368YmJitHPnTtWoUaPA8mGrp+x+dhctWqTd&#10;u3dr2LBhTu9t3LhRFSpUyFW+hgwZos6dO9tfHzt2TL169dLDDz+s/v3725eXKFEiV/txB23atNHs&#10;2bO1du1a9e3b1778+++/l59f2hDC+vXrHepjzZo19nUl5/qS0gLAERERGQaCcuLMmTN644031KhR&#10;I91yyy166623XKaLj4/XuHHj1K9fPw0ZMkQRERHavn27Jk6cqE8//VRbt25VcHCwPf3zzz+vMWPG&#10;6KmnnlLHjh21ZcsWjR49Wn///bfeeOMNSVJKSop69eqlunXratmyZVqyZIluvvlm7du3z34hyIED&#10;BzR+/HitXLlSQUFBeVp2dzV//nxJ0p49e7R582Y1a9aswPNgO7e5UvPmzdW7d28NHz7cvsxVe53f&#10;nnzySU2bNs3ez0dGRur333/X9OnT1aRJEy1atEi9evXK0rbGjBmjRx99NEf5KMzzvysVpfYVAACg&#10;QBkAAAAPsmHDBuPr62s6d+5sEhISnN5PTEw0n3zySSHkzL2dOnXKSDJjx44t7Kw4uPfee40ks2jR&#10;Ipfvx8XFmTfeeCPDbVitVnP58uX8yJ5Zs2aNkWQ+/PDDHK2/fv164+PjY7p3726Sk5Md3ktOTjbd&#10;u3c3Pj4+Zv369Q7rSDJLly7N9/zl1NixY40kc+rUqRytP2nSJCPJTJkyxem948ePm8qVK5vIyEhz&#10;7ty5XOa0YPI2ceJEI8mcOHEiW/uKiYkx9erVc/ne22+/bSSZLVu2ZGub2ZXeZ+idd94xksyzzz6b&#10;r/uvXLmyGTBgQK63061bN1O5cuVcbyer9u/fbySZadOmZZguKSnJ6bvv7k6fPm0sFou57777HJY/&#10;8sgjpkWLFqZ58+bmySefdHhv0KBBxsfHx5w/fz7d7darV8/ExMQ4Lc9tO2a1Wo3VajXGZNzXpaSk&#10;mNOnTzst//DDD40k895779mXnT592gQFBZl7773XIe3zzz9vLBaL2bNnjzHGmF9++cVIMkePHjXG&#10;pB3v0NBQ88UXX9jX6dy5c7Y/47ltY/OS7fisWbMmS+m3bNliJJlu3boZSeaee+7Jl3wNGDAg2995&#10;SebBBx9Md3uhoaF5kLOMLVq0yEgyDzzwgNN7ly5dMtdee60JCQkxf/75Z4bbiYuLy68s5rnstvPe&#10;3L4CAAAUJKaABgAAHmXSpEmyWCx64403XN61ERAQoJ49e9pfW61WTZ061T6FY9myZXXXXXfpyJEj&#10;Duu1bt1a9evX15YtW3TjjTcqJCRE1apV05QpU2S1Wh22N3HiRNWqVUvBwcEqWbKkGjZsqJkzZ9rT&#10;pDcdn6spMS0Wix566CG9/fbb9m02bdpUmzZtkjFG06ZNU9WqVVWsWDG1bdtW+/btc5nvdevW6YYb&#10;blBwcLDKly+vMWPGKDU1VVLa3UdlypSRJI0fP94+lZ7tLqz0pgCcP3++GjVqpKCgIJUuXVq33nqr&#10;fv31V4c0tikT9+3bp65du6pYsWKqWLGihg8frsTERKc6uNKxY8c0f/58devWTf369XOZJiQkRPfc&#10;c4/LOps7d67q1KmjwMBAvfPOO/byNWvWTKVLl1aJEiXUpEkTzZs3T8YYh21UqVJF3bt31/Lly9Ww&#10;YUMFBQWpWrVqeuWVV1zmIzk5Wc8884yio6NVokQJtW/fXnv37s2wfJI0efJkWSwWvfbaa/Y752z8&#10;/Pw0Z84cWSwWTZkyRVJafbZq1UqSdNttt+XplIdLly5Vx44dVa5cOQUHB9unPo2Li3NKu3nzZvXo&#10;0UPh4eEKCgpS9erVXd5ZeeLECfXr109hYWGKjIzUoEGDdOHChQzzkZSUpGnTpqlOnTp68sknnd6P&#10;jIzU5MmTdeLECc2bN8++PKvfUUm6ePGiRowYoapVqyogIEDly5fXsGHDXJY1t3mrUqWKRo8ebX8/&#10;L6YbvlJsbKweeOABRUREKDw8XL169dLRo0ed0i1dulTNmzdXaGioihUrpk6dOmnHjh053m/Tpk0l&#10;pR3jK/3xxx/q37+/ypYtq8DAQNWpU0ezZ892SJOQkKDhw4ercePGCgsLU+nSpdW8eXN98sknme7X&#10;1RTQp06d0r333quKFSsqMDBQZcqUUcuWLfXtt99KSvtsfPbZZzp48KDDdKE2ro7J33//bd9mQECA&#10;oqOj1bt3b6fyZodtqtz33ntPw4cPV/ny5RUYGKh9+/bp1KlTGjp0qOrWratixYqpbNmyatu2rcvZ&#10;DRITEzVhwgTVqVNHQUFBCg8PV5s2bbRhwwZ7GmOM5syZo8aNGys4OFilSpVS79699ddffzlsa8eO&#10;Herevbv9eEVHR6tbt25OfeCVwsPD1aBBA6cpf9euXavWrVsrJibGfsfvle81adJEYWFhkpz7uypV&#10;qmjPnj36/vvvnabetclpO3v18U6Pr6+vwsPDnZZff/31kuQwvfuXX36phIQEDRw40CHtwIEDZYzR&#10;ihUrJMk+pXNoaKgkyd/fXwEBAfblixcv1tatW/XSSy9lmr+cWLlypZo3b66QkBAVL15cHTp0cLrr&#10;dd++fRo4cKBq1KihkJAQlS9fXj169ND//vc/p+399ttv6ty5s0JCQhQREaH7779fsbGx2cqTrW2c&#10;MmWKWrRooSVLlujy5csOaWzf8xdffFHTp0+3n+c0b95cmzZtctrmggULVKtWLXub8+6772YrT9mR&#10;lfOZpKQkTZw40X5uWaZMGQ0cOFCnTp3KdPvPP/+8SpUqpRdffNHpvdDQUM2aNUuXL1/Wyy+/bF9u&#10;O9f63//+p44dO6p48eJq166d/b2rv0vnz5/X4MGDVbp0aRUrVkzdunXTX3/95dQWujr/y2pfm5t2&#10;PifcsX0FAABwdwSAAQCAx0hNTdXq1at17bXXqmLFilla54EHHtDIkSPVoUMHrVy5Us8995y+/PJL&#10;tWjRwunZesePH9ftt9+uO+64QytXrlSXLl00atQoLVy40J5m6tSp9ikkP/vsMy1dulSDBw9O9/mB&#10;WbFq1Sq99dZbmjJlihYvXqzY2Fh169ZNw4cP148//qhXX31Vb7zxhn755Rf95z//cQpmHj9+XH37&#10;9tXtt9+uTz75RL1799bEiRPtUwKWK1dOX375pSRp8ODB2rhxozZu3KgxY8akm6fJkydr8ODBqlev&#10;npYtW6aZM2dq165dat68uf744w+HtMnJyerZs6fatWunTz75RIMGDdLLL7+sF154IcNyr1mzRikp&#10;KQ4B+6xasWKFXnvtNT377LP66quvdOONN0pKG1S+77779MEHH2jZsmX2KQSfe+45p23s3LlTw4YN&#10;02OPPably5erRYsWevTRR10Oyj799NM6ePCg3nrrLb3xxhv6448/1KNHD3uQ3ZXU1FStWbNGTZs2&#10;TXf62YoVK+raa6/V6tWrlZqaqjFjxtiDaZMmTdLGjRs1Z86cTOvDarUqJSXF6e9Kf/zxh7p27ap5&#10;8+bpyy+/1LBhw/TBBx+oR48eDuls9Xno0CFNnz5dX3zxhUaPHu0yMPaf//xHNWvW1Mcff6ynnnpK&#10;ixYt0mOPPZZhXrdt26Zz586pZ8+e6QZtevToIR8fH33zzTcOy7PyHb18+bJiYmL0zjvv6JFHHtEX&#10;X3yhkSNHasGCBerZs6fT9ye3eVu+fLkGDx4sKS1otHHjRg0ZMiTDOsiOIUOGyN/fX4sWLdLUqVO1&#10;du1a3XHHHQ5pJk2apH79+qlu3br64IMP9N577yk2NlY33nhjtp8nabN//35Jcph+/JdfftF1112n&#10;3bt366WXXtKqVavUrVs3PfLII/Yp5qW0AfazZ89qxIgRWrFihRYvXqxWrVqpV69eOQrc3HnnnVqx&#10;YoWeffZZff3113rrrbfUvn17nTlzRlLa1MItW7ZUVFSUvX1L7/naUlrw97rrrtPy5cv1+OOP64sv&#10;vtCMGTMUFhamc+fOZTt/Vxs1apQOHTqkuXPn6tNPP1XZsmXtz6YfO3asPvvsM7399tuqVq2aWrdu&#10;7RBoTUlJUZcuXfTcc8/ZL1JZsGCBWrRooUOHDtnT3XfffRo2bJjat2+vFStWaM6cOdqzZ49atGhh&#10;/67GxcWpQ4cOOnHihGbPnq1vvvlGM2bMUKVKlTIN6rVp00Z79+7VsWPHJKVNs/y///1PMTExiomJ&#10;0fbt23Xx4kVJaYHTv/76y+U09DbLly9XtWrVdM0119iPz9WPashJO5sXVq9eLUmqV6+efdnu3bsl&#10;SQ0aNHBIW65cOUVERNjfr127tkqXLq0XXnhB58+f1+zZsxUXF6emTZvq3LlzeuyxxzR9+nSXgefc&#10;WrRokW6++WaVKFFCixcv1rx583Tu3Dm1bt1a69evt6c7evSowsPDNWXKFH355ZeaPXu2/Pz81KxZ&#10;M4cA+4kTJxQTE6Pdu3drzpw5eu+993Tp0iWHRxRkJj4+XosXL9Z1112n+vXra9CgQYqNjdWHH37o&#10;Mv2Vn8v3339fcXFx6tq1q8OFRAsWLNDAgQNVp04dffzxxxo9erSee+45+3HLS1k5n7Farbr55ps1&#10;ZcoU9e/fX5999pmmTJmib775Rq1bt1Z8fHy62z927Jj27Nmjjh07KiQkxGWa5s2bq2zZsk79X1JS&#10;knr27Km2bdvqk08+cWhzr2S1WtWjRw8tWrRII0eO1PLly9WsWTOnKdkzkpW+Nq/b+axyl/YVAADA&#10;IxTi3ccAAADZcvz4cSPJ9O3bN0vpf/31VyPJDB061GH55s2bjSTz9NNP25fFxMQYSWbz5s0OaevW&#10;rWs6depkf929e3fTuHHjDPeb3rSEtikdryTJREVFmUuXLtmXrVixwkgyjRs3tk9raYwxM2bMMJLM&#10;rl27nPJ99bTX99xzj/Hx8TEHDx40xmQ8LaZtqtn9+/cbY4w5d+6cCQ4ONl27dnVId+jQIRMYGGj6&#10;9+/vUFZJ5oMPPnBI27VrV1OrVi0XtfOvKVOmGEnmyy+/dHovOTnZ4e9KkkxYWJg5e/ZshttPTU01&#10;ycnJZsKECSY8PNyhLitXrmwsFovZuXOnwzodOnQwJUqUsE+taJv68uq6+OCDD4wks3HjxnT3n9XP&#10;62233eYwfXB2pkO1pU3v7/Dhwy7Xs1qtJjk52Xz//fdGkvn555/t71WvXt1Ur17dxMfHp7tf22d5&#10;6tSpDsuHDh1qgoKCHOr6akuWLDGSzNy5czMsW2RkpKlTp479dVa/o5MnTzY+Pj5OUyd/9NFHRpL5&#10;/PPP8zxvOZ2uNStTQF/dfk2dOtVIMseOHTPGpH0v/fz8zMMPP+yQLjY21kRFRZk+ffpkmAfbZ2jp&#10;0qUmOTnZXL582fz444+mVq1apm7dug5TXXfq1MlUqFDBXLhwwWEbDz30kAkKCkr3O5mSkmKSk5PN&#10;4MGDzTXXXOPw3tVTg9qm/nz77bfty4oVK2aGDRuWYTkymgL66rZv0KBBxt/f3/zyyy8ZbjMjrqYo&#10;tdXlTTfdlOn6tjpp166dufXWW+3L3333XSPJvPnmm+muu3HjRiPJvPTSSw7LDx8+bIKDg+3TM2/d&#10;utVIMitWrMhu8ez9kG16/o8//tj4+fmZ2NhYc/HiRePr62tWrVpljPl3uvArv1uu+rvMpoDOSTt7&#10;tew+7uDIkSMmMjLSNG3a1KSmptqX33PPPSYwMNDlOjVr1jQdO3a0v16+fLkpUaKEkWQCAwPN66+/&#10;bowxZvDgwaZ9+/ZZzvuVMmtTUlNTTXR0tGnQoIFDvmNjY03ZsmVNixYt0t12SkqKSUpKMjVq1DCP&#10;PfaYffnIkSPT7ReVxSmgbZ9fWxsaGxtrihUrZm688UaHdLbvT4MGDUxKSop9+U8//WQkmcWLFzuU&#10;s0mTJg79yoEDB4y/v3+eTwGdlfOZxYsXG0nm448/dkhnm/p6zpw56e5/06ZNRpJ56qmnMsxns2bN&#10;THBwsFPe5s+f7zLfV9bDZ599ZiSZ1157zSHd5MmTnb4bV5//GZP1vvZq2WnnM+MJ7SsAAIAn4A5g&#10;AADgtWxTVNqmOra5/vrrVadOHX333XcOy6OiouxTQdo0bNhQBw8edFj3559/1tChQ/XVV1/Z74DK&#10;jTZt2tinj5SkOnXqSJK6dOnicBeibfmV+ZGk4sWLO91F279/f1mtVv3www/Zzs/GjRsVHx/vVG8V&#10;K1ZU27ZtnerNYrE43UV6db1lx86dO+Xv7+/wd/Xd2m3btlWpUqWc1l29erXat2+vsLAw+fr6yt/f&#10;X88++6zOnDmjkydPOqStV6+eGjVq5LCsf//+unjxorZv3+6w/Or6bdiwoSTnY5ET5p87UrMyhWl6&#10;XnjhBW3ZssXpLzIy0p7mr7/+Uv/+/RUVFWWvm5iYGEmyT+39+++/688//9TgwYMVFBSU6X5d1UtC&#10;QoJTXeeEMcapTrLyHV21apXq16+vxo0bO9wN3alTJ1ksFqdpbfMqb/kls8/eV199pZSUFN11110O&#10;5Q0KClJMTEyWy3vbbbfJ399fISEhatmypS5evKjPPvtMJUuWlJQ23ed3332nW2+9VSEhIQ776tq1&#10;qxISEhymbv3www/VsmVLFStWTH5+fvL399e8efOcppHPiuuvv14LFizQxIkTtWnTJiUnJ2d7G1f6&#10;4osv1KZNG3ubmtf+85//uFw+d+5cNWnSREFBQfY6+e677xzq5IsvvlBQUJAGDRqU7vZXrVoli8Wi&#10;O+64w+E4REVFqVGjRvZj/n//938qVaqURo4cqblz52brbvCYmBj5+PjYt7V27Vo1bdpUxYoVU/Hi&#10;xdWkSRN7H7t27Vr5+fnZp6/PqfxsZ105e/asunbtKmOMli5dKh8fx+GRjL7jV753yy236OTJk/r1&#10;11915swZ3Xvvvfrhhx+0ePFizZ07V/Hx8XrooYdUrlw5VapUSePGjctwJoKs2Lt3r44ePao777zT&#10;Id/FihXTf/7zH23atMk+7XJKSoomTZqkunXrKiAgQH5+fgoICNAff/zh8Nlbs2ZNuv1iVs2bN0/B&#10;wcHq27evPT///e9/tW7dOqfZQySpW7du8vX1tb+++pjbytm/f3+HOq9cubJatGiR5XxlVVbOZ1at&#10;WqWSJUuqR48eDt+/xo0bKyoqKl/7mPTalit9//33kqQ+ffo4LE/vURuuZKWvlfK2nc8qd2lfAQAA&#10;PAEBYAAA4DEiIiIUEhJin5o0M7bpQcuVK+f0XnR0tP19G1dTNAYGBjpM5zdq1Ci9+OKL2rRpk7p0&#10;6aLw8HC1a9dOW7duzU5RHJQuXdrhdUBAQIbLbc8WtLkyyGcTFRUlSU5lzIrs1ltISIhTsDAwMNAp&#10;n1erVKmSJOfB/Vq1atkDmFc//9fGVd5++ukndezYUZL05ptv6scff9SWLVv0zDPPSJLTtIy2OnK1&#10;LLPPhu350xlN9ZjVz+uBAwcUGhrqdLyzo1q1amratKnTn7+/vyTp0qVLuvHGG7V582ZNnDhRa9eu&#10;1ZYtW7Rs2TKHctieX5jelNVXy0m92I57RvUSFxen06dPO031npXv6IkTJ7Rr1y6niwiKFy8uY4zT&#10;xQR5lbf8klkd26ajvO6665zKvHTp0gzLeyXbRQTff/+9nnnmGZ04cUK33HKL/dmXZ86cUUpKimbN&#10;muW0n65du0qSfV/Lli1Tnz59VL58eS1cuFAbN27Uli1bNGjQoEzbBVeWLl2qAQMG6K233lLz5s1V&#10;unRp3XXXXTp+/Hi2tyWlfc6z+hnPCVft0/Tp0/XAAw+oWbNm+vjjj7Vp0yZt2bJFnTt3dvj8njp1&#10;StHR0U7ByCudOHFCxhhFRkY6HYtNmzbZj0NYWJi+//57NW7cWE8//bTq1aun6OhojR07NtMgesmS&#10;JdW4cWN7kHfNmjX2C0YkOVxcYJvqvnjx4lmuI1dy0p7k1Llz59ShQwf9/fff+uabb1StWjWnvCQk&#10;JDg9u1ZKCxxf3V4HBgaqdu3aCg0NVVJSku677z6NHj1a1atX16RJk7Rhwwbt2LFD3333nd566y2H&#10;Z1znRGb9tNVqtU9n/vjjj2vMmDG65ZZb9Omnn2rz5s3asmWLGjVq5FC3Z86cybBfzMy+ffv0ww8/&#10;qFu3bjLG6Pz58zp//rx69+4tSZo/f77TOpkdc1s5c5Ov7MjK+cyJEyd0/vx5BQQEOH3/jh8/nus+&#10;Rko7L7q6jwkJCVGJEiUyLcOZM2fk5+fn9Bl1da6Ynqz0tXndzmeVu7SvAAAAnsCvsDMAAACQVb6+&#10;vmrXrp2++OILHTlyJNMBfNsA1rFjx5zSHj16VBEREdnOg5+fnx5//HE9/vjjOn/+vL799ls9/fTT&#10;6tSpkw4fPmwfPLQFTa6UX4NGrp5HZguM5OS5g1fW29VyWm+utG7dWn5+flq5cqXuvfde+/Lg4GA1&#10;bdpUUtqdGK64ujNmyZIl8vf316pVqxwGcFesWOFyG66CR7mpt6v5+vqqTZs2+vLLL9P9vB45ckTb&#10;tm1T165dHe6CymurV6/W0aNHtXbtWocgztXPri5Tpow9X/nl2muvValSpbRy5UpNnjzZ5bFcuXKl&#10;rFarOnTokO3tR0REKDg42GWwwfZ+YeUtP9jK89FHH6ly5co53o7tIgJJuummmxQcHKzRo0dr1qxZ&#10;GjFihEqVKiVfX1/deeedevDBB11uo2rVqpKkhQsXqmrVqlq6dKlDHbpqF7MiIiJCM2bM0IwZM3To&#10;0CGtXLlSTz31lE6ePGl/vnl2lClTJl8/464+NwsXLlTr1q312muvOSy/+lm8ZcqU0fr162W1WtMN&#10;UkRERMhisWjdunX2gNmVrlzWoEEDLVmyRMYY7dq1SwsWLNCECRMUHBysp556KsNytGnTRi+99JJ2&#10;7dqlPXv2aOrUqfb3YmJiNH36dO3atUsHDhzI1t2Fhe3cuXNq37699u/fr++++85+1+mVbM/+/d//&#10;/qdmzZrZl9sCfPXr1093+5MmTZKfn59GjBghKe2uw4EDByoqKkpRUVHq06ePPv/8cw0cODDHZcis&#10;n/bx8bHPkrFw4ULdddddmjRpkkO606dP2+/wt20zo34xM/Pnz5cxRh999JE++ugjp/ffeecdTZw4&#10;MVt9na2cuclXXouIiFB4eHi6bU9GF0KUK1dO9erV09dff63Lly+7fA7wxo0bdeLECf33v/91WJ7V&#10;WSfCw8OVkpLidKFCXtdXXrfzWeVO7SsAAIC74w5gAADgUUaNGiVjjO655x4lJSU5vZ+cnKxPP/1U&#10;Uto0wVLawNCVtmzZol9//VXt2rXLVV5Kliyp3r1768EHH9TZs2d14MABSVKVKlV08uRJh8BsUlKS&#10;vvrqq1ztLz2xsbFauXKlw7JFixbJx8dHN910k6Ts3UnVvHlzBQcHO9XbkSNHtHr16lzXm025cuU0&#10;aNAgffbZZ1qyZEmut2exWOTn5+cwuBwfH6/33nvPZfo9e/bo559/dli2aNEi+/SmecH2eR06dKhS&#10;U1Md3ktNTdUDDzwgY0ymgZjcsg2YXj1w+frrrzu8rlmzpqpXr6758+fn2yBuQECAnnjiCf3666+a&#10;Nm2a0/snT57UqFGjFBkZqSFDhmR7+927d9eff/6p8PBwl3dFV6lSpdDylh86deokPz8//fnnny7L&#10;awvqZteTTz6p//u//9OUKVMUGxurkJAQtWnTRjt27FDDhg1d7scWrLFYLAoICHAYqD9+/Lg++eST&#10;XJe3UqVKeuihh9ShQweHqdqvvjstI126dNGaNWu0d+/eXOcnqywWi9P3b9euXdq4caNT3hISEjK8&#10;Q7R79+4yxujvv/92eRxswcur99+oUSO9/PLLKlmypNM09660adNGkjR+/Hj5+Pg4TPFs+/f48eMd&#10;0mYkO8cov9iCv3/99Ze+/vprXXPNNS7Tde7cWUFBQU7HYcGCBbJYLLrllltcrrd3715NnTpVb775&#10;pn0GBmOM4uLi7GkuXbqU6ymga9WqpfLly2vRokUO24qLi9PHH3+s5s2b24OLrj57n332mf7++2+H&#10;ZW3atEm3X8xMamqq3nnnHVWvXl1r1qxx+hs+fLiOHTumL774ItvlLFeunBYvXuxQzoMHD2rDhg3Z&#10;2lZe6d69u86cOaPU1FSX379atWpluP4zzzyjc+fO2S8QuFJcXJweeeQRhYSE6LHHHstR/mwXeS1d&#10;utRheV6cZ10pP9v5nOSlMNtXAAAAd8UdwAAAwKM0b95cr732moYOHaprr71WDzzwgOrVq6fk5GTt&#10;2LFDb7zxhurXr68ePXqoVq1auvfeezVr1iz5+PioS5cuOnDggMaMGaOKFSvmaHCtR48eql+/vpo2&#10;baoyZcro4MGDmjFjhipXrqwaNWpISnuW5rPPPqu+ffvqiSeeUEJCgl555RWnAGBeCQ8P1wMPPKBD&#10;hw6pZs2a+vzzz/Xmm2/qgQcesE83WLx4cVWuXFmffPKJ2rVrp9KlSysiIsJlMKxkyZIaM2aMnn76&#10;ad11113q16+fzpw5o/HjxysoKEhjx47Ns7zPmDFD+/fv1+23366VK1fq5ptvVnR0tC5fvqzffvtN&#10;S5YsUVBQkH0gPSPdunXT9OnT1b9/f9177706c+aMXnzxxXTv1oiOjlbPnj01btw4lStXTgsXLtQ3&#10;33yjF154weVdOTnRsmVLzZgxQ8OGDVOrVq300EMPqVKlSjp06JBmz56tzZs3a8aMGbl+luEff/zh&#10;8PxVmwoVKqhChQpq0aKFSpUqpfvvv19jx46Vv7+/3n//faeBfkmaPXu2evTooRtuuEGPPfaYPb9f&#10;ffWV3n///Vzl02bkyJH6+eef7f+/7bbbFBYWpl27dmnatGmKjY3VqlWrFBYWlu1tDxs2TB9//LFu&#10;uukmPfbYY2rYsKGsVqsOHTqkr7/+WsOHD3e4o68g85YfqlSpogkTJuiZZ57RX3/9pc6dO6tUqVI6&#10;ceKEfvrpJ4WGhtqDdNnh7++vSZMmqU+fPpo5c6ZGjx6tmTNnqlWrVrrxxhv1wAMPqEqVKoqNjdW+&#10;ffv06aefavXq1ZLSBtCXLVumoUOHqnfv3jp8+LCee+45lStXzuVzQDNy4cIFtWnTRv3791ft2rVV&#10;vHhxbdmyRV9++aV69eplT9egQQMtW7ZMr732mq699lr5+PikG/yeMGGCvvjiC9100016+umn1aBB&#10;A50/f15ffvmlHn/8cdWuXTvb9ZWZ7t2767nnntPYsWMVExOjvXv3asKECapatapSUlLs6fr166e3&#10;335b999/v/bu3as2bdrIarVq8+bNqlOnjvr27auWLVvq3nvv1cCBA7V161bddNNNCg0N1bFjx7R+&#10;/Xo1aNBADzzwgFatWqU5c+bolltuUbVq1WSM0bJly3T+/Pks3cF+0003ydfXV8uXL3ea4rlkyZJq&#10;1KiRli9fLn9/f7Vs2TLT7dnuRl66dKmqVaumoKCgPAumfPHFF4qLi7Pf8ffLL7/Y70Lt2rWrQkJC&#10;FB8fr06dOmnHjh2aMWOGUlJSHNrNMmXKqHr16pLSHsEwevRojRkzRqVLl1bHjh21ZcsWjRs3TkOG&#10;DFHdunWd8mCMsR+XG264wb68U6dOeuWVV1SjRg1dunRJixYt0owZM7JUrk8//dTlHaW9e/fW1KlT&#10;dfvtt6t79+667777lJiYqGnTpun8+fOaMmWKPW337t21YMEC1a5dWw0bNtS2bds0bdo0p1kphg0b&#10;pvnz56tbt26aOHGiIiMj9f777+u3337LNJ9ffPGFjh49qhdeeEGtW7d2er9+/fp69dVXNW/ePHXv&#10;3j1LZZckHx8fPffccxoyZIhuvfVW3XPPPTp//rzGjRuXL1NAZ0Xfvn31/vvvq2vXrnr00Ud1/fXX&#10;y9/fX0eOHNGaNWt0880369Zbb013/X79+mn79u168cUXdeDAAQ0aNEiRkZHau3evXn75Zf35559a&#10;tGiR07TkWdW5c2e1bNlSw4cP18WLF3Xttddq48aNevfddyUpw+mPsyMv2/m8yEtBt68AAAAewQAA&#10;AHignTt3mgEDBphKlSqZgIAAExoaaq655hrz7LPPmpMnT9rTpaammhdeeMHUrFnT+Pv7m4iICHPH&#10;HXeYw4cPO2wvJibG1KtXz2k/AwYMMJUrV7a/fumll0yLFi1MRESECQgIMJUqVTKDBw82Bw4ccFjv&#10;888/N40bNzbBwcGmWrVq5tVXXzVjx441V59+STIPPvigw7L9+/cbSWbatGkOy9esWWMkmQ8//NAp&#10;32vXrjVNmzY1gYGBply5cubpp582ycnJDut/++235pprrjGBgYFGkhkwYIAxxpi3337bSDL79+93&#10;SP/WW2+Zhg0bmoCAABMWFmZuvvlms2fPHqf6CQ0Ndao3V2VNT2pqqnn33XdNhw4dTEREhPHz8zNh&#10;YWHm+uuvN2PGjDFHjhzJtM5s5s+fb2rVqmUCAwNNtWrVzOTJk828efOcyle5cmXTrVs389FHH5l6&#10;9eqZgIAAU6VKFTN9+nSH7bmqc2P+PUZvv/12lsq4ceNG07t3bxMZGWn8/PxM2bJlTa9evcyGDRuc&#10;0qa3T1dsadP7e+aZZ+xpN2zYYJo3b25CQkJMmTJlzJAhQ8z27dtdlmPjxo2mS5cuJiwszAQGBprq&#10;1aubxx57zP6+7fieOnXKYb30PkuuWK1W8/7775vWrVubkiVLmoCAAFO1alXzwAMPmIMHDzqlz+p3&#10;1BhjLl26ZEaPHm1q1apl//w2aNDAPPbYY+b48eN5nrf06iMz6ZXJmH/rcsuWLQ7Lbcd8zZo1DstX&#10;rFhh2rRpY0qUKGECAwNN5cqVTe/evc23336bYR4y+7w1a9bMlCpVypw/f94Yk/bZHzRokClfvrzx&#10;9/c3ZcqUMS1atDATJ050WG/KlCmmSpUqJjAw0NSpU8e8+eabLtuFypUr29si2/av/EwmJCSY+++/&#10;3zRs2NCUKFHCBAcHm1q1apmxY8eauLg4+3pnz541vXv3NiVLljQWi8VhP5LM2LFjHfZ7+PBhM2jQ&#10;IBMVFWX8/f1NdHS06dOnjzlx4kSG9XV1Pq9spzOqy8TERDNixAhTvnx5ExQUZJo0aWJWrFjh8vMb&#10;Hx9vnn32WVOjRg0TEBBgwsPDTdu2bZ3ai/nz55tmzZqZ0NBQExwcbKpXr27uuusus3XrVmOMMb/9&#10;9pvp16+fqV69ugkODra3qwsWLMhSGY0x5vrrrzeSzIgRI5zeGzZsmJFkWrZs6fSeq2N94MAB07Fj&#10;R1O8eHEjyV7uvGhnK1eunG47aGuPbNtL7+/Kz6HNzJkzTc2aNe39/dixY01SUpLLPLz11lsmOjra&#10;XLhwwWH5pUuXzJAhQ0x4eLiJjIw0Tz31lElNTc2wPLb6S+/PZsWKFaZZs2YmKCjIhIaGmnbt2pkf&#10;f/zRYVvnzp0zgwcPNmXLljUhISGmVatWZt26dSYmJsbExMQ4pP3ll19Mhw4dTFBQkCldurQZPHiw&#10;+eSTT1y2OVe65ZZbTEBAgMP519X69u1r/Pz8zPHjx9M9zzHG9ff1rbfesn8fatasaebPn+/yu5OZ&#10;jM4fsnM+k5ycbF588UXTqFEjExQUZIoVK2Zq165t7rvvPvPHH39kKS+ff/656dq1qwkPDzf+/v6m&#10;fPny5s4773Q6z8oob7b3rq6Hs2fPmoEDB5qSJUuakJAQ06FDB7Np0yYjycycOdOezlWfnZ2+Nqft&#10;fGY8oX0FAADwBBZjcjn3EAAAAApN69atdfr0ae3evbuws+JRqlSpovr166f7jGEAAABvsWjRIt1+&#10;++368ccfcz3rCAAAADwDU0ADAAAAAAAAXmDx4sX6+++/1aBBA/n4+GjTpk2aNm2abrrpJoK/AAAA&#10;RQgBYAAAAAAAAMALFC9eXEuWLNHEiRMVFxencuXK6e6779bEiRMLO2sAAAAoQEwBDQAAAAAAAAAA&#10;AABewqewMwAAAAAAAAAAAAAAyBs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AAAAAAAAAAAA8BIEgAEAAAAAAAAAAADASxAABgAAAAAAAAAAAAAvQQAYAAAAAAAA&#10;AAAAALwEAWAAcFMLFiyQxWJx+TdixAgdOHBAFotFCxYsyLN9zpkzJ0vbGzduXLp5u/KvdevWeZY3&#10;APAmmzdv1q233qpKlSopMDBQkZGRat68uYYPH17YWcsTVapU0d13353u+3fffXeW+pGMtgEA3i4r&#10;7aTFYtHatWu1du1aWSwWffTRR5lu9+6771aVKlVylTfbb5UDBw64fN/2WyUrf+ltAwCKik2bNum/&#10;//2vypUrp4CAAEVFRal3797auHFjtrZjG6vJCVs/snbt2hytn1WtW7fOcKwoo7GwK/9y248BQFHg&#10;V9gZAABk7O2331bt2rUdlkVHRysyMlIbN25U9erV82xfc+bMUURERKYD7kOGDFHnzp3tr48dO6Ze&#10;vXrp4YcfVv/+/e3LS5QokWd5AwBv8dlnn6lnz55q3bq1pk6dqnLlyunYsWPaunWrlixZopdeeqmw&#10;s5jvxowZo/vvv9/+evv27XrwwQc1adIktWnTxr68TJkyhZE9AHALVw/8P/fcc1qzZo1Wr17tsLxu&#10;3bravn17lrc7ZswYPfroo3mSx/SUK1fOKf9Dhw7VhQsX9P777zulBYCiatasWRo2bJiuv/56TZ06&#10;VZUrV9ahQ4c0e/ZstWrVSjNnztRDDz2UpW1dPVaTHU2aNNHGjRtVt27dHK2fV7p16+bUfzRv3ly9&#10;e/d2uFg2MDCwoLMGAB6HADAAuLn69euradOmLt+74YYbMl3/8uXLCgkJydM8VahQQRUqVLC/tl21&#10;X6lSpQzzlJycLIvFIj8/uh8ARdfUqVNVtWpVffXVVw7tYd++fTV16tRCzFnBqV69usMFTAkJCZKk&#10;GjVqZNiPxMfHKygoKMd3NgCAJ7m6PSxTpox8fHyy9BsgI1m5gNQYo4SEBAUHB+doH4GBgU75LFGi&#10;hJKSkjLNf3x8fI73CwCe5Mcff9SwYcPUtWtXLV++3Om3wa233qpHH31U11xzjVq2bJnudmzjPleP&#10;1WRHiRIlct2/5IUyZcq4vAg0MjIyw/ylpqYqJSWFwDAAXIEpoAHAQ7maAto23c/27dvVu3dvlSpV&#10;yj7A89dff6lv376Kjo62Tzfarl077dy5U1LadJ179uzR999/nydT6timD3rvvfc0fPhwlS9fXoGB&#10;gdq3b59OnTqloUOHqm7duipWrJjKli2rtm3bat26dU7bSUxM1IQJE1SnTh0FBQUpPDxcbdq00YYN&#10;G+xpjDGaM2eOGjdurODgYJUqVUq9e/fWX3/9leP8A0B+OXPmjCIiIlxeDOPj43x6vnTpUjVv3lyh&#10;oaEqVqyYOnXqpB07djil27x5s3r06KHw8HAFBQWpevXqGjZsmEOa9evXq127dipevLhCQkLUokUL&#10;ffbZZw5pbNOurVmzRg888IAiIiIUHh6uXr166ejRow5pk5OT9eSTTyoqKkohISFq1aqVfvrppxzU&#10;ijNbPr7++msNGjRIZcqUUUhIiBITE7Vv3z4NHDhQNWrUUEhIiMqXL68ePXrof//7n9N2zp8/r+HD&#10;h6tatWoKDAxU2bJl1bVrV/3222/2NElJSZo4caJq166twMBAlSlTRgMHDtSpU6fypCwAUFCSk5P1&#10;zDPPKDo6WiVKlFD79u21d+9ehzSupoC2WCx66KGHNHfuXNWpU0eBgYF65513JKVNTdqyZUsFBQUp&#10;Ojpao0aNUnJycp7kt0qVKurevbuWLVuma665RkFBQRo/frwkafbs2brppptUtmxZhYaGqkGDBpo6&#10;darLfX/55Zdq166dwsLCFBISojp16mjy5MkOabZu3aqePXuqdOnSCgoK0jXXXKMPPvggT8oBADkx&#10;efJkWSwWvfbaa06/Dfz8/DRnzhxZLBZNmTLFvjyjcR9XU0AnJiZq+PDh9vP1m266Sdu2bXN6ZIur&#10;KaDvvvtuFStWTPv27VPXrl1VrFgxVaxYUcOHD1diYqLDfsaPH69mzZqpdOnSKlGihJo0aaJ58+bJ&#10;GJNHtfUv23jY1KlTNXHiRFWtWlWBgYFas2aNEhISNHz4cDVu3FhhYWEqXbq0mjdvrk8++cRpO1ar&#10;VbNmzbKPJZUsWVI33HCDVq5c6ZAuq7/HAMDdcAsWALg521WMV8rsDtpevXqpb9++uv/++xUXFydJ&#10;6tq1q1JTUzV16lRVqlRJp0+f1oYNG3T+/HlJ0vLly9W7d2+FhYVpzpw5kvJmSp1Ro0apefPmmjt3&#10;rnx8fFS2bFn7gPrYsWMVFRWlS5cuafny5WrdurW+++47+/NgUlJS1KVLF61bt07Dhg1T27ZtlZKS&#10;ok2bNunQoUNq0aKFJOm+++7TggUL9Mgjj+iFF17Q2bNnNWHCBLVo0UI///yzIiMjc10OAMgrzZs3&#10;11tvvaVHHnlEt99+u5o0aSJ/f3+XaSdNmqTRo0dr4MCBGj16tJKSkjRt2jTdeOON+umnn+xTtH31&#10;1Vfq0aOH6tSpo+nTp6tSpUo6cOCAvv76a/u2vv/+e3Xo0EENGzbUvHnzFBgYqDlz5qhHjx5avHix&#10;brvtNod9DxkyRN26ddOiRYt0+PBhPfHEE7rjjjscph6955579O6772rEiBHq0KGDdu/erV69eik2&#10;NjbP6mvQoEHq1q2b3nvvPcXFxcnf319Hjx5VeHi4pkyZojJlyujs2bN655131KxZM+3YsUO1atWS&#10;JMXGxqpVq1Y6cOCARo4cqWbNmunSpUv64YcfdOzYMdWuXVtWq1U333yz1q1bpyeffFItWrTQwYMH&#10;NXbsWLVu3Vpbt27lTjQAHuPpp59Wy5Yt9dZbb+nixYsaOXKkevTooV9//VW+vr4ZrrtixQqtW7dO&#10;zz77rKKiolS2bFn98ssvateunapUqaIFCxYoJCREc+bM0aJFi/Isz9u3b9evv/6q0aNHq2rVqgoN&#10;DZUk/fnnn+rfv7+qVq2qgIAA/fzzz3r++ef122+/af78+fb1582bp3vuuUcxMTGaO3euypYtq99/&#10;/127d++2p1mzZo06d+6sZs2aae7cuQoLC9OSJUt022236fLlyzxzHkCBS01N1Zo1a9S0adN079qt&#10;WLGirr32Wq1evVqpqakO7bircR9XBg4cqKVLl+rJJ59U27Zt9csvv+jWW2/VxYsXs5TP5ORk9ezZ&#10;U4MHD9bw4cP1ww8/6LnnnlNYWJieffZZe7oDBw7ovvvuU6VKlSSlXTz08MMP6++//3ZIl5deeeUV&#10;1axZUy+++KJKlCihGjVqKDExUWfPntWIESNUvnx5JSUl6dtvv1WvXr309ttv66677rKvf/fdd2vh&#10;woUaPHiwJkyYoICAAG3fvt3h2fRZ/T0GAG7JAADc0ttvv20kufxLTk42+/fvN5LM22+/bV9n7Nix&#10;RpJ59tlnHbZ1+vRpI8nMmDEjw33Wq1fPxMTEZDuvtrxMmzbNvmzNmjVGkrnpppsyXT8lJcUkJyeb&#10;du3amVtvvdW+/N133zWSzJtvvpnuuhs3bjSSzEsvveSw/PDhwyY4ONg8+eST2S4PAOSn06dPm1at&#10;WtnbdH9/f9OiRQszefJkExsba0936NAh4+fnZx5++GGH9WNjY01UVJTp06ePfVn16tVN9erVTXx8&#10;fLr7veGGG0zZsmUd9pGSkmLq169vKlSoYKxWqzHm3/5n6NChDutPnTrVSDLHjh0zxhjz66+/Gknm&#10;sccec0j3/vvvG0lmwIABWa4TW5/x4Ycf2pfZ8nHXXXdlun5KSopJSkoyNWrUcMjPhAkTjCTzzTff&#10;pLvu4sWLjSTz8ccfOyzfsmWLkWTmzJmT5XIAQH4aMGCACQ0NdfmerR3t2rWrw/IPPvjASDIbN250&#10;2E7lypUd0kkyYWFh5uzZsw7Lb7vtNhMcHGyOHz9uX5aSkmJq165tJJn9+/dnOf8xMTGmXr16Dssq&#10;V65sfH19zd69ezNcNzU11SQnJ5t3333X+Pr62vMZGxtrSpQoYVq1amXvx1ypXbu2ueaaa0xycrLD&#10;8u7du5ty5cqZ1NTULJcDAPLC8ePHjSTTt2/fDNPddtttRpI5ceKEMSb9cZ8r37PZs2ePkWRGjhzp&#10;kM52/nvl+bqtH1mzZo192YABA4wk88EHHzis37VrV1OrVq1082xrsydMmGDCw8Md2ueYmJhsjztJ&#10;Mg8++KD9tW0Mqnr16iYpKSnDdW3jTYMHDzbXXHONffkPP/xgJJlnnnkm3XWz83sMANwRU0ADgJt7&#10;9913tWXLFoe/zO4A/s9//uPwunTp0qpevbqmTZum6dOna8eOHbJarfmZ7XTzYjN37lw1adJEQUFB&#10;8vPzk7+/v7777jv9+uuv9jRffPGFgoKCNGjQoHS3v2rVKlksFt1xxx1KSUmx/0VFRalRo0YO0xcB&#10;gDsIDw/XunXrtGXLFk2ZMkU333yzfv/9d40aNUoNGjTQ6dOnJaXd1ZuSkqK77rrLoX0LCgpSTEyM&#10;vX37/fff9eeff2rw4MEKCgpyuc+4uDht3rxZvXv3VrFixezLfX19deedd+rIkSNOU4T27NnT4XXD&#10;hg0lSQcPHpSUdjeVJN1+++0O6fr06ZOnz3p31Y+kpKRo0qRJqlu3rgICAuTn56eAgAD98ccfTv1I&#10;zZo11b59+3S3v2rVKpUsWVI9evRwqOfGjRsrKiqKfgSAR8ms7c5I27ZtVapUKYdla9asUbt27Rxm&#10;1PH19XWaNSI3GjZsqJo1azot37Fjh3r27Knw8HD5+vrK399fd911l1JTU/X7779LkjZs2KCLFy9q&#10;6NCh6T4fft++ffrtt9/s/dWVbX3Xrl117Ngxpz4QANyF+WcK5avbuPTGWq70/fffS0o7P79S7969&#10;s3y+brFY1KNHD4dlDRs2dOpXVq9erfbt2yssLMzeZj/77LM6c+aMTp48maV9ZVfPnj1dzqT04Ycf&#10;qmXLlipWrJh9vGnevHlOvxMk6cEHH0x3+1n9PQYA7oopoAHAzdWpU0dNmzbN1jrlypVzeG2xWPTd&#10;d99pwoQJmjp1qoYPH67SpUvr9ttv1/PPP6/ixYvnZZYzzIskTZ8+XcOHD9f999+v5557ThEREfL1&#10;9dWYMWMcTshPnTql6Ohol8/EtDlx4oSMMelO81ytWrXcFwIA8kHTpk3t7XtycrJGjhypl19+WVOn&#10;TtXUqVN14sQJSdJ1113ncn1b22ibVj+9qeMk6dy5czLGuGyTo6OjJaU9m/hK4eHhDq9tjwWIj493&#10;SB8VFeWQzs/Pz2nd3HCV58cff1yzZ8/WyJEjFRMTo1KlSsnHx0dDhgyx509KqxvbNHTpOXHihM6f&#10;P6+AgACX79sC8gDgCTJruzPiqr09c+aMUzsvObf9ueFqv4cOHdKNN96oWrVqaebMmapSpYqCgoL0&#10;008/6cEHH7SXJyt9oK0/HTFihEaMGOEyDW09gIIWERGhkJAQ7d+/P8N0Bw4cUGhoqEqXLu2w3FXb&#10;eTXb+frV4yXZOV8PCQlxusg0MDBQCQkJ9tc//fSTOnbsqNatW+vNN99UhQoVFBAQoBUrVuj555/P&#10;Uh+UE67qYNmyZerTp4/++9//6oknnlBUVJT8/Pz02muvOTw+4NSpU/L19c2wP8vq7zEAcFcEgAHA&#10;C7m6+r1y5cqaN2+epLS7xT744AONGzdOSUlJmjt3boHmZeHChWrdurVee+01h+VXPzOyTJkyWr9+&#10;vaxWa7on1hEREbJYLFq3bp3LZxbnxXOMASC/+fv7a+zYsXr55ZftzyyMiIiQJH300UeqXLlyuuuW&#10;KVNGknTkyJF009gCpMeOHXN67+jRow77yyrboNHx48dVvnx5+/KUlBSnYHJupNeP3HXXXZo0aZLD&#10;8tOnT6tkyZL212XKlMmwXqS0coeHh+vLL790+X5+XiQFAO7EVXsbHh6u48ePOy13tSwv97tixQrF&#10;xcVp2bJlDn3gzp07HdJlpQ+09W+jRo1Sr169XKaxPTseAAqKr6+v2rRpoy+//FJHjhxxeSHLkSNH&#10;tG3bNnXt2tXpOe7pzXpwJdv5+okTJ/L1fH3JkiXy9/fXqlWrHILFK1asyLN9uJLe74SqVatq6dKl&#10;Du8nJiY6pCtTpoxSU1N1/PjxdIPpWf09BgDuistUAKAIqlmzpkaPHq0GDRpo+/bt9uWBgYH5dmXm&#10;lSwWi1NgdteuXdq4caPDsi5duighIUELFixId1vdu3eXMUZ///23/W66K/8aNGiQH0UAgBxzFYSV&#10;ZJ8BwXZHbqdOneTn56c///zTZftmu3u4Zs2aql69uubPn+80sGETGhqqZs2aadmyZQ7tvNVq1cKF&#10;C1WhQgWX029mpHXr1pKk999/32H5Bx98oJSUlGxtK7tc9SOfffaZ/v77b4dlXbp00e+//67Vq1en&#10;u63u3bvrzJkzSk1NdVnHBAUAFGVt2rTRd999Z78LSpJSU1O1dOnSfN2vbdD+yrbeGKM333zTIV2L&#10;Fi0UFhamuXPn2qdJvVqtWrVUo0YN/fzzz+n2p1zsA6AwjBo1SsYYDR06VKmpqQ7vpaam6oEHHpAx&#10;Rk899VSOtn/TTTdJklOb/dFHH+Xp+brFYpGfn59DkDo+Pl7vvfdenu0jO3kJCAhwCP4eP35cn3zy&#10;iUO6Ll26SJLTjQlXyurvMQBwV9wBDABFwK5du/TQQw/pv//9r2rUqKGAgACtXr1au3btcvgh0aBB&#10;Ay1ZskRLly5VtWrVFBQUlC8B1O7du+u5557T2LFjFRMTo71792rChAmqWrWqw4+Qfv366e2339b9&#10;99+vvXv3qk2bNrJardq8ebPq1Kmjvn37qmXLlrr33ns1cOBAbd26VTfddJNCQ0N17NgxrV+/Xg0a&#10;NNADDzyQ52UAgJzq1KmTKlSooB49eqh27dqyWq3auXOnXnrpJRUrVkyPPvqoJKlKlSqaMGGCnnnm&#10;Gf3111/q3LmzSpUqpRMnTuinn35SaGioxo8fL0maPXu2evTooRtuuEGPPfaYKlWqpEOHDumrr76y&#10;B2gnT56sDh06qE2bNhoxYoQCAgI0Z84c7d69W4sXL87SXQRXqlOnju644w7NmDFD/v7+at++vXbv&#10;3q0XX3xRJUqUyNtKu0r37t21YMEC1a5dWw0bNtS2bds0bdo0pzsnhg0bpqVLl+rmm2/WU089peuv&#10;v17x8fH6/vvv1b17d7Vp00Z9+/bV+++/r65du+rRRx/V9ddfL39/fx05ckRr1qzRzTffrFtvvTVf&#10;ywMA7mr06NFauXKl2rZtq2effVYhISGaPXu24uLi8nW/HTp0UEBAgPr166cnn3xSCQkJeu2113Tu&#10;3DmHdMWKFdNLL72kIUOGqH379rrnnnsUGRmpffv26eeff9arr74qSXr99dfVpUsXderUSXfffbfK&#10;ly+vs2fP6tdff9X27dv14Ycf5mt5AMCVli1basaMGRo2bJhatWqlhx56yH4eP3v2bG3evFkzZsxQ&#10;ixYtcrT9evXqqV+/fnrppZfk6+urtm3bas+ePXrppZcUFhaWZ1MYd+vWTdOnT1f//v1177336syZ&#10;M3rxxRcLZUa27t27a9myZRo6dKh69+6tw4cP67nnnlO5cuX0xx9/2NPdeOONuvPOOzVx4kSdOHFC&#10;3bt3V2BgoHbs2KGQkBA9/PDD2fo9BgDuiAAwABQBUVFRql69uubMmaPDhw/LYrGoWrVqeumll/Tw&#10;ww/b040fP17Hjh3TPffco9jYWFWuXFkHDhzI8/w888wzunz5subNm6epU6eqbt26mjt3rpYvX661&#10;a9fa0/n5+enzzz/X5MmTtXjxYs2YMUPFixdXo0aN1LlzZ3u6119/XTfccINef/11zZkzR1arVdHR&#10;0WrZsqWuv/76PM8/AOTG6NGj9cknn+jll1/WsWPHlJiYqHLlyql9+/YaNWqU6tSpY087atQo1a1b&#10;VzNnztTixYuVmJioqKgoXXfddbr//vvt6Tp16qQffvhBEyZM0COPPKKEhARVqFBBPXv2tKeJiYnR&#10;6tWrNXbsWN19992yWq1q1KiRVq5cqe7du+eoLPPmzVNkZKQWLFigV155RY0bN9bHH3+svn375ryC&#10;smDmzJny9/fX5MmTdenSJTVp0kTLli3T6NGjHdIVL15c69ev17hx4/TGG29o/PjxKlWqlK677jrd&#10;e++9ktKm31u5cqVmzpyp9957T5MnT5afn58qVKigmJgYZpIAUKTVr19f3377rYYPH64BAwaoVKlS&#10;uvPOO/Wf//zH3o7mh9q1a+vjjz/W6NGj1atXL4WHh6t///56/PHH7Xdt2QwePFjR0dF64YUXNGTI&#10;EBljVKVKFQ0YMMCepk2bNvrpp5/0/PPPa9iwYTp37pzCw8NVt25d9enTJ9/KAQCZefjhh3Xdddfp&#10;pZde0vDhw3XmzBmVLl1arVq10vr169W8efNcbf/tt99WuXLlNG/ePL388stq3LixPvjgA3Xu3Nnh&#10;0Sm50bZtW82fP18vvPCCevToofLly+uee+5R2bJlNXjw4DzZR1YNHDhQJ0+e1Ny5czV//nxVq1ZN&#10;Tz31lI4cOeIUrF2wYIGaNGmiefPmacGCBQoODlbdunX19NNP29Nk9fcYALgji0lvjhwAAAAAAAAA&#10;AOA1NmzYoJYtW+r9999X//79Czs7AIB8QgAYAAAAAAAAAAAv880332jjxo269tprFRwcrJ9//llT&#10;pkxRWFiYdu3apaCgoMLOIgAgnzAFNAAAAAAAAAAAXqZEiRL6+uuvNWPGDMXGxioiIkJdunTR5MmT&#10;Cf4CgJfjDmAAAAAAAAAAAAAA8BI+hZ0BAAAAAAAAAAAAAEDeIAAMAAAAAAAAAAAAAF6CADAAAAAA&#10;AAAAAAAAeAm/ws4AgJyxWq06evSoihcvLovFUtjZAYBCYYxRbGysoqOj5eNTNK9roz8AgDRFvU+g&#10;PwCANEW9P5DoEwBAoj8ACAADHuro0aOqWLFiYWcDANzC4cOHVaFChcLORqGgPwAAR0W1T6A/AABH&#10;RbU/kOgTAOBKRbk/QNFGABjwUMWLF5eU1oGVKFGikHMDAIXj4sWLqlixor1NLIroDwAgTVHvE+gP&#10;ACBNUe8PJPoEAJDoDwACwICHsk3hU6JECU7mARR5RXlaM/oDAHBUVPsE+gMAcFRU+wOJPgEArlSU&#10;+wMUbUx8DgAAAAAAAAAAAABeggAwAAAAAAAAAAAAAHgJAsAAAAAAAAAAAAAA4CUIAAMAAAAAAAAA&#10;AACAlyAADAAAAAAAAAAAAABeggAwAAAAAAAAAAAAAHgJAsAAAAAAAAAAAAAA4CUIAAMAAAAAAAAA&#10;AACAlyAADAAAAAAAAAAAAABeggAwAAAAAAAAAAAAAHgJAsAAAAAAAAAAAAAA4CUIAAMAAAAAAAAA&#10;AACAlyAADAAAAAAAAAAAAABeggAwAAAAAAAAAAAAAHgJAsAAAAAAAAAAkEs//PCDevTooejoaFks&#10;Fq1YsSLdtPfdd58sFotmzJjhsDwxMVEPP/ywIiIiFBoaqp49e+rIkSP5m3EAAOB1CAADAAAAAAAA&#10;QC7FxcWpUaNGevXVVzNMt2LFCm3evFnR0dFO7w0bNkzLly/XkiVLtH79el26dEndu3dXampqfmUb&#10;AAB4Ib/CzgAAAAAAAAAAeLouXbqoS5cuGab5+++/9dBDD+mrr75St27dHN67cOGC5s2bp/fee0/t&#10;27eXJC1cuFAVK1bUt99+q06dOuVb3gEAgHfhDmAAAAAAAAAAyGdWq1V33nmnnnjiCdWrV8/p/W3b&#10;tik5OVkdO3a0L4uOjlb9+vW1YcOGgswqAADwcNwBDAAAAAAAAAD57IUXXpCfn58eeeQRl+8fP35c&#10;AQEBKlWqlMPyyMhIHT9+PN3tJiYmKjEx0f764sWLeZNhAADgsbgDGAAAAAAAAADy0bZt2zRz5kwt&#10;WLBAFoslW+saYzJcZ/LkyQoLC7P/VaxYMbfZBQAAHo4AMAAAAAAAAADko3Xr1unkyZOqVKmS/Pz8&#10;5Ofnp4MHD2r48OGqUqWKJCkqKkpJSUk6d+6cw7onT55UZGRkutseNWqULly4YP87fPhwfhYFAAB4&#10;AALAAAAAAAAAAJCP7rzzTu3atUs7d+60/0VHR+uJJ57QV199JUm69tpr5e/vr2+++ca+3rFjx7R7&#10;9261aNEi3W0HBgaqRIkSDn8AAKBo4xnAAAAAAAAAAJBLly5d0r59++yv9+/fr507d6p06dKqVKmS&#10;wsPDHdL7+/srKipKtWrVkiSFhYVp8ODBGj58uMLDw1W6dGmNGDFCDRo0UPv27Qu0LAAAwLMRAAYA&#10;AAAAAACAXNq6davatGljf/34449LkgYMGKAFCxZkaRsvv/yy/Pz81KdPH8XHx6tdu3ZasGCBfH19&#10;8yPLAADASxEABgAAAAAAAIBcat26tYwxWU5/4MABp2VBQUGaNWuWZs2alYc5AwAARQ3PAAYAAAAA&#10;AAAAAAAAL0EAGMimH374QT169FB0dLQsFotWrFjh8L4xRuPGjVN0dLSCg4PVunVr7dmzxyFNYmKi&#10;Hn74YUVERCg0NFQ9e/bUkSNHCrAUAIDcoj8AANjQJwAAAAAA3AkBYCCb4uLi1KhRI7366qsu3586&#10;daqmT5+uV199VVu2bFFUVJQ6dOig2NhYe5phw4Zp+fLlWrJkidavX69Lly6pe/fuSk1NLahiAABy&#10;if4AAGBDnwAAAAAAcCcWk50HUwBwYLFYtHz5ct1yyy2S0q7sj46O1rBhwzRy5EhJaVfyR0ZG6oUX&#10;XtB9992nCxcuqEyZMnrvvfd02223SZKOHj2qihUr6vPPP1enTp2ytO+LFy8qLCxMFy5cUIkSJfKl&#10;fADg7tylLaQ/AIDC5y7tYWH1Ce5SfgAobLSH1AEASLSFgF9hZwDwJvv379fx48fVsWNH+7LAwEDF&#10;xMRow4YNuu+++7Rt2zYlJyc7pImOjlb9+vW1YcOGLA/454X4pFQF+fsoIdmqiwnJ8rFYZIxReLFA&#10;WSSdj0+2v186NEAXLifLyCjFahRRLFCSlGo1ik9OlUWSj8Wi4ABfxSYkKyHZqohiAbqclKr45FQF&#10;+PkoKcUqqzGyyKKIYgGSpDNxSQoN8FNcUoqKBfrJGCkhOVXJVqsC/XwVFuyvy0kp8rFYFJ+Utp34&#10;5FT5+VhUMiRAyalWpVqNjJEuJ6WoRLC/zl1Okkza4FtEsQBZLBadv5ykIH9fXUpMUViwvy7GJyvF&#10;alQs0E+hgWlN4eWkFAX6+So51apLiSkKDfBTUqpVyalWWa1p18oE+PmoZEha3pNS0uqtZLC/4hLT&#10;8hzk76tgf9+0PEiyWo0sFotCAnzt+7GxWo3OXk5SqZAA+fpYdOFyshJTUlU6NEB+vj46fzlJFlmU&#10;bE2rt9IhacttzsYlKSzYX3FJKUpKsUqSvQ6TUq2SkZKtVnv6YH9fxSen3UFi22dWpKRadT4+2Wk9&#10;Y4zOxiXJdhWRv6+PwoL97esZY3QmLsmer0uJKQ7bDQnwVUiA624o1Wp07nKSPc25uCSlZnK9UrFA&#10;PwX5+0qSLsQnK9VqFBLg67TfvHB1WbMrPilVcUnp5ys8NO1z68qFy8kOx/VKAX4+KhGUvXxdiE9W&#10;cqrr7eW2nEWZp/UHCcmpCvD1UWKKY38QFuKvAF8fnY1LUsg/bXXpkADFJaUoJdUoOdWqsBB/Bfr5&#10;Kj4p1b6t0EA/XYhPVskQf6VajeISUxTo76uEf9ogq9WoZEiAAvzS2rQL8cny97XIx2LRpcQU+/c5&#10;ITlViSn/tsO29tG2r8SUVPn5+igl1arkVKMAXx+FhfgrMSVVxkiJyVYF+PkoxWqV1ZrWJoYG+Ck4&#10;wFdWq9GlpBSlphoFB/gqLjFFqVajYkF+9rbpQnyyigX66dzlJPn5WBQa6KfYhBRZTVq/Y2RUIsjf&#10;3vbEJaYoMcWqksH+OvtPP1A8KG1bsQkp8vfxsX9/r2yzbC7EJ9v3czEhWQlJqfb6Pf/P9pJTjYyM&#10;yhQLtLcT1n/azNKhAfZ2V0prs1OsVsUnpcrHx2LvK6S0PtvXx6LkVKsC/XxUPItth63NuLq9SUhO&#10;dWhviwf5KdDv3/LFJiQrMSVtPWPk0O5k1NbY+gNbfWWlP5D+bUdtfW1ogJ8SklOztG5OWSSVzqD9&#10;zogxRucuJ8uaQf5cfWZsElNSFZuQcX9XOiRAPlns+6/u47ObHzjypD7hyu/m+cvJsljS2phSoQG6&#10;nJgqi0/aOXDxoH/aQ6tRSKCfigX+8x3757dBiSB/XUpMUUqqVaVCA2RM2vmPrR22nQdZrUYlgv3/&#10;bfOTrfL3s+hyUto2rMYoITlVKVYj6z+/QXx8LIpLTJGvj0VJqVYZa9o5UFxSikOaC/HJCg3w1fn4&#10;f8/X45NT5WORPU1SilVJqVb5WKTLSakKDw3Q+cvJSkhJla/FYu93rFajiwnJCglIa5+LB/npcmJa&#10;H+VjkYoH+Ss4IO37cCkxRX4+Fntd+Puk9U229stqNfbvou29K9nay7Bgf/tvMls9Bfql9ck+Fkva&#10;toyx59PW9sQnpSop1aogfx+HdqFYoN8//ansv+mudOVvBVtfmRW2cvn8kw+biwnJDv1OiSB/e79/&#10;5e+LkIC0c4grcxMW7C9/X9cT1iWnWnUhPtme5ur+xxXbb0ebC5eTZfFJ6wtt5yZ5zcdiUakQ/xz1&#10;CRmd70vp/5a7nJSiy0nplyc77fbVx+9qGR0jAJ4nOdXKdxoAvBABYCAPHT9+XJIUGRnpsDwyMlIH&#10;Dx60pwkICFCpUqWc0tjWdyUxMVGJiYn21xcvXsxVXsd/ukdv/3jA5XslQ/xVt1wJbfjzTLrrt68T&#10;qTfuvFbdXlmn346nTV0X7O+rFtXD9d1vJzPdf/s6ZWWMMk07oHllLdlyWIkufnw+1r6mPtx2WEfO&#10;xae7/s2No1Utophe/vb3dNMsH9pCVmPU783NCvD1kdWYDH84P9Tm/3RvTDW1fXGtTl9KcnjP95/B&#10;HlcWDWmmFv8XISltYLXa059Lkv6vbDHdek15Tftqr6S0QfMhrao55blcWJDWPdlGfr4+GvvJbr2z&#10;8WC6ecxM7aji+vyRGzMdCE61GnWZuU5/nLwkSaoVWVyfP3qjfH0seurj/2np1sMO6SfcXE93Na8i&#10;Sbpr/k9a98fpdLcd6Oejpfc1V+OKJR2WW61G3Wet16/HLirQz0d+PhbFZXA8bIoH+unLx27Smt9O&#10;avSK3Zmmz63nbq6nO/8pa3b8dvyibp29wT7A5krnelGae+e1TsvfWveXJn72a7rrWSzSlF4NdNt1&#10;lbKUl4WbDmrMJ7uVUTzkymOKrPOk/uCDLYf15Me70n2/TrkS+vVYxvtYfM8Nuvvtn1y21enx97Vo&#10;6+gO+vTno07f2ZAAX83se42GLdnh9P1fPrSF+r25SQnJrvc1qkttvfb9nzp/OTndfX/z2E0a+fEu&#10;bT903uX7y4a20EfbjmjR5kOZliM0wFefPXKjDp+7rEELtig51fELZWtmXXUNa0a0VtWIUEnSsCU7&#10;tGLnUUlSn6YV9MHWf5/7ObBlFac++8YaEXpvcDNJ0u1vbdbGv5z77KgSQYpLSsk0MOjrY9HMvo3V&#10;vWF0hukWbT6kZ1b8T8aktTeTb22gvtdX0vELCerw8vcO+ykV4q/vhrdW6dAAff6/Y3p48Y50+0dJ&#10;Gtejru5uWdVhmdVq7OcZoQG+avl/Efr6lxMZ5tGmc70ovXZHE/1n7gbtSOc454dbGkdrRt9rsr3e&#10;08v/p8U/Hc4wTUiAr1Y+1FL/V7a4w/ILl5PV9qW1DsF/V1pUD9eie27IUn4eXrxDq3YdyzBN8UA/&#10;fTHsRlUoFZKlbRZl+dUn5HV/8MPvp3TX/J9ytO5zt9TXtC9/08VM2pv0vD+kme55d2uG5+BSWrv2&#10;Sr9rdMdbm9MueHTBx5J2vv7K6n3pbqdqRKhWPNhSbV/M/Lvz+8Qu6vP6Ru08fD7DdF8Nu0mHz17W&#10;fQu3ZdjeXe3JzrU0tPX/SZI+2HpYT36U1idHhwVJko5eSLCnbVq5lLYePOe0jVuvKa+Xb2usX49d&#10;1K1zfky3j8yqIH8ffXR/C9UvH5Zhukmf/6o3fvjL/rp/s0qadGsDLd9xRMM/+Nmh74soFqjVI2IU&#10;4u+rzjPXad8/vy9cKV8yWN8Nj3EKViYkp6rdS9/r7/PxKl8yWK/fea36vL4x08+NJD3eoaYeaVdD&#10;s9fss//uym+3Na2oF3o3zNY6mZ3vS46/yWx2HDqnvm9syvBcLDTAV58+3ErVyhTLcPsfbTuiJz76&#10;OcPfCNFhQVo9ojUXAgFeYPVvJzRowVY9d0t93XlD5cLODgAgD3FpD5APrr7K1xiT6ZW/maWZPHmy&#10;wsLC7H8VK1bMVR7TC/5KaVf7ZxT8laRvfz2huKQUe/BXkuKTU7MU/E1b/6Q2uRisvto7Gw+m+yP2&#10;5W9/zzD4K0mf7DyqrQfPZphm019n9dP+c0pKSbvzN7MBhC0Hzurg6ctOwV9JGQ72/Hzkgv3fVybb&#10;d/KS1u79t95iE1L03W/OA9zHLiTowj9Xyq/fl35gNSt+Ox6rSxncgWpzMT7ZHvyVpL0nYnXpn4G9&#10;LQec63XrgX8HpH7an3G9J6ZYtfvvC07L45JS7MGmxBRrloK/khSbmKK9xy9qm4tBsfyQ0/3s+fti&#10;hsFfSel+ZjPbpzHZy9e2g+cyHNjJyj6RMU/oDzIK/krKNPgrSat2Hc1W8FdKu5P14Jk4bXfxGbuc&#10;lKqPtx1x+f1fs/dUhgPbk7/4LcPgryTtPnoh3eCvJO3++0KWgr+SFJeUqt+OX9TPh887BX+ltPY+&#10;va7htyvq1hb8leQQ/JWkD696LcnhAhtXwV9JOn4xIdPgr5TWd2UlSHplm2GMtP1Q2rHbeyLWaT/n&#10;Lifrr1Np/ceOQ+cyDYZsc7H/2MR/zzPiklKzHPyV0trRlCyWKy9tOZCzNjOzPlNK+178cizWafmf&#10;py9lGsCSHPvozLjq468Wm5ii30845wfpy+s+Ia/7g2FLd+Z43Q+3Hs5x8FeSVuz4O0tBvOMXE7Tr&#10;yPl0g79SWpv7+hVBSVf2n47TgdNxWfruHL+QkGnwV5J+OXZBOw5n3t5d7crvpi34K6UFfq8M/kpy&#10;GfyV/m1D9hy9mOvgryQlJFv1y9HM+/+r24qt/7zedvCcU993+lKiDp6+rHOXkzMM/krS3+fjdfyq&#10;skvS0fPx+vt8vD3Nt7+eyNLnRvq37rZmoX3LK1sy+R3qSlba6it/k9n87+8LmZ6LxSWl6lcX/cjV&#10;svIb4eiFBPuxAODZHnx/hyRpTAFcSA8AKFjcAQzkoaioKElpV/CXK1fOvvzkyZP2K/6joqKUlJSk&#10;c+fOOVzhf/LkSbVo0SLdbY8aNUqPP/64/fXFixdzPciDvOXnY3GaSq2gPNWltpZv/1t7rxqItd29&#10;+djSnVq+4+982feH9zfXriMX9NyqXzJNe2BKN0nS/e9t05d70r/DMbP1r9bz1fXadcQ5mCxJjSqE&#10;6ZOHWmV7X+nJylX5WRFTs4zeGXS9w7Lfjl9U5xnrMl3X1ZW5ubmbYXS3OhpyYzWHZfPW78/SMYVr&#10;9AeQZH+MQkH74tEb1WWmc1vS97qKmvKfhvr+91Ma8M9dfoF+PtkO3ocF+9svSLpSvegS+uyRG9V6&#10;2hodOHM5w22M71lPA1pU0ds/7tf4T7PX1rx5V1N1qBvp8r29x2PVacYPOVo3N34+fF43z/4x19tZ&#10;eu8NalYt3Gl5/zc3ZXpxXqXSIfrhyTZOy49diFfzyatzlJ/PHmmletHOdwDe/Op6hwvbkLH86hPo&#10;D9JXWOfk7qZyeIi+f6KNy+/s1N4N1adp2uel3Utr9eepuLR/1y6b5Yt6bQa1rKr5P+53Wj6sfQ0N&#10;a19TLSZ/5xTMlqQu9aP0xe603wSfPtRKDSqEqcHYrxSbzUe4tPy/cL0/xPUMB8u2H9HjH/yc7rp3&#10;Na+sCTfXz9b+MvPT/rPq8/rGXG1j4i31dcdV5/spqVb93zNfZLhetwblNPv2Jk7Lb3t9ozZn4WKj&#10;K9numr5ao/FfuzwPAAAAgHvhDmAgD1WtWlVRUVH65ptv7MuSkpL0/fff2wdurr32Wvn7+zukOXbs&#10;mHbv3p3hgH9gYKBKlCjh8AcAcE/0BwAAm/zqE+gPAAAAAADp4Q5gIJsuXbqkffv+fZ7U/v37tXPn&#10;TpUuXVqVKlXSsGHDNGnSJNWoUUM1atTQpEmTFBISov79+0uSwsLCNHjwYA0fPlzh4eEqXbq0RowY&#10;oQYNGqh9+/aFVSwAQDbRHwAAbOgTAAAAAADuhAAwkE1bt25Vmzb/Tq9nm3ZtwIABWrBggZ588knF&#10;x8dr6NChOnfunJo1a6avv/5axYsXt6/z8ssvy8/PT3369FF8fLzatWunBQsWyNfXt8DLAwDIGfoD&#10;AIANfQIAAAAAwJ0QAAayqXXr1jIm/WdKWSwWjRs3TuPGjUs3TVBQkGbNmqVZs2blQw4BAAWB/gAA&#10;YEOfAAAAAABwJzwDGAAAAAAAAAAAAAC8BAFgAAAAAAAAAACKGKP0ZzABAHg2AsAAAAAAAAAAAAAA&#10;4CUIAAMAAAAAAAAAAACAlyAADAAAAAAAAAAAAABeggAwAAAAAAAAAAAAAHgJAsAAAAAAAAAAAAAA&#10;4CUIAAMAAAAAAAAAAACAlyAADAAAAAAAAABAEWNMYecAAJBfCAADAAAAAAAAAAAAgJcgAAwAAAAA&#10;AAAAAAAAXoIAMAAgR5glCAAgSYZ54wAAV6BbAAAAAAofAWAAAAAAAAAAAAAA8BIEgAEAuWIp7AwA&#10;ANyChQ4BAHAFC78UAAAAgEJDABgAkGdMOv/O6Tayva5x/6lIs5K79IqQ10XLSl25eXXCixkmmrdz&#10;93YtPbZc5zj7uSh2Wn+Q8/ULWlaz6uqzkB/lzOo2PamOARQ+889/OV//qtfZ2JSt/XT3Ziur9XN1&#10;urxtj7OYB3evTAAAgCKOADAAAIUgN3fKcS8FAHgnSy46h8xWzUnQhbv3AOSXvJg1wtaqeWNbleP6&#10;ycO+wPtqFYArXMsBAN6LADAAeBB3PTEv7MGBwt5/XsmLwau8uhLfW+oUBaNA2yYvut0ky3d9ZnO7&#10;ORk0zstqzUoQM7+mi85su57atrnd9NpulyEg/xTVGSlyUu70+pL0+oWMmpK8qnVvaq5yc5FQXnKT&#10;bAAAACATBIABFHnZHdzI+UyW6a959WBJQcQ3crqPvBwEK5DhtHwaoXC3oUAGYuCJMmqHCjPOm919&#10;pzvg7bHhxqzJy2PkqdNcX80dy+Htn0O4Bzf86Be4HJ9bu0HlFX4OCu9clhYSAAAA3ooAMAAAAADk&#10;AhfhwBsU5sfYHQKQcBPe1J660QebfgoAAKDoIQAMAChwnjwA4S5TrwFAXshJk5aXzSAtKgC4l8Lu&#10;FwAAAADkDQLAAAAAAADAI7jBjMlAhgiIAwAAwB0QAAYAAACKEMalAQAAAAAAvBsBYAAAAAAAAAAA&#10;ihpm1gAAr0UAGACKAO72AgB4C/o0AAAAAACAjBEABgAAAAAAKKK4sAYAAADwPgSAAQAAAAAAAAAA&#10;AMBLEAAGAAAAAAAAAAAAAC9BABgAAAAAAAAAAAAAvAQBYABAjhhjCjsLAAA3QG8AALgS/QIAAABQ&#10;+AgAAwAAAAAAAAAAAICXIAAMAACAIoUJDAAAAABAMszbAABeiwAwABQCS2FnIA9ZvKkwAIAcs3hV&#10;7wYAyC1+JwAAAACFhwAwAAAAAAAAAAAAAHgJAsAAAAAAAAAAAAAA4CUIAAMAUIBMLh4+mtfP5snK&#10;1ngaEFD4PP2ZxYWRfY+rMjfLcFaz4+mfTQAFizYjc1mtI/eoS7fIBAAAANJBABgAkGccgps5HA/I&#10;zWCGMZ4zDJHRI9EyKwPPU0NR4CnfZaQvt4PTub3oJa8vmnFf+VdO+hsAee6fJisnzYtTv5KDjsY9&#10;Aqd5LzcXmTpvK+3/9AEAAACejQAwACDXCn1woNAzkDe8pBgAijiaMu/HMQbgDrw0lgsAAADkCQLA&#10;AAAUcRYXkWeC0YDnshTh8Jynlzy9tjcrxzSzFN561xsAz5VX/VVG562e2ie6yndWSlIQfYFn1iiA&#10;9HCOCADeiwAwAABehN9ugPfxxqmMC2vwmItbAAAAAABAUUAAGAA8CFdmIj2eencDvENBtk2e1Axm&#10;Fmx0pzbdG4PMSEPQG8gdd2qrC1JOyp2XVZWXz7QFAAAAiiICwADgBq4e3mAgPu8w7g14JsZ9AQBA&#10;fnP1KBRvxMWiAAAARQ8BYABFXraDDDkMSrhdMMMdyuF2lZJ1Hpx1wG2469cou3cduWs58luedgd5&#10;uK3CYBtY9/RyADnFxYs5PzfMi5rL7d2y7nT0CFMCAAAAeYMAMAAAAAAAAAAAAAB4CQLAAIAC58kz&#10;rXlw1gHASU6mhMzLdrCoTL0JeILC/Doys4o7Kdx+wZvwsQYAAEBhIgAMAAAAAAAAAEARw8UqAOC9&#10;CAADAAAAAAAAeYA7ogEAAOAOCAADAHKEq0QBAJLoEAAADpjSGwAAACh8BIABAACAIoTH7gLwZIar&#10;TgAAAAAgUwSAAQAAAAAAAAAAAMBLEAAGADdgPHqeNG4lAwBwZzEAwBHdAgAAAFB4CAADAAAAAAAA&#10;AAAAgJcgAAwARQGX3wMAvAR3GgMAAAB5w7NnpAMAZIQAMAAAAAAAAAAAAAB4CQLAAAAAAAAARRQT&#10;KwAAAADehwAwAAAFKDeTK+X1zExZ2R7TQQGFz9O/hoWRf09ru9wtt1mtPnfLNwD3RpuRuazWkTvU&#10;pYd1tQAAAEUOAWAA8EAWHoDo8XJzDC3cpwEAKACcbgDIL/yecX8cIwAAAM9GABgAkGuuhgZMAV6X&#10;7i1DE95SDgBFHI2Z1yMmACCnuGnU/XFnLwAAgHcgAAwAyDN5MlaQi40YeceAhadNXQrkD74Hni63&#10;bVlum0JvbEpdlckbywkArjk2eNlp/2xpvbXJ9NZyAQAAIOcIAAMAUMS5upGLm7sAz1WU78709LKn&#10;l/2slIupOgG4q3Sbp1w2W1mZcchTm0ZX+XaXvoD+BgAAwDMQAAYAAAAAL8fdYQAA+gIAV6NdAADv&#10;RQAYAAAAQMEqpLuHuGkJAAAAAAAUBQSAAQDwAragBs+CBNxHXsUa+VojN4h5AwAAAABQ9BAABgAP&#10;kpXnXMERd3sBBaHg2iZvusjBndp0b6pXAMiKrDZ73to8ZnaKnJNym1x0Jlefs3trvQMAAAAFhQAw&#10;ALiBqwc4PGEg3hPyCMBz0cZ4DncKZAMA3AH9grvholgAAICihwAwACBbGM4BAEgE6a/EwDoA5A0L&#10;DSoAAACQJwgAA0A2ecudTu5QjsLPQc55ct4Bd5GbqSLzU3Zz5abF8CxeUod8FlBU8dnPeTOWF3WX&#10;201w+AAAAADvQwAYAAAARQqBitzh7iwAwJXoFgDAc/HbCAC8FwFgAECu5GTAxyLPHSVigAuAN8nL&#10;Ni0nm6JNBdwJX0jkcb/ARwoAAAAoNASAAaAQcIElACC/MN4OwNO4w6NJgLzmro+6AAAAQNFAABgA&#10;AAAAAAAAAAAAvAQBYAAAAAAAACAPMPU1AAAA3AEBYAAAAAAAAAAAAADwEgSAAQAAgCLEwlOCAQAA&#10;AAAAvBoBYAAAAAAAAAAAAADwEgSAAQAookxhZwBAkWBobTwQxwzuy/DxBAAAAIBMEQAGAKAg5WLQ&#10;sjDGOxljBdwAX8Rs87QqMx4a0fLUfAMoHLQZmctqFblDXRZ+DtzTDz/8oB49eig6OloWi0UrVqyw&#10;v5ecnKyRI0eqQYMGCg0NVXR0tO666y4dPXrUYRuJiYl6+OGHFRERodDQUPXs2VNHjhwp4JIAAABP&#10;RwAYAIBCkJsncFp4fCcAoADwvGgA+YXWBd4qLi5OjRo10quvvur03uXLl7V9+3aNGTNG27dv17Jl&#10;y/T777+rZ8+eDumGDRum5cuXa8mSJVq/fr0uXbqk7t27KzU1taCKAQAAvIBfYWcAAOD5LC4ikgV5&#10;Ubq3BES9pRwAijaaMu/HMQaQU25w4yoywaMbcqdLly7q0qWLy/fCwsL0zTffOCybNWuWrr/+eh06&#10;dEiVKlXShQsXNG/ePL333ntq3769JGnhwoWqWLGivv32W3Xq1CnfywAAALwDdwADAPJOHowV5GbA&#10;wRjvGK7whjIAucX3wPPl9himt35RvljGVS/HdwVAUXF18Dg7wWRb++kOUyfnBy8tVpFw4cIFWSwW&#10;lSxZUpK0bds2JScnq2PHjvY00dHRql+/vjZs2FBIuQQAAJ6IO4ABoAhgCkdkxFUwxdVd3QA8Q9H+&#10;+np24XNz7Dy75AC8WXptW27bLVvM0xvPW12VKCvlLIia8L7aLjwJCQl66qmn1L9/f5UoUUKSdPz4&#10;cQUEBKhUqVIOaSMjI3X8+PF0t5WYmKjExET764sXL+ZPpgEAgMfgDmAAQI54x722AIDc4q4jz+Ct&#10;d70BcD80N+6LvsB9JCcnq2/fvrJarZozZ06m6Y0xGV4EMHnyZIWFhdn/KlasmJfZBQAAHogAMAAA&#10;AIACVVh3DzEjBgAAKGzJycnq06eP9u/fr2+++cZ+968kRUVFKSkpSefOnXNY5+TJk4qMjEx3m6NG&#10;jdKFCxfsf4cPH863/AMAAM9AABgAAC9ASANwP944JSU8EB9DAJmgmQAKji34+8cff+jbb79VeHi4&#10;w/vXXnut/P399c0339iXHTt2TLt371aLFi3S3W5gYKBKlCjh8AcAAIo2ngEMAAAAuDGm3AcAAPAM&#10;ly5d0r59++yv9+/fr507d6p06dKKjo5W7969tX37dq1atUqpqan25/qWLl1aAQEBCgsL0+DBgzV8&#10;+HCFh4erdOnSGjFihBo0aKD27dsXVrEAAIAHIgAMAIAXIVAEAAAAAIVj69atatOmjf31448/Lkka&#10;MGCAxo0bp5UrV0qSGjdu7LDemjVr1Lp1a0nSyy+/LD8/P/Xp00fx8fFq166dFixYIF9f3wIpAwAA&#10;8A4EgAEAueLuU8a5e/4AwGsw5TUAFGlXX4aYnUchFNYz2otK11VUyukOWrduLWPSvyg3o/dsgoKC&#10;NGvWLM2aNSsvswYAAIoYngEMAJ6EmzsBuKEsjGPl3b68qCEsyHoDADjKShAmO+m8TWEXu7D3DwAA&#10;AHg6AsAA4AauHuBgwANAUVdUB9wBACjKuFMVAAAAyBsEgAEA2UJQBgAgedfd2AAAAAAAAN6EADAA&#10;ZFNO45/uFjh1h+y4Qx5yyt2OJ+CJ3PVblN2vN4HQ3POWOvSWcgDZxWlR2rlhTuohL6out/XP4QMA&#10;AAC8DwFgAAAAAFnG7JwAgCtZmLcZAAAAcDsEgAHAi7ntUIzbZixzHpx1AHBS2G1aYe8fwL+I4UGi&#10;XQYAAAC8BQFgAAAAAABQeJiDGF6IjzUAAAAKEwFgAAAAAAAAL8PdvAAAAEDRRQAYAAAAAAAAyBOE&#10;3gEAAFD4CAADAFCATC4mgzN5PI+cycoGmbsOKHR5/d0vaIWRf0+rM3fLblbrz93yDcC90WZkRdZq&#10;yR3q0tP6WgAAgKKGADAAAIXAkosbA7inAABQEHLTVwFARmhf3B/HCAAAwLMRAAYA5FphDw54z9iE&#10;95QEQNFlKexOAfmOYwwAAAAAgHsjAAwAyJHMpvxiRjAAcE95HbtjCkgAwJUy6hdy8zgUFAz6dQAA&#10;AO9AABgAkGfyYkAnNwMORll8rq2b84IiALnG18Dz5bYty2177o1tqasyeWM5AcCVq5u77LR/3t5W&#10;ennxAAAAkAMEgAEAKOJc3QzI7J6AJyu6X2DPb7tcFyBLUy57fNmBrCHQ5XksuWnbMmC7+DSjrXjq&#10;lPU5zXZBFNdDqxQAAKDIIQAMAAAAAAAAAAAAAF6CADAAAACKFO4eQ1HE5x4AAAAAgKKDADAAIFc8&#10;dVo1AEDeyk5vUGhdB10WAAAAAAAoAggAAwDgBYjDA+6HryXcQXrP3gQAAAAAAN6LADAAuAGmZQQA&#10;z2ZoyAEAAAAAAOAmCAADAOBNCEIBXoevtSPuaAUAAAAAAMgYAWAAKAKK8vTAPKMYAAAAcG+FdcrO&#10;RUUAAADwVgSAAQAAAAAAkDtMWeG2CHQDAAAUPQSAAcCDMKYCwB0V5PNvvelZu+5UFONNFQsAWZDV&#10;Vq+oto6m0Ete2PsHAAAAPBsBYABwB1cNvDPcAaCoIx4JT8LTBgAgb9CcAgAAAHmDADAAAAAAAEAR&#10;RdAVAAAA8D4EgAEA2cJNeQAASXQIAAAAAAAAbooAMIAiL7vPPczpeLe7TWfqDtnx5GdOem7OAffh&#10;rk1AdrPlruXwJN5Sh95SDiC7+Ojn5jdC7msvt8/r5fgBAAAA3ocAMACgwHnyNHMWHvQIwIvkpE3L&#10;02aQNhUA3EpOmmVacgAAAMD9EAAGAA/kDoMs3OWUM7mrt7yt9KxsLbd3lADIPXefLcEdc+fudXY1&#10;d8tuVrPjbvlG7rjD+SW8Q3rnj7QZmctqHblDXfI7AQAAwL0RAAYAoFDkfJiVG+YAAAWB7gZAfrHQ&#10;wrg9jhEAAIBnIwAMAMi1wh4a8JZpmb2kGACKuPSaMto478GhRF7jPkJ4I3e4SxcAAABFFwFgAAAA&#10;AAAAAAAAAPASBIABAPnC056/CAAAACB/FYWfCJ4+40UROEQAAABFAgFgAECeyYsBndxswhjvGLAg&#10;eA54x3e5qDO5PIq5/Qzkdv/uyFX3QJ8BoKhwau6y0fzZ1vXWJpO+AAAAAFcjAAwAyBUPv8Adcv0M&#10;ZY4rgOxyhzue3CALuZJeHWalXJ5edgDex9am5aZty4gt5JlR/+OpbaMlnZxn1tcWTHk9tVYBAACK&#10;FgLAAAAAAAAAAAAAAOAlCAADAAAAAAAAAAAAgJcgAAzkg5SUFI0ePVpVq1ZVcHCwqlWrpgkTJshq&#10;tdrTGGM0btw4RUdHKzg4WK1bt9aePXsKMdcAgLxGfwB3xMSNRROPhyxc9AcA3AF9AQAAQNFBABjI&#10;By+88ILmzp2rV199Vb/++qumTp2qadOmadasWfY0U6dO1fTp0/Xqq69qy5YtioqKUocOHRQbG1uI&#10;OQcA5CX6A8C19J5tmP/7BQoH/QEAAAAAoCARAAbywcaNG3XzzTerW7duqlKlinr37q2OHTtq69at&#10;ktKu7p8xY4aeeeYZ9erVS/Xr19c777yjy5cva9GiRYWcewCeqLCCKcgY/UERx9cSbsDC59At0B8A&#10;AAAAAAoSAWAgH7Rq1Urfffedfv/9d0nSzz//rPXr16tr166SpP379+v48ePq2LGjfZ3AwEDFxMRo&#10;w4YNLreZmJioixcvOvwBANwb/QEAQKI/yEtMYQsAAAAAmfMr7AwA3mjkyJG6cOGCateuLV9fX6Wm&#10;pur5559Xv379JEnHjx+XJEVGRjqsFxkZqYMHD7rc5uTJkzV+/Pj8zXgRxt0xAPID/QHyArEOwPPR&#10;HwAAAAAAChJ3AAP5YOnSpVq4cKEWLVqk7du365133tGLL76od955xyGd5aqoozHGaZnNqFGjdOHC&#10;Bfvf4cOH8y3/ADwXgSL3Qn8AAJDoD+B+0vtcAQAAAPAO3AEM5IMnnnhCTz31lPr27StJatCggQ4e&#10;PKjJkydrwIABioqKkpR2pX+5cuXs6508edLpqn+bwMBABQYG5n/mAS/D0BYKE/0BAECiP0DRkJsL&#10;EQsrHl1U4uBFpZwAAAD4F3cAA/ng8uXL8vFx/Hr5+vrKarVKkqpWraqoqCh988039veTkpL0/fff&#10;q0WLFgWaVwBA/qE/AABI9AcAAAAAgILFHcBAPujRo4eef/55VapUSfXq1dOOHTs0ffp0DRo0SFLa&#10;dFvDhg3TpEmTVKNGDdWoUUOTJk1SSEiI+vfvX8i5hzszzO8LeJSi0h+YApx83JuaQeNGjbr75ATw&#10;TkWlP/AkWW2C3aipLlCFXe7C3j8AAADg6QgAA/lg1qxZGjNmjIYOHaqTJ08qOjpa9913n5599ll7&#10;mieffFLx8fEaOnSozp07p2bNmunrr79W8eLFCzHnKCxXj2+4U1AAQM7RH+Qc7aDnKPBj5YbTWFrc&#10;MVNwK/QHKEpy0y3wbGIAAAAgbxAABvJB8eLFNWPGDM2YMSPdNBaLRePGjdO4ceMKLF8ouhhGAQoH&#10;/QEAQKI/AAAAAAAULJ4BDADIFm7K8yIcSwC5kNUmhLu5PQ/HDAAAAAAAz0YAGECRl90xzpwOirrb&#10;UKo7DO4Wfg5yIYeZz02ZC+OQucHHBF7NPT9g2W0f87sU3vI9zGg2irwuY2FVWU73W5DP0c5bnppv&#10;5DV3OK8sdIVYBbmu/gLLO5+TzGT54io3qEu+9gAAAO6NADAAIPcK+VldnjjFtasqy2o5eNYkgMKV&#10;cRuUXpfAcx09T/rHsmDzAcDN5aRNoB1xe7T1AAAAno0AMACgwHlyEMCDsw7gH9yp9q/CbtIKe/8A&#10;AEdcaAgAAAB4BwLAAIBcISAKAJAI5gKejnM65DWCyQAAAEDhIQAMAMgX3F8HAAAAeIACjNPyG8H9&#10;MVEKAACAdyAADADIM3kxWJC7qVmNV4wqeUERACDXjVlu+xRvHMB2VSQvLCYAuGSuavGy87vBtu7V&#10;2wAAAAC8FQFgACgEef38SSZXQ264nPKReSABj2WxFN2vsCc/Y15Kvz/PSrE8vewo2vL63JhnvbuX&#10;3LRtGbEd5ow2U5hNY66CzenkO7PiFERfQHcDAADgGQgAAwAAAAAAAAAAAICXIAAMAAAAAAAA5AFu&#10;kAUAAIA7IAAMAAAAAAAAAAAAAF6CADAAAAAAAADg5XL1XGIAAAB4FALAAAB4AQtzzQFuh69l+gqr&#10;zbIUwcay6JUYAAAAAAAQAAYAAAAAAAAAAAAAL0EAGAAAAChKuCUUAAAAAADAqxEABgDkiDE8PwoA&#10;IJ4mCABwQL8AAAAAFD4CwAAAeBEC8wAAAAAAAABQtBEABgB4NQtTnQIAAABuzVJIzyfgpwIAAAC8&#10;FQFgAAAAAAAA5Aoz0QAAAADugwAwAAAAAADwCIYnzAIAAABApggAA4AHYcALgDsqyBt+uLkof1Cv&#10;AIqerDZ8RbOBLOxSF/b+AQAAAE9HABgA3AAD70VHbo51Xn9MsnJBAZ9NFBY+e96jUA5lAe80t8+b&#10;d7fPe5bDYm6WbwDuLSttRlF/Jm+Wp9F2g/aXPgAAAMC9EQAGAOSKpcgP0+RMrmqNKgfghiyZREFp&#10;ujwRRw1AzmXULdC6uD+OEQAAgGcjAAwAyLXCHhzI7Z1X7iKz4AkAeIL0LgyiifMeXPwFAAAAAIB7&#10;IwAMAMgWnkMMAJCyMU0lAAAAAAAAChQBYADIppwOd2c0Tl4YQVV3GLb35NgBgXAg9zy5DbgSgdDc&#10;85Y2lY8CUHTltB3Li3Yj15ug7QIAAAC8DgFgAEC+YBAcALxTYU/lzOTDAOBesjMtPBdNuT9vuSgL&#10;AACgqCMADABFQEEN1md1sCCj7ORmuMGY/B+wKJCqZMwFYPCxoORjo5aVI5hR/5Tbz4A3foJcBU6I&#10;pQDIS4V9kU9Grm7vstP82db11jbTW8sFAACAnCMADABAEedqnM+Nx/4AZEFR/Q57erkt6UReslIu&#10;Ty87Cl927uIEsiM3bVtGbEHP9Laftg/P/Fynl+uMyprRennJM2sUAACg6CEADAAAAAAAAAAAAABe&#10;ggAwAAAAAAAAAAAAAHgJAsAAAAAAAKDQ5PXjS3kcKtwBz+UFAABAYSIADADIEcYzAAASA9yexHCw&#10;ABQAmhr3xbEBAAAoOggAAwAAAChQliK2XwBA0WGx0NsAAACg8BEABgAAAPIBA8BwB3wOAWSKZgIA&#10;AADwOgSAAQAAAAAAAAAAAMBLEAAGAAAAAAAAAAAAAC9BABgAAAAAAAAAAAAAvAQBYAAAAAAAAADI&#10;pR9++EE9evRQdHS0LBaLVqxY4fC+MUbjxo1TdHS0goOD1bp1a+3Zs8chTWJioh5++GFFREQoNDRU&#10;PXv21JEjRwqwFAAAwBsQAAYAwIuYws4A4AH4ngAAACA/xMXFqVGjRnr11Vddvj916lRNnz5dr776&#10;qrZs2aKoqCh16NBBsbGx9jTDhg3T8uXLtWTJEq1fv16XLl1S9+7dlZqaWlDFAAAAXsCvsDMAAMg+&#10;i6Wwc/Avd8qLKxa5eQYBoIDlV7tIawsAuFJ2+oXC+k3h7r9l8oqlqBTUDXTp0kVdunRx+Z4xRjNm&#10;zNAzzzyjXr16SZLeeecdRUZGatGiRbrvvvt04cIFzZs3T++9957at28vSVq4cKEqVqyob7/9Vp06&#10;dSqwsgAAAM9GABgAgAJkcnHvoTF5e99iVjaXm/wCgJS1tibP91nwu8yVwqijjGQ1P26WbQCFLLM2&#10;gTYjc1mtI3eoS34nZN/+/ft1/PhxdezY0b4sMDBQMTEx2rBhg+677z5t27ZNycnJDmmio6NVv359&#10;bdiwId0AcGJiohITE+2vL168mKM89n1jozb9ddb+unm1cHVvVE51ypVQrzkbJEnjetTVXc2rqMPL&#10;3ys+KVVHLyTosfY19Wj7Ghr+wc/6ePsRzezbWNsOntM1lUrqsaU/a3iHmjoZm6gDZ+K07o/TDvvs&#10;d31FlQoJkJ+PRdElg7X76AUt3HRIknRL42iN7l5XL361VycuJmjTX2cVn5yqayuXkiQ1rlhSD7b5&#10;P23487QeWrRDkjSme11t/PO0vv31pCTpzhsq6/EONeXna1GDcV/b93vrNeW17o/T2jiqrSRp9pp9&#10;mvHtH+nWjb+vRcmpGX/uo8OCdPRCgqqVCdVfp+Ls5ft6zwk1qBAmf18fffPLCQ1uVVWLNh9SfHKq&#10;6pcvoWPnE+TjY9Gqh1vp58Pnde972+zrLv7psCb3aiAfi/T6D3/pr1NxKhnir9KhAfZ9NKtaWs2q&#10;ltYrq/c55KdyeIjmDWiqVKvUacYPkqRBLavqzuaV1ebFtS7L8OO+07r9rc2SpLfvvk7/+/uCpn/z&#10;uyTplwmd1O+NTfr5yAU91Ob/JEmvrtmnkZ1rq1uDcuo88wddTkq7U71WZHG9fFtjlQ4N0LsbD+hS&#10;YooiSwQpKcWqLg2i1HnGOknSfTdV03+uraCOL/9gP6Y7D5+XJIUG+Crun+3N7NtYNzcur4WbDmr0&#10;it16pd81qhVZ3F6uh9r8nyqVDtH5+CTViCyu1jXL6LbXN+mnA2mf5/9eW0Fr9p6SxSLNG9BUIz/+&#10;n349dlHdG5ZToJ+vdh4+p9iEFL01oKl+P3FJIz78WZJ0U80y+uH3U6pQKlifPXyj/Hwtem7VL1qy&#10;5bAe71BTPx8+r+9+O6mJt9TX/PX79dfpOA1pVVWtakTo7re3SJIGtqyippVL68FF253qu1pEqIoF&#10;+WnXkQtO71ks0tZn2mvN3lP2/EhSlfAQtaldVn+eitMPv5+SlPa5H9yqqhKSU/XKd3+oXMlg7Th0&#10;Tsu2/y1JGtm5tuat/0unLyUpolig5t7RRPP+n707j9eqqhfH/3kUOIACAgqIooJiaDhrlppDDt3S&#10;Bm22utWtrl0rs7pZXhvIDNJu5C2vdm0w/d6sfs3dRimNShuUHLFwQsQBUUFAQRB4fn/gOZzhOec8&#10;857e716+4uxn2GsPz/rsvT5rrf3HxfHLO5b1WOdBu+0QNz+wZf+fsM/EmH3qzPjCNXfF7+9+LB5Z&#10;9UyfMk4ZNyJGDN027nr0qYiI+NGZR8T3FzwYTzy1IX61cMt3H7DrmHjhnuNj5uQx8f5v3xyvPWTX&#10;mDi6I/7lyKkxfvuOmHfno/Huq26Kfz16Wix54un49cJH49Ddx8ZNS1bGIbuPjXe/eFr808xJfdYN&#10;DE4CGAAS0EgnfP33gSzaMvJYY3GWGDAGtIr6Jf0co+ZbtmxLMmTixIk9lk+cODGWLFnS9Z5hw4bF&#10;2LFj+7yn8/OVzJkzJz796U83XMbuyd+IiD/d90T86b4neiyb9X93xuZyxL3PJR8jIr74m7viAydM&#10;jx/8bcuzij/wnVsiIuKqP23Zri88l0Cs5Nt/Xdrvaz++5eF47Kn1cf09PcuwYMnKrv/fcfuOuPBX&#10;/+h67TM/u7PHe//fn5fEo6ufiVsffLLH8h/dvCUx9tmf/z2mjBs5YPI3IgZN/kZEPPxcguy+bvum&#10;c/t+t+ixrmVf/+Pirn/f8dDWZP1X5t8bV1x/f5/PnvvD23us58m1z8aTa5/t+vsvi1fEXxb3PHYR&#10;EUueWBuf+PHCHsfwG9cvjiv/dH+f93bqTP5GRLzjmzf2eO0L19wVtz6XqLzkuq3J5gt/9Y/46h/u&#10;60r+RkQsenRNvPxLf4iZu4zusY0REf/12637+n9+f1/XeRIRXcnfiOhK/kZsOadedeAu8fEf3xER&#10;EWd9++bYcfthXa93L09ExM/ef1RX8jci4nsLtj5H+5WXXL/1fbc90uNzZ3375rj/ibVdf3cmWB9c&#10;uS5+dvvDMXr40PjOjVuOy9xu53VnuSIivvbHxfG1bsf4iuvv73Fcu7vv8acrLo/Y0inz3793a1zX&#10;7dyJiLj/ibV9vu8zP7sz3nnU1Jh/12Nx6e/u7fNd3X8jjz+1Pl77lT9VXGdn8jci4jd/fzTWPPNs&#10;xXOr09IV63r8fepzHUW6u/XBVV3nTUTE9587FgsfXh3ffMcL4t1X3RQREZf//r6u99zU7Te+YMmC&#10;uP9zJ/dbBqB/ngEMkCFpGyHUKenGgbxM85yPraCI2lk15Wm0SZrq9Gbu135jgkouPxxLcqDqke4p&#10;qqvbKuENL+x+pxB6T8ldLpcHnaZ7sPece+65sWrVqq7/li7tP6naDIuWrRn8TU1y4+KVA76++pln&#10;B3w9IuJvDzwZj65eX/G1vy5eEfcsb9/2DGRZhRGWjVr0aN9t27S5vkp28QDJyhVPb6i4vHfyt5J1&#10;z9b3fOvHn6q8zoiIZ+r8zu7J397WbdhU9/fWqzMRWq1ml6/SyORmWXB/bdsG1E4CGAAAoAFJd4QC&#10;yAv1KXk2adKWKUx7j+Rdvnx516jgSZMmxYYNG2LlypX9vqeSjo6OGD16dI//AIBikwAGSIHePdz1&#10;eAeKTj0IQCXiA5BVU6dOjUmTJsW8efO6lm3YsCHmz58fRxxxREREHHLIITF06NAe73nkkUfijjvu&#10;6HoPQCWf+skdcUmv50ADxeYZwAAAAAAADXrqqafinnu2JmAWL14ct9xyS4wbNy522223OPvss2P2&#10;7Nkxffr0mD59esyePTtGjhwZp59+ekREjBkzJt75znfGhz/84Rg/fnyMGzcu/v3f/z3222+/OOGE&#10;E5LaLCADruz2LGWACAlgAAAAANrACO4McIwactNNN8Vxxx3X9feHPvShiIh429veFt/85jfjnHPO&#10;iXXr1sWZZ54ZK1eujMMPPzyuueaaGDVqVNdnvvjFL8aQIUPi9a9/faxbty6OP/74+OY3vxnbbrtt&#10;27cHAMguCWAAajNAg0AzGnQa+Y5yk8qQtBxsAjQsD7/lvBvsEDV8DBv8fDmHJ1GlLSqLGkBB9Hls&#10;Tg31X+c7cxgaIkIsSJNjjz12wGuQUqkUs2bNilmzZvX7nuHDh8eXv/zl+PKXv9yCEgIAReEZwEDh&#10;1XqrXG+jQdpuymvdjlKpBWVo/le2Ta4ajyoc3FYcb+gtrT+jPPy+Sy38Ebfim5u1z5OvuxrbkP6K&#10;X83xTH7bKbI81JuNKpfrqwGacY+QdIebweqfRuq2gXRu90DfktW6sb99M+jmtGF7s7pPAciur/3h&#10;vqSLAJkkAQxAXTT0AbCFgADAVmnr+AoAZNsFP/970kWATJIABsizlHbPTmmxqpPpwgP0lHSNVkq8&#10;BAB051IXKBr1HqmmTxXQAAlgAAAAKDgN4AAAAPkhAQwAAGRGK59vDABA8Ty1flPSRYBU8lgHyDYJ&#10;YAAAgAIoa78BKDRxACq746FVSRcBAJpOAhigADxjEaD9DFTtX1L7xjEBAAAAikACGABywJSokD5+&#10;laSB85AsaPaoRKMct3B9mCznIUByrrnz0aSLAJA4CWAAAAAAACAXLv/9fUkXgcHopwYtJwEMAAA0&#10;zEAzALoralwo6GZDppUN2QcghySAAQAAAACoSjkkTFtBHprenBJAIySAAQAAAArEKFUgLx5auS7p&#10;IgBAKkkAA0AbNdKjt5qP1vL91bxXD2SgUUmMEDGNX2Oq3X92M1ALdcbgqt1HadiXaSgDRET89NaH&#10;ky4CAKSSBDAA+ZbS4Q2lBgpWKuoD1YBMU3Nlj2MGtErva+Gk6hvX1f1r5H4FgOZIuiYWCyDbJIAB&#10;aFjiF4Q5uR7V/gTkmTouPxxKyBk/6txziMk0JzAA1EUCGAAAAICGmBIYSKvHn1qfdBEgk5J4nA/Q&#10;PBLAAAAAAAAAADkhAQyQIfrdAWnU1hE/OaoIk+pNXWkqZqO2gKKpttoravWY9HYbcQTp5toRANJP&#10;AhiAumiUASBCA2BERMnD6QC2aiguqE8BAKAZJIABUqB343nWk6tl2QCgQVmvBwEAssgVGEVTKkWU&#10;Kk2RAymgTgYaIQEMQNM048K0kaRPuZyPkWgS6JCP33LRNZrEb/QUyOUpVGmjcrmhAH01FFfKTfiO&#10;FHPdBEArmOkIsk0CGAAKrtLlvIt8yLai/oKzXnf1N/ikmq3K+rYDOdZA3TaQzk6TAw3cy2rN2F+5&#10;Bxuk2I5YIN4AAGSDBDAANdG5HIAIo40AAKCZNrvAHtDmzfYPQC0kgAEAAAAAKJw05VyvufPRpIuQ&#10;agdfMC/pItBE5pOA1pMABgqv1ov9eu8N0nRTEVH7869acWGW5WfdZrjokBpp/R3VWj+mdTtaZbDp&#10;J+uRl11YtHMBOuX1uaq1SPYeocEvafDjGnABaIcn1z6bdBEAMkUCGAAAAACAQspy53QA6I8EMABt&#10;l+VRAlkuO0BvpVYM561p/YmuHoBeSq52AYDnmOUFsk0CGICGaLwHMsc9bEtIGqSfU5+B+AXTbOJC&#10;+ogDQCOMlAbIFglgAACgrZJKCkhGAAA0Lm9pwLxtD/kh6Q40QgIYAHJASgPSJ+nplSHCTB0AADSH&#10;+xuAbJEABgAAAACgkKQ1AcgjCWAAAMgRDVhA0RmgBAAAFJ0EMEACej/BwxM9SELZmQdN49fUv2Y/&#10;tkpep/Wcz7Rbs885j8sDAPIg6Wm3S+6+INMkgAGgjRppj0yiMVP7KdAs7Ww8yFrdVc5otkpHIqAW&#10;Wa3r2qnaPaT+heZKOskGAK0gAQxQAK2+l0n6XimLt2qV9lm1yZEsbi9QHP01oCUdK6idYwm0Sp7r&#10;kbxsW162AwCgqCSAASBHjAUAAAAgL1rdF0FnBwDySgIYgLpkZQY393IArZWRcABAm9QTF5JKwBTl&#10;XkGCC/rnGacA5JUEMAAAAAAAQIqUEx594ZnzkG0SwAAAAAA0RCMxAFCt1c9sjNsfXJV0MSDXJIAB&#10;AAAAAABom1dc8sekiwC5JgEMkCFJT/1SrYwUE2iSdo74yVP1kqa6MkVFAWiLauvgNNXV7dSq7bbf&#10;0y8r95zQTM57APJIAhiApmnKPVMD31F+7n9Zl/0tgMb5HWRfozEh6c/XolRqz3oqxTi/FSBPBqpP&#10;e9frtdR/nfVnXnM8Od0sAAAaIAEMkAK9e5vmtWGCdKrU0NauZAb0Sz3YkIF+w3n+eWe97ir1c3Sq&#10;2a6sbzuQX/1WTw3WW1vvmfr/oqzWjf2Vu784Mdjnmimr+5Tm0mYBAOknAQwAAABQVBJ6AACQOxLA&#10;AAAAAABAvzwrGSBbJIABaMhg05ABUBDCAQDdmCoY8qvseS3QFn5pQCMkgAGoiQ6fAERojAAAgCIp&#10;6dlTOGka9LF89TNJFwEyRwIYAAAAAIBCktiE9PvJLQ8nXQTIHAlgoPBqnrqoziGwqRspVWOB3BD1&#10;ZMoraFxanyFVa7GKVh+0ohd4Sk+FmuVkM6BmefkNN6LefdCMfdfwdzT4ebcJAACQPhLAALRdlpPJ&#10;GS46QB9J12mq1PZKa6cLIEVUzLkmDgADuWf5mqSLAEATSQADQA4kncQB+vKzHEBCO6eIdWWantsF&#10;zSCBBQCtccLc3yddBHpxJQ80QgIYIIM05gIA0ExZnqEFgPzS7QcA6iMBDAAAAAAAAJATEsAA1EUv&#10;3Do1MG1hs/d5NUUxyyIwmMHqiSSqkazVXakrbpUFytp+Btqjv2m6VRmDq3aK8zTUv2koA+nyqzuW&#10;JV2EuuR9Aoy1GzYmXQQybN2zm5IuAtAACWAASEAjN5l5v0EF8knVlT2OGdAq6hfIn/f874Kki1CX&#10;cjnfddIzz25Ougg0QF8boBESwAA0LOmbpbwkRPOyHUCx9VeVeb5ofpQSj/wAQJLaeS3gqgMA6iMB&#10;DAAAAABAIRllCUAeSQADQI5U+9wwAIC0cP1CHjmvAQBIkgQwALlmxlEAAEi7hC7aW7Ba0+QDAJAG&#10;EsAAAEBm6NgDALUROgEAikcCGAAAAAAA6Jep7QGyRQIYKLwiTNHV7tFSbgkAAKBYqskLlN0ppJ4j&#10;RBHlv1UIsm/l2g1JFwEyRwIYgCZqvLmgkW8ol6treEq7PGwDNEoDcfY1egQbPgdyeApVig9iBlBU&#10;tcSJzroyr1WmWABA3l36u3uTLgJkjgQwQIak8cbesxizr9IoeIeVmrSxbmrGtGNpSS63sk6vdXaL&#10;ZpRFvdG4/mOqvQvNVm08SUvMaLdmTvNZ6qdyGyhWVTWauNz5/QOuffAvSqF+t2mQzWnH1mZzj9Js&#10;easb87U15Eka2wGB7JAABgAAaIDGcIDmUJ8CpFd/HXoASCcJYIAU0sEPKDo9nQEAAACgPhLAAAAA&#10;AABUR2dNAEg9CWAAAAAAAACAnJAABgCAAvHsLgAAAIB8kwAGAAAAAABIEX13gUZIAANQk/JzD/sp&#10;e+YPQKGVnwsEZQ+BywxHCmgHdU16OTbQlwQbAHklAQxAVdwTARDRnEaypGKKWAbQfCW1K9BCOi4A&#10;QH0kgIHCq3XkUt03HykbMpuG0qRsl9QkbWXX7EYWpexn1KXWcvVXHxhNUIu0ng21KactOEQIELRF&#10;Cs/8tqt3NoRmzKJg/wM0JpXXcBDpa3sCskUCGIC2y3JbdKMjHBq5dm/2TWl13+ZuA/KsHfXxQFVX&#10;q5LkWZuWOm0NO9UWJ2XFBpqglXEhbXVdlqVhV2Yt1gIAFI0EMAAkoJFEslGFQBapurJHvAFapaSC&#10;ST3HCAAg2ySAoUUeeuiheMtb3hLjx4+PkSNHxoEHHhgLFizoer1cLsesWbNi8uTJMWLEiDj22GNj&#10;4cKFCZYY6pd024DnjpFm4gFF029MUFXnRtJxP6vEAwCoXasvO0qhwwMA+SQBDC2wcuXKOPLII2Po&#10;0KHxy1/+Mu688874whe+EDvssEPXey666KKYO3duXHLJJXHjjTfGpEmT4sQTT4w1a9YkV3AAmko8&#10;ACBCPGgm0wgDAEWx7tlNSRcByLAhSRcA8ujCCy+MKVOmxBVXXNG1bI899uj6d7lcjosvvjjOO++8&#10;OO200yIi4sorr4yJEyfG1VdfHWeccUa7i1x4+noCrSAeABAhHgAA2VfWCwsgU4wAhhb46U9/Goce&#10;emi87nWviwkTJsRBBx0UX/3qV7teX7x4cSxbtixOOumkrmUdHR1xzDHHxA033FDxO9evXx+rV6/u&#10;8R8A6SYeABAhHpA+ZjsF2EqVCEAeSQBDC9x3331x2WWXxfTp0+PXv/51vOc974mzzjorrrrqqoiI&#10;WLZsWURETJw4scfnJk6c2PVab3PmzIkxY8Z0/TdlypTWbgQADRMPAIgQDwAAAGgvCWBogc2bN8fB&#10;Bx8cs2fPjoMOOijOOOOMePe73x2XXXZZj/eVenW7LpfLfZZ1Ovfcc2PVqlVd/y1durRl5Qeyy4RM&#10;6SIeABAhHgCQL+47ASD9JIChBXbeeefYd999eyzbZ5994oEHHoiIiEmTJkVE9OnNv3z58j69/jt1&#10;dHTE6NGje/wHaZD26eNKJnMiQeJBPqW93kuK/QL9Ew8GJpGQT/11Xqj83hYWZKD1tvBeIU3ndS3H&#10;AqA/6hKAbJEAhhY48sgjY9GiRT2W3XXXXbH77rtHRMTUqVNj0qRJMW/evK7XN2zYEPPnz48jjjii&#10;rWWFViiX09TcAckRDwCIEA+gk9uE9HOMAADyYUjSBYA8+uAHPxhHHHFEzJ49O17/+tfHX//617j8&#10;8svj8ssvj4gtPebOPvvsmD17dkyfPj2mT58es2fPjpEjR8bpp5+ecOmhfs1oLGjkO8qRrp729Srn&#10;YiuIEA8akeZfgYbR6jTaGajR/ZzHurTSFuVxO/NIPKAIWh0fe39/Lasr9/lH6yQxQE4sAACgNwlg&#10;aIHDDjssfvSjH8W5554b559/fkydOjUuvvjiePOb39z1nnPOOSfWrVsXZ555ZqxcuTIOP/zwuOaa&#10;a2LUqFEJlhwookqNVGZ2ag7xgMQU9Dec17qrmu0yJV+6iQcUWX+1U6PVVmdCeKCvyWrV2N/U1INt&#10;Tju2V7wBAMgGCWBokVNOOSVOOeWUfl8vlUoxa9asmDVrVvsKBUDbiQcARIgHAJBGxs8DkFeeAQwA&#10;QEPa2WiSp+mX07Up6SoNQKtVW+vlKe7UIunNNqUxAAA0RgIYAADIjP6mxUyS2TABmkN9St5t3Lgx&#10;Pv7xj8fUqVNjxIgRMW3atDj//PNj8+bNXe8pl8sxa9asmDx5cowYMSKOPfbYWLhwYYKlzjfVDgB5&#10;JQEMkALZHFmQyUID0GTZjGEAtIq4AP278MIL4ytf+Upccskl8fe//z0uuuii+PznPx9f/vKXu95z&#10;0UUXxdy5c+OSSy6JG2+8MSZNmhQnnnhirFmzJsGSAwBZIwFMYTz55JPxta99Lc4999xYsWJFRET8&#10;7W9/i4ceeijhkkHfKc7KTW810acVOokH2dD8ehCgJ/EAgE7tigl/+tOf4lWvelWcfPLJsccee8Rr&#10;X/vaOOmkk+Kmm26KiC3XwBdffHGcd955cdppp8XMmTPjyiuvjLVr18bVV1/d1LIAAPk2JOkCQDvc&#10;dtttccIJJ8SYMWPi/vvvj3e/+90xbty4+NGPfhRLliyJq666KukiAtAG4gEAEeIBAFu1MyYcddRR&#10;8ZWvfCXuuuuu2HvvvePWW2+NP/7xj3HxxRdHRMTixYtj2bJlcdJJJ3V9pqOjI4455pi44YYb4owz&#10;zqj4vevXr4/169d3/b169eqmlTlpuoUCQH2MAKYQPvShD8Xb3/72uPvuu2P48OFdy1/2spfF73//&#10;+wRLBkA7iQcARIgHAGzVzpjw0Y9+NN70pjfFjBkzYujQoXHQQQfF2WefHW9605siImLZsmURETFx&#10;4sQen5s4cWLXa5XMmTMnxowZ0/XflClTmlru3to6W0+LV7XJzEMA5JQEMIVw4403Vuwlucsuuwx4&#10;AQ1AvogHQJFp39xKPAAKSRyoqJ0x4bvf/W787//+b1x99dXxt7/9La688sr4z//8z7jyyit7vK9U&#10;6vkYp3K53GdZd+eee26sWrWq67+lS5c2tdx5dsdD+RktDQDdmQKaQhg+fHjF6W8WLVoUO+20UwIl&#10;guzSeJwfRTyW4gFEDNB2WJPqq5C+7xyoAbOlElpt1hThGdziAQCd2hkTPvKRj8THPvaxeOMb3xgR&#10;Efvtt18sWbIk5syZE29729ti0qRJEbFlJPDOO+/c9bnly5f3GRXcXUdHR3R0dDS1rABAthkBTCG8&#10;6lWvivPPPz+effbZiNjS6PjAAw/Exz72sXjNa16TcOmAImlVm3qrkil5ywGIB7SXbGN37dwbWau7&#10;yi0cktXKXHuWE8XiAbRfK+u6vKi2Wk1D/ZuCIjRNO2PC2rVrY5ttejbHbrvttrF58+aIiJg6dWpM&#10;mjQp5s2b1/X6hg0bYv78+XHEEUc0tSxQqzTUPQBUTwKYQvjP//zPeOyxx2LChAmxbt26OOaYY2Kv&#10;vfaKUaNGxWc/+9mkiweZMFADcinhJEdSA8kaUqHM1W5H0vs7y8QDaNxgNVB/dVlio36pW3/xJg+H&#10;UjyA5qmnTshBNZJ7RTpG7YwJr3jFK+Kzn/1s/PznP4/7778/fvSjH8XcuXPj1FNPjYgt10tnn312&#10;zJ49O370ox/FHXfcEW9/+9tj5MiRcfrppze1LFCrJU+sTboIANTAFNAUwujRo+OPf/xjXHvttfG3&#10;v/0tNm/eHAcffHCccMIJSReNFKi1A2O9HR7T1k8yDR03szwKILslLzbxIF3SUA9V0q64wFZ52Yc5&#10;2YxCEA+ay4igLfVYPbuhGbuu0f3v6FF07YwJX/7yl+MTn/hEnHnmmbF8+fKYPHlynHHGGfHJT36y&#10;6z3nnHNOrFu3Ls4888xYuXJlHH744XHNNdfEqFGjml6eTChSb4SUu+/xp5MuAgA1kACmUF7ykpfE&#10;S17ykqSLAW2T2vuk1BZscHkY9YR4QGNKpfwkLJMelWtGA5ImHkBPSccFSFI7YsKoUaPi4osvjosv&#10;vrjf95RKpZg1a1bMmjWrpWUBAPJNAphC+NKXvlRxealUiuHDh8dee+0VRx99dGy77bZtLhkA7SQe&#10;ABAhHgCwlZhQu5z0heySt+0BgAgJYArii1/8Yjz22GOxdu3aGDt2bJTL5XjyySdj5MiRsf3228fy&#10;5ctj2rRpcd1118WUKVOSLi5kitFbZIl4QER+Ru+mjXhAlogHfRn4SbM5pcgKMQGoxgU//3sctdeO&#10;SRcDoGrbJF0AaIfZs2fHYYcdFnfffXc88cQTsWLFirjrrrvi8MMPj//6r/+KBx54ICZNmhQf/OAH&#10;ky4qAC0kHgAQIR4AsJWYAFTrj/c8nnQRAKpmBDCF8PGPfzx+8IMfxJ577tm1bK+99or//M//jNe8&#10;5jVx3333xUUXXRSvec1rEiwlAK0mHgAQIR5Ad0bqUnRiAgCQR0YAUwiPPPJIbNy4sc/yjRs3xrJl&#10;yyIiYvLkybFmzZp2Fw2guUxtOyDxAIAI8QCArcQEdIQBII8kgCmE4447Ls4444y4+eabu5bdfPPN&#10;8W//9m/xkpe8JCIibr/99pg6dWpSRYRcSVMO0vPs6E48oBlUK5B94kF2pek6k9r1d/ySiq3uFfoq&#10;4m9MTMAFPgB5JAFMIXz961+PcePGxSGHHBIdHR3R0dERhx56aIwbNy6+/vWvR0TE9ttvH1/4whcS&#10;LilkWzMaC8oNfEu5XI5yDlos8rANaSUeZEeafwZpLluaNLqfGv58Dg9UpW3K43a2g3gA2dP3PqH6&#10;CrD8XGXZyL1Gmg0WC+S2BiYmkNOqAYCC8wxgCmHSpEkxb968+Mc//hF33XVXlMvlmDFjRjzvec/r&#10;es9xxx2XYAmhMUn0XNfgnB+VTp9STpuJxAOKoFRq7y84TeGglPGhXP0Vv5qtyvaWt594QBEkVS/0&#10;jguN1G0Drqc88Pc3Yx1J6XefDbJBeb2GbzUxAQDIIwlgCmXGjBkxY8aMpIsBkqeQMPEAgAjxIDVc&#10;G5ND7vmyR0wAAPJEApjCePDBB+OnP/1pPPDAA7Fhw4Yer82dOzehUgHQbuIBABHiAQBbiQkAQN5I&#10;AFMIv/3tb+OVr3xlTJ06NRYtWhQzZ86M+++/P8rlchx88MFJFw+ANhEPAIgQDwDYSkwAAPJom6QL&#10;AO1w7rnnxoc//OG44447Yvjw4fGDH/wgli5dGsccc0y87nWvS7p4UDXTiEFjxIPWKLexcspTNdjo&#10;fmvmfhdfKBrxgGrrvaLWj0lvd9Lrp1jEBAAgjySAKYS///3v8ba3vS0iIoYMGRLr1q2L7bffPs4/&#10;//y48MILEy4dAO0iHgCtUUq6ANRIPIB0KqlPSYCYkHI6hABAXSSAKYTtttsu1q9fHxERkydPjnvv&#10;vbfrtccffzypYkHdStpFoC7iAQAR4gEAW4kJAEAeeQYwhfDCF74wrr/++th3333j5JNPjg9/+MNx&#10;++23xw9/+MN44QtfmHTxoM8UZzq4QmuIB9lh6keglcQDADqJCQBAHkkAUwhz586Np556KiIiZs2a&#10;FU899VR897vfjb322iu++MUvJlw6gKQUL8MmHkD7SeZnTxEOmXgAQCcxAQDIIwlgCmHatGld/x45&#10;cmRceumlCZYGKLJyA5mQJJIoeUsCiAeQnHY+viBrdVe76vdy5vZM64gHkABV0KCqrafrjRvNjAN5&#10;OpxiAgCQR54BTCFMmzYtnnjiiT7Ln3zyyR4X+kCdEn4mcRafiVypyKUqN6TS27K4D5IgHtBORf1d&#10;lvoJCqV+/l3z9zfw4f7Klmet2Nd52I/iASQs+9VI7hXpOkZMqJ0ZXgAg/SSAKYT7778/Nm3a1Gf5&#10;+vXr46GHHkqgRAAkQTwAIEI8AGArMSHl2tEZoUAdHgAoDlNAk2s//elPu/7961//OsaMGdP196ZN&#10;m+K3v/1t7LHHHgmUDNqrmb23e3f0LVLPcLJLPIAW6BUQxAOyQDyA9hEXSDsxAQDIMwlgcu3Vr351&#10;RGyZVvVtb3tbj9eGDh0ae+yxR3zhC19IoGSQPVumezTPE9kkHkDzVDtdPaSReADNJyqQVWICAJBn&#10;EsDk2ubNmyMiYurUqXHjjTfGjjvumHCJSKNaU5rlOpOgaXtGTr3b0dQyJF+EumW57EUkHqRTGuqh&#10;SmotVzq3on9pbKjP2j7sj9iQfuJBazj1698Hzdh3jX6H40dRiQkAQJ5JAFMIixcvTroIAKSAeABA&#10;hHgAwFZiAnrCAJBHEsAUxm9/+9v47W9/G8uXL+/q5dnpG9/4RkKlgmIqpXL8WXWyW3I6iQewVeJ1&#10;WuIFoMjEA+hLtUxRiQkAQN5IAFMIn/70p+P888+PQw89NHbeeWfPrgMoKPEAgAjxAICtxAQAII8k&#10;gCmEr3zlK/HNb34z3vrWtyZdFMgNMySRReIBNF/Zg2/JIPGgL/kOmkVcIGvEBAAgj7ZJugDQDhs2&#10;bIgjjjgi6WJAYWjzIa3EAwAixANIiuRw+hXxGIkJAEAeSQBTCO9617vi6quvTroYkHvNaCxo/Cuy&#10;32DRyBaUc7D9rSQeZIczOQcaPIiNxpQ8nkOV6vg8bmc7iAeQPb3DQi1hovOtBcxtUgUxAQDII1NA&#10;UwjPPPNMXH755fGb3/wm9t9//xg6dGiP1+fOnZtQyYBWM53h4Cruo5zuN/GAoihq3Zf1zS71swXV&#10;HM+iHvN6iQfQPtXUbfU8c7WzU0x/31/N92at6hxoWyP6jwXNjBF5jDdiAgCQRxLAFMJtt90WBx54&#10;YERE3HHHHT1eq+dGE4BsEg8AiBAPANhKTCBzvUEAoAoSwBTCddddl3QRAEgB8QCACPEAgK3EBAAg&#10;jzwDmEK555574te//nWsW7cuIprzvFIAskc8oBEGCEB+iAfQPH4/ZJ2YkFIOAwDURQKYQnjiiSfi&#10;+OOPj7333jte/vKXxyOPPBIREe9617viwx/+cMKlA6BdxAMAIsSDLJOPaT4dmyg6MQH1IAB5JAFM&#10;IXzwgx+MoUOHxgMPPBAjR47sWv6GN7whfvWrXyVYMgDaSTwAIEI8SJuy4V3kkPM6O8QEACCPPAOY&#10;Qrjmmmvi17/+dey66649lk+fPj2WLFmSUKmgdhoRoDHiQWu0s2bK08ivRjelXI4oNWm4Qp72K1RD&#10;PKDa6+qiXn8Xc6ubo1mxmfYREwCAPDICmEJ4+umne/Ti7PT4449HR0dHAiUCIAniAdAKGvuzRzyA&#10;dFKfkgQxoXZ56ySSt+0BgAgJYAri6KOPjquuuqrr71KpFJs3b47Pf/7zcdxxxyVYMqBoGrmxbPYI&#10;lGpG/JVzNixQPID2S6QayVjVlbbiVnvMshwixANovwxXGW2TpXo1T/cJYgIAkEemgKYQPv/5z8ex&#10;xx4bN910U2zYsCHOOeecWLhwYaxYsSKuv/76pIsHfRtDMnQvrZN+fUqGNyRCPMiQFjYqZqiKzZTB&#10;qjX1HmkiHkDrDVTriwjpV6RjJCYAAHlkBDCFsO+++8Ztt90WL3jBC+LEE0+Mp59+Ok477bS4+eab&#10;Y88990y6eJB5STcOlBIvQXPkYyvSTTygyNqVf+1vPeq45DWrX0UecvniAVBEORq021RiAnqIApBH&#10;RgBTGJMmTYpPf/rTSRcDoCVy0BbfNuIB7eJ32b+kEoh5SFzWysjr/okHAHQSE1LMpQwA1MUIYArh&#10;iiuuiO9973t9ln/ve9+LK6+8MoESAZAE8QCACPEAgK3EBAAgjySAKYTPfe5zseOOO/ZZPmHChJg9&#10;e3YCJQIgCeIBABHiAQBbiQkAQB5JAFMIS5YsialTp/ZZvvvuu8cDDzyQQIkg+8oeIEUGiQcARIgH&#10;0EruEsgaMaF22gMAIP0kgCmECRMmxG233dZn+a233hrjx49PoESQXW70yDLxAJqnrImfDBMPAOgk&#10;JgAAeSQBTCG88Y1vjLPOOiuuu+662LRpU2zatCmuvfba+MAHPhBvfOMbky5eYZVKpaSLQC0cLnJA&#10;PIDsE45oBvEAmsh9HRknJgAAeTQk6QJAO1xwwQWxZMmSOP7442PIkC2n/ebNm+Of//mfPc+FmtU7&#10;AHagkVJJjKpNw0DeFBShAdkufVGJBymT0p9RrfVjuVxORZ2aZXmZXSIv21EE4kGTOfUbuUlIbNVN&#10;LAJkmpgAAOSRBDC5Vy6X45FHHokrrrgiLrjggrjllltixIgRsd9++8Xuu++edPEAaBPxAIAI8QCA&#10;rcQEIsIUMwDkkgQwuVcul2P69OmxcOHCmD59ekyfPj3pIuXGfrOuaejzT63f2KSSDOwPdz8+4Otf&#10;+u3dMWn08Kq/b+HDq+MVl/yxz/KNmwfuO//f190b/33dvfGuo6bGOf80o8dr9z72dI+/73u859+d&#10;jvn87yIiYsKojh7LH129Ph5YsbbfdQ90L7Ngycp4zWU3RETEd/71hfHCaYM/4+jqvzwQK9c+2/V3&#10;56iD6xY9FvcsXxNTxo0c8PPdZ4m7Z/lTccLc+RER8adzXzLougfyge/cEnvutF1D3zGYzrLf99jT&#10;8e6rbop5dz4aO43qiF+ffXSM225YS9ddjV/cvixO/+qf48R9J8Y7jpza8Pc98+zm+Mj3bo2j994p&#10;Dp82Ll7w2d9GRMRxz9sp/vmIPeK4501oeB3tIh60zk9uebiuz53+tb/EKw+YXPG1Wx9cVXH5N65f&#10;XNe6ujv3h7cP+Prnf72opu/7yPdvi/12GdNn+fI16wf83Dnfvy3O+f5tccnpB9W0vk7T/uMX/b72&#10;zLOb+yy7Z/lTEdGzDu49a+ePb34ozv7uLbF9x5C49t+PiQmjBo6PS554Oj7wnVsiImLxc7HszodX&#10;R0TEf16zKI6bMXAd0X31y9c801XH/PbDx0THkPqfVrNh0+aaj2MzrH5mY5z5rQXxi9uXxZgRQ+P3&#10;Hzkuxowc2vZy9OfNX/tLPG/SqDj/lc+PIds2/jSgvyx+In63aHn8x8v3iYt+vSi+v+DB2H38yHjt&#10;wbvG+49Pbx0rHlS2aVP940D7u3at1i9uX1b1e7/4m7saWlen07/6l6red/KX+l73V/KJnyyM3Qa5&#10;Bq7kr/eviD0+9vM4eLcdav5sp1Xrno09PvbzPss7j8viCsenv1mbey9f88yz8aI518ZT6zfGZ171&#10;/Hjri/YYsCx/vu+J+Pltj0TE1vujRY+uiYiIr/7hvvjEKfsO+PnuTrv0+vjbA0/GZ149M976wsYS&#10;cTc/8GT8vz8vaeg7arVq3bPx/m/fHP9368MxYui28euzj47dxtd+jjTDY89dk3zsh7fH9fc+EZ9+&#10;5fP7vXeptia47Hf3xj47j443HDYljvjctRER8bKZk+K8k/eJXccms531EBPSb/MgbS0AQGWeAUzu&#10;bbPNNjF9+vR44oknki4KKbZs9TNtW9fX/rg4HljRWCNZ76TC1/+4ONY9u6mu7+pM/kZEvPHyP1f1&#10;mf/4Uc/kyd3L13T9+/sLHqpp/Z3J34iIudfc1fAUdL2T6a1y3+NPx7w7H42ILQ0ql/3unuZ9eR07&#10;oXtC/oZ7n4jP/fIfTSnKn+57Ir634MF4/7dvjq/87r6u5dcteizef/XNTVlHu4gH6fTTW+tLHiep&#10;0k/09ocqJ6yr8b4m/5YefnJdxeU33r9y0M+e/d1bImJLJ63/+OEdg76/e/L/4VVbYmlng//Ch1d3&#10;NThX4+znEskREZ/6ycKGpzT99l8faOwL6tSZyFq17tm4/A/3NvW7K+2TWqadXrBkZVz9lwdi4XNJ&#10;+kZ9+69L48e3PBxfuOau+P6CByMiYskTa+ML8+5qW0e/eogHlXX+hqnfQB0yB/O3B55sXkF6Wf1M&#10;/b/Hi39zd9fv+RM/WTjo+7/xx60dtXrXNb9b9FjViZyHn1zXtU8+8eMt8aj3J2uNE5/48R1tne76&#10;mWc3x/89d52z7tlN8en/G3z/1WuwWNC9Y93/3fpwXPuP5Q2v85o7H43/+u3d8c4rb+pa9ss7lsU3&#10;/nh/w9/dTmJC+g3W2R4AqEwCmEK46KKL4iMf+UjcccfgDZnQDus29B2ZlWXdb8g2bqp/2/6xbM3g&#10;b0qppMve+6a4lpvkUoUx4pUGhfTuuJDmxv3+iAcUwbMN1MPdLXli8A41g9X5m2qoi/5839aG178u&#10;XlH157rrb0RbUu5+9Kma3t/viLwq5iWsZds3bm7udchtFTpA1HLskyAeQHUeWlm5U1F/ul+DDhaP&#10;Bqrb1m8cvJ7qXNNA9V+awsJfaohtpX42arC6vtpY0Mg9W+91/P2Rnon+lWs31P3dSRETAIA8MgU0&#10;hfCWt7wl1q5dGwcccEAMGzYsRowY0eP1FSvqa2QE0q+aRnOKQzygGUpR10B9IEXEA0iXpK7Y09Zx&#10;iGSICQBAHkkAUwgXX3xx0kUAIAXEAwAixAMAthITAIA8kgCmEN72trclXQQAUkA8ACBCPABgKzGh&#10;dmbDAYD08wxgCuPee++Nj3/84/GmN70pli9fHhERv/rVr2LhwoUJlwyAdhIPAIgQDwDYSkwAAPJG&#10;AphCmD9/fuy3337xl7/8JX74wx/GU089FRERt912W3zqU59KuHQAtIt4ANB85XL2xgGJB9B82asJ&#10;YAsxAQDIIwlgCuFjH/tYXHDBBTFv3rwYNmxY1/Ljjjsu/vSnPyVYMsi+UinpEkD1xAMAIsQDaIeS&#10;GwUyQkwAAPJIAphCuP322+PUU0/ts3ynnXaKJ554IoESASSviKM0xANov3Iha5tsK8IxEw8A6CQm&#10;AAB5JAFMIeywww7xyCOP9Fl+8803xy677JJAiYCiamSWzAzOsJk64gFU1o6En4Fg/ctl/Z7ybRIP&#10;YGBJT+2e8iqkZard7WmOG0mfO/UQEwCAPJIAphBOP/30+OhHPxrLli2LUqkUmzdvjuuvvz7+/d//&#10;Pf75n/856eJB5pUi2Vb9LCYVKhW52u0wnV79xANIUn7rrrxuWZ7DjXgAyervejbH1U7mFOmeQ0wA&#10;APJIAphC+OxnPxu77bZb7LLLLvHUU0/FvvvuG0cffXQcccQR8fGPfzzp4gHQJuIBpFf2xgvRKYtJ&#10;AvEAaJWkO8dSOzEBAMijIUkXANph6NCh8a1vfSs+85nPxN/+9rfYvHlzHHTQQTF9+vSkiwZAG4kH&#10;UL1qErL1Jm2Tyhdqkm+NLE73KR5Aa2SxPgAxAdeIAOSRBDC5tnnz5vjCF74QP/7xj+PZZ5+NE044&#10;IT75yU/G8OHDky4aBdeOZy1SLG5YByYeUCRZHI1J6zgbehIPoC/1BEUlJgAAeWYKaHLtwgsvjI99&#10;7GOx3Xbbxc477xxz586Ns846K+liAdBm4gEAEeIBAFuJCQBAnkkAk2vf/OY348tf/nJcc8018ZOf&#10;/CR+/OMfx1VXXWVaKoCCEQ9oJiNsIbvEAwA6iQkAQJ5JAJNrS5YsiVNOOaXr75e+9KVRLpfj4Ycf&#10;TrBUALSbeABAhHgAwFZiAgCQZxLA5NqGDRtixIgRXX+XSqUYNmxYrF+/PsFSAdBu4gEAEeIBAFuJ&#10;CQBAng1JugDQap/4xCdi5MiRXX9v2LAhPvvZz8aYMWO6ls2dOzeJokEmmQ2LrBIPoLnEAwZSjvSe&#10;IOIBQOukt/avTEyoU9YONAAUkAQwuXb00UfHokWLeiw74ogj4r777uv623P8APJPPAAgQjwAYCsx&#10;AQDIMwlgcu13v/td0kWA3KjltteoMNJGPIDm0Q5KlokHUJtq6vya7hPqLgltU6CDJCYAAHnmGcAA&#10;BVDpHj4N9/WVEsVl2eNUT5sJqKdawR6tTlrjOZBtWalHesffesJxXmN4TjcL2sZPCIA8kgAGoO2y&#10;PHislOnS96PCJpnqDIoi2d9697qmGY3XWa+j+6t6qxuBl+1tB9KhnTVJo5ebnZ0mB/qerF7S9lfs&#10;wTen9Rss3hCRw07LOdscAIiQAAYAAAAAAADIDQlgAKBKevtDPmT8t5zx4gPkmUF0AACQDhLAADQo&#10;3S3xWZ32DUivtE+R3qzSVfOcRM8cBKA/tcSjpEKr6YyBiEh7swYA1GVI0gWAVrntttuqfu/+++/f&#10;wpJAX+1uMHcvQ5GJBwBEiAcAbCUmAAB5JwFMbh144IFRKpWiXC4POlJn06ZNbSoVAO0mHgC0XxpH&#10;h4sHAK2Xxvq/EjEBAMg7U0CTW4sXL4777rsvFi9eHD/4wQ9i6tSpcemll8bNN98cN998c1x66aWx&#10;5557xg9+8IOkiwqQiGqmd80D8QCSVZCqJlfyeszEAwA6iQkAQN4ZAUxu7b777l3/ft3rXhdf+tKX&#10;4uUvf3nXsv333z+mTJkSn/jEJ+LVr351AiUEiqiRNvW8Nsi3mngA6ZDyRycnTAXfDuIBtJZr1caV&#10;q4wH1b6P/okJdOcyFYA8MgKYQrj99ttj6tSpfZZPnTo17rzzzgRKBPmiUb92lfZZqcrbTru7fuIB&#10;JEfdlR7VJmn6mxKz9/IsJn3EA6hOq37f7h/Sr0jHSExg9TMbky4CADSdBDCFsM8++8QFF1wQzzzz&#10;TNey9evXxwUXXBD77LNPgiUDoJ3EAwAixANIuwLlHkkBMaF21XZezorH1qxPuggA0HSmgKYQvvKV&#10;r8QrXvGKmDJlShxwwAEREXHrrbdGqVSKn/3sZwmXDoB2EQ8ognpG7GRxBCfpkcVRYuIBpJuwRDuJ&#10;CQBAHkkAUwgveMELYvHixfG///u/8Y9//CPK5XK84Q1viNNPPz222267pIsHQJuIB0Ar9DdVMukl&#10;HkA6qU9JgpgAAOSRBDCFMXLkyPjXf/3XpIsBQMLEA0heUtMGSizQnXgAQCcxAQDIGwlgCuXOO++M&#10;Bx54IDZs2NBj+Stf+cqESgTQHHIatREPgKIQHwYmHgDQSUwAAPJEAphCuO++++LUU0+N22+/PUql&#10;UpSfe9Bd5yiQTZs2JVk8ANpEPABovkrPkE778zvFA2iN7vVB2uuBVil6x5ssHncxAQDIo22SLgC0&#10;wwc+8IGYOnVqPProozFy5MhYuHBh/P73v49DDz00fve73yVdPADaRDygCNo5vXI5k828IB4AsJWY&#10;AADkkRHAFMKf/vSnuPbaa2OnnXaKbbbZJrbZZps46qijYs6cOXHWWWfFzTffnHQRAWgD8QCACPEA&#10;gK3EBAAgj4wAphA2bdoU22+/fURE7LjjjvHwww9HRMTuu+8eixYtSrJoALSReABAhHgAwFbtjgkP&#10;PfRQvOUtb4nx48fHyJEj48ADD4wFCxZ0vV4ul2PWrFkxefLkGDFiRBx77LGxcOHCppejEWaBAYD0&#10;MwKYQpg5c2bcdtttMW3atDj88MPjoosuimHDhsXll18e06ZNS7p4FJBbJUiGeABAhHgA1Sr682wp&#10;hnbGhJUrV8aRRx4Zxx13XPzyl7+MCRMmxL333hs77LBD13suuuiimDt3bnzzm9+MvffeOy644II4&#10;8cQTY9GiRTFq1KimlgcAyC8JYArh4x//eDz99NMREXHBBRfEKaecEi9+8Ytj/Pjx8d3vfjfh0gE0&#10;X7msm0El4gEAEeIBJMUlajoMdBiKOLKznTHhwgsvjClTpsQVV1zRtWyPPfbo+ne5XI6LL744zjvv&#10;vDjttNMiIuLKK6+MiRMnxtVXXx1nnHFGU8sDAOSXBDCF8NKXvrTr39OmTYs777wzVqxYEWPHjo2S&#10;Ls2QKhqF7INWEg9oBh0stmj1brCbK6i0U+ynuogHsFVWzvg+1V0d9V9eq8y8ble7tDMm/PSnP42X&#10;vvSl8brXvS7mz58fu+yyS5x55pnx7ne/OyIiFi9eHMuWLYuTTjqp6zMdHR1xzDHHxA033NBvAnj9&#10;+vWxfv36rr9Xr17d1HIDANnjGcAUzoMPPhgPPfRQjBs3TuMO1KC/n4ufUfZVOoRFOKziAdQnzT+X&#10;NJetGqV+at9qtivr254k8QAa0+99Qp2fq1Zn0rO/urMZ60hK//deA29QO7Y3q/u0Wq2OCffdd19c&#10;dtllMX369Pj1r38d73nPe+Kss86Kq666KiIili1bFhEREydO7PG5iRMndr1WyZw5c2LMmDFd/02Z&#10;MqXpZe9ORz0ASD8JYAph8+bNcf7558eYMWNi9913j9122y122GGH+MxnPhObN29OungAtIl4AECE&#10;eADAVu2MCZs3b46DDz44Zs+eHQcddFCcccYZ8e53vzsuu+yyHu/rnXwul8sDJqTPPffcWLVqVdd/&#10;S5cubWq5AYDsMQU0hXDeeefF17/+9fjc5z4XRx55ZJTL5bj++utj1qxZ8cwzz8RnP/vZpIsILVWp&#10;c24apjAt4vOlSJZ4AOmUgpBEk6XhOmMg4gFsle5fK1mT9vq/knbGhJ133jn23XffHsv22Wef+MEP&#10;fhAREZMmTYqILSOBd9555673LF++vM+o4O46Ojqio6OjaeUEALJPAphCuPLKK+NrX/tavPKVr+xa&#10;dsABB3Q9a0UDD3mV1um50lquqmS57IgHNEWpVMpNxjLp+liVSlLEA6jMNOgUUTtjwpFHHhmLFi3q&#10;seyuu+6K3XffPSIipk6dGpMmTYp58+bFQQcdFBERGzZsiPnz58eFF17YtHIAAPknAUwhrFixImbM&#10;mNFn+YwZM2LFihUJlAiAJIgHNIOmccg+8QDSZaDn+LZ0vYI60d6Y8MEPfjCOOOKImD17drz+9a+P&#10;v/71r3H55ZfH5ZdfHhFbOmGcffbZMXv27Jg+fXpMnz49Zs+eHSNHjozTTz+9qWUBAPLNM4AphAMO&#10;OCAuueSSPssvueSSOOCAAxIoEUDyah2/mIcGMvEA2i8fY6WLpdZjlsVHOogH0BrZqw2gvTHhsMMO&#10;ix/96Efx7W9/O2bOnBmf+cxn4uKLL443v/nNXe8555xz4uyzz44zzzwzDj300HjooYfimmuuiVGj&#10;RjW1LABAvhkBTCFcdNFFcfLJJ8dvfvObeNGLXhSlUiluuOGGWLp0afziF79IunhAgTTyTKwsNrCn&#10;jXjQV45mMybl8tCJpFX8BttPPADSqNp4IG40V7tjwimnnBKnnHJKv6+XSqWYNWtWzJo1q+nrBgCK&#10;wwhgCuGYY46Ju+66K0499dR48sknY8WKFXHaaafFokWL4sUvfnHSxYPMS7pNP4vPKqtU4mo3I4Ob&#10;mxriAVRfh1TTtlxLA3RS03tSv/6OWB6OpHgAycpDPZJ3RTpGYgIAkEdGAFMYkydPjs9+9rM9li1d&#10;ujT+5V/+Jb7xjW8kVCoA2k08gGyTSKZZxAMAOokJAEDeGAFMoa1YsSKuvPLKpIsBQMLEAwAixANo&#10;hMeVkDdiAgCQZRLAAAlo5DmwAABpYlQ2AAAApIsEMEABaJYFAFql0qg/Xd0Aikn9D0ArHDhlh6SL&#10;AJkjAQwAAAWnsRaA7pKesMiMSQBAd0O3NbwFajUk6QJAK5122mkDvv7kk0+2pyAALWb6zYGJB5Au&#10;pYSqrFatN801sPjQk3gAQCcxASA79A2D2kkAk2tjxowZ9PV//ud/blNpAEiKeABAhHgAwFZiQv0k&#10;YgAg/SSAybUrrrgi6SIAkALiAQAR4gEAW4kJANmh3wnUzjOAAQAAAOgjqSn7AQC6K5t6AGomAQwA&#10;AFAgzW460RYD+VXr71vjrKQ5AADpIAEMQEO0b0C2+Q0DAK3QSCK0JIsKAHSzfM36pIsAmSMBDEDT&#10;6fgPUAyqewBqURY5Us+9HABptGrds0kXATJHAhhabM6cOVEqleLss8/uWlYul2PWrFkxefLkGDFi&#10;RBx77LGxcOHC5AoJpIo2l3xKazwwwqZ2hfmNJryhkgR9Vdojad1PEggDS2tMgDTrXa/UM910Xuum&#10;VG1XmsoCAFBgEsDQQjfeeGNcfvnlsf/++/dYftFFF8XcuXPjkksuiRtvvDEmTZoUJ554YqxZsyah&#10;kgJFVikBKCfYXOIBtEfWq67+6t5SFVuW5LaLGbURE6BTY5VHV55xgK+ppv5Mo/7KPdjWtGNrs7lH&#10;AQCKRwIYWuSpp56KN7/5zfHVr341xo4d27W8XC7HxRdfHOedd16cdtppMXPmzLjyyitj7dq1cfXV&#10;VydYYqhOqnqXQwaIB+RVWkeeQpqJCaRFVhOjAABAdSSAoUXe+973xsknnxwnnHBCj+WLFy+OZcuW&#10;xUknndS1rKOjI4455pi44YYb2l1MAFpMPADyTuew6okJFJ36AgAA2mNI0gWAPPrOd74TCxYsiJtu&#10;uqnPa8uWLYuIiIkTJ/ZYPnHixFiyZEm/37l+/fpYv35919+rV69uUmmhOkYJQO3EA/JIPID6NDsm&#10;iAekhbgAxWMmGKDtVDtQMyOAocmWLl0aH/jAB+Jb3/pWDB8+vN/39X7mZrlcrvgczk5z5syJMWPG&#10;dP03ZcqUppUZgOYTDwDo1IqYIB4AAADQHwlgaLIFCxbE8uXL45BDDokhQ4bEkCFDYv78+fGlL30p&#10;hgwZ0tWrv7OXf6fly5f36fHf3bnnnhurVq3q+m/p0qUt3Q7ypVInuTRMv5aGMmRJs/eX/d9a4gFs&#10;UU1dU/TqKHXbn7oCZV8rYoJ4QLOUXRSmRrVHwhEDAGAwpoCGJjv++OPj9ttv77HsHe94R8yYMSM+&#10;+tGPxrRp02LSpEkxb968OOiggyIiYsOGDTF//vy48MIL+/3ejo6O6OjoaGnZoV3aOU3cQCMp6/q+&#10;Zn1PA+UyzV42iAf5ladfYDu3pVK11+QqmiZzfJqnFTFBPKAV2vWz730tnFR9o5obgCAAAJBpEsDQ&#10;ZKNGjYqZM2f2WLbddtvF+PHju5afffbZMXv27Jg+fXpMnz49Zs+eHSNHjozTTz89iSJDw5JuG8hL&#10;00RetoMtxAPoSR2XH0nH/SwSE0izZneYBAAAkicBDAk455xzYt26dXHmmWfGypUr4/DDD49rrrkm&#10;Ro0alXTRAPqlabD5xAMgDyo+asIEpTUTE8gbM0sXk/ofACAdJIChDX73u9/1+LtUKsWsWbNi1qxZ&#10;iZQHgGSkMR5I7AMkI40xAQAA0kj3IqjdNkkXAACA5Jj1kX45N6iSUwWIMOIXisTvHQDSTwIYAADo&#10;q4qGPY1/AAAAAOkjAQwAAAVitCYAAABZsmHT5qSLAJkjAQwAAAAAAEAqbZQAhppJAANADniOK7RP&#10;Hn9vRZnKOYeHblDtOF8LcvpAoZQT/mWXixKYAICqjB4xNOkiQOZIAAMkIE/NGaU8ZkIASK00hp00&#10;lgmgGRqp3+r5rPoUAKhE3zConQQwAAAAAAAAQE5IAAMAANBceugDFJIRWgAA6SABDFAAZlIDAAAA&#10;AIBikAAGoKnKEVE27CdxjgCQBkWPB8XeeoC+ijw6tJyijR+oKCkqJgAADZAABiBVNDikq3EI6MtP&#10;tD3s574q7RP7CUiT1tZJPb+8nnXltcoseocrAAD6kgAGgIKrNEV4ybzhhVEySTx5kvHTud/iV7Nd&#10;Km4gYxqttjpTngN+TQJVYzOurfrdN4N8dTtCQUm8ASABBktA7SSAAQAAAAAAAHJCAhgAAAAAAIBU&#10;MgMF1E4CGACgyNxD0Y9qJtjyzEEAAACA9JEABqAmGvvzw5EEGlHtI5jEjexxzAAAACDbJIABoI2q&#10;TZhU/GzzigHQdqbs6l+5keBQ1/qa/X19v1DMgnxoc/VEtZ2rUnxgUlw0AIBCkQAGoCoDtdsn3aif&#10;xZxCxSJXuR1Z3F4gP9RBxVHqJzA5BYDu6okLg30k6fsL1PUApEuaOz9BWkkAA5BrGi6AZtMmDQA5&#10;IahDXaRhACD9JIABEtDuTmtuzgBIM725AZKjDgYA0s7VCtROAhiAtstyR3vT0QF5knSVlvT6AehF&#10;vQwAALkgAQwAVEWiBoBKdI4CAACAdJEABgAAoG6mjwU6lU3QCAAAqSABDEBDjPmBbPMbBgCaoXfq&#10;1zUGANA0+phBzSSAAQAAAOjDDO8AAJBNEsAAAEBbJfXMWImM9jErNEAxmQYcACAdJIABEqABmmZz&#10;SgGJ0MYLkHlJdcoBAABaRwIYAAAKpFJDf6XROmVDOAEKK+kQIAYBAEBjJIABAAAaUCr4PAzSNECz&#10;GIwMAFTkGgFqJgEMAFBgGloBAACAVNPrFGomAQxA05mxDQAA6K3SIwdIF8cIgDQSnaB2EsAApIoG&#10;Bxe1kHY6ubSH3dxXpWdiOh+Bouhd39X1nOCcVpo53SwAABogAQyQADfopEmlKYCL/jxLyLK8T+s9&#10;0OZlve7q79hVs1VJbnm29zqQlEbrjs5bqtIAgS+r9VN/5R5se9oRB7O6TwHItro6fkHBSQADAAAA&#10;AAAA5IQEMEAi9FoDAPKh0lWNRzpAMXUfnKMWKCYDtAAA0kECGAAKyvQ5RGR/ylwyQFWTOcIDADAQ&#10;1wpAu6l2oHYSwAAFIL2THg2NiHK1C6mQ92fstor91j/VO0B+NBLvqr1XEDcAABiMBDAADUu6TT/p&#10;9delQqGrHYmZye0FMqfU5IytBHD29HfMmn1uAMWjGkk/xwgAINskgAEAAAAAAAByQgIYgJp41g/k&#10;i9Ed9Gew54SXwxSUAAAAAGkkAQxAVeSIAIgQD6hATwAoNHEBAADSRwIYgIakffRg2ssHZE+1z+sG&#10;gCKrJVomdc0uogNANpiREGonAQxQAJWukdJw4TTY9KIAQAbIoECmuSYHaqfeAIC0kwAGAACgqeST&#10;AIpJ9Q8AkA4SwAC0XZanZc5w0QH6SHo666TXD0BPvetl9TQAAGSTBDBAAoyKIYs0AAIAAAAApJ8E&#10;MAAAQIE0/XmfOrZBbpVr+IGXyzq6AgBAWkgAA0AOZHlabZLl1CEJyZ13xTvjxQcgi0oqLwCgm1o6&#10;pQFbSAADAAAAAAAA5IQEMAAAAAAAAEBOSAADQA55/hpQE3UGAN0kHRaa/qxyejCNJgBA/kkAA9B0&#10;mhMAikED/RYeVQlQncHCRqmAz2pPG6EdACAfJIABSBUNDvYBpF3aR800qw5Jeisll/uqtEfSupfS&#10;Wi4gu/rUK3VUNHmtm9K0XcJ3MTjOQLvpJAa1kwAGgIKrNHLNaDbIrzz/vLNfd1XegFIVG5b9bQeK&#10;ptF6q7ND1kBfU039mUb9FXuw7WnL5mZzlwKQcWnviA1pJAEMAAAAAABAKpl5AGonAQwAALSM+/Ts&#10;ccygWLI6ShYAAOifBDAAtFEjPRZNdwOQT3qzAxBRfTwQNwAAGIwEMAAkoNTAw7MM0gCyqJF6j2Q4&#10;YkDrqGHSTtwGAMg2CWAAGpdw20Bepq3LyWaQMXn5/ZB+TrX86H0oDUSD7FEnAwBAvkkAA9AQPcMh&#10;2/yCAYBm6f7IEp3MAIBm0ekUaicBDAAAZIaEAgBpJkoBAJAGEsAAAAA0Vbmsjz5AMan/AQDSQAIY&#10;gJq4nQcgIkJ+DwCgMXPmzIlSqRRnn31217JyuRyzZs2KyZMnx4gRI+LYY4+NhQsXJldIACCTJIAB&#10;yDVTsAHN5tnn0JNfBORXu2JeUtP7e6oASbrxxhvj8ssvj/3337/H8osuuijmzp0bl1xySdx4440x&#10;adKkOPHEE2PNmjUJlRQgeUI21E4CGKAAmnGR5JmLAET0jAdGARNhdhAoOrcJULunnnoq3vzmN8dX&#10;v/rVGDt2bNfycrkcF198cZx33nlx2mmnxcyZM+PKK6+MtWvXxtVXX51giQGArJEABgAA+pDcBQBo&#10;jfe+971x8sknxwknnNBj+eLFi2PZsmVx0kkndS3r6OiIY445Jm644YZ2FxMgNdyeQu2GJF0AAFqv&#10;0kVSOQWXTpILAESIBwBJKquEoa2+853vxIIFC+Kmm27q89qyZcsiImLixIk9lk+cODGWLFnS73eu&#10;X78+1q9f3/X36tWrm1TaytQaAJB+RgAD5Fh6n1OZ1nINzhR3QIarsD6SrtOSXj8APamXobWWLl0a&#10;H/jAB+Jb3/pWDB8+vN/39X4EU7lcHvCxTHPmzIkxY8Z0/TdlypSmlRkAyCYJYAAAAACAFluwYEEs&#10;X748DjnkkBgyZEgMGTIk5s+fH1/60pdiyJAhXSN/O0cCd1q+fHmfUcHdnXvuubFq1aqu/5YuXdrS&#10;7QAA0s8U0ACQAwP1Bm/eOlq+CqAgkqpPiliPpXc2ECB/TAoLgzn++OPj9ttv77HsHe94R8yYMSM+&#10;+tGPxrRp02LSpEkxb968OOiggyIiYsOGDTF//vy48MIL+/3ejo6O6OjoaGnZAYBskQAGAACgbpWe&#10;H+qRooBnCxeTwz6wUaNGxcyZM3ss22677WL8+PFdy88+++yYPXt2TJ8+PaZPnx6zZ8+OkSNHxumn&#10;n55EkSvy+waA9JMABgAoMoMDAYAmkROCxp1zzjmxbt26OPPMM2PlypVx+OGHxzXXXBOjRo1KumgA&#10;yXGNATWTAAZIQN6vWfQGBgAAenObkH4OUfv97ne/6/F3qVSKWbNmxaxZsxIpD0AalUUoqNk2SRcA&#10;ALpzOQekXg4rqjRuUhrLlLRKiROdroBWSGPV0rtM9ZQxjdvVFLndMAAA6iUBDAAFVzIHMFBBKYNV&#10;QwaL3EN/+7ya7Upy20tZPFmAxFW6Bq2lOunMeQ70mezWTpVLPtj+acf2ZnefAgAUiwQwAAAAAAAA&#10;QE5IAANAQZkpDmhUNdWIKYrTZ7AjUusxc4whvzxvDwAAskkCGICGmPWxNo00oWlfB9qp2XWOcNE/&#10;CVQgj0wPX7vqo4G4AUCxuGWC2kkAA9CwpJ8hm8WmpUrtYdVvRxa3GEiLpNrjJQIyqL9nEjuUQIPU&#10;I+nnGAGQJvK/UDsJYAAAAACgYRroAQDSQQIYAAAAAICqmNkFANJPAhgAAAAAAAAgJySAAQAAqJvp&#10;PgEAACBdJIABAArM5G0AQH9KNV4p6BACALRCuewqA2olAQwAAEDddCSBbPMsTwAAyB8JYIAE6LQG&#10;AACQP/LpAACkgQQwADXJ2pQrRjQATadaeU624gEA6ZVUaK11imsAAMgKCWAAqqJpBICI5OOBfj0A&#10;6aLDJRRP1jqGA0ARSQADABSYRlugUZWagLULAxSTxCAAraDtAmonAQwAANRFGy8AAACtpoMR1E4C&#10;GKCg0nDdlIIiANCPchtr6XauC4CeNKgCAGnnagVqJwEMQFNV036U5Vlb+iu7djMgi1pdHfdXN5YS&#10;epJwu9eahtiQ5ZgLtJ8qo3VSEBK6pCE+kW1OIQBIPwlggARojCWLnLcAAPRHUhEAANJjSNIFACii&#10;133lT0kXISIi9vjYz/ss+5dv3hjX/mN5RET8v3e+oM/rb7j8z4N+72BtP2ue2RgREXPn3dVj+e0P&#10;rYp/veqmQb8/SZs3V17ee/rSdRs2xbuvuikO3n1svPvFU+PMb/0tDtptbFyzcFlV61nx9Ib45vWL&#10;Y+KY4fHmw3ePiIiblqxsqOyN+sXtfcve/Rx6+X6TYv6ix+JFe46P3/x9edfy4563U+yx43ax507b&#10;x6Jla2Ll2g2x06iOrtcXP/50/G7RY3HZmw+Ol+23c2s3gj5WrXs26SKQAuVyuU9MWLpiXdeyl8yY&#10;ENt19Lx16P47b9T19zzR4+8NmzbH8V+Y37TvT07P2HDbg0/Gv161IL7x9sPi/ieeji9csyjmnLZ/&#10;rH4uLlbjO399IO5e/lScetAuMXOXMfHn+1ZERMSyVc80teS1WPLE2j7Ljv78dV3/LpV6JoZevt+k&#10;2G3cdvH0+o1x9/I1sc/OoyMi4plnN8W3/7o03v3iqXHeyfu2vNzAwN591U0x785Heyw7Ye78uGf5&#10;U3HyfjvHM8/2vDB+4ukN8cTiFQN+52BT/nfWJ73vE/b42M9j0ujhPZb96rnr6kdXJ1f/1eLZTT33&#10;1zf+uDh+cuvD8bV/PjT+/Xu3xt4Tt48FVV7v3/fY0/G9mx6MF+45Po573oT4+7I1ERGxcXPjWfhG&#10;E/nXLXqs6/ph5LBtY5tSKXYeMzzuXv5UREQM23ab+Jejpsb6jZti74mj4v4nno4lj6+NnXfYenw3&#10;birH//vzknjx9B3j/73z8MYKBABQUBLAUEDPPLsp6SKQAv/fTUsrLu9M/kZEvPXrf+3695r1Wxqn&#10;H1uzvsf7t9mm9mGh/3frw/2+1tkwkFaf//Wiist7Jy++cM2i+OM9j8cf73k8brjn8bhpycr4w92P&#10;V72eb//1gfjStfdERMQRe+4YY0YM7XptY39Z6IR1Joh7J4WuW/RYxKLHBv38v33rb3H/505uSdmg&#10;qXI4wunHt/RfL0f0jA3N1Jm8zLp1/Vxbzb+rZ933ykuuj4iIl3/pD13LXv8/1XcKe3DluvjG9Ysj&#10;IuL2B1fF//eeF3X9/XCCCeDB9E4m9O5Q1Ps8+OofFksAQwr0Tv5GRNzz3LX6z29/ZNDPr26gk1ml&#10;jiXL+kn01hJL2vHM+cWP9y17RMSzm7aue/3GTXH+z+6MiIjDPvubiOgbMwby2V/8PZY8sTb+5/f3&#10;xf2fO7nrWH3rLw/EZ0/dr96iN93aDVviY/d7vA2bNsdX5t9b1ef/cPfjcc/yp2KvCdu3pHwAAHlm&#10;CmgooA2b0pk8or1uvL85je7bDytWX6L+Gp56u7Fb7/16Ru6u3bB1NNjT6zfGmme2NqA1oWN/D5Wm&#10;di61Yb7nM4/dM848ds+WrwdIr7sfXdPU72tH3VXJ+mcrX1t1b+yvRn+l79ysHrFhQ/WjhrNAPID8&#10;GbfdsAFfb0eVnURYWLZq3aDvGSw+9FfuzsXLV6+v/IY2aGWsrXR/8MRTyW0rAOnhURNQOwlgACio&#10;doyA6M/ph+8W5/zTjDjnn2YkVgagPdynZ0+7j9nJ++0sHkDKNOM6sWOoJieqd8Se490fAAA0katx&#10;AACg5ZIZm9seCQ08BqCgkuzICQBANkgAA9CwpBu+k15/RYPMTVOpyANNp1bKdeoEKATVWOb0H3sc&#10;TKAxRa9FyhmYx7LoxwgAIOskgAEKqmkJRS0DQNGo9wBgUDowAgBAciSAASBjsjBiAKAaajMAAACA&#10;5pMABigoz40CAAAAAID8kQAGgBZoZXp9oGcFAwAA6aYrbvXc+wAA1EcCGKCgmvVMLvfj7WcKaAAA&#10;0s59AgAAJEcCGAAyQAMa0CzN6gAEAAAAQDpJAAMAQI5kqcOIGQ0AALLHJRwApJ8EMAC0gBtiANJK&#10;jAJooSz1xAIAILckgAFoiOYNAACA6umIAwBAq0kAA5BrEtRAs6lXAKC5kho0a7Bu+jlGAAD1kQAG&#10;AADIGKPHAAAAgP5IAANAC5RDyzwAAMVV1IGbRd1uAADSRQIYgIaUzMnVdkZ9AYlqYrWvOgOgkARA&#10;AABaTAIYCki6johwIgCQmOSe9Sj4AQAAAPknAQwAGTBYzkJOA8giVVfr2cfAYHSOAQCA/JEABiiA&#10;ilMGt3DaMVMUt5bnCwMA0CzlFl28V0osu0/IAgcJACAPJIABCqbZHfyNF2gNjWOQXnn6eSY96que&#10;9Rc57ogNQKvlfTCwejR7cn5KZpafEgCknwQwQFG5ky68gRrAnB5AswxU1zR71FnW667+EuLt3i4J&#10;EqAd2lG3lTIaGforddIdtyKyH2sBAIpCAhgAAGg5DcYAFEEKcrQAACABDEDjkm/jSL4EvQ02eqpS&#10;w1D6tgKgedIwaona9HfIHEqgUeqR9HOMAACyTQIYoABaefOuYaA9JE4AAGgXU8G3VtkTVAEAaDEJ&#10;YICCKfX6f7JHgxwAAAAAAP2RAAYAAAAAAADICQlggIIyiLS1jNIFGFxeqkqz9AP0pW6kGZxH6VR2&#10;wwsAqScBDEBDSiaTbjv32gAAkF2u5wEAaDUJYGiBOXPmxGGHHRajRo2KCRMmxKtf/epYtGhRj/eU&#10;y+WYNWtWTJ48OUaMGBHHHntsLFy4MKESU0TSttB64gHQKnIH2SIewBbqLgAAaA8JYGiB+fPnx3vf&#10;+97485//HPPmzYuNGzfGSSedFE8//XTXey666KKYO3duXHLJJXHjjTfGpEmT4sQTT4w1a9YkWHIg&#10;rSTss0k8ACBCPAAAgEZ88x2HJV0EyJwhSRcA8uhXv/pVj7+vuOKKmDBhQixYsCCOPvroKJfLcfHF&#10;F8d5550Xp512WkREXHnllTFx4sS4+uqr44wzzkii2EATtXJ0g5ET2SEeABAhHlBMHhUDADTLzF3G&#10;JF0EyBwjgKENVq1aFRER48aNi4iIxYsXx7Jly+Kkk07qek9HR0ccc8wxccMNN1T8jvXr18fq1at7&#10;/AdpUNKuA1UTDwCIEA8AAABoLQlgaLFyuRwf+tCH4qijjoqZM2dGRMSyZcsiImLixIk93jtx4sSu&#10;13qbM2dOjBkzpuu/KVOmtLbgADSVeAB9lU1pQAGJB5Bv1Yx8Fv5qoccxAEA9JIChxd73vvfFbbfd&#10;Ft/+9rf7vFbqNXSyXC73Wdbp3HPPjVWrVnX9t3Tp0rrL1N86gGwoy5hkUhrjAdAcqmVqIR5QFG47&#10;AQAgOZ4BDC30/ve/P37605/G73//+9h11127lk+aNCkitvT033nnnbuWL1++vE+v/04dHR3R0dHR&#10;2gIDTSNJS3fiQb5kvT1bgzwkRzwAAACgHYwAhhYol8vxvve9L374wx/GtddeG1OnTu3x+tSpU2PS&#10;pEkxb968rmUbNmyI+fPnxxFHHNHu4kKu5SXRkZftKBrxIJ/8HpsnL/syL9tB64gHMLBqpk1uzXoB&#10;ACCfjACGFnjve98bV199dfzkJz+JUaNGdT23a8yYMTFixIgolUpx9tlnx+zZs2P69Okxffr0mD17&#10;dowcOTJOP/30hEsPpJ2xxdkhHgAQIR4APZktCACAVpMAhha47LLLIiLi2GOP7bH8iiuuiLe//e0R&#10;EXHOOefEunXr4swzz4yVK1fG4YcfHtdcc02MGjWqzaWlqIxWyr+BnhtIe4gHMDDt3xSFeEARuQpN&#10;L+EXACD/JIChBarpzVsqlWLWrFkxa9as1hcIyLzBpsVLato8BiYeQGVJ1VhFrCl1BEoH8QCKQ7UL&#10;AEAaeAYwAA2p2MChS3lTlcsR5e471f4FEqRdG4Duakl4mvo4/dJ2iCTU0+mWB55MuggAwCAkgAEg&#10;hVLW7gJ0k7aGUYqjLDoANEQMh+ZYs35j0kUAAAYhAQxQUKYMzpZWHK/OBrBK04PqaQ80Szvb2rNe&#10;d/VX/GZP4yyRDLTDYFVXO6aoz2pc6G/fdC5NMpGd1X0KAFA0EsAABVCpgUDjb7Ik4IGiUes1Vzum&#10;UXXMoBiSuCvI87VwXrYsz8cIgOwRlaB2EsAABdPsnvalKCXeCzzp9TdLXrYDoBJ1XH44lJBfkn4A&#10;AJAPEsAAkAHdEydGbwOki4QJALVwNQ8AQKtJAAMUlMZqAGgOHXMA+mrHM37JP2cRAEB9JIABoAXa&#10;8GhGgEKSTwBorlZVq+14VnlRiYUAAAxGAhigYJrdVqDxof20pQGki1k1AAAAgDSRAAYAAACANtGh&#10;EwCAVpMAhgIyRgUASAPt3wD55RnAAACQHAlgAGiBcgvTGhImAAAAAAD0RwIYoABa2flev34AAAAA&#10;AEgPCWAAAAAAmkpHUZrBVOIAAPWRAAaADCiXK/8bIMvy0qSrbRqATtXEhFY+LgYAACIkgAEKS2N1&#10;a0nSAgxOVQkAAADQfBLAAAXVrASlKbkAAAAAACA9JIABIGNMGQeQLmZ9AKhAP1EAAEiMBDAAAAAA&#10;tIuOQwAAtJgEMEBBFWfm5mQ2dLA2HaN4IbuKU38CQHskFVvFdAAA8koCGICGaDNpvd7JYlONAgAA&#10;ReB+EwCgPhLAADSd0a3Nb6gYbJ8avQBkSVed1eYeLUWsKwu4yUBKlCrUQO4SnpPiytkxAgDIBwlg&#10;gIIqYiN4lrQjJyJRD/UxCr82ZTusadoSGxwvIMdSU8OlpiAAAOSVBDAAtECW2nQq9QWoNGIDICKi&#10;VGcPonbUK0nVXc3qVNXf96iRgTRL83Vjeks2sP7K3Rknkuyrk+bjDQDAVhLAADSkVEq+ESCLTRCV&#10;9lnS+xGglcw8kT39JfsdS6BRea5HcnNNn5PNAAAoKglgAEiA6ZcBAMizPCd5B1TU7aYqc+bMicMO&#10;OyxGjRoVEyZMiFe/+tWxaNGiHu8pl8sxa9asmDx5cowYMSKOPfbYWLhwYUIlBgCySgIYADJG6hjI&#10;C/UZAEUk/lUvbx0J5s+fH+9973vjz3/+c8ybNy82btwYJ510Ujz99NNd77noooti7ty5cckll8SN&#10;N94YkyZNihNPPDHWrFmTYMkBgKwZknQBgPbL2w0Ug0vyGVFFVbbTAQDIAFet0D6/+tWvevx9xRVX&#10;xIQJE2LBggVx9NFHR7lcjosvvjjOO++8OO200yIi4sorr4yJEyfG1VdfHWeccUYSxQYAMsgIYIAc&#10;q5Tsb3YHgP6eD0hzySdDeuSp2kt6W3K0KwFyIem4AEWzatWqiIgYN25cREQsXrw4li1bFieddFLX&#10;ezo6OuKYY46JG264IZEyAqSB9keonRHAAJA1ssEAqaJaBuhLMy0MrFwux4c+9KE46qijYubMmRER&#10;sWzZsoiImDhxYo/3Tpw4MZYsWdLvd61fvz7Wr1/f9ffq1atbUGIAIEuMAAYAAACgi8eZtFaju9cg&#10;qHx43/veF7fddlt8+9vf7vNa75Fu5XJ5wNFvc+bMiTFjxnT9N2XKlKaXFwDIFglggIIp6YvfFoO1&#10;6TTS6KM5DiBdNMQDALV4//vfHz/96U/juuuui1133bVr+aRJkyJi60jgTsuXL+8zKri7c889N1at&#10;WtX139KlS1tTcAAgMySAAQAAGpC5BLCeRACQiHK5HO973/vihz/8YVx77bUxderUHq9PnTo1Jk2a&#10;FPPmzetatmHDhpg/f34cccQR/X5vR0dHjB49usd/AECxeQYwAABAxpidFUi7zHWOIZXyNoPVe9/7&#10;3rj66qvjJz/5SYwaNaprpO+YMWNixIgRUSqV4uyzz47Zs2fH9OnTY/r06TF79uwYOXJknH766QmX&#10;HgDIEglgAMiA7u38Gv0BAACy57LLLouIiGOPPbbH8iuuuCLe/va3R0TEOeecE+vWrYszzzwzVq5c&#10;GYcffnhcc801MWrUqDaXFiA9yhrDoGYSwADQCq5LAVokXyOBACiespuFwqomgVEqlWLWrFkxa9as&#10;1hcIAMgtzwAGKKi8TaUFAADUrlV3BUW93yjmVgMAkDYSwAAFpdd5shrZ+6a9AQAAAACgPxLAAABA&#10;InRnAQAAAGg+CWAAmsrI4i3SsBcMFAaSphoCgL4Sv05PvAAAALSaBDAUkHu94ilVeBBVUZ/JlUW9&#10;f7N+wgAApF2lexColfMIAKA+EsAA5FpSDQbNXq3n/kJ66EADAM2VVGQtJXSzIKkJAECrDUm6AAAk&#10;45alT7bke6+4/v7YviM94WXl0xvatq7XXHZDvGTGhIiIuO/xpxv6rq/Mv7fr35/86cJ44Inav+/K&#10;P90fw4duGyv62QcPPbmu7vI16vE16xNbNzRq/cZNSRchUc88W/32f+b/7oz766i/8uStX/9LvHDa&#10;+NiwcXPD3/W9BQ92/XvRo2viNZfdUNf3fGHeXfHAirXxRBtj5EAeWLE26SIAvSyv4VqtlkfAfPP6&#10;++soTfP8/ZHVPf5udyfLN17+p3jx9J3ixvtXNPQ9zzy7NabUEwsu+Pnf49lN5VhXIaYnFbfvXv5U&#10;IusFAMir9LTQA9B0q9c92+9rT63f2LT1rN3Qs+Hgy9feExERw4Zs05QG78GMGLZtv6/dtGRly9ff&#10;acGSlbGgyvWNrFDmoUMqDwW4tVeyfuLo4X3eU+mTn/6/O6sqy/ChfcsyYlhrJwm55s5HW/r90Eqb&#10;Uz4gf8ftO1r6/Q+urNx5ZNqO2/VZ9quFy7r+PXTb7vXKllqrnnb3+x9/Og7ZfWzF1/qrRzu1Iyb1&#10;9oe7H48/3P14Ve+tVB9HRAzvJ85VE3MqjTKrJl5tU4oYum3l/Tmin3LW6/aHVjX1+4DB9b5+7+2q&#10;Py2p+rv+tuTJisv3GN83Lvz01ocjYkt9t3ZD8+5H+tNf/dnpRzc/FO97yfSWl6PTn+9bEX++b/Dk&#10;b3/xoGNI3+XV3n90t37j5jj/ZwPfK/RXhloS/rV4rFung8P2GBs33t+++zgAgDySAIYCMt1U/rxs&#10;5qT45R3L+ix/usEk75gRQ2PVAEnk81/1/IiI2H54z3CyfceQOHm/neOo6TvG+799c0NlqMb7jtsr&#10;fnLLwy1fTzV23H5YTBw9PBY+vLri60O3LcWUsSPj3S+e1ue1kcOGxJzT9otzf3j7gOs4cd+JNZVp&#10;h5FD46X7Tqr42sTRHfHi6Tv2WX7kXn2XAVt0DNkm1ieQSKzW8yaNSmS9//uuwysuP3n/nWPK2JFx&#10;9PQd4/Sv/aXh9axc2/+o1ZHDhsTo4UNi9TNb49/hU8fFXxZvaWxPIgEcEfGCqePir4srN/jvt8uY&#10;uP2hVfGRlz6vYgefiIh/ffG0uPovDzS9XEO3LcVpB+1a8bVD9hgbo4YPrfjae4/bK37cYNzdbdzI&#10;PiN/X3vIrvH9bqOcgdZZN0gCuBb9dTo99aBdKi5/42FT4uT9d447+7lebqYDd92hz7L3HLNn12w7&#10;9z7W/tGuMyaNin8sW9Pv6yfvt3McPm1cxdfOf9Xz451X3tTvZ0/Yp7b7hM77tt52HDUsTthnQsXP&#10;vPe4veID37mlpvVUMmLotrHXhO0rdgL66D/NiNd+5U8NrwMAoMgkgAFyYIeRlRtoG/WDf3tRnDD3&#10;9/2+/rKZWxoLOob0HC162B5j48LX7h8RW0ahPv5UbdP9/vnc4+OFc35b9funT+yZ7Dj7hOlx8W/u&#10;rmmdzfKOI6fGtB23i3/71t/6vHb/504e9POvOXjXQRPAPUfRDW7XsSO6jke1Ko0uaMTc1x8QT63f&#10;GJ/8ycKmfi/5Nm3H7RqeTp3mmH3qfvEfPxq4bpq8w4iKyz/2TzNiyriRcd9jtU/t+KMzj4hTL61t&#10;asvTDt41vnnD/V1//8tRU7sSwEn54Al7x5u++uc+y7/4hgPi1H4SsN3tUWF0dZ/3jB9Zc7lGDhtS&#10;c3yI6Bt363HFOw6L478wv8eyiaNbO3odaJ+3H7FHbLNN5Z7Hn3vNlnpn5dr+O5r25/7PnRx7fOzn&#10;Vb+/Uhk+9rIZPR630m7/duyeFROoiy74p0GvwY/ee6cBX5+8Q+WORP3ZcfthNceBQ/eonJyu1X+9&#10;8cCYvMOIOOXLf6xQLvEAAKBRrZ3fEYA2MawbgOrUMxNIq6Z7pLhcuQA0n7oVAIBOEsAAOZC3ab0b&#10;3Z56nimZZ6UUNAWVSo4LtXPK5EMjdXqpCQEuzXVP0vVzktcPzTi2QErU+XPOay1Qb/3WjJhQ67rr&#10;KWuzjps4AADQWhLAALSU+/rkOQZAkjobeDX0tlaSjfgAZJM4AACQXxLAADmQ9I172tr001YeoD5+&#10;yumR5lG0WSAuARSHKh8AgDSQAAbIgcEalrPWcN9oo0nWtrfVNEIBSWqkDqr02cFGumYp2Zp0WZMc&#10;lV3x2IpY0Dbdf/5JXTonXQemTSL7o451Om4AANkgAQxQNC24Ye/dYGuaz5RJwfHQqE+e5KmPSTuq&#10;h4HW0Z7qKfkj1o6OSfXsyiRr5krHvpyCYwVF0V+9lILLRtoo0TiQ4LoBAIpAAhggB9KWXCt3a1FK&#10;pCN7unYHzykbmk2t/JZTo5Ffb2eMyvPhVL0B0Khk7pvqeX5880raX/wUVgEAGicBDJADuUt4Nrg9&#10;GuJ7ytvpQYH4LVNBPU3VSUtrnE5ruYDW8/vPpzwe1zxuEwC1M9sg1E4CGKBgWnG51PsazEVZuqTh&#10;cJRKcnmQaQ30rBmoDspLh5001LP1SfIZwJndaZALaah/1QPNV+s+TdujAAAAaB4JYIAcSNu9c9JT&#10;/SbZmFAqacyApvFbyoVmH8Y81bFN7TCVo/0CtF6e6tKs6a/uT6ITbT2rdO4AAGSDBDAADWt6436D&#10;35hk/rlcTseIiu600ZBZKfst0Zh2NRj3jSFOpP4k3WGqt7TFT8gz14fJSbqzLAAAxSABDJBjrW5a&#10;6K/huHvvdT3Ek2dKbjLLqZsaDcUTxzG1uyCt5QKKwSVq89W6T5OehruskxYAQMtIAAPkQNoSfEn3&#10;ak/Z7uA5BjtQKz/lfEi6cbko7GWgFi7LWqfee5Ek6vG6poBuw7rFNACAxkkAA9CwZidcG/0+icae&#10;NKCQVan9Kae2YKRVWk8ZHaYA8iVL1fpA92xpjZsAAFkiAQyQY0klQtM2IrmdSqX0NainoTxFPicg&#10;DxqJJ50//0ojgdsx9aNOQf1LcnS2sAAUtRro77q4GfViW+rWNh84M4kAANRHAhgKyA0Uzdb7nOo+&#10;BbTzDaDYmh0FBvu+NCYWU1ikxOkYBJC8JOviUkknLQCAVpIABiB1NAk3lyQ8UGRFyTPW04iftn0j&#10;DwDtI/EGAAD5JgEMQMN6NyB3b4Rux/SeaVIup7BBLSUN/GnbLWSAkyY1yg1UbM0eXWTkaPMkuScd&#10;RaCo1Xl/MbUZ8a3W76hnjc3sXOpSDwCgdSSAAXKgv/v8pJKvjSQKqE9RG9AgEX5vfQxUB5UqvKeR&#10;OqvWz/YISS06dmkOexLmQCaoqhIhRAAA5JcEMAAtVU8P8Sw3VpdK6WtISUtxdAygZmk5eSED6hrF&#10;lbaABSRCTdBe6t4tSgPcKbpvAABonAQwQA6k7RmvGjXSxeEAGtVIM+xAdVBR2nfFxb7sEkhWOqpf&#10;FUGz1bpH66mLm1l/V3MeihcAAPWRAAbIgX6ngC4P/HqrNNpj2z1+/jim5Eo6Ws1TZaDfeLs7KaWx&#10;vjGSqa+0dV4DGqCKS48aq1Z1MQBAfkkAA9AwI5vSTcMO0KjB8pdpjgPyEv1L8WEDIO9KOkgBALSS&#10;BDAAdeuv3bh7IkDjcvIcA6DVBqxmBnhR/dQ8SU/jmaV1A81NvJUrdLWp5jee13ogS9tVV+xofjEA&#10;AGgBCWCAHMtqf+osNZpQHccUiivp338aqp80j5AGID9qnflHdAIAyC8JYAAGUF2TgIaDdJN3ABrV&#10;SIeigaogMz8mK8lHBAhNAClQx41Cszo1VfstrhUAAOojAQyQAxpRGYhnAAPdtaJOaOdUn7U2BBel&#10;3bie45poByGhCXKj3gSdaoCixGgAgCRIAAPQsIEakOtp2JGwBCI0DOdFu6c/NusBAEVVawzMQsgU&#10;1wEA6iMBDJBjnb3xTZvVPluS1+lqpUhDo0kpSs5DyLByAz/gFFRBiUtDPVxJ2oolTkAy/PSaa7DO&#10;rGmqe+uJT2kqPwAA/ZMABsiBWm7c09oIDZAV5Rw1lTdrxoV6vycvMWmwxGVaE5vtHp0NZEHt9UJK&#10;q7hCUqsDANBJAhiAhjW9oSHDLRdbEkOawQA6deYYk0o2pjX52mxZy+V63ANQ1E4ojYSlwfZYHqeA&#10;BgCgPhLAADlWaZRauxtci9qwkyZpOAYpKAKQkIHiTl6Ss1mt45Isdlb3GeRFM+vfRh4TQLLquU9o&#10;Zv3t1AEAaB0JYCggDW75k3SCL+n1kw15mjYX6CVFYSCNMSmFRQKARA0Ur901ANCbWyqonQQwQA7k&#10;7SIoyw3lW0a6pWsD0lUaoGiSrtOTXv9Amlm0uhLfCe6bSqvWUQiKJcXVc0MGq45bud21zvZUT1ma&#10;O6PU4PV+muM4AECaSQAD0DA35emWhuNTClO8Ubs0juQsqmb8fpM6mmmue5Iuml8Y0AxJ12XUz6UW&#10;AEB+SQAD5EF/N+5aYwBoA+3H1EoHD0hWq0fcN3eUKNVStQKQV5o4oXYSwACkTpbbLbY0pqXrsjTL&#10;+xPSKM0jSlulkUSBxuj0SjIJ67SA/Kg3LhY1PrTyMqLWXVpXor5Jx62ghx8AoG0kgAFyIOke9m7e&#10;080oK6DVBqpmOmNUpfcUMZneKvU9xxGAQhMIAABySwIYCujp9RuTLgJt0tmuvuaZZxMrw9oNxTrf&#10;tiQ6tKRUIs+TPs9u2px0EUjYho35OwfUwACD694B5+En1yVXkAISp7bSEQwAoHUkgKGAPvj/3Zp0&#10;EWizn932SGtX0GtY15SxI7r+vXJt7cnnRkes7rHjyIY+n0XPbuq/9WT40HSH+x23H5Z0EQrrv6+7&#10;J+kiDGi7jiFJF6GijZuz3Vp572NPdf172epnqvpMIw202zxXpW/sVk9t+1w9/3QbOgl1n7564wB1&#10;ZRENH7ptYuuuFOp32WFE34W0xV/ueyLpIpCgga4jq1Hvp+977Omufw/bNt3Xq7XYnKGsZj1xoFmT&#10;Cw30Pdun9BoQACBL8nOFDVTt93c9lnQRaLK0zfB75nF7Jbr+U/afnOj6k7DnTttVXH7awbvEmcfW&#10;dzwO2HVMI0Wq2qxXPr8t66GvX96+LOkiDOifnj8p6SLk0j+WrW76dw70KIIhzzXqb+g24vzQPcZG&#10;RPtnJUmqU0E7wnSt1wKvOnByfOxlM1pTmDq91G8+MbcsfTLpIlAQJ+wzsevfK9Zu6Pr3DiPb0yHw&#10;jKOntXwdm5OcXKOGYHDqQbvEB46f3sLC1G/i6OFd/942bTe7AAAZoUsdAE3X/YY9CUNzNIKgWiOH&#10;9Q3pB+22Q8x9/YF1f+c22zSvsWWgdpsdRmxp8JsxaVTT1kc+DN02nQ1+w4Zsk+mpk9v53PjnTx7d&#10;bb1bDRtSfz1drmFk1bRenWNa1YacocFeXf7rjQcluv5K52Hn8dHWD/n14uk7Jrr+F+45PtH1J2Xc&#10;dsNixdMbeiz74hsOTKYwVapUZgAAqle8FnKAAqmlkbwRzW6n1e5bu220llMHp019irjb6o0mSZ9j&#10;W57KXsQjBrVJ+rdK+zX1LqHOe44kTrt2rDPJPkH9bV8zt7uZ35XB/lMAAJkhAQyQA9rsaEXDbbO/&#10;Mosj5CCP0pToaUe90P0ZwCnadIBCSlMMyqP+9m8a97sOWgAArSUBDEDD0tig0Cpp3dZKxWq0qM3N&#10;y6R0x0EBtfPX2IrG3dJgFXG3l3u/d9DPtllTR2Sla9OAAqnlmjHpqqodcSDpbaysmY92ac53lY3/&#10;BQBoKQlggBzo7x48qyMuNWLXocI+S1uiA2qV1Tos9eqoG+o9Fv2ORHqu0mr1Ie69+rTVik5xoMiS&#10;uFTN+xTQ/XFbAABQPBLAAFCDtLadtGSUXdO/EfJBI2rztOtZ9aSQ31GqmIq1eBKrfgXRlurvt5zG&#10;va7eAQBoLQlgABpWpJv3tI6qrVSsNJW0VDLNG6RFe6eATl73JEfaqvCmTgGdir1dAyEBCiltNVXa&#10;4kKrNHM7m7nL9AMDAGgdCWCAHGv51JotajHJXCN2N6VSYw0s9SZJtylK6xWkQJbrqIj66qjB6qZ6&#10;q6DWx6lefyd07Pp9VEN7iwHQNmm9NO0bF5pvsNktkpn6OqUHBACAlpEABsiBpG/o09rA0wpp3dSK&#10;I4AbLGyzE/x6+FMro8Zbo60xo596pHNxq+uF3ttapHgFQF9940K+AkN/m5PGzSyVPAoCAKCVJIAB&#10;oInK5WQSnSls04HcSmMjai3aWf7BVtWKht+kO0XVIjslBfKmmZ2saqnKsx5DqzHY7mjlvUJ/u7ep&#10;jxwowDEEAMgDCWAA+lXtzX2z2wCK3KhQb4NQ5WcAp2dHpqckdJf2US8GhbRGPUc9q8ci5ad4U2Vu&#10;W7NW3pzL3PlDqmRpxo52TAGdRmm/5gMAoPkkgAFyoN9nC2anLSYz0tt2ktqCASnT1hHAKaua0lYe&#10;gDyouwNjCq5fWxEXktyqdkwBnYbjBjTfH845LukiANBkEsAABaPxuzGDNXiUSsns420qrdOxJuP0&#10;YWmNdo4CGnQK6LaUYqu0NVoX+hwv9MZD8vpL2rY6RKStHm5FeQar3hrZx/VWnWm8ByyFUABpMnRb&#10;aQKAvFGzA+RALffzrbj3T2ODQtFUSug0elia+6wwJwn54Wxuoha3/Bap7inOlgJZlnS13Gf1Bak8&#10;05Z4BwCg9SSAAXIsS8/jyowWt53UP4UeQPokkYDtvsreo4uSTjz0lrLiANSl7uvXnFaCrdysNOzr&#10;vB43AIC8kQAGoGHN7lGuUaF29hn1cNrUJ+ujSuspfrnOFudWTAFdS1l6b2tyh67yinXTAoom8Qja&#10;Oy60YBVJ1u39XaMkvt8rSWWhAADyQwIYIA8ynozIkrTu6UpJ+EZPC6cV5FNS00CmIXFuCkyoLA2/&#10;T4ohbada2srTKn7jAGSdSAa1kwAGgBSpd9ruLLTp1DuCkOJyymRf97opiTog7XVjU4uX9o3txWMq&#10;ID+y/GvOWseguu8VmlyOZnGtBwDQOhLAADnQ3w19226om9yikOaGmLS2r6e1XKTbvY89lXQRMqmI&#10;P7f6n0/ez1SUpc7vbW2g6r3+tNWV2r1Ji+Vrnkm6CLRZUh3zkr7Ob0tcSLBy73d7Uhb/AABoPQlg&#10;KJhlqzTu5FF/N/rz73qstet97v8njOpo6XrSpNWNVttuU9/3jx4+tM+ypBvYuitFxG7jt0u6GPSy&#10;fuPmpIswICMEW6MVjd3dv7JjSPW3GK04wruOHdHva+mpFRm6rVvRNPmf+fclXQTa7K/3r2zad1VK&#10;Jvdb36asIk5ZcQa1TZ1BfN+dRze5JM0xdru+9zAAADSHu24omAdWrK35M8c+b6e46DX7V/XeM46e&#10;VvP30zqLH3+6Les5Zu+dmv6dn3nV85v+nVnQMWTbuj43ZdzI+PjJ+8T7X7JX17K0jXR7+cxJMW3H&#10;LUngH515RMKloR5H771TfPSfZiRdDBrU6qrh52cdVXFllZ4/WM0AtFMP2qWm9b/h0Cnd1tnztbTV&#10;i7UU58tvOqju7/ree14U7zxqag1ra73tOoZ0HdtvvP3QhEsDxXPLA81LAA/m2+9+YcXl9VbJo4cP&#10;qen9l7754H5fy9qzcevtPPOZV82Mtx+xR1PK0MxdNmPS6Dh5/50jIuK/3nhg874YAAAJYCiaem7W&#10;3nXUtHj9YVMGfd/YkUNj/PbD6igVWdfshpNSKWLnMf2P4ErSYJtaisaTK3uMH1nX59714mnxukMG&#10;/622wnuP27PPsn/t1SFkyLbbxLX/fmzc/7mT46DdxraraDTRaw7eJf7t2L7Hmsr23KmxUe9zX39A&#10;3Z/dZYcBRsHWUUnVMlJ3rwmjtq6r+3fUOd3o1B1r249DujWO993UbDX0d7fPzqMGf1M/DttjXHzi&#10;lH2bWJrm+OIbDoz7P3dyvGTGxKSLQg3222XMoO953SG7tqEkNKKdc2zsOWFrPd6MWviAKTvU9P6d&#10;xwzfuv7eHYOaUJ7eBpvBpNFZegaaMKi/7x673bCY9cr2d7Ad1StZ/+kKZfjv0w+O+z93crzqwNo6&#10;fAHNNWJYfZ3RAUgvCWAomFY3eyb0KKnCS9NUv0VXjvw809F5Bf1o008jY4OSatJZv7Rjmu+knnMJ&#10;eZXnuqlQClQ1pm1Ts/6Ii1ruEQZ6p3sNSJcxI0zJDpA3EsBQMK2e4irbt7KQDs36HaWpgTZNZaF+&#10;7c6jZT1vl9bit7PBNfHffq8CtKo87Ulkt3wVUBXnIo3ocT+aeJCITE4MMdBPMA27tLusTbENAJAn&#10;EsBQMPVN+1h9K48GIZqhFOlNnKRd999rW5M8WWw9o2ZZH7HSLFk/2+u6Fqjz0HevG7o3AneeS62+&#10;bui9qUkdu3a0f2tjB2qxuYkVcC1flXRVlZa40Cpp2x6xCQAgORLAUDD13H9J6qafG+v2KdSurmFj&#10;nYNAPdp9iWEkEjTOzygf2lr/Jnw/OdD9rLhQO7sMACAbJIChYFo/BbRsMc2R1XaFUjRe9mZ1ukhT&#10;40yaygKNKmJjcb3xvfuuqvgs3laPAE75oapl811hAc2UVCfftNXLrSjPYPu20Zlz8tJBO23nAgBA&#10;3kgAA4OqqXEyJzejWVPLvXMWDlGpVEptOdOe+EmsMS+Z1dJm7X8GcFprgmxrZz3WjFU1chrkfarP&#10;7vK8bUDzNbPjbi3flfSldO8YmLe6M+n921vKigMAUCgSwFAw27gDKzz5lNYqRzaS7M1WxG2GrEru&#10;Obh919yOmUO6xz0N49C4as5b1wXp1857gjSfD0l07sz6rFliFwBANkgAQ8E0Ot0UFF07fkHNahRK&#10;02hldQ+FlNL23XqqhnoTBYP99ludgOg70iu7dZEOXKSFU5FGJFMPt/es9RvZaqD7kexGZACAbJAA&#10;hoJpZT7o4yfva7rOhBzzvJ2qfm8ze5yPGj6kad/VXaXT9G0v2r0l66pZwi0Vk0YPb9u6atlUDTgU&#10;Sbv6Vgwfsm17VtQEn3rF8ysuH+wZwPVEpBP2nVj1e0uR/ZFW1Xr/S6YnXQQKYsakUUkXgSZoZs04&#10;fWLfc+K1h+5a8b3d40KzwukLp42r+r29Y3jermFfNnPnlq+jlk6medu/AABZIgEMDKrapO5rDtnV&#10;6JSETKwhKVjvMfrYy2b0WTZk29aFkd7n3UtnTmrZupqpFK1r6HjdIbvG7885bsD3+AnSSu1/BnB7&#10;15c2rRrF3+i3jttuWJ9lrz9sSl3fVc01Ru8E7q5jR9a4jq3/TtHECE1108dPiONmTEi6GBTEdh2t&#10;6QBImzUxxo6qcE7MmDR666qaHM97f9+7jppW93clERdaNQr6lk+eGFPG1RYjAQDILwlgKJhW3+AW&#10;vK0+E+o9RkN7JXvz2og+mLZMAd3PQRo9YmgMG1J96C7oIYKWy/pvq57EcjPiexLT0pdKEZtTcHHS&#10;jC0faCTzjtt3NGENQJFsLlAvq4E3tfmxKaldu8PIvh200ixNj6sBAMgjCWAomCw/+47+JXFUW7nO&#10;Sm0Bzt3a93mjbSo1fX6wNzt81KE4TdPt1c721sEad1t9jHvHDm3NAMnqHheaVSfX8j293you1K6Z&#10;twgAALSOBDAUTMtHAGutTz/HqCF6qgPqgWyp9lEWAEWiZgSAwf3+IwM/hgsgzSSAoWDqabPeY/x2&#10;Vb/34N13qH0FNGz74ZWfxfayCs/NnTimumki99tlTIzv9pzHA3Yd0+P10w7etarvOWqvHSMi4tSD&#10;dqnq/Z32nLB9j7+njBtR0+db5T3H7Dng6/vvukOfskdEHLL72KrXcfL+O1dcftjUcYN+dly3qd9e&#10;0uDzIF91YPXH7AV7jIs3vaDnM0DHdivL1BrqEZK33y5jKi5/3qRRERHRMcBU5KcetEts00B+9F1H&#10;Te3698G7Vf+7aadXHjC5qve9bL8tdfC0Hes7//fqVpfUGr9Pea4e2XlM32fEHzhlh5rLcvBuO8TM&#10;XbY8z7Ha7e9ejoie9dO2z23QWS+ZPuDnd95heEPnwSsPnBwzu53PY0YMrfu7BjJpdN/93N3kHUbE&#10;4RXq8Fqe1biTaZ5JwK5j+15/vWCPcT1+271Nn7B9HLnX+FYWq3A6699mevsRe1RcPnZk7fXki/Yc&#10;H9sOEPxHdbtXmfHctURE/XG+9zPPpw4SZ3fpdh7v0uucfsvhu9dVhoEMFmenT+x7r7BDDfv9tINr&#10;u69qtlquSd5x5NQef3ffzkr1C0Da6PsLZFnljAHQFpdeeml8/vOfj0ceeSSe//znx8UXXxwvfvGL&#10;W7rO/qbR/eNHj4ttSqV4/7dvjgVLVkZExL8du2cctdeOscdzN9S//fAxsWDJyvjM/90Za9Zv7Prs&#10;WcdPj1cduKUx+MXTd4r/Pv3geO/Vf+t6/byX7xNPPL0hjthzfIwctm384G8Pxbf/+kBERLzqwMnx&#10;s9seies/+pK4acmKeMEe4+Kv96+IbUqlOPNbW79j6Lal+MLrD4xV656N1euejc//elGP8r9o2vg4&#10;9+Uz4palT8b3FzwYL5w2Pv583xNx24OrImJLo8Dix5+O0w/fLe5d/lTcs/ypeOLpDT2+Y9+dR8ed&#10;j6yO4UO3iV+c9eL4w92Px5d+e3e86QW7xfSJ28c2pVJc/ZcH4k/3PREREa84YHJM23G7+K/f3h3H&#10;7L1TfPENB8bnf70o9p64fWwuR3zmZ3fGvx49LW5Z+mQM23ab+OM9j/dY39XvOjwefHJdnPP922LM&#10;iKHx7y99Xhy7905xybX3xGsP3TXufvSp2K5j29hp+4749P/dGYseXdP12XHbDYu3vHD3+NJv747P&#10;vHpmjBw2JOZ/5NiYO++umDl5TCxZ8XT8/ZE18aU3HRQREbd88sQ48Px5cdbx0+MV++8c8+96LO57&#10;/Om4+i8PVDwfthu2bXzzHYfFDiOHxffe86LoGLJN7L/rDvGpV+wb31/wYJyy/+Q+jUa3fuqkOPeH&#10;t8U5L53RY/mlbzk45i96LI7fZ2tDzd8+cWIc/Jl5sd2wbePUg3eJ//3z1nK86QW7RalUij132j7+&#10;952Hx3dvWhpH7TU+dh07cCP5LZ88Mf7jR7fHx/5pn4jY0kvzc7/6e8w+db8BP1erfz16Wty69Mm4&#10;/aFVseeE7WOHEUPjp7c+HJ951fNjl7Ej4kV7bmnwvODVM+PjP74jDpyyQ7zu0F1rSsZ+6MS9Y/9d&#10;dohJY4bH6nXPxl4Tto+/P7I6Ttx34qCfHTNyaPz36QfHHQ+vijc32KD12kN2jdHDh8bSlWvjc7/8&#10;R4/Xfvq+I+O1l/0pNmzaHEfttWMcNX3HOGT3sbFxUzkeenJdPH/y6PjnF+0ex83YKZ54akNXPUJl&#10;ScSD/vz8rKNilx1GxOW/vy8u/d29ERHxzqOmxtF779SVSJv/kePir/eviMWPPR1f/M1dXZ/95Cn7&#10;xhtfMCU+ccq+cegF87qevXr64bvF5DHDY/IOI+Lg3cbGrxYu63FO/cfLZ8Tv73o89thxZJx38j5x&#10;5PQdY7dxI2PPnbaPr7/t0Nhx+464+i8PxHdvWtr1mTccOiWOm7FT18wTjz21Pj75k4Vdr08c3RGn&#10;HrRrzNxldHznr0vjzkdWx+sO2TX+5/f39dje1x6yaxyz906xuVyOx9asjwt+/veu1/aasH3cs/yp&#10;uO7fj43V656Nx59aH+uSLW5IAAAi6UlEQVSe3RQn7DMxXnvIrrH48afj/d++uev9bz9ij5g4enhc&#10;+Kt/xO/+/diYvMOI2HfnMfGiPcfH2g0bY+HDq+Og3XaIeXc+Gl+cd3c8/tT6rs+efvhuceSeO8Y/&#10;lq2OL197T/z67KNjrwlb6sEJozti1PAhcevSJ+PZTeX48rV3x12PPtX12RmTRsXhU8fFlX9aEr/5&#10;0NEREfGhk/aO/XYdE0fuuWPM+/ujccm198T/vf+oiNjSUeWAKTvErUufjNtmnRS/ufPRuO3BVfHN&#10;G+6veE6cfvhucczeO8WBU3aIP97zeJywz8Q445hp8f6rb47x2w+LDxy/d5/PfOUtB8eCJSvj9Ydu&#10;7RgyZuTQ+P57XhRDt90mhjz3XPkPHD89vnzt3bG5vGX/dS/Dvx27Z0wYNTwmjBoel7754PjfPy+J&#10;s0/ou65K/ueth8RfF6+INx++JaZ85KXPi/HbDYtRw1uTAB6/fUd8/OR9Ys4v/xEHTdkhxowYGr/9&#10;x/L41Cv2jX12Hh0TRw+PK//lBfHeb/0tfvuP5fH2I/aII/YcX1Myfvz2HfH/nfGiGDF021i+5pnY&#10;c6ftY9Gja2LfnatPDM374NFxyXX3xPmvmlnHVvb0g397UVxx/f3xs9se6bH8C687IFau3RDfuXFp&#10;HLXXjvH+l+wVZ3/3lnhy7bPx3uP2ijEjhsboEW5DB5KWmHDqQbt0ndffX/DglrK9+eD4p5mT4pjn&#10;7RQvff6k2Fwuxwe+c0vXZz7y0ufFm16wW+wwYmh0DNk2rlm4LH58y8MRsaWjxAWvnhlf/cN98dYX&#10;7R4H7zY2/vfPS7pizR7jR8b0iaNi/cbNcdmbD45r/7E8jn3eTnHDvU/E+O2GxTuuuLHrHuRF08bH&#10;n+57Ik47aJc47eBdo1SKeHDl2vj4j++IZzdtCQyvOnBy/OHux+Nrbzs0Hn5yXcxf9Fg8sGJtPLNx&#10;c9y69MmIiNh9/MhY8sTaiIj46D/NiLseXRM/uvmhGLbtNnHs83aKa+58tM9+ufyth8Q9jz0VF/1q&#10;UXQM2SbecNiUuOpPS7peP+55O8V1ix6L4UO3iT9+9CVx1Q33x4hhQ+I3f380Vq97Ns46fnps3Lw5&#10;/nzvith38uj41E8X9vj+ua8/IKbuuF2ceukNERHxyw+8OHYdOyI+/+tFMXPymBi33bDYuHlzHDhl&#10;bFxx/eJY/PjTPcr5qVfsGz+77ZFYsGRl3D7rpIjYcl386f9bGEfstWM88MTT8Y9la+I/Xr5P12d+&#10;/5Hj4ujPXxeXnH5QvHj6TjF5hxHx2Jr1cfVfHojla9ZHJbfPOilWP7Mxbn9wVbz0+RPjJTMmxDuu&#10;uDGe3VyOL73xwB7v3a5jSMw+db9YuXZD7D1xawL46L13iq/986E9EqL/+87D4y1f/0scvfdO8Ye7&#10;H+sxw9RV//KCiIh424t2j0mjh8ef7ns8DpwyNqbt1Deh2t3OY0bEJ0/ZN8rP/Tsi4op3HBbX/WN5&#10;nHX8XgN+th77Th4dL99vUvzi9mXxgqnjYsfth8Uvbl8WZx0/PQ7bY2zsPXFU3PCxl8TxX5gf657d&#10;FO86amq8/rApg3/xcz776v3iuOdNiO07hsS47YbFstXPxPMnVxcL/nre8fHp/7uzx/GvValUip++&#10;78j46+IVPa6bIiLmnLZffOonC2PDps3xoRP3jn89elosW/VM3P7Qqjh6753iZTN3julnjYpV656N&#10;yTtIAA8mLfEAAMimUtmcaJCI7373u/HWt741Lr300jjyyCPjf/7nf+JrX/ta3HnnnbHbbrsN+vnV&#10;q1fHmDFjYtWqVTF6dPUNf3c9uiZO+uLv+yy//3Mn11R+gGb5492Px1u+/peYMWlU/Orso2v6bL11&#10;YZokFQ8iIvb42M/7LLvrgpfFsAFG+AK0yvI1z8QLPvvbKJUiFs+p/dq06DGh2fHg6ncdHkc8N5ML&#10;QLsd/Jl5seLpDTHvg0fH9G4dB6pR9HgQUf8+qBQPKIb7P3ey41/BH845Ll580XVJF4OIuPkTJ8bY&#10;bjMVViMP8QAaoXUPEjJ37tx45zvfGe9617tin332iYsvvjimTJkSl112WUvX28i0nAA0X1LxoD9D&#10;txUoAJKSppjQOVIfgPZLUzwAALLJHR0kYMOGDbFgwYI46aSTeiw/6aST4oYbbmjpupeuWNfS7weg&#10;eknGg1Vrn624vOQhRwCJSDImVDJEhyCARKQtHgAA2eThS5CAxx9/PDZt2hQTJ/Z8nufEiRNj2bJl&#10;FT+zfv36WL9+6/OXVq9eXde6Fz/+dF2fA6D5kowHy9c8U9fnAGiNWmNCs+JBf0YO27ap3wdAdZK8&#10;RwB6GtHteuh5E0fFokfXJFiaYtM5EWpnBDAkqPcoq3K53O/Iqzlz5sSYMWO6/psyZUpd65y5y5g+&#10;yz504t51fRdAM4zdbmicsM+EeOG08UkXJTFJxIORHX37AZ5++ODPEwNolY5tt40T9pkQx8+YOPib&#10;c6zamNCseBARMWFUR4+/R3UMiefV+MxNgGY6evqOccI+EypesxZFEvcIc07br67P1euEfQaO+a8/&#10;dNcYkrNnmR2y+9h4ywsr33eNGl75fH/+5IGfXXry/js3VKbTDt4lIiKu/9hL6vruQ3cfG7uPH9lj&#10;2UtmTIgfnnlEvHDauIiIOPZ5O3Vtxxded0DsPXH7rveeuO/g135vrvJe9ayX7BX/+boD4uwTplf1&#10;/oGccfS02HH7jjj1oC3751vvPjym7bRdj/f827F7RsSW/XTKAPvqkN3Hxq5jR1R87aXPnxjDhmwT&#10;F7/hwHjnUVPjv08/uOu1/XYZE68/dNeqyzzntP2iY0h7Uz5jRw5t2nftuH3Pa9JXHjA5IiL+9ehp&#10;MWp489YDRVEql8vlpAsBRbNhw4YYOXJkfO9734tTTz21a/kHPvCBuOWWW2L+/Pl9PlOpN+eUKVM8&#10;xB4otNWrV8eYMWMyWxeKBwDNU7SYIB4AVFa0eBAhJgBUkvV4AI0yAhgSMGzYsDjkkENi3rx5PZbP&#10;mzcvjjjiiIqf6ejoiNGjR/f4D4BsEw8A6FRrTBAPAPLJPQIA0AzFnUcFEvahD30o3vrWt8ahhx4a&#10;L3rRi+Lyyy+PBx54IN7znvckXTQA2kg8AKCTmABAhHgAADROAhgS8oY3vCGeeOKJOP/88+ORRx6J&#10;mTNnxi9+8YvYfffdky4aAG0kHgDQSUwAIEI8AAAa5xnAkFGeYQCgLoywDwA6Fb0+LPr2A3RSH9oH&#10;ABHqQvAMYAAAAAAAAICckAAGAAAAAAAAyAkJYAAAAAAAAICckAAGAAAAAAAAyAkJYAAAAAAAAICc&#10;kAAGAAAAAAAAyAkJYAAAAAAAAICckAAGAAAAAAAAyAkJYAAAAAAAAICckAAGAAAAAAAAyAkJYAAA&#10;AAAAAICckAAGAAAAAAAAyAkJYAAAAAAAAICckAAGAAAAAAAAyAkJYAAAAAAAAICckAAGAAAAAAAA&#10;yAkJYAAAAAAAAICckAAGAAAAAAAAyAkJYAAAAAAAAICckAAGAAAAAAAAyAkJYAAAAAAAAICckAAG&#10;AAAAAAAAyAkJYAAAAAAAAICckAAGAAAAAAAAyAkJYAAAAAAAAICckAAGAAAAAAAAyIkhSRcAqE+5&#10;XI6IiNWrVydcEoDkdNaBnXViEYkHAFsUPSaIBwBbFD0eRIgJABHiAUgAQ0atWbMmIiKmTJmScEkA&#10;krdmzZoYM2ZM0sVIhHgA0FNRY4J4ANBTUeNBhJgA0F2R4wHFVirr/gCZtHnz5nj44Ydj1KhRUSqV&#10;avrs6tWrY8qUKbF06dIYPXp0i0qYPfZLZfZLZfZLZe3eL+VyOdasWROTJ0+ObbYp5pMtxIPmsT96&#10;sj96sj96SuP+KHpMEA+ayz7pyz7pyz7pKw37pOjxIKL+mJCG45cX9mVz2Z/NU6R9KR5QdEYAQ0Zt&#10;s802seuuuzb0HaNHj859oK+H/VKZ/VKZ/VJZO/dL0XtxigfNZ3/0ZH/0ZH/0lLb9UeSYIB60hn3S&#10;l33Sl33SV9L7pMjxIKLxmJD08csT+7K57M/mKcq+LHo8oNh0ewAAAAAAAADICQlgAAAAAAAAgJyQ&#10;AIYC6ujoiE996lPR0dGRdFFSxX6pzH6pzH6pzH7JFserJ/ujJ/ujJ/ujJ/sjXxzPvuyTvuyTvuyT&#10;vuyTbHP8mse+bC77s3nsSyiOUrlcLiddCAAAAAAAAAAaZwQwAAAAAAAAQE5IAAMAAAAAAADkhAQw&#10;AAAAAAAAQE5IAAMAAAAAAADkhAQwFMyll14aU6dOjeHDh8chhxwSf/jDH5IuUqLmzJkThx12WIwa&#10;NSomTJgQr371q2PRokVJFyt15syZE6VSKc4+++yki5K4hx56KN7ylrfE+PHjY+TIkXHggQfGggUL&#10;ki5WojZu3Bgf//jHY+rUqTFixIiYNm1anH/++bF58+aki8YAxIMtxIGBqf/V+92p7/Pp/2/vzoOr&#10;KswGDr8hKkuCS2iFAIIrKIgsIhbZ1KYKViulLu04LMXaMrJZquJIPwUHcESxjmihVIRaF6i7tDoa&#10;FZNSq1Zq1EFEVBBUWuq0owUVBnK+PxiC10CkEjjh5Hlm7gy59yT3TXTOL/Ce5OpBLl2omS5spw+5&#10;NCIbNGH36cieo0G7R7eg/rEAhnpkwYIFcdlll8WECRPilVdeiT59+sSAAQNi9erVaY+WmrKyshg5&#10;cmS88MILUVpaGps3b44zzjgjNmzYkPZodcbf/va3mD17dpxwwglpj5K6//znP9GrV6/Yf//944kn&#10;nog33ngjpk+fHgcffHDao6XqhhtuiFmzZsVtt90Wy5Yti2nTpsWNN94YM2bMSHs0dkIPttOBnXP+&#10;d97/Muf77NGD6nRh53RhO32oTiP2fZpQO3Rkz9Cg3aNbUD/lJUmSpD0EsHecfPLJ0a1bt5g5c2bV&#10;fccdd1wMHDgwrr/++hQnqzv+9a9/xaGHHhplZWXRt2/ftMdJ3fr166Nbt27x61//OiZPnhxdunSJ&#10;W265Je2xUnPVVVfFX/7yF1dBf8nZZ58dzZs3jzlz5lTd94Mf/CCaNGkSv//971OcjJ3Rg53Tga2c&#10;/7dy3s/lfJ89evDVdGErXcilD9VpxL5PE/YMHdl9GrT7dAvqJz8BDPXEpk2bYsmSJXHGGWfk3H/G&#10;GWfE888/n9JUdc/HH38cERFFRUUpT1I3jBw5Mr773e9GSUlJ2qPUCY899lh07949zj///Dj00EOj&#10;a9eu8dvf/jbtsVLXu3fveOaZZ+Ktt96KiIhXX301Fi9eHGeddVbKk7EjelAzHdjK+X8r5/1czvfZ&#10;oge7Rhe20oVc+lCdRuzbNGHP0ZHdp0G7T7egftov7QGAveOjjz6KLVu2RPPmzXPub968efzjH/9I&#10;aaq6JUmSGDduXPTu3TuOP/74tMdJ3fz582PJkiXx8ssvpz1KnfHuu+/GzJkzY9y4cXH11VfHSy+9&#10;FGPGjImGDRvGkCFD0h4vNePHj4+PP/44jj322MjPz48tW7bElClT4kc/+lHao7EDerBzOrCV8/92&#10;zvu5nO+zRQ++mi5spQvV6UN1GrFv04Q9Q0d2nwbVDt2C+skCGOqZvLy8nLeTJKl2X301atSoeO21&#10;12Lx4sVpj5K6NWvWxNixY+Opp56KRo0apT1OnVFZWRndu3ePqVOnRkRE165dY+nSpTFz5sx6/Q3z&#10;ggUL4u6774577703OnbsGBUVFXHZZZdFy5YtY+jQoWmPx07oQXU64Pz/Zc77uZzvs0kPdk4XdGFn&#10;9KE6jcgGTahdOrJ7NKj26BbUTxbAUE984xvfiPz8/GpXbq5bt67aFZ710ejRo+Oxxx6L8vLyaN26&#10;ddrjpG7JkiWxbt26OPHEE6vu27JlS5SXl8dtt90WGzdujPz8/BQnTEdxcXF06NAh577jjjsuHnzw&#10;wZQmqhuuuOKKuOqqq+KHP/xhRER06tQp3nvvvbj++uv9Y08dpAc7pgNbOf/nct7P5XyfLXpQM13Y&#10;Shd2TB+q04h9mybUPh3ZfRpUe3QL6ievAQz1xAEHHBAnnnhilJaW5txfWloap5xySkpTpS9Jkhg1&#10;alQ89NBD8eyzz8YRRxyR9kh1wre//e14/fXXo6KiourWvXv3uOiii6KioqLefoPdq1evWL58ec59&#10;b731VrRt2zalieqGTz/9NBo0yP2WIj8/PyorK1OaiJroQS4dyOX8n8t5P5fzfbbowY7pQi5d2DF9&#10;qE4j9m2aUHt0pPZoUO3RLaif/AQw1CPjxo2LwYMHR/fu3aNnz54xe/bsWL16dYwYMSLt0VIzcuTI&#10;uPfee+PRRx+Npk2bVl3tetBBB0Xjxo1Tni49TZs2rfb6NAUFBdGsWbN6/bo1P//5z+OUU06JqVOn&#10;xgUXXBAvvfRSzJ49O2bPnp32aKk655xzYsqUKdGmTZvo2LFjvPLKK3HzzTfH8OHD0x6NndCD7XQg&#10;l/N/Luf9XM732aMH1elCLl3YMX2oTiP2fZpQO3Sk9mhQ7dEtqKcSoF65/fbbk7Zt2yYHHHBA0q1b&#10;t6SsrCztkVIVETu8zZ07N+3R6px+/folY8eOTXuM1C1cuDA5/vjjk4YNGybHHntsMnv27LRHSt0n&#10;n3ySjB07NmnTpk3SqFGj5Mgjj0wmTJiQbNy4Me3RqIEebKUDX62+n/+d97dzvs8mPcilC1+tvndh&#10;G33IpRHZoAm7T0f2LA36+nQL6p+8JEmSvbduBgAAAAAAAGBP8RrAAAAAAAAAABlhAQwAAAAAAACQ&#10;ERbAAAAAAAAAABlhAQwAAAAAAACQERbAAAAAAAAAABlhAQwAAAAAAACQERbAAAAAAAAAABlhAQwA&#10;7FHl5eVxzjnnRMuWLSMvLy8eeeSR/+n9J06cGHl5edVuBQUFe2ZgAPYIPQAgQg8A2Gp3exARkSRJ&#10;3HTTTdGuXbto2LBhHHbYYTF16tTaHxb2QRbAACmbOHFidOnSJe0x6qWv+80l/5sNGzZE586d47bb&#10;bvta73/55ZfH2rVrc24dOnSI888/v5YnhXTpQXr0YO/QA9g1epAePdg79AB2jR6kRw/2jt3tQUTE&#10;2LFj44477oibbrop3nzzzVi4cGH06NGjFqeEfZcFMMAetKOrkr94GzZsWFx++eXxzDPP7PXZVq1a&#10;FXl5eVFRUbFbH2fRokVx2mmnRVFRUTRp0iSOOeaYGDp0aGzevLl2BmWfN2DAgJg8eXIMGjRoh49v&#10;2rQprrzyymjVqlUUFBTEySefHM8991zV44WFhdGiRYuq2z//+c9444034uKLL95LnwHsPj0APYAI&#10;PYAIPYAIPYCI3e/BsmXLYubMmfHoo4/G9773vTjiiCOiS5cuUVJSspc+A6jb9kt7AIAsW7t2bdWf&#10;FyxYENdcc00sX7686r7GjRtHYWFhFBYWpjHeblu6dGkMGDAgxowZEzNmzIjGjRvHihUr4oEHHojK&#10;ysq0x2Mf8eMf/zhWrVoV8+fPj5YtW8bDDz8c/fv3j9dffz2OOeaYasffcccd0a5du+jTp08K08LX&#10;owfw1fSA+kAP4KvpAfWBHsBX+6oeLFy4MI488sj44x//GP37948kSaKkpCSmTZsWRUVFaY8PqfMT&#10;wAB70BevSj7ooIMiLy+v2n1f/pU+w4YNi4EDB8bUqVOjefPmcfDBB8ekSZNi8+bNccUVV0RRUVG0&#10;bt067rzzzpzn+uCDD+LCCy+MQw45JJo1axbnnnturFq1apdnfe655yIvLy+eeeaZ6N69ezRp0iRO&#10;OeWUnL+AfFlpaWkUFxfHtGnT4vjjj4+jjjoq+vfvH3fccUcccMABVcc9//zz0bdv32jcuHEcdthh&#10;MWbMmNiwYUPV4xs3bowrr7wyDjvssGjYsGEcc8wxMWfOnKrHy8rKokePHtGwYcMoLi6Oq666KueK&#10;0VNPPTXGjBkTV155ZRQVFUWLFi1i4sSJObOuWLEi+vbtG40aNYoOHTpEaWlpzuObNm2KUaNGRXFx&#10;cTRq1CgOP/zwuP7663f568fX884778R9990X999/f/Tp0yeOOuqouPzyy6N3794xd+7casdv3Lgx&#10;7rnnHlf3s8/Rg630gJ3RA+oLPdhKD9gZPaC+0IOt9ICd2ZUevPvuu/Hee+/F/fffH3fddVfMmzcv&#10;lixZEuedd17K00PdYAEMUAc9++yz8eGHH0Z5eXncfPPNMXHixDj77LPjkEMOiRdffDFGjBgRI0aM&#10;iDVr1kRExKeffhqnnXZaFBYWRnl5eSxevDgKCwujf//+sWnTpv/puSdMmBDTp0+Pl19+Ofbbb78Y&#10;Pnz4To9t0aJFrF27NsrLy3d6zOuvvx5nnnlmDBo0KF577bVYsGBBLF68OEaNGlV1zJAhQ2L+/Plx&#10;6623xrJly2LWrFlVV7l+8MEHcdZZZ8VJJ50Ur776asycOTPmzJkTkydPznme3/3ud1FQUBAvvvhi&#10;TJs2La677rqqb9orKytj0KBBkZ+fHy+88ELMmjUrxo8fn/P+t956azz22GPxhz/8IZYvXx533313&#10;HH744f/T147/3d///vdIkiTatWtXdXVzYWFhlJWVxTvvvFPt+Iceeij++9//xpAhQ1KYFvY+PdCD&#10;+kIPoGZ6oAf1hR5AzfRAD+qLXelBZWVlbNy4Me66667o06dPnHrqqTFnzpxYtGhRjRcoQL2RALBX&#10;zJ07NznooIOq3X/ttdcmnTt3rnp76NChSdu2bZMtW7ZU3de+ffukT58+VW9v3rw5KSgoSO67774k&#10;SZJkzpw5Sfv27ZPKysqqYzZu3Jg0btw4efLJJ3c4z8qVK5OISF555ZUkSZJk0aJFSUQkTz/9dNUx&#10;f/rTn5KISD777LMdfozNmzcnw4YNSyIiadGiRTJw4MBkxowZyccff1x1zODBg5Of/vSnOe/35z//&#10;OWnQoEHy2WefJcuXL08iIiktLd3hc1x99dXVPrfbb789KSwsrPoa9evXL+ndu3fO+5100knJ+PHj&#10;kyRJkieffDLJz89P1qxZU/X4E088kURE8vDDDydJkiSjR49OTj/99JznofZ98WueJEkyf/78JD8/&#10;P3nzzTeTFStW5NzWrl1b7f1PP/30ZODAgXtxYqh9erCdHtRfegB68EV6UH/pAejBF+lB/fV1enDN&#10;Ndck++23X87H+fTTT5OISJ566qm9OT7USX4CGKAO6tixYzRosP0U3bx58+jUqVPV2/n5+dGsWbNY&#10;t25dREQsWbIk3n777WjatGnVFXFFRUXx+eef7/Aq6ZqccMIJVX8uLi6OiKh6ni/Lz8+PuXPnxvvv&#10;vx/Tpk2Lli1bxpQpU6Jjx45Vr2ezZMmSmDdvXs7VemeeeWZUVlbGypUro6KiIvLz86Nfv347fI5l&#10;y5ZFz549Iy8vr+q+Xr16xfr16+P999/f4dzbZt8297Jly6JNmzbRunXrqsd79uyZc/ywYcOioqIi&#10;2rdvH2PGjImnnnrqK79W7L6uXbvGli1bYt26dXH00Ufn3Fq0aJFz7MqVK2PRokV+vRv1ih5spwfZ&#10;pgdQMz3YTg+yTQ+gZnqwnR5k2670oFevXrF58+ac/5ffeuutiIho27ZtKnNDXbJf2gMAUN3++++f&#10;83ZeXt4O76usrIyIrb/y5MQTT4x77rmn2sf65je/+bWfe9s30dueZ2datWoVgwcPjsGDB8fkyZOj&#10;Xbt2MWvWrJg0aVJUVlbGz372sxgzZky192vTpk28/fbbNX7sJElyvpnfdt8X5/vy3Nse2zb3tuO/&#10;/PgXdevWLVauXBlPPPFEPP3003HBBRdESUlJPPDAAzXOx1dbv359zn/nbX+RKyoqinbt2sVFF10U&#10;Q4YMienTp0fXrl3jo48+imeffTY6deoUZ511VtX73XnnnVFcXBwDBgxI49OAVOjBdnqw79MD+Pr0&#10;YDs92PfpAXx9erCdHuz7drcHJSUl0a1btxg+fHjccsstUVlZGSNHjozvfOc70a5duxQ/M6gbLIAB&#10;MqBbt26xYMGCOPTQQ+PAAw9MdZZDDjkkiouLY8OGDVWzLV26NI4++ugdHt+pU6eorKyMsrKyKCkp&#10;qfZ4hw4d4sEHH8z5xv7555+Ppk2bRqtWrXZppg4dOsTq1avjww8/jJYtW0ZExF//+tdqxx144IFx&#10;4YUXxoUXXhjnnXde9O/fP/79739HUVHRLj0PO/byyy/HaaedVvX2uHHjIiJi6NChMW/evJg7d25M&#10;njw5fvGLX8QHH3wQzZo1i549e+b8405lZWXMmzcvhg0bFvn5+Xv9c4B9hR7UTA/SpQew9+hBzfQg&#10;XXoAe48e1EwP0rW7PWjQoEEsXLgwRo8eHX379o2CgoIYMGBATJ8+PZXPB+oaC2CADLjooovixhtv&#10;jHPPPTeuu+66aN26daxevToeeuihuOKKK3J+lU1t+s1vfhMVFRXx/e9/P4466qj4/PPP46677oql&#10;S5fGjBkzIiJi/Pjx8a1vfStGjhwZl1xySRQUFMSyZcuitLQ0ZsyYEYcffngMHTo0hg8fHrfeemt0&#10;7tw53nvvvVi3bl1ccMEFcemll8Ytt9wSo0ePjlGjRsXy5cvj2muvjXHjxuX82qOalJSURPv27auu&#10;Gvzkk09iwoQJOcf86le/iuLi4ujSpUs0aNAg7r///mjRokUcfPDBtf1lq3dOPfXUHV5Vu83+++8f&#10;kyZNikmTJu30mAYNGsSaNWv2xHiQKXpQMz1Ilx7A3qMHNdODdOkB7D16UDM9SFdt9KBly5bx4IMP&#10;7onxYJ/nNYABMqBJkyZRXl4ebdq0iUGDBsVxxx0Xw4cPj88++2yPXuHZo0ePWL9+fYwYMSI6duwY&#10;/fr1ixdeeCEeeeSRqtdoOeGEE6KsrCxWrFgRffr0ia5du8b//d//Vb1eTETEzJkz47zzzotLL700&#10;jj322Ljkkkuqrght1apVPP744/HSSy9F586dY8SIEXHxxRfHL3/5y12es0GDBvHwww/Hxo0bo0eP&#10;HvGTn/wkpkyZknNMYWFh3HDDDdG9e/c46aSTYtWqVfH444/v8l8aAOoCPaiZHgD1hR7UTA+A+kIP&#10;aqYHQJblJTVdYgEAAAAAAADAPsNlKgAAAAAAAAAZYQEMAAAAAAAAkBEWwAAAAAAAAAAZYQEMAAAA&#10;AAAAkBEWwAAAAAAAAAAZYQEMAAAAAAAAkBEWwAAAAAAAAAAZYQEMAAAAAAAAkBEWwAAAAAAAAAAZ&#10;YQEMAAAAAAAAkBEWwAAAAAAAAAAZYQEMAAAAAAAAkBEWwAAAAAAAAAAZYQEMAAAAAAAAkBEWwAAA&#10;AAAAAAAZYQEMAAAAAAAAkBEWwAAAAAAAAAAZYQEMAAAAAAAAkBEWwAAAAAAAAAAZYQEMAAAAAAAA&#10;kBEWwAAAAAAAAAAZYQEMAAAAAAAAkBEWwAAAAAAAAAAZYQEMAAAAAAAAkBEWwAAAAAAAAAAZYQEM&#10;AAAAAAAAkBEWwAAAAAAAAAAZYQEMAAAAAAAAkBEWwAAAAAAAAAAZYQEMAAAAAAAAkBEWwAAAAAAA&#10;AAAZYQEMAAAAAAAAkBEWwAAAAAAAAAAZYQEMAAAAAAAAkBEWwAAAAAAAAAAZYQEMAAAAAAAAkBEW&#10;wAAAAAAAAAAZYQEMAAAAAAAAkBEWwAAAAAAAAAAZYQEMAAAAAAAAkBEWwAAAAAAAAAAZYQEMAAAA&#10;AAAAkBEWwAAAAAAAAAAZYQEMAAAAAAAAkBEWwAAAAAAAAAAZYQEMAAAAAAAAkBEWwAAAAAAAAAAZ&#10;YQEMAAAAAAAAkBEWwAAAAAAAAAAZYQEMAAAAAAAAkBEWwAAAAAAAAAAZYQEMAAAAAAAAkBEWwAAA&#10;AAAAAAAZYQEMAAAAAAAAkBEWwAAAAAAAAAAZYQEMAAAAAAAAkBEWwAAAAAAAAAAZYQEMAAAAAAAA&#10;kBEWwAAAAAAAAAAZYQEMAAAAAAAAkBEWwAAAAAAAAAAZYQEMAAAAAAAAkBEWwAAAAAAAAAAZYQEM&#10;AAAAAAAAkBH/DzkGOP+XCa69AAAAAElFTkSuQmCCUEsDBBQABgAIAAAAIQAmPM5k4AAAAAgBAAAP&#10;AAAAZHJzL2Rvd25yZXYueG1sTI/BTsMwEETvSPyDtUjcWsdtgRLiVFUFnKpKtEiImxtvk6jxOord&#10;JP17lhMcZ2c18yZbja4RPXah9qRBTRMQSIW3NZUaPg9vkyWIEA1Z03hCDVcMsMpvbzKTWj/QB/b7&#10;WAoOoZAaDVWMbSplKCp0Jkx9i8TeyXfORJZdKW1nBg53jZwlyaN0piZuqEyLmwqL8/7iNLwPZljP&#10;1Wu/PZ821+/Dw+5rq1Dr+7tx/QIi4hj/nuEXn9EhZ6ajv5ANotHAQ6KGydNiDoLt50Tx5ahhoZYz&#10;kHkm/w/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iJRO&#10;dgMAACMIAAAOAAAAAAAAAAAAAAAAADoCAABkcnMvZTJvRG9jLnhtbFBLAQItAAoAAAAAAAAAIQDH&#10;g42yiCMBAIgjAQAUAAAAAAAAAAAAAAAAANwFAABkcnMvbWVkaWEvaW1hZ2UxLnBuZ1BLAQItABQA&#10;BgAIAAAAIQAmPM5k4AAAAAgBAAAPAAAAAAAAAAAAAAAAAJYpAQBkcnMvZG93bnJldi54bWxQSwEC&#10;LQAUAAYACAAAACEAqiYOvrwAAAAhAQAAGQAAAAAAAAAAAAAAAACjKgEAZHJzL19yZWxzL2Uyb0Rv&#10;Yy54bWwucmVsc1BLBQYAAAAABgAGAHwBAACWKwEAAAA=&#10;">
                <v:shape id="Text Box 275" o:spid="_x0000_s1077" type="#_x0000_t202" style="position:absolute;left:4762;top:28321;width:3473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699EA44A" w14:textId="1868E3B4" w:rsidR="00EA1699" w:rsidRPr="00F31D15" w:rsidRDefault="00EA1699" w:rsidP="00F31D15">
                        <w:pPr>
                          <w:pStyle w:val="Caption"/>
                          <w:jc w:val="left"/>
                          <w:rPr>
                            <w:lang w:val="en-IL"/>
                          </w:rPr>
                        </w:pPr>
                        <w:r>
                          <w:t>Figure 9</w:t>
                        </w:r>
                        <w:r w:rsidRPr="00FE29C0">
                          <w:t>-</w:t>
                        </w:r>
                        <w:r>
                          <w:rPr>
                            <w:rFonts w:hint="cs"/>
                            <w:rtl/>
                            <w:lang w:val="en-IL" w:bidi="ar-SA"/>
                          </w:rPr>
                          <w:t>3</w:t>
                        </w:r>
                        <w:r>
                          <w:rPr>
                            <w:lang w:val="en-IL"/>
                          </w:rPr>
                          <w:t xml:space="preserve">: </w:t>
                        </w:r>
                        <w:r>
                          <w:rPr>
                            <w:lang w:val="en-IL" w:bidi="ar-SA"/>
                          </w:rPr>
                          <w:t>Consumption graphs of 120% load</w:t>
                        </w:r>
                      </w:p>
                      <w:p w14:paraId="06118B2B" w14:textId="77777777" w:rsidR="00EA1699" w:rsidRDefault="00EA1699" w:rsidP="00F31D15">
                        <w:pPr>
                          <w:rPr>
                            <w:lang w:bidi="ar-SA"/>
                          </w:rPr>
                        </w:pPr>
                      </w:p>
                    </w:txbxContent>
                  </v:textbox>
                </v:shape>
                <v:shape id="Picture 276" o:spid="_x0000_s1078" type="#_x0000_t75" style="position:absolute;width:57213;height:2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bCsxQAAANwAAAAPAAAAZHJzL2Rvd25yZXYueG1sRI9fa8Iw&#10;FMXfB36HcAe+zbQibnRGmRuOvoyhLeLjpbm2Zc1NSaLtvv0iCHs8nD8/zmozmk5cyfnWsoJ0loAg&#10;rqxuuVZQFrunFxA+IGvsLJOCX/KwWU8eVphpO/CerodQizjCPkMFTQh9JqWvGjLoZ7Ynjt7ZOoMh&#10;SldL7XCI46aT8yRZSoMtR0KDPb03VP0cLiZyL8X+232UuVycFunZbE36dfxUavo4vr2CCDSG//C9&#10;nWsF8+cl3M7EIyDXfwAAAP//AwBQSwECLQAUAAYACAAAACEA2+H2y+4AAACFAQAAEwAAAAAAAAAA&#10;AAAAAAAAAAAAW0NvbnRlbnRfVHlwZXNdLnhtbFBLAQItABQABgAIAAAAIQBa9CxbvwAAABUBAAAL&#10;AAAAAAAAAAAAAAAAAB8BAABfcmVscy8ucmVsc1BLAQItABQABgAIAAAAIQCyfbCsxQAAANwAAAAP&#10;AAAAAAAAAAAAAAAAAAcCAABkcnMvZG93bnJldi54bWxQSwUGAAAAAAMAAwC3AAAA+QIAAAAA&#10;">
                  <v:imagedata r:id="rId60" o:title=""/>
                </v:shape>
                <w10:wrap anchorx="margin"/>
              </v:group>
            </w:pict>
          </mc:Fallback>
        </mc:AlternateContent>
      </w:r>
    </w:p>
    <w:p w14:paraId="2344174A" w14:textId="063E383F" w:rsidR="00F31D15" w:rsidRDefault="00F31D15" w:rsidP="00F31D15">
      <w:pPr>
        <w:pStyle w:val="ListParagraph"/>
        <w:rPr>
          <w:sz w:val="28"/>
          <w:szCs w:val="28"/>
        </w:rPr>
      </w:pPr>
    </w:p>
    <w:p w14:paraId="1C006B82" w14:textId="57290A8E" w:rsidR="00F31D15" w:rsidRDefault="00F31D15" w:rsidP="00F31D15">
      <w:pPr>
        <w:pStyle w:val="ListParagraph"/>
        <w:rPr>
          <w:sz w:val="28"/>
          <w:szCs w:val="28"/>
        </w:rPr>
      </w:pPr>
    </w:p>
    <w:p w14:paraId="5C86C97E" w14:textId="39ECD3CB" w:rsidR="00F31D15" w:rsidRDefault="00F31D15" w:rsidP="00F31D15">
      <w:pPr>
        <w:pStyle w:val="ListParagraph"/>
        <w:rPr>
          <w:sz w:val="28"/>
          <w:szCs w:val="28"/>
        </w:rPr>
      </w:pPr>
    </w:p>
    <w:p w14:paraId="4D85F799" w14:textId="27789528" w:rsidR="00F31D15" w:rsidRDefault="00F31D15" w:rsidP="00F31D15">
      <w:pPr>
        <w:pStyle w:val="ListParagraph"/>
        <w:rPr>
          <w:sz w:val="28"/>
          <w:szCs w:val="28"/>
        </w:rPr>
      </w:pPr>
    </w:p>
    <w:p w14:paraId="57FEDA93" w14:textId="67141856" w:rsidR="00F31D15" w:rsidRDefault="00F31D15" w:rsidP="00F31D15">
      <w:pPr>
        <w:pStyle w:val="ListParagraph"/>
        <w:rPr>
          <w:sz w:val="28"/>
          <w:szCs w:val="28"/>
        </w:rPr>
      </w:pPr>
    </w:p>
    <w:p w14:paraId="08F67A68" w14:textId="77777777" w:rsidR="00F31D15" w:rsidRDefault="00F31D15" w:rsidP="00F31D15">
      <w:pPr>
        <w:pStyle w:val="ListParagraph"/>
        <w:rPr>
          <w:sz w:val="28"/>
          <w:szCs w:val="28"/>
        </w:rPr>
      </w:pPr>
    </w:p>
    <w:p w14:paraId="3001717E" w14:textId="2CB0CDFE" w:rsidR="00F31D15" w:rsidRDefault="00F31D15" w:rsidP="00F31D15">
      <w:pPr>
        <w:pStyle w:val="ListParagraph"/>
        <w:rPr>
          <w:sz w:val="28"/>
          <w:szCs w:val="28"/>
        </w:rPr>
      </w:pPr>
    </w:p>
    <w:p w14:paraId="3B63A790" w14:textId="2DA524EC" w:rsidR="00F31D15" w:rsidRDefault="00F31D15" w:rsidP="00F31D15">
      <w:pPr>
        <w:pStyle w:val="ListParagraph"/>
        <w:rPr>
          <w:sz w:val="28"/>
          <w:szCs w:val="28"/>
        </w:rPr>
      </w:pPr>
    </w:p>
    <w:p w14:paraId="5D9D33EB" w14:textId="32B8778A" w:rsidR="00F31D15" w:rsidRDefault="00F31D15" w:rsidP="00F31D15">
      <w:pPr>
        <w:pStyle w:val="ListParagraph"/>
        <w:rPr>
          <w:sz w:val="28"/>
          <w:szCs w:val="28"/>
        </w:rPr>
      </w:pPr>
    </w:p>
    <w:p w14:paraId="3D05002F" w14:textId="3C333EC4" w:rsidR="00F31D15" w:rsidRPr="00943C72" w:rsidRDefault="00F31D15" w:rsidP="00F31D15">
      <w:pPr>
        <w:pStyle w:val="ListParagraph"/>
        <w:rPr>
          <w:sz w:val="28"/>
          <w:szCs w:val="28"/>
        </w:rPr>
      </w:pPr>
    </w:p>
    <w:p w14:paraId="72C72E32" w14:textId="7900B8FB" w:rsidR="0052585B" w:rsidRPr="00F31D15" w:rsidRDefault="0034637F" w:rsidP="00F31D15">
      <w:pPr>
        <w:pStyle w:val="ListParagraph"/>
        <w:numPr>
          <w:ilvl w:val="0"/>
          <w:numId w:val="6"/>
        </w:numPr>
        <w:rPr>
          <w:sz w:val="28"/>
          <w:szCs w:val="28"/>
        </w:rPr>
      </w:pPr>
      <w:r w:rsidRPr="00F31D15">
        <w:rPr>
          <w:rFonts w:hint="cs"/>
          <w:sz w:val="28"/>
          <w:szCs w:val="28"/>
          <w:rtl/>
        </w:rPr>
        <w:t>התפלגויות</w:t>
      </w:r>
    </w:p>
    <w:p w14:paraId="229AEA82" w14:textId="0362DEE4" w:rsidR="00F31D15" w:rsidRDefault="00591EFB" w:rsidP="00FE29C0">
      <w:pPr>
        <w:pStyle w:val="ListParagraph"/>
        <w:numPr>
          <w:ilvl w:val="1"/>
          <w:numId w:val="6"/>
        </w:numPr>
        <w:spacing w:after="0" w:line="240" w:lineRule="auto"/>
      </w:pPr>
      <w:r>
        <w:t>Interarrival time</w:t>
      </w:r>
    </w:p>
    <w:p w14:paraId="0E2F5BF6" w14:textId="030D7DF0" w:rsidR="00490C43" w:rsidRDefault="00E365AF" w:rsidP="00E72F53">
      <w:pPr>
        <w:spacing w:after="0" w:line="240" w:lineRule="auto"/>
      </w:pPr>
      <w:r>
        <w:rPr>
          <w:noProof/>
        </w:rPr>
        <mc:AlternateContent>
          <mc:Choice Requires="wpg">
            <w:drawing>
              <wp:anchor distT="0" distB="0" distL="114300" distR="114300" simplePos="0" relativeHeight="251611648" behindDoc="0" locked="0" layoutInCell="1" allowOverlap="1" wp14:anchorId="20A15382" wp14:editId="41D43F43">
                <wp:simplePos x="0" y="0"/>
                <wp:positionH relativeFrom="margin">
                  <wp:align>center</wp:align>
                </wp:positionH>
                <wp:positionV relativeFrom="paragraph">
                  <wp:posOffset>184785</wp:posOffset>
                </wp:positionV>
                <wp:extent cx="5724525" cy="5935979"/>
                <wp:effectExtent l="0" t="0" r="9525" b="0"/>
                <wp:wrapNone/>
                <wp:docPr id="278" name="Group 278"/>
                <wp:cNvGraphicFramePr/>
                <a:graphic xmlns:a="http://schemas.openxmlformats.org/drawingml/2006/main">
                  <a:graphicData uri="http://schemas.microsoft.com/office/word/2010/wordprocessingGroup">
                    <wpg:wgp>
                      <wpg:cNvGrpSpPr/>
                      <wpg:grpSpPr>
                        <a:xfrm>
                          <a:off x="0" y="0"/>
                          <a:ext cx="5724525" cy="5935979"/>
                          <a:chOff x="0" y="0"/>
                          <a:chExt cx="5724525" cy="5935979"/>
                        </a:xfrm>
                      </wpg:grpSpPr>
                      <wpg:grpSp>
                        <wpg:cNvPr id="23" name="Group 23"/>
                        <wpg:cNvGrpSpPr/>
                        <wpg:grpSpPr>
                          <a:xfrm>
                            <a:off x="0" y="0"/>
                            <a:ext cx="5724525" cy="5935979"/>
                            <a:chOff x="0" y="891"/>
                            <a:chExt cx="5724525" cy="5936713"/>
                          </a:xfrm>
                        </wpg:grpSpPr>
                        <pic:pic xmlns:pic="http://schemas.openxmlformats.org/drawingml/2006/picture">
                          <pic:nvPicPr>
                            <pic:cNvPr id="19" name="Picture 19"/>
                            <pic:cNvPicPr>
                              <a:picLocks noChangeAspect="1"/>
                            </pic:cNvPicPr>
                          </pic:nvPicPr>
                          <pic:blipFill>
                            <a:blip r:embed="rId61" cstate="print">
                              <a:extLst>
                                <a:ext uri="{28A0092B-C50C-407E-A947-70E740481C1C}">
                                  <a14:useLocalDpi xmlns:a14="http://schemas.microsoft.com/office/drawing/2010/main" val="0"/>
                                </a:ext>
                              </a:extLst>
                            </a:blip>
                            <a:srcRect/>
                            <a:stretch/>
                          </pic:blipFill>
                          <pic:spPr bwMode="auto">
                            <a:xfrm>
                              <a:off x="0" y="891"/>
                              <a:ext cx="5724525" cy="2865243"/>
                            </a:xfrm>
                            <a:prstGeom prst="rect">
                              <a:avLst/>
                            </a:prstGeom>
                            <a:noFill/>
                            <a:ln>
                              <a:noFill/>
                            </a:ln>
                          </pic:spPr>
                        </pic:pic>
                        <wps:wsp>
                          <wps:cNvPr id="22" name="Text Box 22"/>
                          <wps:cNvSpPr txBox="1"/>
                          <wps:spPr>
                            <a:xfrm>
                              <a:off x="307975" y="5642329"/>
                              <a:ext cx="3463925" cy="295275"/>
                            </a:xfrm>
                            <a:prstGeom prst="rect">
                              <a:avLst/>
                            </a:prstGeom>
                            <a:noFill/>
                            <a:ln w="6350">
                              <a:noFill/>
                            </a:ln>
                          </wps:spPr>
                          <wps:txbx>
                            <w:txbxContent>
                              <w:p w14:paraId="124A2614" w14:textId="17239A46" w:rsidR="00EA1699" w:rsidRPr="00BB55A3" w:rsidRDefault="00EA1699" w:rsidP="00FE29C0">
                                <w:pPr>
                                  <w:pStyle w:val="Caption"/>
                                  <w:jc w:val="left"/>
                                  <w:rPr>
                                    <w:lang w:val="en-IL"/>
                                  </w:rPr>
                                </w:pPr>
                                <w:r>
                                  <w:t>Figure 9</w:t>
                                </w:r>
                                <w:r w:rsidRPr="00FE29C0">
                                  <w:t>-4</w:t>
                                </w:r>
                                <w:r>
                                  <w:rPr>
                                    <w:lang w:val="en-IL"/>
                                  </w:rPr>
                                  <w:t>: CDF of interarrival times with 80% load</w:t>
                                </w:r>
                              </w:p>
                              <w:p w14:paraId="18935C19" w14:textId="77777777" w:rsidR="00EA1699" w:rsidRDefault="00EA1699">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77" name="Picture 277"/>
                          <pic:cNvPicPr>
                            <a:picLocks noChangeAspect="1"/>
                          </pic:cNvPicPr>
                        </pic:nvPicPr>
                        <pic:blipFill rotWithShape="1">
                          <a:blip r:embed="rId62" cstate="print">
                            <a:extLst>
                              <a:ext uri="{28A0092B-C50C-407E-A947-70E740481C1C}">
                                <a14:useLocalDpi xmlns:a14="http://schemas.microsoft.com/office/drawing/2010/main" val="0"/>
                              </a:ext>
                            </a:extLst>
                          </a:blip>
                          <a:srcRect l="8546" r="7215"/>
                          <a:stretch/>
                        </pic:blipFill>
                        <pic:spPr bwMode="auto">
                          <a:xfrm>
                            <a:off x="501650" y="2819400"/>
                            <a:ext cx="4819650" cy="28638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0A15382" id="Group 278" o:spid="_x0000_s1079" style="position:absolute;left:0;text-align:left;margin-left:0;margin-top:14.55pt;width:450.75pt;height:467.4pt;z-index:251611648;mso-position-horizontal:center;mso-position-horizontal-relative:margin;mso-width-relative:margin;mso-height-relative:margin" coordsize="57245,5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QL9AQQAALwLAAAOAAAAZHJzL2Uyb0RvYy54bWzUVk1v2zgQvS+w/4HQ&#10;vbElyx8y4hTZZBMUyLbGJoucaZqyhEokl6Rjp79+31CSHTsJ2gZtgT3EIYcj8s3Mm0eevt/WFXuQ&#10;1pVazaL4pB8xqYRelmo1i/65u3o3iZjzXC15pZWcRY/SRe/Pfv/tdGOmMtGFrpbSMmyi3HRjZlHh&#10;vZn2ek4UsubuRBupsJhrW3OPqV31lpZvsHtd9ZJ+f9TbaLs0VgvpHKyXzWJ0FvbPcyn8pzx30rNq&#10;FgGbD782/C7ot3d2yqcry01RihYGfwOKmpcKh+62uuSes7Utn21Vl8Jqp3N/InTd03leChliQDRx&#10;/yiaa6vXJsSymm5WZpcmpPYoT2/eVnx8mFtWLmdRMkapFK9RpHAuIwPSszGrKbyurbk1c9saVs2M&#10;It7mtqb/iIVtQ2Ifd4mVW88EjMNxkg6TYcQE1obZYJiNsyb1okB9nn0nij+/8mWvO7hH+HZwdpMd&#10;7i66wVFwg18e2ySLu5hfi240jgOuV6IzpZjir+UBRs948PV+wVd+bWXUblJ/0x41t5/X5h0oa7gv&#10;F2VV+sfQfiAngVIP81LMbTPZUyrOuqRjmU5lsIBB9Al5Nd9wiulGi8+OKX1RcLWS586gc6En5N07&#10;dA/TgwMXVWmuyqoiFtK4DQ1dftQlL2Sn6cBLLda1VL6RFCsrRKmVK0rjImansl5IdIj9sIxBYciZ&#10;R5MYWyrfFNRZ8TfwAiufOm+lF0WHe4+NonDoILbY/KWX2ICvvQ6a8WIH7djyYg8lk9EwSQ+5gjxa&#10;56+lrhkNgBeYwgH84cYROtCqcyGoSlPWAupKHRjgSJaQasLcDhEC9RWU2nVJxuxZmr9LjG4LbiRQ&#10;0rZ75iRJx5w7iv8PvWUwAWrrRlLE/Bb2liRkb5B2wrBTpEF/nI2hPSQ9ozQZJK30dIkdpKNB1olT&#10;kg0TODfJ6grTJe0teWWbWTQaDPuhELuMdwnew6aR3y62QYvTAJFMC718RKhWo564v5wRVyWKe8Od&#10;n3OLqwpGXL/+E37ySuMw3Y4iVmj75SU7+aNoWI3YBlffLHL/rjlpQvVBoZxZnKZ0V4ZJCu3GxD5d&#10;WTxdUev6QuN2RWsAXRiSv6+6YW51fY9b+pxOxRJXAmfPIt8NL3xzIeOWF/L8PDg1UnOjbg0EKg7J&#10;oyrcbe+5NW0dPCr4UXcE4tMjmje+Da/P0Wt5GXpgn1WwmiYgcxi110gjT6D6/0Zmk/G465Z5q7Nk&#10;AodJc36C0BId70tfhNR35fnJygtBeF156XU3GaYj8G4WjZM4NPCP0OJhPx6hd0k7kkmcpf32xdhp&#10;RwpjcKCHDUR5MIH3jxOPbxbl8ArCExFEPniDPp0Hku8f3Wf/AQAA//8DAFBLAwQKAAAAAAAAACEA&#10;MVvtNeshAQDrIQEAFAAAAGRycy9tZWRpYS9pbWFnZTEucG5niVBORw0KGgoAAAANSUhEUgAABWAA&#10;AAKxCAYAAADdMgXZAAAAAXNSR0IArs4c6QAAAARnQU1BAACxjwv8YQUAAAAJcEhZcwAAIdUAACHV&#10;AQSctJ0AAP+lSURBVHhe7N0HeBTXnub/2Z3d/+zs7OzkvDO2cc4R55yvfR2v43W6zvE6XdvknA0Y&#10;G2MwwWCMsXECGxSQBIgkcs4gMgKEAhKIIJDw76/3qNoWQhIlqbvV1f39PE89qE833dXVXafPeevU&#10;qT8zAAAAAAAAAEBEEMACAAAAAAAAQIQQwAIAAAAAAABAhBDAAgAAAAAAAECEEMACAAAAAAAAQIQQ&#10;wAIAAAAAAABAhBDAAgAAAAAAAECEEMACAAAAAAAAQIQQwAIAAAAAAABAhBDAAgAAAAAAAECEEMAC&#10;AAAAAAAAQIQQwAIAAAAAAABAhBDAAgAAAAAAAECEEMACAIC4U1JSYrNnz7affvrJxo4dazNnzrSi&#10;oiJ338aNG+3777+37777zn744QebOHGirVixwsrKytz9cujQIfvxxx/dY0LLuHHjrLy83HvE0Q4e&#10;PGhz5851/0fLwoULrbS01Lu30oYNG2zChAlu2b17t1daae/evTZlypSj1qE2xcXFtm7dOu9W09m/&#10;f79NmjTJDhw44JU0zI4dO9xnVf29b9q06ZfPqfqSnJxsa9eudX/HOm0nfbZHjhxxtzdv3my7du1y&#10;f4u+q/oO6nP1Q9/BlStXuu+Rvt9Lliyxn3/+2bu38ru7YMEC973X51P1efU91bokJSVZTk6OV1pZ&#10;np6e7talNnl5eZaZmekeG0lat9C+CgAAEC8IYAEAQFxRsPT73//ebrjhBuvYsaP16tXLnnjiCXvl&#10;lVfc/cOGDbP/+I//sH79+lmfPn3s3XfftWuvvdbdHwqXFJCecsop1qlTJ/c4LQMGDKgxIC0oKLBn&#10;n33WrrvuOvf4zp0720033WR/+tOffgnd5De/+Y29/fbbNmTIkKMCOFGgesUVV7iw7njGjx/v3ltT&#10;27Nnj3311Vd1hnZ+KEx98MEHbd++fV5JJYWMH330kdv22r5/9md/Zj179nS39RkqZPzwww+9R8cu&#10;bacxY8b8Et7ru9i7d2/3tyiYP+OMM2zZsmVeSd0UoF555ZXWrl07a9u2rV1++eVue4R888037vvR&#10;o0cPe+SRR+zhhx+2w4cPu/u6detmDz30kPse3n333VZYWOjCW4Wvjz32WJ3fv2nTptnVV199zHc3&#10;3P7zP//TFi9e7N0CAACIDwSwAAAgrrRo0cIFoBoJGKIgdN68ee5vhVXnnHOO+ztEI2D//d//3YVa&#10;eqwC2IsvvtiNzqyLHqsw7cwzzzxqVKue76STTnIBokbCbtmyxQW6M2bMqPE5qwawCup27tzpgk2F&#10;XVu3bnXPrdfSfQMHDrT/+q//cs+pRRSiaRStwmc9XsFaKPzV6+v5FHDq/u3bt7vnUXC8bds2t+j5&#10;q46iDL2+1lWvoW2pvzWaUo/X/Qr19K9CaT1Wz1f1OfTYUMCn96X/r3XT/6n62dQWwFalkZ4KYPUe&#10;QzTyNvT+Re9Lr6nn1zoq+NQ20HpV3yaiddBjdV9ubu4v66T11fsJbUutd02jPvX6+fn57m89rx6n&#10;59H/16LPTs+p7aPXCT3vVVdd5cJ+rbseHwpgFy1a9Mu6633o8TW5//77rU2bNr+8FwX+J5xwgvtb&#10;n+sFF1xgKSkp7rae/+STT3ZBufzrv/6rzZ8/3/19zz332Jw5c9zn+OSTT7qRtHWpK4DVewx9V6tu&#10;L70HbafQdtZ9VUdM6359pnrP+vz0/whgAQBAPCKABQAAcUOh1KmnnmoZGRleybFqCmBFo1cvvfRS&#10;d6p1KIBVMKRQS0vV8C5EAZtCKY1wrErBkkYZXnjhhS5MevHFF+1v/uZv3IjE9u3be4/6VdUAVq9/&#10;ySWX2DPPPGMvvfSSPf7443bbbbfZqlWrXICnsPKv//qv7fnnn3eLXmvp0qV23333uefX46+//no3&#10;qlHrrKkRzjrrLPfYF154wT755BP3vjRCV+ul17n33nuP2mYXXXSRG0Wsxyvsy87Otv/3//6fe26V&#10;DR482AWHWk8FlTrV/be//a1bvxCN9NR71bYbNWqUey/6v1rHt95665eQrqEBrE5V/+///b97t8wF&#10;3r/73e/stddec+GiRnjq/7366qsuYLzxxhtt+fLl7rEKY998802788477Q9/+IPdfvvt9sEHH/wS&#10;yqpM6/ncc8/ZU0895V6rOk1rof8v+j+nn3662x5aR30mGoWqIF5Bqz5bBZ1ZWVku6FdIqs9Do7ND&#10;AazWW9vo0UcfdeuvKRhqopGt+hz0PVEArHXV+xO9Pz2XnjNEI1tD95977rluWgd9/vqO6HujEcWt&#10;WrU6ZsqM6moLYPX/NBJZwbLW69Zbb3XbVsG3vn+aCuHll1923zWti7anwlbRemhE7l133eVGOb/3&#10;3nsEsAAAIC4RwAIAgLihcEgBjoKv2tQWwCpEVIimuUUVwP7DP/yD/dM//ZP9y7/8i1s0XUF1CuwU&#10;/NV0+rhOBT/xxBNdeKnH6bnXrFnzy+ngVdUUwCqIU6CpEYN//OMfXVCmYE9hZrNmzdxzalEAplBL&#10;p+crxNTjNQ+tQkXNpakA9v/+3//r/lXoqf+jUFTPrdv6P19//bULn0OhqNZVp6trffR4hYF/9Vd/&#10;5UZW6jF6D5rLNBTAKgjUafHr1693/19lf/d3f+dG/IqeR+ulddVjFRJqDlMJVwCraSUUFut59PoK&#10;Oa+55hoXtmqdX3/9dfeeZNCgQS6MDN2neYFD70XBqsJTPY/WV/+GtktVof+jx2huVE0xoddTeKiR&#10;ngorNQK1agCrQFLPraBR21VloQBWI7e1nbQolNT3pybaBhpBq+/mP/7jP7qgPLTtND2FwnN9h0I0&#10;TUFoygoFwBot+/d///cudNUIWAXCCkuPp7YAViNq9T3XPqftpNG7Onih4FXfV33uek+h+zQlgkZx&#10;S9++fd3t0PdcITgBLAAAiEcEsAAAIG4oONVIzbrm06wtgFUQqKkEFJjqec477zwXWCkc1aKwrjqF&#10;aDrFu6bTtxWUKpxVUCfVRyZWVVMAWzWAU2CoEaui08n1miE61V4jbT/99FN3oTAtClT1HnXat4JX&#10;vZeqFJ5qxKECNY1cVFipkcMKDkW39f9C9Hhtm1DAKgoWQ6GlgsR33nnHjWxV6KaRnQoCFU7KF198&#10;4UZGKqTVa2oEbyjQDlcAq23y7bffur8VMGtOXq1TSP/+/d0IU31moZG4oe2lEczNmze31NRU93nd&#10;cccd9vTTT7vtru+AwsHqFBpqlK1eU6OKNTJVo571uWlaCo0s1napGsCKpsdQ+BkSCmBnzZrllVSG&#10;pgoja6L3oddVIKqwWKOX9X70vrQt9V2oGpLqtW6++Wb3tz4brbe+3/re6D0qPNb71vZ44IEH3FzH&#10;NY32ri2AVdivOZSrat26tQvD9Tlo+2oEt75n+v8KykPvXyOWP/vsM/e36LtPAAsAAOIRASwAAIgb&#10;CpjOPvtsF0TVprYAVuGZAkKFU1r8zAGrUE3h1tChQ72SSloPnWKuUaUKVaW+AWzV96Dnf+ONN9zf&#10;tQWwCrw0ojC0aJoAjThUkKr3VZVGgiqMVECrYFkhouaoVZgql112mS1cuND9LQpgFcoqTAypGsCK&#10;ruT/b//2b+696PR2BdCi96QpEBSi6r1ptOVpp53mRuxKuAJYPafCwBCtgy7CFqKQVFMKKKjUv5oy&#10;oer20qLRzwoftV00hYOCZG3b7t27e8/yK33GCkr1PDrFfvbs2W4EqsJHBd56PfEbwFY9aKD1fv/9&#10;971bR9OI1dGjR7vXl6lTp7oRznoeHTzQdtD7CFGoqu9idT/88IO1bNnSPY/WX98TTQ2gx4fWtaqG&#10;BLD6/mnqB33GGg2s/UqftUb7CgEsAABIFASwAAAgrig0UzCoeTl12rNGYepU/LS0NHe/AliFtAri&#10;tCgg1ChAnc6t0YXiN4BVeDVkyBB3WrdGh+r1tCis0oWyQhc/knAFsN99950L4TQqU0GZ3p/m+Bw+&#10;fPgvp83rPo10DM0BWz2AVQDWpUsX91g9TqexVw9gdVGokFAAq2AypHoAq9fU1Aga+akAMjSKUs+v&#10;UFDPp9dTYKjpHZoqgA39rdPyFRBqnfSZhS7ape+E/g59lgoTFZrqQlPVaeTon//5n7sQVttm9erV&#10;7nW1rqHtVz2A1byxmpdWr6PnrG8AqzBb207fFa2fgnZ9dxVwikaaagS03pe+V/puVv0uifYHhama&#10;NkDfYY2E1frq+67RtbUFsPoe6X2Gto0WXdxOI7313nVb21SjiTUFgfYjTcugQFjro6ksNPo5FMAq&#10;9NYUBPrsmYIAAADEMwJYAAAQVzTCskOHDu60Z12gSKP/NJ9qaP5PBbAKrHTathaFlzqNW+GrQjHx&#10;G8CKQkGFvqHXUwCpiwop5Kt6Kne4Alg99vLLL3fvSaNYFaDpYkoKsnSRI4WMes8Kt/R8NQWwCs00&#10;clfBW+hiX40NYEXb8H/9r//l5jitStMnKHjU9tb8pRrB25QBrEb9ap00AlNTMWh76SJY+twV/mnb&#10;qlzbRttJoXdN9Pi//Mu/dBdAU9Csz06jQf/1X//VBY5SPYD9/PPP3bbUumiqgvoGsBqZqykS9F3T&#10;3L+a2mHEiBHevZVzGSsQ1vorTFWAXDU8VtCp9xWaakDfH4X3Gvmqi2jps9PUAdUpgNV+o31F0xWE&#10;Fh140PzECnS1L2k/CF2ES/uTPmdtQ71fra/WPRTA6vuk1w1dhOvdd98lgAUAAHGJABYAAMQdhV0K&#10;wxTwKADTadOhQExBmQLF0KIAUSMCq4alCqAUvtY06rEmerwuLhV6PYVP1UMsvU5NIwtF5Rqxq3UI&#10;vbaCshAFj6E5aPUYPb9eR+svCtH0GL2GynUquW6rXO9bz11VaH31WN2n8FP/N/R+9fqhMFpUrues&#10;uj30d/VtpBGQWqeqQanovej5tX00QlL/T/+G7tNnVXX7V6cgWc9b9TGhshA9v8pC9L70uYZonbTd&#10;QvT+QhfJ0tX4tX31/PosVK511aL/U9u6afvqMdqW+luP03dN7y9E20frovtFz6/7te4q122te9Xt&#10;rfUObZ/q9BoKfrXONa2fPtvQ96P65yi6X59l1XL9rcfqOfVdCK1rVaHPtvqi/6v3GNqWeu6q3139&#10;P5VpXbXeoUX0OhptrP+nbaDHah2qrzMAAEDQEcACAAAAAAAAQIQQwAIAAAAAAABAhBDAAgAAAAAA&#10;AECEEMACAAAAAAAAQIQQwAIAAAAAAABAhBDAAgAAAAAAAECEEMACAAAAAAAAQIQQwAIAAAAAAABA&#10;hBDAAgAAAAAAAECEEMACAAAAAAAAQIQQwAIAAAAAAABAhBDAAgAAAAAAAECEEMACAAAAAAAAQIQQ&#10;wAIAAAAAAABAhBDAAgAAAAAAAECEEMACAAAAAAAAQIQQwAIAAAAAAABAhBDAAgAAAAAAAECEEMAC&#10;AAAAAAAAQIQQwAIAAAAAAABAhBDAAgAAAAAAAECEEMACAAAAAAAAQIQQwAIAAAAAAABAhBDAAgAA&#10;AAAAAECEEMACAAAAAAAAQIQQwAIAAAAAAABAhBDAAgAAAAAAAECEEMACAAAAAAAAQIQQwAIAAAAA&#10;AABAhBDAAgAAAAAAAECEEMACAAAAAAAAQIQQwAIAAAAAAABAhBDAAgAAAAAAAECEEMACAAAAAAAA&#10;QIQQwAIAAAAAAABAhBDAAgAAAAAAAECEEMACAAAAAAAAQIQQwAIAAAAAAABAhBDAAgAAAAAAAECE&#10;EMACAAAAAAAAQIQQwAIAAAAAAABAhBDAAgAAAAAAAECEEMACAAAAAAAAQIQQwAIAAAAAAABAhBDA&#10;AgAAAAAAAECEEMACAfPNN9/YddddZ/v27bMjR47Y2LFj7dRTT7V//Md/tPT0dO9RlX7++WcbPXq0&#10;nXDCCfY3f/M3tmLFCu+ehikpKbH+/fvbgQMHvBKzTZs22WWXXWZ79+71ShquqKjI7rvvPvv7v/97&#10;u+WWW2zu3Ll2//33e/fWz2effeb+f23Wr19vn376qXcLiF+tWrWyvn37ur8PHz5sbdu2tX/913+1&#10;k08+2ZVVpTqlZcuW7v5/+Id/8Eobbs2aNdaxY0fvVqUePXrY448/7t2KT6p733777VrrmJSUFMvI&#10;yHDbG4hHr7/+ug0dOtT9fejQIbc//PM//7Oddtpprqyq8vJye+utt9z9ass01vLly109V9W7775r&#10;zz77rHercTp16mRLlizxbplNnz7d/sf/+B+2efNmr+Ror7zyir344overeNTW+5//a//5d062pYt&#10;W+zDDz/0bgHxY+rUqfa///f/tsLCQnd76dKldumll7qynj17urKqZs2aZRdeeKH9n//zf1ybv7E+&#10;//xzW7VqlXer0n/+53/a4sWLvVvRo77Vrbfe6vpdxzN+/Hg755xzvFsNl5+fb3/2Z39mM2fO9Ep+&#10;pT7nRx991Oh+JAACWCBwqgawWm688UYbM2aMa/jv37/fe1SlnTt32uWXX27fffedbdy40XWC/FKA&#10;oE5RVbt27bILLrjABaUh4QxgBw4caP/+7//uOk9a94MHD1pubq5379HKysrcOtbm5ptvrjNgnTx5&#10;sl1xxRXerWMpGKn+/oEgqhrAzp492/7t3/7N/bt161ZXVpUa3v/9v/93t3/UFibURvtL9X1SQaM6&#10;R1URwJr96U9/snbt2tUawKqccBZBVjWAnTJliv3d3/2dOyi6bds2V1aV7lfgqAAmHPXO999/7wLR&#10;qsIZwP7f//t/7auvvvJuHT+AVbChpbpQO6v6+tcVwM6ZM6fOsEXPpfYREDTVA9g//OEP1rp1a9d/&#10;qdrvCHnyySete/fu7v769kFq2kfuuOMOF2ZW1RQBrNZNi/pBftoB6gvWVK/WV10BrO47//zz3aCf&#10;2ugAP4DjI4AFYoSCzGeeecYuueQS1wjQ6Cg1pIuLi11H/aKLLnIjKAYPHvxLAHvmmWfaX/7lX7oR&#10;JXfdddcxP8AKGNWIP+OMM+yRRx5xP6AKNDUaQ0HqAw88cNQoDr2+XkvhwDXXXGPTpk3z7qmk/6fn&#10;0+ueffbZ9tNPP/0SwCrkVeh5++23W1ZWlvc/zIXCgwYNsquuusquvfZat/41SU1NtX/5l39xz6/n&#10;/uGHH9zR71dffdXdrwaWjgYr0HnooYfsrLPOcttAAYe2h46S//73v7d169a5gOev/uqvXJir59LI&#10;mup01FzbTvcrpM7Ly7Nhw4a5xlzXrl3d8+l9aB3UCNTn8tvf/tZ9LiH6fBYtWmSPPvqoXXzxxW70&#10;rm6H7lOgrPes51dHtLS01N0HhENmZqbdc8897rusQFONdVEIoO+kvnedO3d2wYMCWB2AOfHEE11Q&#10;oO99mzZt3ONDsrOz3b6tBrj+1QgyfY81ykSvo33g5ZdfPipI0D6nA0DaJ3/3u9/Znj17vHvM/X3b&#10;bbe5QFevp2XHjh2/BLChekH/V68doudXHaR6Rf9/4sSJ3j3HSktLc/ul1k3rGKp71BH48ssv7aab&#10;bnL1oLZDaP+rut+G/l+ow6HOjuoA/Z8bbrjBBTmhjpr2Z63r8OHD3f2PPfaYG+EbovpXZdruGvX7&#10;2muv1RjAqm7T6OJ/+qd/cttEoZC2ler9Tz75xG3Tu+++29WtGtUTen+q/1UPVqVtr3pX96ue0++F&#10;KFx/6aWXrHnz5u63QaENEA7aH++88073m6ffxtB3bsOGDW7/0L6hfVy/3frd0/78X//1X/bnf/7n&#10;7vuu39eqtC+qDfPf/tt/c/VOly5d3D6qMEavo+/wH//4x1/qHd2nfVftD9U5Dz/88FFhito4ahOo&#10;HgvVO6obQwGsRo9qHRXeVA1MdYD5jTfecL/9v/nNb1z9WpN33nnH1Wn/7//9P/fc3bp1+yWA1RlH&#10;qrN0Bk/Vekv1gdpWkpOT47aT2kI6gK77tP66rfXSWT+qr2sLYPXcf/EXf/HLe1Od+uOPP7ozF3SG&#10;0pVXXunqGNWpzz///C/1qMpCtA1Xr15tTz/9tPscVccoBA/R+1DdqXpF26v6wX2gPrT/6YCMvov6&#10;XVVbWwceQt97las/ot/YUACr362//uu/dvvZeeedd1RfRbQf6H6d4ad29rJly9zvd/v27d0+HOov&#10;hAJM1Umqr/r16+fqlBEjRrjyEP3u62Cx6qrQfq31UwA7ZMgQ9/usdde+FqLnVj2k19JrVq/bqtJz&#10;qU2i59B+rlH0of0q1GbT+mpfVV2lekL7Z+gx27dvd3WWtpXaZh9//PEv/SkdMFddGaI2oe5Te0T1&#10;QehxoudRPae2l+of3afBLqI6trYAtnfv3q5O0vbQ9lG9oM9E710H1vT6Dz74oHsObTvVwepHKkCv&#10;Oop39+7drs7TNtD92g6h+ltBt+pz9U/V1lS/DIhHBLBADNCIT516pw77jBkz3A+8RkDox13BgX6k&#10;FPypM68wNRTAqlN97rnnuvBSwWP1gE8/ypqeQM+pU+51hFiN6qeeesqNgNOPoH5M165d6x6vH2MF&#10;NGrEL1y48JgfP3WU9PoKObTO+iFVSKDRIAoN1GHRj6mC1FAYrEaNGhxaRx05VQerT58+vzSKQtSJ&#10;UydL9+u51QDT+1MjTBR0aN3UaFAoos5C6LSb5ORkFxKps6dGmDokCkHUENNz6ZS96nSqkRp1un/l&#10;ypUusNEpTlr3Dh06uG2m96+Gxbfffuu2x9dff23NmjX7JYTV8+r19TraJrpfn5uCLjVwtA5qnCkk&#10;UmNj1KhR7v8BjaXOvToK6kzMmzfPfffVYC8oKHAdEzXmtf8rZNV3Wh167XN6nII/fe+rH7BRI1yh&#10;qIIQ7Xu6X3WDRj2o86J9Tgdy1DhWWCHah9TY176t+qHqCAg1qtXJ0YEOvZ4W7Rt6Lo3CbdGihQsu&#10;VB+po6CpTbT+2udVn+j1tL6qExTGVKf9VqGOOm3aBjoIpHpN9P/UIVKZtpX2vzfffNO9vupCrbM6&#10;MdrP9Rjtp1p3dXi03yYlJbkRbjrQo7pLVLf97d/+rb333ntuf1fApPUW1RUKMnRb9aDqBG33mgJY&#10;1W16zwpUdYBHoWqoo6dtq/VRR0SdFnWyVN/Mnz/fBVMKW/VYfZbvv/++nX766W4b6/NSWKs6Wd8D&#10;/UZo/bTdPvjgA/c+muI0SsSXCRMmuKlLdKBA3znte9pnFbBoH9P3Wvut9hHVM9oPtV/p1FXtO6oD&#10;FABUpbaM6jHVE/q91f2qS9TJ13d30qRJ7uCm2kF6LYWHuk8hivZbPbZqe0Kvp/VS3VC13lGo8R//&#10;8R9u39R+rzpSByl0n0JbtX8U0Gj/1X6ruq2maYx0cENBTa9evX55P6rHFFwoPFC9q+2jelPPLS+8&#10;8MIvo2/VZlLIpLpU+6faNmqPqG2lAypq/yk0UT1cEwWpp5xyylHvTf9fB3XU7tB7U9tE9aMCH9Ud&#10;qp9VB4TaIKqDtP00Sl+P1/06u0qhmMITtSt1W+un9htTHqCh1B7XvqtwTvuy2sP6rdLvmH7rtC/r&#10;X7Xr1b4PBbDq0+j/qV2u77nqiaq034QGdehggvoQOnih/VivobpHv4+qp0T7hqY30RlBai9UP5gZ&#10;Wk/95ob2a9U1OtihAzJad72W6rHQNAVaZ/1mq62g+9X20u+69qPqdFBDB5q++OIL177Q/9NvtPpt&#10;eq+a9knhq55Hr696Qvue2gHaHuq76YCT6he1oRRMhwJf1RlVp3ZR3XH11VfbuHHjfqkvVA+I1l0B&#10;uLaLnkvBciiMriuA1TbW9lRdoPVTna/2lupUbR+1k/Scan+o3lG9ovpDobHaRXqfamOqjlU7RmGz&#10;fivUrlEdpraQ+qsKevU8qpv1nkPhMBBPCGCBJqaOgwI//dCGGutVqRGvH2RRY0CNiFAAq0BVR0Or&#10;NyRCdFRVnYjQyBE9jwLE0GgzBR76gVMjXNRweeKJJ2pcD6ltCgIdgQ4FMvqRVbii0EMdITX69SOs&#10;BokWNVS0zmpQVKfGhIKREP0IVw9g1YgJUadBI4PV2NLzafuENGQKAjX0NBKkKj2vOlPPPfecazio&#10;IaPOlCjQUeOiegNBcyQpHFPgEXrfapBonYDGUsdF33sFmNUb+tpntI+G5mlW/aIRCqEpCBTmaWR4&#10;bdQx0Oiu0Ol8amxrtGooWNW+f9JJJ/0ymirUUa9NbVMQKBzV+xCFl+p4KQRRsKm/tU+F9h2N7Ko+&#10;n6MoeNG6qvNQPdRRvaYDM6HnCAXJqq90UEv7cvUDVupgKMRQp0C07bSuGtUvCmBVt4VGc+hgj4IS&#10;0XZT3RAaDai6SB2b2uqgmqYgCAXqVcvUWVJgpGBYHVitnzpr6vyo4zNy5Mij6j1Rp0sdIm3f0PtX&#10;PTVgwADvEUD96fuk77j2H32nqtKBR/12V613rr/+eheCiAKCuuZ2VQCjs1ZC+5ZCwKpzpup3WK+t&#10;33p933VQJnRgpCa1TUGg/TVU72g/UptHdZ3qCoU5VesdjdhTyFqTmqYgUOCr0EEUFKtNp6BCqgew&#10;2tcVkIrqVrWh9Frabnp/OhBWff1DVMdXn4JAAazaVVXrDo2qV9Ci7aj6TvVfqD2lQFwj/6uftq3g&#10;VkGO6u3QdlDIXbVdBtSH9i0d1KwpSFP/JHRwWN97/UZVnYJAoyrVdq6N2uuqE0Ttbe2DGowh2s+1&#10;z4e+8+o76SBH1dGY1ek3u/oUBJo6JdQH076q/UgHePT82o/1Gx/6rVW/QoFtTVORaNS7RtKGqN+m&#10;9pPOHFBdpDpAIXBI1QBW7SLVeaH2hehgT20BrOoO9Vu0TbVeOjCmkaii26q7NOBH9YJCZ7UXpK4A&#10;VvfpvavfFaIAVsFx1XlztY1UN6t/pOfX+1Z9pferg/p6jpoGxShcVh2pdpnWUY/XQWn1H4F4QwAL&#10;NDH9WOlIn0KGmih0rHrqjTrcDQ1gdfRWP35VGyB6bZ3uKuqMhH6ka+J3DlgdxdSPtBoT+jHX0VgF&#10;JaFFR7z1/6rzE8BWnQBeDTqNplUQoVNjNKIk1HBraACrYKQqdV50VFuNSI2G0ZFcnSol2l4Kz6sH&#10;IGowqLNZ9T1r0RFroLHUsVajt6aOib7XarRXpQMsDQ1g1UhXAKgGcYga7KGOhDpWNTXWQ2oLYKvO&#10;Aav6SKGr6gsFu6ozqu87ofCiOoUD6sSo46UARR0B7Y8afVq93tHBJ9Ufqic06qJqWCGackXBSuhg&#10;kuiAjzptogBWo8ZCVCcpSBaNatGIkxCtg0b01yeAVb2pICpEgbQunqjnUZ2ikEsdGXXGFP7qYoX6&#10;tzqF5jVtw+pTTgD1od99jVJVuFmdykIHKkL029nQAFYHPEN1VojqCI0Q1b6l/a6m735IbQFs1XpE&#10;I7UUEivU0LQiNe0zCmFrcrw5YFVHKzwKTWNQPYDVaHm9voS2a9VgQ+2N/+//+/+8W0erLYDVwfOq&#10;1DZR/axtr/+j3wFtQ9EBHY2+q14H6kwftaeqbwfVr0BD6ACpRpvXRN/7qr95+o1raACrtoa+pzr4&#10;EaJAV7+rogBWI0zrUlMAqxCw6tkjameoDaN1rKl/8z//5/90+1t1ajdVHVGvekz9Mx2kUQCrflT1&#10;CxyHAlgFmtX7K2qX1RbAKgTWgdgQteNCA0fU9lFwrL6k1kcHfkL1QkMCWAXHVenz0DZT20fPo22h&#10;dVN7SQfNtf2q9iFDNLq2+rbUoroZiDcEsEATUwNYHXt1BGobARs65T3UqW9oAKuRXdVHwCpEDIWO&#10;+ruuTrqCCQWkoeeTugJYvR+NgNXfWpfQoo5HaERdVfUNYEN09FmdMXVKQuuvUX86Sl0bBVWh8CRE&#10;Aazmd6tKgYseK6HtFQpg1aFRp6e2EbAKTaq+7+qnfAMNoTBUc/PpNN+qwahon6k+AlYHEBoawGo6&#10;Eh10CO2vOsVd+2Goca8OvgLB2qjjoAC26nrWFcCqwa5RahoVUnXfqdqpqk7vUY/RnGEKOVQfaASs&#10;wtOqz6H9T3WS6pmaRsCqjqk+AlZTqKhTJnUFsNpuOjU71LFQXa1RJbUFsAqDdLCragCierNquKVt&#10;rDAkNOpFHTWNPtb21ghYHdBR8KLXqkr1rTqaVd+7Fn12QENpv9J3VPtB9XpHwUn1ekftlIYGsNrv&#10;ahoBq9fR911tjtDo0proQI4C0arrWVcAq8BTAUn1eicUBFWn05BDp/NLfQNY1d+hAFZ1q+pUtT+0&#10;3fT+NHqtttBTdbzaVVXVFMDqILQOUIleQweeQkGL6nUdeK/abhOtv8ISndVQdTuE3hdQXwpGtb/W&#10;NAJW/Rudch763uv0/4YGsBqoon0m1B5RfaX2/L333utuK4CtfpCoOj1f1eBSagtgtU8pfNQgEO3T&#10;VfeVmt6rRqxWHQGrqZDUPwuNgK0rgA2NgK0aXOqMmIYEsGqzqX4VbXPVO6F2TV0BrNpg+ryqBuYK&#10;YFV3VaW2puraEJ0NGQpgVefpOWoaAavpI1SHVa+Dq9dRQDwggAVigE5F04gtXeRKDXn9mKpRoUaJ&#10;TvdTIKGOhxrl+iFraACrwEGNcp2OqtN0dARVjQs1BOR4Aaw68Pr/+oFV4KnGQF0BrGieQoWhmjtO&#10;r6l5UjWvW03qG8Dqh12n0um0Pz2/wgo15kQXn9D7VKOspqu9aw4odegUSGnUnBpTNQWwauRolLAa&#10;Gpo7SgFIKIBVoKPQV6dHq8Gi0TmhqRcUzmpEnDqCei01IjVKDggHfW8V8mtf1CgGNez1fVQjWYGr&#10;vqM6bU7TFITmgA39v/oEsDpYo2BFHQ4diNDpZFUPwhwvgNV3X2GF9nvtu9o36gpg1fHSfI/ad7X+&#10;qg91IEX/VqcRq5rHWoGp7lddoQtRKXTRHHPa/7RPqt5RZ0T1p96X6ku9JwWg+n+a41n3q8OmkXeq&#10;z1SfaJ9Vp0d1r9QVwIbmgA3NAann1hyYtQWwek/6nBYsWODq0FC4VTWA1ZQIGgGrTqneo+oihVTa&#10;3vpt0Geq/6P3qrpSYZfqaE3HoABao/e0jXQgSCOB9FpAYyhM0W+gvk/6TdT3WHWBDgionaKDNfr+&#10;6/cvNAes1DeA1e+2flv1HVedpbBQwYe+334CWP0eaySanjdU79QVwOrgstop2v9D9UloLvyaqB5Q&#10;u0DzFqre0uMbGsCKwly17TSqVm0n1asaDVYTtRf1WD1O20DvraYAViNcNZe26gaNetP/CQWw2o56&#10;DzpNWOuu51IdrbpTI+JUx2tdNG+kwljVnUBDqG7QvqtTzLUv6/dUU2Poe6v2sX5j9RusRd/7hgaw&#10;ej79Rqofo3a4zvjT72Pod89PAKt9Wov6N9qvVdfUFsCK2g3aj7T/qh2m/Uj9uJpo/1KfQ/0AjbJV&#10;30wDatQvO14Aq/1V7QVNG6JtqP1Z7ThN1SL1CWBVL2g0rZ5Ho0s18lSvLXUFsFpPHaTS6HnVzzpD&#10;p6YAVm0Y1R/6XFSHqB2mdVN7ScG0Lvasz0gHvVTXqo+rA+Pa5jqwpD6jtqUO3uvM0NoOggFBRgAL&#10;xAj92Krxrx9GHbFVJ0Y//uochE4l0w+7GsN6nH6oFcIqqKjakK9KDQgFJvrxDlFHQx1zNRo0IkId&#10;iBD9QNc1T6DWRw0bNQT0A6uwRp19rYPWJUSNhKqjRtU50P9R41/Bi354a6JGWdVTlfSDrEaTaPuo&#10;MRYKi0WdIzUG9AOv59e6h0YRK2RRGKK5MqsejQ3ReikIVqdRjQoFKDpVSnMwVqXn0fxJ+lzU6NIS&#10;ej5tD51So06nPh+9XtXtqfetUXD6v3oOhSFAuChYU1ipxrMatWoQi/YV7Wf6Xquhru+0OgiizriC&#10;htqoM64gMbQ/6zuu/6POk77H6jCEwlcJHeSojTr0en2ti+oM1Ulq9Fc90KOr/Go/1j4oqq9U5+lA&#10;kwISdR4URlancFh1mTopepxO6Q9NH6BAU507hbJabwXS6hioftB7UocqtN+q06aOhCjY1IEYra/q&#10;FHWo9FyiDl3V4FjbuWrooQBc20P/V2Gt6oqqgWpVCso1wk9BjP5VMKx6MzTXXIjqWH1eWpdQyFJ1&#10;eytg1mhX1a0K2xX8iLazzmzQumj76L5QOAQ0htoAof1KbYbQCG2NXFLgp++c9iF9/7X/iIJIfQ9r&#10;ozBAv8WhK35rH1VdpH1C5QoKQ6PgdZ/2s9CZPDXRPqvXV9tA9Y7qRtVD2i9DVFfoQG3oYJOeX/WS&#10;Ahatq16ztoPbCj61bmpf6L2qLaI2lfY7UWiiuil04RvVw6HXVptJdU+orgpRWK3XVn2kv1U31URB&#10;kw64hepUBVwKdKrPk611UZik59H70nOqnhVtQ9WpCoX1+6HfkartE31u+ox1nz7T2tpsgB/6jmp/&#10;0u+Ufq/0W6a2gb7L+l5qP1X7We0U1SuhOkX7UF3fPd0fmvNVQoNW9Do6c0V1lcpEgzMUPtZFBze0&#10;/2m/0n6tekRteIWHIdpnQqfF67n1GuqzhdoSOiBaEz2XQlj9nms/14CTUOCqEaGq06qOnFU9ofo1&#10;VCdqf1Y7T9tK+7P2bc0VLapfQyN9Rftt6Ewe0XtRHSSqm3SATPWH+pKaikD/itpeeu9VA+eqQoNi&#10;1EbUgWH1d9Qvq0rPr4M4Wk/VHeqzad3UXhK9hj4jvb4OFKueDrWxtP31HlWX6nn1mdU0mhgIOgJY&#10;AAAAAACAGKPwU2e/6OCPglwdvA0dOAYQLASwAAAAAAAAMUahq+aZ14XLNG2ARqmHRvcCCBYCWAAA&#10;AAAAAACIEAJYAAAAAAAAAIgQAlgEhi4aoAnbNXE7CwtLbC2aRF/7aNBQr7CwxPai/TNodQv1CgtL&#10;bC9BrFeEuoWFJXaXoNYriC4CWASGru6sq0/qyo8sLCyxtehq0rqSa9DoCti66mpN74mFhaXpF/3u&#10;6/c/SHQlaOoVFpbYXVSvFBUVeXtscGid6QuxsMTm8txzz9nu3bu9vRWoGQEsAkMdsLPOOsuFPDt3&#10;7mRhYYmRZfv27a7hsW7dOm9vDQ4FJf/0T/9kmzZtqvG9sbCwNN2i33tdcEQHSoJk37599md/9me2&#10;cePGGt8XCwtL0y1bt261q666yoqLi709Nji0zjfeeKN7DzW9NxYWlqZZtm3bZvfdd18gD+wgughg&#10;ERgKSs4//3w7dOiQVwIgFuhKrH/6059s/fr1Xklw7N+/3/7lX/7FDh486JUAiBX6vT/nnHNcoBkk&#10;Bw4ccAGs/gUQW3SasELMoB3YEa3zb37zG/ceAMQOTcX2+9//PnBn7CD6CGARGASwQGwigAUQCQSw&#10;AMKNABZAuBHAwi8CWAQGASwQmwhgAUQCASyAcCOABRBuBLDwiwAWgUEAC8QmAlgAkUAACyDcCGAB&#10;hBsBLPwigEVgEMACsYkAFkAkEMACCDcCWADhRgALvwhgERgEsEBsIoAFEAkEsADCjQAWQLgRwMIv&#10;AlgEBgEsEJsIYAFEAgEsgHAjgAUQbgSw8IsAFoFBAAvEJgJYAJFAAAsg3AhgAYQbASz8IoBFYBDA&#10;ArGJABZAJBDAAgg3AlgA4UYAC78IYBEYBLBAbCKABRAJBLAAwo0AFkC4EcDCLwJYBAYBLBCbCGAB&#10;RAIBLIBwI4AFEG4EsPCLABaBQQALxCYCWACRQAALINwIYAGEGwEs/CKARWAQwAKxiQAWQCQQwAII&#10;NwJYAOFGAAu/CGARGASwQGwigAUQCQSwAMKNABZAuBHAwi8CWAQGASwQmwhgAUQCASyAcCOABRBu&#10;BLDwiwAWgUEAC8QmAlgAkUAACyDcCGABhBsBLPwigEVgEMACsYkAFkAkEMACCDcCWADhRgALvwhg&#10;ERgEsEBsIoAFEAkEsADCjQAWQLgRwMIvAlgEBgEsEJsIYAFEAgEsgHAjgAUQbgSw8IsAFhGRk5Nj&#10;b775pl188cX2/vvve6VHU0XVv39/F6o++uijtnHjRu+emhHAArEpWgHsrl27rFWrVta8eXNr27at&#10;e92afPbZZ67uueeee2zlypVeac0IYIHYFY0Advfu3dalSxe77LLL7PXXX681NP3mm2/s0ksvtVtu&#10;ucUWLlzoldaMABaIXdEIYNVn6du3r1155ZX21FNPWXFxsXfP0ZKSktxjrrvuOps5c6ZXWjsCWCA2&#10;EcDCLwJYRMS2bdvs888/t549e1qLFi280qOlpaXZnXfeacuXL7d+/frZ888/791TMwJYIDZFK4DN&#10;zc21L7/80oYOHWovvPBCjQHsrFmz7Nprr7UFCxbY8OHDXWOornCVABaIXdEIYAsLC23MmDE2duxY&#10;e+ihh1ydUN38+fPtoosusqysLPv+++/dwZ2CggLv3mMRwAKxK1oB7A8//GDTpk1zB210oKe6pUuX&#10;2mmnnWaTJ0+25ORku/nmm23Lli3evTUjgAViEwEs/CKARUSpQVFbAHvvvffayJEj3d8aMXvTTTe5&#10;yqs2BLBIVD///LMdOVK5lB854pYyLeVH7LC3HCo7eiktK3fLwcOVy4FDZW7ZX3UpLbN93lJysHLZ&#10;e/DwL8ueA5X/6vXrEu0pCBYtWlRrAPvwww/bRx995P4uKipy9UxdQQkBLBBZqj9UZx2qqI9UB+1z&#10;dcshV3Y80QhgQ3bs2FFrAPvSSy9Zx44d3d+lpaX2+OOP26pVq9ztmhDAAuEVqkfU7gm1cdS2UVsm&#10;1IZRvaJ65niiEcBWVVsA27JlS3e2YIjqGQW2dSGABaJH9U6oz3Q8BLDwiwAWEVVXAHvWWWdZRkaG&#10;+1un5tx2222uA1SVQpGdO3e6ReEOASzikToMY+ZusTfGLLIXvlhgjw+bY/d/MtN+02+aXff+FDuz&#10;bYqd0CKpSZbmXTNcJ6cusRTAnnvuufbjjz+6vxV+qDG0evVqdztEAUqoXtmwYQMBLOKSOg6hkEIB&#10;Rd7eUtuQt9eWbN1tM9bl2U+Lc2zkrE02dNp6+2RKtvVLX2M9UlZZp/HLrc3YZfbON4tdnfTq6AX2&#10;YkW99Ozn8+zJz+ba74fMtoc+zbL7Bsy0Oz+abjf0mWJX9Zxkl3XLsIs7p9v5HSfa2e1S7LQ2ydas&#10;Zc31ipZN+SXemtYuVgJYhTUafS/l5eX22muvHROUKBDRNCmqVzSlEgEs4pnql89nbrLXvqqsH54a&#10;PtceHTzb7qtou/y2ol645YOpdlPfzIr6IdOurWjHXNNrckU9Mdku715ZVzTvkm4XVywXdU5zdca5&#10;HSbaWe1SXXvn9DYpdkqrZDu5VZKdWEPdUdcydtE2bw1rFysBrA4YDx482Ltl1qFDB/vuu++8W79S&#10;nRRqs2RnZxPAAtWoPtIgleoHaA6o/XOwzDbn77Os7DwbuzDHPp2abR1+XG5vjVlsz4+cbw8PnmW3&#10;V/S3ru89xa7oMamiHZPm2jCqg0L1StekuqczEwJY+EUAi4iqK4DVHI0pKSnub50CqFNvNGKtqiVL&#10;lrgjwlqeffZZAljEJQUjt1Z0VvTD/9Cns+yxIbNdZ0aBx0ujFthroxfan75dYi1/WPrL0soty6zV&#10;2MqldbVFAYpbxi2ztuOWH7W0q2h4VF/aa/lphVs6eEvHiqVP2ho3wrYusRTAao7Gb7/91v2t0EaB&#10;yqZNm9ztEAWymutR9cpzzz1HAIu4UlJaZsu2FdnAzOyKemWandcxzU70glCFGae1SbFz2k904YcC&#10;ER3kuaF3pt3cd6rdVtEJueOj6XZX/xl2z4CZdv/AmfbAoCxXL6mT8mhF3fTY0Nn2xGdzXB31zIh5&#10;9sIX8+2VLxfYqxX11B+/WmRvfL3IdWz+9M1ie+e7Jfbed5V1luqlthX1keoa1S8FJaXeGtcuVgJY&#10;TZekuaVFnawXX3zR5syZ426HqJ559913f6lXCGARTxRwFB84ZMtyimxmdr59M2+Lq1NC7RbVDTp4&#10;HKoXnh9ZWTe8WLGoHfNyRR2heuKVLxe6No3qCi2vV9QXqjPeHFNRb1TUGW9XLH/6Zolr87zr1R/v&#10;fb/UWlQsrt1TpY0Tas+E6hS1WZZW1H3HEysB7JNPPmkffvihd8vcHPfjx4/3bv1q9uzZv/SFnnnm&#10;GQJYoEL5kZ9tQ16JTVmdayOzNlrnCStcXXPvJzPdwZ+LOqfb6W1TXLtHiw7wNO+a7to8aufoYJHq&#10;rseHznF1luoq1U+ql96saMO8U1EHqd5RuyV12dEDxGpCAAu/CGARUXUFsGpIaO5XUXCjEbBq4FWl&#10;2xptokWjZAlgEY/y9h60m/pkWs+UVbZ7/yEr3l956r+CFJ32oqO4CkE17UBoCoLKRafk1byEpiz4&#10;ZdHR4RoW7WO1LX7FUgD71ltvuQt0SV5ent19993HXPxC7y1Ur6gDRgCLoNN3eunWInu9ouOgMFXh&#10;qsIRdTRGz9lkM7PzbMmW3bZ2517L3rXXNlZ0WjYX7LNtu/fb9qIDtqNi2Vl8wHL3HLRdFYsOCuWX&#10;lFrBvlIr3HfIdlcsRRV1k5biA5XTk+xRHVWxaCoTN8VJRT2luqq0YtGofo1CcfVWxRKqr1QX1ad+&#10;iZUAViPT1GYR1RUPPPDAMfVd1XpFUyYRwCIeaL/V6DGdpXPXx9Nd3XJex4l2SutkN5J14vIdv9QP&#10;qhtc2+Xgr9MbqX4IncJbORVSZT0RWlRfhKZMCk2hFKo7QvVHaKna7qnatqlPnSKxEsDqIl0PPvig&#10;d8vsscces7lz53q3fqW2Tqhu0UAVAlgkMvWRPpq01g1c0Yj6s9tPtJNaJtmFnSa6s3Pe+36JfZi+&#10;1r6saPukrdhpWevzbMX2Yltf0e7ZUtHuUZtnV0W/SweBXZ+rot5SnVXZlvHqpYr6KFT/hOqY4yGA&#10;hV8EsIgIdT6+/vpre/vtt93IkVGjRrnRIV27dnVXGxadRqPQddiwYfbKK69Y9+7dXXltmAMW8UQd&#10;B/34r8vd60ZzKCwZMi06AWa4RSuAVTCiC+V06tTJrr/+ehsxYoStXbvWzfmqukYUomg+6U8++cSt&#10;kw4A1dVR0XMSwCKI1DFQcDpt7S57esRcN7rj0m4Zdu+AmW7agBnZeRUdguPPsxrLohHAat/XwWKN&#10;RGvevLkNGTLEVqxY4eoXjTYTXQBQF/fTQWMd4Hn55ZfrXCcFrwSwCCq1TxRMzNmQ76YV0OixczpM&#10;dKfp9kpdbV/P3WLT1+a58DSIohHAqu6aNGmSuyDx2WefbQMHDnQHj3URPx3oER0kvuKKK9wFizt3&#10;7uzCG50RWBetMwEsEoFCTx24UWg6ccVO6568yh4bOqfyLJ6K+kijWF8cNd+Nxl+zY49rEzUlAlj4&#10;RQCLiFADYfTo0e6UPS1qgGhONB3ZDR3dVWijxoguxJWUlHTMKLXqCGARDzSqbOzCbdby+6X24KAs&#10;a94tw4WvT302x41IC6JoBrCaHy1Ur2hZs2aNLV68+Kj5GJcvX+4O+mgu2LouwCUEsAgadUo0AvWj&#10;SetcB+SMdql2VY/J7pTcxVt2u9Gn8SJaAeyECROOqleWLVtmK1eutPT0dO9R5uoatWtUBymQrQsB&#10;LIJIdYsODHf4abmbUkBtk/M7plm/9LU2dc0uN0K+PiNNY1W0AljVH1XrlYULF7rBJzrgE6J56L/6&#10;6isbM2aMuyDx8RDAIt5ppLsO8Kge0hytmkdadZGmFdDB5gFT1llmRX2kUauxVB8RwMIvAlgEBgEs&#10;gmziih12Q+8prhGh0SQ6XUbzLSo0SV+xM7AjSSRaAWwkEMAiKNTROHiozEbN3uwuWqO65Oz2qTZ4&#10;6vq4CEVqEo0ANhIIYBE0qkMyV++yczukurpF80Tf/8kMd7puvIlGABspBLCIN6p7NO2IRtY/MXS2&#10;XeC1b9RPOq9Dmr00ar5tLTx2aqBYQwALvwhgERgEsAgyBSW6GI4uSjF6zmY392K8hCYEsEDkaa7o&#10;Z0fMc52SewbMsMHT1rt6JJ4RwAKRpwvZDJq63s2neFPfqfZ51kY3EjZeEcACsUGDTzQI5ZZ+U+3M&#10;dqnuwljPV/STPsxY6+ar13QoQUEAC78IYBEYBLAIsmatkl2nRvMZxRsCWCCyVu3Y4zomJ1fUI5p6&#10;QGGsLgwR7whggchSXfLY0MrpBu7qP8OWbD32YlHxhgAWaDqaq3XG2jzrnrTSfvPhNDu3w0S7pGu6&#10;zViXZ/l7S93FsII4QIUAFn4RwCIwCGARNGpA6AriutDWSRWdm4nLd3r3xBcCWCAydEXxEVkb7fQ2&#10;KXZJl3Trk7YmbkbO+0EAC4Sf6hAdDJ68Otdu6pPpRp49N3Ked2/8I4AFokt1juZsnbOhwO78cLqd&#10;2jrZLumaYbf1m2rtf1xuBSXBb4MTwMIvAlgEBgEsgmbRlt3uQha6iMXpbVNsbkXDIx4RwALhpc6K&#10;Lqj1zIh5btTrQ5/OcqNDgnQ6XjgQwALhpxFmuhCo2iV3fzzDflqcY4eb+Ari0UQAC0SH2iyrdhTb&#10;sOkb7OmK9oymYru13zQbM2+LLdlaZPtK4+d7TAALvwhgERgEsAgKhSeabuDElknutD5dfGtjXom7&#10;smc8IoAFwuurOZvdqLRTWiXbp9PW26Hy8oQa+RpCAAuE11qdkVPRNtHFQLsnr7SysiMJV7cQwAKR&#10;o9H13y/YZm99s8iad03/pS90XoeJ9tmMDXbwUHy2Zwhg4RcBLAKDABZBMHNdnt0/MMuaVTQ4/jB8&#10;rmWsynUBZTwjgAXCY0fxAes0foULSO4fONPmbyr07klMBLBA+CyoqE9u7JNpV/aYbAMzs+1AHM5J&#10;7wcBLBB+qk9Gzd5k1/fOdPO63vHRdHt6xFzrMmGFfbdga9zXNwSw8IsAFoFBAItYdrjsSEWHZr1d&#10;0CnNjVx7P3W17d6XGN9VAlig8TYX7LOnPpvrRqb1nbjGdu3hO0kACzTe4bJy+3zmRrui+yQ7o22q&#10;rd2518oTaMqB6ghggfBT0HpmRf2iwSeaQmlH0QErKT2cMCPsCWDhFwEsAoMAFrFGjYo9Bw5b6vId&#10;9szn89yoNY0s0XxqiYQAFmg4zZG2MW+fnd1+ohs1MnLWJu8eEMACDaN6pbiifbIpf5+1/XGZndI6&#10;2X7bf7plrtnlPSJxEcAC4XOkoi80fV2endYmxV74Yr67eGgiIoCFXwSwCAwCWMSaTfklrrGhi+To&#10;VJu+aWts2+793r2JgwAWqD8dwMnetdd6pa6yG3pn2lntU+2HhdusPMEutFUXAligflSvLM8pqqhX&#10;VttjQ2fb5d0nubNyeqSssjxG1TsEsED46OydOz6c5qY3WV/RpklUBLDwiwAWgUEAi1ihDs6yig7O&#10;mW1T3MTyHX5cZofKjrijwImIABaonz37D7vT9U5vU1mHXN97ii3bVpSwdUhtCGCB+snKzrMLO6X9&#10;Uq/oojfrdu5J6CkHqiOABcJDFwi9d8AMV+doUEqiTDdQEwJY+EUAi8AggEVTU8OioKTUOvy43J3O&#10;d+37Uyxl2Q4rS/CODQEs4M+hsnL7as5mF46c02GiPT50jk1Yut1KEvSUveMhgAX825hXYo9V1Cnn&#10;dZxoYxduTdhTgY+HABZovOL9h+ztMYvtzHYp9s28LW7ak0RGAAu/CGARGASwaAoKRuZsKHBXDH7v&#10;uyV2V/8ZbsqB1mOX2fqKzg6nCxPAAn6lrdhp53VMsyu7T7Jp6/IISI6DABY4PgUfScu2u1OAdSHQ&#10;pKXbE3ok2vEQwAKNN3rOZjfvq/pHpYfLvdLERQALvwhgERgEsIgmdV5yiw/YhZ3TrFmrZDurXapd&#10;0iXddXC+mLXJDh6isRFCAAvUTnXJvtIyGzFzo5u25KoekyynMPHmim4IAligbjoDZ8y8LXZ+xzS7&#10;tGuGfb9gq5VV/CajdgSwQOMcPFxuN/bOtGdGzONgj4cAFn4RwCIwCGARLeUVnZfUZTvsjo+m2UWd&#10;0+3jyets0qpcy87da/sPlXmPQggBLFC7ov2HrNX3S920Aw9+mmVrc2mc+0UAC9RMoceWwn3WJWml&#10;NWuZZI8OmW1rdibuBXDqgwAWaJyPMta6gz6z1+d7JSCAhV8EsAgMAlhEg+ZobDN2mZ3aOtkFJqNm&#10;b0r4eY2OhwAWqFlu8UF7dsQ8O6llkrX+Yant3l/KaJF6IIAFaqYDO7d9MM21Ux4YONOFsfCHABZo&#10;OLVrzmqfas9+Ps8OlDIoJYQAFn4RwCIwCGARafl7D9ozw+e6sOSFL+bbtLV5hCU+EMACR1O9MX9T&#10;oTXvmmGXdsuwVmOXWVk505bUFwEscCxNO9B74mo7t8NEGzxtPQeJ64kAFmgY1TWqc9RPGr84xyuF&#10;EMDCLwJYBAYBLCJpa+E+e3BQlhv52u7HZW50CfwhgAWOVnq4zJ4aPtdNYbJsW5EbWc/BnPojgAWO&#10;tu/gYevw43I7paKt8s63i7n4TQMQwAINU7TvkD306Sy7vd80O8C1MI5CAAu/CGARGASwiJSCklK7&#10;ssdkO7Ntqn0yJZugpJ4IYIFfaZ7oOz+a7gKS4TM2eqVoCAJY4Fe68E235JV2Yosku6lPpm0uYNqB&#10;hiCABRpmY16Jnds+1b6Zt8UrQQgBLPwigEVgEMAiEnTBraHTNtjJrZJtUGa2HS7n6sH1RQALVCo5&#10;eNg6T1jh5mXsnrzK9jE/WqMQwAKVVLe0Glt5Mb9Xv1xgew4QwDUUASzQMLoY8SkV/aUlW4u8EoQQ&#10;wMIvAlgEBgEsImHGujw7o22KXdl9khtdgvojgAUq/bgoxx3MuXfATE4NDgMCWKDiN/bnn21gZrab&#10;d/HJz+YQvjYSASzQMD1TVtmJFfVQ3h7azNURwMIvAlgEBgEswqn8yM82dc0uO7llst3eb6ot3cbR&#10;3IYigAXMNuXvs/M6TrTfDcxy9QsajwAWMPtpUY6d1S7VHhqU5aZMQuMQwAL1owEqg6dl28mtk63t&#10;uGV2uIyzBasjgIVfBLAIDAJYhNPM7Dy7oscku6Jbhi3fVsS8r41AAItEt3tfqT06ZLa76JYO7CA8&#10;CGCR6Nbs3GOXVbRTfj90tu0s5vsUDgSwgH86m6fz+BV2dvtUe3nUAiusaO/QZzoWASz8IoBFYBDA&#10;IhzUaMjdc9DObJdqZ7RNtXW5wWuAxxoCWCSyI0d+thEzN7qLbnVPXknHJIwIYJGoNO1A6vLtdmGn&#10;NDey/ocF26hbwoQAFjg+tW22FOyz+z/Jcu2bF76Yb2VcJ6NWBLDwiwAWgUEAi3BQ4Hpjn0y7uudk&#10;S1m+wytFYxDAIpFt273ffvPhNDfvKxfxCy8CWCQi1SNfzNpkF3RKs0cGz7ZZ6/PdBUMRHgSwQN0U&#10;vn6/YKtd02uyXdY9wz6bscEOHOKionUhgIVfBLAIDAJYNJbmZfwwY62d2CLJMtfsYp7GMCGARaIq&#10;LCm1K3tMsjPbpVj6yp1eKcKFABaJaPLqXFen/GHEPHfGDsKLABao3aGyI9bppxV2etsUe3zYHNtR&#10;dICRrz4QwMIvAlgEBgEsGqrsyBFbub3YWny3xJ1G83RFp6acxkTYEMAiEe3ed8hdkfy0Nik2fMZG&#10;DuhEAAEsEo3aKnd+NN1NkbQxv8QrRTgRwAK1m5GdZ+d1mGiPDp5lO4tpG/tFAAu/CGARGASwaKhR&#10;szZ7o9RSreNPKyyfqwiHFQEsElH3pFUufP1y9mbbV8qpeZFAAItEovkWNUXS+Z3SbPySHOZ8jRAC&#10;WKB2aSt2ugNAqUzTVi8EsPCLABaBQQCL+tKItDnrC+yklkl2V/8Zbq5GhB8BLBKJQpElW3e7qUze&#10;GrPIK0UkEMAikXw8eZ07qPPTYi64FUkEsMCxVOeUlpXbq6MX2smtkm3F9mLvHvhBAAu/CGARGASw&#10;qA+Fr2MXbXNXD76l71TbmMepfJFCAItEoQ7KzuIDdt8nM+3a96fYulwa2pFEAItE0idtjbvw1rJt&#10;RV4JIoEAFjia+kzzNxXY8yPn27kdJtqnU9dXtO05CFQfBLDwiwAWgUEAi/rYva/UXZVcUw+s3rGH&#10;hkQEEcAiUZQeLqvooMxzo+o/npxNvRJhBLBIFDq40/L7pXZx53TL3hW8YDBICGCBX6nu+Wb+Vru8&#10;W4YbgT9u0TY7VFbu3Qu/CGDhFwEsAoMAFvWxa89Bu6H3FOs8YYVXgkghgEUicKPqF25zF/LrP3kd&#10;F/KLAgJYJIqlW4vssm4Z9vCns2z/IeaUjiQCWKAyeNVF/54bOd+1a343cKblFPGb1VAEsPCLABaB&#10;QQCL+tCVO6/uOdlGzNzolSBSCGAR79RR0aiQi7uk2yODZ7kR9og8AlgkAo2kf+GL+XZq62Rbu5PO&#10;e6QRwAJmq7YX2/XvT7GLO6fZqFmbLG8v7eDGIICFXwSwCAwCWNTHxvx9dkbbFPt+wVavBJFCAIt4&#10;l1t8wO4eMMPOapdqK3dwYYpoIYBFvFP4Omz6BndRv48nZXuliCQCWCQyHVDWiPvTWifb9e9nWnYu&#10;U56EAwEs/CKARWAQwKI+eqassvM7ptmWgmB13IOIABbxrv+kdXZ2+1SbsnqXV4JoIIBFPFMQomlN&#10;mrVMttdGL7Td+xlZHw0EsEhUqnPSVuy063tnurMEZ2bn25GKMjQeASz8IoBFYBDAwq9l24rtjLap&#10;1uL7pXaYeRojjgAW8WxZTpGrTzpNWOFGqyF6CGARz4r3H7LHh862E1okWc7u/S4cQeQRwCJRjV2w&#10;zc7tMNHu+HC6bS7YR50TRgSw8IsAFoFBAAs/NIfRXf1n2PkdJzJaLUoIYBGP1DHJ3XPAbv0g0y7q&#10;kmYLNhd69yBaCGARr1S/DJ+5wZq1THKjYBE9BLBINKpvlmzdbc27pttdH8+wLYWcHRhuBLDwiwAW&#10;gUEACz+GTNvgLmTxedZGK2P0a1QQwCIeHTxcbq9+udBObJlkfdPXMJq+CRDAIl7p6uOnt02xVyrq&#10;mAOHyrxSRAMBLBJN9q6K782H0+ySLum2cPNurxThRAALvwhgERgEsKiLju5qIvlTWie7qwkjeghg&#10;EY+WbitypwZ3S1rplSDaCGARj3Rw+KVR8+2izum2eGuRV4poIYBFolDfqKCk1C7rlmFXdp9k67jg&#10;VsQQwMIvAlgEBgEs6rI5f5/dO2CG3dgn09bvooERTQSwiDclpYftnor65O6Pp1vhPn5zmgoBLOJR&#10;6ooddl7Hifbm14sYWd8ECGCRKNbs3GO/G5jlLkr80+Ic5rGPIAJY+EUAi8AggEVtNJqke/JKN1qt&#10;z8TVTD0QZQSwiDfDpm+wEyvqk/6T11p5xfcbTYMAFvGm+MBhu6H3FLu931TL3cPvTlMggEUiOHS4&#10;3O7/ZKY175ph8zYVWhltmYgigIVfBLAIDAJY1GZHkS6UM81u+2AqR3ebAAEs4snqnXvsyp6T7Oqe&#10;ky1/b6lXiqZAAIt4onmlNfXAOe1Tbca6PK8U0UYAi3hXvP+wm47t7Iq6JmXZdq8UkUQAC78IYBEY&#10;BLCozVdzNluzVsmWlZ3vlSCaCGARTwZPXV9RnyTZ7A3UJ02NABbxQlMNDJ6W7UbWdxq/wg5y4a0m&#10;QwCLeKa6pvfE1XZKRb9oUGa2O/CDyCOAhV8EsAgMAljUZH9FJ0ZX9Xxs6Gw7VEYjoykQwCJezN5Q&#10;4AKSZz+f5y5egaZFAIt4sbVwv13Ta4o1r2ivHKhot1C/NB0CWMSzTfn77PQ2Kdbyh6XUM1FEAAu/&#10;CGARGASwqK6ktMza/7jcTm+bYj8u2kZDo4kQwCIelB/52Z4fOd+u6DHJVuQUe6VoSgSwiAdqm3yQ&#10;vsbO7TDRVmynbmlqBLCIVxr9et8nM+22ftNsF3NMRxUBLPwigEVgEMCiuvmbCu2izul23ftTbM9B&#10;vhdNhQAWQaeAZNqaXXZO+4n20qgFjKaPEQSwiAeaHunMdqnW4vul7vcSTYsAFvFqxtpddlLLJOuX&#10;rguIMiglmghg4RcBLAKDABZVqWHRJ61yjqPMNbu8UjQFAlgE3b6Dh+3pEXNdALshr8QrRVMjgEXQ&#10;6UrkGpF2RfcMW72DjnksIIBFPNpz4JA9PmyOnd8xzdbspK6JNgJY+EUAi8AggEXIkSM/2yeZ2W7q&#10;gXe/W+Juo+kQwCLokpdtd1cL/mHhVq8EsYAAFkGmkfWLNhfaxV3S7bXRC5kmKUYQwCIejZq1yc5s&#10;m2ojszbaEeqaqCOAhV8EsAgMAliEjFuY406x+f2Q2Va4r9QrRVMhgEXQvTRqvv1uYJYbQYLYQQCL&#10;IFPg2uqHpXZyq2RbvYO5X2MFASzizeb8Eju1TbK98MUCwtcmQgALvwhgERgEsJD1u/bajb0z7coe&#10;k2w5F8qJCQSwCLItBfvsLG9+xlLmfo0pBLAIsrw9B+yCTmn2YcZarwSxgAAW8SRv70F7fOgcu6on&#10;FxBtSgSw8IsAFoFBAAvpPGGFndo62ZZs3e2VoKkRwCKoSkrL7NXRC9wFcqat3cUpwjGGABZBpmkH&#10;mndNt9XMxxhTCGARL8rKj9gH6WusWctkGzFzo7uNpkEAC78IYBEYBLCJTcHIvI0FdmLLJOuWtJJT&#10;bGIIASyCauyibXZG2xR759vFhK8xiAAWQaULbp3QIsne+HqRHTzEyPpYQgCLeJFfUmrX9Jrs6hna&#10;ME2LABZ+EcAiMAhgE1tBRSPjwUFZbuqB9bu4SnksIYBFEJUcPGw3951qTwybY/tK6czGIgJYBFHp&#10;4XLr8NMKF8DO3pDvlSJWEMAiHpRXtL0/mbzOzu6Q6g74oGkRwMIvAlgEBgFs4tJR3VGzN7sLWXw4&#10;aS1HeWMMASyCSPMynt0+1Wauy/NKEGsIYBFE63L32CVdMuylUVwQJxYRwCIefLdgq+sX6SKiBw6V&#10;eaVoKgSw8IsAFoFBAJu4NKeRRr/eO2CGHeYiOTGHABZBk1t8wJ22d1f/6bZt936vFLGGABZBNGDy&#10;Oju/Y5oVH6C9GosIYBF0Oivw/oFZdt37U2xbIW2YWEAAC78IYBEYBLCJK33lTjdPY0bFv4g9BLAI&#10;Eo2g/3quRtQn2TfztjCiPoYRwCJojhz52W7onWl//GqhV4JYQwCLoPtm3lY7vU2KjZm7xStBUyOA&#10;hV8EsAgMAtjEpNNqLumSbg9+muWO+CL2EMAiSA4eLrM3vl5s57RPtf2lnLYXywhgETSb8/fZiS2S&#10;7Ku5m70SxBoCWASZ5q+/rNske+Kz2RxAjiEEsPCLABaBQQCbmNJW7nQXshiYmc1cajGKABZBUriv&#10;1G7/cJq9NpoRarGOABZBM3zGRjuv40Sbmc3c0rGKABZBdbj8iLUdt8wu6pxuczcWeKWIBQSw8IsA&#10;FoFBAJt4FLi2HrvMBbAb8kq8UsQaAlgEyeItu+3Elkk2fe0urwSxigAWQaLpBx4alGU39sm0XXv4&#10;TYlVBLAIqqzsfDurXar98atFdvAw18SIJQSw8IsAFoFBAJt48veW2n2fzLSbKzoz6tggNhHAIkg+&#10;SF9jV/ecbEX7+S2JdQSwCJJ1uXvtsu4Z9uroBZyxE8MIYBFEmj7prTGL7dwOE23DruB9d+MdASz8&#10;IoBFYBDAJp6l24rs7Pap9u38rV4JYhEBLIJCc6ddroDkywWMHgkAAlgEhQLXQZnZdnKrZJu6htH1&#10;sYwAFkG0vKJPdE77ia6eYe7X2EMAC78IYBEYBLCJRY2L1j8sdXOp7eNCOTEtWgGsGjefffaZnXHG&#10;GXb22Wfb2LFj3WtXpUD15ZdftpNOOsmuu+46mzNnTp0NVQLYxJK0dLud0jrZvluwlQ5MABDAIijK&#10;yo/Y40Nn260fTKVuiXEEsAga1S9/GD7Hbu6bacWcvROTCGDhFwEsAoMANrFs273fTmmVbF0nrPBK&#10;EKuiFcBmZWXZ9ddfb0uXLrV58+bZf/zHf9iCBQu8eyu9/vrrbl127NhhGRkZ9thjj9UZghDAJg5d&#10;vOKdb5bYBZ3SbG0uDeQgIIBFUBwuK7cruk+yjyev9UoQqwhgESQ6oPPjom0VfaIk+2RKtpVXG3iA&#10;2EAAC78IYBEYBLCJRSPVNP1A5ppcrwSxKhoBrBqgn376qXXr1s0rMXvxxRetd+/e3q1KV155pX3z&#10;zTfu77y8PLv66qvdv7UhgE0cq3fssat6TrZnRsxzo0kQ+whgERQrcortxBZJNntDvleCWEUAiyDZ&#10;va/UHhiYZZd2zbDcYtqqsYoAFn4RwCIwCGATh+ZS6zh+hV3WLcNWbC/2ShGrohXA9uzZ04YNG+aV&#10;mAtjW7Zs6d2qNGLECLv33nvd9ATvv/++/fM//7OtXr3au7fSrl277Mcff3SP+eqrrwhgE8T3C7ba&#10;aW1SbNm23V4JYh0BLIJAv09PDJ1jN/XJtJyi/V4pYhUBLIJk+ro8O69Dmg2fsdErQSwigIVfBLAI&#10;DALYxKHpB65/f4o9OmSW7TvI/K+xLloB7EcffWQffvihV2L23nvvWefOnb1blcrLy23KlCkuqP3+&#10;++/t5ptvtp07d3r3VtL0BKNHj7aRI0fa0KFDCWATxGujF9pvP5pu5UeYnzEoCGARBHl7D9pJLZPs&#10;3e8Wu6kIENsIYBEk7323xK7oMcn2HuQzj2UEsPCLABaBQQCbGBS0afqB09uk2Og5m71SxLJozQGr&#10;Uatq3KgOKC0ttTPPPNPGjRvn/g4FHQpg1TFRQ2jt2rV2zz331BneMAVBYjh4uMzOapdqAyav80oQ&#10;BASwCILkZTvc9ANfzNrklSCWEcAiKDYXllgzzf2ame2VIFYRwMIvAlgEBgFsYjhy5Gf7IH2Nndom&#10;2c17hNgXrQA2Pz/fnnnmGXvhhRfs6aeftieffNIFM3379rXXXnvNPWbNmjX21ltv2TvvvGMPPfSQ&#10;jR8/3q1fbQhgE8MPC7faOR1Sbf6mQq8EQUAAi1in+aRbjV1mJ7dKtk35JV4pYhkBLIJAFw59esRc&#10;d0bg+l3ULbGOABZ+EcAiMAhgE4MaHA8MyrLHhs52o2ER+6IVwIrqgY0bN9qmTZtceCqFhYWWm1t5&#10;sTbVD7pP66IyjYitCwFs/Cs9XG63fjDV7v54huXu4XMOEgJYxLpdFXXKPQNmunaL5q9H7COARRAs&#10;3VpkZ7RNsVZjl3Lh0AAggIVfBLAIDALYxLA5v8TNpZa6fLtXglgXzQA23Ahg49/s9fl2Wptk6/TT&#10;cgKSgCGARaxbtGW3ndNhops6CcFAAItYp8C1a9JKO6VVsi2uqGMQ+whg4RcBLAKDADYxdKtocFzV&#10;c7JtLQxWhzuREcAiln2etdGatUyyrOx8rwRBQQCLWDcwM9su6pxuBw5x8a2gIIBFrNtz4LA9NnSO&#10;3ffJzIo2NgeOg4AAFn4RwCIwCGDjn04VPrlVkr34xXzbX1rmlSLWEcAiVh0qK7d3vl3iRtXvo04J&#10;HAJYxDJNk3TnR9Pt1dELvRIEAQEsYt2Wgn12Qcc0dwAZwUAAC78IYBEYBLDxb2Z2np3QIsmGTFvP&#10;/K8BQgCLWJW6bLud13Gi9U5d7ZUgSAhgEctW5BS5U4S/mrPZK0EQEMAi1qkfdHGXdDfHNIKBABZ+&#10;EcAiMAhg45sC154pq9ypwvM3cqXyICGARay6uW+m/W5glhXv53cjiAhgEau27d5vd3083S7vlmEr&#10;coq9UgQBASxi3aNDZtvTw+fawcOcuRMUBLDwiwAWgUEAG9825e+z2/pNs1v6TuVqnwFDAItYtGbn&#10;HjuxRZJ9OpUR9UFFAItYpPpk3KJtdmqbZPt48lrmaAwYAljEsgOHyuzMdqnWecIKK6toXyMYCGDh&#10;FwEsAoMANr71r+jEnNYmxaatzfNKEBQEsIhFH2astXM7TLRZ67n4VlARwCIWKXD9aNJaO7lVsuXt&#10;5bcjaAhgEct+WLjVTm2dbN8t2MrB4wAhgIVfBLAIDALY+KUGxm39ptofv1rklSBICGARaw6Xldtj&#10;Q2fb5d0n2S4CksAigEUs0gVDn/xsjj0wKMsrQZAQwCJWafTrQ5/Ocm2XvD2lXimCgAAWfhHAIjAI&#10;YONX5ppcO7V1iv2wYKtXgiAhgEWsyd61167pNcWe+3wepwcHGAEsYtHWwv3u4n6jZm/yShAkBLCI&#10;VfM2FdjFndOtW9JKRr8GDAEs/CKARWAQwMYnNTB+P2SWXd97im0uCFYnG5UIYBFrRs3aZM1aJds8&#10;LugXaASwiDWak/HhwbPsgk5ptj4veAEeCGARuzqNX+GmTmJqk+AhgIVfBLAIDALY+KPwdfb6fDeS&#10;5IUv5tthLr4VSASwiDW/HzrbHuT04MAjgEUsUZtl+tpddkKLJOuVuoo2S0ARwCIW7T142C7qkmY9&#10;UlZ7JQgSAlj4RQCLwCCAjT9lFZ2X1j8ss2atkmzdLkaSBBUBLGLJlsJ9dkabFBszd4tXgqAigEUs&#10;KSktcweLdYGcVduLvVIEDQEsYlHPlFV2Ued0W7xlt1eCICGAhV8EsAgMAtj4s3vfIXeacIefljPX&#10;UYARwCKWdE1aaVd0n2Rrd9IIDjoCWMSSjfkldn3vTHt51HzaLAFGAItYs2vPQTu9bYo9+/lcO3io&#10;zCtFkBDAwi8CWAQGAWz8UVBycZd028rcr4FGAItYkbvngJ3dPtWNUtt3kA5q0BHAIpZoyiSNfp2z&#10;ocArQRARwCKW6GCOLuh3Usskm7AkxytF0BDAwi8CWAQGAWx8OVx2xC7rmmHPfz7PndaH4CKARaz4&#10;Zv4W14n5fsFWRqjFAQJYxJIBk9e5C+QwQi3YCGARS0oPl9ufvl1ip7ROshIOHAcWASz8IoBFRCjM&#10;6Nmzp1144YV26aWX2pgxY6y8vNy7t9KOHTvsD3/4gwtV77rrLps3b553T80IYOOHgpFv5m2xk1ok&#10;2aDM9QQlAUcAi1hQUnrYnvt8np3VLtWK99OJiQcEsIgVmjLpqh6T7bXRC70SBBUBLGKJph/4zYfT&#10;7I2vqVuCjAAWfhHAIiImTJhgN9xwg2VnZ9uiRYvs1FNPtcWLF3v3VnrqqadcSFtQUGBJSUn25JNP&#10;evfUjAA2fhTtP+SuUn5p1wzbWUwHNegIYBEL1u8qcaPTBk0N3vcQNSOARaxoN26ZndU+1dJW7PBK&#10;EFQEsIglS7cV2eltUixrfZ5XgiAigIVfBLAIO41m7NChg3366adeidmLL75oQ4YM8W5V0sjY5ORk&#10;9/eGDRtcuFq9QaHbqsi0bN++nQA2TizPKXZX+uyatIrRr3GAABaxIGXZdjuhRZLll/BZxgsCWMSC&#10;faVlbvTr/QNn2gGmHwg8AljEkoGZ2XZ59wzbz3RsgUYAC78IYBF2mmpAYcy4ceO8ErO2bdtanz59&#10;vFuVhg8fbg899JD7t0WLFvYP//APtnPnTu/eSpqWQI/Rcv/99xPAxonpa/PslNbJtoarlMcFAljE&#10;gve+W2K395vm5lNDfCCARSxYsnW3nd9xonUav8IrQZARwCJWlJaVu3bLi1/Md9fGQHARwMIvAliE&#10;ncKYNm3a2Oeff+6VmL3++us2cOBA71YlNR7mz59vY8eOtZSUFLviiiustLTUu7eSnksVmpaioiIC&#10;2DjxQfoau6xbhpWV09iIBwSwaGplFR2XSyvqlNZjl1GvxBECWMSCb+dvtVNaJdtPi7lCeTwggEWs&#10;mLQ6105tnWxfztlc0ZbmjMAgI4CFXwSwiIhRo0bZww8/7BoKu3fvdh2ozMxMKywsdIsobFWnSsFH&#10;RkaGPfroo668NswBGx/KKxoY17+faW+NOXpOYAQXASyamkbVn1zRifl67hamNYkjBLBoauXlR9zI&#10;11PbpHCF8jgRrQBW7QpNyXbuuee6adc02ETtpapycnLcNTHOOOMMu/baa901MepCABs/jlS0VV77&#10;apE7eLxhV4lXiqAigIVfBLCIiLy8PPvDH/5gjz32mD344INuigE1RNq1a+emI5AlS5bY888/b88+&#10;+6w9/vjjlpWV5cprQwAbH7J37bVmrZLthwVbvRIEHQEsmlrf9DV2Yed0W7h5t1eCeEAAi6a2v/Sw&#10;3dV/ur3+FVcojxfRCmC//PJLu/LKK90FiWfNmmXNmze3devWefdW0vRsrVu3doNVdF0MhbB1IYCN&#10;H7nFB+zmD6baI0NmceZOHCCAhV8EsIgYdZyKi4tdRaRKSdQZCXVIVKb7NbWAyo43aokANj4MmJJt&#10;F3VOswWbK0dCI/gIYNGU9Nvx2NDZdlWPSZa7h88xnhDAoqkVlJRas1ZJlrlml1eCoItGAKt20Qsv&#10;vGDffPONV2L2zDPPHHV9DPniiy/slVdeceukKdmOdzYgAWz8mJWdb+d3TLNhMzZ4JQgyAlj4RQCL&#10;wCCAjQ+vfLnQbuqTaVsL93slCDoCWDSlPQcO228+nO5GqWmKE8QPAlg0tZnZeXZ6mxTbXBCs7yBq&#10;F40AVnWXwpiqZ/e9/fbbblRsVRs2bLDf/e53duutt7rRr6NHj/bu+ZXaVrquhpZPP/2UADZODMzM&#10;tjPaptiOIn4n4gEBLPwigEVgEMAGX/mRI3ZT30y775OZVlJK4zFeEMCiKW3M32fX9ppsf/qWeaXj&#10;DQEsmtqQaevt6p6TGV0fR6IRwCqMefrpp4+a0/Wll16y7777zrtVSW2nIUOGuNBm0aJFbsoCnRlY&#10;1ZYtW9zIWS0KaAlg48NDn86yZ0fMZd76OEEAC78IYBEYBLDBt73ogDXvmm4vjJxPgyOOEMCiKc3b&#10;VOimNRmRtdErQbwggEVTe+7zefbgoCwr2k/bM15EI4CVvn37umtcqJ2hKdd0Ia758+e7gDX02o88&#10;8oiNGTPGrdOmTZvsoosuctfRqA1TEMSHvL0H7eRWyTZu4TavBEFHAAu/CGARGASwwTdjXZ6d3T7V&#10;Bk8NXlCH2hHAoimlLN9hp7VJtvmbmFc63hDAointLy1zbZb3vl9ih8rKvVIEXbQC2O3bt9s999zj&#10;RsLqgsSdOnWy0tJSe/31161fv37uMenp6fbQQw+5sieffNJdrLguBLDxoXfaaru8+yRblxvZ7yCi&#10;hwAWfhHAIjAIYINNI16HTltvJ7ZMshU5R59ehWAjgEVT+mTKOmvWKtmFJYgvBLBoSnM3FtpJFW2W&#10;4TM3ctZOHIlWACtqY+zatcvy8/N/CU01GjZUp6n9pBGxubm5VlBQcNw+DgFs8JUeLrfzO060pz6b&#10;a3sP8jnGCwJY+EUAi8AggA22w+Xl1vKHpXZxlzQulBNnCGDRlJ78bI49MWyOdwvxhAAWTUWB68eT&#10;st0FuOZsKPBKEQ+iGcCGGwFs8OnCfjqw8/HktRzYiSMEsPCLABaBQQAbbPtKy+y+ATPtja8XeSWI&#10;FwSwaCoHDpe7U4S/mLXJK0E8IYBFUzlwqMyeHTHPjVQrZv7XuEIAi6Zy5MjP1it1tZ3QIslWbC/2&#10;ShEPCGDhFwEsAoMANtg04fyZbVNswpLtXgniBQEsmsrIWRvtvA4T6cjEKQJYNJXVO/fYld0nWZtx&#10;y7wSxAsCWDQVXczv90Nn2w19pjD6Nc4QwMIvAlgEBgFssI1fst3O6ZBqWwqC1ZHG8RHAoiloKpMb&#10;e2faI4Nn2e59pV4p4gkBLJrKtLW77JTWybacOevjDgEsmsra3L12Qac0+2rOZq8E8YIAFn4RwCIw&#10;CGCD7ZUvF9i9n8xwR38RXwhg0RTySw66i2+1+H4pI0niFAEsmso387bYKRX1S1n5Ea8E8YIAFk3l&#10;85mb7JwOE62Ei2/FHQJY+EUAi8AggA2uIz//bM27ZtibYxbZwcPlXiniBQEsmsLs9fl2Yssk+zQz&#10;eN87+EMAi6bSeuxSu7FPpncL8YQAFk1BfaHfDZxpz4yYx8WI4xABLPwigEVgEMAG1649B+zEFklu&#10;4nmFdYgvBLBoCoMys92FLGav5wrl8YoAFk3llg+m2nvfLfFuIZ4QwKIprNu1101r8unUbBfGIr4Q&#10;wMIvAlgEBgFscE1elWsnt0q2b+Zv8UoQTwhgEW2Hy8rtrW8W20ktk6yUUfVxiwAWTUGnB+ug8ddz&#10;aLPEIwJYNIWBmdl2fqc0m72Bg8bxiAAWfhHAIjAIYINJczP2SFllZ7RNscVbdnuliCcEsIi2wn2l&#10;9vCns+yBQTO9EsQjAlg0hdGzN9u5HSbarOx8rwTxhAAW0aYpBx4fOtuue3+K5e2hvRmPCGDhFwEs&#10;AoMANpiKDxyyRwfPsmt6TbH9h8q8UsQTAlhE27bd++2G3lOsb/parwTxiAAWTeG1LxfazX2n2tbC&#10;/V4J4gkBLKItd88Bu7F3pj0xbA7TD8QpAlj4RQCLwCCADabNBfvslr6Z9t53S70SxBsCWETb+rwS&#10;u6hzmiUt3e6VIB5FK4DNz8+3rKwst+jvmmzevNlmzJjhHrNjxw5X79WGADa4jhz5uaLNMtXuHzjT&#10;9hwg5IpHBLCINp0BeEmXdPswY51XgnhDAAu/CGARGASwwbRk624XlIyZt9UrQbwhgEW0Ld1WZM1a&#10;JVt2bvA60PAvGgFsYWGhPfPMM/bWW2+5euy3v/2tFRcXe/dW2rBhg912223WrVs369y5sz3xxBOW&#10;l5fn3XssAtjg2l6037VZXv5ygQtjEX8IYBFtKct22OltUmzmutp/NxBsBLDwiwAWgUEAG0wTl+90&#10;VyrfvptT+eIVASyibdyibW5e6UNlXIArnkUjgJ06dao9+uij3i1zwczQoUO9W5WGDRtmjzzyiKvr&#10;VFc8/vjjtm7d0SOZNN95aFG9QgAbTNPW5dmZ7VJs8LTg/Z7BHwJYRNugqdnuwn4HmIotbhHAwi8C&#10;WAQGAWwwdRq/wq7qMcl1ShGfCGARbd2SVtqtH0y1svLaTwNH8EUjgP3666+tY8eO3i2z7t2722uv&#10;vebdqrR161Z78MEH3ejX9u3b25tvvnnMKNnt27db//79rUePHu5xBLDB9MWsTdasVZIt2lzolSDe&#10;EMAi2t4cs9ju/Gi6dwvxiAAWfhHAIjAIYIPpno9n2ltjFnm3EI8IYBFtjw6ZbS9+Md9dWRjxKxoB&#10;7IgRI6xXr17eLbOPPvrInn32We9WJc3/qsBmyJAhLmS9//77bdeuXd69ldRGWbhwoc2ZM8emTZtG&#10;ABtAujhO79Q17qydEuZ/jVsEsIi233w4zdr9uNy7hXhEAAu/CGARGASwwVNaVm5ntku1YdM3eCWI&#10;RwSwiCaNpr+8e4Z1/GkFVxOOc9EIYMePH29vv/22d8vc6NZ27dp5tyq98cYbv4ySVSdLI2Q1dUFt&#10;mAM2mDSlyVtjFtuV3Sd5JYhHBLCIpoOHy+y0Nin246JtXgniEQEs/CKARWAQwAbP3I0FbtL5Katz&#10;vRLEIwJYRFPe3oN2UsskGz5jI1ObxLloBLCrVq2ym266ybKystxy2mmn2fz5893fI0eOdI/RqNc7&#10;7rjDzfu6YsUKF4AsW7bM3VcTAthg2nvwsN33yUx7k7N24hoBLKJp5rp8Nxhlec7R09YgvhDAwi8C&#10;WAQGAWzwDJ663i7rlmHLcoq8EsQjAlhEU+bqXDujbaqlLt/hlSBeRSOAleTkZDvhhBPsv/7rv+yn&#10;n35yZR9//LHdc8897m9p1aqVqyv0uMGDB9cZgBDABlNhSald0iXdRs/Z7JUgHhHAIprajltmN/ed&#10;ajlcjDiuEcDCLwJYBAYBbLDo4jjPjJjnLpSzjUZHXCOARTT1n7TOLu6Sbgu37PZKEK+iFcCGGwFs&#10;MK3cXmwnt0q2pVs5aBzPCGARLeoLXdZ9UkV/aK6VHOQzi2cEsPCLABaBQQAbLOty99qFndPtra8X&#10;2+Gycq8U8YgAFtH0wsh5dk2vyba9iHAr3hHAIpq6Jq20a9+fbPl7S70SxCMCWETLhrwSd1G/LhNW&#10;MmVSnCOAhV8EsAgMAtjgUCNj/OIcN+n8+CU5XiniFQEsomV/aZnd9sE0u/Oj6RzYSQAEsIiWypFq&#10;GfbHrxbawUPULfGMABbRMn7JdhfAjlvIBbjiHQEs/CKARWAQwAaHriTc6oeldlqbZMvdQ7AV7whg&#10;ES2rdhS7eaVVvyD+EcAiWmZvKLBmLZPs06nr7Qgj1eIaASyiQfVI9+RVLoDVWYGIbwSw8IsAFoFB&#10;ABscupLwPQNm2rvfLuGUmwRAAItoSVm2w05vm2JT1+R6JYhnBLCIli5JK+2sdqm2aEuhV4J4RQCL&#10;aNh/qMyeHznfzu0w0crLj3iliFcEsPCLABaBQQAbHLv3H7Ibe2faRxlrvRLEMwJYRIMO5rz+1SJr&#10;3jXDSkrpfCYCAlhEg0aqvTRqgV3QKc0K9zH/a7wjgEU0bC3cZzf1ybQ245Z5JYhnBLDwiwAWgUEA&#10;Gxw7iw/YmW1TbeLynV4J4hkBLKJBAezVPSfbB+lrvBLEOwJYRINGqj0yZJZdVVG/MFIt/hHAIho0&#10;ZdI57Sfa9LV5XgniGQEs/CKARWAQwAZH0tLtdkabFNtetN8rQTwjgEU0lFd8z85om2o/LebCfomC&#10;ABbRsKP4gN3x0TR7YtgcrwTxjAAW0TB59S47qWWSm5YN8Y8AFn4RwCIwCGCDo924ZXZbv6lWtJ/P&#10;KhEQwCIadhbttxMrOjPzNhZ4JYh3BLCIhoWbd9uFndNs+MwNXgniGQEsomHAlHV2VY9J3i3EOwJY&#10;+EUAi8AggA2OG/tMsZdHzbcDh8q8EsQzAlhEw8TlO9zFLNbspHGbKAhgEQ06a0dXKt9ZxOeVCAhg&#10;EQ2vjFpgjw2d7d1CvCOAhV8EsAgMAthgyC0+YCdWdGT6pK2xI0d+9koRzwhgEQ3tf1xmt/SdajmE&#10;JAmDABbR0DVppV3Ta4p3C/GOABaR5uas7zXZ2lW0W5AYCGDhFwEsAoMANhg02fwprZLtm/lbvBLE&#10;OwJYRFroAlxPfjbX9hyg45koCGARDfcPnGlvjlns3UK8I4BFpO3eV+rmfx0+Y6NXgnhHAAu/CGAR&#10;GASwse/Izz9b74mr7az2qbZwc6FXinhHAItIy91z0J0i3GbsMkbWJxACWETaobJyO7NtKkFJAiGA&#10;RaRNWZ1rZ7RNsYnLd3oliHcEsPCLABaBQQAb+xSS3P3xDLvu/Sm25wCfU6IggEWkTVqV6wLYL+ds&#10;9kqQCAhgEWmaW1oB7PR1eV4J4h0BLCJN05pc1i3DVuQUeyWIdwSw8IsAFoFBABv7FuhKwp3SbGTW&#10;JnfKMBIDASwibfC09S6AnbMh3ytBIiCARaTd98kM+81H02w7c0snDAJYRJL6Pw8OzLKb+2Za4b5S&#10;rxTxjgAWfhHAIjAIYGPf2EXb7OSWSba1YL9XgkQQrQBWdUD79u1d5+P222+3Ll26WGnp0Y3b/Px8&#10;e+aZZ+yee+6xe++917p3715nR4UANvaVlx+xFt8vdRf3KyihM5NICGARSSUHD9sFndLsuc/nuXoG&#10;iYEAFpGUv7fUrn8/0x4bNpspkxIIASz8IoBFYBDAxr5O41fYtT0nM/o1wUQrgE1PT7e77rrLduzY&#10;Ydu2bbNmzZrZpEmTvHsrffbZZ/bUU09ZcXGxW5/f/va3dTaGCGBj387iA/bb/tPttg+muXmmkTgI&#10;YBFJ63busXPaT7QOPy33SpAICGARSUu3FdklXdPt/YmrvBIkAgJY+EUAi8AggI19z34+z40kQWKJ&#10;RgCrUH/AgAHWt29fr8Ts7bfftm7dunm3Ki1cuNB1ThYvXmypqan25JNPHhOC6Lm0zlpUrxDAxrYl&#10;W4vs1NbJNndjgVeCREEAi0iasnqXnd4mxb6ay9zSiYQAFpGi9uWEJdvttIp6RRfiQuIggIVfBLAI&#10;DALY2Hf7h9MYSZKAohXA9uzZ04YNG+aVmAtfW7Zs6d2qtGvXLnvkkUfs+eeft0cffdRatGhxTJ2R&#10;nZ1trVq1snfeecfeeOMNAtgY99PiHDu1dYod5hThhEMAi0gambXRmrVMsnkbC70SJAICWESKztLp&#10;m7bGTm+bYnsP8hklEgJY+EUAi8AggI19F3ZKs0+nBe9CTGicaI6A7dOnj1di9tZbbx0zAva1115z&#10;Qa3qid27d9vDDz9sa9eu9e6tpGkHtK4KYpctW0YAG+N6pa6yG/tkereQSAhgESn6TXk/dbW7uF/+&#10;Xur/REIAi0gpP/KzPTFsjj312RxXxyBxEMDCLwJYBAYBbGzTxSxObJlk4xZv80qQKKIRwEpGRoab&#10;0zUnJ8c2b97s5oCdMmWKbdq0yVauXOke8/rrr9t7771nRUVF7jG6GNfGjRvdfTVhDtjY9+IX8+3J&#10;ig4NEg8BLCKl9HC5vT1msTXvmk5QkmAIYBEphyrqleZdM2zotA1eCRIFASz8IoBFYBDAxrYVOcXu&#10;NOHpa/O8EiSKaAWwCmE6d+5sN910k1t69erl6gONeH3hhRfcY3Rxrscff9xuv/12u/POO61Lly51&#10;1hkEsLFPU5u0+H6pdwuJhAAWkVJysMye+myuPTp4lleCREEAi0hZs3OPndIq2RZu3u2VIFEQwMIv&#10;AlgEBgFsbEtatsPO75hmC2h0JJxoBbCRQAAb28orvltnt0+1D9LWeCVIJASwiJTCklK7ue9U65nC&#10;lcoTDQEsImXwtGy7osck21wQrN8sNB4BLPwigEVgEMDGtqHTN9jl3SfZyu3FXgkSBQEsIiVn9347&#10;sUWSfTNvi1eCREIAi0jJ23vQLuuWYV/P2+yVIFEQwCJSHh48yx76dJYV7iv1SpAoCGDhFwEsAoMA&#10;Nra9n7LKrnt/imXnBq9Bi8YhgEWkzNlQYGe0TbHU5Tu8EiQSAlhEys7ig250/ZRVuV4JEgUBLCLh&#10;QGmZNWuVbG9/s9gOlZV7pUgUBLDwiwAWgUEAG9tajV1qt/Sdymk3CYgAFpHy/YKtbmqTrOx8rwSJ&#10;hAAWkbK1cL+d1DLJzV+PxEIAi0hYtGW3ndAiyT6Zku2VIJEQwMIvAlgEBgFsbHt51AK746Pptr2Y&#10;DmeiIYBFpPRLX2uXdsuw5YQkCYkAFpGi4FVhyY6i/V4JEgUBLCJh9OzNdmLLJJvEqPqERAALvwhg&#10;ERgEsLHt0SGz7N4BMy2/hHmPEg0BLCLlnW8X27W9pjCyPkERwCJSZqzdZae3TbEC2iwJhwAW4fbz&#10;zz9bh5+WuykIaK8kJgJY+EUAi8AggI1danjc9sFUe3BQlu05wOeTaAhgESnPjJhnN/XJtF17CLIS&#10;EQEsIuXHRdvswk5pVriPNkuiIYBFuB04VGbPfT7PLqioUw6XH/FKkUgIYOEXASwCgwA2dh2saHhc&#10;2DnNnho+l4ZHAiKARaTc/8lMu/WDqVa8n3o/ERHAIlKGTFtvV/eabEXULQmHABbhtmvPQbtnwAx7&#10;esQ8rwSJhgAWfhHAIjAIYGPXloJ9dm6Hidbqh6VeCRIJASwiobzie6XwVXNLlx7misKJiAAWkfKn&#10;bxe7AzwlB8u8EiQKAliE2/pdJXZlj0k2eCoX4EpUBLDwiwAWgUEAG7vmbyqwM9um2sBMGh6JiAAW&#10;kbCvtKKT3CfT7h840478/LNXikRCAItI+e1H0+2VLxfYQQ7uJBwCWITbws2FdlqbZFuytcgrQaIh&#10;gIVfBLAIDALY2JW8dLud2jrZJizZ7pUgkRDAIhLySw7atb0mu6lNkJgIYBEJ+s1Sm6XT+JVWfoSD&#10;O4mGABbh9sPCba5OOUJ9krAIYOEXASwCgwA2dn2etcmatUyyxVt2eyVIJASwiIRN+SV2RfdJ9s63&#10;i70SJBoCWETC9qIDdmKLJBuUme0uIorEQgCLcOs0foXd/uE07xYSEQEs/CKARWAQwMaujyattRMq&#10;OjPq1CDxEMAiEuZsKLDzO6bZ8JkbvRIkGgJYRMLSbbvt5FZJNnrOZq8EiYQAFuF23ycz7Y2vF3m3&#10;kIgIYOEXASwCgwA2NpWXH7EOPy6v6MwkW2kZc6klIgJYRMKEJTl2WpsUm5md55Ug0RDAIhKmrM51&#10;dcv4ijoGiYcAFuGki4SeXlGffDKF62AkMgJY+EUAi8AggI1NBw6V2WujF9r1vad4JUg0BLAIN50W&#10;rJGvOk141x4+m0RFAItI+HL2ZjuzXapNW8PBnUREAItwWrRlt5v/VdfDQOIigIVfBLAIDALY2FS0&#10;/5Dd/8lM++NXC70SJBoCWITbkZ9/tr5pa9woNeZoTFwEsIiELuNX2Pmd0mzNTjrKiYgAFuE0eOp6&#10;u7hLui3YXOiVIBERwMIvAlgEBgFsbNpZfMAu6JhmX83d4pUg0RDAItx0ZfLWPyy1699nZH0iI4BF&#10;uKlueW7kPLukS7rt3kd7MhERwCKcXh29wK7vnWlbC/d7JUhEBLDwiwAWgUEAG5s25JW404QZSZK4&#10;CGARbmUV36mnR8yzZ0bM9UqQiAhgEW4FJaV2V//pFcsMN9IeiYcAFuFyuPyI3frBVPttRZ2yv7TM&#10;K0UiIoCFXwSwCAwC2NikC+Ro7qP8vQRYiYoAFuGmTs3t/aZZ9+SVXgkSEQEswm1Tfond0CfTWv2w&#10;zCtBoiGARbjoLMAre0yy50fO80qQqAhg4RcBLAKDADY2/bgoxy7slMapfAmMABbhdqjsiJ3fcaJ9&#10;O3+rV4JERACLcFuxvdgu7z7JBnDF8oRFAItwWbKtyC7qnGZ9Jq72SpCoCGDhFwEsAoMANjYNnb7B&#10;ruk12V2MC4mJABbhlren1E5okWQLuahFQiOARbjN2Vhg53dMs6QlXLE8URHAIlwmrcq1s9qn2vjF&#10;OV4JEhUBLPwigEVgEMDGplY/LLV7B8ywkoM0BhMVASzCbca6PDu7olOTvSt4HWSEDwEswi195U47&#10;uXWyrd5BJzlREcAiHH7++Wf7eu4WO7llsq3aTn2S6Ahg4RcBLAKDADY23T9wpr3wxXw7eIjJ5xMV&#10;ASzC7bMZG+yqHpO5qnCCI4BFuI2atdmatUqy0sPlXgkSDQEswkEX8fswY62d1CLJDtAHSngEsPCL&#10;ABaBQQAbe3T0V/M0th23zF00B4mJABbh1nrsMruz/3TbtYfPJZERwCLcuiWttOven+LdQiIigEU4&#10;lFX0e1p+v9Su60V9AgJY+EcAi8AggI09xfsPuXka+2WstSNHfvZKkWgIYBFuvx8y2x6tWJhbOrER&#10;wCLcXvxivj312RzvFhIRASzCQRcL/cPwufZ0xQIQwMIvAlgEBgFs7FmytciatUyyL2ZtcqNhkZgI&#10;YBFuV/ecbC+MnG/7SulkJjICWITbpV0zrPP4Fd4tJCICWITDwcPldm2vKdZ74mqvBImMABZ+EcAi&#10;MAhgY88387bYme1SbcrqXV4JEhEBLMJp78HDdlLLJGvx/VKmNklwBLAIp4KSUjuxRZIlL9vulSAR&#10;EcAiHHbtOWCntE62qWvoA4EAFv4RwCIwCGBjT8efltsFndJs9Y5irwSJiAAW4ZS9a2/l1CbpaxhZ&#10;n+AIYBFOGSt32jkdJtqCzYVeCRIRASzCIXXZDju3oj7ZkF/ilSCREcDCLwJYBAYBbGzRFYQf+nSW&#10;XdljspVwmnBCI4BFOGWtz7cTWybZqNmbvBIkKgJYhJNOFb6m12TLzg1e8IbwIYBFOGgQym0fTOVi&#10;oXAIYOEXASwCgwA2tqjBccdH0+3xYbO9EiQqAliE09dzt7gpCDRaDYmNABbh9OIXC+zOinbLjiI+&#10;l0RGAItwuPWDqfb0iLlu2iSAABZ+EcAiMAhgY8va3L12Ta8p1m3CSq8EiYoAFuH0fupqa9YquaKO&#10;oRGb6AhgEU4arfbwp7OseD/tyERGAIvG2n+ozM0n3XrsUitjrnpUIICFXwSwCAwC2Ngyd2OBnd8p&#10;zcYu3OaVIFERwCJcdNGtN75eZKe2SbYiQpKERwCLcNlXWubma3zhi3kV9Uy5V4pERACLxlq9c48L&#10;YAdMXueVINERwMIvAlgEBgFsbJm4fKc1a5Vk6xillvAIYBEuukr5g4Oy7L5PZtoRLsCV8AhgES6b&#10;C/bZme1Srf2Py70SJCoCWDRWyrId1qxlkv24KMcrQaIjgIVfBLAIDALY2DJs+gY7pXUyp96AABZh&#10;k7N7v/3mw2nW4vulXgkSGQEswmXh5kI7vU2KDZjCiLVERwCLxvp48jo7tXWKq1cAIYCFXwSwCAwC&#10;2Njy8pcL3Eg1gAAW4bIhr8Su7TXFdW4AAliEy+g5m92ItZ8WM2It0RHAojHKK9q8b3+z2B3Qyd9L&#10;2xGVCGDhFwEsAoMANrZc9/4U65m62ruFREYAi3BZuX2PXdg5nZAEDgEswkFn6rQdt8xOaJFkm/NL&#10;vFIkKgJYNMbeg4ft8aFz7Ooek+1npkqChwAWfhHAIjAIYGPH/tIyO4mRJPAQwCJcsrLz3IUtthXu&#10;90qQyAhgEQ4uMBk2x343kLN2QACLxtledMBNlfTH0Qu9EoAAFv4RwCIwCGBjx6b8EncBrpnr8rwS&#10;JDICWITLDwu3utP6yo8wqgQEsAiP/JJS+82H063z+BVeCRIZASwaY/WOPXZZtwz7fOZGrwQggIV/&#10;BLCICDUM+vfvb6eddpqdd955lpyc7EKaqhSovvzyy3bSSSfZJZdcYj/88IN3T80IYGPHgk2Fdkbb&#10;FJu7scArQSIjgEW49Jm4xq7tNdm7hURHAItwyC0+YNf1mmJDpgbvNwrhRwCLxphX0fc5rXWyLd1W&#10;5JUABLDwjwAWEZGammpXXXWVrVixwmbNmmWnnHKKLV++3Lu30vDhw+2ZZ56xnTt32tSpU+2mm27y&#10;7qkZAWzsGJG10S7rmmErtxd7JUhkBLAIl0cGz7IXvpjv3UKiI4BFOGwv2l85t/QSpk0CASwa5/sF&#10;2+y0Nil28HC5VwIQwMI/AliEnSYk79Spkw0YMMArMXv22Wdt2LBh3q1KEyZMsEcffdQFq9OnT7cH&#10;H3zQu+dXamCosaFlx44dBLAx4o9fLbTbP5xm23YzTyMIYBEeBw+V2ymtku2TKdleCRIdASzCYXlO&#10;sZtbekMeF+ACASwap1vSKrul71TvFlCJABZ+EcAi7MrLy10YM27cOK/ErG3bttanTx/vVqWCggJ7&#10;/PHH3UjZyy677JiAVmbOnOlGxmq5/vrrCWBjwOGKz/eqnpPtsaGz3YUtAAJYhMOKnGI7uXWyJS/d&#10;7pUg0RHAIhxGz9lsF3dOtz20WVCBABaN8cSw2fYiZ+qgGgJY+EUAi7BTGNO6dWsbOXKkV2L2xhtv&#10;2CeffOLdqtS+fXvr2rWrC2KXLVtmt99+u+3evdu7t5KeS40MLbqPALbp7Sg+YGe2S7W3v1nsRjsD&#10;BLAIh4nLd9g5HSba9LVc3A+VCGARDi2+X2r3fjLTDhwq80qQyAhg0VDq91zYKc36pq/xSoBKBLDw&#10;iwAWEaH5XZ944gnXeVKwce6551p6errrjIQ6JA899JANGTLEVVj5+fl2yy23uGkGasMcsLFh+rpd&#10;dmprnSa8zitBoiOARTh8nrXRLu6Sbgs2H30gDomLABaNpcDk7o9n2MtfLrBDZUdfDBaJiQAWDbWz&#10;+KCd0CLJxi7c5pUAlQhg4RcBLCJCF9ZSwPriiy+6IPaVV15xQUeHDh2sXbt27jGaXuD++++39957&#10;z1566SU3SrYuBLCxYdSsTdasZZLNys73SpDoCGARDp3Hr7CrekyytTtpvKISASwaK2/vQTu5VZL1&#10;S19j5Uc4awcEsGi4Katz7ez2qTZt7S6vBKhEAAu/CGARMaqANm7caJs3b/6lE6KRrlpEoxJ27dpl&#10;GzZscI85XgeLALbpHan4zLpOWOmO/haUEFihEgEswuH5z+fZzX0z3RXLASGARWPNXp/vztr5YeE2&#10;pk2CQwCLhvp48jq7rFuGLd9W7JUAlQhg4RcBLAKDALbp7S8ts1e+XGBX9pjklQAEsGi8PQcO2dU9&#10;J9tDn2ZZ6eFyrxSJjgAWjfX5zI1uxBpzSyOEABYN9WpFH0gHircVcqAYRyOAhV8EsAgMAtimV7iv&#10;1O4dMNPe+HqhVwIQwKLxsnfttUu6plvbccu8EoAAFo3X8oeldkmXdNuYV+KVINERwKIhjhz52W7r&#10;N9Xu+XiGlRxk++NoBLDwiwAWgUEA2/Rydu+3S7um21dzNnslAAEsGm/W+nw7t8NEG5m1ySsBCGDR&#10;OPpt+v2Q2XZlj8m25wCBCSpFM4DVa6n+UlujvPzYszs0LYaCG92vxx2vj0MA23R27yu1y7tn2JOf&#10;zWU6ExyDABZ+EcAiMAhgm1527l47pVWyLd3GVcrxKwJYNNZPi3PstDYpNiOb04TxKwJYNIZC17s+&#10;nmF3fDTdjV4DJFoBbOiCxApl7r33XuvVq9cxfZji4mLr2LGjPf300/bCCy/YsGHDvHtqRgDbdNbm&#10;7rGLOqdbh5+WeyXArwhg4RcBLAKDALbpTV6Va6e0TnZTEQAhBLBoDI0kGTJtvbu43649BFb4FQEs&#10;GmPr7v12U59Me3X0Aq8EiF4A++GHH9rDDz/sXicvL88uvfRSW7jw6Cm8vvrqK2vfvr0LbUpLS12b&#10;pC4EsE0nc80uO7tdqn3JWYCoAQEs/CKARWAQwDa9TuNX2K0fTLV9pWVeCUAAi8YpLz/i6pbzO6Zx&#10;Wh+OQgCLxlixvdiu6D7JPkhb45UA0QlgNd2ARrVOmDDBKzF76aWX7LvvvvNuVXr00UftgQcesJtv&#10;vtnuvvtuS05O9u75VU5OjqWlpbll3LhxBLBNQG2TL2dvtmatkmx5TpFXCvyKABZ+EcAiMAhgm5Ya&#10;HxpJ8vpXi+xQGVcpx68IYNEYh8qO2AtfzLdHBs/ySoBKBLBojDkbCuyCTmk2duE2rwSITgCrukth&#10;TFZWlldi9vbbb9uXX37p3ap05ZVXuqkHNF3B5MmT7YorrjgmXF2zZo0NHDjQLR988AEBbBMoP/Kz&#10;vT9xtTsL8MAhBqHgWASw8IsAFoFBANu0dGqwThH+ZEo2o9RwFAJYNMaBQ+V250fTrOP4FV4JUIkA&#10;Fo2RvmKnndo62RZuLvRKgOgEsGoXPffcc/b99997JeZujx071rtVSaNfNe+r2tVFRUXWvHlz27Sp&#10;9otRMgVB09DAkzfHLLKb+k71SoCjEcDCLwJYBAYBbNMavyTHzmiXYqnLd3glQCUCWDTG/tIyu7Bz&#10;mo2Zu8UrASoRwKIxBk9db2e0TWHEGo4SjQBWRo4cadddd50LVBcsWGCXXHKJG806Z84cW7Gi8oCj&#10;HvPyyy+7OWKnTJli11xzTZ3hKgFs01AdorN0XvmS+aRRMwJY+EUAi8AggG1abcYus4u7pNva3Mg2&#10;WBE8BLBojLy9B+3EFkm2YBOj1HA0Alg0xstfLrAHBv16Cjgg0QpgVW+1atXKLr74Yje1gEa/am5Y&#10;TTnQq1cv95ji4mJ777337IILLnDBakZGhiuvDQFs0yg5WGY39M60DzPWeiXA0Qhg4RcBLAKDALbp&#10;lB4ut/sHzrTrKxofBw8zkgRHI4BFY8zakOdGqW3KD1bIhsgjgEVD6ZTu696fbL1SV3slQKVoBbCR&#10;QADbNHbvO2RntUvlLEDUigAWfhHAIjAIYJvO9qIDdnPfqfb0iLleCfArAlg0xtDpG+zqnpNdPQNU&#10;RQCLhsrfW2ont0qy1OXbvRKgEgEs6mvVjmJr1jLJ1uwkXEPNCGDhFwEsAoMAtuks3VZkl3WbZL3T&#10;GEmCYxHAojH++NUiu++TGVZYUuqVAJUIYNFQE5Zut/M7TnTtF6AqAljU1w8Lt9lFndMsZ/d+rwQ4&#10;GgEs/CKARWAQwDadWevzKzoyafbT4hyvBPgVASwaqqziu9O8S7q9OnohF8rBMQhg0VCdxq+wG/tk&#10;MrUJjkEAi/pSfXJ7v2mWz4Fi1IIAFn4RwCIwCGCbTsrSHXZy62RbmVPslQC/IoBFQykcOaFFkvWe&#10;uMbN2QhURQCLhlBdckOfKe6q5UX7aTPiaASwqK8HB2XZk5/Nsb0H2e6oGQEs/CKARWAQwDYdzdF4&#10;SqtkO1xW7pUAvyKARUNNWLLdmlXULeMWbvNKgF8RwKIh8vcetNPapNjb3yyu+H3iwA6ORgCL+lAd&#10;ck6HifbOt0uslH4QakEAC78IYBEYBLBNp/XYZXZbv2neLeBo0QxgFy1aZG3btrUOHTrYunXrvNJf&#10;ff311/bHP/7xl6V169Z1hqsEsE1Ho9Ta/7jMBSWrd9BgxbEIYNEQK3KK7ZTWyfZB+hqvBPgVASzq&#10;Y0fxAc7UwXERwMIvAlgEBgFs03l0yGx7/auF3i3gaNEKYPX8Z511lo0cOdIGDBhgf//3f28FBQXe&#10;vZXy8/Nt48aNbpk8ebLdcccddYYgBLBN51BZuT03cr6d2S7V/Q1URwCLhkhbsdNObpVsX83Z7JUA&#10;vyKARX1kZedbs5ZJNno29QlqRwALvwhgERgEsE3n8u6TbMDkbO8WcLRoBLAadTB69Gg3qjXkpptu&#10;suHDh3u3jqXRr++//75bv6p0W/WIlqKiIgLYJrJ7X6k9NCjL7vp4ulcCHI0AFg0xYuZGO7FFks3b&#10;ePQBOkAIYFEfOpBzausUm7I61ysBjkUAC78IYBEYBLBNQ/MdndQyyZKX7vBKgKNFK4Dt3bu3DRo0&#10;yCsx69ixo7Vp08a7dbTi4mI79dRTbf78+V7JrxYsWOA6X1dddZVdfvnlBLBNZGNeid3QO9Pe/W6p&#10;VwIcjQAW9aXfip4pq9wpwzuK2P44FgEs6qN78ko7s22Krd5JsIbaEcDCLwJYBAYBbNPIzt3rTuWb&#10;u4GRJKhZtAJYjWYdMmSIV2LWqVMnN8q1Oj128ODBdt1111l5+bGntquRpPpEy65duwhgm8jSbUV2&#10;Yec0+2lRjlcCHI0AFvWl6Uze+WaJndo62cqrnf0ACAEs/FId8tKoBXZuh4lWvJ/+J2pHAAu/CGAR&#10;GASwTSN9xU47v+NEW5ZT7JUAR4tWADtq1Ch7++23vRKzO++886hANkQdFHWuxo8f75XUjjlgm86s&#10;9fl2SqtkW5cbvE4wooMAFvVVcvCwPff5PLut31SvBDgaASz82nPgkD386Sy7uU+ma4cCtSGAhV8E&#10;sAgMAtimMXjqeruqxyRCEtQqGgGsrFmzxs4880z7/vvvbcSIEfbXf/3XtnPnThs2bJh16NDBe5TZ&#10;7Nmzax39Wh0BbNMZt2ibm96krJxRaqgZASzqq3DfIfvdwCx79csFXglwNAJY+LVt9367rd80e+Or&#10;RV4JUDMCWPhFAIvAIIBtGi2/X2q3VzQ+cioaIUBNohXAyqxZs+yFF16wV155xZYvX+7KFMgOGDDA&#10;/S2TJ092o2X9IIBtOh9lrLWrek72bgHHIoBFfe0sPmA39sm0D9LXeiXA0Qhg4deqHcV2RfdJNmR6&#10;5Nu3CDYCWPhFAIvAIIBtGjr15oFBWVZQUuqVAEeLZgAbbgSwTeftbxbbQxX1C1AbAljU1+aCfW7a&#10;pJRlXDgUNSOAhV/zNhbYWe1SbWZ2vlcC1IwAFn4RwCIwCGCjT6cGN++Sbn8YMdf2l5Z5pcDRCGDR&#10;EA8MmmVvjeG0PtSOABb1tWr7HjuhRZJtzg/WdwbRQwALv9JW7HT1SSGDUHAcBLDwiwAWgUEAG33r&#10;d+21U1onW4efltsRJp9HLQhgUV+6mMXFXdKtb9oarwQ4FgEs6itzTa5rt+hiXEBNCGDh15Bp6+3C&#10;TmlcgAvHRQALvwhgERgEsNGXunyHNWuVbGMXbvNKgGMRwKK+9uw/5EaVfDtvq1cCHIsAFvX11Zwt&#10;dnHndDtw6PgXYURiIoCFX63HLrN7Pp7h3QJqRwALvwhgERgEsNH35ezNdmLLJMtal+eVAMcigEV9&#10;LcspslNbJ1v6yp1eCXAsAljUV/sfl9udH0230sMEsKgZASz8+v2Q2fbaVwu9W0DtCGDhFwEsjmvH&#10;jh2Wm5vr3Wo6BLDRpSkHeqasqpxLrYC51FA7AljUly6Qc16HiTZrPRe2QO0IYFFfd340zf741SI3&#10;hz1QEwJY+HV1z8nWK3W1dwuoHQEs/CKAxXFNmDDBTjzxRHv11Vdt8eLF7sdfgUu0EcBGl+ZPe3bE&#10;PLuiewZzH6FOBLCorwFTsu2ybhm2bFuRVwIciwAW9bGv9LCd2CLJPpq0lnYLakUACz/Kyo5Ys5ZJ&#10;Nmr2Jq8EqB0BLPwigMVxKVzZvHmzDR8+3J5//nlXufTo0cPmzZsX1QYuAWx05RYftNv6TbNO45d7&#10;JUDNCGBRX29+vchu6pNpWxhdjzoQwKI+Zm8ocFOb/MC89agDASz82JBX4gLYtBU7vBKgdgSw8IsA&#10;Fr4pbFXAohD2b//2b61Zs2auEbBtW3QaugSw0bWlYL9d2jXDvp2/xSsBakYAi/q695OZdlf/6Va4&#10;r9QrAY5FAIv6GDJ9g53XkalNUDcCWPgxcflOO7fDRJu9gfoEx0cAC78IYHFchYWF9uOPP9rLL79s&#10;t912m3Xu3Nk2bNjgOkb6+4MPPvAeGVkEsNG1LnevndYmxRZtLvRKgJoRwKI+SsvK7cqek+yhT7Ps&#10;UMXfQG0IYOHX4fJye2zobDdnY24x2x21I4CFH/0nrbMruk+ylTnFXglQOwJY+EUAi+OaOXOmtW3b&#10;1qZMmWL5+flHTTuwa9cuW7BggXcrsghgo2vOhnw3l1phCSPUUDcCWNRH7p6D1rxrhr0yegHzNKJO&#10;BLDwK2/vQbvlg6n22JDZ7iKiQG0IYOHHqxVtFNUp23bv90qA2hHAwi8CWBzX2rVrbePGjd6tSqtW&#10;rbItW6J7ajoBbHR9u2CrXdApzQ4eZoQa6kYAi/pYub3Y1S3dU1Z5JUDNCGDhV3buXru65yRr9yPz&#10;1qNuBLA4Hh0cvv3DaW66pOIDbGscHwEs/CKAxXF9+eWXbgqCqgYOHGgZGRneregggI2uHikr7dYP&#10;prrThYG6EMCiPtJW7LQz2qbauEVcKAd1I4CFX/M2FtpFndNtZBZXLEfdCGBxPCUHD9ul3TLsyc/m&#10;Wnn5Ea8UqB0BLPwigEWdfve739lFF11kzZs3t7vuusstd955p1188cW2aNEi71HRQQAbXQ8PnmXP&#10;j5xnh8toeKBuBLCojxEzN9pJLZPcPNNAXQhg4ZcO7JzeJoUL5uC4CGBxPBvy9rozddqMW+aVAHUj&#10;gIVfBLCo06hRo+zdd9+11q1b2+eff+4WlS1ZssSFLtFEABs9+0vL7Kx2KdYzZVXF58xcaqgbASz8&#10;0nel98TV1qxVMtOb4LgIYOHX6Nmb7aQWSVbAvPU4DgJYHM+s9fl2dvtUGzZjg1cC1I0AFn4RwOK4&#10;FHzGQueHADZ6ZqzLs1NbJ9vYhdu4SA6OiwAWfmlKk1e/XGDXvz/FKwFqF60AVmf0vPrqq/bKK6/U&#10;emHRnJwc69ixoz3xxBPWv3//OteJADb6eqWutku6pNNmwXERwOJ4flqcY6e1SbHJq3K9EqBuBLDw&#10;iwAWtWrTpo1t3brVvv/+e/vnf/5nF1JUXTIzM71HRgcBbPQMnb7BnXozd2OBVwLUjgAWfu09cNiu&#10;7z3F+qSt9kqA2kUjgFU757LLLnPz3X/99deuPti+fbt3b6Xy8nK7/fbbXfCqi5LOnTvX1R21IYCN&#10;vpdHLbBHBs/ybgG1I4BFXXQQZ1hFP+jEFkmWvYupkuAPASz8IoBFrTZv3mylpaWWn5/vOhvVl+Li&#10;Yu+R0UEAGx1HKhoe6shc2WOSbdtdewcTCCGAhV87iw/YKa2SLSubeRpxfNEIYCdOnGgvvviid8vs&#10;scces/fff9+7VemLL75w899rCiZNxbRu3bo6R1oSwEbX/kNldmHndOs/eZ1XAtSOABZ1Ka9o03ZP&#10;XmknV7RVDlTULYAfBLDwiwAWtVL4qtCztkUVTTTpNQlgI2/3vlK7/cNpdt8nM62MK3/CBwJY+LV4&#10;8247pVWSbSls+mltEPuiEcCOHDnSunfv7t0y++CDD+z555/3blV67rnn7KSTTrI+ffrYoEGD7O67&#10;77bc3KNPTdUoWa2n2ip5eXkEsFG0cvseN23Sgk2FXglQOwJY1EVTJb05ZpFd9/4UpjSBbwSw8IsA&#10;FrXq0aOHnXvuubUuWVlZ3iOjgwA2Ojbkldg1vSZby++XeiVA3Qhg4ZfmVbuwU5ptLyKYwvFFI4DV&#10;6NaqAaxC1hdeeMG7VenZZ591UxAo9NCigHbOnDnevZVWrFjhghFNZ9C8eXMC2CjShXIu65Zh63Lp&#10;+OL4CGBRl32lh+33Q2bb8yPneyXA8RHAwi8CWNRKFcjOnTtrXTRCNpoIYKNjzsYCF5B8NmOjVwLU&#10;jQAWfn2Ysc5u7JNpeXvZ3ji+aASwaWlpR414ffjhh61v377erUoff/yx3XXXXa6DpeDj5ZdfPuYg&#10;tOpB3ad11hRNBLDR89Ko+Xb3xzMsdw/bG8dHAIu6FO8/ZLf0zbTeE5mrHv4RwMIvAljUasuWLe4H&#10;vqCgwF0VuPrCHLDxaej09XZCiyTbWsj8r/CHABZ+PTtinj08eJbtOUDnEccXjQA2JyfHLr/8chsx&#10;YoSb3/Xf/u3f3PQCGhn70ksvucfo9bUeo0ePtpSUFLvppptsx44d7r6aMAds9OgU4at7Tranhs+1&#10;koPUKzg+AljUpaCk1M7vONGdsQP4RQALvwhgUStdbEIX4Jo5c6Y98cQTxyzLli3zHhkdBLDR8cqX&#10;C+x3g6I7vQSCjQAWfmhO6fM7ptmfvlns5lgDjicaAawsX77cWrVq5ZYlS5a4sszMTBs4cKD7W5Yu&#10;XWqtW7e2tm3b2qJFi1y9VxsC2OjRvPW6WM5bYxYzbz18IYBFXbJ37bWTWibZyu3RHWiEYCOAhV8E&#10;sKiVKhKNLNCFJdQJqr7U1fmIBALY6Li93zTrPGGFdws4PgJY+LGpoMSNrv8wYy0XtoAv+r2PRgAb&#10;bgSw0TNxxQ47sWWSDcrMpl6BLwSwqEvy0u12XseJtrOY+hv+EcDCLwJYHJfmep00aZI9/vjjdued&#10;d9pTTz1l06dPj/qPPwFs5Gn0yJntUu27+Vu9EuD4CGDhhzo1Gqk2btE2rwSoGwEs6qLAtUfKKndg&#10;Z31eiVcK1I0AFnXpO3GN3dx3qpuKAPCLABZ+EcDiuGbMmGH33HOPjR8/3l104scff3S3dTpeNBHA&#10;Rt7qHXvslNbJNn9ToVcCHB8BLPz4IH2NndE2xRZv2e2VAHUjgEVdDhwqs1dGL7TzO01k+gH4RgCL&#10;ujz3+Xx7dMgs28uc0qgHAlj4RQCL4/r666/tq6++8m5V6t+/vxsVG00EsJHXL2OtXdYtw9bl8uMB&#10;/whg4UeHn1bYWe1SbVM+I9XgDwEs6lJYUmoPDMqyPwyf45UAx0cAi7pc1XOyvfH1Ijt4qMwrAY6P&#10;ABZ+EcCiVoWFhbZ582ZLTk52VwKeM2eOZWdn26xZs+zFF1+0lStXeo+MDgLYyCo7csRdSVhXKNdF&#10;LQC/CGBxPBqd9tzI+e7KwlypHH4RwKIumwr22RXdJ9nQ6Ru8EuD4CGBRG7VPTmyRZN2TV1r5EeaU&#10;hn8EsPCLABa16tq1q51++ul26qmn2v/5P//H/u3f/s1OOeUU+9d//Vf7m7/5GzcPbDQRwEbWloqO&#10;TLOWSdb6h2UVjQ5O5YN/BLA4nqL9h+zBT7PsN/2mcaEc+EYAi7oszymuaLck28qKfwG/CGBRm5Xb&#10;i+ykir7QsOkbaKugXghg4RcBLAKDADay5m7Id1cSHjZjo1cC+EMAi+PZtnu/3d5vmjutD/CLABZ1&#10;6T9pnZvWRHPBAn4RwKI2ycu226ltUmzCku1eCeAPASz8IoCFL+oE6aJb06ZNs6lTp7pFUxREEwFs&#10;ZP20OMeddqPGB1AfBLA4nlU79tiVPSbZp5nZXglwfASwqMsfhs+1R4fM5qwd1AsBLGozsKKNcma7&#10;VC5GjHojgIVfBLA4LgWtd9xxh/3d3/2d/e3f/q39xV/8hf3zP/+zzZw503tEdBDARlbviWvshBZJ&#10;7vQboD4IYHE8M9bl2amtk23q2l1eCXB8BLCoy7kdJlq35JUVv0GcKgz/CGBRm/e+X+Lqla2FwfrN&#10;QdMjgIVfBLA4rgkTJth7771na9eutbZt21peXp4LW9atW+c9IjoIYCOn9HCZvfbVQncq36Gycq8U&#10;8IcAFsfzUcZau7BTWkX9wkg1+EcAi9rk7jnoztoZkbWRuRpRLwSwqIn6P08Mm23Nu2YwrQnqjQAW&#10;fhHA4ri+/fZb+/rrr23Dhg0uiNWP/kcffWSTJ0/2HhEdBLCRU1By0O4fONOe/GyOVwL4RwCL43li&#10;2Bx7fuR87xbgDwEsapO0bLud3jbFkpYybRLqhwAWNSkoKbV7Bsyw+z+ZyUEd1BsBLPwigMVxzZgx&#10;wwYMGOBGvj700EPWo0cPu/XWW23RouheTIUANnI25pfYZd0m2eczuQAX6o8AFnU5UtGRubyifukz&#10;cY1XAvhDAIvadElaac27pNvybUybhPohgEVN1Be6sU+mtRm7zCsB/COAhV8EsDgudSC2bt3qQpaF&#10;Cxda//79LS0tLepBKAFs5CzPKbKTWyXb6p38aKD+CGBRl22F+yrqlyT7cXGOVwL4QwCLmuiiW7r4&#10;1vW9p7hRa0B9EMCiJku3FtklXdJt1OxNXgngHwEs/CKAhW85OTmWlZVlubm5Xkl0EcBGzqSVuXZS&#10;yyQ7yJxHaAACWNTl2/lb7IJOaVxVGPVGAIua7Cw+YNf3zrTHh81xvz9AfRDAoiYz1uXb6W1SbOFm&#10;2iqoPwJY+EUAi+PauXOnPf/8866xct9999n1119vb7zxhhUUFHiPiA4C2MgZMXOjXdotw40qAeqL&#10;ABZ1efPrRXZTn0zbXBCsEA1NjwAWNVm0Zbdd3CXdPp4c3YvBIj4QwKImYxdus2Ytk2zvQbYt6o8A&#10;Fn4RwOK4xo4da61atbLdu3e7ykXB6+uvv27Tpk3zHhEdBLCR03nCCruz/3QrP8Kk86g/AljURlcV&#10;vvb9yfbQoCzbV8oIe9QPASxqMmX1Lju7faqlLt/hlQD+EcCiJv0y1trl3TK4ABcahAAWfhHA4rgm&#10;TJhgQ4cOtfLycndb//bp08dNRxBNBLCR89zI+fb0iLl2hAAWDUAAi9qszytx0w+04qIWaAACWFSn&#10;cGTcohw7pVWyrdxe7JUC/hHAoiZvjllkD306y7sF1A8BLPwigEWtNML1448/ts6dO1vz5s3tnXfe&#10;ccHr22+/bVdddZWtWLHCe2R0EMBGhkLX696fbK1+WOquVg7UFwEsajNjXZ6d1S7VPs/iohaoPwJY&#10;VKcAdsDkdXZamxQ7eLhyYABQHwSwqMl9A2bYe98v8W4B9UMAC78IYFErjXzV1ANa3nvvPXv33Xet&#10;ZcuW7t8WLVrYunXRnXuLADYyNuwqcXMefTFrE6fdoEEIYFGbcYu22altUixz9S6vBPCPABbVqZ3S&#10;8afldnWvyV4JUD8EsKiJztYZmJnt3QLqhwAWfhHAwrfCwkLbunWrmwu2KRDARkbS0u1uLrUpq3O9&#10;EqB+CGBREwUln05dbye1TLINecHr6KLpEcCiOtUrL3wx3x4dMtsrAeqHABbVFZaU2oktklyfCGgI&#10;Alj4RQCL41IHaODAgXb11Ve7qQf078iRI6P+408AGxn9J62zizun26LNhV4JUD8EsKjJ4bIj1vKH&#10;pXZO+4l2uPyIVwr4RwCL6hTAXtNrsvVNW+OVAPVDAIvqstZXTpc0a32+VwLUDwEs/CKAxXFlZmba&#10;zTffbJs2Vc7hp6kHbrvtNlu8eLG7HS0EsOGnjsxTn821696fYrl76CiiYQhgUZOSg4ft4cGz7NGK&#10;BWgIAlhUV7z/kBupNnUN05qgYQhgUd3nMzdZ864ZtmxbkVcC1A8BLPwigMVxjRkzxoYNG+bdqtS7&#10;d2+bPDm6828RwIafOjK39J1qDwyaaWWMUEMDEcCiJoX7Dtnl3SfZ0OnB+14gNhDAorrkZdvt/I4T&#10;bc1OOrloGAJYVNd23DK7sU+mbcwv8UqA+iGAhV8EsDguBa133nmn5eXluds7d+603/72t7ZgwQJ3&#10;O1oIYMNvU0VD4+qek+2977jqJxqOABY1UUdGI9WWbmVECRqGABbVtfx+id3Wb5ptL9rvlQD1QwCL&#10;6h4ZPMvu/niG5e2lLYiGIYCFXwSwOC4FE7169bIrrrjCbrjhBrv88svdnLDRDkIJYMNvWU6RNe+W&#10;Yf0ymEsNDUcAi5pMWLLdzusw0XL3sG3RMASwqErTJumg8VPD59regwRQaBgCWFSlMwCv6D7JHh0y&#10;yw4cKvNKgfohgIVfBLA4rqlTp9qUKVNsx44dlp2d7UbANgUC2PDTZPPnd0yzr+du8UqA+iOARU10&#10;gT+d0le4r9QrAeqHABZV7S8tc6Pq3/52sZVV/O4ADUEAi6o06vX8Tmn26uiF7iAP0BAEsPCLABbH&#10;NWHCBBsxYoQLWZoSAWx4qZGRtGy7nd4mxWavr5xeAmgIAljU5E/fLLb7B2bZngN0FNEwBLCoakvh&#10;PjuhRZJ1S17llQD1RwCLqlbtKLaz26daD+oVNAIBLPwigMVxzZ0716688krr2rWrDR061IYPH+6W&#10;nJwc7xHRQQAbXgpgP5uxwU5qmcQINTQKASxq8sCgLHv283m2r5RT+tAwBLCoauHm3S6AHTIteL81&#10;iB0EsKhq2to8O6Ntin0xa5NXAtQfASz8IoDFcS1cuNDeeuste/PNN+2dd96xd9991y1r1671HhEd&#10;BLDhpQC240/L7coekzjlBo1CAIuaXNIlw979dokdOlzulQD1QwCLqn5clOMC2AlLt3slQP0RwKKq&#10;HxZus1NaJ9uU1bu8EqD+CGDhFwEs6rRy5Uq76aab7Oyzz7ZHHnnEtm3b5t0TfQSw4XXk55/tD8Pn&#10;2jMj5nolQMMQwKK6koOHXVDSM3V1xfeDAzxoGAJYhKjN0j15latX1uUGLzhD7CCARYgGoGhE/UnU&#10;K2gkAlj4RQCLOt1yyy3Wr18/mz9/vrVq1coGDRrUZKMlCWDDS52ZG3pPsT4TV3slQMMQwKK61Tv3&#10;uOlNhk3fwAh7NBgBLEJ0Aa4XvphvF3ZOs8PlXIALDUcAi5DyIz9bt+SV7sDOvlK2KRqOABZ+EcCi&#10;Tn/9139thYWF7u9169ZZ+/btrby8aU4nJYANr0Nl5XZyqyRLXrrDKwEahgAW1U1audNObZNi4xZF&#10;d65wxBcCWITk7z1ovxs40525AzQGASxCSg+X29vfLLbLumZ4JUDDEMDCLwJY1Ol//+//bWPGjLHx&#10;48fbp59+ag8//LD9+OOP7nZeXnSvnE8AG14rthfbqW2Sbdm2Iq8EaBgCWFQ3YuZGO7NtqmVl53sl&#10;QP0RwCJkS8E+u773FOuXEd3rDyD+EMAipKT0sD312Vz7/dDZXgnQMASw8IsAFnV66KGH7PHHH7cn&#10;nnjCHnvsMXdbf2tZvny596joIIANr+/mb7XmXTNsQ16JVwI0DAEsquvw43I7t8NEy97FnGpoOAJY&#10;hKzescfOq6hTuFAOGosAFiFF+w/Zb/tPt3YVbRagMQhg4RcBLAKDADa8uoxfYbd+MNW2797vlQAN&#10;QwCLqjS9yZPD5tilXTPcxbiAhiKARcis9fl2Yosky9tLXY3GIYBFiOqTK7pPspGzNnolQMMQwMIv&#10;AlgEBgFseD30aZY9PHiWFe4r9UqAhiGARVU7iw/YHR9NtyeGzeECXGgUAliEjJq92c7vlEadgkYj&#10;gEXI9qL9dlqbZJuZHd1p9RB/CGDhFwEsIkIN5M8++8z+/d//3U477TSbPn36MY1mTWnwP/7H/3DL&#10;n//5n9t//Md/ePfUjAA2fA6Xl9vJLZPsj18tstKyprmoGuIHASyqWpe7167tNdm6Ja/ySoCGIYBF&#10;yKtfLrS7+s/wbgENRwCLkKVbi+yEFkmWs5u6Go1DAAu/CGARERkZGda8eXNbtGiRTZ482Zo1a2ar&#10;V6/27q2k4KO4uNgtCmv/+Mc/evfUjAA2fNbm7nUNjvcnrmY0CRqNABZVLdm62y7pkm6jZ2/2SoCG&#10;IYCFqJ2iOqXzhBVeCdBwBLAIGbcoxy7olGYFJZwNiMYhgIVfBLAIOzWUu3TpYh9++KFXYvbkk0/a&#10;8OHDvVvHevDBB238+PHerZoRwIZP0rLtLoAdt2ibVwI0XDQD2PT0dLv11lvtjjvusPnz53ulR1ux&#10;YoUbYX/55Zdbp06d6qwzCGDDLys7385sm2pZ6zmlD41DAAtROKL5X7/IYp5GNB4BLEL6pq2xm/pO&#10;teL99C3ROASw8IsAFmFXXl7uwphx48Z5JWZt27a1Pn36eLeOtmbNGrvwwgstJyfHK/lVXl6eTZ06&#10;1S0pKSkEsGHyYcZa15lZtq3IKwEaLloB7NKlS11dMXHiRPvhhx/s7//+723jxqM75BpRr86J7t+6&#10;dav7P2oU1YYANvx+XJzj6pd8LpaDRiKAhcxZX2Cnt0mxlGU7vBKg4QhgEfLqlwvskcGzrKS09nYi&#10;4AcBLPwigEXYKYxp1aqVjRo1yisxe+utt2zAgAHerV9ptOwLL7xg7777rvt/1SnQ0UhaLT179iSA&#10;DYMjFdu85Q9LXUBSyCk3CINoBLCqK0aMGGEtW7b0SsweeOAB++STT7xblXSg55FHHnEjXzUSf+XK&#10;lcdMs6GDRApGtBQUFBDAhlnf9DV2WbeMY7Y7UF8EsJAvZm2yCzul2ZwNBV4J0HAEsAi5qU+mvf7V&#10;Qjt4mOthoHEIYOEXASzCTp3uIUOG2LPPPuuVmAtONYK1Oo1Q+8///M9agxs9V2hRo4MAtvF00a1X&#10;vlxop7ZJrjH0BuorWgGsDsIMHTrUKzHr1q3bUYGs3H333XbCCSfYmDFj3LQn6mRplGtVmpf6r/7q&#10;r+y//bf/5hYC2PB65csF9vjQ2d4toOEIYCHtf1xuV/aYZOty6dii8QhgIWXlR+yklknWNWml+xto&#10;DAJY+EUAi4jQdAJ33nmnvf32226E6+OPP+46UB07drQOHTq4xyhQ0SjZhx9+2N0+HuaADQ/Nc/TY&#10;0Dl2e79pXgnQONEKYPv27WsDBw70SiqnNmnXrp13q5Lmk37mmWfcKFcFrw899JBlZ2d791ZiBGxk&#10;3dI30zqN52I5aDwCWKjuf3TILLu5ol7hQjkIBwJYyMa8Enc24JBp6109AzQGASz8IoBFxGj+1oUL&#10;F9rixYt/aeRs2bLFNm+uvDK2fuy2b99e49yvNSGADY+cov12W79pbhoCIByiFcBqVOuLL77olZhd&#10;eeWVR011Iv369bM//OEPLmRVaKNANlTn1IQ5YMNLo0hObZ1so+ds8UqAhiOARcnBw3ZT30y7d8BM&#10;RqkhLAhgIZlrcl17ZSwXJEYYEMDCLwJYBAYBbHis3rHHzu840VKXczELhEc0AljRAZxrrrnGjYTV&#10;/K5nn3227d692/r37+9eXxSo3nTTTTZo0CBXrsZQXSEIAWx4rcvda81aJbmODdBYBLDYXLDPTT/w&#10;1pjFXgnQOASwkM+zNtpZ7VNtxro8rwRoOAJY+EUAi8AggA0PNTRObJlku/exHREe0QpgZd26dfbZ&#10;Z5+5C3Jt21Y5amHevHmWnp7u/pbVq1fbsGHD3OhYhbZ1nVpGABtePy7OsQs6pdnCzYVeCdBwBLBY&#10;sKnQLuycZgOnHD2VDNBQBLAQTZV0fkV7Ze1OAjM0HgEs/CKARWAQwIbHt/O32jntU5nvCGETzQA2&#10;3Ahgw6t7yiq7ttdkNxIWaCwCWCQv22Gnt02xaWsZpYbwIICF+kB/GDHXLumSbkUMSEEYEMDCLwJY&#10;BAYBbHh0T15lt/Sd6t0CGo8AFiFPDptjv+0/w3L3sD3ReASw0EFjTWvCQR2ECwEs9hw4ZPd9MtNu&#10;6zfVjjAgBWFAAAu/CGARGASw4fHw4Fn2ypcLvFtA4xHAQvaXltmlXTPsiWFz7ODhcq8UaDgC2MSm&#10;UWqfTl1vJ7RIcoEJEA4EsNhauM9u6Ztpr3+9yCsBGocAFn4RwCIwCGAbT50ZBSQ9U1Z5JUDjEcBC&#10;NEJN05t0Hr/SKwEahwA2sZXrt+WbxXZz30yvBGg8Algszym2y7pn2KBM5pZGeBDAwi8CWAQGAWzj&#10;HTxcZs1aJtmw6Ru8EqDxCGAhU9fsstPbpNiXczZ7JUDjEMAmtrLyI/bI4Fn2BqPUEEYEsJiZnWdn&#10;t0+1zIp2CxAOBLDwiwAWgUEA23ib8/fZSS2T/v/27gPOivLe//jr5p97b8q9N7n3xtx0KzaM0aix&#10;xhJbYmzRaDSa2LB3Y6R36UUQFESKBRVUQGQLsPTee4eFXdrCwsLSl92F33+/D3NwXRY8K2fOmTnz&#10;eb9e82LnOYdzZs/OPOd5vvPMMzZo9lqvBDh+BLCQj6bl26n1M23Kqi1eCXB8CGCjrbT8gN3UdYK1&#10;zmBUPRKHABafz9vgpjbZXEwdjcQggEW8CGARGgSwx2/SikI7s3GWjVy8ySsBjh8BLHQTi04jl7oO&#10;zaYddGiQGASw0ba/7IC7TLjPRK7aQeIkK4AtKiqyOnXq2E033WQ33nijvfXWW9UGpwpuunbtaied&#10;dJLNmDHDK60eAWxivDl2pZ3bdLibmg1IBAJYxIsAFqFBAHv8BszIt/Oaj7CpuVu9EuD4EcBif1m5&#10;/fPjeXZ+Rf1y4AAdGiQGAWy07dpXaqfUz3TTmwCJkqwAtkePHnbLLbdYYWGh5ebm2kUXXWTz58/3&#10;Hv1Cdna2C2rvueceAtgkeeXT+XZrt4neGnD8CGARLwJYhAYB7PHrNGKZXdwqxxatL/ZKgONHAAsF&#10;Jff3nmb3vz3NKwGOHwFstC3buNNOrZ9hSzbSZkHiJCOALS8vt4cfftg+++wzr8Tsscces08//dRb&#10;O2TTpk2uXNui51cXwGqUptpZWoqLiwlgE0BzS7/I3NJIIAJYxIsAFqFBAHv8Xhwwx65sN8byt4ar&#10;M4tgI4DF1l0ldn3ncdYua6lXAhw/AthoG7Foo7tqJ7dwl1cCHL9kBLCquxTGTJ482Ssxe+mll6x/&#10;//7e2qG2U6NGjeyTTz5xIevRAtiZM2e6NpaWZ599lgA2AS5pnWOvj1rurQHHjwAW8SKARWgQwB6/&#10;u3tOdiHJtt0lXglw/AhgUVC8z37ZdLhlLdjolQDHjwA22nqNX2W/bTfa1hZx0hiJk6wRsI888sgR&#10;I2AHDRrkrR2aTuBf//Vf7Qc/+IH96Ec/sm9961v2v//7v0eEsAp01L7SMm/ePALY47R3f7mdVDfD&#10;hs1b75UAx48AFvEigEVoEMAen737y+zajmPttu6TrLTsgFcKHD8CWCxYt91OrpdhqxmphgQigI22&#10;RkMW2B+7jLdNxdTPSJxkBLDSq1cvdwOugoICW758uZsDduHChbZkyRJbs2aNazvl5eUdXu6++24b&#10;OnSolZQcfZCEtpkA9vgs3lBspzXItMkrC70S4PgRwCJeBLAIDQLY46NpBy5rM8qe/2gOd/1EQhHA&#10;Ysjcde5S4SJG1yOBCGCj7W+9p7m5Grftod2HxElWALt9+3Z76qmn7Nprr3VL3759XUjz5JNPWocO&#10;HbxnfeFoUxBURgB7/D6bu97Obz7S5q3d7pUAx48AFvEigEVoEMAen5lrtro7lPcYt9IrARKDABY9&#10;x62yK9uPseK9dAqROASw0aUTxZe3GWWPvTvTdpeUeaXA8UtWAOsHAtjj1zpzsV1d0V5ZxRU7SCAC&#10;WMSLABahQQB7fMYs3Wy1m2RbxvwNXgmQGASwaDh4gd3abaLt3EenEIlDABtde0rK3DyN9T6dZ2Xl&#10;TJuExCGAjbb73p7q2iubd9DuQ+IQwCJeBLAIDQLY4zNs/gY7o1GWTcvd4pUAiUEAiz++PtGeeH+W&#10;7dvPSDUkDgFsdK3ZsstOrJthHUYsZdokJBQBbHTpZM4FLUfa3/pMc/fGABKFABbxIoBFaBDAfn3q&#10;vHw4Lc/dJCe3MHwNTgQbAWy0lR84aLUaZFqLYYusrGJfABKFADa6pq3e6kbAvjN5jVcCJAYBbHQV&#10;FO91VwP+Y+BcTuwgoQhgES8CWIQGAezXp0bG66NW2Mn1M2xfablXCiQGAWy0bdtd4kaqda2oYw7Q&#10;oUECEcBG1+fz1ruTxpkLmDYJiUUAG11z8ovc1YCvj17hlQCJQQCLeBHAIjQIYL8+jVBrNGShXd52&#10;tFcCJA4BbLSt2LTTTqmXYX0nrfZKgMQggI2uXhNy7ZT6mTZj9VavBEgMAtjo0gmd0yrqFZ3gARKJ&#10;ABbxIoBFaBDAfn2a8+ix92a6ieeBRCOAjbaxSzfZ6Q0y7bO5dGiQWASw0dUqY7GdWj/TVnOnciQY&#10;AWx09Z6w2o2sn79uu1cCJAYBLOJFAIvQIID9+krLD9if3phkDQbP90qAxCGAjbb3pqyxsxtn26QV&#10;hV4JkBgEsNF04MBBe2HAHDu1Qabt3EvQhMQigI0mTZH06rDFbsqk4r30JZFYBLCIFwEsQoMA9uvb&#10;X3bArmg7ynqOW+mVAIlDABttbbKW2K+ajbDFG4q9EiAxCGCjac/+MnvknZl2XvMR3CgHCUcAG017&#10;S8vsuQ9n28WtcrwSIHEIYBEvAliEBgHs17evojNzZqMsy5jPzSyQeASw0fbSwLl2QYuRtn7bHq8E&#10;SAwC2GjSjf3+8tYUd+UOkGgEsNGkUa/3VNQrj7wzwysBEocAFvEigEVoEMB+fQXFe90lN/PWMucR&#10;Eo8ANrr0t3+gzzT7Tasc27GPDiESiwA2mjZu32N/7DrendwBEo0ANpo279hnv+s41jqPWO6VAIlD&#10;AIt4EcAiNAhgv74pq7a4ORpXbg5fYxPBRwAbXXtLy+2uHlPsynajrbxiPwASiQA2mnTjLdUp3Uav&#10;8EqAxCGAjab8rbtdX2jM0k1eCZA4BLCIFwEsQoMA9uv7YFqeXdp6lGt8AIlGABtdRbtK7ObXJ9qd&#10;b3KpMBKPADaaFm/cYb9uMcKGzVvvlQCJQwAbTVNWbrFT6mXYpmLqZSQeASziRQCL0CCA/fp0188b&#10;XxvnpiIAEo0ANrrWbNlt13QYa//8eJ5XAiQOAWw0zcnfZqc3yLRF65k2CYlHABtNb41fZZe3GW07&#10;mS4JPiCARbwIYBEaBLBfX513ZtpdPSa70WpAohHARtesNUV2fosRbpQ9kGgEsNGkS4RPqpthuwhK&#10;4AMC2Gh65oPZ7uZ+e/eXeSVA4hDAIl4EsAgNAtiv73cdx1idd2fY7hIaHUg8AtjoUlByRsMsm5W3&#10;zSsBEocANpren7rGzm02wlsDEosANnoOHjxoV7UbYy9/PM9Ky5mvHolHAIt4EcAiNAhgvx41Omo3&#10;zrLnP5pjJaXlXimQOASw0TV84UY3p5qmIgASjQA2mtplL7XrOo3z1oDEIoCNnh179tvJFW2V10Yu&#10;q2izHvRKgcQhgEW8CGARGgSwX49C1xPrZli9QfO5Szl8QQAbXZ/OWuvqFy4Vhh8IYKPpuQ/n2F97&#10;TfXWgMQigI0eTZd0WoNMGzgj3w1MARKNABbxIoBFaBDAfj2FO/e5gKRlxmKvBEgsAtjo6jluldVu&#10;ku2tAYlFABtNd/ecYs99NNtbAxKLADZ6+k9dY+dUtFXGLy/0SoDEIoBFvAhgERoEsF/Pqs27XADb&#10;JWe5VwIkFgFsdLXMWOTmmAb8QAAbTdd1GmtNhi701oDEIoCNnkZDFtgFLUbaik3h+5sjHAhgES8C&#10;WIQGAezXMzd/u7ubcO8JuV4JkFgEsNH13Edz7N63pnhrQGIRwEbT+c1HWucRy7w1ILEIYKNF06/d&#10;02uqXdZmlO1kuiT4hAAW8SKARWgQwH4945ZtdhPPD5yx1isBEosANrrufWuqvfjRHG8NSCwC2Ogp&#10;LS93bZa+EzlpDH8QwEbLlp0l9ocu4+3uHpOZ/xW+IYBFvAhgERoEsF/P53PXu85M1oKNXgmQWASw&#10;0XVtp7HWNmuJtwYkFgFs9GzecWjeet3gD/ADAWy0LCvYYZe3HW0th3EvDPiHABbxIoBFaBDAfj3v&#10;TVljp9TPtEkrmXge/iCAjSaNJDm36XDrN2m1VwIkFgFs9CxaX2y1GmRy0hi+IYCNlimrtri2ytC5&#10;67wSIPEIYBEvAliEBgHs1/P6qBV2av1MW7Buu1cCJBYBbDTtLilz80sTlMAvBLDRM2bpJqvdJNvG&#10;LtvslQCJRQAbLZ/PW2+n1Muw1YW7vBIg8QhgES8CWIQGAezX82rGYhfA5m2h4QF/EMBG09KNO+y0&#10;+hk2eeUWrwRILALY6BkwI9/Obz7Cpudu9UqAxCKAjZbuY1a6kzpqqwJ+IYBFvAhgERoEsDWnS4Rf&#10;/niundYg04p287nBHwSw0TRycYGd22y4zc3f5pUAiUUAGz1dRy23i1vn2ML1xV4JkFgEsNHy4sC5&#10;dscbk7w1wB8EsIgXASxCgwC25vaXHbAn359ltRpmWWnFz4AfCGCjqfeEXLus9ShbWkBjE/4ggI2e&#10;BoMX2JXtRlsulwvDJwSw0XJb94lWf9B8bw3wBwEs4kUAi9AggK25PSVl9nC/6XbRqyO9EiDxCGCj&#10;qfHQBXZdp3GWtzVc4RjCgwA2euq8O8PVKwXFfHbwBwFsdBw4cNBdqfPuZG4WCn8RwCJeBLAIDQLY&#10;mives9/ue3uq3fjaeK8ESDwC2Gh6sO90u63bRNu8g88O/iCAjZ4/dZ9oN3Wd4NovgB8IYKMjf+tu&#10;O6V+pk1YUeiVAP4ggEW8CGARGgSwNbd1V4n9ucdk+2uvKV4JkHgEsNH0u45j7d6KumXHXupk+IMA&#10;Nlo0Wk31yq3dJtq+/WVeKZBYBLDRMWTOOvt1ixG2aP12rwTwBwEs4kUAi9AggK05XcJ3y+sT7ZkP&#10;ZnslQOIRwEZPSWm5/bLpcKvzzgwrLWd+afiDADZadpeU2ZXtx9hdPSa7MBbwAwFsdDT7fKFd13Gs&#10;GwkL+IkAFvEigEVoEMDW3LqiPXZD53HW9LOFXgmQeASw0VO0q8RqNxluLwyYYwcPEpTAHwSw0bJl&#10;1z67vO1oe+Sd6V4JkHgEsNFxx5uT7M89JrkrAgE/EcAiXgSwCA0C2JpbXbjLrmo/2rqOWuGVAIlH&#10;ABs9uvHWWY2zObkDXxHARotOGl/SapS9NGCuVwIkHgFsNJSW6UqdbHdjP121A/iJABbxIoBFaBDA&#10;1tyKTTvtktY51n9qnlcCJB4BbPQsWl9sZzbKts4jl3klQOIRwEbLioIddtGrOdb880VeCZB4BLDR&#10;sLZot53eMMsaDVnIlTrwHQEs4kUAi9AggK25JRt22PktRlrWgg1eCZB4BLDRMzV3q51R0bHpNzHX&#10;KwESjwA2Wuav3W6/rmizdM1Z7pUAiUcAGw1TV2210xpk2tsTaKfAfwSwiBcBLEKDALbmFqzbbrWb&#10;ZNvklVu8EiDxCGCjJ2fxJtexGTR7nVcCJB4BbLRMy91qv2o23N6ZvNorARKPADYa1D45pV6GjVxc&#10;4JUA/iGARbwIYBEaBLA1Nztvm53eINMWry/2SoDEI4CNnsEVHZtT62fa6CWbvBIg8Qhgo2Xsss3u&#10;5n6D53BiB/4hgE1/mnLgtZzldmLdDDcdG+A3AljEiwAWoUEAW3MzVm+1kyoaHxu20wmEfwhgo+e9&#10;KWvs5HoZNmtNkVcCJB4BbLRouqQzG2XZmKWc2IF/CGDTn27A9c+P59lp9TNtf9kBrxTwDwEs4kUA&#10;i9AggK25ccs2u7O/e0rKvBIg8Qhgo+eNsSvdyZ2VjCyBjwhgo0Uj62s1yLTZeZzYgX8IYNPfjr2l&#10;dn/vaXbHG5O8EsBfBLCIFwEsQoMAtuaGzdvg5j/i7p/wEwFstKg+aZe11J3cKdzF5wb/EMBGywfT&#10;8u2U+pm2cjMnduAfAtj0t2nHPru+8zhrlbHYKwH8RQCLeBHAIjQIYGvuo+n5dk7TbG8N8AcBbLSU&#10;lx+wJp8tdCNg95eVe6VA4hHARodO7PSbtNrVKwXFfG7wDwFs+svbstt+1WyEZc3f6JUA/iKARbwI&#10;YBEaBLA19/b4VfabVjneGuAPAthoKSkrt398PNfObTac0fXwFQFsdKgu6TF2pRtZv3Mf4RL8QwCb&#10;/iav2uJuFLp+2x6vBPAXASziRQCL0CCArbnXRi63azqM9dYAfxDARovmlH7y/Zl2fadxXgngDwLY&#10;6Dhw8GBFm2WZC2APHODEDvxDAJv+eoxbaZe1GWV793OVDpKDABbxIoBFaBDA1lzLYYvtpq7jvTXA&#10;HwSw0aLRaX/vM83ufWuKVwL4gwA2OsoPHLQ2mUvs7CZMmwR/EcCmv2c+nG33VLRRdMUOkAwEsIgX&#10;ASxCgwC25uoNmm9/fpM7gMJfBLDRsm3Pfrvzzcn2/EdzvBLAHwSw0aEAVnNLX8y0SfAZAWz6u7Ld&#10;GPvnJ/OsrPyAVwL4iwAW8SKARWgQwNbccx/Osft7T/XWAH8QwEbLlp0l9ocu4+1V7i4MnxHARoeC&#10;klc+mWfXdWTaJPiLADa9qY2im/lpTmnmqUeyEMAiXgSwCA0C2Jqr8+5Mq/POTG8N8AcBbLRs3rHP&#10;ruk41rqPXuGVAP4ggI2O0vID9tyHs+327hO9EsAfBLDpbfSSTXZGoyzLmL/BKwH8RwCLeBHAIjQI&#10;YGvur72m2LMfcpkw/JWsAFbv8/7779vJJ59stWrVsqysrCNGN4wfP97+3//7f/ad73zHLfXq1bPy&#10;8qPPAUYAW3Mbt+91N7d4b8oarwTwR7ICWHWc9B5a9PPRqA5SW+Sr2iEEsDW3v+yAPfruDPtb72le&#10;CeAPAtj01nnkMju/xUibk7/NKwH8RwCLeBHAIjQIYGvutu6T3CV9gJ+SFcBOnTrVrrzySps9e7ZN&#10;mTLFfvzjH9vcuXO9Rw9RAHv77bdbUVGRawQpWD3WJWgEsDW3ftteu6CiczN07nqvBPBHMgJYtS0a&#10;NWpkd999t/3lL3+xZ555xtULVame+/DDD+2kk06yDh06eKXVI4Ctuf1l5S58ffL9WV4J4A8C2PSl&#10;uaQf6jvdrmg72gp30q5D8hDAIl4EsAgNAtiau6HTOHdTC8BPyQhgFaK+9dZb1rJlS6/ErE6dOtax&#10;Y0dv7RAFsD/84Q9dUPv888/bhg1HXoKmRpLqEy2bN28mgK2htUV7rHaT4TZu2WavBPBHMgJYncy5&#10;4447bPv27W659NJLbeDAgd6jX1i+fLk9++yz9uKLLxLA+kB3K/9zj8n2yqecNIa/CGDT17bdJfb7&#10;LuPtjjcm2QHmf0USEcAiXgSwCA0C2Jq7vO0oa5O5xFsD/JGsALZt27bWu3dvr8SsVatWboqByvLz&#10;823s2LG2cOFCq1+/vj300ENH1BkzZ860q666yi6++GK76KKLCGBraM2W3XZag0ybm1/klQD+SEYA&#10;+/HHH1vjxo29NbMWLVrYCy+84K0dovrh5ZdftokTJ1qDBg2qDWCLi4td3TNixAj7/PPPCWBraF9p&#10;ud38+gRrOWyRVwL4gwA2fS0r2GGXtRltTYcy+ATJRQCLeBHAIjQIYGvuvOYj7LWc5d4a4I9kBbBd&#10;unSxrl27eiVmdevWtebNm3trRyosLLTbbrvtiMaQtlf1iBaNeCOArZmVm3baiXUzLLdwl1cC+CMZ&#10;AWy/fv2sXbt23pq5OuaRRx7x1g7VF6+++qq1b9/ebc/RAliNpn/nnXesR48e7jUIYGtmb2m5Xddp&#10;rL02cplXAviDADZ9TVxZaL9sNtyGzFnnlQDJQQCLeBHAIjQIYGtGgdUZDbOs5zh/5+UEkhHAypAh&#10;Q+z+++93N9XSUrt2bfv000/dz2r4iH7W9mj/X7duneuoqO44GuaArbm5edtcALt1V4lXAvgjGQHs&#10;4MGD3Wj5GM0Hq9GuMaobTjvtNPv3f/93t3zjG99wN/pT2Ho0TEFQc3v2l9nlbUZZ74m5XgngDwLY&#10;9DV41jo7uV6GrS707zsDqA4BLOJFAIvQIICtmbLyAy4keWfyaq8E8EeyAliNaP3b3/7mbpLz2GOP&#10;uZvmqF7o3Lmzm5tRNEpWYYpGxt533332+uuvHw5nq0MAW3Pjl222Wg0yrXgvHUD4KxkBrG7kd9NN&#10;N9myZcvconbGqFGj3M/jxo1zJ3M2bdrk5pPWorpGUxZUd6OuGALYmlMAq5v7DZiR75UA/iCATV+d&#10;Ry6zc5sNt/KKdimQTASwiBcBLEKDALZmdu7d7wLYgXRm4LNkBbCiKQMWLVpkixcvPtx5KigocHO/&#10;ii4D1vyv8+fPt9zcXCspOfYoTQLYmhs2f739sulw20EAC58lI4DVe2huac0HfeGFF1q3bt1cuPHG&#10;G2+4m3NVdbQpCCojgK253SVlVrtxtmUuOPLGiUAiEcCmr6f6z7K/vDXFWwOShwAW8SKARWgQwNZM&#10;wfa9dlLdDBsyZ71XAvgjmQFsohHA1tyH0/LtN6/m2M59dADhr2QEsH4ggK25XRX1ySn1M2zCis1e&#10;CeAPAtj0dUPn8dZy2GJvDUgeAljEiwAWoUEAWzO6Uc6p9TMZTQLfEcBGi+aVvrL9GNtVcvSpHYBE&#10;IICNji07S9xVO3PXbvNKAH8QwKanktJyO71hlg2ezcATJB8BLOJFAIvQIICtGXViTm+YaSMWbfRK&#10;AH8QwEZLh+FL7YbO49wlw4CfCGCjI7dwlwtglxfQeYW/CGDT05z8bW5++jl5nMRB8hHAIl4EsAgN&#10;AtiambSy0M5unG1jlnI5H/xFABstTT5bYLd1n+humgP4iQA2OubkF1mthpkuiAX8RACbnt6esMou&#10;azPKXQEIJBsBLOJFAIvQIICtmexFG92NciatKPRKAH8QwEbLCwPm2D1vTbG9+8u9EsAfBLDRMW7Z&#10;Zjunabat2RKuvzXChwA2PT3+/iy7udsEKyim3kXyEcAiXgSwCA0C2Jr5dPY6O6/5CJuWu9UrAfxB&#10;ABstj/SbYQ/1ne7mWwP8RAAbHUPnrrcLWo60tUV7vBLAHwSw6efAwYN2Sasce7CibaIb+gHJRgCL&#10;eBHAIjQIYGvmncmr7cKKzszsfOZCgr8IYKPlrh6T7cn3Z1lJGQEs/EUAGx3vTVnjLh/esI3PDP4i&#10;gE0/hTv3uRsPv/LJ/Io26UGvFEgeAljEiwAWoUEAWzNvjFlpv2mVYwvWbfdKAH8QwEbL718bby8O&#10;mGP7yw54JYA/CGCjo/uYFXZNhzG2cTufGfxFAJt+ZuVts1PqZdqbY1d4JUByEcAiXgSwCA0C2Jpp&#10;l73ULmsz2pZt5IsA/iKAjZbLWo+yBoPmW1k5ASz8RQAbHa0zltiNXcbb5h3UxfAXAWz6GTJ7nZ1U&#10;N8OyFmz0SoDkIoBFvAhgERoEsDXT+LOF9tt2o21VYfgamAgXAthoOadJtrUYtsjKKv7ugJ8IYKPj&#10;lU/n2a3dJtqWnSVeCeAPAtj00zVnuZ1YN8OWMugEKUIAi3gRwCI0CGBr5qWBc+2aDmMtvyhcHVeE&#10;DwFsdOhvrVEm7Ycvcze9APxEABsdj7470+7uOcW276GNB38RwKaX0vID9vLH8+yUehm2d3+ZVwok&#10;FwEs4kUAi9AggK2Zx96dYdd1Gmcbi+kAwl8EsNGxu6TUjTLpNnqFHSSAhc8IYKPjjjcn2QN9p9tO&#10;7mAOnxHAppcde/e7uuPG18Z5JUDyEcAiXgSw8M0HH3xgtWrVsvPOO8+mT5/ulX5BnfcJEybYJZdc&#10;Yj/5yU+sXr163iPVI4CtGY0k0c1yinZxOR/8RQAbHZuK97kA9u0Jqwhg4TsC2OjQFTtPvDfTdpcw&#10;gg3+IoBNLwUV7ZI/dBlv9Qct8EqA5COARbwIYOGLsWPHurB02rRplpmZaSeffLKtXLnSe/QQhTV3&#10;3HGHTZw40TZs2GDLly/3HqkeAWz8dGnwDZ3H2S2vT7TdXI4DnxHARseqzTvdnYbfm7rGKwH8QwAb&#10;Hec2G24vDphjJaXlXgngDwLY9LK6cJdd0HKkfTp7rVcCJB8BLOJFAIuE06ioVq1aWYcOHbwScxXS&#10;O++8460dohGvDz74oFueeeYZW7x4sfdI9Qhg47evogNzVfsxdscbk7hTOXxHABsd89Zus9PqZ9rA&#10;mfleCeAfAthoKNfc0vUyrN6g+bRZ4DsC2PQyJ3+bnVxRf+Rt3eWVAMlHAIt4EcAi4crLy10YM2TI&#10;EK/ErFGjRtaxY0dv7RA1fs4991wbM2aMvf3223bjjTe6IKey4uJimz9/vlumTp1KABun4j377Yq2&#10;o+3+t6d5JYB/CGCjY9LKQju9YZZ9Nne9VwL4hwA2GmJzSzcduoib+8F3BLDp5eMZ+fbLpsPdzbiA&#10;VCGARbwIYJFwCmM0ulVzwMa89NJL1q1bN2/tkFtvvdUaNGjgnq+g9YYbbrCCggLv0UOWLFliTZo0&#10;cUvdunUJYOO0acdeu7TNKHvy/VleCeAfAtjoGL5oo53VKNuGL/xyXQ34gQA2Ggp3Hppbuk3WEuaW&#10;hu8IYNNL06EL7Y9dJzB6HilFAIt4EcAi4dR47tmzpz3++ONeidkFF1xgGRkZ3tohGhGr0EbhzZYt&#10;W+yaa65x0wxUptfS41pUoRHAxmdt0R67pPUoe/njuV4J4B8C2Oj4dNY6O7txto1dtskrAfxDABsN&#10;eVt3uwC2y8hlXgngHwLY9HJXj8n2VP9ZbioTIFUIYBEvAlj4Ii8vzwWqGrn63HPP2e233+7C1RYt&#10;Wljz5s3dc4qKitxNuNq1a2f169d3o2SPhTlg47dy80676NUca/rZQq8E8A8BbHS8O3mNu9Rvyqot&#10;XgngHwLYaFiysdjNAdtjXPi+QxA+BLDpo6yi/ak2SdvspUxfgpQigEW8CGDhm3Xr1llOTo6b43Xb&#10;tm2uTFMKxG62pdGta9assREjRtiECRMOP+doCGDjt3h9sbsjaPuKBgngNwLY6HhjzEr7VbMR7qYX&#10;gN8IYKNhVl6Ru4nOO5NXeyWAfwhg00f+1t2u7ug/NY/pS5BSBLCIFwEsQoMANn5z8ovsvOYjXFgC&#10;+I0ANjraZS+1X7cYaYs30MCE/whgo2HCis12Sv1MGzhjrVcC+IcANn2MWrLJzmqcbSOYlx4pRgCL&#10;eBHAIjQIYOM3NXerndtsBKNJkBQEsNHR5LOFbnT9qs3h67gifAhgo0Hhyan1M23o3PVeCeAfAtj0&#10;0Wt8rp3ffITNXL3VKwFSgwAW8SKARWgQwMZv/PJCO6fpcPt0FqNJ4D8C2Oh4ccBc+82rObauaI9X&#10;AviHADYaBs9Z5wLYkYsYxQb/EcCmj7qfzrNLW4+y3MIv38QZSDYCWMSLABahQQAbv5GLC9wlOdkL&#10;N3glgH8IYKPjsXdn2iUVnZ0tO0u8EsA/BLDR8MG0PDutQaaNX7HZKwH8QwCbHg4cOGj3vDXFruk4&#10;1rbvoW+I1CKARbwIYBEaBLDxy5i3wc5olGUTlhd6JYB/CGCjQTe4+GuvKXZ5m9G2cx+dP/iPADYa&#10;3p6Qa7UaZNnMNUVeCeAfAtj0ULy31G7oPM7+9MYkF8YCqUQAi3gRwCI0CGDjN2j2uorOTKbNzuNO&#10;5fAfAWw0lJaV251vTrLfthtj+8sOeKWAfwhgo6FrznI7vWGWLVxf7JUA/iGATQ95W3dXtEdG24sD&#10;53olQOoQwCJeBLAIDQLY+H00Pd/Np7asgC8B+I8ANhr2lJTZbd0n2XWdxrrRsIDfCGCjoU3mEhfA&#10;rtwUvkAM4UMAmx5m5xW5m4L2HBe+tifSDwEs4kUAi9AggI3fO5PX2Mn1MmzdtnB1WhFOBLDRoDnW&#10;bn59ov3pjYleCeAvAthoaPzZQjdt0vpt3NwP/iOATQ8jFm20MyvqjfHLmTsaqUcAi3gRwCI0CGDj&#10;o5Fpb41fZSfWzbDte7hRDvxHABsNm3fss9+/Nt7+3meaVwL4iwA2/anN8o+Bc+3MRtm2dRdtFviP&#10;ADY9vD9ljZ1U0dcprGibAKlGAIt4EcAiNAhg46POzOujVrgAdn9ZuVcK+IcANho0Ou26TuPsmQ9m&#10;eyWAvwhg01/5gYP2dEWdclbjbNtdUuaVAv4hgE0PHYYvtXObDa9ogzIlElKPABbxIoBFaBDAxked&#10;mXbZS6xWw0yvBPAXAWw0rC7cZVe1H2P1B833SgB/EcCmv5LScqvz7gw7u3E2QQqSggA2Pbw0cK7d&#10;2m2CtwakFgEs4kUAi9AggI2PAtgWwxbZr1uM8EoAfxHARsPygh12RdvR1jpziVcC+IsANv3t3Fdq&#10;9/eeZle1G+OVAP4igE0P9/aaas99yBU5CAYCWMSLABahQQAbn7LyA1Z/0AL7bbvRXgngLwLYaFi4&#10;vtguaT3Kuo9Z4ZUA/iKATX9bdpXYnW9Otnt7TfFKAH8RwKaHazqMsc4jl3lrQGoRwCJeBLAIDQLY&#10;+OwvO2DPfDjbbus+ySsB/EUAGw1z8rbZhS1H2nuT13glgL8IYNPf+u177Kau4+2lAXO9EsBfyQxg&#10;N27caNOmTbNZs2a5fkxVBQUF7rEpU6bYihUrvjJYJYA95MDBg27aksGz13olQGoRwCJeBLAIDQLY&#10;+JSUldsDfabbY+/N9EoAfxHARsO03K12XvMRNmT2Oq8E8BcBbPrL3bLLru4wxt1QB0iGZAWwubm5&#10;dtlll1m9evXs4YcftmeeeeaIOqF58+bWqFEj69Spk/3lL3+x4cOHe49UjwD2kILivXZSvQybsXqr&#10;VwKkFgEs4kUAi9AggI3P3v3ldnv3idZwyEKvBPAXAWw0TFi+2c5pkm2jl2zySgB/EcCmv6Ubi+3i&#10;VjnWf2qeVwL4KxkB7MGDB+3VV1+1J5980isxu+SSS2zy5Mne2pGGDRtmTz31lLf2Bb1WbFG4QwBr&#10;NmbpJju32QhbWkDYhWAggEW8CGARGgSw8dmzv8x+13GsdR3FPI1IDgLYaFDwemajLJuxusgrAfxF&#10;AJv+5q3dbuc2G26jl3JiB8mRjABWYcwDDzxg2dnZXom5cHXgwIHe2pE6duxonTt39ta+sGjRIveY&#10;FoW6BLDmRsxf02Gs5ReF67sB6YsAFvEigEVoEMDGZ3dJmV3w6kgbMD3fKwH8RQAbDdkLN9ppDTJt&#10;2UYal0gOAtj0N331VqtVUa9oJCyQDMkIYFV3KYypPOL1pZdesv79+3trXzZixAi7+eabLT//yLb7&#10;pk2bbOLEiW7R8whgze7uOcUtW3eXeCVAahHAIl4EsAgNAtj47NxXaqc3zLIxSzZ7JYC/CGCjYejc&#10;9XZS3QzbsG2PVwL4iwA2/elS4hMr6pXiPdEOlJA8yQhg1S7SiNd+/fp5JWb33Xefff75597aIQpt&#10;NPWA+jfLln31Hf2ZA7bi71debmc2yran+s+2faXlXimQWgSwiBcBLEKDADY+G7bvcZ2ZBeu2eyWA&#10;vwhgo2HgzHxXt+zaS1CC5CCATX+fzFxrZzTMdPNbAsmQjABWBg8e7Oqv+fPnW2Zmpl1wwQWWl5dn&#10;Q4YMsfHjx7vnKHz905/+ZDNnzrTi4uKvrOsIYM3WFu12bZEWwxZTbyAwCGARLwJYhAYBbHzm5G9z&#10;l/PlFu7ySgB/EcBGwzuT17hOj/7eQDIQwKa/HuNWuZtwAcmSrABW4WD37t3thBNOsDPPPNOFrCp7&#10;+OGHrXXr1u45F154oasrYssNN9zgyo+GANZs0sotri3yzuTVXgmQegSwiBcBLEKDADY+mQs22vnN&#10;R9jaIi4TRnIQwEbDG2NXWu0mw701wH8EsOmvweD5dlv3id4a4L9kBbB+IIA16z81zwWwY5cx1RqC&#10;gwAW8SKARWgQwMan98Rc+23b0bZxOx0/JAcBbDS0H77ULmk1ylsD/EcAm/7+1nuaPdl/lrcG+I8A&#10;Nrw0grh15mIXwK7mSj8ECAEs4kUAi9AggI1Ps6GL7A9dx1vhTgIlJAcBbDQ0/3yRXdtpnLcG+I8A&#10;Nv1d3X60tRy22FsD/EcAG15795fZ4+/NtNpNsm1/GTfgQnAQwCJeBLAIDQLY+DzQZ5rd22uqFe/h&#10;c0JyEMBGQ91P53GpMJKKADa9lZYfsFoNsqzPROZyRPIQwIaXru77Q5fx9vxHc7wSIBgIYBEvAliE&#10;BgFsfK5sN8aeeH+m7S6J7vxQSC4C2Gh4+oPZdv/b07w1wH8EsOltzdbddnLdDBs2b71XAviPADa8&#10;lmzc4Ua/5iwu8EqAYCCARbwIYBEaBLBfraS03E6pl2ENBi+wsnLuVI7kIICNhvvensqoEyQVAWx6&#10;G710swtTJiwv9EoA/xHAhteg2WvtzEZZtmd/mVcCBAMBLOJFAIvQIID9avlbd7uJ6TuPWOYmqgeS&#10;gQA2Gv7YdYI1H7bIWwP8RwCb3t6ekGu/eTXH5q7d7pUA/iOADa+XBs61P70xyVsDgoMAFvEigEVo&#10;EMB+tam5W+3kehn2/tQ1XgngPwLYaLi87WjrPnqFtwb4jwA2vTUYNN+ubj/GcrmbOZKIADacDhw4&#10;aJe0HmVNP1volQDBQQCLeBHAIjQIYL/aoNnr7LT6mTZ8IXMjIXkIYKOhdtNs+3B6nrcG+I8ANr3d&#10;89YU+0OXCbZlZ4lXAviPADacVhfucoNMaIcgiAhgES8CWIQGAexX6zZ6hbuj8Jz8bV4J4D8C2PSn&#10;u5VrepMRCzd6JYD/CGDT1979ZXZ5m9F2V8/JVlpW7pUC/iOADacB0/Ps3KbDbeIK5oxG8BDAIl4E&#10;sAgNAthj05yvDQbPtzMbZdv6bXu8UsB/BLDpb11FnaKRJ1NXbfFKAP8RwKavVZt32gUtRlq9QfO9&#10;EiA5CGDDR32cFwbMsSvajbbVW5iyBMFDAIt4EcAiNAhgj21/Wbk9+u5Md0fhklLuDorkIYBNf7PW&#10;FNlZjbJsNqPrkUQEsOlr4vLNrr3y3hTmrEdyEcCGz859pXbja+Ps1m4TbF8pI+YRPASwiBcBLEKD&#10;APbYtuzc5+4Meueb3B0UyUUAm/4y52+081uMtEUbir0SwH8EsOlJo9kGzsh3c9bPXFPklQLJQQAb&#10;Posr2h4XtcqxZkO5AReCiQAW8SKARWgQwB7byk077Yq2o+21nGVeCZAcBLDpr8/EXLuszWhbUVHP&#10;AMlCAJueyg8ctE4jltkp9TNsx97ozWWJ1CKADRedsMmYv8HOaJhlY5Zu8kqBYCGARbwIYBEaBLDH&#10;NiuvyM5unG2TmJweSUYAm/5aZSy2azuOtbyt4QrCEG4EsOlpf9kBe+6jOfa7ijpF4QqQTASw4aI6&#10;4rWRy+zU+pm2ez9TrCGYCGARLwJYhAYB7LFlLthop9TLsOI9fD5ILgLY9Kf5pW/tNtE27SBQQvIQ&#10;wKYnzef4uw5jreWwxV4JkDwEsOFSVn7AHuo33e7rNdUrAYKHABbxIoBFaBDAHpumHriszShGkyDp&#10;CGDT3zUdxth9b0/jcmEkFQFselqyodjN/zpjNfO/IvkIYMNFNxm+sGWOvTU+fG1MRAcBLOJFAIvQ&#10;IIA9tr/1nmYP95vhrQHJQwCb3nTHYc299uT7s9xIFCBZCGDTU8cRy+y37cbYph3Uu0g+Athwmbdu&#10;m51aP8P9CwQVASziRQCL0CCAPToFJGc2yrae41Z6JUDyEMCmt7VFe+z0hlnWeMgCRtgjqQhg0095&#10;xffFVe3H2GPvzrTdJczniOQjgA2Xlz+eZ9d3GmsbtlOfIrgIYBEvAliEBgHs0c3J32anN8i0kYsL&#10;vBIgeQhg09vsvG12WkX98uYYTvAguQhg08+ygh12Ur0Mey1nufvuAJKNADY8duzd79ofumlfSVm5&#10;VwoEDwEs4kUAi9AggK2eRqS1y15qF7fKsQXrtnulQPIkK4BVCPPqq6+6jpOWDh06VFsfaHsGDx5s&#10;P/7xj61fv35eafUIYL/a8EUb7ZT6mTZkzjqvBEgOAtj0ovZK30m5dnqDLBu9ZLNXCiQXAWx4ZC7Y&#10;YCfVzbD+09Z4JUAwEcAiXgSwCA0C2OoV79lv13QcY3e+OcndWRhItmQFsKNGjbI//vGPtnbtWlu9&#10;erWdfPLJNnbsWO/RLyxatMieeOIJe+SRRwhgE+C9KWvs5HoZNi13q1cCJAcBbHrZs7/M6rw7w85v&#10;PsK27irxSoHkIoANB805X3/QfDulov2RtyVc3wGIHgJYxIsAFqFBAFs9hSK/bDrcuo5a7pUAyZWM&#10;AFYjp7p3724dO3b0SsxefPFFa9Wqlbd2SHl5uf3zn/+0WbNmuW2qLoBVKLJmzRq3LF68mAD2GPS5&#10;dxix1E6sm2Frt9IBQnIRwKaX/Io65PrO4+yFAXO8EiD5CGDDYdOOvXZrt4lugAkQdASwiBcBLEKD&#10;APZICkf6TVrtLg/WPLBAKiQrgG3btq317t3bKzEXvtarV89bO/ScLl26uOepnjhaALtixQp75ZVX&#10;7IUXXrBnnnmGAPYYNAKl7qfz3R2IS0qZfw3JRQCbXmau3mrnNh1uQ+eu90qA5COADYfZeUVWu0m2&#10;m4YACDoCWMSLABahQQB7JAUiT38wy91RWEEJkArJHAHbqVMnr8TspZde+tIIWIUd3/ve9+ynP/2p&#10;nXbaae7nE044wXJycrxnHKLX0jZrUb1CAHt0u0rK7NH3ZlTUMaPd5wYkEwFsenl91HJ3xc7uEqZL&#10;QuoQwIbD66OX2wUtRlop/RuEAAEs4kUAi9AggD3Srn2ldkPncfZqxmKvBEi+ZASwMmLECLvtttus&#10;oKDA1q9fb6eeeqoLV9etW2crV65026FpBTQ/rJY6depY+/btjxneMAfssW3asc9+/9p4azBogVcC&#10;JA8BbHr5c4/J9lT/2d4akBoEsMFXXtGeu/G1cfbcR9QXCAcCWMSLABahQQB7pLVFu+3MRlk2clGB&#10;VwIkX7ICWHU8GjVqZDfddJPrgDRr1sxKSkqsXbt29vjjj3vP+sLRpiCojAD22NZs3WXnNR9hw+Zx&#10;CSCSjwA2fazftse1V/pNyvVKgNQggA2+Beu2W60GmTZgRr5XAgQbASziRQCL0CCAPVL77CV2casc&#10;KygmPELqJCuA9QMB7LGpE6QbcOVzB2KkAAFsetD0JY2HLLDfvJpj89du90qB1CCADTbVF82GLnL9&#10;m4UVbRAgDAhgES8CWIQGAeyX7S0ts99UNE6e+WCW7d1f5pUCyUcAm76GzFln5zTJtj3M2YgUIIAN&#10;P4Up89ZudyPpn3if9gpSjwA22LbtLrHfdRxrd/WYbLv30fZAOBDAIl4EsAgNAtgvm7B8s51SL8P6&#10;Tsrl5jhIKQLY9NU+e6ld33mc7Sst90qA5CGADT/dLPTlj+fa6Q2zbHkBHVOkHgFssE1aWehu1td9&#10;9Ar6NwgNAljEiwAWoUEA+4XyA4cu5zu7cbYtWl/slQKpQQCbntTxufetqfZQv+m2v4y7ECP5CGDD&#10;b+uuEruy3Rhrm7XEKwFSiwA2uNSebJe91M5olGX5RUx9hPAggEW8CGARGgSwX8gt3GXXdBhrf3pj&#10;kpWWE4wgtQhg01Phzn3uJhhdR62o+BszCgXJRwAbfm+NW+VOFjOXI4KCADa4NGJefZsn+89i9CtC&#10;hQAW8SKARWgQwH6hVeYSO61+pq3ZsssrAVKHADY9aZoTjUL5fN4GrwRILgLYcNuxb79rq7w4YK4L&#10;VoAgIIANLp34PaWizhi+aKNXAoQDASziRQCL0CCAPeTAwYNucvoGg+Z7JUBqEcCmp04jl9l5LUbY&#10;rLwirwRILgLY8NLotb4Tc61WwyzLWLCB0WwIDALY4Oo1fpW7wfDarUw/gHAhgEW8CGARGgSwh2TM&#10;X2+n1s+0z+eu90qA1CKATT+6U/kdb06yq9uPsR170/dmHwg2Atjw0kg21SGXth5lxXu5cgnBQQAb&#10;TDpJc03HMfZAn+m0OxA6BLCIFwEsQoMA1mzzjn2uM6P5kQqKmVsOwUAAm34Wb9hhl7TOsQaDGWmP&#10;1CGADa/Bs9fZmY2ybFDFv0CQEMAG04pNO+zEuhnWLnuJu9oPCBMCWMSLABahEfUAVmeGP5qe7+ZT&#10;U4eGy/kQFASw6Wfo3HXuBlzTc7d6JUDyEcCG056SMruh8zj7e59pVsaNQhEwBLDB1GdirrvCb/SS&#10;TV4JEB4EsIgXASxCI+oBbElZuT3/0Rz7VbMRVlrxMxAUBLDpp8lnC+2iliPd3xZIFQLYcOo8Ypmd&#10;1TjLJq0o9EqA4CCADZ7SsgP22Hsz7YyGWVa8hylLED4EsIgXASxCI+oB7Nqi3XZF29HWJnOJVwIE&#10;AwFs+rm120Sr+ynTDyC1CGDDJ3fzLjuv2Qh79N2ZtnMf8zgieAhgg2dt0R67sfM4e7r/LK8ECBcC&#10;WMSLABahEfUA9oUBc+yCliNt5SYqdgQLAWx6KT9w0M5unGUDZuR5JUBqEMCGy4GKuqP76BV2Ur0M&#10;m7B8M1MlIZAIYINn8qotdnrDLJvIqHmEFAEs4kUAi9CIcgC7vGCHnVQ3w1pnLWY+NQQOAWx6Gbts&#10;s7sMcE7+Nq8ESA0C2HDZtqfEjZ6/881JhK8ILALY4Gmdudjd+JN6A2FFAIt4EcAiNKIawO7df2ju&#10;1182HW7z1hKIIHgIYNOHRrDd22uq3fL6BCsojub8lQgOAthwyZy/wc5unG3TV3PzPgQXAWywlJYf&#10;cFOsNRy8wCsBwocAFvEigEVoRDWAXbJxh13WZrTVHzSfM8MIJALY9JG/dbedUj/T6n4yz8oZbY8U&#10;I4ANj32l5XZpmxy7v/c021PC3K8ILgLYYJm8YovVapBlWQs2eiVA+BDAIl4EsAiNqAaw70xebWc2&#10;yrIVm8LXUEQ0EMCmB53geW/KGjuxboZl0xFCABDAhoOmRmqTtcRNXTJs3npOFiPQCGCDpd6g+W4E&#10;rKZbA8KKABbxIoBFaEQxgC0tO2BXdxhjT/afTYcGgUUAmx6K95bag32nuzuY79wXvbm2ETwEsOGw&#10;avNOu7r9GLvv7aluJCwQZASwwbGrpNSu6TDW/txjsu3dX+aVAuFDAIt4EcAiNKIWwB44eND6Tsp1&#10;86lxV1AEGQFsehizdJMbbf/htDyvBEgtAthw6DMx12o1zLQF67Z7JUBwEcAGh67uu6DFSGsydJFX&#10;AoQTASziRQCL0IhaALtkY7Fd1HKkPdBnmm3fw2g0BBcBbHr4e0Vd8+c3J9v+MkawIRgIYIOvvKL+&#10;/13Hsfbsh1ypg3AggA2Oablb3U2Ge0/I9UqAcCKARbwIYBEaUQpgyw8ctDaZS9xcjHPzt9OpQaAR&#10;wIafpjs5vWGmdRi+tOLvSX2DYCCADb4Zq7faaQ0ybdwyrtRBOBDABkf2wo12ZqNs9y8QZgSwiBcB&#10;LEIjSgHs5h377PpO4+zx92d6JUBwEcCGm07wDJieb6e7G+hs4IQPAoMANthKyw/YMx/Msms7jrU1&#10;W8L1N0J0EcAGx4fT8+zU+hm2cD3TlyDcCGARLwJYhEaUAthe41e5S3KWbiz2SoDgIoANt+17Suzm&#10;1yfYja+Ns627SrxSIPUIYINLJ2qGLyywsxpl28sD51kJN99CSBDABoPqkO5jVrir/bYx1RpCjgAW&#10;8SKARWhEJYDV/IvnNx9pz380mw4NQoEANrzUAZq4stDObTrcdYSAICGADSbVG3PyttklrXPs4lY5&#10;VlDMHNoIDwLYYCgrP2DNPl9k5zQZ7pUA4UUAi3gRwCI0ohLATlheaKfVz7QPpuZxKTBCgQA2vFTH&#10;tMlaYmc3zraC4vSfrxLhQgAbPKozZuUV2RVtR9sdb0yyFQXhC7EQbQSwwaBBJk/1n2W3dZvklQDh&#10;RQCLeBHAIjSiEMDq5jf//GSe/arZcFu0nukHEA4EsOG1r7TMft1ihDUZsoATPggcAtjgWV6w037X&#10;aaydX1FvzF/HTUIRPgSwwbB3f5nd+eZke/njeV4JEF4EsIgXASxCI90DWHViMuZvsF+3GGnPfjjH&#10;TUUAhAEBbDipzmk2dKFd9GqOLSugwYjgIYANDt1wa8G67XZnj8l2WZvRNmXVFu8RIFwIYINh575S&#10;N5K+57iVXgkQXgSwiBcBLEIj3QPYySsL7cKWOXZ3zynGjXAQJgSw4bSuaI+d0TDLXhgwh/mmEUgE&#10;sMFQXlHHfzAtz833enmb0W6qJCCsCGCDYVtFX+f0ijbI6CWbvBIgvAhgES8CWIRGugawGoW2ecc+&#10;u7DlSPvj6xNs/bY93iNAOBDAho9uftEqY4mdVC/D3ckcCCIC2GDQCPmLW42yWyraKBu2p9+0CogW&#10;AtjUO1DR9xkwI99qNci03MLw/R2AqghgES8CWIRGugaw+0rLrcXni+zU+pmWvXAj86khdAhgw0cn&#10;em7oPN4e6jud0a8ILALY1Nuyq8TueHNSRX0xjhPESAsEsKmlfo6mMKndJNue+2i27S4J/2hegAAW&#10;8SKARWikYwCrRkjnkcutVsMsazlssZUfIHxF+BDAhs+YpZvtlHoZtngDDUUEFwFsamku+uc+nGNn&#10;Nc52c9SrrgfCjgA2tXILd9mNXcbbL5sOd6NfGXiCdEAAi3gRwCI00i2ALSje6zo2Cl//+fE827uf&#10;UWgIJwLYcNmxt9R+X9H5ubvnZK8ECCYC2NT6eEa+nd04292sr7ScNgrSAwFsaihoXbV5p93efZJd&#10;2nqUTVrBjfyQPghgES8CWIRGOgWwaoT8Y+A817F5b8oaF4gAYUUAGx6qe9pkLbHaTYe7KU+AICOA&#10;TQ3VE5NXbnEhSZ13ZtiufbRRkD4IYJNPV/iNX15o13ceZ5e2GVXx82bvESA9EMAiXgSwCI10CWA1&#10;8XzfSavdnK/vTF7tlQLhRQAbHvlFu+2yis7PvW9NsZIyRrQh2Ahgk09X4/SasMpOqpvhwpLV3CAH&#10;aYYANrnKK9qIwxdutDMbZdu5TYfbtFxGviL9EMAiXgSwCI10CGA1qmR23jY3n9qT78+y4r3pM58t&#10;oosANhxU/3w0Pc/ddThncYFXCgQXAWxy6fLg5z+abec0GW4vDJhjKzcxPyPSDwFs8ugKvzfGrLQz&#10;GmbZY+/NtLyt4arLgXgRwCJeBLAIjXQIYBW4Pth3urv5zQo6NkgTBLDhUFZ+wP7eZ7rd3HWC+xkI&#10;OgLY5FBbZOmGHXZD53F2dpNs6z81z/buL/MeBdILAWxy6F4XD/SdZqc1yLSnP5ht23aV0O9B2iKA&#10;RbwIYOELhaUNGza0K6+80q6++mp76623jmgsZGRk2I9//GO7/PLL7YorrrD+/ft7j1Qv7AHs9j37&#10;rXXmEqtd0bkZPHudVwqEHwFsOCzduMPOaJRln82h/kE4EMD6r7TsgM3L32Z/6DLBzfmas3gTIQnS&#10;GgGsfzTdgAaYdBi+1M6saG9ovtc3x66saCdSpyC9EcAiXgSw8MXgwYPtxhtvtLVr19qyZcvsjDPO&#10;sBkzZniPHqIA9vHHH3fBqjopqriOJcwB7Px12+2hftPd/EedRi5j9BnSCgFs8Knz80CfaXbja+Ot&#10;YHs4bwyE6CGA9ZdODLfLXmrntxjh6obpq7d6jwDpiwDWHzv3lVq30SvsyvZj7LzmI6xVxhJbtL6Y&#10;Pg8igQAW8SKARcIpjGncuLH17t3bKzF76qmnrGfPnt7aIZmZmfbDH/7QTj75ZHvggQcsPz/fe+QL&#10;6rysX7/eLcuXLw9VAKsRJGp0DJ273o16PatRlrusT3cCBdIJAWzwzV+/3U6sm2HNP19EHYTQIIBN&#10;PLVNSivaJpNXbrHfthvjbgiqy4S37irxngGkNwLYxFKdsmNfqT3YZ5qdUi/T7nhzkq0u3MVIekQK&#10;ASziRQCLhCsvL3dhzJAhQ7wSs0aNGlnHjh29tUMKCgps4cKFtmbNGmvXrp099thj3iNfmDdvnj39&#10;9NNuefTRR0MVwO4pKbW22Utc6PH4+zNt4bpi7xEgvRDABtve0nJrMHiBnVo/w+bkb/NKgeBLVgCb&#10;m5trvXr1ctMlVVePqZ3ywQcfWPfu3W3gwIFWVFTkPVK9IAawOvGiUGTgzHx3M5zTG2baXT0muymR&#10;uDwYUUIAmzhlFe2/UUs22TUdxtolrUdZn4m5VlJW7j0KRAcBLOJFAIuEUxijwLVv375eidkzzzxj&#10;PXr08NaOtHr1ategqEpnTxXoaikuLg5VAPvG6BUVHZwsa5Wx2F2Ww5lgpCsC2GD7YFqendMk2xoO&#10;XuDmZwPCIhkB7KZNm+ymm26yDh06WKdOnezcc8+1rVu/fCl++/bt3YliTZ2kK3pefPFFKyk5+ojR&#10;oAWwu/btt5cGzrWLW41yN8TRyFcFr9t277cDtE0QMQSwiTNj9Va7oOVIu6r9GFuwbjvTDSCyCGAR&#10;LwJY+GLAgAF2++2325YtW9z0AWeffbZNnDjR1q1b5xZRuUJVdayGDx/unn8sYZgDdn9ZuWuMPNxv&#10;huvkNBg0n5ElSHsEsMGkYGXgjHx3ifH9b0919RMQJskIYEeNGuWmQYq59dZbrVu3bt7akdQWUXul&#10;sLDQKzlSUAJYtT+m5W6x6zqNtXObDbcn3p/pRquVlFIXILoIYI/fvoo6ZPLKQvtlRb1ye7eJtmVn&#10;ek/jBHwVAljEiwAWvti2bZsb9aqOzM0332ytWrVyo0UaNmxoDRo0cM9p06aN3XXXXXbPPffYvffe&#10;60LYYwlyAKtOzty12+y5D2fbr1uMtGsrOjvvT82zot0ljHxF2iOADaYlG4vtsjaj7O6ek62gONg3&#10;AwKqk4wAtn///tayZUtv7dBo1yeffNJbO9Inn3zipkRS3VGZ6kEFrlo0RUGqA9i9+8vcDXE06vUP&#10;XcbbmKUEr4AQwH59uyvqldEVdckLA+bYhS1z7NqOY92NtujrIOoIYBEvAliERtACWDU2SsvKXcjx&#10;j4/nuukGTqmfaa9mLLLdJWXes4D0RwAbPLoMsP6gBXZSvQxbvIH5pxFOyQhg+/Xr56YXiOnSpYs9&#10;8sgj3toX9J0/btw4O+GEE9xNQauaMWOG/exnP7N//dd/dUuqAliNfM/butv+3HOynVQ3wx55Z4YV&#10;7wnH1E1AMhDAxkd1nuqTXftKLWdxgT3zwWw3nZHqlTMbZ7s2BnULcAgBLOJFAIvQCEoAqwaJRpO9&#10;OWal3dRlvJtqQGeA6w+az1lgRBIBbLBolFuv8avsl02H25vjVnqlQPgkI4DNzMx0V+zE1KlTx121&#10;U1VOTo67amfx4sVeyZepHlQ9kqoRsGp7rNy809plL7XzW4y06zqNc+0UzUEP4AsEsF+tcOc+y164&#10;0RoMWmCXth5ltZsMt5tfn2jPfjjbeo5bZau37Kqo8+jvADEEsIgXASxCIygB7Oy8Iru9+yQ7pV6G&#10;Pf7eTJuwvNA2bN/LpX2ILALY4Nizv8xezVhspzfIdCPzNXIFCKtkBLC5ubl2xRVX2LBhw9xNtn7x&#10;i1+4Ea76ORbEauTrJZdcYiNHjnRz22uaJd0c9GgUvCYzgNXVOP0mrbYr2o52o96bf77I8rbu4oQw&#10;UA0C2KMrLTtg70xe7W6qdVbjbDun6XBrl73EFq4vts079rm5X6lXgCMRwCJeBLAIjVQGsLFRr5pP&#10;7YyGWXZVuzH22Zz1nP0FKhDABsfHM9baWY2y7dkPZtuOvYSvCLdkBLCim4TedNNNblHYKrqZ6Isv&#10;vuh+1vz1F1544eHl7rvvDsRNuDTd0cQVhXb7GxPdNEj3vDXF5uRv8x4FUB0C2CNpqoH12/baK5/M&#10;szMaZdmt3SfYR9PzrISbdwJxIYBFvAhgERqpCmAVYmhkiS69UfjaZMhCW7U5fI02wC8EsMGwYtNO&#10;u7hVjj39wWzbX3bAKwXCK1kBbKL5HcCWV9S5U1ZtsSfen+WmGrn9jUk2ePY6K9q9n9FpwFcggP0y&#10;XcE3aNZau77zOLvw1ZH21rhVtq2iLgEQPwJYxIsAFqGRigB27trt9ruOY+3Euhn2+y7jbVkBwStQ&#10;FQFs6m0s3muXtx1tl7Qe5S4VBNIBAeyRNKerRqmdXC/DLb0mrGKUGlADBLBfKC0/YHU/ne9urHXR&#10;qzkV/RzCI+DrIIBFvAhgERrJCmB19/Cpq7bYCwPm2pmNsuy27pPsvSl53MgCOAoC2NTaumufPdxv&#10;up3fYoRlzN/A1ChIGwSwh2jEq0a4vzFmpV3WZpRd0DLHmny20PK2hutzAYKAAPbQ1GqLNxTbLd0m&#10;2q+ajbDWmUtsT0mZ9yiAmiKARbwIYBEayQhg8ys6M899ONvdQfhXzYbbO5PX2KYd6TE3JOAXAtjU&#10;WbNll93ba4rrQOUsLiB8RVohgNUJlhJr/vlCu7zNaHdS+MUBc9zVONz4E/h6CGAr2j4lpXbnm5Ps&#10;vOYj3HQm1CfA8SGARbwIYBEafgWwCix0Z88+E3Pt/IqGyHktRtgrn85znR4AX40ANrk0cmVLRf30&#10;7uQ19uuKOuuCliPdPNVlFX8HIJ1ENYDViFeNbu06arnVbpztTrDc9/Y0m7mmiJMswHGKcgCr9kPR&#10;7hK7u+dkF77qJn4Ajh8BLOJFAIvQ8COA3bKzxPpO1A22JtjZFZ2clz+eZ9NXb7X95QQZQLwIYJNH&#10;4cv45Zvtzjcn21kVddY/Bs51oYymTgHSTdQCWNWli9YXW/Ohi+yq9mNc8Npg8AKbtHKL7WeeVyAh&#10;ohzAbt+z316qaDdo/ugPp+W5OWABHD8CWMSLABahkcgAduP2vW7+tFoNMu2kikbItR3H2ty126yc&#10;kSVAjRHAJs+45ZvtnCbD7dymw23KqkKCV6S1KAWwuut4vUHz7YyGWe7Gn0+8P8vWb9vjTrpo1BqA&#10;xIhyANt++FJ3w62+E3PtAPUKkDAEsIgXASxC43gCWF3Ot3rLLvtk1lp77L2ZdnbjLHfHcHVwhsxZ&#10;ZyX7GVkCfF0EsP5R+LKqcJe9M3m13fvWFDulfob9vc90br6DSAh7AJuzYK1NWFFY/bL80DKuYtEN&#10;cHQ58G9a5dg/P5lns/O2EboCPoliALu3tNx6jF3pTvCovgGQWASwiBcBLELj6wawM9YU2fMfzXGX&#10;89VqkGU3dZlg701Z4+4ovI9J54HjRgCbeApf1m7dY22yltiVFXXX6RWdpvvenmqfz9tghTtLCGcQ&#10;CWEPYGs3GGq/bDq82uWc2NLk0LpCkWUFO1y7hOMb8E/UAliNdNV0A2c1ynI3Gi7ek9h7aQAggEX8&#10;CGARGgpga5/zS1u/dacV7txnm4+x6LK9z+auc3O7nlo/0y5smWMP9Jlmk1YWMs0AkGAEsMdHYcvu&#10;kjJXb41YtNFe/mSuXdZmtLtMUMHMXT0mu7mpufkOoibsAWzG7DzLWbzp8DJqSfXL+m2MaAeSJUoB&#10;rMLX6auL7Nxmw+2et6bY3v1l3iMAEokAFvEigEVoKID9jx+fatd3GGU3vjbebjjG8tu2o91Ntf7W&#10;Z5r1mbjalm7cwVxHgE8IYGtO06LkF+2xkYsL3J3OH313hl3aepSbYuDWbhPtlU/mWa/xq7j5DiIt&#10;7AFsTeaABZAcUQlg1e8Zu2yznd9ipAtfdZIXgD8IYBEvAliEhgLYH518hrUetsBNIl956VBl6T56&#10;ha3YtMNKuJQP8B0BbHxUH01ZtdWaDV1kV3cYY2c2yrbTdCPAuhl2SetRLojVDQJ1CbJurkXdhagj&#10;gAWQaFEJYFds3uGmX9NNO1cX7qZNAfiIABbxIoBFaBzPTbgA+IcA9svUydmxd7+bz1GXF3cbtcIe&#10;6DPdftVshAtdFb7e22uq1f10nn00Pd+WbChmegGgGgSwABIt7AHspVdda1NWbHJTEx1tmZq71f70&#10;5iQ3h/ziijYGAH8RwCJeBLAIDQJYIJiiHMAqbC3atd9mrimyATPyrVXGYnu433S7rftEu6LtaDuz&#10;UZa70c6Dfadbr/G5rlOUW7jLduwtZTQK8BUIYAEkWtgD2P+sdaH9qkmmnd98xFEXnfC9sOVIG7N0&#10;s/c/AfiJABbxIoBFaBDAAsGUzABWQUx+fr6tXbu22nBDQeq6detszZo1tn79eispKfEeqZ4C2B+c&#10;8ENbs2m7bSzee8xlw7Y9tnTDDhs6d521yVxif+8zzS56daSdWDfDTSVwdpNsO6+i43Nxqxy78bVx&#10;1mToIpuwopCbXgBfEwEsgERLZgCrMCYvL8+1S6prj6j9tHXrVtdmKSgocCHOsWibf335NTZ4Zp59&#10;Pnf9MRddhcOJXiA5CGARLwJYhAYBLBBMyQpg1UmpU6eOPfLII/bAAw/YQw895ALUymbMmOG2pW7d&#10;uvbwww9bp06djtmh0f//f9/5vp3TaJid22zEMZdfNh1uJ9fNqPh5uLvZ3wN9p1m9QfOtS85y+2hG&#10;vrvZxZKNO6xod4mVM6UAcNwIYAEkWrICWIWumq/18ccft3vuuccaNWp0RAi7ZMkS+8tf/mIvvvii&#10;e85nn33mPVI9bXO8c8ACSB4CWMSLABahQQALBFOyAtihQ4e6DopGuSrYOPPMM4/orKgBpDqivLzc&#10;cnNz7e677z5meKMA9vv/+wPLmpvn5mv9qmV5wQ7btrvEdu4rtb37y63Uu1kWo0yAxCOABZBoyQpg&#10;27dv704WK3RVHfab3/zGpk+f7j16yPPPP289e/Z0bZdx48bZ73//e++R6hHAAsFEAIt4EcAiNAhg&#10;gWBKRgCrgLNr167WpUsXr8TslVdesRYtWnhrX9iwYYN9/vnn1rx5c2vSpMkRHRVd5jdgwAD74IMP&#10;rG/fvgm/CReAxCCABZBoyQhgFcY8+OCDlpmZ6ZWYPfnkk/bxxx97a4dcddVVNn78ePezpk1SP6dq&#10;fac2lrZZS1FREQEsEEAEsIgXASxCgwAWCKZkBbBt27a13r17eyVmrVq1snr16nlrX1i9erX16tXL&#10;Hn30UWvcuPERHZXNmzfb4MGD7ZNPPrH+/fsTwAIBRQALINGSEcCq7lIYM3nyZK/E7KWXXnJtjsou&#10;vPDCw6NiCwsL7fzzz3dtlMpycnLs+uuvd8s111xDAAsEEAEs4kUAi9AggAWCKVkBrC7Ta926tVdi&#10;9sQTT7hL/I5Gc8bedtttx2wMaQoCAlggmAhgASRaMgJYtYs09+uHH37olZgbEVt12iRNOTBy5Ej3&#10;s27EpQC2ariqelDbqkVX+BDAAsFDAIt4EcAiNAhggWBKRgArkyZNcp2mhQsX2qxZs+xnP/uZzZw5&#10;0914SyNEROvqxCh8VafmpptucnXH0RDAAsFFAAsg0ZIRwMpHH31kF198sS1fvtwmTJjgRruqnTR6&#10;9GjXhpHXX3/d3YBr06ZN7iSzbh56LNpmAlggeAhgES8CWIQGASwQTMkKYNW40RQEuvlW7dq13RQC&#10;utmWpiJ46KGH3HPefPNNV0+ccsopdsMNN9iYMWPc9h0NASwQXASwABItWQGs6i+1T2rVquVGtupE&#10;sdojderUcVMqieZ0ffrpp+3nP/+53XzzzS6sPRYCWCCYCGARLwJYhAYBLBBMyQpg/UAACwQXASyA&#10;REtWAOsHAlggmAhgES8CWIQGASwQTASwAPxAAAsg0QhgASQaASziRQCL0CCABYKJABaAHwhgASQa&#10;ASyARCOARbwIYBEaBLBAMBHAAvADASyARCOABZBoBLCIFwEsQoMAFggmAlgAfiCABZBoBLAAEo0A&#10;FvEigEVoEMACwUQAC8APBLAAEo0AFkCiEcAiXgSwCA0CWCCYCGAB+IEAFkCiEcACSDQCWMSLABah&#10;QQALBBMBLAA/EMACSDQCWACJRgCLeBHAIjQIYIFgIoAF4AcCWACJRgALINEIYBEvAliEBgEsEEwE&#10;sAD8QAALINEIYAEkGgEs4kUAi9AggAWCiQAWgB8IYAEkGgEsgEQjgEW8CGARGgSwQDARwALwAwEs&#10;gEQjgAWQaASwiBcBLEKDABYIJgJYAH4ggAWQaASwABKNABbxIoBFaBDAAsFEAAvADwSwABKNABZA&#10;ohHAIl4EsAgNAlggmAhgAfiBABZAohHAAkg0AljEiwAWoUEACwQTASwAPxDAAkg0AlgAiUYAi3gR&#10;wCI0CGCBYCKABeAHAlgAiUYACyDRCGARLwJYhAYBLBBMBLAA/EAACyDRCGABJBoBLOJFAIvQIIAF&#10;gokAFoAfCGABJBoBLIBEI4BFvAhgERpqdKgjVlRU5MJYFhaWYCxqbDz33HO2cuVK72gNDwU7P/zh&#10;D23Lli3V/m4sLCypW/R9f9ZZZ7mfw0QndhTAFhYWHvE7sbCwpHbZtm2bXXnllaEMSrTN119/vfsd&#10;qvvdWFhYUrNs377d7r77bisuLvaOVqB6BLAIDQUkZ599tgthw7CcfPLJ9qMf/ajax4K21K5d2/77&#10;v//bzjzzzGofD+KiTvn3vvc9t+3VPR605cc//rGddNJJ1T4WxEXH2r/927/FfczpeUuWLPGO1vBQ&#10;J0b7UnW/UxCXWrVq2Q9+8INQ7PfaxhNOOMFOO+20ah8P2qJ9+Jvf/Gaovmd+/vOf289+9rNqHwva&#10;ov3hP//zP2t8vOnvsXXrVu+IDQd1xFJdr+hz+8Y3vpHy/TkIddapp57qTrRV91iyFv3+qW5naRvU&#10;bmLfPLQNOkESNps3b07656b95tvf/nbK65Kqi7brW9/6VuC2S4u2SduWynqvukXbpb9l0LZLy4kn&#10;nmg/+clPqn0slcsvfvEL++lPf1rtY1UXfb4FBQXe0QpUjwAWoXHw4EE3Wq2kpMRdlhj0ZdSoUda+&#10;fftQbK8uk3zggQfcl0Z1jwdxUSB/zz33uJFG1T0etKVr166WmZlZ7WNBXBRMnnHGGW7keXWPV160&#10;j+vvUF5e7h2t4aF6RWeuw1KvLFy40E33oCkTqns8SIu2sW7dujZ37txqHw/aon1djX/t+9U9HsRl&#10;wIAB1q9fv2ofC9qiOuKmm25yYWp1j1e36LjU976O0zAJQr2iEPi73/2uGzFX3ePJWhYtWpTyOmv6&#10;9OnWpEmTlP491M566KGHbOPGjdU+noxFx6BGaKn9VN3jyVq0byoITtW+GdZ6RVLRF1JddtFFF7kr&#10;Eqp7PFWLtuu8884L3HZp0TZp27SN1T2eqkXbpb9l0LZLy+DBg61nz57VPpbKZeDAgdanT59qH6u8&#10;hLleQXIRwAI+GT9+vHXu3DkUFbGCs4cffth9MYeFGu733Xefm3MnDN544w0bOXKktxZ8akRopI4a&#10;FAiO5cuX2yuvvOLm3Q06bWODBg1s8eLFXkmwaV/XKAft+2ExaNAge//99721YFNdfcstt4Ry3sUw&#10;Utj2H//xHymf33rFihUpr7N0Eqh58+YpbY+pnVWnTp2UjubWMXjvvfem/NJ77Zvf//73mXs9JBQu&#10;XXzxxS60CxJt169//evAbZdom7Rt2sYg0Xbpbxm07ZJhw4ZZ7969vbXgUDD87rvvemvA8SOABXwy&#10;a9Yse++990ITwGp0SJjmrVEjol69eqEJYDVSbcqUKd5a8KmDdNtttwWykRZla9ascSd2whLAvv76&#10;66G5OZv29euuu87t+2GRk5PjOi1hoLr62WefDVXAHWYacXnJJZek/CRaXl5eyuuspUuXupFVqQ5g&#10;mzVr5kZ/poqOQV2VkOrASvvm5ZdfzgnekNANvzTgIWjfjdquv/zlL4H8ztY2aduCdrM0bZf+lkG8&#10;idu4cePcSeWg0RWtn3/+ubcGHD8CWMAnOrOvUQZhCGC1jRqVEaZLyNWZ02V0Yfh8RaO+wnRHbH2+&#10;GzZsCM3nGxVqNOsS+bDUKwobwhLia3vXrVsXinA7RmFmWAJNfb6avzBMn2+Y6XPOz89PeV0RhDpL&#10;dZDqolRug9471e0sbYPmPU31Maj3X7t2bcr3TcRHfydNnRG0ujuo2yXaJm1b0PbxoG6XKBwO4mjm&#10;oG4XwosAFgAAAAAAAAB8QgALAAAAAAAAAD4hgAUAAAAAAAAAnxDAAj7SXF+68312drYtWrTIKw0u&#10;zVk7fPhwt2RkZAR6zptJkyZZVlbWl+7mO3nyZMvMzAzkzcR0s5yxY8d6a4fozpr6rOfPn++VBMOm&#10;TZvchPNz5szxSsx9pmPGjHGT0YfpZm3pSPWKblagemXevHleaXCpHonVK0OGDAns/qP5Mj/77DNb&#10;vHixV2JunkKVLVy40CsJjunTp7sbcGku7BjV2/qcJ06c6JUEh+YB1fZNmzbNKzk0h+348ePdNhcV&#10;FXmlSBTN86eb4Kmu0OecyvmC9Z2iv7O+u1NlxYoVrt2gG2Imew5E1YN678rHpuYW1N8mWcer6l61&#10;kdRWqkzfKfr7qL5LhiVLlrjvAt1UUnRzMN24VvuHtkN/JwSPvmtGjBjh9tnK3zuppv1XfSwdX2oT&#10;pXpOWN0/YejQoV9qn6nuVR8g1W3o2ZRoD48AACHPSURBVLNnu2NM87FXpvmpU9lumDlzpmvPaI7q&#10;mNWrV7u/qb4zUjVnre7dof6btkP3CDhaGVATBLCAj9SonDBhgvvy+Nvf/hb4SbzVQJg6daoLdy64&#10;4AJ346igeu+99+wf//iHLVu2zCsxe//99+3ll18OZNj95ptv2t///ndv7ZDbbrvNfd4rV670SoJB&#10;nZ+OHTva888/75WYDRgwwH3mCqM+/vjjQE7gHxWqV7TfqBP9xBNPfOkkRBApZND2KgA68cQTU3oX&#10;8GNRZ6ldu3b26quveiVmCxYscGW6e3nQ6DjUHc312cb86le/cutBDObVUdHd8B944AGvxFxHXnWj&#10;OjNvv/12Sm9QlI4URCio17HXq1cv1/FOlbPOOsvtm6k64ahO80033eQ+iyeffNKWL1/uPZIcCji6&#10;du1qd955p1diri58/fXX7a677vJK/KWTq126dHF3Z69Mn8kNN9zg6pRkUBDVokUL16YQHfdLly51&#10;+8eLL754xMlqBIPahgrJVW83bdo0MPW1Tp62adPG9bVUv6Q6gNUJhg4dOrjv5xid+NB3XP/+/V17&#10;OlVtaJ34aNCgwRHHWNu2be2hhx7y1pJv0KBBVr9+fddnFt3I+q9//aurm9Svq3xiPJkKCgpcv0dt&#10;lFtuucXdVFL1qD5Hlf3hD38IzY1mERwEsECCKGRQB1Nn9HWHSVXSogaKArY//elPgRr5pdFIarRo&#10;e3Umu3JDSl82jRo18tZS62ifq6jjXjmAlZ49e6Y0gD3a56ptf/rpp93PMffdd5+tX7/eNTRSQQ1A&#10;nW3WtmqbFbjHGoU6S145gFUnUY1Kndlv1aqVlZSUeI/ATwoNtI9oJIA++9j+rw6GRrY9+OCDbp8L&#10;CtVxGkWlfUojLCrXKxo588wzz3hrqaPPTtumbdS2Vh4VqJFxlQNYUSiQygD2aPuAvPPOO18KYM8/&#10;/3z33FR/16juy8vLc4u2JVavaCRx5QBWoaC2X3+DJk2aBDacD4PK+7Xq86onfPU5a3/x29H219q1&#10;aydt31S7Qe+lzyK2DdrHLr30UndSRSeu9LhfFLZq39f7q36OBUIKfauGrWofVg1EEyG2DVp0XMWO&#10;QX2PV34/7Sft27e3fv36JTyA1eeuAEP7gtpxlds6CvFiAWyMggzVtX7+bRCfo+3DovafvstT0Q6s&#10;brt0ZYX2Je1jlb/P/Va1DV25ztWIzsoB7BtvvOECbG1jp06dfA+vdayp7tOxp+Opckj44YcffimA&#10;1Qlbtfertn38UHW7KrdnNIgmFsDqe+Tmm292gforr7zi/uZ+O1b7Vdup74/KAx5UduGFF6a8vYXw&#10;IYAFEkSNVwVs//znP10DWyN9VHnry0YjDjTiIpkNg69Sp04d94WrL7Y///nP7tITNSY0uu7+++8P&#10;zKjMo32uEsQA9mifa3UBbOvWre21115zwYM+92RTw/Xxxx93I4m1zdp2NXqkagCrqTTUMdIoA/0e&#10;qQqNo0Zn2WP7/z333GPNmzd3+4o+/27durlOUJBG1mv00nPPPef2/9tvv91doqX9TMes9id1/lNN&#10;4aACGI2qUL2sJdY5CWIAe7R9QKoGsBq5rjpQz03lMfrYY4/ZSy+95OoWnSSIXe5YNYDVtjdu3NjV&#10;66p/1LnG16N6IFafa3/Rz7H9WvW6jsnK08r4pfL+eu+99x7eXzWSXPumjju/gxuNMIttg8JGje7S&#10;8aDPRse3PhsFJn559NFHXV2oAEbtqdzcXFeezAA2tg36vHX1jYIfqRrA6pJo1dN+BLBz58519au2&#10;4eGHH7YXXnjhcOBSXQCraUjq1atH+yIAtP/o76V9WIMFYtNCqE5p2LChDRw40K0nW9VjSyeiu3fv&#10;bs8++6y99dZbLtyMtWP9pv00Vufq/fW9F6tzqwawGv0eC/Z0wsPvAFbH9FNPPeXqQP399DeLtRsq&#10;B7A65rSd+hyTEcBqmoHYdmmEa+X+T+UAVvWE2l3aJtXlCmz9pjZLrP2qKxQ1alntV21f3759v/T5&#10;6O/37rvvuu83oKYIYIEE0Re+voxVUauhe8YZZ7jQTRTAKWzT5QpBoTN2aihoe3VZohrI2k51FBRO&#10;6OcgqPq5nn766Yc/1yAGsJU/VzU0Yp9rdQFsLJhSZ0iXtCSbtkuddjV0dHJAjVlNPyFVA1htp343&#10;dRYV8sQamfCX9n0dA9qftA/94Ac/OBwc6O+njodGfwSFRgcoXNH2KlzTJW36HTTiQftTEOoVHXfa&#10;37WN2t7f/e53NmPGDPdYEAPYY+0DVQNY/W76jHV5r8KPVNFoetUr2nZ14jXftVQNYFWv6G+g+k8j&#10;64M+nUaQ6W+v+lz7if699dZb3b6hdYUW+hvoOX472v6q99aiS5f9niKjcrtBo6x+/vOfu0un9R2s&#10;bfjggw9cWOOX2P6vRft17969XXkyA9jYNsQCM/3OUjWAVXvv7LPPdp/Rtddee7h9lQh6f41G1t9B&#10;J1d+8pOfHG6fVRfAKoBREByE74moU10ca8uqzdejRw937KjdrXaH3wHi0cT2a22X+lW6rP+TTz5x&#10;9Zv2Gw0SiJ1s8Jver3Ib+o477jg8v3KqR8CqHRarhzUK/bvf/e7hELNyAKvvCE05d84559iPfvQj&#10;Fw77qer3w/e+9z0XTEvlAFb1ogJR7XOaT1eDVfxWuf2quepj7Vf9rKBYf+cY/X11pWjlMiBeBLBA&#10;gukLefTo0Xb55Ze7LxWFcGr4P/LII4G8rErbqy82NbD0s77oPvroI+/R4Ih9rpdddplrgKmRo86U&#10;LmGNXf6h8EQjAtVQTPUlIdpejXyOfa6a30iX0yjg1Be6OqTaL9Ro1L6Riku5KtMlimo86iy4whA1&#10;FnUGWPMuafvVaNT2qtOqfVplSB593trndQJC9Yr+FrFL+v0cyfV1aXs1YkAdEDVm1ajWsRo0Coav&#10;ueYat3/rc1RdqNFiOg5E5TqOK48ASpXK+4COV4XG6qBo9KjWVedpNJuCDdWNqidTTR0tdWI0D6ku&#10;F1Vn+brrrnMBnDqgunxT26sgWXPjUa8khkZZ/f73v3f7dJ8+fdw+re/P2EjMZIjtr7Vq1XKXj+oE&#10;tP7WGhGp0CIZtA2qezQ3so7p2Kh8nRRIxmhghQc68aSRVPqdtZ9fccUVrvMeCycVQl555ZXuePaj&#10;M6/XVMiqwEUBg+plvZ9OsqpujvFjBGyM/g4Kfk899VS3b2q+15YtW7oT1LHAV9ty9dVXHw5jEAz6&#10;22mEp/oGOmbUTlTbQz9X3n+STdul41gnoFWvac5VbZdOPqbiu09X1qiNrzpX+7SuUNLJltggEbXZ&#10;FFzrZIyOM21/Muh99P3705/+1I121XGvEZ66KqDy9FXa/mSMgI3Rdin8Pemkk9x26CZ8qg8UAGtd&#10;26rvLdXXmrNWv0OyaNtUH6r9qvrqxhtvdHV3rP+mbdOc2apLVa+qnQPUBAEskGA6u68OvSYOV6Ws&#10;S9DVAUj2DR/ipYaAvkhijV7Nf1P5SzkoYp9rbISmOitqbKlTFxs1pU5N1bJU0ed6/fXXH/5cdXMA&#10;NcDUIVXYqs9Y+4UWNXxSTSP81MhRh1GhyJgxY9z2ar9VY0Rl2lZ97qkOi6NIIxd0Axnt32oAquGq&#10;v0cQLumvjjpFmi9LHW1RqJ+KUd5fRR3L2IgPnSBTgKnPOHbcKqCNlSXjErhjqbwPiEa4xuo7ha/6&#10;vontF0GZQkaXnevSTAVNConVWVG9ovpcAazKtL06eUYnJnF0MxMFXKrP9Vnre1OfczLm0YvR/vrH&#10;P/7R7aP62+pvnOx9U99fat/oGBadRNFnoWMnGQGIQhidgND3vUbI6b0VQuv9FV7pc1FbUWUKtPwI&#10;YHVSSZdJK5TSEtsGzYVbeRSeTjYlcvRrZfrd9TnERrzq76BpjbTEvhe0LWp3aJ9FcGjEq24irNAp&#10;9h2p41hXM6QygFWYGTu2dNxof9axlKqBLhoNGbtSRvu0Tnjpuy5W3+lY10hK9QGSGRDruI6deBJ9&#10;Tjru1G7Q92+MRjsns27Wd5Gu0lBdJJrrNbZdsQE0+g5RfaXQOBn1dYzar5dccolrv+oz0ndYrJ2i&#10;9rfK9LdVmfp2KgNqggAWSBB9OaiBorskxhr7Qabt1ReyRpT61ehOBD5X/2hbFabq0hrdJC4II+bw&#10;ZfobqTGqO2d/+umnXmlwaXt10kkjrII44l+0jeoMaWSaLs0OevAXtn1A1CHW6H+NaKvcyYN/tJ+o&#10;I6jRTQpMFHqlQuX9VZcGp0JsGxQ86IqNZFMwpatFzjvvPNd+SQUdgwqAFSSk6qS6/g7aDzWSTZeL&#10;pzKwQ83ob6XR89qHgzQ3dxCOrRjt32pDa/CC5mdP1sj+eGjbNBBFo3B1aX9QxLZL98jQVAhBom1T&#10;oHrVVVcFtv2K9EAACySILqn87W9/6y6xVIdTjc4gn8nXvK/qnOiyDjUa1HHTl0/Q8Ln6R5+jRknF&#10;psfQ9voxAgdfn87AawSXLoNXZ0N/I7/nDjseGsGgUW8ayaRtVbgZtP1fozEVUumyXJ0kCfp+r31A&#10;l8BpJFsY9gGJTeWgKyq0vcwZ7T8FAZrrUzeC0cjtVO3XQdhfY1fMaCqd2OjTZG6DplvRDcg0yku/&#10;fyquGtEIQc3rrkuiU3UMau5J3YQvdimvtoMQNhwUvipU1OX9qdqHqxOEYytG9avmtK5Tp07g2tAa&#10;zaqBK7oKRQG6ti0I7QZdlaAreXSCNkjbJbH2q0Yva7uC2H5FeiCABRJEnfl/+Zd/sRNOOMFNZH7h&#10;hRemfM7AY/nOd75j3/72t+3//u//3PZqLskgBptVP1dNFs/nmhjarn//93+373//+25btcRu1IFg&#10;0CVt3/jGNw7v/5pPUZeQBZXm89I+Fdv/FcKlaiTe0SiQ+Ld/+zf7n//5n8P7/WeffeY9Gjxh2wfk&#10;W9/6lv3Xf/3X4c9Xl7HCX+rMar/+7//+78OfeypGoFbdX0877bSk7686wVK53aAbzCRzuha1Af7j&#10;P/7j8N/B7xvbVEfH4H/+538e3gadxEs2Xcr7zW9+092ILbYduqQYwVd1H9YI5iCoul0KGFNFIV3V&#10;OnfgwIHeo6mlG31Vrod/8YtfJGXe66+im6RV3q5TTjklpTcMrezkk0/+Uvs1lVeSIL0RwAIAAAAA&#10;AACATwhgAQAAAAAAAMAnBLAAAAAAAAAA4BMCWAAAAAAAAADwCQEsAAAAAAAAAPiEABYAAAAAAAAA&#10;fEIAC0TM1q1brX379t4aioqKrEuXLrZ//36vBEBN7d6921577TXbuXOnVxJtBw8etFdffdV27drl&#10;lQCoqfLycuvevbtt2LDBK0GDBg1s27Zt3hqAr+Ott96yZcuWeWt4/vnnrbCw0FsD4CcCWCBNnXfe&#10;efbd737XvvWtb9m//Mu/uJ+1tGzZ0pfGe35+vl111VVWXFzslRzbgQMHbPDgwfarX/3KfvCDH9hv&#10;fvMbGz9+vPdo8qhjd/fdd9vevXu9EgBHc+ONN7p65Nvf/vaX6pVXXnnFtm/f7o7rRFq/fr2dc845&#10;7sRRPPT+2dnZduGFF9oJJ5xgv/71r+3zzz93gWgy6f2uv/56ghIgDg888EC19cpTTz3l2hRlZWXe&#10;MxOjoKDAfvSjH7l/46F6ZfTo0XbxxRe7euWXv/ylvf/++0mvV+Siiy6yjRs3emsAjkbtEtUj3/nO&#10;d+wb3/jG4XpF9Y3qlUQPvFCA+c1vftPWrVvnlRyb6o/Jkyfb5Zdfbj/84Q/trLPOciecEt2Oisdp&#10;p51ma9as8dYA+IkAFkhTGnm1Y8cOF0Yo4NTPWrZs2WJDhgxxz1m7dq0NHTrUxowZY2+88YZrCKhh&#10;37dvX9e50HOltLTUJk6c6BoGKq8uDKkcwC5fvtyysrLs448/th49etiSJUu8Z31h9uzZ9pOf/MSm&#10;T5/uGi0zZ8603Nxc95i2fdiwYfb666+7bdX7i0bDjBgxwm1Hnz59DjdydBZbZ7Nj76VGjUbiZWRk&#10;uFBXv5v+X4yConfffdd69erl3j8WwGo79Pt17drVPvvsM9u3b5/3PwDInj17XD0ybtw412GI1Ss6&#10;7nXM6jjatGmTCz1VZ+jY03NVl7z33nvuuI2FHgpVdPzpeNbxWF2oUDmAVX2lkzY6NvW68+bNOyIA&#10;Wbx4sQtWJk2aZJs3b7a5c+faokWL3PO0baoHdHx/+umnbtSuqF5RuKLXfPvttw93QlavXu3qiDff&#10;fNPmz5/vXkN1kX43/U56vuqYGH0Oqj9UF+k1YgGs6puPPvrIjbTX+zJKGPgyHZs6fqZNm2annnrq&#10;4XpFx6jaErpSRceR6hg9R8deTk6Oe46OLR1zsfaAjmcd93qO2jJ5eXmuvLLKAazqmA8//NC9T7du&#10;3VydpNeobOXKlXbmmWfa2LFjXb2iOkVtGNUJJSUlrg2lemXgwIGHT7roNWLtD9UjK1ascOXaTtWD&#10;Kle7J1aHqV6L1Sv6OdbuUX3xwQcfWM+ePd1rxAJYfWZqY+l99RnoMwLwBbXhVUfo+1uDUmL1io6d&#10;kSNHugEY+ln1ypQpU9yxpz6T/t8nn3zijrlYe0DHqdoXKuvdu/fh47myygGs6hbVP6NGjXLH6IQJ&#10;Ew4f0zF63iWXXOK2RfXK0qVLXT9MAayeq3aM+kE6/vW46DFtq9olqvdi/atY302/gx6PhbhqM8Xq&#10;Ff1OasOJ6lbVG3qdhQsXHg5gVW/p/2ib1Z5Rew5AYhHAAmlOHQAFJTH6wr/lllvcz+o01KpVyxo3&#10;buyCB43seO6552zQoEH2yCOPWOfOnd2XuDom99xzj2ukaATtddddd0RDonIAqy95vW6/fv1c4+Gm&#10;m27ynvUFbZfeT/+vMr1fp06d7MUXX7TMzEx79NFHrW7duu6xjh072pVXXulev3///q6RoU6HGlYK&#10;N9Qw0nvpd9RSu3Zt93/VSdGIOHV29PoKXB9++GFXrm2OBbC6tK9JkyauY6cGD0EJUD0dSwowYhSO&#10;3HXXXS4oVTCh0PSf//ynqwNOOukke/rpp11jX//qOFP4quNX/0f1io7tG2644Yh6pXIAq/rq5z//&#10;ueswKMD4wx/+cMTIuBkzZtj3v/99W7VqlVfyBXVOnnzySVefvfDCC24RdWIUagwYMMAFMXofhShn&#10;n322tWvXztWNV199tTuxpM6LRu0/++yzrpOi+kMdJnXOnnjiCVeXqH5S+BoLYFu1amUvvfSSC3n1&#10;+nRogOop2Dz99NO9tUMnaf72t7+5k6w6QXvBBRe4Noq+//X9rmNOJ3b+8Y9/2OOPP+5GtOm5d955&#10;pzt5q9Dh97///REj3SoHsAo51EZSHaQAVfVQ1UtxFVD84he/cAFJVXqfBx980IYPH+7qNtVxovpO&#10;dYi2VXWL6h2FPxrl1qxZM1cfqd6ZM2eOe75G66u9o/rwj3/8o3s91Sv16tVz66pXbr311sMBrNo8&#10;jz32mAtvVK9UFzQDsMN1R2U61vTdrbbFZZdd5o4l9Ql0NZ4eUxtDx/Of//xn1z9QAHr77be741rH&#10;rvoaVeuVygGs2kjf+9733FRE6suo31Q1tFU75dxzz3X1S1UKTdXv0kne1q1bu20SravPo5PWqhPU&#10;DtGglSuuuMLVFe+8846rd1SvieqL+++/39Unap9o+1WvaCq6a665xp0U1vvEAliFy3/961/d8/Xc&#10;6gbQADg+BLBAmvuqAFbBZOxMqYIFdUJEDQKFlApE1MnRCA59oev1/ud//scFHZVVDWD1fzUyRA0S&#10;NW6qhpl6T3VC1Nj505/+5BoYGuGm/3Pbbbe5To3eTx0XXTqkzoUaFVUbKuqEqFERG0XyzDPPuA6J&#10;fs/f/e53h99XYYvCY3Xw/u///s8FRqKRJrEAVqGKfk811rQOoHpfFcBeeumlh+uVa6+91ho2bOh+&#10;Vn2gcETHpULJDh06uONco0M08k3/VlY1gFUAERvdf/PNN7vyyvSe6lioXtFzmzZt6o5n1Q+qVxSG&#10;6P10kum//uu/3Ov/9re/PRyCxKjzpfojVq+oI6b/qwBW5bGwo0WLFvbyyy+7jpRGyMVGv2n0byyA&#10;1eOqV9X5io26BXCkrwpgdQI2Vq/85S9/cSdURKO2dLzp5IZOKOt4jdUrCiDUJqisagCr8EInc9X+&#10;+Pvf/35E6KD3VJirekVhqIIObZPKFcro5K9eR+2Jn/3sZ+51VV61naS2kbYnVq/oBI/qBr2OwhCN&#10;3BW9l9ojqp807UHsaiSNzo0FsKpTdcJYJ4Y4WQwc3VcFsGqjxEaY6gSKAklRvaLjT9/3bdu2dVOi&#10;6DjX97umY9LJksqqBrA62RI74ao+iE7CVqbjXkGqjmmdKNKJJI3WjdUrGoyi91OAqxNOen0NjtHJ&#10;nMp0ZY/6WbF6RVcDavCJXkcnj9V2EgWq6s+pPtGJptjvrPZPLIBVP0nbqpNNamcBSDwCWCDNfVUA&#10;qy/5GHUAdMmJqHOhjogCWAUXahhoRKwWBRxq0FRWNYDV6Dc1XvQFrtetOtJV1FhQg0INFXUk9KWv&#10;DpAaI82bN//S+y1YsMCNqq06Qk6NDHW2YjTaTKGtfk910GKX2+j19TuoMaMgN0aNjFgAq06XGh91&#10;6tRxnR/9LgCO9FUBrE6qxChw1ahVUSCpdR1ber4ClNhxrjC26giRqgFsrE7Sca3/X91lgBLbDr1m&#10;7GSQRpiprqhcryi8UH1TtV5RZys2kk0UsOjyZL2vtl8Bi+h11CFScKLXidHnEQtgVVe2adPGjdDT&#10;KJvqploA8NUBrI69GAUoOk5jNCJelxRrtJfqicr1ii4drqxqAKswRaPZYiecFcxUR8ezjnXVB6p/&#10;dJzrxHXV9pGmL6luRL9G22v+yRidCFJgrKBEJ4xUH4lGsen3Vv2mdlWM2lOxAFZ1o343ba9G4Gqa&#10;BABH+qoAVsdy7OSpTq5U7lPoBK2OQ33PazRs7DjXiRNNg1RZ1QD2/PPPPzyVWaNGjQ5P/1aVjmsF&#10;rzruVRfp+Fa7RwNKYu+nY13HvPorGqxSmUbuq86L0ehZ1QuqfzRSV9siOkGk+lH1pOrLGJ3AiQWw&#10;+jx0Q1WFzffee6/bLgCJRQALpLmvCmDvuOMO97NoZJcuvZfKAay+iHUGVp0ELeoUxc60xlQNYDX5&#10;vZ6rhoVet7qpBvTasdfUvG76slcnSKGwOiKxx/R+aiDosht1lmLlWjRiNXYpsgJfhS36nfV76vVi&#10;I1k1Ek6dJDWk/vd//9ed+dX/19nnWACr/68yNZjUoVGAA+BIXxXAVg5K1GlRYCGVA1idPFGHI3Ys&#10;V1evVA1gFV7oeUcLYPU6lesVjUxVHRcLTqdOnfql91O5Lg3UPG2xci2qB3V1QKxe0R2CVa/p+fp9&#10;YgGsOirqmKl+0wkidZz0/zUyJhbAxuoVLZpaRXPMATjSVwWwOuZjdDJDYWdMLIDVSViFFbHjrrp6&#10;pWoAq9Fnqje06KRQ1QA29jqx41jtGo3A1+g2tR90WXDsMT1PJ3zU/tBItVi5Fs0ffcYZZxx+LY1i&#10;1RzY2j6d6I7VZ7EAVq+vUbdqz+j5GskbC2Arb49G4uv/ADjSVwWwOoYrB7AKS2M06l7HpaZTU5sl&#10;1r6orl6pGsDqpK/qAtGJlqoBbOx1Ysexfo5NVaBRuLrqpvJjWjQFi9onsXLVc5qbWieCYtumE756&#10;P22fRuzPmjXLvZ/u+aEAVr+rgl6N7NXz1WeKBbCVt0d1k0bpV/09ARwfAlggzSUigNVldGqg6Kyw&#10;gkwFsgpcKqtpAKtL6RRcqKGjzoM6K5rHTP9HI1i1rgaEHlejR9R5UUdJ26HHNIekgll1ynSmWCNo&#10;NcpMDaqjBbB6ff2sEXoaFatAJxbAqjOn99PjaqQwVyNQvUQEsBpxrrnG1OHRdCQ6hqveSKamAaxG&#10;a6hjpWBD9cp9993n3ludFIUhqhN0jKv+UB0lmvNZnR5th8p1maCmClC9oPpEoanqA23L0QJYdVA0&#10;IkahjF5DdWQsgFV5bHv0+1bdZgCHJCKA1Xe/6gkd36pXFFjELuGPqWkAq/dX/aTjWFfnaJsU8ipc&#10;0eXIOq5Vr6hNEatX9Lq6/FfrKtdJbNUfqoNUZ2gKFp1s1u8l1QWwqlc0alajafX62oZYAKvpl9QW&#10;irWfYqPcAHxZIgJYtXE0wEPtAdUB6m/ELuGPqWkAqwBUUxTVr1/fvabqLT1P9YRG1+q41mPqk8Tq&#10;FbWvVF/pKkPVK5rDVf0XjXjV/9frqe0RG/VfXQCrekX9LdVP+l1VR8YCWF3po89A9YquIlR7iAAW&#10;SCwCWCDNab5EdWpiNMJUl8eJHtMXboxGi8UaIRoFqtBUX7wKLdVR0fyrei2Vq6wyva4ugVPQoYaK&#10;OkL6v1rX61adrF6NEjU+9Hp6Xf0ce446QXoPTTugkCYWhOo9K5dr+0Xvp9fRou3X++q1Ymd3Rduv&#10;bRK9tzpUaqDo+foM9Dx1amLbo/es+jsCOEQdBB0rMTrOY6Mn9FjlekU/q5Mjelzrer6OL3VYdLzF&#10;6gCVV6a6QMeq/p+O98p1kl4n1rmJ0XGv58SOY9V1sefoNdQxUv2hYz8Wouq1YuWqV2LzKerkkZ6n&#10;19L2V35fbZdo+2OXA+q9ta16vv6v6j29p+oSlen1VcdU/R0BHKJ2R+UbXemY0/Gsch3HlesVHXeV&#10;AxCFLDou9X90vMbqgFh9U5mep8f1r0626P/q/2lRXVB1rmY9T+Wx41jHduzSYr222hYq1+OxdoZe&#10;SydttA2qR3TSSVSPqZ5RubZfz5PKdZVOROn3FtUruiJIr622jn7W9qju0evqfbVt1CtA9XRcxab3&#10;iFH9oeM81ibRv6LvaC0x6tfo/+s4VX8hdszpeK16zOk1FJzqmFU7KHYln6i9EasDYvR81Rex19R7&#10;6f+J/p/aDqondOyrLhFtR+X+WKzPpt9FdafK9XisXlHdFntNvX+sXlEdomBZz1d9qTpJ2x37Wduj&#10;58Y+FwCJQwALAAAAAAAAAD4hgAUAAAAAAAAAnxDAAgAAAAAAAIBPCGABAAAAAAAAwCcEsAAAAAAA&#10;AADgEwJYAAAAAAAAAPAJASwAAAAAAAAA+IQAFgAAAAAAAAB8QgALAAAAAAAAAD4hgAUAAAAAAAAA&#10;nxDAAgAAAAAAAIBPCGABAAAAAAAAwCcEsAAAAAAAAADgEwJYAAAAAAAAAPAJASwAAAAAAAAA+IQA&#10;FgAAAAAAAAB8QgALAAAAAAAAAD4hgAUAAAAAAAAAnxDAAgAAAAAAAIBPCGABAAAAAAAAwCcEsAAA&#10;AAAAAADgEwJYAAAAAAAAAPAJASwAAAAAAAAA+IQAFgAAAAAAAAB8QgALAAAAAAAAAD4hgAUAAAAA&#10;AAAAnxDAAgAAAAAAAIBPCGABAAAAAAAAwCcEsAAAAAAAAADgEwJYAAAAAAAAAPAJASwAAAAAAAAA&#10;+IQAFgAAAAAAAAB8QgALAAAAAAAAAD4hgAUAAAAAAAAAnxDAAgAAAAAAAIBPCGABAAAAAAAAwCcE&#10;sAAAAAAAAADgEwJYAAAAAAAAAPAJASwAAAAAAAAA+IQAFgAAAAAAAAB8QgALAAAAAAAAAD4hgAUA&#10;AAAAAAAAnxDAAgAAAAAAAIAvzP4/4AaQTGDVxU0AAAAASUVORK5CYIJQSwMECgAAAAAAAAAhAAYn&#10;6lPzDQEA8w0BABQAAABkcnMvbWVkaWEvaW1hZ2UyLnBuZ4lQTkcNChoKAAAADUlIRFIAAAVgAAAC&#10;sQgGAAAA3TIF2QAAAAFzUkdCAK7OHOkAAAAEZ0FNQQAAsY8L/GEFAAAACXBIWXMAACHVAAAh1QEE&#10;nLSdAAD/pUlEQVR4XuzdB3gTZ7o2/nP+39lyvvOdbMtussnuphd6772GDgFCCQFCCRCSEEoIvZre&#10;ey+m926MMaZ3DJjq3nvvtmQV3389r0escQwRYIFl37/rei/kGXk0MxJIunnmef8DRERERERERERE&#10;RGQXDGCJiIiIiIiIiIiI7IQBLBEREREREREREZGdMIAlIiIiIiIiIiIishMGsERERERERERERER2&#10;wgCWiIiIiIiIiIiIyE4YwBIRERERERERERHZCQNYIiIiIiIiIiIiIjthAEtERERERERERERkJwxg&#10;iYiIiIiIiIiIiOyEASwRERERERERERGRnTCAJSIiIiIiIiIiIrITBrBEREREREREREREdsIAloiI&#10;iEqcjIwMXL16FUeOHMHBgwdx6dIlpKSkqHXBwcHYv38/9u3bhwMHDsDNzQ0PHjyA0WhU60VOTg4O&#10;Hz6s7mMdhw4dgslk0u7xOJ1Oh+vXr6vfkXHr1i3o9XptbZ6goCAcO3ZMjeTkZG1pnvT0dJw5c+ax&#10;fXiS1NRU+Pv7az+9OllZWfDw8EB2dra25PlER0er56rgsYeEhDx6ngqO48ePw8/PT90u7uQ8yXNr&#10;NpvVz6GhoYiLi1O3hbxW5TUoz6st5DX48OFD9TqS1/edO3eQm5urrc177d68eVO97uX5yb9deZ3K&#10;vri4uCAyMlJbmrfc3d1d7cuTxMfH4+zZs+q+9iT7Zv27SkRERFRSMIAlIiKiEkWCpS+//BJNmjTB&#10;1KlTMXfuXPTu3RtDhw5V6zds2IC3334bixcvxoIFCzB69Gg0bNhQrbeGSxKQfvjhh5g2bZq6n4wV&#10;K1YUGpAmJiZiwIABaNSokbr/9OnT0axZM4waNepR6CZat26NkSNHYt26dY8FcEIC1Tp16qiw7tcc&#10;PXpUHdurlpaWhp07dz41tLOFhKlffPEFMjMztSV5JGRcunSpOvdyfv/jP/4Dc+bMUT/Lcygh45Il&#10;S7R7F19ynnbv3v0ovJfX4vz589VtIcH8p59+inv37mlLnk4C1Lp162LSpEmYOHEiateurc6H1Z49&#10;e9TrY/bs2ejRowe6d+8Og8Gg1s2cORPdunVTr8MOHTogKSlJhbcSvvbq1eupr7/z58+jfv36v3jt&#10;FrV//vOf8PLy0n4iIiIiKhkYwBIREVGJMmbMGBWASiWglQShN27cULclrCpfvry6bSUVsG+99ZYK&#10;teS+EsBWq1ZNVWc+jdxXwrQyZco8VtUq23vvvfdUgCiVsGFhYSrQvXjxYqHbzB/ASlAXExOjgk0J&#10;u8LDw9W25bFk3apVq/Cvf/1LbVOGkBBNqmglfJb7S7BmDX/l8WV7EnDK+qioKLUdCY4jIiLUkO3n&#10;r6K0Pr7sqzyGnEu5LdWUcn9ZL6Ge/CmhtNxXtpd/G3Jfa8AnxyW/L/smv5P/uXlSAJufVHpKACvH&#10;aCWVt9bjF3Jc8piyfdlHCT7lHMh+FTwnQvZB7ivrYmNjH+2T7K8cj/Vcyn4XVvUpj5+QkKBuy3bl&#10;frId+X0Z8tzJNuX8yONYt1uvXj0V9su+y/2tAezt27cf7bsch9y/MJ07d8aECRMeHYsE/u+88466&#10;Lc9r5cqV4erqqn6W7X/wwQcqKBdvvvkmPD091e2OHTvi2rVr6nns06ePqqR9mqcFsHKM1tdq/vMl&#10;xyDnyXqeZV3+imlZL8+pHLM8f/J7DGCJiIioJGIAS0RERCWGhFIfffQRTp06pS35pcICWCHVqzVr&#10;1lSXWlsDWAmGJNSSkT+8s5KATUIpqXDMT4IlqTKsUqWKCpMGDx6MP/zhD6oicfLkydq9/i1/ACuP&#10;X716dfTv3x9DhgzBV199hc8++wze3t4qwJOw8n//93/xzTffqCGPdffuXXz++edq+3L/xo0bq6pG&#10;2WdpjVC2bFl130GDBmHlypXquKRCV/ZLHqdTp06PnbOqVauqKmK5v4R9AQEB+Mc//qG2LcvWrl2r&#10;gkPZTwkq5VL3du3aqf2zkkpPOVY5d9u2bVPHIr8r+zhixIhHId3zBrByqfr/9//9f9pPUIF3ly5d&#10;8P3336twUSo85fe+++47FTA2bdoU9+/fV/eVMHb48OFo27Ytvv76a7Rq1QqLFi16FMrKMtnPgQMH&#10;om/fvuqxCpK2FvL7Qn7nk08+UedD9lGeE6lClSBeglZ5biXovHz5sgr6JSSV50Oqs60BrOy3nKOe&#10;PXuq/ZcWDIWRylZ5HuR1IgGw7Kscn5Djk23JNq2kstW6vkKFCqqtgzz/8hqR141UFI8bN+4XLTMK&#10;elIAK78nlcgSLMt+tWzZUp1bCb7l9SetEL799lv1WpN9kfMpYauQ/ZCK3Pbt26sq559//pkBLBER&#10;EZVIDGCJiIioxJBwSAIcCb6e5EkBrISIEqJJb1EJYP/yl7/gr3/9K9544w01pF1BQRLYSfBX2OXj&#10;cin4u+++q8JLuZ9s29fX99Hl4PkVFsBKECeBplQM/vDDDyook2BPwsz3339fbVOGBGASasnl+RJi&#10;yv2lD62EitJLUwLY1157Tf0poaf8joSism35WX5n165dKny2hqKyr3K5uuyP3F/CwP/5n/9RlZVy&#10;HzkG6WVqDWAlCJTL4gMDA9Xvy7I//elPquJXyHZkv2Rf5b4SEkoPU1FUAay0lZCwWLYjjy8hZ4MG&#10;DVTYKvs8bNgwdUxi9erVKoy0rpO+wNZjkWBVwlPZjuyv/Gk9L/lZf0fuI71RpcWEPJ6Eh1LpKWGl&#10;VKDmD2AlkJRtS9Ao51WWWQNYqdyW8yRDQkl5/RRGzoFU0Mpr8/XXX1dBufXcSXsKCc/lNWQlbQqs&#10;LSskAJZq2T//+c8qdJUKWAmEJSz9NU8KYKWiVl7n8ndOzpNU78p/XkjwKq9Xed7lmKzrpCWCVHGL&#10;hQsXqp+tr3MJwRnAEhERUUnEAJaIiIhKDAlOpVLzaf00nxTAShAorQQkMJXtVKxYUQVWEo7KkLCu&#10;IAnR5BLvwi7flqBUwlkJ6kTBysT8Cgtg8wdwEhhKxaqQy8nlMa3kUnuptF2zZo2aKEyGBKpyjHLZ&#10;twSvciz5SXgqFYcSqEnlooSVUjkswaGQn+X3rOT+cm6sAauQYNEaWkqQ+NNPP6nKVgndpLJTgkAJ&#10;J8XWrVtVZaSEtPKYUsFrDbSLKoCVc7J37151WwJm6ckr+2S1bNkyVWEqz5m1Etd6vqSCuUaNGjhx&#10;4oR6vtq0aYN+/fqp8y6vAQkHC5LQUKps5TGlqlgqU6XqWZ43aUshlcVyXvIHsELaY0j4aWUNYK9c&#10;uaItyQtNJYwsjByHPK4EohIWS/WyHI8cl5xLeS3kD0nlsZo3b65uy3Mj+y2vb3ndyDFKeCzHLeej&#10;a9euqtdxYdXeTwpgJeyXHsr5jR8/XoXh8jzI+ZUKbnmdye9LUG49fqlY3rhxo7ot5LXPAJaIiIhK&#10;IgawREREVGJIwFSuXDkVRD3JkwJYCc8kIJRwSoYtPWAlVJNwa/369dqSPLIfcom5VJVKqCqeNYDN&#10;fwyy/R9//FHdflIAK4GXVBRah7QJkIpDCVLluPKTSlAJIyWglWBZQkTpUSthqqhVqxZu3bqlbgsJ&#10;YCWUlTDRKn8AK2Qm/7///e/qWOTydgmghRyTtECQEFWOTaotP/74Y1WxK4oqgJVtShhoJfsgk7BZ&#10;SUgqLQUkqJQ/pWVC/vMlQ6qfJXyU8yItHCRIlnM7a9YsbSv/Js+xBKWyHbnE/urVq6oCVcJHCbzl&#10;8YStAWz+/zSQ/Z43b5720+OkYnXHjh3q8cW5c+dUhbNsR/7zQM6DHIeVhKryWizowIEDGDt2rNqO&#10;7L+8TqQ1gNzfuq/5PU8AK68/af0gz7FUA8vfK3mupdpXMIAlIiKi0oIBLBEREZUoEppJMCh9OeWy&#10;Z6nClEvxT548qdZLACshrQRxMiQglCpAuZxbqguFrQGshFfr1q1Tl3VLdag8ngwJq2SiLOvkR6Ko&#10;Ath9+/apEE6qMiUok+OTHp+bNm16dNm8rJNKR2sP2IIBrARgTk5O6r5yP7mMvWAAK5NCWVkDWAkm&#10;rQoGsPKY0hpBKj8lgLRWUcr2JRSU7cnjSWAo7R1eVQBrvS2X5UtAKPskz5l10i55Tcht63MpYaKE&#10;pjLRVEFSOfp//s//USGsnBsfHx/1uLKv1vNXMICVvrHSl1YeR7b5rAGshNly7uS1IvsnQbu8diXg&#10;FFJpKhXQclzyupLXZv7XkpC/DxKmStsAeQ1LJazsr7zepbr2SQGsvI7kOK3nRoZMbieV3nLs8rOc&#10;U6kmlhYE8vdI2jJIICz7I60spPrZGsBK6C0tCOS5ZwsCIiIiKskYwBIREVGJIhWWU6ZMUZc9ywRF&#10;Uv0n/VSt/T8lgJXASi7bliHhpVzGLeGrhGLC1gBWSCgooa/18SSAlEmFJOTLfyl3UQWwct/atWur&#10;Y5IqVgnQZDIlCbJkkiMJGeWYJdyS7RUWwEpoJpW7ErxZJ/t60QBWyDn8/e9/r3qc5iftEyR4lPMt&#10;/UulgvdVBrBS9Sv7JBWY0opBzpdMgiXPu4R/cm5luZwbOU8SehdG7v/f//3fagI0CZrluZNq0Dff&#10;fFMFjqJgAOvs7KzOpeyLtCp41gBWKnOlRYK81qT3r7R22Lx5s7Y2r5exBMKy/xKmSoCcPzyWoFOO&#10;y9pqQF4/Et5L5atMoiXPnbQOKEgCWPl7I39XpF2Bdch/PEh/Ygl05e+S/D2wTsIlf5/keZZzKMcr&#10;+yv7bg1g5fUkj2udhGv06NEMYImIiKhEYgBLREREJY6EXRKGScAjAZhcNm0NxCQok0DROiRAlIrA&#10;/GGpBFASvhZW9VgYub9MLmV9PAmfCoZY8jiFVRYKWS4Vu7IP1seWoMxKgkdrD1q5j2xfHkf2X0iI&#10;JveRx5Dlcim5/CzL5bhl2/lZ91fuK+sk/JTftR6vPL41jBayXLaZ/3zI7YLnSCogZZ/yB6VCjkW2&#10;L+dHKiTl9+RP6zp5rvKf/4IkSJbt5r+PdZmVbF+WWclxyfNqJfsk581Kjs86SZbMxi/nV7Yvz4Us&#10;l32VIb/zpH2T8yv3kXMpt+V+8lqT47OS8yP7IuuFbF/Wy77LcvlZ9j3/+Zb9tp6fguQxJPiVfS5s&#10;/+S5tb4+Cj6PQtbLc5l/udyW+8o25bVg3df8rM9twSG/K8doPZey7fyvXfk9WSb7KvttHUIeR6qN&#10;5ffkHMh9ZR8K7jMRERGRo2MAS0RERERERERERGQnDGCJiIiIiIiIiIiI7IQBLBEREREREREREZGd&#10;MIAlIiIiIiIiIiIishMGsERERERERERERER2wgCWiIiIiIiIiIiIyE4YwBIRERERERERERHZCQNY&#10;IiIiIiIiIiIiIjthAEtERERERERERERkJwxgiYiIiIiIiIiIiOyEASwRERERERERERGRnTCAJSIi&#10;IiIiIiIiIrITBrBEREREREREREREdsIAloiIiIiIiIiIiMhOGMASERERERERERER2QkDWCIiIiIi&#10;IiIiIiI7YQBLREREREREREREZCcMYImIiIiIiIiIiIjshAEsERERERERERERkZ0wgCUiIiIiIiIi&#10;IiKyEwawRERERERERERERHbCAJaIiIiIiIiIiIjIThjAEhEREREREREREdkJA1giIiIiIiIiIiIi&#10;O2EAS0RERERERERERGQnDGCJiIiIiIiIiIiI7IQBLBEREREREREREZGdMIAlIiIiIiIiIiIishMG&#10;sERERERERERERER2wgCWiIiIiIiIiIiIyE4YwBIRERERERERERHZCQNYIiIiIiIiIiIiIjthAEtE&#10;RERERERERERkJwxgiYiIiIiIiIiIiOyEASwRERERERERERGRnTCAJSIiIiIiIiIiIrITBrBERERE&#10;REREREREdsIAloiIiIiIiIiIiMhOGMASERERERERERER2QkDWCIiIiIiIiIiIiI7YQBLRERERERE&#10;REREZCcMYImIiIiIiIiIiIjshAEsERERERERERERkZ0wgCUiIiIiIiIiIiKyEwawRERERERERERE&#10;RHbCAJaIiIiIiIiIiIjIThjAEhEREREREREREdkJA1giIiIiIiIiIiIiO2EAS0RERERERERERGQn&#10;DGCJiIiIiIiIiIiI7IQBLBEREREREREREZGdMIAlIiIiIiIiIiIishMGsERERERERERERER2wgCW&#10;iIiIiIiIiIiIyE4YwBIRERERERERERHZCQNYIiIiIiIiIiIiIjthAEtERERERERERERkJwxgiYiI&#10;iIiIiIiIiOyEASw5jNzcXBgMBphMJg4ODg4ODg4ODg4ODg4ODo5XPiSnkLyC6GkYwJLDSEtLw4AB&#10;AzBkyBAODg4ODg4ODg4ODg4ODg6OVz4GDhyI5ORkLbkgKhwDWHIYEsCWLVsWYWFhiImJ4eDg4ODg&#10;4ODg4ODg4ODg4HhlIyIiAp9//jlSUlK05IKocAxgyWFkZGSgUqVKyMnJ0ZYQEREREREREb0aRqMR&#10;X375pSoYI3oaBrDkMBjAEhEREREREVFxwQCWbMUAlhzG0wJYaXhtNps5OF76kNceG64TERERERGV&#10;PgxgyVYMYMlhPCmAlX/wEhISEBUVxcHx0kd0dLTq98MQloiIiIiIqHRhAEu2YgBLDuNJAWxkZKSa&#10;mCs9PR2ZmZkcHC9tyGtSwlc/Pz8kJiZqr0giIiIiIiIqDRjAkq0YwJLDKCyANRgMKvzS6XTaEqKX&#10;T95sg4KCYDKZtCVERERERERU0jGAJVsxgCWHUVgAq9frERAQoP7RI3pV5D8AJIDl65CIiIiIiKj0&#10;YABLtmIASw6jtAawEu5Jm4WIiAg16dOLkqph6Zn7vKTKMzY2Vu1PVlaW2rfSXvkpr0MGsERERERE&#10;RKULA1iyFQNYchjFOYCVEHLDhg2YMmUKVqxYgTt37qjl7u7umDhxIiZPnoy5c+fi8OHDSE1NVetk&#10;39esWaPWW8eVK1fUuvxWr16Nvn37Yvr06So8fVbx8fGYOnXqo/P28OFDfPXVV+r287h8+TKaNm2K&#10;SZMm4f79+3ByclL9d20RExODhQsXaj89Tnqpbtu2TfvJsTCAJSIiIiIiKn0YwJKtGMCSwyiuAazM&#10;gl+hQgWMGjUKly5dwt69e9G8eXO1bvz48fjpp59w+/ZtnDhxAl27dkXPnj1VkCrHU6tWLRw6dAh3&#10;795VQ8LSggYMGIDz58+rKlNbZtqX++WvlPX29sbvfvc7Va0qXjSAXbp0qTpW6/4Utl/y+IVVxcox&#10;vv/++9pPjwsNDUW7du20nx5nfZziigEsERERERFR6cMAlmzFAJYchi0BrDk3F0azuUiHbPNJJBTs&#10;1q0bBg4c+Fj4Zg07JYDNX/GZlJSEFi1aqDDWGsBKQPokUlH71ltvoWbNmpg2bZoK+Xr06KG20bJl&#10;S+zevVuFk/v27VMh8Lfffou2bduqalIh52r06NH4z//8TzRr1kxV4koA27p1a4wZMwatWrVCly5d&#10;1H7Jdk6ePKmOp02bNujVqxdu3br1WLgqbQc++eQTvPfee+qYZf3f//53Vdkq4XO5cuUwdOhQtU0X&#10;Fxd8/vnn6rE6d+6Mmzdvqire//7v/1b7LrfzW7lyJf7617+qdT///LN6A3vjjTfUMcn+SAg9e/Zs&#10;tU35edCgQUhOTla/6+npqYJt+V0JlwMDA9X5nTVrFtq3b6+C3eetILYFA1giIiIiIqLShwEs2YoB&#10;LDkMWwLYc35x6LvpepGOi/5xatuFSUxMxMcff4zjx49rSx5XMICVylCpiB02bNijAFZCQ6mMlSFB&#10;Zn5yrL1798a5c+dUL1gJUCWElMBUQsd//etfCA4OVgGshJ/SEkC2a60WlfD03r17+O1vf6vCStme&#10;BLDVq1eHr6+v2n8JbLds2aLC1X/+85948OCBaikgxzRixIjHQkXZf2mlIAGpnHup/s0fwJYpU0YF&#10;rZmZmWo/pU2BbCsuLk69IUlgK+GtHEv+51FIaCphrXWd7Puf/vQnVVEs25PHCwkJUeGyVAp37Njx&#10;UcsCCZfltjyW9KfNzs5W+y8hsxyjPL7c/9SpU+r+RY0BLBERERERUenDAJZsxQCWHIYtAeyh2xGo&#10;5uRepOPYnUi17cJI2PfBBx/g9OnT2pLHFQxgJVQcN24chgwZ8iiAlT6xEqLKKKxC8+uvv1a9YSVU&#10;lH/Y5VJ9qxo1asDDw0MFsBLk5q9WtSqsBYFUi1pJyCrBrpubmwpqJdSV8Y9//ENVrhYMShctWqSO&#10;S0jwmj+AlX2Q/RTSK/bDDz9UjyW9byVYfdYWBHJu5fkV8hxv3rxZnbN3330Xr732muptK2H0O++8&#10;g/DwcHU/KwmJJcC1Hs+bb76JJUuWaGuLFgNYIiIiIiKi0ocBLNmKASw5DFsCWJPZjByjqUiHbPNJ&#10;JDCVy/gl7Mvfo1T2SxQMYOUfZanElKpOawD7tBYEwhrAyjalH+y1a9fUcvn5o48+wtWrV1UAK5fa&#10;F8bHx0cFsFJFKgr2gB05cqQKYOUx/vjHP6ogU6pGZcj+Fgx1nxbASgVr/hBZwlEJmCXInTNnjqrG&#10;lQrYwhQWwMrxWQNnLy8v1K5dW1XRSkWrtEqQClt5PUgVslT/5jd//nx1XAkJCY+OxxpCFzUGsERE&#10;RERERKUPA1iyFQNYchi2BLCvglyyLxWZEjBKCHfhwgUVOAoJKqV3q1TKykRc0jdV+pdKEPisAawE&#10;oc7OzmjQoIG6zF+2W7lyZVVZ+rQAVi7X/81vfqMqUuUS/ScFsHJeJeCUn/39/VXbg6NHj/5i8itb&#10;AljZVwlepTJYWgvI402YMAFhYWGqp62cC9mX/OQcSSsBOZ/y5iXtDvIHsHfu3FFtFuQ49u/fr/rF&#10;SgArZNv9+/dXrwXZb2mN4Ofnh/r166vKXjmeDRs2/Oq5fl4MYImIiIiIiEofBrBkKwaw5DCKawAr&#10;JOyT4FL6qUp7AQkBxaZNm9Rl+VIlK5NnLV26VAWiQi7Vl16wEko+zYIFC1RoKuR4V6xYgU6dOuG7&#10;775DVFSUWi6hr4SoTyI9XuV3ZFIvCTSlj6vV2rVr1XohwbBsR8JcCTTPnj2rgtD8Dhw4oI5LSIWr&#10;HJf8KcGpBKHyXEgAK+dAwuMOHTqosNj6vEmILPtScBIueRzZtkyyJb1b5Q2sX79+KpgVEgTLflrX&#10;S6Bq3W+578yZM9X5/+GHHxAZGam2J/sgPXSl6njixImqCtYeGMASERERERGVPgxgyVYMYMlhFOcA&#10;lko3BrBERERERESlDwNYshUDWHIYDGCpuGIAS0REREREVPowgCVbMYAlh8EAloorBrBERERERESl&#10;DwNYshUDWLIL6cE5fPhwVKtWDfPmzdOWPk7+oVq2bJkKVXv27Ing4GBtTeEYwFJxxQCWiIiIiIio&#10;9GEAS7ZiAEt2ERERoSZbmjNnjpowqTAnT55Ukybdv38fixcvxjfffKOtKRwDWCquGMASERERERGV&#10;PgxgyVYMYMmujh8//sQAVmbCt85iLxWzzZo1e2qAxQCWiisGsERERERFw2zOVcNoMsNgGTlGM/QG&#10;E3R2Gtk5RptGlj2H3raRmX/oDGpk6HLUSH809GqkZeuQmn9k5Y2UrGzLyFIjOd9IsozErMy8kWkd&#10;GWokZKY/GvEZMtLUiMtIzRvpeSP20UhGbFoSYtISEZ2agOiUeMuIQ5JlXbrlO126ZRvp6TLSLMOy&#10;LC3FMpJhyk4DdDLSLS8Efq4uiXLNZuSaTDAbDDDrdDBbXncmy2tB/nRUDGDJVgxgya6eFsCWLVsW&#10;p06dUrdTU1Px2WefITo6Wv1spbP8oxwTE6NGYGBgqQxgTZY3qOzsbGRZ3pRyc3O1pc/PbHnTk/Pm&#10;qKz7XxTnoqgwgCUiIiKHJp+r1DDLhy3LMFluyjBabubAZMyxfM7R42rofTTbPAB11nZA3bXtUHdN&#10;G9Rf08oyWqDBmuZouKaZZTS13G5sGY0so6FlXQPLqG8Z9SyjLuqtqWMZtVFvbW3LNmpqo4ZlVFej&#10;zrpqllFVG1W0URl1Zayv9ItRR/1Z0fJngbFBRoVHo/Zjo/yjUavg2FgeNQuMGgVG9QKj2qbHR9UC&#10;o4o2KucblWRsLqdGxXyjQoFRPv9wLu/Qw33uG8CU1359LPgUiPLSXpzPR74rPBoS+lmH5buVGpbP&#10;7Y8NCQQt3zMLHZbP+o8NCQ7zD8t3NeswZWbCaPlua0xMhCE+HjlRUdCHhUFn+a6g8/NH9kNvZN27&#10;j6zbt5F5wxMZV68izd0dyXv3InnnLiRt346kLVuRuGkzEtZvQMLqNYhfuRLxS5chbtFixMyejRin&#10;GYieOhXRk6cgasIERI0dh8iff0bkyFGIGDECEcN+RPj33yP826EIGzQYYQO/QWi//gjt0xchX/VG&#10;cI+eCPq8MwI7dkRg+w4IbNsOgW3aIqBVawR81goBLVrCv3lz+DezjMZN4N+oMfwaNYJfg4bwq98A&#10;vnXrwbdOXfjWqg3fGjXhI6NadfhUqQrvSpXhXbESvCtUhHe58vAuWw7en5aB9yefPnVEjR+vPXOO&#10;hwEs2YoBLNnV0wJY6Q/r6uqqbiclJaG55R/5lJQU9bPVnTt3MGTIEDUGDBhQbAPY2NhY7Nu3D8uX&#10;L8d2y5umj4+PWn758mUsWbIES5cuxfr16+Hh4aH+t1fIcezevVuttw4vr19+0Ni4cSO++OILjBw5&#10;8rFjt5WcW9kvg+VDhXj48CG++uorddsRhYaGqvMhwXR+EtKvXbtW++nlYgBLRERExY4WPOUYspCY&#10;6I+QkLO463sYVx7uwdkHO+B+fxuO39+Kw5ax7+4m7Lm9GrtuLMbOK3Ow48IUbD0zFpvcfsD8Qz0w&#10;eW87DNvZFB221FRBWt/VH6H/mk/Rf20ZDFhbDgPWlceA9RUxYENlDNxQxTKq4puNVTFoYzXLqI5B&#10;m2pg8KaaGLK5Fr51rm0ZdTBUjbr4bkt9fL9VRgP8sK0RhlnGj9ub4McdTTF8RzMM39kcI3a1xIjd&#10;rTFij4w2aozc0xYjLfslY5Qa7TFqn4wOeWN/R210wk8HPtdGZ210yRsHu2D0wa4YfegLy+iGn2Uc&#10;ltFdGz3VGHNExpeW0Qtjjsr4So2xavTG2GPW0UeNcWr0xXiXrx8fx/tpoz/Guw7AhHxjoutAy/jm&#10;3+PEIDUmuckYrI0hlvEtJp+UMTRvuH+nxhT37/89Tv2gxlQ1huUNjx/VmHZ6eL4xAtNPj9TGKEw/&#10;MwpOZ3/KN0ZjxtmfMeOcjDH5xljMPD/OMsbnjQvjMevCBMy6ONEyJqkx++JkzL40BbMvT300fE6O&#10;Bo6NsIyRgIuMUXnj+E+WYVknw/Vn4PRMIDVCexlbXseWz9gSdJoyMlS4aYiOhs7fH1mW74qZ164j&#10;4+JFpJ8+jTQ3N6QePYbkAwdUiJmwbh3iV61G3LJliFu4ELFz5iJ6yhREjRmLyJ9GI2L4CET8MAxh&#10;3w5V4WRw9x4I/qIbgrp0QVCnz/PCyTZtESjBZMvPEKAFkip8rF4DPpWrwEfCxvIV4F2m7NODRlkv&#10;YaTlvvI76nerVIVvterwrVnLst3G8G/SFAFNmyGgeQsVggZ+9pl67MDWbRDY1rIf7dqr/Qrq3BnB&#10;XboiuOsXan+Du3VHiGXfQ3r2RMiXvRDS6ysVtIb06aOOK/Trr1UAG9bfMgYMRNg33yBs8BCEf/st&#10;wod+p0bEd98j4nsZP6hzEjFMxo+I+NEyhg/PC3ZHjESE5TupBL2Ro36ynEPLGD3aMn5WI+rnMerc&#10;SiCsxjjLGD/eMiYgesLEvDFpUt6wPA8qRJ4+XQXKqceOqefbETGAJVsxgCW7eloAK6Gq9H4VUt0q&#10;FbAFqxrlZwnaZEiVbHEMYCV8rVevHoZZ3qSOWd44Nm/ejPbt26t14y1vOEOHDsVpyweCPXv2oFu3&#10;bhg4cKAKQ6WlQq1atVSv3LNnz6oRHh6ufi8/uf+ZM2fUMRY8P4WRcyVVolbe3t743e9+pypoRUkN&#10;YK9du4bXX39d++lxcj7yn5OixgCWiIiIXgpDNoyJociK8UdK+AME+JzDqctrMOP4t5h4sBd+OtAV&#10;3+//HP0OdEAvy/jiYAd0ONAWrfY0QbNttdBwSxXUca6IWpvLo4ZlVNtcDpUtw1qF+YuqS+fyqLip&#10;PBqtqYoWK2uj3dIm6LigH+JiHyI1wS9vJPpbRkDeSApEmhpB+UYw0mUkywhRI0ONUGSkhCIzJSzf&#10;CEdWqowIbUQiO01GFLLTowuMmF+OjNhHQ6dG3OMjU0Z8ISNBDb2MLBmJhYykX45sGcmPRs5jI+WX&#10;QycjFYZCR9ovh15G+qNhfDQyfjlyMn8xTGpkPT4M1pH9i2E26GA2Fhz6QkeuMQe5JuswFBiW7y0y&#10;pI2A2fKZ/RfD8rk8V6pRjTCmWs5JWBiy7t1D+vnzSNy5UwVzoX37IqhzFxU6qhC0dWsESnWmBKFN&#10;m8FfqjElCK1ZS4WhvlWr5YWa1srL/OGn5WcVdtauA//mLdR2VWApIaUEk4MGq0A2eto0xMyYqYLa&#10;uAULELdkCeJXrED86tVIWLceiZbveUlbtyJ53z4VGErlqgS/st8Zly6palapas26dQtZd+4i+8FD&#10;6Hx8oPPzg97fH3rL91a95XuvGpbvDvrg4Lxh+X6TExGBnMhIGCKjYIiyjOjovBETkzcs3zllGOPj&#10;YUxI+PdITMwbSUl5Izk5b6SkqGGyfIfOG2kwpWkjPV2F2VKtax3SAuCxka+qV42CVb9SCZx/SKWw&#10;dUg1sWVIVbEa8j3WOizf4R4Ny+tADRu+4xZnDGDJVgxgyS4kXNy1a5eq2pSJtrZt24aQkBDMmDED&#10;Tk5O6j4SnEroumHDBhVSzpo1Sy1/Ept6wKrLpgp7k3+BIdt8Agn1evXqhd69ez8WvmVa3sSEBLAL&#10;Fy5Ut0Wi5c2xSZMmKlC1BrASkD6JnL+//OUv+PTTT/GT/A+j5U1ZHqtmzZpqO1JBLG9YUn1buXJl&#10;FdZKGJxsedMVcn6+++47/Od//ieqVKmC4cOHqwBWAuKff/4ZdevWRY8ePVRVrmxHQszOnTur5XJc&#10;ct/8b4gSHK9atQqNGjVS9xk7dqxaH2b50DR48GDUr18fLVu2xIEDBx6F5vI4derUQcOGDVUILfbu&#10;3YvGjRujRo0aar28WUmQLccklcJNmzZV979n+SAmJHRt06aNesxvv/1W7X/+AFZaNMjy//qv/1KV&#10;1VOmTEGw5cOM7IsE/R07doSf5YOPnE/Zdxnz5s1TobQ8h1KZLNuX8yrHLxIsH2hGjx6tjkn2Z926&#10;dY+qiAtiAEtERETPxPL5KVeXDn1KONKTApCS4IPkuAeIjr2DB7FeuBRwDO43V8L1wgwccR+JA0f6&#10;Y9fuDvhqQyU02fApGlhGpU1lVUAql7bX3FgRdTZWQ/1NdVB/cwM0cG6KBltaotmOtmi5qyO67eqM&#10;Qdu6Y6jzN/hu408YumESvl0/G0M2LMeADZvQZ8MefLnxGHo7n0S/rR4YtP0svtt1ET/uuYoZLg9x&#10;NTABd8OT4ReTjtSsZ78iixyLfL5XAZnls68K1yyftSW0Myan5F1WHxr278vpPT2RZvksnXzwEBK3&#10;bEG85btC/NKliF2wEDFz5iLG8v1PLpWXisrQvl8j8PPO6tJ2uXT9UcVo2XIqOJUQVULVgGbNEKRV&#10;ewZ37oLgrl3zKj17fonQfv1U5WrMnDmIX7sWSZbvnClHjqp9yLh8GVleXtD5+iEnNk7tuwR8RPbE&#10;AJZsxQCW7EICvR07dqjL52VIlacEYtevX1dDSPB1+/ZtNRGXi4uLCuuexqYANvgicGBQ0Y7Qy3nb&#10;LoRc3v/xxx+rytfCFAxg5ZhHjRqlglBrANu9e/dHbRbiLR9o8pPjk2pVqY6VkFHC60mTJqmw8vz5&#10;83j33XdV1awEsBLS3rx5U51HazgpH57u3r2L3/72tyr8le1JqCphrJx72Y6ElPJcSf/d9957Tz0/&#10;0gpCtimhb/6gU/ZPAko553IfCdXl+ZAQVdopyGM8ePAA5cuXV/eRgFZaR0hwLL8rjyF/SiB79epV&#10;9fgS3MpjyW0JWLdt26bCz+nTpz+q1JUJ2hYtWqSWS4WxnLf8+yXHefHiRRVWS6gq+ySvt3LlyqlQ&#10;Wd4M5TUiga48Z3LO5E3S0/KBUcJqmRBOqpTltgS18jzNnz9ftY6Ii4tTFdpyzqyv3YIYwBIREdET&#10;WT6nwKC3fECOQW7sA2Q9PIxrZ6dg+bEB6lL6wTsao//WOui7uSo6b6yAapvyKk8rWf6U/qE1NlWw&#10;jIqoubEyqq6vitobPseSm8ux5s4aOD9whqvPAZzzPoLL3u644XMZnn43cTPgITwDA+Bt+QwWGJOA&#10;0MQMRCZnISY1GwnpeiRnycRNBjXJVf7/bKeSS4Wqls+qJst3CqmQlKrLLMv3BLl8P3n/fsSvWPnv&#10;S/Qt32Ee9RSVfqJDv1OXravL9L/opqpQJSj1qVotL0S1DOkBKj1CpYeoVKwGdeioKk3l/iE9elp+&#10;fxAiLNuTy89jZs9B3PIVqs9p8u49SJUA1c0N6WfPqUBXKkSlmlOqNFX1pVRRWj6f87VKxREDWLIV&#10;A1hyGDYFsLe2AVP/VLTDa2fetgshfUc/+OADFZAWpmAAKx8aZNmgQYMeBbBulg8bcgwyCquw/Prr&#10;r3HlyhUVwMo/7FINaiUVpFK9KQGmBKmFfSgprAVBz5491W0xYsQITJ48We2HVJC+9tpravy///f/&#10;0KJFi8fOt0yKJpWmH330EWbOnKlCUwl8JSD93//930e/+8c//hEnT55U50b+zM/d3V31+5WQU0gA&#10;L0GvbEuqYq3kuKQiVfZbKnglGBUSdEpFa/4AVhRsQSABrLQqkH0Wcm6kilUmf/vDH/6gjk+OWUJh&#10;CZWtVctCXldyjv7nf/7n0THJ7a1bt2r3eBwDWCIiolJGPnOpIVdfyWW0cjmtXF6bA3NyGIwPj+CB&#10;63Cs2dwAs1aVwdjl7+G7Fe+hzbpPVLhafnPeqLKxIhqsrYnGq+uj/oomqLW0NWrO/Qblxm3Bu2Nd&#10;HhvvaePnfS82ORE5JhWgylCvN7MKJQ1xcch+8ABpZ84gaecuNSFT2JBvEdL3awRJUNqmLfyaNFGT&#10;JalJkfJflm8dWoCqepRah/QqlSGX7ktVav0GCGjdBsG9vlL9QeOWLkOa5TN+5o0bKshllSmVZgxg&#10;yVYMYMlh2BTASssAo75oh2zzCSQwlTBx4sSJjwWC1n0sGMDKMUjYJxN1WQPYp7UgENYAVo61X79+&#10;qmpTyGN88sknaqIvCWCtfWcLkgnBJIC1BowFe8DKZfkSwF66dAl//vOfVTsBqfqUIVWuBUNdOWap&#10;np0zZ46qWJWq1C5duuCG5QOY9fekylX2V9ohSHVtfhKUNmjQQAWrsu2VK1di6tSpKoCVINdKKlIl&#10;gJXj/L//9/8+Om45HgmbCwawUp0q+28lAay0UZD9EHJ8H374odqOBOcSzp44cUI9rjwn+d8w5TGl&#10;clcqm63HJENC8MIwgCUiIiqZ5L09IykWaRE+SAu4iowHbtDf3gPdtbWIOjcTD12H4+r+Xji5uSn2&#10;ra6ItUvfx/cr30PDDWXyAtYNVVFldSOUX/UZPl3ZHmVWfo7qa79Gh00j0MN5DXpvuIIBzjfw7fab&#10;+HHXbYzedwfjD9zFjmuhOPkwBqe943DeLx6XA+JxPSgRd8JTVNUqlUwSZJp0etWnU13qHxmp+ohK&#10;j9G8KtUViJowEaFf9YZvnTp5AWrFSipglcmhgj7/HCGWz79yqb9MthQuEy3J5ErDh6sJk9TESBMn&#10;IXradMQtXoLEjZuQvG8/0s+cQbblO4L0IZV+oqryVKdjsEpkAwawZCsGsOQwbApgXwEJHiXYW7Zs&#10;mapOlUvrJTQVEsDKpfQSSMrl79J6oFWrVqpFw7MGsBJWSn9U6ZsrbQXkEvkKFSqo7TwtgJXg8De/&#10;+Y0KKOW+TwpgJVyU/qkSJkt4KcGuVIjmDzrlTeXgwYPqkvxTp06px5fnYMGCBejQoQO8vLzU9mU/&#10;5XEPHTqE2rVrq/2X5dIiQe4vvV6lLYWcEwlT5Rw+KYAVUqU7cOBAFb5+//33qF69+i8CWH9/f/z+&#10;979XjyNhc8EAVqqU33nnHdy6dUudr7ffflsFsBIES19dCZTluI4eParOtYTkUpEr+y7Vt9Y2GoVh&#10;AEtEROS4zOZcJKZnw9fPF7cvHIPX4aWI3PAVEla3Q/rKpoheVh3nllfBzmUVMHdFWQxd9Sm6rP0Y&#10;rdd/ovqx1t1YBtU3lVWTWJXfXAHl19dFbedOmH1uFw7fu4ETD+7jlI8/zvoH4VZEJPzikhGelIX4&#10;dD1Ssw3I0BuRnWNCjtEMk2VfCv7nNzku6aNqtHx+1lk+Y6ZbPlvLpE0phw8jaedOxMvn5cWLET11&#10;GsKHDlWz16sZ7q0z78uEU81bqMmmZKZ8VZFaoaKqRJVL+ZMsn1Wzbt+GztdXXbIvE1mpSZpkIiaZ&#10;fMnyuCpItXzWVZMmWb5DqUmQpIKWrzGiIsMAlmzFAJYcRnENYIWEfv3791eBqkxqZb3sfsWKFaha&#10;taoKDCVolMv2pfpSSPDXp0+fJ4Z6VjKhlASuQi6nnzt3rqoglXBRepkKCUMl3H2S1atXq0mtJMiU&#10;oFBCVivprSrrhQSXsh2pbJWqUAlgra0ChATHsj/y+DK5mqwX8pxIAC2TVUmIKhOqyX2FBJeyXI7/&#10;+PHjapkEr1I1KxNcyXqpqpX+sdIH10pCWTk/QtbLZGJyDDJ5lvScLRjAClkn25RAWfrOTpgw4bHX&#10;i+yXbENCZ3kuJGQW8hxIxasctwS9QrYvIazstwSx48aNU0F6YRjAEhER2Y+ERTIkKNUbTSqszNQb&#10;VQ/TtGyDmhQqOTMHiRl6JFhGXJpO9TsNS8qCf2w6PIPj4eEViD0eV7HlqDvW7T2CDZvXY/Xc0bjo&#10;1BK3J1dC8NQ3EeL0Z/jO+Asuzfor1ix6G9OWvYMBqz5A5c3lUGNbDdTbWQ9N9zZF2wNt0eVIF/R3&#10;/QFjT8/Dkqs7ccj7AvwSwpBtyGG4VUKp4NLymfTRhFRJSWp2+hzL53EJQLPv30ea5TN5wvoNiBgx&#10;EsHde/x7Nn6ZZKpyFRWk+tasCb/adeBXrz78GzaCf5OmeX1T27bL65v6eWd1qX/Y4CGIGPWTmsgq&#10;1fIZWufvr9oOEFHxwgCWbMUAlhxGcQ5gqXRjAEtERPT8TCYz4tN0uBmahMO3I7HwpC+cjj3A1KMP&#10;MOnwfYw/eA9jD9xVl+f/sPM2hmy7iYFbPNF/83X02XgdvdZfRY+1lrH6AvqtdMO3Kw5ixKINmDF/&#10;DpbOGIktE7vCbUITPJxYHnGT/omMya8jZeqfcHXee5iz7D2MXv4eeqz5CI03lEHVTeVQ0bkiGu9u&#10;jC9dvsQPp3/AurvrcCr0FK5HX4dvki9iM2NhMDEIKynMUqWamoqciEjoLZ/ndD6+aib9jIuX1MRQ&#10;yXv3In71akRNmYLI0T+rHqgyoZSqWO3QUVWp+tau86hnqgSqwT16InzIt4hfvhxJ27Yj5eBBpLmf&#10;Qvq588i4cgWZnp7IvnsXOm8fy2MGq16uUrGqLvu37A9DfCLHwQCWbMUAlhwGA1gqrhjAEhERPZlU&#10;rj6MSsWxO1HYfCkYC9x8MHb/XQx0voH2yy7go/F5k0u9OyZvvPOE8dGYA2g/YTWmTRuLtU6DcWhG&#10;T1yc0QoPnGojaton0E/+M0yT/6CGWY3XkGUZd2a8joNLP8SETTXwxc7GqLq5omoXUEGbCKva1moY&#10;fHIwDvgdwP34+0jKToLRbIQ516wGwzDHIJfX50RHI9vbG5lXr+aFp3v2IGHdOsQuWICoiRMR/sMP&#10;COnTR1WZ+rdomReclq+QN/GUdTKqgiP/hFXlyqvK1cAOHRE2eDCiZ81GwubNqrWAPiQEJstnwlxT&#10;3iRZ1kv9+fohKtkYwJKtGMCSw2AAS8UVA1giIipNsnOMiE/XwSc6DdeDE3HaJxZHvCKx41oIVpzx&#10;x7SjD/DF6suoPdMDlaedxAfjXCzjOKpNd0e9OafRbMFZtF16AZ1XXcJXq89i2NIdGL9wBVYtcYL7&#10;+gmIXN8DWaubQ7+iPgyLLZ/95ryPtBl/Q+z0PyJg5l/xYP47uLXwfVxe9AHOLnofJxa+g0ML3sbO&#10;BW9h/eJ3MGd1WQzaVBWdttZCVedKqL6tOprsaaLaBnxz8huMOjcKky9Nxrwb83DQ/yAycjK0I6Pi&#10;SqpCDTGxyLpzB6kn3ZG4bTvilixB9OTJ6lL9oI6d4FO9hgpMfSpWUrf96taFf6PGCGjREoFt2+Zd&#10;2t+tO0K+6o2wfv0RNmhw3gRVI0eqia1iZ89RPVnjV6xEwtp1lrEWqS4uyLh4UU1QJVWynJSKiApi&#10;AEu2YgBLDoMBLBVXDGCJiKikkz6rVwIT4HTsIdotu4DmC8+hzmwPVJnujrKTT+DD8cdVlerHE1zR&#10;cO4ZVd267nwgdl4Lg+u9aNwKioOvvx+C7lxA+On1iN73M+I3fYnUpfVhXFAWuXPeAab+CWnT/oQD&#10;y8tgztoKGLG+Evqs+US1B5BJrzqs+xgtN5RBU+dKaLilCupYRg3LqLKlEio4l0d5y5CwtdneZhh+&#10;ZjiW3FqCIwFHcD/hPgJTAhGTGYM0fRpyTOzT6kgM0dGIcZqBwNZtVPWpT6XKqhpVqlcDO3ZC2JAh&#10;qk+qdVIq6cUqVbDSM1VaCuSEhiInMlL1azXEx8OYnKxNUJWp+rlKX1W+HojoeTGAJVsxgCWHwQCW&#10;iisGsERE5IgkdDKZzaqiNSkzR83M7x2ditM+cdhwIQiTDt/DN1s80XLxeRWuSshacepJNF1wFl9t&#10;uIYJB+5h57VQnH0YBZ+wGKQkJSA3MwGI8wF8TgCXlgBuE4BdvYCZbwNT/oDc6a/DNOtt6Oa9h/T5&#10;HyBu/vsIXlsfLkcGoPfBjqi6tSpqbK+hKlY/2/8Z2hxog/YH26PHsR74zuM7zLk+R/Vk3eO7B+4h&#10;7o/1ZdUZdAzSHJhUl8rkVhK4SsVp8r59qteqtAjwqVIVAU2bIWHVamRevw6j5XsBEVFxwACWbMUA&#10;lhwGA1gqrhjAEhGRI8gxmhAUnwG3+zHYfysCC9x8Me7gXQzdfhNdpWXALA/VKkBGHcvtjisu4utN&#10;1zF8920scvfFXs9wXPGPQ4b3KeDGRuDcvLyA9fD3wJ7ewLYuwMbPgBlvANNeBxZXBFY3RO7mdvDb&#10;2QUnd3fFhq3N4LSjOUYf+BxDDn+BTgfbo+b2mip47XSoE+Zcm6OCVb8kP8RmxSJFn4JsYzaD1RJK&#10;Wgvow8ORfu4c4letQtigQQj4rJUKXX1r1ERIr68Qt2IF0jxOqwpWIqLihgEs2YoBLDkMBrBUXDGA&#10;JSKi4kYCS+nTuszDX1WrNph7Gp9MdMVH413x/rjjeH9sXssAGTWc3PHNVk/MOu6t2gxk6gzQG0zI&#10;MZphMJnV+5s5+h5weTmwohYw7S/A1D+qilZMec0yLLcXlwc2tAB29kC8ywjsubEEk8+NwVC3AWi1&#10;p5lqE1BJtQqooEajXY3Q06Unxl8cj3Ph55CsS1atATjpVcknz68uKBjx69YjqHMX+FSoqCa3kv6t&#10;/i0/Q9yChci6exdmnQ650h6AfVeJqBhjAEu2YgBLDqM4B7CJiYlwd3fHzp07cfz4cYSEhKjlXl5e&#10;2L59O3bs2IEDBw7g2rVryMzMVOsMlg+UJ06cUOutw8fHR63LT5a3a9cO/fv3V8f7rFJTU9V+Wc/R&#10;w4cP8dVXX6nbz8ps+QAsxxAXF6ctAXr37o29e/dqP/3b0aNHC11e0OXLl1GvXj3tp3+Tc+rq6gqT&#10;yaQtKb4YwBIRkT2ZzLlIycpBdEo2AuMz4BWegksBCTj1MEb1V5UJsHZdD8McV2+MOXAXA5090WT+&#10;GXw47jhqzDiFzisvo8/Ga/h2+01MOHhPVbK6W373on8C0rIN8gYP5GQBKeFA+A3A+2heZeuaRsDC&#10;MoDTG3kh69z3kLuhBaJ3dce9ywtx8fZ6HPbagCU3FqggVVoEfOnyperFWndnXTXpVS+XXhh4ciBm&#10;Xp2JQ/6HcCnyEhKzExmylhLyPBuTU5Bl+UycvH8/IseOQ0Cz5ipw9W/cBCFf9kLUpElI3r0HmTdv&#10;wvwcn3WJiF4lBrBkKwaw5DCKawAbHx+PVq1aYejQodi2bRtWrlyJL774Qq0bP348vv76a+zbtw8b&#10;NmxA9+7dMXz4cLW/cjy1atXC0qVLVTgrQ46loG+++QanTp1Sx23LlxUJLCUotfL29sbvfvc7ZGVZ&#10;vlhZvEgAK6Gx7M+FCxe0JU8OYGU/CgtPCz5XTwpgb9y4gWrVqhUaOst2i9MXNwawRERUVEwmMxIy&#10;9LgRnITtV0Mx+fA99Fx3FW2XXUCLRefQaN4ZFapWnOqmKlqlL+t7Y/MqWas7uaPD8ovov/mGCmOP&#10;3YnEw6hUJKTrkaEzwmjZ9mPvn6mRgOdmYE9fYH0zYEVNYP5HwPS/AjPfsiy3fF6QPq63tgCBZxHp&#10;74rlFyaj48H2qkertA6QatZ6O+uh3cF2auKrKZenYM2dNfCK80J0RjQSshOQnpOuKlup9JDXmT4k&#10;BNFOTgju0lVNniVtBQLbd0Ds/Pmq5YDe3/IZPilJtSEgInJUDGDJVgxgyWHYEsDKhz35gF+U42lB&#10;nwSdErB269ZNhZNWsq9CAtiFCxeq20LC2gYNGuDSpUuPAlgJSJ9Ews7/9//+H9566y0MGTJE/b5U&#10;wn766aeoX78+Ll68qPZPAl4JK/v27Yty5cohyfJhVsj5kfv/x3/8B959910MHDhQBbCdO3fG6NGj&#10;Ub58efTp0wfZ2Xm91WRf2rdvj7Jly6o3kcDAwMeOX0LG//3f/8Xf//53VK1aFXfu3EGvXr0waNAg&#10;1KlTB7Vr18b58+fVfRcvXozp06er259//jmmTp2KJk2aYPLkyer3mjZtqh5fflfOQ37p6enqPP32&#10;t79V+/3TTz/hyJEjKsCWY2jevLl6ziXMrlChgnrsXbt2qedDwlkJrBs1aqTOU4cOHdT2pBJ45MiR&#10;qFixogp8Dx8+XGhA/DwYwBIR0fPK0htw2CsS3zh7ov6c03hPawsgbQI+nuCKak7uqGdZ3nH5BQze&#10;6omx++9g7bkAnLgfDa+wZATEZSAqORspmTmW98EnfGYxW97vcjKBtGgg9CpwaSmwtTMw9c+A01+B&#10;BZ8Ay6ojd2Mr5Bz+Dhl+rohLi0BQShBOh53G4puL0fZAW1TZUgW1d9RGp8OdsO7OOlXNGpcZpz4v&#10;EalJtCyft3T+/oieNl1NnOVbvQYCO3ZSfVz1ls9KbCdARCUNA1iyFQNYchi2BLB34u6o2XGLctyL&#10;v6e2XZjk5GR88sknKswrTMEAVgLCESNGqCDQGsAOHjwYEyZMUMManFrpdDoVcJ4+fVpVsM6ePRuj&#10;Ro1CZGSkal/wwQcfICoqSgWwH330kaomlW3kD6Ql7JQgU8Jb2Z4EsHIeJQSOiIhQoeiePXtUWwHZ&#10;xtmzZ9Xl/1u3bsWYMWMeCynlfEvgfPLkSdVKQdZJte+3336LmJgY1eqgX79+6r4FA1gZ0ppBglAJ&#10;ijdu3Kj2Sc6RBLH5yX5LuFy5cmV1PPK4EsDK/l29elXtn9zn/v376vbNmzfRqVMnFSRLiCzh7TmZ&#10;zMGyfWkDIct//PFHzJ07V+2nnAO5f2EVx8+DASwRET2vC/7xKD/ZDbVmnsLofXcwz80Hq88FYtvV&#10;UBXM+sWkIy3btqtgHiP3z4gFbm0DXMcAu74EllbJayUgbQWcOwBHhyP9xno8CHDFlYiLKmiVVgJD&#10;Tg1B6/2tUdG5ourb2mp/K3Q/2h2LPBfhSuQVZBnyrqohsjJaPt8lbtuGkN594FOxEvybNUfMrNnI&#10;sHxuM2ntt4iISiIGsGQrBrDkMGwJYA/4H1B9x4pyHA4oPFwVEuZJCCqhZWEKBrBCglapbLUGsPv3&#10;78etW7fUkOMpSALPK1euqPBUWgdIVaqQL2JS9SrhrASwUhWav/WAVWEtCKSS1EqCSalOlarR//qv&#10;/1LVtm+//Tb+9re/oUWLFo+d78JaEEhALMGr7M/du3dVxakoGMBKhapVzZo1VWApPDw8VOVsQQVb&#10;EEgA27NnT3XbatWqVahSpYra59///vcqcD127Jjax/wkxJXHeOONN9SxyXjzzTdVyFsUGMASEdGz&#10;kPfMgNh0zHF9iIbzTquK18jkLDXhldmy7pnD1vyykoCAM8AFy+eP1Q2AaX8Gpv4pr73Aoe9g8jmO&#10;sPgHuBd1A+u9VquK1urbqqPatmqPPvv0ce2Dmddm4kb0DSRlJyHTkIlsYzZM5uLVAoiKh/RLlxDY&#10;pi28y5ZD0OedkXriBIyWz7lsLUBEpQEDWLIVA1hyGLYEsEaTEXqjvkiHbPNJZF/kUncnJ6fHwk9r&#10;O4KCAaxUjUq7gk2bNj0KYJ/WgkDkD2DltlR0CnkMaRUgIaIEsNI6oDAysZcEsNbJvwr2gJVqXGkL&#10;IK0DXn/9dYSGhiI6OloNa6WplTWAtbYZEPl7wN67d+/RfhQMYGVyMqu6devC19dX3ZblEsgW5Onp&#10;qdocyHELCWDzB6tyHuTcy/3kGBs3bqyqgSVIlrYK+UnVrbQdkHXWY4uNjS008H4eDGCJiKggef/M&#10;zjEhLDETniFJqpp148UgjNrrhc8WnVetBurO9kCX1Zcx0+Wh9ls2kPdlneVLXrwPEHTW8ua7L69P&#10;644ewLwPgSmvATPfBhaVh2F1fQSeHIPLAcdxIvgE1t5di86HO6uqVgldG+xqgL6ufTHt8jTs9N6J&#10;y5GXkapLZchKTyWvD0NcHBK3bFU9Xb0rVlJ9XuVnk+XzLRFRacIAlmzFAJYchi0B7KsgYaS0IZBJ&#10;tuSSfrkcftiwYWqdBLASzkqQKSGhVL+2bNkSKSkpzxzASsC7evVqFWZKiCqTfUm/VwkXnxbASpXu&#10;b37zG1VhKyHskwJY6/mVNgdhYWEq2JTK3vwtCGQf5P6LFi1SxyDn/XkC2B9++AEzZsxQLQkGDBig&#10;guSCZB/kvEpQKy0ECgaw0m5B+sjK+u3bt6vqVglgZUh/XHk+ZPvyuHJss2bNQuvWrVVLBqkilkpZ&#10;abtQFBjAEhGRkD6sZ33isOFCIMYduIvua66g2YJzqDLdXVW5fjDORYWv4w7exYFbEfCJSUNSph7G&#10;Qq5geYwEolFewPUNwOHvgPXNgSWV8oLWKX8AZln+XNcUODkJeHgYptDLCAtwwxyP4Wi1r+WjybIk&#10;dP35/M/wCPXAzdibuJ9wH6l6Bq5kO+nxGrtwEYI6fQ6fSpURMWIEUt3cVCBLRFQaMYAlWzGAJYdR&#10;XANYIZfed+nSBR9++CFatWqFo0ePquXz5s3Dv/71LzWRlFxOP27cOBUQCglDO3bsCH9/f/Xzk0jP&#10;Vwl1hVSDTpo0SQWWbdu2VdWqQkJGmWzrSaQKV8JaCTvl8aTtgJUExNYqXTnHsp2PP/5Y9YaV0LNg&#10;W4Pbt2+jYcOGjybhkomwXFxc1DoJma37IQHo0qVL1W2ZaEtaJViFh4erUFZ6v0ooLbcLM3HiRLUv&#10;cg7c3d1VT9r8ZHKuMmXKYOjQoSpUlqpW8eDBA7Rp00ZNwiVtC6T9gny5XLZsmWpZIK8jOY/Sw7co&#10;MIAlIio95P0kx2hGfLoOt8OSsfVKCJZ5+OPzlZdUyPrRBFeUn+KmQtc6sz3w/Y6b2H41FHFpOst7&#10;qg1Bp0xoZbJ81tGlAPF+wNVVwPyP8ypbp7+O3Lnvw7C0CjIODUGC1zZExXjhVuwtbHu4DeMujEOv&#10;470eBa41ttfAQLeBqrJVJsti0EovKu3UKXiXrwD/Fi2ResyFbQaIqNRjAEu2YgBLDqM4B7BUujGA&#10;JSIq+dKzDbjoH4+d10Mxdv9d1JnlgQ/HH0fV6e5oMv8seq67inknfHDwVgSuBiUiOD4DOoMN4ZRR&#10;D0TeVpWruLYWcJ8MHPkB2NgSmPY6MPcDmLZ3ReiRIbh4bAi2nJ+MaefHYeDJgWi6p6mqapWwVW5L&#10;O4Hhp4dj1rVZ2HRvE06HnUZGDi8Jp6Ih7QUSNm6E9yefIic8QltKRFS6MYAlWzGAJYfBAJaKKwaw&#10;REQlk95ogtv9aPy8/w4azD2NTyeewAfjjuOTCcfRZ+M1HL0TieTMHKRmG5ClN9pW4SqkElUmy/I+&#10;Buzpk9dKwOmveRNmSaXrrH8CaxvDfHkZHoZdQO8jXVFHmyyr4paKqLGtBroc7oKpl6fiTNgZxGTE&#10;IEWfoibL0hl1MJqNrHalF6aqvaNjkLxvH8K++x5+deqqtgPeFSrCpE3uSkRU2jGAJVsxgCWHwQCW&#10;iisGsEREjktCJoPJrIJU7+g07L0RpsLVZgvPouJUNxW6NltwFl+suYzF7n446xuHlKxnmMRRKlwT&#10;/PMmzLq8DNjQEpj/SV7YOvMtYGllGJ07IOLSQty4uQZHH2zHaq/VGHByAOrurIvKWyuj5b6WmHhx&#10;opooS3q3ZhuytY0TFQ2pbtVZPlNnXLiA5D17EDV2LAJafgbvcuXhV6cOgjp0ROiAgYhdsABZ2oSw&#10;RETEAJZsxwCWHAYDWCquGMASETkOqVINjMvAHs9wzHPzwY+7bqPPxuvovPIy6s4+jffGuqD2LA9M&#10;PfoA684H4pxvHEISMpGWbdC2YAPpnx58AfCYDmz5HFhWFZjxJuD0BrC+BXBuPuC103Kf8wgLOoWx&#10;p39Ep8OdUGtHLZR3Lo8me5rgq+Nfwemqk2oj4J/sr6paiV6U+g+HmBiknTyJ+FWrED1tOiKG/YiQ&#10;r3ojoEVL+FSspHq8BnbshJhZs5Hq4oKsO3eQExkJs+XzDhERPY4BLNmKASw5DAawVFwxgCUiKl4k&#10;ZJX2AYkZetwJS8ZRr0iMO3AXLRadQ7nJJ9RkWR9PcEXZSSdQadpJVHNyx2eLz8Hp2APcDU9WFbE2&#10;kcv8TQYgJwvITgGivIATY4Cpf7GMP+ZVuMoEWjt7ANfXA4ZfXrbtHuKOSlsqodOhTup2Ylaitobo&#10;2Ui4KpNimbOzYUpLQ05sLDKu30DqsWOIX7sOET+NVsGqVLX6VKgI36rV4FujJvxq11Hha9TUqcj0&#10;9GTQSkT0DBjAkq0YwJLDYABLxRUDWCKiVy8hXY8rgQnYdSMMc1y9MXy3F+rO9sD7Y11QZdpJNF94&#10;DoO3emLsgbuq8tXlbhSuByciOjUbOcZnmMndbLlvQgBw/wBwcSngMhLY3g1YWhWY8gdg7vvAptbA&#10;uXlA6FXLm0RGXlCbjwRl0kbAO9Eb069MR0Xniqp/K9GzyLV87jAmJEDn64f0c+eQuG0bYmbNQtjg&#10;IQhs3UZVskq/Vr+69VQ7gZAveyFi2DDEzpuPlKNHkeV1B/rQUBhTUmDmZxgioufCAJZsxQCWHAYD&#10;WCquGMASEb182TlGFbhuvBCE73fcQvUZp1Bushs+HH8cH4xzQeP5Z9Ryz5AkxKXpkJSZo35Hqlul&#10;QlZC0GdisvwbH3YN2NsPmPse4PS3vCrXGX8HNrUBjv4IhF8H0mMAneVLWG7hVbTyuNu9t6PdwXao&#10;t7MeKm+pjHHnxz37/lCpZExORtrpM4hduEiFqn716sO3Vm34VKkK77Ll4F2xEkJ6fYW4JUuRcemS&#10;ah1gjI+HMSkJprR0VR0rVbJ8vRERFQ0GsGQrBrDkMIpzAJuamorr16/j5MmTuHz5MqKjo9Vyf39/&#10;uLm5qeVnz57FgwcPkG354Ctkn69evarWW0doaKhal9/evXvRtGlTfP755+p4n5WcN3d3d5gsH7bF&#10;w4cP8dVXX6nb9rRv3z5s2bJF+6lwElrOmDHjuY5LtG7dGlFRUdpPeVJSUuD1kieHYABLRGRfEphK&#10;iPowKhWnvGMw7egD1Jp5SrURqDnjlJokq/eGq1hzLhDXgxKRmpXzYgGTtBWQEDXeD7izC3CbACyp&#10;nFfhurhCXuB6y/IeF++fVxFbCHl86duaokvB/YT7cH7gjDHnx6DR7kaosrUKuhzpgjnX5+B8+HlO&#10;qkU2MWVlIXTAAHh/Wgb+jZsgpEdPhA8bhpg5c5Cyfz+yLZ/xzPk+JxMRkf0xgCVbMYAlh1FcA9jE&#10;xER069YN33zzDZYvX4558+ahd+/eat348ePVunXr1mHRokXo2bMnJk6cqPZXjqdWrVqYPn061q9f&#10;r8b9+/fV7+Un2z1x4gR0Op1NXyYlaDXL5B8ab29v/O53v0OW5UO7eBkBrMFgUMf4a8+L7Kc8n8/7&#10;JbmwAPbKlSvo0qWL9tPj5HGsQXRRYgBLRGQfBqMJp31iMXKPFzosv4iaM0/h3bEuqDfHA5MO31fr&#10;7oSnIDQxE9k5RfTve8RNYP9AwLk9sFQLXReVA3Z0B25uAWIfWnZMp935l+S9LTI9Egs9F2LY6WHo&#10;49pHha7VtlZDb9femHZ5GjxCPRCbGftiITGVKmbLZ6usO3cR0KoVAtu2g87y+c6Uns7XEBHRKybf&#10;ARnAki0YwJLDsCWAlQ+h9hhPIusGDhyIjh07qtDRKt3ygVhIALtw4UJ1W8TFxaFu3bqqWtYawEpA&#10;+iQS2P7mN7/B//zP/6jQVCptBw8ejLfeegu1a9fGnTt31D5ItWnNmjXRq1cvvP322yoUFhLa9ujR&#10;A//xH/+B1157Dd27d1cBrPz5008/4V//+pfafzl/sp3IyEgVaso25LEjIiIeO365HRISgjZt2uCN&#10;N95A+/btkZCQoNZ9//336vEbN26MRo0aYfHixSpclt+R50iO9f3334ezszMqVKigtn3v3j11XLKf&#10;S5cuxYgRI9T5+fDDD3H06FG13djYWFX9K/tapUoVnD59+tE+FRbAyvH+13/9F/7whz9g+PDhKhit&#10;Xr26CsU//vhjVXUs5/C9995DmTJlsH379keBtexPy5Yt8de//lWFuMnJyep5kuP4xz/+gWrVqj32&#10;+FYMYImIio7J8m9yWnYOTj6IQY2Zp/DeWBeUmXQCTRecxeqzAQhPLsJeqVK9mhEHBJ4FLi3NC1mn&#10;vAY4/RVYUgXY9SXg76HduXDynmDONSPbmA3PGE90P9Yd5Z3Lo+rWqqi9o7aqdN1wdwOyCpmAi8hK&#10;XkfS01UmwFKTaGVmIsfyGSd5/36E9O6jql7VKG/5DPXjcO23iIjoVWMAS7ZiAEsOw5YANvuhNxJW&#10;rSrSke3to7ZdGAlEP/nkExw8eFBb8riCAaxUX0ooOHr06EcB7JgxY1R1rAy5fD4/qVqVUNPDw0Pd&#10;f8GCBRgyZIgKQQ8cOICPPvpIBZQSwEq4eebMGcRLny/tfMiH+du3b+O3v/2tup9sTwJYCUClLUFw&#10;cDAaNGig9l9C208//RSurq7qvmvWrMGECRMeqxiVoFQeXyp9w8PDMXPmTLRt21Y9JxLAyrakileC&#10;ZmsAm2n5AvHFF19g5cqVCAsLw7Rp054YwEqgKkGm7EPFihXVccg5kdBU9unChQsqaJbfFYUFsOfO&#10;nUOHDh1UCC7tHqStgwTKhw4dQlJSknrOLl26hJiYGBVgV65cWbUskGOQ8HXbtm0qVJZ2EbJfEhhL&#10;1bK0lZDgXPbL+vhWDGCJiJ6fvFfpckwITsiA+8MYOB17gGpO7vhw3HF0XnlJtRUIiMtQbQiKhPwn&#10;WnYyEHkbcJ8CzPsQmPonYFH5vMmzDg0F/N21Oz+ZzqjD7djb2OOzB0tuLsEXR79QoWtPl56Yd2Me&#10;LkZeZOhKT5RrNsNg+byUecMTqS7HkbBuPaKnTEXYt0MR3K07Apq3UGGrj/R0/bIXoqdORbzl81eq&#10;i4vq50pERMUDA1iyFQNYchi2BLAp+/bD+5NPi3SkHDyktl0YCfE++OAD1d+1MAUDWCGhprQVsAaw&#10;mzZtUgGrDGubgPy+/vprdVm9hIFSxenr66uWS9WmVITKY0sA26xZs0IDwMJaEHTt2lXdFsOGDVOh&#10;qFR2SrWthKMSMkqw/Nlnnz12viXcld+VEFNIoPnmm2+qQFIC2LFjx6ov0sIawEoAKj1srfsm4eaT&#10;Alj5HSFhq1TBSpArjz9nzhw0bNhQ7dc///lPFcgKW1oQSOgrv2ut1JXzJudczpe8nqTaVc6fBMf1&#10;69d/dGxWEh6/++676rFlv3//+98/qs61YgBLRPR85D1DJtFquegcasw4pSpd3x3joloO3I9IQVKm&#10;/tH7yguTnq539wHbLe+B0lJAJtKa/jqwpSMQZ3lvTbO8n0gwa9TnhbRPoDPosM93H7od7aYm0aq0&#10;pRIqOFdQk2qdjziPpOykottnKhGMli/lWV5eSD12DDHz5iHsm0EI6tQJ/o0aw7dGTRWySnWrb/0G&#10;CO3fH1ETJyFh40akWz7j5YSHw5SSqqpj+boiIip+GMCSrRjAksOwJYA1W/4063RFO54Sqsm+yCXz&#10;0vfVehm7sO5PwQBWKjLlH2epLrUGsE9rQSDyB7B9+vR51CdWHkMCQakKlQBR2gEUxsfHRwWwUokq&#10;CvaAHTlyJCZPnqyC3L/97W+qulZaEciQwDX/h31rAGut1JWA9O9//7sKQSWAlYpYK2sAKwGoBLDW&#10;500qSZ8UwMp5EfI4Ut0r2127dq06xzdv3lRhrrQTuHjxorrfkwLYzp07az/lBbDNmzd/9IYoE6LJ&#10;48s2rOHwzp07VTVwvXr1VNuB/Pr164etW7c+OicyrBOpWTGAJSKyndFkRkRyFu6EJWOGy0MVuDZf&#10;eA4/7rqNHVdDEZlchBNSpUYAl1fk9XN1+hsw401gWTXLz+2AE+OBkEt5bQieQN4Dc0w5SNYl4178&#10;Pay7s04FrxK4djzUEbOvz8b9+PvIyMlgOFYKyXMuLQOMCQnQWz4/ZVs+o6W5uSFhwwZE/jwGIT16&#10;wK9uPfUf+hKy+taqrULXwFatEdz1C4QP/Q4J6zcg4/x5GGJjta0SEZEjYQBLtmIASw7DlgD2VZAJ&#10;ssqVK6dCPAkXJVScNGmSWicBrMzyL6Ge7Ofs2bPRokULVY35rAGsBLzLli1TLQn8/f3VpfHSMkCq&#10;UJ8WwMo+SWXr3bt3H7UgKCyAlVC1bNmy6jEkZJT7Wx/XSs63BK1yTBJYSsWrBLLS//ZJAaw1dJZj&#10;DwwMVL1nnyWAnT9/vjo2CUsljH3nnXeeGsBKOwHpQyvVybJd+b38Aay0bqhTp47aF2lLIO0J5LmT&#10;VgvSy1f2QX731q1b6nxJj1hr5bFsa8+ePb+okmUAS0RkG5+YNIw7cBefLT6PClPcUGaSKyYeuoeo&#10;lOyiDTBzsoGHR4C1TYBZ/wR29gAuLrHsgCuQFGz5tvTkSbSE7EuqLhVnw85i1NlR6HuiL+rurKuC&#10;1+88vsM+v31qoi3p/UqliwpdLZ8vsh88QNKu3YgYMRLB3XsgoOVnqprVu0xZ+DVshJBeXyHS8jkp&#10;bslSJO3eg/TTp5F5/TqyLZ/D9GFheRNo2WFiUCIierkYwJKtGMCSwyiuAayQsE4uaZeJnyRUlUBU&#10;TJkyBf/93/+tJtGSSZ8kpLT2D5XjkUvjpUL1aQYNGoRr166p2xJmykRVUqkqVaES+gnp4fqkmf+F&#10;k5OTmjRLwlIJfPv376+tgepBK+uF9E2V7fz5z39W53rv3r2PBbBCAl2ZFOv1119X27NW1sp+zZ07&#10;V90W0id21qxZ6rYEutIfVsLTLVu2qL6rsh2p5pV9kaBUesRu2LBB3V8CWAlp5T4SVksrBJl4bOrU&#10;qSokvXz5srpfp06d1H3yk22NGjUKf/nLX9T5lqBY+tRa3xAlVJXHlNYJAwYMULclVBXyWpI+sPI8&#10;SusBCc7lNSbhsEzCJUMCcesxWzGAJSIqnDk3FzlGM/xi0/HDzlt4Z4wLPhx/HB1XXMSJe9FIy/73&#10;BJbPTSpYTZbPBrrUvNB1/8C80HXKHyx/vg3c2//UlgJCQjWj2Qi9Sa/6ukqVq0ykJYGr9HXterQr&#10;xl8Yj7DUMO03qCST14MaJhNycwwqcNUFBCJp61aE9O0Lb61lgHfZcvCtVh1h/QcgdslSpJ05C2OB&#10;fv5ERFSyMYAlWzGAJYdRnANYejoJSaUVgLQskInEJDiV566kYABLRPQ4aTPwMCoVq84GoM3SC/hg&#10;nAsazD2DYbtu43pQolr/QkwGIMITuLEROD4a2NwOcHoDmPZnYFUdYN8A4PwCIMpLmn9rv/RLcZlx&#10;OB12GtsebMOw08PQfG9zVNlSBV8e/xKzr83GlgdbEJoaqt2bSjJpJSBtBDKvXEHili1qwquoceMR&#10;0r0HfGvWUmGrtA8I7d3HsnycZf0KpHt4wBAfr22BiIhKIwawZCsGsOQwGMA6rnPnzqn+qvL8Sfgq&#10;LRRKEgawRET/djMkCQOdb6C60yl8MO44uqy6hPP+carNQLbhBS+5Nlo+A9w/BGxoCcx9H5j6J2DO&#10;e8C2LsDt7UDMfSA9BjBkP7XqNSojCtOuTMNn+z9Dze01VaVrh4MdsPHeRtyIvoHE7ERVAUklX7av&#10;H6JnzUZg27aPJsVSE7GWLYeAVq0ROXYckvfuVS0HciIjVYWr2WDg64OIiBQGsGQrBrDkMBjAUnHF&#10;AJaISiMJoFKzchCdmo0HUanYeS0UfTddw3tjXVB39mkM23kbt0KTYDa/YFCVlQyEXgVOTsqbQGvK&#10;a8DiisD+byzLr1m++fx6P1dpLSCVrOfCzmHSxUmos6MOGu5uiF7He2HejXmISIuA0cR/w0uqXLNZ&#10;9Vw1xMXlVbl6eiJ23nwEtmuverb6N2iIoM5dEDluHBKdt6g+rVIRS0RE9GsYwJKtGMCSw2AAS8WV&#10;9J1lAEtEpYXJbEZAXAZmuDzEl+uvou3SC6gy7STKTjqBXpaf15wLhG90mur/+kKkitVrO+DcHpj5&#10;d2Due8DBb4EbG4B436e2FrDSGXXY7bMbI86OQKv9rVBpSyU03t1YtRfwjPVEliFLuyeVNBK8S+Ca&#10;cvAQop1mIGzgNwju+gUCmreAd/kK8G/aTAWuMpFW9r37MBXo705ERGQLBrBkKwaw5DAKC2Bl5no/&#10;Pz81sZJ80ObgeBVDJuuSyb4KTlhGROTorP/OSZiaoTfC9V402i+/oCbTenesC2rMcMfIPV4qdE3K&#10;/Pf78wvJtfxbqs8ATs8Apr8OzH4nr9erZR9skbe/ZqTqUtH7eG81mVblLZUx5twYhKSGaPeikkK9&#10;Ri3vvzJhltHyfpxy5ChC+vWDX+MmqrpVTZZl+dOvcWNEjByJuOXLkX3/vro/ERHRi2IAS7ZiAEsO&#10;o7AAViQmJiIkJASxsbFqkicOjpc15DUXFRWlql/T09O1VyQRkeOTKtf4dD1OecdiySk//LT3DmrO&#10;PIVyk93QacVFTDv6AB7eMcjOKeLK/7RI4NRUYOqfgZlvA3u/BjITtJVPZzKb4JPog033NqG/W3/U&#10;2F4D9XbWw7Jby5At1bRUYpizs1VP1jQ3NySsWYuIESMR2Kat6tvqW6u2aicQNmgwoiZOQvKBA8gJ&#10;C1MhLRERUVFjAEu2YgBLDuNJAaxUHWZbPoinpqZycLz0IcGrtMKQChwiIkdmMuciOD6vtUDnlZfQ&#10;eP5ZFbh+POE42i65gOG7buNqYALi03UwFmWYJf9+pkYBl1fk9XiVqtdDQ4HYh4Detv/cis+Kx6RL&#10;k9B0T1NV8TrYfTD2+OxBYHKgakNAjk8C1JzoaCQ6OyO4Wzf4128An0qV1YRZwV90Q8y8eUg7cwa6&#10;wEDVesBk+dzIKlciIrI3BrBkKwaw5DCeFMASERHRs5P/OMrKMSI2TYc74cn4cddtfDT+OMpOPoEm&#10;88+i17qrWOTuh9DETPv8J5O0GkiPAS4sAua8C8z+F7CyDuC1U7vDk8n+pOek4178PYy9MFZVu9ba&#10;UQvfeXyH4JRg7V7kiOS5NWdlqRA16+5dxC9ditD+A+Bbp64KW31r1ERgq9aInj4d6RcuwGS5LxER&#10;0avCAJZsxQCWHAYDWCIioheXYzThvF8cFpz0xeCtnmi37CI+meiKunM8sPiUH049jFFVri88idaT&#10;mE1AyCXAYxqwtjEw9Q/A/oFAgEdeJexTHlfCucTsRLgGueLH0z+qatcGuxpg3IVxOBd+jtWuDkyq&#10;VXV+fkhYswbh332H4C5dVdjqW7cewoZ8i9h585C8cxcyLl2CMTFR+y0iIqJXiwEs2YoBLDkMBrBE&#10;REQvJiUrBz3WXsG7Y1zURFoVp7rh+x03cfxuFIwmswo47VLtapUZDxz4Bpj2OjDlNWDu+8C9fVDV&#10;sL/yuGn6NDhdcUKNbTVQwbkCqmytgs0PNiPL8O+JOMnxyPMmk2KFDvxG9XBVVa71GyD8+++Revw4&#10;TJmZeZNs8TkmIqJiiAEs2YoBLDkMBrBERETPLlNvxOWABMw74YPK006i0tST+GnPHVwKiH85gZY8&#10;RvRd4Pz8vFYDi8oB+78Bwq5bvrUYtDs92Z24O6rCtcqWKmi5ryV+PPMj9vjuQXRGNAM5ByXPmyE2&#10;Dkl79j6aPCuoQ0dET5uG9DNn1SRbREREjoABLNmKASw5DAawREREtpOQ61ZoEgZuuaFC1/fGumDi&#10;oXu4E54CveElTU6UmQi4jgEWlgGm/QXY+zUQ8wAw/HqrAGknsMt7F5rsaYI6O+pg/o35qr8r2ww4&#10;NkN8PBI3bkRg+w7wqVwFYYOHIPOGJwxRUZw0i4iIHA4DWLIVA1hyGAxgiYiIbKPLMeKwVyTKT3ZD&#10;DSd3LHDzQVTKS5qsyGwEwm8AJycBCz4BZr4FbPwMiLyt3eHpJDhO1aVi/d31qs1AlyNdcDvWtt+l&#10;4kWeS5lQKycyUrUTCBs6FN6floFPlaoIaNsOSbv3cBItIiJyaAxgyVYMYMlhMIAlIiJ6OrM5Fw+j&#10;UzFs121UmuqGvpuuwys8WfV3fSnMlsfxdAbmfwRMfx04PBTwPgZk2TZpktny+6dCT2GA2wBU21oN&#10;w08PV5NusdWAYzGmpCDjylUkbtmCiB+Gwb9xE/hUqozg7j0Qt3QZ0jxOq/sQERE5OgawZCsGsOQw&#10;GMASERE9mYSvM10eoswkVzXB1tDtN5Gu+/Ueq0VCWgo8OASsawpM/ROwoSWQHpdXDfsM4enRgKOq&#10;5UCt7bVwIvgE2w04GJPls1r8mrXwqV4D3uXKw7tMWfg2aIDY+QuQEx0Ds+UznEyoRUREVFIwgCVb&#10;MYAlh8EAloiI6JckZD3tHYtOKy6h3OQTGOB8Hed842C0Z9BlMgLBF4AjPwAbWgAz3gRm/QNYXR84&#10;NS2v96uNAlMC4RLkgiGnhqDylsroc7yP6vVKxZvZ8oVTHxaGNA8PJKxdi/BhP8K3dh34VquOsG8G&#10;qSA28/JlmNLTtd8gIiIqeRjAkq0YwJLDYABLRET0b9k5Jmy7GooOyy+i/BQ3VJ56EifuRyNTb9Tu&#10;YSepEXnB65x3gfkfAwcHAzc25PV9lXVS9Woj3yRftNrfSvV6bXuwLfb67kVCVoK2loojaQeRceEC&#10;IoYPR2Cr1qq1gEymFdLrKxXEZnl5wWT5Esq2EUREVBowgCVbMYAlh8EAloiICDCZcxGSkIGuqy/j&#10;owmuaDD3DFac8Uem3s7tBnIyAF9XYObbwCzLcO4AJIdpK5+NhHOhqaHod6Ifam6vicP+hy3HxRnw&#10;iys1mZZej2xvb0QMH6FaC/jXb4Cwod8h9aS7WkdERFQaMYAlWzGAJYfBAJaIiEq7lKwcrDwTgNqz&#10;PNBo3hlsvRKClEw7vi9KFWNmAnBnN7CrF+D0N2BVXcD3BGB69sDXGryuu7sO7Q+1R6PdjXA44DDM&#10;uewLWtxIv1YJXNPcTiJpx05Ejv4Z/g0aIuCzVohbsRL64GD2cyUiolKPASzZigEsOQwGsEREVFpJ&#10;W4FtV0JQzekk3hvrghaLziMyOQtme17mrc/I6+e6uDww7S95PV4vLQOyLV8wnvNxb0TfQL2d9VDB&#10;uQI6H+6MBwkPVChLxYc8HxlXriK4R4+89gLlK8C7bDk1qVbswoUwxMczeCUiItIwgCVbMYAlh8EA&#10;loiIShu90YT7kanoue4qKkxxQ+dVl7Djaij0Bjtdri+VqLEPgRsbgSWV8vq8bm4HXF2TVwn7nMLT&#10;wlXVq7Qb6HSoE/b57mPLgWLC2l4gJyICqS4uCO3dB96flkHQ550RPXu2WpZ59Ron0yIiIioEA1iy&#10;FQNYchgMYImIqDSJSdXhp713VLuB6k7uOOoViYQMvf2qXmMeAC4/AYsrANNeB7Z/AYRdA3Spz13x&#10;KiHrPr996HioI6ptrYaJFyciMDmQLQeKAali1YeEInbRIoT06YvAtu3gU6UKgnt+idQTbjDExLDS&#10;lYiI6FcwgCVbMYAlh8EAloiISoMsvRGu96JQzckdZSedQKvF5xEYZ4fqQwlVczKBmHvAvgHAlD/k&#10;tRlYXgMIuQS8QIWqVFWm6FOw0mslKm2phLYH2uJ69HVtLb0qqto1Oxu6oCBETpgAn4qV4FOlKvyb&#10;NkP4d98h5dAhTqhFRET0DBjAkq0YwJLDYABLREQl3eWABAzZdhNlJrqiz8ZrOPUwBgaTHaoQ0yIt&#10;D7Yc2NEDmP0vYHl14NRUIPQyYHqx99kcy++7Brniq+NfqZYDYy+MRWBKoLaWXgUJVTOvXUPcqtWI&#10;GDYMPlWrIaBZc8TMmYv08+dVewH24iUiInp2DGDJVgxgyWEwgCUiopIqNSsHWy6HqD6v5aecwLrz&#10;gcjKMdonFPPaldfbdeqfgHkfAZ6bgcz4F6p4tTKYDHC64qTaDdTYVgNnws5Ab2RF5asiwWuq6wkE&#10;d+sOn8pVVG9Xv0aNkbDZGcaUFORavjQSERHR82MAS7ZiAEsOgwEsERGVFGZzLuLSdLgdloSZLg/x&#10;yQRXVJp6Em2XXcA53zj7BK+pUcCl5XltBhaVywtiTUUzEVa2MRuXIy+jw6EOqL2jNiZfnoyErOef&#10;tIuen9nyOUnn64fETZsR0LqN6usa1LkLYhcsgD4wELlF9JwTERERA1iyHQNYchgMYImIqCSQcPX4&#10;3Ui0X35RTa5VdvIJzD3hA8+QRDXxVpGHr9Ln9fY2YE0DYMZbwM4vgXDPF654jc6Ixi6fXZh9fTYG&#10;uA1Aw90N0WJfC5wIPgGdUafdi14WU2Ym0o4fR/j3PyCgaTN4lymLyNGjkX7uHAyxsQxeiYiI7IAB&#10;LNmKASw5DAawRETkyCRY1RlMuBmShDqzPFBushuWnPJFZHKWdo8iJkGuPh04PROY9hdg7vvA7e1S&#10;fqvd4fnIcaRkp6iJtWSCrTo766DJniaYfnk60vT88vEymQ0GGOLjkXL0KAI7dIR3ufLwrVMXET/9&#10;BF1AgHYvIiIishcGsGQrBrDkMBjAEhGRI/OJScPwXV74ZKIrOiy/iJuhydoaO5DwNeYBsLkt4PQG&#10;4DYByEzUVr6Yq1FXMdBtICpvqYyVXivVBFvZhmxtLdmbBODG5GSkuroiauIk+NWqDZ8qVRH6dT8k&#10;7dyFnIgI5L5gyE5ERES2YQBLtmIASw6DASwRETmi7BwjNl4MRq2Zp/DuGBfMdfVGYqZeBWl2Y7K8&#10;Vx4YBEz5E+DjAhhevCWAzrKNjfc2otaOWmiwqwE8Qj1gNHMSp5ct4/p11dPVp2Il+FSthrjlK5AT&#10;HQ2T5XOSXV9TRERE9AsMYMlWDGDJYTCAJSIiR2HOzUVatgF3I1LQfc0VvDPGBd0sf571jdPuYUfp&#10;lsc48A0w/a/A1TXawueTkZMBrzgvHPQ/iM6HO6OCcwXV79Un0Ydh30tkTE1DxqXLCBvyrertGtix&#10;IxK3bUNOfDyfByIioleIASzZigEsOQwGsERE5AiiU7Iw7uA99Fx3FXVne6D2TA84XwpBYoadq15F&#10;UnDeJFtT/wicGAvoM7QVzybHlIPzEecx2H0w6u2sp9oNdDnSBdsfbkdSdpJ2L7I3U2oqknbuREjf&#10;r+FboyYC27ZD8r59yImKYvBKRERUDDCAJVsxgCWHwQCWiIiKs8wcA7ZcCVHVrh9PcEXjeWcw8eA9&#10;hCbY+dJw2bbR8t4YchmY9Y+8yleZeOsZH1P2MceynRW3V6DR7kaq2lVaDWy6vwl6o167F9mTPAe5&#10;li9yxpQUJDo7w6da9byJtWrWQsK69TBl2WnCNiIiInouDGDJVgxgyWEwgCUiouIqNTsHg7Z64pMJ&#10;rhjo7InzfvEwml7CREg6y4d9X1dgXz9g2l+AtU0AH8vPzxH4RmVEYfzF8SjvXB6DTg7C2jtrEZwa&#10;rEJBsr9ckwlZd+8ievp0+Ddvofq7hg/7ESlHj6pAloiIiIofBrBkKwaw5DAYwBIRUXGUnKlH343X&#10;8eH441hzLhCZeuPLCS2j7+YFrjPfAua8B3g6W94sE54rfPVL8kOnw51QY3sNbL63Gen6dAavL4mc&#10;Z11AACLHjYNfrdqq4jV29hxke/vAnJ3N54GIiKgYYwBLtmIASw6DASwRERU3WTlGDN91W7UcWOTu&#10;C53BpK2xI7PlMWK9gaVVgcUVgPPzgfSYZwpezblmJOuS1WRaK71WotaOWmi5ryUO+B1g4PcSScAa&#10;v369qnb1b9QYESNHQR8UpK0lIiKi4o4BLNmKASw5DAawRERU3Oy6HqbaDqw5G/hywlfpxXptTV7w&#10;urgiEHJJW2G7bGM2dvvsRn+3/mi8pzFqba+FcRfHwSfJBwaTQbsX2ZOE3DlhYYgY9iN8KldB5PgJ&#10;yH7wAGY9e+0SERE5EgawZCsGsOQwGMASEVFxkp1jQuWpbuiz8RrSsu0cXEpVak4WsKM7MPWPwPIa&#10;QFKIttI2Evpl5GSg9/HeaoKtervqwfm+M+Iz41n1+pLIeTbrdEjcuhW+devltRtYvMSyjMErERGR&#10;I2IAS7ZiAEsOgwEsEREVFxKkSfXru2NcsPXKS5ioSsLWja0Ap78BZ+fmTb71jAKSA/C9x/eourUq&#10;nK46ITYzVltDL4shLg5hgwbBu1JlhH87FGmnPNTkW0REROSYGMCSrRjAksNgAEtERMVFWnaOmnjr&#10;k4nHEZuWrS21owODgemvA76ueW0InoHecv/jQcfRbE8zlHcujy0PtkBn1Glr6WWKnTcf3mXLIeXg&#10;QZgyM1l5TERE5OAYwJKtGMCSw2AAS0RExUG6zoBNl4JRbrIbVpzx15baiSEbuL0dmPZn4ORkbaFt&#10;JNyLz4rHKq9VqLa1GtofbI9jgcdgNBm1e9DLYM7KQtaDB3nha8VKiFu4UFtDREREjo4BLNmKASw5&#10;DAawRET0qkWnZmPYrtv4dOIJjN53B5l6O4aZMiHW5RWA0xuAc3sgLUZbYZvwtHAMPDkQNbbXwHzP&#10;+YjKiGLF5UuUazaribUiRo2CX+068C5fAXGLF8OYkqLdg4iIiBwdA1iyFQNYchgMYImI6FUymEwq&#10;dJW+r8tO+8FktmOYKUGp91Fg6p/yJtwyZGkrbCNVrtOvTFctBw75H2Lw+pLIeZZh0usRNXmKCl2l&#10;6jVm7jyYDXaeqI2IiIheOgawZCsGsOQwGMASEdGrkpyZg3knfFBu0gmsPBNg30BTKl99TwDzPgS2&#10;dba8AcZrK2xjNBux13cvau+ojRW3V8Cca9bWkD2ZLJ9TMi5dRszs2fCtWQt+DRoiavJkZHl5caIt&#10;IiKiEooBLNmKASw5DAawRET0KlwPTkTnVZfwwTgXTDh4175tB8TDY8Cc94ClVYHYh3nVsDaSYPhw&#10;wGFU3VYVQ9yHIFWfqq0he5Fznv3gIUK+6q2CV9/qNRAzYwZ0vr4w8zMLERFRicYAlmzFAJYcBgNY&#10;IiJ62WJSs1Fnlocamy4GQ2ewYyWjBK2xD4A57wJLqwDpz1b5mmXIwm6f3ai3sx4+2/cZ/JPtPEFY&#10;KWdKTUP2w4eImjARPpWrwL9RY8QvW4ac6GjtHkRERFTSMYAlWzGAJYfBAJaIiF6mHKMJA51voObM&#10;U7gcmKAttROTEfBxBRaWBRaXB0IuaSt+nVRgJmYnYsqlKai2rRqGnxkO3yRfbS0VNbNOh5QjRxHa&#10;r39eq4F69RG7eDGyfXnOiYiIShsGsGQrBrDkMBjAEhHRy6Iu5feKxCcTXTH+4F2YzXbsoyqVr8dG&#10;AlP+CEz/GxB9N2+ZjRKyEvDF0S/UhFvTrkxDjonvk/aS5emJoC++gPenZeBbvwGSdu2CWa9XrxcZ&#10;REREVLowgCVbMYAlh8EAloiIXgZpM7DhQhAqTXVDtzWXEZ+u09YUIYNlmwEewMUlwOY2gNPfgMPf&#10;A0nB2h1+XVRGFCZdmoTq26qjzYE22Ou3V03ARUXPkJSE6GnTVPAa3PULxK9YAUNioraWiIiISisG&#10;sGQrBrDkMBjAEhGRvUWnZGPItpv4cPxxDNt1S/1c5KRS0nMzMPufwPTXgdUNgVtbgZxM7Q62GXN+&#10;jApfl99ajpDUEJhyOdO+PWTdu4fgbt3gU6Ei4teuhSEuDrn2rIgmIiIih8EAlmzFAJYcBgNYIiKy&#10;F5M5F8HxGei36QbKT3bDN1tvICnTTu83KWHAmgbAnHeAtGefsMlgMmDrw62otKUSFtxYoC2lombS&#10;6ZDq5gbfatXh37gJknbu1NYQERER5WEAS7ZiAEsOgwEsERHZg9mcC/cHMag9ywNVprtj/81w+/Xz&#10;TIsBtncFZr+TN+nWM8oyZGHhjYVqsq3ux7ojOoMz7tuDMTERUePHq0m2Qvv3R/b9++zxSkRERL/A&#10;AJZsxQCWHAYDWCIisoftV0NQdvIJ1HByR2RyFsz2CtpSI4CVtYGpfwROzwDMz94yYOmtpajgXAFf&#10;unyJdH06Q0E7yImMRHCPnvAuUxaxc+fCnJ3N80xERESFYgBLtmIASw6DASwRERWlsKRMLHb3w3tj&#10;XTBg8w2EJ2Vpa4qYBK2hV/IqX2e+BZyfDxierbes9Hj93uN7VNxSEVMuT0H2M/4+PV2uyYRsb2/E&#10;r1wJvwYNEdCsORLXr4eZnzmIiIjoKRjAkq0YwJLDYABLRERFwWA0YdvVUDRZcBYfjDuOwVs9EZ+u&#10;s0+Vo4SvXjuAuR8A8z8G7u17rsrX4WeGo+6Outjntw9J2UmsyCxCxvR0xC1dBv8mTeBdoSKiJkxA&#10;9oMHPMdERET0qxjAkq0YwJJd6PV6zJ8/HxUqVEC1atWwf/9+mEyPf+FMTU3F4MGDUbZsWdStWxe7&#10;du3S1hSOASwREb0oo8mMlWcC8OG442i//CLO+sZpa4qYhHdGPXBvPzDzbWBBGSDeX1tpO51RB5cg&#10;F1X5uun+Jm0pFQUJWPUhIardgE+lyggbNAj64GBtLREREdGvYwBLtmIAS3bh4uKCRo0awc/PD56e&#10;nvjoo49w584dbW2eDRs2YJDly05cXBwuXbqE5s2ba2sKxwCWiIhelFd4MurNOY3+zjeQmKHXlhYx&#10;o+V96voG4NDQvMm2dn0JJD17sCcTbs2/MR9Vt1bFdx7fITYzVltDL8ps+bKUduoUgrp2hW/tOkg5&#10;eAgmy+cMIiIiomfBAJZsxQCWipxUlEyZMgWrV6/WlkAFrevWrdN+yuPq6oru3bsjPT0d586dQ7du&#10;3bQ1hWMAS0REz8tkzsW+m+EoO+kEas08hZCETG2NHRwbAUz7E+D0JnBkGJAen1cR+4yW3FyiKl9/&#10;OP0DdAY7tUgohYypqQj/7nv4lK+AgM8+Q5aXF88tERERPRcGsGQrBrBU5KTVwKhRo3Do0CFtCTBx&#10;4kQsWLBA+ylPfHw8evXqpSpfGzRogFWrVmlr/i0sLAzOzs5qrFmzhgEsERE9E3NuLvxi0jFyjxc+&#10;nnAcPdddhWeInXqoGnTAubnAlNeAg98C2anaimdjzjXjctRlVfn607mfkJVjp8nBShlTSgqS9++H&#10;f6PG8KtbD5FjxkIfGqqtJSIiInp2DGDJVgxgqciZzWaMHz9ehaZWw4YNw8qVK7Wf8owbNw5z5sxB&#10;iuULkY+PD1q1aoXExERtbZ6oqCgV5MrYuXMnA1giIrJZjsmEvZ7haDT3DD6d6IqlHn5IzLRT2wFx&#10;Zzcw6x/A9i5A+vO3C/CK80Kr/a3Q7mA7+Cf7szqzCOgCAxHarx98KlZCaP/+yLxxA7mWL0xERERE&#10;L4IBLNmKASzZxZYtW9CzZ09kZWWpf4jKly+P06dPq4m3ZAj5R0pCWQlUY2JiVCVsbOyTv7CyBQER&#10;EdlCAsvkrBz8tOeOmmyr8bwzeBD1fNWoNpGANC0aWPCp5Q2wk/xPpLbi2ch+x2XFofX+1qi/sz4C&#10;UwK1NfS8TJbPIUl79sC7fAVV9Zq4ZSsDbSIiIioyDGDJVgxgyS5kYq3evXujb9++6NGjB0aOHIns&#10;7GxMnjxZtSMQ169fR9euXfH999+jf//+GD16tFr+JAxgiYjIFncjUlSrgTKTTmCRux8S0u1Y9SpS&#10;I4GNrYH5HwNB57WFz0ZCQQlcOx7qiIa7GuJixEVtDT2PXLMZWbdvI2LkKPhUrYbwH4Yh0/OmWk5E&#10;RERUVBjAkq0YwJLdSOAqfV4TEhIehaYy4ZYMIV82pRpWwlq5j17/9C/IDGCJiOjXxGfoUG+OBypP&#10;O4lzvnEwmuwcuJlNwOGhwNQ/Are25f38HG5E30CnQ51Q3rk89vnus+w3L49/EWknT8KvYSN4V6yE&#10;xK1bYcrK1tYQERERFR0GsGQrBrDkMBjAEhFRYWSiLd+YNOy6Hor6c0+j4dwzuBH8eE9xuwm/AUz9&#10;M3D0R8Bk0BbaLiErAStvr0RF54qq+tUjzIOXyD+nXJMJ2Q+9ETH6Z3hXqIjgbt2R5eXF80lERER2&#10;wwCWbMUAlhwGA1giIiooMjkL89x80GDuaXw4/jh6rb+K60GJMJlfUui2ozuwsg6QGqUtsI1MWHky&#10;+CR6HOuBKlur4OfzPyM0NZRh4XOS8FUqXQOaNoN3pcqIX7sWhrh4bS0RERGRfTCAJVsxgCWHwQCW&#10;iIisDCYzrgcnouHc0/h4gis6rbiIh5GpLzfATAkHprwGHB0OPEPLANnHbd7bUMG5Alrua4mTISe1&#10;NfSs5FzmhIcj7Ntv4V22HEL6fg1DQoK2loiIiMi+GMCSrRjAksNgAEtERCI1OwdzT/io4PXzlZdw&#10;9E4ksvQvuWdqrhm4tByY8kfg4VFtoW1SdCnod6IfGu9prCbeYtXr8zEmJyNpzx4EtmoN/6ZNEb92&#10;nVpGRERE9LIwgCVbMYAlh8EAloiI0nQGTD/6EO+PO45vt3kiJi371QSY2SnA1s+BeR8A+rzJJW21&#10;6f4mVNxSEQf8DmhL6FkZEhMRNngIvMuVR1C37tD5+as2BEREREQvEwNYshUDWHIYDGCJiEovCVnv&#10;hqeg7mwPVfk6+7g3zC+rz2tBEvh6HwPmfQicnqkt/HXxWfEYf3E8Km2phLEXxsLwHJN2lWbyGjBZ&#10;PgukHndFQKvW8KtTF/GrVsGs02n3ICIiInq5GMCSrRjAksNgAEtEVHo9iExBm6XnUWnqSRz1ikS6&#10;zvBqKl/lMb125YWvzh0sb05x2oqnk32dcXUGqm6pijV31iAhK+HV7L8Dy4mNRfj3P8CnchUEd+uO&#10;9PPneQ6JiIjolWIAS7ZiAEsOgwEsEVHpIwHbjeBEvDvGBfXnnMb9iFRtzSsgYV/QOWD2P4HV9YHU&#10;CG3Fk8n+p+nT8PP5n1Xl6yLPRdoaslWu2YwsrzvwrVcfvtWqI27pUpgNrB4mIiKiV48BLNmKASw5&#10;DAawRESlzwX/eDRdcBaN5p3BrdAkmF9lxaO0DDg4GJj/MRB9R1v4dGFpYfjm5DeotrUaVnmtQkZO&#10;hraGbJFr+VKTfPAg/Bs1RuBnnyH1xAmY2euViIiIigkGsGQrBrDkMBjAEhGVLtGp2ag87SRaLT6H&#10;8KSsV3+5efh1wOlvwMXF2oKnkzYDX7p8iRrbauBq5FX2fH1GEr7GLVykWg6E9O4DQ0yMqoYlIiIi&#10;Ki4YwJKtGMCSw2AAS0RUOkjQGpWShe+230S16e64HpyorXlFJPhNiwIWVQDWNrbcjtFWFE6qXJfc&#10;WoK6O+qiyZ4mOOh/8NWHxw5GzlfKkSPwqVIVET/+CGNSkraGiIiIqPhgAEu2YgBLDoMBLBFRyWcy&#10;m7HtSijaLL2AD8cdx/LT/tAbXvEl57HewJaOwNQ/A/cOALlPr8KcdXUW6uyog6mXp+J27G0YzUZt&#10;Ddkq684dBDRvgZCePWFMSdGWEhERERUvDGDJVgxgyWEwgCUiKrmk4jHHaMJSDz+8M8YFrZacw52w&#10;ZG3tKyRh64aWwIw3gXv7tYWFM1vueyrkFMo7l8fEixPZcuA5yOtA5+cH78pVENCmLXIifn2iMyIi&#10;IqJXhQEs2YoBLDkMBrBERCWTyZyLsz5xGLr9JspNOoGuqy8jNDFTW/sKSduAGxvy+r5eXqEtfLIz&#10;YWdUy4FuR7shKCVIW0rPItvXF0Gfd4Z/4ybIuHKVrRuIiIioWGMAS7ZiAEsOgwEsEVHJIwHbOd84&#10;VJ9xCjVnumPn9VAkZeqLR/AW4QnM+wjY3BbIeno1rrQZaHegHTod7oSYjKf3iKXCGS1fXAI7fQ7/&#10;Bg1VFSzDVyIiIiruGMCSrRjAksNgAEtEVPKEJmSg5aLzaDz/DMKTikHVq1VOFrD/G2Dm34HwG9rC&#10;wumNesy8OhPVt1XHiaAT2lKylQStxsREhPbrD99atZF25oy2hoiIiKh4YwBLtmIASw6DASwRUckh&#10;k23dCk1G22UX0GjeGdwJLwb9Xq0s+4azs4GZbwGXlmgLCyfh4anQU6i9ozamXZ6GTEMxCpEdhDE9&#10;HRGjfoJ3hYpI2rkTZgN75xIREZFjYABLtmIASw6DASwRkeNT1Y4mMzZeDMJH410t4zhc70UXn8vN&#10;ZT8CPIAprwG7vwJynh6o6g16NNrdCI12NUKKjrP1Pwt5znUBAfCtVx/e5cojef8BbQ0RERGRY2AA&#10;S7ZiAEsOgwEsEZFjM5nMOH43CnVne+DTia74Yect3ItIKT7hqwi5BMz7EFheA4i+qy18Mmk5UGt7&#10;LXjFemlLyFb6wEAEd+kCv7r1kHLkKMx8fyciIiIHwwCWbMUAlhwGA1giIscVn67DyD23UWnaSdSZ&#10;5QGv8GRk6I3a2mIiygtY3QhYWhVIDgVyzdqKJ+t3oh++Ov4VErMTtSVki5yISAR16wafqtWQefOm&#10;5VT/+rkmIiIiKm4YwJKtGMCSw2AAS0TkWKSyNV1nUL1eO628hHKT3TBqjxfi0rK1exQj6XHAwjLA&#10;nHeBe/u0hU8XlxmH8s7lMf3KdBjNxSxMLqYkaE2/eBG+tevAr0FDpJ7gpGVERETkuBjAkq0YwJLD&#10;YABLROQ4DCYzDt6KQL/N11F+ihtqzjiFE/ejoTeYtHsUI1J9eXUVMO0vwK1tlp9t28dD/odQwbkC&#10;XAJdtCX0a9LPn4d/s+YI7voFMj09kWsqhq8HIiIiIhsxgCVbMYAlh8EAlojIMZjMuZh3whfvjHFB&#10;paknsfFCEDJ0huLV6zW/mPvAvA+A1Q3ywlgb6I16DDs9DJW2VEJsZqy2lJ5EKl9TXV3h/cmnCOrc&#10;BTmJicX39UBERERkIwawZCsGsOQwGMASERVv2TlGXAtKxEDnG/h4wnFMPnwfadnF/N/sxKC8tgNr&#10;GgBx3trCXxeYEoh2B9vhxzM/akvoSSRojV+7VvV7DendB9ne3gxfiYiIqERgAEu2YgBLDoMBLBFR&#10;8WTOzcW9iFT03XgN1ZzcUWmKG47eiVSTbBXroC0pBNjcDpjxJuDvLkmhtuLp5Ji+O/Ud6u2sB58k&#10;H20pPUnWnTvwqVIV0VOnwsjKVyIiIipBGMCSrRjAksNgAEtEVPxIu4FT3jGoMMUNVae74+f9dxAQ&#10;m66tLaZMRiD8OrCiJjDnHeDcXJtbD5jMJqy8vRKVt1bGdu/t2lIqjAStOVFRCGjdBoFt20EfEqKt&#10;ISIiIioZGMCSrRjAksNgAEtEVLzEp+uwzMNfBa99N17HrdBkmGwMMl8Zqb70cwdmvwOsaWS57aat&#10;sM3d+LtosKsB+p3ohxRdiraUCmPKykLEyFHwqVgJKUeOqj6wRERERCUJA1iyFQNYchgMYImIio80&#10;nQHtl1/Eu2Nc0HHZRYQkZjjGpeX6dGBbF8DpTSA91ua2A8Kca8Yiz0Uo71weQSlBvJT+KeTcRE93&#10;gnfZckg5yvCViIiISiYGsGQrBrDkMBjAEhG9ell6I9adD0TlaSdRf44H9nqGw2x2oCDy7l5g1j8A&#10;z83aAtul6dPQ8VBHjLswTltChTEbDEh0dlbha8zceTDr9doaIiIiopKFASzZigEsOQwGsEREr976&#10;C0EoM+kExuy/C9/oNBgdpbJR9vP+fmDOu8DOHoDu2T8kL7+9HDW21cCN6BvaEipM+rlz8KtXH6Ff&#10;fw1jCts0EBERUcnFAJZsxQCWHAYDWCKiV8doMmP39TC8N9YFw3d7QW8waWschK9bXvi6pAoQdO6Z&#10;Wg/IxFu3Ym+p1gMTL02EzqjT1lB+UvmaevIkfKpVV5NumSzv20REREQlGQNYshUDWHIYDGCJiF6N&#10;6NRsLHb3Q9XpJ9Fj3VVEpWQ5Tv9TswnwPgYsrwFsaAkkh2orbHc9+jpa7W+Fxrsb42HiQ20p5We2&#10;fPlI2rETPpWrIHTgN9D7+2triIiIiEouBrBkKwaw5DAYwBIRvXyxqTrUmnkK749zQa/1V5GYqXec&#10;8FX209MZcHoDWFbdcjDe2opn88XRL9DmQBvEZMY4zrG/ZFm3b8OnajWE9uunKl95noiIiKg0YABL&#10;tmIASw6DASwR0cuTlWPEruthaDT/jJpwa/eNMOiNDtZ2IOQSsLAMsOEzICVcW2g7CREP+h9Ela1V&#10;cCTgiLaU8pNzpA8PR0CLlgj+ohuMyez5SkRERKUHA1iyFQNYchgMYImIXo50nQETDt7FpxNdMXir&#10;J26FJqkesA4lMyGv6nVds+dqOyBiMmLQen9r9DreC0nZSdpSyk8fHIyQPn1U9Wv6mTOsfCUiIqJS&#10;hQEs2YoBLDkMBrBERPYnAdqh2xEqfB174C50jjbZljDogAODgJlvAQ+PPtOEW1Yy8dZKr5Wo5FwJ&#10;hwIOaUvJKtdshj40FP6NGsO3WnWkHOI5IiIiotKHASzZigEsOQwGsERE9qU3mOD+MAYN557BF2su&#10;IzvHAcNX4bUDmPU24DbO8qlYry18NmfCzqDpnqYYeXYkjGajtpSE2WBAqqsr/Js0RWCbtki/eFFb&#10;Q0RERFS6MIAlWzGAJYfBAJaIyH7Ssw0YvfcOPpnoijZLLyAkIUNb42DSY4E57wFbOz93+BqfGY/q&#10;26rjS5cvEZcZpy0lq5SDB+FTpSr8m7eALjhYVcMSERERlUYMYMlWDGDJYTCAJSIqetJyICQhE/2d&#10;b6jJtsYfuOuY4avZBER6AYsrAEsqA9H3tBXPJiA5AB0PdUTN7TXhEerBnqb5mCzvw/Fr1sK7TFmE&#10;fzsURn7RICIiolKOASzZigEsOQwGsERERUvCxfuRKeiw/CIqTXXDwdsRMDlqNeOd3XnB66x/AoFn&#10;8wLZZ2Q0GfHz+Z9Rd0ddXIy8CP1zVtCWRLmWLxfRU6bAp1JlRIz6CTmxsQyniYiIqNRjAEu2YgBL&#10;DoMBLBFR0TGZcxGTmo1G88+g3GQ3XA5I0NY4mMx44NQUYOofgHVNgdQobcWzkfD1W/dvUXlLZWx7&#10;uE1bSsKs1yN82DB4l6+A2MWLtaVERERExACWbMUAlhwGA1gioqKhN5qw7WqoajnQdMFZXAl00PA1&#10;Iz6v1+vMt4Aj3wOpkVLWq618Ntejr6PW9lqYdGkSMnMytaUkla9JO3aqtgOx8+fDlJWlrSEiIiIi&#10;BrBkKwaw5DAYwBIRvbh0nQGj993BJxNc0XXVZUQkZ8FsdsBLySVo3dwGmPEmcP8QYNBpK55djikH&#10;Uy5NQUXniojKeL4K2pIq1c0NPtWqI6DlZ6oHLBERERH9GwNYshUDWHIYDGCJiJ6f9OsMjs9A6yUX&#10;UGnaSfy87w5yjM/eJ7VYyE4GDg0FprwGuE0ETC/2vnDI/5CadGu112ptCZkNBqQeP656vob26QtD&#10;UpK2hoiIiIisGMCSrRjAksNgAEtE9PzSdTkYtNUTFaa4wcM7BjqDg4av4vo6YPobwOkZeW0IXkBC&#10;dgIa7G6AYR7DkJHDCk+rVFdX+Naug5DefZATHsEJt4iIiIgKwQCWbMUAlhwGA1giomcnk21dD05E&#10;dSd3fDzeFYe9IrQ1DkhCwLDrwIy/A3u/BswvFiJnG7KxyHMRqm2rhlOhp7SlpZsErVn37sOnajUE&#10;denKnq9ERERET8EAlmzFAJYcBgNYIqJnI2Ha8XtRqDrdHR1XXILL3SjHbTsg4Wv0XWBxBWBVXSDy&#10;dt6y5yDnxTPGEwNPDkSlLZUw6uwoZBo48Zacl0xPT1X5Gty9B/ShodoaIiIiIioMA1iyFQNYchgM&#10;YImIbCctBmYf90b5KW7oue4KkjNzVMDmsGTf9/TJq36N9bb8bNZWPLv7CffRdE9TNNzVEAf9DzJ8&#10;1RgTExHSpy+8K1aCztfXsV8vRERERC8BA1iyFQNYchgMYImIbGMym7HuQhA+nuCKIVs9EZLg4AGj&#10;2QhcXQPMeAO4vU1b+Hx0Rh3GnR+nJt26E3dHW0pmnQ7RTk7wrV4d6WfOakuJiIiI6GkYwJKtGMCS&#10;w2AAS0T066Rqcd/NCFSfcQo/7LyFDJ1RW+OgpArT1w1w+huw/xtAn66teD7JumR0OtwJUy5NYYWn&#10;xqzPQeyiRfCpXAXxq1cj1/z81cVEREREpQkDWLIVA1hyGAxgiYieToWvnuF4Z4wLeqy9gqRMvbbG&#10;gWXEA5taAzPeBFIitYXPR87P1gdbUdG5IjyjPbWlpZvZbEbKkaMqfA3/7jtVCUtEREREtmEAS7Zi&#10;AEsOgwEsEdHTBcRmoNnCc2i77ALCk0vA7PUmI+A6Bpj1T8D7qLbw+RjNRniEeqD29tqYcHEC9MYS&#10;EE6/IKl0TXVzg1+Dhgj9ZhCMKSnaGiIiIiKyBQNYshUDWHIYDGCJiJ4sO8eIPhuuofI0NwTGZ2hL&#10;HVzQ+bzWA2dmA2aTtvD5XIy4iMZ7GqPDwQ4ISwtj+wGLtFOn4FOlKkK+7IWcqChtKRERERHZigEs&#10;2YoBLDkMBrBERL8kQaJPdBraL7uAilPcsNczXFvjwCQcTY8F1jQCllUD4v20Fc/OZDbhRvQNtNjb&#10;Ap0OdUJcZpy2pnTT+fsjqGMn+NdvAH1goLaUiIiIiJ4FA1iyFQNYchgMYImIfklnMGHQVk9Ud3KH&#10;671o6I0vVilaLJgMea0Hpv8VuLtXGpVqK56NhNPnw8+jwa4G6HKkC27H3tbWlG46Pz8EdekK/6bN&#10;kOV1R1tKRERERM+KASzZigEsOQwGsEREj5OAcbG7r5p06/i9aG2pA5PKV306sLYJMOUPgPs0bcXz&#10;SdWnYqDbQNTYVgOJ2Yna0tJLXi+G+Hj4t2gJ31q1kXHpkraGiIiIiJ4HA1iyFQNYchgMYImI/k1v&#10;MGHt+QC8N9YFkw/fR3ZOCah81Vk+uB4ZBkz5I3BuHpCTqa14djK7v9NVJ9TbWQ9HAo5oS0s3s8mE&#10;2IUL4VOpMlKPHlWTcBERERHR82MAS7ZiAEsOgwEsEdG/7bsZgXKTT2Cg8w2kZpWAfxcTAoANn+VN&#10;uiXtB4x6bcXzuRp1FVW3VcXim4thNBm1paVb+oUL8KlcBbGzZyPXVAICeyIiIqJXjAEs2YoBLDkM&#10;BrBERHmXkXsGJ6nwtd/m68hx9J6v0nYg5h6wqDww7yPgxFjgBQPT6IxodD3SFa33t0ZgCieYkkrX&#10;7AcP4F2pMkK//hqGpCRtDRERERG9CAawZCsGsOQwGMASUWkn4atfTBoazz+D1kvOIzghQ1vjwEyW&#10;f9P3DQDmvg8EX5Tr5LUVz2/Lgy2otq0aToeehjmXl9nnREcjuEdP+NSsiSwvL/U6IiIiIqIXxwCW&#10;bMUAlhwGA1giKu0ydAZ0WXVZTbp1OSC+ZARpwReAKa8BXjvyqmFfUFxWnJp0a/S50QwaNfErVsK7&#10;bDlVBctzQkRERFR0GMCSrRjAksNgAEtEpZneaMKI3V6o5uSOE/ejtaUOTIJA6fu6sCzg3B7IStZW&#10;PL+MnAz0PdEXbQ+0RXBKsLa09JLWA+nnz8O3WnXEzJ6tLSUiIiKiosIAlmzFAJYcBgNYIirNjtyJ&#10;xIfjjmOZhz+MphJwWb2adKslMP0vgN/JF65+zTJkYfb12ajgXAErbq+AqQhaGTg6nX8AAlp+hsAO&#10;HZATEaEtJSIiIqKiwgCWbMUAlhwGA1giKq2SMvXovOoS6s72QExqtrbUQeVkAff2AwvLAHM/ALyP&#10;aSueX4ouRbUckL6vEy5MgMFs0NaUXmbLl4FoJyf4VK6CzBs3tKVEREREVJQYwJKtGMCSw2AAS0Sl&#10;1RGvSHw68QT23wzXljgoqXK9fwBw+huwsRUQcklb8fwi0iMw7PQw1NpRC84PnGEwMXwVWbduwbdG&#10;TcSvWMG+r0RERER2wgCWbMUAlhwGA1giKq3aLDmPL1ZfhtnRgzRdKrCmMTDjLSAns0gm3ZLwtbxz&#10;eSy9udRyfkpAa4YikHX7NrzLlUdAq1bIiYnRlhIRERFRUWMAS7ZiAEsOgwEsEZU2ErhuvhSMspNO&#10;wP2BgwdpEr7u6QPM/xjwddUWPj+9SY+51+eqytf9fvtZ5anR+fkh6PPO8GvcBJk3b6qJuIiIiIjI&#10;PhjAkq0YwJLDYABLRKXNg6hUVHdyR5+N15CW7cD/9pmNwJmZwLQ/AxeXAi/YJkBv1GPZrWWovKUy&#10;JlycgGyDg/fFLSLGlBQEde4M/wYN88JXhtJEREREdsUAlmzFAJYcBgNYIipNDEYzphy5jw/HH8fN&#10;0CRtqYOR6sukYODgt8DMt4AtHS2fUl/83/Bz4edQZWsV9D/RH6n6VG1p6SVBq4SvoX2/hm+t2kg/&#10;f15bQ0RERET2xACWbMUAlhwGA1giKk1iUrNRf85pjDtw1zErGc0m4OERYHFFYMGnwPFRQFq0tvL5&#10;xWTG4EuXL9HjWA+k56RrS0s3k16PyPHj4V2+AhK3bIHZwInIiIiIiF4GBrBkKwaw5DAYwBJRabL6&#10;bADKTz6BqJQsbYmDkcrXue8BiysBiQF5bQheUFxWHLoe6Yrq26vDJciFk25pUt1PwbtMWSTt3Ytc&#10;k0lbSkRERET2xgCWbMUAlhwGA1giKi0SMvSoOv0kRuy+Db3BwQI1qXwNvwGsrgcsrwmkRmgrXoxU&#10;AR/yP4Qa22pg7Z21yDHxvUDC1vSzZ+FTuQrCvh0KYzorgomIiIheJgawZCsGsOQwGMASUWkgQePy&#10;0374ZKIr3O5HO1b7gZxM4MJCYFE5YP5HQOCZvD6wRUBn1KHT4U6q76vcJss58fND4GetENi2LXRB&#10;QY7ZqoKIiIjIgTGAJVsxgCWHwQCWiEqD2DQdWi85jxYLzyFL/+KX7b8UEvxlJgFbOgHT/gysbw6k&#10;RmkrX5zJbML0y9NRd2ddPIh/oC0t3cyW98KwQYPgW7s2cqJfvLcuERERET07BrBkKwaw5DAYwBJR&#10;aeD2IFpVv7rcLboA0+7SY4CtnwMz3gBOzwCykrQVReNa9DVUcK6AmVdnQm/Ua0tLLwlf4xYvhm/V&#10;akg5eFBbSkREREQvGwNYshUDWHIYDGCJqDQYu/8uGs49DVMRXbr/UhwYBMz6JxB8ETAV7Qz8mYZM&#10;jDgzQgWw4Wnh2tLSS9oMpB53VX1fI0eMhDk7W1tDRERERC8bA1iyFQNYchgMYImopMvKMaLGDHfM&#10;d/PRlhRzmQnA8dF5bQfOzgFMRd8y4UjAEdTeURsb723UlpRuqu9rq9YI6twFhnjL+SciIiKiV4YB&#10;LNmKASw5DAawRFTS7b8ZgQpT3HAtyAGCtZwsYE9fYPrrwLERQGaitqLopOvT0WxvMww/M5ytByyk&#10;12tgh44IbNMWuoAAbSkRERERvSoMYMlWDGDJYTCAJaKSzGgyo9WSc+i44iLi0ovxLP8y4VZiELCy&#10;DuAkPV+d8pYVMbnU/qD/QdTcXhPnws9pS0uvnLh4hHzZC77VqiPVzU2dHyIiIiJ6tRjAkq0YwJLD&#10;YABLRCXZ3YgUfDLBFdOOPije/V/T44ANLYEFnwC3dwCGog+LJVwMSA5AmwNt0MulF+IyLY9ZysUu&#10;WACfmjWRcugwzJYP+kRERET06jGAJVsxgCWHwQCWiEqyjReD8N5YF1wJLObtB9wnA7PeBiJvAXYK&#10;ijNyMjD01FBU2lIJDxIelPpqT11gIHwqVUbsvPnIdaTJ2YiIiIhKOAawZCsGsOQwGMASUUmlM5jw&#10;487bqDjVDbock7a0mJEQ1Oc4MPVPgNt4wGTQVhQdCVoDkwPR7mA7NNrdCDu8d2hrSic5H9l+fgho&#10;3QaBbdtBFxSsrSEiIiKi4oABLNmKASw5DAawRFRSxafp0GLhOUw4eE9bUgxlpwCb2wGLKwDJYdrC&#10;ohWWGoa+rn1ReUtlnAo9BaO5dF9qb7R8kA8dMADelasg/dw5Vr8SERERFTMMYMlWDGDJYTCAJaKS&#10;6npQIt4f64K74cnakmIm1wxcXQ04/Q04N09bWHSk0vNG1A003NUQ1bZVg0eIh7am9JKwNWbmLHiX&#10;r4C0M2e0pURERERUnDCA/f/buw8oqcp83/vvXfeue+6JM3POmRnPnDPJCSpIBskoSUVADIhiQkYx&#10;Z1GikoOCoiigknOQnHPOOXbOOXfTuaur+vf2s2vDOA5hq91N76rvZ629pJ8qmmBTXf3tp/4PnCLA&#10;wjUIsAACkYmPz845qvs/36eislq449Psujz8lTTut9KyZ6Siqo3E5s9/LvOcOi7rqIfXPKz9Sfvt&#10;W4KXia95W7ZY8TV1/Ify8XkPAACgViLAwikCLFyDAAsgEEWkXdQfBm/Qp9vC5auNLzGPOyiNvkla&#10;1FsqrPoDwjw+j4bsHaI7Ftyh6NxoK8gGu5LoaEXd11WRne+WJyWFvxMAAIBaigALpwiwcA0CLIBA&#10;NHVnhG4ftln7IzPslVrCRL/EY9JX7aUJf5JSztg3VK1zGefUfEFzzTs/z14Jbia2pk6YoNAmTVR8&#10;thbPBAYAAAABFo4RYOEaBFgAgaa03KsnZxxSq3HblV1Yaq/WEjF7pU/qSp81kmIP+INsFfN4PXpk&#10;7SN6bN1jyiyu+t21blRw8KDCmjRV2ief2CsAAACorQiwcIoAi2rj8XhUVFRkXV6v1179K7PLx6yb&#10;2wsLC1Vaeu34QIAFEGiiMwp050c79dqiE/ZKLVGULU1rK028TUoLsRerltfn1eLQxao3p56mn50e&#10;9C+zN39+T2amwlq2UvSDD1mjBwAAAFC7EWDhFAEW1SKz8ovIZ599Vo899pgeeughDRky5O8Cqwm0&#10;48ePV9++fdWvXz9NmTLFvuXKCLAAAs3aU8m6dehGbbuQaq/UEgcmS6Nukk7Mq/KdryY0Jucna/a5&#10;2Wq1qJVe2vaS0ovS7VuDl7ekRCkjRymkXn3lbd4S9EEaAADADQiwcIoAi2qxYMECPfLII9aDUFZW&#10;lurUqaPdu3fbt/pt2bJFL7/8srKzs604a3bCXgsBFkCg6TvriLpM2quy8r9/lcANk3JOGvvf0vJn&#10;Ja/HXqw6pzNOq8eqHmoyv4kG7hmoi6U8WTXSJ09WaIOGSvtogioqn8gDAACg9iPAwikCLKqcOcXb&#10;7HidPXu2vSK9/vrrmjp1qv2W31NPPaXu3bvr3nvvVdeuXbV06VL7lr9KS0uzQq25Vq9eTYAFEDDO&#10;J+XpT4M3aPmJBHvlBvOVS7H7pIm3+scP5MTbN1Sd3JJcvbv7XTVb0EyLQxar0FNo3xK8Kio/Z+bv&#10;3q2Q2+ooefAQea8zjgcAAAC1BwEWThFgUeXMXNd33nlHq1atslekoUOHauLEifZbfu3bt9fDDz+s&#10;+Ph4HT58WB06dPi7uBoTE2OFW3NNmjSJAAsgIJhvVJnDt+7+ZLcSsq+9+7/GRGz1H7r1xR1S5M7K&#10;32TV7sot8hTpzZ1vqu3itloWtoyX2NtKIiMV1a27orp2U1lior0KAAAANyDAwikCLKqc+aL6gw8+&#10;0FdffWWvSC+++OLfvG088cQTGj16tHV/cwhXt27dFFn5hejVMIIAQKA4n5SrPw7aoMErzsp3o0Ok&#10;+fXjD0tj/lv6ur3kKbFvqDrmcX76memqP7e+Zp2dVfln9tm3BDez+zW58vNlSN3bVXqNz38AAACo&#10;nQiwcIoAi2qxdu1adezYUdHR0Tpz5oz+/Oc/68SJEzp58qT1X2P9+vXWIV2JiYk6cuSIOnfufM24&#10;SoAFEAhMcP1iZ4R+N2C9jkRn2as3iImvKWekj+tIU1pK8Uf8a1Wo3FeubXHb1GVFF/Xd2FcFZQX2&#10;LcHNV1qqtAkTFdq4ibK+NbIHAAAA7kGAhVMEWFSL4uJijRkzRk2aNFGLFi2sQ7nMA9PAgQP13nvv&#10;WfcpKSnRiBEjrPt06tRJK1eutNavhgALIBAUlHr03JyjajF2+40/fMtb+evP7SGNvklKPm22ZNo3&#10;VI38snyNPTxWrRa1skYPJFysJfNubzCzIzh3wwZr52vy8BHyXucQSgAAANROBFg4RYCFaxBgAQSC&#10;hOxCtRq3XZ9sC7NXbgCzyzU3QZr3kDT2v6Xza+wbqo45cOvFrS9aB271391fifnMN73Ek5WtmCee&#10;VHi7O1WedYN3QQMAAOAHI8DCKQIsXIMACyAQbDibrFuHblR8VqG9cgMU50nLn5OG/1Q6NrPK5756&#10;fV6NPDjS2vW6JnKNij3F9i0wcpYsVWiTpio4dNheAQAAgBsRYOEUARauQYAFEAiemXVEPacdUKnn&#10;Bo4f2D5CGvZv0sEvqnzmq8fn0ahDo1RvTj1NOjZJ5d5y+xYY3vx8K74mvPGGfB6PvQoAAAA3IsDC&#10;KQIsXIMAC8DtEnOK9KfBG/TptnB5fVUbPh0pzJTWvCqN/qW0ZWiVx9ciT5EWhy5Wy0UtNXT/UGUV&#10;8/L6byuvfGKe+E5/hTW7QwX79lmzYAEAAOBeBFg4RYCFaxBgAbiZiW0fbgpRvWGbtTcio+bjmzlg&#10;a8/H0oh/l/ZW/resakcglJaXasCeAWq+sLn6buprxVj8rZzlKxRav4Eypk6Tj89lAAAArkeAhVME&#10;WLgGARaAm11IzrMO33r0q4MqKqvhl+WXl0oHp0ljfiWtfNlerDr5ZfkafWi0Gs5tqEF7Bym7ONu+&#10;BZeUxsQqvHUbxfbpowpGDwAAAAQEAiycIsDCNQiwANzK7Hbtv/S0GgzfbIXYGuWtfMw8ONV/4JY5&#10;eCsvxb6h6kw/O10tF7bU5yc+V35pvr2KS8qzsxXV4wFFdeuukqgoexUAAABuR4CFUwRYuAYBFoBb&#10;rTqRqN8PWK8Fh2JrfvRAylnpoz9I0ztKZixAFf765s+yNXar6s+tr/f3va9Sb6l9Cy6p8PmUPulT&#10;hdxyq7KXLKn5//8AAACoNgRYOEWAhWsQYAG4UXRGgeoO26S+s44op6iGA2V55ePlurekCX+WinPs&#10;xapj4mvbxW3Va20vnUo/Za/i2wqPHVNEuzsV/9rrzH0FAAAIMARYOEWAhWsQYAG4TanHq6Grzuq3&#10;A9brYGRmze5+NHNfNw+WRv+XtHOcvVh1zqafVedlnfX8lueVVJAknznkC3+jPO+iNXYg5uGe1hgC&#10;AAAABBYCLJwiwMI1CLAA3MTE1g1nklXn/U0avPKMvVpDTOg9s1Qa9Qv/3NeSqpvLakLrnoQ9ajyv&#10;se5feb/CssLsW/Bt3uJiJb03QKFNmuri9u2MHgAAAAhABFg4RYCFaxBgAbiFiW27wtLUeOQWPT/v&#10;mIpKy+1baoinVFrQU/q8qVRStYd+pRWm6YFVD6jnmp5WfCUs/j3zd5KzarVCGzVW6vgP5StlNi4A&#10;AEAgIsDCKQIsXIMAC8AtLiTnqfX47Wo7fofisgprPlIe/koa8e/S+TX2QtWZcWaG7lhwh5Lzk4mv&#10;V+EtKlL4nXcppndv5r4CAAAEMAIsnCLAwjUIsABqOxMkQ1Py1G3yXrX7cKeOxNTw3E8TRGP2SiP+&#10;Q1rRTyotsG/48cyfbUf8DjWc21DDDwyXx+uxb8G3meCa8NZbirjzLhWHhNirAAAACEQEWDhFgIVr&#10;EGAB1Ga+igodiMxUm/E71GHiLh2PzbFvqUFF2dK8B6Vxv5UyI/1Btorkleapz8Y+uvubu5WUn8Tu&#10;1yswfyd5GzYo5LY6SvvoI3a/AgAABDgCLJwiwMI1CLAAaiMT3QpKyzVzf4xu/2CTGo3cquOxN+jE&#10;+4ht0uibpONz7YWqUVxerI+PfaxG8xpp9rnZ9iq+qywxUdEPPKiwVq3lybpBHwMAAACoMQRYOEWA&#10;hWsQYAHUNia+Xki5qOfmHNWtQzfq3WWnFZGWb99aw8orHxvnPyx92VbyVt2hX8WeYr235z21XNhS&#10;Hx75UIWeQvsWfFuFz6eU4cMV3qq1is6etVcBAAAQyAiwcIoAC9cgwAKoTUx8PRiZoXYf7dCfh2zU&#10;2tNJKiv32bfWME+JtOFdaeTPq3T3q/kzrghfofpz6+uzE58x9/Ua8tZvUMjt9ZQxbZr19wYAAIDA&#10;R4CFUwRYuAYBFkBtUO716WR8jp6ZdUQ3D1yvB77Yp2M1fdjWt/m80r5J/vi65g2ppGqe/Hkr3++W&#10;2C3quKyjnlj/hLKLeUn9lZjYWhobp8jOdyum16MqS021bwEAAECgI8DCKQIsrislJUVpaWn2WzcO&#10;ARbAjeT1+rQ9JE2vLjyhVuO2q+34HVpzKknJucXWAVw3TFmhNKOzNPdBqbTAXvxxTFRcGb5SrRa2&#10;0gtbX1BKQYp9C77LjB5I/2yytfu18Ogxdr8CAAAEEQIsnCLA4rrWrVun3/3ud3rllVd06tQp5efn&#10;y1f5BWdNI8ACqGk+X4UuFpdp24VUtRm/Q38YtEH1h2/RS/OPKz6rFsxCNbEvaqc0/N/9/60iMXkx&#10;unf5vXp4zcPKKsqyV3El5dnZCm/dRskfDLNXAAAAECwIsHCKAIvrMrE1Li5Os2bNUr9+/awHl3Hj&#10;xuno0aM1utOHAAugppjHNrOz9dNt4Xpwyn7dNnSTen91SHMOxCg6o6D27HLMS5I+uV2a20MqzrMX&#10;f7xFIYvUeF5jHUs9Zq/gSrx5eYp96mlFdL5bJdHR9ioAAACCBQEWThFg4ZgJDlFRUVaE/elPf6qb&#10;b75ZXbp0UWJion2P6kWABVATSsrKrdEC9366R78fuF5PzTysPWEZyi/x1J7wapjZr5cO3gpZ598N&#10;WwXKvGW6b/l9enbzs/JV3KBDxVzAfCxkzZunkFtvU/b8BdYoAgAAAAQXAiycIsDiurKzs7V69Wq9&#10;9NJLuueeezRy5EhFR0dbIdT8+JNPPrHvWb0IsACqgwlpuUVlOhGXrXEbQ9Rk1Fbd9v4mdZ+8V+tP&#10;J9eu6PpticekibdJi5+QvB578YczsTUiO0IvbXtJdy65U2cyzti34EpK4+IU1f1+6/LyhBsAACAo&#10;EWDhFAEW17V//34NHTpUO3fuVGZm5t/EiPT0dB0/ftx+q3oRYAFUJXNwVlJOkb7aE6VHvzpozXY1&#10;8XXUugvaG5Gu1LwbfLjW9Sx7RvqkrnSxag7IisqJ0oOrH1TLhS21JHSJtRMWV5cyYqTCW7RUSXi4&#10;vQIAAIBgQ4CFUwRYXFd45ReXMTEx9lt+ISEhio+Pt9+qGQRYAD+U+cZRuc+n7MJSrTuTrAHLT6vd&#10;RzutEQN/GrxR7T7cqZl7o1VYUm7/jFrMROHQDdLwn0lHZ9qLP065r1zPbXlOdy29S2mFafYqrsR8&#10;LBUcOmSNHsiYMtVeBQAAQDAiwMIpAiyua8GCBdYIgm+bOnWqtm3bZr9VMwiwAL4PE8ryisp0OiFX&#10;688ka/T6C2oxdrvqDdtsjRd4acFxjV0fos3nU3SxuOxvdvfXajnx0mcNpemdqmT3q9npOuXkFDWd&#10;31TfhH3jnr+HG6QsKckaOxD9wIPWjwEAABC8CLBwigCLa3r44YfVuHFjNWvWTN27d7eurl27qkmT&#10;Jjp58qR9r5pBgAXgRInHq+0haXpp/nG1Gb9dDUds0a1DN+oPgzZo8MqzCku9aO2ELS4rl8/nstho&#10;Dt7a/aE07KdSyHr/btgfwcTWA0kH1HpRa725800VlRfZt+BKKrxepU+erJDb6ih/505iNQAAQJAj&#10;wMIpAiyuaf78+Xr33Xc1ePBgzZkzx7rM2unTp+Wr4ROfCbAAvsvMaC0qLVfaxRKdTczVJ1vD1HLs&#10;dt06dJPumrBLj399SB9tCtXm86nWTFfXy02UPm0oLX7yR8dXI6c4R89sekb3rbhPWcVZ9iqupiQy&#10;UmGtWit56Pv2CgAAAIIZARZOEWBxXSZ8FhYW2m/dOARYAJeY3auHorI0fmOI+sw8ou6f77MO0Kr7&#10;wSZrl+uW86mKzSxUabk3cHYpmj/HmtelibdKGT/u4Cfzd3Iq7ZT6bOyjNovaaF/iPvsWXE15bq6i&#10;HnjQGj/A6AEAAAAYBFg4RYDFVQ0ZMkQJCQlavny5fvGLX+iXv/zl31y7du2y71kzCLBAcDKxsNzr&#10;U3ZBqZYejVff2YdV5/1Nlw/Qaj5mm56bc1Qz90WrqMwFh2j9ECa+xh6Qhv2btOV9yffj/pzpRel6&#10;fMPjajSvkZaFLbMO4cLV+SqfWKd//oVC6tRV9jfMyQUAAIAfARZOEWBxVXFxcSotLVVmZqaOHDny&#10;d1deXp59z5pBgAWChwlcWQUlOhidpdn7Y/TawhPWDlczz7XntAN6e+kpfbUn0jpgq6zca/+sAFaS&#10;Ly14VJrwZyk9zF78YQo9hRp1cJRaLGyhg8kH7VVcS+GxYwpv3UYJr7wqb37l/wsAAACgEgEWThFg&#10;cVUmvproebXLPNDUJPNrEmCBwGWia8bFEq05laSXFhxXuw93qP7wLbp54Hq1/XCnvtwdpYj0fOUU&#10;lqms3BdcuxBTTksTb5M2D638i/rh87d9lT933OFxajq/qb4+8zU7OR0wB2/FPPqoIu/tonKeWAMA&#10;AOBbCLBwigCLqxo3bpzq1at31evAgQP2PWsGARYIHD5fhXKLyhSedtEKrm8uOal2H+3UzYM2qO4H&#10;m3Vn5Y97f31IU3dFKjSVJzM6tVAa8Z9SZoS98P2Z2Hoi7YTaLm6rt3e9rZLyEvsWXE2Fz6es2bMV&#10;2rCR8jZstFcBAAAAPwIsnCLA4qrMA0hqaupVL7NDtiYRYAF3MwEwKadIq04m6YPV5/T414fUfOw2&#10;3TJkox6cst9am3cwVrvC0q0DtDzeH77TM+As7i193dH8JdoL35/X59WoQ6PUelFrJVxMsFdxLSWR&#10;kQpv315xf3lW5TU8dgcAAAC1HwEWThFgcVXx8fHyeDzKysrS8ePH/+5iBiyAazHB1Vxmt2tyTpEG&#10;Lj9jHZr1u4HrrZ2uHSbu0pSdkUrJK7buh6u4mCIN+6l0+Ct74fszf7+n00+r6YKmmnpqqr2Ka/F5&#10;vUr7+BOF3HKrCis/5wEAAADfRYCFUwRYXNX8+fOtA7j279+vp5566u+us2fP2vesGQRYoPYyga+4&#10;zKu0iyWKSMvXkZgsrT6ZqMnbI/TCvOPWWIE243fovWWnrfXYzAJ5fexwvS6fV1r9qvRJXSn1vL34&#10;/Zj/N+czz6vFghZ6ZtMzSi9Mt2/BtRSHhSm8bTslDx/ONwgAAABwRQRYOEWAxVWZBxLzRafX67Wi&#10;53cvXw3HEwIsULtcLPZoX0SGPtsWrj6zDuvuT/ZYs1tbjN2uhiO26E9DNuoPA9erxxf7NedAjOKz&#10;i1Tq8RKzvo/k09K430jfPFv5oPzDxr6kFaapz6Y+ajS3kc5mnOXv3wFf5eeZ6EceUVS3bipLSbFX&#10;AQAAgL9FgIVTBFhcl5n1un37dj355JPq2rWr+vTpo71791rjCWoSARaoGWZnanFZuXVIltnRmpBd&#10;pMj0Ap1JyNE3xxM0aMUZ3TNptzVG4JahG9V01FbdNWGX7vtsr56dc1TDVp/TjH3ROhabZb0f/EDe&#10;yr+7bSOkkf8hJRy1F7+/jdEb1XheY+1L2Gev4FoqKp9EZ86YqZA6dZU1f751EBcAAABwJQRYOEWA&#10;xXXt27dPPXr00Nq1a3XgwAGtXr3aevvMmTP2PWoGARaoWmYnZE5hmU4l5Gjt6SR9tSdKYzeEqP+y&#10;03ph3jHrkKzun++zdrU2GbVVfxy8QXWGbtL9lWvvVN5n2u5IbTiTrFPxOUq7WKxyDs2qWkVZ0rS2&#10;0sJH/aMIfoCs4iz1WttLz25+lp2vDhWdPauI9h0U91w/eXkiDQAAgGsgwMIpAiyua/HixVq0aJH9&#10;lt/kyZOtXbE1iQAL/DgmwCVkF2rhoTi9PP+E7hi9Vb8bsN66fvuty7zdZOQWPTRlv95Zekpf7IjQ&#10;utNJCk3JsyKrr/L9mPd16UI1idopDfuJlPLDvtllRg88uPpB3bHgDm2Pq9nHazeL6fWoQpvdofLc&#10;XHsFAAAAuDICLJwiwOKqsrOzFRcXpw0bNujFF1/U4cOHFRkZqYMHD+qFF17QhQsX7HvWDAIscG0m&#10;hhaWlluR9WR8jraFpFqxdcz6C3pq5mHdMWabbh64Xs1Gb7N2tvadfVQDlp/RFzsjtO5Msk7E5Vjj&#10;BorK/POfcQOZv/8FvaTpnaTSfHvROV+FT3POz7Hmvi4LW6ZyH6MgrsfMfU2f/LlCGzVWXuXnPQAA&#10;AOB6CLBwigCLqxo9erRuueUW/elPf9K//Mu/6L/+67/0xz/+UTfddJN+8pOfWHNgaxIBFsHORNHS&#10;cq+Sc4usl/1vOZ+q+Ydi9fGWMA1YflrPzDqsrp/ttUYGNB29Tbe9v0m/H+APrv3mHtW0XZE6EJmh&#10;iPR8a7ZrQWm5fD5Ca62UEy+N/E9p2/AfNH6g1Fuqflv66YkNT8j7A8cXBJvC48etna9J/d+Vt7DQ&#10;XgUAAACujgALpwiwcA0CLAKNCarlPp+1azWroFTJucWKSs/X8dhsfXMsQZ9sDbfD6hF1+XSvGo/Y&#10;ot8PXK/fVV5/MvNY39+kBsO3qOmobWo5drvafbiz8n579NrCE5q6M1K7wtKVmldMZHUbs/v1wBfS&#10;6P+SwrfYi86Z3a9LQpdYB29tjt1sr+JayvPzFf/iiwpr2kzF4eH2KgAAAHBtBFg4RYCFIyZ6mkO3&#10;9uzZo927d1uXGVFQkwiwcJsSj1cZ+aWKzijQ6cRc7YvM1KZzKVp6LF4z9kVbO1cHrjijfnOP6aGp&#10;B3TXhJ2qN2yzNYO1/vAt6vjxLvWsXH9uzlG9s+yURq2/oM93RGjewVitPJmorRdSdTAqU2cr33dM&#10;ZqEyK38tTzkHYbmep0Sa/7A08dbKB75Me9G5k2kn1Wx+Mw3YM0BFniJ7FddiRg+ENbtDeesZPQAA&#10;AADnCLBwigCL6zKh9b777tPPfvYz/fSnP9U//MM/6Be/+IX2799v36NmEGBRWxSXlSsus1BHY7O0&#10;/nSSZu2P0fiNIXpn6Uk9Mf2Q7v5ktxqO2KI/D9moP1Vefxy8wbr+MGiDbq68Lu1ivXTglRkZ8NKC&#10;49ZhVztD/btWSz1elZX75PH6rIOvvL4Kayer2TXLfNYAlxkufdZI+uY5/27Y78HMeh2we4C1+zUi&#10;O4KPFQeKL4Qo5LY6Sh42TD6Px14FAAAAro8AC6cIsLiudevW6b333lN4eLiGDh2qjIwMvfPOO4qI&#10;iLDvUTMIsPg+THgqK/cqt6jMfml/gc4k5upwdJYVOdedTtaiI/HWS/XHbgzRkFVn9c7S03p5wXH1&#10;nX1Ej311SD2+2Kd7Ju1Wu492WnNUze5UE1FNOL15oH8EQOORW9Vq3A51mLjLmr/68NQDenLGYWvX&#10;6qsLT2jg8tMauyFEUyp/nfkHY7X2dJJ2h6VbM1xjMwutmAv8jfBN0uhfShHb7AXnonKjdO/ye63d&#10;r8TX6zOjBxJefllhLVup6Px5exUAAABwhgALpwiwuK5ly5Zp8eLFio6OtkKsx+PRZ599ph07dtj3&#10;qBkEWFxiwpI5QMqc2H86IdcKmitOJFov67d2oi47padnHtaDU/ZbUbTTx7ut+ajNx2yzdqaacHop&#10;pN5a+ePW43fovs/2WC/3f3rmEb04/7gVY99ffc56f5O3h1vve/GReCugmoB7JCbL+rUvpFxUZHq+&#10;4rIKlZJbrMyCUl0s9qikzCuvz0cEw/e3Z6I09tf+UQTf06KQRWo6v6kS8xPtFVxLzvLlCm3QUJnT&#10;p6vCy2FlAAAA+H4IsHCKAIvr2rdvn7744gtr52uvXr00btw43X333Tp58qR9j5pBgHU3EyLNS+nN&#10;XFRz6FResUfZhaVKv1hihUsTU82O0AvJedoTnqGVJxI1fU+Uxm0wL+0/pWdmHlH3yfvUctx266X9&#10;Jp6al/Kbl/bfOnST6n6w2TqQqsmorWo+ZrsVVe/6aKce+GK/Xpx3XMPWnLN2oa44nqgDkRmKTMtX&#10;QQkfS6iFFj4qzXvQfsO5wrJC3b/qfr218y17BdfiSU9XeMtWiuvbl2+UAAAA4AchwMIpAiyuq7i4&#10;WAkJCfL5fDpx4oQmT56sLVu21HgIJcDWTubjorDEY80tjUjL18m4HCugbjibrCVH4zVjb7QmbQvX&#10;yHUXrAOnXl98Us/OOareX/tf4m92p7Yat92Kp+ZkfxNWze5Us1O1zYc7rFP9e315UH+p/Dnm5w5Z&#10;eVbjN4bqi50Rmn0gRsuOJWj9mRTrxH+zK/VCSp4Vc3OKyqwDqQgrcBVvufThzdLeifaCMxdLL2r4&#10;geFqvai19iTssVdxNd7Kzydxz/VTRIeOjB4AAADAD0aAhVMEWDiWlJSkAwcOKC0tzV6pWQTYmuWr&#10;qLDmp0al5+tAVKZWn0zU13uiNXr9Bb2x+KQVUM0p/Q2Hb1GdDzbptvc3WTtRrYOnBvsPnrp84NQA&#10;/4FTfxi0XneM2WbtZP3L7CMasPyMPt4SpvmH4rTlfIo1FzUxp0h5lb+uGTFQVHkVl3mtXbOXD6Ty&#10;+S4fRgUEnISj0oj/kKJ22QvXZ/4tzDk3R/Xn1NfoQ6Mr/51wkNS1mL+v7KVLFVL3dmV8MUUVlY8p&#10;AAAAwA9BgIVTBFhcV2pqqvr166cOHTrowQcf1F133aU33nhDWVlZ9j1qRrAHWBMNzExRM1vUzBjN&#10;Kii1Xrofn1VozSANScmzZpIei822gunu8HRtu5Cm9WeStfx4guYejNW0XZGasDlMI9ae17vfnLYO&#10;iXpm1hH1+vKANSv1rgm7dMfobVZQNeH00m5U8/J+89L+1vZhU/dV3vehKfutCGsOrDIHVw2wDpu6&#10;oCmVv8bCw3HWr7svIkNnE3OtHanm92x2ywK4htWvSp81ljKdH3JY7CnWXzb/RU+sf0LlPg51u56S&#10;qChFde2m6Ed6yVtYaK8CAAAA3x8BFk4RYHFdK1eu1KBBg5STk2M9uJjw+vrrr2vPnpp9mWsgBVgz&#10;C9XsLjW7PcNSLup4XLYVTNeftl+2vy9an24L15j1IRq04oxeW3RSz8w+YgXPR6Yd1ANT9qvbZHNC&#10;/x51NAdMfbTTehm/2V3aaOQW67R+c7iU2YV6affpzYPWq/6wLdb9On+y2wqoT804bB04ZWLs8LXn&#10;9fGWUH25O0oLDsdp9akkbb+QpgORmZW/vxydTcpVeGq+Nac1+duHTXm87EgFqkJxnvTRH6QFPaWy&#10;Invx+s5lnlOTeU20PXa7vYKrMaMHYh7rrcjOd6s4MtJeBQAAAH4YAiycIsDiutatW6fp06fLa58Q&#10;bf47ceJEaxxBTTIB9p9u+r2aj9yklmO3u/JqNnqbbnvff4CUuX430ITRDdZL9m8ZstGKpnU/2GQF&#10;VDMTtdHIrdbOU/PzzMFS5n20NSf2f7pXvb86pOfnHVP/b05p1LoL+mxbhGbvj9GKk4nadiFVR2Oy&#10;FJZ6USl5xdZL+U0kBVCLmbEDI38u7fvEXrg+j8+jvhv76pE1jyinOMdexZX4ysqUMmKEQuo3UM7y&#10;FXzTCAAAAD8aARZOEWBxVWaH6+eff66RI0eqWbNm6t+/vxVe3377bbVu3Vrna/jgEhNgf/7bP+u9&#10;pcc1aOVZ117m5f8fbQrV5B3h1kzVeQdjrYOk1p5K0pbzqdoTnq4j0VnWOIGw1HzFZRUq7WKxNRfV&#10;7DYlGgABqMIn7f1EGvYTKfGEvXhtZqTH8vDlajC3gWadmyVvhf+bZLiy/F27FNbsDiUPHy5fcbG9&#10;CgAAAPxwBFg4RYDFVZmdr2b0gLnee+89vfvuuxo4cKD13wEDBigiwvmMwqpgAmz9+vVVWFxiHcbk&#10;1svMcTUHXBFSAVzmKZaWPyuN/63kdTbHNSk/SQ+vfljdVnRTfmm+vYorMQdtxfZ+XFHd75evtNRe&#10;BQAAAH4cAiycIsDCsezsbCUkJFizYG+EYD+EC0AAK8iQpraW1rxmL1zfwgsL1WxBM51Ic7ZjNlhV&#10;eMqVOnqMwpo208Wt2+xVAAAA4McjwMIpAiyuywTPqVOnqk2bNtboAfPfuXPnyuPx2PeoGQRYAAEr&#10;5aw08hdS9G574do8Xo/uW3Gf3t39LrvpryN/926FNmykpIGD5GX0AAAAAKoQARZOEWBxXbt27VKn&#10;Tp0UGxtrvW1GD9xzzz06deqU9XZNIcACCFjbR0kf15EcjBIwwXV15Go1nd9UexP32qu4Em/lE+G4&#10;F15QaOMm8mRk2KsAAABA1SDAwikCLK5ryZIlmjFjhv2W34QJE7Rjxw77rZpBgAUQkMpLpY/rSiue&#10;r/zx9R/fckpy1GNVDz2x/gllFmfaq7iS7IWLFNqkqXLXb7BXAAAAgKpDgIVTBFhclwmtXbt2VYa9&#10;eyg1NVXdunXT8ePHrbdrCgEWQECK3S+N+A/p2CyzvdVevDKz+3Vt1Fo1ntdYC0MWMn7gGjzp6f7R&#10;A/3flY/PGwAAAKgGBFg4RYDFdZWUlOjDDz9Uy5Yt1b59e7Vo0cKaCVvTIZQACyAg7Rovjf+tFHfY&#10;Xri6Yk+xXtvxmjot66TCskJ7Fd/l83iUOmasQps2VcGBA/YqAAAAULUIsHCKAIvr2r17t3bu3KmU&#10;lBRFRkZaO2BvBAIsgIDj9UjzH/LPfy28/jiBg8kH1Wx+M2sXLK6u6Nw5hbe7Uwmvvy5fSYm9CgAA&#10;AFQtAiycIsDiutatW6fZs2fL5/PZKzcGARZAwLmYJE1pLs3tYS9cXVl5me5efree3vC08suuf1hX&#10;sDJjGVKGj1Bog4YqS062VwEAAICqR4CFUwRYXNeRI0fUqlUrjR49WtOnT9esWbOsKykpyb5HzSDA&#10;Agg48Yelj/4g7Z9sL1zdtrhtaji3oZaELpGv4sZ+Q6w2Kzx+QmFNmirzq6/tFQAAAKB6EGDhFAEW&#10;13XixAm99dZbevPNN9W/f3+9++671hUeHm7fo2YQYAEEnMPTpGE/lbJj7IUrK/eV6+1db6vVolZK&#10;uJhgr+K7ynNzFdGxk6IffFAedr8CAACgmhFg4RQBFtd04cIFdezYUXXr1tVjjz2mxMRE+5aaR4AF&#10;EFAqKqRZXfwzYK8jJi9GXVd21Zs737ReYo+/V+H1KnP6dIXcVkc533zD3xMAAACqHQEWThFgcU2d&#10;O3fWpEmTdOzYMQ0aNEjTpk27YV/UEmABBJT0EGnUL6Szy+2Fq9sQvUEN5zXUmYwz9gq+y8x7jera&#10;TbFPP83BWwAAAKgRBFg4RYDFNf3rv/6rsrOzrR9HRETogw8+kNfrtd6uaQRYAAHDfCNr0wDp0wZS&#10;5rXHuZhver218y31WtvLXsF3mb+jtI8m+A/equH55AAAAAheBFg4RYDFNf3TP/2TlixZorVr1+rL&#10;L7/Uo48+qtWrV1tvZ2Rk2PeqGQRYAAGjJF+a8GdpwSNSaYG9eGVphWlqvqC55p6fa6/gu4pOnVJo&#10;4yZKHTfeGkUAAAAA1AQCLJwiwOKaevXqpSeffFJPPfWUnnjiCett82NznTt3zr5XzSDAAggY0bul&#10;Ef8h7Zno3w17DZ+d+Eztl7bXucyafcx1C29hoWL79lV423YqiYy8YWNyAAAAEHwIsHCKAAvXIMAC&#10;CAgmEJrwOuwnUuJxe/HKMooy1G5xO7249UUVlF17p2ywyl23XqGNGivj8y/sFQAAAKBmEGDhFAEW&#10;rkGABRAQyoqlb/4ijf+d5Ln6YVFmJ+eysGVqOLeh1ketZ2fnFVT4fIp7pq+iHnxIvuLKv1cAAACg&#10;BhFg4RQBFq5BgAUQEPJTpWltpBUv2AtXVuwptg7funPJnfL6mGv6XSZIZ86cqZA6dXVxy1Z7FQAA&#10;AKg5BFg4RYCFaxBgAQSEtAvS6F9J4VvshStLyk/SXUvu0qxzs+wVfFtpXJw1eiDh1dfkzc+3VwEA&#10;AICaQ4CFUwRYuAYBFkBAODpTGvcbqSTPXriy5eHL1WpRK6UWpNoruMTn8Sh1zBiF3HKr8vfsZTwD&#10;AAAAbggCLJwiwMI1CLAAXM+Ewjn3S/MeqHy2dvXHMhMUn9v8nHWZUQT4W0Wnzyi8VWslDRhAfAUA&#10;AMANQ4CFUwRYuAYBFoDrFaRLo34h7Rgj+Xz24t/LKs5Sk3lN9PGxj5n/+h2+khLFPvmUons8oPKc&#10;HHsVAAAAqHkEWDhFgIVrEGABuN6pRdLo/5JC1vt3w17FpphNajyvsTZGb2SH53dkTp2q0Pr1lbt6&#10;tSquEbEBAACA6kaAhVMEWLgGARaAq5UWSHMfkD6tL+XE24t/z1fh09D9Q9VmcRtF50XbqzAhuvj8&#10;eUW0bae45/qpnIO3AAAAcIMRYOEUARauQYAF4Gqx+6Txv5e2fCBVXH3nZnZxth5d96h6re0lj9dj&#10;r8IE2KSBAxXatJlKY2LsVQAAAODGIcDCKQIsXIMAC8DVNg2Rxvx35YNZhr1wZWczzqr9kvb66vRX&#10;9gpMfM0/eFAh9eore8ECexUAAAC4sQiwcIoAC9cgwAJwreI8acIt0tb37YWr2xizUQ3mNlB0LuMH&#10;LilNSFB423aKfbqPPNnZ9ioAAABwYxFg4RQBFq5BgAXgWjtGSx/eLKWesxeu7pNjn6jT0k4cvmWr&#10;qHxSmzJylEJuuVUXd+3i7wUAAAC1BgEWThFg4RoEWACulJskjfmVtPQp/0Fc19F3U1/139XffgvF&#10;Z84oot2dSnr3PVV4vfYqAAAAcOMRYOEUARauQYAF4Dpmt+b+ydKwf5POr/K/fQ3l3nI1X9BcC0KY&#10;c2qUFxYq5pFeiux8t7x5efYqAAAAUDsQYOEUARauQYAF4Dr5qdL0TtKk+pXPzq7/2HU05agaz2+s&#10;o6lH7ZXg5a18zI/v97zCmjRV3uYt9ioAAABQexBg4RQBFq5BgAXgKma36/aR0vjfSrH77cVrG31w&#10;tLqu6KrYvFh7JTiZOa85y5crtH4DZUz7Ur6SEvsWAAAAoPYgwMIpAixcgwALwFXCt0jDfyZtHiz5&#10;fPbi1ZX7ytV+aXs9t/k5FZYV2qvByVv5BDa8TVvF9HxEvsontQAAAEBtRICFUwRYVIu8vDy99dZb&#10;6tKli+655x5NnDjxiuHU6/Vq1qxZ+s1vfqN169bZq1dGgAXgCmbna9oF6dOG0pftpOwY+4ZrC8sO&#10;U5P5TfThkQ+tHaDByltYqITXX1dE+w4qDg21VwEAAIDahwALpwiwqBbLli1T9+7dlZaWpri4ON16&#10;6606ePCgfetfHThwQC+88IL69OlDgAUQGMyOzXkPS+N+KyUcu+7BW5esi1qnBnMbaGvsVnsl+FR4&#10;vcqaO08ht96mjKnT5PN47FsAAACA2ocAC6cIsKhyPp9PQ4cO1cyZM+0V6dVXX9W0adPst/xMUH3t&#10;tdcUExOjV1555YoB1uwCM+/PXOYBjQALoFbzeaWtH0ijb5JC1tqL12ce4yafmKx6c+op8WKivRp8&#10;SqJjFHVvF0V1uU/e/Hx7FQAAAKidCLBwigCLKmfGCrzzzjtatWqVvSIryJoxBJeY2DBixAh9/fXX&#10;1v2vFmDPnTtnvS9zvf766wRYALVX5eOaIuy5r2vfkMqK7Buur6S8RO/teU/tl7SX10TcIOSrfGxP&#10;eqe/Nfu1JDLSXgUAAABqLwIsnCLAosqZuPr+++9rxowZ9oqswPrtHbCFhYX6P//n/+g//uM/dNNN&#10;N+kf//Ef9dOf/lT79//tSeFml2xUVJR1nTlzhgALoPaK2iFNvEUa+XMpN8Hx6AEjpyRHj69/3Iqw&#10;wSp7yRKF1KuvrIULg3oGLgAAANyDAAunCLCoFsuXL1fXrl2VnJxsxVMzA/bQoUOKiIiwLhNpzWzY&#10;S9fTTz9tjSwoKSmx38PfYwYsgFrJxMLovdK430hfd/IfwPU9JeUnqd2SdloV8ddXDgSTksrPExFt&#10;2ynu6T7yZGXZqwAAAEDtRoCFUwRYVAvz4DNgwAB17NhRnTp10uTJk61wOnjwYA0cONC+119dbQTB&#10;txFgAdQ6Jr4mn5Y+ayx9cYeUHmbf8P3sSdyjJvOaWCE22JiDt9I/m6yQOnVVcPgwu18BAADgGgRY&#10;OEWAhWsQYAHUKhU+qThXmv+QNPq/pKRT9g3f3/v73levtb1UXF5srwSPsoQEhd7RXMlDhtorAAAA&#10;gDsQYOEUARauQYAFUGt4iqXjc6WvO0gf3iydX23f8P2ZA7jaLmmrkQdHqtxbbq8GB2/lE9XYRx9V&#10;VLfuKk1KtlcBAAAAdyDAwikCLFyDAAug1jg6Qxr1S2laOyn2gPQjwumJ1BNqOLehlocvD6qX31f4&#10;fMr4YopCbquj7MWLrbcBAAAANyHAwikCLFyDAAvghjK7XiO2SYt6SyN/Ln3zrOT12Df+cHPOzVHL&#10;hS11NPWovRIcik6eVGTHTop9+ml5i4Nv9AIAAADcjwALpwiwcA0CLIAbwuxKTQ+RFj0ujfuNNLWl&#10;dHSmVJhp3+GHMzte++/urw5LOyi5IHhegu/Nz1f0ww8rqst9KksKvoPHAAAAEBgIsHCKAAvXIMAC&#10;qFEmvJaXSBfWShP+LI35L2nnWP9O2CpSUFagx9Y9pgdWPyCvz2uvBjafx6PEd99VaNNmyt+z114F&#10;AAAA3IcAC6cIsHANAiyAGmPia0aEtLSPNOomacHDUux+qYrnlMbkxei+Fffpg/0f2CuBzcx5zV29&#10;WqENGip17Fj5SkvtWwAAAAD3IcDCKQIsXIMAC6DGZEZIX3eUhv+7dGKuVFI9T6iOpBxR60WttSp8&#10;lb0S2DyZmdbc15hHeslb+ZgOAAAAuBkBFk4RYOEaBFgA1cocqBV3UFrcWxr2E+nThlL4FvvG6rHw&#10;wkI1mtdIaYVp9krg8hYWKr7f84q4q71KYmLsVQAAAMC9CLBwigAL1yDAAqgW1riBcGntG9KEP0lf&#10;3CEd/kpKvyBV81zWN3a8oac3Pm0dxhXIKrxeZUydppA6dZU1d54qyoNj3i0AAAACGwEWThFg4RoE&#10;WABVpsIneSsfSy6mSlvel8b8Shr5n9LyflJhpn2n6mUO3Wq5oKVmn5ttrwSu4gsXFHHXXYp9rLd1&#10;CBcAAAAQCAiwcIoAC9cgwAL40UoLpPDN0q5x0rwHpbH/I034s7TyJSlmb5UfsnUtu+J3qfmC5jqV&#10;fspeCUzlWVmKe6avIjt1Vllior0KAAAAuB8BFk4RYOEaBFgAP8rFFGlWV2nsf0vD/k2a0106PlfK&#10;jpU8xf5RBDXonV3v6KE1Dym5INleCTxm7mvcc88p7I7murhtu70KAAAABAYCLJwiwMI1CLAAvhcT&#10;VEvzpdRz0on50uTG0oc3S7vHVz6gZNh3ujEKygrUYkELvbnzTZWUl9irgcWMGkifNEkh9eor/Ysp&#10;qqh8cgoAAAAEEgIsnCLAwjUIsAAc83qk0A3S4selD38vjfqFNOd+KWqX/7Yb7GjKUTWc21AzzswI&#10;2AO4Lm7frrBmdyh13Hj5SgIzMgMAACC4EWDhFAEWrkGABXBVJmKay1cuRe+SvmjuHzMw9tfSvk+l&#10;4lz7jjeeCa5zz89VvTn1dCLthL0aWDyZmQpt0lRxff8ib+VjNwAAABCICLBwigAL1yDAAvg7Pq+U&#10;lySFbZK2DZOmtPTvdp3RWdr9kZQTV+OzXa+n3Fuu4QeGq9G8Rso3IxICjLe4WCnDhim0QUPl794d&#10;sDt8AQAAAAIsnCLAwjUIsAD+Rl6itP4d6bNG/oO1xlReK56XondLhRm1LrxecrH0op7b8pye2PBE&#10;QMbJizt2KLRxEyUPGqwKz40f9wAAAABUFwIsnCLAwjUIsEAQM6GyrFBKC5FOzJMWPS4N+4n00R/9&#10;s12Pz618kMistdH121IKUtRlRRdNOz3NXgkMJiaXJSYqqls3Rfd6lEO3AAAAEPAIsHCKAAvXIMAC&#10;QarcI0XukJY9I43/nTT6v6RZ90m7xkkJRytvL7Xv6A4Xsi5Y4wfOZZ6zVwJDWUKCYh7uqYgOHVV4&#10;/Li9CgAAAAQuAiycIsDCNQiwQJDJTZB2jpU+ruM/UGvMr6TdE6SyEv9OV5e+fP+b8G/UamErFXuK&#10;7RX385WWKnnQIIXccqvyNm+2dsMCAAAAgY4AC6cIsHANAiwQ4AoypND10qZB0rQ20oh/lz6pK81/&#10;SNo+QsqMlCp89p3d673d7+npjU+rzBsYj2UVPp8yp89QaJOmyvj6a+IrAAAAggYBFk4RYOEaBFgg&#10;AJlYl5ck7RgjfXGHf5fruF9Lq1+VQjdKWZFSSeWTmQCJeiZOdljaQSMOjlC5LzBmpF7culWhjRor&#10;eej78pWU2KsAAABA4CPAwikCLFyDAAsECBNTi3P881vXvC6N+W9p3G+kL++Sjs2WvIF7cn5ifqLq&#10;zamn+RfmB8RO0dKoKEV2uU9R99yr0tg4exUAAAAIDgRYOEWAhWsQYAGXM+MDMiKkPR9Lc7r7D9P6&#10;rJG09QMpaqdUWmDfMXCtjVqr5guaa1fCLnvFvcqSkxX7dB+FtW7DoVsAAAAISgRYOEWAhWsQYAGX&#10;Mjs900KlpX2lkb+Qhv3EH17PrZDMHFQTZgNkxMC1+Cr/nK/veN0aQRCTF2OvulN5bp4iO9+t0ObN&#10;VbB/f0Ds5gUAAAC+LwIsnCLAwjUIsIALlJdU/mNNl9JDpbCN0u4J0pz7pVE3SZObSKtfliK2Vt4v&#10;+P4dR+ZE6u5v7tY7u96Rz+few8S8hYVKHjxEIfXqK2f5cusQLgAAACAYEWDhFAEWrkGABWohT4kU&#10;u0/aMUpa+Kg0vaM0taU0qZ40+iZ/eF3wiHRqsZQVXfkMpdT+icFnadhSNZjbQGczztor7pQ5c5ZC&#10;GzZS9rx5qvAE7rxeAAAA4HoIsHCKAAvXIMACN5g5tb84V8qOkc4sk5Y+5T9Aa+R/SB/+XvqkrvR5&#10;U2lOD2n9O1LYJqms2P7Jwc28RP+5Lc/p6Y1P2yvuY/4M+Tt2KuTW25Q0cKB8PBYDAAAgyBFg4RQB&#10;Fq5BgAVqmLdcyomTonZIR6ZLG96VZneVxv9eGvULaeY90saB0sn5UsJR/+gBLzsiryQiO0LN5jfT&#10;+qj19or7lMbHK/qhhxV5z70qq/wxc18BAAAQ7AiwcIoAC9cgwALVyOeVcmKlC6ul7SOl+T2lCbf4&#10;xwiM/Lk0/GfSsH/zR9cT86TCLP/4AfPzcF1v7HxD96+6X4n5ifaK+yR/MEwht9VR4dGjxFcAAACg&#10;EgEWThFg4RoEWKCKmHBqYmv0HunQV9LSPtKEP/kj6/jfSZ81lL5uL817SFr7hnTka/+c16Js+x3g&#10;+4jJjVH9OfU1bP8wlXnd9/hlYmvu6jXW3NfM6dPtVQAAAAAEWDhFgIVrEGCBH6isSEo6IR2bLa17&#10;U5p1n/RFM2ncb6SRv5Bm3CPtGieFb6m833EpM0LKT638eYWmvtnvBD+EiZdfn/lat8+5XfuS9tmr&#10;7lIcGqqwlq0U/+yzKs/NtVcBAAAAEGDhFAEWrkGABa7ABFIzd9VTLJVUftIvzPDPbQ1ZJ20aIk3v&#10;JI36uTTi36Uxv5I+vFmaVE9a8qR0alHlP6xMIms1yirOsg7eumf5PSo3h5i5jLfycTfx9TcUWr+B&#10;Co8ds1cBAAAAGARYOEWAhWsQYBG0zGFYhZlSRoQUf1gK2yidXCAdmCxtGy6tfVNa9ow0535pcmP/&#10;zNbR/yVNaSktflzaPEQ6OkOK2Fr5PsL9O2JRI5aELlGLhS20P2m/veIuWTNnKaxJU2UtWmTt5gUA&#10;AADwVwRYOEWAhWsQYBHwTODKjJbOrZK2jZKWPCV9eaf00R/94wLG/rc/rI76hTTiP6ThP/UfjDXq&#10;Jv9IgYW9pJ3jpJg9Un66VJrPQVk3kNn92mJBCw3YM0BeF/4/KDh4UCG311PS0KHyeTz2KgAAAIBL&#10;CLBwigAL1yDAwhVMaCst8I8CyE2QMiOltPP+GaxxB6WoXVL4ZuncSv/hVpuHSot6S1Oa+8PqpYOw&#10;Pm0gTWsjzbzHfxjWN32lTQOlfZOk04v97yc9xH8wFoG11in1lmrIviFqs7iNjqYedd3u0dLYWEXe&#10;11VR3bqrJCbGXgUAAADwbQRYOEWAhWsQYHFDmYBmdpMWZknZsVLiUf8ogONzpT0TpY0DpeXPSfMe&#10;lGZ1kb5uL01tKU1uIk26XZrwJ2n8b6XRN/nnsZqdq2ZUgLl9QS9p0yDpyAx/nE04IqWHSnlJUlFO&#10;5Wf1Uua0uoiJrWbkQKtFrTTi4Ah5zIxel0kaOFChjZuo4Ij74jEAAABQUwiwcIoAC9cgwAYxE4DM&#10;5fNVXuX+Q6dMlDRB1MwzNaf1m5fbm0OoinP90bIoyz83tSBdyk/zx0wz/zTxuBS1U7qwxj9H9eBU&#10;afeH/p2oa9+QlvWV5veUZtzjn6H6ye3SuN9Kw37mj6bmMi/9NyMAzOFWJqia0QBmRMCHv5cm/FH6&#10;rLE0q6v0zV+kjQOkPROkY7P9B2PFH5Kyoip/n3n+Pw8CTll5mfps7KPOyzor33xcukiF16ucb5Yr&#10;pE5dZS9cZK8CAAAAuBICLJwiwMI1CLAuZw6SMqHU7CC9mCxlx/hfQp98yh8lo3dL4Vv8YfTMMunE&#10;POnIdOnAF/4dpjvGSFs/kDa+5w+lK1/wHzy16LFv7TrtIE1t5d9V+kld/+zUsb/2h9JhP/lrPDUz&#10;U01UnXCLNKm+9Hkz/8v9p3eSZneV5j/sP7zKvOx/1UvSujf9L//fNkzaOVba96l0bJZ0brkUsU1K&#10;OOqPu/mpkqeY3apBzOwWnXxislovaq09CXvsVXeoqHzymLtqlULr1Vfi2++oPC/PvgUAAADAlRBg&#10;4RQBFq5BgL2BKnxSaaE/MGZG+OeZRu/y7+g8uVA69KW0e4K09X3/ifzLn/UfCDWzizS1tT9yTrzF&#10;/zJ8E0U/vNm/W9S8JH/cr6Wx/yON+ZV/N+moX/qD6cj/9L9U3zpoyo6n5jJzUj+sfB+fNpSmtfMH&#10;UxNhVzwvrXtb2jZc2vOxdPhr6fQSKXSDFLPXH3qzov07YfNT/LtiCzL8u2TNHNXiHKkkz7+TtqzA&#10;v7PW7LA1O23NjlszZ9X8PRBXcQ3nMs+p4dyGGrR3kErKKz9+XKQkMlLh7e5UVI8HVJ6VbcVkAAAA&#10;AFdHgIVTBFi4hhVg692usosZ/lDmxst6eXy2P/yZmGl2gpqDmnLipOxo/4FNGWFS+gUp9ZyUclpK&#10;PiklHvPPBY0/KMXu859yb15GH7ndv2s0ZK10drl0apH/pe6Hv5QOTJb2TvTv2DQ7R82MURMo17wq&#10;regnLX3af/iTOeBpdjdpRmfpq7ukKS38L6E3L703wdSEUXMw1KUAar30/peV6//tD6gf/UGaeKv/&#10;/iaKft7U/9L9aW39c1DN+zW7U+d0r/y1HpaWPGnH0rf8L/s3v7/9n0lHp1f+/hf7d8BGbvMfWJVc&#10;+ec3fyfm78mMF3DhLE0Ej9ySXL224zU1W9DMCrFuUp6bq/gXXlBEp84qz658jAIAAABwXQRYOEWA&#10;hWtYAfZ//lVl0++VZt/nzsuESHOqvXmp+1ftpS/bSdNa+6PnF82kyY39p99Pqid9XMe/a9TaMfp7&#10;/4xRs1PU2iX6C38IHWZ2h9ph1FwmlFovr/915c/5Q+X7uM3//r64w78T1QTRmZV/f3Pulxb09L/M&#10;3ryMf8UL0upXpfVv+0OtCbY7Rvtf+n9wij/qnlnqj6Nhm/zh14wMiDvgf/m92V2aet4fj01INlH5&#10;Yop/d6mZdWp2k3rL/DtIgQBkdouOOzJOzRc015rINfK56GPdjBpIfKe/Qhs1tua/VjCbGAAAAHCE&#10;AAunCLBwDSvA/vc/qezzVv55na682tpzRrtLCx6Rljzl3w265nVpw7vS1mHSrnHSvknSoWnS8Tn+&#10;l9FfWO0/Hd9ETxM8U874Z46a0Gl205YW+Ges8pJhoMZ5fV7NOT9H9efU1+cnPrdX3cHn8ylzzhyF&#10;3F5P6Z9+RnwFAAAAvgcCLJwiwMI1mAELoLYxO1+3xm5Vy4Ut9daut5Rd4q6X7xeeOKHw1m2UNGCg&#10;fB5GfAAAAADfBwEWThFg4RoEWAC1TXRutDou66hH1z5qzYB1k9K4OIW1aKnono+oLDnZXgUAAADg&#10;FAEWThFg4RoEWAC1RbGnWHPOzVGDOQ308JqHFZMbY9/iDia4xj7xpMKaN9fFnbusnbwAAAAAvh8C&#10;LJwiwMI1CLAAaoNyX7m+PP2l7lhwh4YfGK6o3Ch3HbqVm6v4519QWMtWKti3j7mvAAAAwA9EgIVT&#10;BFi4BgEWwI1kDqy6kHlBPdf2tA7cGnFwhH2LO5hdruWVTwxjn+6j0IaNlLNqlX0LAAAAgB+CAAun&#10;CLBwDQIsgBvF4/VoffR63f3N3dbIgVnnZimnJMe+1R28xSVKGjxYoU2aKmvOHPl4LAUAAAB+FAIs&#10;nCLAwjUIsABuhEJPoSYcm6BmC5qp35Z+ir8Y76qRA4av8olh0nvvWTtfs5cuVUXl2wAAAAB+HAIs&#10;nCLAwjUIsABqktn1eib9jJ7d/KyaL2iud3a/o6ziLPtW9zA7XdM//0Iht96mtIkT5SsttW8BAAAA&#10;8GMQYOEUARauQYAFUFO8Pq9WR6xW28Vt9cDqB7Quap3KvO587Ck4eNA6cCux/7vy5ufbqwAAAAB+&#10;LAIsnCLAwjUIsACqmzmoqrS8VHPPz1Xj+Y3Vc01PFZQV2Le6i/mzlKWmKqx1G0Xd30MVPneNTQAA&#10;AABqOwIsnCLAwjUIsACq26HkQ+q1tpfuWHCHBu8drMyiTPsWdzHxtSQsTFHduiuy890qPHbcvgUA&#10;AABAVSHAwikCLFyDAAugupSUl2hJ6BK1W9LOGjlwNuOsijxFVsh0I29pqeKf66fQxk1UeOIEu18B&#10;AACAakCAhVMEWLgGARZAVTJzXjOLM7Ujbod6reulJvOb6C+b/6LY3Fj7Hu7kKylRyqjRCm3UWBe3&#10;bLVXAQAAAFQ1AiycIsDCNQiwAH4ss6M1pyRH2+K2aeyhsXp8/eNqNLeR+m3pp/XR65VVnGXf0518&#10;Ho8yZ8xQyG11lPbJJPlKS+1bAAAAAFQ1AiycIsDCNQiwAH6sZWHLrPmut8+5XfXn1LcCrJn76vP5&#10;XDtu4NsKjx5VWLM7FPNYb3krHysD4c8EAAAA1FYEWDhFgIVrEGABfF8mrCblJ2lv4l69u/tdNZzb&#10;UK9sf8Wa9xqbF2vdHihKoqIUdW8XxTz6mMpzc+1VAAAAANWFAAunCLBwDQIsgO/jYslFfXLsE3Vd&#10;0VUtFrZQ8wXNtTxsufLL8gNuZ6gnLU3RPXsq4q72Kjx1yl4FAAAAUJ0IsHCKAAvXIMACuB4TVtOL&#10;0q0drncuuVMtF7ZU3819tSpilbKLs+17BRZf5ZO+1HHjFFq/gXJWrGDsAAAAAFBDCLBwigAL1yDA&#10;ArgaEx0TLybqy9Nf6tF1j6rZgmbWyIE9iXtU5g3sx4z8ffsU1ryFdehWhddrrwIAAACobgRYOEWA&#10;hWsQYAF8l6/Cp7PpZzVwz0A1X9hc9ebU02PrHtOFzAvy+rwBvxvUk56ukCZNFfvEE8x9BQAAAGoY&#10;ARZOEWDhGgRYAMbF0os6mnJUU09P1UNrHlLjeY11/6r7rR2vu+J3BfyO10vK8/OV+NZbCm3SVAV7&#10;9jJ6AAAAAKhhBFg4RYCFaxBggeBl4mJWUZa+PvO1Hl37qNosbqOGcxtq0N5B2pu4V4n5iSopLwmq&#10;CJmzdJk19zVr5kxVVD7xAwAAAFCzCLBwigAL1yDAAsHH4/MoOT9Zs87Osg7VMmMGeqzuoelnp+ti&#10;WXA+yTGRuejMGYU1aqyEV1+zVwEAAADUNAIsnCLAwjUIsEDw8Hg9OpF2QqMPjda9y++1DtUasm+I&#10;NWKgoKzAvldwKo2LU9R9XRXV4wGVxsTYqwAAAABqGgEWThFg4RoEWCA4xOfF66WtL6nJ/CbWfNeh&#10;+4YqqzhL5b7yoJ9z6ispUeLbbyvklluVv2cPc18BAACAG4gAC6cIsHANAiwQeExANDtaT6ad1Lzz&#10;8/TcludUb049dV/ZXWMPj1V4drh8FT773sHNV/nkLnP2bIU2bqKsBQvsVQAAAAA3CgEWThFg4RoE&#10;WCCwlHnLtDFqoxVd2y5uqybzmujFrS9qZcRKxV+Ml9fnte+JCq/XH18bNVby4CHylpTYtwAAAAC4&#10;UQiwcIoAC9cgwALuZna7mtmuZpzAuqh1un/l/Wo4r6Hu+eYeTTs5TRnFGfY98V2Fx48rvHUbxfR+&#10;XJ6sLHsVAAAAwI1EgIVTBFi4BgEWcLfUglR9fPRjdVvZTU3nN9XL217WN+HfKLUwlVmm11Cem6vY&#10;J59SVJf75ElLs1cBAAAA3GgEWDhFgIVrEGABdzIzXHfF71K7Re2sQ7UG7x2syJxIlZSXEF6vw1f5&#10;eBf//PMKbdpM+bt326sAAAAAagMCLJwiwMI1CLCAe5hRA3EX43Qg6YB1mFaLhS3Ue31v7Y7fzWxX&#10;h3wejzJnzFRI3duV/tln1tsAAAAAag8CLJwiwMI1CLBA7WWCa2xerDbGbNSk45P0wtYX1H1ld2vU&#10;QLvF7fTV6a+UXpTOjtfvoejMWWvua9Lbb8tbWGivAgAAAKgtCLBwigAL1yDAAjeeCahl3jLll+Ur&#10;pSBFW2K3aPC+wWq3pJ3qzamnJvObqOXClrpr6V3qv7u/9iTuse6P76c8O1sR7Tso6v4eKs/Ls1cB&#10;AAAA1CYEWDhFgIVrEGCBG8PMcE3MT9S+pH2ac36O3t//vjVOwIwVaL6guXqv660h+4ZoxtkZVpC9&#10;kHVBF0svstv1B/Lm5yup/7sKbdxEF3fsUIXPZ98CAAAAoDYhwMIpAixcgwAL1AxzOFZ0TrQ2xWzS&#10;iIMj1HVFV7Vd3FZ3LLhD9efW151L7rQO0jKxNbkg2YqtZpcrwbVqXNy4USH16it9yhRVeJmXCwAA&#10;ANRWBFg4RYCFaxBggarj8XmUVpimc5nntCF6g0YdHKWnNzytjss6qsHcBmo4t6FaL2qtriu76qmN&#10;T1nBdVHIIoVkhzBSoBr5SkoU80gvxVY+iSO+AgAAALUbARZOEWDhGgRY4Me5NEpgScgSvb3rbfVa&#10;28ua3Vp/Tn09uPpBK7J+fvJzrQhfoV3xu3Q87bh1sFZBWQG7W2tIxpSpCmvaTPm7dtkrAAAAAGor&#10;AiycIsDCNQiwwPdjgqsZJ5BZnKnVkautnaxmd2vjeY2tg7Ke3fysFocuVnphuv0zcKOYwF104YJC&#10;GjRUwiuvyldUZN8CAAAAoLYiwMIpAixcgwALXJ+JrmYu6/b47dZu1ue3Pq9Wi1pdDq4fH/tYO+J3&#10;KLMo0/4ZqA28lY9vCW+8qbBmd6j47Fl7FQAAAEBtRoCFUwRYuAYBFvh7ZudkYVmhzmactWa0Prf5&#10;ObVf2l7NFjRTvTn11HdTX30T9o2S85OVX5YvbwVzRWujjGnTFFL3duWuWs24BwAAAMAlCLBwigAL&#10;1yDAItiYEOfxepRTkqOE/ASFZoXqSMoRrYxYqYnHJuqV7a/o3uX3WmMFmsxvojuX3KkHVj+gN3a8&#10;Yd2HXa61n/l/fHHnToXUqauUYcPk83jsWwAAAADUdgRYOEWAhWsQYBEMLpZd1Mm0k1oSukTjDo+z&#10;YmqfjX3UY1UPK7A2nNfQiq3m7dd2vKYJxyZY990Zv1On0k8ptSDVGkMAd/BkZSn28ScU2bGTyhIT&#10;7VUAAAAAbkCAhVMEWLgGARaBwMTRcl+5yrxl1gFZuSW52pO4Rx8d+UgPr31Y9efUV/259dVoXiMr&#10;tN6x4A49vv5xjTk0Rmsi1ygqJ0peH2MEAoHZ/Zq9aJFCbq+n7GXL7FUAAAAAbkGAhVMEWLgGARZu&#10;Ys1m9RQq/mK8tTPVHHy1LGyZppyaomEHhumFrS/o/pX3q/G8xlZkNaMDXt72skYfGq355+drX+I+&#10;6+eaUIvAVBIRqfA2bZX4Tn/5Kp+4AQAAAHAXAiycIsDCNQiwqI3MbtSMwgydSDuh1ZGr9fnJz/Xe&#10;nvesXatdVnRRx2Ud1WZxGyuymlmtZodr1xVd9fqO16377krYpbi8OGUUZaigrMB6fxzCFPh8lY9j&#10;0T17KrLLfSqNjrZXAQAAALgJARZOEWBRbdLS0nT48GEdO3bsig9GGRkZOnnypA4ePKjQ0FCVlpba&#10;t1wZARbVwcROs8vUxE9z2FVaYZp14FV0brTCssN0NvOsjqUe07a4bVoaulTTzkzTqEOjrN2qZg5r&#10;s/nNdPuc29V0flMrtHb6ppO6reymnmt7qs+mPnp///uaeXamdsTtsMYHlJZf++Mcga/C51POqtXW&#10;wVsZU6dZbwMAAABwHwIsnCLAolokJiaqS5cuevfdd/XCCy9YD0iFhYX2rX6jR4/WoEGDNHHiROv2&#10;xYsX27dcGQEWP5aJrWbuakxujPYk7NGCkAXWQVdv73rbGglggumj6x5V91Xd1fmbzmq7uK0VVuvN&#10;qWddrRe11n0r7lPv9b2tw7HGHB6j6Wema1XEKusQrKOpRxWaHaqk/CTlleYxqxVXVJ6drRhz8Na9&#10;XVSek2OvAgAAAHAbAiycIsCiypnI9fXXX+vZZ5+1V2SF040bN9pv/b2jR4+qb9++9lt/Zd7XpSs/&#10;P58Ai2syHyfmkCsTPs1BVyWeEoXnhGtFxAoNPzhcPdf0VKO5jawdqyaomsOuzFgAMx6g+8ruenbz&#10;sxq8d7A+PfGpFocstnatns88b40HMO8X+LHMx2jm9BkKua2Oik6ftlcBAAAAuBEBFk4RYFHlfD6f&#10;tbN1/vz59or01ltv6fPPP7ff+ntz5szR0KFD7bf+KjIy0toha64xY8YQYGExcdWMC4jNi7UOuNqd&#10;sFtrItdo1rlZGnNojDUe4P5V91vjAUxgbb+0vTUS4MWtL2rIviGafGKyVkas1JGUI9ZuVQ66Qk0w&#10;owby1m9QaIOGShk5UhWVT9YAAAAAuBcBFk4RYFHlvF6v3nnnHa1atcpekRVXTUS9kj179qhdu3bW&#10;HNjvysrK0r59+6xr69atBNgg4/F6lJyfrEPJh7Q0bKkmHJtgvfT/kbWPWHNWzZiAdkvaqfnC5mo4&#10;r6G1s/Xub+7Wq9tftXaxbozZqAtZFxR/MV7pRenKL8uXx+exdiECNa3o3DlFduioqAceVFl6Oh+H&#10;AAAAgMsRYOEUARZVzkQFM9910qRJ9or01FNPafbs2fZbfman7M6dO9WiRQudOXPGXr06ZsC6n/nY&#10;MLtNTQjNLM60dp+aw64uZF6wdrHOuzDPmsn60taX1HVlVzWe11j159RXswXN/AdcLetkrT+85mE9&#10;t/k5DT8wXLPOztLWuK0KywqzDtICaiNfUZHin39e4a3bqCQy0l4FAAAA4GYEWDhFgEW12L59u5o2&#10;baoTJ05YP7755psVFhamzZs3a9OmTdZ99u7dqx49elgRNi8vzwqs10KAdQ8zLzW3JFcRORE6kHRA&#10;qyNWW4dVjT08Vu/teU8vbntRT6x/wtrFeueSO625rGZUQIelHaxDsF7f8bpGHxqtr898reXhy7Uj&#10;foeOpR5TeHa40grTVFxezO5BuIavtFTJQ99XWPMWyrMf/wAAAAC4HwEWThFgUS1MHDM7Xn/5y1/q&#10;j3/8o/bv32+t9e/fX2+//bZ1n9atW+v/+//+v8tXmzZtrPWrIcDWPuawq8T8RGv36syzM635qiag&#10;mkOtzDiAK10N5jRQj5U99NbOtzTl5BRtit6kiOwIlZaXWh8jV7oAtzIfv9nz5yvk1tuUMmaMfB6P&#10;fQsAAAAAtyPAwikCLFyDAFu9TCgy4wGyi7Otmalmdqo5pGpb3DatCF9h7UY1u1Lf2PmGHl//uDov&#10;62ztXDUjAlovaq0uy7uo17peem7Lc3pr11vWeAATWJeFLdOuhF06n3leGUUZ1gFaQLAoDg1VZOe7&#10;FfPEkyrPzbVXAQAAAAQCAiycIsDCNQiwVaPIU6SY3BhrNMDK8JWacmqK3t//vp7f8rx6re2lHqt6&#10;qMuKLuqwrIMVVpvOb6p6c+qpyfwm1siAF7e+qFGHRmnWuVnaGrtVp9NPW6MGLh10lVeaZ+1mNWMI&#10;gGDmLSlR7NN9FNmxk8rS0uxVAAAAAIGCAAunCLBwDQLsX5ndqiZwmtBpDrTKLsm2ZqMm5CcoKifK&#10;iqKbYzdr9rnZ1tzV17a/pp5re1pB1RoDMLeBFVZbLWplzWDt/E1n3bfiPj2w+gE9u/lZvb/vfU09&#10;NdWa3Xo89bj1vs24AQDXZ/59mt2uCW++qdCGjZSzYiWjNAAAAIAARICFUwRYuEYwBlgTPTOLMq3D&#10;pw4nH9ammE1aGLJQn5/8XCMPjrQOtHpp20t6csOT1s5Vc4iVCasmspo5rPcsv0ePrX9ML2972ZrP&#10;+vGxj62dq+ZgK7N79VDyIWs0gNm9mlOSo3Iv4wGAH8uTna3EN95USIOGyvz6a/mKS+xbAAAAAAQS&#10;AiycIsDCNQI1wHq8HsXlxWlf4j4rro47PM4Kpt1XdleTeU3UaF4jNZzX0Nq1Wn9ufWscwKUDrVou&#10;aKlH1z6q/rv6a/KJyVoVuUonUk9YowDM7lgz09Xj81hzV03MNbtmzU48duMB1aM0Ll7hbdtZO1/z&#10;1qxRhY9RHAAAAECgIsDCKQIsXMME2F/96VeaeGiiPj3x6XWvSccnVev1yfFPvvf10dGPNGjvIPXb&#10;2k8PrXnIevm/CaomrppxAGYUgBkD8MSGJ/T81uetw6yGHRhm7XhdHLLY2rV6Iu2E4vPiVVhWaP/N&#10;ALjRzDc1CvbvV1TXboq48y7lrl8vX+WTMQAAAACBiwALpwiwcA0TYP/lt/+ijos66u5v7v7Bl3lZ&#10;/o26zJzVPhv76N3d71rjABaELNC2uG06nnZcIVkhis6NVlJBkjKLM1VQVmDtjmW3KlC7VXi9yl64&#10;SOGt2yi6Z0+VRESw8xUAAAAIAgRYOEWAhWtwCBeA2sZXWmrNeQ1t0FCxTzypsoQE+xYAAAAAgY4A&#10;C6cIsHANAiyA2sRbXKyUMWMU1rSZkoePkCcjw74FAAAAQDAgwMIpAixcgwALoLao8HiUNn68Qm69&#10;TWnjxstXUmLfAgAAACBYEGDhFAEWrkGABVAbmMO1MmfOVGjTpkoeNFi+oiL7FgAAAADBhAALpwiw&#10;cA0CLIAbzVf5+JP28ScKbdxEySNGyFdcbN8CAAAAINgQYOEUARauQYAFcCOZma/pkz5VSL36Snzj&#10;TXl5kgUAAAAENQIsnCLAwjUIsABulLLkFCW9N0Bhze5Q6vjx8ubn27cAAAAACFYEWDhFgIVrEGAB&#10;3AhlycmKeay3QurUVdbMmdYYAgAAAAAgwMIpAixcgwALoCZVeL0qOnlK0Q8+qIi72it31SpV+Hz2&#10;rQAAAACCHQEWThFg4RoEWAA1xcTXvHXrFX7nXYq6t4sKDh+2bwEAAAAAPwIsnCLAwjUIsACqW0VF&#10;hbyFhcqeP1+hDRspsms3lSUl2bcCAAAAwF8RYOEUARauQYAFUN2KTp5U3F+eVUjd25U8dKjK0tLs&#10;WwAAAADgbxFg4RQBFq5BgAVQXcxs15xVqxR2R3OFt2mrgoMH5SsttXbEAgAAAMCVEGDhFAEWrkGA&#10;BVDVTGAtjYpS8uAhCqlXX3F9+6o4LMy+FQAAAACujgALpwiwcA0CLICq5C0uVvaChYq6915r12vW&#10;3LnyZGay6xUAAACAIwRYOEWAhWsQYAFUBTNuoDwnRwlvvGnNeo3q2k3FoWGEVwAAAADfCwEWThFg&#10;4RoEWAA/ls/sel2yRJEdOynizruU8eVX8lY+tgAAAADA90WAhVMEWLgGARbAj2F2vcY9/4JC6zdQ&#10;zJNPqiQyUhWVT5gAAAAA4IcgwMIpAixcgwAL4IcwO1wv7tipqG7dFNa8hTK+mCIvjyMAAAAAfiQC&#10;LJwiwMI1CLAAvg8z67Xo+HHF93teYU2aKvax3io4cFA+HkMAAAAAVAECLJwiwMI1CLAAnDCHaVV4&#10;PMpZscIKr2bkQNacufKVlNj3AAAAAIAfjwALpwiwcA0CLAAnis6dV+Ibbyrk9npKfOsta9YrAAAA&#10;AFQ1AiycIsDCNQiwAK6lPC9P6ZMmKbx1G4U2a6ac1avlLSy0dsQCAAAAQFUjwMIpAixcgwAL4EpM&#10;ZM3bslWR99yrsKbNFP/8CyoJj7BvBQAAAIDqQYCFUwRYuAYBFsB3lcbEKrF/f4U2amwdtpW/d6+8&#10;BYX2rQAAAABQfQiwcIoAC9cgwAK4xIwVKEtMUkTHTgq5rY7Sv/hCvjKPfSsAAAAAVD8CLJwiwMI1&#10;CLAADG9JiXKWLlVok6aKfuBBFezbZ98CAAAAADWHAAunCLBwDQIsAF/lv/+UYcMU2rCR4vr2VWlC&#10;gip8PvtWAAAAAKg5BFg4RYCFaxBggeBlRg4Uh4Qo7uk+VnxNGTNWPq/XvhUAAAAAah4BFk4RYOEa&#10;BFggOJXn5ytj2jRFdupszXzNWbFSvqIi+1YAAAAAuDEIsHCKAAvXIMACwac8O1txff+ikFtuVWzl&#10;f8syM63dsAAAAABwoxFg4RQBFq5BgAWCh6+kRBe3bVNUt+6KaN9BmTNmsusVAAAAQK1CgIVTBFi4&#10;BgEWCA4+j0epY8cqrElTRfd4QIUnTrDrFQAAAECtQ4CFUwRYuAYBFghsvjKPis6eVfQDDyq0cWMl&#10;DRyo8sp/9wAAAABQGxFg4RQBFq5BgAUCV1lKilLHjVd46zaKvPse5a1bJ19pqX0rAAAAANQ+BFg4&#10;RYCFaxBggcBjRgsUHjmisFatFVKnrpLf/8AKr4wcAAAAAFDbEWDhFAEWrkGABQKLt7BQ2UuWKrxN&#10;G8X07GkdumXmvwIAAACAGxBg4RQBFq5BgAUCh7fy33Py8BEKqVdfCW+9rdKkJPsWAAAAAHAHAiyc&#10;IsDCNQiwQODI37VboY2bKGX4CPlKSuxVAAAAAHAPAiycIsDCNQiwQGDwlZYp5rHeiundW74yRg4A&#10;AAAAcCcCLJwiwMI1CLBAYMhasFChlf+W8zZvtlcAAAAAwH0IsHCKAAvXIMAC7leWmKjw9h0U9/TT&#10;Ks/JsVcBAAAAwH0IsHCKAAvXIMAC7lbh9Spj2pcKua2O8nfvVkVFhX0LAAAAALgPARZOEWDhGgRY&#10;wN3K0tIV0amTEl59zV4BAAAAAPciwMIpAixcgwALuJfP41Him28pokNHlURG2qsAAAAA4F4EWDhF&#10;gIVrEGAB98pdtUohdeoq44sp8nm99ioAAAAAuBcBFk4RYOEaBFjAncqSkhTV4wFFde0qT0aGvQoA&#10;AAAA7kaAhVMEWLgGARZwHzN6IHXCBIU1aqzCU6fsVQAAAABwPwIsnCLAwjUIsEDtZ4KrNy9PxRcu&#10;KHXMWIXd0VwhdW+3IiwAAAAABBICLJwiwMI1CLBA7eTNz1fx2bPKWbZMyUOGKqpbd2vea2SX+5Q0&#10;YICyFy+WJyvLvjcAAAAABAYCLJwiwMI1CLBA7eArLVPRqdPK/PIrxT3TV+Gt2yisaTNrp6vZ8Zoy&#10;bLiKTp5UeU6ufJX/XisqKuyfCQAAAACBgwALpwiwcA0CLFCzfCUl1gFaxadPK2/DBqWOH6/Yx59Q&#10;aOMmCqlXXxF33qXoBx9SXL/nlfbxJ8rfu1fe4mL7ZwMAAABAYCPAwikCLFyDAAtUH2uMwJkzylu3&#10;XhnTvlTykCGKf/ZZRd1/v8JbtLR2t0bec6+S3umvzFmzlL97tzXn1ZOerorKJx0AAAAAEGwIsHCK&#10;AAvXIMACP5wZA1Dh9cpXWipvYaHKs7KUv2+/0j6aYO1iDbn1Nmtua2i9+gpt2MgaKWBGCyS++ZZy&#10;Vq6UJy2NUQIAAAAA8C0EWDhFgIVrEGABZ0wo9Xk8VjQtPnde+Tt2KGvBAqWNH6+EV15VdI8eCm3U&#10;WCH1GyiqazclvPSSUseOU/a8+bq4ZYs137UsOcWa3woAAAAAuDICLJwiwMI1CLDA3zOx1ZOZqcIT&#10;J5W7apXSJkxQ3PPPW+MCItq2U3jzFv7Yana3NmykmN6PK3X8h8rbskWliYnWTlhfYaG1OxYAAAAA&#10;4BwBFk4RYOEaBFgEA2v3akmJFUbLEhJUEh6uotOnVbB/v3JXrlLGlKlKHjJUcX95VpH3dlFIw0bW&#10;+IDQBg2tWa0RHTsp+v4eiu39uBLfeFPpkyYpd80a6/2Y8QMAAAAAgKpBgIVTBFi4BgEWgcbEVm/l&#10;J2pzmFXeps3K/Hq6kt//QAkvvKjYx3pb4wEi7rxLYU2aKuS2Ogq5vZ4iOnS8HFfN2IDMGTOUu2at&#10;dShW0bHjVmg1owdMxGVmKwAAAABUHwIsnCLAwjUIsHAbE0Ctg68qP2Z9xSXy5uWp8PgJZc6cqcTX&#10;X1f4nXf5D78yV93b/QdgNWiosBYtFfvU00odNUpZ8xeo4MABlaWkEFQBAAAAoBYhwMIpAixcgwCL&#10;2s4E0vL8fBWfO6e89RuU+dVXSvlgmOLNuIB77lVIvfrWZcYExFZ+kja7WFNGjbZ2seZt2KCikyfl&#10;SU2Vr/KTOAAAAACgdiPAwikCLFyDAIvayOxwLY2JUfbChUp45RVFduqs8JatFFq/gTU2ILJ9B8W/&#10;8qo1uzV/126VREfLk5Ki8pwc+YqLVeHz2e8JAAAAAOAmBFg4RYCFaxBgUdOs8QHFxSrPzZUnLd06&#10;FKs0KkpFp04pe8kSJb7TXxF3tVdInbrWAVhR93ZR7BNPKm3iROXv3mNFVsYGAAAAAEBgIsDCKQIs&#10;XIMAi6rk83hUnpensuRklUREqvDoUV3cskU5ixYrY8oUpY4araT+/ZXw0suK69NHMT0fUdR9Xa1D&#10;sUIbNlJok6ZWbE0dO1Y5K1daP78sMcmKtgAAAACAwEeAhVMEWLgGATZ4WYdZmcvn819er/+q/GRX&#10;4fFYh1yZ3aYloaEqOHhIeRs3WSMB0r/wh9TE/u8q7tnnFP3Qwwrv0FGhjZso5JZb//YyB2HdVsd/&#10;1alrHYplrrCWrRT9SC8lvvmW0iZMUPbixSo8dky+0lL7dwcAAAAACEYEWDhFgIVrEGADkwmr/oCa&#10;q7KkJJWEh1sv8S/Yv18Xt25V7qrVypq/QBlTpypt3HglDxxk7Uo1u0+junVXRLs7FdqgoT+i3l5P&#10;YU2aKrx1G2v2alSXLop+4AHFPPqY4p7uo/h+zyvh1deU9E5/JQ8ZopSRI5U2YaL1vrMXLLAOwio4&#10;cEDFF0JUlpJijR8AAAAAAOBKCLBwigAL1yDABgZvYaGKz55VzvLlSh3/oeKe66fo7vdb81MjO3ay&#10;gmp4q1YKa3aH9VJ/ayeqiauV/41o09baxRr//AtKGjxY6ZM+9YfTLVtUePy4isPCrBmtpbGx1rxW&#10;T3KyPOnpKs/Kkjc3V978fPmKiqzdq9YOWuazAgAAAAB+IAIsnCLAwjUIsLWbtZO1pMQaBWB2spZG&#10;Rqrw5EnlrliptI8mKP755xXRoaP1Uv/QevUVdkdza56qtUv1wYcU90xfJfV/V2njP1TmjJnKXb1a&#10;BfsPqCQsTOVZ2da4AQAAAAAAagsCLJwiwMI1CLC1S3lurorPn7cOrsqcNUspI0cp8Y03FPvkU9Zh&#10;VeEtWvpja5Omir6/hzU2IGX0GGXNmq289RusWa0lYeEqz8iwDsQCAAAAAMBNCLBwigAL1yDA3jhm&#10;V2vBvn3KmDJF8S++aM1Y/ZsDrOzLxFYza9XMVc3bvFmelBRe5g8AAAAACEgEWDhFgIVrEGCrl9mF&#10;WpaYqMKDh6yT/lM++EAxvXopvGUraydrWNNmirz7HsU+1lsJL7+i5KHvK3Pal8pdt05FJ05as1bN&#10;XFUAAAAAAIIBARZOEWDhGgTYquctKVHhsWNKnzxZsU8/rci777Zms4bcVkcRnTsr+f33lbVwoQoO&#10;HbIOuDIHW5VnZslbVKQKn89+LwAAAAAABB8CLJwiwMI1CLA/nBkD4C0slCc1VUUXLihr4SLFv/Sy&#10;Qps1U0i9egpv1VqR99yr+FdeUfaiRSpNSLB/JgAAAAAAuBICLJwiwMI1CLDfj9mhWhoXp7wNG5U6&#10;YaI1NiCqazeFNmiosBYtFde3r9ImTFDu6tUqOn3amvPKvFYAAAAAAJwhwMIpAixcgwB7fWYGq4mp&#10;qePGK6J9B4XUvd0aJ2AOyAq/q71SR4+xRg74iotVUfmJwkRaoisAAAAAAN8fARZOEWDhGgTYvzLh&#10;tDw3V8XnL+ji5i3KmDxZ8f2eV3jzFgq5vZ5/nMBfnlXKyJHKXb1GpbGx8nFAFgAAAAAAVYYAC6cI&#10;sHCNYA+w1kiBhATlfvONkt7pr+gHHlTEnXcptH4DhTZpqvjnX1DW7NkqPHFSZXFx8ubns7sVAAAA&#10;AIBqQoCFUwRYuEYwBVifx2PNZC1LTNTF3buVMmqUIu++RyF16iqsSRNFtLtT0T0fUdrHH6vw6DH5&#10;2BUMAAAAAECNIsDCKQIsXCOQA6zZqVqel6eCw0eUNWeOkgcPUUzvxxXesqVC69VXdI8eShowQJmz&#10;Zil/926VxsdbkRYAAAAAANwYBFg4RYCFawRagDXRtSwlRdkLFyn2mb4KbdzEiq3WoVmV/0148SXl&#10;rFghT2qqfCUl/kOzGCkAAAAAAECtQICFUwRYuIYJsLf/6U/KPXRIRcePV/11rPqvggMHlb14iZIH&#10;DVZkl/sUUvd2hbduo5iejyjhtdeVOX165f2OWcEVAAAAAADUXgRYOEWAhWuYAHvLP/2Tzt3RXOEt&#10;WrryCmvaTCG317MO0EodO04Xt2xVyYUQedLTrR2uAAAAAADAHQiwcIoAi2qTn5+v+Ph4JSQkqOQK&#10;OzrNy+lzcnIUGxur5ORkea4z09QE2Lq//70yVq1S3vr1rrwubtsmT2YmowQAAAAAAHA5AiycIsCi&#10;WqSmpurRRx9Vv3799OSTT+rVV19VcXGxfaufia69e/fWa6+9Zj1gzZ07177lygL5EC4AAAAAAOAu&#10;BFg4RYBFtZg9e7aeeOIJlZaWqqioSLfffru2bdtm3+o3cOBAjRgxwtr5eubMGXXr1s2+5coIsAAA&#10;AAAAoLYgwMIpAiyqnM/n0+DBg/9mR+sbb7yhL774wn7Lr0WLFlq7dq3146ysLHXo0MGKrN9m3pcJ&#10;tOYy4woIsAAAAAAAoDYgwMIpAiyqnNfr1TvvvKNVq1bZK9LQoUM1ceJE+y2/OnXqXN4Vm5eXp3vu&#10;uUcpKSnW25ccOHBAnTt3ti4TaAmwAAAAAACgNiDAwikCLKqcOWDKjBaYMmWKvSI9++yzmjFjhv2W&#10;X6dOnbRs2TLrx+np6Wrfvv3fHcRl3jaHeZnLxFkCLAAAAAAAqA0IsHCKAItqsWnTJrVp00YhISE6&#10;dOiQ/vSnP+ns2bPav3+/9u3bZ93HjCh45plnlJCQoKVLl1qHdV0LM2ABAAAAAEBtQYCFUwRYVAuz&#10;c/Wzzz7Tn//8Zyuarlu3zprn+t5776l///7WfYqLizVgwAD99re/tcYLnDhxwlq/GgIsAAAAAACo&#10;LQiwcIoAC9cgwAIAAAAAgNqCAAunCLBwDQIsAAAAAACoLQiwcIoAC9cgwAIAAAAAgNqCAAunCLBw&#10;DQIsAAAAAACoLQiwcIoAC9cgwAIAAAAAgNqCAAunCLBwDQIsAAAAAACoLQiwcIoAC9cgwAIAAAAA&#10;gNqCAAunCLBwDQIsAAAAAACoLQiwcIoAC9cgwAIAAAAAgNqCAAunCLBwDQIsAAAAAACoLQiwcIoA&#10;C9cgwAIAAAAAgNqCAAunCLBwDQIsAAAAAACoLQiwcIoAC9cgwAIAAAAAgNqCAAunCLBwDQIsAAAA&#10;AACoLQiwcIoAC9cgwAIAAAAAgNqCAAunCLBwDQIsAAAAAACoLQiwcIoAC9cgwAIAAAAAgNqCAAun&#10;CLBwDQIsAAAAAACoLQiwcIoAC9cgwAIAAAAAgNqCAAunCLBwjfz8fN1+++3Kzs62YiwXFxcXFxcX&#10;FxcXFxcXFxfXjbpyc3PVq1cv5eXl2eUCuDICLFwjMzNTderUsSIsV/VfdevW1c9+9jPdeuutV7yd&#10;K7gu8/HwT//0T/wb5Lp83XbbbfrXf/1X62PjSrdzBdf1xz/+UT//+c/5eOCyrv/5n//Rr3/96yve&#10;xhVcl3lMMI8N5jHiSrdzBddlPh7McwfzHOJKt3MF32U+FszXGG5//mC+RkpNTbXLBXBlBFi4RkVF&#10;hQoLC1VaWmqNIeCq3qu4uFj9+vVTfHz8FW/nCq7L/Ntr1aqVtQP9SrdzBd9lvinWvXt3FRUVXfF2&#10;ruC6Tpw4oUGDBqmkpOSKt3MF1zVv3jzNnz//irdxBddlHhMGDhyoU6dOXfF2ruC6zHOGrl27Ws8h&#10;rnQ7V/BdWVlZat26tfW1xpVud8Nl+oT5/ZteAVwLARbAFXm9Xr344ot8Jw8Wj8ejNm3aWC+zAQwz&#10;5+qBBx6w5l4B586d09ChQ+Xz+ewVBLPFixdryZIl9lsIZuYxYciQIbpw4YK9gmBmnjPcf//9zMrE&#10;ZWbMYNu2ba2vNYBAR4AFcEUmwI4aNcr6DjVgnhT16dPH2rkAGCbGv/HGGwRYWCIjI/X5558TYGHZ&#10;tGmTdQHmMWHy5MmKioqyVxDMzHOG119/nW/o4zKzc/SZZ54hwCIoEGABXJF5CYV5SYgJsYD5eDC7&#10;oYkruMR8LGRkZPByK1jMS/DMIRR8PMAwX1CbCzCPCeaxwTxGAObjIT09neeTuMx8LJivMXj+gGBA&#10;gAUAAAAAAACAakKABQAAAAAAAIBqQoAFAAAAAAAAgGpCgAVwXdu2bdPOnTvttxDszFzgjRs3KjY2&#10;1l5BsIqJidHmzZutj4fDhw8zMzpInTt3TqtXr1ZCQoK9ImuG+Pr1662PCw7WCD7bt2/Xjh077Lf8&#10;Bzlu2bLFOpiLzx3Bxcx+NZ8n9uzZY6/4Zz5GRERYHw/mMYJ5oMEjJyfn8ueGS8y8aPPxYT5OsrOz&#10;7VUEOvPv3hzgaR4H9u7da30cmDmw5sA+s2Y+JpgljkBDgAVwXdOmTbNOwAeMQ4cOqWvXrpo7d669&#10;gmCVnJxsfTwsXbpUQ4cOJcAGKRPWhg8frm+++cZ623xR9cEHH2jt2rUaNmyYoqOjrXUEjy+//FJ9&#10;+/a13/JHOPMFtvmC+v7771dxcbF9CwJdUVGRPv/8cz322GP2iqwT8EeMGKHdu3fryJEjfO4IIomJ&#10;ifrkk0/+5usKE9umTp1qbfj4+uuv+XgIEub/swnx5vOC+Zxhvplvnj+YxwSzNn36dOt5BBBICLAA&#10;LjOn1MbHx1u7U8zp5peeAKWlpen111+3fozgYXYhxMXFWR8PZseCeVJkvmj+7LPPrCdFBNjgYh4T&#10;zMeDuS5evPg3p9VOnjyZJ8lBwESjPLmaAAAN10lEQVS0lJQUa+dzUlKSSktL7VukNWvWXA6wmZmZ&#10;euedd6wfmx1NM2bMsH6MwGOeN5idz+bzhDnZ/NLzhm9/DFxiQtz58+fVunVr68cIPOZ5w6XnkebH&#10;l3a2mre/Hdz279+vSZMmWY8j+fn59ioCjXkcuPS8IS8v7/LzBvOqiW9/PJjoevDgQetx4f3337ce&#10;VxBYzGOB+RxhHgvM5wzzTZhv27dvnxYsWGC/5Wfi7Jw5c+y3gMBAgAVw2fPPP6833nhD7733nh5+&#10;+GFrZ4J5skSADU79+vXTm2++qQEDBuiJJ55QaGio9UXTihUrNH/+fAJskDGPD2+//bb1MfGXv/zl&#10;8hdIJsp17NjRemKNwGa+GHr55Zf17rvv6plnnrE+Hi6NF/h2gDU7o80X0caBAwf00UcfWT9G4DHP&#10;Dcxlnjc8+OCD1m5o87zhSgHW7IQeN26cdf9vx3sEjm8/bzA7Xs+cOWOtfzfAmucQ5jHkq6++snbJ&#10;E2ED06XnDeaxwPz/vvQ84bsB1rySxryKxuyMfe6556wRNggs5jnjCy+8YH0svPLKK3rxxRet54+G&#10;2dxhPoecPn3aetu4tHby5El7BQgMBFgAl5nvTptPhuXl5dbLgcyTaLObhQAbnMwux0sfD+ZJsXkJ&#10;ofk4uO222/Sb3/xGbdq0sXbCITiY3QomtpknxeaLKvMYYezatUsvvfTS3+yIRWAyjwdmh5J5TDA7&#10;on/6059a35gxvh1gzRfP5otugx2wgc18njAx1XxMmB1M5rHBfJxcKcAaZheUebwwAQaB59vPG8yu&#10;xg8//NBa/26A3bp1q/WSY/N5Y+zYsZcfRxBYTFg3zxvMY8Rbb71lfQPf+G6ANV9rmI8d8/XG6NGj&#10;rR8jsJjHfvM80jw2mI+LLl26WN/UNW+bb+qbOfKXdsybNfO5ZOXKlZfXgEBBgAXwd8wTYhPbzE4V&#10;84lv1apV1sw2cxBXSUmJfS8EC/PxYL4LfemJs7Fw4UJ2wAYp88S5d+/eOnv2rPX4YKI8OxSCi3lM&#10;MP///+d//scKseZl5Wbm6+DBg60dTubjYuTIkVq8eLG1E5Zv1AQ+8zFhRtNcmgVtgvxDDz1kzXQ0&#10;37QxLzndsGGDdfXq1YuDdgKc+Xgwjwnz5s2zguyiRYvUqVMn62Xm5m3zDX8zA9Z8g6Z///7seAxw&#10;5jHARDYT3MxIK/NYYT4ezI5H83hhPo+Yb+qal5ub3dHm4weBy4T2zp07W+NKzC54E+PNoY3muYJ5&#10;/jBz5kw9/fTT1hoz5BFoCLAA/s7y5cvVoUOHy5/0zMvOzZNk818CbPAxu1TMCAKzo+kSM7fNHKSA&#10;4DNmzBjrC2bzRbR5onz8+HHrvwge5qWE5jHBHL5mmN1rZkebuS49Tpj7mN3R5gtss5sFgc0EVzPb&#10;NTw83Hr70vMGc5CKed5gdrSZQ7jMZWIsAtusWbPUs2dPpaamWp8rzP938/Fw7Nixy587zOOG+fgw&#10;80ER2MwYmtdee816BcWlzw3m48F8884EWLNmPkZMoDexFoHNjCgxzyXN44DZDW1G3pn//ybImvhu&#10;Pi4urfH4gEBDgAVwmfmkZ76ANl9EmRl+CG7mSbHZjdCoUaO/ia8ITuaLZvOE2bxszOxeQvAxnyPM&#10;SwhNfDUH6JjHCAQ38zFhvlBu166d9Y05BDfzmGB2uzZt2tTa1YjgZsYPfPzxx7rrrrusyIrgZT5X&#10;mG/GXZoHzEGMCFYEWACXrV+/Xj169LC+A22+yDafKM0nTASn2bNn69FHH1VkZKT18cChKcHNzPIz&#10;T5rNzudL82ARXExge/zxx62xAiauXJrnhuBldrF169bNirDm48HsXuN5Q/Ay44keeeQRXbhwgecN&#10;sL5RZ15KfunUe/ONXAQn8zXloEGDrIO4zCYfnkciWBFgAVz2r//6r/p//+//6Ze//KVuuukm66AM&#10;vrgOXv/4j/+of/mXf7E+Fsw1atQo+xYEo3/4h3/QT37yk8sfD+YlpgguS5Ys0f/+3/9b//mf/3n5&#10;48C81BzB61e/+pX12HDpeUPfvn15CXEQM88b/vmf//nyx4OZCYzgZb6m+Ld/+7fLny+mTp1q34Jg&#10;Y8aR/N//+3/17//+75c/Hr59tgQQLAiwAAAAAAAAAFBNCLAAAAAAAAAAUE0IsAAAAAAAAABQTQiw&#10;AAAAAAAAAFBNCLAAAAAAAAAAUE0IsAAAAAAAAABQTQiwAAAAqBGlpaWaPHmyMjMz7RUMGzZMFy9e&#10;tN8CAABAICLAAgAAoEo9/PDD+ud//mf94z/+o/7X//pf1o/N9cYbbyg3N1der9e+Z9VISUnRzTff&#10;rIyMDHvl2nw+n7Zu3apmzZrp5z//uRo0aKBvvvlGFRUV9j1qTtu2bR3/vgEAAOBOBFgAAABUqaKi&#10;ImtX5/79+/XrX//a+rG58vPztWHDBuu/WVlZWrt2rQ4ePKgpU6Zox44dysnJ0cKFC/X1118rOTnZ&#10;el8m1h4/flxffPGFZs+erYSEBGv9274dYBMTE7Vs2TKtW7fO+jnm55rg+m1hYWH63e9+pz179ig9&#10;PV1nz57V6dOnrQBbUlKibdu26bPPPrPez6Xdqeb3sWvXLuv3On36dEVHR1vr8fHxmjFjhqZOnaqT&#10;J09a78Nca9as0e7du637mz/npd+D+bMvWLBAX331lfU+LgVYs7506VLr1zX/NaEaAAAAgYEACwAA&#10;gGpx6tQp/fa3v7Xf8ofZ3r17WxH1woUL1s7Tt99+W/PmzdOf//xnvfTSS1aANTtl33rrLZWVlVnv&#10;o2fPnlZQ/fTTT3XPPffI4/HY79Hv2wHWRNVf/epXVsicP3++dX8TN7/NvM+bbrpJ4eHh9spfLV68&#10;WP369dOmTZv07rvv6vXXX7fW58yZY/1+Fy1aZN3H7KA1kfSWW27R6NGjrQjbqlUrnT9/3gqwDRs2&#10;tP48JsR27tzZirFm/c0339SDDz5o7bi97777LgfYCRMm6NVXX9X27dutXyMpKcn6dQEAAOB+BFgA&#10;AABUi+sF2NatW1/eGdq9e3crxhrmft26dVN2drYGDBigUaNGWbtp9+7dq9tvv93aifpt3w2wJnia&#10;OFpYWKhHHnnE2qX6bebXNDH3jjvusH7doUOHKiIiwgqkPXr00KxZs6xfb+XKldaIAvP+7777bms3&#10;7beZwNuyZUvr5xkjR47Ul19+ab3dvn17a6etYeKqicpxcXFWxDW7fw2z+/dSgDV/zjFjxli/j4KC&#10;Aut2AAAABAYCLAAAAKrF9QLsQw89ZN8iPfnkk/rkk0+sH5vDuu6//34rTJr7P/fcc9Zt5jIxMzQ0&#10;1LrfJd8NsGYGrdk9a8YJPP3009Z4gSsxgdeMDTC7Zc2vb4Kt2blqYuilX++jjz5SZGSkFUq/u/PW&#10;RFzze7vEBNkPP/zQCrBml6sJrsa0adOs34f5M5tdspfk5eVdDrDmvubnvvjii3r22Wcv/1wAAAC4&#10;HwEWAAAA1eJ6AdaMFrjkqaeesoKm8e0A+8EHH1jzVc2uVXOVl5df3nF6yXcDrHm/Jpaa99OnT5+/&#10;C7Dm/ZjbL71P8/PNzleza9b83J07d/7Nr1dcXGz9frZs2XJ53VxmjEDdunWt+5i3zcgCM6rA/P5M&#10;XL608/ZSgDVjBerVq2fNtzX3N2MOLgXYS+/DXIMGDbLeNwAAAAIDARYAAADVoioCbFRUlLU7deDA&#10;gRo+fLhee+21yy/hv+T7Blgzp9XMZx0yZIg1NsC8f7ML1vwccxiY+T2asQTvv/++3nvvPevnmLEH&#10;HTp0sHbHmnUTY82O2V69elkzY834hEvjDq4WYM365MmT1aVLF+t9vPLKK5cDrNltO3jwYOv38/jj&#10;j1sHgwEAACAwEGABAABQLczOURNaLzG7O81L6y+NB4iNjbVvkRUrTYg0zP1iYmIu7wrNzMzUuXPn&#10;rMv8fK/Xa93vEhNOQ0JCrPub+anm/ZrYaX6ueb/m9/Ft5v4mApsQa0JndHS09fsxzPs2O1XNuvm9&#10;m7hrmPdl1s3vwaxfvHjRWjcHfJlf26yb37/5dc1lfg/mz2mY3/+lGGvWzOFf5tc2IwjMeAPz+05P&#10;T7fer/l1za/z3T8jAAAA3IsACwAAAAAAAADVhAALAAAAAAAAANWEAAsAAAAAAAAA1YQACwAAAAAA&#10;AADVhAALAAAAAAAAANWEAAsAAAAAAAAA1YQACwAAAAAAAADVhAALAAAAAAAAANWEAAsAAAAAAAAA&#10;1YQACwAAAAAAAADVhAALAAAAAAAAANWEAAsAAAAAAAAA1YQACwAAAAAAAADVhAALAAAAAAAAANWE&#10;AAsAAAAAAAAA1YQACwAAAAAAAADVhAALAAAAAAAAANWEAAsAAAAAAAAA1YQACwAAAAAAAADVhAAL&#10;AAAAAAAAANWEAAsAAAAAAAAA1YQACwAAAAAAAADVhAALAAAAAAAAANWEAAsAAAAAAAAA1YQACwAA&#10;AAAAAADVhAALAAAAAAAAANWEAAsAAAAAAAAA1YQACwAAAAAAAADVhAALAAAAAAAAANWEAAsAAAAA&#10;AAAA1YQACwAAAAAAAADVhAALAAAAAAAAANWEAAsAAAAAAAAA1YQACwAAAAAAAADVhAALAAAAAAAA&#10;ANWEAAsAAAAAAAAA1YQACwAAAAAAAADVhAALAAAAAAAAANWEAAsAAAAAAAAA1YQACwAAAAAAAADV&#10;hAALAAAAAAAAANWEAAsAAAAAAAAA1YQACwAAAAAAAADVQvr/AarHvow+FiE9AAAAAElFTkSuQmCC&#10;UEsDBBQABgAIAAAAIQCM2Epo3wAAAAcBAAAPAAAAZHJzL2Rvd25yZXYueG1sTI/BasMwEETvhf6D&#10;2EJvjayEhNq1HEJoewqFJoXS28ba2CbWyliK7fx91VNz22GGmbf5erKtGKj3jWMNapaAIC6dabjS&#10;8HV4e3oG4QOywdYxabiSh3Vxf5djZtzInzTsQyViCfsMNdQhdJmUvqzJop+5jjh6J9dbDFH2lTQ9&#10;jrHctnKeJCtpseG4UGNH25rK8/5iNbyPOG4W6nXYnU/b689h+fG9U6T148O0eQERaAr/YfjDj+hQ&#10;RKaju7DxotUQHwka5qkCEd00UUsQx3isFinIIpe3/M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VhAv0BBAAAvAsAAA4AAAAAAAAAAAAAAAAA&#10;OgIAAGRycy9lMm9Eb2MueG1sUEsBAi0ACgAAAAAAAAAhADFb7TXrIQEA6yEBABQAAAAAAAAAAAAA&#10;AAAAZwYAAGRycy9tZWRpYS9pbWFnZTEucG5nUEsBAi0ACgAAAAAAAAAhAAYn6lPzDQEA8w0BABQA&#10;AAAAAAAAAAAAAAAAhCgBAGRycy9tZWRpYS9pbWFnZTIucG5nUEsBAi0AFAAGAAgAAAAhAIzYSmjf&#10;AAAABwEAAA8AAAAAAAAAAAAAAAAAqTYCAGRycy9kb3ducmV2LnhtbFBLAQItABQABgAIAAAAIQAu&#10;bPAAxQAAAKUBAAAZAAAAAAAAAAAAAAAAALU3AgBkcnMvX3JlbHMvZTJvRG9jLnhtbC5yZWxzUEsF&#10;BgAAAAAHAAcAvgEAALE4AgAAAA==&#10;">
                <v:group id="Group 23" o:spid="_x0000_s1080" style="position:absolute;width:57245;height:59359" coordorigin=",8" coordsize="57245,59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9" o:spid="_x0000_s1081" type="#_x0000_t75" style="position:absolute;top:8;width:57245;height:2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yxwQAAANsAAAAPAAAAZHJzL2Rvd25yZXYueG1sRE9NawIx&#10;EL0L/Q9hCr1IzVqhratRpFS0R22LeBs2425wM1mSqLv/3giCt3m8z5nOW1uLM/lgHCsYDjIQxIXT&#10;hksFf7/L108QISJrrB2Tgo4CzGdPvSnm2l14Q+dtLEUK4ZCjgirGJpcyFBVZDAPXECfu4LzFmKAv&#10;pfZ4SeG2lm9Z9i4tGk4NFTb0VVFx3J6sglV/7/+73cd3Jn86MzqNw9H4oNTLc7uYgIjUxof47l7r&#10;NH8Mt1/SAXJ2BQAA//8DAFBLAQItABQABgAIAAAAIQDb4fbL7gAAAIUBAAATAAAAAAAAAAAAAAAA&#10;AAAAAABbQ29udGVudF9UeXBlc10ueG1sUEsBAi0AFAAGAAgAAAAhAFr0LFu/AAAAFQEAAAsAAAAA&#10;AAAAAAAAAAAAHwEAAF9yZWxzLy5yZWxzUEsBAi0AFAAGAAgAAAAhAF+UTLHBAAAA2wAAAA8AAAAA&#10;AAAAAAAAAAAABwIAAGRycy9kb3ducmV2LnhtbFBLBQYAAAAAAwADALcAAAD1AgAAAAA=&#10;">
                    <v:imagedata r:id="rId63" o:title=""/>
                  </v:shape>
                  <v:shape id="Text Box 22" o:spid="_x0000_s1082" type="#_x0000_t202" style="position:absolute;left:3079;top:56423;width:346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124A2614" w14:textId="17239A46" w:rsidR="00EA1699" w:rsidRPr="00BB55A3" w:rsidRDefault="00EA1699" w:rsidP="00FE29C0">
                          <w:pPr>
                            <w:pStyle w:val="Caption"/>
                            <w:jc w:val="left"/>
                            <w:rPr>
                              <w:lang w:val="en-IL"/>
                            </w:rPr>
                          </w:pPr>
                          <w:r>
                            <w:t>Figure 9</w:t>
                          </w:r>
                          <w:r w:rsidRPr="00FE29C0">
                            <w:t>-4</w:t>
                          </w:r>
                          <w:r>
                            <w:rPr>
                              <w:lang w:val="en-IL"/>
                            </w:rPr>
                            <w:t>: CDF of interarrival times with 80% load</w:t>
                          </w:r>
                        </w:p>
                        <w:p w14:paraId="18935C19" w14:textId="77777777" w:rsidR="00EA1699" w:rsidRDefault="00EA1699">
                          <w:pPr>
                            <w:rPr>
                              <w:lang w:bidi="ar-SA"/>
                            </w:rPr>
                          </w:pPr>
                        </w:p>
                      </w:txbxContent>
                    </v:textbox>
                  </v:shape>
                </v:group>
                <v:shape id="Picture 277" o:spid="_x0000_s1083" type="#_x0000_t75" style="position:absolute;left:5016;top:28194;width:48197;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0uxgAAANwAAAAPAAAAZHJzL2Rvd25yZXYueG1sRI9Ba8JA&#10;FITvQv/D8gpeRDcG1JK6CbFVqBehVuv1kX1NQrNvQ3aj8d93C4Ueh5n5hllng2nElTpXW1Ywn0Ug&#10;iAuray4VnD520ycQziNrbCyTgjs5yNKH0RoTbW/8TtejL0WAsEtQQeV9m0jpiooMupltiYP3ZTuD&#10;PsiulLrDW4CbRsZRtJQGaw4LFbb0UlHxfeyNgs/tJT43y8Xe5+fLTk6w3+xfD0qNH4f8GYSnwf+H&#10;/9pvWkG8WsHvmXAEZPoDAAD//wMAUEsBAi0AFAAGAAgAAAAhANvh9svuAAAAhQEAABMAAAAAAAAA&#10;AAAAAAAAAAAAAFtDb250ZW50X1R5cGVzXS54bWxQSwECLQAUAAYACAAAACEAWvQsW78AAAAVAQAA&#10;CwAAAAAAAAAAAAAAAAAfAQAAX3JlbHMvLnJlbHNQSwECLQAUAAYACAAAACEAvWrdLsYAAADcAAAA&#10;DwAAAAAAAAAAAAAAAAAHAgAAZHJzL2Rvd25yZXYueG1sUEsFBgAAAAADAAMAtwAAAPoCAAAAAA==&#10;">
                  <v:imagedata r:id="rId64" o:title="" cropleft="5601f" cropright="4728f"/>
                </v:shape>
                <w10:wrap anchorx="margin"/>
              </v:group>
            </w:pict>
          </mc:Fallback>
        </mc:AlternateContent>
      </w:r>
    </w:p>
    <w:p w14:paraId="6FD010A8" w14:textId="49898574" w:rsidR="00BB55A3" w:rsidRDefault="00BB55A3" w:rsidP="00E72F53">
      <w:pPr>
        <w:spacing w:after="0" w:line="240" w:lineRule="auto"/>
        <w:rPr>
          <w:rtl/>
        </w:rPr>
      </w:pPr>
    </w:p>
    <w:p w14:paraId="3BD191C7" w14:textId="133A1C1B" w:rsidR="00E365AF" w:rsidRDefault="00E365AF" w:rsidP="00E72F53">
      <w:pPr>
        <w:spacing w:after="0" w:line="240" w:lineRule="auto"/>
        <w:rPr>
          <w:rtl/>
        </w:rPr>
      </w:pPr>
    </w:p>
    <w:p w14:paraId="3754F148" w14:textId="50B92259" w:rsidR="00E365AF" w:rsidRDefault="00E365AF" w:rsidP="00E72F53">
      <w:pPr>
        <w:spacing w:after="0" w:line="240" w:lineRule="auto"/>
        <w:rPr>
          <w:rtl/>
        </w:rPr>
      </w:pPr>
    </w:p>
    <w:p w14:paraId="6967818D" w14:textId="42E1FA87" w:rsidR="00E365AF" w:rsidRDefault="00E365AF" w:rsidP="00E72F53">
      <w:pPr>
        <w:spacing w:after="0" w:line="240" w:lineRule="auto"/>
        <w:rPr>
          <w:rtl/>
        </w:rPr>
      </w:pPr>
    </w:p>
    <w:p w14:paraId="7254F3FE" w14:textId="40214724" w:rsidR="00E365AF" w:rsidRDefault="00E365AF" w:rsidP="00E72F53">
      <w:pPr>
        <w:spacing w:after="0" w:line="240" w:lineRule="auto"/>
        <w:rPr>
          <w:rtl/>
        </w:rPr>
      </w:pPr>
    </w:p>
    <w:p w14:paraId="57B31142" w14:textId="0BAA015F" w:rsidR="00E365AF" w:rsidRDefault="00E365AF" w:rsidP="00E72F53">
      <w:pPr>
        <w:spacing w:after="0" w:line="240" w:lineRule="auto"/>
        <w:rPr>
          <w:rtl/>
        </w:rPr>
      </w:pPr>
    </w:p>
    <w:p w14:paraId="14035EAC" w14:textId="6053B90F" w:rsidR="00E365AF" w:rsidRDefault="00E365AF" w:rsidP="00E72F53">
      <w:pPr>
        <w:spacing w:after="0" w:line="240" w:lineRule="auto"/>
        <w:rPr>
          <w:rtl/>
        </w:rPr>
      </w:pPr>
    </w:p>
    <w:p w14:paraId="06EF66B8" w14:textId="29445465" w:rsidR="00E365AF" w:rsidRDefault="00E365AF" w:rsidP="00E72F53">
      <w:pPr>
        <w:spacing w:after="0" w:line="240" w:lineRule="auto"/>
        <w:rPr>
          <w:rtl/>
        </w:rPr>
      </w:pPr>
    </w:p>
    <w:p w14:paraId="3D667F55" w14:textId="202FB526" w:rsidR="00E365AF" w:rsidRDefault="00E365AF" w:rsidP="00E72F53">
      <w:pPr>
        <w:spacing w:after="0" w:line="240" w:lineRule="auto"/>
        <w:rPr>
          <w:rtl/>
        </w:rPr>
      </w:pPr>
    </w:p>
    <w:p w14:paraId="61454167" w14:textId="38EAFB03" w:rsidR="00E365AF" w:rsidRDefault="00E365AF" w:rsidP="00E72F53">
      <w:pPr>
        <w:spacing w:after="0" w:line="240" w:lineRule="auto"/>
        <w:rPr>
          <w:rtl/>
        </w:rPr>
      </w:pPr>
    </w:p>
    <w:p w14:paraId="29AC7FD4" w14:textId="59B0A468" w:rsidR="00E365AF" w:rsidRDefault="00E365AF" w:rsidP="00E72F53">
      <w:pPr>
        <w:spacing w:after="0" w:line="240" w:lineRule="auto"/>
        <w:rPr>
          <w:rtl/>
        </w:rPr>
      </w:pPr>
    </w:p>
    <w:p w14:paraId="68A0130E" w14:textId="6007E1CA" w:rsidR="00E365AF" w:rsidRDefault="00E365AF" w:rsidP="00E72F53">
      <w:pPr>
        <w:spacing w:after="0" w:line="240" w:lineRule="auto"/>
        <w:rPr>
          <w:rtl/>
        </w:rPr>
      </w:pPr>
    </w:p>
    <w:p w14:paraId="296DFD31" w14:textId="7B970F79" w:rsidR="00E365AF" w:rsidRDefault="00E365AF" w:rsidP="00E72F53">
      <w:pPr>
        <w:spacing w:after="0" w:line="240" w:lineRule="auto"/>
        <w:rPr>
          <w:rtl/>
        </w:rPr>
      </w:pPr>
    </w:p>
    <w:p w14:paraId="6D398A84" w14:textId="5383EA01" w:rsidR="00E365AF" w:rsidRDefault="00E365AF" w:rsidP="00E72F53">
      <w:pPr>
        <w:spacing w:after="0" w:line="240" w:lineRule="auto"/>
        <w:rPr>
          <w:rtl/>
        </w:rPr>
      </w:pPr>
    </w:p>
    <w:p w14:paraId="06B5128A" w14:textId="6B94FA5E" w:rsidR="00E365AF" w:rsidRDefault="00E365AF" w:rsidP="00E72F53">
      <w:pPr>
        <w:spacing w:after="0" w:line="240" w:lineRule="auto"/>
        <w:rPr>
          <w:rtl/>
        </w:rPr>
      </w:pPr>
    </w:p>
    <w:p w14:paraId="4D55D7DE" w14:textId="714732E4" w:rsidR="00E365AF" w:rsidRDefault="00E365AF" w:rsidP="00E72F53">
      <w:pPr>
        <w:spacing w:after="0" w:line="240" w:lineRule="auto"/>
        <w:rPr>
          <w:rtl/>
        </w:rPr>
      </w:pPr>
    </w:p>
    <w:p w14:paraId="53784D76" w14:textId="494092CA" w:rsidR="00E365AF" w:rsidRDefault="00E365AF" w:rsidP="00E72F53">
      <w:pPr>
        <w:spacing w:after="0" w:line="240" w:lineRule="auto"/>
        <w:rPr>
          <w:rtl/>
        </w:rPr>
      </w:pPr>
    </w:p>
    <w:p w14:paraId="4D4C30F0" w14:textId="7EFE540E" w:rsidR="00E365AF" w:rsidRDefault="00E365AF" w:rsidP="00E72F53">
      <w:pPr>
        <w:spacing w:after="0" w:line="240" w:lineRule="auto"/>
        <w:rPr>
          <w:rtl/>
        </w:rPr>
      </w:pPr>
    </w:p>
    <w:p w14:paraId="7DEB9A5D" w14:textId="528DD699" w:rsidR="00E365AF" w:rsidRDefault="00E365AF" w:rsidP="00E72F53">
      <w:pPr>
        <w:spacing w:after="0" w:line="240" w:lineRule="auto"/>
        <w:rPr>
          <w:rtl/>
        </w:rPr>
      </w:pPr>
    </w:p>
    <w:p w14:paraId="266E8C51" w14:textId="7A09C601" w:rsidR="00E365AF" w:rsidRDefault="00E365AF" w:rsidP="00E72F53">
      <w:pPr>
        <w:spacing w:after="0" w:line="240" w:lineRule="auto"/>
        <w:rPr>
          <w:rtl/>
        </w:rPr>
      </w:pPr>
    </w:p>
    <w:p w14:paraId="63FE189C" w14:textId="77777777" w:rsidR="00E365AF" w:rsidRDefault="00E365AF" w:rsidP="00E72F53">
      <w:pPr>
        <w:spacing w:after="0" w:line="240" w:lineRule="auto"/>
      </w:pPr>
    </w:p>
    <w:p w14:paraId="7A34BB1C" w14:textId="3AA34B38" w:rsidR="00490C43" w:rsidRDefault="00490C43" w:rsidP="00591EFB">
      <w:pPr>
        <w:spacing w:after="0" w:line="240" w:lineRule="auto"/>
        <w:rPr>
          <w:rtl/>
        </w:rPr>
      </w:pPr>
    </w:p>
    <w:p w14:paraId="5D8DF5B0" w14:textId="77777777" w:rsidR="00E365AF" w:rsidRDefault="00E365AF" w:rsidP="00490C43">
      <w:pPr>
        <w:spacing w:after="0" w:line="240" w:lineRule="auto"/>
        <w:rPr>
          <w:rtl/>
          <w:lang w:bidi="ar-SA"/>
        </w:rPr>
      </w:pPr>
    </w:p>
    <w:p w14:paraId="58E32E34" w14:textId="77777777" w:rsidR="00E365AF" w:rsidRDefault="00E365AF" w:rsidP="00490C43">
      <w:pPr>
        <w:spacing w:after="0" w:line="240" w:lineRule="auto"/>
        <w:rPr>
          <w:rtl/>
          <w:lang w:bidi="ar-SA"/>
        </w:rPr>
      </w:pPr>
    </w:p>
    <w:p w14:paraId="5A74A5A7" w14:textId="77777777" w:rsidR="00E365AF" w:rsidRDefault="00E365AF" w:rsidP="00490C43">
      <w:pPr>
        <w:spacing w:after="0" w:line="240" w:lineRule="auto"/>
        <w:rPr>
          <w:rtl/>
          <w:lang w:bidi="ar-SA"/>
        </w:rPr>
      </w:pPr>
    </w:p>
    <w:p w14:paraId="5641319F" w14:textId="77777777" w:rsidR="00E365AF" w:rsidRDefault="00E365AF" w:rsidP="00490C43">
      <w:pPr>
        <w:spacing w:after="0" w:line="240" w:lineRule="auto"/>
        <w:rPr>
          <w:rtl/>
          <w:lang w:bidi="ar-SA"/>
        </w:rPr>
      </w:pPr>
    </w:p>
    <w:p w14:paraId="7F3AB98E" w14:textId="497ACD3C" w:rsidR="00490C43" w:rsidRDefault="00E365AF" w:rsidP="00490C43">
      <w:pPr>
        <w:spacing w:after="0" w:line="240" w:lineRule="auto"/>
        <w:rPr>
          <w:rtl/>
          <w:lang w:bidi="ar-SA"/>
        </w:rPr>
      </w:pPr>
      <w:r>
        <w:rPr>
          <w:noProof/>
          <w:rtl/>
          <w:lang w:val="ar-SA" w:bidi="ar-SA"/>
        </w:rPr>
        <w:lastRenderedPageBreak/>
        <mc:AlternateContent>
          <mc:Choice Requires="wpg">
            <w:drawing>
              <wp:anchor distT="0" distB="0" distL="114300" distR="114300" simplePos="0" relativeHeight="251741696" behindDoc="0" locked="0" layoutInCell="1" allowOverlap="1" wp14:anchorId="07205642" wp14:editId="55AC0C37">
                <wp:simplePos x="0" y="0"/>
                <wp:positionH relativeFrom="margin">
                  <wp:posOffset>123825</wp:posOffset>
                </wp:positionH>
                <wp:positionV relativeFrom="paragraph">
                  <wp:posOffset>0</wp:posOffset>
                </wp:positionV>
                <wp:extent cx="5724525" cy="6539230"/>
                <wp:effectExtent l="0" t="0" r="9525" b="0"/>
                <wp:wrapTopAndBottom/>
                <wp:docPr id="90" name="Group 90"/>
                <wp:cNvGraphicFramePr/>
                <a:graphic xmlns:a="http://schemas.openxmlformats.org/drawingml/2006/main">
                  <a:graphicData uri="http://schemas.microsoft.com/office/word/2010/wordprocessingGroup">
                    <wpg:wgp>
                      <wpg:cNvGrpSpPr/>
                      <wpg:grpSpPr>
                        <a:xfrm>
                          <a:off x="0" y="0"/>
                          <a:ext cx="5724525" cy="6539230"/>
                          <a:chOff x="241300" y="0"/>
                          <a:chExt cx="5724525" cy="6539230"/>
                        </a:xfrm>
                      </wpg:grpSpPr>
                      <wpg:grpSp>
                        <wpg:cNvPr id="25" name="Group 25"/>
                        <wpg:cNvGrpSpPr/>
                        <wpg:grpSpPr>
                          <a:xfrm>
                            <a:off x="241300" y="0"/>
                            <a:ext cx="5724525" cy="6539230"/>
                            <a:chOff x="0" y="891"/>
                            <a:chExt cx="5724525" cy="6540009"/>
                          </a:xfrm>
                        </wpg:grpSpPr>
                        <pic:pic xmlns:pic="http://schemas.openxmlformats.org/drawingml/2006/picture">
                          <pic:nvPicPr>
                            <pic:cNvPr id="20" name="Picture 20"/>
                            <pic:cNvPicPr>
                              <a:picLocks noChangeAspect="1"/>
                            </pic:cNvPicPr>
                          </pic:nvPicPr>
                          <pic:blipFill>
                            <a:blip r:embed="rId65" cstate="print">
                              <a:extLst>
                                <a:ext uri="{28A0092B-C50C-407E-A947-70E740481C1C}">
                                  <a14:useLocalDpi xmlns:a14="http://schemas.microsoft.com/office/drawing/2010/main" val="0"/>
                                </a:ext>
                              </a:extLst>
                            </a:blip>
                            <a:srcRect/>
                            <a:stretch/>
                          </pic:blipFill>
                          <pic:spPr bwMode="auto">
                            <a:xfrm>
                              <a:off x="0" y="891"/>
                              <a:ext cx="5724525" cy="2865243"/>
                            </a:xfrm>
                            <a:prstGeom prst="rect">
                              <a:avLst/>
                            </a:prstGeom>
                            <a:noFill/>
                            <a:ln>
                              <a:noFill/>
                            </a:ln>
                          </pic:spPr>
                        </pic:pic>
                        <wps:wsp>
                          <wps:cNvPr id="24" name="Text Box 24"/>
                          <wps:cNvSpPr txBox="1"/>
                          <wps:spPr>
                            <a:xfrm>
                              <a:off x="158750" y="6245625"/>
                              <a:ext cx="3556000" cy="295275"/>
                            </a:xfrm>
                            <a:prstGeom prst="rect">
                              <a:avLst/>
                            </a:prstGeom>
                            <a:noFill/>
                            <a:ln w="6350">
                              <a:noFill/>
                            </a:ln>
                          </wps:spPr>
                          <wps:txbx>
                            <w:txbxContent>
                              <w:p w14:paraId="34BC78A9" w14:textId="5DE6175E" w:rsidR="00EA1699" w:rsidRPr="00BB55A3" w:rsidRDefault="00EA1699" w:rsidP="00BB55A3">
                                <w:pPr>
                                  <w:pStyle w:val="Caption"/>
                                  <w:jc w:val="left"/>
                                  <w:rPr>
                                    <w:lang w:val="en-IL"/>
                                  </w:rPr>
                                </w:pPr>
                                <w:r>
                                  <w:t>Figure 9</w:t>
                                </w:r>
                                <w:r w:rsidRPr="00FE29C0">
                                  <w:t>-</w:t>
                                </w:r>
                                <w:r>
                                  <w:t>5</w:t>
                                </w:r>
                                <w:r>
                                  <w:rPr>
                                    <w:lang w:val="en-IL"/>
                                  </w:rPr>
                                  <w:t>:</w:t>
                                </w:r>
                                <w:r w:rsidRPr="00BB55A3">
                                  <w:rPr>
                                    <w:lang w:val="en-IL"/>
                                  </w:rPr>
                                  <w:t xml:space="preserve"> </w:t>
                                </w:r>
                                <w:r>
                                  <w:rPr>
                                    <w:lang w:val="en-IL"/>
                                  </w:rPr>
                                  <w:t>CDF of interarrival times with 100% load</w:t>
                                </w:r>
                              </w:p>
                              <w:p w14:paraId="1C578D85" w14:textId="3D6DC529" w:rsidR="00EA1699" w:rsidRPr="00BB55A3" w:rsidRDefault="00EA1699" w:rsidP="00C473EC">
                                <w:pPr>
                                  <w:pStyle w:val="Caption"/>
                                  <w:jc w:val="left"/>
                                  <w:rPr>
                                    <w:lang w:val="en-IL"/>
                                  </w:rPr>
                                </w:pPr>
                              </w:p>
                              <w:p w14:paraId="65DCE02F" w14:textId="77777777" w:rsidR="00EA1699" w:rsidRDefault="00EA1699" w:rsidP="00C473EC">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83" name="Picture 283"/>
                          <pic:cNvPicPr>
                            <a:picLocks noChangeAspect="1"/>
                          </pic:cNvPicPr>
                        </pic:nvPicPr>
                        <pic:blipFill rotWithShape="1">
                          <a:blip r:embed="rId66" cstate="print">
                            <a:extLst>
                              <a:ext uri="{28A0092B-C50C-407E-A947-70E740481C1C}">
                                <a14:useLocalDpi xmlns:a14="http://schemas.microsoft.com/office/drawing/2010/main" val="0"/>
                              </a:ext>
                            </a:extLst>
                          </a:blip>
                          <a:srcRect l="8657" r="8101"/>
                          <a:stretch/>
                        </pic:blipFill>
                        <pic:spPr bwMode="auto">
                          <a:xfrm>
                            <a:off x="714375" y="3380140"/>
                            <a:ext cx="4762500" cy="28638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7205642" id="Group 90" o:spid="_x0000_s1084" style="position:absolute;left:0;text-align:left;margin-left:9.75pt;margin-top:0;width:450.75pt;height:514.9pt;z-index:251741696;mso-position-horizontal-relative:margin;mso-width-relative:margin;mso-height-relative:margin" coordorigin="2413" coordsize="57245,65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GmVrDwQAAMQLAAAOAAAAZHJzL2Uyb0RvYy54bWzUVttu4zYQfS/QfyD0&#10;vrF18U2Is0iTJlgg3TWaFHmmacoSVhJZko6d/fqeoS52Eu8lafehD5Y55JCcMzxzyNP3u6pkD9LY&#10;QtXzIDwZBkzWQq2Kej0P/rq7ejcNmHW8XvFS1XIePEobvD/79ZfTrU5lpHJVrqRhWKS26VbPg9w5&#10;nQ4GVuSy4vZEaVljMFOm4g6mWQ9Whm+xelUOouFwPNgqs9JGCWktei+bweDMr59lUrhPWWalY+U8&#10;QGzOf43/Luk7ODvl6dpwnReiDYO/IYqKFzU27Ze65I6zjSleLFUVwiirMnciVDVQWVYI6TEATTh8&#10;hubaqI32WNbpdq37NCG1z/L05mXFx4eFYcVqHsyQnppXOCO/LYON5Gz1OoXPtdG3emHajnVjEd5d&#10;Zir6BxK282l97NMqd44JdI4mUTKKRgETGBuP4lkUt4kXOU6H5kVJGA8RwH6yyH//zvRBt/uAguxj&#10;6o0++BYgRXAIEPbrAb4M9BUoG4DTWdjQ7qsQk+FwOCOfr0DUhUjxa/mA1gs+fL9uMMttjAzaRaof&#10;WqPi5vNGvwN1NXfFsigL9+jLECSloOqHRSEWpjH21Ip6amGYdmXoATyaQl7NHE6YbpT4bFmtLnJe&#10;r+W51ahg6IpPxlP3AZlPNlyWhb4qypL4SO0WGqr9WbUcyU5TiZdKbCpZu0ZajCyBUtU2L7QNmEll&#10;tZSoFPNhFYLMkDWHatGmqF1zoNaIPxEvkPHUOiOdyOkQKdB9bGRZ1BJbbv9QKyzAN0557ThaSz1b&#10;jvIsmo5HURI/4QryaKy7lqpi1EC8iMlvwB9uLEUHWnUuFGqtKGs+6rJ+0gFH6vEIKOa2CQhUXFBs&#10;2yUZ1os0v0qUbnOuJaKkZQ+Yk3Q1e0f4f1M7FiWEtnUjUWJuh/6WJNTfRNqpQ69N4Wg6GTUlOIYg&#10;jZv652mX2Hg0GqPwGpmKZqNo4gWir8F90t6SV7aF9sXY/2iC92FTy+2WO6/JcG+xLtXqEVCNwnki&#10;RKvFVYHDveHWLbjBlYVOXMPuEz5ZqbCZalsBy5X5cqyf/HFoGA3YFlfgPLB/bzhpQvmhxnHOwiTB&#10;ss4bCVQchjkcWR6O1JvqQuGWRWkgOt8kf1d2zcyo6h639TntiiFeC+w9D1zXvHDNxYzbXsjzc+/U&#10;SM1NfashUKFPHlH3bnfPjW7PweEEP6qOQDx9RvPGt0n7OWotK3wNUKKbrILVZIDMvtXeJY08ger/&#10;H5mdxl21LDqdRRcYRJrzE4SW6HhfuNynvjuen6y80beUl155UMQJeIdGOGwv2n+vxZMwiSEH9D6J&#10;4+kwRF14vey0I5lATnrtmI7jaVO6/5F4HNUMOtTnouyfQngqgshP3qKHtif5/vF99g8AAAD//wMA&#10;UEsDBAoAAAAAAAAAIQCXFVQCah8BAGofAQAUAAAAZHJzL21lZGlhL2ltYWdlMS5wbmeJUE5HDQoa&#10;CgAAAA1JSERSAAAFYAAAArEIBgAAAN0yBdkAAAABc1JHQgCuzhzpAAAABGdBTUEAALGPC/xhBQAA&#10;AAlwSFlzAAAh1QAAIdUBBJy0nQAA/6VJREFUeF7s3Qd4VFee5v+Z/4bZndmdtDM9Mzuz08452zjn&#10;3A5td7fbOefctts2OZpogsE2mGQDBkdssEEREUSOImcRRRICIZEUkPDvr/dwyy6EJK6kqlLdqu/n&#10;ee4DdapU4VbVqXPee+45f2EAAAAAAAAAgKgggAUAAAAAAACAKCGABQAAAAAAAIAoIYAFAAAAAAAA&#10;gCghgAUAAAAAAACAKCGABQAAAAAAAIAoIYAFAAAAAAAAgCghgAUAAAAAAACAKCGABQAAAAAAAIAo&#10;IYAFAAAAAAAAgCghgAUAAAAAAACAKCGABQAAAAAAAIAoIYAFAAAAAAAAgCghgAUAAIFXWVlpa9eu&#10;tbS0NPv+++8tIyPD1q1b58olMzPTRo8e7bZx48bZzJkzbdeuXfbTTz+562XSpEk/3ya0FRUVedce&#10;Tfer+9fjjRkzxv3tjh07jrq/vXv32sSJE+27776zNWvWeKW/0N9t3LjRu1Q33W7//v3epaZRUVHh&#10;XueWLVu8koY5ePCgjR8/vsZ9q/em+nsQ2rQPZsyYYYWFhd6t49e8efNs6dKl7v+lpaW2YcOGoz4b&#10;K1eutMWLFx9VVptDhw7ZsmXLbMKECe6zlJeX513zi23btrnP4g8//GArVqz4+XMvhw8ftpycHHed&#10;vhcFBQXeNWb79u1z95uammrbt2/3So+YM2dOrZ9/0fPQfUaTvkMpKSlWUlLilQAAAAQTASwAAAi8&#10;ESNG2JVXXmlvvvmmvf/++/bOO+/YrbfealOnTnXXX3jhhfb6669bnz59rGPHjva73/3ObrrpJluw&#10;YIG7Xi6//HL3Nx988MHPm0LamihA1OO99dZb1q1bN3v44Yftuuuus4ULF3q3MGvTpo1dffXV1rNn&#10;TxeAVffXf/3XNmzYMO9S3R544AEXGjel8vJy++qrr1zQ3RibN2+2//t//68tWrTIK/nFoEGD3H7v&#10;3bu3nXnmmfbqq6/+/F4sX77cBX4KuuOdgs7p06e7/69atcruv/9+F2CHdO7c2X12woPS2ijo1Gft&#10;xhtvtP/zf/6Pff311941RyiYvuyyy+z555+3tm3butsqqA757LPP3PXt27e3J554wh577DHbs2eP&#10;e2x9dvXc/vSnP9kf/vCHn59P6DnX9vkXPY+///u/9y5Fh4Lq//f//p8LmAEAAIKMABYAAATarFmz&#10;7B/+4R9cKBo+olCj90IjTBWuVg8wmzdv7oKpUDCm27Rr1879vy4KAP/t3/7NvvjiC6/kCIW+d955&#10;p3sOu3fvtvPPP9+VKXCsaaRjeAB74MABF3bpOWuEqR5DIx9FIxabNWvmHk/3FRqVqOt37tzpysJv&#10;L1u3bnUhm65XgKdRpxrtqFGOupyfn+8C1RCNKtVt9Te6Xs9F91lcXOzKNYJTI3BVpvvS3+p24fdR&#10;VlbmyrQ/9Vz0vPVa9Fz0nDUSU+oKYEN0H7/5zW9sypQpXom5faj71OOI7lPPTc9Rj6PXpL/TvtRj&#10;6rWGPz+Fi6HXp+vDRxTrutC+0nW6z+r0/HW9RrSKRmXqcui9De2r0Psfep8Uxl5yySW2fv169zz1&#10;nBTA6mCB9nPoudcWxupxdZ+6v2uuueaoAFblb7zxhjuYEPr7gQMH2qOPPur+r31wwgkn2Lfffusu&#10;6325+eabLSsry+2Lu+++25Vpn+nzqucY+n96err7m9rUFcDqfdB7pfdazyH0non2n16v9p2u0+cp&#10;XOj906YDJP/xH/9BAAsAAAKPABYAAASWwqmHHnrIbrjhhqNCnupqCmB1WveJJ57oAlzRbTRqVUFW&#10;aAuFa+E0klAjahWyhVu9erWdcsopLvTVqMN/+qd/sksvvdSee+65n0PecOEB7MiRI11I99JLL9mz&#10;zz5rV111lRs5q9fXv39/+9d//VcX7uq+NApU5Qrx7rnnHnvqqafcdXruocf59a9/bbfffru98MIL&#10;bqSlpkvQyF/dv0ZKasRuly5d3G1FZeecc467Xo+hU/4vvvhi+/3vf++ez5NPPulOqVdgrdPgFcTq&#10;OY0dO9a7hyNTKuhxFRRqJPDLL7/s7ld/rxG8odHGjQlg77rrLnd6v7Ru3douuugie+211+yZZ55x&#10;+7pfv35upLNe9xVXXGGdOnX6OZjUafYKHB9//HG777773Cho7RcZPny43XHHHe5+nn76aevevbsr&#10;D6egUp+XUJg5ePBg+2//7b/9HPLr9WqEqZ6nHqNFixauXCNLta+0H/785z+7wFXvncJU7W+9fxq1&#10;qudQl5oCWIW++uyHHwzQftZ7J5oyQvs6FHLqc6PPr56HAnnth7lz51pubq6dffbZLvTUCPK33377&#10;5/1Wm7oC2E8//dSNJtf+0H7V69R0AqIpBUKfQ43G1XsVen76Tun7rPde1ytI1mMQwAIAgKAjgAUA&#10;AIGlUYgaHarRhHWpKYBViKi/HTBggLus2/zN3/yN/cu//IvbFGrWNN+oQkAFedXDWd2f7kPhpQJE&#10;hbQK2jTisaYgt3oAq/BW4ZxGCCos/Pd//3cXPOm+FMhqJKXuS8GYRidecMEF7lRxBc+aY1YjBUOj&#10;FnXa9iOPPOKev/5GwZsCMO0vbQoeFdyFRmkq7DrppJPcKd+6P5UrxNPISoV8KtPfhwJYvR4FuwrL&#10;FExqe+WVV9wp8KLH1AhT/Z1GNH755ZduOgGJZACrfbhp0ya3zzQNhU7R1xQJuqz9pX2oUZ2isFbh&#10;n67Tc1L4qNet+9VrVWio56v9o+trotGm7777rtufCqV1nwosFSCee+659s0337jbhQewCkQVsOo2&#10;2k96PH0utC81SlTPZ+jQoXbaaafV+rhSUwCrz4c+wwpRQ/Qenn766e7/eq80lUOIHvvjjz+2P/7x&#10;j+7/+pz94z/+o/3qV79ygbz2laYeqD4qtSa1BbD6nOizpFG2em0a6arPY9++fd31of2rfa1RuHo8&#10;HbCQVq1aue+Q9otu98knn9h//+//nQAWAAAEHgEsAAAILIU4CrIU/tWlpgBWo/0UoGkko+g2uh8F&#10;eNoUhtY0ClAjJxUOKoQLp5BIozC1kJQo1NMcm7WpHsAqENTrET22wsTQQk4K3rSgV4iCQz1fjTrV&#10;KFRtCvBCAahGooYCL1EgqssKXRUGanSopm0I7RPdn05ND1F4quevOXNDVBYKYEXBmvaf9pVOvdf9&#10;aqoC0fPW6Fk9b82Dq3BSIyIlkgGs7j9Ei1opjFToJ9qHGoU8f/58F0pqn2iO2dD+0rynmrdXAbMC&#10;Ub3+Dh061LggVYj2l56Dwna915qbVkG4QlaNjg2Nig4PYJcsWeL2gV5TiB5PI2ZDZXqOCov1nGtT&#10;UwCr56nnERrFLVqEKxS66vNxxhlnuP+L9uGHH35oDz74oFdyJBDV89ZnTyG5QuRp06a5z6M2jZzW&#10;baqrLYDVYmB6H7SPQjSyWCOBRcG4Dm7ooIL2i6bzCIXzei0KYUO0XzV6mAAWAAAEHQEsAAAILAVK&#10;OrVbwWBdo/ZqCmC1MJZGjSogE93GzxywmhpAgWL1kE7Bl+bb1Og9qW8Aq9OtFZSKwisFsAoVpXoA&#10;q9es4E+LVYVv2dnZ7nqFgaFgWbSi/V/91V+5YE3PTyNgFYCFAk4FsApMQ0IBrEaFhlQPYEUjKRXE&#10;KXTW3+s9UKiogO/FF190Ia1GOeq0fS0iJZEMYHV6e4gW6VKgFwqxtQ8VwGp0qK5TwKmAOnx/aWSu&#10;wkWFtrpfvQ8aOayAsCY6bV/vxZAhQ+yWW25xn4H/+T//pxs9Gv5c/ASw4YtwaV/o+Wnf1KamAFbv&#10;iYJjjaAN0etQkClahE4BZuj0fx00UMCpfVedRhDrfdN9ajoKBaX6u9tuu80FxNXVJ4DV51UBrPaz&#10;vnMada55YDVCWyNgNQ2BEMACAIBERQALAAACTaMbFdIoLNSpzQoxFQTqdGpdJwoOFUbpOoVACrMU&#10;CoWHZn4DWIVwJ598shtJqMdR4KegSnOHKrwLiWQAq5GrP/74ozuFXaGdRmnq+er0ez2+XpOeQ+jv&#10;FcAqJAzRXKChU7l1W4XRCifDA9jQCEUJBbChU8OlpgBWAaaCV4V0H330kQtJ9RwVYOq167H0d9o3&#10;119/vfubpghgRftr8uTJ7jnpNvqshE75VxCo91L7T8G83t+aAn1df++997qRv127dnVlCpY1fUT4&#10;aOHwADY0d64eK3wKgvoEsHq+ej0KzfVZ0WvQ/YjmdFVwqfdf5Zq/VnOsika2nnXWWe5Ufl2nMPza&#10;a689asSs7kfz2Co0DR1UUEiqfaV9oLmEp0+f7srDKYD9u7/7O3e/4ZtGFGv/6YCBnrdGmmsKAs3P&#10;q/v727/9W/f51XWaQkMHEkIBbPUpCLSgGFMQAACAREAACwAAAi8zM9MFiJqTVItIaX5O/T8UYGpV&#10;99/+9rcuaNTp0JpGQCM0tfhQiN8AVmbPnu1Oz1bgqiBXoZwWUwq/v0gGsD169HAhp4IqjTbVSEbd&#10;t56Dwk29Zv0bmrKgegCrcE6jGxWm6bZaHEmnqTc2gFWAptGSmkNUAWiITvHXomIKIrW/9V7o+UtT&#10;BbAaman9pc+G9oHet9Dr0yhMPVftB43qfeedd1x5dQpMtbDXX/7lX/783mj0qd5LjdYMCQ9gNdIz&#10;tPiX7leBZH0D2NAI5X/+5392Uz3ovdy1a5e7Tvev/av3T4+hz3nocyD6bmi0rt5zfU5btmzp3ssQ&#10;7VdNM6ARsCFaEEz7Wou16T51wKI6BbAa/avnEtr0GdRnTftE77ceU++jvmsqF31uNbew9r9el8Lj&#10;UACr16QF2/S+6jp9v1iECwAAJAICWAAAEHgKkRTwaA5NjQpVyKXLoXlaFeCoXJtOi9ecpRqtFxpF&#10;KBr9V1PQVBP9nUbC6nEUmulvNWKv+v1pNGBt9HehIEz/KnwK/b2COT3PUCCr56rH0vMPPUeNptTr&#10;0P3odevvQ6e567Z6fuE0+lC30/3qPhTc6X5FIyVDUyeI9puef3hQFyoLjRoVPU+V6X5DYaLo/6Hn&#10;piBU96PLoueo24deW020H8Kfn6hM9xEKWPUaQvcpuj89VvV9GLq9nr9GgKos9LxCc5tqBGz4exn+&#10;uOF039qveh9Cr1e31X3q/QjRe6HHktDj6r5D76k+F3rM0HNVmfZJ+DQF4fR3oc9vaAu/rd5bPX/d&#10;TvsldL+i/+v91ePrNtVfm67X8w1/P/TatH/0nMI/A+H0Oaj+nPQY+ls9N703KguNug7RftI+1m21&#10;D/TYoblzRY+nx9Wm/VTXfgEAAAgKAlgAAAAAAAAAiBICWAAAAAAAAACIEgJYAAAAAAAAAIgSAlgA&#10;AAAAAAAAiBICWAAAAAAAAACIEgJYAAAAAAAAAIgSAlgAAAAAAAAAiBICWAAAAAAAAACIEgJYAAAA&#10;AAAAAIgSAlgAAAAAAAAAiBICWAAAAAAAAACIEgJYAAAAAAAAAIgSAlgAAAAAAAAAiBICWAAAAAAA&#10;AACIEgJYAAAAAAAAAIgSAlgAAAAAAAAAiBICWAAAAAAAAACIEgJYAAAAAAAAAIgSAlgAAAAAAAAA&#10;iBICWAAAAAAAAACIEgJYAAAAAAAAAIgSAlgAAAAAAAAAiBICWAAAAAAAAACIEgJYAAAAAAAAAIgS&#10;AlgAAAAAAAAAiBICWAAAAAAAAACIEgJYAAAAAAAAAIgSAlgAAAAAAAAAiBICWAAAAAAAAACIEgJY&#10;AAAAAAAAAIgSAlgAAAAAAAAAiBICWAAAAAAAAACIEgJYAAAAAAAAAIgSAlgAAAAAAAAAiBICWAAA&#10;AAAAAACIEgJYAAAAAAAAAIgSAlgAAAAAAAAAiBICWAAAAAAAAACIEgJYAAAAAAAAAIgSAlgAAAAA&#10;AAAAiBICWAAAAAAAAACIEgJYAAAAAAAAAIgSAlgAAAAAAAAAiBICWAAAAAAAAACIEgJYAAAAAAAA&#10;AIgSAlggYL755hu77rrr7MCBA3b48GEbM2aMnXrqqfZP//RPNmHCBO9WR/z000/2xRdf2K9//Wv7&#10;u7/7O1u+fLl3TcPs37/fPvzwQyspKfFKzDZu3GiXXXaZ7du3zytpuKKiIvvd735n//iP/2i33HKL&#10;zZ07137/+99719bPp59+6v6+NuvWrbOBAwd6l4DE1bJlS+vdu7f7/6FDh6xNmzb2r//6r3byySe7&#10;snCqU1q0aOGu/z//5/94pQ23evVq69Chg3fpiG7dutmjjz7qXUpMqnvfeuutWuuYtLQ0y8rKcvsb&#10;SESvv/66DRkyxP2/vLzcfR9+9atf2WmnnebKwlVWVtqbb77prldbprGWLVvm6rlw77zzjj3zzDPe&#10;pcbp2LGjLV682LtkNm3aNPuv//W/2qZNm7ySo7388sv2wgsveJeOT225//E//od36WibN2+2vn37&#10;epeAxJGdnW1//dd/bYWFhe7ykiVL7NJLL3Vl3bt3d2XhZs2aZRdeeKH9r//1v1ybv7GGDx9uK1eu&#10;9C4d8f/+3/+zRYsWeZdiR32rW2+91fW7jmfcuHF2zjnneJcabteuXfYXf/EXNmPGDK/kF+pz9uvX&#10;r9H9SAAEsEDghAew2m688Ub7+uuvXcP/4MGD3q2O2LFjh11++eU2evRo27Bhg+sE+aUAQZ2icDt3&#10;7rQLLrjABaUhkQxgBwwYYP/3//5f13nScy8tLbX8/Hzv2qNVVFS451ibm2++uc6AddKkSXbFFVd4&#10;l46lYKT66weCKDyAnT17tv3bv/2b+zcvL8+VhVPD+//7//4/9/2oLUyojb4v1b+TChrVOQpHAGv2&#10;5z//2dq2bVtrAKtywlkEWXgAO3nyZPuHf/gHd1B0y5YtriycrlfgqAAmEvXOd9995wLRcJEMYP/2&#10;b//WvvzyS+/S8QNYBRvaqgu1s6o//7oC2Dlz5tQZtui+1D4CgqZ6APvkk09aq1atXP8lvN8R8vjj&#10;j1vXrl3d9fXtg9T0HbnjjjtcmBmuKQJYPTdt6gf5aQeoL1hTvVpfdQWwuu788893g35qowP8AI6P&#10;ABaIEwoyn376abvkkktcI0Cjo9SQLi4udh31iy66yI2gGDRo0M8B7Jlnnmn/83/+Tzei5O677z7m&#10;B1gBoxrxZ5xxhj344IPuB1SBpkZjKEi97777jhrFocfXYykcuOaaa2zq1KneNUfo73R/etyzzz7b&#10;fvzxx58DWIW8Cj1vv/12mzlzpvcX5kLhTz75xK666iq79tpr3fOvSXp6uv3Lv/yLu3/d9/fff++O&#10;fr/yyivuejWwdDRYgc79999vZ511ltsHCji0P3SU/OGHH7a1a9e6gOdv/uZvXJir+9LImup01Fz7&#10;TtcrpC4oKLChQ4e6xlznzp3d/el16DmoEaj35a677nLvS4jen4ULF9pDDz1kF198sRu9q8uh6xQo&#10;6zXr/tURLSsrc9cBkTBlyhS755573GdZgaYa66IQQJ9Jfe46derkggcFsDoAc8IJJ7igQJ/71q1b&#10;u9uH5Obmuu+2GuD6VyPI9DnWKBM9jr4DL7300lFBgr5zOgCk7+Qf/vAH27t3r3eNuf/fdtttLtDV&#10;42nbvn37zwFsqF7Q3+qxQ3T/qoNUr+jvMzIyvGuOlZmZ6b6Xem56jqG6Rx2BUaNG2U033eTqQe2H&#10;0Pcv/Hsb+rtQh0OdHdUB+psbbrjBBTmhjpq+z3qun332mbv+kUcecSN8Q1T/qkz7XaN+X3311RoD&#10;WNVtGl38z//8z26fKBTSvlK9379/f7dPf/vb37q6VaN6Qq9P9b/qwXDa96p3db3qOf1eiML1F198&#10;0Zo1a+Z+GxTaAJGg7+Odd97pfvP02xj6zK1fv959P/Td0Hdcv9363dP3+T//8z/tv/yX/+I+7/p9&#10;Dafvotowf/mXf+nqnffee899RxXG6HH0GX7ttdd+rnd0nb67an+oznnggQeOClPUxlGbQPVYqN5R&#10;3RgKYDV6VM9R4U14YKoDzH/605/cb/9vfvMbV7/W5O2333Z12n/8x3+4++7SpcvPAazOOFKdpTN4&#10;wust1QdqW8nWrVvdflJbSAfQdZ2evy7reemsH9XXtQWwuu+/+qu/+vm1qU794Ycf3JkLOkPpyiuv&#10;dHWM6tTnnnvu53pUZSHah6tWrbKnnnrKvY+qYxSCh+h1qO5UvaL9Vf3gPlAf+v7pgIw+i/pdVVtb&#10;Bx5Cn3uVqz+i39hQAKvfrf/9v/+3+56dd955R/VVRN8DXa8z/NTOXrp0qfv9bteunfsOh/oLoQBT&#10;dZLqqw8++MDVKcOGDXPlIfrd18Fi1VWh77WenwLYwYMHu99nPXd910J036qH9Fh6zOp1Wzjdl9ok&#10;ug99zzWKPvS9CrXZ9Hz1XVVdpXpC38/QbbZt2+bqLO0rtc0++uijn/tTOmCuujJEbUJdp/aI6oPQ&#10;7UT3o3pObS/VP7pOg11EdWxtAWzPnj1dnaT9of2jekHviV67Dqzp8f/4xz+6+9C+Ux2sfqQC9PBR&#10;vHv27HF1nvaBrtd+CNXfCrpVn6t/qram+mVAIiKABeKARnzq1Dt12KdPn+5+4DUCQj/uCg70I6Xg&#10;T515hamhAFad6nPPPdeFlwoeqwd8+lHW9AS6T51yryPEalQ/8cQTbgScfgT1Y7pmzRp3e/0YK6BR&#10;Iz4nJ+eYHz91lPT4Cjn0nPVDqpBAo0EUGqjDoh9TBamhMFiNGjU49Bx15FQdrF69ev3cKApRJ06d&#10;LF2v+1YDTK9PjTBR0KHnpkaDQhF1FkKn3aSmprqQSJ09NcLUIVEIooaY7kun7FWnU43UqNP1K1as&#10;cIGNTnHSc2/fvr3bZ3r9alh8++23bn989dVXdtJJJ/0cwup+9fh6HO0TXa/3TUGXGjh6DmqcKSRS&#10;Y2PkyJHu74DGUudeHQV1JubNm+c++2qw796923VM1JjX918hqz7T6tDrO6fbKfjT5776ARs1whWK&#10;KgjRd0/Xq27QqAd1XvSd04EcNY4VVoi+Q2rs67ut+iF8BIQa1erk6ECHHk+bvhu6L43Cbd68uQsu&#10;VB+po6CpTfT89Z1XfaLH0/NVnaAwpjp9bxXqqNOmfaCDQKrXRH+nDpHKtK/0/XvjjTfc46su1HNW&#10;J0bfc91G31M9d3V49L1NSUlxI9x0oEd1l6hu+/u//3t799133fddAZOet6iuUJChy6oHVSdov9cU&#10;wKpu02tWoKoDPApVQx097Vs9H3VE1GlRJ0v1zfz5810wpbBVt9V7+f7779vpp5/u9rHeL4W1qpP1&#10;OdBvhJ6f9lufPn3c62iK0yiRWMaPH++mLtGBAn3m9N3Td1YBi75j+lzre6vviOoZfQ/1vdKpq/ru&#10;qA5QABBObRnVY6on9Hur61WXqJOvz+7EiRPdwU21g/RYCg91nUIUfW912/D2hB5Pz0t1Q3i9o1Dj&#10;3//93913U9971ZE6SKHrFNqq/aOARt9ffW9Vt9U0jZEObiio6dGjx8+vR/WYgguFB6p3tX9Ub+q+&#10;5fnnn/959K3aTAqZVJfq+6m2jdojalvpgIrafwpNVA/XREHqKaecctRr09/roI7aHXptapuoflTg&#10;o7pD9bPqgFAbRHWQ9p9G6ev2ul5nVykUU3iidqUu6/mp/caUB2gotcf13VU4p++y2sP6rdLvmH7r&#10;9F3Wv2rXq30fCmDVp9HfqV2uz7nqiXD63oQGdehggvoQOnih77EeQ3WPfh9VT4m+G5reRGcEqb1Q&#10;/WBm6HnqNzf0vVZdo4MdOiCj567HUj0WmqZAz1m/2Wor6Hq1vfS7ru9RdTqooQNNn3/+uWtf6O/0&#10;G61+m16rpn1S+Kr70eOrntB3T+0A7Q/13XTASfWL2lAKpkOBr+qM8KldVHdcffXVNnbs2J/rC9UD&#10;oueuAFz7RfelYDkURtcVwGofa3+qLtDzU52v9pbqVO0ftZN0n2p/qN5RvaL6Q6Gx2kV6nWpjqo5V&#10;O0Zhs34r1K5RHaa2kPqrCnp1P6qb9ZpD4TCQSAhggSamjoMCP/3Qhhrr4dSI1w+yqDGgRkQogFWg&#10;qqOh1RsSITqqqk5EaOSI7kcBYmi0mQIP/cCpES5quDz22GM1Pg+pbQoCHYEOBTL6kVW4otBDHSE1&#10;+vUjrAaJNjVU9JzVoKhOjQkFIyH6Ea4ewKoRE6JOg0YGq7Gl+9P+CWnIFARq6GkkSDjdrzpTzz77&#10;rGs4qCGjzpQo0FHjonoDQXMkKRxT4BF63WqQ6DkBjaWOiz73CjCrN/T1ndF3NDRPs+oXjVAITUGg&#10;ME8jw2ujjoFGd4VO51NjW6NVQ8Gqvvsnnnjiz6OpQh312tQ2BYHCUb0OUXipjpdCEAWb+r++U6Hv&#10;jkZ2VZ/PURS86Lmq81A91FG9pgMzofsIBcmqr3RQS9/l6ges1MFQiKFOgWjf6blqVL8ogFXdFhrN&#10;oYM9CkpE+011Q2g0oOoidWxqq4NqmoIgFKiHl6mzpMBIwbA6sHp+6qyp86OOz4gRI46q90SdLnWI&#10;tH9Dr1/11Mcff+zdAqg/fZ70Gdf3R5+pcDrwqN/u8Hrn+uuvdyGIKCCoa25XBTA6ayX03VIIGD5n&#10;qn6H9dj6rdfnXQdlQgdGalLbFAT6vobqHX2P1OZRXae6QmFOeL2jEXsKWWtS0xQECnwVOoiCYrXp&#10;FFRI9QBW33UFpKK6VW0oPZb2m16fDoRVf/4hquOrT0GgAFbtqvC6Q6PqFbRoP6q+U/0Xak8pENfI&#10;/+qnbSu4VZCjeju0HxRyh7fLgPrQd0sHNWsK0tQ/CR0c1udev1HhUxBoVKXazrVRe111gqi9re+g&#10;BmOIvuf6zoc+8+o76SBH+GjM6vSbXX0KAk2dEuqD6buq75EO8Oj+9T3Wb3zot1b9CgW2NU1FolHv&#10;Gkkbon6b2k86c0B1keoAhcAh4QGs2kWq80LtC9HBntoCWNUd6rdon+p56cCYRqKKLqvu0oAf1QsK&#10;ndVekLoCWF2n165+V4gCWAXH4fPmah+pblb/SPev1636Sq9XB/V1HzUNilG4rDpS7TI9R91eB6XV&#10;fwQSDQEs0MT0Y6UjfQoZaqLQMfzUG3W4GxrA6uitfvzCGyB6bJ3uKuqMhH6ka+J3DlgdxdSPtBoT&#10;+jHX0VgFJaFNR7z1d9X5CWDDJ4BXg06jaRVE6NQYjSgJNdwaGsAqGAmnzouOaqsRqdEwOpKrU6VE&#10;+0vhefUARA0GdTbDX7M2HbEGGksdazV6a+qY6HOtRns4HWBpaACrRroCQDWIQ9RgD3Uk1LGqqbEe&#10;UlsAGz4HrOojha6qLxTsqs6o/t0JhRfVKRxQJ0YdLwUo6gjo+6jRp9XrHR18Uv2hekKjLsLDCtGU&#10;KwpWQgeTRAd81GkTBbAaNRaiOklBsmhUi0achOg5aER/fQJY1ZsKokIUSGvxRN2P6hSFXOrIqDOm&#10;8FeLFerf6hSa17QPq085AdSHfvc1SlXhZnUqCx2oCNFvZ0MDWB3wDNVZIaojNEJU3y1972r67IfU&#10;FsCG1yMaqaWQWKGGphWp6TujELYmx5sDVnW0wqPQNAbVA1iNltfjS2i/hgcbam/89//+371LR6st&#10;gNXB83Bqm6h+1r7X3+h3QPtQdEBHo++q14E600ftqer7QfUr0BA6QKrR5jXR5z78N0+/cQ0NYNXW&#10;0OdUBz9CFOjqd1UUwGqEaV1qCmAVAoafPaJ2htoweo419W/+23/7b+77Vp3aTeEj6lWPqX+mgzQK&#10;YNWPqr7AcSiAVaBZvb+idlltAaxCYB2IDVE7LjRwRG0fBcfqS+r56MBPqF5oSACr4Dic3g/tM7V9&#10;dD/aF3puai/poLn2X3gfMkSja6vvS22qm4FEQwALNDE1gNWxV0egthGwoVPeQ536hgawGtlVfQSs&#10;QsRQ6Kj/19VJVzChgDR0f1JXAKvXoxGw+r+eS2hTxyM0oi5cfQPYEB19VmdMnZLQ89eoPx2lro2C&#10;qlB4EqIAVvO7hVPgottKaH+FAlh1aNTpqW0ErEKT8Ndd/ZRvoCEUhmpuPp3mGx6Mir4z1UfA6gBC&#10;QwNYTUeigw6h76tOcdf3MNS4VwdfgWBt1HFQABv+POsKYNVg1yg1jQoJ/+6Ed6qq02vUbTRnmEIO&#10;1QcaAavwNPw+9P1TnaR6pqYRsKpjqo+A1RQq6pRJXQGs9ptOzQ51LFRXa1RJbQGswiAd7AoPQFRv&#10;hodb2scKQ0KjXtRR0+hj7W+NgNUBHQUveqxwqm/V0Qx/7dr03gENpe+VPqP6HlSvdxScVK931E5p&#10;aACr711NI2D1OPq8q80RGl1aEx3IUSAa/jzrCmAVeCogqV7vhIKg6nQacuh0fqlvAKv6OxTAqm5V&#10;nar2h/abXp9Gr9UWeqqOV7sqXE0BrA5C6wCV6DF04CkUtKhe14H38Hab6PkrLNFZDeH7IfS6gPpS&#10;MKrva00jYNW/0Snnoc+9Tv9vaACrgSr6zoTaI6qv1J6/99573WUFsNUPElWn+wsPLqW2AFbfKYWP&#10;GgSi73T4d6Wm16oRq+EjYDUVkvpnoRGwdQWwoRGw4cGlzohpSACrNpvqV9E+V70TatfUFcCqDab3&#10;KzwwVwCruiuc2pqqa0N0NmQogFWdp/uoaQSspo9QHVa9Dq5eRwGJgAAWiAM6FU0jtrTIlRry+jFV&#10;o0KNEp3up0BCHQ81yvVD1tAAVoGDGuU6HVWn6egIqhoXagjI8QJYdeD19/qBVeCpxkBdAaxonkKF&#10;oZo7To+peVI1r1tN6hvA6oddp9LptD/dv8IKNeZEi0/odapRVtNq75oDSh06BVIaNafGVE0BrBo5&#10;GiWshobmjlIAEgpgFego9NXp0WqwaHROaOoFhbMaEaeOoB5LjUiNkgMiQZ9bhfz6LmoUgxr2+jyq&#10;kazAVZ9RnTanaQpCc8CG/q4+AawO1ihYUYdDByJ0Oln4QZjjBbD67Cus0Pde3119N+oKYNXx0nyP&#10;+u7q+as+1IEU/VudRqxqHmsFprpedYUWolLoojnm9P3Td1L1jjojqj/1ulRf6jUpANXfaY5nXa8O&#10;m0beqT5TfaLvrDo9qnulrgA2NAdsaA5I3bfmwKwtgNVr0vu0YMECV4eGwq3wAFZTImgErDqleo2q&#10;ixRSaX/rt0Hvqf5Gr1V1pcIu1dGajkEBtEbvaR/pQJBGAumxgMZQmKLfQH2e9Juoz7HqAh0QUDtF&#10;B2v0+dfvX2gOWKlvAKvfbf226jOuOkthoYIPfb79BLD6PdZINN1vqN6pK4DVwWW1U/T9D9Unobnw&#10;a6J6QO0CzVuoeku3b2gAKwpz1bbTqFq1nVSvajRYTdRe1G11O+0DvbaaAliNcNVc2qobNOpNfxMK&#10;YLUf9Rp0mrCeu+5LdbTqTo2IUx2v56J5IxXGqu4EGkJ1g767OsVc32X9nmpqDH1u1T7Wb6x+g7Xp&#10;c9/QAFb3p99I9WPUDtcZf/p9DP3u+Qlg9Z3Wpv6Nvteqa2oLYEXtBn2P9P1VO0zfI/XjaqLvl/oc&#10;6gdolK36ZhpQo37Z8QJYfV/VXtC0IdqH+j6rHaepWqQ+AazqBY2m1f1odKlGnuqxpa4AVs9TB6k0&#10;el71s87QqSmAVRtG9YfeF9Uhaofpuam9pGBaiz3rPdJBL9W16uPqwLj2uQ4sqc+ofamD9zoztLaD&#10;YECQEcACcUI/tmr864dRR2zVidGPvzoHoVPJ9MOuxrBupx9qhbAKKsIb8uHUgFBgoh/vEHU01DFX&#10;o0EjItSBCNEPdF3zBOr5qGGjhoB+YBXWqLOv56DnEqJGQvioUXUO9Ddq/Ct40Q9vTdQoCz9VST/I&#10;ajSJ9o8aY6GwWNQ5UmNAP/C6fz330ChihSwKQzRXZvjR2BA9LwXB6jSqUaEARadKaQ7GcLofzZ+k&#10;90WNLm2h+9P+0Ck16nTq/dHjhe9PvW6NgtPf6j4UhgCRomBNYaUaz2rUqkEs+q7oe6bPtRrq+kyr&#10;gyDqjCtoqI064woSQ99nfcb1N+o86XOsDkMofJXQQY7aqEOvx9dzUZ2hOkmN/vADPVrlV99jfQdF&#10;9ZXqPB1oUkCizoPCyOoUDqsuUydFt9Mp/aHpAxRoqnOnUFbPW4G0OgaqH/Sa1KEKfW/VaVNHQhRs&#10;6kCMnq/qFHWodF+iDl14cKz9HB56KADX/tDfKqxVXREeqIZTUK4Rfgpi9K+CYdWbobnmQlTH6v3S&#10;cwmFLOH7WwGzRruqblXYruBHtJ91ZoOei/aPrguFQ0BjqA0Q+l6pzRAaoa2RSwr89JnTd0iff31/&#10;REGkPoe1URig3+LQit/6jqou0ndC5QoKQ6PgdZ2+Z6EzeWqi76weX20D1TuqG1UP6XsZorpCB2pD&#10;B5t0/6qXFLDoueoxazu4reBTz03tC71WtUXUptL3ThSaqG4KLXyjejj02Gozqe4J1VUhCqv12KqP&#10;9H/VTTVR0KQDbqE6VQGXAp3q82TruShM0v3odek+Vc+K9qHqVIXC+v3Q70h4+0Tvm95jXaf3tLY2&#10;G+CHPqP6Pul3Sr9X+i1T20CfZX0u9T1V+1ntFNUroTpF36G6Pnu6PjTnq4QGrehxdOaK6iqViQZn&#10;KHysiw5u6Pun75W+16pH1IZXeBii70zotHjdtx5DfbZQW0IHRGui+1IIq99zfc814CQUuGpEqOq0&#10;8JGzqidUv4bqRH2f1c7TvtL3Wd9tzRUtql9DI31F39vQmTyi16I6SFQ36QCZ6g/1JTUVgf4Vtb30&#10;2sMD53ChQTFqI+rAsPo76peF0/3rII6ep+oO9dn03NReEj2G3iM9vg4Uq54OtbG0//UaVZfqfvWe&#10;1TSaGAg6AlgAAAAAAIA4o/BTZ7/o4I+CXB28DR04BhAsBLAAAAAAAABxRqGr5pnXwmWaNkCj1EOj&#10;ewEECwEsAAAAAAAAAEQJASwAAAAAAAAARAkBLAJDiwZownZN3M7GxhZfmybR13c0aKhX2Njie9P3&#10;M2h1C/UKG1t8b0GsV4S6hY0tfreg1iuILQJYBIZWd9bqk1r5kY2NLb42rSatlVyDRitga9XVml4T&#10;Gxtb02/63dfvf5BoJWjqFTa2+N1UrxQVFXnf2ODQc6YvxMYWn9uzzz5re/bs8b6tQM0IYBEY6oCd&#10;ddZZLuTZsWMHGxtbnGzbtm1zDY+1a9d639bgUFDyz//8z7Zx48YaXxsbG1vTbfq914IjOlASJAcO&#10;HLC/+Iu/sA0bNtT4utjY2Jpuy8vLs6uuusqKi4u9b2xw6DnfeOON7jXU9NrY2NiaZtuyZYv97ne/&#10;C+SBHcQWASwCQ0HJ+eefb+Xl5V4JgHiglVj//Oc/27p167yS4Dh48KD9y7/8i5WWlnolAOKFfu/P&#10;OeccF2gGSUlJiQtg9S+A+KLThBViBu3Ajug5/+Y3v3GvAUD80FRsDz/8cODO2EHsEcAiMAhggfhE&#10;AAsgGghgAUQaASyASCOAhV8EsAgMAlggPhHAAogGAlgAkUYACyDSCGDhFwEsAoMAFohPBLAAooEA&#10;FkCkEcACiDQCWPhFAIvAIIAF4hMBLIBoIIAFEGkEsAAijQAWfhHAIjAIYIH4RAALIBoIYAFEGgEs&#10;gEgjgIVfBLAIDAJYID4RwAKIBgJYAJFGAAsg0ghg4RcBLAKDABaITwSwAKKBABZApBHAAog0Alj4&#10;RQCLwCCABeITASyAaCCABRBpBLAAIo0AFn4RwCIwCGCB+EQACyAaCGABRBoBLIBII4CFXwSwCAwC&#10;WCA+EcACiAYCWACRRgALINIIYOEXASwCgwAWiE8EsACigQAWQKQRwAKINAJY+EUAi8AggAXiEwEs&#10;gGgggAUQaQSwACKNABZ+EcAiMAhggfhEAAsgGghgAUQaASyASCOAhV8EsAgMAlggPhHAAogGAlgA&#10;kUYACyDSCGDhFwEsAoMAFohPBLAAooEAFkCkEcACiDQCWPhFAIvAIIAF4hMBLIBoIIAFEGkEsAAi&#10;jQAWfhHAIjAIYIH4RAALIBoIYAFEGgEsgEgjgIVfBLAIDAJYID4RwAKIBgJYAJFGAAsg0ghg4RcB&#10;LKJi69at9sYbb9jFF19s77//vld6NFVUH374oQtVH3roIduwYYN3Tc0IYIH4FKsAdufOndayZUtr&#10;1qyZtWnTxj1uTT799FNX99xzzz22YsUKr7RmBLBA/IpFALtnzx5777337LLLLrPXX3+91tD0m2++&#10;sUsvvdRuueUWy8nJ8UprRgALxK9YBLDqs/Tu3duuvPJKe+KJJ6y4uNi75mgpKSnuNtddd53NmDHD&#10;K60dASwQnwhg4RcBLKJiy5YtNnz4cOvevbs1b97cKz1aZmam3XnnnbZs2TL74IMP7LnnnvOuqRkB&#10;LBCfYhXA5ufn26hRo2zIkCH2/PPP1xjAzpo1y6699lpbsGCBffbZZ64xVFe4SgALxK9YBLCFhYX2&#10;9ddf25gxY+z+++93dUJ18+fPt4suushmzpxp3333nTu4s3v3bu/aYxHAAvErVgHs999/b1OnTnUH&#10;bXSgp7olS5bYaaedZpMmTbLU1FS7+eabbfPmzd61NSOABeITASz8IoBFVKlBUVsAe++999qIESPc&#10;/zVi9qabbnKVV20IYAF/Dh/+6eet4vBhq6g8bOUVv2xlFZVWeqjSSsor3HZQW1mFHdBWWmH7q7Z9&#10;pYdsb8kh9+9PP/3k3XPNYj0FwcKFC2sNYB944AHr16+f+39RUZGrZ+oKSghggWPpO6/6o1L1h1eH&#10;aDtUS10Sqk9cXVJHnRKqV7Tp/o8nFgFsyPbt22sNYF988UXr0KGD+39ZWZk9+uijtnLlSne5JgSw&#10;SGb6bQ7VG9XrjPC6I7SF1yE11SPhdUloC69TwuuV8qr7O55YBLDhagtgW7Ro4c4WDFE9o8C2LgSw&#10;QOyoLRSqi46HABZ+EcAiquoKYM866yzLyspy/9epObfddpvrAIVTKLJjxw63KdwhgEUiCYUc6qCk&#10;Ld1ut38w1W7sNcWue3+yXd19kl3RbaJd1iXLmr03wS7qNMHO75Bh57ZPt7PaptvprVPtlFapdlKL&#10;FDuh+ZHt11HYmnXOch2jusRTAHvuuefaDz/84P6v8EONoVWrVrnLIQpQQvXK+vXrCWCRsPYcKLcR&#10;Mzdar8zV1uHHZfbnbxbZiyMX2KND5ti9H8+wW/pk21Xdq+qZqu/5BVX1y1lt0uzkljXXBZHeNu0+&#10;fqgaLwGswhqNvpfKykp79dVXjwlKFIhomhTVK5pSiQAWiWrh5j328ijVI7PtDwNm2F39ptlNvafY&#10;lVV1yYUdM2v8vsdqG5OzxXuWtYuXAFYHjAcNGuRdMmvfvr2NHj3au/QL1UmhNktubi4BLFBNqD8V&#10;GnDy80CTqk0HbDbtOmAzcwuq6oetNjA719r/sMze/HqRPTdivj0waJbrf13fc7Lrd13cKdPObptm&#10;p7RM/ble6ZxS93RmQgALvwhgEVV1BbCaozEtLc39X6cA6tQbjVgLt3jxYndEWNszzzxDAIvAKzxQ&#10;Ziu37bUpq3faiJkbrNP45fb0sHkuVNWP/POfz7cXPl9gL1V1bl4elWOvfJFjr3250F7/aqH9qWp7&#10;4+uFrtHw528W29vfLrZ3Ri+2d0cvObJ9t8Sae1uL749sLd221FqN+WVrrW3sUmszdpnb2lY1REJb&#10;u6qt/Y/L3dahauududoFxHWJpwBWczR+++237v8KbRSobNy40V0OUSCruR5Vrzz77LMEsEhI6pB8&#10;M2+zO1CjAyl39JvmQtc/fjLLHh4y2578bK7rfChIebWqnlH98uY3i+ztqjrl6Dpk6ZEtrA75uR6p&#10;2kL1SG31SbuqekRbeL2iTXXh8cRLAKvpkjS3tKiT9cILL9icOXPc5RDVM++8887P9QoBLBJV97SV&#10;rr3y8ODZ9vinc10b5nmvLlF75a2qeiTU9qheb1SvP9QWCW+P1FSPHFWfaKuqP8LrlPB6ZUne0f2I&#10;msRLAPv4449b3759vUvm5rgfN26cd+kXs2fP/rkv9PTTTxPAAlUqD/9k6wv22+RV+T/3p3SA+d7+&#10;M9wBIQ1cOb1N2s+DVNTPatZ5ghvkovbQ76pud//AWe6AtOqwF6r6X+p3qQ57o6qfpT6W2kJtquqn&#10;9KVHDxCrCQEs/CKARVTVFcCqIaG5X0XBjUbAqsMYTpc12kSbRskSwCKolm4psocGzbJrq374FYac&#10;0z7DjV69qFNmVfls13FYsLHw59PtjpyKd+Tobej0vNDpejrFTkd4FYxqC50efNR2+LA7ffjIplOJ&#10;f9l0lNhtOmIctun7Fr75FU8B7JtvvukW6JKCggL77W9/e8ziF+H1ijpgBLBIRKpzLu2S5YKS2et2&#10;2c59pbZ7f5kbFVvsTS+i03pV17j6pWoL1SuqQ2qrP0Lbz/VIaKv6XtVVn4S2+oiXAFYj09RmEdUV&#10;99133zH1nV5bqF7RlEkEsEhEqht04OaqbpOs+OCR0/73V6tLVI/UVXdoO6b+0Fb1Haptq16PVN/q&#10;I14CWC3S9cc//tG7ZPbII4/Y3LlzvUu/UFsnVLdooAoBLJKZ6p1+E9fYrX2y7fKuE+3sdhl2YlV/&#10;6sKOGXb/wJn27neLre+ENTZqzkbLXL7DZq4rsOXbim1dwX7bvPuAbSsq+aU9dPBIe0hTmhzpe/3S&#10;3wq1hUL1z/EQwMIvAlhEhTofX331lb311ltu5MjIkSPd6JDOnTu71YZFp9EodB06dKi9/PLL1rVr&#10;V1deG+aARZDox3rV9r32QdYau7LbRBeCqJGgI7Mdxy23r+dtdkduFZQGXawCWAUjWiinY8eOdv31&#10;19uwYcNszZo1bs5X1TWiEEXzSffv3989Jx0AqqujovskgEXQHao4bFv2HLTFeXusZ8ZKu7n3FFfn&#10;nNs+w/pW1UEKPIIoFgGsvvs6WKyRaM2aNbPBgwfb8uXLXf2i0WaiBQC1uJ8OGusAz0svvVTnc1Lw&#10;SgCLIFOAqlHqa/P32dQ1BdYrc5UbIaag4+SWqfbEZ8cGhUERiwBWddfEiRPdgsRnn322DRgwwB08&#10;1iJ+OtAjOkh8xRVXuAWLO3Xq5MIbnRFYFz1nAlgkA/WjNPeqQtOM5Tusa+pKe2TIHDutdZobxKJR&#10;rC+MnO/O9Fld1d9SWNqUCGDhFwEsokINhC+++MKdsqdNDRDNiaYju6Gjuwpt1BjRQlwpKSnHjFKr&#10;jgAWQaGRIAOm5LqRrmoo3PZBtg2dtt4mrsz3NZF70MQygNX8aKF6Rdvq1att0aJFR83HuGzZMnfQ&#10;R3PB1rUAlxDAIsiKDpbb+MXb3BQCt/TOtjPbprvQ9cGBs6s6Kysse81OF84GVawC2PHjxx9Vryxd&#10;utRWrFhhEyZM8G5lrq5Ru0Z1kALZuhDAIsjmrN/tTr/VaDK1YxS6al76Jz6d46Y60rzSmwuPHSke&#10;FLEKYFV/hNcrOTk5bvCJDviEaB76L7/80r7++mu3IPHxEMAi0engz7Q1Bdb+x2VutP0NvY4cUNa0&#10;Ak8Nm2sfT17rpnHTqNX6jn6PJgJY+EUAi8AggEU8UyNAW/7eEjuvfYZrLFzWNctWbEv8H+JYBbDR&#10;QACLoFJ98/msDa6uUUByS1XnRIv5aSqBRBGLADYaCGARZM+NmOfmTLyj71QbNmODO2U3kcQigI0W&#10;AlgkGrVlNG3JV3M322NDZrsFQUPtmvPaZ9qLI+dbXgAO+BDAwi8CWAQGASzi1d7SQzZtzU7rlrrS&#10;nZqnudF05Hb+xrpPJUsUBLBAbBXuL7PPZ210U5pc0DHT5m3c7eYtSzQEsEBsad7D+z+ZaU99Njew&#10;U5ccDwEsEB90wHjC8h12ywdHzuDRwljPfT7fTZ2Uu3NfVf8iOHUQASz8IoBFYBDAIt7oqO30NQX2&#10;24+mu1Gvp7ZKdSv1as60RO241IQAFogdzXPWO3OVGx2ieaXfz1jlXZN4CGCB2Jm5tsB+33+mmzpJ&#10;870SwMYfAlgEndow6jt1TVlhv+k71U2bdEnnCTa9qv7Zta/MLYal/lXQEMDCLwJYBAYBLOKFVsTc&#10;UVxqH01aa2e0SbPLukx0q25u2h2skCBSCGCB2FAg0j19lQtIru85xa0+nsgIYIHoUh2iFcIfGzrH&#10;TTtwUacJ9vincyxrxY5AhiB+EMACsaW6RHO2an7pO/tOcwNWLumc5dbIaPfDMtu9P/htcAJY+EUA&#10;i8AggEW80GJad/WbZie0SLHWY5baiqrOS5BOk4k0Algg+hSUDMzOdXOj/emrhW6+6URHAAtEh9os&#10;8zYUukVtzu+Qaae3TrP301e66UwSHQEsEBuqZ1ZuL3YLET81bJ6dV1XX3PrBVPt63mZbnFdkB8oS&#10;53NMAAu/CGARGASwaEoHyyts7MKt9tpXOW6UyDXdJ1lu/j53VDdRR4n4RQALRN+ro3Jc+HpOu3Rb&#10;s2NvUtQ7BLBA5G3cdcAeGjzbtWXOrqpP2oxd6sqSpT1DAAtEj/pL3y3YYm9+s9CadZ7gBquo7aKp&#10;2j6dvt5KyysTsp4hgIVfBLAIDAJYNAVNDq+OynkdMuz8qk1Hbt/+drGbHB5HEMAC0aFOSn5xqQ3M&#10;XucW+FNQsm1P/K8GHCkEsEDkrKtqt7w9erELXm/unW0vjVpgOZsKkyJ0DUcAC0ReSXmFjZy90U2P&#10;pHld7+g3zY2wf2/8chu9IM9dn8gIYOEXASwCgwAWsaZ50S7sNMGu7THZnT6zdMse27qnxK3aiV8Q&#10;wALRsb5gv1ukQgtu3f3hNNtSmDzhqxDAAo1XXlFp/SettWuq2jKaakDz1+dV1SXJ2pYhgAUiT0Hr&#10;mW3S7cnP5tqizXtse1GJ7S87lDQHeAhg4RcBLAKDABaxoIbCngPlNnT6ejujqiGho7hamRO1I4AF&#10;IutQ5WGbuCLfLuiYaRd3mmBDp62z8iQMSwhggYZRW6a0qs5YubXYrn9/sp3SKtXu7DfNpqze6d0i&#10;eRHAApGjhYmnVfWTtDjo85/Pt30JvjhobQhg4RcBLAKDABbRVlF52L6dn+emHNDpvk8Pn2djcrbY&#10;oYrD3i1QEwJYILLGLdpmF3acYPd+PMOtGpysi/wRwAL1o9GuCkP6TFjtFuvTAluas374zA1uOhMQ&#10;wAKRtGn3Abuj71S7sdcUN81JsiKAhV8EsAgMAlhEk0actf1hqRslotN9+0/OdafnJdvcaA1BAAtE&#10;hoLWDyasdgeAruo+yfaXViR1HUQAC/g3btFWu6hTpqs/NM/ryS1TrOO45bZrfyltmTAEsEBklFdW&#10;2r0fT7cLO2baxl37k7qeIYCFXwSwCAwCWESLRr5qpMhZbdPtz98uspxNe7xr4AcBLNA4ZRWVNnvd&#10;Lnt06BwXnug0vs27gxU6RgMBLHB8OuX3izmb7LTWqXb7B1Ot+XdLbHHeHrcaOY5FAAs0XvHBcnvr&#10;60V2Zts0+2be5qQ9UyeEABZ+EcAiMAhgEQ2VVQ0GnZp3aus0e3HkfDtQRoelvghggYbRaBFNc/Lw&#10;4Nl28XsT7NLOEyxlyVbbfaCMEWtVCGCBum0uPOCmTdKc9ZrrddOuA9Qdx0EACzTekYM+aTZgypEz&#10;BpMdASz8IoBFYBDAItI0cXza0u3u6K3Cj0V5jHxtCAJYoH40T+OE5dvtN32numlPLu2S5VYOXrtj&#10;H+FJGAJYoGYVVb+7WSt3uDN3zmiT5qYa2FdC+9gPAligcbTA3409p9jTw+bRZvEQwMIvAlgEBgEs&#10;IkkByA8Lt7h50n738QxbtZ0fzIYigAXqZ9zirS440cjXETM32pY9B71rEI4AFjiWRr12TllhF3Wa&#10;4Ba+SVm8rapNw2KhfhHAAo3TL2uNW+BPUyfhCAJY+EUAi8AggEUk9cpc5UaeXdAx0+ZvLOQIbiMQ&#10;wAL+7dxbapd2znIHfvaWHKLuqQMBLHC0kvIKe3bEPLdY6GtfLrTd+5mupL4IYIGGyy8utbPapdsz&#10;w+dZCdO2/YwAFn4RwCIwCGARCVpwa8TMDXZmmzR7ethct2onGocAFqibApJNuw9Y78zVbrqBZp0n&#10;WObyHQQnx0EAC/xCc9Z/NmODnV7Vfmk9ZmnVZUa9NgQBLNAwWmhr0NR17gDQuEVbvVIIASz8IoBF&#10;YBDAorE052vKkm3u1N9nh8+zwv1l3jVoDAJYoHYKWX+s6qjoVOFTWqban79ZZDmbCt3BINSNABY4&#10;QsFHnwmr7ex26XZrn6lWdJC2cEMRwAINU3Sg3O4fOMtu/2CqlZSz8FY4Alj4RQCLwCCARUMpADlQ&#10;VmGfTj8yckTzFi3fWuxdi8YigAVqdrCq3uk8foUbLaLVgr9fkEfwWg8EsIBGvh620fPz7NRWqfbY&#10;0Nm2ax+/V41BAAs0zIaC/XZuu3T7Zt5mrwQhBLDwiwAWgUEAi4ZauW2vPTdinpvz9U9fLbSlW4q8&#10;axAJBLBAzfpNXOuC11e/yLEfFm1hyoF6IoAFzCatyrcru02yez+ebrk7gxcaxhsCWKBhcvP3uTN5&#10;FufRj6qOABZ+EcAiMAhg0VAvjVxgJ1c1GEYv2Gyl5RWEIBFGAAscS4vl3PnhNDf1gE4Xpt6pPwJY&#10;JDsdMD63XYZd3X2Sbd4drO9BvCKABRqme9pKO6FFihXspc1cHQEs/CKARWAQwKI+FHYU7Cu1/lNy&#10;Xfg6dNp67xpEGgEscLSyQ5X2zujFdlJVR6XPhDVeKeqLABbJbPf+Mru3/wxr9t4Em71+NwdxIoQA&#10;Fqif0qo2zaCpVf2pVqnWZuxSO1TBVErVEcDCLwJYBAYBLOqjvKLSunlHat/6ZhFHa6OIABY4Wtuq&#10;Dsqvm6fYe+OX275SOsoNRQCLZHWo8rD1nrDazmyb7toyWkQUkUEAC/inA8qdxi13CwDqjMLCA2Uc&#10;DKoBASz8IoBFYBDAoj60+I0aChd1yvRKEC0EsMARWql8YPY6F75q3ul9JXSSG4MAFsnmYHmFDZux&#10;wc5ok2ontUi1h4fMdtOZIHIIYIHjU3tG0578vv9Mt4bG85/PZxHROhDAwi8CWAQGASzqY+feUru1&#10;T7Y9UtV5QXQRwAJHzN9QaFd0nejmfdViFWgcAlgkE40q6/DDMjuzTZo9PXyeDZ2+3gr3l3nXIlII&#10;YIG6KXz9bkGeXdNjkl3WNcs+raqLOBBUNwJY+EUAi8AggEV9dE5ZYSc0T7FZubu9EkQLASxwhEaI&#10;NOucZXl7DnolaAwCWCQLjSz7bMYGN+r13dGL3dQlnOYbHQSwQO3KKw5bxx+X2+lt0uzRoXNse1EJ&#10;I199IICFXwSwCAwCWPihDsvivCIXvj7x6Vw3dxGiiwAWyU71zoApuXZqq1QbMi1434N4RQCLZDFu&#10;0VYXePz24+m2cPMerxTRQAAL1G56boGd1z7DHho0y3YU0zb2iwAWfhHAIjAIYOHHmh177a4Pp9tF&#10;HTNdJ4YRJNFHAItkp9OEb+g5xe78cJrtOcBvVKQQwCJZvJey3I2e37rnIAtuRRkBLFC7zOU77Iw2&#10;6Za+bLtXAj8IYOEXASwCgwAWx1NWUWkPDJrlJosft3irV4poI4BFMjtUWWn9p6y1k1um2gdZq71S&#10;RAIBLJJF8+8W270fz/AuIZoIYIFjacCK+lGvfJHj2jPLtxV718APAlj4RQCLwCCARV1yd+6350bM&#10;t7PbZdjwmRu8UsQCASyS1ebCA9Zm7DI7q226vVbVaSlk9GtEEcAiGRyqPGz3fDStqg0zzytBNBHA&#10;AkerPPyTzd+42/Wjzm2fYQOz11W17RmJXx8EsPCLABaBQQCL2pQfqrQW3y+xXzdPsWeHz7P9pTRM&#10;Y4kAFskor/Cg/a7/DFfvtKyqf/aWUO9EGgEskoFWGD+9dZplrdjhlSCaCGCBX2jk6zfz8+zyLll2&#10;WlU9NHbhFiuvYP2M+iKAhV8EsAgMAljUZv6mQjuvQ4b98ZOZHLFtAgSwSDbqsPTMWG3ntM+w7xds&#10;sUpWCI4KAlgkus27D9iprVPd/NGa/xXRRwALHGnHrNhWbM+OmO+mbvvDgBm2tYjfrIYigIVfBLAI&#10;DAJY1GRt/j67pU+2XdNjkuXvJURrCgSwSCaaI23Q1HV2TrsMa//jMq8U0UAAi0S2v7TC3vx6oZ3Q&#10;PMXG5Gxh8a0YIYAFzFZuK7br359sF3fKtJGzNlrBPtrBjUEAC78IYBEYBLCoruxQpf1hwEx36t74&#10;JVvd0VzEHgEskknm8u12Zps0u+2DbNu0K1jBYNAQwCJRqb2SumSbm8KkR/pKrxSxQACLZKa6Z0le&#10;kZ3WKtWuf3+K5eYH73sQjwhg4RcBLAKDABbV/bBoqzsF+M1vFjFfURMigEUy+XzWRjuxRYot21rk&#10;lSBaCGCRiDTSdda6XXZ6mzT7/YAZ7mAyYocAFslK4Wvm8h12fc8pdnX3STYjdxcj7yOEABZ+EcAi&#10;MAhgEa60qsNyWdeJdkPPyVZ8kM9EUyKARbJQ50WrA2vUGvVO9BHAIhEt2VJk174/2c7tkGHZq3dy&#10;9k6MEcAiWY1ZsMXObZ9hd/SdZpt2H6DuiSACWPhFAIvAIIBFyIGyCnt51Hw7u12GG0WCpkUAi2Sh&#10;kSJ9Jqx2czZWsuBf1BHAItEo8OicssJNnTRq9iZGnzUBAlgkG9U7i/P2WLPOE+zuj6bb5kKmT4o0&#10;Alj4RQCLwCCAhRw+/JM7BVgj0PpmreHUvThAAItkUVH1WW/3wzI7r32GV4JoIoBFolm4qdDO65Bh&#10;zb9b4pUg1ghgkWxyd1Z9bvpOtUvem2A5m/Z4pYgkAlj4RQCLwCCAhWwvOmi39cm2SzpPsPKKw14p&#10;mhIBLJLF3pJDdlmXLHt51AKvBNFEAItEoRFohQfK7Jx26W7qpI27GYHWVAhgkSxU7+zeX+baLVd2&#10;nWhrWXAraghg4RcBLAKDABbyfU6endIq1WYz9UDcIIBFsuiSstIu7JRpq7bTwI4FAlgkikOVh63T&#10;uOVu+pLRCzYz9UATIoBFsli9Y6/9YcBMO79Dpv24aKs7ixDRQQALvwhgERgEsNjnRp9NtCc+m1vV&#10;mWHqgXhBAItkMH9joZu38ZVROXawvMIrRTQRwCJR5O8tdacA/67/DBfGoukQwCIZlB+qtN9X1TfN&#10;OmfZvKr2i6ZQQvQQwMIvAlgEBgFsciutaki0HLPEzm6bbhNX5rNyZxwhgEWi215UYvd+PN3Oqqp/&#10;slbke6WINgJYJAIdsHnjq0V2aqtUm7Jqp1eKpkIAi0RXfPCQPf+5FitOt7Sl27xSRBMBLPwigEVg&#10;EMAmL4Wtacu2u/Cj5fdLGH0WZwhgkeg+yFrjFv4bMXMDpw7HEAEsgm5/6SFrM3aZndQi1dr+sNQq&#10;GYXW5Ahgkcg0wr5nxio7pWWqfTIl1w1gQfQRwMIvAlgEBgFs8lIA+/inc9zqnRWcuhd3CGCRyNbs&#10;2OfC11ZjljDyPsYIYBFkqi++nZ/nRr7e2W+alZRXUIfEAQJYJLKNuw646ZJafE+bJZYIYOEXASwC&#10;gwA2eX05Z5Mb/Tpy1kavBPGEABaJSlMPXNV9kl3ZbaIt2FTolSJWCGARZGWHKu269ye78HVvCYFZ&#10;vCCARaLS6FfNM33bB1Nt517atbFEAAu/CGARGASwyWnX/jI7u12GPfHp3KoODO99PCKARSLSyJHR&#10;C/LslFapNmr2RkbfNwECWASVVhv/8zeLXP0xdU2BV4p4QACLRDV9zU47sUWKfTBhjVVW1UGIHQJY&#10;+EUAi8AggE0+CkC+z9niTv8dOXuTV4p4QwCLRFReUWlvfL3QzmufYSWHmHe6KRDAIog0T3Ta0u2u&#10;7fLqFwtsH6Nf4woBLBKRBqk8OnSOnd8h01bvIASMNQJY+EUAi8AggE0+JWUV9tqXC+3MNmm2dQ8d&#10;2XhFAItEtHDTHjuvqiPz0aS1XglijQAWQbR7f5n98ZNZLoBdvZ3OeLwhgEUi0jRtZ7ZJZ7HQJkIA&#10;C78IYBEYBLDJZ23+Pmv23gTrOG45E8nHMQJYJBotvHVm2zS7uvsk21FEiNZUCGARRFNW7bSTWqS4&#10;Bbhou8QfAlgkmk279tuprVPt+c8XEL42EQJY+EUAi8AggE0+HcYtt4vfm2A79xGOxTMCWCQSzd3Y&#10;7odldmqrNEtdso3OTBMigEXQ5O8ttTv6TrMHBs4ifI1TBLBIJAVVfaRHh8yxq7pPtOVbi71SxBoB&#10;LPwigEVgEMAmF3Vcruo20Vp+v9QrQbwigEUi2VBwwG7sNcVu7j3FrWKOpkMAiyDRvNEvjVxg53XI&#10;sKwVO7xSxBsCWCQKLQ7aZ8JqO6lFqg2bsYHFQpsQASz8IoBFYBDAJpdVO/baic1T7Ku5m70SxCsC&#10;WCQKjXZ9Z/SRlcvnbyj0StFUCGARFDponLNpj13UaYI1/24JI+fjGAEsEsWu/WV2TY9J9qevFjLi&#10;vokRwMIvAlgEBgFs8tApwK99meOmH1i4iRAk3hHAIlEs3Fxop7dOs/Y/LPNK0JQIYBEUard0S1tp&#10;p1XVHyu3cRpwPCOARSKorGp795+01s5un26rWOyvyRHAwi8CWAQGAWzy2Fx4wK7qNsl+33+GVXI6&#10;TdwjgEUiOFRV19w3YKZd12OyWwAQTY8AFkGhU39v6T3Vnh0+j5FocY4AFolg9II8O7llqr04cr6V&#10;lFd4pWgqBLDwiwAWgUEAmxzUcUlbtt3ObJNuQ6ev90oRzwhgEXQ6Xfj7nC1u9GuvjFVuZAmaHgEs&#10;guLDiWvs9DZplr16p1eCeEUAi6Dbvb/Mfq8Dxu9Pti2FB71SNCUCWPhFAIvAIIBNDpWHf7KO45bb&#10;WW3TXAMD8Y8AFkF3sLzCnh4+z428LzrIb0y8IIBFEGj0/Jlt0+2ZqjpkfynBWLwjgEXQfTMvzx0w&#10;/pp1MuIGASz8IoBFYBDAJgedRnP9+5PttS8XeCWIdwSwCLpd+8rspl5TrHv6Sq8E8YAAFkGgRUN/&#10;3TzFeqStZPqBACCARZDpIM9lXSbaY5/Opr6JIwSw8IsAFoFBAJscvs/JszPapNnM3AKvBPGOABZB&#10;Vl5Rac2/W2znd8i02et2eaWIBwSwiHearqR35mo7sUWKpS/b7pUinhHAIqg02r7N2KV2UacJNnfD&#10;bq8U8YAAFn4RwCIwCGATn47kagGc3/WfbruYfiAwCGARZBnLt9tJLVKsR/oqt5AO4gcBLOKdRs/f&#10;98lMu6xLljuYg/hHAIugmpm7y85qm26vfbnQSg9R38QTAlj4RQCLwCCATXwLNxUeOY0vfaUdPsxp&#10;NUFBAIugKj5Ybo8MmW2XdJ5ga3bQaI43BLCId7PX77Jz2qXbmJw8rwTxjgAWQVR6qMLe/HqRnds+&#10;w9bvDN5nN9ERwMIvAlgEBgFsYtOCW88On+dGok1fy/QDQUIAi6DSaBJ1ZjT3Kwd94g8BLOLdO6MX&#10;u3nryxiNFhgEsAiiZVuK7Jx2GfbJlFzmfo1DBLDwiwAWgUEAm9hmrC2wk1qm2rtVnRkECwEsgqrV&#10;mCV2yXsTrIxTh+MSASzi2fbiEnfWTp8Jq70SBAEBLIJG0yM9+dkcu7n3FHfmDuIPASz8IoBFYBDA&#10;Jrb2Py6zK7pOZBRaABHAIog2Fx6w8zpkugV0EJ8IYBGvNALtvZQVbgT91DU7vVIEAQEsgkR1zQ8L&#10;t9gpLVOs/+Rct/Af4g8BLPwigEVgEMAmrtLySju3XYZ1+HG5V4IgIYBFEL3x1UJr1jnLFucVeSWI&#10;NwSwiFfb9pTY1d0n2f2fzLSD5RVeKYKAABZBsudAmd03YKZdWtVeyS+mrRqvCGDhFwEsAoMANjHp&#10;yO6n09fbmW3TbfKqfK8UQUIAi6DZX3rILu860R4ZOscOlBKexCsCWMQjjUBTu+XUVmk2ej6LbwUN&#10;ASyCZNraAjuvfaZ9Nn2DV4J4RAALvwhgERgEsIlp595Su7VPtt3UK9u27qGzGkQEsAia+RsL7cw2&#10;6W7xLRaziF8EsIhHRQfL7LIuWfaYDuCUcQAnaAhgESRaG+OKbhNtXynveTwjgIVfBLAIDALYxKPg&#10;Y/zirXZGmzQbOXuTV4qgIYBFkGj0moJXLZ4zdTVzN8YzAljEo6/nbnZzv24o2O+VIEgIYBEUmwr3&#10;20ma+3VKrleCeEUAC78IYBEYBLCJp7zisD0zbJ47FbjwAO9rUBHAIkhKyivtpZEL7PIuWSxmEecI&#10;YBFvtBr5bR9k26ND51hxCe2WICKARRAcqqprnho2165/f7Kt28nBnnhHAAu/CGARGASwiWfDrv12&#10;SqtU+3IOo1+DjAAWQZJfXGJXdZ9oHX5c5pUgXhHAIt7MWrfLTmieYr0zV7vfPgQPASyCYElekTtD&#10;sOWYJe7AD+IbASz8IoBFYBDAJp4BU3Lt4vcm2Obdwepc42gEsAiSDyassfM7ZNra/OB1vpMNASzi&#10;ycHyCnvtyxw7s22am0cawUQAi3inwLVzygo7pWWqLdq8xytFPCOAhV8EsAgMAtjEsq3ooF3SOcue&#10;HT7PrUiO4CKARZDc+kG2vThyvpWWV3oliFcEsIgna/L32ZXdJlrL75e404MRTASwiHd7Sw7ZI0Pm&#10;2O/6z6hqY7NQaBAQwMIvAlgEBgFs4lBg12nccju5ZaqlLtnmlSKoCGARFJpHTYtvaRSsFgFEfItV&#10;AKuOk+oCbfp/TfRc9Dx0m8rKusN7AtjEo/pC7ZYTW6TY5l2ctRNkBLCIdzoz8IIOmTZ85gavBPGO&#10;ABZ+EcAiMAhgE8fOvaV2z0fT3UIWB8pq7uwiOAhgEQQKUDRv41nt0m1GboFXingWiwBWbYs2bdrY&#10;/fffbw888IC99tprrl4It2rVKtexeuaZZ+zxxx+3AQMG1NkWIYBNPLv3ldnZVXVHqzFLvRIEFQEs&#10;4t3gqevcFG3qLyEYCGDhFwEsAoMANnEs2VJkF3TMtEHZuV4JgowAFkFQeKDc7v14ut3SO9tKyjnw&#10;EwSxCGBnzZplv//9762oqMhtl19+uX3zzTfetUc89dRT1rVrVxeo5ufnu7A2Ly/Pu/ZYBLCJZ+j0&#10;9XZu+wybtoaDN0FHAIt499Dg2fbUZ3Ot9BBtlaAggIVfBLAIDALYxPHx5Fw7p6ojs4+5XxMCASyC&#10;YO6G3XZhp0zrP3mtV4J4F4sA9ttvv7W2bdt6l8w6depkb7zxhnfpiEceecR69OjhQo9du3bZZZdd&#10;ZgsXLvSuPUIjrDU1gTphCkkIYBNH3u4DdlmXLPvDgJm2e3+ZV4qgIoBFPNMB4jPbplun8cutoqp9&#10;jWAggIVfBLAIDALYxHFDzyn25teLvEsIOgJYBMEn2bmuU5NfTCgWFLEIYIcNG+bC1ZB+/fq5qQbC&#10;KWy97bbbXBCrTc9p2rRp3rVHqP576aWX3PWayoAANjFUVv2+9Zu4xk5qkWJZK3Ywd3QCIIBFPPs+&#10;J89ObZVqoxfkUd8ECAEs/CKARWAQwCaGZVuK7ITmKTYmZ4tXgqAjgEW8Uyfmno+n2zPD53klCIJY&#10;BLBjxoyxli1bepfMjYZ9++23vUu/UD1XUFDg6gwFrCtXrvSuOUKjXxWOqPOlaQoIYBNDaXmFPTNs&#10;rhsBi8RAAIt4pdGv9w+cZZd3nWgFexltHyQEsPCLABaBQQCbGD6evNaadc6yRXl7vBIEHQEs4l32&#10;6p12SqtU+3HRVq8EQRCLAHbRokV2xx132OrVq23NmjWunZGVleX+P3XqVHcbdag2btzoAthx48bZ&#10;gw8+aLt373bX1YQ5YBNH4YEyu6rbJOuWenTgjuAigEW8mrdxt13caYJ1SVnB6NeAIYCFXwSwCAwC&#10;2MTw6NDZdtsHU207pwEnDAJYxLs/f7PIbuw5xTbs2u+VIAhiEcDqMYYMGWKXXnqpNWvWzE1BoHCj&#10;f//+bnEuyc3Nteuvv94uvPBCu++++2zx4sWu3qsNAWziyFy+w85qm24rtxV7JQg6AljEq47jlrvF&#10;/gr20SYNGgJY+EUAi6hQp6Nz586uM3PFFVfYyJEjXcUUbsuWLfbEE0/YJZdcYvfcc4/Nnj3bu6Zm&#10;BLDBt7fkkDut5uEhs+1QBRPLJ4pYBrB79uyxJUuW2NKlS2vtPG3evNmNalu1atVxAxAC2MSneueC&#10;jpn2xKdz7EAZndYgiUUAGw0EsInj4cGz7fcDZtqeg7Q9EwUBLOKRFia+6L1M65a2yitBkBDAwi8C&#10;WETFjz/+aDfddJOtX7/ehSWnnXaa5eTkeNce8dhjj1nPnj2tsLDQ0tPT3eW6EMAG37KtRS4I6ZK6&#10;witBIohVALtz5063wM1rr71mL7zwghuJpnoh3PTp0115x44d7ZVXXnGj2TQ3Y20IYBObFtAZOWuj&#10;ndwy1QZm53JKX8AQwKIpHSyvsNNbp1nrMUvtUCUHjRMFASziUfe0lXZRpwm2aDNTtAURASz8IoBF&#10;xKmD265dOxs8eLBXYm5l4EGDBnmXjtDpfqmpqe7/CmrPO++8YxoUuqyKTNu2bdsIYAMudel2O6NN&#10;uqUs2eaVIBHEKoDVYjmPPvqoezxtZ511lo0ePdq79ogbbrjBjbhXPaSFcHQKcV2dLALYxLajuNSu&#10;7DbJruo20faW8NsRNASwaEqL844sGjpk6noO3iQQAljEm517S+30Nmn2zPC5buE/BA8BLPwigEXE&#10;abSZwpixY8d6JWZt2rSxXr16eZeOGDFihP3xj3+0gQMHuhWH/+mf/sl27NjhXXvEggULXOCiTasO&#10;E8AGlzovA6bkus7Mlj0HvVIkglgEsPr89O3b141oDWnRooUb6RpOo1/ff/99V08sX77cTj/9dMvL&#10;y/OuPULTn6je+fjjj61Pnz4EsAls1rpddkrLVFu+lfkbg4gAFk3pi9mb7NRWqTZp5U6vBImAABbx&#10;RO3bkbM32oktUmz8YhYKDSoCWPhFAIuIUxjTunVrGzZsmFdi9vrrr9uAAQO8S0eo8aCFLMaPH+9W&#10;HNZcsWVlZd61R+i+VKFpKyoqIoANsPKKw/bO6MV2RdeJVe8rI0kSSawC2O7du9vQoUO9ErMuXbq4&#10;EDacFsu5+eab7bLLLrNbbrnFhTdazTycpj2ZNGmSq3dU/xDAJq53q+ocLfp3oJQRJUFEAIumot+c&#10;5t8tdgtwbd4drM8f6kYAi3hSdqjS/vztYjulVYrtL+V9DSoCWPhFAIuoGDVqlBvdWlxcbLt27bKz&#10;zz7bsrOzraCgwG2iwEPzN6qDkpGR4SqtujAHbLAVl1Q1eHtNsRbfLfFKkChiFcBqWpP33nvPKzF7&#10;9tlnrXfv3t6lX+j5qN7Rdtddd7mDN7VhCoLEdaCqI6PwpO3YZVbB/I2BRACLprKvtNweGjTLrug2&#10;kfojwRDAIp5o+oHf9J1qf/rq6LVSECwEsPCLABZRsXv3bheOaNoAzcGoEbEKONq2bev+Lxr9+tRT&#10;T9njjz/uFuCaM2eOK68NAWywaS61U1qlMrl8AopFACuzZ8+2a6+91k1NMnPmTPu3f/s3W7RokVt4&#10;a9y4ce42WqhrxYoVbtoBhbOaf7quOoMANjEpsP981kY7rarOGZOzxV1G8BDAoqmsyd9n13SfZB3H&#10;LfdKkCgIYBFPlmwpcov9zVx3ZIASgokAFn4RwCJqVBGp86FgI7QKuRoMoUaDQhtdp9uok3W8DjIB&#10;bLANnrrOruiaZTuK6ZAmmlgFsHqcL774wv7zP//TTj75ZEtPT3f1hkbFPvHEE+42q1atcvO+/uM/&#10;/qM7wKNAtq66hQA2Mameua3vVLusS5bl7+W9DSoCWDSV+RsL7Zz2GTZxZb5XgkRBAIt4ovUxLq/q&#10;Hx0sY6qkICOAhV8EsAgMAthge+3LHPv9gJlWdJD3L9HEKoCNBgLYxKRFc85ql27fLdjilSCICGDR&#10;VL6Zt9lOa51mRSW0WRINASziRVlFpd3+wVR74fP5dqiCqU6CjAAWfhHAIjAIYIOrvKqBcVGnTHv9&#10;q4VWeujIaGgkDgJYxJuWY5ba+R0z7QAjSgKNABZNRQeNf/vRdO8SEgkBLOLFxFX5dmqrVBs1Z1NV&#10;W5qpkoKMABZ+EcAiMAhgg2v51mI7oUWKO82GuRgTDwEs4snB8go7r0OGdU1d6ZUgqAhg0RT2lRxy&#10;c9Z/NCnXK0EiiVUAq3ZF+/bt7dxzz7VLL73U0tLSXHsp3NatW90USmeccYab4z4lJcW7pmYEsInj&#10;cFV/6NUvF9qlXbJs/c79XimCigAWfhHAIjAIYINrYHauO5Uve/VOrwSJhAAW8eT7BXlu+gHN4Yhg&#10;I4BFUxi/ZJud0y7DZuayKE4iilUAO2rUKLvyyistNzfXZs2aZc2aNbO1a9d61x7Rq1cva9Wqle3Z&#10;s8dSU1NdCFsXAtjEkV9cYjf3ybYHB8+yikqmHwg6Alj4RQCLwCCADaaKw4ft2RHz7Lz2Gba3hAZj&#10;IiKARbzQlANazOIPn8y03QfKvFIEFQEsmkKnccvt2h6TbG1+8E5Rx/HFIoBVu+j555+3b775xisx&#10;e/rpp23s2LHepSM+//xze/nll91zGjNmjD300EPeNTUjgE0cs3J32fkdMm3o9PVeCYKMABZ+EcAi&#10;MAhgg0khyO8HzLC7P5zmlSDREMAiHmh6k+EzN9qJLVLssxnrme4kARDAItYOVR622/tOtXs/nm57&#10;OIiTkGIRwKruUhgzc+ZMr8TsrbfecqNiw61fv97+8Ic/2K233upGv37xxRfeNb9Q22r48OFuGzhw&#10;IAFsgtC0bGe0SbPtRfxOJAICWPhFAIvAIIANptU79tpV3SdZz4xVXgkSDQEs4kFJeYW9+kWOndk2&#10;jdH2CYIAFrG2oWC/XdAx094ZvcjN0YjEE4sAVmHMU089ddScri+++KKNHj3au3SE2k6DBw92oc3C&#10;hQvdlAVFRUXetUds3rzZjZzVpoCWADYx3D9wlj0zbC4HixMEASz8IoBFYBDABtOU1TvtpJYptnzb&#10;0Q1KJA4CWMSDXftL7e6PptvTw+Z5JQg6AljE2oQVO9yotG/nb/ZKkGhiEcBK79697dFHH3XtjOLi&#10;YrcQ1/z5813AGnrsBx980L7++mv3nDZu3GgXXXSRFRTUPvcwUxAkhoJ9pXZyy1Qbm7PFK0HQEcDC&#10;LwJYBAYBbDANnrrOrUheeZgjvImKABbxYOX2Yju9dZpNWL7DK0HQEcAiljQSbVD2OjuheQrzvyaw&#10;WAWw27Zts3vuuceNhP3jH/9oHTt2tLKyMnv99dftgw8+cLeZMGGC3X///a7s8ccft7Zt27ry2hDA&#10;Joaemavs8q4TqWcSCAEs/CKARWAQwAbT61/m2AMDZ3mXkIgIYBEPPp681s7vmGn7yyq8EgQdASxi&#10;SfO/tvx+yZGDxqxKnrBiFcCK2hg7d+60Xbt2/RyaajRsqE5T+0kjYvPz82337t3H7eMQwAZf2aFK&#10;O7+qjnni07m2r5T3MVEQwMIvAlgEBgFs8Gg0yS19sq3dD8u8EiQiAlg0tcOHf7J7Pppuz4+Y70IU&#10;JAYCWMTSgbJD9uCgWfbcCKYxSWSxDGAjjQA2+GbkFrjFQj+atIb5XxMIASz8IoBFYBDABs++0nI3&#10;x9HXczd5JUhEBLBoajuKS+ykqg5N36zVLoxFYiCARSztOVBul3WZaJ/NWO+VIBERwKKpqH3SI32V&#10;/bq51sYo9kqRCAhg4RcBLAKDADZ4Fm4utNNapdqUVTu9EiQiAlg0tQUbC+3U1mk2diELWiQSAljE&#10;0oaC/W7+12UsGprQCGDRVIoOltvDQ2bbDb0mM/o1wRDAwi8CWAQGAWzwdE1dYZd3zbLlWznKm8gI&#10;YNHUvpq72c5pl25T13CwJ5EQwCKWRi/Is4s6ZdrOvfweJDICWDSVNfn77IKOmfblHM4MTDQEsPCL&#10;ABaBQQAbLCXlFXZlt4n2x09m2QEWxUloBLBoam99s8gu65Jl6wr2eyVIBASwiKV3Ry+2uz+absUH&#10;aWcmMgJYNJXhMzbaOe0zbD+LbyUcAlj4RQCLwCCADZacTXvsnHYZbhQsEhsBLJqSVhS+5+PpdlOv&#10;Ke7ADxIHASxiRacD39F3mr0wcj71SIIjgEVTOFxVx/xhwAx7etg8q2Su+oRDAAu/CGARGASwwaGO&#10;zMDsdXZCixRbnLfHK0WiIoBFU9qwa79d02OyvTxqAXOqJRgCWMSKRqSd0jLV3hu/wiqrftOQuAhg&#10;0RTW7txnp7RKreof5bowFomFABZ+EcAiMAhgg+NQRaW1GrPUzm6XTiCSBAhg0ZSmrimwc9un2/c5&#10;LMCVaAhgESsLNu62k1qm2ohZG70SJCoCWDSFAVNy7fyOmTZ7/W6vBImEABZ+EcAiMAhgg+NgWYU9&#10;8elce3jwbK8EiYwAFk2pZ8YqO6tduhXs4z1MNASwiAUdKO44brmd1TbdcjYVeqVIVASwiDVNOfDo&#10;kNl23fuTrYBF/hISASz8IoBFYBDABkfRwXK7sdcU65W52itBIiOARVO6sVe2vfXNQkbbJyACWMSC&#10;Ft26b8BMu6rbJCurqPRKkagIYBFr+XtL7MaeU+yxoXOYfiBBEcDCLwJYBAYBbHBsKyqxM9qk2aSV&#10;+V4JEhkBLJrKzr2ldlLLFJu8aqdXgkRCAItYWLR5j13y3gTrmrrSK0EiI4BFrIXqmL5Za70SJBoC&#10;WPhFAIvAIIANjmlrCuz01mm2pfCgV4JERgCLppK+bLud3yHDVmwr9kqQSAhgEQtfzN7k2ixMY5Ic&#10;CGARa2lLt7s6ZsbaAq8EiYYAFn4RwCIwCGCDQ3My6lSbPQd4r5IBASyaSusxS+3m3tmWx8GehEQA&#10;i1jQ/K+3VNUjSA4EsIi1T7Jz7YTmKVZSXuGVINEQwMIvAlgEBgFsMGgexuvfn2wvfD6fhkaSIIBF&#10;U9CiFlf3mGSPfzrH9pXSGU1EBLCIhYeHzLaXRi7wLiHREcAi1t74epHd2W+adwmJiAAWfhHAIjAI&#10;YIMhv7jETmyRYu+nr3TBHBIfASyawtY9B+2klqnWZuxSFrVIUASwiDYdNL6wU6Z9OIm5GZMFASxi&#10;7Td9p1rbH5Z5l5CICGDhFwEsAoMANhhSlmyzU1ul2g8Lt3olSHQEsGgKPy7a6k7p+3LOJq8EiYYA&#10;FtG2efcBd9A4c/kOrwSJjgAWsVR6qMJOa51W1S/a4pUgERHAwi8CWAQGAWz8K6lqZLzyRY6d1yHD&#10;1uYHr2GLhiGARVP4YMIa+3XzFFu1ncZuoiKARbSNmrPJLuiYaTmb9nglSHQEsIilGWt32Zlt023Z&#10;VhYLTWQEsPCLABaBQQAb/7YUHrRb+2TbcyPmeSVIBgSwiLWKysP29uhFLoA9UMZc04mKABbRpOkH&#10;/jBght3Rb5ptL+a9ShYEsIglTZOkxUI1bRISFwEs/CKARWAQwMa/pVuK7LIuWTZk2nqvBMmAABax&#10;trek3B7/dK7d1HuKV4JERACLaNpbcsgu7jTBnhk+18orKr1SJDoCWMSKDhZf1nWiPT1sru1nsdCE&#10;RgALvwhgERgEsPEve/VOO611quVsKvRKkAwIYBFr2/aU2K29s60di1okNAJYRNPybcV2drsM65a2&#10;0o2GRXIggEWsrC/Y787UeW/8CuqYBEcAC78IYBEYBLDx79v5m91iFqWHGEmSTAhgEWtrd+6z8ztk&#10;WtrS7V4JEhEBLKJFv1sfT8q1k1umWvoy6pFkQgCLWBm3eJsLYMfmsABXoiOAhV8EsAgMAtj41zNj&#10;lV3VfaJ3CcmCABaxNn9joZ1Q1anZwbyNCY0AFtFysKzCnhk+z42kL+OgcVIhgEUsHP7pJ+uautIF&#10;sCxMnPgIYOEXASwCgwA2/r325UJ7ePAs7xKSBQEsYm34zA12XvsMO8S8jQmNABbRUnig3G7sNcW6&#10;pKzwSpAsCGARCwfLK+y5EfPt3Kq2SmXlYa8UiYoAFn4RwCIwCGDj3x8/mWlvfr3Qu4RkQQCLWHvz&#10;m4Wuvqk8zJxqiYwAFtGiFcnPaptuE1fmeyVIFgSwiIW8wgN2U68p1nrsUq8EiYwAFn4RwCIwCGDj&#10;n0akfZKd611CsiCARaz99qNp9qevFhLAJjgCWETLws173Jz1CmKRXAhgEQsrtxfbOe0ybNqaAq8E&#10;iYwAFn4RwCIwCGDjm0610TxHmnAeyYUAFrGk+RpPbZVqH2StYVXhBEcAi2gZX9VW0UHjwgNlXgmS&#10;BQEsYmHSqp3uIM++Ut6rZEAAC78IYBEYBLDxbVvRQdfQmMTpfEmHABaxNCN3l53SMtW+z8kjgE1w&#10;BLCIlm6pK+22D7JtbwnhSLIhgEUsfDx5rV3VjYWJkwUBLPwigEVgEMDGt+Vbi+20Vqk2fS2n2iQb&#10;AljEigLXV0YtsMu6ZNmqHTRyEx0BLKLlhZHz7aHBs+xAWYVXgmRBAItYeHnkAntkyGzvEhIdASz8&#10;IoBFYBDAxjcFr5rraO6G3V4JkgUBLGJlxbZiF76+8Pl8q2BV4YRHAIto0IGc8ztkWPPvFtuhikqv&#10;FMmCABbRpjrm6h6TrO0PLMCVLAhg4RcBLAKDADa+jVu01S7qlGmLNu/xSpAsCGARC+rQjMnZYie3&#10;TLHZ6zjQkwwIYBENmkdac9a/n7Gq6veLaUySDQEsom3PgTI3Ldtn0zd4JUh0BLDwiwAWgUEAG99G&#10;zNxgl3WZaMu2FnslSBYEsIgFBbCDp623E5qnuAAFiY8AFtGwe3+ZC2A/mrTW1StILgSwiLbJq/Lt&#10;jDZplrFsh1eCREcAC78IYBEYBLDx7YMJa+yaHpNsTX7wGrRoHAJYxIKCkvY/LrOL35vglSDREcAi&#10;Gjbs2u9Gpw1ldFpSIoBFtHVOWeGmS9L6GEgOBLDwiwAWgUEAG9/a/rDMbuw1xXVskFwIYBELCmAf&#10;HTrbHh861ytBoiOARTQs2VJkJ7VItS/mbPJKkEwIYBFNaqv8ccBMu7n3FCs8UOaVItERwMIvAlgE&#10;BgFsfNNqwr/9aJrt3EuHM9kQwCIWtOjW+R0zbVB28D5naBgCWETDjNxddmqrNDenNJIPASyiade+&#10;Mrv+/Sn2yNDZzDGdRAhg4RcBLAKDADZ+lVdWulNtHh4y20rKK7xSJAsCWMRCbv4+twDXgo0swJUs&#10;CGARDWlLt9vprdMsvepfJB8CWESTRthf0nmCvZ+x0itBMiCAhV8EsAgMAtj4tWn3ATunXbq98+1i&#10;rwTJhAAWsdB5/Aq7pvskV98gORDAIhq+mbfZzmqbbtmrd3olSCYEsIgWTT8wfvE2O611mluIC8mD&#10;ABZ+EcAiMAhg49f8jYV2ZlVnpv/kXK8EyYQAFtGmTs3tH2Tbw4NnW9FBfgOSBQEsomFg9jo7p12G&#10;zdtQ6JUgmRDAIloOV7VVemeuttPbpNm+Ut6jZEIAC78IYBEYBLDxa+LKfHc637cL8rwSJBMCWESb&#10;OjIntEixt75Z5OaCRXIggEU0NP9usV3YMdM27mI0fTIigEW0VB7+yR4bOsee+HSOO3CM5EEAC78I&#10;YBEYBLDx6/ucLXZKy1SbvIrT+ZIRASyibc763fbr5in2MaPskwoBLCKtrKLSHhw8y67sNtFKD1V6&#10;pUgmBLCIlvKqOqVZ5ywbMnW9V4JkQQALvwhgERgEsPFrYHaundA8xdbk86OTjAhgEU1aRVjzvyqA&#10;XbR5j1eKZEAAi0jbubfU7ug3zU1nguREAItoWb1jrxuQkrOJtkqyIYCFXwSwCAwC2Pik04Hb/7jc&#10;TmyRYmWMJklKBLCIpv2lh+ypYfPskvcmeCVIFgSwiLT1Bfvt+p6Trc0PS70SJBsCWETLoKm5dkW3&#10;iSwWmoQIYOEXASwCgwA2Ph0oq7Bnhs+zO/pO80qQbAhgEU07ikvsrg+n2Z++WuiVIFkQwCLSlm0t&#10;tsu7TrRPpjCdSbIigEW0PDBolt0/cJYVHijzSpAsCGDhFwEsAoMANj4VHii32/tOtc4pK7wSJBsC&#10;WERT7s79dlmXLBs1e5NXgmRBAItIm71ul53bPsNSl2z3SpBsCGARDSVlFXZSy1S3WGh5BWcEJhsC&#10;WPhFAIvAIICNT5pP7fKuhCPJjAAW0bRkS5Gd1jrNllb9i+RCAItIy1y+3U5umWLrdgYvfENkEMAi&#10;GhZu3uPmqu/PYqFJiQAWfhHAIjAIYOPT1qISO6NNmk1bW+CVINkQwCKaslbk20ktU6y0vMIrQbIg&#10;gEWkjZi1wU5tncac9UmMABbR8MXsTXZCixSbuDLfK0EyIYCFXwSwCAwC2PikFT91xHfj7v1eCZIN&#10;ASyiafC0dW4KAiQfAlhEWqfxy+2GnlO8S0hGBLCItJ9++sna/7jMTUHAAlzJiQAWfhHAIjAIYONT&#10;1ooddmbbNNu9nwnnkxUBLKKpxfdL7Hf9Z3iXkEwIYBFpz46Yb08Pm+tdQjIigEWklZRX2LPD59kF&#10;HTPtUOVhrxTJhAAWfhHAIjAIYOPTwOx1dlW3iVZ0kPclWRHAIpru+nCa/emrhd4lJBMCWETab/pO&#10;tQ7jlnuXkIwIYBFpWg/jno+n21PD5nklSDYEsPCLABaBQQAbn14ZtcAeHDTLDpQxP2OyIoBFNF3U&#10;KdN6pK/yLiGZEMAikg7/9JOd1yHDPpuxwStBMiKARaSt27nfruw20QZlswBXsiKAhV8EsAgMAtj4&#10;dEvvbHv9y4UsaJHECGARLZVVny3NqfbJFDo1yYgAFpFUsK/UTmyRYlnLd3glSEYEsIi0nE2Fdlrr&#10;VFucV+SVINkQwMIvAlgEBgFs/NGoVy3A1S1tpR0+/JNXimRDAItoKTxQ5uqYL+Zs8kqQTAhgEUkz&#10;cnfZWe3Sbd7GQq8EyYgAFpH2fc4WO7VVKn2hJEYAC78IYBEYBLDxJ2fzHju5JeFIsiOARbSszd/n&#10;6pixC7d4JUgmBLCIpE+nr7fLu060ldvpICczAlhEWsdxy+32vlO9S0hGBLDwiwAWgUEAG3+Gz9ho&#10;Z7VNtymr870SJCMCWETL7HW77Iw2aZaxfLtXgmRCAItIeve7xXZrn2zbXBiszxMiiwAWkfa7/jNY&#10;LDTJEcDCLwJYBAYBbPxpNWapXdhxgpt8HsmLABbRkrJ4m53TPsOmrtnplSCZEMAiUn766Se7+8Pp&#10;dt+AmbbnQJlXimREAItI0hoYp7dOs/6Tmas+mRHAwi8CWAQGAWx8qTh82B7/dI5d1iXL9pfSEExm&#10;BLCIlo+rOjSXvDfBFm3e45UgmcQqgF28eLG99dZbblu4sOZRTOPHj7fXXnvN3nzzTZs2bZpVVta+&#10;8CQBbPzZV9VOObd9hj3/+Xw7VMd7h8RHAItIWljVPtH8r6lLtnklSEYEsPCLABaBQQAbX4oOlNtv&#10;P5pud1dtSG4EsIgGjVh7dvg8u6HnFNtWRJCVjGIRwG7ZssUuvfRSGzFihI0aNcp+9atf2Y4dR6+S&#10;P2/ePDvttNNs+vTplpWVZVdddZVt3rzZu/ZYBLDxR/NJazqT98av8EqQrAhgEUmDstfZxe9NsAWb&#10;WNwvmRHAwi8CWAQGAWx82bT7gN3Ya4q9/e0irwTJigAW0VB6qMJu6Z1td304rer/jFhLRrEIYDMz&#10;M+25557zLpk99NBD1qtXL+/SEWPGjLE77rjDtUP27NljDzzwgG3YsMG79gjVg3q+2oqLiwlg40zK&#10;km12SqtUGzbj6PcNyYcAFpH0yhcL7PqeUyyv8KBXgmREAAu/CGARGASw8WXJliK7tHOWDZ4avNAN&#10;kUUAi2jYUVxiV3efZM+OmOdGwyL5xCKA1cjXrl27epfM+vTpY88//7x36QjVE5qe4IILLrBzzz3X&#10;evbseUxbZOnSpXb99dfbeeed554zAWx8GTJtvZ3YIsXmrt/tlSBZEcAiUg5VHnYL++lA8cGyCq8U&#10;yYgAFn4RwCIwCGDjy6SV+XZa6zSbu4HOTLIjgEU05Obvs8u7ZFn7H5d7JUg2sQhgP//886MC2N69&#10;ex8TwM6YMcNuueUWmzVrlk2ZMsXuuusuW79+vXftEZoTVs9TbZWCggIC2Dii36huqSvs181TbNd+&#10;FuBKdgSwiBQdKL6y20R7bsQ8rwTJigAWfhHAIjAIYOPLZzM2uFU/OeILAlhEw4KNhXZRp0wbmM0o&#10;+2QViwBWUxCEB641TUHw6quvWocOHdz/1cnS5ezsbHe5JswBG1+0Svmb3yyy89pnWOVhRtMnOwJY&#10;RMriLUWundIrY5VXgmRFAAu/CGARGASw8eXd0Yvtzn7TODUYBLCIiqwV+XZW23TLWLbdK0GyiUUA&#10;G1qESyNhR44c+fMiXPr/yy+/7G4zevRoO/PMM91I2IkTJ9oll1xyzAjYcASw8WVvySF7aPBse+qz&#10;uV4JkhkBLCJl4sqqdkq7dBu3aKtXgmRFAAu/CGARGASw8eW+T2ba26NZgAsEsIg8HdgZvSDPTm6Z&#10;aiu2FXulSDaxCGBlyZIlrg7TtnDhQlemoLVfv37u/6IQ9vXXX3e30TQE6mzVhgA2vuzaV2a39plq&#10;PdJWeiVIZgSwiAS1U76au9lObpFqK7cRuiU7Alj4RQCLwCCAjS/X9phsfSas9i4hmRHAItLUsflw&#10;0lo7qWWKHShlmpNkFasANtIIYOPL5t0H7GyNUlu8zStBMiOARSQcrmqn9M1aYyc2T7GSctopyY4A&#10;Fn4RwCIwCGDjh8KRM9um2xezN3klSGYEsIi0iqrP1IsjF9hvP5rulSAZEcAiEjSNieasL2QBLlQh&#10;gEUkVFQethbfLbHrekz2SpDMCGDhFwEsAoMANn7sOVjuVhPOWrHDK0EyI4BFpKlj88CgWfbWN0xz&#10;kswIYBEJnVNW2O19su0Ai4aiCgEsIqG84rA9+dlc5paGQwALvwhgERgEsPFjcV6RndY61eas3+WV&#10;IJkRwCLSDlUetts+mGrdmbMxqRHAIhIeHTLbnh0+z0oPVXolSGYEsIgE1Seajq1nxiqvBMmMABZ+&#10;EcAiMAhg48eIWRvs0s4TbPlWFscBASwir6yqY3N+hwz7dn6eV4JkRACLSLitz1Q3mv5QxWGvBMmM&#10;ABaRsHNviZ3SKtWyV+/0SpDMCGDhFwEsAoMANn68PGqB/abvVNu6h84lCGAReTuKS+yE5imWs2mP&#10;V4JkRACLSDi/Q6Z1+HG5m9oEIIBFJKQv3W7nts+w9bv2eyVIZgSw8IsAFlFRVlZmPXv2tHPPPdcu&#10;vvhi++6776yy8uhTv4qLi+2FF16ws846y6688kr76quvvGtqRgAbH7QA1619su3BQbOs+CANQBDA&#10;IvKy1+y0s9unW+5OOjbJjAAWjVWwr9TNWf/x5FzXfgEIYBEJHX5cZrdV9Yd27qX9CAJY+EcAi6hI&#10;SUmx6667ztasWWPz58+3U0891RYvXuxde8TQoUPt+eeft507d9qMGTPs5ptv9q6pGQFsfFBD45x2&#10;Gfb6lzmczgcnlgGs6pH33nvPunTpUuvjpaWlWbt27axbt262ZMkS9/xqQwAbn4ZMW2dXd59keYUH&#10;vRIkIwJYNNbUNQV2Wus0+2HhVq8EyY4AFpGgwShPDZtr+0p5L0AAC/8IYBFxGmHQvn17++STT7wS&#10;c0Hr4MGDvUtHKCR54IEHXGMiOzvb7r//fu+amhHAxodZ63a5zsygqesZTQInVgHs+vXr7bzzzrNP&#10;P/3U+vXr54LTwsJC79oj5syZY5dffrlNnjzZRo0a5Q7s1BXeEMDGp3dGL7a7PpzGyJIkRwCLxvok&#10;O9edJjx3w26vBMmOABaNdbC8wk2T1GrMEqY2gUMAC78IYBFxmmpAYczYsWO9ErM2bdpYr169vEtH&#10;FBQU2COPPOICkmuuucYGDBjgXfOLzZs32/Dhw902cOBAAtg48H3OFju5ZapNWLHDK0Gyi0UAq7D/&#10;yy+/tFdffdUrMbvhhhts2LBh3qUjRowYYU899ZSbBmXr1q32+9///pjGkJ6vOi/aNBUKAWx8OVz1&#10;Xl/VfZI9+dlc21dCJzOZEcCisRSQXPLeBFtfwHQmOIIAFo21asdeF8B+PGmtV4JkRwALvwhgEXEK&#10;N1q1auVC05DXX3/d+vfv7106omXLlta9e3crKiqyVatW2e233267dx89QmHbtm0uyNWm8IUAtun1&#10;n5LrGh2rqxofgMQqgNW80uEj6zXSXgd3wqk+ee6559yBneuvv94+/PBD1ygKl5OT4zowCnA1VQoB&#10;bHzZW3LIzdnY8vslVln12ULyIoBFY5QeqnTz1V/dbaLt5zRheAhg0VhpS7fbSS1SmNoEPyOAhV8E&#10;sIgKjUJ76KGH3Om9qojUgZo0aZIbbaZNVEkplFUHa8eOHS4wyc/Pd9fVhCkImp7CkHY/LLMTqhod&#10;B8uODrWQvGIVwPbo0eOoqUw6derkDuSEmz17tt1xxx02a9Ys+/77793/qzeG1EhSJ0ab6hwC2Pii&#10;kWoKYHtPWO2VIFkRwKIxNhcesJt6TbGXRi3wSgACWDTeR5PW2qmt0ixn09HTYCF5EcDCLwJYRIUW&#10;1nrsscfsiSeecPO8KpxRR0QL44RGrM2dO9fuu+8+e+WVV+zpp5+2d955x5XXhgC26WnOo5erOjLX&#10;9JjklQCxC2A///xz9zghd911lw0aNMi7dMSjjz7q5ocV1TlqDK1cudJdrglzwMafiSvz3Sj7r+fl&#10;eSVIVgSwaIzlW4vt8q4TrQ8HcxCGABaNocEob32zyE5vnWa79tF2xBEEsPCLABZRo47Hrl273LQC&#10;oYaCQtRQg0eBiiopzQWr22jOxroQwDa9ooPl9sdPZtoLn8/3SoDYBLCiqUrOOussGzNmjAtj//Zv&#10;/9ZNU6J5YN977z13myFDhti1115rixYtstTUVLcgl6YlqA0BbPwZNnODndgixWbmFnglSFYEsGiM&#10;Kat22llt0y1j+XavBCCARePsKz1kjw6ZY1d3m+T6soAQwMIvAlgEBgFs08vfW2o39Jxs/bLWeCVA&#10;7AJYmTFjhj355JP27LPP2tKlS13ZN998Y3379nX/F01ToEbQ888/b9nZ2e751YYANv50SVnpFvpb&#10;VxC8zjEiiwAWjTF20VZ3MGdb0UGvBCCAReNsKyqx3/Sdaq99keOVAASw8I8AFoFBANv08nYfsHPb&#10;ZVjWitrn6kXyiWUAG2kEsPGl8vBP9sbXi+yUVqksmgMCWDTKwOx1dkabNKusZDE//IIAFo2xavte&#10;u6xLlg2fscErAQhg4R8BLAKDALbpLckrcovjbClkNAl+QQCLSDlQdsieGjbXmnWe4JUgmRHAojHa&#10;/rDMbv0g27sEHEEAi8aYt2G3ndYq1ZZsqX16KyQfAlj4RQCLwCCAbXpfz9tsF3TMdPMfASEEsIiU&#10;XfvL7L5PZtrDg2d7JUhmBLBoDM1X/+Rnc71LwBEEsGiM7xZssdNap1npoUqvBCCAhX8EsAgMAtim&#10;9/a3i+3ej2dYSXmFVwIQwCJyNu06YDf0mmKdU1Z4JUhmBLBojHv7z7BW3x+ZKxwIIYBFY2ie+lt6&#10;M7IeRyOAhV8EsAgMAtimpbkZr+o+yYWwhyqYTw2/IIBFpCzK2+NWLZ+2tsArQTIjgEVDaXXyyzpn&#10;Wf/JuV4JcAQBLBrjsaGz3eh6IBwBLPwigEVgEMA2rWVbi+zE5ik2KHudHT78k1cKEMAicsYu3GKn&#10;t06zg4yyRxUCWDRUfnGJndQixbJW7PBKgCMIYNFQOrBzYcdM6z1htVcCHEEAC78IYBEYBLBNa9iM&#10;DXZO+wybvoaRaTgaASwipe/ENXZdj8neJSQ7Alg01LjFW92c9Uu3FHslwBEEsGioHcWlbjHiMTlb&#10;vBLgCAJY+EUAi8AggG1aWk344vcm2Np8flhwNAJYRIqmOPnjwJneJSQ7Alg0VIvvF9stfbItrzBY&#10;nx1EHwEsGmryqnw7u126TV2z0ysBjiCAhV8EsAgMAtimoykHHhkyx67qNtGKS9j/OBoBLCLlocGz&#10;7NUvcrxLSHYEsGgItVmu7DbJHh482/bSZkE1BLBoqI8mrbXLumTZMkbWoxoCWPhFAIvAIIBtOsUH&#10;y+2uD6dXbdPc/EdAOAJYRMo1PSbbe+NXeJeQ7Ahg0RArtxfbqa1SrfWYpW4BUSAcASwa6pVRC+zm&#10;3lNsS+FBrwQ4ggAWfhHAIjAIYJvOpt0H7IaeU+zNrxd5JcAvCGARCRq1dlrrNBuYHbzPEaKDABYN&#10;8eOirW4BrnFV/wLVEcCiIdRGue2DbLvno+m2v5T9j6MRwMIvAlgEBgFs01mct8cu7Zxln0zJ9UqA&#10;XxDAIhI0okSLW3w7P88rQbIjgEV96feoe9pKV5es27nfKwV+EcsAVo+l+kttjcrKSq/0FzqrTMGN&#10;rtftjtfHIYBtOnsOlNnlXbPs8U/ncjYgjkEAC78IYBEYBLBNZ+KKfDu9TZpNX1vglQC/IIBFJHwx&#10;e6Od3zHTZq3f5ZUg2RHAor7KDlXaG18vtHPap1tl1W8TUF2sAtgdO3bY/fff70KZe++913r06HFM&#10;H6a4uNg6dOhgTz31lD3//PM2dOhQ75qaEcA2nTX5e+2iThOs/Y/LvBLgFwSw8IsAFoFBANt0Rs/P&#10;c6NJdu8npMKxCGARCW3GLrWre0yytfnBOy0U0UEAi/oqLjlkjw2dbfcPnOWVAEeLVQDbt29fe+CB&#10;B9zjFBQU2KWXXmo5OUcvMvnll19au3btXGhTVlbm2iR1IYBtOlNW77Sz26bbqDmbvBLgFwSw8IsA&#10;FoFBANt0Ppy4xs5tn8EpN6gRASwaq6LysN390XS7o99UKzpIHY8jCGBRX/l7S+3WPtnWafxyrwQ4&#10;WiwCWE03oFGt48eP90rMXnzxRRs9erR36YiHHnrI7rvvPrv55pvtt7/9raWmpnrX/GLr1q2WmZnp&#10;trFjxxLANgH1f0bN3mQntUyxZVuLvFLgFwSw8IsAFoFBANt0mn+3xO76cLp3CTgaASwaa+feUruy&#10;20R7dsS8qs8TB3pwBAEs6mvj7gN2XocMS1+23SsBjhaLAFZ1l8KYmTNneiVmb731lo0aNcq7dMSV&#10;V17pph7QdAWTJk2yK6644phwdfXq1TZgwAC39enThwC2CVRWtUvez1hlp7RKtZLyCq8U+AUBLPwi&#10;gEVgEMA2nUeHzrZXvzj6tCkghAAWjaURJRd1yrQe6au8EoAAFvW3JK/ITZm0bQ/7HjWLRQCrdtGz&#10;zz5r3333nVdi7vKYMWO8S0do9KvmfdUIy6KiImvWrJlt3LjRu/ZYTEHQNMorjswtfVPvbK8EOBoB&#10;LPwigEVgEMA2nZt6TbH3CUZQCwJYNNbkVfl2Vtt0G7twi1cCEMCi/r5bkOdGwDJKDbWJRQArI0aM&#10;sOuuu84FqgsWLLBLLrnEjWadM2eOLV9+ZIoM3eall15yc8ROnjzZrrnmmjrDVQLYpqH65MFBs+zl&#10;UQu8EuBoBLDwiwAWgUEA23Q0/+uo2bUfkUdyI4BFY309d7Od3DLVlm0t9koAAljUX5fUFXb7B1Ot&#10;9FClVwIcLVYBrOqtli1b2sUXX+ymFtDoV80NqykHevTo4W5TXFxs7777rl1wwQUuWM3KynLltSGA&#10;bRr7Syvshp5TrG/WGq8EOBoBLPwigEVgEMA2jf1lh9zpfFkr8r0S4GgEsGgMzfnar6pTc1KLVDtQ&#10;xqg1/IIAFvX15Gdz7elh8+xQ5WGvBDharALYaCCAbRp7DpS7s3SYWxq1IYCFXwSwCAwC2Kaxcnux&#10;ndoq1eZvLPRKgKMRwKIxKioPW4vvl9g1PSZ5JcARBLCorxt6Trbm3y129QpQEwJY1Jf6Qie1SLHV&#10;OwjXUDMCWPhFAIvAIIBtGmlLt9sFHTNt2ZYirwQ4GgEsGqO84rA9M3yePf7pHK8EOIIAFvWhhYy0&#10;SrnmrNeq5UBNCGBRX9/nbHELhW7dc9ArAY5GAAu/CGARGASwTeOTKbl2dfdJlrszeA1VxAYBLBpD&#10;czXe/dF0a/fjkUVJgBACWNTHzr2ldkLzFBs6fb0LY4GaEMCivjqOW+7mlt61v8wrAY5GAAu/CGAR&#10;GASwTUOn8qnRsYWjvqgFASwa42B5hV3eZaINm7HBKwGOIIBFfSzcvMdNmfTdgi1eCXAsAljU1x8/&#10;menO0tlXyn5HzQhg4RcBLAKDADb2Dv/0k93SZ4o9OGiWFR1kv6NmBLBojG1FB+3EFik2e90urwQ4&#10;ggAW9ZGyZJtbKCdrJYuGonYEsKgPLRR6TvsMe/vbxVZWUemVAkcjgIVfBLAIDALY2NOpNqe1TrO3&#10;vlnEfGqoFQEsGuPb+ZvdPNObdwcrZEP0EcCiPj7JXufqEhYNRV0IYFEf24tL7NfNU6xnxmqmNkGt&#10;CGDhFwEsAoMANvYW5RW5BS0+mrTGKwGORQCLxnh62Fy7b8AM23OAudVwNAJY1McbXy20y7tkcTAH&#10;dSKARX3MzN1lJ7VIsS9mb/JKgGMRwMIvAlgEBgFs7KUv217V6Ei1MTnMp4baEcCiofaXHrKz26Xb&#10;n79dZGWHOLUPRyOAhV8l5RV2z0fT7Zbe2W5hP6A2BLCojy/nbLJTW6XZ5FVMbYLaEcDCLwJYBAYB&#10;bOwNzF7nVhTmdD7UhQAWDaW65URWLUctCGDh19bCg3ZDryn24sgF1CWoEwEs6qNr6go7s02ardpB&#10;sIbaEcDCLwJYBAYBbGxVVFbau6MXu9NuNLIEqA0BLBrq63mb3TQnE1fs8EqAXxDAwq/l24rt8q5Z&#10;1itztVcC1IwAFn5VVrVvdVDn3PYZVsxixKgDASz8IoBFYBDAxpZODX5m+Dy7ufcUrwSoGQEsGkqL&#10;WmihvxXbir0S4BcEsPBr6pqddk77dBu7kCmTUDcCWPi1t6TcHhg4y27uNYWR9agTASz8IoBFYBDA&#10;xtau/WV2z8cz7E9f5nglQM0IYNEQGlny0qgFdkabNCtiZAlqQAALvwZOXefO2NlzkMX8UDcCWPi1&#10;Zc9Bu+2DqVV9oYVeCVAzAlj4RQCLwCCAja0thQft6u6TbPC04IVqiC0CWDTEvtJD9siQ2XZNj0le&#10;CXA0Alj4pSmT7ug3zbsE1I4AFn6t3F5sV3SdSF8Ix0UAC78IYBEYBLCxtW7nPjujTbrNzN3llQA1&#10;I4BFQ2wrKrE7+02zFz6f75UARyOAhV9PD5tnz1OXwAcCWPg1b8NuO6ttus2gL4TjIICFXwSwCAwC&#10;2NiavW6XndA8xQr3czof6kYAi4ZYtX2vXdY1y4bN3OCVAEcjgIVfv/1ourX7Yal3CagdASz8yly+&#10;w35NXwg+EMDCLwJYBAYBbGyNmLXBmr03wUoPVXolQM0IYNEQCzYW2plt0m3OekaWoGYEsPDrsi5Z&#10;Nig717sE1I4AFn4NnrrOLuyYyQJcOC4CWPhFAIvAIICNrTZjl7oRJWUEsDgOAlg0RNaKIyNLWIAL&#10;tSGAhR+Vh39yC3ClLtnmlQC1I4CFX63GLLV7qvpCwPEQwMIvAlgEBgFs7OhI7+/6z3ArlB+qPOyV&#10;AjUjgEVDfDZ9g53fMdO7BByLABZ+bNy13wWwmq8ROB4CWPj18ODZ9uqXOd4loHYEsPCLABbHtX37&#10;dsvPz/cuNR0C2NgpOlBup7ZKs54Zq+3wYU67Qd0IYNEQ7X9Y5hbhAmpDAAs/xi7cYhd1ynTzSgPH&#10;QwALv67uPsl6pK/yLgG1I4CFXwSwOK7x48fbCSecYK+88ootWrTI/fgrcIk1AtjYWbCp0AWwY3K2&#10;eCVA7Qhg0RBPfDaXVctRJwJYHI/O2Gnx3RK7tU+2bdlz0CsFakcACz8qKg67kfUjZ2/0SoDaEcDC&#10;LwJYHJfClU2bNtlnn31mzz33nKtcunXrZvPmzYvppOQEsLHzzbzNdm77dJu2tsArAWpHAIuGuKHn&#10;ZOs0brl3CTgWASyOp6S8wi7pnGVPD5tn+0sJpXB8BLDwY33BkalNMpdv90qA2hHAwi8CWPimsFUB&#10;i0LYv//7v7eTTjrJNQK2bInNKEkC2NjpnLLCmnWeYCu3F3slQO0IYFFfWjTn5JYp9un0DV4JcCwC&#10;WBzPlsKDdlLLVOswbjkrlcMXAlj4kbFsh53bPsNmr9/llQC1I4CFXwSwOK7CwkL74Ycf7KWXXrLb&#10;brvNOnXqZOvXr3cdI/2/T58+3i2jiwA2NtSBeXbEPDfv0c69hFI4PgJY1Ne2ohI7oXmKjVu01SsB&#10;jkUAi+NZkldkJ7ZIsQ8nrfFKgLoRwMKPDyeutSu6TrQVWxmMguMjgIVfBLA4rhkzZlibNm1s8uTJ&#10;tmvXrqNGGOzcudMWLFjgXYouAtjYKC2vsLs/mubmUyuvjP1cvwgeAljU17yNu+30Nmk2aeVOrwQ4&#10;FgEsjidlyTY7oUWK/bCQgznwhwAWfrzyxQK7hbml4RMBLPwigMVxrVmzxjZsOPo00ZUrV9rmzZu9&#10;S7FBABsbOp3v+p6T7elhc70SoG4EsKiv4TM32kXvTXAL/gG1IYDF8XySnWu/bp5iizbv8UqAuhHA&#10;4ng02Oj2vlPt3v4zrLiEfY3jI4CFXwSwOK5Ro0a5KQjCDRgwwLKysrxLsUEAGxtTVu20s9ul2/AZ&#10;zM0IfwhgUV9vfL3Qbuw1xTbtDlawhtgigEVdFJJ0+HG5C2B37aMOhz8EsDgeLeh3aZcse/zTuVbJ&#10;2YDwgQAWfhHAok5/+MMf7KKLLrJmzZrZ3Xff7bY777zTLr74Ylu4cKF3q9gggI2N4TM3uM5M0UH2&#10;M/whgEV9VFR9XhS+/q7/DDvAquWoAwEs6lJ2qNJe/zLHzmybZodZgAs+EcDieNYX7LMLOmZa67FL&#10;vRKgbgSw8IsAFnUaOXKkvfPOO9aqVSsbPny421S2ePFiF7rEEgFsbHT4cZld02OSdwk4PgJY1MfO&#10;vSXWrEuWvfD5fFYtR50IYFGX/L2ldteH0+zxT+d4JcDxEcDieGat2+XOBhw6fb1XAtSNABZ+EcDi&#10;uBR8xkPnhwA2NtSRef7z+d4l4PgIYFEfK7fttQs7ZlrX1JVeCVAzAljUZcW2YjutdZrNyt3llQDH&#10;RwCL4/lx0VZXt0xame+VAHUjgIVfBLCoVevWrS0vL8++++47+9WvfuVCivBtypQp3i1jgwA2+jQa&#10;TaNf+2at8UqA4yOAhV+qYyatynenDH8+e6NXCtSMABZ1SV+23U5pmeqmIgD8IoBFXdROGTptvZ3Q&#10;PMVydwbvM4KmQQALvwhgUatNmzZZWVmZ7dq1y+bOnXvMVlxc7N0yNghgo6+4pNxOrurMqFMD+EUA&#10;C78OH/7JPpq01k5skWIbd+33SoGaEcCiLr0zV7v5pCtYJAf1QACLulRWtWm7pq5w/aGS8gqvFKgb&#10;ASz8IoBFrRS+KvSsbVNFE0t6TALY6NKINE06v3J7bMN1BBsBLPwqrzhsb36zyG7oOZn5X3FcBLCo&#10;y5PD5tqTn821ysPUJfCPABZ1KauotDe+XmjXvU87Bf4RwMIvAljUqlu3bnbuuefWus2cOdO7ZWwQ&#10;wEbfK18scAta7Cim0wj/CGDhV0l5pT356Vx7ZvhcrwSoHQEsaqODORd2nGCdU1bYYUIS1AMBLOpy&#10;oOyQPTx4tj03gvUw4B8BLPwigEWtVIHs2LGj1k0jZGOJADa6FKJd1CnTnh42z/ZXNT4Avwhg4deB&#10;sgq79+Pp1mbMEq8EqB0BLGozb0Ohm8pk5OyNjFJDvRDAoi7FB8vtlt5TrGfGKq8EOD4CWPhFAIta&#10;bd682f3A79692xYsWHDMxhywiWX3/jLXmXl39BI6M6gXAlj4ta/kkF3//mTrPznXKwFqRwCL2gyZ&#10;us7O65Bp09cWeCWAPwSwqIv6Q+d3yLAfF231SoDjI4CFXwSwqNXIkSPdAlwzZsywxx577Jht6dKl&#10;3i1jgwA2upbkFdkJLVKsb9YarwTwhwAWfmlkyYWdMm3swi1eCVA7AljURAeJnx0+z67pMcm27jno&#10;lQL+EMCiLrk797kBKSu2sR4G/COAhV8EsKiVKhI1cisrK10nqPqm0CWWCGCj65t5m+2E5imWsWy7&#10;VwL4QwALv3YUH7STqjo28zbs9kqA2un3PhYB7LRp0+z222+32267zaZMmeKV/qJPnz52wQUX/Lxd&#10;d911lpeX5117LALY6NL8r5qv/tY+2VZ2qNIrBfwhgEVdUpdss/M6ZLAeBuqFABZ+EcDiuDTX68SJ&#10;E+3RRx+1O++805544gnXWYn1jz8BbPRoAYtO45fbr5un2JY9wRpphKZHAAu/1LE5t32GbWPUGnyI&#10;RQCreuvqq6+28ePHW2pqqv3nf/6nrVlz9JkgenydEaQtJyfHhbWFhYXetccigI2unXtL7caeU+yJ&#10;T+d4JYB/BLCoS++M1XZz72w3FQHgFwEs/CKAxXFNnz7d7rnnHhs3bpzNnDnTfvjhB3d5yZLYLqJC&#10;ABs9B8sr7IWRC9wiXJUxHtmM4COAhV9/+mqh3dlvmhUeoGOD44tFAKvQ9dVXX/UumT333HPWuXNn&#10;79Kx/vSnP1mnTp3c2UG1IYCNrqVbi+zSLlkskoMGIYBFXZ4dPt8eGjzL9pWyj+EfASz8IoDFcX31&#10;1Vf25ZdfepeO+PDDD92o2FgigI2egn1ldu/HM+yFkfO9EsA/Alj4cfjwT3Z66zR759vFnDYMX2IR&#10;wA4bNsy6d+/uXTLr16+fPfPMM96lo+3Zs8f+5m/+xhYuXOiV/EKBrMIRdb7y8/MJYKMoa0W+ndU2&#10;3SYs3+GVAP4RwKIuV3Wf5A4Wl5ZXeCXA8RHAwi8CWNRKp9dt2rTJjQ558cUXbc6cOZabm2uzZs2y&#10;F154wVasWOHdMjYIYKNn8+4Ddk1Vg2NwdvACNDQ9Alj4oWkHNM1Jnwmr3fziwPHEIoAdNWqUvffe&#10;e94lsx49ethLL73kXfqFPrP9+/e366+/vsbRr6r/XnnlFbdI6UMPPUQAGyV6H0bM3OgWydlRxP5F&#10;/RHAojb7Sw+59TC6pq6wysO0U+AfASz8IoBFrXQK3umnn26nnnqq/a//9b/s3/7t3+yUU06xf/3X&#10;f7W/+7u/c/PAxhIBbPSszd9n53fIsIkr870SwD8CWPgxI7fALcD11dxNXglQt1gEsDqb58knn/Qu&#10;mf32t7+1jz/+2Lv0C3Wq7rjjDsvOzvZKjhZatFSdMIUkBLDRof3cesxSd9BY89cD9UUAi9qs2Fbk&#10;Du4MnbaeA8WoFwJY+EUAi8AggI2eZVuK7eSqBse6gv1eCeAfASz8GDV7k53WOs2yV+30SoC6xSKA&#10;1XQBd911l73//vvWs2dPu/DCC2337t02fPhwe/bZZ71bmZt2QMGHH8wBGz0KRZ4aNteeG8GUSWgY&#10;AljUJnXpNju1qp0yfvE2rwTwhwAWfhHAwhd1grTo1tSpU93oD211rQAcDQSw0TNl1U47qWWqHSxj&#10;viPUHwEs/OiSusLObJtuq3fQOIU/sQhgZcOGDfbpp5+6bf369a5s8eLFbvHREN1m8uTJ3qW6EcBG&#10;jwLYuz+cbh1+XOaVAPVDAIvaDJiS69op8zfGto+L4COAhV8EsDguBa067e4f/uEf7O///u/tr/7q&#10;r+xXv/qVzZgxw7tFbBDARs+oOZvsok6ZVlF52CsB/COAxfFoAa7nP19g57TPsL0l1OHwJ1YBbKQR&#10;wEaPAtgruk20wVOD93uD+EAAi9q8+91iO7eqnZJXGKzfHDQ9Alj4RQCL4xo/fry9++67tmbNGmvT&#10;po0VFBS4sGXt2rXeLWKDADZ6emasslt6ZzPhPBqEABbHs63ooN3Rb5rd+/F05lWDbwSwqE4Hik9r&#10;nWopSzhFGA1DAIualFdU2mNDZ1uzzllWUs4ZgagfAlj4RQCL4/r222/tq6++cqflKYjVj36/fv1s&#10;0qRJ3i1igwA2el4atcAeHjybABYNQgCL45m9bped2SbdJqzY4ZUAx0cAi+q2Fx10q5TncIowGogA&#10;FjXZvb/M7vl4uv2+/wwOFKPeCGDhFwEsjmv69OluRWCNfL3//vutW7duduutt7oFKWKJADY61Mi4&#10;sttEa/vDMlYURoMQwOJ4vs/JcysLl5ZXeiXA8RHAorpZuQV2drt0W7mdTi4ahgAWNdmwa7/d2GuK&#10;tR6z1CsB/COAhV8EsDgudSDy8vJcyJKTk2MffvihZWZmxjwIJYCNjv2lh+yEFik2aOo6jviiQQhg&#10;cTwfTFjtDvQA9UEAi+o+n7XRLu860dYX7PdKgPohgEVNluQV2SXvTbCRszd6JYB/BLDwiwAWvm3d&#10;utVmzpxp+fn5XklsEcBGx7ItRXZyyxQ3Qo0AFg1BAIvjeXHUAnt06BzvEuAPASyqe/3LHLvrw2m2&#10;o5h9i4YhgEVNpq/dZae3TrOcTUxvgvojgIVfBLA4rh07dthzzz3nGiu/+93v7Prrr7c//elPtnv3&#10;bu8WsUEAGx1aSfiCjpk2Z31s308kDgJY1EUHdq7pPsm6pK7wSgB/CGARrrLqt6ZZ5wn2zPB5dqCM&#10;RXLQMASwqMmYnC12UosU21fKvkX9EcDCLwJYHNeYMWOsZcuWtmfPHle5KHh9/fXXberUqd4tYoMA&#10;Njpe+Hy+Xdtjsm0roqOIhiGARV3W7dzv5n8dvSDPKwH8IYBFuO3FJfbr5inW7kfmrEfDEcCiJh9k&#10;rbHLu2RxNiAahAAWfhHA4rjGjx9vQ4YMscrKI4un6N9evXq56QhiiQA28ioqD9td/ababR9MtZJy&#10;RpOgYQhgUZdv5m228zpkMMoe9UYAi3CTVuW7AHbk7E1eCVB/BLCoyRtfL7T7B87yLgH1QwALvwhg&#10;USuNcP3oo4+sU6dO1qxZM3v77bdd8PrWW2/ZVVddZcuXL/duGRsEsJG350CZ3dR7ij0waBZHfNFg&#10;BLCoyyujcuzm3tm2eXewQjQ0PQJYhBswea0LYJmjEY1BAIua/O7j6fbud4u9S0D9EMDCLwJY1Eoj&#10;XzX1gLZ3333X3nnnHWvRooX7t3nz5rZ27VrvlrFBABt5m3YfsKt7TLK3v6HBgYYjgEVdbu6TbX8Y&#10;MMP2lVB3o34IYBGig8Ttxi5zAWz+XvYrGo4AFjXRehgDpuR6l4D6IYCFXwSw8K2wsNDy8vLcXLBN&#10;gQA28pZsKbJmnbPcvEdAQxHAojb7yw65RXOe+HSuVVYe9koBfwhgEVJeUWmvfZljp7RKddMnAQ1F&#10;AIvqCveX2QnNUyxlyTavBKgfAlj4RQCL41IHaMCAAXb11Ve7qQf074gRI2L+408AG3nT1xbYee0z&#10;WBwHjUIAi9qs2r7Xzf/a8vslXgngHwEsQvaWHLLHP53jpjMBGoMAFtXNXFdgZ7VNt1nrdnklQP0Q&#10;wMIvAlgc15QpU+zmm2+2jRs3usuaeuC2226zRYsWucu1UbCRn59vO3furDE01Uja7du3/7zptnUh&#10;gI0snc43bvE2O611qs3ZwOI4aDgCWNRmwvIddnqbNBuTs8UrAfwjgEVIwd5Su7f/dHtx5HyvBGgY&#10;AlhUN3zGRndG4NItRV4JUD8EsPCLABbH9fXXX9vQoUO9S0f07NnTJk2a5F06lkLXRx991J588kl7&#10;8MEH7c033zwm4Pj8889dubb777/fLr/8cu+amhHARpYC2B7pq+y8Dpl2oIyGHBqOABY1UR0zaOo6&#10;O7FFiq3YVuyVAv4RwCIkr/Cg3dhrivXOXO2VAA1DAIvq2oxd6uqXDbv2eyVA/RDAwi8CWByXgtY7&#10;77zTCgoK3OUdO3bYXXfdZQsWLHCXa6IpCh566CEXbqixcPbZZx8T2Cq0qaysdFv37t2tW7du3jU1&#10;I4CNLIUjL42cbw8OmuWVAA0TywBWiwNecskldsUVV9isWcd+drVg4H/8x3/8vF1wwQV1drIIYKOn&#10;9NCRORuv7DaRORvRIASwCFm1Y6+d3zGTORrRaASwqE59od9+NN0K9tEWRMMQwMIvAlgcl4KJHj16&#10;uMDjhhtucCNVNSdsbUGowphWrVrZ8OHDvRKzP/3pT9a/f3/v0tHKysrc/c6cOdMr+cW2bdvs+++/&#10;d9uoUaMIYCPo8E8/2d0fTre2PyzzSoCGiVUAu3DhQmvWrJmbFiU1NdX+6Z/+ydasOXoBOQU1WjBQ&#10;W1pamhuBrzqmNgSw0bOv9JA7Zfjd0Yu9EqB+CGARkrZ0u1uAa28JbUA0DgEswukA8RVdJ9pDg2dZ&#10;SXmFVwrUDwEs/CKAxXFlZ2fb5MmT3Tytubm5bgRsXTSiVWHM2LFjvRKzNm3aWK9evbxLRxs3bpxd&#10;d911NTaE8vLy3FQF2gYPHkwAG0EKYC/omGkjZ2/ySoCGiUUAqxHbn376qatLQjTK/sMPP/QuHevp&#10;p5+2QYMGub8NpzpKwau2Xbt2EcBGyZ4D5XZ190k2ZOp6rwSoHwJYhLyfvspu6j3FuwQ0HAEswmnU&#10;q0bXv/JFzjHtRcAvAlj4RQCL49Ipv8OGDXMhix/68erQoYMbJRvy3HPP2ZAhQ7xLv1BlpUbQJ598&#10;4pXUjikIIqvwQJn9unmKzVnPip9onFgFsJqqJHw+6i5duliLFi28S0fTAaN///d/P2aErEydOtVd&#10;9w//8A9uI4CNDnVqzm6X7hbiAhqCABYhL4/KsUeGzPYuAQ1HAItwK7cXu7ZKt9SVXglQfwSw8IsA&#10;Fsc1d+5cu/LKK61z584uRP3ss8/ctnXrVu8Wx9Lpwddee62tXr3a5s2bZ6eeeqotXrzYZs+e7bYQ&#10;zSOr+WF37z7+KvwEsJE1I7fANThWbeeHAo0TqwC2T58+9vHHH3slZq1bt7b27dt7l36h23bs2NGN&#10;kK3pwJFGwCpw1aapCghgo2PT7gN2QvMUW76NVYXRMASwCLmq20Rrx5RJiAACWISbuqbAzmiTZp/P&#10;2uiVAPVHAAu/CGBxXDk5Ofbmm2/aG2+8YW+//ba98847bqtpZFmI5lzs3bu3C1cvuugiN4erQg8t&#10;kKO/lVCg0rJlS3f5eAhgI+uTKbnu9OBNu4LVsUX8iVUA++2339qzzz7rlZibD/bLL7/0Lv1C0wpo&#10;oS7VXcfDHLDRM3v9Lju1VaptKyKEQsMQwEIOlh2yE1uk2JBpTGeCxiOARbjvc7a4+aUnr9rplQD1&#10;RwALvwhgUacVK1bYTTfd5IJULWazZcsW75rYI4CNrHs/nm73D5xphftrX6AI8CMWAaxo1P3tt99u&#10;nTp1cgv9aWHA4uJi69evnztIFDJhwgS7++67vUt1I4CNntHzN9sl702wnawqjAYigIUszStyAcmP&#10;i2o/8wrwiwAWITq4P3jqOjuxeYqtzQ/e5wHxgwAWfhHAok633HKLffDBBzZ//nw3UlVzterHqikQ&#10;wEaOVvw8vXWavfZljpUdqvRKgYaJVQArmzdvdgv8/fjjj5afn+/Kli1bdtTUJnoeixYt8i7VjQA2&#10;etr+sMzu6DfVig5QZ6NhCGAhn2Tn2vkdMmzmOuasR+MRwCKk8vBP1iV1hVsT40AZ+xQNRwALvwhg&#10;Uaf//b//t5sjUdauXWvt2rVzUwk0BQLYyFlfsN81NjqnrPBKgIaLZQAbaQSw0aEDdde/P9leGrnA&#10;Sso5yIOGIYCF6pKXRi2w66rqk617DnqlQMMRwCJEg1De+maRXdY5yysBGoYAFn4RwKJOf/3Xf21f&#10;f/21jRs3zgYOHGgPPPCA/fDDD+5yQUGBd6vYIICNnKwVO1wA++38PK8EaDgCWFRXeqjCzdn4Xspy&#10;q6w8diE0wA8CWJRU1SW/6TvV7vhwmh0sr/BKgYYjgEXI/rJD9sSnc+3hIb+cRQU0BAEs/CKARZ3u&#10;v/9+e/TRR+2xxx6zRx55xF3W/7XptN9YIoCNHK30qQB2+trYhuhITASwqG7Z1iJv0Zx1TTZtDYKP&#10;ABYbCvbbFV0n2p+/XURdgogggEVI0cFyu+vDaW7KJKAxCGDhFwEsAoMANnJ6pq+yE5qnWO5OJpxH&#10;4xHAorrPZqy3M9qkWfYaVhVGwxHAYvb63XZ+x8yqOmWDVwI0DgEsQgr2lboDPCNmUb+gcQhg4RcB&#10;LAKDADYyKg8ftre/XewC2H2lNODQeASwqK7VmCV2XocM27hrv1cC1B8BLMYv2eYWDZ2RywJciAwC&#10;WIRsKzpop7VOrapfOCMQjUMAC78IYBEYBLCRsb/0kD352Vy7vMtErwRoHAJYhKuoPGyPD51jF783&#10;gTkb0SgEsMlNUw58Nn29mzJp5z7qaEQGASxCluQVufpl6x7qajQOASz8IoBFYBDARkZ+cYnd/eE0&#10;e+WLHK8EaBwCWITbW3LI7hsw027tk82cjWgUAtjkdvjwT9YldaWd3yHD/R+IBAJYhIxduNUu6Jhp&#10;u/eXeSVAwxDAwi8CWAQGAWxkrN+53y7vOtGGMZ8aIoQAFuF2FJXYHX2n2nMj5nklQMMQwCa3ysM/&#10;2cujctwBHSBSCGAR0jtztd3UO9uKD9K3ROMQwMIvAlgEBgFsZKzYVmxntU23uet3eyVA4xDAIty6&#10;nfvs+vcn23vjV3glQMMQwCa3Q5WH7d6Pp7s5pYFIIYBFyCujFtiDg2bZ/jKmS0LjEMDCLwJYBAYB&#10;bGTkbCq0E1uk2JY9B70SoHEIYBFu4eY9dnGnCfblnE1eCdAwBLDJTQHsNd0n2cDsXK8EaDwCWITc&#10;1GuKvf5ljpUeqvRKgIYhgIVfBLAIDALYyPhh4VY7tVWqVVZ1bIBIIIBFuNSl2+2E5imWtztYoRni&#10;DwFsciuvOGzntc+w73O2eCVA4xHAQrRgqAakdE5Z4f4PNAYBLPwigEVgEMBGRsdxy+03fad5l4DG&#10;I4BFuAFTct2iFizAhcYigE1uOohzUssUm7+x0CsBGo8AFrKhYL87WDx46jraK2g0Alj4RQCLwCCA&#10;jYznhs+zZ4axOA4ihwAW4d79brHd+/EM7xLQcASwyS192Ta7sGOmrS/Y75UAjUcAC5myOt+dEThm&#10;ISPs0XgEsPCLABaBQQAbGX8YMNPe+HqhdwloPAJYhPt9/xn2528WeZeAhiOATW4fTVpr1/eczJz1&#10;iCgCWMjwmRvsrHbpNn1tgVcCNBwBLPwigEVgEMBGxrU9JlmHH5d7l4DGI4BFyOHDP9m57TNsUHbw&#10;PguIPwSwye2NrxbavR9Pt4J91M+IHAJYiKZkO79jpq3ZQWCGxiOAhV8EsAgMAtjG04rCmnB+IOEI&#10;IogAFiEbdx1wdczEFTu8EqDhCGCT210fTrPHP51je0to9yFyCGChOV+fHDbXLnlvghUdoH5B4xHA&#10;wi8CWAQGAWzjbd59JBz5bkGeVwI0HgEsQjSXmuZszNm0xysBGo4ANnlVHv7Jzm6Xbq9/udBKD1V6&#10;pUDjEcBCB3V+13+G3fZBth1mAS5EAAEs/CKARWAQwDbezNxddkabNMtczug0RA4BLELajF1qN/aa&#10;4lYXBhqLADZ5FR4ot183T7H2PyxzvzFApBDAIq/wgN3Se4q9/hVrYiAyCGDhFwEsAoMAtvG+mbfZ&#10;zu+QabPW7fJKgMYjgIXolD6dMvz7ATOs8GCZVwo0HAFs8lq1fa8LYLUQFxBJBLBYtrXYLuuaZZ9M&#10;yfVKgMYhgIVfBLAIDALYxuuVudou6zLRllc1PIBIIYCFFB0stws6ZtoLn8+3ikpGrKHxCGCTV/bq&#10;nXZCixT7et5mrwSIDAJYzMgtcFOcTKmqZ4BIIICFXwSwCAwC2MbTqTbX9phkebuD1ZlFfCOAhejA&#10;ztntMqx7+ko3GhZoLALY5PX1vDw3Z/3kVfleCRAZBLAYt3ibG2G/s5g6GpFBAAu/CGARGASwjaNJ&#10;5kMTzheX0HBD5BDAQhSUnN46jRFriBgC2OT14cQ1dlLLVFu2tcgrASIjVgFsYWGhPfvss3bHHXfY&#10;bbfdZoMGDaoxOFVw069fPzvhhBNs3rx5XmnNCGAjY8CUXDuvfQYHixExBLDwiwAWgUEA2zh7Dx6y&#10;63tOtj9+MtMqOT0YEUQACxm9YIud0irVpq7llD5EBgFsclIo0mrMEju5Zarl72UfIrJiFcB+8skn&#10;dvfdd1tBQYGtX7/emjVrZkuWLPGu/UV6eroLah988EEC2Bh597sl9tuPpnuXgMYjgIVfBLAIDALY&#10;xsnduc8u75Jlrccu9UqAyCCAhQKTAdm5dkLzFMvND95pnYhPBLDJqbyi0l4atcBOa51qhzhgjAiL&#10;RQBbWVlpTz/9tP3www9eidnzzz9v3333nXfpiPz8fFeu56Lb1xTA6vdV7SxtxcXFBLAR8OCgWfbm&#10;Vwu9S0DjEcDCLwJYBAYBbOMszttjF3eaYB+yojAijAAWCkyaf7fEzm2fYWWHKr1SoHEIYJNT8cFy&#10;e3TIbLulT7ZXAkROLAJY1V0KY2bOnOmVmL311ls2atQo79KRtlObNm1s9OjRLmStLYCdP3++a2Np&#10;e+211whgI+DyrllumhMgUghg4RcBLAKDALZxZq7bZed1yLQv5mzySoDIIIDF/rIKe+LTuXb/wFle&#10;CdB4BLDJKX9vqTs9+OVRC/7/9u4DOoorTfv42d2Zb2d2vm9ndiesz+zu2MbGOecw4zDOcZzDOOfs&#10;8Xhsk3My0Thh44SxMRjbYBsLJXIQOeckIbIQEggEkpAE76fnUo2FELiFu7qruv+/c/pA325JpVbX&#10;2/c+deuW1wLETrxmwD7yyCP7zYAdMmSId2/PcgI//elP7Te/+Y0ddthh9rOf/cx+/etf7xfCKtBR&#10;/0q3OXPmEMD+SGU7q93ZOt/NWeu1AD8eASyiRQCL0CCA/XHS562341ql25glrM+I2CKARXFphZut&#10;1jVjkdcC/HgEsKkpf9N2u6THGOuZtcRrAWInHgGsvPfee+4CXBs2bLClS5e6NWDnz59vixYtspUr&#10;V7q+U35+/t7bHXfcYd9++61VVFR432F/2mYC2B9n4boSt159zvJCrwX48QhgES0CWIQGAeyh06lN&#10;A6fm25FN02xFIeszIrYIYLFxa7md22mEqzNArBDApqbF67famR2y7ZvZa7wWIHbiFcBu2bLFnn76&#10;abvsssvc7aOPPnIhzVNPPWXdu3f3nvW9Ay1BUBsB7I/3zey1dnq7bJuzeovXAvx4BLCIFgEsQoMA&#10;9tDt2r3b3hq9zJ1yU1HF+oyILQJYrCra7i6YM2EZM0oQOwSwqWnWqs2unixYS0CC2ItXAOsHAtgf&#10;r/PwhXZJt9G2orDUawF+PAJYRIsAFqFBAHvoqnftttbfzneLzgOxRgCLb+esdRfg2riVwAmxQwCb&#10;mkYtKnAHjLdXEDIh9ghgU9s97092a0zrzB0gVghgES0CWIQGAeyhq9q1y578dIbd2ZcL5CD2CGCh&#10;tRov7zXWSsqoz4gdAtjU1H9Snp3eLsstnwTEGgFs6qqq3uWWN7nvwylWtrPKawV+PAJYRIsAFqFB&#10;AHvoKms6HLe/k2P/+GK21wLEDgEsmn41x255e6KVljOgQewQwKamTmkL7erXxnr3gNgigE1dG0rK&#10;7MTWGfaPwbM5wIOYIoBFtAhgERoEsIduZ9Uu+3P3MdZ7xFKvBYgdAljc/d4ke7jfNGaUIKYIYFPT&#10;U5/OsPs/nOrdA2KLADZ1zVpVbMe2TLc3Ri3zWoDYIIBFtAhgERoEsIeuvLLKTm6baUNmrvZagNgh&#10;gE1tmkVydsdsa/rVXDfbHogVAtjUdMObE+yVL+d494DYIoBNXcPnrbOjmw23YXPWei1AbBDAIloE&#10;sAgNAthDV1xa4S5oMSWvyGsBYocANrVtr6hy9aVbxmJ3wT8gVghgU48O6Gj9V60rDfiBADZ1fTA+&#10;z45smmZz12zxWoDYIIBFtAhgERoEsIdu9qrNdkyL4bZkAx8KiD0C2NS2onCbHdkkzT4cn8uaaogp&#10;AtjUU1pe6Q7ofDo532sBYosANjXtqumfdPxuoR1eU1+4YChijQAW0SKARWgQwB46LT1wdodsy98U&#10;rkEswoEANrVNWFZojZun29CZa7wWIDYIYFPPwnUldnTz4ZY2d53XAsQWAWxqKqussucHzrRzO43w&#10;WoDYIYBFtAhgERoEsIeuR9Ziu6zHGFu/hcEgYo8ANrV9Pm2VHd8qw8Ys2ei1ALFBAJt6Muavt5Pa&#10;ZNr4pdQT+IMANjVp1utdfSfZIx9P81qA2CGARbQIYBEaBLCH7rnPZtrNb0+0TaUVXgsQOwSwqe21&#10;7CV2Stssm7OaNdUQWwSwqee9cSvs7I4jbDb1BD4hgE1NG7eW2597jLFeWUu9FiB2CGARLQJYhAYB&#10;7KG7490cu+f9yVayg9cOsUcAm9pe/nKOndE+21YVs8QJYosANvW8mr7YLugy0havL/FagNgigE1N&#10;q4q22wmtMmz04gKvBYgdAlhEiwAWoUEAe+j+3GO0Pdp/mru4BRBrBLCpq3rXbrv3/cl2TqcRNfWl&#10;ymsFYoMANvW88tUcu7jbaFu5qdRrAWKLADY1TVq+yRo1TbOCEuoyYo8AFtEigEVoEMAeGl2V/JQ2&#10;GfbcwJlWXlnttQKxQwCbukrKKu2mtyfaVa+NdbUGiCUC2NTzWP9pdnnPsbaBkAQ+IYBNTX3HrbAL&#10;u4yybUxGgQ8IYBEtAliEBgHsoamsrrYjmqTZK1/OtarqXV4rEDsEsKlr7eYyu7LXWHvq0xleCxA7&#10;BLCp55Y+E+2a3uNsy3b6evAHAWxqevazmXZn30lWtpOzdRB7BLCIFgEsQoMA9tAUl1bY4U3SrO23&#10;C5ihBl8QwKauxeu32oVdRlq3zMVeCxA7BLCppbrms+TS7mPsxjcncMYOfEMAm3o0/rm462h76Ys5&#10;VslkFPiAABbRIoBFaBDAHpr8ou0ugO2RtcRrAWKLADZ1Tc8rstPbZdlXM9Z4LUDsEMCmlu0VVXZR&#10;t9F2+zs5NZ8rHDCGPwhgU8/WHTvtyKZp9lr2EmoLfEEAi2gRwCI0CGAPzbw1W9wSBH3Hhi8cQzgQ&#10;wKauUYsL7JgW6TZr1WavBYgdAtjUsnFruV3QZZQ91n+61wLEHgFs6pmxstiObj7cBk9bxdmA8AUB&#10;LKJFAIvQIIA9NOOXFrqjvgOn5nstQGwRwKauITNWuwM8m3dUeC1A7BDAppa8wlI7p9MIazZkrtcC&#10;xB4BbOoZMHmlndQ6w8bVjIkAPxDAIloEsAgNAthD893cdS6ATav5F/ADAWzqemv0Mju1bSYzSuAL&#10;AtjUojN2zmifbT1ZMgk+IoBNPS2/nmdn1tSWZQXh+5sjHAhgES0CWIQGAeyh+WzKKmvUdLiNXbLR&#10;awFiiwA2dbWoGdRc23ucdw+ILQLY1DI5t8hObZtlH+fkeS1A7BHAphZd3O+u9ybbBV1G2rZyXjf4&#10;gwAW0SKARWgQwB6aPmOW21HNhrNGI3xDAJu6Huo31R7/hPUa4Y94BLD63u3bt7ebbrrJ3V566aV6&#10;g9N+/frZvffe6wZYHTp0OOggiwD20IxYtMFOaJXBGTvwFQFsatm0rcKu6T3O7ngnh7N14BsCWESL&#10;ABahQQB7aF5NX+QC2BUFpV4LEFsEsKnr2tfHW5tv53v3gNiKRwA7ZcoUF7wWFhbapk2b7JxzzrEh&#10;Q4Z4j+4xc+ZMu/rqq23VqlWuVigEqa6u9h7dHwHsoflm9lp3Ub/JuZu8FiD2CGBTy5INW+3CV0dZ&#10;h+8Wei1A7BHAIloEsAgNAthD02LoPHflz4ISBoLwBwFs6jqrQ7b1HRO+vzvCIR4B7JdffmktW7b0&#10;7pm1a9fOXnjhBe/eHk2aNLErrrjCrr32Wrv44ovt3XfftYqKfS88p5lVCmV1U3+FALbhPpuSb42a&#10;ptnyjazTCP8QwKaWSSs22SltMu3b2Wu8FiD2CGARLQJYhAYBbMPt2rXb/jZoljVunm6lrHsEnxDA&#10;pqaKympr1CytZlCz1msBYiseAayWFujatat3z+z111+3Rx55xLu3x/3332+nnXaazZ0715YuXepm&#10;zC5evNh7dI+8vDy3fMHjjz9uDz/8MAFsAynAfnfcCju8SZpt2UE/D/4hgE0tw+asdQd28go5ExD+&#10;IYBFtAhgERoEsA23s2qXPfnpDGvcIt2qq3d5rUBsEcCmprxNpXZkzaBm4rJCrwWIrXgEsFpuoHnz&#10;5t49s9atW7t6Vpvua2ClkFCDrJdfftkyMjK8R/dQIKIlDDZu3Gj5+fkEsA20q+a17Zm9xI5skuY+&#10;UwC/EMCmlrdGL7cTW2dQV+ArAlhEiwAWoUEA23DbK6rsoY+m2nmdRngtQOwRwKamMYs32kltMm1m&#10;frHXAsRWPAJYre96/fXXW25urrudfvrplpmZ6f6v9WFl/PjxduGFF7oat3r1arvjjjts0aJF7rH6&#10;sAZsw1Xv2u3WaDytXZbXAviDADa1/H3wbLvl7YnePcAfBLCIFgEsQoMAtuF0Gt9f35vsLpQD+IUA&#10;NjX1z8lzB3cWrS/xWoDYikcAq7Vc3377bfvjH//oQtZu3bq5n9unTx+79dZb3XO0rmvv3r3toosu&#10;cmvBvvHGGwetGQSwDVdV8znSbMhcu6jraK8F8AcBbGr5y1sTXG0B/EQAi2gRwCI0CGAbblNpud3a&#10;Z6Ld+8FkrwWIPQLY1NQ1fZFd0n2M5bKuGnwSjwDWDwSwDVdZvcte+HyW3fDGBK8F8AcBbOrQtTBO&#10;aZvpDhgDfiKARbQIYBEaBLANt2FLmV3/xnh3IS7ALwSwqenFwbPtmt7jbO3mHV4LEFsEsKlDa9Y/&#10;8cl0u+d9DhjDXwSwqWNV0XZr1Gy4jWeteviMABbRIoBFaBDANtyazTvsil5jrf2wBV4LEHsEsKnp&#10;ng8m201vTbDCbbx28AcBbOpQAHvfB1PsqQEzvBbAHwSwqePrWWvsjPZZtmDtFq8F8AcBLKJFAIvQ&#10;IIBtOF2l/OJuo+31kcu8FiD2CGBT0xU9x9jd702yrWUMBOEPAtjUUVFZbbf2ybGmX7FWI/xFAJs6&#10;2g6bb5f3GONmwgJ+IoBFtAhgERoEsA23fGOpXdBllPWbyNpH8A8BbOqprvmb62rlD3001corq71W&#10;ILYIYFOH6sg1r4+zLsMXei2APwhgU8ctfSbabe9MtKLSCq8F8AcBLKJFAIvQIIBtuMXrt9rZHbNt&#10;6Mw1XgsQewSwqUezXk9snWlPfTrDdu3e7bUCsUUAmzrKdlbbJd1H29ujl3stgD8IYFNDZVW1ndwm&#10;wx7tP83NsAf8RACLaBHAIjQIYBtuwdoSO7Vtlo1cVOC1ALFHAJt6tL70Ca0yrPnQeV4LEHsEsKlj&#10;x84qO7fTCPt0cr7XAviDADY1rC7ebse0SLeWX8+33Rwohs8IYBEtAliEBgFsw81ds8WFJDNWFnkt&#10;QOwRwKaeBetK7LiWGdYja7HXAsQeAWzq2F5RZSe3ybRhs9d6LYA/CGBTw+QVRXZ08+H2/vhcrwXw&#10;DwEsokUAi9AggG24mfnFrvOxrCB8nUyEBwFs6pmcu8nNLGF9afiJADZ1lJZX2lHNhtvYJRu9FsAf&#10;BLCpYcjMNdaoaZplL9zgtQD+IYBFtAhgERoEsA03NbfIDm+SZhu3Ei7BPwSwqSdrwXp3cOebWcxW&#10;g38IYFPHpm3lrr8ye9VmrwXwBwFs8tOSA6+NWOpqCpNQEA8EsIgWASxCgwC24cYs2eg6H1ylHH4i&#10;gE09g6evskbNhtu4pYVeCxB7BLCpI7dwG2EJ4oIANvnpAlwvfzHHjq7pp+ys2uW1Av4hgEW0CGAR&#10;GgSwDffdnHV2VLM0Fp+HrwhgU88H43PtyKZpNn/NFq8FiD0C2NQxe/Vma9x8uOUWlnotgD8IYJPf&#10;1rJKu/eDKXbL2xO9FsBfBLCIFgEsQoMAtuE+n7bKXdQC8BMBbOrplb3EzVZbt2WH1wLEHgFs6tBs&#10;+pNaZ9jKTeH6WyN8CGCTX8HWcrui11jrlLbQawH8RQCLaBHAIjQIYBtOs9TO6TTCuwf4gwA2tejv&#10;3W7YAhfA7qio8lqB2COATR3fzV1nZ7bPttXFHNSBvwhgk1/+pu12atssS5+73msB/EUAi2gRwCI0&#10;CGAbrveIpXZJtzHePcAfBLCppbJ6lzUdMtedLszyJvATAWzq+GxKvp3feaSt3UwAC38RwCa/nBWb&#10;7Khmw6kniBsCWESLABahQQDbcDr15trXx3v3AH8QwKaW8p3V9sKgWXZ2R2bXw18EsKnj3bHL7eLu&#10;o219Ca8Z/EUAm/zeqaknF3QZaWU1/RUgHghgES0CWIQGAWzDNR8y127tk+PdA/xBAJtatOzAk5/O&#10;sCt7jfVaAH8QwKaObpmLXU3R2o2Anwhgk9+zA2faXX0nWUUVASzigwAW0SKARWgQwDbc3wbOsvs+&#10;mOLdA/xBAJtatpVX2v0fTnWDG8BPBLCpo9XX8+36N8Zb4TZqMfxFAJv8Luo62l7+co5VVe/yWgB/&#10;EcAiWgSwCA0C2IZ79ONp9lj/ad49wB8EsKlly46ddse7k+ypATO9FsAfBLCp42+DZtmtfSZa8Xb6&#10;ePAXAWxy27Stwo5okmbvjFnOOvWIGwJYRIsAFqFBANtwf31/sj03kJAE/iKATS1F2yvsxjcnWPOh&#10;c70WwB8EsKnjoY+m2l/7TraSHfTx4C8C2OQ2alGBHdsy3dLmrvNaAP8RwCJaBLDwjToHGjTpVl29&#10;/xo8OiqpdgUgClcrKiq8R+pHANtwN701wV75kpAE/iKATS2FW8vtip5jrEfWEq8F8AcBbOrQ7NcH&#10;P5rqljgB/EQAm9x6ZS+x09tn26xVm70WwH8EsIgWASx8sWnTJnvkkUfs7rvvtltvvdWaN2++X8Ch&#10;zsOrr75qDz30kD3++OP29ttve4/UjwC24a7oNdZafzPfuwf4gwA2tRSUlNufuo62Dyfkei2APwhg&#10;U8cVPcfa4/2n2/aKKq8F8AcBbPKq3rXbzab/46ujWE8acUUAi2gRwMIXAwYMsNtvv90VoaKiIjvh&#10;hBNs7Nh9r5idmZlpTz/9tBUXF7vZrwpCDoYAtuH+2GWUdUlf5N0D/EEAm1rWbSmzszpk29CZa7wW&#10;wB8EsKnj3E4j3JJJZTsJYOEvAtjktXl7hV3de5zd8vZE28X6r4gjAlhEiwAWMacwpkWLFtavXz+v&#10;xez555+3Pn36ePf2uO++++yGG26wq6++2q677jobPHiw98j3CgoKLCsry92++eYbAtgGOr19lvUe&#10;sdS7B/gjXgGswozu3bvbhRde6G6aNV/fIOSrr76y66+/3i644AI3+/5gy5sQwDbc6uIddlKbTBuz&#10;ZKPXAviDADZ1nNAqw/4xeI7trOKq5fAXAWzyWrJhq13QZZS1+Zaz/xBfBLCIFgEsYk7ruiqM+frr&#10;r70Ws5YtW1qPHj28e3tceumldtttt9mqVats6tSprjNUN1zNy8uzd955x9169+5NANtAx7ZIt3fH&#10;hm9WIsIlXgHs6NGj3QGb3NxcW7p0qR1++OE2YcIE79E95s2b5+rKokWLXCdo48aNbvsOhAC24VZu&#10;2m5HNUuzOWtYXw3+IoBNDdU1NVpXLW8+ZJ5VVRPAwl8EsMlrwvJCO7ltpn09izN0EF8EsIgWASxi&#10;ThfXat26tfXt29drMXvyySf3uS/33HOPdezY0T1fgyvNWFu+fLn36P5YgqBhqmsGMYfXDGj656z0&#10;WgB/xCOAVZ3QjFfNgI144YUXrHPnzt69PZ577jm37vSZZ55pZ5xxhqWnp+8XwKqGaJ1q3XQAiAC2&#10;YRavL3G1RTNhAT8RwKaG0vJKV1PaDlvgaj3gJwLY5DV0xho7smma5RWG6zMD4UcAi2gRwMIXw4YN&#10;c50bBTJz5syxY445xmbOnLn3JmlpaXbXXXfZmjVr3AzYK6+88qDhKgFsw2wt2zOgGTxtldcC+CNe&#10;Aawu2vfBBx94LWadOnWypk2bevf20LIm5557rk2fPt3Gjx9vV111lW3evO9MTc2O1frTjz76qD34&#10;4IMEsA00Ja/IDXA2b6cWw18EsKmhcGu566+8ypr1iAMC2OTVK3uJndI2082qB+KJABbRIoCFLzTo&#10;0Mw0zUI777zz7LPPPnOFqUmTJvbKK6+452hdxvbt27tZapdffvk+SxbUhwC2YTZsKXOn9HEaDvwW&#10;rwD2zTfftF69enkt5n6mZtHX9sADD9izzz7rnq9Q9f7773cHgWrTY1oqRTcNZghgGyZrwXo7oXWG&#10;lZQxAIS/CGBTQ37RdhfAvsaa9YgDAtjk9fSAGXZn30nePSB+CGARLQJYhAYBbMOsKCi1o5oNt7S5&#10;67wWwB/xCGAlIyPDbrnlFisqKrLCwkJr3LixZWZmunVeNZNehg4d6p5TXFzs2v7yl7+4xw+ENWAb&#10;7vOpq+ysDtm2rZwBIPxFAJsatKzJEU3T7N0x/n6GAEIAm7yu7DXOOny30LsHxA8BLKJFAIvQIIBt&#10;mDmrNtsxLdIta8EGrwXwR7wC2JKSEnv55ZddwHrTTTe5GfUKTrt16+bWmRYNSl566SW7/fbb3TrT&#10;WjP2YAMVAtiG6zt2hV3UbbSVVlR5LYA/CGBTw8z8YresSb+JeV4L4B8C2ORUUVntxj1DZ671WoD4&#10;IYBFtAhgERoEsA2Ts3yTHd8y3UYtLvBaAH/EK4AVLR9Q+1a7LaL243Ufq4sAtuG6Ziy2q18bZ9sJ&#10;YOEzAtjUMLGmv6IAdtBU1qyH/whgk9OsVZutcfPhNit/33X/gXgggEW0CGARGgSwDZO1cIOd1CbT&#10;Jiwr9FoAf8QzgI01AtiGazpkrt3y9kQr21nttQD+IIBNDTpTp1Gz4fbNLGauwX8EsMnp/fEr7IIu&#10;I215Qfj+rgg/AlhEiwAWoUEA2zBDZ62x09pm2ZTcTV4L4A8C2NTy1Kcz7N73p1h5JQEs/EUAmxq+&#10;mrnarVk/YiFLJsF/BLDJ6Ymavsn1b463DSXUXcQfASyiRQCL0CCAbZhPJq+0Mztk24z8Yq8F8AcB&#10;bGq5u+9ke7z/dKuoIoCFvwhgU8PHOXnWuHm6TVrBAWP4jwA2+ezavdvO6zTCHvxoqpVygVAkAAEs&#10;okUAi9AggG2Yd8ausHNqOiNz12zxWgB/EMCmlmt6j7MXBs2ynVW7vBbAHwSwqeHNUcuscYt0m7ua&#10;/gr8RwCbfAq3lbtZ9K98ObemT3rgdf8BvxDAIloEsAgNAtiG6Za52M7vPNIWry/xWgB/EMCmFq2x&#10;1nzoXKusJoCFvwhgU0Pn4Yvc1ctZuxHxQACbfGbkb7ZGTYdbnzHLvBYgvghgES0CWIQGAWzDKCC5&#10;uOtoy9tU6rUA/iCATS0ntsqwjmkLrZpZJvAZAWxqaPnNPDu2Zbqt3bzDawH8QwCbfL6eucaOaJJm&#10;6fPWey1AfBHAIloEsAgNAtiGeWrADLusxxhbt4UBDfxFAJs6Kquq3SCnV/YSTvOD7whgU8OLg2fb&#10;cS0zrGh7hdcC+IcANvm8PmKpHV7TN1m8nvALiUEAi2gRwCI0CGAb5q/vTbarXhtnRaUMaOAvAtjU&#10;Uby9wg1y3hmz3HbvJoCFvwhgk191zefH0wNm2PGtMmxHRZXXCviHADa5aDmkl76YY42aplnZTmoI&#10;EoMAFtEigEVoEMA2zHWvj7Pr3xhv27gaKHxGAJs6Vm7abkfWDHI+zlnptQD+IYBNfjsrq+3Rj6fZ&#10;ya0zmVWPuCCATS5by3baAx9NtateG+u1APFHAItoEcAiNAhgo6dBzKXdx9hf3pxg5ZUcDYa/CGBT&#10;x9w1W9yVhj+fusprAfxDAJv8duyscuHJ+Z1HeC2Avwhgk8uGknK7pvc4azZkntcCxB8BLKJFAIvQ&#10;IICNnk7BuajbaLu1T447vQ/wEwFs6piwrNBdrXzYnLVeC+AfAtjkV1K20+72lkwC4oEANrnkFZba&#10;mR2y7auZq70WIP4IYBEtAliEBgFs9Ep27LQ/vjrK7nl/Mus0wncEsKkjfd46O75lhmUv2OC1AP4h&#10;gE1+Wqf+tj45dse7OV4L4C8C2OQya9VmtzRSflGp1wLEHwEsokUAi9AggI1e4dZyu6DLSHvik+le&#10;C+AfAtjUMWjaKjupTaaNX1botQD+IYBNfgUlZW65pMf6T/NaAH8RwCaXL2r6JSfX9Et0MS4gUQhg&#10;ES0CWIQGAWz01hTvsHM7j7S/fz7bawH8QwCbOt4bt8JObZtl01cWey2Afwhgk9/azTvc+o26ijkQ&#10;DwSwyaXNt/PtutfHWxUBLBKIABbRIoBFaBDARi+3sNTO6TTCWn7NgvTwHwFs6uieucROa5dl89du&#10;8VoA/xDAJr9VRdvt8p5jrcN3C7wWwF8EsMnl9ndy7OkBM7jmBRKKABbRIoBFaBDARm/R+hK3IH2X&#10;9IVeC+AfAtjU0fqb+a62rNgYvoErwocANvnl1tQSXTT09ZFLvRbAXwSwyaOqpv+p5QdezVhsu7jm&#10;BRKIABbRIoBFaBDARm/O6s12evtse2PkMq8F8A8BbOp44fNZbnb9us07vBbAPwSwyW/Jhq12fueR&#10;9nFOntcC+IsANnloBr0uwDVgcj4XHUZCEcAiWgSwCA0C2OhNzSuyU9pm2Qfjc70WwD8EsKlBg5uH&#10;P55m53cZacWl1GH4jwA2+S1Yu+eMnW9mrfVaAH8RwCaPkYsK7PhWGZY1f4PXAiQGASyiRQCL0CCA&#10;jd6EZYXulJxBU/O9FsA/BLCpQX/nO/tOsgtfHWU7Khj8wX8EsMlvzuotdkrbTBu9uMBrAfxFAJs8&#10;3huXa6e3y7LpeUVeC5AYBLCIFgEsQoMANnojawYyJ7bOtGFzmFEC/xHApobyymq7+e2Jbr1G/c0B&#10;vxHAJr8Z+cVuBpv+BeKBADZ5NPlqjlvCRBcfBhKJABbRIoBFaBDARi993no7rmW6jVrEjBL4jwA2&#10;NZSU7bTr3xhvN7wxwWsB/EUAm/wmryiyo5oNJ0BB3BDAJoddu3bbXX0n2aU9xtiWHYwNkVgEsIgW&#10;ASxCgwA2elpL7ZgW6TYll1Ny4D8C2NSwcWu5XfXaOLvvgyleC+AvAtjkN2LhBju8SZptr6jyWgB/&#10;EcAmh5KySruy11h3Zo7CWCCRCGARLQJYhAYBbPQGT1vlZpTMW7vFawH8QwCbGtYU77DLeoyx5wbO&#10;8loAfxHAJr9BU1fZcS0zvHuA/whgk0N+0Xb7U9dR9vfBs70WIHEIYBEtAliEBgFs9D6dnG+NmqZx&#10;Sh/iggA2NeRuLLWLu422Vl/P81oAfxHAJr+3Ri23C7qM9O4B/iOATQ4z84vtzA7Z9u7Y8PU9kXwI&#10;YBEtAliEBgFs9D6ckOdO6SvYSqgE/xHApoZF67faBV1GWY+sJV4L4C8C2OTXdth8u+718d49wH8E&#10;sMkha8Ge612MW7rRawEShwAW0SKARWgQwEZn9+7d9vbo5S6ALS2ngwb/EcCmhtmrN9vZHUfYB+Nz&#10;vRbAXwSwye+5z2ayrjTiigA2OXw6aaUdUTPWKWSyCQKAABbRIoBFaBDARkcL0XfLXGyNmw+36l27&#10;vFbAPwSwqWFKXpGd3i7Lvpqx2msB/EUAm/zufm+SPc+60ogjAtjk0L1mrHNK20w37gESjQAW0SKA&#10;RWgQwEanqnqXW6Px3M4jvBbAXwSwqWH80o12UusMd9VyIB4IYJOfrmLe+tv53j3AfwSwyeHFwbPt&#10;xjdZvgTBQACLaBHAIjQIYKNTWb3Lnh80y65/g04J4oMANjWMXFRgx7ZMtxn5xV4L4C8C2OR3Rvss&#10;6z1iqXcP8B8BbHK4+73J9vzAmd49ILEIYBEtAliEBgFsdHZW7bKHPppmD/eb5rUA/iKATQ1pc9bZ&#10;kU3TLG9TqdcC+IsANrnpjJ0jampK/5yVXgvgPwLY5HBp99HWK5uLgiIYCGARLQJYhAYBbHTKK6vt&#10;1j451uSrOV4L4C8C2NQwYHK+u+BFWWWV1wL4iwA2uW3YUuZqyrez13otgP/iGcCuX7/epkyZYjNm&#10;zHDjmLo2bNjgHps0aZItW7bsB4NVAtg9du3ebSe0yrChM1mTHsFAAItoEcAiNAhgo1O2s9qu6DXW&#10;emQt9loAfxHApobXRy61U9tm2e6agQ8QDwSwyW1K7iY7rmW6jV5c4LUA/otXAJubm2sXXHCBNW3a&#10;1B5++GF79tln96sJ7dq1s5YtW1rPnj3tzjvvtMzMTO+R+hHA7rGhpMzNnp+WV+S1AIlFAItoEcAi&#10;NAhgo7O9osrO7TTCPuaUPsQJAWxqaP3NfLvytbHePcB/BLDJ7fNpq+yM9tk2fSXrSiN+4hHA6kBl&#10;x44d7amnnvJazM477zzLycnx7u3vu+++s6efftq79z19r8hN4Q4BrLmDNqe0zbLFGwi7EAwEsIgW&#10;ASxCgwA2OqXlVe60nPR5670WwF8EsKnhmQEz7L4Ppnj3AP8RwCa3rhmL7MIuIwlREFfxCGAVxjzw&#10;wAOWkZHhtZgLVwcPHuzd21+PHj2sV69e3r3vLViwwD2mm0JdAliz7pmL7dLuY2xVcbg+G5C8CGAR&#10;LQJYhAYBbHSKSyvcmmrMKEG8EMCmhjvfnWT/+IK1pRE/BLDJ7ekBM+3ynmNt7eYdXgvgv3gEsKpd&#10;CmNqz3h98cUXbcCAAd69fWVlZdn1119vq1at8lq+V1BQYBMmTHA3PY8A1uyOmv6IbkXbK7wWILEI&#10;YBEtAliEBgFsdJZu2OquVL68wP+LCwBCAJsaFJR0zWBtacQPAWzy0unU170+3m58c4KVlNGvQ/zE&#10;I4BVv0gzXvv16+e1mN1zzz02bNgw794eCm209IDGN0uW/PAV/VkDtubvV11tx7XMcAdwdOFhIAgI&#10;YBEtAliEBgFsdEYv3mgntcmw/CJOy0F8EMCmhtPaZVm/nDzvHuA/Atjktb2i0i7oMtL++t4kq6re&#10;5bUC/otHACtDhw519Wvu3Lk2fPhwO/PMMy0/P9++/vprGzdunHuOwtebb77Zpk+fbiUlJT9Y6whg&#10;zVYXb7fDm6RZ++8WugM5QBAQwCJaBLAIDQLY6PSbmOcGNes4pQ9xQgCb/BSQaMAzfN46rwXwHwFs&#10;8lq7uczO7jjCXhg0ixAFcRWvAFbv67feest++9vf2nHHHedCVrU9/PDD1rlzZ/ecs846y9WKyO3K&#10;K6907QdCAGs2cfkm1x/5mAPCCBACWESLABahQQAbnVbfzHOn9RVuI1BCfBDAJr9lBdvsqGbDbUpu&#10;kdcC+I8ANnnNW7PFzarvkfnDp10DsRSvANYPBLBmAybnuwB2zJKNXguQeASwiBYBLEKDADY6934w&#10;2e55f4ptZU01xAkBbPL7bs5aO71dti1YW+K1AP4jgE1e45ZutBNbZ9jAqfleCxAfBLDhpRnEnYcv&#10;dAFsXmGp1wokHgEsokUAi9AggP1h6phc0HmkPfPZDNuxs8prBfxFAJv8NEvt4u6jGfAgrghgk9fX&#10;s9faMS2G24RlhV4LEB8EsOFVVjO2eeKT6e7gzc4qLsCF4CCARbQIYBEaBLA/rHxntR3ZNM1aDJ3H&#10;RS0QNwSwye+x/tPd1coLtvI6IX7iFcDOnz/fWrVqZS1btrR58+Z5rd/Ly8uzZ599du/t008/PWgA&#10;QgB7cLt277a3Ry+3I5qk2YYSXiPEFwFseK3fUmbX9B5nfxs0y2sBgoEAFtEigEVoEMD+sNXFO9xp&#10;OT2zFnNRC8QNAWzy+2PXUW55k21lqbvuHOIvHgHs2rVr7fzzz7f333/fPvroI/v9739vGzfuu7bg&#10;5MmT7eyzz7Zly5bZypUrbdOmTa7uHQgB7MFVVu+yJl/NtfM6j6CvgrgjgA2vReu3utmvIxZu8FqA&#10;YCCARbQIYBEaBLA/bPrKIjcDtj9XBkUcEcAmt5IdO+3YFuluxkn1QUInINbiEcBmZ2fbo48+6t0z&#10;u+OOO6xXr17evT0UwB5//PE2aNAgGzlyZL0DLNVBhSLa5pKSEgLYg9BpxPd/OMUe6jfVawHihwA2&#10;vIbMXG3HtUxnmTUEDgEsokUAi9AggP1haXPXuSuV618gXghgk9vCdSXWuHk6VytH3MUjgP3kk0+s&#10;U6dO3j2znj172hNPPOHd22Px4sXWrl07N0P23nvvtZdffnm/mrFw4UK77rrr3Gzac889lwD2IErL&#10;q+zKXmOta8YirwWIHwLY8Hpx8Gy7+e2J3j0gOAhgES0CWIQGAewP+2B8rgtKpuRu8loA/xHAJjed&#10;6teo6XD7YsZqrwWIj3gEsP3797cuXbp498zNfn3ssce8e/tTzbjxxhtt1apVXsse1dXVbjvVVyks&#10;LCSAPYgtO3baKW0ybdjstV4LED8EsOG0a9duO6/zSGvzzXyvBQgOAlhEiwAWoUEA+8M6pi10pwov&#10;3xi+TiXCiwA2ufWbmGdHNE2zaXlFXgsQH/EIYDMzM/eZ8aoZrt26dfPu7U+h6s033+wuzHUgeg4B&#10;7IEtXFtijZql2eL1JV4LED8EsOGUV1jqllkbODXfawGCgwAW0SKARWgQwB5c9a7d9vSAGXZ8ywzb&#10;WsZrhPghgE1eukBOp+8Wuov7bdxKmIT4ikcAu3r1ardkgNZ3/fzzz+2www6zNWvWuP///e9/d8/5&#10;9NNPbdSoUbZkyRJr2rSpXX/99W6d1wMhgD24VzMW20XdRtfUFOou4o8ANpw+n5rvZs5PWFbotQDB&#10;QQCLaBHAIjQIYA9Op/Td2XeSXdFrLFcVRlwRwCav8p3V9vzAWW7Qo9P/gHiKRwArM2fOtKeeesqe&#10;fPJJmzZtmmvLyMiwrl27uv+PGDHCPf7AAw9Y+/btXUB7MASwB3fjmxPs4X7TrLQiNdexRGIRwIaP&#10;xjUvfD7L/th1lOVtKvVageAggEW0CGARGgSwB7e6eLu7qMUrX83xWoD4IIBNXjqwc/d7k90NiLd4&#10;BbCxRgB7YGU7q9xa9S2+nmeV1bu8ViB+CGDDZ1t5pV312li78c3xVl5Z7bUCwUEAi2gRwCI0CGAP&#10;bsG6EjurQ7Y7RQeIJwLY5LWhpMyu6DnWuqRztXLEHwFs8slZvsmt46i1pYFEIIANn4U1Y5yzO42w&#10;tt9yAS4EEwEsokUAi9AggD04DWqObjbclm6g8CO+CGCT18pNpXZauywbPm+d1wLEDwFsctFpxN0z&#10;FttxLTNsVn6x1wrEFwFsuKhupM1d5y4yPHpxgdcKBAsBLKJFAIvQIIA9uEFTV7nOSfUuTulDfBHA&#10;Jq+ZK4vdBbjWFu/wWoD4IYBNLqXlVXbv+5Pd2TqcRoxEIYANFwWwr2UvsaOaDbftO6u8ViBYCGAR&#10;LQJYhAYB7ME9O3CW3donx7sHxA8BbPJq8tUcu6znWMISJAQBbHJZVrDN/tR1FKcRI6EIYMOlqnqX&#10;PdRvqt3DWvQIMAJYRIsAFqFBAHtw53UewTqNSAgC2ORUvWu3ndtphDUbMs+quVgOEoAANrmMXFTg&#10;ZrEtWs8AFYlDABsuO6uq7awOI6zvuPD1MZE6CGARLQJYhAYB7IFt2lbuThP+csZqrwWIHwLY5DR9&#10;ZZE1appmn07Od6cAAvFGAJtc3h69zM5sn+3dAxKDADZc5qzZbEc1S3P/AkFFAItoEcAiNAhgD+yd&#10;sSvchXKm5hV5LUD8EMAmn127d9srX82xMztk24J1JV4rEF8EsMnl2c9m2l19J3n3gMQggA2Xl76Y&#10;Y1f0HGPrtlBPEVwEsIgWASxCgwC2flob6cpeY+36NybYlh28Nog/Atjks27LDrusxxi7/Z0cV2OA&#10;RCCATR6aRa+Lb3UevtBrARKDADY8tpbttKObD7fnB82yiirWokdwEcAiWgSwCA0C2Pot2bDVTm+f&#10;bU2+nMNpwkgIAtjkkz5/vR3XMt2+nr3GawHijwA2ecxdvdmOaj7cMmtqC5BIBLDhMXzeOjuiSZoN&#10;mLLSawGCiQAW0SKARWgQwNZvyMw11rhmUJO1YIPXAsQXAWzy6Zqx2B3YKatkxgkShwA2ebw1epmd&#10;02mEzVuzxWsBEoMANhx09k2zIXPdWvT5m8L1GYDUQwCLaBHAIjQIYPenzkn7YQvs6GZptmNnldcK&#10;xBcBbHLRTPqHPppqD3w41WsBEoMANjloTelb++TYda+Pt4Kt1FokFgFsOBRsLbMb35xQUzsmei1A&#10;cBHAIloEsAgNAtj9lVdW2yMfT7M7uKgFEogANrkUl1bYSa0zrX8Op/whsQhgk8Oq4u12evsst45j&#10;dc3nBZBIBLDhMDO/2E5sneGWIQCCjgAW0SKARWgQwO6vtLzKrn5tnHVM46IWSBwC2OQycGq+ndkh&#10;2xatL/FagMQggE0O6fPW2zEt0u2Laau9FiBxCGDD4Y1RS+3M9tlWyYVAEQIEsIgWASxCgwB2f7kb&#10;t7kL5WSz/isSiAA2eWhZk1venmi39Jlohdt4TZBYBLDhp5rSKW2hC2DXbdnhtQKJQwAbfJopf9Vr&#10;Y+35QTO9FiDYCGARLQJYhAYB7P7eHr3cLugy0taXMMhD4hDAJo+peUV2ZLM0a//dAqviVGEkGAFs&#10;+G3ZvtMu6znGnvlspltfGkg0Atjg08X6dIHhz6et8lqAYCOARbQIYBEaBLD70kBGs9Tu/2CKbStP&#10;/lOREFwEsMlhe0WlPf7JdGvUbLgtLaADicQjgA2/MYs3WuOamrJsY/jCLiQnAthg0/im7bcL7NxO&#10;I2z+mi1eKxBsBLCIFgEsQoMAdl+6OmijZmnWIW2hO8UPSBQC2OQwYVmhndAqwz6dxMW3EAwEsOHX&#10;4bsFdlWvsbZ5e4XXAiQWAWywqVb8uccYu/2dHNvOBBOEBAEsokUAi9AggN3X0Flr7Ojmw+3b2Ws5&#10;rQ8JRQCbHLqkL7JLu4+xiqpqrwVILALYcCstr7SzOmTbk5/OsLKdVV4rkFgEsME2cXmhndwm094a&#10;tYzxDUKDABbRIoBFaBDAfk8zXv8xeLad1CbDVm4q9VqBxCCADT9dHEen+71YU1d27WLAg2AggA0v&#10;BScf56x06zgOmbmGIAWBQQAbXOpPds1YbMe2TLdVxeGq+0htBLCIFgEsQoMA9nvLN26zi7qNtsf6&#10;T3NXCgUSiQA23FRDmnw1105rl2XjlxYSlCAwCGDDS2vT3/v+FHdgp5jlBxAgBLDBVVFZbTe/PdGe&#10;GjCDvghChQAW0SKARWgQwH6vX06eNWqaZmuKd3gtQOIQwIaXBjiLN2y18zqPsAc+msrsVwQKAWx4&#10;zV29xc7umO1mswFBQgAbXIXbyt2FQDMXrPdagHAggEW0CGARGgSw33u8/zS75/0p3j0gsQhgw0sB&#10;bI+sxe7iW7PyN3utQDAQwIbXe2NX2AmtM2z9ltReBxfBQwAbXO+NW2HndBphq4tYfgDhQgCLaBHA&#10;IjQIYPfQ0WEtTt8re4nXAiQWAWx4FdXUk9PaZVrbbxfYLk73Q8AQwIbXNa+Ns2c+m8lpxAgcAthg&#10;Uq24tMdoe+DDqba1LDkDZiQvAlhEiwAWoUEAay4geemLOXZmh2ybmV/stQKJRQAbTjurqu3hflPt&#10;j11HcTE/BBIBbDhNzSuyo5sNt/T5nEaM4CGADaZlBVvt8CZp1jVjEQeEEToEsIgWASxCgwDWbO3m&#10;HXZWh2x7rP90K6+s9lqBxCKADafM+evdYKdH1hKrrOZifggeAtjwqar5PHjgwyl2ec+xls9pxAgg&#10;Athg+nBCrh3VbLiNWlTgtQDhQQCLaBHAIjQIYM2GzlxjjVuk25CZqzmtD4FBABs+utLw0wNm2hFN&#10;0qyolCuUI5gIYMNnRn6xW1P6H4NnW3XNZwMQNASwwVNZtcse/2S6HVszxinZwbU+ED4EsIgWASx8&#10;UVxcbE8//bTdfPPNdsMNN1iHDh2somLfQX5aWpo1btzY7r77blewhg0b5j1Sv1QPYDVDrdXX8+3E&#10;1hlWwtpICBAC2PBZVrDNLugy0tp8O99rAYKHADZcFLh2z1xsjZql2aL1DEIRTASwwbO6eIdd1Wus&#10;PTNghtcChAsBLKJFAAtfDBo0yIWvCmLXr19vxx9/vE2YMMF7dA8FsE8++aQboGiQVV198FPqUz2A&#10;3VZWaTf3ybEnP5nutQDBQAAbPq+mL7JT22Xapm2pt/QCwoMANlxKKyrt/g+n2l/emsAajggsAtjg&#10;yVmxyY5pkW4TlhV6LUC4EMAiWgSwiDmFMS1btrSPPvrIazF77rnnrE+fPt69PbKysuzEE0+08847&#10;z+69916bP3//mVg6zV7BrG4lJSUpHcBO8jon2Qs3eC1AMMQzgN2yZYstWrTI3XRQpi61zZ07d+9t&#10;3bp1B12uIxUDWJ0ifFTzNOuYttBrAYKJADZccgu32antsuyTnJVeCxA8BLDB03n4Qjuv8wiWV0No&#10;EcAiWgSwiDmFpQpjvv76a6/FXCDbo0cP794eRUVFlpubaxs2bLD333/fHnjgAe+R782ePdsee+wx&#10;d3vwwQdTNoDVaX03vzXBbu0z0baWsTYSgiVeAWxhYaHdd9999swzz7iacOedd+4XzIwbN84FNlr2&#10;pFOnTjZy5Ei3fQeSagHs9opKu/u9SfanV0fZio37B9hAkBDAhkuTr+baRV1H20Zm1iPACGCDRUus&#10;/bGmT9Ji6DyvBQgfAlhEiwAWMaewo1WrVi5UjdB6sO+++653b3/5+fmuQ1GXQhGFLrrl5eWlbAA7&#10;ZslGO7JpmvUZs/ygYRKQCPEKYHVQ55577tk7K/6EE06wr776ynt0DwWwt956qxucaCZF5HYgqRbA&#10;jq2pJSe1ybRuGYuZaYLAI4ANj9zCUndRv05pC62qmn4KgosANlhylm2yxs3TLX3eeq8FCB8CWESL&#10;ABa+UFBy5ZVXumBVpwofe+yxNn36dLfMQGSpAbUXFBS4U4q1Zuztt9/u2g8kVdeALdtZZY98PM3O&#10;7pBteTUDHCBo4hHAKizs3bu3vf76616LWdOmTa1du3bevT2mTp3qao8u7qeaorWm6x60WLt2rX3w&#10;wQfuoNAbb7yRMgFsVc3r8PfPZ9lZNbVk07Z9L4oIBBEBbDhoBlvzofPspNaZbokTIMgIYIOl6ZC5&#10;bgbs0g0EVwgvAlhEiwAWvtBgqU2bNnbBBRfYn/70Jxd2qLPQrFkza9KkiXtO586d7aKLLnKPKyyZ&#10;PHmyaz+QVA1gl2/cZhd1G2UvfzmbGWsIpHgFsK+++qqrJRFaYkAhbG2a0bpp0ybXAdKF/2655Zb9&#10;whstf6I1qDMyMtzBolQJYGev3mzHt8ywTyaxPiPCgQA2HDT79ZJuo93BYoWxQJARwAaHLtx3afcx&#10;dts7OW7CCRBWBLCIFgEsQiNVA9ihM9fYMS2GM6sEgRWvALZv375ubdcIrQNbd23p2hTE3nTTTQft&#10;DKXKEgTVu3bbHe9MsmtfH28FW1NrXUqEFwFsOHw7e601bj7cpuUVeS1AcBHABseygm12Zvtsa/3t&#10;Aq8FCCcCWESLABahkYoBrNZRu/HNCXbP+5NdgAIEUbzWgJ00aZJdfPHFNmvWLDdj/ve//737f05O&#10;jltqQDTrdfny5e7ifv369bPbbrvtoCFIKgSwCq9zlm9y6zN2SV/kliIAwoAANhwe6z/Nrnt9PP0U&#10;hAIBbHBMyS2yk9tk2gfjc70WIJwIYBEtAliERioGsBnz11vjFumWvZCF6RFc8Qpg9XM++eQTO/LI&#10;I61x48Z713ft2LGjPfjgg+45PXv2tEaNGtlhhx1mN954oy1cuPCgS3ekQgCrddWu7DXWjm6Wxhpr&#10;CBUC2OBbUbjNXSR00JR8rwUINgLY4NA457iWGe5fIMwIYBEtAliERqoFsKXllXbVa+PsxrcmWMHW&#10;5F+fEuEVrwDWD8kewBaUlNl5nUbYn3uMsXFLN3qtQDgQwAabDm69OHi2XdxttFuvHggDAtjgGDg1&#10;345qlmbz127xWoBwIoBFtAhgERqpFsDqaLDWfn179HLbdZAZfECiEcAG065du63ZkLl2RvssG7uk&#10;0GsFwoMANtg2bi2309tl2WP9p1t5ZbXXCgQbAWww6ADOW6OX2eFN0mzzjtS6vgeSDwEsokUAi9BI&#10;pQBWA5m/DZplx7dKt6LSCq8VCCYC2ODRwCZ74QY7qXWmPfnpdNtZxbqvCB8C2ODSgeEBU/KtUbM0&#10;+4zlBxAiBLDBoOtctB22wPVTgLAjgEW0CGARGqkUwOpUvjPaZdnbo5d5LUBwEcAGiwY1aXPX2cXd&#10;R9tf3pxgazbv8B4BwoUANrjGLyt0Sw/c8vZEK2H2GkKEADYYKiqr7ekBM2r6KRO9FiC8CGARLQJY&#10;hEYqBbA6Inx+55HMfkUoEMAGx46KKmv1zTw7pkW6Wz96zeZwBVdAbQSwwaTA9ZQ2mXZVr3G2fkty&#10;L7OA5EMAGwxlO6vs1j459tIXc7wWILwIYBEtAliERqoEsFp+4Iz22fbKl3NsZxVrqiH4CGCDQcsO&#10;fDg+105snWEv1dSPdQQjCDkC2OCp3rXbemQtsRNaZdjIRQWu7gBhQgAbDNvKK+2Pr46yd8cu91qA&#10;8CKARbQIYBEaqRLA5iwvtKOaDbcBk/MZ2CAUCGCDYXLuJju5Taa78BZrviIZEMAGz5INW+2irqPs&#10;jr6T3Ix7IGwIYINhc2mFO1tn1KICrwUILwJYRIsAFqGRCgGsZrz+Y/BsO61dls1ZvcVrBYKNADbx&#10;tmzfaZf1GGOX9xxjKzex7ACSAwFssFRW77LmQ+fasS3SbXlB+MIrQAhgE08X8ft82ipr3Hy45RZS&#10;SxB+BLCIFgEsQiMVAtj0eevt1LZZboDD8gMICwLYxKqqef3fGLnMDWS+mL6q5u/BzHkkBwLY4Cjc&#10;Vm7t3BXLM+y9ceGr9UAEAWxi6ey+SSs2ueWSnh8007ZXhH82L0AAi2gRwCI0kj2A1UUtzu6QbTe9&#10;NZHT+hAqBLCJtXBtiRvINPlyjlVVs/QAkgcBbDBsK6u0Jz+dYUc0TbP23y2wskr6KAgvAtjEyi0s&#10;tat6j3NLJmn2K8utIRkQwCJaBLAIjWQOYDXb9dkBM+zcTiNt3hqWHkC4EMAmxtaySvtsSr5bsuQv&#10;b02wTaUV3iNAciCATTyFI59OXukuuvXhhFyrrqn3QJgRwCaGasmKjdvcRJPzO4+0ics2eY8A4UcA&#10;i2gRwCI0kjmA1QL0x7QYbu2GLeTiOQgdAtj404y05wfOcmsxPj1gui1aV+LWVAOSCQFs4mmtVy2N&#10;9OLg2W4NWCDsCGDjr3rXbhu3tNCu6DXWzu8ysub/G71HgORAAItoEcAiNJI1gN1attMe+XiaHdcy&#10;3TZuTa4LdiA1EMDGj2aQbCgps6tfG+dqxgcTcr1HgORDAJtYWtLk2c9m2hnts2zmqs1eKxBuBLDx&#10;pVnzmfPX1/RZMuyUNpk2JZeZr0g+BLCIFgEsQiMZA9jS8krr8N1C1yEZMnON1wqECwFs/Ch8feDD&#10;KXZK20wbPG0VF+tDUiOATaxpeUV2Zodse+kL1pdG8iCAjR8tlfT26OXubJ3HP5lu+UXhquVAtAhg&#10;ES0CWIRGsgWwm7dX2JOfzHBXLu+eudgqqwlSEE4EsP4rr6y2r2astku6jXYHbMYt2ehO6QOSGQFs&#10;Yj3ef7qd3i7LNm4L3xrZwIEQwMaHO2D80RQ7umac88xnM21zaQUX3ELSIoBFtAhgERrJFsC+OWqZ&#10;Hd8q3YWvZTsJXxFeBLD+0EBla3mljVxUYNe9Pr6mXmTYDW9MsG9mryV8RUoggE2M7RVV1m9inh3b&#10;Mt2+msHZOUguBLD+0XIDywq2ubGNlknSeq99xiyv6SfSZ0FyI4BFtAhgERrJFMDOzC+209pmWetv&#10;5ls1p/Uh5AhgY698Z5ULXp/8dLo7de/2d3Js+Nx1VriNGSRIHQSw8VeyY6e1GDrPzVr7x+DZtq08&#10;udbdBwhg/bGtvNJNLrmo22g7rV2WdUpbZAvWlrB8CVICASyiRQCL0EiGAFbBSVFphZ3ZPsuu6T3e&#10;1hTv8B4BwosANjZUH3ZUVNnrI5famR2y7MimaXZS60x7f9wKZrwiJRHAxo/qz7aynXbvB5PtqGbD&#10;rcOwhQQnSEoEsLEVOVvnwQ+nWKOmw+2WPhMtr7CUg8VIKQSwiBYBLEIjGQLYsp1V1vbb+TUdlDT7&#10;bs4620XnBEmAAPbHU8Cas2KTXdt7nJs58uSnM+yjiXm2YmMpp+4hZRHAxoeCkvxN291Me9WfAZNX&#10;UneQtAhgY6eqpv+ns3Uu7T7Gzus80j6ckGsVXBwUKYgAFtEigEVoJEMAO3F5oZ3QOt26pDGzBMmD&#10;APbHS5u7zs7qkG1ntM+yybmbbMfOKu8RIHURwMaHAtgXPp9lRzcbbqMXF1gl/RMkMQLY2JmWV2Rn&#10;1vRdLu422uat2cLYBimLABbRIoBFaIQ5gFWHZNaqzXbhqyPt1j45Vl5JuILkQQB7aBR6rN28w3pm&#10;LXGz4u9+b7K7ajCAPQhg/aW+SW5hqXVJX2THtcywj3NWeo8AyYsA9scrr6y2nOWFdnLbTLvpzQm2&#10;aVuw1tEH4o0AFtEigEVohDWA1Wl8n0zKs/M6j7A/9xhjM/KLWRcJSYUAtuE2b99p745dYdf2Hm/H&#10;t8yw9sMWuPCV2gB8jwDWP6pBHb9b6C6Y07j5cHcgaHsFB4eR/AhgD932nVU2anGBmzF/VocRdlnN&#10;uEYX2qLvglRHAItoEcAiNMIWwKozogHOHe/m2BFN0uzGNydYyY7gLJoPxAoBbHRUE7TW69TcIne6&#10;3hFN0+za18fbwnV01oD6EMDGlqtB1btswdotdlHXUdaoWZo9+ckMK67pqwCpggA2OqoXulZFaXml&#10;jVi4wZ79bKad1DrDjWmOa5VhzYbMqxnXUDsAIYBFtAhgERphC2CLSivsiU+m27Et0+3NUctsaxmd&#10;FCQnAtgfpoHMxOWb7KkBM9xss9veybHB01Yx4ww4CALY2FD9WbJhm301Y401+Wqund0x267uPc6G&#10;zFxjFZVcMAephQD2hxVuK7eM+eut+ZB5dn7nkXZi60y7/o0J9tzAme7snbxNXCAUqI0AFtEigEVo&#10;hCmA3VFRZc8PnGXHtUx3F9dhUXokMwLYg1u/pczVA11dXBfa+mL6aiveXuFCEQAHRgD7423esdPa&#10;DVtg53YeaY2bp9vZHUe45QZWF22nBiElEcAeWGXVLvs4J8+dpXN8qww7qU2mdc1YZPPXltjGreVu&#10;7VfqBrA/AlhEiwAWoRGGAHZHRaWNXFRgl/YY407TeWfMCjoqSHoEsPvTfq9Z8Jpxdn7nES58ffmL&#10;OVZQEt+1ZoEwI4A9NKo/ml0/aUWRW+ZEs9ce7jfNJi4vpE+ClEcAuz8tNbB2c5m98uUcd+bejW+N&#10;t0FT862iihnyQDQIYBEtAliERpADWM1wnbRikz3+yXQ7uU2G3dl3klsvacdOTi9G8iOA3Vd1zevx&#10;7Zy1dldNHTi2Rbo9PWCmTa6pDzurmAkPNAQBbMMpYFW9ec47C+fWPjnuVGLNXANAAFuXliEZMmO1&#10;XdFrrJ3VMdv6jl3hrmEBIHoEsIgWASxCI4gBrAY6c1dvsUc/nm6Nmg63w5uk2fvjc20nR4yRQghg&#10;91A9mLGy2C7pPtrVgtPbZ9noxQXMOAMOEQFsw2woKXMHglV/jm4+3N4YtcwqWQIJ2AcB7PdUH7Qu&#10;tC6speVJlmwgPAIOBQEsokUAi9AISgCrMGXN5h324YRctyC9Lqhz9WvjrO2w+ZZfFK5BIhALqRzA&#10;qh5opkj6vPX2WP/pdkKrDLvhzQn21uhltmlbhfcsAIeCAPaHKUCZu2aLdRm+yK0x/cdXR9X0RxbY&#10;8o3hC5eAeCCA3dN3WbiuxPVXTm2bZZ1r6oeuXwHg0BDAIloEsAiNIASw6rB8OWONXfXaOGvUNM0e&#10;+XiajV2y0dZtKWOWCVJWqgawWnrku7nr7Oa3J7qLVVzUdbR9NWO1FWwtr3lNmPUK/FgEsAe3qmi7&#10;vfTFHDdzrVGzNOuUttAFr/RHgAMjgK3p+1RU2q19Jrr16bWEmpYhAHDoCGARLQJYhEaiAlgFKYXb&#10;yl3QemffHHcV4WtfH+cutkXIAqRWAKuDMFt27HT1QMHrUc2G2+U9x7gZ8QxggNgigN2f1pLOLSy1&#10;LumL3Bk4Z7TPtr8NmskZOECUUjmAVR+meHuF3fFujgtfJywr9B4B8GMQwCJaBLAIjUQEsEs3bLVe&#10;WUv2zHDTVUHfnGCfTl7pAlkAe4Q9gP3df/2XlW7f4Wa0aubYgW6l5ZU2cGq+/fW9SXZcywy77Z0c&#10;GzR1la3fUuYGNQBiiwB2X1pzvuXX8+2CLiPdxXI6fLfAZuRvZt15oAFSOYDVAeQXB8+2I5um2cAp&#10;+a5vA+DHI4BFtAhgERrxCmAVpGgmydMDZrjZbbqYxTW9x9n4ZYW2s7KaoAWoI+wB7D//26+s0Stf&#10;u4vW/NBNg5ZzOmVb+rx1bsYr9QDwDwHsnj7J4nVb7f4Pp1gjr0/yjy/muAtu7aL+AA2WygFst8zF&#10;7oJbH03IpX4AMUQAi2gRwCI0/A5gt5VXutOKX/5yjp3SJtOt56grg05eUUTIAhxE2APYn//7f9oT&#10;H0+yZz6bac8OPNBtlj03aJYNmJxvpRU/bu01ANFJ5QBWM+u/nbXWrTWvNaYv7znWWn0zz+av3eI9&#10;A8ChSMUAtqyy2t4Zs9yObZHuLrgFILYIYBEtAliEhl8BrGaxDZuzzm5/Z5Kd3CbTraf2bk0nZfnG&#10;Uk7NAaIQ+iUIfvf9EgRVNb9LfbfqXbvdjYMxQPzEK4DNycmxW265xd0mTJjgte5v1apVdskll9jA&#10;gQO9lvodagCr+rJuyw7rmrHYBa7HtEi3K3qNtc+nrXJn5qhGAfhxUi2A1UxXLTegpdSeHzjTSnbE&#10;91oaQCoggEW0CGARGrEKYBWibK7pfCwv2GYfTcizq3uPcxeyuLjbaHtz1DIr38laakBDpNJFuADE&#10;TzwC2Ly8PLvwwgtt6NCh9u2339r//M//WG5urvfo97QNTz31lF1//fXWvXt3r7V+DQ1gd+ysshUb&#10;t1mH7xa6M3B0MFhrz6fPX89BHyDGUimAVfg6Na/YTmmbaXf1nWRlNbUGQOwRwCJaBLAIjR8bwBZs&#10;Lbfv5q6zNt/MdxfPObF1prsC6OP9p7sL66zjQjrAISGABeCHeASw6enp9vTTT3v3zB5++GHr3Lmz&#10;d+97mvXap08fa968edQB7DsjF9mHE/O+v03I3e/2wfhct+a8+iNndxxhrb+db+OXFtqOCoISwA+p&#10;EsAqfB2zZKOd3j7bha9rN+/wHgEQawSwiBYBLELjUALYXbt2W/bCDfbAh1PdGmqRi2rd3Xeypc1Z&#10;765qvrNqF8Er8CMQwALwQzwC2H79+tmrr77q3TPr3bu3PfLII969PfLz8+26666z4uLiAwaw1dXV&#10;LhzR4KugoMAFsIf/Y4i7cN8P3RS+an1GrUVfXVNP6ZMA/kmVAHbZxq3u7D7Nqs8r3E5dAXxEAIto&#10;EcAiNBTAHnHMCTZ0+kq3ZuvBboOmrrLnB820U9tm2QmtMuya3uPchXQGT1tlG0oIWoBYIoAF4Id4&#10;BLADBgywjh07evfMunXrZk8++aR3b09Yc/HFF9vLL79sgwcPtptuusnuvfdet3RBbcuWLbOHHnrI&#10;br75ZrvxxhtdADt9+Qabt2bLPjddRKvurXg7azIC8RL2APb8iy+zScsKbGpe0QFvk3OL7OY+E+2i&#10;bqNt4boS76sB+IUAFtEigEVoKID96W+PtD+89LWbxXqwm2aUXP/GeHtj5DKbUtMJWbtlzwV2AMQe&#10;ASwAP8QjgB0xYoQLTiMUoL7xxhvevT0zWwcNGmTvv/++u1177bV222232dKlS71n7KHZZRqA6aaQ&#10;5FAuwgXAf2EPYP9f47Ps1NbD7fR2WQe8aQLKWR2ybfTijd5XAvATASyiRQCL0FAAe+JJJ9uGzdus&#10;eHvFQW8lOyo41QaIEwJYAH6IRwC7YcMGu/LKK93SA6+//rodf/zxVlhYaB9//LE99thj3rO+15A1&#10;YAlggeCJZwCrMEZLmKxZs8YqKiq81u+p/1RUVGQrV650tUghzsFom8+48FIbOj3fhs1ee9Dbkg1b&#10;GQsBcUIAi2gRwCI0fuxFuAD4gwAWgB/iEcDK8uXL3axX3SIzW6dPn25ffPGF+39tY8aMscmTJ3v3&#10;6kcACwRXvAJYha5ar/WJJ56wu+66y1q2bLlfCLto0SK788477e9//7t7zjfffOM9Uj9tc7RrwAKI&#10;HwJYRIsAFqFBAAsEEwEsAD/EK4CNNQJYILjiFcBqPekHHnjAha6qYeecc45NnTrVe3SPv/3tb/bu&#10;u++68Gbs2LF29dVXe4/UjwAWCCYCWESLABahQQALBBMBLAA/EMACiLV4BLAKYx588EEbPny412L2&#10;1FNP7TerXhf4GzdunPv/2rVr3Tinbr1TH0vbrFtxcTEBLBBABLCIFgEsQoMAFggmAlgAfiCABRBr&#10;8QhgVbsUxuTk5HgtZi+++KINGDDAu7fHWWedtXdWrNaePv30023jxn0vnKULBV5xxRXudumllxLA&#10;AgFEAItoEcAiNAhggWAigAXgBwJYALEWjwBW/SKt/Tpw4ECvxdyM2LprvGrJgezsbPd/XYhLAWzd&#10;cFV1UNuq27p16whggQAigEW0CGARGgSwQDARwALwAwEsgFiLRwArgwYNsnPPPddd2G/8+PFutqv6&#10;SaNGjbIZM2a45+jCf7oAV0FBgVsL9uGHH3btB6JtJoAFgocAFtEigEVoEMACwUQAC8APBLAAYi1e&#10;AazqV6dOnaxx48ZuZquWElB/6dFHH7VXX33VPUdruj7zzDP2v//7v3b99de7sPZgCGCBYCKARbQI&#10;YBEaBLBAMBHAAvADASyAWItXAOsHAlggmAhgES0CWIQGASwQTASwAPxAAAsg1ghgAcQaASyiRQCL&#10;0CCABYKJABaAHwhgAcQaASyAWCOARbQIYBEaBLBAMBHAAvADASyAWCOABRBrBLCIFgEsQoMAFggm&#10;AlgAfiCABRBrBLAAYo0AFtEigEVoEMACwUQAC8APBLAAYo0AFkCsEcAiWgSwCA0CWCCYCGAB+IEA&#10;FkCsEcACiDUCWESLABahQQALBBMBLAA/EMACiDUCWACxRgCLaBHAIjQIYIFgIoAF4AcCWACxRgAL&#10;INYIYBEtAliEBgEsEEwEsAD8QAALINYIYAHEGgEsokUAi9AggAWCiQAWgB8IYAHEGgEsgFgjgEW0&#10;CGARGgSwQDARwALwAwEsgFgjgAUQawSwiBYBLEKDABYIJgJYAH4ggAUQawSwAGKNABbRIoBFaBDA&#10;AsFEAAvADwSwAGKNABZArBHAIloEsAgNAlggmAhgAfiBABZArBHAAog1AlhEiwAWoUEACwQTASwA&#10;PxDAAog1AlgAsUYAi2gRwCI0CGCBYCKABeAHAlgAsUYACyDWCGARLQJYhAYBLBBMBLAA/EAACyDW&#10;CGABxBoBLKJFAIvQIIAFgokAFoAfCGABxBoBLIBYI4BFtAhgERrqdGggVlxc7MJYbty4BeOmzsbz&#10;zz9vy5cv9/bW8FCw87vf/c42bdpU7+/GjRu3xN30eX/88ce7/4eJDuwogC0sLNzvd+LGjVtib5s3&#10;b7aLLroolEGJtvmKK65wv0N9vxs3btwSc9uyZYvdcccdVlJS4u2tQP0IYBEaCkhOOOEEF8KG4Xbk&#10;kUfaYYcdVu9jQbzptdWAMSyvsQblv/zlL+3EE0+s9/Gg3bSdP//5z0P1Hm7UqJGbHVrfY3Vv+r0W&#10;LVrk7a3hoUGM3kv1/U5BvDVu3Nh+85vfhOZ9r/fFT37yk1DVlV/84hehqiv/7//9v1C9h4855hj7&#10;9a9/HfVrrPdOUVGRt8eGgwZiYfqbaFt/9atfhep9/7Of/Sw0dUXb+a//+q+hen3/4z/+w4477rh6&#10;Hw/aTa9vQ/uveq4OkITNxo0b4/6+1/shiP3XINcBbZO2LWj7vLZLf8sg1qLDDz/cfv/739f7WCJv&#10;f/jDH+y///u/632s7k2v74YNG7y9FagfASxCY/fu3W62WkVFhTstMei3kSNHWrdu3UKzvTpi9y//&#10;8i/u3/oeD9pNgfxdd93lZhrV93jQbjo6etZZZ7kZXfU9HsTb+PHjrUOHDj/4Htbj+jtUV1d7e2t4&#10;qK7obxOW/XT+/PluuQctmVDf40G76cwFdagVdNf3eNBuCvp0aqo+a+p7PGg37XfXXnut2+76Hg/i&#10;benSpfbcc89F9R7Wfqm/hfbTMAlbXVEQdd9997klE+p7PGg3vbZakiosn6faTgUe2u76Hg/aTe+D&#10;hx56yNatW1fv40G7qd/605/+NOr+a1jriiRiLKT37dlnnx24/U3bddpppwWyDmibtG1B2+e1Xfpb&#10;BrEWDR061N599916H0vkbfDgwfbhhx/W+1jtW5jrCuKLABbwybhx46xXr16hKcTqcCuADcuadToN&#10;65577nFr7oSBPpzPOecc1+kJiylTpliXLl3oTASIwqtXXnnFrbsbBuqQauaAOqVhoMD48ssvD836&#10;eqp/N9xwQ6jWMly5cqW98MILoXkPpwIFVw8++GBoDqLp8/T0008PzeeptvPkk0922x0Geh88+uij&#10;7kB3GKjfqgA2LP3XsNH79txzzw3c/qbtOuOMMwJZB7RN2rag7fPaLv0tg1iLvvvuO/vggw+8e8Gh&#10;YLh///7ePeDHI4AFfDJjxgz75JNPQhNeaTaSjtaG5WJE6kQ0bdo0NAGsAh0tzq4Za2Exd+5cd9SX&#10;ADY4FF7pwE5Ywit18hVohuV9r6D48ccfD1UAq9mkYQm4Ze3ate7sEALY4FCA36pVq9AEsNo/tdZe&#10;WOqKtvPWW28NTV3R+6Bt27buzIUwUL9VYVdY+q9ho/etJjwEbX/Tdt15552BrAPaJm1b0PZ5bZf+&#10;lkGsRWPHjrUhQ4Z494JDZ7QOGzbMuwf8eASwgE/UEdQszbCEVxoM5+fnh2ZQrO3U7IywvL7azvXr&#10;14cqdNDsRc2MIoANDnWaNSgO0/t+zZo1oaorBQUFoXp9tSZgmOqKQmOdBkldCQ4+T/2l7dTp/GF6&#10;fbWsSVgCeb2+Yeq/hk1Q97cg1wFtk7YtaPt8ULdLFA4HcTZzULcL4UUACwAAAAAAAAA+IYAFAAAA&#10;AAAAAJ8QwAIAAAAAAACATwhgAR9p/azs7GzLyMiwBQsWeK3BpTVrMzMz3S0tLS3Qa95MnDjR0tPT&#10;3TZH5OTk2PDhw926pUGjdSW1iPusWbO8FnNrlul11ntEazIFyZw5c+zbb79169ZFrFq1yr3mM2fO&#10;DM3acMlIr70uVqC6or9TGOi9o7qibdZ+GtSL502dOtXtk7Wv/j19+nR3dd7CwkKvJTi0HrC2d8qU&#10;KV7L97VGr7de9yBZtGiRff311+5ichG6KJfqin6HIF6ZOVWorkyePNnto6rxQVwjsC59bkb6LKqJ&#10;Wrc8iGbPnu0+T2t/zusil3U/Y4NizJgxrl9Se23NL7/80r3OtWtNUKxYscJdqXzZsmVey546GPm8&#10;KSsr81rxY+hzMSsry72utT8jE021S2MsfY6oT5ToNWG1T2vfrt0/04UytV/pgk6JHKOotqt/oLXj&#10;a9OazxMmTPDuxV99/ay8vDz3N9V4L1GfR6odI0aMcNuh6xkcqA1oCAJYwEcKGcaPH+8+PO67777A&#10;L+KtDoIGYBrInHnmme7KyEH1ySef2D/+8Q9bsmSJ12L26aef2ksvvRTIsFsDgx49etjf/vY3r8Vs&#10;8ODB1rdvXxf6BKkzKwqyW7du7TpEoveurrau90bnzp3d4AaJobqi/VQDyyeffHKfgxBBtWHDBrfN&#10;GpT8/e9/D+QVeOWLL76wJk2auG2N+Oqrr6xZs2YJHZwciDr/vXr1sgceeMBr2ROedOnSxQUlet2D&#10;ZPTo0da+fXtXq0UDmRYtWri60rt3b1u6dKlrR/yprsyYMcMmTZrkPkd1obSgU2igfVXvq/vvvz+w&#10;V8HX52jLli1dcBWhz9hWrVrt/YwNkvfff9+eeOKJfer0SSed5F7rIPavVOtU89588013XwdyunXr&#10;5kLk9957z4U7+PHUj40cSG3Tpk1gDsTrQKP+/hpr6cBGogNYHWjs3r2760tEaH/XfjVgwAD7/PPP&#10;ExYo6gBo8+bNXT+htldffdUeeugh7178DRkyxPWzNGYW1fK//vWvNm7cOPd5tHDhQtceb+pDffPN&#10;Ny5wveGGG1xN1PhHr6ParrnmGg4co8EIYIEY0VUSNRjWzB7NDQGq9gAAH05JREFUcoh0XNVBWb58&#10;ud18882BmpmpmVPqtGh7Ff7V7kjpw0aDhSA40Osqffr02SeAlXfffTehAwR1qnQEV9ur11chdqSj&#10;pSPPtQNYhT36ENcHfKJmBGrGkF5XHWnWTLTaHQkFT5HB4erVq10nSO8TdR779evn2uEvBVT6u+jv&#10;o1kVkfe/Bhia9fPggw+6fTlIVE80u1s31bzaA423337bzaRKtAO9rvLxxx/vE8CKDvgkOoA90Os6&#10;f/78fQJYhZkKHer+XvGkn6u6ptdX9bt2MKZZI5EAVrNw9FmjuqJ21W/470B1X3VFbfqcCtpBNoWt&#10;eu/rs1U1r3bIovf7Bx984N1LnIN9nurzvnYAKwodEhnA6uCdPtv1mtbuh+iAa9u2bfepHzoor99J&#10;fbJE0fbpfanXV9tde1tU9yIBrH6vDh06uMd1oPKNN95w7YjewfY3vc+fffbZhMw4r2+7dBaIPqP1&#10;WaOJJPFSt79fe5KNQv/aAaz6PgqwtY09e/b0PbzWZ676APXVooEDB+4TwGqmrmp+x44dvRb/1N2u&#10;2jVG/YJIAKs+2vXXX+8C9VdeecX9zf2mflWkHqpvUvtvpO08//zz95nwoLazzjorUGN7hAMBLBAj&#10;CqSeeeYZe/nll+322293s5JUvPVho5k9Tz31VFw7Bj/k0UcfdR+4+mC77bbbXLigzoQ6uPfee68L&#10;jYPgQK+rBDGAVWdQM0c0O1evr15ndSSkbgCr0xLfeust69SpkwsfagdV8aJBy9NPP+1eX80gUsga&#10;GYTVDmD1PtZ26qi+fj8dLYf/FNBH3v933XWXtWvXzv199PfQYFODoKDNrH/88cftxRdfdPuAAuLI&#10;qW4aAFx44YWBmJV5oNdVghrAHuh1rRvAKph//fXX3T6qgyW1B87xotqmzzzVk4cfftheeOGFvQOt&#10;2gGs3hPaVs1We/75593fAf4bNWrU3rqvz3v9q/e/AhV9rupzasuWLd6zg+Gxxx5zs+cVamibc3Nz&#10;XbveVwoHFWwkWu3XVWc9RV5XCWIAq5BVZ7aoH6iwQ2flqF7UF8Dqvj5zVDdrhznxpNBGdUWvq+qh&#10;Pv8i21g7gNVrrr6jaqB+N834Q8Nof1Pd1v52zz337F3eQX97nbWg90oi1K0D+rxTP1rvY51RpnAz&#10;0uf2m/phkf6+fr7ek5F9o24Aq8+5SLCnzzu/A1h9zkZqkf5++ptFalHtAFZnOmg79TrGI4BVvYts&#10;l2a46ky7yHbVDmC1X6vmaJtUc7Tv+039K/VDVDP+8pe/uFnLqofavo8++mif10d/v/79+9NnwSEh&#10;gAViRB/4+jBWodZA4Nhjj3UzIUTBmk7b1ukKQaEjduooaHu1HpAGytpODWp0WnMiwsD61H1djznm&#10;mL2va1BnwGrwos6DAnd1fDQwkLoBrJ6rm47svvbaa3s7IfGk94BeY/1sdQx/+tOf7u1o1w5gRYNz&#10;DcoVRgVhFmMq0Hs/8vfR+/43v/nN3nU99d7RwEOzP4JEs771/te2awCntflEAaZOcQtCbTnY6xrU&#10;APZAr2vdADZSVzRTQ4MD/Z7xpu3U7DO9vpqx9Pvf/35vXa4dwIpqkGYy6cwLnZ4J/6mWR97/mlH4&#10;z//8z3sPuuq9o7+P6n+QRN7/uulgYGTGq4KOO+64IxB1pfbrqs/T2q9rEANY9VW0zdpe9f0UOuh1&#10;ri+AVRCh23XXXReXMKQ+2k71q/Svasapp57qDvZI7QBWtO3qr2h5iiDMjg4bfX5ExghaPuudd95x&#10;f3/1u9Xv8DtAPJBIHdB2aVyl0/rVH9XnoWqAliKI18EY/bza/f1bbrnFzbiWRM+ArV2LdND7F7/4&#10;xd79tnYAq76ODmBpiZHDDjvMhcN+qtv3+uUvf+mCaakdwKpuKhDVe05LV2mM5De95yP1UMuaqL+q&#10;7dX/FRTXrof6++rsndptQLQIYIEY0weyZkFoppc+VNS51ppJjzzyiDvdImi0vfpgUwdL/9cH3aBB&#10;g7xHgyPyul5wwQWuA6ZOjo6K6tTDyOkfWrtOMyLUUQzCKSHq/GvpCR1Z1iBXHTANcLQ+lH4fnVqj&#10;UF4dSHWI1NFIFG2PLhD229/+1p3qrG3TEXMNwhSgiNbX0gBSHRH9DRA/+vvoPa8DEKorqim6GIbe&#10;75HgMGjUyVYHVmsc672twYg6rUFS+3XV/jpt2jTX6ddM+8gMQK2LqQNUmv2tQX+i1X5dtT2qH5df&#10;frk7jVCDOq2VprUPFWaq5iRqoCx6fVXvjjrqKBdILV682K0Bq9czciBN7wm9lzW7RKf/IX7099GB&#10;wf/8z/90dUUXiNF7RzOAgnIWTF2qJTqQqdlJ2n4FBpHQIyhqv676/NS+qfUNdVp85PO09mdsoteA&#10;1/YqwHr00UddAKH9UQeP1X9VsKQAR5856h+qD6MalGgKjM844wxXR9TH6tq1q5sdG/k8nDdvnvs9&#10;VLd1kAqHRu8NzfDU3159RIWMel31fwVViaLt0oFIHYDWe0F/Z22XPl8S0T/VPqxZ5Hr/6T2pgwE6&#10;ay8ySUT7j4JrHQzQwRhtfzzo56iv8N///d9utqvqkuq7ZofX7s9o++MxAzZC26Xw94gjjnDbEeln&#10;qZ7rvrZVZ+XpgK1msOt3iBdtm2bQq8+qfstVV13lDszrII8CWW3blVde6WbFKsgOQj1EuBDAAjGm&#10;WT6XXnqpWzhcRVmzpnREL6gXF1FHQB8kkSOQGgAHIWSoK/K6RmaTKihRZ0sBZmRNnshAvnZbImlg&#10;pY6DBoxaJ0ozMdQJ03tBH/A6Gq33ho6uJnp5Cm3fnXfe6U7NlkiIo1vkYiwaxOh9rcFOIsPiVKT3&#10;yrXXXuve3+oAquOq947CraDSgFin5WkmpN4vmqkUtPdN7ddVtI2RGhI5iKPwRPtB7bZEqv26KiTW&#10;AEB1RTVSYatquN4bOmCS6DqouqawWDOIRTOAInUlssao6qHqisLZRIbFqUjBmpYg0lkwCt40CNZ7&#10;R7U+XgFBQynY0HtK/RRtoz6rEhkE1af26yraNyPv+0j/qr7P2ERR30Qz4FTrRAezVQcVyKvOqI7o&#10;faFb5MBJouk0Zs3GFPVfVZ+1zZHZj6rtqit6Lwft/REmeo21nIbeo5pEovdEpEYk8nVVmBmpA5qF&#10;qMBdf+9ETXTRbEj1+UWfbZowos/lyIEsjQfV19fBongGxNofbrrpJhdkil4n1RztL5GDzKLZzvE8&#10;6KYz/2688ca9ZwXogFRkuyL9LO3DGvMpNI7n55FC/fPOO8/1SfQaqa7oPa+6qP632vS3VZv6WWoD&#10;GoIAFogRfTiog6KrJKqDEnTaXn0ga0ZpUDrU9Qnj66qBrGaJavZr0GeKanu1jVoHUzOHdR/Bob+H&#10;OqO33npr4E4JPhANhjSj/pJLLtmngx8kvK7+0uurUzM1g0WniRKABEvtuq8Z1GGg95DWeDzttNMS&#10;HlgeSNheV22vQtfLLrsssGdS1KbtVSCsM8o0i099LfhD+9uHH37o9rfIrO0gCFId0PtR70FNtNA+&#10;r8+8oNC26cCJZuHWXvIn0SLbpQNUOvMvSLRtClQvvvjiQJ6xiuRBAAvEiDqxf/rTn1ynW4NjzfwJ&#10;8ixBzczQUVGd1qFOg47g6cMnaML2umrbdJphZMmJyPpQQaWj0OoI6bQtnYKk7WUWWnDoCLxmqOtC&#10;fhpshOHvo9P3FbxpJqa2VzMrgkavq04rC9PrqqVigv66RmgGoNaljZzCp+0lhA0OzSzSqcRaSzUs&#10;dV/LDd19993uM0vbG8TwLWyvq2YM6vNF/UFtq8LNIPYDIzTbUUtP6QwA1Rjqin8UvipU1On9Qdrf&#10;glQH1Ldv06aNW7ojaP19zWbVxBWdMaMAXdsWhFqkM1501pEOJgdpu0QzcLXGtWYva7s0aznI9RDh&#10;RQALxIguXPVP//RPbg1NLWR+1lln7b2YURD927/9m/385z+3//qv/3Lbq7Ukgxhs1n1dtVh8kF9X&#10;vYb/+q//ar/61a/c9ur22WefeY8Gj9aj+pd/+Rd3EaLI9uo0KQSDTmnThVwi7//GjRu7U8iC7Gc/&#10;+5n9+7//+973U+Q00SDhdfWXTuH7yU9+sk9diSwfg8TT2Q6q+5H3v25a1ifI1F/5v//3/+7dXr8v&#10;FnMowva6nnvuue7Cm7/73e/ctuqsnSDNdqxLy0xpe2vXFZ0KjNiru7/pTIYgqLtdChgTRSHd//k/&#10;/8f+4z/+Y+/2DB482Hs0sXShr9p9nD/84Q9u3d5E00XSam9Xo0aN9l5IL9GOPPJIN36LjIu19Eai&#10;l4dDciKABQAAAAAAAACfEMACAAAAAAAAgE8IYAEAAAAAAADAJwSwAAAAAAAAAOATAlgAAAAAAAAA&#10;8AkBLAAAAAAAAAD4hAAWSDFFRUXWrVs37x6Ki4utd+/etnPnTq8FQENt377dXnvtNdu2bZvXktp2&#10;795tHTt2tNLSUq8FQENVV1fbW2+9ZevWrfNa0Lx5c9u8ebN3D8Ch6Nu3ry1ZssS7h7/97W9WWFjo&#10;3QPgJwJYIEmddtpp9otf/MJ+9rOf2T/90z+5/+vWoUMHXzrvq1atsosvvthKSkq8loPbtWuXDR06&#10;1E499VT7zW9+Y+ecc46NGzfOezR+NLC74447rKyszGsBcCBXXXWVqyM///nP96krr7zyim3ZssXt&#10;17G0du1aO+mkk9yBo2jo52dkZNhZZ51lv/3tb+2MM86wYcOGuUA0nvTzrrjiCoISIAoPPPBAvXXl&#10;6aefdn2Kqqoq75mxsWHDBjvssMPcv9FQXRk1apSde+65rq6cfPLJ9umnn8a9rsjZZ59t69ev9+4B&#10;OBD1S1RH/u3f/s3++Z//eW9dUb1RXYn1xAsFmD/5yU9szZo1XsvBqX7k5OTYhRdeaL/73e/s+OOP&#10;dwecYt2PisbRRx9tK1eu9O4B8BMBLJCkNPNq69atLoxQwKn/67Zp0yb7+uuv3XNWr15t3377rY0e&#10;Pdrefvtt1xFQx/6jjz5ygws9VyorK23ChAmuY6D2+sKQ2gHs0qVLLT093b744gt75513bNGiRd6z&#10;vjdz5kz7/e9/b1OnTnWdlunTp1tubq57TNv+3Xff2RtvvOG2VT9fNBsmKyvLbceHH364t5Ojo9g6&#10;mh35WerUaCZeWlqaC3X1u+nrIhQU9e/f39577z338yMBrLZDv9/rr79u33zzjZWXl3tfAUB27Njh&#10;6sjYsWPdgCFSV7Tfa5/VflRQUOBCT9UM7Xt6rmrJJ5984vbbSOihUEX7n/Zn7Y/1hQq1A1jVKx20&#10;0b6p7ztnzpz9ApCFCxe6YGXixIm2ceNGmz17ti1YsMA9T9umOqD9+6uvvnKzdkV1ReGKvuf777+/&#10;dxCSl5fnakSfPn1s7ty57nuoFul30++k56vGROh1UP1QLdL3iASwqjeDBg1yM+31c5klDOxL+6b2&#10;nylTpthRRx21t65oH1VfQmeqaD9SjdFztO+NGDHCPUf7lva5SH9A+7P2ez1HfZn8/HzXXlvtAFY1&#10;ZuDAge7nvPnmm64m6XvUtnz5cjvuuONszJgxrq6opqgPo5pQUVHh+lCqK4MHD9570EXfI9L/UB1Z&#10;tmyZa9d2qg6qXf2eSA1TXYvUFf0/0u9Rvfjss8/s3Xffdd8jEsDqNVMfSz9Xr4FeIwDfUx9eNUKf&#10;35qUEqkr2neys7PdBAz9X3Vl0qRJbt/TmElf9+WXX7p9LtIf0H6q/oXaPvjgg737c221A1jVFtWf&#10;kSNHun10/Pjxe/fpCD3vvPPOc9uiurJ48WI3DlMAq+eqH6NxkPZ/PS56TNuqfonqXmR8FRm76XfQ&#10;45EQV32mSF3R76Q+nKi2qm7o+8yfP39vAKu6pa/RNqs/o/4cgNgigAWSnAYACkoi9IF/ww03uP9r&#10;0NC4cWNr1aqVCx40s+P555+3IUOG2COPPGK9evVyH+IamNx1112uk6IZtJdffvl+HYnaAaw+5PV9&#10;+/Xr5zoP1157rfes72m79PP0dbXp5/Xs2dP+/ve/2/Dhw+2xxx6zJk2auMd69OhhF110kfv+AwYM&#10;cJ0MDTrUsVK4oY6RfpZ+R91OPPFE97UapGhGnAY7+v4KXB9++GHXrm2OBLA6ta9169ZuYKcOD0EJ&#10;UD/tSwowIhSO3H777S4oVTCh0PTll192NeCII46wZ555xnX29a/2M4Wv2n/1Naor2revvPLK/epK&#10;7QBW9ep///d/3YBBAcY111yz38y4adOm2a9+9StbsWKF1/I9DU6eeuopV89eeOEFdxMNYhRqfP75&#10;5y6I0c9RiHLCCSdY165dXW285JJL3IElDV40a/+5555zgxTVDw2YNDh78sknXS1RfVL4GglgO3Xq&#10;ZC+++KILefX9GdAA9VOwecwxx3j39hykue+++9xBVh2gPfPMM10fRZ//+nzXPqcDO//4xz/siSee&#10;cDPa9Nxbb73VHbxV6HD11VfvN9OtdgCrkEN9JNUgBaiqQ3VPxVVA8Yc//MEFJHXp5zz44IOWmZnp&#10;aptqnKjeqYZoW1VbVHcU/miWW9u2bV09Ut2ZNWuWe75m66u/o3p43XXXue+nutK0aVN3X3Xlxhtv&#10;3BvAqs/z+OOPu/BGdaW+oBmA7a0dtWlf02e3+hYXXHCB25c0JtDZeHpMfQztz7fddpsbHygAvemm&#10;m9x+rX1XY426daV2AKs+0i9/+Uu3FJHGMho31Q1t1U855ZRTXH2pS6Gpxl06yNu5c2e3TaL7GvPo&#10;oLVqgvohmrTyxz/+0dWKjz/+2NUd1TVRvbj33ntdPVH/RNuvuqKl6C699FJ3UFg/JxLAKlz+61//&#10;6p6v59Y3gQbAj0MACyS5HwpgFUxGjpQqWNAgRNQhUEipQESDHM3g0Ae6vt9//ud/uqCjtroBrL5W&#10;M0PUIVHnpm6YqZ+pQYg6OzfffLPrYGiGm77mL3/5ixvU6Odp4KJThzS4UKeibkdFgxB1KiKzSJ59&#10;9lk3INHv+ec//3nvz1XYovBYA7z/+q//coGRaKZJJIBVqKLfU5013QdQvx8KYM8///y9deWyyy6z&#10;Fi1auP+rHigc0X6pULJ79+5uP9fsEM1807+11Q1gFUBEZvdff/31rr02/UwNLFRX9Nw2bdq4/Vn1&#10;QXVFYYh+ng4y/fu//7v7/n/605/2hiARGnypfkTqigZi+loFsGqPhB3t27e3l156yQ2kNEMuMvtN&#10;s38jAaweV13V4Csy6xbA/n4ogNUB2EhdufPOO90BFdGsLe1vOrihA8raXyN1RQGE+gS11Q1gFV7o&#10;YK76H/fff/9+oYN+psJc1RWFoQo6tE1qVyijg7/6PupP/M///I/7vmqv209S30jbE6krOsCj2qDv&#10;ozBEM3dFP0v9EdUnLXsQORtJs3MjAaxqqg4Y68AQB4uBA/uhAFZ9lMgMUx1AUSApqiva//R5/+qr&#10;r7olUbSf6/NdyzHpYEltdQNYHWyJHHDVGEQHYWvTfq8gVfu0DhTpQJJm60bqiiaj6OcpwNUBJ31/&#10;TY7RwZzadGaPxlmRuqKzATX5RN9HB4/VdxIFqhrPqZ7oQFPkd1b/JxLAapykbdXBJvWzAMQeASyQ&#10;5H4ogNWHfIQGADrlRDS40EBEAayCC3UMNCNWNwUc6tDUVjeA1ew3dV70Aa7vW3emq6izoA6FOioa&#10;SOhDXwMgdUbatWu3z8+bN2+em1Vbd4acOhkabEVotplCW/2eGqBFTrfR99fvoM6MgtwIdTIiAawG&#10;Xep8PProo27wo98FwP5+KIDVQZUIBa6atSoKJHVf+5aerwAlsp8rjK07Q6RuABupSdqv9fX1nQYo&#10;ke3Q94wcDNIMM9WK2nVF4YXqTd26osFWZCabKGDR6cn6udp+BSyi76MBkYITfZ8IvR6RAFa1skuX&#10;Lm6GnmbZ1LfUAoAfDmC170UoQNF+GqEZ8TqlWLO9VCdq1xWdOlxb3QBWYYpms0UOOCuYqY/2Z+3r&#10;qgeqP9rPdeC6bv9Iy5fUN6Nfs+21/mSEDgQpMFZQogNGqkeiWWz6vVXf1K+KUH8qEsCqNup30/Zq&#10;Bq6WSQCwvx8KYLUvRw6e6uBK7TGFDtBqP9TnvGbDRvZzHTjRMki11Q1gTz/99L1LmbVs2XLv8m91&#10;ab9W8Kr9XrVI+7f6PZpQEvl52te1z2u8oskqtWnmvmpehGbPqi6o/mimrrZFdIBI9VF1UvUyQgdw&#10;IgGsXg9dUFVh89133+22C0BsEcACSe6HAthbbrnF/V80s0un3kvtAFYfxDoCq0GCbhoURY60RtQN&#10;YLX4vZ6rjoW+b31LDeh7R76n1nXTh70GQQqFNRCJPKafpw6CTrvRYCnSrptmrEZORVbgq7BFv7N+&#10;T32/yExWzYTTIEkdqV//+tfuyK++XkefIwGsvl5t6jBpQKMAB8D+fiiArR2UaNCiwEJqB7A6eKIB&#10;R2Rfrq+u1A1gFV7oeQcKYPV9atcVzUxVjYsEp5MnT97n56ldpwZqnbZIu26qgzo7IFJXdIVg1TU9&#10;X79PJIDVQEUDM9U3HSDSwElfr5kxkQA2Uld009IqWmMOwP5+KIDVPh+hgxkKOyMiAawOwiqsiOx3&#10;9dWVugGsZp+pbuimg0J1A9jI94nsx+rXaAa+Zrep/6DTgiOP6Xk64KP+h2aqRdp10/rRxx577N7v&#10;pVmsWgNb26cD3ZF6Fglg9f0161b9GT1fM3kjAWzt7dFMfH0NgP39UACrfbh2AKuwNEKz7rVfajk1&#10;9Vki/Yv66krdAFYHfVULRAda6gawke8T2Y/1/8hSBZqFq7Nuaj+mm5ZgUf8k0q46p7WpdSAosm06&#10;4Kufp+3TjP0ZM2a4n6drfiiA1e+qoFcze/V8jZkiAWzt7VFt0iz9ur8ngB+HABZIcrEIYHUanToo&#10;OiqsIFOBrAKX2hoawOpUOgUX6uho8KDBitYx09doBqvuqwOhx9XpEQ1eNFDSdugxrSGpYFaDMh0p&#10;1gxazTJTh+pAAay+v/6vGXqaFatAJxLAajCnn6fH1UlhrUagfrEIYDXjXGuNacCj5Ui0D9e9kExD&#10;A1jN1tDASsGG6so999zjfrYGKQpDVBO0j6t+qEaJ1nzWoEfboXadJqilAlQXVE8UmqoeaFsOFMBq&#10;gKIZMQpl9D1UIyMBrNoj26Pft+42A9gjFgGsPvtVJ7R/q64osIicwh/R0ABWP1/1Sfuxzs7RNink&#10;Vbii05G1X6uuqE8RqSv6vjr9V/fVroPYqh+qQaoZWoJFB5v1e0l9AazqimbNajatvr+2IRLAavkl&#10;9YUi/afILDcA+4pFAKs+jiZ4qD+gGqDxRuQU/oiGBrAKQLVEUbNmzdz3VN3S81QnNLtW+7Ue05gk&#10;UlfUv1K90lmGqitaw1XjF8141dfr+6nvEZn1X18Aq7qi8Zbqk35X1chIAKszffQaqK7oLEL1hwhg&#10;gdgigAWSnNZL1KAmQjNMdXqc6DF94EZotlikE6JZoApN9cGr0FIDFa2/qu+ldrXVpu+rU+AUdKij&#10;ooGQvlb39X3rLlavTok6H/p++r76f+Q5GgTpZ2jZAYU0kSBUP7N2u7Zf9PP0fXTT9uvn6ntFju6K&#10;tl/bJPrZGlCpg6Ln6zXQ8zSoiWyPfmbd3xHAHhogaF+J0H4emT2hx2rXFf1fgxzR47qv52v/0oBF&#10;+1ukBqi9NtUC7av6Ou3vtWuSvk9kcBOh/V7PiezHqnWR5+h7aGCk+qF9PxKi6ntF2lVXIusp6uCR&#10;nqfvpe2v/XO1XaLtj5wOqJ+tbdXz9bWqe/qZqiVq0/dXjan7OwLYQ/2O2he60j6n/Vnt2o9r1xXt&#10;d7UDEIUs2i/1NdpfIzUgUm9q0/P0uP7VwRZ9rb5ON9WCums163lqj+zH2rcjpxbre6tvoXY9Huln&#10;6HvpoI22QXVEB51EdUx1Ru3afj1PatcqHYjS7y2qKzojSN9bfR39X9uj2qPvq5+rbaOuAPXTfhVZ&#10;3iNC9UP7eaRPon9Fn9G6RWhco6/XfqrxQmSf0/5ad5/T91Bwqn1W/aDImXyi/kakBkTo+aoXke+p&#10;n6WvE32d+g6qE9r3VUtE21F7PBYZs+l3Ue1Uux6P1BXVtsj31M+P1BXVEAXLer7qpWqStjvyf22P&#10;nht5XQDEDgEsAAAAAAAAAPiEABYAAAAAAAAAfEIACwAAAAAAAAA+IYAFAAAAAAAAAJ8QwAIAAAAA&#10;AACATwhgAQAAAAAAAMAnBLAAAAAAAAAA4BMCWAAAAAAAAADwCQEsAAAAAAAAAPiEABYAAAAAAAAA&#10;fEIACwAAAAAAAAA+IYAFAAAAAAAAAJ8QwAIAAAAAAACATwhgAQAAAAAAAMAnBLAAAAAAAAAA4BMC&#10;WAAAAAAAAADwCQEsAAAAAAAAAPiEABYAAAAAAAAAfEIACwAAAAAAAAA+IYAFAAAAAAAAAJ8QwAIA&#10;AAAAAACATwhgAQAAAAAAAMAnBLAAAAAAAAAA4BMCWAAAAAAAAADwCQEsAAAAAAAAAPiEABYAAAAA&#10;AAAAfEIACwAAAAAAAAA+IYAFAAAAAAAAAJ8QwAIAAAAAAACATwhgAQAAAAAAAMAnBLAAAAAAAAAA&#10;4BMCWAAAAAAAAADwCQEsAAAAAAAAAPiEABYAAAAAAAAAfEIACwAAAAAAAAA+IYAFAAAAAAAAAJ8Q&#10;wAIAAAAAAACATwhgAQAAAAAAAMAnBLAAAAAAAAAA4BMCWAAAAAAAAADwCQEsAAAAAAAAAPiEABYA&#10;AAAAAAAAfEIACwAAAAAAAAC+MPv/GxqngHi8gmoAAAAASUVORK5CYIJQSwMECgAAAAAAAAAhAFUF&#10;wzogAgEAIAIBABQAAABkcnMvbWVkaWEvaW1hZ2UyLnBuZ4lQTkcNChoKAAAADUlIRFIAAAVgAAAC&#10;sQgGAAAA3TIF2QAAAAFzUkdCAK7OHOkAAAAEZ0FNQQAAsY8L/GEFAAAACXBIWXMAACHVAAAh1QEE&#10;nLSdAAD/pUlEQVR4XuzdB3QTZ7o+8HvPubt7997735rdbDa7G1IJ3WB67z30GjohQEhCAoTee++9&#10;2xhM765gqunNVPfee7clq/j56/0sgXFsomRxYtnP75wvsTWj0Wgk0Ojhnff7DxARERERERERERFR&#10;qWAAS0RERERERERERFRKGMASERERERERERERlRIGsERERERERERERESlhAEsERERERERERERUSlh&#10;AEtERERERERERERUShjAEhEREREREREREZUSBrBEREREREREREREpYQBLBEREREREREREVEpYQBL&#10;REREREREREREVEoYwBIRERERERERERGVEgawRERERERERERERKWEASwRERERERERERFRKWEAS0RE&#10;RDbPYDAgMDAQbm5uOH78ODw8PBAcHKxuF56enjh69KgaZ86cwfXr15GUlIT8/Hy1XFy4cOH5OpaR&#10;lpZmXvoy2a5sXx7vxIkT6r5xcXEvbS8jIwNeXl44duwYAgICzLe+IPcLCwsz//Zqsl5WVpb5t1+G&#10;Xq9XzzMqKsp8y0+Tk5ODs2fPFnts5bUp+hpYhhyDa9euISUlxbx22XXnzh08fvxY/azRaBAaGvrS&#10;e8PX1xcPHz586baS6HQ6PHnyBOfOnVPvpcjISPOSF2JiYtR78dSpU3j27Nnz970wGo24f/++WiZ/&#10;LhITE81LgMzMTLVdV1dXxMbGmm8tcOvWrRLf/0L2Q7ZZmuTPkIuLC3Jzc823EBEREdkmBrBERERk&#10;8xwdHdG4cWNMmDABK1aswOTJk9G+fXtcuXJFLa9duzbGjx+PNWvWYP78+ejZsyfatGmDe/fuqeWi&#10;YcOG6j5r1659PiSkLY4EiPJ4EydOxNKlS/Hpp5+iRYsWePDggXkNYNasWWjatClWrlypArCi/ud/&#10;/gd79+41//Zq/fv3V6HxLykvLw8HDx5UQfe/IyIiAn//+9/h4+NjvuWF7du3q+O+evVqVKlSBV99&#10;9dXz1+Lp06cq8JOgu6yToNPb21v97Ofnh379+qkA22LRokXqvVM4KC2JBJ3yXmvdujX+/Oc/49Ch&#10;Q+YlBSSYbtCgAUaPHo3Zs2erdSWottizZ49aPnfuXAwbNgxDhgxBamqqemx578q+ffPNN+jdu/fz&#10;/bHsc0nvfyH78Yc//MH8W+mQoPqf//ynCpiJiIiIbBkDWCIiIrJpN27cwB//+EcVihauKJTqPUuF&#10;qYSrRQPMqVOnqmDKEozJOnPmzFE/v4oEgG+99RYOHDhgvqWAhL5dunRR+5CcnIxatWqp2yRwLK7S&#10;sXAAm52drcIu2WepMJXHkMpHIRWL9erVU48n27JUJcryhIQEdVvh9UV0dLQK2WS5BHhSdSrVjlLl&#10;KL/Hx8erQNVCqkplXbmPLJd9kW2mp6er26WCUypw5TbZltxX1iu8Da1Wq26T4yn7Ivstz0X2RfZZ&#10;KjHFqwJYC9lGp06dcOnSJfMtUMdQtimPI2Sbsm+yj/I48pzkfnIs5THluRbePwkXLc9PlheuKJZl&#10;lmMly2SbRcn+y3KpaBVSlSm/W15by7GyvP6W10nC2Lp16yIkJETtp+yTBLDyjwVynC37XlIYK48r&#10;25TtNWvW7KUAVm7/9ttv1T8mWO6/bds2DB48WP0sx6BSpUo4cuSI+l1el7Zt2+L8+fPqWHzyySfq&#10;Njlm8n6VfbT87O7uru5TklcFsPI6yGslr7Xsg+U1E3L85PnKsZNl8n4qzPL6yZB/IPnHP/7BAJaI&#10;iIhsHgNYIiIislkSTg0cOBCtWrV6KeQpqrgAVi7rfvfdd1WAK2QdqVqVIMsyLOFaYVJJKBW1ErIV&#10;5u/vjw8++ECFvlJ1+MYbb6B+/fr4/PPPn4e8hRUOYJ2cnFRI98UXX2DUqFFo0qSJqpyV57d582b8&#10;7W9/U+GubEuqQOV2CfG6d++OESNGqGWy75bHeeedd9CxY0eMGTNGVVpKuwSp/JXtS6WkVOwuXrxY&#10;rSvkturVq6vl8hhyyb+9vT169eql9mf48OHqknoJrOUyeAliZZ9Onjxp3kJBSwV5XAkKpRJ43Lhx&#10;artyf6ngtVQb/zsBbNeuXdXl/WLmzJmoU6cOvv76a3z22WfqWK9fv15VOsvzbtSoERYsWPA8mJTL&#10;7CVwHDp0KPr06aOqoOW4CAcHB3Tu3FltZ+TIkVi2bJm6vTAJKuX9Ygkzd+zYgV/96lfPQ355vlJh&#10;KvspjzFt2jR1u1SWyrGS4zBp0iQVuMprJ2GqHG95/aRqVfbhVYoLYCX0lfd+4X8MkOMsr52QlhFy&#10;rC0hp7xv5P0r+yGBvByH27dvIygoCNWqVVOhp1SQf/fdd8+PW0leFcDu3r1bVZPL8ZDjKs9T2gkI&#10;aSlgeR9KNa68Vpb9kz9T8udZXntZLkGyPAYDWCIiIrJ1DGCJiIjIZkkVolSHSjXhqxQXwEqIKPfd&#10;smWL+l3W+d///V+8+eabakioWVy/UQkBJcgrGs7K9mQbEl5KgCghrQRtUvFYXJBbNICV8FbCOakQ&#10;lLDw7bffVsGTbEsCWamklG1JMCbViXZ2dupScQmepcesVApaqhblsu1Bgwap/Zf7SPAmAZgcLxkS&#10;PEpwZ6nSlLDrvffeU5d8y/bkdgnxpLJSQj65Te5vCWDl+UiwK2GZBJMyvvzyS3UJvJDHlApTuZ9U&#10;NDo7O6t2AuJ1BrByDMPDw9UxkzYUcom+tEiQ3+V4yTGUqk4hYa2Ef7JM9knCR3nesl15rhIayv7K&#10;8ZHlxZFq0ylTpqjjKaG0bFMCSwkQa9SogcOHD6v1CgewEohKwCrryHGSx5P3hRxLqRKV/dm1axc+&#10;+uijEh9XFBfAyvtD3sMSolrIa1i5cmX1s7xW0srBQh5706ZN6Nu3r/pZ3md/+tOf8Ne//lUF8nKs&#10;pPVA0arU4pQUwMr7RN5LUmUrz00qXeX9uG7dOrXccnzlWEsVrjye/IOFmDFjhvozJMdF1tu6dSt+&#10;/etfM4AlIiIim8cAloiIiGyWhDgSZEn49yrFBbBS7ScBmlQyCllHtiMBngwJQ4urApTKSQkHJYQr&#10;TEIiqcKUiaSEhHrSY7MkRQNYCQTl+Qh5bAkTLRM5SfAmE3pZSHAo+ytVp1KFKkMCPEsAKpWolsBL&#10;SCAqv0voKmGgVIdK2wbLMZHtyaXpFhKeyv5Lz1wLuc0SwAoJ1uT4ybGSS+9lu9KqQMh+S/Ws7Lf0&#10;wZVwUioixesMYGX7FjKplYSREvoJOYZShXz37l0VSsoxkR6zluMlfU+lb68EzBKIyvOfN29esRNS&#10;Wcjxkn2QsF1ea+lNK0G4hKxSHWupii4cwD569EgdA3lOFvJ4UjFruU32UcJi2eeSFBfAyn7Kfliq&#10;uIVMwmUJXeX98fHHH6ufhRzDDRs2YMCAAeZbCgJR2W9570lILiHy1atX1ftRhlROyzpFlRTAymRg&#10;8jrIMbKQymKpBBYSjMs/bsg/KshxkXYelnBenouEsBZyXKV6mAEsERER2ToGsERERGSzJFCSS7sl&#10;GHxV1V5xAaxMjCVVoxKQCVnHmh6w0hpAAsWiIZ0EX9JvU6r3xI8NYOVyawlKhYRXEsBKqCiKBrDy&#10;nCX4k8mqCo/Lly+r5RIGWoJlITPa/+Y3v1HBmuyfVMBKAGYJOCWAlcDUwhLASlWoRdEAVkglpQRx&#10;EjrL/eU1kFBRAr6xY8eqkFaqHOWyfZlESrzOAFYub7eQSbok0LOE2HIMJYCV6lBZJgGnBNSFj5dU&#10;5kq4KKGtbFdeB6kcloCwOHLZvrwWO3fuRLt27dR74Le//a2qHi28L9YEsIUn4ZJjIfsnx6YkxQWw&#10;8ppIcCwVtBbyPCTIFDIJnQSYlsv/5R8NJOCUY1eUVBDL6ybblHYUEpTK/Tp06KAC4qJ+TAAr71cJ&#10;YOU4y585qTqXPrBSoS0VsNKGQDCAJSIiovKKASwRERHZNKlulJBGwkK5tFlCTAkC5XJqWSYkOJQw&#10;SpZJCCRhloRChUMzawNYCeHef/99VUkojyOBnwRV0jtUwjuL1xnASuXq6dOn1SXsEtpJlabsr1x+&#10;L48vz0n2wXJ/CWAlJLSQXqCWS7llXQmjJZwsHMBaKhSFJYC1XBouigtgJcCU4FVCuo0bN6qQVPZR&#10;Akx57vJYcj85Ni1btlT3+SUCWCHH6+LFi2qfZB15r1gu+ZcgUF5LOX4SzMvrW1ygL8t79OihKn+X&#10;LFmibpNgWdpHFK4WLhzAWnrnymMVbkHwYwJY2V95PhKay3tFnoNsR0hPVwku5fWX26V/rfRYFVLZ&#10;WrVqVXUpvyyTMLx58+YvVczKdqSPrYSmln9UkJBUjpUcA+kl7O3trW4vTALY3//+92q7hYdUFMvx&#10;k38wkP2WSnNpQSD9eWV7v/vd79T7V5ZJCw35hwRLAFu0BYFMKMYWBERERFQeMIAlIiIim+fp6akC&#10;ROlJKpNISX9O+dkSYMqs7t26dVNBo1wOLW0EpEJTJh+ysDaAFTdv3lSXZ0vgKkGuhHIymVLh7b3O&#10;AHb58uUq5JSgSqpNpZJRti37IOGmPGf5v6VlQdEAVsI5qW6UME3WlcmR5DL1fzeAlQBNqiWlh6gE&#10;oBZyib9MKiZBpBxveS1k/8UvFcBKZaYcL3lvyDGQ183y/KQKU/ZVjoNU9U6ePFndXpQEpjKx13/+&#10;538+f22k+lReS6nWtCgcwEqlp2XyL9muBJI/NoC1VCj/5S9/Ua0e5LVMSkpSy2T7cnzl9ZPHkPe5&#10;5X0g5M+GVOvKay7v0+nTp6vX0kKOq7QZkApYC5kQTI61TNYm25R/sChKAlip/pV9sQx5D8p7TY6J&#10;vN7ymPI6yp81uV3I+1Z6C8vxl+cl4bElgJXnJBO2yesqy+TPFyfhIiIiovKAASwRERHZPAmRJOCR&#10;HppSFSohl/xu6dMqAY7cLkMui5eepVKtZ6kiFFL9V1zQVBy5n1TCyuNIaCb3lYq9otuTasCSyP0s&#10;QZj8X8Iny/0lmJP9tASysq/yWLL/ln2Uakp5HrIded5yf8tl7rKu7F9hUn0o68l2ZRsS3Ml2hVRK&#10;WlonCDlusv+FgzrLbZaqUSH7KbfJdi1hopCfLfsmQahsR34Xso+yvuW5FUeOQ+H9E3KbbMMSsMpz&#10;sGxTyPbksYoeQ8v6sv9SASq3WfbL0ttUKmALv5aFH7cw2bYcV3kdLM9X1pVtyuthIa+FPJawPK5s&#10;2/KayvtCHtOyr3KbHJPCbQoKk/tZ3r+WUXhdeW1l/2U9OS6W7Qr5WV5feXxZp+hzk+Wyv4VfD3lu&#10;cnxknwq/BwqT90HRfZLHkPvKvslrI7dZqq4t5DjJMZZ15RjIY1t65wp5PHlcGXKcXnVciIiIiGwF&#10;A1giIiIiIiIiIiKiUsIAloiIiIiIiIiIiKiUMIAlIiIiIiIiIiIiKiUMYImIiIiIiIiIiIhKCQNY&#10;IiIiIiIiIiIiolLCAJaIiIiIiIiIiIiolDCAJSIiIiIiIiIiIiolDGCJiIiIiIiIiIiISgkDWCIi&#10;IiIiIiIiIqJSwgCWiIiIiIiIiIiIqJQwgCUiIiIiIiIiIiIqJQxgiYiIiIiIiIiIiEoJA1giIiIi&#10;IiIiIiKiUsIAloiIiIiIiIiIiKiUMIAlIiIiIiIiIiIiKiUMYImIiIiIiIiIiIhKCQNYIiIiIiIi&#10;IiIiolLCAJaIiIiIiIiIiIiolDCAJSIiIiIiIiIiIiolDGCJiIiIiIiIiIiISgkDWCIiIiIiIiIi&#10;IqJSwgCWiIiIiIiIiIiIqJQwgCUiIiIiIiIiIiIqJQxgiYiIiIiIiIiIiEoJA1giIiIiIiIiIiKi&#10;UsIAloiIiIiIiIiIiKiUMIAlIiIiIiIiIiIiKiUMYImIiIiIiIiIiIhKCQNYIiIiIiIiIiIiolLC&#10;AJaIiIiIiIiIiIiolDCAJSIiIiIiIiIiIiolDGCJiIiIiIiIiIiISgkDWCIiIiIiIiIiIqJSwgCW&#10;iIiIiIiIiIiIqJQwgCUiIiIiIiIiIiIqJQxgiYiIiIiIiIiIiEoJA1giIiIiIiIiIiKiUsIAloiI&#10;iIiIiIiIiKiUMIAlIiIiIiIiIiIiKiUMYImIiIiIiIiIiIhKCQNYIiIiIiIiIiIiolLCAJaIiIiI&#10;iIiIiIiolDCAJSIiIiIiIiIiIiolDGCJiIiIiIiIiIiISgkDWCIiIiIiIiIiIqJSwgCWiIiIiIiI&#10;iIiIqJQwgCUiIiIiIiIiIiIqJQxgiYiIiIiIiIiIiEoJA1giIiIiIiIiIiKiUsIAloiIiIiIiIiI&#10;iKiUMIAlIiIiIiIiIiIiKiUMYImIiIiIiIiIiIhKCQNYIiIiIiIiIiIiolLCAJaIiIiIiIiIiIio&#10;lDCAJSIiIiIiIiIiIiolDGCJiIiIiIiIiIiISgkDWCIiIiIiIiIiIqJSwgCWiIiIiIiIiIiIqJQw&#10;gCWbkZ+fD51OB4PBwMHBwcHBwcHBwcHBwcHBwfGLD8kpJK8gehUGsGQzMjIy8Nlnn2Hs2LEcHBwc&#10;HBwcHBwcHBwcHBwcv/gYNWoUUlNTzckFUfEYwJLNkAC2atWqiIiIQFxcHAcHBwcHBwcHBwcHBwcH&#10;B8cvNqKiotCzZ0+kpaWZkwui4jGAJZuRlZWFWrVqIS8vz3wLEREREREREdEvQ6/X49NPP1UFY0Sv&#10;wgCWbAYDWCIiIiIiIiIqKxjAkrUYwJLNeFUAKw2vjUYjB8fPPuS9x4brREREREREFQ8DWLIWA1iy&#10;GSUFsPIXXlJSEmJiYjg4fvYRGxur+v0whCUiIiIiIqpYGMCStRjAks0oKYCNjo5WE3NlZmYiOzub&#10;g+NnG/KelPA1ICAAycnJ5nckERERERERVQQMYMlaDGDJZhQXwOp0OhV+aTQa8y1EPz/5sA0JCYHB&#10;YDDfQkREREREROUdA1iyFgNYshnFBbBarRZBQUHqLz2iX4r8A4AEsHwfEhERERERVRwMYMlaDGDJ&#10;ZlTUAFbCPWmzEBUVpSZ9+ndJ1bD0zP2ppMozPj5e7U9OTo7at4pe+SnvQwawREREREREFQsDWLIW&#10;A1iyGWU5gJUQcteuXZg7dy42bdqEhw8fqtvPnTuHWbNmYc6cOVi+fDlOnTqF9PR0tUz2fdu2bWq5&#10;Zdy4cUMtK2zr1q0YNmwYFixYoMLTHysxMRHz5s17ftyePXuGwYMHq59/iuvXr6N169aYPXs2njx5&#10;goULF6r+u9aIi4vD6tWrzb+9THqpOjk5mX+zLQxgiYiIiIiIKh4GsGQtBrBkM8pqACuz4NeoUQOT&#10;Jk3CtWvXcOTIEbRt21YtmzFjBr777js8ePAA7u7u6NOnDwYOHKiCVHk+DRo0wMmTJ/Ho0SM1JCwt&#10;6rPPPsOVK1dUlak1M+3LeoUrZX19ffGb3/xGVauKfzeAXb9+vXqulv0pbr/k8YuripXn+N5775l/&#10;e1l4eDi6du1q/u1llscpqxjAEhERERERVTwMYMlaDGDJZlgTwBrz86E3Gl/rkG2WRELBfv36YdSo&#10;US+Fb5awUwLYwhWfKSkpaNeunQpjLQGsBKQlkYrav//976hfvz7mz5+vQr4BAwaobbRv3x6HDh1S&#10;4eTRo0dVCPzFF1+gS5cuqppUyLGaPHky/vM//xNt2rRRlbgSwHbq1AlTp05Fx44d0bt3b7Vfsh1P&#10;T0/1fDp37oxBgwbh/v37L4Wr0nagcuXKePfdd9VzluVvvfWWqmyV8LlatWoYN26c2qaLiwt69uyp&#10;HqtXr164d++equL97W9/q/Zdfi5s8+bN+Mtf/qKWTZkyRX2Avfnmm+o5yf5ICL106VK1Tfl99OjR&#10;SE1NVfe9e/euCrblvhIuBwcHq+O7ZMkSfPLJJyrY/akVxNZgAEtERERERFTxMIAlazGAJZthTQB7&#10;OSABw/bcfq3DOzBBbbs4ycnJ+Oijj+Dq6mq+5WVFA1ipDJWK2PHjxz8PYCU0lMpYGRJkFibPdciQ&#10;Ibh8+bLqBSsBqoSQEphK6Pivf/0LoaGhKoCV8FNaAsh2LdWiEp4+fvwYv/71r1VYKduTALZu3brw&#10;9/dX+y+BraOjowpX//nPf+Lp06eqpYA8pwkTJrwUKsr+SysFCUjl2Ev1b+EAtkqVKipozc7OVvsp&#10;bQpkWwkJCeoDSQJbCW/luRR+HYWEphLWWpbJvv/xj39UFcWyPXm8sLAwFS5LpXD37t2ftyyQcFl+&#10;lseS/rS5ublq/yVklucojy/rnz9/Xq3/ujGAJSIiIiIiqngYwJK1GMCSzbAmgD35IAr2C8+91nH2&#10;YbTadnEk7Hv//fdx4cIF8y0vKxrASqg4ffp0jB079nkAK31iJUSVUVyF5vDhw1VvWAkV5S92uVTf&#10;ol69evDy8lIBrAS5hatVLYprQSDVohYSskqw6+HhoYJaCXVl/OMf/1CVq0WD0jVr1qjnJSR4LRzA&#10;yj7IfgrpFfvBBx+ox5LetxKs/tgWBHJs5fUV8hrv3btXHbNKlSrhd7/7neptK2H0O++8g8jISLWe&#10;hYTEEuBans/f/vY3rFu3zrz09WIAS0REREREVPEwgCVrMYAlm2FNAGswGpGnN7zWIdssiQSmchm/&#10;hH2Fe5TKfomiAaz8pSyVmFLVaQlgX9WCQFgCWNmm9IO9deuWul1+//DDD3Hz5k0VwMql9sXx8/NT&#10;AaxUkYqiPWAnTpyoAlh5jD/84Q8qyJSqURmyv0VD3VcFsFLBWjhElnBUAmYJcpctW6aqcaUCtjjF&#10;BbDy/CyBs4+PDxo2bKiqaKWiVVolSIWtvB+kClmqfwtbuXKlel5JSUnPn48lhH7dGMASERERERFV&#10;PAxgyVoMYMlmWBPA/hLkkn2pyJSAUUK4q1evqsBRSFApvVulUlYm4pK+qdK/VILAHxvAShDq4OCA&#10;Zs2aqcv8Zbt2dnaqsvRVAaxcrv+rX/1KVaTKJfolBbByXCXglN8DAwNV24MzZ858b/IrawJY2VcJ&#10;XqUyWFoLyOPNnDkTERERqqetHAvZl8LkGEkrATme8uEl7Q4KB7APHz5UbRbkeRw7dkz1i5UAVsi2&#10;R44cqd4Lst/SGiEgIABNmzZVlb3yfHbt2vWDx/qnYgBLRERERERU8TCAJWsxgCWbUVYDWCFhnwSX&#10;0k9V2gtICCj27NmjLsuXKlmZPGv9+vUqEBVyqb70gpVQ8lVWrVqlQlMhz3fTpk3o0aMHvvzyS8TE&#10;xKjbJfSVELUk0uNV7iOTekmgKX1cLbZv366WCwmGZTsS5kqgeenSJRWEFnb8+HH1vIRUuMrzkv9L&#10;cCpBqLwWEsDKMZDwuFu3biostrxuEiLLvhSdhEseR7Ytk2xJ71b5ABsxYoQKZoUEwbKfluUSqFr2&#10;W9ZdvHixOv5ff/01oqOj1fZkH6SHrlQdz5o1S1XBlgYGsERERERERBUPA1iyFgNYshllOYClio0B&#10;LBERERERUcXDAJasxQCWbAYDWCqrGMASERERERFVPAxgyVoMYMlmMIClsooBLBERERERUcXDAJas&#10;xQCWSoX04Pz2229hb2+PFStWmG99mfxFtWHDBhWqDhw4EKGhoeYlxWMAS2UVA1giIiIiIqKKhwEs&#10;WYsBLJWKqKgoNdnSsmXL1IRJxfH09FSTJj158gRr167F559/bl5SPAawVFYxgCUiIiIiIqp4GMCS&#10;tRjAUqlydXUtMYCVmfAts9hLxWybNm1eGWAxgKWyigEsERER0ethzDfCaDRCb9SrkWfIg1av/VFD&#10;o9e8NHJ1ppGXi5y8HNPIRo4myzQyTSMD2TnpppGGrEIjMye1YGQXHilqZBQa6dnJBSPzxUgzj9TM&#10;JKRmFIyUHxjJ6YmvGAkvRlpxI77IiFMjyTJSY60aiakxL42EwiOl0EiONo+oHxzxphGXFPnKkZAS&#10;jfTcdGTmZarXncq3fNNrnG8wwKjTwajRwJiTA0Om6bU3/d9WMYAlazGApVL1qgC2atWqOH/+vPo5&#10;PT0dHTp0QGxsrPrdQmP6SzkuLk6N4ODgChnAGkwfULm5phNG04dSfn6++dafTk5s5LjZKsv+v45j&#10;8bowgCUiIqKfg5z/GC3DmA+DaeglrDQUDF2hkad/MbR6Q8HQGaAxj9w8A7I1eqTn6JCUqUVMWi4i&#10;krMRnJAJv9gMPIpKw42gRFz2i8HZB+E4eCMIC08cRIct9dBmRw01WsnYWR0tTKO5aTSTsas6mphG&#10;Y9NoZBoNd1dHA9Oobxp1TcN+T3XU2VMNtU3DzjRq7a2GGqZR3TIcqnNUwGHvZI/Q9Fe3pPsx5M/K&#10;8yGhn2WYvlupYTpvf2lIIGj6nlnsMJ3rvzQkOCw8TN/VLMOQnQ296butPjkZusRE5MXEQBsRAY3p&#10;u4ImIBC5z3yR8/gJch48QPadu8i6eRMZ584h9cgRpDofRMr+/Uhx3IfkPXuRtHMXkrZuQ+LmzUhc&#10;vwEJa9YibulSxC1chNh58xA7Zy5iZs5EzLTpiJ4yBdETJyFqwgREjf8GkV99hcgvxiFi9BhEjPoc&#10;4SNGInzoMIQNHoLQAQMR0rMXgrt3R/An3RDcpSuCO3dBUMdOCOrQEUHt2iOwbVsEtjGNlq0Q2KIl&#10;Alq0QECz5gho2gz+jZvAv1Fj+DdoCP969eEnw74u/GrXgW8tO/jWrAXfGjXhW606fKtWg+/HVeBb&#10;+eNXjpgZM8yvnO1hAEvWYgBLpepVAaz0h3Vzc1M/p6SkoK3pL/m0tDT1u8XDhw8xduxYNT777LMy&#10;G8DGx8fj6NGj2LhxI/abPjT9/PzU7devX8e6deuwfv167Ny5E15eXsjMzFTL5HkcOnRILbcMHx8f&#10;tayw3bt3o2/fvpg4ceJLz91acmxlv3Smkwrx7NkzDB48WP1si8LDw9XxkGC6MAnpt2/fbv7t58UA&#10;loiIiH4MCYVytHrEpBaEnqFJWQiS4DMuA3fDUnA9KAmX/BNw7lk8XB/H4tSDaBy+E4GdV4Kx0sMP&#10;S918seDsM0w59hDjDz7AF0738LnjXQzfcxuDdt5E/2030GuzN3ptuIhe6zzRa40Leq04jr7L96Pv&#10;0t3ovXAzPpm1EB1nL0Kn2QvRefY8dJkzB13nzMInc2eg27xp6DFvMnosGo1JSz7B5KUdMWVpGwxd&#10;10CFpZ8d6owvjvbCuKO9Me5Yb3x5rA++Ot5Pja+P98fXJwZg/ImB+Obkp6YxCN+eHIwJp2QMxcTT&#10;w0xjOCadGYHvzo40jc8w+ewoTDn7Oaa6jMZU1zGY5jYW092+MI1xmOH2JWa4f42ZHuMxy+MbzPT8&#10;BrM8vy0Y5yaYxkTTmIRZ583D6zvTmIzZF6Zg1oWpasy+MA2zL043jRmYfck0Ls80j1lqzLk8G3Ou&#10;zHkxrhaMuS+NuWrM8/7+mO89r9ix4FrhMf+VY+H1BVaNRWos/P64UXgsUmPxTWvHYjWWvHIseWks&#10;vWUZSwvG7X9vrLyzEsm5yeY/IS+oANV0ji1BpyErS4WbuthYaAIDkWP6rph96zayvL2ReeECMjw8&#10;kH7mLFKPH1chZtKOHUjcshUJGzYgYfVqxC9bjti5cxEzdRqiv5uMqG8nIOrr8Yj4YpwKJ0P7D0Bo&#10;334I6d0bIT16FoSTnbsgWILJ9h0QZA4kVfhYtx787GrDT8LG6jXgW6Xqq4NGWS5hpGlduY+6b+06&#10;8LevC//6DUzbbYnAVq0R1LoNgtq2UyFocIcO6rGDO3VGcBfTfnT9RO1XSK9eCO3dB6F9+qr9De3X&#10;H2GmfQ8bOBBhnw5C2KDBKmgNGzpUPa/w4cNVABsx0jQ+G4WIzz9HxJixiPziC0SO+1KNqC+/QtRX&#10;Mr5WxyRqvIxvEPWNaXz7bUGwO2EiokzfSSXojZ70nekYmsbkyaYxRY2YKVPVsZVAWI3ppjFjhmnM&#10;ROzMWQVj9uyCYXodVIi8YIEKlNPPnjW/4raHASxZiwEslapXBbASqkrvVyHVrVIBKx+whcnvErTJ&#10;kCrZshjASvjapEkTjDd9SJ01fXDs3bsXn3zyiVo2w/SBM27cOFwwnRAcPnwY/fr1w6hRo1QYKi0V&#10;GjRooHrlXrp0SY3IyEh1v8Jk/YsXL6rnWPT4FEeOVeHLd3x9ffGb3/xGVdCK8hrA3rp1C2+88Yb5&#10;t5fJ8Sh8TF43BrBERERUmJyz6fQGJGRo4BubjhvBSTjvG4c910Ix6+QTDNt9G21WXUKTZRfQaIkX&#10;GppGg8XnUX/RedRecA4153mi+lwPVJ3tjo9nueOjmW54f7orWsxcjQGLRmLw0pEYsmI4hq0agqFr&#10;P8XItd1Mow0GrWuJPhtaoPPGFmi9qTmabW6OBluaoc7W5qi9vSnqbm+E+tsboOGOemi6sxYa77Qz&#10;Dfl/TTSRsasGmu6qbhrV0GxXVdTfUzDqmkZt06i513T7/oZITo80ncsmmEbi85GdlVQwsmUkI0eN&#10;lOcjNyfVPNLU0MjITTePDGjVyIRWUzDyNFnmkQ2dVkZOkZELXV7RoSkYOhnaIiMPehl6GboiQw+9&#10;wbphKHYUfF/53jAWDONrGQXnsz9m5OdbOwpVi/7IYfpPwfgJpCJVAtU803egnCdPkHnlCpKdnVUw&#10;Fz5sGEJ69VahowpBO3VCsFRnShDaug0CpRpTgtD6DVQY6l/HviDUtFReFg4/Tb+rsLNhIwS2bae2&#10;qwJLCSklmBw9RgWysfPnI27RYhXUJqxahYR165C4aRMSt25F0o6dSDZ9z0vZtw+pR4+qwFAqVyX4&#10;lf3OunZNVbNKVWvO/fvIefgIuU+fQePnB01AALSBgdCavrdqTd971TB9d9CGhhYM0/ebvKgo5EVH&#10;QxcdA12MacTGFoy4uIJh+s4pQ5+YCH1S0ouRnFwwUlIKRmpqwUhLU8NgOr4FIwOGDPPIzFRhtlTr&#10;Woa0AHhpFKrqVaNo1a9UAhceUilsGVJNbBpSVayGfI+1DNOfi+dD3qPqffrT3j9lBQNYshYDWCoV&#10;Ei4ePHhQVW3KRFtOTk4ICwvDokWLsHDhQrWOBKcSuu7atUuFlEuWLFG3l8SqHrCmEwiYTlBe65Bt&#10;lkBObAYNGoQhQ4a82AeTbNOHmJAAdvXq1epnkWz6cGzVqpUKVC0BrASkJZHj9+c//xkff/wxvpN/&#10;YTR9KMtj1a9fX21HKojlA0uqb+3s7FRYK2FwqulDV8jx+fLLL/Gf//mfqF27Nr799lsVwEpAPGXK&#10;FDRu3BgDBgxQVbmyHQkxe/XqpW6X5yXrFv5AlOB4y5YtaNGihVpn2rRpanlERATGjBmDpk2bon37&#10;9jh+/Lg66ZTQXB6nUaNGaN68uQqhxZEjR9CyZUvUq1dPLZcPKwmy5TlJpXDr1q3V+o8fP1brS+ja&#10;uXNn9ZhffPGF2n/ZvoW0aJDb/+u//ktVVs+dOxehppMZ2RcJ+rt3744A04mPHE/ZdxkrVqxQobS8&#10;hlKZLNuX4yrPXySZTmgmT56snpPsz44dO9TzLw4DWCIiItsn5zRy6X6mRofkLC0SMzXqsvzQxCwE&#10;xmfCNzYDT6LT8TAyTVWpXglIwJE7Edh8MRCLXZ9hylEfjNh7W4WpNea6o9JUFzU+nOGKKrPdUX2O&#10;B2rN80S9RefRauUlfLLhKr48cB+TjzzAjMN3MPfwdSxyPo9Nzidw6NhhuJw8gMtn9uK2yw48dt2E&#10;p6cXYvC+ZqjhUB2NHGqhiYMdmjrWRgvHOmjlVA9tnZuiw6GW6HykLT451hHdT3RFz1M90Pt0b/Q9&#10;0xf9z/bHQJeBGOzyKT5zHYzPXYfgG/fPMO/cV1jo9Q2WXZiElZemYO3VWdhwbT623lqGnXfXwuHJ&#10;XtyJvYOniU8RnhGOHJ3t9mok68ifBRWQmc59VbhmOteW0E6fmlZwWX14xIvL6e/eRYbpXDr1xEkk&#10;Ozoi0fRdIXH9esSvWo24ZcsRZ/r+J5fKS0Vl+LDhCO7ZS13aLpeuP68YrVpNBacSokqoGtSmDULM&#10;1Z6hvXojtE+fgkrPgZ8ifMQIVbkat2wZErdvR4rpO2fa6TNqH7KuX0eOjw80/gHIi09Q+y4BH1Fp&#10;YgBL1mIAS6VCAr0DBw6oy+dlSJWnBGK3b99WQ0jw9eDBAzURl4uLiwrrXsWqADbUGzg++vWO8OsF&#10;2y6GXN7/0UcfqcrX4hQNYOU5T5o0SQWhlgC2f//+z9ssJJpOaAqT5yfVqlIdKyGjhNezZ89WYeWV&#10;K1dQqVIlVTUrAayEtPfu3VPH0RJOysnTo0eP8Otf/1qFv7I9CVUljJVjL9uRkFJeK+m/++6776rX&#10;R1pByDYl9C0cdMr+SUApx1zWkVBdXg8JUaWdgjzG06dPUb16dbWOBLTSOkKCY7mvPIb8XwLZmzdv&#10;qseX4FYeS36WgNXJyUmFnwsWLHheqSsTtK1Zs0bdLhXGctwK75c8T29vbxVWS6gq+yTvt2rVqqlQ&#10;WT4M5T0iga68ZnLM5EPyrumEUcJqmRBOqpTlZwlq5XVauXKlah2RkJCgKrTlmFneu0UxgCUiIir7&#10;pEdqUpYWAfGZuBWSDPcnsXC+FY4tl4KwxNUXU489wlfO9zFsz2303XodPTdfQ6f1V9F02QUVmtaa&#10;76kqUj+Y4Yp3prqoUW2uh1read1V9Nt2A5/tvaNaAiw1bW+3dwiO3InE2UcxqpWAtBS4FpSEh+HJ&#10;iArxRaL3ZoRcmIOHbt/i1qnPcOXoABzd3xGbt1TD0nX/wuwN72DGxkqYahqTN1XC15vfQ5PdVdDt&#10;cFtcD3LBrWBX3Al2h0+IJ56EXYJ/7F2EJDxGZLI/4tLCTM81Fmm5KWpyIwlNZXIqqcaU8yaqeFSo&#10;ajpXNZi+U0iFpFRd5pi+J8jl+6nHjiFx0+YXl+ibvsM87ykq/UTHfakuW1eX6fftp6pQJSj1q2Nf&#10;EKKahvQAlR6h0kNUKlZDunVXlaayftiAgab7j0aUaXty+Xnc0mVI2LhJ9TlNPXQY6RKgengg89Jl&#10;FehKhahUc0qVpqq+lCpK0/k537tUFjGAJWsxgCWbYVUAe98JmPfH1zt8nAu2XQzpO/r++++rgLQ4&#10;RQNYOWmQ20aPHv08gPUwnWzIc5BRXIXl8OHDcePGDRXAyl/sUg1qIRWkUr0pAaYEqcWdlBTXgmDg&#10;wIHqZzFhwgTMmTNH7YdUkP7ud79T4//+7//Qrl27l463TIomlaYffvghFi9erEJTCXwlIP1//+//&#10;Pb/vH/7wB3h6eqpjI/8v7Ny5c6rfr4ScQgJ4CXplW1IVayHPSypSZb+lgleCUSFBp1S0Fg5gRdEW&#10;BBLASqsC2Wchx0aqWGXyt9///vfq+clzllBYQmVL1bKQ95Uco//93/99/pzk53379pnXeBkDWCIi&#10;otdDhUSm8XyiKRnGFxNOvRgyS755GIzQ5OmRliMTSeXgaUw6zj2Lw97roZh+4pEKUxstPo/3phWE&#10;pjIs1amVTLe9ax7vTXNVl/k3XXpB9VEds+8uJh99iF1XQ3DyfhQu+MbjXngyAuIzEJcuM+rnqUBT&#10;zdpvGpbLzdO16XgY/xCeD3bg4LkJ2H12JLYc6Ig1Di0wbXt1DNj2IRrvrvLSBEQ1HGq8NGo61lSj&#10;lmOt56OeUz20PtwariGu5qNFFYnlz4blsm0JJXUJCch9+hQZFy8ixfmgmpApYuwXCBs2HCESlHbu&#10;goBWrdRkSWpSpMKX5VuGOUBVPUotQ3qVypBL96UqtWkzBHXqjNBBg1V/0IT1G5BhOsfPvnNHBbms&#10;MqWKjAEsWYsBLNkMqwJYaRmg177eIdssgQSmEibOmjXrpUDQso9FA1h5DhL2yURdlgD2VS0IhCWA&#10;lec6YsQIVbUp5DEqV66sJvqSANbSd7YomRBMAlhLwFi0B6xcli8B7LVr1/CnP/1JtROQqk8ZUuUq&#10;J3qFyXOW6tlly5apilWpSu3duzfumE7ALPeTKlfZX2mHINW1hUlQ2qxZMxWsyrY3b96MefPmqQBW&#10;glwLqUiVAFae5//8z/88f97yfCRsLhrASnWq7L+FBLDSRkH2Q8jz++CDD9R2JDiXcNbd3V09rrwm&#10;hT8w5TGlclcqmy3PSYaE4MVhAEtERPTTSJgqfVJlxn3XRzE4eDtcTS713ZGHGO98H6P33VX9Ugds&#10;v4Eem7zRfs1lNF7ihToLPFFjrgcqz3J7KViVIf1Sa8/3VP1VO627gk933lTbmXDYB3NOPcG68wFw&#10;uB6G0z7RuBKQqB47PDkbaTl50JvOL6RaNDorGv4p/rgTdweeYZ44HXQaB/0OYvfj3Vh/fz2W3FqC&#10;GVdnYOKlifjmwniMdB2K7sc6o5Vzk4JQdW81NN9dDe0d7NDZ0R7d9jVAT6eG6H+0I0a7DMHEixMw&#10;59ocbLy7Fvse78Fh/0PqMTzCPHA+/DyiM6NV5WquPhc6o+75P1xT+SZBpkGjVX061aX+0dGqj6j0&#10;GC2oUt2EmJmzED54CPwbNSoIUGvWUgGrTA4V0rMnwkznv3Kpv0y2FCkTLcnkSt9+qyZMUhMjzZqN&#10;2PkLkLB2HZJ370Hq0WPIvHgRuabvCNKHVPqJqspTjYbBKpEVGMCStRjAks2wKoD9BUjwKMHehg0b&#10;VHWqXFovoamQAFYupZdAUi5/l9YDHTt2VC0afmwAK2Gl9EeVvrnSVkAuka9Ro4bazqsCWAkOf/Wr&#10;X6mAUtYtKYCVcFH6p0qYLOGlBLtSIVo46JQPlRMnTqhL8s+fP68eX16DVatWoVu3bvDx8VHbl/2U&#10;xz158iQaNmyo9l9ulxYJsr70epW2FHJMJEyVY1hSACukSnfUqFEqfP3qq69Qt27d7wWwgYGB+O//&#10;/m/1OBI2Fw1gpUr5nXfewf3799Xxevvtt1UAK0Gw9NWVQFme15kzZ9SxlpBcKnJl36X61tJGozgM&#10;YImIiF4mn6UanR4ZuTqEJGaqy/C3mWfwl3BVZu0ftOumunS/5cpL6hJ/FaZOd0WdBefQdYO3uqRf&#10;ZvX/Yv890318MPvUEyx398XOqyFwvh2BE/ejVGgrlanXg5JwLywFj6PSVK/WoIQsFapKpaoEqzl5&#10;euSZPqcztBkq3PRN9lXBqrOvM9beW4spV6ZghMcI1Su1x6ke6HisI1ofaY2mB5uirlNd2DnaPQ9W&#10;G+2qgk47KmPg1g8wasv7+GLze5iysRI2rn8PTpuqwmtrbTy7sRahqh2AH6JTAhCbEoS41CAkZkSZ&#10;jkmK6djkqmrZov/QTeWL9FHVm86fNaZzzEzTubVM2pR26hRSnJ2RKOfLa9cidt58RI4bp2avVzPc&#10;W2belwmn2rZTk03JTPmqIrVGTVWJKpfyp5jOVXMePIDG319dsp8XEVEwSZNMxCSTL5keVwWppnNd&#10;NWmS6TuUmgTJyEv5iV4nBrBkLQawZDPKagArJPQbOXKkClRlUivLZfebNm1CnTp1VGAoQaNcti/V&#10;l0KCv6FDh5YY6lnIhFISuAq5nH758uWqglTCRellKiQMlXC3JFu3blWTWkmQKUGhhKwW0ltVlgsJ&#10;LmU7UtkqVaESwBauuJDgWPZHHl8mV5PlQl4TCaBlsioJUWVCNVlXSHApt8vzd3UtuGROglepmpUJ&#10;rmS5VNVK/1jpg2shoawcHyHLZTIxeQ4yeZb0nC0awApZJtuUQFn6zs6cOfOl94vsl2xDQmd5LSRk&#10;FvIaSMWrPG8JeoVsX0JY2W8JYqdPn66C9OIwgCUioopAQhuZoCo4MQtPo9NxJ0z6qMZh340wrPTw&#10;V5fry2X7bVZdRq15Hs8rUuXy/mpz3GG/8Jya6V96prZYcRGtVl1CuzWX0XXDVcw78wQO10PxMDIF&#10;abnZyNZlqwpQuZw/VZOKlNwUJOYkqvA0IiMCoemhCE4LRlBqEAJTAxGQGqBC1Xvx9+AV7oUj/kew&#10;/eF2Vak62nM0uhzvgnr766kQVWbyr20aMrN/A9NovetjdNpZGd12fIRe2z9Cf9P4bns1rNtRG847&#10;6uHO9kYI3tEMKbvaQu/cHzg3B7i5zXQCeAZI9DedQCWZvoGbzjcYapVrKrg0nZM+n5AqJUXNTi8z&#10;+EsAmvvkCTJM5+RJO3chasJEhPYf8GI2fplkyq62ClL969dHQMNGCGjSFIHNWyCwVeuCvqlduhb0&#10;Te3ZS13qHzFmLKImfacmsko3nUNrAgNV2wEiKlsYwJK1GMCSzSjLASxVbAxgiYiovNEZjIhNz1VB&#10;q3dgIrZeCsJSN19VkVp30bnnE1HJ/+suPK+CVKlYHbb7FkY53MGsk4+x0zsEjtdDcfhOhKpSvR+e&#10;imcx6QWVqWm5SMrUIi4zXYWo16Kv4WjAUay7tw6TLk3Cl15fYuy5sRjlOQrD3YdjiOsQNYu/BKnt&#10;jrZDy0Mt0cS5CRodaIT6++uj7v66qL2vtgpYJVxtvqsKuuz4CAO2fYCvN72Lxev/hU1r/oEDq/6O&#10;4yvfgsuKv+H88jdxed2H8NvVEjHOfZB2ciw0nrNg9F4H+J4FIm4B8c+AzDggL1tmUzUfHSpPjFKl&#10;mp6OvKhoaE3ncxo/fzWTfpb3NTUxVOqRI0jcuhUxc+cievIU1QNVJpRSFavduqsqVf+GjZ73TJVA&#10;NXTAQESO/QKJGzcixWk/0k6cQMa588i8fAVZN24g++5d5D56BI2vn+kxQ1UvV6lYVZf9m/aHFapE&#10;toMBLFmLASzZDAawVFYxgCUiIlsnE1m5P4nFV873MXjXLVSZ7aYqV2WSKpms6kV/VVcscnmGJ1Fp&#10;SFU9U2XyKfNEWfkvhgRIliE9VS9GXMSOhztUReqEixMwyGUQOh3rpCaaskw8pS7xN42GDrXxiWN9&#10;9HOwx7BdNTB228eYsOk9zNzwDnaseRuHV74Ft+Vv4urSv+CWaTxY/AaeLP4zAhf+CWnzfgf93N/B&#10;YBpGGcsqwbi7I/JPjEH+5RXIf3wMCL5cEKxmJZieuK4gWM23jPwXg2yKXF6fFxuLXF9fZN+8WRCe&#10;Hj6MpB07EL9qFWJmzULk118jbOhQVWUa2K59QXBavUbBxFOWyaiKjsITVlWrripXg7t1R8SYMYhd&#10;shRJe/eq1gLasDAYTOeE+aY/E6paVob5zwARlV8MYMlaDGDJZjCApbKKASwREZVFOr0RESk5uBee&#10;Ai/feFWJusrTH18731dVqjI5lUxqZb/gXEHYOtUF9RefR9+t1zFsz21MPOyDDV4B2O0donq4PolK&#10;R6ZGg5isGDxLeqYu978efR0XIi7gWMAx7Hy0E+vur1MTU0kv1RaHWqDB/gYqVG3gaIdO++qhl2N9&#10;DNxTGyN21cTYbZXxzeb3MHfjezi6qxGubayO0KV/h3Z5JWBzQ2BnG8CxG3BwIHB0BHBiLOAyCbiw&#10;CLi1FXh0BPB3B4IvAuHXgRifgpYAKWFATkpBuErlglSF6uLikfPwIdI9zyHZaT8S1q1D7Jw56lL9&#10;kO494Fe3ngpM/WrWUj8HNG6MwBYtEdSuPYK7dCm4tL9ff4QNHoKIESMRMXpMwQRVEyeqia3ily5T&#10;PVkTN21G0vYdprEd6S4uyPL2VhNUSZUsJ6UioqIYwJK1GMCSzWAAS2UVA1giIvolSYWdTHYVlJCJ&#10;a0FJOHY/SvVkHbb7tuq1Kr1Xq8x2VwFr9Tnu6LftugpgvzxwD0tdfVXvVY+ncbgbloLA+EwkZ2lV&#10;r1epahVavVZVsG5/tF31U+16oquaoKrZoWaqBYBMUlXToSbsHWqhpWMddHOog6mb3sOBlW/h9Iq/&#10;wXvpX+C79E1ELP07Yk0jcfHfkLbor8ic/ydo5v0OWPIvYGsT4NAQ4PYOINoHSIsEMuOB3FQgLwcw&#10;SI9Vhl8VkS42FnELFyG4U2dVfepXy05Vo0r1anD3HogYO1b1SbVMSiW9WKUKVnqmSkuBvPBw5EVH&#10;q36tusRE6FNTzRNUZat+rtJXlVWqRPRTMYAlazGAJZvBAJbKKgawRERUGuTy/pRsLcKSsnErJBku&#10;j2Nw4FY4lrv74bsjPuiz9bqa1Or96QXtAd6f7orKs9xQfa6HCl1lsqsxTvew62oIrvgnIDZNZt5/&#10;OcSUyTZlsqvk3GSEpYfBO8obB/0OYtHNRfjc43P0Pt1bhay1HGuikaMd2u+qgi+3V8XW9e/i6Mq3&#10;cH7533Bv2VuIXPo2jEv+ASyrBKz8CFhfG9jUENjeEnDsAbhOBm5uBe7vAwLPA5G3gbinBRNYEZlI&#10;dalMbiWBq1Scph49qnqtSosAv9p1ENS6DZK2bEX27dvQm74XEBGVBQxgyVoMYMlmMIClsooBLBER&#10;/TtytHo1MdWjyDRcCUjE2Ycx2H4lGFOOPkLvrddRe76n6sVabbY76i06hw5rr6Dv1hsYt/8e5p5+&#10;ijWe/thhWv/g7Qi4PIrB5YAEPI5KQ3y6RvVntZAqv1RNKnwSfHAx8qIKWhfeWIix58eqCa6aH2qu&#10;2gW0PtAYfZ0aY/zeepi1rTqWbKiEw2vfxfV1HyF20RvI39oMcJ8GXF0F3NoO+BwAnp4CAs8VtAKI&#10;ewLkpskDmh+ZqHjSWkAbGYnMy5eRuGULIkaPRlCHjip09a9XH2GDBiNh0yZkeF1QFaxERGUNA1iy&#10;FgNYshkMYKmsYgBLREQ/1ePoNDRbfgEfznTDBzNcVRXre6Zhmfyq95brKlyV6lWNzqBGnt6g+rs+&#10;nwAr/8WEV4UZjAY8SXyCk4EnVUVrtxPdYO9kD7t9dqjlWEu1DZDAtZdzS8w93BWbtlSH/5K/QDPv&#10;D8gzDf2838MwV8bvkG8aqkVAkJfp26ZWpo4vCFgZstKPJO9TTUgoEnfsREiv3vCrUVNNbiX9WwPb&#10;d0DCqtXIefQIRo0G+dIegH1XiagMYwBL1mIASzajLAewycnJOHfuHJydneHq6oqwsDB1u4+PD/bv&#10;348DBw7g+PHjuHXrFrKzs9UynemE0t3dXS23DD8/P7WsMLm9a9euGDlypHq+P1Z6erraL8sxevbs&#10;GQYPHqx+/rHkMkV5DgkJCeZbgCFDhuDIkSPm3144c+ZMsbcXdf36dTRp0sT82wtyTN3c3GAwmL7g&#10;lXEMYImIyBoSlqZkaeEXmwHPp7HYeCEQg3fdwoczXPHNwQfYZPpdWgy4PY7BtcAkxKXnmu/5goRX&#10;eYY8ZGozEZsVi6jMKERkRCAwNRD34+/jatRVuIa4wvGpI4a7D0cdpzpoebA5uh1qjc8OtMD07dWx&#10;c2ddnN7ZEJc2VEHyvN8Dy98taBmwrRmwryfgIu0CtgDBl4CkQCAnVU4CzHtAZD15v+pT05BjOidO&#10;PXYM0dOmI6hNWxW4BrZshbBPByFm9mykHjqM7Hv3YPwJ57pERL8kBrBkLQawZDPKagCbmJiIjh07&#10;Yty4cXBycsLmzZvRt29ftWzGjBkYPnw4jh49il27dqF///749ttv1f7K82nQoAHWr1+vwlkZ8lyK&#10;+vzzz3H+/Hn1vItWthRHAksJSi18fX3xm9/8Bjk5Oer3fyeAldBY9ufq1avmW0oOYGU/igtPi75W&#10;JQWwd+7cgb29fbGhs2zXmmPxc2EAS0REJcnJ0+NWaLIKW8cffICuG66iybILqlfrBzNc0H2TN/bd&#10;CHs+4VVhUsEqfVlPBp3EhvsbMNN7purLOth1sGoZ0P1kd3xy8hN0OdEFHY51UC0E6u+vrypbaznU&#10;Qu+DrXB8ex0ErHoPkas/RMbK92GY/ydggz3gPBA48y3w5DgQ4wMkBwPp0aYPtUxWtdK/Tc7TtGFh&#10;iF24EKG9+6jJs6StQPAn3RC/cqVqOaANNJ3Dp6SoNgRERLaKASxZiwEs2QxrAlg52TPmG1/reFXQ&#10;J0GnBKz9+vVT4aSF7KuQAHb16tXqZyFhbbNmzXDt2rXnAawEpCWRsPP//u//8Pe//x1jx45V95dK&#10;2I8//hhNmzaFt7e32j8JeCWsHDZsGKpVq4YU08mskOMj6//Hf/wHKlWqhFGjRqkAtlevXpg8eTKq&#10;V6+OoUOHIjc3V21H9uWTTz5B1apV1YdIcHDwS89fQsb/9//+H9566y3UqVMHDx8+xKBBgzB69Gg0&#10;atQIDRs2xJUrV9S6a9euxYIFC9TPPXv2xLx589CqVSvMmTNH3a9169bq8eW+chwKy8zMVMfp17/+&#10;tdrv7777DqdPn1YBtjyHtm3bqtdcwuwaNWqoxz548KB6PSSclcC6RYsW6jh169ZNbU8qgSdOnIia&#10;NWuqwPfUqVPFBsQ/BQNYIqKKR6pZc/MMyMjVITU7D9GpuXgak6b6sM4/8wR9t15H9TkezyfHqjXP&#10;E/UXn0e3Dd749uADnPaJNt1fr0JW6csamRGJp0lP1SRYZ4LOYI73HDQ72Ey1CKjrVFf93OpwK7Q/&#10;0g6dD7dB/+Of4PPT/TDZbQTme4zBKs9xOHZxBq5fmIkY9ynQOfUF5v4eWPLPgsD1QD/g3Dwg6l5B&#10;+wCi10xNomU639IEBiJ2/gI1cZZ/3XoI7t5D9XHVms6V2E6AiMobBrBkLQawZDOsCWAfJjzEstvL&#10;Xut4nPhYbbs4qampqFy5sgrzilM0gJWAcMKECSoItASwY8aMwcyZM9WwBKcWGo1GBZwXLlxQFaxL&#10;ly7FpEmTEB0drdoXvP/++4iJiVEB7IcffqiqSWUbhQNpCTslyJTwVrYnAawcRwmBo6KiVCh6+PBh&#10;1VZAtnHp0iV1+f++ffswderUl0JKOd4SOHt6eqpWCrJMqn2/+OILxMXFqVYHI0aMUOsWDWBlSGsG&#10;CUIlKN69e7faJzlGEsQWJvst4bKdnZ16PvK4EsDK/t28eVPtn6zz5MkT9fO9e/fQo0cPFSRLiCzh&#10;7WWZzMG0fWkDIbd/8803WL58udpPOQayfnEVxz8FA1giovJPPndSsrVqoqydV0Mw5/QTjNt/H5/u&#10;vIlem6+hzgJPFbbWnOeBLuuv4jOHO5h/5inWnQ+A861w3A1LQWRKDvL0LwdQvsm+GOI6RIWsErba&#10;77NXYWunY50wxG0Itt5aAY8rC/HUfRKiXMYj4/SX0B//HPnSj9WxG7C1KbCmGrDgL8C8PwIrPgA2&#10;1Tct6w54zi5oIyA9W4lKkd50fpfs5ISwIUPhV7MWAtu0RdySpcgynbcZzO23iIjKIwawZC0GsGQz&#10;rAlgjwceV19eXuc4FVR8uCokzJMQVELL4hQNYIUErVLZaglgjx07hvv376shz6coCTxv3LihwlNp&#10;HSBVqUK+CErVq4SzEsBKVWjh1gMWxbUgkEpSCwkmpTpVqkb/67/+S1Xbvv322/jrX/+Kdu3avXS8&#10;i2tBIAGxBK+yP48ePVIVp6JoACsVqhb169dXgaXw8vJSlbNFFW1BIAHswIED1c8WW7ZsQe3atdU+&#10;//d//7cKXM+ePav2sTAJceUx3nzzTfXcZPztb39TIe/rwACWiKh8kgmvrvgnYM+1UAzeeRPV5njg&#10;41nueHeaC96d6oLmyy9gxN7bGO/8AKs8/RCckImM3DzVdkCrN6gqWfl8lFEcvVGPbQ+3qfON4wHH&#10;EZcVi/S0CGSFXEL29fXQ7OsB49JKwMI3AWkdIBWtMhmW9Gzd1ABw6g24TwNu7QBCrgCZCaadNn0B&#10;zMs2fWhrCipdS3hsotcl89o1BHfuAt+q1RDSsxfS3d2hN53nsrUAEVUEDGDJWgxgyWZYE8DqDfKF&#10;R/tah2yzJLIvcqn7woULXwo/Le0IigawUjUq7Qr27NnzPIB9VQsCUTiAlZ+lolPIY0irAAkRJYCV&#10;1gHFkYm9JIC1TP5VtAesVONKWwBpHfDGG28gPDwcsbGxalgqTS0sAaylzYAo3AP28ePHz/ejaAAr&#10;k5NZNG7cGP7+/upnuV0C2aLu3r2r2hzI8xYSwBYOVuU4yLGX9eQ5tmzZUlUDS5AsbRUKk6pbaTsg&#10;yyzPLT4+vtjA+6dgAEtEZLskKE3O0sI/LgPXgpKw40owPt1+E21WX1KBq0yQ1XCJF1qvuoRhe25j&#10;mbsvPJ/GIVurKzFYLUrWy9HlqDYDd+Lu4FjAMXxx7gvU218P9R1qYcj2j6Fbb2cOWX9XELhaKlmd&#10;+gAXFwPBF4DkUEDDHq30y5L3sy4hAcmO+1RPV9+atVSfV/ndYDq/JSKqSBjAkrUYwJLNsCaA/SVI&#10;GCltCGSSLbmkXy6HHz9+vFomAayEsxJkSkgo1a/t27dHWlrajw5gJeDdunWrCjMlRJXJvqTfq4SL&#10;rwpgpUr3V7/6laqwlRC2pADWcnylzUFERIQKNqWyt3ALAtkHWX/NmjXqOchx/ykB7Ndff41Fixap&#10;lgSfffaZCpKLkn2Q4ypBrbQQKBrASrsF6SMry/fv36+qWyWAlSH9ceX1kO3L48pzW7JkCTp16qRa&#10;MkgVsVTKStuF14EBLBGR7ZDwKC5dgwu+8Vjh7ochu26h6wZvNF12QQWulWe6YfCum1jm5gvH66Hw&#10;DkyAX2wGwpKyVUWstbQG0zlKWhBcQ1yx7NYy1U6g28luaOTcCDUcaqif9z3bh3s31iBh0V+Aw0OA&#10;BwcAfzcg/HrBxFgpoYAul4ErlRnS4zV+9RqE9OgJv1p2iJowAekeHiqQJSKqiBjAkrUYwJLNKKsB&#10;rJBL73v37o0PPvgAHTt2xJkzZ9TtK1aswL/+9S81kZRcTj99+nQVEAoJQ7t3747AwED1e0mk56uE&#10;ukKqQWfPnq0Cyy5duqhqVSEho0y2VRKpwpWwVsJOeTxpO2AhAbGlSleOsWzno48+Ur1hJfQs2tbg&#10;wYMHaN68+fNJuGQiLBcXF7VMQmbLfkgAun79evWzTLQlrRIsIiMjVSgrvV8llJafizNr1iy1L3IM&#10;zp07p3rSFiaTc1WpUgXjxo1TobJUtYqnT5+ic+fOahIuaVsg7RfkC/eGDRtUywJ5H8lxlB6+rwMD&#10;WCKisilPb0BKdh5i0nJw8kEUxu2/h8ZLzqPSVBd8NNMNNeZ6qImx+my9hgmHHsDjSSzSc16cZ7yK&#10;fK5IC4FcfS6yddlI0aQgICUAB54dwEzvmaqPa02HmrB3skcT5ybocLQDplyZotolRaQGQ5+dCKRF&#10;AefmAPP+YDoxMP1OVMZlnD8P3+o1ENiuPdLPurDNABFVeAxgyVoMYMlmlOUAlio2BrBERGWHVKne&#10;C0+B081wfHfkIdqtuYwqs9xQbY47+my9oW5bcy5ABbL3w1ORZmXgaiGh69Okp9j1eBeW3l6Kby9+&#10;i3Hnx6Hria6wc7RTwWv/s/0x9cpU7H2yFx5hHnia+ATanGQg/hlwaztw8ktgWzNg0d+AJW8Dp0y/&#10;s8qVyjhpL5C0ezd8K3+MvMgo861ERBUbA1iyFgNYshkMYKmsYgBLRPTLyszVqcC152Zv1F10HlVn&#10;u+P96a74wDQmHPaBl2884tJzka3VI09vhDG/5ImxipOry4VbqBvmXpuLT10+RcMDDVUbgVqOtdDn&#10;TB8MdRuKedfnwSfeB6m5qcjSZiIvLRL5odeAi0uBzY0KJs5a8o8Xk2nt7QL4uZp2Pt707a2g3zlR&#10;WSJ/RvJi45B69CgivvwKAY0aq7YDvjVqwmCe3JWIqKJjAEvWYgBLNoMBLJVVDGCJiEqfhEFZGj0i&#10;UrJxJSARa877Y+juW2qCrHenuqD6XA81UdanO25iubsfzj6KQVhS1o8KWkW6Nh3Xo6/jgO8BzLk2&#10;B52Od1JBa519ddDxWEcVwM64OkMFsgkZEUBaJJDoD0TcAh44ASfGFEyiJZNpLXgDWF0F2N4K2N/X&#10;tGwscHMrkMfwisoWqW7VmM6ps65eRerhw4iZNg1B7TvAt1p1BDRqhJBu3RH+2SjEr1qFHPOEsERE&#10;xACWrMcAlmwGA1gqqxjAEhGVnuDELOy7EYZJh33Qb9sNtJWWArPdYb/gHD53vIs15/xVO4HbockI&#10;TcpCTp7+R4Wusq5Wr8WDhAfY9nCbmiyrnlM92O+zR7cT3TD+wnjVt/Va9DU1qVZKTjL0KSHA5RWA&#10;8wBgSyNgvR2wrFJB6LqqMuA2tSCMDfICYh8BmQkyk6X5EYl+OfJ+18XFIcPTE4lbtiB2/gJEjf8G&#10;YYOHIKhde/jVrKV6vAZ374G4JUuR7uKCnIcPkRcdDaPpfIeIiF7GAJasxQCWbAYDWCqrGMASEb0+&#10;eqMR6bk6PIlKw5DdN9WEWZVnuaHmPE+0XHkR3xx6gNM+0artgDUkcDLmG1XIKtWtSTlJuBd/T4Wt&#10;Eq62PNwS1R2qq5YC9fbXQ7NDzbDVZ6u6D2SY7oe8bCA7GfBzA3a2eVHduuwdwKk3cH4ecN8RSAmX&#10;BzQ/MtHPS97rMimWMTcXhowM5MXHI+v2HaSfPYvE7TsQ9d1kFaxKVatfjZrwr2MP/3r1EdCwkQpf&#10;Y+bNQ/bduwxaiYh+BAawZC0GsGQzGMBSWcUAlojop1MVqDqDai1w7lkclrn5qSrXj2e5o/FSLyw8&#10;+wyeT2MRmpQNvcH6KlLZ7uPEx3D2dcbae2sx8dJE1ULA3sleBa7y80iPkZjhPQOr7q7C9ofbcSvm&#10;FhLSw2EMPA/c3lnQv/X4aMChG7C2JjD/z8CmBsDJccDDg0BahPnRiH5++abzDn1SEjT+Aci8fBnJ&#10;Tk6IW7IEEWPGIrhTZ1XJKv1aAxo3Ue0Ewj4dhKjx4xG/YiXSzpxBjs9DaMPDoU9Lg5HnMEREPwkD&#10;WLIWA1iyGQxgqaxiAEtE9NNISLrLOwQd115BnQXnVOhaaZoLPne8o8LY2PRcVREr6/0QWSc5Nxlu&#10;IW5Yc3cN+p/pj0bOjVT/Vglcu57ois0PNuN82Hk8SXqi1s3Ky0KeIQ9Gox75iQEFoerhocDiv5sn&#10;y/pdwXDqA3gtAmIfAznJpm9bL85FiH5O+tRUZFy4iPjVa1SoGtCkKfwbNIRf7TrwrVoNvjVrIWzQ&#10;YCSsW4+sa9dU6wB9YiL0KSkwZGSq6lipkrXmzxQREf0wBrBkLQawZDPKcgCbnp6O27dvw9PTE9ev&#10;X0dsbKy6PTAwEB4eHur2S5cu4enTp8g1nfgK2eebN2+q5ZYRHh6ulhV25MgRtG7dGj179lTP98eS&#10;43bu3DkYTCfb4tmzZxg8eLD6uTQdPXoUjo6O5t+KJ6HlokWLftLzEp06dUJMTIz5twJpaWnw+Zkn&#10;h2AAS0RkPalijUjOgXdQIr495KNaDEgAO/GwD3Z7hyAwPtO8ZskkPJJ2Av4p/vAK98KeJ3swxHWI&#10;ClrtHO3Q6nAr9DrdC2PPjcWFiAsqZH3OaPq7Wnq4hlwBLi0D9nQClr8LzPsjsMz0/w11AOeBQNj1&#10;grYD0oaAqAww5OQg/LPP4PtxFQS2bIWwAQMROX484pYtQ9qxY8g1neMZC50nExFR6WMAS9ZiAEs2&#10;o6wGsMnJyejXrx8+//xzbNy4EStWrMCQIUPUshkzZqhlO3bswJo1azBw4EDMmjVL7a88nwYNGmDB&#10;ggXYuXOnGk+ePFH3K0y26+7uDo1GY1W1ggStxkITffj6+uI3v/kNckwn7eLnCGB1Op16jj/0ush+&#10;yuv5U6swigtgb9y4gd69e5t/e5k8jiWIfp0YwBIR/TD5O/h+RCqmn3iMdqsvo+ocdzRZegErPfwQ&#10;k5Zr1WeBRq/Bnbg7qsJ1uPtwtDnSRvVurbu/Lvqc6YN9z/bhYsRFVeEalx0HnUEnH4xAarjpA/B0&#10;QeB6eBiwqR6w8K/A0kqAwyfAxcXAoyNA+A0gKcj0bYohFpUtRtO5Vc7DRwjq2BHBXbpCYzq/M2Rm&#10;/uRzKCIiej3kOyADWLIGA1iyGdYEsHISWhqjJLJs1KhR6N69uwodLTJNJ8RCAtjVq1ern0VCQgIa&#10;N26sqmUtAawEpCWRwPZXv/oV/vd//1eFplJpO2bMGPz9739Hw4YN8fDhQ7UPUm1av359DBo0CG+/&#10;/bYKhYWEtgMGDMB//Md/4He/+x369++vAlj5/3fffYd//etfav/l+Ml2oqOjVagp25DHjoqKeun5&#10;y89hYWHo3Lkz3nzzTXzyySdISkpSy7766iv1+C1btkSLFi2wdu1aFS7LfeQ1kuf63nvvwcHBATVq&#10;1FDbfvz4sXpesp/r16/HhAkT1PH54IMPcObMGbXd+Ph4Vf0r+1q7dm1cuHDh+T4VF8DK8/2v//ov&#10;/P73v8e3336rgtG6deuqUPyjjz5SVcdyDN99911UqVIF+/fvfx5Yy/60b98ef/nLX1SIm5qaql4n&#10;eR7/+Mc/YG9v/9LjWzCAJSL6Pvm70mDMR7ZWj1shyei95RrekQm1Zrqh+YqLOP8sDjmmZcUpuK8B&#10;ubpcPEp4hLV312K052g0cW6Cmo41UdeprmopsMVnCyLSI17+e1l+lipXmTxLerluqFfQRkD6ty56&#10;E1jyD2B/PyD4IqDjZENUNsh7WHq6ygRYahKt7Gzkmc5xUo8dQ9iQoarqVY3qpnOob74134uIiH5p&#10;DGDJWgxgyWZYE8DmPvNF0pYtr3Xk+vqpbRdHAtHKlSvjxIkT5lteVjSAlepLCQUnT578PICdOnWq&#10;qo6VIZfPFyZVqxJqenl5qfVXrVqFsWPHqhD0+PHj+PDDD1VAKQGshJsXL15EovT5Mh8POZl/8OAB&#10;fv3rX6v1ZHsSwEoAKm0JQkND0axZM7X/Etp+/PHHcHNzU+tu27YNM2fOfKliVIJSeXyp9I2MjMTi&#10;xYvRpUsX9ZpIACvbkipeCZotAWy26QtE3759sXnzZkRERGD+/PklBrASqEqQKftQs2ZN9TzkmEho&#10;Kvt09epVFTTLfUVxAezly5fRrVs3FYJLuwdp6yCB8smTJ5GSkqJes2vXriEuLk4F2HZ2dqplgTwH&#10;CV+dnJxUqCztImS/JDCWqmVpKyHBueyX5fEtGMASEb0sU6NTPVznn32Kdmsu4/3prui64Spmn3yC&#10;26HJyNWV/PdlUk4SDvodxLLby1RVay2HWuh8vDNGeY5SE2Y5PHVQk2tJNexzRtNnVYLp8/rxMeDa&#10;RsBtKuD8KTD3D8C2FoDXgoL+rlF3gewkuQTDfEeiX0a+6T2oM50vZd+5i3QXVyTt2InYufMQ8cU4&#10;hPbrj6C27VTY6ic9XT8dhNh585BoOv9Kd3FR/VyJiKhsYABL1mIASzbDmgA27egx+Fb++LWOtBMn&#10;1baLIyHe+++/r/q7FqdoACsk1JS2ApYAds+ePSpglWFpE1DY8OHD1WX1EgZKFae/v7+6Xao2pSJU&#10;HlsC2DZt2hQbABbXgqBPnz7qZzF+/HgVikplp1TbSjgqIaMEyx06dHjpeEu4K/eVEFNIoPm3v/1N&#10;BZISwE6bNu15FZIlgJUAVHrYWvZNws2SAli5j5CwVapgJciVx1+2bBmaN2+u9uuf//ynCmSFNS0I&#10;JPSV+1oqdeW4yTGX4yXvJ6l2leMnwXHTpk2fPzcLCY8rVaqkHlv2+7//+7+fV+daMIAlIiqQpdVh&#10;g1cA2q65hKqz3VF5piuG77mtKmCTsjSq/2tR8rmRnZeNu3F3seDGAnQ61klNnGXvZI8x58bgetR1&#10;JGQnIDMvU/VyfV7tKqFrchBwdQ2w9xNgxQcFbQXm/h5Y/A9gdyfg3BzTh1VoQVUs0S9Eb/pSnuPj&#10;g/SzZxG3YgUiPh+NkB49ENiiJfzr1Vchq1S3+jdthvCRIxEzazaSdu9GpukcLy8yEoa0dFUd+/y9&#10;T0REZQYDWLIWA1iyGdYEsEbT/40azesdrwjVZF/kknnp+1q476plf4oGsFKRKX85S3WpJYB9VQsC&#10;UTiAHTp06PM+sfIYEghKVagEiNIOoDh+fn4qgJVKVFG0B+zEiRMxZ84cFeT+9a9/VdW10opAhgSu&#10;hU/2LQGspVJXAtK33npLhaASwEpFrIUlgJUAVAJYy+smlaQlBbByXIQ8jlT3yna3b9+ujvG9e/dU&#10;mCvtBLy9vdV6JQWwvXr1Mv9WEMC2bdv2+QeiTIgmjy/bsITDzs7Oqhq4SZMmqu1AYSNGjMC+ffue&#10;HxMZlonULBjAElFFI58Nceka3AxJhuujGCx181VB6/vTXVB9rge6bfTGmnP+akKtkkIjuT0+Ox6z&#10;vGehjlMdFbi2PtwaA10GYs/jPdAairQHkO1kJQDR9wtC1y2NC1oLrHgf2NwQODwUuLMbSAkrCGeJ&#10;Spm8h6VlgD4pCVrT+VOu6Rwtw8MDSbt2IXrKVIQNGICAxk3UP+hLyOrfoKEKXYM7dkJon76IHPcl&#10;knbuQtaVK9DFx5u3SkREtoQBLFmLASzZDGsC2F+CTJBVrVo1FeJJuCih4uzZs9UyCWBlln8J9WQ/&#10;ly5dinbt2qlqzB8bwErAu2HDBtWSIDAwUF0aLy0DpAr1VQGs7JNUtj569Oh5C4LiAlgJVatWraoe&#10;Q0JGWd/yuBZyvCVoleckgaVUvEogK/1vSwpgLaGzPPfg4GDVe/bHBLArV65Uz03CUglj33nnnVcG&#10;sNJOQPrQSnWybFfuVziAldYNjRo1UvsibQmkPYG8dtJqQXr5yj7Ife/fv6+Ol/SItVQey7YOHz78&#10;vSpZBrBEVJEEJWSqKlcJWd+b7op3p7mg/uLzKoBd7xWIywEJSM990Re9KKlivRd3D5t9NmPA2QGq&#10;p+vSW0vhFe6lJs/Kyssyr2mWGQ/ccwBOjgN2tgWW/rOgj+uREcADJyDiFpBh+iyQvq9EpUyFrqbz&#10;i9ynT5Fy8BCiJkxEaP8BCGrfQVWz+lapioDmLRA2aDCiTedJCevWI+XQYWReuIDs27eRazoP00ZE&#10;FEygVQoTgxIR0c+LASxZiwEs2YyyGsAKCevkknaZ+ElCVQlExdy5c/Hb3/5WTaIlkz5JSGnpHyrP&#10;Ry6NlwrVVxk9ejRu3TJ9uTSRMFMmqpJKVakKldBPSA/Xkmb+FwsXLlSTZklYKoHvyJEjzUugetDK&#10;ciF9U2U7f/rTn9SxPnLkyEsBrJBAVybFeuONN9T2LJW1sl/Lly9XPwvpE7tkyRL1swS60h9WwlNH&#10;R0fVd1W2I9W8si8SlEqP2F27dqn1JYCVkFbWkbBaWiHIxGPz5s1TIen169fVej169FDrFCbbmjRp&#10;Ev785z+r4y1BsfSptXwgSqgqjymtEz777DP1s4SqQt5L0gdWXkdpPSDBubzHJByWSbhkSCBuec4W&#10;DGCJqLySsEnaBmj1BtwNTVEhq0ykJT1dq812xymfaOisCJGM+UYVvN6Ou40hrkNQw6EG7PbZodXh&#10;VjgddFo9znPys1Sw5uWYPmCdgOUfAPP+CCz4C7ClEfDwiOkv3iIhLdFrJO9HNUzv7fw8nQpcNUHB&#10;SNm3D2HDhsHX3DLAt2o1+NvXRcTIzxC/bj0yLl6Cvkg/fyIiKt8YwJK1GMCSzSjLASy9moSk0gpA&#10;WhbIRGISnMprV14wgCWi8iZbq8ejqDTsvBKMcQfuoe2ayyp4bbjEC3NPP1VVrjl5r/47TwKsDG0G&#10;rkRdwZq7a9DzVE/UdKipql4X31qsqmBzdS+3dFHha+xjwPW7gmrXBW8ADt2A+45AWiRbC1CpkVYC&#10;0kYg+8YNJDs6qgmvYqbPQFj/AfCv30CFrdI+IHzIUNPt003LNyHTywu6xETzFoiIqCJiAEvWYgBL&#10;NoMBrO26fPmy6q8qr5+Er9JCoTxhAEtE5YFUuj6OSsdYp3toufIS7BeeUz1dO669gkVnn+HkgyiE&#10;JmYVO5FWYRK8Pkp8hNnes9HlRBc0ONAAdZ3q4rvL3+FmzE0k5yZDX7RdgASxoVcBt6nA6qoFvV2d&#10;PwUeHwNyU4EiV2MQvS65/gGIXbIUwV26PJ8US03EWrUagjp2QvS06Ug9ckS1HMiLjlYVrkadTr3P&#10;iYiIGMCStRjAks1gAEtlFQNYIrJFBmM+sjQ6hCdn43pQEr46cA8fzHBVwWvPzdcw+9Rj3AlNUeuV&#10;REIog9GAzLxMhKaFqj6uY86NQZ19ddD0YFMMPDsQ2x5uQ1JOkvkehUgIKxNmHRkGLH0HWPhXYHUV&#10;YHdHIPyGeSWif1++0ah6ruoSEgqqXO/eRfyKlQju+onq2RrYrDlCevVG9PTpSHZwVH1apSKWiIjo&#10;hzCAJWsxgCWbwQCWyirpO8sAlohshYSubo9jMefUE9XTtdXKS6qna5NlF7D2nD/uhaeoFgQ/JDg1&#10;WLUWmH51ugpdOxzroHq7DnIdBMenjrgTdwfZednfrxTUmz7HpdrVYyawqT4w7w/AiTHA0xNA7CPT&#10;h/vLfbaJfgp530ngmnbiJGIXLkLEqM8R2qcvgtq2g2/1Gghs3UYFrjKRVu7jJzAU6e9ORERkDQaw&#10;ZC0GsGQzigtgZeb6gIAANbGSnGhzcPwSQybrksm+ik5YRkRUFlj+rpLWAffCU1F/0XnVz/XdaS5o&#10;uNgLM088wgPT7bLOq8hymUwrNisWq+6uQi2HWipwreVYC+2OtsPKOyuRkJ1gXrsI2bZeBzw5Dmyw&#10;L2gxIBNrSZ/XkMvmlYh+PPX+Nn3+yoRZetPncdrpMwgbMQIBLVup6lY1WZbp/wEtWyJq4kQkbNyI&#10;3CdP1PpERET/LgawZC0GsGQzigtgRXJyMsLCwhAfH68meeLg+LmGvOdiYmJU9WtmZqb5HUlEVHZo&#10;dQbcCE7CCndfdFp3BR/NdEPb1Zew4OwzPIn+4dnaJdzK1GYiKDUIJwJPYKb3TNTdVxetD7fGxEsT&#10;cT3mOnJ0Oea1i5DQVZMOhF4p6O26rhaw4C/Ans6A1wIg6j5gePkzncgaxtxc1ZM1w8MDSdu2I2rC&#10;RAR37qL6tvo3aKjaCUSMHoOYWbORevw48iIiVEhLRET0ujGAJWsxgCWbUVIAK1WHuaYT8fT0dA6O&#10;n31I8CqtMH6ocoyI6OcWkpiJwTtvwm6+J2rM9cBYp7u47J+ImLTcV/Z1tcjT58HpqRP6nOmDtkfa&#10;ova+2rB3slc9XaXfa64+17xmMeKfAW5TgM0NgWXvAEv+AbhOBqLuATnJQD7DMPpxJEDNi41FsoMD&#10;Qvv1Q2DTZvCrZacmzArt2w9xK1Yg4+JFaIKDVesBg+m8kVWuRERU2hjAkrUYwJLNKCmAJSIiohdy&#10;dQbcCU1Gl/VXUXvBOUw87IOI5B/ub6nRaxCYGqgC1q+9vkYT5yYqcO1xqgcW3lyoKmDTNCVUzUqg&#10;qjF98UgKArzXAsvfKwhetzYt6PWaHmVekejVVKuLnBwVouY8eoTE9esRPvIz+DdqrMJW/3r1Edyx&#10;E2IXLEDm1aswmNYlIiL6pTCAJWsxgCWbwQCWiIjo1Z5Ep2PKsYf4cIYrWq68iMv+Ca+s0JdlERkR&#10;OBt8Vk2m1exgM9TfXx+fe36ORTcXwS3EDUm5ScVvQwJXP1fg+kbAZRLg1AdYVRlY9BZw7POC1gO5&#10;qfIg5jsQlUyqVTUBAUjatg2RX36J0N59VNjq37gJIsZ+gfgVK5DqfBBZ165Bn5xsvhcREdEviwEs&#10;WYsBLNkMBrBEREQlk16vH8xwVRNs9dt2HanZeSWGrzFZMTjodxCfHP9ETaRV3aE66uyrg3X31iFb&#10;l60m25L7Fnt/qXaNfQisrwPM/X3BhFoylr0LXFwMpEUWrENkBXmPyaRY4aM+Vz1cVZVr02aI/Oor&#10;pLu6wpCdrdoPlPh+JCIi+gUxgCVrMYAlm8EAloiI6AUJo+IzNHB9FIuZJx+rCbYkeL0WVHzFqs6g&#10;Q0BqAGZ5z1KBq1S7DnMfptoLnAw6qUJZCV6/R7alzQZiHwE3NgHbWhRMprWhLnBlNRBxE8iMl6bs&#10;5jsQvZq8P3XxCUg5fOT55Fkh3bojdv58ZF68pCbZIiIisgUMYMlaDGDJZjCAJSIieuGiXwJ6bLqG&#10;yjPdUHuBJzZ4BapAtmj4KqHq06Snqq1Au6PtUNOxJhbcWICAlACkalJhyC9hoiK96fP22RngzLfA&#10;1ubA6o+BeX8A9vUG/D2AlFDTxjnJEf04usREJO/ejeBPusHPrjYixoxF9p270MXEcNIsIiKyOQxg&#10;yVoMYMlmMIAlIqKKTsLV9Fwd9l4PRaWpLmi2/AKO34tCrk5vXuMFg9GA8PRwzLg6A/X210PzQ83x&#10;3eXvcDHyYrEVsqqCNTcNSPArqHRdX7ug0nXVR8CmhsCREUDUPfPKRD9M3mcyoVZedLRqJxAxbhx8&#10;P64Cv9p1ENSlK1IOHeYkWkREZNMYwJK1GMCSzWAAS0REFVm2Vg+PJ7EYtPMm3p/uiu6bvOEbk25e&#10;+jKpevUK90Kbw23Q/GBzbLi/AY+THkNv/H5Qq4LX1DDg5hbAoRuw+G1g+XvAwUHAgwNA/FPTtwut&#10;eWWiH6ZPS0PWjZtIdnRE1NfjEdiyFfxq2SG0/wAkrN+ADK8Lah0iIiJbxwCWrMUAlmwGA1giIqqo&#10;Hkaloe3qyyp4bbTkPM74REOrMxRbyWo0GrHk9hLYO9mj8/HOiM2K/X5vVwldE/yBe3uBvZ8Ai94q&#10;aC+wsR5wZSWQnQIYdAX9X4msZDCdqyVu2w6/uvXgW606fKtUhX+zZohfuQp5sXEwms7hZEItIiKi&#10;8oIBLFmLASzZDAawRERUkRjz8xGXnosTD6LQYPF5tFtzWfV5jUrNKTZ4lduuR1/Htxe/RU2HmvjK&#10;6ytEZ0abl5rIfbKTgRtbgE0NgPl/BlZ+UDCp1vHRwKOjQE6qeWWiVzOavnBqIyKQ4eWFpO3bETn+&#10;G/g3bAR/+7qI+Hy0CmKzr1+HITPTfA8iIqLyhwEsWYsBLNkMBrBERFSRnHsWh07rruDDGa4YuOMG&#10;/GJLPrGXfq9Oz5zQ9GBTtDrcCgf9DiJFk/IiqNXlFgSvO1oBC94A1lQDHh8D4h4DGTEF1a5EVpD3&#10;VNbVq4j69lsEd+ykWgvIZFphgwarIDbHxwcG05fQ4v6RgIiIqLxhAEvWYgBLNoMBLBERVQQZGh22&#10;XAzC+9Nd0GbVJbg8ioHBWHzFa2ZeJvxT/NXkWrX31cZwt+Gq5UDBCkYgJwXwdwPW2RUEr9JiwG0a&#10;K13pR5H3mlGrRa6vL6K+naBaCwQ2bYaIcV8i3fOcWkZERFQRMYAlazGAJZvBAJaIiMq7h5FpGOVw&#10;B5VnumHK0YcIis8stpJQerqeCjqFsefGos6+Ouh0vBM2PNiA+Oz4ghXkPlF3gb1dgIV/Axw+AR7s&#10;N32YJhQsI/oB0q9VAtcMD0+kHHBG9OQpCGzWHEEdOiJh02ZoQ0PZz5WIiCo8BrBkLQawZDMYwBIR&#10;UXllNObjZkgSas3zQJVZbjh4OwI6g7HY8FVn1GH61emw22eHDkc7wDXEFVnarJcn2koOBrY2K5hc&#10;S1oNaHMYvJJV5D2XdeMmQgcMKGgvUL0GfKtWU5Nqxa9eDV1iIoNXIiIiMwawZC0GsGQzGMASEVF5&#10;IkGXTKi1/1Y4Oq2/go9muqLt6stwexyrJuAqKluXjVsxtzDCfYSqep18eTIScxLNS83SIoCbWwra&#10;DWyoCwR4mBcQFc/SXiAvKgrpLi4IHzIUvh9XQUjPXohdulTdln3zFifTIiIiKgYDWLIWA1iyGQxg&#10;iYiovAhOyMLEwz5ot+aymmSrz5brcH8Si7CkrGKrXoPTgjH+wng0O9gMPU/1hGeYJ9I0aealJnrT&#10;Z+OjI8CmBgXhq2N3IP4ZYDSYVyB6mVSxasPCEb9mDcKGDkNwl67wq10boQM/Rbq7B3Rxcax0JSIi&#10;+gEMYMlaDGDJZjCAJSIiWyfhakKGBkN33cYHM1wxcPsNeDyJUy0IimMwGlRf1+4nu6PhgYZYdHMR&#10;knKSzAtNn4eJAcClZcC6WsD8PwIb7AtaDhAVQ1W75uZCExKC6Jkz4VezFvxq10Fg6zaI/PJLpJ08&#10;yQm1iIiIfgQGsGQtBrBkMxjAEhGRLdPqDPB4EovBu26h1jxPOF4PhaGE4FXk6nKx58kedDrWSfV6&#10;vRJ1xbzERJsNnJsDLKsErP4YODICuLkVSAmTlM28ElEBCVWzb91CwpatiBo/Hn517BHUpi3ili1H&#10;5pUrqr1AcZXXRERE9GoMYMlaDGDJZjCAJSIiW7bbOwTV5rjDbr4nzvhEw/CKy7ul8nX2tdmwc7RD&#10;5+OdEZga+GKSrfQoYHtrYN4fAZdJQG6q6exfw+CVvkeC13Q3d4T26w8/u9qqt2tAi5ZI2usAfVoa&#10;8k1fGomIiOinYwBL1mIASzaDASwREdma3Dw9Tj6IQtvVl1B5lhtG7L2NyJRs89LiJWQn4OsLX6uJ&#10;ttbcXaMqYVUv19Rw4P4+YOVHBZWv0npAm2W+F1EBo+k8SeMfgOQ9exHUqbPq6xrSqzfiV62CNjgY&#10;+Qb2BSYiInpdGMCStRjAks1gAEtERLZALuXO0uhwPzwF3x3xQfU5HqizwBOuj2ORkaszr1W8sPQw&#10;jPIYhdr7amPvk73I0eUULHh2FtjSGJj/BnBoCBB+DTC8eltUsRiys5Hh6orIr75GUOs28K1SFdGT&#10;JyPz8mXo4uMZvBIREZUCBrBkLQawZDMYwBIRUVmnMxhxLywFdReew3vTXVFttjtmnXwMg+n2kkhr&#10;gQxtBrzCvVB/f3012dbJwJMFLQX0WiD8JrC8ErChLuDvyeCVnjPqdNAlJiLtzBkEd+sO32rV4d+o&#10;MaK++w6aoCDzWkRERFRaGMCStRjAks1gAEtERGVZanYeVnr44/3pruix+Rr2XAvF7dAU5OlLrjxM&#10;yEnAft/9GHB2AOz32WOkx0hcCL8AvVFv+uBLAs5OABb8BdjTCYh9ZL4XVWRSYa1PTUW6mxtiZs1G&#10;QIOG8KtdB+HDRyDF+SDyoqKQ/4r+wkRERPT6MIAlazGAJZvBAJaIiMqyiYd9VPg6bv89JGdqXzmr&#10;fEhaCMaeH4sWh1rAbp8dep7qCe8ob2RqzbPRZ8YDO9sVhK+uU4DcNE6yRUrW7duqp6tfzVrwq2OP&#10;hI2bkBcbC4PpPOlV7zkiIiJ6/RjAkrUYwJLNYABLRERljQRe6Tl5qtfrBzNcscTV9wdDsMjMSIzw&#10;GAE7Rzt85fUVDvkdgt5gno1e7ht+o6DdwLJ3gWvrAcsyqrD06RnIunYdEWO/UL1dg7t3R7KTE/IS&#10;Exm6EhER/YIYwJK1GMCSzWAAS0REZY3eYMSUo4/w4QxXLDj7VLUhKInOoIN7qDv6n+2PlodawiXY&#10;BXmGQutLb9cbW4B1NQtGqLfpTrnmhVQRGdLTkeLsjLBhw+Ffrz6Cu3RF6tGjyIuJYfBKRERUBjCA&#10;JWsxgCWbwQCWiIjKGu/ARLw3zQVzTj2BwVh8ICZBmUavwdngs2iwvwFaHW6FixEXC/p06k2faRrT&#10;CbufG7CnMzD398DmxkCCn/neVJHIeyXf9EVOn5aGZAcH+NnXLZhYq34DJO3YCUNOjnlNIiIiKgsY&#10;wJK1GMCSzWAAS0REZUlmrg6tV11C323XkZKtNd/6MplMyzXEFcPchqGuU12M9hyt+r8iKwG4vRM4&#10;PAxY/TGw8K/ArvbAuTmmZfHme1NFkm8wIOfRI8QuWIDAtu1Uf9fI8d8g7cwZFcgSERFR2cMAlqzF&#10;AJZsBgNYIiIqS47fj8Q7U12w2zukxMvBjwccR8MDDVHdoTrcQt2QoTWdnOs0wNkJwPw/AevtAK8F&#10;BRWvuamA0WC+J1UUqkI6KAjR06cjoEFDVfEav3QZcn39YMzNZasBIiKiMowBLFmLASzZDAawRERU&#10;VuTm6THW6S6qzXFHfIbGfCtgMBoQmBKIhTcWov3R9qjlWEtVvSbmJAJGPZAYCLhMAub9Edjb1XTW&#10;XnzlLFUMErAm7typql0DW7RE1MRJ0IaEmJcSERFRWccAlqzFAJZsBgNYIiIqK7x842A33xMzTjx6&#10;XqEo4av0eW13pB1aH26NJbeW4GTgScRnx6vLy3F/H7DBHlj4JuA+w/TBlqjuRxWPvGfyIiIQNf4b&#10;+NnVRvSMmch9+hRGLQN5IiIiW8IAlqzFAJZsBgNYIiL6pekNRuz1DlGtB9qtuYQ8vVHdLoGatBuw&#10;d7JHqyOt4JdsnkQr37Q87jGwriYw7w/Ayo+AkMsFy6jCkfeJUaNB8r598G/cpKDdwNp1ptsYvBIR&#10;EdkiBrBkLQawZDMYwBIR0S/JKCHr/Sh8PMsNI/bchm9Muvl2Iy6EX0DTg01Vu4Gk3KSC4DUtEriz&#10;B1hdBVhbA7i+gVWvFZwuIQERo0fDt5YdIr8Yh4zzXgXV0URERGSTGMCStRjAks1gAEtERL+k+HQN&#10;Wqy4iJ6briE9J09VM8q4H38fbY60QYejHfA06SmQmQAcGQGsqV7QbsB5AJASVhDKUoUWv2IlfKtW&#10;Q9qJEzBkZ6v3DxEREdkuBrBkLQawZDMYwBIR0S9BpzfCNzYdrVddQoPF5/EwMtW8BEjVpKLV4VZo&#10;e6QtfGLvAsEXgJUfAssqAY49gLt7AQ1PyCsyY04Ocp4+LQhfa9ZCwurV5iVERERk6xjAkrUYwJLN&#10;YABLRES/hL3XQtFoiReqz3GH59M4GIwvKlm3PtyKloda4lbMLeTfdwJWVQbW1gT83U1n5OzrWZHl&#10;m94nMrFW1KRJCGjYCL7VayBh7Vro09LMaxAREZGtYwBL1mIASzaDASwREf2c5PLwK/6J+GC6Kz7d&#10;eRPJWS8Hqim5KajlUAsTLk5AbqAnsOANYFd7QJdrXoMqGktbCoNWi5g5c1XoKlWvcctXwKjTmdci&#10;IiKi8oIBLFmLASzZDAawRET0c5EQLSghE02WeaHTuisIScwyLykgy519nVHDoQZOnx6B/CX/BHa2&#10;BWIfm9egisZgOk/JunYdcUuXwr9+AwQ0a46YOXOQ4+PDibaIiIjKKQawZC0GsGQzGMASEdHPJSFD&#10;g0E7bqLSVBdc8k9QgWth2XnZ+MrrK9R3qIWUJW8BGxsAqeGSzJrXoIpC3hu5T58hbPAQFbz6162H&#10;uEWLoPH3h5HnLEREROUaA1iyFgNYshkMYImIqLTpDUYExGWg6bILqDXPU/V/LUpv1MM91B1NnJtg&#10;ww47YLOEr1HmpVRRGNIzkPvsGWJmzoKfXW0EtmiJxA0bkBcba16DiIiIyjsGsGQtBrBkMxjAEhFR&#10;aTvtE4PG5gm3zjyMVoFsYRK+OjxxQGPnxvhybz1kz/sDcG09YOQl5hWFUaNB2ukzCB8xsqDVQJOm&#10;iF+7Frn+/uY1iIiIqKJgAEvWYgBLNoMBLBERlRaDMR8zjz9WLQd6bb6G1Oy877UdkN/dQtxQ16ku&#10;PjvZCxk7WgLS+1XDE+6KIufuXYT07Qvfj6vAv2kzpBw8CKNWq94bRd8vREREVP4xgCVrMYAlm8EA&#10;loiISoNOb8T2K8H4cIYrxh98gKiUHPOSl4WkhaDHqR4Y5FAPSduaACs+AJ6eMi+l8kyXkoLY+fNV&#10;8Brapy8SN22CLjnZvJSIiIgqKgawZC0GsGQzGMASEdHrZjAY8d2Rh6g+1wNj9t1DpkZnXvKyFE0K&#10;up3ohpZ7a+DJsreBNdWBoIuA8eUWBVT+5Dx+jNB+/eBXoyYSt2+HLiEB+XzdiYiIyIQBLFmLASzZ&#10;DAawRET0OqXn5GHjhQC8O80FU449RI62+PD1adJTDHEdgrqOdjixoTLyV1cB4p+Zl1J5ZdBokO7h&#10;AX/7ughs2Qopzs7mJUREREQFGMCStRjAks1gAEtERK+D0ZiPC37xGLzzFj6a6Yax++4iOUtrXvqy&#10;6MxodDrWCe0Ot8axzTWQt+QfwNPT5qVUXumTkxEzY4aaZCt85EjkPnnCHq9ERET0PQxgyVoMYMlm&#10;MIAlIqJ/l4RoXr5xqDrHHdVN49i9KOgNxmLDNZ1Rh0/PfopGjrXhvbk28uf9Abi8EjDqzWtQeZQX&#10;HY3QAQPhW6Uq4pcvhzE3l+ErERERFYsBLFmLASzZDAawRET070rI0KDXlmtoufIi/GJLPlHWG/Vw&#10;euYEeyd7bFhfCUZpO+A6BdBkmteg8iTfYECury8SN29GQLPmCGrTFsk7d8LIcw4iIiJ6BQawZC0G&#10;sGQzGMASEdG/IzVbi88d76rq14t+8eZbv0+qHR2eOKCxc2OM3PIBMpb9C3h0BDAazGtQeaLPzETC&#10;+g0IbNUKvjVqImbmTOQ+fcqqVyIiIvpBDGDJWgxgqVRotVqsXLkSNWrUgL29PY4dOwaD4eUvrunp&#10;6RgzZgyqVq2Kxo0b4+DBg+YlxWMAS0REP1VIYhZ6bbmOj2e5YculIBiMxYdrOXk5cHziiOp7q2H0&#10;lg+QsuhN4Opqhq/lkASs2rAw1W7Ar5YdIkaPhjY01LyUiIiI6IcxgCVrMYClUuHi4oIWLVogICAA&#10;d+/exYcffoiHDx+alxbYtWsXRpu+7CQkJODatWto27ateUnxGMASEdGPpdEZ4OUbj24bvdFwiReO&#10;3ouEJq/4MFUCuT1P9qC+Uz18s+UjhKx6F/nXNgIG9nwtb4ymL0sZ588jpE8f+DdshLQTJ2EwnWcQ&#10;ERER/RgMYMlaDGDptZMvsHPnzsXWrVvNt0AFrTt27DD/VsDNzQ39+/dHZmYmLl++jH79+pmXFI8B&#10;LBER/RhS5brRKxAfzXRDrXkeuOAbX+Jl5dLzdcbVGbDbZ4dpGyshb/6fkH9xiWkBP3PKG316OiK/&#10;/Ap+1WsgqEMH5Pj4sN0AERER/SQMYMlaDGDptZNWA5MmTcLJkyfNtwCzZs3CqlWrzL8VSExMxKBB&#10;g1Tla7NmzbBlyxbzkhciIiLg4OCgxrZt2xjAEhGRVdJy8rDc3RdVZ7tj7L67iE7NKTFk0+q12P14&#10;N2rvq43JG99F9JqPgSsrTQtYEVmeGNLSkHrsGAJbtERA4yaInjoN2vBw81IiIiKiH48BLFmLASy9&#10;dkajETNmzFChqcX48eOxefNm828Fpk+fjmXLliHN9IXIz88PHTt2RHJysnlpgZiYGBXkynB2dmYA&#10;S0REPygpU4uvD9xH5VluWObmi7Tskj838gx5mH51Oho5N8LUjZWQJRNuPXAyL6XyQhMcjPARI+BX&#10;sxbCR45E9p07yDd9YSIiIiL6dzCAJWsxgKVS4ejoiIEDByInJ0f9RVS9enVcuHBBTbwlQ8hfUhLK&#10;SqAaFxenKmHj40uelZotCIiI6IfoDEbMO/MUH81ww5pz/tAbjeYl35eVl4UtPltQY291zNlWDZoF&#10;fwaenTIvpfLAYDoPSTl8GL7Va6iq12THfWw3QERERK8NA1iyFgNYKhUysdaQIUMwbNgwDBgwABMn&#10;TkRubi7mzJmj2hGI27dvo0+fPvjqq68wcuRITJ48Wd1eEgawRET0Ktlavap4rT7XAxu8AmEsIWiT&#10;AO5e/D2MOz9OTbg1a8tHSF/8FnB2EmAsfoIusi35RiNyHjxA1MRJ8Ktjj8ivxyP77j11OxEREdHr&#10;wgCWrMUAlkqNBK7S5zUpKel5aCoTbskQ8gVYqmElrJV1tFqtur0kDGCJiKgkYYnZ+PLAfbw7zQXT&#10;jz9CTl7Jl5ffib2DZgebodmBhnDZ0xza+X8Czs0F8rLNa5Cty/D0REDzFvCtWQvJ+/bBkJNrXkJE&#10;RET0+jCAJWsxgCWbwQCWiIiKikvX4Oi9SNSY645GS7ww7djDV4av0nZg7PmxaL2rCp6trwIsfxc4&#10;OQ7QFvzjINmufIMBuc98ETV5Cnxr1ERov/7I8fFhywEiIiIqNQxgyVoMYMlmMIAlIqLC7oenovtG&#10;b3wwwxX9tl2HT2Qq9IaSLzGXIG7rw62o51QXx1a+BezvC4RcBnSsjrR1Er5KpWtQ6zbwrWWHxO3b&#10;oUtINC8lIiIiKh0MYMlaDGDJZjCAJSIiYTDm44JvPD6a6Yomyy7A7XEsjKbbXiVdk45pV6apCbcm&#10;b6wEzZpqDF7LAQnV8yIjEfHFF/CtWg1hw4ZDl5RkXkpERERUuhjAkrUYwJLNYABLRETC82kcas33&#10;RKd1V3EtKOkHLzFPzE3E9KvT0XifPVavfwfR66oBUffNS8lW6VNTkXL4MII7dkJg69ZI3L5D3UZE&#10;RET0c2EAS9ZiAEs2gwEsEVHFJpWvx+5HqfC1//YbSM7S/mD46p/ij47HOqKWY03sXPMP6Bf8Gbi+&#10;ETAazGuQLdIlJyNizFj4VquOkH79oQkIVG0IiIiIiH5ODGDJWgxgyWYwgCUiqrgkaD35IArV5nig&#10;64aruB+eYlX4Osx9GJruroLTa9+DZmNdIOQKw1cbJa+3wXQukO7qhqCOnRDQqDESt2yBUaMxr0FE&#10;RET082IAS9ZiAEs2gwEsEVHFdTc0BY2XemHA9huISM7+wfA1JjMGXY53QfudlXFh2V+Rf/BTIOqe&#10;eSnZorz4eER+9TX87GojtF9/ZF658oPvAyIiIqLSxACWrMUAlmwGA1gioopHArYn0Wl4d6oL2q+5&#10;rMLXHxKXHYeBZweiye4quLbi78CZb8xLyBblG43I8XkI/yZN4W9fFwnr18Oo05mXEhEREf1yGMCS&#10;tRjAks1gAEtEVPEEJ2Tik41XUX/xedwLS7Wq4nHF7RVovKcaTq19H3rp96rn54atyjd9qUk9cQKB&#10;LVoiuEMHpLu7w8her0RERFRGMIAlazGAJZvBAJaIqGIxGvMxaOdN2C88B9+YdKvCV+8ob9jvq4Mt&#10;a99B/qMjgIGfGbZKwteE1WtUy4GwIUOhi4tT1bBEREREZQUDWLIWA1iyGQxgiYgqDp3BiK2XgvDR&#10;TDccvB1hvrVkCdkJcHzqiLr7amPkrhpIuLnRvIRskYTtaadPw692HUR98w30KSnmJURERERlBwNY&#10;shYDWLIZDGCJiCoGg9GIPd4hqDnPA5853EF6bsl/7xtN6z6Kf4BBLgNR36Em5mx4B0E31iI/74d7&#10;xVLZlfPwIYLatkPYwIHQp6WZbyUiIiIqWxjAkrUYwJLNYABLRFS+SdVjbp4e4/bfw7vTXNBryzWk&#10;ZGvNS18m62r0uVh5ayns9tZA091VcWlzbeQ/O21eg2yRel0DAuBrVxtBnbsgLyrKvISIiIio7GEA&#10;S9ZiAEs2gwEsEVH5FhCXgS/330elqS5Y5u6LTE3xM93rjXp4R11F71M90Xh3Fcza3xr3vJchPytB&#10;EjzzWmSLcv39EdKzFwJbtkLWjZsqkCUiIiIqqxjAkrUYwJLNYABLRFQ+aXUG1e+1/uLzeH+6K9ae&#10;90eu6baSPEzwQfODTdFodxV4HeiGvAQ/wKA3LyVbpTd9cQnu0ROBzZqrKliGr0RERFTWMYAlazGA&#10;JZvBAJaIqPyRfq+7roaoybY+3XETN4KTzEu+L8+Qh3Ph59DuUAt02V0NcQ6dgOQQ81KyVRK06pOT&#10;ET5iJPwbNETGxYvmJURERERlGwNYshYDWLIZDGCJiMofn8hUNF7qhS/230N6bvEtB4SEdBfCz6PR&#10;/oYYsa0yHrlNQL4m07yUbJk+MxNRk76Db42aSHF2hlFX8vuAiIiIqCxhAEvWYgBLNoMBLBFR+SGB&#10;amB8Jj6c4Yo2qy4hNi3XvOT7ZN3E7ES0O9AEnXdWRu7FhWw5UA7I66oJCoJ/k6bwrVYdqceOm5cQ&#10;ERER2QYGsGQtBrBkMxjAEhGVD3l6A7x849F61SU0XOKFm8FJKowrjjHfiNsxN9DcqT567rHDk0sL&#10;TTcazUvJlmmDgxHauzcCGjdB2ukzMPLznYiIiGwMA1iyFgNYshkMYImIbF94cjYG7bwFu/me6LbR&#10;G76x6SWGryIoJQjdj3dBk11VEHBxAYx5OeYlZMvyoqIR0q8f/OrYI/vePeQzVCciIiIbxACWrMUA&#10;lmwGA1giItuWnKXFlKOP8NFMV4x3vo/IlGzzkuJp8rIx5GRPtN1dDYFHBgE6rXkJ2SoJWjO9veHf&#10;sBECmjVHuru7eQkRERGR7WEAS9ZiAEs2gwEsEZHtCk3OxsAdN1Tl66aLgTAaS656FUajEU43lqLe&#10;3uo4dX4KwMrXciHzyhUEtmmL0D59kX33LvINBvMSIiIiItvDAJasxQCWbAYDWCIi25SSnYe+227g&#10;g+muOO0TrcLVV5GWBD5PnNHMwQ79D7VFekqweQnZKql8TXdzg2/ljxHSqzfykpNf2XqCiIiIyBYw&#10;gCVrMYAlm8EAlojIdkiF66PINMw88RjV5rirytfDdyJeXfmanw9tcjCOe4xH211V0fNIewSGXzEv&#10;JFslQWvi9u2q32vYkKHI9fVl+EpERETlAgNYshYDWLIZDGCJiGzHlYBENF7qhWpzPLDSww9PotN/&#10;sO2APikQO473Q+091fC1xyiEJfuZl5Aty3n4EH616yB23jzoWflKRERE5QgDWLIWA1iyGQxgiYjK&#10;Po3OgKP3ovDeNBf02HQNkcmvnmhLql4NmnTEeE7HynX/RP3dVdHreFck5ySbVyBbJUFrXkwMgjp1&#10;RnCXrtCGhZmXEBEREZUPDGDJWgxgyWYwgCUiKtseRqbhm4MPUGOuB0Y53EFwQtYPVjvmG/S4fX0F&#10;uu6qhmbOTbDs5hIkZMeZl5ItM+TkIGriJPjVrIW002dUH1giIiKi8oQBLFmLASzZDAawRERlk8GY&#10;j7MPo1F9jjs+muGKBWeeQm8wWnWpuS49GhO2V0MTxzqIyYyBMZ8hXXkgr33sgoXwrVoNaWcYvhIR&#10;EVH5xACWrMUAlmwGA1giorJHgtaDt8NV+Np363VcD06yKniF0QBj/DMc3tsCDRztcMr/uHkB2Tqj&#10;TodkBwcVvsYtXwGjVmteQkRERFS+MIAlazGAJZvBAJaIqGyJSsnBpMM+qD7XA+P230Nihsa85Afo&#10;85D/6CjO72qC+nuqYvLFCcjO+4FesWQzMi9fRkCTpggfPhz6tDTzrURERETlDwNYshYDWLIZDGCJ&#10;iMoGncGIoPhMdFx3RfV7/czhDiJTrAhQ8/ORH3kHmWuq4tzyv6LJrqrofLwTQtNDzSuQLZPK13RP&#10;T/jZ11WTbhlMn9tERERE5RkDWLIWA1iyGQxgiYh+eRqdATuuBKPmPE+0W30ZF3zjrWs5IBL8EOjY&#10;CV9ufh8N91bHF+e/QHhGuHkh2TKj6ctHygFn+NnVRvioz6ENDDQvISIiIiq/GMCStRjAks1gAEtE&#10;9Mu7FZKED2e44nPHu0jL0cJobfga+xh5y97FrA3voPqeajgReAJZeayQLC9yHjyAXx17hI8YoSpf&#10;rQ7liYiIiGwYA1iyFgNYshkMYImIflnBCZlovuIi+m27gRyt3nzrK+g1QOQd4MoqpGyohekb30Gj&#10;A42w6cEm8wpk6yRo1UZGIqhde4T27Qd9Knu+EhERUcXBAJasxQCWbAYDWCKiX056Th5G7r2NWvM8&#10;cTMk+YcrHPM0wLk5wIoPkLHoL5i5pTLsHO3g8NQBWj1nxS8vtKGhCBs6VFW/Zl68yMpXIiIiqlAY&#10;wJK1GMCSzWAAS0T085NALSFDgzH77uLDma7YdPEHentKAJeXjXyPmdDM/yNu7G2DT0/2Qi3HWlh/&#10;fz2M+UbzimTL8o1GaMPDEdiiJfzt6yLt5EnzEiIiIqKKgwEsWYsBLNkMBrBERD8vozEfT6PT0WrV&#10;JTRe6oWdV0OQpzeYlxbDaATCrgFHhiFj/h8xZ2dt2DnUwBDXIdj2cBv0RivaFlCZZ9TpkO7mhsBW&#10;rRHcuQsyvb3NS4iIiIgqFgawZC0GsGQzGMASEf289niHwn7BObwz1QUXfONhML7i8nJNJnDqS2Dx&#10;W9CZxvhDHWC/rw4O+R1Cti7bdN9XBLdkU9JOnIBf7ToIbNsOmtBQVQ1LREREVBExgCVrMYAlm8EA&#10;lojo55Gbp8dKD398MMMVw/fcxp3QFPOSEsQ9BjY3gn7pP/FoR2OMONQW9ZzqYdejXdAZdOaVyNYZ&#10;TJ/Didu2w7dKVUR+MQ56ftEgIiKiCo4BLFmLASzZDAawREQ/j4t+8ag+1x3Tjj1CWk5eyRMrye3R&#10;94HNDZGzqS7WHu2Ftgebo82RNvAK90KuLte8Itm6fNOXi9i5c+FXyw5Rk75DXnw8J9wiIiKiCo8B&#10;LFmLASzZDAawRESly5ifj4zcPHTdcBXNll+AVldC2wCZSEubBfgcAJb8ExlL3sZXe+vBbp+d6vca&#10;lhZmXpHKA6NWi8jx4+FbvQbi164130pEREREDGDJWgxgyWYwgCUiKj0ZuTo4Xg9F903eaLjEC96B&#10;ieYlRchEWn4uwJ7OwOK/Q+s8ACtPD0bjA43h9NQJGVqefJYnUvmacsBZtR2IX7kShpwc8xIiIiIi&#10;YgBL1mIASzaDASwRUemQS8m/O+yjer52WHsFVwMTS55wK/wGsPQdYE11xN7agi9chqK2Y22surMK&#10;eglnqVxJ9/CAn31dBLXvoHrAEhEREdELDGDJWgxgyWYwgCUier0keE3K1OK7ww/x0Uw3rDsfoNoQ&#10;lCjqvgpftTtawifkPPqe6av6va64vQKpmlTzSlQeGHU6pLu6qp6v4UOHQZfyAxOxEREREVVADGDJ&#10;WgxgyWYwgCUier0MBiPGO9/HhzNcsfVSEDI1OvOSYuSkAo49oVv+Lhy9JqPpwabodqIbbsTc4GRM&#10;5VC6mxv8GzZC2JChyIuM4mtMREREVAwGsGQtBrBkMxjAEhG9HhKm+cdloP2ayyp83X/rFZNmSfCW&#10;mw4cHQnM+xNCXSegxaEW+Nzzc/Z7LYfkvZHz+An86tgjpHcf9nwlIiIiegUGsGQtBrBkMxjAEhH9&#10;+wxGI9wex6LNqktotvwC9lwLRU5eCb1bjQYg4jawvjaw8iNke83DKLfh6HayGxKyE8wrUXkh4Wv2&#10;3buq8jW0/wBow8PNS4iIiIioOAxgyVoMYMlmMIAlIvr36A1GLDr7DFXnuKP1ykuISskpebItCV/P&#10;zwNWvA/M+yPyQy5hy/0NqLOvDo75H4PRaDSvSOWFPjkZYUOHwbdmLWj8/dl2gIiIiOgHMIAlazGA&#10;JZvBAJaI6KczGvNx5G4kqsxyw5cH7iE+Pde8pBiadOD0eGDBG8CB/shL8MX58PNofbg1Pvf4HNl5&#10;2eYVqbwwajSIXbgQ/nXrIvPiJfOtRERERPQqDGDJWgxgyWYwgCUi+mkkfHW8HoYGS7wwfPdtpOb8&#10;wN+j19YBC/8KXFyC3Mx4LLixAE2dm2Ko21CEp/Oy9PLGqM1D/Jo18LOrjcStW5HP6mYiIiIiqzCA&#10;JWsxgCWbwQCWiOjH0xuNKnx9Z6oL+my9joQMjXlJEXK5ubQdCL0KzP0D8g8PRbo2HXOuzUFNh5qY&#10;d2MesnWsfC1vpJVE2ukzKnyN/PJLVQlLRERERNZhAEvWYgBLNoMBLBHRj+f5LBY153pg9L67iEl7&#10;RduBjFjTyrOBhW8Cjt3xLPQiep3qhZaHWmL1ndVsO1AOSaVruocHApo1R/jno6FPSzMvISIiIiJr&#10;MIAlazGAJZvBAJaIyHrG/Hy4PIpB3YXn0H/bDWRp9eYlxcjLARx6FISv5+YiNtYHA88OQItDLXAr&#10;5hb0xlfcl2xWxvnz8KtdB2GfDkJeTIz5ViIiIiKyFgNYshYDWLIZDGCJiKwjs9e7PYlFldnu6L7J&#10;Gw8jU81LipC2A8nBwO4OwJJ/Avcc1SXpOx/thL2TPTxCPcwrUnmjCQxESPceCGzaDNpg03uAiIiI&#10;iH40BrBkLQawZDMYwBIRWSdHq8fgXbfQcsVFRKflqED2e2Sipai7wI7WwNJ3gEeHYczLweng02ji&#10;3ATzr89XYSyVP5qAAIT07oPA1m2Q4/PQfCsRERER/VgMYMlaDGDJZjCAJSL6YXl6A4buvoX3prnA&#10;/Ums+dYiDHrAew0w93fAyg+B6PvIysvCghsLUN2hOj7z+AxpGvYDLW8kiNclJiKwXXv4N2iIrGvX&#10;zEuIiIiI6KdgAEvWYgBLNoMBLBHRq2l1Biw4+wzvT3fBtsvBKoz9now4wGshsPRfwOFhQORtJGTF&#10;YdKlSWh6sCkW3liIqMwo88pUnhgNBsSvXg2/WnZIP3NGTcJFRERERD8dA1iyFgNYshkMYImIXu1m&#10;cDJqzffEd0d8VBj7PalhwK72BZNtuXwH5GUjMTdRVbzWdaqL/c/2Q2fQmVem8ibz6lX42dVG/NKl&#10;yDcU8/4gIiIioh+FASxZiwEs2QwGsERExTMa8xGcmIk2qy6h47oryMnTm5cUkpUAnBgLLHkbuOcA&#10;g0GH2KxYTLg4AfX311fhq95YzP3I5kmla+7Tp/CtZYfw4cOhS0kxLyEiIiKifwcDWLIWA1iyGQxg&#10;iYi+T/p6egckotXKS2iyzAu3Q4qEa/lG1eMVuzsAi98Gbu+EwWiAR6gHep3uhWYHm+GI/xF1G5VP&#10;ebGxCB0wEH716yPHx6f4SdmIiIiI6EdjAEvWYgBLNoMBLBHR92l0BgzZdQu153siJDHz++Fa/DNg&#10;VRVg7h8A37NSLgvPME80cW6Cps5NcTPmJsPXci5x02b4Vq2mqmAZvhIRERG9PgxgyVoMYMlmMIAl&#10;InqZTm/EhguBqD7XHZ5PY823mhlMf1eG3wCcegFrawLR95CuTceSW0tQZ18djDk3Bgk5CeaVqTyS&#10;1gOZV67A374u4pYuNd9KRERERK8LA1iyFgNYshkMYImIXjDm58PpZhg+mumKmScfq0rY56TK0d8N&#10;WPUxsOJ94NkZ0/pG7Hq8C3aOdth4fyNSNanmlam80gQGIah9BwR364a8qCjzrURERET0ujCAJWsx&#10;gCWbwQCWiOiFO2HJaLjYC103XEVyttZ8q1lOCuDYA1hdFUiPgVavxd4ne9VkW9O9p/My9ArAaPoy&#10;ELtwIfzsaiP7zh3zrURERET0OjGAJWsxgCWbwQCWiKhAbHouuq6/ik7rriIyJcd8q1lWPOA8EFj+&#10;HuDnhlx9Lrb6bEVNh5qY5T0LiTmJ5hWpPMu5fx/+9eojcdMmBu5EREREpYQBLFmLASzZDAawRERA&#10;tlaPbhu81aRbN4OTzLea6bXAyXHAvD8CN7epCbdkki3p+Treazzy9HkM4yqAnAcP4FutOoI6dkRe&#10;XJz5ViIiIiJ63RjAkrUYwJLNYABLRBWdRqfH3FNPUHmmG3Z5h0BvNJqXmD06Ciz5J+A2Ddq8HFyJ&#10;vIKep3riU5dPTevqzStReaYJCEBIz14IaNkK2ffuqYm4iIiIiKh0MIAlazGAJZvBAJaIKrr9N8NQ&#10;ZZYbtl0KglZfZNKt4IvAyg+AA/2Qn5cNr3AvND3YFL1O9cLDhIfmFak806elIaRXLwQ2a14QvrLa&#10;mYiIiKhUMYAlazGAJZvBAJaIKrKI5Gy8P90F4/bfR662UDWrVDg+PAgsfBPY0gSIf4bMvEyMOTcG&#10;7Y+0R1ZelnlFKq8kaJXwNXzYcPg3aIjMK1fMS4iIiIioNDGAJWsxgCWbwQCWiCoqncGI2aeeoMps&#10;d9wMSX65sjEtAthYD9jbFUjwQ4Y2A9OvTkdT56aqCpbKP4NWi+gZM+BbvQaSHR1h1OnMS4iIiIio&#10;NDGAJWsxgCWbwQCWiCqqgPhMNF9+AcP33ILBUKinpzYT2NoUWPEBkBgEY74Rq++uRk3HmtjxaAf7&#10;vlYQ6efOw7dKVaQcOYJ8Q6HWFERERERUqhjAkrUYwJLNYABLRBXVlktBqDbbHf5xhU7sshIA54HA&#10;oreAe/sAowGPEh+h7ZG2+PrC19DqteYVqbySsDXz0iX42dVGxBfjoM/MNC8hIiIiop8DA1iyFgNY&#10;shkMYImoIsrW6NBgsRemHHv4ovWA/N9lYkHfVx9n05mfVgWuo8+NRqfjnZCUk1SwHpVrmoAABHfo&#10;iOAuXaAJCeGkW0REREQ/MwawZC0GsGQzGMASUUVjzM/HCg9/1JzniTthKeYbDcDNrcD8PwGXVqjQ&#10;LV2bjq+8vkJdp7o4E3SmYD0q14ymz8KI0aPh37Ah8mJjzbcSERER0c+JASxZiwEs2QwGsERU0TyK&#10;SkPNeR4Yt/8esjQ6IN8IBF8Clv4LOPgpkJ0CnUGHtXfXqvDV8akjNHqN+d5UXkn4mrB2Lfzr2CPt&#10;xAnzrURERET0c2MAS9ZiAEs2gwEsEVUkeXojZp58jHemusAvNqPg8vKcNGBrM2DpO0BalGpFEJ0Z&#10;jSbOTbD01lIYpDqWyjVV8ezqpvq+Rk+YCGNurnkJEREREf3cGMCStRjAks1gAEtEFUlIYhbqLTqP&#10;xS7PCm7QZhZUva74EAi/qW6SXq/9zvTDJyc/QVx2nLqNyjfV97VjJ4T06g1dInv9EhEREf2SGMCS&#10;tRjAks1gAEtEFcli12dovNQLsem5BX1fL68A5v8ZuLnF9LseOboczL02F7X31YZLiAuM0p6AyjXp&#10;9RrcrTuCO3eBJijIfCsRERER/VIYwJK1GMCSzWAAS0QVRUaODh/PcsO044+g0xuBpEBgQx1gZztA&#10;l6suQ3d65oQ6++pg4Y2FBe0JqFzLS0hE2KeD4G9fF+keHnzNiYiIiMoABrBkLQawZDMYwBJRRbH3&#10;Wigqz3SD2+PYgqDtxhZg0VtAzAO1/HLEZdX3dc71Ocgz8O/EiiB+1Sr41a+PtJOnYDSd6BMRERHR&#10;L48BLFmLASzZDAawRFQRZGp06LftOhot8UJajunvO70WWF0NODpSTboVlBaE1odbo+/pvojNijXf&#10;i8ozTXAw/GrZIX7FSuQb2WqCiIiIqKxgAEvWYgBLNoMBLBFVBHfDUlBnwTmsPR8AGPTAuTnAskpA&#10;mDey87Ix8dJENHZujFuxt8z3oPJKqp9zAwIQ1Kkz/n979wElVZnve//e9951T5x0zplxzjmTz8yo&#10;IBkEBJUoIiDmnFAxZxDJSZKioIhgQHIGAck5B5GcOuecEx2rq/r39vPUhtERZc9IN72rv5+19oLa&#10;VTStFNXVX579f2J69FRZbJxzDwAAAOoCAizcIsDCMwiwAOqDT3bF6OqhG5RVWCZFb5fG/Ur6/Cmp&#10;oljTjk1Tm/lt9EX0F8wArQcqq9/IJzzxhMKaNlPRzp2sfgUAAKhjCLBwiwALzyDAAgh1Jqre/8l+&#10;9Zn5lVRW/SZu7h3S2P+WClMVnhOua2Zfw9zXesLE1vSx4xR2TSMVbt/unAUAAEBdQoCFWwRYeAYB&#10;FkCoyygo01VD12vhwQTp8Jzg6tczq1XuL9fgPYPVdkFbnc4+7TwaocrE14JNm2x8TZ/wlgJ83QMA&#10;AKiTCLBwiwALzyDAAgh103ZEq+WYLToZkyhN+L205GGpolRReVHqtqybBu4eKH/A7zwaoaosNlYx&#10;t/RQdNeb5EtLY9wEAABAHUWAhVsEWHgGARZAKCv3+dXxnR26Z/pe5a0fI425QjrzhZlLoEXhi9Ri&#10;XgvF5Mc4j0aoMrE1feJEhbdoodKTJ52zAAAAqIsIsHCLAAvPIMACCGXHk/J15dD1Gjd/vQIftJZm&#10;dJHKi+QL+HTHqjv04rYXWQlZD5zdv18RLVoqY9Ik5wwAAADqKgIs3CLAosb4fD6VlJTYw+//9iWz&#10;JiSY8+b+4uJilZeXO/dcGAEWQKgyr4ez9sbp92+s1YEV06SRP5Pi9tjzSyKWqOW8ltqTvMd5NEKR&#10;+bP2ZWcrou11ir39Djt6AAAAAHUbARZuEWBRI7Krv4l84okndN999+mOO+7QkCFDvhVYTaCdMGGC&#10;+vTpo759++rDDz907rkwAiyAUGXGD/RbelyNRmxU+Zw7pU8729EDSYVJ6ryks/pu6qu8sjzn0QhF&#10;/rIypY1+U2GNGqtg4yYbZAEAAFC3EWDhFgEWNWL+/Pm6++677YtQTk6OGjRooJ07dzr3Bm3atEnP&#10;PfeccnNzbZw1K2G/DwEWQKjKOVuunu/v1ojZa6XR/yEdnq3KQKU+OPKBGs1upN1JuwlyIS5zyhSF&#10;N2mqjLcnqqr6jTwAAADqPgIs3CLA4pILBAJ2xeusWbOcM9JLL72kadOmObeCHn74YfXq1Us333yz&#10;evTooSVLljj3/EVGRoYNteZYtWoVARZASDqdUqCGw9Yp5qN7pfeaSFkRSilKUbfl3dRvZz/iawir&#10;qv6aWbRzp8KubqDUwUPkv8g4HgAAANQdBFi4RYDFJWfmuvbr108rV650zkhDhw7VO++849wK6tix&#10;o+68804lJibqyy+/VKdOnb4VV+Pi4my4NcfkyZMJsABC0qgvTuue0TNUOvKX0spnq9/JlWvq0anq&#10;tKSTEgsTnUchFJVFRyumZy/F9OipiuRk5ywAAAC8gAALtwiwuOTMSq3hw4fr448/ds5IzzzzzDdu&#10;Gw8++KDGjBljH2824erZs6eiq78R/S6MIAAQikrKK/Xnwes05c0XVDXip1LsLpVXlqv1/NYavGew&#10;fH6f80iEGrP6NbX662VYw2tU/j1f/wAAAFA3EWDhFgEWNWL16tXq3LmzYmNjdeLECf35z3/WkSNH&#10;dPToUfujsXbtWrtJV3Jysg4ePKiuXbt+b1wlwAIIRSuPJqvxoM91aGxX6b2mdvXrF9FfqPnc5lod&#10;s5rxAyEqUF6ujInvKLx5C+V8bWQPAAAAvIMAC7cIsKgRpaWlGjt2rFq0aKE2bdrYTbnMC9PAgQM1&#10;YMAA+5iysjKNGjXKPqZLly5asWKFPf9dCLAAQo2Jqy8uPKoOg2aobMyvpS8/tqtfn9n8jDos7qCM&#10;4gznkQgl5s89f906u/I1deQo+S+yCSUAAADqJgIs3CLAwjMIsABCTVZRmW6evEtzh98nvXOlVJKr&#10;8JxwdVnaRSP3jXQehVDjy8lV3IMPKfKGG1WZk+OcBQAAgNcQYOEWARaeQYAFEGoOxuXottFzgptv&#10;bRgk+Su1PHK5HT8Qkx/jPAqhJm/xEoW3aKmzB750zgAAAMCLCLBwiwALzyDAAgg1k7dEauKQJ6Rx&#10;v5Jidppr0/XK9lf0wNoHmP0aovxFRTa+Jr38sgI+NlgDAADwMgIs3CLAwjMIsABCSWlFpbq9tU5f&#10;DWslTWlZfSJfRRVFaruwrWafnu08CqGksvqNeXK//opoda3O7tlDZAcAAPA4AizcIsDCMwiwAELJ&#10;0kOJun3IB8oc+Ttp4xC7+nVpxFK1W9ROxzOPO49CKMlb/rnCGzdR1rTpCvC1DAAAwPMIsHCLAAvP&#10;IMACCBUVlX51fmeHJg3uo6o3fyFlR6kyUKm7Vt+lB9c+qOzSbOeRCBXlcfGKbNde8Y8+qipGDwAA&#10;AIQEAizcIsDCMwiwAEKF2Xyr9eCFSh/+W2nd6/ZceE64Ws5rqXFfjpO/ym/PITRU5uYqpvdtiunZ&#10;S2UxbK4GAAAQKgiwcIsAC88gwAIIBWbu53ubI7RoyK2qmnillHbKnl8cvlhN5jTRnuQ99jZCQ1Ug&#10;oMzJ7ynsyquUu3gxc18BAABCCAEWbhFg4RkEWAChoLjMp0lzl6ps2L9JK5+vftdWporKCg3bO0yt&#10;F7TW2YqzziMRCooPHVLUDTcq8cWXmPsKAAAQYgiwcIsAC88gwAIIBal5xVrxztMKDP+xlHTInsst&#10;zdW9a+7V6zuD4wgQGioLCu3Ygbg777JjCAAAABBaCLBwiwALzyDAAggFp6JitX9oa/mmtjPzCOy5&#10;qLwotZrXSruTdtvb8D5/aalSBryh8BYtVbh1K6MHAAAAQhABFm4RYOEZBFgAoeDTxZ+raNgvpNOr&#10;nDPS1KNT1XVpVxWW88YtFJjYmrdylcKbNVf6hLcUKC937gEAAEAoIcDCLQIsPIMAC8DrSisqNW/4&#10;PSp/p6GqKkrsOX/Arw6LO2jQ7kHy+X32HLzNX1KiyBs7KO7++5n7CgAAEMIIsHCLAAvPIMAC8Lpt&#10;Xx1X4fAr5F8/SFUBvz13IPWAms1tpmWRy7hMPQSY4Jr06quKurGDSsPCnLMAAAAIRQRYuEWAhWcQ&#10;YAF4WUFxqY58/JQqx/y3ysI3n5//Ov7L8bp+0fU6k33G3oZ3mYBesG6dwq5uoIy332b1KwAAQIgj&#10;wMItAiw8gwALwMsSD61TwchfqXDWXdXv1IIzQc9WnNV9a+9T75W9Ve6cg3dVJCcr9rbbFXFdO/ly&#10;cp2zAAAACFUEWLhFgIVnEGABeFVZSbFS3+uo7AlNVJaT5JyVXfXaeWlnvfPVO84ZeFVVIKC0kSMV&#10;eV07lZw86ZwFAABAKCPAwi0CLDyDAAvAq45/9ITOjrhChac2OWeClkYsVePZjRWZG+mcgVcVrF2n&#10;sGsaKWv6dGb5AgAA1BMEWLhFgIVnEGABeE5VQIVHP1fViJ8oed4zKi8969whBarve3T9o+q7sa9z&#10;Bl5kYmt5fIKiu96kuHvuVUV6unMPAAAAQh0BFm4RYHFRaWlpysjIcG5dPgRYAF7jzwxXxXstlTDs&#10;f5QYH+WcDTqRdUIt57bUpvhvroqFt5jRA5nvT7GrX4u/OsTqVwAAgHqEAAu3CLC4qDVr1uh3v/ud&#10;nn/+eR07dkxFRUUKVH/DWdsIsAA8o6pKVYVpqpjUVBnDf6ePv9jm3BFkVr++tPUlu/lWcmGycxZe&#10;VJmbq8h27ZU6fIRzBgAAAPUFARZuEWBxUSa2JiQkaObMmerbt699cRk/fry++uqrWl3pQ4AF4Akm&#10;vmZGyP9JF2UM/60Wzp+hCl+lc2dQfH68Ws5rqeF7h8vn9zln4TX+ggLFP/yIorrepLLYWOcsAAAA&#10;6gsCLNwiwMI1E1tjYmJshP3pT3+qP/zhD+revbuSk2tn9RYBFoAnVJSq6pMuKhv+7xo08T0lZhd9&#10;6x+rFoYtVKPZjbQjaYdzBl5j/kxz5s5V2FVXK3fefDuKAAAAAPULARZuEWBxUbm5uVq1apWeffZZ&#10;devWTaNHj1ZsbKwNoebnkyZNch5ZswiwAOo0E1nzklT1SWelD/u1Box9Swdicpw7/6Ksskxv7HpD&#10;bRa0UXFFsXMWXlOekKCYXrfaw88bbgAAgHqJAAu3CLC4qL1792ro0KHavn27srOzv7GSKzMzU4cP&#10;H3Zu1SwCLIA6LWyN9ElH+Yf/WCPeHK7NJ5O/tfLVyCjOsLNfR+4b6ZyBF6WNGq3INm1VFhnpnAEA&#10;AEB9Q4CFWwRYXFRk9TeXcXFxzq2gsLAwJSYmOrdqBwEWQJ0U8EunVykw4idKGfEnPTBonCZtjpD/&#10;Oy5JP555XI1nN9aZ7DPOGXiJiepnDxywoweyPpzmnAUAAEB9RICFWwRYXNT8+fPtCIKvmzZtmrZs&#10;2eLcqh0EWAB1jomsh2ZJ43+jPSOuV9ehszRg2XEVlX33xloTDk5QzxU9VeYrc87ASypSUuzYgdjb&#10;brc/BwAAQP1FgIVbBFh8rzvvvFPNmzdXq1at1KtXL3v06NFDLVq00NGjR51H1Q4CLIA6w++TTq+U&#10;Pr1JGvNLbRnWQa2HLtHU7dEq9/mdB31bZaBSNyy6wY4fMD+Ht1T5/cqcMkVhVzdQ0fbtFxwxAQAA&#10;gPqDAAu3CLD4XvPmzdPrr7+uwYMHa/bs2fYw544fP65ALe/4TIAFcFmZ2FaULsXulJY+Jv/oXyp6&#10;ZCPNGHqvOry5UrP3xanS//2viwdSDqjp3KZaGbWSeOdBZdHRiriunVKHDnPOAAAAoD4jwMItAiwu&#10;yoTP4uLLv1M3ARbAZWFmvKYdlzYNtZts6c0rlP92E739Zj9dP3SBery3U3uishS4SFAtqyzTK9tf&#10;UYfFHRSVG+WchVdU5ucr5rbb7fgBRg8AAADAIMDCLQIsvtOQIUOUlJSk5cuX6xe/+IWuuOKKbxw7&#10;duxwHlk7CLAAao2JqZXl0okl0scdpZE/U2DUf6jo/XZav3SGWo/ZpCuHrNMnu2O+d+TA1+1N3qu2&#10;C9pq7JdjnTPwikD1G+vMD6YqrEFD5S5bxuplAAAAWARYuEWAxXdKSEhQeXm5srOzdfDgwW8dBQUF&#10;ziNrBwEWQI0zYa04R4rcJC1+SBr9C1V+1kMnZ72i92bM0vXjNqj56M16YtZX2hGe6fyiiwtUBfTc&#10;lufU6/NeyivLc87CK4oPHVJku/ZKev4F+YuKnLMAAACo7wiwcIsAi+9k4quJnt91mBea2mR+TwIs&#10;gBp1crk0rb007lfSxD8qbe8C9ZuzQy1GbdQfBq7V4BUnFZVRpKIy30VHDnzd2ti1ajmvpTbFbXLO&#10;wCvMxltx996r6Ju7q5I31gAAAPgaAizcIsDiO40fP16NGjX6zmPfvn3OI2sHARbAJeUrlQrTpLQT&#10;0uFZ0scdpNE/l6ZfL9+u97Ru7yE1HrlRrcZs0SuLjyoy/e97U5VTmqP2C9ur76a+yi/Ld87CC6oC&#10;AeXMmqXwps1UsG69cxYAAAAIIsDCLQIsvpN5AUlPT//Ow6yQrU0EWAA/WEmudGKptGmYtOiBYHR9&#10;6/fSmP+UFtwj36F52nP0lPotOWZHDTzy2Zc6mpirikp3c17/WiAQ0IyTM3TN7Gu0PnY9s0M9piw6&#10;WpEdOyrh8SdUWctjdwAAAFD3EWDhFgEW3ykxMVE+n085OTk6fPjwtw5mwAKo00zsrApIAX/1OyOf&#10;FLZGGvdracRP7KZaGv8baeEDqjq2QFVnc1RSXqnXlx63owb+OGidBi4/rpKKHzZqJaUoRT1X9NTt&#10;q263MRbeEfD7lfHuJIVdeZWKq7/mAQAAAH+NAAu3CLD4TvPmzbMbcO3du1cPP/zwt46TJ086j6wd&#10;BFgArvirXyOyo6TTK4IrXWfeLL17VXC8wOxe0uE5UmZ49bulCvkDVTqTWqB3N0Wo9dgtavnmFr25&#10;5oyiM4sUqL7vhyivLNfA3QPVaUknxeTFOGfhFaUREYq8/galjhzJymUAAABcEAEWbhFg8Z3MC4n5&#10;ptPv99vo+ddHba/mIsAC+E5+n5RyRNo1UZrVU5rUUBpzhTT+t9LSPtL+D6W43cERBNWva77KgHZE&#10;ZOqVRUd17dgtumroer3x+QmFpxWqovq+HypQFdC0Y9PUYl4LzT0zl9WvHhOo/joTe/fdiunZUxVp&#10;ac5ZAAAA4JsIsHCLAIuLMrNet27dqoceekg9evTQo48+qt27d9vxBLWJAAvAjhWoKJEKUqSMU9KR&#10;ecHA+vYfpFH/Xv3j/0gftJSWPyGdWS2V/eWNkBkncDAuW68uPqaGwzfoz0PWq824rXpi9lc6mZx/&#10;yVY5mo+zI3GH2i1qp+e3PK+zFWede+AFVdVvorNnfKawBg2VM2+e3YgLAAAAuBACLNwiwOKi9uzZ&#10;o969e2v16tXat2+fVq1aZW+fOHHCeUTtIMAC9ZiJo6nHpB0TpMUPSdOuk8b+Z/Xx39JnN0sbBktH&#10;50uJX1a/WGSa3a/sLzObZx1PyteSQ0l6ceFRG167Td6lsevCtOZ4qsLTC1Xpv7SBLS4/Tj0+76GH&#10;1z2stLOsnvSakpMnFdWxkxKe7Cs/b6QBAADwPQiwcIsAi4tatGiRFi5c6NwKmjJlil0VW5sIsEA9&#10;VH5WOr5Imn5DcPOsET+Wxv1KWvGsFLVZ8pXKbrRlAu3XVrCa2a6rj6eo67s79bs31uq31cfvB67V&#10;e1siVOoLjlepibmeheWFumHRDeq+vLsSCxKds/CSuHvuVXira1WZn++cAQAAAC6MAAu3CLD4Trm5&#10;uUpISNC6dev0zDPP6Msvv1R0dLT279+vp59+WmfOnHEeWTsIsEAIMzG0MFWK2SEd/ERa0y+4snXM&#10;f0oTfifN6CJtHCwl7Kt+l3Ph8SflPr++isu1m2i1G79NVw/boLun79fEjeHadDpdybklziNrRkJh&#10;gl7Z/oqazmmqdbHr7BxYeIeZ+5o55QOFN2uuguqvewAAAMDFEGDhFgEW32nMmDG68sor9ac//Un/&#10;+q//qv/8z//UH//4R/3yl7/UT37yEzsHtjYRYIEQVJonHVsgLXogOLt1/G+Cq1zfayp9/pR0ZK6U&#10;dtIZK+B3ftE3mdmuW8My9NyCw2o+erOajNykkV+c1tGEPOWcLa+Rla5/LakwSbevvF3tFraz8dUX&#10;qN0Z2fjhig8ftitfU/q/Ln9xsXMWAAAA+G4EWLhFgIVnEGABj6sslwpTpJRj0r4p0qxewbECY/9L&#10;mtRQmn2rdPDT6sekf2OcwNeZmFpcXqnU/FLtiw5uqNVgWHBDrdZjt6r/0uNKzqvZla5fZz6f2PxY&#10;3bryVnVa0km7k2v3H6ZwaVQWFSnxmWcU0bKVSiMjnbMAAADA9yPAwi0CLFwx0dNsurVr1y7t3LnT&#10;HmZEQW0iwAIeZFat5sYFV7Iu7ytNbSWN+jdp4p+k+XcFN9UKXyflxX/nClfDhM6I9EJN3hypJ+cc&#10;UoeJO+xc11ve362x687Yea+RGUUK1MJq13PMiIFT2af0yPpH1HFJR+1K2iV/1Xf/N6DuMqMHIlpd&#10;q4K1jB4AAACAewRYuEWAxUWZ0HrLLbfoZz/7mX7605/qH/7hH/SLX/xCe/fudR5ROwiwQB1WWf33&#10;MjdeitsjHVskbR8nzb1DmvBbafR/SCN/Ko36d2n1S1LKUclXJvl937nS9ZxAoEqnUwr00qIj+tOQ&#10;dXZDrTZjt2jcujOKzihURWWgVqPrOaWVpRr/5Xg1ndtU7Re11/HM4zYSw3tKz4Qp7OoGSh0xQgEf&#10;oyMAAADgHgEWbhFgcVFr1qzRgAEDFBkZqaFDhyorK0v9+vVTVFSU84jaQYAF6gB/ZXAea8ZpKWqz&#10;tHuSNP/u4OzWkT+Txv63NPHP0vvNpE+7SAvvq34ReU069blUWuB8kAs7N17ABNfPjyRrwLITuuGt&#10;7frz4HXq8PZ2vb7suA7EZtsoe7lUBioVkRuhoXuGqu2CthqyZ4hOZ59mwy2PMqMHkp57ThFtr1PJ&#10;6ernNAAAAPA3IMDCLQIsLmrp0qVatGiRYmNjbYj1+Xx6//33tW3bNucRtYMAC9Qis5qzJE9KPS6d&#10;+ULa+7605hVpZndpWtvgzNZx/y29eYU0p7e0/0Mpfq+UciQYZ3Niqv/SZki+0ouucvUHqhSWWqBJ&#10;myN01/R9ajNuq/40eJ06vrNd49aFaVdEpuKyi1VeeXkv7y+pKNGkw5N007KbbHxdFL6IzbY8Lm/5&#10;coU3aarsTz9VlZ/xEQAAAPjbEGDhFgEWF7Vnzx5NnTrVrny95557NH78eN100006evSo84jaQYAF&#10;LhFz6X9pvlSUJmVHB1ey7npbWv6kNKuH9F6zYFgd8ePg2ICx/xkcJWBWtr7XpPoxPaVNw6Uzqy+6&#10;qvVCKv0B5RZXKDy9UNN2ROmmSTv1P4PWqvHITeo4cbtGfHFKJ5Lz5A9c/lWlZlVuXlme1sSs0fWL&#10;rlfrBa311OanFJ1X/f8NnubLzFRk2+uU0KcP4yMAAADwdyHAwi0CLC6qtLRUSUlJCgQCOnLkiKZM&#10;maJNmzbVegglwAJ/JxMyC1Ol6K3S/g+kL16UZt8qTWkhjflPadR/BEcGmPi6+KHg/ZuHB8cLHJkj&#10;ha+REvZL2ZFSWfUbi78zVpX6KrXuZKqGrjyp2z7cq6uHblDLMVv0zLzD+nR3rA7G5aiwtO6sKC32&#10;FWt+2Hy7yVarea30/NbntS1xm8ory51HwKv81V9PEp7sq6hOnRk9AAAAgL8bARZuEWDhWkpKivbt&#10;26eMjAznTO0iwAIumUB6Nls6s0ZaP0Ca2jq4inX0z4ObYZlNscwq1h3jpJjtUnGWVFEc3BjLbKZl&#10;5rwG/H93aP1rZsTA1rAM3fjWNv1x8Dr99o216jPzYPW5dDvz1WykVddWIPr8Po07ME5N5jTR7atu&#10;1/6U/arwV7BSMgSYP8PcJUsU1vAaZU39UFV1YKU1AAAAvIkAC7cIsLio9PR09e3bV506ddLtt9+u&#10;Dh066OWXX1ZOTo7ziNpBgEW9ZaKfGRtgZrLmJVT/pTwlJX0pxeyQwtdKxxZJ+6cGV60uvF+a3Ega&#10;9W/BjbHMKteZt0ifPy0d+EhKPChVlDgf+NIKVH+e+SUViss6q0PxuVp1LEUT1ofpzmn7dPWw9eo9&#10;dY8+3hmj7KIy51fUPcUVxdocv1mPbXjMznl9++DbKqusu58v/nZlMTGK6dFTsXffI39xsXMWAAAA&#10;+NsRYOEWARYXtWLFCg0aNEh5eXn2xcWE15deekm7du1yHlE7CLCoF0xozUuUordLh2ZKW0YFZ7PO&#10;7iV90lGaem1wA6y3/ye4CZaZ0WpmtY75pTS5sTTvTmnraOn0Sinpq+BmWKV5l2w1618rrqjUvugs&#10;vbspQn1mfqVbP9ijDhN3qNnozfrDoHVqPXarnpt/WGuOpyqjsMxG2roqpzRHA3YN0LXzr9Xdq+/W&#10;loQtdtUrQocZPRB33/2K7nqTSqOZ4wsAAIAfhgALtwiwuKg1a9bo008/ld/ZIdr8+M4779hxBLWJ&#10;AAtPMIHRXNJswp2vNHhpv5mbaiJocU71EzlTKkqXClKcDbC2SHunSCuelj66IRhSzZiAN38ujf1v&#10;acLvpIl/kt5tIH3cUVr2hLR9nHR0nhS9TcoMC26EVcNhMxCoUqnPbzfPis4s0vwvE+wYgSuHrrdj&#10;BcwGWteO3aIe7+/SwOUntKD6/viss3U6uBrmcvSC8gJ9HvW5XfHaZkEbTT061Z5HaAlUf+1IGzVK&#10;YY2bKG/55/wZAwAA4AcjwMItAiy+k1nh+sEHH2j06NFq1aqV+vfvb8Pra6+9pnbt2ul0LW9cQoDF&#10;ZWeCjVmhWlYg5SdK6Sel+L1S+Drp2MLgJf47JkgbhwQ3slr2uLTgXmf1amfpw7bSe02CQdXE1ZE/&#10;k968ovpcY+mzbtLSx6QNg6S970nHFwcDa9rxYKw1MbeWlPkqlZpfqhNJ+dp4Kl0z98Zp7Nozen7B&#10;YXWbvEt/HrJezUdv1v2fHNCo1ae1+KtEHUnIU15xRZ0Prl+XXZqtZRHL9Oj6R214fW3Ha9qTssfO&#10;f0XoKdqxQxGtrlXqyJEKlNbe3ycAAACELgIs3CLA4juZla9m9IA5BgwYoNdff10DBw60P77xxhuK&#10;iopyHlk7CLC45MxGUwWpUvx+6fRq6chcad9UadsYad3rwbmpJqDO7C59eF1wFepbfwiuSh3/6+AI&#10;gDH/Kb35i+DGViaojvhJcCTAuOr7P2glfXaztOhBafVLwdEA+z8MxlWz8jXthFSUKZXmS+Vnq796&#10;l1V/TpU1vpr168p9fh1NyNOHO6L17LxDunnyLjUdtUmNR25Ug+EbbGz9w8B1+v3Atbrhre0avvKU&#10;9kZlKbe4XCUVlfJ7bAOjQFVAETkRdrZrh8Ud1HRuU9287GbtT91vZ72yKjI0mY224u9/QDG9blWg&#10;vNw5CwAAAPwwBFi4RYCFa7m5uUpKSrKzYC8HAiy+lwlnleVSSW5wdWrGmeAMVLPL/6mV0oFp0qah&#10;wUv4Z94cnJc6+ufBYGoiqr3U/8/SpAbBVaoftJSmtZU+ulH6tEvw18y+NThjddED0qoXg/NZzeZX&#10;drXqFin12F9Wq9ahkOcPVNlgGplRpP0x2XbF6rBVp3THh3vVYFgwsrYdt1Xd39ulu6fvs6MFXl92&#10;XJM2R2jl0RSdSM5XYanP03HSH/ArMjfSrnJtPre5ui3vpmc2P6OVUStVbp43CFlVvkqljxmriJat&#10;VLi5+u8pAAAAcIkQYOEWARYXZYLntGnT1L59ezt6wPw4Z84c+Xy1e5kuAbYe81dWPwGypKwIKWG/&#10;FLY2uFp1z3vS5hHSqhekhQ9Ic3oHY6m51N8E1rf+J3iJ/7nIOqVFMKKueEba+qb01czg+IC43VLS&#10;QSnlqJR+qvr3CQ9uXmVCbmGaVJwdnLNaURKc7VrHQ6QJpdlFZdoRkakPtkbpmXmHddvUvbr+re1q&#10;OHyD/mfQWt00aadeW3LcjhfYVf24sNRCO3agoLRCPn/A07H1HPPfkFuaqzXRazR0z1AbXdstbKdF&#10;4YtsjC2uKA6J/058v6KdOxXetJlSBg6Sn9EDAAAAuIQIsHCLAIuL2rFjh7p06aL4+Hh724we6Nat&#10;m44dO2Zv1xYCrAeZuGUuqTcrDM2qUHOZvZmfajekypaKMoIbUcXtkU4uD16ev2lY8NL/ObcFQ+qE&#10;3wcv6TeH2ZzK7PpvNqgym1WN/a/gKIAJvw2OBpj4R+njDs5GVWOl44uCYdXEW49dKn8hZr5qpT9g&#10;xwYUl1faValmU6z0gjI7r/Xzw0ka9PkJdXh7u373xlq7OZYZI9Bs9Cb1fH+3neO6PTzT/rpQZla0&#10;xhfEa9T+UXZjLbPi9bqF1+nh9Q8ruTDZeRTqA3/1G+GEp59WePMW8mVVvw4AAAAAlxABFm4RYHFR&#10;ixcv1owZM5xbQRMnTtS2bducW7WDAFvHmLBqZpfmJ0kZp6WEA1LU5mBIPTQruLP/1jHS+gHBFafm&#10;sv3ZPYM7/b/fLBhM7QiAHwfnp771++Cq1WntghtSmUv9zaZUZjOrjYODO//v+0A6PFs69Xnw90qs&#10;/j3N720+h5K84EpZjzOR1WxmFZZWqL3RWVp3MlWLDibq452xmrgxQkNXntSLC4/owU8P2JEB147d&#10;oj8NDs5obW5C65Tden7BEb29MVxLDyXpUHyuss+WOR89dJmVrOnF6foi+gv139nfbqrVfXl3jdo3&#10;Suti1ymxMFGV5jmLeiV3wUKFt2ip/LXrnDMAAADApUOAhVsEWFyUCa09evRQlrN6KD09XT179tTh&#10;w4ft7dpCgK0lZtWqr0zKTwlekh++PhhUt4+XvnhJmn9PMKKaDanMbv52U6rfSuN+JY11NqQyq1TN&#10;alUTV83tyU2CUXXJo9L6gcHRAWZuasyu4FgBMzfVrIY1q2JNSDWrZM1qWbNq1lzybzbLMp9XiDHR&#10;ML+0XAdicvTp7li9uviYuk3epZZjtqjJyE129eqVQ9fblawmsP72jbVqPGKjbpq0S0/NPaSx68K0&#10;8GBC9a/PVlJusbKKylRQUqEyn1+BQJX9+PVBclGyxn85Xp2WdrKrXTst6aRFYYuUW5Yrn9/bs2vx&#10;9/NlZgZHD/R/XQG+bgAAAKAGEGDhFgEWF1VWVqa33npLbdu2VceOHdWmTRs7E7a2QygB9gJMWDKX&#10;1ptgaqLl2UypIDk4vzQzTEo9HrwE31zib3bdP7VCOjRT2v1ucEMqMzvV7NA/q4c0zdnl38xKtZf8&#10;/yQYT8f/JhhaJzcKbkw1vX1wzqr5NQvukVY+K20eJu19Xzo6X4rYKCUfknLjqz+nopAMp+eYsGdi&#10;Z0GpT5mFZUrKLVFURpFOpRTocEKeXcG66XS6Fn+VpA+3R+nNNWf0yuKjeuSzL9Vjyh67etWE1auH&#10;bbA/7/LuTrsx1pNzvtLYtWGauz9eG06lVX+sXCXmFqukopKYWK3CX6GkwiTtSNyhV7e/qpZzW6rz&#10;0s56bstzWh2z2s52Rf0W8PmUPnacwlu21Nl9+5yzAAAAwKVFgIVbBFhc1M6dO7V9+3alpaUpOjra&#10;roC9HOpVgDWRrbxYKkgN7uYfvy+4EvXYQmn/tOBq1PVvSCueDgZUc7m+CaKfdg4GUhNKTTA14dQE&#10;VLsRlbMi1QTWd66SPmwTXJVqIqqZuWpGBZjL/M0c1qMLpDOrg5f5m3hrgqq51D83NrgplRk9YOa6&#10;hlgMNLNVc4vLlZxXrIj0Qh1JyNPuyCwbQZcfTrJBdNrOaHt5v5m1+szcQ3r0s4O696P9uvWDPXZj&#10;K7PRVasxW9RoxEY7GsCsWjU/msB683u7dP8nB/T8/CN2lMDkLZFaVv1xd0dl6URyvhJziu18VrN6&#10;Fd9WUF6gxeGL9eK2F9V7ZW81mdNEd6++W3NPz9WZnDMq9ZUSqGGVnDqlyBtuVNJLLylQFvojOAAA&#10;AHB5EGDhFgEWF7VmzRrNmjVLgcu8iZENsI0aqiI/vfq761xvHoUZUvoZKWa7dGJJMHZuHi6telaa&#10;f7f00Y3BVajnZqOaVah246l/C85JtZtPXRG81H/sfwcv+zeB9e0/BTesmt07uAHVhkHS7knSkflS&#10;5CYp9WjwMn9fufN/MzSY2GZmpvqrn5tm5/6KyoBdkWpWip41m1SV+ewl+VmFpXam6vbwDC3+KlHv&#10;bYnUoM9P6vFZX9nNqVqP2aI/DQrGUnOYDazMytQ/VJ/7n+rjT4PX689D1ttxAFcN3aAGwzao4fCN&#10;ajRyo1q8uVnd39upx2Ye1MDlJ/Te1kj7e+yMyFBEWpH9/YmCf79AVUAlvhIdTDuoXit6qencprp+&#10;0fXqv6O/Dqcf5v8tvsU8J9JGjlJ4k6aqSE11zgIAAACXHgEWbhFgcVEHDx7UddddpzFjxujTTz/V&#10;zJkz7ZGSkuI8onbYAHvF/6eKoT9y4qRXj58Gd+9/+4/Se02Cl/7P6CLN6R3cqGp5X2nNK87GU2Od&#10;jadmSSeXSREbpPi9Utrx4JgBMze1okSq8v4O/4Y/UKXicp+yz5pVqMHL+U8m5+tgbI52RmRqw6l0&#10;rTiarIUHE/XZnjhN3R5lV6OOWn1abyw/oRcWHrUh9M5p+9R10k61GbdFDYdvsDH192+s1TXVP29d&#10;fa7zuzt069Q9euCTA3aWqpm9OmjFSftx3toQrilbo/TJrljNOxBvV6iuPZGqrWEZ2hedraMJeQpP&#10;L1RK9edXVOaz8ReXlgloZn7rnuQ9ev/I+3pg7QO6ZvY1enzj41oZvVJ5ZXmEV3yn4sNHFNGipbI/&#10;/sQ5AwAAANQMAizcIsDioo4cOaJXX31Vr7zyivr376/XX3/dHpGRkc4jaocNsFf/SRWx+4OXxNfU&#10;kXK4Bo+jUk60lJ/obDyVLhVnKbjxVPULtpldaea5+n3BqBoCkam8olKp+aU6nVpgL+f/4niKZu+L&#10;06TNkRq28qReWHBYD3yyX7e8v1s3vLVN143fpjbjttrL+Ju/uVlNR22yl/ObFadm9alZiWpWpZ7b&#10;lMocJqy2n7BNPafs1uMzv7Ix9p1NEednqB5JyFVcVrGNpukFZcoqKldecYW93L+kvNKOHjAraOvT&#10;xlV1kdkw61DaIQ3ZM0Rdl3VV6wWt7aZaZuTAl6lfqqiiiD8ffK/K/HxFde6i2Ntvl4/VrwAAAKhh&#10;BFi4RYDF9zpz5ow6d+6shg0b6r777lNycrJzT+1jE65Ly4Qsc/m+CY/msv3i8kq7mVTu2XK7oVRa&#10;fqndVCo266ydh3oypcDORD0Qm63t4ZladcyE1HhN2Rqp0WtOq9+S43py9iHdPT24+rT12C26csh6&#10;G0hNLDWX8ZvVqCaomrhqQmuHt7fbx5r42nvqHt1Z/Wvvc1al9l963K5Inbw50q52XXYoSRtPpWtf&#10;TJaNuWbX//zSCvmrP394k3kOmrmuZpTA21+9rZuX3azm85rr5uU366lNT2nO6TlKPZtKdIUrVX6/&#10;sj/9VGFXN1DesmU8bwAAAFDjCLBwiwCL79W1a1dNnjxZhw4d0qBBgzR9+vTL9k0tAfabzJ+DWbmZ&#10;X1JhY6kJpWdSC3Q4Pld7orK0+Uy6vjiWYueRztobp+k7ojVpc4TGrj2joatOqd+SY3phwRE9PfeQ&#10;Hp/9ld2Z32wQddf0fbpt6h71eH+3jaM3vr3drkhtNnqT3a3frD41UfUPA9famHr9W9vsY+/9eL/6&#10;zjmk16o/7sgvTundTRH6ZHesFh1M1OrjKdp8Ol27IrP0ZWyOjiXl25ms5nNOyS+xIwfM5fzllX6i&#10;ST2RUJCgGSdnqM+GPmq7sK1uWnaTxhwYo01xmxSTH6OyyjKeC/ibmHmvMT16Kv6RR9h4CwAAALWC&#10;AAu3CLD4Xj/60Y+Um5trfx4VFaXhw4fL7/fb27XNBNhGjRqr4GypSiv8nj3MBlFmtWlecbldxRmW&#10;WmijpJkxauabzt0fpw+3R2vC+jANXnFSLy08qj6zDtow2m3yLrWbsFVNRm78xiX45jAbR/3OzDqt&#10;Pv4wcN35DaT+ODh4nNtI6txmUlcO3WAv6TdR1YRUcwm/2aX/no/22c2pXll8VMNWntJ7WyLsLNT1&#10;p9L0VVyOjaaFpWwshb+Neb6YqLoraZceXf+onelqNtTqsLiDlkcsV7k/tDaIQ+0yz6+MtycGN96q&#10;5fnkAAAAqL8IsHCLAIvv9c///M9avHixVq9erY8++kj33nuvVq1aZW9nZWU5j6odJsD+4xV/UPMR&#10;6+zO8148mo3erAbD/7KK1Bzm5yaCNhkZvDS/3YRt6jhxh42tvabssRtKmZWpj352UE/O/krPzT9i&#10;4+iA5Sc0dOUpjV592m5EZTaO+nhnjB0LYFa9rjqaoo2n0rQjPFMHYnJ0NDFPZ1KdVad5Jco5W66z&#10;5ZWq5BJ+1KBKf6Wi8qI069Qs3b/2fl07/1o9tP4hO3JgV/IuG2WBH6rk2DGFN2+h9PET7CgCAAAA&#10;oDYQYOEWARbf65577tFDDz2khx9+WA8++KC9bX5ujlOnTjmPqh0mwP7mj1dr4b4YLT2U5MnDzDFd&#10;dzJNuyIydTgh116GH5N5VnHZZ5WQU2xnrqbklyq9oNTOYTWX5ucWV9gxA+YSfbNy1qyiNZfqs2kU&#10;6iJfwKeUohRtT9iusV+O1R2r7lDHJR3VZE4TPbnpSR1IPaDc0lz5A0QyXBr+4mLF9+mjyOtvUFl0&#10;NK+JAAAAqDUEWLhFgIVnMAMWqFuKK4oVXxCvbQnbNHj3YPVa0ctuotV4dmO1nt9aXZd11d2r79aQ&#10;PUPsRltATchfs1bhzZor64OpzhkAAACgdhBg4RYBFp5BgAUuv8ySTG1N2KrJhyfr2S3Pqtvybmoy&#10;u4nuXXOv3UTrs5Of6YvoL7Q7ebci8yJ1tuKs8yuBS68qEFDCY30Uc/sdCpSWOmcBAACA2kGAhVsE&#10;WHgGARaoOeaybXMEqgLyV/ntiACf36fUs6laH7vejhPovbK33Tyr0exGajynsd1Ay4RYM3IAqG3m&#10;+Zr92WcKa9BQhZs2O2cBAACA2kOAhVsEWHgGARa4tExgTSxM1L6UfVoSvkSTD03W4D2D9fTmp+3s&#10;1vaL2ttxAtcvut7eNufNKtcVUSsUkRuhCj9/F3H5lCck2NEDSS+8KH9RkXMWAAAAqD0EWLhFgIVn&#10;EGCBH85EV7MR1vgvx+uuL+7STctuUtuFbW1obbewne5ZfY9e2/Ga3j30rpZGLNWRjCOKy49TRnGG&#10;CisK7QpZ4HIL+HxKHztWYVdepaJdu9l4CwAAAJcFARZuEWDhGQRY4G9jxggUlBcooTBBu5J2adje&#10;YTayNp/bXJ2WdtLtq27XgJ0DtDxiuRIKEuzjAS8oOX5Ckde1U8obbxBfAQAAcNkQYOEWARaeQYAF&#10;vp8JUUUVRXbV6oKwBRq+b7ie2PiEui7taue23r36br118C2ti12n8JxwFfuKiVfwnEBZmeIfelix&#10;vW9TZV6ecxYAAACofQRYuEWAhWcQYIG/MOG0oKxAhzMOa1H4Io3eP1oPrn1QLea2sLHVbJZlDjNm&#10;4NMTnyqrJMuODzC/jugKL8ueNk3hjRsrf9UqVQUYiQEAAIDLhwALtwiw8AwCLOoDE0nzy/IVlRel&#10;g2kHtTlhs5ZFLNOHxz7U8L3D9czmZ3Tbqtt03cLrbGi9dv616rK0i+784k49vuFxvbHrDc04OcNu&#10;rJVXxupAhA7zDwelp08r6voblPBkX1Wy8RYAAAAuMwIs3CLAwjMIsAhFJiqlnk3VpvhNmnx4sp7a&#10;/JQNrF2WdbHzWlvMC65obbOgje5afZde3f6qJh+arOWRy+1mWmaUQHxBvNKL0224NZtsAaHI/F1J&#10;GThQ4S1bqTwuzjkLAAAAXD4EWLhFgIVnEGBRl5kNrEorS+2mV9ml2Taqms2vYvJjFJ4brv0p+7U2&#10;Zq3mnp6r9468Z1ezPr35ad2w+IbzK1k7LO6gWz6/RY+sf0QTvpyglVEr7TzXnJIcuzIWqK9MfC3a&#10;v19hjRord/585ywAAABweRFg4RYBFp5BgMXlYMKPWVVaVF6kzJJMJRYm6kzOGe1N2avV0as1+9Rs&#10;TTo0SSP2jdCrO17Vk5ue1L1r7lX3z7vbuNpyXks7i7Xx7MZqu6Ctui7rqttX3W4j64vbXrSbYi0M&#10;W6jtidt1JvuMckpzbMwF8BflSUmKvP4GxT/yqHy5uc5ZAAAA4PIiwMItAiw8gwCLS8VEVRM6T2Se&#10;0Ib4DZp5aqbe+eodjdgbjKhPbHxCd6++Wzctu0lt57dV87nN1WxuM3s0ndtUTec0VZM5TdR4TuPz&#10;G16ZH80s1sc3Pq6R+0Zq1slZ2hS3SUczjiqlKEXFvmJV+CvsYYJuZaDSHuc2xgJwYVXVb2rTRr+p&#10;sCuvUuGOHfx9AQAAQJ1BgIVbBFh4BgEW5wQCAXu5f25Zrr3UPzY/VqdzTutwxmHtTt6tjfEbtSxy&#10;mT458YkmHJxgN6bqu6mv7vriLnVa2knN5jSzwbTVvFa6YdENunn5zbp15a12xur9a++3q1PNStZn&#10;tzyrl7a9pH47+2nQ7kEavX+0Jn41UdOPTdfSiKXakbRDp7JPKa04zYZVAJde6YkTirrhRqW8PkBV&#10;flaHAwAAoO4gwMItAiw8gwBbP5RXliujOENhOWHal7pPa2LW2Lmp7x95364sfXnby3psw2M2lJqd&#10;/004NQG189LOun7R9XaWqlmhalaltpnfRr1W9FKfDX00YNcAG09nnZqldbHr7AZWJ7JOKCI3QnEF&#10;cUouSrYhNasky4bdwvJCu2rVfD5mpSqr7oDaV1lcrLi771F015vkLyhwzgIAAAB1AwEWbhFg4RkE&#10;2LrLxEkzt9TEyhJfiY2XeWV5Nmaa3flN3DQ79Z/MOqmdSTvtDv4fH/9YYw+MVb8d/fTo+kfVc0VP&#10;u9P/ucv5zaX+Zn5q6wWt1W5hOztPtdOSTnaGqpmvasKrGRXw+q7X7SrXGSdn2E2rTFg1K2LPVpwl&#10;mgIe5q9+zU/s+5QiWrRUwcZNzlkAAACg7iDAwi0CLDyDAHt5mLBqdvY3c0wjciJ0KP2QvfR+dcxq&#10;u3nUxyc+1juH3tGb+9/UwF0D7SX7JoyaFaomkpq5qNctvO78qlQTVTsu6WhXpprHPLX5KRthzSZW&#10;ZoXqR8c/0rzT8/R51OfaGLfRjhQ4knFE4TnhdgOs7NJslfpKiatACDN/v/OWL1d44ybKmv6RAmVl&#10;zj0AAABA3UGAhVsEWHgGAfbSMRs/magalx9ng6rZLMrE1KlHp2rU/lF6efvLenjdw7rl81vsqlRz&#10;WX+r+a1sPG0+L7ghlQmqX9+EyhwdlnTQ3V/cree3PG/HBUw7Nk3LIpbZVa8moGYVZ6movMhe2m9m&#10;uJZVlqncX35+Uyp/ld+GF+IqUL/5q9/ARra/XnF33a1A9ZtaAAAAoC4iwMItAixqREFBgV599VV1&#10;795d3bp10zvvvHPBcOr3+zVz5kz95je/0Zo1a5yzF1ZfA6xZgWpWfOaX5yuzJFNJRUmKyY/RmZwz&#10;Opp5VF+mfaldybu0OX6zVkWv0vwz8234fPvg2xq2d5he2f6KXZF6z+p77KX75nJ+s4O/CabmMv/W&#10;81vb2almpaoJrrevul33rrnXbkRlNq56ceuLGrBzgB0XMPXYVPvxzepX83ueyDyhhIIE5Zfl288T&#10;AH4of3Gxkl56SVEdO6k0PNw5CwAAANQ9BFi4RYBFjVi6dKl69eqljIwMJSQk6KqrrtL+/fude/9i&#10;3759evrpp/Xoo4/WqwBrV6CWFdhL6k9mn9TelL1aF7dOi8MX29moEw9N1NA9Q+2GU49vfNzG0PvW&#10;3nd+06nuy7vbTafMXFSzQrXFvBZ2NaqJqs3nNleHxR3s4x5a95Ce2/KcBu0ZpAlfTrBhdkHYArux&#10;lQmoB9MP6ljmMZ3OPq3IvEi7GZUZNWBCr5nhauaomtWprEgFUBuq/H7lzJmrsKuuVta06Qr4fM49&#10;AAAAQN1DgIVbBFhccoFAQEOHDtVnn33mnJFeeOEFTZ8+3bkVZILqiy++qLi4OD3//PMXDLAm/JmP&#10;Zw7zgvbj3/5YvZb2Uu+VvT159FjRQ+0XtT9/yb6JpmYVqgmo5hJ/E1PNvFSzIvXGxTfaWalmZWqP&#10;z3vogbUP2Ev7h+4dqkmHJmnW6Vn6IvoLG1JPZZ2yG12VVJQ4/+cAwHvKYuMUc3N3xXS/Rf6iIucs&#10;AAAAUDcRYOEWARaXnBkr0K9fP61cudI5IxtkzRiCc0xQHTVqlD755BP7+O8KsKdOnbIfyxwvvfSS&#10;fvE/v9CA7QM0eM9gTx5D9gzRmANjNOnwJLvZ1Nwzc7U8crnWxa7TjsQddpzAiawTisqLsitRc8ty&#10;7ZxUVqACCHWBigql9OtvZ7+WRUc7ZwEAAIC6iwALtwiwuORMXB02bJhmzJjhnJENrF9fAVtcXKz/&#10;+3//r/793/9dv/zlL/VP//RP+ulPf6q9e/c6jwgyq2RjYmLsceLECTVq3EhnS8+qwl/hyePcZlNm&#10;BAFRFQD+InfxYoU1aqycBQt4fQQAAIAnEGDhFgEWNWL58uXq0aOHUlNTbTw1M2APHDigqKgoe5hI&#10;a2bDnjseeeQRO7KgrKzM+QjfVl834QKAUFdW/XUi6voblPDIo/Ll5DhnAQAAgLqNAAu3CLCoEebF&#10;54033lDnzp3VpUsXTZkyxYbTwYMHa+DAgc6j/uK7RhB8HQEWAEKP2Xgr8/0pCmvQUGe//JLVrwAA&#10;APAMAizcIsDCMwiwABB6KpKSFH5ta6UOGeqcAQAAALyBAAu3CLDwDAIsAIQWf/Ub1fh771VMz14q&#10;T0l1zgIAAADeQICFWwRYeAYBFgBCR1UgoKypHyrs6gbKXbTI3gYAAAC8hAALtwiw8AwCLACEjpKj&#10;RxXduYviH3lE/tJS5ywAAADgHQRYuEWAhWcQYAEgNPiLihR7552K6X6LKlJSnLMAAACAtxBg4RYB&#10;Fp5BgAUA7wv4fEp+/XWFt2ylol27nbMAAACA9xBg4RYBFp5BgAUAbzNzXvNXrVJ4k6ZKHzdOgfJy&#10;5x4AAADAewiwcIsAC88gwAKAt/mys+3c17i775G/+jUdAAAA8DICLNwiwMIzCLAA4F3+4mIl9n1K&#10;UR06qiwuzjkLAAAAeBcBFm4RYOEZBFgA8KYqv19Z06YrrEFD5cyZq6pKv3MPAAAA4F0EWLhFgIVn&#10;EGABwJtKz5xRVIcOir/vfrsJFwAAABAKCLBwiwALzyDAAoD3VObkKOGxPoru0lUVycnOWQAAAMD7&#10;CLBwiwALzyDAAoC3mLmvCU8+qYhrW6twy1bnLAAAABAaCLBwiwALzyDAAoB3mFEDmZMnK6xRY2VO&#10;/VBV1W9OAQAAgFBCgIVbBFh4BgEWALyjcOtWRbS6VunjJyhQVuacBQAAAEIHARZuEWDhGQRYAPAG&#10;X3a2wlu0VEKfx+Wvfu0GAAAAQhEBFm4RYOEZBFgAqPv8paVKGzFC4U2aqmjnTlVVVTn3AAAAAKGF&#10;AAu3CLDwDAIsANR9hdu2Kbx5C6UOGqwqn885CwAAAIQeAizcIsDCMwiwAFB3mZWuFcnJiunZU7H3&#10;3MumWwAAAAh5BFi4RYCFZxBgAaDuqkhKUtyddymqU2cVHz7snAUAAABCFwEWbhFg4RkEWAComwLl&#10;5UodNEhhV16lgo0bmfsKAACAeoEAC7cIsPAMAiwA1D1VgYCyP52h8BYtlfXJJ8RXAAAA1BsEWLhF&#10;gIVnEGABoO4p3LxZ4c2aK3XoMAXKypyzAAAAQOgjwMItAiw8gwALAHVLeUyMorvfophuN6s8PsE5&#10;CwAAANQPBFi4RYCFZxBgAaDuqEhNVfwjjyqiXXs23QIAAEC9RICFWwRYeAYBFgDqhsr8AkV3vUnh&#10;rVvr7N69zH0FAABAvUSAhVsEWHgGARYALj9/cbFSBw9RWKPGylu+3G7CBQAAANRHBFi4RYCFZxBg&#10;AeDyy/5spsKbNlPu3Lmq8vmcswAAAED9Q4CFWwRYeAYBFgAuHzNmoGjbdoVddbVSBg5UgNdiAAAA&#10;1HMEWLhFgIVnEGAB4PIpT0xU7B13Krrbzaqo/jlzXwEAAFDfEWDhFgEWnkGABYDLJ3X4CIVd3UDF&#10;X31FfAUAAACqEWDhFgEWnkGABYDaZ2Jr/qov7NzX7E8/dc4CAAAAIMDCLQIsPIMACwC1rzQ8XBFt&#10;r1PiE0+oMj/fOQsAAACAAAu3CLDwDAIsANQuf/XrbvJLLyu8cRMVHzrknAUAAABgEGDhFgEWnkGA&#10;BYDalfPZTEW0aKmchQuZ+woAAAD8FQIs3CLAwjMIsABQe87u36+waxopZehQBXw+5ywAAACAcwiw&#10;cIsAC88gwAJA7SiPj1f0LT0U07OXyuLinLMAAAAAvo4AC7cIsPAMAiwA1I6UgQMV3ryFzh78itED&#10;AAAAwHcgwMItAiw8gwALADWryu9X3rLlCmvQULkLFjpnAQAAAFwIARZuEWDhGQRYAKg5VdVvHvNX&#10;rlR4o8ZKfq2fKgsKnHsAAAAAXAgBFm4RYOEZBFgAqDll0dGKvOFGxfS+TZU5uYweAAAAAC6CAAu3&#10;CLDwDAIsANSMyvx8JT79tKK6dFVlbq5zFgAAAMD3IcDCLQIsPIMACwCXnhk1kNyvv8KbNbfzX6sC&#10;AeceAAAAAN+HAAu3CLDwDAIsAFxagUBA2bNnK+yaRsp8733iKwAAAPA3IMDCLQIsPIMACwCXVvGR&#10;I4ps114pbwxUwOdzzgIAAABwgwALtwiw8AwCLABcOuUJCYpo01axd92titRU5ywAAAAAtwiwcIsA&#10;C88gwALApWGCa/yDDymidWsVbt+hqqoq5x4AAAAAbhFg4RYBFp5BgAWAH64yP1+JTz2tiLbX6eye&#10;Pcx9BQAAAP5OBFi4RYCFZxBgAeDvZ1a5Vla/MYx/5FGFN22mvJUrnXsAAAAA/D0IsHCLAAvPIMAC&#10;wN/PX1qmlMGDFd6ipXJmz1aA11IAAADgByHAwi0CLDyDAAsAf59A9RvDlAED7MrX3CVLVFV9GwAA&#10;AMAPQ4CFWwRYeAYBFgD+dmala+YHUxV21dXKeOcdBcrLnXsAAAAA/BAEWLhFgIVnEGAB4G93dv9+&#10;u+FWcv/X5S8qcs4CAAAA+KEIsHCLAAvPIMACgHtm062K9HRFtGuvmFt7qyoQcO4BAAAAcCkQYOEW&#10;ARaeQYAFAHdMfC2LiFBMz16K7nqTig8ddu4BAAAAcKkQYOEWARaeQYAFAHf85eVKfLKvwpu3UPGR&#10;I6x+BQAAAGoAARZuEWDhGQRYALi4QFmZ0t4co/BmzVW4abNzFgAAAMClRoCFWwRYeAYBFgC+X8Dn&#10;U/aMGQq7uoEyJk1WoLzcuQcAAADApUaAhVsEWHgGARYAvl/xV18potW1irvvfvmrXyvNLFgAAAAA&#10;NYMAC7cIsPAMAiwAfLeymBjF3Nxdcffep8r8fOcsAAAAgJpCgIVbBFh4BgEWAC7Ml5Gh2LvuUlSH&#10;jio+dsw5CwAAAKAmEWDhFgEWnkGABYBvC1S/6UsfP17hjZso7/PPGTsAAAAA1BICLNwiwMIzCLAA&#10;8G1Fe/YoonUbu+lWld/vnAUAAABQ0wiwcIsAC88gwALAN/kyMxXWoqXiH3yQua8AAABALSPAwi0C&#10;LDyDAAsAf1FZVKTkV19VeIuWOrtrN6MHAAAAgFpGgIVbBFh4BgEWAP4ib8lSO/c157PPVFX9xg8A&#10;AABA7SLAwi0CLDyDAAsAsitdS06cUESz5kp64UXnLAAAAIDaRoCFWwRYeAYBFgCk8oQExdzSQzG9&#10;b1N5XJxzFgAAAEBtI8DCLQIsPIMAC6C+C5SVKfm11xR25VUq2rWLua8AAADAZUSAhVsEWHgGARZA&#10;fRaofnOXPWuWwpu3UM78+c5ZAAAAAJcLARZuEWDhGQRYAPVVld8fjK/Nmit18BD5y8qcewAAAABc&#10;LgRYuEWAhWcQYAHUV8WHDyuyXXvF3f+AfDk5zlkAAAAAlxMBFm4RYOEZBFgA9VFlfr7iH3pYMd1v&#10;kS8jwzkLAAAA4HIjwMItAiw8gwALoL4JVL/eJT71lMJbtlLRzp3OWQAAAAB1AQEWbhFg4RkEWAD1&#10;ScDnU/aMzxTW8Bplvv++vQ0AAACg7iDAwi0CLDyDAAugPik5cdLOfU157TX5i4udswAAAADqCgIs&#10;3CLAwjMIsADqi8rcXEV17KSYW3ursqDAOQsAAACgLiHAwi0CLDyDAAugPvAXFSml/+sKb95Chdu2&#10;qSoQcO4BAAAAUJcQYOEWARaeQYAFUB8Url+vsEaNlfnhh6ry+52zAAAAAOoaAizcIsDCMwiwAEJd&#10;oKxMcXffo/jqN3HEVwAAAKBuI8DCLQIsPIMACyDUZX04TREtW6loxw7nDAAAAIC6igALtwiw8AwC&#10;LIBQVVVVpZIzZxTWpKmSnn9BgZIS5x4AAAAAdRUBFm4RYOEZBFgAocpf/fqW9PIrimh1rUpPnnTO&#10;AgAAAKjLCLBwiwALzyDAAghVWdOnK6zhNcpfucquhgUAAABQ9xFg4RYBFp5BgAUQakxsLdy+XWEN&#10;GiptxAgFfD7nHgAAAAB1HQEWbhFg4RkEWAChxpeTo/gHHlR05y6qSE52zgIAAADwAgIs3CLAwjMI&#10;sABCiVn9mrtwocKuaaTcpUudswAAAAC8ggALtwiw8AwCLIBQUhYVrcj21yu5X38Fqt+4AQAAAPAW&#10;AizcIsDCMwiwAEJFoPp1LPauuxTd/RaVx8Y6ZwEAAAB4CQEWbhFgUWMyMjL05Zdf6tChQxd8McrK&#10;ytLRo0e1f/9+hYeHq7y83LnnwgiwAEJBVSCgvJWr7MZbWdOm29sAAAAAvIcAC7cIsKgRycnJ6t69&#10;u15//XU9/fTT9gWpuLjYuTdozJgxGjRokN555x17/6JFi5x7LowACyAUVObmKs5svHVzd1Xm5Tln&#10;AQAAAHgNARZuEWBxyZmNZT755BM98cQTzhnZcLp+/Xrn1rd99dVX6tOnj3PrL8zHOncUFRURYAF4&#10;mnkty/50hsKubqCS48edswAAAAC8iAALtwiwuOQCgYBd2Tpv3jznjPTqq6/qgw8+cG592+zZszV0&#10;6FDn1l9ER0fbFbLmGDt2LAEWgGeZUQMFa9cpvElTpY0erarqN2sAAAAAvIsAC7cIsLjk/H6/+vXr&#10;p5UrVzpnZOOqiagXsmvXLt1www12Duxfy8nJ0Z49e+yxefNmAiwAzyo5dUrRnTor5rbbVZGZaVfD&#10;AgAAAPAuAizcIsDikjNRwcx3nTx5snNGevjhhzVr1iznVpBZKbt9+3a1adNGJ06ccM5+N2bAAvCq&#10;QEmJEp96SpHt2qssOto5CwAAAMDLCLBwiwCLGrF161a1bNlSR44csT//wx/+oIiICG3cuFEbNmyw&#10;j9m9e7d69+5tI2xBQYENrN+HAAvAiwLl5UodOkwRrduowHn9AwAAAOB9BFi4RYBFjTCrYM2K1yuu&#10;uEJ//OMftXfvXnuuf//+eu211+xj2rVrp//1v/7X+aN9+/b2/HchwALwGvO6lztvnsKuulppY8cq&#10;4PM59wAAAADwOgIs3CLAwjMIsAC8pjQ8XNFdb1Lcgw+pMj/fOQsAAAAgFBBg4RYBFp5BgAXgJf6y&#10;MsU/8qiiO3dRRUaGcxYAAABAqCDAwi0CLDyDAAvAC8zYAbPaNemVVxTetJnyPl9hzwEAAAAILQRY&#10;uEWAhWcQYAF4gS83V8kvv6KwJk2V/cknCpSWOfcAAAAACCUEWLhFgIVnEGAB1HXlCYmKvP4Gu/K1&#10;4IsvVBUIOPcAAAAACDUEWLhFgIVnEGAB1FVmxMDZvXsV06Onom7soPy1axWofjMGAAAAIHQRYOEW&#10;ARaeQYAFUBdV+f3KXbBQke3aK/auu1QWFcXKVwAAAKAeIMDCLQIsPIMAC6CuCZSX2zmv4U2aKv7B&#10;h1SRlOTcAwAAACDUEWDhFgEWnkGABVCX+EtLlTZ2rCJatlLqyFHyZWU59wAAAACoDwiwcIsAC88g&#10;wAKoK6p8PmVMmKCwq65WxvgJCpSVOfcAAAAAqC8IsHCLAAvPIMACqAvM5lrZn32m8JYtlTposAIl&#10;Jc49AAAAAOoTAizcIsDCMwiwAC63QPXrT8a7kxTevIVSR41SoLTUuQcAAABAfUOAhVsEWHgGARbA&#10;5WRmvmZOfk9hjRor+eVX5OdNFgAAAFCvEWDhFgEWnkGABXC5VKSmKWXAG4poda3SJ0yQv6jIuQcA&#10;AABAfUWAhVsEWHgGARbA5VCRmqq4++5XWIOGyvnsMzuGAAAAAAAIsHCLAAvPIMACqE1Vfr9Kjh5T&#10;7O23K6pDR+WvXKmqQMC5FwAAAEB9R4CFWwRYeAYBFkBtMfG1YM1aRd7YQTE3d9fZL7907gEAAACA&#10;IAIs3CLAwjMIsABqWlVVlfzFxcqdN0/hTZspukdPVaSkOPcCAAAAwF8QYOEWARaeQYAFUNNKjh5V&#10;wuNPKKzhNUodOlQVGRnOPQAAAADwTQRYuEWAhWcQYAHUFDPbNW/lSkVc21qR7a/X2f37FSgvtyti&#10;AQAAAOBCCLBwiwALzyDAArjUTGAtj4lR6uAhCmvUWAl9+qg0IsK5FwAAAAC+GwEWbhFg4RkEWACX&#10;kr+0VLnzFyjm5pvtqtecOXPky85m1SsAAAAAVwiwcIsAC88gwAK4FMy4gcq8PCW9/Iqd9RrTo6dK&#10;wyMIrwAAAAD+JgRYuEWAhWcQYAH8UAGz6nXxYkV37qKoGzso66OP5a9+bQEAAACAvxUBFm4RYOEZ&#10;BFgAP4RZ9Zrw1NMKb9xEcQ89pLLoaFVVv2ECAAAAgL8HARZuEWDhGQRYAH8Ps8K1cNt2xfTsqYjW&#10;bZQ19UP5eR0BAAAA8AMRYOEWARaeQYAF8Lcws15LDh9WYt+nFNGipeLvu19n9+1XgNcQAAAAAJcA&#10;ARZuEWDhGQRYAG6YzbSqfD7lff65Da9m5EDO7DkKlJU5jwAAAACAH44AC7cIsPAMAiwAN0pOnVby&#10;y68o7JpGSn71VTvrFQAAAAAuNQIs3CLAwjMIsAC+T2VBgTInT1Zku/YKb9VKeatWyV9cbFfEAgAA&#10;AMClRoCFWwRYeAYBFsCFmMhasGmzorvdrIiWrZT41NMqi4xy7gUAAACAmkGAhVsEWHgGARbAXyuP&#10;i1dy//4Kb9bcbrZVtHu3/GeLnXsBAAAAoOYQYOEWARaeQYAFcI4ZK1CRnKKozl0UdnUDZU6dqkCF&#10;z7kXAAAAAGoeARZuEWDhGQRYAIa/rEx5S5YovEVLxd52u87u2ePcAwAAAAC1hwALtwiw8AwCLIBA&#10;9d//tBEjFN60mRL69FF5UpKqAgHnXgAAAACoPQRYuEWAhWcQYIH6y4wcKA0LU8Ijj9r4mjZ2nAJ+&#10;v3MvAAAAANQ+AizcIsDCMwiwQP1UWVSkrOnTFd2lq535mvf5CgVKSpx7AQAAAODyIMDCLQIsPIMA&#10;C9Q/lbm5SujzuMKuvErx1T9WZGfb1bAAAAAAcLkRYOEWARaeQYAF6o9AWZkKt2xRTM9eiurYSdkz&#10;PmPVKwAAAIA6hQALtwiw8AwCLFA/BHw+pY8bp4gWLRXb+zYVHznCqlcAAAAAdQ4BFm4RYOEZBFgg&#10;tAUqfCo5eVKxt92u8ObNlTJwoCqr/94DAAAAQF1EgIVbBFh4BgEWCF0VaWlKHz9Bke3aK/qmbipY&#10;s0aB8nLnXgAAAACoewiwcIsAC88gwAKhx4wWKD54UBHXtVNYg4ZKHTbchldGDgAAAACo6wiwcIsA&#10;C88gwAKhxV9crNzFSxTZvr3i7rrLbrpl5r8CAAAAgBcQYOEWARaeQYAFQoe/+u9z6shRCmvUWEmv&#10;vqbylBTnHgAAAADwBgIs3CLAwjMIsEDoKNqxU+HNWyht5CgFysqcswAAAADgHQRYuEWAhWcQYIHQ&#10;ECivUNx99yvu/vsVqGDkAAAAAABvIsDCLQIsPIMAC4SGnPkLFF79d7lg40bnDAAAAAB4DwEWbhFg&#10;4RkEWMD7KpKTFdmxkxIeeUSVeXnOWQAAAADwHgIs3CLAwjMIsIC3Vfn9ypr+kcKubqCinTtVVVXl&#10;3AMAAAAA3kOAhVsEWHgGARbwtoqMTEV16aKkF150zgAAAACAdxFg4RYBFp5BgAW8K+DzKfmVVxXV&#10;qbPKoqOdswAAAADgXQRYuEWAhWcQYAHvyl+5UmENGipr6ocK+P3OWQAAAADwLgIs3CLAwjMIsIA3&#10;VaSkKKb3bYrp0UO+rCznLAAAAAB4GwEWbhFg4RkEWMB7zOiB9IkTFdGsuYqPHXPOAgAAAID3EWDh&#10;FgEWnkGABeo+E1z9BQUqPXNG6WPHKeLa1gpreI2NsAAAAAAQSgiwcIsAC88gwAJ1k7+oSKUnTypv&#10;6VKlDhmqmJ697LzX6O63KOWNN5S7aJF8OTnOowEAAAAgNBBg4RYBFp5BgAXqhkB5hUqOHVf2Rx8r&#10;4bE+imzXXhEtW9mVrmbFa9qIkSo5elSVefkKVP99raqqcn4lAAAAAIQOAizcIsDCMwiwQO0KlJXZ&#10;DbRKjx9Xwbp1Sp8wQfEPPKjw5i0U1qixom7soNjb71BC36eU8e4kFe3eLX9pqfOrAQAAACC0EWDh&#10;FgEWnkGABWqOHSNw4oQK1qxV1vSPlDpkiBKfeEIxt96qyDZt7erW6G43K6Vff2XPnKminTvtnFdf&#10;Zqaqqt90AAAAAEB9Q4CFWwRYeAYBFvj7mTEAVX6/AuXl8hcXqzInR0V79irj7Yl2FWvYVVfbua3h&#10;jRorvGkzO1LAjBZIfuVV5a1YIV9GBqMEAAAAAOBrCLBwiwALzyDAAu6YUBrw+Ww0LT11WkXbtiln&#10;/nxlTJigpOdfUGzv3gpv1lxhjZsopkdPJT37rNLHjVfu3Hkq3LTJznetSE2z81sBAAAAABdGgIVb&#10;BFh4BgEW+DYTW33Z2So+clT5K1cqY+JEJTz1lB0XEHX9DYps3SYYW83q1qbNFHf/A0qf8JYKNm1S&#10;eXKyXQkbKC62q2MBAAAAAO4RYOEWARaeQYBFfWBXr5aV2TBakZSksshIlRw/rrN79yp/xUplfThN&#10;qUOGKuHxJxR9c3eFNW1mxweEN2lqZ7VGde6i2Ft7K/7+B5T88ivKnDxZ+V98YT+OGT8AAAAAALg0&#10;CLBwiwALzyDAItSY2Oqv/kJtNrMq2LBR2Z98qtRhw5X09DOKv+9+Ox4g6sYOimjRUmFXN1DYNY0U&#10;1anz+bhqxgZkz5ih/C9W202xSg4dtqHVjB4wEZeZrQAAAABQcwiwcIsAC88gwMJrTAC1G19VP2cD&#10;pWXyFxSo+PARZX/2mZJfekmRN3YIbn5ljobXBDfAatJUEW3aKv7hR5T+5pvKmTdfZ/ftU0VaGkEV&#10;AAAAAOoQAizcIsDCMwiwqOtMIK0sKlLpqVMqWLtO2R9/rLThI5RoxgV0u1lhjRrbw4wJiK/+Im1W&#10;saa9OcauYi1Yt04lR4/Kl56uQPUXcQAAAABA3UaAhVsEWHgGARZ1kVnhWh4Xp9wFC5T0/POK7tJV&#10;kW2vU3jjJnZsQHTHTkp8/gU7u7Vox06VxcbKl5amyrw8BUpLVRUIOB8JAAAAAOAlBFi4RYCFZxBg&#10;Udvs+IDSUlXm58uXkWk3xSqPiVHJsWPKXbxYyf36K6pDR4U1aGg3wIq5ubviH3xIGe+8o6Kdu2xk&#10;ZWwAAAAAAIQmAizcIsDCMwiwuJQCPp8qCwpUkZqqsqhoFX/1lQo3bVLewkXK+vBDpb85Rin9+yvp&#10;2eeU8OijirvrbsXc0sNuihXetJnCW7S0sTV93DjlrVhhf31FcoqNtgAAAACA0EeAhVsEWHgGAbb+&#10;sptZmSMQCB5+f/Co/mJX5fPZTa7MatOy8HCd3X9ABes32JEAmVODITW5/+tKeOJJxd5xpyI7dVZ4&#10;8xYKu/Kqbx5mI6yrGwSPBg3tpljmiGh7nWLvvkfJr7yqjIkTlbtokYoPHVKgvNz57AAAAAAA9REB&#10;Fm4RYOEZBNjQZMJqMKDmqyIlRWWRkfYS/7N796pw82blr1ylnHnzlTVtmjLGT1DqwEF2VapZfRrT&#10;s5eibrhR4U2aBiPqNY0U0aKlItu1t7NXY7p3V+xttynu3vuU8MijSuz7lJJeeFEp/fordcgQpY0e&#10;rYyJ79iPnTt/vt0I6+y+fSo9E6aKtDQ7fgAAAAAAgAshwMItAiw8gwAbGvzFxSo9eVJ5y5crfcJb&#10;Sniyr2J73Wrnp0Z37mKDauR11ymi1bX2Un+7EtXE1eofo9pfb1exJj71tFIGD1bm5PeC4XTTJhUf&#10;PqzSiAg7o7U8Pt7Oa/WlpsqXmanKnBz58/PlLypSoKTErl61K2iZzwoAAAAA+DsRYOEWARaeQYCt&#10;2+xK1rIyOwrArGQtj45W8dGjyv98hTLenqjEp55SVKfO9lL/8EaNFXFtaztP1a5Svf0OJTzWRyn9&#10;X1fGhLeUPeMz5a9apbN796ksIkKVObl23AAAAAAAAHUFARZuEWDhGQTYuqUyP1+lp0/bjauyZ85U&#10;2ug3lfzyy4p/6GG7WVVkm7bB2NqipWJv7W3HBqSNGaucmbNUsHadndVaFhGpyqwsuyEWAAAAAABe&#10;QoCFWwRYeAYB9vIxq1rP7tmjrA8/VOIzz9gZq9/YwMo5TGw1s1bNXNWCjRvlS0vjMn8AAAAAQEgi&#10;wMItAiw8gwBbs8wq1IrkZBXvP2B3+k8bPlxx99yjyLbX2ZWsES1bKfqmboq/734lPfe8UocOU/b0&#10;j5S/Zo1Kjhy1s1bNXFUAAAAAAOoDAizcIsDCMwiwl56/rEzFhw4pc8oUxT/yiKJvusnOZg27uoGi&#10;unZV6rBhylmwQGcPHLAbXJmNrSqzc+QvKVFVIOB8FAAAAAAA6h8CLNwiwMIzCLB/PzMGwF9cLF96&#10;ukrOnFHOgoVKfPY5hbdqpbBGjRR5XTtFd7tZic8/r9yFC1WelOT8SgAAAAAAcCEEWLhFgIVnEGD/&#10;NmaFanlCggrWrVf6xHfs2ICYHj0V3qSpItq0VUKfPsqYOFH5q1ap5PhxO+eVea0AAAAAALhDgIVb&#10;BFh4BgH24swMVhNT08dPUFTHTgpreI0dJ2A2yIrs0FHpY8bakQOB0lJVVX+hMJGW6AoAAAAAwN+O&#10;AAu3CLDwDALsX5hwWpmfr9LTZ1S4cZOypkxRYt+nFNm6jcKuaRQcJ/D4E0obPVr5q75QeXy8AmyQ&#10;BQAAAADAJUOAhVsEWHhGfQ+wdqRAUpLyly1TSr/+ir3tdkXd2EHhjZsovEVLJT71tHJmzVLxkaOq&#10;SEiQv6iI1a0AAAAAANQQAizcIsDCM+pTgA34fHYma0Vysgp37lTam28q+qZuCmvQUBEtWijqhhsV&#10;e9fdynj3XRV/dUgBVgUDAAAAAFCrCLBwiwALzwjlAGtWqlYWFOjslweVM3u2UgcPUdz9DyiybVuF&#10;N2qs2N69lfLGG8qeOVNFO3eqPDHRRloAAAAAAHB5EGDhFgEWnhFqAdZE14q0NOUuWKj4x/oovHkL&#10;G1vtplnVPyY986zyPv9cvvR0BcrKgptmMVIAAAAAAIA6gQALtwiw8AwTYK/505+Uf+CASg4fvvTH&#10;oZo/zu7br9xFi5U6aLCiu9+isIbXKLJde8XddbeSXnxJ2Z9+Wv24Qza4AgAAAACAuosAC7cIsPAM&#10;E2Cv/Od/1qlrWyuyTVtPHhEtWynsmkZ2A630ceNVuGmzys6EyZeZaVe4AgAAAAAAbyDAwi0CLGpM&#10;UVGREhMTlZSUpLILrOg0l9Pn5eUpPj5eqamp8l1kpqkJsA1//3tlrVypgrVrPXkUbtkiX3Y2owQA&#10;AAAAAPA4AizcIsCiRqSnp+vee+9V37599dBDD+mFF15QaWmpc2+Qia7333+/XnzxRfuCNWfOHOee&#10;CwvlTbgAAAAAAIC3EGDhFgEWNWLWrFl68MEHVV5erpKSEl1zzTXasmWLc2/QwIEDNWrUKLvy9cSJ&#10;E+rZs6dzz4URYAEAAAAAQF1BgIVbBFhccoFAQIMHD/7GitaXX35ZU6dOdW4FtWnTRqtXr7Y/z8nJ&#10;UadOnWxk/TrzsUygNYcZV0CABQAAAAAAdQEBFm4RYHHJ+f1+9evXTytXrnTOSEOHDtU777zj3Apq&#10;0KDB+VWxBQUF6tatm9LS0uztc/bt26euXbvawwRaAiwAAAAAAKgLCLBwiwCLS85sMGVGC3z44YfO&#10;GemJJ57QjBkznFtBXbp00dKlS+3PMzMz1bFjx29txGVum828zGHiLAEWAAAAAADUBQRYuEWARY3Y&#10;sGGD2rdvr7CwMB04cEB/+tOfdPLkSe3du1d79uyxjzEjCh577DElJSVpyZIldrOu78MMWAAAAAAA&#10;UFcQYOEWARY1wqxcff/99/XnP//ZRtM1a9bYea4DBgxQ//797WNKS0v1xhtv6Le//a0dL3DkyBF7&#10;/rsQYAEAAAAAQF1BgIVbBFh4BgEWAAAAAADUFQRYuEWAhWcQYAEAAAAAQF1BgIVbBFh4BgEWAAAA&#10;AADUFQRYuEWAhWcQYAEAAAAAQF1BgIVbBFh4BgEWAAAAAADUFQRYuEWAhWcQYAEAAAAAQF1BgIVb&#10;BFh4BgEWAAAAAADUFQRYuEWAhWcQYAEAAAAAQF1BgIVbBFh4BgEWAAAAAADUFQRYuEWAhWcQYAEA&#10;AAAAQF1BgIVbBFh4BgEWAAAAAADUFQRYuEWAhWcQYAEAAAAAQF1BgIVbBFh4BgEWAAAAAADUFQRY&#10;uEWAhWcQYAEAAAAAQF1BgIVbBFh4BgEWAAAAAADUFQRYuEWAhWcQYAEAAAAAQF1BgIVbBFh4BgEW&#10;AAAAAADUFQRYuEWAhWcQYAEAAAAAQF1BgIVbBFh4BgEWAAAAAADUFQRYuEWAhWcUFRXpmmuuUW5u&#10;ro2xHBwcHBwcHBwcHBwcHBwcHJfryM/P1z333KOCggKnXAAXRoCFZ2RnZ6tBgwY2wnLU/NGwYUP9&#10;7Gc/01VXXXXB+znq12GeD//8z//M30GO88fVV1+tH/3oR/a5caH7OerX8cc//lE///nPeT5w2ONX&#10;v/qVfv3rX1/wPo76dZjXBPPaYF4jLnQ/R/06zPPBvHcw7yEudD9H/TvMc8F8j+H19w/me6T09HSn&#10;XAAXRoCFZ1RVVam4uFjl5eV2DAFHzR6lpaXq27evEhMTL3g/R/06zN+96667zq5Av9D9HPXvMP8o&#10;1qtXL5WUlFzwfo76dRw5ckSDBg1SWVnZBe/nqF/H3LlzNW/evAvex1G/DvOaMHDgQB07duyC93PU&#10;r8O8Z+jRo4d9D3Gh+znq35GTk6N27drZ7zUudL8XDtMnzOdvegXwfQiwAC7I7/frmWee4V/yYPl8&#10;PrVv395eZgMYZs7VbbfdZudeAadOndLQoUMVCAScM6jPFi1apMWLFzu3UJ+Z14QhQ4bozJkzzhnU&#10;Z+Y9w6233sqsTJxnxgxef/319nsNINQRYAFckAmwb775pv0XasC8KXr00UftygXAMDH+5ZdfJsDC&#10;io6O1gcffECAhbVhwwZ7AOY1YcqUKYqJiXHOoD4z7xleeukl/kEf55mVo4899hgBFvUCARbABZlL&#10;KMwlISbEAub5YFZDE1dwjnkuZGVlcbkVLHMJntmEgucDDPMNtTkA85pgXhvMawRgng+ZmZm8n8R5&#10;5rlgvsfg/QPqAwIsAAAAAAAAANQQAiwAAAAAAAAA1BACLAAAAAAAAADUEAIsgIvasmWLtm/f7txC&#10;fWfmAq9fv17x8fHOGdRXcXFx2rhxo30+fPnll8yMrqdOnTqlVatWKSkpyTkjO0N87dq19nnBxhr1&#10;z9atW7Vt2zbnVnAjx02bNtmNufjaUb+Y2a/m68SuXbucM8GZj1FRUfb5YF4jmAdaf+Tl5Z3/2nCO&#10;mRdtnh/meZKbm+ucRagzf+/NBp7mdWD37t32eWDmwJoN+8w585xgljhCDQEWwEVNnz7d7oAPGAcO&#10;HFCPHj00Z84c5wzqq9TUVPt8WLJkiYYOHUqAradMWBs5cqSWLVtmb5tvqoYPH67Vq1drxIgRio2N&#10;tedRf3z00Ufq06ePcysY4cw32OYb6ltvvVWlpaXOPQh1JSUl+uCDD3Tfffc5Z2R3wB81apR27typ&#10;gwcP8rWjHklOTtakSZO+8X2FiW3Tpk2zCz4++eQTng/1hPlzNiHefF0wXzPMP+ab9w/mNcGc+/TT&#10;T+37CCCUEGABnGd2qU1MTLSrU8zu5ufeAGVkZOill16yP0f9YVYhJCQk2OeDWbFg3hSZb5rff/99&#10;+6aIAFu/mNcE83wwR2Fh4Td2q50yZQpvkusBE9HS0tLsyueUlBSVl5c790hffPHF+QCbnZ2tfv36&#10;2Z+bFU0zZsywP0foMe8bzMpn83XC7Gx+7n3D158D55gQd/r0abVr187+HKHHvG849z7S/PzcylZz&#10;++vBbe/evZo8ebJ9HSkqKnLOItSY14Fz7xsKCgrOv28wV018/flgouv+/fvt68KwYcPs6wpCi3kt&#10;MF8jzGuB+Zph/hHm6/bs2aP58+c7t4JMnJ09e7ZzCwgNBFgA5z311FN6+eWXNWDAAN155512ZYJ5&#10;s0SArZ/69u2rV155RW+88YYefPBBhYeH22+aPv/8c82bN48AW8+Y14fXXnvNPicef/zx898gmSjX&#10;uXNn+8Yaoc18M/Tcc8/p9ddf12OPPWafD+fGC3w9wJqV0eabaGPfvn16++237c8Resx7A3OY9w23&#10;3367XQ1t3jdcKMCaldDjx4+3j/96vEfo+Pr7BrPi9cSJE/b8XwdY8x7CvIZ8/PHHdpU8ETY0nXvf&#10;YF4LzJ/3ufcJfx1gzZU05ioaszL2ySeftCNsEFrMe8ann37aPheef/55PfPMM/b9o2EWd5ivIceP&#10;H7e3jXPnjh496pwBQgMBFsB55l+nzRfDyspKezmQeRNtVrMQYOsns8rx3PPBvCk2lxCa58HVV1+t&#10;3/zmN2rfvr1dCYf6waxWMLHNvCk231SZ1whjx44devbZZ7+xIhahybwemBVK5jXBrIj+6U9/av9h&#10;xvh6gDXfPJtvug1WwIY283XCxFTznDArmMxrg3meXCjAGmYVlHm9MAEGoefr7xvMqsa33nrLnv/r&#10;ALt582Z7ybH5ujFu3LjzryMILSasm/cN5jXi1Vdftf+Ab/x1gDXfa5jnjvl+Y8yYMfbnCC3mtd+8&#10;jzSvDeZ50b17d/uPuua2+Ud9M0f+3Ip5c858LVmxYsX5c0CoIMAC+BbzhtjENrNSxXzhW7lypZ3Z&#10;ZjbiKisrcx6F+sI8H8y/Qp9742wsWLCAFbD1lHnjfP/99+vkyZP29cFEeVYo1C/mNcH8+f/qV7+y&#10;IdZcVm5mvg4ePNiucDLPi9GjR2vRokV2JSz/UBP6zHPCjKY5NwvaBPk77rjDznQ0/2hjLjldt26d&#10;Pe655x422glx5vlgXhPmzp1rg+zChQvVpUsXe5m5uW3+wd/MgDX/QNO/f39WPIY48xpgIpsJbmak&#10;lXmtMM8Hs+LRvF6YryPmH3XN5eZmdbR5/iB0mdDetWtXO67ErII3Md5s2mjeK5j3D5999pkeeeQR&#10;e44Z8gg1BFgA37J8+XJ16tTp/Bc9c9m5eZNsfiTA1j9mlYoZQWBWNJ1j5raZjRRQ/4wdO9Z+w2y+&#10;iTZvlA8fPmx/RP1hLiU0rwlm8zXDrF4zK9rMce51wjzGrI4232Cb1SwIbSa4mtmukZGR9va59w1m&#10;IxXzvsGsaDObcJnDxFiEtpkzZ+quu+5Senq6/Vph/tzN8+HQoUPnv3aY1w3z/DDzQRHazBiaF198&#10;0V5Bce5rg3k+mH+8MwHWnDPPERPoTaxFaDMjSsx7SfM6YFZDm5F35s/fBFkT383z4tw5Xh8Qagiw&#10;AM4zX/TMN9Dmmygzww/1m3lTbFYjNGvW7BvxFfWT+abZvGE2l42Z1Uuof8zXCHMJoYmvZgMd8xqB&#10;+s08J8w3yjfccIP9hznUb+Y1wax2bdmypV3ViPrNjB9499131aFDBxtZUX+ZrxXmH+POzQNmI0bU&#10;VwRYAOetXbtWvXv3tv8Cbb7JNl8ozRdM1E+zZs3Svffeq+joaPt8YNOU+s3M8jNvms3K53PzYFG/&#10;mMD2wAMP2LECJq6cm+eG+susYuvZs6eNsOb5YFav8b6h/jLjie6++26dOXOG9w2w/1BnLiU/t+u9&#10;+Ydc1E/me8pBgwbZjbjMIh/eR6K+IsACOO9HP/qR/vEf/1FXXHGFfvnLX9qNMvjmuv76p3/6J/3r&#10;v/6rfS6Y480333TuQX30D//wD/rJT35y/vlgLjFF/bJ48WL9n//zf/Qf//Ef558H5lJz1F//9V//&#10;ZV8bzr1v6NOnD5cQ12PmfcO//Mu/nH8+mJnAqL/M9xQ//vGPz3+9mDZtmnMP6hszjuT//b//p3/7&#10;t387/3z4+t4SQH1BgAUAAAAAAACAGkKABQAAAAAAAIAaQoAFAAAAAAAAgBpCgAUAAAAAAACAGkKA&#10;BQAAAAAAAIAaQoAFAAAAAAAAgBpCgAUAAECtKC8v15QpU5Sdne2cwYgRI1RYWOjcAgAAQCgiwAIA&#10;AOCSuvPOO/Uv//Iv+qd/+if97//9v+3PzfHyyy8rPz9ffr/feeSlkZaWpj/84Q/Kyspyzny/QCCg&#10;zZs3q1WrVvr5z3+uJk2aaNmyZaqqqnIeUXuuv/561583AAAAvIkACwAAgEuqpKTErurcu3evfv3r&#10;X9ufm6OoqEjr1q2zP+bk5Gj16tXav3+/PvzwQ23btk15eXlasGCBPvnkE6WmptqPZWLt4cOHNXXq&#10;VM2aNUtJSUn2/Nd9PcAmJydr6dKlWrNmjf015tea4Pp1ERER+t3vfqddu3YpMzNTJ0+e1PHjx22A&#10;LSsr05YtW/T+++/bj3Nudar5PHbs2GE/108//VSxsbH2fGJiombMmKFp06bp6NGj9mOY44svvtDO&#10;nTvt481/57nPwfy3z58/Xx9//LH9GOcCrDm/ZMkS+/uaH02oBgAAQGggwAIAAKBGHDt2TL/97W+d&#10;W8Ewe//999uIeubMGbvy9LXXXtPcuXP15z//Wc8++6wNsGal7KuvvqqKigr7Me666y4bVN977z11&#10;69ZNPp/P+YhBXw+wJqr+13/9lw2Z8+bNs483cfPrzMf85S9/qcjISOfMXyxatEh9+/bVhg0b9Prr&#10;r+ull16y52fPnm0/34ULF9rHmBW0JpJeeeWVGjNmjI2w1113nU6fPm0DbNOmTe1/jwmxXbt2tTHW&#10;nH/llVd0++232xW3t9xyy/kAO3HiRL3wwgvaunWr/T1SUlLs7wsAAADvI8ACAACgRlwswLZr1+78&#10;ytBevXrZGGuYx/Xs2VO5ubl644039Oabb9rVtLt379Y111xjV6J+3V8HWBM8TRwtLi7W3XffbVep&#10;fp35PU3Mvfbaa+3vO3ToUEVFRdlA2rt3b82cOdP+fitWrLAjCszHv+mmm+xq2q8zgbdt27b21xmj&#10;R4/WRx99ZG937NjRrrQ1TFw1UTkhIcFGXLP61zCrf88FWPPfOXbsWPt5nD171t4PAACA0ECABQAA&#10;QI24WIC94447nHukhx56SJMmTbI/N5t13XrrrTZMmsc/+eST9j5zmJgZHh5uH3fOXwdYM4PWrJ41&#10;4wQeeeQRO17gQkzgNWMDzGpZ8/ubYGtWrpoYeu73e/vttxUdHW1D6V+vvDUR13xu55gg+9Zbb9kA&#10;a1a5muBqTJ8+3X4e5r/ZrJI9p6Cg4HyANY81v/aZZ57RE088cf7XAgAAwPsIsAAAAKgRFwuwZrTA&#10;OQ8//LANmsbXA+zw4cPtfFWzatUclZWV51ecnvPXAdZ8XBNLzcd59NFHvxVgzccx95/7mObXm5Wv&#10;ZtWs+bXbt2//xu9XWlpqP59NmzadP28OM0agYcOG9jHmthlZYEYVmM/PxOVzK2/PBVgzVqBRo0Z2&#10;vq15vBlzcC7AnvsY5hg0aJD92AAAAAgNBFgAAADUiEsRYGNiYuzq1IEDB2rkyJF68cUXz1/Cf87f&#10;GmDNnFYzn3XIkCF2bID5+GYVrPk1ZjMw8zmasQTDhg3TgAED7K8xYw86depkV8ea8ybGmhWz99xz&#10;j50Za8YnnBt38F0B1pyfMmWKunfvbj/G888/fz7AmtW2gwcPtp/PAw88YDcGAwAAQGggwAIAAKBG&#10;mJWjJrSeY1Z3mkvrz40HiI+Pd+6RjZUmRBrmcXFxcedXhWZnZ+vUqVP2ML/e7/fbx51jwmlYWJh9&#10;vJmfaj6uiZ3m15qPaz6PrzOPNxHYhFgTOmNjY+3nY5iPbVaqmvPmczdx1zAfy5w3n4M5X1hYaM+b&#10;Db7M723Om8/f/L7mMJ+D+e80zOdvffJhAAACBElEQVR/Lsaac2bzL/N7mxEEZryB+bwzMzPtxzW/&#10;r/l9/vq/EQAAAN5FgAUAAAAAAACAGkKABQAAAAAAAIAaQoAFAAAAAAAAgBpCgAUAAAAAAACAGkKA&#10;BQAAAAAAAIAaQoAFAAAAAAAAgBpCgAUAAAAAAACAGkKABQAAAAAAAIAaQoAFAAAAAAAAgBpCgAUA&#10;AAAAAACAGkKABQAAAAAAAIAaQoAFAAAAAAAAgBpCgAUAAAAAAACAGkKABQAAAAAAAIAaQoAFAAAA&#10;AAAAgBpCgAUAAAAAAACAGkKABQAAAAAAAIAaQoAFAAAAAAAAgBpCgAUAAAAAAACAGkKABQAAAAAA&#10;AIAaQoAFAAAAAAAAgBpCgAUAAAAAAACAGkKABQAAAAAAAIAaQoAFAAAAAAAAgBpCgAUAAAAAAACA&#10;GkKABQAAAAAAAIAaQoAFAAAAAAAAgBpCgAUAAAAAAACAGkKABQAAAAAAAIAaQoAFAAAAAAAAgBpC&#10;gAUAAAAAAACAGkKABQAAAAAAAIAaQoAFAAAAAAAAgBpCgAUAAAAAAACAGkKABQAAAAAAAIAaQoAF&#10;AAAAAAAAgBpCgAUAAAAAAACAGkKABQAAAAAAAIAaQoAFAAAAAAAAgBpCgAUAAAAAAACAGkKABQAA&#10;AAAAAIAaQoAFAAAAAAAAgBpCgAUAAAAAAACAGiH9/4Y95951htDIAAAAAElFTkSuQmCCUEsDBBQA&#10;BgAIAAAAIQB3bJ1u3AAAAAgBAAAPAAAAZHJzL2Rvd25yZXYueG1sTE9NS8NAEL0L/odlBG92k0il&#10;idmUUtRTEWwF8TZNpklodjZkt0n67x1Peps37/E+8vVsOzXS4FvHBuJFBIq4dFXLtYHPw+vDCpQP&#10;yBV2jsnAlTysi9ubHLPKTfxB4z7USkzYZ2igCaHPtPZlQxb9wvXEwp3cYDEIHGpdDTiJue10EkVP&#10;2mLLktBgT9uGyvP+Yg28TThtHuOXcXc+ba/fh+X71y4mY+7v5s0zqEBz+BPDb32pDoV0OroLV151&#10;gtOlKA3IIGHTJJbjKO8oSVegi1z/H1D8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4aZWsPBAAAxAsAAA4AAAAAAAAAAAAAAAAAOgIAAGRycy9l&#10;Mm9Eb2MueG1sUEsBAi0ACgAAAAAAAAAhAJcVVAJqHwEAah8BABQAAAAAAAAAAAAAAAAAdQYAAGRy&#10;cy9tZWRpYS9pbWFnZTEucG5nUEsBAi0ACgAAAAAAAAAhAFUFwzogAgEAIAIBABQAAAAAAAAAAAAA&#10;AAAAESYBAGRycy9tZWRpYS9pbWFnZTIucG5nUEsBAi0AFAAGAAgAAAAhAHdsnW7cAAAACAEAAA8A&#10;AAAAAAAAAAAAAAAAYygCAGRycy9kb3ducmV2LnhtbFBLAQItABQABgAIAAAAIQAubPAAxQAAAKUB&#10;AAAZAAAAAAAAAAAAAAAAAGwpAgBkcnMvX3JlbHMvZTJvRG9jLnhtbC5yZWxzUEsFBgAAAAAHAAcA&#10;vgEAAGgqAgAAAA==&#10;">
                <v:group id="Group 25" o:spid="_x0000_s1085" style="position:absolute;left:2413;width:57245;height:65392" coordorigin=",8" coordsize="57245,6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0" o:spid="_x0000_s1086" type="#_x0000_t75" style="position:absolute;top:8;width:57245;height:2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PbvQAAANsAAAAPAAAAZHJzL2Rvd25yZXYueG1sRE9LCsIw&#10;EN0L3iGM4E5TXYhUo4goiIrg5wDTZmyrzaQ0UaunNwvB5eP9p/PGlOJJtSssKxj0IxDEqdUFZwou&#10;53VvDMJ5ZI2lZVLwJgfzWbs1xVjbFx/pefKZCCHsYlSQe1/FUro0J4OubyviwF1tbdAHWGdS1/gK&#10;4aaUwygaSYMFh4YcK1rmlN5PD6PgWGyvZrX3ySjBz6LcHe76llyU6naaxQSEp8b/xT/3RisYhvXh&#10;S/gBcvYFAAD//wMAUEsBAi0AFAAGAAgAAAAhANvh9svuAAAAhQEAABMAAAAAAAAAAAAAAAAAAAAA&#10;AFtDb250ZW50X1R5cGVzXS54bWxQSwECLQAUAAYACAAAACEAWvQsW78AAAAVAQAACwAAAAAAAAAA&#10;AAAAAAAfAQAAX3JlbHMvLnJlbHNQSwECLQAUAAYACAAAACEASj3T270AAADbAAAADwAAAAAAAAAA&#10;AAAAAAAHAgAAZHJzL2Rvd25yZXYueG1sUEsFBgAAAAADAAMAtwAAAPECAAAAAA==&#10;">
                    <v:imagedata r:id="rId67" o:title=""/>
                  </v:shape>
                  <v:shape id="Text Box 24" o:spid="_x0000_s1087" type="#_x0000_t202" style="position:absolute;left:1587;top:62456;width:3556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4BC78A9" w14:textId="5DE6175E" w:rsidR="00EA1699" w:rsidRPr="00BB55A3" w:rsidRDefault="00EA1699" w:rsidP="00BB55A3">
                          <w:pPr>
                            <w:pStyle w:val="Caption"/>
                            <w:jc w:val="left"/>
                            <w:rPr>
                              <w:lang w:val="en-IL"/>
                            </w:rPr>
                          </w:pPr>
                          <w:r>
                            <w:t>Figure 9</w:t>
                          </w:r>
                          <w:r w:rsidRPr="00FE29C0">
                            <w:t>-</w:t>
                          </w:r>
                          <w:r>
                            <w:t>5</w:t>
                          </w:r>
                          <w:r>
                            <w:rPr>
                              <w:lang w:val="en-IL"/>
                            </w:rPr>
                            <w:t>:</w:t>
                          </w:r>
                          <w:r w:rsidRPr="00BB55A3">
                            <w:rPr>
                              <w:lang w:val="en-IL"/>
                            </w:rPr>
                            <w:t xml:space="preserve"> </w:t>
                          </w:r>
                          <w:r>
                            <w:rPr>
                              <w:lang w:val="en-IL"/>
                            </w:rPr>
                            <w:t>CDF of interarrival times with 100% load</w:t>
                          </w:r>
                        </w:p>
                        <w:p w14:paraId="1C578D85" w14:textId="3D6DC529" w:rsidR="00EA1699" w:rsidRPr="00BB55A3" w:rsidRDefault="00EA1699" w:rsidP="00C473EC">
                          <w:pPr>
                            <w:pStyle w:val="Caption"/>
                            <w:jc w:val="left"/>
                            <w:rPr>
                              <w:lang w:val="en-IL"/>
                            </w:rPr>
                          </w:pPr>
                        </w:p>
                        <w:p w14:paraId="65DCE02F" w14:textId="77777777" w:rsidR="00EA1699" w:rsidRDefault="00EA1699" w:rsidP="00C473EC">
                          <w:pPr>
                            <w:rPr>
                              <w:lang w:bidi="ar-SA"/>
                            </w:rPr>
                          </w:pPr>
                        </w:p>
                      </w:txbxContent>
                    </v:textbox>
                  </v:shape>
                </v:group>
                <v:shape id="Picture 283" o:spid="_x0000_s1088" type="#_x0000_t75" style="position:absolute;left:7143;top:33801;width:47625;height:28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4l3xgAAANwAAAAPAAAAZHJzL2Rvd25yZXYueG1sRI9Ba8JA&#10;FITvBf/D8gRvdaNiiWlWEUXopQVtL7m9ZF+zodm3IbvGtL/eLRR6HGbmGybfjbYVA/W+caxgMU9A&#10;EFdON1wr+Hg/PaYgfEDW2DomBd/kYbedPOSYaXfjMw2XUIsIYZ+hAhNCl0npK0MW/dx1xNH7dL3F&#10;EGVfS93jLcJtK5dJ8iQtNhwXDHZ0MFR9Xa5WgdsUzdu6KMvhdXMYiuP1/KOlUWo2HffPIAKN4T/8&#10;137RCpbpCn7PxCMgt3cAAAD//wMAUEsBAi0AFAAGAAgAAAAhANvh9svuAAAAhQEAABMAAAAAAAAA&#10;AAAAAAAAAAAAAFtDb250ZW50X1R5cGVzXS54bWxQSwECLQAUAAYACAAAACEAWvQsW78AAAAVAQAA&#10;CwAAAAAAAAAAAAAAAAAfAQAAX3JlbHMvLnJlbHNQSwECLQAUAAYACAAAACEAXSeJd8YAAADcAAAA&#10;DwAAAAAAAAAAAAAAAAAHAgAAZHJzL2Rvd25yZXYueG1sUEsFBgAAAAADAAMAtwAAAPoCAAAAAA==&#10;">
                  <v:imagedata r:id="rId68" o:title="" cropleft="5673f" cropright="5309f"/>
                </v:shape>
                <w10:wrap type="topAndBottom" anchorx="margin"/>
              </v:group>
            </w:pict>
          </mc:Fallback>
        </mc:AlternateContent>
      </w:r>
    </w:p>
    <w:p w14:paraId="38F63F82" w14:textId="6CF6A38D" w:rsidR="00490C43" w:rsidRDefault="00490C43" w:rsidP="00490C43">
      <w:pPr>
        <w:spacing w:after="0" w:line="240" w:lineRule="auto"/>
        <w:rPr>
          <w:rtl/>
        </w:rPr>
      </w:pPr>
    </w:p>
    <w:p w14:paraId="5A5E3156" w14:textId="635441CC" w:rsidR="00E365AF" w:rsidRDefault="00E365AF" w:rsidP="00BB55A3">
      <w:pPr>
        <w:rPr>
          <w:rtl/>
        </w:rPr>
      </w:pPr>
    </w:p>
    <w:p w14:paraId="56D4C88B" w14:textId="2C8E3C66" w:rsidR="00E365AF" w:rsidRDefault="00E365AF" w:rsidP="00BB55A3">
      <w:pPr>
        <w:rPr>
          <w:rtl/>
        </w:rPr>
      </w:pPr>
    </w:p>
    <w:p w14:paraId="75B47273" w14:textId="6DBA760A" w:rsidR="00E365AF" w:rsidRDefault="00E365AF" w:rsidP="00BB55A3">
      <w:pPr>
        <w:rPr>
          <w:rtl/>
        </w:rPr>
      </w:pPr>
    </w:p>
    <w:p w14:paraId="22ECBE2D" w14:textId="78FFCF3E" w:rsidR="00E365AF" w:rsidRDefault="00E365AF" w:rsidP="00BB55A3">
      <w:pPr>
        <w:rPr>
          <w:rtl/>
        </w:rPr>
      </w:pPr>
    </w:p>
    <w:p w14:paraId="4D90A423" w14:textId="778506D1" w:rsidR="00E365AF" w:rsidRDefault="00E365AF" w:rsidP="00BB55A3">
      <w:pPr>
        <w:rPr>
          <w:rtl/>
        </w:rPr>
      </w:pPr>
    </w:p>
    <w:p w14:paraId="2E733808" w14:textId="651B8DD9" w:rsidR="00E365AF" w:rsidRDefault="00E365AF" w:rsidP="00BB55A3">
      <w:pPr>
        <w:rPr>
          <w:rtl/>
        </w:rPr>
      </w:pPr>
    </w:p>
    <w:p w14:paraId="54315833" w14:textId="0418F0ED" w:rsidR="00E365AF" w:rsidRDefault="00E365AF" w:rsidP="00BB55A3">
      <w:pPr>
        <w:rPr>
          <w:rtl/>
        </w:rPr>
      </w:pPr>
      <w:r>
        <w:rPr>
          <w:noProof/>
          <w:rtl/>
          <w:lang w:val="he-IL"/>
        </w:rPr>
        <w:lastRenderedPageBreak/>
        <mc:AlternateContent>
          <mc:Choice Requires="wpg">
            <w:drawing>
              <wp:anchor distT="0" distB="0" distL="114300" distR="114300" simplePos="0" relativeHeight="251642368" behindDoc="0" locked="0" layoutInCell="1" allowOverlap="1" wp14:anchorId="1026A881" wp14:editId="3BA15EAB">
                <wp:simplePos x="0" y="0"/>
                <wp:positionH relativeFrom="margin">
                  <wp:align>left</wp:align>
                </wp:positionH>
                <wp:positionV relativeFrom="paragraph">
                  <wp:posOffset>57150</wp:posOffset>
                </wp:positionV>
                <wp:extent cx="5743575" cy="6059805"/>
                <wp:effectExtent l="0" t="0" r="9525" b="0"/>
                <wp:wrapTopAndBottom/>
                <wp:docPr id="309" name="Group 309"/>
                <wp:cNvGraphicFramePr/>
                <a:graphic xmlns:a="http://schemas.openxmlformats.org/drawingml/2006/main">
                  <a:graphicData uri="http://schemas.microsoft.com/office/word/2010/wordprocessingGroup">
                    <wpg:wgp>
                      <wpg:cNvGrpSpPr/>
                      <wpg:grpSpPr>
                        <a:xfrm>
                          <a:off x="0" y="0"/>
                          <a:ext cx="5743575" cy="6059805"/>
                          <a:chOff x="12700" y="565151"/>
                          <a:chExt cx="5743575" cy="6059805"/>
                        </a:xfrm>
                      </wpg:grpSpPr>
                      <wpg:grpSp>
                        <wpg:cNvPr id="27" name="Group 27"/>
                        <wpg:cNvGrpSpPr/>
                        <wpg:grpSpPr>
                          <a:xfrm>
                            <a:off x="31750" y="565151"/>
                            <a:ext cx="5724525" cy="6059805"/>
                            <a:chOff x="31750" y="566108"/>
                            <a:chExt cx="5724525" cy="6060521"/>
                          </a:xfrm>
                        </wpg:grpSpPr>
                        <pic:pic xmlns:pic="http://schemas.openxmlformats.org/drawingml/2006/picture">
                          <pic:nvPicPr>
                            <pic:cNvPr id="21" name="Picture 21"/>
                            <pic:cNvPicPr>
                              <a:picLocks noChangeAspect="1"/>
                            </pic:cNvPicPr>
                          </pic:nvPicPr>
                          <pic:blipFill>
                            <a:blip r:embed="rId69" cstate="print">
                              <a:extLst>
                                <a:ext uri="{28A0092B-C50C-407E-A947-70E740481C1C}">
                                  <a14:useLocalDpi xmlns:a14="http://schemas.microsoft.com/office/drawing/2010/main" val="0"/>
                                </a:ext>
                              </a:extLst>
                            </a:blip>
                            <a:srcRect/>
                            <a:stretch/>
                          </pic:blipFill>
                          <pic:spPr bwMode="auto">
                            <a:xfrm>
                              <a:off x="31750" y="566108"/>
                              <a:ext cx="5724525" cy="2865243"/>
                            </a:xfrm>
                            <a:prstGeom prst="rect">
                              <a:avLst/>
                            </a:prstGeom>
                            <a:noFill/>
                            <a:ln>
                              <a:noFill/>
                            </a:ln>
                          </pic:spPr>
                        </pic:pic>
                        <wps:wsp>
                          <wps:cNvPr id="26" name="Text Box 26"/>
                          <wps:cNvSpPr txBox="1"/>
                          <wps:spPr>
                            <a:xfrm>
                              <a:off x="355600" y="6331354"/>
                              <a:ext cx="3702050" cy="295275"/>
                            </a:xfrm>
                            <a:prstGeom prst="rect">
                              <a:avLst/>
                            </a:prstGeom>
                            <a:noFill/>
                            <a:ln w="6350">
                              <a:noFill/>
                            </a:ln>
                          </wps:spPr>
                          <wps:txbx>
                            <w:txbxContent>
                              <w:p w14:paraId="00A23995" w14:textId="64C0602A" w:rsidR="00EA1699" w:rsidRPr="00C473EC" w:rsidRDefault="00EA1699" w:rsidP="00C473EC">
                                <w:pPr>
                                  <w:pStyle w:val="Caption"/>
                                  <w:jc w:val="left"/>
                                </w:pPr>
                                <w:r>
                                  <w:t>Figure 9</w:t>
                                </w:r>
                                <w:r w:rsidRPr="00FE29C0">
                                  <w:t>-</w:t>
                                </w:r>
                                <w:r>
                                  <w:t>6</w:t>
                                </w:r>
                                <w:r w:rsidRPr="00BB55A3">
                                  <w:rPr>
                                    <w:lang w:val="en-IL"/>
                                  </w:rPr>
                                  <w:t xml:space="preserve"> </w:t>
                                </w:r>
                                <w:r>
                                  <w:rPr>
                                    <w:lang w:val="en-IL"/>
                                  </w:rPr>
                                  <w:t>CDF of interarrival times with 120% load</w:t>
                                </w:r>
                              </w:p>
                              <w:p w14:paraId="6A87C572" w14:textId="77777777" w:rsidR="00EA1699" w:rsidRDefault="00EA1699" w:rsidP="00C473EC">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06" name="Picture 306"/>
                          <pic:cNvPicPr>
                            <a:picLocks noChangeAspect="1"/>
                          </pic:cNvPicPr>
                        </pic:nvPicPr>
                        <pic:blipFill rotWithShape="1">
                          <a:blip r:embed="rId70" cstate="print">
                            <a:extLst>
                              <a:ext uri="{28A0092B-C50C-407E-A947-70E740481C1C}">
                                <a14:useLocalDpi xmlns:a14="http://schemas.microsoft.com/office/drawing/2010/main" val="0"/>
                              </a:ext>
                            </a:extLst>
                          </a:blip>
                          <a:srcRect b="3770"/>
                          <a:stretch/>
                        </pic:blipFill>
                        <pic:spPr bwMode="auto">
                          <a:xfrm>
                            <a:off x="12700" y="3511550"/>
                            <a:ext cx="5721350" cy="27559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026A881" id="Group 309" o:spid="_x0000_s1089" style="position:absolute;left:0;text-align:left;margin-left:0;margin-top:4.5pt;width:452.25pt;height:477.15pt;z-index:251642368;mso-position-horizontal:left;mso-position-horizontal-relative:margin;mso-width-relative:margin;mso-height-relative:margin" coordorigin="127,5651" coordsize="57435,60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5UpFQQAANILAAAOAAAAZHJzL2Uyb0RvYy54bWzUVk1z2zYQvXem/wHD&#10;eyx+iJKtsZxx7dqTGTfR1O74DEGgyAkJoABkyfn1fQuSkiWrSeM2hx4sAwtwse/t7gPO32+amj1J&#10;6yqtplFyEkdMKqEXlVpOoz8ebt6dRsx5rha81kpOo2fpovcXP/90vjYTmepS1wtpGZwoN1mbaVR6&#10;byaDgROlbLg70UYqLBbaNtxjapeDheVreG/qQRrHo8Fa24WxWkjnYL1uF6OL4L8opPCfisJJz+pp&#10;hNh8+LXhd06/g4tzPllabspKdGHwN0TR8Erh0K2ra+45W9nqlaumElY7XfgToZuBLopKyIABaJL4&#10;AM2t1SsTsCwn66XZ0gRqD3h6s1vx8WlmWbWYRll8FjHFGyQpnMvIAHrWZjnBrltr7s3MdoZlOyPE&#10;m8I29B9Y2CYQ+7wlVm48EzDm42GWj/OICayN4vzsNM5b6kWJ/NB3STqOkSCs56M8yZN++ddvuBj0&#10;EQwo0G1c28kWQAczHe+jxPz7QWbJOH8d7A5tOszTr6J96WCUxKev0e65AGVpYORv0JpKTPDXFQhG&#10;rwrk242Er/zKyqhz0vwjHw23n1fmHWrZcF/Nq7ryz6EvUbUUlHqaVWJm28mu1gCmKzUs06mshUef&#10;0K72G06Y7rT47JjSVyVXS3npDFoa1UKEDfa3h+negfO6MjdVXVN50riDhvY/aJ8j7LStea3FqpHK&#10;t1pjZQ2UWrmyMi5idiKbuUTr2A8LABLQOY/uMbZSvk2os+J3xItY+cR5K70o+7h3sREKh9Zi8/Vv&#10;egEHfOV1EJOD1jpeNEerLj0d5ekwCyz1DQI6rfO3UjeMBggboYVz+NOdoyBRXf0WilhpIi8EX6s9&#10;AzaSJTBOoXdDIKF2g5K7nmvMXrH9XWJ1X3IjESW5fVFAo76AHgj/L3rD0hGh7baRVDG/gb2rFbK3&#10;ke7o6BQry/NRJz2jLEuyfNgmryc2G8dpTO1O4pWe5SmErCWrz09P2lt4ZWsoYgb3RwnehU0jv5lv&#10;gla38kimuV48A6rVyCdCdEbcVEjuHXd+xi2uMhhxPftP+ClqjcN0N4pYqe2XY3baj6RhNWJrXI3T&#10;yP254iQN9QeFdJ4lwyHc+jAZ5uMUE/tyZf5yRa2aK43bFx2C6MKQ9vu6HxZWN4+4xS/pVCxxJXD2&#10;NPL98Mq3FzZeAUJeXoZNreLcqXsDnUoCeZSFh80jt6bLg0cGP+q+gPjkoMzbvS3tl2i5ogo9sGMV&#10;VU0TFHMYdbdLq2Uo9f+N2mbxtltmndySCTVM0vMD9JbK8bHyZaC+T88PFuD0awLM8NbLxuPuuffv&#10;lXj3WMnyJMnRvUEle8VAS0BGUMpBMcZ5fgZ9+e8k46hSUCoPpTg8ifBwRPnuvUxfzkNp757iF38B&#10;AAD//wMAUEsDBAoAAAAAAAAAIQCZfqwTdSABAHUgAQAUAAAAZHJzL21lZGlhL2ltYWdlMS5wbmeJ&#10;UE5HDQoaCgAAAA1JSERSAAAFYAAAArEIBgAAAN0yBdkAAAABc1JHQgCuzhzpAAAABGdBTUEAALGP&#10;C/xhBQAAAAlwSFlzAAAh1QAAIdUBBJy0nQAA/6VJREFUeF7s3Qd4FEe+7v9z/zece88NJ+dzr3OO&#10;65zW9jqvs9d512Gd7XX22iZHE010AJNswGADTmBQQICQyFHkLLIIEkJIZEX//nqLHlsIhZY0M5qe&#10;+X6epx+YmtFMT890TdXb1dV/YQAAAAAAAACAiCCABQAAAAAAAIAIIYAFAAAAAAAAgAghgAUAAAAA&#10;AACACCGABQAAAAAAAIAIIYAFAAAAAAAAgAghgAUAAAAAAACACCGABQAAAAAAAIAIIYAFAAAAAAAA&#10;gAghgAUAAAAAAACACCGABQAAAAAAAIAIIYAFAAAAAAAAgAghgAUAAAAAAACACCGABQAAgVdeXm4b&#10;NmywlJQU+/77723y5Mm2ceNGVy5paWn27bffumXixIk2Z84cy8/Pt59++sndL+np6T8/JrQUFhZ6&#10;9x5Pz6vn1+v98MMP7m9379593PPt37/fpk2bZt99952tX7/eK/2F/m7Lli3erbrpcQcPHvRuNY+y&#10;sjL3PnNycrySxjl8+LBNmjSpxm2rz6b6ZxBatA1mz55tBQUF3qNj18KFC23FihXu/0ePHrXNmzcf&#10;991Ys2aNLVu27Liy2pSWltrKlSttypQp7ru0fft27x6ziooKdzsjI8MmTJjgvvfbtm077nn1mKys&#10;rJ/v37Nnj3eP2YEDB9zzJicn265du7zSY+bPn1/r91/0unrOSNI+lJSUZEeOHPFKAAAAgokAFgAA&#10;BN7IkSPtmmuusbfffts+/PBDe++99+y2226zGTNmuPt/9atf2RtvvGF9+/a1Tp062QMPPGA333yz&#10;LV682N0vV111lfubfv36/bwopK2JAkS93jvvvGPdu3e33//+93bDDTfYkiVLvEeYtW3b1q677jrr&#10;1auXC8Cq+6u/+isbPny4d6tujz76qAuNm1NJSYmNGTPGBd1NoYDw3/7t32zp0qVeyS8GDx7stnuf&#10;Pn3snHPOsddee+3nz2LVqlUu8FPQHesUdM6aNcv9f+3atfbII4+4ADukS5cu7rsTOkBQFwWd+q7d&#10;dNNN9vd///c2duxY7x6zQ4cO2csvv2wvvPCC9ejRw15//XW7/vrrj/u+ffHFF3bllVdahw4d7Omn&#10;n7Ynn3zS9u3b515b312t25tvvmkPPvjgz+sTWufavv+i9fibv/kb71ZkKKj+v//3/9rOnTu9EgAA&#10;gGAigAUAAIE2d+5c+9u//VsXilYd+afRe6ERpgpXqweYLVq0cMFUKBjTY9q3b+/+XxcFgP/6r/9q&#10;X331lVdyjELfu+66y63D3r177aKLLnJl1UckhlQNYBWkKezSOmuEqV5DIx9FIxYvv/xy93p6rtCo&#10;RN2fl5fnyqo+Xnbs2OFCNt2vAE+jTjXaUaMcdTs3N9cFqiEaVarH6m90v9ZFz1lUVOTKNYJTI3BV&#10;pufS3+pxVZ+juLjYlWl7al203novWhets0ZiSl0BbIie47e//a0b2Rmibajn1OuInlPrpnXU6+g9&#10;6e+0LfWaeq9V10/hYuj96f6qI4p1X2hb6T49Z3Wh0aYa0Soalanboc82tK1Cn3/oc1IYe9lll9mm&#10;TZvcemqdFMDqYIG2c2jdawtj9bp6Tj3fr3/96+MCWL1ffR5Vvfrqqy78F22Dk08+2b755ht3W5/L&#10;LbfcYlOnTnXb4p577nFl2mb6vmodQ/9PTU11f1ObugJYrZc+K33WWofQZybafnq/2na6r/r6hz4/&#10;LTpA8h//8R8EsAAAIPAIYAEAQGApnHr88cftN7/5zXEhT3U1BbA6rfuUU05xAa7oMQquFISFlpqC&#10;U40k1IhahWxVrVu3zk4//XQX+mrU4T/8wz/YFVdc4UYnKpCqrmoAO2rUKBfSvfLKK/b888/btdde&#10;60bO6v0NGDDA/uVf/sWFu3oujQJVuUK8++67z5555hl3n9Y99DonnXSS3XHHHfbSSy+5kZaaLkEj&#10;f/X8L774ohux27VrV/dYUdn555/v7tdr6JT/Sy+91H73u9+59fnjH//oTqlXYK3T4BXEap3Gjx/v&#10;PcOxKRX0ugoKNRL4T3/6k3te/b1G8IZGGzclgL377rvd6f3Spk0bu+SSS9yoz+eee85t648++siN&#10;dNb7vvrqq61z584/B5s6zV6B41NPPWUPPfSQGwWt7SIjRoywO++80z3Ps88+60aTVqegUt+XUJg5&#10;ZMgQ+6//9b/+HPLr/WqEqdZTr9GyZUtXrpGl2lbaDn/+859d4KrPTmGqtrc+P41w1TrUpaYAtiYK&#10;/Vu3bu3+rykjtK1DIae+N/r+aj0UyGs7LFiwwLKzs+28885zoadGkL/77ru1BsIhdQWwn3/+uRtN&#10;ru2h7ar3qekERFMKhL6HGo2rzyq0ftqntD/rs9f9TzzxhHsNAlgAABB0BLAAACCwNApRo0M1mrAu&#10;NQWwChH1twMHDnS39Zj/+T//p/3zP/+zWxRq1jTfqEJABXnVw1k9n55D4aUCRIW0Cto04rGmILd6&#10;AKvwVuGcRggqLPz3f/93FzzpuRTIaiSlnkvBmEYnXnzxxe5UcQXPmmNWIwVDoxZ12vYf/vAHt/76&#10;GwVvCsC0vbQoeFRoHRqlqbDr1FNPdad86/lUrgBW0zRoZKfK9PehAFbvR8GuwjIFk1o08rJdu3bu&#10;+fSaGmGqv9OIxq+//tpNJyDhDGC1Dbdu3eq2maah0Cn6miJBt7W9tA01qlMU1ir8031aJ4WPet96&#10;Xr1XhYZaX20f3V+Tt956y95//323PRVK6zkVWCpAvOCCC2zcuHHucVUDWAXPClj1GG0nvZ6+F9qW&#10;GiWq9Rk2bJideeaZtb6u+Alg9d4VEmvuYdFnpakcQvTan376qT388MPu//qe/d3f/Z390z/9kwvk&#10;ta009UD1Uak1qS2A1fdE3yWNstV700hXfR/79+/v7g9tX21rjcLV6+mAhSg41j6k7aLHffbZZ/bf&#10;/tt/I4AFAACBRwALAAACSyGOgiyFf3WpKYDVaD8FaBrJKHqMnkchlhaFoTWNAtTISYWDCuGqUkik&#10;UZi6kJQo1NMcm7WpHsAqENT7Eb22wsTQhZwUvIVCNVFwqPXVqFONQtWiAC8UgGokaijwEgWiuq3Q&#10;VWGgRodq2obQNtHz6dT0EIWnWn/NmRuislAAKwrWtP20rXTqvZ5XUxWI1lujZ7XemgdX4aRGREo4&#10;A1g9f4guaqVAXaGfaBtqFPKiRYtcsKxtojlmQ9tL855q3l4FzApE9f47duxY4wWpQrS9tA4K2/VZ&#10;a25aBeEKWRV8hkZFVw1gly9f7raB3lOIXk8jZkNlWkeFxVrn2tQVwGrb6P1rXfTcCnpF34+zzz7b&#10;/V/0uI8//tgee+wxr+RYIKr11ndPIblC5JkzZ7rvoxaNnNZjqqstgNWF6fQ5aBuFaGSxRgKLgnEd&#10;3NBBBW0XTecRCue1TUOjd0XbVaOHCWABAEDQEcACAIDAUqCkU7sVDNY1aq+mAFYXKtKoUQVkosf4&#10;mQNWUwMoUKwe0q1evdrNt6nRe9LQAFanWysoFYVXCmAVqkn1AFbvWWGbLlZVdcnMzHT3KwwMBcui&#10;K9r/5V/+pQvWtH4aAasALBRwKoBVYBoSCmA1KjSkegArGkmpIE6hs/5en4FCRQV8ujiUQlqNctRp&#10;+7qIlIQzgNXp7SG6SJcCvVCIrW2oAFan2Os+BZwKqKtuL43MVbio0FbPq89BI4cVENZEp+3rsxg6&#10;dKjdeuut7jvwP/7H/3CjR6uui58AtupFuLQttH7aNrWpK4BV8K2LbylcDb1/0UXoFGCGTv/XQQMF&#10;nNp21WkEsT43fc6ajkJBqf7u9ttvdwFxdQ0JYPV9VQCr7ax9TqPONQ+sRmhrBKymIRACWAAAEK8I&#10;YAEAQKBpdKNCGoWFOrVZIaaCQJ1OrftEwaHCKN2nEEhhlkKhqqGZ3wBWIdxpp53mwi69jgIvBVWa&#10;O1ThXUg4A1iNXP3xxx/dyEaFdhqlqfXV6fd6fb0nrUPo7xXAKiQM0VygoVO59ViF0QonqwawoRGK&#10;EgpgQ6eGS00BrAJMBa8K6T755BMXkmodFWDqveu19HfaNjfeeKP7m+YIYEXba/r06W6d9Bh9V0Kn&#10;/CsI1Gep7adgXp9vTYG+7r///vvdyN9u3bq5MgXLmj6i6mjhqgFsaO5cvVbVKQgaEsBqffV+FJrr&#10;u6L3oOfRou+5TvHXHMCh9xAKezWy9dxzz3Wn8utvFIYrqA3Neyx6Ds1jq9A0dFBBIam2lZ5PcwnP&#10;mjXLlVelAPav//qv3fNWXTSiWNtPBwy03hpprvXT/Lx6vv/zf/6P+/7qPk2hoQMJoQC2+hQEgwYN&#10;YgoCAAAQFwhgAQBA4KWlpbkAUXOS6iJSmp9T/w8FmLqq+7333uuCRp0OrWkENEJTFx8K8RvAyrx5&#10;89zp2QpcFeQqlNPFlKo+XzgD2J49e7qQU0GVRptqJKOeW+ugcFPvWf+GpiyoHsAqnNXoRoVpeqwu&#10;jqS5QZsawCpA02hJzSGqADREp/jromIKIrW99Vlo/aW5AliNzNT20ndD20CfW+j9aRSm1lXbQaN6&#10;dSGrmigw1YW9/tN/+k8/fzaav1WfZegiY1I1gNVIz9DFv/S8CiQbGsCGRij/4z/+o5vqQZ9lfn6+&#10;Oxig755G4er7o8dpUeAaon1Do3X1meuxrVq1cp9liLarphnQCNgQXRBM21oXa9N664BFdQpg9bpa&#10;l9Ci76C+a9om+rz1mvocta+pXPS91dzC2v5aV416DQWwek+6YJs+V92n/YuLcAEAgHhAAAsAAAJP&#10;IZICHs2hqVGhCrl0OzRPqwIclWvRafGas1Sj9fR3IRr9V1PQVBP9ncIvvY5CM/2tRuxVfz6NBqyN&#10;/i4UhOlfhU+hv1cwp/UMBbJaV72W1j+0jhpNqfeh59H71t+HRj7qsVq/qjT6UI/T8+o5FAzqeUUj&#10;JUNTJ4i2m9a/alAXKguNGhWtp8r0vKEwUfT/0LopCNXz6LZoHfX40HuribZD1fUTlek5QgGr3kPo&#10;OUXPp9eqvg1Dj9f6awSoykLrFZrbVCNgq36WVV+3Kj23tqs+h9D71WP1nKF5V0WfhV5LQq+r5w59&#10;pvpe6DVD66oybZPQ51ed/i70/Q0teqzWQe+j+n1VP0u9hj5fvb7eY/X3pvu1vlU/j9Dzap2qfgeq&#10;0veg+uvqNfS3Wjd9NioLjboO0XbSNtZjtQ302qG5c0Wvp9fVou1U13YBAAAICgJYAAAAAAAAAIgQ&#10;AlgAAAAAAAAAiBACWAAAAAAAAACIEAJYAAAAAAAAAIgQAlgAAAAAAAAAiBACWAAAAAAAAACIEAJY&#10;AAAAAAAAAIgQAlgAAAAAAAAAiBACWAAAAAAAAACIEAJYAAAAAAAAAIgQAlgAAAAAAAAAiBACWAAA&#10;AAAAAACIEAJYAAAAAAAAAIgQAlgAAAAAAAAAiBACWAAAAAAAAACIEAJYAAAAAAAAAIgQAlgAAAAA&#10;AAAAiBACWAAAAAAAAACIEAJYAAAAAAAAAIgQAlgAAAAAAAAAiBACWAAAAAAAAACIEAJYAAAAAAAA&#10;AIgQAlgAAAAAAAAAiBACWAAAAAAAAACIEAJYAAAAAAAAAIgQAlgAAAAAAAAAiBACWAAAAAAAAACI&#10;EAJYAAAAAAAAAIgQAlgAAAAAAAAAiBACWAAAAAAAAACIEAJYAAAAAAAAAIgQAlgAAAAAAAAAiBAC&#10;WAAAAAAAAACIEAJYAAAAAAAAAIgQAlgAAAAAAAAAiBACWAAAAAAAAACIEAJYAAAAAAAAAIgQAlgA&#10;AAAAAAAAiBACWAAAAAAAAACIEAJYAAAAAAAAAIgQAlgAAAAAAAAAiBACWAAAAAAAAACIEAJYAAAA&#10;AAAAAIgQAlgAAAAAAAAAiBACWAAAAAAAAACIEAJYIGDGjRtnN9xwgx06dMgqKirshx9+sDPOOMP+&#10;4R/+waZMmeI96piffvrJvvrqKzvppJPsr//6r23VqlXePY1z8OBB+/jjj+3IkSNeidmWLVvsyiuv&#10;tAMHDngljVdYWGgPPPCA/d3f/Z3deuuttmDBAvvd737n3dswn3/+ufv72mzcuNEGDRrk3QLiV6tW&#10;raxPnz7u/6Wlpda2bVv7l3/5FzvttNNcWVWqU1q2bOnu//u//3uvtPHWrVtnHTt29G4d0717d3vi&#10;iSe8W/FJde8777xTax2TkpJiU6dOddsbiEdvvPGGDR061P2/pKTE7Q//9E//ZGeeeaYrq6q8vNze&#10;fvttd7/aMk21cuVKV89V9d5779lzzz3n3WqaTp062bJly7xbZjNnzrT/8l/+i23dutUrOd6f/vQn&#10;e+mll7xb9VNb7r//9//u3Tretm3brH///t4tIH5kZmbaX/3VX1lBQYG7vXz5crviiitcWY8ePVxZ&#10;VXPnzrVf/epX9r/+1/9ybf6mGjFihK1Zs8a7dcz//b//15YuXerdih71rW677TbX76rPxIkT7fzz&#10;z/duNV5+fr79xV/8hc2ePdsr+YX6nB999FGT+5EACGCBwKkawGq56aabbOzYsa7hf/jwYe9Rx+ze&#10;vduuuuoq+/bbb23z5s2uE+SXAgR1iqrKy8uziy++2AWlIeEMYAcOHGj/9m//5jpPWvejR49abm6u&#10;d+/xysrK3DrW5pZbbqkzYE1PT7err77au3UiBSPV3z8QRFUD2Hnz5tm//uu/un+3b9/uyqpSw/v/&#10;+//+P7d/1BYm1Eb7S/V9UkGjOkdVEcCa/fnPf7Z27drVGsCqnHAWQVY1gJ0+fbr97d/+rTsompOT&#10;48qq0v0KHBXAhKPe+e6771wgWlU4A9j/83/+j3399dferfoDWAUbWqoLtbOqr39dAez8+fPrDFv0&#10;XGofAUFTPYD94x//aK1bt3b9l6r9jpCnnnrKunXr5u5vaB+kpn3kzjvvdGFmVc0RwGrdtKgf5Kcd&#10;oL5gTfVqQ9UVwOq+iy66yA36qY0O8AOoHwEsECMUZD777LN22WWXuUaARkepIV1UVOQ66pdccokb&#10;QTF48OCfA9hzzjnH/sf/+B9uRMk999xzwg+wAkY14s8++2x77LHH3A+oAk2NxlCQ+tBDDx03ikOv&#10;r9dSOPDrX//aZsyY4d1zjP5Oz6fXPe+88+zHH3/8OYBVyKvQ84477rA5c+Z4f2EuFP7ss8/s2muv&#10;teuvv96tf01SU1Ptn//5n93z67m///57d/T71VdfdfergaWjwQp0HnnkETv33HPdNlDAoe2ho+S/&#10;//3vbcOGDS7g+Z//83+6MFfPpZE11emoubad7ldIvWfPHhs2bJhrzHXp0sU9n96H1kGNQH0ud999&#10;t/tcQvT5LFmyxB5//HG79NJL3ehd3Q7dp0BZ71nPr45ocXGxuw8Ih4yMDLvvvvvcd1mBphrrohBA&#10;30l97zp37uyCBwWwOgBz8sknu6BA3/s2bdq4x4dkZ2e7fVsNcP2rEWT6HmuUiV5H+8Arr7xyXJCg&#10;fU4HgLRPPvjgg7Z//37vHnP/v/32212gq9fTsmvXrp8D2FC9oL/Va4fo+VUHqV7R30+ePNm750Rp&#10;aWluv9S6aR1DdY86AqNHj7abb77Z1YPaDqH9r+p+G/q7UIdDnR3VAfqb3/zmNy7ICXXUtD9rXb/4&#10;4gt3/x/+8Ac3wjdE9a/KtN016ve1116rMYBV3abRxf/4j//otolCIW0r1fsDBgxw2/Tee+91datG&#10;9YTen+p/1YNVadur3tX9quf0eyEK119++WW7/PLL3W+DQhsgHLQ/3nXXXe43T7+Noe/cpk2b3P6h&#10;fUP7uH679bun/fn//b//Z//5P/9n933X72tV2hfVhvlP/+k/uXrngw8+cPuowhi9jr7Dr7/++s/1&#10;ju7Tvqv2h+qcRx999LgwRW0ctQlUj4XqHdWNoQBWo0e1jgpvqgamOsD85ptvut/+3/72t65+rcm7&#10;777r6rT/+I//cM/dtWvXnwNYnXGkOktn8FStt1QfqG0lO3bscNtJbSEdQNd9Wn/d1nrprB/V17UF&#10;sHruv/zLv/z5valOnTBhgjtzQWcoXXPNNa6OUZ36wgsv/FyPqixE23Dt2rX2zDPPuM9RdYxC8BC9&#10;D9Wdqle0vaof3AcaQvufDsjou6jfVbW1deAh9L1Xufoj+o0NBbD63frf//t/u/3swgsvPK6vItoP&#10;dL/O8FM7e8WKFe73u3379m4fDvUXQgGm6iTVV/369XN1yvDhw115iH73dbBYdVVov9b6KYAdMmSI&#10;+33WumtfC9Fzqx7Sa+k1q9dtVem51CbRc2g/1yj60H4VarNpfbWvqq5SPaH9M/SYnTt3ujpL20pt&#10;s08++eTn/pQOmKuuDFGbUPepPaL6IPQ40fOonlPbS/WP7tNgF1EdW1sA26tXL1cnaXto+6he0Gei&#10;964Da3r9hx9+2D2Htp3qYPUjFaBXHcW7b98+V+dpG+h+bYdQ/a2gW/W5+qdqa6pfBsQjAlggBmjE&#10;p069U4d91qxZ7gdeIyD0467gQD9SCv7UmVeYGgpg1am+4IILXHip4LF6wKcfZU1PoOfUKfc6QqxG&#10;9dNPP+1GwOlHUD+m69evd4/Xj7ECGjXis7KyTvjxU0dJr6+QQ+usH1KFBBoNotBAHRb9mCpIDYXB&#10;atSowaF11JFTdbB69+79c6MoRJ04dbJ0v55bDTC9PzXCREGH1k2NBoUi6iyETrtJTk52IZE6e2qE&#10;qUOiEEQNMT2XTtmrTqcaqVGn+1evXu0CG53ipHXv0KGD22Z6/2pYfPPNN257jBkzxk499dSfQ1g9&#10;r15fr6Ntovv1uSnoUgNH66DGmUIiNTZGjRrl/g5oKnXu1VFQZ2LhwoXuu68G+969e13HRI157f8K&#10;WfWdVode+5wep+BP3/vqB2zUCFcoqiBE+57uV92gUQ/qvGif04EcNY4VVoj2ITX2tW+rfqg6AkKN&#10;anVydKBDr6dF+4aeS6NwW7Ro4YIL1UfqKGhqE62/9nnVJ3o9ra/qBIUx1Wm/VaijTpu2gQ4CqV4T&#10;/Z06RCrTttL+99Zbb7nXV12odVYnRvu5HqP9VOuuDo/226SkJDfCTQd6VHeJ6ra/+Zu/sffff9/t&#10;7wqYtN6iukJBhm6rHlSdoO1eUwCruk3vWYGqDvAoVA119LRttT7qiKjTok6W6ptFixa5YEphqx6r&#10;z/LDDz+0s846y21jfV4Ka1Un63ug3witn7Zb37593ftojtMoEV8mTZrkpi7RgQJ957TvaZ9VwKJ9&#10;TN9r7bfaR1TPaD/UfqVTV7XvqA5QAFCV2jKqx1RP6PdW96suUSdf391p06a5g5tqB+m1FB7qPoUo&#10;2m/12KrtCb2e1kt1Q9V6R6HGv//7v7t9U/u96kgdpNB9Cm3V/lFAo/1X+63qtpqmMdLBDQU1PXv2&#10;/Pn9qB5TcKHwQPWuto/qTT23vPjiiz+PvlWbSSGT6lLtn2rbqD2itpUOqKj9p9BE9XBNFKSefvrp&#10;x703/b0O6qjdofemtonqRwU+qjtUP6sOCLVBVAdp+2mUvh6v+3V2lUIxhSdqV+q21k/tN6Y8QGOp&#10;Pa59V+Gc9mW1h/Vbpd8x/dZpX9a/aterfR8KYNWn0d+pXa7vueqJqrTfhAZ16GCC+hA6eKH9WK+h&#10;uke/j6qnRPuGpjfRGUFqL1Q/mBlaT/3mhvZr1TU62KEDMlp3vZbqsdA0BVpn/WarraD71fbS77r2&#10;o+p0UEMHmr788kvXvtDf6Tda/Ta9V037pPBVz6PXVz2hfU/tAG0P9d10wEn1i9pQCqZDga/qjKpT&#10;u6juuO6662z8+PE/1xeqB0TrrgBc20XPpWA5FEbXFcBqG2t7qi7Q+qnOV3tLdaq2j9pJek61P1Tv&#10;qF5R/aHQWO0ivU+1MVXHqh2jsFm/FWrXqA5TW0j9VQW9eh7VzXrPoXAYiCcEsEAzU8dBgZ9+aEON&#10;9arUiNcPsqgxoEZEKIBVoKqjodUbEiE6qqpORGjkiJ5HAWJotJkCD/3AqREuarg8+eSTNa6H1DYF&#10;gY5AhwIZ/cgqXFHooY6QGv36EVaDRIsaKlpnNSiqU2NCwUiIfoSrB7BqxISo06CRwWps6fm0fUIa&#10;MwWBGnoaCVKVnledqeeff941HNSQUWdKFOiocVG9gaA5khSOKfAIvW81SLROQFOp46LvvQLM6g19&#10;7TPaR0PzNKt+0QiF0BQECvM0Mrw26hhodFfodD41tjVaNRSsat8/5ZRTfh5NFeqo16a2KQgUjup9&#10;iMJLdbwUgijY1P+1T4X2HY3sqj6foyh40bqq81A91FG9pgMzoecIBcmqr3RQS/ty9QNW6mAoxFCn&#10;QLTttK4a1S8KYFW3hUZz6GCPghLRdlPdEBoNqLpIHZva6qCapiAIBepVy9RZUmCkYFgdWK2fOmvq&#10;/KjjM3LkyOPqPVGnSx0ibd/Q+1c99emnn3qPABpO3yd9x7X/6DtVlQ486re7ar1z4403uhBEFBDU&#10;NberAhidtRLatxQCVp0zVb/Dem391uv7roMyoQMjNaltCgLtr6F6R/uR2jyq61RXKMypWu9oxJ5C&#10;1prUNAWBAl+FDqKgWG06BRVSPYDVvq6AVFS3qg2l19J20/vTgbDq6x+iOr76FAQKYNWuqlp3aFS9&#10;ghZtR9V3qv9C7SkF4hr5X/20bQW3CnJUb4e2g0Luqu0yoCG0b+mgZk1BmvonoYPD+t7rN6rqFAQa&#10;Vam2c23UXledIGpvax/UYAzRfq59PvSdV99JBzmqjsasTr/Z1acg0NQpoT6Y9lXtRzrAo+fXfqzf&#10;+NBvrfoVCmxrmopEo941kjZE/Ta1n3TmgOoi1QEKgUOqBrBqF6nOC7UvRAd7agtgVXeo36JtqvXS&#10;gTGNRBXdVt2lAT+qFxQ6q70gdQWwuk/vXf2uEAWwCo6rzpurbaS6Wf0jPb/et+orvV8d1Ndz1DQo&#10;RuGy6ki1y7SOerwOSqv/CMQbAligmenHSkf6FDLURKFj1VNv1OFubACro7f68avaANFr63RXUWck&#10;9CNdE79zwOoopn6k1ZjQj7mOxiooCS064q2/q85PAFt1Ang16DSaVkGETo3RiJJQw62xAayCkarU&#10;edFRbTUiNRpGR3J1qpRoeyk8rx6AqMGgzmbV96xFR6yBplLHWo3emjom+l6r0V6VDrA0NoBVI10B&#10;oBrEIWqwhzoS6ljV1FgPqS2ArToHrOojha6qLxTsqs6ovu+EwovqFA6oE6OOlwIUdQS0P2r0afV6&#10;RwefVH+ontCoi6phhWjKFQUroYNJogM+6rSJAliNGgtRnaQgWTSqRSNOQrQOGtHfkABW9aaCqBAF&#10;0rp4op5HdYpCLnVk1BlT+KuLFerf6hSa17QNq085ATSEfvc1SlXhZnUqCx2oCNFvZ2MDWB3wDNVZ&#10;IaojNEJU+5b2u5q++yG1BbBV6xGN1FJIrFBD04rUtM8ohK1JfXPAqo5WeBSaxqB6AKvR8np9CW3X&#10;qsGG2hv/7b/9N+/W8WoLYHXwvCq1TVQ/a9vrb/Q7oG0oOqCj0XfV60Cd6aP2VPXtoPoVaAwdINVo&#10;85roe1/1N0+/cY0NYNXW0PdUBz9CFOjqd1UUwGqEaV1qCmAVAlY9e0TtDLVhtI419W/+63/9r25/&#10;q07tpqoj6lWPqX+mgzQKYNWPqn6B41AAq0Czen9F7bLaAliFwDoQG6J2XGjgiNo+Co7Vl9T66MBP&#10;qF5oTACr4LgqfR7aZmr76Hm0LbRuai/poLm2X9U+ZIhG11bfllpUNwPxhgAWaGZqAKtjr45AbSNg&#10;Q6e8hzr1jQ1gNbKr+ghYhYih0FH/r6uTrmBCAWno+aSuAFbvRyNg9X+tS2hRxyM0oq6qhgawITr6&#10;rM6YOiWh9deoPx2lro2CqlB4EqIAVvO7VaXARY+V0PYKBbDq0KjTU9sIWIUmVd939VO+gcZQGKq5&#10;+XSab9VgVLTPVB8BqwMIjQ1gNR2JDjqE9led4q79MNS4VwdfgWBt1HFQAFt1PesKYNVg1yg1jQqp&#10;uu9U7VRVp/eox2jOMIUcqg80AlbhadXn0P6nOkn1TE0jYFXHVB8BqylU1CmTugJYbTedmh3qWKiu&#10;1qiS2gJYhUE62FU1AFG9WTXc0jZWGBIa9aKOmkYfa3trBKwO6Ch40WtVpfpWHc2q712LPjugsbRf&#10;6Tuq/aB6vaPgpHq9o3ZKYwNY7Xc1jYDV6+j7rjZHaHRpTXQgR4Fo1fWsK4BV4KmApHq9EwqCqtNp&#10;yKHT+aWhAazq71AAq7pVdaraH9puen8avVZb6Kk6Xu2qqmoKYHUQWgeoRK+hA0+hoEX1ug68V223&#10;idZfYYnOaqi6HULvC2goBaPaX2saAav+jU45D33vdfp/YwNYDVTRPhNqj6i+Unv+/vvvd7cVwFY/&#10;SFSdnq9qcCm1BbDapxQ+ahCI9umq+0pN71UjVquOgNVUSOqfhUbA1hXAhkbAVg0udUZMYwJYtdlU&#10;v4q2ueqdULumrgBWbTB9XlUDcwWwqruqUltTdW2IzoYMBbCq8/QcNY2A1fQRqsOq18HV6yggHhDA&#10;AjFAp6JpxJYucqWGvH5M1ahQo0Sn+ymQUMdDjXL9kDU2gFXgoEa5TkfVaTo6gqrGhRoCUl8Aqw68&#10;/l4/sAo81RioK4AVzVOoMFRzx+k1NU+q5nWrSUMDWP2w61Q6nfan51dYocac6OITep9qlNV0tXfN&#10;AaUOnQIpjZpTY6qmAFaNHI0SVkNDc0cpAAkFsAp0FPrq9Gg1WDQ6JzT1gsJZjYhTR1CvpUakRskB&#10;4aDvrUJ+7YsaxaCGvb6PaiQrcNV3VKfNaZqC0Bywob9rSACrgzUKVtTh0IEInU5W9SBMfQGsvvsK&#10;K7Tfa9/VvlFXAKuOl+Z71L6r9Vd9qAMp+rc6jVjVPNYKTHW/6gpdiEqhi+aY0/6nfVL1jjojqj/1&#10;vlRf6j0pANXfaY5n3a8Om0beqT5TfaJ9Vp0e1b1SVwAbmgM2NAeknltzYNYWwOo96XNavHixq0ND&#10;4VbVAFZTImgErDqleo+qixRSaXvrt0Gfqf5G71V1pcIu1dGajkEBtEbvaRvpQJBGAum1gKZQmKLf&#10;QH2f9Juo77HqAh0QUDtFB2v0/dfvX2gOWGloAKvfbf226juuOkthoYIPfb/9BLD6PdZIND1vqN6p&#10;K4DVwWW1U7T/h+qT0Fz4NVE9oHaB5i1UvaXHNzaAFYW5attpVK3aTqpXNRqsJmov6rF6nLaB3ltN&#10;AaxGuGoubdUNGvWmvwkFsNqOeg86TVjrrudSHa26UyPiVMdrXTRvpMJY1Z1AY6hu0L6rU8y1L+v3&#10;VFNj6Hur9rF+Y/UbrEXf+8YGsHo+/UaqH6N2uM740+9j6HfPTwCrfVqL+jfar1XX1BbAitoN2o+0&#10;/6odpv1I/biaaP9Sn0P9AI2yVd9MA2rUL6svgNX+qvaCpg3RNtT+rHacpmqRhgSwqhc0mlbPo9Gl&#10;Gnmq15a6Alitpw5SafS86medoVNTAKs2jOoPfS6qQ9QO07qpvaRgWhd71mekg16qa9XH1YFxbXMd&#10;WFKfUdtSB+91ZmhtB8GAICOABWKEfmzV+NcPo47YqhOjH391DkKnkumHXY1hPU4/1AphFVRUbchX&#10;pQaEAhP9eIeoo6GOuRoNGhGhDkSIfqDrmidQ66OGjRoC+oFVWKPOvtZB6xKiRkLVUaPqHOhv1PhX&#10;8KIf3pqoUVb1VCX9IKvRJNo+aoyFwmJR50iNAf3A6/m17qFRxApZFIZorsyqR2NDtF4KgtVpVKNC&#10;AYpOldIcjFXpeTR/kj4XNbq0hJ5P20On1KjTqc9Hr1d1e+p9axSc/lbPoTAECBcFawor1XhWo1YN&#10;YtG+ov1M32s11PWdVgdB1BlX0FAbdcYVJIb2Z33H9TfqPOl7rA5DKHyV0EGO2qhDr9fXuqjOUJ2k&#10;Rn/VAz26yq/2Y+2DovpKdZ4ONCkgUedBYWR1CodVl6mTosfplP7Q9AEKNNW5Uyir9VYgrY6B6ge9&#10;J3WoQvutOm3qSIiCTR2I0fqqTlGHSs8l6tBVDY61nauGHgrAtT30twprVVdUDVSrUlCuEX4KYvSv&#10;gmHVm6G55kJUx+rz0rqEQpaq21sBs0a7qm5V2K7gR7SddWaD1kXbR/eFwiGgKdQGCO1XajOERmhr&#10;5JICP33ntA/p+6/9RxRE6ntYG4UB+i0OXfFb+6jqIu0TKldQGBoFr/u0n4XO5KmJ9lm9vtoGqndU&#10;N6oe0n4ZorpCB2pDB5v0/KqXFLBoXfWatR3cVvCpdVP7Qu9VbRG1qbTfiUIT1U2hC9+oHg69ttpM&#10;qntCdVWIwmq9tuoj/V91U00UNOmAW6hOVcClQKf6PNlaF4VJeh69Lz2n6lnRNlSdqlBYvx/6Hana&#10;PtHnps9Y9+kzra3NBvih76j2J/1O6fdKv2VqG+i7rO+l9lO1n9VOUb0SqlO0D9X13dP9oTlfJTRo&#10;Ra+jM1dUV6lMNDhD4WNddHBD+5/2K+3XqkfUhld4GKJ9JnRavJ5br6E+W6gtoQOiNdFzKYTV77n2&#10;cw04CQWuGhGqOq3qyFnVE6pfQ3Wi9me187SttD9r39Zc0aL6NTTSV7Tfhs7kEb0X1UGiukkHyFR/&#10;qC+pqQj0r6jtpfdeNXCuKjQoRm1EHRhWf0f9sqr0/DqIo/VU3aE+m9ZN7SXRa+gz0uvrQLHq6VAb&#10;S9tf71F1qZ5Xn1lNo4mBoCOABQAAAAAAiDEKP3X2iw7+KMjVwdvQgWMAwUIACwAAAAAAEGMUumqe&#10;eV24TNMGaJR6aHQvgGAhgAUAAAAAAACACCGABQAAAAAAAIAIIYBFYOiiAZqwXRO3s7CwxNaiSfS1&#10;jwYN9QoLS2wv2j+DVrdQr7CwxPYSxHpFqFtYWGJ3CWq9gugigEVg6OrOuvqkrvzIwsISW4uuJq0r&#10;uQaNroCtq67W9J5YWFiaf9Hvvn7/g0RXgqZeYWGJ3UX1SmFhobfHBofWmb4QC0tsLs8//7zt27fP&#10;21uBmhHAIjDUATv33HNdyLN7924WFpYYWXbu3OkaHhs2bPD21uBQUPKP//iPtmXLlhrfGwsLS/Mt&#10;+r3XBUd0oCRIDh06ZH/xF39hmzdvrvF9sbCwNN+yfft2u/baa62oqMjbY4ND63zTTTe591DTe2Nh&#10;YWmeJScnxx544IFAHthBdBHAIjAUlFx00UVWUlLilQCIBboS65///GfbuHGjVxIchw8ftn/+53+2&#10;o0ePeiUAYoV+788//3wXaAbJkSNHXACrfwHEFp0mrBAzaAd2ROv829/+1r0HALFDU7H9/ve/D9wZ&#10;O4g+AlgEBgEsEJsIYAFEAgEsgHAjgAUQbgSw8IsAFoFBAAvEJgJYAJFAAAsg3AhgAYQbASz8IoBF&#10;YBDAArGJABZAJBDAAgg3AlgA4UYAC78IYBEYBLBAbCKABRAJBLAAwo0AFkC4EcDCLwJYBAYBLBCb&#10;CGABRAIBLIBwI4AFEG4EsPCLABaBQQALxCYCWACRQAALINwIYAGEGwEs/CKARWAQwAKxiQAWQCQQ&#10;wAIINwJYAOFGAAu/CGARGASwQGwigAUQCQSwAMKNABZAuBHAwi8CWAQGASwQmwhgAUQCASyAcCOA&#10;BRBuBLDwiwAWgUEAC8QmAlgAkUAACyDcCGABhBsBLPwigEVgEMACsYkAFkAkEMACCDcCWADhRgAL&#10;vwhgERgEsEBsIoAFEAkEsADCjQAWQLgRwMIvAlgEBgEsEJsIYAFEAgEsgHAjgAUQbgSw8IsAFoFB&#10;AAvEJgJYAJFAAAsg3AhgAYQbASz8IoBFYBDAArGJABZAJBDAAgg3AlgA4UYAC78IYBEYBLBAbCKA&#10;BRAJBLAAwo0AFkC4EcDCLwJYBAYBLBCbCGABRAIBLIBwI4AFEG4EsPCLABaBQQALxCYCWACRQAAL&#10;INwIYAGEGwEs/CKARUTs2LHD3nrrLbv00kvtww8/9EqPp4rq448/dqHq448/bps3b/buqRkBLBCb&#10;ohXA5uXlWatWrezyyy+3tm3butetyeeff+7qnvvuu89Wr17tldaMABaIXdEIYPft22cffPCBXXnl&#10;lfbGG2/UGpqOGzfOrrjiCrv11lstKyvLK60ZASwQu6IRwKrP0qdPH7vmmmvs6aeftqKiIu+e4yUl&#10;JbnH3HDDDTZ79myvtHYEsEBsIoCFXwSwiIicnBwbMWKE9ejRw1q0aOGVHi8tLc3uuusuW7lypfXr&#10;189eeOEF756aEcACsSlaAWxubq6NHj3ahg4dai+++GKNAezcuXPt+uuvt8WLF9sXX3zhGkN1hasE&#10;sEDsikYAW1BQYGPHjrUffvjBHnnkEVcnVLdo0SK75JJLbM6cOfbdd9+5gzt79+717j0RASwQu6IV&#10;wH7//fc2Y8YMd9BGB3qqW758uZ155pmWnp5uycnJdsstt9i2bdu8e2tGAAvEJgJY+EUAi4hSg6K2&#10;APb++++3kSNHuv9rxOzNN9/sKq/aEMAC/lRU/PTzUlZRYWXlFVZS9stSXFZuR0vL7UhJmVsOayku&#10;s0NajpbZwcrlwNFS23+k1P37008/ec9cs2hPQbBkyZJaA9hHH33UPvroI/f/wsJCV8/UFZQQwALR&#10;UV65v6ruUT2z/0iJu12faASwIbt27ao1gH355ZetY8eO7v/FxcX2xBNP2Jo1a9ztmhDAAuGjNoja&#10;M6ozSr32THFlG0btGLVfQu0W1SsllXVMfaIRwFZVWwDbsmVLd7ZgiOoZBbZ1IYAFokd1j+sjVS71&#10;IYCFXwSwiKi6Athzzz3Xpk6d6v6vU3Nuv/121wGqSqHI7t273aJwhwAW8STUqVCHImXFLruj3wy7&#10;qXeG3fDhdLuuR7pd3X2aXdl1ql3+wRS7pPMUu6jjZLugQ6qd2y7VzmqTbKe3TrZTWybZyS2OLSdF&#10;YLm8y1TXyalLLAWwF1xwgU2YMMH9X+GHGkNr1651t0MUoITqlU2bNhHAIq6oXtGisHPh5r02ZsE2&#10;G5iRbX2nrLOuSautw4SV9v63y+z1MVn20peL7Klh8+2RQXPtgQGz7b5PZtk9H8+yuz+aaXf2n2G3&#10;V9ZJt/bNtFv6ZB6rm3pNt+sr66drvfrpqm6VdVRlHXGZq6PS7Fed0lw9dX77VDuvsp46u22KnVlZ&#10;V1Wvn3R7S379oWqsBLAKazT6XsrLy+211147IShRIKJpUlSvaEolAljEM9Ux3yzabm98nWUvVtYj&#10;T1bWIw8OnGN3VdYdJ9QZPdNdm+aaHsfaNFqO1RlTXJ1xoVdnnFtZX4TqjNNbHWvfVK03/Cw/LMnx&#10;1rB2sRLA6oDx4MGDvVtmHTp0sG+//da79QvVSaE2S3Z2NgEsUE2oPxUacPLzQJPKRQdotla2N+Zk&#10;77EfsnbYoMxs1w56e+xSe2HkInt08FzX/7qxsq5Su+bSyrbMee1SXB0Uqle6VLad6kMAC78IYBFR&#10;dQWwmqMxJSXF/V+nAOrUG41Yq2rZsmXuiLCW5557jgAWgVdwqNjW7NxvGevybOSczdZ50ip7dvhC&#10;F6rqR14dmZe+XGyvjF5sfxqdZa9+lWWvf73E3hizxN6sXN4au8Q1Gv48bpm9+80ye+/bZfb+t8uP&#10;Ld8ttxbe0vL7Y0srt6yw1j/8srTRMn6FtR2/0i3tKhsioaV95dLhx1Vu6Vi59Elb5wLiusRSAKs5&#10;Gr/55hv3f4U2ClS2bNnibocokNVcj6pXnn/+eQJYBJ46H3sPFlvaqt0uFPlo2np7Yuh8V6dc3mWK&#10;3fjhdBeIqJOhgOS+T2fb7wbOdsHr74fMsyc/n29//GJB5bLQ1Udanhux0J4fudB1UF7UorppVGXd&#10;VLn8qUr99NpXS46vo1w9tdTVU++Mq6yrKuspBb6qj1T3qJ5R/aL1rU+sBLCaLklzS4s6WS+99JLN&#10;nz/f3Q5RPfPee+/9XK8QwCLeVHj1zIqcQhsyY5OrXxRYuHpk6Dx7+vMFrt44oc5w9UXVOuNYu0bL&#10;cXVGZX0RqjPerawzQu2bULvGtWdC7RivDVO13aI2y/LKdatPrASwTz31lPXv39+7ZW6O+4kTJ3q3&#10;fjFv3ryf+0LPPvssASxQqbziJ9u056BNX5v7c3/q5cr65v4Bs+3mPhnuAM9ZbVN+HqSifpbaQxrk&#10;cmdlO0gHnVV3qa2kNo8OSKuOUr2k+kh9LNU7bSvrmtQVxw8QqwkBLPwigEVE1RXAqiGhuV9FwY1G&#10;wKoTWZVua7SJFo2SJYBFUKnD8vjguW70mEaVnt9hshvdoVFjjw+e5zoOi7cUuKkAtBybHuDY0Vsd&#10;xdWiI7padIqdjvAqGNWiI74nLBUV7nS9Y4tO3ftlCU1PoM5U1UX7W9XFr1gKYN9++213gS7Zs2eP&#10;3XvvvSdc/KJqvaIOGAEsgkr784x1e+z1r7Jc3aIORmhkvEahDZmx0XVQdhYesd1FRyx3/1Hbc+Co&#10;5R8str2Him3foRIrOlzy83QjWg66pcwOhqYl8RZXN3mn4tVUP7k6qqZ6qnJRnaS6KFTv+K1fYiWA&#10;1cg0tVlEdcVDDz10Qn1XtV7RlEkEsIgX2n8XbtrrDtJc33O6XfrBFDulso7R6NUFm/favso6pOjI&#10;sXpEdUfj64xjo9dUZ9TUvqnanqnajmlomyVWAlhdpOvhhx/2bpn94Q9/sAULFni3fqG2Tqhu0UAV&#10;AlgksqLDpe4g822VbRydhXNe+8lefTTZHhk0x97/bpn1n7LeRs/f4g5Kz9m4x1btLLKNlW2hbXsP&#10;ufZQXmU7SAeTjtVdx+qtY30vr16qrI9C9Y/fNgsBLPwigEVEqPMxZswYe+edd9zIkVGjRrnRIV26&#10;dHFXGxadRqPQddiwYfanP/3JunXr5sprwxywCBL9WK/dtd/6TV1v13Sf5kaKqJGgI7OdJq6ysQu3&#10;uWBEQWnQRSuAVTCiC+V06tTJbrzxRhs+fLitX7/ezfmqukYUomg+6QEDBrh10gGgujoqek4CWASJ&#10;6haNpJ+wZIc7tVcdj9AotE+nb7CZ6/e48CMeRCOA1b6vg8UaiXb55ZfbkCFDbNWqVa5+0Wgz0QUA&#10;dXE/HTTWAZ5XXnmlznVS8EoAiyBTYDpjfZ4boXpxpzQ7rVVyZVsm3e79ZJYb0f7j0h0uCA2iaASw&#10;qrumTZvmLkh83nnn2cCBA93BY13ETwd6RAeJr776anfB4s6dO7vwRmcE1kXrTACLRKC2jg7eKDSd&#10;vGq3dUteY38YOt/ObJPiBrFoFOtLoxbZuMr+1LrK/pbC0uZEAAu/CGAREWogfPXVV+6UPS1qgGhO&#10;NB3ZDR3dVWijxoguxJWUlHTCKLXqCGARFAo/NOeiRrqqoXB7v0wbNnOTTVuT6xoT8SaaAazmRwvV&#10;K1rWrVtnS5cuPW4+xpUrV7qDPpoLtq4LcAkBLIJCnZFFmwusR8oaF7YqENEpdh+nb3AHezRiI95E&#10;K4CdNGnScfXKihUrbPXq1TZlyhTvUebqGrVrVAcpkK0LASyCLL2yraK5XXXaroIOnYI7YUmOrc/d&#10;70aFBV20AljVH1XrlaysLDf4RAd8QjQP/ddff21jx451FySuDwEs4p1GuutAcocfV7rpTH7TO8MN&#10;YtG0As8MX+AONGsaN41a9TMyNVoIYOEXASwCgwAWsUyNAC25+4/YhZUdFjUWruw21VbvjP8f4mgF&#10;sJFAAIsg0ClwW/cecqfcKRTRxSGGztjkTvuNZ9EIYCOBABZBpDNyZqzLc+2Xk1sm2VVdp7rTdeNN&#10;NALYSCGARbxR30lTj+iCoU8OnWcXdzzWh9LZPRd2SLOXRy2y7QUnTg0Uawhg4RcBLAKDABaxav/R&#10;Upu5Ps+6J69xo9Ku7Z7ujtwu2lL3qWTxggAWiAx1TDbmHXQXr9LFJDTH6+j5W928rbE08iNSCGCB&#10;6Bk2a5Od2TrZXbBPF53Rb3s8IoAFYoPmgJ6yarfd2i/Tzqls3+jCWC98ucj6T11v2XkHKuug4LRz&#10;CGDhFwEsAoMAFrFGAcis9XvcnGga9XpGZcdFV+TdkHsgsHOjNQYBLBB+OfsOW8vvlrk5pDXq9Ylh&#10;823Z9n2B6pA0FQEsEHkb8w5Yh8q2y0Wd0uyPX8x3o16bez7FSCKABZqP6hb1nbolrbbf9p9hF1T2&#10;ny7rMsVmbdhj+QeK3cWwgniAmQAWfhHAIjAIYBErdDrw7qKj9kn6Bju7bYpd2XWau+qmThFORASw&#10;QPiUlJW7i/SpU6L5F+/oN8PGLdiWECNeqyOABSJH89XPyc5389TrdN9HPpvrwth4RwALRJfaL5qz&#10;df6mvXZX/5luwMplXaa6uqf9hJW292Dw2+AEsPCLABaBQQCLWKGLad390Uw3R5pODV69syihRqVV&#10;RwALNJ06KOt377cW3y5znZPfD5lnmevy7FBxaUKGr0IAC4SffrNTV+6yV0YtdtOa3Nonw76av9UO&#10;HEmMuoYAFogO9Y3W7CpyFyJ+ZvhCu7Bjmt3Wb4Y7yLxse6Fr38QLAlj4RQCLwCCARXM6XFJm45fs&#10;sNfHHLsy8K97pFt27gHXWUnUcCSEABZoOoWtl3ae4i4+oauO74/zC2z5QQALhJcCkTv6HbuY36kt&#10;k6zzpFV28GhiHeQhgAUiR/2l7xbn2NvjltjlXaa4wSpq12iqts9nbbKjJeVxWd8QwMIvAlgEBgEs&#10;moMmh398yDy7sONku6hy0ZHbd79Z5iaHxzEEsEDDlZZV2IodRTZ55S7787il7hTgez6eacnLd7qQ&#10;BASwQLgo8FiybZ89O3yhC0Ne/SrLthUk5rRJBLBA+B0pKbNR87bYjb0y3BRKd340054ZvsA+mLTK&#10;vl283d0fzwhg4RcBLAKDABbRtmpnkf2q8xS7vud0d/rMipx9tmPfEXfVTvyCABbwr6yswobO3GgP&#10;fTbHzR+teaQ15UC35NWWW3Qk4UfUV0UACzSdLgqqEOTKrlNd+DpmwTZ3sZtERQALhJ/qmHPaptof&#10;v1hgS7fts12FR+xgAk2hRAALvwhgERgEsIgGNRT2HSqxYbM22dmVDQkdxdWVOVE7AljAn5KyCus8&#10;abUb7arw9f5PZ1n62t2WHwcXoIgEAlig8corf5s1lcmoeVvdgZ7f9Mqw8UtyvHsTFwEsED66MPHM&#10;yn7SmW1S7MUvF9mBo4n53SSAhV8EsAgMAlhEWll5hX2zaLubcuC0Vsn27IiF9kNWjjtVGLUjgAXq&#10;V3S4xAZmZNv5HSbbo4Pn2obcA0w1UA8CWKBxtu095EbVP/3FAncgWaPStu097N2b2AhggfDZWlnX&#10;3Nl/ht3UO8M2JvD0bASw8IsAFoFBAItIKi2vsHYTVtjprZPd6LQB07PdVAOcDlw/AligbuqU6NQ8&#10;1S039ppuBxPkauNNRQALNMzRynbLR1PXu/pG0w38prK++XjaejtQWefgGAJYIDxKysvdmTy/6pRm&#10;W/IPJnS7hgAWfhHAIjAIYBEpGvn65pgldm67VPvzN0sta+s+7x74QQAL1EynAC/YvNdu65tp57VP&#10;tX5T19mh4vi+EEU4EcAC/qkt89G09e5A8pND59uPS3d496AqAlig6XRWzztjl9o57VJs3MJtCX9G&#10;DwEs/CKARWAQwCISdHGKEXM22xltUuzlUYsIRxqBABY40a6iI/bGmCV2VbdpdlHHNJu7Md9KyriA&#10;X0MQwAL+aEqTN8csdVOc3PjhdCs4VMwo+1oQwAJN99X8rW7eV02txMWJCWDhHwEsAoMAFuGmieNT&#10;VuxyR28v/WCKLd3OyNfGIIAFjqd9YlDmRjcS7bHBc2397v2EIY1AAAvUTQeR09fk2hVdp1a2ZVLt&#10;xS8XWuFh2sl1IYAFmkZTndzUK8OeHb6Qto2HABZ+EcAiMAhgEU4aiTZhSY6d3CLJHvh0tq3dxQ9m&#10;YxHAAr/QaXjfLd5uF3ZMs6eGzXcHetA4BLBAzRR65B04ah9OXuumN7nro5mWunKXC0ZQNwJYoGk0&#10;z7TO7Jm3Md8rAQEs/CKARWAQwCKceqetdaPTLu6UZou2FHAEtwkIYIFjVI+MnLPFTmuVbNd0m2br&#10;OLDTJASwQM00ylWhqw4i/37IPNtWcIh2jE8EsEDj5RYdtXPbp9pzIxbaEaZt+xkBLPwigEVgEMAi&#10;HHSRipFzNts5bVPs2eEL3FU70TQEsMAxCzbttRt7TXcX9MvaxpQmTUUAC5yotLId0/HHVS4E+Sxj&#10;Y+VtRr02BAEs0Dg6w2fwjI12Ssskm8hF/o5DAAu/CGARGASwaCqdCpy0fKcLR54fsdAKDhZ796Ap&#10;CGABs617D9m13dPttFZJNmvDHq8UTUEACxxP0yf1nbLeTmqRZG+NXcLFbxqBABZonMJDJfbIoLl2&#10;R78ZdqSEuqcqAlj4RQCLwCCARWPptLxDxWX2+azNdlbbFDdv0aodRd69aCoCWCQy1S97Dxbbw5/N&#10;tnPbpdg3i7Z796CpCGCBXxSXlVv35DVu9NnDg+ZYzr7D3j1oCAJYoHE27zloF7RPtXELt3klCCGA&#10;hV8EsAgMAlg01pqd++2FkQvdnK9vjlliK3IKvXsQDgSwSGS6CvkHk1bbmW1S7LOMbCspq/DuQVMR&#10;wALHHDhaah0nrnQjX5/6fIGbAxaNQwALNE527gE7vVWyLdtOP6o6Alj4RQCLwCCARWO9MmqxuyjO&#10;t4u32dGSMi5UEWYEsEhUBYeK7Y2vs+yM1inW8vvlbo5phA8BLHBs7npdOPTUlkn2+JC5trey3kHj&#10;EcACjdMjZY2dXFkP7dlPm7k6Alj4RQCLwCCARUMoZN1z4KgNyMh24euwmZu8exBuBLBIREu37bM7&#10;P5rhLoSjuRjpkIQfASxglrpil53fYbK9/nWW7T9C8NZUBLBAwxwtLbfBMyr7U62Tre34FVbKmT4n&#10;IICFXwSwCAwCWDSELlTR3TtS+864pYQjEUQAi0SjedBu/HC6Xd8z3aavy7ODxWXePQgnAlgkutLK&#10;tsytfTPt0cFzbR8jX8OCABbwTxf66zxxlZ3XPtWdUagzfziT8EQEsPCLABaBQQCLhjhcXOYaCpd0&#10;TvNKECkEsEgUoQtu3dI7wy7tPMUWbSnw7kEkEMAikR0tLbNuSWvc1ANDZ26yCkKPsCCABepXUfGT&#10;bdt7yH43YI67hsaLXy5imqU6EMDCLwJYBAYBLBoib/9Ru61vpv1h6DyvBJFCAItEcbC41J4ZvsDO&#10;aZdifaess/LK7z4ihwAWiezD1LV2VpsUe3PsEnfgB+FBAAvUTeHrd4u32697ptuV3aba57M22ZES&#10;zvSpCwEs/CKARWAQwKIhuiSttpNbJNnc7L1eCSKFABaJImtbgatXkpbvtBLmQIs4AlgkotLyCuua&#10;tMZd3K978hqCjzAjgAVqp7ZNpx9X2VltU+yJYfNtV+ERRr76QAALvwhgERgEsPBDpwgv217oQpKn&#10;P1/g5i5CZBHAIhHoIhQdKzslV3efZjv2HfZKEUkEsEg05RU/2ZfzttiprZLs2eELbHcR36FwI4AF&#10;ajcre49d2GGyPT54bmX9Q9vYLwJY+EUAi8AggIUf63fvt7s/nmWXdEqzJdv2MVF8FBDAIt5pqoGv&#10;5m11czG2Hb/ShbGIPAJYJJpdhYft9n6Z9tv+M9zIM4QfASxQu7RVu+3stqmWunKXVwI/CGDhFwEs&#10;AoMAFvUpLit3VwrWZPETl+3wShFpBLCIZzqIk7W1wC7vMtWu6Z5uBczFGDUEsEgkew4ctau6TnVt&#10;mJkb9nilCDcCWOBEauuoH/XqV1l2WqtkW7WzyLsHfhDAwi8CWAQGASzqkp130F4YucjOaz/ZRszZ&#10;7JUiGghgEc9mb8i3G3tNt7s+mmlb9wYrCAw6Algkks8ysu2M1sk2KHMjF/iLIAJY4Hia+mTRlr2u&#10;H3VBh8muDtKFuOAfASz8IoBFYBDAojYlpeXW8vvldlKLJHt+xEI7eJSGaTQRwCIeaTTIoi0FdlW3&#10;aXZJ5zSbzYi0qCOARSLpPXmdXdwpzZbnFHoliAQCWOAXauuMW7Tdjb4/s02KjV+SYyVlTLPUUASw&#10;8IsAFoFBAIvaLNpaYBd2nGwPfzaHI7bNgAAW8UjzvD4/cqFd0nmKmxON+aSjjwAWiUJXHn9n3FK7&#10;tLK+2ZAbvGAwSAhggWPB6+qdRZXtnEVu2pMHB862Hcw73WgEsPCLABaBQQCLmqijcmvfTPt1z3TL&#10;3U+I1hwIYBGPFm7ea2e1SbFvFm3zShBtBLBIFPM25duvOqfZa19l2eGSMq8UkUAAC5it2VlkN344&#10;3S6trHdGzd3i5qBG4xHAwi8CWAQGASyqKy4ttwcHznEhyaTlOxih1kwIYBFvysor7Lqe6XZ7vxmW&#10;z0W3mg0BLBKB2i6vf73EjX49VEz4GmkEsEhkqm+Wby+0M1sn240fZlg2I+7DggAWfhHAIjAIYFHd&#10;hKU77PwOk+3tcUuZr6gZEcAinqhzMnLOFju1ZZINn7OZaU2aEQEsEsHCzQV2brtU+3LuFq8EkUQA&#10;i0Sl9o2mVLqxV4Zd1yPdZmfnWwWDV8KCABZ+EcAiMAhgUZXmZ7yy2zT7Ta/pVnSY70RzIoBFPNG0&#10;Jjot74ouU6zwMKNfmxMBLOLdxj0H7cqu0+yO/jMsp+CwV4pIIoBFovphcY5d0GGy3dl/pm3de4gz&#10;B8OIABZ+EcAiMAhgEaJT9P40epGd136yzd2Y75WiuRDAIl5oJMjnszbbGa2TbfLKXV4pmgsBLOKZ&#10;pjrpkbLGTmqRZF/P30oYEiUEsEg0qluWbd9nl3eZYvd8Msu2FQTrNzUICGDhFwEsAoMAFqLTgXWa&#10;njos/aeud/PAonkRwCJeJK/Y6aY1+dOoxYQhMYAAFvFM8zDqAqJ3fzzTDhwlUIsWAlgkmuy8yu9N&#10;/xl22QdTLGvrPq8U4UQAC78IYBEYBLCQXYWH7fa+mXZZlylWUlbhlaI5EcAi6BS27jtc4jon1384&#10;3U1DgOZHAIt4pTrn1j4ZdnbbFNtRyPckmghgkShUz+w9WGxXdp1q13SbRtsmgghg4RcBLAKDABby&#10;fdZ2O711ss1j6oGYQQCLoCstK7e+U9bZaa2S3QW4GP0aGwhgEa8mLMlxbZnBMza6M3sQPQSwSBTr&#10;du+3BwfOsYs6ptmPS3dQ10QQASz8IoBFYBDA4sCRUnexiqe/WGCl5Uw9ECsIYBF0OiXvwsoOymtf&#10;LXYX+ENsIIBFPNKItPsHzLKru0+znYVceCvaCGCRCEoq2zK/GzDbLu8y1RZuKbCyyrY6IocAFn4R&#10;wCIwCGATm0KRVj8st/Papdq0NbmMUIshBLAIMl0I55XRi+3m3hmWf4DvQSwhgEU8+iR9g5vHvmfq&#10;Gq8E0UQAi3hXdLjUXvxSFytOtZQVO71SRBIBLPwigEVgEMAmLoWtKSt32bntUq3V98vtcEmZdw9i&#10;AQEsgqqism4Zt3CbndUmxTr8uMpKyhj9GksIYBFv1u/e70akPfTZHMs/UOyVIpoIYBHPSssrrNfk&#10;tXZ6q2T7LCObs3qihAAWfhHAIjAIYBOXAtinPp/vLpCj0WqILQSwCKrc/Uft7o9nubpFpwUzsj62&#10;EMAi3rw9dold0WWKrdlV5JUg2ghgEc+25B9yB5Vbfr+cNk0UEcDCLwJYBAYBbOL6ev5WN/p11Nwt&#10;XgliCQEsgmpgRra7CvnEZZyiF4sIYBEvNNp+2urddmqrZHv/22WMSmtGBLCIVxr9+sCA2XZ7vxmW&#10;t592bTQRwMIvAlgEBgFsYso/WGzntZ9sT3++wPYf4bOPRQSwCKIjJWV2aecp9udxy6y0jJH1sYgA&#10;FvFCI+wfGjjHzf26IZcOenMigEW8mrU+z05pmWT9pqy38gpGv0YTASz8IoBFYBDAJh6dOvN9Vo7r&#10;sIyat9UrRawhgEXQaJTICyMXugtUzM7O90oRawhgES8mLdvh5mScsmq3V4LmQgCLeKRBKk8Mm28X&#10;dUyzdbsJAaONABZ+EcAiMAhgE8+R4jJ7/esldk7bFNuxj45srCKARdDM27TXzmmXam+MWWL7j9KR&#10;jVUEsIgHe/YX2w0fTrcnhs1jHvsYQACLeKRp2s5pm2oj52x2U54gughg4RcBLAKDADbxbMg9YJd/&#10;MMU6TVzFRPIxjAAWQaLT8rqnrHEj69ftoqEcywhgEQ+6Jq1289inrdpNWyYGEMAi3mzNP2hntEm2&#10;F79cTPjaTAhg4RcBLAKDADbxdJy4yi79YIrlHSAci2UEsAiSgkPFdu8ns+zBgXMqv7t0VGIZASyC&#10;ThfCual3hv1u4Gw7VFzmlaI5EcAinuyp7CM9MXS+Xdtjmq3aUeSVItoIYOEXASwCgwA2sWiUyLXd&#10;p1mr71d4JYhVBLAIkgWb99pprZJt9oY9XgliFQEsgkztmInLdtjZbVPsi1mbvVI0NwJYxAtNadJ3&#10;yjo7tWWyDZ+9mSlOmhEBLPwigEVgEMAmlrW799spLZJszIJtXgliFQEsgkKn5rUdv8LNx1h4mN+S&#10;WEcAiyA7UlJmD302x67pPs0OlxCYxQoCWMSL/IPF9uue6fbmmCVMb9LMCGDhFwEsAoMANnHotODX&#10;v85y0w8s2VrglSJWEcAiKFbvLLJz2qVYm/ErrKSs3CtFrCKARVAdLS23t8YusQs6TLYpq3O9UsQC&#10;AljEg/LKtveA9A12XodUW8t89s2OABZ+EcAiMAhgE8e2gkN2bfd0+92A2VbO6TQxjwAWQfFp+no7&#10;r32qzdmYz2iRACCARVBpqhNd6O/l0YvsSClzv8YSAljEg28Xb3fTKb08qrKOKaGOaW4EsPCLABaB&#10;QQCbGBSKpKzcZee0TbVhszZ5pYhlBLAIAo2sf2XUYjeyfncRwVgQEMAiiDTVycfTNrgANnNdnleK&#10;WEEAi6Dbe7DYfjdwjptOKafgsFeK5kQAC78IYBEYBLCJobziJ+s0cZWd2y7FNTAQ+whgEQS5RUft&#10;t/1n2D2fzHSn7iH2EcAiiHYVHbE7P5phl3SeYgePEpTFGgJYBN24hdvtrDYpNpbrZMQMAlj4RQCL&#10;wCCATQw6jebGD6fb618v9koQ6whgEQQaiXZu+1Qbs2CrV4JYRwCLIPpyzmY7vXWyrcgp9EoQSwhg&#10;EWQ6qHNl12n25OfzmEophhDAwi8CWAQGAWxi+D5ru53dNsXmZO/xShDrCGARBF2SVtulnafY/iN0&#10;XIOCABZBo0BE89c/9fl8rwSxhgAWQVVaXmFtx69wo+s1zzRiBwEs/CKARWAQwMY/dVxu6DndHhgw&#10;y/KZfiAwCGARBDf3ybD3v13m3UIQEMAiaPIOHLWTWybZkBnB+z1MFASwCKo52fl2brtUe/3rJXa0&#10;tNwrRSwggIVfBLAIDALY+Ldka4G7aEXP1DXugjkIBgJYxLql2/a5qwWnrdrtlSAICGARNAOmZ9sF&#10;HSbbjPVcfCtWEcAiiI6WltnbY5e6+mVTXvC+u/GOABZ+EcAiMAhg45suuPX8iIV2asskm7WB6QeC&#10;hAAWse6VUYvtpt7TbXP+Qa8EQUAAiyDRRUQf/myu3dw7w/L285sSqwhgEUQrcwrt/PaT7bOMbOZ+&#10;jUEEsPCLABaBQQAb32Zv2GOntkrmFOEAIoBFLNN0Jue1S7UXv1xkpWUVXimCgAAWQaFAZNXOIrui&#10;y1R7bsRCzuKJYQSwCJqy8gr74xfz7ZY+GVZ0mH5wLCKAhV8EsAgMAtj41uHHlXZ1t2l0WgKIABax&#10;bMLSHW76gbELt3klCAoCWASF2i590tbZ6ZV1TdbWAq8UsYgAFkGigzsTluRU1i1JboqT8so2N2IP&#10;ASz8IoBFYBDAxq+jJeV2QfvJ1vHHVV4JgoQAFrHKXTH4hxVubun8A1zYL2gIYBEUmn7gj58vsKeG&#10;zedAcowjgEWQ7DtUbA8NnONG1+cW0VaNVQSw8IsAFoFBABufdGT381mb7Jx2qTZ9ba5XiiAhgEWs&#10;2pJ/yH7TK8Pe+DrLK0GQEMAiKA4Xl9kVXafawIxsrwSxigAWQTJzwx67sEOafTFrs1eCWEQAC78I&#10;YBEYBLDxSRequK1vpt3cO9N27KOzGkQEsIhV74xdaue2S7U1O4u8EgQJASyCImXlTju7bYot277P&#10;K0GsIoBFkOjaGFd3n2YHjvKZxzICWPhFAIvAIICNPxr9OmnZDtdpGTVvq1eKoCGARSw6XFJqp7VM&#10;tg+SVrnTgxE8BLAIgorKtsy9n8y0uysXHVRGbCOARVBsLThop2ruV0bWxzwCWPhFAIvAIICNPyVl&#10;Ffbc8IV2VbdpVnCIzzWoCGARi75dvN3ObJNiPy7d4Q72IHgIYBEEq3YWunmm2/yworJdU+6VIlYR&#10;wCIINIf9M8MX2I0fTreNeQe9UsQqAlj4RQCLwCCAjT+b8w/a6a2T7ev5jH4NMgJYxJrisnJ7Yuh8&#10;u6rrVNvNRSsCiwAWQaArk5/SIslmrM/zShDLCGARBMu3F7ozBFv9sNzKyiu8UsQqAlj4RQCLwCCA&#10;jT+6WMWlH0yxbXuD1bnG8QhgEWs25O63X/dIt9e+4uJbQUYAi1h3qLjMnh2+wM5pm2r7j9A+DQIC&#10;WMQ6Ba5dklbb6a2Sbek25pUOAgJY+EUAi8AggI0vOwsP22VdptrzIxbaQSaWDzQCWMSaT9I32Nlt&#10;U23JVjouQUYAi1inU4Ov65Fub49d4pUg1hHAItbtP1Jqfxg63x4YMLuyjc0USkFAAAu/CGARGASw&#10;8UOBXeeJq+y0VsmWvHynV4qgIoBFLCktq3BXDH5r7FKvBEFFAItYl1TZhjm5RZJtzAtemJeoCGAR&#10;63Rm4MUd02zEnM1eCWIdASz8IoBFYBDAxg9dJfi+T2bZ7f0y3el7CDYCWMSSgdOz7cKOk23B5r1e&#10;CYKKABax7sUvF9mDA+d4txAEBLCIdUNmbHRTtKm/hGAggIVfBLAIDALY+LE8p9Au7pRmgzOzvRIE&#10;GQEsYkVxabld1mWKPfLZXNt3qNgrRVARwCKW7So6bGe0SbFPp2/wShAEBLCIdY8PmWfPfLHAjpYy&#10;SCUoCGDhFwEsAoMANn58Oj3bzu8w2Q4w92tcIIBFLPjpp58sfW2undYqyfqmrXO3EWzRCGCLi4vt&#10;s88+s2uuucYtffr0OSHc2LNnj7388st23XXX2W233Wbjx4+38vJy794TEcDGv11FR+zqbtPs0s5T&#10;bNGWAq8UQUAAi1h2pKTMzmmXap0nrbKyyvY1goEAFn4RwCIwCGDjx296ZdjbzM8YNwhgEQuOlpTb&#10;e98uszNbJ9umvINeKYIsGgHskiVL7K677rLs7GxXh1188cWWlpbm3XvMO++8Y2+//bYLYlevXm2P&#10;PPKI7dq1y7v3RASw8S915S47p22q9U5ba0dLaw/jEXsIYBHLvs/abmdUtmO+XbydA8kBQgALvwhg&#10;ERgEsPFhZU6hu2DFD1k5XgmCjgAWsWDr3kNuzrQOE1Z6JQi6aASw33//vbVu3dq7Zda+fXtXn1V1&#10;77332tChQ11nWHXFzTffbMuXL/fuPUb3hRbVKwSw8Uu/eR9NXW8nVbZlcpmjMXAIYBGrNPr1kUFz&#10;7apu02zPfqZRChICWPhFAIvAIICND5or7fIuU23p9n1eCYKOABaxYNqaXDcfo4JYxIdoBLDDhw+3&#10;nj17erfMPvroI3vuuee8W8ekpqba7bffbr1793YB7SmnnGIzZszw7j1m9+7dNmjQIOvbt6/16NGD&#10;ADaOacTrPR/PtMcGz2WEWgARwCJWLdyy101r0jVpNXVLwBDAwi8CWAQGAWx8eGLYPLu93ww3fxri&#10;AwEsYkGXyg7LjR9Od1MRID5EI4D99ttvrV27dt4ts06dOtlbb73l3TpGddz69ett2rRptmjRInvw&#10;wQdtxYoV3r3HKBiZN2+eC2anTJlCABvH5m/Kt9NaJduMdXleCYKEABaxqtPEVXZBh8m25wBt0qAh&#10;gIVfBLCICHU6unTpYpdffrldffXVNmrUKFcxVZWTk2NPP/20XXbZZXbfffe5jktdCGCDb/+RUnda&#10;ze+HzrPSMiaWjxcEsGhuh46W2SWd06zFt8usrJy6JV5EI4BV2+N3v/ud7d271y1XXXWVC2X1/23b&#10;trnH6EJdhYWFrr5YtWqV3X///Zabm+vuq4naQASw8UkXD724U5qby343B5IDiQAWsUh1yyUfpFn3&#10;lLVeCYKEABZ+EcAiIn788Uc3R9qmTZvcPGlnnnmmZWVlefce8+STT1qvXr2soKDAnd6n23UhgA2+&#10;lTsKXcela/JqrwTxgAAWzU1zSp/dNsUmLd/BaXtxJBoBrJ67Y8eOLoTVoottqV7QdAKPPfaYe4zq&#10;NrVR1Ll66KGHLCUlxcrLax9pTQAbv8YvyXHz2PdJW2flFdQ1QUQAi1jUI2WNXdJ5ii3dxhRtQUQA&#10;C78IYBF26vxqjrQhQ4Z4JWavvPKKDR482Lt1zBVXXGHJycnu/wpqL7zwwhMaFLqtikzLzp07CWAD&#10;LnnFLju7baolLd/plSAeEMCiuT05bL5d0XWqbcwLXocatYtGACtqtyhQ1RIK8FWvhULWqvervL6Q&#10;nwA2Ph0qLrOnPl9gZ7ZJtpyCw14pgoYAFrEmb/9RO6ttij03YoEdLTn+jFEEAwEs/CKARdipg6Iw&#10;Zvz48V6JWdu2bd3FK6oaOXKkPfzww26Uybvvvmv/8A//4C5iUdXixYvtiSeecMujjz5KABtg6rAO&#10;zMh2I0dy9tFxiScEsGhOhyo7K3d9PNPu6JfJ9ANxJloBbLgRwManhZv32rntU63t+OPn/0WwEMAi&#10;lqh/NGreFjulZZJNWrbDK0XQEMDCLwJYhJ3CmDZt2rgrC4e88cYbNnDgQO/WMWo8LFu2zCZNmmRT&#10;p051c8VqnrWq9Fyq0LRo/jUC2OAqKauw975dZld3m1b5uXLaXjwhgEVz2ll42G7qlWEvjlzolSBe&#10;EMAilnw8bYNd1CnNCg4d31ZFsBDAIpYUl5bbn79ZZqe3TrKDR/lcg4oAFn4RwCIiRo8e7Ua3FhUV&#10;WX5+vp133nmWmZlpe/bscYso8NC8ruqgTJ482VVadWEO2GArOlLZ4O2dYS2/W+6VIF4QwKI5Ld9e&#10;aJd3mWo9uXBF3CGARaw4UNmGubr7NHtr7BKvBEFFAItYoukHftt/hr055vhrpSBYCGDhFwEsIkJX&#10;D37++efdtAG6qIVGxCrgaNeunfu/aPTrM888Y0899ZS7uMX8+fNdeW0IYINt2fZCO711MpPLxyEC&#10;WDSnaWty7Zx2KZaygrml4w0BLGLFgOnZbo5GThEOPgJYxJLlOYV2VpsUm7Px2AAlBBMBLPwigEXE&#10;qCJS50PBRuhCFmowhBoNCm10nx6jTlZ9F7UggA22ITM22tXdptruIjqk8YYAFs1p2KxNdlKLJCs8&#10;zG9DvCGARSzQ3NK/6TXd7v54JvVMHCCARSzR9TGuquwfHS7m4ltBRgALvwhgERgEsMH2+tdZ9ruB&#10;c+i8xCECWDSn1yrrlvs/neXdQjwhgEUs2Jp/yC77YIq9OWZJvYMFEPsIYBErisvK7Y5+M+ylLxdZ&#10;aRkXEQ0yAlj4RQCLwCCADa6SygbGJZ3T7I3KzsvR0mOjoRE/CGDRnK7pPs36Tlnn3UI8IYBFLMhY&#10;m2fntku1kXO2eCUIMgJYxIppa3PtjNbJNnr+1sq2NAd3gowAFn4RwCIwCGCDa9WOIju5ZZI7zYbR&#10;I/GHABbNZUPuATu1sm6Zk53vlSCeEMCiuen3bejMTXZqq2RbWdmWQfBFK4BVu6JDhw52wQUX2BVX&#10;XGEpKSnu+1TVjh077Omnn7azzz7brr/+ektKSvLuqRkBbPyoqOwPvfb1Erui61TblHfQK0VQEcDC&#10;LwJYBAYBbHANysy2M9ukWOa6PK8E8YQAFs3l3W+W2m8+nO5OEUb8IYBFcysuLbdXRi22W/tmWmk5&#10;pwjHg2gFsKNHj7ZrrrnGsrOzbe7cuXb55Zfbhg0bvHuP6d27t7Vu3dr27dtnycnJLoStCwFs/Mgt&#10;OmK3VNYrjw2Z6+aZRrARwMIvAlgEBgFsMJVVVNjzIxfahR0m2/4jNBjjEQEsmoPCkLPaJLu504pL&#10;uXhFPCKARXM7eLTMbug13bolrfFKEHTRCGDVLnrxxRdt3LhxXonZs88+a+PHj/duHfPll1/an/70&#10;J7dOP/zwgz3++OPePTUjgI0fc7Pz7aKOae5Cogg+Alj4RQCLwCCADaa9h4rtdwNn2z0fz/RKEG8I&#10;YNEcNucftFNaJlnnSauY2iROEcCiueXuP2qnt0622dl7vBIEXTQCWNVdCmPmzJnjlZi98847blRs&#10;VZs2bbIHH3zQbrvtNjf69auvvvLu+YXaViNGjHDLoEGDCGDjhKZlO7ttiu0q5HciHhDAwi8CWAQG&#10;AWwwrdu9367tkW69Jq/1ShBvCGDRHFJW7LKTWyTZuIXbvBLEGwJYNLfM9Xl2TtsU21rANCfxIhoB&#10;rMKYZ5555rg5XV9++WX79ttvvVvHqO00ZMgQF9osWbLETVlQWFjo3XvMtm3b3MhZLQpoCWDjwyOD&#10;5tpzwxdwADlOEMDCLwJYBAYBbDBlrMuzU1sl2aqdxzcoET+iGcAqiMnJyXFLbaFpQUGBbd++3Xbt&#10;2lVvfUEAG0zqsHRLXmMntUiyjVy8Im4RwKK5dZ642m7rm2n5B4q9EgRdNAJY6dOnjz3xxBOunVFU&#10;VOQuxLVo0SIXsIZe+7HHHrOxY8e6ddqyZYtdcskltmdP7aOtmYIgPuw5cNROa5Vs47NyvBIEHQEs&#10;/CKARWAQwAbTkBkb7cKOk628giO88SpaAezevXvthRdecPOoPfXUU+5fdWyqWrhwoT366KPuVL/n&#10;n3/ejSwpLy/37j0RAWwwHSoutRe/XGQXd0rj4hVxjAAWzamist1yY6/p9tKXi+1wCfNMx4toBbA7&#10;d+60++67z42Effjhh61Tp05WXFxsb7zxhvXr1889ZsqUKfbII4+4MrVr2rVr58prQwAbH3qlrbWr&#10;uk2zDbmR/Q4ieghg4RcBLAKDADaY3vg6yx4dNNe7hXgUrQB24sSJbrSIwlIFp2effbZNmDDBu/eY&#10;O+64w4YNG+Y6JzptT3Or1dXJIoANJs3LePdHM+3P45Z6JYhHBLBoTruLjrhpTrqnrHG/c4gP0Qpg&#10;RW2MvLw8y8/P/zk01WjYUJ2m75VGxObm5rqDzPX1cQhgg6+4tNwu6jjZnv58gR04yucYLwhg4RcB&#10;LAKDADZ4dJrwrX0zrf2ElV4J4lE0Alh9lz766CPr37+/V2L2/vvvW+fOnb1bx9x7773uMeqcrF+/&#10;3s477zzbsWOHd+8x6uh88803NmbMGHdRCwLY4Nm695Bd032ajZyzxStBPCKARXOatibXTm2VbN8u&#10;2u6VIB5EM4ANNwLY4NMF/XQB0U/S1zP/axwhgIVfBLAIDALY4DlwtMTNcTR2wVavBPEoWgFsjx49&#10;3OjWkK5du1rLli29W8csX77cXU34zjvvtPvvv9+NklUQW5UCWF0IQ/OujRw5kgA2gFbvLLKz2qTY&#10;4i17vRLEIwJYNBf95nwwabWd1TbFlmzd55UiHhDAorloWpOeqWvd/PWrKtsxiB8EsPCLABaBQQAb&#10;PEu2FdiZrZMtY22eV4J4FK0AdtCgQdatWzevxOyVV16xDz/80Lv1C62PLmKh0/nuvvtu27ev9s4z&#10;UxAE07iF29yVyY+W1j6/L4KPABbNRRfdemDAbLupd4aVV/6mIH4QwKK5FB4usd8PnWe/6T2d0a9x&#10;hgAWfhHAIjAIYIOnW/Jqu6rbVFu1g6O88SwaAazMmjXLdZpWrVplWVlZ9h//8R/uolu6qnB6erp7&#10;jELX7Oxs27Vrlw0ePNhdtEsXvagNAWwwvTV2iQtHyghG4hoBLJrLoi0Fdn77yTZ24TavBPGCABbN&#10;ZX3uAXfx0K/nc2ZgvCGAhV8EsAgMAthgOVJS5uZofPizuXaomKsHx7NoBbDqcAwZMsTOPfdcu+CC&#10;C2zcuHFWXl7upiLQVYZl7dq1dumll9qpp55qTz/9tG3durXOUQYEsMF0U68Ma/n9ciuvYARJPCOA&#10;RXOZuGyHO01YI9YQXwhg0VxGzN5i53eYbAe5+FbcIYCFXwSwCAwC2GDJ2rrPjR7RKFjEt2gFsJFA&#10;ABs8ew8WuwtYDJ6xkVP44hwBLJrLh6lr7epu07xbiCcEsGgOFZXtlQcHzrZnhy/k4HEcIoCFXwSw&#10;CAwC2OBw83VmbrSTWybZsu1cvCLeEcAimuZt2usuwDVp2U6vBPGKABbN5bHB8+yPXyzwbiGeEMCi&#10;OWzIO2Cnt06u7B9luzAW8YUAFn4RwCIwCGCDo7Ss3Fr/sMLOa5/KCLUEQACLaBo2c5ObQ23+pnyv&#10;BPGKABbNoaSswk5rmWRDZgTvNw31I4BFcxiYkW0XVbZddBAZ8YcAFn4RwCIwCGCD43BxmT39+QL7&#10;/ZB5XgniGQEsokUHdN4cs8Su6Z5uW/IPeqWIVwSwaA7TVufamW2SLX1NrleCeEIAi2jTlANPDJ1n&#10;N3w43fbsp70Zjwhg4RcBLAKDADY4dNGKm3pnWO+0dV4J4hkBLKKl6EiJ3dY30+79ZJYbpYb4RgCL&#10;5vDuN8vshl7TbWNe8AI61I8AFtGWu/+Iu3jok8PmM/1AnCKAhV8EsAgMAtjg2Fl4xM5um8LokQRB&#10;AIto0ZzSl3WZYt1T1ngliGcEsIg2jbK/ve8Me2DAbCs6THszHhHAItqWbqtsu3wwxfpP3eCVIN4Q&#10;wMIvAlgEBgFscMxcv8ddJCen4LBXgnhGAItoUDAybuE2dxGL+cyhlhAIYBFt+QeLXVDy3IiFVlbO&#10;KPt4RACLaEtZscv1i2Zv2OOVIN4QwMIvAlgEBgFscPSavNadarPvEJ9VIiCARTQogH3xy0X2657p&#10;ld85TuFLBASwiLYlWwvs/Pap9mHqWq8E8YYAFtH2WWa2ndwiyY6UlHkliDcEsPCLABaBQQAbDApJ&#10;bvxwur305SIaGgmCABbRoLrl+p7pBCMJhAAW0TZp2Q47s02KJS/f6ZUg3hDAItreGrvU7vpopncL&#10;8YgAFn4RwCIwCGCDIbfoiJ3SMsk+TF3jgjnEPwJYRENpWbmd3irZUlbu8koQ7whgEU06yDNs5ibX&#10;hlm7i050vCKARbT9tv8MazdhpXcL8YgAFn4RwCIwCGCDIWn5TjujdbJNWLLDK0G8I4BFNKzMKXQB&#10;7IrKf5EYCGARTZrzteOPq9wI2JKycq8U8YYAFtF0tLTM1SkTluR4JYhHBLDwiwAWgUEAG/uOVDYy&#10;Xv0qyy7sONk25AavYYvGIYBFNPSdstau65FuW/cGK4xD4xHAIpo0bdLzIxbaAwNmeyWIRwSwiKbZ&#10;G/LtnHaptnJHkVeCeEQAC78IYBEYBLCxL6fgsN3WN9NeGLnQK0EiIIBFpOnU4N/0mm6/HzLPCg/z&#10;G5AoCGARTapbbu6dYd1T1ngliEcEsIimtuNX2C19Mm3HvsNeCeIRASz8IoBFYBDAxj6dGnxl16k2&#10;dOYmrwSJgAAWkaZRrye1SLKOE1dZeeX3DYmBABbRtGf/UTuvXapNXsU80/GMABbRomlNruw2zZ4d&#10;vsAOHuUzi2cEsPCLABaBQQAb+zLX5dmZbZIta2uBV4JEQACLSNMVyRXAfpe13StBIiCARTSpDaM5&#10;7LfkM81JPCOARbRs2nPQtV0+mLTancmD+EUAC78IYBEYBLCx75tF29zVg4+WcvGKREIAi0hSp6X/&#10;1PWuE7NyBxfgSiQEsIimF0Yusns/mcU0J3GOABbRMnHZsYPH47O4AFe8I4CFXwSwCAwC2NjXa/Ja&#10;u7bHNO8WEgUBLCJJB3T+NHqxndsu1Q4Xl3mlSAQEsIiW3P1HXR3TdsIKKy1nmpN4RgCLaKj46Sfr&#10;lrzGBbBcmDj+EcDCLwJYBAYBbOx7/esl9vshc71bSBQEsIgkzf96w4fT7dWvsjiFL8EQwCJaBmVu&#10;dGfwDJ+9mXomzhHAIhoOl5S5UfUXdJhs5RzUiXsEsPCLABaBQQAb+x7+bI69PXaJdwuJggAWkTQ3&#10;O99Oa5Xs5lJDYiGARTRUVPzkgpKLOqVZ/kF+C+IdASyiYXvBIbu5d4a1Gb/CK0E8I4CFXwSwCAwC&#10;2Nh3YYfJ9llmtncLiYIAFpGkkWmXfjCFUWkJiAAW0aCpTR4bPNeu65HuThtGfCOARTSs2VVk57ef&#10;bDPX7/FKEM8IYOEXASwCgwA2tulUG81zpAnnkVgIYBFJL49aZH8YOs+7hURCAIto0Pyvd388yx5n&#10;CqWEQACLaEhfm+emNTlwlM8qERDAwi8CWAQGAWxs21l42DU00tfkeiVIFASwiKTb+mVay++Xe7eQ&#10;SAhgEQ0rcwrtyq5T7ZP0DV4J4hkBLKLh0+kb7NruXJg4URDAwi8CWAQGAWxsW7WjyM5snWyzNnCq&#10;TaIhgEWkaG7G0yvrFYKRxEQAi2jIXJdnZ7ROseU5hV4J4hkBLKLhT6MWc/ZOAiGAhV8EsAgMAtjY&#10;puBVcx0t2LzXK0GiIIBFpGzfe2xk/TcLt3klSCQEsIiGPlPW2a86pVlxWblXgnhGAItI05z11/VM&#10;t3YTuABXoiCAhV8EsAgMAtjYNnHpDrukc5ot3bbPK0GiIIBFpMxcn2fntEuxKat3eyVIJASwiIaH&#10;B82x177K8m4h3hHAItL2HSp2B4+/mLXZK0G8I4CFXwSwCAwC2Ng2cs5mu7LrNFu5o8grQaIggEWk&#10;fJa50S7tPMUWbS3wSpBICGARaUdLyuzcdqk2ZEbwfr/QOASwiLTpa3Pt7LYpNnklB48TBQEs/CKA&#10;RWAQwMa2flPW2697ptv63OA1aNE0BLCIlA8mrbJruk+z9bupVxIRASwi7eP09XZ+h8k2f2O+V4J4&#10;RwCLSOuStNpd2E/Xx0BiIICFXwSwCAwC2NjWbsJKu6l3hm3OP+iVIFEQwCJS/jxumTuws3Uv9Uoi&#10;IoBFJJWUldvlXabYY4Pn2aHiMq8U8Y4AFpGk+V8fHjjHbumTYQWHir1SxDsCWPhFAIvAIICNbY8P&#10;mWv3fjLT8vbT4Uw0BLCIlOdHLLTf9M6w3UXUK4mIABaRpAPGF3SYbK1/WO6VIBEQwCKS8g8U240f&#10;Ztgfhs2rbB//5JUi3hHAwi8CWAQGAWzsKikvd6fa/H7oPDtSwiiSREMAi0h5+LM5dlvfTNt3mHo/&#10;ERHAIpJmbdjj5mkcPpsL5SQSAlhE0vKcQrusyxT7cPIarwSJgAAWfhHAIjAIYGPX1r2H7Pz2qfbe&#10;N8u8EiQSAlhEgr5Xt/fLtDs/msmBnQRFAItI+nLOFju1ZZJNX5vnlSAREMAiUjT9wKRlO+3MNinu&#10;QlxIHASw8IsAFoFBABu7Fm0psHPapdqA6dleCRIJASwiQaHrzb0z7L5PZ1l55XcMiYcAFpGiU4N7&#10;TV5rJ7VIYoqTBEMAi0ip+Okn65O2zs5qm2IHjvIZJRICWPhFAIvAIICNXdPW5NpZbVLsm8XbvRIk&#10;EgJYRMK+QyV2Y68Me2LoPDeqBImHABaRUlJW4c7a+VWnNBeaIHEQwCJSyit+sieHzbenP59PuyXB&#10;EMDCLwJYBAYBbOz6PivHTm+VzGl8CYoAFpGws/CIXdsj3V79arFXgkRDAItIOVRcZs8OX+jmmUZi&#10;IYBFpJSUltvlXaba0BmbvBIkCgJY+EUAi8AggI1dgzKz7eQWSbY+lx+dREQAi0hYoQtZfDDFPkxd&#10;65Ug0RDAIlIKD5e46U1afb/cK0GiIIBFpKzbvd8NSMnaus8rQaIggIVfBLAIDALY2FRWXmEdflxl&#10;p7RMsuLScq8UiYQAFpGgqU3ObZdqE5bkeCVINASwiJT8A0ftuh7pNmxm8H630DQEsIiUwTOy7eru&#10;09zFiZFYCGDhFwEsAoMANjbpNL7nRiy0O/vP9EqQaAhgEW6aO23Mgm12astkW7e7yCtFoiGARaTo&#10;wls6wMOVyhMPASwi5dHBc+2RQXOt4FCxV4JEQQALvwhgERgEsLGp4FCJ3dF/hnVJWu2VINEQwCLc&#10;FMB+On2Du0I5I+sTFwEsIiWn4LCrX1bv5ABPoiGARSQcKS6zU1sl2zvjllpJGe2WREMAC78IYBEY&#10;BLCxKW//Ubuq21QbPW+rV4JEQwCLcKuo+Mk6TVxlV3SZ6pUgERHAIlJW5hS6uet3FfEZJRoCWETC&#10;km373EGdAdOzvRIkEgJY+EUAi8AggI1NOwqP2NltU2zmhj1eCRINASzCrbziJ3v1q8VcoTzBEcAi&#10;Umasy7OzKtsu+Qc5VTjREMAiEr6at9VObpnk5q9H4iGAhV8EsAgMAtjYpCt+6ojvlr0HvRIkGgJY&#10;hFtpeYU9OHC2vf/tMq8EiYgAFpHyQ1aOXdJ5iu07RJsy0RDAItw0bVKHH1e6KQi4AFdiIoCFXwSw&#10;CAwC2Ng0dfVuO6ddiu1lFEnCIoBFuGn+tCu7TrUhMzd5JUhEBLCIlKGVdcuve6Zb4WHalImGABbh&#10;dqSkzJ4fsdAu7pTmDiAj8RDAwi8CWAQGAWxsGpS50a7tPo1OTAIjgEW47So84uZnXLilwCtBIiKA&#10;RaRodP0Dn862g0cJshINASzCTdfDuO/TWfbM8IVeCRINASz8IoBFYBDAxqZXRy+2xwbPtUPFZV4J&#10;Eg0BLMJt+tpcu6DDZNu4h6lNEhkBLCLldwNm20tfLrYjpVytPNEQwCLcNuYdtGu6T7PBmVyAK1ER&#10;wMIvAlgEBgFsbLq1T6a98fUSK6YTk7AIYBFun6ZvsBs+nG479h32SpCICGARCZqv8cKOk63t+BWc&#10;LpyACGARbllbC+zMNsm2bHuhV4JEQwALvwhgERgEsLFHo151Aa7uKWusouInrxSJhgAW4fbGmCV2&#10;36ezuUJ5giOARSTsO1Ts2i79p613YSwSCwEswu37rBw7o3UyfaEERgALvwhgERgEsLEna9s+O61V&#10;kn01f6tXgkREAItwu/Ojmfb0FwvswFHq+0RGAItIWLa9su3SMtm+mkfbJRERwCLcOk1cZXf0n+Hd&#10;QiIigIVfBLAIDALY2DNi9hY7t12qZazL9UqQiAhgEU4aQXJm62R7c8wSKyljapNERgCLSEhavtPO&#10;apNiqSt3eyVIJASwCLcHBsx2bRYkLgJY+EUAi8AggI09rX9YYb/qNMVNPo/ERQCLcNLVhHV6cOdJ&#10;qzg9OMERwCISBs/YaOe1n2wLN+/1SpBICGARTroGhg7oDJjOBbgSGQEs/CKARWAQwMaWsooKe+rz&#10;+XZl16l28CgNwURGAItwWp5T6ALYQZnB+z4hvAhgEQm6+NbFndJsEwePExIBLMJpybZ9bv7X5OU7&#10;vRIkIgJY+EUAi8AggI0thYdK7N5PZtk9lQsSGwEswmnswm12Sssk+yErxytBoiKARbiVlpXb44Pn&#10;2hXu4HGZV4pEQgCLcBqcudEu/WCKLd5a4JUgERHAwi8CWAQGAWxs2br3kN3UO8Pe/WapV4JERQCL&#10;cNGUA12SVtuprZJt5Y5CrxSJigAW4Za7/6jd2X+GPT5kLlOcJCgCWITTq18ttht7Zdj2gsNeCRIR&#10;ASz8IoBFYBDAxhadJnxFl6k2ZAanCSc6AliES2l5hb1W2Zk5vXWyHSlhdFqiI4BFuK3P3W/X9Uy3&#10;bslrvBIkGgJYhIvaLLf1zbS7P55ph4tpsyQyAlj4RQCLwCCAjS3pa3LtzDYptoCLWCQ8AliES9GR&#10;EvvD0Pl2S+8MrwSJLFoBbGFhoS1fvtyWLVvm/l+TXbt22dKlS91j8vPz6xw9SQAbu+Zv2msXdZxs&#10;E5YwxUmiIoBFuOwuOmLXdJ9mL4xc6JUgURHAwi8CWAQGAWxs+WL2ZnfVT474ggAW4bKrsjNz10cz&#10;7Y2vs7wSJLJoBLD79u2zl19+2V599VV77bXX7KGHHjqhA7Vlyxa7++67rW3btta6dWt79tlnbe/e&#10;2g8+EsDGrmlrct0I+9U7i7wSJBoCWITLspxCu6RzmvWevNYrQaIigIVfBLAIDALY2PL+t8tcUMIc&#10;aiCARbhszDto1/ZIt8GZ2V4JElk0AtgZM2bYo48+6n7LtNxwww32+eefe/ceM2TIEHv88cfd/cXF&#10;xfbEE0/Yhg0bvHtPRAAbu8Yv2WEntUiy/UdoSyYqAliEiw7onNs+1SYu3eGVIFERwMIvAlgEBgFs&#10;bHnoszn27rdcgAsEsAifpdv22dltU23eRqY2QXQC2LFjx1qHDh28W2Zdu3a1119/3bt1jEbAPvDA&#10;A9a3b1/r2bOnGylbfaoC1YNaXy1FRUUEsDGq75R1dmnnKRw8TmAEsAgH1SFjFmyz01om25qdhG6J&#10;jgAWfhHAIjAIYGPL9T2nu44MQACLcNFoEo1OO3iUqU0QnQB2+PDhLlQN+eijj+y5557zbh2zfft2&#10;u+2229x9H374oT3yyCO2Z88e795jVq1a5R5z2WWX2SWXXEIAG6PeGrvUHh4017uFREQAi3Co+Okn&#10;6z91vZ1S2WbhoqEggIVfBLAIDALY2KGjvue0S7Wv5m31SpDICGARLiPmbLaLO6Z5t5DoohHA/vjj&#10;j/buu+96t8zVZW3atPFuHfPWW29Zx44d3f/VydII2MzMTHc7pLy83K2n2ioKZwlgY9NDn821d8Zx&#10;9k4iI4BFOJSVV1jL75bbDT2neyVIZASw8IsAFoFBABs79h0ucaPUpq7e7ZUgkRHAIlzeGrvEHhgw&#10;27uFRBeNAFYjV2+99VZbsGCBLVy40M4++2ybN2+e+/+4cePcY/r162f33nuvbdq0ydauXesuyLV8&#10;+XJ3X02YAzY2lVf+Vp3XLtUGZwbvtwrhQwCLcCgpq7A/frHAnqlcAAJY+EUAi8AggI0dy7YX2plt&#10;km3+pnyvBImMABbhclHHNOuctNq7hUQXjQBWZ3SMHz/eTj75ZDvppJPsm2++cWUff/yx3XPPPe4x&#10;Gt2qUbL/9m//Zqeccop9+umndbZFCGBjU86+w3ZyiyTLXJvnlSAREcAiHI6Wlrvp2HpNXuuVIJER&#10;wMIvAlgEBgFs7Bg5d7Nd0WWKrdpR5JUgkRHAIhy2Fxy2U1om2XeLt3slSHTRCGAjgQA2NqWs2GUX&#10;dphsWVsLvBIkIgJYhEPe/iN2eutky1zHAR0QwMI/AlgEBgFs7PjT6MX22/4zbMc+OpcggEV4zFi/&#10;x85tl2rpjE6DhwAW4dRl0mq7sdd027TnoFeCREQAi3BIXbHLLugw2TblU5+AABb+EcAiIoqLi61X&#10;r152wQUX2KWXXmrfffedO4WvqqKiInvppZfs3HPPtWuuucbGjBnj3VMzAtjYoFMzb+ubaY8NnmtF&#10;h2kAggAW4fHtou12cac0m79pr1eCREcAi3B6adQiu/ujmbariM8lkRHAIhw6/rjSbq/sD+Xtp/0I&#10;Alj4RwCLiEhKSrIbbrjB1q9fb4sWLbIzzjjDli1b5t17zLBhw+zFF1+0vLw8mz17tt1yyy3ePTUj&#10;gI0Namic336yvfF1lpWWVXilSGQEsAiHXpPX2VXdpjG1CX5GAItw0cHjO/rPsEcGzbXCw7QjExkB&#10;LMJBg1GeGb7ADhzlswABLPwjgEXYqZHboUMH++yzz7wSc0HrkCFDvFvHpKSk2KOPPuoaE5mZmfbI&#10;I49499SMADY2zN2Yb2e2SbHBMza5zxoggEU4PDFsnt1a2aHJ3U9ohWMIYBEu+QeOHTx+edQiK6t2&#10;RhYSCwEsmupwSZm7oF/rH5ZX1icMRgEBLPwjgEXYaaoBhTG6qnBI27ZtrXfv3t6tY/bs2WN/+MMf&#10;3MjXX//61zZw4EDvnl9s27bNRowY4ZZBgwYRwMaA77Ny7LRWyTZl9W6vBImOABZNpREkv+6Zbo8O&#10;nmulhCPwEMAiXFbtLLKz26ZY7zSuWJ7oCGDRVGt373cB7KfpG7wSJDoCWPhFAIuwUxjTunVrF5qG&#10;vPHGGzZgwADv1jGtWrWyHj16WGFhoa1du9buuOMO27v3+Ln/du7c6YJcLV9//TUBbAwYkJHtGh3r&#10;KhsfgBDAoqnW5e63y7pMsQ4TVnglAAEswmfamt12RutkG7twm1eCREUAi6ZKWbHLTm2ZZBOW7PBK&#10;kOgIYOEXASwiYuTIkfb444+7cEMVkTpQ6enp7sJbWkSVlEJZdbB2797tRsLm5ua6+2rCFATNr7yi&#10;wtpPWGknVzY6DheXeaVIdASwaKrpa/PsvPap9s2i7V4JQACL8NB0SQOmZ9splW2XJdsKvFIkKgJY&#10;NNUn6RvsjNYplrWV+gTHEMDCLwJYRIQurPXkk0/a008/7eZ5VTijjkj79u3ddASyYMECe+ihh+zV&#10;V1+1Z5991t577z1XXhsC2OanOY/+NHqxO1UYCCGARVMoHBk9b6sbTbJ2Jxfgwi8IYBEORyvbLrpw&#10;6OVdploJFw9NeASwaAoNRnln3FI7q02Km1saEAJY+EUAi4hRxyM/P99NKxBqKChEDTV41OlWJaW5&#10;YPWY4uJiV14bAtjmpysHP/zZHHvpy0VeCUAAi6apqPjJuqesqezMJFc2YAlH8AsCWIRD0ZFSe3zw&#10;XHt2+EKvBImMABZNoTnrnxg6367rns7FiPEzAlj4RQCLwCCAbX65+4/ab3pNt4+mrvdKAAJYNE1p&#10;WYX9aXSWPTBgtlcCHEMAi3DYe7DY7ug3w7okrfZKkMgIYNEUOwuP2G/7z7DXv8rySgACWPhHAIvA&#10;IIBtftv3HrIL2k+2qatrn6sXiYcAFk1xtLTcha8tvl/ulQDHEMAiHHTw+Pqe6TZkZvB+oxB+BLBo&#10;irW79tuVXafaiNmbvRKAABb+EcAiMAhgm9/y7YV2Uoskyyk47JUABLBomsPFpXZFl6k2fPYWrwQ4&#10;hgAW4ZCz77Bd2HGypazc5ZUgkRHAoikWbt5rZ7ZOtuU5hV4JQAAL/whgERgEsM1v7MJtdnGnNDf/&#10;ERBCAIumyN1/xE5umWSLtnA1YRyPABbhsHhrgZ1WWcdsLwjW9wiRQQCLpvhucY6d2SbFnb0DhBDA&#10;wi8CWAQGAWzze/ebZXb/p7PtSEmZVwIQwKJp5m7Mt7Pbptjm/INeCXAMASzC4YvZm+3KrtM4eAyH&#10;ABZN0TVpjd3aJ9O7BRxDAAu/CGARGASwzau84ie7tke6C2F10RwghAAWTTF4xka7rrJu2VVIWIXj&#10;EcAiHFp8u8x+N5CDxziGABZN8eSwefbSl4u8W8AxBLDwiwAWgUEA27xW7ii0U1ok2eDMjVZR8ZNX&#10;ChDAomle+2qx/W7AbCs4VOyVAMcQwCIcHh00x14YudCKOWUYlQhg0Vg//fST/apTmvWZss4rAY4h&#10;gIVfBLAIDALY5jV89mY7v8Nkm7V+j1cCHEMAi8YqKSu3Sz+YYn8avdgOMzoN1RDAoqlKSsvtjNbJ&#10;1uHHlVZW+VsFEMCisXYXHXUXI/4hK8crAY4hgIVfBLAIDALY5tVuwkoXlGzI5YcFxyOARWMt2LzX&#10;Tq7szAzSyPqfGFmP4xHAoqmWbtvnLsD11fytbvQaQACLxpq+NtfOa59qM9bneSXAMQSw8IsAFoFB&#10;ANt8NOXAH4bOt2u7T7OiI2x/HI8AFo01KDPbTm+VbLM2MLIeJyKARVN9MUtn76Ta7Ox8rwSJjgAW&#10;jfVJ+ga7sutUW5lT5JUAxxDAwi8CWAQGAWzzKTpcYnd/PKtymckIEpyAABaNUV75vXlzzBI7u22K&#10;5e5n++NEBLBoqj+PW2qXfzDVtu0N1ncIkUMAi8Z6dfRiu6VPhuUUHPZKgGMIYOEXASwCgwC2+Wyt&#10;7Lj8pleGvT12qVcC/IIAFo1x8GipPTF0vl3XI92NsgeqI4BFU2jO18cGz3Vn7zDHNEIIYNEYaqfc&#10;3i/T7vtklmu/AFURwMIvAlgEBgFs81m2fZ9d0WWqfZaR7ZUAvyCARWPsKjxsd300017+cpFXAhyP&#10;ABZNUejO3plp934yyysBohvA6rVUf6mtUV5e7pX+QmeVKbjR/XpcfX0cAtjms+9QsV3Vbao99fkC&#10;zgbECQhg4RcBLAKDALb5TFuda2e1TWGeRtSIABaNsXbXfruq61QblBG87w2igwAWTbG94JDd1DvD&#10;TXUChEQrgN29e7c98sgjLpS5//77rWfPnif0YYqKiqxjx472zDPP2IsvvmjDhg3z7qkZAWzzWZ+7&#10;3y7pPMU6/LjSKwF+QQALvwhgERgEsM3n20Xb7aQWSbb3ICEVTkQAi8ZYuLnAzmqTYllbCrwS4HgE&#10;sGiKlTsK7aqu0+zjaeu9EiB6AWz//v3t0Ucfda+zZ88eu+KKKywrK8u795ivv/7a2rdv70Kb4uJi&#10;1yapCwFs88lYl2fntUu10fO3eiXALwhg4RcBLAKDALb5qPNyQYfJnHKDGhHAojGSlu+yU1omuYv8&#10;ATUhgEVTzNywx85rP9mmrN7tlQDRCWA13YBGtU6aNMkrMXv55Zft22+/9W4d8/jjj9tDDz1kt9xy&#10;i917772WnJzs3fOLHTt2WFpamlvGjx9PANsM1P8ZPW+rndoqyR3YAaojgIVfBLAIDALY5tPiu+V2&#10;98fMoYaaEcCiMbonr7EbP5zOgR3UigAWTfFDVo47yJNTEKzvDyIrGgGs6i6FMXPmzPFKzN555x0b&#10;PXq0d+uYa665xk09oOkK0tPT7eqrrz4hXF23bp0NHDjQLX379iWAbQblFT/Zh5PX2umtk+0IF/RD&#10;DQhg4RcBLAKDALb5PDFsnr321fGnTQEhBLBojBdGLrRnhi/wbgEnIoBFU2iuRl1AFKgqGgGs2kXP&#10;P/+8fffdd16Juds//PCDd+sYjX7VvK86EFlYWGiXX365bdmyxbv3RExB0DxKysrtrbFL7OY+mV4J&#10;cDwCWPhFAIvAIIBtPjf3zrAPU9d6t4DjEcCiMW7rm2ltx6/wbgEnIoBFU+jMnZbfLfNuAcdEI4CV&#10;kSNH2g033OAC1cWLF9tll13mRrPOnz/fVq1a9fNjXnnlFTdH7PTp0+3Xv/51neEqAWzz0KjXxwbP&#10;tT+NXuyVAMcjgIVfBLAIDALY5qP5X0fPq/2IPBIbASwaqqLiJ3cBrsGZwfvOIHoIYNFYRUdK7Yw2&#10;yfYVF8xBNdEKYFVvtWrVyi699FI3tYBGv2puWE050LNnT/eYoqIie//99+3iiy92werUqXWP2CaA&#10;bR4Hj5bZb3plWP+pXNAPNSOAhV8EsAgMAtjmcbC41E5qkWRTV+d6JcDxCGDRUDkFh+3kynrlx6U7&#10;vBLgRASwaKzMdbl2XvtUW7J9n1cCHBOtADYSCGCbx75DJXZuu1RLXbnLKwGORwALvwhgERgEsM1j&#10;za4iO6N1si3aUuCVAMcjgEVDTV+b6zozM9bv8UqAExHAorE+Tt9g1/VMt+zc4IVsiCwCWDSU+kKn&#10;tkyydbsJ11AzAlj4RQCLwCCAbR4pK3bZxZ3SbGVOoVcCHI8AFg01eMZGu7zLFFvG6DTUgQAWjfXi&#10;l4vs7o9n2q4iPgMcjwAWDfV9Vo5d0jnNduw77JUAxyOAhV8EsAgMAtjm8VlGtl3XI92y8xhFgppF&#10;M4DdvHmzff311zZ27FjbtavmU8EWLVpko0aNsnHjxrnH6+rCtSGAbR7vfbPMbuyVYZvzD3olwIkI&#10;YNEYZeUVdk33afbU5/Pt4FGCKhyPABYN1WniKruj3wzLP1jslQDHI4CFXwSwCAwC2ObR4rtlrtGR&#10;w1Ff1CJaAez27dtdp6l79+7Wvn17d2ELXcCiquXLl9vNN9/srizct29fe/jhh13IWhsC2Obx5LD5&#10;dkf/GZZ3gO2O2hHAojHy9h+1M9uk2HvfLrOKOg7AITERwKKhHv5sjjugc4ADOqgFASz8IoBFYBDA&#10;Rp86Lrf2zbDHBs+1wsNsd9QsGgGsRrFqROsLL7zglZhdeeWVNnr0aO/WMYMGDbKXX37ZNYTy8vLs&#10;d7/73QkhrZ5LVyLWos4MAWx0afvroM79n86mM4M6EcCiMeZv2muntUq2T9I3eCXALwhg0RAVFT/Z&#10;+R0m27vfLLPisnKvFDgeASz8IoBFYBDARp9OtdEoknfGLbXyygYIUJNoBbAa0frpp596JWZt27Z1&#10;I2Gr0rQETz31lAthn376aevatesJHZW1a9fa66+/bi+99JI999xzBLBRduBIqV3VbZo9MWy+O1UY&#10;qA0BLBpj9LytdkrLJC7yhxoRwKIhNI/0SS2SrNfkdXVOaYXERgALvwhgERgEsNG3dHuhnd5ao0jW&#10;eyXAiaIVwPbo0cOGDRvmlZgLV1u2bOndOkbhqjpWkydPts8//9zuvvvuE6YgKC4uttzcXLdojlgC&#10;2OjSfNKXdJ5ibcevoDODOhHAoqFUp3RJWu0Ck12FTJ2EExHAoiHmZOfbqS2T7Kt5W70S4EQEsPCL&#10;ABaBQQAbfakrd1U2OpLth6wcrwQ4UbQC2C+++MJat27tlZg9+uij9sknn3i3jtHo1/79+7v/K/x4&#10;/PHHbc2aNe52TZgDNvoy1uXZue1S6cygXgSwaKji0nJ7e9xSO699qvttAqojgEVDfD1/q53ROsWm&#10;r831SoATEcDCLwJYBAYBbPQNytxoJ7dIskVbCrwS4ETRCGBl6dKl7sJb06ZNs4kTJ9rf//3fW3Z2&#10;to0fP94GDx7sHtOvXz+755573EjYzMxMu/766y0/P9/dVxMC2OhSkD5i9mZ3evCaXTRSUTcCWDTU&#10;/iOl7mI5DwyY7ZUAxyOARUN0S15t57RNsbW7abOgdgSw8IsAFoFBABtdZeXl9v63y9xpN0dKyrxS&#10;4ETRCmAlJSXFrr32Wrvxxhtt3rx5rmzAgAH2/vvvu/9L586d7bLLLnMdrB9//LHOUVAEsNFVXvlZ&#10;dEtZY6e2SrYSLmaBehDAoqH2HDhqd30009r+sMIrAY5HAAu/1GZ5edRiu6DDZCviYsSoAwEs/CKA&#10;RWAQwEbXwaOl9tyIhXZLnwyvBKhZNAPYcCOAjS4dzNHotAcHMjoN9SOARUPl7DvsLvI3et4WrwQ4&#10;HgEs/Np/pMQeHTTXbumdwZz1qBMBLPwigEVgEMBGV/7BYrvv09n25tdZXglQMwJY+KXTgy/7YArh&#10;CHwhgEVD6SJ/unjo0m37vBLgeASw8EsHdG7vN6OyL7TEKwFqRgALvwhgERgEsNGVU3DYruuRbkNm&#10;Bi9UQ3QRwMKv3KIjblqThZv3eiVA7Qhg0VDzNua7OaYLOV0YtSCAhV9rdhXZ1d2m0RdCvQhg4RcB&#10;LAKDADa6NuYdsLPbptqc7NovYAQIASz8WrS5wM5ok2Lb9gYrUEPzIIBFQ/2Qtd0u7DjZDjN3PWpB&#10;AAu/dLD43HapNpu+EOpBAAu/CGARGASw0aVRJCe3SLKCg8VeCVAzAlj4NWbhVrui61TbXcT2Rv0I&#10;YNFQ/aett5t6Z9jRUi7yh5oRwMKvtFW77ST6QvCBABZ+EcAiMAhgo2vk3M12+QdT6MSgXgSw8OuD&#10;Savsjv4zrOAQnRnUjwAWDfXG11n22OC5VlJW4ZUAxyOAhV9DZmy0X3VK4wJcqBcBLPwigEVgEMBG&#10;V9vxK+zeT2ZZMQEs6kEAC7+eGDbP/jB0nruyMFAfAlg01B39Mu2NMUustJwAFjUjgIVfrX9YYfdV&#10;9oWA+hDAwi8CWAQGAWz06EjvAwNm2yujF9OJQb0IYOFHWWVdcmGHyfbuN0uthAM78IEAFg2x58BR&#10;N3XSgOkbrIIRa6gFASz8+v2Qefba11neLaB2BLDwiwAW9dq1a5fl5uZ6t5oPAWz0FB4qsTNap1iv&#10;yeusooJODOpGAAs/tuQfdHOp9ZuyjtP54AsBLBpi8qrddkabZBu/JMcrAU5EAAu/ruuRbj1T13q3&#10;gNoRwMIvAljUa9KkSXbyySfbq6++akuXLnU//gpcoo0ANnoWby1wAewPWXRiUD8CWPgxfPZmV6+k&#10;rtztlQB1I4CFXzqoMzAj2y7oMJkrlqNOBLDwo6yswk5tmWSj5m3xSoDaEcDCLwJY1EvhytatW+2L&#10;L76wF154wVUu3bt3t4ULF0Z1FBMBbPSMW7itshOTajM37PFKgNoRwMKPjhNX2bntUm1jXvA6vWge&#10;BLDwq6Ss3J4YNt+NWNtVxHZH7Qhg4cemPQddAJu2apdXAtSOABZ+EcDCN4WtClgUwv7N3/yNnXrq&#10;qa4RkJMTnVGSBLDR0yVptV3eZYqt2VXklQC1I4BFfTT/6/MjF7rRaQeP0nGEPwSw8Ctv/1G7tW+m&#10;PTlsHlOcoE4EsPBj8srdrs0ybxMj6lE/Alj4RQCLehUUFNiECRPslVdesdtvv906d+5smzZtch0j&#10;/b9v377eIyOLADY61HFRUKJRJOrQAPUhgEV9Cg4V24MDZ9s9XE0YDUAAC7/W5x6w67qnW8cfV3ol&#10;QM0IYOHHx9M22NXdptnqHQxGQf0IYOEXASzqNXv2bGvbtq1Nnz7d8vPzjxtZkJeXZ4sXL/ZuRRYB&#10;bHQcLSmzez6Zabf1zbSS8ujP9YvgIYBFfTbvOWg39c6wdhMIR+AfASz8WrSlwC7pnGYj5mz2SoCa&#10;EcDCj1e/WuxG1efsO+yVALUjgIVfBLCo1/r1623z5uMbtGvWrLFt27Z5t6KDADY6cgoO2429ptuz&#10;wxd4JUDdCGBRn6yt++ziTmn2PRf2QwMQwMKv6Wtz3RzTGWvzvBKgZgSwqI8GG93Rf4bdP2C2FR1h&#10;W6N+BLDwiwAW9Ro9erSbgqCqgQMH2tSpU71b0UEAGx3qvJzXPtVGzGYUCfwhgEV9vpy7xc5qk8LF&#10;cdAgBLDwa/ySHXZqy2Tbkn/QKwFqRgCL+miu+iu6TrWnPl9g5ZwNCB8IYOEXASzq9OCDD9oll1xi&#10;l19+ud1zzz1uueuuu+zSSy+1JUuWeI+KDgLY6NDpeye1SLLCw2xn+EMAi/q8MWaJPTRwDhfHQYMQ&#10;wMKvYbM22Sktk6y0jLAEdSOARX027TngztppM36FVwLUjQAWfhHAok6jRo2y9957z1q3bm0jRoxw&#10;i8qWLVvmQpdoIoCNDl3A4tc9071bQP0IYFEXha43fDjdOk9c5ZUA/hDAwq/Ok1a5i4cC9SGARX3m&#10;bsx3ZwPqwA7gBwEs/CKARb0UfMZC54cANjqe+ny+vfjlIu8WUD8CWNRlz4FiO7VVkn27eLtXAvhD&#10;AAu/Hh881/40OjoXhUWwEcCiPj8u3WFntkmx9DW5XglQNwJY+EUAi1q1adPGtm/fbt9995390z/9&#10;kwspqi4ZGRneI6ODADbyNFJNo1/7T13vlQD1I4BFXdJX77bz2k+2ORvzvRLAHwJY+KG2i04X/mIW&#10;c9ejfgSwqIvqk2EzN9nJLZIsOy943xE0DwJY+EUAi1pt3brViouLLT8/3xYsWHDCUlRU5D0yOghg&#10;I6/oSImd1irZUlfu8kqA+hHAoi6tf1hu1/ZIt7W7aJSiYQhg4cfOwsN2asskm53NQR7UjwAWdSmv&#10;bNN2S17t+kNHSsq8UqBuBLDwiwAWtVL4qtCztkUVTTTpNQlgI+vLeVvcKJI1u6IbriPYCGBRm7LK&#10;74bmZbzv09m27xB1NxqGABZ+6HThX3WeUtl2oeOL+hHAoi7FZeX21tglbu56LhwKvwhg4RcBLGrV&#10;vXt3u+CCC2pd5syZ4z0yOghgI+/Vrxbb3R/PtN1FdBrhHwEsapOz77D9qnOavTkmi44MGowAFn60&#10;G7/Cbuub6eoboD4EsKjLoeJS+/2QefbCSK6HAf8IYOEXASxqpQpk9+7dtS4aIRtNBLCRpRDtks5p&#10;9uzwhXawsvEB+EUAi9rM23TsSsJDZnAlYTQcASz8uKPfDHt8yDwrPEz7EPUjgEVdiirrkVv7ZFiv&#10;yWu9EqB+BLDwiwAWtdq2bZv7gd+7d68tXrz4hIU5YOPL3oPFdkrLJHv/2+WMVEODEMCiNsnLd9qZ&#10;bZhXGo1DAIv6HC4uc/O/vj5miZvyBKgPASzqov7QRR0nu6lNAL8IYOEXASxqNWrUKHcBrtmzZ9uT&#10;Tz55wrJixQrvkdFBABtZy7cX2smVnZj+U9d7JYA/BLCozeh5W+3UVkm2rLJ+ARqKABb1yVyX565W&#10;/llG8H5/0DwIYFGX7LwDbkDK6p1cDwP+EcDCLwJY1EoViUZClpeXu05Q9UWhSzQRwEbWuIXbXCdm&#10;MiPV0EAEsKhJecVP1jNlrZ1UWa9wajAaQ7/3BLCoTUVlG7Vr8hpXx2zIDV6YhuZBAIu66MydCztO&#10;5noYaBACWPhFAIt6aa7XadOm2RNPPGF33XWXPf300zZz5syo//gTwEaOOjGdJ61ynZicfcHq6KL5&#10;EcCiJkdKyuyFkQvtno9neiVAwxDAoi6HK+uYV0Yvtos7plX+DjF1EvwhgEVd+kxeZ7f0yXRTEQB+&#10;EcDCLwJY1GvWrFl233332cSJE23OnDk2YcIEd3v58uXeI6KDADZy1Il5adRidxGucuZQQwMRwKIm&#10;RUdK7Lf9Z1iHCSu9EqBhCGBRl32Hiu3xIXPtscFzvRKgfgSwqMvzIxa5euXAUbYx/COAhV8EsKjX&#10;mDFj7Ouvv/ZuHfPxxx+7UbHRRAAbOXsOFNv9n862l0Yt8koA/whgUZO8/UftrLYpNmXVbq8EaBgC&#10;WNRlZ+ERu7lPpvVIWeOVAPUjgEVdru2Rbm+OWWJHS8q8EqB+BLDwiwAWtSooKLCtW7dacnKyvfzy&#10;yzZ//nzLzs62uXPn2ksvvWSrV6/2HhkdBLCRs23vIft1ZYNjSCYXsUDDEcCiJjM37LEz26QwrQka&#10;jQAWdVm7a7+d2z7VXYgL8IsAFrU5eLTUXQ+jW/JqN4894BcBLPwigEWtunTpYmeddZadccYZ9r/+&#10;1/+yf/3Xf7XTTz/d/uVf/sX++q//2s0DG00EsJGji1dc1HGyTVuT65UA/hHAoibDZm2y63qk296D&#10;bFs0DgEs6vLF7M12Zutk289F/tAABLCozeqdhXZKyyQbNnOTuxA14BcBLPwigEVgEMBGzsqcIjut&#10;ssGxcc9BrwTwjwAWNdHcr3d/PNMKCUfQSASwqMvDg+bak8PmM1INDUIAi9okr9hpZ7RJsUnLdnol&#10;gD8EsPCLABa+qBOki27NmDHDMjMz3aIpCqKJADZyMtbm2amtku1wMfMdoeEIYFGTZ4cvsCeGznen&#10;9AGNEa0AdtWqVda+fXtr166drVixwiv9xfjx4+3111//eWnRooXl5+d7956IADbyysor7Kw2KdZr&#10;8lqrYKQaGoAAFrUZmJFt57RLtUVbotvHRfARwMIvAljUS0HrnXfeaX/7t39rf/M3f2N/+Zd/af/0&#10;T/9ks2fP9h4RHQSwkTN6/la7pHOa69AADUUAi5ro4jivfZVlR7iQBRopGgHsjh077JprrrGhQ4fa&#10;F198Yf/+7/9ueXnHzymqdtDmzZvdsmzZMrvxxhtPeExVBLCRpwtwndQiyUbN3cypwmgQAljU5v3v&#10;ltkFHSbb9oJgnXWB5kcAC78IYFGvSZMm2fvvv2/r16+3tm3b2p49e1zYsmHDBu8R0UEAGzkaQXJr&#10;n0xO40OjEMCiOh3MOadtqrUdv5IDO2i0aASwU6ZMseeff967ZfbII49Y3759vVsn0vz4ahOps1Ub&#10;AtjIm7Euz85qm+JOGQYaggAWNSkpK7cnh82zy7tM5cAxGowAFn4RwKJe33zzjY0ZM8Y2bdrkOh36&#10;0f/oo48sPT3de0R0EMBGziujF9vvh8wjgEWjEMCiuo15B9yVhAdkZDM6DY0WjQD2yy+/tK5du3q3&#10;zPr06WMvvfSSd+t4Cj/+7d/+zU3HVF15ebmrT7Sump6AADay+k9db5d0nmJLtu3zSgB/CGBRk70H&#10;i+2+T2fZ7wbMpt2CBiOAhV8EsKjXrFmz7NNPP3UjXzUypHv37nbbbbfZkiVLvEdEBwFsZKiRcU33&#10;adZuwkrmUUOjEMCiutSVxy5kMXHZDq8EaLhoBLAjR4507ZoQjX594YUXvFu/0G/lV199Zeedd16N&#10;o181NcFVV11lp59+up122mkEsBGkz+KVUYvtuh7ptmPfYa8U8IcAFjXZnH/QbuqdYW1+OHEecKA+&#10;BLDwiwAW9VIHYvv27S5kycrKso8//tjS0tKiHoQSwEaGLpBzcsskGzxjI0d80SgEsKhuUOZGdyGL&#10;BZv2eiVAw0UjgJ08efJxI16feOIJ+/DDD71bv1Bd8fDDD7uzgmqielDrW1xcbIWFhQSwEXSopMzu&#10;/GiG3dl/ph0tKfdKAX8IYFGT5dsL7bIPptioeVu8EsA/Alj4RQAL33Shijlz5lhubq5XEl0EsJGx&#10;MqfQTmuVZN9nbSeARaMQwKK6d79Zahd2mGzb9nIhCzReNALYbdu2uZGrmmpp7Nix9i//8i+Wk5Pj&#10;/v/22297jzJbvXq1C2001UB9FLwSwEbOxryDdk33dHvv22W0W9BgBLCoyawN+XZWmxTL2lrglQD+&#10;EcDCLwJY1Gv37t3udDw1Vh544AF39d8333zT9u6N7sgmAtjIGDJjo13cKc3mM1INjUQAi6o0qv7h&#10;QXPshl7TrZQLcKEJohHAis7uefnll91I2IULF7qylJQU69Gjh/u/6DFDhgzxbtWNADay5m3Md+2W&#10;0YxUQyMQwKImP2Tl2Kktk+xAZRsGaCgCWPhFAIt6/fDDD9aqVSvbt2+fq1wUvL7xxhs1XoQikghg&#10;I+OlLxfZ9T2n285COopoHAJYVJWz77Dd3i/TXvs6yysBGidaAWy4EcBGVsqKXW6k2vxN+V4J4B8B&#10;LGrSb+p6u6rrVEbVo1EIYOEXASzqNWnSJBs6dOjPp93p3969e7vpCKKJADb8ysor7O6PZtjt/WbY&#10;kZITLyoC+EEAi6rW7t5v1/ZIt4+mbvBKgMYhgEV1CkfGLNhqJ7dIsp1cgAuNQACLmrw1dok9Mmiu&#10;dwtoGAJY+EUAi1pphOsnn3xinTt3tssvv9zeffddF7y+8847du2119qqVau8R0YHAWz47TtUbDf3&#10;ybBHB8/liC8ajQAWVS3aUmAXdUqzict2eiVA4xDAojq1VT6dvsHOaJ3sDiIDDUUAi5o88Okse/+7&#10;Zd4toGEIYOEXASxqpZGvmnpAy/vvv2/vvfeetWzZ0v3bokUL27AhuqObCGDDb+veQ3Zdz3R7dxwN&#10;DjQeASyqyliXZ6e3TrbVO4u8EqBxCGBRnQLYDhNW2q97TPdKgIYhgEVNNK/0wIxs7xbQMASw8IsA&#10;Fr4VFBTY9u3b3VywzYEANvyW5xTa5V2munmPgMYigEVV3y/ebqe0TLLDxUxrgqYhgEV1CmBfHLnI&#10;nhg6zysBGoYAFtUVHCx205okLefMHTQOASz8IoBFvdQBGjhwoF133XVu6gH9O3LkyKj/+BPAht+s&#10;DXvswg6T7dvF270SoOEIYFFV37R1dnmXKd4toPEIYFGdAtjreqRb3ynrvBKgYQhgUd2cjXvs3Hap&#10;NncjF/ZD4xDAwi8CWNQrIyPDbrnlFtuyZYu7rakHbr/9dlu6dKm7XRsFG7m5uZaXl1djaKqRtLt2&#10;7fp50WPrQgAbXurEaI7GM9sk2/zNe71SoOEIYFHVM18ssGeHL/BuAY1HAIvqDh4ttZNaJNnM9Xle&#10;CdAwBLCobsTsLe6MwBU5hV4J0DAEsPCLABb1Gjt2rA0bNsy7dUyvXr0sPT3du3Uiha5PPPGE/fGP&#10;f7THHnvM3n777RMCji+//NKVa3nkkUfsqquu8u6pGQFseCmA7Zm61i7smGaHimnIofEIYFGVRqd9&#10;WFm3AE1FAIvqFm3Za2e1SbZVOwhK0DgEsKiu7fgVdlPvDNucf9ArARqGABZ+EcCiXgpa77rrLtuz&#10;Z4+7vXv3brv77rtt8eLF7nZNNEXB448/7sINNRbOO++8EwJbhTbl5eVu6dGjh3Xv3t27p2YEsOGl&#10;APaVUYvsscFzvRKgcQhgEXLgaKmd3DLJxi/N8UqAxiOARXUfpq6xGz6cbtsKgvWdQOwggEV16gvd&#10;+8ks23OAtiAahwAWfhHAol4KJnr27GlXX321/eY3v3EjVTUnbG1BqMKY1q1b24gRI7wSszfffNMG&#10;DBjg3TpecXGxe945c+Z4Jb/YuXOnff/9924ZPXo0AWwYVfz0k93z8SxrN2GlVwI0DgEsQuZk77Fz&#10;2jKPGsKDABZV6cDxLX0y7A9D51nhYdqCaBwCWFRVVl5hV3ebZo8PmWtHSrh4KBqHABZ+EcCiXpmZ&#10;mTZ9+nQ3T2t2drYbAVsXjWhVGDN+/HivxKxt27bWu3dv79bxJk6caDfccEONDaHt27e7qQq0DBky&#10;hAA2jBTAXtwpzUbN2+qVAI1DAIuQgdOzXUdm9c4irwRoPAJYVKVwRFcqf3vsUheaAI1BAIuqNOr1&#10;osr+0KtfZbmDPEBjEMDCLwJY1GvSpEk2fPhwF7L4oR+vjh07ulGyIS+88IINHTrUu/ULVVZqBH32&#10;2WdeSe2YgiC8Cg4VuwtZzN/ESDU0DQEsQt4cs8Ru7zfDcvYd9kqAxiOARVXbCw65dkvXpDVeCdBw&#10;BLCoas2uIjuvfap1T6ZeQeMRwMIvAljUa8GCBXbNNddYly5dXIj6xRdfuGXHjh3eI06UnJxs119/&#10;va1bt84WLlxoZ5xxhi1btszmzZvnlhDNI6v5Yffurf8q/ASw4TU7e49rcKzdxQ8FmoYAFlJe+T24&#10;o/8Me2jgHE4PRlgQwKKqrG37XAA7eEbwfmsQOwhgUdWM9Xvs7LYp9uXcLV4J0HAEsPCLABb1ysrK&#10;srffftveeuste/fdd+29995zy/r1671HnEjzuvbp08eFq5dccombw1VTE7z//vvub0UjZfv27Wut&#10;WrVyt+tDABten2Vku6uVb80PVscWsYcAFrK76Ihd1DHNXv86y4WxQFMRwKKqtNW7XAD7QxYX+UPj&#10;EcCiqu8r65PTWyfb9LV5XgnQcASw8IsAFnVavXq13XzzzS5Ifeyxxywnp/kavQSw4XX/p7PskUFz&#10;rOBgsVcCNA4BLGRFTqGd2z7V+qSt80qApiGARVWj521xAezMDXu8EqDhCGARosFAQ2ZstFMq65UN&#10;ucH7PiB2EMDCLwJY1OnWW2+1fv362aJFi9xIVc3V2lwTlBPAho8uXnFWmxQ3Uq24tNwrBRqHABaS&#10;tGynndE62SYurX16GqAhCGARoguHdpq4ygWwW/dy5g4ajwAWIeUVP1nX5NWuXjlUzDZF4xHAwi8C&#10;WNTpf//v/20FBQXu/xs2bLD27du7qQSaAwFs+Gzac9A1NrokrfZKgMYjgEVFZSfm0/QNrl7ZmHfQ&#10;KwWahgAWIUdLyuyVUYvtnLaprr4BGosAFiEahPLOuKV2ZZepXgnQOASw8IsAFnX6q7/6Kxs7dqxN&#10;nDjRBg0aZI8++qhNmDDB3d6zJ7qngBHAhs/U1btdUPLNou1eCdB4BLAoLa+wtuNX2pltUtwIeyAc&#10;CGARsvdQsT0yaK49OniuVwI0DgEsQg4Wl9rTny+w3w/95QLRQGMQwMIvAljU6ZFHHrEnnnjCnnzy&#10;SfvDH/7gbuv/WlauXOk9KjoIYMNHV/pUADuLedQQBgSwOFJabq99nWU3957ulQBNRwCLkJyCw3ZL&#10;nwzrlrzGKwEahwAWIYWHS+zuj2dauwnR7dMi/hDAwi8CWAQGAWz49Epdaye3SLLsPCacR9MRwOLA&#10;0VL7w9B59swXC7wSoOkIYBGyPne/XdI5zZKW7/RKgMYhgEXIngNH7epu02zk3M1eCdA4BLDwiwAW&#10;gUEAGx7lFRX27jfLXACr0ARoKgJY6PTgW/pkWo+UtV4J0HQEsAhZtKXATm2Z5EbCAk1BAIuQnYWH&#10;7cw2yTY7mzMC0TQEsPCLABaBQQAbHgePltofv1hgV3Wd5pUATUMAi537DttZlZ2Y6WtzvRKg6Qhg&#10;EfLd4u12brtU7xbQeASwCFm+vdBNybZjH3U1moYAFn4RwCIwCGDDI7foiN3z8Ux79assrwRoGgJY&#10;LKvsxJzSUp0YRqchfAhgEdI9eY3d1ifTuwU0HgEsQsYv2WEXd0qzvQeLvRKgcQhg4RcBLAKDADY8&#10;NuUdtKu6TbPhs5nvCOFBAItJy3baRR3TrIBODMKIABYhzw5fULks9G4BjUcAi5A+aevs5j6ZVnSY&#10;viWahgAWfhHAIjAIYMNj9c4idxrfgk17vRKgaQhg8cm0DXZjr+lWdIROIcKHABby008/2fU9060D&#10;VypHGBDAIuTV0YvtscFz7WBxmVcCNA4BLPwigEVgEMCGR9bWAneqcA6nCiNMCGDx3IiF9nhlJ+YQ&#10;nRiEEQEsROHIaa2SbciM4P3GIPYQwCLk5t4Z9sbXWXa0tNwrARqHABZ+EcAiMAhgw2PCkh12Rutk&#10;Ky+v8EqApiGAxbntU63NDyustIxODMKHABayYkeRnd4qyX5cmuOVAI1HAAspq+wHaUBKl6TV7v9A&#10;UxDAwi8CWAQGAWx4dJq4yn7bf6Z3C2g6AtjEdrC41F1FuO+UdVbx009eKdB0BLCQ7xZttws7TrbZ&#10;2Xu8EqDxCGAhm/cctJMr2y4aWa9pToCmIICFXwSwCAwC2PB4YcRCe44LWSCMCGAT27aCQ8c6MZmb&#10;6MQgrAhgId2SV7uLh67ZRccWTUcAC8lYl+vOCPxhCSPr0XQEsPCLABaBQQAbHg8OnGNvjV3i3QKa&#10;jgA2semCfqdXdmLGLdrmlQDhQQALHdT54xcL7KZeGZa7n+2JpiOAhYyYs9lNnzRrAyPr0XQEsPCL&#10;ABaBQQAbHrqScMcfV3m3gKYjgE1sP2Tl2NntUmzq6lyvBAgPAlgcKS6zW/tm2j2fzLIS5phGGBDA&#10;QjQl20Wd0mz9bgIzNB0BLPwigEVgEMA2Xak34fygzOAFZYhdBLCJ7bOMjXZ++1RbvKXAKwHCgwAW&#10;OfsO23U90u210VlMcYKwIICFG1k/fIFd9sEUKzxEvxJNRwALvwhgERgEsE23be8hF8B+t3i7VwI0&#10;HQFsYuvw40r7Vac0y84LXmcWsY0AFku27bNLO6fZR1PXeyVA0xDAYv+REntgwGy7vV8mFw9FWBDA&#10;wi8CWAQGAWzTzcnOt7Pbpljaqt1eCdB0BLCJ7eXRi90okvwDxV4JEB4EsEhZucu1W6avzfNKgKYh&#10;gMX2gkN2a58Me2MM18RAeBDAwi8CWAQGAWzTjVu4zS7qmGZzN+Z7JUDTEcAmrpLycnts8Fy7uts0&#10;Kymr8EqB8CCATWw6TVjtllNbJjHCHmFDAIuVO4rsym5T7bOMbK8EaBoCWPhFAIvAIIBtut5p6+zK&#10;rtNsVWXDAwgXAtjEVXi4xO77ZJbd+8lMrwQIHwLYxKYA9tPpG+zUVkl24CiBE8KDABazs/fYee1T&#10;LWMdI+sRHgSw8IsAFoFBANt0OtXm+p7ptn1vsDqziG0EsIlrc/4h+02vDHv/22VeCRA+BLCJrbzi&#10;J3uzst1yR78ZXIALYUMAi4nLdtpJLZIsr4g6GuFBAAu/CGARGASwTaNJ5kMTzhcdoeGG8CGATVzL&#10;c/bZFV2m2rCZm7wSIHwIYBNbWXmFPfLZHPvzN0u9EqDpohXAFhQU2PPPP2933nmn3X777TZ48OAa&#10;g1MFNx999JGdfPLJtnDhQq+0ZgSw4TEwI9su7DCZAzsIGwJY+EUAi8AggG2a/YdL7cZe0+3hys5M&#10;eWWnBggXAtjEpfmkz6/sxExdzYX9EH4EsImttLKtcnu/GdYzdY1XAjRdtALYzz77zO655x7bs2eP&#10;bdq0yS6//HJbvny5d+8vUlNTXVD72GOPEcBGyfvfLbd7P5nl3QKajgAWfhHAIjAIYJtGF7C4qutU&#10;azN+hVcChAcBbOJKW73bTm+VZOt30+BE+BHAJrbi0nK7tPMUGzVvq1cCNF00Atjy8nJ79tlnbcKE&#10;CV6J2Ysvvmjfffedd+uY3NxcV6510eNrCmA1SlPtLC1FRUUEsGGgi4e+PWaJdwtoOgJY+EUAi8Ag&#10;gG2aZdv3uY7Mx+kbvBIgPAhgE9e4Rdvs5JZJdqi4zCsBwocANrHtO1Rsp7RIsjnZ+V4J0HTRCGBV&#10;dymMmTNnjldi9s4779jo0aO9W8faTm3btrVvv/3Whaz/f3v3AR7Vdef//9ls9v9LNptNsptk82Q3&#10;ccW9V9zjuMbdcY/juMYFl8SOY3o31RjbdGwwxsbY2AZjkAQSVYDoondRBAIkhERHCCTx/etzuINl&#10;IfCA587cO/N+Pc99YM6MRlczc8+c8znnnnu4AHbWrFmujaXtxRdfJICNgfrtx1i3scu9W8B3RwCL&#10;aBHAIjQIYL+bnJWb7ZxWmfbxdGaSILYIYFNX93Er7Pw2mayjBl8QwKa2uWu32KlN020ZM+wRQ/Ga&#10;Afvkk08eMgN26NCh3q0Dywn827/9m/385z+3X/3qV/aDH/zA/vu///uQEFaBjtpX2ubNm0cA+x2V&#10;7a204xum2ch5670S4LsjgEW0CGARGgSw303Ggo12WvMMm7Bsk1cCxAYBbOpq9uUC+8Pb2d4tILYI&#10;YFPb57PX2cWvj7E1m8P1/iPY4hHAyrvvvusuwFVYWGjLly93a8AuXLjQlixZYmvWrHFtp/z8/IPb&#10;/fffb1999ZWVl5d7z3Ao7TMB7HezeMM2O7lJuuXkFXslwHdHAItoEcAiNAhgj51mpw2ekW8nNEqz&#10;lcX+NjiReghgU9dfB86yJwbM8G4BsUUAm9o6j1pq17850TZs5XVE7MQrgN26das1aNDArrvuOre9&#10;//77LqR57rnn7I033vAe9bXDLUFQEwHsdzd87no7v3WWzVu31SsBvjsCWESLABahQQB77Kr277ce&#10;41e4U27KKyq9UiA2CGBT1509JluTYYde1RmIBQLY1PbMh7Ptnl45VrLz8DMCgaMVrwDWDwSw3137&#10;9MX2u87jbWXxTq8E+O4IYBEtAliEBgHssaus2m8tvlroFp0HYo0ANnWpTuk+ngv7wR8EsKntprey&#10;7fH3Z9iOPYRNiB0C2NT28HvT7I7uk23Tdtp9iB0CWESLABahQQB77CqqquzZj2bbA32neiVA7BDA&#10;piYN7JzYKM2Gzl7nlQCxRQCburR00ilN0u1vn8yx8n2cuYPYIYBNXRWVVXZh2yx7pP90K9tb4ZUC&#10;3x0BLKJFAIvQIIA9dvuqGxz39c6xf3w21ysBYocANjWtK93t1pWetJwLWcAfBLCpq6C6fjmuYZq1&#10;TVvsllECYoUANnUVbiuzM1uMsn8MmesGeYBYIYBFtAhgERoEsMdub0WV/f6NCfb2mOVeCRA7BLCp&#10;adLyTXZWi9E2O7/UKwFiiwA2dU1escmtWz9oer5XAsQGAWzqmrO21E5tlmHdxrF0EmKLABbRIoBF&#10;aBDAHrs9+yrs7FajbWgupwoj9ghgU9OHOWvs0nZjbPFGGpvwBwFs6hqaW+Bm2GcuKvRKgNgggE1d&#10;6Qs22MmN023EvPVeCRAbBLCIFgEsQoMA9tiV7ix3M0mmry7xSoDYIYBNTW1GLLLfd5lgazZzJWH4&#10;gwA2dfWduNJObJxus9cwwx6xRQCbuvpNWu0GduYXbPVKgNgggEW0CGARGgSwx27u2i12StN0W1bI&#10;lwJijwA2NT05YKbd3n2yFW0nZII/CGBTV7u0xXZS43QGeBBzBLCpSWtJvz5ysVtbelsZfUnEFgEs&#10;okUAi9AggD12Wnrg4rZZlr85XJ1YhAMBbGq65Z1J9kDfqbZtN3Uy/EEAm5oqq79TXv50rp3cJN22&#10;lxE0IbYIYFNT2b4Ke2lwrls6CYg1AlhEiwAWoUEAe+y6ZC6167pMsI1b6Qwi9uIZwE6bNs0aNGhg&#10;L774oi1evNgr/dq7775rDz744MHtmWeecSHr4RDAHpuqqv12Udsse7T/DCvbW+GVArFFAJuaVKc8&#10;NXCWnd96tKtrgFgigE1NmvX6YN+p9uQHM70SIHYIYBEtAliEBgHssXvx41y7u+cU27yz3CsBYide&#10;AeyyZcvstNNOs88++8z69+9vP/7xj62oqMi794Bt27a5Mm3Z2dl2xx13HDFcJYA9NrvK99mZLUbb&#10;Mx/Ndqf1AX4ggE1NW3aVu6Dkzh6TvRIgdghgU9Om7XvcuvVdM5d7JUDsEMAiWgSwCA0C2GN3f58c&#10;e/i9aZwqDF/EI4Ddv3+/ffTRR/byyy97JeY6Ie+9955361Dap65du7r9OxwC2GNTuK3Mzmg+yhp+&#10;Mc8rAWKPADY1bayuX27rNsn+9skcrwSIHQLY1LS2ZJdrt4xf+s2BeyAWCGARLQJYhAYB7LH7fZfx&#10;9tTAmbZzDw02xF68AtjOnTtb3759vRKzNm3aWJMmTbxb37R161Y74YQTbO7cuV7J19RIUn2ibdOm&#10;TQSwx2B54Q47vboj0zFjiVcCxB4BbGpavXmnXdN5vL2dxUw1xB4BbGqamrfZTmyUZkXbqJcRewSw&#10;iBYBLEKDAPbYKLg6p+Uoe3Fwru3ZV+mVArETrwD2jTfesD59+nglZq1atbKmTZt6t76mx3br1s1u&#10;vPFGq6w89DM/a9Ysu+aaa+zSSy+1iy++mAD2GMxaU2qnNM2wPhPzvBIg9ghgU9PSwu12Ydss+3JO&#10;gVcCxA4BbGrqm73SrugwznYwGQU+IIBFtAhgERoEsMdmX2WlHd8wzV77fL5VVB7+VGzgWMUrgP34&#10;44/tpZde8krMbrjhBrcWbG1aB1YBa2ZmplfyTdpf1SPaNFOWAPbojV+6yeo1ybAhs9Z5JUDsEcCm&#10;prnrtthpzTJsztotXgkQOwSwqemFj3Ptgb5TuXAofEEAi2gRwCI0CGCPTenOcjuuYZq1+mqRC7GA&#10;WItHACt5eXnuIlyDBg2y3r17209+8hPbvHmz9ezZ0xo2bOg9ymzKlCl27bXXereOjDVgj83wuevt&#10;pMbplrW40CsBYo8ANjVNySt27ZYSLhwKHxDAph71f67pNN5e/Wye7WMyCnxAAItoEcAiNAhgj01+&#10;yS7XkemSucwrAWIrXgGs5ObmWqNGjdzSA8uWHfhMZ2Rk2MCBA93/JScnx4YNG+bdOjIC2GPz0bQ1&#10;bi21mWtKvRIg9ghgU9Ow3AI7tWlG9XcLg8aIPQLY1LN99147obrN8lbWMuoV+IIAFtEigEVoEMAe&#10;mwUFW90SBH0n+h+OITXFM4CNNQLYY9NzQp4dX92ZySsKXwcW4UEAm5p6V9cvl3cY590CYosANvXM&#10;XlNqJzdJtyEz13I2IHxBAItoEcAiNAhgj82k5cVu1HfwjHyvBIgtAtjUos5Lp4yl3inCvG7wDwFs&#10;amr51UK7vdsk7xYQWwSwqWfQtDV2VotRll3dJwL8QACLaBHAIjQIYI/NyPkbXACbVv0v4AcC2NSi&#10;i/k1/3Khq1d0kT/ALwSwqemZD2fZ4+/P8G4BsUUAm3qafbnALmyTZSs4awc+IYBFtAhgERoEsMfm&#10;4+lr7cRG6TZx2SavBIgtAtjUUl5RaS8PmWsXtMnkVD74igA2Nd3VY4q9+tlc7xYQWwSwqaWyuo36&#10;4LvT7PIOY23HHl43+IMAFtEigEVoEMAem14T8tzVyues3eKVALFFAJtadpdXuBlqN7+V7ZUA/iCA&#10;TU3124+1DqOWeLeA2CKATS2bd5TbH97Otvt75zBoDN8QwCJaBLAIDQLYY9MxY4kLYFcW7fRKgNgi&#10;gE0tmkHyl37T7U/vTvNKAH8QwKYeBSRqs7ybHb7vE4QDAWxqWVa43a7oOM7ajlzslQCxRwCLaBHA&#10;IjQIYI9N02EL3JU/i7bREYQ/CGBTy9bde+2+Pjn2/KDZXgngDwLY1LOtbK+7wN8nM9Z6JUBsEcCm&#10;lqkrN9s5LUfbV3MLvBIg9ghgES0CWIQGAezRq6rab3/7ZI7Va5JhO1n3CD4hgE0tJTvL3RXKmw1f&#10;4JUA/iCATT0rN+20kxqn2Yh5XDgU/iCATS0j5q23Exul2epizgSEfwhgES0CWIQGAezR21tRZc9+&#10;NNvqNc2wysoqrxSILQLY1FK8o9yu7zrRumYt80oAfxDApp6Za0rt1Oo2S9aiQq8EiC0C2NTSY3ye&#10;ndlilGurAn4hgEW0CGARGgSwR29XeYU9/v4Mq99ujFcCxB4BbGop3FZmV3QYZwOmrPZKAH8QwKae&#10;UQs32tktR9vkFcVeCRBbBLCp5eUhc+2PPad4twB/EMAiWgSwCA0C2KOntRp1oZxb3pnklQCxRwCb&#10;WtZvKbML22TZV3PXeyWAPwhgU89H0/Jd/TJrTalXAsQWAWxqubPHZGs8dL53C/AHASyiRQCL0CCA&#10;PXqbd+6xe3pNsT/342rl8A8BbGpZW7LLzmgxyrKZoQafEcCmnnfGLLdL24+1heu3eSVAbBHApg5d&#10;C+OcVqNtYA5n7MBfBLCIFgEsQoMA9ugVbi2z27pNchfiAvxCAJtadCELXdBi0fqtXgngDwLY1NNi&#10;+AK7qtM4dzEuwA8EsKlDA8YnNk63SQwYw2cEsIgWASxCgwD26BVs2W03dJ1obUYs8kqA2COATS2L&#10;N2yz4xqm2Yatu70SwB/xCmBHjx5tZ5xxhp1++umWnp7ulX7T8uXL7eabb7Zf/OIX9vjjj9vWrYcf&#10;gCCAPXYNPs6133eZYOur2y+AHwhgU8eXcwrsgjaZDBjDdwSwiBYBLEKDAPbord68067pPN7eGbvC&#10;KwFijwA2teTkFduJjdPcGtOAn+IRwC5btsyuvfZamzBhgmVnZ9vJJ59sc+fO9e49YNOmTS58HT58&#10;uBUVFbkwtry83Lv3UASwx+6BvlPt5reyrXTX4V9f4LsggE0drUYstOu7THAzYQE/EcAiWgSwCA0C&#10;2KOXt2mnXc7VyuEzAtjUkj5/g53dYrRtL6MDCH/FI4AdOXKk/f3vf/dumb344ovWsmVL79YBb731&#10;lt1+++32wgsvuNmvkydPdvXe4RDAHpuq/fvtxq4T7fbuk2x3eYVXCsQWAWzq+GOvKXZv7ylWspMB&#10;HfiLABbRIoBFaBDAHr2lG7fbxa9n2bDcAq8EiD0C2NTy6Yy11fXKGNuxhw4g/BWPAHbAgAHWqVMn&#10;75bZO++8Y08++aR364BHH33UfvOb39inn35qGRkZ9rvf/c7WrVvn3XuA6pIlS5bYggULbNasWQSw&#10;x6Bsb4U7a+eeXjnV3yv7vVIgtghgU8O+iko7u+Uoe2rgTCvfV+mVAv4ggEW0CGARGgSwR2/R+m12&#10;bqtMG7ukyCsBYo8ANrW8l73Sruo03nYyQw0+i0cAO3jwYGvdurV3y6xDhw72/PPPe7cOeO655+zO&#10;O++0yspK18nS/ZMmTfLuPaCgoMA6duxozZs3t0aNGhHAHoPNO/bYFR3G2RMDZnolQOwRwKaGdaW7&#10;7JSmGdbsy4W2fz8DOvAXASyiRQCL0CCAPXrzC7baGc1H2ew1JV4JEHsEsKnlraxldv2bE2wXASx8&#10;Fo8AVmu/Pvzww94tsxtvvNH69u3r3Tpg4MCBrlyhhzbNkJ09e7Z37wHq4Ksu1Kb9JYA9erpw6GXt&#10;x9rLn87xSoDYI4BNDdNWltjJTdLtvUmrvBLAPwSwiBYBLEKDAPbo5eaXusbHiqLwNTIRHgSwqaXN&#10;yEV2W7dJtnsvASz8FY8AtqSkxB555BE3a1WbgtatW7da//797bHHHnOPUf1w7733WrNmzdxyBU88&#10;8YSVlpa6++rCGrDHZuWmHXbJ62OsxfAFXgkQewSwqWFoboGd2CjNshYXeiWAfwhgES0CWIQGAezR&#10;m7GqxI5rmGabthMuwT8EsKnltc/n2b29c6xsL2uqwV/xCGBl06ZNNnbsWLcVFh7orK9Zs8Zmzvz6&#10;VPiioiJ3/7hx42zjxo1HPKWVAPbYaNmkC9tm2Rujl3olQOwRwCY/1c9vjVnu+kBMQkE8EMAiWgSw&#10;CA0C2KM3Ydkm1/jYw+Lz8BEBbGppMGi2/bnfdOoV+C5eAWysEcAeG521c17rTOszMXzfJQgPAtjk&#10;pwtw/fOzeXZy43TbW1HllQL+IYBFtAhgERoEsEdv5LwNdlLjNBafh68IYFPLI/2n25MfcFVh+I8A&#10;NrXkrNxs57QcbR9Pz/dKgNgjgE1+28v2uYHiP/ac4pUA/iKARbQIYBEaBLBH79OZa+3s6s4M4CcC&#10;2NRyV48p9sLHs5lVAt8RwKaWcUs32ZktRtuIeeu9EiD2CGCTX9H2PXZD14nWLm2xVwL4iwAW0SKA&#10;RWgQwB69fpNW2SXtxni3AH8QwKaWG96caP8YMs/2VRLAwl8EsKklY8EGO61Zhk1YVuSVALFHAJv8&#10;8jfvsnNbZVrG/I1eCeAvAlhEiwAWoUEAe/TeHrPcftd5gncL8AcBbGqp326MNR22wCoIYOEzAtjU&#10;Miy3wOo1yXBrwQJ+IYBNflrO5KTG6bZ+y26vBPAXASyiRQCL0CCAPXo69eaWdyZ5twB/EMCmlrNa&#10;jLK2IxdbZRVrS8NfBLCpZfCMfDuxUZotL6IDC/8QwCa/3hPz7PIOY61sL2vVIz4IYBEtAliEBgHs&#10;0WsydL7d0yvHuwX4gwA2dVRV7bcTGqVZ59FL3f8BPxHApg5dLHTAlNV2fMM0K9zG6wb/EMAmvxcG&#10;59qDfadaeQUBLOKDABbRIoBFaBDAHr2/DZ5jj/Sb7t0C/EEAmzp2762w4xqmWbdxy61qPwEs/EUA&#10;mzoUwPaakOfql53lhEvwDwFs8ru603j75+fzWCoJcUMAi2gRwCI0CGCP3lMfzLS/Dpzp3QL8QQCb&#10;Ooq3l7uA5N3slS4wAfxEAJs6NKP+zcxlboY9s+vhJwLY5LZ5R7mbSd97Qh7tFMQNASyiRQCL0CCA&#10;PXp/em+avTg417sF+IMANnWs2bzLBSQf5KzxSgD/EMCmDq0p/frIxXZuq9FeCeAPAtjkNm5JkZ3a&#10;LMPS5m/wSgD/EcAiWgSw8I0aB+o0aausPHQNHo1KqlwBiMLV8vJy7566EcAevbt6TLbXPp/v3QL8&#10;QQCbOhat32onNUm3T2as9UoA/xDApg6dKtxk2Hx36jDgJwLY5NY1a5md3ybL5qzd4pUA/iOARbQI&#10;YOGLzZs325NPPmkPPfSQ3XPPPdakSZNDAg41Hjp27GiPP/64Pf3009azZ0/vnroRwB69G7pOtBbD&#10;F3q3AH8QwKaOmatLrF6TDBuWW+CVAP4hgE0d+yqr7O+fzrXbuk3ySgB/EMAmL82kf/z9GXZlx3FW&#10;vIN2HeKHABbRIoCFLwYNGmT33Xefq4RKSkrsjDPOsIkTJ3r3HjB69Ghr0KCBlZaWutmvCkKOhAD2&#10;6F3ZYZx1yFji3QL8QQCbOiYs3WSnNs2wdE7tQxwQwKYOBbDPfDjLHn5vmlcC+IMANnlt2VVuN7+d&#10;bX/sOYULhSKuCGARLQJYxJzCmKZNm9qAAQO8ErOXXnrJevXq5d064JFHHrHbb7/dbr75Zrv11ltt&#10;yJAh3j1fKyoqsszMTLcNHz6cAPYond8m094es9y7BfiDADZ1aE2105uPsjGLC70SwD8EsKmjvKLS&#10;Huk/3Z77aJZXAviDADZ5LSvcbpd3GGctv+LsP8QXASyiRQCLmNO6rgpjvvzyS6/ErFmzZtalSxfv&#10;1gHXXnut3XvvvbZ27VqbMWOGawzVDldXr15tvXv3dtvbb79NAHuUNFOtz8TwhWIIFwLY1DFk5jo7&#10;s8Vom7S82CsB/EMAmzrK91Xavb1zrOEXrFsPfxHAJq/JecV2dqvR9uUclklCfBHAIloEsIg5XVyr&#10;RYsW1rdvX6/E7Nlnn/3GbXn44Yft9ddfd49X5+q2226zvLw8795DsQTB0amsrLLjGqbZQK5WDp8R&#10;wKaO9yevsnNaZdqM1SVeCeAfAtjUsWdfpd3yTra1T2fZJPiLADZ5DZtdYCc0SrPVxeH6zkD4EcAi&#10;WgSw8MWIESNc40aBzLx58+yUU06x3Nzcg5ukpaXZgw8+aAUFBW4G7I033njEcJUA9uhsL9vnAtgh&#10;M7laOfxFAJs6uo9bYee2zrS5XF0YcUAAmzrK9lbatW+Mtx7VdQzgJwLY5NU1a5md02q0VVa3S4F4&#10;IoBFtAhg4Qt1Otq3b28XXnih1a9f3z7++GNXMTVs2NBee+019xhdeKtNmzZ2wQUX2PXXX/+NJQvq&#10;QgB7dAq3ltnxDdM4DQe+I4BNHR0zltj5bbJsycZtXgngHwLY1LF7b4XVbzfGPpzKWTvwFwFs8mow&#10;aLY90HeqdwuIHwJYRIsAFqFBAHt0VhbttJMap7uL5gB+IoBNHS2GL7SLXh9jKzft9EoA/xDApo5d&#10;5RVu5tpXc9d7JYA/CGCT141ds63tyMXeLSB+CGARLQJYhAYB7NGZt3aLndI0wzIXcbVy+IsANnX8&#10;Y8g8u+T1MVZQutsrAfxDAJs6dpZX2MlN0m3isk1eCeAPAtjkpAv5qd8zLJdBHMQfASyiRQCL0CCA&#10;PTo5eZvt9GYZNm5pkVcC+IMANnU899Fsq99urG3azusF/xHApo6SXeVu3frc/FKvBPAHAWxymrN2&#10;i9Vrkm5z8lmjHvFHAItoEcAiNAhgj07m4kI7q+Vom7yi2CsB/EEAmxr2799vj/Sfbpd3GGfbyqiH&#10;4T8C2NSxqninW7d+eVH4QjGECwFscnpv0srq9slYy6MOQQIQwCJaBLAIDQLYozNsToGd1yrTpq/a&#10;7JUA/iCATQ26qvB9fabalR3HWdm+Cq8U8A8BbOqYnV/qTh9WEAv4iQA2OT3z0Wy7rfskK9xGvYv4&#10;I4BFtAhgERoEsEfnw2lr7MK2Wa5TA/iJADY17NlXYXf3nGLXdB5f/Z7v90oB/xDApo5xi4vcRbjy&#10;S8L1XiN8CGCTT9X+/Va/3Rh77P0ZtnMPrw3ijwAW0SKARWgQwB6d3hNX2iXVjZH5BVu9EsAfBLCp&#10;YUfZPruj+2S75Z1srwTwFwFs6hg6e51rs3CBP/iNADb5FO/YYyc1TrfXPp/PADESggAW0SKARWgQ&#10;wB6dzqOX2mXtx9rSjdu8EsAfBLCpoXRXud3yziS7v0+OVwL4iwA2dfSbtMqu6jTONmzlNYO/CGCT&#10;z+z8LXZio3TrNWGFVwLEFwEsokUAi9AggD06TYbNt2s6jbfVm1lPDf4igE0NRdvL7Ma3su2JATO9&#10;EsBfBLCpo0vmUruh68Tqeoa6GP4igE0+X+YWuIv4ZSzY6JUA8UUAi2gRwCI0CGCPznODZtt1XSbY&#10;hq2czgd/EcCmhnWlu+26NyfaS5/M8UoAfxHApo5mXy6w27tNts07yr0SwB8EsMnnnTHL7biGabZ0&#10;I+EXEoMAFtEigEVoEMAenT+9O81ueivbSnbSmYG/CGBTw+rine4CXE2HLfBKAH8RwKaO5wfl2r29&#10;c2zLLtp48BcBbHLZV1llr342z05slGZleyu8UiC+CGARLQJYhAYB7NG59Z1su63bJNvB1UDhMwLY&#10;1LCscLtd2XGcdchY4pUA/iKATR0PvzfN/txvum0vo80CfxHAJpftZXvt0fdn2E1vTfRKgPgjgEW0&#10;CGARGgSw0dMVQK99Y4Ld2X2y7dnHaDD8RQCbGhZu2Gb124+17mO5yAXigwA2ddz6ziR78oOZtpNB&#10;Y/iMADa5FG7bY394O9saD+XsHCQOASyiRQCL0CCAjZ5Owbm683i7p1eOVVZVeaWAPwhgU8OctVvs&#10;otez7IOcNV4J4C8C2NRxeYex9vzHszmFGL4jgE0uWh7pwrZZ9kXuOq8EiD8CWESLABahQQAbvW27&#10;97pThXVK3/79+71SwB8EsKlhxqoSO7+1OjkFXgngLwLY1HFG81H2jyFzbe++Sq8E8AcBbHLR4PAJ&#10;jdIsv2SnVwLEHwEsokUAi9AggI1e8fY9bjbJMx/O8koA/xDApoYpK4rt7JajLXNRoVcC+IsANjVU&#10;VFa5K5g3GbbAKqsYNIa/CGCTy2cz17q2iS7GBSQKASyiRQCL0CCAjV5B6W67tP1Ye/nTuV4J4B8C&#10;2NQwfukmN0stJ2+zVwL4iwA2NWwr2+sC2DYjF3PWDnxHAJtcWn610K0hrYEcIFEIYBEtAliEBgFs&#10;9FYV77RL2o2xZl+yID38RwCbGrIWF9opTTNsQcEWrwTwFwFsatiwtcwFsF1GL/VKAP8QwCaX+3rn&#10;WINBs7nmBRKKABbRIoBFaBDARm/Jxm1uQfoOGYu9EsA/BLCpIW3+BjupcZq74AUQDwSwqWFF0Q47&#10;vmGa9Ry/wisB/EMAmzwqqtufWn6g46ilVsXseSQQASyiRQCL0CCAjd68dVvs/DZZ1m0snRn4jwA2&#10;NXyZW+BmqRXvKPdKAH8RwKaGud5FdN6fvNorAfxDAJs81pbscnXHoGn5LF+ChCKARbQIYBEaBLDR&#10;m7G6xM5plWn9Jq3ySgD/EMCmhk9m5LsAtmxvhVcC+IsANjXoAn8nNk63T2eu9UoA/xDAJo+xS4rs&#10;9OajLHMhFwdFYhHAIloEsAgNAtjoTfauVq7ABPAbAWxqeH/KajuxUVr1+80sE8QHAWxqyFxUaCc1&#10;Trev5q73SgD/EMAmj3ezV9n5rTNt1uoSrwRIDAJYRIsAFqFBABu9sUuL7MwWo23EPDoz8B8BbGro&#10;MS7PDewA8UIAmxqG5ha4AHbMYmaxwX8EsMmj4Rfz7LL2Y93Fh4FEIoBFtAhgERoEsNHLWLDRTmuW&#10;YeOWFHklgH8IYFODrlBev/0Y7xbgPwLY1PDh1DV2cpN0m5K32SsB/EMAmxx0Ns6DfafatV0m2Nbd&#10;9A2RWASwiBYBLEKDADZ6w+est1OaZtj0VZySA/8RwKaGNiMX2XXVHR0gXghgU0PviXlWr0mGzcnf&#10;4pUA/iGATQ7byvbZjV0n2t09p7A0EhKOABbRIoBFaBDARm/IzLXudL4F67d6JYB/CGBTQ6Mv5tvt&#10;3Sd7twD/EcCmBs2u16Dx0kI6rvAfAWxyyC/ZZVd1GmcvD5nrlQCJQwCLaBHAIjQIYKP30bR8d7Ec&#10;1kRCPBDApoYXB+fan96d5t0C/EcAmxpaj1hkpzbLsLUl4XqfEU4EsMkhN7/ULmybZX0mhq/tieRD&#10;AItoEcAiNAhgo9d/8mo7rmGaFW0nVIL/CGBTwyP9ptsLH+d6twD/EcCmhtc+n+fWrd+8g3oY/iOA&#10;TQ6Ziw5c7yJ7+SavBEgcAlhEiwAWoUEAG539+/dbz/F5LoDduYcGGvxHAJsabu8+yVp+tdC7BfiP&#10;ADb56fujwcez7fTmo2xXOW0W+I8ANjl8NHWNHV/d1ylmsgkCgAAW0SKARWgQwEZHC9F3Hr3U6jVJ&#10;t8rqjg3gNwLY1HBVp/HWbexy7xbgPwLY5Le3otKeGjjTzmoxyiorabPAfwSwyeGN6r7OOa1Gu34P&#10;kGgEsIgWASxCgwA2OhXVHZjmXy6wS9uP8UoAfxHAJj/NrD+75Wj7ePparwTwHwFs8ttettcefm+a&#10;XddlglcC+IsANjm8MmSu3dF9kncLSCwCWESLABahQQAbnX2VVfbSJ3Pstm40ShAfBLDJr3xfpTvV&#10;b/TCjV4J4D8C2ORXvKPc7u45xf7Sb7pXAviLADY5PPTuNHtpMOvSIxgIYBEtAliEBgFsdPZWVNnj&#10;78+0JwbM9EoAfxHAJr/1pbvthIZpNm1ViVcC+I8ANvmtq65bbuqabY2GzvdKAH8RwCaHa98Yb12z&#10;lnm3gMQigEW0CGARGgSw0dmzr9Lu6ZVjDb+Y55UA/iKATX6z1pTY6c1G2Zy1W7wSwH8EsMkvb9MO&#10;u6rTOOsxboVXAvgrngHsxo0bbfr06TZ79mzXj6mtsLDQ3Td16lRbsWLFtwarBLAHVO3fb2c0H2XD&#10;ctd5JUBiEcAiWgSwCA0C2OiU7a20G7pOtC6ZS70SwF8EsMlvxLz1dkGbLFu0fptXAviPADb5qU65&#10;sLpuGT53vVcC+CteAeyqVavs8ssvt0aNGtkTTzxhL7zwwiF1QuvWra1Zs2b25ptv2gMPPGCjR4/2&#10;7qkbAewBhdvK7PhGaTZzNWflIBgIYBEtAliEBgFsdHaVV9il7cbYBzlrvBLAXwSwye+97JV2Rcdx&#10;lrfp0Bk8gF8IYJPf7DWldnqzDJtV/S8QD/EIYHXhytdff92ee+45r8Ssfv36lpOT49061MiRI61B&#10;gwbera/puSKbwh0CWLPxS4vsnFaZtrSQsAvBQACLaBHAIjQIYKOzc0+FOy0nYwEXy0F8EMAmvzYj&#10;Ftn1b06wtaXhCsIQbgSwyW/yimI3k61wO68V4iMeAazCmEcffdRGjRrllZgLV4cMGeLdOlSXLl2s&#10;a9eu3q2vLVq0yN2nTaEuAazZG6OX2rVv0CZBcBDAIloEsAgNAtjolO4sd1crZzYJ4oUANvk9/v4M&#10;u6vHFNu0g9cJ8UMAm/yGz1lvJzVOs4rKKq8E8Fc8AljVXQpjas54feWVV2zQoEHerW/KzMy02267&#10;zdauXeuVfK2oqMgmT57sNj2OANbs/j5T3Vayq9wrARKLABbRIoBFaBDARmd54XY7oVGa5RX5f3EB&#10;QAhgk5tOe7yy41j7S//ptnNPanf6EF8EsMlPy5tc1DbLuwX4Lx4BrNpFmvE6YMAAr8Ts4YcfthEj&#10;Rni3DlBoo6UH1L9Ztuzbr+jPGrDV719lpZ3WbJQ1GJTrLjwMBAEBLKJFAIvQIICNzvilm+yslqMs&#10;v4TTchAfBLDJTaHrac0y7MXBuVbJLDXEEQFs8mv51UK79Z1J3i3Af/EIYGXYsGGu/po/f76lp6fb&#10;hRdeaPn5+fbll19adna2e4zC17vvvttmzZpl27Zt+9a6jgDWbF3pLjuuYZq1GbnYDRADQUAAi2gR&#10;wCI0CGCjM2DKaru8w1jbsGW3VwL4iwA2ua0q3mmnNM2w10cuorODuCKATX5PDJhpfx0407sF+C9e&#10;Aay+L3v06GG/+MUv7LTTTnMhq8qeeOIJa9++vXvMRRdd5OqKyHbjjTe68sMhgDWbkrfZBbAf5Kz2&#10;SoDEI4BFtAhgERoEsNFpPnyBm01SzFqNiBMC2OQ2bVWJndQ43d6fvMorAeKDADb5Xf/mRGv11ULv&#10;FuC/eAWwfiCANRs0Ld8FsBOWbfJKgMQjgEW0CGARGgSw0flzv2n28HvTbXsZrxPigwA2uX01d4Od&#10;2DjdRi3Y6JUA8UEAm9w0G/C0phnWd2L4vjsQXgSw4aU6o336YhfAri7e6ZUCiUcAi2gRwCI0CGC/&#10;nRoml7cfa89/PNt2763wSgF/EcAmt/cmrbLjqzs789Zt9UqA+CCATW4bt5S5umX43AKvBPAfAWx4&#10;lVX3bZ75cJad2WKU7a3gAlwIDgJYRIsAFqFBAPvt9uyttBMapVnTYQusgovlIE4IYJNX1f799nra&#10;gdkmLGuCeCOATW5jlxS5ICV7RbFXAviPADa8Nm4tsz+8nW1/+2SOVwIEAwEsokUAi9AggP1260p3&#10;u6DkzcylbjYsEA8EsMlrb0X1eztkntVrkubeZyCeCGCTW/dxK+zSdmNsQQGz6xE/BLDhtWTjdjdo&#10;M2ZxoVcCBAMBLKJFAIvQIID9drPWlLgZsAO5MijiiAA2eWkt6Uf6Tbc7e0z2SoD4IYBNbg0GzXYX&#10;4Soo3e2VAP4jgA2vobnr7LRmGSyzhsAhgEW0CGARGgSw3y5t/gZ3tXL9C8QLAWzy0ul+v39jgnUe&#10;tdQrAeKHADZ5VVR/b1zfZYLd1WOK7SonTEH8EMCG1ytD5trdPad4t4DgIIBFtAhgERoEsN+u36RV&#10;Vq9Jhk1ftdkrAfxHAJu8VhXvtDOaj7KJyzZ5JUD8EMAmL60preUHnho4iyWTEFcEsOFUVbXf6rcf&#10;ay2HL/RKgOAggEW0CGARGgSw304Xyzm1aYblbQpfoxLhRQCbvHJWbrYTG6Vb8XZeH8QfAWzyWrRh&#10;m53XOtM6ZizxSoD4IIANp9XFO90ya4Nn5HslQHAQwCJaBLAIDQLYI6us2u/WUzu92Si3biMQLwSw&#10;yavf5FV2afuxVsZ6a0gAAtjkNW5pkZtd//nsdV4JEB8EsOH06Yx8O6flaJu8otgrAYKDABbRIoBF&#10;aBDAHtnW3Xvtgb5T7YauEzmdD3FFAJu8/vbJHLu3d46VV1R6JUD8EMAmr09mrHVr1s9Zu8UrAeKD&#10;ADZ81K/5+6dz7MpO42z15p1eKRAcBLCIFgEsQoMA9sjWle6yG7tOtNe+mOeVAPFBAJuc9lVW2gVt&#10;Mq3plwussrLKKwXihwA2OVXt329vj1luxzVM44wdxB0BbPjs2LPPbnprot3RfZLt2ceAMIKHABbR&#10;IoBFaBDAHpnWU7uobZY7RQeIJwLY5LSscLtbb+3j6WuYVY+EIIBNTvsqKu2fn8+zy9uP9UqA+CGA&#10;DZ/F1X2ci9uNsVZfcQEuBBMBLKJFAIvQIIA9spy8zXZy43RbXkjFj/gigE1OQ2auszNbjLbxSzd5&#10;JUB8EcAmJ81mu67LBGv25QKvBIgfAthw0QBw2vwN7iLD45cWeaVAsBDAIloEsAgNAtgj03pqapxU&#10;VnGqMOKLADb5VFXtt8fen2GXtR9ra0vCFX4heRDAJqf8zTvt+IZpNmtNqVcCxA8BbLgogH0ra5lb&#10;M3oXFwRFQBHAIloEsAgNAtgje2HwHLunV453C4ifeAWwqgNatWplN954o91www3WoUOHOuuDgQMH&#10;2r333mu33nqrtWnTxsrLy717DkUAW7d1pbvtd2+Mt8ffn+HWawQSIR4BrELSLl26uDpFdYvqmNp1&#10;xrRp0+xnP/uZu//mm292jz9SW4QA9sjeGbvC6rcfa4XbeH0QfwSw4VJRWWWPD5hhD787zSsBgocA&#10;FtEigEVoEMAeWf32Y6xDxhLvFhA/8Qpgx4wZY7fddputX7/e1q5dayeccIKNHz/eu/eA3Nxcu+++&#10;+2zVqlUutNmyZYvbv8MhgK3bpBXFdnbL0fbpjLVeCRB/8QhgZ82aZXfccYcVFBS4uuXCCy+0kSNH&#10;evceoAD2iiuucOGH6gqFH0daF5kA9vB0Qb/67cbYsx/Ntt3MZkMCEMCGy96KSruo7Rjrmx2+s6yQ&#10;OghgES0CWIQGAezhbd6xx11N+PPZ67wSIH7iEcAq7OjRo4ebeRbxyiuvWLt27bxbBzRo0MDuvPNO&#10;u+qqq1xg8sUXXxwSwCrMWb58uS1btszmzp1LAFuH3hPz7MTG6Va68/CzhwG/xSOAVR3RtGlT75a5&#10;GbCqW2qaMWOG/epXv7IzzzzTbrnlFps9e/Yh9YrqKJVp0/4SwNZtaeE2t/xA93ErjhhiA34hgA2X&#10;eQVb7KTGae5fIKgIYBEtAliEBgHs4fWeuNLOa51pM1aXeCVA/MQrgO3YsaP169fPKzEXvjZq1Mi7&#10;dcDtt99uV155pc2fP9+mT5/uThcuLf3mOoN5eXnWrFkza9iwoQtaCGAP9Ui/6faX/tO9W0BixCOA&#10;HTBggHXq1Mm7ZfbOO+/Yk08+6d06QHXIggUL3CzZzz//3O6++27bvHmzd+8B69atc3VS48aN7dVX&#10;XyWAPYw+1e2VU5qmW/ZyLu6HxCCADZdXP5tnN7w5wTZspT5FcBHAIloEsAgNAti6aW2kG7tOtNu6&#10;Tbatu3ltEH/xCmCjmQH7+OOP20svveQer3UcH3vsMZszZ4537wE1Z6qpXiGAPdQl7bKs94Q87xaQ&#10;GEGZAVuT6oqHHnrokPpOYeuKFStsyZIlrs4hgD1U2d5Ke3zATDdgvKOM9goSgwA2PLZX1xMnN0m3&#10;lz6ZY+UVlV4pEDwEsIgWASxCgwC2bssKt9v5bbKs4efzOJ0PCRGPAFaysrLcWo0bNmxws81OPPFE&#10;GzdunFsPVssJSFpamluCoLCw0FavXu0eX1xc7O6rC2vAHqqgdLed2CjNspcxQw2JFY8AdubMma7O&#10;0Pqv2i666CIbMWKE+/+iRYvcYzTzVTNe1Q6ZN2+eW4ZA9x+OglcC2EOtK93lBoxf/DjXKwHijwA2&#10;PNIXbHBLlgyavsYrAYKJABbRIoBFaBDA1m1oboHVa5JumYsKvRIgvuIVwKoOaNmypd10003uauSv&#10;v/66m+Wq04efeeYZ9xg1gJo3b+46KDpNWLNmVXY4BLCHej1tsV3ZaZytKt7plQCJEY8AViHpG2+8&#10;4eoUbS1atHD1Qe/evd0F/eTdd991gzla4kT1ypAhQ44YgBDA1m3eui12futM+3wW69UjcQhgw0Fn&#10;+DUeOt8NCOdv9u87AIgFAlhEiwAWoUEAeyg1TtqMWGQnN07jasJImHgFsH4ggP2mqv377fIO4+wv&#10;/abb9rLUWWMOwRSPANYPBLB1Gzp7nZ3QKM1dOBRIFALYcCjaXmZ3dJ9s9/Sa4pUAwUUAi2gRwCI0&#10;CGAPtWdfpT35wUy7v+9UrwSIPwLY5LFm8y4XkLQYvrD6fWVJEyQWAWxyef7jXLu7Z453C0gMAthw&#10;yM0vtTNbjHLLEABBRwCLaBHAIjQIYA+1c0+F3fxWtjtlGEgUAtjk8cXsdW69tRFzD7++JRAvBLDJ&#10;o3xfpZ3VcpS9PWa5VwIkBgFsOHQbt9wubJNl+yqrvBIguAhgES0CWIQGAeyhVm3aYac1y7As1n9F&#10;AhHAJgctadJo6Hw7qXG6FW4jOELiEcAmj09m5NtZLUbZlBWHvygiEA8EsMFXWd2uvOmtifbSJ1yw&#10;D+FAAItoEcAiNAhgD9VzfJ5d3mGsbSQsQQIRwCaH9Vt22/VvTrRH+0+3/ftZfgCJRwCbHLRc0q3d&#10;JrmteDt1LRKLADb4FhRsdRcY/nTmWq8ECDYCWESLABahQQD7TQpI/thrirtYzo49yX8qEoKLADY5&#10;9J+8yk6u7vCsKwlX2IXkRQAbfmqrjF640Z2t0zFjqVcKJA4BbLCpzmj11SK7tN0YW1iw1SsFgo0A&#10;FtEigEVoEMB+k64OemLjNGubttidOgwkCgFs+KnDo/Wkn/totlVy8S0EBAFs+JXtrbSnPphpV3ca&#10;X91uYaALiUcAG2xbdpXb77tMsPt659guJpggJAhgES0CWIQGAew3DZtT4GarfTV3PacLI6EIYMNP&#10;yw+c2CjN3steZVXUJwgIAtjw27Jrr1sqqeeEFV4JkFgEsME2Ja/Yzm452nqMW0H/BqFBAItoEcAi&#10;NAhgv6YZr/8YMtddUXjN5p1eKZAYBLDhpotdvPb5PDuvdaZNX13ilQKJRwAbbgpPPp2x1k5tlmGL&#10;NmzzSoHEIoANLrUnO41a6uqMtaUsh4TwIIBFtAhgERoEsF/L27TDru483v46cKYLT4BEIoANt1XF&#10;O+2KjuNcfbK3otIrBRKPADbc8op22DktR9uLg3OtbG+FVwokFgFscJXvq7S7e06x5wbNZvYrQoUA&#10;FtEigEVoEMB+bUDOane6cEHpbq8ESBwC2PBSB+eruQXuasMTlm7ySoFgIIANL30vtBqx0E5vPsqm&#10;r2RmPYKDADa4infssRMbp9voRRu9EiAcCGARLQJYhAYB7NeeHjjTHn5vuncLSCwC2PBSANtk2AK7&#10;tP1YN/MECBIC2PDS8kjXvznR7u8z1fZStyBACGCD693slXZJuzG2roTlBxAuBLCIFgEsQoMA9gCN&#10;Dmtx+q5Zy7wSILEIYMNL752WH3g9fbFXAgQHAWx4tRi+0E5unG6z1pR6JUAwEMAGkwaEr+0y3h7t&#10;P8O2lyVnwIzkRQCLaBHAIjQIYM1dnfzVz+bZhW2zLDefTg2CgQA2nNTZGTBllZ3RfJTNWbvFKwWC&#10;gwA2nIq2l7mlB97IXOqVAMFBABtMK4q223EN06zTqCWuvwOECQEsokUAi9AggDVbv2W3XdQ2y/46&#10;cJbt4ZQ+BAQBbDiV7Cy3c1tl2lMDZ9rOPcw2QfAQwIbPvsoqe2lwrtVvN9YWrt/qlQLBQQAbTP0n&#10;r7KTGqfbuCVFXgkQHgSwiBYBLEKDANZsWG6B1WuaYUNz13F1UAQGAWz4VFbtt86jlrrZJkNmrqU+&#10;QSARwIaPlhzQrPp/fj7PKiurvFIgOAhgg2dfRZU9/eEsO7W6j7NtN9f6QPgQwCJaBLDwRWlpqTVo&#10;0MDuvvtuu/32261t27ZWXl7u3XtAWlqa1atXzx566CFXYY0YMcK7p26pHsBqVknzLxfamS1G2TbW&#10;RkKAEMCGz8atZfaHt7Ptwb7TbHd5hVcKBAsBbLjsq6y01iMWuRBlaSGdUAQTAWzwrCvdbTd1nWjP&#10;D5rtlQDhQgCLaBHAwheffPKJC18VxG7cuNFOP/10mzx5snfvAQpgn332WddBUSersrrhfiSpHsDu&#10;KNtnd/fKsWc/nOWVAMFAABs+c9dttVObZdjkFcVeCRA8BLDhUrx9j13Rcaw1/GI+azgisAhggydn&#10;5WY7pSltEoQXASyiRQCLmFMY06xZM3v//fe9ErMXX3zRevXq5d06IDMz084880yrX7++/fnPf7aF&#10;Cxd693xNp8UqmNW2bdu2lA5gp3qNk6zFhV4JEAwEsOFSVbXfXv50jlujUf8HgooANjzUXus7Mc/O&#10;bjna1m3Z7ZUCwUMAGzzt0xdb/fZjWA4JoUUAi2gRwCLmFJYqjPnyyy+9EnOBbJcuXbxbB5SUlNiq&#10;VaussLDQ3nvvPXv00Ue9e742d+5c++tf/+q2xx57LGUD2MqqKru7x2S7p9cU217G2kgIFgLYcJm9&#10;psSdItx7Qp5XAgQTAWx4rNm8085vk2X/GDLXyrlIKAKMADZYtMTalR3HWdNhC7wSIHwIYBEtAljE&#10;nMKY5s2bu1A1QuvB9unTx7t1qPz8fNegqE2hSHFxsdtWr16dsgHshGWb7IRGadZrQp57fYEgIYAN&#10;D814fWLADLus/VhbxhqNCDgC2HDQrLWmw+bbmc1H2dS8zcxiQ6ARwAZLzorNVq9JhmUs2OiVAOFD&#10;AItoEcDCF5r9euONN7pgdcmSJXbqqafarFmz3DIDkaUGVF5UVGRbt251a8bed999rvxwUnUN2LK9&#10;FfbkBzPt4rZZtrp4p1cKBAcBbDgoFNFSJue2Gm2Nhy6wCgZzEHAEsOGwcVuZ3fxWtjtLZ28F9QqC&#10;jQA2WBoNne9mwC5nUBghRgCLaBHAwhfqLLVs2dIuv/xyu+qqq6xfv36usdC4cWNr2LChe0z79u3t&#10;6quvdvc/9NBDNm3aNFd+OKkawOZt2mFXdx5n//x8LrNKEEgEsOGg2a+tRy6yM1uMsqJtqXVxIIQT&#10;AWw4pM3f4JY1+WrOeq8ECC4C2ODYWb7Prn1jgt3bO8dNOAHCigAW0SKARWikagA7LLfATmmabrPz&#10;S70SIFgIYMNhV3mFXdFhrLUacegFD4EgIoANvorKKru75xS7o/skN8gDBB0BbHCsKNphF7bJshZf&#10;LfJKgHAigEW0CGARGqkYwKpjc0f3yfbwe9Osko4NAooANhwGTcu3c1qNtgUFW70SINgIYIMvc2Gh&#10;nd48w0YtZP1GhAMBbHBMX1ViZ7ccbf0mrfJKgHAigEW0CGARGqkYwKpDU69phmUtpmOD4CKADT6t&#10;93pBm0x7tP8M21GWPGvHIbkRwAZb6c5yu6LjWDdQvGl78g9iITkQwAaH+jmnNRvFAA5CjwAW0SKA&#10;RWikWgC7c88+u+mtbLujx2QromODACOADb4Zq0vsuIZp1mPcCtaSRmgQwAZXfskue2LADDu1WYYN&#10;nV1AvYLQIIANjsEz8u2kxmm2cD1n5iDcCGARLQJYhEaqBbAaDdbarz3H51kVHRsEGAFssGldxg4Z&#10;S+zERmk2J3+LVwoEHwFsMO2rrLQ/vzfdLm031kbMW++WSwLCggA2GDRo02P8Cjc4vGV3al3fA8mH&#10;ABbRIoBFaKRSALtnX6X97ZM5bl21kp3lXikQTASwwbasaIf9vssEu737ZNtHUIIQIYANHg3oDMhZ&#10;7WatfVD9LzNfETYEsMGggZtWIxbZWS1GeyVAeBHAIloEsAiNVApg8zbtsAtaZ1rP8Su8EiC4CGCD&#10;S6cJ39Mrxy5pN8ZdbRgIEwLY4Fm8YZtd3Wm83d9nqlsDFggbAthgKN9XaQ0GzbY7u0/xSoDwIoBF&#10;tAhgERqpFMBqRPiy9mOZ/YpQIIANJs12faz/DLugTZZNXLaJmWoIHQLYYCmvqLQ/9pxipzXLsJXF&#10;O6hTEEoEsMFQtrfCDRC/+tk8rwQILwJYRIsAFqGRKgGslh9QYPLa5/Nsb3VnBwg6AtjgUTCSNn+D&#10;ndF8lLVLX2KVLD2AECKADYbKqv02bdVm+13nCXbx62Msc1Ghdw8QPgSwwbBjzz67suM46zMxzysB&#10;wosAFtEigEVopEoAm5NXbCc1TrdB0/KZXYJQIIANnt3lFXZ3zyl281vZtpWLWyCkCGCDQVcov6bz&#10;eLu60zibunIza0kj1Ahgg2HLznI7pWmGjVtS5JUA4UUAi2gRwCI0UiGA1YzXfwyZa+e1zrR567Z6&#10;pUCwEcAGhwZttK5as2EL3OzXmatLvHuA8CGATTzVJ394O9ut+7ppe/KtaYvUQwCbeFXVbZVPZ661&#10;ek3SbVVx+N4HoDYCWESLABahkQoBbMaCjXZuq0xrMmw+yw8gNAhgg0PrRrcYvtCOb5hmb4xe6sIT&#10;IKwIYBNLIUmvCXl2WtMMG5q7zt0Gwo4ANrE0UKyZ9Ge2GGUvfZJru8rDP5sXIIBFtAhgERrJHsBu&#10;273XLm6bZXf1mOJOHwbCggA2ONqnL3FLmPQYt8Jd4AIIMwLYxFqwfqtd1n6MW86EdgmSBQFsYq0q&#10;3mk3vZ1tZ7cc7Wa/stwakgEBLKJFAIvQSOYAVrNdXxg02y5tN9YWFLD0AMKFADbxNDNtWG6BndI0&#10;3c18BZIBAWzibNq+xx7pN90ubT/Wlm6kQ4nkQQCbGApaV27a4SaaXFZdr0xZsdm7Bwg/AlhEiwAW&#10;oZHMAawWoFdw0nrEYttbwcUtEC4EsIm3rHCHXd5hrN3XO8eKdyTHbF6AADb+NJgzfXWJ3dljsp3f&#10;OtMyFxV69wDJgQA2/iqr9lv28mK7oetEu6y6rZK9fJN3D5AcCGARLQJYhEayBrDby/bakx/MtNOa&#10;ZXCBC4QSAWxiVVRWuXVftfRA7ppSrxQIPwLY+FJIMnlFsV3YNsutzzh6YSGnByPpEMDGV2V1G3H0&#10;wo3V/ZxRdk7L0TZ9FTNfkXwIYBEtAliERjIGsDv37LO2Ixe7BsnQ3AKvFAgXAtjE0sUsdPG+t7KW&#10;EZYgqRDAxk95RaW9P3m1W5fx4fem2fJCOpFITgSw8bO9bJ/1HJ9npzbNsKc/nGX5JeGqy4FoEcAi&#10;WgSwCI1kC2C37Cq3Zz+cbfWaHFizcV8lVytHOBHAJo7WU6vffoz9sdcUK9lZ7pUCyYEANj40cDM0&#10;d52d0XyU/aXfdLeMCYM5SFYEsPFRuK3MHn1/up1c3c95/uNc21LdRqFeQbIigEW0CGARGskWwHYf&#10;t8JOb57hwteyvYSvCC8C2PjTsgNZiwvtig5j3dqvWqeRjg2SDQGsv1RnaOAmbf4Gu6BNpv3p3alu&#10;xhqQzAhg/aPlBlYU7XB9Gy2tpvVee03Iq24n0j5BciOARbQIYBEayRTA5uaX2nmtMt26jZWVXHQL&#10;4UYAG18791RYh4zFdl7rTPvze9Nt/rqtdG6QlAhg/VNRXW+PnLfBHuo7zU5olOZODy4o3e3dCyQv&#10;Alh/7Nizz00uubrzeNc+aZe2xBat3+YGjIFkRwCLaBHAIjSSIYCNzDa5sE2m/eHtSXR2kBQIYONn&#10;X0WVdRy1xE5slGbPD8q1rbuTZ01soDYC2NhR+0MDNXv2VdjctVvs9u6TXPB6absxlrFwIzPokTII&#10;YGNLdcf2Pfvssf7Tq9sm6W5JpNXFO6lTkFIIYBEtAliERjIEsGV7K6zVVwtdeKKZJ1U0TpAECGDj&#10;Q7NL+kzMcxftazVioQtSgGRGABsbamvoYn1vZi2ze3rluKuR39Ztkjs1eOO2cKxTC8QKAWzsaCb9&#10;2CVFdu0bE6x++7HWf/Iqd0E/INUQwCJaBLAIjWQIYKfkFdsZLTKsQ9piTslB0iCA9d+sNaV2b68c&#10;O6Vpur32xXzbVc46jUh+BLDfnQZ+26cvtnNaZbqLfj75wQwbvWijbdqxh0FgpCQC2NiZubrELmyb&#10;Zdd0Hm8LCrbSt0HKIoBFtAhgERphDmDVIJmzdotd0XGsm33CzDUkEwJYf+h04VXFO635lwtccKIO&#10;jtZX00xYIBUQwB47nf6bX7LLLVWiGa8NPppt+ZvD9ToCfiCA/e727Ku0nLxiO7vVaLur+2TbvCM8&#10;6+gDfiCARbQIYBEaYQ1gFaJ8OHW11W8/xn7fZYLNzi9lXSQkFQLY2NKMtZy8zdYubbFdW11nnNVi&#10;lL2VtdxWb97pPQJIDQSwx2bP3kobOnud3dB1ol1a3fb4eHq+7Spn4BcQAthjt6u6fTJuaZH9/dM5&#10;dlHbMXZddRtFF9qiX4NURwCLaBHAIjTCFsCqMbJl1167v0+OHd8wze7oPtm27WbmGpIPAex3p/qi&#10;smq/pc/fYJe8PsbVGSc2Tq+uP6Za0XbWaERqIoCNnuoQLSmwYWuZPfTeNFeHXNQ2y4UjAL5GABud&#10;SJ2yc88+G7O40F74ONcNCKtuOa35KGs8dEF1vya8y8IBsUQAi2gRwCI0whbAluwst2c+nGWnNstw&#10;pw1vL6ORguREAPvdrSjaYa8Mmesu0Pend6dZ7wl5bj21faynhhRGABsdBSXLCrdbu7QldlaL0e6C&#10;OLQ7gLoRwH674h17bNTCjdZk6AK7rP1YO7O6Xrmt22R7cXCu9Zm40p2RozP8ABxAAItoEcAiNMIU&#10;wO4ur7CXBs+x05plWNr8DSxKj6RGAHvsFLB+Pmud6+Cc22q0fTJjrW3dvdcFKkCqI4D9dloT+q2s&#10;Ze4K5ApJOo1aYgVbdtPuAA6DAPbw9lVU2Qc5q92a86c3H2VntTxQpyxcv802bd/j1n6lfQIcigAW&#10;0SKARWiEIYDdXb7Pxi4pOrhuY+8JK2moIOkRwB69vdWdnBWFO9wpfZolf3v3STZ7DetDAzURwNZN&#10;9cT2sn02Ydkm+8M72XZmdXvjgT457mKfOmUYwOERwB5K9cb6LWX22ufzXJvkjh6T7JMZ+VZeUek9&#10;AsCREMAiWgSwCI0gB7CaaTJ15WZ7+sNZdnbL6o5Q36luvaTde7noBZIfAezR2bi1zNqOXOzWZ7yy&#10;4zh7b9Iqd7ofgG8igD2UTvudtLzYnho40+o1ObBOtM600cX7AHw7AthvKt/39UX7Lno9y/pOXOmu&#10;YQEgegSwiBYBLEIjiAGsZqHMX7fVnvpglp3YKN2Oa5jmwpS9jBgjhRDARkcDNV/MLrDTm41ydYXW&#10;UuMCFsDhEcB+U+mu8up6Y46rP85tlenqE2bNA0eHAPZrWgap4Rfz3YW1Ln59jFtLGsDRI4BFtAhg&#10;ERpBCWDV2dH6av0nr3IL0msGys1vZVurEQstvyRcnUQgFghgD0/1RfH2PTY0t8Du7Z1jpzfPsEff&#10;n2Hjlxa5mWwADo8A1tyaizl5m631iEUuINF60S2/WugugkP4Chw9AtgDbZPFG7bZ7d0nu8Gc9ulL&#10;3PUrABwbAlhEiwAWoRGEAFYNls9nF9hNb2W7q5U/+cFMm7hsk23YWsbVypGyCGDrpoD1y9wCt76r&#10;Bmru7jnFrdmoWa8EJ8C3S+UAVhfDGbO4yC1pdF7rTHdRz44ZS2zpxu1cYAv4Dghgq9s+5fvsnl5T&#10;XN2iJdS0DAGAY0cAi2gRwCI0EhXAKkTR+owKWh/om2P1mmTYLe9ku4ttMYMNIICtSReyKNlZbtnV&#10;9cVdPafYyU3S7aauE+2zWetcoAIgeqkWwKr+2Fxdf2iG/L29cuyUpul2VcfxbnbaFpYrAWIilQNY&#10;Df5qKZP7++S48HXyimLvHgDfBQEsokUAi9BIRAC7vHC7dc1c5mauna6rgnafbB9NW8MFc4AaCGAP&#10;yNu0w7qNXW739c6xM5uPcvXG4On5tmn7Hma8AscgVQJYBa9rNu+ybuNW2F09ptgJjdLczFe1N9aW&#10;7KL+AGIolQPYrbv32itD5ro6Ru0Tzt4DYoMAFtEigEVoxCuAVUdHa7k2GDTbTmp84MJaf3g72yat&#10;KLa9+yrpCAG1pHIAq/pAAzXPfDjL1Re6kMW1b4y3zMWFtmdfBfUF8B2EPYAtKN5qxTvKD26bduz5&#10;ett+YCvctsfajlxsZ7YY5eoPDfTm5pe6ZQaoP4DYS+UAtvPopa6eeX/yKjfwAyA2CGARLQJYhIbf&#10;AeyOPfvcMgP//HyendNytF3daby7Mui0lSV0goAjSLUAVp2WVcU7bciMtfaX/tPt9Oaj7PddJthr&#10;1XWHTuejvgBiI+wB7G9eGeoGcQ+3KQjRdkm7MfbCx7k2bmkRazECPkvFALasul7pPSHPTm2a4ZY0&#10;ARBbBLCIFgEsQsOvAFadnRHzNth9vafa2S1H2wVtsqxPdSMlb9NOTs0BopAqAayC13nrtrrT967u&#10;PN6t73pnj8n2xex1lr+Z+gKItbAHsJOWrLcZq0u/sc2sua05sC0v3GF79hK8AvGQagGs2i5abkBL&#10;qb00ONddCBRAbBHAIloEsAiNWAWwlVX73cUs8op22PuTV9vNb2e7K5Rf03m8dR+3gk4QcJTCHsD+&#10;vx//zO7sNt7u6Z1zcPtjrymHbLd2m2QnN063C9pm2aPvT7dpqzZ7zwLAD2EPYKNdAxZA/KRSAKvw&#10;VQM/57QabQ/2nWpleyu8ewDEEgEsokUAi9D4rgFs0fY9NnL+Bms5fKHdq4vktBjtrgD69MBZNnhG&#10;vm3YWsapw8AxCHsA+8P//C979oNp7hRgbS8Ornt76ZNc6z1hpS1cv80qqv9mAP4igAUQa6kSwCp8&#10;nbBsk53fJsuFr+u37PbuARBrBLCIFgEsQuNYAtiqqv2WtbjQHu0/w63TGLmo1kN9p1navI22c88+&#10;21vBhS6A7yLsAewvf/lL27Frt1tC4Ns2dWgAxAcBLIBYS5UAdsWm7e7sPl3XYnXxLvo6gI8IYBEt&#10;AliEhgLY4085w4bNWuPWbD3S9smMtW622rmtMu2M5qPsD29n2wuDc23IzLXuisMAYifVLsIFID4I&#10;YAHEWtgD2Muuuc6mriiyGatLDrtNW1Vid/ea4tarX7xhm/fTAPxCAItoEcAiNBTA/tsvTrDfvvrl&#10;IVcSrr2d0CjNbus2ybqNXWHTqxsh67futopKThkG/EAAC8APBLAAYi3sAeyP611k57ZIt/NbZx52&#10;0wSUi9pm2film7yfBOAnAlhEiwAWoaEA9syzzrbCLTusdFf5Ebdtu8s51QaIEwJYAH4ggAUQa/EM&#10;YBXG5OfnW0FBgZWXl3ulX1P7qaSkxNasWWOFhYUuxDkS7fMFV1xrw2bl24i564+4LSvcTl8IiBMC&#10;WESLABah8V0vwgXAHwSwAPxAAAsg1uIVwCp01XqtzzzzjD344IPWrFmzQ0LYJUuW2AMPPGAvv/yy&#10;e8zw4cO9e+qmfY52DVgA8UMAi2gRwCI0CGCBYCKABeAHAlgAsRavALZz58726KOPutBVddgll1xi&#10;M2bM8O494G9/+5v16dPHhTcTJ060m2++2bunbgSwQDARwCJaBLAIDQJYIJgIYAH4gQAWQKzFI4BV&#10;GPPYY49Zenq6V2L23HPP2WeffebdOuCaa66x7Oxs9//169e7fk7t+k5tLO2zttLSUgJYIIAIYBEt&#10;AliEBgEsEEwEsAD8QAALINbiEcCq7lIYk5OT45WYvfLKKzZo0CDv1gEXXXTRwVmxxcXFdv7559um&#10;Td+8cNaYMWPshhtucNu1115LAAsEEAEsokUAi9AggAWCiQAWgB8IYAHEWjwCWLWLtPbr4MGDvRJz&#10;M2Jrr/GqJQeysrLc/3UhLgWwtcNV1YPaV20bNmwggAUCiAAW0SKARWgQwALBRAALwA8EsABiLR4B&#10;rHzyySd26aWX2vLly23SpElutqvaSePGjbPZs2e7x3Tr1s1dgKuoqMitBfvEE0+48sPRPhPAAsFD&#10;AItoEcAiNAhggWAigAXgBwJYALEWrwBW9Ve7du2sXr16bmarlhJQe+mpp56yjh07usdoTdfnn3/e&#10;fvOb39htt93mwtojIYAFgokAFtEigEVoEMACwUQAC8AP8QpgteaiZqVp00y0w1E7JCMjw1atWuWV&#10;1I0AFgiueAWwfiCABYKJABbRIoBFaBDAAsFEAAvAD/EIYEtKSuyRRx6x1157zRo1amQ33XSTbd26&#10;1bv3a5WVlfbGG2/Yeeed5/49EgJYILgIYAHEGgEsokUAi9AggAWCiQAWgB/iEcBOmDDBdZoirr/+&#10;euvbt69362tas/HVV1+1Jk2aEMACIUYACyDWCGARLQJYhAYBLBBMBLAA/BCPAFZXKW/durV3y6xD&#10;hw5uTcaaNCP26aeftvnz5x82gFU9WF5e7jY9ngAWCCYCWACxRgCLaBHAIjQIYIFgIoAF4Id4BLAD&#10;BgywTp06ebfM3nnnHXvyySe9WwfqN12Z/KOPPnL/P1wAO3fuXHeV8+OPP95++9vfEsACAUUACyDW&#10;CGARLQJYhAYBLBBMBLAA/BCPAHbEiBH28ssve7fMXnrpJWvRooV3y9yM1rvuussuu+wyt/361792&#10;AevIkSO9RxygNWJVn2hfN2/eTAALBBQBLIBYI4BFtAhgERoEsEAwEcAC8EM8AtilS5e6MCY7O9sm&#10;TZpkJ598ss2ZM8f9v1+/frZ//37XodKyAtpeeeUVa9OmzRHbIqwBCwQXASyAWCOARbQIYBEaBLBA&#10;MBHAAvBDPAJYGTVqlJ166ql2yimnWFpamivr3bu33X///e7/NbVq1crefvtt71bdCGCB4CKABRBr&#10;BLCIFgEsQoMAFggmAlgAfohXABtrBLBAcBHAAog1AlhEiwAWoUEACwQTASwAPxDAAog1AlgAsUYA&#10;i2gRwCI0CGCBYCKABeAHAlgAsUYACyDWCGARLQJYhAYBLBBMBLAA/EAACyDWCGABxBoBLKJFAIvQ&#10;IIAFgokAFoAfCGABxBoBLIBYI4BFtAhgERoEsEAwEcAC8AMBLIBYI4AFEGsEsIgWASxCgwAWCCYC&#10;WAB+IIAFEGsEsABijQAW0SKARWgQwALBRAALwA8EsABijQAWQKwRwCJaBLAIDQJYIJgIYAH4gQAW&#10;QKwRwAKINQJYRIsAFqFBAAsEEwEsAD8QwAKINQJYALFGAItoEcAiNAhggWAigAXgBwJYALFGAAsg&#10;1ghgES0CWISGGh3qiJWWlrowlo2NLRibGhsvvfSS5eXleUdreCjY+eUvf2mbN2+u829jY2NL3Kbv&#10;+9NPP939P0w0sKMAtri4+JC/iY2NLbHbli1b7Oqrrw5lUKJ9vuGGG9zfUNffxsbGlpht69atdv/9&#10;99u2bdu8oxWoGwEsQkMByRlnnOFC2DBsJ5xwgv3qV7+q874gbnpt1WEMy2usTvlPfvITO/PMM+u8&#10;P2ib9vOHP/xhqD7DJ554opsdWtd9tTf9XUuWLPGO1vBQJ0afpbr+piBu9erVs5///Oeh+NxrH3/x&#10;i1/YySefXOf9Qdv0Gf7+978fqmP0N7/5jf3f//1fnfcFbdPn4cc//vFRH296P0pKSrwjNhzUEUt0&#10;vaLX7Xvf+17CP89BqLNOOukkN9BW133x2vT3/+xnP7PTTjutzvvjsWkf1G7is3lgHzRAEjabNm2K&#10;++umz00Q26/arx/84AeB2y9t2iftWyLrvbo27Zfey6Dtl7bjjjvOfv3rX9d5XyK33/72t/a///u/&#10;dd5Xe9PrW1hY6B2tQN0IYBEa+/fvd7PVysvL3WmJQd/Gjh1rnTt3Ds3+asTuX//1X92/dd0ftE2B&#10;/IMPPuhmGtV1f9A2jY5edNFFbkZXXfcHcZs0aZK1bdv2Wz/Dul/vQ2VlpXe0hofqFb03YTlOFy5c&#10;6JZ70JIJdd0fpE372LBhQ5s7d26d9wdt01kWavwrlK/r/iBun376qQ0YMKDO+4K2qY645ZZbXJha&#10;1/11bTou9b2v4zRMglCvKAT+0Y9+5GbM1XV/vLZFixYlvM6aMWOGtWjRIqHvh5ajePzxx23jxo11&#10;3h+PTcegZmip/VTX/fHa9NlUEJyoz2ZY6xVJRF9IddnFF18cuPar9uu8884LZLta+6R90z7WdX+i&#10;Nu2X3sug7Ze2YcOGWZ8+feq8L5HbkCFDrH///nXeV3MLc72C+CKABXySnZ1tXbt2DU1FrM6BAtiw&#10;rFmnhvvDDz/s1twJA305X3LJJa7RExbTp0+3Dh060JgIkOXLl9trr73m1t0NOu1jkyZNbPHixV5J&#10;sKnxrFkOakCHxdChQ+2jjz7ybgWb6urbb789lOsuhpHCtv/4j/9I+PrWK1asSHidpUGg1q1bJ/S7&#10;TAOUTz31VEJnc+sYfOihhxJ+6r0+mz/96U9Zez0k1H699NJLA9d+1X5dcMEFgWxXa5+0b9rHINF+&#10;6b0M2n7JyJEjrV+/ft6t4FAwPHDgQO8W8N0RwAI+mT17tn344YehCa/UENZobVgaxGpENGrUKDQB&#10;rC6YoMXZ1fEIi/nz57tRXwLY4FizZo0b2AlLANutW7fQXJxNHZLrr78+VMfomDFjXKclDFRXv/ji&#10;i6EKuMNMg6n169d3AwuJlJ+fn/A6a+nSpW5mVaID2FatWrnZn4miY1BnJSQ6sNJn84orrkj4ZxPR&#10;UftVEx6C9t2o/XrggQcC+Z2tfdK+Be1iadovvZdBvIjbxIkT3aBy0OiM1hEjRni3gO+OABbwiYJM&#10;zTIIS3ilzpE6SmEIdkT7qdPowvL6aj916mFYXl9R50hLUhDABocazTpFPgzvifZRYUMQZ1rURftb&#10;UFAQqmNUYWZYAk29vlq/MEyvb5jpdV67dm3C64og1Fmqg1QXJXIf9Ls1+zWRS/VoH7TuaaKPQf3+&#10;devWJfyziejofQpi+zWo+yXaJ+1b0D7jQd0vUTgcxNnMQd0vhBcBLAAAAAAAAAD4hAAWAAAAAAAA&#10;AHxCAAsAAAAAAAAAPiGABXyktb6ysrJs1KhRtmjRIq80uLRm7ejRo92WlpYW6DVvpkyZYhkZGd+4&#10;mm9OTo6lp6e7dUuDpqioyC3iPmfOHK/kwMVJ9DrrM6I1mYJk3rx59tVXX9mGDRu8EnPrCeo1z83N&#10;Teg6dqlOr70uVqB6Re9T0KkeidQrX375ZSCPT9Hne/jw4bZ48WKvxNw6hSpbuHChVxIcM2bMcBfg&#10;0lrYEapP9DpPnjzZKwkOrQOq/Zs+fbpXcmAN2+zsbLfPpaWlXiliRev86SJ4qiv0OidyvWB9/+l9&#10;1nd3oqxYscJ9h02dOjXuayCqHtTvrnlsam1BvTfxOl5V96qNpLZSTfpO0fuj+i4elixZ4r4LdFFJ&#10;0cXBdOFafT60H3qfEDz6rsnMzHSf2ZrfO4mmz6/6WDq+1CZK9Jqwajer/Vyzfaa6d8KECe6CTols&#10;A6n9rmNM67HXpPWpE9lumDVrlmvPaI3qiNWrV7v3VN8ZiVqzVhcM1MVOtR+6RsDhyoCjQQAL+EiN&#10;ykmTJrkvj0ceeSTwi3irgTBt2jQX7lx44YW2Y8cO757g+fDDD+0f//iHLVu2zCsx++ijj+zVV18N&#10;ZNitDkWXLl3sb3/7m1diNmTIEOvbt68LUoLUmBV10lq0aHHwCuv67OoK5vpstG/f3gXKSAzVKzpO&#10;1Yl+9tlnvzEIEUQKGbS/CoCOO+64hF4F/EjUWerUqZO9/vrrXonZggULXJmuXh40n332mbuiuV7b&#10;iHPPPdfdDmIwr46Krob/6KOPeiXmOvK9evVynZn33nuPgZ0YUxCh7xcde++++67reCfK6aef7j6b&#10;8+fP90riS53mW265xb0Wzz33nC1fvty7Jz4UcLzzzjt2zz33eCXm6sJu3brZfffd55X4S9/bb7/9&#10;trs6e016TW688UZXp8SDgqg2bdq4dpzouF+6dKn7fLz88svufgSP2rEKyVVvt2zZMjD1tQZPO3To&#10;4Ppaql8SHcBqgOGNN95w388RalPrO27QoEH26aefJixQ1MBHkyZNDjnG+/wnTgAAIFlJREFUOnbs&#10;aI8//rh3K/6GDh1qjRs3dn1m0YWs//SnP7m6Sf26mgPj8VRYWOgG4dVGuf32291FJVWP6nVU2R/+&#10;8IfQXGgWwUEAC8SIQgZ1MDWir9mMqqRFDZS8vDy7++67AzXzS7OR1GjR/ir8q9mQ0pdNs2bNvFuJ&#10;dbjXVdRxrxnASp8+fRIawKpRpRFc7a9eX4XYkYaWRp5rBrDq7OhLXF/wCtUSoby83L2uGmlev379&#10;NxoSX3zxxcEAVjNj1AjS50SNxwEDBrhy+Euhgd4XvT+aVRH5/KuDoZltjz32mDuWg0J1nD4r+vxr&#10;hkXNekUzZ1544QXvVuLotdO+aR+1rzVnBWpmXM0AVhQKJDKAPdxnQD744INvBLDnn3++e2yiv2v0&#10;naIZ/tq0L5E6UDOJawawCgW1/3oPNOAT1HA+DGp+rvXdU3vAV6+zPi9+O9zn9cwzz4zbZ1PtBv0u&#10;vRaRfdBn7LLLLnODKhq40v1+Udiqz75+v+rnSCCk0Ld22Kr2Ye1ANBYi+6BNx1XkGFQ4VPP36XPS&#10;uXNn950e6wBWr7vaN/osqB2nUCVCIV4kgI1Q+0N1rZ/vDaJzuM+wqN2o73L9G2917ZfOrNBnSZ+x&#10;mt/nfqvd3q9Z52pGZ80AtmfPni7A1j6++eabvofXOtZU99XVth88ePA3AlgN2KpvUrvt44fa+1Wz&#10;PaNJNJEAVt8jt912mwvUX3vtNfee++1I7Vftp74/ak54UNlFF12U8PYWwocAFogRNV6ff/55++c/&#10;/+ka2Jrpo8pbXzaacaAZF/FsGHybp556yn3h6ovt3nvvdaeeqDGhIPDPf/6z6xQEweFeVwliAKvG&#10;4DPPPONm5+r11eushoTUDmDnzp1rPXr0sHbt2rlTWSIdpHjSjNYGDRq41/cvf/mLC1kjYXDNAFaf&#10;Y+2nRvX192m0HP5TQB/5/D/44IPWunVr9/7o/ejevbvrBAVpZr1mL7300kuuXrnrrrvc51rHhI5Z&#10;ffbV+U80hYMKYPRZV72sLdI5CWIAe7jPgNQOYDXLXnWgHqvPSKI8/fTT9sorr7h6UIMEkdMdawew&#10;2vfmzZu7el11pTrXODaqByLfPfq86P+Rz7W+g3RM1lwCxy81P68PPfTQwc+rZpLrs6njzu/gRoOE&#10;kX1Q2KjvKx0Pem10fOu1UWDil7/+9a+uLlQAo/bUqlWrXHk8A9jIPuj11ne7gh+pHcDqlGjV034E&#10;sGrjqH7VPjzxxBP297///WDgUlcAq2VIGjVqlNC6Cwfo86P3S5/hhx9++OCyEKpTmjZt6s7gSoTa&#10;x5YGotWO1hlaOqNM4Wakze03fU4jda5+v773InVu7QBWs98jwZ4GPPwOYHVMR9r2ev/0nkXaDTUD&#10;WB1z2k+9jvEIYNWniOyXZrhq4DWyXzUDWNUTandpn1SXK7D1m9oskfbrnXfe6WYtq/2q/Xv//fe/&#10;8fro/Rs4cKD7fgOOFgEsECP6wteXsSpqNXRPPfXUg+t6KljTads6XSEoNGKnhoL2V6clqoGs/VRH&#10;QeFEIsLAutR+XU855ZSDr2tQZ8CqI6zGgwJ3NXwUckrtAFaP1aaR3bfeeutgIySe9BnQa6zfrYbh&#10;v/3bvx1saNcMYEWdZs2kUafp888/90rhJ332I++PPvc///nPDwYH+uyo46HZH0Gh2QH6nGh/Fa7p&#10;lDb9DZrxoM9+EOoVNah1bGoftb+///3vbebMme6+IAawR/oM1A5g9bfpNdbpvQo/EkUz/1UHat/V&#10;iR82bJgrrx3AqhOj90Cn9GmAJ+jLaQSZ3nt99+hzon/vuOMO99nQbYUWeg/0GL8d7vOq361Npy77&#10;vURGzXaDZln95je/cadOqyOvffj4449dWOOXyOdfmz7X/fr1c+XxDGAj+xAJzPQ3S+0AVu29M844&#10;w71G11133cH2VSzo92s2st4HDa78+te/Ptg+qyuAVQCjIDgI3xOpTnVxpI+ggb3evXu7Y0ftbrU7&#10;/A4QDyfyudZ+qV+l0/rVHlX9ps+NliKIDDb4Tb+vZnv/j3/848H1lRM9A1btsEg9rFnoP/rRjw6G&#10;mDUDWH1HaMm5s846y371q1+5cNhPtb8ffvKTn7hgWmoGsKoXFYjqM6f1dNVH8lvN9qvWqo+0X/V/&#10;BcV6nyP0/upM0ZplQLQIYIEY0xfyuHHj7IorrnBfKgqw1PB/8sknA3lalfZXX2xqYOn/+qL75JNP&#10;vHuDI/K6Xn755a4BpkaOOlM6hTVy+ofCE80IVEMxCKeEKKzU0hMaWVbAoAaYRlXVAdLfo1NrImsf&#10;qkGkhkaiaH80O+oXv/iFmyGofVOnTcFTZFaa1tdSp0kNEb0HiB+9P/rMawBC9YrqlMgp/X7O5DpW&#10;2l/NGFAHRI1ZNap1rAaNguFrr73WdYr0Oqou1GwxHbOicp3BUHMGUKLU/AyoblForA6KZo/qtuo8&#10;zWbTMaq6MQjHqDpa6sRoHVKdLqq67vrrr3cBnDqgOn1T+6sgWWvj6W/Ed6fBtJtvvtl9pvv37+8+&#10;0/r+jMzEjIfI57VevXpukFHfdXqvNSNSoUU8aB9U92htZB3TkVn5GhSIx2xgfadr4EkzqfQ363N+&#10;5ZVXus57JJxUCHn11Ve749mPzryeUyGrAhcFDKqX9fs0IKy6OcKPGbAReh/U7jnppJPcZ1PrvbZt&#10;29YN/EcCX+3L7373u4NhDIJB751meKpvoGNGIaPaHvp/zc9PvGm/dBxrAFr1ms7O0n5p8DER331q&#10;N+uUedW5+kzrDCUNtkQmiajNpuBagzE6zrT/8aDfo+/f//3f/3WzXXXca4anzgqouXyV9j8eM2Aj&#10;tF8Kf48//ni3H7oIn+oDBcC6rX3V95bqa61Zq78hXrRvqg/VflV9ddNNN7m6W5NpFMhq37RmtupS&#10;1atq5wBHgwAWiDGN7qtDr4XDVSnr1H51AOJ9wYdoqSGgL5JIo1fr39T8Ug6KyOsamU2qzooaW+rU&#10;RWZNqVNTuyyRFF6q4aBOmIKG8ePHu0aYPgv6gtdotD4bGl1N9PIU2j/NitHpo6IF77OystymxoZo&#10;9po+1+rIJjIsTkX6rOgCMvp8qwGohqs+O0E4pb8u6hRpvSx1tEUDENqCRh3LyIwPDZApwNRrHKkP&#10;FdBGyuJxCtyR1PwMiGa4Ruo7ha/6vol8LoKyhIxOO9epmQqaFBKrs6I6UPW5AliVaX81eEYnJnZ0&#10;MRMFXKqn9Vrre1OvczzW0YvQ5/XWW291n1G9t3qP4/3Z1Het2jc6hkWDKHotdOzEIwBRCKMBCLWp&#10;9B2v360QWr9f4ZVeF32nqkyBlh8BrAaVdJq0QiltkX3QWrg1Z+FpsCmWs19r0t+u1yEy41XvQ6R9&#10;Efle0L6ojUTbIlg041UXEVY7MPIdqeNY7cFEBrAKMyPHlo4bfZ51LCVqootmQ0bOlNFnWgNe+q6L&#10;1Hc61tXW16BUPANiHdeRgSfR66TjTu0Gff9GaLZzPOtmfRfpLA3VRaJJH5H9ikyg0XeI6iuFxvGo&#10;ryPUfq1fv75rv+o10ndYpJ2i9rfK9N6qTBNTVAYcDQJYIEb05aAGiq6SGGnsB5n2V1/ImlHqV6M7&#10;FsL4uuoUFs0S1ezXIMxCOxLtr/ZRa0tq5rBuIzj0fqgxqitna0mIoNP+atBJM6yCOONftI/qDGlm&#10;mk7NDnrwF7bPgKhDrLMqNKOtZicP/tHnRB1BzW5SYJKoQb2an9dELVUT2QcFDzWX0YkXBVNa4uC8&#10;8847OIAZbzoGFQArSEjUoLreB30ONZNNp4snMrDD0dF7pdnz+gwHaW3uIBxbEfp8q72viRZqQ8dr&#10;Zn80tG+aiKJZuDq1Pygi+6Vrj+jMvyDRvilQveaaawLbfkVyIIAFYkSnVF511VXuFEt1ONXoDPJI&#10;vtZ9VedEp3Wo0aCOm758giZsr6v2TTOPIktORNaHCiqNQqshpNO2dAqS9tfvtakQPY3AawaXToNX&#10;ZyPo749mMGjWm2YyaV8VbgatXtFsTIVUOi1Xg09BP0b1GdApcJrJFobPgESWctAZFdpfza6BvxQE&#10;aNkYXQhGM7cT9bkOwuc1csaMlv2JzD6N5z5ouRVdgEzfr/r79d7Em2YI6iJFOiU6Uceg1p7URfgi&#10;p/JqPwhhw0Hhq0JFnd6fqM9wXYJwbEWoftWa1k899VTg2vuazaqJKzoLRQG69i0I7QadlaAzeTRA&#10;G6T9kkj7VbOXtV9BbL8iORDAAjGizvy//Mu/uDU0tZD5RRddlPA1A4/k3//93+2HP/yh/c///I/b&#10;X60lGcRgs/brqsXig/y66jX8f//v/9lPf/pTt7/aIhe/CCKtR/Wv//qv7kIpkf3VaVIIBp3S9r3v&#10;fe/g51/rKeoUsqDSel76/EfqFYVwiZqJdzgKJP6//+//s//6r/86+JkfPny4d2/whO0zID/4wQ/s&#10;P//zPw++vjqNFf5SZ1af65/97GcHX/dEzECt/Xk9+eST4/551QBLzXaDLjATz+Va1Lb6j//4j4Pv&#10;g98XtqmLjsEf//jHB/dBg3jxplN5v//973+jfaFTihF8tT/DmsEcBLX3SwFjoiikq13nDhkyxLs3&#10;sXShr5r18G9/+9u4rHv9bXSRtJr7deKJJyb0gqE1nXDCCd9ovybyTBIkNwJYAAAAAAAAAPAJASwA&#10;AAAAAAAA+IQAFgAAAAAAAAB8QgALAAAAAAAAAD4hgAUAAAAAAAAAnxDAAgAAAAAAAIBPCGCBFFNS&#10;UmKdO3f2bqG0tNTefvtt27t3r1cC4Gjt2rXL3nrrLduxY4dXktr2799vr7/+uu3cudMrAXC0Kisr&#10;rUePHrZhwwavBE2aNLEtW7Z4twAci759+9qyZcu8W/jb3/5mxcXF3i0AfiKABZLUeeedZz/60Y/s&#10;Bz/4gf3Lv/yL+7+2tm3b+tJ4X7t2rV1zzTW2bds2r+TIqqqqbNiwYXbuuefaz3/+c7vkkkssOzvb&#10;uzd+1LG7//77rayszCsBcDg33XSTq0d++MMffqNeee2112zr1q3uuI6l9evX21lnneUGjqKh3z9q&#10;1Ci76KKL7Be/+IVdcMEFNmLECBeIxpN+3w033EBQAkTh0UcfrbNeadCggWtTVFRUeI+MjcLCQvvV&#10;r37l/o2G6pVx48bZpZde6uqVs88+2z766KO41yty8cUX28aNG71bAA5H7RLVI//+7/9u3/ve9w7W&#10;K6pvVK/EeuKFAszvf//7VlBQ4JUcmeqPnJwcu+KKK+yXv/ylnX766W7AKdbtqGicfPLJtmbNGu8W&#10;AD8RwAJJSjOvtm/f7sIIBZz6v7bNmzfbl19+6R6zbt06++qrr2z8+PHWs2dP1xBQw/799993nQs9&#10;Vvbt22eTJ092DQOV1xWG1Axgly9fbhkZGfbZZ59Z7969bcmSJd6jvpabm2u//vWvbcaMGa7RMmvW&#10;LFu1apW7T/s+cuRI69atm9tX/X7RbJjMzEy3H/379z/YyNEotkazI79LjRrNxEtLS3Ohrv42/VyE&#10;gqKBAwfau+++635/JIDVfujve+edd2z48OG2Z88e7ycAyO7du109MnHiRNdhiNQrOu51zOo4Kioq&#10;cqGn6gwde3qs6pIPP/zQHbeR0EOhio4/Hc86HusKFWoGsKqvNGijY1PPO2/evEMCkMWLF7tgZcqU&#10;KbZp0yabO3euLVq0yD1O+6Z6QMf3F1984WbtiuoVhSt6zvfee+9gJ2T16tWujujVq5fNnz/fPYfq&#10;Iv1t+pv0eNUxEXodVH+oLtJzRAJY1TeffPKJm2mv38ssYeCbdGzq+Jk+fbqddNJJB+sVHaNqS+hM&#10;FR1HqmP0GB17Y8aMcY/RsaVjLtIe0PGs416PUVsmPz/flddUM4BVHTN48GD3e7p37+7qJD1HTXl5&#10;eXbaaafZhAkTXL2iOkVtGNUJ5eXlrg2lemXIkCEHB130HJH2h+qRFStWuHLtp+pBlavdE6nDVK9F&#10;6hX9P9LuUX3x8ccfW58+fdxzRAJYvWZqY+n36jXQawTga2rDq47Q97cmpUTqFR07WVlZbgKG/q96&#10;ZerUqe7YU59JP/f555+7Yy7SHtBxqvaFyvr163fweK6pZgCrukX1z9ixY90xOmnSpIPHdIQeV79+&#10;fbcvqleWLl3q+mEKYPVYtWPUD9Lxr/tF92lf1S5RvRfpX0X6bvobdH8kxFWbKVKv6G9SG05Ut6re&#10;0PMsXLjwYACreks/o31We0btOQCxRQALJDl1ABSUROgL//bbb3f/V6ehXr161rx5cxc8aGbHSy+9&#10;ZEOHDrUnn3zSunbt6r7E1TF58MEHXSNFM2ivv/76QxoSNQNYfcnreQcMGOAaD7fccov3qK9pv/T7&#10;9HM16fe9+eab9vLLL1t6err99a9/tYYNG7r7unTpYldffbV7/kGDBrlGhjodalgp3FDDSL9Lf6O2&#10;M8880/2sOimaEafOjp5fgesTTzzhyrXPkQBWp/a1aNHCdezU4CEoAeqmY0kBRoTCkfvuu88FpQom&#10;FJr+85//dHXA8ccfb88//7xr7OtfHWcKX3X86mdUr+jYvvHGGw+pV2oGsKqvfvOb37gOgwKMP/zh&#10;D4fMjJs5c6b99Kc/tZUrV3olX1Pn5LnnnnP12d///ne3iToxCjU+/fRTF8To9yhEOeOMM6xTp06u&#10;bvzd737nBpbUedGs/RdffNF1UlR/qMOkztmzzz7r6hLVTwpfIwFsu3bt7JVXXnEhr56fDg1QNwWb&#10;p5xyinfrwCDNI4884gZZNUB74YUXujaKvv/1/a5jTgM7//jHP+yZZ55xM9r02HvuuccN3ip0uPnm&#10;mw+Z6VYzgFXIoTaS6iAFqKqHap+Kq4Dit7/9rQtIatPveeyxx2z06NGublMdJ6rvVIdoX1W3qN5R&#10;+KNZbq1atXL1keqdOXPmuMdrtr7aO6oPb731Vvd8qlcaNWrkbqteueOOOw4GsGrzPP300y68Ub1S&#10;V9AMwA7WHTXpWNN3t9oWl19+uTuW1CfQ2Xi6T20MHc/33nuv6x8oAL3rrrvcca1jV32N2vVKzQBW&#10;baSf/OQnbiki9WXUb6od2qqdcs4557j6pTaFpup3aZC3ffv2bp9Et9Xn0aC16gS1QzRp5corr3R1&#10;xQcffODqHdVrovriz3/+s6tP1D7R/qte0VJ01157rRsU1u+JBLAKl//0pz+5x+uxdU2gAfDdEMAC&#10;Se7bAlgFk5GRUgUL6oSIGgQKKRWIqJOjGRz6Qtfz/dd//ZcLOmqqHcDqZzUzRA0SNW5qh5n6neqE&#10;qLFz9913uwaGZrjpZ+68807XqdHvU8dFpw6pc6FGRe2GijohalREZpG88MILrkOiv/P3v//9wd+r&#10;sEXhsTp4//M//+MCI9FMk0gAq1BFf6caa7oNoG7fFsBedtllB+uV6667zpo2ber+r/pA4YiOS4WS&#10;b7zxhjvONTtEM9/0b021A1gFEJHZ/bfddpsrr0m/Ux0L1St6bMuWLd3xrPpB9YrCEP0+DTL953/+&#10;p3v+q6666mAIEqHOl+qPSL2ijph+VgGsyiNhR5s2bezVV191HSnNkIvMftPs30gAq/tVr6rzFZl1&#10;C+BQ3xbAagA2Uq888MADbkBFNGtLx5sGNzSgrOM1Uq8ogFCboKbaAazCCw3mqv3xl7/85ZDQQb9T&#10;Ya7qFYWhCjq0TypXKKPBXz2P2hP/93//555X5bXbSWobaX8i9YoGeFQ36HkUhmjmruh3qT2i+knL&#10;HkTORtLs3EgAqzpVA8YaGGKwGDi8bwtg1UaJzDDVAIoCSVG9ouNP3/cdO3Z0S6LoONf3u5Zj0mBJ&#10;TbUDWA22RAZc1QfRIGxNOu4VpOqY1kCRBpI0WzdSr2gyin6fAlwNOOn5NTlGgzk16cwe9bMi9YrO&#10;BtTkEz2PBo/VdhIFqurPqT7RQFPkb1b7JxLAqp+kfdVgk9pZAGKPABZIct8WwOpLPkIdAJ1yIupc&#10;qCOiAFbBhRoGmhGrTQGHGjQ11Q5gNftNjRd9get5a890FTUW1KBQQ0UdCX3pqwOkxkjr1q2/8fsW&#10;LFjgZtXWniGnRoY6WxGababQVn+nOmiR0230/Pob1JhRkBuhRkYkgFWnS42Pp556ynV+9LcAONS3&#10;BbAaVIlQ4KpZq6JAUrd1bOnxClAix7nC2NozRGoHsJE6Sce1fr6u0wAlsh96zshgkGaYqa6oWa8o&#10;vFB9U7teUWcrMpNNFLDo9GT9Xu2/AhbR86hDpOBEzxOh1yMSwKqu7NChg5uhp1k2dS21AODbA1gd&#10;exEKUHScRmhGvE4p1mwv1RM16xWdOlxT7QBWYYpms0UGnBXM1EXHs4511Qeqf3Sca+C6dvtIy5fU&#10;NaNfs+21/mSEBoIUGCso0YCR6iPRLDb93arf1K6KUHsqEsCqbtTfpv3VDFwtkwDgUN8WwOpYjgye&#10;anClZp9CA7Q6DvU9r9mwkeNcAydaBqmm2gHs+eeff3Aps2bNmh1c/q02HdcKXnXcqy7S8a12jyaU&#10;RH6fjnUd8+qvaLJKTZq5rzovQrNnVS+o/tFMXe2LaIBI9aPqSdWXERrAiQSwej10QVWFzQ899JDb&#10;LwCxRQALJLlvC2D/+Mc/uv+LZnbp1HupGcDqi1gjsOokaFOnKDLSGlE7gNXi93qsGhZ63rqWGtBz&#10;R55T67rpy16dIIXC6ohE7tPvUwNBp92osxQp16YZq5FTkRX4KmzR36y/U88XmcmqmXDqJKkh9d//&#10;/d9u5Fc/r9HnSACrn1eZGkzq0CjAAXCobwtgawYl6rQosJCaAawGT9ThiBzLddUrtQNYhRd63OEC&#10;WD1PzXpFM1NVx0WC02nTpn3j96lcpwZqnbZIuTbVgzo7IFKv6ArBqtf0eP09kQBWHRV1zFS/aYBI&#10;HSf9vGbGRALYSL2iTUuraI05AIf6tgBWx3yEBjMUdkZEAlgNwiqsiBx3ddUrtQNYzT5TvaFNg0K1&#10;A9jI80SOY7VrNANfs9vUftBpwZH79DgN+Kj9oZlqkXJtWj/61FNPPfhcmsWqNbC1fxrojtRnkQBW&#10;z69Zt2rP6PGayRsJYGvuj2bi62cAHOrbAlgdwzUDWIWlEZp1r+NSy6mpzRJpX9RVr9QOYDXoq7pA&#10;NNBSO4CNPE/kONb/I0sVaBauzrqpeZ82LcGi9kmkXPWc1qbWQFBk3zTgq9+n/dOM/dmzZ7vfp2t+&#10;KIDV36qgVzN79Xj1mSIBbM39Ud2kWfq1/04A3w0BLJDkYhHA6jQ6NVA0KqwgU4GsApeajjaA1al0&#10;Ci7U0FHnQZ0VrWOmn9EMVt1WA0L3q9Ej6ryoo6T90H1aQ1LBrDplGinWDFrNMlOD6nABrJ5f/9cM&#10;Pc2KVaATCWDVmdPv0/1qpLBWI1C3WASwmnGutcbU4dFyJDqGa19I5mgDWM3WUMdKwYbqlYcfftj9&#10;bnVSFIaoTtAxrvpDdZRozWd1erQfKtdpgloqQPWC6hOFpqoPtC+HC2DVQdGMGIUyeg7VkZEAVuWR&#10;/dHfW3ufARwQiwBW3/2qJ3R8q15RYBE5hT/iaANY/X7VTzqOdXaO9kkhr8IVnY6s41r1itoUkXpF&#10;z6vTf3Vb5RrEVv2hOkh1hpZg0WCz/i6pK4BVvaJZs5pNq+fXPkQCWC2/pLZQpP0UmeUG4JtiEcCq&#10;jaMJHmoPqA5QfyNyCn/E0QawCkC1RFHjxo3dc6re0uNUT2h2rY5r3ac+SaReUftK9ZXOMlS9ojVc&#10;1X/RjFf9vJ5PbY/IrP+6AljVK+pvqX7S36o6MhLA6kwfvQaqV3QWodpDBLBAbBHAAklO6yWqUxOh&#10;GaY6PU50n75wIzRbLNII0SxQhab64lVoqY6K1l/Vc6lcZTXpeXUKnIIONVTUEdLP6raet/Zi9WqU&#10;qPGh59Pz6v+Rx6gTpN+hZQcU0kSCUP3OmuXaf9Hv0/No0/7r9+q5IqO7ov3XPol+tzpUaqDo8XoN&#10;9Dh1aiL7o99Z+28EcIA6CDpWInScR2ZP6L6a9Yr+r06O6H7d1uN1fKnDouMtUgeovCbVBTpW9XM6&#10;3mvWSXqeSOcmQse9HhM5jlXXRR6j51DHSPWHjv1IiKrnipSrXomsp6jBIz1Oz6X9r/l7tV+i/Y+c&#10;DqjfrX3V4/Wzqvf0O1WXqEzPrzqm9t8I4AC1O2pe6ErHnI5nles4rlmv6LirGYAoZNFxqZ/R8Rqp&#10;AyL1TU16nO7Xvxps0c/q57SpLqi9VrMep/LIcaxjO3JqsZ5bbQuV6/5IO0PPpUEb7YPqEQ06ieox&#10;1TMq1/7rcVKzrtJAlP5uUb2iM4L03Grr6P/aH9U9el79Xu0b9QpQNx1XkeU9IlR/6DiPtEn0r+g7&#10;WluE+jX6eR2n6i9Ejjkdr7WPOT2HglMds2oHRc7kE7U3InVAhB6v+iLynPpd+jnRz6ntoHpCx77q&#10;EtF+1OyPRfps+ltUd6pc90fqFdVtkefU74/UK6pDFCzr8aovVSdpvyP/1/7osZHXBUDsEMACAAAA&#10;AAAAgE8IYAEAAAAAAADAJwSwAAAAAAAAAOATAlgAAAAAAAAA8AkBLAAAAAAAAAD4hAAWAAAAAAAA&#10;AHxCAAsAAAAAAAAAPiGABQAAAAAAAACfEMACAAAAAAAAgE8IYAEAAAAAAADAJwSwAAAAAAAAAOAT&#10;AlgAAAAAAAAA8AkBLAAAAAAAAAD4hAAWAAAAAAAAAHxCAAsAAAAAAAAAPiGABQAAAAAAAACfEMAC&#10;AAAAAAAAgE8IYAEAAAAAAADAJwSwAAAAAAAAAOATAlgAAAAAAAAA8AkBLAAAAAAAAAD4hAAWAAAA&#10;AAAAAHxCAAsAAAAAAAAAPiGABQAAAAAAAACfEMACAAAAAAAAgE8IYAEAAAAAAADAJwSwAAAAAAAA&#10;AOATAlgAAAAAAAAA8AkBLAAAAAAAAAD4hAAWAAAAAAAAAHxCAAsAAAAAAAAAPiGABQAAAAAAAACf&#10;EMACAAAAAAAAgE8IYAEAAAAAAADAJwSwAAAAAAAAAOATAlgAAAAAAAAA8AkBLAAAAAAAAAD4hAAW&#10;AAAAAAAAAHxCAAsAAAAAAAAAPiGABQAAAAAAAACfEMACAAAAAAAAgE8IYAEAAAAAAADAJwSwAAAA&#10;AAAAAOALs/8fxCLSTjczrUUAAAAASUVORK5CYIJQSwMECgAAAAAAAAAhAHdNpJ1VAwEAVQMBABQA&#10;AABkcnMvbWVkaWEvaW1hZ2UyLnBuZ4lQTkcNChoKAAAADUlIRFIAAAVgAAACsQgGAAAA3TIF2QAA&#10;AAFzUkdCAK7OHOkAAAAEZ0FNQQAAsY8L/GEFAAAACXBIWXMAACHVAAAh1QEEnLSdAAD/pUlEQVR4&#10;XuzdBXhUd7o/8Huf5+7u3Xvvv2vd7VZ264IT3N1poUiR4pSiLS3QFnd3dynuThSXoAESLO7unozn&#10;+5/3NzM0pAkdIGkzyffzPL/d5JzJmXPOTDMnX97z/v4DRERERERERERERFQiGMASERERERERERER&#10;lRAGsEREREREREREREQlhAEsERERERERERERUQlhAEtERERERERERERUQhjAEhEREREREREREZUQ&#10;BrBEREREREREREREJYQBLBEREREREREREVEJYQBLREREREREREREVEIYwBIRERERERERERGVEAaw&#10;RERERERERERERCWEASwRERERERERERFRCWEAS0RERERERERERFRCGMASERGRwzMajQgMDISrqyuO&#10;HDkCd3d3BAcHq+XCw8MDhw4dUuPkyZO4evUqkpKSkJeXp9aLc+fOPX6MbaSlpVnXPkm2K9uX5zt6&#10;9Kj62bi4uCe2l5GRgbNnz+Lw4cMICAiwLv2J/FxYWJj1u6eTx2VlZVm/+20YDAZ1nFFRUdYlzycn&#10;JwenTp0q9NzKa1PwNbANOQeenp5ISUmxPrr0unXrFu7fv6++1mg0CA0NfeK94evrCx8fnyeWFUWv&#10;1+PBgwc4ffq0ei9FRkZa1wAmk0l9f+HCBRw/fly97yMiIp7Yrjzmzp07j9cnJiZa1wCZmZlquy4u&#10;LoiNjbUutbhx40aR738hzyvbLEny35CzszNyc3OtS4iIiIgcEwNYIiIicng7duxAgwYNMGbMGCxa&#10;tAjff/892rRpg0uXLqn1Tk5OGD16NJYtW4aZM2eiS5cuaNmyJW7fvq3Wi3r16qmfWb58+eMhIW1h&#10;JECU5xs7dizmz5+Pzz//HE2bNsXdu3etjwCmTJmCRo0aYfHixSoAK+h//ud/8OOPP1q/e7qePXuq&#10;0Pi3pNPpsG/fPhV0vwgJCF977TV4e3tbl/xk48aN6rwvXboUFSpUwFdfffX4tXj48KEK/CToLu0k&#10;6Lxy5Yr62s/PDz169FABts2cOXPUe8f2DwRPI0GnvNdatGiBv/3tb9i/f791DZCdnY3hw4fjyy+/&#10;xIIFC/D111+jSZMmT7zftm3bhrp162L69OkYMGAA+vXrh9TUVPXc8t6Vffvmm2/QrVu3x/tj2+ei&#10;3v9C9uPPf/6z9buSIUH1v/71L8TExFiXEBERETkmBrBERETk0K5du4a//OUvKhTNX/kn1Xu2ClMJ&#10;VwsGmOPHj1fBlC0Yk8dMmzZNff00EgC++uqr2LNnj3WJhYS+HTt2VPuQnJyMatWqqWUFKxJt8gew&#10;EqRJ2CX7LBWm8hxS+SikYrF27drq+WRbtqpEWZ+QkKCW5X+8iI6OViGbrJcAT6pOpdpRqhzl+/j4&#10;eBWo2khVqTxWfkbWy77INtPT09VyqeCUClxZJtuSn5XH5d+GVqtVy+R8yr7IfsuxyL7IPkslpnha&#10;AGsj22jfvr2q7LSRcyjblOcRsk3ZN9lHeR45Jvk5OZfynHKs+fdPwkXb8cn6/BXFss52rmSdbLMg&#10;W7WpVLQKqcqU722vre1c2V5/2+skYWytWrUQEhKi9lP2SQJY+ccCOc+2fS8qjJXnlW3K9ho3bvxE&#10;ACvHK69HfqNGjVLhv5Bz8NZbb+HgwYPqe3ldWrVqhTNnzqhz8cknn6hlcs7k/Sr7aPvazc1N/UxR&#10;nhbAyn7JayWvteyD7TUTcv7keOXcybqC+297/WTIP5C88cYbDGCJiIjI4TGAJSIiIocl4VTv3r3R&#10;vHnzJ0KeggoLYOW27rffflsFuEIeI8GVBGG2UVhwKpWEUlErIVt+/v7+eO+991ToK1WHL7/8MurU&#10;qaOqEyWQKih/ALtr1y4V0o0YMQJDhgxBw4YNVeWsHN/atWvxz3/+U4W7si2pApXlEuJ17twZgwYN&#10;Uutk323P8+abb6Jdu3YYNmyYqrSUdglS+SvbHzp0qKrYnTt3rnqskGWVK1dW6+U55Jb/mjVromvX&#10;rmp/Bg4cqG6pl8BaboOXIFb26dixY9YtWFoqyPNKUCiVwCNHjlTblZ+XCl5btfGLBLAff/yxur1f&#10;TJ48GTVq1FBVn1988YU61ytXrlSVznLc9evXx6xZsx4Hm3KbvQSO/fv3R/fu3VUVtJwXsX37dnTo&#10;0EFtZ/DgwaqatCAJKuX9YgszN23ahN/97nePQ345Xqkwlf2U55gwYYJaLpWlcq7kPIwbN04FrvLa&#10;SZgq51teP6lwlX14msIC2MJI6D9p0iT1tbSMkHNtCznlfSPvX9kPCeTlPNy8eRNBQUGoVKmSCj2l&#10;gvy7774rMhC2eVoAu3XrVlVNLudDzqscp7QTENJSwPY+lGpcea1s+yf/Tcl/z/Lay/q+ffuq52AA&#10;S0RERI6OASwRERE5LKlClOpQqSZ8msICWAkR5WfXrVunvpfH/O///i9eeeUVNSTULKzfqISAEuQV&#10;DGdle7INCS8lQJSQVoI2qXgsLMgtGMBKeCvhnFQISlj4+uuvq+BJtiWBrFRSyrYkGJPqxOrVq6tb&#10;xSV4lh6zUiloq1qU27b79Omj9l9+RoI3CcDkfMmQ4FFCa1uVpoRd77zzjrrlW7YnyyWAlTYNUtkp&#10;y+TnbQGsHI8EuxKWSTApQyovp06dqrYnzykVpvJzUtG4d+9e1U5AFGcAK+cwPDxcnTNpQyG36EuL&#10;BPlezpecQ6nqFBLWSvgn62SfJHyU45btyrFKaCj7K+dH1hfm22+/xQ8//KDOp4TSsk0JLCVArFKl&#10;Cg4cOKAelz+AleBZAlZ5jJwneT55X8i5lCpR2Z8tW7bggw8+KPJ5hT0BrBy7hMTSe1jIayWtHGzk&#10;udesWYPPPvtMfS3vs7/+9a/4xz/+oQJ5OVfSeqBgVWphigpg5X0i7yWpspVjk0pXeT+uWLFCrbed&#10;XznXUoUrzyf/YCEkOJb/huS8yOPWr1+P3//+9wxgiYiIyOExgCUiIiKHJSGOBFkS/j1NYQGsVPtJ&#10;gCaVjEIeI9uREEuGhKGFVQFK5aSEgxLC5SchkVRhykRSQkI96bFZlIIBrASCcjxCnlvCRNtEThK8&#10;2UI1IcGh7K9UnUoVqgwJ8GwBqFSi2gIvIYGofC+hq4SBUh0qbRts50S2J7em20h4KvsvPXNtZJkt&#10;gBUSrMn5k3Mlt97LdqVVgZD9lupZ2W/pgyvhpFREiuIMYGX7NjKplQTqEvoJOYdShezl5aWCZTkn&#10;0mPWdr6k76n07ZWAWQJROf4ZM2YUOiGVjZwv2QcJ2+W1lt60EoRLyCrBp60qOn8Ae+/ePXUO5Jhs&#10;5PmkYta2TPZRwmLZ56I8LYCVcyPHL/si25agV8j746OPPlJfC3ncqlWr0KtXL+sSSyAq+y3vPQnJ&#10;JUS+fPmyej/KkMppeUxBRQWwMjGdvA5yjmykslgqgYUE4/KPG/KPCnJepJ2HLZyXc2qr3hVyXqV6&#10;mAEsEREROToGsEREROSwJFCSW7slGHxa1V5hAaxMVCRVoxKQCXmMPT1gpTWABIoFQ7pHjx6pfptS&#10;vSeeNYCV260lKBUSXkkAK6GaKBjAyjFL2CaTVeUfFy9eVOslDLQFy0JmtP/DH/6ggjXZP6mAlQDM&#10;FnBKACuBqY0tgJWqUJuCAayQSkoJ4iR0lp+X10BCRQn4ZHIoCWmlylFu25dJpERxBrBye7uNTNIl&#10;gZ4txJZzKAGs3GIv6yTglIA6//mSylwJFyW0le3K6yCVwxIQFkZu25fXYvPmzWjdurV6D/zxj39U&#10;1aP598WeADb/JFxyLmT/5NwU5WkBrATfMvmWhKu24xcyCZ0EmLbb/+UfDSTglHNXkFQQy+smr7O0&#10;o5CgVH6ubdu2KiAu6FkCWHm/SgAr51n+m5Oqc+kDKxXaUgErbQgEA1giIiIqqxjAEhERkUOT6kYJ&#10;aSQslFubJcSUIFBup5Z1QoJDCaNknYRAEmZJKJQ/NLM3gJUQ7t1331VhlzyPBF4SVEnvUAnvbIoz&#10;gJXK1RMnTqjKRgntpEpT9lduv5fnl2OSfbD9vASwEhLaSC9Q263c8lgJoyWczB/A2ioUhS2Atd0a&#10;LgoLYCXAlOBVQrrVq1erkFT2UQJMOXZ5Lvk5OTfNmjVTP/NbBLBCztf58+fVPslj5L1iu+VfgkB5&#10;LeX8STAvr29hgb6s//TTT1Xl77x589QyCZalfUT+auH8Aaytd648V/4WBM8SwMr+yvFIaC7vFTkG&#10;2Y4MeZ/LLf7SA9h2DLawVypbK1asqG7ll5+RMFyCWlvfYyHbkD62Epra/lFBQlI5V7I96SV85coV&#10;tTw/CWD/9Kc/qe3mH1JRLOdP/sFA9lsqzWX/pD+vbO+ll15S719ZJy005B8SbAFswRYEGzZsYAsC&#10;IiIiKhMYwBIREZHD8/DwUAGi9CSVSaSkP6d8bQswZVb3Tp06qaBRboeWNgJSoSmTD9nYG8CK69ev&#10;q9uzJXCVIFdCOZlMKf/2ijOAXbhwoQo5JaiSalOpZJRtyz5IuCnHLP9va1lQMICVcFaqGyVMk8fK&#10;5EjSG/RFA1gJ0KRaUnqISgBqI7f4y6RiEkTK+ZbXQvZf/FYBrFRmyvmS94acA3ndbMcnVZiyr3Ie&#10;pKpXJrIqjASmMrHXf/7nfz5+baR/q7yWtknGRP4AVio9bZN/yXYlkHzWANZWofz3v/9dtXqQ1zIp&#10;KUn9Y4C896QKV94/8jgZErjayH8bUq0rr7k8duLEieq1tJHzKm0GpALWRiYEk3Mtk7XJfss/WBQk&#10;Aaw8r+yLbch7UN5rck7k9ZbnlNdR/luT5ULet9JbWM6/7KtUvdoCWDkmmbBNXldZJ/99cRIuIiIi&#10;KgsYwBIREZHDkxBJAh7poSlVoRJyyfe2Pq0S4MhyGXJbvPQslWo9+Tkbqf4rLGgqjPychF/yPBKa&#10;yc9KxV7B7Uk1YFHk52xBmPy/hE+2n5dgTvbTFsjKvspzyf7b9lGqKeU4ZDty3PLztspHeazsX35S&#10;fSiPk+3KNiQYlO0KqZS0tU4Qct5k//MHdbZltqpRIfspy2S7tjBRyNe2fZMgVLYj3wvZR3m87dgK&#10;I+ch//4JWSbbsAWscgy2bQrZnjxXwXNoe7zsv1SAyjLbftl6m0oFbP7XMv/z5ifblvMqr4PteOWx&#10;sk1b31Uhr4U8l7A9r2zb9prK+0Ke07avskzOie31K0h+zvb+tQ15rOyDHEfBdflfS3kOeX3l+eUY&#10;Cx6brJf9zf962LYr+5T/PZCfvA8KPq88h/ys7Ju8NrLMVnVtI+dJzrE8Vs6BPLetd66Q55PnlSHn&#10;6WnnhYiIiMhRMIAlIiIiIiIiIiIiKiEMYImIiIiIiIiIiIhKCANYIiIiIiIiIiIiohLCAJaIiIiI&#10;iIiIiIiohDCAJSIiIiIiIiIiIiohDGCJiIiIiIiIiIiISggDWCIiIiIiIiIiIqISwgCWiIiIiIiI&#10;iIiIqIQwgCUiIiIiIiIiIiIqIQxgiYiIiIiIiIiIiEoIA1giIiIiIiIiIiKiEsIAloiIiIiIiIiI&#10;iKiEMIAlIiIiIiIiIiIiKiEMYImIiIiIiIiIiIhKCANYIiIiIiIiIiIiohLCAJaIiIiIiIiIiIio&#10;hDCAJSIiIiIiIiIiIiohDGCJiIiIiIiIiIiISggDWCIiIiIiIiIiIqISwgCWiIiIiIiIiIiIqIQw&#10;gCUiIiIiIiIiIiIqIQxgiYiIiIiIiIiIiEoIA1giIiIiIiIiIiKiEsIAloiIiIiIiIiIiKiEMIAl&#10;IiIiIiIiIiIiKiEMYImIiIiIiIiIiIhKCANYIiIiIiIiIiIiohLCAJaIiIiIiIiIiIiohDCAJSIi&#10;IiIiIiIiIiohDGCJiIiIiIiIiIiISggDWCIiIiIiIiIiIqISwgCWiIiIiIiIiIiIqIQwgCUiIiIi&#10;IiIiIiIqIQxgiYiIiIiIiIiIiEoIA1giIiIiIiIiIiKiEsIAloiIiIiIiIiIiKiEMIAlIiIiIiIi&#10;IiIiKiEMYImIiIiIiIiIiIhKCANYIiIiIiIiIiIiohLCAJaIiIiIiIiIiIiohDCAJSIiIiIiIiIi&#10;IiohDGCJiIiIiIiIiIiISggDWCIiIiIiIiIiIqISwgCWiIiIiIiIiIiIqIQwgCUiIiIiIiIiIiIq&#10;IQxgiYiIiIiIiIiIiEoIA1giIiIiIiIiIiKiEsIAloiIiIiIiIiIiKiEMIAlIiIiIiIiIiIiKiEM&#10;YImIiIiIiIiIiIhKCANYIiIiIiIiIiIiohLCAJaIiIiIiIiIiIiohDCAJSIiIiIiIiIiIiohDGCJ&#10;iIiIiIiIiIiISggDWCIiIiIiIiIiIqISwgCWiIiIiIiIiIiIqIQwgCUiIiIiIiIiIiIqIQxgiYiI&#10;iIiIiIiIiEoIA1hyGHl5edDr9TAajRwcHBwcHBwcHBwcHBwcHBy/+ZCcQvIKoqdhAEsOIyMjA198&#10;8QWGDx/OwcHBwcHBwcHBwcHBwcHB8ZuPIUOGIDU11ZpcEBWOASw5DAlgK1asiIiICMTFxXFwcHBw&#10;cHBwcHBwcHBwcHD8ZiMqKgpdunRBWlqaNbkgKhwDWHIYWVlZqFatGnQ6nXUJEREREREREdFvw2Aw&#10;4PPPP1cFY0RPwwCWHAYDWCIiIiIiIiIqLRjAkr0YwJLDeFoAKw2vTSYTB8evPuS9x4brRERERERE&#10;5Q8DWLIXA1hyGEUFsPILLykpCTExMRwcv/qIjY1V/X4YwhIREREREZUvDGDJXgxgyWEUFcBGR0er&#10;ibkyMzORnZ3NwfGrDXlPSvgaEBCA5ORk6zuSiIiIiIiIygMGsGQvBrDkMAoLYPV6vQq/NBqNdQnR&#10;r08+bENCQmA0Gq1LiIiIiIiIqKxjAEv2YgBLDqOwAFar1SIoKEj90iP6rcg/AEgAy/chERERERFR&#10;+cEAluzFAJYcRnkNYCXckzYLUVFRatKnFyVVw9Iz93lJlWd8fLzan5ycHLVv5b3yU96HDGCJiIiI&#10;iIjKFwawZC8GsOQwSnMAKyHkli1bMH36dKxZswY+Pj5q+enTpzFlyhRMmzYNCxcuxPHjx5Genq7W&#10;yb5v2LBBrbeNa9euqXX5rV+/HgMGDMCsWbNUePqsEhMTMWPGjMfn7dGjR+jbt6/6+nlcvXoVLVq0&#10;wNSpU/HgwQPMnj1b9d+1R1xcHJYuXWr97knSS3XXrl3W7xwLA1giIiIiIqLyhwEs2YsBLDmM0hrA&#10;yiz4VapUwbhx4+Dp6YmDBw+iVatWat2kSZPw3Xff4e7du3Bzc0P37t3Ru3dvFaTK8dStWxfHjh3D&#10;vXv31JCwtKAvvvgCly5dUlWm9sy0L4/LXynr6+uLP/zhD6paVbxoALty5Up1rLb9KWy/5PkLq4qV&#10;Y3znnXes3z0pPDwcH3/8sfW7J9mep7RiAEtERERERFT+MIAlezGAJYdhTwBrysuDwWQq1iHbLIqE&#10;gj169MCQIUOeCN9sYacEsPkrPlNSUtC6dWsVxtoCWAlIiyIVta+99hrq1KmDmTNnqpCvV69eahtt&#10;2rTB/v37VTh56NAhFQKPGDECHTt2VNWkQs7V999/j//8z/9Ey5YtVSWuBLDt27fH+PHj0a5dO3Tr&#10;1k3tl2zHw8NDHU+HDh3Qp08f3Llz54lwVdoOfPjhh3j77bfVMcv6V199VVW2SvhcqVIljBw5Um3T&#10;2dkZXbp0Uc/VtWtX3L59W1Xx/vGPf1T7Ll/nt3btWvz9739X63744Qf1AfbKK6+oY5L9kRB6/vz5&#10;apvy/dChQ5Gamqp+1svLSwXb8rMSLgcHB6vzO2/ePHzyyScq2H3eCmJ7MIAlIiIiIiIqfxjAkr0Y&#10;wJLDsCeAvRiQgAHbbhbruBKYoLZdmOTkZHzwwQdwcXGxLnlSwQBWKkOlInb06NGPA1gJDaUyVoYE&#10;mfnJsfbr1w8XL15UvWAlQJUQUgJTCR3//e9/IzQ0VAWwEn5KSwDZrq1aVMLT+/fv4/e//70KK2V7&#10;EsDWqlUL/v7+av8lsN2xY4cKV//1r3/h4cOHqqWAHNOYMWOeCBVl/6WVggSkcu6l+jd/AFuhQgUV&#10;tGZnZ6v9lDYFsq2EhAT1gSSBrYS3ciz5X0choamEtbZ1su9/+ctfVEWxbE+eLywsTIXLUincuXPn&#10;xy0LJFyWr+W5pD9tbm6u2n8JmeUY5fnl8WfOnFGPL24MYImIiIiIiMofBrBkLwaw5DDsCWCP3Y1C&#10;zdmni3Wc8olW2y6MhH3vvvsuzp07Z13ypIIBrISKEydOxPDhwx8HsNInVkJUGYVVaA4cOFD1hpVQ&#10;UX6xy636NrVr18bZs2dVACtBbv5qVZvCWhBItaiNhKwS7Lq7u6ugVkJdGW+88YaqXC0YlC5btkwd&#10;l5DgNX8AK/sg+ymkV+x7772nnkt630qw+qwtCOTcyusr5DX+8ccf1Tl766238NJLL6nethJGv/nm&#10;m4iMjFSPs5GQWAJc2/H885//xIoVK6xrixcDWCIiIiIiovKHASzZiwEsOQx7AlijyQSdwVisQ7ZZ&#10;FAlM5TZ+Cfvy9yiV/RIFA1j5pSyVmFLVaQtgn9aCQNgCWNmm9IO9ceOGWi7fv//++7h+/boKYOVW&#10;+8L4+fmpAFaqSEXBHrBjx45VAaw8x5///GcVZErVqAzZ34Kh7tMCWKlgzR8iSzgqAbMEuQsWLFDV&#10;uFIBW5jCAlg5Plvg7O3tjXr16qkqWqlolVYJUmEr7wepQpbq3/wWL16sjispKenx8dhC6OLGAJaI&#10;iIiIiKj8YQBL9mIASw7DngD2tyC37EtFpgSMEsJdvnxZBY5Cgkrp3SqVsjIRl/RNlf6lEgQ+awAr&#10;Qej27dvRuHFjdZu/bLd69eqqsvRpAazcrv+73/1OVaTKLfpFBbByXiXglO8DAwNV24OTJ0/+bPIr&#10;ewJY2VcJXqUyWFoLyPNNnjwZERERqqetnAvZl/zkHEkrATmf8uEl7Q7yB7A+Pj6qzYIcx+HDh1W/&#10;WAlghWx78ODB6r0g+y2tEQICAtCoUSNV2SvHs2XLll8818+LASwREREREVH5wwCW7MUAlhxGaQ1g&#10;hYR9ElxKP1VpLyAhoNi2bZu6LV+qZGXyrJUrV6pAVMit+tILVkLJp1myZIkKTYUc75o1a/Dpp59i&#10;1KhRiImJUcsl9JUQtSjS41V+Rib1kkBT+rjabNy4Ua0XEgzLdiTMlUDzwoULKgjN78iRI+q4hFS4&#10;ynHJ/0twKkGovBYSwMo5kPC4U6dOKiy2vW4SIsu+FJyES55Hti2TbEnvVvkAGzRokApmhQTBsp+2&#10;9RKo2vZbHjt37lx1/r/++mtER0er7ck+SA9dqTqeMmWKqoItCQxgiYiIiIiIyh8GsGQvBrDkMEpz&#10;AEvlGwNYIiIiIiKi8ocBLNmLASw5DAawVFoxgCUiIiIiIip/GMCSvRjAksNgAEulFQNYIiIiIiKi&#10;8ocBLNmLASyVCOnB+e2336JmzZpYtGiRdemT5BfVqlWrVKjau3dvhIaGWtcUjgEslVYMYImIiIiI&#10;iMofBrBkLwawVCKioqLUZEsLFixQEyYVxsPDQ02a9ODBAyxfvhxffvmldU3hGMBSacUAloiIiIiI&#10;qPxhAEv2YgBLJcrFxaXIAFZmwrfNYi8Vsy1btnxqgMUAlkorBrBEREREpUteXt7jYTI9OYwm0+Nh&#10;sA3jT0NvHTrD04fWYFRDoy985OoMauQUMrJ1+p+GVocsjQ6ZTwxtoSMjV/N4pD8xcq0jB2k5lpH6&#10;xMhWIyU7yzwykZIlIwPJWemWkSkjzTpSkZQhI8Uy0pMfj8T0JDUS0hLNI+HxiE+NR4IacZaREqtG&#10;XEqMZSRHIzUtCZnm7Wam/zSyzd+bctMBTYZ5yP/LyARMvK4ui/LM/63lGY0w6fUwaTQwmd+bxsxM&#10;9f+OigEs2YsBLJWopwWwFStWxJkzZ9TX6enpaNu2LWJjY9X3NhrzL+W4uDg1goODy2UAazR/QOWa&#10;L6ZyzB9KcgH5okzmDz05b47Ktv/FcS6KCwNYIiIi+jX8FCaa1JDrRMswwGjQm4fOMvQytI+HSa9R&#10;w6jPfTwM5qHT5iAnNxvpmRlITE1GTHwMIiJDzdc1/gjw94H3nYvwunwMnu47cfboSiz7cQg+Xl8d&#10;rTdWM4+qaCVjUxU1WlpHi02V0XxzZTSzjqbW0XhLZTQyj4bm0cA66m2tjLqPR6UnRp18o3YRo5aM&#10;bT8fNfONGoUMp3yjesHxo2VUyzeq5htVChmVC47tlTkKGacXvgJMf+mXx5KPgBhv67v++djCdzUk&#10;9LMN838vapiv258YEgia/84sdJiv9Z8YEhzmH+a/1WzDmJ0Ng/lvW0NyMvSJidDFxEAbEQGN+W8F&#10;TUAgch/5Iuf+A+TcvYvsW17Iun4dGadPI/XgQaTu3YeU3buRsmMnkrf9iKTNW5C0fgMS165F4spV&#10;SFi2HHHz5yNu9hzEzpiB2GnTETN5MmImTET0Dz8geuw4RI0Zg6jR3yDyq68QOWIkIoYOQ8SQLxE+&#10;aDDC+w9AWN9+CO3VGyFduiK4c2cEf9IJwR0/RnCHjghq1x5BbdshqHUbBLZqhcCW5tGsOQKbNkNA&#10;06YIaNwEAY0aw79BQ/jXbwD/uvXgX7sO/GTUrAU/pxrwrVYdvlWrwbdKVfhWqgzfipXg+1EF+H74&#10;0VNHzKRJ1lfO8TCAJXsxgKUS9bQAVvrDurq6qq9TUlLQyvxLPi0tTX1v4+Pjg+HDh6vxxRdflNoA&#10;Nj4+HocOHcLq1aux2/yh6efnp5ZfvXoVK1aswMqVK7F582acPXsWmZmZap0cx/79+9V62/D2/vmF&#10;xtatW/HZZ59h7NixTxy7veTcyn7pzRcV4tGjR+jbt6/62hGFh4er8yF/bOQnIf3GjRut3/26GMAS&#10;ERHRs5BQKEerR2xSKqLj4hEZE4OIqEiEhYfBNyAQgQ+9EOTjieC7FxBy+zRCb7kg4sZxpHluROjp&#10;xQhwnYuHJ2fg9JHJOLH/exzcPRoHt/bBno3d8eOGT7FpXUesXdsGK1a3wNJVTbBwZQPMW1kbc1ZU&#10;xawVH2Hayg8wfuV7GLfqPXy75l2MXvMOvlr7DkaYx5fr3sVg8+i94T3U2VoBtbdWRLVtFVWwWP3H&#10;ymi4rSqGHvjEPDph2IHOGH5QxqcYcaiLeXTDyMPmcaS7efTAqCM98ZWMo73x9TEZffD18T4Yfbwv&#10;vjGPb4/3U2PMif7mMcAyTv40xp4caBmnBmLcqUEFxmDr+ALjnC3jO9twGYLvH48vzWOoGj+4WsZ4&#10;NYblG8Mx3u2nMcFthBoT3Uf+NDxGqTHJ4yvLOG0bX2Ny/nFmNKY8Mb7B1LPfFhhjMPWcbYx9PKad&#10;G/d4TD//3U/jgm18r8aMCz88OS6OfzxmXpyAmZcmqjHr8Zj007g8WY3ZakzB7CuWMefK1AJjmmV4&#10;Tn885sq4OiPfmIl5Mq7NUmP+tdk/jetz8o25avidnmj+A/E78/j+yeH6w5Pj3FwgPerxfysSkErQ&#10;aczKUuGmPjYWmsBA5Jj/Vsy+cRNZV64g89w5ZLi7I/3kKaQeOaJCzKRNm5C4bj0SVq1CwtKliF+w&#10;ELHTpyNm/AREf/c9or4dg6ivRyNixEgVTob27IXQz3ogpFs3hHzaxRJOduiIYAkm27RFkDWQVOFj&#10;rdrwq+4EPwkbK1eBb4WKTw8aZb2EkebHys+on3WqAf+ateBfp655u80Q2LwFglq0RFCr1ioEDW7b&#10;Vj13cPsOCO5o3o+PP1H7FdK1K0K7dUdo98/U/ob26Ikw876H9e6NsM/7IKxPXxW0hvXvr44rfOBA&#10;FcBGDDaPL4Yg4ssvETFsOCJHjEDkyFFqRI36ClFfyfhanZOo0TK+QdQ35vHtt5Zgd8xYRJn/JpWg&#10;N3rcd+ZzaB7ff28eP6gR88N4dW4lEFZjonlMmmQekxE7eYplTJ1qGebXQYXIs2apQDn91Cn1ejsi&#10;BrBkLwawVKKeFsBKqCq9X4VUt0oFrHzA5iff2/5lX6pkS2MAK+Frw4YNMdr8IXXK/MHx448/4pNP&#10;PlHrJpk/cEaOHIlz5guCAwcOoEePHhgyZIgKQ6WlQt26dVWv3AsXLqgRGRmpfi4/efz58+fVMRY8&#10;P4WRcyUVETa+vr74wx/+oCpoRVkNYG/cuIGXX37Z+t2TbFUiJYUBLBEREeUn12x6vQ5JcdEI8b2D&#10;h7fO4e7lUzh/ag+cdy3DuQ1jEb2iFbKXOCF7cVVkLapiHpWRuaASgudXxImllbB3aQVsXlYBK8xj&#10;7vKPMH7lR/hs/QfosPlDtDePdubRYstHaG4eTbZUQKOtFdDAPOptrYja2yqipnk4mYdUbdqqMquY&#10;R+0dtdB0dyO0298anx39FANO9sYQlwEY6f4lvjkzCt+dH4uJlyZizvU5WHVnFQ74HYBnlCfuxN9B&#10;QLIfwlOCkJEZh8zMeOtIsIysBPP1bWK+kYTsbBnJ+UYKsnNSzNeltpGqRq4aaU+O3MJGuhqaXxqa&#10;jEKH9vHIfPrQysiCrtCR/XjoZegKjpwih0Evw1J9XPjQFD4MTw6jQfsLw1oJbRtGGXo1TEUOQ+HD&#10;9NPIU8NYyMhXYWod5v/JN8x/wxQy5HESqOoiIpFz/z4yL11C8t69KpgLHzAAIV27qdBRhaDt2yNY&#10;qjMlCG3REoFSjSlBaJ26Kgz1r1HTEmraKi/zh5/m71XYWa8+Alu1VttVgaWElBJMDh2mAtnYmTMR&#10;N2euCmoTlixBwooVSFyzBonr1yNp02Ykm//OS9m5E6mHDqnAUCpXJfiV/c7y9FTVrFLVmnPnDnJ8&#10;7iH34SNo/PygCQiANjAQWvPfrVrz371qmP920IaGWob57xtdVBR00dHQR8dAH2MesbGWERdnGea/&#10;OWUYEhNhSEr6aSQnW0ZKimWkplpGWpoaRvP5tYwMGDOsIzNThdlSrWsb0gLgiZGvqleNglW/Ugmc&#10;f0ilsG1INbF5SFWxGvJ3rG2Y/4Z7PGzvF3k/ODAGsGQvBrBUIiRc3Ldvn6ralIm2du3ahbCwMMyZ&#10;MwezZ89Wj5HgVELXLVu2qJBy3rx5anlR7OoBKx/w5ouAYh2yzSJIqNenTx/069fvp30wyzZ/iAkJ&#10;YJcuXaq+FsnmD8fmzZurQNUWwEpAWhQ5f3/729/w0Ucf4Tv5F0bzh7I8V506ddR2pIJYPrCk+rZ6&#10;9eoqrJUwONX8oSvk/IwaNQr/+Z//CScnJ3z77bcqgJWA+IcffkCDBg3Qq1cvVZUr25EQs2vXrmq5&#10;HJc8Nv8HogTH69atQ9OmTdVjJkyYoNZHRERg2LBhaNSoEdq0aYMjR46ogFRCc3me+vXro0mTJiqE&#10;FgcPHkSzZs1Qu3ZttV4+rCTIlmOSSuEWLVqox983X4gJCV07dOignnPEiBFq//MHsNKiQZb/13/9&#10;l6qsnj59OkLNFzOyLxL0d+7cGQHmCx85n7LvMhYtWqRCaXkNpTJZti/nVY5fJJkvaL7//nt1TLI/&#10;mzZtelxFXBADWCIiIscnQYBep0FOZjqyUuKQnRiO7LggZMf4IjfqPrSR3jBEeCEv9ApMvqeQfXMH&#10;YlwXI3D/JDz88Wt4rx8En6WdcW9mXURMex85015G3rSXoJ/+F2inv4ycGf9A6sxXEDfnVYTMew2n&#10;F7yCNcvewKyVb2PCqvcwZs37aLepwuPbtevtqYcm+5ug+YHmaHWwFdoebosORzqg16leGH56OL46&#10;+xVGnhmJGVdnYOO9jdj9aDeOBh6Fe5g7rkRdUYGpf7I/IjMikZKTAo1B4/BBB/065H2iAjLzta8K&#10;18zX2hLaGVLTLLfVh0f8dDu9lxcyzNfSqUePIXnHDiSa/1ZIXLkS8UuWIm7BQvP7fY66VV4qKsMH&#10;DERwl67q1na5df1xxWjFSio4lRBVQtWgli0RYq32DO3aDaHdu1sqPXt/jvBBg1TlatyCBUjcuBEp&#10;5r85006cVPuQdfUqcry9ofEPgC4+Qe27CoOJShADWLIXA1gqERLo7dmzR90+L0OqPCUQu3nzphpC&#10;gq+7d++qibicnZ1VWPc0dgWw5gtiHBlavCP8qmXbhZDb+z/44ANV+VqYggGsHPO4ceNUEGoLYHv2&#10;7Pm4zUKi+YImPzk+qVaV6lgJGSW8njp1qgorL126hLfeektVzUoAKyHt7du31Xm0hZNy8XTv3j38&#10;/ve/V+GvbE9CVQlj5dzLdiSklNdK+u++/fbb6vWRVhCyTQl98wedsn8SUMo5l8dIqC6vh4So0k5B&#10;nuPhw4eoXLmyeowEtNI6QoJj+Vl5Dvl/CWSvX7+unl+CW3ku+VoC1l27dqnwc9asWY8rdWWCtmXL&#10;lqnlUmEs5y3/fslxXrlyRYXVEqrKPsn7rVKlSipUlg9DeY9IoCuvmZwz+ZD0Ml8wSlgtE8JJlbJ8&#10;LUGtvE6LFy9WrSMSEhJUhbacM9t7tyAGsERERKWYBDDaLBjSYpAe7oPYBxfV7fzh57chyXk24k/N&#10;RObx76A/OgKavf2RuvlTJK5sjpQltZGyoAqSZ7+PtJn/Rvb0V6Cb/lfkTX8Jhml/Qvq0VxA3/W1E&#10;zKqEoLlOeLioLryWN4PH2lY4tKUlftzWBMs21cCUdVUxdk1lfLW2Kgaur45uW2qi1fbaqLWzJj45&#10;+gl6O/fGQLeBGOIxBN+c/war767GsaBjKkS9G38X95Puwz/FHyFpISpM1RmevSUVkQpVzdeqRvPf&#10;FFIhKVWXOea/E+T2/dTDh5G4Zu1Pt+ib/4Z53FNU+omOHKVuW1e36X/WQ1WhSlDqV6OmJUQ1D+kB&#10;Kj1CpYeoVKyGdOqsKk3l8WG9ept/fiiizNuT28/j5i9Awuo1qs9p6v4DSJcA1d0dmRcuqkBXKkSl&#10;mlOqNFX1pVRRmv875j8gUGnEAJbsxQCWHIZdAeydXcCMvxTv8N5r2XYhpO/ou+++qwLSwhQMYOWi&#10;QZYNHTr0cQDrbr7YkGOQUViF5cCBA3Ht2jUVwMovdqkGtZEKUqnelABTgtTCLkoKa0HQu3dv9bUY&#10;M2YMpk2bpvZDKkhfeuklNf7v//4PrVu3fuJ8y6RoUmn6/vvvY+7cuSo0lcBXAtL/9//+3+Of/fOf&#10;/wwPDw91buT/8zt9+rTq9yshp5AAXoJe2ZZUxdrIcUlFquy3VPBKMCok6JSK1vwBrCjYgkACWGlV&#10;IPss5NxIFatM/vanP/1JHZ8cs4TCEirbqpaFvK/kHP3v//7v42OSr3fu3Gl9xJMYwBIREb0AuX5R&#10;QwIWuSVVbk213e4st6zKbay55ovBBCA52DI5T8gl4N4h4PYO4OZmGD3XQHNhKbI85iHpxBRE7hyG&#10;4A09kTznQxim/1lN7CPVqGrI19P/lG/8GXkzZPwFuul/Q9yMd+A3py7OLfkcLmu+xqndU3H02GLs&#10;c1+DLRfXYfmVVZh9dSEmXp6M/i79UX9P/cdVq/lHle1VUHVH1cej2o5qaLKvCTod64TVd1YjLD2s&#10;0Gs3osLIe0UNCSLNQ0JJfUICch8+RMb580jZu09NyBQxfATCBgxEiASlHToioHlzNVmSmhQp/235&#10;tmENUFWPUtuQXqUy5NZ9qUpt1BhB7TsgtE9f1R80YeUqZJiv8bNv3VJBLqtMqTxjAEv2YgBLDsOu&#10;AFZaBhi0xTtkm0WQwFTCxClTpjwRCNr2sWAAK8cgYZ9M1GULYJ/WgkDYAlg51kGDBqmqTSHP8eGH&#10;H6qJviSAtfWdLUgmBJMA1hYwFuwBK7flSwDr6emJv/71r6qdgFR9ypAq14J/GMgxS/XsggULVMWq&#10;VKV269YNt8wXYLafkypX2V9phyDVtflJUNq4cWMVrMq2165dixkzZqgAVoJcG6lIlQBWjvN//ud/&#10;Hh+3HI+EzQUDWKlOlf23kQBW2ijIfgg5vvfee09tR4JzCWfd3NzU88prkv8DU55TKnelstl2TDIk&#10;BC8MA1giIqJfoM0CMmKB1DAg/hEQfReIvAlT8AUY7u5D3rX1kMl5jPv7I3tFXWQv+Ai5c9+GZtZr&#10;MMz4myU0ldv5p/1Z3dov1afxU/+F6KlvIWLqOwib+h5Cpn6AoKkfImh6RQTOckLwvLoIXNYBkVv6&#10;InHPMCQcGoOgIxNw98gUXD02CyePzcTWg+Ow1WUmNpxfjPXXVmPt3bX44dIP6HmyJ1ocbIFaO2up&#10;MLX6zuqovbu2agkgrQA+Pf4pep7qiS/cv8DYC2Mx1XMq5l6fi2W3l2G9z3rserQLt+Nuq5A1KScJ&#10;mbpM6Iw6Bq70VBJkGjVa1adT3eofHa36iEqPUUuV6hrETJ6C8L794F+/viVArVpNBawyOVRIly4I&#10;M1//yq3+MtlSpEy0JJMrffutmjBJTYw0ZSpiZ85CwvIVSN66DamHDiPz/Hnkmv9GkD6k0k9UVZ5q&#10;NAxWiezAAJbsxQCWHIZdAexvQIJHCfZWrVqlqlPl1noJTYUEsHIrvQSScvu7tB5o166datHwrAGs&#10;XLBLf1TpmyttBeQW+SpVqqjtPC2AleDwd7/7nQoo5bFFBbASLkr/VAmTJbyUYFcqRPMHnfKhcvTo&#10;UXVL/pkzZ9Tzy2uwZMkSdOrUCd7e3mr7sp/yvMeOHUO9evXU/styaZEgj5der9KWQs6JhKlyDosK&#10;YIVU6Q4ZMkSFr1999RVq1ar1swA2MDAQ//3f/62eR8LmggGsVCm/+eabuHPnjjpfr7/+ugpgJQiW&#10;vroSKMtxnTx5Up1rCcmlIlf2XapvbW00CsMAloiIyj0JFnW5QGY8EHYVeTe3wOAyAYbDQ6Hf2R1Y&#10;UxdY6QQsrwosrQAs/gBY9C7y5v8bppmWgDVn2t8QMOVDHJzVCzuWfIcdq6djx4ZF2LV9Hfbu34lD&#10;x4/ilLsbrnhegNetq/C+ewsP799FkN89RAY/Qlx4AJKjg5AaG4Lk2DCERT6ExyMPrL65HiPdv0GP&#10;E73Q+Xhnddu/9FKVgLXO7joqWK2+o7oKWp12OqHN4Tb45tw32P5gO06Hnca9xHvwS/FDYGogQtND&#10;EZUZhbjsOCTmJCJdm656qxqlapfhKhUgfVQN5utnjfkaM9N8bS2TNqUdP46UvXuRKNfLy5cjdsZM&#10;RI4cqWavVzPc22belwmnWrVWk03JTPmqIrVKVVWJKrfyp5ivVXPu3oXG31/dsq+LiLBM0iQTMcnk&#10;S+bnVUGq+VpXTZpk/htKTYIkFbR8rxIVGwawZC8GsOQwSmsAKyT0Gzx4sApUZVIr2233a9asQY0a&#10;NVRgKEGj3LYv1ZdCgr/+/fsXGerZyIRSErgKuZ1+4cKFqoJUwkXpZSokDJVwtyjr169Xk1pJkClB&#10;oYSsNtJbVdYLCS5lO1LZKlWhEsDaWgUICY5lf+T5ZXI1WS/kNZEAWiarkhBVJlSTxwoJLmW5HL+L&#10;i4taJsGrVM3KBFeyXqpqpX+s9MG1kVBWzo+Q9TKZmByDTJ4lPWcLBrBC1sk2JVCWvrOTJ09+4v0i&#10;+yXbkNBZXgsJmYW8BlLxKsctQa+Q7UsIK/stQezEiRNVkF4YBrBERFTmmMyfabpsIDfVeut/EPLi&#10;HiLPew9w5EvkbWkL4/om0K6sg9xFFaCf8bK6zd807SVop/0VKdNeQ/TUt1Vlatj0DxE8uwZuL2iH&#10;Swu7wWXJFzi0dDR2Lf8em1ZMx5w1G7Hk2DXsuBoKn8gUpORkIiU3RYWc0ZnRCM8IV/1PA1ID4JPg&#10;A9dQV+z334+t97dizd01WOK1BPNuzMP0q9Px7flv0c+1n5rASgLVGjtrqKpVmcSq49GO+Nz5cwz1&#10;GIqx58di6pWpaqb/c+HnEJQahDRNGkxPmXyVyjcVXJqvSR9PSJWSoman15mvxyUAzX3wABnma/Kk&#10;zVsQNWYsQnv2+mk2fplkqrqTClL969RBQL36CGjYCIFNmiKweQtL39SOH1v6pnbpqm71jxg2HFHj&#10;vlMTWaWbr6E1gYGq7QARlS4MYMleDGDJYZTmAJbKNwawRETksKQSTpMJpEYAQeeAG5uAMzOBoyOA&#10;fZ8DOzoDm1sCSz5E3rw31O3/N6bUxtEp7bB/8ifYN7UrDs3piyPLvobzxqlw2z4PJ3etgPOJ/bh0&#10;5RLOXruJ87d8cOVROO6Ep+JRTDrCk7MRl5aLpEwtUrJzEJ+doILV/X77serOKow+Nxr9XPqhy/Eu&#10;qlK15cGWaLyvsapWlV6qUq3abH8ztD/cXrUC6H6iu5rIaoDrAIw4M0K1EFhxZwX2+O5RYe3dhLsq&#10;YJWKVQasVJBJqlTT06GLiobWfD2n8fNXM+lnXfFUE0OlHjyIxPXrETN9OqK//0H1QJUJpVTFaqfO&#10;qkrVv179xz1TJVAN7dUbkcNHIHH1aqTs2o20o0eRcfoMMi9eQta1a8j28kLuvXvQ+PqZnzNU9XKV&#10;ilV12795f1ihSuQ4GMCSvRjAksNgAEulFQNYIiJyCBLqpIQCD44Al5cBhwYDy6pYJx6Viar+pKpY&#10;ZRinvYSoqW/i5pSaODa5DTZM7o2vJk5AjSlHMM/5IR5GpSItR6vuGJG7ZUymPJjM27cNCZBkyDoJ&#10;Ps+En8Hme5sx69osDHYbjG7Hu6mqVKlQrbq9qpqwyjZ5VdN9TTH89HAsuLkAm+9vxpHAIzgXcQ7e&#10;Cd6qGlZrMD9vnvl588zPW8SwPT+VH3J7vS42Frm+vsi+ft0Snh44gKRNmxC/ZAlipkxB5NdfI6x/&#10;f1VlGti6jSU4rVzFMvGUbTKqgiP/hFWVKqvK1eBOnRExbBhi581H0o8/qtYC2rAwGM3XhHlGyyRZ&#10;tlv9+T4kKtsYwJK9GMCSw2AAS6UVA1giIvpNGPVAbrql72paBJDgC0TfAUIvA34uwLW1wOEhwM6u&#10;wMZmyFv6kZrEKmnqGwid+j4eTq2C81Ma4+Dkjtg4uSdWT+6H5fMnYNrGvRix7RLGHvDGqrMB2Hol&#10;BKfuxeBBVDpydHrVGkB6ot6IvYFLUZfgEuKCvb57sdFno2oHMPT0UFW92nR/U9TYVUOFqg33NlTV&#10;rN1OdFOVqvKYr85+he8vfq/aAGzw2YDDAYdVJWyOPsd6gEQWUhWqj4tHjo8P0j1OI3nXbiSsWIHY&#10;adPUrfohnT+FX63aKjD1q1pNfR3QoAECmzZDUOs2CO7Y0XJrf4+eCOvbDxGDBiNi6DDLBFVjx6qJ&#10;reLnL1A9WRPXrEXSxk3msRHpzs7IunJFTVAlVbKclIqICmIAS/ZiAEsOgwEslVYMYImIqMRI9VxG&#10;LBB4Gri7G7i4CDg1FtjTE9jYHFjXAFhTB1hVA1hW2TK51YK3gDmvwjD9z7g7pTqOT26DLZM/w+xJ&#10;wzBsxmJM3XgAs3ecwty9Hljtege7rgbD/WEcvMJSEBifieQsLTI1elXVKvRGPTyjPbH70W51e79M&#10;YiVtASRUrbun7uMJrGrvqo3WB1ujj3MfVb0qLQDcQt1wK/YWAlICEJERgdjsWKRqUpGpy1RBq2yb&#10;6Gn0sbGImz0Hwe07qOpTv2rVVTWqVK8Gd/4UEcOHqz6ptkmppBerVMFKz1RpKaALD4cuOlr1a9Un&#10;JsKQmmqdoCpb9XOVvqqsUiWi58UAluzFAJYcBgNYKq0YwBIR0XOTADIjBkgOBuLuA4FngNs7APeJ&#10;wK6uwKL3YZr+J9V7NW3aP5E07XXETn0L4VPfQ8DUj3B7ak2cndwERye3w9apvbBs+ghMmzkRX89Z&#10;hh4L9mPErlvYcjkEl/wTEJuWC2O+Cj6ZuT9Ll4Wk3CQ12ZV/ij+uRl/F0cCjmH1tNvq69FVVrLYW&#10;AdKDVYJXmchKeqyeCDqBy1GX4Z/sD41ewxCLXohUl8rkVhK4SsVp6qFDqteqtAjwc6qBoBYtkbRu&#10;PbJv3oTB/HcBEVFpwACW7MUAlhwGA1gqrRjAEhHRM9FmAfGPgODzwKUllgrW+W+qXqzG6X9Gxqw3&#10;ETPjA/hMqYYfJ3fDjEkjMGLSVAydvghD567FiBX7MHKDK8bsvo7pJx5gmYc/Nl0Kxr6bEXC+F4OL&#10;AQm4H5WG+HQNjNYqVoPRoELW6zHX1a3+2+5vw4IbCzDyzEj0ONVD9WO19WCVCa+6Hu+KMefHqErW&#10;9d7rVYuB8xHnEZYeBoOJn3dUPKS1gDYyEpkXLyJx3TpEDB2KoLbtVOjqX7sOwvr0RcKaNcg4e05V&#10;sBIRlTYMYMleDGDJYTCApdKKASwRERUpKxEIuQBcWwMcHQ6srg3M/gcw62Vg5l/V5Fcp017FkAnT&#10;0Gz8Bnw4/hA+GH8U748/hg8mHEOPdVdUuCrVqxq9UQ2dwQi9wQSD0aQC1vyTXuUnk19JX9Yh7kPQ&#10;cF9DNeGVtAuouuOnSa/aHGqj+rDuerRL9XRNzk2GxqCBzqhTQSsntKLiJu8lTUgoEjdtRkjXbvCr&#10;UlVNbiX9WwPbtEXCkqXIuXcPJo0GedIegH1XiagUYwBL9mIASw6jNAewycnJOH36NPbu3QsXFxeE&#10;hYWp5d7e3ti9ezf27NmDI0eO4MaNG8jOzlbr9OYLSjc3N7XeNvz8/NS6/GT5xx9/jMGDB6vjfVbp&#10;6elqv2zn6NGjR+jbt6/6+lnJTMZyDAkJCdYlQL9+/XDw4EHrdz85efJkocsLunr1Kho2bGj97idy&#10;Tl1dXdXsyqUdA1gionIoNw1I9AdCLgF+roDPfuDKckt/1t2fAWvrA/PeAKb/yfL/yyrDtK4hMta3&#10;Q8Dq7ji9cjh2r56GKYuXwWnyYXyz7y7WnAvEnhvhcL0fA8/AJMSl51qfrHDSPzVFk4LYrFgEpgbi&#10;Wsw11XNVwtSx58ei2YFmaH6guWol8PW5r9VkV9LHVfq5+iX7ISozyrolopIhYashNQ055mvi1MOH&#10;ET1hIoJatlKBa2Cz5gj7vA9ipk5F6v4DyL59G6bnuNYlIvotMYAlezGAJYdRWgPYxMREtGvXDiNH&#10;jsSuXbuwdu1afPaZ+Q8vs0mTJmHgwIE4dOgQtmzZgp49e+Lbb79V+yvHU7duXaxcuVKFszLkWAr6&#10;8ssvcebMGXXc9lSfSGApQamNr68v/vCHPyAnxzKj8IsEsBIay/5cvnzZuqToAFb2o7DwtOBrVVQA&#10;e+vWLdSsWbPQ0Fm2W5oqcRjAEhGVA0bz9UdKqPmD1Rk4NhLY2BRYUc3SOmD2K5agVf5fgtd9fQD3&#10;KeYPs23IeeSBG1dOY/X+Uxi94SQ6LT6FRvNP48MprnhvkjM6r7mCndfCHk94VRT53NMatIjLisPt&#10;uNtY570OA9wGoPvJ7uh8vDPaHm6L+nvqo9qOamr0PNUTa+6uwcOkh6qqVX6W6Nei3q9hYYidPRuh&#10;3bqrybOkrUDwJ50Qv3ixajmgDTRfw6ekqDYERESOigEs2YsBLDkMewJYudiTW+WKczwt6JOgUwLW&#10;Hj16qHDSRvZVSAC7dOlS9bWQsLZx48bw9PR8HMBKQFoUCTv/7//+D6+99hqGDx+ufl4qYT/66CM0&#10;atQIV65cUfsnAa+ElQMGDEClSpWQYr6YFXJ+5PH/8R//gbfeegtDhgxRAWzXrl3x/fffo3Llyujf&#10;vz9yc3PVdmRfPvnkE1SsWFF9iAQHBz9x/BIy/r//9//w6quvokaNGvDx8UGfPn0wdOhQ1K9fH/Xq&#10;1cOlS5fUY5cvX45Zs2apr7t06YIZM2agefPmmDZtmvq5Fi1aqOeXn5XzkF9mZqY6T7///e/Vfn/3&#10;3Xc4ceKECrDlGFq1aqVecwmzq1Spop5737596vWQcFYC66ZNm6rz1KlTJ7U9qQQeO3YsqlatqgLf&#10;48ePFxoQPw8GsEREZYjJ/NmQmwpkxAJJwZbK1qPDgEXvAtNfsoSsC9+GcXl15O4bhIwbu5DqfxXR&#10;4cF4GJ2m+rDOPPkAn62/isrT3PHmeGe8O9EF1WZ4oM7cM+i06gq+3XcXJ7yjkat78nNDPnNlYiwJ&#10;S1M1qarfqnOIs2oRIJNhScsAaR3gtNMJDfY2UBNiSXWrVLsuvLkQp8NOq5+R9gFEvzY1iZb5eksT&#10;GIjYmbPUxFn+tWojuPOnqo+r1nytxHYCRFTWMIAlezGAJYdhTwDrk+CjJosoznE/8b7admFSU1Px&#10;4YcfqjCvMAUDWAkIx4wZo4JAWwA7bNgwTJ48WQ1bcGqj0WhUwHnu3DlVwTp//nyMGzcO0dHRqn3B&#10;u+++i5iYGBXAvv/++6qaVLaRP5CWsFOCTAlvZXsSwMp5lBA4KipKhaIHDhxQbQVkGxcuXFC3/+/c&#10;uRPjx49/IqSU8y2Bs4eHh2qlIOuk2nfEiBGIi4tTrQ4GDRqkHlswgJUhrRkkCJWgeOvWrWqf5BxJ&#10;EJuf7LeEy9WrV1fHI88rAazs3/Xr19X+yWMePHigvr59+zY+/fRTFSRLiCzh7UWZzMG8fWkDIcu/&#10;+eYbLFy4UO2nnAN5fGEVx8+DASwRkYMymn9vS1Vr+FXA3xXw2gq4TwK2trNUt859DZhjHptbIe/w&#10;EKR4LMQ9t63YvP8Iph32wsjdd/D55uvoutYTNWZ5qLC16gx3dFx5GV9sv4WZJx9ixZkA7L0RDq+w&#10;FESm5EBneDKAyjXk4lbcLRwKOIRVd1apNgETLk/A586fo/au2mp0Od4FM67OwFrvtdj5aCeOBx2H&#10;V5wX4rPj1T8WE/3WDObru+RduxDWrz/8qlZDYMtWiJs3H1nm6zajtf0WEVFZxACW7MUAlhyGPQHs&#10;kcAjj2fwLa4hf+QURcI8CUEltCxMwQBWSNAqla22APbw4cO4c+eOGnI8BUngee3aNRWeSusAqUoV&#10;EkBK1auEsxLASlVo/tYDNoW1IJBKUhsJJqU6VapG/+u//ktV277++uv4xz/+gdatWz9xvgtrQSAB&#10;sQSvsj/37t1TFaeiYAArFao2derUUYGlOHv2rKqcLahgCwIJYHv37q2+tlm3bh2cnJzUPv/3f/+3&#10;ClxPnTql9jE/CXHlOV555RV1bDL++c9/qpC3ODCAJSJyIBrzH0j3D1paBGxoAsx91Top1t8tk2JJ&#10;K4HlVYHz86C7dwyX7zzEtguP0HfjZVSa5o6Pprjh7QnOeHu8M5osPIdBP97E6L13scTDD8EJmcjI&#10;1SFHZ4DWYFQTZMnno4yieEZ5ouHehqptgO3ao8WBFujn0g/bHmxDSm4KcvQ5akKsp22H6LeS6emJ&#10;4A4d4VuxEkK6dEW6mxsM5utcthYgovKAASzZiwEsOQx7AliDUf7g0RbrkG0WRfZFbnWfPXv2E+Gn&#10;rR1BwQBWqkalXcG2bdseB7BPa0Eg8gew8rVUdAp5DmkVICGiBLDSOqAwMrGXBLC2yb8K9oCValxp&#10;CyCtA15++WWEh4cjNjZWDVulqY0tgLW1GRD5e8Dev3//8X4UDGBlcjKbBg0awN/fX30tyyWQLcjL&#10;y0u1OZDjFhLA5g9W5TzIuZfHyTE2a9ZMVQNLkCxtFfKTqltpOyDrbMcWHx9faOD9PBjAEhGVIvK5&#10;pTN/5mXGAhHXAM9VgOsPwM6uwMJ3LG0E5v0LWFUT2NIG2iOjkHx6Kfzd1sPzzDFscb2GzzdeQ8ul&#10;F1Tg+v4kF9SbdxYtllzAgG03scDNFx4P45Ct1T9zICqPlzA1KDUIN2Jv4FTwKVXtKm0FLkReUBWt&#10;MrEWUWkm72N9QgKSd+xUPV19q1ZTfV7le6P5+paIqDxhAEv2YgBLDsOeAPa3IGGktCGQSbbkln65&#10;HX706NFqnQSwEs5KkCkhoVS/tmnTBmlpac8cwErAu379ehVmSogqk31Jv1cJF58WwEqV7u9+9ztV&#10;YSshbFEBrO38SpuDiIgIFWxKZW/+FgSyD/L4ZcuWqWOQ8/48AezXX3+NOXPmqJYEX3zxhQqSC5J9&#10;kPMqQa20ECgYwEq7BekjK+t3796tqlslgJUh/XHl9ZDty/PKsc2bNw/t27dXLRmkilgqZaXtQnFg&#10;AEtE9BszaIHA04DHZGB3D2BrW2B9Q0vf1rmvA+saWJZfXoq8h8cR9+Aizl25ikVHPNFv8zV8vOoK&#10;Gi04pwLXDye7ou+W61jg6osdV0NxJTABfrEZCEvKhkb/fBV90tf1XsI9NXHWYLfBasKsenvqqWrX&#10;BnsaYO71uc8c5hL9FqTHa/zSZQj5tAv8qlVH1JgxSHd3V4EsEVF5xACW7MUAlhxGaQ1ghdx6361b&#10;N7z33nto164dTp48qZYvWrQI//73v9VEUnI7/cSJE1VAKCQM7dy5MwIDA9X3RZGerxLqCqkGnTp1&#10;qgosO3bsqKpVhYSMMtlWUaQKV8JaCTvl+aTtgI0ExLYqXTnHsp0PPvhA9YaV0LNgW4O7d++iSZMm&#10;jyfhkomwnJ2d1ToJmW37IQHoypUr1dcy0Za0SrCJjIxUoaz0fpVQWr4uzJQpU9S+yDk4ffq06kmb&#10;n0zOVaFCBYwcOVKFylLVKh4+fIgOHTqoSbikbYG0X5A/bFetWqVaFsj7SM6j9PAtDgxgiYh+BTI5&#10;li4HyEkB0qKBB0eBw19aerXO+IulfcD8fwFLPgBWOgG7ukHnPhMp0cGIScvBsbtRGLn7NhrMO4O3&#10;xjvjg8muqDLdXU2M1X29J8bsvwv3B7FIz/npOuNZyWeNtArI1mUjOC0YbqFuWOq1FJ8e+xRVt1dV&#10;oWvzA83VpFoH/Q8iKSfJ+pNEjiHjzBn4Vq6CwNZtkH7KmW0GiKjcYwBL9mIASw6jNAewVL4xgCUi&#10;KiHSBigpEPD6EXCbCOzrA6xvBMx/09K3dV1D4MhQwGMKcGsrEHkTmvRE3A5Nwq7r4fjuoA9aL7uI&#10;ClNcUWmaG7qvv6aWLTsdoALZO+GpSHuBwFVI6Coti4LSglTguujmIow6Owo1d9VE/T318enxT/Ht&#10;+W+x7f42NXFWmjbN+pNEjkXaCyRt3QrfDz+CLjLKupSIqHxjAEv2YgBLDoMBLJVWDGCJiIqR3Iqf&#10;4Avc3ASsrmOpalWTY70ErKkLuHwP+OwDkkOA3HTVfiAzR4td18PQZe0V1JpzBhWnuuHdiS54zzzG&#10;HPDGWd94xKXnIltrgM5ggsn8HC96y39YehiWeC1Bm0Nt0HhfY1XdWmNnDTU+O/UZDvgdUBWumbpM&#10;aAyaF34+ol+bvGd1sXFIPXQIEaO+QkD9BqrtgG+VqjBaJ3clIirvGMCSvRjAksNgAEulFQNYIqIX&#10;IK0FUsKA8GvAvQPAnp7A9D9Z+rdKH9ejI4BHJ5GnzUSWxoCIlGxcCkjEsjP+6L/1hpog6+3xzqg8&#10;3V1NlPX5putY6OaHU/diEJaU9cLBp7QUSNemIzA1EFeirmDzvc347ORnqqVAy4MtMch9EEacGYGZ&#10;V2eqSbUSstkLkxyPVLdqzNfUWZcvI/XAAcRMmICgNm3hW6kyAurXR0inzgj/YgjilyxBjnVCWCIi&#10;YgBL9mMASw6DASyVVgxgiYieU0YscORLYI1Uuv7bUuW6vCpwaxsQ5QWkRyE4IRM7r4Vh3AFv9Nhw&#10;Da2kpcBUN9ScdRpf7vDCstP+qp3AzdBkhCZlIUdneKHQVX5WAle/ZD94hHlg7IWx6OfST02c5bTT&#10;CXV318XIMyNxIugEfJN9ka3PViEtK1zJEcj7VB8XhwwPDySuW4fYmbMQNfobhPXth6DWbeBXtZrq&#10;8Rrc+VPEzZuPdGdn5Pj4QBcdDZP5eoeIiJ7EAJbsxQCWHAYDWCqtGMASEdlJql21mUC8L3BuDrDw&#10;HWDW34Ft7QGfA0DsPRj0eqTn6vEgKg39tl5XE2Z9OMUVVWd4oNni8/hm/12c8I5GpvkxL0qFUUY9&#10;cvQ5SNOkqUBVerhW21ENVbZXUe0E6u+tj+4nuuOHiz/gdNhp6Iwv1jOWqKTI+1kmxTLl5sKYkQFd&#10;fDyybt5C+qlTSNy4CVHffa+CValq9atSFf41asK/dh0E1KuvwteYGTOQ7eXFoJWI6BkwgCV7MYAl&#10;h8EAlkorBrBERL9Alw0EXwBOTwM2tbD0dF36EbC/H/LuHYQ2N0u1Fjj9KA4LXP1UletHU9zQYP5Z&#10;zD71CB4PYxGalA2D0WTd4POTkEr6st5NuIuD/gcx1XMqvvT4Em0PtX3cVmDchXHY6LMRLiEuCE4L&#10;tv4kUemSZ77uMCQlQeMfgMyLF5G8axfi5s1DxLDhCG7fQVWySr/WgAYNVTuBsM/7IGr0aMQvWoy0&#10;kyeR4+0DbXg4DGlpMPEahojouTCAJXsxgCWHwQCWSisGsEREhZBb8tNjLJWuK2sAc18HZvwF2N0d&#10;8Hczf7AnIE+XjS1XQtBu+SXUmHVaha5vTXDGlztuqTA2Nj0XBpNJhaYvSipdr8dcx+zrs/Hx0Y9R&#10;f0991VKg8vbKGOg6EMtvL8f9xPtIzk1Wk2YRlUaG1FRknDuP+KXLVKga0LAR/OvWg59TDfhWrATf&#10;qtUQ1qcvElasRJanp2odYEhMhCElBcaMTFUdK1WyxfHfFBERMYAl+zGAJYdRmgPY9PR03Lx5Ex4e&#10;Hrh69SpiY2PV8sDAQLi7u6vlFy5cwMOHD5FrvvAVss/Xr19X620jPDxcrcvv4MGDaNGiBbp06aKO&#10;91nJeTt9+jSM5ott8ejRI/Tt21d9XZIOHTqEHTt2WL8rnISWc+bMea7jEu3bt0dMjPmP+3zS0tLg&#10;/StPDsEAlojISm/+jIu9B9zYCOztCcx7A1j0HrC1DXBuLpAcav5daUREcg6uBCXi2/3eqsWABLBj&#10;D3hj65UQBMZnWjf24qIyo3A08KiqaG24t6FqKdBgbwM1idbqu6vhGe2JDC3/YCLHYMzJQfgXX8D3&#10;owoIbNYcYb16I3L0aMQtWIC0w4eRa77GM+W7TiYiopLHAJbsxQCWHEZpDWCTk5PRo0cPfPnll1i9&#10;ejUWLVqEfv36qXWTJk1S6zZt2oRly5ahd+/emDJlitpfOZ66deti1qxZ2Lx5sxoPHjxQP5efbNfN&#10;zQ0ajcauagUJWk2mn27R9PX1xR/+8AfkmC/axa8RwOr1enWMv/S6yH7K6/m8VRiFBbDXrl1Dt27d&#10;rN89SZ7HFkQXJwawRFRuGfVAdhIQ5glcmG+pbl3yobWvawfg8lIg8iaQm4Y88+/8OxGpmHj0Plov&#10;vYiK09zQcP45LHb3Q0xabrFU5JnyTAhPD8fxoONYfGsxuhzvglq7auFz58+x1nstzkWcg1ecFxJz&#10;ElkBSA7FZL62yvG5h6B27RDc8WNozNd3xsxMvo+JiH5j8jcgA1iyBwNYchj2BLByEVoSoyiybsiQ&#10;IejcubMKHW0yzRfEQgLYpUvNf3xaJSQkoEGDBqpa1hbASkBaFAlsf/e73+F///d/VWgqlbbDhg3D&#10;a6+9hnr16sHHx0ftg1Sb1qlTB3369MHrr7+uQmEhoW2vXr3wH//xH3jppZfQs2dPFcDK/3/33Xf4&#10;97//rfZfzp9sJzo6WoWasg157qioqCeOX74OCwtDhw4d8Morr+CTTz5BUpL5D2+zr776Sj1/s2bN&#10;0LRpUyxfvlyFy/Iz8hrJsb7zzjvYvn07qlSporZ9//59dVyynytXrsSYMWPU+Xnvvfdw8uRJtd34&#10;+HhV/Sv76uTkhHPnzj3ep8ICWDne//qv/8Kf/vQnfPvttyoYrVWrlgrFP/jgA1V1LOfw7bffRoUK&#10;FbB79+7HgbXsT5s2bfD3v/9dhbipqanqdZLjeOONN1CzZs0nnt+GASwRlRt55t+XUuWalQCcmQXM&#10;/zcw/SVgxp+B2a+Yv38TcPkByEhQvyuNpjxkaw24EZKMbus88aZMqDXZFU0WnceZR3HIMa97XgaT&#10;Adn6bKRr0/Ew6SHm3piLdofbqZYC0lqg9u7aaHWwFS5HXv7Z722i0kbeo9LTVSbAUpNoZWdDZ77G&#10;ST18GGH9+quqVzUqm6+hvvnW+lNERPRbYwBL9mIASw7DngA295EvktatK9aR6+untl0YCUQ//PBD&#10;HD161LrkSQUDWKm+lFDw+++/fxzAjh8/XlXHypDb5/OTqlUJNc+ePasev2TJEgwfPlyFoEeOHMH7&#10;77+vAkoJYCXcPH/+PBKlz5f1fMjF/N27d/H73/9ePU62JwGsBKDSliA0NBSNGzdW+y+h7UcffQRX&#10;V1f12A0bNmDy5MlPVIxKUCrPL5W+kZGRmDt3Ljp27KheEwlgZVtSxStBsy2AzTb/AfHZZ59h7dq1&#10;iIiIwMyZM4sMYCVQlSBT9qFq1arqOOScSGgq+3T58mUVNMvPisIC2IsXL6JTp04qBJd2D9LWQQLl&#10;Y8eOISUlRb1mnp6eiIuLUwF29erVVcsCOQYJX3ft2qVCZWkXIfslgbFULUtbCQnOZb9sz2/DAJaI&#10;yjyT+fdbxHVLRev2T4AFb1vC1/39gNPTgSvLgfBrgM5yt0WmRq96uM489RCtl13EuxNd8PGqy5h6&#10;7AFuhiYjV/9iwatvsi8W3lyIjkc6ovau2mryrE+OfoKxF8Ziya0lcA9zR0BKAHQG3o5NpZNUhOvN&#10;10vZt7yQ7uyCpE2bETt9BiJGjERoj54IatVaha1+0tP18z6InTEDiebrr3RnZ9XPlYiISgcGsGQv&#10;BrDkMOwJYNMOHYbvhx8V60g7ekxtuzAS4r377ruqv2thCgawQkJNaStgC2C3bdumAlYZtjYB+Q0c&#10;OFDdVi9hoFRx+vv7q+VStSkVofLcEsC2bNmy0ACwsBYE3bt3V1+L0aNHq1BUKjul2lbCUQkZJVhu&#10;27btE+dbwl35WQkxhQSa//znP1UgKQHshAkTHlcZ2QJYCUClh61t3yTcLCqAlZ8RErZKFawEufL8&#10;CxYsQJMmTdR+/etf/1KBrLCnBYGEvvKztkpdOW9yzuV8yftJql3l/Elw3KhRo8fHZiPh8VtvvaWe&#10;W/b7v//7vx9X59owgCWiMiknBbi1DTg4AFhRHVjwpqXSdV1j8/It5l/oQZbANV91aZZWj1VnA9Bq&#10;2QVUnOqGDye7YOC2m6oCNilLA4PxpxY5z0KC1KvRV1Xf1s9PfY7G+xqj+o7qGOQ2SLUVCEoNUm0F&#10;cg25qg0BUWliMP9RnuPtjfRTpxC3aBEivhyKkE8/RWDTZvCvXUeFrFLd6t+oMcIHD0bMlKlI2roV&#10;meZrPF1kJIxp6ao6lpXcRESlDwNYshcDWHIY9gSwJvP/mzSa4h1PCdVkX+SWeen7mr/vqm1/Cgaw&#10;UpEpv5ylutQWwD6tBYHIH8D279//cZ9YeQ4JBKUqVAJEaQdQGD8/PxXASiWqKNgDduzYsZg2bZoK&#10;cv/xj3+o6lppRSBDAtf8F/u2ANZWqSsB6auvvqpCUAlgpSLWxhbASgAqAaztdZNK0qICWDkvQp5H&#10;qntluxs3blTn+Pbt2yrMlXYCV65cUY8rKoDt2rWr9TtLANuqVavHH4gyIZo8v2zDFg7v3btXVQM3&#10;bNhQtR3Ib9CgQdi5c+fjcyLDNpGaDQNYInJ4UuGaFgEEXwBOjQHW1ANm/hWY/y9gVU1gcyvgyDAg&#10;+o56uHw2xKVrcD0kGS73YjDf1VcFre9OdEbl6e7otPoKlp32VxNqPW9opDfpEZoeio0+G9FkfxMV&#10;uLY42AJdT3TFhEsTcCvuFgMp+k3J+09aBhiSkqA1Xz/lmq/RMtzdkbRlC6J/GI+wXr0Q0KCh+gd9&#10;CVn969ZToWtwu/YI7f4ZIkeOQtLmLci6dAn6+HjrVomIyJEwgCV7MYAlh2FPAPtbkAmyKlWqpEI8&#10;CRclVJw6dapaJwGszPIvoZ7s5/z589G6dWtVjfmsAawEvKtWrVItCQIDA9Wt8dIyQKpQnxbAyj5J&#10;Zeu9e/cetyAoLICVULVixYrqOSRklMfbntdGzrcErXJMElhKxasEstL/tqgA1hY6y7EHBwer3rPP&#10;EsAuXrxYHZuEpRLGvvnmm08NYKWdgPShlepk2a78XP4AVlo31K9fX+2LtCWQ9gTy2kmrBenlK/sg&#10;P3vnzh11vqRHrK3yWLZ14MCBn1XJMoAlIoekzQYibgK3NgOHvwTWNQBmvWxpLXD8K+CG+XdyyAUg&#10;JdTS99UadgYlZKoqVwlZ35nogrcnOKPO3DMqgF15NhAXAxKQnvtTX/RnJZ87Pgk+WOq1VPV0rbGz&#10;BsZfHg+PMA/V61UqXY2m4p9QkcgeKnQ1X1/kPnyIlH37ETVmLEJ79kJQm7aqmtW3QkUENGmKsD59&#10;EW2+TkpYsRIp+w8g89w5ZN+8iVzzdZg2IsIygVYJTAxKRES/LgawZC8GsOQwSmsAKySsk1vaZeIn&#10;CVUlEBXTp0/HH//4RzWJlkz6JCGlrX+oHI/cGi8Vqk8zdOhQ3LhxQ30tYaZMVCWVqlIVKqGfkB6u&#10;Rc38L2bPnq0mzZKwVALfwYMHW9dA9aCV9UL6psp2/vrXv6pzffDgwScCWCGBrkyK9fLLL6vt2Spr&#10;Zb8WLlyovhbSJ3bevHnqawl0pT+shKc7duxQfVdlO1LNK/siQan0iN2yZYt6vASwEtLKYySsllYI&#10;MvHYjBkzVEh69epV9bhPP/1UPSY/2da4cePwt7/9TZ1vCYqlT63tA1FCVXlOaZ3wxRdfqK8lVBXy&#10;XpI+sPI6SusBCc7lPSbhsEzCJUMCcdsx2zCAJSKHIAGqBJcp5s+OI0OtE2j9yVLpOvvvwNYO5l+E&#10;5x4HrULCJmkboDUY4RWaokJWmUhLerpWmuqG497R0BdDiCTPI6Fqjj4H63zWqYm0pOK156meiMiI&#10;UOuJfi3yflPD/N7O0+lV4KoJCkbKzp0IGzAAvtaWAb4VK8G/Zi1EDP4C8StWIuP8BRgK9PMnIqKy&#10;jQEs2YsBLDmM0hzA0tNJSCqtAKRlgUwkJsGpvHZlBQNYIirVjObfTVLF+ugkcPJbSy/XRe8CB/oD&#10;V1cCAR5A5pO3P2drDbgXlYbNl4Ixcs9ttFp2UQWv9eadxfQTD1WVa47uxX/nScj1KPkRdvvuxvSr&#10;09WkWnV21cF3F7/DtZhr0Bg01kcSlSxpJSBtBLKvXUPyjh1qwquYiZMQ1rMX/OvUVWGrtA8I79ff&#10;vHyief0aZJ49C31ionULRERUHjGAJXsxgCWHwQDWcV28eFH1V5XXT8JXaaFQljCAJaJSSe5gkHB1&#10;fz9gaQVgzquWqtcT3wAJ/pYJtPKRStf7UekYvus2mi2+gJqzT6ueru2WX8KcU49w7G4UQhOznnsi&#10;rYJ0Rh12P9qNpvubqmrX9kfaY/a12biXcE9VwhL9GnL9AxA7bz6CO3Z8PCmWmoi1YiUEtWuP6AkT&#10;kXrwoGo5oIuOVhWuJr2eVdlERKQwgCV7MYAlh8EAlkorBrBEVOpozH8EXF0NzP4nsLQicGAg4PUj&#10;kPPTRINGUx6yNHqEJ2fjalASvtpzG+9NclHBa5e1nph6/D5uhaaoxxUXg9GA6MxoHAk8gj7OfVR/&#10;116nesErzot9XanE5JlMqueqPiHBUuXq5YX4RYsR/PEnqmdrYOMmCOnaDdETJyJ5+w7Vp1UqYomI&#10;iH4JA1iyFwNYchgMYKm0kr6zDGCJqFSQqteIa8CubsC814Hjo4C4+4Dxp0mxJHR1vR+LaccfqJ6u&#10;zRdfUD1dGy44h+Wn/XE7PEW1IChOBpMB9xLvYZrnNHQ+1hlVt1dF71O9cSTgCJJzk62PIio+UqEq&#10;gWva0WOInT0HEUO+RGj3zxDUqjV8K1dBYIuWKnCVibRy7z+AsUB/dyIiInswgCV7MYAlh1FYACsz&#10;1wcEBKiJlR5PmMDB8SsPmaxLJvsqOGEZEdGvwvx7CHnm3z+5acDBgcDMvwEz/gK4TzH/VaB9/LtK&#10;WgfcDk9FnTlnVD/Xtyc4o97cs5h89B7umpfLY4qTbM9k3q+YzBh84f4Fqmyvgmrbq6mJtY4FHrM+&#10;iujFqPe3+fNXJswymD+P006cRNigQQho1lxVt6rJssz/H9CsGaLGjkXC6tXIffBAPZ6IiOhFMYAl&#10;ezGAJYdRWAArkpOTERYWhvj4eDXJEwfHrzXkPRcTE6OqXzMzM63vSCKiX4ncsi+Taz04ChweAsyX&#10;ybXeA46NBMKuqmpYrd6Ia8FJWOTmi/YrLuGDya5otfQCZp16hAfRJTNbuwRicdlxKmQddWaU6u/a&#10;7EAzLLi5QFXBstUAvShTbq7qyZrh7o6kDRsRNWYsgjt0VH1b/evWU+0EIoYOQ8yUqUg9cgS6iAgV&#10;0hIRERU3BrBkLwaw5DCKCmCl6jDXfCGenp7OwfGrDwlepRVGcVeOERE9lYSYbhOB5VWBOa9YJtm6&#10;tBiIe6iqXkVIYib6br6O6jM9UGW6O4bv8sJF/0TEpOUWa1/X/DQGDdb5rMMnxz6B004nNNvfDOu9&#10;1yM4LRj6fG0QiJ6VBKi62Fgkb9+O0B49ENioMfyqVVcTZoV+1gNxixYh4/x5aILN77WEBBjN142s&#10;ciUiopLGAJbsxQCWHEZRASwREVG5IP/Qk50M+J4CtrYDZv0d2NkFeHQSyE23Psj8pd6IW6HJ6Ljy&#10;MpxmncbYA96ISC7+/pZag1YFq1LVeir4FGZcnYFG+xqhzu46qs3AyaCTyNJlWR9NZB/VuiInR4Wo&#10;OffuIXHlSoQP/gL+9RuosNW/dh0Et2uP2FmzkHn5MozmxxIREf1WGMCSvRjAksNgAEtEROVWbipw&#10;dQ3wY0dg7qvA1rbAjQ1PBK/iQXQ6fjjsg/cnuaDZ4vO46J9Q7BX6cudJUGoQplyZgoZ7G6Ly9spw&#10;2uGEHid7YNa1WTgXfg6ZWrZloWcj1aqagAAkbdiAyFGjENqtuwpb/Rs0RMTwEYhftAipe/chy9MT&#10;hmRO3EZERKUDA1iyFwNYchgMYImIqNw6NgqY/hIw/23g4XFAbucvEKxKr9f3JrmoCbZ6bLiK1Gxd&#10;sYavMqGWd4I3+rn0UxNqSfC6+NZi1e81V5+r1svzsSULPQt5v8ikWOFDvlQ9XFWVa6PGiPzqK6S7&#10;uMCYnW2ZZIvvLSIiKoUYwJK9GMCSw2AAS0RE5UpOMnBzM7ClNTDnn4DreEvwaiVhVHyGBi73YjH5&#10;2H01wZYEr55BScUSVOmMOnjFeWGf7z7MuT5HtRWosasGup/ojume03E56rIKXYmelbw/9fEJSDlw&#10;8PHkWSGdOiN25kxknr+gJtkiIiJyBAxgyV4MYMlhMIAlIqJyQSbYCjwDbGgKzHoZ2NgM8HcFdE/2&#10;cT3vl4BP13jiw8mucJrlgVVnA1Ug+6Lha3hGOH588CO+cP8Cjfc1RrUd1fDxkY8x4fIEnI84rype&#10;DSaD9dFEz0afmIjkrVsR/Ekn+FV3QsSw4ci+5QV9TAwnzSIiIofDAJbsxQCWHAYDWCIiKtMkONWk&#10;A9fWAnPfAJZXBm6s/1nVa3quHj9eDcVb453ReOE5HLkdhVz98wWisj2jyYik3CTVu3XkmZGovqM6&#10;6u+tjzaH2uCrs1/hfuL9Fw51qXyS941MqKWLjlbtBCJGjoTvRxXg51QDQR0/Rsr+A5xEi4iIHBoD&#10;WLIXA1hyGAxgiYiozMqKB25tAXZ2A2b9Azg4GEgOtoSyVtlaA9wfxKLP5ut4d6ILOq+5At+YJyfh&#10;spdMpBWWHgbPKE8s9VqKHqd6oMbOGujn2k+1G7gWfQ2xWbEMXum5GNLSkHXtOpJ37EDU16MR2Kw5&#10;/KpVR2jPXkhYuQoZZ8+pxxARETk6BrBkLwaw5DAYwBIRUZmTHAKcnwvMfQ2Y8Wdg3r+Am5vMV/Ma&#10;6wMsfKLS0GrpRRW81p93Bie9o6HVG58rIA1PD8foc6NRc2dNVe0qk2l9cvQT3E24C51BpypiGbzS&#10;8zCar9USN2yEX63a8K1UGb4VKsK/cWPEL14CXWwcTOZrOJlQi4iIqKxgAEv2YgBLDoMBLBERlQlG&#10;A+DrDKypB8x8GVjyIbC7O3DvAKD76XZsU14e4tJzcfRuFOrOPYPWyy6qPq9RqTnPFZBqDVqcDD6J&#10;lgdboun+phh3YRwO+B/AvcR77OlKz8xk/oNTGxGBjLNnkbRxIyJHfwP/evXhX7MWIr4cqoLY7KtX&#10;YczMtP4EERFR2cMAluzFAJYcBgNYIiJyeLlpwNU1wOIPgNW1gXsHgbiHgObnF+2nH8Wh/YpLeH+S&#10;C3pvuga/2Oe7sNcb9bgZexPDTw9HrV218Lnz5yp0zTVwpnl6dhL+Z12+jKhvv0Vwu/aqtYBMphXW&#10;p68KYnO8vWE0/xHKKmoiIioPGMCSvRjAksNgAEtERA5JKl4zYoFr64D5bwKzXwG2dQByUqwPeFKG&#10;Ro9154Pw7kRntFxyAc73YmA0PXuYJa0EpI/r4luLUXNXTTTZ3wQLby5Eti7b+ggi+0iYatJqkevr&#10;i6hvx6jWAoGNGiNi5Cike5xW64iIiMojBrBkLwaw5DAYwBIRkcPJSgAuLABWOgHz3gD29wMeHAGy&#10;k56YYMvGJzINQ7bfwoeTXfHDIR8ExWc+VyWhKc+Eq9FX0fZQWzTa1wgrbq+Af4o/Ww2Q3aRfqwSu&#10;Ge4eSNmzF9Hf/4DAxk0Q1LYdEtashTY0lP1ciYio3GMAS/ZiAEsOgwEsERE5BAlME3wBt4nAovct&#10;k2ttbQ8kBpmv0gv/DDOZ8nA9JAnVZrijwhRX7LsZAb3R9Ny3cV+KuqT6vDY/0BwxWVJBa7SuIXo6&#10;1WLg2nWE9uplaS9QuQp8K1ZSk2rFL10KfWIig1ciIiIrBrBkLwaw5DAYwBIRUalm1ANRt4Gjwy2T&#10;ay2vAuzqBvjsBwoJQCXokgm1dt8IR/uVl/DBZBe0WnoRrvdj1QRcz0q2J1WuM67OQOXtldHzZE/4&#10;J/tb1xIVTt430kJAFxWFdGdnhPfrD9+PKiCkS1fEzp+vlmVfv8HJtIiIiArBAJbsxQCWHAYDWCIi&#10;KtWurwWWfAjM/gdwcREQ7wtoMy0VsQUEJ2Rh7AFvtF52UU2y1X3dVbg9iEVYUpYKxJ6FPD4lNwVb&#10;7m9B28NtUX9PfWzw3oCIjAjVioCoMFLFqg0LR/yyZQjrPwDBHT+Gn5MTQnt/jnQ3d+jj4ljpSkRE&#10;9AsYwJK9GMCSw2AAS0REpY6EpTKp1fl5llYDO7sAuWnWlT8nYWlChgb9t9zEe5Nc0HvjNbg/iFMt&#10;CJ6V3qhHVEYUtt/fjmb7m6HWrlro7dwbgamB1kcQPUlVu+bmQhMSgujJk+FXtRr8nGogsEVLRI4a&#10;hbRjxzihFhER0TNgAEv2YgBLDoMBLBERlToGLXD8K2DW383/PxJIi7Su+Dmt3gj3B7Hou+UGqs3w&#10;wI6roTA+R/AqtObnXXxrMRrubYgm+5pg/KXx8Aj1QJqm6PCXyi8JVbNv3EDCuvWIGj0afjVqIqhl&#10;K8QtWIjMS5dUe4FnrbwmIiIiBrBkPwaw5DAYwBIRUalzZ6el8vXsLPMVuMa6sHBbr4Sg0jQ3VJ/p&#10;gZPe0TA+5+3d0m5gxNkRqLq9KqZcmYLU3FRojVoGaPQzErymu7ohtEdP+FV3Ur1dA5o2Q9KP22FI&#10;S0Oe+Y9GIiIien4MYMleDGDJYTCAJSKiUiUlHJj3L2BPD6CIytNcnQHH7kah1dIL+HCKKwb9eBOR&#10;KdnWtfaTcDU5Nxmuoa5odbAV6u6ui0U3FyFLl2V9BJGFyXydpPEPQPK2HxHUvoPq6xrStRvilyyB&#10;NjgYecafTwhHREREz4cBLNmLASw5DAawRERUapiMwOnplurXAHdLL1grCUuzNHrcCU/Bdwe9UXma&#10;O2rM8oDL/Vhk5Oqtj3o25yLOoa9LX9XndejpobgafRU6Iz8P6SfG7GxkuLgg8quvEdSiJXwrVET0&#10;998j8+JF6OPjGbwSERGVAAawZC8GsOQwGMASEVGpIOFr5C1gZXVgQzPz9z+1EtAbTbgdloJas0/j&#10;nYkuqDTVDVOO3YfRvPxZSZArIatXrJeqeO1wpAN2PtyJLC2rXsnCpNdDn5iItJMnEdypM3wrVYZ/&#10;/QaI+u47aIKCrI8iIiKiksIAluzFAJYcBgNYIiL6zWnSgQsLgHlvAOsaAjHe1hVAarYOi9398e5E&#10;F3y61hPbPENxMzQFOsPzVR5Ke4Hlt5ej+o7q6OfSD8FpwdY1VJ5JMG9ITUW6qytipkxFQN168HOq&#10;gfCBg5Cydx90UVHIe87+wkRERPRsGMCSvRjAksNgAEtERL8pqXy9MB+Y8RdgVzcgNeKJ1gNjD3ir&#10;8HXk7ttIznyxSbGM5uf65tw3cNrphJFnRiJdm/5C26OyI+vmTdXT1a9qNfjVqImE1Wugi42F0Xyd&#10;xPcIERHRr4sBLNmLASw5DAawRET0m5BQKycFuLnZMunWsRHmq22tdVUe0nN0qtfre5NcMM/F94VD&#10;sOjMaHx38TvU2FkD827Mg8agsa6h8sqQnoEsz6uIGD5C9XYN7twZybt2QZeYyNCViIjoN8QAluzF&#10;AJYcBgNYIiL6TQR4ANs7ATP/Bhz+wvyBlGhdYb7oNprww6F7eH+SC2adeqjaELyIK1FX8NnJz1B7&#10;d23s9t2NTF2mdQ2VR8b0dKTs3YuwAQPhX7sOgjt+jNRDh6CLiWHwSkREVAowgCV7MYAlh8EAloiI&#10;flV5JiD6DjDnVWDB28CNTYDRYF1pcSUwEe9McMa04w9gND1fIGYyP0+mNhMngk7AaYcTWh5sicuR&#10;l61rqTyRUDXP/IecIS0Nydu3w69mLcvEWnXqImnTZhhzcqyPJCIiotKAASzZiwEsOQwGsERE9KuR&#10;8DXoHLC0ArC2ARDjY13xk8xcPVosuYDPNlxFSralJcGzkODVL8UP2x9uxydHP0Gd3XUw4swIeMd7&#10;s7qxHMozGpFz7x5iZ81CYKvWqr9r5OhvkHbypApkiYiIqPRhAEv2YgBLDoMBLBER/WruHwEWvGUJ&#10;YBP8pTTRuuInR+5E4s3xzth6JeSZA9P7iffR17kvGu9rjOo7qmOI+xD4JPggW5fN8LWckddbExSE&#10;6IkTEVC3nqp4jZ+/ALm+fjDl5vL9QEREVIoxgCV7MYAlh8EAloiISlx6FHBmOjD9z8C2DkByiHXF&#10;k3J1Bgzf5YVK09wQn2H/JFkSpkVkRKC/a3803d8UP1z6AR5hHqoalsofCVgTN29W1a6BTZshauw4&#10;aEMKf88RERFR6cMAluzFAJYcBgNYIiIqMSYjcGsrsLklMPd14NgIICmo0MpXcdY3DtVnemDS0Xt2&#10;VygaTAa4hbqh16leaLC3AS5HXWbwWk7Je0YXEYGo0d/Ar7oToidNRu7DhzBpn72VBREREf12GMCS&#10;vRjAksNgAEtERCVCwtdHp4A5/wSWVgQCz1pX/JzBaMKPV0JU64HWyy5AZ/jlAFVCVo1Bg00+m1Bz&#10;Z0002dcE7qHuvLW8HJLX3KTRIHnnTvg3aGhpN7B8hXkZg1ciIiJHxACW7MUAlhwGA1giIip2BvNn&#10;iudKYNF7wOZWQGqYdcXPmfLycOROFD6a4opB227CNybduqZoOfoc7PXdi2YHmqH+nvoYc34MQtND&#10;rWupvNEnJCBi6FD4VquOyBEjkXHmrJp8i4iIiBwTA1iyFwNYchgMYImIqFjFPQAODQZm/R04MhTI&#10;iLWuKFx8ugZNF51HlzWeSM/RFVnBKsvD08Ox5f4W9HPuh1q7aqm2A/4p/iqQpfIrftFi+FashLSj&#10;R2HM5oRrREREjo4BLNmLASw5DAawRET0wiTwkqD1xDfAzL8BSz60hK/ZKdYH/JzeYIJvbDpaLLmA&#10;unPPwCcy1brm57L12djjuwe1d9dGk/1N0OV4F6y5uwY6Iz+7yitTTg5yHj60hK9VqyFh6VLrGiIi&#10;InJ0DGDJXgxgyWEwgCUiohemzQIOfWGpej0/D4i+Y2lD8BQ/eoai/ryzqDzNDR4P42A0Fd73NSYr&#10;BhMuTUC1HdXw/cXvcSf+DhJyEmAq4vFUtuWZX3eZWCtq3DgE1KsP38pVkLB8OQxpadZHEBERkaNj&#10;AEv2YgBLDoMBLBERPTepfNWYL4z39ASmvwRcXW1dUTS5PfySfyLem+iCzzdfR3JW4RMlyeP0Jj36&#10;OPdB5e2VMevaLBhMButaKk/kvSDDqNUiZtp0FbpK1WvcwkUw6fXWRxEREVFZwQCW7MUAlhwGA1gi&#10;Inou2UmWwHVpBWDRu8D5uYBeY11ZOAnRghIy0XDBWbRfcQkhiVnWNU+Sx0m/174ufVF/b31surcJ&#10;RhMnVSqPjObrlCzPq4ibPx/+deoioHETxEybhhxvb060RUREVEYxgCV7MYAlh8EAloiInkmeCQhw&#10;A9bWBWb/Azg0EEjwM18pPz18FQkZGvTZdB1vjXfGBf8EFbQWRm/UY9jpYai6vSpOBJ2A1lh4lSyV&#10;XfLeyH34CGF9+6ng1b9WbcTNmQONvz9MvGYhIiIq0xjAkr0YwJLDYABLRER2kbBUmwlcXgbMfgVY&#10;UR24sxPQ51ofUDSD0YSAuAw0WnAO1WZ4qP6vRZHgba/vXtTcVRP7/PZZl1J5YUzPQO6jR4iZPAV+&#10;1Z0Q2LQZEletgi421voIIiIiKusYwJK9GMCSw2AAS0REdkkKtEy0JVWvJ78FUiOsK37ZCe8YNLBO&#10;uHXSJ1oFskVJyk1Co32NMPrcaGTpCm9RQGWPSaNB2omTCB802NJqoGEjxC9fjlx/f+sjiIiIqLxg&#10;AEv2YgBLDoMBLBER/SKD+TNiSztgxl8AzxWA0WCpiP0FRlMeJh+5r1oOdF3ridRsXZFtB2x2PNyB&#10;Ktur4GTQyV98LJUNOV5eCPnsM/h+VAH+jRojZd8+mLRa9frzPUBERFT+MIAlezGAJYfBAJaIiAol&#10;k15F3LBMtLW8imWyrYfHrCt/md5gwsZLwXh/kgtG77uLqJQc65qixWbFotepXmh3uB3StenWpVRW&#10;6VNSEDtzpgpeQ7t/hsQ1a6BPTrauJSIiovKKASzZiwEsOQwGsERE9DPxj4AjQ4FF7wEz/grs6ARE&#10;37VUvtrBaDThu4M+qDzdHcN23kamRm9dUzSdQYcvPb6E0w4neIR6WJdSWZVz/z5Ce/SAX5WqSNy4&#10;EfqEBOSZim5NQUREROUHA1iyFwNYchgMYImISJFbvbVZQOAZS/C68G3gwAAgKdiudgM26Tk6rD4X&#10;gLcnOOOHwz7I0T49fJVbzNM16Rh1ZpSaeGvbg23WNVQWGTUapLu7w79mLQQ2a46UvXuta4iIiIgs&#10;GMCSvRjAksNgAEtEREpGHHB0GDDrZWBnVyDsqt0Vr8JkysM5v3j03XwDH0x2xfCdXkjO0lrXFs1o&#10;MmKjz0Y47XTCtvvbOPFWGWZITkbMpElqkq3wwYOR++ABe7wSERHRzzCAJXsxgCWHwQCWiKickwAs&#10;6BywqgYw/SXAdQKgy32mqlcJ0c76xqHiNDdUNo/Dt6NgMJrsCtcCUwNRd09dTLo8CaY83oJeVumi&#10;oxHaqzd8K1RE/MKFMOXmMnwlIiKiQjGAJXsxgCWHwQCWiKgc02QCl1cA814HNjQGfPYDzxGCJmRo&#10;0HWdJ5otPg+/WPsulDUGDS5EXkCjfY3UxFsxWTHWNVRW5BmNyPX1ReLatQho3ARBLVshefNmmHjN&#10;QURERE/BAJbsxQCWHAYDWCKicio7GdjeCZjzKnBsBJAW+Vzha2q2Fl/u8FLVr+f94q1Lf9nKOyvR&#10;cG9DtDzYEg+THrIasowxZGYiYeUqBDZvDt8qVREzeTJyH/J1JiIiol/GAJbsxQCWSoRWq8XixYtR&#10;pUoV1KxZE4cPH4bRaLSutUhPT8ewYcNQsWJFNGjQAPv27bOuKRwDWCKicigzHtj3uaXf65Xl5qvc&#10;5/sMCEnMQtd1V/HRFFesuxAEo+mXwzXp+Xoq+BSq7aiGcefHsedrGSMBqzYsTLUb8KtWHRFDh0Ib&#10;GmpdS0RERPTLGMCSvRjAUolwdnZG06ZNERAQAC8vL7z//vvw8fGxrrXYsmULhpr/2ElISICnpyda&#10;tWplXVM4BrBEROWMNgvY0xNY+A5wa8tzha8avRFnfePRafUV1Jt3FoduR0Kje/IfBAsjPV49oz3R&#10;aG8jDHAdgNjMWOsaKgtM5j+WMs6cQUj37vCvVx9pR4/BaL7OICIiInoWDGDJXgxgqdhJRcn06dOx&#10;fv166xKooHXTpk3W7yxcXV3Rs2dPZGZm4uLFi+jRo4d1TeEYwBIRlSMmE3B6GjD7FeDubvlwsa6w&#10;n1S5rj4biA8mu6LaDHec8423+7byhOwEtD7YWk26FZ0ZzdvRyxBDejoiR30Fv8pVENS2LXK8vfn6&#10;EhER0XNhAEv2YgBLxU5aDYwbNw7Hjh2zLgGmTJmCJUuWWL+zSExMRJ8+fVTla+PGjbFu3Trrmp9E&#10;RERg+/btamzYsIEBLBFRWWfUAyEXgIMDLeHrkWFAbpp1pf3ScnRY6OaLilPdMHynF6JTc+wK2bRG&#10;LbzivND+cHu0OdQGt+NvW9eQozOmpSH18GEENm2GgAYNET1+ArTh4da1RERERM+OASzZiwEsFTuT&#10;yYRJkyap0NRm9OjRWLt2rfU7i4kTJ2LBggVIM/9B5Ofnh3bt2iE5Odm61iImJkYFuTL27t3LAJaI&#10;qCxLCQWcvwPm/wtYUQ24veO5wtekTC2+3nMHH05xxQJXX6Rl2/+5cTHyIprtb4Y6e+qoFgTSB5Yc&#10;nyY4GOGDBsGvajWEDx6M7Fu3kGf+g4mIiIjoRTCAJXsxgKUSsWPHDvTu3Rs5OTnqF1HlypVx7tw5&#10;NfGWDCG/pCSUlUA1Li5OVcLGxxc9KzVbEBARlUFSlZqTCpyeCsz4KzD3NfOHSGfzL/0E6wOejd5o&#10;woyTD/HBJFcsO+0Pg7QysIPBZMDZ8LNovr85epzqoVoQkOMzmq9DUg4cgG/lKqrqNXnHTrYbICIi&#10;omLDAJbsxQCWSoRMrNWvXz8MGDAAvXr1wtixY5Gbm4tp06apdgTi5s2b6N69O7766isMHjwY33//&#10;vVpeFAawRERlkEy0deRLS/Aq1a9BZy39X59DttagKl4rT3fHqrOBMNkZtEkgdy3mGurtrqfC13uJ&#10;96xryFHlmd9DOXfvImrsOPjVqInIr0cj2+u2Wk5ERERUXBjAkr0YwFKJkcBV+rwmJSU9Dk1lwi0Z&#10;Qv7glWpYCWvlMVqtVi0vCgNYIqIyRpMFbP8EmPV34O4uS//X5xSWmI1Re+7g7QnOmHjkHnJ09t9e&#10;/iDxAboe74rau2ojPtv+ibqo9Mrw8EBAk6bwrVoNyTt3wpiTa11DREREVHwYwJK9GMCSw2AAS0RU&#10;BuSZgPQo4NEJYG19S+Wr5yrz1evz/W6PS9fg0O1IVJnuhvrzzmLCYR+7w1dpOyATbtXaVQvtj7TH&#10;hcgL1jXkiPKMRuQ+8kXU9z/At0pVhPboiRxvbwbqREREVGIYwJK9GMCSw2AAS0Tk4CR8DTgNbGwG&#10;zHsD2NoGCLlgvnJ9+h0QRbkTnorOq6/gvUku6LHhKrwjU2Ew2neLeZomDbOuzUKrg63QZF8TeCd4&#10;wyT7Rw5JwlepdA1q0RK+1aojceNG6BMSrWuJiIiISgYDWLIXA1hyGAxgiYgclFQg6nOAKyst7Qbm&#10;/Rvw3m/p//ocjKY8nPONxweTXdBwwTm43o+FybzMHlINGZ0ZjfaH26PmrpoY4j4EYelh1rXkaOT1&#10;1EVGImLECPhWrISwAQOhT0qyriUiIiIqWQxgyV4MYMlhMIAlInJAumzg4XFgfz9gxl+AE18DcQ+t&#10;K5+Px8M4VJvpgfYrLsMzKOmZbjHXGDSY5jlNha8uIS7QGfmZ4qgMqalIOXAAwe3aI7BFCyRu3KSW&#10;EREREf1aGMCSvRjAksNgAEtE5ECMBsBnH7CyBjDnFfP4p/n7A4BeY6mIfQ5S+Xr4TpQKX3tuvIbk&#10;LO0zha/ibsJd1N1dF8u8lrHlgAPTJycjYthw+FaqjJAePaEJCFRtCIiIiIh+TQxgyV4MYMlhMIAl&#10;InIAJgMQfRc4ONgywZb0e724CEgNtz7g+UjQeuxuFCpNc8fHqy7jTnjKM4WvOfocHA86jkZ7G6HX&#10;qV5Izkm2riFHIa+30XwtkO7iiqB27RFQvwES162DSaOxPoKIiIjo18UAluzFAJYcBgNYIqJSLikI&#10;cJsILK0ILP4QuLnZ/Mu7eCZC8gpNQYP5Z9Fr4zVEJGc/c+Xrjoc7UHt3bQw/PRz3Eu8988/Tb08X&#10;H4/Ir76GX3UnhPboicxLl/g6EhER0W+KASzZiwEsOQwGsEREpZS0FfDaBsx93TLJ1pa2QHbxVJhK&#10;wPYgOg1vj3dGm2UXVfhqL/nZDG0GZlybgSrbq2DCpQnWNeRI8kwm5Hj7wL9hI/jXrIWElSth0uut&#10;a4mIiIh+OwxgyV4MYMlhMIAlIiqFZJKt09OAef8C9n4O+LmYl+VYV7644IRMfLL6MurMPYPbYanP&#10;VPF4K+4WBrsPRq1dtTDvxjxEZUZZ15CjyDP/UZN69CgCmzZDcNu2SHdzg4m9XomIiKiUYABL9mIA&#10;Sw6DASwRUSkTcRPY3AqY9TLgMQXQmC88i/GWcJMpD302X0fN2afhG5P+TOHr3fi7aLC3AVofao3z&#10;keehM/Kzw9FI+JqwdJlqORDWrz/0cXGqGpaIiIiotGAAS/ZiAEsOgwEsEVEpYDICSYHA2VnA/DeB&#10;VTWA8/OA3HTrA4qH3mjC+gtB+GCyK/bdjLAutU94Rji6He+GdofbwTfZ95mCWyod5DVLO3ECfk41&#10;EPXNNzCkpFjXEBEREZUeDGDJXgxgyWEwgCUiKgVifIA1dSz9XmXCraQA64riYzSZsO1KCKrOcMcX&#10;228hPdf+3/uZukwMPT0Ujfc1hme0J8NXB5Xj44OgVq0R1rs3DGlp1qVEREREpQsDWLIXA1hyGAxg&#10;iYh+QxJkxngDs/8BrKgGpMdYVxQfCUtzdQaM3H0bb09wRtd1nkjJ1lrXPp0pz4QUTQp6nuqJ2rtr&#10;42z4WesaciTyHtAEBMC3uhOCOnSELop9e4mIiKj0YgBL9mIASw6DASwR0W9EwtcwT2BtA0v4GnbV&#10;vKz4e3EGxGVg1O47eGu8Mxa4+SJTY99M90m5Sdh6fys6Hu2IhvsaYvej3ez56qBy/f0R0qUrAps1&#10;R9a166xgJiIiolKNASzZiwEsOQwGsEREvwGjAXCfAix8G5j/byD8erGHr1q9UfV7rTP3DN6d6ILl&#10;Z/yRa15mj1uxt9DtRDfU2FkD4y6MQ1BqEPRG+4JbKl0M5j9cgj/tgsDGTVQVLMNXIiIiKu0YwJK9&#10;GMCSw2AAS0T0K5KQNTEAODUWmPFnYH9fICXUurL4SL/XLZdD1GRbn2+6jmvBSdY1TyfhnHeCN1od&#10;bKUm29rjuwcGk8G6lhyJvJaG5GSEDxoM/7r1kHH+vHUNERERUenGAJbsxQCWHAYDWCKiX4lBC9zc&#10;Cqx0Aha+C1xYCOSUzCz03pGpaDD/LEbsvo30XPsqV6XC1TXEFU33N0XPkz3hl+JnXUOOyJCZiahx&#10;38G3SlWk7N0Lk54VzEREROQYGMCSvRjAksNgAEtE9CuQ2759XYA5rwLrGgDJIZZlxUyqHgPjM/H+&#10;JBe0XHIBsWm51jVFk5+RybbOR5xXLQecdjjBJ8HHupYcjbyemqAg+DdsBN9KlZF6+Ih1DREREZFj&#10;YABL9mIASw6DASwRUQmSkDUrEfDZDyz5CNjcusSqXnUGI876xqPFkguoN+8srgcnqTDuaWR9SFoI&#10;BrsPVuHrqLOjkJRjX7sCKp20wcEI7dYNAQ0aIu3ESZj4+U5EREQOhgEs2YsBLDkMBrBERCUoxgfY&#10;0gaY/Q9g+ydASoh1RfEKT85Gn803UH2mBzqtvgLf2PRfDF9Fji4HfVz6oMr2KvjxwY9IyU2x6+eo&#10;dNJFRSOkRw/41aiJ7Nu3kWcq3ondiIiIiH4NDGDJXgxgyWEwgCUiKmYSYOqyAe99wLzXgeXVLL1f&#10;ZVkJSM7S4odD9/DBZBeM3nsHkSm//DwSsqZp0tDftT8a7W0E52Bn6xpyRBK0Zl65Av969RHQuAnS&#10;3dysa4iIiIgcDwNYshcDWHIYDGCJiIqZLhc4OcZS9bqvLxD7wBLKloDQ5Gz03nRNVb6uOR8Ik8m+&#10;58nUZWLWtVmovL0y9vvtVxNwkePKvHQJgS1bIbT7Z8j28kKe0WhdQ0REROR4GMCSvRjAksNgAEtE&#10;VIyivIA5rwEz/wpcXmYJXksofE3J1uGzDdfw3kQXnPCOhukZbjdf4rVEha9r765V1bDkmKTyNd3V&#10;Fb4ffoSQrt2gS07m60lEREQOjwEs2YsBLDkMBrBERMUgPRq4stwy0dbqmoDXNkCvsa4sPlLhei8y&#10;DZOP3kelaW6q8vXArQi7K18lnPMI84DTTicsvLmQYZ0Dk9cuceNG1e81rF9/5Pr68vUkIiKiMoEB&#10;LNmLASw5DAawREQvKCUU2NoWmP0KcGwkkBpWYlWvlwIS0WD+WVSa5o7F7n54EJ3+TOHr/YT7aHe4&#10;Hboe74q4rDjrGnJEOT4+8HOqgdgZM2Bg5SsRERGVIQxgyV4MYMlhMIAlInpOJgOQEgbs7W2ZbMt7&#10;j3lZyfTe1OiNOHQ7Cu9McManazwRmWz/hF4SzGXrsnE86Dia7W+G5geawzvB27qWHI28nrqYGAS1&#10;74Dgjh9DG2Z+DxIRERGVIQxgyV4MYMlhMIAlInoOBg1wawuwoqql7cC9AyVW9eoTmYZv9t1Flenu&#10;GLL9FoITsp6p2jE5Nxkzr85Ele1V8O35b/Eo+ZF1DTkiY04OosaOg1/Vakg7cVL1gSUiIiIqSxjA&#10;kr0YwJLDYABLRPQc/N2A2f8ANjS2VMGWQPhqNOXhlE80Kk9zwweTXDDr5EMYjKZnCl/dw9zReF9j&#10;Fb4OdB2IHH3OM/08lS7y2sXOmg3fipWQdpLhKxEREZVNDGDJXgxgyWEwgCUispMEl2mRgMt3lpYD&#10;u7pZKmFLgASt+26Gq/D1s/VXcTU46ZmCU1OeCWfCz6Dennro69IXOx7ugEFaJpDDMun1SN6+XYWv&#10;cQsXwaTVWtcQERERlS0MYMleDGDJYTCAJSKyk1EPuPwAzPwbcHEhkB5tXVG8olJyMO6ANypPd8fI&#10;3beRmPHsIW+aJg2dj3VGz1M9kZCdwKrXMiDz4kUENGyE8IEDYUhLsy4lIiIiKnsYwJK9GMCSw2AA&#10;S0RkB20WcHYGMOtl4Nwc68LipTeaEBSfiXYrLql+r19sv4XIFPsn27LJ0GRggOsANNnfBP7J/tal&#10;5Kik8jXdwwN+NWupSbeM5s9tIiIiorKMASzZiwEsOQwGsEREv0CXA7hNBGb8BTg9DdBkWlcUH43e&#10;iE2XglF1hgdaL72Ic77xz1W1GpkRibEXxqLajmo45H+IbQccnMn8x0fKnr3wq+6E8CFfQhsYaF1D&#10;REREVHYxgCV7MYAlh8EAlojoF/ieAma/ApwcY2lDUAK3898IScL7k1zw5Q4vpOVoYXrG59AZdTjo&#10;fxCtDrVC1e1Vsf3hdhhNRutaclQ5d+/Cr0ZNhA8apCpf2UqCiIiIygMGsGQvBrDkMBjAEhEVITsR&#10;8FwFLHwH2NnFfCVYMr8ngxMy0WTRefTYcA052mevWM3R52DlnZVw2umEgW4DcSnyknUNOSoJWrWR&#10;kQhq3Qahn/WAIZU9X4mIiKj8YABL9mIASw6DASwRUSGk0vXMDEvbgeOjgJQw64rilZ6jw+Afb6La&#10;DA9cD0l+5gpHvXk/516fi9q7a2PK5SlIzk2GKc9kXUuOShsairD+/VX1a+b586x8JSIionKFASzZ&#10;iwEsOQwGsEREBcit+yGXgXlvWHq/lgAJ1BIyNBi20wvvT3bBmvPP1ttT2gtI2Drr2ixU3VEVi24u&#10;Um0IyLHlmUzQhocjsGkz+NeshbRjx6xriIiIiMoPBrBkLwaw5DAYwBIR5SOTVt0/bAlfd3xq/iWZ&#10;aF1RfEymPDyMTkfzJRfQYP5ZbL4cAp3Bvn6tUt0amBqIZbeXofuJ7qizuw5W3F6BDC0vTh2dSa9H&#10;uqsrApu3QHCHjsi8csW6hoiIiKh8YQBL9mIASw6DASwRUT5hV4FF7wMrnYD0mBKZcGvblVDUnHUa&#10;b453xjnfeBhN9j9HaFooWh9qjSrbq+Drc1/DK84LBgmNyeGlHT0KP6caCGzVGprQUFUNS0RERFQe&#10;MYAlezGAJYfBAJaIyEyC1hhvYEU1YH0jID3auqL45OoMWOzuj/cmuWDgtpu4FZpiXfPLpOXA7bjb&#10;6HysMzod64S78Xeta8jRGc2fw4kbNsK3QkVEjhgJA//QICIionKOASzZiwEsOQwGsERU7kn4GnUH&#10;WFkTWGUe0SUTbp73i0fl6W6YcPge0nJ0dk+sFJ0ZjbXea9HqYCu0O9QON2JucKKtMiLP/MdF7PTp&#10;8KtWHVHjvoMuPt7u9wURERFRWcUAluzFAJYcBgNYIir3MuOBza2Bua8BEdetC4uPKS8PGbk6fLzq&#10;MhovPAet3r5+r7mGXPz44EfU3FkTtXbVUj1fk3OSrWvJ0Zm0WkSOHg3fylUQv3y5dSkRERERMYAl&#10;ezGAJYfBAJaIyrXcVGB7J2BZJSDorHVh8cnI1WPH1VB0XnMF9eadxZVA+yb1kgrXDd4bUG9PPfxw&#10;6QdcjLzIibbKEKl8TdmzV7UdiF+8GMacHOsaIiIiImIAS/ZiAEsOgwEsEZVbcqv3+bnArJeB29sB&#10;k32VqfaSW8m/O+Cter62XX4JlwMT7ZpwK1efiznX5sBppxNmXpuJbH22dQ2VFenu7vCrWQtBbdqq&#10;HrBERERE9BMGsGQvBrDkMBjAElG5FffAMunWto6ArvhCTglekzK1+O6ADz6Y7IoVZwJUG4JfIj+X&#10;pknDwpsLUXd3XXx/8XvEZsVa11JZYNLrke7ionq+hvcfAH2K/ROxEREREZUXDGDJXgxgyWEwgCWi&#10;cuvkN8DCd4CkIOuC4mE0mjB67x28P8kF6y8EIVOjt64pmrQcuBl7E4PcBqm2A5vubYLWqLWupbIi&#10;3dUV/vXqI6xff+giozjhFhEREVEhGMCSvRjAksNgAEtE5Y6EXhE3gOl/Aq6ssC58cRKm+cdloM2y&#10;iyp83X0jzLrm6eTnwtLD0O5IO9TbXQ/Hg47DWMztEOi3Ja9xzv0H8KtREyHdurPnKxEREdFTMIAl&#10;ezGAJYfBAJaIyp0EP2BFdWBjcyAt0rrwxRhNJrjej0XLJRfQeOE5bPMMRY7OYF37dJEZkeh+sjs6&#10;H+uMgJQA61IqKyR8zfbyUpWvoT17QRsebl1DRERERIVhAEv2YgBLDoMBLBGVK3oNcPwrS/Vr2BVL&#10;NewLMhhNmHPqESpOc0OLxRcQlZJj12RbQmPQYMz5Mai3tx4uR11WYR2VLYbkZIT1HwDfqtWg8ffn&#10;a0xERET0CxjAkr0YwJLDYABLROVKxHVg3hvApcXWBS/GZMrDQa9IVJjiilF7biM+Pde65ukkhIvK&#10;jML8m/NRe3dtLPFaovrAUtli0mgQO3s2/GvVQub5C9alRERERPQ0DGDJXgxgyWEwgCWickP6qm5t&#10;b2k9kJNqXfj8JHzdcTUMdeedxcCtN5GaY//v0fCMcHQ70Q2N9jXCBp8NyNZnW9dQWWHS6hC/bBn8&#10;qjshcf165JkYsBMRERHZgwEs2YsBLDkMBrBEVC7Ibd+BZ4AZfwY8V75w6wGDyaTC1zfHO6P7+qtI&#10;yNBY1zydTK4VlBqEnqd6otqOajgbcda6hsoSk/n9kXbipApfI0eNUpWwRERERGQfBrBkLwaw5DAY&#10;wBJRuaDNAvb0AhZ/CCQFWRc+P49Hsag63R1Dd3ohJs2+tgPS73Wd9zrU3lUbXU90hVuomwrqqGyR&#10;Std0d3cENG6C8C+HwpCWZl1DRERERPZgAEv2YgBLDoMBLBGVCxE3gIXvAh6TJSGzLnx2prw8ON+L&#10;Qa3Zp9FzwzVkaQ3WNb/sWsw1NNzbEOMvjUdcdhwnYyqjMs6cgZ9TDYR93ge6mBjrUiIiIiKyFwNY&#10;shcDWHIYDGCJqFy4uAiY8yqQnWxd8OwkMHV9EIsKU93Qec0V+ETa30c2MScR/V37o/n+5sjQ8kKy&#10;rNIEBiKk86cIbNQY2uBg61IiIiIiehYMYMleDGDJYTCAJaIyTypN19YDjgy1Lng+OVoD+m65gWaL&#10;ziM6LceuClZpMSCVr32c+6DVwVY4H3HeuobKGk1AAEK6dUdgi5bI8faxLiUiIiKiZ8UAluzFAJYc&#10;BgNYIirzwj2BGX8BAjysC56dzmBE/6038M4EZ7g9iLUufToJaL3jvVXbAaedTnAOdmbbgTJIXlN9&#10;YiICW7eBf916yPI0v9+IiIiI6LkxgCV7MYAlh8EAlojKNKMe+LEjsK4BkBZpXfhstHojZp16hHcn&#10;OmPDxWAVxv4So8mI6zHX0fZwW/Rz6YeozCjrGiprTEYj4pcuhV+16kg/eVJNwkVEREREz48BLNmL&#10;ASw5DAawRFSmRXoBs18BXH+QpMy68NlcD05GtZke+O6gtwpjf4lURHpGeaLlwZbocLgDHiU9YuVr&#10;GZZ5+TL8qjshfv585Bmf7z1GRERERD9hAEv2YgBLDoMBLBGVWRK4XlhgaT8QcdO60H4mUx6CEzPR&#10;cskFtFtxCTk6g3VN0XRGHe4n3EeLAy3wydFPEJ4Rbl1DZY1UuuY+fAjfatURPnAg9Ckp1jVERERE&#10;9CIYwJK9GMCSw2AAS0RlVm4asL0TsKGJpRXBM5CK1SsBiWi++AIaLjiLmyG/HK7pzc+x59Ee1Nld&#10;B71O9UJgaqB1DZVFuthYhPbqDb86dZDj7c0qZyIiIqJiwgCW7MUAlhwGA1giKrMSAyztB+4fti6w&#10;n0ZvRL8tN+A00wMhiZl2hWs3Y2+i3p56+OzkZ8jWZzOQK+MS16yFb8VKqgqWrzURERFR8WEAS/Zi&#10;AEsOgwEsEZVJEogd/xpYWR3QpFsX2kdvMGHVuUBUnu4Gj4ex1qVF0xq0OBF8Ao32NsJg98HI1GZa&#10;11BZJK0HMi9dgn/NWoibP9+6lIiIiIiKCwNYshcDWHIYDGCJqExKDbdUv7pPBky/3LvVxpSXh13X&#10;w/DBZBdMPnZfVcI+jVQ+Ooc4q8rXwW6DEZUZZV1DZZUmMAhBbdoiuFMn6KL4ehMREREVNwawZC8G&#10;sOQwGMASUZkj1a9XlgHzXgeCzlkX2udWWDLqzT2Lj1ddRnK21rq0cBK+RmZEqn6vPU72QI4+x7qG&#10;yiqT+Y+B2Nmz4VfdCdm3blmXEhEREVFxYgBL9mIASw6DASwRlTnaLODHjsCK6kCO/TPTx6bn4uOV&#10;l9F+xWVEpjw9TDWYDLgYeREdjnRA20NtcTvutnUNlWU5d+7Av3YdJK5Zw76vRERERCWEASzZiwEs&#10;OQwGsERU5sT6AEsrAM7jLNWwdsjWGtBp1RU16db14CTr0qLdT7yver7W3lUbfsl+DOPKgZy7d+Fb&#10;qTKC2rWDLi7OupSIiIiIihsDWLIXA1hyGAxgiajMubgQmPsaEHvfuuDpNHoDph9/gA8nu2LLlRAY&#10;TCbrmp/TG/XwivNCX5e+6HysMxKyE6xrqCzTBAQgpEtXBDRrjuzbt9VEXERERERUMhjAkr0YwJLD&#10;YABLRGVKThqw6D3g1Bi7q193Xw9DhSmu2HAhCFpD0ZNuSZWrtB1ofqA52h5ui2vR16xrqCwzpKUh&#10;pGtXBDZuYglfWe1MREREVKIYwJK9GMCSw2AAS0RlhgRjHlMtAayd1a8Rydl4d6IzRu6+g1ytwbq0&#10;cJm6TAw/PRwtDrZAcm6ydSmVVRK0SvgaPmAg/OvWQ+alS9Y1RERERFSSGMCSvRjAksNgAEtEZUZq&#10;ODD/38CBfoA227qwaHqjCVOPP0CFqW64HpL81MrGDG0GJlyeoPq+ng0/a11KZZlRq0X0pEnwrVwF&#10;yTt2wKTXW9cQERERUUliAEv2YgBLDoMBLBGVGTc2AjP+DDw6YVf7gYD4TDRZeA4Dt92A0Vh0T0+j&#10;yYjFtxaj6o6q2HRvEwymp1fKUtmQfvoMfCtURMrBg8gzFt2agoiIiIiKFwNYshcDWHIYDGCJqEzQ&#10;5QAHBgAL3gK0WdaFT7fuQhAqTXWDf9zTL+xuxd1CswPNMPb8WGgNWutSKqskbM28cAF+1Z0QMWIk&#10;DJmZ1jVERERE9GtgAEv2YgBLDoMBLBGVCWkRwPLKwOlp1gVPl63Ro+7cs/jhsM9TWw9k6bLwufPn&#10;6Hq8K9I0adalVJZpAgIQ3LYdgjt2hCYk5KnvDyIiIiIqfgxgyV4MYMlhMIAlojLh4TFg5t+AtEjr&#10;gqKZ8vKwyN0fVWd44FZYinXpkyR0C0sPQx+XPqi/pz7OR5y3rqGyzGT+LIwYOhT+9epBFxtrXUpE&#10;REREvyYGsGQvBrDkMBjAEpHDMxmBza2BHZ0B4y//LrsXlYaqM9wxcvdtZGkKn1hJWg2MOT8GzfY3&#10;w5GAI9DZsV1ybBK+JixfDv8aNZF29Kh1KRERERH92hjAkr0YwJLDYABLRA4v6jYw46/AtbWAqejJ&#10;tITOYMLkY/fx5nhn+MVmFHl7+cmgk6i2oxpcQlxgynv6Nsnxyfsg3cVV9X2NHjMWptxc6xoiIiIi&#10;+rUxgCV7MYAlh8EAlogcWm4asKcXsOQjIPaedWHRQhKzUHvOGcx1fmRd8iQJ4m7H3UbNXTUx9sJY&#10;ZOuyrWuoLFN9X9u1R0jXbtAnJlmXEhEREdFvgQEs2YsBLDkMBrBE5NBubAJm/wPwXAUYC28nkN9c&#10;l0doMP8sYtMLr3CMyYpBH+c+qvVAUGoQJ2AqB6TXa3Cnzgju0BGaoCDrUiIiIiL6rTCAJXsxgCWH&#10;wQCWiBxWRgyw4G1gb28pXbUuLFpGjh4fTXHFhCP3oDf8vK2AtBpYfHMxauysgVtxt6xLqSzTJSQi&#10;7PM+8K9ZC+nu7gzciYiIiEoBBrBkLwaw5DAYwBKRQ8pJBjY2A1bXBhIDrAuf7kfPUHw42RWu92ML&#10;DdrOhp9F3d11sdZ7rXUJlXXxS/5/e/cBJVWd5/3/ec7znGd3dnd2ZnZ34n/SujOjkqMgYABBVDBH&#10;zAlzBiUqQTCBoEgSAck5Sc45hyZ3zjl303SsrurPv3+/umBCuSrd9K1+v865B/pWddNKUV397t/9&#10;/kYq4oorVLB0mQLVL/QBAABw8RFg4RYBFp5BgAXgOQG/tPV9adC/S/unSi42ySoq8+meibt05Tsb&#10;VVDy7ee75FPJ6rygs+5dca+ySrKcswhlZbGximjaTJkfjKh+CLHRGgAAQF1BgIVbBFh4BgEWgKeY&#10;lasRq6QP/ibNvKv61Vm5c8P3O5CQpxZD12v0hm+vlq3wV2j43uFqPbO1tidvd84iVJnVz6VRUYq5&#10;8SbFduuusrh45xYAAADUBQRYuEWAhWcQYAF4hln5emSeNOLv0ozbq5/A3K9UnbQtVpcPXKPsU2XO&#10;mS+tiV+jtrPbasLhCXYOLEJbZfUL+cQnnlB4s+Yq2rqV1a8AAAB1DAEWbhFg4RkEWACe4PdJBz6X&#10;hv1eGnellJfg3HB+ZsVjj0m79djUr2+sZc4nnkpUs+nN9MyGZ1TsK3ZuQagysTVj+DsKb9RYpzZv&#10;ds4CAACgLiHAwi0CLDyDAAugzistkNYOkN75ozT/0R8UX43MwjJdNnC15uxLdM4EFVcUq/fW3mo3&#10;u50OZx4+58ZcCB0mvhauW2fja8Z77yvA1z0AAIA6iQALtwiw8AwCLIA6LSdamnGbNOgXwQhbVuTc&#10;4N74LTFqNWyDjqUWOGeCjmYd1dVzr9aH+z9k9EA9UBYXp9ibuimmy/XypacT3AEAAOooAizcIsDC&#10;MwiwAOocE8bMqtd9n0nv/kka1UjaPCw4huAHKvf51XHkFt0zcbfyi7/+PPfhgQ/Vbk47FZYVOmcQ&#10;qkxszRgxQhEtW6r02DHnLAAAAOoiAizcIsDCMwiwAOoUE1/NqteFj0tD/0ta/JSUftS58Yc7klyg&#10;Sweu1jurTirwlRWPKUUpaj+3vUYfHO2cQSg7vXu3Ilu2UuaoUc4ZAAAA1FUEWLhFgEWN8fl8Kikp&#10;sYff73fOfsms8jHnze3FxcUqLy93bjk3AiyAi86EUTMCoDhHWvaCNOjfpWG/C66A/QnM8+HnO+P1&#10;331WaldMtnNWdtzAi5teVJeFXRSVF+WcRSgyjwFfTo4ir2ynuNvvsKMHAAAAULcRYOEWARY1Iqf6&#10;m8gnnnhC9913n+644w4NGDDgW4HVBNr33ntPjz32mHr27Klx48Y5t5wbARbARVVeJEWtkzYMkcZd&#10;KY34h7Syl5SwU/JXOnf6ccz4gV4LjqjxoLUqLg9+LBPk9qXvU+uZrTVszzD5fsRYA3iHv6xM6UPf&#10;VnjjJipcu87+/QMAAKBuI8DCLQIsasSsWbN099132yeh3NxcNWjQQFu3bnVuDVq3bp2ee+455eXl&#10;2ThrVsJ+HwIsgIvCV/3cdHC6NKa19M4fpSH/JS14VEo+IAV+Wng9I/d0ubp/vF0vzw1zzkgV/goN&#10;3jVYzac3V1pRmnMWoSprzBhFNG2mzA9GqKr6hTwAAADqPgIs3CLA4oILBAJ2xevnn3/unJFeeukl&#10;jR8/3nkr6KGHHtLNN9+sG264Qd26ddP8+fOdW76UmZlpQ605li1bRoAFUDvMmIHcOGltv+BK1+G/&#10;l8a3l7Z/FBw/cIGdSC3U5W+u0dbILOeMlHwqWZ0WdNKoA8wCDWVV1V8zi7ZuVfjlDZTWf4D85xnH&#10;AwAAgLqDAAu3CLC44Mxc1169emnp0qXOGWngwIEaOXKk81ZQx44ddeeddyopKUl79+5Vp06dvhVX&#10;4+Pjbbg1x+jRowmwAGqWGSWQvF/aOFQa1za44nX1G1L4yhoJr2cM+eKErn5/s06VfjlmwGy61XF+&#10;R6WdZvVrKCuLiVFs95sV2627KlJSnLMAAADwAgIs3CLA4oIzc+veeustffrpp84Z6Zlnnvna28YD&#10;DzygYcOG2fubTbi6d++umOpvRL8LIwgA1AgzazNgNtbKkxY/JQ3+j+rjl9KEq4OrYGtYSXml/t5/&#10;lQYuPaZK83lUyy3NVdPpTTVk95Dqc1yOHqrM6te06q+X4Q0bqfx7vv4BAACgbiLAwi0CLGrE8uXL&#10;dd111ykuLk5Hjx7VP/7xDx06dEhhYWH2V2PlypV2k66UlBTt27dPXbp0+d64SoAFcEGZTa3yE6Sj&#10;C6SFj0vD/iCNaiit7isl7ZN8Zc4da9bSsBRdOmC1VhxJtT+QMsf4w+N1xawrtCNlh3MvhJpAebky&#10;R4xURIuWyv3KyB4AAAB4BwEWbhFgUSNKS0s1fPhwtWzZUm3btrWbcpknpr59++qNN96w9ykrK9OQ&#10;IUPsfTp37qwlS5bY89+FAAvgJ/OVSzEbpfVvSZO7SqMbS2//RvqombR7fHDFa2XtPceY2PrinDC1&#10;HrZB8dnF9lxBWYEeWPWAui/prlJfqT2H0GL+3gtWrbIrX9MGD5H/PJtQAgAAoG4iwMItAiw8gwAL&#10;4AcxowVMTC3KlLKjpEMzg6HVBNeR/5DGXiHN6SEdWyRVXJzQmV1UphtGb9Pt43bKH6j+fKsdzDyo&#10;q+ZepcnHJtu3EXp8uXmKf+BBRV19jSpzc52zAAAA8BoCLNwiwMIzCLAAXDFzVAuSpbDZ0tLnpEkd&#10;pRF/l4b+Jhhcj8yX0g5LJXlmCKfzThfHvvhcNR+6Tp9ujXXOSBOPTFTb2W3tHFiEpvx58xXRspVO&#10;79nrnAEAAIAXEWDhFgEWnkGABfC9zIrXpD3S9NulIf8pDfr34K+z7pYOTpcKU4P3MUcdMXpDlP6n&#10;3yrlFpU7Z6Q7v7hTb2x7w16mjtDjLyqy8TX55ZcV8PmcswAAAPAiAizcIsDCMwiwAM4yK1eLMqT4&#10;bdL+ydKKV6RxbaTB/yFNuEpa+rx0dL50qvo+dTRkllZUqsP7m9R/yTHnjHQ467BazGihjYkbnTMI&#10;JZXVL8xTevVWZOsrdHrHDiI7AACAxxFg4RYBFp5BgAXqudICKWyWtLKXNP026ZPW0nt/kQb9Qvqo&#10;ufTFS1LcVulUquSv+ysLFxxIUpNBa7U//stRAy9sfEG3Lr1VyaeSnTMIJfmLFiuiSVNlj5+gAF/L&#10;AAAAPI8AC7cIsPAMAixQT5hVgf7K4IzW/EQp9ZC09X1p5KXS8N9LH14mfdxMmtxV2jNBKkxx3tE7&#10;Kir9um7kFt09YZdyTwfHD5jo2npma/XZ1ke+AJemh5ry+ARFte+ghEceURWjBwAAAEICARZuEWDh&#10;GQRYIMRVlkuZJ6TDc4KrXD+/SRrVMDjH9f1LpGXPSye/kLIjpeKc4GZbHmU23/pbv1UauTZCAecy&#10;9MVRi9V0WlOti19n30boqMzLU+yttym2+80qi/1ywzUAAAB4GwEWbhFg4RkEWCAEmZWu4Sul+Q8G&#10;xwkM/U9p8K+kIf8RXOG6a6yUebz6lU2ZFPDX2XmuP4SZ+/nR+kj9tc9KHUspsOd8fp/e2vmWmkxr&#10;ouKKYnsOoaEqEFDW6I8Ufullyps3j7mvAAAAIYQAC7cIsPAMAizgcWbjrMJUKXaLtHOMNPte6Z3/&#10;TxpefUzoIM25T1r3lnR8cfX90oL3D0HFZT49OX2/rnxngyr9wf/G3NJc3f3F3Xb8AEJL8YEDir76&#10;GiW9+BJzXwEAAEIMARZuEWDhGQRYwKPMhliJe6RlL0hjr5De/ZM09NfStJul3WOlpP3BOa6+0pBY&#10;4Xo+qfkl6vD+Jjt+4IywzDA1n9FcBzMOOmcQCioLT9mxA/F33mXHEAAAACC0EGDhFgEWnkGABeoo&#10;Mxqg4nRw06yizGBMzYkJzmtd9YY0ts2Xc1yndZcOzQzOcK2ndkRn65K+qxSfXf3/rJq5JN2sfL19&#10;2e0q8ZXYc/A+f2mpUt/oo4iWrXRq40ZGDwAAAIQgAizcIsDCMwiwQB1hVrTmxUsxG6S9E4ORdW4P&#10;aXKX4ArXkZdJw34XPMxogYWPS3vGS+lHql+h8O+31/wjuunj7Sqv9Nu3U4tS1WpmK40+OFp+E7Ph&#10;eSa25i9dpojmLZTx3vsKlJc7twAAACCUEGDhFgEWnkGABS4Ss1FWapi0d5I0/+EvA+vQ/wpumDXo&#10;l8FVrkueljYPlw5Nl+K3BVe5mhWdJtiy+s8qrajUpQNWa+iKk/I7819nnJyhNrPaaEfqDlZJhgh/&#10;SYmirrlW8T16MPcVAAAghBFg4RYBFp5BgAUuEBP5TBQtzg2OCkjeL0Wvl44uCK5U3ThU+uJFadbd&#10;0pgWwcj69q+lkZcGV7TOvENa8Yq07zMpaY9UWkBgdWlpWIouG7haK46k2dhaUVmhZ9Y/o+sXXq/s&#10;kmznXvAyE1yTX31V0ddcq9LwcOcsAAAAQhEBFm4RYOEZBFjgJ/BX/7sxIwDCZkore0vTb5M+vSYY&#10;WD/4mzTst9KgX0hD/ksa1VCa1Emae7+0fpB0ZK4Uv13KOBac71pRTHD9EQpKKnT3xF1q/+5GuxGX&#10;kViYqG6Lu6nXll4KVAVXxMK7TFQvXLVK4Zc3UOYHH7D6FQAAIMQRYOEWARaeQYAFvoOJoWZ2aGW5&#10;VFb9hf901pebYK0dIH3WWRr8H9KQ6mP476X3/1v68LLg+eUvB1eyJu6pfr8cwmoNWnk0TZe/uVqf&#10;bot1zkjrEtbZ+a8bEzc6Z+BlFSkpirvtdkW2ay9fbp5zFgAAAKGKAAu3CLDwDAIs6i0TRX3lwbCa&#10;HSUl7ZWi1klH5kt7P5W2vC+t6SctfVaafov0UTNp6K+l4X+Qxl0ZXMm6tn/wvlFrpaxwqbzI+eCo&#10;DWUVft02bodu/WSHSsornbPScxue051f3KlyP5s0eV1VIKD0wYMV1a69So4dc84CAAAglBFg4RYB&#10;Fp5BgEXICwSk3DgpYpW0fZS07IXgqIBPWknvXyK99xfpnT8GV7G+/dvgJlhDzCZYv6g+/r36Pv8j&#10;zbhD2jpCit8RDLZmRayvNLhCltWtF83wVSfV8K012hOX65yp/mvOjVDT6U21PHa5cwZeVrhylcIb&#10;NVb2hAl2FAEAAABCHwEWbhFg4RkEWNRpJp6a0Gk2pCrKlPKTpJxoKeO4lHpQStwlxW6WItcEN7sy&#10;l/2blatfvCBNc1atDvnP4IZX7/45OId1bBvp047S5zdJM++UFj0ZXOlq4qyZ5WpWwaaGSYWpwRWy&#10;qJOOpRTokn4r1Wv+YZVWBFe/VgYq9eyGZ3XbstuUUpRiz8GbTGwtT0hUTJfrFX/PvarIyHBuAQAA&#10;QKgjwMItAizOKz09XZmZmc5bFw8BFjXObILkK5NK8oNR08xRTT8mJe+T4rZKkaul44ulQzOknWOk&#10;jUOkFa9JCx8PBtJpN0uTrw9ubmUu/TcbXJmQOuJvwahqNroa/MvgalWzgnWkM4fVvP+GwdKBz6v/&#10;jLVS0p5guM1PCMZcs4rV73M+SXhJSUWlDa9/7bNSx1MKnLPSiZwTajGjhYbtGSYff7eeZkYPZH08&#10;xq5+Ld5/gNWvAAAA9QgBFm4RYHFeK1as0F//+lc9//zzOnz4sIqKihQwq/1qGQEW52Rih7m83kQs&#10;swlVRUlwvmlpoVSSJxVnS6fSpYwTUsxG6dDM4CX6JpzOuS+4wvTDBtLw/08a5MRRe/wiGEvNxlVm&#10;Zaq53P/tX1cfv5GG/S44X9WMA3j3L8FNrT74H2lU9ceZ0EGacbu0qKe0ZoC0fXQw2JrZqykHgytj&#10;y6s/RyJNyDMh7ovDqbp0wGq9vybcORs8P/HIRDWe1lhhmWHOWXhVZV6eotp3UNpbg5wzAAAAqC8I&#10;sHCLAIvzMrE1MTFRU6dOVc+ePe2Ty7vvvqv9+/fX6kofAmw9Yh5XldV/z6X5UkGylBUhpRwIrkKN&#10;WCkdnS8dmCrt+kTa/K60dqC0/JXgJfqz75Gm3CCNby+NbhQMpCaimqg67PfSyEuDM1UndZKm3yrN&#10;ezC4edWKV6U1faX1b0mbhknbRlZ//DHBjasOTpMOzwmufg1fIUVvcFapHgvObDWzVsuLg2MIgGrm&#10;uXFrVJaaDVmn52YdUrnvy423TlectuMHblx0oyr8PJ95mb+wUAkPPazoLterLK76uQAAAAD1CgEW&#10;bhFg4ZoJCrGxsTbC/vKXv9Qll1yiG2+8USkptTO/kADrcSaqmkhZkCSlHZFiNklHFwYD5+Z3gitS&#10;5z0UjKdjWgZD6Yi/O5tP/VV690/BVadm9anZ4d/OSz2zYrX6V7MC1cxMNZtWLXlW2jBI2jNROrlM&#10;StoXDKVmJayJpSW5wVmtZqWsryS4ctasoLUbVQWCnyvwE0RlnNK1H2zR1e9vUkJOsX3+PCP5VLKu&#10;mXeNph2f5pyBF5m/09wZMxR+2eXKmznLjiIAAABA/UKAhVsEWJxXXl6eli1bpmeffVZdu3bV0KFD&#10;FRcXZ0Oo+f2oUaOce9YsAmwNM4HIrMYzl/CXFUrFuVJRRnAFam6slBUeDKcp+6XEncENpcxu/Ufm&#10;BSOquax/7YDgplLzHwquLp14rfRx82BEHfJfwVhqoqm5jN9cvm8u3TehdXTj4KrU8e2kSR2lKV2r&#10;3/8WafZ90tLngh93W/XH3z9ZOrY4GG9TD1U/OOOlkoJgOAXqiMKSCj0ydZ9avb1ee2Kr/x19w+Ko&#10;xWozq41ySnOcM/Ci8sRExd58iz38vOAGAAColwiwcIsAi/PauXOnBg4cqM2bNysnJ+drK7mysrJ0&#10;8OBB562aRYB1wazAMgH1dLaUlyBlnghuIBWzOXjp/NF50v4pwQ2kzKrTdQODl94vfip4Kb65fN/M&#10;L/28m7OZ1LXBKPpJy2AkHfEP6b2/BC/lP3NZvwmqZ3btNxtPmRWss6o/zsIngqtazUrU7R8Gd/03&#10;sdZewr9eitsWvIw/Laz68zwZjLxm46viHKn8NJtOwZNKKyr19IwDaj50ndYcS//a86URqAro7uV3&#10;64WNL7D5lselDxmqqLZXqiwqyjkDAACA+oYAC7cIsDivqOpvLuPj4523gsLDw5WUlOS8VTtsgG3S&#10;WBUlp4OXjHv2KJN8pcFQWlEcjI1ml3uz6tRcFm82jjIh0sTTxN1S5Brp8Fxp70Rp6/vSmv7Ssuek&#10;uQ9In98sTbxKGt0kOOv0nJtI/Sp4ub7ZRMpcum83kfqts5HU74ObT9nNpP4UDKkjL5fGtQ2uQjUh&#10;1cxHXTdA2uFsJhWxWkreL+XEBFeffiMwAfVVmc+vD9ZG6C99VmrU+kj5z3FJ+tGso3bzrdnhs78V&#10;Z+EN5u/t9J49dvRA9rjxzlkAAADURwRYuEWAxXnNmjXLjiD4qvHjx2vDhg3OW7XDBti//EoVcx6S&#10;FjzqzWP+I8FVptNukT7rIk24ShrTSvqwYfAyfTPjdPCvnIBqLtX/bTCKmpWnJrJ+0jq4y/5nnas/&#10;Rndp5p3BELvoieCl+mbF6dp+0oYh0tYPgptU7f9MCpsd3EDKxNPYLcGVp+lHpOwoKT85uGLWrjr9&#10;cqMgAO7lnC7XwKXH1GjQWr2x8IiKyr69urXEV6LeW3vr2nnXKiI3wjkLr6lITbVjB+Juu93+HgAA&#10;APUXARZuEWDxve688061aNFCrVu31s0332yPbt26qWXLlgoLC3PuVTtsgP3jv6li4nXS5C7ePKZc&#10;L828S1rwuLT85eCO+2a26d5JwVWuZqZqwk4p/Wjwkvz8hOAMVrMitsjZQMpcom9WyZ7ZRMqsojUr&#10;aisrpECl2EQKqF1JucW6c/wuXTpwtcZujlG579wzibcmb7WzXz/Y/4H8zC32pCq/X1ljxij88gYq&#10;2ryZVcwAAAD1HAEWbhFg8b1mzpyp119/Xf3799e0adPsYc4dOXJEgVre8ZkZsADqChPeTpX6tD8+&#10;V7eM3aGWb6/XtF3xqvSf+3mxrLJMj655VLcsvUXF5ocm8KSymBhFtmuvtIFvOmcAAABQnxFg4RYB&#10;Fudlwmdx8cUPBgRYAHWFWfX6wuxDavDmGt300TbtiM5W4DtWQ5pYOyZsjNrNaWdXwcKbKgsKFHvb&#10;7Xb8AKMHAAAAYBBg4RYBFt9pwIABSk5O1qJFi/Sb3/xGv/3tb792bNmyxbln7SDAAriYAoEq5RSV&#10;aerOOLUZvkGXDlilSdtjv3PkgGHi6+Gsw3bjrTe2vmFXwsJ7AtUvrLM+GavwBg2Vt3AhowcAAABg&#10;EWDhFgEW3ykxMVHl5eXKycnRvn37vnUUFhY696wdBFgAF4MZK3A0pUDvr4lQu3c3qsXQ9Xri8/3a&#10;EpHl3OO75ZXm6Zn1z6j9nPaKyotyzsJrig8cUFT7Dkp+/gX5i4qcswAAAKjvCLBwiwCL72Tiq4me&#10;33WYJ5raZP5MAiyA2pSSX6xe8w/bGa+X9F2p/kuOKTqzSEVlvu8cOXCGWSX51q631GpmK21J2sKq&#10;SY8yG2/F33uvYm64UZW8sAYAAMBXEGDhFgEW3+ndd99V48aNv/PYtWuXc8/aQYAFUFt8/oBWHUtT&#10;k8Fr1XrYBr0yL0xRGe5fVJX7yzXxyEQ1n9FcEw5PUKCqdjctxIVRFQgo9/PPFdGsuQpXrXbOAgAA&#10;AEEEWLhFgMV3Mk8gGRkZ33mYFbK1iQALoKb5KgN2Qy2z6tWMGnh4yl6FJeWpovK757x+k1npujhq&#10;sdrMaqP+O/qrsLx2x7XgwimLiVFUx45KfPwJVdby2B0AAADUfQRYuEWAxXdKSkqSz+dTbm6uDh48&#10;+K2DGbAAQoEJpuYoKa/U6wuO2FEDf+u3Sn0XHVFJxQ8btWI+TmRupFrObKnH1j4mf8B9uEXdEvD7&#10;lfnhKIVfepmKq7/mAQAAAN9EgIVbBFh8p5kzZ9oNuHbu3KmHHnroW8exY8ece9YOAiyAC80fqNLJ&#10;tEJ9uC5SbYZvUKu3N+jtFScVk1WkQPVtP4TP79P25O26cvaVenj1w0o7nebcAi8qjYxU1FVXK23w&#10;YOb3AgAA4JwIsHCLAIvvZJ5IzDedfr/fRs9vHoFA7c40JMACuFDMqIEtkVl6ZW6Yrhi+QZcNXK0+&#10;i48qIv2UKqpv+zEmHp6oDnM72CMmP4Zo52GB6q8zcXffrdju3VWRnu6cBQAAAL6OAAu3CLA4LzPr&#10;dePGjXrwwQfVrVs3PfLII9q+fbsdT1CbCLAAfgozTmBffI5enXdYDd9ao38MWK2272zUE9P261hK&#10;wY8OpmWVZZpwZIKazWim17a8xsxXj6uqfhGdM3mKwhs0VO7MmXYjLgAAAOBcCLBwiwCL89qxY4du&#10;vfVWLV++XLt27dKyZcvs20ePHnXuUTsIsAB+KLN51pHkAs0/kKwX54TZ8Np19DYNXxWuFUfSFJFx&#10;SpX+Hx/YzIzXiUcmqtXMVhq0c5AKygqcW+BVJceOKbpjJyU+2VN+XkgDAADgexBg4RYBFuc1d+5c&#10;zZkzx3kraMyYMXZVbG0iwAJwy8x2XX4kVV0+3Kq/9lmpv1Qf/913pT7aEKlSX3C8yk8ZERCoCmhH&#10;yg7dvux2NZrWSG/ueLPWx7KgZsTfc68iWl+hygJiOgAAAL4fARZuEWDxnfLy8pSYmKhVq1bpmWee&#10;0d69exUTE6Pdu3fr6aef1smTJ5171g4CLIDvU+7za398nt1Eq/27m3T5m2t094TdGrE2QutOZCgl&#10;r8S5549jgm1RRZH2pu/VkN1D1HZ2Wz2w8gFNOjJJp32nnXvBq8zc16wxnyiieQsVVn/dAwAAAM6H&#10;AAu3CLD4TsOGDdOll16qv//97/q3f/s3/f73v9ff/vY3/e53v9MvfvELOwe2NhFgAZyLme26MTxT&#10;z80+qBZD16vp4HUa/MUJhSXmK/d0+QXbDCsiL0JPr39a7ee0t/F12vFpyinNYeVriCg+eNCufE3t&#10;/br8xcXOWQAAAOC7EWDhFgEWnkGABWBianF5pdIKSrUrJrihVoM3gxtqtRm+Ub0XHFFK/k9b6fpV&#10;5ZXlisyL1KBdg+yogS4LumjC4QnKLc117oFQUFlUpKRnnlFkq9YqjYpyzgIAAADfjwALtwiwcMVE&#10;T7Pp1rZt27R161Z7mBEFtYkAC9RfJrxGZpzS6PVRenL6AV07Youd63rTx9s1fNVJO+81KrNIgQu0&#10;2tX8efEF8Xa26zXzrtENi27QJ2GfKDo/2s5/RWgxowciW1+hwpWMHgAAAIB7BFi4RYDFeZnQetNN&#10;N+lXv/qVfvnLX+qf/umf9Jvf/EY7d+507lE7CLBA/RMIVOlEaqFemntIfx+wym6o1Xb4Br2z6qRi&#10;Mk+pojJwwaLrV+1J3aMuC7vYVa+jDo5Sfmk+4TVElZ4MV/jlDZQ2aJACPp9zFgAAADg/AizcIsDi&#10;vFasWKE33nhDUVFRGjhwoLKzs9WrVy9FR0c796gdBFggtJ0ZL2CC6+JDKXpj4VFd/f5m/aP/Kl37&#10;wWa9vvCI9sSZmasXPriaPzu/LF9rE9aq5/qeajq9qR5d86jdcAuhy4weSH7uOUVe2U4lJ044ZwEA&#10;AAB3CLBwiwCL81qwYIHmzp2ruLg4G2J9Pp8+/vhjbdq0yblH7SDAAqHJH6hSeFqhRq2P1F0Tdqnt&#10;Oxv19/6r1HHkZr2zKlzbIrMUn1Os8kq/8x4XVkFZgT47+pnuWX6Prph1hf11ffx6O+fVhFmErvxF&#10;ixTRtJlyPvtMVf6aeXwBAAAgdBFg4RYBFue1Y8cOjR071q58veeee/Tuu+/q+uuvV1hYmHOP2kGA&#10;BUJDpT+gvOIKRWSc0vgt0bp+1Fb9T7+VajJ4nTqO2KxBXxzX0ZR8+QMX/pJ/M0bgVPkpZRZn6mDG&#10;QQ3bM0wtZ7RUm9ltdMuSW7QgcoFKfaXOvRHKfFlZirqynRIfe4zQDgAAgB+FAAu3CLA4r9LSUiUn&#10;JysQCOjQoUMaM2aM1q1bV+shlAALeFupr1KrjqVp4NJjum3cTl0+cI1aDdugZ2Ye1Gfb47QvPlen&#10;SmtuBqcZMTDp6CQ9sfYJdV3UVS1mtLDR9Z2972hr8lYV+4qdeyLU+au/niQ+2VPRna5j9AAAAAB+&#10;NAIs3CLAwrXU1FTt2rVLmZmZzpnaRYAFvMmMGNgYnqlr3t+kv/Vfpb/0WanHpu6rPpdhZ76ajbRq&#10;agWiP+BXZF6kph6bqm5LuqnptKa6f8X9mnJsij1f4iux92EFZP1h/q7z5s9XeMNGyh47TlU1sNIa&#10;AAAA9QMBFm4RYHFeGRkZ6tmzpzp16qTbb79d1157rV5++WXl5uY696gdBFigbgtUVamgpELx2ad1&#10;ICFPyw6n6r3V4bpz/C5d/uZq3Tp2hz7dGqucojLnPS684opiHcs+poWRC9V7S291mt9JzaY3U+cF&#10;nfXAqge0MGqhyipr7s9H3VcWG6vYbt0Vd/c98hez6hkAAAA/HgEWbhFgcV5LlixRv379lJ+fb59c&#10;THh96aWXtG3bNucetYMAC9Q9xRWV2hWTrQ/XReqxqft1yyc7dO2ILWo+dL0u6bdKbYZv1HOzDmrF&#10;kTRlniqzkfZCMjNdzWZZZp7r5GOT9dCqh9Rxfkc1m9ZM96+8X+PCxmlX6i5F5UfZ+6F+M6MH4u/r&#10;oZgu16s0JsY5CwAAAPw4BFi4RYDFea1YsUKfffaZ/M4O0ebXkSNH2nEEtYkAC1w8gUCVSn1+u3lW&#10;TFaRZu1NtGMELh242o4VMBtoXTF8g7p9vE19Fx3V7OrbE7JPX/Dg6q/y21mtWcVZWp+wXo+sfkRN&#10;pzdV8xnN7UZaXRZ00ZiwMUo9neq8BxAUqP7akT5kiMKbNFX+osWMnQAAAMBPRoCFWwRYfCezwvWT&#10;Tz7R0KFD1bp1a/Xu3duG19dee03t27fXiVreuIQAC9SOMl+l0gpKdTS5QGuPZ2jqzngNX3lSz88+&#10;qK6jt+kfA1arxdD16jFpj4YsP6F5+5N0KDFf+cUVFzy4nmE20NqUtEkfHvhQz6x/RtctuM6OFnh8&#10;7eMaGzZWS6KXaE/aHp2uOO28B/B1RVu2KLL1FUobPFiB0lLnLAAAAPDjEWDhFgEW38msfDWjB8zx&#10;xhtv6PXXX1ffvn3tr3369FF0dLRzz9pBgAUuvHKfX2GJ+Rq3JUbPzjygG0ZvU7Mh69Rk8Fo1eGuN&#10;ja2X9F2l/+67Ule/v1lvLT2undHZyisuV0lFpfw1uIGRWaF4OOuw+m7rq/Zz2qvlzJZqNK2RHS0w&#10;7cQ0pZxKsZtomTEEwPcxG20l9LhfsTffokB5uXMWAAAA+GkIsHCLAAvX8vLylJycbGfBXgwEWODH&#10;8QeqbDCNyizS7tgcu2L1zWXHdce4nWrwZjCyXvnORt340TbdPWGXHS3w+sIjGrU+UkvDUnU0pUCn&#10;Sn01fsl2qa9U8YXx2pGyQyP2j9BNi2+yowW6L+mu5zY8pznhc5R+Ot25N+BOla9SGcOGK7JVa51a&#10;v8E5CwAAAPx0BFi4RYDFeZngOX78eHXo0MGOHjC/Tp8+XT6fz7lH7SDAAu6YUJpTVKYtkVn6ZGO0&#10;npl5ULeN3amr3t+shm+t0f/0W6nrR23Va/OP2PEC26rvF552yo4dKCytkM8fqLX5mObPicmP0ZhD&#10;Y/TE2ifUbUk3tZzR0o4YeHvP29qctFkJhQnVn1PtPt8gdBRt3aqIZs2V2ref/IweAAAAwAVEgIVb&#10;BFic15YtW9S5c2clJCTYt83oga5du+rw4cP27dpCgEV9Z+arVvoDdmxAcXmlXZVqNsXKKCyz81oX&#10;H0xWv8VHde0Hm/XXPivt5lhmjEDzoevU/ePtdo7r5ogs+34XixkXUF5ZroKyAh3JOqJXN7+q5tOb&#10;64pZV6jLwi56c+eb2pWyi+CKC8Jf/UI48emnFdGipXzZ2c5ZAAAA4MIgwMItAizOa968eZo8ebLz&#10;VtCIESO0adMm563aQYBFfWAiq9nMKjz9lHbGZGvVsTTN3ZekT7fGacTaSA1cekwvzjmkBz7bY0cG&#10;XDF8g/7ePzijtYUJrWO26/nZh/TB2ggtOJCsAwl5yjld5nz0i8fMaj2QcUCTj01Wry297EpXM17g&#10;ji/u0KgDo7Q/Y7+9D3Ah5c2eo4iWrVSwcpVzBgAAALhwCLBwiwCL8zKhtVu3bsp2Vg9lZGSoe/fu&#10;OnjwoH27thBgEWrM5fcFpeXaE5urz7bH6dV5h9V19Da1GrZBTQevs6tXLx242q5kNYH1L31Wqsmg&#10;tbp+1DY9NeOAhq8K15x9idXvn6PkvGJlF5WpsKRCZT6/AoGqWhsjcC7mzz5dcVr70vfp40Mf65al&#10;t6jt7LZqMr2Jnek6+uBouwK2oLxAlYHKi/q5IjT5srKCowd6v64AXzcAAABQAwiwcIsAi/MqKyvT&#10;+++/ryuvvFIdO3ZU27Zt7UzY2g6hBFjUNSYamthZWOpT1qkyJeeVKDqzSMdTC3UwMd+uYF13IkPz&#10;9idr3OZovb3ipF6ZF6aHp+xVtzE77OpVE1Yvf3ON/X3nD7fajbGenL5fw1eGa8buBK05nl79sfKU&#10;lFeskoq6FSpLK0uVUpSiw5mHtSx6mZ3jakYIPLvhWd2+7Ha1mNFCrWe2tqMFHlz1oL09Ii9C/oDf&#10;+QhAzQj4fMoY/o4iWrXS6V27nLMAAADAhUWAhVsEWJzX1q1btXnzZqWnpysmJsaugL0YCLCoaWa2&#10;al5xuVLyixWZcUqHEvO1PSrbRtBFB5NtEB2/NcZe3m9mrT4z44AembJP907crVs+2WE3tjIbXbUe&#10;tkGNB621owHMqlXzqwmsN3y0TT0m7dHzsw7ZUQKjN0RpYfXH3R6draMpBUrKLbbzWc3q1boqqzhL&#10;6xPWa+T+kXpq/VO6bdltajennY2t3RZ308OrH9arW17V8D3DNS9innam7rTR9VQ5L0hQe0qOH1fU&#10;1dco+aWXFCi7+CM4AAAAEJoIsHCLAIvzWrFihT7//HMFAgHnzMVBgMU3mdWgZmaqv/qxaXbur6gM&#10;2BWpZqXoabNJVZnPXpKffarUzlTdHJGpefuT9NGGKPVbfEyPf77fbk7VZtgG/b1fMJaaw2xgZVam&#10;XlJ97n+qj7/3X61/DFhtxwFcNnCNGry5Rg3fWqvGg9eq5dvrdeNHW/Xo1H3qu+ioPtoYZf+MrZGZ&#10;ikwvsn++Fy6vN5tjmY2vyirL7CxWMz4gvyxfx7OP25A6YMcAdV/cXY2mNbKzW82mWdctuE59t/XV&#10;2vi1KiwrZIwA6gTzOEwfPEQRTZupIi3NOQsAAABceARYuEWAxXnt27dP7dq107Bhw/TZZ59p6tSp&#10;9khNTXXuUTsIsKHPH6hScblPOafNKtTg5fzHUgq0Ly5XWyOztOZ4hpaEpWjOviRN2RGvsZuj7WrU&#10;IctPqM+io3phTpgNoXeO36Uuo7aq7Tsb1PCtNTam/neflWpU/fs21eeu+3CLbhm7Q/dP2mNnqZrZ&#10;q/2WHLMf5/01ERqzMVqTtsVp5p4Eu0J15dE0bQzP1K6YHIUl5isi45RSqz+/ojKfjb9eY0YAZBZn&#10;6lj2MW1M3Kg5EXPsTNb+O/rb8QH3rbhPXRd1VetZrdVsejMbWnus7KFXNr9iN8xaEbtCkXmRNtYC&#10;dU3xwUOKbNlKOZ9Ocs4AAAAANYMAC7cIsDivQ4cO6dVXX9Urr7yi3r176/XXX7dHVFSUc4/aQYD1&#10;pvKKSqUVlOpEWqG9nP+LI6matiteo9ZH6c2lx/TC7IO6f9Ju3fTxdl39/ia1e3eT2r6z0V7G3+Lt&#10;9Wo2ZJ29nN+sODWrT81KVLMq9cymVOYwYbXDe5vUfcx2PT51v42xI9dFnp2heigxT/HZxTaaZhSW&#10;KbuoXPnFFfZy/5LySjt6wKygvdgbV9Uk898VlRelT49+qgdWPaBO8zup/Zz2NrI2nd7UHjcvuVnP&#10;bXjOjg+YfmK6NidtVlxBnLJKsuxmWWbmq1kpC9RVlQUFir6us+Juv10+Vr8CAACghhFg4RYBFt/r&#10;5MmTuu6669SwYUPdd999SklJcW6pfQTYC8sEOXP5vgmP5rL94vJKu5lU3ulyu6FUekGp3VQqLvu0&#10;nYd6LLXQzkTdE5ejzRFZWnbYhNQEjdkYpaErTqjX/CN6ctoB3T0huPq0zfANunTAahtITSw1l/Gb&#10;1agmqJq4akLrtR9stvc18fXWsTt0Z/X73uesSu294IhdkTp6fZRd7brwQLLWHs/QrthsG3PNrv8F&#10;pRXyV3/+CDJ/p2ZVqgmmMfkxOphxUIujFtuNscxGWGY1a8f5HXXX8rvsnNbxh8drXcI6xebHqsLP&#10;vyt4W5Xfr5zPPlP45Q2Uv3BhyP4wBQAAAHUHARZuEWDxvbp06aLRo0frwIED6tevnyZMmHDRvqkl&#10;wH6d+XswKzcLSipsLDWh9GRaoQ4m5GlHdLbWn8zQF4dT7TzSz3fGa8KWGI1aH6nhK09q4LLj6jX/&#10;sF6YfUhPzzigx6fttzvzmw2i7pqwS7eN3aFuH2+3cfSaDzbbFanNh66zu/Wb1acmql7Sd6WNqVe9&#10;v8ne995Pd6vn9AN6rfrjDv7iuD5cF6lJ2+M0d1+Slh9J1foTGdoWla29cbk6nFxgZ7Kazzm1oMSO&#10;HDCX85dX+okmLpnQmnwqWQcyDmhl3EpNOT7Frlx9YeMLum/lfTa4mo2xWs5sqR4reui9fe/Z+5mx&#10;A7mluXYMARBKzLzX2G7dlfDww2y8BQAAgFpBgIVbBFh8r5///OfKy8uzv4+OjtZbb70lv//ihBsT&#10;YBs3bqLC06UqrfB79jAbRJnVpvnF5XYVZ3jaKRslzYxRM990xu54jdsco/dWh6v/kmN6aU6YHvt8&#10;nw2jXUdvU/v3Nqrp4LVfuwTfHGbjqL+aWafVxyV9V53dQOpv/YPHmY2kzmwmdenANfaSfhNVTUg1&#10;l/CbXfrvmbjLbk71yrwwvbn0uD7aEGlnoa4+nq798bk2mp4q9cbGUl5j/p+aMGo2wyqvLLeX/OeU&#10;5OhA+gHNj5yv9/a+p6fXPa3OCzur8bTGdkOsJtOb2JWtZmMsE1uvmnuVnl3/rA2yZgOtSn+l89GB&#10;0GX+7WR+MCK48VYtzycHAABA/UWAhVsEWHyvf/mXf9G8efO0fPlyTZw4Uffee6+WLVtm387Oznbu&#10;VTtMgP3n316iFoNW2Z3nvXg0H7peDd76chWpOczvTQRtOjh4aX779zap44gtNrbePGaH3VDKrEx9&#10;ZMo+PTltv56bdcjG0TcWHdXApcc1dPkJuxGV2Tjq062xdiyAWfW6LCxVa4+na0tElvbE5iosKV8n&#10;05xVp/klyj1drtPllarkEv6LwgSjEl+JEk8l2lEBq+NXa9rxaXpn7zt2Fevty25XuzntbGRtPbO1&#10;Oi/obEcHPLH2CfXa0ktDdw/V2LCxmhcxTxsSN+hw1mGlFKUwSgD1Usnhw4po0VIZ775nRxEAAAAA&#10;tYEAC7cIsPhe99xzjx588EE99NBDeuCBB+zb5vfmOH78uHOv2mEC7J//drnm7IrVggPJnjzMHNNV&#10;x9K1LTJLBxPz7GX4sVmnFZ9zWom5xXbmampBqTIKS+0cVnNpfl5xhR0zYC7RNytnzSpac6l+qG8a&#10;5WVmo6rC8kLFFsRqX/o+rY5bbTe1GnVwlPpv76+n1j+lO7+4U90Wd9N1C66zm2GZ1asmtl4z7xq7&#10;ynX0wdFaHrvchtWEwgSlnU5TTmmOTpWfsitjzUpZ/u4ByV9crITHHlPUVVerLCaGfxcAAACoNQRY&#10;uEWAhWcwAxY1wYTMUl+pDZt5ZXnKLslWRnGGXU2aWJhoI2pUXpRO5p6081PDMsO0LXmblkYv1ZRj&#10;UzRi/wj1295PT69/2q5QNUHVjAMwMdWMBmg9q7VdyXrt/Gt1/cLr1W1JN9227Dbds/wePbz6YQ3c&#10;MdDG2d1pu+2fTTwCfpiCFSsV0byFsj8Z65wBAAAAagcBFm4RYOEZBFj8WGZFqgmsZrf/vel7tSJ2&#10;haYen6oP9n2gPtv62Ev+e67rqUdWP6L7V95vQ+otS2/RDYtusEHVzFVtM6uN3dTKhFVzXDH7CrvR&#10;1ZmxAK9teU2Ddw22K1fNx14YuVBr4tdoS/IW7U3bq6PZRxWdH63komS7krXYV8xGWMBPVBUIKPHR&#10;xxR7+x0KlJY6ZwEAAIDaQYCFWwRYeAYBtn4zK0PPHCaomsMETHNUBirtYWaqhueGa03cGo0/Ml5v&#10;bHvDrjQ18fRMODWbV5nDbF7VdHpTe5jL/u/6IhhSX93yqgbvdkLqsalaFLVIGxM36kDGAUXmRSqr&#10;JMtukAXg4jLPBTlTpii8QUOdWrfeOQsAAADUHgIs3CLAwjMIsKHNhNTTFadt4DQzT0/mnNT+jP3a&#10;mrzVzlBdGLXQriz96NBHGrJ7iHpt7aUn1z1pA6u5tL/t7LY2sJrL/01Q7b6ku13NakYDvL71db29&#10;+22NPzxe8yPna2PSRh3JOmJXo5poy2X/gPeUJyba0QPJL7wof1GRcxYAAACoPQRYuEWAhWcQYL3L&#10;BE5zyb2ZqWp2/DeX5s88OdOuMh2wY4DdlOru5Xfr1qW36qbFN9lL+zvO76gOczuozezgpf9NpjWx&#10;gdXMU715yc16fO3jdoXrB/s/sGF2RcwK7Unbo8jcyLObVuWW5qqoosiuWDUrZgGEhoDPp4zhwxV+&#10;6WUq2radH6IAAADgoiDAwi0CLDyDAHvxmNWpZZVlNmbmleYpszjTblIVXxhvN6gyq0nNSlVzuf7E&#10;IxM1bM8weyn/g6setHNUW89sbeOpudy/1cxWunLOlbp63tV2vqq5/ealN+uOL+7QA6se0IubXrQr&#10;XMcdHqf5EfO1KXGTnZ9qgqr5HACg5MhRRbVrr9Q+fYivAAAAuGgIsHCLAAvPIMBeWCZalFaW2p33&#10;zYrR49nH7QrSDYkbtDRmqV2hOuHIBL237z27U7/ZZOqZ9c/oodUP2XmpZqXqtfOutbv825mq05rY&#10;FavdFnezl/6b+/bd3lfv7n3XXvo/6+QsLYtZpvWJ67UzdafCssLsTFUzBsCsVC31lbJKFcB5BcrK&#10;lPDgQ4q79TZV5uc7ZwEAAIDaR4CFWwRYeAYB1p0Kf4VdLXos+5g2JW3SgsgFdjXp0N1D9fKml/XA&#10;ygfUdWFXtZzR8uyGVGeOMxtVneswl/7f+cWden7j8xq+Z7imHJtiZ7MezjpsV8RW+ivPbo5lDhN4&#10;v3kAwE+VM368Ipo0UcGyZaoK8EMbAAAAXDwEWLhFgIVnhFqANUHS7NxvNp4yK0BTT6cqtiBWJ3JO&#10;6FDmIe1K3WUD6qr4VVoctVgzTs6wK0k/2PeB3tr5lr3Ev+e6nuqxsoediWpmpprL+00sNTHVXPZ/&#10;1dyr1HlBZ7shlYmn5hJ/s9O/iahmE6v+O/rbmPrxoY9tUDWX/Juouj1lu8IywxSdF312138CKoCL&#10;yTwHlZ44oeirrlbikz1VycZbAAAAuMgIsHCLAAvPMAH2D3//g0bvG60xYWMu/HGo5o9RB0fZ+aYm&#10;nj6+5nHdu+JeG0ZvWXqLvaTf7OZvQqoJp1fOvtJG1GYzmp1dhdpmVhs7M/Xe5ffq6XVPq8/WPmcv&#10;8Z8dPtvGUxNuj2YdVXhuuGLyY+x4ATOvNaM4w4bewvJCuyGWWSl7ZqUqANR15rkqtW9fRbRqrfL4&#10;eOcsAAAAcPEQYOEWARaeYQLsv/75X3X17KttpPTq0XlhZxtRzapUs+v/fSvus/NS+23vp/f3va9J&#10;RydpfuR8rU9Yr/0Z+xWdH23ntPr8Puf/BADULya+Fu3erfDGTZQ3a5ZzFgAAALi4CLBwiwALzzAB&#10;9tKGl+pYxjFF5EVctMNsHPVjj6i8KCUWJtqZqafKT9lVqACA71eenKyoq65WwsOPyJeX55wFAAAA&#10;Li4CLNwiwMIz2IQLAOqfquoXtelD31b4pZfp1JYtjE0BAABAnUGAhVsEWHgGARYA6p/So0cVffU1&#10;Sn39DVX5/c5ZAAAA4OIjwMItAiw8gwALAPVLZXGx4u++RzFdrpe/sNA5CwAAANQNBFi4RYCFZxBg&#10;AaD+8Fc/5yf1fEqRLVupcO065ywAAABQdxBg4RYBFp5BgAWA+sHMec1ftEgRTZoqe8JEBcrKnFsA&#10;AACAuoMAC7cIsPAMAiwA1A/+6hewUR2uUvxddytQ/aIWAAAAqIsIsHCLAIsaUVhYqFdffVU33nij&#10;unbtqpEjR54znPr9fk2dOlV//vOftWLFCufsuRFgASD0+YuLlfzSS4ru2EmlERHOWQAAAKDuIcDC&#10;LQIsasSCBQt08803KzMzU4mJibrsssu0e/du59Yv7dq1S08//bQeeeQRAiwA1HNVfr9yp89Q+GWX&#10;K3v8BAV8PucWAAAAoO4hwMItAiwuuEAgoIEDB2rKlCnOGemFF17QhAkTnLeCTFB98cUXFR8fr+ef&#10;f/6cAdbMATQfzxzmCY0ACwChqywuXrE33KjYG2+Sv6jIOQsAAADUTQRYuEWAxQVnxgr06tVLS5cu&#10;dc7IBlkzhuAME1SHDBmiSZMm2ft/V4A9fvy4/VjmeOmllwiwABCiAtXP7am9etvZr2UxMc5ZAAAA&#10;oO4iwMItAiwuOBNX33zzTU2ePNk5IxtYv7oCtri4WP/3//5f/ed//qd+97vf6Wc/+5l++ctfaufO&#10;nc49gswq2djYWHscPXqUAAsAISpv3jyFN26i3Nmz7dUPAAAAQF1HgIVbBFjUiEWLFqlbt25KS0uz&#10;8dTMgN2zZ4+io6PtYSKtmQ175nj44YftyIKysjLnI3wbM2ABIDSVVX+diL7qaiU+/Ih8ubnOWQAA&#10;AKBuI8DCLQIsaoR58unTp4+uu+46de7cWWPGjLHhtH///urbt69zry991wiCryLAAkDoMRtvZX08&#10;RuENGur03r2sfgUAAIBnEGDhFgEWnkGABYDQU5GcrIgr2ihtwEDnDAAAAOANBFi4RYCFZxBgASC0&#10;+KtfqCbce69iu9+s8tQ05ywAAADgDQRYuEWAhWcQYAEgdFQFAsoeO07hlzdQ3ty59m0AAADASwiw&#10;cIsAC88gwAJA6CgJC1PMdZ2V8PDD8peWOmcBAAAA7yDAwi0CLDyDAAsAocFfVKS4O+9U7I03qSI1&#10;1TkLAAAAeAsBFm4RYOEZBFgA8L6Az6eU119XRKvWKtq23TkLAAAAeA8BFm4RYOEZBFgA8DYz57Vg&#10;2TJFNG2mjHfeUaC83LkFAAAA8B4CLNwiwMIzCLAA4G2+nBw79zX+7nvkr35OBwAAALyMAAu3CLDw&#10;DAIsAHiXv7hYST2fUvS1HVUWH++cBQAAALyLAAu3CLDwDAIsAHhTld+v7PETFN6goXKnz1BVpd+5&#10;BQAAAPAuAizcIsDCMwiwAOBNpSdPKvraa5VwXw+7CRcAAAAQCgiwcIsAC88gwAKA91Tm5irx0ccU&#10;07mLKlJSnLMAAACA9xFg4RYBFp5BgAUAbzFzXxOffFKRV7TRqQ0bnbMAAABAaCDAwi0CLDyDAAsA&#10;3mFGDWSNHq3wxk2UNXacqqpfnAIAAAChhAALtwiw8AwCLAB4x6mNGxXZ+gplvPueAmVlzlkAAAAg&#10;dBBg4RYBFp5BgAUAb/Dl5CiiZSslPva4/NXP3QAAAEAoIsDCLQIsPIMACwB1n7+0VOmDBimiaTMV&#10;bd2qqqoq5xYAAAAgtBBg4RYBFp5BgAWAuu/Upk2KaNFSaf36q8rnc84CAAAAoYcAC7cIsPAMAiwA&#10;1F1mpWtFSopiu3dX3D33sukWAAAAQh4BFm4RYOEZBFgAqLsqkpMVf+ddiu50nYoPHnTOAgAAAKGL&#10;AAu3CLDwDAIsANRNgfJypfXrp/BLL1Ph2rXMfQUAAEC9QICFWwRYeAYBFgDqnqpAQDmfTVZEy1bK&#10;njSJ+AoAAIB6gwALtwiw8AwCLADUPafWr1dE8xZKG/imAmVlzlkAAAAg9BFg4RYBFp5BgAWAuqU8&#10;NlYxN96k2K43qDwh0TkLAAAA1A8EWLhFgIVnEGABoO6oSEtTwsOPKLJ9BzbdAgAAQL1EgIVbBFh4&#10;BgEWAOqGyoJCxXS5XhFt2uj0zp3MfQUAAEC9RICFWwRYeAYBFgAuPn9xsdL6D1B44ybKX7TIbsIF&#10;AAAA1EcEWLhFgIVnEGAB4OLLmTJVEc2aK2/GDFX5fM5ZAAAAoP4hwMItAiw8gwALABePGTNQtGmz&#10;wi+7XKl9+yrAczEAAADqOQIs3CLAwjMIsABw8ZQnJSnujjsV0/UGVVT/nrmvAAAAqO8IsHCLAAvP&#10;IMACwMWT9tYghV/eQMX79xNfAQAAgGoEWLhFgIVnEGABoPaZ2Fqw7As79zXns8+cswAAAAAIsHCL&#10;AAvPIMACQO0rjYhQ5JXtlPTEE6osKHDOAgAAACDAwi0CLDyDAAsAtctf/byb8tLLimjSVMUHDjhn&#10;AQAAABgEWLhFgIVnEGABoHblTpmqyJatlDtnDnNfAQAAgG8gwMItAiw8gwALALXn9O7dCm/UWKkD&#10;Byrg8zlnAQAAAJxBgIVbBFh4BgEWAGpHeUKCYm7qptjuN6ssPt45CwAAAOCrCLBwiwALzyDAAkDt&#10;SO3bVxEtWur0vv2MHgAAAAC+AwEWbhFg4RkEWACoWVV+v/IXLlJ4g4bKmz3HOQsAAADgXAiwcIsA&#10;C88gwAJAzamqfvFYsHSpIho3UcprvVRZWOjcAgAAAOBcCLBwiwALzyDAAkDNKYuJUdTV1yj21ttU&#10;mZvH6AEAAADgPAiwcIsAC88gwAJAzagsKFDS008runMXVeblOWcBAAAAfB8CLNwiwMIzCLAAcOGZ&#10;UQMpvXoronkLO/+1KhBwbgEAAADwfQiwcIsAC88gwALAhRUIBJQzbZrCGzVW1kcfE18BAACAH4AA&#10;C7cIsPAMAiwAXFjFhw4pqn0Hpfbpq4DP55wFAAAA4AYBFm4RYOEZBFgAuHDKExMV2fZKxd11tyrS&#10;0pyzAAAAANwiwMItAiw8gwALABeGCa4JDzyoyDZtdGrzFlVVVTm3AAAAAHCLAAu3CLDwDAIsAPx0&#10;lQUFSnrqaUVe2U6nd+xg7isAAADwIxFg4RYBFp5BgAWAH8+scq2sfmGY8PAjimjWXPlLlzq3AAAA&#10;APgxCLBwiwALzyDAAsCP5y8tU2r//opo2Uq506YpwHMpAAAA8JMQYOEWARaeQYAFgB8nUP3CMPWN&#10;N+zK17z581VV/TYAAACAn4YAC7cIsPAMAiwA/HBmpWvWJ2MVftnlyhw5UoHycucWAAAAAD8FARZu&#10;EWDhGQRYAPjhTu/ebTfcSun9uvxFRc5ZAAAAAD8VARZuEWDhGQRYAHDPbLpVkZGhyPYdFHvLraoK&#10;BJxbAAAAAFwIBFi4RYCFZxBgAcAdE1/LIiMV2/1mxXS5XsUHDjq3AAAAALhQCLBwiwALzyDAAoA7&#10;/vJyJT3ZUxEtWqr40CFWvwIAAAA1gAALtwiw8AwCLACcX6CsTOlvD1NE8xY6tW69cxYAAADAhUaA&#10;hVsEWHgGARYAvl/A51PO5MkKv7yBMkeNVqC83LkFAAAAwIVGgIVbBFh4BgEWAL5f8f79imx9heLv&#10;6yF/9XOlmQULAAAAoGYQYOEWARaeQYAFgO9WFhur2BtuVPy996myoMA5CwAAAKCmEGDhFgEWnkGA&#10;BYBz82VmKu6uuxR9bUcVHz7snAUAAABQkwiwcIsAC88gwALAtwWqX/RlvPuuIpo0Vf7ixYwdAAAA&#10;AGoJARZuEWDhGQRYAPi2oh07FNmmrd10q8rvd84CAAAAqGkEWLhFgIVnEGAB4Ot8WVkKb9lKCQ88&#10;wNxXAAAAoJYRYOEWARaeQYAFgC9VFhUp5dVXFdGylU5v287oAQAAAKCWEWDhFgEWnkGABYAv5c9f&#10;YOe+5k6ZoqrqF34AAAAAahcBFm4RYOEZBFgAkF3pWnL0qCKbt1DyCy86ZwEAAADUNgIs3CLAwjMI&#10;sAAglScmKvamboq99TaVx8c7ZwEAAADUNgIs3CLAwjMIsADqu0BZmVJee03hl16mom3bmPsKAAAA&#10;XEQEWLhFgIVnEGAB1GeB6hd3OZ9/rogWLZU7a5ZzFgAAAMDFQoCFWwRYeAYBFkB9VeX3B+Nr8xZK&#10;6z9A/rIy5xYAAAAAFwsBFm4RYOEZBFgA9VXxwYOKat9B8T3uly831zkLAAAA4GIiwMItAiw8gwAL&#10;oD6qLChQwoMPKfbGm+TLzHTOAgAAALjYCLBwiwALzyDAAqhvAtXPd0lPPaWIVq1VtHWrcxYAAABA&#10;XUCAhVsEWHgGARZAfRLw+ZQzeYrCGzZS1scf27cBAAAA1B0EWLhFgIVnEGAB1CclR4/Zua+pr70m&#10;f3GxcxYAAABAXUGAhVsEWHgGARZAfVGZl6fojp0Ue8utqiwsdM4CAAAAqEsIsHCLAAvPIMACqA/8&#10;RUVK7f26Ilq01KlNm1QVCDi3AAAAAKhLCLBwiwALzyDAAqgPTq1erfDGTZQ1bpyq/H7nLAAAAIC6&#10;hgALtwiw8AwCLIBQFygrU/zd9yih+kUc8RUAAACo2wiwcIsAC88gwAIIddnjxiuyVWsVbdninAEA&#10;AABQVxFg4RYBFp5BgAUQqqqqqlRy8qTCmzZT8vMvKFBS4twCAAAAoK4iwMItAiw8gwALIFT5q5/f&#10;kl9+RZGtr1DpsWPOWQAAAAB1GQEWbhFg4RkEWAChKnvCBIU3bKSCpcvsalgAAAAAdR8BFm4RYOEZ&#10;BFgAocbE1lObNyu8QUOlDxqkgM/n3AIAAACgriPAwi0CLDyDAAsg1Phyc5Vw/wOKua6zKlJSnLMA&#10;AAAAvIAAC7cIsPAMAiyAUGJWv+bNmaPwRo2Vt2CBcxYAAACAVxBg4RYBFp5BgAUQSsqiYxTV4Sql&#10;9OqtQPULNwAAAADeQoCFWwRYeAYBFkCoCFQ/j8XddZdibrxJ5XFxzlkAAAAAXkKAhVsEWNSYzMxM&#10;7d27VwcOHDjnk1F2drbCwsK0e/duRUREqLy83Lnl3AiwAEJBVSCg/KXL7MZb2eMn2LcBAAAAeA8B&#10;Fm4RYFEjUlJSdOONN+r111/X008/bZ+QiouLnVuDhg0bpn79+mnkyJH29rlz5zq3nBsBFkAoqMzL&#10;U7zZeOuGG1WZn++cBQAAAOA1BFi4RYDFBWc2lpk0aZKeeOIJ54xsOF29erXz1rft379fjz32mPPW&#10;l8zHOnMUFRURYAF4mnkuy/lsssIvb6CSI0ecswAAAAC8iAALtwiwuOACgYBd2Tpz5kznjPTqq6/q&#10;k08+cd76tmnTpmngwIHOW1+KiYmxK2TNMXz4cAIsAM8yowYKV65SRNNmSh86VFXVL9YAAAAAeBcB&#10;Fm4RYHHB+f1+9erVS0uXLnXOyMZVE1HPZdu2bbr66qvtHNhvys3N1Y4dO+yxfv16AiwAzyo5flwx&#10;na5T7G23qyIry66GBQAAAOBdBFi4RYDFBWeigpnvOnr0aOeM9NBDD+nzzz933goyK2U3b96stm3b&#10;6ujRo87Z78YMWABeFSgpUdJTTymqfQeVxcQ4ZwEAAAB4GQEWbhFgUSM2btyoVq1a6dChQ/b3l1xy&#10;iSIjI7V27VqtWbPG3mf79u269dZbbYQtLCy0gfX7EGABeFGgvFxpA99UZJu2KnSe/wAAAAB4HwEW&#10;bhFgUSPMKliz4vW3v/2t/va3v2nnzp32XO/evfXaa6/Z+7Rv317/63/9r7NHhw4d7PnvQoAF4DXm&#10;eS9v5kyFX3a50ocPV8Dnc24BAAAA4HUEWLhFgIVnEGABeE1pRIRiulyv+AceVGVBgXMWAAAAQCgg&#10;wMItAiw8gwALwEv8ZWVKePgRxVzXWRWZmc5ZAAAAAKGCAAu3CLDwDAIsAC8wYwfMatfkV15RRLPm&#10;yl+8xJ4DAAAAEFoIsHCLAAvPIMAC8AJfXp5SXn5F4U2bKWfSJAVKy5xbAAAAAIQSAizcIsDCMwiw&#10;AOq68sQkRV11tV35WvjFF6oKBJxbAAAAAIQaAizcIsDCMwiwAOoqM2Lg9M6diu3WXdHXXKuClSsV&#10;qH4xBgAAACB0EWDhFgEWnkGABVAXVfn9yps9R1HtOyjurrtUFh3NylcAAACgHiDAwi0CLDyDAAug&#10;rgmUl9s5rxFNmynhgQdVkZzs3AIAAAAg1BFg4RYBFp5BgAVQl/hLS5U+fLgiW7VW2uAh8mVnO7cA&#10;AAAAqA8IsHCLAAvPIMACqCuqfD5lvveewi+7XJnvvqdAWZlzCwAAAID6ggALtwiw8AwCLIC6wGyu&#10;lTNliiJatVJav/4KlJQ4twAAAACoTwiwcIsAC88gwAK42ALVzz+ZH45SRIuWShsyRIHSUucWAAAA&#10;APUNARZuEWDhGQRYABeTmfmaNfojhTduopSXX5GfF1kAAABAvUaAhVsEWHgGARbAxVKRlq7UN/oo&#10;svUVynjvPfmLipxbAAAAANRXBFi4RYCFZxBgAVwMFWlpir+vh8IbNFTulCl2DAEAAAAAEGDhFgEW&#10;nkGABVCbqvx+lYQdVtzttyv62o4qWLpUVYGAcysAAACA+o4AC7cIsPAMAiyA2mLia+GKlYq65lrF&#10;3nCjTu/d69wCAAAAAEEEWLhFgIVnEGAB1LSqqir5i4uVN3OmIpo1V0y37qpITXVuBQAAAIAvEWDh&#10;FgEWnkGABVDTSsLClPj4Ewpv2EhpAweqIjPTuQUAAAAAvo4AC7cIsPAMAiyAmmJmu+YvXarIK9oo&#10;qsNVOr17twLl5XZFLAAAAACcCwEWbhFg4RkEWAAXmgms5bGxSus/QOGNmyjxscdUGhnp3AoAAAAA&#10;340AC7cIsPAMAiyAC8lfWqq8WbMVe8MNdtVr7vTp8uXksOoVAAAAgCsEWLhFgIVnEGABXAhm3EBl&#10;fr6SX37FznqN7dZdpRGRhFcAAAAAPwgBFm4RYOEZBFgAP1XArHqdN08x13VW9DXXKnvip/JXP7cA&#10;AAAAwA9FgIVbBFh4BgEWwE9hVr0mPvW0Ipo0VfyDD6osJkZV1S+YAAAAAODHIMDCLQIsPIMAC+DH&#10;MCtcT23arNju3RXZpq2yx46Tn+cRAAAAAD8RARZuEWDhGQRYAD+EmfVacvCgkno+pciWrZRwXw+d&#10;3rVbAZ5DAAAAAFwABFi4RYCFZxBgAbhhNtOq8vmUv3ixDa9m5EDutOkKlJU59wAAAACAn44AC7cI&#10;sPAMAiwAN0qOn1DKy68ovFFjpbz6qp31CgAAAAAXGgEWbhFg4RkEWADfp7KwUFmjRyuqfQdFtG6t&#10;/GXL5C8utitiAQAAAOBCI8DCLQIsPIMAC+BcTGQtXLdeMV1vUGSr1kp66mmVRUU7twIAAABAzSDA&#10;wi0CLDyDAAvgm8rjE5TSu7cimrewm20Vbd8u/+li51YAAAAAqDkEWLhFgIVnEGABnGHGClSkpCr6&#10;us4Kv7yBssaOVaDC59wKAAAAADWPAAu3CLDwDAIsAMNfVqb8+fMV0bKV4m67Xad37HBuAQAAAIDa&#10;Q4CFWwRYeAYBFkCg+t9/+qBBimjWXImPPaby5GRVBQLOrQAAAABQewiwcIsAC88gwAL1lxk5UBoe&#10;rsSHH7HxNX34Owr4/c6tAAAAAFD7CLBwiwALzyDAAvVTZVGRsidMUEznLnbma/7iJQqUlDi3AgAA&#10;AMDFQYCFWwRYeAYBFqh/KvPylPjY4wq/9DIlVP9akZNjV8MCAAAAwMVGgIVbBFh4BgEWqD8CZWU6&#10;tWGDYrvfrOiOnZQzeQqrXgEAAADUKQRYuEWAhWcQYIH6IeDzKeOddxTZspXibr1NxYcOseoVAAAA&#10;QJ1DgIVbBFh4BgEWCG2BCp9Kjh1T3G23K6JFC6X27avK6n/3AAAAAFAXEWDhFgEWnkGABUJXRXq6&#10;Mt59T1HtOyjm+q4qXLFCgfJy51YAAAAAqHsIsHCLAAvPIMACoceMFijet0+R7dorvEFDpb35lg2v&#10;jBwAAAAAUNcRYOEWARaeQYAFQou/uFh58+YrqkMHxd91l910y8x/BQAAAAAvIMDCLQIsPIMAC4QO&#10;f/W/57TBQxTeuImSX31N5ampzi0AAAAA4A0EWLhFgIVnEGCB0FG0ZasiWrRU+uAhCpSVOWcBAAAA&#10;wDsIsHCLAAvPIMACoSFQXqH4+3oovkcPBSoYOQAAAADAmwiwcIsAC88gwAKhIXfWbEVU/1suXLvW&#10;OQMAAAAA3kOAhVsEWHgGARbwvoqUFEV17KTEhx9WZX6+cxYAAAAAvIcAC7cIsPAMAizgbVV+v7In&#10;TFT45Q1UtHWrqqqqnFsAAAAAwHsIsHCLAAvPIMAC3laRmaXozp2V/MKLzhkAAAAA8C4CLNwiwMIz&#10;CLCAdwV8PqW88qqiO12nspgY5ywAAAAAeBcBFm4RYOEZBFjAuwqWLlV4g4bKHjtOAb/fOQsAAAAA&#10;3kWAhVsEWHgGARbwporUVMXeeptiu3WTLzvbOQsAAAAA3kaAhVsEWHgGARbwHjN6IGPECEU2b6Hi&#10;w4edswAAAADgfQRYuEWAhWcQYIG6zwRXf2GhSk+eVMbwdxR5RRuFN2xkIywAAAAAhBICLNwiwMIz&#10;CLBA3eQvKlLpsWPKX7BAaQMGKrb7zXbea8yNNym1Tx/lzZ0rX26uc28AAAAACA0EWLhFgIVnEGCB&#10;uiFQXqGSw0eUM/FTJT76mKLad1Bkq9Z2patZ8Zo+aLBKwsJUmV+gQPW/16qqKuc9AQAAACB0EGDh&#10;FgEWnkGABWpXoKzMbqBVeuSICletUsZ77ynh/gcU0aKlwhs3UfQ11yru9juU2PMpZX44SkXbt8tf&#10;Wuq8NwAAAACENgIs3CLAwjMIsEDNsWMEjh5V4YqVyp4wUWkDBijpiScUe8stimp7pV3dGtP1BqX2&#10;6q2cqVNVtHWrnfPqy8pSVfWLDgAAAACobwiwcIsAC88gwAI/nhkDUOX3K1BeLn9xsSpzc1W0Y6cy&#10;PxhhV7GGX3a5ndsa0biJIpo1tyMFzGiBlFdeVf6SJfJlZjJKAAAAAAC+ggALtwiw8AwCLOCOCaUB&#10;n89G09LjJ1S0aZNyZ81S5nvvKfn5FxR3662KaN5C4U2aKrZbdyU/+6wy3nlXeTNm6tS6dXa+a0Va&#10;up3fCgAAAAA4NwIs3CLAwjMIsMC3mdjqy8lR8aEwFSxdqswRI5T41FN2XED0VVcrqk3bYGw1q1ub&#10;NVd8j/uV8d77Kly3TuUpKXYlbKC42K6OBQAAAAC4R4CFWwRYeAYBFvWBXb1aVmbDaEVyssqiolRy&#10;5IhO79ypgiVLlT1uvNIGDFTi408o5oYbFd6suR0fENG0mZ3VGn1dZ8XdcqsSetyvlJdfUdbo0Sr4&#10;4gv7ccz4AQAAAADAhUGAhVsEWHgGARahxsRWf/UXarOZVeGatcqZ9JnS3nxLyU8/o4T7etjxANHX&#10;XKvIlq0UfnkDhTdqrOhO152Nq2ZsQM7kySr4YrndFKvkwEEbWs3oARNxmdkKAAAAADWHAAu3CLDw&#10;DAIsvMYEULvxVfVjNlBaJn9hoYoPHlLOlClKeeklRV1zbXDzK3M0bBTcAKtpM0W2vVIJDz2sjLff&#10;Vu7MWTq9a5cq0tMJqgAAAABQhxBg4RYBFp5BgEVdZwJpZVGRSo8fV+HKVcr59FOlvzVISWZcQNcb&#10;FN64iT3MmICE6i/SZhVr+tvD7CrWwlWrVBIWJl9GhgLVX8QBAAAAAHUbARZuEWDhGQRY1EVmhWt5&#10;fLzyZs9W8vPPK6ZzF0Vd2U4RTZrasQExHTsp6fkX7OzWoi1bVRYXJ196uirz8xUoLVVVIOB8JAAA&#10;AACAlxBg4RYBFp5BgEVts+MDSktVWVAgX2aW3RSrPDZWJYcPK2/ePKX06q3oazsqvEFDuwFW7A03&#10;KuGBB5U5cqSKtm6zkZWxAQAAAAAQmgiwcIsAC88gwOJCCvh8qiwsVEVamsqiY1S8f79OrVun/Dlz&#10;lT1unDLeHqbU3r2V/OxzSnzkEcXfdbdib+pmN8WKaNZcES1b2dia8c47yl+yxL5/RUqqjbYAAAAA&#10;gNBHgIVbBFh4BgG2/rKbWZkjEAgefn/wqP5iV+Xz2U2uzGrTsogInd69R4Wr19iRAFljgyE1pffr&#10;SnziScXdcaeiOl2niBYtFX7pZV8/zEZYlzcIHg0a2k2xzBF5ZTvF3X2PUl55VZkjRihv7lwVHzig&#10;QHm589kBAAAAAOojAizcIsDCMwiwocmE1WBALVBFaqrKoqLsJf6nd+7UqfXrVbB0mXJnzlL2+PHK&#10;fPc9pfXtZ1elmtWnsd1vVvTV1yiiabNgRG3UWJEtWymqfQc7ezX2xhsVd9ttir/3PiU+/IiSej6l&#10;5BdeVGqv3kobMEDpQ4cqc8RI+7HzZs2yG2Gd3rVLpSfDVZGebscPAAAAAABwLgRYuEWAhWcQYEOD&#10;v7hYpceOKX/RImW8974Sn+ypuJtvsfNTY67rbINqVLt2imx9hb3U365ENXG1+tfoDlfZVaxJTz2t&#10;1P79lTX6o2A4XbdOxQcPqjQy0s5oLU9IsPNafWlp8mVlqTI3V/6CAvmLihQoKbGrV+0KWuazAgAA&#10;AAB+JAIs3CLAwjMIsHWbXclaVmZHAZiVrOUxMSoOC1PB4iXK/GCEkp56StGdrrOX+kc0bqLIK9rY&#10;eap2lertdyjx0ceU2vt1Zb73vnImT1HBsmU6vXOXyiIjVZmbZ8cNAAAAAABQVxBg4RYBFp5BgK1b&#10;KgsKVHrihN24KmfqVKUPfVspL7+shAcfsptVRbW9MhhbW7ZS3C232rEB6cOGK3fq5ypcucrOai2L&#10;jFJldrbdEAsAAAAAAC8hwMItAiw8gwB78ZhVrad37FD2uHFKeuYZO2P1axtYOYeJrWbWqpmrWrh2&#10;rXzp6VzmDwAAAAAISQRYuEWAhWcQYGuWWYVakZKi4t177E7/6W+9pfh77lHUle3sStbIVq0Vc31X&#10;JdzXQ8nPPa+0gW8qZ8JEFaxYoZJDYXbWqpmrCgAAAABAfUCAhVsEWHgGAfbC85eVqfjAAWWNGaOE&#10;hx9WzPXX29ms4Zc3UHSXLkp7803lzp6t03v22A2uzMZWlTm58peUqCoQcD4KAAAAAAD1DwEWbhFg&#10;4RkE2B/PjAHwFxfLl5GhkpMnlTt7jpKefU4RrVsrvHFjRbVrr5iuNyjp+eeVN2eOypOTnfcEAAAA&#10;AADnQoCFWwRYeAYB9ocxK1TLExNVuGq1MkaMtGMDYrt1V0TTZopse6USH3tMmSNGqGDZMpUcOWLn&#10;vDKvFQAAAAAAdwiwcIsAC88gwJ6fmcFqYmrGu+8pumMnhTdsZMcJmA2yoq7tqIxhw+3IgUBpqaqq&#10;v1CYSEt0BQAAAADghyPAwi0CLDyDAPslE04rCwpUeuKkTq1dp+wxY5TU8ylFtWmr8EaNg+MEHn9C&#10;6UOHqmDZFypPSFCADbIAAAAAALhgCLBwiwALz6jvAdaOFEhOVsHChUrt1Vtxt92u6GuuVUSTpopo&#10;2UpJTz2t3M8/V/GhMFUkJspfVMTqVgAAAAAAaggBFm4RYOEZ9SnABnw+O5O1IiVFp7ZuVfrbbyvm&#10;+q4Kb9BQkS1bKvrqaxR3193K/PBDFe8/oACrggEAAAAAqFUEWLhFgIVnhHKANStVKwsLdXrvPuVO&#10;m6a0/gMU3+N+RV15pSIaN1HcrbcqtU8f5UydqqKtW1WelGQjLQAAAAAAuDgIsHCLAAvPCLUAa6Jr&#10;RXq68mbPUcKjjymiRUsbW+2mWdW/Jj/zrPIXL5YvI0OBsrLgplmMFAAAAAAAoE4gwMItAiw8wwTY&#10;Rn//uwr27FHJwYMX/jhQ88fpXbuVN3ee0vr1V8yNNym8YSNFte+g+LvuVvKLLynns8+q73fABlcA&#10;AAAAAFB3EWDhFgEWnmEC7KX/8i86fkUbRbW90pNHZKvWCm/U2G6glfHOuzq1br3KTobLl5VlV7gC&#10;AAAAAABvIMDCLQIsakxRUZGSkpKUnJyssnOs6DSX0+fn5yshIUFpaWnynWemqQmwDf/7v5W9dKkK&#10;V6705HFqwwb5cnIYJQAAAAAAgMcRYOEWARY1IiMjQ/fee6969uypBx98UC+88IJKS0udW4NMdO3R&#10;o4defPFF+4Q1ffp055ZzC+VNuAAAAAAAgLcQYOEWARY14vPPP9cDDzyg8vJylZSUqFGjRtqwYYNz&#10;a1Dfvn01ZMgQu/L16NGj6t69u3PLuRFgAQAAAABAXUGAhVsEWFxwgUBA/fv3/9qK1pdfflljx451&#10;3gpq27atli9fbn+fm5urTp062cj6VeZjmUBrDjOugAALAAAAAADqAgIs3CLA4oLz+/3q1auXli5d&#10;6pyRBg4cqJEjRzpvBTVo0ODsqtjCwkJ17dpV6enp9u0zdu3apS5dutjDBFoCLAAAAAAAqAsIsHCL&#10;AIsLzmwwZUYLjBs3zjkjPfHEE5o8ebLzVlDnzp21YMEC+/usrCx17NjxWxtxmbfNZl7mMHGWAAsA&#10;AAAAAOoCAizcIsCiRqxZs0YdOnRQeHi49uzZo7///e86duyYdu7cqR07dtj7mBEFjz76qJKTkzV/&#10;/ny7Wdf3YQYsAAAAAACoKwiwcIsAixphVq5+/PHH+sc//mGj6YoVK+w81zfeeEO9e/e29yktLVWf&#10;Pn30l7/8xY4XOHTokD3/XQiwAAAAAACgriDAwi0CLDyDAAsAAAAAAOoKAizcIsDCMwiwAAAAAACg&#10;riDAwi0CLDyDAAsAAAAAAOoKAizcIsDCMwiwAAAAAACgriDAwi0CLDyDAAsAAAAAAOoKAizcIsDC&#10;MwiwAAAAAACgriDAwi0CLDyDAAsAAAAAAOoKAizcIsDCMwiwAAAAAACgriDAwi0CLDyDAAsAAAAA&#10;AOoKAizcIsDCMwiwAAAAAACgriDAwi0CLDyDAAsAAAAAAOoKAizcIsDCMwiwAAAAAACgriDAwi0C&#10;LDyDAAsAAAAAAOoKAizcIsDCMwiwAAAAAACgriDAwi0CLDyDAAsAAAAAAOoKAizcIsDCMwiwAAAA&#10;AACgriDAwi0CLDyDAAsAAAAAAOoKAizcIsDCMwiwAAAAAACgriDAwi0CLDyDAAsAAAAAAOoKAizc&#10;IsDCM4qKitSoUSPl5eXZGMvBwcHBwcHBwcHBwcHBwcFxsY6CggLdc889KiwsdMoFcG4EWHhGTk6O&#10;GjRoYCMsR80fDRs21K9+9Stddtll57ydo34d5vHwL//yL/wb5Dh7XH755fr5z39uHxvnup2jfh1/&#10;+9vf9Otf/5rHA4c9/vjHP+pPf/rTOW/jqF+HeU4wzw3mOeJct3PUr8M8HsxrB/Ma4ly3c9S/wzwW&#10;zPcYXn/9YL5HysjIcMoFcG4EWHhGVVWViouLVV5ebscQcNTsUVpaqp49eyopKemct3PUr8P822vX&#10;rp1dgX6u2znq32F+KHbzzTerpKTknLdz1K/j0KFD6tevn8rKys55O0f9OmbMmKGZM2ee8zaO+nWY&#10;54S+ffvq8OHD57ydo34d5jVDt27d7GuIc93OUf+O3NxctW/f3n6vca7bvXCYPmE+f9MrgO9DgAVw&#10;Tn6/X8888ww/yYPl8/nUoUMHe5kNYJg5V7fddpudewUcP35cAwcOVCAQcM6gPps7d67mzZvnvIX6&#10;zDwnDBgwQCdPnnTOoD4zrxluueUWZmXiLDNm8KqrrrLfawChjgAL4JxMgH377bftT6gB86LokUce&#10;sSsXAMPE+JdffpkACysmJkaffPIJARbWmjVr7AGY54QxY8YoNjbWOYP6zLxmeOmll/iBPs4yK0cf&#10;ffRRAizqBQIsgHMyl1CYS0JMiAXM48Gshiau4AzzWMjOzuZyK1jmEjyzCQWPBxjmG2pzAOY5wTw3&#10;mOcIwDwesrKyeD2Js8xjwXyPwesH1AcEWAAAAAAAAACoIQRYAAAAAAAAAKghBFgAAAAAAAAAqCEE&#10;WADntWHDBm3evNl5C/WdmQu8evVqJSQkOGdQX8XHx2vt2rX28bB3715mRtdTx48f17Jly5ScnOyc&#10;kZ0hvnLlSvu4YGON+mfjxo3atGmT81ZwI8d169bZjbn42lG/mNmv5uvEtm3bnDPBmY/R0dH28WCe&#10;I5gHWn/k5+ef/dpwhpkXbR4f5nGSl5fnnEWoM//uzQae5nlg+/bt9nFg5sCaDfvMOfOYYJY4Qg0B&#10;FsB5TZgwwe6ADxh79uxRt27dNH36dOcM6qu0tDT7eJg/f74GDhxIgK2nTFgbPHiwFi5caN8231S9&#10;9dZbWr58uQYNGqS4uDh7HvXHxIkT9dhjjzlvBSOc+QbbfEN9yy23qLS01LkFoa6kpESffPKJ7rvv&#10;PueM7A74Q4YM0datW7Vv3z6+dtQjKSkpGjVq1Ne+rzCxbfz48XbBx6RJk3g81BPm79mEePN1wXzN&#10;MD/MN68fzHOCOffZZ5/Z1xFAKCHAAjjL7FKblJRkV6eY3c3PvADKzMzUSy+9ZH+P+sOsQkhMTLSP&#10;B7NiwbwoMt80f/zxx/ZFEQG2fjHPCebxYI5Tp059bbfaMWPG8CK5HjARLT093a58Tk1NVXl5uXOL&#10;9MUXX5wNsDk5OerVq5f9vVnRNHnyZPt7hB7zusGsfDZfJ8zO5mdeN3z1MXCGCXEnTpxQ+/bt7e8R&#10;eszrhjOvI83vz6xsNW9/Nbjt3LlTo0ePts8jRUVFzlmEGvM8cOZ1Q2Fh4dnXDeaqia8+Hkx03b17&#10;t31eePPNN+3zCkKLeS4wXyPMc4H5mmF+CPNVO3bs0KxZs5y3gkycnTZtmvMWEBoIsADOeuqpp/Ty&#10;yy/rjTfe0J133mlXJpgXSwTY+qlnz5565ZVX1KdPHz3wwAOKiIiw3zQtXrxYM2fOJMDWM+b54bXX&#10;XrOPiccff/zsN0gmyl133XX2hTVCm/lm6LnnntPrr7+uRx991D4ezowX+GqANSujzTfRxq5du/TB&#10;Bx/Y3yP0mNcG5jCvG26//Xa7Gtq8bjhXgDUrod999117/6/Ge4SOr75uMCtejx49as9/M8Ca1xDm&#10;OeTTTz+1q+SJsKHpzOsG81xg/r7PvE74ZoA1V9KYq2jMytgnn3zSjrBBaDGvGZ9++mn7WHj++ef1&#10;zDPP2NePhlncYb6GHDlyxL5tnDkXFhbmnAFCAwEWwFnmp9Pmi2FlZaW9HMi8iDarWQiw9ZNZ5Xjm&#10;8WBeFJtLCM3j4PLLL9ef//xndejQwa6EQ/1gViuY2GZeFJtvqsxzhLFlyxY9++yzX1sRi9Bkng/M&#10;CiXznGBWRP/yl7+0P5gxvhpgzTfP5ptugxWwoc18nTAx1TwmzAom89xgHifnCrCGWQVlni9MgEHo&#10;+errBrOq8f3337fnvxlg169fby85Nl833nnnnbPPIwgtJqyb1w3mOeLVV1+1P8A3vhlgzfca5rFj&#10;vt8YNmyY/T1Ci3nuN68jzXODeVzceOON9oe65m3zQ30zR/7MinlzznwtWbJkydlzQKggwAL4FvOC&#10;2MQ2s1LFfOFbunSpndlmNuIqKytz7oX6wjwezE+hz7xwNmbPns0K2HrKvHDu0aOHjh07Zp8fTJRn&#10;hUL9Yp4TzN//H//4RxtizWXlZuZr//797Qon87gYOnSo5s6da1fC8oOa0GceE2Y0zZlZ0CbI33HH&#10;HXamo/mhjbnkdNWqVfa455572GgnxJnHg3lOmDFjhg2yc+bMUefOne1l5uZt8wN/MwPW/ICmd+/e&#10;rHgMceY5wEQ2E9zMSCvzXGEeD2bFo3m+MF9HzA91zeXmZnW0efwgdJnQ3qVLFzuuxKyCNzHebNpo&#10;XiuY1w9TpkzRww8/bM8xQx6hhgAL4FsWLVqkTp06nf2iZy47Ny+Sza8E2PrHrFIxIwjMiqYzzNw2&#10;s5EC6p/hw4fbb5jNN9HmhfLBgwftr6g/zKWE5jnBbL5mmNVrZkWbOc48T5j7mNXR5htss5oFoc0E&#10;VzPbNSoqyr595nWD2UjFvG4wK9rMJlzmMDEWoW3q1Km66667lJGRYb9WmL9383g4cODA2a8d5nnD&#10;PD7MfFCENjOG5sUXX7RXUJz52mAeD+aHdybAmnPmMWICvYm1CG1mRIl5LWmeB8xqaDPyzvz9myBr&#10;4rt5XJw5x/MDQg0BFsBZ5oue+QbafBNlZvihfjMvis1qhObNm38tvqJ+Mt80mxfM5rIxs3oJ9Y/5&#10;GmEuITTx1WygY54jUL+Zx4T5Rvnqq6+2P5hD/WaeE8xq11atWtlVjajfzPiBDz/8UNdee62NrKi/&#10;zNcK88O4M/OA2YgR9RUBFsBZK1eu1K233mp/Am2+yTZfKM0XTNRPn3/+ue69917FxMTYxwObptRv&#10;ZpafedFsVj6fmQeL+sUEtvvvv9+OFTBx5cw8N9RfZhVb9+7dbYQ1jwezeo3XDfWXGU9099136+TJ&#10;k7xugP1BnbmU/Myu9+YHuaifzPeU/fr1sxtxmUU+vI5EfUWABXDWz3/+c/3zP/+zfvvb3+p3v/ud&#10;3SiDb67rr5/97Gf6t3/7N/tYMMfbb7/t3IL66J/+6Z/0i1/84uzjwVxiivpl3rx5+j//5//ov/7r&#10;v84+Dsyl5qi//vCHP9jnhjOvGx577DEuIa7HzOuGf/3Xfz37eDAzgVF/me8p/v3f//3s14vx48c7&#10;t6C+MeNI/t//+3/6j//4j7OPh6/uLQHUFwRYAAAAAAAAAKghBFgAAAAAAAAAqCEEWAAAAAAAAACo&#10;IQRYAAAAAAAAAKghBFgAAAAAAAAAqCEEWAAAAAAAAACoIQRYAAAA1Iry8nKNGTNGOTk5zhkMGjRI&#10;p06dct4CAABAKCLAAgAA4IK688479a//+q/62c9+pv/9v/+3/b05Xn75ZRUUFMjv9zv3vDDS09N1&#10;ySWXKDs72znz/QKBgNavX6/WrVvr17/+tZo2baqFCxeqqqrKuUftueqqq1x/3gAAAPAmAiwAAAAu&#10;qJKSEruqc+fOnfrTn/5kf2+OoqIirVq1yv6am5ur5cuXa/fu3Ro3bpw2bdqk/Px8zZ49W5MmTVJa&#10;Wpr9WCbWHjx4UGPHjtXnn3+u5ORke/6rvhpgU1JStGDBAq1YscK+j3lfE1y/KjIyUn/961+1bds2&#10;ZWVl6dixYzpy5IgNsGVlZdqwYYM+/vhj+3HOrE41n8eWLVvs5/rZZ58pLi7Onk9KStLkyZM1fvx4&#10;hYWF2Y9hji+++EJbt2619zf/nWc+B/PfPmvWLH366af2Y5wJsOb8/Pnz7Z9rfjWhGgAAAKGBAAsA&#10;AIAacfjwYf3lL39x3gqG2R49etiIevLkSbvy9LXXXtOMGTP0j3/8Q88++6wNsGal7KuvvqqKigr7&#10;Me666y4bVD/66CN17dpVPp/P+YhBXw2wJqr+4Q9/sCFz5syZ9v4mbn6V+Zi/+93vFBUV5Zz50ty5&#10;c9WzZ0+tWbNGr7/+ul566SV7ftq0afbznTNnjr2PWUFrIumll16qYcOG2Qjbrl07nThxwgbYZs2a&#10;2f8eE2K7dOliY6w5/8orr+j222+3K25vuummswF2xIgReuGFF7Rx40b7Z6Smpto/FwAAAN5HgAUA&#10;AECNOF+Abd++/dmVoTfffLONsYa5X/fu3ZWXl6c+ffro7bfftqtpt2/frkaNGtmVqF/1zQBrgqeJ&#10;o8XFxbr77rvtKtWvMn+miblXXHGF/XMHDhyo6OhoG0hvvfVWTZ061f55S5YssSMKzMe//vrr7Wra&#10;rzKB98orr7TvZwwdOlQTJ060b3fs2NGutDVMXDVROTEx0UZcs/rXMKt/zwRY8985fPhw+3mcPn3a&#10;3g4AAIDQQIAFAABAjThfgL3jjjucW6QHH3xQo0aNsr83m3XdcsstNkya+z/55JP2NnOYmBkREWHv&#10;d8Y3A6yZQWtWz5pxAg8//LAdL3AuJvCasQFmtaz5802wNStXTQw98+d98MEHiomJsaH0mytvTcQ1&#10;n9sZJsi+//77NsCaVa4muBoTJkywn4f5bzarZM8oLCw8G2DNfc37PvPMM3riiSfOvi8AAAC8jwAL&#10;AACAGnG+AGtGC5zx0EMP2aBpfDXAvvXWW3a+qlm1ao7KysqzK07P+GaANR/XxFLzcR555JFvBVjz&#10;ccztZz6meX+z8tWsmjXvu3nz5q/9eaWlpfbzWbdu3dnz5jBjBBo2bGjvY942IwvMqALz+Zm4fGbl&#10;7ZkAa8YKNG7cpNvhAAADOUlEQVTc2M63Nfc3Yw7OBNgzH8Mc/fr1sx8bAAAAoYEACwAAgBpxIQJs&#10;bGysXZ3at29fDR48WC+++OLZS/jP+KEB1sxpNfNZBwwYYMcGmI9vVsGa9zGbgZnP0YwlePPNN/XG&#10;G2/Y9zFjDzp16mRXx5rzJsaaFbP33HOPnRlrxiecGXfwXQHWnB8zZoxuvPFG+zGef/75swHWrLbt&#10;37+//Xzuv/9+uzEYAAAAQgMBFgAAADXCrBw1ofUMs7rTXFp/ZjxAQkKCc4tsrDQh0jD3i4+PP7sq&#10;NCcnR8ePH7eHeX+/32/vd4YJp+Hh4fb+Zn6q+bgmdpr3NR/XfB5fZe5vIrAJsSZ0xsXF2c/HMB/b&#10;rFQ1583nbuKuYT6WOW8+B3P+1KlT9rzZ4Mv82ea8+fzNn2sO8zmY/07DfP5nYqw5Zzb/Mn+2GUFg&#10;xhuYzzsrK8t+XPPnmj/nm/+NAAAA8C4CLAAAAAAAAADUEAIsAAAAAAAAANQQAiwAAAAAAAAA1BAC&#10;LAAAAAAAAADUEAIsAAAAAAAAANQQAiwAAAAAAAAA1BACLAAAAAAAAADUEAIsAAAAAAAAANQQAiwA&#10;AAAAAAAA1BACLAAAAAAAAADUEAIsAAAAAAAAANQQAiwAAAAAAAAA1BACLAAAAAAAAADUEAIsAAAA&#10;AAAAANQQAiwAAAAAAAAA1BACLAAAAAAAAADUEAIsAAAAAAAAANQQAiwAAAAAAAAA1BACLAAAAAAA&#10;AADUEAIsAAAAAAAAANQQAiwAAAAAAAAA1BACLAAAAAAAAADUEAIsAAAAAAAAANQQAiwAAAAAAAAA&#10;1BACLAAAAAAAAADUEAIsAAAAAAAAANQQAiwAAAAAAAAA1BACLAAAAAAAAADUEAIsAAAAAAAAANQQ&#10;AiwAAAAAAAAA1BACLAAAAAAAAADUEAIsAAAAAAAAANQQAiwAAAAAAAAA1BACLAAAAAAAAADUEAIs&#10;AAAAAAAAANQQAiwAAAAAAAAA1BACLAAAAAAAAADUEAIsAAAAAAAAANQQAiwAAAAAAAAA1BACLAAA&#10;AAAAAADUEAIsAAAAAAAAANQQAiwAAAAAAAAA1BACLAAAAAAAAADUCOn/Bx2LbM/24LgZAAAAAElF&#10;TkSuQmCCUEsDBBQABgAIAAAAIQDAwk+P3QAAAAYBAAAPAAAAZHJzL2Rvd25yZXYueG1sTI9BS8NA&#10;EIXvgv9hGcGb3cTYYmM2pRT1VARbQbxNk2kSmp0N2W2S/nvHkz3NG97w3jfZarKtGqj3jWMD8SwC&#10;RVy4suHKwNf+7eEZlA/IJbaOycCFPKzy25sM09KN/EnDLlRKQtinaKAOoUu19kVNFv3MdcTiHV1v&#10;McjaV7rscZRw2+rHKFpoiw1LQ40dbWoqTruzNfA+4rhO4tdhezpuLj/7+cf3NiZj7u+m9QuoQFP4&#10;P4Y/fEGHXJgO7sylV60BeSQYWMoQcxk9zUEdRCySBHSe6Wv8/B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Fg5UpFQQAANILAAAOAAAAAAAAAAAA&#10;AAAAADoCAABkcnMvZTJvRG9jLnhtbFBLAQItAAoAAAAAAAAAIQCZfqwTdSABAHUgAQAUAAAAAAAA&#10;AAAAAAAAAHsGAABkcnMvbWVkaWEvaW1hZ2UxLnBuZ1BLAQItAAoAAAAAAAAAIQB3TaSdVQMBAFUD&#10;AQAUAAAAAAAAAAAAAAAAACInAQBkcnMvbWVkaWEvaW1hZ2UyLnBuZ1BLAQItABQABgAIAAAAIQDA&#10;wk+P3QAAAAYBAAAPAAAAAAAAAAAAAAAAAKkqAgBkcnMvZG93bnJldi54bWxQSwECLQAUAAYACAAA&#10;ACEALmzwAMUAAAClAQAAGQAAAAAAAAAAAAAAAACzKwIAZHJzL19yZWxzL2Uyb0RvYy54bWwucmVs&#10;c1BLBQYAAAAABwAHAL4BAACvLAIAAAA=&#10;">
                <v:group id="Group 27" o:spid="_x0000_s1090" style="position:absolute;left:317;top:5651;width:57245;height:60598" coordorigin="317,5661" coordsize="57245,6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1" o:spid="_x0000_s1091" type="#_x0000_t75" style="position:absolute;left:317;top:5661;width:57245;height:28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RHDxQAAANsAAAAPAAAAZHJzL2Rvd25yZXYueG1sRI/NawIx&#10;FMTvhf4P4QleimYVKbI1ii314+LBD7DHx+a5u7p5WZKoq3+9EQoeh5n5DTOaNKYSF3K+tKyg101A&#10;EGdWl5wr2G1nnSEIH5A1VpZJwY08TMbvbyNMtb3ymi6bkIsIYZ+igiKEOpXSZwUZ9F1bE0fvYJ3B&#10;EKXLpXZ4jXBTyX6SfEqDJceFAmv6KSg7bc5GQfP9MT3M6Tj/vf/N7MCd9nK1YKXarWb6BSJQE17h&#10;//ZSK+j34Pkl/gA5fgAAAP//AwBQSwECLQAUAAYACAAAACEA2+H2y+4AAACFAQAAEwAAAAAAAAAA&#10;AAAAAAAAAAAAW0NvbnRlbnRfVHlwZXNdLnhtbFBLAQItABQABgAIAAAAIQBa9CxbvwAAABUBAAAL&#10;AAAAAAAAAAAAAAAAAB8BAABfcmVscy8ucmVsc1BLAQItABQABgAIAAAAIQB2iRHDxQAAANsAAAAP&#10;AAAAAAAAAAAAAAAAAAcCAABkcnMvZG93bnJldi54bWxQSwUGAAAAAAMAAwC3AAAA+QIAAAAA&#10;">
                    <v:imagedata r:id="rId71" o:title=""/>
                  </v:shape>
                  <v:shape id="Text Box 26" o:spid="_x0000_s1092" type="#_x0000_t202" style="position:absolute;left:3556;top:63313;width:3702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0A23995" w14:textId="64C0602A" w:rsidR="00EA1699" w:rsidRPr="00C473EC" w:rsidRDefault="00EA1699" w:rsidP="00C473EC">
                          <w:pPr>
                            <w:pStyle w:val="Caption"/>
                            <w:jc w:val="left"/>
                          </w:pPr>
                          <w:r>
                            <w:t>Figure 9</w:t>
                          </w:r>
                          <w:r w:rsidRPr="00FE29C0">
                            <w:t>-</w:t>
                          </w:r>
                          <w:r>
                            <w:t>6</w:t>
                          </w:r>
                          <w:r w:rsidRPr="00BB55A3">
                            <w:rPr>
                              <w:lang w:val="en-IL"/>
                            </w:rPr>
                            <w:t xml:space="preserve"> </w:t>
                          </w:r>
                          <w:r>
                            <w:rPr>
                              <w:lang w:val="en-IL"/>
                            </w:rPr>
                            <w:t>CDF of interarrival times with 120% load</w:t>
                          </w:r>
                        </w:p>
                        <w:p w14:paraId="6A87C572" w14:textId="77777777" w:rsidR="00EA1699" w:rsidRDefault="00EA1699" w:rsidP="00C473EC">
                          <w:pPr>
                            <w:rPr>
                              <w:lang w:bidi="ar-SA"/>
                            </w:rPr>
                          </w:pPr>
                        </w:p>
                      </w:txbxContent>
                    </v:textbox>
                  </v:shape>
                </v:group>
                <v:shape id="Picture 306" o:spid="_x0000_s1093" type="#_x0000_t75" style="position:absolute;left:127;top:35115;width:57213;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Ga9wwAAANwAAAAPAAAAZHJzL2Rvd25yZXYueG1sRI9Ba8JA&#10;FITvhf6H5RW81Y0KtqSuQQoFvVgbA72+Zp9JMPt2ya5J/PduQfA4zMw3zCobTSt66nxjWcFsmoAg&#10;Lq1uuFJQHL9e30H4gKyxtUwKruQhWz8/rTDVduAf6vNQiQhhn6KCOgSXSunLmgz6qXXE0TvZzmCI&#10;squk7nCIcNPKeZIspcGG40KNjj5rKs/5xSj4/d4VB3vN+z/z1iI5ouLg9kpNXsbNB4hAY3iE7+2t&#10;VrBIlvB/Jh4Bub4BAAD//wMAUEsBAi0AFAAGAAgAAAAhANvh9svuAAAAhQEAABMAAAAAAAAAAAAA&#10;AAAAAAAAAFtDb250ZW50X1R5cGVzXS54bWxQSwECLQAUAAYACAAAACEAWvQsW78AAAAVAQAACwAA&#10;AAAAAAAAAAAAAAAfAQAAX3JlbHMvLnJlbHNQSwECLQAUAAYACAAAACEAvHRmvcMAAADcAAAADwAA&#10;AAAAAAAAAAAAAAAHAgAAZHJzL2Rvd25yZXYueG1sUEsFBgAAAAADAAMAtwAAAPcCAAAAAA==&#10;">
                  <v:imagedata r:id="rId72" o:title="" cropbottom="2471f"/>
                </v:shape>
                <w10:wrap type="topAndBottom" anchorx="margin"/>
              </v:group>
            </w:pict>
          </mc:Fallback>
        </mc:AlternateContent>
      </w:r>
    </w:p>
    <w:p w14:paraId="49DAF255" w14:textId="4286560E" w:rsidR="00BB55A3" w:rsidRDefault="00BB55A3" w:rsidP="00BB55A3">
      <w:r>
        <w:rPr>
          <w:rFonts w:hint="cs"/>
          <w:rtl/>
        </w:rPr>
        <w:t>אנחנו מראים בכל אחד מהאיורים את פונקציי</w:t>
      </w:r>
      <w:r>
        <w:rPr>
          <w:rFonts w:hint="eastAsia"/>
          <w:rtl/>
        </w:rPr>
        <w:t>ת</w:t>
      </w:r>
      <w:r>
        <w:rPr>
          <w:rFonts w:hint="cs"/>
          <w:rtl/>
        </w:rPr>
        <w:t xml:space="preserve"> ה</w:t>
      </w:r>
      <w:r>
        <w:t xml:space="preserve">  CDF</w:t>
      </w:r>
      <w:proofErr w:type="spellStart"/>
      <w:r>
        <w:rPr>
          <w:rFonts w:hint="cs"/>
          <w:rtl/>
        </w:rPr>
        <w:t>בסקלת</w:t>
      </w:r>
      <w:proofErr w:type="spellEnd"/>
      <w:r>
        <w:rPr>
          <w:rFonts w:hint="cs"/>
          <w:rtl/>
        </w:rPr>
        <w:t xml:space="preserve"> </w:t>
      </w:r>
      <w:r>
        <w:t>log</w:t>
      </w:r>
      <w:r>
        <w:rPr>
          <w:rFonts w:hint="cs"/>
          <w:rtl/>
        </w:rPr>
        <w:t xml:space="preserve"> בציר ה</w:t>
      </w:r>
      <w:r>
        <w:rPr>
          <w:rFonts w:hint="cs"/>
          <w:rtl/>
          <w:lang w:val="en-IL"/>
        </w:rPr>
        <w:t xml:space="preserve">אופקי </w:t>
      </w:r>
      <w:r>
        <w:rPr>
          <w:rFonts w:hint="cs"/>
          <w:rtl/>
        </w:rPr>
        <w:t xml:space="preserve">מה שבעצם מאפשר לנו לראות שזמני הריצה מתפלגים באופן ממש דומה בכל </w:t>
      </w:r>
      <w:proofErr w:type="spellStart"/>
      <w:r>
        <w:rPr>
          <w:rFonts w:hint="cs"/>
          <w:rtl/>
        </w:rPr>
        <w:t>הטרייסים</w:t>
      </w:r>
      <w:proofErr w:type="spellEnd"/>
      <w:r>
        <w:rPr>
          <w:rFonts w:hint="cs"/>
          <w:rtl/>
        </w:rPr>
        <w:t>, מה שנובע מבחירה טובה ב</w:t>
      </w:r>
      <w:r>
        <w:t>clustering</w:t>
      </w:r>
      <w:r>
        <w:rPr>
          <w:rFonts w:hint="cs"/>
          <w:rtl/>
        </w:rPr>
        <w:t xml:space="preserve"> שהתקיים בשלב הקודם. הצלחנו לכסות את רוב זמני הריצה הקיימים במערכת, לעומת זאת בגרפים של ה </w:t>
      </w:r>
      <w:r>
        <w:t>interarrival times</w:t>
      </w:r>
      <w:r>
        <w:rPr>
          <w:rFonts w:hint="cs"/>
          <w:rtl/>
        </w:rPr>
        <w:t xml:space="preserve"> יש קצת שוני ב</w:t>
      </w:r>
      <w:r>
        <w:t>CDF</w:t>
      </w:r>
      <w:r>
        <w:rPr>
          <w:rFonts w:hint="cs"/>
          <w:rtl/>
        </w:rPr>
        <w:t xml:space="preserve"> של </w:t>
      </w:r>
      <w:proofErr w:type="spellStart"/>
      <w:r>
        <w:rPr>
          <w:rFonts w:hint="cs"/>
          <w:rtl/>
        </w:rPr>
        <w:t>הטרייס</w:t>
      </w:r>
      <w:proofErr w:type="spellEnd"/>
      <w:r>
        <w:rPr>
          <w:rFonts w:hint="cs"/>
          <w:rtl/>
        </w:rPr>
        <w:t xml:space="preserve"> המקורי לעומת </w:t>
      </w:r>
      <w:proofErr w:type="spellStart"/>
      <w:r>
        <w:rPr>
          <w:rFonts w:hint="cs"/>
          <w:rtl/>
        </w:rPr>
        <w:t>הטרייסים</w:t>
      </w:r>
      <w:proofErr w:type="spellEnd"/>
      <w:r>
        <w:rPr>
          <w:rFonts w:hint="cs"/>
          <w:rtl/>
        </w:rPr>
        <w:t xml:space="preserve"> שנוצרו, וזה נובע ממהות השיטה של ה- </w:t>
      </w:r>
      <w:r>
        <w:t>User Resampling</w:t>
      </w:r>
      <w:r>
        <w:rPr>
          <w:rFonts w:hint="cs"/>
          <w:rtl/>
        </w:rPr>
        <w:t xml:space="preserve"> כי מרחב הדגימה שלנו מכיל 9 משתמשים שמהם אנחנו דוגמים לאורך כל </w:t>
      </w:r>
      <w:proofErr w:type="spellStart"/>
      <w:r>
        <w:rPr>
          <w:rFonts w:hint="cs"/>
          <w:rtl/>
        </w:rPr>
        <w:t>הטרייס</w:t>
      </w:r>
      <w:proofErr w:type="spellEnd"/>
      <w:r>
        <w:rPr>
          <w:rFonts w:hint="cs"/>
          <w:rtl/>
        </w:rPr>
        <w:t xml:space="preserve"> אז ה</w:t>
      </w:r>
      <w:r>
        <w:rPr>
          <w:lang w:val="en-IL"/>
        </w:rPr>
        <w:t>Job</w:t>
      </w:r>
      <w:r>
        <w:rPr>
          <w:rFonts w:hint="cs"/>
          <w:rtl/>
          <w:lang w:val="en-IL"/>
        </w:rPr>
        <w:t xml:space="preserve">ים </w:t>
      </w:r>
      <w:r>
        <w:rPr>
          <w:rFonts w:hint="cs"/>
          <w:rtl/>
        </w:rPr>
        <w:t>חוזרים על עצמם שוב ושוב ולכן נוצר השוני הזה. אולי אם היינו מוסיפים עוד משתמשים למרחב הדגימה שלנו או הייתה לנו בחירה אחרת של משתמשים היינו יכולים לשחזר את התפלגות ה -</w:t>
      </w:r>
      <w:r>
        <w:t>interarrival times</w:t>
      </w:r>
      <w:r>
        <w:rPr>
          <w:rFonts w:hint="cs"/>
          <w:rtl/>
        </w:rPr>
        <w:t xml:space="preserve"> יותר טוב.</w:t>
      </w:r>
    </w:p>
    <w:p w14:paraId="04CDDB87" w14:textId="6E9AC025" w:rsidR="00C473EC" w:rsidRDefault="00C473EC" w:rsidP="00490C43">
      <w:pPr>
        <w:spacing w:after="0" w:line="240" w:lineRule="auto"/>
      </w:pPr>
    </w:p>
    <w:p w14:paraId="1C019D86" w14:textId="7720BBB1" w:rsidR="00C473EC" w:rsidRDefault="00E365AF" w:rsidP="00F31D15">
      <w:pPr>
        <w:pStyle w:val="ListParagraph"/>
        <w:numPr>
          <w:ilvl w:val="1"/>
          <w:numId w:val="6"/>
        </w:numPr>
        <w:spacing w:after="0" w:line="240" w:lineRule="auto"/>
        <w:ind w:left="1088"/>
      </w:pPr>
      <w:r>
        <w:rPr>
          <w:noProof/>
        </w:rPr>
        <w:lastRenderedPageBreak/>
        <w:drawing>
          <wp:anchor distT="0" distB="0" distL="114300" distR="114300" simplePos="0" relativeHeight="251646464" behindDoc="0" locked="0" layoutInCell="1" allowOverlap="1" wp14:anchorId="53D0201F" wp14:editId="38B995B2">
            <wp:simplePos x="0" y="0"/>
            <wp:positionH relativeFrom="margin">
              <wp:align>left</wp:align>
            </wp:positionH>
            <wp:positionV relativeFrom="paragraph">
              <wp:posOffset>3473450</wp:posOffset>
            </wp:positionV>
            <wp:extent cx="5721350" cy="274955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3992"/>
                    <a:stretch/>
                  </pic:blipFill>
                  <pic:spPr bwMode="auto">
                    <a:xfrm>
                      <a:off x="0" y="0"/>
                      <a:ext cx="5721350" cy="2749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cs"/>
          <w:noProof/>
        </w:rPr>
        <mc:AlternateContent>
          <mc:Choice Requires="wpg">
            <w:drawing>
              <wp:anchor distT="0" distB="0" distL="114300" distR="114300" simplePos="0" relativeHeight="251621888" behindDoc="0" locked="0" layoutInCell="1" allowOverlap="1" wp14:anchorId="2CE319D7" wp14:editId="42B0A3C2">
                <wp:simplePos x="0" y="0"/>
                <wp:positionH relativeFrom="margin">
                  <wp:posOffset>-25400</wp:posOffset>
                </wp:positionH>
                <wp:positionV relativeFrom="paragraph">
                  <wp:posOffset>304800</wp:posOffset>
                </wp:positionV>
                <wp:extent cx="5717540" cy="6319520"/>
                <wp:effectExtent l="0" t="0" r="0" b="5080"/>
                <wp:wrapTopAndBottom/>
                <wp:docPr id="57" name="Group 57"/>
                <wp:cNvGraphicFramePr/>
                <a:graphic xmlns:a="http://schemas.openxmlformats.org/drawingml/2006/main">
                  <a:graphicData uri="http://schemas.microsoft.com/office/word/2010/wordprocessingGroup">
                    <wpg:wgp>
                      <wpg:cNvGrpSpPr/>
                      <wpg:grpSpPr>
                        <a:xfrm>
                          <a:off x="0" y="0"/>
                          <a:ext cx="5717540" cy="6319520"/>
                          <a:chOff x="-22422" y="215890"/>
                          <a:chExt cx="5717934" cy="5885310"/>
                        </a:xfrm>
                      </wpg:grpSpPr>
                      <pic:pic xmlns:pic="http://schemas.openxmlformats.org/drawingml/2006/picture">
                        <pic:nvPicPr>
                          <pic:cNvPr id="32" name="Picture 32"/>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bwMode="auto">
                          <a:xfrm>
                            <a:off x="-22422" y="215890"/>
                            <a:ext cx="5717934" cy="2861945"/>
                          </a:xfrm>
                          <a:prstGeom prst="rect">
                            <a:avLst/>
                          </a:prstGeom>
                          <a:noFill/>
                          <a:ln>
                            <a:noFill/>
                          </a:ln>
                        </pic:spPr>
                      </pic:pic>
                      <wps:wsp>
                        <wps:cNvPr id="33" name="Text Box 33"/>
                        <wps:cNvSpPr txBox="1"/>
                        <wps:spPr>
                          <a:xfrm>
                            <a:off x="508893" y="5805925"/>
                            <a:ext cx="4069443" cy="295275"/>
                          </a:xfrm>
                          <a:prstGeom prst="rect">
                            <a:avLst/>
                          </a:prstGeom>
                          <a:noFill/>
                          <a:ln w="6350">
                            <a:noFill/>
                          </a:ln>
                        </wps:spPr>
                        <wps:txbx>
                          <w:txbxContent>
                            <w:p w14:paraId="752F1FA4" w14:textId="5648EC90" w:rsidR="00EA1699" w:rsidRPr="00E365AF" w:rsidRDefault="00EA1699" w:rsidP="0083447F">
                              <w:pPr>
                                <w:pStyle w:val="Caption"/>
                                <w:jc w:val="left"/>
                                <w:rPr>
                                  <w:lang w:val="en-IL" w:bidi="ar-SA"/>
                                </w:rPr>
                              </w:pPr>
                              <w:r>
                                <w:t>Figure 9</w:t>
                              </w:r>
                              <w:r w:rsidRPr="00FE29C0">
                                <w:t>-</w:t>
                              </w:r>
                              <w:r>
                                <w:rPr>
                                  <w:rFonts w:hint="cs"/>
                                  <w:rtl/>
                                </w:rPr>
                                <w:t>7</w:t>
                              </w:r>
                              <w:r>
                                <w:rPr>
                                  <w:lang w:val="en-IL" w:bidi="ar-SA"/>
                                </w:rPr>
                                <w:t>: CDF of runtimes with 80% load</w:t>
                              </w:r>
                            </w:p>
                            <w:p w14:paraId="2BDDC373" w14:textId="77777777" w:rsidR="00EA1699" w:rsidRDefault="00EA1699" w:rsidP="0083447F">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E319D7" id="Group 57" o:spid="_x0000_s1094" style="position:absolute;left:0;text-align:left;margin-left:-2pt;margin-top:24pt;width:450.2pt;height:497.6pt;z-index:251621888;mso-position-horizontal-relative:margin;mso-width-relative:margin;mso-height-relative:margin" coordorigin="-224,2158" coordsize="57179,5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4LYkAMAAC8IAAAOAAAAZHJzL2Uyb0RvYy54bWysVcFu4zYQvRfoPxC6&#10;J7JkK7aFOAs3aYIF0l2jSbFnmqYsYSWSJenI2a/vG0qyHWeLtose4gyHo+GbN2/I6w/7pmYv0rpK&#10;q0WUXI4iJpXQm0ptF9Efz/cXs4g5z9WG11rJRfQqXfTh5uefrluTy1SXut5Iy5BEubw1i6j03uRx&#10;7EQpG+4utZEKm4W2DfdY2m28sbxF9qaO09HoKm613RirhXQO3rtuM7oJ+YtCCv+5KJz0rF5EwObD&#10;rw2/a/qNb655vrXclJXoYfAfQNHwSuHQQ6o77jnb2epdqqYSVjtd+Euhm1gXRSVkqAHVJKOzah6s&#10;3plQyzZvt+ZAE6g94+mH04pPLyvLqs0iyqYRU7xBj8KxDGuQ05ptjpgHa57MyvaObbeieveFbeg/&#10;KmH7QOvrgVa590zAmU2TaTYB+wJ7V+NknqU98aJEd+i7izSdpGnEEJAm2Wx+2P/1JMd8POlyZLNZ&#10;Nk5CTDxAiAnpAZipRI6/njFY7xj7Z2XhK7+zMuqTNP8qR8Pt1525QHMN99W6qiv/GoSKNhIo9bKq&#10;xMp2iyP5Y9TekY9tOpXBA7bpE4rqvuFU06MWXx1T+rbkaiuXzkDjmDyKjt+Gh+WbA9d1Ze6ruqaO&#10;kd2Xhnk409N32Om0eqfFrpHKd8NnZY0qtXJlZVzEbC6btYSW7MdNglZh8D30ZGylPOHjubPid+Dt&#10;bG+lF+WA+4iNqnBQG1u3v+kNEvCd12G6ztT2N6o51d1BM+nsKplPskDToBnwaZ1/kLphZAA3sIWD&#10;+MujI5SQ1xBC8JUm9gL6Wr1xIJA8gXLC3psohWYId5sbyMbqHd3/aXyfSm4kUFLaEwWNBwU9U/2/&#10;6D0bj6naPozGl/k9/L1YyN8hPdLRT3E2ms3myIdpzGajbJ4G2ng+EDsZXc0nEwTQQKcY5+n/yStr&#10;6ZbIRqERB8YHgo+wyfL79b67vcK4kGutN68o1Wr0E3eOM+K+QnMfufMrbnG5w4kHy3/GT1FrHKZ7&#10;K2Kltt++56d4NA27EWvxWCwi9+eO091Qf1Ro5zyZ0P3mw2KSTXG/MXu6sz7dUbvmVuM9wogAXTAp&#10;3teDWVjdfMG7tqRTscWVwNmLyA/mre+eMLyLQi6XIai7ch7Vk8FFlQTySLrP+y/cml7fHh38pAcB&#10;8fxM5l1sp+slZq6owgwcWYWqaQExByu8SrDePHun6xB1fOdv/gIAAP//AwBQSwMECgAAAAAAAAAh&#10;AAj4r+LOIwEAziMBABQAAABkcnMvbWVkaWEvaW1hZ2UxLnBuZ4lQTkcNChoKAAAADUlIRFIAAAeA&#10;AAADwQgGAAAAH+m3HAAAADl0RVh0U29mdHdhcmUATWF0cGxvdGxpYiB2ZXJzaW9uMy4zLjIsIGh0&#10;dHBzOi8vbWF0cGxvdGxpYi5vcmcvL4oRCwAAAAlwSFlzAAAPYQAAD2EBqD+naQABAABJREFUeJzs&#10;3Xd4FNXbxvF703sghUACpNB7771LsaFgB1QsoKKIqNgAe+8Clh+igoog0gSUbqEISJEqvYVAIJCE&#10;9GTP+0fMvkZagCRDNt/PdeXSnZyduWeyzJmdZ+aMzRhjBAAAAAAAAAAAAAAo8VysDgAAAAAAAAAA&#10;AAAAKBwUgAEAAAAAAAAAAADASVAABgAAAAAAAAAAAAAnQQEYAAAAAAAAAAAAAJwEBWAAAAAAAAAA&#10;AAAAcBIUgAEAAAAAAAAAAADASVAABgAAAAAAAAAAAAAnQQEYAAAAAAAAAAAAAJwEBWAAAAAAAAAA&#10;AAAAcBIUgAEAAAAAAAAAAADASVAABgAAAAAAAAAAAAAnQQEYAAAAAAAAAAAAAJwEBWAAAAAAAAAA&#10;AAAAcBIUgAEAAAAAAAAAAADASVAABgAAAAAAAAAAAAAnQQEYAAAAAAAAAAAAAJwEBWAAAAAAAAAA&#10;AAAAcBIUgAEAAAAAAAAAAADASVAABgAAAOC0Nm3apDvvvFPR0dHy8vKSn5+fGjdurNdff10JCQmO&#10;dh07dpTNZpPNZpOLi4v8/f1VtWpV9evXT9OnT5fdbj9j3lFRUY73/Pfn9OnTF8x28OBBPfjgg6pS&#10;pYq8vLxUtmxZdezYUVOmTJEx5oz269evV4cOHRQYGCibzaZ33333nPP+b56AgAC1bt1a33zzTcE2&#10;3GWIjY3VmDFjtGHDhjN+N2bMGNlstiLPcCUYNGiQoqKi8k17+eWXNXPmzDPaTpo0STabTWvXrr3k&#10;5S1dulTdunVTuXLl5Ofnp/r16+v9999XTk7OGW0XLVqkVq1aycfHRyEhIRo0aJCOHTuWr83Jkyd1&#10;yy23qGzZsoqJidEnn3xyxnxWr14tb29vbdu2rUAZly1bJpvNpunTp1/aShYym82mMWPGWB0DAAAA&#10;AAqdm9UBAAAAAKAofPrppxo6dKhq1KihkSNHqnbt2srKytLatWs1YcIErVy5Uj/88IOjfUxMjKZM&#10;mSJJSklJ0d69ezVz5kz169dP7dq105w5cxQYGJhvGW3atNGbb755xrJ9fHzOm+33339Xnz595Ofn&#10;p5EjR6p+/fpKTEzUd999p9tvv11z5szR119/LReX/79m96677lJKSoq+/fZblS1b9ozi4n/deOON&#10;GjFihIwx2rt3r15++WXdeuutMsbo1ltvvdDmu2SxsbEaO3asoqKi1LBhw3y/Gzx4sK666qoiW/aV&#10;5Nlnn9XDDz+cb9rLL7+sG2+8Udddd12hLmvRokXq0aOH2rdvr08//VS+vr6aPXu2Hn74Ye3evVvv&#10;vfeeo+3y5cvVs2dP9e7dW7NmzdKxY8f0xBNPqEuXLlq7dq08PT0lSSNGjND69es1efJk/f333xoy&#10;ZIhq1aqldu3aSZKys7N177336vHHH1etWrUKdX0AAAAAAJeHAjAAAAAAp7Ny5UoNGTJE3bp108yZ&#10;Mx1FLUnq1q2bRowYoQULFuR7j7e3t1q2bJlv2uDBg/X555/rrrvu0r333qupU6fm+32ZMmXOeM+F&#10;nDp1Sn379lVgYKBWr16tsLAwx++uvfZa1a9fX08++aQaNmyoJ5980vG7zZs365577lHPnj0LtJyw&#10;sDBHtlatWqlNmzaKiorSxx9/XKQF4POpWLGiKlasaMmyi1uVKlWKbVmTJk2Su7u75s6dK19fX0lS&#10;165dtWPHDk2aNClfAXjkyJGqXr26pk+fLje33FMC0dHRatOmjSZOnKghQ4ZIkn788Ue9++676t27&#10;t3r37q358+frxx9/dBSA33zzTWVkZOipp54qtvUEAAAAABQMQ0ADAAAAcDovv/yybDabPvnkk3zF&#10;3zweHh665pprCjSvO++8U7169dK0adO0f//+y8722Wef6dixY3r11VfzFX/zPP7446pZs6beeOMN&#10;ZWVlOYYHzs7O1vjx4x3DOl+syMhIhYaG6ujRo45pefPet29fvrZ5Q/UuW7bMMa1jx46qW7eu1qxZ&#10;o3bt2snHx0cxMTF69dVXHUNkL1u2TM2aNZOUu93ysuYNs3u2IaCjoqLUp08fzZ07V40aNZK3t7dq&#10;1aqluXPnOjLWqlVLvr6+at68+VmHSV67dq2uueYaBQUFycvLS40aNdJ3332Xr01qaqoee+wxx3Dg&#10;QUFBatq06XmHxU5KSpKbm5veeOMNx7Tjx4/LxcVFgYGBys7OdkwfNmyYQkNDHcN3/3cIaJvNppSU&#10;FH3xxReO7dKxY8d8y0tOTtaQIUMUEhKi4OBg9e3bV7GxsefMl8fd3V0eHh7y9vbON71MmTLy8vJy&#10;vD58+LDWrFmjO+64w1H8laTWrVurevXq+e6IT09PdxSTJcnPz0/p6emSpD179uiFF17Qxx9/fNZ/&#10;X5dr8+bNuvbaa1W2bFl5eXmpYcOG+uKLL/K1SU9P14gRI9SwYUMFBgYqKChIrVq10qxZs86YX1JS&#10;ku655x4FBwfLz89PV111lf7+++9Czw0AAAAAVwoKwAAAAACcSk5OjpYsWaImTZqoUqVKhTLPa665&#10;RsYY/frrr/mmG2OUnZ2d7+dszwv+t4ULF8rV1VVXX331WX9vs9l0zTXXKCEhQevWrVPv3r21cuVK&#10;SbnDOq9cudLx+mIkJiYqISFB1atXv+j35omLi9Ntt92m22+/XbNnz1bPnj01atQoTZ48WZLUuHFj&#10;ff7555KkZ555xpF18ODB553vxo0bNWrUKD3xxBOaMWOGAgMD1bdvX40ePVqfffaZXn75ZU2ZMkWJ&#10;iYnq06eP0tLSHO9dunSp2rRpo1OnTmnChAmaNWuWGjZsqJtuukmTJk1ytHv00Uc1fvx4DRs2TAsW&#10;LNBXX32lfv366cSJE+fMFRAQoGbNmmnRokWOaYsXL5anp6eSk5P1xx9/OKYvWrRInTt3PmdxfuXK&#10;lfL29lavXr0c22XcuHH52gwePFju7u76+uuv9frrr2vZsmW6/fbbz7vtJOn+++9XZmamhg0bptjY&#10;WJ06dUpfffWVfvjhBz3++OOOdps3b5Yk1a9f/4x51K9f3/F7Kbco/OGHH+rYsWP6/fff9dNPP6l1&#10;69aSpCFDhujmm29Whw4dLpjtYu3YsUOtW7fWli1b9P7772vGjBmqXbu2Bg0apNdff93RLiMjQwkJ&#10;CXrsscc0c+ZMffPNN2rbtq369u2rL7/80tHOGKPrrrtOX331lUaMGKEffvhBLVu2LPCd9AAAAABQ&#10;EjEENAAAAACncvz4caWmpio6OrrQ5hkZGSlJZ9yNOW/ePLm7u+eb9vTTT+vFF18857wOHDig0NDQ&#10;fHdX/lde9gMHDqhly5YKDQ2VlH9Y5wvJK04bY7Rv3z499thj8vHx0ejRowv0/rM5ceKE5s2bp+bN&#10;m0vKHWZ42bJl+vrrrzVgwAAFBASobt26knKHQC5o1hMnTmjVqlWKiIiQJIWHh6thw4b69NNPtWvX&#10;LsczlW02m6677jotWrTIUUAfOnSo6tSpoyVLljjuau3Ro4eOHz+up556SgMGDJCLi4t+//13de/e&#10;XcOHD3cst3fv3hfM1rVrV7311lvKyMiQp6enFi1apI4dOyo2NlaLFi1S69atFRsbq23btuWb93+1&#10;bNlSLi4uCg0NPed2ueqqq/T+++87XickJOjxxx9XXFycypcvf855t2jRQkuWLFG/fv300UcfSZJc&#10;XV31yiuvaMSIEY52ecXuoKCgM+YRFBSUrxj+7rvv6uqrr3bcpX7XXXepX79+mjx5sjZs2HDeO6cv&#10;x5gxY5SZmamlS5c6LuDo1auXTp06pbFjx+q+++5TYGCgAgMDHRcbSLkXfnTp0kUnT57Uu+++qwED&#10;BkiSfvrpJy1dulTvvfeehg0bJil3GHgPDw89/fTTRbIOAAAAAGA17gAGAAAAgAvIG9b3v9q2bas1&#10;a9bk+xk6dGihLe9ShnrOM27cOMfQwNWrV9f8+fP1zTffqEmTJpc8z/LlyzuKv3nq169/2UNjN2zY&#10;0FH8laRatWpJyh12Oq/4++/pecvbtWuXtm/frttuu02S8t2J3atXLx05ckQ7duyQJDVv3lzz58/X&#10;k08+qWXLluW7i/h8unTporS0NK1YsUJS7p2+3bp1U9euXbVw4ULHNCm3WHw5/jssed6duhfavuvW&#10;rdP111+vJk2aaM6cOVqyZIlGjRqlZ555Ri+88MIZ7c/1ufr39Bo1amj79u3auXOn4uPj9b///U8n&#10;T57Uo48+qnfeeUdBQUEaN26cqlSpopCQEN122206efLkxa7yGZYsWaIuXbqccff+oEGDlJqamu/u&#10;92nTpqlNmzby8/OTm5ub3N3d9b///U/btm1ztFm6dKkkOT4jeax6DjYAAAAAFAcKwAAAAACcSkhI&#10;iHx8fLR3795Cm2deAS48PDzf9MDAQDVt2jTfz3/b/FflypUVHx+vlJSUc7bJeybv5Qxh3b9/f61Z&#10;s0YrVqzQxx9/LH9/f918883auXPnJc8zODj4jGmenp4FLqaey3/vSPXw8Djv9Lxn0eY9z/ixxx6T&#10;u7t7vp+8Qvzx48clSe+//76eeOIJzZw5U506dVJQUJCuu+66C26P1q1by8fHR4sWLdKuXbu0b98+&#10;RwF49erVOn36tBYtWqSYmJjLvuv8v9s37/m6F9q+DzzwgMLCwvTDDz+oT58+6tSpk1544QU9+eST&#10;GjNmjPbs2ZNv/mcb9johIeGM7e3i4qKqVasqJCREUu52btSokW699VYtXrxYTzzxhKZOnapdu3Yp&#10;Pj5ejzzyyCWt97+dOHFCFSpUOGN63r+rvOwzZsxQ//79FRERocmTJ2vlypVas2aN7rrrLsfnI6+9&#10;m5vbGdv2fHdUAwAAAEBJxxDQAAAAAJyKq6urunTpovnz5+vQoUOqWLHiZc9z9uzZstlsat++/WXP&#10;q1u3bvr55581Z84c3XzzzWf83hij2bNnKygo6LLu1g0NDVXTpk0lSa1atVKtWrXUoUMHDR8+XHPn&#10;zpUkeXl5Scp9nuq/5RVNr3R5hclRo0apb9++Z21To0YNSZKvr6/Gjh2rsWPH6ujRo467ga+++mpt&#10;3779nMvw8PBQ27ZttWjRIlWsWFHly5dXvXr1FBMTI0latmyZFi9erD59+hTy2hXchg0bdMstt8jV&#10;1TXf9GbNmslut2vbtm2KiYlxDM/9119/qVevXvna/vXXX47fn82yZcs0depU/fXXX5Kk+fPnq3v3&#10;7o7P2IMPPqi77777stclODhYR44cOWN63vDreX/zyZMnKzo6WlOnTs135/J/P8vBwcHKzs7WiRMn&#10;8hWB4+LiLjsrAAAAAFypuAMYAAAAgNMZNWqUjDG65557lJmZecbvs7KyNGfOnALN6/PPP9f8+fN1&#10;yy23qHLlypedbfDgwSpXrpxGjRqlY8eOnfH7119/Xdu3b9fjjz9+xvOFL0e7du00YMAA/fjjj45h&#10;dKOioiRJmzZtytd29uzZl7ycgt61Whhq1KihatWqaePGjWfciZ334+/vf8b7wsLCNGjQIN1yyy3a&#10;sWOHUlNTz7ucrl27at26dfr+++8dwzz7+vqqZcuW+uCDDxQbG1ug4Z8L427pswkPD9fatWuVk5OT&#10;b3re3znvIoiIiAg1b95ckydPztd21apV2rFjxzmL6BkZGbrvvvs0evRoR+HbGJPvLvbTp0+fc6j0&#10;i9GlSxctWbLkjOdtf/nll/Lx8XE8P9lms8nDwyNf8TcuLk6zZs3K975OnTpJkqZMmZJv+tdff33Z&#10;WQEAAADgSsUdwAAAAACcTqtWrTR+/HgNHTpUTZo00ZAhQ1SnTh1lZWVp/fr1+uSTT1S3bl1dffXV&#10;jvekpaVp1apVjv/fs2ePZs6cqblz56pDhw6aMGFCoWQrU6aMZsyYoT59+qhJkyYaOXKkGjRooKSk&#10;JE2dOlVTpkzRTTfdpJEjRxbK8v7thRde0NSpU/Xss89q0aJFatasmWrUqKHHHntM2dnZKlu2rH74&#10;4Qf99ttvl7yMKlWqyNvbW1OmTFGtWrXk5+en8PDwCw6Nfak+/vhj9ezZUz169NCgQYMUERGhhIQE&#10;bdu2TX/++aemTZsmSWrRooX69Omj+vXrq2zZstq2bZu++uortWrVKt9zhs+mS5cuysnJ0eLFi/XF&#10;F184pnft2lWjR4+WzWZT586dL5i1Xr16WrZsmebMmaMKFSrI39/fcYfy5Rg+fLiGDRumq6++Wvfd&#10;d598fHy0ePFivfXWW+ratasaNGjgaPvaa6+pW7du6tevn4YOHapjx47pySefVN26dXXnnXeedf4v&#10;vfSSvLy89Oijjzqm9ejRQ++9957ef/99Va1aVc8//7yuuuqqAuXN+3f2Xx06dNDo0aM1d+5cderU&#10;Sc8995yCgoI0ZcoU/fjjj3r99dcVGBgoSerTp49mzJihoUOH6sYbb9TBgwf1wgsvqEKFCvmG9e7e&#10;vbvat2+vxx9/XCkpKWratKl+//13ffXVVwXKCgAAAAAlEQVgAAAAAE7pnnvuUfPmzfXOO+/otdde&#10;U1xcnNzd3VW9enXdeuutevDBB/O137Nnj1q1aiUp9+7OsLAwNW7cWNOmTVPfvn3l4lJ4Ayi1adNG&#10;mzZt0muvvab33ntPhw4dkre3txo0aKDJkyfr1ltvzXdnY2GpVKmSHnroIb3xxhv65Zdf1L59e82Z&#10;M0cPPvig7r//fnl6eurmm2/Whx9+qN69e1/SMnx8fDRx4kSNHTtW3bt3V1ZWlkaPHq0xY8YU7sr8&#10;o1OnTvrjjz/00ksv6ZFHHtHJkycVHBys2rVrq3///o52nTt31uzZs/XOO+8oNTVVERERGjBggJ5+&#10;+ukLLqNRo0YKCQnR8ePH893pm1cAbtSo0Vmfj/xf7733nh544AHdfPPNSk1NVYcOHbRs2bJLWu9/&#10;e+ihhxQREaF33nlHgwcPVlpamqKiojR69GgNHz48X9uOHTtq3rx5eu6553T11VfLx8dHffr00Rtv&#10;vOG4e/vftm3bpjfeeEPLli2Tm9v/n0Lo3r273njjDb311ls6deqUunfvrnfffbdAed96662zTl+6&#10;dKk6duyoFStW6KmnntIDDzygtLQ01apVS59//rkGDRrkaHvnnXfq2LFjmjBhgiZOnKiYmBg9+eST&#10;OnTokMaOHeto5+LiotmzZ+vRRx/V66+/rszMTLVp00bz5s1TzZo1C5QXAAAAAEoamymMMZoAAAAA&#10;AAAAAAAAAJbjGc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AAA&#10;AAAAAAAAADgJCsAAAAAAAAAAAAAA4CQoAAMAAAAAAAAAAACAk6AADAAAAAAAAAAAAABOggIwABTA&#10;pEmTZLPZtG/fPse0zMxM3X///apQoYJcXV3VsGHD887jmWeeUeXKleXm5qYyZcoUad558+ZpzJgx&#10;Z/2dzWbTgw8+WKTLl6SEhATdfPPNKleunGw2m6677jrH8s+V7VJ8/fXXevfddwvcfty4cZo0aVKh&#10;LR9AycW+HXmWLVsmm82mZcuWnbfdihUrNGbMGJ06dapYcgG48tB3XLyXX35ZM2fOPGN63rZcu3bt&#10;BefRsWNHdezY8bJyjBkzRjab7YLtLvb7BQDnwP7dGlFRURo0aNAlvXfQoEGKiooq1Dz/tW/fPtls&#10;tgueR4qNjdWYMWO0YcOGIs0DABfDzeoAAFBSjR8/Xh9//LE++OADNWnSRH5+fudsO2vWLL300kt6&#10;+umn1bNnT3l6ehZptnnz5umjjz4q1ELrxXrhhRf0ww8/aOLEiapSpYqCgoIkSStXrlTFihULbTlf&#10;f/21Nm/erEceeaRA7ceNG6eQkJBL/oIBwLmxb8f5rFixQmPHjtWgQYOK/KQegJKDvuP8Xn75Zd14&#10;442OC0Ivxbhx4wov0AVc7PcLAM6L/XvR++GHHxQQEHBJ73322Wf18MMPF3KiSxMbG6uxY8cqKirq&#10;ghcKAEBxoQAMAJdo8+bN8vb2LtBVlZs3b5YkDRs2TOXKlSuU5aempsrHx6dQ5lUUNm/erCpVqui2&#10;227LN71ly5YXfG9aWpq8vLwKdIV+UcrKypLNZpObG90lUFqwb0dhSktLk7e3t9UxABQx+o6iV7t2&#10;7Qu2ycnJUXZ2dpEXXaxeJoDiw/696OQdJzdq1OiS51GlSpVCTFS8nPlvC+DKwRDQAEqV7du365Zb&#10;blFYWJg8PT1VuXJlDRgwQBkZGY42q1atUps2beTl5aXw8HCNGjVKWVlZ+eZjs9n02WefKS0tTTab&#10;7bzDwURFRemZZ56RJIWFheUbAtlut+v1119XzZo15enpqXLlymnAgAE6dOhQvnl07NhRdevW1S+/&#10;/KLWrVvLx8dHd91111mXN2jQIH300UeOnHk//x7GSJK++uor1apVSz4+PmrQoIHmzp17xrx27typ&#10;W2+9VeXKlZOnp6dq1arlmPe55A2Ps2jRIm3bts2x/LxhNf87BHTeMEs///yz7rrrLoWGhsrHx0cZ&#10;GRmKj4/Xvffeq0qVKsnT01OhoaFq06aNFi1a5NguP/74o/bv359vXc8lKipKW7Zs0fLlyx1t84YL&#10;yhv+86uvvtKIESMUEREhT09P7dq1S/Hx8Ro6dKhq164tPz8/lStXTp07d9avv/56xjIyMjL0/PPP&#10;q1atWvLy8lJwcLA6deqkFStWONoYYzRu3Dg1bNhQ3t7eKlu2rG688Ubt2bPnvNsWwNmxb/9/RbVv&#10;zzNt2jS1aNFCgYGB8vHxUUxMzBmZk5KS9Nhjjyk6OloeHh6KiIjQI488opSUlHzt7Ha7PvjgA8e+&#10;sEyZMmrZsqVmz56dr83FbMs1a9aoXbt2jmyvvvqq7HZ7vrbbt2/XVVddJR8fH4WEhOj+++9XcnLy&#10;Bdd9zJgxGjlypCQpOjr6jP4tKipKffr00YwZM9SoUSN5eXlp7NixkqSPPvpI7du3V7ly5eTr66t6&#10;9erp9ddfP+MzKEkLFixQly5dHNu4Vq1aeuWVV/K1Wbt2ra655hoFBQXJy8tLjRo10nfffXfBdQDw&#10;/+g7/l9R9h02m00pKSn64osvHMv/71DOycnJGjJkiEJCQhQcHKy+ffsqNjb2jPX+9/vyvnO8/vrr&#10;evHFFxUdHS1PT08tXbpUkvTjjz+qYcOG8vT0VHR0tN58880LZs1bzrm+X5xvmenp6RoxYoQaNmyo&#10;wMBABQUFqVWrVpo1a9YZyyhI/ydJU6dOVatWreTr6ys/Pz/16NFD69evL9B6AKUZ+/f/V9TfDdLT&#10;0zVq1Kh8x/0PPPDAGY9LOd9x8tmGgN6yZYu6d+8uHx8fhYaG6oEHHtCPP/54xiNbzjYEdN7w1xda&#10;9127dunOO+9UtWrV5OPjo4iICF199dX666+/CrTu/7Zs2TI1a9ZMknTnnXc6/h55n4FBgwbJz89P&#10;f/31l7p37y5/f3916dJFkrRw4UJde+21qlixory8vFS1alXdd999On78+BnLKchnOy4uTvfdd58q&#10;VqwoDw8PRUdHa+zYscrOzr7o9QLgBAwAlBIbNmwwfn5+JioqykyYMMEsXrzYTJ482fTv398kJSUZ&#10;Y4zZsmWL8fHxMbVr1zbffPONmTVrlunRo4epXLmykWT27t1rjDFm5cqVplevXsbb29usXLnSrFy5&#10;0hw7duysy/3zzz/N3XffbSSZBQsWmJUrV5qDBw8aY4y59957jSTz4IMPmgULFpgJEyaY0NBQU6lS&#10;JRMfH++YR4cOHUxQUJCpVKmS+eCDD8zSpUvN8uXLz7q8Xbt2mRtvvNFIcmRbuXKlSU9PN8YYI8lE&#10;RUWZ5s2bm++++87MmzfPdOzY0bi5uZndu3c75rNlyxYTGBho6tWrZ7788kvz888/mxEjRhgXFxcz&#10;ZsyYc27n9PR0s3LlStOoUSMTExPjWH5iYqJj+aNHj3a0//zzz40kExERYe69914zf/58M336dJOd&#10;nW169OhhQkNDzSeffGKWLVtmZs6caZ577jnz7bffOjK2adPGlC9fPt+6nsuff/5pYmJiTKNGjRxt&#10;//zzT2OMMUuXLnXkuPHGG83s2bPN3LlzzYkTJ8z27dvNkCFDzLfffmuWLVtm5s6da+6++27j4uJi&#10;li5d6ph/VlaW6dSpk3FzczOPPfaYmTdvnpk9e7Z56qmnzDfffONod8899xh3d3czYsQIs2DBAvP1&#10;11+bmjVrmrCwMBMXF3fO/ADOxL69ePbtxhizYsUKY7PZzM0332zmzZtnlixZYj7//HNzxx13ONqk&#10;pKSYhg0bmpCQEPP222+bRYsWmffee88EBgaazp07G7vd7mh7xx13GJvNZgYPHmxmzZpl5s+fb156&#10;6SXz3nvvOdpczLYMDg421apVMxMmTDALFy40Q4cONZLMF1984WgXFxdnypUrZyIiIsznn39u5s2b&#10;Z2677TbHZ+Hf+/T/OnjwoHnooYeMJDNjxowz+rfIyEhToUIFExMTYyZOnGiWLl1q/vjjD2OMMcOH&#10;Dzfjx483CxYsMEuWLDHvvPOOCQkJMXfeeWe+ZXz22WfGZrOZjh07mq+//tosWrTIjBs3zgwdOtTR&#10;ZsmSJcbDw8O0a9fOTJ061SxYsMAMGjTISDKff/75ef+GAHLRdxRf37Fy5Urj7e1tevXq5Vj+li1b&#10;jDH//z0gJibGPPTQQ+ann34yn332mSlbtqzp1KlTvvl06NDBdOjQwfF67969jmP3Tp06menTp5uf&#10;f/7Z7N271yxatMi4urqatm3bmhkzZphp06aZZs2aOf5253O+7xfnW+apU6fMoEGDzFdffWWWLFli&#10;FixYYB577DHj4uKSrx8ypmD930svvWRsNpu56667zNy5c82MGTNMq1atjK+vr2P7ATgT+/fi27/b&#10;7XbTo0cP4+bmZp599lnz888/mzfffNP4+vqaRo0aObIYc/7j5MjISDNw4EBH29jYWBMcHGwqV65s&#10;Jk2aZObNm2fuuOMOExUVdcbx+sCBA01kZGS+XAVd9+XLl5sRI0aY6dOnm+XLl5sffvjBXHfddcbb&#10;29ts377d0S5v33++4+zExERHn/bMM884/h55n4GBAwcad3d3ExUVZV555RWzePFi89NPPxljjBk/&#10;frx55ZVXzOzZs83y5cvNF198YRo0aGBq1KhhMjMzHcsoyGf7yJEjplKlSiYyMtJ8/PHHZtGiReaF&#10;F14wnp6eZtCgQef9ewJwThSAAZQanTt3NmXKlDnnAbsxxtx0003G29s7XxEuOzvb1KxZM98XAWNy&#10;D+B8fX0LtOzRo0cbSfkO7rdt22Yk5Tupa4wxq1evNpLMU0895ZjWoUMHI8ksXry4QMt74IEHznly&#10;Q5IJCwtzHCAak3tC3MXFxbzyyiuOaT169DAVK1Z0nNjO8+CDDxovLy+TkJBw3gwdOnQwderUOevy&#10;z1YAHjBgwBlt/fz8zCOPPHLe5fTu3fuMA/7zqVOnTr6TR3nyCsDt27e/4Dyys7NNVlaW6dKli7n+&#10;+usd07/88ksjyXz66afnfO/KlSuNJPPWW2/lm37w4EHj7e1tHn/88QKvCwD27XmKY9/+5ptvGknm&#10;1KlT52zzyiuvGBcXF7NmzZp806dPn24kmXnz5hljjPnll1+MJPP000+fc16Xsi1Xr16dr23t2rVN&#10;jx49HK+feOIJY7PZzIYNG/K169at2wULwMYY88Ybb5zxmckTGRlpXF1dzY4dO847j5ycHJOVlWW+&#10;/PJL4+rq6tjmycnJJiAgwLRt2zZfofy/atasaRo1amSysrLyTe/Tp4+pUKGCycnJOe/yAdB35Cmu&#10;7wW+vr75Tu7nyfse8N/1fv31140kc+TIEce0cxWAq1Spku8EuTHGtGjRwoSHh5u0tDTHtKSkJBMU&#10;FHTBArAx5/5+cb5l/lfe94W7777bNGrUyDG9IP3fgQMHjJubm3nooYfyTU9OTjbly5c3/fv3v+A6&#10;AKUV+/dcxbF/X7BggZFkXn/99XzTp06daiSZTz75xDHtfMfJ/y0Ajxw50thstjMudunRo0eBC8AF&#10;Wff/ys7ONpmZmaZatWpm+PDhjukFKQAbY8yaNWvO2W7gwIFGkpk4ceJ552G3201WVpbZv3+/kWRm&#10;zZrl+F1BPtv33Xef8fPzM/v37883Pe97HBcQAaUPQ0ADKBVSU1O1fPly9e/fX6Ghoedst3TpUnXp&#10;0kVhYWGOaa6urrrpppsKPVPe8GT/HeqmefPmqlWrlhYvXpxvetmyZdW5c+dCWXanTp3k7+/veB0W&#10;FqZy5cpp//79knKH8Vm8eLGuv/56+fj4KDs72/HTq1cvpaena9WqVYWSJc8NN9xwxrTmzZtr0qRJ&#10;evHFF7Vq1aqzDpVZ2M6WQ5ImTJigxo0by8vLS25ubnJ3d9fixYu1bds2R5v58+fLy8vrnMM0SdLc&#10;uXNls9l0++2359uu5cuXV4MGDfINZwTg/Ni351fU+/a8Yc369++v7777TocPHz6jzdy5c1W3bl01&#10;bNgw3/x79OiRb8i2+fPnS5IeeOCBcy7vYrdl+fLl1bx583zT6tev71j/vHnWqVNHDRo0yNfu1ltv&#10;PWeOi1G/fn1Vr179jOnr16/XNddco+DgYLm6usrd3V0DBgxQTk6O/v77b0nSihUrlJSUpKFDh57z&#10;cQa7du3S9u3bddttt0nSGX/DI0eOaMeOHYWyLoCzou/I70r4XnDNNdfke12/fn1Jyrf/Pt973d3d&#10;Ha9TUlK0Zs0a9e3bV15eXo7p/v7+uvrqqy8r57mWmWfatGlq06aN/Pz8HN8X/ve//53xfUE6f//3&#10;008/KTs7WwMGDMi3vb28vNShQwe+LwDnwP49v6Levy9ZsuSs69avXz/5+vqesW7nOk7+r+XLl6tu&#10;3bpnPPv9lltuueB781xo3aXc4+iXX35ZtWvXloeHh9zc3OTh4aGdO3fm228XprOdbzp27Jjuv/9+&#10;VapUydF3REZGSpIjR0E/23PnzlWnTp0UHh6e7+/Zs2dPSbnbFkDpQgEYQKlw8uRJ5eTkqGLFiudt&#10;d+LECZUvX/6M6WebdrlOnDghSapQocIZvwsPD3f8Ps/Z2l2q4ODgM6Z5enoqLS3NkS07O1sffPCB&#10;3N3d8/306tVLks76PJLLcbb1mzp1qgYOHKjPPvtMrVq1UlBQkAYMGKC4uLhCXfaFcrz99tsaMmSI&#10;WrRooe+//16rVq3SmjVrdNVVVzm2mSTFx8crPDxcLi7n7l6PHj0qY4zCwsLO2LarVq0q9O0KODP2&#10;7fkV9b69ffv2mjlzpuOkdMWKFVW3bl198803jjZHjx7Vpk2bzpi/v7+/jDGO+cfHx8vV1fW8f4OL&#10;3ZYXWv+8eRblZ+FsWQ8cOKB27drp8OHDeu+99/Trr79qzZo1jmer5eWLj4+XpPN+no8ePSpJeuyx&#10;x87YxkOHDpVU+P0z4GzoO/K7Er4X/DeDp6enJOXbf5/Lf7fFyZMnZbfbi31fP2PGDPXv318RERGa&#10;PHmyVq5cqTVr1uiuu+5Senq6o11B+r+8fX2zZs3O2OZTp05lPw+cA/v3/Ip6/37ixAm5ubmdUZC0&#10;2WwqX778Ja/biRMn8hXn85xt2rkU5HvBo48+qmeffVbXXXed5syZo9WrV2vNmjVq0KBBgfqfi+Xj&#10;46OAgIB80+x2u7p3764ZM2bo8ccf1+LFi/XHH384Cu95OQr62T569KjmzJlzxt+zTp06kvieAJRG&#10;blYHAIDiEBQUJFdXVx06dOi87YKDg89aXCyKgmPeAemRI0fOOIiLjY1VSEhIvmnnuhuoKJQtW1au&#10;rq664447znl1enR0dKEu82zrFxISonfffVfvvvuuDhw4oNmzZ+vJJ5/UsWPHtGDBgkJd/vlyTJ48&#10;WR07dtT48ePzTU9OTs73OjQ0VL/99pvsdvs5i8AhISGy2Wz69ddfHSe3/u1s0wCcHfv2i1MY+/Zr&#10;r71W1157rTIyMrRq1Sq98soruvXWWxUVFaVWrVopJCRE3t7emjhx4lnfn7f+oaGhysnJUVxc3DlP&#10;Bl3stiyIov4snO3vOXPmTKWkpGjGjBmOq/klacOGDfna5Z08O9/nOW+dR40apb59+561TY0aNS42&#10;NlCq0HdcHCu+F1yM/26LsmXLymazFfu+fvLkyYqOjtbUqVPz/T4jIyNfu4L0f3l/7+nTp+frNwCc&#10;H/v3i3O5+/fg4GBlZ2crPj4+XxHYGKO4uDjH6EF5CrpuwcHBjgth/q2w/z6TJ0/WgAED9PLLL+eb&#10;fvz4cZUpU6ZQlyWdff03b96sjRs3atKkSRo4cKBj+q5du/K1K+hnOyQkRPXr19dLL7101t+Hh4df&#10;QnIAJRl3AAMoFby9vdWhQwdNmzbtvFe8derUSYsXL853sJmTk6OpU6cWeqa8YX0mT56cb/qaNWu0&#10;bds2denS5ZLnfTFXzZ+Nj4+POnXqpPXr16t+/fpq2rTpGT9nu6KyKFWuXFkPPvigunXrpj///NMx&#10;/b9XcV7IxbaXcg/U/1uY3bRpk1auXJlvWs+ePZWenq5Jkyadc159+vSRMUaHDx8+63atV6/eRWUD&#10;SjP27RenMPftnp6e6tChg1577TVJuUMcS7n7uN27dys4OPis84+KipIkxzBk/72w5t+KYlt26tRJ&#10;W7Zs0caNG/NN//rrrwv0/kv5G+Sd7Pl3P2KM0aeffpqvXevWrRUYGKgJEybIGHPWedWoUUPVqlXT&#10;xo0bz7p9mzZtmm+4OwBnou+4OIXRd1zK8fel8vX1VfPmzTVjxox8d94mJydrzpw5BZrHpX5f8PDw&#10;yHeCPy4uTrNmzcrXriD9X48ePeTm5qbdu3efc18P4Ezs3y/O5e7f87L/d92+//57paSkXPK6dejQ&#10;QZs3b9bWrVvzTf/2228vaX7ncrbzPD/++ONZH3NTEIX1PUGSPv7443yvC/rZ7tOnjzZv3qwqVaqc&#10;9e9JARgofbgDGECp8fbbb6tt27Zq0aKFnnzySVWtWlVHjx7V7Nmz9fHHH8vf31/PPPOMZs+erc6d&#10;O+u5556Tj4+PPvroI6WkpBR6nho1aujee+/VBx98IBcXF/Xs2VP79u3Ts88+q0qVKmn48OGXPO+8&#10;IuJrr72mnj17ytXVVfXr15eHh0eB5/Hee++pbdu2ateunYYMGaKoqCglJydr165dmjNnjuN5L0Ul&#10;MTFRnTp10q233qqaNWvK399fa9as0YIFC/Ld9VSvXj3NmDFD48ePV5MmTeTi4nLekyL16tXTt99+&#10;q6lTpyomJkZeXl4XLLr26dNHL7zwgkaPHq0OHTpox44dev755xUdHa3s7GxHu1tuuUWff/657r//&#10;fu3YsUOdOnWS3W7X6tWrVatWLd18881q06aN7r33Xt15551au3at2rdvL19fXx05ckS//fab6tWr&#10;pyFDhlz+BgRKCfbtxbdvf+6553To0CF16dJFFStW1KlTp/Tee+/J3d1dHTp0kCQ98sgj+v7779W+&#10;fXsNHz5c9evXl91u14EDB/Tzzz9rxIgRatGihdq1a6c77rhDL774oo4ePao+ffrI09NT69evl4+P&#10;jx566KEi2ZaPPPKIJk6cqN69e+vFF19UWFiYpkyZou3btxfo/Xl/g/fee08DBw6Uu7u7atSocd6i&#10;a7du3eTh4aFbbrlFjz/+uNLT0zV+/HidPHkyXzs/Pz+99dZbGjx4sLp27ap77rlHYWFh2rVrlzZu&#10;3KgPP/xQUu4JoZ49e6pHjx4aNGiQIiIilJCQoG3btunPP//UtGnTLnq7AKUNfUfxfi+oV6+eli1b&#10;pjlz5qhChQry9/cv0tEKXnjhBV111VXq1q2bRowYoZycHL322mvy9fVVQkLCBd9/sd8vpNzvCzNm&#10;zNDQoUN144036uDBg3rhhRdUoUIF7dy509GuIP1fVFSUnn/+eT399NPas2ePrrrqKpUtW1ZHjx7V&#10;H3/8IV9fX40dO/aytxPgjNi/F9/+vVu3burRo4eeeOIJJSUlqU2bNtq0aZNGjx6tRo0a6Y477rik&#10;9co7Xu/Zs6eef/55hYWF6euvv3Ycr5/vkVsXo0+fPpo0aZJq1qyp+vXra926dXrjjTcuOMzyuVSp&#10;UkXe3t6aMmWKatWqJT8/P4WHh5+36FqzZk1VqVJFTz75pIwxCgoK0pw5c7Rw4cIz2hbks/38889r&#10;4cKFat26tYYNG6YaNWooPT1d+/bt07x58zRhwoRLXj8AJZQBgFJk69atpl+/fiY4ONh4eHiYypUr&#10;m0GDBpn09HRHm99//920bNnSeHp6mvLly5uRI0eaTz75xEgye/fudbQbOHCg8fX1LdByR48ebSSZ&#10;+Pj4fNNzcnLMa6+9ZqpXr27c3d1NSEiIuf32283BgwfztevQoYOpU6dOgdczIyPDDB482ISGhhqb&#10;zZYvuyTzwAMPnPGeyMhIM3DgwHzT9u7da+666y4TERFh3N3dTWhoqGndurV58cUXL5jhXJklmdGj&#10;Rztef/7550aSWbNmTb526enp5v777zf169c3AQEBxtvb29SoUcOMHj3apKSkONolJCSYG2+80ZQp&#10;U8axruezb98+0717d+Pv728kmcjISGOMMUuXLjWSzLRp0854T0ZGhnnsscdMRESE8fLyMo0bNzYz&#10;Z840AwcOdLw/T1pamnnuuedMtWrVjIeHhwkODjadO3c2K1asyNdu4sSJpkWLFsbX19d4e3ubKlWq&#10;mAEDBpi1a9eeNz+AM7FvL559+9y5c03Pnj1NRESE8fDwMOXKlTO9evUyv/76a752p0+fNs8884yp&#10;UaOG8fDwMIGBgaZevXpm+PDhJi4uLt92euedd0zdunUd7Vq1amXmzJmTr83lbMuz7ae3bt1qunXr&#10;Zry8vExQUJC5++67zaxZs4wks3Tp0vNuA2OMGTVqlAkPDzcuLi753hMZGWl69+591vfMmTPHNGjQ&#10;wHh5eZmIiAgzcuRIM3/+/LMuc968eaZDhw7G19fX+Pj4mNq1a5vXXnstX5uNGzea/v37m3Llyhl3&#10;d3dTvnx507lzZzNhwoQL5geQi76j+L4XbNiwwbRp08b4+PgYSaZDhw7GmHN/D8g7Lv/3/rFDhw6O&#10;9+XlkWTeeOONsy5z9uzZpn79+o6/7auvvurY9hdyru8XF1rmq6++aqKiooynp6epVauW+fTTT8+6&#10;zIL0f8YYM3PmTNOpUycTEBBgPD09TWRkpLnxxhvNokWLLrgOQGnG/r349u9paWnmiSeeMJGRkcbd&#10;3d1UqFDBDBkyxJw8efKM5Z7rOPlsmTZv3my6du2a73j9iy++MJLMxo0bHe3Odqxf0HU/efKkufvu&#10;u025cuWMj4+Padu2rfn111/P2d98/vnnF9we33zzjalZs6Zxd3fPd+7rfJ+jvO8m/v7+pmzZsqZf&#10;v37mwIEDZ5w7y2t7oc92fHy8GTZsmImOjjbu7u4mKCjINGnSxDz99NPm9OnTF1wHAM7FZsw5xhcD&#10;AAAAAAAAAACw0L333qtvvvlGJ06cuKi7nAGgNGMIaAAAAAAAAAAAYLnnn39e4eHhiomJ0enTpzV3&#10;7lx99tlneuaZZyj+AsBFoAAMAAAAAAAAAAAs5+7urjfeeEOHDh1Sdna2qlWrprffflsPP/yw1dEA&#10;oERhCGgAAAAAAAAAAAAAcBIuVgcAAAAAAAAAAAAAABQOCsAAAAAAAAAAAAAA4CQoAAMAAAAAAAAA&#10;AACAk3CzOgCAS2O32xUbGyt/f3/ZbDar4wCAJYwxSk5OVnh4uFxcSud1bfQHAJCrtPcJ9AcAkKu0&#10;9wcSfQIASPQHAAVgoISKjY1VpUqVrI4BAFeEgwcPqmLFilbHsAT9AQDkV1r7BPoDAMivtPYHEn0C&#10;APxbae4PULpRAAZKKH9/f0m5HVhAQIDFaQDAGklJSapUqZJjn1ga0R8AQK7S3ifQHwBArtLeH0j0&#10;CQAg0R8AFICBEipvCJ+AgAAO5gGUeqV5WDP6AwDIr7T2CfQHAJBfae0PJPoEAPi30twfoHRj4HMA&#10;AAAAAAAAAAAAcBIUgAEAAAAAAAAAAADASVAABgAAAAAAAAAAAAAnQQEYAAAAAAAAAAAAAJwEBWAA&#10;AAAAAAAAAAAAcBIUgAEAAAAAAAAAAADASVAABgAAAAAAAAAAAAAnQQEYAAAAAAAAAAAAAJwEBWAA&#10;AAAAAAAAAAAAcBIUgAEAAAAAAAAAAADASVAABgAAAAAAAAAAAAAnQQEYAAAAAAAAAAAAAJwEBWAA&#10;AAAAAAAAAAAAcBIUgAEAAAAAAAAAAADASVAABgAAAAAAAAAAAAAnQQEYAAAAAAAAAAAAAJwEBWAA&#10;AAAAAAAAAAAAcBIUgAEAAAAAAAAAAADASVAABgAAAAAAAAAAAAAnQQEYAAAAAAAAAAAAAJwEBWAA&#10;AAAAAAAAAAAAcBIUgAEAAAAAAAAAAADASVAABgAAAAAAAAAAAAAnQQEYAAAAAAAAAAAAAJwEBWAA&#10;AAAAAAAAAAAAcBIUgAEAAAAAAAAAAADASVAABgrBL7/8oquvvlrh4eGy2WyaOXPmBd+zfPlyNWnS&#10;RF5eXoqJidGECROKPigAoEjRHwAAJPoDAEAu+gMAAGAVCsBAIUhJSVGDBg304YcfFqj93r171atX&#10;L7Vr107r16/XU089pWHDhun7778v4qQAgKJEfwAAkOgPAAC56A8AAIBV3KwOADiDnj17qmfPngVu&#10;P2HCBFWuXFnvvvuuJKlWrVpau3at3nzzTd1www1FlBIAUNToDwAAEv0BACAX/QEAALAKdwADFli5&#10;cqW6d++eb1qPHj20du1aZWVlWZQKAKyRnpWjI4lpSs3MtjpKsaM/AID/Z4zRwYRUnc7IljHG6jjF&#10;iv4AAPI7fCpNSelZ9AeiPwBQuhhjlJ1jV3pWjpLTs3QyJVPHktOVnpVjdTSgxOEOYMACcXFxCgsL&#10;yzctLCxM2dnZOn78uCpUqHDGezIyMpSRkeF4nZSUVOQ5AaConTidoefnbtWsDbGKCfHVksc6Wh2p&#10;WNEfACjNjDFKy8pRSkaOdh5N1o9/HdGU1QckSTtevEqebq4WJyw+9AcASqOTKZlKTMtSWlaO0rJy&#10;lJ6Zo/0JqVq776S+//OQJGnWA23UoFIZa4MWo0vpDyT6BABXjtTMbO2IS9aBhFTFJabraFKGjial&#10;6/jpDGXm2JWdY5SVY1dWjl3ZdqOsbLtSMnOUmW1Xtt2urJyzX/gz7rbG6lXv7PtAAGdHARiwiM1m&#10;y/c676rW/07P88orr2js2LFFngsACktGdo5SM3J0OiNbS7Yf085jyUpKy1ZyepaS0nP/+/fR0472&#10;4WW8LUxrHfoDAM7mSGKa/tx/KveEfmb2P/+1Ky0rR/P+OqLUzBylZ+UoJTNbZ7uxq0KgV6kq/uah&#10;PwDgTHLsRr/8Ha8/9iUoNSO3L8jb/6dl5ej3XScuOA8PNxdFBvsUQ9ory8X2BxJ9AgBr7DqWrB83&#10;xen33ce173iKktNz9/eFzWaTsu2la0QIoDBQAAYsUL58ecXFxeWbduzYMbm5uSk4OPis7xk1apQe&#10;ffRRx+ukpCRVqlSpSHMCQEGkZGRr46FTGjt7q05nZCslM1spGdnnvGrzbO5tH6M720QVXcgrFP0B&#10;AGex82iyftoSp3X7T2rpjviLfr+vh6s83V11a/PK6t+09O3T6A8AOIOTKZn65Nc9+mNvgjYfTlRG&#10;tr1A7wvx85S3h4t83N3k5eEqTzcXtYwJ1nUNw1XGx6OIU19ZLqU/kOgTABSehJRMxZ5KU+ypNMUl&#10;petIYrriEtMVeypNyenZSs/OHbEhNStHp1LPPjR9iJ+HokN8FVHGW2GBXgrz91KIv6e83Fzk7uoi&#10;N1eb3F1d5O5qk5tL7jR/Lze5OV7b5ObqIjeX3HauLue+AAbAuVEABizQqlUrzZkzJ9+0n3/+WU2b&#10;NpW7u/tZ3+Pp6SlPT8/iiAcAF2SM0cZDiRoze4u2xCaet9jr6eYiP083pWXlaHjX6gr0cVeAl5sC&#10;vNzl7+WuyBAfBXidfd/n7OgPAJR06/af1Ng5W7TpUOIZv2tbNUT+Xm7ydneVl4ervN1zf7zcXdS7&#10;frj8PN3k6+kqLzdXuZTykzr0BwBKuoVbj+r+yeuU8687tDzcXORqs+mW5pUV7Ochb3dX+Xi4ytvD&#10;VV7urgrx81TjymXOe2draXMp/YFEnwDg8hw/naG5G2P1w4ZYbTx4qsDvc7FJnWqUU7tqIWpYuayC&#10;fDwU6OOuQO/SeY4HuNJQAAYKwenTp7Vr1y7H671792rDhg0KCgpS5cqVNWrUKB0+fFhffvmlJOn+&#10;++/Xhx9+qEcffVT33HOPVq5cqf/973/65ptvrFoFALgoo2b8pW/XHHS8Lh/gpboRgWpUuYx61AmT&#10;j4ebfD3d5OvhKjdXFwuTFi/6AwClSY7daOT0jdoTnyIp90T/071qqW5EgOqEB8rLvfQN45yH/gBA&#10;abL3eIqGfbPeUfztVa+8RnSvoahg31J/1xb9AYArjTFGK3af0C8747Vu30ltj0vW6YzsfG1C/DwU&#10;UcZb5QO9VCEw779eCvR2/+eCztyLeSLKeMvXkxITcKXiXydQCNauXatOnTo5XucNuzNw4EBNmjRJ&#10;R44c0YEDBxy/j46O1rx58zR8+HB99NFHCg8P1/vvv68bbrih2LMDwMU6cCLVUfyNCfXVw12q6ZoG&#10;4Vy5L/oDAKXLmNlbHMXfcbc1Vo865Uv9if489AcASoMjiWmatGKfPl6+R1LuhUC/jOyk8oFeFie7&#10;ctAfALhSGGO0aNsxTfxtr1buOfM57DEhvrqhSUVd2zBcFcuWvuevA87IZozh6dlACZSUlKTAwEAl&#10;JiYqICDA6jgASgljjHq//5u2HklSRBlv/fJ4J0tP9rMvZBsAKF4Z2TmatT5Wby/8W3FJ6ZKkhzpX&#10;1YjuNSxOxv6wtK8/gOK17UiS+nzwm+OuX5tNmjesnWpVsH7/w/6QbQAgP2OMbvl0lVbtSZCUe8HO&#10;tQ3C1TSqrBpUKqNKZX2c8k5e9oUo7ZzvXzUAACh0drvRmn0JGj51g2ITc0/4j7utMXd6AUApM3nV&#10;Ab0wd6vjdb8mFa+I4i8AoPjk2I1eW7BdOXajsABPda4Zpsd71FBZXw+rowEAzuLQyTRH8bduRIDG&#10;39ZElYK4yxdwdhSAAQDABb21cIc+Wrrb8fqZ3rXUoFIZ6wIBAIrdidMZenfR35KkLjXL6e520Wpd&#10;JcTiVACA4jZy2kYt2xEvSRrUOlpDOlaxOBEA4HzynvEb5OuhuQ+1szgNgOJCARgAAFxQ3pWirasE&#10;6552MepUs5zFiQAAxSnHnjtsXHJ67smje9rHqGVMsMWpAADFKSvHrp+3HNWM9YclSTc0rqhbmley&#10;OBUA4EJOnM6UJPk54TDPAM6Nf/EAAOC8vlq1X+v2n5QkPdO7tmqH89wUAChNjDFauPWo/j56WpL0&#10;St96ahEdZHEqAEBRysqx6/UF27V6b4JOpmbqVEqWkv+5g0zKHQnirf4NLEwIACiIeX8d0XOztkiS&#10;ygd4WZwGQHGiAAwAAM5pT/xpPTtzsyQpKthHVcr5WpwIAFCUMrJz9Nmve7X1SJKOJ2foREqm4pMz&#10;lJiWJUka0CpStzSvbHFKAEBRSkzL0vhlu/Xpr3vP+J2vh6tqVgjQg52rWpAMAHAxPlyyU2/+nPsI&#10;l/BALz3bp7bFiQAUJwrAAADgnGb+M7xb7QoB+uGB1vJ0c7U4EQCgqNjtRq/M265JK/ad8TubTapW&#10;zk8DWkUWfzAAQJEzxmj2xlhNWL5H244kOabf0Liibm1RSWV8PFTWx0NlvN3l4mKzMCkAoCCOJac7&#10;ir83N6ukp3vXkr+Xu8WpABQnCsAAAEA5dqOft8Rpd/xpHT+de7dXbGKa1h84JSn3ji+KvwDgnDYf&#10;TtQbP+3Q2n0JSsnMkST1bRyhjjXKKcTPQyF+nqpU1kfeHvQDAOCMNh9O1GsLtuvXnccd09xdbbq/&#10;QxU90rW6XCn4AkCJs2x7vCSpRpi/Xr2hvsVpAFiBAjAAANDbC3foo6W7z/q7iDLe6lo7rJgTAQCK&#10;mt1u9ObPOzRuWf79/9COVfRY9xrc4QUApcDibUd19xdrHa8jg330VK9a6l47TDYb/QAAlFTL/84t&#10;AF9Vt7zFSQBYhQIwAACl2LHkdP285agm/rZPktQ8OkjNosoqxM9Tof6eql0hQNEhvpz8AQAns27/&#10;SQ3+Yo1OpuY+2zfQ2133d6iie9pFy83VxeJ0AIDi8Mvf8Roy5U9JUpCvh+5pF6PB7aLlTj8AACVa&#10;XGK6Fm07KklqGRNscRoAVqEADABAKXQwIVWf/LJHX63a75hWu0KAJt/dQh5unPABAGd24nSGRs3Y&#10;5Cj+9q5XQe/c1JD9PwCUIsYYvbZguzKz7WoZE6T/DWwmX09OEwJASbf5cKLu/XKtMrLtqhsRoBbR&#10;QVZHAmARjuwAAChlDpxIVd/xK3T8dIZj2kOdq+quNtGc/AeAUuCJ7zfp76OnVdbHXTMfaKPIYF+r&#10;IwEAiondbjRl9X7N3hirLbFJkqQXr6tL8RcAnMCuY6c16PM1On46QxFlvPXK9fV5rAtQinF0BwBA&#10;KTJh+W69On+74/XjV9XQbS0iFejtbmEqAEBxSUjJ1KJtxyRJH93WmOIvAJQyH/+yR68t+P/vA/d1&#10;iFHVcv4WJgIAXK7jpzP00NfrtXLPCUlSOX9PzXu4Hed6gFKOAjAAAKXE+gMn9f7inZKkCoFeGt6t&#10;uvo3rWRxKgBAcUhIydTbC3dozsYjkqRQf0+1iOZ5YABQWmw7kqQR323U1iO5d/02qBio566urSaR&#10;DA0KACXV3E2xmvHnYS3/O145diNJql8xUB/e0pjiLwAKwAAAlAZ2u9GQyX8qNTNHzaODNGVwC7m7&#10;MtwzAJQGxhg9O2uzftyUW/wN8HLT+Nsay5Xh4ACgVDialK77vlqnAwmpkqRutcP00a2NefwLAJRQ&#10;2Tl2vTRvmz7/fZ9jWlSwj17uW0+tq4RYFwzAFYUCMAAApcD6g6cUl5QuF5v02cCmFH8BoJRYvO2o&#10;Rk7fpISUTEnSve1j9ECnqtwRAAClwInTGXp21mbN+ytOkhTi56np97dSVAjD/wNASRSfnKHv1h7U&#10;1DUHHRf1DGgVqb6NK6pueIDcONcD4F8oAAMA4MSS07M048/DGr9stySpWVSQArw46Q8ApcGW2EQN&#10;+2a9UjJz5GKTHuxUVY92r2F1LABAMVm8/Zij+BsT4qv3b2lE8RcASqBTqZl6fu5Wzd4Qq+x/hnr2&#10;83TTm/3q66q6FSxOB+BKRQEYAAAnNmb2Vn3/5yFJko+Hq0ZfXcfiRACAohZ7Kk1v/rxDM/48LElq&#10;XLmMPhvYTEG+HhYnAwAUl8S0LK3afUKS1L56qP7HKEAAUCLtPJqsQZ+v0eFTaZKkRpXL6KamlXRN&#10;w3D5eFDeAXBu7CEAAHBCpzOy9f7inY7i77UNw/Vot+qKDOaKfwBwdl+s3Oco/jaoVEYTbm9C8RcA&#10;SpEcu9Ed/1utTYcSJUkRZbwp/gJACZSYlqX+H6/UydQsVSzrrdduqK82VXnGL4CCoQAMAICTyc6x&#10;q/+Eldp6JEmS1K5aiN7p31AuLjaLkwEAikNaZo4k6eZmlfTCdXU56Q8ApUhyepYe/W6jo/j7aLfq&#10;GtgqytpQAICLlpiWpbGzt+hkapbK+rjrh6FtFOrvaXUsACUIBWAAAJzMR0t3a+uRJPl7uWlw2xjd&#10;1yGG4i8AlBKvzt+u79fljv5QPtCL4i8AlDIvz9uuhVuPSpIev6qGhnasanEiAMDF2nw4UXdOWqP4&#10;5AxJ0jO9a1P8BXDRKAADAOAkNhw8pbFztmj9gVOSpIc6V9W97atYGwoAUGw2H07UhOW7JUkhfp7q&#10;XLOcxYkAAMXtj725z/0d2rGKhnTguwAAlDTT1h7Us7M2Kz3LrpgQX714XV21ZthnAJeAAjAAAE7i&#10;nYV/O4q/d7WJ1uC2MdYGAgAUm7+PJmvAxD8kSS2ig/T1PS3lyugPAFBqGGP0v9/2and8iiTptpaR&#10;stnoBwCgpMixG7358w6NX5Z7QWfLmCB9fHtTBfq4W5wMQElFARgAgBIuK8euJ6Zv0up/rvZ/+fp6&#10;urVFZYtTAQCK08PfblBCSqY8XF30bJ/aFH8BoJR546cdGvdP0aBHnTBFlPG2OBEAoKDSMnM0ZMo6&#10;LdsRL0m6v0MVPXFVDS7kAXBZKAADAFDC/bzlqGasPyxJCvByU5uqwRYnAgAUp4zsHO2IS5IkzRja&#10;WnUjAi1OBAAoTgcTUh2PALijZaRGXlXD4kQAgII4fjpDM9cf1pcr9+tAQqq83F30+o0NdE2DcKuj&#10;AXACFIABACjBTpzO0Is/bpUk9apXXm/3bygvd1eLUwEAitPnv++T3UhlfdxVu0KA1XEAAMXIbjd6&#10;8Jv1shupUeUyeuG6ulZHAgBcgN1u9P6SnfpwyS5l240kKdjXQx/c0ojn/QIoNBSAAQAoobJz7Lr5&#10;k1U6kpguD1cXPdqtBsVfAChlxi/brdcWbJckDWwdJReGfgaAUuWhb9dr48FTcnOx6bk+ta2OAwAo&#10;gBd/3KaJv++VJNUJD9DNzSvr2obhCvDieb8ACg8FYAAASqgjienaeey0JOnre1qoajk/ixMBAIrT&#10;3uMpeuOn3OJvr3rldVfbaIsTAQCK01+HEvXjpiOScp8X2ahyWYsTAQAK4s8DJyVJtzSvpFf61rc4&#10;DQBnRQEYAIAS6mBCqiSpcpCPmkYFWZwGAFCcjDF6Z+HfshupffVQjbutidWRAADF7If1hyVJVzcI&#10;12M9eO4vAJQU8ckZkqS+jStanASAM3OxOgAAALh4OXaj13/aIUmqUd7f4jQAgOI2fd0hzd4YK0m6&#10;q02UtWEAAJb4dWe8JKlLzXIWJwEAFNTW2CQdPpUmSSrn72lxGgDOjAIwAAAljN1uNOjzP7Th4ClJ&#10;0p2c+AeAUmVLbKJGTt8kSepcs5w61uDEPwCUNnviT2vnsdNysUkda4RaHQcAUECf/rpHUu7FO5HB&#10;vhanAeDMKAADAFDCLNp2VL/uPC4vdxe9dkM9ta4SYnUkAEAx+nr1AUlSrQoBGn11bYvTAACK29bY&#10;JF317q+SpAaVyqiMj4fFiQAABXE0KV1z/hnF5+Gu1SxOA8DZUQAGAKAEMcZo6pqDkqRbm0fqpmaV&#10;LU4EAChua/edlCQ93KUadw0AQCmTmJqlO/63Wpk5dgX7emh41+pWRwIAFNCE5buVbTdqFlVW9SuW&#10;sToOACfnZnUAAABQcHM3HdHi7cckSb3qlbc4DQCguJ1MydSOo8mSpGZRZS1OAwAobvM3H9GJlEyV&#10;9XHXgkfaK5TnRwJAiRB7Kk2TV+2XJA3tVNXiNABKA+4ABgCghDhwIlXDvl0vSerXpKKaRgVZnAgA&#10;UNx+2RkvSapazk/Bfpz0B4DSJCUjW6//tEOSdEfLSIq/AFCCfLBkp7JyjBpWKqOO1Xl2O4CiRwEY&#10;AIAS4r3FO2WMFOLnqbvbRVsdBwBQzP7Ym6CHv90gSWoezUVAAFDa/LE3QQkpmfJyd9Fdbfk+AAAl&#10;yfIduRdyPtqtumw2m8VpAJQGFIABACgh1h/Ifebjm/3qq2b5AIvTAACK08GEVN09aY0kKdTfU7e1&#10;4BnwAFDaLNp2VJJ0TYNwlfHxsDgNAKCgjiWlKzYxXS42qUkkj3EBUDx4BjAAACVAYlqW9p5IkSTV&#10;CQ+0OA0AoLjNXH9YyRnZigr20ZyH2srfy93qSACAYvT7ruOasvqAJOm6hhEWpwEAFFRiWpZGTNso&#10;SYoO8ZWvJyUZAMWDvQ0AACXA5sOJMkaqHOTDs74AoJQ5cTpDn/yyR5J0b/sqFH8BoJSZvu6QHvun&#10;eNA0sqxaVQm2OBEAoCCycuy66eOV2h6XLBebdH+HKlZHAlCKUAAGAKAE2B6XLEmKCvG1OAkAoLjN&#10;3xyn5IxslfVxV+96FayOAwAoRpnZdr3441ZJUq0KAfrfoGY8OxIASgC73ejledu0PS5Z3u6umnRn&#10;M7WI4QIeAMWHAjAAAFe4LbGJen3Bdkm5V/wDAEqXTYdOSZL6Na2kQB/u/gWA0uSbPw7oVGqWyvi4&#10;a86DbeTm6mJ1JADABSSlZ2nktI36aUvus9tf7luX4i+AYkcBGACAK1hiapYe+nq9MrLtCvR21/WN&#10;eN4XAJQmpzOytXBr7omjDtVDLU4DAChOCSmZen/xTknSo92qU/wFgBJgR1yybv10lU6kZMrNxaaX&#10;r6+n6xtVtDoWgFKIAjAAAFewT3/doz3HU1TGx10/DmuniDLeVkcCABSTkymZ6jt+hU6mZimijLea&#10;RQVZHQkAUEyMMXp25madSMlUZLCPbmle2epIAIAL2B1/Wv0mrFBSeraCfT30Vv8G6lijnNWxAJRS&#10;FIABALhCZWbbNXPDYUnSU71qUfwFgFLEGKNbP1utvcdTJEmv3VBfHm7c+QUApcWyv+P1419HJOXe&#10;/evO3b8AcEUzxmjYN+uVlJ6tmFBfTb+/tYJ8PayOBaAUowAMAMAVauragzp0Mk1e7i7qVivM6jgA&#10;gGL054GT2nYkSZL07b0t1ZJnhgFAqfLL3/GSpI41QnVtQx4DAwBXujX7TmpLbJJ8PVz1zT0tKf4C&#10;sByXDwIAcIX6Y2+CJOmOlpEqyxcHAChVxi3dLUnq2yiC4i8AlDI74pL1w/rckYC6cCEoAJQIK3Yf&#10;l5S73w4L8LI4DQBwBzAAAFckY4zWHzgpSWpXLdTiNACA4rTp0Ckt3n5MNpv0YOeqVscBABSjfcdT&#10;1Hfc70rJzFGIn4f61KtgdSQAwAXY7UZzNsZKklpV4eJNAFcGCsAAAFyBVuw+oUMn0+Tj4aomkWWt&#10;jgMAKCbGGH20dJckqWfd8ooJ9bM4EQCguGw6dErXj1uhHLuRr4ervh/SmpGAAKAEWLrjmHbHp8jH&#10;w1W963PhDoArA0NAAwBwhVl/4KSGTF4nSepTv4J8PbleCwBKi5+2xOmnLUclSf2aVLI4DQCgOH2w&#10;ZJdy7EYRZbw15Z6Wigz2tToSAOACjDEatyz38S23taisAC93ixMBQC7OKAMAcAU5lpSuAf/7Q8kZ&#10;2QoL8NTDXatbHQkAUIzmbjoiSepWO0wda/AIAAAoLex2o78OJUqSXruhvhpWKmNtIABAgUxdc1Dr&#10;9p+Up5uLBreLsToOADhQAAYA4Aoybd0hJWdkK6KMt34Y2lrlArysjgQAKCbGGG08dEqSdH2jCNls&#10;NmsDAQCKzV+HExWXlC4/Tzc1jixjdRwAwAUYY/TOwr/1/pLcx7cMbB2lMM7hALiCUAAGAOAKkZye&#10;pQnLc4cNeqRrNYq/AFCKZGTn6N4v1+lgQppsNnHnFwCUIsYYvb94pySpTdVg+Xhwug4ArmQ5dqMH&#10;pvypBVviJEm3NK+sJ66qaXEqAMiPI0oAAK4QP6w/rOT0bMWE+qpv44pWxwEAFJPsHLse/W6jlv8d&#10;L0ka3ae2wst4W5wKAFBc/tiboMXbj0mShnSsanEaAMCFfLBkpxZsiZOHq4uev7aObm5e2epIAHAG&#10;CsAAAFwBTqVmasKy3Lt/B7SMlKsLw34CQGnxxk879OM/z/59oFMVDWoTbXEiAEBxyhv+v331UEaA&#10;AIAr3M6jyfrwn2GfX72hHhfwA7hiuVgdAAAASO8u2qnYxHRFBfuoX9NKVscBABSjGesPS8ot/j7a&#10;rYbFaQAAxckYo6lrDkqS2lcLsTgNAOB8TqZk6sGv1yvbbtS1Vjld3yjC6kgAcE4UgAEAuAJs+ueq&#10;/+HdqsvXkwE6AKC0SEjJVHxyhiRpcNsYRoAAgFJmS2ySdsenSJK61y5vcRoAwLlk5dg17Nv12nE0&#10;WWEBnnr+2rqy2Th2B3Dl4gwzAAAWy86xa+ex05KkquX8LE4DAChOv+86LkmqEeavsr4eFqcBABS3&#10;79b+c/dv9VBVDvaxOA0A4GwOn0rTw9+s19r9J+Xl7qKJg5opvIy31bEA4LwoAAMAYCFjjF6Yu1XJ&#10;6dny93RTlVAKwABQWhhj9NXK/ZKkdgz7CQClyvHTGVqwOc5RAL6jZaTFiQAAZ7Nu/0ndNWmNEtOy&#10;5O/ppnduaqg64YFWxwKAC6IADACAhb5atV9f/HPyf0inKvJyd7U4EQCguCzYHKc/9iXIxSbd3Jzn&#10;vwNAafHcrM365o8DysoxkqTKQT5qW5ULgQDgSvP30WQNnPiHTmdkq37FQH14S2NGawBQYlAABgDA&#10;It+vO6TnZm2RJN3SvLKGdqxqcSIAQHFas++kJOm6RhGqWs7f4jQAgOLw3dqD+vKfC0DrRgSoa60w&#10;3dqisrw9uBAUAK4kxhg9NeMvnc7IVvPoIE26s5l8PCinACg52GMBAGCBjOwcjZmTW/ztUD1UY6+p&#10;Y3EiAEBxW7MvQZLUKibY4iQAgOJgjNG4pbskSbe3rKwXr6tncSIAwLm8MHeb1u4/KU83F71/cyOK&#10;vwBKHPZaAABYIPZUupLTs+Xp5qKJg5rJ1cVmdSQAQDE6cCJVfx1OlCQ1iSxrcRoAQHE4kpiufSdS&#10;JUkju9e0OA0A4GyMMXpv8U5N/H2vJGnMNXVUPtDL4lQAcPEoAAMAYIG8k/5Rwb4UfwGgFJq3+Ygk&#10;qXqYn2JC/SxOAwAoDl+tyh36uV5EoAJ93C1OAwD4r6wcu0Z8t1GzN8ZKkoZ3ra5bmle2OBUAXBoK&#10;wAAAWGDjwVOSpJYxQdYGAQBY4sdNuQXg/k0rWZwEAFAcdsQl63+/5d5N9nCXahanAQCczbuL/nYU&#10;f0d0q66H2F8DKMEoAAMAUMwys+2OE//No3nuIwCUJjvikjVnY6xjJIg+9cMtTgQAKGoHTqSq/8cr&#10;lZltV/PoIHWpVc7qSACA/9gTf1qf/LJHkvRmvwa6sUlFixMBwOWhAAwAQDH7ds0BxSWlK8DLTZ1q&#10;hlodBwBQDFIysnXXpDVavTfBMa1zzXI8TwwAnNze4ykaMHG1EtOyFOjtrtduqC+bjUfAAMCVZuyc&#10;rcrKMWpTNVh9G0VYHQcALhsFYAAAitnK3SckSbe1jJSPB10xAJQGry3Y7ij+dqsdpo41QnVDY+4q&#10;AABntvlwogZO/EMnUjIVGeyjr+5qocrBPlbHAgD8x+o9J7T873i5udj00nX15OLChToASj7OOgMA&#10;UIyMMVp/4JQkqW3VEGvDAACKRXJ6lqavOyRJeuPG+urHc38BwKmdOJ2hN3/eoe//PKzMbLtqVwjQ&#10;F3c1V6i/p9XRAAD/YYzRqwu2S5JualZJUSG+FicCgMJBARgAgGK0JTZJcUnpkqQmkWUtTgMAKA4b&#10;DyYqNTNH5fw91Ze7fgHAaf2287gmrdirFbtPKDUzR5JUsaw3xV8AuIL9vPWo1h84JS93Fz3cpZrV&#10;cQCg0FAABgCgGC3dfkyS1CI6SF7urhanAQAUh5+3xkmSGlcuK1eGkwMAp3MqNVP3fLlWa/addEwr&#10;H+ClEd2rq3f9Cjz2BQCuUPHJGXp25mZJ0l1tolUuwMviRABQeDgCBQCgGC3dkVsA7lAj1OIkAIDi&#10;EJeYrqlrDkqS+jaOsDgNAKCw7TqWrL7jVigpPVuSdHOzSrqpWSXVCQ+Uh5uLxekAAOeSYzcaMnmd&#10;jiVnqFo5Pz3YuarVkQCgUFEABgCgmCSmZWn9wVOSpOsbUQQAAGdnjNHwqRuUkW1Xk8iy6lY7zOpI&#10;AIBCdDQpXQMnrlFSerZcXWx64dq6urVFZatjAQAKYP7mI1q7/6R8PVw14Y4mjNYAwOmwVwMAoBhs&#10;iU3UuKW7ZYwUUcZbFQK9rY4EAChiL/24TSv3nJAkPdWrpmw2hn8GAGexbv9JPfH9Jh0+lSZJmv9w&#10;O1UP87c4FQCgII4mpeu5WVskSXe2iVaVUD+LEwFA4aMADABAEUpMzdKj323Q4n+e/StJd7aJsi4Q&#10;AKBYTF61X5/9tleSNLJHDTWJDLI4EQCgsCz/O173frlWGdl2ebi56NMBTSn+AkAJ8sGSnUpIyVTt&#10;CgEM/QzAaVEABgCgCL2z6G9H8bdXvfK6vlFFda1VzuJUAICiNPG3vXp+7lZJ0rDOVfVAJ04qAYCz&#10;+OXveN01aY1y7EYdqofqhWvrqnKwj9WxAAAFdCwpXd+tPSRJeu7q2vJyd7U4EQAUDQrAAAAUkeT0&#10;LE1etV+S9Grferq5Oc8DAwBntmLXcb22YLs2HkqUJN3TLlrDu1W3OBUAoLD8ujNeAyb+IUmKCfXV&#10;pwOaysPNxeJUAICL8ckve5SZbVfTyLJqEc0oPQCcFwVgAACKyJLtx5RtN6pY1pviLwA4sQWbj2jq&#10;moNauiPeMa1/04p6undtC1MBAArTwYRU3fPlWklSkK+HJt/dguIvAJQwfx9N1hcr90mSHuxcVTab&#10;zdpAAFCEKAADAFBEtsclS5JaVwm2OAkAoCgcOJGqR7/boLX7Tzqm1Szvr3G3NVZMqJ+FyQAAhel0&#10;RrYe/Ga90rPsqlbOT7MfbCtvD4YMBYCSJMdu9MT3m5SVY9Stdpg6VA+1OhIAFCkKwAAAFAFjjBZt&#10;PSpJaly5rMVpAACFbd3+BN35+RolpWdLkga3jdZ1jSJUu0KAXFy4kwAAnMkHS3Zq48FT8vVw1cRB&#10;zSj+AkAJNGnFPq0/cEp+nm564dq63P0LwOlRAAYAoAj8vuuEdh47LQ83F3WuVc7qOACAQnQkMU13&#10;f7FWSenZCvBy04Tbm6h11RCrYwEAikBKRra+XnVAkjTmmjqqFORjcSIAwMU6cCJVb/y0XZL0VK9a&#10;Kh/oZXEiACh6FIABAChkdrvRc7M3S5JublZJ5fz5YgEAziI+OUMPTPlTp1Kz5O5q06JHO6hcAPt5&#10;AHBWszfGKjkjW+X8PXVD44pWxwEAXCRjjJ6dtVnpWXa1ignWLc0rWR0JAIoFBWAAAArZs7M2a098&#10;ilxs0gOdqlodBwBQSDYfTtRtn61WYlqWXGzS+NuaUPwFACd2JDFNY+dskSTd0KQiQ/wDQAn0419H&#10;tPzveHm4uujF6xn6GUDpQQEYAIBCNO+vI5qyOneIuKd711YYhQEAcAqJaVm6f/I6JaZlqWZ5fz3V&#10;q5baVw+1OhYAoAg9O3OL0rPsqh7mp4e7VLM6DgDgEnz++z5J0j3to1Ul1M/aMABQjCgAAwBQSNbt&#10;P6nhUzdIkga3jdbdbaOtDQQAKBSpmdm698u1OnQyTaH+npp6XysFertbHQsAUIR+3RmvRduOSpJe&#10;vK6evNxdLU4EALhYv/wdr3X7T8rd1aaBraOsjgMAxcrF6gAAADiDXceSNfiLNcrItqtrrXIa1auW&#10;1ZEAAIXAGKO7J63V6r0JkqTHe9Sg+AsATs4Yo3cX7ZQkXd0gXM2jgyxOBAC4WMYYvbZguyTpthaR&#10;KufPCG0AShfuAAYA4DIkpWfphTlbNW3dIUlS+QAvvX9LI7nyfDAAcAr/+22vVu45IUl64do66te0&#10;ksWJAABF7eNf9mjd/pNydbFpZPcaVscBAFyCr/84oC2xSXJzsenBzlWtjgMAxY4CMAAAl+BkSqae&#10;mbVZCzbHKcduJEmNKpfRc31qy8eD7hUAnMGuY6cdd4A93auW7mgVZW0gAECR+27NQb06P/eOsdFX&#10;11blYB+LEwEALtb2uCSNnb1VkvRI12oK8fO0OBEAFD/OUAMAcJEWbT2q4d9tUHJ6tiQpOsRXI7pX&#10;V5/64RYnAwAUFrvd6PHpG3U6I1u1KgTwXHcAKAWW7jimUT/8JUlqVy1EA7jwBwBKpNGztigzx64O&#10;1UP1QCfu/gVQOlEABgDgIszdFKuHv93guOv3+yGt1SSyrMWpAACF7ffdx/XngVNyc7HpzX715cLQ&#10;/gDgtI4lp+uLFfs0btluGSP1qldeb/VraHUsAMAlWLT1qFbvTZC7q03P9K4lm43jeAClEwVgAAAK&#10;KDE1S49O3agcu1G1cn6afn9rBfq4Wx0LAFDI7HajT3/dK0m6pkG46oQHWpwIAFAU7Haj9xbv1Me/&#10;7FZ6ll2S1LlmOb3dv6G83F0tTgcAuFg74pL12PSNkqQ720SrWpi/xYkAwDoUgAEAKKBnZm1WZo5d&#10;ZXzcNe/hdnJ3dbE6EgCgCMzbfES//B0vF5t0F0M/A4DTmrXxsN5bnPus9waVyqhfk4rq37SSPNw4&#10;zgeAkiYpPUu3fbZap1Kz1KBioEZ0r251JACwFAVgAAAuwG43enneNs3ZGCtJGntNHYq/AOCkMrJz&#10;9Mq87ZKke9rFqG4Ed/8CgDOy243GLd0tSRrasYpG9qjBMKEAUIJN/G2vjp/OUFSwjybd2Vyebozk&#10;AKB04+w1AAAXMG7ZLn32W+5QoLe3rKxrG0ZYnAgAUFQ++3WvDp9Kk4ebi+7rUMXqOACAIvLz1jjt&#10;PHZa/l5uur9jFYq/AFCCpWZma9KKfZKk4d2qq6yvh7WBAOAKwB3AAACcx7r9J/X2wr8l5d75O6BV&#10;pMWJAABF5fCpNH3yyx5J0sjuNRTEiSMAcEp2u9GbP+ce49/SvLICvNwtTgQAuBxzNsbqVGqWKgR6&#10;qUed8lbHAYArAgVgAADO4VhyukZO3yi7kbrWCtPA1lFWRwIAFJHsHLse+Xa9EtNynxnGPh8AnNfE&#10;3/dq17HT8nB10eB2POsdAEq6aWsPSZIGtIqSlztDPwOAxBDQAACcVVaOXUMm/6k98SmSpGFdqlqc&#10;CABQVHLsRndOWqM1+07Kx8NV79/SSB5ufFUCAGeUnJ6l9xbtlCQN7VRF5fy9LE4EALgcv/wdr7X7&#10;T8rFJvWuV8HqOABwxeCsBgAAZzF51X6t239SkjTutsaqX7GMtYEAAEXCGKO3F+7QrzuPS5LubR+j&#10;yGBfi1MBAIrKV6v2KzkjWxUCvfRQ52pWxwEAXIbsHLteW7BdUu7dv5WDfSxOBABXDoaABgDgP9Kz&#10;cjRu2W5J0ohu1dWLK0gBwCkdPpWmdxf+rWnrcoeMe6pXTd3TLsbiVACAorI7/rQ+WrJLkjS0U1W5&#10;utgsTgQAuBwz1h/Wltgkebi66M42UVbHAYArCgVgAAD+482fdig+OUMRZbx1X4cqVscBABSyrBy7&#10;3vr5b038fa8ys+2SpCEdq+iedjGy2SgGAIAzys6x687P1yglM0fNo4J0S7NKVkcCAFyGHLvRx8tz&#10;L95/qHNVRvEBgP+gAAwAwL/sOnZan/22V1JuMYBnQAKA8/lo6S5N+OdkUfOoIN3eKlJX169A8RcA&#10;nFRaZo46vblMcUnpkqRn+9SWmyvH+QBQkn3/5yHtjk9RgJebBnH3LwCcgQIwAAD/8uXKfZKk6mF+&#10;uqV5ZWvDAAAK3anUTH3yyx5J0qPdquuhzlUp/AKAk/tq1T5H8Xf01bVVr2KgxYkAAJfDbjea8M+j&#10;u4Z2qip/L3eLEwHAlYcCMAAA/9h5NFnf/nFQkvTEVTV5JhgAOKFPftmj1MwcxYT66v4OVSj+AoAT&#10;+2Nvgl5bsF3r9p+UlPus9zvbRFucCgBwuX7ffVx7jqfIz9NNt7Xg4n0AOBsKwAAA/OPjX/YoM8eu&#10;ppFl1alGOavjAAAK2fHTGfpixT5J0iNdqzPMPwA4qbd+3qEf/zqiPfEpjmlX1SmvO1pGWRcKAFBo&#10;flh/WJJ0bcNw7v4FgHOgAAwAgKS4xHTN/OcLxMgeNeTC3b8A4HSGfbNeKZk5ig7xVe96FayOAwAo&#10;ZHa70dYjSfpgyS7HtCBfD/0wtLUig30tTAYAKCyHTqZq1oZYSVLfxhUtTgMAVy4KwAAASPpw6U5l&#10;242qlfNT8+ggq+MAAArZtiNJWrH7hCRpeLfqDPMPAE4kLTNHz8/doh83HVFSerZj+m9PdFKFQG/2&#10;+QDgRD75ZY9y7EatqwSrSWRZq+MAwBWLAjAAoNSLT87Q7H+uHh3WpRrPgwQAJ/ThP3eDta8eqmsa&#10;hFucBgBQWHbEJev+yeu093jucM8ebi6KCfHVve1jVLGsj8XpAACFafPhRE1ZfUCSNLRjVYvTAMCV&#10;jQIwAKBUM8boqR/+UlJ6tmqW99dVdctbHQkAUMi+/eOAfvzriCRpeNdqFqcBABQGY4ymrTukp2b8&#10;pWy7UYifh166vp661CwnN1ee8Q4AzuiFuVuVYzfqVa+82lYLsToOAFzRKAADAEq1T3/do4Vbj8rd&#10;1aZ3bmood04WAYBTOXQyVU/O+EuS9ECnKmpUmWHiAMAZPDtrsyavyr0LLKKMt6YPaaUKgd4WpwIA&#10;FJV1+xO0em+C3F1terZPbavjAMAVjwIwAKDUWrrjmF6et12SdGebaNWqEGBxIgBAYTqalK7Oby2X&#10;JLm52HRXm2iLEwEALsfBhFSt2H1cv+48rrmbckd2eLBTVQ3pWEW+npziAgBnNm7pbklS30YVueAH&#10;AAqAo2MAQKl04ESqnpi+SZLUtmqIhnasYnEiAEBhm/j7XmVm2yVJUwa3ULCfp8WJAACXauqaA3py&#10;xl8y5v+n3d02Wo/1qGFdKABAsdh1LFmLtx+TzSbd1yHG6jgAUCJQAAYAlCpZOXbN3xyn1+Zv17Hk&#10;DEWH+OqTAU3k40GXCADOYs2+BM3487BmbTgsSZpwe2O1iAm2OBUA4FKlZeZo7JytMkaqXSFAXWqV&#10;U6ea5dSYYf0BoFT4evVBSVLXWmGKCfWzOA0AlAyc7QYAlBoJKZkaMnmdVu9NkCQFeLlp4qBmFH8B&#10;wAlkZtv14Nd/6o99CTqVmuWY3qBSGXWpFWZhMgDA5Xr42/VKzcxRqL+n5jzUVq4uNqsjAQCKSXpW&#10;jqavyy0A39q8ssVpAKDk4Iw3AKDUeGHuVq3emyAvdxfd176KbmtRWeUCvKyOBQAoBH8dPqWftx51&#10;vI4J8dWYa+qoZUyw3F1dLEwGALgcpzOyHfv3p3vVovgLAKXMT1vilJSerYgy3upQPdTqOABQYlAA&#10;BgCUCvuOp2juplhJ0vs3N1L3OuUtTgQAKAwHTqRqyh/7NXN97nDPtSoE6Lv7Wsrfy93iZACAwvD2&#10;z39LkkL9PXVdowiL0wAAitu3f+Te/du/aSW5cBEQABQYBWAAQKnw8S+7lZVjVL9iIEOBAoATOJmS&#10;qTFztmjOxljZzf9Pv6ZBOMVfAHASK3ef0MTf90qShnWpZnEaAEBx23c8RSv3nJDNJvVrWtHqOABQ&#10;olAABgA4vcS0LM3akHv37xNX1WTYOAAo4XLsRg99s16/7TouSepQPVR96ldQ/YplVKO8v8XpAACF&#10;IS0zR49MXS9J6lqrnO5oGWlxIgBAcftube7dvx2qhyq8jLfFaQCgZKEADABwepNX7VdqZo5iQn3V&#10;MibY6jgAgMuwes8JPTJ1g44kpsvFJn1zT0u1YN8OAE5n6Y5jOpqUoRA/T716Q32r4wAAill2jl3T&#10;1x2SJN3crJLFaQCg5KEADABwanGJ6Xrr5x2Scr8wcPcvAJRMqZnZmrMxVs/N2qKMbLsCvNz0SNfq&#10;FH8BwEnlPdv9hsYRCvHztDgNAKC4LdsRr2PJGQr29VDnmjzKCwAuFgVgAIBTm7nhsOxGig7x1R0t&#10;o6yOAwC4SEt3HNObP+3QjrhkZf/zsN8aYf764YHW8vHg6wwAOKPtcUn6eetRSVLv+hUsTgMAsMK3&#10;a3KHf76hSUV5uLlYnAYASh7OmAAAnNbpjGx9sWKfJOmOlpHy9nC1NhAA4KIkp2fpgSl/KjUzR5IU&#10;Feyjfk0r6faWkRR/AcCJLdsRL0lqXLmM6lcsY20YAECxO5WaqWU7jkmS+jWpaHEaACiZOGsCAHBa&#10;Qyav05HEdJXz99StLSpbHQcAcJFenb9dqZk5iijjran3tVREGW/ZbAzlDwDOzBijn7bESZKuqlve&#10;4jQAACss2BynbLtRrQoBqhbmb3UcACiRKAADAJzSnI2x+nXncUnSW/0byMudu38BoCTZezxFU1Yf&#10;kCTd3yFGFcv6WJwIAFAcZm+M1foDp+TqYlPPugz/DACl0ZxNsZKkaxqEW5wEAEouBs8HADidLbGJ&#10;euib9ZKkbrXD1K5aqMWJAAAXa9aGw5KkKqG+uqNVlLVhAADF5ut/Lv65q02UKgVx8Q8AlDbHktO1&#10;cvcJSVIfngMPAJeMAjAAwKnY7UZPfv+XJCnAy03PX1vH4kQAgIu1eNtRvbtopySpfXUu4gGA0uLA&#10;iVSt3psgF5t0V9toq+MAACww/6842Y3UqHIZLgQCgMvAENAAAKeQlpmjN3/eoVkbYnX8dIY83Fz0&#10;47B2qhDobXU0AMBFOJ2RrefnbpUkRQX7aGSPGhYnAgAUl7l/5Q752apKMMfxAFBK/bjpiCSpT32G&#10;fwaAy0EBGABQoh0+laZ7v1yrLbFJjmn+Xm56pnctrhQFgBJoweY47T+RqgqBXpp2f2v5ePCVBQBK&#10;g6T0LE36fZ8k6doGEdaGAQBYYtexZP2xL0E2m9Szbnmr4wBAicYQ0ACAEssYoymr9juKv2V93DWw&#10;VaTWPN1VNzWrbHE6AMClWLztqCSpX9NKCvX3tDgNAKC4fLhkl44lZyjU31PXNOSuLziXcePGKTo6&#10;Wl5eXmrSpIl+/fXX87afMmWKGjRoIB8fH1WoUEF33nmnTpw4UUxpAetMW3dIktS1VpjCyzASBABc&#10;DgrAQCHhYB4oPgkpmXp53ja1emWJxi3bLUm6pkG4/ny2m8ZeW1de7q4WJ0RpRn8AXLpTqZlauuOY&#10;JKlzzXIWpwEuD/0BUHDZOXZ98sseSdKIbtU5nodTmTp1qh555BE9/fTTWr9+vdq1a6eePXvqwIED&#10;Z23/22+/acCAAbr77ru1ZcsWTZs2TWvWrNHgwYOLOTlQ/JZsy/0ucE0DLgQCgMtFARgoBBzMA8Vn&#10;zb4EXfXuL/rklz2KS0qXm4tNjSqX0fBu1WWz2ayOh1KO/gC4PF//cUDpWXZFlPFW/YhAq+MAl4z+&#10;ALg47y/e6fj/brXDLEwCFL63335bd999twYPHqxatWrp3XffVaVKlTR+/Piztl+1apWioqI0bNgw&#10;RUdHq23btrrvvvu0du3aYk4OFK/NhxO189hpubnY1K5aiNVxAKDEowAMFAIO5oGidzAhVQMn/qF+&#10;E1bqWHKGqpbz06cDmuqvMT30w9A2ig7xtToiQH8AXKZl2+MlSXe2iZKLCxf1oOSiPwAuztYjuY90&#10;qV0hQMF+DP8P55GZmal169ape/fu+aZ3795dK1asOOt7WrdurUOHDmnevHkyxujo0aOaPn26evfu&#10;XRyRAct8sWKfJKlXvQoq4+NhbRgAcAIUgIHLVFwH8xkZGUpKSsr3A5QWcYnpun7cCi3/O7cwUDci&#10;QD8Mba1utcPk7cHwcLgy0B8Al+ePvQn6Y1+CbDapd/0KVscBLhn9AXBx0jJz9OvO45KkJ3vWtDgN&#10;ULiOHz+unJwchYXlv7M9LCxMcXFxZ31P69atNWXKFN10003y8PBQ+fLlVaZMGX3wwQfnXA59Akq6&#10;kymZmrUxVpI0sHWkxWkAwDlQAAYuU3EdzL/yyisKDAx0/FSqVKlQ1wO40mRk52jR1qN6btZmdX17&#10;uY6fzpC/p5sm3N5EM4a0kb+Xu9URgXzoD4DLkzf8Z696FVQh0NviNMCloz8ALs6Pfx1RRrZdQb4e&#10;alUl2Oo4QJH47+OKjDHnfITR1q1bNWzYMD333HNat26dFixYoL179+r+++8/5/zpE1DSff/nIWVm&#10;21UnPECNK5e1Og4AOAUKwEAhKeqD+VGjRikxMdHxc/DgwULND1xJMrJz1HfcCg3+cq2+XLlfpzOy&#10;VSnIW1/e3VxX1S0vDze6L1y56A+Aixd7Kk0rdufe/TWyew2L0wCFg/4AuLD0rBx9tHSXJKl/00py&#10;d+U4H84lJCRErq6uZ1wAdOzYsTMuFMrzyiuvqE2bNho5cqTq16+vHj16aNy4cZo4caKOHDly1vfQ&#10;J6Ckm7Uh9+7fm5tVOufxEgDg4rhZHQAo6S73YF6S6tevL19fX7Vr104vvviiKlQ4c9hDT09PeXry&#10;LCSUDst3xGtLbJLcXW26sUkl9agTpvbVQnkeJK5o9AfApZu+7pDsRmoRHaQonumOEo7+ACi4ZTuO&#10;ae/xFIX6e2popypWxwEKnYeHh5o0aaKFCxfq+uuvd0xfuHChrr322rO+JzU1VW5u+U/ZurrmPvrI&#10;GHPW99AnoCSLPZWmvw4nymaTetbjUTAAUFi4tBK4TP8+mP+3hQsXqnXr1md9T2pqqlxc8v/zu9DB&#10;PFBapGfl6I2fdkiSbm5WWa/0raeONcpR/MUVj/4AuDR2u9HUNbl3qdzcnOEKUfLRHwAFl/fs3+bR&#10;QQrgES9wUo8++qg+++wzTZw4Udu2bdPw4cN14MABxygPo0aN0oABAxztr776as2YMUPjx4/Xnj17&#10;9Pvvv2vYsGFq3ry5wsPDrVoNoMjM3ZR792+TymUV4seFDABQWLgDGCgEjz76qO644w41bdpUrVq1&#10;0ieffHLGwfzhw4f15ZdfSso9mL/nnns0fvx49ejRQ0eOHNEjjzzCwTwgacHmOO08dlqebi4a0CrS&#10;6jjARaE/AC7ejPWHdfhUmvy93NSzLlf8wznQHwAXtuvYaccFQB2qh1qcBig6N910k06cOKHnn39e&#10;R44cUd26dTVv3jxFRuZ+3z1y5IgOHDjgaD9o0CAlJyfrww8/1IgRI1SmTBl17txZr732mlWrABSp&#10;+ZtzR025tlGExUkAwLlQAAYKAQfzQOE4mZKpdxb9LUm6oUlFVQvztzgRcHHoD4CL99mveyRJNzSu&#10;KC93V4vTAIWD/gC4sO/WHlS23ahD9VD1a1LR6jhAkRo6dKiGDh161t9NmjTpjGkPPfSQHnrooSJO&#10;BVjvZEqmNhw8JUnqWquctWEAwMnYDONJASVSUlKSAgMDlZiYqICAAKvjAIXixblb9dlveyVJH9/R&#10;RD3qlLc4Ea507AvZBijZTpzOUJMXF0mS1j3TVcEM+YbLUNr3h6V9/VGyZOfY1e71pTqSmM5xPwod&#10;+0O2AUqOWRsO6+FvN6h6mJ9+Ht7B6jhwMuwLUdrxDGAAwBXh0MlUffNH7p0w1zUMV/faYRYnAgAU&#10;tU9+yb37t0qoL8VfAChFpq49qCOJ6Srr46721Rj+GQBKqwX/DP/cvTYXAgFAYaMADAC4Ikxbe0gp&#10;mTlqEllWb/VvKJvNZnUkAEAR+3nrUUnSve1jLE4CACguxhh9uWK/JOnBztXk7cHw/wBQGqVn5Wj5&#10;3/GSpO51uAkAAAobBWAAwBVh5Z4TkqQbm1SUqwvFXwBwdtuOJGnv8RS5utgY+hMASpFlO+K142iy&#10;PN1cdGNjnv0LAKXVit3HlZqZo/IBXqoXEWh1HABwOhSAAQCWS8/K0YYDpyRJLWOCrQ0DACgW09Ye&#10;kiS1iA5SGR8Pi9MAAIpL3t1e1zQIV6CPu8VpAABWWfjPaEDdaocxChwAFAEKwAAAy3239qAyc+yq&#10;EOilqGAfq+MAAIpYfHKGpq7Jfe77HS0jLU4DACguxhgt2pZ7wr9jjXIWpwEAWMVuN1q49Zik3AIw&#10;AKDwUQAGAFjuh/WHJUm3t4zkqk8AKAW+W3tQKZk5qhsRwPDPAFCKrD94SodOpsnXw1Wda1IABoDS&#10;avXeBB0/nSF/TzdGggOAIkIBGABgqdMZ2dp0KFGSdG3DcIvTAACKw9bYJElSl5phcuG57wBQaszd&#10;eESS1LV2mLw9XC1OAwCwyrR1ByVJfRpUkIcbJQoAKArsXQEAlpq36Yhy7EaVg3xUsSzDPwOAs4tL&#10;TNfCf4b/rBMeYHEaAEBxsduNfvwrVpLUpz4XfgJAaWWM0e+7jkuSetWrYHEaAHBeFIABAJb6fMU+&#10;SdI1DTgJBAClwfhlu5SZbVfTyLI87wsASpF1B07qaFKG/L3c1L56iNVxAAAW2RKbpKNJGfLxcFWz&#10;qCCr4wCA06IADACwzP4TKdp2JEmuLjbd3Tba6jgAgCKWnpWjb9fkDvf2aLfqPPcdAEqRlbtPSJLa&#10;VwuVpxvDPwNAabXon9GA2lYNkZc7/QEAFBUKwAAAy8zfHCdJahkTpLK+HhanAQAUtZnrDysj266I&#10;Mt5qVSXY6jgAgGL06854SVLjyLIWJwEAWCnvgqBONctZnAQAnBsFYACAZfIKwFfV5ZkvAODscuxG&#10;7y7aKUn6P/buPDqyu7zz/6dUpdJSkkr7rpbU3epW7912e8cYY2wMBIdsmGExMJCJMSEBEpJ4yAzg&#10;zAlncgLxhIk5YQL4B2EYAuNMEkIwJuAN463d+6qW1K19l0q7SlV1f3/cKrXbUrd7ke63pO/7dU6f&#10;Y8sS/jjnRPfW9/k+z/Ohmxvo/gUAy5wemJTkXv4EANgpnnB0pDsiSdqzrtBsGABY4ygAAwCM6Bmb&#10;0cHOMfl80lu3sQMSANa6p04NqG98VgXZAd13c73pOAAAD41NRzU6PS9JaiwNGU4DADDlRN+4pqJx&#10;5WUF1FSebzoOAKxpFIABAEZ8L7kDcm99kcrzsw2nAQCstH877E59eMfOanY/AoBlTvZNSJKqw9nK&#10;DQYMpwEAmPLymVFJ7joAfwYTgQBgJVEABgB4Lp5w9M1ftEuSfnV3jeE0AAAvHOgckyTdvrnMbBAA&#10;gOcOdo1JknbWFhrNAQAw66UzI5Kk69gHDwArjgIwAMBzrYOTGp+NKSfTr/dcV2c6DgBghXWPzahl&#10;YFL+DJ/2NrD7EQBss++s2/G1ozZsOAkAwBTHcRYKwNc2UAAGgJVGARgA4Lnf++5+SVJzVb4Cfh5F&#10;ALDW/fiIO/65qTxPxaGg4TQAAC+9fGZEjx/tlyRdS8cXAFjrZP+E+sfnlBXI0DXreB4AwErj1B0A&#10;4Kl4wtGpfncH2C0bSg2nAQB44TsvnJUkve+GdYaTAAC89j9/flqS9KbNZbpxfYnhNAAAU36SvAz0&#10;ho2lys70G04DAGsfBWAAgKdeOjOihOP+9e+/pclsGADAihudiqp9aEqS9LYdVYbTAAC8FJme1wtt&#10;7rjP3719o+E0AACTXulw1wG8oYlmAADwAgVgAICnvvtihyTpt66tVSbjnwFgzfvp8X45jrSlqkCl&#10;eVmm4wAAPPTPB7s1Mx9Xc2U+458BwGKJhKP9HWOSxPhnAPAIJ+8AAM/MRON6+tSgJOltOyoNpwEA&#10;eCF10//2zWWGkwAAvHagMyJJetv2Kvl8PsNpAACmtA1NKTIzr6xAhrZUFZiOAwBWoAAMAPDM/32l&#10;S6PT86otytEbmygEAIAN9p11C8CbK/MNJwEAeK1zdFqS1FCaazgJAMCk/clLoTtrwwoGKEkAgBf4&#10;bQsA8MyTJwckSe+9YZ0CjH8GgDVvdj6uloFJSdINjSWG0wAAvNYzNiNJqi3KMZwEAGDSK8nxz3sY&#10;/wwAnuH0HQDgma5R9wBofWme4SQAAC90j83IcaRQ0K+KAvb/AoBNpuZiCwXgumI6gAHAZqkO4GvW&#10;FZoNAgAWoQAMAPDEKx2jOtE3IZ9PaqqgAAwANugYcUd/1hXnsvsRACxzpDuihCNVhbNVnp9tOg4A&#10;wJDJuZhO9k9Ikq6hAxgAPEMBGADgiUd+flqS9JvX1GpDGQVgALDBsZ5xSeL3PgBY6KlTg5Kk3XWF&#10;ZoMAAIw62Dkmx5FqCnNUXsCFIADwCgVgAMCK6xmb0U+Pu/t/73/TBsNpAABeOdg5JonDfwCwTSye&#10;0A/2dUmS7tlVbTgNAMCkV86645/3MP4ZADxFARgAsOKeaXFv/++oCdMFBgCWmInG9XLysGdHbdhw&#10;GgCAl548OaiBiTmVhIK6Y0uF6TgAAINePDMiSbquodhwEgCwCwVgAMCKchxH3/rlWUnS23ZUGk4D&#10;APDK155u08hUVJUF2XQAA4BFEglHf/XTU5KkX9tTo2CAoycAsFUsnljoAKYADADe4i0cALCijvaM&#10;62jPuIKBDL3nunWm4wAAPOA4jr79/BlJ0m+/cb2yM/1mAwEAPPNc67CO9owrPzug//TG9abjAAAM&#10;Ot47oaloXPnZATVX5puOAwBWoQAMAFhRz7cNS5Ju3Viq4lDQcBoAgBeePT2kocmosgIZet8NXP4B&#10;AJvs73A7ve5oLld5QbbhNAAAk1JnQtc1FCsjw2c4DQDYhQIwAGBFvZI8ALqmvshwEgCAV5466e5+&#10;/7U9NXT/AoBFZufj+vbz7vqXTXR6AYD1nmsdkiTdvKHEcBIAsA8FYADAitrfMSZJumYdBWAAsEX7&#10;0JQkaVt1geEkAAAv7e8Y08DEnHKDfr17b53pOAAAg2LxhF5sH5Ek3bieAjAAeI0CMABgxXQMT6s3&#10;Mit/hk+76sKm4wAAPNKWLACvL8sznAQA4KWjPRFJ0hs2lqo0L8twGgCASYe7I5qKxhXOydTWKi6G&#10;AoDXKAADAFbM37/gjn+7obFYucGA4TQAAC9EYwl1jExLktaXhQynAQB46Ren3VGf26q5/AkAtnvq&#10;lLsW5qb1Jez/BQADKAADAFZENJbQ3yf3f917HePfAMAWHSPTiicc5Qb9qizINh0HAOCRgYlZ/Ty5&#10;A/7u7ZWG0wAATHsy+Ux40+Yyw0kAwE4UgAEAK6J9aErT0bh8PumeXdWm4wAAPNI2OClJaiwNyefj&#10;pj8A2OLssDv9obYoR5sr8w2nAQCYNDoV1cGuMUnSbRSAAcAICsAAgBXx0pkRSe74ZwoAAGAP9v8C&#10;gJ1+2TosSaovyTWcBABg2gvtI3Icqak8T1XhHNNxAMBKFIABACvi+Tb3AOim9aWGkwAAvHSwc0yS&#10;e9gDALDD1FxMf/Pz05Kk6xtKDKcBAJj2crIp4LrGYsNJAMBeFIABACuiddDtANteU2A4CQDAK7Pz&#10;cXZ9AYCFnj09pLlYQqV5WXrg9g2m4wAADEtNhbuuochwEgCwFwVgAMCym4nG1ZrcAVlfEjKcBgDg&#10;lR8f6dPMfFzV4WztqAmbjgMA8Mhf/PiEJOkdOyqV6eeoCQBsFpme1+HuiCTpxvVMhQAAU3grBwAs&#10;u9bBSUVjCRXmZmpDGQVgALDB7HxcX3ripCTpXXtq2P8OAJboGJ5emP7ze3c0GU4DADDtl21DSjjS&#10;hrIQ+38BwCAKwACAZdc5Mi1JaigJUQAAAEs8frRPnSMzCudk6nfeyPhPALDFi8kxn3vWFaokL8tw&#10;GgCAac+eHpIk3drEShgAMIkCMABg2Z1NFoDrS3INJwEAeCW15+ve6+oUzs00nAYA4JXU5c/mynzD&#10;SQAA6eD5NvdzwS0bSw0nAQC7UQAGACy7g51jkqRNFRwCAYAN4glHLyQPejbzux8ArHKoa0yStKEs&#10;z2wQAIBxkel5nR6YlCRdW19kOA0A2I0CMABg2b10ZlSSdH1jseEkAAAvPNMyqJaBSQUyfLphPb/7&#10;AcAmJ/smJLkjoAEAdjuQvBTUUJKr4lDQbBgAsBwFYADAsjozNKWhyTlJ0taqAsNpAABeONozLkl6&#10;y5YK1RYx/h8AbDE1F1NPZFaS1FhKBzAA2G7fwl54un8BwDQKwACAZfX1Z9slSbc2lSqUFTCcBgDg&#10;hSdPDkiSbt5YYjgJAMBLj+3vliSV5WepiP3vAGC9X7YNS5JuYCIcABhHARgAsGym5mL6h5c7JUnv&#10;vX6d4TQAAC+c6BvXS2dGFcjw6S1bKkzHAQB46GSfOwHiV3ZWyefzGU4DADBpLhbXkW73ubC3gQ5g&#10;ADCNAjAAYNkc6BzTXCyhotxM3b290nQcAIAHDnVFJLl736sLcwynAQB4ZT6e0C9Ou51eO2vDhtMA&#10;AEw70Tuhmfm4inIzWQsAAGmAAjAAYNl88xdnJEm3by6nAwAALLHvzKgkaWM5hzwAYJN/P96v9qEp&#10;5WcHdNumctNxAACGtQ5OSpI2V+bLn8GZEACYRgEYALBsDnSOSZLuu7nBaA4AgDfah6b0/X3u6P9r&#10;6xnzBgA2ea7V7f79jWtqVRwKGk4DADAtVQDeUMbFUABIBxSAAQDLYnY+rqHJOUlSfXGu4TQAAC88&#10;e3pICccd/fnOndWm4wAAPOI4jp5pGZIk7VlXaDYMACAttA5MSaIADADpggIwAGBZpIq/wUCGCnMz&#10;DacBAHjhB/u6JElvbi5XBmPeAMAah7oiah+aUjCQoTu2VJiOAwBIAwsdwKyGAYC0QAEYALAs+sdn&#10;JUlleVns/wUAC/RFZnWwc0wZPum9168zHQcA4KGfnRiQJL1lS7nysgKG0wAATIvFEzoznOoADhlO&#10;AwCQKAADAJZJS79707O6MNtwEgCAFw50jkqSGktDKi/gdz8A2OQXp93xz7c2lRlOAgBIB52jM5qP&#10;O8rOzFB1OMd0HACAKAADAJZJ+5B703NbddhwEgCAF55vG5HE4T8A2GZidl77O8ckSW/YWGo2DAAg&#10;LbQOuE0B60vzWA0DAGmCAjAAYFmkCsCNpYz6AQAbnOybkCRtr+HiDwDY5GcnBhRPOGooyVVdca7p&#10;OACANMD+XwBIPxSAAQBXLZFwdLg7IklqoAAMAFY41e8WgDdX5BtOAgDw0pMnByVJd2+vMpwEAJAu&#10;FgrA7P8FgLRBARgAcNUOd0fUG5lVKOjXdQ1FpuMAAFbY0OSchqei8vmkjdzyBwBrxBOOXmx3VwDs&#10;ris0GwYAkDZaB92pcBvK+GwAAOmCAjAA4Kr904EeSdIbN5UpNxgwnAYAsNJOJcc/N5SElBP0G04D&#10;APDK8d5xdY/NKD8roDdtZgc8AECKxRM61jMuSWquZDoQAKQLCsAAgKsSmZnXd1/skCT96u5qw2kA&#10;AF54umVIkrSpghv+AGCT1AH/jtqwsjO5AAQAkFoGJjUzH1d+VoAOYABIIxSAAQBX5Qf7ujQzH9e6&#10;4lzdtbXSdBwAgAeO9rh732/ZWGo4CQDAS8d63QLw1qoCw0kAAOkitf93U2W+MjJ8htMAAFIoAAMA&#10;rsrzbcOSpPffuI4XfQCwRG9kVpJUV5xrOAkAwEsLBeBqCsAAANfpAbcAvL40ZDgJAODVKAADAK7K&#10;maEpSVJzJYdAAGCDF9qGdXpgUoEMn7ZRAAAAa0xHYzra7U6A2EIHMAAg6XjyclAzzwYASCsUgAEA&#10;V+zM0JROJ0f9NHLTEwCs8A8vd0mSfmtvncrzsw2nAQB45Z8O9GgqGld1OFtN5ex4BAC4TvRNSJK2&#10;VOYbTgIAeDUKwACAK/aDfV1yHOm6hiLVFuWYjgMAWGGO4+jFM+7o/7u3s/cdAGySGvF59/YqBfwc&#10;JwEApKm5mM4OT0uiAxgA0g1v7ACAK9Y2dO4QyOdj/y8ArHWn+ifVOTKjrECGrllXaDoOAMAjjuPo&#10;ZycGJEk7a8OG0wAA0sXJfrf7t6IgS8WhoOE0AIBXowAMALgiiYSjQ13uDrD1jH8GACv825FeSdIt&#10;G0uVn51pOA0AwCvPt42ofWhKWYEMvWVrhek4AIA0caLXLQA3V9L9CwDphgIwAOCKvHhmRF2jM8rL&#10;CuiG9cWm4wAAPPDUqUFJ0lu3cfgPALaYnY/rj/7vQUnS23dUKS8rYDgRACBdHO8dlyQ1V7H/FwDS&#10;DQVgAMAVeaFtRJL0li3lyg1yCAQAa93oVFQHO8ckSW/cVGY2DADAM0+dGlTnyIxK87L0X39lq+k4&#10;AIA0cqLPLQBvoQMYANIOBWAAwBU5OzwlSWqq4JYnANjgmdNDSjjS5op8VYVzTMcBAHjkF6eHJEl3&#10;NJeriP2OAIAkx3HOjYCmAxgA0g4FYADAZRufndczyYOghhL2/wKADf7xlS5J0u3N5YaTAAC81Dky&#10;LUnaURs2nAQAkE66Rmc0MRdTpt+nDWV5puMAAF6DAjAA4LL98GCvBifmVBIK6g1NpabjAABW2MhU&#10;VM+1DkuSfnV3teE0AACvDEzM6tnkxc9dtYVmwwAA0kpq/+/G8nxl+ikzAEC64TczAOCyHemJSJJ+&#10;a2+dwjmZhtMAAFbaPx/o1lwsoe01BWquZLwbANjil63Dmo872lZdQAcwAOA8x5Pjn7fw+QAA0hIF&#10;YADAZYnMzOsnR/skSdtrCgynAQB44USfe7jz5uYK+Xw+w2kAAF557rQ7/eGGxhLDSQAA6eZYr9sc&#10;sLWasyEASEcUgAEAl+XpU4MamoyqpjBHb9lSYToOAMADrYOTkqQNZex9BwCbvHRmRJJ06ybWvgAA&#10;zncsOQKaAjAApCcKwACAy3Kiz33Bv2F9sbIz/YbTAAC80Do4JUnaUJZnOAkAwCuR6Xm1Dbm//3ez&#10;/xcA8CqRmXl1jsxIkrZWUQAGgHREARgAcFkOdbkjfq5rKDacBADghdbBSY1MReXzSevpAAYAa/yy&#10;zR3/3FgaUlEoaDgNACCdHE92/1aHs1WYyzMCANIRBWAAwGXpHJmWJDWUUAQAABs89kqXJOnGxhLl&#10;BgOG0wAAvHKsx734eT0XPwEAr3Goa0yStJMJEQCQtigAAwAu2dRcTB3JAjB7IAHADs+1uh1g9+yu&#10;NpwEAOClVzrGJElNFYz/BwCc72ByOtyuukKzQQAAF0QBGABwyY71jivhSBUFWSovyDYdBwCwwk71&#10;T2h/x5j8GT69ubncdBwAgEfiCUcvnRmRJN3QWGI4DQAg3RzsHJMk7aoNmw0CALggCsAAgEv2TMuQ&#10;JGlHTaHZIAAAT3zpJyclSW/ZUq4KLv4AgDVOD0xqLpZQViBDW6sLTMcBAKSR4ck5dY3OyOeTtlMA&#10;BoC0RQEYAHDJXmhzx4DeuJ49YACw1j3fNqzHj/bLn+HT79y2wXQcAICH/r9fnpEk7a4rlD/DZzYM&#10;ACCtHO+dkCQ1lIRUkJ1pOA0A4EIoAAMALkk84ehwt7vj5damMsNpAAAr7ecnByRJ9+yq1jXrigyn&#10;AQB4ZXY+rn852CNJ+sSbmwynAQCkmxN945KkLVX5hpMAAC6GAjAA4JL8+/F+TUfjCudkamN5nuk4&#10;AIAV9srZUUnSdQ1MfQAAmzx5ckATszFVhbN18wb2/wIAznes1y0Ab65gRQAApDMKwACAS/JPB9wu&#10;gPdcV8cYOABY42LxhNqHpiVJmyu52Q8ANnm+bUSSdPf2SmXw3g8AeI3UCGg6gAEgvVEABgC8Lsdx&#10;9Hxy/++dWysMpwEArLQnjvVraHJOxaGgtlZxsx8AbHI82dm1vTpsOAkAIN3MxxM6PZAqAPM5AQDS&#10;GQVgAMDrOj0wqeGpqLIzM7SzttB0HADACnvq1KAk6df21Cgn6DecBgDgFcdxdKLPPdhvprMLAPAa&#10;rYOTmo87yssKqLYox3QcAMBFUAAGALyuVPfv3vpiBQM8OgBgrXvpjDv+86b17H4EAJv0jc8qMjMv&#10;f4ZPG8vzTMcBAKSZI93ulIgtVfny+VgTAADpjFN8AMDrSu0Bu3F9seEkAICVFpmZV+vglCTpmvoi&#10;w2kAAF46kdzruKEspKwAEyAAAOc72DkmSdrFdDgASHsUgAEAF/Xq/b830AkGAGve0Z6IJKm2KEfF&#10;oaDhNAAALx3vczu7mivZ6wgAWCy1J35HLXviASDdUQAGAFxUS3L/b1YgQzt5wQeANe+l9lFJ3OoH&#10;ABulOoDZ/wsAeC3HcXSy331ObK7kOQEA6Y4CMADgop5pGZIkXd9YzBg4ALBAav/vjRuY+gAAtjmR&#10;7ADeQgcwAOA1eiKzmpiNKdPv0/pS9sQDQLqjAAwAuKgnTw5Ikt6wsdRwEgDASpuYnV8Y+39dA/t/&#10;AcAmQ5NzCzvg6QAGALzWieT45w1leQoGKCsAQLrjNzUA4IIGJ+b0i9NuB/Bbt1UaTgMAWGkn+yYU&#10;SziqLMhm/yMAWOb7L3cpnnC0q65QVeEc03EAAGnmRB/jnwFgNaEADAC4oB8f6VXCkXbVhtVQGjId&#10;BwCwwlLdv1vo/AIA6/yflzokSe+7fp3hJACAdJQqAHNRFABWBwrAAIALejq5//et2+n+BYC1LhpL&#10;6NvPn5Uk/crOasNpAABempyL6ezwtCTp7h28+wMAFjuZ3BPfTAcwAKwKFIABABfUOjApSdpdV2g2&#10;CABgxf3bkV71j8+pPD9L79xFARgAbNI9OiNJys8KqCA703AaAEC6mYvF1caeeABYVSgAAwCW5DiO&#10;usfcg6CaQnaAAcBa99SpQUnSb1xbq2CAjwkAYJNnWtxnwPaasOEkAIB01DowpVjCUUF2QJUF2abj&#10;AAAuASc7AIAljUxFNRdLSJIqw7zcA8Bad6BjTJJ0fUOx2SAAAM/94rS7+uWOLeWGkwAA0tHJ/tT4&#10;5wL5fD7DaQAAl4ICMABgSYe7I5Kk0rwsZQX8htMAAFbS7HxcZ4bdkW7bqgsMpwEAeO30oLv6ZWdt&#10;odkgAIC0dKJ3QhLjnwFgNaEADABY0j+83ClJuqGRTjAAWOtaByeVcKRwTqbK8rNMxwEAeMhxHA2M&#10;z0mSKgp4BgAAFjvV7xaAN1VQAAaA1YICMABgkXjC0Yvto5Kk996wznAaAMBKa+l3O782VeQx0g0A&#10;LDM+G1tY/VKez+oXAMBi7UPutKANZXmGkwAALhUFYADAIs+1Dmlock7hnEztbSgyHQcAsMJSN/qb&#10;uNEPANYZnJiVJOVnBZQTZPULAOB80VhCnaMzkqT1ZSHDaQAAl4oCMABgke++2CFJeueuKvb/AoAF&#10;TqU6gMu50Q8Atjk7PC1Jqiqk+xcAsFjHyLTiCUe5Qb/KWRcDAKsGBWAAwHkOdY3pR4f7JEn37mX8&#10;MwDYoGWAnV4AYKsTfe4zYFt12HASAEA6OtA5JklqrsxnXQwArCIUgAEA5/m7Z9olSe/aXa0dtRwC&#10;AcBaNxONq2PE7f5iBDQA2Kcj2QFcX5JrOAkAIB0d6ByVJO1tKDacBABwOSgAAwDO8/OTA5KkD97c&#10;YDYIAMAT+ztG5ThScSio0ryg6TgAAI91jroF4LoiCsAAgMVOJidFbK0qMJwEAHA5KAADABZMzsU0&#10;MRuTJG1gDyQArHnxhKOHfnhMknTX1gpGugGAhVI7gOuKKQADAM7nOM7CqoDNlUwLAoDVhAIwAGDB&#10;Px3oluSOf8vPChhOAwBYaSf6xnWib0KhoF9/+NbNpuMAADw2Pjuv7rEZSVITF0ABAK9xZnhaE7Mx&#10;Bf0ZWl8WMh0HAHAZKAADABY8frRfkvQfrl9HFxgAWKBnbFaSO/WhNC/LcBoAgNdePjMiyb0AWhRi&#10;DQAA4Hyp58SuurCyAn7DaQAAl4MCMABAkpRIOHrl7Kgk6damUsNpAABe+NkJ9+LPRrq+AMBKv2wd&#10;liTdtL7EcBIAQDra3zkmSbpmXZHZIACAy0YBGAAgSeoandHknDvWZ1MFe10AwAapg/97dlUbTgIA&#10;MOGlM+4F0BspAAMAlvB88vPCnnWFZoMAAC4bBWAAgCSpZWBCkrS+LKRMP48HAFjrZufj6hiZliRt&#10;rSownAYA4LVYPKHjveOSpJ21YcNpAADpZmBiVm1DU/L5pFs2MikOAFYbTvgBAJKk1sFJSYwBBQBb&#10;nB2eVsKR8rMDKstn/y8A2KZ1cEpzsYRCQb8aSkKm4wAA0syBjjFJUlN5nvKzM82GAQBcNgrAAABJ&#10;0tEe9/Y/458BwA6dye7f+pJc+Xw+w2kAAF472hORJG2tLlBGBs8BAMD5Dne7z4ldtYVmgwAArggF&#10;YACAJOlA55gk9roAgC26x2YkSTWFOYaTAABMSB3sb6tm/DMAYLHjve6qsG3VrIsBgNWIAjAAQN1j&#10;Mzo77HaC7awpNBsGAOCJrlH3935tUa7hJAAAE35ytF+SdF1DseEkAIB0lNoTv7mSAjAArEYUgAEA&#10;2t8xKknaWRtWOJe9LgBgAzqAAcBe/eOz6h6bUYZPur25zHQcAECaiczML3xe2FpFARgAViMKwAAA&#10;tfRPSpKaK9n/CwC26BpNFoCLKAADgG0OJte/bKrIV24wYDYMACDtpLp/awpzaBQAgFWKAjAAQD87&#10;MSBJ2lHD/i8AsMF8PKGTfe5Or6byPMNpAABeO9Tl7v/dWcv7PwBgsWM9bgF4K/t/AWDVogAMAJY7&#10;2Tehw90RZfp9esfOatNxAAAeONE7oblYQuGcTDWWhkzHAQB47GDXmCRpZ22h0RwAgPR0LNkBvIXx&#10;zwCwalEABgDLPba/S5L05uZyFYeChtMAALywv9Pd/b6rrlA+n89wGgCAlxzHWegA3kUBGACwhKOp&#10;DuAqVoUBwGpFARgALPfyGbcIcPf2SsNJAABeOdAxJknaXVdoNAcAwHtnh6cVmZlX0J+hzZUc7ANe&#10;eOSRR9TY2Kjs7Gxde+21euaZZy76/XNzc/rsZz+r+vp6ZWVlacOGDfrGN77hUVrYbmouppN9bgF4&#10;F58XAGDVogAMLBNe5rEaxROOjifH+rD/F1gePA+Q7hzH0XOtw5KkvfVFhtMAaxfPA6Sr1PjnrdUF&#10;CgY4FgJW2ve+9z198pOf1Gc/+1nt379ft956q972trepo6Pjgj/z7ne/W//+7/+ur3/96zp58qS+&#10;+93vqrm52cPUsNnBrjElHKk6nK2qcI7pOACAKxQwHQBYC1Iv84888ohuueUW/e3f/q3e9ra36dix&#10;Y1q3bt2SP/Pud79b/f39+vrXv66NGzdqYGBAsVjM4+Sw3ZnhKU1H48rOzFBjaZ7pOMCqx/MAq0Hn&#10;yIz6xmcV9Gfo+sZi03GANYnnAdLZufHPXAAFvPDlL39ZH/nIR/TRj35UkvTwww/r8ccf11e/+lV9&#10;8YtfXPT9P/7xj/XUU0+pra1NxcXuu1pDQ4OXkWG51HNi97pCs0EAAFeFAjCwDHiZx2p1LLnTpbmy&#10;QP4MdkACV4vnAVaDtqFJSVJjaUjZmX7DaYC1iecB0tmhZAfwTvb/AisuGo1q3759+pM/+ZPzvn7X&#10;XXfpueeeW/Jn/vmf/1l79+7VX/zFX+jb3/62QqGQ7rnnHv3Zn/2ZcnLoxsTKO9k3IUnaWlVgOAkA&#10;4Gow6we4SqmX+bvuuuu8r1/qy3xNTY02bdqkP/zDP9TMzIwXkYEFR5MF4K3VvNQDV8ur58Hc3JzG&#10;x8fP+wNcjlP97oFOY2nIcBJgbeJ5gHQWiyd0pDu115EOYGClDQ0NKR6Pq6Ki4ryvV1RUqK+vb8mf&#10;aWtr07PPPqsjR47oH//xH/Xwww/rBz/4gT7+8Y9f8N/DMwHLKbUqrLmSsyIAWM3oAAau0tW8zGdn&#10;Z+sf//EfNTQ0pAceeEAjIyMX3PM1Nzenubm5hb/nZR7LoSVZBGiuzDecBFj9vHoefPGLX9QXvvCF&#10;Zc8PezzTMiRJuqa+0GwQYI3ieYB0dnpwUjPzceVlBbSeFTCAZ3y+8yduOY6z6GspiURCPp9P3/nO&#10;dxQOuxc1vvzlL+s3f/M39Td/8zdLdgHzTMBymY8n1DroTgxqruKsCABWMzqAgWVypS/z119/vd7+&#10;9rfry1/+sh599NEL3vL/4he/qHA4vPCnrq5u2f8bYJ+WAfelvqmcl3pguaz08+DBBx9UJBJZ+NPZ&#10;2bns/w1Yu0anonqudViSdNfWSsNpgLWN5wHS0cHOMUnS9poCZbACBlhxpaWl8vv9iy4ADQwMLLoo&#10;lFJVVaWampqF4q8kbdmyRY7jqKura8mf4ZmA5dI2OKX5uKP8rIBqChk5DgCrGQVg4CrxMo/VaiYa&#10;V+fotCSpqYLb/8DV8up5kJWVpYKCgvP+AJfqieP9iiccbakqUAMjoIEVwfMA6eznJwYlSbvqCs0G&#10;ASwRDAZ17bXX6oknnjjv60888YRuvvnmJX/mlltuUU9PjyYnJxe+durUKWVkZKi2tnbJn+GZgOVy&#10;os+dOLi5Mv+CF9cAAKsDBWDgKvEyj9WqdXBSjiMV5WaqJBQ0HQdY9bx6HgBX45Wzo5KkNzeXGU4C&#10;rF08D5DOXmhPTYFY+jICgOX36U9/Wn/3d3+nb3zjGzp+/Lg+9alPqaOjQ/fff78k98L/fffdt/D9&#10;733ve1VSUqIPf/jDOnbsmJ5++ml95jOf0X/8j/9xyfHPwHI63ptcFcb4ZwBY9SgAA8uAl3msRr84&#10;7e6AbKrgViewXHgeIJ05jqPn29yD/00VHOgAK4nnAdJRZGZeo9PzkqTmSi4UA16599579fDDD+uh&#10;hx7S7t279fTTT+tHP/qR6uvrJUm9vb3q6OhY+P68vDw98cQTGhsb0969e/W+971P73znO/XXf/3X&#10;pv4TYJFzHcA8JwBgtQuYDgCsBffee6+Gh4f10EMPqbe3V9u3b7+kl/lPfOIT2rt3r0pKSvTud79b&#10;/+2//TdT/wmwzHQ0pv/1TJsk6TevoasEWC48D5DOxmdiOjPsjv6/tYkOYGAl8TxAOupIPgNK87IU&#10;yuI4CPDSAw88oAceeGDJf/boo48u+lpzc/OiSRKAF072uR3AWyq5MAoAq53PcRzHdAgAl298fFzh&#10;cFiRSIRx0Lhs/3a4Vx/7ziuqLcrRz//wTcr0MxACqxO/C/m/AS7d6YEJveXLT6sgO6BDn3+r6TjA&#10;srP996Ht//14ff9ysEef+O5+7a0v0g8+tvQ4cmAt4Pch/zfAlRmbjmr3Q+7Fg0Ofv0sF2ZmGEwFX&#10;h9+FsB0n/gBgod7IrCRpd10hxV8AsMS+5P7fynC24SQAABM6RtwO4HUluYaTAADS0Ylk929tUQ7F&#10;XwBYAzj1BwALtQy4L/Vl+VmGkwAAvLK/Y0yS9EbGPwOAldqHpiRJ9cUhw0kAAOkoNf65mfHPALAm&#10;UAAGAAs90zIkSXrDxlLDSQAAXmkdnJQk7agNG04CADDhQOeYJGlLFQf7AIDFTvSNS5KaKxmVCwBr&#10;AQVgALDMwMSsukZnlOGTrm8sNh0HAOABx3HUOuh2fm0oyzOcBgDgtZGpqE4PuBeB9jbwGQAAsNjx&#10;3mQHMBeFAGBNoAAMAJbpGHZ3f9UU5SifnS4AYIWjPeMamYoqOzODAjAAWOiJY32S3LGexaGg4TQA&#10;gHSTSDg61c8IaABYSygAA4BleiKzkqSqcI7hJAAAr6S6vnbXFSon6DecBgDgtaM97ljP2zazBx4A&#10;sFjn6LSmo3EFAxlqKGFXPACsBRSAAcAyfZEZSVJVONtwEgCAVzpG3OkPdUW5hpMAAExI7YHfUMoU&#10;CADAYqnxz03leQr4KRkAwFrAb3MAsEzPmNsBXEkBGACs8dKZEUnSZsa5AYCVTva5BeCmCgrAAIDF&#10;TvS5kyKaKwsMJwEALBcKwABgmeO97kt9UzlFAACwQWR6Xs+0DEmS3tBUajgNAMBrw5NzGpqckyRt&#10;quAzAABgsZN9bgfwliqeEwCwVlAABgCLOI6jY8kC8NYqbnUCgA1ODbiHOdXhbG70A4CFUof69SW5&#10;CmUFDKcBAKSjE8lnBZ8XAGDtoAAMABbpGp3RxGxMmX6fNpYz/g0AbHCq3z3M2cT4ZwCwUstAcvwz&#10;E4AAAEuYicZ1ZnhKEitjAGAtoQAMABY59qrxz8EAjwAAsEFLv3vwz9hPALBT66D7HOACKABgKa2D&#10;k3IcqSg3U2X5WabjAACWCaf/AGCRYz3J8c/VjPQBAFukRn9SAAYAO51OdgBvKAsZTgIASEenmRQB&#10;AGsSBWAAsEiqA3gbBWAAsMLsfFz7O0clSdtr+N0PALZxHGdhFQAdwACApSxcFOI5AQBrCgVgALDI&#10;QgdwFUUAALDBi+0jmp1PqLIgW5vpAAYA65wdntbQZFTBQAZTgAAAS2oZcC8KNVEABoA1hQIwAFhi&#10;bDqq7rEZSVIzBWAAsMLh7ogk6cb1xfL5fIbTAAC8djw5AWhLZb6yAn7DaQAA6SjVAcykCABYWygA&#10;A4Al9neMSZLWl4YUzsk0GwYA4InU/t/NlVz8AQAbnepP7nVkCgQAYAnRWEJnhqclSU0VFIABYC2h&#10;AAwAlnjpzIgk6dr6IsNJAABeSe193FzJYQ4A2Cj1HNjEoT4AYAlnh6cUTzjKywqosiDbdBwAwDKi&#10;AAwAlnimZUiSdMP6EsNJAABemI8n1Drodn5tovMLAKzUPjQlibGeAICltSTHP28oz2NlDACsMRSA&#10;AcACw5NzOtLj7oF8Y1Op4TQAAC+0Dk5qPu4oFPSrpjDHdBwAgAEDE7OSpAq6ugAAS0jt/23iohAA&#10;rDkUgAHAAs+eHpLjSM2V+Srn8AcArPB867Akafe6Qm7zA4CFYvGEhqeikqTyfD4DAAAWS3UAMykC&#10;ANYeCsAAYIHU+Oc3bioznAQA4JWDXe7kh+sbGP0PADbqG5+V40iBDJ+KQ0HTcQAAaYgOYABYuygA&#10;A4AFWvonJEnXrCs0GwQA4Jkj3W4BeEdtgeEkAAAT2gbd/b/1JbnyZzAJAgBwvnjCUesgHcAAsFZR&#10;AIbVHn30UU1PT5uOAayo2fn4wkifuuJcw2kAAF6YmostHOZsrw4bTgMAMKEt+RxYX8ahPgBgsa7R&#10;aUVjCWUFMlRbxHkRAKw1FIBhtQcffFCVlZX6yEc+oueee850HGBFHOmOaDoaV0F2QJsq8k3HAQB4&#10;4IX2YSUcqa44h93vAGCptiG3A3h9WchwEgBAOmrpP3dRiEkRALD2UACG1bq6uvT3f//3Gh0d1e23&#10;367m5mb99//+39XX12c6GrBsusdmJEnNlQXK9PNrHwBskDrM2VNXZDgJAMCU1AjoDaV0AAMAFjs9&#10;yP5fAFjLqATAan6/X/fcc48ee+wxdXZ26j/9p/+k73znO1q3bp3uuece/dM//ZMSiYTpmMBVee70&#10;sCRpXQnjfADAFh0j7oqLdYz+BwBrnRsBTQcwAGCx1KVR9v8CwNpEARhIKi8v1y233KKbbrpJGRkZ&#10;Onz4sD70oQ9pw4YNevLJJ03HA67Ysd5xSdLtm8sNJwEAeKVz1J3+QAEYAOw0HY2pJzIrSdrADmAA&#10;wBLoAAaAtY0CMKzX39+vv/zLv9S2bdv0pje9SePj4/rhD3+o9vZ29fT06Nd//df1wQ9+0HRM4Io4&#10;jqMzyd1fTRW80AOALTqTHcB1FIABwErtyc8ARbmZKgoFDacBAKQbx3HUOkAHMACsZQHTAQCT3vnO&#10;d+rxxx/Xpk2b9Nu//du67777VFxcvPDPc3Jy9Ad/8Af6q7/6K4MpgSs3PBXVxFxMPh9dYABgi3jC&#10;UXeyA7iuOMdwGgCACSf7JiRJ6+n+BQAsoW98VpNzMQUyfKovYVUAAKxFFIBhtfLycj311FO66aab&#10;Lvg9VVVVam9v9zAVsHxebB+RJDWUhJSd6TecBgDghf7xWUXjCQUyfKoKUwAGABv9snVYknRdQ/Hr&#10;fCcAwEap/b/1JbkKBhgSCgBrEb/dYbXbbrtN11xzzaKvR6NRfetb35Ik+Xw+1dfXex0NWBb7O0Yl&#10;Sbc2lRpOAgDwSkdy/HNtUY78GT7DaQAAJpzqdzuAd9eFDScBAKSj0wOp/b/5hpMAAFYKBWBY7cMf&#10;/rAikciir09MTOjDH/6wgUTA8jqRHP22tarAcBIAgFfY/wsAdnMcR23JHcCNpYyABgAs1sL+XwBY&#10;8ygAw2qO48jnW9wZ09XVpXCYm9JY3aajMe3vGJMkba7kRicA2IICMADYrXNkRhOzMWX6faov4VkA&#10;AFisNdUBXEEBGADWKnYAw0p79uyRz+eTz+fTHXfcoUDg3P8rxONxtbe36+677zaYELh6r5wd0+Rc&#10;TCWhoLbXcKEBAGxxtGdckrShjMMcALDR/32lS5K0tTqs7Ey/4TQAgHTUMuBOjOMzAwCsXRSAYaV3&#10;vetdkqQDBw7orW99q/Lyzr3sBINBNTQ06Dd+4zcMpQOWR9uQe5tzz7pCZfoZ+AAANnAcR/uS+9+v&#10;rS8ynAYAYMK/HemVJL3v+nWGkwAA0tHw5JxGp+fl81EABoC1jAIwrPS5z31OktTQ0KB7771X2dnZ&#10;hhMBy69t0N37tZ6XeQCwRvvQlMam55UVyGD/OwBY6EDnmE71TyqQ4dOdWytMxwEApKHU/t/aohzl&#10;BJkUAQBrFQVgWO2DH/yg6QjAimkbShaAS0OGkwAAvNKavPzTVJGnYIDpDwBgm7/5+WlJ0q/srFJR&#10;KGg4DQAgHZ1O7f8tzzecBACwkigAwzrFxcU6deqUSktLVVRUJJ/Pd8HvHRkZ8TAZsLzaBt0XejqA&#10;AcAeZ4fdAnB9CZd/AMA2iYSjl864n2E/eHOD2TAAgLSVKgBvLOe8CADWMgrAsM5f/dVfKT8/f+Gv&#10;L1YABlar8dl5dY/NSJLWl1EEAABbtPQnL/8w/QEArNOWXAOQnZmh7TVh03EAAGmqZWBCktREARgA&#10;1jQKwLDOq8c+f+hDHzIXBFhBL7aNyHGkxtKQSvOyTMcBAHjkRN+4JGkL+38BwDoHO8ckSTtrCpXp&#10;Zw0AAGBpp5KXRpsqGAENAGsZBWBYZ3x8/JK/t6CAw1OsTk+eGpAk3bi+xHASAIBX4glHJ/vd2/zN&#10;lRzmAIBtepITgBpKcw0nAQCkq7HpqAYn5iQxAhoA1joKwLBOYWHh6459dhxHPp9P8Xjco1TA8nq2&#10;ZUiSdOfWcsNJAABeaR+a1Ox8QtmZGewABgALDU66B/pl+UwAAgAsLbX/tzqcrbwsSgMAsJbxWx7W&#10;+fnPf246ArCi5uMJdY66t/8ZAQoA9njy5KAkaU9dkfwZF7/sBgBYewbG3QJweX624SQAgHTVkiwA&#10;b2T8MwCseRSAYZ3bbrvNdARgRXWNziiecJSdmaEKDn8AwAqJhKNv/uKMJOntOyrNhgEAGNEbcS+B&#10;VhTQAQwAWNqp5MqYJsY/A8CaRwEY1jl06JC2b9+ujIwMHTp06KLfu3PnTo9SAcvnzNCUJKmhJKQM&#10;OsAAwAovnx1V99iM8rMC+q29dabjAAA8lkg457q6ONQHAFzAiV63ALy5kg5gAFjrKADDOrt371Zf&#10;X5/Ky8u1e/du+Xw+OY6z6PvYAYzV6vn2YUnSJsb5AIA1/t+BbknS3dsrlZ3pN5wGAOC1tqFJTUfj&#10;CgYy1MAeeADAEhzH0Ym+cUnSVlaGAcCaRwEY1mlvb1dZWdnCXwNrzYvtI5KkNzeXG04CAPCC4zj6&#10;6bF+SdI9u6sNpwEAmJDaA39DY7EC/gzDaQAA6ah/fE6j0/PyZ/iYFgEAFqAADOvU19cv+dfAWhCL&#10;J3S8173NubM2bDgNAMALvZFZDUzMyZ/h0976YtNxAAAGPHXKLQDftqnMcBIAQLo6nuz+XV8aYmoQ&#10;AFiAAjCsd/LkSX3lK1/R8ePH5fP51NzcrE984hPavHmz6WjAZWsbmtLsfEKhoJ/RbwBgidZBd+fj&#10;+tKQcoIc5ACAjY71uIf6N64vMZwEAJCuTva5+3+bGf8MAFZgLhCs9oMf/EDbt2/Xvn37tGvXLu3c&#10;uVOvvPKKtm/fru9///um4wGX7XBXRJK0rTqsjAyf4TQAAC/0RmYlSdWFOYaTAABMiMYSGp6KSpKq&#10;wtmG0wAA0lVLv3txdBPjnwHACnQAw2p/9Ed/pAcffFAPPfTQeV//3Oc+pz/+4z/Wb/3WbxlKBlyZ&#10;Iz3JAnANtzkBwBa9Y24BmEN/ALDT0OScJCmQ4VNRbtBwGgBAujo94HYAN1VQAAYAG9ABDKv19fXp&#10;vvvuW/T197///err6zOQCLg6R7vd0W/bq9n/CwC26I3MSJKqwnQAA4CNBibcAnBZfhZTgAAAS3Ic&#10;Ry0DbgfwxvJ8w2kAAF6gAAyrvelNb9Izzzyz6OvPPvusbr31VgOJgKvTNuS+zG+u5GUeAGzRE6ED&#10;GABsNjDuPgfK87MMJwEApKueyKymo3Fl+n2qL8k1HQcA4AFGQMM6//zP/7zw1/fcc4/++I//WPv2&#10;7dONN94oSXr++ef1/e9/X1/4whdMRQSuyEw0rqFJd/dXXREv8wBgi96xZAdwIQVgALDRuQ5gngMA&#10;gKW19LvjnxtKQsr00xMGADagAAzrvOtd71r0tUceeUSPPPLIeV/7+Mc/rvvvv9+jVMDV6xqdliTl&#10;ZwVUkMOvdwCwQSLhqHuMEdAAYLNUAbi8gA5gAMDSTifHP7P/FwDsQYUA1kkkEqYjACuia9QtANQW&#10;58rnY/cXANjg7Mi0pqNxZQUy1MAoNwCw0uAEI6ABABfX0s/+XwCwDfMeAGCN6Ex2ANcW0QEGALY4&#10;2hORJDVX5ivAKDcAsNLZYfdzQHUhnwMAAEtrGXBHQDeV0wEMALagAxjWm5qa0lNPPaWOjg5Fo9Hz&#10;/tnv/d7vGUoFXL5UBzD7fwHAHsd6xiVJW6vDhpMAAExpSY713FRBVxcAYDHHcRaeFYyABgB7UACG&#10;1fbv36+3v/3tmp6e1tTUlIqLizU0NKTc3FyVl5dTAMaq0kUHMABY54X2EUnS9poCw0kAACaMTUc1&#10;mNwBTFcXAGApgxNzmpiNKcMnNZaGTMcBAHiEOXGw2qc+9Sm9853v1MjIiHJycvT888/r7Nmzuvba&#10;a/WXf/mXpuMBl+VEnzvOh5d5ALDD1FxM+86OSpLe3FxuOA0AwIRTyZ2ONYU5CmVxxx8AsFiq+7eh&#10;JKSsgN9wGgCAVygAw2oHDhzQH/zBH8jv98vv92tubk51dXX6i7/4C/3n//yfTccDLtnYdFRtg1OS&#10;pN11hWbDAAA8MTTpdnzlBv2qCjP9AQBstLDTkZGeAIALaOl3nxUbmBQBAFahAAyrZWZmyufzSZIq&#10;KirU0dEhSQqHwwt/DawG+zvGJEnrS0MqCgXNhgEAeGJoMipJKub3PgBYq3t0RpLb1QUAwFJakw0D&#10;G8ooAAOATZgPBKvt2bNHL7/8sjZt2qTbb79d//W//lcNDQ3p29/+tnbs2GE6HnDJXulwR4DuWVdk&#10;OAkAwCvDyQ7gkrwsw0kAAKb0RWYlSRUF2YaTAADS1dmRaUlSQ0mu4SQAAC/RAQyr/fmf/7mqqqok&#10;SX/2Z3+mkpISfexjH9PAwIC+9rWvGU4HXLpUAfia+kKzQQAAnhmZcjuAS+kABgBr9Y27BeDKMJeB&#10;AABL6xh2O4DXUQAGAKvQAQyr7d27d+Gvy8rK9KMf/chgGuDKxBOODnZGJEl76ugABgBbDE8xAhoA&#10;bNc95o6ArixgFzwAYLF4wlFXcl1APesCAMAqFIABSQMDAzp58qR8Pp82b96ssrIy05GAS9YyMKHJ&#10;uZhCQb82V+abjgMA8MhwcgcwI6ABwE4Ts/M6O+yO9dxUwV5HAMBiPWMziiUcBf0ZqmRdAABYhRHQ&#10;sNr4+Lg+8IEPqKamRrfddpve+MY3qrq6Wu9///sViURMxwMuyStnxyRJu+oK5c/wmQ0DAPDM8JS7&#10;A7g0jw5gALDR8d4JSVJVOJvLQACAJbUMuM+KhtJczowAwDIUgGG1j370o3rhhRf0wx/+UGNjY4pE&#10;IvrhD3+ol19+Wb/9279tOh5wSX7ZNixJumYd458BwCapDmBGQAOAnY50u5eWt1WHDScBAKSr1GWh&#10;LVUFhpMAALzGCGhY7V//9V/1+OOP6w1veMPC19761rfqf/2v/6W7777bYDLg0nSNTutHh3slSXdu&#10;rTCcBgDgpaFJtwOYAjAA2OlY77gkaVs1h/oAgKWd6HMLwM2VPCsAwDZ0AMNqJSUlCocX35YOh8Mq&#10;KqKbEunvsVe6FU84unlDiXbVFZqOAwDwUM/YjCSppjDHcBIAgAm9Efc50FCaazgJACBdnUheFmqu&#10;yjecBADgNQrAsNqf/umf6tOf/rR6e3sXvtbX16fPfOYz+i//5b8YTAa8vmgsoW/8ol2S9K49NYbT&#10;AAC8FJmZ1/hsTJJUU0QBGABsdG4VAPt/AQCLzc7H1TY0JUnaQgcwAFiHEdCwzp49e+Tz+Rb+vqWl&#10;RfX19Vq3bp0kqaOjQ1lZWRocHNTv/M7vmIoJvK4TfeMam55XQXZAv04BGACs0jU6Lckd/5wb5JUe&#10;AGw0Ou0WgEtYBQAAWMLpgUnFE46KcjNVUcBlIQCwDadFsM673vUu0xGAZXGwc0yStHtdkQJ+BjoA&#10;gE16x2YlSdWF2YaTAABMcBxHo1PzkqQiCsAAgCUcT41/riw4rxkGAGAHCsCwzuc+9znTEYBlcbAr&#10;IknaVbt4jzUAYG3rG3cLwJUFjH8GABtNReOKxhOSpOJcCsAAgMVO9E1IYv8vANiKAjAgad++fTp+&#10;/Lh8Pp+2bt2qPXv2mI4EvK7TA5OSpK1V7HEBANv0RdwCcFWYDmAAsNHgxJwkKRT0KyfoN5wGAJCO&#10;TvS5HcDs/wUAO1EAhtUGBgb0nve8R08++aQKCwvlOI4ikYhuv/12/Z//839UVlZmOiJwQanD/+pC&#10;ur8AwDYLHcAUgAHASt2jM5L4LAAAWJrjODreSwcwANiMpZGw2ic+8QmNj4/r6NGjGhkZ0ejoqI4c&#10;OaLx8XH93u/9nul4wAXF4gkNTND9BQC2Sl0CqizgGQAANuoZowAMALiwwck5jUxFleGTmsopAAOA&#10;jegAhtV+/OMf66c//am2bNmy8LWtW7fqb/7mb3TXXXcZTAZcXN/4rBKOFMjwqSQvy3QcAIDH6AAG&#10;ALt1UQAGAFzE0W53/HNjaYhVAQBgKTqAYbVEIqHMzMxFX8/MzFQikTCQCLg0x3rcF/mN5XnyZ/gM&#10;pwEAeG2hA5gCMABY6Xiv+3lgQ1nIcBIAQDo60h2RJO2oCRtOAgAwhQIwrPbmN79Zv//7v6+enp6F&#10;r3V3d+tTn/qU7rjjDoPJgIt7+eyoJF7kAcBGAxOzmpyLyedjDQAA2Opg55gkac+6QqM5AADp6XCy&#10;ALydcyMAsBYFYFjtf/7P/6mJiQk1NDRow4YN2rhxoxobGzUxMaGvfOUrpuMBS3IcR48f7ZMk3d5c&#10;bjgNAMBrBzrGJEmbyvOVG2SjCwDYZmoupoGJOUlSUwV7HQEAix2hAAwA1uPECFarq6vTK6+8oiee&#10;eEInTpyQ4zjaunWr3vKWt5iOBlxQ6+Ckzg5PKyuQods2lZmOAwDw2Mm+CUkc5gCArVJ74POyAirI&#10;XrzSCABgt+HJOfUkV8Zsqy4wnAYAYAoFYFgrFospOztbBw4c0J133qk777zTdCTgkpwdnpYkbarI&#10;VyiLX+MAYJvusRlJUl1xjuEkAAAT+pOH+hUFWYaTAADS0ZEed0/8+tKQ8rkoBADWYgQ0rBUIBFRf&#10;X694PG46CnBZUuPeyvM58AEAG3WNugXgmkIKwABgo95kAbiSPfAAgCWkxj9vY2IQAFiNAjCs9qd/&#10;+qd68MEHNTIyYjoKcMkGkwXgMgrAAGClnkiyAFxEARgAbNQ2NClJqivKNZwEAJCODne5BeAdNYx/&#10;BgCbMTsUVvvrv/5rnT59WtXV1aqvr1coFDrvn7/yyiuGkgEXNjDh3vinAxgA7DQyFZUklebxHAAA&#10;Gx3sdA/2d9YWmg0CAEhLR3rc58R2OoABwGoUgGG1d73rXfL5fHIcx3QU4JINjNMBDAC2iiccRWbm&#10;JUmFuezzAgAbnehzdzvu4GAfAPAakZn5hZUx26p4TgCAzSgAw0rT09P6zGc+o//3//6f5ufndccd&#10;d+grX/mKSktLTUcDXtfgZKoAzM4vALDN+My8UvfWCnOCZsMAADw3F4traNKdBMEqAADAa53odS8J&#10;1RTmKMyFUQCwGjuAYaXPfe5zevTRR/WOd7xD/+E//Af99Kc/1cc+9jHTsYBLQgcwANhrdNo99M/L&#10;CigY4FUeAGyT+iwQDGSoiIN9AMBrHE8WgLdU5RtOAgAwjQ5gWOmxxx7T17/+db3nPe+RJL3vfe/T&#10;Lbfcong8Lr/fbzgdcGGO4yx0ALMDGADsMzrN+GcAsFn/+KwkqaIgSz6fz3AaAEC6Od47IUnaUlVg&#10;OAkAwDTaBmClzs5O3XrrrQt/f/311ysQCKinp8dgKuD1DU7OKRpLKMMnVRQwAhoAbDMy5XYAF4cY&#10;/wwANuqNuAXgSj4LAACWkNoT31xJARgAbEcBGFaKx+MKBs8/OA0EAorFYoYSAZemc2RGklQVzmH0&#10;JwBYqHt0WpJUHWbvIwDY6OzwlCRpXXHIcBIAQLqJJxyd7E91ADMCGgBsxwhoWMlxHH3oQx9SVta5&#10;Ebqzs7O6//77FQqd+yD92GOPmYgHXFDniHvwX1fMwT8A2Kgn2flVXchzAABs1DbkFoAbS3MNJwEA&#10;pJv2oSnNzieUk+lXfQkXhQDAdhSAYaUPfvCDi772/ve/30AS4PJ0JAvA64o58AEAG3WPupMgaooo&#10;AAOAjdoXCsB5hpMAANLN8V53/PPmynz5M9gTDwC2owAMK33zm980HQG4IgsdwEUUgAHARqmRbutL&#10;udEPALaJxhI61nPucB8AgFdL7f9l/DMAQGIHMACsKgsdwCUUgAHANpNzMbUOTkqStteEDacBAHjt&#10;eO+45mIJFeZmakMZF4EAAOc73pva/1tgOAkAIB1QAAaAVaR/3N39WFmQbTgJAMBrZ4am5DhSaV5Q&#10;ZflZpuMAADzWMuBeAtpWXSCfj9GeAIDzpUZAUwAGAEgUgAFgVRmcmJMklVMABgDrpJ4BFTwDAMBK&#10;C9OAipkGBAA439h0VL0Rt2mANQEAAIkCMACsGlNzMU1F45Kkcjq/AMA6AxPugQ7dvwBgp65kAbiO&#10;AjAA4DVS459ri3JUkJ1pOA0AIB1QAAaAVWJo0u38yg36FcoKGE4DAPDawHhyCgQFYACwUvvwlCSp&#10;rogCMADgfCf63PHPzZWMfwYAuCgAA8Aq0TbkHvhUhRn9CQA2GkitAcjnOQAAtpmdj+tot3u4v6Mm&#10;bDgNACDdnOxzO4CbGf8MAEiiAAwAq8ShzogkDnwAwFatg5OSpHUldH4BgG0Odo4pGk+oPD9L9TwH&#10;AACvcSJZAGb/LwAghQIwAKwSh7rGJEm76gqN5gAAmHGqn1v9AGCrk8lnwM7asHw+n+E0AIB0kkg4&#10;fFYAACxCARgAVgHHcXSwy+0A3llbaDYMAMBzkel5DU1GJUkby/MMpwEAeO30gDsFYgPPAADAa3SP&#10;zWg6Glem36eG0pDpOACANEEBGABWgfGZmIYm3d2PW6sKDKcBAHitd3xGklSUm6ncYMBwGgCA11Kd&#10;XU3ldHYBAM6XWhXTWBpSpp/jfgCAiycCAKwCg5OzkqSC7IBygn7DaQAAXusfdy8BVRRkG04CAPDa&#10;1FxMr5wdkyTtrgubDQMASDutg1OSpA1lTIkAAJxDARgAVoGB5MF/OQf/AGCl/oh7EagyzHMAAGzz&#10;TMugovGEGkpyOdwHACyS6gDmGQEAeDUKwACwCgxMuAXgsrwsw0kAACb0jbsF4Ip8CsAAYJsnjg1I&#10;kt6ypUI+n89wGgBAumld2BPP/l8AwDkUgAFgFUgd/JcXUAAGABt1jU5LkqoLcwwnAQB47fm2YUnS&#10;7c3lhpMAANIRHcAAgKVQAAaAVeB08jZnYym3OQHARmeH3QJwfUmu4SQAAC9NR2PqHpuRJG2tKjCc&#10;BgCQbsamoxqajEqS1lMABgC8CgVgAFgFWvonJEmbK/INJwEAmNA54haA11EABgCrtA1OSZJKQkEV&#10;hYKG0wAA0k1r8jlRWZCtvKyA4TQAgHRCARgA0lwi4ehUv9sB3EQBGACsMx2NqTe5CqC+mAIwANjk&#10;RJ97EXRDOV1dAIDF2P8LALgQCsAAkOa6x2Y0Mx9X0J+hBjq/AMA6J/om5DhSWX6WSvLYBQ8ANnnq&#10;1KAkaW99keEkAIB0dCo5Ma6pnIYBAMD5KAADQJpLvcyvLwsp4OfXNgDY5ljPuCR2PwKAjX7ZOiRJ&#10;ur253HASAEA6OplaGVZJARgAcD4qCQCQ5vqSYz/rGPsJAFZK7f9dX8ZYNwCwyeRcTEOTUUkc7AMA&#10;ltaSXBm2qYJVAQCA81EABoA0NzgxJ8kd/QkAsE/qIlB1OMdwEgCAl7pHZyRJ4ZxMFWRnGk4DAEg3&#10;kZn5hc8KTRVcFAIAnI8CMACkuYUCMHsfAcBKvRH3UKcinG04CQDAS91j7gSI2iIuAAEAFmtJjn+u&#10;CmdzUQgAsAgFYABIc6kCcCkdwABgpb5kAbiKAjAAWKUr2QFMARgAsJTU/t9NdP8CAJZAARgA0lxq&#10;nE85BWAAsE484SwUgCsLKAADgE3ODLkdwHVFuYaTAADSEft/AQAXQwEYANLYfDyhE33ujc7N3OgE&#10;AOt0jkwrGk8oK5Ch6kI6wADAJm1D7sH++jIO9gEAi52iAxgAcBEUgAEgjbUOTioaSyg/K6B1xdz8&#10;BwDbnB44d/jvz/AZTgMA8FLb4JQkqbE0ZDgJACAdUQAGAFwMBWAASGPdyb1f9aW5yuDgHwCsc3rQ&#10;LQBvLKf7CwBsMjsfV9eoOwJ6QxkFYADA+YYn5zQ0GZUkNTECGgCwBArAAJDGBifmJEnl+ex9BAAb&#10;pTqAOfwHALsc6Y4o4UileUGV5WeZjgMASDOnkvt/64pzlBsMGE4DAEhHFIABII2lCsBleRz6AICN&#10;UgVgOoABwC4vnRmVJO2tL5bPxyQgYLV75JFH1NjYqOzsbF177bV65plnLunnfvGLXygQCGj37t0r&#10;GxCrTsuAO/55M+OfAQAXQAEYANLY4GSyAMytf2DV4HAHyyWRcNRKARhYtXge4Gr89Hi/JOn6xmLD&#10;SQBcre9973v65Cc/qc9+9rPav3+/br31Vr3tbW9TR0fHRX8uEonovvvu0x133OFRUqwmJ/vcAnAT&#10;BWAAwAVQAAaWCQc8WAkD424BuDQvaDgJgEvB4Q6W07HecU3MxZSXFdCGMgrAwGrC8wBX4/TApPad&#10;HVUgw6df2VVlOg6Aq/TlL39ZH/nIR/TRj35UW7Zs0cMPP6y6ujp99atfvejP/c7v/I7e+9736qab&#10;bvIoKVaTluQIaDqAAQAXQgEYWAYc8GCldI1NS5JqinINJwFwKTjcwXL6ZeuwJOmGxmJl+nltB1YT&#10;nge4Gk+eHJAk3byxVOX52YbTALga0WhU+/bt01133XXe1++66y4999xzF/y5b37zm2ptbdXnPve5&#10;S/r3zM3NaXx8/Lw/WLscx9HJ/lQHMBdFAQBL4yQJWAYc8GAlOI6js8NuAbi+hAIwkO68OtyBPY72&#10;RCRJ19QXGU4C4HJw2I+r9dSpQUnSG5tKDScBcLWGhoYUj8dVUVFx3tcrKirU19e35M+0tLToT/7k&#10;T/Sd73xHgUDgkv49X/ziFxUOhxf+1NXVXXV2pK/BiTlFZuaV4ROTggAAF0QBGLhKHPBgpYxNz2ti&#10;NiZJWldMARhId14d7vA8sMeJ5F6v5krGugGrCYf9uBon+sb17OkhSdLtzeWG0wBYLj6f77y/dxxn&#10;0dckKR6P673vfa++8IUvaNOmTZf8v//ggw8qEoks/Ons7LzqzEhfp5LjnxtKQsrO9BtOAwBIVxSA&#10;gavEAQ9WSmqcT3U4mxd6YBVZ6cMdngd2iMYSOj3gHuw0VxUYTgPgSnDYjyvxpZ+ckuNI79hRRVcX&#10;sAaUlpbK7/cvOh8aGBhYdI4kSRMTE3r55Zf1u7/7uwoEAgoEAnrooYd08OBBBQIB/exnP1vy35OV&#10;laWCgoLz/mDtYvwzAOBSUAAGlgkHPFhu+86OSpL2MPoTWBW8OtzheWCH1sFJxRKO8rMDqg6z/xFY&#10;TTjsx5Xqi8zqiWP9yvBJn7qzyXQcAMsgGAzq2muv1RNPPHHe15944gndfPPNi76/oKBAhw8f1oED&#10;Bxb+3H///dq8ebMOHDigG264wavoSGMtyQLw5gomBQEALuzSWg8BXNCVHvDs379fv/u7vytJSiQS&#10;chxHgUBAP/nJT/TmN7950c9lZWUpKytrZf4jkJYOdo5JkvbUFRrNAeDSvPpw59d+7dcWvv7EE0/o&#10;V3/1Vxd9f+pw59UeeeQR/exnP9MPfvADNTY2Lvnv4XlghxN97mjv5sr8JS+UAUhfXj0PsPakfvdv&#10;KMvTxnIO9YG14tOf/rQ+8IEPaO/evbrpppv0ta99TR0dHbr//vsluRc8u7u79a1vfUsZGRnavn37&#10;eT9fXl6u7OzsRV+Hvc51APOsAABcGAVg4CpxwIOVkhr9uYXRn8CqweEOlsuxHrcIsJn9v8CqxPMA&#10;VyL1/s9IT2BtuffeezU8PKyHHnpIvb292r59u370ox+pvr5ektTb26uOjg7DKbFaOI6jluQOYD4r&#10;AAAuhgIwsAw44MFym52P68zwlCSpqZwDIGC14HAHy2VhDUAdawCA1YjnAa5EqgC8kd2/wJrzwAMP&#10;6IEHHljynz366KMX/dnPf/7z+vznP7/8obAq9URmNTkXUyDDp4aSkOk4AIA0RgEYWAYc8GC5Hesd&#10;V8KRCnMzVZbPqFdgNeFwB1drdj6uw90RSdJ1DcWG0wC4UjwPcLmO9yZHQHMBFABwAceTk4I2lucp&#10;GMgwnAYAkM4oAAPLhAMeLKfnTg9Jkm5sLGH3IwBYpmt0WvNxR/lZAdUV55iOAwDwwMhUVIeSl39u&#10;aCwxnAYAkK5Sl4VYFwYAeD1cEwKANPRKx5gk6Yb1dH4BgG16xmYlSdWFOVwCAgBL/PvxfjmOe6Bf&#10;Gc42HQcAkKZO9E1IkprZ/wsAeB0UgAEgDZ1MvtBv5UYnAFinL+IWgCkAAIAd4glHX32qVZL0jh2V&#10;htMAANIZHcAAgEtFARgA0kxkZl7dYzOSpOZKXugBwDY9EfcZUEUBGACscKxnXG2DU8rLCuiDNzeY&#10;jgMASFMz0bjah6ckUQAGALw+CsAAkGYeP9InSVpfGlI4N9NwGgCA11IdwFVh9v8CgA2O9bq7f3fV&#10;hZWfzfs/AGBpx3rH5ThSaV6WyvKzTMcBAKQ5CsAAkGb+7UivJOk3rq01nAQAYMLZ4WlJUk0RBWAA&#10;sMGxHnecJ+tfAAAXc7hrTJK0szZsNggAYFWgAAwAaSSRcPRKx5gk6Y1NZWbDAACMaBualCStLwsZ&#10;TgIA8MKx5D7HrdUUgAEAF3a4231e7KihAAwAeH0UgAEgjbQNTSoyM6/szAw1V+WbjgMA8NjkXEz9&#10;43OSpA2leYbTAABWWiye0JHkgf62ag70AQAXdrh7TBIdwACAS0MBGADSyL6zo5KkXbWFyvTzKxoA&#10;bNM+OCVJKgkF2QMPABY40Tehmfm48rMD2ljGxR8AwNKm5mI6PeBOCqIDGABwKaguAEAaSRWAr60v&#10;MpwEAGAC458BwC77O8ckSbvrCpWR4TMbBgCQto71jivhSBUFWSovyDYdBwCwClAABoA0EU84+vnJ&#10;QUnS9Y3FhtMAAExoTXYAr2f8MwBY4Ylj/ZK4AAoAuLjDXRFJdP8CAC4dBWAASBMHu8Y0ODGnguyA&#10;bt5QajoOAMCAtkE6gAHAFq2Dk3r61KB8PunX99SajgMASGNHut0C8HYKwACAS0QBGADSxIneCUnS&#10;nnVFCgb49QwANjrZ5z4L1rMHEgDWvMeP9kmSbttUpnUluYbTAADS2eFuOoABAJeHCgMApIl29j4C&#10;gNV6xmbUMjApn0/ayyhQAFjznjk1JEm6fXO54SQAgHQ2HY2pNTkpiAIwAOBSUQAGgDTRltr7SNcX&#10;AFjp308MSJL21BWqKBQ0nAYAsJJmonHtOzsqSbq1ifUvAIALO9YzroQjlednqbwg23QcAMAqQQEY&#10;ANJE25BbAN5QSgcwANjoXw72SJLeuq3ScBIAwEo71DWmaDyhioIsNfL+DwC4CMY/AwCuBAVgAEgD&#10;0VhCHSPTkugABgAb9YzN6MX2EUnSO3dVG04DAFhpBzrHJEl76ork8/nMhgEApLVUAXg7BWAAwGWg&#10;AAwAaaBjZFrxhKNQ0K+KgizTcQAAHkt1/17fUKzqwhzDaQAAK21/x5gkac+6QqM5AADp7wgdwACA&#10;K0ABGADSQNvgpCSpsSxEBwAAWGZ2Pq5v/KJdkvSuPTWG0wAAvLC/093/u7uu0GwQAEBam47GdHrA&#10;PTPaUUsBGABw6SgAA0AaSN3m3FSebzgJAMBrT54cUP/4nKrD2fqNaykAA8Ba1xuZUf/4nPwZPg7z&#10;AQAXdbx3XAlHKsvPUkVBtuk4AIBVhAIwAKSB55N7H69rLDacBADgtSPd45KkW5vKlBXwG04DAFhp&#10;qfHPmyvylRsMmA0DAEhrh7sY/wwAuDIUgAHAsPHZeR1IHgJdTwEYAKxztMc91NleU2A4CQDACwc6&#10;xySx/xcA8PqO9LiXRbdTAAYAXCYKwABg2L8e6lU0nlBTeZ7Wl4ZMxwEAeMhxHB1OdgBvreZQBwBs&#10;kFr/squ20GwQAEDaSz0z6AAGAFwuCsAAYNhjr3RJkn7j2lr5fD7DaQAAXjraM66hyTnlZPq1rZoO&#10;YACwwdnhaUnShnIufwIALmx2Pq6WgUlJTAsCAFw+CsAAYFDb4KReOjOqDJ/0rt01puMAADz2k6N9&#10;kqQ3bipVdib7fwFgrZuLxdUTmZEkrSumAAwAuLBjveOKJxyV5gVVWZBtOg4AYJWhAAwABn3t6TZJ&#10;0u2by1UZ5mUeAGwSiyf0/X3uFIi376gynAYA4IXOkRk5jpQb9Ks0L2g6DgAgjaXGP2+vCTMxDgBw&#10;2SgAA4AhfZFZ/d/k+OePvWmD4TQAAK89e3pIvZFZFYeCunt7pek4AAAPdIxMSZLWFedymA8AuKjD&#10;Xez/BQBcOQrAAGDIY/u7NB93dF1DkfY2FJuOAwDw2HOtw5Kku7ZWKCvA+GcAsEFq/29DCeOfAQAX&#10;d/hVHcAAAFwuCsAAYMiBjjFJ0lu30fUFADZ6oc0tAN+4vsRwEgCAV1IF4PqSXMNJAADpbHY+rpaB&#10;SUl0AAMArgwFYAAw5BCjfADAWhOz8ws3+m9YzxQIALBFx4hbAF5HARgAcBHHe8cVTzgqCQVVFc42&#10;HQcAsApRAAYAA/ois+obn1WGj1E+AGCjl8+OKuG4OyCrwjmm4wAAPHJm2N0BXF/MCGgAwIUd6x2X&#10;JG2rCbMzHgBwRSgAA4ABT58alOR2/4ayAobTAAC89kLbiCTphka6fwHAFvGEo66RGUmMgAYAXNyx&#10;HrcAvLWqwHASAMBqRQEYAAx44ni/JOlNm8sNJwEAmPBU8iLQDez/BQBr9I3PKhpPKNPvU3Uh0x8A&#10;ABeW6gDeWk0BGABwZSgAA4DHjnRH9MQxtwB89/ZKw2kAAF470Teu473jyvT7dEczF4EAwBZnk+Of&#10;a4ty5c9gnCcAYGnxhKOTfROSpK1V+YbTAABWKwrAAOCxb//yrCTpnl3V2sIoHwCwzr8e6pUk3b65&#10;XEWhoOE0AACvdAxPS2L8MwDg4s4OT2k6Gld2ZoYaS/NMxwEArFIUgAHAQ7F4Qj851idJes91dYbT&#10;AABMeKZlSJJ059YKw0kAAF7qG5+VJFWFsw0nAQCks+O9bvfv5op8JkYAAK4YBWAA8NCL7SManZ5X&#10;UW6mrm8sNh0HAOCxyMy8DnWNSZJu2VhqNgwAwFPDk1FJUmleluEkAIB0dqw3Ion9vwCAq0MBGAA8&#10;9G9H3O7fu7ZWKuDnVzAA2OaXrcNKONL60pCqC3NMxwEAeGhock4SBWAAwMUd7RmXJNaGAQCuCtUH&#10;APDITDSufzvi7n28e0el4TQAABOeOjUgSXrjpjLDSQAAXkt1AJfksf8dAHBhqQLwtuqw4SQAgNWM&#10;AjAAeOTR585oaDKq2qIc3bKBsZ8AYBvHcfTkyUFJ0m2bKQADgG3oAAYAvJ6B8VkNTswpwydtqco3&#10;HQcAsIpRAAYAD0Sm5/XVJ09Lkj595yYFA/z6BQDbnOqfVG9kVlmBDN20vsR0HACAx84VgOkABgAs&#10;LdX9u6EsT7nBgOE0AIDVjAoEAHjgey93aHw2pk0VefrV3TWm4wAADHjypDv++cb1JcrO9BtOAwDw&#10;0lwsrvHZmCSpJEQHMABgaUe6I5KkbdXs/wUAXB0KwADggZ8edw/933dDvfwZPsNpAAAmpMY/v4nx&#10;zwBgnZEpd/9vIMOncE6m4TQAgHSV6gDeXsP+XwDA1aEADAArLDI9r31nRyVJb24uN5wGAGCC4zg6&#10;1DUmSbplI3vgAcA2QxNuAbg4FFQGF0IBABdwpMftAN5KBzAA4CpRAAaAFfZ0y6DiCUcby/NUV5xr&#10;Og4AwICBiTlNRePyZ/jUUBIyHQcA4LGhqdT+X8Y/AwCWNjYdVdfojCRpWzUdwACAq0MBGABW2M9P&#10;uOOf6f4FAHu1DU5JkuqKchQM8AoOALZJHehXFFAABgAs7Vhy/HNdcQ7rAgAAV43TJwBYQYmEoydP&#10;uTsfb99MARgAbNU2NClJaiyl+xcAbHS6f0KS1FSRbzgJACBdpcY/b6f7FwCwDCgAA8AKOjsyrZGp&#10;qLICGdrbUGQ6DgDAkPZkB3BjaZ7hJAAAE071uxeBmsp5DgAAlnY02QG8jf2/AIBlQAEYAFbQyT73&#10;5X1TRb4y/fzKBQBbtQ+5BeD1ZXQAA4CNWgbcDuBNdAADAC7gSLfbAbythg5gAMDVoxoBACvoZJ97&#10;05+DHgCw20IBmBHQAGCdkamohiajkqSNdAADAJYwHY2pLfmZgQ5gAMByoAAMACvoVHLXV3MlBWAA&#10;sNV8PKGOkWlJUiMdwABgnZbkZ4LaohyFsgKG0wAA0tHx3nE5jlSen6Xy/GzTcQAAawAFYABYQSdS&#10;I6ApAAOAtTpHphVLOMrJ9KuygMMcALBN5+iMJKmhhEtAAIClpfb/bmf8MwBgmVAABoAVMjsf15lh&#10;t+NrMyOgAcBaqfHPjaUh+Xw+w2kAAF7rGXMLwDWFOYaTAADS1cL+X8Y/AwCWCQVgAFghbYNTiicc&#10;hXMyVVGQZToOAMCQtsFkAZjxzwBgpe5kB3A1BWAAwAUc6XY7gLdV0wEMAFgeFIABYIWk9v9ursin&#10;4wsALNY+7BaA15dSAAYAG/VEkh3ARRSAAQCLzcXiahlwz5DoAAYALBcKwACwQk70uS/vmyrzDCcB&#10;AJjUH5mVJFWFOfgHABud6wBmDzwAYLGW/knNx90JcrVcFgIALBMKwACwQhY6gCu5vQkANhucnJMk&#10;leezDgAAbOM4jrqTO4BrC3MNpwEApKOjPef2/zJBDgCwXCgAA8AKOcvITwCApIHxZAGYffAAYJ3h&#10;qajmYgn5fFJlmA5gAMBiqf2/22vY/wsAWD4UgAFghfQnD/w56AEAeyUSjoYWOoB5HgCAbXqS3b/l&#10;+VkKBjiCAQAs9uoOYAAAlgufPgBgBUzMzmtyLiZJqizgwB8AbDUyHVUs4cjnk0rygqbjAAA81pfc&#10;A89nAgDAUqKxhI71uh3A26rpAAYALB8KwACwAvrH3YOe/OyAQlkBw2kAAKakxj8X5waV6efVGwBs&#10;0z+RWgNAARgAsNjRnohm5xMqzM1khRgAYFlxCgUAK6Av4h70VDH+GQCsNpgc/1yWz/5fALDRYPJi&#10;aAV74AEAS9h3dlSStLe+SBkZPsNpAABrCQVgAFgBvRF311cFN/0BwGoDyYN/Or8AwE79yUkQFeyB&#10;BwAs4aUzI5KkvQ3FhpMAANYaCsAAsAJSI6DZ9QUAdhtIjf6kAxgArNQ/kboIxHMAAHA+x3H08hm3&#10;A/i6hiLDaQAAaw0FYABYAb0R96CHEdAAYLeO4WlJUnVhjuEkAAATUrvgmQQBAHitM8PTGp6KKhjI&#10;0PaasOk4AIA1hgIwAKyArlF3BHRlmAN/ALBZ6+CkJGljeZ7hJAAAEwZSHcBMggAAvEZq/POu2rCy&#10;An7DaQAAaw0FYABYZo7j6Eh3RJK0pSrfcBoAgCmO4+h0qgBcRgEYAGwzH09oeCoqSaqgAxgA8Br7&#10;O8YkSdfUM/4ZALD8KAADwDLricxqeCqqQIZPW6oKTMcBABgyMhXV2PS8fD5pfVnIdBwAgMeGJufk&#10;OFIgw6fi3KDpOACANHO4e0yStLu20GgOAMDaRAEYAJbZ4a4xSdLmynxlZzLCBwBsdXrA7f6tLcrh&#10;eQAAFupP7v8ty89SRobPcBoAQDqZi8V1sm9Cktj/CwBYERSAAWCZHepyxz/vrOUFHgBs1jo4JUna&#10;wPhnALDS0MS5AjAAAK92sm9C83FHhbmZqi3KMR0HALAGUQAGgGXWmtz32FzJ+GcAsNmZYbcA3FjK&#10;+GcAsNHQpFsALs2jAAwAON/hbrd5YEdNWD4fUyIAAMuPAjAALLOu0RlJUl0xNzgBwGZnhtwCcEMJ&#10;BWAAsNHwVFSSVBJi/y8A4HyHu84VgAEAWAkUgAFgmXWOTEuS6opyDScBAJjUkXwe1JfwPAAAGy10&#10;ADMCGgDwGqkOYNaHAQBWCgVgAFhGkZl5jc/GJEk17HABAGs5jqOzw6kCMB3AAGCjoUk6gAEAi83O&#10;x3Wyb0KStJ0OYADACqEADADLqDs5/rkkFFRuMGA4DQDAlMGJOc3Mx+XP8KmmkAtBAGCj4WQHcBkd&#10;wACAVznZN6FYwlFxKMhnBQDAiqEADADLqGvU7faqpfsXAKx2Jtn9W12YrWCAV24AsFFqBHRJiAIw&#10;AOCcQ8nxz9trwvL5fIbTAADWKk6jAGAZdSU7gGvZ/wsAVjszPCVJqi9m/DMA2Go4OQK6NJ8R0ACA&#10;c450Jff/Mv4ZALCCKAADwDI6VwCmAxgAbNYz5j4P6op5HgCAjWLxhEamUzuA6QAGAJzz6g5gAABW&#10;CgVgAFhGnYyABgBI6h2blSRVhXkeAICNRqfn5TiSzycV5WaajgMASBOz83G19E9IknbUUgAGAKwc&#10;CsAAsIwYAQ0AkKSeiPs8qApnG04CADBheMrd/1ucG1TAz9ELAMB1emBSsYSjotxMVfNZAQCwgvgU&#10;AgDLqCvZAczITwCwW2oEdHUhzwMAsNHAuFsALslj/y8A4Jyzw+650fqyPPl8PsNpAABrGQVgAFgm&#10;kZl5TczGJEk1hXQAA4CtHMdRbyQ1Appb/QBgo1c6RiVJTeX5hpMAANLJmeEpSVJ9CedGAICVRQEY&#10;AJZJqvu3NC+onKDfcBoAgCnjMzFNR+OS2AEMALZ6rnVYknTzxhLDSQAA6eRssgDcUBIynAQAsNZR&#10;AAaAZZLa/1vD/l8AsFpq/29RbiYXggDAQtPRmPYnO4Bv2VBqOA0AIJ2cSY6ApgMYALDSKAADwDLp&#10;HHFf4muL6PYCAJv1JgvAdP8CgJ1ePjOq+bijmsIcDvgBAOehAxgA4BUKwACwTFIdwLWFHPgDgM1S&#10;+3+rC9n/CwA2OtU/IUnaXVcon89nOA0AIF3MROPqH5+TRAcwAGDlUQAGgGUyMOEe+FeFOfAHAJv1&#10;JwvAFQU8DwDARt1jyYuhTAYCALxK6+CkJHdVTGFu0HAaAMBaRwEYAJbJQPIWZ1k+B/4AYLOBCfd5&#10;QAEYAOzUkywAVzMZCADwKqkJEU0V+YaTAABsQAEYAJZJ6sC/vCDLcBIAgEn946kOYJ4HAGCjnrHU&#10;KgAKwACAc071ux3AmyryDCcBANiAAjAALAPHcRZGQJfnc+APADZL7fUqpwMYAKyU6gCuoQAMAHiV&#10;lmQH8GY6gAEAHqAADADLYGIuptn5hCSpnBHQAGC1hYkQXAgCAOvMROManopKogAMADjfqQFGQAMA&#10;vEMBGACWwWDysD8/K6CcoN9wGgCAKfPxhIan2AEMALbqibjdv6GgXwU5AcNpAADpYmoups4R9xmx&#10;iQIwAMADFIABYBkMJMd9lrHvEQCsNjQ5J8eRAhk+FecGTccBAHgsNf65ujBHPp/PcBoAQLo4PeDu&#10;/y3NC6o4xOcEAMDKowAMAMsgtf+3LI8CMADYLLX/tyw/SxkZHPwDgG0W9v8WMf4ZAHDOqeT+36Zy&#10;un8BAN6gAAwAyyA1ArqccZ8AYLWBcfdCEM8DALBTarxnNft/AQCv0pLsAN5UkWc4CQDAFhSAAWAZ&#10;DKQKwPl0AAOAzfqTz4MKngcAYKUTfeOSpKZyDvgBAOcsdACz/xcA4BEKwACwDDpHpiVJFewABgCr&#10;He91D/7XFecaTgIAMOF4r3vAv7WqwHASAEA6ael3O4A3V1IABgB4gwIwAFylRMLR823DkqQ964oM&#10;pwEAmPRC8nlwXWOx4SQAAK+NTUfVndwB3EwBGACQNDkXW3g+bGIHMADAIxSAAeAqHesd1+j0vPKy&#10;AtpdV2g6DgDAkMGJObUOTkmSrm+gAAwAtkl1/9YU5iick2k4DQAgXbQkxz+X52cpnMvzAQDgDQrA&#10;AHCVnmkZkiTduL5YmX5+rQKArV5sH5EkNVfmqygUNJwGAOC11BqArdV0/wIAzkmNf97E/l8AgIeo&#10;VADAVXqh3R33ecvGUsNJAAAm7e8YlSTdwPhnALDSsWQBeAvjnwEAr3Iy2QHcVJFnOAkAwCYUgAHg&#10;KrUOujc5t3LQAwBWOzPsjn9u4mY/AFipbTDV4cUBPwDgnFPJAjAdwAAAL1EABoCrEI0l1D06I0lq&#10;LA0ZTgMAMOnM8LQkqaGE5wEA2KhjxH0O1BfzHAAAnHNuBDQXhAAA3qEADABXoWNkWglHCgX9KsvP&#10;Mh0HAGBIPOGoI1kAri/JNZwGAOC1ybmYhiajkqR1PAcAAEmRmXn1jc9KkjaW0wEMAPAOBWAAuApn&#10;htxxn/UlIfl8PsNpAACm9I3PKhpPKNPvU1U423QcAIDHUpeAinIzFc7JNJwGAJAujnZHJEk1hTk8&#10;HwAAnqIADABXIbXvkfHPAGC3s8nnQV1RrgJ+XrEBwDYdI+5zYB1rAAAAr3Kga0yStHtdodEcAAD7&#10;cDoFAFehPdkB3FDKmDcAsNnZZOcXYz8BwE6p50B9Mc8BAMA5hzrdDuBdtWHDSQAAtqEADABXIXXQ&#10;08BNfwCwWmoiBM8DALDT2RH2wAMAFjuY7ADeVVtoNAcAwD4UgAHgCjmOo5P9E5Kk9WUc+AOAzdoH&#10;k6M/6fwCACuldgDzHAAApAyMz6o3MqsMn7S9hg5gAIC3KAADwBU6OzytwYk5Bf0Z2lbNizwA2Oxo&#10;z7gkaWt1geEkAAATziZ3ANczCQIAkHS8L9U0kKdQVsBwGgCAbSgAA8AVerF9RJK0qy6s7Ey/4TQA&#10;AFOGJufUPTYjn0/aRgEYAKyTSDjqHZuVJNUU5RhOAwBIF22Dk5KkDUyNAwAYQAEYAK7QC8kC8PWN&#10;xYaTAABMOtwdkSStLw0pPzvTcBoAgNdGpqOKJRxJUnl+luE0AIB00ZosAK8vyzOcBABgIwrAAHCF&#10;XjwzLEm6roECMADY7HCXWwDeWVtoNggAwIj+cbf7tzQvqEw/xywAAFfboLseYH0pHcAAAO/xyQQA&#10;rsDIVFSdIzOSpGvriwynAQCYdChZAN5Rwz54ALDRwMScJKk8P9twEgBAOkkVgDeU0wEMAPAeBWAA&#10;uAKpMT41hTmM+wQAyx3vHZckbacADABWGkh2AFcUMP4ZAOCanIupL/l82FBKARgA4D0KwABwBdoW&#10;9rgwxgcAbDYXi6sn4k6EaGS0GwBYqX/c7QCuKKADGADgak92/5aEggrn0jgAAPAeBWAAuAILY3zK&#10;uMUJADbrGZuV40g5mX6V5gVNxwEAGJDaAVxOARgAkHR6cEISjQMAAHMoAAPAFUiNgN7AizwAWK1j&#10;ZFqSVFecI5/PZzgNAMCEcx3AjIAGALiO97oF4C1VBYaTAABsRQEYAK5AqgN4PR3AAGC1zlQBuCjX&#10;cBIAgCkDE8kdwPl0AAMAXEd7IpKkrRSAAQCGUAAGgMsUjSV0NnngzwhoALDbQgG4mAIwANgqNQKa&#10;HcAAAElyHEfHesYlSduqw4bTAABsRQEYAC5Tx8i04glHoaCfMW8AYLnOUQrAAGCzeMLR0GRUklTO&#10;ZwMAgKS+8VmNTs/Ln+FTUwWNAwAAMygAA8Blah9yxz83lIbY9wgAlkvtAF5HARgArDQ8Nad4wlGG&#10;TyoJBU3HAQCkgVT378ayPGVn+g2nAQDYigIwAFymrlEO+wEArs6RGUlSXXGO4SQAABP6I3OSpNK8&#10;LAX8HLEAAM4VgLdU5RtOAgCwGZ9OAOAydY26h/21RRz2A4DNIjPziszMS5LqirgUBAA2OtHnHvI3&#10;lIYMJwEApIu25OS4TZUUgAEA5lAABoDL1MW+RwCApM7k+OeSUFChrIDhNAAAEw53RyRJu2rDhpMA&#10;SGePPPKIGhsblZ2drWuvvVbPPPPMBb/3scce05133qmysjIVFBTopptu0uOPP+5hWlytVAF4PZeD&#10;AAAGUQAGgMtEBzAAQDpXAOZCEIClcNhvh4NdbgF4R22h2SAA0tb3vvc9ffKTn9RnP/tZ7d+/X7fe&#10;eqve9ra3qaOjY8nvf/rpp3XnnXfqRz/6kfbt26fbb79d73znO7V//36Pk+NKOI6j9sFJSVJjaZ7h&#10;NAAAm1EABpYJBzz2SB341zLuE8ASeB7Yo5OJEAAugMN+O0RjCR3vdUdA0wEM4EK+/OUv6yMf+Yg+&#10;+tGPasuWLXr44YdVV1enr371q0t+/8MPP6w/+qM/0nXXXaempib9+Z//uZqamvQv//IvHifHlRiZ&#10;imp8NiafT6ov4XMCAMAcCsDAMuCAxx6RmXmNz8YkSTWFdAADOB/PA7t0JC8ErSvmeQDgfBz22+FU&#10;/4SisYTCOZlax2UgAEuIRqPat2+f7rrrrvO+ftddd+m55567pP+NRCKhiYkJFRcXX/B75ubmND4+&#10;ft4fmNGeHP9cHc5RdqbfcBoAgM0oAAPLgAMee3Qnxz8Xs+8RwBJ4Htilc8R9JtQxEQLAq3h12A/z&#10;DiXHP++sDcvn8xlOAyAdDQ0NKR6Pq6Ki4ryvV1RUqK+v75L+N770pS9pampK7373uy/4PV/84hcV&#10;DocX/tTV1V1Vbly5VAF4fRn7fwEAZlEABq4SBzx26RpNjX+m2wvA+bjdb5/OhQ5gCsAAzvHqsJ/n&#10;gXlHetwC8PYaxj8DuLjXXhJxHOeSLo5897vf1ec//3l973vfU3l5+QW/78EHH1QkEln409nZedWZ&#10;cWVSBeDGUgrAAACzKAADV4kDHrt0jtLtBWBp3O63SyLhqCv1TKAADGAJK33Yz/PAvJb+CUlSc2W+&#10;4SQA0lVpaan8fv+izwMDAwOLPje81ve+9z195CMf0T/8wz/oLW95y0W/NysrSwUFBef9gRkUgAEA&#10;6YICMLBMOOCxQ6rbq4YOYAAXwO1+OwxMzCkaT8if4VNVONt0HABpxKvDfp4HZjmOo5aBSUnSxvI8&#10;w2kApKtgMKhrr71WTzzxxHlff+KJJ3TzzTdf8Oe++93v6kMf+pD+9//+33rHO96x0jGxjLpoHAAA&#10;pAkKwMBV4oDHLsd63M7rzRXc8gdwPm7326UjdSGoMEcBP6/UAM7x6rCf54FZw1NRjU3Py+eTNpRR&#10;AAZwYZ/+9Kf1d3/3d/rGN76h48eP61Of+pQ6Ojp0//33S3LPe+67776F7//ud7+r++67T1/60pd0&#10;4403qq+vT319fYpEIqb+E3AZBifmJEnlBVmGkwAAbMdpFXCVOOCxRzzhLOz52lHLni8A5+N2v11S&#10;BeC6YiZCAFiMw/61r6Xf7f5dV5yr7Ey/4TQA0tm9996rhx9+WA899JB2796tp59+Wj/60Y9UX18v&#10;Sert7VVHR8fC9//t3/6tYrGYPv7xj6uqqmrhz+///u+b+k/AJUokHA1NugXgsnwKwAAAswKmAwBr&#10;wac//Wl94AMf0N69e3XTTTfpa1/72qIDnu7ubn3rW9+SdO6A53/8j/+xcMAjSTk5OQqHKSymq/ah&#10;SU1H48rJ9HPLH8CSeB7Y40i3W5RpKmciBIDF7r33Xg0PD+uhhx5Sb2+vtm/ffsmH/R//+McXvv7B&#10;D35Qjz76qNfxcQlOD7j7f5sY/wzgEjzwwAN64IEHlvxnr/09/+STT658IKyIsZl5xRKOJKkkRAEY&#10;AGAWBWBgGXDAY4dDXe5h/7bqAvkzXn+fJwD78Dywx/7OMUnSnnWFRnMASF8c9q9tp5P7fzdQAAYA&#10;JKXGPxflZioYYPAmAMAsCsDAMuGAZ+073M34ZwCvj+fB2jcXi+t4cif8nroiw2kAACa0JAvATIIA&#10;AKSkCsCMfwYApAOuIgHAJTqc7ADeUUMBGABsdqxnXNF4QsWhIDuAAcBS5wrAdAADAFyDk7OSKAAD&#10;ANIDBWAAuASJhKNjvW63FwVgALDbgeT45911hfL5WAkAALaJTM8vdHkxAhoAkLLQAZxHARgAYB4F&#10;YAC4BB0j05qOxpUVyFBjach0HACAQa8uAAMA7HN6cEKSVB3OVl4Wm7UAAC5GQAMA0gkFYAC4BCf6&#10;3O7fTRX5Cvj51QkANjua3P+7k53wAGClln53/PPGCvb/AgDOoQAMAEgnVDEA4BIc73Vv+TdXcsgD&#10;ADabi8XVPjQlSdpSVWA4DQDAhNT+341ljH8GAJwzOEkBGACQPigAA8AlSHUAN3PYDwBWax2YUjzh&#10;KJyTqXIOdgDASqkCcFMFBWAAwDnndgBnG04CAAAFYAC4JCf63A7gLXQAA4DVTvW7z4PNFfny+XyG&#10;0wAATGhNFYDLKQADAM5hBDQAIJ1QAAaA1zE1F9PZ4WlJ0mYKwABgtZPJAvCmSg79AcBGk3MxdY/N&#10;SJI2UgAGACRFYwmNTs9LogAMAEgPFIAB4HWkDvvL87NUksdLPADY7FTfuQ5gAIB9Ut2/pXlZKswN&#10;Gk4DAEgXZ4anJEmhoF+FOZmG0wAAQAEYAF7XydRhP92/AGC9hQ5gCsAAYKXTjH8GACzheO+4JGlL&#10;VYEyMlgVAwAwjwIwALyOc4c8HPYDgM0m52LqGnXHflIABgA7tSQ/GzD+GQDwasd63ALw1uoCw0kA&#10;AHBRAAaA19E6yCEPAEBqSXb/luVnqSjE2E8AsFH7kPvZYH1ZyHASAEA6OZbsAN5aRQEYAJAeKAAD&#10;wOtIdQBv4JAHAKyW6vpi/y8A2Ovs8LQkqaGUzwYAAJfjOAsdwFsoAAMA0gQFYAC4iJloXN1j7rhP&#10;OoABwG6nGfsJAFZLJBydGZ6SJDWWUAAGALgGJ+Y0PBVVhk/aXMllUQBAeqAADAAX0TY0KceRCnMz&#10;Vcy4TwCwWmoEdFMFBWAAsFH/xKxm5xPyZ/hUU5RjOg4AIE0cTY5/3lCWp+xMv+E0AAC4KAADwEUs&#10;dHuV5cnn8xlOAwAw6VS/+0xoKudWPwDY6MyQO/65rihHmX6OUwAArtT4563VjH8GAKQPPrEAwEW0&#10;Droj3hj3CQB2m5qLLawEaOKZAABWSo1/Zv8vAODVjvWy/xcAkH4oAAPARbQmO4A3lHHYDwA2ax10&#10;nweleUEVsRIAAKx0ZihZAGb/LwDgVY4nC8BbKQADANIIBWAAuIjUgT8dwABgt5Z+ngcAYLuFDuCS&#10;XMNJAADpYjoaU3vyghAdwACAdEIBGAAuIJ5w1JZ8iacDGADs1jLA/l8AsF1qBzAjoAEAKSf6JuQ4&#10;Ull+lsrys0zHAQBgAQVgALiArtFpRWMJZQUyVFOUYzoOAMCg0wMTkqSmCi4EAYCNEglnoQO4kQIw&#10;ACDpWA/jnwEA6YkCMABcwOlkt1djaUj+DJ/hNAAAk1IdwIyABgA79Y3Pai6WUCDDp5pCLocCAFwL&#10;+3+rKQADANILBWAAuIDTHPYDACTNzsfVMeKO/WQENADYKdX9W1ecq4CfoxQAgOtYLx3AAID0xKcW&#10;ALiA1kEKwAAA93ngOFJhbqZK84Km4wAADFjY/1uSazgJACBdxBOOTvS6q2K2UAAGAKQZCsAAcAGp&#10;DuANZRSAAcBmqedBU3mefD5WAgCAjVIdwPUl7P8FALjODE9pZj6u7MwM9sMDANIOBWAAWILjOGod&#10;dA956AAGALu19CcLwBWMfwYAW50Zcj8bcMAPAEhJ7f9triyQP4OLogCA9EIBGACWMDQZVWRmXj4f&#10;hzwAYLuWAXesWxMXggDAWqkO4AY+GwAAko71JPf/VjP+GQCQfigAA8ASUvt/64pylZ3pN5wGAGBS&#10;y8IIaDqAAcBGiYSjs8PsAAYAnO9YsgOY/b8AgHREARgAlpDa98j4ZwCw21wsvnDo31TBMwEAbNQ3&#10;Pqu5WEKBDJ9qCnNMxwEApImFDmAKwACANEQBGACWkCoAbyhjxBsA2OzM0LTiCUf52QGV52eZjgMA&#10;MCC1/3ddca4Cfo5RAADS0OScBibm5PNJzZVMCgIApB8+uQDAElIjoOkABgC7vXr/r8/nM5wGAGBC&#10;e3L/bz3jnwEASceT458bS0IKZQUMpwEAYDEKwACwhNaFDmAKwABgs5Z+9v8CgO0W9v+WMh0IAOA6&#10;3B2RJG2pZvwzACA9UQAGgNeYmoupJzIriQIwANgutRKA/b8AYK/25AjoRgrAAICkQ51uAXhXbdhw&#10;EgAAlkYBGABeo23QPeApCQVVFAoaTgMAMOlUvzsCmpUAAGCv1A7ghhIKwAAA18GuMUnSrtpCozkA&#10;ALgQCsAA8Bqp/b8bOOwHAKvNxxMLXV9NFYyABgAbjc/OL3w+2FzJswAAIA2Mz6o3MqsMn7S9hg5g&#10;AEB6ogAMAK+RGvdJtxcA2O3s8JRiCUehoF/V4WzTcQAABuw7O6qEI9WX5KqigGcBAEA62OWOf24q&#10;z1coK2A4DQAAS6MADACvsdABzP5fALBaS/+5C0E+n89wGgCACS+2j0iSrm8oNpwEAJAuDiXHP+9k&#10;/y8AII1RAAaA16ADGAAgSS0LzwNGfgKArV5KFYAbKQADAFwHOsckSbvqCo3mAADgYigAA8CrxOIJ&#10;nRl29z1uKAsZTgMAMClVAG6q4EIQANhodj6ug8kuLwrAAABJchxHh5IjoHfVFpoNAwDARVAABoBX&#10;6RiZ1nzcUU6mX9XhHNNxAAAGtfRPSJKamAgBAFba3zGm+bijioIsrSvONR0HAJAGzg5PKzIzr2Ag&#10;Q5srmRQEAEhfFIAB4FVePjsqSdpcma+MDPY9AoCtYvGE2obciRBNjIAGACst7P9tLGEXPABAkhYm&#10;Q2ytKlAwwNE6ACB98ZQCgFd56tSgJOmNm8oMJwEAmHS4O6JoLKH87IBqipgIAQA22tfhXg69vqHI&#10;cBIAQLo42OmOf97N/l8AQJqjAAwASbF4Qs+2DEmSbqMADABWS10IesPGUvmZCAEAVmobdHfBN1cV&#10;GE4CAEgXqQ7gnbVhs0EAAHgdFIABIOlgV0SRmXmFczK1ixd5ALDa00yEAACrzc7H1T02I0lqKAkZ&#10;TgMASAfz8YSO9rgdwLvoAAYApDkKwACQ9NTJAUnSG5pKFfDz6xEAbBWZnteBzjFJFIABwFYdI9Ny&#10;HCk/K6DSvKDpOACANHCqf0Kz8wnlZwXUyOUgAECao8IBAEmpcZ+MfwYAuz17ekgJR9pYnqeaQvb/&#10;AoCN2ganJEmNZSH5fKwCAABIh7rc7t+ddWFlsCYGAJDmKAADgNxur0Pd7os8BWAAsNvTXAgCAOu1&#10;DyULwKV0eAEAXAeTU4J21hYazQEAwKWgAAwAkg51j8lxpPqSXFUUZJuOAwAw6NnTQ5IY/wwANjtD&#10;ARgA8Br7O8YkSbsoAAMAVgEKwACgc2N8dtSEDScBAJg0Nh1V99iMJOmadYVmwwAAjKEDGADwauOz&#10;8zo1MCFJura+yHAaAABeHwVgAPj/27vzMD3ne3/g78lMMtkTQTZZrAkJsQStlqoeRZVS1eo5/Vlq&#10;aZXKKXWqp5uli1PVcrQOdWzdjtI6lpaeoiUoihAcIhISiViCkD2TzMz9+yMSUjlqibnz3M/rdV1z&#10;ZeZZZj6f5LnyeeZ+3/f3m+ShFfu4DBEAA9SzSc8sP6gztF+39OraueRqACjLEwJgAF5j4oxXV45b&#10;v1dz2eUAwN8lAAZI8tCsFVcA9y23EABKNemZeUmSzQf2LrkSAMoyb8myvLCgJUmyoQAYgCQTnnwp&#10;STJ2mKt/AagNAmCg7r2woCWzXl6choZkyw0c8AeoZysC4C0GmQcA9WrF/r/r9WxOb6tBAJDkvhnL&#10;A+DtLP8MQI0QAAN1b8XVvxuv18NynwB1btKzywPgUYN6lVwJAGVZsf/vxq7+BSBJW3uR+2e8nMT+&#10;vwDUDgEwUPde3f+3b7mFAFCq1rb2PPbcgiSuAAaoZ088b/9fAF712HPzs6ClNT2bmzJigBNFAagN&#10;AmCg7j341Ir9f/uUXAkAZZr2wsIsbW1Pjy6NGbpO97LLAaAkK64Atv8vAMmr+/9uO6xvGjs1lFwN&#10;ALw5AmCg7j006+UkyZghAmCAevbIK/v/jhzYK50c2AGoW489Nz9Jsmn/niVXAsDaYPxjzydJth/e&#10;r+RKAODNEwADde3ZuUvy3LyWNHZqyKjBlvsEqGeTnll+wN/yzwD1q6W1LVNnr9gOwDKfAPVu/pJl&#10;KwPgPbccUHI1APDmCYCBurZiGZ8tBvVK9y5NJVcDQJkmvXIFsAAYoH5Nnb0gre1FendtygZ9u5Vd&#10;DgAl+9Ok2Vna2p6N1++Rkfb/BaCGCICBurYiAB47bJ2SKwGgTEVR5OGnVwTADuwA1KsVq0FsPqh3&#10;GhpsBwBQ76576JkkyT5bDTIXAKgpAmCgrk2YsTwA3m64ABignj310uK8sKAlTZ0aMnqwPeEB6tWK&#10;1SBGWQ0CoO69dvnnvccMKrkaAHhrBMBA3Vq8tC0Pz5qbJBkrAAaoa/e9ckLQ6MG907VzY8nVAFCW&#10;V7cDsBoEQL2z/DMAtUwADNStB596Oa3tRQb0bra/F0Cdu++VLQG2tSUAQN0qisJ+8ACsdM3EWUks&#10;/wxAbRIAA3VrxfLPY4ev4408QJ27b8bLSWwJAFDPnpvXkpcWLUunhmSEK70A6trz81ty65QXkiT7&#10;b7tBydUAwFsnAAbq1oqrvbZztRdAXVu8tG3lFV/bDetbbjEAlGbFLNh4/Z62AwCoc7974Om0tRfZ&#10;emjfbLx+z7LLAYC3TAAM1KWiKDLhyVevAAagfq3YEqB/L1sCANSzRyz/DMArrrp/+fLPB7j6F4Aa&#10;JQAG6tLU2Qvy0qJlaW7qlNGD+5RdDgAlWrH8sy0BAOrbq/v/Wv4ZoJ5NnT0/D82am6ZODdlnzKCy&#10;ywGAt0UADNSlP/zvs0mSnTZZN12a/FcIUM/um2FLAIB6VxRFHnxqbhJXAAPUuyvvW371764j1s+6&#10;PZtLrgYA3h6pB1CXrnvwmSTJR7dyJidAPSuKIvevCICH9y23GABK8/jzCzJjzqJ0aeyUHTfsV3Y5&#10;AJRk7qJl+eVdTyZJPrn90JKrAYC3TwAM1J0pz83P5Ofmp3NjQ/YYNbDscgAo0X0zXs4LC5amR5dG&#10;WwIA1LGbJs1Okrx3k3XTo7mp5GoAKMtFtz+R+Utas/nAXtlj1ICyywGAt00ADNSd6x5afvXvLput&#10;nz7dO5dcDQBl+t0DTydJPjxqQLp2biy5GgDKctMjzyVJPrxF/5IrAaAsLy9amov/Mj1J8s//sFk6&#10;dWootyAAeAcEwEDduf4hyz8DkLS1FytPCtp368ElVwNAWeYsXLpyP/gPbeFqL4B69Z+3PZEFLcuv&#10;/t1ztBXjAKhtAmCgrjz23Pw89tyCdG5syO6W8gGoa3dPm5Pn57ekd9em7LLZ+mWXA0BJbn50dtqL&#10;ZItBvbNB325llwNACeYsXJpLX7n69/gPj3D1LwA1TwAM1I2iKPKTP09N8sryz90s/wxQz3734PLl&#10;nz+y5aB0afK2GKBe3TTJ8s8A9e6CW5/IwqVtGT24t71/AagER7qAuvGrv87ItQ88ncZODTl2t03K&#10;LgeAEi1ra88fLP8MUPeWLGvLrY89nyT5B8s/A9SlFxe05Od3Tk+SfGn3EWlocPUvALVPAAzUhQef&#10;ejmn/e6RJMlJe43M2OH9Sq4IgDJddd+svLRoWdbr2SXv3dhMAKhXP/nz1Cxc2pbBfbpmqw36lF0O&#10;ACW44NYnsmhpW7baoE92txoEABUhAAYqb2FLa479r/uytK09e4wakKN22bjskgAo0aPPzsu3rv3f&#10;JMln379Rmhq9JQaoRw8/PTfnj388SfLNfUbZ7xGgDj0/vyU/e+Xq3+M/vJmrfwGoDEe7gMr7wR8n&#10;Z+acxdmgb7f84JNbezMPUMcWtLTmmF/elyXL2vOBEevnC7vaEgCgHrW2teekKx9Ma3uRvUYPzEe2&#10;GlR2SQCU4Ec3PpYly9qz9dC+2W2kq38BqA4BMFBpE558aeWZnKcfsFX6dOtcbkEAlOrrVz2UJ15Y&#10;mEF9uubsg7ZxtRdAnbro9mn531nz0rtrU07bb3TZ5QBQgnumz8lld89IkvzrRzZ3wQAAlSIABiqr&#10;pbUtJ135YIoi+cR2Q/KBEeuXXRIAJbp58uxcM/HpNHZqyE/+abv069Gl7JIAKMG0FxbmRzc+liT5&#10;xj6j0r9315IrAqCjtbS25V//+6EkyUHbD817N1635IoAYM0SAAOVde7Nj2fq7AVZr2eXfHOfLcou&#10;B4ASLV7alm9evXzf38Pfv2HGDl+n5IoAKEN7e5GvXvlgWlrbs/Om6+WTY4eUXRIAJTj/lidWHjP6&#10;1703L7scAFjjBMBAJU1+dn7Ou2VqkuTUj22Zvt1d5QVQz87585Q89dLiDO7TNV/afUTZ5QBQksvu&#10;mZG/TpuTbp0bc/oBW1nuE6AOPf78gpx78/JjRt/ad7RjRgBUkgAYqJy29iJfufLBLGsr8uFRA7L3&#10;VgPLLgmAEk1+dn7+89YnkiSn7rdlejQ3lVwRAGV4Zu7inH79o0mSE/ccmaH9updcEQAdrSiKnHLt&#10;w1na1p5dR6yffccMKrskAHhXCICByrnkL9PywMyX06u5Kd/eb0tn9QPUsaWt7TnxNw+ktb3IHqMG&#10;5MOjBpRdEgAlKIoiX/ntg1nQ0ppthvbNYe/bsOySACjBDY88l9umvJAujZ1y6sdGO2YEQGUJgIFK&#10;mTlnUX54w2NJkq99dIsM7NO15IoAKNMPb5ich2bNTd/unXPafluWXQ4AJfnFXU/mtikvpLmpU878&#10;5Jg0dnLAH6DeLFnWlm///pEkyVEf2Cgbrtej5IoA4N0jAAYqY/6SZfnyFQ9k8bK2vHfjfvn0DkPL&#10;LgmAEt0+5YX89JWln7//iTFOCgKoU48/vyDfu35SkuSrH9k8m/bvVXJFAJTh/PGP56mXFmdQn645&#10;drdNyy4HAN5VNkADKuGJ5xfkc7+YkKmzF6Rb58b82wFjLOMDUMdeXNCS46+YmCT5zHuGZc/R9oMH&#10;qEetbe054YoHsmRZe96/6bo5dKcNyy4JgBLMnLMo593yeJLkGx8dle5dHBYHoNpMOqDm3Tx5dsZd&#10;dn/mL2nNwN5dc/7BYy3jA1DHHntufr58xQN5fn5LNuvfM9/46KiySwKgBFOem59/+8OjeWDmy+nV&#10;tSk/OHDrdLL0M0DdaWltyxcvuz8tre153ybrZu+tnBwKQPUJgIGads3EWfnS5RNTFMnY4evkvP+3&#10;Xfr3ssQnQD1qaW3LuTc/nvNumZplbUV6dW3KOf+4bbp1aSy7NAA60Mw5i3LWTY/l6vtnpb1IOjUk&#10;px+wVQb37VZ2aQCU4LvXTcoDM19On26d8/1PWDEOgPogAAZq1vQXFuZr//1QiiL51PZD8u39t0xz&#10;k4P8APVo5pxFOfzSezJl9oIkye5bDMh39t/Svr8AdebuaXNyyMV/zZJl7UmSPUcPyJf3GJkRA+z7&#10;C1CPrpk4Kz+/88kkyVkHbZ2h/bqXXBEAdAwBMFCTlrW150uXT8zCpW3ZcaN+Of2AMWm0nBtAXZq7&#10;aFk+e+k9mTp7Qdbr2SWnfmzL7L3VQGf2A9SZR56elyMuvSdLlrVn++Hr5Jv7jMrWQ/uWXRYAJZny&#10;3Px89cqHkiRf3G3TfGjzASVXBAAdRwAM1KRz/jQlE2e+nN5dm3LWQdsIfwHq1NLW9hz9ywmZOntB&#10;BvbumquPfb+rfgHq0JMvLswhF9+d+S2t2XHDfvn5ETuma2erAwHUq7mLluXzv5yQxcva8v5N183x&#10;Hx5RdkkA0KE6lV0AwFt197Q5OffmqUmS7x2wVTawlxdAXSqKIl/97wdz5xMvpkeXxlx82A7CX4A6&#10;NHvekhx80d15YUFLthjUO/956PbCX4A61tLalqN+cW+eeH5hBvXpmn//9LYuHACg7giAgZoyd/Gy&#10;HH/5xLQXyYFjh2SfMYPLLgmAkvz7n6bkv++blcZODTn3M9tl1ODeZZcEQAebt2RZDrn47syYsyjD&#10;+nXPzw7fIX26dS67LABK0t5e5F9+82DunjYnvZqbcslnd8h6PZvLLgsAOpwAGKgZRVHkpN8+mFkv&#10;L87wdbvnlI+NLrskAEpyzcRZOfumKUmS0/YbnQ+O7F9yRQB0tNa29nzxv+7Po8/Oz3o9m/OLI3ZM&#10;/15WggCoZ2feMDnXPvB0mjo15Lz/NzabD3SSKAD1SQAM1Izzxz+R/3n42XRubMi/f3rb9Gy2jTlA&#10;PXroqbn5ym8fTJJ87gMb5zPvGV5yRQCU4du/fyS3PvZ8unVuzCWH7ZDh6/YouyQASvSrvz6Z/7jl&#10;8STJv31iTHbebL2SKwKA8giAgZrwl6kv5Ad/fDRJcsrHRmeboX3LLQiAUrywoCWf/8W9aWltzwdH&#10;rp+T9tq87JIAKMHP7pien935ZJLkrIO2yVZD+pRcEQBl+s29M/PNq/83SXL87iNy4NghJVcEAOVy&#10;+Ryw1pv18uIcd9n9aS+ST44dkn/acVjZJQFQgqWt7Tnml/fl6blLsvF6PfLvn942jZ0ayi4LgA52&#10;y+TZOfV3DydJTtpr8+y15cCSKwKgTL+4c3q+ec3yufCZ9wzLuH/YtOSKAKB8AmBgrbZkWVu+8MsJ&#10;mbNwabbcoHe+vf+WaWhwsB+gHp32+4dz9/Q56dnclAsOGZs+3TqXXRIAHWzys/Pzxf9afnLogWOH&#10;5OhdNy67JABKdMGtj+d71y9fMe7w92+Ub+6zheNGABABMLCWO+Xah/PgU3PTt3vnnPeZsenaubHs&#10;kgAowWV3z8gv75qRhobk7IO2yab9e5VdEgAd7OmXF+eIn92TBS2t2XGjfvnex7dykB+gThVFkX//&#10;05ScfdOUJMkXd9s0X95jhLkAAK8QAANrrcvunpFf3zMzDQ3JOZ/eNkP7dS+7JABKcM/0OfnWNcv3&#10;8/ryh0dk91EDSq4IgI729MuL8+kL7spTLy3Ohut2z0//39h0aepUdlkAlKAoinz/fybn/PGPJ0lO&#10;3GNEvvihzUquCgDWLgJgYK00cebLOfmV/VtO3GNkPjBi/ZIrAqAMM+csyud/MSHL2orsvdXAHLub&#10;/bwA6s2K8HfGnEUZ1q97fnXUe7NOjy5llwVACYqiyJk3vBr+fnOfUdilL/oAACMvSURBVDli541K&#10;rgoA1j4CYGCt8+KClhzzywlZ2taePUYNyDEf3KTskgAowfwly3LEz+5ZuQ/8mZ/c2pJuAHVm1suL&#10;84+vCX9//bn3ZnDfbmWXBUBJzvnT1Jx78/Lw95R9R+Ww9wt/AWB1BMDAWqW1rT3HXXZ/np67JBuv&#10;1yM//JSD/QD1qK29yLjL7s9jzy1I/17NufCQHdK9i7euAPVk1suL8+kL7szMOYszfN3uuewo4S9A&#10;PTvvlsdz1k2PJUm+vvcWwl8AeAM2zAHWKj+4YXLuePzFdO/SmJ8ePDa9unYuuyQASvC96yfl5snP&#10;p7mpUy48dPsM7NO17JIA6EDCXwBe68Lbnsj3/+fRJMm/7DkyR31g45IrAoC1m8sogLXGHx56Jj8d&#10;/0SS5AcHbp3NBvQquSIAynDZ3TNy0e3TkiQ/+tQ2GTOkb7kFAdChnnxxYT5z4V/z1EvLw99ff+69&#10;GdRH+AtQr35x5/R857pJSZJx/7BZjt1t05IrAoC1nwAYWCtMnT0/J/7mgSTJUbtslI+OGVRyRQCU&#10;4Y7HX8g3r/7fJMkJHx5hHgDUmUnPzMshF9+d5+e3ZMN1u+cy4S9A3SqKIj+/88mcfO3DSZKjd90k&#10;x+++WclVAUBtEAADpZu3ZFk+94sJWbi0Le/duF9O2mvzsksCoAT3z3gpX/jlfWltL/KxrQfnuA85&#10;sx+gntw7fU4+e+k9mb+kNVsM6p2fHb5D+veyBQBAPZo5Z1G+dtVDuW3KC0mSw9+/UU7aa2QaGhpK&#10;rgwAaoMAGCjV0y8vzuGX3pMnnl+YQX265if/tF2aGm1PDlBvrrr/qZx05UNZ2tqebYf1zRkHjnFw&#10;B6CO3Dx5dr7wywlZsqw92w9fJxcdtkP6dOtcdlkAdLC29iK/uHN6zvjj5Cxa2pYuTZ1y/O4jcvSu&#10;G/v9AADeAgEwUJqHnpqbI352T2bPb8n6vZpz4aHbZ72ezWWXBUAHam8v8oMbJue8Wx5Pkuy+xYCc&#10;/elt0rVzY8mVAdBRrpk4K1++4oG0thfZbeT6+Y/PjE23LuYAQL2Z8tz8nHTlg7lvxstJkh02XCf/&#10;9okx2WT9nuUWBgA1SAAMlOKmR57LcZfdn8XL2jJyQK9c/NkdskFfe3sB1JMFLa350q/vz02TZidJ&#10;jvngJjlxj5Hp1MmZ/QD14hd3Ts+3rn04RZHst83gnPnJrdPZikAAdWVpa3vOH/94fvLnqVna1p6e&#10;zU056SOb5zM7DvO7AQC8TQJgoMNd+pdpOe33j6S9SHbZbL2c+5nt0rur5d0A6snMOYty5M/uzeTn&#10;5qdLU6ec8Ykx2X/bDcouC4AOUhRFfvznqfnRjY8lSQ7daXhO3ne0A/0Adebe6XPyjav/N48+Oz9J&#10;8qHN++c7+2+ZwS4SAIB3RAAMdJi29iLf/v0jufSO6UmSf9xxaE7bb0tn+APUmb8+8WK+8Kv7Mmfh&#10;0qzfqzkXHDw22w5bp+yyAOggC1pac9rvHs4V9z6VJPnnf9gsX9p9M3s7AtSRGS8uyr/9z6Rc/9Cz&#10;SZJ+Pbrk5H1H5WNbDzYPAGANEAADHWLR0taMu2xibpr0XJLkqx/ZPJ//wMbe1APUkWVt7fnFnU/m&#10;9D9MyrK2Iltu0Dv/ecj2GdTH2f0A9eLOx1/Mv/z2gTz10uI0NCTf2mdUPvv+jcouC4AOMnfxspx7&#10;89Rc+pfpWdrWnk4NyUE7DMuJe4zIuj2byy4PACpDAAy8q9rbi9w06bn88IbHVi7zedantslHxwwq&#10;uzQAOkhbe5FrJs7K2TdNyYw5i5IkH91qUM785Nbp1qWx5OoA6AiLl7bl+//z6MrVgIas0y0/OHDr&#10;7LTJuuUWBkCHWNbWnsvunpGzbnwsLy1almT5tmBf/+gW2Xxg75KrA4DqEQAD74q29iJ/+N9n8pM/&#10;T125j8u6PbrkgkO2z9jhlvkEqAft7UX+5+Fn86MbH8vU2QuSJOv1bM64f9g0B793uFUgAOrEhCfn&#10;5MTfPJhpLyxMkvzTe4bla3tvkZ7NDkkAVF1RFLl58ux897pJefz55XNg0/498/WPbpEPjljf7wQA&#10;8C7x2xawRrW2tefaB57OuTdPXfnGvmdzUw7ZaXiO2Hkjy/kA1IGiKHLL5Odz5g2T8/DT85Ikfbp1&#10;zud33TiHvW/DdO/iLShAPViyrC1n3fRY/vPWJ9JeJAN7d82/fWKrfHBk/7JLA6ADTHpmXr573aTc&#10;PvWFJMv3+T3+wyPyjzsMTVNjp5KrA4Bqc/QNWCOWtrbnv+97Kv9xy+Mrl/fs3bUph++8UQ5734bp&#10;271LyRUC0BHufPzF/PCGybn3yZeSJD26NOaInTfKEbtsnD7dOpdcHQAd5aGn5uaEKyZmyisrQByw&#10;3QY5ed/RZgFABS1ra8/z81vyzNwleW7ekjw7d0kemjU3V0+claJIujR2ymd33jDH7rZpenc1BwCg&#10;IwiAgXdkybK2XHHvzJx/y+N5eu6SJMvP6Dxyl41y8HuHp5c39gB1YeLMl3PmHyevPLu/ualTDtlp&#10;eI7edROrPwDUkaWt7fnJzVNz7s1T09ZeZL2eXfK9j2+VPUYPLLs0AN6GhS2teXbekjw3d0membtk&#10;+efzlqwMe5+ZuyQvLGhJUaz++R8dMyhf3WvzDO3XvWMLB4A6JwAGkixfrrOltT0LW1qzaGlbFrS0&#10;ZtHS1ixoacuiltZXvm7LwqWtWdjSmoUtbVnY0ppbHns+z89vSZL079Wcz31g4/zTe4ZZ3hOgRrW2&#10;tWfekta8vGhpXl68bPmfi5Yt/3jt14uXZe4rj3lp4dLMW9KaJOnc2JCDdhia4z60WQb07lpyNwCs&#10;CUtf+T1hwWs/lrRmfsvy3w1WfL5gSWvufOLFTHpm+fL/Hx0zKN/eb8v062E1IIAyfPe6R9Lcvedb&#10;es7ipW159pWreJ+dtyTzX3mf//c0dWrIgN5dM7BP1wx85c+9txqYscP7vZ3SAYB3SEIDNe6zl9yd&#10;zt16vKXnFMXyK3cXLm17JcxtzcKlbWlr/z9O1/w7Bvfpmi98cJN8cvuh6dq58W19DwDemeMvvz9d&#10;ur21gztFkSxc2pq5i18JeBe9GuS+VZ0ako9vOyRf2n0zZ/cDlOgbVz30lg/2J8nStvZVQ93XBLtL&#10;W9vf0vfq271zvr3fltl368FvuQ4A1pzL7p6ZTs3v/L15jy6Ny4PdPl0zsHe3DOzT/ErI2y0De3fN&#10;gD7NWa9Hczp1algDVQMAa4IAGGrcPdNfSqfmljX6Pbt1bkyP5sb0aG5K9y5N6dnc+MqfTeneZfnt&#10;PV65bWi/7tlr9MB0aeq0RmsA4K258ZHZ6dS8YI19v17NTenbo3P6duuSvt07p0+3zlmn+6uf9+3e&#10;JX27dc46PTqnT7cuWb9Xs30dAdYCV098eo0c7F+drp07pWdz5/Tquvz3gZ7NTenZ3Dk9mxvTs+vy&#10;z/v16Jz9t90g/XtZBQKgbEfvukm69nhrJwU1N3VK/17NGdinawb16ZoBvbva3gsAapAAGGrcmZ8c&#10;k+49e73l53Xr/JpQ95WDN927LL+t0RmbADXnG/tskW493vo86N65MX27vxLodu+cvt06p3e3zunc&#10;6MQegFr0pd03e1vzoHNjQ3q9EuL2aG5c9fNX/mwyGwBqyhc/tGl69+5ddhkAQAkEwFDj9tpykDfz&#10;AOTTOwwzDwDIkbtsbB4AAADUOafvAgAAAAC8S/7jP/4jG220Ubp27ZqxY8fmtttue8PHjx8/PmPH&#10;jk3Xrl2z8cYb5/zzz++gSgGAqhAAAwAAwBrmYD8ASXL55ZfnS1/6Ur7+9a/n/vvvzy677JKPfOQj&#10;mTFjxmofP23atOy9997ZZZddcv/99+drX/taxo0blyuvvLKDKwcAapkAGABgDXLAHwAH+wFY4Uc/&#10;+lGOOOKIHHnkkdliiy1y9tlnZ+jQoTnvvPNW+/jzzz8/w4YNy9lnn50tttgiRx55ZA4//PCceeaZ&#10;HVw5AFDLBMCwhjjgD4AD/gAkDvYDsNzSpUszYcKE7LHHHqvcvscee+SOO+5Y7XPuvPPO1z1+zz33&#10;zL333ptly5at9jktLS2ZN2/eKh8AQH0TAMMa4IA/AIkD/gB03MF+ANZ+L7zwQtra2jJgwIBVbh8w&#10;YECeffbZ1T7n2WefXe3jW1tb88ILL6z2Oaeffnr69Omz8mPo0KFrpgEAoGYJgGENcMAfAGf3A5B0&#10;3MF+8wCgdjQ0NKzydVEUr7vt7z1+dbev8K//+q+ZO3fuyo+ZM2e+w4oBgFonAIZ3yAF/ABJn9wOw&#10;qnf7YL95ALD2W2+99dLY2Pi63wdmz579ut8DVhg4cOBqH9/U1JR11113tc9pbm5O7969V/kAAOqb&#10;ABjeIQf8AXgtZ/cD1LeOOthvHgCs/bp06ZKxY8fmxhtvXOX2G2+8Me973/tW+5yddtrpdY+/4YYb&#10;sv3226dz587vWq0AQLUIgGENccAfoL45ux+ApOMO9psHALXhhBNOyIUXXpiLL744kyZNyvHHH58Z&#10;M2bk6KOPTrL8eM8hhxyy8vFHH310nnzyyZxwwgmZNGlSLr744lx00UU58cQTy2oBAKhBTWUXALWu&#10;Iw/4Nzc3r5miAVjjXnvA/+Mf//jK22+88cbst99+q33OTjvtlN/97ner3ObsfoDad8IJJ+Tggw/O&#10;9ttvn5122ikXXHDB6w72z5o1Kz//+c+TLD/Y/5Of/CQnnHBCjjrqqNx555256KKLctlll5XZBgBr&#10;wEEHHZQXX3wxp512Wp555plsueWWuf766zN8+PAkyTPPPJMZM2asfPxGG22U66+/Pscff3zOPffc&#10;DB48OOecc04+8YlPlNUCAFCDBMDwDjngD8AKDvgDkDjYD8CqjjnmmBxzzDGrve/SSy993W277rpr&#10;7rvvvne5KgCgygTAsAY44A9A4oA/AK9ysB8AAICyCIBhDXDAH4AVHPAHAAAAAMokAIY1xAF/AAAA&#10;AAAAytap7AIAAAAAAAAAWDMEwAAAAAAAAAAVIQAGAAAAAAAAqAgBMAAAAAAAAEBFCIABAAAAAAAA&#10;KkIADAAAAAAAAFARAmAAAAAAAACAihAAAwAAAAAAAFSEABgAAAAAAACgIgTAAAAAAAAAABUhAAYA&#10;AAAAAACoCAEwAAAAAAAAQEUIgAEAAAAAAAAqQgAMAAAAAAAAUBECYAAAAAAAAICKEAADAAAAAAAA&#10;VERT2QUAb09RFEmSefPmlVwJQHlW/B+44v/EemQeACxX7zPBPABYrt7nQWImACTmAQiAoUbNnz8/&#10;STJ06NCSKwEo3/z589OnT5+yyyiFeQCwqnqdCeYBwKrqdR4kZgLAa9XzPKC+NRROf4Ca1N7enqef&#10;fjq9evVKQ0ND2eW8Y/PmzcvQoUMzc+bM9O7du+xy1ii91a4q91eV3oqiyPz58zN48OB06lSfO1uY&#10;B7Wjyr0l1e5Pb7Wh3meCeVA7qtxbUu3+9FYb6n0eJNWaCVV6bf6tKveWVLu/KveWVKc/84B65wpg&#10;qFGdOnXKkCFDyi5jjevdu3dNv7F4I3qrXVXurwq91ftZnOZB7alyb0m1+9Pb2q+eZ4J5UHuq3FtS&#10;7f70tvar53mQVHMmVOW1uTpV7i2pdn9V7i2pRn/1Pg+ob057AAAAAAAAAKgIATAAAAAAAABARQiA&#10;gbVCc3NzTj755DQ3N5ddyhqnt9pV5f6q3Bu1rcqvzSr3llS7P71Bx6vya7PKvSXV7k9v0PGq/Nqs&#10;cm9Jtfurcm9J9fuDetFQFEVRdhEAAAAAAAAAvHOuAAYAAAAAAACoCAEwAAAAAAAAQEUIgAEAAAAA&#10;AAAqQgAMAAAAAAAAUBECYAAAAAAAAICKEAADa5WZM2fmgx/8YEaNGpUxY8bkN7/5TdklrVFNTU3Z&#10;Zpttss022+TII48su5w16qyzzsro0aMzatSojBs3LkVRlF3SO/bxj38866yzTg488MC3dF8t+Hv1&#10;L1q0KMOHD8+JJ57YwZXBcuZB7TIPaot5wNrOPKhd5kFtMQ9Y25kHta1qM8E8MA+gFgiAgbVKU1NT&#10;zj777DzyyCO56aabcvzxx2fhwoVll7XG9O3bNxMnTszEiRNz4YUXll3OGvP888/nJz/5SSZMmJCH&#10;HnooEyZMyF133VV2We/YuHHj8vOf//wt31cL/l793/3ud/Oe97ynAyuCVZkHtck8qD3mAWs786A2&#10;mQe1xzxgbWce1K4qzgTzwDyAWiAABtYqgwYNyjbbbJMk6d+/f/r165c5c+aUWxRvSmtra5YsWZJl&#10;y5Zl2bJl6d+/f9klvWO77bZbevXq9ZbvqwVvVP+UKVPy6KOPZu+99+7gquBV5kHtMg9qi3nA2s48&#10;qF3mQW0xD1jbmQe1rWozwTwwD6AWCICBDnf66adnhx12SK9evdK/f//sv//+mTx58used++996a9&#10;vT1Dhw4tocq35+/1Nm/evIwdOzY777xzxo8fX2Klb90b9bb++uvnxBNPzLBhwzJ48ODsvvvu2WST&#10;TUqu+O97s6/FWvROejvxxBNz+umnv8sVgnlgHqw9zIPVMw/oKOaBebC2MA9Wzzygo5gHtTkPkurN&#10;BPNg9cwDqC0CYKDDjR8/Pscee2zuuuuu3HjjjWltbc0ee+yxytI9L774Yg455JBccMEFJVb61v29&#10;3qZPn54JEybk/PPPzyGHHJJ58+aVXPGb90a9vfTSS/n973+f6dOnZ9asWbnjjjty6623ll3y3/Vm&#10;Xou16u32ds0112TEiBEZMWJEB1VKPTMPzIO1hXnweuYBHck8MA/WFubB65kHdCTzoDbnQVK9mWAe&#10;vJ55ADWoACjZ7NmziyTF+PHji6IoiiVLlhS77LJL8fOf/7zkyt65v+3ttfbaa6/innvuKaGqNeO1&#10;vV1xxRXFMcccs/K+M844o/j+979fYnVvz+r+vW6++ebiE5/4xGof/0b3rW3ebG9f/epXiyFDhhTD&#10;hw8v1l133aJ3797Fqaee2tHlUqfMg9pkHpgHsKaZB7XJPDAPYE0zD2pX1WaCeWAeQC1yBTBQurlz&#10;5yZJ+vXrl6Iocthhh+VDH/pQDj744JIre+de29tLL72UlpaWJMlTTz2VRx55JBtvvHGZ5b0jr+1t&#10;6NChueOOO7JkyZK0tbXllltuyciRI0uu8K17bU9V82Z7O/300zNz5sxMnz49Z555Zo466qh861vf&#10;6ogSwTyoUeZBbTEPqAXmQW0yD2qLeUAtMA9qV9VmgnlgHkBNKjd/Bupde3t7se+++xY777xzURRF&#10;cdtttxUNDQ3F1ltvvfLjwQcfLLnKt+dve/vLX/5SbLnllsWYMWOKrbfeurjqqqvKLfAd+NveiqIo&#10;vva1rxWbb755MWrUqOK4444r2tvbS6zwrVtdT3vssUex3nrrFd26dSs22GCD4u67735T961t3mpv&#10;K1xyySXFl7/85Y4slTpmHtQm88A8gDXNPKhN5oF5AGuaeVC7qjYTzAPzAGpVQ1EURdkhNFC/jj32&#10;2Fx33XW5/fbbM2TIkLLLWaP0Vluq2NMKVe6N6qjy61RvtaWKPa1Q5d6ojiq/TvVWW6rY0wpV7o3q&#10;qPLrtMq9JdXrr2r9vFaVewOSprILAOrXcccdl2uvvTa33npr5d5k6K22VLGnFarcG9VR5dep3mpL&#10;FXtaocq9UR1Vfp3qrbZUsacVqtwb1VHl12mVe0uq11/V+nmtKvcGLCcABjpcURQ57rjjctVVV+WW&#10;W27JRhttVHZJa4zeaksVe1qhyr1RHVV+neqttlSxpxWq3BvVUeXXqd5qSxV7WqHKvVEdVX6dVrm3&#10;pHr9Va2f16pyb8CqBMBAhzv22GPzX//1X7nmmmvSq1evPPvss0mSPn36pFu3biVX987orbZUsacV&#10;qtwb1VHl16neaksVe1qhyr1RHVV+neqttlSxpxWq3BvVUeXXaZV7S6rXX9X6ea0q9wasyh7AQIdr&#10;aGhY7e2XXHJJDjvssI4tZg3TW22pYk8rVLk3qqPKr1O91ZYq9rRClXujOqr8OtVbbaliTytUuTeq&#10;o8qv0yr3llSvv6r181pV7g1YlQAYAAAAAAAAoCI6lV0AAAAAAAAAAGuGABgAAAAAAACgIgTAAAAA&#10;AAAAABUhAAYAAAAAAACoCAEwAAAAAAAAQEUIgAEAAAAAAAAqQgAMAAAAAAAAUBECYAAAAAAAAICK&#10;EAADlOyUU07JNttsU3YZdamhoSFXX3112WUAJDEPymQeAGsT86A85gGwNjEPymMeAFUgAAZ4FzU0&#10;NLzhx2GHHZYTTzwxf/rTnzq8tunTp6ehoSETJ058R9/n5ptvzm677ZZ+/fqle/fu2WyzzXLooYem&#10;tbV1zRQKUAHmAQCJeQDAcuYBAO+2prILAKiyZ555ZuXnl19+eb71rW9l8uTJK2/r1q1bevbsmZ49&#10;e5ZR3jv28MMP5yMf+UjGjRuXH//4x+nWrVumTJmS3/72t2lvby+7PIC1hnkAQGIeALCceQDAu80V&#10;wADvooEDB6786NOnTxoaGl53298u6XPYYYdl//33z/e+970MGDAgffv2zamnnprW1tb8y7/8S/r1&#10;65chQ4bk4osvXuVnzZo1KwcddFDWWWedrLvuutlvv/0yffr0N13rLbfckoaGhvzpT3/K9ttvn+7d&#10;u+d973vfKr+A/K0bb7wxgwYNyhlnnJEtt9wym2yySfbaa69ceOGF6dKly8rH3XHHHfnABz6Qbt26&#10;ZejQoRk3blwWLly48v6WlpZ85StfydChQ9Pc3JzNNtssF1100cr7x48fnx133DHNzc0ZNGhQvvrV&#10;r65yxugHP/jBjBs3Ll/5ylfSr1+/DBw4MKeccsoqtU6ZMiUf+MAH0rVr14waNSo33njjKvcvXbo0&#10;X/ziFzNo0KB07do1G264YU4//fQ3/fcH8EbMg+XMA6DemQfLmQdAvTMPljMPAN49AmCAtdCf//zn&#10;PP3007n11lvzox/9KKecckr22WefrLPOOvnrX/+ao48+OkcffXRmzpyZJFm0aFF222239OzZM7fe&#10;emtuv/329OzZM3vttVeWLl36ln7217/+9fzwhz/Mvffem6amphx++OH/52MHDhyYZ555Jrfeeuv/&#10;+ZiHHnooe+65Zw444IA8+OCDufzyy3P77bfni1/84srHHHLIIfn1r3+dc845J5MmTcr555+/8izX&#10;WbNmZe+9984OO+yQBx54IOedd14uuuiifOc731nl5/zsZz9Ljx498te//jVnnHFGTjvttJVv2tvb&#10;23PAAQeksbExd911V84///ycdNJJqzz/nHPOybXXXpsrrrgikydPzi9/+ctsuOGGb+nvDmBNMw/M&#10;A4DEPDAPAJYzD8wDgDetAKBDXHLJJUWfPn1ed/vJJ59cbL311iu/PvTQQ4vhw4cXbW1tK28bOXJk&#10;scsuu6z8urW1tejRo0dx2WWXFUVRFBdddFExcuTIor29feVjWlpaim7duhV//OMfV1vPtGnTiiTF&#10;/fffXxRFUdx8881FkuKmm25a+ZjrrruuSFIsXrx4td+jtbW1OOyww4okxcCBA4v999+/+PGPf1zM&#10;nTt35WMOPvjg4nOf+9wqz7vtttuKTp06FYsXLy4mT55cJCluvPHG1f6Mr33ta6/r7dxzzy169uy5&#10;8u9o1113LXbeeedVnrfDDjsUJ510UlEURfHHP/6xaGxsLGbOnLny/j/84Q9FkuKqq64qiqIojjvu&#10;uOJDH/rQKj8H4N1gHrzKPADqmXnwKvMAqGfmwavMA4A1xxXAAGuh0aNHp1OnV/+LHjBgQLbaaquV&#10;Xzc2NmbdddfN7NmzkyQTJkzI1KlT06tXr5V7xPTr1y9LlizJ448//pZ+9pgxY1Z+PmjQoCRZ+XP+&#10;VmNjYy655JI89dRTOeOMMzJ48OB897vfzejRo1fuZzNhwoRceumlK+vq2bNn9txzz7S3t2fatGmZ&#10;OHFiGhsbs+uuu672Z0yaNCk77bRTGhoaVt72/ve/PwsWLMhTTz212rpX1L6i7kmTJmXYsGEZMmTI&#10;yvt32mmnVR5/2GGHZeLEiRk5cmTGjRuXG2644e/+XQG828yDV5kHQD0zD15lHgD1zDx4lXkA8Maa&#10;yi4AgNfr3LnzKl83NDSs9rb29vYky5esGTt2bH71q1+97nutv/76b/tnr3gTveLn/F822GCDHHzw&#10;wTn44IPzne98JyNGjMj555+fU089Ne3t7fn85z+fcePGve55w4YNy9SpU9/wexdFscqb+RW3vba+&#10;v617xX0r6l7x+L+9/7W22267TJs2LX/4wx9y00035VOf+lR23333/Pa3v33D+gDeTebBq8wDoJ6Z&#10;B68yD4B6Zh68yjwAeGMCYIAK2G677XL55Zenf//+6d27d6m1rLPOOhk0aFAWLly4sraHH344m266&#10;6Wofv9VWW6W9vT3jx4/P7rvv/rr7R40alSuvvHKVN/Z33HFHevXqlQ022OBN1TRq1KjMmDEjTz/9&#10;dAYPHpwkufPOO1/3uN69e+eggw7KQQcdlAMPPDB77bVX5syZk379+r2pnwNQNvPgjZkHQL0wD96Y&#10;eQDUC/PgjZkHQJVZAhqgAj7zmc9kvfXWy3777Zfbbrst06ZNy/jx4/PP//zPqyx7s6b99Kc/zRe+&#10;8IXccMMNefzxx/Pwww/npJNOysMPP5x99903SXLSSSflzjvvzLHHHpuJEydmypQpufbaa3Pccccl&#10;STbccMMceuihOfzww3P11Vdn2rRpueWWW3LFFVckSY455pjMnDkzxx13XB599NFcc801Ofnkk3PC&#10;CSessuzRG9l9990zcuTIHHLIIXnggQdy22235etf//oqjznrrLPy61//Oo8++mgee+yx/OY3v8nA&#10;gQPTt2/fNfcXBvAuMw/emHkA1Avz4I2ZB0C9MA/emHkAVJkAGKACunfvnltvvTXDhg3LAQcckC22&#10;2CKHH354Fi9e/K6e4bnjjjtmwYIFOfroozN69Ojsuuuuueuuu3L11Vev3KNlzJgxGT9+fKZMmZJd&#10;dtkl2267bb75zW+u3C8mSc4777wceOCBOeaYY7L55pvnqKOOWnlG6AYbbJDrr78+d999d7beeusc&#10;ffTROeKII/KNb3zjTdfZqVOnXHXVVWlpacmOO+6YI488Mt/97ndXeUzPnj3z/e9/P9tvv3122GGH&#10;TJ8+Pddff/2b/qUBYG1gHrwx8wCoF+bBGzMPgHphHrwx8wCosoZidQvdAwAAAAAAAFBznKYCAAAA&#10;AAAAUBECYAAAAAAAAICKEAADAAAAAAAAVIQAGAAAAAAAAKAiBMAAAAAAAAAAFSEABgAAAAAAAKgI&#10;ATAAAAAAAABARQiAAQAAAAAAACpCAAwAAAAAAABQEQJgAAAAAAAAgIoQAAMAAAAAAABUhAAYAAAA&#10;AAAAoCIEwAAAAAAAAAAVIQAGAAAAAAAAqAgBMAAAAAAAAEBFCIABAAAAAAAAKkIADAAAAAAAAFAR&#10;AmAAAAAAAACAihAAAwAAAAAAAFSEABgAAAAAAACgIgTAAAAAAAAAABUhAAYAAAAAAACoCAEwAAAA&#10;AAAAQEUIgAEAAAAAAAAqQgAMAAAAAAAAUBECYAAAAAAAAICKEAADAAAAAAAAVIQAGAAAAAAAAKAi&#10;BMAAAAAAAAAAFSEABgAAAAAAAKgIATAAAAAAAABARQiAAQAAAAAAACpCAAwAAAAAAABQEQJgAAAA&#10;AAAAgIoQAAMAAAAAAABUhAAYAAAAAAAAoCIEwAAAAAAAAAAVIQAGAAAAAAAAqAgBMAAAAAAAAEBF&#10;CIABAAAAAAAAKkIADAAAAAAAAFARAmAAAAAAAACAihAAAwAAAAAAAFSEABgAAAAAAACgIgTAAAAA&#10;AAAAABUhAAYAAAAAAACoCAEwAAAAAAAAQEUIgAEAAAAAAAAqQgAMAAAAAAAAUBECYAAAAAAAAICK&#10;EAADAAAAAAAAVIQAGAAAAAAAAKAiBMAAAAAAAAAAFSEABgAAAAAAAKgIATAAAAAAAABARQiAAQAA&#10;AAAAACpCAAwAAAAAAABQEQJgAAAAAAAAgIoQAAMAAAAAAABUhAAYAAAAAAAAoCL+P7ypP1syMhO3&#10;AAAAAElFTkSuQmCCUEsDBBQABgAIAAAAIQBh87hY4QAAAAoBAAAPAAAAZHJzL2Rvd25yZXYueG1s&#10;TI9BS8NAEIXvgv9hGcFbu0kbS4zZlFLUUxFsBfG2zU6T0OxsyG6T9N87nuxpeLzHm+/l68m2YsDe&#10;N44UxPMIBFLpTEOVgq/D2ywF4YMmo1tHqOCKHtbF/V2uM+NG+sRhHyrBJeQzraAOocuk9GWNVvu5&#10;65DYO7ne6sCyr6Tp9cjltpWLKFpJqxviD7XucFtjed5frIL3UY+bZfw67M6n7fXn8PTxvYtRqceH&#10;afMCIuAU/sPwh8/oUDDT0V3IeNEqmCU8JShIUr7sp8+rBMSRg1GyXIAscnk7of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zeC2JADAAAvCAAADgAAAAAAAAAA&#10;AAAAAAA6AgAAZHJzL2Uyb0RvYy54bWxQSwECLQAKAAAAAAAAACEACPiv4s4jAQDOIwEAFAAAAAAA&#10;AAAAAAAAAAD2BQAAZHJzL21lZGlhL2ltYWdlMS5wbmdQSwECLQAUAAYACAAAACEAYfO4WOEAAAAK&#10;AQAADwAAAAAAAAAAAAAAAAD2KQEAZHJzL2Rvd25yZXYueG1sUEsBAi0AFAAGAAgAAAAhAKomDr68&#10;AAAAIQEAABkAAAAAAAAAAAAAAAAABCsBAGRycy9fcmVscy9lMm9Eb2MueG1sLnJlbHNQSwUGAAAA&#10;AAYABgB8AQAA9ysBAAAA&#10;">
                <v:shape id="Picture 32" o:spid="_x0000_s1095" type="#_x0000_t75" style="position:absolute;left:-224;top:2158;width:57179;height:2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dDmxAAAANsAAAAPAAAAZHJzL2Rvd25yZXYueG1sRI9Bi8Iw&#10;FITvwv6H8Ba8yJqqIEs1yioIIqLW3Yu3R/Ns6zYvpYm2/nsjCB6HmfmGmc5bU4ob1a6wrGDQj0AQ&#10;p1YXnCn4+119fYNwHlljaZkU3MnBfPbRmWKsbcMJ3Y4+EwHCLkYFufdVLKVLczLo+rYiDt7Z1gZ9&#10;kHUmdY1NgJtSDqNoLA0WHBZyrGiZU/p/vBoF57VOFr1D73K6n2y0v27SZpdslep+tj8TEJ5a/w6/&#10;2mutYDSE55fwA+TsAQAA//8DAFBLAQItABQABgAIAAAAIQDb4fbL7gAAAIUBAAATAAAAAAAAAAAA&#10;AAAAAAAAAABbQ29udGVudF9UeXBlc10ueG1sUEsBAi0AFAAGAAgAAAAhAFr0LFu/AAAAFQEAAAsA&#10;AAAAAAAAAAAAAAAAHwEAAF9yZWxzLy5yZWxzUEsBAi0AFAAGAAgAAAAhADCR0ObEAAAA2wAAAA8A&#10;AAAAAAAAAAAAAAAABwIAAGRycy9kb3ducmV2LnhtbFBLBQYAAAAAAwADALcAAAD4AgAAAAA=&#10;">
                  <v:imagedata r:id="rId75" o:title=""/>
                </v:shape>
                <v:shape id="Text Box 33" o:spid="_x0000_s1096" type="#_x0000_t202" style="position:absolute;left:5088;top:58059;width:4069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752F1FA4" w14:textId="5648EC90" w:rsidR="00EA1699" w:rsidRPr="00E365AF" w:rsidRDefault="00EA1699" w:rsidP="0083447F">
                        <w:pPr>
                          <w:pStyle w:val="Caption"/>
                          <w:jc w:val="left"/>
                          <w:rPr>
                            <w:lang w:val="en-IL" w:bidi="ar-SA"/>
                          </w:rPr>
                        </w:pPr>
                        <w:r>
                          <w:t>Figure 9</w:t>
                        </w:r>
                        <w:r w:rsidRPr="00FE29C0">
                          <w:t>-</w:t>
                        </w:r>
                        <w:r>
                          <w:rPr>
                            <w:rFonts w:hint="cs"/>
                            <w:rtl/>
                          </w:rPr>
                          <w:t>7</w:t>
                        </w:r>
                        <w:r>
                          <w:rPr>
                            <w:lang w:val="en-IL" w:bidi="ar-SA"/>
                          </w:rPr>
                          <w:t>: CDF of runtimes with 80% load</w:t>
                        </w:r>
                      </w:p>
                      <w:p w14:paraId="2BDDC373" w14:textId="77777777" w:rsidR="00EA1699" w:rsidRDefault="00EA1699" w:rsidP="0083447F">
                        <w:pPr>
                          <w:rPr>
                            <w:lang w:bidi="ar-SA"/>
                          </w:rPr>
                        </w:pPr>
                      </w:p>
                    </w:txbxContent>
                  </v:textbox>
                </v:shape>
                <w10:wrap type="topAndBottom" anchorx="margin"/>
              </v:group>
            </w:pict>
          </mc:Fallback>
        </mc:AlternateContent>
      </w:r>
      <w:r w:rsidR="00591EFB">
        <w:t>Runtimes</w:t>
      </w:r>
      <w:r w:rsidR="0083447F">
        <w:rPr>
          <w:rFonts w:hint="cs"/>
          <w:rtl/>
        </w:rPr>
        <w:t>:</w:t>
      </w:r>
    </w:p>
    <w:p w14:paraId="43E1C285" w14:textId="7C2B37DD" w:rsidR="00C473EC" w:rsidRDefault="00C473EC" w:rsidP="00591EFB">
      <w:pPr>
        <w:spacing w:after="0" w:line="240" w:lineRule="auto"/>
        <w:ind w:left="1080"/>
      </w:pPr>
    </w:p>
    <w:p w14:paraId="0D1B6818" w14:textId="099E197D" w:rsidR="00E365AF" w:rsidRDefault="00E365AF" w:rsidP="00591EFB">
      <w:pPr>
        <w:spacing w:after="0" w:line="240" w:lineRule="auto"/>
        <w:ind w:left="1080"/>
      </w:pPr>
    </w:p>
    <w:p w14:paraId="796975C6" w14:textId="5505B3A4" w:rsidR="00E365AF" w:rsidRDefault="00E365AF" w:rsidP="00591EFB">
      <w:pPr>
        <w:spacing w:after="0" w:line="240" w:lineRule="auto"/>
        <w:ind w:left="1080"/>
      </w:pPr>
    </w:p>
    <w:p w14:paraId="46FDDD7B" w14:textId="142694BF" w:rsidR="00E365AF" w:rsidRDefault="00E365AF" w:rsidP="00591EFB">
      <w:pPr>
        <w:spacing w:after="0" w:line="240" w:lineRule="auto"/>
        <w:ind w:left="1080"/>
      </w:pPr>
    </w:p>
    <w:p w14:paraId="27252DCB" w14:textId="585A8662" w:rsidR="00E365AF" w:rsidRDefault="00E365AF" w:rsidP="00591EFB">
      <w:pPr>
        <w:spacing w:after="0" w:line="240" w:lineRule="auto"/>
        <w:ind w:left="1080"/>
      </w:pPr>
    </w:p>
    <w:p w14:paraId="23E23BF0" w14:textId="392233F7" w:rsidR="00E365AF" w:rsidRDefault="00E365AF" w:rsidP="00591EFB">
      <w:pPr>
        <w:spacing w:after="0" w:line="240" w:lineRule="auto"/>
        <w:ind w:left="1080"/>
      </w:pPr>
    </w:p>
    <w:p w14:paraId="70305309" w14:textId="08EE64FA" w:rsidR="00E365AF" w:rsidRDefault="00E365AF" w:rsidP="00591EFB">
      <w:pPr>
        <w:spacing w:after="0" w:line="240" w:lineRule="auto"/>
        <w:ind w:left="1080"/>
      </w:pPr>
    </w:p>
    <w:p w14:paraId="3CA48318" w14:textId="0E45F302" w:rsidR="00E365AF" w:rsidRDefault="00E365AF" w:rsidP="00591EFB">
      <w:pPr>
        <w:spacing w:after="0" w:line="240" w:lineRule="auto"/>
        <w:ind w:left="1080"/>
      </w:pPr>
    </w:p>
    <w:p w14:paraId="2C884B8D" w14:textId="03C72011" w:rsidR="00E365AF" w:rsidRDefault="00E365AF" w:rsidP="00591EFB">
      <w:pPr>
        <w:spacing w:after="0" w:line="240" w:lineRule="auto"/>
        <w:ind w:left="1080"/>
      </w:pPr>
    </w:p>
    <w:p w14:paraId="0925D65D" w14:textId="0B9D6B61" w:rsidR="00E365AF" w:rsidRDefault="00E365AF" w:rsidP="00591EFB">
      <w:pPr>
        <w:spacing w:after="0" w:line="240" w:lineRule="auto"/>
        <w:ind w:left="1080"/>
      </w:pPr>
    </w:p>
    <w:p w14:paraId="312D278E" w14:textId="2C5338B8" w:rsidR="00E365AF" w:rsidRDefault="00E365AF" w:rsidP="00591EFB">
      <w:pPr>
        <w:spacing w:after="0" w:line="240" w:lineRule="auto"/>
        <w:ind w:left="1080"/>
      </w:pPr>
    </w:p>
    <w:p w14:paraId="0FB3C549" w14:textId="7EA43E35" w:rsidR="00E365AF" w:rsidRDefault="00E365AF" w:rsidP="00591EFB">
      <w:pPr>
        <w:spacing w:after="0" w:line="240" w:lineRule="auto"/>
        <w:ind w:left="1080"/>
      </w:pPr>
    </w:p>
    <w:p w14:paraId="1C01650F" w14:textId="0CB2CC21" w:rsidR="0083447F" w:rsidRDefault="00E365AF" w:rsidP="00591EFB">
      <w:pPr>
        <w:spacing w:after="0" w:line="240" w:lineRule="auto"/>
        <w:rPr>
          <w:rtl/>
        </w:rPr>
      </w:pPr>
      <w:r>
        <w:rPr>
          <w:noProof/>
          <w:rtl/>
          <w:lang w:val="he-IL"/>
        </w:rPr>
        <w:lastRenderedPageBreak/>
        <mc:AlternateContent>
          <mc:Choice Requires="wpg">
            <w:drawing>
              <wp:anchor distT="0" distB="0" distL="114300" distR="114300" simplePos="0" relativeHeight="251742720" behindDoc="0" locked="0" layoutInCell="1" allowOverlap="1" wp14:anchorId="424DBFD1" wp14:editId="0D871801">
                <wp:simplePos x="0" y="0"/>
                <wp:positionH relativeFrom="margin">
                  <wp:align>center</wp:align>
                </wp:positionH>
                <wp:positionV relativeFrom="paragraph">
                  <wp:posOffset>298450</wp:posOffset>
                </wp:positionV>
                <wp:extent cx="5730875" cy="6056630"/>
                <wp:effectExtent l="0" t="0" r="3175" b="1270"/>
                <wp:wrapTopAndBottom/>
                <wp:docPr id="312" name="Group 312"/>
                <wp:cNvGraphicFramePr/>
                <a:graphic xmlns:a="http://schemas.openxmlformats.org/drawingml/2006/main">
                  <a:graphicData uri="http://schemas.microsoft.com/office/word/2010/wordprocessingGroup">
                    <wpg:wgp>
                      <wpg:cNvGrpSpPr/>
                      <wpg:grpSpPr>
                        <a:xfrm>
                          <a:off x="0" y="0"/>
                          <a:ext cx="5730875" cy="6056630"/>
                          <a:chOff x="0" y="0"/>
                          <a:chExt cx="5731072" cy="6056645"/>
                        </a:xfrm>
                      </wpg:grpSpPr>
                      <wpg:grpSp>
                        <wpg:cNvPr id="62" name="Group 62"/>
                        <wpg:cNvGrpSpPr/>
                        <wpg:grpSpPr>
                          <a:xfrm>
                            <a:off x="0" y="0"/>
                            <a:ext cx="5717934" cy="6056645"/>
                            <a:chOff x="5953" y="0"/>
                            <a:chExt cx="5711984" cy="6056645"/>
                          </a:xfrm>
                        </wpg:grpSpPr>
                        <pic:pic xmlns:pic="http://schemas.openxmlformats.org/drawingml/2006/picture">
                          <pic:nvPicPr>
                            <pic:cNvPr id="63" name="Picture 63"/>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bwMode="auto">
                            <a:xfrm>
                              <a:off x="5953" y="0"/>
                              <a:ext cx="5711984" cy="2861945"/>
                            </a:xfrm>
                            <a:prstGeom prst="rect">
                              <a:avLst/>
                            </a:prstGeom>
                            <a:noFill/>
                            <a:ln>
                              <a:noFill/>
                            </a:ln>
                          </pic:spPr>
                        </pic:pic>
                        <wps:wsp>
                          <wps:cNvPr id="64" name="Text Box 64"/>
                          <wps:cNvSpPr txBox="1"/>
                          <wps:spPr>
                            <a:xfrm>
                              <a:off x="401287" y="5761370"/>
                              <a:ext cx="2741670" cy="295275"/>
                            </a:xfrm>
                            <a:prstGeom prst="rect">
                              <a:avLst/>
                            </a:prstGeom>
                            <a:noFill/>
                            <a:ln w="6350">
                              <a:noFill/>
                            </a:ln>
                          </wps:spPr>
                          <wps:txbx>
                            <w:txbxContent>
                              <w:p w14:paraId="4512C04E" w14:textId="2EF64C6B" w:rsidR="00EA1699" w:rsidRPr="00E365AF" w:rsidRDefault="00EA1699" w:rsidP="0083447F">
                                <w:pPr>
                                  <w:pStyle w:val="Caption"/>
                                  <w:jc w:val="left"/>
                                  <w:rPr>
                                    <w:lang w:val="en-IL"/>
                                  </w:rPr>
                                </w:pPr>
                                <w:r>
                                  <w:t>Figure 9</w:t>
                                </w:r>
                                <w:r w:rsidRPr="00FE29C0">
                                  <w:t>-</w:t>
                                </w:r>
                                <w:r>
                                  <w:rPr>
                                    <w:rFonts w:hint="cs"/>
                                    <w:rtl/>
                                  </w:rPr>
                                  <w:t>8</w:t>
                                </w:r>
                                <w:r>
                                  <w:rPr>
                                    <w:lang w:val="en-IL"/>
                                  </w:rPr>
                                  <w:t>:</w:t>
                                </w:r>
                                <w:r w:rsidRPr="00E365AF">
                                  <w:rPr>
                                    <w:lang w:val="en-IL" w:bidi="ar-SA"/>
                                  </w:rPr>
                                  <w:t xml:space="preserve"> </w:t>
                                </w:r>
                                <w:r>
                                  <w:rPr>
                                    <w:lang w:val="en-IL" w:bidi="ar-SA"/>
                                  </w:rPr>
                                  <w:t>CDF of runtimes with 100% load</w:t>
                                </w:r>
                              </w:p>
                              <w:p w14:paraId="7B685CE7" w14:textId="77777777" w:rsidR="00EA1699" w:rsidRDefault="00EA1699" w:rsidP="0083447F">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11" name="Picture 311"/>
                          <pic:cNvPicPr>
                            <a:picLocks noChangeAspect="1"/>
                          </pic:cNvPicPr>
                        </pic:nvPicPr>
                        <pic:blipFill rotWithShape="1">
                          <a:blip r:embed="rId77" cstate="print">
                            <a:extLst>
                              <a:ext uri="{28A0092B-C50C-407E-A947-70E740481C1C}">
                                <a14:useLocalDpi xmlns:a14="http://schemas.microsoft.com/office/drawing/2010/main" val="0"/>
                              </a:ext>
                            </a:extLst>
                          </a:blip>
                          <a:srcRect b="4213"/>
                          <a:stretch/>
                        </pic:blipFill>
                        <pic:spPr bwMode="auto">
                          <a:xfrm>
                            <a:off x="9722" y="3009900"/>
                            <a:ext cx="5721350" cy="2743214"/>
                          </a:xfrm>
                          <a:prstGeom prst="rect">
                            <a:avLst/>
                          </a:prstGeom>
                          <a:noFill/>
                          <a:ln>
                            <a:noFill/>
                          </a:ln>
                        </pic:spPr>
                      </pic:pic>
                    </wpg:wgp>
                  </a:graphicData>
                </a:graphic>
                <wp14:sizeRelV relativeFrom="margin">
                  <wp14:pctHeight>0</wp14:pctHeight>
                </wp14:sizeRelV>
              </wp:anchor>
            </w:drawing>
          </mc:Choice>
          <mc:Fallback>
            <w:pict>
              <v:group w14:anchorId="424DBFD1" id="Group 312" o:spid="_x0000_s1097" style="position:absolute;left:0;text-align:left;margin-left:0;margin-top:23.5pt;width:451.25pt;height:476.9pt;z-index:251742720;mso-position-horizontal:center;mso-position-horizontal-relative:margin;mso-height-relative:margin" coordsize="57310,6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wvGAQAALMLAAAOAAAAZHJzL2Uyb0RvYy54bWzUVstuGzcU3RfoPxCz&#10;jzUvaaSB5cC1ayOAmwi1C68piqMZZIZkScqS8/U95Dz0StDUbRZdaERevs49995DXr7fNTV54dpU&#10;UsyD6CIMCBdMriqxngd/PN29mwbEWCpWtJaCz4NXboL3Vz//dLlVOY9lKesV1wSbCJNv1TworVX5&#10;aGRYyRtqLqTiAoOF1A216Or1aKXpFrs39SgOw8loK/VKacm4MbDetoPBld+/KDizn4rCcEvqeQBs&#10;1n+1/y7dd3R1SfO1pqqsWAeDvgFFQyuBQ4etbqmlZKOrs62aimlpZGEvmGxGsigqxr0P8CYKT7y5&#10;13KjvC/rfLtWA02g9oSnN2/LPr4sNKlW8yCJ4oAI2iBI/lziDKBnq9Y5Zt1r9agWujOs257zeFfo&#10;xv3DF7LzxL4OxPKdJQzGcZaE02wcEIaxSTieTJKOelYiPmfrWPnrfmUUZkA2rEzHDtWoP3jk8A1w&#10;hs6Au/NucuIc+v+Zb1E2S9IzhDQffBvPxklA9rQcuhdFs+n54m+4pyqW49clAlpnifD3BYNVdqN5&#10;0G3SfNceDdWfN+odclZRWy2rurKvvv6QnQ6UeFlUbKHbzj6nJnC7TSkMu1MJLODdLXGz2jXU+fQg&#10;2WdDhLwpqVjza6NQuhAUH+vj6SPXPTpwWVfqrqprl4au3bmGMj8pk6+w05bgrWSbhgvbaormNbyU&#10;wpSVMgHROW+WHCWiP6wixBl6ZlElSlfCOnw0N5r9Drxt22puWYm2B7rH5mAblBBZbn+TK2xAN1Z6&#10;0TgpodN02VfRQbLE00k0O6kFEKmNveeyIa4BwADlT6AvD8bBQ171UxxuIR1tHnYtjgyY6CzeBQe6&#10;a8IHV1nQatOzjN4Zz/9Ijh5LqjhQum0PUgdF0abOk/P/F7kjk7StWT/NiRGxO9i7LHHLW6S9NAya&#10;lIZRPM18BY6zSZRknfj0xMZZGk1g9CITz8YxpKolq49MT9pbeCVbaF4yDn0gBsZ7gvewXcvuljuv&#10;xhAMIHCmpVy9wlUtEU9ANIrdVQjuAzV2QTUuKxhxAdtP+BS1xGGyawWklPrL1+xuPoKG0YBscfnN&#10;A/PnhjpRqD8IhHMWpam7LX0nHWcxOvpwZHk4IjbNjcT9itoAOt90823dNwstm2fc09fuVAxRwXD2&#10;PLB988a2VzLuecavr/2kVmsexKOCQkWePBeFp90z1aqLg0UEP8o+gWh+kubt3Davr1FsReVrYM8q&#10;stp1kMy+1V0krT4h1f83OptE4P5YaJ0JGeRE5wcorUvH58qWnvo+PD9Yet0j4JvSS/CaS+PIVw30&#10;+F9r8CyLcR6u7CQMZ7PwRDBQEZGr6FYwsjSJI69Nw7W9l9m3KMZ3K7F//OBliOw9enoe9n1m79/a&#10;V38BAAD//wMAUEsDBAoAAAAAAAAAIQBAPRuJlBsBAJQbAQAUAAAAZHJzL21lZGlhL2ltYWdlMS5w&#10;bmeJUE5HDQoaCgAAAA1JSERSAAAFYAAAArEIBgAAAN0yBdkAAAABc1JHQgCuzhzpAAAABGdBTUEA&#10;ALGPC/xhBQAAAAlwSFlzAAAh1QAAIdUBBJy0nQAA/6VJREFUeF7s3Qd4XEWe7v+9/717d++9m+/u&#10;bF7A5JxzzgxxYICBIc6QB4Y0gHPEERsbjI0BBww2YHKwsiwnOeecc5CcFGzl5N9fb/k0tIXCkaxu&#10;9en+fp6nH6mrW92nW32qq95Tp+rPDAAAAAAAAAAQEQSwAAAAAAAAABAhBLAAAAAAAAAAECEEsAAA&#10;AAAAAAAQIQSwAAAAAAAAABAhBLAAAAAAAAAAECEEsAAAAAAAAAAQIQSwAAAAAAAAABAhBLAAAAAA&#10;AAAAECEEsAAAAAAAAAAQIQSwAAAAAAAAABAhBLAAAAAAAAAAECEEsAAAAAAAAAAQIQSwAAAAPhw8&#10;eNA2b95s6enp9vXXX1tKSoqtWbPGqqqq3O2ZmZn25ZdfussPP/xg2dnZtmvXLvd3ITNnzvzxPqFL&#10;bm6ud+vhampqbOvWrZaWlmbffPONe/zt27cf9nhFRUU2efJktz3Lly/3Sn+ivw09z7fffmsLFiyw&#10;iooK79aWq6ystFWrVllxcbFXYrZ79263nbGuvLzcpkyZ4n7Ktm3bDvsflJaWuvc6Pz/fK2mc3oM5&#10;c+a4/7k+EwcOHPBuOUTv1eLFi917k5GRYXl5ed4thxQUFFhWVpa7fd68eVZdXe3dYrZjxw5LSkpy&#10;t5eUlHilZjk5OTZ16tTDPgt1aZuWLVvmXYsMfT71OQ/fZgAAAPwcASwAAIAPCjAvueQSe/bZZ+2N&#10;N96wDh062JVXXumCN7ngggvs0UcftSFDhtjrr79u9957r1166aUuPAsFZXfeeacr031CF4W69VGw&#10;dfnll7vn69+/v3vs888/34WHocfT359zzjluexTu1nXSSSfZr371K3c/be/pp59uH3/8sXdry+3c&#10;udPOOOMMmzVrlldyKIwbNmyYdy12Kcj84osvfgw09f727NnT/S4KPfWeLlq0yCtp3IwZM9z/5dpr&#10;r7VjjjnG1q5d691yyMSJE+2qq66yvn372kMPPWR33323C2VDnnnmGfvtb39rvXv3tmuuucbGjBnj&#10;yhUEX3fddfbiiy/arbfe6j4D+r/rb7t27WqjRo1qNIDVY7Zv3967FhmffPKJ/fKXv3TbCgAAgIYR&#10;wAIAADRBIxj/8i//0saOHetGpoaUlZW5kaCicParr75yv4cMGDDAzjzzTHc/UQCrwK0pe/bssV/8&#10;4hcuOA0fXdivXz8Xymp0pi4333yzPfnkky78DA/1QhTADh482P2usE4h31lnneWuawSo/i70+Hpd&#10;et7Qtmqkpka1aoSmRonqd4321f2WLl1q//f//l/77LPP3GPs37/f/Z3uF6KQVn+rUcAauVtYWOi2&#10;QY+r++3du/ew16aRubpvaERqaKSu/kajTBWM6jaN/qwv8NPr0fbr/rrosXRf/S6h16bn1G36qRBW&#10;7+Hvfvc79zr0vKEAdv78+T9uu15H+P89XKh8xYoVPwtg9Rz6/0+YMMFth16zHvvDDz90t2tEsq6H&#10;3rfvv//e/vZv/9b27dtnc+fOtRNPPPHH7VWIq/dZo64feOAB93tjGgtg9br1/9Hz6n0J/R/0WvR/&#10;Cr3Xof95iO6nbQv93bhx4whgAQAAfCCABQAAaISCs5dfftmFmY0FTfUFsArvNFJ00qRJ7roC2Kee&#10;esoFWaFLKCAM99Zbb9m///u/uwAxnMLL0047zY081SjOo48+2gV8TzzxhAvL6qobwL7zzjt29tln&#10;u+sauflnf/ZnLhQUnTp/xx13uNPvRSND9VwvvPCCPf744240pp5TQaeC4b/4i7+wW265xT23/kYj&#10;fRXKhmjb9HjPPfec/frXv3ajOHWKvh73kUcecUGyTrkXhX4aoaswVLfddNNNbsSogkIFfk8//bT9&#10;5je/cduh2+ub6kBTMNxwww0uZNVr0qjUE044wT22aHSp3jfddsUVV7gAUcG6QlO9Tr0OPWcogP3j&#10;H//onldBprZHwWdj6gtgV69ebf/1X//1Y0gvCuA1Kln+9Kc/2YMPPvhjyKnXqgBWo6r1t3q8LVu2&#10;uKkk9F7rf6z3SO9jfZ+bcA0FsHp9CpwVnOq5L7zwQndgQQG+Qt2BAwe61633Q9s5aNCgH8N9TaGg&#10;906P/fvf/979JIAFAABoGgEsAABAIxQ4KojS6eONqS+AVfingEqnj4sC2P/9v/+3/cu//Iu7KMzS&#10;yMu6FDQqKK0bsmnOVwVwI0aMcOGtAk6FwxotWl8gpwA2FKApGNQ2hk5x9xPAHnXUUbZu3Tr3Hnz+&#10;+ecuhNXzaNqEv/7rv3aBnJ5b21I3gP3P//xPF74q1NMITgWuGn2rkFEhaceOHV3oKjqVXdMjaFtC&#10;AaqCwZUrV7p5TDXVg0bBajv0s77AT2G1pndQSK1gV4GvpoWYPXu2e36FqgozwwNYjfi866673GvV&#10;69D7FB7Ahp5Loe8HH3zgPVP96gtgFZwed9xxhwXpGsWs0Fxuu+02N8VAiN7bf/7nf7b333/fbZve&#10;o3/6p39ynxW9v3369HEBrt7vptQXwOrxhw4d6j4H+r/otSmE1nu/adMm95x6zfof6DZtd7t27dyI&#10;Z1GI/dFHH7nb9Nk+99xzCWABAAB8IIAFAABohII5jeDUnK6NqS+A1anrN954o7355pvuugJYBWMK&#10;NXVRIFjf1AEagahQLHR6e4gCWI3yHD16tLuux3v11Vfd7/VRAKtQUMGkRnnqp4I28RPAKnAL0f0V&#10;TIpOQf+bv/kbtwBYSN0AVs+reUpFr0OPHT79guaiffjhh12YqNeg16J5dnXRomKXXXaZC30VAuo2&#10;3Xf48OFuO0Lzt4ZTCKgRnQoIFehqnlQFmCNHjnQjfxW0KsAND2BFc7I+//zz7ncJBbDTp0/3Sg5N&#10;JRE+T2x96gtg9V4ee+yx7nT/EE0DoeBS9Lo0wjhE75MCV21z6LoCa223QlDdXwGzRqnec8897rM0&#10;bdo0d9+66gtg9V5rZKtGWIcolFXYvXDhQvcZ0OvUdAf6POt/oEA49JnQlAjhC3vpc00ACwAA0DQC&#10;WAAAgEYooOrSpYv993//twtAG1JfAKuAVaGV5vMUBWh+5oDVaEuNeqy7QJfCQ51Wv2TJEnddj9dU&#10;AKtRkwrtNm7c6EJInX4uGhmqAFajQ0VhsU61Dw9gb7/9dve76PT90MhNPwGsgsdx48Z5136+rQpJ&#10;NZepQkGdiq9gWYFe+EVhn95/BZiaxkFlGtWq/0ddup+CSQWCr7zyiqWmptrUqVPdKNyLLrrIhaji&#10;N4ANX4RLz6tAtzH1BbAKu//jP/7jsNBSp+5rOgXR69DvoRBec9DqfdXI2bo0UlbhtKYhUNCsOYD1&#10;noSPoA3XkgBWI4c12ljTHyj41XukuYjT09PdfQlgAQAAWoYAFgAAoAkbNmywf/zHf7Q33njDhbAa&#10;FavQScGgFlKSiy++2C22pNt0CrdO0VYQqLAvNMen3wBWp4Hr1HUFdBqVqBGQ+qnRkpoLVL+LnwA2&#10;NAesTJkyxf7f//t/NmfOHBcO/vmf/7kLKfX4CtYUmvoJYENB4XfffdfgFAR+A1jR/a6++mr3nmlb&#10;9P7pNepx9d7pdHmV6aIRpApI6xs5rNfyV3/1Vy4U1LyrCoo1mlOvMxSC1w1gtQ2PPvqoex16ruYG&#10;sAowtV0KMDXvrd5HXQ/R1AsK1FWmQF0jkRWkiuaV1VQTmmpBr1ujgv/1X//1sKBfj685XxWea+Sv&#10;3vv77rvPheoa/apF2OqjAFbBduh9C100BYG2Se+vrivM1zZp22bOnOk+X3p+fb41N+zf//3f/xjA&#10;akS0tlF/p/8JUxAAAAD4QwALAADgg8IpTUOgEYsaRajQTqGiTomX8847z66//noXiGkOVwVmuo9O&#10;HVeIJn4DWNGiUgrRFLbp8TQNgp677uM1J4BVyKe5bBWyKUBTwKtQTa9H0x6ccsopvgJYBZWaF1V/&#10;q0XFNBLzSAJYBa+dO3d293nsscfc9uj5FXBrROn999/vRo7qopGy48ePd39Xl0bxKii/9tpr3e96&#10;XM2Zq1Gceu1SN4DVNAea7kHvsebqbW4AqyBY/yMFkXr9em91PUSfG72P2vbQexAK5EULf2mOYd2u&#10;v9XI3XAK/zXqV58HUTivIF7vvz4TX375pSuvS5+dk08+2W1L6KLRsnp9+lzquTSSVqODP/zwQ/c6&#10;NLpWn7HQZ1wjgzUHbCiA1U+Ft/q/aSS1/i8EsAAAAE0jgAUAAPBBoadGBirA0tQC+qmQLzRPq+Yq&#10;VbkuGnmpU/sVTIXCUlHApVO7/Qh/Pi3UpTBS4Vvdx9Op6A3R3ypoDafreiyFgArd9Lu2V4+jxwuF&#10;aRphqeshCjB13xBty/bt293rDY1QDV9QTM8dPpKz7rbq7xWGhmhb9J7pMfS4ep9CI2D1t9pGXfQ3&#10;defGDdF7o7/V/fW77qf7h2+3HlOjSPVT9Pih/51+hq5rRGyIXp/+1/XR84T+7+GXEG2D3svQ/zAU&#10;BIfoefR8ul3bGv7/Ff0/dHuoXD/1vuq90OuobySw6LHqbpP+J6KRtKHPld6rUCCsx9Zr1WPrdt1P&#10;2xz6TOg90+OG/k6jaPU/a+j/AQAAgEMIYAEAAAAAAAAgQghgAQAAAAAAACBCCGABAAAAAAAAIEII&#10;YAEAAAAAAAAgQghgAQAAAAAAACBCCGABAAAAAAAAIEIIYAEAAAAAAAAgQghgAQAAAAAAACBCCGAB&#10;AAAAAAAAIEIIYAEAAAAAAAAgQghgAQAAAAAAACBCCGABAAAAAAAAIEIIYAEAAAAAAAAgQghgAQAA&#10;AAAAACBCCGABAAAAAAAAIEIIYAEAAAAAAAAgQghgAQAAAAAAACBCCGABAAAAAAAAIEIIYAEAAAAA&#10;AAAgQghgAQAAAAAAACBCCGABAAAAAAAAIEIIYAEAAAAAAAAgQghgAQAAAAAAACBCCGABAAAAAAAA&#10;IEIIYAEAAAAAAAAgQghgAQAAAAAAACBCCGABAAAAAAAAIEIIYAEAAAAAAAAgQghgAQAAAAAAACBC&#10;CGABAAAAAAAAIEIIYAEAAAAAAAAgQghgAQAAAAAAACBCCGABAAAAAAAAIEIIYAEAAAAAAAAgQghg&#10;AQAAAAAAACBCCGABAAAAAAAAIEIIYAEAAAAAAAAgQghgAQAAAAAAACBCCGABAAAAAAAAIEIIYAEA&#10;AAAAAAAgQghgAQAAAAAAACBCCGABAAAAAAAAIEIIYAEAAAAAAAAgQghgAQAAAAAAACBCCGABAAAA&#10;AAAAIEIIYIGA+fzzz+3KK6+04uJiq6mpsW+++caOP/54+6d/+ifLyMjw7nXIwYMH7ZNPPrGjjjrK&#10;/u7v/s5WrFjh3dIyRUVFNnToUCstLfVKzDZv3mwXXnihHThwwCtpuYKCArvzzjvtH//xH+3666+3&#10;uXPn2l133eXd2jyjR492f9+QDRs22HvvveddA+JXx44d7c0333S/V1ZWWpcuXexf//Vf7dhjj3Vl&#10;4VSndOjQwd3+//7f//NKW27NmjXWo0cP79oh/fr1swcffNC7Fp9U97788ssN1jEpKSmWmZnp3m8g&#10;Hj3//PM2cuRI93tFRYXbH37xi1/YCSec4MrCVVdX20svveRuV1vmSC1fvtzVc+FeffVVe+yxx7xr&#10;R6Znz562ZMkS75rZ9OnT7X/+z/9pW7Zs8UoO94c//MGeeuop71rT1Jb7q7/6K+/a4bZu3WpvvfWW&#10;dw2IH1OnTrX/83/+j+Xl5bnrS5cutQsuuMCV9e/f35WFmzVrlp199tn213/9167Nf6TGjh1rq1at&#10;8q4d8l//9V+2ePFi71r0qG91ww03uH5XU3744Qc77bTTvGstt3fvXvuzP/szmzFjhlfyE/U53377&#10;7SPuRwIggAUCJzyA1eWaa66xCRMmuIZ/SUmJd69DcnNz7aKLLrIvv/zSNm3a5DpBfilAUKco3O7d&#10;u+2ss85yQWlIawaw7777rv37v/+76zxp28vKymzXrl3erYerqqpy29iQ6667rtGANSsryy6++GLv&#10;2s8pGKn7+oEgCg9gZ8+ebf/2b//mfm7bts2VhVPD+//7//4/t380FCY0RPtL3X1SQaM6R+EIYM3+&#10;9Kc/WdeuXRsMYFVOOIsgCw9gJ0+ebP/wD//gDopu377dlYXT7QocFcC0Rr3z1VdfuUA0XGsGsH/7&#10;t39rn376qXet6QBWwYYudYXaWXW3v7EAds6cOY2GLXostY+AoKkbwD766KPWqVMn138J73eEPPzw&#10;w9a3b193e3P7IPXtIzfffLMLM8O1RQCrbdNF/SA/7QD1BeurV5ursQBWt5155plu0E9DdIAfQNMI&#10;YIEYoSDz97//vZ133nmuEaDRUWpIFxYWuo76Oeec40ZQvP/++z8GsCeffLL97//9v92Ikttuu+1n&#10;X8AKGNWIP+mkk+y+++5zX6AKNDUaQ0Hq3XfffdgoDj2/nkvhwOWXX27Tpk3zbjlEf6fH0/Oeeuqp&#10;9v333/8YwCrkVeh500032cyZM72/MBcKjxgxwi699FK74oor3PbXJzU11f7lX/7FPb4e++uvv3ZH&#10;v5999ll3uxpYOhqsQOfee++1U045xb0HCjj0fugo+W9/+1tbt26dC3j+7//9vy7M1WNpZE1dOmqu&#10;9063K6Tes2ePjRo1yjXmevfu7R5Pr0PboEag/i+33nqr+7+E6P+zaNEiu//+++3cc891o3d1PXSb&#10;AmW9Zj2+OqLl5eXuNqA1TJkyxe644w73WVagqca6KATQZ1Kfu169erngQQGsDsAcffTRLijQ575z&#10;587u/iHr1693+7Ya4PqpEWT6HGuUiZ5H+8AzzzxzWJCgfU4HgLRP/vrXv7b9+/d7t5j7/cYbb3SB&#10;rp5Pl5ycnB8D2FC9oL/Vc4fo8VUHqV7R36elpXm3/Fx6errbL7Vt2sZQ3aOOwPjx4+3aa6919aDe&#10;h9D+F77fhv4u1OFQZ0d1gP7m6quvdkFOqKOm/VnbOmbMGHf7Aw884Eb4hqj+VZned436fe655+oN&#10;YFW3aXTxP//zP7v3RKGQ3ivV+8OHD3fv6e233+7qVo3qCb0+1f+qB8PpvVe9q9tVz+n7QhSuP/30&#10;03b++ee77waFNkBr0P54yy23uO88fTeGPnMbN250+4f2De3j+u7W95725//+7/+2P//zP3efd32/&#10;htO+qDbM//gf/8PVO6+//rrbRxXG6Hn0Gf7jH//4Y72j27Tvqv2hOuc3v/nNYWGK2jhqE6geC9U7&#10;qhtDAaxGj2obFd6EB6Y6wPzCCy+47/5f/vKXrn6tzyuvvOLqtP/8z/90j92nT58fA1idcaQ6S2fw&#10;hNdbqg/UtpIdO3a490ltIR1A123afl3XdumsH9XXDQWweuy//Mu//PG1qU797rvv3JkLOkPpkksu&#10;cXWM6tQnnnjix3pUZSF6D1evXm2/+93v3P9RdYxC8BC9DtWdqlf0ftU9uA80h/Y/HZDRZ1Hfq2pr&#10;68BD6HOvcvVH9B0bCmD1vfU3f/M3bj8744wzDuuriPYD3a4z/NTOXrZsmfv+7tatm9uHQ/2FUICp&#10;Okn11ZAhQ1yd8uGHH7ryEH3v62Cx6qrQfq3tUwD7wQcfuO9nbbv2tRA9tuohPZees27dFk6PpTaJ&#10;HkP7uUbRh/arUJtN26t9VXWV6gntn6H77Ny509VZeq/UNnvnnXd+7E/pgLnqyhC1CXWb2iOqD0L3&#10;Ez2O6jm1vVT/6DYNdhHVsQ0FsAMHDnR1kt4PvT+qF/Q/0WvXgTU9/z333OMeQ++d6mD1IxWgh4/i&#10;zc/Pd3We3gPdrvchVH8r6FZ9rv6p2prqlwHxiAAWiAEa8alT79Rhz87Odl/wGgGhL3cFB/qSUvCn&#10;zrzC1FAAq0716aef7sJLBY91Az59KWt6Aj2mTrnXEWI1qh955BE3Ak5fgvoyXbt2rbu/vowV0KgR&#10;v3Dhwp99+amjpOdXyKFt1hepQgKNBlFooA6LvkwVpIbCYDVq1ODQNurIqTpYgwYN+rFRFKJOnDpZ&#10;ul2PrQaYXp8aYaKgQ9umRoNCEXUWQqfdJCcnu5BInT01wtQhUQiihpgeS6fs1aVTjdSo0+0rV650&#10;gY1OcdK2d+/e3b1nev1qWHzxxRfu/fjss8+sXbt2P4awelw9v55H74lu1/9NQZcaONoGNc4UEqmx&#10;MW7cOPd3wJFS514dBXUm5s2b5z77arDv27fPdUzUmNf+r5BVn2l16LXP6X4K/vS5r3vARo1whaIK&#10;QrTv6XbVDRr1oM6L9jkdyFHjWGGFaB9SY1/7tuqH8BEQalSrk6MDHXo+XbRv6LE0Crd9+/YuuFB9&#10;pI6CpjbR9mufV32i59P2qk5QGFOX9luFOuq06T3QQSDVa6K/U4dIZXqvtP+9+OKL7vlVF2qb1YnR&#10;fq77aD/VtqvDo/02KSnJjXDTgR7VXaK67e///u/ttddec/u7AiZtt6iuUJCh66oHVSfofa8vgFXd&#10;ptesQFUHeBSqhjp6em+1PeqIqNOiTpbqm/nz57tgSmGr7qv/5RtvvGEnnniie4/1/1JYqzpZnwN9&#10;R2j79L4NHjzYvY62OI0S8WXixIlu6hIdKNBnTvue9lkFLNrH9LnWfqt9RPWM9kPtVzp1VfuO6gAF&#10;AOHUllE9pnpC37e6XXWJOvn67E6aNMkd3FQ7SM+l8FC3KUTRfqv7hrcn9HzaLtUN4fWOQo3/+I//&#10;cPum9nvVkTpIodsU2qr9o4BG+6/2W9Vt9U1jpIMbCmoGDBjw4+tRPabgQuGB6l29P6o39djy5JNP&#10;/jj6Vm0mhUyqS7V/qm2j9ojaVjqgovafQhPVw/VRkHrccccd9tr09zqoo3aHXpvaJqofFfio7lD9&#10;rDog1AZRHaT3T6P0dX/drrOrFIopPFG7Ute1fWq/MeUBWkrtce27Cue0L6s9rO8qfY/pu077sn6q&#10;Xa/2fSiAVZ9Gf6d2uT7nqifCab8JDerQwQT1IXTwQvuxnkN1j74fVU+J9g1Nb6IzgtReqHswM7Sd&#10;+s4N7deqa3SwQwdktO16LtVjoWkKtM36zlZbQber7aXvde1Hdemghg40ffzxx659ob/Td7T6bXqt&#10;mvZJ4aseR8+vekL7ntoBej/Ud9MBJ9UvakMpmA4Fvqozwqd2Ud1x2WWX2bfffvtjfaF6QLTtCsD1&#10;vuixFCyHwujGAli9x3o/VRdo+1Tnq72lOlXvj9pJeky1P1TvqF5R/aHQWO0ivU61MVXHqh2jsFnf&#10;FWrXqA5TW0j9VQW9ehzVzXrNoXAYiCcEsEAbU8dBgZ++aEON9XBqxOsLWdQYUCMiFMAqUNXR0LoN&#10;iRAdVVUnIjRyRI+jADE02kyBh77g1AgXNVweeuiherdDGpqCQEegQ4GMvmQVrij0UEdIjX59CatB&#10;oosaKtpmNSjqUmNCwUiIvoTrBrBqxISo06CRwWps6fH0/oS0ZAoCNfQ0EiScHledqccff9w1HNSQ&#10;UWdKFOiocVG3gaA5khSOKfAIvW41SLRNwJFSx0WfewWYdRv62me0j4bmaVb9ohEKoSkIFOZpZHhD&#10;1DHQ6K7Q6XxqbGu0aihY1b5/zDHH/DiaKtRRb0hDUxAoHNXrEIWX6ngpBFGwqd+1T4X2HY3sqjuf&#10;oyh40baq81A31FG9pgMzoccIBcmqr3RQS/ty3QNW6mAoxFCnQPTeaVs1ql8UwKpuC43m0MEeBSWi&#10;9011Q2g0oOoidWwaqoPqm4IgFKiHl6mzpMBIwbA6sNo+ddbU+VHH56OPPjqs3hN1utQh0vsbev2q&#10;p4YNG+bdA2g+fZ70Gdf+o89UOB141Hd3eL1z1VVXuRBEFBA0NrerAhidtRLatxQChs+Zqu9hPbe+&#10;6/V510GZ0IGR+jQ0BYH211C9o/1IbR7VdaorFOaE1zsasaeQtT71TUGgwFehgygoVptOQYXUDWC1&#10;rysgFdWtakPpufS+6fXpQFjd7Q9RHV93CgIFsGpXhdcdGlWvoEXvo+o71X+h9pQCcY38r3vatoJb&#10;BTmqt0Pvg0Lu8HYZ0Bzat3RQs74gTf2T0MFhfe71HRU+BYFGVart3BC111UniNrb2gc1GEO0n2uf&#10;D33m1XfSQY7w0Zh16Tu77hQEmjol1AfTvqr9SAd49Pjaj/UdH/quVb9CgW19U5Fo1LtG0oao36b2&#10;k84cUF2kOkAhcEh4AKt2keq8UPtCdLCnoQBWdYf6LXpPtV06MKaRqKLrqrs04Ef1gkJntReksQBW&#10;t+m1q98VogBWwXH4vLl6j1Q3q3+kx9frVn2l16uD+nqM+gbFKFxWHal2mbZR99dBafUfgXhDAAu0&#10;MX1Z6UifQob6KHQMP/VGHe6WBrA6eqsvv/AGiJ5bp7uKOiOhL+n6+J0DVkcx9SWtxoS+zHU0VkFJ&#10;6KIj3vq7uvwEsOETwKtBp9G0CiJ0aoxGlIQabi0NYBWMhFPnRUe11YjUaBgdydWpUqL3S+F53QBE&#10;DQZ1NsNfsy46Yg0cKXWs1eitr2Oiz7Ua7eF0gKWlAawa6QoA1SAOUYM91JFQx6q+xnpIQwFs+Byw&#10;qo8Uuqq+ULCrOqPuvhMKL+pSOKBOjDpeClDUEdD+qNGndesdHXxS/aF6QqMuwsMK0ZQrClZCB5NE&#10;B3zUaRMFsBo1FqI6SUGyaFSLRpyEaBs0or85AazqTQVRIQqktXiiHkd1ikIudWTUGVP4q8UK9bMu&#10;heb1vYd1p5wAmkPf+xqlqnCzLpWFDlSE6LuzpQGsDniG6qwQ1REaIap9S/tdfZ/9kIYC2PB6RCO1&#10;FBIr1NC0IvXtMwph69PUHLCqoxUehaYxqBvAarS8nl9C72t4sKH2xv/6X//Lu3a4hgJYHTwPp7aJ&#10;6me99/obfQ/oPRQd0NHou7p1oM70UXuq7vug+hVoCR0g1Wjz+uhzH/6dp++4lgawamvoc6qDHyEK&#10;dPW9KgpgNcK0MfUFsAoBw88eUTtDbRhtY339m7/4i79w+1tdajeFj6hXPab+mQ7SKIBVP6ruAseh&#10;AFaBZt3+itplDQWwCoF1IDZE7bjQwBG1fRQcqy+p7dGBn1C90JIAVsFxOP0/9J6p7aPH0XuhbVN7&#10;SQfN9f6F9yFDNLq27nupi+pmIN4QwAJtTA1gdezVEWhoBGzolPdQp76lAaxGdtUdAasQMRQ66vfG&#10;OukKJhSQhh5PGgtg9Xo0Ala/a1tCF3U8QiPqwjU3gA3R0Wd1xtQpCW2/Rv3pKHVDFFSFwpMQBbCa&#10;3y2cAhfdV0LvVyiAVYdGnZ6GRsAqNAl/3XVP+QZaQmGo5ubTab7hwahon6k7AlYHEFoawGo6Eh10&#10;CO2vOsVd+2Goca8OvgLBhqjjoAA2fDsbC2DVYNcoNY0KCd93wjtVdek16j6aM0whh+oDjYBVeBr+&#10;GNr/VCepnqlvBKzqmLojYDWFijpl0lgAq/dNp2aHOhaqqzWqpKEAVmGQDnaFByCqN8PDLb3HCkNC&#10;o17UUdPoY73fGgGrAzoKXvRc4VTfqqMZ/tp10f8OaCntV/qMaj+oW+8oOKlb76id0tIAVvtdfSNg&#10;9Tz6vKvNERpdWh8dyFEgGr6djQWwCjwVkNStd0JBUF06DTl0Or80N4BV/R0KYFW3qk5V+0Pvm16f&#10;Rq81FHqqjle7Klx9AawOQusAleg5dOApFLSoXteB9/B2m2j7FZborIbw9yH0uoDmUjCq/bW+EbDq&#10;3+iU89DnXqf/tzSA1UAV7TOh9ojqK7Xnf/WrX7nrCmDrHiSqS48XHlxKQwGs9imFjxoEon06fF+p&#10;77VqxGr4CFhNhaT+WWgEbGMBbGgEbHhwqTNiWhLAqs2m+lX0nqveCbVrGgtg1QbT/ys8MFcAq7or&#10;nNqaqmtDdDZkKIBVnafHqG8ErKaPUB1Wtw6uW0cB8YAAFogBOhVNI7a0yJUa8voyVaNCjRKd7qdA&#10;Qh0PNcr1RdbSAFaBgxrlOh1Vp+noCKoaF2oISFMBrDrw+nt9wSrwVGOgsQBWNE+hwlDNHafn1Dyp&#10;mtetPs0NYPXFrlPpdNqfHl9hhRpzosUn9DrVKKtvtXfNAaUOnQIpjZpTY6q+AFaNHI0SVkNDc0cp&#10;AAkFsAp0FPrq9Gg1WDQ6JzT1gsJZjYhTR1DPpUakRskBrUGfW4X82hc1ikENe30e1UhW4KrPqE6b&#10;0zQFoTlgQ3/XnABWB2sUrKjDoQMROp0s/CBMUwGsPvsKK7Tfa9/VvtFYAKuOl+Z71L6r7Vd9qAMp&#10;+lmXRqxqHmsFprpddYUWolLoojnmtP9pn1S9o86I6k+9LtWXek0KQPV3muNZt6vDppF3qs9Un2if&#10;VadHda80FsCG5oANzQGpx9YcmA0FsHpN+j8tWLDA1aGhcCs8gNWUCBoBq06pXqPqIoVUer/13aD/&#10;qf5Gr1V1pcIu1dGajkEBtEbv6T3SgSCNBNJzAUdCYYq+A/V50neiPseqC3RAQO0UHazR51/ff6E5&#10;YKW5Aay+t/Xdqs+46iyFhQo+9Pn2E8Dq+1gj0fS4oXqnsQBWB5fVTtH+H6pPQnPh10f1gNoFmrdQ&#10;9Zbu39IAVhTmqm2nUbVqO6le1Wiw+qi9qPvqfnoP9NrqC2A1wlVzaatu0Kg3/U0ogNX7qNeg04S1&#10;7Xos1dGqOzUiTnW8tkXzRiqMVd0JtITqBu27OsVc+7K+TzU1hj63ah/rO1bfwbroc9/SAFaPp+9I&#10;9WPUDtcZf/p+DH3v+QlgtU/rov6N9mvVNQ0FsKJ2g/Yj7b9qh2k/Uj+uPtq/1OdQP0CjbNU304Aa&#10;9cuaCmC1v6q9oGlD9B5qf1Y7TlO1SHMCWNULGk2rx9HoUo081XNLYwGstlMHqTR6XvWzztCpL4BV&#10;G0b1h/4vqkPUDtO2qb2kYFqLPet/pINeqmvVx9WBcb3nOrCkPqPeSx2815mhDR0EA4KMABaIEfqy&#10;VeNfX4w6YqtOjL781TkInUqmL3Y1hnU/fVErhFVQEd6QD6cGhAITfXmHqKOhjrkaDRoRoQ5EiL6g&#10;G5snUNujho0aAvqCVVijzr62QdsSokZC+KhRdQ70N2r8K3jRF2991CgLP1VJX8hqNIneHzXGQmGx&#10;qHOkxoC+4PX42vbQKGKFLApDNFdm+NHYEG2XgmB1GtWoUICiU6U0B2M4PY7mT9L/RY0uXUKPp/dD&#10;p9So06n/j54v/P3U69YoOP2tHkNhCNBaFKwprFTjWY1aNYhF+4r2M32u1VDXZ1odBFFnXEFDQ9QZ&#10;V5AY2p/1GdffqPOkz7E6DKHwVUIHORqiDr2eX9uiOkN1khr94Qd6tMqv9mPtg6L6SnWeDjQpIFHn&#10;QWFkXQqHVZepk6L76ZT+0PQBCjTVuVMoq+1WIK2OgeoHvSZ1qEL7rTpt6kiIgk0diNH2qk5Rh0qP&#10;JerQhQfHep/DQw8F4Ho/9LcKa1VXhAeq4RSUa4Sfghj9VDCsejM011yI6lj9v7QtoZAl/P1WwKzR&#10;rqpbFbYr+BG9zzqzQdui90e3hcIh4EioDRDar9RmCI3Q1sglBX76zGkf0udf+48oiNTnsCEKA/Rd&#10;HFrxW/uo6iLtEypXUBgaBa/btJ+FzuSpj/ZZPb/aBqp3VDeqHtJ+GaK6QgdqQweb9PiqlxSwaFv1&#10;nA0d3FbwqW1T+0KvVW0Rtam034lCE9VNoYVvVA+HnlttJtU9oboqRGG1nlv1kX5X3VQfBU064Baq&#10;UxVwKdCpO0+2tkVhkh5Hr0uPqXpW9B6qTlUorO8PfY+Et0/0f9P/WLfpf9pQmw3wQ59R7U/6ntL3&#10;lb7L1DbQZ1mfS+2naj+rnaJ6JVSnaB9q7LOn20Nzvkpo0IqeR2euqK5SmWhwhsLHxujghvY/7Vfa&#10;r1WPqA2v8DBE+0zotHg9tp5DfbZQW0IHROujx1IIq+9z7ecacBIKXDUiVHVa+MhZ1ROqX0N1ovZn&#10;tfP0Xml/1r6tuaJF9WtopK9ovw2dySN6LaqDRHWTDpCp/lBfUlMR6Keo7aXXHh44hwsNilEbUQeG&#10;1d9RvyycHl8HcbSdqjvUZ9O2qb0keg79j/T8OlCsejrUxtL7r9eoulSPq/9ZfaOJgaAjgAUAAAAA&#10;AIgxCj919osO/ijI1cHb0IFjAMFCAAsAAAAAABBjFLpqnnktXKZpAzRKPTS6F0CwEMACAAAAAAAA&#10;QIQQwAIAAAAAAABAhBDAIjC0aIAmbNfE7Vy4cImtiybR1z4aNNQrXLjE9kX7Z9DqFuoVLlxi+xLE&#10;ekWoW7hwid1LUOsVRBcBLAJDqztr9Umt/MiFC5fYumg1aa3kGjRaAVurrtb3mrhw4dL2F33v6/s/&#10;SLQSNPUKFy6xe1G9UlBQ4O2xwaFtpi/EhUtsXh5//HHLz8/39lagfgSwCAx1wE455RQX8uTm5nLh&#10;wiVGLjt37nQNj3Xr1nl7a3AoKPnnf/5n27x5c72vjQsXLm130fe9FhzRgZIgKS4utj/7sz+zTZs2&#10;1fu6uHDh0naXbdu22aWXXmqFhYXeHhsc2uZrrrnGvYb6XhsXLlza5rJ9+3a78847A3lgB9FFAIvA&#10;UFBy5plnWkVFhVcCIBZoJdY//elPtmHDBq8kOEpKSuxf/uVfrKyszCsBECv0fX/aaae5QDNISktL&#10;XQCrnwBii04TVogZtAM7om3+5S9/6V4DgNihqdh++9vfBu6MHUQfASwCgwAWiE0EsAAigQAWQGsj&#10;gAXQ2ghg4RcBLAKDABaITQSwACKBABZAayOABdDaCGDhFwEsAoMAFohNBLAAIoEAFkBrI4AF0NoI&#10;YOEXASwCgwAWiE0EsAAigQAWQGsjgAXQ2ghg4RcBLAKDABaITQSwACKBABZAayOABdDaCGDhFwEs&#10;AoMAFohNBLAAIoEAFkBrI4AF0NoIYOEXASwCgwAWiE0EsAAigQAWQGsjgAXQ2ghg4RcBLAKDABaI&#10;TQSwACKBABZAayOABdDaCGDhFwEsAoMAFohNBLAAIoEAFkBrI4AF0NoIYOEXASwCgwAWiE0EsAAi&#10;gQAWQGsjgAXQ2ghg4RcBLAKDABaITQSwACKBABZAayOABdDaCGDhFwEsAoMAFohNBLAAIoEAFkBr&#10;I4AF0NoIYOEXASwCgwAWiE0EsAAigQAWQGsjgAXQ2ghg4RcBLAKDABaITQSwACKBABZAayOABdDa&#10;CGDhFwEsAoMAFohNBLAAIoEAFkBrI4AF0NoIYOEXASwCgwAWiE0EsAAigQAWQGsjgAXQ2ghg4RcB&#10;LAKDABaITQSwACKBABZAayOABdDaCGDhFwEsAoMAFohNBLAAIoEAFkBrI4AF0NoIYOEXASwiYseO&#10;Hfbiiy/aueeea2+88YZXejhVVEOHDnWh6v3332+bNm3ybqkfASwQm6IVwO7evds6duxo559/vnXp&#10;0sU9b31Gjx7t6p477rjDVq5c6ZXWjwAWiF3RCGDz8/Pt9ddftwsvvNCef/75BkPTzz//3C644AK7&#10;/vrrbeHChV5p/QhggdgVjQBWfZY333zTLrnkEnvkkUessLDQu+VwSUlJ7j5XXnmlzZgxwyttGAEs&#10;EJsIYOEXASwiYvv27TZ27Fjr37+/tW/f3is9XHp6ut1yyy22fPlyGzJkiD3xxBPeLfUjgAViU7QC&#10;2F27dtn48eNt5MiR9uSTT9YbwM6aNcuuuOIKW7BggY0ZM8Y1hhoLVwlggdgVjQA2Ly/PJkyYYN98&#10;843de++9rk6oa/78+XbOOefYzJkz7auvvnIHd/bt2+fd+nMEsEDsilYA+/XXX9u0adPcQRsd6Klr&#10;6dKldsIJJ1hWVpYlJyfbddddZ1u3bvVurR8BLBCbCGDhFwEsIkoNioYC2F/96lf20Ucfud81Yvba&#10;a691lVdDCGCB6CqrrLLi8ko7ePCgV1K/aE9BsGjRogYD2N/85jf29ttvu98LCgpcPdNYUEIAC0RX&#10;de1+W1ha0eAI9nDRCGBDcnJyGgxgn376aevRo4f7vby83B588EFbtWqVu14fAlgg+gpLKqyquul6&#10;JRoBbLiGAtgOHTq4swVDVM8osG0MASwQeWqfqC4praiyA2WV7mdTCGDhFwEsIqqxAPaUU06xzMxM&#10;97tOzbnxxhtdByicQpHc3Fx3UbhDAAu0LoWruqihUVGlS7WVV1bb7v1l9tCoOXZOrwwrq73emFgK&#10;YE8//XT77rvv3O8KP9QYWr16tbseogAlVK9s3LiRABZoBTWqR7xOS6V3Ud1RqktFteUVldvirfn2&#10;p88X21Htk2ztrqbDj1gJYBXWaPS9VFdX23PPPfezoESBiKZJUb2iKZUIYIEjp/aJ6paamoNWXXtR&#10;HaO2itopofqloLjCxszY5OqVCfO2eX/ZsFgJYHXA+P333/eumXXv3t2+/PJL79pPVCeF2izr168n&#10;gAV8UJ2hukL1xIHSSluyLd8+nbPF+iavsqc/XmB3Dp9ht7w13a57c4pdPiDLLuyTaad2TbXjOia5&#10;uiT80mviCu9RG0YAC78IYBFRjQWwmqMxJSXF/a5TAHXqjUashVuyZIk7IqzLY489RgALHAF1ZPbX&#10;NkKSl+20rxZst09qGyKjszfZ8Mnr7blPFrrGyI1Dptml/bJqGyDJdnznFHvliyVWWR2cAFZzNH7x&#10;xRfud4U2ClQ2b97srocokNVcj6pXHn/8cQJY4AisztlvyUtzbFD6GntpwmJ7ZvwCe2zsPHtw5Gw7&#10;u2e6nVzboWnX4VAn5ujay4ldUuyJj+ZZXnG59wgNi5UAVtMlaW5pUSfrqaeesjlz5rjrIapnXn31&#10;1R/rFQJYoOXKq6pt/a4DNmr6RhuQutp6/LDCOn69zNUxv353pl3Ud5Kd3SvdTqqtT1SvqH65/Z1s&#10;W7Gj/rlWw8VKAPvwww/bW2+95V0zN8f9Dz/84F37yezZs3/sC/3+978ngAVqKVjNLSy1Nbn7be6m&#10;fZaxIte+W7TDvpy/zfVvFJreOnS6ndYt1Y6pbYMc3ynZhaw31PZz7h4x0x4ZM9e1VZ74aL49PW6B&#10;PTt+ob3w2SJ75csl1v6rpdbxm6XW5dtl1u37FZa6/PABYvUhgIVfBLCIqMYCWDUkNPerKLjRCNi6&#10;pzrrukab6KJRsgSwQMvo1DyFqdcMmuI6LMfVNkRCoYgux3ZKsnvfm2UD01bbqOyN9uWCbW60WlFZ&#10;sKYgeOmll9wCXbJnzx67/fbbf7b4RXi9og4YASzQfJv2Ftt978+y83tn1tYpqa4eUedGZb//cK49&#10;9+lCe+2rJfb+1A02fd1uW7g1z1bXdpTW7y5yB4KaqlckVgJYjUxTm0VUV9x9990/q+/C6xVNmUQA&#10;CzSfRq3N3rjXrh001dUnoTbKua9n2NUDJ9ttQ6fX1jGzXVAyYe4WS1+RY7M27LXlOwps74Fy9/dN&#10;iZUAVot03XPPPd41swceeMDmzp3rXfuJ2jqhukUDVQhgkci27it2o1jVn7msf5ZdUNsGOatnup3S&#10;NdVO6PxT/0Z9nZcnLLZvFu6w7HV73MHibXkltmt/meUVV9j+2v5NUZmmWquykooqd6aORtbr7B2d&#10;yaPpklSf+GmrCAEs/CKARUSo8/HZZ5/Zyy+/7EaOjBs3zo0O6d27t1ttWHQajULXUaNG2R/+8Afr&#10;27evK28Ic8ACzaeGw1cLtrkOzKnd0twIka7fLbes1bttS20jRqPQNO3AkYhWAKtgRAvl9OzZ0666&#10;6ir78MMPbe3atW7OV9U1ohBF80kPHz7cbZMOADXWUdFjEsACzVNc22l59Yslrl65Z8RM+3bRdssp&#10;LPUVfjRHNAJY7fs6WKyRaOeff7598MEHtmLFCle/aLSZaAFALe6ng8Y6wPPMM880uk0KXglggeZR&#10;e2XGuj12Ro80O717mj37yUL7euF2F5i0pmgEsKq7Jk2a5BYkPvXUU+3dd991B4+1iJ8O9IgOEl98&#10;8cVuweJevXq58EZnBDZG20wAi0ShIFSB6+jsjfbQ6DmuXtCI97N7ZdjNb0+3p8fNt9cnrrQx2Zvc&#10;wZgFm/Ns5c79tnlvsWkdi2gigIVfBLCICDUQPvnkE3fKni5qgGhONB3ZDR3dVWijxogW4kpKSvrZ&#10;KLW6CGCB5tNcrppaQEeGM1fmWkl56zdIohnAan60UL2iy5o1a2zx4sWHzce4fPlyd9BHc8E2tgCX&#10;EMAC/ulgTcqyHHfKnk7nUwjrZ3GKlopWADtx4sTD6pVly5bZypUrLSMjw7uXubpG7RrVQQpkG0MA&#10;CzTf9vwSu2NYthvBlrY8151iHAnRCmBVf4TXKwsXLnSDT3TAJ0Tz0H/66ac2YcIEtyBxUwhgkSh0&#10;QKZ/yqGRrsfW1gmPjpnrztLTPK6ackAjV2MJASz8IoBFYBDAAv6p4VJZVWPPf7bQjVL7bO4W75bW&#10;F60ANhIIYAH/dJrvRX0z7egOSW7eaC1wEUnRCGAjgQAW8K+yqtreylzr2ioa3aYR9ZEUjQA2Ughg&#10;kSh25pe4OuHS/pPc1AGxjgAWfhHAIjAIYAH/Fm7Jc/MiaeRr12+Xe6WRQQALxD/NkXb/B7PdYhZp&#10;y3PcqYGRRgALxL/l2wvs8v5Zdv2bU+2L+VvdPIyRRAALxL6VOwvt2I7JlrR0p1cS2whg4RcBLAKD&#10;ABbwp+bgQRs+eZ0bSZKybGfET9MhgAXijxag0ArDS7flW+bKXW5xrZO6ptj42ZsjPvI1hAAWiH/3&#10;j5ztRrp9OX+77wVvjgQBLBDbduSX2O/GzLOTu6Za1urGp/yJFQSw8IsAFoFBAAv4s2lPkWu0XNx3&#10;khWVRb6RTgALxA+NbN19oMy6fbvcjmmfZMd3SrFTuqXaOb0y7MmP5tu+onLvnpFHAAvEF1e/7C9z&#10;C+us333AzU2vUfVvZ6717hF5BLBA7Coqr7K73p3hFtzq9PVS218ajM86ASz8IoBFYBDAAo3TghVa&#10;xOKhUXPs4n6T3DQE0UAAC8SHdbsPWI/vl9vt72TbyV1SrfM3y+z7xTstc9Uum785zwUn0RihFkIA&#10;C8SXjBW5dltt/XL5gCw7u2e6teuQZNe9OcXW5kYvDCWABWJXxsrc2vZHipsLujIKUx21FgJY+EUA&#10;i8AggAV+rrrmoI3O3mgX9810o0h00al8fxi/wEqitEIoASwQbKUVhxbB0eJaqj90+Xrh9ojPxdgU&#10;AlggPugA8Wdzttr5r2faea9n2KjpG91c0hv2FFl1dU1UD+wQwAKxS2fa6CDw3gPBapcTwMIvAlgE&#10;BgEscDiNRkteutPOqe3M3D4s2178bJH1/GGFjZu9xbbsLY5ah4YAFggu1RM6/ffEzil2x7AZ9sX8&#10;bW7+11hAAAsEm+ag/7K2Trm0f5Y7sHPHO9mWvW6Pd2vbIIAFYo9Gu05evcuO7Zhknb5Z1uYHgJuL&#10;ABZ+EcAiMAhggZ8kL82x24ZOt1O6ptr1g6faht0H3Nxq0RxFEkIACwSXFtrSnNHtv1rqDupoVH2s&#10;IIAFgutAWaX96fPFdlKXFLtiwGRLXZ7j6pu2rmMIYIHYM3nNbrugd6Zbv2LFjsI26c8cCQJY+EUA&#10;i8AggAXMTUb/yZwtbiTJebUNlec/W2R5xW27TxDAAsGTV1RuXb9b7uqSi/pk2roozsHoFwEsEFzj&#10;Z21xB3fuGj7Dlm+PnUCFABaIDYW1fZpVOYX28Og5bgqkawZNcQdugogAFn4RwCIwCGCR6DTCdfjk&#10;9XZsx2S7s7ZDo0VxYgEBLBAsszbstd99OM+O65RsL01YbDPX73X1S6whgAWCqaKq2q4YkFVbz8yN&#10;2nz0fhHAAm2r5uBBW7gl3x4cNcfO6JFee0mzAamrbf2u4O2TIQSw8IsAFoFBAItEp9ODT+uWZveM&#10;mGllFdUxM5qEABYIBtUZC7fk2YV9Mt1pwYMz1lhV7f4bq6f6EcACwaK6ZNra3Xb1wCluUdDvF+/w&#10;bokdBLBA29lXVG49flhup3dPcweBR2dvcmU1MTT9UUsQwMIvAlgEBgEsEpU6NHnF5TYkY40LTbbl&#10;xVYYQQALBMP42Vtch0fhSNaqXV5p7CKABYJDi+ZkrMy169+caue+nmED01a7aZNiDQEsEH17D5S5&#10;hYK14OdFfSfZkx/Pt+U7Crxbg48AFn4RwCIwCGCRqLbtK7FHP5xrJ9Q2Wp4Zt8BKKmLrdD4CWCD2&#10;FZRU2EOj5rg51hZvK4jZUa/hCGCBYFB9Mjp7oxvVdn7vDJsRo9OaCAEsEF2lFdXu7L3TausHnXmz&#10;dteB2rLY6sscKQJY+EUAi8AggEUi0mk5Xb9bZu06Jlv7r5fangOxFxQSwAKxTVOWaME+Lbj1xEfz&#10;XRgbBASwQOxTuKL56U/tlmo3vjXNcvJLY/oADwEsED06g69v8io3JcmwyeusOuBTDTSEABZ+EcAi&#10;MAhgkWjyiyvs1+/OcKsId/tuecyOJiGABWLbW5lr3fzRT49bYDsLYjscCUcAC8S+lGU5bnHQx8bO&#10;szW5sR9qEsAC0bFiZ6E9PHqOndE9zXp+v8L2Hij3bok/BLDwiwAWgUEAi0SSV1RuT308341Ye2/q&#10;BquM0fBVCGCB2KWFLTR9ye8+nOdGwgYJASwQ+z6ft81NO7BkW75XEtsIYIHI0kFeTUNydq90O6NH&#10;mqUuy4nZQSSthQAWfhHAIjAIYJFIHhk9x82V9NpXS6ykPLbnSSKABWJTYWmlvT1pnVt4K2nJTq80&#10;OAhggdilkCVjRa6b9/XaN6fahj1F3i2xjQAWiAxNL6CzbL6cr4MymXbz29Nt5oa9gTnr5kgQwMIv&#10;AlgEBgEsEoEaL5/N3epOF37sw7l2oCz2G9kEsEDs0cjXUdM3uvD18bHzbPf+4H3GCWCB2LU9r8Ru&#10;HTrdjXDT6NfKqmCMcCOABVqf2hxvT1prNw6ZZid2TnHtjq21dUSiIICFXwSwCAwCWCSCTXuL7NpB&#10;U+zMnukuiFWDJtYRwAKxJ7eg1K58Y7I9MHJ2YEefEMACsevJj+a56U2+mL/VKwkGAlig9b0+caVb&#10;MPiOYTMseVmOlVcFa8qjI0UAC78IYBEYBLCIdwpb//TFYju2Y1Jt4yU4pwsTwAKxRaNdbx+WbWf3&#10;zLC5m/Z5pcFDAAvEptKKKju3V4a9/PniwIx8DSGABVrfr4bNsJvemmY78hNn1Gs4Alj4RQCLwCCA&#10;RbzLKSyxYzok2eCMNVZdE5wODQEsEFs+nrXZ1SXvawG/gIUj4QhggdhTWlltr3y5xE1vMmHulkCc&#10;qROOABZoXXsOlLm5oB8cOdtKyhPzs0kAC78IYBEYBLCId98u2mGndku1+ZuDNWKNABaIHVpp+E+f&#10;L7aTu6a4aQiCjAAWiD1JS3fW1i+p9sz4+ZZbGLzPOAEs0HpqDh50B33bdUyyLxZs80oTDwEs/CKA&#10;RWAQwCKeLdiSZ5f0m2Q3vzXNdgbs9B0CWCB2aAVirTx8y9BpgRuZVhcBLBBbNJ/0bz+Y7eaXLi6v&#10;8kqDhQAWaD37SyvcXPNXD5xsJRXBrBNaAwEs/CKARWAQwCJeqcHyzPgFbtXQ9BU5XmlwEMACsaGy&#10;usZe/EzzSCfb8MnrvdLgIoAFYke1VjnPXGvtOiTZl/ODO9KNABZoPVPX7HZrV6QGsP/Smghg4RcB&#10;LAKDABbxauXOQju/d6a9kbbaKwkWAlggNny5YJtblbxf8iorCejotHAEsEDsWJWzv7Z+SbbfjZln&#10;uw8E9zuTABZoPb8alm33vDczYed+DSGAhV8EsAgMAljEI40oube24XJR30zbVRjMDg0BLND28orK&#10;7aqBU+z6N6fa9rz4WIWYABaIHV8v3G7tOiRb0pKdbiqCoCKABVpHQUmFW/DzzYzVri+QyAhg4RcB&#10;LAKDABbx6LM5W9zpwr0mrgjsauUEsEDbm75uj53aLc0Gpa8JdDgSjgAWiA2qU95IXW1HtU+yLXuD&#10;tT/WRQALHLncwjK3EJ+mT9PCfImOABZ+EcAiMAhgEY+e/WSBm35gc22HJqihCQEs0LYqq6qt63fL&#10;3EiU9buDFyo0hAAWiA17DpTZr9+dYWf2TLeK2vomyAhggSOjBT67fLvMTuiUYqOmb7D9pXweCWDh&#10;FwEsAoMAFvHmQFml3f5Otl0zaHKgOzQEsEDb0YGbAamr7OgOSfbSZ4u80vhAAAu0PYUtL9TWLfGy&#10;uB8BLNAyam/kF1fYkx/Nd9ORDMlY490CAlj4RQCLwCCARbxZvqPQLu43yTp8tdQrCSYCWKDtLN1e&#10;YEe3T3IdooLajlE8IYAF2t6UNbtc+No/ZZVVVQd/nkcCWKBlNu4pciPhNe3Am+lr3EASHEIAC78I&#10;YBEYBLCINy98ttCdMjxxyQ6vJJgIYIG2oZHzL05YZCd1SbHF2/LjZu7XEAJYoG2VVVTbfe/PsnNf&#10;z7BVO+MjWCCABZpP7Yu7351pZ/ZIt3mb86w84FORtDYCWPhFAIvAIIBFPPlqwTY7vnOKDUpfHfjQ&#10;hAAWaBtLtuXbRX0nubmk4y18FQJYoG1t2lNsVwzIciPs46WOIYAFmm/epjw37cCY7I1WE4ftjSNF&#10;AAu/CGARGASwiBe795fZZf2z7K7hM2zvgeAHfwSwQNvo+M0yO6Vrqq3Ojc8GPwEs0La+WrDdTuic&#10;YinLcryS4COABZpHB196/bDCzu6Zbou25nulCEcAC78IYBEYBLCIFz8s2eGmHhiVvdErCTYCWCC6&#10;1BmqrK6xS/tlWdfvlnul8YcAFmg7K3fut5O7pLgDxlqIK14QwALNsyO/xK4ZNMVuHTqdqQcaQAAL&#10;vwhgERgEsIgH1bWdmP5asbx9kq3JiY8vaQJYILp2FpTakx/Pt5O7plry0p1eafwhgAXaRkl5lV3S&#10;b5JdNXCyLdqa55XGBwJYoHlGZ2+0E7uk2KRVuV4J6iKAhV8EsAgMAljEg5U7C91R5DuHz7DqmuCv&#10;JiwEsED0lFRU2XOfHlrAr9fEFVZaez1eEcACbUNTDhxdW8e8k7Uurka/CgEs4I/Otvlo5iY7vXua&#10;PTpmrlVVx0e/JRIIYOEXASwCgwAWQZdTWGqndUuzi/tNsgWb93mlwUcAC0TPrv1ldkq3VOv67XIr&#10;r4zvUwEJYIHoKyqrdItuqZ7JrW23xBsCWKBpFVXV9nbmWncg5uHRc900BGgYASz8IoBFYBDAIuiG&#10;ZKx1AWzqspy4WrGcABaInoyVu+ykLim2aU+RVxK/CGCB6MtcmevC18EZq72S+EIACzRt3qZ9btGt&#10;175cYrvjYMHgSCOAhV8EsAgMAlgE2b6icrth8NTayzQri7NRawSwQHTowM3d786024dlW2Fp/HfA&#10;CWCB6FId0+P75XZ9bXslXk83JoAFGqY6oKC4wi7vn2U31tYDlSy65QsBLPwigEVgEMAiyAalr7ZT&#10;uqbaNwu3eyXxgwAWiI4pq3e5uV+HTloXN3NIN4YAFogeBS9LtuXbpf2z7PlPF7lFQ+MRASzQsHW7&#10;DthvR862s3ul26RVu+LqjL1IIoCFXwSwCAwCWASZVhL+0xeL43JECQEsEB0DUle7U4Pnb46vVckb&#10;QgALRM+KnYV23ZtT7cweaTZ17Z64DV4IYIH6rczZb1cPnGInd0m1rxdsZ9GtZiCAhV8EsAgMAlgE&#10;kTowa3L327Edkixp6U6vNL4QwAKRt7+s0u4eMdMu7DvJCkoS43uQABaInsc+nOdWO/9ywTavJD4R&#10;wAKHU19lVW1f5aQuqXbdm1NswZbEOMjbmghg4RcBLAKDABZBowbN4q35dln/LLtm0BTbsi9YIYJf&#10;BLBA5C3ZXmDnvZ5hvSauTJhTAglggehQnaL65c201VYT5/ULASxwuPySCnvio/l2bMdkm7cpL+7r&#10;gEgggIVfBLAIDAJYBM2O/FK7ZuAUO6p9kk1duztuQxMCWCByNNdr9ro99tsPZru6ZG8CrUZMAAtE&#10;x9pdB6xdhyS38nm8I4AFfqK+SYevlrr2xfg5WxLmAG9rI4CFXwSwCAwCWARN5qpcdzR5+ro9Xkl8&#10;IoAFIqOkospe+nyxHV3bMbr57ek2JHONd0tiIIAFIk/zPD49boGb+3FbXnyeqROOABY4ZM+BMnvy&#10;4/l2YpcUezNjrVeKliCAhV8EsAgMAlgEzaD0NXbFgCyrqonvSewJYIHI0KI4J3ROsWFZ6yynoNQq&#10;qxJrQQwCWCDy1u864A7ytP9qqVVUVXul8YsAFjg08nV09kY3UGRM7c+S8irvFrQEASz8IoBFYBDA&#10;IkgUut757gx7ZtwCq6mJ79N5CGCByHh70jq7oHeG5Rcn5vceASwQWQphvl203Z1+/E3tz0RAAAuY&#10;7S+tsMsGZNmjH86N+35KNBDAwi8CWAQGASyCJHv9HjuuU7I7uhzv8ykRwAKtb9PeIjuvd4Y9O36B&#10;lVXE/6i0+hDAApFVWVVt7b9a4gLYzbV1TiIggEWiU7+k5w/L3cJ7y7cXeKU4EgSw8IsAFoFBAIsg&#10;6fztMrugd6at3FlIABvDCGARiwpLKu3X7860k7um2JQ18buAX1MIYIHI2rW/zG5/J9tdEqWeIYBF&#10;olu+o8CO7pBkr32xJCGmHYkGAlj4RQCLwCCARVAUllTYjUOm2S/fmmbF5fHfSCaABVrPgbJK6/bd&#10;cjutW6q9kbY67ueQbgwBLBAZClsLSyvc9AOndUuzlOU53i3xjwAWiWxfUbk9MnqOndEjzZZsy/dK&#10;caQIYOEXASwCgwAWQbFoa56d+3qG9Zq4MiFGlBDAAkeuuuagLdte4DpGp3ZLtfemrLfK6sQNX4UA&#10;Fmh9apfM3bjP7h4x087smW43DJlqJRWJswAPASwS2UezNtlJXVIsdXmO1STo2TWRQAALvwhgERgE&#10;sAgCdWw+m7vVrSq6YEueVxrfCGCBlqusqrEte4vsnax1bkTKad3T7PWJK62itjzREcACra+qusYe&#10;GzvP1TXDJq+3vQcS6/uPABaJauOeIneA9/lPF3klaC0EsPCLABaBQQCLWKd5lKat3W33vT/LLZ5T&#10;nSCnDhPAAi1TWlltg9JW2/m9M+2snun21LgFNmXNLiurLQcBLBAJ+0sr7eSuqTZ2xmavJLEQwCIR&#10;qY/y1Lj5dmGfTHe2DVoXASz8IoBFYBDAIpYpMOn4zVI7oXOKHdcp2T6Zu8W7Jf4RwALNV1Nz0B4f&#10;O8+O6ZBkt76TbbsOlLlRr4myEI4fBLBA60tbnmMndk621bmJGRQQwCIRzdu0z87qkW6vfbkkYQaI&#10;RBMBLPwigEVgEMAili3dXuDmUntw5GzbsPuAm88xURDAAs2jhba0wJbC1+c/W2SFpXSm60MAC7Qu&#10;1T03vTXN7ho+I+GmHgghgEWi0cFdtTXO7pVhG3cXeaVoTQSw8IsAFoFBAItY9v7UDe4UYnVuEg0B&#10;LOCf5l989cvFdlLnFHtm/HzLLSSkawgBLNB6tKjfm+lr7aj2STZq+kY3Cj8REcAi0Xy7aIed0jXF&#10;Pp+3lbNsIoQAFn4RwCIwCGARq9SYeXr8fDf3ayIigAX8KSmvsp4/rLB2HZLszbQ1CTVSviUIYIHW&#10;oXZK9ro9dnbPdLv+zSm2vyxx29IEsEgU2u+37C224zsl2e8/nOvmf0ZkEMDCLwJYBAYBLGLVzoIS&#10;O717mvVPWe2VJBYCWMCf96dtcPNEP/UxI1/9IIAFjpxGvmauzLVL+k2ye0fMsryicu+WxEQAi0RR&#10;XF5pL3++2E6sbXfM3rCX0a8RRAALvwhgERgEsIhFasz8qbZxo+kHZtU2bhIRASzQNI1COb1Hmj33&#10;yUIrqaiiI+QDASxwZBTAdPh6qZ3YJcUuHzDZ1iTowlvhCGCRKFbuLLRze2VY3+SVCTvlSLQQwMIv&#10;AlgEBgEsYo0ClEmrdrnRr499OM/KKqu9WxILASzQOIUg1w+ealcMmOwW6YM/BLBAy2zNK7HXk1ba&#10;cR2T3QHix8fOs/mb93m3JjYCWCQC9VG6fLvMBbCFJfSdI40AFn4RwCIwCGARawpLK+y2d7LtukFT&#10;bFttZydREcACDVMnKHnZTju6fZK9lbnWqmr3F/hDAAs03+rc/XbjkGl2dIck65O80uZvzkvYA8T1&#10;IYBFIpi9ca+d3CXVhmSs8UoQSQSw8IsAFoFBAItYUXPwoB0orXBzqZ3ZPd0W1HZuEhkBLNCw/OJy&#10;u++D2e4U4C37ghUktjUCWMA/HewpKKmwW96eZqd1S7MfluzwbkE4AljEu5yCUru0X5ZdM2iKbdhT&#10;5JUikghg4RcBLAKDABZtTZ2bdbsP2MhpG+yOYdluRNs7WevcAheJjAAWaNiEuVvcwlvfLyIMaS4C&#10;WMA/nZXz/GcL7diOyW60faK3TRpCAIt4Vl1z0N6etNaO65RsE5fsdH0XRB4BLPwigEVgEMCiLWnU&#10;a9LSHLu47yTXufnV8GybtnY3p/XVIoAF6pdXXG7n9Mqwh0fPscoqwpDmIoAF/FHI8uz4BXZy11T7&#10;YPoGq6iibdIQAljEs6Xb8u3Mnmn23KcLrYqDMFFDAAu/CGARGASwaCvq2Hw+b6ud1i3Vnc6jhbfK&#10;CV5/RAALHE51hqYbuHvETDu7Z7pNXbObUSgtQAALNK20osqGTlrnzsrpk7zKKqppnzSGABbxalte&#10;sZ3WPc1ue2e65Rby/RNNBLDwiwAWgUEAi7aybHuBndQlxe57f5at3xW8BnukEcAChysqq7SHRs2x&#10;Yzsm2ZgZmzgVuIUIYIGmTVy6007tluraKDsLEndBUL8IYBGPqmvb4n2SVropj7JW7+Kgb5QRwMIv&#10;AlgEBgEs2sK+onJ7cOTs2gZNsmWuzPVKEY4AFjikrLLKvpi/1U7pmmIn1naCkpbs9G5BSxDAAo07&#10;UFZpV74x2X41bAaBi08EsIhHOwpK7JdDptnNb0/joG8bIICFXwSwCAwCWERbeVW1/fHThe4U4mFZ&#10;61zQiJ8jgAUOTTvQ64cVdkrXVHts7Dz7dtF25mE8QgSwQMO02M4fP1toZ/Y4NM0J/CGARTzSgls6&#10;Wy9r1S6vBNFEAAu/CGARGASwiLYPpq13o9g+nrWZiewbQQALmK3O2W/Hd0q27t8vt+LyKkajtQIC&#10;WKBhG/cU2dm90u3RMXM52NMMBLCIN+qj3PzWdLv3vVn0V9oIASz8IoBFYBDAIlpqDh60jJW5bk41&#10;ndaXU0AnujEEsEh0xeWV9tiH8+zCvpNs+Y5CrxRHigAWqJ9ClgEpq+y4TsmWvjzHK4UfBLCIJzrY&#10;O3L6Rjdg5PvFO7xSRBsBLPwigEVgEMAiWjR67c7hM+yMHmm2aEseI9maQACLRKb64dtFO+yk2s5P&#10;+6+WMPdaKyKABeqnFc4v6Zdlz45fwIi3ZiKARTzZnldsl/fPsnvem2kFJfSR2woBLPwigEVgEMAi&#10;GhSmfLdohx3TPsnmbtznlaIxBLBIZJor+sFRc+yCPpnu4A1aDwEs8HM1NQft5QmL3WJ/G3cHL0Rs&#10;awSwiBdqf4/J3mTtOiZb8jIW/WxLBLDwiwAWgUEAi2jYWVBip3VLs4dHzbEDpTRw/SCARaLSIjh9&#10;kle6OoNT/1ofASxwOI12HTtDgUuSDclcw4j7FiCARbwoKa+yR8bMsRuHTGMe6DZGAAu/CGARGASw&#10;iIZR2Rvt2E7J9vXCbUw94BMBLBJRVe3n/p2sdXZMhyR7ZtwCRr9GAAEscDitcK756a9+Y4oVFNMe&#10;bgkCWMSLlTmFdkKXFPti/javBG2FABZ+EcAiMAhgEWm79pfa7UOz3VxKecXlXimaQgCLRFNaUWWz&#10;N+61K96YbFcNnGwrd7LwViQQwAKHpkYqqa1zFm3Nt0v6TbLr3pxqy7YXeLeiuQhgEQ/KKqvtd2Pm&#10;2g1DptJniQEEsPCLABaBQQCLSMtclWsndUm17xZv90rgBwEsEkVZZZW9O2W9PfXxfLu0f5ad1TPd&#10;1u5iDsZIIYAFzPKKK+y1L5e4qU50wGfRlnzvFrQEASziwefzt9qxHZPtvanr3Rk5aFsEsPCLABaB&#10;QQCLSNIIk4dGzbFL+2Ux9UAzEcAi3qlO0MI3U9fssaPaJ7lpB+4ZMcO27gtWMBg0BLBIdKp7Bqav&#10;cXXOG6mr3EhYHBkCWARdfnG53TV8hl3YJ9MOlPFZiAUEsPCLABaBQQCLSFEH5+uF293o17EzN3ul&#10;8IsAFvFsf2mlfTRrs/3m/VkufNXpvxv2HOBATRQQwCLR5RSU2mnd0+zFCYusvJJFdloDASyCbtKq&#10;XXZKt1SbMHerV4K2RgALvwhgERgEsIgEhShTV++2s3ul273vzbR9Rcyj1FwEsIhXmhda0w2c0DnF&#10;7vtgljtQs2H3AauuIXyNBgJYJDK1T/qlrLKTuqRY6vIcDvq0EgJYBN0Lny2y6wZPtfIqDsrECgJY&#10;+EUAi8AggEUk7DlQZncNn2ln9Ei3aWt3e6VoDgJYxJPK6hpXLyzZlm/X13ZwNPqsy7fLGH3WBghg&#10;kciW7Siwi/pOspvemuoW3EHrIIBFkKl9cmLnFBsxZb1XglhAAAu/CGARGASwaE3VNTUuYHl87Dy3&#10;kE7qshxGtbUQASzihUaYDUxbY3cMy7YzuqfZNYOmWNryHCspZ97FtkAAi0T2VuZaO6Vrqs3btM8r&#10;QWsggEWQ9UteZef3zrSl2wu8EsQCAlj4RQCLwCCARWtSqHJ69zS3sMWQ2k5OVTUriLYUASzixcz1&#10;e908r/e/P8u+XrDdCksqOO23DRHAIlFt3FPkRrm9+sVi6qBWRgCLoMovrrCze2bYbz+YZaUsyBdT&#10;CGDhFwEsAoMAFq2ltLLKrnpjshvlplGwVTWEr0eCABbxoKCkwi4bkGXXDppim/YWeaVoSwSwSETb&#10;80rshsFT7fLa+mhNDp351kYAiyDSgZjvFu+w4zsn26dzt3iliBUEsPCLABaBQQCL1vJJbcPl5C6p&#10;lr4i1yvBkSCARdDV1HZstMCWFtvqNXFF7WeaEWexgAAWiUaL6nT/frkd3T7J3kxfw9k5EUAAiyDS&#10;PPSvfL7ETuuW6g4YI7YQwMIvAlgEBgEsWsP+0gq7pG+m3TV8hpvIHkeOABZBt3t/md00ZJqd+3qG&#10;rd8dvE55vCKARaJQHbRoa551+nqpHd8pxc1Pz7z0kUEAiyDaVVhql/TLsv4pq7wSxBICWPhFAIvA&#10;IIDFkdKotrEzNtmxHZNt2OR1zKvWSghgEXTvTd1g5/TKsDkbWewmlhDAIhFUVFXbL9+absd1SraT&#10;u6Za52+XWU4Bn51IIYBFEP2weIdblE/zQyP2EMDCLwJYBAYBLI7UgbJK++0Hs+2sHum2r6jcK8WR&#10;IoBFkOlAzGX9s+yJj+dbSTmLWsQSAljEs4qqGktZttPuGTHDTTnwyZwtdqC00o185QBx5BDAIohU&#10;T9xf24cpLud/H4sIYOEXASwCgwAWRypl+U43d9IPi3d6JWgNBLAIMgUg7Tok28jpG91csIgdBLCI&#10;RwpY1+Tut7tHzLRTa9sktw7Ntj99vth2Muo1KghgETSaGumYDkn2VuZadzYfYg8BLPwigEVgEMDi&#10;SOw+UGZn98qwB0fOsf2lNFxbEwEsgkoL3jz7yUI7o3uard/F3K+xhgAW8UgrmV/1xmQ7s0e6TVy6&#10;03IKS620oppRr1FCAIugeXvSOjf9wIz1e70SxBoCWPhFAIvAIIBFSxWXV9kjo+fa8Z2S7av52+jk&#10;tDICWATV4m35dl7vDHv64/nUCzGIABbxQgd+l+0osMEZa+zEzil23ZtTbdra3d6tiKZoBrAFBQWu&#10;bbR58+Z62xnV1dWWm5tr69atsy1btjRZZxDAJp784nK7Y1i2O2hTxPQDMYsAFn4RwCJi5s+fbz17&#10;9rT+/fu7RkVdanR899131qVLF3vjjTdszZo13i31I4BFS+wtKrNhWYeOHHf4eqmbBxatK5oB7JIl&#10;S+z111+3Pn36NPh8KSkp1q1bN+vXr58tXbrUbV9DCGAT24gp6+3Ubmm2M7/EK0EsiVYAu2rVKuvd&#10;u7erW1asWOGVHm7SpEnWvXt3d5958+a5NkxDCGARTqcMP/nxfLfI1oV9J9lrXy6xTXtZSKetRCuA&#10;3bZtm91www32hz/8wQUzHTt2/FlbY9asWXbfffdZp06d7Pe//73rNzWGADbxzN+cZ2f3SnfTJCF2&#10;EcDCLwJYRMTKlSvtv//7v+3jjz92Aezxxx9vhYWF3q2HqDNz3XXX2YwZM+zdd991DYrGEMCiObbm&#10;FdsTH82z07qn2rEdk90Kw1ppGK0vWgHsxo0b7YwzzrDRo0fb22+/7YLTvLw879ZD5syZYxdddJFN&#10;njzZxo8f7+qYxsIbAtjEds2bU+35Txcx+jVGRSOA3blzp11++eU2YsQI++CDD+yoo46yPXv2eLce&#10;smjRIjv11FMtLS3Nvv/+e7v66qtt+/bt3q0/RwCLcFpcS/M3vpO1zh0Erqyuoc5pQ9EKYAcMGGC/&#10;+93v3POpjXHBBRe4Nkq4zp0723vvvecO6Cxfvtwuvvhi75b6EcAmng+mbXD1x74i2qmxjAAWfhHA&#10;otWpUalw5JVXXvFKzHVWvv76a+/aIQpddR81IlavXm233HKLd8tPFOzodl3y8/MJYNEkdWy27Cu2&#10;FycscqNeHxw1xzVedAoPIiMaAazqlU8//dSee+45r+RQvfLhhx961w756KOPXIenvLzcduzYYXfd&#10;ddfPGkPh9YoODBHAJqbP5m1xpwJnrMz1ShBrohHAZmRk2GOPPeZdM7v77rttyJAh3rVDvvjiC7vt&#10;tttcoKo6QyPWdEAonOqoUL2iOocAFlJQWmE3DplqVwzIcgeG0fa0j0Y6gFUY8+ijj1pycrJXYvbM&#10;M8+4uiScDhbrfhMmTHBhbH0jYMPbLDroTACbOCqqauyGwVPtj58s9EoQqwhg4RcBLFqdjuK+9tpr&#10;9vnnn3slZu3bt/9Zh2bXrl328MMP2/XXX19vkCIaHavbdLniiisIYNGoitrPXvfvV9i1g6a6o8W/&#10;+3CuFdZ2fhhpElnRCmAHDhzoRqmF6HRgTWESTvOtPfHEE27k61VXXWVDhw51jaJwCxcudB0Y1StX&#10;XnklAWwC0mj4K9+Y7OZV23OA/32sikYAO27cODf9QMigQYPsqaee8q4dog6VDv4otFGdoSlQ6tYZ&#10;msZAB3xC9QoBLPS9NXbmZjuhc4q9/Dkj7WNFNAJY1V0KY2bOnOmVmL388svuzJxwmoLg3nvvdYNS&#10;FNC++uqr3i0/SU9PP6wvRACbOFKX5djJXVMta/UurwSxigAWfhHAotUpgNXI1vARr5r3aPDgwd61&#10;QzQFwT333GMLFiywsWPHutEldYMSNTDUQNIlJyeHABb1qq45aCt3Ftrtw6a7js5jH861iUt2WH4J&#10;o16jIVoBrE7n0ynCIb169XJ1S7jZs2fbzTff7Do1qoP0e93GkOqZUL2iA0EEsIknc2WuG/3a7bvl&#10;XgliUTQCWLU/NFVSiNoqOogTTgdtFHxMnTrVhSE33XTTz+a2V9tHUyWpXtm9ezcBLKykvNIu7DPJ&#10;Lu2fZUXMPx8zohHAql2kAzmffPKJV2L2yCOPuLUvwt1///02ceJE97vqjbPPPtu1S8KpHgy1WTRl&#10;CgFsYtDc0XcNn2m3vD3dcgr4Lol1BLDwiwAWrU5BiUaQaBGcEE0voNNrwumIrzo+olP6NFG9GhYN&#10;YQ5Y1KewpMI+nrXZLWxx3usZ9tHMzVZWyVyv0RStAFZzSut5Qm699VZ7//33vWuHPPjgg24KFFH4&#10;ocaQRqY1hDlgE091dY31T13tRsmvyjl8bnLElmgEsKmpqfb0009718ydmaODPeH++Mc/Wo8ePdzv&#10;6mRpNKzC2Iao7iGAxefzttpZPdNt8dZ8rwSxIBoBrKjfc/7557tp1lRfnHfeea6dpGlPtJCfqC7R&#10;wn579+51A1POPfdc199piLaZADYxrN99wE7umuIW7dNAE8Q2Alj4RQCLiNBokf/8z/+0pKQkF5Do&#10;dx3Zfeedd9wpwaIpCTTqVQt2qZGiyekbW1WYABZ19U1eZRf0yXQrC2uOtV2FpTRS2kA0AlhRkKqF&#10;cL755ht32vDf/u3fuoM2mr4kdArxyJEj3em/ixcvdnOvaUEuTUvQEALYxFNQUmF3Dp9ht7+TbTWc&#10;EhzTohHAaiSrFr7R3Ixffvml/du//Ztt3brV/a7plESj2M466yybO3euTZs2zd1//fr17rb6EMCi&#10;qvZ78ea3ptldtXUN05zElmgFsHoeja4/9thjXf2h+V7VXnr88cetX79+7j5azE8DUtRPUntF/abG&#10;EMAmjvFztli7jsmWuYrpB4KAABZ+EcAiYnQk96GHHrInn3zyxxFoY8aMsVGjRrnf1XhQGPub3/zG&#10;zXukjk1jCGARotGQactzXPB6z4iZNjp7o+UVlTO/WhuJVgAr2dnZ7jQ+LZqzdOlSV6YDOOFzTOug&#10;j07r02nEU6ZMcdvXEALYxJOxYped3CXFsujUxLxoBLCi0WhavE+L4YRWKddpwRqZFqIzdh544AF3&#10;P42aVWerIQSwmLF+jx3VPskGpKy2quqGv4MQfdEKYCOBADYxaPEtjXzV/K9MXxIMBLDwiwAWgUEA&#10;i5CcwlK7pN8ku3XodNuRX+KVoq1EM4BtbQSwieepjxfYbe9k2/5SOjWxLloBbGsjgE1slVXV1v27&#10;5S6AXb6j4TMw0DYIYBHr9hWV281vT7cXPlvklSDWEcDCLwJYBAYBLKS6psbN+aqOzYczNnmlaEsE&#10;sAiKzXuL3dyvHb5e4kaYILYRwCKItu4rsWsGTbH73p9V+/3ImTmxhgAWsU4LCx/bMdnmbNzrlSDW&#10;EcDCLwJYBAYBLGTLvmK76o0p7hRiTVCPtkcAiyDQ/NAdv15qp3VPs/lb8rxSxDICWATR94t32Em0&#10;UWIWASxi3YDUVXZ5/yw7UEqfNygIYOEXASwCgwAW8lbmWjutW5qtztnPAjoxggAWQbBpb7FdM3CK&#10;mzeaxfqCgQAWQfSb92bZ/R/MZl76GEUAi1imUfMX9JlkL05YZBVVDS9OjdhCAAu/CGARGASwUGfm&#10;5rem2x8/XUT4GkMIYBEEn8zZYsd3SrG5m/Z5JYh1BLAImux1e6xdh2SmSIphBLCIZdNr65Bja+uQ&#10;cbM2cxAnQAhg4RcBLAKDABbb8ordnEjvTllPoySGEMAiCB4dM9fueW8mdUeAEMAiaJ4Zv8Au7jvJ&#10;1ubSCY9VBLCIVWqftP9qiZ3dK8NW5VCHBAkBLPwigEVgEMAmNjVKev6wws7skWYz1+/xShELCGAR&#10;6yqralzdMWLKeq8EQUAAiyBZk7PfLuyTaXcOn8EifzGMABaxKq+43G4ZOt1uemuaVVVThwQJASz8&#10;IoBFYBDAJrb9pRV2y9vT7ZdvTbcDZTQ8YwkBLGLdNwu32yldU2w2KwoHCgEsgkIHib+Yv81Nc/Lt&#10;ou1eKWIRASxi1aKt+Xbe6xk2LGudV4KgIICFXwSwCAwC2MQ2adUuO6Vrqg3JXMspxDGGABaxTPXF&#10;TUOmuVFpew/wfw4SAlgEhRb2e/7TRXZp/ywrq2ThnFhGAItYlbR0p7XrkGSrcgq9EgQFASz8IoBF&#10;YBDAJi4FKAPTVtvJXVKtqLzKK0WsIIBFLNu8r8hO7ppqr365xIUkCA4CWASF5qg/rVuqvTc1eN+D&#10;iYYAFrFqUNoaO6tnOm2VACKAhV8EsAgMAtjEVXPwoFs856mP53sliCUEsIhlGlFyXMdk+3ohpwUH&#10;DQEsgmLU9I12Qe9M27inyCtBrCKARax6cNQce/Ij+jpBRAALvwhgERgEsIkrv7jcju+UbN8wr1pM&#10;IoBFrNJnc1D6ajuqfZKtzQ1eZzvREcAiCEorqu383hneNCflXiliFQEsYlF1bXvl9O6pNnI6o+iD&#10;iAAWfhHAIjAIYBOTph947pMFbl61TXuC1QlPFASwiFUVVdX22ldL3BQErCgcPASwCIIJ87ba0e2T&#10;7JPZW9wZO4htBLCIRZmrct1aF/M27fNKECQEsPCLABaBQQCbmPKKK9yE9C9NWOTCFMQeAljEqgNl&#10;lfbI6Ln2q2HZXgmChAAWsa60osqeHrfAnaWTV8To1yAggEUsev7ThXbj4Km2La/EK0GQEMDCLwJY&#10;BAYBbOLR6FeNLNHpw5pfDbGJABaxandhmV09cIq9kbraK0GQEMAi1i3fUWDn9MqwPskrvRLEOgJY&#10;xJryymo7t7YeeXTMXCsu538bRASw8IsAFoFBAJt4NOL1+U8XuQB26z6mH4hVBLCIVenLc+yEzsk2&#10;l1P6AokAFrHug2kb3LyN+cW0TYOCABaxZm3ufju+U4r1mrjCDT5B8BDAwi8CWAQGAWzi2bKv2K56&#10;Y7I9MZYVQWMZASxikToxqj+0MI4WyUHwEMAi1j3wwSx7nFXLA4UAFrHmhyU73HRr3y7a4ZUgaAhg&#10;4RcBLAKDADbxpK3ItRM6pzB6LcYRwCIWLdySZ+06JtvI6RtrP6OMKAkiAljEssLSSju1W6oNzVrr&#10;lSAICGARS3SweFD6Gne238bdwftM4hACWPhFAIvAIIBNPBpV8ut3Z7B6eYwjgEUsGpa1zs7okWbz&#10;NuV5JQgaAljEsi8WbLPTuqfZlDW7vRIEAQEsYokW8nv2k4V27usZVl3bnkYwEcDCLwJYBAYBbGKp&#10;rK6xKwZkWddvl3sliFUEsIg1GlGi+aMv6JNpO/JZUTioCGARq2pq65jHxs6zqwZOtm3MUR8oBLCI&#10;JXsPlNmtQ6fbixMWeSUIIgJY+EUAi8AggE0s6Ss1/UCyTZi71StBrCKARawpq6iyu4bPsKsHTnGr&#10;CyOYCGARq3YWlNol/Sa5EFYHjBEcBLCIJRt2H3BTmaQuy/FKEEQEsPCLABaBQQCbOCqqqu1Xw7Ld&#10;CNitjCyJeQSwiDU5BaV2/eCp9vjYuawoHGAEsIhVmtrkzJ7pNmLKeq8EQUEAi1iStDTHju+UbAdK&#10;6d8GGQEs/CKARWAQwCaOlTsL7fzemfbal0vcaX6IbQSwiDVLtxe46QfeymRxnCAjgEWs+nLBNjuu&#10;Y7LN3sAioUFDAItY8vKExXbHsGzO1gk4Alj4RQCLwCCATQwarfb+tA3WrkOSzdlExyYICGARa75Z&#10;uN2O7ZBsy3cUeCUIIgJYxCK1U4ZPXu9WLS8soU0aNASwiBVaZPjsnunW5ZtlLDgccASw8IsAFoFB&#10;AJsY1AB5ZtwCu+OdbK8EsY4AFrGkqvbz+Lsxc90UBAg2AljEIrVTOn6z1C7qk+mVIEgIYBErlmzL&#10;t3Ydk+yT2VuYLingCGDhFwEsAoMANjFUVNXYNYOm2IDUVV4JYh0BLGJJ9ro9dlKXFJswjwX8go4A&#10;FrGovKrafvP+LPvD+AVeCYKEABax4s301XZWz3SbvznPK0FQEcDCLwJYBAYBbGIoKKmwozsk2dS1&#10;u70SxDoCWMSSDl8ttevfnGrb8oIV2uHnCGARi7bnl9gJnZLto1mbvBIECQEsYoHmfL1z+Ay34PCB&#10;Mv6fQUcAC78IYBEYBLCJYcSUDXZ+7wzbvLfIK0GsI4BFrNhVWGpn9EizR8fMpUMTBwhgEWt0mvBT&#10;H8+3KwZMtp35/H+DiAAWsWDD7iK7fECWvfT5Yq8EQUYAC78IYBEYBLDxr6bmoF3Wf5L97kPCkyAh&#10;gEWsyFq1y47tmGyjpm9kPrU4QACLWKOR9Sd0TrFXv1jipkxC8BDAIhZMW7PbTuuWat8u3u6VIMgI&#10;YOEXASwCgwA2/m3aW+xWFe6TvJLwJEAIYBELqms/h/1TVlu7Dkm2ckehV4ogI4BFrElfkWPtOibb&#10;1wsITYKKABaxYPT0Ta4uySsq90oQZASw8IsAFoFBABv/vpi/zY7pkGTJS3O8EgQBASxiQWFphT00&#10;ao7d/PY0q67hAE48IIBFrPlg2gY7rlOyzd24zytB0BDAIhY8M36+3fXuDO8ago4AFn4RwCIwCGDj&#10;X7/kVe704fW7g9coTmQEsIgFW/YW20V9M63H9yu8EgQdASxiTadvlrkpCLQQF4KJABax4MI+mTZ0&#10;0jrvGoKOABZ+EcAiMAhg45tWA31q3AI7rVuaFZXTsAwSAljEgvembrDTu6fZmlwav/GCABaxRO2U&#10;x8bOszN7pFtFVbVXiqAhgEVb0wHjdh2TLHvdHq8EQUcAC78IYBEYBLDxLa+43O4dMcvuHM7pOEFD&#10;AIu2VlFdbZf1z7LnPl1oldUsjBMvCGARS/YcKHNtlHtGzPRKEEQEsGhro6ZvsAv7TLK1uwjr4gUB&#10;LPwigEVgEMDGt235JXbD4KnW6etlXgmCggAWbW35jkJr1yHZPpmzhQX84ggBLGLJqpz9LjQZmrXW&#10;K0EQEcCiLamNctfwGfbrd2fY3gO0PeMFASz8IoBFYBDAxrcVOwrtzB5pNnHJTq8EQUEAi7Y2Yup6&#10;O6NHus3asNcrQTwggEUs+WzuVju+c7JtywvW5xGHI4BFW8ovLrcTO6fYCxMWWSVTmcQNAlj4RQCL&#10;wCCAjW/pK3LtqPZJtq+o3CtBUBDAoq0998kCu7jvJBbGiTMEsIgVVdU1bpqT334wm1H2AUcAi7a0&#10;ZFu+teuY7Bbgoi6JHwSw8IsAFoFBABu/amoO1nZqZtkdw7K9EgQJASzaUkl5ld0ydLrdNGSaWyQH&#10;8YMAFrFCi+Wc0DnFkjhLJ/AIYNGWJi7daUd3SLLvF+/wShAPCGDhFwEsAoMANn5t3ltkx3ZMslHZ&#10;G70SBAkBLNrS6pz9bvTrnz5f7JUgXhDAIlb0mrjCzf+6bHuBV4KgIoBFWxoxZYM7408jYRE/CGDh&#10;FwEsAoMANn71S15lZ/dKt7kb87wSBAkBLNrS5DW77dSuqTZxCaNJ4g0BLGLBvgPldmGfTLtz+Awr&#10;LKENGnQEsGgrai93/naZC2A1FyziBwEs/CKARWAQwMYnzX+kTs1Nb02zPOZ/DSQCWLSlYVnr7ITO&#10;ybZ1HwvjxBsCWMSCeZvy7IweaTYofY1XgiAjgEVbKamosqc+nm8X9M6obTsz/2s8IYCFXwSwCAwC&#10;2PhUXF5pVwyYbHePmOkWuUDwEMCiLd3y9nR74bNFVsNiFnGHABZtTfXKO1nr7Oj2SbZqZ6FXiiAj&#10;gEVb2VtUbne9O8Oe/Gi+V4J4QQALvwhgERgEsPFpW16xXdg3016csMgrQdAQwKKt7CwodQvjMP1A&#10;fCKARVurqKq2F2rbJzpQjPhAAIu2sj2vpLYuybLhk9d7JYgXBLDwiwAWgUEAG5+Wbiuws3um2+AM&#10;Tu0LKgJYtJUBqavskn5ZtmF3kVeCeEIAi7a290CZnfN6hpu3EfGBABZtZVVOoZ3YJcXmbNzrlSBe&#10;EMDCLwJYBAYBbHyasnqXW0Dnq/nbvBIEDQEs2kJVVY2d1zvDHh49x/aX0RmNRwSwaGtfzNtmp3ZL&#10;dWfrID4QwKKtfL94h53YOcXKK6u9EsQLAlj4RQCLwCCAjT9agOvTOVvs2I7JtnBLnleKoCGARVtY&#10;sjXfjumQZANSVzP/a5wigEVbqq45aDcOmWoPjZprBzjIEzcIYNFWdNbO9YOnWiVrXsQdAlj4RQCL&#10;wCCAjT9adKvzN8vcFASaZw3BRACLaNPBm2FZ6+yo9kmcyhfHCGDRlrbnl7jFt95IW+2+5xAfCGDR&#10;Vh4cOdseGzvPqqhP4g4BLPwigEVgEMDGn/ySCru8f5Z1+GqpV4IgIoBFtBXW1h0Pjppjl/SdZGWc&#10;yhe3CGDRltJX5LozdL5euN0rQTwggEVbqK5tK5/dK916J63irJ04RAALvwhgERgEsPFH0w+c1j3N&#10;lmzL90oQRASwiLatecV2+YAsNwoW8YsAFm1JK5VrvsZ5m5kiKZ4QwKItqN2iaZM+nr3ZncWD+EIA&#10;C78IYBEYBLDx57cfzLL7P5hthaU0JIOMABbRtiZ3v53cNcVmb2D6gXhGAIu2ou+1Fz5bZKd2S7Pc&#10;Qr4f4gkBLNpC8rIcO6VbqmWu2uWVIJ4QwMIvAlgEBgFsfCkqr3Jzv6qDU1ZZ5ZUiiAhgEW0/LNnp&#10;RqblF5d7JYhHBLBoK7mFpXbb0Ol2xzvZ7jsO8YMAFm1hQMpqO793pi3fUeCVIJ4QwMIvAlgEBgFs&#10;fElbnutOxRk9YxOn4gQcASyi7fGx8+2eETPdQn6IXwSwaCsaZX9pvywbOmmtV4J4QQCLaFM/56FR&#10;s+3KgZNt7wHam/GIABZ+EcAiMAhg44caIm/XdmqO75xiC7cwt1rQEcAimnbvL7MTOiXb4Iw1HLyJ&#10;cwSwaCvfL97hRtnP2cg0J/GGABbRVlBcYde/OdXueneGVdfQbolHBLDwiwAWgUEAGz+Kyirt9x/O&#10;s3N6pVtBCf/PoCOARbRUVtVYx6+W2hk90mzGur0EsHGOABZt5ZlxC+zO4QpLGGUfbwhgEW1rc/fb&#10;xX0nWbfvlnsliDcEsPCLABaBQQAbPzbvLbJrBk2xrt/SEIkHBLCIllU5hXZhn0x7etwCgpEEQACL&#10;tqCpTU7pmmJvT1rnlSCeEMAi2qat3W2ndU+1rxdu90oQbwhg4RcBLAKDADZ+zN24z87okW5fLdjm&#10;lSDICGARLRkrc+3krqmWsizHK0E8I4BFW0hfcaieUWiC+EMAi2j7fN5Wa9chyTbuCd5nDv4QwMIv&#10;AlgEBgFs/OibvMrO7plueaxgHhcIYBENmm5g2OR1dnT7JNueX+KVIp4RwKIt/GH8AneWjs7WQfwh&#10;gEW09U9ZZWd2T2P+1zhGAAu/CGARGASw8aGmtvFx94gZ9tynC70SBB0BLKJBAexv359lj46Z65Ug&#10;3hHAItryi8vtvNcz7OHRc6y8qtorRTwhgEW0ad2Lh0fN8a4hHhHAwi8CWAQGAWx8WLmz0E7ukmof&#10;z9rslSDoCGARDZVV1XZG9zQbP5u6I1EQwCLa0pbn2kldUmxM9kavBPGGABbRdkm/LBvKnNJxjQAW&#10;fhHAIjAIYOPD+9M22Pm9M2zJtnyvBEFHAItoWLa9wI7tmFz7k7ojURDAIpq0+FaXb5fbcbX1zP5S&#10;2prxigAW0bSvqNyOap9k2ev3eCWIRwSw8IsAFoFBABsftHr5dW9OtR3M4Rg3CGARDYPS19gVAybb&#10;1n3BCuPQcgSwiKai8kq77/1Z9sRH870SxCMCWETTxCU77Zye6bY2N3ifN/hHAAu/CGARGASwwafR&#10;JVcPmmx3DZ9hJeVVXimCjgAWkVZd+xm7YkCWPTBythWU8B2QKAhgEU2FtXXLtQOn2NuZa70SxCMC&#10;WERTp2+W2Y1DptrOfL4P4hkBLPwigEVgEMAG386CEjuvd4Y9O36BV4J4QACLSNuyr9idwtfjh+VW&#10;c5BVhBMFASyiaWtekZ3SLdXSlud4JYhHBLCIFi0eevWgKfbQqDlMaxLnCGDhFwEsAoMANvimrd1t&#10;p9Z2bsbM2OSVIB4QwCKS1IH5dO4WF8B+s2i7V4pEQACLaHp/6np3kJgpkuIbASyiRWfsHNMhyV79&#10;cok7CxDxiwAWfhHAIjAIYIPvo1mbrV3HZFu+o8ArQTwggEUk7S+ttIfHzLWTu6RYURmdzkRCAIto&#10;0YGeK9/Iskdq65pi6pm4RgCLaFmwJd8dPH53yjpXxyB+EcDCLwJYBAYBbLBVVlW7I8Bn9ki3strf&#10;ET8IYBFJm/YU2aX9s2wI8zImHAJYRIOCkW8Xbbd2HZLdGTpMcxLfCGARLZ/OOXT2TtaqXV4J4hUB&#10;LPwigEVgEMAGmxa3uLBPpg1KW+OVIF4QwCKS5m/eZ8d2TLa1u4LXWcaRIYBFNOg04fven2WX98+y&#10;3fv5Loh3BLCIBh3YeT1phQtgNY894hsBLPwigEVgEMAG26qcQjcPkn4ivhDAIpLGztxkZ/VM964h&#10;kRDAIhpW5ey3S/pNsr5Jq7wSxDMCWERDWWW1PTN+oZ3cNYX5XxMAASz8IoBFYBDABtub6WvsigGM&#10;LolHBLCIpA5fLbVfDZ/hXUMiIYBFNGSuzLWTuqTY5DW7vRLEMwJYRMPeonL79YiZ9uCoOV4J4hkB&#10;LPwigEVgEMAG2zWDptjjY+dbcTmNxnhDAItIumN4tr3w2SLvGhIJASyioecPy930A9U1zP2aCAhg&#10;EQ2b9xXbFQMm2ztZ670SxDMCWPhFAIvAIIANrq21jRDNgTQofY3V0MGJOwSwiJSq2s/Wad3SbHAG&#10;c0cnIgJYRMMdw7LtT58v9q4h3hHAIhqW7yiwk7qm2PzNeV4J4hkBLPwigEVgEMAG14R5W+z4zsmW&#10;ujzHK0E8IYBFpKz05o7+Yt42rwSJhAAWkVZaUWUndE6xj2dv9koQ7whgEQ3JS3Ps+I7JVlZZ5ZUg&#10;nhHAwi8CWAQGAWwwVVRV25MfzbMze6ZbTgGd0XhEAItIqKyqsUfHzLEL+mTa0u35XikSCQEsIi17&#10;3R43Sm3m+r1eCeIdASyiYWDaart64GTvGuIdASz8IoBFYBDABtOmPUW1DZAp9tKExXbwINMPxCMC&#10;WETCjvwSu7T/JHt87DxWEE5QBLCItB7fr7DLB2TZ2lw6zYmCABbR8OjoOfb72vYLEgMBLPwigEVg&#10;EMAG07xNeXZqt1SbyurCcYsAFpEwc/0eO6N7mg3NWuuVINEQwCKSdGDn0n6T7N73ZtmBUgKtREEA&#10;i2i4pG+m9fphhXcN8Y4AFn4RwCIwCGCDadKqXXZM+yTbWVDilSDeEMCitWm0/MezNrv5XzfuKfJK&#10;kWgIYBFJa3L326nd0qzD10s5QyeBEMAi0nRAR+2X0dkbvRLEOwJY+EUAi8AggA2m8bO3uAUuqmvo&#10;3MQrAli0tpqDB+2N1NVu9Dx1R+IigEWk1NTWK8Mnr3chyYz1e7xSJAICWETazA17Xd8nadlOrwTx&#10;jgAWfhHAIjAIYIPpwVFz7LZ3pnvXEI8IYNHaFLq+/Pliu+XtaV4JEhEBLCKluLzSfv/hPLtx8FRG&#10;vyYYAlhE2pBJa+y83pm2eCsLiCYKAlj4RQCLwCCADZ79pZVuBNt7U9d7JYhHBLBobZqb8bcjZ9sf&#10;P1nolSAREcAiUvKKK+z6wVOtX/JKrwSJggAWkaQDOo+NnWdXDZxsOQV8ByQKAlj4RQCLwCCADZ6x&#10;MzfZ6d3TbNaGvV4J4hEBLFpbZXWNXTNosg3JYAGuREYAi0jRvPQnd0lx89QjsRDAIpI0/+u1b061&#10;O4Zl17Zlqr1SxDsCWPhFAIvAIIANlvziCrt8QJbdPWKm7Ssq90oRjwhg0doKSyrsxC4plsL8aQmN&#10;ABaRMn3tHjuhczIj1BIQASwiaeXOQrugd6b1+mGFV4JEQAALvwhgERgEsMHy/ZIddkKnZPto1mbm&#10;V4tzBLBobRqVdlq3NFu3K3gdZLQeAlhEypsZa+zqgZOtsJQ2ZaIhgEUkpSzLsZO6pFj6ihyvBImA&#10;ABZ+EcAiMAhgg0OB3JDMNXZU+yTbe4BgK94RwKK1dfh6qd00ZJrtKuT/ksgIYBEpD46cY4+Mnmul&#10;FVVeCRIFASwipabmoA2dtNaO6ZBkxeXULYmEABZ+EcAiMAhgg0MdmmfGLbCL+02yqpoarxTxigAW&#10;ram6tgNzUd9J9sRH8+nAJDgCWERCRVW1ndkzzTp/s8wqq2ijJBoCWESK2i/PfrLA7ngn2ytBoiCA&#10;hV8EsAgMAtjg0JyvF/edZO9OXueVIJ4RwKI1bc0rdqPneyetdJ8tJC4CWETCZ3O3WrsOSfbhjE1M&#10;kZSACGARKVXVNfbLt6Yx/2sCIoCFXwSwCAwC2OBYk7PfdW5W7Cj0ShDPCGDRmpKX7rSja+uPrxZs&#10;80qQqAhg0do04vW3I2fb+b0zbTdTJCUkAlhEis4APKVrqn2zaLtXgkRBAAu/CGARGASwwaHRJee+&#10;nmF79tO5SQQEsGgt1bWfpS7fLrNjOybbht1FXikSFQEsWtuO/BK7ccg0u/vdmYx+TVAEsIiUpdvy&#10;3QLEy3cUeCVIFASw8IsAFoFBABscf/p8sf1q2AzbX0oDMREQwKK17N5fVlt3ZNsdtReAABatbe6m&#10;fXZmjzT7cv5WrwSJhgAWkfLelA12af8s25pX4pUgURDAwi8CWAQGAWwwaETJFQMm2/OfLrKyShbQ&#10;SQQEsGgtq3P32/m9M2x09kavBImMABatLWVZjrXrmGyb9jLCPlERwCJSHh49x349YqZpLQwkFgJY&#10;+EUAi8AggA2GLfuK7ZgOSfZm+hoW0EkQBLBoLVPW7Hbzv25n9AhqEcCitY2cvtFO7pLqVitHYopm&#10;APvpp5/a5ZdfbrfeequtXLnSK/2J2k+TJ0+2G2+80S688EIbOnSod0v9CGBjV0VltZ3QOcWe/3Sh&#10;ldf+jsRCAAu/CGAREeos9ejRwy655BK77LLLbMyYMa5iCqfrH3/8sd1000126aWX2uuvv+7dUj8C&#10;2GBIXZ5jx3dKse8X7/BKEO+iFcAqzBg4cKCrL3QZPnx4vZ2Qr776ynV2VP906tTJyssbHolAABtb&#10;tCr56d3TvGtIdNEIYFU/vPvuuz/WK2+++Wa97YyUlBS744477KKLLrKXXnrJCgsbXmSSADZ2df9+&#10;uV3/5lTvGhJRtALYjIwM+4//+A/Lzs62sWPH2rnnnmu5ubnerYcsWbLE7rrrLps5c6Zt2bLFli9f&#10;7t1SPwLY2KV5X49qn2RvT1rnlSCREMDCLwJYRMR3331n119/vW3evNkd8T3hhBNswYIF3q2HzJkz&#10;xx599FFbv36968js3r3bu6V+BLCxr6bmoFtA57TuabaCCegTRrQCWI0S0QGbjRs32po1a+yoo45y&#10;HZtw6rzcfffdtmrVKtcIUr3S2EhsAtjY8sz4BXbPiJneNSS6aASwixYtsltuucW1RVSHnXXWWZae&#10;nu7desjq1atd3bN48WIXgOzZs+dnB5XDEcDGrt9/OM8eHzvfu4ZEFI0AVu2OF1980d555x2vxOzX&#10;v/61paametcOad++vbvfyy+/bP369bMdOxofvEAAG7u+WbjdncGjaU6QeAhg4RcBLFqdGh1du3a1&#10;kSNHeiVmf/jDH+y9997zrh3yxBNP2H333WennHKKG1FSN0gRzScauqjRQQAb23YWlNgv35pmtw/N&#10;dmEsEkM0AljVARrxqhGwIeq09O3b17t2yB//+EfXydFIk3POOceNWqsbwKoO2bdvn7ts27aNADZG&#10;6H98zaAp1vW7xkcAIXFEI4D9+uuv3Uj5kG7durn6LFyXLl3s9ttvd6Pq1Wb54osvrLr68FNMw9sr&#10;OrBDABt79L+58o0s65e8yitBIopGAKu6S2GMRraGKGQdP368d+0Qjbo//fTTbcaMGdazZ083yl6f&#10;03Bqn4TaLBrYQgAbe/Q/eyN1tZtfenUOAVwiIoCFXwSwaHXqlKjz8u2333olhzovgwYN8q4dosbP&#10;ddddZ8uWLbPk5GT3e90RJRqRotMBdVHQQgAb2+Zt2mdn9EizrxZs80qQCKIVwPbv399GjRrllZj1&#10;6dPHOnTo4F075LbbbnPzqM2bN8+mTZvm5lXLz8/3bj1Eo2OfeeYZe+yxx+yRRx4hgI0Rew+U2wmd&#10;klmACz+KRgD74Ycf2oABA7xrZm+//barG8Kpnjj55JPdgWKdzXPzzTe79km4nJwcGzFihGuvaCQb&#10;AWzs2bO/zI7tmGw/LGGKpEQWjQBWz/Hwww/bpEmTvBKz5557ziZMmOBdO0R9H9U5auNoegKNwM/L&#10;y/NuPWTWrFmuTtJFj0kAG3sqq2rsuU8W2kldUqy4nAWIExEBLPwigEWrUxjTuXNn16kJ0ag0zbEW&#10;7p577nHzxKrRoekF1KHR/Efh9u7da9OnT3cXnRJIABvbvq/t1BzdPsl213ZykDiiFcDqVL7Bgwd7&#10;JWavvPKK9e7d27t2iIISdXJ0f4Wq6qxojrVwuk0HinRRB4wANjZkrsq1U7qm2uTVu7wSJLpoBLBf&#10;fvmlO2snRKPQNLo+3AsvvGD33nuvq+vUydIcsJmZmd6th6gu0dRKaq/oNgLY2DNh7lY7u2e6Ld52&#10;+EE5JJZoBLBqZ2g0/WuvveaVmF155ZXuwHA4HURWu0b337lzp+vn1N0u1TuhNktBQQEBbAzKKy63&#10;e9+bZXe8k+3+l0g8BLDwiwAWEaFVP3UasEae7dq1y52yp06Jju5qlIhoAS5NQ6D5X9etW2fXXntt&#10;oyEIc8DGvoFpq+3ivj8d7UdiiEYAK5o7TYtVaHSI5mA8/vjjLS0tzc3zun37dncfnU4cuo/mUtPp&#10;fI3NL80csLFBHZbBmWvtgj6ZtnQb80fjkGgEsApN77zzzh9P8dWUSFrIT7+HDgrrLB2FJ6pLVP7A&#10;Aw+4s3cawhywsUd1zAMjZ9stb0+3nEL+L4ksGgGsrFixwtq1a2dDhw510w+onlFd9uqrr7oplUTz&#10;SytQVb+pY8eO9vzzz7vyhmibCWBjz9Z9xXb1oMnWJ2mlV4JEQwALvwhgEREKP55++mkXwioA0UhX&#10;rTSsqQhCc60pUNXIWM0Dq85MqDHSEALY2Pfkx/PtkdFzvGtIFNEKYHWwRqNeFbD+6le/ciNLFHC8&#10;8cYbbkoBUadE26LRag8++KC7rbGOCgFsbCirrLJbh063m4ZMdVMRABKNAFaPrVGvCkd0UVCiekHz&#10;1qt9IqpD1HbRAn8PPfSQa9OoTdIQAtjYs7+swk7vnubaKZVVh8/fi8QSrQBWFMKOHTvWTT2gA8cy&#10;ZcoUt/ifaFTrwoUL3fRKmrqt7vQDdRHAxqYVOwtd/ZK5MtcrQaIhgIVfBLCIGI02UDCjS+h0jNB1&#10;UVl992kIAWzsu2HwNOvx/QrvGhKF9t9oBLBSX50RKgupe5/Q/epDABsbtuWX2EV9J9nzny5s9P+F&#10;xBKNAFbq1hnhZSF17xO6X30IYGPPgi35dmKXFHemTmP/O8S/aAawrY0ANjZNWb3bjmqfZIWl9FET&#10;FQEs/CKARWAQwMa20ooqO65Tsn02d6tXgkShQCJaAWxrI4CNDfM359mZPdLt3cmHL2yExBatALa1&#10;EcDGlpqDB23E1PV2TIckm7tpn1eKREUAi9Y2rLbtwhRsiY0AFn4RwCIwCGBj29LtBXZCpxSbvq7h&#10;+TYRnwhgcaQmLtlpJ3ZOscmrqT/wEwJYtAatSv7Ex/PtyoGTraLqp1HNSEwEsGhtz4xfYA+OZAq2&#10;REYAC78IYBEYBLCxq6q6xrp+u8wu6jPJzYOExEIAiyOhz49OC9YI+rxi6nf8hAAWrWHPgTK7dtAU&#10;6/HDcq8EiYwAFq1JU5pcPmCy9fie+iWREcDCLwJYBAYBbOzasPuAndY91V78bJGVVFR5pUgUBLA4&#10;EuWV1XbPiFn2+w/neSXAIQSwaA1b9hXZ8Z2TbfpaRtiDABatq6Ck3Np1SLKPZm7ySpCICGDhFwEs&#10;AoMANnZNXbvHTuySah/OoPGRiAhgcSR00Ob83pk2bvZmrwQ4hAAWrSFr1S63QE5uIf8PEMCidWWv&#10;q+0DdU6xjJW5XgkSEQEs/CKARWAQwMYmnXozYsp6O7pDki3amueVIpEQwOJI7NlfdmhxnI0sjoPD&#10;EcCiNbw+cYVd9+ZUNxcsQACL1jR88np3EHnxtnyvBImIABZ+EcAiMAhgY5MWtOjw1VI7vXuaVVaz&#10;uEUiIoDFkdDCW6d0TbVNe4MVsiHyCGDRGn77wWx7bOw8N90JQACL1vTUx/Pt6oFTbEd+iVeCREQA&#10;C78IYBEYBLCxqbi80h4fO99+NXyGV4JEQwCLI9Hl22V205BpbiQsEI4AFkequuagndkz3bp9v9wt&#10;GAoQwKK16KDO1YMm2x3DsjnAk+AIYOEXASwCgwA2NhWUVNidw2fYnz5f7JUg0RDAoqU0hclVAyfb&#10;Ex/N5/Rg/AwBLI7U2twDbooTzVGv+gYggEVr2ZZXYhf1zbTnP13klSBREcDCLwJYBAYBbGzac6Dc&#10;Lu2fZaOmbfRKkGgIYNFSO2o7L1ocp+fEFe5zBIQjgMWRGjV9g5viJGv1Lq8EiY4AFq1l/uY8O6tn&#10;upsHFomNABZ+EcAiMAhgY9PWfcV2Qqdkm8MCOgmLABYtpVWD23VIti8XbPdKgJ8QwOJIVFVX20Oj&#10;ZtuFfSZZTiH/CxxCAIvWkrx0p53YJcUmreQAT6IjgIVfBLAIDALY2DRl9W47oXOK7WL+xoRFAIuW&#10;GjNjox3XMdlmrt/rlQA/IYDFkdh7oMx++dY0+817s6yG6QfgIYBFa9CUJmOyN9nR7ZNsOwtwJTwC&#10;WPhFAIvAIICNTd2/X2E3DJ5q+0tpDCYqAli0hDovvX5YaSd2TrGNe4LXEUbkEcDiSKzaWWiX9Jtk&#10;/ZJXeiUAASxaR3V1jfVOWmmndUtjfmkQwMI3AlgEBgFs7AktoPP8Z4usvIrVPxMVASxaorK62p4Z&#10;t8DNz1hURmcSP0cAiyORujzHnR6cvW63VwIQwKJ1VFTV2FMfz7d735vllSCREcDCLwJYBAYBbOzZ&#10;c6DMnXrzVuYaFtBJYASwaInC0kq7/4PZds2gKYweQb0IYHEkOn2zzC7onWlV1bRP8BMCWLSG8spq&#10;u2XodOvxwwqvBImMABZ+EcAiMAhgY0/a8hw3/+v3i3d4JUhEBLBoiZ0FpXbz29Pt2U8WeiXA4Qhg&#10;cSTuHjHT/vTFEu8acAgBLFpDcXmVndkj3b6cv80rQSIjgIVfBLBoUk5Oju3a1farOxLAxhaNWOv6&#10;3TLX+Fixs9ArRSIigEVLrMnd7+ZnHDF1vVcCHI4AFkfior6TbFjWOu8acAgBLFrDpj1F1q5Dki3Z&#10;VuCVIJERwMIvAlg0aeLEiXb00Ufbs88+a4sXL3Zf/m1xujkBbGzJL66w29/JtusHT7FKTu9LaASw&#10;aIk5G/fZ8Z2Sazsv+V4JcDgCWLTUgbJKO6ZDkiUt3emVAIcQwKI1fLtou53TK8O27AvW9xMigwAW&#10;fhHAokkKV7Zs2WJjxoyxJ554wlUu/fr1s3nz5kV13j4C2NiiI77n985kdAkIYNEiE+ZtdQvksIAf&#10;GkIAi5bSacFn9Ui3pRzgQR0EsGgN3b9fYTcNmWa791PPgwAW/hHAwjeFrQpYFML+/d//vbVr1841&#10;ArZv3+7dI7IIYGOLVhc+rmNybeeGU28SHQEsWqKH67xM9a4BP0cAi5Z6evwCu/mt6bazoMQrAQ4h&#10;gEVruH3YDHtk9Fw7UEq/FASw8I8AFk3Ky8uz7777zp555hm78cYbrVevXrZx40bXMdLvgwcP9u4Z&#10;WQSwsWVI5lo7o0eaVTB6LeERwKIl7hkx0/74KQtwoWEEsGiJorJK1z554qP5VlpR5ZUChxDA4kip&#10;76NFiF/9Ygn9IDgEsPCLABZNmjFjhnXp0sUmT55se/fuPWzagd27d9uCBQu8a5FFABtbXvhskd0y&#10;dLp3DYmMABbNpXmjT+2WasMmM4UJGkYAi5ZYuaPAjuuUbAPT1kR1qiwEAwEsjtTGPUV2VPskG5xB&#10;HYNDCGDhFwEsmrR27VrbtGmTd+2QVatW2datW71r0UEAGzvU2LhywGTr9u1yrwSJjAAWzbVoa74d&#10;2zHZTWUCNIQAFi2RuTLX2nVIti/mR7edimAggMWRylq1y9rVtmE01zQgBLDwiwAWTRo/frybgiDc&#10;u+++a5mZmd616CCAjR1aXVjhyXeLdnglSGQEsGiOmpqDbuqBS/tn2ZpcGqpoGAEsWuKjmZvtmA5J&#10;NmfTPq8E+AkBLI7UyOkb3Sj72Rv3eiVIdASw8IsAFo369a9/beecc46df/75dtttt7nLLbfcYuee&#10;e64tWrTIu1d0EMDGjlkb9tjJXVNt3qY8rwSJjAAWzbFpT5Gd93qGPfnxfKuqrvFKgZ8jgEVz6Qyd&#10;fskr3enBOYW8//g5AlgcqU7fLHNzwG7PY5E/HEIAC78IYNGocePG2auvvmqdOnWysWPHuovKlixZ&#10;4kKXaCKAjR1vZ611o9fW5gav8YrWRwALvxSOfLlgmxs5krY81ysF6kcAi+Yqr6q2lycstpO7pFh1&#10;lNupCAYCWByJsopq+/2Hc+2sXuluPntACGDhFwEsmqTgMxY6PwSwseO3I2fb7e9k2y5Gl6AWASz8&#10;qq7trPRJXmkndkmx4nJWJ0fjCGDRXPtLK+zBkXPs7hEzvRLgcASwOBJ7DpTbr4bNsAdq+0JACAEs&#10;/CKARYM6d+5s27Zts6+++sp+8YtfuJAi/DJlyhTvntFBABsbcgtL7eSuKfbYR/PcSBOAABZ+lVdW&#10;2x8/WWi3vj3dKwEaRgCL5tpZUGJXvDHZhmSs8UqAwxHA4khs3FNkV9bWMQPTVnslAAEs/COARYO2&#10;bNli5eXltnfvXps7d+7PLoWFhd49o4MANjbM3rDXzXv03pTghW2IDAJY+FVaUWX3fTDLnvtkoVcC&#10;NIwAFs21cmehHd8p2ZZsy/dKgMMRwOJIqG45vXuaTVq1yysBCGDhHwEsGqTwVaFnQxdVNNGk5ySA&#10;bXtfzN9m7TomW9ZqGh44hAAWfhWVVdl1b06xwYxOgw8EsGiuiUt22Kld06y4tq4B6kMAiyMxaVWu&#10;Hd0+yfKK6Y/iJwSw8IsAFg3q16+fnX766Q1eZs6M7vxaBLBtr+bgQRuUvto1PLbuC1aHGJFDAAu/&#10;Cksq7KweafbNou1eCdAwAlg0V7/kVXb94KlWVskUSagfASyOxHtT19t5r2d414BDCGDhFwEsGqQK&#10;JDc3t8GLRshGEwFs29OiOU98NM+uGJBlVaz8CQ8BLPzavLfIjumQZMu2F3glQMMIYNFcWnzryY/n&#10;W2UVbRTUjwAWR+KlzxfZve/N8q4BhxDAwi8CWDRo69at7gt+3759tmDBgp9dmAM28ezIL7ELemfa&#10;O5PWeSUAASz8+37xDjujR7rtLCCYQtMIYNEcmmP62I7J1j9ltTtjB6gPASxa6mBtvXLTkGnW8etl&#10;XglwCAEs/CKARYPGjRvnFuCaMWOGPfTQQz+7LFsW3S8fAti2t3bXfte50SIXQAgBLPzSyLQ7h8+w&#10;ghLqcTSNABbN8emcLXZSl1RLXZ7jghKgPgSwaKmSiio7oXOyjZ6xySsBDiGAhV8EsGiQKhI1YKur&#10;q10nqO5FoUs0EcC2Pa34eWLnFMITHIYAFn6UV1bXdlxSrMNXS62SKUzgg77vCWDhh+Z8/c17s+zS&#10;/lm2Zz/1ORpGAIuWWrg137Vj0lfmeiXAIQSw8IsAFk3SXK+TJk2yBx980G655RZ75JFHbPr06VH/&#10;8ieAbXvvZK2zy2s7N5oLFgghgIUfOQUldlT7JBuSscYrARpHAAu/NK/0BX0yret3nBqMxhHAoqXG&#10;zNjoFuBSEAuEI4CFXwSwaFJ2drbdcccd9sMPP9jMmTPtu+++c9eXLl3q3SM6CGDbnk4dfnzsPDeS&#10;DQghgIUfy3cUuAW4Rmdv9EqAxhHAwq+JS3ba8Z2SbeGWPK8EqB8BLFrq5c8X29UDJ9uWvcH6TkLk&#10;EcDCLwJYNOmzzz6zTz/91Lt2yNChQ92o2GgigG1bCl2Pbp9kb6SutuooTz+B2EYACz+mrd3t5pD+&#10;csE2rwRoHAEs/Ppg+kZ3gKeK6U3QBAJYtISm5bthyFS7beh0219KXxSHI4CFXwSwaFBeXp5t2bLF&#10;kpOT7emnn7Y5c+bY+vXrbdasWfbUU0/ZypUrvXtGBwFs28pet8eNLlF4wuIWCEcACz++Xrjdju+c&#10;YhnMnQafCGDhV88fVtiVb0z2rgENI4BFS+w9UGYX9Zlkj42dV9vupR+EwxHAwi8CWDSod+/eduKJ&#10;J9rxxx9vf/3Xf23/9m//Zscdd5z967/+q/3d3/2dmwc2mghg29bQrLV2Zs90Tu/DzxDAwo+R0ze6&#10;RfzmbtznlQCNI4CFX0+PW2APjZrjXQMaRgCLlli+o9DOru0H9U9d5ZUAPyGAhV8EsAgMAti2oxGv&#10;L05Y7Ba42JbHvEc4HAEs/OifsspO7ppqq3NpnMIfAlj49ath2db5GxbgQtMIYNESk1bm2im1bRid&#10;zQPURQALvwhg4Ys6QVp0a9q0aTZ16lR30RQF0UQA23Yqq6rt3vdm2hUDsqy0osorBQ4hgEVTanQQ&#10;57NFdlq3NNuzn/ca/hDAwq/ze2faB9OC9x2E6COARXNpIMq4WZutXcckW7Gz0CsFfkIAC78IYNEk&#10;Ba0333yz/cM//IP9/d//vf3lX/6l/eIXv7AZM2Z494gOAti2s7eo3H751nT7zfszmf8VP0MAi6aU&#10;VlS704PPez3DqlkkBz4RwMKPovIqO6p9kk1evcsrARpGAIvm0kHkgWmr3WLE5VUMRMHPEcDCLwJY&#10;NGnixIn22muv2dq1a61Lly62Z88eF7asW7fOu0d0EMC2nQ27D9gVb2RZ1285vQ8/RwCLpuw5UGZ3&#10;vJNtvx052ysBmkYACz8+n7fVzuqZbqsYmQYfCGDRXBVV1fbCZ4vshsFTvRLgcASw8IsAFk364osv&#10;7LPPPrONGze6IFZf+m+//bZlZWV594gOAti2s2Bznp3zeoZ9PGuzVwL8hAAWTdm0p8iuHjjZev2w&#10;wisBmkYACz/uGTHT7ho+g+lN4AsBLJqrpKLK7n53plsPA6gPASz8IoBFk7Kzs23YsGFu5Ou9995r&#10;/fr1sxtuuMEWLVrk3SM6CGDbTsqynXZ8p2RbtDXfKwF+QgCLpizfUeDmaPx0zhavBGgaASyaommR&#10;TuuWak99vMDKKqu9UqBhBLBorgNllXb5gMn27pT1XglwOAJY+EUAiyapA7Ft2zYXsixcuNCGDh1q&#10;6enpUQ9CCWDbztBJ6+z07mlWydyNqAcBLJoyb9M+F5JMX7vbKwGaRgCLpigYadcx2V76fLFV134X&#10;AU0hgEVz5ReX24ldUixzVa5XAhyOABZ+EcDCtx07dtjMmTNt1662WeSAALbtPPfJQrt3xEzvGnA4&#10;Alg0ZfraPdauQ5Jt2lvklQBNI4BFU7bnl7gAtucPK1gkFL4QwKK5Vu4otGNq2zDrdwfvM4PoIICF&#10;XwSwaFJubq498cQTrrFy55132lVXXWUvvPCC7du3z7tHdBDAtp0bh0y1HszdiAYQwKIp42dvcaNH&#10;yqs4RRj+EcCiKZreRMHI0ElrvRKgcQSwaK7xczbbBX0yLaeQOh31I4CFXwSwaNI333xjHTt2tPz8&#10;fFe5KHh9/vnnbdq0ad49ooMAtm1oTrXjOyfbVwu2eyXA4Qhg0ZQOXy21297J9q4B/hDAoinZ6/a6&#10;AJZFQuEXASya64UJi+1Xw2dYfjF9UNSPABZ+EcCiSRMnTrSRI0dadfWhkUv6OWjQIDcdQTQRwLaN&#10;KWt22SldU1iACw0igEVT7nt/tj3/6ULvGuAPASyakrR0px3dPskmLtnplQCNI4BFc2hqk8v7Z9kf&#10;PllgJRVVXilwOAJY+EUAiwZphOs777xjvXr1svPPP99eeeUVF7y+/PLLdumll9qKFdE9JZ0ANvrU&#10;6FBoct2bU21rXrA6wIgeAlg05bL+k+yN1NXeNcAfAlg0ZdyszS6Anblhr1cCNI4AFs2xr6jM1TF9&#10;klex0B8aRAALvwhg0SCNfNXUA7q89tpr9uqrr1qHDh3cz/bt29u6deu8e0YHAWz05RSW2EldUu3Z&#10;TxZaBXM3ogEEsGjKiZ1TbMyMTd41wB8CWDRlUNoaO6p9km1kgT/4RACL5pi9Ya9bRHTcrC0s9IcG&#10;EcDCLwJY+JaXl2fbtm1zc8G2BQLY6FIj4/N5W93cat8sZP5XNIwAFo0pKq90Acm31CNoJgJYNKaq&#10;9rvntS+XuHZKSTmnBsMfAlg0x0ezNtvxnVNs2trdXgnwcwSw8IsAFk1SB+jdd9+1yy67zE09oJ8f&#10;ffRR1L/8CWCjSyNe1bE5oVOyFZbwnqNhBLBozKY9RdauY5JlrMz1SgB/CGDRmOLyKnvy4/l2Sd9J&#10;jEyDbwSw8Ev1Sudvl9kpXVNtM6Ps0QgCWPhFAIsmTZkyxa677jrbvPnQCrOaeuDGG2+0xYsXu+vR&#10;QgAbXQpdHxw1x+4cPsMrAepHAIvGzNm4z06u7bxMX7fHKwH8IYBFY/KKyu3eETPtdx/O9UqAphHA&#10;wq/Syip7ePQcO6dXulVWMf8rGkYAC78IYNGkCRMm2KhRo7xrhwwcONCysrK8a9FBABtduYVldv3g&#10;qdY3aaVXAtSPABaN+WLeNtd5WbglzysB/CGARWNyC0vtpremWY/vo7soLIKNABZ+5RSU2i1vT7fH&#10;xnKQB40jgIVfBLBokoLWW265xfbsOTR6KTc312699VZbsGCBux4tBLDRtXlvsZ3dM8MmLt3hlQD1&#10;I4BFY/qnrLLLB2TZ2l00StE8BLBozLa8Erusf5aNymaBP/hHAAu/Vu4otAv6ZNro7I1eCVA/Alj4&#10;RQCLJimYGDBggF188cV29dVX20UXXeTmhI12EEoAG11rcvfbcR2TbeXOQq8EqB8BLBqi+dMeGT3H&#10;fvnWdDeqHmgOAlg0ZsPuA3ZmzzRLX5HjlQBNI4CFX9PX7qEvBF8IYOEXASyaNHXqVJs8ebLl5OTY&#10;+vXr3QjYtkAAG11a7VML57AAF5pCAIuGFJVV2kV9J7n5pLWwH9AcBLBozNxN+6xdhyTbnh+szwfa&#10;FgEs/BqdvclO755mldXM/4rGEcDCLwJYNGnixIn24YcfupClLRHARtf70za4lYXLKwlN0DgCWDRk&#10;675iO6tnunX4aqlXAvhHAIvGjMneZBf0zrAqwhE0AwEs/HpxwmK7Z8RM7xrQMAJY+EUAiybNnTvX&#10;LrnkEuvdu7eNHDnSxowZ4y47dkR3blAC2Oj63Zi59sDI2VbBqp9oAgEsGrJ0W4EbPTIkY41XAvhH&#10;AIvGdPl2md3xTrZVtfEAAQQLASz8uu7NKdb9++XeNaBhBLDwiwAWTVq4cKG99NJL9uKLL9orr7xi&#10;r776qrusXbvWu0d0EMBGz4GySjuuU7INTFvd5iOfEfsIYNGQaWt228ldU+2TOVu8EsA/Alg05sEP&#10;ZttTHy+w6pqDXgnQNAJY+HGgvNKO6ZBkE+Zu9UqAhhHAwi8CWDRq5cqVdu2119qpp55q9913n23f&#10;vt27JfoIYKNn4ZY8O75Tsn29sO3+3wgOAlg05PN529zBnBnr93glgH8EsGjM9YOnuOlNag4SwMI/&#10;Alj4MWPdHjupS6pNr/0JNIUAFn4RwKJR119/vQ0ZMsTmz59vHTt2tBEjRrhVrdsCAWz0pK3IcaPW&#10;Mla2zYJrCBYCWNRHociQjLV2VPskyysq90oB/whg0ZizeqVbv+RVBLBoFgJY+DE0c61d1DfTVuws&#10;9EqAhhHAwi8CWDTqb/7mbywvL8/9vm7dOuvWrZtVV7fNokwEsNEzbvZmO7NHus3asNcrARpGAIv6&#10;VFZVW+dvltoZ3dO8EqB5CGDRENUvOrgzfMr6NhsYgGAigEVTVKc8Omau3TRkmuUUUo+jaQSw8IsA&#10;Fo36P//n/9iECRPshx9+sPfee89+85vf2Hfffeeu79kT3VMyCGCjZ3DGGju3V4Yt217glQANI4BF&#10;fcoqq+0P4xfYLW9P90qA5iGARUNyCkrt6PZJ7oAxASyagwAWTSmpqLJL+k2y+9+f7doyQFMIYOEX&#10;ASwade+999qDDz5oDz30kD3wwAPuun7XZfny6K4KSQAbPR2/WWoX9cm0jXuKvBKgYQSwqE9xeZXd&#10;/8Fse2bcfK8EaB4CWDRkzsZ9dmLnFJu4ZKdXAvhDAIumbNhdZGf1TLdO3yzjAA98IYCFXwSwCAwC&#10;2Oh5fOw8u6x/lu05QCiFphHAoj6FJRV2/ZtTbWDaaq8EaB4CWDTk83lb3fQm2SyQg2YigEVTpq7d&#10;7dbC0Ah7wA8CWPhFAIvAIICNjqrqGrvr3Rl29cApVlpR5ZUCDSOARX32Hih3AQkj1NBSBLBoSM8f&#10;VtiFfTJtdQ6dXTQPASyaMn72FmvXMckWbjm0DgrQFAJY+EUAi8AggI2O/OJyu3HIVLvr3ZleCdA4&#10;AljUZ8WOArdIzvrdwevkIjYQwKI++s65d8RMu3rQlNo2C21CNA8BLBpTXVu/9E9Z5dovxQxEgU8E&#10;sPCLABaBQQAbHVv2FduVb0y2Fycs8kqAxhHAoj6jszfaxX0zbW8R7y1ahgAW9Skpr3Krk2uBP4Ul&#10;QHMQwKIxWnTr2U8W2vWDp3olQNMIYOEXASwCgwA2OlbsKLQL+0yyQczbCJ8IYFGfP32xxO4aPsP2&#10;l1Jno2UIYFGf3fvL3OjXR8fM9UoA/whg0ZgDZZV2x7Bsa//lEq8EaBoBLPwigEVgEMBGx9yN++ys&#10;Xun26ZytXgnQOAJY1Efh6+Nj57vRakBLEMCiPhv2FNml/bOsw9dLvRLAPwJYNGZfUbmd2yvDPptL&#10;Pwj+EcDCLwJYBAYBbHRkrd5lp3RNtalrdnklQOMIYFFXTc1BO6tnur325VKrqKr2SoHmIYBFfeZv&#10;zrNzemXYB9OC952DtkcAi8aszd1v7TokuXnsAb8IYOEXASwCgwA2On5YstOO7ZjsGiCAHwSwqEun&#10;CGsBC01los8H0BIEsKhP8rIcO7Fzis3esNcrAfwjgEVjvlu0w87qmWa7Cqm/4R8BLPwigEVgEMBG&#10;x7hZm11wcqCUxh38IYBFXdPX7rHjOibb5/O2eSVA8xHAoq6DBw/aJ3O22NG17RQd6AGaiwAWjXl9&#10;4kq3yF9+Mf1N+EcAC78IYBEYBLDRMSRjrZ3WLdV1cgA/CGBR18jpG+zkrik2ixFqOAIEsKhLbZN3&#10;stbZ8Z2SrbqGdgqajwAWjbn3vVn26Jg5VlzOewz/CGDhFwEsAoMANjqeHb/Q7n53pncNaBoBLMIp&#10;IPnTF0vsjB7pti2vxCsFmo8AFnWpfun5wwq7rF+WVwI0DwEsGqKDOqd3T7MOX2n+eqZPgn8EsPCL&#10;ABaBQQAbHTe9Nc16TVzhXQOaRgCLcAUlFXbXuzPshiFTraKaBbjQcgSwqEsB7NPj5tv9H8z2SoDm&#10;IYBFQ3YWlLjpTd7KXMuZgGgWAlj4RQCLwCCAjY7TuqfZp3O2eNeAphHAItya3AN2Wf8s65+yyisB&#10;WoYAFnUpFLn5reluFCzQEgSwaIjmrz+2Y5J9Pm+rVwL4QwALvwhgERgEsJGnkWtagCt73R6vBGga&#10;ASzCzVi/107pmmrT1uz2SoCWIYBFXVXVNXZ691QCErQYASwaMiZ7o53cJbW2HUM/CM1DAAu/CGAR&#10;GASwkbdyZ6Gd0DnFFm/L90qAphHAIpyCkXYdk+1AGR1EHBkCWNS1ZW+RteuQZAs253klQPMQwKIh&#10;Hb9aamd0T7PN+4q8EsAfAlj4RQCLwCCAjbzMlbl2Vs90W5XDlwf8I4BFOJ0afO2gKd41oOUIYFHX&#10;Nwu327mvZ9j6XcELzxAbCGBRn/LKantg5Bw7v0+m+x1oDgJY+EUAi8AggI28D2dsskv6TbINuzny&#10;C/8IYBFOC3C9OGGRdw1oOQJY1NX5m2V245BptrOA9xYtQwCL+uzaX2q3DJ1uD42a45UA/hHAwi8C&#10;WAQGAWzkdf72UMdmR36JVwI0jQAWIaUV1dauY5J9MpuF/HDkCGBR1y/fmmYPjpxthSW0BdEyBLCo&#10;jxYQvbR/lr2ZvtorAfwjgIVfBLAIDALYyLtr+Ay7971Zlldc7pUATSOARciy7QV2fKcUm85CfmgF&#10;BLAIV1pR5eZ/fWnCIqus5hRhtAwBLOozZ+M+O61bqk1atcsrAfwjgIVfBLAIDALYyFJn5pTahsfT&#10;H8+3MuY+QjMQwCLku8U77KyeGbZwCwv54cgRwCLcul0H7Kj2STYwbbUdPHjQKwWahwAW9Zm4ZIcd&#10;XVu/7CtiEAqajwAWfhHAIjAIYCNry75iO6ZDkltAB2gOAliEDMlca5f3z7K1uTRAceQIYBFOI9MU&#10;wH4+b6tXAjRfNANYhTFbt261HTt2WHl5w8Ge2iC6X2P3EQLYyFH75YI+md41oHkIYOEXASwCgwA2&#10;suZu2mdHd0iyUdkbvRLAn2gGsMuWLbP+/fvbwIEDbePGhj+rubm51r17d1u4cKFXUj8C2Nb1h3EL&#10;3ByNOwqYRxpHjgAW4UZO3+AC2Dkb93olQPNFK4Ddvn273XzzzfbUU0/ZfffdZ126dKk3YNX2vPrq&#10;q3bSSSfZvHnzvNL6EcBGzh8+WWAPjJztXQOahwAWfhHAImImTJhgp556ql1wwQWNNiiWLl1qxxxz&#10;jKWnp3sl9SOAjaz0FbkugP164XavBPAnWgHspk2b7Oyzz7YPPvjABg8ebP/xH/9heXl53q0/UR3x&#10;yCOP2OWXX24ffvihV1o/AtjWo1OCr3xjsv3mvVlWVEbnEEcuWgFsRkaGnXXWWa6NkZqa6pX+3Pr1&#10;6+3f//3fbdiwYV5J/QhgW195VbU9/+kid4rw/lLagWi5aAWwb7zxhmuLKHRVHab+0Ny5c71bf6L+&#10;ktpQDz/8MAFsG7ph8FTr8T1nAaJlCGDhFwEsImLatGl2+umn28yZM+3777+3o48+ut7Ratu2bbO7&#10;7rrLbrvtNps4caJXWj8C2Mj6fO5W17GZsma3VwL4E40AVuHep59+as8++6xXYnbVVVfVG7B++eWX&#10;NmjQILdNBLDRk1dUbmf2SLdnxi+w6hrmZ8SRi0YAu3btWleXZGVl2ZQpU6xdu3buwHBd+fn59oc/&#10;/MHuvvtuNwK/MQSwrW/3/jK7450Z9tjYxgMqoCnRCGAVxjz66KOWnJzslZg988wz9sUXX3jXDtGB&#10;ZbVrVMf9/ve/rzeA1X3U/tFl9OjRBLARUF5ZZcd3TrHxszd7JUDzEMDCLwJYtDoFJX379nVHfkN0&#10;6s1HH33kXTtEjYdevXq5To8aH/UFsKrMFJDosnv3bgLYCHp38np3at/S7Syeg+aJVgCrUPXdd9/1&#10;SsxNMaBT+sLt3LnTHnvsMTcFQUMBbHV19Y/1yt69ewlgW8my7QV2StdUG5i+xisBjkw0Ali1PV54&#10;4QXvmrn2SI8ePbxrP9HI+7Fjx1qnTp3qDWDD65V9+/YRwLay9bsPuPkZx83e4pUALRONAFZ1l8IY&#10;DUQJefnll238+PHetUN1xpNPPunOAFQbp6EAdvPmzfb555+7i+ogAtjWp/bLCZ1TbOpaBqGgZQhg&#10;4RcBLFqdGhQKPr799luvxFxIovAkRA2NqVOnujmP1EhpKIDVqYAKR3T5xS9+QQAbIdU1Ndbx66Vu&#10;BGx+Mat/onmiFcAOGDDARo4c6ZWYO4DTsWNH79qhuken+KmTkpOT4+ZdGzJkyM/C1ezsbDcqP1Sv&#10;EMC2jqSlO+34Tsn2w5IdXglwZKIRwOogjeqWkLffftsdxAlR3bNkyRJ3to4Cm4YCWM03rW0N1SsE&#10;sK1r7qY8t1Do1n3Bmg8YsScaAazaRWqDfPbZZ16JuRGx3333nXft0Jl9//RP//RjP+cv//Iv7R//&#10;8R8bnYaAKQgi46OZm+381zNs6fYCrwRoHgJY+EUAi1anEKRDhw72ySefeCXmwpmhQ4d618zNh/Sf&#10;//mf9vjjj1vPnj3t/PPPd5WWjvKG02MpGNFFI9UIYCOjuLzKHv9ovl3cN9N1NoHmiFYAq1H0r7zy&#10;ildidvvtt9t7773nXTsU1vzxj390pwnrovri6quvduFJuPB6RXPIEsAeuZqagzY4Y60LSDbtKfJK&#10;gSMTjQBWp/XqYE5Iv379DpvqREHHhRde6Nooaq9obukbbrjBFi9e7N3jENWDatuoLtF0BQSwrWvk&#10;9I12bq8MV9cARyIaAawofFXdoWlOpk+fbuedd56bR1pn/i1YsMDVGbt27frxcv/991taWlqj/RwC&#10;2Mh4acJiu/7NKRzgQYsRwMIvAli0OgUlI0aMcHMdhShgDR/hqgAkMzPTJk2a5C533HGHvf76667T&#10;0hDmgI2c/OIK+837s+y3H7D6J5ovGgGsrFq1yoUxGkGiAzx/93d/Zzt27HDBrKY9Ud2jTkno8uKL&#10;L7oRs9q+huh0YQLYI1dUVmUPj55rN7893Wo4iINWEo0AdvLkyfbggw9618xuvPHGww7sqP7QqPlQ&#10;e0UhiU4b1nQnDWEO2Nb3+w/n2UOsUI5WEK0AVvVXnz597IQTTrBzzjnH9XtUn2jwSf/+/b17/aSh&#10;KQjCEcC2PrUdrx40xe4eMdP2s4AoWogAFn4RwCIiNJJVo0Q0quSll16yW265xTUaFLJqBEldDU1B&#10;EI4ANnJ27S+1W4dOt1e/PHykIOBHtAJY0SiSBx54wK0WHBrZqhFs4VOchGjORq1u3hgC2Naxdd//&#10;3959gMdV3ekff5L/brJJdpPdhM0mu0nomF5C7xBq6C2UAKGG3gNx790Ygw0GjAGDC2AMxhg1W5K7&#10;Zbn33uReJMtyka3K76/3+F57MMKM7Sn3znw/zzOPNWfk0dWM7plz3nPuOeV2Wuth1reADSwQO4kI&#10;YHV1jULVpk2buuWSNGteg8Hvv/++PfDAA9537fFdSxBEIoCNLc16PbnVMOucNd8rAQ5cogLYeCCA&#10;jb3irRV2Sl375Yn+mpXMADIODAEsokUAi7gpKiqyjIwMdzmNNqSQWbNm1bu7sC7l05qN+0IAGz+r&#10;NpXbJS+PsO65C70SIHqJDGBjjQA2NnrkLbLT2w63NZvLvRLg4CUigBW1P7KystyO5f7MVtVnkRvo&#10;+ObMmeMuKd4XAtjY2rBlp1ujvn8hAzw4eASwiDS1qNRtINo9jz4QDhwBLKJFAIvQIICNH+0ufFqb&#10;YWyegwNCAJveFI4c1STTXvx0hlVWf/dyD8D+SlQAG2sEsLE1cWmJNWiaZVmz9j1QD0SDABaRhkxf&#10;7TYQzZlN/YIDRwCLaBHAIjQIYONn0rISO6JRhq3exOw17D8C2PT25YzVdkzTTPtq5ho28UNMEcBC&#10;Pp5YZKe0yrGCJcVeCXDgCGDhU5vl9bxFboZ9UXG4PmcQLASwiBYBLEKDADZ+BkwoslNbD7PqGmav&#10;Yf8RwKa3Tlnz7ORWOTZr1WavBIgNAlhIqy9n27kd82zBOjq2OHgEsPDpqh3tf3Fyy2FWw/qvOAgE&#10;sIgWASxCgwA2fpoMnmk3vD6WxgcOCAFs+qqorrG/vVdo53TIs9LtFV4pEBsEsKj9+mu7o1eBXf7K&#10;KCvZRh2Dg0cAC9+WHVV2x9sF9vCHk7wS4MAQwCJaBLAIDQLY+Lml5zh7+qOpxu6fOBAEsOlryYat&#10;dnGXEfb0gKksP4CYI4BF2Y5Ku/TlkXb72+Otpu6zBjhYBLDwbdy6087pkGvvj13mlQAHhgAW0SKA&#10;RWgQwMaHwrPjmmXZy8PmE6DggBDApq/PpqyyIxtl2gTWZkQcEMBi8fqtdk77XGvy+SyvBDg4BLDw&#10;LVy3xQ5tmGHz15R5JcCBIYBFtAhgERoEsPGxvHi7Hd4owz6aWEQAiwNCAJu+nvl4ml3XYwyz5xEX&#10;BLAYs2ijndQyx/pPWO6VAAeHABa+fhOK7Iy2w20TSyjhIBHAIloEsAgNAtj4yJy5xo5vkW3589Z7&#10;JcD+IYBNX1p+oH3mXO8eEFsEsOlNg8K9Ri92O5Sv3BSuvwEEFwEsfFo+6bY3x9m2nbyeODgEsIgW&#10;ASxCgwA2ProOW2BntstlB3McMALY9LR+y043ez5r1hqvBIgtAtj0Vl1Ta/f3mWi3vjneKwEOHgEs&#10;RFfunN0+1178dLrbUBQ4GASwiBYBLEKDADb2NLvkoQ8muVls68roKOLAEMCmp08nrbTT2gyzmQze&#10;IE4IYNObZr2e0CLbPpq4wisBDh4BLGR1abmbXf96/iKrZQk2HCQCWESLABahQQAbe9t3VtmV3UbZ&#10;Nd3HuJkmwIEggE0/Grx5+MNJ9ufXRrtODBAPBLDpS3XMkwOm2vmd8m3lJuoYxA4BLCR79lo7pmmW&#10;DZ3BVTw4eASwiBYBLEKDADb2pq0otdPbDrdOWfO8EmD/EcCmn6KS7XZC82x7/pNpVsmle4gTAtj0&#10;pYEd7U7eZPDMujqGAWLEDgEspEvOfDu5ZY7NWFnqlQAHjgAW0SKARWgQwMbekOmr7agmmTalaJNX&#10;Auw/Atj08+mUlXZE40zLmLnaKwFijwA2fY2Yv95dHvwxyw8gxghgUV3Xbr3//UI7s91wKy2nX4mD&#10;RwCLaBHAIjQIYGNLl/d1z11kRzfJtJ11HxrAgSKATS9arqT5kFlu8KZkK68b4ocANj2pffLWyMVu&#10;kGfishKvFIgNAlhsrGu7XNtjjN365jivBDg4BLCIFgEsQoMANrbUwXlqwFS7uSeNDxwcAtj0srm8&#10;0m5/e7zd3bvQ1SNAvBDApqcdldX2WL/JdlLLHCtjdhpijAAW89aW2Xkd89wyBEAsEMAiWgSwCA0C&#10;2NjSjp9XdRttrYfO8UqAA0MAm15WlZbbya2G2aDJXBqM+CKATU+LN2xz4chLg2YwyIOYI4DF2EUb&#10;7fjm2TZ6wQavBDg4BLCIFgEsQoMANrbWlu2wo5tm2fC567wS4MAQwKaXL6evdh2X9Vt4zRBfBLDp&#10;qW/BcjuhRbatK6OOQewRwGJAYZFbRqlsB31KxAYBLKJFAIvQIICNrcFTV9npbYbbovXha4AiWAhg&#10;04suDda6abpMGIgnAtj09Gi/KXbXOxO8e0BsEcCi2Rez7cpuo5hhj5ghgEW0CGARGgSwsdX2qzmu&#10;8bGmtNwrAQ4MAWz6qKn92k5smWMtv5ztNuMC4okANv3srKy2k1vlsDYj4oYAFrf0HGcvDJzu3QMO&#10;HgEsokUAi9AggI2tO3sV2O1vF9im7byeODgEsOljzeYddljDDHtn9BJmjiDuCGDTT+asNXZcc5ZH&#10;QvwQwKa3qppat8RJn3HLvBLg4BHAIloEsAgNAtjYqa392o5tmmVP9J/CZcQ4aASw6WPMoo12TJNM&#10;GzJtlVcCxA8BbPp5oM9Eu7jLCCsq2eaVALFFAJveZq3abEc1zrBxde0ZIFYIYBEtAliEBgFs7Kwo&#10;KbdDG2ZYu4w5zGLDQSOATR+aMaIlCMYvKfZKgPghgE0vK0vL7ZwOufbIh5Osuu5zBYgHAtj01nvM&#10;Uju7fa7NXUNQhtghgEW0CGARGgSwsTNywQYXwPafUOSVAAeOADZ9NBs8y05vO9yWbAhfxxXhQwCb&#10;XrJmrbVjm2XZ51OZYY/4IYBNb3//cLJd032Mrd1M/YzYIYBFtAhgERoEsLHTZ9xSF8COX8wsNhw8&#10;Atj0UFP3Pt/9zgQ7v2O+le2gHkb8EcCmD9Uv7TPn2TFNs2wL9QviiAA2fVVV19qZ7Ybbve8W2o4K&#10;lmBD7BDAIloEsAgNAtjYUCenyeBZbiOdtWV0DnHwCGDTw+byCru2xxi76fWxVsvSJUgAAtj0sbOy&#10;xm6oq1ueGjDVKwHigwA2fS0v3m7HN8+u6wfNZAk2xBQBLKJFAIvQIICNjeKtFXbLm+Ptuh5jaXwg&#10;Jghg08PS4m128csj7Z+DZnglQHwRwKaPFSXb7fBGGTZy/nqvBIgPAtj0NXrhBjfL/sOCZV4JEBsE&#10;sIgWASxCgwA2NqavKLUTW2Tb0BlrvBLg4BDApodpdXXHGW1z7d0xS70SIL4IYNNHl+x5dmHnfFvD&#10;uoyIMwLY9PVhwXI30FO4rMQrAWKDABbRIoBFaBDAxkb7zLl2drs821lV45UAB4cANj2MXbzRTmqZ&#10;Y8PmrPNKgPgigE0fV7wyyh7sM9G27iRYQnwRwKYnLcHWeugctwRbWTl9ScQWASyiRQCL0CCAPXib&#10;tle4HYbbZMz1SoCDRwCbHobNWWvHNMm02as3eyVAfBHApocdlTVuY9Cmg2dZdU2tVwrEBwFsetpe&#10;UWV//3CyXdltlFcCxA4BLKJFAIvQIIA9eB+MX2Ynt8qxsQs3eiXAwSOATQ+fTVnpQpKSbRVeCRBf&#10;BLDpYf7aLW5W2hsjFrE2PeKOADY9FW/daX9+bbS1+GK2VwLEDgEsokUAi9AggD14T380xS7qnO82&#10;uwBihQA2PfQevdSObpJJQIKEIYBND5mz1toRjTLsy+mrvRIgfghg09Oq0nI7qUVOXX3DHhiIPQJY&#10;RIsAFqFBAHtwdlRWu8turn99jPsaiBUC2PTQKXuend8xz7sHxB8BbHroOWKxHd0ky6Ys3+SVAPFD&#10;AJuexi8utiMbZ9paNvpDHBDAIloEsAgNAtiDM3dNmZ3ZPtetscYMNsQSAWx6eGnQDLup5zjvHhB/&#10;BLCpr7auPaK6pUHTLFu/hdcL8UcAm5565C10VwFuY6M/xAEBLKJFAIvQIIA9cLW1X9tHhUXu8uFR&#10;CzZ4pUBsEMCmh/ven2iP9Z3s3QPijwA29WljnPveK7Qz2g13bRUg3ghg09Pf6uoZ1TU7q2q8EiB2&#10;CGARLQJYhAYB7IHTrsJ39y60m3uOswoaHogxAtj0cEmXEdY1Z753D4g/AtjUp1mvN7w+1h7sM8kr&#10;AeKLADb9qB+kTYhbDpntvgZijQAW0SKARWgQwB64LTsr7dhmWTZoykqvBIgdAtjUV1FdY0c0zrCh&#10;M9i8AolDAJv6lhVvt0tfHmmdsxjcQWIQwKafxRu22uENM+z9sctYhg1xQQCLaBHAIjQIYA9cv4Ll&#10;dmrrYbakrgECxBoBbOqbvqLUjmmaZZPZJAcJRACb+uat3WJntcu1jyeu8EqA+CKATT+Dp62y45pn&#10;2/C567wSILYIYBEtAliEBgHsgdGSA1p0/t53C61sB68dYo8ANvX1GbfMzumQawvXMYiDxCGATX1T&#10;V2yyE1pkux3KgUQggE0/rYfOsT+2GW7z1pZ5JUBsEcAiWgSwCA0C2P2ny2yyZq+1wxpm2NujFnPZ&#10;DeKCADb1vfTpTLv6tdG2upRACYlDAJv6xi3e6Nooq0vLvRIgvghg00t1TY3d2avAzu+Yb1t28Loh&#10;PghgES0CWIQGAez+q6yusRc/ne4uHV5REq4OLMKDADb1XdtjjOvAlJZT/yJxCGBT35Bpq+2oJpls&#10;jIOEIYBNL+vKdtiVr462e3pPYCIK4oYAFtEigEVoEMDuvzWby+3Pr42x+9+baLU0OhAnBLCpTRtw&#10;Hd882x7tN9kN6gCJQgCb+t4audjOap/n3QPijwA2vcxevdnObp9rr+Uu9EqA2COARbQIYBEaBLD7&#10;b/zijXZssywbs2iDVwLEHgFsalu5qdyObpJlLYbM8kqAxCCATX0NP5thN78xzrsHxB8BbHrJn7fe&#10;9YXGLdrolQCxRwCLaBHAIjQIYPdf26/m2IWd862KS/sQRwSwqW3y8hJ3iXCv0eF7fxFuBLCp76Y3&#10;xtk/Bk737gHxRwCbXnqPWWLHNM20rTt5zRA/BLCIFgEsQoMAdv8oFDurfa41Z9Ya4owANrXlzF5r&#10;RzTKtCHTV3slQGIQwKY2fXYc1yzL3hyx2CsB4o8ANr08/dFUu+VNZtkjvghgES0CWIQGAez+WbR+&#10;qx3ROMO+mEZogvgigE1tAwqL7PBGGTZ+cbFXAiQGAWxqW7Jhm2unfDWDdgoShwA2fWjTLV0J2Dl7&#10;nlcCxAcBLKJFAIvQIIDdP19MW2Unt8ohNEHcEcCmttfzF9phDTPcoA6QSASwqW3o9NWunVJAOwUJ&#10;RACbPlaXltsRjTIsb956rwSIDwJYRIsAFqFBALt/2nw1x87vmGcL1vFBgPgigE1dem9bDZ1jhzbM&#10;sM3l1L1ILALY1PZyznw7r66dMndNmVcCxB8BbProW7Dczmg3nDoGcUcAi2gRwCI0CGCjp0tu7uhV&#10;YFe9OsqKt1V4pUB8EMCmrsrqGnth4HQ7vnl23fv8tVcKJAYBbGp7+MNJdmW3UbZmM68TEocANn08&#10;+MFEu67HGFtXRh2D+CKARbQIYBEaBLDR27qz0i7slG9/eavAaghNEGcEsKlr284qe+gDhSSjvRIg&#10;cQhgU1dNTa1d0iXfbu453sorq71SIP4IYNNDVXWNndgy2x6sa8PsrKrxSoH4IIBFtAhgERoEsNFb&#10;vH6rndku15p+McsrAeKHADZ1lW6vsL+8Nd4e+XCSVwIkDgFs6tq4daed3T63rm6Z7K7aARKFADY9&#10;aN36Y5pmuSXZqGMQbwSwiBYBLEKDADZ64xZttJNa5ljfgiKvBIgfAtjUtX7LTrvq1dHWPnOuVwIk&#10;DgFs6lqwrsxOazPc2mXM8UqAxCCATQ/Zs9fakY0z7bMpK70SIH4IYBEtAliEBgFs9AZPXWVHN8m0&#10;wqUlXgkQPwSwqWvVpnI7p0OeDZjAYA4SjwA2dRUsKXYDxX3GLfNKgMQggE19mvH6ev4iO6xhBhtw&#10;ISEIYBEtAliEBgFsdNTo6DN2mWt0rCot90qB+CGATV1LN25zG3BpVj2QaASwqStz1hpr0DTLcueu&#10;80qAxCCATX3aQPTFT2fYcXXtlx2sMY0EIIBFtAhgERoEsNGp/fpr6zZ8gR3aMMMtQA/EGwFs6pq9&#10;erOrSzQTFkg0AtjU1b+wyF0ezOw0JBoBbOrbXF5pd74zwe6qu7H+KxKBABbRIoBFaBDARqe6ptaa&#10;Dp5t53TI9UqA+CKATV3D566zBs2ybHsFnT0kHgFsaqqt/dq65y5ygztbymnTIbEIYFPf6s3ldmGn&#10;fOs5YrFXAsQXASyiRQCL0CCAjU5lda093n+K3fbWeK8EiC8C2NT1/thldm6HPNtRyWx6JB4BbGrS&#10;QHGLIbPtlFY5zE5DwhHApr55a8rcDPsZq0q9EiC+CGARLQJYhAYBbHR2VtXYHW8X2HOfTPdKgPgi&#10;gE1dCkmu7zHWKljOBElAAJuaKuraKU8NmFpXt4zxSoDEIYBNfUOmr7YTWmRz9Q4ShgAW0SKARWgQ&#10;wEanvLLaLus60q0DCyQCAWxq0mXCl3QZYS8MnO5mrAGJRgCbmjSj/u53Jthj/aZ4JUDiEMCmvpdz&#10;5tvlr4xyk1KARCCARbQIYBEaBLDR2bqzyo5pkmU5c9Z6JUB8EcCmpmUbt9lhjTLs/bFLXRgLJBoB&#10;bGraXlFt13QfY+0y5nolQOIQwKa+R/pOtnvfLXSz7YFEIIBFtAhgERoEsNEpXFpixzTNssUbwtew&#10;RDgRwKamjwqL7MQWOTZqwQavBEgsAtjUtGVHlZ3TIc8+HL/MKwEShwA29f2p60h7adAMrt5BwhDA&#10;IloEsAgNAtjodM9baBd3GWFry+j4ITEIYFNT26/m2Jnthtv8dTQmkRwEsKlpc3mlNWiaZfnz1nsl&#10;QOIQwKa2yuoatwGXlmLj6h0kCgEsokUAi9AggI3O/X0m2p29ClwHB0gEAtjUo53JH/5wkp3fKd/W&#10;b+G1QXIQwKam5SXb7NCGGQzuICkIYFPbgrp65fBGGTagsMgrAeKPABbRIoBFaBDARue8jnn2ZP8p&#10;tqOy2isB4osANvVUVNfYjW+MtcteGeW+BpKBADY1jV64wY5rlm2rSsu9EiBxCGBT25Bpq+34FtmW&#10;xwx7JBABLKJFAIvQIID9fuWV1W5WSfMvZlkN6x4hQQhgU0/x1gq7otso+2vvCW42LJAMBLCpqWvO&#10;fLuoS75t2MLrg8QjgE1tHbPm2elthtuc1Zu9EiD+CGARLQJYhAYB7PdbtH6rHdYww17PX+SVAPFH&#10;AJt6lmzYahd0yrcmg2d6JUDiEcCmnpq6z4s/dR1hf/9wsm2v4EodJB4BbOrSmq/3vz/RtV80kAwk&#10;CgEsokUAi9AggP1+oxastyMaZdink1d6JUD8EcCmnqlFpXZGu+HWa3T43lOkDgLY1LN04za3PuMr&#10;wxa4MBZINALY1FW2o8qu6T7abnh9bF39wtU7SBwCWESLABahQQD7/fpPKLKjmmTa6AUbvBIg/ghg&#10;U0/u3PV2XPNsdilHUhHApp6sWWtdO2XojNVeCZBYBLCpa+mGbXZh53xrOIird5BYBLCIFgEsQoMA&#10;9vt1zppnDZpm2fy1VP5IHALY1PPB+GV2ROMMK97GJXxIHgLY1KNZ9cc2y7KJy0q8EiCxCGBTl+qV&#10;09oMs34Fy70SIDEIYBEtAliEBgHsvmmjnGc+mlrXscm20nJeIyQOAWzqaTFktl3UeQQbcCGpCGBT&#10;T7MvZtnxzbOtqCRc7ylSBwFs6tIM+6ObZNn0laVeCZAYBLCIFgEsQoMAdt+0mcW97020szvkukXo&#10;gUQhgE09d/QqsKc/murdA5KDADa1VNXU2sMfTLJTWudYeSUbcCE5CGBT17tjl9pRjTNtBxv8IcEI&#10;YBEtAliEBgHsvm3cutNufGOc3fteoVcCJAYBbOo5o+1we2fMUu8ekBwEsKllc3ml/eWt8fbn7qOZ&#10;XY+kIYBNXZphf1nXUd49IHEIYBEtAliEBgHsvi0v3mZ/6jrS2mXM8UqAxCCATS2aTX9owwwbOZ/N&#10;/JBcBLCpZeWmcrvq1VH2/CfTvRIg8QhgU9df35lgTw7g6h0kHgEsokUAi9AggN23eWu32Fntcu2j&#10;wiKvBEgMAtjUMrWo1G2SM4M11JBkBLCpZfbqMjuzrp3y4fhlXgmQeASwqevcDnn2Rv4i7x6QOASw&#10;iBYBLEKDAHbfFJoc3yLbxi8u9kqAxCCATS0DCovs7Pa5tnh9+DqnSC0EsKklf/56O7xhhrtiB0gW&#10;AtjUtGVHlR1WV7/kzlvnlQCJQwCLaBHAIjQIYPdt7OKNdnijDFtVWu6VAIlBAJtatIbaVd1GU5cg&#10;6QhgU8vr+Yvs9LbDWf8VSUUAm5pyZq+1k1rm2OxVZV4JkDgEsIgWASxCgwB234ZMW2VHNs6w6ppa&#10;rwRIDALY1HLbW+PtjrcLbNM26lokFwFsannog0l233sTvXtAchDApqZGn820K7uNslWbGDxG4hHA&#10;IloEsAgNAth9e2vUYrcGLJBoBLCpQ+/lyS1z7JG+k21HVY1XCiQHAWxquajLCOuQOde7ByQHAWzq&#10;0az68zrk2d/eLbStO3ltkHgEsIgWASxCgwB231p/Oceu7T7GuwckDgFs6ti0rcKOaJxpDT+bWfe+&#10;cpkwkosANnVUVtfY0U2yrG/Bcq8ESA4C2NSzdvMO13ZpMngWbRckBQEsokUAi9AggN23x/tN4dI+&#10;JAUBbOqYv7bMrSXdbdgCrwRIHgLY1LFkwza3TNKwOWyQg+QigE09hUuLXdvlnTFLvRIgsQhgES0C&#10;WIQGAex302jvpS+PsOZDZnslQOIQwKaOMQs32GF1nZgBE4q8EiB5CGBTR87sNXZyqxybsLTEKwGS&#10;gwA29Xw2ZaUd1lADPGu9EiCxCGARLQJYhAYB7HdbvGGrHdUk0z6fusorARKHADZ1fDZ1Vydm+Fxm&#10;qSH5CGBTR4/8hXZuxzybu4YdypFcBLCp57XcRXZoXdtl/jrCLyQHASyiRQCL0CCA/W5vjlxsZ7TN&#10;tWkrSr0SIHEIYFPHW3V1iToxM1dt9kqA5CGATR1PfzzNrmCHcgQAAWxqqa6ptX8OmuHaLuUV1V4p&#10;kFgEsIgWASxCgwD2u937bqFd9epoW1dGZw+JRwCbGrSLcJuhc1wnZn0ZrweSjwA2NahuubqujXJz&#10;z3FWVk4bDslFAJtatu6ssgf7TLKLu+R7JUDiEcAiWgSwCA0C2PrtrKy2Czrl2+1vj7fKqhqvFEgc&#10;AtjUUFlda899Ms2ObJRR15Cs9UqB5CGATQ0KSM5sl2t/e6/Qauo+L4BkIoBNLRu27LRru4+xf3w6&#10;3SsBEo8AFtEigEVoEMDWr6h4u53edri9+OkMrwRILALY1KCQ5IE+k+xPXUd4JUByEcCmhmUbt9mp&#10;rYdZ48GzvBIgeQhgU8vSuvrl9LbD3EZcQLIQwCJaBLAIDQLY+hUuK7ETW+bY26PCF34hNRDApoaN&#10;W3fajW+Mtcf7TfZKgOQigE0NE9VOaZFtb9FOQQAQwKaWwqXFdkTjDFvN+tJIIgJYRIsAFqFBAPtt&#10;WldtyPTVdkyTTBsxf71XCiQWAWxq0Cy1s9oNt/4TirwSILkIYFND5sw1dkzTTMuatdYrAZKHADa1&#10;vDd2qVvipKqG5U2QPASwiBYBLEKDAPbbamu/ttfzFtkRjTJs7WY6ekgOAtjUMHFpiR3ZONOWFW/z&#10;SoDkIoBNDR+OX+ZmqM1evdkrAZKHADa1PPfxNLv9rfFWTQCLJCKARbQIYBEaBLDfVlFVY09/NNUu&#10;7zrSar/+2isFEosANjX0HrPUzmqXa5XVbOaHYCCADT+1TboOm2+HNsywLTsIjZB8iQxgP/nkE7v0&#10;0kvt5ptvtnnz5nmle3z++efusfPOO89at25tmzfve5CCAPbbrtEGXAOnW00t/SAkDwEsokUAi7gp&#10;Li626dOn28yZM114ureSkhKbPXu2TZ061QU33xesEsB+27adVXZVt1HWZuhcrwRIvEQFsApJu3Xr&#10;Zmeffbade+651qtXL9fgidSvXz+7+uqr3ffcdNNNNmHCBLdUx3chgN3j0b6T7e7eE+jEIDASFcAq&#10;9JgxY4a7lZaWeqV7lJWV2dy5c117Zf78+d8brBLA7qEBnZcGzXCXCANBkKgANjc3137729/a6NGj&#10;7b333rPTTz/d1q//5nJhr776quXn51tRUZE9/PDD9tprr3mP1I8A9puqa2qsQdMse2X4wn229YB4&#10;I4BFtAhgERerV6+26667zp5//nnXoLjvvvtc0BGpffv29s9//tM6dOjgKqxPP/3Ue6R+BLDftrZs&#10;h1tXbdSCDV4JkHiJCmBHjhxpV111lS1evNjNJPnDH/5g48aN8x7dRYHrwoULXYgyZMgQe+CBB6yi&#10;osJ79NsIYPc4t0OuNR8y2y1tAgRBIgJY1RWPPfaYPfnkk/b000/brbfe+q0O1FtvveXaM2q33Hvv&#10;vW4gaF8BCAHsHtsqquz2twvsUTb3Q0AkIoBVu0h1Ro8ePbwSs1tuucWys7O9e9+mNstzzz3n3dtD&#10;wY7qEt02bNhAABthefE2twzbR4VFBLBIKgJYRIsAFnHRu3dvF3zow1C3k0466VuNDv8x3SZNmuS+&#10;f18IYL9t9MKNdmyzLFu1KVyXZyK1JCKAVT3x5ptvWpcuXbwSs2effdY6duzo3fs2Hc/dd9+9z3CV&#10;AHYXXRqsS4TfGb3EvdZAECQigNXstDvuuGN3e+Tiiy92s9Ui+Y/ppraIZtdv3LjRe/TbCGD3KN1e&#10;aWe1z7UPxi3zSoDkSkQAq7pLYUzkIPELL7xg/fv39+59myarfPnll969Pfr27evqE/9GALtH7tz1&#10;dlxdP2jYnHVeCZAcBLCIFgEsYk5hTOPGjV2DwadR4Ndff92792363qZNm3r39tBzqRGj26ZNmwhg&#10;99JzxGK7qPMI27CV2XtInkQFsJ06dbJ3333XK9k1i75Ro0bevW/SLPzbb7/drb+m44u0cuVKF+Zq&#10;ZkrXrl0JYOtMWlZiRzfJtKHTV3slQPIlIoBVHdGyZUvv3q56RTNhv0tBQYGbBbt3eBPZXtGSBQSw&#10;u8xdU2ZHNs6wuavLvBIguRIRwOpnqJ7Iy8vzSsyeeuop+/jjj717e2jJNtU5zZo1q7euYwbsd3tz&#10;5GL7Y5thNrVok1cCJAcBLKJFAIuYq6mpcWHMF1984ZWYa1Qo6KjP2LFj7ZJLLnHrq+1NlxxrzSTd&#10;TjvtNALYvTzRf6r95a3xVlbOa4LkSVQAq8BUl/76XnzxRWvbtq13b4+1a9faDTfc4MLa+pYf0GCO&#10;6hatu5aZmUkAW6ffhOV2SuthVrCk2CsBki8RAWyfPn2sc+fO3j2z7t2720MPPeTd+yatEXv88cfb&#10;mDFjXJ0USWvaX3nllbvbKwSwu7w/dqmd0z7PNjJQjIBIRACr+qF58+bWsGFDr8RcX2fUqFHevV00&#10;o15LoGg5tmjqOR0zAeweWl/6vI55trw4fp8RQDQIYBEtAljEnBodCkUiF5LXZTXvv/++d28XfZ8u&#10;/TvzzDNdp6Y+amCocaLbunXrCGAj6PW7sHO+PTlgqu2o/OZGREAiJSKAlaysLLc+ozbM0SZ+xxxz&#10;jCvT1wpdRY8pPFFYq/pDDaK9g5JILEGwS9PBs+zcDnm2aH38OqTA/kpEAKtLfjWY41NdVt8VOXPm&#10;zHEb/GnQuD4afNZxqr2i5QkIYHf5e9/JdkevAtuyk8AIwZCIAFY0KKO16nXFjeqY66+/3tUR2v+i&#10;Z8+e7ntU11x++eU2fPhwNyg8bdo0V/5dCGD3UNvu3ncL7ZKXR1rJtu9e6x9IBAJYRIsAFnGhnT/P&#10;Oussmz59uptpduSRR7pNc1SuRoZoXSSto6bLc1RZfV8HS50aAtg9ttV1Zg5vlGFths6xmr0usQYS&#10;KVEBrMJVLWeipQUUxGo9NQUcL7/8sj3++OPue7SBhQLVu+66yx588EFr3bo1m3B9D9Uft7893v7U&#10;daRtZjY9AiQRAayuvlEAMnHiRLce/bHHHmuFhYXuay1PILNmzXIbiw4YMMC1V9Qe2Xtpk0iqlwhg&#10;9dnwtZ3VLtdeGDjdKqpqvFIguRIVwMrMmTPdvhj9+vVzyweI+j2TJ+/alE51jAaM/Zs24toXAtg9&#10;Kqtr7LoeY+yKbqOoX5B0BLCIFgEs4kIdEzU4/u///s8aNGjgQliNVGoEWKGJXHTRRfbDH/7QfvSj&#10;H9mPf/xju/TSS135dyGA/Satq3YYm+YgABIVwIpmmSksVaiqr0WNHr8zovpBj/s3fR8zYPettLzS&#10;Ln9llN325rh9hkpAoiUigFX9oNDjsMMOs0MPPdQGDRrkyhSGaMaaaDO/H/zgB7vbK6eeeqqtWbPG&#10;PVYfAthdNm6tcJv7dc2ZT92CwEhkABtrBLB7aMD4ym6j3VJs9IOQbASwiBYBLEKDAPabMmeu9TbN&#10;+e5OIJAIiQxgY40A1tyyA1pDrdkXs7wSIBgSEcDGAwHsLuOXbLQjG2faxxNXeCVA8hHApobVpeV2&#10;cZcR9vRHU70SIHkIYBEtAliEBgHsN70xYpEd2yzLprDzJ5KMADbcCpaU2CmthrmNuIAgIYANtw/G&#10;L3PtlLGLNnolQPIRwKaGBeu2uLXr22d8exNnINEIYBEtAliEBgHsHrrU5sVPp9uJLXNszeZyrxRI&#10;DgLY8FJdMnTGGju6aaZNWc5gDoKFADa8VLc0GTzLTqprpyzbuM0rBZKPADY1aALK6W2G2Xtjw9f2&#10;ROohgEW0CGARGgSwe+ysqrF73yt0m1toEXogmQhgw0shSe8xS92GfmVswIWAIYANL22Kox3Kz6xr&#10;p+yorPZKgeQjgE0NoxducBNRMmexFBuSjwAW0SKARWgQwO6xYetOu+H1sfbXdyaw8DySjgA2vFR/&#10;tBwy287vlEddgsAhgA2vjV475Y63C6hbECgEsKkhc9Zaa9A0y6Zy9Q4CgAAW0SKARWgQwO6xeMNW&#10;u6jLCOuQybpHSD4C2PBSMPLA+xPtwT6TvBIgOAhgw0vtFG2Q0+arOV4JEAwEsKlh4KQVdlijDFtd&#10;mt5rbSMYCGARLQJYhAYB7B4Tl22y41tkW/689V4JkDwEsOGlAPbyV0Za5+z5XgkQHASw4aX1GU9t&#10;Pcy+mLbaKwGCgQA2NbyRv8iOapzJUmwIBAJYRIsAFqFBALvHwMkr7Mi6Rsf2CtZVQ/IRwIZXTd17&#10;d0LzbBs8dZVXAgQHAWx45c5dZ0c0znAzYYEgIYBNDS8MnG7XdR/j3QOSiwAW0SKARWgQwO7R6POZ&#10;di2NDgQEAWx4rSkttyMaZbrZakDQEMCG1wfjl9mxzbKtqqbWKwGCgQA2Ndz4xlhrUtcfAoKAABbR&#10;IoBFaBDA7nFVt1HWdPAs7x6QXASw4TVszlp3mfDC9TQYETwEsOHV4svZdvWro717QHAQwIaflk86&#10;sUW2fTxxhVcCJBcBLKJFAIvQIIDdZevOKrf8wMcTi7wSILkIYMPr1eEL7NKXR9rKTeVeCRAcBLDh&#10;dU/vCfZ4/ynePSA4CGDDT0ubqC80lat3EBAEsIgWASxCgwB2l7GLNthxzbLq/t3olQDJRQAbXg/1&#10;mWi39BxnxVsrvBIgOAhgw+uCTvn2Mpv7IYAIYMPvg/HL7dwOebZ04zavBEguAlhEiwAWoUEAu4tm&#10;rJ1X1+iYt4YKHsFAABtOuoTvnA659vAHk9jQD4FEABtOO6tq7PBGGTZoykqvBAgOAtjw+3vfyW4N&#10;2A1b0nPwHMFDAItoEcAiNAhgdwUmd70zwa7pPrqu0ZG+M2sQLASw4aTlTA5tmGH/HDTDqtkoBwFE&#10;ABtOM1dttqObZNrohRu8EiA4CGDDrbquzXlqm2H2yIeTrZzBYwQEASyiRQCL0CCArXsNdlbZWe1z&#10;7Z53C9lZGIFBABtOC9dtcQFst+EL3OAOEDQEsOH00cQVdnrb4TZjZalXAgQHAWy4rdy03bVdWg+d&#10;Q9sFgUEAi2gRwCI0CGDN5q/dYie3yrE2X83xSoDkI4ANpxHz17tOzMBJ7CKMYCKADadmX8x2m/st&#10;Y31GBBABbLiNXLDBtV36T2AzYgQHASyiRQCL0CCANcubt96ObZZFYIJAIYANp/4Fy10nZgwb+iGg&#10;CGDD6ZY3x9tNb4yzkm1s7ofgIYANt/fGLHVtlwlLS7wSIPkIYBEtAliERroHsLrMpm/BcjuiUYZN&#10;X8FlfQgOAtjwUX3SOXu+68Qs3cAsNQQTAWz47KyqttNaD7P73ptoVdUslYTgIYANL7U3G38+y7Vd&#10;NrIBFwKEABbRIoBFaKR7AFtT1+jolDXf7Sy8ZUf6jnwjeAhgw0ebbj0/cLqrT9jEAkFFABs+K0q2&#10;20ktc6zx5zO9EiBYCGDDS5uHPtBnop3bMa+u7cn6rwgOAlhEiwAWoZHuAezOqhp75qOpdsnLI1h0&#10;HoFCABs+6sTc//5Eu6hzPvUJAosANnwmLi2245pnW6/R4fs8QHoggA2vdZt32DXdR9s/Pp3hlQDB&#10;QACLaBHAIjTSPYBVYHLbW+Pt2Y+neSVAMBDAhs+GLTvthjfG2hP9pnglQPAQwIbPkOmr7egmmTZ8&#10;zjqvBAgWAtjwWrR+q53edrh9NnWVVwIEAwEsokUAi9BI9wB20/YKO7djvr03dqlXAgQDAWz4LC/e&#10;7ma/9hyx2CsBgocANnzeHr3EDm+Y4YISIIgIYMOrYEmxWzpp7eb0q1sRbASwiBYBLEIj3QPYlSXb&#10;7YhGmTZl+SavBAgGAtjwmbemzE5qkWOjFmzwSoDgIYANl5qaWmszdI4d1jDDKqpqvFIgWAhgw0uT&#10;UM5oO9y7BwQHASyiRQCL0Ej3AHbo9NVuY4v1ZYz6IlgIYMNn7KKNdkSjDCveWuGVAMFDABsuWqv+&#10;if5T7bKuI70SIHgIYMPryf5T7M5eE7x7QHAQwCJaBLAIjXQPYJt/Mduu7T7aysrT8/dHcBHAhs/r&#10;+YvsnA65bMCFQCOADZctO7RW/Th7+qOpXgkQPASw4XV2+1xr9eVs7x4QHASwiBYBLEIjnQNYhSRX&#10;dRtlj/WbbDsqq71SIBgIYMPnr70n2MMfTPLuAcFEABsuJdsq3NrSb40K32cB0gcBbDit2lTuljcZ&#10;ULjcKwGCgwAW0SKARWikcwC7ZUelHdk409pnzLWa2lqvFAgGAthw0SDOcc2zrdvwhV4JEEwEsOFS&#10;VLzNjmmaZeMXF3slQPAQwIbT4Gmr7MQW2TaatesRQASwiBYBLEIjnQPYycs2uQC234QirwQIDgLY&#10;cClcVmxHN82yjJlrvBIgmAhgw2XQlJV2Uqsc27SdpZIQXASw4aMrARt/PtPO65hvi9aH731D6iOA&#10;RbQIYBEa6RzAfjh+mR3XLMtGL2TUF8FDABsurwxbaGe2zbXpK0u9EiCYCGDD5ZG+k+32twtse0V6&#10;rk+JcCCADZ+Kqhq7vscY+/Nro23bTpZiQ/AQwCJaBLAIjXQOYBt+NsNOaZVjy4u3eSVAcBDAhodm&#10;kdzRq8Auf2WUFW9Nr3VvET4EsOGhgOTYZlnWYshsq65hqSQEFwFs+BSVbLfzO+a7Df7YPBRBRACL&#10;aBHAIjTSNYDVeo139ppg53XMs8rqGq8UCA4C2PDYtrPKLu060m55cxzrSSPwCGDDo3BpiR3ZKNMG&#10;FLJUEoKNADZ8tK70Ka2G2Yfj2YALwUQAi2gRwCI00jWAXV1able9Osoe6zfZKwGChQA2PDSL/twO&#10;efbioBleCRBcBLDh0SNvkZ3YIscmLSvxSoBgIoANF814HTh5hRvgmbN6s1cKBAsBLKJFAIvQSNcA&#10;dtaqzXZW+1x7b+xSrwQIFgLY8JhctMlOazPceo0K33uF9EMAGw4KSB7tO8VOr6tbNmxJr3VvET4E&#10;sOFSW1e/dMqeZ8c2zbIaljdBQBHAIloEsAiNdA1g8+evt6ObZNrsVYz6IpgIYMMje/Y6O7ZZto2s&#10;q1eAoCOADYctO6rslp7j7IpXRrK0CQKPADZcquvqlAf7TLJ73i30SoDgIYBFtAhgERrpGsC+M2ap&#10;Hdc826oY9UVAEcCGg2ap9SsossMaZtiqTeVeKRBcBLDhUFS83S7rOtKe+3iaVwIEFwFsuKj/c37H&#10;POuet8grAYKHABbRIoBFaKRjAKvLbv7y1ng38gsEFQFsONTWfm0v58y3Bs2y3NdA0BHAhsO0FaV2&#10;Rtvh1mf8Mq8ECC4C2HBZVVpuhzfKsAlLWF8awUUAi2gRwCI00jGAnb92izVommWfTVnllQDBQwAb&#10;DjW1X9tzn0yzG3qM9UqAYCOADYe8eevtmCaZNn1FqVcCBBcBbLh8MG6Znd0+z5YXh+tzAOmFABbR&#10;IoBFaKRjANvws5l2Qad8W7iOyhzBRQAbDtU1tW5G/YufTvdKgGAjgA2HvgXL7YhGGVZZXeOVAMFF&#10;ABsud/ee4NouJdsqvBIgeAhgES0CWIRGugWwpdsr7I9thrnlB3ZUVnulQPAQwIZDZXWtndcxz94Z&#10;Hb73CemJADYcWn452y5/ZZR3Dwg2Atjw2L6z2m1E/I9PpzPAg0AjgEW0CGARGukWwI5fXGzHNsuy&#10;N0ctdpvnAEFFABsOm7ZXullqYxdv9EqAYCOADYe/vjPBnuw/xbsHBBsBbHhMWb7JDm2YYW/TF0LA&#10;EcAiWgSwCI10CmDVyNAsNS06P2PlZq8UCCYC2HDIn7/eTmyRbUs2bPNKgGAjgA0+bRaqDbjeyGeH&#10;coQDAWw4qC/05ojFri80bnGxVwoEEwEsokUAi9BIpwC2oqrGnvtkuuvUcMkNgo4ANhw6ZM6zy18Z&#10;aWs2p8esPIQfAWzwFZVstyMaZVru3HVeCRBsBLDhsHVnlT3QZ6Kd2S7XtlWkz5q3CCcCWESLABah&#10;kU4BrC4V/vOro63x5zO9EiC4CGDD4aaeY+2e3hOsrDw9lnFB+BHABt8nE1fY6W2G2cxVXK2DcCCA&#10;DYdF67fauR3yrEv2PJYfQOARwCJaBLAIjXQKYBeu22INmmbZmEWs1YjgI4ANPm3kd5S3kUVVDbPq&#10;EQ4EsMH3zEfT7KpXR9mqTeVeCRBsBLDh8MW0VdagWZatLqVuQfARwCJaBLAIjXQKYN8cucTOaZ9r&#10;m7ZVeCVAcBHABt/8tVvcRhav5i5gJglCgwA22Kprat0MNc2s384lwggJAthwuP+9iXbH2+NpsyAU&#10;CGARLQJYhEa6BLC1tV/bFd1G2aN9J9vOKmaqIfgIYIMvY+Zqt5HFkGmrvRIg+Ahgg62oZJsd1zzL&#10;Gn0+k5AEoUEAG3yrS3fYEXVtlt5jwteuRHoigEW0CGARGukSwM5bW+aCkrdGLnG7CwNBRwAbfK/l&#10;LrQjGmfazJWs04jwIIANtpEL1tvRTTKtb8FyrwQIPgLY4OucNc9ObzvcphSVeiVAsBHAIloEsAiN&#10;dAlge+QtshNbZFvBkhKvBAg2Athgq6qptac/mmpHNs60LTtSfwkXpA4C2GB7b+xSN2A8efkmrwQI&#10;PgLYYNNGoZe8PNJuemOsba+o9kqBYCOARbQIYBEa6RDAqqFx+9sFdlHnEexUjtAggA22dWU77Loe&#10;Y+y+9wq9EiAcCGCDS0skPfvJNDu5ZY7b5A8ICwLY4NJSJsPnrrMTWmTbO6NZfgDhQQCLaBHAIjTS&#10;IYCdWrTJ/thmuLv0hvXUEBYEsME2fWVpXWcmxzJnrvVKgHAggA2ujVt32hWvjLSmg2d5JUA4EMAG&#10;V1V1rT09YKqdxUbECBkCWESLABahkQ4BbLfhC+zYZllWWk6jA+FBABts749bZsc3z3ZLEQBhQgAb&#10;XDNXbXab5MxYyRqNCBcC2OBavGGLHdMky/qxrjRChgAW0SKARWikegCrS/gu6JRvzb5gNgnChQA2&#10;2P7ae4I98P5E7x4QHgSwwdU+Y65d0mWEbduZ2psBIfUQwAZTZXWt3f72eLv6tdG2viy1189G6iGA&#10;RbQIYBEaqRzA1tTWWqsv59iJLbNt4lI230K4EMAGV2l5pR3RONN6sZYaQogANphqa7+2s9rl2j8G&#10;Treq6hqvFAgHAthgyp691m3q1yN/kesXAWFCAItoEcAiNFI1gN1ZWW1dsue7HcqbDJ5pW5lNgpAh&#10;gA2m6ppa65A5105pPcwKlhR7pUB4EMAGj4KRD8Yts6OaZNrASStZrx6hQwAbPFt3VNl97xfa6W2H&#10;28pN5V4pEB4EsIgWASxCI1UD2IGTVtjxLbKtY9Y8KytP3fVtkboIYINp16Z+w+yJ/lOsvIJdyhE+&#10;BLDBM3dNmV3YKd9dKqwZ9kDYEMAGz9hFG+2Eur7Qe2OXMqiDUCKARbQIYBEaqRbAqoGxrHibHdM0&#10;ywUkWvsICCMC2OCprqmxlz6d4TazWFESrvAK8BHABkttXbvlpUEz7Lhm2XX1yjavFAgXAthg0dU6&#10;d/cutMu6jiJ8RWgRwCJaBLAIjVQLYDdtr7D7359oZ7YbbtNXlNLoQGgRwAZPwZKNdlLLHHt3zFKv&#10;BAgfAthgyZu3fvcsNSCsCGCDQ4M6WqP+uObZNmjySq8UCB8CWESLABahkWoBbP8Jy90aan3r/tWG&#10;FkBYEcAGy7aKKju3Q67d+uY4K95W4ZUC4UMAGxwbt1TYGW2H2y119crGLam3ZAvSBwFscMxcudnV&#10;K/e8W2jb2AMDIUYAi2gRwCI0UimA1QLzZ7fPtUf7TmHmK0KPADY4dClf97yFdkTjDPtsChvkINwI&#10;YIOhqrrGXs6Z7+qVoTPWeKVAOBHABkNlXb3yj4HT3dU6s1dv9kqBcCKARbQIYBEaqRLAbtlR6WaQ&#10;XNxlhM1fSyWN8COADY6F67bYhZ1H2N29J7DxFkKPADYY5q8ts7Pb59lTH011oQkQZgSwwTBusb/x&#10;1jIGixF6BLCIFgEsQiMVAtidVdXWOWu+HdYww94ZvYQGB1ICAWwwaCmT5wdOsxNb5FgxlwgjBRDA&#10;Jl9NXf1+Z68CO79THpcIIyUQwCZfeUWVuxLw1jfHW2l5aiwth/RGAItoEcAiNMIewK7fssOafD7L&#10;XWrT+PMZVl7J7DSkBgLY5NNgzsBJK+zYZllsvIWUQQCbXApf3xq52I5pmmUDCovcIA8QdgSwyVVV&#10;U2vdhi9w+2AMnrbKbcQFhB0BLKJFAIvQCHMAu3bzDjeD5Nhm2dZr1GI3ExZIFQSwyaXwdcbKUjur&#10;nTebZDsbbyE1EMAm19AZq+20NsPszncK3OZ+QCoggE2u6V575a+9C+gPIWUQwCJaBLAIjbAGsApH&#10;OmbOteOaZ1n/CcuthhkkSDEEsMmhuqVkW4V9VFhkZ7TNtXM75Nmk5Zu8R4HwI4BNPNUr68p2WLuM&#10;OdagWZbd+MZYW1ESrtcf2BcC2OQp3V5pt/TctQ/GRpZKQgohgEW0CGARGmENYPPnrbeTW+ZY15z5&#10;XL6HlEQAmxxrSsvtkb6T7cjGGfbcJ9Ns1qrNLjwBUgUBbOJpUOehPhPtiEYZ9sqwBbaBkAQphgA2&#10;ObSG9BP9p9hpbYZb7tx1XimQGghgES0CWIRG2AJYBSErN5Xb0U0y7La3xlvxVi4LRmoigE08DeY8&#10;9/E0F5J8NWMNwStSEgFsYmktxuZDZtsRjTNszKINXimQWghgE2/XetJL6uqWTOucPY82C1IOASyi&#10;RQCL0AhbALt1Z5U9/dFUdwnfmIUbaWwgZRHAJpbqllZfzrbjW2Rbn3HLvFIg9RDAJk5FdY3bcOvo&#10;plnWPW8hV+wgZRHAJpb6P19OX22ntR5mz348zXawCTFSEAEsokUAi9AIWwCrYEQdmX4Tilj3FSmN&#10;ADZxqmtqreeIxXZk40xr89UcOjJIaQSwiaGAJGvWWjupRY5b1kSDPECqIoBNrNy56+3EurrlwT6T&#10;bBObhCJFEcAiWgSwCI2wBLCaNTJm0UY7ukmm/ePT6cwiQcojgE0M1SU5s9faiS1z7Il+U6yqusZ7&#10;BEhNBLCJUVS8zS7olG/X9xhL+IqURwCbONNWlNpFXUbYn14eaUs2bPNKgdRDAItoEcAiNMIQwGoW&#10;yZzVm+2SusbGn7uPruvUbGfpAaQ8Atj409qM2bPW2imtc+yhD5hFgvRAABt/y+vaKVd2G2WXvzLS&#10;5q0p80qB1EUAmxiTl2+yK1zdMoq6BSmPABbRIoBFaIQlgFU4clSTTFu8IXwNO+BAEMDG35y6zsu5&#10;HfPs7Pa5tnZzuDb2AQ4UAWx8ba+otkc+nGyHNsyw3HnrvVIgtRHAxt+k5Zvs+ObZbmb9gnUEUkh9&#10;BLCIFgEsQiPoAWxlda11zJpnJ7XMsS+mrfZKgdRHABtfKzeV201vjLU/dR1JRwZphQA2fqrr6u1u&#10;wxfYid5mfiyXhHRBABs/mogyeuEGu7jLCLv61dE2taiUKwGRFghgES0CWIRGkANYNS4+n7rKbYzT&#10;fMgs21nJ2oxIHwSw8bO+bKdd//pYO6t9ro1fXOyVAumBADY+1GZ5b9wyO7Z5tnXInMtGoUgrBLDx&#10;oXold+46+2Ob4XbTG+Ns2UbWfEX6IIBFtAhgERpBDmCX1jUytM7RhZ3yrWQbazMivRDAxoc2w3n+&#10;k2l2bLMs+3jiCmaRIO0QwMae6hHNUDu19TC7650C20SbBWmGADY+JiwpsXPa59llr3C1DtIPASyi&#10;RQCL0AhqAFtZXWOP95tiZ9c1OuavpdJF+iGAjb2q6lprNXS2ndwyxz4Yv9xq6l5jIN0QwMbems3l&#10;dvVro+0abRRaEq7XFYgFAtjYm7isxC55eaTd+MY4W0j4ijREAItoEcAiNIIawL6au8BtutV/QhEz&#10;1JCWCGBjq7auHnll2AI7vFGGdcqaZ9U1hK9ITwSwsaVNty59eYSd2W64LVjHruRITwSwsTWtaJOd&#10;0CLH1S1LNrDsANITASyiRQCL0AhaALv7Mr5Ww+zRvpOtbEfwlkYAEoEANnY007X/hOV2cl298uSA&#10;Kba5nHoF6YsANna27qy0fw6aYUc1zrSBk1cwqx5piwA2NnZU1ljWrDV2+Suj7JIuI23SshImoiBt&#10;EcAiWgSwCI2gBbCzV5e50d6LOufb2s3B3GgDSAQC2NjYUVltrb+c42aSPNGf8BUggI2Niqoaa/z5&#10;TGvQLMveHLnYLZ0EpCsC2IO3qrTcnvpoqmuv3NxznC1Yu4XwFWmNABbRIoBFaAQlgNXlwHnz1ttR&#10;jTPssq4jbc5qLuNDeiOAPXjavO/FgTPcciYvDJxuZYSvAAHsQVIgsqJku93Zq8CFrx2z5nmPAOmL&#10;APbAqD7RMiYjF6y38zrmuSt1WgyZxRWAQB0CWESLABahEYQAtrb2a+tXsNzOaDvcbn1zvM1atZkR&#10;X6Q9AtgDp/pj7poyu6f3BDut9TB7e9Ri21YRrM01gGQhgD04hUtL7IbXx9rpbYbbR4VFVl5Z7T0C&#10;pC8C2AOjtsqzH0+zIxtn2r3vFtrYRRvpAwEeAlhEiwAWoZHsALa6ttbNHlHD4+EPJ7nLhWl4AASw&#10;B2Nq0SY7v1O+Hd88262lxrqMwB4EsAdGG/l9NmWlHdM0yy7qPMIFJyoDQAC7v7btrLYuOfOtQV19&#10;clxdW6VvwXLbWUUfCIhEAItoEcAiNJIVwKrTsrx4m7X6co67hO8fA6db8dZgbNgDBAEB7P7RTPqi&#10;ku325ojFbjb91a+OtoIlxXRmgL0QwO4fDeBoF/JuwxfYSS1z7M53Cmw+azMC30AA+/1UZxRvq7Av&#10;pq2ya7qPsVNaDXNr089YyZV/QH0IYBEtAliERjIC2PVbdrhZr3/qOtKOb5FtPUcssq07uTwYiEQA&#10;G73Kmhr7YNwyt2vwoQ0zrOngWba8OFzhEpAoBLDRKy2vtE5Z8+2Sl0fYcc2yrF3GXNu0nbUZgb0R&#10;wO6bAta8eevsL2+Nt6MaZ9pf35nglhtgCRPguxHAIloEsAiNRAWwmkGytmyHvTFikZtBouD1xtfH&#10;WsHSjXWPMeoL7I0A9vtVVtfalOWb7IYeY91GWze+MdbNJAHw3Qhg901X6GzcutP6jFvm2ipayuSO&#10;twts+spSZqkB34EAdg/VE1U1tbajssZNMFm4fqs93m+KHdEo0y7onG+DpqxkaSQgCgSwiBYBLEIj&#10;3gFsdV0DZObKzW7WyMVdRrjw9cVPZ9iI+Rtc4wRA/Qhgv5s6LtNWlNpLdXWJLuHThjgDCousdHsl&#10;AQnwPQhg66e6Y+WmcndVji4PPrGuvfLMx1Mtf956q6yq8b4LQH3SLYBVfbFtZ5WrMzTwO3LBBvt8&#10;6ip7d8xS65w935oMnmVP9J9qd/cutLPa59qFnfPt9fxFdd+/nXYKECUCWESLABahcaABrNZb3FJe&#10;ZStKttvMlaU2ZuEGGzpjtfWbsNw1MNp+NdeFI399p8BObJFthzfKcLt8rijZ5mat0fgA9i1dA1iF&#10;q6XbKmzphm02eVmJDZuzzj6eWOTWdtVAzj8GzrB7ek9wgzlabqBH3kIr3V5BnQJEKR0DWA34bty2&#10;0xat32qFS0sse/Za+6iwyHrmL65rr8yxFwZOt/veLbQz2+a69opmvM5atdkqqmuoW4AohD2APeb0&#10;C63d0FluibR93Rp9PtMtH3BBpzw7pfUwN1CjWfLaz0JX4qj+UNvkmLqvL39lpD30wSR7o65ftK5s&#10;h+s7AYgeASyiRQCL0FAA+7PfHmmXdh5ul9U1FPZ1u/TlkXZ2+1w7oUXO7gbGEXX/qtGhMOSPbYa7&#10;xy/slO/Wd73q1dFuZtpLg2a4jgwNDyB6YQ9gf/Qf/2U3vJZvN/cct8/bTW+MtSvr6opzO+S5joxf&#10;t2iNNO0MrA7Ome1y7fy6ekV1kOqV6+vqlec/mebCFAD7J+wB7J+75tr1PcZ+701rQp9dV68oHDms&#10;rk5x9UqTTHf/1Lp6RbPSLlB7JaJeUVgyfO46q+EKHWC/hD2A/WWDs+ziTrmunbGv2xXdRrnljhTC&#10;/v3Dydbk85nWPW+hfTJphY2cv8HmrdliJdsr6PMAMUAAi2gRwCI0FMD+5vAG1vGrmfZyzvzvvfUc&#10;sdj6Fix3l9loZtrohRvdTuOTl29yl+DMWVPmQpFlxdttVWm5W0etqppL94D9FfYA9qe/+KU1GjjZ&#10;mn0x63tv7TPmWY/8Rfbh+OU2uK5uyZ27zsYs2uhmqk0tKrXZq8tswbotu+uVDVt2WkUVM9OAAxH2&#10;ALbpp1Os9dA533vTbDXXZpmw3IZMX215dfWKNr1RvaIlTFSvLPTqldVevaINcahXgP0X9gD24suu&#10;sIVrN7v6YF+3FZu21/VtKmx7RTV7WABxRgCLaBHAIjQStQkXgP3DGrAA4iEdlyAAEF+JDGDVd1m7&#10;dq2tX7++3v6L2k+bN2+2NWvWWHFxsdXU7HsiiI45lptwAYgNAlhEiwAWoUEACwQTASyAeCCABRBr&#10;iQpgV69ebddff709/PDDdvvtt1urVq2soqLCe3SX+fPn21133WVPP/203XnnnTZ06FDvkfoRwALB&#10;RACLaBHAIjQIYIFgSmQAq87J6aefbmeffbaNHz/eK/2mXr162fHHH29XXXWVzZkzxyutHwEsEFyJ&#10;CmBzc3PtjDPOcHXLsGHDvNJvGjBggJ100kl2wQUX2OTJk73S+hHAAsGVqAC2a9eudu+997p6QD/r&#10;rLPOskmTJnmP7vL888/bm2++6Y5pxIgRLlzdFwJYIJgIYBEtAljEhRoIjRo1cg0c3d54441vNRZ0&#10;yc0TTzzhHtcI8fDhw71H6kcACwRTogLYqVOn2plnnmkjR460rKwsO+SQQ2zhwoXeo7uMGTPGLr30&#10;Ups+fbp9+OGHbmbJvkIQAlgguBIRwKoOufjii10Im5+fb0cccYTNnj3be3SXCRMmuLqnsLDQvvji&#10;C7vxxhvd5cLfhQAWCK5EBLAKYx544AHLyMjwSswef/xxGzRokHdvl0suucRGjx7tvtaMWfVz1C6J&#10;tHz5cvf/dOvbty8BLBBABLCIFgEs4uKzzz5zDQQ1JhYvXmwNGjRwHZdIr776qj3zzDNWUlLiwte/&#10;/OUv3iP1I4AFgikRAaw2m3nvvfesWbNmXom5hk6PHj28e7uoHvHLNMhz0003uTomktZYUwdHN4Uo&#10;BLBAMCUigFVA8uyzz3r3zA0M61LhSI888oi1adPGfa1juueee2zevHnufn0IYIHgSkQAq3pCbZTI&#10;K3VeeOEF69+/v3dvF828nzhxovt648aNdtppp9mGDRvcfd/SpUvd/9Otd+/eBLBAABHAIloEsIg5&#10;hTHNmze3d9991ysxe/LJJ+2tt97y7u1y4YUXupkkohBEs9b2XhtJna5ly5a5m2akEMACwZOoALZT&#10;p07fqFfat2/vZtpH0iXCQ4YMcV8r/FBjSGusRdJsk9/97nf2y1/+0t0IYIFgSkQA26dPH+vcubN3&#10;z6x79+720EMPefd2UVjjBycawHnqqad2z1rzqf1SVFTk2itz584lgAUCKhEBrNpFGrj55JNPvBJz&#10;M2L9fo9PSyVp9r2o/jj11FP3Ga6yBAEQTASwiBYBLGJOnROFMZGNDM1a01pIkbRGo9/oKCsrc40Q&#10;7RQaadasWW59JN3U4SGABYInUQFst27d3HImvqZNm1rLli29e7tobdiBAwe6rxXaaOMLdWoiqY5S&#10;4Krbpk2bCGCBgEpEAPvRRx/tnt0qGujRoHGka6+9dvfgjzpZjz766O5Za74VK1ZYixYtXHtFG+oQ&#10;wALBlIgAVrRu9LnnnuuuBNRMWM12XbRokY0aNcqmTZvmvkdXA7744otu1us777xj999/vyv/LgSw&#10;QDARwCJaBLCIOYUxClx1ubBP4eneM2C1kYU/U82fAbt3CKLQRc+nmyo0AlggeBIVwH766affmJmm&#10;NRkVnkTScTRp0sR9rcv5brjhBjfA811YAxYIrkQEsNr4Rhvl+BRu7N1ead26tZvNJqorbrvtNndZ&#10;cKTI9oqOlwAWCKZEBbCqK1R3HHfccS58zc7OdvXD3//+dzfQI1oiScueaO3p6667bp9LmwgBLBBM&#10;BLCIFgEs4kIz0BR8aERXs0LU+NDor2aiaTF56dKliwtLFI5oNPiWW25x5d+FNWCBYEpEACtaU/rq&#10;q692s9UaN25s5513nqs/dMmwZp3JunXr7Morr3SzZZ977jk3GLSvjgoBLBBciQhgNQCsmfKavaoZ&#10;9RdddJGVlpba+++/7y4ZFrVlLrvsMrdUQcOGDd0M130dk4JXAlggmBIVwMYDASwQTASwiBYBLOJC&#10;m98o/LjmmmtcQ0FhqzpSumRYwYlo1FczSnRpnzbKidwptD4EsEAwJSqAFQ3oaOb80KFDbf369a5s&#10;zpw539jkT2u+aiPAnJwcF6TsCwEsEFyJCGBlzZo1rl7RbdWqVa5s4cKF31jnVfXb4MGDXVtFoe2+&#10;EMACwUUACyDWCGARLQJYhAYBLBBMiQxgY40AFgiuRAWwsUYACwQXASyAWCOARbQIYBEaBLBAMBHA&#10;AogHAlgAsUYACyDWCGARLQJYhAYBLBBMBLAA4oEAFkCsEcACiDUCWESLABahQQALBBMBLIB4IIAF&#10;EGsEsABijQAW0SKARWgQwALBRAALIB4IYAHEGgEsgFgjgEW0CGARGgSwQDARwAKIBwJYALFGAAsg&#10;1ghgES0CWIQGASwQTASwAOKBABZArBHAAog1AlhEiwAWoUEACwQTASyAeCCABRBrBLAAYo0AFtEi&#10;gEVoEMACwUQACyAeCGABxBoBLIBYI4BFtAhgERoEsEAwEcACiAcCWACxRgALINYIYBEtAliEBgEs&#10;EEwEsADigQAWQKwRwAKINQJYRIsAFqFBAAsEEwEsgHgggAUQawSwAGKNABbRIoBFaKjRoY7Ypk2b&#10;XBjLjRu3YNzU2HjmmWds8eLF3tkaHgp2fv3rX1txcXG9vxs3btySd9Pn/XHHHee+DhMN7CiA3bhx&#10;47d+J27cuCX3VlpaahdddFEogxId8xVXXOF+h/p+N27cuCXntnnzZrv99tutrKzMO1uB+hHAIjQU&#10;kBx//PEuhA3K7YQTTrAf//jHgTsu/3booYfa//7v/9b7WLJves1++MMfBva103H967/+a2CP7/e/&#10;/7397ne/q/exZNz0Os2bN887W8NDnRgFPPX9Tsm6qV752c9+Frjj8m9HHnmkC63reywIN71uP//5&#10;z93rWN/jybzpmH7yk58Etl45/PDD7Te/+U29jyXrpteqpKTEO2PDQR2xINYrv/jFLwJbrzRo0MB+&#10;+ctfBvK81U2v209/+tPA1iv/8R//Edj39uijj7ZDDjkkUK+d6hUNkITNhg0bAvX5off0V7/6lR1z&#10;zDH1Pp7sW5DbA7rpvfzRj34UyDaBXrP/+q//smOPPbbex4Nw++1vf2uHHXZYvY8l46b3cd26dd7Z&#10;CtSPABah8fXXX7vZahUVFe6yxCDcNOKlD3eFOPU9nuzb0KFDrWfPnvU+luybOqj//u//7kbz63s8&#10;2TfNuFaAHdT39uOPP7Y+ffrU+1iibzonNeOrpqbGO1vDQ/WKzuMg1Suq5y6++GIXOtX3eLJvhYWF&#10;1qJFi0C9ZpE3DdbdfPPN7m+yvseTedPf2hlnnOFmdtb3eLJv+fn51rlz58C8tzoOnQ86T8MkiPWK&#10;zgfNztH5Ud/jyb4tW7bMHnvsMbdsQ32PJ/um+viCCy5wf4/1PZ7Mm97ba6+9NrDv7Zw5c+yFF15w&#10;S/3U93iib2GtVyRofSG9p08//bQtWrSo3seTfdM5cdNNNwWyPaCb+hgKr9XnqO/xZN5UFz/wwAO2&#10;Zs2aeh8Pwu2VV16xYcOG1ftYom9hrleQWASwwEFQhasRQlW4QZSdnW29evXy7gWLGkOasRHUtTf1&#10;QapR1aC+t5999pn169fPu4dUorXdLr300sCuTzdt2jRr3bp1YBuZGtS57bbb3HpcQaPPjLPOOsuF&#10;c0E0ZswY16GhA5F6dD7cddddgb3sevXq1fbkk08GdiBP9bEuWw/i2pt6b2+44YbAvrcK51566SW3&#10;XjxSi97T5557zoqKirySYNE5ceuttwayPSDqY2j2v/ocQaO6+OGHH3YhdlB1797dRowY4d0DwoEA&#10;FjgIaoj7M62CaNy4cTZo0CDvXrBoZPXcc88NZKNDFJRcffXVgX1vc3Nz7auvvvLuIZWoXnnooYcC&#10;G/5rqYm33347sCGdwk1tChfEDpfeW23SENR6ZerUqfbhhx8SwKYgnQ8NGzYMbPi/fv16a9++fWAD&#10;WNXHmg0W1ABW67AH9b1VONetWzcC2BSk97RLly5ulmQQ6ZzQ7OugBrBqC2jwRH2OoFFd3KpVKzdL&#10;N6gGDBhgEydO9O4B4UAACxwEdVLV6Ahqo1IhZ1Bn0ek1W7FiRWA7+jouzcgJ6nurzmBQAzocHP3t&#10;KYwI6t+eOgpaQiSo565eN63tF8Tj0zGtXbs2sO+trkjQjKGgvrc4cHpPdV4E9W9PAYmW5ghyvaK1&#10;/YJar2ht0KC+twqtFeJQr6Qevac6b4MacAa5PSA6PvUjg1qvaOmVIC8vpvZKUK+kBL4LASwAAAAA&#10;AAAAxAkBLAAAAAAAAADECQEsAAAAAAAAAMQJASwQA1qvMScnx7Kzs91aSEEzcOBAd3wFBQVeSXDo&#10;9dKGUrppraGgWLlypQ0ZMsRmz57tlezapfnLL7+0WbNmeSXJk5+f726RtJbU5MmTbebMmV4Jwkxr&#10;5g0bNszVK1rDLGgGDx7s6hVt9hc0Whds5MiR7vUL0rqN+qwYOnSoTZs2zSsxt3ajNtSbMmWKV5I8&#10;es1UF0euJanXTnVe5DEjvLQpzfDhw129onMjaLKysly9MnbsWK8kOLTu+pgxY9xrt2rVqsDUK/qs&#10;yMjIsMLCQq/E3DrdmZmZNmHCBK8keUaPHu3e08hNV/XaLVy40LVZEH7aTEqfHTp/g7ghl3bK19+g&#10;/haDuF6t2gGqV3Scar8EgT4r9H5G1sV6n3WcQaifdQw6vr33OtGmf5F1IRA0BLBADGhXcHVo1Njt&#10;3Llz4BYsP+SQQ1wjPAjBYSR18vv06WODBg1yO1lq9+2g0Gul91I7gPoUxmq316ZNm3olyaNd6LVT&#10;fiQFxA8++KA1adLEK0GYLV261DV0dWvUqFHg6pU//OEPrl4JYuCvwRPVLRowef311wPT4Vq8eLF1&#10;7drVnn32Wa9k1/v8yiuv2JNPPumVJE/v3r3tscce+8brpUEyHdtzzz3nlSDMNLiosE6DE4888kjg&#10;wogzzjjD1SszZszwSoJD4U2PHj3c4GeHDh0Cs/mLwuBu3brZfffd55WY2+zv1VdftbvvvtsrSZ73&#10;3nvPnnrqKSsuLvZKdm34p93pVY7w09+bPm/VF/rLX/7iNl4LkmuuucbVKxpIDFpbSsejdoFeO7Xt&#10;v/jiC++R5NJnf/fu3e3WW2/1SnYN7KgOvO2227yS5Pnggw/s+eeft0WLFnklu6iP9uijj3r3gOAh&#10;gAX2k2ZpanRNN30QRc4U2rFjh/3zn/90u4Qng2ZnqCG+fPly1xjyO1b/8z//48I5jWYmi14njfDq&#10;2FasWOGORWVvvvmmC5g0K0whbKJFHpc6ppGvkRprkQGsTJw4MaEBbFlZmTsuHZ+O02846u/wpZde&#10;cl/7PvvsMxcQE8CGjxq6Oi/0PuvryHpFs4b+/ve/J62zrxkPqj90bJrZ4nesDjvsMFee7Nkamh3s&#10;1yv+Dv6a9f/xxx+7wKRnz54J73DpGCKPSzM0/NlyU6dO/UYAK9OnT09oAKvXya9XNAvS/6zQcbZs&#10;2fIboZxmmLRr185efPFFrwRhoZmRfr2i8CuyXlE7RR1rtRuSQfWZ6pNly5a5esRvN5111lnuvtpX&#10;yaTXy2/r6XNY568CkrfeesuFwwpgk9HWq++4RAPEkQGszJ07N6EBrNpP9bVB9TqpbRIZwGq2fYsW&#10;Laxx48ZeCcJC56b/+aHPucjPV73Xf/rTn5LWLtDP19+eX6/4s66vu+4697epOtE/Z5JB54SuhNHx&#10;6TVU+0plrVu3dv2Lvn37usk8ieb3bfWe6jXyPys0S12BeiQNJN95553evfjbu28bGe6/8cYb3whg&#10;1W9TndK8eXOvBAgeAlhgP2nGiEbcFH7de++97gNL9CGvMs28ShaNnGo2gULgW265xX0wqWGkwFAh&#10;hGYwJaPDIOrYa0TyH//4hztGfa3XTJ17NcL1Yfn555973504amhoxpfCBQUg+tp/jYIQwOpv7Zln&#10;nnHv6U033eReLzWM9g5g1QBRh1Czmghgw0cBq87Phg0b2l//+lebM2eOK9ffogKxfv36ufvJoCBT&#10;54b+3u644w7r1KmT6zC0bdvWhRGaxRR5aWmiqS7RMSjU1Kxw1TW6NK1Zs2bWpk0bN7M+GQGsX9/p&#10;uB5++GE3QCdBCGBVrz399NOuXlHHVIG16pW9A1h1EtWZGTVqFAFsCOnvTvWK3ufbb7/dfaaJOrCa&#10;caXzN1n0WfbEE0+4ekUhoT5X9Xf32muvWa9evdwxJ3OGqd/W09+9gk11/DXbX+eDPmvVvkpGe0rH&#10;pfpOdcv999/vBmYlCAGsZtyqXtF7euONN7qZr6p79TpFBrAKnlTf6TJhAtjw0XunzzC/r6GlB/SZ&#10;p/NX/RC918kyfvz43fWKzgedJ6rv3n33XXvnnXfc35sGuZNFA2J+n0NtBL2Waj+pnaUQVsen1zPR&#10;/PpObdB77rnHlixZ4sqDEMD6M+j1nmrmrT4j/DZdZACrOlqfeWpPEcAiyAhgajDAowAAG3hJREFU&#10;gf2kDqo+zHVTR1Wde3VcdQmpGh6J7uhH0kiqOixqBOlD/pRTTtk9a1LHqA+mBQsWeN+dWPr5mh2h&#10;Y9O/6vQrJNFlc5oFo+PVJf+JFnlcem+vuuqq3WsHBSGA1SwCNc50fDoeLTGg+3sHsOpMH3300XbU&#10;UUfZ//3f/7l1pBAeep/VSdX7rAalOrLq0Lz//vvuEjCVJ4uCQ79e0YyS3//+9242gs4d3dQJi1wr&#10;OdF0/qo+Vv33wAMPuM6LBpzmz5/vzhMFxokOcvTe+cel2Rvq0CjElCAEsDo2v15RR0thieq/vQNY&#10;dVhVp6hu+e///m+3Vi3CQzMk/Xrl008/dYMS+tvUJa76vE1mvaK/P9UtOgbNwv7Zz37mAn/VKTrG&#10;jh07JnXdYb+tp+NUHadBCoU4agOoTMen+iXRIo9LgYnW4pYgBLCq6/zPCs1Wu+CCC1zYtXcAq6ud&#10;jjzySGvQoIH9+te/tk8++cSVIxwi26Vqayrw1N+kZjVr0FNfJ4v+1vxZpZqdq3pF/R6/XtHgTjLX&#10;L1V/TOeJjk/1s5Zc0ZU6GtRRfegvdZZofr2i49KxaDkiCUIAG9m31eDNcccdt3v98sgAVldSqr2i&#10;x3Xlp4JbIIgIYIEDpA8CdZjV2dcmNPqA0rpgmiGhx5JJjQxdKnfZZZe5Gbq6xF9rvikESNblhpF0&#10;+Y2CTh2bZuBodp/W8kn2h6U+0C+//HL3Aa+ASaOs6rz4H+4KnxSGqeGhRkki6T1VGKe1QPX3pYaG&#10;Lh/V++zPrBOFPMyADS+9z3r/1CFV5/nmm292l6MptEtmp0Z0bNqA5tRTT3XnrmZbaxabZu8GoV5R&#10;Z0az/BS89u/f33W0FDppvbJkvna6XFOzhBR0qu5TOKzAU++vXlN1ElUPalBKM5/VUUwU/XxdeaDB&#10;OXWotUmJZmAraI18TxU6MQM2vPQ+K3DVesiaJXT99de7JWs0qKfAIpl0bPr7+t3vfufqFbWj9Heo&#10;Kz8UCiSbzgvVcWrn6XNXg8ZqT2lgR8FAsuhzXwOyeu10JY8CE7VftDyCQh7VO2pTXXrppW6AJ5GT&#10;A/Se6jXS55deI4V0OlZ9rkW+p1prnxmw4aX3WZ9dmqigyR5//vOf3WevAk6dN8mkY1N/7Le//a2r&#10;VxRyqr2sGZ6qA4NAx6UlVzRYodBTA2Nalk3tlmTR66arJnT+qg2gvpkGUrRZntpROp+1TMLFF1/s&#10;6p5Etq10bHl5eXbhhRe6ekR18uOPP+4GxiKXvFBAzAxYBBkBLHCAFM6p06pOv2ZvqtOgcEKd6mTO&#10;ghU1ts8//3z34aQPUB2XbjrOIFCIqDUFRbMjdJy6bCjZa75plotmtYhm5eqDXiGTZuWIGm16n1Xm&#10;X56TKGoMnXvuuS5cEr1e6qQqcI0MYDUjJ1mznHHw1IlWwK/OjP7e9Deoc1cdiWQHsBp0uOKKK9w5&#10;oEa4zlsdmzaRCgLNvFHnSq+TGuMFBQXuGDXrSg33ZFHnVKG6glWFrf5uzHo9dVw6Pr/Mn6mTKPq5&#10;J5544u4Nj/SaqX7T311kuKS6WZtNIpw04/Daa691g4v6e9PAsc7dKVOmJD2A1TH5y+tolpOuQNGx&#10;Ra7rl0y6ukQz/NSW0s0/Pg3YJrNe0Sw5Xe6v81Tnp2Yfqg7RII7aoKoDVaYBeM2qS2S7VMG+ZvYp&#10;oBG9Zn69otn3Ph0j7ZXwUmB40UUXuXNVgwB6j3Vu6P1OdgCrtrAGE7XJr45FdZ2OTZ9jifyM3Red&#10;vxogFrX5FBLrtYs8RxJNM0p1JZHeT9Ut6mOoDlG/UpM/1N/QcapMVygksl2qdrCCX/18Uf2ivzl9&#10;nkUO7KieTvQkGWB/EMAC+0kfQJrBdOaZZ7oPqCBRZ0ChjWZSKaALEh2bOle6bF5r5+oDMgj849Ka&#10;apqhERk6BIGOT7MJ1MjVDFykJnWONRP89NNPdyFdkOhvUANNCkk0EBA06lwpfNWsvshZEMmk10zH&#10;pfWtNQssCDP5Iun4FLrqKomgDMwh9vQ+a136s88+e/clm0GhY9P5qquHkrnG9XdRsKCBdg1mB6mt&#10;p+PSkleXXHJJ0get96b3VAPWmgnpD+og9eh91kCsZkZqskKQ6Nj0eavwVeFmUMJWn45P/QytuaqZ&#10;pup/BIH6trpqSFc4JXON3ProNdPAodp4GlQCwo4AFthPujxEl6Wr06pRymTPHomkEV6NDuqSEQUm&#10;CjmD0vhQGKG1U9XoUIPNXx8x2TSaqxm5Wgw/SMfl0+iuZi5pppqOTcerxghSi9aS1uXzGrXX+5zs&#10;2SORNKNKl7Fq4ElBhOqVZM/yj6RL9zRjQ8uGBOX81TmqWf7aFEwDJ0GrVzSDRMvAaKkBHZs6hNQr&#10;qUfLS2gAQEuY6H0OSmdfdJmoOtSayanZajq+INUrWm5Ig8VBa+tpffC//e1vbuZwkI5LNHtPO+Br&#10;QyGF66pXghaA4eBp9qPOXU0O8OuVoHx+6LzQVURay1yD2UGrV9Q30/IqWsJOg2I6vmQvWyda7/2u&#10;u+5yyyLomILUBtXsW01C0ZIqGnQKUt8WOBAEsMB++rd/+zf7j//4D/vNb37jbpqJEBTqLPzwhz90&#10;mxro2HTJutYWCgKNXv7oRz+y//qv/9r92mkNumTTjGEd1y9/+cvdx+VvahEEhx56qP34xz92C8rr&#10;2NTxCtosXRy8n/zkJ26zCP9vcO/N35JJs9Z/8IMfuE2YdGy6ZD1Il6Pr/PjFL36x+7VTmJ1s6ozq&#10;uP7zP/9z93Fpbbyg0IzIf/3Xf939WaGQLhkbCiG+fvrTn7q6xf/80KZNQaFL+9Ve8esVfdYlc9Ot&#10;vamt9/Of/3z3+atLc4Ng7+PSpICguOGGG+z//b//t7te0Qx7rtxJPTpn9Xfo1ytaIzkogZ0+Z/U3&#10;eMghh+w+R7S0TlDoMnp99v7qV7/afXxa5z/Z9Dnx7//+77uPKRmbIn8XLfcX+VmhK1ATvQwcEEsE&#10;sAAAAAAAAAAQJwSwAAAAAAAAABAnBLAAAAAAAAAAECcEsAAAAAAAAAAQJwSwAAAAAAAAABAnBLAA&#10;AAAAAAAAECcEsECaKSkpsS5dunj3sGnTJnvttdessrLSKwGwv7Zv326vvvqqbd261StJb19//bW1&#10;a9fOtm3b5pUA2F81NTX2xhtv2Jo1a7wSNGnSxEpLS717AA5Er169bMGCBd49PPvss7Zx40bvHoB4&#10;IoAFUtSpp55qP/vZz+zf/u3f7Ac/+IH7Wre2bdvGpfG+YsUKu/jii62srMwr2bfa2lobPHiwnXLK&#10;KXbIIYfYWWedZaNHj/YeTRx17G6//XbbsWOHVwLgu1x11VWuHvnJT37yjXrln//8p23evNmd17G0&#10;evVqO/HEE93AUTT087Ozs+2MM86w//7v/7Y//vGPNnToUBeIJpJ+3hVXXEFQAkThvvvuq7deeeKJ&#10;J1yborq62vvO2Fi3bp395je/cf9GQ/VKfn6+nX322a5eOemkk6xfv34Jr1fkzDPPtLVr13r3AHwX&#10;tUtUj/z0pz+1H/7wh7vrFdU3qldiPfFCAea//Mu/2KpVq7ySfVP9MX78eDv//PPt17/+tR133HFu&#10;wCnW7ahoHHXUUbZ8+XLvHoB4IoAFUpRmXm3ZssWFEQo49bVuxcXF9sUXX7jvWblypX355Zc2YsQI&#10;69mzp2sIqGH//vvvu86Fvleqqqps7NixrmGg8vrCkMgAduHChZaVlWWffvqpvfXWWzZv3jzvu/aY&#10;OnWq/e///q9NnDjRNVomT55sS5cudY/p2L/66ivr0aOHO1b9fNFsmGHDhrnjeO+993Y3cjSKrdFs&#10;/2epUaOZeBkZGS7U1e+m/+dTUPThhx/aO++8436+H8DqOPT7de/e3YYMGWI7d+70/gcAKS8vd/XI&#10;qFGjXIfBr1d03uuc1Xm0fv16F3qqztC5p+9VXdK3b1933vqhh0IVnX86n3U+1hcqRAawqq80aKNz&#10;U887Y8aMbwUgc+fOdcHKuHHjbMOGDTZ9+nSbM2eO+z4dm+oBnd+fffaZm7UrqlcUrug5e/fuvbsT&#10;smzZMldHvPnmmzZz5kz3HKqL9Lvpd9L3q47x6XVQ/aG6SM/hB7Cqbz7++GM3014/l1nCwDfp3NT5&#10;U1hYaEceeeTuekXnqNoSulJF55HqGH2Pzr3c3Fz3PTq3dM757QGdzzrv9T1qyxQVFbnySJEBrOqY&#10;jz76yP2c119/3dVJeo5IixcvtmOPPdZGjhzp6hXVKWrDqE6oqKhwbSjVKwMHDtw96KLn8NsfqkcW&#10;LVrkynWcqgdVrnaPX4epXvPrFX3tt3tUXwwYMMDefvtt9xx+AKvXTG0s/Vy9BnqNAOyhNrzqCH1+&#10;a1KKX6/o3Bk+fLibgKGvVa8UFBS4c099Jv2/QYMGuXPObw/oPFX7QmXvvvvu7vM5UmQAq7pF9U9e&#10;Xp47R8eMGbP7nPbp+8455xx3LKpX5s+f7/phCmD1vWrHqB+k81+Pix7TsapdonrP71/5fTf9Dnrc&#10;D3HVZvLrFf1OasOJ6lbVG3qe2bNn7w5gVW/p/+iY1Z5Rew5AbBHAAilOHQAFJT594F9//fXua3Ua&#10;jj76aGvevLkLHjSz45lnnrHPP//cHnroIevWrZv7EFfH5M4773SNFM2gvfzyy7/VkIgMYPUhr+ft&#10;06ePazxcc8013nftoePSz9P/i6Sf98orr9jzzz9vmZmZ9ve//90aNmzoHuvatatddNFF7vn79+/v&#10;GhnqdKhhpXBDDSP9LP2Oup1wwgnu/6qTohlx6uzo+RW4Pvjgg65cx+wHsLq0r0WLFq5jpwYPQQlQ&#10;P51LCjB8Ckf+8pe/uKBUwYRC05deesnVAYcddpg9+eSTrrGvf3WeKXzV+av/o3pF5/aVV175rXol&#10;MoBVffX73//edRgUYPz5z3/+1sy4SZMm2X/+53/akiVLvJI91Dl5/PHHXX323HPPuZuoE6NQ45NP&#10;PnFBjH6OQpTjjz/eOnfu7OrGSy65xA0sqfOiWftPP/2066So/lCHSZ2zxx57zNUlqp8UvvoBbPv2&#10;7e2FF15wIa+enw4NUD8Fm8ccc4x3b9cgzb333usGWTVAe/rpp7s2ij7/9fmuc04DO//4xz/s0Ucf&#10;dTPa9L233nqrG7xV6HD11Vd/a6ZbZACrkENtJNVBClBVD+19Ka4Cij/84Q8uINmbfs79999vOTk5&#10;rm5THSeq71SH6FhVt6jeUfijWW6tWrVy9ZHqnWnTprnv12x9tXdUH1577bXu+VSvNGrUyN1XvXLD&#10;DTfsDmDV5nnkkUdceKN6pb6gGYDtrjsi6VzTZ7faFuedd547l9Qn0NV4ekxtDJ3Pt912m+sfKAC9&#10;6aab3Hmtc1d9jb3rlcgAVm2kX/ziF24pIvVl1G/aO7RVO+Xkk0929cveFJqq36VB3g4dOrhjEt1X&#10;n0eD1qoT1A7RpJULLrjA1RUffPCBq3dUr4nqi3vuucfVJ2qf6PhVr2gpuksvvdQNCuvn+AGswuW/&#10;/vWv7vv1vfVNoAFwcAhggRT3fQGsgkl/pFTBgjohogaBQkoFIurkaAaHPtD1fL/85S9d0BFp7wBW&#10;/1czQ9QgUeNm7zBTP1OdEDV2br75ZtfA0Aw3/Z8bb7zRdWr089Rx0aVD6lyoUbF3Q0WdEDUq/Fkk&#10;Tz31lOuQ6Pf805/+tPvnKmxReKwO3v/8z/+4wEg008QPYBWq6PdUY033AdTv+wLYc889d3e9ctll&#10;l1nTpk3d16oPFI7ovFQo+fLLL7vzXLNDNPNN/0baO4BVAOHP7r/uuutceST9THUsVK/oe1u2bOnO&#10;Z9UPqlcUhujnaZDp5z//uXv+Cy+8cHcI4lPnS/WHX6+oI6b/qwBW5X7Y0aZNG3vxxRddR0oz5PzZ&#10;b5r96wewelz1qjpf/qxbAN/2fQGsBmD9euWOO+5wAyqiWVs63zS4oQFlna9+vaIAQm2CSHsHsAov&#10;NJir9sff/va3b4UO+pkKc1WvKAxV0KFjUrlCGQ3+6nnUnvjd737nnlfle7eT1DbS8fj1igZ4VDfo&#10;eRSGaOau6GepPaL6Scse+FcjaXauH8CqTtWAsQaGGCwGvtv3BbBqo/gzTDWAokBSVK/o/NPnfadO&#10;ndySKDrP9fmu5Zg0WBJp7wBWgy3+gKv6IBqEjaTzXkGqzmkNFGkgSbN1/XpFk1H08xTgasBJz6/J&#10;MRrMiaQre9TP8usVXQ2oySd6Hg0eq+0kClTVn1N9ooEm/3dW+8cPYNVP0rFqsEntLACxRwALpLjv&#10;C2D1Ie9TB0CXnIg6F+qIKIBVcKGGgWbE6qaAQw2aSHsHsJr9psaLPsD1vHvPdBU1FtSgUENFHQl9&#10;6KsDpMZI69atv/HzZs2a5WbV7j1DTo0MdbZ8mm2m0Fa/pzpo/uU2en79DmrMKMj1qZHhB7DqdKnx&#10;8fDDD7vOj34XAN/2fQGsBlV8Clw1a1UUSOq+zi19vwIU/zxXGLv3DJG9A1i/TtJ5rf9f32WA4h+H&#10;ntMfDNIMM9UVkfWKwgvVN3vXK+ps+TPZRAGLLk/Wz9XxK2ARPY86RApO9Dw+vR5+AKu6smPHjm6G&#10;nmbZ1LfUAoDvD2B17vkUoOg89WlGvC4p1mwv1ROR9YouHY60dwCrMEWz2fwBZwUz9dH5rHNd9YHq&#10;H53nGrjeu32k5Uvqm9Gv2fZaf9KngSAFxgpKNGCk+kg0i02/t+o3tat8ak/5AazqRv1uOl7NwNUy&#10;CQC+7fsCWJ3L/uCpBlci+xQaoNV5qM95zYb1z3MNnGgZpEh7B7CnnXba7qXMmjVrtnv5t73pvFbw&#10;qvNedZHOb7V7NKHE/3k613XOq7+iySqRNHNfdZ5Ps2dVL6j+0UxdHYtogEj1o+pJ1Zc+DeD4Aaxe&#10;D22oqrD5rrvucscFILYIYIEU930B7C233OK+Fs3s0qX3EhnA6oNYI7DqJOimTpE/0urbO4DV4vf6&#10;XjUs9Lz1LTWg5/afU+u66cNenSCFwuqI+I/p56mBoMtu1Fnyy3XTjFX/UmQFvgpb9Dvr99Tz+TNZ&#10;NRNOnSQ1pH71q1+5kV/9f40++wGs/r/K1GBSh0YBDoBv+74ANjIoUadFgYVEBrAaPFGHwz+X66tX&#10;9g5gFV7o+74rgNXzRNYrmpmqOs4PTidMmPCNn6dyXRqoddr8ct1UD+rqAL9e0Q7Bqtf0/fp9/ABW&#10;HRV1zFS/aYBIHSf9f82M8QNYv17RTUuraI05AN/2fQGsznmfBjMUdvr8AFaDsAor/POuvnpl7wBW&#10;s89Ub+imQaG9A1j/efzzWO0azcDX7Da1H3RZsP+Yvk8DPmp/aKaaX66b1o9u0KDB7ufSLFatga3j&#10;00C3X5/5AayeX7Nu1Z7R92smrx/ARh6PZuLr/wD4tu8LYHUORwawCkt9mnWv81LLqanN4rcv6qtX&#10;9g5gNeirukA00LJ3AOs/j38e62t/qQLNwtVVN5GP6aYlWNQ+8ctVz2ltag0E+cemAV/9PB2fZuxP&#10;mTLF/Tzt+aEAVr+rgl7N7NX3q8/kB7CRx6O6SbP09/49ARwcAlggxcUigNVldGqgaFRYQaYCWQUu&#10;kfY3gNWldAou1NBR50GdFa1jpv+jGay6rwaEHlejR9R5UUdJx6HHtIakgll1yjRSrBm0mmWmBtV3&#10;BbB6fn2tGXqaFatAxw9g1ZnTz9PjaqSwViNQv1gEsJpxrrXG1OHRciQ6h/feSGZ/A1jN1lDHSsGG&#10;6pW7777b/Wx1UhSGqE7QOa76Q3WUaM1ndXp0HCrXZYJaKkD1guoThaaqD3Qs3xXAqoOiGTEKZfQc&#10;qiP9AFbl/vHo9937mAHsEosAVp/9qid0fqteUWDhX8Lv298AVj9f9ZPOY12do2NSyKtwRZcj67xW&#10;vaI2hV+v6Hl1+a/uq1yD2Ko/VAepztASLBps1u8l9QWwqlc0a1azafX8OgY/gNXyS2oL+e0nf5Yb&#10;gG+KRQCrNo4meKg9oDpA/Q3/En7f/gawCkC1RFHjxo3dc6re0vepntDsWp3Xekx9Er9eUftK9ZWu&#10;MlS9ojVc1X/RjFf9fz2f2h7+rP/6AljVK+pvqX7S76o60g9gdaWPXgPVK7qKUO0hAlggtghggRSn&#10;9RLVqfFphqkujxM9pg9cn2aL+Y0QzQJVaKoPXoWW6qho/VU9l8pVFknPq0vgFHSooaKOkP6v7ut5&#10;916sXo0SNT70fHpefe1/jzpB+hladkAhjR+E6mdGluv4RT9Pz6Objl8/V8/lj+6Kjl/HJPrZ6lCp&#10;gaLv12ug71Onxj8e/cy9f0cAu6iDoHPFp/Pcnz2hxyLrFX2tTo7ocd3X9+v8UodF55tfB6g8kuoC&#10;nav6fzrfI+skPY/fufHpvNf3+Oex6jr/e/Qc6hip/tC574eoei6/XPWKv56iBo/0fXouHX/kz9Vx&#10;iY7fvxxQP1vHqu/X/1W9p5+pukRlen7VMXv/jgB2UbsjcqMrnXM6n1Wu8ziyXtF5FxmAKGTRean/&#10;o/PVrwP8+iaSvk+P618Ntuj/6v/pprpg77Wa9X0q989jndv+pcV6brUtVK7H/XaGnkuDNjoG1SMa&#10;dBLVY6pnVK7j1/dJZF2lgSj93qJ6RVcE6bnV1tHXOh7VPXpe/VwdG/UKUD+dV/7yHj7VHzrP/TaJ&#10;/hV9RuvmU79G/1/nqfoL/jmn83Xvc07PoeBU56zaQf6VfKL2hl8H+PT9qi/859TP0v8T/T+1HVRP&#10;6NxXXSI6jsj+mN9n0++iulPletyvV1S3+c+pn+/XK6pDFCzr+1Vfqk7Scftf63j0vf7rAiB2CGAB&#10;AAAAAAAAIE4IYAEAAAAAAAAgTghgAQAAAAAAACBOCGABAAAAAAAAIE4IYAEAAAAAAAAgTghgAQAA&#10;AAAAACBOCGABAAAAAAAAIE4IYAEAAAAAAAAgTghgAQAAAAAAACBOCGABAAAAAAAAIE4IYAEAAAAA&#10;AAAgTghgAQAAAAAAACBOCGABAAAAAAAAIE4IYAEAAAAAAAAgTghgAQAAAAAAACBOCGABAAAAAAAA&#10;IE4IYAEAAAAAAAAgTghgAQAAAAAAACBOCGABAAAAAAAAIE4IYAEAAAAAAAAgTghgAQAAAAAAACBO&#10;CGABAAAAAAAAIE4IYAEAAAAAAAAgTghgAQAAAAAAACBOCGABAAAAAAAAIE4IYAEAAAAAAAAgTghg&#10;AQAAAAAAACBOCGABAAAAAAAAIE4IYAEAAAAAAAAgTghgAQAAAAAAACBOCGABAAAAAAAAIE4IYAEA&#10;AAAAAAAgTghgAQAAAAAAACBOCGABAAAAAAAAIE4IYAEAAAAAAAAgTghgAQAAAAAAACBOCGABAAAA&#10;AAAAIE4IYAEAAAAAAAAgTghgAQAAAAAAACBOCGABAAAAAAAAIE4IYAEAAAAAAAAgTghgAQAAAAAA&#10;ACBOCGABAAAAAAAAIC7M/j8At9gBYzJOcAAAAABJRU5ErkJgglBLAwQKAAAAAAAAACEAoQDwszQQ&#10;AQA0EAEAFAAAAGRycy9tZWRpYS9pbWFnZTIucG5niVBORw0KGgoAAAANSUhEUgAABWAAAAKxCAYA&#10;AADdMgXZAAAAAXNSR0IArs4c6QAAAARnQU1BAACxjwv8YQUAAAAJcEhZcwAAIdUAACHVAQSctJ0A&#10;AP+lSURBVHhe7N0FdFTnuj/+e9f/Hrm/e++x9rQ9PVKBFofg7sW9FCulxYpWKLTFggZ3d0lwD5IQ&#10;gUAgCQkWJCHu7q6TmXz/87wzwwk0wNCSkiHfz1rvyszsPXv23jOr7Pn2mef9DxARERERERERERFR&#10;hWAAS0RERERERERERFRBGMASERERERERERERVRAGsEREREREREREREQVhAEsERERERERERERUQVh&#10;AEtERERERERERERUQRjAEhEREREREREREVUQBrBEREREREREREREFYQBLBEREREREREREVEFYQBL&#10;REREREREREREVEEYwBIRERERERERERFVEAawRERERERERERERBWEASwRERERERERERFRBWEAS0RE&#10;RGSG0tJSREZGwsXFBSdPnsT58+cRFBSEkpIStfzChQs4fvy4GmfPnoWHhweSkpLU80y8vLwermMa&#10;iYmJxqWP0ul0iI6OhrOzM06dOqW2Hxsb+8j2cnNzcenSJbU/fn5+xkf/TZ5reh17e3vcunULxcXF&#10;xqU/n0ajQUBAAPLy8oyPAMnJyWo/K7uioiJcvnxZ/RUxMTGPvAcFBQXqXGdkZBgfeTo5Bz4+Puo9&#10;l89ETk6OcYmBnKs7d+6oc+Pq6or09HTjEoPMzEy4ubmp5Tdu3IBWqzUuAeLi4uDg4KCW5+fnGx8F&#10;EhIS4O7u/shn4XGyT/fv3zfeqxjy+ZTPedl9JiIiIqKfYgBLREREZAYJMFu1aoXJkydjxYoVmDFj&#10;Btq3b6+CN9GsWTOMHDkSa9euhY2NDQYPHozWrVur8MwUlA0YMEA9JuuYhoS65ZFgq23btur1li1b&#10;prbdtGlTFR6atifPb9SokdofCXcfV7NmTfTv31+tJ/tbr1497Nu3z7j054uPj0f9+vVx7do14yOG&#10;MG7Tpk3Ge5WXBJnHjh17GGjK+V2wYIG6LST0lHPq6+trfOTpPD091fvSuXNnvPfeewgODjYuMTh3&#10;7hw6dOiAJUuWYMSIEfjkk09UKGsyceJEfPrpp1i0aBE6deqEPXv2qMclCP7oo48wZcoU9O7dW30G&#10;5H2X586ZMwe7du16agAr25w+fbrxXsU4ePAgevToofaViIiIiJ6MASwRERHRM0gF4+9+9zvY2tqq&#10;ylSTwsJCVQkqJJw9ceKEum2yfPlyNGjQQK0nJICVwO1ZUlJS8MYbb6jgtGx14dKlS1UoK9WZMnr2&#10;7Ilx48ap8LNsqGciAeyaNWvUbQnrJOSzsrJS96UCVJ5n2r4cl7yuaV+lUlOqWqVCU6pE5bZU+8p6&#10;9+7dw//8z//g8OHDahvZ2dnqebKeiYS08lypApbK3aysLLUPsl1ZLzU19ZFjk8pcWddUkWqq1JXn&#10;SJWpBKOyTKo/ywv85Hhk/2V9GbItWVduC9OxyWvKMvkrIaycw1GjRqnjkNc1BbA3b958uO9yHGXf&#10;97JMj/v7+/8kgJXXkPf/yJEjaj/kmGXbe/fuVculIlnum87bmTNn8Ic//AFpaWm4fv06atSo8XB/&#10;JcSV8yxV18OHD1e3n+ZpAawct7w/8rpyXkzvgxyLvE+mc216z01kPdk30/P279/PAJaIiIjIDAxg&#10;iYiIiJ5CgrOpU6eqMPNpQVN5AayEd1IpevHiRXVfAtjx48erIMs0TAFhWevWrcPbb7+tAsSyJLys&#10;W7euqjyVKs53331XBXxffvmlCsse93gAu3HjRjRs2FDdl8rN//iP/1ChoJCfzvfr10/9/F5IZai8&#10;1rfffouxY8eqakx5TQk6JRj+zW9+g169eqnXludIpa+Esiayb7K9r776CgMHDlRVnPITfdnuF198&#10;oYJk+cm9kNBPKnQlDJVl3bt3VxWjEhRK4DdhwgQMGTJE7YcsL6/VgbRg6Nq1qwpZ5ZikKvXDDz9U&#10;2xZSXSrnTZa1a9dOBYgSrEtoKscpxyGvaQpgv/76a/W6EmTK/kjw+TTlBbCBgYH45z//+TCkFxLA&#10;S1WymDZtGj777LOHIaccqwSwUlUtz5XtRUVFqVYScq7lPZZzJOexvM9NWU8KYOX4JHCW4FReu3nz&#10;5up/LEiAL6HuypUr1XHL+ZD9XLVq1cNwX1ooyLmTbY8ePVr9ZQBLRERE9GwMYImIiIieQgJHCaLk&#10;5+NPU14AK+GfBFTy83EhAex///d/480331RDwiypvHycBI0SlD4esknPVwngtm7dqsJbCTglHJZq&#10;0fICOQlgTQGaBIOyj6afuJsTwL7zzjsICQlR5+Do0aMqhJXXkbYJ//u//6sCOXlt2ZfHA9h//OMf&#10;KnyVUE8qOCVwlepbCRklJJ05c6YKXYX8lF3aI8i+mAJUCQYfPHig+phKqwepgpX9kL/lBX4SVkt7&#10;BwmpJdiVwFfaQnh7e6vXl1BVwsyyAaxUfH788cfqWOU45DyVDWBNryWh744dO4yvVL7yAlgJTqtX&#10;r/5IkC5VzBKaiz59+qgWAyZybv/6179i+/btat/kHL3++uvqsyLnd/HixSrAlfP9LOUFsLL9DRs2&#10;qM+BvC9ybBJCy7mPiIhQrynHLO+BLJP9fv/991XFs5AQ287OTi2Tz3bjxo0ZwBIRERGZgQEsERER&#10;0VNIMCcVnNLT9WnKC2Dlp+vdunXD6tWr1X0JYCUYk1BThgSC5bUOkApECcVMP283kQBWqjx3796t&#10;7sv2fvjhB3W7PBLASigowaRUecpfCdqEOQGsBG4msr4Ek0J+gv5///d/agIwk8cDWHld6VMq5Dhk&#10;22XbL0gv2s8//1yFiXIMcizSZ1eGTCrWpk0bFfpKCCjLZN3Nmzer/TD1by1LQkCp6JSAUAJd6ZMq&#10;AebOnTtV5a8ErRLglg1ghfRk/eabb9RtYQpgr169anzE0EqibJ/Y8pQXwMq5rFatmvq5v4m0gZDg&#10;UshxSYWxiZwnCVxln033JbCW/ZYQVNaXgFmqVAcNGqQ+S1euXFHrPq68AFbOtVS2SoW1iYSyEnbf&#10;vn1bfQbkOKXdgXye5T2QQNj0mZCWCGUn9pLPNQNYIiIiomdjAEtERET0FBJQWVtb41//+pcKQJ+k&#10;vABWAlYJraSfp5AAzZwesFJtKVWPj0/QJeGh/Kz+7t276r5s71kBrFRNSmgXHh6uQkj5+bmQylAJ&#10;YKU6VEhYLD+1LxvA9u3bV90W8vN9U+WmOQGsBI/79+833vvpvkpIKr1MJRSUn+JLsCyBXtkhYZ+c&#10;fwkwpY2DPCZVrfJ+PE7Wk2BSAsHvv/8eTk5OcHd3V1W4LVq0UCGqMDeALTsJl7yuBLpPU14AK2H3&#10;3//+90dCS/npvrRTEHIcctsUwksPWjmvUjn7OKmUlXBa2hBI0Cw9gOWclK2gLevnBLBSOSzVxtL+&#10;QIJfOUfSi9jFxUWtywCWiIiI6OdhAEtERET0DGFhYfjLX/6CFStWqBBWqmIldJJgUCZSEi1btlST&#10;Lcky+Qm3/ERbgkAJ+0w9Ps0NYOVn4PLTdQnopCpRKiDlr1RLSi9QuS3MCWBNPWDF5cuX8dprr8HH&#10;x0eFg//f//f/qZBSti/BmoSm5gSwpqDw9OnTT2xBYG4AK2S9jh07qnMm+yLnT45RtivnTn4uL4/J&#10;kApSCUjLqxyWY/n973+vQkHpuypBsVRzynGaQvDHA1jZh5EjR6rjkNd63gBWAkzZLwkwpe+tnEe5&#10;byKtFyRQl8ckUJdKZAlShfSVlVYT0mpBjluqgt96661Hgn7ZvvR8lfBcKn/l3A8dOlSF6lL9KpOw&#10;lUcCWAm2TefNNKQFgeyTnF+5L2G+7JPsm5eXl/p8yevL51t6w/7pT396GMBKRbTsozxP3hO2ICAi&#10;IiIyDwNYIiIiIjNIOCVtCKRiUaoIJbSTUFF+Ei+aNGmCLl26qEBMerhKYCbryE/HJUQT5gawQiaV&#10;khBNwjbZnrRBkNd+fHvPE8BKyCe9bCVkkwBNAl4J1eR4pO1B7dq1zQpgJaiUvqjyXJlUTCoxf0kA&#10;K8Hr7Nmz1TpjxoxR+yOvLwG3VJQOGzZMVY7KkErZAwcOqOc9Tqp4JSjv3Lmzui3blZ65UsUpxy4e&#10;D2ClzYG0e5BzLL16nzeAlSBY3iMJIuX45dzKfRP53Mh5lH03nQNTIC9k4i/pMSzL5blSuVuWhP9S&#10;9SufByHhvATxcv7lM3H8+HH1+OPks1OrVi21L6Yh1bJyfPK5lNeSSlqpDt67d686Dqmulc+Y6TMu&#10;lcHSA9YUwMpfCW/lfZNKanlfGMASERERPRsDWCIiIiIzSOgplYESYElrAfkrIZ+pT6v0KpXHZUjl&#10;pfy0X4IpU1gqJOCSn3abo+zryURdEkZK+Pb49uSn6E8iz5WgtSy5L9uSEFBCN7kt+yvbke2ZwjSp&#10;sJT7JhJgyromsi+xsbHqeE0VqmUnFJPXLlvJ+fi+yvMlDDWRfZFzJtuQ7cp5MlXAynNlH2XIcx7v&#10;jWsi50aeK+vLbVlP1i+737JNqSKVv0K2b3rv5K/pvlTEmsjxyXtdHnkd0/tedpjIPsi5NL2HpiDY&#10;RF5HXk+Wy76WfX+FvB+y3PS4/JXzKudCjqO8SmAh23p8n+Q9EVJJa/pcybkyBcKybTlW2bYsl/Vk&#10;n02fCTlnsl3T86SKVt6zJ70fRERERGTAAJaIiIiIiIiIiIiogjCAJSIiIiIiIiIiIqogDGCJiIiI&#10;iIiIiIiIKggDWCIiIiIiIiIiIqIKwgCWiIiIiIiIiIiIqIIwgCUiIiIiIiIiIiKqIAxgiYiIiIiI&#10;iIiIiCoIA1giIiIiIiIiIiKiCsIAloiIiIiIiIiIiKiCMIAlIiIiIiIiIiIiqiAMYImIiIiIiIiI&#10;iIgqCANYIiIiIiIiIiIiogrCAJaIiIiIiIiIiIiogjCAJSIiIiIiIiIiIqogDGCJiIiIiIiIiIiI&#10;KggDWCIiIiIiIiIiIqIKwgCWiIiIiIiIiIiIqIIwgCUiIiIiIiIiIiKqIAxgiYiIiIiIiIiIiCoI&#10;A1giIiIiIiIiIiKiCsIAloiIiIiIiIiIiKiCMIAlIiIiIiIiIiIiqiAMYImIiIiIiIiIiIgqCANY&#10;IiIiIiIiIiIiogrCAJaIiIiIiIiIiIiogjCAJSIiIiIiIiIiIqogDGCJiIiIiIiIiIiIKggDWCIi&#10;IiIiIiIiIqIKwgCWiIiIiIiIiIiIqIIwgCUiIiIiIiIiIiKqIAxgiYiIiIiIiIiIiCoIA1giIiIi&#10;IiIiIiKiCsIAloiIiIiIiIiIiKiCMIAlIiIiIiIiIiIiqiAMYImIiIiIiIiIiIgqCANYIiIiIiIi&#10;IiIiogrCAJaIiIiIiIiIiIiogjCAJSIiIiIiIiIiIqogDGCJiIiIiIiIiIiIKggDWCIiIiIiIiIi&#10;IqIKwgCWiIiIiIiIiIiIqIIwgCUiIiIiIiIiIiKqIAxgiYiIiIiIiIiIiCoIA1giIiIiIiIiIiKi&#10;CsIAloiIiIiIiIiIiKiCMIAlIiIiIiIiIiIiqiAMYImIiIiIiIiIiIgqCANYIiIiIiIiIiIiogrC&#10;AJaIiIiIiIiIiIiogjCAJSIiIiIiIiIiIqogDGCJiIiIiIiIiIiIKggDWCIiIiIiIiIiIqIKwgCW&#10;iIiIiIiIiIiIqIIwgCUiIiIiIiIiIiKqIAxgiYiIiIiIiIiIiCoIA1giIiIiIiIiIiKiCsIAloiI&#10;iIiIiIiIiKiCMIAlIiIiIiIiIiIiqiAMYMlilJaWQqPRQKvVcnBwcHBwcHBwcHBwcHBwcLz0ITmF&#10;5BVET8MAlixGdnY2xowZgwkTJnBwcHBwcHBwcHBwcHBwcHC89DF27FhkZGQYkwui8jGAJYshAWzt&#10;2rURHR2NxMREDg4ODg4ODg4ODg4ODg4Ojpc2YmNjMWDAAGRmZhqTC6LyMYAli5Gbm4sGDRqguLjY&#10;+AgRERERERER0ctRUlKCTz/9VBWMET0NA1iyGAxgiYiIiIiIiKiyYABL5mIASxbjaQGsNLzW6XQc&#10;HL/6kM8eG64TERERERFVPQxgyVwMYMliPCmAlf/gpaamIj4+noPjVx8JCQmq3w9DWCIiIiIioqqF&#10;ASyZiwEsWYwnBbBxcXFqYq6cnBzk5eVxcPxqQz6TEr4GBwcjLS3N+IkkIiIiIiKiqoABLJmLASxZ&#10;jPICWI1Go8KvwsJC4yNEvz75xzY8PBxardb4CBEREREREb3qGMCSuRjAksUoL4AtKipCaGio+o8e&#10;0csi/wNAAlh+DomIiIiIiKoOBrBkLgawZDGqagAr4Z60WYiNjVWTPv1SUjUsPXN/LqnyTEpKUvuT&#10;n5+v9q2qV37K55ABLBERERERUdXCAJbMxQCWLEZlDmAlhNy1axfmzZuHTZs24e7du+pxV1dXWFtb&#10;Y+7cuVi+fDlOnz6NrKwstUz2fdu2bWq5aVy7dk0tK2vr1q344osvsHDhQhWePq+UlBTMnz//4Xl7&#10;8OABPvvsM3X75/Dy8kKnTp0wZ84c+Pn5wcbGRvXfNUdiYiJWr15tvPco6aW6f/9+4z3LwgCWiIiI&#10;iIio6mEAS+ZiAEsWo7IGsDILfr169TBt2jR4enri2LFj+Oijj9SyWbNm4fvvv4evry+cnJzwySef&#10;YNiwYSpIleNp3rw57O3tce/ePTUkLH3cmDFjcOXKFVVlas5M+7Je2UrZgIAA/O53v1PVquKXBrDr&#10;169Xx2ran/L2S16/vKpYOcb333/feO9RUVFR6N27t/Heo0yvU1kxgCUiIiIiIqp6GMCSuRjAksUw&#10;J4DVlZaiRKd7oUO2+SQSCg4ePBhjx459JHwzhZ0SwJat+ExPT0eXLl1UGGsKYCUgfRKpqH377bfR&#10;rFkzLFiwQIV8Q4cOVdvo2rUrjhw5osLJ48ePqxB44sSJ6NWrl6omFXKufvjhB/znf/4nOnfurCpx&#10;JYDt0aMHpk+fju7du2PgwIFqv2Q7Li4u6nh69uyJ4cOH4/bt24+Eq9J2oEaNGnjvvffUMcvyv/3t&#10;b6qyVcLnOnXqYNKkSWqbDg4OGDBggHqtjz/+GLdu3VJVvP/93/+t9l1ul7V582b89a9/Vct+/PFH&#10;9Q/Ym2++qY5J9kdC6KVLl6ptyv1x48YhIyNDPffmzZsq2JbnSrgcFhamzu+SJUvQp08fFez+3Api&#10;czCAJSIiIiIiqnoYwJK5GMCSxTAngHUPTsYXe66/0OERkqy2XZ60tDR8+OGHcHR0ND7yqMcDWKkM&#10;lYrYb7755mEAK6GhVMbKkCCzLDnWESNGwN3dXfWClQBVQkgJTCV0/Ne//oWIiAgVwEr4KS0BZLum&#10;alEJT+/fv4/f/va3KqyU7UkA26RJEwQFBan9l8DWzs5Ohav//Oc/4e/vr1oKyDF99913j4SKsv/S&#10;SkECUjn3Uv1bNoCtVauWClrz8vLUfkqbAtlWcnKy+gdJAlsJb+VYyr6PQkJTCWtNy2Tf//znP6uK&#10;YtmevF5kZKQKl6VSuF+/fg9bFki4LLfltaQ/bUFBgdp/CZnlGOX1Zf0LFy6o9V80BrBERERERERV&#10;DwNYMhcDWLIY5gSw9r6xaGzj+kLHubtxatvlkbCvWrVqcHNzMz7yqMcDWAkVZ86ciQkTJjwMYKVP&#10;rISoMsqr0Bw5cqTqDSuhovyHXX6qb9K0aVNcvHhRBbAS5JatVjUprwWBVIuaSMgqwa6zs7MKaiXU&#10;lfGPf/xDVa4+HpSuWbNGHZeQ4LVsACv7IPsppFds9erV1WtJ71sJVp+3BYGcW3l/hbzHe/fuVefs&#10;3XffxR/+8AfV21bC6HfeeQcxMTFqPRMJiSXANR3PW2+9hXXr1hmXvlgMYImIiIiIiKoeBrBkLgaw&#10;ZDHMCWC1Oh2KS7QvdMg2n0QCU/kZv4R9ZXuUyn6JxwNY+Y+yVGJKVacpgH1aCwJhCmBlm9IP1sfH&#10;Rz0u9z/44AN4e3urAFZ+al+ewMBAFcBKFal4vAfs1KlTVQArr/GnP/1JBZlSNSpD9vfxUPdpAaxU&#10;sJYNkSUclYBZgtxly5apalypgC1PeQGsHJ8pcL5z5w5atGihqmilolVaJUiFrXwepApZqn/LWrly&#10;pTqu1NTUh8djCqFfNAawREREREREVQ8DWDIXA1iyGOYEsC+D/GRfKjIlYJQQ7urVqypwFBJUSu9W&#10;qZSVibikb6r0L5Ug8HkDWAlCbW1t0bZtW/Uzf9mulZWVqix9WgArP9f/zW9+oypS5Sf6Twpg5bxK&#10;wCn3Q0JCVNuDs2fP/mTyK3MCWNlXCV6lMlhaC8jrzZ49G9HR0aqnrZwL2Zey5BxJKwE5n/KPl7Q7&#10;KBvA3r17V7VZkOM4ceKE6hcrAayQbY8ePVp9FmS/pTVCcHAw2rRpoyp75Xh27dr1zHP9czGAJSIi&#10;IiIiqnoYwJK5GMCSxaisAayQsE+CS+mnKu0FJAQUe/bsUT/LlypZmTxr/fr1KhAV8lN96QUroeTT&#10;rFq1SoWmQo5306ZN6N+/PyZPnoz4+Hj1uIS+EqI+ifR4lefIpF4SaEofV5Pt27er5UKCYdmOhLkS&#10;aF6+fFkFoWWdPHlSHZeQClc5LvkrwakEofJeSAAr50DC4759+6qw2PS+SYgs+/L4JFzyOrJtmWRL&#10;erfKP2CjRo1SwayQIFj207RcAlXTfsu6ixcvVuf/66+/RlxcnNqe7IP00JWqY2tra1UFWxEYwBIR&#10;EREREVU9DGDJXAxgyWJU5gCWqjYGsERERERERFUPA1gyFwNYshgMYKmyYgBLRERERERU9TCAJXMx&#10;gCWLwQCWKisGsERERERERFUPA1gyFwNYqhDSg3PKlClo3LgxVqxYYXz0UfIfqg0bNqhQddiwYYiI&#10;iDAuKR8DWKqsGMASERERERFVPQxgyVwMYKlCxMbGqsmWli1bpiZMKo+Li4uaNMnPzw9r167Fl19+&#10;aVxSPgawVFkxgCUiIiIiIqp6GMCSuRjAUoVydHR8YgArM+GbZrGXitnOnTs/NcBiAEuVFQNYIiIi&#10;IiKqykpLS1Gq1aJU/51Ihk6jgU7/3V2n/66kKyw0jIIC6PLzoc3LMwz9d/zosLvIy0g1bsXyMIAl&#10;czGApQr1tAC2du3auHDhgrqdlZWFbt26ISEhQd03KdT/RzoxMVGNsLCwKhnAavX/iBXo/6HK1/9D&#10;Jf+o/VI6nU6dN0tl2v8XcS5eFAawRERERESvNhUwytB/H3kYNGo0avwkaCw7JHQ0Dq3+O11JRgaK&#10;4+JQEByMPN87yHG/gixnZ2SeOYOMY8eQvn8/0nbvQcqWrUhetw6Jy1cgwcYG8dbWiPvxR8R+OwXR&#10;EyYiavQYRA7/DBFDhyFiyFBEDBqMiE8GIXzgJwgf8DHC+w9AWL9+COurH737IKxnL/3oidDuPRDa&#10;rTtCu3RFyEcfIaSzfnTqjJAOHRHcvgOC27VHcNt2CG7TFkHNWyCwYSMENLBCQP0GCKhXHwF16hpG&#10;rdoIqFkLATVq/uJxdlAL41m2PAxgyVwMYKlCPS2Alf6w58+fV7fT09Pxkf4//pmZmeq+yd27dzFh&#10;wgQ1xowZU2kD2KSkJBw/fhwbN27EgQMHEBgYqB738vLCOv0/muvXr8fOnTtx8eJF5OTkqGVyHEeO&#10;HFHLTePOnTtqWVm7d+/GoEGDMHXq1EeO3VxybmW/NPoLA/HgwQN89tln6rYlioqKUudDgumyJKTf&#10;vn278d6viwEsEREREdGLJWGnhJpSJVmSlYUS/feaktRUaPTX/RJgFkVHoygiAkX674OFgUEo8H+A&#10;/Hv3kO/ri/ybN5Hn44Nc/fexnKtXkXPpMrIvXES2swuy9N9BsxwckHXuHLLOnkXm6TP6cRqZp+z1&#10;4xQyT55ExokTyDh2XAWiGUeOIuPwYaTZ2SFV/50uee06JMybh9jvpiJ63HgVgkrYKYFmcKvWCGra&#10;DEGNm6jgMrB+AwTWrYeA2nV+GlbqHwtsYKXWl+dJ6BnSvj1CO7ZHcLsWCGjbBH7tGuJuu/q41a4O&#10;fNrXhmeHWnDvWBMXO9eA00cf4nD3mjjQsyb2G8c+47DrZRi2vQ1jr4w+NbFHRl/D2N23lhq7+hnG&#10;Thn9a2GHaQyohW36sWVgLWz+xDA2mcagWthoHBsGG8Z6GUMMY51xrB1qGGtkDNOvp/9rO7g+Dg5p&#10;jGNDW+DU8HZw/KI7fLcvN77rlocBLJmLASxVqKcFsBKqSu9XIdWtUgH7eFWj3JegTYZUyVbGAFbC&#10;19atW+Obb77BOf0/4nv37kWfPn3UslmzZmHSpElwc3PD0aNHMXjwYIwdO1aFodJSoXnz5qpX7uXL&#10;l9WIiYlRzytL1r906ZI6xsfPT3nkXEmVqElAQAB+97vfqQpa8aoGsD76C6zXX3/deO9Rcj7KnpMX&#10;jQEsEREREZF5pIJUqkE16ekojo1FQVAQsi+7I/3IESTpvx/Gz5iJmEmTEa6/5g/r0RNhUq3ZtZsK&#10;OEM/6oJQqdbs2ElVbIa074AQY7VmcOs2hiCzRUsEN2+BoGbNDWFok6YIatTYEIhaNVShpwpGZdSr&#10;bxgSkqphrO6UIaGpDKn0lGEKTvXPC9HvT+Snw9V+xs2ajeSVK5G6Yycyjh5ToW6W43lku7gg56Ib&#10;cvTf8yQEzr12Dbn67yx5vr4oCAxEUUgI8jxO4fKK5ji+pC72LqmJDctrY8bqeui90Qo9Nlmh+6b6&#10;6LqpHrpsqovO+tFpcx100I/2W2qjrX4021YHzfWj7Rb9Y5vrosOWuuio/9tpcz39+vrnba6vf65h&#10;dNvYAN3VsELPjQ31oxF6bmiMXhuaoLd+9FrfFL3XN0Of9S3Qd31L42iH8bsnYuqBGfj+kDV+PDIf&#10;M48ugfWJ5ZhnvwYLz27EEodtWO60G6su7MO6S0ew6cpJbPU8h10+zrC7eRGH7rjj+D1PnPH3hkf4&#10;HUSnhiIuPQIJ6VFIyohBalYCijWW+wtNBrBkLgawVCEkXDx8+LCq2pSJtvbv34/IyEgsWrQINjY2&#10;ah0JTiV03bVrlwoplyxZoh5/ErN6wJbqAJ32xQ7Z5hNIqDd8+HCMGDHikfAtLy9P/ZUAdvXq1eq2&#10;SEtLQ8eOHVWgagpgJSB9Ejl/r732GmrWrInvv/9e9cqV12rWrJnajlQQSygr1bdWVlYqrJUwOCMj&#10;Qz1fzs/kyZPxn//5n2jYsCGmTJmiAlgJiH/88Ue0atUKQ4cOVVW5sh0JMT/++GP1uByXrFs29JXg&#10;eMuWLWjfvr1aZ8aMGWp5dHQ0xo8fjzZt2qBr1644efLkw9BcXqdly5Zo166dCqHFsWPH0KFDBzRt&#10;2lQtl3+sJMiWY5JK4U6dOqn179+/r9aX0LVnz57qNSdOnKj2v2wAKy0a5PH/+q//UpXV8+bNQ0RE&#10;hNoXCfr79euH4OBgdT5l32WsWLFChdLyHkplsmxfzqscv0hNTcUPP/ygjkn2Z8eOHQ+riB/HAJaI&#10;iIiIXmVyza/VX9trUlKgSUhAkf76XKpO82/fRpajI1K270Di4iXqZ/Kx332H6C/HqcrQsP4DVFAq&#10;QWiAVUNDsFm2ClSCzbr1VEAa3LKVClQlbJXgNbxPX/WT+ohhnyJq5Ci1zdjJXyF2ynfqp/gJs62R&#10;sGABEpcuRdKqVUjesAEpW7cidfdupOm/f0qgm3HqFLLOOagwVELeXE8v5N24gTz9fuf73kH+3bso&#10;0H/nKNB/7ykMDERhUJAKRovCwgzVtfrjlErb4tg4VYGrLSx85PuRWeQ7ZYH++1lOEkrTwpAWcQkB&#10;Lj/iol1XfLOtJururYN6u5qg7s5m+tFKf7sdGu3ugl6HB2Ho4eEYdWQ0xh35CpOOTsNXR63x7bFF&#10;mHZiLX6034k5DkdxyjcCvtEZuBebCf+4LAQkZCM4KQdhKbmITMtDTHoe4jLykZhViJScQqTnFSEr&#10;vxg5hRrkF5egSKNFiVYKVipPizdLwgCWzMUAliqEBHoHDx5UP5+XIVWeEohdv35dDSHBl6+vr5qI&#10;y0F+AqL/B/1pzApgIzyAk+Ne7IjyMmy7HPLz/g8//FBVvpbn8QBWjnnatGkqCDUFsEOGDHnYZiFF&#10;f0FTlhyfVKtKdayEjBJez5kzR4WVV65cwbvvvquqZiWAlZD21q1b6jyawkm5OLh37x5++9vfqvBX&#10;tiehqoSxcu5lOxJSynsl/Xffe+899f5IKwjZpoS+ZYNO2T8JKOWcyzoSqsv7ISGqtFOQ1/D390fd&#10;unXVOhLQSusICY7lufIa8lcCWW9vb/X6EtzKa8ltCVj36y+WJPxcuHDhw0pdmaBtzZo16nGpMJbz&#10;Vna/5Dg9PDxUWC2hquyTfN7q1KmjQmX5x1A+IxLoynsm50z+kbx586YKq2VCOKlSltsS1Mr7tHLl&#10;StU6Ijk5WVVoyzkzfXYfxwCWiIiIiF41Ov21bc5ld6Rs2oT4efMQNWoUIgYPRnjffqoSVSpM1c/q&#10;69VXPUQjBn6iQtfosV8i5uuvDSHp3HlIXLECyRs3IWXrNqTu2q1+yp+u//6Rof8OkHX6jApwc93d&#10;kX/zFgoCAlAcHQON/ruB9EqViZyeO/B8WUr031MDHQDP9YD7cuguLkC+80yEn50Mh+NDsf9IP9js&#10;a48R22ugxe5aqLu3LurvaIne++bB9oYjjt69hFN+13Da/zacA4MRkZqHpOxCZBVoUFSitZzzUMUw&#10;gCVzMYAli2FWAHt7PzD/zy923Dlk2HY5pO9otWrVVEBanscDWPlHUx4bN27cwwDW2dlZHYOM8ios&#10;R44ciWvXrqkAVv7DLtWgJlJBKtWbEmBKkFreP8rltSAYNmyYui2+++47zJ07V+2HVJD+4Q9/UON/&#10;//d/0aVLl0fOt0yKJpWmH3zwARYvXqxCUwl8JSD9v//7v4fP/dOf/gQXFxd1buRvWa6urqrfr4Sc&#10;QgJ4CXplW1IVayLHJRWpst9SwSvBqJCgUypaywaw4vEWBBLASqsC2Wch50aqWGXytz/+8Y/q+OSY&#10;JRSWUNlUtSzkcyXn6H/+538eHpPc3rdvn3GNRzGAJSIiIqJXTaH+elomaHpYqdqwkapCTbRZpHqh&#10;5ri7q16sMiFVlSPfux7++rJEfw40yPXaiIUbq6H7jhpoqQLWOipklVFHjXqGsaMdaqychjF2ntjv&#10;HQlNVTx/rxAGsGQuBrBkMcwKYOUfwJKiFztkm08ggamEidbW1o8EgqZ9fDyAlWOQsE8m6jIFsE9r&#10;QSBMAawc66hRo1TVppDXqFGjhproSwJYU9/Zx8mEYBLAmgLGx3vAys/yJYD19PTEX/7yF9VOQKo+&#10;ZUiV6+OhrhyzVM8uW7ZMVaxKVerAgQNx48aNh8+TKlfZX2mHINW1ZUlQ2rZtWxWsyrY3b96M+fPn&#10;qwBWglwTqUiVAFaO8//9v//38LjleCRsfjyAlepU2X8TCWCljYLsh5Djq169utqOBOcSzjo5OanX&#10;lfek7D+Y8ppSuSuVzaZjkiEheHkYwBIRERHRq0ICVWk1IBNTSeuA2B9/VPdNBRRVnvQrDXZB5tlv&#10;cHN7S1zdWA8ua97H1E3vocHuBqix8WPUWP8paq7/HPU3jkXTLZPQz3Y1xh87hu/tXWB3LRTxmeV/&#10;ryDLwwCWzMUAliyGWQHsSyDBowR7GzZsUNWp8tN6CU2FBLDyU3oJJOXn79J6oHv37qpFw/MGsBJW&#10;Sn9U6ZsrbQXkJ/L16tVT23laACvB4W9+8xsVUMq6TwpgJVyU/qkSJkt4KcGuVIiWDTrlH5VTp06p&#10;n+RfuHBBvb68B6tWrULfvn1x584dtX3ZT3lde3t7tGjRQu2/PC4tEmR96fUqbSnknEiYKufwSQGs&#10;kCpd6W8r4etXX32FJk2a/CSADQkJwe9//3v1OhI2Px7ASpXyO++8g9u3b6vz9fe//10FsBIES19d&#10;CZTluM6ePavOtYTkUpEr+y7Vt6Y2GuVhAEtERERElqokKwuZDg5I3rgR8bNnI3LYp2riK9VioEZN&#10;ZD6h3ZpF0eqv07MTgIxoIDVM/yVJ/x0s4R4QdxuI8TG0sgu7pIJV1UbA3x64dxy4fQC4vgPwWAdc&#10;WgI4W0O3uwcurvsAg7Z/gDa7a6HF7tposqe2qnJtsmEGzt4Lw/WIRPjHZyAwIQshSTmqlUBeUQk0&#10;Wt1PClzIsjGAJXMxgCWLUVkDWCGh3+jRo1WgKpNamX52v2nTJjRq1EgFhhI0ys/2pfpSSPD3+eef&#10;PzHUM5EJpSRwFfJz+uXLl6sKUgkXpZepkDBUwt0n2bp1q5rUSoJMCQolZDWR3qqyXEhwKduRylap&#10;CpUAtuz/6ZbgWPZHXl8mV5PlQt4TCaBlsioJUWVCNVlXSHApj8vxOzo6qsckeJWqWZngSpZLVa30&#10;j5U+uCYSysr5EbJcJhOTY5DJs6Tn7OMBrJBlsk0JlKXv7Gz9BWTZz4vsl2xDQmd5LyRkFvIeSMWr&#10;HLcEvUK2LyGs7LcEsTNnzlRBenkYwBIRERGRpSjVX1vLRFSRX4xEiP46XULWQJkEq207hOqv5cN6&#10;9UbEZyMQP9saOR4elTswlH1Tk1xl6r+s6L9nZccBmdFARiSQGgLE3EDp5eXIXlkdiQv/jHibvyDO&#10;5jXELnoN0foRteh1ROpHxOLXEa4fYfoRoh/B+hGkH4H6cX/xa7ix5DW4L30DTsvfxOwN76D+nnqo&#10;vb0Daq/+AQ1XrkLTldvQauURHL6hf12qUhjAkrkYwJLFqMwBLFVtDGCJiIiIyBLotFo1GVZwy1YI&#10;69kTiYsWIXX7duTIpL/+/mrWf212duUMXYtyDZWqHmuBiwsBp5nA2SmA/UTArj+wvT2wpRWwsQmw&#10;rj50Kz9Ams3rOLX6nxi3pRr676iBPjtrodeu2ui+uw667q6LzvrRcU89tN9bD2321kcr/WhhWx9N&#10;9aOxbT1Y2dZFXeOop7/fwLYx6uxqgQ9WTsbA7Y44djMGV0NScDsqHcFJOSjS/LRIhF5tDGDJXAxg&#10;yWIwgKXKigEsEREREVV2xYmJiJk8WVW8hg8aBG1engpaK13YKtWsbouAA4OA3d2BLa2BtfUAmzeB&#10;eX/Ujz88MjT6cXFNdWw+0A1Lj/bGj8d6YcLRHuh/qB0a7q2nJsOy2tMeVhu/Qr21U1Fr1Q/4YNkM&#10;VF9qjWpL5qHaooWoZrME7y9cgfcXrMb789fjvbmb9WM73rXejXdmHcQ700/qxxn9OKvGd0d8kVuk&#10;qdzVwfSrYABL5mIASxaDASxVVgxgiYiIiKiy0BUUqGrWLCdnZBw5iuS1axHz7RQ1oVZIx05IWr1a&#10;ha+VgrQ7i70FXFgAHBmhKlhLF72NzBXvI3pLU4Tqx4MtTXBncyO4rKuO5bsaY8DBtuh8qC1aHWiO&#10;hnZWxurUhmi0txMa7e6GBjt6ou7W3qi5aQBqrRuJOivnovXKUxi55zrG2d3EhP23MPngbXxz2Bff&#10;HbmDacfuYvqJe7C298O8M35Y5PAAy88HYLVLEDZcDMEuj3Ac8omCvW8snP0S4BmaioJiXveTAQNY&#10;MhcDWLIYDGCpsmIAS0REREQvg05//alJT0eery8yTpxA4sqVht6u7dohsH4DVe0a1Lw5Ij8djpQd&#10;O1EUEaEC2pdG+rVKK4G0MMB7G3DkM2BVDWD+n1GytzcC7Mdg07EBGGrXHD0OtUFX/eh0qDXaH2qF&#10;JvsaoYEErdtGoM6qGai2eB7et1mC9xasRrX5W/HBvH34YO5BVJtzGO/NPoL3Z51Al9WXVKB6PzYT&#10;uYUaFBRrVZuA4hIdSrQ6aHWVsAKYLAoDWDIXA1iyGAxgqbJiAEtEREREv4RqBaC/lpT+q5rkZGgS&#10;ElEcF4fiqCgU6a8zi/TfefLv3kXG8RNIWrpMhazB7dojoFZtwyRadeshqElTBLdpi9Cu3ZCwcCHy&#10;fHygSUtDaZlJdStEqX77JfrvaJp8/YVxjqGFQFasIWQNdjW0EVhdG1jyD2DenwytA+br/y7+G3Sr&#10;auD+2hqY6vAFuhzvggZ2DdDIriUa7OyCj+wmo4vtNHTdMxsf7bSB1aqleH+mPRrbuKL9ikvotOoy&#10;uq25gk+2eGHa0Ts4cycOXmGp8IvLQkxaHrILNNAxXKUKxgCWzMUAliwGA1iqrBjAEhEREdHz0Ol0&#10;KE5IQK6HB9IPHULi8hVImD0bUaNGI6xPX4R1646QTp0R3KIlAhtYIaB2HWM1awuE9+uP6AkTkbDQ&#10;BimbNiPNzg6Z9qeR6+mJwoBAlKSmolRbwaGr0BQCUV7ApaXAqQnAsS+AQ0MNE2JtaAgse1dVtmJn&#10;F8Dxe8B1HuC+DDrPdcjyWIMLzt9ijfMk9DjWBU3sWqH1zomot3oumq7agdrzTqHrmivot9EDQ3d4&#10;Y/TeG6plwL5rkaqaNSO/GIWaEgas9NIxgCVzMYAli8EAliorBrBEREREVJZOf31YFBmJ3GvXkHHq&#10;FJI3bUb8j9MR+fkXCO3WHYGNmyCwXn0E1Kn7sIo1oGYthA8ciKTlK5C6fTvS9x9AlouLqnwt1H/n&#10;KU5KgjY/Hzr99yGpli3Vait+Ei1pGZCfAaSFG3q1BjkB52cCu7oCy98DFrwGNTGWTJC1qhawpaWh&#10;4vX8DCDAARkxPljkORdjzo/EwDMf46OjndF8fzM03t9YVbtK/9a6u1rjXetdeHfGWbw/4xw+2+kN&#10;z7AUFJUYWgVotIZRotOxXQBVOgxgyVwMYMliVOYANi0tDa6urjh06BAcHR0Rqb/YEnfu3MGBAwdw&#10;8OBBnDx5Ej4+PsgzNrzXaDRwcnJSy00jMDBQLStLHu/duzdGjx6tjvd5ZWVlqf0ynaMHDx7gs88+&#10;U7efl/yfejmG5ORk4yPAiBEjcOzYMeO9fzt79my5jz/Oy8sLrVu3Nt77Nzmn58+fh1Z/YVnZMYAl&#10;IiIiqhokANTm5aM4NlYFo1n669U0W1skrViJ6LFfqp//BzZqbAhUa9cxtAVo2049LpWr0os1esxY&#10;xEyejPjZ1qr6VSpXpe2A9HOtVDJj1KRYhpYBfwYWvQUsfQdYbwXs6QEcGgLthYUI9TsKr5gruBxz&#10;Gc6RzjgdehqLvBdhvOt4tDvSDi0PtEO3I4PQ5dAwdNo/HO1sP0fzHaPRett0tFqzF9VnncWEfTfh&#10;E56GnEKN8cWJLAMDWDIXA1iyGJU1gE1JSUH37t0xadIk7N+/H5s3b8agQYPUslmzZmHkyJE4fvw4&#10;du3ahSFDhmDKlClqf+V4mjdvjvXr16twVoYcy+O+/PJLXLhwQR23Of/HVwJLCUpNAgIC8Lvf/Q75&#10;+fnq/i8JYCU0lv25evWq8ZEnB7CyH+WFp4+/V08KYG/cuIHGjRuXGzrLdivT//1mAEtERERUNeS4&#10;X0HkZyMQ1qOn6rdqqmCVdgHRY8ciZeNGZOivjXMuXULezZsouH8fhUFBqhq2OD4eJenp0Oq/B6gq&#10;1spUzSn7kqb/LuJvD9yy1V+kbwDOfAssflv/92sg0hOIuQHE+6I46QEiE27BJeQMvnH7Bt1OdEOL&#10;gy0eqWrtfLQzvrowBZ+dmI96S3ag6VJ7NFl8Fo1szqHBAkfUsHbEezMc8KXdTZy8Hav6tRJZIgaw&#10;ZC4GsGQxzAlg5SJGV6p7oeNpF0YSdErAOnjwYBVOmsi+CglgV69erW4LCWvbtm0LT0/PhwGsBKRP&#10;ImHn//7v/+Ltt9/GhAkT1POlErZmzZpo06YNPDw81P5JwCth5RdffIE6deogXX9hJ+T8yPr/8R//&#10;gXfffRdj9ReFEsB+/PHH+OGHH1C3bl18/vnnKCgoUNuRfenTpw9q166t/hEJCwt75PglZPy///s/&#10;/O1vf0OjRo1w9+5dDB8+HOPGjUPLli3RokULXLlyRa27du1aLFy4UN0eMGAA5s+fj44dO2Lu3Lnq&#10;eZ06dVKvL8+V81BWTk6OOk+//e1v1X5///33OHPmjAqw5Rg++ugj9Z5LmF2vXj312ocPH1bvh4Sz&#10;Eli3b99enae+ffuq7Ukl8NSpU1G/fn0V+J4+fbrcgPjnYABLREREZNnkmld+1q/TXxdLD9Wi6Gjk&#10;+vioNgCJixYjevwEhPbspdoEhOivRWP115WpO3agwN+/4ie5epHk2l7aChTnA4VZQF4qkBENOEw1&#10;VLgu+pthsqxl76BYPy4u/xu2OE3G0utLMePqDFXVKmFrfbv6aLK/CVofaoeh9pOxwuME1l65gOUX&#10;PDDv7HW0XX4B7053QPVZjui6xh2z7e9jjWsw9niE45RvLK6FpSKX1a70CmAAS+ZiAEsWw5wA9m7y&#10;XSy7vuyFjvsp99W2y5ORkYEaNWqoMK88jwewEhB+9913Kgg0BbDjx4/H7Nmz1TAFpyaFhYUq4HRz&#10;c1MVrEuXLsW0adMQFxen2hdUq1YN8fHxKoD94IMPVDWpbKNsIC1hpwSZEt7K9iSAlfMoIXBsbKwK&#10;RY8eParaCsg2Ll++rH7+v2/fPkyfPv2RkFLOtwTOLi4uqpWCLJNq34kTJyIxMVG1Ohg1apRa9/EA&#10;Voa0ZpAgVILi3bt3q32ScyRBbFmy3xIuW1lZqeOR15UAVvbP29tb7Z+s4+fnp27funUL/fv3V0Gy&#10;hMgS3rq7u6vtSxsIefzbb7/F8uXL1X7KOZD1y6s4/jkYwBIRERFZHp3+2rggMBBZDg5I3rQJCfPm&#10;I+abbxDWqzcCrRoaKlvbd0DEwE9Ue4G4H6cjefMWFEdHq2tRi1Si/y51eSlw9AvAri+wrS2wohqw&#10;8kPAYRoQcA4IuwREeyMs2AFdj3RQbQSGnBuCUU6jMOnCJHzvNhczXLdgwqndGLLnDBrbuKqg1WqB&#10;C1ovc0PXte4Yt+8m1roG4/D1aMSm51vu+SJ6BgawZC4GsGQxzAlgT4acNDRyf4FDehg9iYR5EoJK&#10;aFmexwNYIUGrVLaaAtgTJ07g9u3basjxPE4Cz2vXrqnwVFoHSFWqkIsYqXqVcFYCWKkKLdt6wKS8&#10;FgRSSWoiwaRUp0rV6H/913+patu///3veOONN9ClS5dHznd5LQgkIJbgVfbn3r17quJUPB7ASoWq&#10;SbNmzVRgKS5evKgqZx/3eAsCCWCHDRumbpts2bIFDRs2VPv8+9//XgWu586dU/tYloS48hpvvvmm&#10;OjYZb731lgp5XwQGsERERESVm1SpykRWErYmrVqNqDFjEdS8hSForVtPVbZKO4HQ7j2QMH8BcvTX&#10;uyVpaYZ2AQUFalKtUv21sEVVuz5OqwFc5gLz/6S/WG8A7P8EcPwB8N4GpOq/Y2hL1C8AMwoyEJwR&#10;jCOBR9H6UGuMtF+EuWd98fVhHwzefgVWC86jprWTCl2rzXTE2gvBSMwsUP1bc4tKkK8fMoGWjqEr&#10;VQEMYMlcDGDJYpgTwJboLxqKSope6JBtPonsi/zU3cbG5pHw09SO4PEAVqpGpV3Bnj17HgawT2tB&#10;IMoGsHJbKjqFvIa0CpAQUQJYaR1QHpnYSwJY0+Rfj/eAlWpcaQsgrQNef/11REVFISEhQQ1TpamJ&#10;KYA1tRkQZXvA3r9//+F+PB7AyuRkJq1atUJQUJC6LY9LIPu4mzdvqjYHctxCAtiywaqcBzn3sp4c&#10;Y4cOHVQ1sATJ0lahLKm6lbYDssx0bElJSeUG3j8HA1giIiKiX5cEoVLBWpKRgeK4eBSFR6AwOBgF&#10;9/2Q5+2NbBcXpNnZIUF/nS49W9XEWHXqIrhlK4R264aIQYMQPW48klauQtZ5JxTpr4GlL+sroUR/&#10;/Zys/44RdB7w3Q9cWQmcGAMs/juw8K/AqXGG9gN6cq2fVZQFhzAHfOb4Gaz2WakiFCu7hmhs1xx1&#10;drWC1crV6LjyMrqvvYK+Gz0weu91Fbra+8YhLffFXE8TWSoGsGQuBrBkMcwJYF8GCSOlDYFMsiU/&#10;6Zefw3/zzTdqmQSwEs5KkCkhoVS/du3aFZmZmc8dwErAu3XrVhVmSogqk31Jv1cJF58WwEqV7m9+&#10;8xtVYSsh7JMCWNP5lTYH0dHRKtiUyt6yLQhkH2T9NWvWqGOQ8/5zAtivv/4aixYtUi0JxowZo4Lk&#10;x8k+yHmVoFZaCDwewEq7BekjK8sPHDigqlslgJUh/XHl/ZDty+vKsS1ZsgQ9evRQLRmkilgqZaXt&#10;wovAAJaIiIio4khIqNVfx0rAmnnOAYkLFiJq7JeIHP4ZIj4ZhLDefRDatZuaCCu4bTsENW6CgNp1&#10;ENjASi2L/W4q0mxtkau/fpSAtigiApqUFFXV+kqR3q5xvsDBofqL8XrAwteBeX8Clr8PbGsHnP4K&#10;peFXEBB5Cfv87LDw2kJ8dfErDHMYpibQstrZE9UWz8f7C1fhQ5sNqGmzDe/P3Yml5+8jIjUXsRn5&#10;SM4uREExr3mJTBjAkrkYwJLFqKwBrJCf3g8cOBDVq1dH9+7dcfbsWfX4ihUr8K9//UtNJCU/p585&#10;c6YKCIWEof369UNISIi6/yTS81VCXSHVoHPmzFGBZa9evVS1qpCQUSbbehKpwpWwVsJOeT1pO2Ai&#10;AbGpSlfOsWznww8/VL1hJfR8vK2Br68v2rVr93ASLpkIy8HBQS2TkNm0HxKArl+/Xt2WibakVYJJ&#10;TEyMCmWl96uE0nK7PNbW1mpf5By4urqqnrRlyeRctWrVwqRJk1SoLFWtwt/fHz179lSTcEnbAmm/&#10;IBfuGzZsUC0L5HMk51F6+L4IDGCJiIiIKk6e/ppT2gWYQtVg/e2Qdu0R8lEXRAz7VAWsiUuWIHnj&#10;JqTt34/sy5fVJFoyqdYrSX6hJmFrYbZhEq3MaEMrAQla5/0RWPYuYD9Rf9F9U3+hmmdYXz2tFBFZ&#10;EWh+oDka2TVFI9uWaLCnNertbIe6q2bhw9ln0XzJRbRf7obeG65i+E5vTDnii4SsAvV8IvopBrBk&#10;LgawZDEqcwBLVRsDWCIiIqKKoc3PR/ycOQhu1QrpEq46u6AwKAjanByUlvmlVpWSmwy4LQJs+wAb&#10;mwJL/2Wodj05Dri6GojyNgS0RtJSLSo7CgcDDuKTs5+g7s4OaLdxA9qtOYomi0+j2kwH1VrgxK0Y&#10;5BeXqKCWiMzDAJbMxQCWLAYDWKqsGMASERERvVjS4zVly1aEtO+gerdGfjHSuKSKy04A1jc2tBbY&#10;0Qm4tBS4vQ9IuAeUFKlqV5lI637Kfdhcs8EX579Ax6Md0fJQSzSwa4BGts1QbfE89N90FTbn/HHI&#10;JwrXw9OQmV/M4JXoZ2AAS+ZiAEsWgwEsVVYMYImIiIhejJK0NGS7uqoJsgKtGiJyxAgkrViJ/Hv3&#10;jGtUYeHuwNr6hhYDPjuAMpMFS+iamp+K20m3Mc5lHJrsa4IeJ3qg36nB6HVsBLrtn4CeexehxmwH&#10;DNl2DWl5nDyL6EVgAEvmYgBLFoMBLFVWDGCJiIiIfj6pvNQkJSFlyxZEDBpsmDyrbz9knDyFkqoc&#10;auSlAWHugN8pwGsTsKY2sKI6EHUNKClUq8i5S8pLwlzPuRhybgjaHm6LNoc6YOTx9ei47gi6rHdA&#10;p9UX0HChK96Z7oBpx+7gekQatDpWuxK9CAxgyVwMYMliMIClyooBLBEREdHzkx6u0s817ocfEdi0&#10;GQLr1UdY9x7IdHA0rlHFyOS3aeGGtgL7BgA2bwELX9P/fQNYpL+9tR2QHIhibTGuxlzFBNcJKnCt&#10;a1sXVnZWGGg/FNaXV6LTuhOoPssRVgtc0G3tFTWR1vYrYfCPyzS+EBG9KAxgyVwMYMliMIClyooB&#10;LBEREdHzyzx1CsGt2yC0R0/Ez7ZG5rlz0Oqv+aucgiwg9ibgvc3QYmDJPwG7voDDNEN/14CzQNhl&#10;ICtOha9rb61F0/1N8ZnjZ6rydb7ncvTYtRIjdnuo0LXlkovY4xmOlJxC9nUlqmAMYMlcDGDJYjCA&#10;pcqKASwRERGR+XT6a6eMY8dUj9eYiZNQkp4Bnf4av0qGhVoNsLs7sPSfhmrXrW2BOF/9BWaOYVkZ&#10;+Zp8FbjKZFrfus7C7NPe+GTrFbRaegHvz3BAr/VXsdY1GJEpuWwxQPQrYQBL5mIASxajMgewWVlZ&#10;uH79OlxcXODl5YWEhAT1eEhICJydndXjly9fhr+/PwoKCtQy2Wdvb2+13DSioqLUsrKO6S9OO3Xq&#10;hAEDBqjjfV5y3lxdXaHVatX9Bw8e4LPPPlO3K9Lx48dhZ2dnvFc+CS0XLVr0s45L9OjRA/Hx8cZ7&#10;BpmZmbhz547x3q+DASwRERHRoyRM1eXnI//uPWTa2yNp9WpEj5+AsJ69EFC/AQLq1EXk55+jKCbG&#10;+IwqpjAbCDgHbGkDLHsPcLYG/E/rH88yrvBvci4LSwqx9c5WFb62tx2FOguOotFCV/TacBWDt13D&#10;XPv7yC18NLAloorHAJbMxQCWLEZlDWDT0tIwePBgfPnll9i4cSNWrFiBESNGqGWzZs1Sy3bs2IE1&#10;a9Zg2LBhsLa2Vvsrx9O8eXMsXLgQO3fuVMPPz089ryzZrpOTEwoLzfsJkQStOukfZRQQEIDf/e53&#10;yNdfAItfI4DVaDTqGJ/1vsh+yvv5c6sdygtgr127hoEDBxrvPUpexxREv0gMYImIiKiqU9dZBQUo&#10;0F97Zpw6hYRFixA9ejSCW7ZCQK3aCO3aTQWwiYuXIG3fPmRfvIjimJiffR1ocaSaNeYm4L7C0FrA&#10;tjew5B/ApmZA0Hmg5NGCBKl2dY9xx1Kfpfje/XvV77XxvsbovG80rBY6qNDVJzwVKTlFKCjWVp3z&#10;SFTJyHdABrBkDgawZDHMCWDlwqMixpPIsrFjx6Jfv34qdDTJyclRfyWAXb16tbotkpOT0apVK1Ut&#10;awpgJSB9Eglsf/Ob3+B//ud/VGgqlbbjx4/H22+/jRYtWuDu3btqH6TatFmzZhg+fDj+/ve/q1BY&#10;SGg7dOhQ/Md//Af+8Ic/YMiQISqAlb/ff/89/vWvf6n9l/Mn24mLi1OhpmxDXjs2NvaR45fbkZGR&#10;6NmzJ95880306dMHqampatlXX32lXr9Dhw5o37491q5dq8JleY68R3Ks77//PmxtbVGvXj217fv3&#10;76vjkv1cv349vvvuO3V+qlevjrNnz6rtJiUlqepf2deGDRvCzc3t4T6VF8DK8f7Xf/0X/vjHP2LK&#10;lCkqGG3SpIkKxT/88ENVdSzn8L333kOtWrVw4MCBh4G17E/Xrl3x17/+VYW4GRkZ6n2S4/jHP/6B&#10;xo0bP/L6JgxgiYiIqCoo1V8zleqvxaWytSQ7G4Vh4cg654CEZcsQ8fFABNStp8LWQP21XmDDRghq&#10;1RqJK1ZUzb6ucr1YnK+/wDwJrGsAzP8LMO8PgM1fgcVvAys/ADzWPhK8Sn/XS1GXMPjcYDS0a6iq&#10;XZseaIoWB1ugzaE2GHFqJhotOofGC13hG51hfBYRvUwMYMlcDGDJYpgTwBY8CEDqli0vdBQEBKpt&#10;l0cC0Ro1auDUqVPGRx71eAAr1ZcSCv7www8PA9jp06er6lgZ8vP5sqRqVULNixcvqvVXrVqFCRMm&#10;qBD05MmT+OCDD1RAKQGshJuXLl1CSkrKI4G0r68vfvvb36r1ZHsSwEoAKm0JIiIi0LZtW7X/EtrW&#10;rFkT58+fV+tu27YNs2fPfqRiVIJSeX2p9I2JicHixYvRq1cv9Z5IACvbkipeCZpNAWxeXh4GDRqE&#10;zZs3Izo6GgsWLHhiACuBqgSZsg/169dXxyHnREJT2aerV6+qoFmeK8oLYN3d3dG3b18Vgku7B2nr&#10;IIGyvb090tPT1Xvm6emJxMREFWBbWVmplgVyDBK+7t+/X4XK0i5C9ksCY6lalrYSEpzLfple34QB&#10;LBEREb2qJHQt1l9vZZ45g+R16xE3dSrC+/dHYOMmCKhRE0EtWiKsdx9EjxuPhLlzkbpjJ7IvXEBh&#10;WJjq61rlSKVr7A39RelyYG9PwOZNYGdn4Nx3wMWFQKgbkB6pv4D8dygdkRWBs6FnMdtjtgpdB54Z&#10;CJtrNth62xaHfH1w3DcIh65Hov8mDzS2ccWD+KyfFAQQ0cvBAJbMxQCWLIY5AWzm8RPqQvBFjsxT&#10;9mrb5ZEQr1q1aqq/a3keD2CFhJrSVsAUwO7Zs0cFrDJMbQLKGjlypPpZvYSBUsUZFBSkHpeqTakI&#10;ldeWALZz587lBoDltSD45JNP1G3xzTffqFBUKjul2lbCUQkZJVju1q3bI+dbwl15roSYQgLNt956&#10;SwWSEsDOmDHj4cWgKYCVAFR62Jr2TcLNJwWw8hwhYatUwUqQK6+/bNkytGvXTu3XP//5TxXICnNa&#10;EEjoK881VerKeZNzLudLPk9S7SrnT4LjNm3aPDw2EwmP3333XfXast+///3vH1bnmjCAJSIioldR&#10;YXAwokaOQki79gisV1/1bQ3r1x+J+mu8LMfzarmEsyX66yypci3VXwtV6WAw2gc4MBhY9q6h2nVX&#10;NyDYGchPA7T668Ryzk1OcQ56neyFRvsaoeG+hlh8bRUO3/LD9BN30GnVZTSY74Jac5xQfZYjrBa4&#10;4MKDROMziagyYABL5mIASxbDnABWp/+rKyx8seMpoZrsi/xkXvq+lu27atqfxwNYqciU/zhLdakp&#10;gH1aCwJRNoD9/PPPH/aJldeQQFCqQiVAlHYA5QkMDFQBrFSiisd7wE6dOhVz585VQe4bb7yhqmul&#10;FYEMCVzLXkSbAlhTpa4EpH/7299UCCoBrFTEmpgCWAlAJYA1vW9SSfqkAFbOi5DXkepe2e727dvV&#10;Ob5165YKc6WdgIeHh1rvSQHsxx9/bLxnCGA/+uijh/8gyoRo8vqyDVM4fOjQIVUN3Lp1a9V2oKxR&#10;o0Zh3759D8+JDNNEaiYMYImIiOhVUqrRIMftEoLbtFXha4z+Oi/j+AlDyMrKy3/T6a/9kgOB+yeA&#10;s1OARW8Bq2oC9hOBtDDjSuWTHq/e8d4YfHYw2h/uCLt79jh86wGaLXbFO9Md0Ha5G/pt8sRqlyA4&#10;3IvH3ZhMZOT9/LkTiKhiMIAlczGAJYthTgD7MsgEWXXq1FEhnoSLEirOmTNHLZMAVmb5l1BP9nPp&#10;0qXo0qWLqsZ83gBWAt4NGzaolgQhISHqp/HSMkCqUJ8WwMo+SWXrvXv3HrYgKC+AlVC1du3a6jUk&#10;ZJT1Ta9rIudbglY5JgkspeJVAlnpf/ukANYUOsuxh4WFqd6zzxPArly5Uh2bhKUSxr7zzjtPDWCl&#10;nYD0oZXqZNmuPK9sACutG1q2bKn2RdoSSHsCee+k1YL08pV9kOfevn1bnS/pEWuqPJZtHT169CdV&#10;sgxgiYiI6FUgFax5N24i7scfEdyqNSI+GYR8/fWaPE7lCHQA1tQxVLtuaAIc0V9jR3kb2hA8RoLT&#10;hLwEOIQ5YPf93fj64tdodagV+p/uj0/stqH3xsuoM9cZPddfxUGfKIQk5SC3iOedqLJjAEvmYgBL&#10;FqOyBrBCwjr5SbtM/CShqgSiYt68efjv//5vNYmWTPokIaWpf6gcj/w0XipUn2bcuHHw8fFRtyXM&#10;lImqpFJVqkIl9BPSw/VJM/8LGxsbNWmWhKUS+I4ePdq4BKoHrSwX0jdVtvOXv/xFnetjx449EsAK&#10;CXRlUqzXX39dbc9UWSv7tXz5cnVbSJ/YJUuWqNsS6Ep/WAlP7ezsVN9V2Y5U88q+SFAqPWJ37dql&#10;1pcAVkJaWUfCammFIBOPzZ8/X4WkXl5ear3+/furdcqSbU2bNg2vvfaaOt8SFEufWtM/iBKqymtK&#10;64QxY8ao2xKqCvksSR9YeR+l9YAE5/IZk3BYJuGSIYG46ZhNGMASERGRpZJgUALWguBgxHz1tWoz&#10;EFi3HuLnzYeWgYKBVJ1KtWtJof5iMwdIegBcXWsIXhe+DqSGGld8lFanxY2EGxjhOAJtD7dFXdu6&#10;qsertBpoebAltt/ZiYsBiXh3ugMGb/PCrqvhyMz/93cdIqr8GMCSuRjAksWozAEsPZ2EpNIKQFoW&#10;yERiEpzKe/eqYABLRERElkSnv3YpioxE7tWrSD96FDGTv1I9XsN790HSypUoCAhQk29VWTqt/stH&#10;iiFojfQEru8Ajo0E1tYH5v0RmP9nYOUHwL4BQMhF45MMJNDOKMyAW7Qb5nvNR9P9TdHrVC/84P4D&#10;Fnkvgn3IGbiFX8fBm/fx9aHbqDbTEV/a3URKTqFxC0RkSRjAkrkYwJLFYABrudzd3VV/VXn/JHyV&#10;FgqvEgawREREVFlJkFocG4tsNzckrV2LqDFjEdazF0Lad0BQ4yYIqF0HId26IfP0aWiSk6HTaNhn&#10;9PIyYJ0VsPJDYNk7hsB1yT8Ah6lAuLshmM2IBAqy5AQbnwRotBq4RrpiuONwNDvQTFW5bvXdiS1X&#10;b2L+ubsYa3sd3de6o+3yS6rdQJtlbtjtEY603CKecyILxQCWzMUAliwGA1iqrBjAEhERUWUhbQMK&#10;Q0KQceIEokaPQWDDRgioVVuFrSFt2yGsV2/V2zV22vfIOHoUhQEBT510tkopzgXuHwMW/AXY3Q1w&#10;mgl4bwMCnYBMQxuxsiQ0TStIQ0BaAM6Hn0d/+/5otK8R+p7qi3U3duHIrQB0WHkJNWafR8slF9Fp&#10;1WX03nAVo/Zcx2rXIKRks+qVyNIxgCVzMYAli8EAlior6TvLAJaIiIheFqlyLQgMROrOnSp0DW7T&#10;VvVyldvJGzYg89Qp5Fy5goL7ftCkpKgWBFSGVJ9mxQIO0wCbN4Hd3csNXB8XmhmKcS7jVKWrlZ0V&#10;ep/qDVu/g1jl5o1BW71QZ64Thu3whsO9eATEZyE+swD5xSWsdiV6hTCAJXMxgCWLUV4AKzPXBwcH&#10;q4mV5EKGg+NlDJmsSyb7enzCMiIiIqIX5ZHrD/01h1St5t32VZNlBbVth4AaNRFQs5YKX1N37IQ2&#10;99FJQ6kc+nOJMHfg4GDDhFrS3/Xst4YesI8xnXtdqf7c60d+cT5GOY1SE2st8LKBX0IC9niEo8e6&#10;K3hnugNaLLmIs3fjUVzC60OiVxkDWDIXA1iyGOUFsCItLQ2RkZFISkpSkzxxcPxaQz5z8fHxqvo1&#10;JyfH+IkkIiIi+uUk7FPtBIKCkOvhoVoKpG7fjqRlyxA9bjyCW7ZCQL36qqVAzKRJSFq9BrleXtDl&#10;5xu3QE9VnAd4rAfm/wXY2AQ48SUQ6AhoNcYVDCRsTS9Ix9XYq9h+dztme8zGBNcJaHu4LRrZNUPb&#10;HT+i7XI3VJ/piBZLLmDo9mvYcjkUhZqfhrhE9OphAEvmYgBLFuNJAaxUHRYUFCArK4uD41cfErxK&#10;Kwz5kkRERET0S5Tov8DnXLqE5LXrEDVmjGGyrHbtEdSkqZosS02Y1aYtokaOQsqOnci/dw+ahARo&#10;8/JUVSyZKTsesJ8A2LwB7OkFJAfrT/6/2zKk5KfgwIMDmOc1DyOdRqrWAi0OtkADuwYYfHYwplya&#10;go23N2LAzoN4f5Y9+m30hGdIKiJScpGRVwytjteFRFUFA1gyFwNYshhPCmCJiIiIiCyN+jm7/rpW&#10;k5CoKlxjvv1WBa2BVg1VG4Gwbt0RMXQYEhcvQebp0ygMC1Pr0y9QmA0EOQGL3taPNwG7/kBRrnGh&#10;gYSv3U50Q6tDrdD1eFf0te+LIWeHYs6VpXAJ9oeLfyK2Xg5Fz3VXUH2WI4Zt92bgSlSFMYAlczGA&#10;JYvBAJaIiIiILJmEriXp6WpCrKTVqxE37XuE9emLgLr1ED7gYyStWo1sFxcU+BkmyyrV8mfsL4Sm&#10;EIj0AA4MMkyytbkVcMsOyEszrmAQnBGMca7j0PpQW6z0PIAtHt5Y7nIbM0/dVZNp1Z/vjPdnOKDV&#10;0ov4bJcP9niGIzlbv20iqrIYwJK5GMCSxWAAS0RERESWRpufj6zzTqqtgISsAXXqqsmy1KRZtWoj&#10;5ptvkOfrq1oISEDLtkbPSVoHRHoC944BV9cA56YBh4YAOz8CNjQGlr8PLHjNMMHWgteB2/ukh5lh&#10;Aq4ygtKD0PdUXzWpVsstM/Du9DP64aAm1JLRfoUbdlwNg6ZEpypedXyviEiPASyZiwEsWQwGsERE&#10;RERUWanqVv0X8Nxr15C8cROiRo1GSPsOqro1qFlzhPXogcjPP0fcjJlI27NHTa6l0zw64ROZQacF&#10;UkMBz43A/oGGitaFrwMrqgPrGgBbWhnCV9vehuWHPwWOjwYuLgTCLwEl//4ukV2UjW13t2GYwzDU&#10;s62H7sf649MDO1DT2gmzTt3HmTtx8I3OQGpuEXRsM0BE5WAAS+ZiAEsWgwEsEREREVU2ErzmeXsj&#10;dupUhPfrr8LWgHr1ET1hIlJ370aWszMK/P1RHBODkowMthX4pULdgI1NAZu/Ant7G6peo72B5AAg&#10;LQzIitF/cUgG8tMNPV+L8wGt5icVr0UlRVhwbQGs9llhjPMYnAw+g6+PuaH6LAeMs7uJjHx+5yCi&#10;Z2MAS+ZiAEsWgwEsEREREVUGqto1Jwc5bm6I/GyEaisQ0rYdwgd+gsTly6ErKDCuSb+YBKdFeYZw&#10;1Wc7sPANYFUtIOg8UPL8FcTy3gWmBWK863jUt6uPic7f47x/JIZu98aHs8/jm0O3OakWEZmNASyZ&#10;iwEsWQwGsERERET0Mkmf1sLgYKTu2oWY8RMQ2LARIod/hrS9tigMDUWp/os4vSBa/bmMvQVctDG0&#10;EVj1IWDzhqGdQNQ140rPR1oO7PXbizaH2qgx9twcdFnnhA9mOaLrGnfYeUUiv4jvIRGZjwEsmYsB&#10;LFkMBrBERERE9DJIsJrr5YWIYcMQWLeemkQrqHUbpO7YgVKNRlVV0guQkwhc2wxs72Ds7SqTZ/0B&#10;WPYe4LYYKMgEdCWGqtjnpCvV4dtL36per+0Ot8N2Hzc0snFGs0WucPZLQKGmhO8jET03BrBkLgaw&#10;ZDEYwBIRERHRr6EkPR05V64gdft2xHz1FUI7f4RAq4YI7z8A8XPnIdfTEzpek/48EnLmJBn6tvqd&#10;Aq6sBI6NAjY0Aeb/GVj5AbC7G3BkOHDuOyDiqmHirScoKClAbE4sQjNCcT/lPq4nXId7jDucIpxw&#10;POg4dt3bhcXei9H+aHs0P9AcS7w2YsrR63h3ugNaLrkIF79EBq9E9LMxgCVzMYAli8EAloiIiIgq&#10;irQXKAqPUO0FIocOQ1CjxoYWA1+MRPK69cjx8IAmIUFVvJKZsmINFa0XFwKOPwCnxgEHhwBbWgEr&#10;qgELXwcW/wPY3R1wng0EnAMS/YC8VECrv+Z/SjCaXpCOY0HHMNxxOPrY90G3E93Q8WhHtD7UGk0P&#10;NEUDuwaoa1sXzQ82R+9TvTHHcw62XT+H/lsuqfB12tE7CEzIZvhKRL8IA1gyFwNYshgMYImIiIjo&#10;RZLJsooiI5G6dy/CBw5EQO06CGrSFCGdOyPN1hZa/fUnGZXqDC0AchIMwWp6BBB2Gbi+A3CdC5ye&#10;DBwZAdj2Bba2BVZ8YGgfsPjvhrBVKltX1wTW1AG2tQM81gMJ94CS57u2L9QUwi3aDR2OdFBBa+dj&#10;nTHaeTRW31yN/Q/2wznCGTcTbyEsIwoZ+bnILSxBRl4x/OOz0HzJBTRZ5Io1rkHIKWSQTkS/HANY&#10;MhcDWLIYDGCJiIiI6EXQabXIv+2LuO9/QHCr1ghq2gwxkyYhdcdO5Hl5qRYEVZ5UoQY5AbftAI+1&#10;gPMsYE8vYH0jYOWHwKK/GVoGrK4FbGltqGLdN8AwYdaJsYDDVMB9BRDsAiTeB1JDgMxYY3Xrzws/&#10;tTotttzZgib7m2C002g4hjvCPykSPhGpcPJLwEGfKGy4GIL5Z/3xw/G7mHzwNkbtvYGPt3jivRkO&#10;aLfcDdfC9K9PRPSCMIAlczGAJYvBAJaIiIiIfqmi0FBET5qMwAZWCGzSFMmbNkGTmqp6ulb5n6OX&#10;FAEPzgEu1oZKVWkRsOAvwPw/GSfDescQrN45ZKh+zU7Un9BcoDgf0BTon19o2Ia0D/iZk2WVR94X&#10;v1Q/jHUZq1oLDHcYjrjMLGxyC0Gdec74cPZ5VJ/liPdnOqr2Au/oR+0559Fu+SUM3OyJSQdu4ZRv&#10;DDLyiqBjywEieoEYwJK5GMCSxWAAS0RERETPo1SrRXF8PHK9riFp+QqE9eqNgJq1ENq9B+JmzERB&#10;QEDVCl3lWCUslWrUUDfg1j7g0mLg3FTg6OfAeitgwWv6vw2BHZ0NvVvD3YGkACAv7YUFqs8ila65&#10;xbkISAuAnb8dxrmOU1Wv0st17tUl2OF5F00XXUBjG1d8stULC8/647RvHLzD0hCRkou8IrYXIKJf&#10;BwNYMhcDWLIYDGCJiIiIyBy6oiLk+fggfvp0hPXug8DGTRDUrDni585DtpOz6vsq4WyVIcGp/PT/&#10;wgJgr7QRaAgsftvQQmBVTUNP1v0DgfMzgEBHICUYyEkyVLH+SiQIT8hNwNHAo/jG7Rs1uVaX411Q&#10;37a+6vF6MuQkorKjsP1KsKp4HbLtGrxCU5HOqlYieokYwJK5GMCSxWAAS0RERETlKdVooM3KUhWt&#10;cdbWCGrREgF16qrQNXLUaGSdPQdtXp5x7VeYqnDVH6dMlBV/F/DaCGxrDyz5l6GFgLQUWFsPODXB&#10;ELTmZxqf+OuRoFWj1SCrKEsFrtfir2HtrbX45MwnqG9XX02s1eFoB/S3748f3H9ASEYItLpSpOYU&#10;Ybt7mOrl2neDh9oOEdHLxgCWzMUAliwGA1giIiIielzBgwdIXLIEEZ8MUn1dQzt3Rrz1HKQfPKiW&#10;leq/HL/yZFKr6GuA5wbDJFjL3zMEriuqAzs6Gvq2SjsB3wP6i+oUQ1D7KygsKcT9lPvwjvfGpehL&#10;atKsY0HHYHPNBsMchqH1odZotK8R+p7qiymXpmCz72a4RbshOT9ZPT+nUIMrwclY6RyIj1a7qz6v&#10;U4/eQUhSjlpORPSyMYAlczGAJYvBAJaIiIiIhFQ/FkVFI2HefAQ1boKAWrURO3Uqci5dRklmpqqI&#10;rRIVkllxgP1kYFUtYPHfDJNlSUsBxx+A9AggPx0oyjEEtKU645NenBJdCaKyonA19irsQ+1h62+L&#10;9bfWY8G1BRjvOh6dj3ZG84PNVVVr4/2NVdhqZWelxneXvlOBbFxOHLKLs1VYq9PvY4lOh8CEbBy9&#10;GY0v9lxHTWsnVJ/pqL/tg/CUXBRqtKx+JaJKgwEsmYsBLFkMBrBEREREVZf66XpyMjLPOSB63DgE&#10;NmyEkPYdEDvte1XpWmVImBpzAzg8HFj4V2DZu8De3oCzNRB3Gyh5MdfKMhFWSn4KIrIi8CDtAa4n&#10;XIetny1me87G5AuTMfTcUBWoNrBrgJYHW6LDkQ6qZ2vPkz3Rz74fBp8bjLEuY7H65mocCTwChzAH&#10;uMe441biLaTmp6r3UwXpJVokZBbAIyT1YaXrB7Md1QRbnVZdxhz7+/CPz4JW++IDZCKiX4oBLJmL&#10;ASxZDAawRERERFWPJikJGUeOIvbHHxHx8UAE1G+AiMGDkbZ/vwpedQUFxjVfcWnhgPty4MBgYFUN&#10;YNHfAK/NQLQ3UJT3wtoKFGgKEJ4ZroLTIeeGqEC109FOaH6gOera1kW/0/1U9erCawtx4MEBXIm9&#10;gltJt+CX6oeg9CD13JicGNVGoKCkoNxq1fziEniHp2GpYwC+2H0dPdZdRZ25zmi00BXTT9yF4/14&#10;3InJRERqHopLGLwSUeXFAJbMxQCWLAYDWCIiIqJXm6qK1GpRov8im3fjJqInTVbtBQLrN1ATakmf&#10;Vwljq0RfV50WKMgC4m4BZ74BbN4AFr0FLH8fODYKSIswrvj85DwXa4uRp8lTk2GlF6YjPideBart&#10;jrRDPdt6aLS/EXqc7IFVN1fhcOBheMV5IbMg8yeBqtzX6UeJVqfCUmkRIAGr9G9Nyy1CbEY+7sdl&#10;wj0oGSdvx2LL5RB0WX0Z789wRO25Tmhi44rhO71x5k4cCvXPIyKyJAxgyVwMYMliMIAlIiIiejVJ&#10;6FocG4tsF1ckrliB8IEDEWjVEOEfD0TSsmXq8eK4OOiqQvCq1V/rRvsAl5YA29oBC14D1tYDzk4B&#10;QlyB/IyfXe0qPVv9U/1VoGrtaY0R50eg6/GuaHGwhQpdZVKsyRcnY8e9HXCOdEZ20aOBggpuS3RI&#10;zS1SE2E5+yVij2c4VjgFYu5pP0w7dgcT99/C57t80HvDVVXR+u4MB7w33QG15zihySJXtF9xCSP0&#10;y7ddDsPtqAwV1hIRWSoGsGQuBrBkMRjAEhEREb06dEVFyLtxA8mbNiNy+GcIbtUagQ2sEFCnLmK/&#10;+Qa5np4oychQ4ewrrzgfCHYBzk0B1jYAlvzTMKHW7p7Ag7NATpL+W77+GvhnBK8ysZX0XL0ScwV9&#10;TvVBq0OtVN/WtofbYsaVGarq1S3aTfV5Tc5LRr4m/5EqV41Wh6i0PLj4JWLItmtoseQimiy6AKsF&#10;LmqCrPdnOOCd6Q6oN89ZhasDNntgjO0NzD19H8duxuB+TCZi0/OQmFWI5JxCVRWbW1SiqmaJiCwd&#10;A1gyFwNYshgMYImIiIgsm7QOKAwNRdKaNQhs3EQFriEdOiJ8wADEfDsFGSdPojgx0bj2K0hTCGTH&#10;GybRur0PcFsM7OlhmExLerqutwJ2dQOcZujXuf7cgauErbE5sWqyq0MBhzDr6iw0O9BM9W5tvL+x&#10;miRrjucc3Ei4AY1M5vUYCUUz84sRmZqHnVfC1CRY7890UCFr3XnOaLf8EgZtu4YJ+2+qitdjN2IQ&#10;lJjNKlYiqrIYwJK5GMCSxWAAS0RERGSZSnU6FPj7I/bH6Qjt0gUBVg2RuHgJsi9dQmFAADQpKa9W&#10;pauEm7kpQGooEHsT8D9laCFw4BNgW3tg+XvAojeBdQ0MgavrXCDUDUgJAopyjRsxn4SpLpEuKnDt&#10;f7o/rOys0GhfIww8MxBzPefCOcIZV2OvIjA9EFrpLfsYrf79kcpU+9uxGLbDWwWv1WY64lP97QPe&#10;UXDyS4BXWKpqO1DAsJWI6CEGsGQuBrBkMRjAEhEREVkO+Rm7BK/avDwkLF6ierrKiB43HsXx8ca1&#10;LFipztA6IPY24LsfcJoF7OoKrKoBzPuDcfwRmP9nQx9XqXBdXg2w7QfctNVf3KY9d4WriZzbwpJC&#10;RGVH4Uf3H9FkXxPVVkCqXUc6jVSBa3nkedJSIKdAA9cHifjxxF10WXMFNa3PqzYCErpKr9Yfj93F&#10;ubtxrGwlInoGBrBkLgawZDEYwBIRERFZBp1Gg7xbt5CycSPC+/VHUJOmiLeeg/x791Qoa9Fkkqy4&#10;28ClpcD2joaQVULXLa2A/QOBk2MBh2mA6zzg6irAZztw75ihurWcn/0/L6lg9Yr3whjnMarKVSbO&#10;mu0xW7UciMuJU20IypNTqMHh61GYevSO6uNaw/o8em24ivH7b2L6iXtY4vhAvzwaMemP9oAlIqIn&#10;YwBL5mIASxaDASwRERFR5VaSno7U7dsR+fkXCGrWHAF16yFmwgTkXrumJt2yaBJKSvBq1x9Y9q6h&#10;snVTcyD8CpAdB+SlAEU5+pNQCMjP/F9wiJlWkAZbf1uMchqFFgdboPG+xnAMd0R0djSKtcU/CU3l&#10;flxGvgpWP9/tg/YrL6H6LEc0X3wBq5yDVO/W9LwiVeUqVbEMXYmInh8DWDIXA1iyGAxgiYiIiCoX&#10;Ce20OTkoCApCytZtCGraDMHNWyCsV2/EzZipJtyy2IpXCSRzEoF4X+DuYWB7J0Pouq4ecGoCkHj/&#10;hYesj8vX5CM4PRiHAg+h36l+aHmoJQacGYA5HnMQkRVhXMtAJtBKySnElaAUfHPYF51XX0aN2edV&#10;pWuXNe4YsNkTc+z9VOhKREQvBgNYMhcDWLIYDGCJiIiIKo9S/ZfOrPPnET1+PELad0Bgs+ZImDMH&#10;eT4+0CQkWPakWlkxgNdGYEcnYNk7hn6uW1oDtw8AyQGArmJ7o2YWZuJUyClMvDARnY52Ql3buvjW&#10;7VtcjrmM5PxklJR5fZ2uVLUN2Ho5FB9v8UStOU6oM9cJs0/dx26PcFx4kIiEzAL2cyUiqgAMYMlc&#10;DGDJYjCAJSIiInr5dPovm3m3byOkS1cE1KqN4BYtkbR+PYoTEy3zZ+yyz9IyoDALCLkI2E8Glv4L&#10;WPAXYENj4N5xID2ywkJXOWcarQa5xbm4EnNF9XNtebAl6tvVV60GrD2skZSXZFzbQJ5TVKLF/bhM&#10;9Fp/9eEEWu2WueHcvXi1jIiIKh4DWDIXA1iyGAxgiYiIiF4ebUEh8m7cRMLChWpSrfCBnyB1zx4U&#10;JyQa17AQErgW5QHZCUCkB+C9BXD8AVj+HrDoLWBra+D4aMD/tP4CNMWw/guWUZiB6wnX4Rrpiq13&#10;tmLChQkqdG1+oDkGnR2EGVdm4HjQcaQWpBqf8W/Sr9Xhbjy6r72Cd6c7oOWSi1hw1h8u/okoZJUr&#10;EdGvigEsmYsBLFkMBrBEREREvz6ptsz19ETkZyNUf9eA+g1Uv1dNSorl9XfNzwDOfA1saASsrWds&#10;L/BHYOEbwMlxQIKfoe+rpsD4hBcnOisap0NPY+bVmehxogdaHWqFpgeaqvYC0mbgWNAxhGSEqNC1&#10;sKRQnfeyMvOLYesZgUFbvVSLgUY2LvAISUFMet5P1iUiol8HA1gyFwNYshgMYImIiIh+HTKxVlFY&#10;GDLPnUPU2C9Vq4HQrt2QuHQpimNijGu9JBI2lhQZQtLiXKBQ/6W3IBPITwey4w09WhPuAXG3gAgP&#10;IOAccHsfcHGhIXRd/DawozNweDjgNNOw7i8IMAv0+5FWkIbYnFgVoPom+8Ip3Am2/rZYe2st5nrN&#10;xXCH4SpoldC124luGOk0Envu74FnrCeC0oJU4FoemVgrNacIFwIS8fFmT9Se44SPVrvD2t4PKbmc&#10;TIuI6GVjAEvmYgBLFoMBLBEREVHFUb1Ik5ORceQoosd+iZB27RFQp66qfE2z24ei6OiXP7GWVNxe&#10;3wEc/Rw4/ClwcDCwfyBg1w/Y2wvY1g5Y+QGw5J/AwtcNk2fN/zOwVH9/bX3gxBjgwRlAU37g+TyK&#10;SorgGO6Ir92+xmeOn6GPfR+0O9IOVnZWanQ+2hkDTg/A5+c/x9TLU3Eo4BB8EnwQnhmOYu2zr2fj&#10;MvKx/mIwPt7ipfq79tvkgTO+cUjKLlQTbxER0cvHAJbMxQCWLAYDWCIiIqIXS0JXGTKxVsbJkwhq&#10;3QYBNWshuG07pGzZAk1qmnHNCiBVp2roDJNgqVFiGIU5homvEu4DkdeAIBfDZFiXlv17gqxl7wGr&#10;6wAbmhqC193dDGGsx3ogzB1IegDk6fdftvuCyLnS6rfnHuOOrse7qqrWhvsaqh6ua26uwfnw8ypg&#10;1ckxPQfT+6DVlSI0OQdzz/ih7lwn1eO16SJX2N+OhVZrYe0eiIiqAAawZC4GsGQxGMASERERvTgS&#10;+BXHxSF1z16E9++PQKuGiB43Hplnz6IkPd241gsmgau0DIj2Bm7ZAhfmASe/BGz7ABubACuqAzZv&#10;GCpX5/0JWPhXQ8uAZe8aKltX1wa2tQXC3Y0b/HVIoBqZFYmTwScxymkUGu1rhC/Of4HVN1cjJT/F&#10;uNbzkfMvE2qFpeTC3jcO8874ocsad7w3wwEdV17GhP231GRbuYUatS4REVU+DGDJXAxgyWIwgCUi&#10;IiJ6MUpycpC8ZStCP+qCgHr1VcuB3Bs3VO/XFxb25aYC0T7A9V2Aw/fA0S+AvT2BTc2A5e8bWgNI&#10;sCr9WE+MBdwWAzd3Aw9OA5EeQNwdINEPSH4ApAQBqaFAejiQnWAIcn8FOUU5uJV4C/O85qH7ie5o&#10;YNcAH5/+WFW6ZhRmPHelqyjSlODc3XiM2nMd3dddQaulbvhg1nlYLXDBrFP34RmagtiMfBQUlxif&#10;QURElRUDWDIXA1iyGAxgiYiIiH4+CVZLUlOReeoUQjp1RlDjJoj4ZBBy3K+gVP8F8okk7JSqVZng&#10;StoCpIUaAtEkf8MEVrE3gNBLgN8pwGcHcNEGODTUUMUq1azL3gHW1AbWWwEbmwLbO+jXWWAIV7WV&#10;L2SUUDW1IBUecR7oa98Xjfc3RutDrdH3VF/VekCj1RjXLJ+c5yKNFjmFGqTlFSExqxAhSdnY6xmB&#10;SftvqaC1hvV5tF1+CT3WXcHQ7dew42o4NCVsMUBEZGkYwJK5GMCSxWAAS0RERPTzaPVfDNP27UPE&#10;kKEIqFsPMRMnIfviRegKnzEZlUxWdXs/sP8TYEtrYF19YFVNQ/9VaQ2w4DVjuwAJW9/UL/sQ2NTc&#10;0FLAzQbwO2loFyCBbWYskJ+u/7Za9KtVsJpLQtfYnFg4RThhxY0VGOYwDPVs62GE4wicCzunJs9K&#10;Kyi/H65UqkrA6uyfiPVuIbC2v4+vDt7GF3uuY9BWL/RcfxVNbFxRy/o8Pt3hjfln/OFwLx4x6fnQ&#10;vOxJzYiI6BdhAEvmYgBLFoMBLBEREdHzK05IQMTgIQioUROhvXoj39cXpTqdqtR8ovsngaMjDD1Z&#10;5/0RWF4NODcF8NoI+B4EAs8DUd5AciCQkwRoigyTXZmG/DS/koWs5SnRlajernvu74GVnZUKXWVi&#10;rf72/XE3+a6acOtJ56lEq8P+a5GoNtMB787Qj+kOeMc4alqfR7c17hi95zpm29/HXq8IVRGr029L&#10;tvfUc09ERBaDASyZiwEsWQwGsERERETmkYCvJC0dGSdOIKTzRwjt2g1ptnbQ6q+nylWiv77KSwXS&#10;wgCf7cCCvwBbWgEHBgHuK4CiJzzPwhSWFMIj1gM77u3AsuvLMOTcENXXtd2RdhjpNBKnQk4hKitK&#10;BbPlkQA1Ki0Ph65HYcBmTxW6Dt/pjRXOgTh6Ixp+sZnIyC9mwEpEVEUwgCVzMYAli8EAloiIiOjZ&#10;pJ9rlqMjwj8ZhMB69RE1chQKHjwoPxSUn8AHuwC2fYHNLYB1DQx9W6XlgISxRTmGilYLI8daVFKE&#10;1PxUhGWEwTfJF2fCzmDihYloeail6uva82RPjHcdr9oOhGSEqEm1nhacpucVYf3FELRfcQnVZzri&#10;k61eOHYzGln5vDYlIqqqGMCSuRjAksVgAEtERET0ZNLPNe/OHRW4BtSpi7DefZB++PBPJ9iS9gBp&#10;4YDjj8Difxj6uErv1r29AftJhgrY4nzjypWLBKShmaE4G3YWR4OOwtbfFlvvbsWam2uw2Hsxvr30&#10;Lboe74pmB5qpVgIypLWABK7NDzTHR8c+wsyrM1Uw+yzyWtkFGlXx6nAvDm2WuaHWHCf02+SB8/cT&#10;nhrWEhFR1cAAlszFAJYsBgNYIiIiop9S1Z7h4YibPRtBzVsgvP8ApB88BE1i4k9DQglWb+wGNjYx&#10;TKLl+ANwex+Q9MC4wsunjqekCOmF6UjMTVQ9WoPSg3Av+R7cot3Qx76PahvQ6WgndDveDX3t++KT&#10;s5/gU4dPMcppFOZ6zcX62+ux6/4uHAw4qNoKnA8/D/cYd0RlR0Fb+uyKXunv6hmSii92X0ejha6q&#10;r2ufDR5w8ktARl4Rw1ciIlIYwJK5GMCSxWAAS0RERPRT+XfuIqh1azXJVuLSpdDqvwT+JCCUnqbe&#10;m4GtbYH5fwY2NQPi7xknzHo5YaJGq0FwerCqZl17cy2+uvgVBp4ZiLaH26LR/kZotK8RGu5r+HBY&#10;7bNSwatUtZ4IOoEibRGKtcVqyLbU0GnUxFm6UsMkYz8nKA2Iz8KIXT6oNtMRDRe44Mj1KAQlZKOg&#10;uITBKxERPYIBLJmLASxZDAawRERERP9WEBCA+LlzVbuBCP2Xv9xr134aEGpLgPg7wPExwPw/Abu6&#10;As6z9U/OMq5QcSQEzSrKUv1VfeJ9cDn6sqpEtfO3w9cXv0brw61VyNr+SHv0OdVHVbCOdRmrgtjv&#10;3b/HHM85WOyzGKtvrsZm383Y7bdbVbR6xHmobb8IRRotIlPzcCkwCV/a3UTzxRdU8PrR6suYe9oP&#10;92Mz1cRbRERE5WEAS+ZiAEsWgwEsEREREaDTaJBx7DhCOnVGcMtWSN2zB5qkpEfDV+n7Kq0GbHsB&#10;a2oDy98HfHbqL6hSDFWvL5i8dk5RDqKzo1WrgDOhZzDOZRwGnx2serK2OtQKTfY3QX3b+qqadaTT&#10;SNW/9UbiDdVeQJ6Xkp+C7KJsFJYUmtUm4OfSlGgRmJCFCwGJ+O7oHXRYeRn15zursdolCFeCkxGd&#10;lgetjsErERE9HQNYMhcDWKowWVlZCAsLQ0REBAoKCoyP/ptcqCcnJyM0NBSRkZHIy8szLikfA1gi&#10;IiKqynT6a6C8O3dVj1dV9Tp4CApDQoxLjbT666R4X2BnF8DmDWBNHeDICCAlyLjC85FK0/SCdLhF&#10;uWH73e2qIlUmsZIK1tFOozHo7CB0PtZZharSGqC+nSFglUmwOhztgCFnh2DhtYVwjnDG3eS7iMuJ&#10;Q6GmsMJ/yi9VqxqtTv9aWuQVlSCrQIOkrAK4ByWj+zp3vD/DETWtndBgvgs+3+WDvZ4RiEjJrfD9&#10;IiKiVwsDWDIXA1iqEImJiRg0aBAmTJiAzz//HBMnTvxJCBsQEIDBgwdj+vTpar0ZM2YYl5SPASwR&#10;ERFVVSWZmUhaswZBzZoj/OOBSLOzgyYlxbjUKCMKcJoJrKhmmGTrxh4gL8248PlINap3vDf2+e9T&#10;rQGs7KzQ+1TvhxNdTbwwEVMuTcGMqzNg422DtbfWYue9nTgUcAinQ0+rybIisiJeWKuAsiRUDUnK&#10;hl9cFm5FZcArLBWXg5Lh7J+IYzdjsNo1CAvO+mP6iXv4+pAvxtjewLDt3ui86jKqzXRA340e2OYe&#10;hvP3E3AjMl0FtERERD8HA1gyFwNYqhB79uzBiBEjVFhaVFSEunXrwtXV1bjUYNmyZZg/fz60Wq2q&#10;gO3SpYtxSfkYwBIREVFVIxWZhWFhiBo5CgG1aiP2m2+hSUt7tFIzKx5ws9FfXL0HLPwr4PgjUJSr&#10;f/LPCz+l4rXT0U5qIiypaO15qicC0gKQr8lX7QGKSooeToAlk16V6EpU0Cr7VNEVpAXFWnyx+7qq&#10;Xq2hxnl8OPs8PtCP6rMcVf/Wd6Y7qPHhbEe0XnoR/TZ5YKzdDcw7cx/3YjLUNtjXlYiIXgQGsGQu&#10;BrD0wul0OsyaNQt2dnbGR4ApU6Zg06ZNxnsGd+7cwdChQ7F//34sWrSo3ApY2ZZGo1EjIyODASwR&#10;ERG98iTELElLQ7arK2LGT1DtBkK790Dqzl0o1ZbpjRpxFdjdDZj3B2BVDcC2LxDkDGg1xhWeTV4r&#10;vTAdHrEeOBt2FgcCDjzs27r7/m74JPioibQqKljVlOiQlFWIwMRs3IxMx5XgFDj7JahK1l0e4djg&#10;FoKl5wPUhFjTjt7B8J0+Kmwdsv0a1l0IVpWsdl6ROHIjBmfuxMHVPxFhKbnIK9IwZCUiogrHAJbM&#10;xQCWXjipaJ02bRrs7e2NjwDW1tZYtWqV8Z5BYGAgBgwYgHXr1uG7777D5MmTjUv+zdPTEx07dlSj&#10;Xbt2DGCJiIjolZdz5Qoi9F/mAq2sVL/XzNOnURQZiVL9lzz9hRYQ6QW4zgNWfgCsqw/cPwEk3gcK&#10;zf/yp9VpcT3xOhZdW4Qh54aoCbKkh6v0b+1n3w/uMe6qsvVF02p1iM8swNm7cVjk8AAjdvmgx7or&#10;aL3MDQ0XuqLWHCfVn1UqWGtZn0cTG1e0X3EJPddfwaCt1/DFnutY7BCAlOxC4xaJiIheHgawZC4G&#10;sPTCSYXEggULHql4HT16NHbt2mW8ZzBs2DDY2tqq2zJhV9euXREfH6/um0jla05OjhoJCQkMYImI&#10;iOiVpKpe9ddDKZu3ILCBFYLbtUfG0WPQFRWZVgCK84FgF2DB68CSfwI7OgIpwYblZpLXydPkYdf9&#10;XWqirNaHWqO/fX/Y+tkirzjvZ1W6ynO0ulIUl2iRX1yC7AIN0nKLcDcmAwe8IzF+3020XHIBdeY6&#10;PWwPIK0DGixwQbPFFzB8pzdWOAfixK0Y+ISnIjI1F4XFZSp9iYiIKikGsGQuBrBUIZycnNC6dWv4&#10;+/vDy8sL1atXh5+fH65evYorV66odX744QdV+SoTdnl7e6Nt27YqaH0S9oAlIiKiV5GErNn6a6eo&#10;UaMRULsO4ufNR1FklHGpnk4HBDkBRz8HFr4O7O0FRHgCeenGFcwjPVw94zzxtdvXquL1B/cf4J/q&#10;r3q6Po0ErBKoyqRXXqGpuBiQhHP34lWbAFuvSKy/GIyF5x7g+2N38aXdTQze5oWOKy/j3ekOaGpz&#10;AQO3eOHH43cx74wflp0PxEa3EDjon+8fn4WcQvPbJRAREVU2DGDJXAxgqULIf4Q2btyogtd69erB&#10;0dFR9XOV0FXaEwipeh05ciTeeecdNGrUCIcOHVKPPwkDWCIiInrVaPXXN7Hff4/A+g0Q3KYtci5f&#10;hk5/raMqUaUFQKgbsKsLsOhN/XgLuLoayE83VMQ+B5lEq/PRzg9bDRwPOq4m1HqWEv3120GfKDRc&#10;6II6c51ViwDTxFcy6dX7Mx1V0CpVrdIuYMAmT3x18DaWnQ+A64MEZOQXI6+oRPV6LdHq9NeDhom6&#10;fk6lLRERUWXDAJbMxQCWLAYDWCIiInpVSD/XggcBiJ3yHQIbN0HCgoXQpKQYgkkZeWnAnl6AzRvA&#10;5haAwzQgNdT47GeT7cjkWUHpQTgUeAidj3XGR8c+whbfLQhMCzSuVT5pJ3A1OAWbL4Vg5G4f1LQ+&#10;j6Hbr2Glc5Ca8OrE7Vg12ZVXWArux2YiPjMfxRq2DCAioqqHASyZiwEsWQwGsERERPQqKElLR9LK&#10;VQhp3wHBrdsg48RJ6DTGn+KnhQGXlwG7uwEL/wpcWQlkRAE68wNOXakOvkm+GO08Gl2Od1FVrzOu&#10;zFDB67MqT6WPqwSv0q+14QIX1Z91r2cEsvJ5/UVERPQ4BrBkLgawZDEYwBIREZElk/CzKCoKIZ0/&#10;Ui0HpOdrcVy8foEOyNL/dZ0PzP+LodXA2nrA+elAoflf6GT7aQVpsPawRj3beip83XB7A+6n3Fet&#10;oB4nla7SHuBOTAYGbfVSoau0E3hvhgO+tLvB0JWIiOgZGMCSuRjAksVgAEtERESWSsLRXG9vhPXq&#10;heAOHZHp4GCoek3yB66uAdbUBVZ9CJyeBIReBIpyjc98NrXt4lycCT2DIeeGoPmB5lhzcw2C04NV&#10;NWx5cgtLsONKOIZsu4bac53UpFkzT95Tk2ltuxyK1Jxn94clIiKq6hjAkrkYwJLFYABLRERElkir&#10;/1IWP9saQY2bIKhlK+Tfu4fS5GDg4FBg2TvA/D8Du7sDiX76b3LmX+dI8BqaGYqtd7ein30/NNrX&#10;CB+f/hh3ku5A+5SWBdmFGnyx20dNojVgsyfO3Y1HcnYhNFqdqoqV7RIREdGzMYAlczGAJYvBAJaI&#10;iIgsiVS4Zp07h+A2bRHUtBniZ8xEcVgg4L4SWF3LME6OB6KuSZpqfJZ5pLJVKl47HeuEdkfa4TOH&#10;z7DlzhbkFecZ1/ip7AINbkamY/A2L9Sd64zFDg8YthIREf0CDGDJXAxgyWIwgCUiIiJLIKGmJiUF&#10;CUuWIqhJU8RMmoRcHx/o0mKBs1MMk2sdHw3E3Qa0xsm3zFRYUoj9D/bju8vfqVYDky5Mwp3kO8go&#10;zHhqmBqQkIWh273R2MZV9Xo9fSdOTbhFREREPx8DWDIXA1iyGAxgiYiIqLIr1emQHxBomGirbj3E&#10;fv0NtGnJQHYisKUlsOA1wH6y/hvb8/VYlZYC2UXZqsq1vl19ND/YHBNcJyAlP8W4xk9JIFtcosPN&#10;qHS0XX4JH84+j1UugUjMLjCuQURERL8EA1gyFwNYshgMYImIiKgyK9Vqke3mpqpewwd+gixHR5Qm&#10;+BmqXW3eAtY3BG7ZAtoS4zOeTULUhLwE2PrZosvxLmiyvwkWeC1AQm4CdLryJ9gShcVa2HlFYtKB&#10;22gw3wUDt3jB2T+RLQeIiIheIAawZC4GsGQxGMASERFRZZbrdQ0h7dojpH0HFEVFoTTBH9jYFFj5&#10;AXB9J5AVDzxlcqzHpRekY+WNlfjo2Edqgq2RTiMRnhWOfE3+U4PUB/FZGL7DMMlWt7Xu2OgWgqTs&#10;56u4JSIiomdjAEvmYgBLFoMBLBEREVVGuqIiZJ46hcD6DRD+ySBoklMA763A4r8D6xsBgeellNW4&#10;9rPJBFuRWZHoeLQj2hxugzHOY3A08CjSCtKMa5RPU6LDpcAktF9xCc0XX8D6C8Eo1LDPKxERUUVh&#10;AEvmYgBLFoMBLBEREVU20vM1/dBhBDVugujx41EUHQ1cXQMsfhuwnwQkPTC76lWqWkMzQrHh9gYM&#10;OD1AtRs4FnRMTbz1NPK8+Mx8zD3thwYLXNBnw1Xcic6ARvvkFgVERET0yzGAJXMxgCWLwQCWiIiI&#10;KgsJPaXyNXHpUgTUrIXIEZ9DV1wERF0D5v0B2N1df/GSbFz76WRbibmJWOyzGPVt68NqnxX6n+6v&#10;+r4Wa5983aPTPy8oKRuLzj1A7TlOqDbTEVOP3EF2oca4BhEREVUkBrBkLgawZDEYwBIREVFlkXf7&#10;NqLHjUNArdpIWLQIJRkZQFYcsKcnsOQfQKK/cc2ni82OhZ2/Hdodboeux7tixtUZ8E7wRpG2yLjG&#10;k525E4cWSy6qdgPfHPKF4/0ElLDqlYiI6FfDAJbMxQCWLAYDWCIiInrZpOVApr09glu2QnDrNsi+&#10;6AZdQQGg0Y+jnwM2bwFhl2VF4zPKF50djamXp6oJtqzsrDDBdQKC04OfGbxKW4FLgclYcNYPdeY6&#10;4+PNnohMzUV+cYmqpCUiIqJfDwNYMhcDWLIYDGCJiIjoZdLpv2Sl2dohoIEVIj8bgcLgYKBQ/4Ur&#10;9iawu4eh76vneuPa5dNoNTgTega9T/ZG28NtMenCJHjGehqXPplOV4r0vGKc9o1F9VmOaLb4AgZv&#10;u4bQpFzjGkRERPRrYwBL5mIASxaDASwRERG9TJn2pxHUvAViv5sKTdh94NISYP/HwNJ/GcaN3YZK&#10;2CfQ6DTY/2A/Gu9vjC9dvsT1hOso0ZUYlz6dV1gqhm33Rs05TvhslzduR6UjKbtQ9YElIiKil4MB&#10;LJmLASxZDAawRERE9DLIT/ul52tAjZqIHvsltEFXgW3tgHl/NLQc8FgPFOUZ136UPFdN2FWqw9pb&#10;a9UEW5+e+xRZRVnGNZ5MnpeWW4R5Z/xRfaYjalqfxwHvKNVugIiIiF4+BrBkLgawZDEYwBIREdHL&#10;kHfrNkK790BY9+4o2PElYPMmsK0tcHMvoH16GJpZmIl9/vvw+fnP0fxAc8zxnIP0wnTj0ieTXq8b&#10;3ELQaulFNF10ARMP3IJXaKpxKREREVUGDGDJXAxgyWIwgCUiIqJfW0FQMEI6dUZYr14o9jiK0sV/&#10;A85PB3ISAJ3WuFb5pOp1nuc8NNrXSE2y5RbthoKntCgwkbYCp3xjUG2GIybsu4XgxBxOskVERFQJ&#10;MYAlczGAJYvBAJaIiIh+LaU6HXK9vRHUoiVCu3dHvtdFYEV1YEcn/UVJinGt8klQGpoRikkXJ6nw&#10;dcudLSqMfRp5Tl5RCW5FpWPcvpv4cNZ5tF3mhrsxmcY1iIiIqLJhAEvmYgBLFoMBLBEREf1aci67&#10;I7RLF4T37Yf82zdRKhNuzf8zcHvfMytf0/LT8PHpj9H1eFccCTyC7KJnfyk7fz8BE/bfVH1eu65x&#10;x7bLoWqirRLt04NbIiIienkYwJK5GMCSxWAAS0RERBVNKlEzjh9XE26F9R+A4pQUlAadBxa/bZh4&#10;6xk9XwtLCtHhSAdV+Xo3+e4z2wYUl2ix1T0U70x3QN25TljqGIACthsgIiKyCAxgyVwMYMliMIAl&#10;IiKiiqTVX2uk7dmD4BYtETVyFIpuX0ap2yJg6bvA3j5AeqRxzfIVa4tVu4G6tnVh528HjVZjXPIo&#10;CVfjMwuw3T0MA7d4oe5cZ0w+eBvhKbkMXomIiCwIA1gyFwNYshgMYImIiKiiFCckIGr0GARaNUTc&#10;1MkocVkJbG0DzP8TcPY7ID3CuOaTecV5oeXBlvja7WsUlDx5sq3Q5FyM3HMd7053wIhdPrgcmITc&#10;oqdX1hIREVHlwwCWzMUAliwGA1giIiJ60aTitDgxETGTv0JgnZpIndgOuiXvGVoObGkFhF82rvlk&#10;Wp0Wd5LvoOPRjhjmMOypla+RKbmq4tVqgQsOX482LiEiIiJLxACWzMUAliwGA1giIiJ6kXSaEmRf&#10;uIiIIUMR1KAm0j9/G6Wr6wBnvgak72t2vKSmxrV/SleqQ3B6MFbdWKXCV5l4637KfePSn4pMzcXw&#10;nd5ouNAFFx4k6p/PdgNERESWjAEsmYsBLFkMBrBERET0IqXu2IGA+g0QVL8m8ia+Dt3aevoLjlRA&#10;pzWu8WQRWREYcnYIGu5rqHq+Djk3BNHZ0U/s4Xo7OgPtVripybZO+8ay1ysREdErgAEsmYsBLFkM&#10;BrBERET0S0nwqUlNRdyMmQis/SHiuv4DGptawKFhQNrT+7zKcxNyE7DXby/6ne6H7ie6w9rDGtcT&#10;rqs2BOW5H5eJQVu9VPDab5MnnP0SjUuIiIjI0jGAJXMxgCWLwQCWiIiIfqkS/RekmG++RUCt2kgd&#10;9Ddo1zQD4u8ARTlPbTcgirXF+N79e1jZWeFbt29xO+n2UytZs/KL0XejBzquugzHe/FIzCpk2wEi&#10;IqJXCANYMhcDWLIYDGCJiIjo5yrV6VCckIDoyZMRWOcDpH1eHaW7ugHJgcY1nk6C1kvRl9DQriHO&#10;hJ4xPlo+WdcvLhO9N1xF3blOOHOHLQeIiIheRQxgyVwMYMliMIAlIiKin0PCz5wLrgjr3QdB9T9A&#10;+lctUOpnDxRkGtd4Nunv2uZwG4x3HY/soqd/ySooLkGPdVfQefVl2PvGorjk2T1liYiIyPIwgCVz&#10;MYAli8EAloiIiJ6XhK+J1lMRWK8+QhpVQ9HUv6LUcxOg0xnXeDbp77rIe5FqPeAW7fbUatYS/Xb7&#10;b/JA9VmOuBaWwspXIiKiVxgDWDIXA1iyGAxgiYiIyGylpSiN90f66pkIqF0bscM6o9hhGRDiqv+2&#10;VGRc6dkkQLUPsUerQ61U/1eNVmNc8lNaXSmO3IhWE24tcXygKmGJiIjo1cUAlszFAJYsBgNYIiIi&#10;MktpKXQBTkge2xLB9T9EzKCPUBL1QD3+PLKLs7HqxirVemDa5WnIKMwwLilfWEoOOq68jM6rLiM9&#10;z/yQl4iIiCwTA1gyFwNYshgMYImIiOiZJHy9cxzJQ2sgoFZtRI0cBW1ennHhs0nFa25xLqKyojDp&#10;wiQ02tcI41zHISY7xrjGT8lz0nKKMGyHNxotdEV8ZoFxCREREb3KGMCSuRjAksVgAEtERETPFHEV&#10;KWObI7D2h4idNg3aTPMn2krJT4Gtny3GuYxD4/2N0f1EdxwJPILCkkLjGj+l1ergFZqCgVu80HCh&#10;K077xhmXEBER0auOASyZiwEsWQwGsERERPRUmbHI/qYWAmrVQOKixdAVPjk4fVxYZhh6nuyJ+nb1&#10;0elYJzhHOCMtPw260vIn65J+rw/is/DNIV/UmuOk+r5K+CqPExERUdXAAJbMxQCWLAYDWCIiIipX&#10;STFKIzyQt6IfAut8gKhRo6BJTjEufDJpHSB9XW8m3sQYlzFoe7gtzoaeRbH2ydca8pyUnELsvBqO&#10;WtZOaLn0ImaevIeQJH7xIiIiqmoYwJK5GMCSxWAAS0REROUKOAfNvGqIaPUeglq0QGFQoApKnyU1&#10;PxXT3KepSbaaH2gOl0iXpz5Pll0OSsbHWzxRe44Tphz2RUBCNgqKS4xrEBERUVXCAJbMxQCWLAYD&#10;WCIiInpIWgMU5QCxt1G6qSUS+/wdgQ0bId/Pz7hC+SRELdGVIL0gHdYe1rDaZ4Xl15cjKS/pmaFt&#10;bqEGXde6o8WSizjkE6XuExERUdXFAJbMxQCWLAYDWCIiIlJKioA7h4FdXVBq8yYyx76PgLp1kbxu&#10;HUpLtMaVypevyccm303ofKwz2h1ph133d0Gre/pzhISzW91DUW+eM25GphkfJSIioqqMASyZiwEs&#10;WQwGsERERARtCXBpCbD4bWBDU2h8jiK8dw+E9ugBTXr6M6tY9wfsR0O7hlh4bSGis6Oh0ZlXxRqR&#10;kosPZp/HxP23kF/ElgNERETEAJbMxwCWLAYDWCIioipMWg5E+wB2/QCbN4HDn6K0OB+pO3cisGFD&#10;ZJw6ZVzxp5Lzk7H73m6McRoDK1srzPGcgyKpojVTkUYL61P38cEsR1wKTDY+SkRERFUdA1gyFwNY&#10;shgMYImIiKooaRHgtRlYXQtY1wC4ewSl+ZlI37cPQc2aI97aGjrNTytZdaU6RGZF4ovzX6DlwZb4&#10;xu0b7L6/G4m5ic+slC3L2T8RVvNdMGHfTRRqnt2ugIiIiKoGBrBkLgawZDEYwBIREVUxEpLmpQGn&#10;vwbm/dFQ/ZpjmCwr48QJBNSshehx41GSmWl8wr8Va4ux9c5WNDvQDI32N8KRwCPPFboKra4UgQlZ&#10;aLb4Aj7e7IXiEp1xCREREREDWDIfA1iyGAxgiYiIqpDifODeUWB7B2DZu4DrXCA7QS0qDA1FWN9+&#10;amgSEtVjZaUVpGHF9RVotK8RZlydAfcYd5Tonq9vq1S67roajrrznNF97RX4hHPiLSIiInoUA1gy&#10;FwNYshgMYImIiKqIhLvA3t7AoreAjU2BSA9DGwK9Uv0XncihwxDcpi0Kw8PVY49b4rMEDewaYObV&#10;mcgtzn2uytcSrQ77faLQfoUbPpx9HpMP3kZydqGqhiUiIiIqiwEsmYsBLFkMBrBERESvOAlKY24A&#10;C14H1tYDXOboLwCSjAsBbV6e6vcaaNUQGfb2PwlWNVoNNt/ZrCpft9zZYnzUPNJe4EpwMrqucVeT&#10;bfXecBUb3EJQUMyer0RERFQ+BrBkLgawZDEYwBIREb3icpKAfQOA+X8Gor0fVr0KCVuTVq1CYAMr&#10;JK5cCW1+vnGJgbQYOBR4CA33NcSMKzOQVZRlXPJsOv22z9+Ph9UCF/Tf5ImTt2KQkVf83D1jiYiI&#10;qGphAEvmYgBLFoMBLBER0SuqVAcUFwAXFwDz/wT4bDMuMCjV6ZBx+oyadCt22vc/CUbzivMw7fI0&#10;WO2zwsAzA5FRmGFc8nSyHY1Wh3uxmWi59CIa27giq4DXGURERGQeBrBkLgawZDEYwBIREb2CpMrV&#10;94Ch5cDivwMXFhoXGEj4mn3xIgLq1EXsd9+hJOvRytbCkkKsvLESTfY3wcJrC5+r8jUlpxATD9zC&#10;u9Md0GWNO25FphuXEBERET0bA1gyFwNYshgMYImIiF4xBVnA6a+BJX8HdvcAEv2A4kdbCxRFRCKs&#10;R0+EtO8ATULCw+pXXakOl6MvY5TTKBW+fnH+C1UJa27bAJ2uFIsdHqDaTEfsvBKGJE60RURERM+J&#10;ASyZiwEsWQwGsERERBZOwtHcZMNEW54bgDV1gSX/AE6OA3L0jz9Gm5WFqFGjEdyuPYqioo2PAmkF&#10;aZjtMRv1beuj96neWOKzBOmF5lWvanU6XAtLxYBNnqhpfR5zT/uZHdoSERERlcUAlszFAJYsBgNY&#10;IiIiCyYhZ6ADsKsrYPMmsPRfwImxQMgFQFNgXOnftPp/9+Omz0BQk6bIPHvW+CgQlB6EiRcmotmB&#10;ZtjrtxdxOXGqGtZcd6Iz0MTGFb3WX8WJm7HIKtAYlxARERE9HwawZC4GsGQxGMASERFZKAlffbYC&#10;8/4AbGwCBDhIDwDjwp/S6Zel7dun+r4mLlmi+sDKY5diLqHVoVYqfD0edNzsylVZr7hEh4CELLRZ&#10;dhHd1l5BdiGDVyIiIvplGMCSuRjAksVgAEtERGSBclMMk2ytawBsaQUkPTAEsk9QqtUi4+QpBLVq&#10;jdip06AtKkJyfjLW3FyjgtcxzmNwK/GW2VWvEr66ByWj6xp3VJ/piA4rL+G8X4L++Ww7QERERL8M&#10;A1gyFwNYshgMYImIiCxMciCwvQNg8wawqQWQ6G9cUD4JSzPt7RHYwAoxEydCk5KCqOwoFbrWs62H&#10;lTdWIqMww7j2s8lEWz7haarlQM/1V3AtNAWxGfko0ZrfsoCIiIjoSRjAkrkYwJLFYABLRERkIaQ6&#10;NeEusKExsKI6cHM3oCk0LiyfhK95168jpFNnhPbujZjwu7D1t0XTA03R6WgnnAk9gxJdiXHtZ0vN&#10;KcRYuxv4cNZ5tFhyEZ4hKcYlRERERC8GA1gyFwNYshgMYImIiCxE6AVgvbQcaANEekq6alxQPglf&#10;cz08ENKpE0IHDsR2JxsMPDMQjfc3hrWnNfxS/IxrmicpuxBfHbyNWtbnse5CMAITstVrEBEREb1I&#10;DGDJXAxgyWIwgCUiIrIASQGGfq9L/wUk62+bE75eu4agps0Q0qULHNx3oq5tXQx3GI6wjDC1/HnD&#10;0wVnH+Cd6Q6wOecPrVbH8JWIiIgqBANYMhcDWLIYDGCJiIgqsaJcIMABWFsP2NwSCLtsXPB0muRk&#10;hA/8BGG9+yDihhuGnhuKVodaISY7xriG+bS6Uuz2CEdN6/NY7RpkfJSIiIioYjCAJXMxgCWLwQCW&#10;iIiokiopAi4uBBa/bQhfE+4ZFzydNj8fUWPGIrhNW3hf2Icpl6ag2YFm8I73fu6qVZlwy9kvEbXn&#10;OGGs7Q1k5PF6gYiIiCoWA1gyFwNYshgMYImIiCoZCV4T7wOnJwOL3gZOTQAKsowLn06bX4B46znw&#10;r1MHm37ogiZ2jdD+SHvsuLvDuIb5MvKL8f2xu6gz1wltl7shPCXXuISIiIio4jCAJXMxgCWLwQCW&#10;iIioktDpgGgf4OwUYOWHwOo6gOs8s8NXkX7gAAIbNcKqLxujjW0zzLgyA/6p/iiSUPc5aLQ6LHJ4&#10;oNoOLDznj9iMPOMSIiIioorFAJbMxQCWLAYDWCIiokqgVAfcPgDYvAEs/Ctw9ltD8CqhrBltA4q0&#10;RXA/shoPatfG1o9rooFtfWz23YwCTYFxDfMlZBXgS7sbqDbTAYO2eaFIo+WEW0RERPSrYQBL5mIA&#10;SxaDASwREdFLJuHmg7PAig8A2z5Awl1D8GqG3OJcnA05jaU2PXCrXk1cHfgRtjnMx+2k29BJqPsc&#10;8otKsMEtGB/MckSHlZdgbe+HxKznD3CJiIiIfgkGsGQuBrBkMRjAEhERvWRh7sDy94B9HwM5ScYH&#10;n02r02LdzXX4/vuG8GpYExEjPkdGTBg0Wo1xDfNpdaVY5RyImtZOsDn3QPV7LdE+X4BLRERE9CIw&#10;gCVzMYAli8EAloiI6CXKiAI2NgXW1QeSHhgffDqpbE3MS8QW382YNb0lAmrWQtTIkdCkpxvXMJ+0&#10;FkjLLcJ3R3xRfZYjvj3sq8JYIiIiopeFASyZiwEsWQwGsERERC+JtB5wngUs/jsQetGsXq9S9eoe&#10;447ep3qj91orXGhTB+H9B6A4IfFn9WkNTszG57t8UGeuEza6hSCrgNcDRERE9HIxgCVzMYAli8EA&#10;loiI6CXxWA8s+DPgvsys8FXcSb6DlgdbovOhjvDt3x2BDRuiIDDIuPT5XI9IRy1rJzS2cYVbQBIr&#10;X4mIiKhSYABL/3979wFdVbXo+/+9/7jvvfvue+/ec+45nnbPuZ7rUUnovYPSRQVEBLuCiooKNqQJ&#10;0nvvCEhvAtJ7772X9Ep6D+ll7/z+mSsLAQmwVALZ4fsZYw3Yc64kOLbJ3vubuedyigALj0GABQDg&#10;PstMks6vkAb/u/T920W378Ksbt1/Zb/qLq2rt9e8ogs9P5JfrdpK3bLFPsO51Kw8rTp1RfVG7lKL&#10;8ft0ODD+F62eBQAAKAkEWDhFgIXHIMACAHCfmP1edwyUZjeRRv5NmlG/aMyB07GnrW0HWq5sobPz&#10;xsunUmXFjBotd06Ofcbdmch6NChRr80+aq18fXfBCYUnZhBfAQBAqUKAhVMEWHgMAiwAACXMBM7c&#10;TGnRi9KwP0tTa0uHphS+urhzPDVhNDs/W0ejjqr+0vpqvrK5Tp/fpsCWLRX8Yge5s7PtM+8uN9+t&#10;qbv89cTXm1VtyA7NOxSi7DyXPQsAAFB6EGDhFAEWHoMACwBACXK7pNDD0oo3pGF/kk7Ok/KchdOc&#10;/BxNOjVJVRZW0Xvb3tPlsBMK69JFgS1bKTsw0D7Lmc0XovX33pv05cqzCo5Pt0cBAABKHwIsnCLA&#10;wmMQYAEAKEEx56XxXtLg30tHZ0p5mfbEnQWlBOmjHR+p6qKqVoTNyE5TzMhR8qlYSUnLV8jtdttn&#10;3l18WrY6zjysf/TdpMjkLLYcAAAApRoBFk4RYOExCLAAAJSQ3AxpbnNpWh0pKdgevD0TRgOSAzT1&#10;zFQ1XN5QrVa30rCjw5SVl6WMEyfk36ixrvT4VC6HWw+43AW6kpSpb/cFyav/Fi0+6my/WQAAgAeJ&#10;AAunCLDwGARYAABKyOmF0tA/SmeXFe0Dewcmvh6MOKhnVz+rekvrafTx0VaMzXPlKfPceQW3e0EB&#10;LVoqLyHB/og7cxd+vq0XotV60n5599+iz1ecYeUrAADwCARYOEWAhccgwAIAcI+Z0JkYJE2pUbT6&#10;NT3OniieCaOXEi6p+armemrFU/JP8v9xPOvyZfnWqq2AJk2VcfKUNX4n5mPMxbU2notUxW+2qum4&#10;vdp2MVqZufn2GQAAAKUbARZOEWDhMQiwAADcYybArv1IGvO45Lu16PZtmGB6NOqomq9srlc3vaqg&#10;5CB7pvDFR1Kywrt2lX+DhlZ8vdMKVjMXmpCh1aci1G3xKf1Xn036sPBPLrgFAAA8DQEWThFg4TEI&#10;sAAA3GOhh6Uhv5OOzbpjfDWi0qL00vqX1Oz7ZgpMDvwxsroyMxX6+hvyrVxF6QcP3jG+5uS5NG6b&#10;r2oO3aEnv96iuiN2atHRUGXk5N3x4wAAAEojAiycIsDCYxBgAQC4R1yFj6Uh+6WRj0rznpXSYu2J&#10;4uW58zT+5HjVXlJb+yMKP86WGx6usC5d5FujphIXL1FB4YuQ4pi4ejIkSc9OPqDKg7ar87zj2nAu&#10;UimZPKYDAADPRYCFUwRYeAwCLAAA98jpxdLYJ6Xx5aWIk3dc/ep2uzX59GTVXVpX089Ol7vAbY1n&#10;nD6t0FdflV+t2krduk3unBxrvDgJV7P1yrdHVHHgNm2/FKMs9nkFAABlAAEWThFg4TEIsAAA/Aom&#10;suZlS0emSQP/TVr8UuGrhttHUxNacwrnd4ftVpWFVdR7X29l5WVZq1kzzp6VT5Wq8m/8lK7u2WN/&#10;xM3Mefkut7Zfilbt4Tv1eL/NmrUv0J4FAADwfARYOEWAhccgwAIA8Cu48qWtfaWhf5J+eF9KuWJP&#10;3Mrs8Trr3Cx129lN9ZbW0ysbX1H41XBrLsvPT8EvdlBg8+bKPHfOCq3FMfu9Tt0doCe+3qLX5hzV&#10;mtMRVpAFAAAoKwiwcIoAC49BgAUA4Bdyu6VdQ6Qhj0gHJki5GfZE8d7d9q4qLaikNza/oVV+q5SU&#10;lWSFVld2toLatFFA06bK9vO7bXw1vj8Rbl1oa8C6i7qaxUW2AABA2UOAhVMEWHgMAiwAAD+TiZ4J&#10;AdLGz6VBv5HWfyJlF/8CId+dr+PRx/XaptdUc3FN7QjbYc8UyU9NVeSXPeVbvYZSN226bVA142af&#10;13/02aRPlp5WZg77vQIAgLKJAAunCLDwGARYAAB+htz0otWu02pJo/4u7R0tZSXbk7c6E3tGzVc2&#10;1wvrXtC6wHXK+Mkq2diJk+RbuYoS5syVOzvbHr1VWEKG2k49qPojdxX+PZ2VrwAAoMwiwMIpAiw8&#10;BgEWAACHXHnSsdnSkN9Ls5tIsb72RPHMxbZarW6ldmvbKdtcqOsGBW63UnfskI+Xt2KGj7BHb+Uu&#10;KFBKZq6ajturx/tu1i6fWHsGAACgbCLAwikCLDwGARYAAAfc+dL67tLQP0rLX5Ny0u2J4rncLuuC&#10;W3WW1NH20O03rVgtKHxRcXXbNvlVr6Hw9z9QfmKiPXMzl7tAWy5Eq+Go3dbK120XY+wZAACAsosA&#10;C6cIsCgxa9euVePGjfXMM8/o7Nmz9uh15gXe8ePH1a5dO9WsWVOjRo2yZ4pHgAUA4C5MPA3aLQ36&#10;rbTpyztuOWCYx+IDEQfUcHlDvbX5LWXk3bztQPqhQ/Kv30CBzz2v3MjI224nEBibpiZj9+jZSQfk&#10;F3NVLnPRLwAAgDKOAAunCLAoEUeOHFG5cuW0d+9erVixQo8++qiuXLlizxaJLHwh16ZNG23fvl3h&#10;4eG6ePGiPVM8AiwAAHdg4uiZxdLw/5AmVJBiLtgTt2e2Hnh327tqs6aNYjKur1o1K1/TCh/DfatV&#10;V8irryovJcWeuVl0SpbGbvPTP/pusla/Bsal2TMAAABlHwEWThFgcc+Z1TFmNevw4cPtEalDhw5a&#10;smSJfavIoEGD9O6776p3794aMmSIAgMD7ZniEWABALiDKyel0Y9JK7tIkaeku6xCzc7P1qhjo1Rv&#10;aT3tCd9jjxZJ27lT/g0bKeTlV5QdFHTLylezwnXZ8XC1mXJQ3v23aMiGy7ocdbXwSxa/QhYAAKAs&#10;IsDCKQIs7jmXy6Uvv/zS2oLgmv79+2vcuHH2rSJNmzbVk08+qS1btmjy5MnWVgU/fYGXk5OjxMRE&#10;6wgLCyPAAgDwU+axMylEmlpLmlxNSvC3J24vJTtFX+z9QhUXVNSQw0OU6yp6bDWPw3lxcfKrV19B&#10;bdrIlXHzlgSG2+3WqpNXrFWvzcbt1dnwO29zAAAAUFYRYOEUARb3nAmwZlXr8uXL7RGpZ8+eVmS9&#10;0XPPPac+ffpYL+RSUlLUvHlzxcfH27NFzpw5Y62SNcdbb71FgAUA4KcyEqVvm0gTK0mnFt1x5asJ&#10;rOFXw9V1e1c1+b6JJp6aqPTcoot0mbn0Y8flV6eugl9or2z/4kPuXt9Y1R2xS6/NPqKY1Cx7FAAA&#10;4OFDgIVTBFjcc+YF3PTp09W9e3d7RKpfv77Wr19v3yoyYsQIffXVV1aANStcmzVrptTUVHu2iPlc&#10;Juiaw8wRYAEAuEF+nvTD+9LIR6XQw5LbZU/cyjymHo8+rnZr26nB8gbaEbpD7oLrsTY3JkbBHV6S&#10;b81ayvL3V0ExIfd4SKKqD9mhTrMOK/Yq8RUAADzcCLBwigCLEmH2c61evbomTJigfv36qVGjRtYP&#10;pGHDhmno0KHWOQkJCda2A3PnzrX2i+3atas1fjvsAQsAgK2gQAraJ82oLw3+nbRrSOErgNs/Ppr4&#10;GpkWqVc2vqKWq1pqd9hua+wad3a2rnz2ubX6Nev8eXv0ZhHJmWoxfp8aj9mjCxHFX5QLAADgYUKA&#10;hVMEWJQYPz8/LVy4UMuWLVNMTNGVlY8ePaojR45YfzcrXy9evKj58+dr1apVio2NtcZvhwALAIAt&#10;6qw0obw0t6V0epGUffsn/XmuPO0K26X269qrxaoWOhV7yp4pUuByKX7WLPlWqarERYuLXflqYu2w&#10;TZfl1X+L9vnF3RRvAQAAHlYEWDhFgIXHIMACAFAoN1OaXkeaVEWK8ytaDXsb5uJaAw8PVOWFlVVn&#10;SR1dSrh0Uzw1f884dlz+deoq5I035crKKjauztoXpEd7b9KYbb7EVwAAABsBFk4RYOExCLAAgIee&#10;ia/bB0hDHpGOzZZu2MP1RiaSno07q+fXPK/GKxpr5LGRis+8+UKXRl5CgkJefkVBzz6n3CsR9uh1&#10;OXku7bgco8f7bdbHS08pJZPHYAAAgGsIsHCKAAuPQYAFADzU0uOk5W9Iw/4kbe1b+Iw/x5641cbg&#10;jdZerya+no8/rxzXree6MjMV+sab8m/YSBknTtijReKuZmvOgSB1mHFY1YbsUNXB2xQUn27PAgAA&#10;wCDAwikCLDwGARYA8NDy3SqNLy+N+Ku0e5iUV3x8NStfY9JjVH1RdbVd21ZnYs/YMzdzFz6Wxo4b&#10;Lx8vbyXMnWvtA3uN212g9xed1JNfb1GTsXv19ZoLSky/fewFAAB4WBFg4RQBFh6DAAsAeCilRkoT&#10;KkoL2kr+2wqf6d/+cdAn0UfvbX9PVRZWsS68dbv9Wq9u327t+xo94BtrJew1EUmZGrThosp9vUVT&#10;dvlb4ZU9XwEAAIpHgIVTBFh4DAIsAOCh48orCq9jy0mRp+94wa28wnPNqteGyxpq/qX5ynfn2zM3&#10;y4uJkW+16grt3Pmmla/Jmbl6Y+4x62Jb7y44ocQMVr0CAADcCQEWThFg4TEIsACAh0petrR/rDT4&#10;d9KeEUUxthhmhWpqTqqGHR2m+svqa0/4HnvmZuY8E19D33pb/k89pYxz5+yZwk/tdmvYpsuqNHCb&#10;Vp28InfhbQAAANwZARZOEWDhMQiwAICHhitf2jFQGv4XaW03KSfNnrhVTn6OhhwZomqLqmnAoQHK&#10;zs+2Z25WUPgCIbJ3H/lUqKiUdetuWv16MDDe2nZg3DY/K8YCAADg7giwcIoAC49BgAUAPBTMyted&#10;g6RBv5XWf3rHC26ZbQe2BG+xLro19fRU5ZtwWwx3Xp5iRo2Wb+UqSly0yB4t+hxXs3L16pwjajhq&#10;t4Ljbx96AQAAcDMCLJwiwMJjEGABAGXetfg64q/Suo+lzGR74lZByUEafnS4ai+prZ77eio9N92e&#10;uZmJrCkbN8nHy1sxI0bedNEtMzdjb4C8+m/R3APBcru54BYAAIBTBFg4RYCFxyDAAgDKtIICaX13&#10;afC/F618dd3+8e5qzlW1/qG1te1Ajz09lJiVaMXU4uRGRSn4hfbyrV1H+SkpN52XmpWrGkN36KuV&#10;5+QivgIAAPwsBFg4RYCFxyDAAgDKLLPv6vlVRRfc2viFlHt9lepPpWSn6MOdH6rJ9010OPKwPVo8&#10;E1yvdO+hgIaNlHH8uD1qvlyB/KKv6plJ+9V49B4FxvGiAQAA4OciwMIpAiw8BgEWAFBmZSRKc5pL&#10;U2oUPuDF24O3MhfYGnFshKosrKL5F+cr3138nq9GfkqqrvT4VH41aipl9Q/2aJFjwQlqNm6vHu+3&#10;WTsvx3DhLQAAgF+AAAunCLDwGARYAECZZLYEODxVGvKIFHHSHrxZritXAckBen3z66qxuIZGHB1x&#10;2y0HjAK3W0nff29ddCtu8mQVuFzWeH7h+MWIFFUZtE0txu9TYBwX3QIAAPilCLBwigALj0GABQCU&#10;SVFnpBF/K9r/9Tb7vs67OE8NlzdU69Wttdp/tXLyc+yZ4pl9X4PatFXoG2/KnZ1tjbkLCrT+bKTq&#10;DN+pVhP26UJEijUOAACAX4YAC6cIsPAYBFgAQJmTmyEtbC+NfkyKOl+0GvYnQlJCVH1RdQ0+Mlip&#10;OalyF9x5uwB3ZqZ10S3/Ro2VHRBgj0qXo1NVfcgOvTTjsGKvZt1xBS0AAADujgALpwiw8BgEWABA&#10;mWIC6LHZ0vD/kPaOKja+JmYm6uWNL6vt2rYKSQ2xR28vPy1NUQO+kU/FSkpascLaeiAtO0/Lj4fp&#10;yX6b1XbaQYUlZthnAwAA4NcgwMIpAizuKjo6WrGxsfatB4cACwAoM8xFr47PkUb9XVrzQdFK2J9I&#10;zk5Wr329VHlhZf3g/4Nc7qJ9XO8kfvoM+VatpviZM62tB3yiUvXO/BPyHrBVnecfV3BcmrUVAQAA&#10;AH49AiycIsDirjZu3Ki///3v+vjjj3X27FmlpRW+eHsAV0smwAIAygSzhcDZ5dKg30qL2ksZCfZE&#10;EbM1QGRapNqtbaeai2tq6umpd90uwMynHTwkH+/yih4yxLp9LDhBVQdvV7Uh2zXnQLB9JgAAAO4V&#10;AiycIsDirkxsDQsL07x589S1a1frh8vIkSN14sSJu74gvJcIsACAMiEpVJpRT5rVWEqNsAev80vy&#10;0+ubXtdTy5/S1pCtynfn2zO3lxsersDWrRX8UkfrAlxbLkSr9aT9ajhqt06FJcn1AH5xCgAAUNYR&#10;YOEUARaOmdgaFBRkRdjf/OY3euyxx9S68MVeRMStLx5LAgEWAODx8rKl71pLIx+VEm9dleqb6Kun&#10;VzytGotr6ET0ibtecMsoKHziHzt6jHy8vK1VsEnpOfLuv1UtJ+zT+Ssp9/WXpQAAAA8TAiycIsDi&#10;rpKSkrRu3Tp169ZNrVq10pAhQxQcHGyFUPP3CRMm2GeWLAIsAMCjZSRKKztLw/8inV5UtBWBzUTS&#10;wORANVnRRO3XtdeZ2DP2zJ0VuN26um+ffGvVUsyIEQpJSNfHS0/pH303a9P5KPssAAAAlAQCLJwi&#10;wOKuDh06pP79+2vPnj1KSEi4aSVNXFycTp06Zd8qWQRYAIDHyi58Ur76fWnII9LhqUUrYW+QmZep&#10;Pvv7qMaiGjoVc8rRqlVzztWdO+Vfr77C3nlHWfEJenPuMdUatkOTdvorPefuWxcAAADglyPAwikC&#10;LO7K399fISEh9q0iPj4+Cg8Pt2/dHwRYAIBHMRE1K0XaN1oa9Dtp6B+lQ5PtyetMSD0UcUjVFlbT&#10;4suL7dG7y4uOVvCLL8q/YSNlhV/RlF0BevLrzVp3JtI+AwAAACWJAAunCLC4qyVLllhbENxoxowZ&#10;2rlzp33r/iDAAgA8wrXwenaZ9F0radTfpTUfSL6bCp+l3/oYFpEWoVarW+mDHR8oKz/LHr27uAkT&#10;5VurtlIPHtJ3B4JVfsBWfbj4lK5m8jgJAABwPxBg4RQBFnfUoUMHVa9eXbVq1VKbNm2s47nnnlON&#10;GjV05oyz/enuFQIsAMAjmO0G5j8nDf2DNLWWFLT3li0Hrsl15arXvl6qu7SuDkcedrT1gJF+7Jh8&#10;K1dR7ISJOhoUL68BW9Tz+7NKTM9x/DkAAADw6xBg4RQBFne0ePFiffXVV+rXr58WLFhgHWbs3Llz&#10;crvvfmXme4kACwAo1Uz4TAySptSUxj4pHZp02/BquAvc+sH/B9VbWk/Djw6Xy+2yZ27PxNWc8HD5&#10;N22qC8+/oK07TqvyoG165dsjSs7Isc8CAADA/UCAhVMEWNyVCZ8ZGRn2rQeHAAsAKNWyUqWVXaRB&#10;/y75bZFct78IVr47X99d+E4NljVQz709dTXH2ZN2d06OogZ8I59KldW33xxrz9fm4/fqXHgyK18B&#10;AADuMwIsnCLA4ra+/vprXblyRatXr9Yf/vAH/fGPf7zp2Lt3r33m/UGABQCUapfXFcXXY7PsgeKZ&#10;d5As81mmygsrq/vu7o7jqwmsV/ftl0/5Clrbe6Qe67tJsw8E2bMAAAC43wiwcIoAi9sKCwtTTk6O&#10;EhISdPz48VuO1NRU+8z7gwALACi1cjOlGfWlRe1NYbUHixeQFKDnfnhOnbd0VlJWkj16ZwWFnzNt&#10;z1751a2nbW1fV9Xea/TO/BNKzmTbAQAAgAeFAAunCLC4LRNfTfS83WF+0NxP5msSYAEApdLJedKw&#10;P0kXfrAHipeem65OGzqpxaoWikmPsUfvLtvfX4EtW+lE/af0TM8lqjFku0Li09l2AAAA4AEiwMIp&#10;Aixua+TIkapUqdJtj8OHD9tn3h8EWABAqWMCaLy/NLGyNLtZ4YNVnD1xq/jMeH2882PVXVpXW4O3&#10;Oo6nZt/XK59018EqtfTUJ/PUcsI+nb+SbM8CAADgQSHAwikCLG7L/ACJiYm57WFWyN5PBFgAQKmT&#10;ky4tf10a+Z9S6KGiIPsTZs/Xy4mX1W1nN9VeXFsr/VYq1+Xsscxd+KQ+btJknapYVR+9OVh9fjiv&#10;YFa+AgAAlAoEWDhFgMVthYeHKy8vT4mJiTp16tQtB3vAAgAeWiaApsUW7fs6+HfSue/tietMJE3O&#10;SlbPvT1VcUFF1VtWT9tDttuzd2fCbeqWLfKpVFmzm3XSumPB9gwAAABKAwIsnCLA4rYWL15sXYDr&#10;0KFDevPNN285Lly4YJ95fxBgAQClRtQ5aWpNaeyTRfu/3rCi1YTXuMw4LfNZptarW6v5quYadWyU&#10;LsRfsKKqU5nnz1v7vq6u00KfTN6qhDQuuAUAAFCaEGDhFAEWt2V+kJgXkS6Xy4qePz1+zovIe4EA&#10;CwAoNdZ9LE2sIsX5Sa6bL0oZlRaljhs6qtqiavpwx4fW9gPugp/3mJkTHq6Aps20qVYT1f54gQ4F&#10;xrPtAAAAQClDgIVTBFjcldnrddeuXXrjjTf03HPP6e2339aBAwes7QnuJwIsAKBUSI2Uhv5R2jPS&#10;HihiAmlgcqAaL2+sZ1Y/o83Bm39RNM1PTVXIO+/paMXq+uSzGVp3uvDrAQAAoNQhwMIpAizu6uDB&#10;g2rXrp02bNigw4cPa926ddbt8+fP22fcHwRYAMADZ4Lq5l7SmCekK8ftwSIpOSnqsauHai6pqaNR&#10;R+UqcNkzzplgGzl2vC5VrqLhXYfoTGii3Kx8BQAAKJUIsHCKAIu7Wr58uZYtW2bfKjJlyhRrVez9&#10;RIAFADxwV6OlCRWkec8WPuO++fFoU/AmVVpQSVuCt/zi7QIuT5whn3JeGt72IwXEXv3FnwcAAAAl&#10;jwALpwiwuK2kpCSFhYVp8+bN+vDDD3Xs2DEFBgbqyJEj+uCDD3T58mX7zPuDAAsAeKBMDL2wWhr6&#10;B+nccnuwSFpump5f87y67+5uj/w8BW634tas0+UKFbXl1fcVEBBhzwAAAKC0IsDCKQIsbmvYsGEq&#10;V66cnnjiCf3f//t/9ec//1mPP/64/vSnP+nf/u3frH1g7ycCLADggXLlSWs/ksY8LuVk2INF5pyf&#10;ozpL6mhP+B575OfJiY7R5ZattbFWU/n7hbPyFQAAwAMQYOEUARYegwALAHigYi9JI/4m7b1+8S0T&#10;Si8lXNLT3z+tLlu7KD033Z5xzp2To5BPP9fhyjW1fM0hexQAAAClHQEWThFg4YiJnuaiW/v379e+&#10;ffusw2xRcD8RYAEAD0xm4WPejAbSrEZSaqQ9KMVnxuuDHR/o6RVPyzfR1x51rsDlUtx383TWu4KW&#10;fzlCGVk8xgEAAHgKAiycIsDirkxoffbZZ/Xb3/5Wv/nNb/S//tf/0h/+8AcdOnR/V+kQYAEAD4TZ&#10;DmDXEGnQb6XTi4tuF7qceNkKr7WX1NbeK3t/0bYBWRcvKqDxU9rSqLV2nQll6wEAAAAPQoCFUwRY&#10;3NXGjRvVq1cv+fv7q3///oqPj9eXX36pgIAA+4z7gwALAHggos5JEypKizpIuVnW0LGoY3pqxVNq&#10;v669todul8vtssZ/DldGhsK6vq89Vetp6Mytys77+Z8DAAAADw4BFk4RYHFXK1eu1PLlyxUcHGyF&#10;2Ly8PE2ePFm7d++2z7g/CLAAgAdi42fSOG/parQ9IHXb2U2dNnRSZFqk3AVue9Q5d+GT9Uuf99KJ&#10;StU0tPd0xV7NtmcAAADgKQiwcIoAi7s6ePCgpk2bZq187dSpk0aOHKmWLVvqzJkz9hn3BwEWAHDf&#10;XY2Shv5R2jPCHpB8EnxUeUFlLb281B75edxut87OX6FLXuW1tevniornCTsAAIAnIsDCKQIs7ior&#10;K0tXrlyxXjCePn1aU6ZM0fbt2+97CCXAAgDuK7OtwPoe0rhyUsQpa8hsNfD5ns/ValUrBSYHWmM/&#10;V0hItHY/31En6j+l2NDrF/QCAACAZyHAwikCLByLjIzU4cOHFRsba4/cXwRYAMB9Yy6Gdf57adif&#10;pGWvSK48azg0JVRNv2+qz/Z89ov2fc3KzVffHpN0oZy3kvfss0cBAADgiQiwcIoAi7uKiYlR165d&#10;1bRpU7Vv315PP/20Pv30UyUmJtpn3B8EWADAfRN1Vhr7pDTvWSklwhoqKCjQ2oC1qraomvaG77XG&#10;fo7olEyNm7hKxypVV0i3j+XOK4q6AAAA8EwEWDhFgMVdrVmzRn379lVycrL1w8WE1x49emj//v32&#10;GfcHARYAcF/kpEvT60uzGktJofZg4RNsV776HuirlitbKjv/5100KykjV30nbdTmOs3l93QTZfn6&#10;WkEXAAAAnosAC6cIsLirjRs3as6cOXK5it5qaf4cN26ctR3B/USABQCUOBNF94+TBv27dGpB0W1b&#10;cEqw6i6pq9nnZ9sjd2YCa3xatmYfCFaFPuv17dMvya9adWUcP26fAQAAAE9GgIVTBFjcllnhOnXq&#10;VA0ZMkS1atVSz549rfD6xRdfqEGDBrp06ZJ95v1BgAUAlLj0eGlOM2lGfSk7zR4sHM5N16ubXlWH&#10;9R0UkxFjj95eZm6+1p+N1LOTDqjW1+s0pXVn+dauo5Q1a+0zAAAA4OkIsHCKAIvbMitfzdYD5ujV&#10;q5e++uor9enTx/qzd+/eCggIsM+8PwiwAIASd+WYNPI/pRPz7IGilawLLi1QlYVVtMxn2V23DsjJ&#10;c+nV2Uf1xNdb9PSondrTe6gue3krdsIE9n0FAAAoQwiwcIoAC8eSkpJ05coVay/YB4EACwAocXtH&#10;SaP+XrQPrC38arheWPeCOm7oaK2EvZO4q9l6edZh1Ri6Q6O3+ip01Tr51amrK59+JldWln0WAAAA&#10;ygICLJwiwOKuTPCcMWOGGjZsaG09YP5cuHCh8u7zKh4CLACgROUXPr5Mri6t7WYPFJlzfo7qLa0n&#10;vyQ/e6R4Wbn5GrD2gh7tvUkrToQrZf9B+ddvoPBuHymfJ+UAAABlDgEWThFgcVd79+5V8+bNFRpa&#10;dCVos/VAq1atdPbsWev2/UKABQCUGLOtwKEp0tA/SX7b7EEp15WrZiubaeChgfbI7e3xjZVX/y0a&#10;sO6isgMCFdCkqQJbPaPs4GD7DAAAAJQlBFg4RYDFXa1YsUJz5861bxUZO3asdu/ebd+6PwiwAIAS&#10;E+8njXtSWvySlJViD0qr/FapzpI62n9lvz1SvOw8l9pMOaCXvz2irOQUhb3zrvyffloZJ07aZwAA&#10;AKCsIcDCKQIs7sqE1ueee07x8fHW7ZiYGD3//PM6deqUdft+IcACAEpEXpa0+h1p4L9JoYeKVsMW&#10;isuM03M/PKdOGzopOfvO+58vOx6ucl9v0drjwQp9u7N8a9ZS2sGDd71gFwAAADwXARZOEWBxV9nZ&#10;2Ro9erTq1aunJk2aqG7dutaesPc7hBJgAQD3nCtP2tRTGvEfRVsQ2MzFtr7Y+4W19+v6wPX26K1M&#10;YPWPTVPDUbv1wtjtutR7gHy8yyvh29ly3+e90gEAAHB/EWDhFAEWd7Vv3z7t2bNH0dHRCgwMtFbA&#10;PggEWADAPRe4Wxr8O2nHN4XPoHPsQWnm2Zmqv7S+NgRtkLvAbY/eKjE9W53nHVflb7ZqV/e+8q1W&#10;XfEzZsidmWmfAQAAgLKKAAunCLC4q40bN2r+/Plyu2//AvR+IMACAO6pvGxp6cvSqP+SEgKsIbOi&#10;9XLiZVVcUFH9D/VXjut6lL2R212gs+HJqjp4uyr03aBNH/WRT/kKih03zj4DAAAAZR0BFk4RYHFX&#10;x48fV/369TVs2DDNmTNH8+bNs47IyEj7jPuDAAsAuKdCDkhjHpe29jFF1RrKzs9Wz309ra0HfBJ9&#10;rLHiHA9OVJ3hO9Vq3B798Nlg+VSuouhBg5SfmmqfAQAAgLKOAAunCLC4q9OnT+vzzz/XZ599pp49&#10;e+qrr76yDn9/f/uM+4MACwC4Z3IypZmNpHFeUlaKPSgFpwSr9erW+vrg13fceuCd+SfUeuI+Xfp6&#10;UFF8HTJE7qwsexYAAAAPAwIsnCLA4o4uX76sZs2aqUKFCnrllVcUERFhz9x/BFgAwD2RmyEt7iCN&#10;fkwK2GEPFlkftF41FtVQQFLRlgTFOROWpCe/Wqvv3u8vHy9vRQ0cKFfhYxQAAAAeLgRYOEWAxR21&#10;aNFCEydO1MmTJ9W3b1/NnDnT2h/vQSDAAgB+NfMYdnmDNPQRac+IwmfNNz+mvL/jfXXZ2uW2j3X5&#10;bre6zDuuLq8P0enK1RXVtx/bDgAAADykCLBwigCLO/p//+//KSkpyfp7QECAvvnmG7lcLuv2/UaA&#10;BQD8arlZ0srO0rA/37T1gAmup2JOqdKCSlrlt8oevVVAbJo69Fqss+UrKazr+/YoAAAAHkYEWDhF&#10;gMUd/cu//ItWrFihDRs2aNasWXr55Ze1bt0663Z8fLx91v1BgAUA/GpXTkgjH5WOzbIHiiRlJanD&#10;+g7quL6jotKj7NGbmUi7c+85ba3XXAHPtFaWn589AwAAgIcRARZOEWBxR506ddIbb7yhN998U6+/&#10;/rp12/zdHBcvXrTPuj8IsACAXyU3U5peX5rZUMoseneH4XK7NO/iPFVZUEWr/Vff9uJbeXn52tNz&#10;kC6W89bVnTtV4L79RboAAABQ9hFg4RQBFh6DAAsA+MXMXq87BkpD/yCdXVa0F6zteNRxNVzWUJ/s&#10;+kT5rnx79GYFhU+uY9du0KkKVXTii6/tUQAAADzMCLBwigALj0GABQD8Yue/L9p6YNW7Um6GPSgl&#10;ZiWq+crm1oW34jOL31rHrHRN3rhR5ytV1fZOXZQUFWfPAAAA4GFGgIVTBFh4DAIsAOBnMytdI88U&#10;rXz9rpV0wwpXs6er2XqgxuIa2ha6zR69VZa/vwKaNtO+anW1YPMZ6+MAAAAAAiycIsDCYxBgAQA/&#10;W3qcNKWGNKOhlBhkDxZJyErQq5te1QvrXlBaTpo9ejNX4ZPpsC7vaEf1Bnr56+WKScmyZwAAAPCw&#10;I8DCKQIsPAYBFgDws5iLaR2ZLg38jXR6cdHtG2wO3mytft0QuMEeuZk7L09RffvqRMWqeu31Ydpy&#10;IYrVrwAAAPgRARZOEWDhMQiwAICfJTlMmtlImtW48Nnx9ccOE1F9E33VeHlja+9Xl9tlz1znLnwy&#10;nThvnnwqV9HE59/TqzMO2DMAAABAEQIsnCLAwmMQYAEAjmUkSYtfksaWK9oD9gZxmXFqt7ad2q9r&#10;r8DkQHv0Zld37JRf3Xo69uFnqvbVD1p8NNSeAQAAAIoQYOEUARYegwALAHAkL1ta9ro09JGirQfc&#10;N289sMp/laourKp1AeuK3VIg2z9APt7lFdq5i3rMOaD6I3fJJyrVngUAAACKEGDhFAEWHoMACwBw&#10;5OgsafhfpN3Dbtp6wMjIy9AHOz7Qcz88p8y8THv0uty4OIW+8ab8GjTS6sVbVeGbreqx/Ixy8m7d&#10;pgAAAAAPNwIsnCLAwmMQYAEAdxW8Txr5n9KabkUrYX/iRPQJVV9cXTtDd9ojN4ubONHa9/X8qk2q&#10;OXS72k87pJiULHsWAAAAuI4AC6cIsPAYBFgAwG3l5Ugnv5MG/Vaa07zoAlw/kZSVpGdWPaM3N7+p&#10;9Nx0e7SI2Yog/fhx+VSspMChI9Vq4n61GL9PManEVwAAABSPAAunCLDwGARYAECxXC5p72hpxN+k&#10;Ve9I8f6mqNqTRcx2AwMPD1StJbW0J3zPLXu/5oSFK/CZ1gps/6JGLdirx/tu1qqTV+R237pHLAAA&#10;AGAQYOEUARYegwALALiFucDWjm+kgb+RNn56y56v13zv972qLaxmRViX++b9XAvy8hQ1cJB8ynkp&#10;YP12PTv5gJ6fckD5rpsv3gUAAADciAALpwiw8BgEWADALc4uk0b8VVrdVcpItAevMytdd4TuUL2l&#10;9dRrfy/l/iTQFrjdSl69Wn41aipu8hTtvBwj7/5brD8BAACAOyHAwikCLDwGARYAcJM4X2nsk9KS&#10;jlJWij14s9DUUDX9vqne3vK24jPj7dHrMo4ds+JrxBdfyJWRoc9XnFWLCfuUx+pXAAAA3AUBFk4R&#10;YOExCLAAAIvZQiB4vzTsP6TpdaXEYHviZnmuPI06NsraeuBg5EF79Lq82FgFd3pZ/o0aKzsgQAEx&#10;V/Xk11s0fW+AfQYAAABwewRYOEWAhccgwAIALEF7pfHlpZkNpLAjZh8Be+Jmu8N3q/GKxhp+bPgt&#10;+766zb6v/fvLt0ZNXd2+XckZueow47CajN2roLh0+ywAAADg9giwcIoAC49BgAUAWKtfp9aWZjeR&#10;stPMJq/2xM3Ox59XjUU1rK0H0nNvDqpm39eor/vLp2IlJS5aJFfh7e8OBuuxvputP82+sQAAAMDd&#10;EGDhFAEWHoMACwAPObPS9fA0adifpAsrbxtfg1OC1XZtW7VZ00aXEy/fFFRNfE3dvEW+lSoreuBA&#10;uTMzdTw4QbWG7dS7808oO//mlbIAAADA7RBg4RQBFh6DAAsAD7nEIGlydWluy9tedMvE1k93f6oG&#10;yxroXNy5W1az5iclKfjFDgp67nnlJyYqPTtPDUbu0ovTDyk6Jcs+CwAAALg7AiycIsCixJhgeuXK&#10;FUVERCg7O9sevVVOTo7CwsKUmZlpjxSPAAsADzG3W9o5WBr6iBS0zx68zl3gVnRGtD7b85mqL6qu&#10;DYEb7Jnr3IWPN5F9+si3Zi1l+fpacfb7E+F6ot9mrT4VYZ8FAAAAOEOAhVMEWJSI2NhYvfLKK3rv&#10;vff0+uuvq3v37srKunVlkflhNWzYMJUrV04bN260R4tHgAWAh1jgbmnko9KOb4rdeuBc7Dl1WN9B&#10;9ZfV14JLC5SRl2HPFDHxNW7yFPlWrKSE2XNUUPj4k5adp7e+O6a6w3cq9urtf1EIAAAAFIcAC6cI&#10;sCgR8+fPt8KrWflqVrZWrFhRO3futGev27Ztmz7//HN98MEHBFgAQPGSw6Rhf5HmtpLSYu3B6wKT&#10;A9VoeSNrz9ew1DC5zIW6fuLq9h3yrV5DV7r3sGKscTY8WTWG7tCYrUWrYQEAAICfgwALpwiwuOfc&#10;brf69eunhQsX2iPSp59+qmnTptm3iiQmJlorYyMjI/Xxxx8XG2DN9gXLli2zjnnz5hFgAeBhk54g&#10;Le0kDf+L5L/9ltWvvom+Vnht/UNrnY49XWxIzfbzU8DTTRT61ttyZRStjE3NytU780+o9vCdSkgr&#10;CrIAAADAz0GAhVMEWNxzLpdLX375pdauXWuPSP3799e4cePsW0WRtmvXrlq5cqX199sFWBNnv//+&#10;e+swQZcACwAPEVeetPEzafh/SBfXFD543Lyy9WrOVb2x+Q01/b6pzsadtfaB/amc0FAFPfucdWT7&#10;+VtjefkudV92WlUGbdeGs5HWGAAAAPBzEWDhFAEW95xZfTRo0CBNnz7dHpG1F+ycOXPsW1JGRoZ+&#10;//vf649//KN1/PM//7P+7d/+TYcOHbLPuBVbEADAQ8KsYk0Mlha0lQb/Tto32p4oYh5notKj1HZt&#10;WzVY3kDHoo/ZMzdzmYtBfvqZfCtV1tU9e6wx87EnQhLlPWCLBqy7IJe5uBcAAADwCxBg4RQBFiVi&#10;y5YtatiwoXx8fHT06FE98cQTunDhghVYDx48aK16NRfqunZ06dJFixcvvmNcJcACwEMgN0M6OU+a&#10;WlOaUEE6OkPKTrUniwQkB+iVja+o4bKG2hS0SXlmpexPFLhcips0Wb41aylp2XIV2KE13+XWyC0+&#10;erzvZvnF8EQZAAAAvxwBFk4RYFEi8vLyNGnSJJUrV86Kphs2bLCia69evdSzZ0/7rOtutwXBjQiw&#10;AFDGmYttLekkDfmdNP95KSHQ7FljTxYxK1jf3fauWqxsYV18q7htB4zk71fKp2IlxYwYIfcNjxvJ&#10;GTlqNXG/Plx8qvBjufAWAAAAfjkCLJwiwMJjEGABoAzKSpHCjkhb+hTt9WpWve4YKGWn2SdcZ2Lr&#10;DwE/qPqi6lrhu8KKscXJPH1aAY2fUugrryovLs4eLbL2TKS8+m/R2SvJ9ggAAADwyxBg4RQBFh6D&#10;AAsAZUzYYWlea2nU36XRj0k7B0vR54v2gC1G+NVwa99Xs/1AYlaiPXozs+9rSKeXFdTqGesCXDcK&#10;TchQzaE79P6ik8rOzbdHAQAAgF+GAAunCLDwGARYAChDkkKkmQ2KVr0enla09+sdmG1sJpyaoKoL&#10;q+po1FF79DqzGjY/I0Ohr70u31q1lX78uD1TJCfPpW5LTqnSwK06EpRgjwIAAAC/HAEWThFg4TEI&#10;sABQRmQkSktflsZ7SyEH7ME72xu+V/WX1dekU5OK3XrAlZGh6G++kY93eSUuWnTTvq/m/Fn7glTh&#10;m60avcXHuhAXAAAA8GsRYOEUARYegwALAB7OhNOYi9LMxtLwv0rnV912u4EbmYtt1VlaR523dlZS&#10;VpI9erO4KVOti24lfPedCvLy7NEiG85Gqlz/Ler3w3lrJSwAAABwLxBg4RQBFh6DAAsAHsrtklLC&#10;pTNLi1a9TqwknZgrue7+89zs9fr+jvdVd2ldHY++eVsBw52To8RFi+VToaKihw5TQf71wGpWvgbG&#10;pqnyoG16dfZRxV3NtmcAAACAX48AC6cIsPAYBFgA8EBut7RvjDSjvjTo36WVXe54oa0b5bvzNfzo&#10;cCu+bg/dLnfBrVsHJK1YIb+atXSlew/lJd58Ya6s3Hz1WnVO/+i7WceDE60gCwAAANwrBFg4RYCF&#10;xyDAAoAHMbHTrHDd+Lk06DfSd62kqLP25J2ZUBqVHqX3tr2nKguqaMaZGfbMdQVut67u2GGtfA1/&#10;7z0VFD75vZHLXaClx8L0WJ9NmrYnwB4FAAAA7h0CLJwiwMJjEGABwIPkZUk7BkqDfy9t7Stlp9oT&#10;d5aem67Vfqv1/Jrn1XJVS829MFdXc25+Qmtia8qGjdaer+HdPlJeXJw9UyQn36XZ+4P1RL/N+nLl&#10;WWXl3BxnAQAAgHuBAAunCLDwGARYAPAQrjxpw6fS0EekXUOk3Ex74s4CkgP04Y4PVW1RNb2//X3r&#10;4lsus3/sT2ScPCX/+g0U1O4F5cXF37K1wM7LMao0cJvenX9CyRk5bD0AAACAEkGAhVMEWHgMAiwA&#10;eID0eGltN2nw76RtXxc+K739ha9MGE3JTtGpmFMacGiAqi+qrharWmjamWnKys+yz7rObDuQef6C&#10;/Bs0VEiHl5SfevOq2nyXW/4xV/XUmD1qO/WA0rPz7BkAAADg3iPAwikCLDwGARYASjF3vhS4S1r4&#10;gjT8L9LByVL27Z+Imvh6NOqoumzrYl1k65nVz2jm2ZnyT/K3z7iZOT/z/HkFtX5WgS1bKevixZtW&#10;tmbm5Gva7kDVGbFTTcft1YWIFHsGAAAAKBkEWDhFgIXHIMACQClkImhOmrT2o6KLbY36L+nCanvy&#10;9sKuhqntmraqtaSW1gWsU57ZtuA2TGjNL3wMCHymtXyrVlN2QKA9U8RdOD92m5/+3nuTOs08otir&#10;t191CwAAANwrBFg4RYCFxyDAAkAp48qXQg5Kc5pLY5+QtvSWEgKLouwdRKVH6b1t76nV6lY6H3fe&#10;Hi2etfL14kUrvga0aKn0EyfsmSIZOfkav91PT/TbouGbLis3/9Y9YwEAAICSQICFUwRYeAwCLACU&#10;MmeXSWOfLDzKSYG7iy6+dQcmph6LOqYX1r2gBssaaFfYLnvm9nJCQxXc/kX5VKqs9KPHVOC6ObAu&#10;PByqcv23qNfqc9aerzduSwAAAACUJAIsnCLAwmMQYAGgFDCBMyNR2j1UGvKINP85KTXSniyeuaBW&#10;UHKQZp2bpXpL66n1D621M2yn3AVu+4xbmZCaGx6u4Bfay7/xU8o6f/NK2Zx8l3b5xKrCgK36cPEp&#10;6wJcAAAAwP1EgIVTBFh4DAIsAJQCicHSsleK9nvd3l9Ki7UniheXGae+B/qqyfdNrIttjTw2UuFX&#10;w+3Z4pn4muXrq+AOLymgUWOl7d9vzxQx2w5M3OEnr/5b1GXeccWksucrAAAA7j8CLJwiwMJjEGAB&#10;4AGLPCWN+Ks07E+Sz6ai1bB3eMt/RFqEtc9rzcU1Nf7EeGXlZVlx9W7bBLjz8hTy0kvyqVBR6SdP&#10;3nL+jL2BerT3Jr2/6ISyc/Pv+vkAAACAkkCAhVMEWHgMAiwAPCAmcB6fI436L2nWU1LQnsKx27/l&#10;32wtYPZ67bShk1qsbKHNwZuV7863Z+/MlZamKz16yL9BQ13du88eve5ESJLKD9iqvj+cl4ttBwAA&#10;APAAEWDhFAEWHoMACwAPyOX10vD/kFZ3lVIj7rjqNSc/R/MuzFOj5Y3Ufl17XUy4eMe9Xm9UUPgE&#10;Nm7yZPl4l1f8nDnWStgbJaRlq920g6o/creC4tNY+QoAAIAHigALpwiw8BgEWAC4z0zgjPORhv1F&#10;mt+m8AdxnD1xMxNCc1w5CkkJUf+D/VVrcS112dJFV65esc+4O/M5UnfskF/tOgr/8EO5f/Kz3u12&#10;a9ruAJXrv0Urjt95D1kAAADgfiDAwikCLDwGARYA7rPsVGnFW9KwP0thR2+78tVcVGvY0WF6asVT&#10;ar6yueaen6v03HR79u5MfL26fbu17UD4Bx/KlVr4dX/ioH+8qg3erv5rLyifrQcAAABQChBg4RQB&#10;Fh6DAAsA99mpBdLAf5MurCo2vpqtBbaEbLEuslV1UVUrwqZkpzjecsAw8TX92DH51amrwOfbKDcy&#10;0p65LiwhQ0/026z2Mw4p/mq2PQoAAAA8WARYOEWAhccgwALAfRRxQhr+V+mH9yXXzXuxGpHpkRp4&#10;eKBqL6mt97a/p6NRR61tAn6uLF9fBbdpq6Dn2yjbP8AevS4yOVMvzz6iqoO362BgvBVsAQAAgNKA&#10;AAunCLDwGARYALhP0uKkua2kcV5S7OWbVr+a1a3Hoo5ZF9iqv6y+Fl9erOTs5F8URrMDAhXYrLmC&#10;nn1OWZd97NHrkjJy1Hn+MVUZvF2HAhMKvzbxFQAAAKUHARZOEWDhMQiwAHCfHJosDX1EOr3IHija&#10;KiAjN0PrAtep4fKGavJ9E+2P2P+LV6TmJyUp7J135VuzptIOHLjp82Tn5Wvn5VjVHbFLlQdt03Iu&#10;ugUAAIBSiAALpwiw8BgEWAC4D2IvSWOflNZ9LLny7UHpcsJlfb7nc1VfVF1f7ftKISkh9szPZ2Jr&#10;7Jgx8qtZSynr1qnA3rrArHC9HJWqL1acVaWB2/T6nKPa4xOrnDyXNQ8AAACUJgRYOEWAhccgwAJA&#10;CXO7pKk1pWm1paTrgTU+M15PrXhK1RdX15qANcrNz/3FK1+NpFWr5VO+guKmTPkxvmbnujRuu6+q&#10;Dtqmv/fZpGm7A5Sek/ervg4AAABQkgiwcIoAC49BgAWAEua/XRr4G2nvKMkOozHpMeqwvoOe++E5&#10;nYs7Z439Uia2pu3bJ98aNRX+/gfKiY2XT1SqJu3yV61hO1V1yHa9v+ikzoT/sj1lAQAAgPuJAAun&#10;CLDwGARYAChBednS2o+kgb+VkkKtoaz8LA05MkSVFlTS1pCtcpkVsr9CTni4Ap95RkFt2ir7SoRW&#10;nAhTg5G7VfGbbeq35rxOhycpI+f6tgcAAABAaUaAhVMEWHgMAiwAlKDEIGlCRWnDp9ZNswJ1W+g2&#10;1VxcU5NOTbLGfinzuXIjIxXQrLkCmzZTdmiYjockqvbwnWo+fp8CYq+y4hUAAAAehwALpwiw8BgE&#10;WAAoQYenSiMflVKvWDfPxp219n39bM9nysnPscZ+qZyQEIW8+pr86tbT1T17dCY0Uc3G71O7aQcV&#10;kZxpnwUAAAB4FgIsnCLAwmMQYAGghJjAOuZx6Yeu1oW4EjIT9PKGl9Xk+yYKSA74VatTC/LyFNLp&#10;ZflVq670M2e08WyEqg/ZoXojdunclWT7LAAAAMDzEGDhFAEWHoMACwAlwMTVY3OkYX+SLq+zYqvZ&#10;cqD2ktraGLTRPumXcaWlKeLLL3W+ei3tmblUwzdfVqWB2/TSjMNWfGXbAQAAAHgyAiycIsDCYxBg&#10;AaAEJARK0+pI0+sV/qBN0L4r+1R3SV1NOT3lV110q6DwyWj8rFnyqVBRQzp+qWr9N6nSN9s0bpuv&#10;4q9m22cBAAAAnosAC6cIsPAYBFgAuMdc+dL67tKQR6Tg/UrNSVW9pfX01pa3lJiZaJ/08xW43Uo7&#10;fFiXq9XQzCYvq/awHZqxN1DZeb886AIAAAClDQEWThFg4TEIsABwD5m3/x+dJQ3/q3UBLrMdwDKf&#10;Zaq0oJLWBqz9xdsDuF0uxWzaqks1a2tx4xf06aw9OhueLLeb7QYAAABQthBg4RQBFh6DAAsA91Dg&#10;LmnI76UVb0nZaUrOTlaXbV3U7Ptmys77ZVsEuNwF2vb9dp2oVV/7ajbQkrVHdDWLn9kAAAAomwiw&#10;cIoAC49BgAWAeyQtRprTQhrnJcX7W0MHIw6q1pJa2hW2y7rtlFkpeyUpQwsOheiVfsu0pUZjXWrV&#10;WhdPXOIiWwAAACjTCLBwigALj0GABYB7ZO8oacRfpdBD1k1zsa03N79pHXmuPGvMieSMHE3fE6hW&#10;E/erZffvtLnW0wps0VJpp8/YZwAAAABlFwEWThFg4TEIsADwK5kVqTEXpEG/lbb0socKtCd8j6os&#10;rKKVfisdrVo1Ww1EJGfquckH9Hi/zWo9ZIMOt+0k38pVlH74sH0WAAAAULYRYOEUARYegwALAL9S&#10;eqw0t4U0qZoU52sNRaVH6dWNr6rNmjaKTIu0xu4kK9elRUdCVH3IDjUfv1fLtp5R8Icfyb9hI6Xu&#10;2GGfBQAAAJR9BFg4RYCFxyDAAsCvYFa2HpkuDfp36cziwttua7XryGMjVXlBZWvv17utfo25mq3O&#10;847rya+36PU5RxUaFqvwT7rLp3IVJX2/Um6Xyz4TAAAAKPsIsHCKAAuPQYAFgF8hM1GaVEla/rrk&#10;dlv7vq4LWKdai2tpxrkZ9knFc7sLtOFcpOqO2KWaQ3dowg4/ZaelK2bUaPlWq664qVNVQHwFAADA&#10;Q4YAC6cIsPAYBFgA+BW2fi2NfVKKvvDjvq8mvn6x5wul5qTaJxXvh9MRqjxom95bcEKnQpOUnZSs&#10;yF695VezluJnzJS78IknAAAA8LAhwMIpAiw8BgEWAH6hhABp4L9Ka7oVPkvMUUx6jDpt7KR6S+sp&#10;NiPWPulWJtSevZKsx/tu1quzjyopI1eujAxF9ukjH+/yihk3XgV5efbZAAAAwMOFAAunCLDwGARY&#10;APgF8gt/Zm7+qmjv19DDche4NfbEWDVc3lBn487aJxUvLi1bL397RLWG7dSFiBTlRkUp4qte8qtd&#10;p2jlKz+PAQAA8BAjwMIpAiw8BgEWAH6BeH9pQkVpZWfJna/dYbtVY3ENTT099Y4X3TJzvVaeU/kB&#10;W3U8OFE5V64o5LXX5VO1mpKWLpWbla8AAAB4yBFg4RQBFh6DAAsAv8CuYdKIv6ngarQi0iP03A/P&#10;qeOGjopMj7RPuFWey635h0L0j76bNXmnv7KjohX66mvyr99AyatWq8Dtts8EAAAAHl4EWDhFgIXH&#10;IMACwM+UHCaN+ru0ta9cbpfGnBijmotr6lDEoTuufj0QEK8aQ3aoy7zjirnkp5COHRXYtKnS9uy9&#10;48cBAAAADxMCLJwiwMJjEGAB4GcwoXTdx9LYx6UrxxWdFq3qi6pbWw/cSV6+W60m7FPd4TuVEpuo&#10;sHfflY+3t1K3bbPPAAAAAGAQYOEUARYegwALAD9DnE9RfF3xhrKzU9Rlaxe9sO4FxWTE2CfcKjff&#10;pY+WnLIuunXgVKAien4lv7r1lLJ2LStfAQAAgJ8gwMIpAiw8BgEWABwqcEsHJkiDfiOFH9PGoI2q&#10;tKCS5lyYI1eByz7pVgcD4vRY300avOK4Qnp8VnTBrcVL5Hbd/mMAAACAhxUBFk4RYOExCLAA4FBO&#10;ujSzkbSko5KzkvX21rf19PdPKzEr0T7hVtm5+fpsxRl5992ok/2GyLdqNcWOG6+CwieVAAAAAG5F&#10;gIVTBFh4DAIsADh0boU0/K9S6GFr9WutxbW0K2yXPVk8n+hU1R28RXPf6infmrUUO2mS3Py8BQAA&#10;AG6LAAunCLDwGARYAHAgv/Bn5Ki/S4teVH5mklqsaqFuO7rddQ/XAWvOq0+HL3SpnJci+/aVKzvb&#10;ngEAAABQHAIsnCLAwmMQYAHgLszeryfnS4N+q4LCP789963qLq2rfeH77BOK5xeTqo/eGKRjlWvo&#10;So8eyk9JsWcAAAAA3A4BFk4RYOExCLAAcBdhx6RJVaWxTyoq7pJar26tt7e8rfTcdPuEW2Xl5mvR&#10;4Jk6XqGqrnz2mfJ58ggAAAA4QoCFUwRYeAwCLADcRn6O5LtFGvmoNLma3NHntcJ3haovqq4doTvs&#10;k27ldru1af1BHaxeT/4vvKicyEh7BgAAAMDdEGDhFAEWHoMACwDFcBX+TNw/Vhr+F2nhC1LsJeXk&#10;5+itLW/pzc1vKtfM38bGs5Ga3e49XaxeS1fPnLNHAQAAADhBgIVTBFh4DAIsABTj0lpp0G+kVe9J&#10;udlSQYEORR5S5QWVdSL6hH3SrY4EJ+i5rtN0qZy3EhcuvOtFugAAAADcjAALpwiw8BgEWAD4iZQI&#10;aczj0tJOUnaaNZSRl6F2a9upy9YuSs1JtcZ+KiY1S++PXq+DlWsq9M03lZeQYM8AAAAAcIoAC6cI&#10;sPAYBFgAuIErX9rSSxryiOS3zVr5aqwLWmetfl3mu0zuArc19lNTtl7U2NbvyKecl9L272f1KwAA&#10;APALEGDhFAEWHoMACwA3iDorjS8vLX1Zcrus2Hoh/oLarm2rJiuaKDkr2T7xOhNaz4Ynq927k3Si&#10;YjVFDxxkzwAAAAD4uQiwcIoAC49BgAWAG6zrLo3zklKuKMeVo1X+q9RyVUt13NBRx6OP2yfdLO5q&#10;ljqP36YNtZoo5NXX5M7MtGcAAAAA/FwEWDhFgIXHIMACgC38uDTot9LhKcp352vy6cmqtqiaXt/0&#10;uiLTIovdUsCMzd0XqBnNX5NvzVpK27vPngEAAADwSxBg4RQBFh6DAAsAhdLjpJmNpBn1VZAUoiWX&#10;l6j2ktoacGiAUrOLv+iWEZWSqZ7dJ+pEhSqKHjRIbn6WAgAAAL8KARZOEWDhMQiwAB56+dnS5p5F&#10;q19PLdSFuHOqs7SOeu3vpfTcdPukW7lcbnWfsdvaeiD4hfbKT751f1gAAAAAPw8BFk4RYOExCLAA&#10;HmquPOnINGnw76XdQ63g2m1nN9VfVl+XEi7ZJ93KbD2w55ivNtZsIr/6DZR58aI9AwAAAODXIMDC&#10;KQIsPAYBFsBDK7/w597RGdKQR6SNn0u5mdoQtEF1ltTRokuLit3z9ZqrMfHa9/p7ulC+opLWrlNB&#10;vsueAQAAAPBrEGDhFAEWHoMAC+Ch5btZGvFXaV5rKfuqMvMy1WxlM3Xb0c26CNedXOg9QBe8vHVh&#10;3jIVuIivAAAAwL1CgIVTBFh4DAIsgIdSSoQ0vrw071kpK1VZeVnqs7+PGq9orFMxp+yTbmUushU7&#10;61ud866o7V8NsUcBAAAA3CsEWDhFgIXHIMACeOjkZUtLOkoTKkgRp5Tvyte8i/NUdVFVjT4xWrmu&#10;4n8emi0JUrdulU+NmlrZ9i1d8ouwZwAAAADcKwRYOEWAhccgwAJ4qJh9XS+sLtr3dfsA5bvyrH1f&#10;ayyqoY93fXzb+GrkxsYqoFlzba7xlD6ee1B5Lrc9AwAAAOBeIcDCKQIsPAYBFsBDJTNZ+q6VNLW2&#10;clIjtNRnqWosrqFe+3opNSfVPulWeTExCu30srZXb6hmH83RqdAkewYAAADAvUSAhVMEWHgMAiyA&#10;h8rhKdKQP0hXjlsrX+ssqaMuW7soJTvF2mKgOK7Cn5MRX3yhi17l1a3LSH20+KTctzkXAAAAwK9D&#10;gIVTBFh4DAIsgIdGzEVp2J+kdR8pIP6SGixroG47uykzL9M+4VbuzEzFjBwl3xo1terjAao4YLPO&#10;XUm2ZwEAAADcawRYOEWAhccgwAJ4KGQXPnlb9qo06lGlhOzVKxtfUZs1bRSUHGSfcCtXRoai+g+Q&#10;X/Ua8hs3WTUHb1PXhSeUnpNvnwEAAADgXiPAwikCLDwGARbAQ8F/mzT8L3LvHq7vLnynKguraJnP&#10;MnvyVu7Cn4mx48bJp0JFRQ0aolk7ffVY381adzbSPgMAAABASSDAwikCLDwGARZAmed2S4telKbX&#10;V0jcJT2z+hn12NVDOfk59gk3M3vBJi1bJr+atRQ9cpS+PxSouiN2qt3Ug0rLzrPPAgAAAFASCLBw&#10;igALj0GABVDmXVorDf2D3OdX6v3t76vVqlaKSY+xJ2+VcfKkfKtUVVD3T9V/6TF59d+qt+YeU0Ja&#10;tn0GAAAAgJJCgIVTBFh4DAIsgDItPV4aX16uuS21/ORkVV1YVQsvLpTL7bJPuFleXJxCXntd5+s1&#10;1GfDV8qr/xZ9tfKsEtOLXy0LAAAA4N4iwMIpAiw8BgEWQJllth44PFUa9BsF7Ruu5354Tm9uflMp&#10;2Sn2CbeKnThRvtWqq88XU1Vt8HYtPhKqzFwuugUAAADcLwRYOEWAhccgwAIos9LipJmNVDCzocad&#10;GKtqC6spLDXMnryZ2fc148QJXfby1qIuX+nvfTZp4k5/udwF9hkAAAAA7gcCLJwiwMJjEGABlFlH&#10;Z0gj/qaLZxeq/tL6mnpmqj1xMxNfs3x9FdC0mXY3fU6Nv1ymN+ceU3IG2w4AAAAA9xsBFk4RYOEx&#10;CLAAyqTUSGn4fyhjZWe98MPzar+uva5cvWJP3iy/8OdgWOfO8qlURW98PltNx+5REnu+AgAAAA8E&#10;ARZOEWDhMQiwAMocE1/nPy/36P/Ssi3dVGVhFS2+vNha6fpTrrQ0RXzVS+er1tDAPjNVedA27faJ&#10;tWcBAAAA3G8EWDhFgIXHIMACKFPysqTlb1hbD8Qdna72a9rqrS1vKSMvwz7hOldGhqKHDdPF8hU1&#10;5p0Berz3Bo3f7qfsPJd9BgAAAID7jQALpwiw8BgEWABlglndauLrgnbSkEdUcG6lJp2epFqLayki&#10;LcI+6TqzGjZ5+QpdrlBRSzq8r//qtUHjtvvaswAAAAAeFAIsnCLAwmMQYAGUCdmFT842fCoN+ne5&#10;D4zXwbBdqrm4pkYfH618V7590nUZp8/Ip3YdfdvqdZXvu1HT9gQoN5+VrwAAAMCDRoCFUwRYlJj1&#10;69erWbNmatOmjc6dO2ePXrd161Z17NhRDRo0UK9evRQXF2fPFI8AC6BM2NpPGvoH6cg0nYk8qlar&#10;W6n16tYKTw2/Ze/XvMKfi4GtntGmmk+rcY9FWn3qinLYdgAAAAAoFQiwcIoAixJx9OhRPfHEE9q9&#10;e7eWLVum//zP/1RExM1vrR0/fry2bdum0NBQffHFF+rfv789UzwCLACP5nZJZ5dJg3+rgm1fKzQl&#10;SM+veV6tf2it4JRg+6Tr3Hl5ih0zRufLV1S3LiP0w+kr9gwAAACA0oAAC6cIsLjnzAqu0aNHa9iw&#10;YfaI9OKLL2rJkiX2rVuZYNu1a1f71nXmh1lWVpZ1xMfHE2ABeK4rJ6XxFVTw3TM6H7zDiq9t1rbR&#10;ufhb3yFgpB8/Lr+6dTX02fc1aM05Zebeuj0BAAAAgAeHAAunCLC451wul7788kutWbPGHpG1unXc&#10;uHH2rVt98skn+vbbb+1b161bt07/7b/9tx8PAiwAj7WovTTsz4qLPqcX17+oSgsq6Xz8+Vu2HTBc&#10;GRnyb9hIP9RpoWeGb1E28RUAAAAodQiwcIoAi3vOBNjevXtr+fLl9ojUs2dPTZ482b51XUpKivr2&#10;7avu3btbf/8pVsAC8Hj5OdKOb6QRf1Pc8Vl6e+vb1r6vJ2JO2CfczF348y76m290snxlfdFjsvxj&#10;eDIHAAAAlEYEWDhFgMU9Z1ZzTZs2TZ9++qk9IutCW2Y1643MD6o+ffro66+/Vlpamj16e+wBC8Dj&#10;mNWt1r6vv1PG2g/1xc6PVXdpXW0L3Vbsylcj4/Rp+dWrr/HPvadlhwLlcrvtGQAAAAClCQEWThFg&#10;USICAgJUuXJlTZkyxdp+oF69etYPpOHDh/+4N+zYsWNVt25dbdiwwbpY16lTp6zx2yHAAvA4CQHS&#10;tNoqmFxNC09OUs3FNTXp1CS5C24fVaPGjtPxClX16ex9yslz2aMAAAAAShsCLJwiwKLE+Pj4aO7c&#10;uVq4cKGio6OtsYMHD+rAgQPW31etWmUF2muHuX0nBFgAHiUvS1r6ijSxog6d/U6NljfSN4e+UY4r&#10;xz7hVpnJqTpfr6EWv/m54tOy7VEAAAAApREBFk4RYOExCLAAPIbZXmD7N9KQ3yt49yBVX1Rdr216&#10;TfGZ8fYJxVv15QidqFRd4QeO2yMAAAAASisCLJwiwMJjEGABeAQTXwN2SKP+rsRF7fT+ptfVcFlD&#10;nYw5aZ9wK3fhxxw/E6ij1evI583OykxKtmcAAAAAlFYEWDhFgIXHIMAC8Ah52dKsp6SptTRy95eq&#10;s6SODlw5cNuLbhnJGTma2WeSLnh5K27F93c8FwAAAEDpQICFUwRYeAwCLIBSLz9HWv2e3CP/U9sO&#10;DlflhZU15cyUO150y+0u0KxtFzX76ZfkW6euXBkZ9gwAAACA0owAC6cIsPAYBFgApZo7Xzo+RwUD&#10;/1U+q99SqxVN9cbmNxSbEWufcCuX2621ZyLUsvt3OlqxmhKXLLVnAAAAAJR2BFg4RYCFxyDAAijV&#10;4v2kCeVVMK2uvtj5iWosrqGQ1JA7biew/XKMKg/arvHPvaeAps3k4okbAAAA4DEIsHCKAAuPQYAF&#10;UGrlZkpLOsk1oaIWH5+g2ktq6wf/H+zJW+W73Np+KVo1h+7QK4NW63KVqooZPkIFhU/gAAAAAHgG&#10;AiycIsDCYxBgAZRKZn/XPSOkYX/WgQ3vWytfe+/vrYzc4vdydbncWnniiioN3KZXx+/Qibe6yq9W&#10;LaUfO8bFtwAAAAAPQoCFUwRYeAwCLIBSxwTTsKPS6H8odvZTen39S6q/rL4irkbYJ9zMXXj+Lp8Y&#10;VRm0Ta0m7JX/hKnyqVxFcVOnEl8BAAAAD0OAhVMEWHgMAiyAUie/8OfR0pflHu+tEVvfV6NljXQs&#10;+pg9eTO3u0BbLkSr6uDt6jzvmAKWrJRf7TqKHjqUrQcAAAAAD0SAhVMEWHgMAiyAUufoTGnII1q7&#10;7VNVW1RVM8/OvO1K1tNhSao7fJeajtsrvy175FO1msI6d1Z+UpJ9BgAAAABPQoCFUwRYeAwCLIBS&#10;w0TW8OMqGPw7XZ7XTE2X1NPbW95WXGacfcLNIlMy1XbqQT01Zo8unris4JdeUmDTZsr297fPAAAA&#10;AOBpCLBwigALj0GABVBqZCRKizsof+if9Onqdmq4rKF8k3ztyZtFJmfq+SkH1GDkbh0+H6qwLl0U&#10;0PgpZV64YJ8BAAAAwBMRYOEUARYegwALoFQwq19Pzpd7yO+0cNsnqraomraGbLUnb5aaladui0/p&#10;8X6bteqAv8J79JBv1WpKWb2ai24BAAAAHo4AC6cIsPAYBFgApULsJRWM+Yf2fVvPiq/9D/ZXRm6G&#10;PXmdy12g4Zsvq9LAbZp/KEQx4yZY8TV+xky5c3LsswAAAAB4KgIsnCLAwmMQYAE8cLlZ0nfPKGb0&#10;o3plaWM1WNZAMRkxxa5mXXwkVE/026yxW30Vv2ChfCpWUuyEiSrIy7PPAAAAAODJCLBwigALj0GA&#10;BfBAFbil04vkGvZHjfqujuotq6eTMSftyetMjD0ekqiaw3bo5ekHFbhstXy8vBX5xRdypaTYZwEA&#10;AADwdARYOEWAhccgwAJ4oLJSpel1tWlmVdVeXFOzzs2yJ26WlZuvF2ccUuPRe3Rpy175P/W0Ql5+&#10;RbnR0fYZAAAAAMoCAiycIsDCYxBgATwwbrcKNn2l8JF/UdPvKqjThk5KyEywJ6/LzXep68KTqvjN&#10;Vh06cE5+despqE1buTIz7TMAAAAAlBUEWDhFgIXHIMACeCDM/q7+25Q/6LcaOquC6iypraNRR+3J&#10;63Lz3Zq1L0iP9t6kcXO2ya9dewU0a6aMU6eK3SMWAAAAgGcjwMIpAiw8BgEWwAORHifNe1bHxvyH&#10;qi+opPmX5stt9oP9iZMhSao6eLs6zz0qv7e6yKdyFaWfPKkC963nAgAAAPB8BFg4RYCFxyDAAngg&#10;js1W5PA/qfGiWnp327tKybn5Qlpmdat/zFU1HLVLz4/YopAvesqvVm2lbt5snwEAAACgLCLAwikC&#10;LDwGARbAfZcQpMxxT6r/tMdVdWFVHYo8dMt2AkFxaWoz5aDqD9ykXT36yaecl+Jnz5Y7J8c+AwAA&#10;AEBZRICFUwRYeAwCLID7xkTW5CvS1Fo6MPrPqrWgisYcH2NPXpeT59IHi07q8T6btHvct/KpUFHR&#10;/fuz5ysAAADwECDAwikCLDwGARbAfRPvJ333jOLHPKb28yqr89bOysm/eUVrWnae+v5wXtX6b9Li&#10;XmPkW626Ivv2U0HhkzAAAAAAZR8BFk4RYOExCLAA7ouYC9KECoob94S6LGqgRssb6Wj0UXuySG6+&#10;S6O2+Oix3hs1tvsoXaxaTeEffKi85GT7DAAAAABlHQEWThFg4TEIsABK3JUTKphSS6Gj/1PvLqqn&#10;+svqa96Fecp3XV/V6i4o0OrTEaryzRb1/GyqfGvWUti77yq/8GcUAAAAgIcHARZOEWDhMQiwAEpU&#10;0B65p9TQoYlP6IVFtfXM6me0K2yXXG6XfYLZGrZAG85Fqcagrfry3eHyqVZdVz78UHmxsfYZAAAA&#10;AB4WBFg4RYCFxyDAAigRbrcUuFsFw/6sQ2P/poaLqqvBsga6GH/RPqGIia/HghNVZdA2dXp/si7V&#10;qKmA5i2Uz7YDAAAAwEOJAAunCLDwGARYACXiapQyv31Ky8b/TY0W19Q7295RSGqIPXldUFyanpu4&#10;T2++N17n6tRX6FtvKy8hwZ4FAAAA8LAhwMIpAiw8BgEWwD3nditvZWfNmvA3VZ9XUT1291Bsxq3b&#10;CUQmZ+rpMXv02nsTdLx6XQW/0F45IaH2LAAAAICHEQEWThFg4TEIsADuKbdLBacW6uCIR1RvXiX1&#10;2t9L2fnZ9uR1cVez9ebco2re7Vsdqd1Iga2fVU5YmD0LAAAA4GFFgIVTBFh4DAIsgHsq5pLOzKyj&#10;p+d66f3t7ys5+9a9XHPyXPp8xRl1fH+yDtVsoOAOHZTt72/PAgAAAHiYEWDhFAEWHoMAC+Beil/7&#10;vjrNekJ1l9SVb6KvdZGtG0WlZOmVb4+o0UffaU+NBvKpWk1Zfn63nAcAAADg4USAhVMEWHgMAiyA&#10;e8Ls+3p8jgZN/rsaLK2nnWE77QlZcdXs9/rtviDVG7FLbT79TpvrNlNQ62eVdfGifRYAAAAAEGDh&#10;HAEWHoMAC+BeKAg/qumzqqjWgipaeGmh3AVue0baejFarScd0D/6blLPwUt0tGFTBTzdRBknTtpn&#10;AAAAAEARAiycIsDCYxBgAfxa7pyr2rm2i2rMK68v936u9Nx0uQsKFByfru5LT+sffTerxfi92rj+&#10;oAKffU7+DRsp4/hx+6MBAAAA4DoCLJwiwMJjEGAB/FqhRyap3Zzy6rSug6LSo6wtB3ZcilHz8XtV&#10;a9gOzdwboMBNOxTYvIWC2rVT5tmz9kcCAAAAwM0IsHCKAAuPQYAF8GvkBO1Vh2/LqcnS+opOj5LL&#10;XaDZ+4P0WJ9NajVxvyJTMpVx+rT8GzWSX63ayuaCWwAAAADugAALpwiw8BgEWAC/VGLsBX25tJlq&#10;L6qhDf4/KDE9W8M3XVb5b7bq/UUnFRJ7Ven79yugSVMFd3hJ2UFB9kcCAAAAQPEIsHCKAAuPQYAF&#10;8EsU5GVryPfPq/q8ClpxcYH8YpPU6dsjKj9gqybt9NfVjGylrFsnv3r1Fdyhg7IDAuyPBAAAAIDb&#10;I8DCKQIsPAYBFsDPlZ19VZO+b6tqC6tq5tExuhx1Vc9M2q/Kg7Zr/oEgZUXHKHrwEPlUrqKgtu2U&#10;GxVlfyQAAAAA3BkBFk4RYOExCLAAfo7cvEzN2d9fVeZXVP8t3TVl1xnVGb5Lz04+oP0+MUpatVpB&#10;bdrKr2YtxU2ZoryEBPsjAQAAAODuCLBwigALj0GABfBzbD07W9XmV9IXS5vqvfmH9VifzWo37aBC&#10;fEMV1rmLfCpUVHD7F5UTFqYCl4sLbgEAAAD4WQiwcIoAC49BgAXgRL4rT1t8VqrmvAp6dkZzNRyx&#10;XjWH7tT41ScUv3qtAlu1UkCjxoqbOEn5KSn2RwEAAADAz0OAhVMEWHgMAiwAJw6E7tRTS+qp1Ywa&#10;qtl/up6dtF/71+5W4Ntd5FulqsLf/0CZFy+qoPDJEgAAAAD8UgRYOEWAhccgwAK4HbN9QI4rR8ej&#10;junpRbXU8tvK6vDNWH01e48ixk2wLrLlX7++EuYvkDsnx/4oAAAAAPjlCLBwigALj0GABXA78Znx&#10;GnV0hKotqKIO06uo38QBWtB3onzbviDfqtUUPXSosgMC7LMBAAAA4NcjwMIpAiw8BgEWQHEuxPqq&#10;xbJmqjq/kkZP+C/NGT1EZ55/wbrIVkjHTsoODFRBXh4X2QIAAABwTxFg4RQBFh6DAAvgGre7QAFx&#10;iRp/+DvVXFBPL0z11vyvqurM++/Jr1ZtBT3TWvHffisXT4QAAAAAlBACLJwiwMJjEGABGHFXszVm&#10;10G1XvqmGkytorEflNOBp8rJp0pF+Td+SvEzZignKIgVrwAAAABKFAEWThFg4TEIsMDDwYRTs8I1&#10;O8+l1Kw8RSVnaeflGA3eeF4tJ23V4wMmqeG4Rur/nrdOVi0n38pVFNi8hZKWLpO78AkQAAAAANwP&#10;BFg4RYCFxyDAAmVbvtutwLg0rTp1RWO2+qrbklN6ZuI+lR+8VE+MGKrKI9/VG1800+SO5XWwppd8&#10;a1RTxFe9lLplC1sNAAAAALjvCLBwigALj0GABcqm1KxcrTwZro6zDqvK4O16ot9mPdZ3nRpMmqqG&#10;895QlVm11e3zStrS0EtnKnrJt6K3Ygd8qtzoaLlzcthqAAAAAMADQYCFUwRYeAwCLOD5TCxNy87T&#10;5ahU/XA6Qh8tOaXKA7ep0sCtqjdmtZ6eOlOv/9BbLRY31fOjy6t3N2/tqltOvpUqKOTFFxQ/9hvl&#10;RYXZnw0AAAAAHhwCLJwiwMJjEGABz+VyF+hiZKom7vTXa7OPqt6IXXq832a1nXpAXVcu0TOLP1bz&#10;FW1Vd34NfdTvSS1sW04Ha5rwWkmRX3yutL27lR8Xw2pXAAAAAKUGARZOEWDhMQiwgOdwFxQoK9el&#10;uKvZmncoRM3H79Xf+2xSuf5bVG3IZn215oDGHJmtZt83VY05FdRocnmNe6ecTld/Qj7e5eVXq5ai&#10;+/VTblSU/RkBAAAAoHQhwMIpAiw8BgEWKP2SM3O13z9eE3f66Y05x+Tdf6uqD9mht+Yd1kerNuiz&#10;zdP00Y4ear6woV4f7K2BXb20pmU5XajwpPwbNNCVHj2UtGCBckJCVOB2258VAAAAAEofAiycIsDC&#10;YxBggdLJbC9w7kqy+v1wXg1G7VaFb7bpv/psUseZh7X0uJ8mHVugdms6qeGyBmoyrbJGv1NOe+o9&#10;qVOVy+myVzmFdHxJKevXKzcmRu6sLPuzAgAAAEDpRoCFUwRYeAwCLPDg5OW7lZieo+D4dJ0JT9bm&#10;89Eat81P78w/obr2fq4mvrafuUe91+3Qd2fW6ou9X6jOghpqPb683u/lrVWty+lihXLyr1tbIZ06&#10;KW7caGUHBrLSFQAAAIBHIsDCKQIsPAYBFrh/MnLydSEiRatPRWjEZh99sOikOsw4rKfH7FHFb7bp&#10;0d6b1Gj0br274IRGbfHRlP2H1GfnFHXZ+r5arW6lWt9WUJ8vvDSvXTkdqFtOl8p7KfTFtkqYO1eZ&#10;J44pPyWFC2oBAAAA8GgEWDhFgIXHIMACJcOE0DyXW2nZudp5OVZd5h3X4303WxfN+kfhn098vVne&#10;AzapzdS9GrTxjNad99eB8ONaeHmheu3vpefXPK/K8yuq+twKemaCt1a88rh8yj9ZeFSQb5Wqivzs&#10;E2X7+9tfDQAAAADKBgIsnCLAwmMQYIF7Kz07T8dCEjX3QLC6LT6lWsN2qtzXW9Ry8ia1mb1EHRd9&#10;q86rJqrHtuH6bPdXenvL22q5qqWqLqqqmvMrqNWccnpryhP6YuATGvl+Oe1r/rh8KpZTQNNmivjy&#10;SyWv/F55sbH2VwMAAACAsoUAC6cIsPAYBFjg1zOrXc+Gp+ibdRfVeMweVRm03bpg1tPjN6jzqql6&#10;dvnbqruoieova6haS2qp8sLKqja/gjrOekL9pvxd88f9RYeGPaKLn/xJp9s8qtN1ntClyk/Kx9tL&#10;IZ1eVsq6dcqNiJA7O5stBgAAAACUaQRYOEWAhccgwAI/X06eSxFJmToWlKCRm32sfVsf67da3kMW&#10;6fEhk/XMgn56blUHVZ5fSfW/89bzs8vpgxmPa+Z0L+2eXlmh02ood2RlZfV9Uqmf1VLkK43lX7Oq&#10;fCtXUUCTpgp55VXFTpyorEuXuJgWAAAAgIcKARZOEWDhMQiwgDP5LrfOXUnWt/uKthZoMWGvHh+w&#10;XJXGjFHlKd1UceaLqrOomSovqKQWs8up19S/a+n4v+rorNqKXPuB8o5MV+7+BUqZOUhRPTortGN7&#10;+TdoKJ+KlaxVrrHjxunq9u3Wvq7urCz7qwIAAADAw4UAC6cIsPAYBFjgVuZt/i530UW0LkamaOD6&#10;S6oyeKse7b1ej/ZbqidH91WNec+q4vwKqlR4VCk8Ws7x0sTJjypwxB/lntFYBfvHyx3rr5zgYCV8&#10;O1vB7V+Uj3d5+Xh5WxfSCiq8nbh4sfITk+yvCgAAAAAgwMIpAiw8BgEWKGKia+zVbB0KjNd3B4P1&#10;ybJTajB2rf4xeIqeGPm1npzYWZVmt1DF+ZXUdI6X3p3xDw2d4aV1i1oqeM07yt82SDlbp+vq+uVK&#10;mD1bEZ99rsAWLa0VrmZbgbDOXRQ9eLBS1q9XbvgV9nIFAAAAgGIQYOEUARYegwCLh11Seq6+Pxmu&#10;dxecUOMxu1Vl2Ao9MWqAKk7rKO9vn1KF72pb0fWZ2eU0YtJ/6uDEJxX+w7tKPbtE+VfOKX3basUM&#10;GajgFzso4Okm8q1ew4quwR1eUuzESUo/elQ54eFypaaqwOWyvyoAAAAAoDgEWDhFgIXHIMDiYZKX&#10;71ZMarYuRKTo2/2B6vjtbj3Wf74eGzRJj4/trkqzmqnyvIrWhbOeneut9+bV0Lz5DRXw3TPKX/WV&#10;cg58r8zjx5Q4b77C3+sqn8pVii6c1fgpBbd7QZG9+yh140blxcezwhUAAAAAfgECLJwiwMJjEGDx&#10;MAiOS9OSY2H6bMUZPT99gyqPHq7y47vKa9qLqji7oSrPq6TWs8up9/THtXhRMx3e8rlCVg9Q8vQ+&#10;ihvcUxGf9lDoK68q4KmnrX1czcWzTICNmzJVqVu2KPvyZbnS0oiuAAAAAPArEWDhFAEWHoMAi7Iq&#10;LTtPi46EqsX4fXq07zJ5j/xStWc2UMX5FVVxQeExv4Kenf2kpk36TwUvfFa5O6Yqeek8Xeneo2gb&#10;gXJePx6+VatZwTVp8WJrOwEAAAAAQMkgwMIpAiw8BgEWZYHL7VZ4UoZ2+cRqyp5TenfRAlUa/Y28&#10;J3RRrVkNVGVeBTWd66Uus6to4IwmWjasoc72bKzoz19T+DtvW3u3XlvZGvJSR0V0767YsWOVsmGD&#10;sn395M7Otr8SAAAAAKAkEWDhFAEWHoMAC08Wn5atFSfC9c6Cneo4a4Cafdte5b9toipza6ryvArW&#10;hbNGTq6irSPa6MhHbXSmaRX5N6wlv9q15FOhovzr1FX4+x8ofuYspR85qpygIOXFxcmdlcV2AgAA&#10;AADwABBg4RQBFh6DAAtPYGKoWeWanJGj4NhYrT9zSm8vWqVG47qq6Yw6VmxtMLuCnpleRa+Orag5&#10;X1XU+feaKah1sx+3EAho1Ljw9rOK6PGpkpYuVXZAgAry8uyvAAAAAAAoDQiwcIoAC49BgEVplpqZ&#10;q9Oh8VpzdL9m75iuj1b3VuPZL6n+t7VU5bsK6jimvAb2qa7J71bTuue9dLZpdfnWqCafSpUV1Kat&#10;Ir76Sgmz5+jq9h3K8vGR6yoXygIAAACA0owAC6cIsPAYBFiUFiaMmhWu2y5GadDK7/T+tNf08ox6&#10;avBdFVWaX7nwqKhasyrok17e2vhSFZ2rVlEXvb102avoQll+9esrolcvXd26VXnJydbq1gKXi+AK&#10;AAAAAB6EAAunCLDwGARY3E9ud1FkvRQRrCP+B7Tz8kZNPLRA767oqZemPaOXxlVVu1Hl9fLg8nqv&#10;T3l93t1bw9/y1ry2XtrfwFuXvLzkV7uOgtu9oPAPPlTMyFFK2bDR2rvVzXYCAAAAAODxCLBwigAL&#10;j0GARUmLSrmq1Se2aeyGIeq9tqteXvOK2n3bSm8PrqWePSpo5Ftemv+8l9Y97aVtDby0r5aXjlf1&#10;0oXyXvLxLq+Ap5sorHMXxYwYodQtW5V1+bJyo6LkysxkdSsAAAAAlDEEWDhFgIXHIMDi18p3u5Sa&#10;dVUxqVGKSgjR2cBzmr5uqr6c3FGdR1TXGwPKq+fH3pr4spdWN/XSsSpFWwb4Vqosv5o15V+/gQKb&#10;NFXgs89Zq1rjxo5T8tp1yrx4Ua6MDPurAAAAAAAeBgRYOEWAhccgwMKJnMIHwJCkeB0MvaD157fo&#10;+8PztXr7JG1aM0ab5w/Wsm+6aEHnp7SgQyUtfdZLG57y0v6aXjpnVrGWL6+Ap55WyMuvKOLTT62V&#10;rAlz5ipl3TqlHzyoLB9f5cXFsYUAAAAAAIAAC8cIsPAYBFhck5vn0uWYOC05dVBfbzf7svbWa7M7&#10;6N3RjdWzT22Nea+6Fretol31K+pMpfI6V6EosJ739tJFLy9dLlf4Z8Xy8n2+haL791Pi0mXKPHNG&#10;eUlJcmdmyp2Tw4WxAAAAAAB3RICFUwRYeAwCbNlj4mZmbr5irqbLJzZax68EaG/IOe0IOqKt/ju1&#10;8sQaTdkwQ9/M+Uafj/lA3b9up88/raf+XStp3Gve1n6sZgXr4WpFYfVSeW/51KyqwCaNFPJCW4W9&#10;3VlXPvlEoX2/VOiYQYpdMkcZRw8rLyZGBYUPlAAAAAAA/FIEWDhFgIXHIMB6Jpe7QMnpuboUlaz1&#10;Fy5rysGd6rd9sT7eNEHvbPhab6/7UF0WvqZu49qpZ58WGty1oaZ2rKllLStpXRNvbW3opT21vXSk&#10;mpfOVPTSpXJeulzJXPCqjsJfb6/ovl8q8bu5urp9u9KOHlbG2VPKCfBRXlSEXIUPgoRWAAAAAEBJ&#10;IMDCKQIsPIYJsN4VKygkIVoRqYkeeiTccMRbR1hyrIITYxRQ+N/lExepizEROhcVrtMRYToRHqqj&#10;YcE6FBKofYEB2h3grx1+ftrq46ONly5r3YWL+uH8Ba06e17LT5/VkpNntOD4Kc05ekwzDh3W5P37&#10;NW7vbo3ctV1Dd27WN9vWq9/mNeq1aZU+W79M3dct1odr5qvr6jl6Z+UsvbViul5bPlmdlk5QhyVj&#10;9MKikWq7YJienzdYz343QK3m9FOL2b3V/Nuv1HTmF3p6eg89Ne1jNZr6oRpNeV8NJr1TeHRWvYlv&#10;qt6E1wuPV1Rn3AuqP66Rnp5YUS8MK69un3traGcvzW3rpc0Ni6KqudCVT3lv+VauJL8a1eVfr761&#10;F2tgq+a68lYHxX7dQykLZijj2BHlxcerwO22/68AAAAAAODBIMDCKQIsPIYJsP/8H/9P5ac9o4qz&#10;nvXYo8KsZ1R+VqvCo6W8ZzUvPJoVHk2Kjm+fVvlvG6v87EaFR8PCo0HhUU+VZtVV1Rm1VX16LdWe&#10;Wkv1ptRQw4nV1XhCVTUdV0UtxlbWM2Mq6rlRFdR2RHm1H1ZeLw0pr06Dyuu1b8rrza/Lq3Pf8nqv&#10;t7c++MpbH3/prR6fe+vzT73Vs7u3en3srb7dvNX/A29909Vbg9711pAuXhr+trdGvumtMa97a/yr&#10;3pr4iremdPLW9Je8NfNFL337QlFInd/GS4ue89KS1l5a3tJLK1t4aXUzL61t4qXNjbx0oIZ9kSsv&#10;L/nXqKSgZvUV9vILivz0E8WMHKn4mTOUvGS+0jb9oMyj+5UbHChX2lX2XwUAAAAAlFoEWDhFgIXH&#10;MAH2P3/zP7W002Na+eo/PPN45R/64aV/aH37f2hT28e19bnHtaPV49rdovBo+oT2NX5CBxo8oUN1&#10;n9ThWk/qSPVyOlbV68fjeJWi44Q5KnvppH2cqnT9OF2x6DArS81xtkLRYQKodSEq+2JUF+zD7J16&#10;0aucLtnH5XLXD2tl6rWj8DzfSuXlV72S/GpVVUCDGgp8qo6Cm9dXSOvGCm3XVOEvtVL4q88p4u32&#10;iuzaUVEfvaHY3t2UNH+GMk6cUG5MtFwpyXJdTZU7I73oYldc6AoAAAAA4IEIsHCKAAuPYQKs1//9&#10;v/Jp0VJBz7T23OPZ5xT0fBsFt22n4BfaK6RDB4V07KiQl19R6KuvKfT1NxT21tsK69xFYe+8q/D3&#10;uir8gw90pVs3Xfn4Y0V89pkie/ZUZN8+iv5mgKKHDlHMqFGKGz9OcVOmKGHmLCXM/U6JCxcpadly&#10;Ja9cpZS1a5W6aVPRPql79ijt4EFlHDumjFOnlHnunLIu+yg7IFA5oWHKjYxUXlyc8pOS5EpLkys7&#10;m0gKAAAAAMBPEGDhFAEWHsME2EpeXkrzD1BOaKjHHrnh4cqNiFBuVJR1NX4TO/MSEqzgmZ+SYl04&#10;ylX43+rKzJQ7O1vu3FzrQlJm31MiKAAAAAAApQMBFk4RYFFiMjIyFB0drZiYGOXk5Nij15mYaH5I&#10;RUVFKT4+Xnl5efZM8UyArVKlinJzc+0RAAAAAACAB4MAC6cIsCgRcXFxev311/XOO+/o1Vdf1Wef&#10;fabs7Gx7toiJs+acbt26WecsWbLEnikeARYAAAAAAJQWBFg4RYBFiViwYIEVVbOysqxwWqFCBe3a&#10;tcueLfL1119r4MCB1urYs2fPqk2bNvZM8QiwAAAAAACgtCDAwikCLO45t9utfv36WRH2mk8//VTT&#10;p0+3bxWpW7euNmzYYP09MTFRTZs2tbYtuFFkZKRWrVplHYsWLSLAAgAAAACAUoEAC6cIsLjnXC6X&#10;vvzyS61du9Yekfr3769x48bZt4qUL19eO3futP6empqqVq1aWdsS3OjKlSvW1gTmmDt3LgEWAAAA&#10;AACUCgRYOEWAxT1nLq41aNAgzZgxwx6Runbtqjlz5ti3ipgVr6tXr7b+bvaMbdKkyR0vxMUWBAAA&#10;AAAAoLQgwMIpAixKxObNm9W4cWP5+fnpxIkTeuKJJ3Tu3DkdPXpUR44csc6ZN2+edZGua9sMmB9a&#10;d0KABQAAAAAApQUBFk4RYFEiTCQdP368tc1A9erVtWbNGmtrgl69eqlnz57WOZmZmfrqq6/0+OOP&#10;q1mzZlaovRMCLAAAAAAAKC0IsHCKAAuPQYAFAAAAAAClBQEWThFg4TEIsAAAAAAAoLQgwMIpAiw8&#10;BgEWAAAAAACUFgRYOEWAhccgwAIAAAAAgNKCAAunCLDwGARYAAAAAABQWhBg4RQBFh6DAAsAAAAA&#10;AEoLAiycIsDCYxBgAQAAAABAaUGAhVMEWHgMAiwAAAAAACgtCLBwigALj0GABQAAAAAApQUBFk4R&#10;YOExCLAAAAAAAKC0IMDCKQIsPAYBFgAAAAAAlBYEWDhFgIXHIMACAAAAAIDSggALpwiw8BgEWAAA&#10;AAAAUFoQYOEUARYegwALAAAAAABKCwIsnCLAwmOkpaWpYsWKSkpKsmIsBwcHBwcHBwcHBwcHBwcH&#10;x4M6UlJS1KlTJ6WmptrlAigeARYeIyEhQeXLl7ciLIfnHH/729/017/+tdg5jrJxPP7443rkkUdU&#10;oUKFYuc5ysbxl7/8RY8++mixcxxl4zDfw7/97W/l5eVV7DxH2TjM/fy//tf/4jlVGT7Mffyv//qv&#10;8vb2Lnaeo2wc5nv4n/7pn/heLuMH97NnHOb+iYmJscsFUDwCLDxGQUGBMjIylJOTY21DwOEZx/Ll&#10;yzV//vxi5zjKxnH69Gn17dtX2dnZxc5zlI1j5syZWrt2bbFzHGXjyMrKUufOnRUdHV3sPEfZOMxq&#10;HfNC0byjqLh5Ds8/MjMz9cILL1iLF4qb5ygbh3l34H/8x38oOTm52HmOsnGY+9fcz+b+Lm6e48Ef&#10;pk+YTmF6BXAnBFgAJWr16tVavHixfQtl0cWLFzVgwAC53W57BGXRnDlztGnTJvsWyiKXy6V3331X&#10;iYmJ9gjKIvNi0azWMSEWZRrN6bwAABAYSURBVJPZj7BDhw7sR1jGmehj3mVmwg/KLnP/mvvZ3N8A&#10;PBsBFkCJ2rlzpzZu3GjfQlkUGBioadOmEWDLOPPLlP3799u3UBaZADtw4EBrLzOUXXl5eXrxxRet&#10;VZIom0yA/eKLL4jsZZz5ZUqLFi34Xi7jzP1r7mdzfwPwbARYACXK/NaW38yXbeYJoQk2vO2mbDNv&#10;feNFXtlmvofN6lcTYlF2mfs5KiqKX5qVYeY+jo+P5z4u48z9HBERwf1cxpn719zPPM8GPB8BFgAA&#10;AAAAAABKCAEWAAAAAAAAAEoIARYAAAAAAAAASggBFkCJ8/Hx0dq1axUWFmaPoKwxe0bu3btXW7du&#10;1fnz5+1RlEWrVq3Stm3bdOzYMXsEZY25crq5j82xadMmLuRTRp07d05btmxRaGioPYKywuzLvnnz&#10;Zh09etQekVJTU62xw4cP2yPwdOHh4Vq3bp0uXbpk3TZ7hAYFBVk/u/ft22ft3Q7PZ+5fcz9fuXLF&#10;HpEOHjz44/2ck5NjjwIo7QiwAErcnj17NGTIEC1ZssQeQVljrrhsXtQdOnRIXbt2tQIOyiZvb2/r&#10;Rf21F3woe8yFE819bF7YVa9enRfxZZC5oEuXLl2s+7hjx47Kzs62Z1AWREdHa+LEiXr99dftESk2&#10;NlaTJk3Syy+/bI/A05lfoowePVpDhw61bpsAGxISoiNHjmjevHnauHGjNQ7PtnPnTg0aNMj6Bfg1&#10;5vvYPE6fOXPGuhguAM9AgAVwz5gnADExMdaTP/Pi7sYXdGaVDQG2bMjKylJkZKR1P5sraefl5Vnj&#10;5iqtZuXFG2+8oeTkZGsMnstEN/N9bFbHme9rE9mNKlWqWPd/ZmamdRuezXyvmlVU5n5OSEiwVrNf&#10;Y1bcfP311/YteCrzCzGzcsrcxybCme/lXbt2Wb8YNfe3CbE3rpSEZzHft+YdRuYwq1yvXSn98uXL&#10;NwVYw7wjiQDreczzq7i4OOt72Hwvm1+SXWNi67UAa5hzTYA3z7lXrlxpj8ITmNdR5r4zz6/N86wb&#10;V7Zu2LDhpgD7yiuvWM/RkpKSrPscgGcgwAK4Z8xvYbt166aePXvqnXfe0WefffZjnCPAlh3mCeDH&#10;H3+sr776ynoCOGzYMOsFvQnuU6ZMseZ4y7LnGzlypLp3765evXqpbdu21veveZI/cOBATZ06VZ98&#10;8gmrLsqA9957T59++ql1P7/00ks6cOCAFXDM9/Sbb76pgIAA+0x4qgEDBqhHjx7WfdymTRutXr1a&#10;iYmJ1s9qs0qyWbNm2rFjh302PM3777+vzz//3Hru9fbbb1sBxyDAlh3m+/XDDz+07uOPPvrI+vu1&#10;x9+fBljzs3vFihXq3bu3tcIdnsNs7WTuX/P8unPnzvriiy9+fB310wC7aNEizZkzR/369fvxex5A&#10;6UeABXDPmCcJZlWcefJnniz++c9//vFtygTYssOEVnOY+9msgDX387V9qUy4MW9xNPc3PJuJ6Gb1&#10;hbmfg4OD1bJlS2t1lYmw5njhhRescXg2c5+aF/LmfjZvVzUv8M39a1bgmBf511bTwXOZ1ezXvpdN&#10;gDOh3Xx/m8drs1eo+YXp2bNn7bPhacz9a55/mfvYRPbvv//eGifAlh3mZ7JZ9Wq+h82KdvNLk+PH&#10;j1tzPw2w15j7f9q0afYteIIbX0fFx8frt7/9rXx9fa25nwZY8/+EeXxeuHChdu/ebY8CKO0IsADu&#10;OfOEwDzJ/8c//mG9Zco8eTBvdTS/0eW3tGWHuZ/NRQAqVKhgvS3OXIBr+/bt1m/vb7xQADybuZ/N&#10;W9HN1hLmLa7mog/r169X+/btre0oUDaY+9n88mTs2LHW3819vHz5cnsWZYG5X02cM+9UMbHOvKA3&#10;q2HNqskbt56AZzL3qdmD3ezFbsL6d999pyZNmlhx3dy/JtyZfUEbN26s06dPW5EHnsc8jzb3q3n7&#10;uXmuZVaxm3crmC2gzP184sQJa8/QmTNn3hTs4DnMz+oLFy7ob3/7mxVizWIW8+4js9rVbCNjIq15&#10;/m3euWC2CTK/MAXgGQiwAO45s7LGvHVm8eLF1m3zFlbzJMEc5okDyobAwEA988wz1hN9syLWrMIw&#10;b1++9tt6lA3mPq1atar1gt2stDK3zWFWP6PsMHsFtmjRwvplimFe2Ju95VB2mJ/VZg9n88LeMKHO&#10;fC+bVdDwfOPGjbN+AWpWSprYunfvXusXoxcvXrTCnPn5bd6SbsbM/wNEd89k3qUwZswY6+9mn1Cz&#10;n7P55bf52W1WRZrnZub72oTYG/eKhecwv0Axv/S+tprdz8/vx9dRJsiad62YX6yY+9nEWb6XAc9B&#10;gAVwz5jf2Jr4an4Tb/aPZHVF2WTuZ/OC3ayANCsjUTaZ+9nEdLP1gL+/vz2KssbczybI1K9fn3co&#10;lFHmPjZ7tDdt2tS64BrKFvO2ZbN6vUGDBlwAs4wy38PmHSdmv26zypl3n5RN5n42r6PM1iETJkwg&#10;rAJlEAEWwD1jrpRu3srYp08fa+sB8ySCCFv2mH3Fmjdvbl1wy6yQM/czTxLLHrM6ztzPP/zwg7Vy&#10;yrzlzayuQdli3oberl076+If5nvZrGY3LwJRdpiVkObdCps3b7buYxNvuI/LjsmTJ1u/+DZx3dy/&#10;XByx7DGPv2Z/X7Mvt/lFmbmfr12cCWWHWdFs4qu5cKJZ6WruZ15HAWULARbAPWMu4PJP//RP+v3v&#10;f68//elP1sEVWMseswfV//f//X965JFHrPvY29v7x4utoewwe8yZ7+c//OEP1v387LPPWr9YQdny&#10;L//yL/rnf/5n/fGPf7Tu508++YTQXsZUq1ZN/+N//I8fv5fNRbhYKVl2mO/ff/3Xf7XuW3Nw4aWy&#10;x2wJ8z//5//Uv//7v/94P/MOpLLHbDnw09dR5pfhAMoOAiwAAAAAAAAAlBACLAAAAAAAAACUEAIs&#10;AAAAAAAAAJQQAiwAAAAAAAAAlBACLAAAAAAAAACUEAIsAAAAAAAAAJQQAiwAAADui5ycHE2ZMkUJ&#10;CQn2CAYOHKirV6/atwAAAFAWEWABAABwT3Xo0EH/5//8H/3v//2/9d//+3+3/m6OTz/9VCkpKXK5&#10;XPaZ90Z0dLQee+wxxcfH2yN35na7tWPHDtWqVUuPPPKIqlSpolWrVqmgoMA+4/5p1KiR4383AAAA&#10;PBMBFgAAAPdUZmamtarz0KFD+tvf/mb93RxpaWnavHmz9WdiYqI2bNigI0eOaPr06dq9e7eSk5O1&#10;dOlSzZ49W1FRUdbnMrH21KlTmjZtmubPn68rV65Y4ze6McBGRERo5cqV2rhxo/Ux5mNNcL2Rn5+f&#10;/v73v2v//v2Ki4vThQsXdO7cOSvAZmdna+fOnZo8ebL1ea6tTjX/jr1791r/1jlz5ig4ONgaDw8P&#10;19y5czVjxgydOXPG+hzmWL9+vfbt22edb/47r/0bzH/7kiVL9O2331qf41qANePff/+99XXNnyZU&#10;AwAAoGwgwAIAAKBEnD17Vo8++qh9qyjMvvrqq1ZEvXz5srXy9IsvvtCiRYv05JNPqlu3blaANStl&#10;P//8c+Xm5lqf46WXXrKC6qRJk9SqVSvl5eXZn7HIjQHWRNW//OUvVshcvHixdb6Jmzcyn/NPf/qT&#10;/P397ZHrli9frq5du2rr1q366quv1KNHD2t8wYIF1r932bJl1jlmBa2JpOXKldOwYcOsCFu/fn1d&#10;unTJCrBVq1a1/ntMiG3RooUVY834Z599pvbt21srbp999tkfA+zYsWP1ySefaNeuXdbXiIyMtL4u&#10;AAAAPB8BFgAAACXibgG2QYMGP64MbdOmjRVjDXPe888/r6SkJPXu3VtDhw61VtMeOHBAFStWtFai&#10;3uinAdYETxNHMzIy1LFjR2uV6o3M1zQxt3bt2tbX7d+/vwICAqxA2q5dO82bN8/6emvWrLG2KDCf&#10;v2XLltZq2huZwFuvXj3r44whQ4Zo1qxZ1u0mTZpYK20NE1dNVA4LC7Mirln9a5jVv9cCrPnvHD58&#10;uPXvSE9Pt+YBAABQNhBgAQAAUCLuFmBffPFFe0Z64403NGHCBOvv5mJdbdu2tcKkOf+9996z5sxh&#10;Yqavr6913jU/DbBmD1qzetZsJ/DWW29Z2wsUxwRes22AWS1rvr4Jtmblqomh177emDFjFBgYaIXS&#10;n668NRHX/NuuMUF29OjRVoA1q1xNcDVmzpxp/TvMf7NZJXtNamrqjwHWnGs+9sMPP9S7777748cC&#10;AADA8xFgAQAAUCLuFmDN1gLXvPnmm1bQNG4MsN988421v6pZtWqO/Pz8H1ecXvPTAGs+r4ml5vO8&#10;/fbbtwRY83nM/LXPaT7erHw1q2bNx+7Zs+emr5eVlWX9e7Zv3/7juDnMNgIVKlSwzjG3zZYFZqsC&#10;8+8zcfnayttrAdZsK1CpUiVrf1tzvtnm4FqAvfY5zNG3b1/rcwMAAKBsIMACAACgRNyLABsUFGSt&#10;Tu3Tp48GDRqk7t27//gW/mt+boA1+7Sa/Vm//vpra9sA8/nNKljzMeZiYObfaLYlGDBggHr16mV9&#10;jNn2oGnTptbqWDNuYqxZMdupUydrz1izfcK17Q5uF2DN+JQpU9S6dWvrc3z88cc/Bliz2rZfv37W&#10;v+e1116zLgwGAACAsoEACwAAgBJhVo6a0HqNWd1p3lp/bXuA0NBQe0ZWrDQh0jDnhYSE/LgqNCEh&#10;QRcvXrQO8/Eul8s67xoTTn18fKzzzf6p5vOa2Gk+1nxe8++4kTnfRGATYk3oDA4Otv49hvncZqWq&#10;GTf/dhN3DfO5zLj5N5jxq1evWuPmAl/ma5tx8+83X9cc5t9g/jsN8++/FmPNmLn4l/naZgsCs72B&#10;+XfHxcVZn9d8XfN1fvrfCAAAAM9FgAUAAAAAAACAEkKABQAAAAAAAIASQoAFAAAAAAAAgBJCgAUA&#10;AAAAAACAEkKABQAAAAAAAIASQoAFAAAAAAAAgBJCgAUAAAAAAACAEkKABQAAAAAAAIASQoAFAAAA&#10;AAAAgBJCgAUAAAAAAACAEkKABQAAAAAAAIASQoAFAAAAAAAAgBJCgAUAAAAAAACAEkKABQAAAAAA&#10;AIASQoAFAAAAAAAAgBJCgAUAAAAAAACAEkKABQAAAAAAAIASQoAFAAAAAAAAgBJCgAUAAAAAAACA&#10;EkKABQAAAAAAAIASQoAFAAAAAAAAgBJCgAUAAAAAAACAEkKABQAAAAAAAIASQoAFAAAAAAAAgBJC&#10;gAUAAAAAAACAEkKABQAAAAAAAIASQoAFAAAAAAAAgBJCgAUAAAAAAACAEkKABQAAAAAAAIASQoAF&#10;AAAAAAAAgBJCgAUAAAAAAACAEkKABQAAAAAAAIASQoAFAAAAAAAAgBJCgAUAAAAAAACAEkKABQAA&#10;AAAAAIASQoAFAAAAAAAAgBJCgAUAAAAAAACAEkKABQAAAAAAAIASQoAFAAAAAAAAgBJCgAUAAAAA&#10;AACAEkKABQAAAAAAAIASQoAFAAAAAAAAgBJCgAUAAAAAAACAEiH9/9/dGK+BzDKQAAAAAElFTkSu&#10;QmCCUEsDBBQABgAIAAAAIQCzzb793wAAAAgBAAAPAAAAZHJzL2Rvd25yZXYueG1sTI9BS8NAEIXv&#10;gv9hGcGb3U21WmM2pRT1VAq2Qultm50modnZkN0m6b93POlpeLzHm+9li9E1oscu1J40JBMFAqnw&#10;tqZSw/fu42EOIkRD1jSeUMMVAyzy25vMpNYP9IX9NpaCSyikRkMVY5tKGYoKnQkT3yKxd/KdM5Fl&#10;V0rbmYHLXSOnSj1LZ2riD5VpcVVhcd5enIbPwQzLx+S9X59Pq+thN9vs1wlqfX83Lt9ARBzjXxh+&#10;8RkdcmY6+gvZIBoNPCRqeHrhy+6rms5AHDmmlJqDzDP5f0D+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ER+nC8YBAAAswsAAA4AAAAAAAAAAAAA&#10;AAAAOgIAAGRycy9lMm9Eb2MueG1sUEsBAi0ACgAAAAAAAAAhAEA9G4mUGwEAlBsBABQAAAAAAAAA&#10;AAAAAAAAfgYAAGRycy9tZWRpYS9pbWFnZTEucG5nUEsBAi0ACgAAAAAAAAAhAKEA8LM0EAEANBAB&#10;ABQAAAAAAAAAAAAAAAAARCIBAGRycy9tZWRpYS9pbWFnZTIucG5nUEsBAi0AFAAGAAgAAAAhALPN&#10;vv3fAAAACAEAAA8AAAAAAAAAAAAAAAAAqjICAGRycy9kb3ducmV2LnhtbFBLAQItABQABgAIAAAA&#10;IQAubPAAxQAAAKUBAAAZAAAAAAAAAAAAAAAAALYzAgBkcnMvX3JlbHMvZTJvRG9jLnhtbC5yZWxz&#10;UEsFBgAAAAAHAAcAvgEAALI0AgAAAA==&#10;">
                <v:group id="Group 62" o:spid="_x0000_s1098" style="position:absolute;width:57179;height:60566" coordorigin="59" coordsize="57119,6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Picture 63" o:spid="_x0000_s1099" type="#_x0000_t75" style="position:absolute;left:59;width:57120;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LTxAAAANsAAAAPAAAAZHJzL2Rvd25yZXYueG1sRI9Ba8JA&#10;FITvhf6H5RW81Y0KIqmrlLZSD7VibO+P7GsSkn0bsq9J/PddQehxmJlvmPV2dI3qqQuVZwOzaQKK&#10;OPe24sLA13n3uAIVBNli45kMXCjAdnN/t8bU+oFP1GdSqAjhkKKBUqRNtQ55SQ7D1LfE0fvxnUOJ&#10;siu07XCIcNfoeZIstcOK40KJLb2UlNfZrzMwSH14778v8pmdD7P9cfUmH6+1MZOH8fkJlNAo/+Fb&#10;e28NLBdw/RJ/gN78AQAA//8DAFBLAQItABQABgAIAAAAIQDb4fbL7gAAAIUBAAATAAAAAAAAAAAA&#10;AAAAAAAAAABbQ29udGVudF9UeXBlc10ueG1sUEsBAi0AFAAGAAgAAAAhAFr0LFu/AAAAFQEAAAsA&#10;AAAAAAAAAAAAAAAAHwEAAF9yZWxzLy5yZWxzUEsBAi0AFAAGAAgAAAAhADaUQtPEAAAA2wAAAA8A&#10;AAAAAAAAAAAAAAAABwIAAGRycy9kb3ducmV2LnhtbFBLBQYAAAAAAwADALcAAAD4AgAAAAA=&#10;">
                    <v:imagedata r:id="rId78" o:title=""/>
                  </v:shape>
                  <v:shape id="Text Box 64" o:spid="_x0000_s1100" type="#_x0000_t202" style="position:absolute;left:4012;top:57613;width:2741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4512C04E" w14:textId="2EF64C6B" w:rsidR="00EA1699" w:rsidRPr="00E365AF" w:rsidRDefault="00EA1699" w:rsidP="0083447F">
                          <w:pPr>
                            <w:pStyle w:val="Caption"/>
                            <w:jc w:val="left"/>
                            <w:rPr>
                              <w:lang w:val="en-IL"/>
                            </w:rPr>
                          </w:pPr>
                          <w:r>
                            <w:t>Figure 9</w:t>
                          </w:r>
                          <w:r w:rsidRPr="00FE29C0">
                            <w:t>-</w:t>
                          </w:r>
                          <w:r>
                            <w:rPr>
                              <w:rFonts w:hint="cs"/>
                              <w:rtl/>
                            </w:rPr>
                            <w:t>8</w:t>
                          </w:r>
                          <w:r>
                            <w:rPr>
                              <w:lang w:val="en-IL"/>
                            </w:rPr>
                            <w:t>:</w:t>
                          </w:r>
                          <w:r w:rsidRPr="00E365AF">
                            <w:rPr>
                              <w:lang w:val="en-IL" w:bidi="ar-SA"/>
                            </w:rPr>
                            <w:t xml:space="preserve"> </w:t>
                          </w:r>
                          <w:r>
                            <w:rPr>
                              <w:lang w:val="en-IL" w:bidi="ar-SA"/>
                            </w:rPr>
                            <w:t>CDF of runtimes with 100% load</w:t>
                          </w:r>
                        </w:p>
                        <w:p w14:paraId="7B685CE7" w14:textId="77777777" w:rsidR="00EA1699" w:rsidRDefault="00EA1699" w:rsidP="0083447F">
                          <w:pPr>
                            <w:rPr>
                              <w:lang w:bidi="ar-SA"/>
                            </w:rPr>
                          </w:pPr>
                        </w:p>
                      </w:txbxContent>
                    </v:textbox>
                  </v:shape>
                </v:group>
                <v:shape id="Picture 311" o:spid="_x0000_s1101" type="#_x0000_t75" style="position:absolute;left:97;top:30099;width:57213;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ajwgAAANwAAAAPAAAAZHJzL2Rvd25yZXYueG1sRI/disIw&#10;FITvBd8hHGHvNO0uiFTTIoKyIHtRtw9waE5/sDmpTaz17TeCsJfDzHzD7LLJdGKkwbWWFcSrCARx&#10;aXXLtYLi97jcgHAeWWNnmRQ8yUGWzmc7TLR9cE7jxdciQNglqKDxvk+kdGVDBt3K9sTBq+xg0Ac5&#10;1FIP+Ahw08nPKFpLgy2HhQZ7OjRUXi93o2B/HvP17aeqp7yIuSJnNpU+KfWxmPZbEJ4m/x9+t7+1&#10;gq84hteZcARk+gcAAP//AwBQSwECLQAUAAYACAAAACEA2+H2y+4AAACFAQAAEwAAAAAAAAAAAAAA&#10;AAAAAAAAW0NvbnRlbnRfVHlwZXNdLnhtbFBLAQItABQABgAIAAAAIQBa9CxbvwAAABUBAAALAAAA&#10;AAAAAAAAAAAAAB8BAABfcmVscy8ucmVsc1BLAQItABQABgAIAAAAIQBMqoajwgAAANwAAAAPAAAA&#10;AAAAAAAAAAAAAAcCAABkcnMvZG93bnJldi54bWxQSwUGAAAAAAMAAwC3AAAA9gIAAAAA&#10;">
                  <v:imagedata r:id="rId79" o:title="" cropbottom="2761f"/>
                </v:shape>
                <w10:wrap type="topAndBottom" anchorx="margin"/>
              </v:group>
            </w:pict>
          </mc:Fallback>
        </mc:AlternateContent>
      </w:r>
    </w:p>
    <w:p w14:paraId="07BAA6B2" w14:textId="6EB32F46" w:rsidR="0083447F" w:rsidRDefault="0083447F" w:rsidP="00490C43">
      <w:pPr>
        <w:spacing w:after="0" w:line="240" w:lineRule="auto"/>
      </w:pPr>
    </w:p>
    <w:p w14:paraId="0B22FE7A" w14:textId="58893475" w:rsidR="00E365AF" w:rsidRDefault="00E365AF" w:rsidP="00490C43">
      <w:pPr>
        <w:spacing w:after="0" w:line="240" w:lineRule="auto"/>
      </w:pPr>
    </w:p>
    <w:p w14:paraId="5B6BCD3C" w14:textId="51AD52E2" w:rsidR="00E365AF" w:rsidRDefault="00E365AF" w:rsidP="00490C43">
      <w:pPr>
        <w:spacing w:after="0" w:line="240" w:lineRule="auto"/>
      </w:pPr>
    </w:p>
    <w:p w14:paraId="01518B03" w14:textId="304E9C93" w:rsidR="00E365AF" w:rsidRDefault="00E365AF" w:rsidP="00490C43">
      <w:pPr>
        <w:spacing w:after="0" w:line="240" w:lineRule="auto"/>
      </w:pPr>
    </w:p>
    <w:p w14:paraId="52D98CDE" w14:textId="7EFE0157" w:rsidR="00E365AF" w:rsidRDefault="00E365AF" w:rsidP="00490C43">
      <w:pPr>
        <w:spacing w:after="0" w:line="240" w:lineRule="auto"/>
      </w:pPr>
    </w:p>
    <w:p w14:paraId="71866349" w14:textId="4B9BCAF3" w:rsidR="00E365AF" w:rsidRDefault="00E365AF" w:rsidP="00490C43">
      <w:pPr>
        <w:spacing w:after="0" w:line="240" w:lineRule="auto"/>
      </w:pPr>
    </w:p>
    <w:p w14:paraId="32C5A79E" w14:textId="63BC1BFB" w:rsidR="00E365AF" w:rsidRDefault="00E365AF" w:rsidP="00490C43">
      <w:pPr>
        <w:spacing w:after="0" w:line="240" w:lineRule="auto"/>
      </w:pPr>
    </w:p>
    <w:p w14:paraId="428A663E" w14:textId="52812E3E" w:rsidR="00E365AF" w:rsidRDefault="00E365AF" w:rsidP="00490C43">
      <w:pPr>
        <w:spacing w:after="0" w:line="240" w:lineRule="auto"/>
      </w:pPr>
    </w:p>
    <w:p w14:paraId="40D7D292" w14:textId="32B600E8" w:rsidR="00E365AF" w:rsidRDefault="00E365AF" w:rsidP="00490C43">
      <w:pPr>
        <w:spacing w:after="0" w:line="240" w:lineRule="auto"/>
      </w:pPr>
    </w:p>
    <w:p w14:paraId="0B4DA445" w14:textId="3CA39254" w:rsidR="00E365AF" w:rsidRDefault="00E365AF" w:rsidP="00490C43">
      <w:pPr>
        <w:spacing w:after="0" w:line="240" w:lineRule="auto"/>
      </w:pPr>
    </w:p>
    <w:p w14:paraId="6A31813F" w14:textId="08383AD6" w:rsidR="00E365AF" w:rsidRDefault="00E365AF" w:rsidP="00490C43">
      <w:pPr>
        <w:spacing w:after="0" w:line="240" w:lineRule="auto"/>
      </w:pPr>
    </w:p>
    <w:p w14:paraId="7035DB43" w14:textId="5D298A08" w:rsidR="00E365AF" w:rsidRDefault="00E365AF" w:rsidP="00490C43">
      <w:pPr>
        <w:spacing w:after="0" w:line="240" w:lineRule="auto"/>
      </w:pPr>
    </w:p>
    <w:p w14:paraId="1DA135F1" w14:textId="4C9F1AA5" w:rsidR="00E365AF" w:rsidRDefault="00E365AF" w:rsidP="00490C43">
      <w:pPr>
        <w:spacing w:after="0" w:line="240" w:lineRule="auto"/>
      </w:pPr>
    </w:p>
    <w:p w14:paraId="0ECDF958" w14:textId="1D3B6AFF" w:rsidR="00E365AF" w:rsidRDefault="00E365AF" w:rsidP="00490C43">
      <w:pPr>
        <w:spacing w:after="0" w:line="240" w:lineRule="auto"/>
      </w:pPr>
      <w:r>
        <w:rPr>
          <w:noProof/>
        </w:rPr>
        <w:lastRenderedPageBreak/>
        <mc:AlternateContent>
          <mc:Choice Requires="wpg">
            <w:drawing>
              <wp:anchor distT="0" distB="0" distL="114300" distR="114300" simplePos="0" relativeHeight="251743744" behindDoc="0" locked="0" layoutInCell="1" allowOverlap="1" wp14:anchorId="0B847050" wp14:editId="12B09FA1">
                <wp:simplePos x="0" y="0"/>
                <wp:positionH relativeFrom="margin">
                  <wp:align>center</wp:align>
                </wp:positionH>
                <wp:positionV relativeFrom="paragraph">
                  <wp:posOffset>628</wp:posOffset>
                </wp:positionV>
                <wp:extent cx="5734050" cy="6285230"/>
                <wp:effectExtent l="0" t="0" r="0" b="1270"/>
                <wp:wrapTopAndBottom/>
                <wp:docPr id="314" name="Group 314"/>
                <wp:cNvGraphicFramePr/>
                <a:graphic xmlns:a="http://schemas.openxmlformats.org/drawingml/2006/main">
                  <a:graphicData uri="http://schemas.microsoft.com/office/word/2010/wordprocessingGroup">
                    <wpg:wgp>
                      <wpg:cNvGrpSpPr/>
                      <wpg:grpSpPr>
                        <a:xfrm>
                          <a:off x="0" y="0"/>
                          <a:ext cx="5734050" cy="6285230"/>
                          <a:chOff x="0" y="0"/>
                          <a:chExt cx="5734050" cy="6285386"/>
                        </a:xfrm>
                      </wpg:grpSpPr>
                      <wpg:grpSp>
                        <wpg:cNvPr id="65" name="Group 65"/>
                        <wpg:cNvGrpSpPr/>
                        <wpg:grpSpPr>
                          <a:xfrm>
                            <a:off x="0" y="0"/>
                            <a:ext cx="5717934" cy="6285386"/>
                            <a:chOff x="5953" y="0"/>
                            <a:chExt cx="5711984" cy="6285091"/>
                          </a:xfrm>
                        </wpg:grpSpPr>
                        <pic:pic xmlns:pic="http://schemas.openxmlformats.org/drawingml/2006/picture">
                          <pic:nvPicPr>
                            <pic:cNvPr id="66" name="Picture 66"/>
                            <pic:cNvPicPr>
                              <a:picLocks noChangeAspect="1"/>
                            </pic:cNvPicPr>
                          </pic:nvPicPr>
                          <pic:blipFill>
                            <a:blip r:embed="rId80" cstate="print">
                              <a:extLst>
                                <a:ext uri="{28A0092B-C50C-407E-A947-70E740481C1C}">
                                  <a14:useLocalDpi xmlns:a14="http://schemas.microsoft.com/office/drawing/2010/main" val="0"/>
                                </a:ext>
                              </a:extLst>
                            </a:blip>
                            <a:srcRect/>
                            <a:stretch/>
                          </pic:blipFill>
                          <pic:spPr bwMode="auto">
                            <a:xfrm>
                              <a:off x="5953" y="0"/>
                              <a:ext cx="5711984" cy="2861945"/>
                            </a:xfrm>
                            <a:prstGeom prst="rect">
                              <a:avLst/>
                            </a:prstGeom>
                            <a:noFill/>
                            <a:ln>
                              <a:noFill/>
                            </a:ln>
                          </pic:spPr>
                        </pic:pic>
                        <wps:wsp>
                          <wps:cNvPr id="67" name="Text Box 67"/>
                          <wps:cNvSpPr txBox="1"/>
                          <wps:spPr>
                            <a:xfrm>
                              <a:off x="477408" y="5989816"/>
                              <a:ext cx="3268172" cy="295275"/>
                            </a:xfrm>
                            <a:prstGeom prst="rect">
                              <a:avLst/>
                            </a:prstGeom>
                            <a:noFill/>
                            <a:ln w="6350">
                              <a:noFill/>
                            </a:ln>
                          </wps:spPr>
                          <wps:txbx>
                            <w:txbxContent>
                              <w:p w14:paraId="735775F8" w14:textId="65F7EB94" w:rsidR="00EA1699" w:rsidRPr="00E365AF" w:rsidRDefault="00EA1699" w:rsidP="0083447F">
                                <w:pPr>
                                  <w:pStyle w:val="Caption"/>
                                  <w:jc w:val="left"/>
                                  <w:rPr>
                                    <w:lang w:val="en-IL"/>
                                  </w:rPr>
                                </w:pPr>
                                <w:r>
                                  <w:t>Figure 9</w:t>
                                </w:r>
                                <w:r w:rsidRPr="00FE29C0">
                                  <w:t>-</w:t>
                                </w:r>
                                <w:r>
                                  <w:rPr>
                                    <w:rFonts w:hint="cs"/>
                                    <w:rtl/>
                                  </w:rPr>
                                  <w:t>9</w:t>
                                </w:r>
                                <w:r>
                                  <w:rPr>
                                    <w:lang w:val="en-IL"/>
                                  </w:rPr>
                                  <w:t>:</w:t>
                                </w:r>
                                <w:r w:rsidRPr="00E365AF">
                                  <w:rPr>
                                    <w:lang w:val="en-IL" w:bidi="ar-SA"/>
                                  </w:rPr>
                                  <w:t xml:space="preserve"> </w:t>
                                </w:r>
                                <w:r>
                                  <w:rPr>
                                    <w:lang w:val="en-IL" w:bidi="ar-SA"/>
                                  </w:rPr>
                                  <w:t>CDF of runtimes with 120%</w:t>
                                </w:r>
                              </w:p>
                              <w:p w14:paraId="7D558F92" w14:textId="77777777" w:rsidR="00EA1699" w:rsidRDefault="00EA1699" w:rsidP="0083447F">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13" name="Picture 313"/>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2700" y="3194050"/>
                            <a:ext cx="5721350" cy="2863850"/>
                          </a:xfrm>
                          <a:prstGeom prst="rect">
                            <a:avLst/>
                          </a:prstGeom>
                          <a:noFill/>
                          <a:ln>
                            <a:noFill/>
                          </a:ln>
                        </pic:spPr>
                      </pic:pic>
                    </wpg:wgp>
                  </a:graphicData>
                </a:graphic>
                <wp14:sizeRelV relativeFrom="margin">
                  <wp14:pctHeight>0</wp14:pctHeight>
                </wp14:sizeRelV>
              </wp:anchor>
            </w:drawing>
          </mc:Choice>
          <mc:Fallback>
            <w:pict>
              <v:group w14:anchorId="0B847050" id="Group 314" o:spid="_x0000_s1102" style="position:absolute;left:0;text-align:left;margin-left:0;margin-top:.05pt;width:451.5pt;height:494.9pt;z-index:251743744;mso-position-horizontal:center;mso-position-horizontal-relative:margin;mso-height-relative:margin" coordsize="57340,6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qmhCQQAALILAAAOAAAAZHJzL2Uyb0RvYy54bWzUVttu4zYQfS/QfyD0&#10;vrEl+SrEWbhJEyyQ7hpNin2macoSViJZko6d/fqeoSTfkrbbYFFgHywPyRF55nDmjC7f7+qKPUnr&#10;Sq1mUXzRj5hUQq9KtZ5FfzzevptEzHmuVrzSSs6iZ+mi91c//3S5NZlMdKGrlbQMmyiXbc0sKrw3&#10;Wa/nRCFr7i60kQqLubY19xjadW9l+Ra711Uv6fdHva22K2O1kM5h9qZZjK7C/nkuhf+U5056Vs0i&#10;YPPhacNzSc/e1SXP1pabohQtDP4GFDUvFQ7db3XDPWcbW77Yqi6F1U7n/kLouqfzvBQyxIBo4v5Z&#10;NHdWb0yIZZ1t12ZPE6g94+nN24qPTwvLytUsSuNBxBSvcUnhXEYToGdr1hm87qx5MAvbTqybEUW8&#10;y21N/4iF7QKxz3ti5c4zgcnhOB30h+BfYG2UTIZJ2lIvCtzPi/dE8evfvZlORoSq1x3cI3x7OPvB&#10;Hncb3Wh4GhzG3y22eDxNwV0XW4uQZ/vYhtNhGrEDLcfhxfF0cvRyfxr/Q3imFBl+bSLAepEI/14w&#10;eMtvrIzaTepv2qPm9svGvEPOGu7LZVmV/jnUH7KTQKmnRSkWthkccmo06ljHMp3KMAPe6RXyat7h&#10;FNO9Fl8cU/q64Got586gdCEogYxT9x4NTw5cVqW5LauK0pDsNjSU+VmZvMJOU4I3WmxqqXyjKVZW&#10;iFIrV5TGRcxmsl5KlIj9sIpxz9AzjyoxtlSe8PHMWfE78Da2t9KLAnYAesBGsB1KiC23v+kVNuAb&#10;r4NonJXQebocqugoWZLJKJ4OQhbvawFEWufvpK4ZGQAMUOEE/nTvCB5cOxfCrTTRFmBX6mQCjjQT&#10;QiDQrYkYqLKg1a5jGaMXPP8nOXoouJFASdsepc64S51Hiv8XvWOjMbHdupEYMb/DfJslNN8g7aRh&#10;r0mD8XjQRyNCBQ6nk+kkDknIs47YNBlN4nHSlHAyHSbj78kr20LzUqjfqwQfYJPld8tdUONhq70u&#10;W+rVM0K1GvcJBXVG3Ja43Hvu/IJbNCtMogH7T3jklcZhurUiVmj79bV58selYTViWzS/WeT+3HAS&#10;heqDwnVO48GAumUYDIbjBAN7vLI8XlGb+lqjv6I2gC6Y5O+rzsytrj+jT8/pVCxxJXD2LPKdee2b&#10;low+L+R8HpwarblXDwYKFQfyKHUfd5+5NW1+e9zgR90lEM/O0rzxbWifo9jyMtQAEd2wiqymAZI5&#10;WG0jafQJqf7D6Gwao780vXvRCi1NoVpIdH5MpaVy/CalpfvNIWOtAkO5XCPBrWa9QYHjZNxHnkIv&#10;UogsfbkEjez0AgURU0GHlg8hTieNx/8txOHbBx+GCPTky/N4HBL78Kl99RcAAAD//wMAUEsDBAoA&#10;AAAAAAAAIQAfTGHBvRsBAL0bAQAUAAAAZHJzL21lZGlhL2ltYWdlMS5wbmeJUE5HDQoaCgAAAA1J&#10;SERSAAAFYAAAArEIBgAAAN0yBdkAAAABc1JHQgCuzhzpAAAABGdBTUEAALGPC/xhBQAAAAlwSFlz&#10;AAAh1QAAIdUBBJy0nQAA/6VJREFUeF7s3Qd4VFee5v/Z/4bZ2Z2ZnZ2d6ZndnR3bOOec7bbdju3Q&#10;zqkd29ntbqe2TTQ5g43BGAeCjQEbjAM2iiByBpFzEFFIAiEhUEAJ//56D7dsIStciapS3arv53nq&#10;QXWqqHzPPee9557zVwYAAAAAAAAAiAgCWAAAAAAAAACIEAJYAAAAAAAAAIgQAlgAAAAAAAAAiBAC&#10;WAAAAAAAAACIEAJYAAAAAAAAAIgQAlgAAAAAAAAAiBACWAAAAAAAAACIEAJYAAAAAAAAAIgQAlgA&#10;AAAAAAAAiBACWAAAAAAAAACIEAJYAAAAAAAAAIgQAlgAAAAAAAAAiBACWAAAAB9+/PFH27Ztm6Wn&#10;p9s333xjKSkptmHDBquqqnK3T5061SZOnOguP/zwg82ZM8fy8vLc/wuZN2/eT/cJXXJzc71bj3b4&#10;8GHbsWOHpaWl2bfffusef9euXUc9XnFxsU2fPt29ntWrV3ulP9P/DT3Pd999Z5mZmVZRUeHd2nKV&#10;lZW2bt06Kykp8UrM9uzZ415nrCsvL7cZM2a4f2Xnzp1HfQdlZWXusy4sLPRKGqfPYOHChe4712/i&#10;4MGD3i3mfhurVq366TucO3eu+85q279/v02bNs3dvnjxYquurvZuMcvOzrakpCR3e2lpqVdqlpOT&#10;YzNnzjzqt1CXXpOeO5L0+9TvvPZrBgAAwC8RwAIAAPigAPOKK66wl156yfr372/t2rWza665xgVv&#10;cskll9iTTz5pgwYNsh49etgDDzxgV155pQvPQkHZ3Xff7cp0n9BFoW59FGxdffXV7vn69u3rHvvi&#10;iy924WHo8fT/L7jgAvd6FO7Wddppp9ldd93l7qfXe/bZZ9vnn3/u3dpyu3fvtnPOOcfmz5/vlRwJ&#10;44YOHepdi10KMr/66qufAk19vt26dXN/i0JPfabLli3zShqnUFXfy/XXX28nnHCCbdy40bvlSLir&#10;77tt27buO9L3//TTTx8VnL744ov2+9//3nr27Gm/+c1vbNSoUa5cQfANN9xgr776qt1+++3uN6D/&#10;p/D77bffthEjRjQawOox9byRNG7cOPvtb3/rXisAAAAaRgALAADQhOXLl9tf//Vf22effeZGpoYc&#10;OnTIjQQVhbNff/21+zukX79+du6557r7iQI4BW5N2bt3r/3qV79ywWnt0YV9+vRxoaxGZ+py6623&#10;2nPPPefCTwVzdSmAfffdd93fCusU8p133nnuukaA6v+FHl/vS88beq0FBQVuVKtGaCpI1N8a0an7&#10;rVy50v77f//v9uWXX7rHOHDggPt/ul+IQlr9X40C1sjdoqIi9xr0uLpffn7+Ue9NI3N139CI1NBI&#10;Xf0fjTJVMKrbNPqzvsBP70evX/fXRY+l++pvCb03Padu078KYfUZ/uEPf3DvQ88bCmCXLFny02vX&#10;+6j9vdcWKl+zZs0vAlg9X+jzlLVr17r7LFq0yF3XiGQ9V+hz+/777+3v//7vbd++fe4+p5566k+v&#10;99prr3Wfs0ZdP/LII+7vxjQWwOp96/vR8+pzqf0b0PcU+qxD33mI7qfXFvp/Y8aMIYAFAADwgQAW&#10;AACgEQrwXn/9dRdmNhY01RfAKrzTSNGMjAx3XQHs888/74Ks0CUUENb23nvv2f/5P//HBYi1Kbw8&#10;66yz3MhTjeI8/vjjXcD77LPPurCsrroB7Pvvv2/nn3++u66Rm3/1V3/lglDRqfN33nmnO/1eNDJU&#10;z/XKK6/YM88840Zj6jkVdCoY/s//+T/bbbfd5p5b/0cjfRXKhui16fH+9Kc/2b333utGceoUfT3u&#10;E0884YJknXIvCv00QldhqG675ZZbrHfv3i4oVOD3wgsv2IMPPuheh26vb6oDTcFw0003ucBT70mj&#10;Uk855RT32KLRpfrcdNuvf/1rFyAqWFcgqvep96HnDAWwf/7zn93zKsjU61Hw2Zj6Ati6Nm3aZCed&#10;dNJPI4f/8pe/2KOPPvpTyKn3qgBWo6rXr1/vHm/79u1uCgN91vqO9Rnpc6zvd1NbQwGs3p8CZwWn&#10;eu5LL73UHVhQgK9Qd8CAAe596/PQ6OmBAwf+FO5PmTLFfXZ67Keeesr9SwALAADQNAJYAACARihw&#10;VBD12GOPeSX1qy+AVfingEqnj4sC2L/5m7+xf/mXf3EXhVkaeVmXgkYFpXVDNs0fqgDuww8/dOGt&#10;Ak6FwxotWl8gpwA2FKApGNRrDJ3i7ieAPe6441xoqM9gwoQJLoTV82jahL/92791gZyeW6+lbgD7&#10;b//2by58VainEZwKXDX6ViGjQtL27du70FV0KrumR9BrCQWoCgY1YlTzmGqqB42C1evQv/UFfgqr&#10;dbq/QmoFuwp8NS3EggUL3PMrVFWYWTuA1YjPe+65x71XvQ99TrUD2NBzKfT95JNPvGeqn58AVt/F&#10;VVdd9VPgescdd7gpBkL02f7zP/+zffzxx+616TP6p3/6J/db0efbq1cvN4Jan3dT6gtg9fhDhgxx&#10;vwN9L3pvCqH12W/dutU9p96zvgPdps+0TZs2bsSzKMQePXq0u02/7QsvvJAAFgAAwAcCWAAAgEYo&#10;mNMITs3p2pj6Alidun7zzTfbO++8464rgFUwplBTFwWC9U0doBGICsVCp7eHKIDVKM+RI0e663q8&#10;N9980/1dHwWwCgUVTGqUp/5V0CZ+AlgFbiG6v4JJ0Snof/d3f+cWAAupG8DqeTVPqeh96LFrT7+g&#10;uWgff/xxFybqPei9aJ5dXbSomIJKhb4KAXWb7vvBBx+41xGav7U2hYAa0amAUIGu5klVgDl8+HA3&#10;8ldBqwLc2gGs3Hffffbyyy+7vyUUwM6ePdsrOTKVRO15YuvTWACr39AXX3zhRuWuWLHCKz3y/WmE&#10;cYg+JwWues2h6wqs9boVgur+Cpg1SvX+++93v6VZs2a5+9ZVXwCrz1ojWzXCOkShrMLupUuXut+A&#10;3qemO9DvWd+BAuHQb0JTItRe2Eu/awJYAACAphHAAgAANEIBVadOnezf//3ff7GCfW31BbAKWBVa&#10;heb8VIDmZw5YjbbUqMe6C3QpPNRp9aEQT4/XVACrUZMK7bKyslwIqdPPRSNDFcBqdKgoLNap9rUD&#10;2N/97nfub9Fp85ruQPwEsCeeeKKbIzSk7mtVSKq5TBUK6lR8BcsK9GpfFPbp89d8pZrGQWUa1arv&#10;oy7dT8GkAsE33njDUlNTbebMmW4U7mWXXeZCVPEbwNZehEvPq0C3MQ0FsArYFRxrSgYtrFZ79Kre&#10;h6ZWCIXwmoNWn6umHKhLI2UVTmsaAgXNmgNYn0ntEbS1tSSA1chhjTbW9AcKfvUZaS7i9PR0d18C&#10;WAAAgJYhgAUAAGjCli1b7B//8R/dSvYKYTWiUaGTgkEtpCSXX365jR8/3t2mU7h1iraCQIV9oVPO&#10;/QawOg1cc4UqoNOoRI2A1L8aLam5QPW3+AlgQ3PAyowZM+x//a//ZQsXLnQjYf/jf/yPLqTU4ytY&#10;U2jqJ4ANBYWTJk1y71fBXksDWNH9rrvuOveZ6bXo89N71OPqs9Pp8irTRQuJKSCtb+Sw3st//a//&#10;1YWCWhxNQbFGc+p9hkLwugGsXsOTTz7p3oeeq7kBrAJMvS4FmApZ9TnqumgEq0bz6rtUqKnnCH1e&#10;onllNdWEplrQ+9ao4H/91389KujX42vOV4XnGvmrz/6hhx5yobpGv2oRtvoogFWwHfrcQhdNQaDp&#10;IPT56rrCfI2OVtg/b9489/vS8+v3rblh/+Ef/uGnAFYjovUa9f/0nTAFAQAAgD8EsAAAAD4onNI0&#10;BBqxqFGECu0UKuqUeLnooovsxhtvdIGY5nBVYKb76NRxhWjiN4AVLSqlEE1hmx5P0yDoues+XnMC&#10;WIV8mstWIZsCNAW8CtX0fjTtwRlnnOErgFVQqXlR9X+1qJhGYh5LAKvgtWPHju4+Tz/9tHs9en4F&#10;3BpR+vDDD7tFn3TRSNmxY8e6/1eXRvEqKL/++uvd33pczZmrUZx671I3gNU0B5ruQZ+x5uptbgCr&#10;IFjfkYJIvX99trouGnWsRbX0ePpdhC61Rw5r4S/NMaz3pv+rkbu1KfzXqF/9HkThvIJ4ff76TUyc&#10;ONGV16Xfzumnn+5eS+ii0bJ6f/pd6rk0klajgz/99FP3PjS6Vr+x0G9cI4M1B2wogNW/Cm/1vWkk&#10;tb4XAlgAAICmEcACAAD4oNBTIwMVYGlqAf2rkC80T6vmKlW5Lhp5qVP7FUyFwlJRwKVTu/2o/Xxa&#10;qEthpMK3uo+nU9Ebov+roLU2XddjKURV6Ka/9Xr1OHq8UJimEZa6HqIAU/cN0WvZtWuXe7+hEaq1&#10;FxTTc9ceyVn3ter/KwwN0WvRZ6bH0OPqcwqNgNX/1WvURf8n9JnXpc9G/1f319+6n+5f+3XrMTWK&#10;NDQKVY8f+u70b+i6RqqG6P3pu66Pnif0vde+iD6z+m4LjWAWPY+eT+9br7X29yv6PnR7qFz/6nPV&#10;Z6H3Ud9IYNFj1X1efSeikbSh35U+K71n0WPrveqxdbvup88u9JvQZ6bHDf0/vQ99Zw19HwAAADiC&#10;ABYAAAAAAAAAIoQAFgAAAAAAAAAihAAWAAAAAAAAACKEABYAAAAAAAAAIoQAFgAAAAAAAAAihAAW&#10;AAAAAAAAACKEABYAAAAAAAAAIoQAFgAAAAAAAAAihAAWAAAAAAAAACKEABYAAAAAAAAAIoQAFgAA&#10;AAAAAAAihAAWAAAAAAAAACKEABYAAAAAAAAAIoQAFgAAAAAAAAAihAAWAAAAAAAAACKEABYAAAAA&#10;AAAAIoQAFgAAAAAAAAAihAAWAAAAAAAAACKEABYAAAAAAAAAIoQAFgAAAAAAAAAihAAWAAAAAAAA&#10;ACKEABYAAAAAAAAAIoQAFgAAAAAAAAAihAAWAAAAAAAAACKEABYAAAAAAAAAIoQAFgAAAAAAAAAi&#10;hAAWAAAAAAAAACKEABYAAAAAAAAAIoQAFgAAAAAAAAAihAAWAAAAAAAAACKEABYAAAAAAAAAIoQA&#10;FgAAAAAAAAAihAAWAAAAAAAAACKEABYAAAAAAAAAIoQAFgAAAAAAAAAihAAWAAAAAAAAACKEABYA&#10;AAAAAAAAIoQAFgAAAAAAAAAihAAWAAAAAAAAACKEABYAAAAAAAAAIoQAFgAAAAAAAAAihAAWAAAA&#10;AAAAACKEABYAAAAAAAAAIoQAFgAAAAAAAAAihAAWAAAAAAAAACKEABYImAkTJtg111xjJSUldvjw&#10;Yfv222/t5JNPtn/6p3+yKVOmePc64scff7Rx48bZcccdZ//jf/wPW7NmjXdLyxQXF9uQIUOsrKzM&#10;KzHbtm2bXXrppXbw4EGvpOX2799vd999t/3jP/6j3XjjjbZo0SK75557vFubZ+TIke7/N2TLli32&#10;0UcfedeA+NW+fXt755133N+VlZXWqVMn+9d//Vc78cQTXVltqlPatWvnbv9f/+t/eaUtt2HDBuva&#10;tat37Yg+ffrYo48+6l2LT6p7X3/99QbrmJSUFJs6dar7vIF49PLLL9vw4cPd3xUVFW57+NWvfmWn&#10;nHKKK6uturraXnvtNXe72jLHavXq1a6eq+3NN9+0p59+2rt2bLp162YrVqzwrpnNnj3b/tN/+k+2&#10;fft2r+Rof/zjH+3555/3rjVNbbn/+l//q3ftaDt27LD33nvPuwbEj5kzZ9p/+2//zQoKCtz1lStX&#10;2iWXXOLK+vbt68pqmz9/vp1//vn2t3/7t67Nf6w+++wzW7dunXftiP/3//6fLV++3LsWPepb3XTT&#10;Ta7f1ZQffvjBzjrrLO9ay+Xn59tf/dVf2dy5c72Sn6nPOXjw4GPuRwIggAUCp3YAq8tvfvMbGz9+&#10;vGv4l5aWevc6Ijc31y677DKbOHGibd261XWC/FKAoE5RbXv27LHzzjvPBaUh4Qxghw0bZv/n//wf&#10;13nSaz906JDl5eV5tx6tqqrKvcaG3HDDDY0GrNOmTbPLL7/cu/ZLCkbqvn8giGoHsAsWLLD//b//&#10;t/t3586drqw2Nbz/v//v/3PbR0NhQkO0vdTdJhU0qnNUGwGs2V/+8hd7++23GwxgVU44iyCrHcBO&#10;nz7d/uf//J/uoOiuXbtcWW26XYGjAphw1Dtff/21C0RrC2cA+/d///f2xRdfeNeaDmAVbOhSV6id&#10;Vff1NxbALly4sNGwRY+l9hEQNHUD2CeffNI6dOjg+i+1+x0hjz/+uPXu3dvd3tw+SH3byK233urC&#10;zNpaI4DVa9NF/SA/7QD1BeurV5ursQBWt5177rlu0E9DdIAfQNMIYIEYoSDzqaeesosuusg1AjQ6&#10;Sg3poqIi11G/4IIL3AiKjz/++KcA9vTTT7e/+Zu/cSNK7rjjjl/sgBUwqhF/2mmn2UMPPeR2oAo0&#10;NRpDQep999131CgOPb+eS+HA1VdfbbNmzfJuOUL/T4+n5z3zzDPt+++//ymAVcir0POWW26xefPm&#10;ef/DXCj84Ycf2pVXXmm//vWv3euvT2pqqv3Lv/yLe3w99jfffOOOfr/00kvudjWwdDRYgc4DDzxg&#10;Z5xxhvsMFHDo89BR8t///ve2adMmF/D89//+312Yq8fSyJq6dNRcn51uV0i9d+9eGzFihGvM9ezZ&#10;0z2e3odegxqB+l5uv/12972E6PtZtmyZPfzww3bhhRe60bu6HrpNgbLesx5fHdHy8nJ3GxAOM2bM&#10;sDvvvNP9lhVoqrEuCgH0m9Tvrnv37i54UACrAzDHH3+8Cwr0u+/YsaO7f8jmzZvdtq0GuP7VCDL9&#10;jjXKRM+jbeDFF188KkjQNqcDQNom7733Xjtw4IB3i7m/b775Zhfo6vl0ycnJ+SmADdUL+r967hA9&#10;vuog1Sv6/2lpad4tv5Senu62S702vcZQ3aOOwNixY+3666939aA+h9D2V3u7Df2/UIdDnR3VAfo/&#10;1113nQtyQh01bc96raNGjXK3P/LII26Eb4jqX5Xpc9eo3z/96U/1BrCq2zS6+J//+Z/dZ6JQSJ+V&#10;6v0PPvjAfaa/+93vXN2qUT2h96f6X/VgbfrsVe/qdtVz2l+IwvUXXnjBLr74YrdvUGgDhIO2x9tu&#10;u83t87RvDP3msrKy3PahbUPbuPbd2u9pe/73f/93+4//8T+637v2r7VpW1Qb5j/8h//g6p0ePXq4&#10;bVRhjJ5Hv+E///nPP9U7uk3brtofqnMefPDBo8IUtXHUJlA9Fqp3VDeGAliNHtVrVHhTOzDVAeZX&#10;XnnF7ft/+9vfuvq1Pm+88Yar0/7t3/7NPXavXr1+CmB1xpHqLJ3BU7veUn2gtpVkZ2e7z0ltIR1A&#10;1216/bqu16WzflRfNxTA6rH/+q//+qf3pjp10qRJ7swFnaF0xRVXuDpGdeqzzz77Uz2qshB9huvX&#10;r7c//OEP7ntUHaMQPETvQ3Wn6hV9XnUP7gPNoe1PB2T0W9R+VW1tHXgI/e5Vrv6I9rGhAFb7rb/7&#10;u79z29k555xzVF9FtB3odp3hp3b2qlWr3P67c+fObhsO9RdCAabqJNVXgwYNcnXKp59+6spDtN/X&#10;wWLVVaHtWq9PAewnn3zi9s967drWQvTYqof0XHrOunVbbXostUn0GNrONYo+tF2F2mx6vdpWVVep&#10;ntD2GbrP7t27XZ2lz0pts/fff/+n/pQOmKuuDFGbULepPaL6IHQ/0eOonlPbS/WPbtNgF1Ed21AA&#10;O2DAAFcn6fPQ56N6Qd+J3rsOrOn577//fvcY+uxUB6sfqQC99ijewsJCV+fpM9Dt+hxC9beCbtXn&#10;6p+qral+GRCPCGCBGKARnzr1Th32OXPmuB28RkBo567gQDspBX/qzCtMDQWw6lSfffbZLrxU8Fg3&#10;4NNOWdMT6DF1yr2OEKtR/cQTT7gRcNoJame6ceNGd3/tjBXQqBG/dOnSX+z81FHS8yvk0GvWjlQh&#10;gUaDKDRQh0U7UwWpoTBYjRo1OPQadeRUHayBAwf+1CgKUSdOnSzdrsdWA0zvT40wUdCh16ZGg0IR&#10;dRZCp90kJye7kEidPTXC1CFRCKKGmB5Lp+zVpVON1KjT7WvXrnWBjU5x0mvv0qWL+8z0/tWw+Oqr&#10;r9zn8eWXX1qbNm1+CmH1uHp+PY8+E92u701Blxo4eg1qnCkkUmNjzJgx7v8Bx0qde3UU1JlYvHix&#10;++2rwb5v3z7XMVFjXtu/Qlb9ptWh1zan+yn40+++7gEbNcIViioI0ban21U3aNSDOi/a5nQgR41j&#10;hRWibUiNfW3bqh9qj4BQo1qdHB3o0PPpom1Dj6VRuG3btnXBheojdRQ0tYlev7Z51Sd6Pr1e1QkK&#10;Y+rSdqtQR502fQY6CKR6TfT/1CFSmT4rbX+vvvqqe37VhXrN6sRoO9d9tJ3qtavDo+02KSnJjXDT&#10;gR7VXaK67R/+4R/srbfectu7Aia9blFdoSBD11UPqk7Q515fAKu6Te9ZgaoO8ChUDXX09Nnq9agj&#10;ok6LOlmqb5YsWeKCKYWtuq++y/79+9upp57qPmN9XwprVSfrd6B9hF6fPrd3333XvY/WOI0S8WXy&#10;5Mlu6hIdKNBvTtuetlkFLNrG9LvWdqttRPWMtkNtVzp1VduO6gAFALWpLaN6TPWE9re6XXWJOvn6&#10;7WZkZLiDm2oH6bkUHuo2hSjabnXf2u0JPZ9el+qG2vWOQo3/+3//r9s2td2rjtRBCt2m0FbtHwU0&#10;2n613apuq28aIx3cUFDTr1+/n96P6jEFFwoPVO/q81G9qceW55577qfRt2ozKWRSXartU20btUfU&#10;ttIBFbX/FJqoHq6PgtSTTjrpqPem/6+DOmp36L2pbaL6UYGP6g7Vz6oDQm0Q1UH6/DRKX/fX7Tq7&#10;SqGYwhO1K3Vdr0/tN6Y8QEupPa5tV+GctmW1h7Wv0n5M+zpty/pX7Xq170MBrPo0+n9ql+t3rnqi&#10;Nm03oUEdOpigPoQOXmg71nOo7tH+UfWUaNvQ9CY6I0jthboHM0OvU/vc0HatukYHO3RARq9dz6V6&#10;LDRNgV6z9tlqK+h2tb20X9d2VJcOauhA0+eff+7aF/p/2ker36b3qmmfFL7qcfT8qie07akdoM9D&#10;fTcdcFL9ojaUgulQ4Ks6o/bULqo7rrrqKvvuu+9+qi9UD4heuwJwfS56LAXLoTC6sQBWn7E+T9UF&#10;en2q89XeUp2qz0ftJD2m2h+qd1SvqP5QaKx2kd6n2piqY9WOUdisfYXaNarD1BZSf1VBrx5HdbPe&#10;cygcBuIJASzQytRxUOCnHW2osV6bGvHaIYsaA2pEhAJYBao6Glq3IRGio6rqRIRGjuhxFCCGRpsp&#10;8NAOTo1wUcPlscceq/d1SENTEOgIdCiQ0U5W4YpCD3WE1OjXTlgNEl3UUNFrVoOiLjUmFIyEaCdc&#10;N4BVIyZEnQaNDFZjS4+nzyekJVMQqKGnkSC16XHVmXrmmWdcw0ENGXWmRIGOGhd1GwiaI0nhmAKP&#10;0PtWg0SvCThW6rjod68As25DX9uMttHQPM2qXzRCITQFgcI8jQxviDoGGt0VOp1PjW2NVg0Fq9r2&#10;TzjhhJ9GU4U66g1paAoChaN6H6LwUh0vhSAKNvW3tqnQtqORXXXncxQFL3qt6jzUDXVUr+nATOgx&#10;QkGy6isd1NK2XPeAlToYCjHUKRB9dnqtGtUvCmBVt4VGc+hgj4IS0eemuiE0GlB1kTo2DdVB9U1B&#10;EArUa5eps6TASMGwOrB6feqsqfOjjs/o0aOPqvdEnS51iPT5ht6/6qmhQ4d69wCaT78n/ca1/eg3&#10;VZsOPGrfXbveufbaa10IIgoIGpvbVQGMzloJbVsKAWvPmar9sJ5b+3r93nVQJnRgpD4NTUGg7TVU&#10;72g7UptHdZ3qCoU5tesdjdhTyFqf+qYgUOCr0EEUFKtNp6BC6gaw2tYVkIrqVrWh9Fz63PT+dCCs&#10;7usPUR1fdwoCBbBqV9WuOzSqXkGLPkfVd6r/Qu0pBeIa+V/3tG0FtwpyVG+HPgeF3LXbZUBzaNvS&#10;Qc36gjT1T0IHh/W71z6q9hQEGlWptnND1F5XnSBqb2sb1GAM0XaubT70m1ffSQc5ao/GrEv77LpT&#10;EGjqlFAfTNuqtiMd4NHjazvWPj60r1W/QoFtfVORaNS7RtKGqN+m9pPOHFBdpDpAIXBI7QBW7SLV&#10;eaH2hehgT0MBrOoO9Vv0mep16cCYRqKKrqvu0oAf1QsKndVekMYCWN2m965+V4gCWAXHtefN1Wek&#10;uln9Iz2+3rfqK71fHdTXY9Q3KEbhsupItcv0GnV/HZRW/xGINwSwQCvTzkpH+hQy1EehY+1Tb9Th&#10;bmkAq6O32vnVboDouXW6q6gzEtpJ18fvHLA6iqmdtBoT2pnraKyCktBFR7z1/+ryE8DWngBeDTqN&#10;plUQoVNjNKIk1HBraQCrYKQ2dV50VFuNSI2G0ZFcnSol+rwUntcNQNRgUGez9nvWRUesgWOljrUa&#10;vfV1TPS7VqO9Nh1gaWkAq0a6AkA1iEPUYA91JNSxqq+xHtJQAFt7DljVRwpdVV8o2FWdUXfbCYUX&#10;dSkcUCdGHS8FKOoIaHvU6NO69Y4OPqn+UD2hURe1wwrRlCsKVkIHk0QHfNRpEwWwGjUWojpJQbJo&#10;VItGnIToNWhEf3MCWNWbCqJCFEhr8UQ9juoUhVzqyKgzpvBXixXq37oUmtf3GdadcgJoDu33NUpV&#10;4WZdKgsdqAjRvrOlAawOeIbqrBDVERohqm1L2119v/2QhgLY2vWIRmopJFaooWlF6ttmFMLWp6k5&#10;YFVHKzwKTWNQN4DVaHk9v4Q+19rBhtob/+W//Bfv2tEaCmB18Lw2tU1UP+uz1//RfkCfoeiAjkbf&#10;1a0DdaaP2lN1PwfVr0BL6ACpRpvXR7/72vs87eNaGsCqraHfqQ5+hCjQ1X5VFMBqhGlj6gtgFQLW&#10;PntE7Qy1YfQa6+vf/Of//J/d9laX2k21R9SrHlP/TAdpFMCqH1V3geNQAKtAs25/Re2yhgJYhcA6&#10;EBuidlxo4IjaPgqO1ZfU69GBn1C90JIAVsFxbfo+9Jmp7aPH0Weh16b2kg6a6/Or3YcM0ejaup+l&#10;LqqbgXhDAAu0MjWA1bFXR6ChEbChU95DnfqWBrAa2VV3BKxCxFDoqL8b66QrmFBAGno8aSyA1fvR&#10;CFj9rdcSuqjjERpRV1tzA9gQHX1WZ0ydktDr16g/HaVuiIKqUHgSogBW87vVpsBF95XQ5xUKYNWh&#10;UaenoRGwCk1qv++6p3wDLaEwVHPz6TTf2sGoaJupOwJWBxBaGsBqOhIddAhtrzrFXdthqHGvDr4C&#10;wYao46AAtvbrbCyAVYNdo9Q0KqT2tlO7U1WX3qPuoznDFHKoPtAIWIWntR9D25/qJNUz9Y2AVR1T&#10;dwSsplBRp0waC2D1uenU7FDHQnW1RpU0FMAqDNLBrtoBiOrN2uGWPmOFIaFRL+qoafSxPm+NgNUB&#10;HQUveq7aVN+qo1n7veui7w5oKW1X+o1qO6hb7yg4qVvvqJ3S0gBW2119I2D1PPq9q80RGl1aHx3I&#10;USBa+3U2FsAq8FRAUrfeCQVBdek05NDp/NLcAFb1dyiAVd2qOlXtD31uen8avdZQ6Kk6Xu2q2uoL&#10;YHUQWgeoRM+hA0+hoEX1ug681263iV6/whKd1VD7cwi9L6C5FIxqe61vBKz6NzrlPPS71+n/LQ1g&#10;NVBF20yoPaL6Su35u+66y11XAFv3IFFderzawaU0FMBqm1L4qEEg2qZrbyv1vVeNWK09AlZTIal/&#10;FhoB21gAGxoBWzu41BkxLQlg1WZT/Sr6zFXvhNo1jQWwaoPp+6odmCuAVd1Vm9qaqmtDdDZkKIBV&#10;nafHqG8ErKaPUB1Wtw6uW0cB8YAAFogBOhVNI7a0yJUa8tqZqlGhRolO91MgoY6HGuXakbU0gFXg&#10;oEa5TkfVaTo6gqrGhRoC0lQAqw68/r92sAo81RhoLIAVzVOoMFRzx+k5NU+q5nWrT3MDWO3YdSqd&#10;TvvT4yusUGNOtPiE3qcaZfWt9q45oNShUyClUXNqTNUXwKqRo1HCamho7igFIKEAVoGOQl+dHq0G&#10;i0bnhKZeUDirEXHqCOq51IjUKDkgHPS7VcivbVGjGNSw1+9RjWQFrvqN6rQ5TVMQmgM29P+aE8Dq&#10;YI2CFXU4dCBCp5PVPgjTVACr377CCm332na1bTQWwKrjpfkete3q9as+1IEU/VuXRqxqHmsFprpd&#10;dYUWolLoojnmtP1pm1S9o86I6k+9L9WXek8KQPX/NMezbleHTSPvVJ+pPtE2q06P6l5pLIANzQEb&#10;mgNSj605MBsKYPWe9D1lZma6OjQUbtUOYDUlgkbAqlOq96i6SCGVPm/tG/Sd6v/ovaquVNilOlrT&#10;MSiA1ug9fUY6EKSRQHou4FgoTNE+UL8n7RP1O1ZdoAMCaqfoYI1+/9r/heaAleYGsNpva9+q37jq&#10;LIWFCj70+/YTwGp/rJFoetxQvdNYAKuDy2qnaPsP1SehufDro3pA7QLNW6h6S/dvaQArCnPVttOo&#10;WrWdVK9qNFh91F7UfXU/fQZ6b/UFsBrhqrm0VTdo1Jv+TyiA1eeo96DThPXa9Viqo1V3akSc6ni9&#10;Fs0bqTBWdSfQEqobtO3qFHNty9qfamoM/W7VPtY+VvtgXfS7b2kAq8fTPlL9GLXDdcaf9o+h/Z6f&#10;AFbbtC7q32i7Vl3TUAArajdoO9L2q3aYtiP14+qj7Ut9DvUDNMpWfTMNqFG/rKkAVtur2guaNkSf&#10;obZnteM0VYs0J4BVvaDRtHocjS7VyFM9tzQWwOp16iCVRs+rftYZOvUFsGrDqP7Q96I6RO0wvTa1&#10;lxRMa7FnfUc66KW6Vn1cHRjXZ64DS+oz6rPUwXudGdrQQTAgyAhggRihna0a/9ox6oitOjHa+atz&#10;EDqVTDt2NYZ1P+2oFcIqqKjdkK9NDQgFJtp5h6ijoY65Gg0aEaEORIh20I3NE6jXo4aNGgLawSqs&#10;UWdfr0GvJUSNhNqjRtU50P9R41/Bi3a89VGjrPapStohq9Ek+nzUGAuFxaLOkRoD2sHr8fXaQ6OI&#10;FbIoDNFcmbWPxobodSkIVqdRjQoFKDpVSnMw1qbH0fxJ+l7U6NIl9Hj6PHRKjTqd+n70fLU/T71v&#10;jYLT/9VjKAwBwkXBmsJKNZ7VqFWDWLStaDvT71oNdf2m1UEQdcYVNDREnXEFiaHtWb9x/R91nvQ7&#10;VochFL5K6CBHQ9Sh1/PrtajOUJ2kRn/tAz1a5VfbsbZBUX2lOk8HmhSQqPOgMLIuhcOqy9RJ0f10&#10;Sn9o+gAFmurcKZTV61YgrY6B6ge9J3WoQtutOm3qSIiCTR2I0etVnaIOlR5L1KGrHRzrc64deigA&#10;1+eh/6uwVnVF7UC1NgXlGuGnIEb/KhhWvRmaay5Eday+L72WUMhS+/NWwKzRrqpbFbYr+BF9zjqz&#10;Qa9Fn49uC4VDwLFQGyC0XanNEBqhrZFLCvz0m9M2pN+/th9REKnfYUMUBmhfHFrxW9uo6iJtEypX&#10;UBgaBa/btJ2FzuSpj7ZZPb/aBqp3VDeqHtJ2GaK6QgdqQweb9PiqlxSw6LXqORs6uK3gU69N7Qu9&#10;V7VF1KbSdicKTVQ3hRa+UT0cem61mVT3hOqqEIXVem7VR/pbdVN9FDTpgFuoTlXApUCn7jzZei0K&#10;k/Q4el96TNWzos9QdapCYe0/tB+p3T7R96bvWLfpO22ozQb4od+otiftp7S/0r5MbQP9lvW71Haq&#10;9rPaKapXQnWKtqHGfnu6PTTnq4QGreh5dOaK6iqViQZnKHxsjA5uaPvTdqXtWvWI2vAKD0O0zYRO&#10;i9dj6znUZwu1JXRAtD56LIWw2p9rO9eAk1DgqhGhqtNqj5xVPaH6NVQnantWO0+flbZnbduaK1pU&#10;v4ZG+oq229CZPKL3ojpIVDfpAJnqD/UlNRWB/hW1vfTeawfOtYUGxaiNqAPD6u+oX1abHl8HcfQ6&#10;VXeoz6bXpvaS6Dn0Hen5daBY9XSojaXPX+9RdakeV99ZfaOJgaAjgAUAAAAAAIgxCj919osO/ijI&#10;1cHb0IFjAMFCAAsAAAAAABBjFLpqnnktXKZpAzRKPTS6F0CwEMACAAAAAAAAQIQQwAIAAAAAAABA&#10;hBDAIjC0aIAmbNfE7Vy4cImtiybR1zYaNNQrXLjE9kXbZ9DqFuoVLlxi+xLEekWoW7hwid1LUOsV&#10;RBcBLAJDqztr9Umt/MiFC5fYumg1aa3kGjRaAVurrtb3nrhw4dL6F+33tf8PEq0ETb3ChUvsXlSv&#10;7N+/39tig0Ovmb4QFy6xeXnmmWessLDQ21qB+hHAIjDUATvjjDNcyJObm8uFC5cYuezevds1PDZt&#10;2uRtrcGhoOSf//mfbdu2bfW+Ny5cuLTeRft7LTiiAyVBUlJSYn/1V39lW7durfd9ceHCpfUuO3fu&#10;tCuvvNKKioq8LTY49Jp/85vfuPdQ33vjwoVL61x27dpld999dyAP7CC6CGARGApKzj33XKuoqPBK&#10;AMQCrcT6l7/8xbZs2eKVBEdpaan9y7/8ix06dMgrARArtL8/66yzXKAZJGVlZS6A1b8AYotOE1aI&#10;GbQDO6LX/Nvf/ta9BwCxQ1Ox/f73vw/cGTuIPgJYBAYBLBCbCGABRAIBLIBwI4AFEG4EsPCLABaB&#10;QQALxCYCWACRQAALINwIYAGEGwEs/CKARWAQwAKxiQAWQCQQwAIINwJYAOFGAAu/CGARGASwQGwi&#10;gAUQCQSwAMKNABZAuBHAwi8CWAQGASwQmwhgAUQCASyAcCOABRBuBLDwiwAWgUEAC8QmAlgAkUAA&#10;CyDcCGABhBsBLPwigEVgEMACsYkAFkAkEMACCDcCWADhRgALvwhgERgEsEBsIoAFEAkEsADCjQAW&#10;QLgRwMIvAlgEBgEsEJsIYAFEAgEsgHAjgAUQbgSw8IsAFoFBAAvEJgJYAJFAAAsg3AhgAYQbASz8&#10;IoBFYBDAArGJABZAJBDAAgg3AlgA4UYAC78IYBEYBLBAbCKABRAJBLAAwo0AFkC4EcDCLwJYBAYB&#10;LBCbCGABRAIBLIBwI4AFEG4EsPCLABaBQQALxCYCWACRQAALINwIYAGEGwEs/CKARWAQwAKxiQAW&#10;QCQQwAIINwJYAOFGAAu/CGARGASwQGwigAUQCQSwAMKNABZAuBHAwi8CWAQGASwQmwhgAUQCASyA&#10;cCOABRBuBLDwiwAWgUEAC8QmAlgAkUAACyDcCGABhBsBLPwigEVEZGdn26uvvmoXXnih9e/f3ys9&#10;miqqIUOGuFD14Ycftq1bt3q31I8AFohN0Qpg9+zZY+3bt7eLL77YOnXq5J63PiNHjnR1z5133mlr&#10;1671SutHAAvErmgEsIWFhdajRw+79NJL7eWXX24wNJ0wYYJdcsklduONN9rSpUu90voRwAKxKxoB&#10;rPos77zzjl1xxRX2xBNPWFFRkXfL0ZKSktx9rrnmGps7d65X2jACWCA2EcDCLwJYRMSuXbvss88+&#10;s759+1rbtm290qOlp6fbbbfdZqtXr7ZBgwbZs88+691SPwJYIDZFK4DNy8uzsWPH2vDhw+25556r&#10;N4CdP3++/frXv7bMzEwbNWqUaww1Fq4SwAKxKxoBbEFBgY0fP96+/fZbe+CBB1ydUNeSJUvsggsu&#10;sHnz5tnXX3/tDu7s27fPu/WXCGCB2BWtAPabb76xWbNmuYM2OtBT18qVK+2UU06xadOmWXJyst1w&#10;ww22Y8cO79b6EcACsYkAFn4RwCKi1KBoKIC96667bPTo0e5vjZi9/vrrXeXVEAJYILoOVVZZSXmV&#10;/fjjj15J/aI9BcGyZcsaDGAffPBBGzx4sPt7//79rp5pLCghgAWiq7r6sB0oq2hwBHtt0QhgQ3Jy&#10;choMYF944QXr2rWr+7u8vNweffRRW7dunbteHwJYIPr2l1ZYtY96JRoBbG0NBbDt2rVzZwuGqJ5R&#10;YNsYAlgg8tQ+qappq5RVVNnBQ5Xu36YQwMIvAlhEVGMB7BlnnGFTp051f+vUnJtvvtl1gGpTKJKb&#10;m+suCncIYIFjp0BVl8Pepfrwj1ZRddjKq6rtUOWRy86CUrvvw/l2fvcp7npjYimAPfvss23SpEnu&#10;b4UfagytX7/eXQ9RgBKqV7KysghggTAI1Ss/1S019UplTQdG9Uq5V6/kFx+yHpPX2nFtk2xzXrH3&#10;PxsWKwGswhqNvpfq6mr705/+9IugRIGIpklRvaIplQhggZZTPaIARG2TULtEl7KaS2l5lS3aus/S&#10;1+bYd8uybdiMzfb0Z4tdvfLFwu3eIzQsVgJYHTD++OOPvWtmXbp0sYkTJ3rXfqY6KdRm2bx5MwEs&#10;4IPaIKH642BZpa3YWejqh97J6+yFzzPt7g/m2m3vzbYb3plhV/ebZpf2mmpnvp1qJ7VPcnVJ7Uv3&#10;yWu8R20YASz8IoBFRDUWwGqOxpSUFPe3TgHUqTcasVbbihUr3BFhXZ5++mkCWKCF1JlRp2V9zgEb&#10;MSfLPpy5xQZN2eAaIp0nrbY7h86x6wbMsEt7T7Wzu6TZCe2S7JSOKdbu65VWWR2cAFZzNH711Vfu&#10;b4U2ClS2bdvmrocokNVcj6pXnnnmGQJY4BgoJNlVWGrjajo2w2dtsfenbbYBaetdh+WR4Qvs+prO&#10;zeW9M+zcrunWpqZeUd3y2MiFtq+43HuEhsVKAKvpkjS3tKiT9fzzz9vChQvd9RDVM2+++eZP9QoB&#10;LNB8OmAza+NeG5yxyf40bqnd8t4sF4yc3y3dzuqcaqfWtEtCoYjaKhf3nGKX98lwAcpTny62DblN&#10;hx+xEsA+/vjj9t5773nXzM1x/8MPP3jXfrZgwYKf+kJPPfUUASxQQ8FqblGZ2+Z1QGbKmlybtCzb&#10;Ji7Z6dojaoPcPmS2qzfU7ji5Q7KrS24aNMvu+3CePTFqkTtw8+zoJfbCmEx7aexSe+XLZfbGxBXW&#10;tqbv0/7bldbpu1XW+fs1lrr66AFi9SGAhV8EsIioxgJYNSQ096souNEIWIVEtem6RpvoolGyBLBA&#10;85VWVNnIOVl2/cAZNZ2VqT91XhSGnNM1za7sM81ufHema3SMnr/NJi3Pthkb9riwNmhTELz22mtu&#10;gS7Zu3ev/e53v/vF4he16xV1wAhggebTdrRqV5Hd+8E8u6KmDmnTLvmnuuW0TikuGLm2/3R7qqaD&#10;M3LOVvtm6S6btj7PVmXvd6cKN1WvSKwEsBqZpjaLqK647777flHf1a5XNGUSASzQPBo5P3reVtcu&#10;UT1ywzszrdsPa21MTbtkYuZOS1qx26auzbPZm/bayl2FtnVvie3YV2K7Ckotu7DMnSqsx2hKrASw&#10;WqTr/vvv966ZPfLII7Zo0SLv2s/U1gnVLRqoQgCLRKZtXoNHflPTp7mq7zS7pKZfc163dDvj7VQ3&#10;cOSkDsmuf6N2yOvjl9u3S7NtTk2doT6Nzu7LO3DICkoq7EBNfVF86MhUa+onlVUcOVtHZ+7owLKm&#10;M9EoWj9tFSGAhV8EsIgIdT6+/PJLe/31193IkTFjxrjRIT179nSrDYtOo1HoOmLECPvjH/9ovXv3&#10;duUNYQ5YoPnUkOiVdOSUXzVUdFRXQcjeg02PPvMrWgGsghEtlNOtWze79tpr7dNPP7WNGze6OV9V&#10;14hCFM0n/cEHH7jXpANAjXVU9JgEsEDzqEOiAzXq6JzTNd2eHb3Yhs/Osk15B1zHJVyiEcBq29fB&#10;Yo1Eu/jii+2TTz6xNWvWuPpFo81ECwBqcT8dNNYBnhdffLHR16TglQAW8KeyqtqSVu62e4bNdW2V&#10;awZMdyPawlmX1BaNAFZ1V0ZGhluQ+Mwzz7Rhw4a5g8daxE8HekQHiS+//HK3YHH37t1deKMzAhuj&#10;10wAi0ShOkCBqwaR6MwZjXo/vqaO0PRotw6ebS+MWeKmNRo1Z6ulr8mxzG0Ftnb3AduWX2JaxyKa&#10;CGDhFwEsIkINhHHjxrlT9nRRA0RzounIbujorkIbNUa0EFdSUtIvRqnVRQALNN/Utbl2UQ81VGbZ&#10;5j0H3Xyv4RbNAFbzo4XqFV02bNhgy5cvP2o+xtWrV7uDPpoLtrEFuIQAFmi+PQfK7M7357hT+qat&#10;y3OnAkZCtALYyZMnH1WvrFq1ytauXWtTpkzx7mWurlG7RnWQAtnGEMAC/n2ducsurGmnaBqBnklr&#10;bfu+yI54j1YAq/qjdr2ydOlSN/hEB3xCNA/9F198YePHj3cLEjeFABaJQgd6+6YcGel6Yk1b48lR&#10;i9z0RprHVQdoNHI1lhDAwi8CWAQGASzgX15RmT0/eokbTXJ217SIBSQSrQA2EghgAf+qqqtt8vJs&#10;V69oFMqUtY0HkccqGgFsJBDAAvXTFAFllVXuIM6G3IP21eKdrj7R6cIrdx29DkSkRCOAjRQCWCSK&#10;3YWlrm64sm+Gmzog1hHAwi8CWAQGASzgj44aj12w3Z0erMnlF25tfBTosSKABRKDAhItYqH5pD+Z&#10;tcVNcRJJBLBA8OnMm415B90BGy1qo3kaFayEpjD53ftzbHV2dMJXIYAFYt/a3UV2YvtkNz1JEBDA&#10;wi8CWAQGASzgz54Dh9yqwBqhppGwfieQbykCWCAxvD5huVtNeHJNhyhS8zPWRgALBJfaHlos6/nP&#10;l9hlvTPcIjknd0ixHklrbMXOQlubc8A25R20nJp2SiSmR2oIASwQ27ILS+0Poxbb6TV1hhbvDAIC&#10;WPhFAIvAIIAF6qcg5EBZpeUXl9vu/WXWZdJqN1F92uoc7x6RRQALxC+FKBrpmrm9wK0s/OLYzKgt&#10;bkEACwST6o1vMnfauV3T3ShXzUM/eOpG25ZfHNWwtT4EsEDsKi6vcgvyqR/T4ZuVrn8TBASw8IsA&#10;FoFBAAv8koIRnQr8+MhFNQ2WeXbTu7PcqX1/HJtppVGaoJ4AFog/G3MP2NBpm6zzpNX2yvhlbgTb&#10;Nf2nW9beYu8ekUcACwSL5nhdk11kfVLW2Xnd0u2R4Qtt7qZ8219SEfGzcfwigAVi15S1uXZ6pxT7&#10;btmuiE9zFE4EsPCLABaBQQALHK2kvNK+WLTdzad2UY90e2HMEusxeY1NXpFtRWXR6+wQwALx5/ER&#10;C93BHF1ObJdktw2eZV8u2lHTIYrcgn51EcACwVFaUWUDUjfY6W8fmeP11/2m2ca82AsjCGCB2PXc&#10;6CVuXuj8g8FqlxPAwi8CWAQGASxw5LS+wtIK65uyzs7vnu7mY3xi5ELLPdB6HX0CWCA+6PTgfjV1&#10;y9X9prn5Gj+aucVNbVJZdbhVRq8RwAKxr7i80iYs2WF3fzDXTu2YYo8MX2DJK3dbSZTOwmkuAlgg&#10;9mi06/T1eXZi+yTr8O0qK6+M3sHecCCAhV8EsAgMAljAbMXO/Xbn0Dl2fLske2zEQpu9ca8VlJS3&#10;6ql9BLBAsClgTV6ZY7/uP90t3nfzoFk2Z1O+HWrlDhABLBD7Ulfn2Ikdku3qvtNd8FpUGjvTDdSH&#10;ABaIPdM37LFLek61y3tnuGlMYrkOqQ8BLPwigEVgEMAi0WmUieZ6PaNzqnX9fnXMnJ5DAAsElzo5&#10;WmX43K5pbs7G0fO2xkzHhwAWiF2a73X5jkK7fchsu6z3VFubU+TdEtsIYIHYUFRWaetq6o3HRy50&#10;A0t+M3CGHTwUzN82ASz8IoBFYBDAItEpJDmxfbJ9nbkrpo4ME8ACwaW6RPOt3fTuTFuUtc8qqmJn&#10;0QsCWCB2TV2ba9e/M9Mu6D7FLQaqka9BQAALtC4dvFm6vdAeHbHQzumaXnNJs36p621zXvC2yRAC&#10;WPhFAIvAIIBFotpf06np+O0qO6lDst3wzgwrLCn3bokNBLBAcGWszXUL5mjutVg75Y8AFohNqiuu&#10;6T/drVa+bEehC1Rirf5oCAEs0Hr2FZdb1x9W29ld0ly/ZuScra7s8OFgTTlQFwEs/CKARWAQwCIR&#10;Ze8vs97Ja10j5YlRC23Opr2uoxNLCGCB4FGH59nRS1z4+vtPFljegdjbBghggdizdW9xTZ0x37VL&#10;NGVJrLVJmkIAC0Sfpk3r9sMat1DfZb0z7LnPl9jq7P3ercFHAAu/CGARGASwSDRFZRV2z7B5bl6k&#10;l8ZlunmRYnGECQEsECyb9xy0hz4+EqAMnbbZHeiJxbqFABaILRVV1Xb/R/PsjLdTbMyC7YGZdqA2&#10;AlggusoqauqND+fZWV3S7N0pG2xj3sGasirv1vhAAAu/CGARGASwSCQb8w7YI8MXWJt2SfbB9M1W&#10;WR078zLWRQALBINC1j0HD9nv3p9tp3VKtU7frfJuiU0EsEDs2F9Sblf1neZGsI1ZsM0rDR4CWCB6&#10;Cmrqjd7J6+yEmv7M0OmbrDrgUw00hAAWfhHAIjAIYJFIdErwhT2m2HtTN1pJeWwfJSaABYJh0dZ9&#10;du+weW4xvxFzsqwqhg/sCAEsEDsmLc92B4XfSd8Q8+2SxhDAAtGxZneRPT5yoZ3TJc26fb/G8g/G&#10;1hoW4UQAC78IYBEYBLBIBDoyPCBtvevk/HHsUiurjP1ODgEsEAwdvl1p53ZLt++W7rKqmu021hHA&#10;ArGhtKLK/vTFUjdndH5xsPeXBLBAZOlsm7mb8+387ul2Ttc0S12VE/MHfI8VASz8IoBFYBDAIhHM&#10;r2mwXNorw259b5ZNW59nQVgVlAAWiG2VVdXWN2WdC0+eHLXICkuCsR8lgAVan8JXLZhzSscUa/f1&#10;Sq80uAhggcjQIJLd+8ts4pKddnHPqXbr4Nk2b0t+TM4xH24EsPCLABaBQQCLeFdeWW03DJxhZ3RO&#10;tbW7i7zS2EcAC8S2hVn77JJeU93CW1l7iwNxYEcIYIHWpeBk9LytdlL7ZBs0ZYPtD+CiW3URwALh&#10;p3bF4IyNdvOgWW6e6Gc+W2w7Ckq9W+MfASz8IoBFYBDAIt6t3b3fjm+bZOlrc7ySYCCABWKXApRr&#10;+k+3s7uk2boAHdgRAligdeUWldn1A2fatQOmW3ZhfIQpBLBA+PWYvNbatE+2O4fOteRVOVZeVe3d&#10;khgIYOEXASwCgwAW8Sy/uNyeHb3ELu011dbuDtbOmwAWiF2qW3Rg55NZwds+CWCB1qM5G/unrrfT&#10;OqXYFwu3e6XBRwALhN9dQ+faLe/NipsDNc1FAAu/CGARGASwiFeVNZ2cbj+scfMzvvnVCjtUEayj&#10;xgSwQGwqKa+0J0cuctOazFi/xysNDgJYoPW8PWm1ndg+2a1irnZKvCCABcJr78FD7iybR4cvsNKa&#10;dkciIoCFXwSwCAwCWMSrrXuL3SnCL43NrOnkBO+UHQJYIPZou9So11M6Jlv7b1bagdLgdYoIYIHo&#10;07QlS7cX2MkdU+zR4Qttz8H42j8SwALhc7imvvh8/jZr0z7Jvsrc6ZUmHgJY+EUAi8AggEU8Kqus&#10;tt8PX2AXdp9iG3KCudMmgAViT8mhSrtjyGy7/8N5VlZR5ZUGCwEsEH0FxeUueD2tY4qtyymKuxXM&#10;CWCB8DlQVmGP1PRjrhsw3UoD2tYIBwJY+EUAi8AggEU8GjEny45vl2SdJ60O7Cl+BLBAbKk+/KP1&#10;S11nJ3VItunr87zS4CGABaJv+KwtdkJNu+SjGcHbp/tBAAuEz8wNe+zE9kmWuiZYCwiHGwEs/CKA&#10;RWAQwCLeKCR5ZvRiu6TXVMvZH9yOOgEsEFsWbsl3c0q/OCbTikqDu88kgAWiRyNdF2Tts6v7TrP7&#10;Ppxn5ZXxuYo5ASwQPncNnWP3fzQvYed+DSGAhV8EsAgMAljEm/ziQ/bb92a5U4Q1h1JQEcACsWXI&#10;1E12codkW7x1X6BPHyaABaIneeVuNx2SFtOZsianZt8eX1MPhBDAAuGxv7TCjZZ/Z8p61xdIZASw&#10;8IsAFoFBAIt4M2NDnl3YY4r1SFrjlQQTASwQOyqrDtuLYzPtzLdTAz36VQhggejQQeBbB8+ya/tP&#10;t7Q1uV5pfCKABY5dbtGhmrbGEju1Y4olrdztlSYuAlj4RQCLwCCARTzZWVhivxk4wwWwG3ODvbMm&#10;gAVix86CErt50Ey7dfDswC+eQwALRMeirftckDJtXXDnjPaLABY4Nhod3+m7VXZKhxQbMXuLHSjj&#10;90gAC78IYBEYBLCIF2q4/PmLpXZ+t3RbubPQKw0uAlggNmhe6T+NW2Yntk+2T+du9UqDiwAWiLz8&#10;4nJr0y7Jbhs8O9Dz0ftFAAu0jA7qFpZU2HOjl9TUGck2aMoG7xYQwMIvAlgEBgEs4sXyHYV2Yodk&#10;e33CcjtUWeWVBhcBLBAbvs7cZad0TLF3p2x0B3qCjgAWiCwFKhMzd7pF+0bMzoqLeqMpBLBAy2Tt&#10;LbZ7h811o+XfSd9gBw/xOwwhgIVfBLAIDAJYxAuNTDu+XZLNWL8n8KcICwEs0Po0iu26ATPspndn&#10;2u7C+Aj+CGCByCopr7IXPs90AaymL0kEBLBA86m/ct+weXZu13RbvK3AyquqvVsgBLDwiwAWgUEA&#10;i3iQV1Rmj41YaOd3T7fiODlyTAALtL6FWfvc6uUD0tZ7JcFHAAtEhoLXNdlF9snsLXZWTb3R9Ydg&#10;LwbaHASwQPMt3lrgph0YNSfLLdqHoxHAwi8CWAQGASyCrrSiyh4fudCdujNh8Q6vNPgIYIHWVV2z&#10;DQ6ZtslOaJdkK3fu90qDjwAWCD9NM6DTh8/vPsVO6ZhsT326yPaXJk7bmgAWaB6Nfu3+wxq3dsWy&#10;HcFfuyISCGDhFwEsAoMAFkGmxsuXi7a7qQeGzdgUF1MPhBDAAq1Hdcl3y7Lt5I4pdv+H87zS+EAA&#10;C4RfYUm5ndwh2f7w6WIrPhT8eeibiwAWaJ7swlL7zcAZdvuQ2Uw90AACWPhFAIvAIIBFkO0rLrc7&#10;3p9tNw+aZXsPxlfYRwALtJ7t+0rspPbJ9uBH821bfrFXGh8IYIHwyj9Ybs+OXmKX98mw7fmJMedr&#10;XQSwQPOMnJNlp3ZKsYx1uV4J6iKAhV8EsAgMAlgE2eh529yIk3GLtsfV6FchgAVah+qS/qnr7OSO&#10;yTZtXV7c1S0EsED45BaV2ZOjFtnxbZNscMZGq6xOzJFsBLCAP2pTjJ631c0vr7qjqvqwdwvqIoCF&#10;XwSwCAwCWATZLe/NskdHLIjLxgsBLNA6Nu05aDcMnGm3Dp4Vl6cFEsACx0YBSk5RmU1dm2u/7jfd&#10;LuwxxXonr0vo04gJYIGmVdTUEYOnbnRTpz0+cpGbhgANI4CFXwSwCAwCWATVzoJSt/DW15k7vZL4&#10;QgALtI4ek9fYBd3TbVV2/Cy8VRsBLNAyZZVVlrEuzzp+u8puGzzb2rRLsltr/p2zaa93j8RFAAs0&#10;bfHWfW7RrbcmrrA9cTZ1WiQQwMIvAlgEBgEsgkYjT3L3l9nZnVPtoh5TbENu8Br7fhDAAtGn+uXm&#10;QTPtLxOWeyXxhwAWaB7VC+WV1faHTxfZcW2T7IR2SXZZrwz7YXk2pw97CGCBhqkO2V9SYVf3nWY3&#10;vzvTKll0yxcCWPhFAIvAIIBF0OwtPuQWxjmlY4p9uWi7VcZp54cAFogunRo4Yk6WndQhuaZu2eGV&#10;xh8CWMC/w4d/tOU7Cu2+YfPsjLdT7fnPl9iWPQetumYfjZ8RwAIN25R30H4/fIGd3z3djaJXIIum&#10;EcDCLwJYBAYBLIJm/pZ8N/pk9sY9cT3yhAAWiB4dyPl45ha3IvFDH893q5rHKwJYwL+vl+60S3tN&#10;dYtsfVRTR5RWVHm3oDYCWKB+a3MO2HUDZtjpnVLtm8xdjJpvBgJY+EUAi8AggEXQDEzb4E7hqT4c&#10;30ePCWCB6NlXXO5GptzzwVzbG+fzshHAAk0rKa+yd9LXuykH7v9onq3cWejdgvoQwAJH0yjXdbkH&#10;7LROqXbDOzMsc3uBdwv8IoCFXwSwCAwCWATJocpqu37gDPvTuKXutMB4RgALRM+KnYVuQZ21u4u8&#10;kvhFAAs0TsHJB9M32WmdUqzt1ytsy55iThluAgEscLTC0gp7dvQSO7F9si3eWmCHqUOajQAWfhHA&#10;IjAIYBEk4xfvcPMzTlyyM+4bMgSwQPQMzthoV/ebZvnF8f+bJYAFGjehpq2hka9vTlzhglfC16YR&#10;wAI/U53R7uuVrh4Zu3A7dUgLEcDCLwJYBAYBLIJCI15fGptpl/fJsKy9xV5p/CKABaKjoLjcLu45&#10;1V4ck5kQ8zsSwAINO1BW4U4XvuW9WbarsNQrRVMIYIEjNI3Rc58vcXPKvzNlo1eKliCAhV8EsAgM&#10;AlgEhTpC1/Sf7uZorKyq9krjFwEsEB0/LM92I+snLN6ZEKNUCGCB+mlxnA9nbHanDPdPXceotWYg&#10;gAWOjHwdOSfL1SGjav4tLWfRvmNBAAu/CGARGASwCAI1aGas32NndU6zETUNmkRAAAtEnhbze2vi&#10;Cju7S5ptygtecNASBLBA/TQXtEatPfzJfCurJDhpDgJY4MgI+qv6TbMnP13kztzDsSGAhV8EsAgM&#10;AlgEQXlltXX/YY2d3CHZ9hxIjFCPABaIvLya+uS2wbNrLrOsPAFG1gsBLPBLxYeq7L5h8+zmQTNt&#10;V2Gwto1YQACLRKfBIt1+WG0X9Zhiq3ft90pxLAhg4RcBLAKDABaxTAttpa3JcY2ZE9ol2ZOjFiXM&#10;KYEEsEDkLdlWYOd2TU+YkfVCAAscrbCkwp4YudC1M4bN2Oz2v2geAlgkutXZ++34mjrkra9WWEWC&#10;HNCNNAJY+EUAi8AggEUs27Kn2K7qO81+3X+6DcnYlDCjX4UAFoicsspqy9xeYO2+WWknd0ixvQfL&#10;vVviHwEscOQAb05RmZve6PGRC+2crmnWJ2VdQizEFwkEsEhk+4rL3UEc1SOaygThQQALvwhgERgE&#10;sIhln83baqd1SnVBbKIthkEAC0SGFtr5YPpmu7DHFDffY9/U9QlVvxDAAmaLtubbLe/NtDPeTrXL&#10;e2dY8qocq6ypG9AyBLBIZKPnq7+SYqmrc9zBHYQHASz8IoBFYBDAIlYpEHnu8yX2wEfzvZLEQgAL&#10;REZuUZkLXH4zcIb7O9EQwCLRlZRX2WW9p7rFcr5dtssOlhG8HSsCWCSqrL3FdmbnVHv5i2VeCcKF&#10;ABZ+EcAiMAhgEau0IvmZb6fawPQNXkliIYAFImPa+jw7tWOKbchNzAY9ASwSWXXNvvXjWVvc1CMT&#10;Fu9gtFqYEMAiEWmu1+fHLLFLe021VSy8FXYEsPCLABaBQQCLWHSostruGjrXLuo5xZYn6FxKBLBA&#10;ZLz93Wq7dsB0KypNzP0eASwS2dLthTVti6l286BZVlxO4BYuBLBIRIu37rPzuqbbWxNXuIM7CC8C&#10;WPhFAIvAIIBFrKmuPmzvTtlgp3RMsW4/rHHXExEBLBB+O/aV2Fmd06zt1ysTdpViAlgkqoOHKu2F&#10;MZlu/ucte4u9UoQDASwSTUXVYXv5y2V2fvcplrWH+iQSCGDhFwEsAoMAFrFGC28pIOny/Worruks&#10;JSoCWCC8NO/jS2Mz3aI7szbsTbiF/UIIYJGIdhaU2MOfLHBzNY5dsM0rRbgQwCLRfLcsu6Y9cWQq&#10;k0RtT0QaASz8IoBFYBDAIhZoygGNTOuZtNaOa5tkz4xeYgfKEvs3SQALhI86R98u3WmndUq1F8dk&#10;WlUCnypIAItEom1f0438edwyO75dkv35i6VWVl7l3YpwIYBFolCdsj2/xE7ukGRPfbqopr/C7yZS&#10;CGDhFwEsAoMAFq1Ji1+s2lVkb3y1wq7sM83O6Zpmr3+13NbtLvLukbgIYIHwmb1xj1sk49nRS6y0&#10;IrHDFwJYJAod2B05J8ueGb3YTWukqUc0Eh7hRwCLRFFSXmmvT1juFvNcsCWf0a8RRAALvwhgERgE&#10;sGhNmrz+4h5T3KjXnpPX2sbcA25OJRozBLBAOGh0/YczNtuZndPst+/NcoFMoiOARSJQW+LinlOs&#10;TbskO61Tig3J2GSlhK8RQwCLRLF2d5Fd2H2K9U5eW9NWp78SSQSw8IsAFoFBAIvWsmVPsZ3WMcV+&#10;3W+6ZazL80oRQgALtNyeg4dc8Hpl32luzscHPppv06hnHAJYxCstrDdr4x57cexSF5Cc2inF+qSs&#10;s+U7Cr17IFIIYJEINECk03erXP2iqU0QWQSw8IsAFoFBAIvWsLuw1H7/yQI7sX2yJa3c7aYiwNEI&#10;YIGW2VFQYg99PN9O6pBsr3y51GZsyHOrn+MIAljEI41u7Z+63s7tmm7XvzPDBqStt8krsxN6Mc9o&#10;IoBFIliQlW+nd0q1QVM2eCWIJAJY+EUAi8AggEW06bRATVqvkSnv0oBpEAEs0Hya3/WGd2a4U44/&#10;nctK5/UhgEW80MFbTTOiRXCeHLnQHdS9f9g821dS7t0D0UIAi3iXs7/MrVfxm4EzbMveYq8UkUQA&#10;C78IYBEYBLCIJi1+0WPyWjv97VQbM59wpDEEsEDzKHztk7zOTmiX5E47rqw67N2C2ghgES/SVufY&#10;C2My7cZ3Z9q5XdPctCP7S2jPtgYCWMSz6sM/2uCMje7MmskrdrNWRZQQwMIvAlgEBgEsokWNl2E1&#10;naOT2ifbnUPnWFEZv7nGEMACzfPJrC2uc6T5XjntuGEEsIgHOwtK3MHcq/tNs64/rLZFWfusqpqD&#10;Lq2FABbxbOXOQju3W5r96Yul1DNRRAALvwhgERgEsIiWXQWldmWfDLvlvVmcHugDASzgjw7uzNyw&#10;x07skGx/mbDcKquqvVtQHwJYBJ0CkAc/mm9ndU6z6evzGI0WAwhgEa90sOesLml2x/uzLbeI/U80&#10;EcDCLwJYBAYBLKKhqrraHh+50C7uNdU25gavcd4aCGABfxZm5buDOxf1mGJrsosIY5pAAIsg0/a9&#10;YmehXdxziv1++AIrr+SASywggEU8qq5pi/dKWmundEyxaRzsiToCWPhFAIvAIIBFpKmxonnajmub&#10;ZN1+WMOpOz4RwAJN0yI8WtTv5JrO0ZLtBV4pGkMAiyBTIPLnL5bZKR2SbX1OkVeK1kYAi3iUvb/U&#10;fjtolt06eJZV0n+JOgJY+EUAi8AggEWkFZVW2DOfLbZzuqbZOjpLvhHAAk37YcVuO71Tqn25aLtX&#10;gqYQwCLIZm7cY6d0TLZh0zd7JYgFBLCIR1pw67ROKTZtXZ5XgmgigIVfBLAIDAJYRNq8zfl2xtup&#10;9v60TW60GvwhgAUat6+43B3YueuDubbnAL81vwhgEVSabuDX/abZ74bOsbwD/A5iCQEs4o3O2Lv1&#10;vdluYU/O3msdBLDwiwAWgUEAi0hSg+WpzxbbZb0z7BDztDULASzQsMOHf7SJmTvt+LZJNmpuFvOy&#10;NQMBLIJq9qa9bjqjfqnr3eJ7iB0EsIgnalMMn51lp3ZMse+XZ3uliDYCWPhFAIvAIIBFpKjxMnJO&#10;lp3+dqp9OnerVwq/CGCBhhWWVNgjwxfYZb2mMvq1mQhgEUSHKqqs/TerXAC7fEehV4pYQQCLeLKr&#10;oMSu7jvN7v9onu0vpY/cWghg4RcBLAKDABaRoPDwm8yddnKHZLdK8YEyGrXNRQALNGzu5r12Yvtk&#10;m7SMkSnNRQCLINqyt9idTfPi2ExGvMcgAljEC7W/R83Zam1q2hjJq3Z7pWgNBLDwiwAWgUEAi0jI&#10;3F5g1/SfbjcNmmUrdjJSpSUIYIH6acTrb9+bbXe8P8fNCYnmIYBFEI2ak2XndEmzvQfZr8QiAljE&#10;i9LyKnti1EK7uaYPU1FFG6M1EcDCLwJYBAYBLMKpqLTSBqSttwt7TLHrBky3zXkHGKnSQgSwwC8p&#10;cH1x7BI7u0uaTVmbS/3SAgSwCJqSQ5V2db9p9vyYTK8EsYYAFvFibU6RndIpxb5astMrQWshgIVf&#10;BLAIDAJYhIuCkNcnLHdzvt7/4Tx3ijDhSMsRwAJHq67ZJnonrXVzQL719QpWJW4hAlgESXXNdt75&#10;+9V2Zuc0S1+T45Ui1hDAIh5oweA/jFpkNw2aaQUl5V4pWgsBLPwigEVgEMAiXFbt2m+ndUpxqxMf&#10;qqzyStFSBLDAz7QIxoczNrtTkN+auJLTkI8BASyCZN3uA3ZJz6l259A5VlJO2yJWEcAiHkxYssPN&#10;L//RzM1WVdMOR+sigIVfBLAIDAJYhIPCwns+mGvXDphhWXuLvVIcCwJY4IidBSV2y6BZdnzbJHvo&#10;4/lWUML+6lgQwCIodBbN5BXZdkrHZBu/eIdXilhEAIugKywpd32ZS3tNtYOH+C3EAgJY+EUAi8Ag&#10;gMWxUgcpfU1uTQcpxTp+u4rTgsOEABbQdvCjPTN6sVv9fNzC7Yx8DQMCWASFtv9ONe2KM95OtYJi&#10;TgeOZQSwCLqMdXl2RudUG7+Igz2xggAWfhHAIjAIYHGsSiqq7NnRS6xNuyRbn8MOMlwIYAGzhVn7&#10;7OQOyTY4Y6NXgmNFAIug2LznoJ3ZJdV6Ja1lTvkYRwCLoHvly2V2w7szrbyq2itBayOAhV8EsAgM&#10;AlgcC3WIpq3Ps7M6p9qHMzd7pQgHAlgkutKKmob38AV2RZ8MW59T5JXiWBHAIgi06F7f1HXudOBt&#10;+UxtFOsIYBFkOrvm1I4pbq55xA4CWPhFAIvAIIDFsVi5a7+d1y3dHvhovlskB+FDAItEdmTux91u&#10;Yb+3Jq5wK6EjPAhgEQSrdhW6qY1eG7/cill8K+YRwCLI+iSvs4t7TnX9GsQOAlj4RQCLwCCARUvl&#10;HThkt7432wUk6WtyOD0wzAhgkciqD/9of/5imZ3UIcn2MfdjWBHAIggGTd1oJ7RNsoVZ+bQvAoAA&#10;FkFVWFJh53ebYr//ZL6VVXCwJ5YQwMIvAlgEBgEsmkMLbG3NL7bJK3e7USkndUi2D6ZvssoqRqeF&#10;GwEsEtmk5bvs7C5p9tm8rV4JwoUAFrFuV2Gp3fTuLLt98GwCkYAggEUQ6eDOpOXZdnLHZPti0Xav&#10;FLGCABZ+EcAiMAhg0Rxpq3Ps6n7T3aI4Z3VJs3fSN1glpwZHBAEsEtWGnAOufnnw4/mMfo0AAljE&#10;uolLdtopNe2MTXl0uoOCABZBVF5ZbW9MWOHWsmAqtdhDAAu/CGARGASwaIqODmcXltr3y7Ptyr7T&#10;7LJeU23E7Czbc4BwLZIIYJFoDtfUNTlFZfbgR/Nd+PLVkh2cehwBBLCIZVp8654P5trjIxd5JQgC&#10;AlgEUV5Nm+OKPtOsb8o6rwSxhAAWfhHAIjAIYNEYTTkwYfEOu37gDDu9U6rdOXSOjZq71ZUjsghg&#10;kShUn6SvybXuk9fYw58scFObfDxrixuZgvAjgEUsW7K1wJ1lM37RDq8EQUAAiyD6YXm2nfF2qmXt&#10;LfZKEEsIYOEXASwCgwAWDTl4qNL+OHaJndAuye58f45t21fsphs4fPhHRqVFAQEsEkXmtgJr0z7Z&#10;jmubZOd2TbOxC7a50bCIDAJYxLKXv1hqV/bJsA25dLiDhAAWQXT/h3Pdgd+Scr77WEQAC78IYBEY&#10;BLCoa+mOQvt8/raaBsl8d1T4rYkrbFt+sDrq8YAAFvGsoqrapqzJtdcnLLczOqfa+d2n2MyNe6y8&#10;phyRRQCLWLV7f5ld3jvDnhy1qKaO4EybICGARdBs3nPQDTJ5b+pGN7gEsYcAFn4RwCIwCGBR25aa&#10;xshFPafYCW2T7O4P5to3S3cy3UArIYBFPNLo+W35xdb+m5V2ZudUN71J/9T1Nm9zPgv6RQkBLGJV&#10;xro8d+B39PxtXgmCggAWQTM4Y5Orb+bWtD8Qmwhg4RcBLAKDABYhZRVVbuELTUa/Jnu/V4rWQgCL&#10;eKJwtaCk3JbtKLSr+06zMzun2Svjl9nBQ+x7oi1aAazaF1lZWe6iv+uzb98+V8fpPkVFRY1Ob0MA&#10;G9/03Y+et80dAN6az3yMQRPNAHb//v2u3ti2bVu97Yzq6mrLzc21TZs22fbt25usMwhgE09hTXtE&#10;61pc23+6FTP9QMwigIVfBLCImCVLlli3bt2sb9++rlFRlxodkyZNsk6dOln//v1tw4YN3i31I4CF&#10;6NSbb5fucnMw9py81p0ejNYVzQB2xYoV1qNHD+vVq1eDz5eSkmKdO3e2Pn362MqVK93rawgBLGpT&#10;/dI3dZ397v05dlL7JPvtoFmWujrHSiuqvHsgmqIRwCpMfeWVV+yZZ56xZ5991h599NFfhLA7d+60&#10;u+++29Vzr732mr3wwgtWUFDg3fpLBLDxrbqmnuiTss5O75TCaPgAilYAq3rjpptusj/+8Y8umGnf&#10;vv0v2hrz58+3hx56yDp06GBPPfWU6zc1hgA28SzZVmDnd0+34bOzvBLEIgJY+EUAi4hYu3at/fu/&#10;/7t9/vnnLoA9+eSTXSentoyMDLvhhhts7ty5NmzYMNegaAwBLGTPgUN2x5A5LoBdkLXPK0VrilYA&#10;q5Fn55xzjo0cOdIGDx7sgtO6IcjChQvtsssus+nTp9vYsWNdHdNYeEMAi9oWbd3n5ll7fORCm7Yu&#10;z0oOVbKQXyuKRgA7Z84cu//++91z6XL11Vfb6NGjvVuPUJ3zwAMPuA6W6gx1sjRirSEEsPFNoesz&#10;oxfb/R/N90oQJNEKYPv162d/+MMf3POpjXHJJZe4NkptHTt2tI8++sgNSlm9erVdfvnl3i31I4BN&#10;PJ/M2uLaJfuKaafGMgJY+EUAi7BTZ1XhyBtvvOGVmF133XX2zTffeNeOUOiq+6gRsX79ervtttu8&#10;W36mYEe361JYWEgAC3fa31mdU23QlA1W3cjIRkRPNAJY1StffPGF/elPf/JKjtQrn376qXftCAUn&#10;6vCUl5dbdna23XPPPb9oDNWuV3RgiAAWsr+0wq7pP91ueGeGbd3LacWxIBoB7IQJE9yI+ZCePXva&#10;yy+/7F07QnXbHXfcYZ988ol98MEH9Y6AVR0VqldU5xDAxi/VDxf3mmrvTW38zC3EJm2jkQ5gFcY8&#10;+eSTlpyc7JWYvfjii/bVV195147QwWLdb/z48S6MrW8EbO02i+odAtjEoQX+bnp3pv153FKvBLGK&#10;ABZ+EcAi7HQU96233nKdmpC2bdvaoEGDvGtH5OXl2eOPP2433nhjvUGKaHSsbtPl17/+NQEs7PYh&#10;s+25z5cQvsaQaAWwAwYMsA8//NArMevSpYubwqQ2zbem04g18vXaa6+1IUOGuEZRbUuXLnUdGNUr&#10;11xzDQEsXH0yYnaWndg+2fokr6v5TTPqNRZEI4BV20Mj1UJ0APnpp5/2rh2hgzm33nqrm9aka9eu&#10;9sgjj1h+/tGLoaxbt84d8AnVKwSw8evZ0Uvsst5TbUMuHe0gikYAq7pLYcy8efO8ErPXX3/dnZlT&#10;m6Yg0Oh6DUpRQPvmm296t/wsPT39qL4QAWziSF2VY6e/nWrT1ud5JYhVBLDwiwAWYacAViNba494&#10;1bxH7777rnftCE1BoNP+MjMz7bPPPnOjS+oGJWpgqIGkS05ODgFsgtu+r8RNPfDxrC2cFhxDohXA&#10;KiTRCLSQ7t27u7qltgULFrigRJ0a1UH6u25jSPVMqF7RgSACWOQfLLfrB86087ql267CUq8UrS0a&#10;AazmotdB4xD93a5dO+/aEa+++qoLXkX1h0biz5w5010PUdtHUyWpXtmzZw8BbJzSNEhqh3T6dpVV&#10;Mf9rIEUjgFW76Pnnn7dx48Z5JWZPPPGEq29qe/jhh23y5Mnub9Ub559/vmuX1KZ6MNRm2b17NwFs&#10;gtCB4Hs+mGe3DZ5tOfvZl8Q6Alj4RQCLsFNQMnDgwKNO6dP0Ajq9pjYd8VXwKjoNWBPVq2HREOaA&#10;TWz6XbX7eqVd0H2KLd3e8OIniL5oBbCaU1rPE3L77bfbxx9/7F07QgvoaASbKPxQY0gj0xrCHLCQ&#10;z+Zus/O7pdvynYVeCWJBNAJYzbuo9sfy5cvd5YwzznDzwurv77//3t1Ho+/vvfdet6Do5s2b7c47&#10;73S3N0R1DwFsfJq0PNvatE+yScuyvRIETTQCWFG/5+KLL3bTrOmAzUUXXeTaSVOmTLHFixe7++hg&#10;jhYW1Yh6DUy58MILf7EIYG16zQSwiWHznoN2+tsp9tbEFW7hP8Q2Alj4RQCLiNApvv/2b/9mSUlJ&#10;LiDR3zqy+/7777tTgkVTEmjUqxbsUiNFk9NrBElDCGAT254DZfabgTPszvfnWEVVw78TRF80AlhR&#10;kHrmmWfat99+a2PGjLG///u/dwdtdAqx5m2U4cOHu9N/FY5o7jUtyKVpCRpCAAu5/8N59tiIRVZ8&#10;iE5tLIlGAKt2h9ogp512mp166qnuQI/K1F5R0CqqH1555RU78cQTXUCr9ktjdQYBbPwamL7eTu6Q&#10;bGt3H72wLIIjWgGsnkcLEaveOO+889x8r2ovPfPMM246E9m1a5cbkKJ+ktor6jc1hgA2cYxduN3a&#10;tE+2qeuYfiAICGDhFwEsIkZHch977DF77rnnfhqBNmrUKBsxYoT7W40HhbEPPvigm/do0aJFrrwh&#10;BLCJS6MfJy7ZWdPpSbFvl+7yShErohXAikam6TQ+zdG4cuVKV6bwpPYc0zroo9P6NBfsjBkz3Otr&#10;CAEsVu3ab23aJVmflHWcUhxjohHARgIBbHxS/fDq+GV22tsptq+43CtF0EQrgI0EAtjEoMW3NPJV&#10;879yYDgYCGDhFwEsAoMANnEpgH2zpiFy7YDpjH6NQdEMYMONADaxqW7pPnmNndE51ZZsK3DXETsI&#10;YBFLFLreN0xzMs6yw9QVgUUAi1inuubWwbPtlS+XeSWIdQSw8IsAFoFBAJu4Kqqr7aq+06xn0hqv&#10;BLGEABZBtWNfid3wzky7/p3pVlnF6NdYQwCLWLJk2z47q0uafTZvq1eCICKARazTFCcntk+2hVn5&#10;XgliHQEs/CKARWAQwCaukXOy7MzOqSy+FaMIYBFUSSt3u/kcZ2/Y65UglhDAIlZodPxr45fblX2n&#10;WWl5lVeKICKARazrl7rOrq6paw6W0ecNCgJY+EUAi8AggE1MZTUdnVM6ptiToxbZQeZBikkEsAiq&#10;dt+ssOvf0TzBnE4ciwhgESuWbi+0Ezsk2/vTNnklCCoCWMQytUcu6ZXh5ptm2rXgIICFXwSwCAwC&#10;2MSUujrHjmubZO9Pp9MTqwhgEUQFJeV2cc+p1i91vVeCWEMAi1igxbfe+GqFXdY7w1Zn7/dKEVQE&#10;sIhlszfttRPbJduY+duYlz5ACGDhFwEsAoMANvFUVlfbXyascAHs+hx2aLGKABZBpMW3zuuebou2&#10;7vNKEGsIYBELsgtL7ZKeU+3xkQuthOkHAo8AFrFKgWvbr1fY+d2n2Dr6PYFCAAu/CGARGASwiWf7&#10;vhK7pv90e+jj+V4JYhEBLIKmrKLKLu4xxX7/yQIClRhGAIvWpkBk/pZ9dnaXNPt4ZvD2cfglAljE&#10;Kp2Zc9uQ2XbLe7PcyHsEBwEs/CKARWAQwCaer5futFM7pdjSHSy+FcsIYBE03y3b5Rbf6puyjlP8&#10;YhgBLFqb5mMcOn2Tndg+yVbvKvJKEWQEsIhVy3YU2kU9pthQ5poOHAJY+EUAi8AggE08Gp322IiF&#10;rgOE2EUAiyCpqDpsHb9b5aY22VUQrGAv0RDAorVVVh+2t75eYVf2yaAtEicIYBGrklbutjbtkmxd&#10;Dgd7goYAFn4RwCIwCGATS2FJuZ3bLd16Ja31ShCrCGARJHsPHrLrB86wl8ZleiWIVQSwaG17Dhyy&#10;q/pm2B/HUl/ECwJYxKqBaRvsvJq+TzUHewKHABZ+EcAiMAhgE4dOCdapwZpzbfr6PK8UsYoAFkGi&#10;6QdO75Rqi7JYfCvWEcCitWmxvot7TrUVO/d7JQg6AljEqkdHLLTnRi/xriFICGDhFwEsAoMANnHk&#10;FpXZ1X2n2b3D5rrFchDbCGARFDq489r45TV1yzwrZvGtmEcAi9ZUWFLhpipp981Kq6xiQZx4QQCL&#10;WFRd05Y+u0uqDZ8dvLY0CGDhHwEsAoMANjEoIPlhebad3inFvli03StFLCOARVDk7C9zp/f9ZcIK&#10;q6is9koRqwhg0ZrS1+Ram/ZJ9tWSnV4J4gEBLGLR1HW5dsbbqbZ4K2fnBBEBLPwigEVgEMAmBs17&#10;9MbEFXZJr6lWyujXQCCARVAMSNvgph+Yti7PHexBbCOARWsakrHJTu2YYku3FXgliAcEsIhFL3+x&#10;1G5+d6btLCj1ShAkBLDwiwAWgUEAmxjKK6vt8j5TrXcyi28FBQEsgqCorMLuGjrXru0/g6lNAoIA&#10;Fq1FB2hen7DczuycZnkH+B7jCQEsYo36Phd2n2JPjlpkJeV8t0FEAAu/CGARGASwiWFrfrGd2D7Z&#10;FnEKTmAQwCIIZm/aa2d1SbPBGZu8EsQ6Ali0loLicjdX9BV9Mqyqmvlf4wkBLGLNxtwDdnKHFLfo&#10;H2fnBBMBLPwigEVgEMAmhqHTNtmlvTJsx75gdbgTGQEsgmDQlI12Vuc0wpQAIYBFa9mQe8Cu7JNh&#10;PZM4GyfeEMAi1vywItvatEuy75ZleyUIGgJY+EUAi8AggI1/WmX40t5T7enPFlvxIRqXQUEAiyDQ&#10;qX1Pf7bIu4YgIIBFa/ly0Q47rVOKLd3O/K/xhgAWsUQjXgemb7Dj2iZZ1p7g/SZxBAEs/CKARWAQ&#10;wMa/NbuLXAPk3SkbOAUnQAhgEes06vXcbuk2bMZmrwRBQACL1vLwJ/PtsREL3cKgiC8EsIglmpP+&#10;pXFL7cIeU2rqG87QCSoCWPhFAIvAIICNfyPnZFmbdsk2c8MerwRBQACLWKfT+s54O8UWZuV7JQgC&#10;Ali0htyiMjcX/Zj527wSxBMCWMSS/IOH7PYhs+3V8cu8EgQRASz8IoBFYBDAxjcd9W339Uo7qUOy&#10;Ze8v9UoRBASwiGUaTf/AR/PtjpoOjoIVBAcBLFrDkIyNdlGPKbZse6FXgnhCAItYsmXPQTuzc6ql&#10;rsrxShBEBLDwiwAWgUEAG9805+vjIxfZFb0zmH4gYAhgEcvyDhyq6dyk2UvjMq2aBbgChQAW0VZZ&#10;U0dc03+63TV0ju0vpb0ZjwhgEUuSVubYyR2S7WAZ9U2QEcDCLwJYBAYBbHzLPVBmdwyZYy+MWeKV&#10;ICgIYBHLMtbmuc7NmAWcThw0BLCItoVZ+9xotL4p6zgYHKcIYBFLXh+/3O4cOsfKK6u9EgQRASz8&#10;IoBFYBDAxrdNeQftst4ZNnxW8EK8REcAi1imuaVPaJdki7fu80oQFASwiCYFrqPnb3Xzv87euNcr&#10;RbwhgEWs0AKh53dLt07frnJ/I7gIYOEXASwCgwA2vs3dvNdOap9k63PYcQUNASxilaYc6DxptQtg&#10;S8vpsAYNASyi6VClViPPdPO/llZUeaWINwSwiBUrdhZam5q+z7gF2xlxH3AEsPCLABaBQQAb33QK&#10;ztX9pnEEOIAIYBGrFLo+P2aJXTdguleCICGARTQdPFTpTgV+raY9gvhFAItY8U76ejuvW7ot2Vbg&#10;lSCoCGDhFwEsAoMANn7tPVhux7dNqmmIbPRKECQEsIhV+4rL7bbBs63tNyu8EgQJASyiqaCkwoUh&#10;Xy3Z4ZUgHhHAIhZozte7P5hrv+43zR38QbARwMIvAlgEBgFs/BqcscnO7ZpuC7bkeyUIEgJYxKoN&#10;uQfs7C5plrxyt1eCICGARTTN3bTXTumY4uoNxC8CWMSCLXuK3Zl/r01gxH08IICFXwSwCAwC2Ph1&#10;34fz7OZBs9xIWAQPASxiVdfvV9ulvaZa/kG+3yAigEU0tZ240m6paYsUltLOjGcEsIgFszbssbM6&#10;p9p3y3d5JQgyAlj4RQCLwCCAjU9l5VXu9Jt7h81l/teAIoBFLCqpqVtO7Zhib329wiqpWwKJABbR&#10;sr+k3E7pkGztvllp5VXVXiniEQEsYsHI2VutTftkKyhm8Ek8IICFXwSwCAwC2Pi0e3+pXdY7w/40&#10;bqlXgqAhgEUsmrQ82wWw36/IZnXhgCKARTRUVFVbz6S1dnKHZPuB+iLuEcAiFrw4dondM2yudw1B&#10;RwALvwhgERgEsPFpdXaRXdhjivVLXe+VIGgIYBGLuny/2i7ons58jgFGAItoyC4sdVMPPPjJfKtk&#10;9GvcI4BFLND0SEMyNnnXEHQEsPCLABaBQQAbfzTKRIvjnNYp1ZJWsEhOUBHAItaobnnq08V2ee8M&#10;28fpfYFFAItoWLlrv13ca6oNm77ZK0E8I4BFa9ueX2Jt2ifZnE17vRIEHQEs/CKARWAQwMafw4d/&#10;tHfSN9iJmgOphJAkqAhgEWvKKqrsrg/m2m8GzGBu6QAjgEU0fLN0l2uHrNhZ6JUgnhHAorWNmL3F&#10;Lu2VYRvzCOviBQEs/CKARWAQwMafQ5XV9sjwBXb/sPleCYKIABaxJmd/md307kx7ctQirwRBRACL&#10;aHhz4gq79b3Z3jXEOwJYtCadoXPPB3Pd4sP5B2l7xgsCWPhFAIvAIICNP4uy9rlFciYu2emVIIgI&#10;YBFrlm4vcHNLfzgzeL9J/IwAFpGmM3Gu6JNhPSev9UoQ7whg0ZoKS8pd3+eV8cuYczqOEMDCLwJY&#10;BAYBbPz50xdL7bbBs2zPAcKvICOARaz5btkuO6Fdkm3eE7wONn5GAItI25R30NUVqatzvBLEOwJY&#10;tCZNddKmfbJbgEujYREfCGDhFwEsAoMANr5o+oHLemfYH8dmWmlFlVeKICKARax59ctldlXfaXRu&#10;Ao4AFpH2yawtdnHPqbZq136vBPGOABatafLK3XZ8uyT7fnm2V4J4QAALvwhgERgEsPFlxoY9dkLb&#10;JBs6bZNVH2aRnCAjgEUs2bav2E5/O9WGTNvolSCoCGARaZqH/uZBM21XQalXgnhHAIvW9OGMLXZc&#10;Tf+HRf/iCwEs/CKARWAQwMYPjUp7f9omO6VjipurEcFGAItY8n7GRje6fmMu0w8EHQEsIqmwtNzO&#10;65Zufxi1yCqrORCcKAhg0VrUXu743SoXwGouWMQPAlj4RQCLwCCAjR8HyirtsREL3cIX+0v5PoOO&#10;ABaxoqr6sD340Xz73ftzLI+5pQOPABaRogPB3y7bZSd3SLZRc7d6pUgEBLBoLZpy7fnPl9glPafU&#10;tJ2ZIimeEMDCLwJYBAYBbPzI2lts1/Sfbj2T1jJHYxwggEWsWJdT5FYXfuOr5VZZxYi2oCOARaSU&#10;VVTZS+My7dwu6VZcTrsykRDAorXkF5fbPcPm2nOjl3gliBcEsPCLABaBQQAbP1JW7bbTOqXYtHV5&#10;XgmCjAAWsUKLW7Rpl2TfLt3llSDICGARKQUl5XbDOzOtV/JarwSJggAWrUVzTf+63zT7YPpmrwTx&#10;ggAWfhHAIjAIYOPHK+OX2q2DZ1tZRbVXgiAjgEUsqKyuts6TVtsJ7ZJsx75gBXaoHwEsImV3Yamd&#10;3inFpq/nQHCiIYBFa3Fn6dTUOwuz8r0SxAsCWPhFAIvAIICNDyXlVXZBj3TrNnmNV4KgI4BFLNB8&#10;0r8fvsAe+GieV4KgI4BFpMzbnG8ntk9mrugERACL1vL98mw3TVJ5JQNQ4g0BLPwigEVgEMDGh68z&#10;d9lZXVJt5oY9XgmCjgAWsWBj3gG7pOdU65+6zitB0BHAIlKGzdhsV/ebxkKgCYgAFq2lX0375MZ3&#10;Z1plNXPUxxsCWPhFAIvAIICND29OXGHXDpjuFuJCfCCARSz4bN42O6dLmu0uIvSKFwSwiBStRP7Q&#10;JwuspJwgK9EQwKK1PDp8gT392WKrqmk3I74QwMIvAlgEBgFs8FUf/tFuGTTb7hw6xw6U0XiMFwSw&#10;aG3VNb/Bx0cstIc/WWAVVXRs4gUBLCJB9cUVfTLsja+W19QXnAqcaAhg0RpU75zfPd16Jq2zwz/+&#10;6JUiXhDAwi8CWAQGAWzw7TlwyC7pNdWeGb3EDh+m8REvCGDR2jbvOWgnd0i2YdM3u04O4gMBLCJh&#10;2Y5CN//rhzM20xZJQASwaA07CkrcIqGfL9hmPxLAxh0CWPhFAIvAIIANvnlb8u2szqk2dMYmrwTx&#10;gAAWre2rJTtr6pY0m8Hc0nGFABbhpuDjra9X2Dld023Vrv1eKRIJASxaQ/KqHDujpg80dV2eV4J4&#10;QgALvwhgERgEsMGmTs/YBdvdqJOlOwq8UsQDAli0tk7frXILcG3MpeEbTwhgEW5lFVX2wIfz7Kq+&#10;01gIJ0ERwKI19EtZbxfXtFNWZ3PgJx4RwMIvAlgEBgFssGmetb9MWG6nd0q1Q5XMuRZPCGDRmhSi&#10;3PvhPLum/3Q7eIj9QzwhgEW4bc0vsd8MmOEW4UJiIoBFtGkQymMjFtg1A6Zb/kHam/GIABZ+EcAi&#10;MAhgg21/aYVd3jvDBqZv8EoQLwhg0Zq25hfbr/tNtxfHZHoliBcEsAi3OZv22plvp1ramhyvBImG&#10;ABbRtr+kwm58Z6bdM2yuW5AY8YcAFn4RwCIwCGCDbd6WvXZKpxRbu7vIK0G8IIBFa1KgcnaXNPs6&#10;c6dXgnhBAItwS12V4xbC2VkQrN8UwocAFtGm6ZE0CKXzpNVeCeINASz8IoBFYBDABttbE1fYLe/N&#10;sn3F5V4J4gUBLFrT0Omb7Li2SZZTRNgVbwhgEW7jFm6342vqiyrmf01YBLCItlkb99hZXVLtm6W7&#10;vBLEGwJY+EUAi8AggA2u8spqO79bur02frn7G/GFABat6ZZBs+yVL5d51xBPCGARbgPS1tulvTK8&#10;a0hEBLCItgmLd1ibdkmWtTd4vzn4QwALvwhgERgEsMG1IGufO+Vv+OwsNxE94gsBLFrLnoOH7MT2&#10;ye60YsQfAliE2wtjMu2xEQu9a0hEBLCItr4p6+zcLmnM/xrHCGDhFwEsAoMANpjU2Oj47So74+1U&#10;W5293ytFPCGARWsZPnuLXdxzim3MZVRJPCKARbj97v051uHbld41JCICWETbU58utsc58BPXCGDh&#10;FwEsAoMANph27y+z3w6eZQ9/Mt8qmXMtLhHAojXod3fTuzPtwY/mW2EJc0vHIwJYhNtFPabYBzM2&#10;e9eQiAhgEW1X9JlmQzI2edcQjwhg4RcBLAKDADaYMrcX2jld0y1pxW6vBPGGABatYce+EmvTPtmN&#10;ZtNvEPGHABbhtPfAIbdgX9oapixJZASwiCYtPqx6Z87mvV4J4hEBLPwigEVgEMAG07T1e9zE8zsL&#10;Sr0SxBsCWESb5pIOrWY+mYM7cYsAFuE0fvEOu6Bbuq3YWeiVIBERwCKa1EZRvcNUSfGNABZ+EcAi&#10;MAhgg2n0/G12SscUq2aEWtwigEW0lZZX2R/HZtqZnVOtqIx9QrwigEU43T9snt0+ZLblFvG9JDIC&#10;WERTh29X2c2DZtruQuqdeEYAC78IYBEYBLDBo1Fqdw2daw98NN8rQTwigEW0Ze8vtevfmWmdJ63y&#10;ShCPCGARLvtLKtwBmxfHZnJAOMERwCJa1A+6buAMe2zEQjvAweK4RgALvwhgERgEsMGjORpP7pBs&#10;Xyza7pUgHhHAItq27DloF3RPt6SVTD8QzwhgES7LdxbaqR1TbGD6Bq8EiYoAFtGyv7TCTmiXZG9O&#10;XGFVLEQc1whg4RcBLAKDADZ4Xh2/3C7uMYX51uIcASyibc3uImvTPsk259HQjWcEsAiXMfO3uUX7&#10;pm/Y45UgURHAIlq0ELEW4Bo2Y5MbDYv4RQALvwhgERgEsMGyJrvIzu6SZi9/udQOVVZ7pYhHBLCI&#10;tsFTN9p5XdOtrIK6JZ4RwCIcKqqq7S9fLbezatokxYcIrhIdASyi5YuF210AO21dnleCeEUAC78I&#10;YBEYBLDBoaO8w2dvsRNqGh1LtzP6Nd4RwCKaqg//aNcOmG5//mKp+xvxiwAW4VBUWmH3fzjfnv5s&#10;sVeCREYAi2hQX6hH0hoXwG7fF6x9GJqPABZ+EcAiMAhgg6Oyuto6fLPSTumYYuWMfo17BLCIFnVo&#10;pq/fYye1T7IJS3ZwSl+cI4BFOOzeX2oXdp9iQ6dt8kqQyAhgEQ06++/FsUvt9LdTmP81ARDAwi8C&#10;WAQGAWxwFJaU228GzrCO37FCeSIggEW0HCyrtAc/mm/X9J9u2/IZURLvCGARDhtyD7qFcFZn7/dK&#10;kMgIYBEN+cXldu+H8+zREQu9EsQzAlj4RQCLwCCADQ6daqPOztLtBV4J4hkBLKJl8dZ9dn63dOuX&#10;uo7RrwmAABbh8Nm8bXZO1zQrKi33SpDICGARDdtq+kK/7jfd3p+22StBPCOAhV8EsAgMAtjgmLQ8&#10;287pkmZ5B+h8JgICWESDAtcfVux2U5ss3srBnURAAItweHPiCrtn2FwrrajySpDICGARDRpxf9rb&#10;KbZkG+2VREAAC78IYBEYBLDB0eX71fbb92bZ/lK+q0RAAItoOLKgxVo7q3Oq7S+hbkkEBLAIh9++&#10;N9teGptpFVXMSQ8CWERH8socO7l9sh2q5MBPIiCAhV8EsAgMAthgCK1Q/sdxS62sgs5OIiCARTQo&#10;gL3ng7n22vjlXgniHQEsjtXeg+VuFfJBUzbYYaYtQQ0CWETDgLT1dl1NfwiJgQAWfhHAIjAIYINh&#10;Y94BN//r0Omb6OwkCAJYRINGr53dJc2+XLTDK0G8I4DFsdK80Sd3SLaJmTu9EiQ6AlhEw5MjF9pT&#10;ny32riHeEcDCLwJYBAYBbDBMWLzDTu2YYulrcr0SxDsCWETDsh2FLkhZuYuVzBMFASyO1cC09XZ2&#10;l1RbsCXfK0GiI4BFNFzRe6p1/2GNdw3xjgAWfhHAIjAIYGNfaXmVPfXpYruk51TbVVjqlSLeEcAi&#10;Ggamb3ArCu/YF6wwDi1HAItjUV2zb3p0xAK7vHcGc9LjJwSwiLSDZZXubMCRc7K8EsQ7Alj4RQCL&#10;wCCAjX1rdxfZ5X0yrOv3q918jUgMBLCItMOHf7Qb35lhD3+ygCAlgRDA4lgcKKuwO96fbbcNmc2U&#10;SPgJASwibd6WfDulY4olrdrtlSDeEcDCLwJYBAYBbOzLWJdnJ7VPttXZnCKcSAhgEWk5+8vcQjqd&#10;vlvlwlgkBgJYHIsdBSX2m4Ez7OUvlnklAAEsIm9Qxga7qOdUW76j0CtBvCOAhV8EsAgMAtjYN2zG&#10;Zju3a5pVVh/2SpAICGARaUkrd7sAdtzC7V4JEgEBLI7Fql377bJeGTYkY5NXAhDAIrJ0BuDTny22&#10;awdMdwePkRgIYOEXASwCgwA29r08bqk99PF87xoSBQEsIulQZbX9+YuldnzbJMspYm7pREIAi2Mx&#10;bX2endYpxWas3+OVAASwiCzN/3r9OzPtzqFzrLK62itFvCOAhV8EsAgMAtjYd+vgWfb2d6u8a0gU&#10;BLCIpJ2Fpa4z88ZXK7wSJAoCWByLodM32WmdUt0CoUAIASwiSethaDHi7j+s8UqQCAhg4RcBLAKD&#10;ADa2VVcfttPfTrFP5231SpAoCGARSWuy97u6Zc6mvV4JEgUBLI7Fk58utD+MWuRdA44ggEUkpazK&#10;cSPv09fkeCVIBASw8IsAFoFBABvbtuwpthPaJdm0dXleCRIFASwiKW11jrWpqVsqqphbOtEQwOJY&#10;XNN/ug1MX+9dA44ggEWkaJHQIRkbXX+ohJH3CYUAFn4RwCIwCGBjlxoc70zZYBf2mGLLd7LiZ6Ih&#10;gEUkDa7pzFzdb5p3DYmEABYtVVZRZSd1SLbvl2d7JcARBLCIlOqa/tBL4zLtzvfneCVIFASw8IsA&#10;FoFBABu7tu4ttgu6T7EnP11kBw/RKEw0BLCIpJfGZtrvhy/wriGREMCipZbvKLRTOqbYkq0FXglw&#10;BAEsIqWq+rD99r1ZzP+agAhg4RcBLAKDADZ2zd64x07tlGKj5jL/ayIigEWk/Pjjj3ZlnwzrPGm1&#10;V4JEQgCLlvq0pj1yWe8M25BLZxhHI4BFpGjk/Rlvp9q3y3Z5JUgUBLDwiwAWgUEAG5sUkAybsdmO&#10;b5dky3Yw/UAiIoBFpBSWlLu51EbNyfJKkEgIYNFSr4xf5kaiZReWeiXAEQSwiJSVOwvtlA7Jtjp7&#10;v1eCREEAC78IYBEYBLCxqbyy2t78aoWd3SXNzQWLxEMAi0jQwZ3eKWvdaJKp63K9UiQSAli0hPZJ&#10;mjf6keEL7UAZQRWORgCLSPloxha7su8021HAgZ9EQwALvwhgERgEsLFJq3z+4dNFdt9H87wSJBoC&#10;WETCngNldnW/6XbfsHnMLZ2gCGDRErsKSt38r+2/WcmBYfwCASwi5fGRC+3eD+fZvuJyrwSJggAW&#10;fhHAIjAIYGNTYWmF/e792db+25VeCRINASwiIXNbgZ3XPd16Jq31SpBoohXAzpw50wUyukyfPt0r&#10;PVpWVpY99thjdt5559kbb7zRaCeLALZ1zd2cbye2T7aRc5m6BL8UzQD2iy++sKuvvtpuv/12W7v2&#10;l/sytZ9U59x888126aWX2pAhQ7xb6kcAG7sqKqvdgZ+Xv1jqzg5EYiGAhV8EsIgIdZa6du1qV1xx&#10;hV111VU2atQoVzHVpuuff/653XLLLXbllVdajx49vFvqRwAbm/IOHLKLe061LxZu90qQaKIVwCrM&#10;GDBggKsvdPnggw/q7YR8/fXXrrOj+qdDhw5WXt7wSAQC2Nik6QcmZu6ykzok25JtrGKeqKIRwG7e&#10;vNkFJMnJyZaWlmbHHXecrV+/3rv1iKKiItdWGTdunGVnZ9vq1asbrTMIYFvXF4t2uLmjZ23Y45UA&#10;P4tWADtlyhT7v//3/9qcOXPss88+swsvvNByc4+eTmfFihV2zz332Lx582z79u2ubmkMAWzs0ryv&#10;x7VNssEZm7wSJBICWPhFAIuImDRpkt144422bds2d8T3lFNOsczMTO/WIxYuXGhPPvmk6/yoc7Nn&#10;T+MNZQLY2LQx76C1qenorN3NhPOJKloBrEaJKATRSLQNGza4oEQdm9rUebnvvvts3bp1rhGkekWv&#10;ryEEsLHp8I8/2oC09XZm51Q7xEiShBWNAFbB65///Gfvmtlzzz33iwPCw4YNszvuuMMdWG7Xrp0t&#10;WbKk0XqFALZ1DcnY5IKQzTXtE6CuaASwqh9effVVe//9970Ss3vvvddSU1O9a0e0bdvW3e/111+3&#10;Pn36uAM8jSGAjV3fLt3lFiROWZXjlSCREMDCLwJYhJ0aHW+//bYNHz7cKzH74x//aB999JF37Yhn&#10;n33WHnroITvjjDPssssu+0WQIhoFFbqo0UEAG3smLN5h53RNs8ISvpdEFY0AVnWARrxqBGyIOi29&#10;e/f2rh2hIEWdHI00ueCCCywlJeUXQUntekXBDgFs7Kmq+c7+/MVSu2voXK8EiSgaAeynn35q/fr1&#10;866ZDR482J5++mnv2hFPPPGE/eu//qs7m+fbb791Z/bUDUrU+SooKLB9+/bZrl27CGBbieZ87f7D&#10;GhfA0i5BfaIRwKruUhijka0hClnHjh3rXTtCZ/OcffbZNnfuXOvWrZvdeeedrm1Sm9onqld00cAW&#10;AtjYo++sf+p6a9M+2dbnEMAlIgJY+EUAi7Crrq52Ycx3333nlZh16tTJBg4c6F07Qo2fG264wVat&#10;WuVGoOhvVV61aXTsO++84y4KWghgY88TIxfZQx8vsNLyo787JI5oBbB9+/a1ESNGeCVmvXr1cqPR&#10;atMoNc2jtnjxYps1a5abV62wsNC79YgdO3a4kEX1ikacEMDGnsrqw3bfh/Psja+WeyVIRNEIYDWt&#10;QO0RrwpjddC4tueff95Na6I2ioKPF1980QUmtW3dutVee+01F97q7B4C2NZRUXXY3vxqhZuLsbrO&#10;wTdAohHA6jkef/xxy8jI8ErM/vSnP9n48eO9a0eo76P2iNo4mp5Ac0zrQE5t8+fPd/WKLnpMAtjY&#10;U1lT7/xp3FI7rVOKW5wYiYcAFn4RwCLsFMZ07NjRjSoJ0ag0ncJX2/333+9O51OjQ9ML3HrrrW7+&#10;o9ry8/Nt9uzZ7pKenk4AG2PKKqvs1JrGRtfv11hVNR2dRBWtAFan8r377rteibmFcHr27OldO0Ij&#10;1dTJ0f0VqqqzojnWatu/f78LT1SvaI42AtjYoxDl8t4Z9vHMyE5rgdgWjQB22rRprt4IUdCq0fa1&#10;6cBPKPTQRWfwLFq0yLv1CNU5OgCti9o0BLCt4+ChSnvq08X22/dmeyXA0aIRwKo+6Ny5s7311lte&#10;idk111zjDgzXpoPIatfo/rt373b9nLqvS22sUN2i9gsBbOwpKCm3Bz6ab3e+P8d9l0g8BLDwiwAW&#10;EaFVP3UasEae5eXluWkGFHbo6G5OzpG5cbQAlzoxmv9106ZNdv311zcagjAHbOyZvWmPndQ+2cYv&#10;3uGVIBFFI4AVzZ2mxSo0OmTv3r128sknu0VzNM+rTvmVb7755qf76BRhnc7X2PzSzAEbm7bvK7E2&#10;7ZNs/pZ8rwSJKBoBrOoH1RM6y0Yj4i+++GJ3qq8OIoemIlCQqnntNQXKxx9/bA888ICrgxqi+xPA&#10;to784nK7a+gce208o+dRv2gEsLJmzRpr06aNDRkyxE0/cPfdd7u67M033/zpII8W/FOgqn5T+/bt&#10;7eWXX3blDdFrJoCNPTtq2izXDZxuvZLWeiVINASw8IsAFhGh8OOFF15wIaw6NhrpqpXINRWBViUX&#10;BaoaGat5YB955JFfjDipiwA29rw3daOd1SXNFm/d55UgEUUrgNXBGo16VcB61113uZElCjj69+/v&#10;TgkWdUr0WhSQPProo+62xjoqBLCx6d0pG+yqvtNsZ0HkgjfEvmgEsKKzb8aMGeMummNRtKBf7QVz&#10;VK75GzVlgRYCbGyUEwFs69m9v9Su7jfNPp7F6HnUL1oBrCiE/eyzz9zUA6GDNjNmzLBly5a5vzWq&#10;denSpW6UvaZuqzv9QF0EsLFpze4iO7umPzR1ba5XgkRDAAu/CGARMeqcKJjRJdRRCV0XldV3n4YQ&#10;wMaWsopqu//D+XZZ76nulD8kLm2/0Qhgpb46I1QWUvc+ofvVhwA2Nt08aJY9NmKhFZVS3yeyaAWw&#10;4UYA23q25pfYGZ1TbfbGhs98QGKLZgAbbgSwsWnG+j1u4b+iMtosiYoAFn4RwCIwCGBjy9rdB+yK&#10;PhnW7Yc1XgkSlYLOaAWw4UYAG3s0gk0dmS6aW7pWsI7EQwCL5srcVmDH19QfuUV89qgfASzCbej0&#10;zW7eeiQuAlj4RQCLwCCAjS1T1ubayR2SbWEW0w8kOgJYhNN3y3a5AEX/IrERwKK5JizZYed1Tbey&#10;ClYiR/0IYBFuL47NtEeHL/SuIRERwMIvAlgEBgFsbBmcsdHOeDvVyiurvRIkKgJYhEtV9WF7c+IK&#10;O6Vjim3fV+yVIlERwKK5/jJhud05dI6VV9E2Qf0IYBFOmubq6n7Trev3q70SJCICWPhFAIvAIICN&#10;LS9/sczuGDLbu4ZERgCLcNm9v8xuHTzb/jBqkR1uZO5eJAYCWDTX9QNnuBBWB3OA+hDAIpz2l5Zb&#10;m3ZJNnreVq8EiYgAFn4RwCIwCGBjy28GzLAuHO1FDQJYhItWEj6vW7pNXpHtlSCREcCiOQ5VVtkJ&#10;7ZLs3SkbavZLHMBB/QhgEU5zNu21UzumuKnZkLgIYOEXASwCgwA2dlRUH3anCGuuNYAAFuEydV2e&#10;ndg+yfYe5PsAASya5+vMXa5t8gMHcNAIAliE0wfTN9vFPafa8p2FXgkSEQEs/CKARWAQwMaODbkH&#10;7MT2ye6oL0AAi3AZNGWDXdV3mptTDSCAhV+acuDpzxbbZb0zbEdBqVcK/BIBLMLp+c+X2HUDZlh2&#10;IfVOIiOAhV8EsAgMAtjYMXJ2ll3Sa6o7XRgggEW4PDFqoT3z2WLvGhIdASz8WpW93y7tlWHPfb6E&#10;6QfQKAJYhIsWIr5u4PQjC/+xKHFCI4CFXwSwCAwC2NhQffiwPfjRfLcAV24RnUsQwCI8VLec332K&#10;DUhb75Ug0RHAwq9Jy7PtpPbJtnwHpwGjcQSwCJedBaV2We+pbmFiJDYCWPhFAIvAIICNDdvyS+yM&#10;t1PtpXGZVlXN0V4QwCI8Nu896FYS/nbZLq8EiY4AFn4NTN9gZ3ZOdQdygMYQwCJclmwrcAuHah5Y&#10;JDYCWPhFAIvAIICNDTM37LGTOyTb5/O2eSVIdASwCIcvF223c2s6MvO35HslSHQEsPDrT+OW2oMf&#10;z/euAQ0jgEW4JK/cbad2SrGMtXleCRIVASz8IoBFYBDAxobP52+zE9olEZLgJwSwOFbVh3+0x0Ys&#10;sGv6T7et+cVeKRIdASz8eviTBfbqeE4DRtMIYBEOWix01JytdnzbJNvFAlwJjwAWfhHAIjAIYFtf&#10;1eHD1vWH1e404fyDBFY4ggAWx2rPgUN2RZ8M+/0nC2p+TyyggyMIYOHXze/OtL4p67xrQMMIYBEO&#10;1dWHrWfSWjurc5oLY5HYCGDhFwEsAoMAtvUVlJTbPR/MtYc/nk9jAz8hgMWxWrmr0M7vls4CXDgK&#10;ASz8UHvknC5pNmbBdq8EaBgBLMKhouqwPf/5EnvgI6Y+AQEs/COARWAQwLa+HftK3CIXaWtyvRKA&#10;ABbHLmnVkXnU0tbkeCUAASz8yS8ut+PaJtncTXu9EqBhBLAIh/LKarttyGzr+sMarwSJjAAWfhHA&#10;IjAIYFtf5vYCN/9rThFzHeFnBLA4Fm5qk+/X2Fld0qywpNwrBQhg4c/4RTvsgh5TbH0OHV80jQAW&#10;4VBSXmXndk23iUt2eiVIZASw8IsAFk3KycmxvLzWX92RALb1jVu43S6s6eQUH6Lhh58RwOJYlFVW&#10;228Hz7L236z0SoAjCGDhx6MjFtqdQ+e4uaSBphDAIhy27i12a2Ks2LnfK0EiI4CFXwSwaNLkyZPt&#10;+OOPt5deesmWL1/udv4KXKKNALb1PTlqkd3/4TwXmAAhBLA4FiXllXZO1zT7ZukurwQ4ggAWTQnN&#10;//rs6CVWVkHbBE0jgEU4fLdsl13QfYpt3xes/RMigwAWfhHAokkKV7Zv326jRo2yZ5991lUuffr0&#10;scWLF0d1ISYC2NalyebPrunkdPthjVVVRz+AR+wigMWx2FlQ4qY2WbGz0CsBjiCARVOKD1VZm/bJ&#10;9tqE5VbdCoMDEDwEsAiHLt+vsVsGzbI9B6jnQQAL/whg4ZvCVgUsCmH/4R/+wdq0aeMaAbt2RWfU&#10;EgFs69Iq5TrV5vP526IavCP2EcDiWIydv93O7z7FBbFAbQSwaIoWB1UA22PyWtom8IUAFuHwu6Fz&#10;7YmRi+xgGf1SEMDCPwJYNKmgoMAmTZpkL774ot18883WvXt3y8rKch0j/f3uu+9694wsAtjWNWz6&#10;Znea8MKsfV4JcAQBLI7FI58ssAc/mm/7S6nbcTQCWDRl+c5CN4L+gxmbvRKgcQSwOFYVVdV2SscU&#10;e/OrFe5vgAAWfhHAoklz5861Tp062fTp0y0/P/+oEQZ79uyxzMxM71pkEcC2rj9/sdQu7TXVsgvp&#10;UOJoBLBoqcKScju1phPT7uuVVlnF6cM4GgEsmjJ9fZ4LYCcs3uGVAI0jgMWxytpbbMe1TbJ3p2xg&#10;5D0cAlj4RQCLJm3cuNG2bt3qXTti3bp1tmNHdBu7BLCtR0d37xk2167pP93NBQvURgCLlpqxYY+1&#10;aZds4xZu90qAnxHAoilfZ+6049smWcbaXK8EaBwBLI7VtHV5buqTiUt2eiVIdASw8IsAFk0aO3as&#10;m4KgtmHDhtnUqVO9a9FBANt69hw4ZDcPmmWPj1jolQA/I4BFS302d6ud1CHZ5mza65UAPyOARVOG&#10;ZGx0I9HW5RR5JUDjCGBxrIbPznJtlwVZ+V4JEh0BLPwigEWj7r33Xrvgggvs4osvtjvuuMNdbrvt&#10;Nrvwwgtt2bJl3r2igwC29WzIPWBX9Z1mPSev8UqAnxHAoqW6fr/azaO2dW+wAjZEBwEsGlNds+9p&#10;+/UKF8CWlFd5pUDjCGBxrDp8u8q1XXYVlHolSHQEsPCLABaNGjNmjL355pvWoUMH++yzz9xFZStW&#10;rHChSzQRwLaehVn5dl63dPuKU21QDwJYtISmM3nu88V2Vpc0K60gPMEvEcCiMcWHKu3pTxe76ZEA&#10;vwhgcSwOVVTbU58usvO6p1tlNdOy4QgCWPhFAIsmKfiMhc4PAWzr0RxrmutoW36xVwL8jAAWLVFY&#10;UmEPfDTfbhsym0UsUC8CWDRm78FD9ruhc+yVL6N7RhaCjQAWx2LvwXK7a+hce2T4Aq8EIICFfwSw&#10;aFDHjh1t586d9vXXX9uvfvUrF1LUvsyYMcO7Z3QQwLaeXslr7bLeGd414GgEsGiJHftK7MZ3Z1r7&#10;b1d6JcDRCGDRmO01dcgVfTLcXNKAXwSwOBZZe4vdqPsBaeu9EoAAFv4RwKJB27dvt/LycsvPz7dF&#10;ixb94lJUFN0FDwhgW8/jIxfZc58v8a4BRyOARUss31lo53ZNs++XZ3slwNEIYNGYdbsP2KkdU2xF&#10;TV0C+EUAi2Oh+ubsLmmWsS7PKwEIYOEfASwapPBVoWdDF1U00aTnJIBtHZf0mmpDp2/2rgFHI4BF&#10;SySvyrHj2yVZUSl1OupHAIvGTF2b61YiLy0njIJ/BLA4Fhnrcu34tklWUELbBT8jgIVfBLBoUJ8+&#10;fezss89u8DJv3jzvntFBANs6tucX2wntkmzGeo70on4EsGiJ/qnr7df9WDwHDSOARWPen7appg6Z&#10;ZlUshINmIIDFsfho5ma7qMcU7xpwBAEs/CKARYNUgeTm5jZ40QjZaCKAbR0fTN/k5n/dkBu8hiqi&#10;gwAWLfHYiIX23GimNkHDCGDRmJfGZbqFcKoPs4gf/COAxbF4bcIyt4AoUBsBLPwigEWDduzY4Xbw&#10;+/bts8zMzF9cmAM2/h2qrLLzuqbZgx/Pt/2cJowGEMCiuaqrD9tZnVNt0NSNXgnwSwSwaMydQ+fY&#10;axOW2+EfCWDhHwEsWurHmrrmlkGzrP03q7wS4AgCWPhFAIsGjRkzxi3ANXfuXHvsscd+cVm1Kro7&#10;HwLY6FIjI3VVjrVpn2Qfz9rirgP1IYBFc83etMdO6Zhi6WtyvRLglwhg0RitRP72pNUEsGgWAli0&#10;VGlFVU3bJdlGzt3qlQBHEMDCLwJYNEgViUK36upq1wmqe1HoEk0EsNFVWX3YOn63yi2Sk1dEOIWG&#10;EcCiObRf+cOoRS48ydpT7JUCv6T9PQEsGqKVyPulrieARbMQwKKllu4oPHLweC0Hj3E0Alj4RQCL&#10;Jmmu14yMDHv00UfttttusyeeeMJmz54d9Z0/AWx0HSirtMdHLLTbh8z2SoD6EcCiObbuLbYLuk+x&#10;P47NtOooH8hDsBDAoiGVVYftuLZJ9sGMTZyhg2YhgEVLjZqb5RbgUhAL1EYAC78IYNGkOXPm2J13&#10;3mk//PCDzZs3zyZNmuSur1y50rtHdBDARldOUZnd8M4M65W01isB6kcAC78UlIxftMNO6pBsGevy&#10;vFKgfgSwaMjeg+UugB09bysBLJqFABYt9fqE5XbdgOm2PT9Y+yREHgEs/CKARZO+/PJL++KLL7xr&#10;RwwZMsSNio0mAtjo2lbTuDivW7qlrN7tlQD1I4CFX1qtvEfSWjupfZJVVlV7pUD9CGDRkNXZ+2vq&#10;kWT7dukurwTwhwAWLaEDPTcNmml3DJltB8roi+JoBLDwiwAWDSooKLDt27dbcnKyvfDCC7Zw4ULb&#10;vHmzzZ8/355//nlbuza6IyMJYKNrXU6RtWmXbBvzgtdARXQRwMKv8spqe3Fsplu9HGgKASwaMmVN&#10;rp3xdqpNXctIejQPASxaIv/gIbusV4Y9/dnimnYvo+5xNAJY+EUAiwb17NnTTj31VDv55JPtb//2&#10;b+1//+//bSeddJL967/+q/2P//E/3Dyw0UQAG11T1ubYyR2S7WA5jTw0jgAWfpWWV9ndw+bamxNX&#10;eCVAwwhg0ZARc7LcWTqLtu7zSgB/CGDREquzi+z8mjqnb+o6rwT4GQEs/CKARWAQwEZX/7T19psB&#10;M9yINaAxBLDwS4v7Xdk3w0bOyfJKgIYRwKI+OhX4+c8za+qSabazoNQrBfwhgEVLZKw9Mur+G6Y9&#10;QT0IYOEXASx8USdIi27NmjXLZs6c6S6aoiCaCGCjRyuT3/DOTPvzuKVWVc0q5WgcASz82nPwkBtZ&#10;P3fzXq8EaBgBLOpTVlFtv31vlrtUMJc0mokAFs2lgz5j5m+zNu2TbM3uIq8U+BkBLPwigEWTFLTe&#10;euut9j//5/+0f/iHf7C//uu/tl/96lc2d+5c7x7RQQAbPZvzDtoJ7ZLss3lbmecITSKAhV/zNuXb&#10;KR2TbWdBsAI1tA4CWNQnt+iQXTdghj3z2WIXjADNQQCL5jpcU88MSFtvx7dNsvKqKq8U+BkBLPwi&#10;gEWTJk+ebG+99ZZt3LjROnXqZHv37nVhy6ZNm7x7RAcBbPTM2rDXTuuUYimrcrwSoGEEsPCr2w9r&#10;7IZ3Zlj+wXKvBGgYASzqs273Abus91TrlcRcjGg+Alg0l0bav/LlMrvp3ZleCXA0Alj4RQCLJn31&#10;1Vf25ZdfWlZWlgtitdMfPHiwTZs2zbtHdBDARs9XS3ba2V3SbPZGThNG0whg4Ud19WG7uMcUe2nc&#10;UncKMdAUAljUZ8b6PXZW51T7fvlurwTwjwAWzVVaUWX3DZtnr45f7pUARyOAhV8EsGjSnDlzbOjQ&#10;oW7k6wMPPGB9+vSxm266yZYtW+bdIzoIYKNn6PTNdkH3KbZ8R6FXAjSMABZ+5B88ZMe1TbL+qes5&#10;bRi+EMCiLtUdE5fsdNMkbd1b7JUC/hHAorkOHqq0q/tNt2EzNnslwNEIYOEXASyapA7Ezp07Xciy&#10;dOlSGzJkiKWnp0c9CCWAjZ63J622S3tNdXPBAk0hgIUfG3IOuNDkk1nB+52gdRDAoi4FsB/O3Gwn&#10;tk+28kpG0qP5CGDRXIUl5XZqpxSbui7XKwGORgALvwhg4Vt2drbNmzfP8vLyvJLoIoCNnuc+X2JX&#10;9s2w3CI6j2gaASz8mLsp39q0T7YJi3d4JUDjCGBRlwLY7pPX2hV9MhhJjxYhgEVzrc0ucgeQN+9h&#10;YArqRwALvwhg0aTc3Fx79tlnXWPl7rvvtmuvvdZeeeUV27dvn3eP6CCAjY6q6sN2z7C5dt3AGVZa&#10;zkqfaBoBLPz4flm2ndwhxVJXM4IE/hDAoi6Fri+MybSHP1nglQDNQwCL5hq7cJtd0muq5TAwBQ0g&#10;gIVfBLBo0rfffmvt27e3wsJCV7koeH355Zdt1qxZ3j2igwA2OgpLKuzm92a5yeYPM7oEPhDAwo+R&#10;c7baqR1TbEFWvlcCNI4AFnUpgL1tyGzr/P1qrwRoHgJYNNcr45fbXR/MdX0koD4EsPCLABZNmjx5&#10;sg0fPtyqq4/MtaV/Bw4c6KYjiCYC2OjYtq/Eruk/3d6YsMIrARpHAAs/tPjW6W+n2rocGqfwhwAW&#10;deksnbM7p9mXi5jKBC1DAIvm0EGfq/tOsz+Oy7TSCs4MRP0IYOEXASwapBGu77//vnXv3t0uvvhi&#10;e+ONN1zw+vrrr9uVV15pa9as8e4ZHQSw0bFq1353ms2QjE1eCdA4Alg0RR2Yv0xYbmd1TmNuafhG&#10;AIu6Vu4stFM6ptjyHYVeCdA8BLBojn3Fh+z4tknWK3mdVde0d4H6EMDCLwJYNEgjXzX1gC5vvfWW&#10;vfnmm9auXTv3b9u2bW3TpugGdASw0TFvc76d2zXdvlu6yysBGkcAi6aUV1XbE6MW2fnd0q3SO5sC&#10;aAoBLOoaM3+rXdY7w7L2FnslQPMQwKI5FmzJtzbtkmrqnu0s/IcGEcDCLwJY+FZQUGA7d+50c8G2&#10;BgLY6Ehbk2undkqxJVsLvBKgcQSwaEpBcbndO2ye3TV0jlcCNI0AFnVp7tdbBs203YV8tmgZAlg0&#10;x+j52+zkjik2a+MerwT4JQJY+EUAiyapAzRs2DC76qqr3NQD+nf06NFR3/kTwEbHV0t2ulNtOE0Y&#10;fhHAoik79pXYje/OtDcnMrc0/COARV2//2S+PfDRPNtXXO6VAM1DAAu/NOK143er7Iy3U21bPqPu&#10;0TACWPhFAIsmzZgxw2644Qbbtm2bu66pB26++WZbvny5ux4tBLDRMWzGZjuxQ5IdPsxpNvCHABZN&#10;WZ9TZFf0zrCPZ232SoCmEcCitsqqw3ZapxR7cUymlVUwlQlahgAWfpVVVtnjIxfaBd3TXf0DNIQA&#10;Fn4RwKJJ48ePtxEjRnjXjhgwYIBNmzbNuxYdBLDR8cZXK+yWQbO8a0DTCGDRlGU7Ct38r8mrdnsl&#10;QNMIYFHbxryDdlzbJOuftp65GNFiBLDwK2d/md02eLY9/dkirwSoHwEs/CKARZMUtN522222d+9e&#10;dz03N9duv/12y8zMdNejhQA2Ou4YMsc6fLvSuwY0jQAWTZm/ZZ+bW1pBLOAXASxqS1+T4wLYrzN3&#10;eiVA8xHAwq+12UV2Sa+pNnJOllcC1I8AFn4RwKJJCib69etnl19+uV133XV22WWXuTlhox2EEsBG&#10;nkaUnNct3UbP3+qVAE0jgEVTpqzJdXNL7zlAIAX/CGBR28eztrgAdsm2fV4J0HwEsPBr9sa9dlL7&#10;ZFu7u8grAepHAAu/CGDRpJkzZ9r06dMtJyfHNm/e7EbAtgYC2MjbX1rhOjdqcAB+EcCiKZpbWlMQ&#10;VDO3NJqBABYhVdWH7a2JK1wbpbCEBbjQcgSw8GvknK12dpc0q6ypf4DGEMDCLwJYNGny5Mn26aef&#10;upClNRHARt6a3UV2cscUW7Fzv1cCNI0AFk15+Ytl9tDHC7xrgD8EsAgpKCm3Bz6ab7e+N9srAVqG&#10;ABZ+vTp+ud3/4TzvGtAwAlj4RQCLJi1atMiuuOIK69mzpw0fPtxGjRrlLtnZ2d49ooMANvI0v5qm&#10;IFiXw6k28I8AFk25fcgca/8Nc0ujeQhgEbIp76Bd2H2KjV2w3SsBWoYAFn7d8M4M6/L9au8a0DAC&#10;WPhFAIsmLV261F577TV79dVX7Y033rA333zTXTZu3OjdIzoIYCNvxOwtdmXfDMvaG7xGKVoPASya&#10;ogM7H0zf7F0D/CGARciirfvcPNJ5RdTVODYEsPDjYHmlndAuycYv2uGVAA0jgIVfBLBo1Nq1a+36&#10;66+3M8880x566CHbtWuXd0v0EcBG3l++Wm63Dp5tu/fTaYR/BLBoTEVVtQtOJiymE4PmIYBFiEIQ&#10;zcUIHCsCWPgxd9NeO61Tqs2u+RdoCgEs/CKARaNuvPFGGzRokC1ZssTat29vH374oVspvzUQwEbe&#10;ze/OtEeGL7CiUj5j+EcAi8ZkF5ba8e2SLHV1jlcC+EMAi5B236y024cw/yuOHQEs/BgydaNd1nuq&#10;Wx8DaAoBLPwigEWj/u7v/s4KCgrc35s2bbLOnTtbdXW1ux5tBLCRVVJe5U61eeXLZW61YcAvAlg0&#10;JnNbgRtFMmsjo0jQPASwEB34v6JPhnX6dpVXArQcASyaojrnyVGL7JZBsyyniHocTSOAhV8EsGjU&#10;f/tv/83Gjx9vP/zwg3300Uf24IMP2qRJk9z1vXuj25kmgI2stbuLXAD7zpTozu2L4COARWO+ztxl&#10;53dPtyXbjxzMA/wigIXoALGmMRk5J8srAVqOABZNKa2ocgd9Hv54gR2qbJ2BRwgWAlj4RQCLRj3w&#10;wAP26KOP2mOPPWaPPPKIu66/dVm9OrqrQhLARtasjXvcacLjFrLCMJqHABaN6Zey3q7qN8025tEo&#10;RfMQwEI25B60E9sn2XdLW28dAsQPAlg0ZcueYrd4aIdvV7Xa1HsIFgJY+EUAi8AggI2s75btciNM&#10;0lbneiWAPwSwaIg7jW/kIvvte7Msh8X90EwEsJCp63LtjLdTbdq6PK8EaDkCWDRl5sY9dnpNnTNm&#10;wTavBGgcASz8IoBFYBDARtaI2Vl2XNskW7KN04TRPASwaEiZdxrf74cvsHJO40MzEcBChte0Ty7o&#10;PoX2CcKCABZNGbtgu7Vpn2RLmToJPhHAwi8CWAQGAWzkKEDrPGm1C2DzmGwezUQAi4ZkF5ba+d3S&#10;7Y2vVnglgH8EsJA3a+qPq/pOs617i70SoOUIYNGY6po2bd+Uda5PVFJR5ZUCjSOAhV8EsAgMAtjI&#10;KS2vsuc/X2IX9Ui3w4eZ6wjNQwCLhmhxv3O6plm/1PVeCeAfASwUhtz9wVy78d2ZVlRG+w/HjgAW&#10;jdGiWy+NW+rqHMAvAlj4RQCLwCCAjZyCkgp78OP57jRhoLkIYNGQBVn5dmbnVPt07lavBPCPABZ7&#10;DhyyX/ebbo+PXGiHWQwHYUAAi8YcPFRpdw6dY20ncuYO/COAhV8EsAgMAtjI0bQDtw2ebR2+XemV&#10;AP4RwKIhk1dk2ykdky11dY5XAvhHAIvM7QV2fvcp9t7UjV4JcGwIYNGYfcXldmFNnfPloh1eCdA0&#10;Alj4RQCLwCCAjZydBSVuhMnHM4MXoKH1EcCiPj/++KN9MGOTHd82yXbsC1aAhthAAJvYVIeMW7jd&#10;TmyfbMt3FHqlwLEhgEVjNuYesDbtkmxN9n6vBGgaASz8IoBFYBDARs6G3IN2xtupNnfTXq8E8I8A&#10;FvWpPvyjdfthrZ3cIcn9RoDmIoBNbKpD3py4wq7um+HCWCAcCGDRmEnLsu28bmksSoxmIYCFXwSw&#10;CAwC2MjJWJdrJ3VItgMscIEWIIBFfcorq+31Ccvsmv7TvBKgeQhgE5vqkJvenWmdJ632SoBjRwCL&#10;xvSYvNZuGTTLCkvoE8E/Alj4RQCLwCCAjZz3MjbaNf2mWxWj1NACBLCoT2lFlT392WJ7+JP5XgnQ&#10;PASwiW3yit12WqcUzs5BWBHAojEPfDTfnhy10ErK+YzhHwEs/CKARWAQwEbOM58ttidGLrLDhznF&#10;D81HAIv6aCXhe4fNs79MWO6VAM1DAJu4yiqq7Pxu6fboiAW2v5R2H8KHABYN0bQnZ3dJs3Zfr7SK&#10;KgalwD8CWPhFAIvAIICNDM2rdlnvDOvy/Wo7zBxraAECWNRHp+9d2XeaDZ+V5ZUAzUMAm7jW5RTZ&#10;cW2TbNDUjcz/irAigEVDdu8vdQuHvke9g2YigIVfBLAIDALYyMgvLnednE/nZtHYQIsQwKI+eUWH&#10;3NzS8zZz+jBahgA2caWvyXVByDeZO70SIDwIYNGQ2Rv32ontk2zC4h1eCeAPASz8IoBFYBDARsbM&#10;DXvcHGspq3O8EqB5CGBRH9Utp9bULdmFpV4J0DwEsIlr+Owsa9Mu2RZm7fNKgPAggEVDRs3JstM7&#10;pdpcDhyjmQhg4RcBLAKDADYyhk7bZBd2n2JLtxd4JUDzEMCiPgPS1tv178ywgpJyrwRoHgLYxFRZ&#10;VW2vjl/mRtDvK6b+QHgRwKIh7b9eaed0SbNt+4q9EsAfAlj4RQCLwCCADT9NOfDCmEz7db9pjFJD&#10;ixHAoj4PfDjfnhy5yIrLq7wSoHkIYBOT2iO3DJrlViIHwo0AFvUpr6y2R4YvtIt7TXV/A81BAAu/&#10;CGARGASw4XewrNJueW+W3T54No0NtBgBLOoqr6q2099OtY7frbLKalYSRssQwCamKWty7dSOKbZs&#10;B2fmIPwIYFGfvANldtuQ2fbYCA78oPkIYOEXASwCgwA2/JZsL7ALuk+xvinrWIALLUYAi7o25B5w&#10;C+h8NGsLdQtajAA2MQ2Zusmu6juNugMRQQCL+mzIPWhX1tQ776Sv90oA/whg4RcBLAKDADa81LH5&#10;OnOXndQ+2Vbt2u+VAs1HAIu6Ji3bZad0TLGUVSzuh5YjgE1ML3+x1H7/yQLvGhBeBLCojxb8O6tz&#10;qmWsy/NKAP8IYOEXASwCgwA2vBTA9k9db2d1SbOKKk4RRssRwKKuPinr7Myajszq7CKvBGg+AtjE&#10;dOvg2db265XeNSC8CGBRn8krst2ZOyz8h5YggIVfBLAIDALY8Dr844/21KeLmOsIx4wAFrVpPukn&#10;Ri6yi3pOtaIy6mu0XLQCWNUDO3fudBf93RCFHtu2bbOiosYPLBDAtlxV9WE3en7o9M1eCRBe0Qxg&#10;Fcbs2LHDsrOzrby84WBPbRDdr7H7CAFs5AyautEu6TXVuwY0DwEs/CKARWAQwIZXZXW1a2gMnb7J&#10;KwFahgAWtW3NL7bfDJxhL3+5jDkccUyiEcAqTH399dftD3/4gz311FP25JNPuvZGXdU1+8yRI0fa&#10;ySefbAMGDPBK60cA23Lrcw7Yie2T7fvl2V4JEF7RCmB37dplt956qz3//PP20EMPWadOneoNWPV6&#10;3nzzTTvttNNs8eLFXmn9CGAj54/jMu2R4Ux9gpYhgIVfBLCImPHjx9uZZ55pl1xySaMNipUrV9oJ&#10;J5xg6enpXkn9CGDDa+mOAjfKZNmOQq8EaJloBrDff/+9nXPOOXbhhRfa3LlzvdJfWrt2rf37v/+7&#10;ffnll15J/Qhgw29R1j47u0uaO50POBbRCGBVj9x///0uLFU9cNVVV9mYMWO8W3+2bt06e/nll11Q&#10;QgAbOROW7LBzu6bZ/C35XgkQXtEKYPv3729PPPGEC11Vh6k/tGjRIu/Wn6m/pDbU448/TgDbim56&#10;d6Z1/X6Ndw1oHgJY+EUAi4iYNWuWnX322TZv3jwXmBx//PGWlZXl3fozne53zz332B133GGTJ0/2&#10;SutHABteo+ZkudU+t+UHa249xJ5oBbBLly51HRjVL2lpafbP//zPtn79L1erzcvLs8cee8zuvvtu&#10;+/TTT73S+hHAht+3S3dZm3ZJtvcAnymOTTQC2AkTJljnzp29a2Y9e/Z0QWttqideffVVW7hwoXXo&#10;0KHeAFajvRWK6KIOGAFs81Uf/tGe+3yJXdN/um2nbYIIiUYAqzBGo+mTk5O9ErMXX3zRvvrqK+/a&#10;EVu3brWXXnrJ1XEagV9fAKv7fPHFF+6iUfgEsOFXXlllJ3dMsbELtnklQPMQwMIvAliEnTohvXv3&#10;dkd+Q3TqzejRo71rR6jx0L17d5s2bZprfNQXwKoyU8dHlz179hDAhtEbXy232wfPtrwiOog4NtEI&#10;YFWvqOPx9ttveyVmjzzyiA0ePNi79rN3333XvvvuO/ea6gtgdSpxqF7Jz88ngA2zHpPX2jUDpjP9&#10;AI5ZNAJY1RH9+vXzrpmrU55++mnv2pH6rX379q5c7ZaGAtgNGza4ts7NN99sN9xwAwFsC+wsKLHL&#10;emfY859nurlggUiIRgCrukthjAaihGiqk7Fjx3rXjrRFnnvuOXcGoPaXDQWwmndaB4p0+eyzzwhg&#10;I2DVrv3urMCZG/d4JUDzEMDCLwJYhJ0aFAo+FICEaN6jgQMHeteOhCkzZ850p/KpkdJQAJuamurC&#10;EV1+9atfEcCGiT7/3743yy3AxSI5OFbRCmD79u1rI0aM8ErMevXqZe3atfOuHbnPkiVL7JlnnnHh&#10;akMB7Jw5c9yo/FC9QgAbPvoO7vlgrr38xTKvBGi5aASwaqu89dZb3jVzdUrtekV1w/nnn/9TW+Rv&#10;/uZv7G//9m/daLTa1PbRmToKdXTAmAC2+WZt3GtndU61z+czCg2RE40AVu0izf1aexokjYidNGmS&#10;d+3ImX3/9E//9FPd8td//df2j//4j41OQ8AUBJExet42u7jHFFu5a79XAjQPASz8IoBF2KkTos7L&#10;uHHjvBJzQciQIUO8a+bmQ/q3f/s3F5R069bNLr74Yldp6ShvbXosdX500Ug1AtjwKKuospM7JNur&#10;45dZRVW1Vwq0TLQCWI1sHTp0qFdibiRaly5dvGtHwpo2bdq4OddUr1x++eV21113uZFptdWuVwoK&#10;Cghgw+hAWYUbRTJu4XavBGi5aASwq1atcqNWV6xY4eak19z1s2fPdn8nJSW5ukftD01tossrr7zi&#10;pixoLFzVbQSwzaPPecyC7damfbKt3V3klQLhF40AVhS+XnrppbZx40ZXp1x00UW2efNmd+ZfZmam&#10;azuF6hVdHn74YTe9UmP9HALYyHht/HK78Z0ZtmMfU5+gZQhg4RcBLMJOjegPP/zQzXUUooC19ghX&#10;BSBTp061jIwMd7nzzjutR48eVljY8IJQzAEbPhvzDthxbZNsYNoG930BxyJaAezEiRPdKXohWoir&#10;9ugS1Svq2ITqlfvuu8/eeOMN27t3r3ePX9JIWQLY8Fm8dZ+d1inF5rGADsIgGgGs6g2NZj3jjDPs&#10;9NNPd6PmVfb+++///+3dB3hU153//yf5/zbZlE12k2w22U3ijns3bnHvcYt7iXuNHZe4ht6bwWCK&#10;bWzTbGPcwBWrSyBEFb2LKppoQkISRUJIwt+/Poc7MAYBg9HM3Dvzfj3PPDBnpNHVjO6Zcz7n3HPc&#10;AM6e9rUEQTgC2IOn9V/bj5zrNvBj+QFEU6wCWNVfulKnSZMmdsYZZ7h+j9pLmnyiK3r2tK8lCMIR&#10;wDY+tS8v7Zlrt701wTZt43XF90MAi0gRwCIqNJP1wgsvdGu8Pv/883bddde5RoNCVs1M29O+liAI&#10;RwDbeDLnrXMB7Iipq7wS4PuLRQAra9ascXWJZp/pkuGLLrrIKioqrE+fPm6DnD3tawmCcASwjeuD&#10;icutaedst54acKhiEcBGAwHswauuqbN7Bk6yR97de5d4oDHFKoCNBgLYxleyudpO7ZBp/ximWclM&#10;SsH3QwCLSBHAImpWrFjhLt/T5TSlpaWuTJf66bK+Pc2cOdPWrl3r3WsYAWzjeXvMUhfATl2+0SsB&#10;vr9YBbBSVFTkdhXW+tChma0LFixwa7/uSfWN6qH9IYBtXC0/n22X9xpjy7mMD42AADZ5VG6vtXO6&#10;ZNnAvEKvBIgOAliEm76izE5ok259cxZ5JcDBI4BFpAhgERgEsI1Dl/a9NHyWHdE8xUo2Ezrh0MUy&#10;gG1sBLCNR5fxXd9vrN3Sf7xt3Eo9jUNHAJs8Vm2sdAPDM1fseykqoDEQwCLcVzNXu30xMubufyIQ&#10;sD8EsIgUASwCgwC2cawtr7Jr++bZ/YPyudQGjYIAFrKpqsZO75Bpjw2dyhqOaBQEsMnjs2mr7MxO&#10;WbaK2fOIMgJYhGjg+PWcxXZ4sxRbUULdg++PABaRIoBFYBDANo6JS0vs6JapNo1ZJmgkBLCQeasr&#10;7MS2GfZKWoFXAhwaAtjk8fKImXZ9v3FcmYOoI4BFyPbaHfV1zyw7pV2m2wgQ+L4IYBEpAlgEBgHs&#10;odOM18eHTrVreud5JcChI4CFfDNr52V8I2eu9kqAQ0MAmzzULnnkvSm2hV3IEWUEsAjRlTt3vj3R&#10;Hn1/ilcCfD8EsIgUASwCgwD20M1YWWbHtk6zgWPZ5AKNhwAWtfV/A91SC9za0kUbK71S4NAQwCYH&#10;1R9NWqXZSyNm2fbaOq8UiA4CWIRs2LzNzu2abUPGLfNKgO+HABaRIoBFYBDAHrruaQvs7M7ZNqeo&#10;3CsBDh0BLCoqt9stb463ewfleyXAoSOATQ7FFVVuA66uqQVuTUYgmghgEbJo3SZX9yxYU+GVAN8P&#10;ASwiRQCLwCCAPTTaFOf2tybYFb3GWOmWaq8UOHQEsJiyrNSOb5NuowrWeyXAoSOATQ6zVpXZ4c1T&#10;bBBX5yAGCGAR8sGkFXZWpyzbuJV+EQ4NASwiRQCLwCCAPTQrSrfaed1y7LH3p9oOZpigERHAJjfN&#10;WLvrnUl2fb+xVlFF/YzGQwCbHNLmrLEjm6fa17PWeCVA9BDAIuSZD6fbbf3Hs/Y0DhkBLCJFAIvA&#10;IID9/hSQfDVztR3XOt1GzmKDHDQuAtjkNruo3M1ee2PU4vq/BQZ30HgIYJPD4HGFdnTLVJtUWOqV&#10;ANFDAAtRe+WcLtn20vCZVs3a0zhEBLCIFAEsAoMA9vvT8gNPDptml/fMZZQXjY4ANrkNm7TCTmiT&#10;brkLi70SoHEQwCaHzinz3SZcS4u3eCVA9BDAQlaXVdrhzVLsdQ0ec2UgDhEBLCJFAIvAIID9/qq2&#10;19qp7TNsIOurIQoIYJOXZte3+mKOnd4xy5YWB68zC38jgE18dfWfH09/ON2tIb2ZAWLEAAEsJH3u&#10;WjfwM5KlT9AICGARKQJYBAYB7PeXNW+tndA23eazyyeigAA2eW2prrHb3ppgl/YcbZXVtV4p0DgI&#10;YBPf1m21dv/gfDuvaw5LmCAmCGAhPTIW2CntMtwmgMChIoBFpAhgERgEsN/fA4Mn201vjLeSzezy&#10;icZHAJu85qwut3O75lj7r+e52bBAYyKATXwbNm2zm94cb/cNyvdKgOgigEVtfbv1wSH51rRzlpVV&#10;0q/EoSOARaQIYBEYBLDfz8J1m+ywZinW5qu5bi1YoLERwCav3tmL7Lg26Va4gbUb0fgIYBPfqo1b&#10;7crXxrg2ChALBLDYsHmbXddvrN3af7xXAhwaAlhEigAWgUEAe/AUuHYYOc+ObJFiU5Zt9EqBxkUA&#10;m7zufGeiPfHBNO8e0LgIYBPfkuLNdmH3Ufbm6CVeCRBdBLAoWFth53fLccsQAI2BABaRIoBFYBDA&#10;HrzV5VV2TZ88+9uAiVwejKghgE1OdTu+tWNbp9l745d5JUDjIoBNfAVrNlnTztn22dRVXgkQXQSw&#10;GLd4g53QJt3yFhZ7JcChIYBFpAhgERgEsAdv8rJSt7Pw2EU0MBA9BLDJKWX2GjuxbbpNqa9ngGgg&#10;gE18M1eW2UltM1wgAsQCASw+zF9hR7dMtYoq+pRoHASwiBQBLAKDAPbg9Uhf4GaW1NSy9iuihwA2&#10;+dTVv+e39Z9g1/YZa2vKK71SoHERwCa+/MJSO7pFqluKAIgFAli0/nKuXfXaGK4ORKMhgEWkCGAR&#10;GASwB0frv2p38pZfzPFKgOgggE0+s1aVueUH2nw5xy1FAEQDAWziG1Ww3m0UurmKQAmxQQCLW94c&#10;by98OtO7Bxw6AlhEigAWgUEAe3AWrN1kR7VIta9mrvZKgOgggE0uO7791vqPXmyHN0uxqcvZ3A/R&#10;QwCb+EZMW2VNWqUyEw0xQwCb3Grqdrjlk95l/Xo0IgJYRIoAFoFBAHtwPp2y0k5tn2GTCku8EiA6&#10;CGCTy9bqWnvsval2Xtds994D0UIAm/jeyVtqZ3fJ8u4B0UcAm9zmFJXb0S1SbDzrTqMREcAiUgSw&#10;CAwC2IPT+ss5duEro1lXDVFHAJtcisoq7Zwu2dZ/9BKvBIgOAtjE12HkPPtLnzzvHhB9BLDJbeDY&#10;QteGmb+GoAyNhwAWkSKARWAQwEZOlwjf+Pq4+k7NWCuv5PVCdBHAJpevZ66249ukuyAWiCYC2MT3&#10;4JDJ9vj7U717QPQRwCa3x+rrm2v7jrW15dTPaDwEsIgUASwCgwA2cqVbqu3P3XLsvkH5LowFookA&#10;NrncNzjf7nxnolVtr/NKgOgggE1sWvf1wu6jrEvKfK8EiD4C2ORVU7vDmnbOcv2jquparxQ4dASw&#10;iBQBLAKDADZy81ZX2BkdM61raoFXAkQPAWzy2FZTZ01apVmX1PlWx/qviDIC2MRWWV1jR7VIsaET&#10;l3slQPQRwCav5SVb7YQ26dbyi9ls/IdGRQCLSBHAIjAIYCOXU7DeTmibbl/NWO2VANFDAJs8Fq7b&#10;ZEc03xmY0HlBtBHAJra5q8vt6JapljlvnVcCRB8BbPLKW1TsBpHfn7jMKwEaBwEsIkUAi8AggI3c&#10;J5NX2lEtUus7NxVeCRA9BLDJY+Ssneu/EpggFghgE5vWkz61faZNKiz1SoDoI4BNXu9PXO4GkfOX&#10;UeegcRHAIlIEsAgMAtjIaFba22OW2mHNUqxsK68Voo8ANnm8mrHATuuQabOLyr0SIHoIYBNbn+xF&#10;dl7XHJu3hsFixA4BbHLSskkdRs6zw+v7RxVsUIxGRgCLSBHAIjAIYCOjBobWfj2+TRqXCCMmCGCT&#10;g+qTvw+daud2zbHiTQRLiD4C2MT2z49n2GU9c21VabDeXwQbAWxy2lpdY4+9P9Wuem2MVwI0HgJY&#10;RIoAFoFBABuZmrod9uKnM+1KGhiIEQLY5LBlW43d+Po4u7p3ntXW1zNAtBHAJi4N6Nz4+li7vt84&#10;K2c2GmKIADY5lWzeZn/pk2dtv5zrlQCNhwAWkSKARWAQwEZme+0Oe3DIZHv4vcleCRBdBLDJYWVp&#10;pZut9sxHM7wSILoIYBNX5fZaO7/bKLvj7QkM6CCmCGCTU1FZpZ3cNsNS56zxSoDGQwCLSBHAIjAI&#10;YCNTtb3Obnh9nLX7mhFexAYBbHKYVVRuTTtn21tjlnglQHQRwCau1eVVdnZ9ffLsx9O9EiA2CGCT&#10;04QlJW6D4rX1dQ/Q2AhgESkCWAQGAWxktlbX2pmdsmzopBVeCRBdBLDJYfySDXZyuwxLn7vWKwGi&#10;iwA2cS1Yu8lO75hlXVLmeyVAbBDAJqd+OYvsou6j3HJKQGMjgEWkCGARGASwkVlRstXt8KnZakAs&#10;EMAmh8x5a+2Ylqk2ZzV1C2KDADZxTVlW6gZ0BuQF73MDwUYAm5zuH5xvD9TfttXUeSVA4yGARaQI&#10;YBEYBLCRGT51pZsBu2pjsDqsCC4C2OQwYtoqN7izcUu1VwJEFwFs4hpVsN5OaJNuX84o8kqA2CCA&#10;TT5aZ/qU9hnW7qu5rDmNqCCARaQIYBEYBLCReXn4LLuh3zgr3UKghNgggE0O74xZYse2TnO7lwOx&#10;QACbuL6asdqatEqzcUs2eCVAbBDAJp8lxZvtiGYpNmTcMtowiAoCWESKABaBQQAbmWt659kj701h&#10;jSPEDAFsctBajRd2H+XdA6KPADZxDZ203I5snmIL19FZRWwRwCafL2YU2fFt0i1r/jqvBGhcBLCI&#10;FAEsAoMA9sCqa+rs6Jap1vzz2VbDJTaIEQLY5PDcJzPs9rcmePeA6COATUyagfbm6MV2WLMUK9vK&#10;kiaILQLY5NNh5Dw7o2OWFayt8EqAxkUAi0gRwCIwCGAPbLm3AVfvrIVeCRB9BLDJ4c63J7oQFogV&#10;AtjEVFe3w7qlFtjRLVK4HBgxRwCbXGrr6uyudyban7uNsk1VvG6IDgJYRIoAFoFBAHtgeQuL7Yjm&#10;KfbJlJVeCRB9BLCJTyHJGR0z2bEcMUUAm5hqandYs89m2/mv5HglQOwQwCaXdRVVdlXvPLt34CQG&#10;fBA1BLCIFAEsAoMA9sA+mLTcjm6RanmL2NQCsUMAm/hWl1W6wR0N8gCxQgCbmKpr6+yJD6barf1Z&#10;0gSxRwCbXOauLrdzumRbn+xFXgnQ+AhgESkCWAQGAeyBvZqxwO0qXLCWyh+xQwCb+LRj+ekdM+s7&#10;MqyfhtghgE1MVdvrO6oDJtlTH073SoDYIYBNLqMK1ttxrdNs/GImpyB6CGARKQJYBAYB7P7t+PZb&#10;e/6TmfWNjHQr2cymFogdAtjE13HkfLu8Z66tKA1WEIZgI4BNTFura+3avmOt0zfzvRIgdghgk8vA&#10;sUutSatU27yN1wzRQwCLSBHAIjAIYPdPM0oeHDLZTuuQYTt2sMYRYocANvHd+c5Ed7lwyRYGdxA7&#10;BLCJSRvh/PmVHBs0ttArAWKHADa5PPPRdLul/3jvHhAdBLCIFAEsAoMAdv9Kt1TbbW9NsFtpZCDG&#10;CGATW23dDrcB1yPvTbFtNbVeKRB9BLCJqaJyu53cLsNSZ6/xSoDYIYBNHtp068Luo6x7eoFXAkQH&#10;ASwiRQCLwCCA3b+ijZV29WtjrNlns7wSIDYIYBPb+ooqt7Z0889ns4MwYooANjEVb95mhzdLsekr&#10;yrwSIHYIYJOHNhA9snmK5RSs90qA6CCARaQIYBEYBLD7t2j9Jju/W44NyAteCIZgI4BNbDNXltnR&#10;LVPt9VGLvRIgNghgE5M281MosnxDsN5XJAYC2OQxdOJyO6tzls1fwwaiiC4CWESKABaBQQC7f7NX&#10;ldsp7TMtc946rwSIDQLYxJYxb60d2SLVvphW5JUAsUEAm5hS56ypb69kuNlpQKwRwCaPh9+bbNf3&#10;G2vrKqiLEV0EsIgUASwCgwB2//ILS+zoFqm2cB0VP2KLADaxfTBxubtceOLSEq8EiA0C2MTU8ovZ&#10;dk3vPNPa9UCsEcAmh5raOjupXbo97Navr/NKgegggEWkCGARGASw+5c+d60LSbZWs0kOYosANnFp&#10;zdfXMhfaYfV1y/ISLhdGbBHAJp7ttXXWtHOW25mcUATxQACbHBav3+zWr+/4zTzWr0fUEcAiUgSw&#10;CAwC2P17f8Iyd0kfjQzEGgFs4qqt2+FmqymA3VbD4A5iiwA28cxbU+EGi/uPXkJ7BXFBAJscNDHl&#10;qBap9tm0VV4JED0EsIgUASwCgwB2/7qnFdgVPcd494DYIYBNXJXba+3JYdPsvK7ZXgkQOwSwiSdt&#10;zhq3qd83s9d4JUBsEcAmPg3uaONQDfawARdigQAWkSKARWAQwO7f85/MtLvfmeTdA2KHADZxlVdu&#10;r69XJtq9g6hbEHsEsInnvQnL7NhWaTZhCWtKIz4IYBOfljp5afgsO75NulVt5+odRB8BLCJFAIvA&#10;IIDdv9v6T7BnP5ru3QNihwA2cW3YvM2u7TvW2n41xysBYocANvG8mrHAjm+dbgXMSkOcEMAmPg0e&#10;3zVgkt1df2OpE8QCASwiRQCLwCCA3beNW6rdQvNDxhd6JUDsEMAmrtVllXbBKzk2eBx1C2KPADax&#10;KAh5ecQsO7Fthq2r4LVBfBDAJr7V5ZV24Suj7M3RS7wSILoIYBEpAlgEBgHsvn0+bZWd3C6DS/oQ&#10;FwSwiWtZyZb6uiXdRhWs90qA2CGATSw1dTvs0fem2Cn17ZVtNXVeKRBbBLCJTzPstQHXrKIyrwSI&#10;LgJYRIoAFoFBALtvz3w0wy7rmWsrS4PVSUViIIBNXOrEaBOLpcVbvBIgdghgE8vmbTXusuBL69sr&#10;QLwQwCa+r2authPbptvWal4nxAYBLCJFAIvAIIBt2I5vv7W/9Mmzv74+zjZV8dog9ghgE1fuwvVu&#10;x3IFJ0CsEcAmluJN2+zG+rbKg0MmeyVA7BHAJj6tNX1FrzHMtEfMEMAiUgSwCAwC2IZtqqqx87rm&#10;2L0DJ1ndjh1eKRA7BLCJ64NJK6xp5yyr2k4nBrFHAJtYVpRudaFImy/Z1A/xQwCb+B4fOtXuG5Rv&#10;1QSwiBECWESKABaBQQDbsGUbttiZnbKs+eezvRIgtghgE1enb+bbNb3z6MQgLghgE8vconI3oPPh&#10;pOVeCRB7BLCJT8uyacO/2jompiA2CGARKQJYBAYBbMOmLtvoNuDqn8tOn4gPAtjEdU2fPHvqw+lu&#10;8xwg1ghgE8v4xRvs6BYpNm91uVcCxB4BbGLbXlvnNuB6LWthffv0W68UiC4CWESKABaBQQDbsPS5&#10;a+241mmWOnutVwLEFgFsYioqq3QbcL09Zol9+y2dGMQeAWxi+WTKSju6RSoDOogrAtjEtnDdJjui&#10;eYp9mL/CKwGijwAWkSKARWAQwO5Nocj7E5bbkfUNjflrKrxSILYIYBPTJ5NXul2ERy9Y75UAsUUA&#10;m1g6pcx3a8AC8UQAm9i+mrHaTqhvu+QU0HZB7BDAIlIEsAgMAti9aW2jdl/Ps2NbMaME8UMAm5g6&#10;jJxnTTtl2cK1NCYRHwSwieWBwflucxwgnghgE1u3tAI7s2MWS50gpghgESkCWAQGAezeKrfXV/YD&#10;J9lD707xSoDYI4BNPJpd/8h7U+yCV0bZhs28NogPAtjEckmPUdYldb53D4gPAtjEpTVfHxwy2bVd&#10;SjZXe6VA9BHAIlIEsAgMAti9VVRut6ads+3d8cu8EiD2CGATT9X2Wrvh9bF25WtjmF2PuCGATRx1&#10;9fXIMS1T7b0JtFcQXwSwiauiqsau7ZtnN74+zurYgAsxRACLSBHAIjAIYPe2ZP1mt0lOwTrWf0X8&#10;EMAmnnUVVXZ5z1x7hNn1iCMC2MQR2tQvbQ4bhiK+CGATV2HxFruw+yhrNmK2VwLEBgEsIkUAi8Ag&#10;gN3bN7PX2KkdMm1tOZ08xA8BbOLRuq/nd82xLilcLoz4IYBNHHmLNrhN/cYv2eCVAPFBAJu4Ji8r&#10;tdM7ZtoHE5d7JUBsEMAiUgSwCAwC2L29mrHA7ShcwhqNiCMC2MQzaWmpndYh0z6evMIrAWKPADZx&#10;aKmksztn2exVZV4JEB8EsIlLM+yPaZlmM6lnEGMEsIgUASwCgwB2b9ok5653JtqmKhpiiB8C2MTz&#10;5YwiO6pFqs1bw/ImiB8C2MTR5su5dsmro90lwkA8EcAmrkHjCu3o+rZLVXWtVwLEBgEsIkUAi8Ag&#10;gN2bdvl8+qPpVlVDQwPxQwCbeHpmLLBT22ewARfiigA2cdwzcJJd13esbdhEXYv4IoBNXK2/nGOX&#10;9xzj3QNihwAWkSKARWAQwH6Xdik/rFmKdRg5j50+EVcEsIlHs+vvHzzZuwfEBwFsYtBnhAaMb397&#10;olXWt12AeCKATVx/GzDJnvpwuncPiB0CWESKABaBQQD7XUvWb3Y7CvcfvcS+/ZYAFvFDAJt4FJb0&#10;yV7k3QPigwA2MWzeVmNNO2fbQ0Mm139e0F5BfBHAJq7zuubYG6MWe/eA2CGARaQIYBEYBLDfNWZR&#10;sVujccS0VV4JEB8EsIllW02dG9zJnLfOKwHigwA2MRRtrLTTO2bZyyNmeSVA/BDAJibth6G2S3YB&#10;bRfEHgEsIkUAi8AggP2uj/JXWJNWaZa7sNgrAeKDADaxzCkqtybaRXgluwgjvghgE4M28zulXYb1&#10;SF/glQDxQwCbmDLmrrWT6+uZuUVsHorYI4BFpAhgERgEsN+lTXKOb5Nu81aXeyVAfBDAJpZPpqy0&#10;sztn26J1weucIrEQwCaGCUtK7IS26fbehGVeCRA/BLCJqflns+2q18a4GfdArBHAIlIEsAgMAtjd&#10;tObrC5/OtJPaZdi6CoIjxBcBbGJp+9XcnZ2YMjoxiC8C2MSQPnetHdsqzVJnr/FKgPghgE086hed&#10;3zXH7h+U79acBmKNABaRIoBFYBDA7ra9ts4eGDzZzuiYadU1dV4pEB8EsInljrcn1t8m2MYt1V4J&#10;EB8EsIlBs+qPbplqU5eXeiVA/BDAJp615VV2ZItUa/nFnPo2KRv9IfYIYBEpAlgEBgHsbmVbt9tt&#10;/SfY9f3GulFfIJ4IYBOHOi6aWf/40Km2bXutVwrEBwFsYnhnzFI7vHmKLS8J1vuIxEQAm3jyC0vs&#10;iPo6ZsDYQq8EiC0CWESKABaBQQC7my4Nvrp3nv3z45leCRA/BLCJo2TLNjuyeao1/3w2gzuIOwLY&#10;4NOgTo+MBW538spqBnUQfwSwieezaatcHZM5b61XAsQWASwiRQCLwCCA3W3hus12frdR9vroxV4J&#10;ED8EsIljTlG5m0XSb9QirwSIHwLY4Kup22Gtvphjp7TPYFAHvkAAm3j6ZC+2w5ql2IJ1hF+IDwJY&#10;RIoAFoFBALtbfmGpHd86zcYv3eCVAPFDAJs4suatc7NIPptW5JUA8UMAG3ya9frgkMl2x1sTvBIg&#10;vghgE0tt3Q7714hZLoBllj3ihQAWkSKARWAQwO72+fRVbkMLdvqEHxDAJo73Jix3nZhJS9ksB/FH&#10;ABt85ZXb7eIeo613NrPq4Q8EsIlFfaGH351SX8+M8kqA2COARaQIYBEYBLC7dU6Zb5f1HM3lfPAF&#10;AtjE0S2twAWwKzdWeiVA/BDABl9RfV1yVPMUm1zIoA78gQA2sRRv2mbX9R1rLw5nXwzEDwEsIkUA&#10;i8AggN3tngGT7MkPpnn3gPgigE0MWqvxhfoOzFEtUq26ts4rBeKHADb4vppR5NZ/VUgC+AEBbGIp&#10;3LDFzuyU6TbiAuKFABaRIoBFYBDA7qRZr2d0zLS+XM4HnyCATQy6jE9rNV7RK9crAeKLADb4mn02&#10;2258fZxVVDJ4Dn8ggE0s+YUldmSLFFvNlTuIIwJYRIoAFoFBALvThk1V7hLhb2av8UqA+CKATQzr&#10;K6rcZXzPf8JlfPAHAthg04DxNb3H2JPDpllVDbPq4Q8EsIll8LhCa9o5213FA8QLASwiRQCLwCCA&#10;3Wn0gvV2Utt0m7ikxCsB4osANjEUFm+2Mztm2edcxgefIIANtm3ba92GoR1GznM7lQN+QACbWJ77&#10;eIbd8dYE6hjEFQEsIkUAi8AggN2pX85iO79rjs1fQwUPfyCATQwTl5bY4c1SbF0Fl03DH2IVwI4d&#10;O9auvvpqu+qqqyw3d+8lOCZMmGD33nuvXXDBBfbwww/bsmXLvEcaRgC706J1m+2I+jplQN5SNg2F&#10;b8QygP3kk0/s0ksvtZtvvtkKCgq80t0+//xz99j5559vHTp0sPLycu+RhhHA7u1abcD16Uyr20Ed&#10;g/ghgEWkCGARNSUlJTZz5kybPXu2C0/3VFpaanPnzrXp06e74OZAwSoB7E6PD51q1/TOszXlrHUE&#10;f4hlALtx40ZXr8yaNavBRk5ZWZnNmzfP1SuLFi2y6upq75GGEcDu9taYJXZe1xxmkcA3YhHAqt66&#10;8MIL7ZtvvrG0tDT705/+5OqOcAMHDrQvvvjCfW2vXr3snnvu2e8xEcDulDZnrR3TMo0lk+ArsQpg&#10;s7Oz7fe//73l5eXZ4MGD7cwzz7T169d7j+7Uu3dvGzVqlK1YscIeffRR69Onj/dIwwhgv6u2rs6O&#10;bZVmvbIWMciDuCKARaQIYBEVq1evtuuvv96ef/5516B44IEHXNARrkuXLvavf/3Lunbt6iqs4cOH&#10;e480jABWDY0ddnGP0e5Sm63VtV4pEF+xCmCLi4tdXfHss8/aE088YbfeeutegzuvvvqqvfTSS65e&#10;0Yy1QYMGWV19A31fCGB3e+z9KXbvoHxmkcA3YhHApqam2tNPP+3dqz8PHnvMOnfu7N3bmwKQm266&#10;yQ0yh1M9qHpEoasGighgzV4ftdhOaJNu01Zs9EqA+ItFAKv6QH2gfv36eSVmt9xyi6Wnp3v39vbV&#10;V1/Zc889593bTcGO6hLd1A4igN1teckWO7J5in2Uv4IAFnFFAItIEcAiKjRb5KGHHnIfhrqdfPLJ&#10;ezU6Qo/pNmXKFPf1+0MAa1a8aZud0THLnho2zb1ugB/EKoDVDDSFqqF644QTTrARI0Z4j+4Ueky3&#10;5cuX21133bXfcJUAdrfzuuVYu6/m1r+f1C3wh1gEsO+++6698sor3j2zvn372iOPPOLd21unTp1c&#10;SLJnADJ58mRXlyh4Dd2SPYDVhn6ntMuwNWVcsQP/iEUAq7pLYcz48eO9ErMXXnjBhg0b5t3bmyar&#10;fP3119693YYOHfqdeoUAdrfs+evt+NZpljlvnVcCxAcBLCJFAItGpzCmRYsWrsEQolHg119/3bu3&#10;N31tq1atvHu7FRYWutFj3TSzLdkD2FlF5XZSfWfmtczvXh4JxFMsAlgFqro0T+FISPPmzd2aafuS&#10;kpLiZrbtWWesWrXK+vfv7+qVnj17EsDWK6+sduu/Dhpb6F5rwA9iEcAqEFGoGtK9e3d78sknvXu7&#10;KUxVHaRZbOvW7d3ZZwbsd1Vtr7W7B0yy87vlWE0ty5rAP2IRwOpn3HfffZaTk+OVmGuPfPzxx969&#10;3TSb/plnnrHWrVs3WNcxA3bf+ucusTM6Ztp0ZtkjzghgESkCWDQ6Xe6rMObLL7/0Ssw1KhR0NGTc&#10;uHF2ySWX2Pz5872S3TZs2ODWRtJN67MlewCbNX+dHds6zb6YXuSVAPEXqwBWs9S0pECIljFRCNsQ&#10;zapv2rSpTZ06da9AUeGINtpRvaLLjwlg61+vZaV2TKs0+3rWagJY+EYsAlgFJA8++KB3z+zGG2+0&#10;N954w7u3mwaRFcweaJMcUVCS7AGsNvO7ru9Ye3DIZK8E8IdYBLD6HG3Tpo01a9bMKzHX1xkzZox3&#10;bydd3acllbRsUiT1nI6ZAHa3l0fMcoM8y0ui9xkBRIIAFpEigEWjU6NDs0nCF5LXZTVDhgzx7u2k&#10;r9PC9ApJtKHOgbAEgdmwSSvsqBYpNmNlmVcCxF+sAtgBAwZYx44dvRJzlwlrQ5w9KXS9+OKL3SXB&#10;B8ISBDsNnbjcTm2faROXfnddSyCeYhHAalMcrVmvma89evSw008/3W0SqqUJQksR6CqdI444wj78&#10;8EM3cJOfn7/fOoMA1mzh2k12QbdR1itzoVcC+EMsAljRRsPa1E9X3Ght+htuuMHVZdr/4s0333Rf&#10;o6v/rrjiCsvKynJ1y4wZM1z5vhDA7qZ24X2D8u2SV3OtdMv+N1wFoo0AFpEigEVUaOfPs88+2+1W&#10;rplmRx11lBUUFLhyNTJE6yJpIwvNPlFldaAOVrIHsFqXsVfWQjusWYpt3EpDA/4RiwBWJk2a5HYr&#10;nzZtmk2YMMHtLqw6ZuzYsbvWTZs+fbrr5Oi+6hXVG2qk7wsB7E6tvphj53XNsSXF0e2QAgcjFgGs&#10;aL1oDRJrp3ItfSQaGNaVN5KRkbFrOSTdtGyB6pZ9IYA1m1xYaie3y7As1maEz8QqgJXZs2e7fTE+&#10;+OADt3yAqN+jgWL55JNPvlO3aCOu/SGA3W17bZ1d32+sXfnaGKuu2fdmq0AsEMAiUgSwiAoFMmpw&#10;/N///Z8de+yxLoRVCKIRYC1CLxdddJH98Ic/tB/96Ef24x//2C699FJXvi/JHsDW1O2wZp/Ndmsd&#10;7S9QAmItVgGsfo5moGlGyZFHHulCEZ0LmnGvWfaijskPfvCDXfXKueee60LWfSGA3TmL5La3Jtil&#10;r+Za+dbkvcIA/hOrALaxEcCapc9d5waMtRQB4CexDGAbGwHsbuWV2+2q1/Ls9vr2C/0ixBsBLCJF&#10;AIvASPYAduv2Wnvo3cluUwvAT2IVwEYDAaxZWX0n5opeY1wnRjPtAb8ggA2ut3KX2Kntdw6SAX5C&#10;AJsYVpdV2sU9RtszH033SoD4IYBFpAhgERjJHsBWVNXYtX3HWoeRc70SwB8IYINNyw5oE4tWX8z2&#10;SgB/IIANrpeGz7Rb3hzv3QP8gwA2MSxct8ktndQlZe9NnIFYI4BFpAhgERjJHsBqgfmzOmXbp1NW&#10;eiWAPxDABtukpaV2aodMtxEX4CcEsMF1W//x9uKnM717gH8QwCaGaSs22pkdM23wuOC1PZF4CGAR&#10;KQJYBEayB7ArSrfakS1SbObKMq8E8AcC2GBLmb3GmrRKtSnLSr0SwB8IYIPr7C7Z1jdnkXcP8A8C&#10;2MSQt6jYTmqXYalz1nglQPwQwCJSBLAIjGQPYHMXFNtxrdPY0AK+QwAbXFqfcdC4QrdZzqZtyVm3&#10;wr8IYINpa3Wtq1O+nFHklQD+QQCbGFLnrLVjW6XZ9OUbvRIgfghgESkCWARGsgew2tDiou6jbOOW&#10;aq8E8AcC2OBSANv+63luHTXAbwhgg0lX6jRplWbjFm/wSgD/IIBNDFqS7fDmKba6jIkpiD8CWESK&#10;ABaBkewB7D8/nmG3vTXBNlXR6IK/EMAGlwLYR96bYg8OyfdKAP8ggA2mTyavtDM7ZdnMVSyZBP8h&#10;gE0Mb4xabEe3SLXttXVeCRA/BLCIFAEsAiPZA9irXxtj/xg2zaq209CAvxDABpcC2Kvq65ZX0gq8&#10;EsA/CGCDqcPIeXbpq6OtsHiLVwL4BwFsYnjh05l2fd+x3j0gvghgESkCWARGMgewGt3V5Xy6VLh2&#10;xw6vFPAHAtjgqqvbYSe2TbfPprFWI/yHADaY7h4w0W54fZwVb07OehX+RgCbGP76xjhr+fls7x4Q&#10;XwSwiBQBLAIjmQPY5aVb7PBmKdZ/zBI3Yw3wEwLY4FpTXmlHNE9hEwv4EgFs8NTW7bCmnbPsnoGT&#10;bNv2Wq8U8A8C2OBTX+iktun28eSVXgkQXwSwiBQBLAIjmQPYMQvX29EtU+3z6au8EsA/CGCDK2Pu&#10;WjutQ6YtWh+8jigSHwFs8KzftM1ObZ9hz348nQFj+BIBbPAtKd5sR7VItekrGDyGPxDAIlIEsAiM&#10;ZA5gh05Ybse3YUdh+BMBbHC9mr7ALns111ZtrPRKAP8ggA2eeasr7MS2GfZqxgKvBPAXAtjge6++&#10;X3Re1xwr3MA60/AHAlhEigAWgZHMAWzXlAI7uV2GLVhb4ZUA/kEAG1z3D8632/pPsNIt1V4J4B8E&#10;sMGTu7DYjm2VZh9NXuGVAP5CABt8jw2d6taALd7EOtPwBwJYRIoAFoGRrAGsLuF76sPpdnqHTNvA&#10;hhbwIQLYYFLdcmbHLHv8/alWWc2GHvAfAtjgGTFtlVsyKW9hsVcC+AsBbLBpM+LTOmZ6bRfWmYY/&#10;EMAiUgSwCIxkDWCraurs7gGT7Nyu2W5zC8BvCGCDqWxrtR3WLMVafD7bvYeA3xDABk//3CV2ePMU&#10;Lg2GbxHABtuqjVtd26XDyHmsMw3fIIBFpAhgERjJGsCWbK62G14fZ3e9M9ErAfyFADaY5q6ucJ2Y&#10;10ct8koAfyGADZa6+s+CTt/MsyObp1jVdmamwZ8IYINNy5yo7TJsEsucwD8IYBEpAlgERrIGsMtL&#10;tthlPXOt5RdzvBLAXwhggylj7lrXifl8epFXAvgLAWywbKups+c+nmHnd8thZhp8iwA22AaPLXRt&#10;l0mFpV4JEH8EsIgUASwCI1kD2Lmry+2cLtk2ZFyhVwL4CwFsMA2ur1PUiZlMJwY+RQAbLFu21di9&#10;gybZ/UPyvRLAfwhgg0vtzRafz3Ftlw1swAUfIYBFpAhgERjJGsBOWlpiJ7ZNt7xFbGgBfyKADR7N&#10;TtP6aerEFJVVeqWAvxDABktZ5Xb7S5886/TNfK8E8B8C2ODavK3GHnp3sp3XLae+7ckse/gHASwi&#10;RQCLwEjWADZr3jo7vFmKrS4PVgcUyYMANniqa+rsqQ+nu93Ka2vZgAv+RAAbLBs2b7Ozu2Tbx5NZ&#10;mxH+RQAbXOvKq+zavnn24vBZXgngDwSwiBQBLAIjWQPY9ycstyatUq2OkV74FAFs8JRv3W53D5hk&#10;1/cb65UA/kMAGyxL1m+2o1uk2syVZV4J4D8EsMG1uL6OObNTln3G2vXwGQJYRIoAFoGRrAFs6y/m&#10;2DW9x3j3AP8hgA2eNeVVdk2fPGvB5n7wMQLYYPk4f4Wd0THLSrewNiP8iwA2uCYuLbEjmqfY2vo2&#10;DOAnBLCIFAEsAiNZA9gbXx9n//qMS23gXwSwwbOkeLPb3O+jySu9EsB/CGCD5R/Dptntb02wrdW1&#10;XgngPwSwwaXNQ8/qlOXdA/yDABaRIoBFYCRjAFu5vdaOa51mwyYt90oA/yGADZ5Zq8qtScs0m7u6&#10;3CsB/IcANjhq63a42a/NP5tt22vrvFLAfwhgg+upYdPsrncmefcA/yCARaQIYBEYyRjAjl9SYse3&#10;TrcJS0u8EsB/CGCD58sZRXZMy1TbXkNQAv8igA0Orc14RLMUG5C31L79ljXr4V8EsMGlK3fafz3X&#10;uwf4BwEsIkUAi8BIxgC2W1qBXdh9lOvYAH5FABs8Lw+f5ZY3AfyMADY4hk9d6a7YyZ6/zisB/IkA&#10;NpiKNlba4c1S7MN8rgqE/xDAIlIEsAiMZAtgd+z41q7rO9ZufnO8lW6t9koB/yGADRbVLed1y7E2&#10;X7EBF/yNADY4Oo6cZ6e2z7SF6+h8wt8IYIPpixlFdlLbdMtbWOyVAP5BAItIEcAiMJItgN24tdpO&#10;aZ9hfx861XZwOR98jAA2WLQBl3YR/nQKG3DB3whgg0GfAY+9N8Wads52bRfAzwhgg0fLmrT4fLad&#10;342rAuFPBLCIFAEsAiPZAtj5ayrshLbp1j29wCsB/IkANlgGjy200ztkWn4ha0vD3whgg6GyutZu&#10;f2uCXdxjtNXVfx4AfkYAGzzVNXV2Q7+x9pc+ebZlW61XCvgHASwiRQCLwEi2ADa7YL01aZVmw6eu&#10;8koAfyKADZYHh0y2S17NtbXllV4J4E8EsMFQvGmbXdtnrN07KN8rAfyLADZ4VpRutT93G2XPfDSd&#10;Tf7gSwSwiBQBLAIj2QLYoROX25HNU2zK8lKvBPAnAtjg2FJd3/HsmWs3vTHeauuYqQZ/I4ANhqXF&#10;W9zs17asK40AIIANnglLStwa0+9PYAMu+BMBLCJFAIvASKYAVpvk9EhfYIc1S7HSLckzMw/BRAAb&#10;HMs2bLFzu+bYv4bP8koA/yKADYZZq8qtaadse298oVcC+BcBbLBoxuunU1faUc1Tbd7qcq8U8BcC&#10;WESKABaBkUwBbHVtnb346Uw7o0Mml9rA9whggyO/sNROq69XhowjKIH/EcAGw/glJXZi2wx2J0cg&#10;EMAGizYifiW9wI5rlWZ1XLkDnyKARaQIYBEYyRTAbt5WY/cMnGQPDGY9NfgfAWxwfD1zjVtbWkEs&#10;4HcEsMGQOmetHdE8xYo2sq40/I8ANlhq69uYD787hTWm4WsEsIgUASwCI5kC2NIt1XZFrzFuGQLA&#10;7whgg0Gz6d/JW+qWNimvTI61tBFsBLDB8O74ZdakZarV1X8WAH5HABssNXU77M/dcqxvzmKvBPAf&#10;AlhEigAWgZFMAeya8io7pX2Gpc1Z45UA/kUAGwx1O7611l/MsfPrOzJAEBDABkOX1Pl2cY9c7x7g&#10;bwSwwVJUVulm2E9aypU78C8CWESKABaBkUwBrDa0OLK+saENcwC/I4ANhtq6HXbfoHx77L0pXgng&#10;bwSwwfD0h9PtngFcHoxgIIANlvfGL7NzuuTY8pJgfQ4guRDAIlIEsAiMZApgh01aYWd1zrKyrdVe&#10;CeBfBLDBoMv4Lu4x2vpkL/JKAH8jgA2GW94cb80+m+XdA/yNADZYtCfG7W9NcMuzAX5FAItIEcAi&#10;MJIpgP1XfUfmr2+Mty3bkqeBheAigA2Gsq3b7ZiWqZYzf71XAvgbAaz/aW3pMzpm2Vu5S7wSwN8I&#10;YINj67Za1255cfhM215b55UC/kMAi0gRwCIwkimAvaZPnj314XSrrqGxAf8jgA2G3AXFdmLbdFu0&#10;PnidTiQnAlj/K960zQ5vlmKZc9d5JYC/EcAGx7TlG93GoW+PWeIGewC/IoBFpAhgERjJEsBu217r&#10;1n/tmjrfbZoD+B0BbDB0+maeXdEr19aWJ8dl0Qg+Alj/yylYbye1S3dBCRAEBLDBoMC1/+glbgOu&#10;8UtKvFLAnwhgESkCWARGsgSw89ZUuAD2vQnLGO1FIBDABsNfeufZ/YPzbVMVS5sgGAhg/e+1rIV2&#10;wSujbDEz6xEQBLDBsHlbjT307mRr2jnbtlTTboG/EcAiUgSwCIxkCWA/n1Zkx7VOs6z5XM6HYCCA&#10;9T91ZHSZcPPPZ1lt3Q6vFPA3Alj/e3BIvt3Qb6ytr2BmPYKBADYYNKhzXtcc65FewIQU+B4BLCJF&#10;AIvASJYAtlvafDu1Q6bNW13hlQD+RgDrf9NX7FxH7Z0xwXuPkLwIYP1NgznndMm2+wflW+X2Wq8U&#10;8DcC2GD4ckaRHds6zVaXVXolgH8RwCJSBLAIjGQIYLXm68PvTrGm9R2ajVurvVLA3whg/e/jySvd&#10;Omo5BcysR3AQwPrb2vJKO6FNur08YhYz1BAYBLDB8ODgyXbn2xOoWxAIBLCIFAEsAiMZAtiNW7fb&#10;Df3G2XV982hwIDAIYP1NdUn7r+faUS1SbXlJsIIsJDcCWH+bsnyjNWmV5jbKAYKCANb/VpdVuf0w&#10;Bo7lqh0EAwEsIkUAi8BIhgB2TlG5u5yvV+ZCrwTwPwJYf9tUtd3uGTjJLug+ympY/xUBQgDrb1/N&#10;KHIDO+lz1nolgP8RwPpf97QCO7NTlk1bUeaVAP5GAItIEcAiMJIhgE2Zs8aN+M5fw/qvCA4CWH9b&#10;oo0suuXYa5mLvBIgGAhg/Usz63tnL3Sb+6mOAYKCANbfKiq32yWv5tpNb4yzrdWsLY1gIIBFpAhg&#10;ERjJEMB2TpnvdvzcsYPlBxAcBLD+ljZnrR3TMtVWlrL8AIKFANa/FIw89v5Uu+CVHKtjZj0ChADW&#10;vzSwkzV/nZ3YNt0G5LH8AIKDABaRIoBFYCRDAHtDv7H20vCZ3j0gGAhg/e3l+jrlWtaVRgARwPrX&#10;+k1VdmH3USyZhMAhgPWvmtod9syH0+1sbUa8hc2IERwEsIgUASwCI9ED2LKt290u5V/OWO2VAMFA&#10;AOtfNbV1dnqHTOuSMt8rAYKDANa/pi7b6Nosi9fT2USwEMD615LiTdakZZp9MHG5VwIEAwEsIkUA&#10;i8BI9AC2f+4SF5TMLir3SoBgIID1rxFTV9mxrdLYJAeBRADrXx1HzrfLe+balurE3gwIiYcA1p+2&#10;1+6wO96eYNf0ybP1FYlbdyIxEcAiUgSwCIxEDmBXllbaaR0y7d6Bk2zzNjozCBYCWH8qKqu0i7qP&#10;tuv65lkpl/IhgAhg/UnLmZzTJdte/HSmm2UPBAkBrD+lz13rZtX3G7XY6urblUCQEMAiUgSwCIxE&#10;DWDVeemWVmBHt0y10QvWe6VAcBDA+o86L1qb8bjWaZZdsM4rBYKFANZ/FL5+PWu1HdUi1YZNWsHa&#10;0ggcAlj/2VxVYw8MybczO2XZqo2VXikQHASwiBQBLAIjUQPYZSVb7Nyu2fbi8JlWy07CCCACWP9R&#10;vaKOTJsv5zKTBIFFAOs/a8or7fp+4+yynrlWvInLhBE8BLD+M27xBjuxbboNHlfIoA4CiQAWkSKA&#10;RWAkYgC7Y8e39sKnM6xp5yy3CRcQRASw/qJZ9bf0H28X9xhtayuYSYLgIoD1n3cnFNrRLVItaz4z&#10;6xFMBLD+oskn9wzMt8t7jiF8RWARwCJSBLAIjEQMYHMXFtsxLVOtT/YiZr8isAhg/WNHfeflg0nL&#10;3TpqA/KWMvsVgUYA6y/Fm7bZBa+Msmc/muEGkIEgIoD1D7VZ3qlvqxzfJt1tGgoEFQEsIkUAi8BI&#10;tAC2bGu13dp/gp3TNdttlsOoL4KKANY/Vm6stGt657nLg9nQD0FHAOsfClz/PnSq23xrTlG5VwoE&#10;DwGsf8xeVW5ndcqyewfl2xbaLAgwAlhEigAWgZFoAaxGejXiO3TiMq8ECCYCWH/QIE6vrIVuHTV1&#10;aoCgI4D1B9UtowrWu4232n8912rq6rxHgOAhgPWH7bV19uKnM+3kdhk2dzVtFgQbASwiRQCLwEik&#10;AHbLtlq7vGeuPTA436pr6Mgg2Ahg/WHmyjLXkemSWuCVAMFGAOsPFZU1dv/gyXZ6x0wrYodyBBwB&#10;rD+MXxLaeGsZVwEi8AhgESkCWARGogSwWu+o+eez7NT2GS4wAYKOADa+1HHRpXvX9smzS3qMtiUb&#10;gtepBBpCABt/ql8+zF/h1pVm4y0kAgLY+KusrnHLmWgptrLKxNnbA8mLABaRIoBFYCRCAFu341vX&#10;gdFlfK2+mGPbmP2KBEAAG19lW7db26/m2tEtU23wuEK3ViOQCAhg42/q8o12SvsMe2n4LDYLRUIg&#10;gI2vmvp65LWsha7N8sWMIjcxBQg6AlhEigAWgZEIAezXs4rsrE7ZbvbrmnIu40NiIICNn2Ubttr1&#10;/cbaca3S7PVRi1nSBAmFADa+CjdscTPrz+6cbYvXb+YyYSQEAtj4mrmqzNUpfxs40bbV1HqlQLAR&#10;wCJSBLAIjCAHsJuqauyVtAI7skWq3T1gkq0uI3xF4iCAjY9lG7bYNX3y3A7CH09ewew0JBwC2NjT&#10;lTqL12+ydl/Ps5PaZljTztlu01AgURDAxo+u2LnlzfF2cY/RtmFT8NfeB0IIYBEpAlgERpAD2Ldz&#10;l1iTVmnWLW2+Fdc3OJhFgkRCABt7dfWv+dMfTrczO2XZxKUlLDuAhEQAG3v5haV2Wc9cO61DpnVP&#10;W2AzVpZRvyChEMDGh9aq/8ewaXZ6xyzLZj1pJBgCWESKABaBEcQAVkHrwnWb7JiWqfbS8JleKZBY&#10;CGBjS/VKv5zFdmTzVPs4f4VXCiQeAtjYUb0yfcVGO7ZVml3SY5SVVVZ7jwCJhQA29jRo/FbuUncl&#10;YPf0AiaiIOEQwCJSBLAIjCAGsIvWbXa7fP71jXEsO4CERQAbO9qsQjNHjm+TZs9+NMM2VQV3TWzg&#10;QAhgY0NhSNa8dW45kxv6jbM5ReUEJEhYBLCxpbrk65mr7fQOmfbPj2dY1XbWfUXiIYBFpAhgERhB&#10;C2C17usTQ6faYc1SbNLSEjozSFgEsLGzrqLKLu85xi7qMcrWbwr2Bj/AgRDAxsa81RV2Vucsu+nN&#10;8Va0sZL2ChIaAWxsZc9f79aTfvjdKbZxKzPrkZgIYBEpAlgERpAC2JraHdYne5Ed3zrNhk3kEmEk&#10;NgLY2CjevM1ufH2cnds12wrW0sBD4iOAjS7NqJ+1qtxOaJNu1/YdaytLg/U6A98HAWzsaA3pi3qM&#10;tstezbWlxVu8UiDxEMAiUgSwCIygBLDaiXxAXqG7RLhL6nyrY2dyJDgC2Ogr3VptT304za3PqEv5&#10;tFM5kOgIYKNrSfFmu67vWGvaOdut/6pAFkh0BLCxMXX5RrvytTF2Ra8xVrCmwisFEhMBLCJFAIvA&#10;CEIAq8v2Ri0otpPaZdgd70y0rdWsc4TERwAbfb0yF7rlTIaMX+aVAImPADZ6Nm+rccHIKe0zbG0F&#10;y5kgeRDARt+U5RvdzPoLXhnlNiMGEh0BLCJFAIvACEIAu7R4s13eM9duemOcrasIxpqSwKEigI0e&#10;7Rw8bNIKO76+I9MlZT5rMyKpEMA2PtUhs4vK7dq+eXZ252zLnLfWewRIDgSw0aP6JW9RsV3cY7Rd&#10;0zvPpq8oo92CpEAAi0gRwCIw/B7Arq/Y5hocl76aawVrqHyRPAhgo0OdljH1HRnNUHtwyGQrY/MK&#10;JBkC2MangeLLeubaGR0zbVJhiVs2CUgmBLDRoTZL9vx19XVLlt30xnhbtoE1X5E8CGARKQJYBIaf&#10;A9it1TX2/Ccz7ZiWqfbljCJGe5FUCGCjY/2mbXZz//F2ducsNsdBUiKAbTxaN3ri0lJ3WbAGiucW&#10;sSYjkhMBbHRMqq9fzu2SY5f3ymXZASQdAlhEigAWgeHnAHbwuEI7sW26vZW7hNkkSDoEsI1vW02d&#10;PfPRdGvaOcvyC0u8UiC5EMA2nqz56+zPr+S4TXFmsOEWkhgBbOObvKzULnk11/76xnhbRPiKJEQA&#10;i0gRwCIw/BrATlhSYkc0T7GXhs+iQ4OkRADbuDSDvmfGAjuyRaq9NWaJWwcWSEYEsI0ju2CdHV1f&#10;n1zfb6zbHJSrdJDMCGAblwZ0TmybYZe+OtqWFrPsAJITASwiRQCLwPBbAKsOzPw1FW6Hzxv6jbNl&#10;JTQ6kJwIYBtX+ty1dkanLPv70Km2ucqfG20AsUAAe2i07MCIaavspHYZdtc7E936r0CyI4BtHFXb&#10;6yxtzhq7otcYu6RHrk1ZVsrgDpIWASwiRQCLwPBbAFtUttX++sY4O6W+YzO7iF0+kbwIYBuH6pAR&#10;U1fZWZ2z7Zb+420jm24hyRHAfn+qT4ZNWmGnts+0h9+dYmvLq2inAPUIYA9dUVmlPf3RdDfz9eY3&#10;x9vCtZuoX5DUCGARKQJYBIZfAlit8Tpu8Qa35uu5XbItd0Gx9wiQnAhgD111TZ0NGltoR7VIcTPV&#10;VpcFK3ACooEA9vtRfaK16Q9rlmKPvj/Fyiv9t3Y+EC8EsN+PAlYtYZK7cL2d3y3HTmmfaW2/mmMV&#10;VdQvAAEsIkUAi8DwQwCr8HVgXqGd1SnLbnx9nFt0Xpf4AcmMAPbQqEPTNXW+ndwuw14cPtNWl/ln&#10;4x4gnghgD9722jrrl7PI1SfPfjTDzXwFsBsB7PejZdf++fEMO6pFqt03KN9NRmHWK7ATASwiRQCL&#10;wIh3AFtZXWvPfjzdbYzz5LBpVrWdjSwAIYD9/iqqauyx96e6Dk2nb+a7mWsAdiKAPThlldvtwSH5&#10;dlTzFGv+2WyrqWMDP2BPBLAHZ8u2WuuRscCObZVmx7dJt6ETl9u2GvpAQDgCWESKABaBEa8AVoHI&#10;1OUb7fH3p7q1jjqOnMflfEAYAtiDp80rpiwvtUfr65VT2mVar8yFblAHwG4EsJHZseNbm7GyzO58&#10;e6Jb87Vn5gLbvC3+m/QAfkQAe2AKV0u2VNuXM4rs2r5jXb3yj2HTbNaqcoJXoAEEsIgUASwCIx4B&#10;7Py1m+zpD6fbmZ2y7JwuOfb1rNXMUAP2QAB7cJas3+xm05/eMdPO65pjI+vrFS1vAuC7CGAPbHtd&#10;nX0wabmdU1+XXNoz18YsLGbmK7AfBLD7p4A1p2Cd3f7WBDu6Rar9bcAkt9xAJYPEwD4RwCJSBLAI&#10;jFgFsApClpdstTZfznENj9M6ZFqzz2bbugrWUQMaQgB7YDvqOzRryiutR/oCt9yAZpO0/GK2lW6p&#10;9r4CwJ4IYPdNIcmW6lrrnb3Qjmud5mapFW4IXqAExBoB7G6qRzRgo6tyNGt+0frN9uQH0+zI5ql2&#10;QfdRNmLaKqurb+MB2D8CWESKABaBEe0Atq6+ATK7qNzaj5znZqWd3TnbOqfMt7mrK7yvANAQAth9&#10;U+dm1cZK65uzyC7vmesGdNp8OddmrizjMj7gAAhgG6YBHW2I8+h7U+yEtunW8Zv5LI0ERCjZAlg3&#10;WLOtxrVFtIRA7sJi+3x6kQ0aW2jd0xdYyy/m2D+GTbd7Bubb2V2y7cLuo+z1UYvrv34r7RQgQgSw&#10;iBQBLALj+wawajxo2YD1m6ts8frNNmVZqWXPX2+fTV9lg8YV2mtZC63tV3Pt4Xcn20ntMtwmW2qM&#10;aMYrlwUDB5asAazWXdxUtd2Kyipt/toKm1RYalnz1tln01bZkPGF1id7kZvlqgGdw5un2EP1dczS&#10;4i1utgmdGuDAkjmAde2WTdvcjLTJhSWubhk+ZaUNyCu0Lqnz7fxuOXZkfb3yxfQi217L0khApIIe&#10;wDY580LrPHKOdUsr2O+t+eez3fIBF7ySY6d2yHR9nBPapNuxrdPs6JapdkR9/XFYsxRrUv//K3rl&#10;2iPvTbE3Ri12/R+1bwBEjgAWkSKARWAogP3574+yq3rm2DV98vZ7u6p3nmtwnN4xy45pleYaGLqp&#10;waEdPE9pn2lndcpywchFPUbb5b3GuMv3nv9kps1dzQLzwMEIegD7o5//l13xarZdXV9v7O921Wtj&#10;7KLuo13doU7M4V69ok5Mk/p6RjPR1Mk5q1O2nVtft1xY/7WX9cy1+wblu/BEs+wBRC7oAexdb46x&#10;e+vP/wPdbntrgv2lvu1y4Suj3NrQoXaL6phj6tstqm9UtzTtnO2C14tfHW13vzPRZqwo834igEgF&#10;PYD91bFn28WvZNulr+bu93ZlfZvlr2+McyHsY+9PtZafz3ZX43wyZaXlLii2gjWbrHRrNWEr0AgI&#10;YBEpAlgEhgLY3x3exNp/NdMtDbC/W5f6m2afDRxbaB9PXmnfzF5jowrW27jFJZZfWGrT6jstWm6g&#10;YO0mW1K82VaUbrW1FVVssAV8D0EPYH/2n7+yDl/OtK6pBQe89cpaaG+PWWofTFrhLuHLnLfOXc43&#10;fkmJTV5WatPD6hbNuNd60puqahjUAb6HoAewT70/yZ77ZOYBby+PmGUdv5nnrsjRDNdPwtot49Vu&#10;8eqWOavLbcG6TbZ0wxbbuLWaegX4HoIewF58+ZW2aG25LatvX+zvtnLjVtuwudq2VtdaHSErEFUE&#10;sIgUASwCI1abcAE4OKwBCyAaYhXA6vxft26du+1r2QAdw9q1a239+vVWXb3/zfMaYwkCANERywBW&#10;fZdQvdFQ/0Xtp/LycluzZo2VlJRYXd3+J4LomBtzEy4AjYMAFpEigEVgEMAC/kQACyAaYhHAqrP0&#10;8ssv2/33328PPPCAPfLII3v9vIqKil2P3XvvvdajR4/9hrAEsIB/xSqAXb16td1www326KOP2h13&#10;3GHt27ffq95YsGCB3X333fbMM8/YXXfdZSNHjvQeaRgBLOBPBLCIFAEsomb48OF22mmn2Z///Geb&#10;Nm2aV7qbKqpevXpZkyZN7Oabb7bCwkLvkYYRwAL+FMsAVp2TM88808455xybMGGCV/pd77zzjp1w&#10;wgl29dVX27x587zShhHAAv4ViwB2/Pjxdtttt7mfofpAbZYPP/zQe3Snvn37unBEgWppaalrs6xY&#10;scJ7dG8EsIB/xSqA7dmzp913332uHtDPOvvss23KlCneozs9//zz1r9/f3dMo0ePduHq/hDAAv5E&#10;AItIEcAiKsaOHWsnnniijRs3zr788ks7/PDDbdmyZd6jO6WmptqNN95o8+fPt379+rkR4v0hgAX8&#10;KVYB7PTp061p06aWm5traWlp9pvf/MYWLVrkPbqT6p5LL73UZs6cae+//76bWbK/EIQAFvCvWASw&#10;n376qbVt29a7Z9apUyf75z//6d3b6aabbrK33nrL/V/Bx2OPPebqo3AbN250A0QjRoywYcOGEcAC&#10;PhWLAFZhzEMPPWQpKSleidmTTz7p6odwl1xyieXl5bn/a8as+jlql4Rbvny5+z7dhg4dSgAL+BAB&#10;LCJFAItGp00hunXrZq+88opXYnbnnXe6RkM4ha+hMq19dPnll7vKa18IYAF/ikUAq3pl8ODB1rp1&#10;a6/EXENHgzfhbr/99l1lWldNwYlmrO0LASzgX7EIYN99913r3r27d2/nbFctNRBOYY1CVdEajU8/&#10;/fSu0CRE6zd+9tln7uuGDBlCAAv4VCwCWNVdaqOEX6nzwgsv7KpHQs466yybPHmy+/+GDRvs9NNP&#10;t+LiYnc/RFcI6vt0GzhwIAEs4EMEsIgUASwanTonCmM08zVEoYkuxQmnS4Szs7Pd/7W+mi4X1kL1&#10;4dTp0sxZ3ebOnUsAC/hQrAJYDeoMGjTIKzHr0qWLNW/e3Lu308knn2xfffWV+7/CDzWGtMZaOJWH&#10;6hUtUUAAC/hTLAJYtVWaNWvm3TNr0aLFd+6L6pHevXu7/+uYHnzwQdcm2RfVMQSwgD/FIoBVu+jx&#10;xx+3Tz75xCsxNyM2vG8k6vuE+kJa1kRLt+0vXGUJAsCfCGARKQJYNDoFsApFPvroI6/EXDiz50w1&#10;reOoZQhEl+5dccUVbsZauDlz5rj1kXTTjBMCWMB/YhXAvvbaa/bGG294JWatWrWydu3aefd20tqw&#10;uqRYFNpo44s912pcvHixC1hUr2jjCwJYwJ9iEcDOnj3brrnmGheo6qafN2bMGPf/jIwM9zVaWkBX&#10;6SxZssTy8/PdzPp169a5xxpCAAv4VywCWNFa0uedd56rNzQTVrNd1f5Q/TJjxgz3NRrYeemll9ys&#10;1wEDBrjBnf0hgAX8iQAWkSKARaNTUKK10v7xj394JeYWnv/mm2+8ezvpcQUqouBGo8D63nC6r3BH&#10;N1VoBLCA/8QqgNXGfuGXBms92PCBHtFxtGzZ0v1fl/NpqRPNsA8XXq9oaRMCWMCfYhHAqtP0wQcf&#10;uNnzuukSX5VpsEdBa+hrXn31VTv++ONdiKLBY9Uf+0IAC/hXrAJYtSs6dOiwq95IT0939YbWkA4t&#10;06YlktQfOvLII+3666+3goICV74vBLCAPxHAIlIEsIgKXdp7/vnnu0uEFYgoXFWjQZtbdOzY0X2N&#10;wpprr73W3nzzTXviiSesR48ernxfWAMW8KdYBLCiDSo0U011iC4TVh2jcFVrNmo2q2hW2lVXXeUG&#10;d5577jm3/Mn+OiqsAQv4VywC2GgggAX8K1YBbDQQwAL+RACLSBHAImoUwmqtI8181eYUop3JQ5fd&#10;KLTRJX7a1VPrHx2owiKABfwpVgGsrFy50q3xqkuC169f78q0jqsuCw7Rmq/aDEeXD5eVlXmlDSOA&#10;BfyLABZAYyOABdDYCGARKQJYBAYBLOBPsQxgGxsBLOBfBLAAGhsBLIDGRgCLSBHAIjAIYAF/IoAF&#10;EA0EsAAaGwEsgMZGAItIEcAiMAhgAX8igAUQDQSwABobASyAxkYAi0gRwCIwCGABfyKABRANBLAA&#10;GhsBLIDGRgCLSBHAIjAIYAF/IoAFEA0EsAAaGwEsgMZGAItIEcAiMAhgAX8igAUQDQSwABobASyA&#10;xkYAi0gRwCIwCGABfyKABRANBLAAGhsBLIDGRgCLSBHAIjAIYAF/IoAFEA0EsAAaGwEsgMZGAItI&#10;EcAiMAhgAX8igAUQDQSwABobASyAxkYAi0gRwCIwCGABfyKABRANBLAAGhsBLIDGRgCLSBHAIjAI&#10;YAF/IoAFEA0EsAAaGwEsgMZGAItIEcAiMAhgAX8igAUQDQSwABobASyAxkYAi0gRwCIw1OhQR2zj&#10;xo0ujOXGjZs/bmpsPPvss7ZkyRLvbA0OBTu//e1vraSkpMHfjRs3bvG76fP++OOPd/8PEg3sKIDd&#10;sGHDXr8TN27c4nsrKyuziy66KJBBiY75yiuvdL9DQ78bN27c4nMrLy+3O+64wyoqKryzFWgYASwC&#10;QwHJCSec4EJYv9xOPPFE+/GPf+y74wrdDjvsMPvf//3fBh+L902v2Q9/+EPfvnY6rn/7t3/z7fH9&#10;8Y9/tD/84Q8NPhaPm16ngoIC72wNDnViFPA09DvF66Z65Wc/+5nvjit0O+qoo1xo3dBjfrjpdfvF&#10;L37hXseGHo/nTcf0k5/8xLf1yhFHHGG/+93vGnwsXje9VqWlpd4ZGwzqiPmxXvnlL3/p23rl2GOP&#10;tV/96le+PG910+v205/+1Lf1yn/8x3/49r095phj7De/+Y2vXjvVKxogCZri4mJffX7oPf31r39t&#10;TZo0afDxeN/83B7QTe/lj370I1+2CfSa/dd//Zcdd9xxDT7uh9vvf/97O/zwwxt8LB43vY/r1q3z&#10;zlagYQSwCIxvv/3WzVarrq52lyX64aYRL324K8Rp6PF430aOHGlvvvlmg4/F+6YO6s9//nM3mt/Q&#10;4/G+aca1Amy/vrcff/yxvfvuuw0+FuubzknN+Kqrq/PO1uBQvaLz2E/1iuq5iy++2IVODT0e71t+&#10;fr61bdvWV69Z+E2DdTfffLP7m2zo8Xje9Ld21llnuZmdDT0e79uoUaOse/fuvnlvdRw6H3SeBokf&#10;6xWdD5qdo/OjocfjfVu2bJk98cQTbtmGhh6P90318QUXXOD+Hht6PJ43vbfXXXedb9/befPm2Qsv&#10;vOCW+mno8VjfglqviN/6QnpPn3nmGVu8eHGDj8f7pnPipptu8mV7QDf1MRReq8/R0OPxvKkufuih&#10;h2zNmjUNPu6HW69evSwzM7PBx2J9C3K9gtgigAUOgSpcjRCqwvWj9PR0e+edd7x7/qLGkGZs+HXt&#10;TX2QalTVr+/tZ599Zh988IF3D4lEa7tdeumlvl2fbsaMGdahQwffNjI1qHPbbbe59bj8Rp8ZZ599&#10;tgvn/Gjs2LGuQ0MHIvHofLj77rt9e9n16tWr7amnnvLtQJ7qY1227se1N/Xe3njjjb59bxXOvfzy&#10;y269eCQWvafPPfecrVixwivxF50Tt956qy/bA6I+hmb/q8/hN6qLH330URdi+1Xfvn1t9OjR3j0g&#10;GAhggUOghnhoppUfjR8/3kaMGOHd8xeNrJ533nm+bHSIgpJrrrnGt+9tdna2ffPNN949JBLVK488&#10;8ohvw38tNfH222/7NqRTuKlN4fzY4dJ7q00a/FqvTJ8+3d5//30C2ASk86FZs2a+Df/Xr19vXbp0&#10;8W0Aq/pYs8H8GsBqHXa/vrcK51577TUC2ASk97RHjx5ulqQf6ZzQ7Gu/BrBqC2jwRH0Ov1Fd3L59&#10;ezdL168+/PBDmzx5sncPCAYCWOAQqJOqRodfG5UKOf06i06v2cqVK33b0ddxaUaOX99bdQb9GtDh&#10;0OhvT2GEX//21FHQEiJ+PXf1umltPz8en45p7dq1vn1vdUWCZgz59b3F96f3VOeFX//2FJBoaQ4/&#10;1yta28+v9YrWBvXre6vQWiEO9Uri0Xuq89avAaef2wOi41M/0q/1ipZe8fPyYmqv+PVKSmBfCGAB&#10;AAAAAAAAIEoIYAEAAAAAAAAgSghgAQAAAAAAACBKCGCBRqD1GjMyMiw9Pd2theQ3n376qTu+iRMn&#10;eiX+oddLG0rpprWG/GLVqlX21Vdf2dy5c72Snbs0f/311zZnzhyvJH5GjRrlbuG0ltTUqVNt9uzZ&#10;XgmCTGvmZWZmunpFa5j5zRdffOHqFW325zdaFyw3N9e9fn5at1GfFSNHjrQZM2Z4JebWbtSGetOm&#10;TfNK4kevmeri8LUk9dqpzgs/ZgSXNqXJyspy9YrODb9JS0tz9cq4ceO8Ev/Quutjx451r11RUZFv&#10;6hV9VqSkpFh+fr5XYm6d7tTUVJs0aZJXEj95eXnuPQ3fdFWv3aJFi1ybBcGnzaT02aHz148bcmmn&#10;fP0N6m/Rj+vVqh2gekXHqfaLH+izQu9neF2s91nH6Yf6Wceg49tzrxNt+hdeFwJ+QwALNALtCq4O&#10;jRq73bt3992C5b/5zW9cI9wPwWE4dfLfffddGzFihNvJUrtv+4VeK72X2gE0RGGsdntt1aqVVxI/&#10;2oVeO+WHU0D88MMPW8uWLb0SBFlhYaFr6OrWvHlz39Urf/rTn1y94sfAX4Mnqls0YPL666/7psO1&#10;ZMkS69mzp/3zn//0Sna+z7169bKnnnrKK4mfgQMH2hNPPPGd10uDZDq25557zitBkGlwUWGdBice&#10;f/xx34URZ511lqtXZs2a5ZX4h8Kbfv36ucHPrl27+mbzF4XBr732mj3wwANeibnN/nr37m333HOP&#10;VxI/gwcPtqefftpKSkq8kp0b/ml3epUj+PT3ps9b9YVuv/12t/Gan1x77bWuXtFAot/aUjoetQv0&#10;2qlt/+WXX3qPxJc++/v27Wu33nqrV7JzYEd14G233eaVxM97771nzz//vC1evNgr2Ul9tL///e/e&#10;PcB/CGCBg6RZmhpd000fROEzhaqqquxf//qX2yU8HjQ7Qw3x5cuXu8ZQqGP1P//zPy6c02hmvOh1&#10;0givjm3lypXuWFTWv39/FzBpVphC2FgLPy51TMNfIzXWwgNYmTx5ckwD2IqKCndcOj4dZ6jhqL/D&#10;l19+2f0/5LPPPnMBMQFs8Kihq/NC77P+H16vaNbQY489FrfOvmY8qP7QsWlmS6hjdfjhh7vyeM/W&#10;0OzgUL0S2sFfs/4//vhjF5i8+eabMe9w6RjCj0szNEKz5aZPn/6dAFZmzpwZ0wBWr1OoXtEsyNBn&#10;hY6zXbt23wnlNMOkc+fO9tJLL3klCArNjAzVKwq/wusVtVPUsVa7IR5Un6k+WbZsmatHQu2ms88+&#10;291X+yqe9HqF2nr6HNb5q4DkrbfecuGwAth4tPUaOi7RAHF4ACvz58+PaQCr9lNDbVC9TmqbhAew&#10;mm3ftm1ba9GihVeCoNC5Gfr80Odc+Oer3uvLLrssbu0C/Xz97YXqldCs6+uvv979bapODJ0z8aBz&#10;QlfC6Pj0Gqp9pbIOHTq4/sXQoUPdZJ5YC/Vt9Z7qNQp9VmiWugL1cBpIvuuuu7x70bdn3zY83H/j&#10;jTe+E8Cq36Y6pU2bNl4J4D8EsMBB0owRjbgp/LrvvvvcB5boQ15lmnkVLxo51WwChcC33HKL+2BS&#10;w0iBoUIIzWCKR4dB1LHXiOSLL77ojlH/12umzr0a4fqw/Pzzz72vjh01NDTjS+GCAhD9P/Qa+SGA&#10;1d/as88+697Tm266yb1eahjtGcCqAaIOoWY1EcAGjwJWnZ/NmjWzv/3tbzZv3jxXrr9FBWIffPCB&#10;ux8PCjJ1bujv7c4777RXXnnFdRg6derkwgjNYgq/tDTWVJfoGBRqala46hpdmta6dWvr2LGjm1kf&#10;jwA2VN/puB599FE3QCd+CGBVrz3zzDOuXlHHVIG16pU9A1h1EtWZGTNmDAFsAOnvTvWK3uc77rjD&#10;faaJOrCacaXzN170WfaPf/zD1SsKCfW5qr+7Pn362DvvvOOOOZ4zTENtPf3dK9hUx1+z/XU+6LNW&#10;7at4tKd0XKrvVLc8+OCDbmBW/BDAasat6hW9p3/961/dzFfVvXqdwgNYBU+q73SZMAFs8Oi902dY&#10;qK+hpQf0mafzV/0QvdfxMmHChF31is4HnSeq7wYNGmQDBgxwf28a5I4XDYiF+hxqI+i1VPtJ7SyF&#10;sDo+vZ6xFqrv1Aa99957benSpa7cDwFsaAa93lPNK2XKCQAAG6FJREFUvNVnRKhNFx7Aqo7WZ57a&#10;UwSw8DMCWOAgqYOqD3Pd1FFV514dV11CqoZHrDv64TSSqg6LGkH6kD/11FN3zZrUMeqDaeHChd5X&#10;x5Z+vmZH6Nj0rzr9Ckl02Zxmweh4dcl/rIUfl97bq6++etfaQX4IYDWLQI0zHZ+OR0sM6P6eAaw6&#10;08ccc4wdffTR9n//939uHSkEh95ndVL1PqtBqY6sOjRDhgxxl4CpPF4UHIbqFc0o+eMf/+hmI+jc&#10;0U2dsPC1kmNN56/qY9V/Dz30kOu8aMBpwYIF7jxRYBzrIEfvXei4NHtDHRqFmOKHAFbHFqpX1NFS&#10;WKL6b88AVh1W1SmqW/77v//brVWL4NAMyVC9Mnz4cDcoob9NXeKqz9t41iv6+1PdomPQLOyf/exn&#10;LvBXnaJj7NatW1zXHQ619XScquM0SKEQR20Alen4VL/EWvhxKTDRWtzihwBWdV3os0Kz1S644AIX&#10;du0ZwOpqp6OOOsqOPfZY++1vf2uffPKJK0cwhLdL1dZU4Km/Sc1q1qCn/h8v+lsLzSrV7FzVK+r3&#10;hOoVDe7Ec/1S9cd0nuj4VD9ryRVdqaNBHdWHoaXOYi1Ur+i4dCxajkj8EMCG9201eHP88cfvWr88&#10;PIDVlZRqr+hxXfmp4BbwIwJY4HvSB4E6zOrsaxMafUBpXTDNkNBj8aRGhi6Vu/zyy90MXV3irzXf&#10;FALE63LDcLr8RkGnjk0zcDS7T2v5xPvDUh/oV1xxhfuAV8CkUVZ1XkIf7gqfFIap4aFGSSzpPVUY&#10;p7VA9felhoYuH9X7HJpZJwp5mAEbXHqf9f6pQ6rO88033+wuR1NoF89OjejYtAHNaaed5s5dzbbW&#10;LDbN3vVDvaLOjGb5KXgdNmyY62gpdNJ6ZfF87XS5pmYJKehU3adwWIGn3l+9puokqh7UoJRmPquj&#10;GCv6+bryQINz6lBrkxLNwFbQGv6eKnRiBmxw6X1W4Kr1kDVL6IYbbnBL1mhQT4FFPOnY9Pf1hz/8&#10;wdUrakfp71BXfigUiDedF6rj1M7T564GjdWe0sCOgoF40ee+BmT12ulKHgUmar9oeQSFPKp31Ka6&#10;9NJL3QBPLCcH6D3Va6TPL71GCul0rPpcC39PtdY+M2CDS++zPrs0UUGTPf7yl7+4z14FnDpv4knH&#10;pv7Y73//e1evKORUe1kzPFUH+oGOS0uuaLBCoacGxrQsm9ot8aLXTVdN6PxVG0B9Mw2kaLM8taN0&#10;PmuZhIsvvtjVPbFsW+nYcnJy7MILL3T1iOrkJ5980g2MhS95oYCYGbDwMwJY4HtSOKdOqzr9mr2p&#10;ToPCCXWq4zkLVtTY/vOf/+w+nPQBquPSTcfpBwoRtaagaHaEjlOXDcV7zTfNctGsFtGsXH3QK2TS&#10;rBxRo03vs8pCl+fEihpD5513nguXRK+XOqkKXMMDWM3IidcsZxw6daIV8Kszo783/Q3q3FVHIt4B&#10;rAYdrrzySncOqBGu81bHpk2k/EAzb9S50uukxvjEiRPdMWrWlRru8aLOqUJ1BasKW0O7Mev11HHp&#10;+EJloZk6saKfe9JJJ+3a8Eivmeo3/d2Fh0uqm7XZJIJJMw6vu+46N7iovzcNHOvcnTZtWtwDWB1T&#10;aHkdzXLSFSg6tvB1/eJJV5dohp/aUrqFjk8DtvGsVzRLTpf76zzV+anZh6pDNIijNqjqQJVpAF6z&#10;6mLZLlWwr5l9CmhEr1moXtHs+xAdI+2V4FJgeNFFF7lzVYMAeo91buj9jncAq7awBhO1ya+ORXWd&#10;jk2fY7H8jN0fnb8aIBa1+RQS67ULP0diTTNKdSWR3k/VLepjqA5Rv1KTP9Tf0HGqTFcoxLJdqnaw&#10;gl/9fFH9or85fZ6FD+yono71JBngYBDAAgdJH0CawdS0aVP3AeUn6gwotNFMKgV0fqJjU+dKl81r&#10;7Vx9QPpB6Li0pppmaISHDn6g49NsAjVyNQMXiUmdY80EP/PMM11I5yf6G9RAk0ISDQT4jTpXCl81&#10;qy98FkQ86TXTcWl9a80C88NMvnA6PoWuukrCLwNzaHx6n7Uu/TnnnLPrkk2/0LHpfNXVQ/Fc43pf&#10;FCxooF2D2X5q6+m4tOTVJZdcEvdB6z3pPdWAtWZChgZ1kHj0PmsgVjMjNVnBT3Rs+rxV+Kpw0y9h&#10;a4iOT/0Mrbmqmabqf/iB+ra6akhXOMVzjdyG6DXTwKHaeBpUAoKOABY4SLo8RJelq9OqUcp4zx4J&#10;pxFejQ7qkhEFJgo5/dL4UBihtVPV6FCDLbQ+YrxpNFczcrUYvp+OK0Sju5q5pJlqOjYdrxojSCxa&#10;S1qXz2vUXu9zvGePhNOMKl3GqoEnBRGqV+I9yz+cLt3TjA0tG+KX81fnqGb5a1MwDZz4rV7RDBIt&#10;A6OlBnRs6hBSryQeLS+hAQAtYaL32S+dfdFloupQayanZqvp+PxUr2i5IQ0W+62tp/XB77//fjdz&#10;2E/HJZq9px3wtaGQwnXVK34LwHDoNPtR564mB4TqFb98fui80FVEWstcg9l+q1fUN9PyKlrCToNi&#10;Or54L1snWu/97rvvdssi6Jj81AbV7FtNQtGSKhp08lPfFvg+CGCBg/Tv//7v9h//8R/2u9/9zt00&#10;E8Ev1Fn44Q9/6DY10LHpknWtLeQHGr380Y9+ZP/1X/+167XTGnTxphnDOq5f/epXu44rtKmFHxx2&#10;2GH24x//2C0or2NTx8tvs3Rx6H7yk5+4zSJCf4N7bv4WT5q1/oMf/MBtwqRj0yXrfrocXefHL3/5&#10;y12vncLseFNnVMf1n//5n7uOS2vj+YVmRP7bv/3brs8KhXTx2FAI0fXTn/7U1S2hzw9t2uQXurRf&#10;7ZVQvaLPunhuurUntfV+8Ytf7Dp/dWmuH+x5XJoU4Bc33nij/X//3/+3q17RDHuu3Ek8Omf1dxiq&#10;V7RGsl8CO33O6m/wN7/5za5zREvr+IUuo9dn769//etdx6d1/uNNnxM///nPdx1TPDZF3hct9xf+&#10;WaErUGO9DBzQmAhgAQAAAAAAACBKCGABAAAAAAAAIEoIYAEAAAAAAAAgSghgAQAAAAAAACBKCGAB&#10;AAAAAAAAIEoIYAEAAAAAAAAgSghggSRTWlpqPXr08O5h48aN1qdPH9u+fbtXAuBgbd261Xr37m2b&#10;N2/2SpLbt99+a507d7YtW7Z4JQAOVl1dnb3xxhu2Zs0arwQtW7a0srIy7x6A7+Odd96xhQsXevfw&#10;z3/+0zZs2ODdAxBNBLBAgjrttNPsZz/7mf37v/+7/eAHP3D/161Tp05RabyvXLnSLr74YquoqPBK&#10;9m/Hjh32xRdf2Kmnnmq/+c1v7Oyzz7a8vDzv0dhRx+6OO+6wqqoqrwTAvlx99dWuHvnJT37ynXrl&#10;X//6l5WXl7vzujGtXr3aTjrpJDdwFAn9/PT0dDvrrLPsv//7v+2MM86wkSNHukA0lvTzrrzySoIS&#10;IAIPPPBAg/XKP/7xD9emqK2t9b6ycaxbt85+97vfuX8joXpl1KhRds4557h65eSTT7YPPvgg5vWK&#10;NG3a1NauXevdA7AvapeoHvnpT39qP/zhD3fVK6pvVK809sQLBZj/7//9PysqKvJK9k/1x4QJE+zP&#10;f/6z/fa3v7Xjjz/eDTg1djsqEkcffbQtX77cuwcgmghggQSlmVebNm1yYYQCTv1ft5KSEvvyyy/d&#10;16xatcq+/vprGz16tL355puuIaCG/ZAhQ1znQl8rNTU1Nm7cONcwUHlDYUh4ALto0SJLS0uz4cOH&#10;21tvvWUFBQXeV+02ffp0+9///V+bPHmya7RMnTrVCgsL3WM69m+++cb69evnjlU/XzQbJjMz0x3H&#10;4MGDdzVyNIqt0ezQz1KjRjPxUlJSXKir303fF6Kg6P3337cBAwa4nx8KYHUc+v369u1rX331lW3b&#10;ts37DgBSWVnp6pExY8a4DkOoXtF5r3NW59H69etd6Kk6Q+eevlZ1ydChQ915Gwo9FKro/NP5rPOx&#10;oVAhPIBVfaVBG52bet5Zs2btFYDMnz/fBSvjx4+34uJimzlzps2bN899nY5N9YDO788++8zN2hXV&#10;KwpX9JwDBw7c1QlZtmyZqyP69+9vs2fPds+huki/m34nfb3qmBC9Dqo/VBfpOUIBrOqbjz/+2M20&#10;189lljDwXTo3df7k5+fbUUcdtate0TmqtoSuVNF5pDpGX6NzLzs7232Nzi2dc6H2gM5nnff6GrVl&#10;VqxY4crDhQewqmM++ugj93Nef/11VyfpOcItWbLEjjvuOMvNzXX1iuoUtWFUJ1RXV7s2lOqVTz/9&#10;dNegi54j1P5QPbJ48WJXruNUPahytXtCdZjqtVC9ov+H2j2qLz788EN7++233XOEAli9Zmpj6efq&#10;NdBrBGA3teFVR+jzW5NSQvWKzp2srCw3AUP/V70yceJEd+6pz6TvGzFihDvnQu0BnadqX6hs0KBB&#10;u87ncOEBrOoW1T85OTnuHB07duyuczpEX3fuuee6Y1G9smDBAtcPUwCrr1U7Rv0gnf96XPSYjlXt&#10;EtV7of5VqO+m30GPh0JctZlC9Yp+J7XhRHWr6g09z9y5c3cFsKq39D06ZrVn1J4D0LgIYIEEpw6A&#10;gpIQfeDfcMMN7v/qNBxzzDHWpk0bFzxoZsezzz5rn3/+uT3yyCP22muvuQ9xdUzuuusu10jRDNor&#10;rrhir4ZEeACrD3k977vvvusaD9dee633VbvpuPTz9H3h9PN69eplzz//vKWmptpjjz1mzZo1c4/1&#10;7NnTLrroIvf8w4YNc40MdTrUsFK4oYaRfpZ+R91OPPFE973qpGhGnDo7en4Frg8//LAr1zGHAlhd&#10;2te2bVvXsVODh6AEaJjOJQUYIQpHbr/9dheUKphQaPryyy+7OuDwww+3p556yjX29a/OM4WvOn/1&#10;PapXdG5fddVVe9Ur4QGs6qs//vGPrsOgAOMvf/nLXjPjpkyZYv/5n/9pS5cu9Up2U+fkySefdPXZ&#10;c889526iToxCjU8++cQFMfo5ClFOOOEE6969u6sbL7nkEjewpM6LZu0/88wzrpOi+kMdJnXOnnji&#10;CVeXqH5S+BoKYLt06WIvvPCCC3n1/HRogIYp2GzSpIl3b+cgzX333ecGWTVAe+aZZ7o2ij7/9fmu&#10;c04DOy+++KL9/e9/dzPa9LW33nqrG7xV6HDNNdfsNdMtPIBVyKE2kuogBaiqh/a8FFcBxZ/+9CcX&#10;kOxJP+fBBx+0jIwMV7epjhPVd6pDdKyqW1TvKPzRLLf27du7+kj1zowZM9zXa7a+2juqD6+77jr3&#10;fKpXmjdv7u6rXrnxxht3BbBq8zz++OMuvFG90lDQDMB21R3hdK7ps1tti/PPP9+dS+oT6Go8PaY2&#10;hs7n2267zfUPFIDedNNN7rzWuau+xp71SngAqzbSL3/5S7cUkfoy6jftGdqqnXLKKae4+mVPCk3V&#10;79Igb9euXd0xie6rz6NBa9UJaodo0soFF1zg6or33nvP1Tuq10T1xb333uvqE7VPdPyqV7QU3aWX&#10;XuoGhfVzQgGswuW//e1v7uv1tQ1NoAFwaAhggQR3oABWwWRopFTBgjohogaBQkoFIurkaAaHPtD1&#10;fL/61a9c0BFuzwBW36uZIWqQqHGzZ5ipn6lOiBo7N998s2tgaIabvuevf/2r69To56njokuH1LlQ&#10;o2LPhoo6IWpUhGaRPP30065Dot/zsssu2/VzFbYoPFYH73/+539cYCSaaRIKYBWq6PdUY033ATTs&#10;QAHseeedt6teufzyy61Vq1bu/6oPFI7ovFQo+eqrr7rzXLNDNPNN/4bbM4BVABGa3X/99de78nD6&#10;mepYqF7R17Zr186dz6ofVK8oDNHP0yDTL37xC/f8F1544a4QJESdL9UfoXpFHTF9rwJYlYfCjo4d&#10;O9pLL73kOlKaIRea/abZv6EAVo+rXlXnKzTrFsDeDhTAagA2VK/ceeedbkBFNGtL55sGNzSgrPM1&#10;VK8ogFCbINyeAazCCw3mqv1x//337xU66GcqzFW9ojBUQYeOSeUKZTT4q+dRe+IPf/iDe16V79lO&#10;UttIxxOqVzTAo7pBz6MwRDN3RT9L7RHVT1r2IHQ1kmbnhgJY1akaMNbAEIPFwL4dKIBVGyU0w1QD&#10;KAokRfWKzj993r/yyituSRSd5/p813JMGiwJt2cAq8GW0ICr+iAahA2n815Bqs5pDRRpIEmzdUP1&#10;iiaj6OcpwNWAk55fk2M0mBNOV/aonxWqV3Q1oCaf6Hk0eKy2kyhQVX9O9YkGmkK/s9o/oQBW/SQd&#10;qwab1M4C0PgIYIEEd6AAVh/yIeoA6JITUedCHREFsAou1DDQjFjdFHCoQRNuzwBWs9/UeNEHuJ53&#10;z5muosaCGhRqqKgjoQ99dYDUGOnQocN3ft6cOXPcrNo9Z8ipkaHOVohmmym01e+pDlrochs9v34H&#10;NWYU5IaokREKYNXpUuPj0UcfdZ0f/S4A9nagAFaDKiEKXDVrVRRI6r7OLX29ApTQea4wds8ZInsG&#10;sKE6See1vr+hywAldBx6ztBgkGaYqa4Ir1cUXqi+2bNeUWcrNJNNFLDo8mT9XB2/AhbR86hDpOBE&#10;zxOi1yMUwKqu7Natm5uhp1k2DS21AODAAazOvRAFKDpPQzQjXpcUa7aX6onwekWXDofbM4BVmKLZ&#10;bKEBZwUzDdH5rHNd9YHqH53nGrjes32k5UsamtGv2fZafzJEA0EKjBWUaMBI9ZFoFpt+b9VvaleF&#10;qD0VCmBVN+p30/FqBq6WSQCwtwMFsDqXQ4OnGlwJ71NogFbnoT7nNRs2dJ5r4ETLIIXbM4A9/fTT&#10;dy1l1rp1613Lv+1J57WCV533qot0fqvdowkloZ+nc13nvPormqwSTjP3VeeFaPas6gXVP5qpq2MR&#10;DRCpflQ9qfoyRAM4oQBWr4c2VFXYfPfdd7vjAtC4CGCBBHegAPaWW25x/xfN7NKl9xIewOqDWCOw&#10;6iTopk5RaKQ1ZM8AVovf62vVsNDzNrTUgJ479Jxa100f9uoEKRRWRyT0mH6eGgi67EadpVC5bpqx&#10;GroUWYGvwhb9zvo99XyhmayaCadOkhpSv/71r93Ir75fo8+hAFbfrzI1mNShUYADYG8HCmDDgxJ1&#10;WhRYSHgAq8ETdThC53JD9cqeAazCC33dvgJYPU94vaKZqarjQsHppEmTvvPzVK5LA7VOW6hcN9WD&#10;ujogVK9oh2DVa/p6/T6hAFYdFXXMVL9pgEgdJ32/ZsaEAthQvaKbllbRGnMA9nagAFbnfIgGMxR2&#10;hoQCWA3CKqwInXcN1St7BrCafaZ6QzcNCu0ZwIaeJ3Qeq12jGfia3ab2gy4LDj2mr9OAj9ofmqkW&#10;KtdN60cfe+yxu55Ls1i1BraOTwPdofosFMDq+TXrVu0Zfb1m8oYC2PDj0Ux8fQ+AvR0ogNU5HB7A&#10;KiwN0ax7nZdaTk1tllD7oqF6Zc8AVoO+qgtEAy17BrCh5wmdx/p/aKkCzcLVVTfhj+mmJVjUPgmV&#10;q57T2tQaCAodmwZ89fN0fJqxP23aNPfztOeHAlj9rgp6NbNXX68+UyiADT8e1U2apb/n7wng0BDA&#10;AgmuMQJYXUanBopGhRVkKpBV4BLuYANYXUqn4EINHXUe1FnROmb6Hs1g1X01IPS4Gj2izos6SjoO&#10;PaY1JBXMqlOmkWLNoNUsMzWo9hXA6vn1f83Q06xYBTqhAFadOf08Pa5GCms1Ag1rjABWM8611pg6&#10;PFqOROfwnhvJHGwAq9ka6lgp2FC9cs8997ifrU6KwhDVCTrHVX+ojhKt+axOj45D5bpMUEsFqF5Q&#10;faLQVPWBjmVfAaw6KJoRo1BGz6E6MhTAqjx0PPp99zxmADs1RgCrz37VEzq/Va8osAhdwh9ysAGs&#10;fr7qJ53HujpHx6SQV+GKLkfWea16RW2KUL2i59Xlv7qvcg1iq/5QHaQ6Q0uwaLBZv5c0FMCqXtGs&#10;Wc2m1fPrGEIBrJZfUlso1H4KzXID8F2NEcCqjaMJHmoPqA5QfyN0CX/IwQawCkC1RFGLFi3cc6re&#10;0tepntDsWp3Xekx9klC9ovaV6itdZah6RWu4qv+iGa/6fj2f2h6hWf8NBbCqV9TfUv2k31V1ZCiA&#10;1ZU+eg1Ur+gqQrWHCGCBxkUACyQ4rZeoTk2IZpjq8jjRY/rADdFssVAjRLNAFZrqg1ehpToqWn9V&#10;z6VylYXT8+oSOAUdaqioI6Tv1X09756L1atRosaHnk/Pq/+HvkadIP0MLTugkCYUhOpnhpfr+EU/&#10;T8+jm45fP1fPFRrdFR2/jkn0s9WhUgNFX6/XQF+nTk3oePQz9/wdAeykDoLOlRCd56HZE3osvF7R&#10;/9XJET2u+/p6nV/qsOh8C9UBKg+nukDnqr5P53t4naTnCXVuQnTe62tC57HqutDX6DnUMVL9oXM/&#10;FKLquULlqldC6ylq8Ehfp+fS8Yf/XB2X6PhDlwPqZ+tY9fX6XtV7+pmqS1Sm51cds+fvCGAntTvC&#10;N7rSOafzWeU6j8PrFZ134QGIQhadl/oena+hOiBU34TT1+lx/avBFn2vvk831QV7rtWsr1N56DzW&#10;uR26tFjPrbaFyvV4qJ2h59KgjY5B9YgGnUT1mOoZlev49XUSXldpIEq/t6he0RVBem61dfR/HY/q&#10;Hj2vfq6OjXoFaJjOq9DyHiGqP3Seh9ok+lf0Ga1biPo1+n6dp+ovhM45na97nnN6DgWnOmfVDgpd&#10;ySdqb4TqgBB9veqL0HPqZ+n7RN+ntoPqCZ37qktExxHeHwv12fS7qO5UuR4P1Suq20LPqZ8fqldU&#10;hyhY1tervlSdpOMO/V/Ho68NvS4AGg8BLAAAAAAAAABECQEsAAAAAAAAAEQJASwAAAAAAAAARAkB&#10;LAAAAAAAAABECQEsAAAAAAAAAEQJASwAAAAAAAAARAkBLAAAAAAAAABECQEsAAAAAAAAAEQJASwA&#10;AAAAAAAARAkBLAAAAAAAAABECQEsAAAAAAAAAEQJASwAAAAAAAAARAkBLAAAAAAAAABECQEsAAAA&#10;AAAAAEQJASwAAAAAAAAARAkBLAAAAAAAAABECQEsAAAAAAAAAEQJASwAAAAAAAAARAkBLAAAAAAA&#10;AABECQEsAAAAAAAAAEQJASwAAAAAAAAARAkBLAAAAAAAAABECQEsAAAAAAAAAEQJASwAAAAAAAAA&#10;RAkBLAAAAAAAAABECQEsAAAAAAAAAEQJASwAAAAAAAAARAkBLAAAAAAAAABECQEsAAAAAAAAAEQJ&#10;ASwAAAAAAAAARAkBLAAAAAAAAABECQEsAAAAAAAAAEQJASwAAAAAAAAARAkBLAAAAAAAAABECQEs&#10;AAAAAAAAAEQJASwAAAAAAAAARAkBLAAAAAAAAABECQEsAAAAAAAAAEQJASwAAAAAAAAARAkBLAAA&#10;AAAAAABECQEsAAAAAAAAAEQJASwAAAAAAAAARAkBLAAAAAAAAABEhdn/D/oO118rlu8cAAAAAElF&#10;TkSuQmCCUEsDBAoAAAAAAAAAIQAnvjzmqAwBAKgMAQAUAAAAZHJzL21lZGlhL2ltYWdlMi5wbmeJ&#10;UE5HDQoaCgAAAA1JSERSAAAFYAAAArEIBgAAAN0yBdkAAAABc1JHQgCuzhzpAAAABGdBTUEAALGP&#10;C/xhBQAAAAlwSFlzAAAh1QAAIdUBBJy0nQAA/6VJREFUeF7s3Qd0U2e2Pvx713en3P+9NzOTySSZ&#10;ZCY9oYPpvZdQQm8hAUILEEhIAiRUY3rvvYMxvRd3DDZgY5qNDbj33nuXJT+f9muJMYwhAmyw4Pmt&#10;9S5knaPT5AVHD1v7/Q8QERERERERERERUaVgAEtERERERERERERUSRjAEhEREREREREREVUSBrBE&#10;RERERERERERElYQBLBEREREREREREVElYQBLREREREREREREVEkYwBIRERERERERERFVEgawRERE&#10;RERERERERJWEASwRERERERERERFRJWEAS0RERERERERERFRJGMASERERERERERERVRIGsERERERE&#10;RERERESVhAEsERERERERERERUSVhAEtERERkgpKSEkRERMDJyQknTpyAvb09AgMDUVxcrJafP38e&#10;x44dU+Ps2bO4cuUKEhMT1euMPDw87q9jHAkJCYalD9LpdIiKioKjoyNOnjypth8TE/PA9nJycnDx&#10;4kV1PHfv3jU8+y/yWuN+Tp06hVu3bqGoqMiw9OlpNBr4+/sjNzfX8AyQlJSkjrOqKywshKurq/pT&#10;REdHP/Ae5Ofnq2udnp5ueObx5Bpcu3ZNvefyO5GdnW1YAvW7cefOnfvvobu7u3rPysrIyMCFCxfU&#10;8hs3bkCr1RqWALGxsbC1tVXL8/LyDM8C8fHxcHNze+B34WFyTLLvyiS/n/J7XvaYiYiIiOjfMYAl&#10;IiIiMoEEmC1atMDEiROxfPlyTJ8+HW3btlXBm2jSpAlGjBiBNWvWYMGCBRg0aBBatmypwjNjUNa3&#10;b1/1nKxjHBLqlkeCrdatW6v9LV26VG27cePGKjw0bk9e36BBA3U8Eu4+rHr16ujTp49aT463Tp06&#10;2Ldvn2Hp04uLi0PdunVx9epVwzOlYdzGjRsNP1VdEmQePXr0fqAp13fevHnqsZDQU66pt7e34ZnH&#10;k1BV3peOHTviww8/RFBQkGFJabgr7/e0adPUeyTv/+jRox8ITr/77jt89dVXWLhwITp06IDdu3er&#10;5yUI7tSpE3766Sd88cUX6ndAXifht6WlJXbu3PnYAFa2KfutTAcOHEC3bt3UsRIRERHRozGAJSIi&#10;IvoNt2/fxh/+8Afs3btXVaYaFRQUqEpQIeHs8ePH1WOjZcuWoV69emo9IQGcBG6/JTk5GW+++aYK&#10;TstWFy5ZskSFslKdKaN79+4YO3asCj8lmHuYBLCrV69WjyWsk5DPwsJC/SwVoPI64/blvGS/xmNN&#10;S0tTVa1SoSlBojyWik5Zz9fXF//zP/+DQ4cOqW1kZWWp18l6RhLSymulClgqdzMzM9UxyHZlvZSU&#10;lAfOTSpzZV1jRaqxUldeI1WmEozKMqn+LC/wk/OR45f1Zci2ZF15LIznJvuUZfKnhLByDUeOHKnO&#10;Q/ZrDGBv3rx5/9jlPMq+72UZn793796/BbCyP+P1FH5+fmqd69evq5+lIln2ZbxuZ86cwWuvvYbU&#10;1FS1TrVq1e4fb7t27dR1lqrrr7/+Wj1+nMcFsHLe8v7IfuW6lP0dkPfJeK2N77mRrCfHZnydjY0N&#10;A1giIiIiEzCAJSIiInoMCfAmT56swszHBU3lBbAS3kmlqIuLi/pZAthx48apIMs4jAFhWWvXrsU7&#10;77yjAsSyJLysXbu2qjyVKs4PPvhABbzffvutCsse9nAAu2HDBtSvX1/9LJWb//Ef/6GCUCFfne/d&#10;u7f6+r2QylDZ148//ogxY8aoakzZpwSdEgz/7ne/Q48ePdS+5TVS6SuhrJEcm2zv+++/R//+/VUV&#10;p3xFX7b7zTffqCBZvnIvJPSTCl0JQ2VZ165dsXjxYhUUSuA3fvx4DB48WB2HLC+v1YG0YOjSpYsK&#10;POWcpCr1s88+U9sWUl0q102WtWnTRgWIEqxLICrnKech+zQGsD/88IParwSZcjwSfD5OeQHsw4KD&#10;g/HJJ5/crxyeMmUKhg4dej/klHOVAFaqqgMCAtT2IiMjVQsDudbyHss1kutY3u9NWY8KYOX8JHCW&#10;4FT23bRpU/UfCxLgS6i7YsUKdd5yPaR6euXKlffDfWdnZ3XtZNujRo1SfzKAJSIiIvptDGCJiIiI&#10;HkMCRwmihg0bZnimfOUFsBL+SUAlXx8XEsD+93//N9566y01JMySysuHSdAoQenDIZv0D5UAbsuW&#10;LSq8lYBTwmGpFi0vkJMA1higSTAox2j8irspAez777+vQkO5BkeOHFEhrOxH2ib87//+rwrkZN9y&#10;LA8HsP/4xz9U+CqhnlRwSuAq1bcSMkpIOmPGDBW6Cvkqu7RHkGMxBqgSDErFqPQxlVYPUgUrxyF/&#10;lhf4SVgtX/eXkFqCXQl8pS2Ep6en2r+EqhJmlg1gpeKzX79+6lzlPOQ6lQ1gjfuS0Hf79u2GPZXP&#10;lABW3otWrVrdD1x79uypWgwYybX929/+hm3btqljk2v0xhtvqN8Vub6LFi1SFdRyvX9LeQGsbH/9&#10;+vXq90DeFzk3CaHl2oeHh6t9yjnLeyDL5Jp+9NFHquJZSIhtbW2tlsnvdsOGDRnAEhEREZmAASwR&#10;ERHRY0gwJxWc0tP1ccoLYOWr659//jlWrVqlfpYAVoIxCTVlSCBYXusAqUCUUMz49XYjCWClynPX&#10;rl3qZ9neL7/8oh6XRwJYCQUlmJQqT/lTgjZhSgArgZuRrC/BpJCvoP/f//2fmgDM6OEAVvYrfUqF&#10;nIdsu2z7BelFO3z4cBUmyjnIuUifXRkyqZgElRL6Sggoy2TdTZs2qeMw9m8tS0JAqeiUgFACXemT&#10;KgHmjh07VOWvBK0S4JYNYMWAAQMwadIk9VgYA9jLly8bniltJVG2T2x5HhfAyu/QwYMHVVWuj4+P&#10;4dnS908qjI3kOkngKsds/FkCazluCUFlfQmYpUp14MCB6nfp0qVLat2HlRfAyrWWylapsDaSUFbC&#10;bi8vL/U7IOcp7Q7k91neAwmEjb8T0hKh7MRe8nvNAJaIiIjotzGAJSIiInoMCahmz56N9957799m&#10;sC+rvABWAlYJrYw9PyVAM6UHrFRbStXjwxN0SXgoX6s3hniyvd8KYKVqUkK7sLAwFULK18+FVIZK&#10;ACvVoULCYvmqfdkAtlevXuqxkK/NS7sDYUoA+/HHH6seoUYPH6uEpNLLVEJB+Sq+BMsS6JUdEvbJ&#10;9Zd+pdLGQZ6TqlZ5Px4m60kwKYHg1KlT4eDgADc3N1WF26xZMxWiClMD2LKTcMl+JdB9nEcFsBKw&#10;S3AsLRlkYrWy1atyHtJawRjCSw9aua7ScuBhUikr4bS0IZCgWXoAyzUpW0Fb1tMEsFI5LNXG0v5A&#10;gl+5RtKL2MnJSa3LAJaIiIjo6TCAJSIiIvoNoaGheP3119VM9hLCSkWjhE4SDMpESqJ58+Y4fPiw&#10;WiZf4ZavaEsQKGGf8Svnpgaw8jVw6RUqAZ1UJUoFpPwp1ZLSC1QeC1MCWGMPWOHq6oq//vWvuHbt&#10;mqqE/f/+v/9PhZSyfQnWJDQ1JYA1BoWnT59W5yvB3tMGsELWa9++vbpmcixy/eQcZbty7eTr8vKc&#10;DJlITALS8iqH5Vz++Mc/qlBQJkeToFiqOeU8jSH4wwGsHMOIESPUeci+njSAlQBTjksCTAlZ5TrK&#10;z0IqWKWaV95LCTVlH8brJaSvrLSakFYLct5SFfz2228/EPTL9qXnq4TnUvkr1/7LL79UobpUv8ok&#10;bOWRAFaCbeN1Mw5pQSDtIOT6ys8S5kt1tIT9Hh4e6vdL9i+/39Ib9s9//vP9AFYqouUY5XXynrAF&#10;AREREZFpGMASERERmUDCKWlDIBWLUkUooZ2EivKVeNGoUSN07txZBWLSw1UCM1lHvjouIZowNYAV&#10;MqmUhGgStsn2pA2C7Pvh7T1JACshn/SylZBNAjQJeCVUk/ORtgc1a9Y0KYCVoFL6osprZVIxqcR8&#10;lgBWgtdZs2apdUaPHq2OR/YvAbdUlA4ZMkRN+iRDKmX379+vXvcwqeKVoLxjx47qsWxXeuZKFaec&#10;u3g4gJU2B9LuQa6x9Op90gBWgmB5jySIlPOXays/C6k6lkm1ZHvye2EcZSuHZeIv6TEs5yavlcrd&#10;siT8l6pf+X0QEs5LEC/XX34njh07pp5/mPzu1KhRQx2LcUi1rJyf/F7KvqSSVqqD9+zZo85Dqmvl&#10;d8z4Oy6VwdID1hjAyp8S3sr7JpXU8r4wgCUiIiL6bQxgiYiIiEwgoadUBkqAJa0F5E8J+Yx9WqVX&#10;qTwvQyov5av9EkwZw1IhAZd8tdsUZfcnE3VJGCnh28Pbk6+iP4q8VoLWsuRn2ZaEqBK6yWM5XtmO&#10;bM8YpkmFpfxsJAGmrGskxxITE6PO11ihWnZCMdl32UrOh49VXi9hqJEci1wz2YZsV66TsQJWXivH&#10;KENeY7zmD5NrI6+V9eWxrCfrlz1u2aZUkRqrUGX7xvdO/jT+LJWqRnJ+8l6XR/ZjfN/LDiHXrLxl&#10;xgpmIfuR/cl5y7GWfX+FvB+y3Pi8/CnXVa6FnEd5lcBCtvXwfuU9EVJJa/y9kmsl5yxk23Kusm1Z&#10;LuvJtTP+Tsg1k+0aXyfnIe/Zo94PIiIiIirFAJaIiIiIiIiIiIiokjCAJSIiIiIiIiIiIqokDGCJ&#10;iIiIiIiIiIiIKgkDWCIiIiIiIiIiIqJKwgCWiIiIiIiIiIiIqJIwgCUiIiIiIiIiIiKqJAxgiYiI&#10;iIiIiIiIiCoJA1giIiIiIiIiIiKiSsIAloiIiIiIiIiIiKiSMIAlIiIiIiIiIiIiqiQMYImIiIiI&#10;iIiIiIgqCQNYIiIiIiIiIiIiokrCAJaIiIiIiIiIiIiokjCAJSIiIiIiIiIiIqokDGCJiIiIiIiI&#10;iIiIKgkDWCIiIiIiIiIiIqJKwgCWiIiIiIiIiIiIqJIwgCUiIiIiIiIiIiKqJAxgiYiIiIiIiIiI&#10;iCoJA1giIiIiIiIiIiKiSsIAloiIiIiIiIiIiKiSMIAlIiIiIiIiIiIiqiQMYImIiIiIiIiIiIgq&#10;CQNYIiIiIiIiIiIiokrCAJaIiIiIiIiIiIiokjCAJSIiIiIiIiIiIqokDGCJiIiIiIiIiIiIKgkD&#10;WCIiIiIiIiIiIqJKwgCWiIiIiIiIiIiIqJIwgCUiIiIiIiIiIiKqJAxgiYiIiIiIiIiIiCoJA1gi&#10;IiIiIiIiIiKiSsIAloiIiIiIiIiIiKiSMIAlIiIiIiIiIiIiqiQMYImIiIiIiIiIiIgqCQNYIiIi&#10;IiIiIiIiokrCAJaIiIiIiIiIiIiokjCAJSIiIiIiIiIiIqokDGCJiIiIiIiIiIiIKgkDWCIiIiIi&#10;IiIiIqJKwgCWiIiIiIiIiIiIqJIwgCUiIiIiIiIiIiKqJAxgiYiIiIiIiIiIiCoJA1giIiIiIiIi&#10;IiKiSsIAloiIiIiIiIiIiKiSMIAlIiIiIiIiIiIiqiQMYImIiIiIiIiIiIgqCQNYIiIiIiIiIiIi&#10;okrCAJaIiIiIiIiIiIiokjCAJSIiIiIiIiIiIqokDGCJiIiIiIiIiIiIKgkDWCIiIiIiIiIiIqJK&#10;wgCWiIiIiIiIiIiIqJIwgCUiIiIiIiIiIiKqJAxgiYiIiIiIiIiIiCoJA1giIiIiIiIiIiKiSsIA&#10;loiIiIiIiIiIiKiSMIAlIiIiIiIiIiIiqiQMYMlslJSUQKPRQKvVcnBwcHBwcHBwcHBwcHBwcLzw&#10;ITmF5BVEj8MAlsxGVlYWRo8ejfHjx3NwcHBwcHBwcHBwcHBwcHC88DFmzBikp6cbkgui8jGAJbMh&#10;AWzNmjURFRWFhIQEDg4ODg4ODg4ODg4ODg4Ojhc2YmJi0LdvX2RkZBiSC6LyMYAls5GTk4N69eqh&#10;qKjI8AwRERERERER0YtRXFyMr776ShWMET0OA1gyGwxgiYiIiIiIiKiqYABLpmIAS2bjcQGsNLzW&#10;6XQcHM99yO8eG64TERERERG9ehjAkqkYwJLZeFQAK3/hpaSkIC4ujoPjuY/4+HjV74chLBERERER&#10;0auFASyZigEsmY1HBbCxsbFqYq7s7Gzk5uZycDy3Ib+TEr4GBQUhNTXV8BtJRERERERErwIGsGQq&#10;BrBkNsoLYDUajQq/CgoKDM8QPX/yj21YWBi0Wq3hGSIiIiIiInrZMYAlUzGAJbNRXgBbWFiIkJAQ&#10;9Zce0Ysi/wEgASx/D4mIiIiIiF4dDGDJVAxgyWy8qgGshHvSZiEmJkZN+vSspGpYeuY+LanyTExM&#10;VMeTl5enju1Vr/yU30MGsERERERERK8WBrBkKgawZDaqcgArIeTOnTthZWWFjRs3wsfHRz3v7OyM&#10;2bNnY86cOVi2bBlOnz6NzMxMtUyOfevWrWq5cVy9elUtK2vLli345ptvMH/+fBWePqnk5GTMnTv3&#10;/nXz8/PD0KFD1eOn4eHhgQ4dOsDS0hJ3797FggULVP9dUyQkJGDVqlWGnx4kvVRtbGwMP5kXBrBE&#10;RERERESvHgawZCoGsGQ2qmoAK7Pg16lTB1OmTIG7uzuOHj2KTp06qWUzZ87E1KlT4e3tDQcHBwwY&#10;MABDhgxRQaqcT9OmTXHq1Cn4+vqqIWHpw0aPHo1Lly6pKlNTZtqX9cpWyvr7++MPf/iDqlYVzxrA&#10;rlu3Tp2r8XjKOy7Zf3lVsXKOH330keGnB0VGRuKLL74w/PQg436qKgawRERERERErx4GsGQqBrBk&#10;NkwJYHUlJSjW6Sp0yDYfRULBQYMGYcyYMQ+Eb8awUwLYshWfaWlp6Ny5swpjjQGsBKSPIhW177zz&#10;Dpo0aYJ58+apkO/LL79U2+jSpQsOHz6swsljx46pEPi7775Djx49VDWpkGv1yy+/4D//8z/RsWNH&#10;VYkrAWy3bt0wbdo0dO3aFf3791fHJdtxcnJS59O9e3d8/fXX8PLyeiBclbYD1apVw4cffqjOWZb/&#10;/e9/V5WtEj7XqlULEyZMUNu0tbVF37591b769euHW7duqSre//7v/1bHLo/L2rRpE/72t7+pZb/+&#10;+qv6B+ytt95S5yTHIyH0kiVL1Dbl57FjxyI9PV299ubNmyrYltdKuBwaGqqu7+LFi9GzZ08V7D5t&#10;BbEpGMASERERERG9ehjAkqkYwJLZMCWAdQtKwje7r1fouBKcpLZdntTUVHz22Wews7MzPPOghwNY&#10;qQyVithJkybdD2AlNJTKWBkSZJYl5zps2DC4ubmpXrASoEoIKYGphI7vvfcewsPDVQAr4ae0BJDt&#10;GqtFJTy9c+cOfv/736uwUrYnAWyjRo0QGBiojl8CW2traxWu/vOf/8S9e/dUSwE5p59//vmBUFGO&#10;X1opSEAq116qf8sGsDVq1FBBa25urjpOaVMg20pKSlL/IElgK+GtnEvZ91FIaCphrXGZHPtf/vIX&#10;VVEs25P9RUREqHBZKoV79+59v2WBhMvyWPYl/Wnz8/PV8UvILOco+5f1z58/r9avaAxgiYiIiIiI&#10;Xj0MYMlUDGDJbJgSwJ7yjkHDBc4VOs75xKptl0fCvo8//hgXLlwwPPOghwNYCRVnzJiB8ePH3w9g&#10;pU+shKgyyqvQHDFihOoNK6Gi/MUuX9U3aty4MVxcXFQAK0Fu2WpVo/JaEEi1qJGErBLsOjo6qqBW&#10;Ql0Z//jHP1Tl6sNB6erVq9V5CQleywawcgxynEJ6xX7yySdqX9L7VoLVJ21BINdW3l8h7/GePXvU&#10;Nfvggw/w2muvqd62Eka///77iI6OVusZSUgsAa7xfN5++22sXbvWsLRiMYAlIiIiIiJ69TCAJVMx&#10;gCWzYUoAq9XpUFSsrdAh23wUCUzla/wS9pXtUSrHJR4OYOUvZanElKpOYwD7uBYEwhjAyjalH+y1&#10;a9fU8/Lzp59+Ck9PTxXAylftyxMQEKACWKkiFQ/3gJ08ebIKYGUff/7zn1WQKVWjMuR4Hw51HxfA&#10;SgVr2RBZwlEJmCXIXbp0qarGlQrY8pQXwMr5GQPn27dvo1mzZqqKVipapVWCVNjK74NUIUv1b1kr&#10;VqxQ55WSknL/fIwhdEVjAEtERERERPTqYQBLpmIAS2bDlAD2RZCv7EtFpgSMEsJdvnxZBY5Cgkrp&#10;3SqVsjIRl/RNlf6lEgQ+aQArQejevXvRunVr9TV/2a6FhYWqLH1cACtf1//d736nKlLlK/qPCmDl&#10;ukrAKT8HBwertgdnz579t8mvTAlg5VgleJXKYGktIPubNWsWoqKiVE9buRZyLGXJNZJWAnI95R8v&#10;aXdQNoD18fFRbRbkPI4fP676xUoAK2Tbo0aNUr8LctzSGiEoKAitWrVSlb1yPjt37vzNa/20GMAS&#10;ERERERG9ehjAkqkYwJLZqKoBrJCwT4JL6acq7QUkBBS7d+9WX8uXKlmZPGvdunUqEBXyVX3pBSuh&#10;5OOsXLlShaZCznfjxo3o06cPJk6ciLi4OPW8hL4Soj6K9HiV18ikXhJoSh9Xo23btqnlQoJh2Y6E&#10;uRJourq6qiC0rBMnTqjzElLhKuclf0pwKkGovBcSwMo1kPC4V69eKiw2vm8SIsuxPDwJl+xHti2T&#10;bEnvVvkHbOTIkSqYFRIEy3Eal0ugajxuWXfRokXq+v/www+IjY1V25NjkB66UnU8e/ZsVQVbGRjA&#10;EhERERERvXoYwJKpGMCS2ajKASy92hjAEhERERERvXoYwJKpGMCS2WAAS1UVA1giIiIiIqJXDwNY&#10;MhUDWDIbDGCpqmIAS0RERERE9OphAEumYgBLlUJ6cP70009o2LAhli9fbnj2QfIX1fr161WoOmTI&#10;EISHhxuWlI8BLFVVDGCJiIiIiIhePQxgyVQMYKlSxMTEqMmWli5dqiZMKo+Tk5OaNOnu3btYs2YN&#10;vv32W8OS8jGApaqKASwREREREdGrhwEsmYoBLFUqOzu7RwawMhO+cRZ7qZjt2LHjYwMsBrBUVTGA&#10;JSIiIiKiV1lJSQlKtFqU6D8TydBpNNDpP7vr9J+VdAUFpSM/H7q8PGhzc0uH/jN+VKgvstOTDVsx&#10;PwxgyVQMYKlSPS6ArVmzJs6fP68eZ2Zm4vPPP0d8fLz62ahA/5d0QkKCGqGhoa9kAKvV/yOWr/+H&#10;Kk//D5X8o/asdDqdum7mynj8FXEtKgoDWCIiIiKil5sKGGXoP4/cDxo1GjX+LWgsOyR0NAyt/jNd&#10;cXo6imJjkR8UhFzv28h2u4RMR0dknDmD9KNHkWZjg9Rdu5G8eQuS1q5FwrLliF+wAHGzZyP2118R&#10;8+NPiBr/HSJHjUbE10MR/uUQhA/+EuEDByF8wECE9R+AsL79ENanL0J790ZoL/34oidCu/fQj+4I&#10;6doNIZ93RUjnLgju1AnBHfWjQ0cEt2uPoLbtENSmLYJat0FQq9bwb9oUfhYW8KtbF3516sCvdm34&#10;1aoFP/1neb/qNfSjOvyqVYf/M45zA5sZrrL5YQBLpmIAS5XqcQGs9Ie1t7dXj9PS0tBJ/5d/RkaG&#10;+tnIx8cH48ePV2P06NFVNoBNTEzEsWPHsGHDBuzfvx8BAQHqeQ8PD6zV/6O5bt067NixAy4uLsjO&#10;zlbL5DwOHz6slhvH7du31bKydu3ahYEDB2Ly5MkPnLup5NrKcWn0NwbCz88PQ4cOVY/NUWRkpLoe&#10;EkyXJSH9tm3bDD89XwxgiYiIiIgqloSdEmpKlWRxZiaK9Z9rilNSoNHf90uAWRgVhcLwcBTqPw8W&#10;BAQi/54f8nx9keftjbybN5F77Rpy9J/Hsi9fRvZFV2Sdd0GWoxMy9Z9BM21tkXnuHDLPnkXG6TP6&#10;cRoZJ0/px0lknDiB9OPHkX70mApE0w8fQfqhQ0i1tkaK/jNd0pq1iLeyQszPkxE1dpwKQSXslEAz&#10;qEVLBDZugsCGjRBQvwEC6tZDQO068K9ZC/7VazwYPOqfu1e3LrwsauF6w9rwbFwL7k1qwa1pDbg0&#10;qw7nFtXh2LI67FpXx9m21XGmXXWc7FAdxztVx5HO1XHo8+o40LU69nevDhvD2GcY1j1Kx94vSsce&#10;GT2rY7eMXqVjV68aauzsXTp2yOhTA9uNo28NbO2rX1c/rPtVuz/2GYZNv8+wv3/pOGAYB/Xj0AAZ&#10;n+KwYRwxjKP6cbL/p7AbUBf2gxrDYXBLOH/dDq4jeuDO1hWGd938MIAlUzGApUr1uABWQlXp/Sqk&#10;ulUqYB+uapSfJWiTIVWyVTGAlfC1ZcuWmDRpEs7p/xHfs2cPevbsqZbNnDkTEyZMwIULF3DkyBEM&#10;GjQIY8aMUWGotFRo2rSp6pXr6uqqRnR0tHpdWbL+xYsX1Tk+fH3KI9dKqkSN/P398Yc//EFV0IqX&#10;NYC9pr/BeuONNww/PUiuR9lrUtEYwBIRERERmUYqSKUaVJOWhqKYGOQHBiLL1Q1phw8jUf/5MG76&#10;DERPmIgw/T1/aLfuCJVqzS6fq4AzpFNnhEi1ZvsOqmIzuG07BBuqNYNatlIBaFCz5ghq2gyBTZqW&#10;hqGNGiOwQcPSQNSiPgLqWZQGozLq1C0dEpKqURv+tQxDQlMZNWqWDmNwqn9dsP54Ir76Wh1n7MxZ&#10;SFqxAinbdyD9yFEV6mba2SPLyQnZLheQrf+cJyFwztWrSHK/gLOnV2DarsEYuK45uq6ug86ra6PT&#10;2jrouLY2OqyrjXb60XZ9LfRdXR2DV1fD8FWfYvSqTzBBP35a+RF+XfEhZi//AAv0Y8Xy93Fo8Ts4&#10;s+jvOLfwbdjqh51+OOiHo36cX/gWnBe8BacFf4fjgnf1z/8DDgveg/2C9/XjQ9gt+Fi//mdq2C6s&#10;oR+1cG5Rbf2oh7OL6sN2cWPY75oAh4Oz4XDYCo5H58PpxBKc15+Dy9k1uGi3Aa6OW3DJeQcuX9wD&#10;d7d9uOp+ENc9j+LW9ZPw8joHH19H3LnrgnsBroiIuIXklFCkpEYgJS0KaekxyMhM0H8+Nt9vaDKA&#10;JVMxgKVKIeHioUOHVNWmTLRlY2Oj/8s2AgsXLsSCBQvUOhKcSui6c+dOFVIuXrxYPf8oJvWALdEB&#10;Om3FDtnmI0io9/XXX2PYsGEPhG+5ubnqTwlgV61apR6L1NRUtG/fXgWqxgBWAtJHkev317/+FdWr&#10;V8fUqVNVr1zZV5MmTdR2pIJYQlmpvrWwsFBhrYTB6enp6vVyfSZOnIj//M//RP369fHTTz+pAFYC&#10;4l9//RUtWrTAl19+qapyZTsSYvbr1089L+cl65YNfSU43rx5M9q2bavWmT59uloeFRWFcePGoVWr&#10;VujSpQtOnDhxPzSX/TRv3hxt2rRRIbQ4evQo2rVrh8aNG6vl8o+VBNlyTlIp3KFDB7X+nTt31PoS&#10;unbv3l3t87vvvlPHXzaAlRYN8vx//dd/qcpqKysrhIeHq2ORoL93794ICgpS11OOXcby5ctVKC3v&#10;oVQmy/blusr5i5SUFPzyyy/qnOR4tm/ffr+K+GEMYImIiIjoZSb3/Fr9vb0mORma+HgU6u/Ppeo0&#10;z8sLmXZ2SN62HQmLFquvycf8/DOivh2rKkND+/RVQakEof4W9UuDzbJVoBJs1q6jAtKg5i1UoCph&#10;qwSvYT17qa/Uhw/5CpEjRqptxkz8HjE//ay+ih8/azbi581DwpIlSFy5Eknr1yN5yxak7NqFVP3n&#10;Twl000+eROY5WxWGSsib4+6B3Bs3kKs/7jzv28jz8UG+/jNHvv5zT0FAAAoCA1EYHIzC0NDS6lr9&#10;eUqlbVFMrKrA1RYUPPD5SMjPxbpipOWn4UjgESy/vhwLri6ApbslfnH7BeOcxqHT0U5obNMYtffW&#10;RgPrBmi5ywJfbKuJYVs+w4nlb+Pq4ndxc8l78F3yAQKWfozU5TWh29Iauu0dkL2jJxJ26a/B3m8R&#10;avMDAg9Ng/+xefA/vQL+9luQEOqLnPQk5GWloiAnA0X5OdAW5aOkWP/Z5aFjpYrHAJZMxQCWKoUE&#10;egcOHFBfn5chVZ4SiF2/fl0NIcGXt7e3mojLVr4Cov8H/XFMCmDDrwAnxlbsiPQo3XY55Ov9n332&#10;map8Lc/DAayc85QpU1QQagxgBw8efL/NQrL+hqYsOT+pVpXqWAkZJby2tLRUYeWlS5fwwQcfqKpZ&#10;CWAlpL1165a6jsZwUm4GfH198fvf/16Fv7I9CVUljJVrL9uRkFLeK+m/++GHH6r3R1pByDYl9C0b&#10;dMrxSUAp11zWkVBd3g8JUaWdguzj3r17qF27tlpHAlppHSHBsbxW9iF/SiDr6emp9i/BrexLHkvA&#10;aqO/WZLwc/78+fcrdWWCttWrV6vnpcJYrlvZ45LzvHLligqrJVSVY5Lft1q1aqlQWf4xlN8RCXTl&#10;PZNrJv9I3rx5U4XVMiGcVCnLYwlq5X1asWKFah2RlJSkKrTlmhl/dx/GAJaIiIiIXjY6/b1ttqsb&#10;kjduRJyVFSJHjkT4oEEI69VbVaJKhan6Wn2duqqHaHj/ASp0jRrzLaJ/+KE0JJ1jhYTly5G0YSOS&#10;t2xFys5d6qv8afrPH+n6zwCZp8+oADfHzQ15N28h398fRVHR0Og/G0ivVJnI6eHA80WT40nKS8Lp&#10;kNNYfG0xZl+ZjWmXpuEb+2/QcF9DDDgzAENth2Kk40iMdRqL0fbjMfrQGHy/exhmrW6Hcyur4fri&#10;DxE/903kWb2OjBP6z4a3TyLT1w7pd88jzf8SMiJ9oS3MRYkUBFGVxgCWTMUAlsyGSQGslw0w9y8V&#10;O24fLN12OaTv6Mcff6wC0vI8HMDKP9by3NixY+8HsI6OjuocZJRXYTlixAhcvXpVBbDyF7tUgxpJ&#10;BalUb0qAKUFqeTcn5bUgGDJkiHosfv75Z8yZM0cdh1SQvvbaa2r87//+Lzp37vzA9ZZJ0aTS9NNP&#10;P8WiRYtUaCqBrwSk//d//3f/tX/+85/h5OSkro38WZazs7Pq9yshp5AAXoJe2ZZUxRrJeUlFqhy3&#10;VPBKMCok6JSK1rIBrHi4BYEEsNKqQI5ZyLWRKlaZ/O1Pf/qTOj85ZwmFJVQ2Vi0L+b2Sa/Q///M/&#10;989JHu/bt8+wxoMYwBIRERHRy6ZAfz8tEzTdr1St30BVoSYsWKh6oWa7ualerDIhVVUk9/8ydCU6&#10;aHVaaLQaFGgKkFOUg8yCTKTmp6ogNSEnATFZMYjMjERYehiC04Lhn+KPO8l34JXgBY9YD1yIvAC7&#10;cDucCD6BRZ6LVNBaZ28d1LWuq0Y963pocaAFLHd/j6NLx+D0gkFwsOoON8tWSLD8B0qsXjOMP6F4&#10;7uuIXdUW2b62KMlJkQM1HDGZIwawZCoGsGQ2TApg5X8Iiwsrdjzmfx0lMJUwcfbs2Q8EgsZjfDiA&#10;lXOQsE8m6jIGsI9rQSCMAayc68iRI1XVppB9VKtWTU30JQGsse/sw2RCMAlgjQHjwz1g5Wv5EsC6&#10;u7vj9ddfV+0EpOpThlS5PhzqyjlL9ezSpUtVxapUpfbv3x83bty4/zqpcpXjlXYIUl1blgSlrVu3&#10;VsGqbHvTpk2YO3euCmAlyDWSilQJYOU8/9//+3/3z1vOR8LmhwNYqU6V4zeSAFbaKMhxCDm/Tz75&#10;RG1HgnMJZx0cHNR+5T0p+w+m7FMqd6Wy2XhOMiQELw8DWCIiIiJ6WUigKq0GZGIqaR0Q8+uv6mdj&#10;AcWLJF/1j82ORXhmOILTgxGQGoC7KXdxNe4qzkeeh2OEI2zDbFV1qrQD2Hx7s2oD0P5we/X1/0cN&#10;CVMlRLWwtkD9ffXR0KYhGtk0QtP9TdH8YHO0PtQa7Y60Q8ejHdH1eFdMdp2Mk0Fn4B7mB6+gANzx&#10;vwO/Q7ORZ/U3ZC+vg5x1LZC3qT0KdnRDsXVfaM/8iLTzq5Hibo38hECGri8RBrBkKgawZDZMCmBf&#10;AAkeJdhbv369qk6Vr9ZLaCokgJWv0ksgKV9/l9YDXbt2VS0anjSAlbBS+qNK31xpKyBfka9TR/+P&#10;u347jwtgJTj83e9+pwJKWfdRAayEi9I/VcJkCS8l2JUK0bJBp/yjcvLkSfWV/PPnz6v9y3uwcuVK&#10;9OrVC7dv31bbl+OU/Z46dQrNmjVTxy/PS4sEWV96vUpbCrkmEqbKNXxUACukSlf620r4+v3336NR&#10;o0b/FsAGBwfjj3/8o9qPhM0PB7BSpfz+++/Dy8tLXa93331XBbASBEtfXQmU5bzOnj2rrrWE5FKR&#10;K8cu1bfGNhrlYQBLREREROaqODMTGba2SNqwAXGzZiFiyFdq4ivVYqBadWQ8ot1aZcnX5MMt2g2H&#10;/A9h77292Oa7Deu91mO2+2wMPDtQBaCdj3VWfVU7HOmggtEWB1ug8f7GKjiVAFXCVAlVjS0Btvhs&#10;wZWYK7gWfw0342/CK9ELPsk+uJt8F36pfvBP9UdAWoAagWmBCEoPUiMkPQShGaEIzwhHRGYEorKi&#10;EJ0VjTv6zwUuuyyRurIJUpfVQ+qimsi3egPxOwajMCUcRelx0GQmojgnFbr8zMcW9ZB5YwBLpmIA&#10;S2ajqgawQkK/UaNGqUBVJrUyfu1+48aNaNCggQoMJWiUr+1L9aWQ4G/48OGPDPWMZEIpCVyFfJ1+&#10;2bJlqoJUwkXpZSokDJVw91G2bNmiJrWSIFOCQglZjaS3qiwXElzKdqSyVapCJYAt+z/dEhzL8cj+&#10;ZXI1WS7kPZEAWiarkhBVJlSTdYUEl/K8nL+dnZ16ToJXqZqVCa5kuVTVSv9Y6YNrJKGsXB8hy2Uy&#10;MTkHmTxLes4+HMAKWSbblEBZ+s7O0t9Alv19keOSbUjoLO+FhMxC3gOpeJXzlqBXyPYlhJXjliB2&#10;xowZKkgvDwNYIiIiIjIXJfp7a5mIKuKbEQjW36dLyBogk2C1boMQ/b18aI8vED50GOJmzUb2lSv/&#10;9o24iiDbLCguUG0AbiXcwsJrCzHOeRy6He+mqlCl+lSqTtsebqsC1g5HO6jQtc/pPvje5Xss9FyI&#10;FTdWqGB2m882HA08qqpgbyfdVmGqBKYJuQmq7YDsq1irQ3aBBpn5GmTkFSE9twipOYVI0Y/k7AIk&#10;Z+UjKTMXSRnZSErPQmJaBhJT05GYkorEpCQkJsYjKT4GyXGR8PZwhs+8ZtDMexO6DY1RuK0zMvYM&#10;QvLRH6FJjTCcIb0qGMCSqRjAktmoygEsvdoYwBIRERGROdBptWoyrKDmLRDavTsSFi5EyrZtyJZJ&#10;f+/dU7P+a7OyKiR0lUIOCUFPBZ9Slaw7fHdgk/cmrLm1Rk1eJV/j/9rua/UVf6lm/fHij1h0bZFa&#10;zyncqbRKNclHtRiQqlSpRJX+rU9ybFr9MfiExsDtxBbcsp4G7z2T4bP7R/jumog7O8bBb/to+G0b&#10;Ab/Nw3B341e4u34w7qwdAN81feC7qid8lneDz5KO8F3YGnfmNcU9qwbInPMWCtc2RN51G+jy0thO&#10;4BXHAJZMxQCWzAYDWKqqGMASERERUVVXlJCA6IkTVcVr2MCB0ObmqjDzWcJWmdzKI84Du+7swtpb&#10;a1Vl6ozLM9DzRE802NcAdffWLbfnqgxZNsZxDDb7bEZhcaGaLMt4PE96TGHJObC/E4/D16Ow1S0E&#10;y+3vYoGNPVYsmIogyxrQzXkNJY8YsPrX0OlHkdXfkD/vXeQs+BCZS2ogbVUzpGz8HCk7ByHtwLfI&#10;OjcLusyYZ7pu9PJgAEumYgBLZoMBLFVVDGCJiIiIqKrQ5eeratZMB0ekHz6CpDVrEP3jT2pCreD2&#10;HZC4apUKX39LkbYInnGeOBt6FseDjuOg/0HsvrMbC64uwKQLkzDUbiia7G+ieq92O9ENvU71Qv8z&#10;/TH43GCMcRqDKa5TMMd9Ds6FnoNvsq+qYg3LDENMdgxS8lJQrC3/3lmCTWkXEJeRj8jUXAQnZuNe&#10;XCY8A6Nx2c0JJ3YuxZH1M3Fo1SQcXjIGRxYMwfXZjRBt+RFSLd9B/pzXVbCqs/ozNMs+hW5nF2gu&#10;rUFJoh+QGgakRwFZ8foPmMlAXrr+Zj4H0BToL5z+eBiq0hNiAEumYgBLZoMBLFVVDGCJiIiI6EXQ&#10;6e8/NWlpyPX2Rvrx40hYsaK0t2ubNgioW09VuwY2bYqIr75G8vYdKAwPVwGtKaSPqoSqZatYZXKr&#10;7ie6Y+L5iSpcPRJwRE1kFZkVidjsWMTnxiMpNwmZhZkqwJWqVlNJn9bw5Fwc9QzGji2rcHrt93Ba&#10;PQqXV36Jmyt6ImBhEyTMeR/aOX9S1arF895EweKPkL/KAoW7e6Pk0grg5h7gznEgyBklkZ7QJvqj&#10;JCepNFwlqgQMYMlUDGDJbDCApaqKASwRERERPQv1tXv9vaT0X9UkJUETn4Ci2FgURUaiUH+fWaj/&#10;zJPn44P0Y8eRuGSpClmD2rSFf42apZNo1a6DwEaNEdSqNUK6fI74+fORe+0aNKmpKCkzqa6QfUl/&#10;VglI8zR5yCjIUH1WN3hvwESXifjG4Rv0O9MPHY50QJ29dbDl9ha1TlFxUYV/7V56tPpHxmPxvrOY&#10;uGAN1s78Bt6z60E7701gxSfAymrAqprAmjrAOgsUHR8HRHoA+mMhqgoYwJKpGMCS2WAAS1UVA1gi&#10;IiIiehIqAI2PR86VK0g7eBAJy5YjftYsRI4chdCevRD6eVcEd+iIoGbNEVDPAv41axmqWZshrHcf&#10;RI3/DvHzFyB54yakWlsj49Rp5Li7o8A/AMUpKSjRll95Kl/7PxxwWLURkF6t0krgG/tv0NCmoZoI&#10;a8L5CZjiNgWzr8zGIs9FWOe1TlW2VgQJb6XKNadAg5j0PJz0isG2s25wWDEC6XPehm7u69Ctqw8c&#10;Hgbdjd1A3G0gKQBICwey4krbBRBVMQxgyVQMYMlsMIClqooBLBERERGVpdPfHxZGRCDn6lWknzyJ&#10;pI2bEPfrNEQM/wYhn3dFQMNGCKhTF/61at+vYvWvXgNh/fsjcdlypGzbhjSb/ch0clKVrwX6zzxF&#10;iYnQ5uVBp/88JNWyJVptaeWsCVWpGq0G3one+PHCj6hrXdpSoOn+puh5sqfq12obaquqYYt1xWrI&#10;5FraEu0TtRAoT3xmPsbsvYn2yy6g9fxT6Gy5BwNnb8Bky1nwsWyAwjl/hW7On5C/dyBKsuJRIr1Y&#10;pTdsBVfaElUWBrBkKgawZDaqcgCbmpoKZ2dnHDx4EHZ2dojQ32yJ27dvY//+/Thw4ABOnDiBa9eu&#10;IdfQ8F6j0cDBwUEtN46AgAC1rCx5/osvvsCoUaPU+T6pzMxMdVzGa+Tn54ehQ4eqx09K/qdeziEp&#10;KcnwDDBs2DAcPXrU8NO/nD17ttznH+bh4YGWLVsafvoXuab29vbQ6m8sqzoGsERERESvBgk7tbl5&#10;KIqJUcFopv5+NXXvXiQuX4GoMd+qr/8HNGhYGqjWrFXaFqB1G/W8VK5KL9ao0WMQPXEi4mbNVtWv&#10;UrkqbQekn+vTkuOSlgJJeUm4FH0J23y24aeLP2GEwwj0Pt0bLQ+2VKFr1+NdsdBzIdLy0wyvfDZS&#10;0eofl4ULAYmwvxOPM95ROH41AJuPnMbyLTuwfO6PiLb8EMVz/oQSq9dQMvcvKFn4NrDsI2BjE5Qc&#10;G40Szy36D0em9aUlqmoYwJKpGMCS2aiqAWxycjK6du2KCRMmwMbGBps2bcLAgQPVspkzZ2LEiBE4&#10;duwYdu7cicGDB+Onn35Sxyvn07RpU6xbt06FszLkXB727bff4vz58+q8TfnfbQksJSg18vf3xx/+&#10;8Afk5eWpn58lgJXQWI7n8uXLhmceHcDKcZQXnj78Xj0qgL1x4wYaNmxYbugs2zXlWjwvDGCJiIiI&#10;Xg3ZbpcQMXQYQrt1V/1WjRWs0i4gaswYJG/YgHT9vXH2xYvIvXkT+XfuoCAwUFXDFsXFoTgtDVr9&#10;5wBVxfqM97M5RTmIzIzErYRbWOC5AMPth6Pv6b6qsrXZgWYY6zQWlu6Wqo2AjZ8NXKJcEJ4Zjtyi&#10;3Gfad25hMQLiM3H6dizG776MjctmwH5eT7hZtcW12U3gbVkf0ZYfIX3OOyi2eh26Q1+ribFKQlxQ&#10;EuGOkugbQLwvkB6hv7HXGLZKZJ4YwJKpGMCS2TAlgJUbCfmaTEWOx92cSNApAeugQYNUOGkkxyok&#10;gF21apV6LCSsbd26Ndzd3e8HsBKQPoqEnf/7v/+Ld955B+PHj1evl0rY6tWro1WrVrhy5Yo6Pgl4&#10;Jaz85ptvUKtWLaTpb+yEXB9Z/z/+4z/wwQcfYIz+plAC2H79+uGXX35B7dq1MXz4cOTn56vtyLH0&#10;7NkTNWvWVP+IhIaGPnD+EjL+3//9H/7+97+jQYMG8PHxwddff42xY8eiefPmaNasGS5duqTWXbNm&#10;DebPn68e9+3bF3PnzkX79u0xZ84c9boOHTqo/ctr5TqUlZ2dra7T73//e3XcU6dOxZkzZ1SALefQ&#10;qVMn9Z5LmF2nTh2170OHDqn3Q8JZCazbtm2rrlOvXr3U9qQSePLkyahbt64KfE+fPl1uQPw0GMAS&#10;ERERmTe555Wv9ev098XSQ7UwKgo5166pNgAJCxchatx4hHTvodoEBOvvRWP095Up27cj/969f5vk&#10;qrLIMUqVq1+KH0Y7jkbdvXVRz7oe6u+rrwJXqW6VENbaz1qFs8+qsFgLlzvR2OrsgxWnr2POITdM&#10;2uGALyx34tsZc7B55lfIsHy7tKJVJstaXQtYWxclGxoBJ8YBvsdKg1Zd1f9GG9HTYgBLpmIAS2bD&#10;lADWJ8kHS68vrdBxJ/mO2nZ50tPTUa1aNRXmlefhAFYCwp9//lkFgcYAdty4cZg1a5YaxuDUqKCg&#10;QAWcFy5cUBWsS5YswZQpUxAbG6vaF3z88ceIi4tTAeynn36qqkllG2UDaQk7JciU8Fa2JwGsXEcJ&#10;gWNiYlQoeuTIEdVWQLbh6uqqvv6/b98+TJs27YGQUq63BM5OTk6qlYIsk2rf7777DgkJCarVwciR&#10;I9W6DwewMqQ1gwShEhTv2rVLHZNcIwliy5LjlnDZwsJCnY/sVwJYOT5PT091fLLO3bt31eNbt26h&#10;T58+KkiWEFnCWzc3N7V9aQMhz//4449YtmyZOk65BrJ+eRXHT4MBLBEREZH50envjfMDApBpa4uk&#10;jRsRbzUX0ZMmIbTHFwiwqF9a2dq2HcL7D1DtBWJ/nYakTZtRFBWl7kWft7CMMMy/Oh9N9jdB71O9&#10;sdZrLQ4FHMKpkFNwj3VXPVyf9biMk2QlZxfgVkAYji8ZifOz28J9djN4za6PQMuayJvzV2Dh34H1&#10;DYGT36Hk3ikgLRLI03+WkR6uL+DaEL0oDGDJVAxgyWyYEsCeCD6hehtV5DgdUn64KiTMkxBUQsvy&#10;PBzACglapbLVGMAeP34cXl5easj5PEwCz6tXr6rwVFoHSFWqkJsrqXqVcFYCWKkKLdt6wKi8FgRS&#10;SWokwaRUp0rV6H/913+patt3330Xb775Jjp37vzA9S6vBYEExBK8yvH4+vqqilPxcAArFapGTZo0&#10;UYGlcHFxUZWzD3u4BYEEsEOGDFGPjTZv3oz69eurY/7jH/+oAtdz586pYyxLQlzZx1tvvaXOTcbb&#10;b7+tQt6KwACWiIiIqGqTKlWZyErC1sSVqxA5egwCmzYrDVpr11GVrdJOIKRrN8TPnYds/f1ucWpq&#10;abuA/Hw1qVaJ/l74eVW7iuyibNVeQFoHHAk4gtaHWqvPJ9MuTUNcTpz6tl5FiU7LxXjra+hgdRi9&#10;5u7C11brMc9qMlLnvIucZTUBaSNw5kfgvP7+3t8OKMjU3wTnlLYQYOBKrzAGsGQqBrBkNkwJYIu1&#10;xSgsLqzQIdt8FDkW+ar7ggULHgg/je0IHg5gpWpU2hXs3r37fgD7uBYEomwAK4+lolPIPqRVgISI&#10;EsBK64DyyMReEsAaJ/96uAesVONKWwBpHfDGG28gMjIS8fHxahgrTY2MAayxzYAo2wP2zp0794/j&#10;4QBWJiczatGiBQIDA9VjeV4C2YfdvHlTtTmQ8xYSwJYNVuU6yLWX9eQc27Vrp6qBJUiWtgplSdWt&#10;tB2QZcZzS0xMLDfwfhoMYImIiIieLwlCpYK1OD0dRbFxKAwLR0FQEPLv3EWupyeynJyQam2NeP19&#10;uvRsVRNj1aqNoOYtEPL55wgfOBBRY8chccVKZNo7oFB/Dyx9WV8kqWA9F3oOP1z4Af3O9EODfQ3Q&#10;2KYxWh1qhfZH2qv2Ao7hjoa1n47c2ydlFeB2VDrcApNxzicWu5xuYL7VLwid/VnpRFnzDBWuS94D&#10;Vn6G3NsnDK8moocxgCVTMYAls2FKAPsiSBgpbQhkki35Sr98HX7SpElqmQSwEs5KkCkhoVS/dunS&#10;BRkZGU8cwErAu2XLFhVmSogqk31Jv1cJFx8XwEqV7u9+9ztVYSsh7KMCWOP1lTYHUVFRKtiUyt6y&#10;LQjkGGT91atXq3OQ6/40AewPP/yAhQsXqpYEo0ePVkHyw+QY5LpKUCstBB4OYKXdgvSRleX79+9X&#10;1a0SwMqQ/rjyfsj2Zb9ybosXL0a3bt1USwapIpZKWWm7UBEYwBIRERFVHgkNtfr7WAlYM87ZImHe&#10;fESO+RYRXw9F+ICBCP2iJ0K6fK4mwgpq3QaBDRvBv2YtBNSzUMtifp6M1L17kaO/f5SAtjA8HJrk&#10;ZFXVWhVcjrmsWp996/Stai8w4OwALLu+DCeDT8Ir0Qt3Uu4gIDUASXlJDxRHPI2M3ELM2myDzYt/&#10;xrG5A1R7AV/Leii0egMl1j1REuiIkvDLQORVIOZmaQ9XaStAROViAEumYgBLZqOqBrBCvnrfv39/&#10;fPLJJ+jatSvOnj2rnl++fDnee+89NZGUfJ1+xowZKiAUEob27t0bwcHB6udHkZ6vEuoKqQa1tLRU&#10;gWWPHj1UtaqQkFEm23oUqcKVsFbCTtmftB0wkoDYWKUr11i289lnn6nesBJ6PtzWwNvbG23atLk/&#10;CZdMhGVra6uWSchsPA4JQNetW6cey0Rb0irBKDo6WoWy0vtVQml5XJ7Zs2erY5Fr4OzsrHrSliWT&#10;c9WoUQMTJkxQobJUtYp79+6he/fuahIuaVsg7RfkZnX9+vWqZYH8Hsl1lB6+FYEBLBEREVHlydXf&#10;c0q7AGOoGqR/HNymLYI7dUb4kK9UwJqweDGSNmxEqo0Nslxd1SRaMqlWVSP3pNI6QL5pF5UZhZU3&#10;V8LC2gItD7ZEx6MdsebWGhQVV2wlrk6/z/wiLeIz8rFgnz2y5ryFkkXvAMs+UpNnlaytB9zcpV+R&#10;97JET4oBLJmKASyZjaocwNKrjQEsERERUeXQ5uUhztISQS1aIE3CVUcnFAQGQpudjZIy39SqqiRs&#10;TcxNREh6CFyjXbHVZytW3Vyl+rh2OtpJtRdYdm0Z/FL8kJafViF9XXW6EsSk5eGsTxx2XQnHEnt/&#10;zN7vinkLZ+OGZSNo19SFzu8ckBoC5GewhyvRM2AAS6ZiAEtmgwEsVVUMYImIiIgqlvR4Td68BcFt&#10;26nerRHfjDAsMR9ZhVmw8rBS1a3NDjRDQ5uGqLO3jppIq+3htlh5YyVic2Kh0WqeubWAUbFWh0V2&#10;fui54BBWzhmH05bdcXd2baTNeQeFc15HidWfUeKxHiUyeRYRPTMGsGQqBrBkNhjAUlXFAJaIiIio&#10;YhSnpiLL2VlNkBVgUR8Rw4YhcfkK5Pn6GtaoutIK0nAr8RZ2392NUY6j0Pxgc7Q81FJNnrXk2hLs&#10;urMLQWlByNfkG17x7KS9QEZeEc77JWD5OR98t+YA9s3qi8w5bwErPgM2NQd2dQH2DwScrYAChkRE&#10;FYkBLJmKASyZDQawVFUxgCUiIiJ6elL9qUlMRPLmzQgfOKh08qxevZF+4iSKq3iokZCTAOcIZ2y+&#10;vRnD7Ifdr3b9+eLP2Ht3L24l3EJGYYZh7Yqh1ZUgICELS+0D8K31TQzafAmLLX/AxdmtEG75KbDk&#10;PZRcXAzEeQMZUUB+uv5FrHglqgwMYMlUDGDJbDCApaqKASwRERHRk5MertLPNfaXXxHQuAkC6tRF&#10;aNduyLC1M6xR9UhYXKwrRkFxAS5EXVCtBOpZ10OT/U1Uxet6r/Wql2tlkf6uLn5xaDFrPyxnfI/j&#10;s7oiYs4ngNWfgBWflla6hrqyryvRc8IAlkzFAJbMBgNYqqoYwBIRERE9uYyTJxHUshVCunVH3KzZ&#10;yDh3Dlr9PX9Vk1uUC/dYdxwOOIwN3huwyHORqnBtZNMIPU/1xMGAg6r1QHhmOLS6ypsYLL9IC2uP&#10;cEyznIl4y/dRsvifwK7PgYNDACdLIDuBwSvRc8YAlkzFAJbMBgNYqqoYwBIRERGZTqe/d0o/elT1&#10;eI3+bgKK09Kh09/jV9REVM9K+rTKBFk/XvgRg88NRscjHVWFq1S6ygRazQ80R9/TfbHsxjKEZoQa&#10;XlX5jt6IxKzZU5E35w1gd3cgOQQoyASKcvUXlfehRC8CA1gyFQNYMhtVOYDNzMzE9evX4eTkBA8P&#10;D8THx6vng4OD4ejoqJ53dXXFvXv3kJ9f2nRfjtnT01MtN47IyEi1rKyj+pvTDh06oG/fvup8n5Rc&#10;N2dnZ2i1pf8b7+fnh6FDh6rHlenYsWOwtrY2/FQ+CS0XLlz4VOclunXrhri4OMNPpTIyMnD79m3D&#10;T88HA1giIiKiB0mYqsvLQ56PLzJOnULiqlWIGjceod17wL9uPfjXqo2I4cNRGB1teMWLJcebXpCO&#10;i1EX0epgK3Q82hH9z/THV7ZfYaTjSMxxn4NrcdeQp8mr9KC4qFiHpKwCeEem48iNaGy8GAKrM3fx&#10;45x5SJ3zLrCtLRBzy7A2Eb1IDGDJVAxgyWxU1QA2NTUVgwYNwrfffosNGzZg+fLlGDZsmFo2c+ZM&#10;tWz79u1YvXo1hgwZgtmzZ6vjlfNp2rQp5s+fjx07dqhx9+5d9bqyZLsODg4oKCgw6WZPgladTmf4&#10;CfD398cf/vAH5OlvgMXzCGA1Go06x996X+Q45f182pvY8gLYq1evon///oafHiT7MQbRFYkBLBER&#10;Eb3q1H1Wfj7y9fee6SdPIn7hQkSNGoWg5i3gX6MmQrp8rgLYhEWLkbpvH7JcXFAUHV3pYeZvKSwu&#10;RGBqIPb57cMYpzFosK8BBp0dhJsJN5GYm4jMwkwUaZ9PdW6BRov9npEYvfcGem+8gj7zrTF95mSs&#10;tRqL/VaDEWv5IbChCZARzVYDRFWEfAZkAEumYABLZsOUAFZujCpjPIosGzNmDHr37q1CR6Ps7Gz1&#10;pwSwq1atUo9FUlISWrRooapljQGsBKSPIoHt7373O/zP//yPCk2l0nbcuHF455130KxZM/j4+Khj&#10;kGrTJk2a4Ouvv8a7776rQmEhoe2XX36J//iP/8Brr72GwYMHqwBW/pw6dSree+89dfxy/WQ7sbGx&#10;KtSUbci+Y2JiHjh/eRwREYHu3bvjrbfeQs+ePZGSkqKWff/992r/7dq1Q9u2bbFmzRoVLstr5D2S&#10;c/3oo4+wd+9e1KlTR237zp076rzkONetW4eff/5ZXZ9PPvkEZ8+eVdtNTExU1b9yrPXr18eFCxfu&#10;H1N5Aayc73/913/hT3/6E3766ScVjDZq1EiF4p999pmqOpZr+OGHH6JGjRrYv3///cBajqdLly74&#10;29/+pkLc9PR09T7JefzjH/9Aw4YNH9i/EQNYIiIiehWU6O+ZSvT34lLZWpyVhYLQMGSes0X80qUI&#10;79cf/rXrqLA1QH+vF1C/AQJbtETC8uVVsq+r9Gq9k3wHrQ61Qp29dVB/X320P9we+/32V2of1/Kk&#10;5hbCJSARo3d7ovO0zVg3cxjuzmsKjdVfgflvAAvfAhb9HdjcAkgONLyKiKoCBrBkKgawZDZMCWDz&#10;/fyRsnlzhY58/wC17fJIIFqtWjWcPHnS8MyDHg5gpfpSQsFffvnlfgA7bdo0VR0rQ74+X5ZUrUqo&#10;6eLiotZfuXIlxo8fr0LQEydO4NNPP1UBpQSwEm5evHgRycnJDwTS3t7e+P3vf6/Wk+1JACsBqLQl&#10;CA8PR+vWrdXxS2hbvXp12Nvbq3W3bt2KWbNmPVAxKkGp7F8qfaOjo7Fo0SL06NFDvScSwMq2pIpX&#10;gmZjAJubm4uBAwdi06ZNiIqKwrx58x4ZwEqgKkGmHEPdunXVecg1kdBUjuny5csqaJbXivICWDc3&#10;N/Tq1UuF4NLuQdo6SKB86tQppKWlqffM3d0dCQkJKsC2sLBQLQvkHCR8tbGxUaGytIuQ45LAWKqW&#10;pa2EBOdyXMb9GzGAJSIiopeVhK5F+vutjDNnkLR2HWInT0ZYnz4IaNgI/tWqI7BZc4R+0RNRY8ch&#10;fs4cpGzfgazz51EQGqr6ulZFXgleWHFjBVocbIGux7tivdd6XIi6gNT81H/7j/bKFp2Wh6/WnMHI&#10;WYuwfdaQ0v6ui/8B7OsH2E8D/M8BsbeA1FCgqPQbbURUdTCAJVMxgCWzYUoAm3HsuLoRrMiRcfKU&#10;2nZ5JMT7+OOPVX/X8jwcwAoJNaWtgDGA3b17twpYZRjbBJQ1YsQI9bV6CQOlijMwsPR/vaVqUypC&#10;Zd8SwHbs2LHcALC8FgQDBgxQj8WkSZNUKCqVnVJtK+GohIwSLH/++ecPXG8Jd+W1EmIKCTTffvtt&#10;FUhKADt9+vT7N63GAFYCUOlhazw2CTcfFcDKa4SErVIFK0Gu7H/p0qVo06aNOq5//vOfKpAVprQg&#10;kNBXXmus1JXrJtdcrpf8Pkm1q1w/CY5btWp1/9yMJDz+4IMP1L7luP/4xz/er841YgBLREREL6OC&#10;oCBEjhiJ4DZtEVCnrurbGtq7DxL093iZdvZquYSzxfr7LKlyLdHfCz3vAPNJhGWE4fsL36vgVape&#10;RzqMRExWDHQl/2rf9bxIn9eTXjFovcQZN2c3RI7VW9DNfR04OlJ/0x2kv/hZnFiLyAwwgCVTMYAl&#10;s2FKAKvT/6krKKjY8ZhQTY5FvjIvfV/L9l01Hs/DAaxUZMpfzlJdagxgH9eCQJQNYIcPH36/T6zs&#10;QwJBqQqVAFHaAZQnICBABbBSiSoe7gE7efJkzJkzRwW5b775pqqulVYEMiRwLXsTbQxgjZW6EpD+&#10;/e9/VyGoBLBSEWtkDGAlAJUA1vi+SSXpowJYuS5C9iPVvbLdbdu2qWt869YtFeZKO4ErV66o9R4V&#10;wPbr18/wU2kA26lTp/v/IMqEaLJ/2YYxHD548KCqBm7ZsqVqO1DWyJEjsW/fvvvXRIZxIjUjBrBE&#10;RET0MinRaJB94SKCWrVW4Wu0/j4v/djx0pC1igSschwyIVZcThyC0oJwL+UefJJ8cCPhBlyjXXE2&#10;9Cz2++/HZp/NWHZ9mQpeLawt0OloJ4x2HA2XKJdKmRvgYcX6zwix6fkIScqGd1Q6TnjFYL1LML7c&#10;fAndp2+E7axOKFnyHkou6z8zxPsCWt5PEpkTBrBkKgawZDZMCWBfBJkgq1atWirEk3BRQkVLS0u1&#10;TAJYmeVfQj05ziVLlqBz586qGvNJA1gJeNevX69aEgQHB6uvxkvLAKlCfVwAK8ckla2+vr73WxCU&#10;F8BKqFqzZk21DwkZZX3jfo3kekvQKuckgaVUvEogK/1vHxXAGkNnOffQ0FDVe/ZJAtgVK1aoc5Ow&#10;VMLY999//7EBrLQTkD60Up0s25XXlQ1gpXVD8+bN1bFIWwJpTyDvndyASy9fOQZ5rZeXl7pe0iPW&#10;WHks2zpy5Mi/VckygCUiIqKXgVSw5t64idhff0VQi5YIHzAQefr7NXm+qijWFcM3yRdrbq3B+PPj&#10;0e9MP7Q/0l5VtTayaYS6e+ui9t7aaGjTEG0Ot0H3E93VpFoSuq68sRJ3U+5Co/3X3A2VKSY9D1Zn&#10;7qLr2ktoufQ8Ws85ghEzF8Nq7nScmNMTCXM+QMnSD4AbOwHNg//BT0TmgQEsmYoBLJmNqhrACgnr&#10;5CvtMvGThKoSiAorKyv893//t5pESyZ9kpDS2D9Uzke+Gi8Vqo8zduxYXLt2TT2WMFMmqpJKVakK&#10;ldBPSA/XR838LxYsWKAmzZKwVALfUaNGGZZA9aCV5UL6psp2Xn/9dXWtjx49+kAAKyTQlUmx3njj&#10;DbU9Y2WtHNeyZcvUYyF9YhcvXqweS6Ar/WElPLW2tlZ9V2U7Us0rxyJBqfSI3blTf/OpJwGshLSy&#10;joTV0gpBJh6bO3euCkk9PDzUen369FHrlCXbmjJlCv7617+q6y1BsfSpNf6DKKGq7FNaJ4wePVo9&#10;llBVyO+S9IGV91FaD0hwLr9jEg7LJFwyJBA3nrMRA1giIiIyV1JJKgFrflAQor//QbUZCKhdB3FW&#10;c6GtIoGCHKMErwWaAiy5tkRVslrss0CHIx3wg8sPsPGzwZWYK/BL9kN8TjwKiwsNr3z+dLoSRKfl&#10;Ys7pu7CwssPQ6QvhM7cx8ue9ixKr14C5fwbmvQ4sfBs4O0l/I/ngfSURmRcGsGQqBrBkNqpyAEuP&#10;JyGptAKQlgUykZgEp/LevSwYwBIREZE50envXQojIpBz+TLSjhxB9MTvVY/XsC96InHFCuT7+6vJ&#10;t14ECVslQE3LT1OtBezC7LDNZxt+uPAD2h1ph5YHW2Lm5Zm4EX/jhQatZUnoGp+ZDye/BMw9ew/d&#10;Fh7DFMvZODe7CwrnvglsawscHwPY/QLc3AMEOQFJAfoXVn4LBCKqXAxgyVQMYMlsMIA1X25ubqq/&#10;qrx/Er5KC4WXCQNYIiIiqqokSC2KiUHWhQtIXLMGkaPHILR7DwS3bYfAho3gX7MWgj//HBmnT0OT&#10;lASdRvNc+7zKt62kj+ul6EvYeWcnJl+cjD6n+qDr8a4qcJVWAlLx+uW5L7Hn7h74p/ojv7hqfF1f&#10;qyvBca9o9NpwGS2XXkBtS1uMn2mFu1b1UTT3DWBldcBrv/6DTBJQXCBvhuGVRPSyYABLpmIAS2aD&#10;ASxVVQxgiYiIqKqQtgEFwcFIP34ckaNGI6B+A/jXqKnC1uDWbRDa4wvV2zVmylSkHzmCAn//x046&#10;ayoJbXUlOtUqoFBbiFxNLlLyUhCcHqxCU5kk607yHXgleOFIwBHMuDwDg88ORpP9TVBnbx003d9U&#10;Ba49TvbAkHNDMOH8BMxxn4PzkeeRmpf6XENhU2i0OhzwjEAXyz34ccY0nLPqgcx57wEL3gQ2NgW8&#10;9wNFbC9A9LJjAEumYgBLZoMBLFVV0neWASwRERG9KFLlmh8QgJQdO1ToGtSqterlKo+T1q9HxsmT&#10;yL50Cfl37kKTnKxaEDyN5Lxk3E66DY9YDxWM7vffjw1eG7DIcxEs3S1VqPqL2y/42fVnTHCZgK9s&#10;v1ITYTU70ExNkCWVrBK2Nt7fGMPth2O2+2xs8dmC0yGncSnmEnyTfRGbHVtlWguUJW0GwpJz4Hwv&#10;AfuuRuDnw7cxev46BM+uBkhv152dAceZwL1TQEa04VVE9LJjAEumYgBLZqO8AFZmrg8KClITK8n/&#10;inNwvIghk3XJZF8PT1hGREREVFEeuP/Q33NI1Wqul7eaLCuwdRv4V6sO/+o1VPiasn0HtDlPXn0p&#10;25YqVhlZBVm4EHVBtQWYf3U+xjuPR+29tdWQENU46lrXvT/qWddTo7FNY3Q+2hmjnUbjcMBh1a9V&#10;KmDDM8ORlJsEbRXvfSrXQdoLaPSfNSLTcnDsZjT6bXLHJzNs8eG0s/ho2mkMnL4cKVbvAVZ/AiI9&#10;Da8kolcNA1gyFQNYMhvlBbAiNTUVERERSExMVJM8cXA8ryG/c3Fxcar6NTs72/AbSURERPTsVAgo&#10;7QQCA5Fz5YpqKZCybRsSly5F1NhxCGreAv516qqWAtETJiBx1WrkeHhAl5dn2MLj5RTlICIzAt6J&#10;3qqiVcJWCUtnXZmFkY4j1WRXUrXa/UR3DDw7ECMcRqiJsNbeWovjQcfV5FjX4q8hNCMUibmJyCzM&#10;RIGmoMqHq7+lQKPFaqdAfL7mEhpYnkLL6Xsx2HIdps+ailOWPRC9uBFyFn4IndVfgM0tAN9jhlcS&#10;0auIASyZigEsmY1HBbBSdZifn4/MzEwOjuc+JHiVVhjyIYmIiIjoWRTrP8BnX7yIpDVrETl6dOlk&#10;WW3aIrBRYzVZlpowq1VrRI4YieTtO5Dn6wtNfDy0ubmqKvZxpKrVNdoV67zWqWrW3qd7o/Oxzmh9&#10;uDWaH2yuerHW3VsXHY50wPTL07H59mb4JPmolgBJeUlIL0hHniZPbedlVajRYt35IAyftQyuVh0R&#10;YFkLkXM+Rfrc96CVwHVFNcB+OnB9GxDhDmTF6S+seQfORPRsGMCSqRjAktl4VABLRERERGRu1Nf9&#10;9fe1mvgEVeEa/eOPKmgNsKiv2giEft4V4V8OQcKixcg4fRoFoaFq/ceR6tOMwgxV2Xo9/rpqHzDW&#10;aSx6neqFZvubqZYB0pP1i5Nf4KtzX6lJrmz8bWAbZgv3GHdEZkaafQXr05B2A4mZBZh72heDZqxE&#10;kdXrKFlVE9jaBjg6Cri4BAhzBYr5OYSIHsQAlkzFAJbMBgNYIiIiIjJnEroWp6WpCbESV61C7JSp&#10;CO3ZC/616yCsbz8krlyFLCcn5N8tnSyrRPv4MFSqUaWnqlSqngw+ifke8zHKcRTaH2mverXKn0Pt&#10;hmKux1ysurlKtRiQSbRkMq1iHScPFTcj0rDM3h99N17GpNmWiJjzKUrW1ENJ9HVAy2tERI/HAJZM&#10;xQCWzAYDWCIiIiIyN9q8PGTaO6i2AhKy+teqrSbLUpNm1aiJ6EmTkOvtrVoISEBralsjCV83em9U&#10;E15JZatxgqz+Z/pjg/eG0smuSrRqPeN2Td32q+K8XyI+mGaLmtOOYv3c71Aw7y2ULPkASAqUtNyw&#10;FhHRozGAJVMxgCWzwQCWiIiIiKoqCTelh2vO1atI2rARkSNHIbhtO1XdGtikKUK7dUPE8OGInT4D&#10;qbt3q8m1dBqN4dW/TSpWpRerf6q/qnbtcbIHWhxsgamuU7H77m64RLqoylb6bVGpudh4IRid5h7C&#10;Ecs+yJz/PrDoXeDwcCA1xLAWEdFvYwBLpmIAS2aDASwRERERVTUSvOZ6eiJm8mSE9e6jwlb/OnUR&#10;Nf47pOzahUxHR+Tfu4ei6GgUp6f/ZluBsmTbEqrahdthiusU1cu149GOaLCvATod7YRbCbeQr8k3&#10;rE2/Ra6nd2Qa2i6/iHYzduGaZTNg0TuA3S9A1HWgIIuVr0T0RBjAkqkYwJLZYABLRERERFWBqnbN&#10;zkb2hQuIGDpMtRUIbt0GYf0HIGHZMujynz4UlW2n5KXgUvQlfGX7FSysLdDIppEKXsc4jsE6r3W4&#10;HH0ZhcWFhlfQb5FrmldYjD0eYWhodQZzZnyPtDnvAAveAq6sA9gPl4ieEgNYMhUDWDIbDGCJiIiI&#10;6EWSPq0FQUFI2bkT0ePGI6B+A0R8PRSpe/aiICQEJfoP4k9Kp99mWn4afJN9YRdmh823N2Pg2YGo&#10;Z10PvU/1xrpb6+AY7oiIzAhOnPUYxVodUnMKEZKUgxvhqbjgn4izPrE4dD0Kmy6GYNy+m+g0cxeO&#10;WPZGidVrwI6OgO9ReQMMWyAienIMYMlUDGDJbDCAJSIiIqIXQYLVHA8PhA8ZgoDaddQkWoEtWyFl&#10;+3aUaDSqwvJJZBVm4Xzkeaz3Wq9C1oY2DVF/X30VusqEWgPODMDNhJso0hbdn0SL/l16XhHmnL6D&#10;zqvcUHOOAz6bZY9PZ9rjk5l2+HiGHT7Sjw+n26qJtprNPIikuZ+gxOrPwPFvgewEKY01bImI6Okw&#10;gCVTMYAls8EAloiIiIieh+K0NGRfuoSUbdsQ/f33COnYCQEW9RHWpy/i5lghx90dOsM9aZ4mT/Vp&#10;jc6KRlBaEHySfeAZ54lLMZdUyCpVrQf8D8DS3RKjHEah2/FuKmiVCbR6nOiBIbZD8NPFn7DVZ6uq&#10;dA1IDVDBK5WvQKPFtfBUjLO5iWqz7NF5zj6Mnr8e389bjqlWVlizZBpOrfkeHhtG496mrxC5qS/S&#10;17eBToLX1bWAAAfDloiInh0DWDIVA1gyGwxgiYiIiKiySHuBwrBw1V4g4sshCGzQsLTFwDcjkLR2&#10;HbKvXIEmPv5+xau0DFh1c5Xq09rvTD98cfILdDnWBe2OtFPhauP9jVVVq1S01ttbD/3P9MeMyzOw&#10;2WezClrvptxFZFakCm81Wo3hKOi3nPKOQYP5zug/awMcl36FqPm1ULDoA+gWvoOSea8DVn8Cln0E&#10;bGwC7OwCHBikf9EE4JY1kOgH8FoTUQViAEumYgBLZoMBLBERERFVJJksqzAiAil79iCsf3/416yF&#10;wEaNEdyxI1L37oVWf/9pJP1XMwsy4ZPog8kXJ6Pu3rpodqAZuh7viu+cv8Mc9zmqpcAh/0NwiXKB&#10;V6IXQtJCkJiTiHxNPtsIPAONVof4jHzsuByGOtOOYL3VWJTM/xuw9ANgfSPAZT4Q6gqkhgJF+Wwt&#10;QETPDQNYMhUDWDIbDGCJiIiIqCLotFrkeXkjduovCGrREoGNmyB6wgSkbN+BXA8P1YJAaHVaJOUm&#10;wSXSBUuvL8VIx5Four+p6tu6wXsD3GPdUVBcoNaliiWBdVJWAU54xWDWyTtos+wias08jaPzBqNo&#10;7hvAqe+AKE+gmJ8NiOjFYQBLpmIAS2aDASwRERERPavCkBBETZiIgHoWCGjUGEkbN0KTkqJ6uhqr&#10;VKVi1TXKFaMdRqvAVVoJ1N5bGyMcRuBs6FlkF2WrybGo4sWk52Kzawgm7r+FVksvqMm0qs2yw/LN&#10;25C5umlpL9cDg0tbCbDSlYheMAawZCoGsGQ2GMASERER0ZMo0WpRFBeHHI+rSFy2HKE9voB/9RoI&#10;6doNsdNnIM/fH4XFhUgvSMftpNtqwizp6yq9XKWHa9/TfTH90nRY37NGaHqoYatUEaStQFxGPryi&#10;0mHrE4dlDgHov9ldBa7NFp1H71WOGLV4B05tmIqcrV1QMv9NYHMLwG05UPiv1hBERC8SA1gyFQNY&#10;MhsMYImIiIjIFLrCQuReu4a4adMQ+kVPBDRshMAmTRE3xwpRZ47Axd0GZ4JOqbB1lOMofHnuS7Q5&#10;3EZNmNXxaEf86vYrbibcREx2jGpDQM9Oq9Uhq6AIUam52OMegaE7PNFlzSU0XOCMD6fbosmi8/jJ&#10;+jLsbdbAf20/JK1pi4Jl1VEy93XAph/gcxjIiNJvqNiwRSKiF48BLJmKASyZDQawRERERFSeEo0G&#10;2sxM5Pv7I3b2bAQ2aw6/mjXh27AefL8egIhj+xCfHI5zoefQ/GBzNNjXAE32N1GPOxztgMHnBmPl&#10;zZWIyYrhZFm/Qa6PTleComIJVDVIzSlEQmYBYtPzEJqcg9vR6XANTMIBz0j8eswXbZdfRJ05jvhg&#10;mi3e1w/5s/osOzSZew4jNzli7zkXxLtth+7QMGDBW/rxJrD8Y2BdA+DwN0CSn2HPRERVDwNYMhUD&#10;WDIbDGCJiIiIKLswG/dS7sE3yRfeid7wu2qLmIXzET5gIPzrWeBik+pYN6gGZv3cEBM2d8eXpwai&#10;z+k+qrK1kU0jTDg/AaeCT+FS9CXVdkD6udKjaXU6ZOYVITgxGweuRWLt+SAstPVT4ergrVfRboUr&#10;6s51xCcz7P4VsM52QJOF59FrwxX8eOAG5h67imVHL2LtYTtsO3gUDjvnIsP669KWAhK4Lnkf2NUN&#10;sJ0K3DlWWunKIJyIzAADWDIVA1gyGwxgiYiIiF5tOUU5GGk/Ek33N8EXGxpj69CG8LGoi7vVqmNb&#10;n+oYOrsGmm6uic8Pd8I39sNV/9Yl15Zgo/dGHPA/gOD0YOQX57PK1QRXQ5MxfNc1NFt8HhbznFDb&#10;ylH1Z5WQVYaErt/suYaNF4Lh6B0Gnzt3EHHHHUnetkj12If0s5bI2dIFhUs+RvGSD6Bb8h5KFv8T&#10;WPQOMO91YPknpYFryEUgL7W0ryvbCxCRmWEAS6ZiAEtmgwEsERERkfnTaDVIyE1AQFqA6rN6OeYy&#10;jgQewVyPuZh0YZLqySotAXqf6o1ux7uhw5EOaHWwFZrYNEHbTXUx9peaONijFnzr1kZw23YI+mE8&#10;HJ224mTwSTWJVnJesmFP9FskiC4s1iIjrwjxGfm4Hp6K+efu4cttV/HJTDu0WuqCrzdfxLitDpi7&#10;5wwOHtyNiIu7oLmyHnCcBezuBiz/FLD6MzBXP6SaVUJWaSGwpg6wrR2wrw9w6Gvg1ATAfjrguhjw&#10;OwsU5RmOgojIfDGAJVMxgCWzwQCWiIiIyHyUhnuFiM2JhVeClwpHd9/drapSB5wdgE5HO6HZgWaw&#10;sLZQPVkHnR2ESRcnYcblGVjkuQirbq1Slas7LiyH9eKh2PdlI5xrWx23a1ZH+KBBSLWxQb6fH3T5&#10;+YY9kinkfYlLz8PB69Kj1QdDd15D/80e6Lb2MhrMd8Zns+zxnc0t7Ny3FwEbBqJgR3fotrcHNjQq&#10;DVitXgOWvAesbwgc+QZwW1E6QVaQExDmCkR6ADE3gSR/IDsR0P8OsJ0AEb2sGMCSqRjAktlgAEtE&#10;RET04hTrilGoLURBcQHyNfnI0+QhV5Or2gJIH9XMwkykFaQhOisaB/0PqurVenvroc7eOipkbWjT&#10;UE181eJgC4xzGoedd3bCPcYdYRlhaltCwsESrRbF+g+yuTduImrCRPjXqImAuvUQ2KSp6vOafvgI&#10;SvQfeOm3yfXUaHUo0GiRlV+Ec7djMWS7p2olIEGrtBFoOM8BX6w+j3G7L2OH7SWkn7NCyc7OpUGr&#10;tAtYVRPY3R04M6k0aM1LM2ydiIgYwJKpGMCS2WAAS0RERPR86Up0CM0IVYHqAs8FmOo2VbUJGO88&#10;XrUKGGo/VLUL6Hu6L7qf6K7CVQlcmx9ojh8u/IBl15dhu+92HAs6BpdIF3gleqmAVqvTGvZQSkLX&#10;opgYZDk5I2H5coT1748Ai/oI69cfiUuXqueLYmOhY/D6m3QlJUjOLsDd2AycuR2L2afuYpzNLfRY&#10;f1n1bv1C/+fiwxfhcHwXIs8sQrH0YT0+BrDpD6yqURq6ymPbyUCUp36DOsOWiYjoYQxgyVQMYMls&#10;MIAlIiIiej4iMiNgG2YLKw8rtDrUCvWs66HFgRYqbB3pMBLfu3yPX91+VcslZN3gtUG1F7APt4df&#10;ip/q8SpVrRK0ShVmeXSFhci9cQNJGzch4uuhCGrREgH1LOBfqzZiJk1Cjrs7itPTVThLpknMLMD8&#10;s/fQeOF51J3rpKpcJXTttvYSJh30govtUaTvHQrtimrAwrcNfVvfAjY2AfYPANyWAcmBhgmxNGwd&#10;QET0GxjAkqkYwJLZYABLREREVHl0Oh3SC9JxMeoi6u+rr6pZuxzrogJXzzhPFGmf/R5MWgcUhIQg&#10;cfVqBDRspALX4HbtEda3L6J//AnpJ06gKCHBsDb9lvyiYtyNzYTD3Xj8eMgbn86yQ+OFzui72gEL&#10;Dzrj2LlziHXeCDhZAtZ9S9sKrK5VGrbe2AGkBDNkJSJ6BgxgyVQMYMlsMIAlIiIiqnjSv/Vk8Ek1&#10;+dUwu2EqeJVK1ysxVxCUFqRC2UdVsZqqRKdD/r17iPl1GkI6d4a/RX0kLFqMrIsXUeDvD01yMitd&#10;n0BOgQabXUMxfNd1Ve36wTRbdF7thu0ON+BzbAmytnQDtrYGVlYDrP4ErK0HWPcGXBYA8XeAYt5P&#10;ExFVBAawZCoGsGQ2GMASERERPTsJU6U9wOWYy5h/db7q3Sp9W5vub4pBZwdh8+3NSM5LNqz99NSE&#10;WjodtLm5iF+0WPV0lRE1dhyK4uIMa5GpivXXMqegGD7R6eiz8Qo+nG6LOlYOGLLxAhJiI1HiMr+0&#10;ncD8v5b2cd3XH7i4uDRwJSKiSsEAlkzFAJbMBgNYIiIioqcngWhGQQaOBx3HcPvhaLivIQacGaAm&#10;1ZLQNT4nXrUhqAg6jQa5t24hecMGhPXug8BGjRE32xJ5vr4qlCXTFRXr4BWZhkW2/mi+xEUFr93X&#10;uGLd3oPIdlmFkm1tgbmvAyurAyfGAneOA5kMuImIngcGsGQqBrBkNhjAEhERET2dfE2+qnbtdryb&#10;6u/a62QvOIU7Ia0gTVXD6koqJhQtTktDyrZtiBj+DQKbNIV/7TqIHj8eOVevqkm3yHRFWi2c7iVg&#10;4BYP1JMJtWbaY/oJX/hHpyLVfjF0Sz8C5v4FWFkDCHQEMmL0b0CB4dVERPQ8MIAlUzGAJbPBAJaI&#10;iIjIdFqdFpmFmQhOC8Zk18kqeP3K7ivsu7cPGpnhvgJIVa02Oxv5gYFI3rIVgY2bIKhpM4T2+AKx&#10;02eoCbdY8WoajVaHuIx83I7OwF73cPTacBmfzLRD2+UX8dP+a/C56gyt3TRgfUNg4dvA9o5A9A39&#10;p38G20RELwoDWDIVA1gyGwxgiYiIiEyTXZiNbT7bMNpxNLoe74qWB1riaOBR5BTlPPOEWkYl+g+d&#10;mfb2iBo3DsFt2yGgSVPEW1oi99o1aOLjOamWiaLT8rDHPRwT999C93WXUXuOI2rNccA3u67j+I1w&#10;hF09A93R0cCqGqVtBs7+CNw5AeSmGrZAREQvCgNYMhUDWDIbDGCJiIiIHk2C1YLiAjiEO6D5geao&#10;Z10PPU/2xJJrSxCdFW1Y69np9B82c728ENy5C/xr1ERQs+ZIXLcORQkJFRbuvmzkuhRrdSgq1iIt&#10;pxDWHhHovdEdtec44P1ptqqva01LB4zafR32PtHIz9V/kPc7C6yrD1j9CZj/BnBsDJAVb9giERFV&#10;BQxgyVQMYMlsMIAlIiIi+ncS7kmPV9coV3xj/42aXGus01jYh9mjsAK/nq7NL0DujZuInz9fTaoV&#10;1n8AUnbvRlF8gmENUgFrbiGi03LhH5+FGxFpcA1MwqHrkfj58G302nBFBa315zvj6x3X8NNhb8w+&#10;6YN9Tp5I83VEifsG4OhIYHVtYP7fgN3dAJf5QPwdgK0ciIiqHAawZCoGsGQ2GMASERER/Yv0cXWO&#10;dMYc9znof6Y/mh5oqipeXaNdkVWYVXGtBvTbyXF3R8TQYaq/q3/deqrfqyY5+ZXv76op1sE1IAlb&#10;XEMx6aAXOq1yRZtlF9F8sQsaLzwPi3lOqqWA9HJtuug8ZpzwxbFb0YiIT0bm7dMovLIR2r19ULKm&#10;DrDkn6WTam1qBrguBmJuAXlpDF6JiKowBrBkKgawZDYYwBIREdGrTleiQ3xOPALTAjH+/HhV7So9&#10;XgefG4wFnguQnJdsWPPZyMRahaGhyDh3DpFjvlWtBkK6fI6EJUtQFF1x7QzMka6kBElZBTjvl4A+&#10;G93x8Qw7FbbKZFk911/B8F3XMOXobSyx98dOtyCcvh6Cm/cCoIvxAnyPAWd/AJZ9CCz8O7DiE2BV&#10;TWBLK+DqJiAlFNC/x0REZB4YwJKpGMCS2WAAS0RERK+6kPQQVe3a8mBLNazvWSM8M7xCJteS12uS&#10;kpB++AiixnyL4DZt4V+rtqp8TbXeh8KoqFd+Yi0JXteeD1LB6ycz7NBm2QUcuRmN2+FJiAzyRYHv&#10;KZRc3w5cWAic+xk4Pho4+BWwo1Np4Dr/TWBTC8BhJuB/Doi+DiTcBQoyDXsgIiJzwgCWTMUAlswG&#10;A1giIiJ6VWl1WrjHuKOudV3U2VsHB/wPIDQjtEJCVxkysVb6iRMIbNkK/tVrIKh1GyRv3gxNyqs7&#10;0/79a6Mf2QUarHAMwAfTbNVovfQCrgQlQhd2GdjWobRfq9VrpRNmzf2zYfyldCz9CNjZBbhzXP9J&#10;veJ68hIR0YvHAJZMxQCWzAYDWCIiInqVSI9XqW49H3kek10nw8LaAn1O94FThJMKZJ+VhItFsbFI&#10;2b0HYX36IMCiPqLGjkPG2bMoTkszrPVqkmsTm56HLa4h+Nb6JmrNcUR1S3tM2H8LZy9fR8Gtw8CB&#10;L4H5b5S2DzjxLeA8B7h9EAi7BCT5A9mJ+jeR961ERC8zBrBkKgawZDYYwBIREdGrolhXjKluU9H5&#10;WGc03t8Y7Y60w5GAI6r/q4SDz6o4OxtJm7cgpFNn+Nepq1oO5Ny4oXq/VsT2zVlCZj4W2/mpybSq&#10;zbbH1zs8YXX6Hi7f9kP++aXAuvrAgjeBtRaAq/7nrHhAq78/fcWvGxHRq4gBLJmKASyZDQawRERE&#10;9LKS0LOguADB6cE4FngMP7j8gHrW9dSfTuFOqsfrs5J9FKekIOPkSQR36IjAho0QPmAgst0uoUT/&#10;AfJVlF+kRUxaHrwi0zDe5haaL3FRLQbqznVEv03uOOl2E5pYH+DmLmBVdWDRu8C2tsAN/c/FvCcl&#10;InrVMYAlUzGAJbPBAJaIiIheVom5iVjguQDNDjRTY4TDCKy4sQLJecmGNZ6NVv/BMHXfPoQP/hL+&#10;tesg+rsJyHJxga6gwLDGq0MqXM/6xGK3ezh+OOiF9itcUcPSAQ0XOGPWyTv658Pg7hOAQs+dpWGr&#10;9Hed+ydgdzcg0AHITWW1KxERKQxgyVQMYMlsMIAlIiKil41Uth4OOIyWB1qi7t66KnTNK86DrkSn&#10;KlYroh1AUXw8wgcNhn+16gjp8QXyvL1Roivd/qskNacQa5yD8MmM0om03tePD6fbYtIhL1zwT0Ra&#10;dj5KYn1Q4jgbWPFZ6aRa6xsAER5AfiYgfXcZvBIRURkMYMlUDGDJbDCAJSIiopdBWn4aXKNcYelu&#10;iTaH26D14dYY6zQWF6MuQqfTGdZ6NqrdQGoa0o8fR3DHTgjp8jlS91pDq7+fMmdyXuHJOXD2S4D9&#10;nXhVyXrCKwZHbkTBxjMCGy8EY+pRH4zbdwtfbfdEz/VX0G6Fq6pu/WSmHRovPI+Re67j4PVIXA9P&#10;Q1REGIoDnQCPTcDqWsC8v5b2eLUZANzYCWTFMXQlIqJHYgBLpmIAS2aDASwRERGZu7spd9H/TH/V&#10;ZqD9kfbY4rMFfql+yCzMrLCKVOnnmmlnh7ABAxFQpy4iR4xEvp9fhW3/RdEUaxGWlIP+mz1Uy4DP&#10;ZtmrUFWqWKWaVVW06keX1ZcwYvc1/HTIG3PP3sXa80Gw9giH7Z1Y+MdnIjvsBuCyADg5HtjYBFj8&#10;j9Jq151dgDA3IC0cKMg27JWIiOjRGMCSqRjAktlgAEtERETmSKPVICE3AcuuL0Mjm0bofKwztvtu&#10;R4GmYvuvSj/X3Nu3VeDqX6s2Qr/oibRDh6rcBFsSBBdotEjOLkBESi784jLhdC8B29xCMf/sPfxw&#10;yAtfbruKrmsuodWyC6g/z0mFrcaQVR7POOYN34gkBMUkIzoxBSmpqcjLTIU2J7W0ajUjGkiPAFJD&#10;geRAINYL8LIB9vYGrP4ELP2gtOJVAtgr64CUMP2naI3hCImIiEzDAJZMxQCWzAYDWCIiIjI38Tnx&#10;qq/rFye/QJtDbbDy5kr4p/qrHq8VRQLNwrAwxM6ahcCmzRDWpy/SDhyEJiHhhVa9quMq1iIwIQsu&#10;fok4fTsWB65FYt35YHy/3ws91l1W4ar0Y/1stj1aLb2gWgZ8vcMT3+2/hV+O+sDy9F0ssvPDKqdA&#10;bLoYgp2XgnFm7yoUHP8OODkOODYKODwUODAYsOkL7OoKbGgMrKkLrKxWGrTKJFpS4brwbWB3D8B1&#10;GRDpAaRHlvZ2rcD3goiIXi0MYMlUDGDJbDCAJSIiInPineiNLse6oPbe2pjiOgUh6SEVGrwa5d32&#10;QWDLlmqSrYQlS6DVfwh8EcGr7DOvqFhVtdrfiUO/Te6oPcdRtQn4aIZ+TC9tFyCBa10rR/x85DbO&#10;+sSpnq65hRoV1hYV66DR6lBcmA9tWhS0cb7QhV+Bzt8OJd4HUeIyHyVL3isNVOe/BSz7uDRs3dwS&#10;2Pk5YNMfOD8XuLYF8DkEBNgDsd5AdiJQlA9oNQxciYiowjCAJVMxgCWzwQCWiIiIzEFqfiqWXl+K&#10;xjaNMfjcYJyPPF8pgWi+vz/i5sxR7QbC9R/+cq5erfD96PTbi07LxdGb0VjlHKgqUqcc9cF3Nrfw&#10;za7rGLDFA11Wu6HpovOoNru0TcBH021Rx8pRPT92300sOHcPx66Hw8k7DB53QuDv74eiiOtAgC3g&#10;uRk4+1NpcLqtXWmYuvjd0oB17p9Lq1cX6X9e+iGw4rPStgFb2wARVwxHSERE9OIwgCVTMYAls8EA&#10;loiIiKq6rMIsfHnuSzS0aYgtt7eo3q8VXfWq02iQfvQYgjt0RFDzFkjZvRuaxMQKDV8LNcW4F5eJ&#10;3VfC0XXtJVW1Wn++M7qscUP/TR4qfJ24/xamHffFUnt/bLsUimO3ouHin4jr4anwjUpD9O0LKPTc&#10;gZKT3wG7ugDbOwBbW5f2XZUwdcFbwLy/ApuaAUeGA/a/AJdWALesgUB7IMIdiL4OxN4C4n2AxHul&#10;/Vylx2slBNpERERPigEsmYoBLFWazMxMhIaGIjw8HPn5+YZn/0U+JCQlJSEkJAQRERHIzc01LCkf&#10;A1giIiKqygq1hVh7a61qObDVZyuKtBV7z6LT3wPl3vZRPV5V1eugwSgIDjYsfXZyb6bTlSAmPU/1&#10;Y/14hh1qzXFE5xUuuObrXzqxVVo4kBICxN0GwlwBv9PA9e2Ay3zg1ARgX7/SdgCL/lE62dVi/Z8r&#10;PgXW1gM2NAF2dAQOfglcXgVEeOgvWo5h70REROaHASyZigEsVYqEhAQMHDgQ48ePx/Dhw/Hdd9/9&#10;Wwjr7++PQYMGYdq0aWq96dOnG5aUjwEsERERVWUOYQ5ocbAFprpNRa7m8f+x/KSKMzKQuHo1Aps0&#10;RVi//ki1toYmOdmw9OlJ6JqQmY9dV8KwxN4fc8/cQ+fVbmi7/KJ6zvWGDxLOzEXJxmal/ValatXq&#10;z4YWAa+XBqyrapZWscoEWDIZ1olvAbtfgMtrgNALpVWrmgJWrRIR0UuHASyZigEsVYrdu3dj2LBh&#10;KiwtLCxE7dq14ezsbFhaaunSpZg7dy60Wq2qgO3cubNhSfkYwBIREVFVJCHmmZAzaLivIYbbD4dG&#10;JnqqILLtgtBQRI4YCf8aNREz6UdoUlPV889CerveikzHT4e8YTHPSU2OJf1bZUg/1+BjVijZ2BRY&#10;9E5pL9aDQwDfY6VVq4l+QFY8kJ8BFOg/cEoVa1EuoMnXfxItLJ3oSlfMwJWIiF56DGDJVAxgqcLp&#10;dDrMnDkT1tbWhmeAn376CRs3bjT8VOr27dv48ssvYWNjg4ULF5ZbASvb0mg0aqSnpzOAJSIioioh&#10;vzgfNxNu4mjgUYx3Ho8G+xrgG/tvEJz27C0BJFwtTk1FlrMzoseNV+0GQrp2Q8qOnSjRag1rPb30&#10;3CJsuBCMunMd0W6FK8bsuYaDzu5IDb2JvBB36KR6deHbwI5OwNGR+pu2Q/qbsmffLxER0cuGASyZ&#10;igEsVTipaJ0yZQpOnTpleAaYPXs2Vq5cafipVEBAAPr27Yu1a9fi559/xsSJEw1L/sXd3R3t27dX&#10;o02bNgxgiYiI6IXLLcrFipsr0PJgS9XvVaped/juQHxO/DNXporsS5cQrv8wF2Bhofq9Zpw+jcKI&#10;CJToP+Q9Czm2O7EZGLHrGqrNssfPh70Qdu8W8p0WomRzK2B1TWDZR6XtBc7PBXIS5X/DDa8mIiKi&#10;hzGAJVMxgKUKJzf38+bNe6DiddSoUdi5c6fhp1JDhgzB3r171WOZsKtLly6Ii4tTPxtJ5Wt2drYa&#10;8fHxDGCJiIjohdHqtPCI8UCXY13QyKYR5nrMRXpBeoWErqrqVX8/lLxpMwLqWSCoTVukHzkKXWGh&#10;YY2nJ+0GQpJy8MX6y6rVQO05Dlh3zAnF+/qXhq2L3y2dIMttOeBlA8TfMbySiIiIHocBLJmKASxV&#10;CgcHB7Rs2RL37t2Dh4cHPvnkE9y9exeXL1/GpUuX1Dq//PKLqnyVCbs8PT3RunVrFbQ+CnvAEhER&#10;0YvkHuOOtofbYqTDSDiEOyBPk2dY8mwkZM3S3ztFjhwF/5q1EGc1F4URkYalT0+nK0FKdiGO3YrG&#10;52suoY6VI9Y5B+Ca7V6USOC65D3AdSkQ5lbay5WIiIieCANYMhUDWKoU8pfQhg0bVPBap04d2NnZ&#10;qX6uErpKewIhVa8jRozA+++/jwYNGuDgwYPq+UdhAEtEREQvSnJuMprtb4YhtkMqrNWA0Orvb2Km&#10;TkVA3XoIatUa2a6u0OnvdZ51+/lFWvx4yBv15znh05n26Ln+MiK8L0B3dAyw8O/A2rpAjBcnyiIi&#10;InoGDGDJVAxgyWwwgCUiIqIXIaMgA9MvT0d96/qwC7OrmJYD+g9s+X7+iPnpZwQ0bIT4efOhSU6u&#10;gOC1GMdvRaPjSlc0mO+Mb61vYo+9OzLOzCxtN7C2HrB/EJAWYXgFERERPS0GsGQqBrBkNhjAEhER&#10;0fOk0WpwOeYyJp6fiAb7GmDp9aUoLH72nqzFqWlIXLESwW3bIahlK6QfPwGdRmNY+vQSsvLx82Fv&#10;1JrjiK93XIW7qz2Kzi8CtrYtrXo9/T2QFAAUVUzrBCIiolcdA1gyFQNYMhsMYImIiKiySQVqkbZI&#10;tRxYfn056u+rj1YHW+GA3wHDGk9Ptl0YGYngjp1UywHp+VoU++AEpE9Ctleg0SIlpxAHr0fCYq4T&#10;as1xwKwDl6Dz2AjM+yuw6B1gXQMg2MXwKiIiIqooDGDJVAxgyWwwgCUiIqLKoivRwT/VH3vv7VXt&#10;BtocbqPGQs+FCEkPQbG22LDm05GwNMfTE6E9eiCoXXtk2NpCp//Q9iwiUnIx+chtNF10Xk2wNWrP&#10;dbjaHYFma3tg4dvAqe/0K7kD+RmGVxAREVFFYgBLpmIAS2aDASwRERFVBq1Oi8MBh1XgWte6Llod&#10;aoXNtzcjJjtGVcM+K63+Q1ncrNkIbNgIgc1bIM/XFyU6nWHpk9PqShCSmI3WSy/g4xm2WOkUiIDQ&#10;COSe+hkli98FlrwHRN8ANHmS/BpeRURERBWNASyZigEsmQ0GsERERFSR8ovzcSr4FCa6TISFtQWG&#10;2Q+Dd6L3M1e7Gklf18xz5xDUqjUCGzdB3PQZKIqONix9MsZ2AzfCU9F08Xl8MN0WrRY54PzZ/YDt&#10;FGDZR8DSD4Bjo4G0cMOriIiIqDIxgCVTMYAls8EAloiIiCrSDt8daLq/KXqf6o1N3puQlJtkWPJs&#10;JCzVJCcjfvESBDZqjOgJE5Bz7Rp0+QWGNZ7c3dgMfGdzEy2WXECnVW445R2DOwctUbz4PWBVDcBx&#10;JhBxBdDkG15BRERElY0BLJmKASyZDQawRERE9KwkHE3LT1OTatXZWwc/X/wZGp3GsPTZSWuBPP+A&#10;0om2atdBzA+ToM3MNCx9MsX6bSVlFmCtcxAaLnDGZ7Ps8ct+d8SemImSrW2BuX8GDgzUr8h7IyIi&#10;oheBASyZigEsmQ0GsERERPSs7qXcQ9fjXdH8YHM12VZFVb2KEq0WWRcuqKrXsP4DkGlnp557GkXF&#10;Oiy280fTRS5oMN8Z43ZdxgX7Y8DpCcCidwHr3oDTbCA7wfAKIiIiet4YwJKpGMCS2WAAS0RERM9C&#10;JtQa4zgGfU73QUh6CHI1uaoitqLkeFxFcJu2CG7bDoWRkU+97bzCYqxxDsRHM2wx+chtRCamIc/B&#10;CiWL/wnM+yvguky/UjogE4RV4PETERHRk2EAS6ZiAEtmgwEsERERPQldiQ5pBWk4H3keX9l+pSba&#10;arCvAXbf3Q2t7ukqU8ujKyxExsmTCKhbD2EDBqr+r0+qUKNFSGI2Nl0MQaulF1DD0gFfLt6HkONW&#10;wJIPgAVvATb9gNQQwyuIiIjoRWMAS6ZiAEtmgwEsERERmSqzIBOrbq7CcPvhaGjTEN/Yf4N9fvtw&#10;IfICMgoyDGs9O+n5mnbwEAIbNkLUuHEojIoyLDFdak4hphy5jdbLLuCDaaVVr06e3shYVhclS94H&#10;zv4IBNjpb4Yqrl0CERERPTsGsGQqBrBkNhjAEhERkSn8U/3R40QP1LWui/5n+mPHnR0o1BYallYM&#10;aS8gla8JS5bAv3oNRAwbDt0T3KPo9K8v0Ghh5xuLxguc8ekse/x02BvhCalAgC2wqkZp1eu902wz&#10;QEREVEUxgCVTMYAls8EAloiIiH6LtBwY6TASPU72wOGAwygoLjAsqVi5Xl6IGjsW/jVqIn7hQhSn&#10;pxuW/LacwmLYXI1A88UuqDbbHsN2XccZN08UemwDtrQqDV739AAuLALyTd8uERERPV8MYMlUDGDJ&#10;bDCAJSIioseRsPVru6/R/EBzuEa7VugEW0bSciDj1CkENW+BoJatkOVyAbr8fMPS35ZXVIyBWzxQ&#10;fbYDvtrhiTsxGcgKvgqstQDmvwFsag6EuZVOslWiM7yKiIiIqiIGsGQqBrBkNhjAEhERUXkkaE0v&#10;SMfKmytRZ28dbPXZimJdsWFpxdHpP2Sl7rWGfz0LRAwdhoKgIMMS00iv12nHfVFtlj0Wn7yGwiBX&#10;4OxPwMK/A+sbAneO6XdScZODERERUeViAEumYgBLZoMBLBEREZUnKC0IoxxHoemBppjqNrVCJ9kq&#10;K+PUaQQ2bYaYnydDk5hoePa3FWt1uBSUhGE7r+HTWXZYf/w8co9+B8z7K7C2bmmrgaQAQMeKVyIi&#10;InPCAJZMxQCWzAYDWCIiIjJSk2CV6FTl6zincbDYZ4HF1xZDo9UY1qg4si/p+epfrTqivh0LbXa2&#10;Yclvi03PQ491l/D+NFtYzHOEvacvsOhdwOpPwMWFsnHDmkRERGRuGMCSqRjAktlgAEtERERCQlb3&#10;WHd86/Qtmu5viraH22KH745KaTsgcm95IaRrN4R274F8f3/Ds48noW1kai4GbvVA62UXsdwhAGF+&#10;t1Bi3RdY+gHgc5jtBoiIiMwcA1gyFQNYMhsMYImIiKiwuBDbfLah9aHWaHGgBU4EnUBIekilha/5&#10;gUEI7tARoT16oCgyUgWrv0XWcfFLRKdVrqg9xxG2nnegu7YdWN+gtO2A71GgEip1iYiI6PliAEum&#10;YgBLZoMBLBER0atLAtbLMZfxxYkv0NimMYbbDa+0Xq+iRKdDjqcnAps1R0jXrsjz8TEseTwJX6PT&#10;ctFssQs6rXSDq/0xlKz4FFj0DrC1LRB22bAmERERmTsGsGQqBrBkNhjAEhERvZpyNbnY5bsLLQ62&#10;wDC7YXCKcEJGYYZJ1ahPK9vVDSGdOyOsV2/keXurQNYUcRl56LDSFc0XOeOOux2w1gLY9TkQYKvf&#10;aCJ7vhIREb1EGMCSqRjAktlgAEtERPTqCcsIw5BzQ1B7b21MdJmI7MLsSg1eZdvpx46pCbdC+/RF&#10;UXKyyfvTaHWwPHVXTbjlar0AJfPfBJZ9BETfYPBKRET0EmIAS6ZiAEtmgwEsERHRq0NaDuy8sxMW&#10;1hboc7oPdt3ZhbT8NMPSyqHV32uk7t6NoGbNETliJArDwkwOX3W6Ehy9GYW6Vo6Yv2EbdEveBw4N&#10;ARJ8DWsQERHRy4YBLJmKASyZDQawRERErwa/FD9MdZuKJvub4Bv7bxCbFVupVa+iKD4ekaNGI8Ci&#10;PmJnzERxmulhr05/bNsvhaLuXEdM3nAIxUs+ADY0AlJDDGsQERHRy4gBLJmKASyZDQawRERELzcJ&#10;We+m3IXFXgu0OdwGE89PRHxOvGFp5ZB9FiUkIHri9yp8Tdm+A7rCQsPSR5OK14y8ItyNzcR3Njfx&#10;2Uw7fL3BAcnb+wML3gQirhjWJCIiopcVA1gyFQNYMhsMYImIiF5ucdlxGG43HPWs6+Fa3DXVhqAy&#10;6TTFyDrvgvDBXyKweQukHTtu8mRb18NT8fUOT9SxclSTbq2w9UHc4cnA4n8AN3dLQmtYk4iIiF5W&#10;DGDJVAxgyWwwgCUiInp56Up0+PXSr6hvXR+OYY6V3nJApGzfDv+69RDYrDlyb9yEzoTQNC49HxMP&#10;3MInM+zQYokL9niEIzU9E7rDw4C5fwGcLTnhFhER0SuCASyZigEsmQ0GsERERC8frU4Lh3AHfHHy&#10;CzQ/2Bz7/fcbllQOCXY1KSmInT4DAfUsEDttOjTJyYalj5dXVIyhO6+h8cLzmGTjCW/Pi8DVzcDa&#10;+sDCvwOOs4CCbMPaRERE9LJjAEumYgBLZoMBLBER0cslqzALK2+sROtDrTHw7EDcTLyJ/OJ8w9LK&#10;Uaz/gBQ96Uf416iJlK3boM3NNSz5bfs9I1DT0gFO9+JR5LkdWFkdsPoLcPArINQNKDJ9W0RERGT+&#10;GMCSqRjAktlgAEtERGTepPo0T5OHxNxE3Eq4hb6n+6KRTSN8d/47xOXEGdaqHNLbtSg+HlEy2Vb9&#10;Bkjdu/eJ2hyEJefgg2nnMHXNbuRvagfMex2w6Q/E+QA6rWEtIiIiepUwgCVTMYAls8EAloiIyLx5&#10;J3pj0oVJ6HKsC+rvq4/ep3qr9gO5msqtHJWgNfvCRYT27Fk62dbhIyjRf2AyVX5RMWac8EWtaccQ&#10;sbAhsLEp4LkFyIw1rEFERESvIgawZCoGsGQ2GMASERGZL9coVzS0aYiORztiy+0tuJtyF9mF2U9U&#10;hfo0ZPsJS5YioE5dBHfsiMKICJRon6xi9eiNaHwy0w5nV3+HkkXvALG3ZcOGpURERPSqYgBLpmIA&#10;S2aDASwREZH50Wg18EnywaBzg9DhSAd4xnlWeuhqJFWuafsPwL9WbcRMmapaEJhKjjEttwi7roSh&#10;3lwn/LJ6G2D1GnBqAlCUZ1iLiIiIXmUMYMlUDGDJbDCAJSIiMi+5RbmY5zFPVb02sWkCx3DH5xa+&#10;6vT3C0mbNyOoWXNET5iA4owMw5LfptFq4ROTgW/33sDHM+zw056LiN3UC5j/NyD6BqtfiYiISGEA&#10;S6ZiAEtmgwEsERGReVDVowVp+NXtV9XrdarbVMRkxxiWVj4Vvq5bB/8aNRE5chS0ub/dY1aOOa+o&#10;GJ6hqfhy21V8ON0WFvMcYeMeCFxYCMx/A7i0wrA2EREREQNYMh0DWDIbDGCJiIiqPgkypeXAGKcx&#10;aHu4LXb47kBBcYFh6fORvHUrAuo3QMyUKdCaWPkalZqLiQe88Nkse3RdcwmbXYNx2/smtKe+Bxa+&#10;DTjMAHRP1juWiIiIXm4MYMlUDGDJbDCAJSIiqvqux19Hh6Md0NimMZwjnFGsKzYseT6yXC7Av3Yd&#10;JCxcBF2BacFvfpEWPxz0wgfTbLHvagSy0lOh8z0ObGgKWP0JuLhYv5LpLQyIiIjo1cAAlkzFAJbM&#10;BgNYIiKiqkur0yIkPQR9TvVBv9P94JXoZVjyfEjlba6Xl6p8lbYDmqRkw5JHyy3UYLNrCFouvYBq&#10;s+2x+aQL4L4OWNcAWPQOsK0dEKx/joiIiKgcDGDJVAxgyWwwgCUiIqqaJHw9G3IW3Y53Q4cjHXAz&#10;4aZhyfOjSUpC+OAvEdi8BQoCA1Ug+1v2eoSjhqUDRu+9gfMXz6NgU2tg4d+BQ0OAMDcgMwYo0RnW&#10;JiIiInoQA1gyFQNYMhsMYImIiKoWXYkOSblJ2H1nt+r32ud0H3gneZsUflakkmItEhYvVtWveXfv&#10;Gp4tn1anw+2odAzeehUfTbfF8G2XUJwWCezrAyx4Ewg+L+W0hrWJiIiIHo0BLJmKASyZDQawRERE&#10;VYMErNJuYLvvdvQ82RPNDzTHjxd/RGx2rGGN50eOJeP0afjXrYektWtVGPs418JS0WTReXRfdxmb&#10;7W4g6cgkYNlHwJL3AO+DhrWIiIiIfhsDWDIVA1gyGwxgiYiIXjypej0ZdBJtDrWBhbUFxjiOUWFs&#10;fnH+c698FZrUVIT16YuQbt2gSUt75DEEJ2Rjw8VgNFrojF4bryAuIx+6i0uAea8DZycBqaH6k3u+&#10;E4YRERGReWMAS6ZiAEtmgwEsERHRi+cW7YY2h9tgmN0w3Ii/geIXGFpK2JqyYwcC6tdH+smThmcf&#10;VFisxR73cNS0dFCVr73Xu+GywyGU7Opa2nLg9A+A7vFVs0RERETlYQBLpmIAS2aDASwREdGLdSf5&#10;DtofaY9xzuOQlJdkePbFKNHpkLZvHwKbNEXc7NnQaTSGJf8ivV6nHr2NarPsMW7fTfhEpyPxnhtK&#10;ln0MbG0D+B4F8tMNaxMRERE9GQawZCoGsGQ2GMASERG9OHE5ceh1qhfaH26vgtgXSSpf048fh3/1&#10;GogaOw7FGRmGJaV0uhK4Byfj/Wm2qD7bAUO3eyAtIQrwOw2srAZsbQsUZBrWJiIiIno6DGDJVAxg&#10;yWwwgCUiInoxJPBcfmO5mmzrUvSlF9LrtayCkBCE9uqthiY+wfDsvzj7JaDFEhd0XOmKWxGp0N3Y&#10;XRq8Lv4nsL0DEOIiJbSGtYmIiIieDgNYMhUDWDIbDGCJiIheDBs/GzSwaYBtPtteePhaov+gE/Hl&#10;EAS1ao2CsDDDs/8SnJSNpovPo/8mD8QmJKLEbQWw6G3AujeQFADkpbLnKxEREVUIBrBkKgawZDYY&#10;wBIRET1fMsGWTLplYW2BHy78gLSCNMOSF0Obm6v6vQZY1Ef6qVMPhMHyOCIlBy2XuqDVkvPwueoE&#10;LP1QP94vrXpNDjKsSURERFQxGMCSqRjAktlgAEtERPR8FGmLcDXuKqzcrdDhSAf0PNkTEZkRhqUv&#10;hgSsiStXIqCeBRJWrIA2L8+wBNDqdDh2Kxq9N17BpzPt4GR7FLoNTQCZbMvfFshnv1ciIiKqeAxg&#10;yVQMYMlsMIAlIiKqfBJ0rvdaj3p766HhvoaY4joFecX/CjtfhBKdDumnz6hJt2KmTP23ytdD1yPV&#10;hFsN5zvjXlAwsLYesLImkPBiJwsjIiKilxsDWDIVA1gyGwxgiYiIKldBcQGcI5zR+lBrzLoyCyHp&#10;IdC+4H6pEr5mubjAv1ZtxPz8M4ozS6tZJXgNTcrGjsthaLn0Aj5fcwnh/rdQsrEJsLo2EH5ZrUdE&#10;RERUWRjAkqkYwJLZYABLRERUebKLsjHXYy4a72+MgWcHIiY7xrDkxSoMj0Bot+4IbtsOmvh4FbwW&#10;abTYdikUTRedVy0Hvtx6GaEnF6BkfQPA6jXA/xwn2iIiIqJKxwCWTMUAlswGA1giIqLKoSvRYfXN&#10;1Wiyv4nq+5pZWDV6pmozMxE5chSC2rRFYWSUei67QANrj3DUtnLAgM0euBoYh2K3lcC814Ft7YAI&#10;d7UeERERUWVjAEumYgBLZoMBLBERUeUITg9GE5smWHljJYq1xaVPvmBa/b/7sdOmI7BRY2ScPasq&#10;XyNTc/HDQS9Un+2AyYe9kON/ATg9EVj2IbDzcyArQXoTGLZAREREVLkYwJKpGMCS2WAAS0REVPEk&#10;2JTgtc3hNriddNvw7Iul0+mQum+f6vuasHgxdFotolJz0XyxCz6YbovNTr7Qnp5U2m5g/hvA0W+A&#10;vHTDq4mIiIieDwawZCoGsGQ2GMASERFVLAlfbybcRMcjHTHKcRRyi3INS16cEq0W6SdOIrBFS8RM&#10;nqL/QJOLozejYTHPCV3XXMIFz5uA/TRg8bvAuSlAkr8ktoZXExERET0/DGDJVAxgyWwwgCUiIqpY&#10;Umn6td3X6HGiByKzIlUg+yLJ/jNOnUJAPQtEjv8OV64FYuAWD9VyoM9Gd4TccIJuc0tgwduA2zL9&#10;px7eExAREdGLwwCWTMUAlswGA1giIqKKI2HnqaBTaLy/MTxiPAzPvjhyPLnXryO4Q0dcbdMZv2w5&#10;j89m2aPN8ovY4nwHJd4HgSXvAWvqAn5n9S9g1SsRERG9WAxgyVQMYMlsMIAlIiKqGBJ2BqQGoN3h&#10;dhjnPA5ZhS/2Q4McT86VKwju0AHXPu+FbtMOoeUSF2y8EIywyBjo7GcA814HjgwDkoMMryIiIiJ6&#10;sRjAkqkYwJLZYABLRERUMUIzQtHlWBfU3lsbN+JvqAD0RVHh69WrCGzcBAEdOuHHlWfw4XRbXAtL&#10;RUncbWBDk9LJts5NBjQF8gLDK4mIiIheLAawZCoGsGQ2GMASERE9G41Wg1sJtzDk3BD0OtULHnEv&#10;vvWAJikJYf0HwLdLd+zZ44Calg6YtWkfik9+Byx4E9jaBri5x7A2ERERUdXBAJZMxQCWzAYDWCIi&#10;oqcnlabHAo+h7eG26Hi0IzzjPA1LXhxtXh4iR4+BZ4NmGPTTDtSxcsQPq/dAs+wzYPmngOdmICtW&#10;ZgszvIKIiIio6mAAS6ZiAEtmgwEsERHR05Hw9V7KPbQ61ApjnMYgKS/JsOTFkfA1dtZs+Favian9&#10;p6L9Uhdsc7mL5H2jSvu9hrkZ1iQiIiKqmhjAkqkYwJLZYABLRET05HQlOtxOuo3OxzrjK9uvEJsd&#10;a1jyYhRotLgUlIwrKzbjnkUDzOk1EZOtPRGSlA34nwUW/R2wmwJoNYZXEBEREVVNDGDJVAxgyWww&#10;gCUiInpyu+7sQhObJqi3tx58k31f6IRbUam56LfZHUNGLsed6jVxtN8o2PvGQZMchhKbAaWVr9s7&#10;ADqt4RVEREREVRcDWDIVA1gyGwxgiYiITBefE4/vXb5HY5vG+Mn1J3gnehuWPH9anQ7WHhGoPssW&#10;o4ctxM2a9RA+YiTyA+8C/nbAtnbAqhqATLwV72t4FREREVHVxgCWTMUAlswGA1giIiLT5BXlwdLd&#10;EnWt6+JMyBnkanINS56/3MJibL8UhsYLnfHLyAW4btEEEcOGoejaKZTYDCxtObClNRB5FdAWG15F&#10;REREVPUxgCVTMYAls8EAloiI6LcVaYtUr9cG+xpgjvscw7PPn66kBEGJ2ei0yhXVZ9lh0jfz4V+t&#10;GiK7NoZm/iel7QZW6P90XQwU5hheRURERGQ+GMCSqRjAktlgAEtERPR4OUU5qudr3b11seLGCmQX&#10;ZRuWPH/+8Zn4fI0bWixxweETl+HbuSvCmn6Eopn/QMmBL4HrO4Akf8PaREREROaHASyZigEsmQ0G&#10;sERERI+3wXsD6lnXQ9djXZGWn2Z49vkLS85Bw/nOaLv8IsISMhE2eDACa1VD/uS3gTvHAU0B8AIn&#10;AyMiIiKqCAxgyVQMYMlsMIAlIiJ6NI9YD9V2YMm1JSgsLjQ8+/wlZhVgxO7rqDvXERduBCLu1ykI&#10;rP0pMsf8A3BdaliLiIiIyPwxgCVTMYAls8EAloiI6N/pSnS4FH0J3U50Q5/TfRCXE2dY8vxJ+Dp4&#10;21VUm2WPPa7+SF03C/61ayJhTGfofE8BRS9uMjAiIiKiisYAlkzFAJbMBgNYIiKif5ean4oeJ3qg&#10;9aHWcAx3NDz7fGl1Ojjdi0etOQ5ouMAZJ2+EochhDUIafoywru2gy3txvWiJiIiIKgsDWDIVA1gy&#10;GwxgiYiI/kUqX6OyozDFdQraH2kP/9QXM6FVToEGJ7xi0GbZRQzaehWXAhNReGEjItt8iJDOnVEQ&#10;HGxYk4iIiOjlwgCWTMUAlswGA1giIqJ/uRp7FR2OdICFtQX23N2DYl2xYcnz8/+3dx/QcVUJvu7v&#10;e+veN3Pn3ddpmm4auhuaBixZzjlg44QNNibYxDbBZGiSAQPOOeecc84555xzUJYtycrBkmXFUlX9&#10;n/bRMdHhGEtCJX+/tc7g2vuUpF41KpU+7donLDFDL07cr0e6btBjg7Yr5nK2vBF7Ff+vagoMqKDU&#10;hQvl8XjsswEAAMoWAiycIsDCZxBgAQAoFHM1Rs2WNNO/1v1LWy9uldvjtmeKn9frVUJ6tvquPWdt&#10;OfD4kB0avS1UyYmx8p5apMyO/gqp/LCiP/lY7pwc+14AAABlDwEWThFg4TMIsAAAmP1W3fpq11dW&#10;gD2VeMoeLTkZ2S59tuCEHvx2nYZsClJoQoa8eVnS2i+V9dmfFVH7nwp94gm5kpPtewAAAJRNBFg4&#10;RYCFzyDAAgDudmb16eG4w6o9r7a67esmt7fkVr4auflufbPslB7pskHzDkZKbpeUECjvoteU/fk9&#10;CqpYTqGNmyjz6DH7HgAAAGUXARZOEWDhMwiwAIC73eWcy/r31n+r0aJGikyPtEdLRl6+R0M3BenR&#10;rhs0bkeo8qNPSBu+kYb8U/n9/BX1RHmF1KtvxVcTigEAAMo6AiycIsDCZxBgAQB3s7ScNLVb107V&#10;51TXpgubSjxyHopIVtXem/XuzMPKObfeCq/q9xe5V36pi21aKahSZV3du5f4CgAA7hoEWDhFgIXP&#10;IMACAO5WB2IO6PlVz6ve/HpaHLRY+Z58e6ZkxFzO0tNj9qrx0J1KCtwnjaoijaulvP3LFdm+vYKq&#10;11DK3HnyFvwSAgAAcLcgwMIpAix8BgEWAHA3SspKUoulLfT6hte1P2a/XGbf1RKUmpmrZ8ftVf2B&#10;23XwyGFpTFVpUkNlbl6ki6++quCatZS+cZM8ubn2PQAAAO4OBFg4RYCFzyDAAgDuJuat/Jl5mXp9&#10;/evWnq9nk87aM8XP7fHoam6+TkWn6e0ZR/RQp3Wau/O0vDOeknfgA8pcPlKBlasopOHjurJjh30v&#10;AACAuwsBFk4RYOEzCLAAgLtJnjtPI4+NVNU5VTXv/LwSXfk6a/8FNRq6wwqvzUfs0qhtIcrdO87a&#10;8zV7TkdFtHleYc2aKevUKfZ8BQAAdy0CLJwiwMJnEGABAHeTkwknVXtebQ0+PLjE4quJqQfCkuXf&#10;faM+nHNMp6IvKzkjV+4TC6T+f5F7bjuFt2yp0CZNlBMcTHwFAAB3NQIsnCLAwmcQYAEAdwMTNS+k&#10;XVCTxU3Ubn07XcktmRf0V3Nc6rP2vP7x7To9NWq3whIzpLxMKWK31Oce5Y9rqpgPX1dQtepKX7eO&#10;+AoAAO56BFg4RYCFzyDAAgDuBqnZqfpw64eqv6C+jsUfK7HQOWZbqAJ6bNSorSGKOH9c7m39pHkv&#10;SMP9pcH/UELnDxRUqbKSp06TJyfHvhcAAMDdiwALpwiw8BkEWABAWZfvyVfP/T1VeVZlLQleYo8W&#10;v/Ox6Xrg23XqvvKMPPm50synpd6/lwb9Q941HZS+drkC/fwV33+AfQ8AAAAQYOEUARY+gwALACjL&#10;MvIy1G1vN9VdUFeTTk6Sx+OxZ4pXytVcvTXjiGr326zgPculWc9I/e6VDk2WN+eqrmzapOBq1RX1&#10;/gfKT0mx7wUAAAACLJwiwKLYrFy5Ug0bNtSTTz6pkydP2qPfM2+pPHz4sJ599lnVqFFDgwYNsmeu&#10;jwALACir3B63pp2ZZq18HXN8jHLNKtQSYH4Wj90eqn92Xq/pi5fJPbScNDxAOrlAysvS1X37FFKv&#10;vsJaPa28mBj2fQUAAPgBAiycIsCiWBw4cEDlypXTzp07tWjRIj3wwAOKjo62ZwvFFPwi17p1a23e&#10;vFlRUVE6e/asPXN9BFgAQFkVfjlcjRc31r+3/lt57pL5OWdiamjCFdXsu1Vd52yTRlaUxteVMlPk&#10;LfhlIqPgZ3hQ1Wq68OqrcqWl2fcCAADANQRYOEWARZEzv9CZ1az9+/e3R6S2bdtq3rx59q1CvXr1&#10;0jvvvKNvv/1Wffr0UVhYmD1zfQRYAEBZNfjwYLVY2kLxV+PtkeKV7/FoV3CiGg7eoZbDNil61jvS&#10;oAel0C3mB7kytm5VyGMNdOHlV5QTHs7KVwAAgOsgwMIpAiyKnNvt1ldffWVtQXBNt27dNGzYMPtW&#10;oSZNmujRRx/Vhg0bNHr0aGurgp/+gpebm6uUlBTriIyMJMACAMqcK7lXVHV2VfU72M+6CFdxMz9r&#10;V56I0aNdN1jHmZUjpN7/LS15S153vlyJiQquW0/hrVvLnZlp3wsAAAA/RYCFUwRYFDkTYM2q1oUL&#10;F9ojUseOHa3I+kOtWrVSp06drIuMpKWlqVmzZkpKSrJnC504ccJaJWuON954gwALAChTPF6Pxp8c&#10;r1rzamlX9K5iXWlqPra54NbEXWHy775RH849qqjgE9LoqtL8V+TNzdTVQ4cVXLuOIp57XjkhIfY9&#10;AQAAcD0EWDhFgEWRM7/gjR8/Xp9++qk9ItWrV0+rV6+2bxUaMGCAvv76ayvAmhWuTZs2VXp6uj1b&#10;yHwsE3TNYeYIsACAsiT6SrSeWfmM2q1rp2xXtj1aPNwer7quOKOHu6zXJ/OPKeXMZmlEeWlUZSnh&#10;vPLi4xXR9gUF1aip7JAQeQt+PgMAAODGCLBwigCLYmH2c61WrZpGjBihLl26qEGDBtYTUr9+/dS3&#10;b1/rnOTkZGvbgWnTpln7xb733nvW+I2wBywAoKyZfma6asytoQOxB+yRomf+mJmUkaMeq86qXNcN&#10;GrvlvLxHZ0gD/lp44a2wbfJkZyu6wxfW6tfs06ftewIAAOBmCLBwigCLYhMcHKzZs2drwYIFio8v&#10;vKjIwYMHdeBA4S+ZZuXr2bNnNXPmTC1dulQJCQnW+I0QYAEAZUlQapAeX/S4+hzoI7fXbY8WLRNf&#10;t5yL14uTDuihzus1es1+Xd3QUxpwv7TiAyklXF63W0mTJimochWlzJnLylcAAACHCLBwigALn0GA&#10;BQCUFUlZSWqwsIGeXvG0oq5E2aNF62qOS5/OP64Hvl2nGn0363BEkrwrPpS352+kBa9KuVetQJt5&#10;6LBCatfRhddelzs72xoDAADArRFg4RQBFj6DAAsAKAty8nOsVa/V5lTT1otbiyV4RiZfVaflp+XX&#10;bYN6rzqlmDO7pYX/Ktx2YO9Iye2yznMlJ+vCy68ovGUr5UVfssYAAADgDAEWThFg4TMIsACAsmDT&#10;hU2qO7+uxhwfI7en6LceyM13q+Xo3Xq06waN3nBKeRu7SUMflfr9RTq5QHLlWOe5s7J08bXXFfJY&#10;A2UeOWKNAQAAwDkCLJwiwMJnEGABAL7MxNalwUtVaXYlvbXpLeXm59ozRSctM1ejt4XoH53Wasay&#10;1fKOqSb1v09a2E66EmefJXkKfpYmDBuuQD9/JU+bZu0DCwAAgNtDgIVTBFj4DAIsAMCXnUs+p2ZL&#10;mlnxNTYjtsi3HnB7PPpqyUkF9NioQUP7Km14rcKVr+dXS3mZ9lmFrmzebO37Gte9h7USFgAAALeP&#10;AAunCLDwGQRYAICvys7P1ourX1TNuTUVfzW+WPZ9XX0yRg93Xq/ZW47I0/P30tgaUuxJFXwy+4xC&#10;rvh4BVWtpovt27PyFQAA4A4QYOEUARY+gwALAPA1SVlJ6r6vu3XBrSeXPamdUTvtmaLj8Xi1LzRJ&#10;9QZu03v9xil9eE2p9x+loA32GYVM9DXx9eIbbyrk8ceVeeqUPQMAAIBfggALpwiw8BkEWACAr8h0&#10;ZWp9xHq9tu411ZlfR/MD5yv8cnixXHTrQtJV1R2wTc8OW6eYfhWkcbWl00u+u9jWNd6CXxBivu2k&#10;wIAKSlu1itWvAAAAd4gAC6cIsPAZBFgAQGlnAuvZ5LN6cumTqj63uvXfVWGrimXLgRyXW4Gx6Xps&#10;0HY1GbBe8bPflQY+IIX/fJWtx+VS/KDBCqpUWSlz5tijAAAAuBMEWDhFgIXPIMACAEozE183RGxQ&#10;3fl11W5dOyu8xl4t+ottGWbbgaGbglS++0bV7bNeh8e2l7f3f0vrv5Fc2fZZhcznT1u7ToF+/oof&#10;MJCLbgEAABQRAiycIsDCZxBgAQClWXBKsBovaqwnlj6h5KzkYgmv1yw+GqmHOq3ToI2BytzUR95e&#10;f5AOTZHcP/8ZmRcbq4jnnldQrdrKT0sr1q8LAADgbkKAhVMEWPgMAiwAoLQyUfOrnV/pqWVPKTEr&#10;0R4tembl68HwZFXutUmfD5mg9JkvS71+J63vKOX9fGWrCa7Rn36m0McaKPPwYXsUAAAARYEAC6cI&#10;sPAZBFgAQGkVnBps7fk67fQ0e6Tomci79lSMGg7Zrpf7zVJy34flHVdL2jtKykyxz/peflq6oj/7&#10;XMHVayht2XJ7FAAAAEWFAAunCLDwGQRYAEBp5HK79M2ub9RkSRMFpgTao0XrUmqWvlp8Sv/otE7P&#10;Dlmj5GG1pREVpfjT9hk/5vV4lLp4sXXRrcTRo+V1u+0ZAAAAFBUCLJwiwMJnEGABAKWNWZW6O3q3&#10;deGtPgf6KO86e7DeqczcfL00cb/qDNimkXOXK25yW3n7/lk6OlPyXD+smn1fw1s/o4uvvS5PTo49&#10;CgAAgKJEgIVTBFj4DAIsAKC0ycjN0AtrXlCzpc10NfeqPVq0eq05qxrdl+vA9K/l6X+f1P9+6fRS&#10;yZNvn/Fjnqws66JbIQ0aKic01B4FAABAUSPAwikCLHwGARYAUFq4PW6dTDipVstb6YmlT+hQ7CF7&#10;pujk5bu16mSMKnZbo43dm0kD/y7Ne1G6dNTsMWCf9WP5GRmK7d5DgRUqKnXRIrYeAAAAKEYEWDhF&#10;gMUtxcXFKSEhwb716yHAAgBKizNJZ9RiWQs1XtxYB2MPWkG2KOW7PRq0IVCVe2/WqN4fy93vPunI&#10;VOkWq2yTxk9QUJWqSpo4ka0HAAAAihkBFk4RYHFLa9eu1YMPPqiPP/5YJ0+eVEZGhjye66+8KU4E&#10;WABAaWD2fe28p7OaL22utJw0e7TomJWvgzcG6R/frlW/iTPl6nOvNPdFKSfDPuPnzNeUsXefAv3L&#10;K65PH3sUAAAAxYkAC6cIsLglE1sjIyM1Y8YMvffee9aTy8CBA3XkyBHrF76SQoAFAJQGEWkRqjWv&#10;liafmmyPFJ2MHJf6rTuvij02aNiwPsocXlUa7i/FnbLPuL68qCiFPfWUIl540boAFwAAAIofARZO&#10;EWDhmImt4eHhVoT93e9+p4ceekhPFfyyd+nSJfuM4kWABQD82q6tfm2yuInOJZ+zR4tGjsutt2ce&#10;ll/XdVo4vIPye98jzWgppVw0n9g+6+e8BS/8EwYPUaCfv7UKtiT/OAoAAHA3I8DCKQIsbik1NVWr&#10;Vq3SRx99pBYtWqhPnz6KiIiwQqj594gRI+wzixcBFgDwawu/HK5Gixupw44OynMX3c8jl9ut8TtC&#10;Va3zIi0Y9IHc/e8vvOBWRrx9xvV5PR5d2bVLQTVrKn7AAHsUAAAAJYEAC6cIsLilffv2qVu3btqx&#10;Y4eSk5N/tLImMTFRx44ds28VLwIsAODX5PF6NPPsTFWeXVnH44/bo0XjbEyanui3Qtt7NJbXxNdN&#10;XaXMZHv2+szP4ytbtyqkbj1Fvv228lNT7RkAAACUBAIsnCLA4pZCQkJ04cIF+1ahwMBARUVF2bdK&#10;BgEWAPBrupJzRW1XtdW7m961R4qGuejW82N2aUq3V+Xp9XtpzzCzAbs9e2OuuDhFtGmjkMcaKK+E&#10;tgMCAADA9wiwcIoAi1uaN2+etQXBD02YMEFbt261b5UMAiwA4NdyJfeKPt/+uZosaaKTiSft0TuX&#10;7/ZozLZQvfLtQKX3vE/a8K3kdtmzN5c4YqSCatbS1f377REAAACUJAIsnCLA4qbatm2ratWqqWbN&#10;mmrdurV1tGrVStWrV9eJEyfss0oGARYA8GvIzc9V/4P9ra0HZp2bpXxPvj1z5w5fSFG9fhsV3tNf&#10;mt5Cyk63Z27u6qFDCqpUWQkjRnLRLQAAgF8JARZOEWBxU3PnztXXX3+tLl26aNasWdZhxk6dOiWP&#10;g7dHFiUCLADg17A6bLXqzKujXvt7FdmFt3Jcbm09n6B6/TdpWNd3pb5/kk4tNBu72mdcn4mtuVFR&#10;CmnSRBfatFVuNFsPAAAA/FoIsHCKAItbMuEzMzPTvvXrIcACAEpaRl6Gnlz2pD7f8bly8nPs0Ttj&#10;th2Ytf+C/Lpt1FcDhuly7wel+S9LObd+4e7JzVVs9x4KrFhJV/ftY/UrAADAr4gAC6cIsLihrl27&#10;Kjo6WsuWLdOf/vQn/fnPf/7RsXPnTvvMkkGABQCUJI/Xo5HHRqru/Lo6EHPAHr0zJpievpSmqr02&#10;qtOwsfL2u08aVr7gh1yyfcaNmfte2bVbgeUDlDx1mj0KAACAXwsBFk4RYHFDkZGRys3NVXJysg4f&#10;PvyzIz3d2T51RYUACwAoKSa+7rm0R/Xm19OXO79UZt6dvxPEBNTA2HQ1G7pN33bvJFevP0qzn5US&#10;g+wzbszr8Shjx04F16mrqA8+VH7Bz0QAAAD8ugiwcIoAixsy8dVEzxsd5ommJJnPSYAFAJSE5Kxk&#10;Pb38abVc3lLxV+Pt0Ttj4muLEbvVtPMUJfd9RN7JjQp+uCWZMmufcWM5ISEKa95CYU88odyLF9l6&#10;AAAAoBQgwMIpAixuaODAgapYseINj/3799tnlgwCLACgJGS5svTvrf9WsyXNFJYaZo/+MiaUpmbm&#10;aW9okhoN2aEmPeYqeVhtaVQV6UqcfdbNmX1foz/5VCH1H1NOWLg9CgAAgF8bARZOEWBxQ+YJJD4+&#10;/oaHWSFbkgiwAIDiZoLprLOzVHl2Zc0+N1tuj9ueuX2ufI8WHIrUy5MP6OEu6/XOwKmKHPqYNPAB&#10;KWiD2VfAPvPGPAUv6hNHjVZQ9RpKW7HCHgUAAEBpQICFUwRY3FBUVJRcLpdSUlJ07Nixnx3sAQsA&#10;KGvSctL0xoY31GJpC+W5f9nPG4/Ho7MxaXpu/F49+O06NRiwRYc3zZfXhNe+f5LCd9ln3pz5OOkb&#10;NiiwYiVd+uwzeXJy7BkAAACUBgRYOEWAxQ3NnTvXugDXvn379Prrr//sOHPmjH1mySDAAgCK2/mU&#10;82q8uLEmnZpkj9yeHJdb0/dGqGLPTXp6xFZNHj9EGeObyNvrDwU/WNtKl47ZZ95a1unT1r6vF158&#10;Sa74otmHFgAAAEWHAAunCLC4IfNEYt6K6Xa7rej508OszClJBFgAQHFbFbpKVWZXUUJmgj3inMfj&#10;1fS9F/Rwl3XqNGG+4ia3lbffX6QpjaULe6SsVEcX3DJyo6IU2qSpIlo/o9zoaHsUAAAApQkBFk4R&#10;YHFLZq/Xbdu26bXXXlOrVq305ptvas+ePdb2BCWJAAsAKG5f7PhCr214zb51e05FX1b9AZv1Rd+B&#10;8vS/Xxr2qLTuayknzT7DGXd6uiLffU/Btesoo+DnrfljKAAAAEofAiycIsDilvbu3atnn31Wa9as&#10;0f79+7Vq1Srr9unTp+0zSgYBFgBQnMyq1zrz62jK6Sn2iHNm9Wv7GYfUoXtPufve+/12A7d5ES8T&#10;WxNHjFRQ5SpKnT9fXvcvvwgYAAAAihcBFk4RYHFLCxcu1IIFC+xbhcaMGWOtii1JBFgAQHHqfaC3&#10;Gi1qpDNJt7/H+bbABDXoNE0Xez4qDfqHlJnieLuBH0qZPl2B5fwUP2QoK18BAABKOQIsnCLA4oZS&#10;U1MVGRmp9evX68MPP9ShQ4cUFhamAwcO6IMPPtD58+ftM0sGARYAUFzC08L12MLH9OXOL5WTn2OP&#10;3pqJpOFJV/XkyJ1a3rWlNLy8lBRszzrn9XiUtmaNAgMqKObrb5SfdnvbFgAAAKDkEWDhFAEWN9Sv&#10;Xz+VK1dOjzzyiP7P//k/+stf/qKHH35Y9957r377299a+8CWJAIsAKA4ZLmy9PWur1VxVkUdTThq&#10;jzqTkJ6tV6cc1Afd+srV6x5p32h75vbkJSQorGUrRTz7nFwpKfYoAAAASjMCLJwiwMJnEGABAEUt&#10;152rDts7qNa8Wpp2Zpo9ems5rnytPnlJ/t02qEm3OYrsHSBNqCulRdlnOOfJzVXMVx0VUreeci9e&#10;tEcBAABQ2hFg4RQBFo6Y6GkuurV7927t2rXLOswWBSWJAAsAKEpm+4DFwYtVZXYV68JbLrfLnrm1&#10;1SdjVKHHRn0wZbvOjmorb//7peBNt73vq7nIVsqMmQqqWEnJ06Zz0S0AAAAfQoCFUwRY3JIJrS1b&#10;ttTvf/97/e53v9N//Md/6E9/+pP27dtnn1EyCLAAgKIUdzVObVe31ZPLntTVvKv26K2ZcNtk2A59&#10;Nn6F8odVkLf3H6Xjc247vhrZZ88qtOHjinjxJbkzM+1RAAAA+AICLJwiwOKW1q5dq2+++UYhISHq&#10;1q2bkpKS9NVXXyk0NNQ+o2QQYAEARSXPnadBhwapzvw6OhB7wB51ZuHhKLXsNFYXevpJIwKkkwuk&#10;go93u0xwjXrvfYU1aaKcCxfsUQAAAPgKAiycIsDilpYsWaKFCxcqIiLCCrEul0ujR4/W9u3b7TNK&#10;BgEWAFAU3B63hh4Zau37arYe8Hg99sytZeS49NSo3VrR9Ul5R1eVEoOkgo93u7wFL9Zju3ZTcM1a&#10;urJ5sz0KAAAAX0KAhVMEWNzS3r17NW7cOGvl60svvaSBAweqefPmOnHihH1GySDAAgDulNk+4Gj8&#10;UdWcV1Pf7PpGWXlZ9sytmfvuDU1S215T5en1+4IfkKPsmdtjPk762rUKLB+g2N595OHnGgAAgE8i&#10;wMIpAixuKTs7W9HR0fJ4PDp+/LjGjBmjzZs3l3gIJcACAO5UTn6Ouu7tam09cCHt9t7273Z7NGzj&#10;OW3o1kwaUUFKPG/P3J789HRFtn9LoU2byZWUZI8CAADA1xBg4RQBFo7FxMRo//79SkhIsEdKFgEW&#10;AHCnQlNDVWNuDc04M8NaiXo7snLz9e7QuYrr/ndpcftftPWAkb5xowL9yytj9257BAAAAL6IAAun&#10;CLC4pfj4eL333ntq0qSJnn/+eTVq1Eiff/65UlJS7DNKBgEWAHAnkrKS1HZ1W7245kVdyb29F8n5&#10;bo96rT6rzl06KK/HH6TwHfaMcyb4Zp08peBatRX9yafyuFz2DAAAAHwRARZOEWBxSytWrFDnzp11&#10;+fJl68nFhNfPPvtMu0t45Q4BFgDwS2XnZ6v73u7W3q9bLm65rQtvGTuDE+XfZbV29mwqja8juW//&#10;Z1FueIQinnteoY0aKyco+LZX4AIAAKB0IcDCKQIsbmnt2rWaOnWq3O7Ct1qa/w4bNszajqAkEWAB&#10;AL9Evidf005PU/W51dX7QO/bjq9pWXl6dcpBvdxlqDy9/1s6Pteecc6Tk6NLn36m4KrVlHn4sD0K&#10;AAAAX0aAhVMEWNyQWeE6duxY9enTRzVr1lTHjh2t8Prll1+qfv36OnfunH1mySDAAgBul1llOu/8&#10;POuiW/0P9rcuwnW7Vp64pIbdFyixr580s5WUdXtb8LgzMxXbtZu19UDaipX2KAAAAHwdARZOEWBx&#10;Q2blq9l6wBzffPONvv76a3Xq1Mn677fffqvQ0FD7zJJBgAUA3K6oK1Gqt6CePtjygTJyM+zR2/PM&#10;mD2a2etNqdcfpLPLTdW1Z27NW/CiPHHMGAX6+SthxAj2fQUAAChDCLBwigALx1JTUxUdHW3tBftr&#10;IMACAG5HvjtfY46PUZXZVbT30l579PaYvV+bd5qgyO4PS3PaFHzQXHvm1szq2/QNGxRcu46iP+8g&#10;d3a2PQMAAICygAALpwiwuCUTPCdMmKDHHnvM2nrA/Hf27NlylfAqHgIsAOB2BKcEq8WyFvpyx5fW&#10;PrC363Jmnp4fv0/ju7STZ8g/pbRL9owzV/ftV0i9+or66N/K50U5AABAmUOAhVMEWNzSzp071axZ&#10;M128eNG6bbYeaNGihU6ePGndLikEWACAE2blafjlcDVc1FDNlzZXQmaCPeNcVl6+Oi45pYDOy5XR&#10;+35pY2d75tbM588JDVNo4yYKa/GkciIi7BkAAACUJQRYOEWAxS0tWrRI06ZNs28VGjp0qLZv327f&#10;KhkEWACAExfSLqjt6rZ6ctmTOhJ3RB6vx55xxuPxauSWYFXsuUmrxneSBv5dCt9pz96aWe0a+fY7&#10;CmnUSJlHjtqjAAAAKGsIsHCKAItbMqG1VatWSkpKsm7Hx8fr6aef1rFjx6zbJYUACwBwovOezqo2&#10;t5rOJJ+57fhqbDsfr4e7rFf3GeuUN9RfmtJEyk63Z2/Ok5uri2+2V1CNmsrYu9daDQsAAICyiQAL&#10;pwiwuKWcnBwNHjxYdevWVePGjVWnTh1rT9iSDqEEWADAzWS5sjT1zFRVn1td8wPn26O350q2S+2m&#10;HFTDXssVP76VNPgf0vnV9uzNuQt+TsX17adA//JKnjxFnhLeKx0AAAAliwALpwiwuKVdu3Zpx44d&#10;iouLU1hYmLUC9tdAgAUA3EhOfo7GHh+ryrMrq8+BPsrIy7Bnbs/xyFRV7b1J+0a0k3fwQ9L5NWZT&#10;V3v2xrxut+IHDVJQ1WpKmjBBnqwsewYAAABlFQEWThFgcUtr167VzJkz5fHc/ts4ixIBFgDwU+Yt&#10;/qnZqeqwo4MVXzvu7Kh8T749e/sGrQ9Uh+7dpJ6/kTZ3l9w3X8VqPr9Z6Ro/eIgCywcoYdgwewYA&#10;AABlHQEWThFgcUuHDx9WvXr11K9fP02dOlUzZsywjpiYGPuMkkGABQD81MW0i3px9YtqtKiRtf1A&#10;Xv4v/xkRmZKpZv1W6kD3OtLIylL6rX/OeQpedCeNn6CgylUU16uX8tOd7RULAAAA30eAhVMEWNzS&#10;8ePH9cUXX6hDhw7q2LGjvv76a+sICQmxzygZBFgAwE/1P9hfVWdX1YmEE3e08jUnz61XJh1Q266j&#10;dLX3/dL+sbfcesDr8Sh+4EAFVaqsuD595MnOtmcAAABwNyDAwikCLG7q/Pnzatq0qQICAvTKK6/o&#10;0qVL9kzJI8ACAK5xuV3aEbVDNefW1JTTU+zRXybf7dH0PRF6pMt6LR/6gTToQSn3qj17fe6cHCWO&#10;n6BAP3/F9uxpXYALAAAAdxcCLJwiwOKmnnjiCY0cOVJHjx5V586dNXHiRGu/u18DARYAYJgLbs08&#10;O1N159fV+1veV0pWij3zy+wMTlT1vlv0xcztcg1+VFr3lT1zY2mr1yi4Zi3Fdu7CtgMAAAB3KQIs&#10;nCLA4qb+v//v/1Nqaqr179DQUPXo0UNut9u6XdIIsAAA80fA5aHLVWlWJb2x/g2l595Z/LyS7ZJf&#10;tw1qM36v0he+W7j6NfKAPftz5vPnFPw8NNsORL73vj0KAACAuxEBFk4RYHFT//Vf/6VFixZpzZo1&#10;mjRpkl5++WWtWrXKup2UlGSfVTIIsACAxKxENV3SVF/s+EK5+bn26C9jYuqEnWF6tOt6bVw5V97+&#10;f5FWfSq5cuwzfi4vNlYRzz2vsKeeUnZwsD0KAACAuxEBFk4RYHFTL730kl577TW9/vrrateunXXb&#10;/NscZ8+etc8qGQRYALi7mWA64NAA1ZtfT/ti9t3xljiJV3L07Nh9at53mbLH1JMGPySlx9izP+d1&#10;u5U4fLgC/cvrytat1kW4AAAAcPciwMIpAix8BgEWAO5eJrYGpQRZq18/2vpRkax+XXI0SpW7r1Hk&#10;yObSkEel6KP27M95C15cp69dq6Bq1RXXr789CgAAgLsZARZOEWDhMwiwAHD3MsG05/6eqjO/jgJT&#10;Au3RX257YIJq9N2iPkOHSL3+IO0dJXmuv8e5WemavnadgqpW06XPP1f+5cv2DAAAAO5mBFg4RYCF&#10;zyDAAsDdycTX3dG7VWFWBS0IXGCP/nJx6dmq1HOTnh6xVfHjWkmDHpDSou3Zn8sOCVFok6YKebyR&#10;8u0LUwIAAAAEWDhFgIXPIMACwN3H4/XoRMIJa+Wr2XogLSfNnvllPB6vpu6J0EOd12vzumXSkEek&#10;jV1M5bXP+DF3wYvpyLfeVljzFsqJiLBHAQAAAAIsnCPAwmcQYAHg7hN2OUzPrXxOtebV0vnk89Zq&#10;2DuRnp2nthP26+XRm+Ua31AaWk7KTLFnf8zjcim2c2cF1aip9A0b7VEAAACgEAEWThFg4TMIsABw&#10;98h15+pkwkm1XtFazZc2t0LsnTLxdu3pWFXoskKXRjSWBj8khWyxZ3/MU/BiOmXGDAVWrqLY3r3l&#10;4WcPAAAAfoIAC6cIsPAZBFgAuDuY+Dri6AjVX1BfL6x+QUfijtgzdyYo7op14a3OAwcrr9c90o4B&#10;kvv6P1OubNmq4Dp1FdOli7UNAQAAAPBTBFg4RYCFzyDAAkDZl+XK0uvrX1fFWRXVa18v5eXn3fG2&#10;A0ZWbr5em3ZIlbuv0/mJb8rb6/c33HogJyRUgf7ldbH9W8rnxTQAAABugAALpwiw8BkEWAAom0xg&#10;Tc1O1dbIrWq/sb213+vsc7OVm59rn3FnMnPz1XXFGVXosVGTV++Qd5i/tKWHPftjeYmJuvja6wpt&#10;0FBZJ08WSfwFAABA2USAhVMEWPgMAiwAlD0p2Skaf2K82q5ua4XXp5Y/pf0x++Vyu+wz7ozb41HH&#10;pScV0H2jpu8Nl2vJu9KQh6W0aPuMH0scOVKBlSorY+dOeQvuCwAAANwIARZOEWDhMwiwAFB2eLwe&#10;bbqwSZVmVVK9BfWsALskeIkyXZn2GXfOYy66dSpWD3dZr27LTynv8Cyp1++kHQPNVbbsswqZla5X&#10;Dx9WYIWKShg61B4FAAAAbowAC6cIsPAZBFgAKDsupl/UsyufVZvVbXQw9mCRhtdrLiZf1VOjdqvF&#10;yN1KOL1NGh4gTWsuZSTYZ3wvNzJKYU8+pYg2bZUXE2OPAgAAADdGgIVTBFj4DAIsAJQd3fZ1U425&#10;NRSbEVss+6ymZuap4eDtqtRzky5GRknD/QuO8gU/TJLMclf7rEJel0uxPXspsJyfMnbvYd9XAAAA&#10;OEKAhVMEWPgMAiwA+DYTNtNz0zXz7ExVn1Pd+m9xiLmcpRcn7lf1Plu08dA5eaY0kUZUlKIO2Wd8&#10;z+zzennZMgVXr6HE0WOIrwAAAHCMAAunCLDwGQRYAPBt5oJbX+z8QlXnVFXnPZ2VlpNmzxQdE1C/&#10;WHxSfl03aOvZGOXvGFq47+uR6ZLHbZ/1vcxDh6z4eunLL+XOLPptEAAAAFB2EWDhFAEWPoMACwC+&#10;KfZqrCaemqiac2uq/oL61spXcxGuouT2eBWakKH35xzRI103aPa+COnCHmnoI9K8F64bX10JCYp4&#10;6WWFNGionNBQexQAAABwhgALpwiw8BkEWADwPeZiW8+sfEYNFzZUz/09dTjusPI9+fZs0Vl/Olb1&#10;B25XnQHbNH1PmK4enisNeVia2VK6Emuf9T2P2fe1WzcFVa+hK5s3s/UAAAAAbhsBFk4RYOEzCLAA&#10;4Fuy87P1ytpX9MSSJ3Qq6ZQVXosjdG44E6eHu6zXK5MP6HJmrjxhO6XB/5DG15XSLv38olsej2K7&#10;dlNghYpKmTOH+AoAAIBfhAALpwiw8BkEWADwHfnufM06O0tVZ1ctli0Hrtl4JlbV+mzWCxP3KyIh&#10;Tbp0VBpbU5rUUEqPsc/6nomv6es3KKhiJcX17ClPVpY9AwAAANweAiycIsDCZxBgAcB3RKRFqOmS&#10;puqwvYO1EraomVWrG8/GqUa/rXplygFdSkyVd89Iaeij0pgaUuxJ+8wfy09NVUSbtgpv9bTyU1Ls&#10;UQAAAOD2EWDhFAEWxcYE0+joaF26dEk5OTn26M/l5uYqMjJSWbdYhUSABYDSz4TRlOwUtVrRSi2X&#10;t1RiVqI9U3Sy8vI1ZnuoHvx2ndpO2K/Y5FRp50Cp9z3StObS5Sj7zB/zFPy8ienUSUE1aio7KMge&#10;BQAAAH4ZAiycIsCiWCQkJOiVV17Ru+++q3bt2unTTz9VdvbPV0CZJ6t+/fqpXLlyWrt2rT16fQRY&#10;ACj9LudcVsddHVVzbk1tvbi1WLYeGLk1RBV6blKXFWcUGRMn78ZOUt8/SZu6SHnX/2Oeia+Jo8co&#10;qEJFJU+ZKm/Bzx8AAADgThBg4RQBFsVi5syZVng1K1/NytYKFSpo69at9uz3Nm3apC+++EIffPAB&#10;ARYAfJxZ/Tr86HBVml1Jc87PkdvjtmeKzqmoy9YFt/qsPa+8/IKPv2e41Ou/pfVfS64c80XYZ/7Y&#10;lc1bFFStuqI//cyKsQAAAMCdIsDCKQIsipzH41GXLl00e/Zse0T6/PPPNW7cOPtWoZSUFGtlbExM&#10;jD7++OPrBlizfcGCBQusY8aMGQRYACiF8j352h+zX6+ue1V15tfRoMODrBhb1C5n5uqFCfvVcPAO&#10;hUTFScdmSf3vk1Z/KrlvvKI1JzhYoY0a6+Ibb8qdmWmPAgAAAHeGAAunCLAocm63W1999ZVWrlxp&#10;j0jdunXTsGHD7FuFkfa9997TkiVLrH/fKMCaOLt48WLrMEGXAAsApc/S4KVqsKiBnl35rLZHbleW&#10;6+Z7ev8SJuhO33tBj3TZoLk7Tsuz5gup9x+lZe9ImTe+mFbuxYsKb9nKOnKCQ+xRAAAA4M4RYOEU&#10;ARZFzvyS3KtXL40fP94ekbUX7NSpU+1bBb8rZ2bqj3/8o/785z9bx3/+53/qt7/9rfbt22ef8XNs&#10;QQAApYvZYmBV2CpVnFVRn2//vFjCq2F+rkSlZKpSz036cM4ReTd3l/r8UVrXseBVr8s+6+fc5mKQ&#10;n3dQUMVKurJjhz0KAAAAFA0CLJwiwKJYbNiwQY899pgCAwN18OBBPfLIIzpz5owVWPfu3WutejUX&#10;6rp2vPXWW5o7d+5N4yoBFgBKlzXha9RgYQN9uPVDxWTE2KNFLyo1U82G79KTI3cr6sByqd+9komw&#10;7hvvMestmEscNVpBNWoqdcFCeQt+7gAAAABFiQALpwiwKBYul0ujRo1SuXLlrGi6Zs0aK7p+8803&#10;6tixo33W9260BcEPEWABoPTYfGGzas6rqfc2v6ereVeLZc9XIyPbpX/PO6YHvl2njfuOyTO+jjS6&#10;ipR+6YYX3DIuL16iwAoVFT9ggDz83AAAAEAxIMDCKQIsfAYBFgB+feaCW6vDVqvqnKp6f/P7ir0a&#10;a88UvfRsl4ZtClZAj42atDOscOuBfvdJ577fY/x6so4fV2jDx3XxlVflSky0RwEAAICiRYCFUwRY&#10;+AwCLAD8+rZc3GJdcOuDLR9Y2w4Ux8pX8zGPXEzVmzMOy7/bRg3eECjP8flS/79KOwZInhtvPWD2&#10;fb3w0ssKb/GkdQEuAAAAoLgQYOEUARY+gwALAL8eE0XPJJ1R1dlV9c7md5TtyrZnio6n4HOkZ+dp&#10;xJZgPdplvQK6b9SMfRHKi9gn9fyNNLetlJ1mn/1j5uvLz8zUxX+1U1DNWrp6+LA9AwAAABQPAiyc&#10;IsDCZxBgAeDXE5gSqGdWPKNnVj6j4JTgIl35aj5WVEqmpu+N0NNj9siv2wZ1WXFaoQkZUsxxaVwt&#10;aXRVKe60fY+fc2dmKq5HDwX6l1fKnDns+woAAIBiR4CFUwRY+AwCLAD8OkwgfWPDG6q/oL5CL4cW&#10;aXzNzHVp6KYg1R2wTY90Wa+XJh3QuZh05eTlyxu2XRpZURpVSbocZb4Q+14/lzhmrHXRreTp0+V1&#10;uexRAAAAoPgQYOEUARY+gwALACXP4/VoxtkZqj2vtrZFbrNH75zL7dG607Gq1HOTqvTerHZTD2rr&#10;+XjlmXiaFCKt/kzq+ydpYgMpYrd9r5/z5OYqZc5cBQZUUFzffvLm33h/WAAAAKAoEWDhFAEWPoMA&#10;CwAlLyQ1RPUW1FOH7R10Ne+qPXrn1p2JU42+W/TChH06EJ6s7Lz8wv1d944q3G5gyCPSnpHS5UjJ&#10;67Hv9XOpixYpuEZNRX/6mVwpKfYoAAAAUPwIsHCKAAufQYAFgJLlcrvU50AfVZxVUScTT9qjv5x1&#10;oSy3R5vOxunhzuvVZsI+uQpetCq74AXr4WnSkH9KvX8vjasjJQXb97o+r8ejK1u2WCtfo959V17z&#10;cQAAAIASRICFUwRY+AwCLACUrHPJ59RoUSMNODTA2orgTrg9Hp25lKaOS05Ze72+M+uIIsKCpG19&#10;pTHVpQF/lRa8Ip2YV/BKNte+1/WZ2Jq2Zq2152vUR/+WKzHRngEAAABKDgEWThFg4TMIsABQcsxq&#10;1Y+2fKSnVzyttNw0e/SXOR+bpg/nHlX1vltUqdcmzT1wUempSfIufkPq9Ttp2ftS7CkpN8N8Yvte&#10;N5Z59JhC6tVX+LPPyZVY8HGK8KJgAAAAgFMEWDhFgIXPIMACQMkwQXNjxEZVmV1Fc87N+UWrX83H&#10;uJLt0uwDF+XffaPqDtymTxYc19mYNHndLmnXEKnffdKeEY6iq2G2Hcg6fUYh9R/ThbYvKD893Z4B&#10;AAAASh4BFk4RYOEzCLAAUDLir8brpTUv6bmVzykhM8EevT0J6dn6YtEJ/bPLen25+ITOxabLY0Jr&#10;TsGL0x0Dpf73S5u6Sh63fY+bM0E36/RphT/VUmHNWyj77FlWvgIAAOBXRYCFUwRY+AwCLACUjEVB&#10;i1RpdiVtubjFHnHO7PW6LzRJAT026uEu6zRjX0ThClezitZsMbDoNann76T5r0g5zlawmtCaX/Az&#10;IOzJpxRUpapyQsPsGQAAAODXQ4CFUwRY+AwCLAAUv/TcdGvf18+3fy6Px9nWAyaQZuS4tCc0SV1W&#10;nFGFHpv0wsT92hYYL7fbLYVukdZ9JQ0vLw3zk/YMl/Ky7XvfnLXy9exZK76GPtFcV48csWcAAACA&#10;XxcBFk4RYOEzCLAAUPz6Huyrxxc9rjPJZ+yRmzOBdHtggl6auF8Ve25SpYJj3I5QJV/NldeTL+0a&#10;LA38mzT4ocItB+ILPq4Zdyj34kVFPN9GgRUr6erBQ/KaoAsAAACUAgRYOEWAhc8gwAJA8TL7vVae&#10;VVnf7v5Wufm59uj15bs9OhCerFenHNQ/O69X42E7NXxzsJIycgpPyL0qbe8v9blHWvS6lHF7e8ma&#10;sJsXFaWI555XSMPHlX36tD0DAAAAlA4EWDhFgIXPIMACQPFaErxEFWZV0IaIDfbI9ZnVrf3WnlfV&#10;3pvVeuxezTt4UZcuZ1nRtOD/SInBBR+svTTgr9LGLlJWin1PZ8zHyQ4KUkTbFxTaoKEydu+2ZwAA&#10;AIDSgwALpwiw8BkEWAAoPjn5Ofpq51fWCtjMvEx79Ofi07P13Ph9euDbdfpi0QllZLsKw+s1Ebuk&#10;YY9Kvf9b2jdGcrvsCec8LpcuvPCCAgMq6OrRoz/++AAAAEApQYCFUwRY+AwCLAAUn6grUWqxtIWG&#10;Hhlqj/xYeGKGBm8MsvZ4bTJsp+YfipQr375IV16WFLhWWvCK1PdeafqTBXfYITm8iNcPuTMyFP3Z&#10;Zwqp/5iu7NxljwIAAAClDwEWThFg4TMIsABQfNaErVGNuTWsfWB/6lJqphoP3alHu65Xn7XndSH5&#10;qjzXthuIPSnNekYacL80spJ0ckHBE3aifc/b4y14AZs4erQC/csraepUayUsAAAAUFoRYOEUARY+&#10;gwALAMXD4/Wo/cb2en/z+3J73PZo4V6sCVey1WjIDjUYvENHLth7uZrwmp0m7Rkl9f+rNMxP2jVI&#10;ctkX4PoFzOdK37JFwbVqK+rDD+XhuR4AAAClHAEWThFg4TMIsABQPIJTg1V1TlXNPjf7R/utXs1x&#10;6avFJ/VQ53VadypWbk/BnNlWIPqwNLdN4UW21n4hxZ0uGP8+3N4u8zmvbN5sbTsQ9cGHcqen2zMA&#10;AABA6UWAhVMEWPgMAiwAFI8Bhwao4cKGOp10+kcBdua+C3rw23Watf/C9+PnV0uDHpR6/k46vVRy&#10;5xeO/0Lm4149dEjBteso7OnWyouJsWcAAACA0o0AC6cIsPAZBFgAKFomfp5LPqcmi5vowy0fKjs/&#10;2xo3K13Xn4mVX9cN+mbZKbncHikpRFr1sdT7D9LctlLCeevcO5UdFKSI1s8o/OnWygkJtUcBAACA&#10;0o8AC6cIsPAZBFgAKFomwH6540s9tuAxRaRF2KPS8ahU1R+4Ta1G71FsWpa8GQnSuNpS//ulA+Ol&#10;zBRzZ/vsXy4nNExhTZspvGUrZZ8PtEcBAAAA30CAhVMEWPgMAiwAFB1z4a1VoausvV/XhK2xR6XM&#10;3Hy9POmAqvfdoovJV6WcgheTU5tKw/2lyIP2WXcuPzVVkW+/o6AaNZSxZ8/3WxwAAAAAPoIAC6cI&#10;sPAZBFgAKDonEk6o5rya+nLnl8rIy7DG8t0edVh4woqvW8/HFwzkSjv6Sz1/Kx2acsf7vV5jYmvC&#10;kCEKrlFTaatWyWsu7AUAAAD4GAIsnCLAwmcQYAGgaJjg+vHWj1VxVkVFXI74bvXp/rBkPdRpnXqv&#10;Oat8E0UvHZUG3C8tfUvyFE18NVKXLlNg+QAljhlDfAUAAIDPIsDCKQIsfAYBFgCKxo6oHaozv46W&#10;BC+xR6SsvHxr9at/940KTcyQUi9IY2pIU5oUbkNQBExszdi1S0HVayjq/Q+Un5RszwAAAAC+hwAL&#10;pwiw8BkEWAC4czn5OXpu1XN6Z9M7cnlc9qh0PjZdVXtv1rBNwfJmJktz2kqDHpTCdxbJBbeM3Kgo&#10;hT35pMJbP6O8mBh7FAAAAPBNBFg4RYCFzyDAAsCdMRfemnxqsmrOraktF7fYo2bcq6+WnFS9AduU&#10;k+eSdg2R+v5J2j/WPuPOmC0OTHANbdpMYU2aKudipD0DAAAA+C4CLJwiwMJnEGAB4M6Ep4XriaVP&#10;6P3N7+tK7vcvEo9HXZZftw0atTVEnqD1hStf139dZBfdyr1wQRde/ZeC69RVxo4d7PsKAACAMoEA&#10;C6cIsPAZBFgA+OXM6tfRx0dbF946n3z+uwtvZWS79PKkA6rTf6tCLl6Sd+DfpRlPFTzpJlrzd8rr&#10;cunCSy8ruGo1ZZ44QXwFAABAmUGAhVMEWPgMAiwA/HLpuelquqSp+h3sZ49IbrdHAzcEWhfemrgz&#10;VJ7D06Sev5VOzLPPuDPujAxd+uorBdeqrfQNG+xRAAAAoGwgwMIpAix8BgEWAH65GWdmqOHChgpJ&#10;DbFumxWwE3eFKaD7Ro3YEqK8jBRp9nPS8PJSzp2/gPQWvBhNmjRJgQEVlDh+vDy5ufYMAAAAUDYQ&#10;YOEUARY+gwALAL9MZl6mas2rpc+2f2b921x0a+2pGD3w7Tp9PP+4rua4pKiDUt8/S6eX2vf65cw2&#10;A1f371dwteqK/vxzth0AAABAmUSAhVMEWPgMAiwA/DIrQ1dae78uC1lmrXwNT7yqJsN2qvWYvYpO&#10;zTLLYaUFL0sT60uuHPtev4yJrVe2bLG2HYh89z25UlPtGQAAAKBsIcDCKQIsfAYBFgBuX5YrS59u&#10;/1S15tZSWk6aNfbvecdUtc9mJaTbsTX6iNT7D9K+MdIdrlbNOnFCIY83UljTZsqLvvTdxb4AAACA&#10;soYAC6cIsPAZBFgAuH2BKYFqvKixxp0YJ7fHq/mHovRIl/Watje88ITsNGneC4V7vyacLxz7BUxo&#10;zQkLU1jLVgp/+mnlRkXZMwAAAEDZRICFUwRY+AwCLADcvoknJ6rBwgbW6tczl9JUd+A2vTz5gFIy&#10;cwu3Htg5WOpzj7R3pOTJt+91+3KCghX+dGuFPdFcWSdP2qMAAABA2UWAhVMEWPgMAiwA3J48d54a&#10;LWqkXvt7Kd/tUYdFJ/Rolw0KS8wwm7VKoduk3v8trelg3+OXcV2+rMg331RQpcrWxbcAAACAuwEB&#10;Fk4RYOEzCLAAcHsWBy9W7Xm1tTNqp3YGJyqgx0bNOXDRjq9bpX5/kea9WPAEm2Tf4/blJyUp+uOP&#10;FfJYA6Vv2WKPAgAAAGUfARZOEWDhMwiwAOBcZl6mnl/1vNqubqvItERV77tZL008oNSruVJ6jDS5&#10;sTToQSn1QuFWBL+AOyNDlz79TIGVKit18RJ53G57BgAAACj7CLBwigALn0GABQBnzAWx9l7aq9rz&#10;a2vCiYkasy1UD367TsuPX5LXRNKtvaQBf5Vijtn3uH3urCzFDxqsoKrVlDh2bOHHBQAAAO4iBFg4&#10;RYCFzyDAAoAzbo9bAw4NUJ15dXQk6oIaD91pXXgrKy9fCt4g9b+vMML+QvlpaYr55lsF16ippAkT&#10;5Sl44QkAAADcbQiwcIoAC59BgAUAZzJdmXpi6RMadGiQhmwKUrmuG5SQniNdiZVGVZbG1pDSLtln&#10;3x53ZqZiOnVSoH95xQ8bLq/LZc8AAAAAdxcCLJwiwMJnEGABwJklwUtUd35drTp3RBV6btSA9YGS&#10;x956wFx4K3CtfebtyYuN1aWvv1FwrdqFK195PgYAAMBdjAALpwiw8BkEWAC4tdz8XD2+6HF9uOXf&#10;ennKDtUbuE2BcenS5Uip/1+lLT0KY+xtyouO1oV/tVNglapKnT9fHla+AgAA4C5HgIVTBFj4DAIs&#10;ANycufjWhgsbVHFWJXXcNF6Ve23SN8tOyZ2XJc18Whpjth6Its92Li8+Xhdf/ZdC6tXX5aXL5PV4&#10;7BkAAADg7kWAhVMEWPgMAiwA3NyljEt6Y8MbqjWvjj5bskP+3TYoIilDOrlA6vlbac9wyXN7F8zK&#10;vXBBF158UWFNmihjx04r8gIAAAAgwMI5Aix8BgEWAK7PRNGEzAQ9vfxpVZldRUsD16p6ny3qveZc&#10;wZNnkjStuTTwQSk73b6HM/np6Yp85x0F+vsrfdMmexQAAACAQYCFUwRY+AwCLAD8nNvj1vao7Wq2&#10;pJlaLW+lHVE7NGBDoGr226LwxAzp2Gyp//1S8Eb7Hs7kX07TpY5fK7hOXaWtXMnKVwAAAOAnCLBw&#10;igALn0GABYCfO598Xo8teExtV7dV6OVQRSRdUbluG9Rx8SnlZqRKQ8tJi9tLt7Fva35Ghi51+KLw&#10;gltz58njvv2LdgEAAABlHQEWThFg4TMIsADwYy6PS29vfFttVrVRYlaiclxu9Vp9Tg93Wa89IQnS&#10;5m7SoAekiF32PW7N43IpYfhwBVWpqoRhw+UteFEJAAAA4OcIsHCKAAufQYAFgB/be2mvKs2qpMmn&#10;JutKdq4VXwN6bNQXi04oLy5IGu4nzX9Jys2073FznoLnVxNdg2rUVMKoUdZtAAAAANdHgIVTBFj4&#10;DAIsAHwvz52nT7d9qlrzaunopVC1Gr1HD3Var4EbAuU12w3sHSn1/J10cZ+5Spd9rxsz90mePFmB&#10;5fwU07mz3Dk59gwAAACA6yHAwikCLHwGARYAvncq6ZQaLWqkL7b00dNj9qhW/62atf+Cclz5Uk66&#10;NL6uNP8VR3u/mgtspS1bruDadRT92WfKT0uzZwAAAADcCAEWThFg4TMIsADwvYGHB6rhosf1zITN&#10;ajh4h45dTJXbY690PTRFGvBX6dKxwtu3kLZqlYKr11B0hw7K58UjAAAA4AgBFk4RYOEzCLAAUMhc&#10;cKvWvNp6fn43/aPTOk3aFS7PtfiamVwYXxe1k3KvFo7dgFn5mhMaqtBGjRXRpq3yYmLsGQAAAAC3&#10;QoCFUwRY+AwCLABIHq9H3fZ2U/VZDVRpwDQ9NWq3kjNyCyfdLmnnEKnXH6RzK26596sJsLHduyuo&#10;Zi1lnT5tjwIAAABwggALpwiw8BkEWACQTieeVt35dVV1Ujv9o9MaBcamWyHVcnyu1O9eaWyNgleD&#10;t36uzDx2TIF+/kqZPfv7jwEAAADAEQIsnCLAwmcQYAHc7dJz0/XB1g9Ua05DBfSbrt5rzhWucr0S&#10;J23sLPW9V1r0mpSRYN/jxnKjoxVS/zFdfP11uZKT7VEAAAAAThFg4RQBFj6DAAvgbmZWqA44NEC1&#10;5tVR5SGj1GjIDoUmZEhZl6U5z0m9fi9t7194+xY8ubmK7dVLgeX8lLF7N6tfAQAAgF+AAAunCLDw&#10;GQRYAHcrs+/r6rDVqjCzoiqO/kSPdF2rybvC5TV7vq7+VBrwN+nMUvvsW7t68KC172tcz172CAAA&#10;AIDbRYCFUwRY+AwCLIC71fnk83py2ZMqP7GVKvdboim7w5XnchdMrJF6/0Ha2tPRnq9GfkqKwp95&#10;Vhde/Zc8WVn2KAAAAIDbRYCFUwRY+AwCLIC71fub31fAtFp6uPtCzdp/QfluT+E+r1ObSYMekq7E&#10;F+4Fewtet1uXvuqooBo1lbFzlz0KAAAA4JcgwMIpAix8BgEWwN3G7M26JHiZyk+vqpqjBlnx1e3x&#10;FE4eGC/1v08KXFt4+xbMx7qyebOCqtdQXK9e8vBcCgAAANwRAiycIsDCZxBgAdxtItMj1XhxE1Wb&#10;0kZLjgfLc22Va+pFafBD0qqPpWtB9hbyU1OtrQcinnte+ZdvfaEuAAAAADdHgIVTBFj4DAIsgLtJ&#10;vidfw46MVIWZlfTR8rnKys0v3GYgL1Oa+bQ0IkCKO22ffWNm5avLiq/PKKT+Y8o+e9aeAQAAAHAn&#10;CLBwigALn0GABXA3uWitfm2qqhPe1vk4e8WqK0fa0lPq/d/S7uGSO79w/CZMfL30eQcFVqiotNWr&#10;5c132zMAAAAA7gQBFk4RYOEzCLAA7ibvbfhc/lPqaeWpQGsVq2V7f6n3HwojrNvZc2Fcv34K9C+v&#10;yytXWhfhAgAAAFA0CLBwigALn0GABXA3MLF1c8ROBcyoqPYr+irLPOeZbQd2DZZ6/V5a95XkyrbP&#10;vjFzka3kyVMUVKmyEseMtUcBAAAAFBUCLJwiwMJnEGAB3A0Sribr5VWvq+bshtoVHly4+nXfaKn/&#10;X6TVn0lZqfaZN2buk75xo4Kq19ClDl8oPz3dngEAAABQVAiwcIoAC59BgAVwN1gbuk0VZ1TXR6vH&#10;yOvxSJdOFO75uuLDwotwOZCXkKCwZk8ovGUruQueOwEAAAAUPQIsnCLAwmcQYAGUdR6vV22Xfqza&#10;s5sp2YTTtEvSuFrSxAZSaqR91s254uN18aWXFdbiSWUHBdmjAAAAAIoaARZOEWDhMwiwAMq6hcdO&#10;KWBGZU04PlNy50tbe0s9fyudW+Fo9atZ7Xrpyy8VWD5A6WvXFa6gBQAAAFAsCLBwigALn0GABVCW&#10;JVzJUu0p76jRwicUmBwixZyUhj4irfxIchBSPVlZih84yNr3NXHUaHndbnsGAAAAQHEgwMIpAix8&#10;BgEWQFnldns0bu9eVZhRXR13dlKuudDW5EbSxMekK/H2WTfmzsxUbLfuCq5WXYkTJ8pb8EIQAAAA&#10;QPEiwMIpAix8BgEWQFkVn56tljO7KWBmRR2OOVi49UCfP0rH591y6wFPwXNiwrBhCgyooLjefazb&#10;AAAAAIofARZOEWDhMwiwAMqqYVuPyW/Ck3p9/RvKjzpYMOAnLXhVyr1qn3F9Xq9XqQsWKLhGTSUM&#10;HixPbq49AwAAAKC4EWDhFAEWPoMAC6AsOhubJv8BI1RhZiWdSjwlLX1bGvQPKSPRPuPGMo8eVVDl&#10;Krr0xZfWBbgAAAAAlBwCLJwiwMJnEGABlDWRKZlqOWan/Ca0VPuN7ZVzdoXU5x7p8DT7jBtzJSbq&#10;wr/aKaTh48oOCrJHAQAAAJQUAiycIsDCZxBgAZQlefkevTf7iMoP7qMqs6to3v7+8owIkKY/WfCE&#10;d+vVrwkjRyqoWnVd2bbN2ooAAAAAQMkiwMIpAix8BgEWQFnhcrv12YIT+mefkaowvbaeXfG0Eld9&#10;JPX8nRS03j7r+kxszTxyRIH+5ZUwdJg9CgAAAKCkEWDhFAEWPoMAC6AsyHW5NXZ7qP7Ze7TKT2mo&#10;19e/rqiQddKwctKqjyWP2z7z50x8NdsNhDZpqgsvvqS8mBh7BgAAAEBJI8DCKQIsfAYBFkBZsPFs&#10;nCoOGqfy02rrhdUvKOJyuDTraWls9YInuiT7rOvLL3gejGzfXoGVKivzxAm2HgAAAAB+RQRYOEWA&#10;hc8gwALwZSaWno9NV8X+M+Q3qYmaL22uc/HHpL0jpT5/lA5NLjjJY5/9c+6MDF36+hsF16ylK9u2&#10;26MAAAAAfi0EWDhFgIXPIMAC8GVx6dl6cepG+U1spudXPa/AlEDp+GxpwF+lZe9KWSn2mT/nzsxU&#10;XL9+CqxQUSkzZsjryrdnAAAAAPxaCLBwigALn0GABeCrzOrX4VvOyW/si6ozv472RO+WN/JQ4crX&#10;2c9LnhuvfDX3vbxwkQIDKiima1d5b3IuAAAAgJJDgIVTBFj4DAIsAF+1MyhRlYf3UsD0ahpzbJRc&#10;wRsKV77OfFpKi7bPur7M4ycUXLuOLnX8Wh6e/wAAAIBSgwALpwiwKDarV69W06ZN1bp1a506dcoe&#10;/d7GjRv14osvqn79+vrmm2+UmJhoz1wfARaALwqOz1DVAYtVfmodfbHjC+XEnpBGVZFGBEgpEWaJ&#10;q33mz7kKnhfDWjyp8NbPKDcqyh4FAAAAUBoQYOEUARbF4uDBg3rkkUe0fft2LViwQH//+9916dIl&#10;e7bQ8OHDtWnTJl28eFFffvmlunXrZs9cHwEWgK/JyHHpw/m75D+psZ5e8bQuXjokja0pja4mXb55&#10;UPW4XEoYMkSBFSspfe06exQAAABAaUGAhVMEWBQ5s1/h4MGD1a9fP3tEatOmjebNm2ff+jkTbN97&#10;7z371vfMk1l2drZ1JCUlEWAB+JSZB0JUYfS/FTCzgtaenSvPonbSwL9LIZtuuvLVuHr4sILr1FH8&#10;wIHyFDwXAgAAAChdCLBwigCLIud2u/XVV19pxYoV9ois1a3Dhg2zb/3cJ598osmTJ9u3vrdq1Sr9&#10;j//xP747CLAAfMWF5Kt6uM9olZ9eRf0P9pf34CSp9++lXUNuGV/dmZkKeayBIl54UflXr9qjAAAA&#10;AEoTAiycIsCiyJkA++2332rhwoX2iNSxY0eNHj3avvW9tLQ0de7cWZ9++qn1759iBSwAX5RyNVf/&#10;mrlG/lMa6J1N7yj3wh5pyMPS8vcKniRvvprVU/B8F9ejh4KqVtOVrVutdxUAAAAAKH0IsHCKAIsi&#10;Z2LBuHHj9Pnnn9sjsi60ZVaz/pB5ourUqZO6du2qjIwMe/TG2AMWgC8wz4GzDp5ThYnP6/FFj+t4&#10;4FJ5h5WTJj0uXY60z7qxrOMnFFK3nuJ695GH5zsAAACg1CLAwikCLIpFaGioKlWqpDFjxljbD9St&#10;W9d6Qurfv/93e8MOHTpUderU0Zo1a6yLdR07dswavxECLABfkHglR/UndlWlmdU069hYeRe/IfX9&#10;sxSy2T7j5hKGDVdQ9RrKT0+3RwAAAACURgRYOEWARbEJDAzUtGnTNHv2bMXFxVlje/fu1Z49e6x/&#10;L1261Aq01w5z+2YIsABKu8xcl16ZtUDlp9VRz3295No7Shpwv3R4quTx2GfdmDsjQyENH1f8gIH2&#10;CAAAAIDSigALpwiw8BkEWAClmdl6YPzu4yo/vZpeWvOSEsI2S71+J636RPK47bNuLnnyFAXVqq2s&#10;kyftEQAAAAClFQEWThFg4TMIsABKs+CEZLWY+5Eqz6qqrafnyTu5kTS6qpRw3j7j5lwpKQpp0FCR&#10;77wrNy/gAAAAgFKPAAunCLDwGQRYAKWVWf361tIJCphRVTNOz1L+1l5S7z9I51cXTN566wFz/8vL&#10;limwfIAuL11q3QYAAABQuhFg4RQBFj6DAAugNPJ4vZp7+JTKT6ul9zd9IsWckvrdJ23oZJ9xa+7M&#10;TEV/8qmC69S1/g0AAACg9CPAwikCLHwGARZAaWNWqp6JTVDDWW+qwcLHdfTcMmlkRWlqU+lKrH3W&#10;rWUHByu4Vm2lzJtvjwAAAAAo7QiwcIoAC59BgAVQ2rg9Xn27aba19UC/3f3kWfGh1PM3UsgmU2ft&#10;s24trk9fhTZpyt6vAAAAgA8hwMIpAix8BgEWQGmz4VyEAiY9pTarXlTWqUXSgL9LW7pLnlvv+3pN&#10;bnS0gqpUVXz/AfIWvIADAAAA4BsIsHCKAAufQYAFUJqEJ2So1sSPVGdefR0NXCUNLy/NbSu5cuwz&#10;bs2seLX2fq1ZU1cPHeLiWwAAAIAPIcDCKQIsfAYBFkBpkZ2Xr89WLlCFWRXUd1dX5c1sJQ15WLq4&#10;3z7j1rwej5InTVZgpcpKHDuW+AoAAAD4GAIsnCLAwmcQYAGUFhsDQ1Vj2vNquKCRIrd2l/r+Wdoz&#10;QnI720LAxNe0VautC2/F9e3L1gMAAACADyLAwikCLHwGARZAaZCT51a98b0VMLOiDoatl3fIP6X5&#10;L0tul33GrV09cMDa9zWyfXvlp6baowAAAAB8CQEWThFg4TMIsAB+bS63R7037lTAtFrqsuUTaVoL&#10;aVQVKTnMPuPWcqOiFPHCCwpr0lQ5ISH2KAAAAABfQ4CFUwRY+AwCLIBf2+GL8ao7419qsrCRzi5p&#10;J/X8nXRkuuRx22fcnDsjQ5FvvaXQho8r68wZexQAAACALyLAwikCLHwGARbArynf7VGnjfMVML2a&#10;+i59Wd7BD0tz2jiOr/mZmYr+7DNr64G0Zcu46BYAAADg4wiwcIoAC59BgAXwazpyIUFVJ7dRyyUt&#10;dHlyQ2lCfSkz2Z69ORNbE0eMsOJr0oSJ8uTm2jMAAAAAfBUBFk4RYOEzCLAAfi3ZefmqP26AKs6s&#10;qr1zW0n975fOrbJnby117lwFVqiohBEj5XU5v1gXAAAAgNKLAAunCLDwGQRYAL8Gt8erifsOqfz0&#10;6vpsflNd7f8XaUl7KS/TPuPGvAUvyNLWrlWgn79ivvxS7rQ0ewYAAACAryPAwikCLHwGARbAr+FC&#10;SpqenPupqs6qqP0Tqss7rJyUGmnP3lzm0aMKebyRLrz8ivLi4uxRAAAAAGUBARZOEWDhMwiwAEqa&#10;2bt15J6tKj+1jr5a8LTU6/dS0Dp79sbM/fKiohRcp67CWz8jd1aWPQMAAACgrCDAwikCLHwGARZA&#10;STt96bKqTPyXWs6upbQB9xduPZCbYc9en4mvOeHhimjTVqFNmyrz2DFrDAAAAEDZQoCFUwRY+AwC&#10;LICSdCH5qppPGapKM6toyYh/SH3ukeJOmcJqn3F9Ho9Hke+8q8BKlXX16FF5C24DAAAAKHsIsHCK&#10;AAufQYAFUFJiLmfq9QVTFDC9uj6YXk1JA+6T9o+xZ2/MXfDCK+brbxRcs5bS16+3RwEAAACURQRY&#10;OEWAhc8gwAIoCZHJmXph9mSVn1pPb69+WVFDH5R3wSsFr65u/tzjycpW/KDBCiznp6QpU+TJzbVn&#10;AAAAAJRFBFg4RYCFzyDAAihu8elZVnytMKuC3ljxnC6PrSENeUSKPmSfcX1mm4HUxUsUGFBBcd26&#10;secrAAAAcBcgwMIpAix8BgEWQHGKT8/Wu0unq/zUunp9cXOFj6ki75B/SkdnSW6XfdbPmZWuKXPm&#10;KqhqNcV07iJvwYswAAAAAGUfARZOEWDhMwiwAIqLia/Pz5ysgOk11X5Rc6UMvF/eEQHSxf2Sx22f&#10;9XNmpWvq4sUKqlZdUR98KNfly/YMAAAAgLKOAAunCLDwGQRYAMUhO8+lL9bMU8D0anp9Zg1FDvqb&#10;NKa6dGGvKaz2WT9nVrpe2bbNuuBW5DvvKL/gOQoAAADA3YMAC6cIsPAZBFgAxWHuoSBVmtJSL8yo&#10;qouD/irvnOekpOBbxte0FSusla/RH34oV0KCPQMAAADgbkGAhVMEWPgMAiyAomS2DzhzKU3/HNhF&#10;VWcEKKj/f0szW0uZSfYZ12fud/XAQQXVrKXQZk8on20HAAAAgLsSARZOEWDhMwiwAIqS2ff1pWmr&#10;FDCtujqP+4dylr8rZabYs9fndbt1ZcdOhTzWQBffeFOu5GR7BgAAAMDdhgALpwiw8BkEWABFafiW&#10;cwoY/YZqTS+vo/Ofk/dqoj1zfWbla8bu3VZ8jXjueeVeuGjPAAAAALgbEWDhFAEWPoMAC6AomJC6&#10;LyxJ5fuOUYWptdRtWlV5Inbbs9dn7pN9/rxCmzZT2FMtlRsZac8AAAAAuFsRYOEUARY+gwALoCiE&#10;xF/RY4O2q/boZ/TkVH+lnJwneTz27M8V7vl6QKGNmyiibVvlhITYMwAAAADuZgRYOEWAhc8gwAK4&#10;U7kut75YdFJten+sijMCtHRXd1NY7dnrywkLV1izJxRYpaqyg4OtIAsAAAAABFg4RYCFzyDAArhT&#10;S49FqVXPUWo6uZJeXdpS8ZfD7Zmfs7YdCAy09nsNf6qlss+etWcAAAAAgAAL5wiw8BkEWAB34lhk&#10;qur1WqZPhzRWpRkBWnl+gTze6289YOJr1omTCnvyKYU2aqzMI0ftGQAAAAAoRICFUwRY+AwCLIBf&#10;KuZyttqM2aah3V9S28mPqN3qF5Xvybdnf8zE15zQUIW1aqWQxxoo8/BhewYAAAAAvkeAhVMEWPgM&#10;AiyAX8Lj8arbkiMa3e0tjRvxNz22oL7OJ5+3Z3/M6/Ho6p491p6v4c8+q6yTJ+0ZAAAAAPgxAiyc&#10;IsDCZxBgAfwSE3aE6svO3+hk3z+r4swA9TnQRy63y579sawTJxTSoIGCa9ZSDhfcAgAAAHATBFg4&#10;RYCFzyDAArgdZuXrlrOx+qhbbwX3/qtem1ROzZc21/mUn69+9brd1srX0MZNFNH2BeWE3/jiXAAA&#10;AABgEGDhFAEWPoMAC+B2XErNUv8RI5XS/X4NHfMPVZ9dWbuid/3swlveghdNaatWKbhuPUW0bWvt&#10;/woAAAAAt0KAhVMEWPgMAiwAp67muNR9ylKFdi+n7UP/rqqzq2jsibH2bCGz36srIUFxvfsosFJl&#10;hT/zrPJiY+1ZAAAAALg5AiycIsDCZxBgATiRlZuvOas36ky3ijo57CE1nF1d7256V0lZSfYZhate&#10;Ly9brvDWzyi4Rk0ljhkjV3KyPQsAAAAAt0aAhVMEWPgMAiwAJ/YeP63zvaoqo/+9+mhBE1WeVUmh&#10;qaHfXVDLlZCoyPZvKTCggiKeb6PcyEhrD1guuAUAAADgdhBg4RQBFj6DAAvgZvLy3Tpx9qz29H9a&#10;uQMe0LjFz6vOvDraELHBms9PT7f2eg1r0UKhDRoqceQo5aelWXMAAAAAcLsIsHCKAAufQYAFcCM5&#10;efk6uGWpwvtUVm6/v2nl8jdVc25NDTo8SC63S1knTyry7XcUVLmKot7/QFlnz1rbEAAAAADAL0WA&#10;hVMEWPgMAiyAnzLbBuRkZmjP4hFK63Gv3EP+qbP7xuipZU/puZXPKi4qUIkjR1oX2QqpV0/JM2fJ&#10;k5tr3xsAAAAAfjkCLJwiwMJnEGAB/FTqxTMKm/CK8nrdo4z5bykt9rS+2PGFms9tqD3je+jC820U&#10;VKWq4vr2VU5oqH0vAAAAALhzBFg4RYCFzyDAAvihS2d263K/R+Tq8TtFbhyl6NQwPb/qeT09vJI2&#10;Na9mXWTrwosvKScsTF6Xi4tsAQAAAChSBFg4RYCFzyDAAjA8VxKUsr6f3D1+q8Th9RV7aouOhuxU&#10;txGtNeolfx2vEqDwJ59S0uTJcvNCCAAAAEAxIcDCKQIsfAYBFriLeb1yXzquzHVd5JnUSFm9/qR9&#10;495TzKm9Ojiim7Y/WUtHK/kppGFDJU2YoNzwcFa8AgAAAChWBFg4RYCFzyDAAncRr0fKy5Q3LVre&#10;Q1OUNbyq3D1+p8yef1Z8r3LaPL6XEidM1Jma1XW6QnkFNmmshLmz5Cl4AQQAAAAAJYEAC6cIsPAZ&#10;BFjgLuDKljdyv7x7hkvzXpR74ANK7n6/tndvrF1jPtPGbl9qz9v/VvBjDXW4sp8W/aueDs4boazL&#10;yfYHAAAAAICSQYCFUwRY+AwCLFCG5WVLR2fKO6G+vAPul6fn73S6WyX17vmVJizborDp03WmRUsF&#10;Vq6i4xX81K99eT05qaaORx2S28OqVwAAAAAljwALpwiw8BkEWKAM8bilK7Hyhu+U1neUd+ADSu9x&#10;r051r6IlA99W3/GzNGX6BoWNnaSw5i10soKfVjX2V7cPAtR8Sh19vO1jxWfG2x8MAAAAAEoeARZO&#10;EWDhMwiwQBngdklRh6QN30iTGsrb915FdvunxnVpp54jJ2jxloPaO2+1gv79qUIbNdaJAD9NaOOn&#10;dj0D9OKs5hpxdIQOxx1Wem46F9kCAAAA8KsiwMIpAix8BgEW8FHuPHmzUqXTS+Wd1FD55mJaPe7R&#10;8R419WXPnnpj7FbtPXBOSRMnKvTxRjrr56dDlf009uXyemp8DbVb106bLm5SXsHHAQAAAIDSggAL&#10;pwiw8BkEWMCHeD1SaoR0cr604kN5h/tb0XV3t3oa2/N9DRk/XWOHzdPeXkN14a23FVSlqvZW99P0&#10;Z/zU5dMq6rbgbU0+OUlnks4QXgEAAACUSgRYOEWAhc8gwAI+wGwxcGGPvIvekHfIw1KfPyqh+181&#10;qvMbeqrHTI2btUFH+gzRqaYtFFSjps77+WtFEz990NFfLSfV1qh9gxWRFqGMvAx5TMQFAAAAgFKK&#10;AAunCLDwGQRYoJQxe7C6cqSMBHkvHZV3z3B5x9dRTs8/6kL3R7S5Z3P1H9hP7/eep8VDpunCBx/q&#10;fJXKOlDVTysb+6nf2wF6Y0ITfbD5fS0LWaYrubxoAQAAAOA7CLBwigALn0GABX5lHo+UHiuF75QO&#10;T5Z3/dfyzn9ZmtpE3sH/0JUef9Kyrk+pU6/uGjF9iRb2G6/d7d5TyBMtdK5CBWul67f/9lfbfgH6&#10;ZGV7zQ+cr/Mp55XtyuaCWgAAAAB8DgEWThFg4TMIsEAJMCHUbCNgomhmqhSxR9o9TJr3kryDHpS3&#10;x2+si2jl9fiDsnv8USnd79Pe7vXUu+vnathzpSYt2qOIfgMUWLmKdTGtEwF+mtjGT08Pr6Q68+uo&#10;+77uikyPtD8ZAAAAAPguAiycIsDCZxBggWJ0NUmK2Cnv/jHS4jek0dXk7f1H68JZEd0f0YFutbWi&#10;61Oa0v01jRvSRSMmTtSAeevVZ/5ejRm7XOu7D1P4W+/ofNWq2lnLT5Oe91eXb2vriyVvauiRodoZ&#10;vZMtBgAAAACUKQRYOEWAhc8gwAJFzJUrnV8l7+I3pZEVpYF/k7fnb3W2W0WN6Nxeb3Tqp1cHzFGX&#10;WRs1Y8tx7ToXpfOxKToYdlbbFk/RgU/fU1CLFgqpU1fnygdoRWM//btjgD6a+4IWnZqjsMthSs9N&#10;l9vjtj8hAAAAAJQdBFg4RYCFzyDAAnfA6yn4JkqUN/6sdGKetLCdtcL1ao8/WRfM2t+jrsYMeEfP&#10;DhyhF2fMU6/tszXi8ET1399PXdZ+oq+mv6hvu9fXxDb+OlDFT6cC/HWkXlXtbdVQcz5/Sl2nvaqx&#10;x8coODWY4AoAAADgrkCAhVMEWPgMAizwC6THSKcWybvqE2lac3kHP6Ts7v+tvd1qa1CPF/XNqDf1&#10;ysT2qjb+X2o870U1W9JC1edUU7PxVfVll5oa868KWtrUT/uq+elsQIDCXnhBCUOHKn79KoUf36GQ&#10;uLOKzohWZl4mF9ICAAAAcFchwMIpAix8BgEWuAkTPz1uec0FtFIvSLuHyju+jjw9f6P8nr9VXo/f&#10;ak/PCnqj/0uqOradqs16TBVmVVDFWRVVeWZFVZ9RWR9Mf1Zrer2lM62fVKB/eQX6+SuwfIDCn2+j&#10;lLlzlZ+San8yAAAAAAABFk4RYOEzCLDAT7gLvhdSwqWQzdK+0dLSt+QdXVmXe/1O+/v9TUsH/13D&#10;RjyotmNrqsrkuqo4s7IeW/iYXl7eRp/PekE9BrfUrM7P69C7LyqoWRMFVqio0MZNFNn+LcX17q20&#10;1auVFxXNylYAAAAAuA4CLJwiwMJnEGCBAvm5UtQhaVtfeac2k0YEyDPgfkX2/W+NGeqnN8dV1NNT&#10;yqnutIqqNKOiasyroXc2vaNxR0Zr+7IROtjpQx156nGda1BfQdWqW9E1ou0LShg5SlcPHlRuVJTc&#10;6enyutnHFQAAAABuhgALpwiw8BkEWNxVzKrT/BzpSqy8safkPT5H3sXtlT3kIcX0+YPO9btH6wbf&#10;q09Hl1fdKVVVaVYl1V9QXy0XPqF/zW2lYcu/1J51UxQ3bYqi3n1PgZUqK6jgCG34uCKefU4x33ZS&#10;+tq1ciUlscIVAAAAAH4BAiycIsDCZxBgcVcwK1xNcD0wQd6l70qTGih+8APaNOg+DRnxT3UY9w89&#10;O8lf1adXUvU51fXq6pfVf/FHmjH6Xa3t3E7HPminiFdeVujjjax9XEPqP2YF2MQxY5W+YYNyzp+X&#10;OyOD6AoAAAAAd4gAC6cIsPAZBFiUWV6PlBQsbekhDfdXZq/faM/Ae9Rv9INqPKWSdbGsa0fdefXU&#10;a/Vn2je5ty58/FHhNgLl/L47gqpUtYJr6ty51nYCAAAAAIDiQYCFUwRY+AwCLMoEs/I0K1WuqIO6&#10;dHKOjm36SutmNNT4UX/Xl2P/oWcmP6IqM8qr5syaemlyY3085HF9+20dLfislU681lbBjz/+3crW&#10;Cy+8qEuffqqEoUOVtmaNcoKC5cnJsT8RAAAAAKA4EWDhFAEWPoMAC1+Wn52uiNPztXzNO+q58Cm9&#10;NLeunppWXg2m+6vqjPKqMKO6Wkx+TkOHtteaz9powxPVdOixGjpXs7oCAwIUUruOot7/QEkTJ+nq&#10;gYPKDQ+XKzFRnuxsthMAAAAAgF8BARZOEWDhMwiwKO08Xo+yXdlKykrUxbRwHY49qCl7++ijeY/r&#10;sekBqjQjQFWmV1GNybXVdEJdPTO4iT7r1E5rPnpXga2e/m4LgdAGDRX+VEtd+uxzpc6fr5zQUHld&#10;LvuzAAAAAABKAwIsnCLAwmcQYFHamJWnGXkZOp10WiuDFmnYoUHqsKODXl79ghrMraVKMwPUbIq/&#10;nhlbS217Pa1vOz6jCW800pyWzbSvaQudr1FLgRUrKbz1M7r09ddKnjJVVzZvUXZgoNxXuFAWAAAA&#10;AJRmBFg4RYCFzyDAojQwq1zPJp3VpCMj9Nqyp1VzTjVVnl1ZFWdVtC6S9fhUP3Ua86DG9K6iEe1f&#10;0NxWL+lklSo66+evcwXH+XJ+Cq5XT5e++UZXNm6U6/Jla3Wr1+0muAIAAACADyHAwikCLHwGARYl&#10;xYTQ9JzLCkk4pT0XNmth4AL13d9Try1/RrVnV1GtKeX13Eg/vd4/QO92q6w+X/pr+dsPadvzlbSp&#10;SQNtr1lPZ/zKK7hWbUU8+5yiPvhQ8QMHKW3NWmvvVg/bCQAAAACAzyPAwikCLHwGARbFKSsvS0cj&#10;Nmnanp76bEN7vbC6rZovelzNJlbRC3391fWzcprUzk/zW5XXukbltL/uozpezU8nKwbojH95BRYc&#10;oY0aK7L9W4ofMEDpGzYq+/x55cXGyp2VxepWAAAAAChjCLBwigALn0GAxZ3yuPOVmZ2qpPRoRSeH&#10;6uDp5Zqy5F39e2wdtRhWXi/3LK+OH/tr5Mt+WtnET8cqlSu8MFbFSgquUUMh9eorrHEThbVsZa1q&#10;TRw6TJdXrlLW2bNyZ2banwUAAAAAcDcgwMIpAix8BgEWjng8Um6GPCkRSgnbpdMHZ2nvppHasXyw&#10;ts7oobU9XtTCt2tqRlt/zW3ppzWP+2l3DT+dKu+nc+UDFNjgcV146WVd+vxzayVr8tRpSlu1Slf3&#10;7lV2YJBciYlsIQAAAAAAIMDCMQIsfAYBFj9i3tKfHquckO2K3zpWF6Z/qBO9mmjbZ5W1+s2KWvNs&#10;Ze2pX1FnKpbXmQA/nS7vpzP+fjrr52ddCOt0QAUdfqq1Ar/qrKR585V14oRcqanWdgGenFwujAUA&#10;AAAAuCkCLJwiwMJnEGDLNq/HrfzsdGUlR+lK1BldCdmvzFOblHtwhbI3TlHizJ4KHfiugjo8pfB2&#10;VRT19IMKbPagjtZ/WMeqPKpz5cpZq1gPVwvQwcdq6nir5gp//TVFf/KJQjt11JlBfXRu5mzF7jmg&#10;vPh4eQt+UAIAAAAA8EsRYOEUARY+gwBbNnhduboSF6pLJzYpYssURS7rroSp7ypjWFuldmmpSx80&#10;UegL9RTYrJqCHyuvsFoPK6zawwqu9IjOly8MrUcq+mljfT8taF1RC99rpo0D/q0zSyYr+cAeJZ04&#10;pITAU0qNilBuehqhFQAAAABQLAiwcIoAC59hAmylihWUeTlRrsw0nzzyrONy4XE11T5SlJdx7UhW&#10;3hVzJNlHYuGRnvCDI94+4uRKM0fsD44Y5X93XFL+ZXNEy/3dESXPd0ekvPah1ItSckTBESIlBkrx&#10;Z+SNPaX86KPKuXBImaF7lRG4S2lntynl5GYlHVun+EOrFbt/uS7tWayonQt0cdtcRWyeqfANUxWy&#10;drKCV49T4IoxOjOvn06OfFdnujdT5Cd+Snn9XiU8d5+im/xd4bUeUmD5Rwu3BPD30/EKfjpS2U8H&#10;qvppTw0/bWtQUYvbVNeED+qrX7em6jXhFY3Z2lfrw9cp8kqk3B63/f8dAAAAAACULAIsnCLAwmeY&#10;ABtw//9R/OgnlDK+hU8eyeOaK3nsEwVHUyWPaayk0Y2UNLKhkkY8VnDUU9KwOkoaWktJQ2oqaXCN&#10;gqOaEgdWUWL/SkroU1EJvQqOHgGK71ZwdPFXfCc/xX9TTvEdH1Xcl48orsPDivvsn4r/9CHFf/wP&#10;xX/0oBI+eEDx7/1dCe8UHG//TYnt/6rEN+5X0uv3KandfUr+171KeaXgePleJb/0FyW/UDDe9j4l&#10;Pne/Ep+9XwkFR3zrvyq+1V8V1/Jvin2y4GjxN8U0/5suPfF3RTctOJo8oKjGDyjy8QcV2bDgeOwf&#10;uli/4Kj3D0XUfkghVR5WoH85nfX305HqFbSpQXktbO6nSc/7a/Br/uryvr86fFlRnQY004Bpb2r0&#10;6s6afnCslgcv076YfQpPC9fVvKvsxwoAAAAAKDUIsHCKAAufYQLsI7/5Tx19tqpOtanum8fz1XX6&#10;2YKjdcHRsprOtCg4nqiqM02q6Gyjyjr3WCWdq1dRgbXKK7C6n4KqlFNIpUcUUrHwCK74aOFR4TpH&#10;QOERdO0o/8OjnIL8vz9MDA30+8lR7nqH33fHOX9/na5UQSerV9bx2tV0pEENHWxcW/ua19XulvW1&#10;45kG2tK2oTa89LjWtGusFW800eK3m2jqBw31xRcV1aZPeTUYU151JlZQzckV1GR2fX20/l2NPzZW&#10;u6J3Kf5qvK7kXVGWK0t57jx5vB77kQcAAAAAoPQhwMIpAix8hgmwD/3Xf2hD7Ue1ta6fzx6b6/lp&#10;U30/bWjgp3UN/bTmcT+tauSnlY39tLypn5Y289PiJ/y0qIWfFjzpp3lP+WluSz/NftpPM1r7acpz&#10;/prQxl9jX/TXyFf8NbSdvwa+7q++7f3V6+3y6v5+gLp8VEHfflJRX3eopK++qqwO31TRp52r6t/d&#10;quvDnjX0Xp+aentAbbUfXEevD6urf42sp5fH1NeL4xuozZSGenba42o9s5FazmmsFvOb6IlFTfXE&#10;kmZqvrS5WixroSeXPamnlj+llstbqtWKVmq9orWeWfmMnl35rJ5b9ZyeX/W82qxuo7ar2+qVta/o&#10;/c3vq8f+Hpp9brb2Xtqr2KuxbB8AAAAAAPBpBFg4RYCFzzAB9q//uFdT1/TRrI0DfPKYaf67ebBm&#10;bxmqOdtHaO7O0Zq3Z6zm75ug+QcmasGhKVp4ZLoWHZ+pxafmaMnpeVpyboGWBi7WspBlWhG6QqvD&#10;VmttxFptiNigzRc3a+vFrdoetd1aRbrn0h7tjdlrvW1/f8x+HYg9oIOxB3Uo7pAOxx3WkfgjOhp/&#10;VMcSjul4wnGdSDyhk4kndSrxlE4nndaZpDM6m3xW55LP6XzKeQWmBCooNUjBqcEKSQ1R6OVQhV0O&#10;s7YEiEiL0IX0C7qYftHajzXqSpSiM6J1KeOSYq7GWJE17mqckrKSlJOfYz+KAAAAAACUDQRYOEWA&#10;RbHJzMxUXFyc4uPjlZuba49+z+znaZ6kYmNjlZSUJJfLZc9cnwmwlStXVl5enj0CAAAAAADw6yDA&#10;wikCLIpFYmKi2rVrp7fffluvvvqqOnTooJycH6+CNHHWnPPRRx9Z58ybN8+euT4CLAAAAAAAKC0I&#10;sHCKAItiMWvWLCuqZmdnW+E0ICBA27Zts2cLde3aVT179rRWx548eVKtW7e2Z66PAAsAAAAAAEoL&#10;AiycIsCiyHk8HnXp0sWKsNd8/vnnGj9+vH2rUJ06dbRmzRrr3ykpKWrSpIm1bcEPxcTEaOnSpdYx&#10;Z84cAiwAAAAAACgVCLBwigCLIud2u/XVV19p5cqV9ojUrVs3DRs2zL5VqHz58tq6dav17/T0dLVo&#10;0cLaluCHoqOjra0JzDFt2jQCLAAAAAAAKBUIsHCKAIsiZy6u1atXL02YMMEekd577z1NnTrVvlXI&#10;rHhdtmyZ9W+zZ2zjxo1veiEutiAAAAAAAAClBQEWThFgUSzWr1+vhg0bKjg4WEeOHNEjjzyiU6dO&#10;6eDBgzpw4IB1zowZM6yLdF3bZsA8ad0MARYAAAAAAJQWBFg4RYBFsTCRdPjw4dY2A9WqVdOKFSus&#10;rQm++eYbdezY0TonKytLX3/9tR5++GE1bdrUCrU3Q4AFAAAAAAClBQEWThFg4TMIsAAAAAAAoLQg&#10;wMIpAix8BgEWAAAAAACUFgRYOEWAhc8gwAIAAAAAgNKCAAunCLDwGQRYAAAAAABQWhBg4RQBFj6D&#10;AAsAAAAAAEoLAiycIsDCZxBgAQAAAABAaUGAhVMEWPgMAiwAAAAAACgtCLBwigALn0GABQAAAAAA&#10;pQUBFk4RYOEzCLAAAAAAAKC0IMDCKQIsfAYBFgAAAAAAlBYEWDhFgIXPIMACAAAAAIDSggALpwiw&#10;8BkEWAAAAAAAUFoQYOEUARY+gwALAAAAAABKCwIsnCLAwmcQYAEAAAAAQGlBgIVTBFj4jIyMDFWo&#10;UEGpqalWjOXg4ODg4ODg4ODg4ODg4OD4tY60tDS99NJLSk9Pt8sFcH0EWPiM5ORklS9f3oqwHL5z&#10;/O1vf9Nf//rX685xlI3j4Ycf1j333KOAgIDrznOUjeO+++7TAw88cN05jrJxmO/h3//+9/Lz87vu&#10;PEfZOMzj/B//8R+8pirDh3mMf/Ob38jf3/+68xxl4zDfw//zf/5PvpfL+MHj7BuHeXzi4+PtcgFc&#10;HwEWPsPr9SozM1O5ubnWNgQcvnEsXLhQM2fOvO4cR9k4jh8/rs6dOysnJ+e68xxl45g4caJWrlx5&#10;3TmOsnFkZ2erffv2iouLu+48R9k4zGod84uieUfR9eY5fP/IysrSc889Zy1euN48R9k4zLsD77//&#10;fl2+fPm68xxl4zCPr3mczeN9vXmOX/8wfcJ0CtMrgJshwAIoVsuWLdPcuXPtWyiLzp49q+7du8vj&#10;8dgjKIumTp2qdevW2bdQFrndbr3zzjtKSUmxR1AWmV8WzWodE2JRNpn9CNu2bct+hGWciT7mXWYm&#10;/KDsMo+veZzN4w3AtxFgARSrrVu3au3atfYtlEVhYWEaN24cAbaMM39M2b17t30LZZEJsD179rT2&#10;MkPZ5XK51KZNG2uVJMomE2C//PJLInsZZ/6Y8sQTT/C9XMaZx9c8zubxBuDbCLAAipX5qy1/mS/b&#10;zAtCE2x4203ZZt76xi95ZZv5HjarX02IRdllHufY2Fj+aFaGmcc4KSmJx7iMM4/zpUuXeJzLOPP4&#10;mseZ19mA7yPAAgAAAAAAAEAxIcACAAAAAAAAQDEhwAIAAAAAAABAMSHAAih2gYGBWrlypSIjI+0R&#10;lDVmz8idO3dq48aNOn36tD2Ksmjp0qXatGmTDh06ZI+grDFXTjePsTnWrVvHhXzKqFOnTmnDhg26&#10;ePGiPYKywuzLvn79eh08eNAekdLT062x/fv32yPwdVFRUVq1apXOnTtn3TZ7hIaHh1vP3bt27bL2&#10;bofvM4+veZyjo6PtEWnv3r3fPc65ubn2KIDSjgALoNjt2LFDffr00bx58+wRlDXmisvml7p9+/bp&#10;vffeswIOyiZ/f3/rl/prv/Ch7DEXTjSPsfnFrlq1avwSXwaZC7q89dZb1mP84osvKicnx55BWRAX&#10;F6eRI0eqXbt29oiUkJCgUaNG6eWXX7ZH4OvMH1EGDx6svn37WrdNgL1w4YIOHDigGTNmaO3atdY4&#10;fNvWrVvVq1cv6w/g15jvY/Nz+sSJE9bFcAH4BgIsgCJjXgDEx8dbL/7ML3c//IXOrLIhwJYN2dnZ&#10;iomJsR5ncyVtl8tljZurtJqVF6+99pouX75sjcF3mehmvo/N6jjzfW0iu1G5cmXr8c/KyrJuw7eZ&#10;71Wziso8zsnJydZq9mvMipuuXbvat+CrzB/EzMop8xibCGe+l7dt22b9YdQ83ibE/nClJHyL+b41&#10;7zAyh1nleu1K6efPn/9RgDXMO5IIsL7HvL5KTEy0vofN97L5I9k1JrZeC7CGOdcEePOae8mSJfYo&#10;fIH5Pco8dub1tXmd9cOVrWvWrPlRgH3llVes12ipqanWYw7ANxBgARQZ81fYjz76SB07dtTbb7+t&#10;Dh06fBfnCLBlh3kB+PHHH+vrr7+2XgD269fP+oXeBPcxY8ZYc7xl2fcNHDhQn376qb755hs988wz&#10;1veveZHfs2dPjR07Vp988gmrLsqAd999V59//rn1OL/wwgvas2ePFXDMGTskXgAADIxJREFU9/Tr&#10;r7+u0NBQ+0z4qu7du+uzzz6zHuPWrVtr2bJlSklJsZ6rzSrJpk2basuWLfbZ8DXvv/++vvjiC+u1&#10;15tvvmkFHIMAW3aY79cPP/zQeoz//e9/W/++9vP3pwHWPHcvWrRI3377rbXCHb7DbO1kHl/z+rp9&#10;+/b68ssvv/s96qcBds6cOZo6daq6dOny3fc8gNKPAAugyJgXCWZVnHnxZ14s/uUvf/nubcoE2LLD&#10;hFZzmMfZrIA1j/O1falMuDFvcTSPN3ybiehm9YV5nCMiItS8eXNrdZWJsOZ47rnnrHH4NvOYml/k&#10;zeNs3q5qfsE3j69ZgWN+yb+2mg6+y6xmv/a9bAKcCe3m+9v8vDZ7hZo/mJ48edI+G77GPL7m9Zd5&#10;jE1kX7x4sTVOgC07zHOyWfVqvofNinbzR5PDhw9bcz8NsNeYx3/cuHH2LfiCH/4elZSUpN///vcK&#10;Cgqy5n4aYM3/T5ifz7Nnz9b27dvtUQClHQEWQJEzLwjMi/x//vOf1lumzIsH81ZH8xdd/kpbdpjH&#10;2VwEICAgwHpbnLkA1+bNm62/3v/wQgHwbeZxNm9FN1tLmLe4mos+rF69Ws8//7y1HQXKBvM4mz+e&#10;DB061Pq3eYwXLlxoz6IsMI+riXPmnSom1plf6M1qWLNq8odbT8A3mcfU7MFu9mI3YX369Olq3Lix&#10;FdfN42vCndkXtGHDhjp+/LgVeeB7zOto87iat5+b11pmFbt5t4LZAso8zkeOHLH2DJ04ceKPgh18&#10;h3muPnPmjP72t79ZIdYsZjHvPjKrXc02MibSmtff5p0LZpsg8wdTAL6BAAugyJmVNeatM3PnzrVu&#10;m7ewmhcJ5jAvHFA2hIWF6cknn7Re6JsVsWYVhnn78rW/1qNsMI9plSpVrF/YzUorc9scZvUzyg6z&#10;V+ATTzxh/THFML/Ym73lUHaY52qzh7P5xd4woc58L5tV0PB9w4YNs/4AalZKmti6c+dO6w+jZ8+e&#10;tcKcef42b0k3Y+b/B4juvsm8S2HIkCHWv80+oWY/Z/PHb/PcbVZFmtdm5vvahNgf7hUL32H+gGL+&#10;6H1tNXtwcPB3v0eZIGvetWL+sGIeZxNn+V4GfAcBFkCRMX+xNfHV/CXe7B/J6oqyyTzO5hd2swLS&#10;rIxE2WQeZxPTzdYDISEh9ijKGvM4myBTr1493qFQRpnH2OzR3qRJE+uCayhbzNuWzer1+vXrcwHM&#10;Msp8D5t3nJj9us0qZ959UjaZx9n8HmW2DhkxYgRhFSiDCLAAioy5Urp5K2OnTp2srQfMiwgibNlj&#10;9hVr1qyZdcEts0LOPM68SCx7zOo48zgvX77cWjll3vJmVtegbDFvQ3/22Weti3+Y72Wzmt38Eoiy&#10;w6yENO9WWL9+vfUYm3jDY1x2jB492vrDt4nr5vHl4ohlj/n5a/b3Nftymz+Umcf52sWZUHaYFc0m&#10;vpoLJ5qVruZx5vcooGwhwAIoMuYCLv/zf/5P/fGPf9S9995rHVyBtewxe1D93//3/6177rnHeoz9&#10;/f2/u9gayg6zx5z5fv7Tn/5kPc4tW7a0/rCCsuW//uu/9J//+Z/685//bD3On3zyCaG9jKlatar+&#10;1//6X999L5uLcLFSsuww37+/+c1vrMfWHFx4qewxW8L8P//P/6M//OEP3z3OvAOp7DFbDvz09yjz&#10;x3AAZQcBFgAAAAAAAACKCQEWAAAAAAAAAIoJARYAAAAAAAAAigkBFgAAAAAAAACKCQEWAAAAAAAA&#10;AIoJARYAAAAAAAAAigkBFgAAACUiNzdXY8aMUXJysj2Cnj176sqVK/YtAAAAlEUEWAAAABSptm3b&#10;6v/9f/9f/e///b/1f/1f/5f1b3N8/vnnSktLk9vtts8sGnFxcXrooYeUlJRkj9ycx+PRli1bVLNm&#10;Td1zzz2qXLmyli5dKq/Xa59Rcho0aOD46wYAAIBvIsACAACgSGVlZVmrOvft26e//e1v1r/NkZGR&#10;ofXr11v/TUlJ0Zo1a3TgwAGNHz9e27dv1+XLlzV//nxNmTJFsbGx1scysfbYsWMaN26cZs6cqejo&#10;aGv8h34YYC9duqQlS5Zo7dq11n3MfU1w/aHg4GA9+OCD2r17txITE3XmzBmdOnXKCrA5OTnaunWr&#10;Ro8ebX2ca6tTzdexc+dO62udOnWqIiIirPGoqChNmzZNEyZM0IkTJ6yPYY7Vq1dr165d1vnmf+e1&#10;r8H8b583b54mT55sfYxrAdaML1682Pq85r8mVAMAAKBsIMACAACgWJw8eVIPPPCAfaswzL766qtW&#10;RD1//ry18vTLL7/UnDlz9Oijj+qjjz6yAqxZKfvFF18oLy/P+hgvvPCCFVRHjRqlFi1ayOVy2R+x&#10;0A8DrImq9913nxUy586da51v4uYPmY957733KiQkxB753sKFC/Xee+9p48aN+vrrr/XZZ59Z47Nm&#10;zbK+3gULFljnmBW0JpKWK1dO/fr1syJsvXr1dO7cOSvAVqlSxfrfY0LsE088YcVYM96hQwc9//zz&#10;1orbli1bfhdghw4dqk8++UTbtm2zPkdMTIz1eQEAAOD7CLAAAAAoFrcKsPXr1/9uZWjr1q2tGGuY&#10;855++mmlpqbq22+/Vd++fa3VtHv27FGFChWslag/9NMAa4KniaOZmZl68cUXrVWqP2Q+p4m5tWrV&#10;sj5vt27dFBoaagXSZ599VjNmzLA+34oVK6wtCszHb968ubWa9odM4K1bt651P6NPnz6aNGmSdbtx&#10;48bWSlvDxFUTlSMjI62Ia1b/Gmb177UAa/539u/f3/o6rl69as0DAACgbCDAAgAAoFjcKsC2adPG&#10;npFee+01jRgxwvq3uVjXM888Y4VJc/67775rzZnDxMygoCDrvGt+GmDNHrRm9azZTuCNN96wthe4&#10;HhN4zbYBZrWs+fwm2JqVqyaGXvt8Q4YMUVhYmBVKf7ry1kRc87VdY4Ls4MGDrQBrVrma4GpMnDjR&#10;+jrM/2azSvaa9PT07wKsOdfc98MPP9Q777zz3X0BAADg+wiwAAAAKBa3CrBma4FrXn/9dStoGj8M&#10;sD169LD2VzWrVs2Rn5//3YrTa34aYM3HNbHUfJw333zzZwHWfBwzf+1jmvubla9m1ay5744dO370&#10;+bKzs62vZ/Pmzd+Nm8NsIxAQEGCdY26bLQvMVgXm6zNx+drK22sB1mwrULFiRWt/W3O+2ebgWoC9&#10;9jHM0blzZ+tjAwAAoGwgwAIAAKBYFEWADQ8Pt1andurUSb169dKnn3763Vv4r7ndAGv2aTX7s3bt&#10;2tXaNsB8fLMK1tzHXAzMfI1mW4Lu3bvrm2++se5jtj1o0qSJtTrWjJsYa1bMvvTSS9aesWb7hGvb&#10;HdwowJrxMWPG6KmnnrI+xscff/xdgDWrbbt06WJ9Pf/617+sC4MBAACgbCDAAgAAoFiYlaMmtF5j&#10;Vneat9Zf2x7g4sWL9oysWGlCpGHOu3DhwnerQpOTk3X27FnrMPd3u93WedeYcBoYGGidb/ZPNR/X&#10;xE5zX/NxzdfxQ+Z8E4FNiDWhMyIiwvp6DPOxzUpVM26+dhN3DfOxzLj5Gsz4lStXrHFzgS/zuc24&#10;+frN5zWH+RrM/07DfP3XYqwZMxf/Mp/bbEFgtjcwX3diYqL1cc3nNZ/np/8bAQAA4LsIsAAAAAAA&#10;AABQTAiwAAAAAAAAAFBMCLAAAAAAAAAAUEwIsAAAAAAAAABQTAiwAAAAAAAAAFBMCLAAAAAAAAAA&#10;UEwIsAAAAAAAAABQTAiwAAAAAAAAAFBMCLAAAAAAAAAAUEwIsAAAAAAAAABQTAiwAAAAAAAAAFBM&#10;CLAAAAAAAAAAUEwIsAAAAAAAAABQTAiwAAAAAAAAAFBMCLAAAAAAAAAAUEwIsAAAAAAAAABQTAiw&#10;AAAAAAAAAFBMCLAAAAAAAAAAUEwIsAAAAAAAAABQTAiwAAAAAAAAAFBMCLAAAAAAAAAAUEwIsAAA&#10;AAAAAABQTAiwAAAAAAAAAFBMCLAAAAAAAAAAUEwIsAAAAAAAAABQTAiwAAAAAAAAAFBMCLAAAAAA&#10;AAAAUEwIsAAAAAAAAABQTAiwAAAAAAAAAFBMCLAAAAAAAAAAUEwIsAAAAAAAAABQTAiwAAAAAAAA&#10;AFBMCLAAAAAAAAAAUEwIsAAAAAAAAABQTAiwAAAAAAAAAFBMCLAAAAAAAAAAUEwIsAAAAAAAAABQ&#10;TAiwAAAAAAAAAFBMCLAAAAAAAAAAUEwIsAAAAAAAAABQTAiwAAAAAAAAAFBMCLAAAAAAAAAAUEwI&#10;sAAAAAAAAABQLKT/HyTarPrRMBWrAAAAAElFTkSuQmCCUEsDBBQABgAIAAAAIQB9y13E2wAAAAUB&#10;AAAPAAAAZHJzL2Rvd25yZXYueG1sTI9BS8NAEIXvgv9hmYI3u4lFadJsSinqqQi2gnibJtMkNDsb&#10;stsk/fdOT3qbN294871sPdlWDdT7xrGBeB6BIi5c2XBl4Ovw9rgE5QNyia1jMnAlD+v8/i7DtHQj&#10;f9KwD5WSEPYpGqhD6FKtfVGTRT93HbF4J9dbDCL7Spc9jhJuW/0URS/aYsPyocaOtjUV5/3FGngf&#10;cdws4tdhdz5trz+H54/vXUzGPMymzQpUoCn8HcMNX9AhF6aju3DpVWtAioTbVomXRAuRRxmWSQI6&#10;z/R/+vwX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6poQkEAACyCwAADgAAAAAAAAAAAAAAAAA6AgAAZHJzL2Uyb0RvYy54bWxQSwECLQAKAAAA&#10;AAAAACEAH0xhwb0bAQC9GwEAFAAAAAAAAAAAAAAAAABvBgAAZHJzL21lZGlhL2ltYWdlMS5wbmdQ&#10;SwECLQAKAAAAAAAAACEAJ7485qgMAQCoDAEAFAAAAAAAAAAAAAAAAABeIgEAZHJzL21lZGlhL2lt&#10;YWdlMi5wbmdQSwECLQAUAAYACAAAACEAfctdxNsAAAAFAQAADwAAAAAAAAAAAAAAAAA4LwIAZHJz&#10;L2Rvd25yZXYueG1sUEsBAi0AFAAGAAgAAAAhAC5s8ADFAAAApQEAABkAAAAAAAAAAAAAAAAAQDAC&#10;AGRycy9fcmVscy9lMm9Eb2MueG1sLnJlbHNQSwUGAAAAAAcABwC+AQAAPDECAAAA&#10;">
                <v:group id="Group 65" o:spid="_x0000_s1103" style="position:absolute;width:57179;height:62853" coordorigin="59" coordsize="57119,6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Picture 66" o:spid="_x0000_s1104" type="#_x0000_t75" style="position:absolute;left:59;width:57120;height:28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nnixAAAANsAAAAPAAAAZHJzL2Rvd25yZXYueG1sRI9Pa8JA&#10;FMTvBb/D8oTe6kaRUFJXEUErhR782+sj+7pJzb4N2W2S+uldoeBxmJnfMLNFbyvRUuNLxwrGowQE&#10;ce50yUbB8bB+eQXhA7LGyjEp+CMPi/ngaYaZdh3vqN0HIyKEfYYKihDqTEqfF2TRj1xNHL1v11gM&#10;UTZG6ga7CLeVnCRJKi2WHBcKrGlVUH7Z/1oFn0fZpSvzPm2vZv31wfX59LPZKPU87JdvIAL14RH+&#10;b2+1gjSF+5f4A+T8BgAA//8DAFBLAQItABQABgAIAAAAIQDb4fbL7gAAAIUBAAATAAAAAAAAAAAA&#10;AAAAAAAAAABbQ29udGVudF9UeXBlc10ueG1sUEsBAi0AFAAGAAgAAAAhAFr0LFu/AAAAFQEAAAsA&#10;AAAAAAAAAAAAAAAAHwEAAF9yZWxzLy5yZWxzUEsBAi0AFAAGAAgAAAAhACdKeeLEAAAA2wAAAA8A&#10;AAAAAAAAAAAAAAAABwIAAGRycy9kb3ducmV2LnhtbFBLBQYAAAAAAwADALcAAAD4AgAAAAA=&#10;">
                    <v:imagedata r:id="rId82" o:title=""/>
                  </v:shape>
                  <v:shape id="Text Box 67" o:spid="_x0000_s1105" type="#_x0000_t202" style="position:absolute;left:4774;top:59898;width:3268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735775F8" w14:textId="65F7EB94" w:rsidR="00EA1699" w:rsidRPr="00E365AF" w:rsidRDefault="00EA1699" w:rsidP="0083447F">
                          <w:pPr>
                            <w:pStyle w:val="Caption"/>
                            <w:jc w:val="left"/>
                            <w:rPr>
                              <w:lang w:val="en-IL"/>
                            </w:rPr>
                          </w:pPr>
                          <w:r>
                            <w:t>Figure 9</w:t>
                          </w:r>
                          <w:r w:rsidRPr="00FE29C0">
                            <w:t>-</w:t>
                          </w:r>
                          <w:r>
                            <w:rPr>
                              <w:rFonts w:hint="cs"/>
                              <w:rtl/>
                            </w:rPr>
                            <w:t>9</w:t>
                          </w:r>
                          <w:r>
                            <w:rPr>
                              <w:lang w:val="en-IL"/>
                            </w:rPr>
                            <w:t>:</w:t>
                          </w:r>
                          <w:r w:rsidRPr="00E365AF">
                            <w:rPr>
                              <w:lang w:val="en-IL" w:bidi="ar-SA"/>
                            </w:rPr>
                            <w:t xml:space="preserve"> </w:t>
                          </w:r>
                          <w:r>
                            <w:rPr>
                              <w:lang w:val="en-IL" w:bidi="ar-SA"/>
                            </w:rPr>
                            <w:t>CDF of runtimes with 120%</w:t>
                          </w:r>
                        </w:p>
                        <w:p w14:paraId="7D558F92" w14:textId="77777777" w:rsidR="00EA1699" w:rsidRDefault="00EA1699" w:rsidP="0083447F">
                          <w:pPr>
                            <w:rPr>
                              <w:lang w:bidi="ar-SA"/>
                            </w:rPr>
                          </w:pPr>
                        </w:p>
                      </w:txbxContent>
                    </v:textbox>
                  </v:shape>
                </v:group>
                <v:shape id="Picture 313" o:spid="_x0000_s1106" type="#_x0000_t75" style="position:absolute;left:127;top:31940;width:57213;height:28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GowgAAANwAAAAPAAAAZHJzL2Rvd25yZXYueG1sRI/BasMw&#10;EETvhfyD2EBvjZwGSnGjhJDg1tCTk37AYm0sE2tlrG2i/H1VKPQ4zMwbZr1NflBXmmIf2MByUYAi&#10;boPtuTPwdaqeXkFFQbY4BCYDd4qw3cwe1ljacOOGrkfpVIZwLNGAExlLrWPryGNchJE4e+cweZQs&#10;p07bCW8Z7gf9XBQv2mPPecHhSHtH7eX47Q14O9aNq98/qsM53VkkfWLVGPM4T7s3UEJJ/sN/7doa&#10;WC1X8HsmHwG9+QEAAP//AwBQSwECLQAUAAYACAAAACEA2+H2y+4AAACFAQAAEwAAAAAAAAAAAAAA&#10;AAAAAAAAW0NvbnRlbnRfVHlwZXNdLnhtbFBLAQItABQABgAIAAAAIQBa9CxbvwAAABUBAAALAAAA&#10;AAAAAAAAAAAAAB8BAABfcmVscy8ucmVsc1BLAQItABQABgAIAAAAIQDLsIGowgAAANwAAAAPAAAA&#10;AAAAAAAAAAAAAAcCAABkcnMvZG93bnJldi54bWxQSwUGAAAAAAMAAwC3AAAA9gIAAAAA&#10;">
                  <v:imagedata r:id="rId83" o:title=""/>
                </v:shape>
                <w10:wrap type="topAndBottom" anchorx="margin"/>
              </v:group>
            </w:pict>
          </mc:Fallback>
        </mc:AlternateContent>
      </w:r>
    </w:p>
    <w:p w14:paraId="086430A2" w14:textId="6EFE3176" w:rsidR="0083447F" w:rsidRDefault="0083447F" w:rsidP="00490C43">
      <w:pPr>
        <w:spacing w:after="0" w:line="240" w:lineRule="auto"/>
        <w:rPr>
          <w:rtl/>
        </w:rPr>
      </w:pPr>
    </w:p>
    <w:p w14:paraId="52F150D8" w14:textId="291C176C" w:rsidR="0083447F" w:rsidRDefault="0083447F" w:rsidP="00591EFB">
      <w:pPr>
        <w:spacing w:after="0" w:line="240" w:lineRule="auto"/>
        <w:rPr>
          <w:rtl/>
        </w:rPr>
      </w:pPr>
    </w:p>
    <w:p w14:paraId="4678DA4C" w14:textId="3E15B3E7" w:rsidR="0083447F" w:rsidRDefault="0083447F" w:rsidP="00E72F53">
      <w:pPr>
        <w:spacing w:after="0" w:line="240" w:lineRule="auto"/>
        <w:jc w:val="left"/>
        <w:rPr>
          <w:rtl/>
        </w:rPr>
      </w:pPr>
    </w:p>
    <w:p w14:paraId="61A3729E" w14:textId="12C7937D" w:rsidR="00F32121" w:rsidRPr="00EE565D" w:rsidRDefault="00F32121" w:rsidP="00E72F53">
      <w:pPr>
        <w:spacing w:after="0" w:line="240" w:lineRule="auto"/>
        <w:jc w:val="left"/>
        <w:rPr>
          <w:i/>
          <w:rtl/>
        </w:rPr>
      </w:pPr>
      <w:r>
        <w:rPr>
          <w:rFonts w:hint="cs"/>
          <w:rtl/>
        </w:rPr>
        <w:t>בהסתכלות כללית על האיורים 9-7 עד 9-9, ניתן לראות שי</w:t>
      </w:r>
      <w:r w:rsidR="00E72F53">
        <w:rPr>
          <w:rFonts w:hint="cs"/>
          <w:rtl/>
        </w:rPr>
        <w:t>שנו</w:t>
      </w:r>
      <w:r>
        <w:rPr>
          <w:rFonts w:hint="cs"/>
          <w:rtl/>
        </w:rPr>
        <w:t xml:space="preserve"> דפוס התפלגות די דומה בין שלושת </w:t>
      </w:r>
      <w:r w:rsidR="00E72F53">
        <w:rPr>
          <w:rFonts w:hint="cs"/>
          <w:rtl/>
        </w:rPr>
        <w:t>ה-</w:t>
      </w:r>
      <w:r w:rsidR="00E72F53">
        <w:t>Traces</w:t>
      </w:r>
      <w:r>
        <w:rPr>
          <w:rFonts w:hint="cs"/>
          <w:rtl/>
        </w:rPr>
        <w:t xml:space="preserve"> לעומת </w:t>
      </w:r>
      <w:r w:rsidR="00E72F53">
        <w:rPr>
          <w:rFonts w:hint="cs"/>
          <w:rtl/>
        </w:rPr>
        <w:t>ה-</w:t>
      </w:r>
      <w:r w:rsidR="00E72F53">
        <w:t>Trace</w:t>
      </w:r>
      <w:r>
        <w:rPr>
          <w:rFonts w:hint="cs"/>
          <w:rtl/>
        </w:rPr>
        <w:t xml:space="preserve"> המקורי.</w:t>
      </w:r>
    </w:p>
    <w:p w14:paraId="3FBB415B" w14:textId="497C1965" w:rsidR="0083447F" w:rsidRDefault="0083447F" w:rsidP="00490C43">
      <w:pPr>
        <w:spacing w:after="0" w:line="240" w:lineRule="auto"/>
        <w:rPr>
          <w:rtl/>
        </w:rPr>
      </w:pPr>
    </w:p>
    <w:p w14:paraId="38E71461" w14:textId="14059B2B" w:rsidR="0083447F" w:rsidRDefault="0083447F" w:rsidP="00490C43">
      <w:pPr>
        <w:spacing w:after="0" w:line="240" w:lineRule="auto"/>
        <w:rPr>
          <w:rtl/>
        </w:rPr>
      </w:pPr>
    </w:p>
    <w:p w14:paraId="361E7080" w14:textId="48CEBAF6" w:rsidR="0083447F" w:rsidRDefault="0083447F" w:rsidP="00490C43">
      <w:pPr>
        <w:spacing w:after="0" w:line="240" w:lineRule="auto"/>
        <w:rPr>
          <w:rtl/>
        </w:rPr>
      </w:pPr>
    </w:p>
    <w:p w14:paraId="3DE74EC0" w14:textId="6DC4FE5A" w:rsidR="0083447F" w:rsidRDefault="0083447F" w:rsidP="00490C43">
      <w:pPr>
        <w:spacing w:after="0" w:line="240" w:lineRule="auto"/>
        <w:rPr>
          <w:rtl/>
        </w:rPr>
      </w:pPr>
    </w:p>
    <w:p w14:paraId="395EC466" w14:textId="03A140B8" w:rsidR="0083447F" w:rsidRDefault="0083447F" w:rsidP="00490C43">
      <w:pPr>
        <w:spacing w:after="0" w:line="240" w:lineRule="auto"/>
        <w:rPr>
          <w:rtl/>
        </w:rPr>
      </w:pPr>
    </w:p>
    <w:p w14:paraId="45E8C840" w14:textId="33131732" w:rsidR="0083447F" w:rsidRDefault="0083447F" w:rsidP="00490C43">
      <w:pPr>
        <w:spacing w:after="0" w:line="240" w:lineRule="auto"/>
        <w:rPr>
          <w:rtl/>
        </w:rPr>
      </w:pPr>
    </w:p>
    <w:p w14:paraId="7E6D9CD2" w14:textId="1D653ED9" w:rsidR="0083447F" w:rsidRDefault="0083447F" w:rsidP="00490C43">
      <w:pPr>
        <w:spacing w:after="0" w:line="240" w:lineRule="auto"/>
        <w:rPr>
          <w:rtl/>
        </w:rPr>
      </w:pPr>
    </w:p>
    <w:p w14:paraId="28179D90" w14:textId="7B84B538" w:rsidR="0083447F" w:rsidRDefault="00F56CD9" w:rsidP="0083447F">
      <w:pPr>
        <w:pStyle w:val="ListParagraph"/>
        <w:numPr>
          <w:ilvl w:val="1"/>
          <w:numId w:val="6"/>
        </w:numPr>
        <w:spacing w:after="0" w:line="240" w:lineRule="auto"/>
      </w:pPr>
      <w:r w:rsidRPr="0083447F">
        <w:rPr>
          <w:rFonts w:hint="cs"/>
          <w:noProof/>
        </w:rPr>
        <w:lastRenderedPageBreak/>
        <mc:AlternateContent>
          <mc:Choice Requires="wpg">
            <w:drawing>
              <wp:anchor distT="0" distB="0" distL="114300" distR="114300" simplePos="0" relativeHeight="251658752" behindDoc="0" locked="0" layoutInCell="1" allowOverlap="1" wp14:anchorId="00134998" wp14:editId="1CE89EFC">
                <wp:simplePos x="0" y="0"/>
                <wp:positionH relativeFrom="column">
                  <wp:posOffset>9525</wp:posOffset>
                </wp:positionH>
                <wp:positionV relativeFrom="paragraph">
                  <wp:posOffset>366395</wp:posOffset>
                </wp:positionV>
                <wp:extent cx="5717540" cy="3008630"/>
                <wp:effectExtent l="0" t="0" r="0" b="1270"/>
                <wp:wrapTopAndBottom/>
                <wp:docPr id="68" name="Group 68"/>
                <wp:cNvGraphicFramePr/>
                <a:graphic xmlns:a="http://schemas.openxmlformats.org/drawingml/2006/main">
                  <a:graphicData uri="http://schemas.microsoft.com/office/word/2010/wordprocessingGroup">
                    <wpg:wgp>
                      <wpg:cNvGrpSpPr/>
                      <wpg:grpSpPr>
                        <a:xfrm>
                          <a:off x="0" y="0"/>
                          <a:ext cx="5717538" cy="3008538"/>
                          <a:chOff x="5954" y="92"/>
                          <a:chExt cx="5711982" cy="3008553"/>
                        </a:xfrm>
                      </wpg:grpSpPr>
                      <pic:pic xmlns:pic="http://schemas.openxmlformats.org/drawingml/2006/picture">
                        <pic:nvPicPr>
                          <pic:cNvPr id="69" name="Picture 69"/>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bwMode="auto">
                          <a:xfrm>
                            <a:off x="5954" y="92"/>
                            <a:ext cx="5711982" cy="2861761"/>
                          </a:xfrm>
                          <a:prstGeom prst="rect">
                            <a:avLst/>
                          </a:prstGeom>
                          <a:noFill/>
                          <a:ln>
                            <a:noFill/>
                          </a:ln>
                        </pic:spPr>
                      </pic:pic>
                      <wps:wsp>
                        <wps:cNvPr id="94" name="Text Box 94"/>
                        <wps:cNvSpPr txBox="1"/>
                        <wps:spPr>
                          <a:xfrm>
                            <a:off x="718457" y="2713370"/>
                            <a:ext cx="4063084" cy="295275"/>
                          </a:xfrm>
                          <a:prstGeom prst="rect">
                            <a:avLst/>
                          </a:prstGeom>
                          <a:noFill/>
                          <a:ln w="6350">
                            <a:noFill/>
                          </a:ln>
                        </wps:spPr>
                        <wps:txbx>
                          <w:txbxContent>
                            <w:p w14:paraId="74F785A3" w14:textId="5FDED8D8" w:rsidR="00EA1699" w:rsidRPr="00F56CD9" w:rsidRDefault="00EA1699" w:rsidP="0083447F">
                              <w:pPr>
                                <w:pStyle w:val="Caption"/>
                                <w:jc w:val="left"/>
                              </w:pPr>
                              <w:r>
                                <w:t>Figure 9</w:t>
                              </w:r>
                              <w:r w:rsidRPr="00FE29C0">
                                <w:t>-</w:t>
                              </w:r>
                              <w:r>
                                <w:rPr>
                                  <w:rFonts w:hint="cs"/>
                                  <w:rtl/>
                                </w:rPr>
                                <w:t>10</w:t>
                              </w:r>
                              <w:r>
                                <w:t>: 80% Load user distribution</w:t>
                              </w:r>
                            </w:p>
                            <w:p w14:paraId="56CEBC3E" w14:textId="77777777" w:rsidR="00EA1699" w:rsidRDefault="00EA1699" w:rsidP="0083447F">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0134998" id="Group 68" o:spid="_x0000_s1107" style="position:absolute;left:0;text-align:left;margin-left:.75pt;margin-top:28.85pt;width:450.2pt;height:236.9pt;z-index:251658752;mso-width-relative:margin" coordorigin="59" coordsize="57119,30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A4LjgMAACMIAAAOAAAAZHJzL2Uyb0RvYy54bWycVU1v2zgQvS/Q/0Do&#10;3siyLX8hTuFNNkGBtDU2WfRM05RFVCK5JB07/fV9Q0m24xRom4PlmeFwOPPmDXn5YV9X7Ek6r4ye&#10;J9lFL2FSC7NWejNP/nu8fT9JmA9cr3lltJwnz9InH67e/XW5szPZN6Wp1tIxBNF+trPzpAzBztLU&#10;i1LW3F8YKzUWC+NqHqC6Tbp2fIfodZX2e71RujNubZ0R0ntYb5rF5CrGLwopwpei8DKwap4gtxC/&#10;Ln5X9E2vLvls47gtlWjT4G/IouZK49BDqBseONs69SpUrYQz3hThQpg6NUWhhIw1oJqsd1bNnTNb&#10;G2vZzHYbe4AJ0J7h9Oaw4vPT0jG1nicjdErzGj2KxzLoAGdnNzP43Dn7YJeuNWwajerdF66mf1TC&#10;9hHW5wOsch+YgDEfZ+N8gPACa4Neb0JKBF6U6A7ty6f5MGFYnva7lX+Ou7PppH+yOx+QT9odnlKO&#10;h5SsEjP8WqwgvcLq15zCrrB1MmmD1L8Vo+bu29a+R1stD2qlKhWeI0XRQEpKPy2VWLpGOYF92sGO&#10;ZTqVjaZUHm0hr2YPp5rujfjmmTbXJdcbufAW7MbMRTBeuqekvjhwVSl7q6qKekVyWxom4YxJP0Gn&#10;YemNEdta6tCMnZMVqjTal8r6hLmZrFcSLHIf1xlahZEPYJJ1Soemod6Jf5FvbLsPTgZRUhMp0WNu&#10;pHnwjK12n8waAfg2mDhXZzx7xZcTrh3Z0p+MsvGoAahjC5B0PtxJUzMSkDGyikfwp3tP+YFYnQuh&#10;pQ3hFvOu9AsDHMkSa6CsWxFF0NzgPvMdzNBeAf1HI/tQciuRJYU9cmeKmWlG9pHq/9vsGUxItXWj&#10;kWVhD3tLE7I3mR7haCd3nE2G+TjOYH+cDQbj9m7sgB32RoPeBAfSEPeneX+cR+IdA3WgvQVXtsMF&#10;NMh7sREHxDuAj2mTFParfbyx8pgBmVZm/YxSnUE/cct7K24VmnvPfVhyhwsdRjxS4Qs+RWVwmGml&#10;hJXGff+ZnfzRNKwmbIcHYp74/7ecboXqo0Y7p9lwSC9KVABdH4o7XVmdruhtfW3wBmE4kF0UyT9U&#10;nVg4U3/FW7agU7HEtcDZ8yR04nVoni28hUIuFtGpuWzu9YPFFZVF8KgLj/uv3Nm2DwEd/Gw6AvHZ&#10;Gc0b34bXC0xboeIMHFEFq0kBmaMUXyJIL566Uz16Hd/2qx8AAAD//wMAUEsDBAoAAAAAAAAAIQDp&#10;3pjXYNwAAGDcAAAUAAAAZHJzL21lZGlhL2ltYWdlMS5wbmeJUE5HDQoaCgAAAA1JSERSAAAFYAAA&#10;ArEIBgAAAN0yBdkAAAABc1JHQgCuzhzpAAAABGdBTUEAALGPC/xhBQAAAAlwSFlzAAAh1QAAIdUB&#10;BJy0nQAA2/VJREFUeF7s/Qd8VXW+7///7+/ec+85Z86ZOTPjnDlTnKaO0ntXiijFAtixFyxgV6wo&#10;HaRJEQRBpEmRIkV6770Lkg4ESCUhCSE9e+f935+VFSaDgAtlh2zyej4e3wfJWiu7JSZ7v/zu7/r/&#10;CQAAAAAAAAAQFARYAAAAAAAAAAgSAiwAAAAAAAAABAkBFgAAAAAAAACChAALAAAAAAAAAEFCgAUA&#10;AAAAAACAICHAAgAAAAAAAECQEGABAAAAAAAAIEgIsAAAAAAAAAAQJARYAAAAAAAAAAgSAiwAAAAA&#10;AAAABAkBFgAAAAAAAACChAALAAAAAAAAAEFCgAUAACiH8vPztW7dOp0+fdrdUiwmJsbZHmxr167V&#10;nDlznLFgwQKtX79ecXFx7t5idlu+/fZb97MLO3r0qM6cOeN+dn45OTlatmyZc5zf79emTZt08uRJ&#10;d++lSUxMVGpqqvtZsZ9yeRdTVFSklJQUbdiwQfPnz3fGxo0bneu3fZdbQUGB871IT093twAAAKC8&#10;I8ACAACUQxbYbrnlFh06dMjdUmzMmDG6+eab3c+Cp3Hjxrrjjjs0fPhwDRo0SE888YQaNmyoadOm&#10;uUdI+/fvd8LjD+nYsaMTDS/GwuukSZOc+11YWKi2bdv+6NDcu3dvTZgwwf2smIXREydOuJ9dPhaX&#10;W7durYceekj9+/dXv3799PDDD+vxxx8PSvDNzMxU8+bNncceAAAAoYEACwAAUA55CbA2w9KOs7B4&#10;/PhxJScnOzMkjc0iPXXqlLPPZq5auCthH9sMzbS0NB07dkwZGRnunn+wANu3b1/3s+LLGz16tH7z&#10;m99o27Ztzja7HLsMY/vt43Nvi0XI+vXra8qUKc51lQTW+Ph453rt+ISEBOXl5Tnb7GtKAuzq1auV&#10;lJTkXJ7NMrXrMDY72C6/9AxT+1qbRZuVlaWnn35a3bt3d67Pvs6Os+Nzc3OdY+3zkuu2Ybe75LLt&#10;GLvO7Oxs53Erudzzse3XX3+9XnnllbOXbezybWaw3Ve7XHsMLDDbv0eOHHGOtc/tftt9sxm7dv9L&#10;lHx/Sr63dpzd55J9FmD37Nnj3E7bb9/n0o8FAAAAyhcCLAAAQDnkJcB+9913uvXWW/Xoo4/q2Wef&#10;VZcuXZzjLfotWrTIiZg2E/OBBx7QnXfeqcjISOfrLKTabNZnnnnGGVu3bnW2l3ZugDUWRmvWrKmB&#10;Awc612GX07VrV2ffjh071LJlS2embKdOnZzbExYWprFjx+p3v/ud2rRpo+eee05z5851ouE111zj&#10;3O7nn3/emWUbHR2tG264wfm3JMCWXJbNLq1du7aWL1/uXO/evXud2bk+n8+5blOpUiWtWLHCicNV&#10;q1Z17p9dn12/RV073mbhWqjctWuXbr/9dt1///3OZVvQtGUDbJ8dU6VKFb366qvObbPH94033jjv&#10;EgoLFy7U//k//0cHDhxwt3yffV379u31yCOPOI+J3ScLw1988YXz/bLrePDBB53rsO+5scfVHv8n&#10;n3zSGQ0aNHBm11oULgmwL7/8svP1NtvWjmVGLAAAQPlFgAUAACiHvARYC6EW3yzM2QxKm/1psdE+&#10;b9SokbOOa8msUAt5r7/+uhM3LfBdd911zsxPm41ZOmSWOF+ANRZsbcZnyeWUBFg71q7Drq9khmfJ&#10;bFa7vRaEbRanXZcF2H/91391ljOwY+0423ZugLVwbJdj98euy97qb7M9LxZgLdC+9NJLGjJkiHN9&#10;dlkWVksCrN0+u51vvvmm87jYZdux99xzj/O5HfNf//VfTlS122YzZ2+88Ubt3r3bvaZ/+Pjjj/Uv&#10;//IvZ2ev2vXYbbLrLLnekgBrQdjiacnjbddrt8WGfR9atGjhBF1j9/VXv/qVM/PVjrdZsvb9sshd&#10;EmAt2Jbcfou7PXv2dK4PAAAA5Q8BFgAAoBwqCbA2y7U0i3O23diszWrVqjnBcerUqc4sSIuO9tb5&#10;v/3tb86aqiUnhvrggw+cqGmXa5fx2GOPOZdxIRcKsPZ1pUNuSYC1E2jZLNXXXntNM2bMcAKmHWOa&#10;Nm3q7C9hsfVPf/rTP83atNt8boD9+uuv3b3Fs28rV67snPjrYgHW2OzVYcOGOR+XKAmwFnBtSYSo&#10;qCh3j5zQaTN7bYkAO8buR2kWkM+3Hu2IESOcAGsh1NiyATaj1Y7//e9/r4MHD54NsPZYlbDv0fjx&#10;453ZtU2aNHGO/+1vf6tx48Y5++3Y++67z/m4hMXnefPmnQ2wmzdvdvfIua8vvviiE7IBAABQ/hBg&#10;AQAAyqHTp0+rVatW/3SSK5vhOHjwYN11111nP7eQaLNLe/TooXr16mnVqlVnA2evXr00dOjQs2P2&#10;7NnOjEsLfC+88IJzGRdyvgBrgc8iqS0ZYNddOsBaILUlBxYsWKD33nvPeRt/SRA9X4C1GZ12fIlL&#10;DbC2v3SAvfbaa39ygLX1Yu2YkhnGJZo1a6Y1a9a4n/2DPdb/+3//b2dmqrHZtxZIbUZr3bp1/ynA&#10;WpQuYUsQ2ONrX2fR1463GcufffaZs99LgC0dr0eNGqXOnTsTYAEAAMopAiwAAEA5ZDHN3mZub/m3&#10;iGdvc7dAaOuFWnAzNvOyZJ+9Vd3WS7XwaG9Lt0i3fft2Z3vJ8gS23Vjgs2B3MRYILeDabE37eps5&#10;++GHH+rPf/7z2Vm5JQHWYmzp22LXc9tttzlv7Te2NqzFVLtPFk1LAmx4eLiz35wvwJYsQWDR2JZe&#10;sHVbbZaphVu7fXab7P7Z7FRbNqAkwL799ttnb7tdlt2+c5cgeOedd5zbacPi9L333utc16UEWAuu&#10;trSArbNrSxXYfbdhkfTcAPvVV1+5XyXnRFx2Hfb9tNtvJ9SyJRlKB1hbgsBOzlWyBIHNaC69BAEB&#10;FgAAIHQQYAEAAMopC5QWBm3Ymf1tVqTNXLXwaD7//HNn/U8LrxZqLfTt27fPCYOLFy921jW12Ggn&#10;o7ITQE2dOtX5Oq8B1mbU2lvq7est/NoJnyxQligJsHZ9dlIpO6mW3RYLknbSr5JIaGul2mxeu+02&#10;i9NrgLXLsftlJ8qqVauWli5d6lyXzQ62pQ7uvvtu5/a99dZbTqAsCbDffPON89Z+22ePkYXJkgBr&#10;MdZOwmWB2AJvx44dnaBZ+iRcXgOsSUpKct7+b4+13Va7zqeeespZFsL2nS/A2jZbxsFmMtv3xb7O&#10;Hu/SAdY+t/tvl2Uzdm02ssViAiwAAEDoIcACAACUUxYELdZZnIyNjVV8fLwT4Wy7sY/t7fP2lnaL&#10;mhZmLVAa+9fe2m6zJ22/zaa02Z/GIp7NJL0YO96u00bJ19v1lWaXY9dht+fc25KRkXH2dtoszpL7&#10;YMdbYLXPSwfD0tvs6yxe2qxau167THurfsl9s/22z67Hhl23PTYl988uo+T229fZ8TZD1W6Hsc/t&#10;sbLHxobdppLLtmPsa0uzz0u+9lx2WbbPbq/dThv2sd0W22eXa9dtt7eEbbfbbLfdrt+Cst1OezyN&#10;BVgL2SXfP7tvNpvX2OXZ7Sn53NjX2/fTLhcAAADlDwEWAAAAKEcswNrMWAAAAFwdCLAAAABAOWLL&#10;MNgyCQAAALg6EGABAAAAAAAAIEgIsAAAAAAAAAAQJARYAAAAAAAAAAgSAiwAAAAAAAAABAkBFgAA&#10;AAAAAACChAALAAAAAAAAAEFCgAUAAAAAAACAICHAAgAAAAAAAECQEGABAAAAAAAAIEgIsAAAAAAA&#10;AAAQJARYAAAAAAAAAAgSAiwAAAAAAAAABAkBFgAAAAAAAACChAALAAAAAAAAAEFCgAUAAAAAAACA&#10;ICHAAgAAAAAAAECQEGABAAAAAAAAIEgIsAAAAAAAAAAQJARYAAAAAAAAAAgSAiwAAAAAAAAABAkB&#10;FgAAAAAAAACChAALAAAAAAAAAEFCgAUAAAAAAACAICHAAgAAAAAAAECQEGABAAAAAAAAIEgIsAAA&#10;AAAAAAAQJARYAAAAAAAAAAgSAiwAAAAAAAAABAkBFgAAAAAAAACChAALAAAAAAAAAEFCgAUAAAAA&#10;AACAICHAAgAAAAAAAECQEGABAAAAAAAAIEgIsAAAAAAAAAAQJARYAAAAAAAAAAgSAiwAAAAAAAAA&#10;BAkBFgAAAAAAAACChAALAAAAAAAAAEFCgAUAAAAAAACAICHAAgAAAAAAAECQEGABAAAAAAAAIEgI&#10;sAAAAAAAAAAQJARYAAAAAAAAAAgSAiwAAAAAAAAABAkBFgAAAAAAAACChAALAAAAAAAAAEFCgAUA&#10;AAAAAACAICHAAgAAAAAAAECQEGABAAAAAAAAIEgIsAAAAAAAAAAQJARYAAAAAAAAAAgSAiwAAAAA&#10;AAAABAkBFgAAAAAAAACChAALAAAAAAAAAEFCgAUAAAAAAACAICHAIugGDBighg0bnh3t2rVTeHi4&#10;8vLy9O6776p58+bq37+/MjMz3a8AAAAAAAAArg4EWASdhdWUlBRnLFmyRI0aNVJqaqpee+01Pf/8&#10;8zp06JAeffRRjR071v2K8ysqKlJBQYF8Ph+DwWAwGAwGg8FgMBgMxhUf1imsVwAXQ4BFmfH7/br/&#10;/vud2a6nT5/Wr3/9ax08eNDZt3PnTj3xxBPOx6XZL7Pc3FxnJCcnq1OnTurcuTODwWAwGAwGg8Fg&#10;MBgMxhUfzz77rNLS0tyKAZwfARZlxpYd+N3vfqekpCRFREToZz/7mdLT05199vk999zjfFzawoUL&#10;9W//9m/O+Nd//VdVrlxZx44dU2JiIoPBYDAYDAaDwWAwGAzGFRsnTpxwWkZJ2wAuhACLMmGzX0eP&#10;Hu0sOWAOHz7sBFhbisBYnL3vvvucj0srLCxUdna2M2wGbI0aNZSfn+/uBQAAAAAAuDKsWTzyyCPO&#10;u3yBiyHAokzk5OSoY8eO2rVrl/O5nYDLZsNu27bN+XzLli165plnnI8v5MyZMwRYAAAAAABQLhBg&#10;4RUBFmXClg246667dOrUKXeLNHLkSD3wwANasGCBs2/u3LnunvO7WIC1Ba9tli2DEcqDhdsBAAAA&#10;IHQQYOEVARZlwpYYWL58uXNSrRL2i2revHkaOnSoli5d6pxo62IuFGDtclJSUhQfH89ghPSwNYRs&#10;uQ1CLAAAAACUfwRYeEWARci4UICNi4tzZthmZmYqKyuLwQjJYT/fJ0+eVExMjLNEBwAAAACgfCPA&#10;wisCLELG+QJsQUGBIiMjf3D2LBAqEhISOIMmAAD4nqIivxJPHlH4sZ0MBoPBKBlHdyj22006vm9j&#10;mYzoyG3/dP0HD2/Tne1bE2DxgwiwCBnnC7A2UzA6Otr5v07A1cCW0yi9VjIAAECR369tGyao0/S2&#10;um1KYwaDwWAERvuxDfXFU/W17eZa2t64ZpmM996p90+3oeXEhvptw18TYPGDCLAIGaEUYC2gVYRf&#10;wLamry0BUXpt3xL2/bqaQ2JGRobS0tLczy6f1NRUAiwAAHAUFuTpZOQOHRjUTG+O+qvqTq2r16bd&#10;pa7T2jEYDEaFHW+MbamPutbWttqVFF6zlnbe3ULLnrq9TMawgXf8822ZfLduavQHAix+EAEWIaO8&#10;BthVq1bpww8/PDtmzZrljPXr17tH/LBly5Zp//797mf/8O233/7TZZeMsWPHOuuGBsvx48c1YsSI&#10;s4/1d999p0GDBjkfG/vjMn78eCUlJalv377O+ruxsbGaMmXK2Rg7adIkdenSxfn4Yizg2v3p06eP&#10;pk+f7iwrUcIe2379+mnMmDFOmDT2c2CXPWDAAEVFRTnb7HbaY1j6Z6O0NWvW6NChQ+5nl0f//v3V&#10;tWtX97PLhwALAAB8vkIlhm/RqVkv6UTfP6vbyL+o0YxGmhU20z0CACoeX26uTq9YqWPPPaew6jWc&#10;fzNWrFDRFewBrAELrwiwCBnlNcB+8MEHeuqpp5xYasNCpEVIv9/vHvEPpeNiaW+99ZamTZvmfvYP&#10;NsOy5HIbNGig0aNHOx9beLT7bGfLP9/s05/KZnf+5S9/ORs4P/nkE/3iF79wwqz5+uuvdc899zjf&#10;C7t+ux2bN29W27Ztz95HLwHWjn3hhReciLtx40bde++96tWrl7PPomm1atU0b948de7cWS+//LLz&#10;/V6wYIFeffVV5zY8/vjjys7Odm6nBdEL/Rz07NlTc+fOdT+7PAiwAAAgGAoL8hU+9U3l9P2jcnr+&#10;St1H1Va1SVX06d5PVeA7/3NJALja5Qdei8Y++5zCq9dQVItbdXrVavkDrwXtteiVRICFVwRYhAwv&#10;AdYf+OVb6Pdf1mGXeTEWYN9++233s2LPP/+8hgwZ4nz8t7/9TZ06ddJ9993nhEzbfueddzrDwqCd&#10;dKly5cpObLz77rt14MAB5+vO1bJlSy1dutT5+Nlnn3WGXea4ceO0evVqdezY0bnM9u3ba8+ePc4f&#10;osTERCdWtmrVSu3atdPChQud6Dlz5kwndt5xxx164oknnDPvn8tuy+LFi52P7f5Z7LSZqsauy2bE&#10;2uX/7ne/c74HdvuuueYa3Xbbbc6MVQuwdhkvvfSSbr/9ducxsO9haXbytEcffdSZ/Wshd+TIkXro&#10;oYec237XXXedvT6L2XZZR48edWbe2kxbC69PPvmk4uPj9dprrzlh+kLOF2BPnjzpPDZ22+zxseuy&#10;67H4/NxzzznXZ4/PqFGjnJ85+xkbPny4WrRooYcfftiJzQRYAABwuZw5laiEdeOV1PdGZff5oxLG&#10;36+PF7ythtMbqt/Wfir0XbkJBwBwJdjrwtzAa9XkESMUUaeuom+7XUmDh6gg8FquvCDAwisCLEKG&#10;lwC7PjJZT07ccVnHpqhk57IvxALsDTfcoPvvv98ZFknPDbDvvfeeM5v18OHDzsxRe9u9vW3f4qtF&#10;v9dff90JlhYkzzdz1pQOsI899pgzU9RioX1NcnKyM+yX/jfffONET3uchg4d6ty+kqhn/1psffrp&#10;p53ZrPb1FoUtrp7Lbr8N+6Nnf1CWLFniBF77Pvz2t7/Vli1bzgZYux9r1651QqbdL4u8dn/s+2Uz&#10;gm2pAgvMGzZscC+9mN1XC6P2dRZcLXra99PiqkXpXbt2nT3O7vPBgwcVGRnpxGe7zZMnT3buo4VR&#10;G6+88opOnDjhfE1p5wuwttyBhVt7TGx5Avs+2eXb42bfp5JlFSzChoeHO8HW7n9ERITz/bPtBFgA&#10;APBT5efl6sj6qcr8tJmye/63Ioe2UeqB5Zqyd7zqTaunDzZ9oKyC4C09BQDlUWHg9XPyyJGKad3G&#10;Wec1ceBA5QZeC17pGa/nIsDCKwIsQoaXADt/7wnV6bvyso5F++Ocy74QC5wWXI8cOeIM+8V7boC1&#10;macmJyfHia01a9ZU7969z848vdASBKWVDrA2Q3PFihXOx8Zmf1rAvP766/WHP/xBHTp0cAKizW5d&#10;vny5e1SxHTt2OMsJ/OlPf3KGHd+sWbPvLY+we/du5+vtXwue9hhbRLVZsTbT1b4PJQHW/j3fEgR2&#10;O0vYzNzZs2e7nxWzY+3xsHi6d+9eZzZst27dnO91pUqVzq6LawHWgqsF0tJsbVpb5mDdunXOWrEW&#10;he2xP3dZhvMFWLueku+LsZmw9j2wtXXt+1G9enXn8bn22mu1adMmZ9j9Kbl/thYvARYAAPwYFhB8&#10;BfnKSj6iyBF3Kb/HL5U14O+KWT1J/sDzmI0nNurmr27WQ4seUlrO5T/pJwBcCvudZeusFgVeCwV7&#10;+AOvmc8EXltGt2ql8GrVdfSJJ5V7+LB7S8ofAiy8IsAiZHgJsD6/X/mFvss67DIvxssSBKVjqQU8&#10;C4n21vaGDRs6M1jt67/88kv3iPMrHWBtTVRbI9XY5dWuXdtZisDejm8n/7LlBizAWty0E4KVZqHT&#10;Zupa6CsZ6enp3/s/iTZD1qLpm2++qQkTJjjbbL1W++NSMmO2dIDdunWr2rRpc/b7c+4asBaFzw2w&#10;9j21pRBs9q6xiGtx2L6fdn9LorQFWJs5fO5SCXYiLltu4fPPP9eMGTOcbQ888IBzuaWdL8Da106c&#10;ONH52B7DOnXqaNGiRc7jaDHW1pW1Wa9NmzZ11qe175ktPWCzcy3w2pq0BFgAAPBjJMfsU+LM15XZ&#10;63c6NaCqkhb306mEo86+fcn71Pbrtnpy6ZNKzEp0tgHAlWJBNGPJEiX06aOE7t2DPo4997wz4zX2&#10;yaeUsWixfEE8+fTlQICFVwRYhAwvAfZKuJQAa2Htq6++ct5Gb2/pt7fZ223/6KOPnGUDUlJSzs6w&#10;PNeFAqzFSXtc7DIsRtoapSUB1o5p3ry5du7c6YTX7du3O9dhb58fNmyYcztWrlzpvJX/XPYHxKLn&#10;r3/9a4WFhTnbpk6dqp/97GfOibFM6QBrwbZu3brOW/QtUnoJsBaf7W39tv6q3RabYWpB1mKwnWTL&#10;Zgpb2LWAatHXLreERdEePXo4j5/dB4vNtqyALa9w7mNoX2+zbG3GbMmwr7e4ao+NXf/f//53Z/ar&#10;xdxatWo5a/HaycHsZGR2rO2zpRLsdq1atcr53hFgAQDApcjOTFf4jPdU0P9PyulxjfaMf1HZqcfl&#10;d9d3jTgVoeYzm6vd/HaKSfv+Gv0AUJZyw8N15NHHFF6jpsLr1FVU02aKatY8qCO6TVulL1igwsDr&#10;2VBAgIVXBFiEjPIaYC002omhShsxYoTmzJnjfGwnirK38Rv7pWwnr7KZpRYULewZW2vUoq1tv9BJ&#10;uN59910nFhpbt3Xfvn3Ox8aCol2eDVtiwIKjxUp7rCz4Wvy0Pwo2w9TYyaxs/VMLtTar1d5efy4L&#10;u3YyLTum5C39djttnVabMWssFNoJuUqC4ccff+wEVfs6i852Uq0StmbtuWvAWmi1maUvvviicxvt&#10;dpeevWqPrUVgi9Ol13a1wGrLIpTMnLXYbJdvSxjYz8O5bHaxxdPSwy7DZgfb9T7zzDPOOq/GHjeL&#10;6haC7X7YTFn7nthttSUOHnzwQef22nabLXu5EWABALi62HOI7PRkpe+Zp7gB9XSm5++U9nkHxR9c&#10;H9j3j3daxZ+Jd2a9NpvZTNvit7lbAaBsFQVe++UGXlMlDR7sRNfoVq2dtVhtTVZ8HwEWXhFgETLK&#10;a4AFLicCLAAAV48iv19Ht8xVypi2Kuj5S8V9cptSdi9Qzpl/fqGelpumZ1c8q1tn3erE13OXhgKA&#10;slAQeC2SNGy4om+/XWHVawQ+HqbcmBh+J10EARZeEWARMgiwqAgIsAAAhD47kdapExGKGNFO/p6/&#10;UEa/v2rPN5862891Jv+MXl79supMraN5UfMIHQDKlP3O8QdeV59euVIRTW5WeNVqin3ueRWkpLhH&#10;4GIIsPCKAIuQQYBFRUCABQAgdPn9PqUePaBTCz/UqT7XKaXfTUpd2F1pcVHnDau+Ip+G7Bii+tPq&#10;a/y345Xv+8fzXAAINn9urk6vWqVjz7+g8Np1dOzZ53R62XLnxFvwhgALrwiwCBkEWFQEBFgAAEJT&#10;YUGBDs3tr8wBN8rf4+eKnvCsTsdHyneB56kWZEfsGaG6U+tq3P5xKvTzfBZA2ck7fFjHnnte4bVq&#10;K7JhI6UvWRIyJ74qTwiw8IoAi5BBgEVFQIAFAFwxORnS0c3S4Q2eR2LsZu08sVXb4ir2WLH/a80f&#10;0UTbB/xGKwf+VdMWfaTt8du0PWH7BYfNeK0xuYY+3PShswwBAASbnWArLzZWyZ984oTXqBa3Kunj&#10;ocx4/QkIsPCKAIuQQYBFRUCABQBcMSt7Sr1/JfX8+Q+OzF6/0NSPf68Hxt6gGpOqqOrkqoxLHNUm&#10;V9Mba99Qak6q+w0AgOApTE/XydFjFNP2DkXUb6CkgQOVGx6uIl5L/yQEWHhFgEXIIMBenD0WvvOc&#10;2KE8Kygo+KfvZ2k5OTkhd38uRXZ29nnvHwEWAFDmbG3S+H3FcXXZe1JWauAPVeBv0TmjKDAKzpzU&#10;+vB1ajK5tapOqqamX7bVgr1LdCwhqkKPE8lHdSrw+KTnpnsemXmZnHALQFA5J9gKvOY6vWmTIpu3&#10;UFjlKjrc4R7lRkby++cyIcDCKwIsQkZ5DbAWCpcsWaIxY8bo888/1+bNmy8YFYPJfulvCvxhLW3+&#10;/PkaMWLE98Z3333nHhEc69ev1759gRdyAfZYzJ07V2vWrHE+N/YYhYWFad26dZo3b56zbe3atTpy&#10;5IjzsalWrZpzORdjAXPXrl3O4z5+/Piz12kyMzM1e/Zsffrpp9q2bZvzM2JPMiIiIjR27FgtXrzY&#10;+d6Z+Pj4C15XRkaGFixY4H52+fzbv/2bc9vPRYAFAJQ5C64T75SGV5eSw92N/8z+hi6P3qInF76p&#10;qhNrqc2s+/TxtklKPJ3mHgEAKE/8gdfKmRs36sTLryisWnUdffwJpX/zjbMMAS4fAiy8IsAiZJTX&#10;APvuu+/q/vvvdyLdrFmzNHLkSKWnp7t7y875Auz+/fudyLl8+XI1aNDAiY72uQVHYwHT7/c7H19O&#10;FkPtcbHLj4uLU8uWLVW/fn13r/TYY49p2bJlznWXzAJ96aWXtGjRIudj4yXA7tmzR82bN9eMGTP0&#10;xRdf6M9//vPZuNy1a1e98MILToRt1aqVEzvtZ8i22fHPPPOMNmzY4PzsDB061Im053P48GHdcccd&#10;7meXDwEWAFAu2AyovdOkPr+Rto8LfP795wWHko/r4fmvqt7Uxqo6oZ66rx2juIwk+Zk9BQDlUv7x&#10;4zr+8iuKqFtPUS1aKD3wOqswLS3wK/7yv/ar6Aiw8IoAi5DhKcDaiwa/7/KO87wQKWG3pWrVqs7s&#10;zXPfwmG3d/DgwbrlllucSGgzT+122lvPLfg1bdpUjRs31ltvveUcbzGxTZs2qlevnhN0baamXeYb&#10;b7zhxMS2bds6x1u4NCdPntRDDz3khM0uXbrorrvu+l6ALZGbm+tERJvNeejQIedYu9w777zTCYy9&#10;evVybmOzZs00cODAs2+PtwBqX2fxtn379k5Ytjj4/vvvO7f/1ltv1ahRo5zvQ2k2k/W+++5zHoMd&#10;O3boww8/1E033eTEWHvM7PJsBuxnn32mbt26OY/fb37zG11//fXO/Tlw4IATYC3iljwmFpHPfYwt&#10;2Hbq1Mm5TJvNWqtWLScy22Nz7bXXnp1RO3nyZPXs2dO57a+88opzP2zbzJkzFRkZqb59+37vPpQ4&#10;X4C122HB9rbbbnNub4cOHZyfQ7Nlyxa1a9dOTZo0cb4/4bauUuD4Y8eOnf1+vffee/qXf/kXAiwA&#10;4MrLzZTGNJEmtJF8//gf2r7Ai/Sj6QkatWOqak26RbUnN9Izi9/QoaSj7hEAgPLEXnPkx8fr5Nhx&#10;CrfwektTJfTspYLkZPcIBAMBFl4RYBEyPAXYI5ukuc9f3hG7pfiyz8P+yA0YMMAJlxYLv/7667Px&#10;7JtvvnFCW3LgD57FN5sFam+9t+hnIdXCnx1rgc7eLl+5cmVnX0pKisaNG+cEUruvFgzffPNNZ/uc&#10;OXPOziTt0aOHEx8TEhK0detWJ156DbAWjXfu3OmESHvs7DbYbbGZsY8//rgzc9Zut4VFmzFr++xx&#10;tsj58ccfq1+/fkpKSlJsbKxat27tzCQtLS0tzQm2dhl2n6ZOnarXXnvNiaMbN250orR9P0sCrN0G&#10;m5lqj19J/LUAa+HZLsNug0XprKws9xqK2X23r+vYsaMefPBBPf/88859tNvz97///ezPhS1/8NRT&#10;TzmPpwVjuy0vv/yyvv32Wz366KPOLFmLxHZbS/98mfMFWLt/99xzjxPDLfYOHz7ceazsa+0xPHHi&#10;hPPYTpo0yfk+2UzfQYMGOaHXvo+27ML/+T//hwALALiybCbUknekQX+Tjv7j+U5eYYE+2T5VrWfe&#10;7yw38OTC17Q0arOy83PdIwAA5Ulh4DVQ6oQJOtyuvcJq1HTCa3bgtc65E1hw+RFg4RUBFiHDU4Dd&#10;M1Xq9cvLO/bNKL7si7BIaOuK2qzHFi1aOFHOIp+9zfznP/+5M/7f//t/GjZsmBMV7djS7G3zdkzJ&#10;2/Et4tkvcQuOFmJLZr3arNFf//rXzsmrbPaqzbYsYcHTa4B94IEH3D3FEdkCqUXZX/ziF87MzFWr&#10;VikqKkoPP/zwPz3eFmAtWP7Hf/zH2ftlw0JjafZ9eeKJJ5zIawHSbueKFSvUv39/Z8av3SdTEmDN&#10;+ZYgWL16tfOxBUybCWvxsjSbKWsx12bHWtT81a9+5URVu/0247bkCYcFXAvLpdk+m4lsa8S++uqr&#10;zmxZu10Ws0s7X4CNiYlxAmwJC+iVKlVygrDN8rUZxtdcc41+9rOfOXHYbv9zzz2n3bt3O8fb48gS&#10;BACAYLG/cbY8gM9/8eE/sllFPQPPP+a/JF9BngoDz0OWR+1SjS9aOmfprzWhhb769uLLAQEArgz7&#10;XW9LCmTt3qOo21sp7KZKOnz/A8oLvH5B2SHAwisCLEKGpwBrSwYU5l3eYZfpkYU2C6E2g9Te1m9v&#10;57c4WzIsqPbp08eJkqVZ5PvP//zPs+HN7pOFTpsNarNfLTAam6lqAdZCbcm6s8au12bheg2wtgZr&#10;CYu/N9xwg7Zv367ExETnj4ddnwVJC7Wl35pvHz/77LPOTNHS96vkZFYl7MnAkCFDnPtpAdJmAFs8&#10;tRmqN954ozMT1pQOsDYjdeHChc7HpvQasBcKsPb1NiO3hC3FYDOSLZDaerB224zNrC1Z6qGEPQ7v&#10;vPOOM5v19ddfd2as2sm8St8Gc74AazN/LYBbCDf2WNntte+f/YxaaLf7bPezJMBaYC65P3a7/vVf&#10;/5UACwC47PILfdpxJFVvz96vJgPXqOFHq887buv/jTb2vk1p3X+nB/qOV+NhE9VgbBdnjddbpt2l&#10;IVvHKTGTv0cAUB75A69/s7Zt14muXRVes5aOdnxYabPnyBd4zYyyRYCFVwRYhAxPAbaMWdi0yGhv&#10;cT969KgTLm+++WbnNllcs2UHLIpaxJsyZcrZ7f/zP//jxFP7fO7cuU7Is8hnkdDCoM0etXhrofV8&#10;AdZMnDhRderUcdaOteD3l7/85UcFWJtFal9ra7VaMPzjH//oXJ893nZc7969ndtps3Dt6+1EY7bW&#10;qr3N35ZRsM/t33PZZdgyALYeqn3PLD7bx//+7/9+9o9T6QBrSwDYW/ktiNrj4SXAzp8/35lxvG/f&#10;PmdNVouu9rja42ZLAtiMW7u/d99999lZxCVsOQC7z3a7bHaqzXy1QHzucgr2vbv99tudNXlLhsXV&#10;p59+Wm+//bYTsG1tV5s9a7fTZsLazFrbbjNhbZ9tt++/rYtrs5htCYf/7//7/wiwAIDLKuVMnt79&#10;er9q9VmpSt2XauDSME3acuS8Y8mcz5XT49fasWCY7p7eVVXGN1KdL+tp8LYxOnwqTr5L+B/QAICy&#10;YyfYOvFmV0U2aKiI+g10avoMFZzzOgllhwALrwiwCBnlMcBa6Js+fbozG9WWH7j33nudGGvBzfYt&#10;WbLECYd2wipbksCWJjD2lniLgiUnvTL2NvbOnTs768NalLTYaSyulrwt3mZa2omvjF2+BUa7bJtV&#10;a1+zd+9eZ9+57HGyt9nbdVhQtNhZ2siRI53LefHFF53LKrm+44E/7hYn7TbZGqr2PbDZrbYWrd2v&#10;krVv7a3357JlFOy2jhkzxvncoqqFRwuXJexybAkAYxHXHr+Sk3DZmq4lb9m3x9NmyFqcLc1m3lrE&#10;tZNhtWrVyjmxlt0+Y7N5n3nmGee2220oPZPXHke7n/ZzY8fburQWWW2bzTouzdZztZnAtWvXPjts&#10;PVe7fHtsLLjbY1AyC9gCq31vLXjPmDHDmQltt98ee4v19nNij3fDhg2dOHwuAiwA4FLY37GTmbma&#10;svWoavRarpq9V+jNWfuUEth2QTnpOjWqjuZ9VlNNZjRR4xmN9ebaN3X89HH3AABAeWJLDdjJtFK/&#10;/FKRDRspslFjxXfvoQJeN1xxBFh4RYBFyCiPARa43AiwAACvsvIKNH17rO4ZvVlVeizX6zP3amtM&#10;ivIKLjx7NTs/U9+sfEtPfXa96k+uoTfXvanNcZuVZ8suAQDKHX92tlKnTdeR++5XeO3ainv/fWfd&#10;V7+7HBquLAIsvCLAImQQYFEREGABAF5EJ2fqzpEb9ed3F6t+v5XaGp0in99/9p0g55Oclawnlzzh&#10;nGCrxYxbtCVus/xFF/8aAMCVYb+bs/fvV3Sr1gq78SZF3Xa7svbtc95dh/KDAAuvCLAIGQRYVAQE&#10;WADAhVhg3XcsTd3mHdAN3ZaozfANGr8xRjl5F34eZC/gw1LDNHDHQNX+srbaja+kzz+vo4ykg+4R&#10;AIDyxGa2Zu/dq/huHyi8Vm0dufc+pU6dJv85Jz5G+UCAhVcEWIQMAiwqAgIsAOB8Tp7OVfcFB1S/&#10;3yrV6rNC49bHKC49Rz7/hWevnso5pcE7Buu22bep0fRGGrOsi473+418e6a4RwAAypPCwGuB+B49&#10;Fdm4ibPWa+rkKSpITHTWgEX5RICFVwRYhAwCLCoCAiwAhIb8Qp8W7D2hzlN3B3V0mbFRj341RjXH&#10;PK4bP+moOmMf07NLX9Yba9/QG+suPF5b+5paz2mthtMbqvPKzoo+sVUa+Ddp0l1SVqp7LwCgYijy&#10;+VSQmKTUiRN14rXXdeLV18rfeOVVRdRv4IwTr7+h/Lg499ajPCPAwisCLEIGARYVAQEWAELD3D0n&#10;VLP3Ct3/2RY9NXHHZR+PfbFJTUYN0U2j71aVSdV095yOen5lZ3VZ1cXz6Lapm9YeW6u8/ExpVU+p&#10;139J3y2wdQncewEAV7/C9HSlfP65Yu64UxH16iv2qad07Lnny+WIe7+bzmzd5gRjhAYCLLwiwCJk&#10;EGBRERBgAaD82xp9Ute9v0RPT9qp/EK/CnyXd0SkRumhhQ+r2uTqaju3rXYl7lK+L18F/oJLGj6/&#10;r/gEW0lh0sc3SdMekALbAKAisLftn169WpFNblbYTZV0pOPDyo2JUVFBQfkdPvf3NkIGARZeEWAR&#10;MspjgI2IiNC0adO+N9atW6dFixapW7du3/sDGhkZqSeffNL97OJ+85vfaNu2be5nxebOnXve6/zu&#10;u+/cI4Jjw4YNioqKcj+T1q9f/0/XafvDwsI0depUzZgxw9m2bNkyHT9+3Pk4NzfX+cN09OhR5/ML&#10;sccrPDxcX3/9tXNfS19nZmamli5dqtmzZ+vbb789+9ieOHHCOXbt2rVnfxbs2IMHD17wLKGrVq1y&#10;jrlcTp48qdatW7uf/XgEWAAov+zvzvbDKarbb6U6fLpJh5PPuHt+Ooul4anhGrxzsLNea/v57TV2&#10;31il5vzE5QJ8gb+Lc5+XhlYK/HFMcjcCwNXLTlZ1JvAa6vgrryq8Zi0dCbwGSV/wjfxM2kEQEGDh&#10;FQEWIaM8Bli7bgt/EydOVM2aNZ2PbWzZsuWCAdaCYOn7UOJ89+F8AXbJkiXOdfTq1Uv//d//ffY6&#10;LQYbuz5fEN6y8vbbb+u1115zP5Pq1aunF1980fnYrq9y5crO7bD7UXL9DRo00Lx585yPvQbYtLQ0&#10;tW3bVp999plGjBihNm3aOJdZUFCgLl266KmnntInn3yiKlWqaPv27c7XPPzwwxowYIBuu+02LV++&#10;3Nk2btw457rPffxLtGjRQocPH3Y/++kIsABw9UtIz9HtQ9fr5kFrFJV0+oJ/Yy5VRl6Ghu4aqtvn&#10;3K7aU2pr5N6Ris2IvTyXfzDwd7jf/0hbPnU3AMDVK+9orE682dVZRzW6ZUulB14PFKakXLbf18C5&#10;CLDwigCLkOElwNofVn+R/7IOL3+sLb61atXK/ayYBVj7RXzPPfc4sdCioV2WRcNrrrnGOWbSpElq&#10;2LChExX/8pe/KDk52fn4xhtv1FtvvaX//M///F6ALbFmzRr99a9/dT62GaB///vf9fzzz6tq1ara&#10;unWr8/W1atVSnTp1nOu2gGn279+vdu3a6frrr9cDDzyghIQEZyZo//79na9t3LixZs2a9b37vWLF&#10;Cme/Pf52O5s0aaIOHTo4Qdlmqf7qV79ytr/33nvq3r275syZo//4j/9wIrHdTguwFkpHjhzp3Gcb&#10;NkP1XDt27NCjjz6q7OxsZWRkqH379oqNjXVud+nvv13OSy+95MRe256UlOQE22HDhjkzc++7777z&#10;hu4S5wuwBw4c0J133uk8No899pjz2JjFixerWbNmqlatmh566CHFx8c72+1nsuT7ZbOa7T79VARY&#10;ACh/7G9iQkaOmg1ep4YfrVZYfIa758ezy8zMz9Tyo8t12+zbVH9afb286mXFZV7Gk66cDvwdG1FT&#10;Gntz4OPiv10AcLWx36cFgdchJ8d8prDqNRTZoKESevdWYVqaewQQPARYeEWARcjwEmD3J+/XwB0D&#10;L+s4cPKAc9kXc6EAe/PNNztLDuzZs8eJd3bcuQH22muvdYKpxcsxY8Y44TQxMdEJmP/2b//mOcD+&#10;9re/dWZ8pqenO0F13759zvXZ9Vs43bx5s/PYNW/e3FmywGaa2mNnoXP69OnObF2LmBYvGzVq9L04&#10;aZdpYdL2jx07Vv369dP999/vXL7dVguapiTAWvCtW7eusxyBfe8swNrxvQNPhuz+DR8+3Lkt58rK&#10;ytILL7ygl19+WZ07d9abb77pRF6b2dqxY0f3KDnR1+KsHW+3xWboWhy15R9sZq7dXwuyFk/P53wB&#10;1iLqhAkTnMfNZhjb98LExMTo2LFjzuPTs2dP53aZgQMHOhHYQq09Bn/605+c7T8FARYAyp+kjBzn&#10;xFiVPlyqpQcT5PP/tJlUeYV5WnFkhV5Y8YIaTGugl1a/pDWxa5RTkOMecRnYWq8bPpb6BJ5zcOIt&#10;AFepwsDz5tTJk3W4wz0Kr1tPCYHXIdmB10G2/itQFgiw8IoAi5DhJcDOjZqrqpOrXtaxIDrwouUH&#10;XCjAWhS0eGjx0WLk7t27vxdgb7311rOzTS062lqqxsLor3/9a88Btnbt2k4gNHadX3zxhXOdFnj/&#10;/d//3VkmweJp9erVnZmlpVnY/OUvf6k//OEPzvi///f/OrNgz2UB1UKjvdV/06ZN+vjjj51hwdVm&#10;npqSAGvOXYLAAql9v4zdr1/84hfOx6XZbbNZqLbOq60na5E2JyfHCalPPPGEe5QUFxfnHGdh2GKv&#10;fZ39jFjwtfVj7VhbrsFi8t69e92v+ofzBVg79siRI87H9n2yZSWMrW179913629/+5vzPbHZvyWB&#10;2b7PxiKszZL9qQiwAFD+vD5zr/723mKtOpQov/s32/52H0k/4jxPuJQxP3q+nl3+rGp9WUuNpzfW&#10;8iPLlVOYc/a5wGVzJkUafL0051l7YuBuBADv/IHnu5mB5/z2Nv7yOFKnfKmYO+9SWKXKOvLgQ8oJ&#10;PGd3TmTF/3BCGSLAwisCLEKGlwBb6Ct0ZpVczmGX+UMuFGBL1oC121m/fn3t3LnzewHWwl4JW2N1&#10;5cqVzscW4ext/V4DrF2+zWo1doIsi5/2tbbPwqCtiWof22xYm21bms3otNm3FhFLhkXPc9m6rHYb&#10;LdLazFOb2WvXY0sZWKQ0pQOsvSXf1oU1564Ba4+FLbFwrk8//dS5DHvcLCTbsgoWVW1Gq4Vf22bs&#10;BF+PP/74P/082P3q2rWrUlJSnPtp3xf7HtjjfK7zBdhbbrnFmdFr7DG0IGt/SC30Tp482Ymz9q/d&#10;L7teO96CtLHH1o7/qQiwAFB+ZOYWqPfC73TTh8s0fmOMs63QX6iIUxEasnOIc7Ks5jObq8WsFpc0&#10;7p53t7POqy1BcNmlxUqbhksD/yKNrBv4w1J8uwHAC3sO7svMVOaGDYp96mmF1aqtyJsDz5HL47il&#10;qY488KBOzZwlX+C1BnAlEGDhFQEWIcNLgL1SLleAtdBo66TafbI1Tv/f//t/PyrA2nqtFkbDw8Od&#10;QGjrsFqAtXj54IMPOiesshmktt6qLVmwdOlSZ11YW2fVIuOXX3553ghoa7baWrW2vqqx74XNsLUQ&#10;aZdjSgdYW//2o48+cm6X1wBr96tly5bOeqw2Y9iWcbCZu3YZ9vHo0aOd5RVsfVubIVvyf7htRqrd&#10;Nwu1ts0uw74HdttWrVrlHFOazWJdu3ats7yADbv9r776qvr27evcRgu/Q4cOdbZb+F2wYMHZNWJL&#10;Aqxdvz0WdgI0W2fXHuefigALAOVDoc+vUWuidH23Jeq36JCy8gqUlZ+l4buHq9WcVmo4vaE+3fup&#10;DqUeUlhq2CWN2NOxTsi9rPLOSFs/lT5tIPX9rbTgZSnhQPFSBADgUXbg9cCxLl0UXqu2DrfvoIxl&#10;y5V7KKx8jrBwFQReh5W8HgCuBAIsvCLAImSU5wBr0cxO2lTa6tWrNXjw4LMBtiRw2tvhS97abm+z&#10;f+aZZ5yPjd1HC5h2Uqc+ffo4szhtlun5WGi0iGhsxqpdfsnSAhY733//fdnJv2w91Ndff91Z59XY&#10;sXZbr7vuOmcGqc0atXhp0dWipq1V2yXwpMtmuJ7LjrUYOXPmTHeLnMu3GbR2ncbWRbVlCYwFW4um&#10;Fm1t/yuvvKLjx487++yxqFy5svNxaXZSLYvPtqSCRWWbcVrCwugdd9zh3EaLo6WfbFlktXhawgKv&#10;nVCsZBmIc9l9tTVbS8bnn3/uRGl7TG644QZnJq19P4xFYTuZWdOmTZ3bYycfs59D+7mz71elSpWc&#10;+2YB+KciwALAlWdrvC45EK8bP1iqV2bs0em8TC09slQ3f3Wz6k2r56zdejSj+H8oXlH2d9DWjY3b&#10;LX3eoni9189uCfzB3OweAAA/zNZLzY+PV0LguXTYTZUU2aixkj8dLT+zSoEfRICFVwRYhIzyHGCB&#10;y4UACwBXls/v14K9J1Sp+1I9OWmTZh1arM4rO6v+1Pp6cdWLWh27Wnm+PPfoK8ji65FN0tfPSX3/&#10;W/r8Vmn3ZCmn+B0pAPBDbDKDhdeTY8Youk1bRTa5WYkDBio3MvKfJjoAuDACLLwiwCJkEGBRERBg&#10;AeDK2n30lOr1W6UGg+fo4YWdVPvL2mo5u6XWxK4JzsmyfowzSdLc56X+vwuMP0hbxxSHV4IJgEuQ&#10;sWSJom673Zn1eqxzZ+UdPaoiXlcBl4QAC68IsAgZBFhUBARYALgyLKxGJJ5Wy09m6aahr6j2lDpq&#10;83UbjdgzQmk5xWusX1FFfinjuLRjvDSsqjTkBmnBS4E/HJxkC4B3/sDrpzObNuvYM50UVq26jj76&#10;qE6vXCk/r6eAH4UAC68IsAgZBFhUBARYADhHQa506mhgHPE8TieG6duITdobvtHzWLlnue6Z8pYq&#10;jWuu+l/W07B17ykqZqV8FjjPcx1lPnZNksY2k/r8Wvr6WenYjsCrvnKwFAKAn8xOJJV//HjQR9b2&#10;HTr24kuKaNBQMXfdrfRvvlFh4LkngB+PAAuvCLAIGQRYVAQEWABw2dvpM5OkkXWknr+Qev2Xp3Em&#10;MB4fc52qTapyyaP2xCp68rO/K6rfNee97Cs67ARbn9aXYtaz1ABwFSjy+Zz1V+Pe7+YsAeCMSpWD&#10;PiLq1FXSx0Ply852bwmAn4IAC68IsAgZBFhUBARYAAiwwJh6WJrQuvit9qv7SptH/OCIWPCWnhlb&#10;RQ2m3qKBm/rpi90jL2ks3z5Cuee53HIx9k6TspipBoQ658RXx44pedQoRbe8rfjEV337KnX8+MD4&#10;Irhj8mTlHApTkd/v3hoAPxUBFl4RYBEyCLCoCAiwABDgD/xdn/mY1POXUsTSwOc+d8eFpeVk6qlF&#10;r6vKpKoavGWKCnw8NwBQ/qTNmq2oW29VWNVqinvrbWcWLCe+AkIXARZeEWARMspzgE1PT9fWrVu1&#10;YsUK7dixQ5mZme6ef1ZQUKABAwbou+++c7ec36xZszRz5kz3s0tz4MABPfbYY8rNzXW3FEtKSvrB&#10;68WVR4AFUOHlBl7ALHxd+uiP0u4p7saLO52brXdWD1S1SXX11sph8jO7C0A54s/OVuaGDTr6yKMK&#10;r1lLRx99TKfXrXeWIQAQ2giw8IoAi5BRXgOsBbMHHnhAr732msaOHasuXbroiSeeUFZWlnvEP9jt&#10;tAj7Qy8M7bgfe58uFGDnzp2r559/3v0M5RUBFkCFlp8trfiweM3XdQOKT8D1A7LycvXBuiGqOrGW&#10;3l87UHmFBe4eALiyLLBm7dqlYy++qIi69RTTvr3SFy6SLz3DPQJAqCPAwisCLEKGlwBrayoFY1yI&#10;7evUqZM6dOhw9jZkZ2erSZMm6tWrl7P/b3/7m9544w1VqVJF3bp101NPPeXMlrV9K1eu1A033KCa&#10;NWtq5MiRah94UmaBdujQoRoyZIhzec8995w++OAD3XTTTapXr54iIyOd7bt371azZs107bXX6rbb&#10;blNMTIxzmZcSYC0EL1y4UJUqVdKf/vQn9e7d++z92LBhgypXruyM119/XW+++aazHcFFgAVQYRX5&#10;pT1TpN7XBP5oBf5eeVh2wP7ufb7nK1WdWFv3zX1WGTnf/5+fAFDWbI3VwsBrl4T+/RVerboiGjTU&#10;ybHjWHsVuAoRYOEVARYhw0uAtUXlU8aMuawjJyzcuezzsaUHbrzxRs2bN8/dUsxiav369Z3bagH2&#10;2Wef1bFjx5xlAEoCrH1+8803a9WqVc59sPh6vgBrv8wt4CYkJGjEiBF66KGHnO2xsbHOkgKJiYma&#10;NGmS2rVr50TXSwmw9vUNGzbU5s2bFR4e7tyeKVOmKCMjQ7Vr19aiRYt04sQJdezYUS+//LL7VQgm&#10;AiyACsnWa907Xfro2sAfrBcCr2b+8bf+QvxFRZq6f4lqTGysRxZ0VsLpNHcPAFw5BYHn5imfj1dU&#10;y5aKDDy3TujbT7mRkcRX4CpFgIVXBFiEDC8BNn3O1wq78abLOtLnzXcu+3wsfl533XVav369u6XY&#10;tGnTVK1aNWc2rAVYi5/GbntJgN24cePZmGrsmPMF2GeeeUZr1qxxPrZQWr16defjkydPOlHUAqrN&#10;rrVZtBZpLyXAWji2JRNK2LqzNuN2y5Ytqlq1qnNbzPTp0/Xqq686HyO4CLAAKpyiIil8iTTwL9KE&#10;1lJmkrvj4mYdXKUak+vp7jkdFZVy3N0KAD+dP/Aa49SMGYq+8y5Ft73jkkZU02YKq1JVx198UTkR&#10;EfK7z6cBXJ0IsPCKAIuQ4SXA+gP/+nNzL+9wL/t87PobN26sQYMGOW+DND6fz3nLvi1LULIEgZ2c&#10;y5QOsJs2bXLWji1h8fN8AdaiqcVas23bNie22tIBtvSBBdhDhw7p22+/dYKvzVa9lAA7f/78f9pm&#10;s187d+6s7du3O9dj9898+eWXBNgyQoAFUKHY387Eg9KIGtKYxlJGnLvj4rYeP6Bm0+9Qo6m3auPR&#10;A+5WAPjx7Hm7L/B640zg+fbRJ55QeK3aOnLPvTr6UMdLGrFPP6PTK1e5lwrgakeAhVcEWISM8noS&#10;rsWLFzuzRe3flJQUJ6RavNyxY4ez/0IBNj4+3nnLv0VQi6itWrXyHGAt8j744IMaMGCAjhw5orff&#10;fttTgH300UedpQtKxv79+511ZZcvX+58XKtWLc2aNct5rG27fWyXb7eLJQjKBgEWQIUSv1/6pJY0&#10;pomUdMjdeHF74mJ021cd1GBKK208Gvh6APiJLL5m7d2rE6++5oTXwx3uUfqCb1SYliZ/Tu6ljVKv&#10;VQBc/Qiw8IoAi5BRXgOssaBqM2F//vOfOyfEOnjwoLtHzkmsbJ1XY7fdgqrNMDX2dbaGrMVTW9/1&#10;3nvvdeLqJ598ouHDhzvHvPTSS87SA8aibp06dZyPbdarLUfw17/+1Ym4Fkzj4uKc67ZlC84NsAsW&#10;LNA111yjf/u3fzs7lixZorVr1zq38Y9//KMTfkvs2bPHib1///vf1bVrV7377rvuHgQTARZAhXE6&#10;XhrXXOr3P9LR4r9zF2OB5EhaolrNvEc1JzfQvLDVzjYA+LHsd0hB4LlXQq9eztJjEXXq6uTnn6vo&#10;Cr+2ABA6CLDwigCLkFGeA+yPFRMT45yYy07IZSe66tOnj7vnyrMZsrbGrc3UfeGFF5x1bRF8BFgA&#10;FUJ24PfczMekITdI4UvdjReXkZulTkveULUJ9TVm11cq9PncPQBwaSy85sfFKeWLCYpu3UaRt9yi&#10;hN59OFkWgEtGgIVXBFiEjKsxwH722WeqW7euateu7cx0LU/hberUqc6sWrtttsRBWhpnly4LBFgA&#10;V728TGn6Q9JHf5D2f2UlxN1xYTkF+eowu7OqTqitz3Z/pQLiK4AfyQKrnWTXTpgVVrmKjr/8inLC&#10;wjhZFoAfhQALrwiwCBlXY4AFzkWABXBVK8yTVnwo9f2ttKa/5Pvh4JGVn6O3Vw1QlYlV9f7aATqT&#10;989L7ACAF3Zy3awdOxT71FMKq1pNRx58UKfXrGEpEwA/CQEWXhFgETIIsKgI7ERuBFgA5V1eYZ7m&#10;Rc3T2G/Heh/7Rmvs2rc1dtSNGjvpFo3dPeL8x5Uan+37TF3X9FCNyfX07KJuSj6T7t4CAPDGZrxm&#10;79+vE292VWSDhjrcvoPSvv5aBYHnXMRXAD8VARZeEWARMs4XYO2EVZGRkcrOznaeQDEYoT5OnDjB&#10;H28A5ZrP79OEAxNUfUp1VZ8cGPbvxcbkaqo+qUrxmFzV09dUCxxTdVI1VQkM+/eBr190rx0AvLHn&#10;Vb7cXCUNGaKwatUVVqmykoePkD/wugEALhcCLLwiwCJknC/AGnvL9tGjR52TWSUnJzMYITns5/f4&#10;8ePOKGANMgDllAWNxTGLdctXt6jruq46lHJIEacizj9s377JiphxryIGXauISa0UsW2kIhL3nv/4&#10;wPjuZLhm7t+up6cvUNV+E3XnZ7P06cZNSsrkRQ0A72x2a+rUqYpu01YR9eor/oMPlRMR4e4FgMuH&#10;AAuvCLAIGRcKsH6/Xzk5OcrIyGAwQnrYz7j9AbfAAQDl0erY1Wo0vZFeWfOK0vMushzA6QRpfhdp&#10;0N+k/r+Xtowu3naR328ZOQXq+c1B1em7Std3W6xP10QrPr34HS4A4EVRQYEyFi9WzB13KqxGTR3v&#10;3EU5333nrP/K7xIAwUCAhVcEWISMCwVYAAAQfHuT9uq22bfp3gX36mjGUXdrKUX+wB/rZGnnRGnw&#10;9dLAv0jzXpAyE9wDvs+CSOqZPM3edUx1+65UtZ7L9fL0PYpPy3GPAIAfZoE1++BBHe/SRWHVayim&#10;TVulL1wkP+8qAhBkBFh4RYBFmbC3Vw8cOFCvvPKKxo8fr6ysLOdFl51Aq2fPnnrrrbe0efNm9+jz&#10;I8ACAHBlnDh9Qvd/c786LOigyFOR7tZSCnKl3ZOl8bdJ/X4nff2sdGRjYHuee8D35eT7NHf3CT04&#10;dquq9FiuLtN2a0NEsrMdALyw1xO5kZGK/+ADRTRoqOhWrZX65VRnCQIAKAsEWHhFgEXQWTj9+9//&#10;ruHDhzsnzNq4caMyMzOVl5ene+65RyNHjtTChQtVs2ZNZ/uFEGABACh7KTkpunXWrWoxs4Wz5uv3&#10;3sab+K00uqHU8xfSkJukwxsl/8Uj6vFT2br/sy36y7uLVaPXcq0NS1Kh389bhAF4ZrNekz8Z6Zxc&#10;K7xadSUOGix/4PWF/R7hdwmAskKAhVcEWATd0KFD1bFjRyeyzps3zznJkImLi1OHDh2ctS9tHdeu&#10;Xbuqf//+zr4Stt2Cq41Tp04RYAEAuIi8Qp/CE05r77G0yzK2HDmqLitfVs3J9TRgwwztjk11tu87&#10;mqKksC3yL3pTRf3/oMQBtbVvZl/tjTrxvcsoPbYfTlXvhd/ppg+XqeXQdfp0bZTO5PIWYVQ8RT6f&#10;8o4eVfa+fYxLHXv36tSs2TrcvoMiGzTUidffcLYXBV43AEBZI8DCKwIsgs5+GV133XUaNGiQE1jv&#10;vvtuJSQkaO3aterUqdPZoDp27FgnyJa2fv161atXzxm1a9cmwAIAcAF2wqo3Zu5TowGrVbfvqssw&#10;lqvB+KdUZUJd3dB/oOoEPrftLfvO0zcDHlVG378ptcfv1b/bC2rZfarq9V1xztd/f9Tqs1LVe63Q&#10;iFWRzixYm/UKVDSFgRfpSR8PVfRttyuyyc2MSx2NmyisajXFPvGksrbvcGa9AsCVQoCFVwRYBN2D&#10;Dz6odu3auZ9JTz/9tFasWKE1a9boueeeU4G7OP64cePUvn175+MSts+WHrCRmJhIgAUAoBR/UZGS&#10;M3P1xcbDqtx9mWr1XqGus/dp0pYjP2l8tj5MD8x+SzW/rKU3lg3XxM2HNWnlbi398mOd6fsXacC1&#10;OjX+Xi1Ytf68X3+hMSUwopIyeXswKhz7mfcFXpxnLFumqFtbKrx2HR17/gWlTJmi1KlTGZc4Mtev&#10;5/cIgHKBAAuvCLAIug8++MD5hVSiS5cuWrp0qbMUga0BW7IEwTvvvKM+ffq4R30fa8ACAPAPp7Pz&#10;NWXLUbUbtUnVei7X23P2a+eRUyoo/OmzSr848IXqTa2nIbuGKCsrWdr3lTTpTqnvb6WvHpWiVkq+&#10;QvdoABdjMzQzli3XsWc6FYfXFzrr9Jo18mVnu0cAAEIVARZeEWARdGFhYfqv//ovLViwQPPnz1ed&#10;OnV05MgR5ebmOksO2NIDy5Ytc5YYSEtLc7/q+wiwAAAU2388Xa2Grddf31usZoPXaHfsKRX6Ls/b&#10;+ZcfWa7qU6qr55ae8qVESRPaSL1+KQ2rKsWsk3wFNp3PPRrAxeTHxyv2mU4Kq1xFYbVqKz3wnNcf&#10;eC7L7E0AuDoQYOEVARZlYuvWrXrppZf0xhtvaO/evc42e+IZERGht956Sy+88ILWrQu8qLsIAiwA&#10;oCIr8Pmd0PrW7P26/v0luvOTjc5b+vMvw4xX4/P7tPLoStWYUkOvzLlLKfNfkPr/ThpVT1o3QMpK&#10;cY8EcDF2Mqjc6GglDxuu8Hr1FX377Uoe8Ymz9isA4OpCgIVXBFiEDAIsAKCiikvL0btf71e9fqtU&#10;PzAmbT6i+PQc+f2Xbxbd/uT9un327bpnck3FD7xWRf1/L63pJ6XGWFFyjwJwMb7A89XkUZ86J9gK&#10;r1tPSYOHKO/IERUFXqADAK4+BFh4RYBFyCDAAgDKA3sHR1ZBls7kn7mkkX7mpNIyky9pnExP1Lyd&#10;B9W43xxV+3Cmnvx8hSLijulMdsplHUdSI9Xiq6ZqP+4GpX/0e2naA1JKtHuPgSvPOYlVVpYTOMvj&#10;KExPV+a6dYpu01bhNWvp6EMdlX3gAEsNAMBVjgALrwiwCBkEWADAlWQh5VTOKU35bopeXv2yOq/q&#10;7H2s7KxHv2qnh6e19Tw6BkaHSa3UfHQLZ9wzqbU6z20XGO0v+2g7rbFun1BVu2c/oqLwxVI+JwdC&#10;+WHhNW3O1zrWuYuOPfdcuRxHH35YYVWrKfbJp5SxZImKeL4KABUCARZeEWARMgiwAIAraXfibrWb&#10;3845QVWbr9uo0/JOPzzm369O46uq05jr9OiYSnrws5p6aGwtz6PjuFp6cmIddZpcL6ijy+SGOrh3&#10;oooKcq00u/cYuPJyDh3S4XvvU1iVqoq8pakTOMvjOPbsczq9YoX8eXnMegWACoQAC68IsAgZBFgA&#10;QFkr8BdoV+Iuvb3+bVWbXE0PL3pYX0d+rXzfRf4W+f3SsR3S/C4q6n2NovvU1Ifvv6wv1hyQz8da&#10;qsAPsfVSc777Tgm9+yi8Rk3F3HW3Ur74Qn6eAwIAyhkCLLwiwCJkEGABAGXFZrAdST+idze8q2Yz&#10;m6nVnFaaEzFHSVlJ8l/ohFQ26+3UUWnei9LHf5cGX6eTK4bqwUGz1eLjtUrL4u8X8EMKTp5UYv/+&#10;imrWXBGNGytl3DjlHz+uIp/PPQIAgPKDAAuvCLAIGQRYAECwWVxNz03XtEPT1GRGEzWa3kjdN3VX&#10;SnaKe8R5WJDNSZd2T5YGXSd99AdpTicVZSZp3IYY3dBtqb6LC+wHcF72PzwKMzOV/s1CRTRuovBa&#10;tRX77HPKi411jwAAoHwiwMIrAixCBgEWABBMWflZmhUxSx0XdVTtL2ur28ZuzrqvF5zxamzN1L1T&#10;pS9ul/r+tzT7aenwOslXoO/iMlSj13J1m/et/H7WhATOx5eTo4xFi5x1VMOqVdfxl15S5rp1KrKl&#10;PAAAKOcIsPCKAIuQQYAFAASDzb7bmbBTd8+7W7W+rKWOizsqLCXMWef1gifTse3HdkqfNpT6XCON&#10;qicd3RR4Fp7r7M7JDzwZ/3yr6vdbpYNxGRe+HKACy42O1tHHHld4teqKbt1GZ7ZskT83l/9eAAAh&#10;gwALrwiwCBkEWADABdks1ZOR0o4vAuNzTyN/53gd2DtBPVa/qvpTauq+cTdo+qwOytryyXmP/6ex&#10;6HWp/x+kT+tLm0ZIeWfcG1IcdBfuj1fl7ss0dGWE/MQkXAH29v202XN0atr0cjkS+/VXeJ26imnd&#10;RskjR6owLc295QAAhA4CLLwiwCJkEGABABeUflz6vKXU61dS/9//4Ej66PfqO/KvavHFTbp5QmVN&#10;+uR6xQ+8VkXnOfa8Y1hlacPH0qkjxfG3lEKfX+0/3aT2ozYrM7fA3QqUnbwjRxRz550Kq1LVWU81&#10;onad8jcaNVbysOHKPXyYGa8AgJBFgIVXBFiEDAIsAOB7LNzkZEhftJIG/FlKOODu+D6LPKfzTmtm&#10;+EzVm1pP9afV1/sb39fp3Mv3hNlmu45ZF62bPlyq7YdT3a1A2Sk4eVJHH3/CCa+n16whbgIAEEQE&#10;WHhFgEXIIMACAL4nM1ma+bjU/4/S/pnSBU7ck5mfqflR8/XE0ifUcHpDdV3fVVvjtjrrvF5O+0+k&#10;6e8fLNVrM/cqK4/ZryhbvqwsnXjrbUU0bKT0hQs5kRUAAEFGgIVXBFiEDAIsAOB7lrwj9fqltGO8&#10;5Dt/8AxLDdNjSx5T7S9r6455d2hr/FblFOS4ey+f7LxCvTxjj/787mIdiufEWyhb/rw8nXjjTYXX&#10;rKVTX33Fzx8AAGWAAAuvCLAIGQRYAMBZFlA3DJX6/lZa+5G78R8K/YUKTw1X3219VWNKDbWb304T&#10;D0y87DNeS9sQkaxqPZdr5OoodwtQNvwFBUoe9anCq9dQ0sBB8ufmunsAAEAwEWDhFQEWIYMACwBw&#10;2EzXLaOKT7i18HXpnDVcE84kaOCOgWo1p5Waz2yu8d+OV+zpWPnPOVnW5WSzX+8YsUH3jdms3AKf&#10;uxUIPpvpmjptmsLr1lPiRwPkz8529wAAgGAjwMIrAixCBgEWACB7W3XkKqn/76Uv2kgFxTP9LELl&#10;FeZp8eHFajazmbPcQJeVXXTi9ImgvxXbTrw1bEWkc+KtpQcT3K1A8NkarxlLlijsxpt04rXXnDVg&#10;AQBA2SHAwisCLEIGARYAKjgnvi6XBl8nTb1PyslwdwT+RuSfUa8tvZzlBl5Z/YrWH18vnz/4M1Et&#10;7h44ka56/Vap0+SdyszlxFsoO5mbNiuqWXMdffQx5R8/4W4FAABlhQALrwiwCBkEWACowCy+Ht8h&#10;DasijawrpcYUb3MN2z1Mtb6spelh05VVkBX0Wa8lfP4ivT/3gG78YKkOn8x0twLBl3fkiCJvvkWH&#10;771PhadOuVsBAEBZIsDCKwIsQgYBFgAqsIw4aVwzaVg1KemQu1HOsgOTD05WzSk1NWTnkDKZ9Vra&#10;vmNpqtx9ucasjXa3AMFl/3MhNzpaUbfdrujWbZR98KC7BwAAlDUCLLwiwCJkEGABoIJKOyqNbSoN&#10;ryYd3exuLDY/er4aTm+ot9e/rbScNHdr2UjLyleLIevU4dNNSj7NWedRNgrS0nT0iScVXr+BzmzZ&#10;6qwDCwAArgwCLLwiwCJkEGABoALKSZemPSD1+qX07Zyzyw7YLMCw1DDVnVpXzyx7RoX+Qmd7WfH7&#10;/RqxKlJ/eW+xZu887m4Fgsd+5v15eTr6+BMKq1VbWbt2uXsAAMCVQoCFVwRYhAwCLABUMPlZ0sI3&#10;pIF/lnZNtOrpbPYX+bU9YbuazGiix5c8rhOZZX/yoaikTDUfslYdx21Vdn7Zxl9UTIXpGYrv9oHC&#10;qtfQqRkz5A+84AMAAFcWARZeEWARMgiwAFCBFAZ+13/zutTvf6RNI6Sif7zNOjYjVu3mt3MCbEx6&#10;TJmdcKu0D+YfUI1eK5SQnuNuAYIrecQIhVetppTPx8vPcyEAAMoFAiy8IsAiZBBgASDE+Aqk1Bhp&#10;dR9pbDNpzM3ex8g6Up9rpG9ekfKz3QuUErMS1XFRR90++3YnvpYlC7221uuX247q+m5L9MnqSHcP&#10;gsVCY2LffjrcvkOFH2HVqivxo4/cRwYAAJQHBFh4RYBFyCDAAkAIyUqV1vSTRtSQBv5F+vpZadEb&#10;lzY2j5Ry//FkNvFMop5f8bxunnGz1hxbU6YzX22ZgRnbY50Tbt3QbYm6zt6neGa/Bl3arNkKC/zt&#10;P/bii0ro1atCj9QJE50TcAEAgPKDAAuvCLAIGQRYACjnLIjarNeDc6X+v5d6/kKa3E5K/+lrtNpJ&#10;rz7Y9IGqTa6mhdEL3a3B5Zz0KDAiEjN11ycb9ed3F+vWj9dpTywRLNjssc87cUJRt96qw/feKx8v&#10;agAAQDlEgIVXBFiEDAIsAJRjeWekiGXStAek/r+TpnSQvptfHGR/oqyCLA3eOVgNpzfU5O8ml8nM&#10;V5+/SPuOpemDeQdUtecy3TFioz7fEKNTWfwNKgtFfr+Sh49QeM1ayty8xd0KAABQvhBg4RUBFiGD&#10;AAsA5dTJSGn6Q1L/PxQvOXBwnpSTVjwj9icq8BVo1N5RzszXj3d9rNzCXHdP8KRk5qr7/IOq23eV&#10;Kn24VJ+uiVZ8enaZhF8Uy4+PV0T9Bkrs/5ETYwEAAMojAiy8IsAiZBBgAaAcsRh56mjxCbZ6XyN9&#10;fKO0soeUk+Ee8NP5i/xaGLPQmfn62trXghpfLa6eysrT3N3H1eij1arWc7lemr5Hx09luUegrPhz&#10;c3X08ScU3aq18uLi3K0AAADlDwEWXhFgETIIsABQDlh4zUyU1g+WPm0gDfiztOx9KWG/5Pe5B/10&#10;Fl8XxSxSk6+a6K31bym7INvdc/nlF/o0d+8JPTRuqyp1X6ouU3drY9RJ5RRcvvsDb2y2q3PirZsq&#10;KWX8eBUFXtQAAACUVwRYeEWARcggwALA5bVgwwR1/aLtJY23xrfSR59W0dARf1KP0bX12LSX9OCs&#10;9wOjmx6cfflGh5mvquaUumry5R36cNEWfbQkLGij3ahN+su7i1Wr9wqtDUuSj7e8XzEFiYk6cs+9&#10;imjaVL7s4EV3AACAy4EAC68IsAgZBFgAuHx2HdunOhOq6JYJNdR6Yn3Po1VgtJjcVE2mtg36uHVa&#10;R7X5dI5aDdsQ1HH3qE0atSZKGdk//YRh+GlSxo1TeJ26ytq9x90CAABQfhFg4RUBFiGDAAsAl8fp&#10;3Cy9tKyrqk6qolVr+upoUtgljZiTUYpMORb0cTj1pOLSsoM+kk7nMuu1HMiNjlZEnbpK6NOXE54B&#10;AICQQICFVwRYhAwCLABcHmuPbFWNifU0ZOTfpLRYdytw5dhyA7FPPqWoFrcqJzzc3QoAAFC+EWDh&#10;FQEWIYMACwA/3encbN0+4wE9OPZ6Zc14uPikWsAVZCfeSl+4UOE1aurk6NEq8nHyMwAAEBoIsPCK&#10;AIuQQYAFgJ/ujWXDVHtCZS0a9FspYb+7Fbhy/Hl5OvLAg4pue4f8/I0HAAAhhAALrwiwCBkEWAD4&#10;8WxNzV1xh9RkenM9PeZGZYy92d0DXDn2c3ly3OfO2q9ntm1ztwIAAIQGAiy8IsAiZBBgAeDHK/T7&#10;9Mrynqo6saYO9vtvaXVfdw9w5WQfOKDwmrUU9+578ufmulsBAABCAwEWXhFgETIIsADw4+2KC1fV&#10;iXXUfeId0kfXStFr3D3AlWEn3jr+yivO7NecAwfdrQAAAKGDAAuvCLAIGQRYAPhxEjPT1OTLu9Vq&#10;ehsdG1ZN+rRh4JfqSXcvcGVkrluniLr1dPKzsc6JuAAAAEINARZeEWARMgiwAHDpbI3NfhvHqMqk&#10;ahoyu7P8g/4qLe9mO9wjgLJnwTXm7nY68uBDKgq8cAEAAAhFBFh4RYBFyCDAAsCl+y75sFrMuFPN&#10;p7XTyZX9pT7XSInfuXuBslfk8yl51CiF166j06tWuVsBAABCDwEWXhFgETIIsABw6bos7a2qE+pr&#10;x7GD0pcdpIltJd7ujSso+9tvFdm4iY69+KJ8WVnuVgAAgNBDgIVXBFiEDAIsAHhnSw+sjtmjKpOq&#10;661VA6TTSVLf/5b2z3SPAMqeP/A3PP6DDxVevYZyo6LcrQAAAKGJAAuvCLAIGQRYAPDuRMZJtZn5&#10;oJrPaK1vEyOllT2loVWkU0fdI3A1svDuy85WYUZGuRyZmzcrvF59pYz/wr3FAAAAoYsAC68IsAgZ&#10;BFgA8MYi3Bd7Z6japBr6cM0Y+XMzpX6/k2Y9LuVnu0fhapT29deKvu12RTZoWC5HeK3aOvJQRxWe&#10;OuXeYgAAgNBFgIVXBFiEDAIsAHgTfzpFt0y9S7dNf1DZ+XnSoQVSz19IO8a7R+Bq4s/JUebadTr6&#10;2GMKr1FTRx95VCdee718jjfeVOaGDc7/JAAAAAh1BFh4RYBFyCDAAoA3z3zzgWpMbKT1R3ZJvsDv&#10;zPldpN6/ltJi3SNwNSjy+ZS1a5eOPfe8IurV1+EO9yhj6VIVpqe7RwAAACCYCLDwigCLkEGABYCL&#10;s1mF8w9tUpVJVfXG6u7Fs1/TjkmjG0nTH3SPQqiz8FqYlqbEAQOcGa8RDRrq5GhbaiLXPQIAAABl&#10;gQALrwiwCBkEWAC4uKTMU3po/rOqNbmRdpw4VLwxcoXU97fSse3FnyOkFSQnK2XcuOJ1Xhs3UeJH&#10;Hyk3KkpFfr97BAAAAMoKARZeEWARMgiwAHBxXx1crGqTaqrn2gnyl6yxOb9z8QxYAl1IKyooUPr8&#10;+Yps2kxhVaro+EsvKe/wYWc7AAAArgwCLLwiwCJkEGAB4MLiT6eq3qRWumPmo/KXxNbsU1L/P0pr&#10;+hZ/jpBiS0r4srKUtWOHYp9/XuG1autox446vWKFigJP9gEAAHBlEWDhFQEWIYMACwDn5/P79fzi&#10;bqo1paHmh69xtwZsHysNuFaKKbUNZc5Cava+fUro1Vtx777rfbzzjmKffU7hdesq5o47lTZvngpP&#10;nXIvFQAAAFcaARZeEWARMgiwAHB+u+Oi1GjaLXpiYWflFOQVb7R/P7tZGtMk8Av0ZPE2lClbl7Xw&#10;5Ekl9OmjsBtvUnjNWoqoU/fSRsNGSho+XL4cTrAFAABQ3hBg4RUBFiGDAAsA32ezKyfsm+Ws/Tpu&#10;53x3a8CxHdLAv0jLu9lB7kaUBfue5MfHK2Xc54pu1VqRtzRVQt9+yjl4UIWpqZc0fJmZnGALAACg&#10;nCLAwisCLEIGARYAvs9mvD696E1V+aKhsvJyijdacN08Qur5Cyn5UPE2lIkin09pCxY44TWschUd&#10;f/El5UREsGYrAADAVYgAC68IsAgZBFgA+L7EzBTVmtRUXRb1d7cEFOZJX94jjb/d3YBg8+fk6Mz2&#10;7Yp95hmFVamqIw8/rNOrVjuzYQEAAHB1IsDCKwIsQgYBFgC+b9iWmao6sa72JoS5WwLSYqV+v5O+&#10;ne1uQLA4J9j69oBOvPGGIho00OH2HZS+YIEKTp4kvgIAAFzlCLDwigCLkEGABYB/5i/yq/aEO3TH&#10;rEeUkpVevNGi3+re0tDKUsaJ4m247CyuFgaeaCcN+VhhVaspvFp1JQ0bJl9WlnsEAAAArnYEWHhF&#10;gEXIIMACwD9bGb1bVSZVU/8tI1To8xVvzM2QBv1Nmv2UlJ9dvA0XVHgqTadXr9HplSsvaaROnKSY&#10;tncoom49xXfvoZywcPcSAQAAUFEQYOEVARYhgwALAP9gMzDfXtNfNSfX0cLwTe7WgEPfSL1+Ke2c&#10;UDwbFhdkM1hPvPmmwmvVVnjNWpc0wqpV17EXOis3Klr+3FyWGwAAAKiACLDwigCLkEGABYB/OJ6R&#10;rPZzO+qWaW2UlZ9bvNFXIM19Qer/eyn1cPE2nJe/oEDJw4c78TVp0GCd2bjxkkb2vn3y8/cIAACg&#10;QiPAwisCLEIGARYA/mHT8Z2qObmBPlg9zt0SYCffGt1Qmt5R8vvdjTiXE19HjlJ4nbpKGj5cRYEn&#10;zgAAAMClIsDCKwIsQgYBFgD+4b01Q1V1Qm1l5eW5WwKiVkm9fyUd2+ZuwLn8fr9OzZzpnDjr+Guv&#10;y5+T4+4BAAAALg0BFl4RYBF0UVFRGjNmzNmxfPlyZ7v9olq2bJk+//xzrVu3TnmlI8J5EGABoFhe&#10;YYHqT26tR+a/7m5xzX9R+rQBs18v4vTatYq8pamOPf+CCk6dcrcCAAAAl44AC68IsAi6r776StWq&#10;VdOKFSucsX//fmf72LFjdd9992nGjBm666679M033zjbL4QACwDFpu5bpSoTa2le+BJ3S0BuptT/&#10;D9La/u4GnOvM1q2KaNBQsU8+pYKTJ92tAAAAwI9DgIVXBFgEnQXYunXr6ttvv1V0dLQKCgqciPr7&#10;3/9emzdvdo7ZtGmTOnXq5Hx8IQRYAAg8yfP7dPfMTrplemvtS4x2twbsGC8NuFY6vN7dgNJyDh1S&#10;9O2tFN2qtXLCw92tAAAAwI9HgIVXBFgE3Zo1a/TSSy+pd+/eat++vT7++GNnWYKf/exnSklJcY4J&#10;CwtzZsOey+fzKScnxxknT54kwAKo8PbGR6nBtCZ6Zsmryilwl27JOCGNaSx9dot0hpmd5ypITtaR&#10;hzo6ATZ7/34VFRW5ewAAAIAfjwALrwiwCDp7oVsybBZr/fr1neUG/uM//kMZGRnOMZGRkbrnnnuc&#10;j0tbsGCB/tf/+l9nBwEWQEU3fu9MVZ1UQyO3zi3e4Av8Tpz3gtTz59LeafZLt3g7HL7A35mYtnco&#10;vEEDndm9m/gKAACAy4YAC68IsChTNqP1tttu0/r16/WrX/1Khw4dcrbvDrwofvzxx52PS7NfZsyA&#10;BYBi2QW5en5pV9WY2EgpWZlSfpa0oof00bXS5k+Ir+coDDwRPtH1LYXXrKW0OXNUFPibAgAAAFwu&#10;BFh4RYBF0C1evFj79u1TTEyMevTooRYtWig1NdVZluDll19WeHi4s/7r6NGj3a84P9aABVDRJZ9J&#10;Ue1JTfXswj6BZ3uB34WrA//2+bW0srtUkOseBVPk8yn+ww8VXqu20ubNI74CAADgsiPAwisCLIJu&#10;8uTJatasmRo2bKguXbooPj7e2Z6Xl6dXX33VOUFX9+7df/AXFgEWQEU3attsVZ1US2HJ0dLeGdJH&#10;f5S+ekQqyHaPgPHl5ip5+HCFVa6i5BGfEF8BAAAQFARYeEWARcggwAKoyHx+nxpPaac7Zz2qtJ2T&#10;pUHXSbOflnJ5sneuU9OmK6JOXcV376FCd61xAAAA4HIjwMIrAixCBgEWQEW2PGqXqk6sqqGzHpT/&#10;oz9I45pLpxPcvShxZssWZ+briddec5YhAAAAAIKFAAuvCLAIGQRYABWVz+9X11X9VXdiVW0a9Dfp&#10;0/pScpi7F8YX+BuRvuAbZ83X2KeeVn5iorsHAAAACA4CLLwiwCJkEGABVFSxaUm66+sH1WHcDcod&#10;VVdKPOjuQZHfrzPbtuno448rvHYdHb73PuUdPaqioiL3CAAAACA4CLDwigCLkEGABVBRrY/ZqFqT&#10;6mrap5WkiKUScdE5sVZ+QoISevVSePUaimreQilfTJA/sB0AAAAoCwRYeEWARcggwAKokPKzNXze&#10;k2r0RRWd2j9D8rOuqYXX5OEjnOgaeUtTJQ0brrzDh5n1CgAAgDJFgIVXBFiEDAIsgArHVyDNekLt&#10;xt2oh2d2qvAzX4sKCpQ2e7bCGzRUWKXKOv7yK8qPi+NkWwAAALgiCLDwigCLkEGABVChFOZJa/pp&#10;98D/UbVJNTQ3fKm7o+KxE2xlrt+g2KefVpidZOvpZ3R67TpmvAIAAOCKIsDCKwIsQgYBFkCFsuNz&#10;+fv/QU+Orq6m09vo28Rod0fFkvPttzrWpYvCa9VWTPv2yli+XIXp6cRXAAAAXHEEWHhFgEXIIMAC&#10;CDm2Xuupo9KJnZc2dk6Qev5C4ePvVP3JtfXCsteUW3jlf/dZ9CxMTVX2gQPK3r8/qCNrzx4l9O2r&#10;sMpVFNmosZJHjZIvO9u9JQAAAMCVR4CFVwRYhAwCLICQk3RIGl7Vianq9V+XMH6poi/v1bjVA5zl&#10;B8bsnOte4JWVEx6uwx06KOymSs4arMEekU1uVuKAAcqNjHRvAQAAAFB+EGDhFQEWIYMACyDkzH5C&#10;+vgmKT0u8Ess+ZLGmcwUPbv4DVWdUFcZOVd+5md+fLwO33ufIuo30JmNG52ZsEEfttRA4EktAAAA&#10;UB4RYOEVARYhgwALIGTY+qTfzZd6/1raPLL480t0PCNBdSc31zMLerlbrhxfZqZOvP66Ihs2UsbS&#10;Ze5WAAAAoGIjwMIrAixCBgEWQMhIPyaNaSyNDozTie7GSzNy+yxVnVBHB5Ou7Mm3fIHfvcdfedWZ&#10;+Zo2fz4nvwIAAABcBFh4RYBFyCDAAggJFig3DZd6XyNFLHE3Xhqf368GkzqozcxHlJGb5W4te/68&#10;PGcNVjsRVvLIkSwHAAAAAJRCgIVXBFiEDAIsgJCQEScNrSTN7yL5/e7GS7P28D5VmVRNA7d+qkK/&#10;z91atooCtz3liy8UUa++EgcOlC83190DAAAAwBBg4RUBFiGDAAug3LPgOvluaVg16WSEu/HSvbai&#10;r2pPqa+F4ZvdLWXLlhk4NW2awqtVV3z37vITXwEAAIDvIcDCKwIsQgYBFkC5VuSXDnwt9fy5tKa/&#10;5CtU8ulcPTFhu6r3WuF5VOs7W1XHtdJtM9tdseUHTq9apYiGjRT79DMqSE52twIAAAAojQALrwiw&#10;CBkEWADlWmaSNKG1NLRy8ccBn66JUtWeyzVmXbTGbTjsaTwxe6iqTqypeRHLncsoazkHDyqqxa06&#10;+vgTKkj8cScQAwAAACoCAiy8IsAiZBBgAZRbduKtnROkXr+Ujm1zNh05eUbXdVuiD+cdkN/2e5CZ&#10;n6lmM5up67qu7payY8sO5EZFKaxWbcXcdbfyjh139wAAAAA4HwIsvCLAImQQYAGUWynR0uAbpLmd&#10;nU8zcwv09KQdatB/lQ7GpTtx84fk+fLUdX1XtZzVUgdPHnS3lp2848d15OFHFNnkZp3Zts05CRcA&#10;AACACyPAwisCLEIGARZAuVSYJ01/UBpyg3R8pxNbF+2P100fLtOIVRHy+b3Nfl0Vu0q1v6ytQTsG&#10;qdBX6G4tG76cHB155FFFNGyo7IMHPQVjAAAAoKIjwMIrAixCBgEWQLljofLQIqn/H6Rl70t+n3Ly&#10;C3XvmM1qO2KD8gp87oEXdzrvtJ5b8ZxazGqhk9kn3a3BZ6G1MC1Nx19+WeF16ip9/gLiKwAAAOAR&#10;ARZeEWARMgiwAModX4E06U5pdAMpO9XZ9MmqSFXvtVwbI5Odz72YEzlHDaY10Ppj690tZcNia0K/&#10;/gqrXkOpk6fIn5fn7gEAAADwQwiw8IoAi5BBgAVQrthM0d2TpT7XSDFrnZh5KC5Df353sV6dsVe5&#10;Hme/pmSnqO7Uus76r/mFeSpISVHysOE69tzzQR9HHntMYTdVUvLoMe6tAQAAAOAVARZeEWARMgiw&#10;AMqVpEPFSw/MflLKzdSZvAInvN744TLtP57uHnRxOYU56rapmxpNb6QtexYodcIERbduo8ibb1Hs&#10;U08FxtNBH8nDR6gwM9O9RQAAAAC8IsDCKwIsQgYBFkC5UZAjzXtB6vVL6dh2Zzbs5uiTqtR9mcau&#10;j5Hf4zqqW+K2qMn0Rho94EFFtG2tsEqVdfzlV5QbFiZfRkaZDH/gdyrrvgIAAACXjgALrwiwCBkE&#10;WADlxuGN0sC/FJ94KyArr1B3jdyoDp9u8hwz83OyNPKLFzSrdWWFVa2mIw8+qNNr1qjI73ePAAAA&#10;AFCeEWDhFQEWIYMAC6BcKMyTJrSVPmsq5WXK7y/S0BXhqtJjmRZ/G+8edGEWWLP37VfUqy9pe81K&#10;imnXXmlz5jhrvzITFQAAAAgdBFh4RYBFyCDAArjiLJBuGSn1+Y10YI4TTA/Gpatu35V69PNtyi+8&#10;8OxVO9afm6ukjz/WoWrV9N1NN2nRO4/ozOkU9wgAAAAAoYQAC68IsAgZBFgAV5TFVzvx1sc3Sl/e&#10;I2Wnyef36/2536pG7xU6FJ/hHvh9hampOjV1mqLbtNV3devoy8cbqt2QGtoav9U9AgAAAECoIcDC&#10;KwIsQgYBFsD52Fv6M9euVdqsWZc2xgxU2vD3vI9h7yrtvXZKe/wPShvdz7mM78ZN1muP9dTsniN1&#10;auZ5riMwTn42VjFt2iq8eg0d6/Ki9m2ap5sn19fgnYPl8/vcewEAAAAg1BBg4RUBFiGDAAvgXPaW&#10;/uQRnyisUmVFNmioyIaNvI1aVRVZ/e/F/9audgmjeuB6GjiX8V29BtparY721q6viHMvv/Ro1Fgx&#10;be9Q+qJFysk9o07LO6nd/HbKys9y7wUAAACAUESAhVcEWIQMAiyAc52aNk0RtWor/v1uytqxQ1m7&#10;dv3wWPONst66SVm9milrxWxlrV3kfaxbrKztW3V6x0599skc3fXsSK2bvUJZO89zPSVj924VpKY6&#10;a8BOOzRNdb6so9nhs+UvuvB6sQAAAADKPwIsvCLAImQQYAGUZsE1rHIVHX/pZfn9HmOmRc8NQ6Re&#10;/yV9O6t4Xdcf4cjJLDUdvFZ3j9won8/bdcdmxKrt3La6b8F9zH4FAAAArgIEWHhFgEXIIMACMM6a&#10;r+s3KLxmLcU+/Yzyk5LcPR6cOix9UlOa3jHwbKnA3Xhp/EVF6j7/oOr0XanYFO8hdfju4Wo4raF2&#10;J+52twAAAAAIZQRYeEWARcggwAIwOZGRim7VWpG33qq82Fjnrf2e2HFfPysNrSSdOuJuvHQbI0/q&#10;pg+XauTqKHfLD7PZrw2nN9SwXcNYegAAAAC4ShBg4RUBFiGDAAtUbBZa8+PjFd32DkXfdrvyExPd&#10;PR5YfA1fVrz0wJqPJH+hu+PSnMrKU6thGwJjvWJTvc1+zSnIUcdFHdVuXjsdzzzubgUAAAAQ6giw&#10;8IoAi5BBgAUqLouvebHHdPTRxxTZ5Gad2bTZ+8xXczpB+uL24uUH0mOdTSln8hSZlHkJ47Q+WR2p&#10;G7ot0eydxzxdv61NOzNipqpOrqopB6fI5/e5ewAAAACEOgIsvCLAImQQYIGKy2Ln8VdfU9iNNylz&#10;3bpLi69m10Sp1y+lQ984s2GjkjJVredyXd9tySWNv763WE9M2O6sA/tD7DbOipilxjMaq/Wc1srz&#10;5bl7AAAAAFwNCLDwigCLkEGABSomX+DJTHz3HoqoV19ps2e7Wy9BZqI0vLo060kV+Yu071iaGvRf&#10;pZYfr9NHSw5pyIpwz2PEqkgdP3XxpQdsyYHlR5br0SWPqu7Uunpp1Us6nH7Y3QsAAADgakGAhVcE&#10;WIQMAixQ8fhzc5U4aLAz8zX500/lz7vEWaS+QumrR6WPb5JO7FJyRq7ajdqkmr1XaP/xNE8zWb2y&#10;5QW2J2zXE0ueUINpDfTw4oe14fgGnc47fekzdgEAAACUewRYeEWARcggwAIVS5HP58x4Da9ZS/Hv&#10;vquiwJObS2LRM3yJ1OfXKlryttIys3Xv6C2q3Wel9h9Pdw/66Qr9hYrPjFffbX2dGa8tZrXQhAMT&#10;lFuQ6x4BAAAA4GpEgIVXBFiEDAIsUHFYfD1l8bVuPcW99578P+a/+5x0aUoHaVhlnTwRoy7TdqvS&#10;h8s0b89x+fyXZ0ZqclayRu4dqVZzWqnZzGb6ZPcnis2IZcYrAAAAUAEQYOEVARYhgwALVAwWL0+v&#10;XavwevV15KGOKkw95e65RPtnFp94K3q1ei/8Tn95b7G+3HrkssTXAl+Bvo782llqoMbkGnpr3VtK&#10;ykpyliEAAAAAUDEQYOEVARYhgwALVAw5YWGKbtVah++7X/nx8e7WS5QWKw2+XjnTHtXI5QdV6cOl&#10;GrYiwt1ZzGJpvi//kkZGXoazrutzK55T/Wn19cyyZ7Tu2DonyAIAAACoWAiw8IoAi5BBgAWubv6C&#10;Ap1esULRLVvqcLv2yomMcvdcosI8ae7z8vW/VpOnT9H17y/Re19/q8zc4kjqL/JrZ+JOvbrmVT29&#10;7OlLGnZiLZv12mF+By09stQ5wRYAAACAiokAC68IsAgZBFjg6mPLDVh4zY+N1YnXXlNY1WqKbNpM&#10;WTt3ukf8CDFrVTTwL9o36lFV67FMj4zfptwCnzPjNeFMgnpv6a0aU2ro5q9u1u1zbr+kccfcOzT2&#10;27HKs8gLAAAAoEIjwMIrAixCBgEWuPrkxsQoof9HimjUSNG33a6TY8epIDnZ3fsj2BqsU+9XXN8q&#10;atFrtp6cuEOnsvIUlxmnUXtHqfXXrdVydksN3z1cMekxzmxYi8CXOgAAAACAAAuvCLAIGQRY4Orh&#10;z85W8pgxiqhTV2HVayjxo49UmJqqIt9PPInVnqkq7P1rdenWQzcPXKPDJzM0J2KOWsxsoeqTq+uN&#10;dW/o2OljnCwLAAAAwE9GgIVXBFiEDAIsENps5mhhWpoyli13TrAVUbeeYp97Xlm7dv308GpSo6WP&#10;/qTVHzZVm0GzNH7XEj2z/BnV/rK2nl3+rDac2OAeCAAAAAA/HQEWXhFgETIIsEDoKvL7lblxo2Kf&#10;elrh1Wvo6KOPKXPtWmcm7GVRmCsteVvq+XM9/dFrajX9STWc3lAPLnxQK4+uVFpuGksHAAAAALis&#10;CLDwigCLkEGABUKPzWzNP3ZMJ954U2E3VVJk8xZKmzXLCbKXU37ct4ob+Fd1GtZA1SfXVKMZjTRm&#10;3xhl51+mwAsAAAAA5yDAwisCLEIGARYIHTbbNO/wYSUNHaqoZs0VddvtSh4xQnnHjl00viadOqFp&#10;e8boy0scg2ferzs/v1GNpzfWwO0DFZ0W7V4iAAAAAAQHARZeEWARMgiwQGgoKihQ6uTJirqlqTPr&#10;Nf79bsXh9QfWebVoO3JTf9WYVEXVL3HUmFhFXZY+p+OZx1XgK2C5AQAAAABBR4CFVwRYhAwCLFC+&#10;+QL/jWasXq3DDzyo8Bo1Fdupk87s2OHu/WGH0w7rrrl3quPYm7R683TtOLjS89gfuSnwuyHXvSQA&#10;AAAACD4CLLwiwCJkEGCB8slmtp7ZulXHOj2r8Dp1deThwBOQlatUmJFxSTNR+23rp6ZfVNbygU1V&#10;+AOzZQEAAADgSiPAwisCLEIGARYoX5wTbJ1MUdyHHyqsSlVF1K6jlIkT5c+9tJmoFmn3Je9TtUlV&#10;9NmwP2jJtE/cPQAAAABQfhFg4RUBFiGDAAuUH/lxcTr56WhFtbhVkU1uVtLgwcqLPebuvTQpOSnq&#10;uKij2o2vpAO9/6iIYwnuHgAAAAAovwiw8IoAi5BBgAWuPH/gv79TM75SVLPmCqtWXXHvvKt8O8FW&#10;wY878ZV9zYywGao5paamjqqtrf1ayu/nBFoAAAAAyj8CLLwiwCJkEGCBK8eXlaUzW7bq6ONPKLxm&#10;LR156CFlrl2nosATjp8iNSdV7ea107MLOyq3x6+1aUpPdw8AAAAAlG8EWHhFgEXIIMACZa/I71f2&#10;nj06/upriqhTV4fbd1D6gm/kuwxPMPxFfvXc3FMtZrXQ3qXvKK3H73Rw0zfuXgAAAAAo3wiw8IoA&#10;i5BBgAXKjoXXwvR0Jfbpo7CbKimiXj2dHPe5s/1ysKUHtsRtUdXJVTVw2wBlftZSsX2q6sChMPcI&#10;AAAAACjfCLDwigCLkEGABcpGQUKCUidMUHTr1oq8+RYl9Oqt3IiIyxZfTVpump5b8Zwz+/XokbUq&#10;+vhG7Rt2j46c5IkLAAAAgNBAgIVXBFiEDAIsEFy2nmv6/PmKbnuHwqpU1bGXXlLOoUPOCbYut0Ux&#10;i1Try1pacmSJCg/Ok7/vbzVp7GDlBW4DAAAAAIQCAiy8IsCizNgvpO3btyshIcH53O/3KywsTFu3&#10;blV0dLTzi+tiCLBAcPhzcpS1a5diO3VywqudYOv06tXu3svPZr+2+bqNXlr9UuDKfSpa2VPZPa7R&#10;qCW73CMAAAAAoPwjwMIrAizKhP1SGj16tP761786/5q5c+fq3nvvVd++fXXPPfdo3bp1zvYLIcAC&#10;l5etw5pz4IBOdH1LEQ0aOifYSgv8d1lw8qSzLxgK/YX6cNOHajqzqbYnbFdRQa6KJrTR0g9u1Zbo&#10;FPcoAAAAACj/CLDwigCLMnH06FG9/PLLat++vRNgbfbrtddeqzVr1jj7Lb4+99xzzscXQoAFvs9C&#10;qa3NeknD55cv8N9T4uAhzozXsEqVlTxsuHzZ2e6lBkfJibcaTGug9ze+L5/Nfj2TIl+va/Tahz1U&#10;UHj51pgFAAAAgGAjwMIrAiyCLj4+3gmv+/fvV8eOHZ0Ae+zYMf3sZz9TUlKSc4wtRfDAAw84H5fm&#10;8/mc4Grj1KlTBFjAZTEzPy5OKZOn6MSrr+r4iy95H11eVPTtrRRRt57iP/xQOWHh7qUGV25Brl5d&#10;/apazm6puDNxxRt3jFNS92vV+8slxZ8DAAAAQIggwMIrAiyCKjc3Vy+++KKWLFniBKOSABsREaH/&#10;+I//UEZGhnNcZGSkswzBudauXavq1as7o0qVKgRYIMD+W0qbP18xd91dvGbrfffreOculzQSevZS&#10;bni4/IH/Ru3yysKKIytUZ2odLT+6vHhD4HqLxjTWug+baOmuiOJtAAAAABAiCLDwigCLoEpJSXGi&#10;a7Vq1Zzx85//XL/73e80bdo05+OYmBjnuH379jm/tM5lv8xs6QEbiYmJBFhUaP68POdkWUefeELh&#10;1arr8L33OSfLKvL53CPKr+SsZN381c16cdWLOpN/pnhjSoz8PX6uCb2e1JFknrAAAAAACC0EWHhF&#10;gEVQ2VqvNsvVlg+wYbNcBw8erLy8PD388MPq2bOnsxzBe++952y/GNaARUVlgTV73z6dePud4pNl&#10;3d1Op2bOUkFqqntE+Zbvy1f/bf1V+8va2nh84z9m3O74XPk9fqlho0YoJTO3eBsAAAAAhAgCLLwi&#10;wMIzi6nZ2dlOPMnKynJmsW7YsMHd603JEgQmJydHHTp00L//+7/r6aefVlpamrP9QgiwqIgsviYN&#10;Gqzw6jWc5QaSPxlZpssGXA4HTh5Q05lN1XVtV+f3iMNXoKKZjym7xzXq+dUG5eYXFm8HAAAAgBBB&#10;gIVXBFh4dvToUb311ltOAB01apQee+wx3XHHHVq2bJl7RHARYFGRFKam6tS06Ypq1VqRDRsp7v33&#10;lRsWFlLh1RT6C/XG2jfU5us2OpV7yt0akH5MGt1Iyz5sqTHrokPufgEAAAAAARZeEWDhWVRUlLp3&#10;7y6fz6cXXnhBYWFhWr16tYYMGeIeEVwEWFQE/oICZSxarJi773ZmvR57obOy9+93Zr2Gom+iv1Hd&#10;qXU1J2KOu8V1dIvU93/0zAcfaVNksrsRAAAAAEIHARZeEWDh2fHjx/Xkk09qyZIluv/++51fMHPm&#10;zHFmw5YFAiyudvlxcTr+4osKq15DMW3vUMbiJSFxgq0LSTyTqFtn3qonlj6hlJwUd6tr/WCldv+9&#10;qvVYqtQzee5GAAAAAAgdBFh4RYCFZxY+Lbi+88472r59u7Nt1qxZ2rNnj/NxsBFgcTUrTE/X4fvu&#10;V2Tz5kqdPFkFyaE9K9SWFJgTOUc1p9TUiiMrvr/EwLjmmv9Baz3y+TaWHwAAAAAQkgiw8IoAC8/C&#10;w8P17rvvqqCg4GwwsRPqlFU8IcDiamX/DaVOnqKwSpV1atq0qyJI2tqv/bb1U+0ptZVXeM4M1/Tj&#10;8vf8ud56/01N3xbrbgQAAACA0EKAhVcEWHgWFxen999/X5mZme6WskWAxdUqPz5eMXe305GHH5E/&#10;J8fdGtqy8rOcpQdeXfOqu6WUjUOV3P1aPfDBCCWfvjruLwAAAICKhwALrwiw8OzEiROqWbOmbr75&#10;Zj3++OPq1KmTMxYvXuweEVwEWFytEgcMUESjxsqNiXG3hL6U7BQ1mt5IC6MXultchYH/fj+7Rd92&#10;r65HRixm+QEAAAAAIYsAC68IsPAsLS1NI0eO/N7YuXOne0RwEWBxtbH4mL1nr8JuqqTEwYNVFPjj&#10;fbVYe2yt6nxZR/Fn4t0trqTvpEF/1cwe96rHgoPuRgAAAAAIPQRYeEWAxSWx9V937drlRFefz+cs&#10;S5Cbm+vuDS4CLK42BadOKfbJpxTVvIXyrqLZr6bbxm7quKijTueVeiJis133TpP6XKNOH/TT3D0n&#10;3B0AAAAAEHoIsPCKAAvP8vLy9Oabb6py5crq0KGDsrOz1b17d5YgAH6k9PnzFVa1mk599dVV9VZ8&#10;n9+nhtMbqvvm7sq3JQdK+AqlxV2V1+u/1ajvUu2JPeXuAAAAAIDQQ4CFVwRYeBYbG6vOnTs7Ifbe&#10;e+91AuzSpUs1bNgw94jgIsDialKYkaGYu+5W7NPPXFVLD5gDJw+o+uTq+vLQl/8clvPOSGOb6pte&#10;7dV2xAYlnS6b2fMAAAAAEAwEWHhFgIVn0dHR6tatm/MLpiTAzp07lwALXKIiv1/x3Xs4J97K2rnL&#10;3Xr1mHBggupNq6ft8dvdLa6TUSrqc40efu8jdZ66W77A4wAAAAAAoYoAC68IsPDs5MmTevLJJ3Xw&#10;4EG1bdtWW7ZsUZMmTbRhwwb3iOAiwOJqYDNCz2zfrrAqVRX3wQfyX2U/z4X+Qr28+mU1ndlUp3LP&#10;WWJg3QCl9r1B9d+fpslbjrgbAQAAACA0EWDhFQEWnvn9fm3fvl0vv/yy7rrrLifGfv31187JuMoC&#10;ARZXg8LMTB1/8SVFNGiovMOH3a1Xj4QzCbrvm/v0wsoX/nn5AV+BNKKGVva4TTe9O1dRSZnuDgAA&#10;AAAITQRYeEWAxSWzAJqVlaXU1FR3S9kgwOJqcHrtOmf2a/rChVfVibdK7Evep1u+ukVzIua4W1xx&#10;+1TU8780oucLunngavmvwvsOAAAAoGIhwMIrAiw8S0pK0vDhw50AOn/+fGf5gaZNmzpLEpQFAixC&#10;XUFqqqJvb6Vjzz4rf0GBu/XqMj96vmpNqaXk7GR3S4DF1vUfK6/nNXqx73D1/KZsfmcAAAAAQDAR&#10;YOEVARae2Um4PvzwQ2fJgTfeeEPr1q3Tl19+qVGjRrlHBBcBFqHMH/jDnNC7jyLq1FVm4L+dq3H2&#10;q+mxpYfu/+b+f75/+VnS1PuV3vvPqvH+bG2KOunuAAAAAIDQRYCFVwRYeHb48GG9/vrrzkzY++67&#10;T8nJyVq5cqWGDBniHhFcBFiEsqzduxXZuImOv/KKigJ/pK9GFl3vmHuHBu0Y5G5xnYySPqmlb0c/&#10;rrp9VyohI8fdAQAAAAChiwALrwiw8MwCaI8ePfTQQw9pwoQJzkzYTz/9VIsXL3aPCC4CLEKVhckT&#10;b76pqGbNlR8X5269+hw9fVQ1p9TU8iPL3S2uyMDnfX+jd4eP1yOfb9PpHP4bBgAAABD6CLDwigAL&#10;zywi5ebmKi0tzfklYzIzM8ssiBJgEaoy161XWNVqSps7z91ydZpwYIJunXWrDqUecre4Vnyogo8r&#10;6/r3FqnnwoPy+fzuDgAAAAAIXQRYeEWAhSfjxo3Te++9d3Z069bNWfv1wIED8vvLJqYQYBGK8hMT&#10;FdG4iY4+8aQKU1PdrVcf+z3w2OLH1HFRR6Vkp7hbA/w+aVR9fTf2KV33/hLN2nXM3QEAAAAAoY0A&#10;C68IsPBk8+bN+uabb86O+fPn65NPPlHLli21d+9e96jgIsAi1PgLCpT08ccKu/EmnV658qo98ZZJ&#10;OJOgxtMb690N78pn0bVE4kGpz2805OP+uqn7Uh2MS3d3AAAAAEBoI8DCKwIsfpJZs2Zp9OjR7mfB&#10;RYBFqMmNjlZk02Y69uJLV3V8NeuPr1edL+toZvhMd0uA3ecV3VUwpJKeGjBB9fquUn5hqTgLAAAA&#10;ACGMAAuvCLD4SZYtW6bhw4e7nwUXARahpCjwh/jEG28quuVtKjh50t16dbK4PHb/WFWbXE0xaTHu&#10;1oC8LGlkHR3/uJlaD1ykd+bsd3cAAAAAQOgjwMIrAix+FAsuR48eVevWrbVkyRJ3a3ARYBFKMhYu&#10;Uli16kqdNFlFZbRO8pWSU5ijt9a/pdvn3C5fUakZrsd3Sh/9UVvHvqybPlyqDRHJ7g4AAAAACH0E&#10;WHhFgIUnzz33nOrVq3d21K5d2/l3wIABKigocI8KLgIsQoH9z4ms3bsVeUtTHXmoowqSktw9V6+0&#10;3DR1mN9BA7YPcLcE+AK/F1Z8KPX9b02dPUtVeixj+QEAAAAAVxUCLLwiwMKT+Ph4HT58+Oyw2a+p&#10;ZXxGdwIsQkF+4L+VmPbtFd32DuWGh1/1a7+a6PRo1fqylnYl7nK3BCSFSYOvk5a+o04Tt+nxL7a7&#10;OwAAAADg6kCAhVcEWIQMAizKMwutBSkpirilqTP7NScszN1z9Zt2aJqaz2yujLyM4g2+QmlCG+mT&#10;2vJlnlTVHss0ak1U8T4AAAAAuEoQYOEVARYhgwCL8szi67EuXRRes5Yyli5Vka/ivN3+mWXP6IWV&#10;LyinIEcq8ku7Jkq9fyVtHa2tUUm68YOlWht+9S/FAAAAAKBiIcDCKwIsflBGRoaysrLcz64cAizK&#10;KzvJ1omuXRVeo6YyV6+uUPH1dN5p1ZxSU8N2DZPPH7jfp45IoxtJo+pL2enqseCAbhm0VpFJme5X&#10;AAAAAMDVgQALrwiw+EEzZszQnDlzFBMToyFDhsh/hc7oToBFeeTLylJC//4Kr15DKRMmulsrjrXH&#10;1qr2l7W1MGZh8YZ1g6R+v5OObnFOutVs8Fo98NkWnc4tm5P1AQAAAEBZIcDCKwIsftDq1at11113&#10;6ZlnnlHjxo315ptv6q233jo7bH9ZIMCivLGZryfHfe7E16RBg+QL/IxWNAO3D1STGU0UnhouJQfG&#10;wL86J95SUZHCE06req/l6rHgYIU4GRkAAACAioUAC68IsPBkx44d6tmzp9q2batPPvlEI0eOPDt2&#10;7tzpHhVcBFiUJxYUM9euVVilyop7590KGRizC7L1+JLH1WpOq8B/l1nSuObSiJpOiLXHY9bOY7ru&#10;/cVadiDe/QoAAAAAuHoQYOEVARae2Vqwu3fvVnJystLS0uQr43UuCbAoL2yN14zlyxVWrbqOv/iS&#10;Ck+dcvdULDHpMWo7t616b+kp7Zkq9f61tGGw5PcpO79Qz07eqVsGrtEZlh8AAAAAcBUiwMIrAiw8&#10;O3DggO68807ddNNNqly5sh577DElJZXdmc0JsCgvsvbtU1TzFopue4fyExIq7NvrN57YqLpT62pT&#10;1KLi2a+fNpTyik+2FZ54Wjd9uFRf7z7hfA4AAAAAVxsCLLwiwMKTQ4cO6frrr9c777zjrPm6aNEi&#10;Pfnkk6pbt67i4uLco4KLAIsrzUJr3pEjimp5m2LuukuFqanunorpiwNfqN7UusrbMKT4xFsndjnb&#10;/f4ivTR9j1oOXae0rDxnGwAAAABcbQiw8IoAC0+ef/55TZgwQX6/390iZwmC3r17a+LEsjnzOwEW&#10;V5LF19yoKB2+9z5F3dpSWXv2uHsqrhdXvajOcztIH/1R+ubVwLOP4th68ES6bui2RAOXhqvQ94/f&#10;GQAAAABwNSHAwisCLDxp2bKlEhIS3M/+YevWrRowYID7WXARYHEl+QM/d8c6dVLYTZV0ZseOCrvs&#10;QAm7/w2nN9SEEX+VBvxZSvjWNjrb357zrSp3X6Z9x9Iq/OMEAAAA4OpFgIVXBFh48sorr2jUqFHO&#10;L5cSeXl5ev/99zVlyhR3S3ARYHGlFKalKa7rW4ps2EgZS5a4Wyu2nYk7VXdiZW3/6DfSuoFOfDUx&#10;yWfUfMhaPTNpB7NfAQAAAFzVCLDwigALTw4fPqxKlSo5SxHMmDHDWY6gQ4cOuvnmm8vsRFwEWFwJ&#10;udHRin3+BYVVrqLUSZPkL+CM/qbvtr666/O/6+jktlJ+trtVmrL1qK7vtkQRCRnuFgAAAAC4OhFg&#10;4RUBFp7FxsY6v1gqV67shFCbFZuRUXaRhQCLslLk9ys/IUHJn4xUeM1aimxys5KHj1CRz+ceUbHl&#10;F+bqtq+a6rkvqutMzBp3q1Tg86vtiI16bkrxybgAAAAA4GpGgIVXBFhcElvPMTs721l+oKzXdiTA&#10;oiwUpqbq5LjPFXPX3QqvXUcJffoq5+BBdy9MRMxK1Z1SS4OWPKui3Ex3q/TNvjhV6r5MK75LdLcA&#10;AAAAwNWLAAuvCLAIGQRYBNuZzVsU3fI250RbRx57XHmxx5xZr5xIqpSCXC1Y/ppqTqqi1Ydmnl37&#10;NbfAp6aD1qjdqE06mZnrbAMAAACAqxkBFl4RYBEyCLAIBn/g5+nMli068eqrCgv8fB3t+LDS582X&#10;P4eIeD6Fh9dp4GdVVHNydaVkpzjbLFAvO5igv3+wRGPWRhOsAQAAAFQIBFh4RYCFZ/Hx8Zo7d658&#10;V2gdTAIsLieLhLkxMTr+6muKbNhQkbc01anZs1WQUhwVcR55Z3R6dH09N+Y6Pbbk0bOhNbegUK/P&#10;3KuqPZYphdmvAAAAACoIAiy8IsDCsyNHjqh79+7OL5grgQCLy8FOsFWYkqqUL75QeL36imzYSAl9&#10;+8qX+Y+1THEefp+0pp8S+/5Kt06spinfTXF3SLGpZ1S7z0p9sjrS3QIAAAAAVz8CLLwiwMKz5ORk&#10;3XfffRo0aJC+/vprffPNN86IjCyb6EKAxU/lD/xxTF+wQIc73KOIOnUV372HsvftU9EV+p8KISVi&#10;ifTxTdr+WV3VnlJLsRmx7g6p3+JDajRgtRIzctwtAAAAAHD1I8DCKwIsPDt+/LiaNWvmjFtvvfXs&#10;mDZtmntEcBFg8VOd2bpNYbVqK6Zde+V89x3h1YvMJGn2U1Kf30gD/qwhGz5Q+/ntlV2Q7exOPp2r&#10;v72/RN3nH1TBFVqeBAAAAACuBAIsvCLA4pJZCD116pT8fn+ZnmyHAIsfq8jn05nNmxVet55in35a&#10;hRkZ7h6cV5FfSouVtn4qDa0sffx3adGb8qce0V3z7tJ7G95Tga8g8DugSIOXhaty92XaGHnS/WIA&#10;AAAAqBgIsPCKAAvP7ORbdhIumwH7yiuvKCcnR0OHDtWePXvcI4KLAIsfK3v/t4pu1UrRbdooN5qz&#10;9F+U3y/tGC+NaSz1/W9pXmcpfl/gmUWeYk/HqvqU6pp0cJL8RX7FncpW6+Hrdc/ozcrJZzYxAAAA&#10;gIqFAAuvCLDwLC4uTg8++KAOHz6se++9V9nZ2Zo9e7bGjBnjHhFcBFhcKguthadO6XD7Doq8pany&#10;jh1z9+B7CnKl2G3F4bXPNdLowL8x6+1BdA+QZkfMVoNpDbTxxEbn8wV74/T3bku0JjzJ+RwAAAAA&#10;KhICLLwiwMKzqKgoffDBB85M2JIAu3LlSg0ZMsQ9IrgIsLhUFlyPPvyIopq30JmtW92t+Ce+Auno&#10;ZmnuC9JH10pjm0m7Jko5ae4BxXx+n7qu76pbZ92quMw4J24/On6b7h29ObCPGcUAAAAAKh4CLLwi&#10;wMKzEydO6Pnnn3eWHrAAm5WVpccee0yzZs1yjwguAiwuhS/w83n85VcUduNNyli6TEX21nr8s4I8&#10;aeHrUv8/SP1+L20ZKeUGnjjYGrDnSMlO0X3f3KdHlzzqxNjdsad03fuLtXBfnHsEAAAAAFQsBFh4&#10;RYCFZwUFBRo9erQeeughVa1aVbfffrs6d+7shNGyQICFVxZfE/r3V0Tdejo1Y4a7NQRknZSObAyM&#10;DUEdZw6v054947VjVFXtGPQ77RjXUDsOTNWOhB0XHLb8QNOvmurzbz9XXqFPD47dqtbDN+jEqSz3&#10;xgMAAABAxUKAhVcEWFwSi7C2FMGOHTt08OBB5eXluXuCjwALL3y5uUocMFBhNWrq5OjR8gf+IIaE&#10;wsB/SzMekT76g9T/90Edn4+6QY0nVlZ9G5Orqf60eqo/vf5FR92pdVVzSk0dTj+sLTEpuuGDJfpo&#10;SZh8zCwGAAAAUEERYOEVARae2ZqPCQkJ6t+/v5566im9++67io6Odn7hlAUCLH6ILTNwavp0hdeo&#10;qRNvvSV/qPys2ImuDs6Tev9amv+SdHRT8bqsQRhHDs5WrSk19N6aN7UrcdcljSPpR1Tg8+uD+Qd0&#10;3ftLdPhk2cx+BwAAAIDyiAALrwiw8OzkyZO6//77nQA7Y8YMffLJJ2revLnWrFnjHhFcBFhcjMXX&#10;9AULFNmwkeLeeVe+7Gx3TwjITpMm3iF9UkvKTHI3Xn6Z+Zl6YeULun327YpIjXC3Xpq4tGzdMmiN&#10;3vn6W+d/ygAAAABARUWAhVcEWHhmSw+8+eabzjIExuLLokWLNGjQIOfzYCPA4kLsZzFj5SqF16qt&#10;2KefVkFKirsnROycIPW5Rord4m64/OwxWhyzWHWm1tHn+z+X/zwn2vLii42HVaXHMsWlh1DgBgAA&#10;AIAgIMDCKwIsfpAF18zMTCfAvvHGG4qIiFBaWpqOHz+uXr16ad68ee6RwUWAxYVkHzig6NZtFHPH&#10;ncqLjXW3hojUGGnAn6SvnyteBzZIzuSf0SOLH9GDCx9UbmGuu/XSnM7JV4N+q/Tq/7+9+46Pqkz0&#10;P/67v3v/uL979265u666u9e+V6V3pIlSBAGxIPYC6trX7oJSQi8qvYr03nvvvfeShBCSEJKQkEpI&#10;nczk+8tzcsKiop4AQ+ZMPu/X63mRec5JcEl2ZvKZZ54z66DyC7z2LAAAAACUTwRYOEWAxS9at26d&#10;mjVrpiZNmui2225TxYoV1bhxY9WoUUO//e1vNXHiRPtM/yLA4kpyT51SZKtWOv3Ek8qLirJnXSI/&#10;W5rbQRpwu3Rmd/FesH4y4uAINZjZQHsS9tgzpTdhW5Tu67pSy4/Es/0AAAAAgHKPAAunCLD4RSZ8&#10;mtWuPzVu1B0NARY/lB8fr8jHH9fJ+g10cc9e90XBk2ukfv8jrfyHPXH9mX+T48nHVWlyJX257cur&#10;Xv2alpWv1sO26qGvNyozp3gbEgAAAAAozwiwcIoAi1LJzc21tiDYt2/fpZGQkGAf9S8CLEr4in4O&#10;M9evV0yHjgqvV18Zq1ZbF+FyFa9HmtxWGlVPykm3J68/s/XAJ5s+Ud0ZdXUi5YQ9W3oz98SoQrdV&#10;mrHbZVs8AAAAAICfEGDhFAEWjpl9YDt27Kg777xTVapUsWKoGd999519hn8RYGHknTmjM2+9bV1w&#10;K6JJE2Vu3eq++GrsHC31uVUKW2FP+Me2s9tUa1otTTk+5aovvLU/OlVVQlbrlQm7lcferwAAAABg&#10;IcDCKQIsHIuMjNSrr76qnJwce+bGIsCWX+Zt9HnR0UoaNrw4vD7cROcGDFBBSop9hsskhUl9bpFm&#10;vuD31a/tl7bXSyteuqr46vMVal90qip2X6UnRm7TmZQs+wgAAAAAgAALpwiwcCwuLk7du3dXXp7/&#10;rtT+cwiw5VNBWpqSRo1SZKvWCqtRU+f69VNOaJh7LwLlyZGWfij1+J1fL7xlguuQfUNUb0Y9rYtZ&#10;Z8+WTtT5i3p06BbV7bdOR86mu/ffHAAAAAD8gAALpwiwcMzn82nUqFFq1KiR3n33XX3wwQfWWL16&#10;tX3GlZk7pOzsbCugmj+93uK3MJuYY1bTmnmzt+wvxR0CbPlhfhYKPR5d3LVbEc2aK7RCRUW/8KLy&#10;oqLsM1ws/rDU98/Smu72xPVn/v2OnT+mRrMa6Z117yjfW7r/z5jPNxfaaj5os2r0WqtYVr4CAAAA&#10;wI8QYOEUARaOmRWwrVq1Uq9evTRixAiNHDnSGuZCXD9n06ZNevvtt/XWW2/p2Wef1VdffWWtot26&#10;daueeuopdejQQc8884wOHDhgf8aVEWDLh0KvVxeLfjZi//6BQqtWU8xLLyt98WJ5s7PtM1wsL0ua&#10;+Kg0ppGUm2lPXn8er0ddt3VVg5kNFJ4abs86l5Ceow4T96hqj9VaeTRBvl94cQQAAAAAyiMCLJwi&#10;wMKxU6dO6csvv7TuYEqjZJWria7JycmqXbu2oqOjrQt5zZs3zzpu/vzoo4/sz7gyAmzwy4uJ0Zl3&#10;3lV4rdo6Wb+B0hYstLYgCBrbhkq9b5YOTDdLyu3J6+9g4kHVnFZT00On/+LK8iv5bN4h3d15uRYc&#10;OKsCrwsvcAYAAAAANwABFk4RYOGYiadvvvmmtm3bphMnTig0NNQaZv6XZGRkaPv27fr666/10ksv&#10;6eTJk/rP//xPJSQkWMfN1zOrYH/IbHtg7tDMSE9PJ8Beg4Ki70HyhAlKHDgwIEdC1246Wa++TjZ6&#10;UAm9esuTmmr/lwcJc+GtIZWlCS2kXP89OGfkZujRBY9aF95KyyldvM7OL9DAlaG6r+tKjdty2p4F&#10;AAAAAFwJARZOEWDhmImlbdq0UYsWLfTcc89ZdzJmLFq0yD7jp8XGxqpfv35WZO3UqZMOHTqkX/3q&#10;V1aYNUyQffLJJ62PL2e2Nyj5e9q3b0+AvUqFPp9Spk5VWOXKOv34E4p6ql3gjafbK6F3H+UcPSpf&#10;KVdZu8KqL6V+f5bifn6rjWtR4CvQyIMjVXVKVS2NXGpdiMupvAKvRmyI0B2dl6v3shPKygvC7wEA&#10;AAAAXEcEWDhFgMUN17p1ay1fvtxaAXv27Flr7tixY1bU/SGPx2PdkZkRHx9PgL1KZv/UiIeb6Mwb&#10;f7NncEOlnZF6/UHa0M+e8I9T6afUYn4LvbzyZXl9xRe7c8JsU7D6WIL+t8tKdZi4WwV+3B4BAAAA&#10;AIIFARZOEWDhmFmtOnXqVE2bNu174+jRo/YZVxYeHm6tnk1LS9P+/fvVuHFjHT9+XI888oiGDx+u&#10;8+fPa/DgwQoJCbE/48rYA/bqFBY9IMR92cV6a39OaKg9ixsmJ136trE0up6UfsaevP5MRO21s5ce&#10;mvOQYjNj7dlf5vX5tOpYgqqErNYbU/YqJ5+VrwAAAADgBAEWThFg4ZgJpeYiXGZ88cUXev7553XH&#10;HXdo3bp19hlXNnr0aDVs2FA1a9bUo48+qoULF1orW2NiYqxtB8zFuF5++WXr9s8hwF6dCxs3KrRi&#10;JZ3r318+/u1uLHMBrJ2jpJBfS7vHSqVYlVpa2+O2WxfeGn90vD3zy0y03XEqWXX7rleroVsUm5p1&#10;VRftAgAAAIDyiAALpwiwuCZjxozRnDlz7Fv+RYAtvYK0NEW/2kHh9eor397uATeQ2XpgVP3i4cm1&#10;J6+/lJwUtV3YVu2WtFNcZpw9+8vOpmap+eDNenDgRsWkZNmzAAAAAAAnCLBwigCLa2IC7JAhQ+xb&#10;/kWALb20BQsUVr2GMlassGdwQ60NkQbcKZ07YU9cfz6fT5OOTVK1qdW05NQSxytYTyVlquWQLXro&#10;6406EJNmzwIAAAAAnCLAwikCLBwzWwRUr15dNWrUsP68/fbbddNNN1n7ut4IBNjS8WZl62TdBxT7&#10;/t95W/m1yi16MI07ULpxYknx1gNruptKan+hn5frydeysL1adGKX4zH76EY9NKupXlj6ho6cTSsa&#10;6b84dp1O1tNjduj2Tsu1MSyRnw8AAAAAuAoEWDhFgIVjJoAuWbLk0jB7vyYlJdlH/Y8A65wvL8+6&#10;8FZ4vXq6uHuPPYurYi6iNe0pqcd/S31uLd0Y3UBKCrO/0E87lRKnr3aOU42JD6rixKqqNLFG6cZ3&#10;D6tCr8m6v9sqx6Nev/VaeOAs8RUAAAAArhIBFk4RYOEaBFhnTFDL3LZNYbVqKb5bdy68da2id0r9&#10;/iJtHSwlHCndSI362dWvF/Ny9fX2qWo+p5UqTaymR2e+oa1n9uhI0olSjaOJkToen140MhyP0+cv&#10;El8BAAAA4BoQYOEUARaOPPPMM7rzzju/N2699Vb967/+q/r27Wuf5V8EWGfM6tcz776n8AYN5ElJ&#10;sWdxVUygXPy+NLiS5PXYk9fGRM8LuVnaF39Uj8x8UZUmVlfzOY9p4oGlKvB57bMAAAAAAIGOAAun&#10;CLBwJD4+XqdPn7405s2bp+bNm6tJkybatm2bfZZ/EWCdSV+6VOE1aip92TJ7BlctJVLq+xdp8wB7&#10;4tptiNyvN1d+psqTaqrR9NYauXeKolIT7aMAAAAAALcgwMIpAixKJSMjQx999JHuuOMOzZ49Wx6P&#10;54a9jZkA+8sKkpIUWrmKzrz1lgqK/r1wjRa9I31znxR/0J64eucy09VhcVdVnWL2eK2mDot6Kz3n&#10;onxsAwAAAAAArkSAhVMEWDgSFRWlkSNHqm3bturWrZvi4uLsIzcOAfbneXNzldCzpxVgMzdvYX/P&#10;a3U+XBp4lzT75aJH1Vx7snRMXI1MjdeEQ7NUb0pLVZ1UT2+t+lSbow8SXgEAAADA5QiwcIoAC0ee&#10;ffZZ/eEPf7D+/OKLL9SlS5dLY9OmTfZZ/kWA/XnZhw8rvF59xXfpqkLP9dmvtNwyF87aNkTq8Vsp&#10;6uq22PAVfY1Re+ar5Zx2qjSpitrO7agNUbt0ITfbPgMAAAAA4GYEWDhFgIUjY8eOVefOna84NmzY&#10;YJ/lXwTYn1ZYdKdvLrwV0aSJfNkEvmuWmymNaypNbKXcgnx9uCZElSZXKvWoPLmqHpr5qL7eNkcF&#10;Xi6wBQAAAADBhAALpwiwcA0C7E9Lm79AYdWqK3XOHHsG1yR8ldTnVilykyJS4tRs1pNqOLWNvt4z&#10;rFTju8PTdKro89kOAgAAAACCDwEWThFg4RoE2CvLj43VyQcb6/Qzz6ggPd2exVUz2w+MqC1Nai3l&#10;ZGjX2cOqPOEB9d48Qd6iY6UZhFcAAAAACF4EWDhFgIVrEGB/zFd0Z584aLBCi/5dzIW3cB2ErZB6&#10;/E7aMUIq9GnIzjmqNKma4jMT7RMAAAAAACDAwjkCLFyDAPtjeVFR1oW3Enr1UiF7jF67/Cxp1otS&#10;v9uk9DPWVPMp7+vhmY+xmhUAAAAA8D0EWDhFgIVrEGC/r9DjUXSHjjr1SAvlnz9vz+KaxB2Qvv6r&#10;tOpL62ZiRrbu/7axumzpZd0GAAAAAKAEARZOEWDhGgTYfyr0+ZQ2d55CK1RU8oQJrH69Xtb3lAbe&#10;LdnbDQzetFWVJ1XVoogl1m0AAAAAAEoQYOEUARauEawBtiA1TfFduiqm42uOR/Qrryq87gOKaNZc&#10;3sxM+yvhmuRlSf1vk1Z2sm56fYVqNamn6s9opD3xB6w5AAAAAABKEGDhFAEWrhGMAdaTlKSYjh11&#10;sn59RT3dXlHtn3E8op97Xll799lfCdfE7O+6sZ804A4peoc1dfJchupPbqenFrdTUlaSNQcAAAAA&#10;QAkCLJwiwMI1gi3AFqSkKPa99xVeo6bSFy2WJznZmnM80tLsr4Rrlh4rDaogTXlcyiteUTz30FFV&#10;ndhA7637UF4fWzwAAAAAAL6PAAunCLBwjWAKsIVFd9Ln+vVXaKXKSp4wkSvslyXzb79vgtTz99LR&#10;edZUgdenXusXqOKEGpp6fLo1BwAAAADA5QiwcIoAC9cIlgDry81V0pChCqtZS0kjR1kX1EIZyr8o&#10;TX1KGlG36ONsayorz6N2M/qq4sTKikyPtOYAAAAAALgcARZOEWDhGsEQYAu9XiWPH6/QipUU37Wr&#10;fDk59hGUmfiDxatfTyyxJ6QzaRdUYfjLajqnuXyFBHIAAAAAwI8RYOEUARau4fYAa7YZyFi9RuEP&#10;1FPMW2/Lm1m81yjKkNnbdcYz0uiGUvY/99QdtfmY7hvTVP139bdnAAAAAAD4PgIsnCLAwjXcHGBN&#10;fL2wbr1O1quvM2+/wwW0AsWZ3VKv30sb+0neAmvK6yvUw0PnqeLEqtoVv8uaAwAAAADghwiwcIoA&#10;C9dwc4DNPnJEJx9srFMtH1XemTP2LMqUr0Ca/zep/21SwhF7UgpLyNDd/b9U49mNlZiVaM8CAAAA&#10;APB9BFg4RYCFa7g1wObHxur00+0V2aq1ck+csGdR5hKLvhdDqkhzOxZvRWAbu/mU7h35mF5f/boy&#10;89gmAgAAAABwZQRYOEWAhWu4McDmJyYq4pEWinjoYWUfPGTPIiDsGFl88a3UKHtCys336rUpm1Vx&#10;UhX1391f3svCLAAAAAAAlyPAwikCLFzDbQHWk5qq2HffU1j1GkpfskSFPq6mHzA8OdKI2tK81+yJ&#10;YlHJF/XI2DGqNqWaFkYstGcBAAAAAPgxAiycIsDCNdwUYH1F/41xnTorvFZtpS9dqkIvKykDyv4p&#10;Ur8/SyfX2BPFNp9MUuVh76v29No6kcx2EQAAAACAn0aAhVMEWLiGGwJsYWGhfB6P4nv0UGjFSkr+&#10;brw1hwCSd1H6poI0/hEpK9meLDZw9RHdN/IJPTz7YeV73bXXMAAAAADgxiLAwikCLFzDLQE2efx4&#10;hVWrrnN9+spb9N+MAGJi+JF5Uq+bpJ2ji2/bzPeu5cj5un/swwrZHmLPAgAAAABwZQRYOEWAhWu4&#10;IcDmRUdbe77Gd+smX06OPYuAkV/0PZn/utT/diknw54sdioxU/f0HK4KE6pr+9nt9iwAAAAAAFdG&#10;gIVTBFi4hhsCbOKwYYpo2kx5MWfsGQSUi0nSsOrS2u72xD99vTpc9/TvpLrT67L9AAAAAADgFxFg&#10;4RQBFq4R6AG20OdTRPNHFPPa6/JmcOcbkKK2FW8/kHDUniiW6/Gq6aBNund4e7259k17FgAAAACA&#10;n0aAhVMEWLhGoAfYvNhYhd57n7X3KxfeClDLPpZGPSDlfv/B8UhsuiqFrFTlSTU17sg4exYAAAAA&#10;gJ9GgIVTBFi4RqAH2Iyly6wAm750qT2DgOLJkb66R1r8ftGj5D9/hkwsn7ozWv/be7hqTqupLbFb&#10;7CMAAAAAAPw0AiycIsDCNQI5wJrtB8zKVxNg82Ji7FkElNObpJ6/l/ZNMtXVnpTyPV59NvewKg19&#10;Sy3nt9SptFP2EQAAAAAAfhoBFk4RYOEagRxgC4rubM3er6eaNrNiLAKMCa4rO0kDbpPiDtmTxdKz&#10;8tV88AZV/u4hvbLyFWXmZ9pHAAAAAAD4aQRYOEWAhWsEcoA1q14jmjVX0uDB9gwCSk6a9F1TaVQ9&#10;KT/Hnixm9n/9354TVGF8bfXdzf69AAAAAABnCLBwigAL1wjkAJu1f79C76+g3FO8fT0gxR+UvrlX&#10;2tDne9sPGP2Wh6rSV/1VaVJ1rY1ea88CAAAAAPDzCLBwigAL1wjkAJs0YqRONn6I1ZOB6tBMqdcf&#10;ir5RYfZEsfwCn+r1X6t7B72nalOqKTkn2T4CAAAAAMDPI8DCKQIsXCOQA2zUc88p9oMP7VsIOAvf&#10;kUbXl36wP+/+6FTd8cVCVRv7jF5a8RIBHQAAAADgGAEWThFg4RqBGmAL0tMVWqGikidMsGcQULwe&#10;6Zv7pXW97IliJrZ+vTpcd3aZrbpTG2visYn2EQAAAAAAfhkBFk4RYOEagRpg05cvV1iNmsrcvNme&#10;QUCJ2ir1vlk6tcGeKJaZ69Hz3+7U/X1Hq/rU6opIjbCPAAAAAADwywiwcIoAC9cI1AAb9/k/FNG0&#10;mXKjouwZBJQFb0ojakspp+2JYmEJF9RgwAa1mf652i5sq7TcNPsIAAAAAAC/jAALpwiwcI1ADLAF&#10;FzJ16tFWinrhRflyc+1ZBIzsNGnAHdLM5yVPjj1ZbMWReP21y3I9PLOFPt30qXIL+P4BAAAAAJwj&#10;wMIpAixcIxADbPaRozpZv4ESv/nGnkFAiVgn9fqDtH242fTVnizWddFR1ft6lqpMrqKxh8fK94ML&#10;dAEAAAAA8HMIsHCKAAvXCLQAay7ilL54iUIrVVbW7t32LAKGCaob+0ohv5HOHbcni3l9hXpw4Ea1&#10;nfS1ak6rqY1nNtpHAAAAAABwhgALpwiwcI2AC7BerxIHfqXw2nXky/n+29sRAPIypentpeG1JW+B&#10;PVns0Jk0/fXL5Wo4/g01mNlAcZlx9hEAAAAAAJwhwMIpAixcI+ACbNEdbfTLryj2/fftGQSUjDjp&#10;m/ukrUPsiX/qsuiY6vRfpAenPaFnlz1rrWYGAAAAAKA0CLBwigAL1wi0AFuQmanwWrWVNm+ePYOA&#10;Er5K6v1HKTXKniiWmevRA33Xqf6gKWo082F9e/hb+wgAAAAAAM4RYOEUARauEWgBNnPzZoVVr6Gc&#10;8JP2DALKvNelcU2k/Gx7otju0ym6r+tKPTFpjKpOqarI9Ej7CAAAAAAAzhFg4RQBFq4RaAH27D/+&#10;odNPPilP0nl7BgEjP0vqfbO0qrPk++f+r2argTGbT+nOzsv13qqeaj6vuX0EAAAAAIDSIcDCKQIs&#10;XCOQAqw3N9e6+NbZjz+Wr+hjBJjQZVKvm6TDc0x1tSel7LwCvT1tnxoMWK/2S5/Vl1u/tI8AAAAA&#10;AFA6BFg4RYCFawRSgM0+dFih996n5LFjuYBTIFr4tvTVPVJSmD1RLCE9RzV7rdWgdYdUZXIVLYxY&#10;aB8BAAAAAKB0CLBwigAL1wikAJsyaZJCK1TUxe3b7RkEjMwkaXQDaVxTyeuxJ4vN2hOjSiGr9e3+&#10;2Wo4s6EOJR2yjwAAAAAAUDoEWDhFgIVrBEqA9Xk8ivv0M4VWqaqC9HR7FgEjZqc08C5pxwh7opjX&#10;V6gWQzar46Q9emPlO2q3uJ3iM+PtowAAAAAAlA4BFk4RYOEagRJgPUlJinq6vWI6dLBnEFD2fCf1&#10;+J2UEWdPFDsYk2pdfGvQuoOqP7OB3lv3njw/WCELAAAAAIBTBFg4RYCFawRKgM0JDdPJevWVOneu&#10;PYOAMvslafwj9o1ivsJCdV98TFVCVmv8vnWqPb22xh0ZZx8FAAAAAKD0CLBwigAL1wiUAJuxcqW1&#10;/2tBRoY9g4DhLZD6/UXaNsyeKJZ4IUethm5R2xHbNPnoVFWZUkUHEw/aRwEAAAAAKD0CLJwiwMI1&#10;AiXAxnfrpsgnn7RvIaCELpf6/Ek6s9ueKLblZJIqdV+t6bsj9cXWL/TAjAeUV5BnHwUAAAAAoPQI&#10;sHCKAAvXCIQAW1hYqIimzZTQs5c9g4AyrZ00puGP9n/tvzJUNXuv1YGE42o0q5GGHhhqHwEAAAAA&#10;4OoQYOEUARauEQgBNu/0aYXed7/SFy2yZxAwMpOkXjdJc1+TLru4ltdXqIe+2qTOCw7plZWv6LGF&#10;jykjj+0jAAAAAADXhgALpwiwcI1ACLDJ48frZP0GyjpwwJ5BwDixWOrxO2nfJHuimNl+4N6uK/Te&#10;0uGqPrW6ZobNlM/ns48CAAAAAHB1CLBwigAL1yjrAGu2H4h+8SVFPtZWnqTz9iwCgs8rrfpCCvm1&#10;lBptTxZ/z54ft1N1B85S4xmPqt2SdsrMy7SPAgAAAABw9QiwcIoAC7+bPHmyHnvsMTVp0kRt2rTR&#10;hg0brBWIXq9XM2fOVNOmTdWoUSP16NHDuvP6KWUdYPMTEhTR+CHFvve+CllBGViyU6VJbaRvG5vq&#10;ak9Kp5IydV/Xlao05BPVmV5XBxMP2kcAAAAAALg2BFg4RYCF3x07dkzR0dFKT0/XmjVr1LhxY+tj&#10;E1RNkD1w4IDOnj2rJ554wjr+U8o6wGZu266wmrWUOn26PYOAkRwpDbhT2j/Znihe/Tppe5TuDpmg&#10;apPr6uu9X1tzAAAAAABcDwRYOEWAxQ1j4tfJkydVv359ZWRk6ODBg3rppZeUm5trHR88eLA6duxo&#10;fVzCfE7JyMzMLLMAa1a8Jk+erND7K1gX4kKAOTxb6vVHKeefF9fKzivQ29N2qeLY5mqzoI2iM/65&#10;NQEAAAAAANeKAAunCLC4Ycwq2EcffVQzZsywbq9du1ZvvvmmPJ7iK9aPHz9erVu3tj4uYYJtv379&#10;rBESElJmAdZX9N8Y16mzIpo1V6HXa88iYEx7Wpr0WNGj3z9/NmJTs9RgZF9VnFhFE45OkNfsEwsA&#10;AAAAwHVCgIVTBFjcEFlZWXruuec0d+7cS/u87t+/Xy+//PKlFbBDhw7Vq6++an1cIjU1VXv27LHG&#10;pk2byi7A5uQo8rHHlNCnjz2DgJGVKvX6g7Sh6Htz2d68s/ef0P1jWujJRU8qy5NlzwIAAAAAcH0Q&#10;YOEUARZ+l5CQoHbt2mngwIHKzs62VryWbClgVryGhYUpJSXFCrSLFi2yP+vHynIP2Pz4eIVWqqzM&#10;rVvtGQSMQzOlPrdKocvtiaIHQa9Xj0zsplrT6uhEygl7FgAAAACA64cAC6cIsPC7d999V//xH/+h&#10;xx57TO3bt9fHH3+sxMRE647q22+/tS6+9fjjj+vTTz+9tB3BlZRlgE2ZNk0nGzZS/tk4ewYBwWwr&#10;MOsFaVAFKS3GnpRWnNylihNqqtvWXirwFq+4BgAAAADgeiLAwikCLFyjrAKsWa0bVXSHGvPKq/Jm&#10;/PMiTwgA6bHS8JrS5MfNN8qayvbk6KVlHVR7agNtiDxszQEAAAAAcL0RYOEUARauUVYB1pOaqtAK&#10;FZXQq7d8RXeuCCAR66V+f5EOTLUnpOWRK6ytB9rN6KU8DxfeAgAAAAD4BwEWThFg4RplFWAzN2xQ&#10;aIUKSps711oNCz/x5EppZ0o31vWQev5Byk6zvoTX51W7xe1076jWmrk30poDAAAAAMAfCLBwigAL&#10;1yiLAGuCa+JXXyusSlXlnOBiTn5honbyqeKtBHr8tmj8rnRj5vPWlzHxdcTBEaowvpaqDRyl7HxW&#10;KwMAAAAA/IcAC6cIsHCNsgiw3qwsnXn9DZ1s/JC8ubn2LK4bE1+TwqSxjaXBFaSdo6VD00sxZhZ/&#10;fpGDSQdVe3pt3Tf0FX25aJ81BwAAAACAvxBg4RQBFq5RFgE2P+aMIlu1VnzXrmw/4A8FedK0p6SQ&#10;X0unt1y6kFZp5Rbk6rPNn6nS5Er6a4/J2nEq2T4CAAAAAIB/EGDhFAEWrlEWATZrz16FVauui9t3&#10;2DO4brJTpflvSAPvlI7MtSevzraz21RvRj3VHxWiR4duUVxatn0EAAAAAAD/IMDCKQIsXKMsAmzK&#10;pMkKr11Hvhv4d5YLeVnS0g+L93DdPrzoUevq/32zPdlqs7CNHp//ou7+cpE6zTuiAq/PPgoAAAAA&#10;gH8QYOEUARauURYB9sybbynm9TfsW7gufAXSjhFSn1uk5Z9J3qu/WJa58Naw/cNUe1ptvTRjnO7o&#10;tFzrTiTaRwEAAAAA8B8CLJwiwMI1bnSA9eXkKLxWbZ0fPcaewTUzsXXnKKnfX6Rlnxbdvrbv5bHz&#10;x9RkThO9sepdvTxxq2r3WaesvKsPugAAAAAAOEWAhVMEWLjGjQ6wF9avV2iVqsrctMmewTUxF9g6&#10;Or945evktlJOun3g6lzIv6A31ryhmtNqav/ZaNXps07D10fYRwEAAAAA8C8CLJwiwMI1blSALfT5&#10;dHHvXp1s0FDRL7yo/Lh4+wiuSfQOaXAlaXwL6UKCPVk6hYWFikqP0ogDI1Rneh21nN9SCyMWas7e&#10;WFXovkqJGTn2mQAAAAAA+BcBFk4RYOEaNyrA5ickKPKxtop46GHlRERY0Q/XKHaf9M290rgmUmqU&#10;PVk6mXmZGnt4rB5d8KgVXwfuGajItEh5vB61Gb5Vr03aK0+B1z4bAAAAAAD/IsDCKQIsXMPfAdaE&#10;Vk9ikk61bq2TjRsrJyzcPoJrknxKGtVA+vqvUuxue9IZ8z3J8mRpb8JetVvcTrWm19LLK1/W0aSj&#10;l8L40bh03dl5uSZsP00sBwAAAADcMARYOEWAhWv4O8B6EhN15q23FVa9hjJWr1ahl9WU1ywrWZry&#10;hPTN/VLkpuJ9YB3y+XzadnabPtz4oapOrqqOqzpqxekVyvZk22cUnVP09botOqYavdbqSOy17SkL&#10;AAAAAEBpEGDhFAEWruHvABvf+QuF3l9BF0x89fnsWVy1vEzpuxZS379IoctKFV/PXTynDzZ8oBpT&#10;a6jhzIZaGrlUuQW5P1rhmpSRq+aDN6vtyG3yePmeAQAAAABuHAIsnCLAwjX8FWC9RV/33ICBCqtW&#10;XSkTJtizuCb52dLSj6TeN0vbhxf9I3vsAz/NrHg9c+GMJh6dqCZzmqj5vObqv7u/4jLj7DN+bGNY&#10;kip1X6WZu2PsGQAAAAAAbgwCLJwiwMI1/BFgC4vuLM+PHavQipV0rl9/ebOy7COweHKlXWOkNV1K&#10;N+Z2lPr8SdoxougRKc/+Yj8t35uvqSem6vFFj6vK5CrquaOnQlNCVeArsM/4MbMa9suFR1Slx2pd&#10;yPnlwAsAAAAAwPVEgIVTBFi4xvUOsGaP14w1a62Vr7EffmjFWFymoOjfeWNfqcfvpIF3Fo27SjdW&#10;df7F+JrjydHuhN16YtET1nYDL6x4QUfPH7WPXlmex6u90alqNXyL/vrlSvVedsI+AgAAAADAjUOA&#10;hVMEWLjG9QywVnxdvlxhtWrrzPt/V0FGhn0EFrPX6t4JUv/bpSUfSueOS0mhzsf5cMmTY3+xH/N4&#10;Pdodv1ufb/5c9WbU08srXtbCiIW6kPfTD1oFXp8VXj+Zc0iVQ1ar9bCtmr4rhtWvAAAAAIAyQYCF&#10;UwRYuMb1DLDZBw8qomEjnWrRUvnnzv3o4k7l3tEFUq8/SHM7SJ5se/L6yMzLVJdtXVR7Wm1Vn1pd&#10;M0JnWOH1574H+QVedV10VBW7r9b9XVdq7OZIZeZ65OP7BgAAAAAoIwRYOEWAhWtcrwCbGxmpyNZt&#10;FNn2ceXFnrVnccmpDdLXf5UmtJBSo+3Ja2PiasLFBE05PkUPzn5QD815SD139rTmfk5iRo6m7oxW&#10;7T5rVbPXWn08+5AiEjMJ5gAAAACAMkeAhVMEWLjG9QiwVnxt21YRzZor++AhexaXJJ+ShlWXxjSU&#10;Uk7bk9cm25OtWWGz1G5JO9WZVsda/Wr2ec3z/vT+sLker+bujbW2Gbi360q9M32/9kalWvu/AgAA&#10;AAAQCAiwcIoAC9e41gBbkJammL/9TWFVqylz4yZ7FhazojQtqvjiWUOqSomh9oGrY1aomsAalhqm&#10;l1a8ZG010HpBa+2M2ylfoc8+6/vM55itBiLPZ+qFcTt1zxcr9NDXG7U+9Jx9BgAAAAAAgYMAC6cI&#10;sHCNkgB7MeKUsnbsKPU4+9lnCq9XX+nLlvMW9h/KiJemPC71+4sUvkryFa809fp82hB5QPOObyjV&#10;mHVslb7Y2kW1ptVSo2mP6cMVo7TqRLS2RST/5Fh74py+XHBE93dbpRZDtmj81kglX/zpVbIAAAAA&#10;AJQlAiycIsDCNUoCbNygQQqvUaN0o3oNhVWuopTJU+Tz8jb27/EWSNOelvrcKkVvl+wVqiZSTzm0&#10;VLWn1le1KbVKNapOrqmK42vp7v6ddE/Xebq/20pV6LbqZ8d9XVdZ2w0MWRuu5MxcLrAFAAAAAAho&#10;BFg4RYCFa5QE2PR9+5Q2Z06pR+aGjfJd4wW8gk5OhrT4PanPLdKe74q3IrBtjNqv+tMe0YMzHlWP&#10;TePUe/MEx6PP5kkau2OXZuyK0czdzsacvWd0KjHT/tsBAAAAAAhsBFg4RYCFa1yPi3DhMia2bugj&#10;9bpJ2tRfys+2D0jbYo7rwRkt1Wh6a+2PC7dnAQAAAABACQIsnCLAwjUIsNeR2eP14Aypx++kFZ/b&#10;k8XCzseq2ezHVXNKfS0L38J+uQAAAAAAXAEBFk4RYOEaBNjrxOuRDk4vjq/zXpOy0+wDUnLWBb20&#10;9F1VmfiAJh1aLK99MS4AAAAAAPB9BFg4RYCFaxBgrxNzoa2Bd0ujG0hZ5y/t+5qZl61HZ72iShNq&#10;aurhRfL6ii/GBQAAAAAAfowAC6cIsHANAuxlCn1SbkbRP8r50o2z+6Rv7pO+faj4Alw2E18/WtNT&#10;FSdWVs8tQ5Sdn2cfAQAAAAAAV0KAhVMEWLgGAfYyKZHSrBel8c1LNwbdLw2tJsUftL9Qsa4bh6vK&#10;pFr6aE1fpWZn2rMAAAAAAOCnEGDhFAEWrkGAvczO0cV7uE55snRjxnPSueP2F5G1zUDfzVNUaXIl&#10;dVjyKdsOAAAAAADgEAEWThFg4RoEWFt+tjS8pjT/b/bE1SksLNS0I8tUa2o9PT6vg06lnLWPAAAA&#10;AACAX0KAhVMEWLgGAda2d4LU989SxDp74upsiTquOlMb6YFJbXU2PckKsgAAAAAAwBkCLJwiwMI1&#10;CLBFctKL93Ad/4iUlWxPlo6v0KedZ4+q0oQ6ajyjjU4kRdpHAAAAAACAUwRYOEWAhWuU+wBrVqge&#10;mSf1uknaNab49lU4mRytlnOeVuUJdbT29E72fQUAAAAA4CoQYOEUARauUe4DrCdHmttB6vcXFeZn&#10;W1sG+Eo5cvLzVG/SU6o8sbrWRRy2vzAAAAAAACgtAiycIsDCNcp9gE0Kk/rfLu0araSLqRp7YJoG&#10;7hpeqtFmzquqMaWuvt0/x/6iAAAAAADgahBg4RQBFq5R7gPs4veL93+9cE7Lw7eo8qTqqjixatGo&#10;5nxMqKlem8cpx5Nnf1EAAAAAAHA1CLBwigAL1yjXATYlUurxO2lVZ3kL8vXUzO6qNaW+CnwF9gkA&#10;AAAAAOBGIsDCKQIsXKPcBlifV1rZSer7Jylqm3ZFJqvCmEf08YZ/2CcAAAAAAIAbjQALpwiwcI1y&#10;G2BTo6SRdaRxzeTzevX42KWqOKmSlpxaap8AAAAAAABuNAIsnCLAwjXKbYA9OE3qfYsUvV27Tqeo&#10;2rDP9PCch3Xs/DH7BAAAAAAAcKMRYOEUARauUW4D7HdNpalPWHfsPZcd0f1jm+jF5S8qPS/dPgEA&#10;AAAAANxoBFg4RYCFa5TLABuxXur5e+n4YiVdyNVDw6ar4vha6ru7r30CAAAAAAAoCwRYOEWAhWuU&#10;uwCbny2Ne0ga01DKiNOEraf11/7dVHFiFW2P226fBAAAAAAAygIBFk4RYOEa5S7Anlwr9b5Z2tBL&#10;2XkeVQxZrv8d3FG1p9VWvrecbcMAAAAAAECAIcDCKQIsXKNcBdiCPGnJB1LfP6swNVoTt53WnV/O&#10;U80JLRWyI8Q+CQAAAAAAlBUCLJwiwMI1ylWAzYiTvvlfaXUXpVzMVbvRO1SpzyRVmVxV+8/tt08C&#10;AAAAAABlhQALpwiwcI1yE2ALC6XNA6UBd0gXErQpPEkVuq/SKwt7qOX8lkrLTbNPBAAAAAAAZYUA&#10;C6cIsHCNchNgL5yTBtwpLXrX2orgg5kH9dDX69VsziP6bNNnyi3ItU8EAAAAAABlhQALpwiwcI1y&#10;E2A3fyX1uUUKW6GzqVm6s/NydVmxQlWmVNGkY5Pk8/nsEwEAAAAAQFkhwMIpAixco1wE2Mxz0uiG&#10;0phG8mZn6IOZB9RwwAZ9tHqg6k6vq33n9tknAgAAAACAskSAhVMEWLhGuQiwJ5ZIvf8oHVug4/EZ&#10;qhyyWm/P2KFXV7ymZnObKSs/yz4RAAAAAACUJQIsnCLAwjWCPsCai2/NekEa+YC8Xq8GrQnX3V8s&#10;16xDe6yLb/Xe2ds+EQAAAAAAlDUCLJwiwMI1gj7Axh+R+twq7Zus1It5ajV0q16dsFtrotap+tTq&#10;Onr+qH0iAAAAAAAoawRYOEWAhWsEdYA1q1+nPCENryWlRGrFkQTd88UKHY/L0IA9A9RyXkv5Crn4&#10;FgAAAAAAgYIAC6cIsHCNoA6wZ/cW7/267BPl5uapxZAtenn8bl3My1ebhW3UZ1cf+0QAAAAAABAI&#10;CLBwigAL1wjaAOv1SKu7SCG/kRKOaumheN3z5QrN2BWjE8mhqjG1htbFrLNPBgAAAAAAgYAAC6cI&#10;sHCNoA2wF85JI+pIs19Rdn6Bnhu3U3X7rld8erYG7B6gFvNaKCItwj4ZAAAAAAAEAgIsnCLAwjWC&#10;NsCe3iz1ukk6d0y7o1JUvecafbMmTFmeLLWY30Kvr35dF/Mv2icDAAAAAIBAQICFUwRYuEbQBtjV&#10;X0oja0t5Weq59Liq9FitzFyPDiYeVO3ptTX84HAVmot0AQAAAACAgEGAhVMEWLhGUAZYn08aXlOa&#10;/4ZSL1xUjV5rNHBVmBVcJx+brCqTq+hQ0iH7ZAAAAAAAECgIsHCKAAvXCMoAmxIp9fidtG2Y+i4/&#10;odp91upIbLpyC3L1+ebP1XRuU+V7g2zFLwAAAAAAQYAAC6cIsPC7Y8eOqU2bNvrv//5vjRkzxp6V&#10;0tLS9OSTT+qWW25Rhw4dlJSUZB+5sqAMsPsmSn3/pPi9S3R/t5V6Y/Je5eR7lZKTotYLW2vQvkH2&#10;iQAAAAAAIJAQYOEUARZ+FxcXp7Vr1+rDDz+8FGDNW+yfeuop9e3b1zoeEhKifv36Wcd+StAFWJ9X&#10;mvOqfF/fq++WbtKdnZdr9bEE69C+xH2qMbWGTiSfsG4DAAAAAIDAQoCFUwRY3DAmsJYE2PPnz+u/&#10;/uu/FBUVZd0+cuSInn/+eevjnxJ0AfZiojSmgdJHPKxnx2zXI4O3KL/Aax3qs6uPnlj8hDLzMq3b&#10;AAAAAAAgsBBg4RQBFjfM5QE2PDxcv/rVr5SRkWHdPnnypLUdwQ8lJCRoyZIl1pgzZ05wBdjYvdJX&#10;f1XY3BDd22Wl1p44Z03nefPUeHZjddveTR6vx5oDAAAAAACBhQALpwiwuGEuD7CxsbH6z//8TyUm&#10;Jlq3T5w4ofbt21sfXy4mJkYTJ060xujRo4MrwB6eI/X8b42du0wNB2xQZm7x/67dCbtVbUo1zQ2f&#10;a23VAAAAAAAAAg8BFk4RYOF3JiJ6vV716dNHo0aNsj72+Xy6++67tXr1auv2mjVr9M4779ifcWVB&#10;twXByk4qHFRBjQdu1AezDsrj9Vn/VgP2DlCDmQ10PPm4fSIAAAAAAAg0BFg4RYCF35ltBD755BM1&#10;bNhQzZo1U48ePayVrStWrFC7du30+eef6+mnn9b27dvtz7iyoAuw3z6k+MkddVfn5Zq47bQVXy/k&#10;XdALy1/Qk4ufVG5Brn0iAAAAAAAINARYOEWAhd/l5uYqNDT00oiIiFBOTo61CtZsRRAWFqb4+Hhr&#10;JezPCaoAm5NubT8wbtQAVemxWnujUq3pE8kn1GRuEw0/MNy6DQAAAAAAAhMBFk4RYOEaQRVgD85U&#10;Qf/b9VyPMXr46026kFN8sa2lkUtVfUp1nUo7Zd0GAAAAAACBiQALpwiwcI2gCrDT2il+YB016zFL&#10;XRcdvXSxra7bu1rbD/gKfdZtAAAAAAAQmAiwcIoAC9cImgCbW3TH3Osmre3RQvd+uVT7o4u3HzAR&#10;tumcphp2YJh1GwAAAAAABC4CLJwiwMI1gibARm229n+dMPAj1e+/XgXe4tWu+87tU82pNbUjbod1&#10;GwAAAAAABC4CLJwiwMI1gibAbhsqhfxGb/UdqW6Lj9mT0hdbv1DbhW115sIZewYAAAAAAAQqAiyc&#10;IsDCNYIiwHpypflvyNPzZt33xSJtCEu0pjPzM9VgZgP9ff3flWvOAQAAAAAAAY0AC6cIsHCNoAiw&#10;mYnS2MbaP+gJPThwg06fv2hNb4/brhpTa2ji0YmXLsgFAAAAAAACFwEWThFg4RpBEWCTI6S+f9Y7&#10;XXvolQm7dTHXYwXXUYdGqfLkygpPDbdPBAAAAAAAgYwAC6cIsHCNoAiwh2Ypp+ctqtRptoasDbfi&#10;a1Z+lt5f/77aLGgjr89rnwgAAAAAAAIZARZOEWDhGkERYOe8qkM9H9A9nRZpX3SKNXU286wenvOw&#10;vjv6nXUbAAAAAAAEPgIsnCLAwjVcH2AL8lXY/zaN+/JZ1ei5Sp4Cn9Jz0/XaqtfUaHYjJVxMsE8E&#10;AAAAAACBjgALpwiwcA3XB9iYncoP+W993uUf6rv8hFJzUvXppk9VZ3odLT21VL5Cn30iAAAAAAAI&#10;dARYOEWAhWu4PsBu6KPk7n9W285DdDrpor7e97UqTa6kqcenEl8BAAAAAHAZAiycIsDCNVwdYAvy&#10;pImtFNntXj0xaKFGHhhrrXwdfmC4dSEuAAAAAADgLgRYOEWAhWu4OsCmREpDq2lJt0dUb2Q3VZ1S&#10;Td23d9fF/Iv2CQAAAAAAwE0IsHCKAAvXcHWAjVivwn5/0Tt9nlXliXXVYVUHZedn2wcBAAAAAIDb&#10;EGDhFAEWruHmAFu4c5Q2DbhFVb+rrbfWvq203DT7CAAAAAAAcCMCLJwiwMI13Bxgjy95S82/u1dN&#10;5jyiqLQY9n0FAAAAAMDlCLBwigAL13BrgE3IjNeLk2up2rf11WvNGnsWAAAAAAC4GQEWThFg4Rpu&#10;DLAJFxPUfkk7Nf3uftXp0UNh57hTBgAAAAAgGBBg4RQBFq7htgCbkZehDzd+qBqTK2vEgEp6Y9BM&#10;+wgAAAAAAHA7AiycIsDCNdwUYPMK8tRzZ0/Vn1lfc4b9VZu71tO4NfvtowAAAAAAwO0IsHCKAAvX&#10;cEuALfAVqPeu3qo+tbq+29ZD3h6/1cxuT2tfVLJ9BgAAAAAAcDsCLJwiwMI13BBgfT6fph6fqjrT&#10;66jHjh7KOjhNCvm1Rg/trbOp2fZZAAAAAADA7QiwcIoAC9dwQ4ANTQm1th3ovr27MvMuqHB1FxWG&#10;/FoDpi1XrqfAPgsAAAAAALgdARZOEWDhGoEeYL0+rzqu6qinFj+lhIsJUm6GNO1pxXa7U99tibTP&#10;AgAAAAAAwYAAC6cIsHCNQA+wBxIPqNLkShq8b7C1D2xhWowKh1XTyC4v6nh8hn0WAAAAAAAIBgRY&#10;OEWAhWsEcoA1wTVke4gVYCPSIqy5wtg98vX4nV7tP1FeX6E1BwAAAAAAggMBFk4RYOEagRxgYzJi&#10;1GpBK3226TMVFhbH1sLNXymu2x0asyHMug0AAAAAAIIHARZOEWDhGoEcYKedmKYHZjyg+Ivx9oyU&#10;N7apVndvpnPpWfYMAAAAAAAIFgRYOEWAhWsEaoD1eD1qPre5Om3uZM8UyUmXt/tvtHTkZ/L6fPYk&#10;AAAAAAAIFgRYOEWAhWsEaoCdHTZbdabX0bqYdfaMlH94vjK736TdK6fJZ29JAAAAAAAAggcBFk4R&#10;YOEagRhgM/Iy9OTiJ/XU4qeUnptuzxbNz3xDST3u1uGDuy/tCQsAAAAAAIIHARZOEWDhGoEWYE1Y&#10;XRu91lr9Ov3EdHu2aD4nQ76RD+jc1/UUlZBizwIAAAAAgGBCgIVTBFi4RqAFWK/Pq05bOqn5vObK&#10;zM+0Z6Xs6P3KH3iPdo55W3kerz0LAAAAAACCCQEWThFg4RqBFmBTclJUa3otTTsxzZ4pXhWbfWCO&#10;PCG/15plc+1ZAAAAAAAQbAiwcIoAC9cIpABrQmuXbV3Ucn5Lnc08a8/aAXZFN2V0v0Wxicn2LAAA&#10;AAAACDYEWDhFgIVrBFKAjUyLVLWp1dRrRy95vB571gRYn+KGNtf+AY9aMRYAAAAAAAQnAiycIsDC&#10;NQIlwJq9XwftG6RqU6ppT8Iee1by+Xy6cC5KF0JuVejSofYsAAAAAAAIRgRYOEWAhWsESoBNuJig&#10;dkvaqeOqjsr3Fv+35F5MV8LqwTr/VR1d6HmbLkQfsuYBAAAAAEBwIsDCKQIsXCNQAuzqqNWqPLmy&#10;TqScUKHPq6jDWxTTs6IKQ36jxJ73KOrQJrYfAAAAAAAgyBFg4RQBFq4RCAG2wFt057r8Bb2+8jWd&#10;O7JB5ya/qryQPyhpUH3FrR2p/Lxc+0wAAAAAABDMCLBwigAL1wiEALvxzEZVn1xNM0bWUVbv25TW&#10;43adWTVUOanx8vm89lkAAAAAACDYEWDhFAEWrlGWAdZsKZCRGqtn5z+ux7/9X0X2v0tx455TYkwY&#10;2w0AAAAAAFAOEWDhFAEWrlFWATb7Yoai14zU6rFNVGdCRfWY0U7nj61nxSsAAAAAAOUYARZOEWDh&#10;GmURYBMjDiihf015Q36tfsNuU7XJVZWem24fBQAAAAAA5RUBFk4RYOEaNyrAmpWtaSd3KHry35QZ&#10;crPSBtXV0YWd1Xh6Qw3aO8g+CwAAAAAAlGcEWDhFgIVr3IgAm5oYq1MT/6acfncpM+QmnVrQSxeT&#10;ojXq4Eg1nt1Yp9NP22cCAAAAAIDyjAALpwiwcA1/BdjCQp+y0xMVt3mC0nrfpeyef9LZcc8pNb44&#10;tqbkpKjWtFrqtKWTcjw51hwAAAAAACjfCLBwigAL1/BHgPXk5Shhy0SdG/qwsrr/Uee+e0bnD69U&#10;Xk6WddxX6NP4I+NVbUo1rYtep8LCQmseAAAAAACUbwRYOEWAhWtc7wAbe/KAIvvWli/ktzof8j86&#10;uX2hvAUe+2ix5JxkvbjiRbWY10L5Xv/uPQsAAAAAANyDAAunCLBwjesRYE1gTT61V+fmfKSsHrfo&#10;fP+qil/aRzmZafYZ37fpzCbVnl5ba6LW2DMAAAAAAAAEWDhHgIVrXGuAzb6QqtjZnyqj31+V2eNP&#10;il3YXZkJp+QtusP8Ke+vf1/tl7aXx/f9lbEAAAAAAKB8I8DCKQIsXKMkwEasGqWjA5vpWClHUsjt&#10;yu91q+KGtVDcyYP2V/0xs8/rxfyLWh+9XlWmVNHMsJn2EQAAAAAAgGIEWDhFgIVrlATYM+vHKXrk&#10;44op5Yid8JLO71soT36u/RV/rMBboI1nNuq9de9ZF956f8P7isuMs48CAAAAAAAUI8DCKQIsXKMk&#10;wObmZKvAk1fq4S3It1a3/pSEiwl6d927qj61uh6e87BWR6+2Lrz1c58DAAAAAADKJwIsnCLAwjWu&#10;x0W4fshX6FN0RrTGHBqjB2c/qJbzW2rgnoFWjCW8AgAAAACAn0KAhVMEWLjG9Q6wWflZGn90vNos&#10;bKOqk6uq766+Ck8Nt6IsAAAAAADAzyHAwikCLFzjegRYs6o1x5OjnfE71XZRW9WYVkOvrnxVYSlh&#10;9hkAAAAAAAC/jAALpwiwcI1rDbAFvgJtj9uujzd+rLrT66rDqg5aGrlUmXmZ9hkAAAAAAADOEGDh&#10;FAEWrlESYPed3adZYbNKPT7d/KlqTaulWlNraW74XF3Mv8g+rwAAAAAA4KoQYOEUARauURJgR+8f&#10;rWZzm5V6tFrQSv129dP57PP2VwQAAAAAALg6BFg4RYCFa5QE2Lj0OOtiWaUdUelRyvdenwt4AQAA&#10;AACA8o0AC6cIsHCN63ERLgAAAAAAgOuBAAunCLBwDQIsAAAAAAAIFARYOEWARZk6fvy4WrRooQoV&#10;Kujbb7+1Z6+MAAsAAAAAAAIFARZOEWBRZvLy8vTcc89p0qRJOnz4sJo2bapt27bZR3+MAAsAAAAA&#10;AAIFARZOEWBRZlJTU9W2bVulpaVZt0eOHKn27dtbH18JARYAAAAAAAQKAiycIsCizISHh1srYLOz&#10;s63bixcvVqVKlayPS2RlZSkqKsoax44dI8ACAAAAAICAQICFUwRYlJmYmBi1a9fOiqzGnDlzVLdu&#10;XevjEkePHtXHH39sjffff58ACwAAAAAAAgIBFk4RYFFmMjMz1aZNGyUmJlq3u3Tpos8++8z6uERh&#10;YaF8Pp81zB0aARYAAAAAAAQCAiycIsCizJg7KhNdP/zwQw0ZMkQtWrS4FGOvhD1gAQAAAABAoCDA&#10;wikCLMqUuQDX6tWrNX/+fIWFhdmzV0aABQAAAAAAgYIAC6cIsHANAiwAAAAAAAgUBFg4RYCFaxBg&#10;AQAAAABAoCDAwikCLFyDAAsAAAAAAAIFARZOEWDhGgRYAAAAAAAQKAiwcIoAC9cgwAIAAAAAgEBB&#10;gIVTBFi4BgEWAAAAAAAECgIsnCLAwjUIsAAAAAAAIFAQYOEUARauQYAFAAAAAACBggALpwiwcA0C&#10;LAAAAAAACBQEWDhFgIVrEGABAAAAAECgIMDCKQIsXIMACwAAAAAAAgUBFk4RYOEaBFgAAAAAABAo&#10;CLBwigAL18jMzFSlSpWUmppqxVgGg8FgMBgMBoPBYDAYjLIa6enpeuaZZ5SRkWGXC+DKCLBwjeTk&#10;ZFWoUMEa/+f//B/rTxNkGeV33HrrrbrjjjuueIxRvsZdd92lm2+++YrHGOVnmMeFf/mXf+HxgaE/&#10;/elPuv322694jFG+xt13360//vGPVzzGKD/DPC783//7f3l8YOgvf/mLbrvttiseY5Svcc899+im&#10;m25SxYoVr3i8NMPct5w7d84uF8CVEWDhGoWFhcrKyrJeWfrXf/1X60+zHQGj/I5hw4ZpxYoVVzzG&#10;KF9j69at6t27t/Ly8q54nFE+hnnr1//7f//PWolwpeOM8jPGjh2rhQsXXvEYo3yNPXv2qHv37jw+&#10;lPNhHh9+85vf8PjA0MSJEzVnzpwrHmOUr3Ho0CF17txZubm5VzzudJjHF9MpTK8Afg4BFq6Tk5Nj&#10;BVjzJ8q3UaNGae3atfYtlGe7d+9W//79eeJTzpkn0P/xH/+h7Oxsewbl1fjx47Vs2TL7Fsoz8wt2&#10;z549eXwo58zjw29/+1seH6CpU6daL9ABJ06cUJcuXeTz+ewZwL8IsHAd8wSqWrVq1p8o32bPnq2d&#10;O3fat1CeHTlyRBMmTOAX7HLOrECoU6cOL9BBCxYs0ObNm+1bKM/CwsKsFdE8PpRv5vGhQYMGPD5A&#10;S5cu1fr16+1bKM8iIyM1fPhwAixuGAIsXMfcQcbExHBHCevCbDyRhmF+sTLbkvALdvlmvv9nzpzh&#10;8QHWRTFY6QbDvD3UvO2cx4fyzXz/Y2NjeXwAjw+4hMcH3GgEWAAAAAAAAADwEwIsAAAAAAAAAPgJ&#10;ARYAAAAAAAAA/IQAC1cx+7SMHj1ajz76qFq1aqXPP/+cPUDLibi4OH3wwQdq2LCh3nrrrUt7eEVF&#10;Ral9+/Zq3bq1HnnkEa1evZr9vYLce++9p3bt2lnjnXfesX42jHPnzumll16yfhZatmxpXeXW6/Va&#10;xxB8zAX4zPf7qaeeUtu2bTVo0CBrL2BzwR3zs9GmTRs9+eST2rdvH3t7lRPmasY1a9bUu+++a902&#10;+8U/88wz1n1CixYttGLFCh4fgtz777+vGjVqWPcJTz/9tEJDQ637hWHDhlk/B+a5Y/fu3eXxeOzP&#10;QDAqKCjQ9OnT9eyzz1qPA+b5Y1JSknVs/vz51s+H+Xkw82b/eASv3bt3W88JzPfc/J7wb//2b9ZF&#10;Gs1+8SWPD2beXJiLx4fgtmXLFutx4YknnrCeOy5btsyaN/cNr7/++qXfH8xFffn9Af5CgIWrnD59&#10;Wo8//rj1oGnuLM2d5MyZM+2jCGa5ublWbDVXLS0JsCaqvPbaa+ratavS0tJ08OBBK86fP3/e/iwE&#10;o6NHjyo1NdW6CNsXX3yhKVOmWD8LJsC98cYbSklJsX7pvvfeexUREWF/FoKN+f4nJycrKyvLekww&#10;3++TJ0+qUaNGGjlypPVL9ZIlS/Tmm29aL94huJnHiBdffFEdOnSwIpy5T3j77bet+wjz+HDo0CE1&#10;a9ZMiYmJ9mcgGH388ceaNGmSFV3NMM8VzP2D+YXbBPmEhAQ1b97cerEWwWv79u164IEHrOeN5jHC&#10;3AeY6G7uF8z33xw3c+a+YvLkyfZnIRiZkFZyf2D+f3/HHXdYzx/M994s5DE/B4cPH9bDDz9svZCP&#10;4PXcc89ZvzOYC7CZ54cvv/yydZ8wZswY6/dJ8/tDeHi4br/9duv3CMAfCLBwlR07dli/UJW8Qjl0&#10;6FBrBRTKDxNZSwKsCSzVq1e3HixLmFe5zSooBD/zpCkkJERz5syxnli/8sor1kqHEubVbbOiAcHL&#10;hNXIyEhrtbNZHW8C7L//+79bocWIj4+3VsibKx4jeJmw0qVLF+sdMiNGjLB+sb5w4YLq1q1rrYgu&#10;YR4fjhw5Yt9CMPrss890//33Wyuhv/zyS+vFurVr1+qjjz6yVkUaPXv21N///nfrYwSnPn36WM8J&#10;zEKNevXqadSoUZceL8wLMeb+wZgxY4aef/5562MENxNiO3XqpP79+1sB1jxnuPz3BfP4cODAAfsW&#10;gpH53nfu3NlanNG3b18NHDjQev5g3k1nFviUMKvm586da98Cri8CLFzFvHJpnlyb8GKYVQ7m7QIo&#10;Py4PsGYVdKVKlS69rcwwT6TNK9kIfubVa/NqtlnRZF7NNm8lM79clXj11VetOIvgZb735jHBvLXw&#10;H//4h44fP24FWLOixTCrHc3bzcwvWwheq1atsn6pMoGtJMCad0KYt6JfvuL1hRdesLakQPA6deqU&#10;teLVrHw0by83L9SbxwET6EtevB88eLC1WhrB69NPP7VWsZmgZh4XmjRpojVr1mjPnj3W7w1mxbyx&#10;aNEiK9Ii+JnHBLM1kdm2yqx0rFOnzvceH8x9wq5du+xbCEYmspp3Q5jHBhNZZ82aZS3gMO+cMe+S&#10;KdGxY0dWxsNvCLBwFbPn3+UrYIcMGWK9fQDlx+UB1qxgMCtgf7jCiRWwwW/hwoW6++67FR0dbb0g&#10;Y55AmeBq7iNKmCdXJfs7ITiZ772JbibAmz3czIoFVsCWP2Z1469//Wv98Y9/1K9+9SvrZ8D8Mm1+&#10;wb78bYSsgC1f1q1bZz0umD8//PDDSytge/ToYf0CjuBl3h1zeWQ3q57NKlizlVnTpk0vrYA1+8Sa&#10;F2YQ/LZu3Wr9zmieL5asgDVxvoR51xQrYINbrVq1rO1HzGOB+X3SrIY3K2DNvvHmcaKEibTz5s2z&#10;bwHXFwEWrmJWNJg9YM0qN/OLdckv3Ah+JriaJ0xmA3XzSqV5W6F5EmVirHlLkdkL0rxybVY2mI8R&#10;vMyFdB577DFrpZNZxVKyr5tZ6WR+NsyKaLMK+r777vveilgEF7P61fx/3cRV83Yy8zZT88Ta/HJt&#10;Xpwz9xHmCbR50Y49YIOb+V6b6G6GCS0mupmfDbMS1qyQNh+b7UnMc4bL3zGB4GOCu9meyPxMmLeh&#10;mz3iY2NjLz13NB+b+4jL326K4GOeJ1SuXNlaDW0eK0xQMe+aMc8VzIrXzZs3W/cL5q3HJsIiuJnv&#10;u3mHnHnnpPnYDPPCnRnm58CsjDarpNkjPLiZrWnMAg7zvNFsTWPuC8zPwrhx46wtS8z331xnwuwT&#10;fPn2dsD1RICFq5jQYq5MaJ48mwdK88S65G1ECG7mCZJ5u3m1atV08803q0GDBtb+nmfPnrWeVJmf&#10;B/NK5saNGy+tkEZwuvXWW3XXXXdZ33Mzxo8fb82bt5eZTfRLfhbMizP8LAQvcwHGkqsam1+uzeqm&#10;nJwca4WT2XbAXFDDrII2byszT7BRPpRsQWCYt5qa1W3mZ8FceMescOE+IbiZ77f5XpsXY82qJvPC&#10;vXkBxlxkxTwumMcHE2ZLVsMiOJnHArPHo/mem4uzmlXPJVvRmOeOrVq1su4XPvnkk0urYRG8TEy7&#10;8847rXdNlTALecz9RclzRrNFBY8Pwc1sV2SeN5rHCPOinHlRxjBbUpgXY0p+Fsze0GbPYMAfCLAA&#10;AAAAAAAA4CcEWAAAAAAAAADwEwIsAAAAAAAAAPgJARYAAAAAAAAA/IQACwAAAAAAAAB+QoAFAAAA&#10;AAAAAD8hwAIAACBghIeHa9KkSfat62fr1q0KCwuzbwEAAAA3DgEWAAAAN9ydd975o1GrVi2tXbtW&#10;x44ds8+6fs6ePavU1FT71i87fvz4pf+uGjVq6N1331V0dLR9FAAAAHCOAAsAAIAbzsRQM7755ht9&#10;9NFH1sdpaWmKj4/Xnj17rHMiIyOtGHvgwAFt3rxZ58+f15kzZ6yPzWrWwsJC67z8/HwdOnTImjd/&#10;mts/dPr0aSUlJamgoEBHjx5VYmKitm/fbv1deXl59ln/dPDgQb3wwgs6d+6c9bmDBw/W//zP/2jL&#10;li3W35uSkqJdu3Zp06ZN1qpd83Vzc3N1+PBh+ysUM//tGRkZ1v+2HTt2WOebv9+cDwAAgPKBAAsA&#10;AIAyM2bMGH3xxRf2LWnhwoXWSlija9eu1sf9+/fXe++9p8cff1whISH66quv1LJlSyuier1e6/jf&#10;/vY3DR06VM8995y+/fZb+Xw+62uU6NGjh+bPn6+LFy/qiSee0GuvvaYhQ4aoTZs2GjVqlH3WP5kA&#10;27Fjx0tx1kTXXr166c0337TmTEgdOHCghg0bpvbt22v//v26cOGCnn76aSscGwkJCapevboVjdu2&#10;batPPvnEOt9EZ3MuAAAAygcCLAAAAMrMLwVYE11N/DSjWrVqCg0NtT7+4IMPNGXKFJ08eVKNGze2&#10;gmZmZqa1MrV58+bWn5e7PMA+9thjl1bZLl++XBUrVrQ+vtwPA6yxb98+tW7d2vq7TPjNzs62/s7x&#10;48erW7du1jkjRozQG2+8Yf03mkD71ltvKSsrS//+7/9urYY1X++HcRgAAADBjQALAACAMvNLAfbj&#10;jz+2PjZB06xcjYmJsW536dJFgwYN0s6dO62AakJnyTArVc1b/i93eYB96qmnrNWzhvn8W265xfr4&#10;clcKsGvWrNGTTz5pfY0JEybopZdeslbeNmvWTB06dLDOMatdf//731t7yNavX//SlgSzZ8+2vp75&#10;7xs5cqT1NQAAAFA+EGABAABQZn4pwH722WfWxybAmnBqAqdhAqx5K79ZEWsukpWenm7t/WqGx+Ox&#10;zr/c5QHWbBNg9oM1zD6uTgKsWbVqVs6av9esfm3atKm2bdtm7fs6fPhwvfzyy9Z55u812xQ888wz&#10;1nYIl692NX93bGysGjZsaO0HCwAAgPKBAAsAAIAyc60B1lzMqnPnzlZUnTp1qsaNG6fRo0dbYfRy&#10;VxNgTWSdN2+epk2bZu0Z26RJEyugGuZ2p06drGMPPfSQXn31VWveMP+Nv/71r63PNcx2CB9++KG1&#10;ZcLYsWOt80+dOmUdAwAAQPAjwAIAAKDMhIeHW3ujljDx0uzLapgIavZdNUyANRe+Knnrvjlm3uZv&#10;lFwUa8aMGVqwYIH1NX+4z6rZCsBsX2BWx27evFk5OTnW/Pnz5zV37lzr48ulpqZawdSMWbNmWV/f&#10;7PdaIj4+3gq65u/bu3evtZVBCfN3m31oo6OjrdtmVa75fPN1zN9Vso8tAAAAygcCLAAAAHCdmHDb&#10;v39/a69XszoXAAAAIMACAAAA18n06dOtrQlKVr8CAAAABFgAAAAAAAAA8BMCLAAAAAAAAAD4CQEW&#10;AAAAAAAAAPyEAAsAAAAAAAAAfkKABQAAAAAAAAA/IcACAAAAAAAAgJ8QYAEAAAAAAADATwiwAAAA&#10;AAAAAOAnBFgAAAAAAAAA8BMCLAAAAAAAAAD4CQEWAAAAAAAAAPyEAAsAAAAAAAAAfkKABQAAAAAA&#10;AAA/IcACAAAAAAAAgJ8QYAEAAAAAAADATwiwAAAAAAAAAOAnBFgAAAAAAAAA8BMCLAAAAAAAAAD4&#10;CQEWAAAAAAAAAPyEAAsAAAAAAAAAfkKABQAAAAAAAAA/IcACAAAAAAAAgJ8QYAEAAAAAAADATwiw&#10;AAAAAAAAAOAnBFgAAAAAAAAA8BMCLAAAAAAAAAD4CQEWAAAAAAAAAPyEAAsAAAAAAAAAfkKABQAA&#10;AAAAAAA/IcACAAAAAAAAgJ8QYAEAAAAAAADATwiwAAAAAAAAAOAnBFgAAAAAAAAA8BMCLAAAAAAA&#10;AAD4CQEWAAAAAAAAAPyEAAsAAAAAAAAAfkKABQAAAAAAAAA/IcACAAAAAAAAgJ8QYAEAAAAAAADA&#10;TwiwAAAAAAAAAOAnBFgAAAAAAAAA8BMCLAAAAAAAAAD4CQEWAAAAAAAAAPyEAAsAAAAAAAAAfiH9&#10;f0D3f2uw5jOFAAAAAElFTkSuQmCCUEsDBBQABgAIAAAAIQBdid4X3gAAAAgBAAAPAAAAZHJzL2Rv&#10;d25yZXYueG1sTI9BS8NAEIXvgv9hGcGb3cQSa2M2pRT1VARbQbxNk2kSmp0N2W2S/nvHkz2++R5v&#10;3stWk23VQL1vHBuIZxEo4sKVDVcGvvZvD8+gfEAusXVMBi7kYZXf3mSYlm7kTxp2oVISwj5FA3UI&#10;Xaq1L2qy6GeuIxZ2dL3FILKvdNnjKOG21Y9R9KQtNiwfauxoU1Nx2p2tgfcRx/U8fh22p+Pm8rNP&#10;Pr63MRlzfzetX0AFmsK/Gf7qS3XIpdPBnbn0qhWdiNFAsliAEryM4iWogxzmQnSe6esB+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xwOC44DAAAjCAAADgAA&#10;AAAAAAAAAAAAAAA6AgAAZHJzL2Uyb0RvYy54bWxQSwECLQAKAAAAAAAAACEA6d6Y12DcAABg3AAA&#10;FAAAAAAAAAAAAAAAAAD0BQAAZHJzL21lZGlhL2ltYWdlMS5wbmdQSwECLQAUAAYACAAAACEAXYne&#10;F94AAAAIAQAADwAAAAAAAAAAAAAAAACG4gAAZHJzL2Rvd25yZXYueG1sUEsBAi0AFAAGAAgAAAAh&#10;AKomDr68AAAAIQEAABkAAAAAAAAAAAAAAAAAkeMAAGRycy9fcmVscy9lMm9Eb2MueG1sLnJlbHNQ&#10;SwUGAAAAAAYABgB8AQAAhOQAAAAA&#10;">
                <v:shape id="Picture 69" o:spid="_x0000_s1108" type="#_x0000_t75" style="position:absolute;left:59;width:57120;height:2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bmwQAAANsAAAAPAAAAZHJzL2Rvd25yZXYueG1sRI9Li8Iw&#10;FIX3wvyHcAfcaTouRDumxREG1JWv2V+aO21pc1OSqNVfbwTB5eE8Ps4i700rLuR8bVnB1zgBQVxY&#10;XXOp4HT8Hc1A+ICssbVMCm7kIc8+BgtMtb3yni6HUIo4wj5FBVUIXSqlLyoy6Me2I47ev3UGQ5Su&#10;lNrhNY6bVk6SZCoN1hwJFXa0qqhoDmcTuS75WTX6b9f095b326WcbRqp1PCzX36DCNSHd/jVXmsF&#10;0zk8v8QfILMHAAAA//8DAFBLAQItABQABgAIAAAAIQDb4fbL7gAAAIUBAAATAAAAAAAAAAAAAAAA&#10;AAAAAABbQ29udGVudF9UeXBlc10ueG1sUEsBAi0AFAAGAAgAAAAhAFr0LFu/AAAAFQEAAAsAAAAA&#10;AAAAAAAAAAAAHwEAAF9yZWxzLy5yZWxzUEsBAi0AFAAGAAgAAAAhAINgJubBAAAA2wAAAA8AAAAA&#10;AAAAAAAAAAAABwIAAGRycy9kb3ducmV2LnhtbFBLBQYAAAAAAwADALcAAAD1AgAAAAA=&#10;">
                  <v:imagedata r:id="rId85" o:title=""/>
                </v:shape>
                <v:shape id="Text Box 94" o:spid="_x0000_s1109" type="#_x0000_t202" style="position:absolute;left:7184;top:27133;width:40631;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74F785A3" w14:textId="5FDED8D8" w:rsidR="00EA1699" w:rsidRPr="00F56CD9" w:rsidRDefault="00EA1699" w:rsidP="0083447F">
                        <w:pPr>
                          <w:pStyle w:val="Caption"/>
                          <w:jc w:val="left"/>
                        </w:pPr>
                        <w:r>
                          <w:t>Figure 9</w:t>
                        </w:r>
                        <w:r w:rsidRPr="00FE29C0">
                          <w:t>-</w:t>
                        </w:r>
                        <w:r>
                          <w:rPr>
                            <w:rFonts w:hint="cs"/>
                            <w:rtl/>
                          </w:rPr>
                          <w:t>10</w:t>
                        </w:r>
                        <w:r>
                          <w:t>: 80% Load user distribution</w:t>
                        </w:r>
                      </w:p>
                      <w:p w14:paraId="56CEBC3E" w14:textId="77777777" w:rsidR="00EA1699" w:rsidRDefault="00EA1699" w:rsidP="0083447F">
                        <w:pPr>
                          <w:rPr>
                            <w:lang w:bidi="ar-SA"/>
                          </w:rPr>
                        </w:pPr>
                      </w:p>
                    </w:txbxContent>
                  </v:textbox>
                </v:shape>
                <w10:wrap type="topAndBottom"/>
              </v:group>
            </w:pict>
          </mc:Fallback>
        </mc:AlternateContent>
      </w:r>
      <w:r w:rsidR="00591EFB">
        <w:t>User</w:t>
      </w:r>
      <w:r w:rsidR="008F53C9">
        <w:t xml:space="preserve"> Distribution</w:t>
      </w:r>
      <w:r w:rsidR="0083447F">
        <w:rPr>
          <w:rFonts w:hint="cs"/>
          <w:rtl/>
        </w:rPr>
        <w:t>:</w:t>
      </w:r>
    </w:p>
    <w:p w14:paraId="39AA586B" w14:textId="77777777" w:rsidR="0083447F" w:rsidRDefault="0083447F" w:rsidP="0083447F">
      <w:pPr>
        <w:pStyle w:val="ListParagraph"/>
        <w:spacing w:after="0" w:line="240" w:lineRule="auto"/>
        <w:ind w:left="1440"/>
        <w:rPr>
          <w:rtl/>
        </w:rPr>
      </w:pPr>
    </w:p>
    <w:p w14:paraId="01D0A0F2" w14:textId="059335D4" w:rsidR="0083447F" w:rsidRDefault="0083447F" w:rsidP="008F53C9">
      <w:pPr>
        <w:spacing w:after="0" w:line="240" w:lineRule="auto"/>
        <w:rPr>
          <w:rtl/>
        </w:rPr>
      </w:pPr>
    </w:p>
    <w:p w14:paraId="14631EA9" w14:textId="464021A0" w:rsidR="0083447F" w:rsidRDefault="00F56CD9" w:rsidP="00490C43">
      <w:pPr>
        <w:spacing w:after="0" w:line="240" w:lineRule="auto"/>
        <w:rPr>
          <w:rtl/>
        </w:rPr>
      </w:pPr>
      <w:r w:rsidRPr="0083447F">
        <w:rPr>
          <w:rFonts w:hint="cs"/>
          <w:noProof/>
        </w:rPr>
        <mc:AlternateContent>
          <mc:Choice Requires="wpg">
            <w:drawing>
              <wp:anchor distT="0" distB="0" distL="114300" distR="114300" simplePos="0" relativeHeight="251659776" behindDoc="0" locked="0" layoutInCell="1" allowOverlap="1" wp14:anchorId="06E363A8" wp14:editId="2327E591">
                <wp:simplePos x="0" y="0"/>
                <wp:positionH relativeFrom="column">
                  <wp:posOffset>9525</wp:posOffset>
                </wp:positionH>
                <wp:positionV relativeFrom="paragraph">
                  <wp:posOffset>186690</wp:posOffset>
                </wp:positionV>
                <wp:extent cx="5717540" cy="3008630"/>
                <wp:effectExtent l="0" t="0" r="0" b="1270"/>
                <wp:wrapTopAndBottom/>
                <wp:docPr id="95" name="Group 95"/>
                <wp:cNvGraphicFramePr/>
                <a:graphic xmlns:a="http://schemas.openxmlformats.org/drawingml/2006/main">
                  <a:graphicData uri="http://schemas.microsoft.com/office/word/2010/wordprocessingGroup">
                    <wpg:wgp>
                      <wpg:cNvGrpSpPr/>
                      <wpg:grpSpPr>
                        <a:xfrm>
                          <a:off x="0" y="0"/>
                          <a:ext cx="5717538" cy="3008539"/>
                          <a:chOff x="5955" y="91"/>
                          <a:chExt cx="5711980" cy="3008554"/>
                        </a:xfrm>
                      </wpg:grpSpPr>
                      <pic:pic xmlns:pic="http://schemas.openxmlformats.org/drawingml/2006/picture">
                        <pic:nvPicPr>
                          <pic:cNvPr id="104" name="Picture 104"/>
                          <pic:cNvPicPr>
                            <a:picLocks noChangeAspect="1"/>
                          </pic:cNvPicPr>
                        </pic:nvPicPr>
                        <pic:blipFill>
                          <a:blip r:embed="rId86" cstate="print">
                            <a:extLst>
                              <a:ext uri="{28A0092B-C50C-407E-A947-70E740481C1C}">
                                <a14:useLocalDpi xmlns:a14="http://schemas.microsoft.com/office/drawing/2010/main" val="0"/>
                              </a:ext>
                            </a:extLst>
                          </a:blip>
                          <a:srcRect/>
                          <a:stretch/>
                        </pic:blipFill>
                        <pic:spPr bwMode="auto">
                          <a:xfrm>
                            <a:off x="5955" y="91"/>
                            <a:ext cx="5711980" cy="2861761"/>
                          </a:xfrm>
                          <a:prstGeom prst="rect">
                            <a:avLst/>
                          </a:prstGeom>
                          <a:noFill/>
                          <a:ln>
                            <a:noFill/>
                          </a:ln>
                        </pic:spPr>
                      </pic:pic>
                      <wps:wsp>
                        <wps:cNvPr id="114" name="Text Box 114"/>
                        <wps:cNvSpPr txBox="1"/>
                        <wps:spPr>
                          <a:xfrm>
                            <a:off x="718456" y="2713370"/>
                            <a:ext cx="4226686" cy="295275"/>
                          </a:xfrm>
                          <a:prstGeom prst="rect">
                            <a:avLst/>
                          </a:prstGeom>
                          <a:noFill/>
                          <a:ln w="6350">
                            <a:noFill/>
                          </a:ln>
                        </wps:spPr>
                        <wps:txbx>
                          <w:txbxContent>
                            <w:p w14:paraId="6269F9D5" w14:textId="694E2EFB" w:rsidR="00EA1699" w:rsidRPr="00F56CD9" w:rsidRDefault="00EA1699" w:rsidP="0083447F">
                              <w:pPr>
                                <w:pStyle w:val="Caption"/>
                                <w:jc w:val="left"/>
                              </w:pPr>
                              <w:r>
                                <w:t>Figure 9</w:t>
                              </w:r>
                              <w:r w:rsidRPr="00FE29C0">
                                <w:t>-</w:t>
                              </w:r>
                              <w:r>
                                <w:rPr>
                                  <w:rFonts w:hint="cs"/>
                                  <w:rtl/>
                                </w:rPr>
                                <w:t>11</w:t>
                              </w:r>
                              <w:r>
                                <w:t>: 100% load user distribution</w:t>
                              </w:r>
                            </w:p>
                            <w:p w14:paraId="16A2599E" w14:textId="77777777" w:rsidR="00EA1699" w:rsidRDefault="00EA1699" w:rsidP="0083447F">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6E363A8" id="Group 95" o:spid="_x0000_s1110" style="position:absolute;left:0;text-align:left;margin-left:.75pt;margin-top:14.7pt;width:450.2pt;height:236.9pt;z-index:251659776;mso-width-relative:margin" coordorigin="59" coordsize="57119,30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TPSlAMAACcIAAAOAAAAZHJzL2Uyb0RvYy54bWycVU1v2zgQvS+w/4HQ&#10;vZFlW/4Q4hTeZBMUyLbGJoueaZqyiEokl6Rjp79+31CS7SQF2s3B8gxnOJx584a8/HhoavYknVdG&#10;L5LsYpAwqYXZKL1dJP883n6YJcwHrje8Nloukmfpk49Xv/92ubeFHJrK1BvpGIJoX+ztIqlCsEWa&#10;elHJhvsLY6WGsTSu4QGq26Ybx/eI3tTpcDCYpHvjNtYZIb3H6k1rTK5i/LKUInwpSy8DqxcJcgvx&#10;6+J3Td/06pIXW8dtpUSXBn9HFg1XGoceQ93wwNnOqTehGiWc8aYMF8I0qSlLJWSsAdVkg1fV3Dmz&#10;s7GWbbHf2iNMgPYVTu8OKz4/rRxTm0UyzxOmeYMexWMZdICzt9sCPnfOPtiV6xa2rUb1HkrX0D8q&#10;YYcI6/MRVnkITGAxn2bTfAQiCNhGg8EsH81b4EWF7tC+fJ7jeJjnWW/587Q7m8/Qu+PufEw+aX94&#10;SjkeU7JKFPh1WEF6g9XPOYVdYedk0gVpfilGw923nf2Atloe1FrVKjxHiqKBlJR+Wimxcq1ygj0b&#10;jHvcYadjGS2hQNpEfu0uTlXdG/HNM22uK663cukt+I2pi3C8dE9JfXHkulb2VtU1dYvkrjjMwisu&#10;/QCflqc3RuwaqUM7eE7WqNNoXynrE+YK2awleOQ+bTI0C0MfwCXrlA5tS70TfyNfVMYLH5wMoqI2&#10;UqKn3EjzYBpb7/8yGwTgu2DiZL1i2hvGnLHtxJfhbJJNJy1APV+ApPPhTpqGkYCMkVU8gj/de8oP&#10;1OpdKFltCLeYd61fLMCRVmINlHUnogiaHNxovocZ2hug/9fQPlTcSmRJYc/Ykx3Z80gA/GEOLMMa&#10;ku0caWxZOMDQEYXW21xPgHTTO81m43wS53A4zUajaXc/9tCOh8PJZAYHGsXhPB9O4x1xnMQTbO9B&#10;lu0XyWSUD2Irjpj3EJ/SJikc1od4ayHdrta12TyjVGfQUdwW3opbhfbecx9W3OFSxyIeqvAFn7I2&#10;OMx0UsIq477/aJ380TZYE7bHI7FI/L87TjdD/UmjofNsPKZXJSrjfDqE4s4t63OL3jXXBu8QxgPZ&#10;RZH8Q92LpTPNV7xnSzoVJq4Fzl4koRevQ/t04T0UcrmMTu2Fc68fLK6pLIJH5H08fOXOdn0I6OBn&#10;01OIF6+I3vq2zF5i3koVp4CAblEFr0kBnaMUXyNIL567cz16nd73q/8AAAD//wMAUEsDBAoAAAAA&#10;AAAAIQAixAnTEt4AABLeAAAUAAAAZHJzL21lZGlhL2ltYWdlMS5wbmeJUE5HDQoaCgAAAA1JSERS&#10;AAAFYAAAArEIBgAAAN0yBdkAAAABc1JHQgCuzhzpAAAABGdBTUEAALGPC/xhBQAAAAlwSFlzAAAh&#10;1QAAIdUBBJy0nQAA3adJREFUeF7s3Qd4VPW69/3nfZ9y3lOevfc5u++zq26V3lG6gh2wK6Ji772L&#10;KF0RBWkiIEhv0nvvvfeSSktIJ430TGbye3OvrCBigBUgkAnfz3X9LzL/tWbNmjXJlB/33Ot/CAAA&#10;AAAAAABQLghgAQAAAAAAAKCcEMACAAAAAAAAQDkhgAUAAAAAAACAckIACwAAAAAAAADlhAAWAAAA&#10;AAAAAMoJASwAAAAAAAAAlBMCWAAAAAAAAAAoJwSwAAAAAAAAAFBOCGABAAAAAAAAoJwQwAIAAAAA&#10;AABAOSGABQAAAAAAAIByQgALAAAAAAAAAOWEABYAAKACys/P1+rVq3Xy5El3ptihQ4ec+fK2atUq&#10;TZ8+3Rlz5szRmjVrFBMT4y4tZvuyd+9e99LZHT16VJmZme6l0uXk5Gjx4sXOeoFAQOvXr1dSUpK7&#10;tGzi4+OVnJzsXip2Mds7l8LCQp04cUJr167V7NmznbFu3Trn9m3Zpebz+ZzHIi0tzZ0BAABARUcA&#10;CwAAUAFZwNa8eXMdPHjQnSk2dOhQNWvWzL1Ufpo0aaLWrVtrwIAB+uqrr/TUU0+pUaNGmjhxoruG&#10;tGfPHid4PJ/27ds7oeG5WPA6ZswY534XFBTo7rvvvuCguUePHho1apR7qZgFo8ePH3cvXToWLt95&#10;55169NFH1atXL33++ed67LHH9OSTT5ZL4JuRkaFbbrnFOfYAAAAIDgSwAAAAFZCXANYqLG09Cxaj&#10;o6OVmJjoVEgaqyJNSUlxllnlqgV3Jexnq9BMTU1VVFSU0tPT3SU/sgD2s88+cy8Vb2/IkCH67W9/&#10;q82bNztzth3bhrHl9vOZ+2Ih5I033qhx48Y5t1USsMbGxjq3a+vHxcUpLy/PmbPrlASwK1asUEJC&#10;grM9qzK12zBWHWzbP73C1K5rVbRZWVl69tln1aVLF+f27Hq2nq2fm5vrrGuXS27bhu13ybZtHbvN&#10;7Oxs57iVbLc0Nv/Pf/5Tb7755qltG9u+VQbbfbXt2jGwgNn+PXLkiLOuXbb7bffNKnbt/pcoeXxK&#10;Hltbz+5zyTILYHfu3Onspy23x/n0YwEAAICKhQAWAACgAvISwB44cECtWrXSE088oRdeeEGvvvqq&#10;s76FfvPnz3dCTKvEfOSRR9SmTRuFh4c717Mg1apZn3vuOWds2rTJmT/dmQGssWC0Tp06+vLLL53b&#10;sO28//77zrKtW7fq1ltvdSpln3/+eWd/QkJC9N133+mPf/yj7rrrLr344ouaOXOmExr+5je/cfb7&#10;pZdecqpsIyMjdd111zn/lgSwJduy6tJ69eppyZIlzu3u2rXLqc71+/3ObZuqVatq6dKlTjhco0YN&#10;5/7Z7dntW6hr61sVrgWV27dv1+23366HH37Y2bYFmtY2wJbZOtWrV9dbb73l7Jsd33fffbfUFgrz&#10;5s3T//pf/0v79u1zZ37Ornfffffp8ccfd46J3ScLhkeOHOk8XnYb7dq1c27DHnNjx9WO/9NPP+2M&#10;m266yamutVC4JIB94403nOtbta2tS0UsAABAxUUACwAAUAF5CWAtCLXwzYI5q6C06k8LG+1y48aN&#10;nT6uJVWhFuS98847TrhpAd+1117rVH5aNebpQWaJ0gJYY4GtVXyWbKckgLV17Tbs9koqPEuqWW1/&#10;LRC2Kk67LQtg/7//7/9z2hnYuraezZ0ZwFpwbNux+2O3ZV/1t2rPcwWwFtC+/vrr6tu3r3N7ti0L&#10;VksCWNs/28/33nvPOS62bVv3gQcecC7bOr/61a+cUNX2zSpnb7jhBu3YscO9pR99/fXX+t//+3+f&#10;ql6127F9stssud2SANYCYQtPS4633a7tiw17HFq2bOkEusbu63/91385la+2vlXJ2uNlIXdJAGuB&#10;bcn+W7jbrVs35/YAAABQ8RDAAgAAVEAlAaxVuZ7OwjmbN1a1WbNmTSdwnDBhglMFaaGjfXX+mmuu&#10;cXqqlpwY6tNPP3VCTduubaNDhw7ONs7mbAGsXe/0ILckgLUTaFmV6ttvv63Jkyc7AaatY1q0aOEs&#10;L2Fh61//+tefVG3aPp8ZwM6YMcNdWlx9W61aNefEX+cKYI1Vr/bv39/5uURJAGsBrrVEiIiIcJfI&#10;CTqtstdaBNg6dj9OZwFyaf1oBw4c6ASwFoQaaxtgFa22/p/+9Cft37//VABrx6qEPUbff/+9U13b&#10;tGlTZ/3f//73Gj58uLPc1n3ooYecn0tY+Dxr1qxTAeyGDRvcJXLu62uvveYE2QAAAKh4CGABAAAq&#10;oJMnT+qOO+74yUmurMKxT58+atu27anLFiRadWnXrl3VsGFDLV++/FTA2b17d/Xr1+/UmDZtmlNx&#10;aQHfyy+/7GzjbEoLYC3gs5DUWgbYbZ8ewFpAai0H5syZo48//tj5Gn9JIFpaAGsVnbZ+ibIGsLb8&#10;9AD2L3/5y0UHsNYv1tYpqTAucfPNN2vlypXupR/Zsf6f//N/OpWpxqpvLSC1itYGDRr8JIC1ULqE&#10;tSCw42vXs9DX1reK5WHDhjnLvQSwp4fXgwcP1iuvvEIACwAAUEERwAIAAFRAFqbZ18ztK/8W4tnX&#10;3C0gtH6hFrgZq7wsWWZfVbd+qRY82tfSLaTbsmWLM1/SnsDmjQV8FtidiwWEFuBataZd3ypnO3fu&#10;rL/97W+nqnJLAlgLY0/fF7ud2267zflqv7HesBam2n2y0LQkgA0NDXWWm9IC2JIWBBYaW+sF69tq&#10;VaYW3Nr+2T7Z/bPqVGsbUBLAfvjhh6f23bZl+3dmC4KPPvrI2U8bFk4/+OCDzm2VJYC1wNVaC1if&#10;XWtVYPfdhoWkZwawP/zwg3stOSfistuwx9P2306oZS0ZTg9grQWBnZyrpAWBVTSf3oKAABYAACB4&#10;EMACAABUUBZQWjBow87sb1WRVrlqwaMZMWKE0//TglcLai3o2717txMMLliwwOlramGjnYzKTgA1&#10;YcIE53peA1irqLWv1Nv1Lfi1Ez5ZQFmiJIC127OTStlJtWxfLJC0k36VhITWK9WqeW3frYrTawBr&#10;27H7ZSfKqlu3rhYtWuTcllUHW6uDe+65x9m/Dz74wAkoSwLYuXPnOl/tt2V2jCyYLAlgLYy1k3BZ&#10;QGwBb/v27Z1A8/STcHkNYE1CQoLz9X871ravdpvPPPOM0xbClpUWwNqctXGwSmZ7XOx6drxPD2Dt&#10;st1/25ZV7Fo1soXFBLAAAADBhwAWAACggrJA0MI6CyePHTum2NhYJ4SzeWM/29fn7SvtFmpaMGsB&#10;pbF/7avtVj1py62a0qo/jYV4Vkl6Lra+3aaNkuvb7Z3OtmO3Yftz5r6kp6ef2k+r4iy5D7a+Bax2&#10;+fTA8PQ5u56Fl1ZVa7dr27Sv6pfcN1tuy+x2bNht27EpuX+2jZL9t+vZ+lahavth7LIdKzs2Nmyf&#10;SrZt69h1T2eXS657JtuWLbP9tf20YT/bvtgy267dtu1vCZu3fbZ9t9u3QNn2046nsQDWguySx8/u&#10;m1XzGtue7U/JZWPXt8fTtgsAAICKhwAWAAAAqEAsgLXKWAAAAFQOBLAAAABABWJtGKxNAgAAACoH&#10;AlgAAAAAAAAAKCcEsAAAAAAAAABQTghgAQAAAAAAAKCcEMACAAAAAAAAQDkhgAUAAAAAAACAckIA&#10;CwAAAAAAAADlhAAWAAAAAAAAAMoJASwAAAAAAAAAlBMCWAAAAAAAAAAoJwSwAAAAAAAAAFBOCGAB&#10;AAAAAAAAoJwQwAIAAAAAAABAOSGABQAAAAAAAIByQgALAAAAAAAAAOWEABYAAAAAAAAAygkBLAAA&#10;AAAAAACUEwJYAAAAAAAAACgnBLAAAAAAAAAAUE4IYAEAAAAAAACgnBDAAgAAAAAAAEA5IYAFAAAA&#10;AAAAgHJCAAsAAAAAAAAA5YQAFgAAAAAAAADKCQEsAAAAAAAAAJQTAlgAAAAAAAAAKCcEsAAAAAAA&#10;AABQTghgAQAAAAAAAKCcEMACAAAAAAAAQDkhgAUAAAAAAACAckIACwAAAAAAAADlhAAWAAAAAAAA&#10;AMoJASwAAAAAAAAAlBMCWAAAAAAAAAAoJwSwAAAAAAAAAFBOCGABAAAAAAAAoJwQwAIAAAAAAABA&#10;OSGABQAAAAAAAIByQgALAAAAAAAAAOWEABYAAAAAAAAAygkBLAAAAAAAAACUEwJYAAAAAAAAACgn&#10;BLAAAAAAAAAAUE4IYAEAAAAAAACgnBDAAgAAAAAAAEA5IYAFAAAAAAAAgHJCAAsAAAAAAAAA5YQA&#10;FgAAAAAAAADKCQEsAAAAAAAAAJQTAlgAAAAAAAAAKCcEsAAAAAAAAABQTghgAQAAAAAAAKCcEMAC&#10;AAAAAAAAQDkhgAUAAAAAAACAckIACwAAAAAAAADlhAAWAAAAAAAAAMoJASwAAAAAAAAAlBMCWASN&#10;wsJC+Xw++f1+BoPBYDAYDAaDwWAwGIwrPiynsLwCOBcCWASNkydP6vnnn9crr7zCYDAYDAaDwWAw&#10;GAwGg3HFxwsvvKDU1FQ3uQBKRwCLoGEBbLVq1RQVFaX4+HgGg8FgMBgMBoPBYDAYjCs2jh8/rgce&#10;eEBpaWlucgGUjgAWQSMzM1O1a9dWfn6+OwMAAAAAAHBlFBQU6PHHH3cKxoBzIYBF0CCABQDg6pGR&#10;49Osncc1ZsMR72PtXg1b0FmD57/HYDAYDAajko9x49/Uis9e0qoel2cMnfn2z/Zh4Jx3VP/mGwhg&#10;cV4EsAga5wpgreF1IBBgMCrtoKk7gKtJfoFfPeYd0PWfLlSt7ks9jdrd5qp5v/aqPbq6bhxTh8Fg&#10;MBgMRiUdLb+poR7PVdHealW0p2ZV7a5d7bKMOwbV/tm+NBxZW/91068IYHFeBLAIGmcLYK3k/8SJ&#10;E4qNjWUwKu3Izs52f+MBoHLzFfjVb2mYanZbov5F/249knLeseXwCX045X3dNKqG+ix7U6v3zmAw&#10;GAwGg1HJxorVIzTzvXu0vllNhTRooOPduipi9jiFLJxwWca6XdN/vk+7purWu5sRwOK8CGARNM4W&#10;wMbExDgn5srIyFBWVhaDUelGUlKSjh49ShUsgEovUPQ8N3zNIf3j4wXqOGOvcvL97pJzm7W+p+qM&#10;qaHOC55RXn6WOwsAACqLzM1bFNm6jUKqVtORx59QbkSECgsKrvhnJHrAwisCWASN0gJYn8+n8PBw&#10;5ebmujNA5WO/54cPH6b/MYBKb/G+ONXvuUxPjdyilKw8d/bc1h74QS0mNNTzM9oqPinEnQUAAMGu&#10;0O9X1o4dOv7++wqpWUtHHnpYqdNnyF+BPv8TwMIrAlgEjdIC2Ly8PEVGRjpPekBl5S9642EVsPxH&#10;A4DKbOOhE2rw+XI9NWqLUrO8/YfToaOrdNfEpnpsfGPFnQh1ZwEAQDCzqta8os8/MR99pPBmzRXe&#10;vIVSJk2SLyHBXaPiIICFVwSwCBrBFMCmpKRcFU/AFgxaCwj790z2eNlxuNrYmwVrGVDaMblQBLAA&#10;KjN73twfk66Gny/Xbf1WKyIhw11ydnadY3E71WxMDbWd0EiH43e7SwAAQLAqDATkL/ocnTJlisIa&#10;N1FY/QaK6dRJBamp7hoVDwEsvCKARdCoqAHs8uXL1blz51Nj6tSpzlizZo27xvktXrxYe/bscS/9&#10;aO/evT/Zdsn47rvvnN6g5SU6OloDBw48dawPHDigr776yvnZ2IvL999/r4SEBH322WdO/91jx45p&#10;3Lhxp4LHMWPG6NVXX3V+Phs7u/+2bds0YMAA9evXzwkuT2fH9vPPP9fQoUOVnJzszNmH7rCwMGd/&#10;+vTpo9DQHyuelixZot69e//k2B88eFBr1651L/3UoUOHnPt5Kdl9atu2rXNsLhUCWACVWXx6jh4a&#10;ukHNvlypbUeSnef580lIPaznZt6rxqNqaH3Y7KLn3kv3n14AAOBH/qLPenlFn/XKfRw5qtQZM3Wk&#10;/WMKrV1Hx9//QFlbtjp9XisyAlh4RQCLoFFRA9hPP/1UzzzzjBOW2rAg0gIzC+LOZL08S/PBBx9o&#10;4sSJ7qUfpaamntruTTfdpCFDhjg/R0REOPfZPqReykrLEunp6fr73//u3I4ZNGiQfvnLXzrBrJkx&#10;Y4YeeOAB57Gw27f92LBhg+6+++5T99FLAGvXHT9+vAYPHqx69eopJOTH3n0rV65UzZo1NWvWLL3y&#10;yit64403nMfbQlq7nZEjR2rYsGFq0KCBsrOznSD2uuuu08yZM3XjjTcqLS1NOTk5atq0qfOYlMYC&#10;3htuuMG9dGkQwAKAdydz8nXngDWq23OZdh5L8RS+FhTk6uXJLdVwdHXtCp1L+AoAQDnJ3LBRh1q3&#10;UVjDGy/LCK1ZS4fatFX2tm0KFH32CwYEsPCKABZBw0sAa2dPLggELumwbZ6LBbAffvihe6nYSy+9&#10;pL59+zo/X3PNNXr++ef10EMPOUGmzbdp08YZ3bp1U1xcnKpVq+aEjffcc4/27dvnXO9Mt956qxYt&#10;WuT8/MILLzjDtjl8+HCtWLFC7du3d7Z53333aefOnc6H2Pj4eL311lu64447dO+992revHlOQDpl&#10;yhQ9+OCDat26tZ566imnEvRMti8LFixwfrb79+STTzqVt8ZuyypQbft//OMfncfA9u83v/mNbrvt&#10;Nqdi1QJY28brr7+u22+/3TkG9hieTePGjU8FsLbvFmKW3J6FmrYtCyE3b97sbMvmLJi0+zFixAit&#10;X7/eCWYtjLV/LZC1eatGPpvSAli77QkTJjjHzPb7xRdfVGxsrHNbNm/Bs23fjqvdlrHwuWXLls4+&#10;9+zZU3feeScBLACcR2p2nt6YvFM3fLpIU7ZGyV/0vH4+J7MS1WXuY2o4rk7RdQYUPWef/zoAAMC7&#10;QNHn7exdu3T8gw8UUruODj/woOJ7fqb4Xl+U+0j5YYr87mesYEEAC68IYBE0vASwa8IT9fTorZd0&#10;rI9IdLZ9NhbAWuXlww8/7AwLSc8MYD/++GOnmtXOZG8BnvVNta/tW/hqQeI777zjBJYWsJVWOWtO&#10;D2A7dOig7t27O5Wqdp3ExERn2JP+3LlzndDTjpN9rd/2z76+b/1Y7V8LW5999lmnmtWub6Gwhatn&#10;sv23YYGkvaAsXLjQCXjtcfj973+vjRs3ngpg7X6sWrXKCS3tflnIa/fHHi+rPrUw0gLms7UCMKcH&#10;sBZsWii9fft257IdE7vP+/fvdyqFLeQsqZLq0aOHc3/tdq1S1gJlqyg+cuSIunTpojlz5jjL161b&#10;56x/utICWHuM/vznPzshtj1mtg2rPLbbs2Nsc3Ycn3vuOacS2I5HkyZNNG3aNGfZ5MmTncsEsABw&#10;dvac2n3uflXpskgTNh9VfsH5q1jtOt+u+kD1xtbSsOXvKSc33V0CAAAuhfyiz4ixn3Z2TnwV1qix&#10;ksePV37RZz6cHQEsvCKARdDwEsDO3nVc9T9bdknH/D0xzrbPxgJOC1wt8LNhT7xnBrBWeWrsK/EW&#10;ttapU8cJDksqT8/WguB0pwewVpW5dOlS52djbQms+vKf//yn/vu//1v333+/E0haGGl9UU+3detW&#10;p53AX//6V2fY+jfffPPP2iPs2LHDub79a9W2dowtRLWqWKt0tcehJIC1f0trQWD7WcIqcy2kPJvT&#10;A1h7rKtWrXqqL64FsBYSWwA7duxY9erV61QAaz/b8T6dBZYfffSRE4ZawGo9bK2C9sxwu7QAdv78&#10;+apbt657SU4/2bffftu57uzZs9W8eXOnPcMvfvELJ1i3x9AeY7tNY+vZY0UACwClK/AHNGhFhK75&#10;eKH6LwtzZ8/N7/dp3vpeqj2munrNae/OAgCAi2Wfq/xZWUr54QeF1m+g0Hr1Fdvpk6CrRL1SCGDh&#10;FQEsgoaXANa+vmhVNJdynO8rkV5aEJwellpAaUGi9T1t1KiRE6rZ9a0X6rmcHsBapaf1SDW2Peuf&#10;aq0I7KvyFhhauwELYC3sPfMr+Lt27XIqda2Ks2RYv9SSQLOEVchaaPree+9p1KhRztzLL7/svLiU&#10;VMyeHsBu2rRJd91116nH58wesBYKew1gS0LMklDaLlvlsIWdVkVr27U5G7Yvp59Iy+6HtViwylWr&#10;yn3kkUecY2QtAs58USwtgLXtX3vttafCTutB26lTJ+ekZxbi2vG1+2uPwfvvv+9UM9v6JYGrVcm2&#10;aNGCABYASuEPFGrSlmOq0nmx3p+2R2nZP76mn01BQZ7m7R6hOqOr64O5jykt89I9vwIAcDWz4DVt&#10;1mwdfexxJ3w9/u57yty8WYEzinNwdgSw8IoAFkHDSwB7JZQlgLU2AD/88IPCw8Odr/Tb1+xt37/4&#10;4gvna/InTpz4WSVqibMFsBZC2nGxbdjX5i1oLAlgbZ1bbrlF27Ztc4LXLVu2OLdhvV/79+/v7Mey&#10;ZcucqtIz2QuIhZ6//vWvTwWj1gP13//9351Q0pwewFpgayfECgsLc1oIeAlgLSy1oNIqVO0+WPuE&#10;khNm2df7rVLYgl3rlWtBq23XQmY7FlaJa/thx9DuUwmrQrbKWwsrrZ3A3/72N+e42XGwY3U6C2Bt&#10;ud2+jYMHDzqBtFX6WvuG3bt3q1WrVs71LYC1n63frlUVV69e3QlgbZt2EjarFraKXQtprUqWABYA&#10;fm7r4WTV6LpET43aqqw8bx/udh8pei0bV0/3ja6p5PTon/2HIQAAKLucfft0uF07hdaqrcjb71Dm&#10;xo3y5+S4S+EVASy8IoBF0KioAawFjd9//717qZhVZE6fPt35+emnn3a+xm/sSdlOXmWVpRYolvQl&#10;tdDRQlubP9tJuDp27OgEqcb6tlo4WMLCQ9ueDWsxYIGlhZV2rCzwtfDTXhSsTYCxMM++Vm9BrVW1&#10;2gmszmTBop1My9Yp+Xq97acFjFYxayxQthNy2b/m66+/dvrE2vUsdP7mm2+ceWM9a8/sAWu3MXr0&#10;aKd3bMmwr/WXsGNrIbCF08ePH3fm7IO3Bcl2u3afLKA9nQXKtryEVQDbuosXL3ZnfmSB9em3bW0c&#10;7Bjb/bTjYo+H7YMdR9tXC33txGd27Pr06eNUHRvrpWuVwlZta7dv1bfWD/ZSIYAFEOwCgUJtPWLh&#10;62I9MmyjkjLO/3xmz/eh0Zt1x+iaajflVqWlHnWXAACAC1FY9Lk5NzxC8Z/3Umidujp0d2ud+H6k&#10;M48LQwALrwhgETQqagALlDcCWADBLjTupG7vv0ZNvlipg7Hp561iLSwMaHPYLD0wqbnunNRUe48W&#10;f+sDAABcGF9yshL6fq2IVrcqvElTJQ0dqrwjR1V4xrcEUTYEsPCKABZBgwAWVysCWADByoLWzFyf&#10;2nyzTnV6LNXRE5nuktIFAn6dSDum7lNaOyfcajS+nrbvm+AuBQAAZWGvw/6izxAnlyxRWJOmCq1Z&#10;S8eeelr50dHuGrhYBLDwigAWQYMAFlcrAlgAwSouLUdPjtqi+p8t0/KD8e7sz9kHxLjEffp+0xe6&#10;e8JNaj6mpvqsfE9HY4tb+AAAgLIJWPC6fLmiXnpZIbVqK+rFl3Ry2XIqXi8xAlh4RQCLoEEAi6sV&#10;ASyAYJTr8+uDabv1948XaOq2KBX4S//AFwgUaO6W/rp7cnPVH11dH0y/T9HJEcr3ZbtrAACAssgv&#10;+uwQ9fLLCq1bT5G33a6TK1bIn5Fx3hZAKDsCWHhFAIugQQCLqxUBLIBgY+HrgOVhqtZlsYauinRn&#10;fyo376S2HV6mlye2UIMxNdV+Zlst2zFUBT6e6wAAKCsLV/OiopT07RCFNmioiJatFN+7t9P7FeWH&#10;ABZeEcAiaBDA4mpFAAsgmOQX+PXNighd9+lCfbbgoHJ9P32Ntg+IByMX6+NFL6jpuLpqM7auZuz4&#10;Vqkn6UcHAMCFKEhP14kRI3SoTVuF1K6j+M97KefgQSpeLwMCWHhFAIugQQB7bnYsLKgLJj6f7yeP&#10;5+lycnKC7v5cCnZMbJyOABZAsLAPegv3xapql8V64vvNTiVsicLCgLJz0zV4yRuqN7q6Go6tpYEL&#10;X1TAz2s4AABlZa+5hUWfg7O2bVPEHXcqpGo1HWnfXnlFnxtw+RDAwisCWASNihrAWlC4cOFCDR06&#10;VCNGjNCGDRvOGiqWJ3vSX79+vXup2OzZszVw4MCfjQMHDrhrlI81a9Zo9+7dzs92LGbOnKmVK1c6&#10;l40do5CQEK1evVqzZs1y5latWqUjR444P5uaNWs62zkXe5FbsmSJc+ztvp/+P7wZGRmaNm2avv32&#10;W23evPnU74j9a/ti17H9st8hY+Hm1KlTNXbsWJ04ccKZM2vXrlVKSop76aeWLl2qffv2uZcuDdtf&#10;27fTEcACQcyel1KKntvCFlX6URi6SPHbZqljry/V5as+Orln7qllqaHzNHXbID0wtoGaja2jT5e+&#10;rn2Ri4ue3whfAQAoq4AFr0WfcY6//4HT5/XoY48rdcYM+bOy3DVwuRDAwisCWASNihrAduzYUQ8/&#10;/LDmzJnjBHjffPON0tLS3KWXT2kB7J49e5yQ00LKm266SQsWLHAux8bGOsst2AuUw1kwv//+e+e4&#10;2PZjYmJ066236sYbb3SXSh06dNDixYud2y6pcn399dc1f/5852fjJYC1x7579+5644039OGHH/7k&#10;vrz//vt6+eWXnRD2jjvu0Pbt2515C13tWEyePFmPPPKIs59m8ODBevbZZ9W1a1c98cQTztzBgwf1&#10;yiuvOCF7aZ566ikNHz7cvXRpEMAClUxO0evBlA5Srz9V+lFYNHJ7/EGZXX8nX88/OnOBorG23zV6&#10;eHRt1RtTQ0+Nb6zdh5cqL58PiAAAXAhffLyOf/Chwm68yen1mlL0uYY+r1cOASy8IoBF0PAUwBYG&#10;pID/0g7b5lnYvtSoUcOp3jyzv47tb58+fdS8eXPdcsstTuWp7Wd2drb69eunFi1aqEmTJvrggw+c&#10;9Xfu3Km77rpLDRs2dALdsLAwZ5vvvvuuEybefffdzvoWXJqkpCQ9+uijTrD56quvqm3btj8LYEtY&#10;cNe6dWulp6c7oaKta9tt06aNDh8+7ISYto8333yzvvzyS2cfLfSzANSuZ4Hlfffd5wTLVg3aqVMn&#10;Z/9btWrlBJclVaQlrJL1oYceco7B1q1b1blzZ1WpUsUJY+2Y2fasAnbYsGH65JNPnOP329/+Vv/8&#10;5z+d+2NVpRbAWjhackwsRD7zGJewStTTA1g7Nn/5y19OVdRaVWu3bt2c42Ahq1W1Ggs1f/e73zn7&#10;9eKLLzoBemhoqK6//nrnvj7wwAM6duyYs25pSgtg7TbsMbX7YcfUAmDbr+joaOdxatq0qW677TYn&#10;sLf7Y8d50KBBzn2855579PTTTxPAApXJgTnS53+U1vaVQhdW2nF803R1/aqPPv3yK8Vsnq78A7MV&#10;ummAPpr1iOqOq6MHZt2rWTu+LXpJvfT/6QcAQGVnr5++xESlTJqk8KLPE+GNmyj2087ynfbNPVwZ&#10;BLDwigAWQcNTAHtkvTTzpUs7jm0s3nYpLEDr3bu3E1xaWDhjxoxTX1efO3euPv74YyUWvVBGRUU5&#10;VaD21fspU6Y4QWp4eLizrgV+9nX5atWqOcvs6+8W6llAavf1zTff1HvvvefMT58+/VQlqVVqPv/8&#10;84qLi9OmTZuc8NJrAGuh8bZt25yQ0Y6d7YPti1XGPvnkk07lrO33/fff71TM2jI7zlYJ+vXXX+vz&#10;zz9XQkKCE07eeeedpwLNEqmpqU5ga9uw+zRhwgS9/fbbTgXuunXrnFDaHs+SANb2wapV7fiVhL8W&#10;wFrwbNuwfbBQOussX6k5M4C1/bEQteT3wloOPPPMM879t2D49BYDN9xwg3P8tmzZ4gSqdkxHjx6t&#10;kSNHOvszZMgQJ0i3/TpTaQHsuHHjnBDVHhdrfWDBufV0tcfYQlTbB7ut3//+90pOTtaOHTucx94e&#10;FwtprVqXABaoJDKTpAG1pYmPFP0h/7S3c2USm5qjh4ZuVPMvV2r70WRFpUep1+Zeajm1pe6acZfG&#10;7R+nmIyYs/4nGgAAOLtA0WfelKlTdaTdo067gZiPOiq76DNE4LTPxbhyCGDhFQEsgoanAHbnBKn7&#10;f17asXty8bbPwULC7777zqlubNmypVOBaYHjv/7rv+oXv/iFM/7lX/5F/fv3d0JFW/d01pPV1rGg&#10;zVgQak/iFjhaEFtS9WpVo7/+9a+dQM+qVzdu/DEctsDTawBrX70vYR+ILSC1UPaXv/yl/vf//t9a&#10;vny5IiIi9Nhjj/3keFsAa1/P/4//+I9T98vGmDFj3DWK2eNi4aSFvBYU235aSNqrVy+nOtTukykJ&#10;YE1pLQhWrFjh/GzBqlXCnh6cnu7MANb23ypuSz7sW4BrwbIFzmcGsHY7FgqfzgJk2561A7D9tX8t&#10;TD9TaQGshdYlx8NCWwuOrcrYbtu2+be//c05Zv/jf/wP7dq1y6kgtpYMJSzsJYAFKgF7Ppr7pvTF&#10;n6WI5e5k5ZOek6/HR2zSDZ0Xac6uKE0OmayGExuq5tia6rS2k1JzU901AQBAWVjVa05YmA4Vfc4L&#10;uaGKwm++RVlbtvIfmhUMASy8IoBF0PAUwFrLgIK8Sztsmx5ZAGhBqFWQ2tf67ev8Fs6WDAtUe/bs&#10;6YSSp7OA7v/+3/97qnrW7pMFnRbgWfWrff3eWKWqBbAWyJX0nTV2u1aF6zWAPT3ws/D3uuuuc6oy&#10;4+PjnRcPuz37+r4Ftae3F7CfX3jhBaeq9fT7dWaPVHtT0LdvX+d+tm/f3qkAttDzpZdecipOrRLW&#10;nB7AWh/XefPmOT+b03vAljWAPXTokBN02r4Zq2S1INWOv90/OwbGQtE//vGPTjVyCbuPti8Wytr+&#10;2knCrH+shetnKi2AtUpbaylgx8COt7UVsP2wytjnnnvOuS17HC2Qt+1aWGuPTUn4bseDABYIcvbB&#10;6OhG6atrip6Anpd8lfNvN7/Ar85z9ql699l6YvJQdVj4pBpMaKB3V72rLXFb3LUAAEBZFBa998/Z&#10;t19xPXoqtF59J4BNLvrMwAm2KiYCWHhFAIug4SmAvcwsELOQ0b7ibgGZBZfNmjVz9snCNWs7YKGo&#10;BawWwJXM/+EPf3DCU7tsJ4WyilYL4SwktHDQgj0Lby14Ky2ANfY1+fr16zu9Y62y9u9///sFBbDW&#10;b9Wua71aLRj985//7NyeHW9br0ePHs5+WhWuXd/6pNatW9f5mr+FiXb59ACzhG3D2gDce++9zmNm&#10;4af9/G//9m+nXpxOD2CtT+yAAQOc6lM7Hl4CWNuuHVtrF2CtA6xC2L7qb8fNKlGt4tbur4WgJSf9&#10;sopTOxZ79+51jq0F5qf//tjjZNezbdhxtTDWHgtrkXAme5zs+Fi/XhvWksEeDwvDrbWAVRbbfti2&#10;rA+tVRTb/loLh//3//1/nd8Fa+Xwj3/8wwl6rVLYAmoCWCDIWQA7/Tnpq39I6cUnPaxsCvwBdZ2z&#10;X1U+G6Za393nBK/t57fX1tityszPpDoHAIALUFD0WSa+6LNHeLPmzkm2koYPd066ZaEsKiYCWHhF&#10;AIugUREDWAvGJk2a5FSjWoXkgw8+6ISxFvTZsoULFzrBoZ2wyloSWGsCY1+Jt1Cw5KRXxoJDO+O+&#10;9Ye1UNLCTmMhoPUoNVaVaie+MrZ9Cwpt21ZVa9exr7SXxo7TW2+95dyGBYAWdp7um2++cbbz2muv&#10;OdsquT3rSWonp7J9sspOewzsQ7X1orX7VdL71vqdnsnaKNi+loSJFqpa8GgnwSph27Gv9xsLce34&#10;lZyEq127dk6Iaex4WhBq4ezprLLWAtR69eqdGiVtC6ya1ypObd9tH+wYGKvWteNmfWjteNsxKWHb&#10;t0C9pJLWAk8LXi04PfO2jR3H02/bjpEdH6tqteNpvxe7d+925uyxt8fAbteqZhs1anSqEteCZuv9&#10;avfZHm87cdfpCGCBisH+lvN8fqVk5Sn5HCM/fJX8PX6jtHUjnMuJGZk6np5UaUZUWoKGbdioqgNe&#10;Uq0xdXXH9Dv0/b7vleWjMgcAUDHZ1/n9RZ+vClJSKuTwJSQoff58RdzSUmENb1TUSy8rJyKC/9AM&#10;AgSw8IoAFkGjIgawwOVAAAtUDFb1+e3KCD3y3UY9Mqz08cZ3C5T5xfXa3q2xnhq8sGjddXpg4ue6&#10;a8qjumtq5Rh3TGmnemNuVv1xN+mbnd/oSNoR9wgBAFDx+LOzlTxxoo4986yOPtGhQo7DDzyokFq1&#10;FWUFIqvXcIKtIEIAC68IYBE0CGBxtSKABSqGo8mZuu6TRbrnm3V6Yey2n48xW7Sg34sq7PoLDf32&#10;a2fu8TFzVHtMYzUYc6eajX2y0ozHZ3ys5JxUpzKH6hwAQEWVs3efDt15Z/FJrFq1UtRrr1XIEf32&#10;O8pYt86p1OV1NbgQwMIrAlgEDQJYXK0IYIEr72SOT/d9u0F3DVyrhJNn+VuMPyANqClNerTo3Xi+&#10;fH6f3l71tlrPbK203DR3JQAAUJ4CPp+y9+xRXOfOCq1bz6kuTZ4wUQHeS6McEMDCKwJYBA0CWFyt&#10;CGCBK8sqUUasPaRrPl6gcRuPKBA4S2XKzJekr6sWvWAV9/ueHTFb9cfX18SDRR/6Cot7SwMAgPJj&#10;/VTjevRUeLNmCm/cRMljxhSfxMo9xwNwqRHAwisCWAQNAlhcrQhggSvr6Iks3d5vje7sv1bZeaW8&#10;3thXBcOXSd3/U1o/wAls4zLj1GZmGz0872GdyD7hrggAAMpDQWqq0mbOUniTpsUnsXrjDeVFRblL&#10;gfJDAAuvCGARNAhgcbUigAWurD6LQ1Wr+xLtjzlLG4H0WGlYc2lIYykt2glgh+8Z7lS/ro1e664E&#10;AAAuNWsrkD5vno4++ZRCatfR8TffUua69Srk8yEuEwJYeEUAi6BBAIurFQEscOVEJmQ4rQd6Lw4p&#10;/aQYNrd5qNT9V9K+Gc7lrPwsNZ3cVF03dC39OgAA4KLlR0fr6JNPKqRadUW0aqXMjRud4JXXXlxO&#10;BLDwigAWQaMiBrBhYWGaOHHiz8bq1as1f/58ffLJJz97AxAeHq6nn37avXRuv/3tb7V582b3UrGZ&#10;M2eWepsHDhxw1ygfa9euVUREhHtJWrNmzU9u05aHhIRowoQJmjx5sjO3ePFiRRe9MTIWHtoLkwWJ&#10;5xIIBLRu3TpNmTJFGzZscGeLZWRkaNGiRZo2bZr27t176tja4799+3b98MMPWrVqlbKzs515exFc&#10;sGCB5s2bp5SUFGfOwkzbr7OFmXY/YmJi3EuXRo8ePdSlSxf3UtkRwAJXRnpOvh79bpNu7rNK4Qln&#10;eVOdES8NqiP98Lg9gSm3IFdvrHhDd06/U0fSjrgrAQAQPAJFn7eyd+1SyqTJShk/oUKO+F5fKLR+&#10;Ax26u7USv/lGBcnJ7t4DlxcBLLwigEXQqIgBrN22BaKjR49WnTp1nJ9tbNy48awBrAWMp9+HEqXd&#10;h9IC2IULFzq30b17d/3ud787dZsWBhu7PQvsLrUPP/xQb7/9tntJatiwoV577TXnZ7u9atWqOfth&#10;96Pk9m+66SbNmjXL+dlrAOvz+fTee+/pvvvu0xNPPOHOFs+/+uqreuaZZzRo0CBVr15dW7ZscZbZ&#10;v/fee6/zODz11FMaMWKEcxyGDBni7LOFn19//bWzrgWsH3zwQamPgXnggQecY3wpEcACwceeQ6Zu&#10;j9b1nyzUd2si5S/txFt2Qo/pz0r9qkrx+5zrLDi8QDXG1tDgXYPl8/vcFQEACA6+hATFdu7i9FIN&#10;uaGKU11aEYeFrwlf91PekaM/+7wFXE4EsPCKABZBw0sAay++dqbpSzm8vKAnJSXpjjvucC8VswDW&#10;nogt0LOw0EJD25aFhb/5zW+cdcaMGaNGjRo5oeLf//53JSYmOj/fcMMNTkj4f//v//1ZAFti5cqV&#10;+sc//uH8fPz4cV1//fV66aWXVKNGDW3atMm5ft26dVW/fn3nti3ANHv27HHCyn/+85965JFHFBcX&#10;51SW9urVy7lukyZNNHXq1J/d76VLlzrL7fjbfjZt2lT333+/EyhbZex//dd/OfMff/yxEzZOnz5d&#10;//Ef/+GExLafFh4+9thj+uabb5z7bGP//v3u1n9u6NChPwlgbb9Pf/xtO6+//roTTj733HOaNGmS&#10;M2+VsDfffLNzf998800dPnxYO3fudIJY+x3q1KmTks/xP+SlBbB2fN544w1VrVrVCZ7tsbXbtdt4&#10;8sknnce3ZcuWWrJkibO+7WO/fv2c9du2bes8LgSwQHBJz87XvYPX684Ba5VfUMp/atlzZNhiqdsv&#10;pCWfFv2h+pScnaynFj6l5lOaKyWnuOoeAIBgYCexSp08WaE33uicxOr4O+8qPz7eXQrgbAhg4RUB&#10;LIKGlwB2T+Iefbn1y0s69iXtc7Z9LmcLYJs1a+a0HLAAsGbNms56Zwawf/nLX5zA1MJLCx0tOI0v&#10;erNjAea//uu/eg5gf//73zvVpmlpaU5guHv3buf27PYtOLWv89uxu+WWW5yWBalFb7Ls2NnX9S28&#10;tGrdhIQEp61A48aNneDydLZNC21t+XfffafPP/9cDz/8sLN921cLIE1JAGvhZIMGDZx2BPbYWXho&#10;61s1qN2/AQMGOPtyNmcGsBZutm/f3r0kJ/S1KtmsrCznOFvVsbFA2X5P0tPTncfAQlirqLV9tNYF&#10;FtwOHz5c33///am2BKcrLYDt27evE1YfO3bMeazs9uz2LXzet2+fsx17PB599FFn/fXr1+u2227T&#10;wYMHnZD5uuuuI4AFgoj9B9SAZWGq02OJth4+4c6eIatofty9Up/rpZTiVgOTQybrpok3aUPMT9un&#10;AABQUfmL3kunFX2GOPr4EwqtU1fH33tfmUXvdwvtWx4AzosAFl4RwCJoeAlgZ0bMdL76eSnHnMg5&#10;zrbP5WwBrH1t30I6C84sjNyxY8fPAthWrVqdqja1Kkv7iryxYPTXv/615wC2Xr16ToBq7DZHjhzp&#10;3KYFvP/2b//mfD3fwtNatWo54eTpLNj8z//8T/33f/+3M/7P//k/ThXsmSxAtSDTwkULGe1r/TYs&#10;XOzfv7+zTkkAa85sQWABpT1exu7XL3/5S+fn0pwZwFovV2svUML6tLZp08YJhq0qddu2bc68PRZW&#10;+WuBtgWXttxeDKOiopyQ2IJfqwgeO3asRo0a5VzndGcGsPa79dBDDzl9fUs8++yzTkWwbf+zzz5z&#10;Au4//OEPzuNl7HG1FhEl3nrrLQJYIIjsP56mazot1IfT9yivtOpXs2ea1P0/pZAFTjXsiewTTvja&#10;aV2nn32DAACAiig3IkKH2z+mkOo1FHl3a2Vu3+H0f+V1DPCOABZeEcAiaHgJYAv8BUUflvMu6bBt&#10;ns/ZAtiSHrC2nzfeeKMTEp4ZwN5zzz3Oz8a+Jr9s2TLnZ6uqtK/1ew1gbftW1WrsBFkWftp1bZl9&#10;Jd+qPu1nCwstnDzdK6+84gSeVj1aMnJyctylPxo2bJizjxbSWuWpVfba7Vh1qJ2Ay5wewFqbAesL&#10;ayw8tBemkh6wdiysxcLZnBnAWgWvBb8WLhs7kZZ9/d9+H6wVgp2cy1hFrgWyJb8Txn53LATdtWuX&#10;Uw1r1b1bt25V165d3TV+dGYAa+GntU6YO3euO1McWNvxt/tmt21VrrZtOxbGTkTWsWNH52djJ10j&#10;gAWCQ0auTy+N367a3Zdo3/E0d/YMGQnSgJrFJ94qYife+nDNh7p5ys3albDLmQMAoCKyzyY5IaGK&#10;79VLoXXr6VCbNjrx3XcqOKNAA4A3BLDwigAWQcNLAHulXKoA1r6ub2Gf3Sf7qvy//Mu/XFAAa9WZ&#10;FgaGhoY6FavWh9UCWAsv27Vrp969ezsVpBZCWssCCy+tL6z1WT1y5IjGjx9f6tfzLWi0XrVWEWrs&#10;sbAK2+bNmzvbMacHsBZmfvHFF85+eQ1gbR/tq/5WQWr7dOjQIaedgW3DvvpvJ9ay9gpW5WpBpx1f&#10;+9fCWNt3a3Hw7rvvulsrZtWzJSfmsvs+ePBgp0K4T58+7ho/sn22ZXa7NqKjo51KWQt17XZ/+OEH&#10;p0VDbGysU0VrYazdrlXVWhWssTDWHg+rml2xYoX+9Kc/EcACQWL5wXhV67JYQ1dHFj0flVIBZP8p&#10;N+sV6atrpMNrneeVNdFr1GhiI6dtDSfeAgBUVL7kZMV/+ZUiWt3qnMQqcfC3yit63w3gwhHAwisC&#10;WASNihzA2kmdOnTo4F4qZsGbBXwlAWxJwGnhXJ06dZx1rCepnUCqhN1HCzDtJFw9e/Z0qlWtyrQ0&#10;VhFqJ8IyVrFq2y9pLWBBnZ1syk4O9dprr+mdd945dZIqW9f29dprr3VCS6uGtYDTQlcLNa1X7auv&#10;vupUuJ7J1rUq1ClTprgzcrZvFbQl4eCXX37ptCUwFthaaGqhrS23fqwWaBo7FtWqVXN+Pp09vi1a&#10;tNBf//rXU6PkOhZCtm7d2tlHO8mVHVtj7RossLVeq1ZtWtKKoUTnzp2dwNlYcGqht50c68w+t8ZO&#10;mHX6bd99993O/bbH0m7XWkbYY2jsuNlJ0+x+WLuJ03vU2jGydg8WVtsJzkqOyYUggAUuD2s30Hbw&#10;Ot0zeP2p55efsLnI5dIXf5FmvuyEsfkF+Xpl2Su6deqtysr/+fMmAAClsdcZf0aGfPZe/DKMk8uX&#10;Fwevdeoq6qWXlXf8uLsnAC4GASy8IoBF0KjIASxQnghggfJn1a524q0a3ZZoyYE4d/Y0OWnStlHS&#10;0KZSv+pSapQzPStillP9uuToEucyAADn48/JUdrs2Tr21FMKb9JU4Y2blPsIqVNHUS++5ASxgRze&#10;UwKXCgEsvCKARdAggMXVigAWKH/W77VOj6V6bsxWZeef8ZoSvV0a1lzq8Wvpu5uluH1ONWxMRozq&#10;T6iv15e/rsz8THdlAADOLjskRIfbtVNozVo61PYepc2Zq5OLFpX7yNq2Tf7sbHcvAFwqBLDwigAW&#10;QYMAFlcrAligfOX5/Oo4fa+qd12svSUn3gr4pdjd0ty3pM9+Lw1pJG0aUrRycdBqJ2nsuamn6o6v&#10;q40xG505AABKU1j0WSUnLEwJvb9UaIOGOnR3ayUNHSa/ew4FAMGLABZeEcAiaBDA4mpFAAuUr+1H&#10;U1S96xINXRVZ3Ps1/bi04H2pfzWp99+ldf2l1OITCJbYm7RXLX5ooc82f6aCAK9BAIDSFaSmKqFf&#10;f0XeeptCatZS4qBByj1ypPRe4wCCDgEsvCKARdAggMXVigAWKD+5+X7d1m+17vlmndLTUqW906Q+&#10;/5Q+/7009amiF59Ed80f+QN+vbbiNd014y75Aj53FgCAYhauBnJydHLpUoU3a67QWrWdE1/5kpLc&#10;NQBUFgSw8IoAFkGDABZXKwJYoHz4A4UaujpSVT6eo/mTBisw9h7p8z9Ikx+TwpcUvaPOc9f8kX2o&#10;nhkxUw0mNNC0sGnuLAAAxQJFn09Orlih6FdeUWi9+op68UWdXLLEOfEWgMqHABZeEcAiaBDA4mpF&#10;AAuUj8iEDL309Tjt6NZIBT1+J/WrJoUuKnpxOfsJtaJORjmVr48teExpufTuAwD8KD8mRlGvvqbQ&#10;OnUV1qCh0hYskD8jg3YDQCVGAAuvCGARNCpyAJuWlqZNmzZp6dKl2rp1qzKK3miVxufzqXfv3jpw&#10;4IA7U7qpU6dqypQp7qWy2bdvnzp06PCzsC4hIeG8t4uKiQAWOAe/T0oMlVb2kqY9XaYRM6St0rv+&#10;XhpYW1pVdP280p+7TaAw4ISvduItq35df3y9uwQAUFkUFr3nyit6z3VixAgdf+ddHX/7Hc8j+pVX&#10;nYrXiJatFN+nr/xZWe5WAVRmBLDwigAWQaOiBrDJycl65JFH9Pbbb+u7777Tq6++qqeeekpZpbzp&#10;sv20EDYQCLgzpbP1LvQ+nS2AnTlzpl566SX3EoIJASxwFrlFb3SX95QG1JJ6/Ukad5808ZFzjryx&#10;D2r3l7dpReebtbZ70YfkuV2lxBAp4Hc3+nMZeRkatW+U7pt9nxpPbqzv9nzn9IEFAFQeFpgmDR2m&#10;yLvuVlj9Bjr29NOKfunlMo2Evl8rNyREhUXv9wFcHQhg4RUBLIKGlwDWvt5THuNsbNnzzz+v+++/&#10;/9Q+ZGdnq2nTpurevbuz/JprrtG7776r6tWr65NPPtEzzzzjVMvasmXLlum6665TnTp19M033+i+&#10;++5zAtp+/fqpb9++zvZefPFFffrpp6pSpYoaNmyo8PBwZ37Hjh26+eab9Ze//EW33XabDh065Gyz&#10;LAGsBcHz5s1T1apV9de//lU9evQ4dT/Wrl2ratWqOeOdd97Re++958zj8iOABU5jz8m+HOnAHOmL&#10;P0s9fyONf0hKj3ZXKF2ez69VoQm6qddy/fOThXpgyHqFx5/9jbI9n/r8Pu1K3KV7Z92rOuPr6IE5&#10;D+jAiQPOMgBA5eAv+jyRsa7oNaHFzQqpUVNHHn1UueER7lIAODcCWHhFAIug4SWAzTkYohNDh17S&#10;kRMS6my7NNZ64IYbbtCsWbPcmWIWpt54443OvloA+8ILLygqKsppA1ASwNrlZs2aafny5c59sPC1&#10;tADWnswtwI2Li9PAgQP1aNGbQnPs2DGnpUB8fLzGjBmje++91wnoyhLA2vUbNWqkDRs2KDQ01Nmf&#10;cePGKT09XfXq1dP8+fN1/PhxtW/fXm+88YZ7LVxuBLCAKz+7uEfrpKLnQat4Hf9A0RPZbMl39r8N&#10;C17XhCXqlQk7VKXzIrUfvkmzd8Uov+DsFawFgQJtjduqjms7qu74unpy4ZOaFTFL+f4fX38AAMEt&#10;UPQ+PbPoPXD0228rtG49HX3yKaXNmatAHs/1ALwjgIVXBLAIGl4C2LTpMxRyQ5VLOtJmFX24PwsL&#10;P6+99lqtWbPGnSk2ceJE1axZ06mGtQDWwk9j+14SwK5bt+5UmGpsndIC2Oeee04rV650fragtFat&#10;Ws7PSUlJTihqAapV11oVrYW0ZQlgLTi2lgklrO+sVdxu3LhRNWrUcPbFTJo0SW+99ZbzMy4/Alig&#10;yMl46YfHi4PXvjdI+4qeV3PSiytizyLhZK7emLRT1bsu0Y2fL9OsnceVnuM7ZwVrUnaSPln3iZpM&#10;bqKbp9ysGeEzlJaX5vSABQBUDr4TJxTz/gdOq4Hwps2UWvR+35+ezjccAJQZASy8IoBF0PASwAaK&#10;/g3k5l7a4W67NHb7TZo00VdffXXqDZuFZfaVfWtLYHMWwNrJuczpAez69eud3rElLPwsLYC10NTC&#10;WrN582YnbLXWAdb6wALYgwcPau/evU7ga9WqZQlgZ8+e/ZM5q3595ZVXtGXLFud27P6Z8ePHE8Be&#10;QQSwuGrZ82rKUWn1V1KP30j9qkpLOkvZqe4KpYtNy9bwNYdUs9sS3dhruT6ZuVfx6Tnu0p+z5+rE&#10;7ERNCZ2iVlNb6Zapt6jTuk6KPhnNh3EAqETy4+KUPHq0whreqIjmLRTbtavy4+PdpQBQdgSw8IoA&#10;FkGjop6Ea8GCBU61qP174sQJJ0i18HLr1q3O8rMFsLGxsc5X/i0EtRD1jjvu8BzAWiDXrl079e7d&#10;W0eOHNGHH37oKYB94oknnNYFJWPPnj1OX9klS5Y4P9etW1dTp051jrXN28+2fdsvWhBcOQSwuCpZ&#10;yLpuoDSksfTFX6RFH0mxu4v+IM7+fJ+Z69OYDUfUZtA6Vem8WB1n7NGuqFT5z3Hiw7yCPM0Mn6nH&#10;Fjym2uNqO20HdiTs4CRbAFCJ+Ive2yZPnKjDDz6k0Dp1FdPpE2Xv3q1A0XssALgYBLDwigAWQaOi&#10;BrDGAlWrhP3FL37hnBBr//797hI5J7GyPq/G9t0CVaswNXY96yFr4an1d33wwQedsG3QoEEaMGCA&#10;s87rr7/utB4wFurWr1/f+dmqXq0dwT/+8Q8nxLXANCYmxrlta1twZlg3Z84c/eY3v9G//uu/nhoL&#10;Fy7UqlWrnH3885//7AS/JXbu3OmEvddff73ef/99dezY0V2Cy40AFsHIKketl2p49Hpt2jWybGPb&#10;t9o0rKE29f6tNg2tq017J2pT7KZzjpkHV+nWIcN1TY8BajpwmCbsWVbqeqePZUeXqf389qo5tqZz&#10;oq1dCbvcvQcABDt7HSoseg+VGxGhww89pJCq1XSo7T3K3rPHXQMALh4BLLwigEXQqMgB7IU6dOiQ&#10;c2IuOyGXneiqZ8+e7pIrzypkrcetVeq+/PLLTl9bXBkEsAg2Pr9PG2I26L3lr6rO2JpqPLqGmpR1&#10;jK+nJpMaO71YzzYaT26seuNuVPWRDZxRt+jnxue5zpnj0fmPauz+sUrJTXH3HgAQ7Cx8zd61W7Gf&#10;dlZo7TpO5WvKhAlOn1cAuJQIYOEVASyCRmUMYIcNG6YGDRqoXr16TqVrSkrFCQAmFL1Jtapa2zdr&#10;cZCaeu6eiyg/BLAIJjEZMXp/9ftOOHr791U0f1JbHUsO17HUyLKNtMM6dvLYWceOmHA9Nma+ru06&#10;TjU+m6ARG7foUMqRUtc924g6GaXknGT6vAJAJWIn2LLeruGNmyi0fgOd+H6kfImJPNcDKBcEsPCK&#10;ABZBozIGsIAXBLCo6AKFAcVnxWv8wfFq8UNztRxdU92+vVbxo+8sevJOcte6ePbh+URGnmbsiFaz&#10;L1eqdo+lenPyLh1LyXLXAABcjez1oSA5WWlz5iryttsUduNNOv7uu8o7dsxdAwDKBwEsvCKARdAg&#10;gMXVigAWFVm2L1s/hPygdvPaqc64Ouo693Ht7n+dAv1rSDE77VOxu+bFCQQCmr0rRu2+26gbPl2k&#10;Vyfs0IbIE8r1cQIVALiaWfiaNn++jnZ4UqG1aiv6zbeUuXGjArxvAnAZEMDCKwJYXBbO/0oXPTHZ&#10;sDDJLpeMknn7cH0upQWwtq3w8HBlZ2f/ZJsMRmUa9jt/+PBh+Xw+9zcfuLLs99KqXg+eOKj7Z9+v&#10;GmNr6KG5Dyk86aA0vKX0+R+lExHu2hfHbutwUqbuHbxOf+u4QA0+W6ZVIQnOPADg6mWvA3lHj+rI&#10;o+0VckMVhTdrrozVa3h9AHBZEcDCKwJYlDsLjfr3768OHTromWee0eeff660tDTnierbb7/Vww8/&#10;rHbt2untt9/+Sbh6ptICWJOcnOxUB9rJrBITExmMSjeio6MVExPDBwpUCP6AX3sS96j7xu5qNKmR&#10;cxKriQcnKv1EuDSxnfTVNdLBee7aF84fKFRI3En1WnBQdXosVauvV2vwygilZJ79dQIAUPkV+v3K&#10;DQtTQt++CmvUWJF33a3EoUPlK/pMAACXGwEsvCKARbmbO3eubr31VidIspYBFqRa5WpGRobatGmj&#10;iIgI5wRP7du31/Tp091r/dzZAlirnM3JyVF6ejqDUSmHvZjbCztwpaXmpqrX5l66ecrNqj++vkbv&#10;G+30fi3Mzy56sn9L6v4raetIyX9x1dq+goAGLAtT494rVLXLYn21OEQxqdlOKAsAuHpZ+Jr47RBF&#10;tGylkNp1lND3a+XZf1IXzQPAlUAAC68IYFHuXn75ZecJycLWVq1aafjw4U4Qu337dj355JOn+loO&#10;HDhQTz31lPNziRMnTmjNmjXOWLx4cakBLACgbGIyYvTovEfVcGLDMg3r8dpkchN9uOZDJWQlFG+s&#10;IE9a21/67PfSqt7Fc0WsYjss/qTaDlqnqp0Xl2lc98lCVe+6WB2+36J9x9Oo/gZQKdhzWf7x40oc&#10;OMg5SVRonbqMMo6QWrUVWq++jj37rHL2H+D1AcAVRwALrwhgUe6sxUCdOnUUFhbmDAtit27dqmXL&#10;lumll1461ddy5MiRzrLT2Qm2BgwY4IzevXsTwALAJTAnco4aTmiooXuGatieYZ7H8L3DtTFmo3IL&#10;3BOb+Iuej9cPLA5fF34k+X484UlSRp4e/W6T6vVcqn7LwjRoeUSZxtKD8crOo/IbQOVgZ+g/MXy4&#10;Dt1zj0IbNFRc125K+nYI4wLGyeXL5c/Kco8sAFxZBLDwigAW5e6FF17QW2+95V6SPvjgA6ctwe7d&#10;u52+sCUVsNYn9rnnnnN+LmH/q10yMjIyCGAB4BJ4bslzenHpiz95ji3LOOXg3OITbo1qLVkbAneZ&#10;z+/Xg0M3OO0Ddh5N+dn1vQ4AqAyyduxQ5O13OCeKOtK+vXKPHSv1OY/hfQBARUEAC68IYFHupk2b&#10;pvr16zsnyrJx3333ORWw1tO1bdu22rZtm6KionT//fdrxYoV7rV+7mw9YAEA3h1JP6K64+pq/IHx&#10;7swFsA+/h9dKfatI4+6XslPdBVJadr4+mLZH13+6SBM2HVVBIOAuAYCrR2HRc1/mli06/u57CqlZ&#10;S0faP6bUmbMUyMlx1wAAVAYEsPCKABblzk6Q1atXLzVp0kQtW7bUsGHDnB6wdiIuC2dvueUW3XTT&#10;Tfrss8+cubMhgAWAi/f19q+dk2jtSdzjzlyAqE1FG7pB+q65dCLCnSz29dIwXffpIg1bHak8HydF&#10;AXD1yYuKUvQ77yq8cROFN22m1ClT5EtKonITACohAlh4RQCLoEEACwAXJy03TW1mttHjCx5Xti/b&#10;nS2j1GPSiFbSV9dIMbvcSWs7ENDEzcd0baeF6jnvgDsLAFcHq3i1Pq8pkyYrvElThd/USDGfdpbv&#10;xAl3DQBAZUQAC68IYBE0CGAB4OJsiNmgRpMaacz+Me5MGZ2Mk8a0lfrXkI6sdyclfyCg6TuiVaXz&#10;Ir0xaaeSM388GRcAVHaBovemqVOn6ki7RxVau45iOn6s7O3bVVj0oRwAULkRwMIrAlgEDQJYALhw&#10;9tXXwbsGq9bYWko5GS2t6yfNerlsY3AD6bPfS3unS6f1dj0Qk6ba3Zfq7oFrlZXr42u2AC6pzM1b&#10;FPtpZ8V+1LFCjsi77lJI1WqKvPMuZe/apcIC2q8AwNWCABZeEcAiaBDAAsCF8/l9enTeo3p/9fvF&#10;PVw//0NxD9fvWngfI1pKGwZJgeKqLgtad0Wl6sbPl+v+b9crIZ2TywC4NAJFH2gzN25U9BtvKqRG&#10;TR1q3UZHHnyoYo52j+rE6NHyZ2W5ew8AuFoQwMIrAlgEDQJYALhwocmhqje+ntOGQKt7S19XldJj&#10;pJNlGBnxUuDHyq6IhAyn6rXh58u0NzqNylcAF82eR3IjIxX95lsKb9RYES1bKW3mTOVHR8sXH18h&#10;R0HSCacHLADg6kMAC68IYBE0CGAB4MJYoPHx2o913+z7FJ8ZJw1tIs143l16YTJyferw/RbV7r5E&#10;O4+luLMAcGGKT2KVouTRoxV2400Ku6mR4nr2VEF6ursGAAAVDwEsvCKARdAggAWAC5OQlaD6E+qr&#10;84bOyovfL/X4tbRtpLu07JIycvXiuG2q13OZFu6NdWcB4ML4s7OVPHGSDj/4kELr1nP6vWbv3q1C&#10;P71UAQAVGwEsvCKARdAggAWACzMjfIZqjq2pBYcWqHDNV9JX10pRm92lZZPr86vTzL36W8cFGrnu&#10;sPx+vnYL4MJYdX7Wtm2KuP12hVSrrsP3P6Cc/ftV6CvuMw0AQEVHAAuvCGARNAhgAaDscgty9d6q&#10;99R4UmOdsD6uI1pJQxpLWSfcNbzz+QMaujpSNbou1peLQghfAVyQQNF7uZy9+xTXpYtC69V3gteU&#10;iRPlz+FEfgCA4EIAC68IYBE0CGABoOyOnjyq1jNbq/vG7ipMOCD1vV4Fs99USGyaNkQmlWn0XRKq&#10;qp0Xqeuc/U4lLICKx6pK82NilLVpU4UcmevXO71dI5o1V1jjJkoePUb5sbGcxAoAEJQIYOEVASyC&#10;BgEsAJTdsqPLVHtcbR1LPybtnSr1/K3C189Sg8+W6/pPF5Vp3NB5kR4fsUnpOTwPAxVVzsEQRd5+&#10;h0Jr1lJordoVcoQ1aKjj77yr/IQEd68BAAhOBLDwigAWQYMAFgDK7s0Vb+rJhU9KAb+0qKP01TWa&#10;tilc1bos1uxdMZqz2/tYsDdWyZl57pYBVDR5UVE68kg7HWrTVmlz5yp93vwKObK2b1dh0QdWAACC&#10;HQEsvCKARdAggAWAsknKSnKqX0ftHyX5fdKwFtLs1/T8mG16bPgmdy0AlYEvKUmH77tf4U2aKnPz&#10;hZ1kDwAAlA0BLLwigEXQIIAFgLIZtmeYmv/QXDvid0ipx5z2A+m756lK50UasDzcXQtAsPNnZCjm&#10;gw8VWr+BUmfMoJ8qAACXCQEsvCKARdAggAUA7zLzM/Xg3Af16PxHdTKv6A3hmq+k/tU1e+UGVe+y&#10;WCtC6L0IVAaBovdFsZ984vRVTZ0+XYV+TpAHAMDlQgALrwhgETQIYAHAGzsL+pa4LWo8qbGG7BpS&#10;3P+1fw0FJjysF0asVIuvVikqOctdG0CwsvA1oX9/hVSt5vxb6PO5SwAAwOVAAAuvCGARNAhgAcCb&#10;QCDgtB+oN76ejqUfk+L2St1+obhZn6rZlyv0zOit8vn5ijIQ7FKmTFFYwxsV+2ln+fngBwDAZUcA&#10;C68IYBE0CGABwJs8f56eXvy0Xln2ilMNqw3fSN1+pdULf1CNros1cfMxd00AwerkypUKrVNXMe+9&#10;r0BurjsLAAAuJwJYeEUAi6BBAAsA3ljVa4MJDbTs6DLJlyNNeUKBXn/Wt4t26LpPFiouvWgOQFCy&#10;E2xlbtrkVL4efaKD8o4fd5cAAIDLjQAWXhHAImgQwAKAN7239Fbrma0VnxkvpRyTvr1JBdNfdFoP&#10;tB++qbgqFkBQyj16VJFt2urQ3XcrLzKSv2cAAK4gAlh4RQCLoEEACwDnl5WfpXrj6unjdR8rryBP&#10;OrpR6vlbZUesVc2uizVh01F3TQDBxIJW34kTimjZShE336K8qCh3CQAAuFIIYOEVASyCBgEsAJzf&#10;gsMLVGtsLc0Mn1lcGbfyc6lfVc3fHa2a3ZYoLJ43h0Awyo+PV9TzLzitB06uWOG0IgAAAFcWASy8&#10;IoBF0CCABYBzy/fn64M1Hzj9XxOyEoonhzSSZr6sx0Zs0oNDNig5M694HkDQsP9MOf7++wqpUbM4&#10;fPX73SUAAOBKIoCFVwSwCBoEsABwblEno3TvrHv1/ur3iyeSwqXu/6nENSP0944L9MmsfSrwUzUH&#10;BBN/VpbivvhCoXXqKnncOHcWAABUBASw8IoAFkGDABYAzm3FsRWqO76uDpw4UDyx6gupz3WaPX+O&#10;E8DO3BFdPA8EgYKkE0oePUZJg765qkfMhx8qpHoNJXzVxwljAQBAxUEAC68IYBE0CGAB4OzsK8od&#10;13bUw3MfLp4oKHquHNJY/mHN9dGENbq200JFp2QXLwMqOOtvmjTsO4VUq67QmrWu+hH99tv0fAUA&#10;oAIigIVXBLAIGgSwAHB2KbkpajypsYbtGVY8EbdP6nOtkn54Qw8M2eCMQKCweBlQweXHxCrilpaK&#10;6dhRueHhV/XIO3xYgaIPdwAAoOIhgIVXBLAIGgSwAHB24w+OV9PJTbUtbpuVw0q7Jkk9f60D62ar&#10;To+lmrotyl0TqNis0vPY8y8o4rbbnPARAACgoiKAhVcEsAgaBLAAULrcglw9NPchPTr/USXnJEv+&#10;AmnB+9KXf9cPGyN0Q+dFysyjgg4Vn7XSSF+4SCE3VFHioEEqpPITAABUYASw8IoAFkGDABYASrcr&#10;cZfTfuDr7V87AZZ8OdLQZtLcN/XM6K3q8P1md02gYvMlJeno408oomVL+RIS3FkAAICKiQAWXhHA&#10;ImgQwALAzwUCAY3aN0o1x9ZUWEpY8WTqManbL5UdutI5+daQ1ZHF80AFZv95kDpjhlP9mrVlqzsL&#10;AABQcRHAwisCWAQNAlgA+Lmcghy9tOwlPb7gcQUK3bOkr/xC6l9TM1ZtUY2uS7Q2PLF4HqjA8o/H&#10;KLzFzYr54AN3BgAAoGIjgIVXBLAIGgSwAPBzq6NWq/74+lp4eGHxRMAvfV1VhZPa66lhK9Xy69U6&#10;nppdvAyooAI+n6LffEvhzZore+dOdxYAAKBiI4CFVwSwCBoEsADwI6t23RK3RfXG19MLS17QyTz3&#10;TV/sbqnbLxQzu5sa9Vqu58dukz/gVsYCFZC1HshYtVph9Rsotnt3Ffr97hIAAICKjQAWXhHAImgQ&#10;wALAj/Yn7VfbmW11z+x7FJESUXzyLbOuv9Tz11o+f6qqdVmsH7ZGFc8DFZQ/L0/HXnhRkbffIV9i&#10;kjsLAABQ8RHAwisCWAQNAlgAKJbjy1GbmW3U4ocWOpF94sfwtWhek9op8PmfNHDhbv2t4wKlZOYW&#10;LwMqqPSFCxVStZoy1qz58XcZAAAgCBDAwisCWAQNAlgAVzsLp2IzYvXUoqfUamorbYzZ6C5xJR+S&#10;BjdQ3oxX1WHkFj0+YrO7AKiY8qKiFNaosaJffU3+jAx3FgAAIDgQwMIrAlgEDQJYAFc7q3z9cO2H&#10;qjW2lhYfXqyCQIG7xBW5Sur5G6WHb1CNros1ZdsxdwFQ8QSKXs/junZVSI2aytywkepXAAAQdAhg&#10;4RUBLIIGASyAq1luQa76be+nBhMaaGroVHf2DMu7S/2qavbO46rRbYmOJmW6C4CKJ3vXLoU3baaY&#10;jh8TvgIAgKBEAAuvCGARNAhgAVytLHz9dte3qjOujr7Z+Y3yCvLcJaexAOvbG1U4+zU9OnyTHhm2&#10;UalZPF+iYir0+xX1yis6dHdrFaSmurMAAADBhQAWXhHAImgQwAK4Ws09NFf1xtfT26veVn5BfunV&#10;golhUvdfKWH9WP294wJ1nbtffn/AXQhULGmzZimkeg2lzpzlzgAAAAQfAlh4RQCLoEEAC+BqEwgE&#10;tCpqlZpNbqZ3Vr3jVMKe1Yqe0tc3aOa8ebr244WaszvGXQBULPlRUYpodauOPtFBvhMn3FkAAIDg&#10;QwALrwhgETQIYAFcTazKdf3x9WoxpYWeXPikYjNj3SWl8OVK396kguG36P1xa3XDp4t0PDXbXQhU&#10;HIVFH1ISBwxQSNVqyly/gd6vAAAgqBHAwisCWAQNAlgAV5Nj6cd03+z7dOvUWxV1MsqdPYvY3dKX&#10;f1fClLd17+D1enjoRncBULHkxcQUn3jrk0/dGQAAgOBFAAuvCGARNAhgAVwtjp08pvbz2+ueWffo&#10;wIkD7uxZWAXhjrFSj19r95o5qt19qaZvj3YXAhVHoOj1O+qllxR5513Kj+Z3FAAABD8CWHhFAIug&#10;QQAL4GqQkpOipxc/rRsn3qg10WvO/xVtv0+a97bU+68atyFS13+6SDm+AnchUHGkzprttB5IGj7c&#10;6W8MAAAQ7Ahg4RUBLIIGASyAys7n96nbxm5qMqmJpoVN89YfM7fozd7QxtK8d/TUqC3OwNWn0O9X&#10;bmSkMlatqpAjfeFCHbr3Ph26u7V8SUnuXgMAAAQ3Alh4RQCLoEEAC6CyW3h4oW6aeJMmHJygQKGH&#10;CkGrIlzeXfrs90oLWe2cfGv42kPuQlwt/NnZShr8rSJvv0MhNWsppEbNijeq13D2LWsz/0EAAAAq&#10;DwJYeEUAi6BBAAugMsvx5eiuGXepw8IOSs5JdmfPIVAgbR4mdfulNP8dTd0UoVrdlmhjJNWFVwsL&#10;Xk+uWqWIm29RaO06OvpEB2Vt367cQ4cq5MhPTHT3HAAAoHIggIVXBLAIGgSwACorazWw9OhS1RlX&#10;R6P3jfbWeuDAbKnPNdIPj8l/Ml4dvt+i2/uvUUxajrsCKis7mVXG2rWKfv11hdatp2NPP6O0hQsV&#10;yM111wAAAMDlQAALrwhgETQIYAFUVrkFufp47ceqP76+UnNT3dlziN0tffFnaUwbKT9L0SlZavjZ&#10;cr0yYYf8nNyoUitITdXxd95VaJ26CmvcRGlz5iqQne0ttAcAAMAlRQALrwhgETQIYAFUVkfSjuiW&#10;Kbdo2O5h7sxZWMgWs1Pqe4M0rJmUGOoEb4v3x6lK58Watj3aXRGVTd7xGJ0Y8b3CbrzJaTkQ17On&#10;8mNj3aUAAAC4Eghg4RUBLIIGASyAyqrf9n66ddqtSso+T//Wk/HSiFZSn+uk4zucQNYfKFSfJaH6&#10;Z6eFOpHBV9ArG39WtpLHj9ehe+51+rzGdu6i7H37VVj0Zh8AAABXFgEsvCKARdAggAUQTAKBQmXm&#10;Figj13fOEXMySfXG11PndT2Ump1T6jo2cjNSVTiipfJ7/VUZh7aemk/KyNVjIzarw/eb3VtGRWIV&#10;yoG8PPkzMso8sg8e1JF2jyqkeg0duv8BZe/a5W4VAAAAFQEBLLwigEXQIIAFECysD+vMHcf1wJAN&#10;ajNo3TnGWrUc2VHVR9dX80FDS1lePDoMWqjNfe5XVtff6LPPO6vtoDWnlt01cK2u/3SRZuw87t46&#10;KorCot+DzM1bFPNRRx1+4MGyjfsfcPq8HnnoYaVM/kEF6enuVgEAAFBREMDCKwJYBA0CWADBwCoe&#10;14Qlqm7Ppbql72p9sTDkrKPTvLVqPO5u3TLhPn2+cE+p69hY++3LKuj6K60c/7n6LNz/s+XD1kQq&#10;Pdvn7gEqAl9ComI++FBh9RsorFFjxffurYQ+fcs0Un74QQUpKc7vFAAAACoeAlh4RQCLoEEACyAY&#10;RCZmqGXf1bp7wFrFpmW7s6Wbf2i+GkxooGVHl7kzZ/DlSusHSZ/9TlrR051ERWUVr774eKVMmaKI&#10;lq0U3qy5Yjt1Ut6xY4SoAAAAlRABLLwigEXQIIAFUNGFxZ90ql5v67dGB2LO/5XxV5e9qvbz28vn&#10;L6V61V8gbRsp9fydNPtVKSfNXYCKKFD05jt1+nQdfuQRhdxQRTEffKCsHTtV6KMyGQAAoLIigIVX&#10;BLAIGgSwACqypJO5avfdRl33ySKtDUt0Z8/uUOoh1RxbU/MOzXNnTmPVklGbpd5/kUbcJvly3AWo&#10;aAI+X/HJsh5pp5Bq1XWoTRtlbd/hLgUAAEBlRgALrwhgETQIYAFUVCdzfHpr8k7V67lMC/bGnvfr&#10;5gWBAr209CXdP/t+Hc844+RZdt3Da6S+10lj2kgZCe4CVCSFfr9y9u1TXPceCmvUSIfvu1/JY8ao&#10;IDnZXQMAAACVHQEsvCKARdAggAVQEeXkFzjha9UuizVh81FPvT53JexS3fF19cWWL+QP+N1ZV/x+&#10;6Zv60tc3SAkhxYEsKpRAbq4S+vZVeOMmCqlSVYmDB8uXkOD0gAUAAMDVgwAWXhHAImgQwAKoaAr8&#10;AQ1aEaEqnRfp8wUHlV9wRphaCuv3+uXWL1V3XF2FJIe4s0UK8orD19F3S19XkWJ2ugtQHiwszVi7&#10;TklDhihp8LeeR8LXXyuy1a0Ka9BQ0W+9rbwjR9wtAgAA4GpDAAuvCGARNAhgAVQkVuk6duMR1ey+&#10;RD3m7Vd2foG75NziM+N1z6x79P6q9xUodCsm02OkRR8VV732ryGFLyueR7mwxy5t+gyF3XiTwlvc&#10;rMg77yrTiH79DWWsXy9/dra7RQAAAFyNCGDhFQEsggYBLICKwgK8+Xti9LeOC/TS+O3KyPV+pvvZ&#10;EbNVZ1wdxWTESL5saccY6bPfSz1+LU17uujJ7vwn8MKFs8cuY/UahdSuoyMdOtCzFQAAABeMABZe&#10;EcAiaBDAAqgoNh06oaa9V+qBIRsUlZLlzp5fti9bbWe11TtLXpRv7zRpTFup15+kH56QIpZLZ/aD&#10;xSWXfeCADt3dWocfeFB5hw+7swAAAEDZEcDCKwJYBA0CWAAVwZETmWrUa4VaD1ynExm57qw3syJn&#10;qf7Ympo/tLYKP/+99G0jKXy5lJdhpZnuWigv+VFRimh1qyJbt1busWPuLAAAAHBhCGDhFQEsyt2J&#10;Eye0cePGUyMsLMyZDwQCCg0N1ebNmxUZGek8cZ0LASyAK8m+un4kKVO39VutZl+u1I5jKe4SD+xr&#10;70mhenzWvbpnRBUlDqotrf6yOHjFZeGLjdWR9o8pvElTZaxd6zyeAAAAwMUggIVXBLAodz/88IOu&#10;vfZaDRgwwBkLFixw5mfOnKkHH3xQn332mR544AGtXr3amT8bAlgAV1Jmrk9Pj96iWt2XaHVoggIB&#10;jwHeyThp5efaMKKxGo2qphFLXldhQggVr5dRIC9P0W+95Zx06+TSpSr00+oBAAAAF48AFl4RwKLc&#10;WQDbokUL54nJX/Sh16qOrPr1L3/5i1auXOmsY+Hriy++6Px8Olu3ZGRkZBDAArgozvNP0cjK85Vp&#10;WPj61Kgtuv7TRVod5uEkWUW3ocKAFLFC6ldN6vZL9RxynRpPaqS8gjx3JZQ35/H2+RT15psKqVFT&#10;aXPnuksAAACAi0cAC68IYFHuFi1apHvuuUfPPfec7rvvPk2ZMkVHjhzRv//7vyshIcFZJyQkRI88&#10;8ojz8+msNUH//v2d0bt3bwJYABelwB/Qtysj9I+PF+hvHcs2bvh0kYavOaT8om2ck1VXRiyTJj8u&#10;9fytc6Kt5G0j1HxyMw3dPdRdCZeDPzdXiQMHKqRadeffQE6OuwQAAAC4eASw8IoAFuUuOztbaWlp&#10;ysrK0oEDB9SkSRMtXrxY//Ef/6H09HRnnfDwcKcNwZmsf+zatWudsWTJEgJYABclNSvPOXnWkyO3&#10;aMuR5DKNfcfTlOs7x1fXreo1KVya2E7q/dfiytc9U4qeBFPUe2tv3TrtVoWnFi3HZZM6ZapC69RV&#10;/BdfEL4CAADgkiOAhVcEsLisrPXAXXfdpWXLlukXv/iFDh065Mzv2bPHedI6F3rAArhYi/fF6bpP&#10;FmpPdKo7cwkE/NLJWGnDN9JX/5D6Xict/MgJXk1sRqzqjqurj9Z+pFxfrjOH8lVY9EbYer1a5evx&#10;d951esACAAAAlxoBLLwigEW527RpkyIiIhQTE6Pvv//e6QcbFxen9u3bq3v37oqKilKnTp3Up08f&#10;9xqlI4AFcDHyCvy6o/8adRi5Rdl5Be7sRbJAdfMwaWgz6fM/SPPelo7vkPzF2w8UBvT93u9VY2wN&#10;rY4694kGcelkbNig8BY362jRm+H86GinFywAAABwqRHAwisCWJS7r7/+Wn/4wx/0y1/+Uq1bt3b6&#10;v9qH4ZycHN1///36t3/7Nz377LNKTT13RRoBLICLsXBvnK7ttFATNh1xqvEvigV6xzYXPcFVlbr9&#10;QhrSREo4UDx/mpTcFD256Em1ntFafquURbkrKHotCW/aTBG33qaCotcNwlcAAACUFwJYeEUAi6BB&#10;AAvgQmXm+fTUqC1q/MUKHU/JdmcvQEHR80/UFmnO61KvP0vDb5G2jZTyS9/muuPr1HBCQ62LXufO&#10;oLxY0JobGalDd92tyDvvUs7+A+4SAAAAoHwQwMIrAlgEDQJYABdq+9EU1e2xVF8uDrnwisjsVGne&#10;O1Kfa6Uv/17ceiAjTio8ezXtC0te0BMLnlC+n+et8uZLSdGx555z+r5mbthQ9LBcZJUzAAAAcB4E&#10;sPCKABZBgwAWwIX6YmGIanZborTMHClkvjTyDmlEy7KNL/4i9f6bNP05Kf24u+Wfs4A3PS9dsyJm&#10;qda4Whp/YDxfgy9HgaLXhNzIQ4p69TWF1auvkytXuksAAACA8kUAC68IYBE0CGABXIi07Hw1/GyZ&#10;ei08KEWulPpVlUbeLs16uWxj/rvSodXFbQjOIq8gT4sOL9LzS55XvfH19P7q9xWTEeMuxaWWHxWl&#10;+C96K7xZc0Xc0lKpM2ao0E+vXQAAAFweBLDwigAWQYMAFsCF6LckzGk/sGfbBumz30vDW0pZKZKd&#10;FKus4xyVrLGZsU7LAat6vWP6HdpwfIMKAgVUv5YDq3pNHjdOoTVrKaR6DcV26Vp8wi3aDgAAAOAy&#10;IoCFVwSwCBoEsADKKi4tR3V6LNVr/Scoe8CN0oDaUtTWcwapZWHh6qHUQxq4Y6CaTG6iNrPaaNDO&#10;QUrKTnLXwKVix9pf9MY2fckSHXn8CYU1aKiol15W5saNKix64wsAAABcbgSw8IoAFkGDABZAWVhg&#10;N3bjEVX7eKbCezdVYZ9/StHbihZcmirJjPwMDd0zVHfNuMtpN9B3W18dTjtMxWs5ydqzR8eee16h&#10;derq8AMPOr1e/ZlZ7lIAAADg8iOAhVcEsAgaBLAAyuJkjk+vj1ypTV0bS73/KoUucpdcOAtXs3xZ&#10;2hCzQffNvk/1J9R3+r1GpES4a+BSsn6uedHRiuvZUyE3VHH6vJ4YNVqFPp+7BgAAAHDlEMDCKwJY&#10;BA0CWABlceBonGb2eET+bv8pbRle9O7o4p47AoGA1ses1zsr39GNE27Uc4ufc064lZmf6a6BS8WC&#10;7vy4OCUOHqzIO+5UePMWSuzXX7kRkfR5BQAAQIVBAAuvCGARNAhggcotMStR08KmaVLIpEsyPh3x&#10;qMZ//WdNmv+8Jh2cUOo6ZRnvrX7PaTXQcEJDzQifoez87Kuq3YD1Wc1Yu1YpEyeV+zjx/UiF39JS&#10;IVWqKurFl5R39CjBKwAAACocAlh4RQCLoEEAC1RuHdd21I0Tb9Tt02+/uDG1lW4bXUu3jqyqlhOb&#10;lr7OBYzWM1vriy1fKD4r3t3jq4cFzRaKhtar77QBKPfRsqWOPv2MTi5bRvAKAACACosAFl4RwCJo&#10;EMAClVdybrIaTmzonMgqIjXiokb4hq8V9uV/a3Lfu7UmfEup61zIOJJ+RPn+q+/5x8LXlKlTFdag&#10;oeJ6fqbc8PDLMgpSUq6qCmMAAAAEHwJYeEUAi6BBAAtUThayjd0/Vk0nN9XWuK3u7AWwsC7+gAK9&#10;/6btnevr9bEbCfAuklWfnly+QiHVayjqxRdVkJrqLgEAAABAAAuvCGARNAhggcopKz9L7ea10yPz&#10;HlFKToo7W0YWtEZtlvpV1YHudXXHpyO1PybNXYgLlb1rlyJvv0NHHn7E6cMKAAAA4EcEsPCKABZB&#10;gwAWqJx2Jux0ql/7be934RWrJ+Ok71pIPX+nZ3qP0ssTtlP9epHyjh9XeLPmOtS6jXxJSRxPAAAA&#10;4AwEsPCKABZBgwAWqHwCgYBG7h2puuPrKjw13J0to4wEafyD0tc3aM2yuarSeZHWhCe6C3Eh8o8d&#10;0+GHH1bEzbcoc/MWwlcAAACgFASw8IoAFkGDABaofOykVi8ufVHPLH5GgYKiv20LU9NjvI/EMGny&#10;Y9IX/63s7ZN1S5+VemjoBp3IzHNvAWUV8PkU9cqrCm3QQBlr1qrQ73eXAAAAADgdASy8IoBF0CCA&#10;BSqfhKwE1R9fXwsPL5TWfCl1+0XR+GXZRs/fqnBdPy3aF6drPl6gYasOuVtHWflzchT9xpsKqV1H&#10;6YsWubMAAAAASkMAC68IYBE0CGCBymfQjkG6Y/odik3YK/X5pzThYWnd12Ube6cpJy9fb/2wSzW6&#10;LVFcWo67dZRFICdHCX37KuSGKkoa9p0CubnuEgAAAAClIYCFVwSwCBoEsEDlkluQq5sm3qQP1nyg&#10;nGVdpN5/kw6vcZeWzdGkTNXtuVT9l4bRr/QCJU+erNAaNRXfu7cCPM8CAAAA50UAC68IYBE0CGCB&#10;ymX5seWqNbaWpmwdoMIBNaQxbaTcDHdp2Xy1OFQNPlumtGyeH8qqsOhNY/r8+QqpWUsxH36kQNFl&#10;AAAAAOdHAAuvCGARNAhggcrD5/fpk/WfOP1fo9d8IfX8jbRvuru0bBLSc1Wr+xJ1mb1f/kDAnYUX&#10;Vi2csWqVwhs30dGnnpYvLo4KYgAAAMAjAlh4RQCLoEEAC1QeMRkxenDOg3pl8fPSxHbSoDpSoOxn&#10;27ew8OulYarRdYnWhiW6s/DCjl1+fILCW7RQxJ13qYA3jQAAAECZEMDCKwJYBA0CWKDyWHt8rRpM&#10;aKBte8ZJvf4k7f7BXVI2sWnZuq3faj00dIMyc33uLM7HwteckBBF3nGnDrW9R7mhYe4SAAAAAF4R&#10;wMIrAlgEDQJYoPLotqGb7p11r/wTHpKGNJIy4rQpMlkdRm5R++GbPY+7B67VtR8v1MK9ce6Wg1vW&#10;rl2Keu11HXvq6XIdR598ShEtWymkSlVlbd2qQlo3AAAAAGVGAAuvCGARNAhggcohKz9LzSY308DF&#10;r0rdfikt7aKA36fHRmxS/c+WqfWgdWUaL43bJr8/eANEOwlWTmioYrt0VUi16oq87XYdfuDBch9H&#10;Hn7E6f8KAAAA4MIQwMIrAlgEDQJYoHKYET5DjSfepI0jm0s9fyvF7FREQoau/3SRhq89pJSs/DKN&#10;HF/Ze8dWFPmxsYrv/aUiWrVSeIubdWLECOUdOqSClJRyH/6MDHcvAAAAAFwIAlh4RQCLoEEACwS/&#10;gkCB2s1rp4cmNFHigOrShIecfqSfzz+ohp8v1+6oVHfNysvub6DoeSxtwQKFNWqskOo1FPXyK8qP&#10;qxxtFAAAAICrBQEsvCKARdAggAWC3/4T+9V0clP1GttUgV5/lOL3KzkzT7f0WaVHvttY6U+kFcjJ&#10;0cklS3Ts2WeLg9dXXlXG6tX0YAUAAACCEAEsvCKARdAggAWCm1V+jts/TrXG1tLeb2pKkx+3Sa0K&#10;TVT1ros1Yu0hZ53Kyvq8WvAaVreeIlu3Uea69U4bgMp8nwEAAIDKjAAWXhHAImgQwALBLbcgV68v&#10;f10PTGyiwp6/kw7MUSAQ0JeLQpz+rwknc901K49Cv195UVFKHDhIofUbKKJlKyX076+CtDR3DQAA&#10;AADBigAWXhHAImgQwALBLT4zXo0nNdb0gddIQ5tKJ+OU6/Or7Tfr9PrEHe5aZeNLTFT6osVKnzuv&#10;Qo7Ewd/q0N2tFVKzluK//FK5YWFUvAIAAACVBAEsvCKARdAggAWC26h9o9RiTB0l9PwvafVXzlxo&#10;/En9reMCbT58wrlcFtY39dgLLyqkStUKPY4++ZR8SUnuXgMAAACoLAhg4RUBLIIGASwQvKz9wJ3T&#10;79Tb316j7D7XSBnxzvw7U3bp9v5rlFjG9gMFqak6/t57CmvUWCdGjVbGypUVcmRu3qxAdra71wAA&#10;AAAqEwJYeEUAi6BBAAsErw0xG1RrTHVN6PdnFa7s5cwlZuQ4vV8/nrFH+QUBZ86LQE6O4np+ppAb&#10;qujEyFEK8JwAAAAA4AoggIVXBLAIGgSwQHDyB/zqvrG7bhpVVREDq0pp0U4f1ElbjumaTgs1d0+s&#10;u+b5FRa9wUkZP0Ghdes5Iayd5AoAAAAArgQCWHhFAIugQQALBKe4rDg9PO9hPTv0nyqY/Zrky1V2&#10;foFeHr9dtbov0YmMPHfNc7OwNWXCBIXWq6/YLl2pfAUAAABwRRHAwisCWAQNAlggOG2J26IGExpo&#10;5dd/lUIXSYWFOpSYqRZfrVKnmXudatjzsXUyVq5SWP0GOtK+vQqK3uB4uR4AAAAAlBcCWHhFAIug&#10;QQALBKevtn6l27+/Qb6hTaS8TGduzu4Y3fDpIkUkZDiXzyd73z5F3H6Hjjz2uHwJCe4sAAAAAFw5&#10;BLDwigAWQYMAFgg+Bf4C3TL1Fn058C9SyAJ3Vnp+zDY9NHSjpyrWnJAQRTRvocP33afcyEh3FgAA&#10;AACuLAJYeEUAi6BBAAsEn2VHl6rBqKraMKaV03rAJJ7M1T8/WagRaw85l88lPzZWRx97XGENb1TW&#10;li3uLAAAAABceQSw8IoAFkGDABYILgWBAj276Ck98H1Vxe0Y5c5KA5aHq17Ppdp+NMWdKZ0/PV1R&#10;r76q8GbNlbluPT1fAQAAAFQoBLDwigAWQYMAFggu4SnhajK5iTpPvFWBpDBnLjuvQM37rNR9365X&#10;Rq7PmStNIDdXx155RaF16ipt9hzCVwAAAAAVDgEsvCKARdAggAWChwWmk/aPUe2xtbRp0dtSoMCZ&#10;Xx+RpBpdF2vg8nDncmkCRW9iEr7u54SviYMHK8DfPAAAAIAKiAAWXhHAImgQwALBI9eXo3eXvaLW&#10;w69XftweZ84fKFS/pWH6R8cFOpac5cydyYLbpBEjFFq3nhIHDVIgL89dAgAAAAAVCwEsvCKARdAg&#10;gAWCR2JGjG4eV1djptzvzkhZ+QV6eNhGPTmq9JNpFfr9Sps1SyE3VNHxDz6Qv+hvHgAAAAAqKgJY&#10;eEUAi6BBAAsEj4kbPlPT0TV0/PiPYWto3ElV6bxISw/EuTM/Cvh8Sps5SxHNW+jYM88oP+7n6wAA&#10;AABARUIAC68IYBE0CGCB4LAtao3qjq2lt2c9pJzcdHdW6jZnv27ps0qJGbnuTHHLgdxDh3T0sccV&#10;UqOmDj/yiPw5Oe5SAAAAAKi4CGDhFQEsggYBLFDxHThxQG1nttF9o2oqNGyuJazOfFp2vmp0W6L3&#10;p+5Rrq/AaTeQFxmpxAEDFdaosSLvvEuJAwfJl5zsrA8AAAAAFR0BLLwigEXQIIAFKrbk3GQ9Mu8R&#10;3TWiisLnvKTCgh8rXWfvOq5rOy3U9B3H5c/OVtK3QxR5+x0KqV5DCX36KjcyUoWBgLs2AAAAAFR8&#10;BLDwigAWQYMAFqiYrI1ASk6KE762GFlVWwZVlXLS3KVSfkFAr47frnqfzlXY7EWKaHWrQmvV1rGn&#10;n1Hu4SPuWgAAAAAQXAhg4RUBLIIGASxQMWXlZ6nj2o6qP7a2Zvf/uwq2jHCXFIuKT9P77w/VhNsf&#10;VWi9+s5JttIXLJC/6G8aAAAAAIIVASy8IoBF0CCABSoeq379fPPnqjOujub0+aP8I1pJGYnu0qI3&#10;JGlpinzjHe2uXlMhdeoqdeYs+bOynOsBAAAAQDAjgIVXBLAIGgSwQMWSW5Cr7/Z8pzpja2ngyIby&#10;9fi1tH+WE67mx8ToxPffK+zGm7S+biNNfOIt+ZKS3GsCAAAAQPAjgIVXBLAIGgSwQMUyM3ymbpp4&#10;kz5Z+KzS+1wjTX9e/pNpSh43XofvuVehdevpUMdPdNur32nY8lD3WgAAAABQORDAwisCWAQNAlig&#10;YggUBrQzYacaTGigV5a+pMD05xX44lrlbFujI+0eVUiNmops3UZZW7Zo1NpDqt19ibYeSXavDQAA&#10;AACVAwEsvCKARdAggAWuPAtfN8ZuVPMfmuupRU/p+JYhyn79N4p5uIFCa9bS4QcfUsrkH5w+rzn5&#10;Bbpr4Frd9+16JWfmuVsAAAAAgMqBABZeEcAiaBDAAldebGas7pl1jxPAHg5drdhnbldYjesV2qCh&#10;kseMdU66VRgIOOta1Wv1rov15aJQTroFAAAAoNIhgIVXBLAIGgSwwJVl4etj89qr9YjG2jWmvyJv&#10;v13htW/Q8TdfU25k5E9CVn8goG9WROjaTgu1PybNnQUAAACAyoMAFl4RwCJoEMACV05CVoJeW/qK&#10;XvqwulbcfZMOVq2m6FZ/U9bgFxXIy3XX+lFWnk+Pj9isB4dskD9A9SsAAACAyocAFl4RwCJoEMAC&#10;V0aBL18j53XTlDuqKKRqNUXedptOdr9L6nOdFLvbXeunolOyVKXzIs3ZHePOAAAAAEDlQgALrwhg&#10;ETQIYIHLy3q5ZoYc0N4u72lTvSqKbN1aSd99J9/aMSrs+Rtp0cdF7zhKP7lWv2VhavzFCiWd/Hl1&#10;LAAAAABUBgSw8IoAFkGDABa4fAJ5eUoaMkRhTZvq4A1VtLHTy8qNOa7C7FRp/INS779KGQnu2j+V&#10;5/Orbo+leuuHXcot+hkAAAAAKiMCWHhFAIugQQALlD9/RobSly5VZNt7tKtmVU1oW129J76sHF9O&#10;8Qr7pkuf/0E6MLv4cimWHojXtZ0WaPLWYz85MRcAAAAAVCYEsPCKABZBgwAWKD+BojcOGWvW6thz&#10;zyu0fn2tvL+FnulcQx0XvamTee6bifTj0tdVpMlPSL7SWwsU+AN6+4ddqtV9iY4kZbqzAAAAAFD5&#10;EMDCKwJYXDZ+v19ZWVny+XzOZauMy83Ndeby8vLOWylHAAtcWvY3Z31efSkpivnwI4VUq67QWrW1&#10;YWg3tZp0s9rMaqOYDPckWoECadYr0hd/lg6tLJ4rxbHkLN3Wb42eGrnFnQEAAACAyokAFl4RwOKy&#10;sPB1woQJ+vOf/6whQ4Y4c+vXr9eDDz6op59+Wu3atdPOnTud+bMhgAUurbyYGCV9O0ThzVsoosXN&#10;SujbV4cjtuvR+Y/qvtn3KTQl1F2zyJF1Up9rpVmvFr3LOPvfoLUfuKHzIq0NT3JnAAAAAKByIoCF&#10;VwSwuCzi4uL05ptv6u6773YCWKu8q1WrlqZPn66cnBxNmzZN77zzjrt26QhggUvDTrCVPGmSIlq2&#10;UkjtOor55FPlHT2q+LTjumfWPbp92u3anbDbXdv1wxPS11WlrGR3onQfz9yrW/qscloRAAAAAEBl&#10;RgALrwhgUe7S09OdClereG3fvr0TwMbExOjf//3fnWDWHDx40FnnTIFAwHlCs5GWlkYAC7j8mZnK&#10;2rlTJ5cuK9NIX7hQx558SqF16urww48oc906FRb9faXmpurtlW+r4YSGmndongKFpwWoIfOlnr+R&#10;dk90J0qXnVeg+j2Xqc+S0ypnAQAAAKCSIoCFVwSwKFcWlnbt2lXDhw93wtSSADYsLEz/8R//4YSz&#10;Jjw8XA888IDz8+m2b9/uPJnZeOSRRwhgcdWznq2Zm7co+vU3FFqvvtO3tazj8IMPKW32bPkzMpxt&#10;+vw+ddnQRY0nN9aciDnyB/zOvCM7WepfXRp9t5R1wp0s3fQd0arRbYk2Hjr3egAAAABQGRDAwisC&#10;WJSr+Ph4NWnSRP/yL//ijP/n//l/9D//5//U4MGDnQrY48ePO+vt37/fCWfPZCfssicyG7GxsQSw&#10;uGpZ246CzEzFdunihKihDRoqedx4d+mFsW1a2NprSy/VHldb3+/9/qcnw7Ofd02Uuv1K2jbKnSyd&#10;3x/QXQPW6J7B65V4MtedBQAAAIDKiwAWXhHAolzZybeSkpKc8NTGfffdp169eik7O1t33HGHvvnm&#10;G2d5//791a1bN/dapaMHLK5Wvrg4nRg5yunZGtGiheJ69FBuZORPw9ILYNefcHCCGk5sqB4beygz&#10;P9Nd4srLkCY/JvW9vrgS9hz2RKepWpfF6jZ3vwKBi9svAAAAAAgGBLDwigAWl1VJCwJz7Ngxp+2A&#10;nYzrySefdC6fCwEsrjYBn0+pM2cp8u67FVK9hqLfels5Bw+qsGj+UlhxbIUaTWqkT9Z9oixfljt7&#10;mvj90hd/lraMcCdKZ0Hu0NWR+kfHBdp+NMWdBQAAAIDKjQAWXhHAImgQwOJqEcjJUfaevYp6/gWF&#10;1KjpnCwrY+VKd+nFs7YDG2M2qtbYWnpx6YtKzimlutWqa+e9Iw2oIeVlu5Oly8wt0DOjt6pln1VF&#10;26b6FQAAAMDVgQAWXhHAImgQwOJqYBWusR93UtiNN+nwvfcqZcpU+ZKSLrrdwOkOnDigtrPa6p5Z&#10;9ygy9SytDE5ESr3+JC3rKp1+Uq5SHEsu+tvsvkSTNp+7ih0AAAAAKhMCWHhFAAvPAoGA07vVwpqs&#10;rCxNnDhRa9eudZeWPwJYVGZW9ZrYr7/TaiCkSlXF9+0rf9Hv/KUMXs3JvJO6fdrtajW1ldLz0s++&#10;/fnvS73/Jh3dWFwNew4j1h52AtjkTE6+BQAAAODqQQALrwhg4dnRo0f1wQcfOAHo4MGD1aFDB7Vu&#10;3VqLFy921yhfBLCorApSUnT0qacVWr+BYj76SDkHDrhLLh0LWo9nHNdTi55Sy6kttf74endJKZIP&#10;SwNrS+Pul3znDlXzCvy6uc8qvTphh3J9566UBQAAAIDKhAAWXhHAwrOIiAh16dJFfr9fL7/8skJC&#10;QrRixQr17dvXXaN8EcCiskoaPkJh9eorY8NGpxK2PPj8Pn2w+gPVHVdXy44uU0GgwF1Siu1jpB7/&#10;JR0+f4X7+ogkXdtpgcZtPHrJq3UBAAAAoCIjgIVXBLDwLDo6Wk8//bQWLlyohx9+2HmCmT59ulMN&#10;ezkQwKIyyjt0SCG1aiu2SxcV+nzu7KWVU5CjL7Z8oQYTGmh62HR39iwCAWl0a2nUXe7E2QUChfpo&#10;+h7V6bFUIbG84QAAAABwdSGAhVcEsPDMgk8LXD/66CNt2bLFmZs6dap27tzp/FzeCGBR2ViP1+g3&#10;3lBY48bK3r+/XCpIcwtyNXjXYNUcW1Pf7PzGuXxOR9ZJn/9ROjjXnTi7mNRs3dF/rdoP3yxfQcCd&#10;BQAAAICrAwEsvCKAhWehoaHq2LGjfD7fqaDITsx1ub52TACLyiZj5SqF1q2nxIEDy+3vaP6h+U7b&#10;gfdXve+0ITgnq379trE0/GbpZJw7eXarQhNVpfNizd8b684AAAAAwNWDABZeEcDCs5iYGHXq1EkZ&#10;GRnuzOVFAIvKJJCXp6NPdNDhBx4sl76v/oBfy48tV+NJjfXOqnfkC3hob3BoldTtl9LKz4vD2PPo&#10;Mf+AGn6+nJNvAQAAALgqEcDCKwJYeHb8+HHVqVNHzZo105NPPqnnn3/eGQsWLHDXKF8EsKhMTgwf&#10;rtD6DZSxarU7c+lYNe2GmA1qOaWlnljwhGIzPFSoFuRJc98oDmCTD7mTZ+cPFKrxFyvUY94BdwYA&#10;AAAAri4EsPCKABaepaam6ptvvvnZ2LZtm7tG+SKARWVg4WhOeLhCatRU9BtvOn1gL7WYjBjdM+se&#10;3THjDsVmemwPYKHrgJrS3DfdiXNbdjBBN3RepA2RJ9wZAAAAALi6EMDCKwJYlIn1f92+fbsTuvr9&#10;fqctQW7ueU7qc4kQwKIy8OfkKPbTzk4Am71rtzt76RxOO6yH5z7sBLD7kva5sx5s+Eb68m9Seow7&#10;cXb+QEDtvtukNoPWKjbt0rdPAAAAAIBgQAALrwhg4VleXp7ee+89VatWTffff7+ys7PVpUsXWhAA&#10;ZZCzf79C69RV4qBvLvmJt1JyUvTckueck26tPb7W+/YLcqWv/iHNekUKnL+fa1j8SefkWx1n7HVO&#10;xAcAAAAAVyMCWHhFAAvPjh07pldeecUJYh988EEngF20aJH69+/vrlG+CGAR7PxZWTr6+BPOibf8&#10;RX8/l1KWL0tdN3RV08lNNTtytvfw1dbbNET6/I9SyILiy+cQKFo+ct1h/ePjBVoTlujOAgAAAMDV&#10;hwAWXhHAwrPIyEh98sknzhNMSQA7c+ZMAljAAwtEk0Z8r9DadZQ6c5b3gNSDnIIcJ3y9aeJNmnBw&#10;Qtm2nZkkDWsuDW0qZae6k2eXlVegF8dtV5PeK5TrO3+1LAAAAABUVgSw8IoAFp4lJSXp6aef1v79&#10;+3X33Xdr48aNatq0qdauXeuuUb4IYBHMcg8dUuStt+nIo+3lz8xyZy+eP+DX93u/V73x9fTZ5s+U&#10;7y/D34cFtQfnSr3+KG393p08t+iULDX4fLmGrT7kzgAAAADA1YkAFl4RwMIz6/W4ZcsWvfHGG2rb&#10;tq0Txs6YMcM5GdflQACLYBb/VR+F1m+g7D173JmLZ5WusyJmqdnkZuq2oZvThqBMCgPS9OelAbWk&#10;vAx38twmbzmmWt2WKI6TbwEAAAC4yhHAwisCWJSZBaBZWVlKTk52Zy4PAlgEq/zoaIXUrqPEgYNK&#10;bQ9gc/FZ8dqTuKdM44eQH5zK17dWvqWTeRfwgp+ZKPX8nbR1hDtxfncOWKPnx2xVHu0HAAAAAFzl&#10;CGDhFQEsPEtISNCAAQOcAHT27NlO+4EWLVo4LQkuBwJYBCN/0e/tkUfa6VDbe5QXHe3O/tSxk8fU&#10;ZmYbNZjYQA0nNvQ8bpx4ox5b8Jhz/TILBKSZL0sDa0vJh93Jc9sTleqcfGvk+sPOybgAAAAA4GpG&#10;AAuvCGDhmZ2Eq3Pnzk7LgXfffVerV6/W+PHjNXjwYHeN8kUAi2BTGAgoeeJEhdxQRSfGjFVhKe06&#10;rPr1k3Wf6LZpt2nt8bXaGrfV89gWv01xmXHulsoo4aDU49fS3LeK3jXkuZNnZ/vZefY+1em+VHui&#10;09xZAAAAALh6EcDCKwJYeHb48GG98847TiXsQw89pMTERC1btkx9+/Z11yhfBLAINr74eB2+/wFF&#10;3nGnArm57uyPLNRcf3y9ao6tqaG7hipgPVkvh4BfWt5d6varoj9sbyfRSzyZq7sGrNU9g9bJ579M&#10;+wkAAAAAFRgBLLwigIVnFoB27dpVjz76qEaNGuVUwn777bdasGCBu0b5IoBFsEka/K3CbrxJ2Wdp&#10;05GUnaQOCzs47QeiT5benqBcnIyVvmsujbyz6B2Dt7+nteFJqtFtiSZvvYB2BwAAAABQCRHAwisC&#10;WHhm1Xq5ublKTU11nmRMRkbGZQtECWARTHJDQxVas5bie/VSwPqtlmJa2DTVHldbCw8vdP6+LpuD&#10;c6Xu/ynF7XUnzq/P4lDV6LZY2XnFf/sAAAAAcLUjgIVXBLDwZPjw4fr4449PjU8++cTp/bpv376z&#10;hkuXGgEsgoU/I1PHnnteEbe0VE5IiDv7U2m5aU7l65sr37y84avfJ428Qxp7rztxfgVFf+O39Vut&#10;jjO8B7YAAAAAUNkRwMIrAlh4smHDBs2dO/fUmD17tgYNGqRbb71Vu3btctcqXwSwCAYWpqbNX6DQ&#10;OnV14rvvSj3xlj/g18frPlbLqS21J3GPO3uZhC+RPvu9tGOcO3F+mw8lq0rnRVodlujOAAAAAAAI&#10;YOEVASwuytSpUzVkyBD3UvkigEUwKMjKck68deje+0oNXy2g3XB8g9N6oOemnioIFEhZydIPT0qf&#10;/6lcR+CzP6qg2690uMsNur3LOFXrstjTuLbTAucEXMdTst17AQAAAAAggIVXBLC4KIsXL9aAAQPc&#10;S+WLABYVnS8uTseeeVYRLW5W1tZt7uxPZeRl6LXlr+nmKTcr6mSUlJ0iTXtW6vNPac5r0ry3Lunw&#10;z3lT4d8/q0mf3u+MTQOe0KaZ36jTzD36eOZez2Patmj5/Jen3QgAAAAABAMCWHhFAIsLYlV8R48e&#10;1Z133qmFCxe6s+WLABYVmT8jQ8ffe18hN1RR6qxZpVa/mmVHl6nOuDpafmy5CvOypJkvFrcE2DKi&#10;6NU7r7hH6yUaeXm56r/kgG7suUjXfTxH/RYdUEJqhnwFfidMLcsIXM4+tQAAAAAQBAhg4RUBLDx5&#10;8cUX1bBhw1OjXr16zr+9e/eWz+dz1ypfBLCoqAJ5eUocOEih9eoX9309S1h5IvuEbp92u15f/rp8&#10;BbnSmr7F7QGWfCL5L93vdXp2vubviVWrr1eretclen7cNoXEpbtLAQAAAACXAgEsvCKAhSexsbE6&#10;fPjwqWHVr8nJye7Sy4MAFhVRoOj3MXHQNwqtW08J/QectfLV5/epx6YeajypsdZHr1XhxsHSF38p&#10;Dl99ue5aF8dXENDyg/F6bMRmVe+6WB1GbtHKkHhl5hW4awAAAAAALhUCWHhFAIugQQCLiiYQCCht&#10;xkyF1q6j6NdeUyAnx13yczvjd6rFDy30zsq3FdgzRer+K2lyeyn34ipTrdrWHyhUckae3py0U9d8&#10;vMAJX61na4Gfnq0AAAAAUF4IYOEVASyCBgEsKhILPjPWrlV48xaKevU1FaSluUt+ztb9YM0Hum3a&#10;bYrdP00aUEMadaeUFuWuceGOJWeq39Iw1f9smRr3XqGvFocoLu3sQTAAAAAA4NIggIVXBLA4r/T0&#10;dGVlZbmXrhwCWFQkmVu2KqxhQx19ooPy4+Pd2dKtiV6j+uPra/bmPlKf66Xht0gZP17HWgfM3R2j&#10;z+YfLNPoOGOvGn2xQjd8ulCdZu7T0eRM54RZAAAAAIDyRwALrwhgcV6TJ0/W9OnTdejQIfXt29f5&#10;2vWVQACLiiI3IkKH7rlHEbe0VM7Bg+5s6RKzE9X8h+Z6dtqdSh5QXepfQ4rabGWx7hrS3ug01emx&#10;1KlgbfblyjKNB4Zu0PqIJKcNAQAAAADg8iGAhVcEsDivFStWqG3btnruuefUpEkTvffee/rggw9O&#10;DVt+ORDAoiLwJSbqyGOPK/K225W9b787WzpfwKeBOwaqxtgaWj64ugq/ulaKXCkV/vifGLk+vx4Z&#10;tlGtB63Vvpg0RSRkeB6RRSMj1+duCQAAAABwORHAwisCWHiydetWdevWTXfffbcGDRqkb7755tTY&#10;tm2bu1b5IoDFlWR9XAuKXlSPPNJOYQ0aKmPNWnfJ2R1NO6pbp96q10fXkz77gxS+1F1SzLY5asNh&#10;XfvJQk3acsy5DAAAAAAIDgSw8IoAFp5ZL9gdO3YoMTFRqamp8vv97pLLgwAWV5I/N1exnTsrtG49&#10;pUycpEDRC+25+AN+dVrXSbd/X0VJPf9L2jCo6NX5p7+7h5MydUvf1Xpw6AalZvF7DQAAAADBhAAW&#10;XhHAwrN9+/apTZs2qlKliqpVq6YOHTooISHBXVr+CGBxpRQGAor7vJdC6tR1wtfC84SvZunRpao/&#10;trZG9fuTAmv6SL5cd8mP+i4J1XWfLHR6wAIAAAAAggsBLLwigIUnBw8e1D//+U999NFHTs/X+fPn&#10;6+mnn1aDBg0UExPjrlW+CGBxJQSKft9OfP+9QqpUVVyvLxTI/XmQeqakrEQ9MOsePfB9NcUtfO8n&#10;PV9LHEvOUs1uS/TZ/APuDAAAAAAgmBDAwisCWHjy0ksvadSoUQoEfgySrAVBjx49NHr0aHemfBHA&#10;4kqInTxKYTc10tYOd2jn5tHaEzb73CN0lgat7ax642prybT2KjwZZ81e3a0Vy8rz6aGhG9Xq69VO&#10;GwIAAAAAQPAhgIVXBLDw5NZbb1VcXJx76UebNm1S79693UvliwAWl5O/6AU0+tOPFHJDFU2+s4pq&#10;jq6ummNreBo1isZ7o+upMD/7Z+Grmbz1mP7x8QJ9uzLiJ/+pAQAAAAAIHgSw8IoAFp68+eabGjx4&#10;sPPkUiIvL0+dOnXSuHHj3JnyRQCL8lZYWChffLySJ07Uobvu1va6VTTysdoaNf0NjdvwmecxeeMX&#10;ij8R5m71pxJP5uqewet1R//VSs/2ubMAAAAAgGBDAAuvCGDhyeHDh1W1alWnFcHkyZOddgT333+/&#10;mjVrdtlOxEUAi/KWtmChDj/woEJq1NThpx7U01/W1RMzH1JaVpK7xsWzqtdqXRdr33FOvAUAAAAA&#10;wYwAFl4RwMKzY8eOOU8s1apVc4JQq4pNT093l5Y/AliUBzvJVva+fTr2/AvFwWvbe5S+aLG2b/1W&#10;jcfUUP/1Xdw1L15kQoZu+HSROs3apwJaDwAAAABAUCOAhVcEsCgT+4p2dna2037Afr6cCGBxKRUG&#10;Aso9GKLYLl0V3qSpIu++W8njxsmXmKhAfpaGz2yn2mOqKyI51L3GxcnI9emFsdvU4LNlTvXr5f77&#10;AQAAAABcWgSw8IoAFkGDABaXioWfScO+U2j9BgqpXkPxvb9UQUbGqVA05/hOvTDsn3pq7iOXLChd&#10;vD9OVTsv0tdLwwhfAQAAAKASIICFVwSwCBoEsLhY/vR0pc2arUP33quwBg11/O13lL17t1MNe4rf&#10;p6Pj79VNo6tp0eFF7uTFyfP59fCwjWo9cK2y8348kR0AAAAAIHgRwMIrAlh4Fhsbq5kzZ8rv97sz&#10;lxcBLC5GXvRxHXm0vUJr19HRDk8qc9MmBbKz3aWnObxGAwf+VXdMv0PxWfHu5MUZsipCNbou0eqw&#10;RHcGAAAAABDsCGDhFQEsPDty5Ii6dOniPMFcCQSwuFDW1/Xo408orOGNSpk4SYVn+x0uyFfOjBfU&#10;ZGRVdVzbUbkFue6CC2OtBkLjTuofHy/QqxN3KDPP5y4BAAAAAAQ7Alh4RQALzxITE/XQQw/pq6++&#10;0owZMzR37lxnhIeHu2uULwJYXIhAXp5iPvzQCV/Tin5fC89VwR1/QMu/a6ja42preti0i+7Vmp1f&#10;oA+m7dY/Oy3UrqhUdxYAAAAAUBkQwMIrAlh4Fh0drZtvvtkZrVq1OjUmTpzorlG+CGBRVha2Hv/g&#10;Q4XUrKXU6dPPG6j6NwzWR9/+QzdNvEnRJ6Pd2Qu3MyrFOfFW/2WceAsAAAAAKhsCWHhFAIsysyA0&#10;JSVFgUDgsoZKBLAoC39enpKGDFVItepK+KqPAjk57pKzyM9S9JCGum/49Xp9xesX/budlVfgnHir&#10;zaB1zkm4AAAAAACVCwEsvCKAhWd28i07CZdVwL755pvKyclRv379tHPnTneN8kUAi7JILfpdDavf&#10;QHFdu8lf9LtzXttGak3v36ne6GraFrfNnbwwFt4OWRWpql0WaebO41S/AgAAAEAlRAALrwhg4VlM&#10;TIzatWunw4cP68EHH1R2dramTZumoUOHumuULwJYeFEYCChjzRqn8jX6jTecHrDnlVP0Ytm/prp9&#10;8ze1ndnWnbwwFrZGxJ9U494r9NDQjZx4CwAAAAAqKQJYeEUAC88iIiL06aefOpWwJQHssmXL1Ldv&#10;X3eN8kUACy8yt2xR+C0tdaTdo8o7evT81ae2fO8MZX7+ezUfXUPf7PzGXVBs6YF4Tdh8zPMYv+mo&#10;3pi0UzW6LuHEWwAAAABQiRHAwisCWHh2/PhxvfTSS07rAQtgs7Ky1KFDB02dOtVdo3wRwOJ8ClJT&#10;FXHrbYosGr7EJG9f/fflSNOf1YwB16jRpEbaGrvVXSAlZuTq+k8X6dpOC8s0/v7xAg3gxFsAAAAA&#10;UKkRwMIrAlh45vP5NGTIED366KOqUaOGbr/9dr3yyitOMHo5EMDibCzozDt6TIfatlXkbbcrZ88e&#10;d4kHSeHK//Lvaj+mrtrNb6ek7CR3gTR5S5RqdV/i/Ls7Ks3zOBCTzom3AAAAAKCSI4CFVwSwKBML&#10;Ya0VwdatW7V//37leemveYkQwOJsfKmpinr5FYVUr6GMlStV6C9D+Dn/He3td60ajamp3lt6K1AY&#10;cBdIz43eplv7rdbxlGx3BgAAAACAYgSw8IoAFp5ZlWFcXJx69eqlZ555Rh07dlRkZKTzhHM5EMCi&#10;NHaSrdhPPlVozVpKX7bMnfUo7ZgC3X6p0d9WUa2xtbQn8cfK2dSsfN3Ua7k6jNyiAv+PoSwAAAAA&#10;AIYAFl4RwMKzpKQkPfzww04A+/+3dx/gUZUJ3/+v6/++7/W+z+6z6vOsru7u49obvQQQEClWQJFe&#10;REVcRUVXLKggvUuRriAdQu8t9N6kd5JAgFBDEtIIqZOZ/P7cJ4e2oh6QSeZMvp/rOheZ+5wkSMY5&#10;k+/cc5+pU6dqyJAhqlatmlavXm0f4V8EWPw776X7xLk+3yqiREmdHz3m5ma++i4du7yT0rvfrdZT&#10;qqn+gvrK8V19MWHrsQQV77JMQ1cdtkcAAAAAALiKAAunCLBwzCw98Pnnn1vLEBhmRuyiRYvUt29f&#10;67a/EWDx7xImTFR48RKK6dJV3ptdDiPphPRDRZ0bVkoVQstr9uHZ9o68+/akzdF6uF2Ydp1IskcB&#10;AAAAALiKAAunCLD4TSa4pqamWgH2s88+U2RkpJKSknTq1Cl17dpVc+fOtY/0LwIsLsu9dJK7sHy5&#10;IkJCdPqLtvLdyjIYe2dIPe7V2BWfqur0qopLi7N3XLrPe33qMHe/SnRdquwcLqYFAAAAAPg5Aiyc&#10;IsDiN61cuVLPP/+8atSooX/84x8qWrSoqlatqjJlyuiuu+7SuHHj7CP9iwALw5OQoHP9+iuiTFmd&#10;bPW+PPHx9p6bNL62sse+qBdmPq/P136uzJxMe4eUlpWjet9v0r+m7rJHAAAAAAC4HgEWThFg8ZtM&#10;+DSzXX9py68HGgJs4WWWBPBmZCh5yRJFPl3RuuBWdMuWtx5fT/4kdb1Lm1Z8rZITS2pK+BTre1x2&#10;PjVTT3VcogV7z9gjAAAAAABcjwALpwiwuCmZmZnWEgQ7duy4ssXExNh7/YsAWzj5MjKUsmKFTr73&#10;niJKlrJmvV5YuVI+n88+4iZ5MqVxNeUdXl6dw95WxSkVFZUYZe/Ms3jfWRXtvFQnE9LsEQAAAAAA&#10;rkeAhVMEWDhm1oFt2bKlHnroIZUoUcKKoWYbPXq0fYR/EWALn6zoaJ18r5UiSpVW1Asv6sKqVfJe&#10;uh9cO1v1ph1bL/W4TzFz3lH9+XX1ztJ35PVdv87rR1N26bXhG5WUdpMX9gIAAAAAFBoEWDhFgIVj&#10;R48eVYsWLZSRkWGPOJOQkKCtW7dq3bp12r59+5UHJq/Xq/3792vt2rUKDw+3Lvb1awiwhYOJq1kn&#10;Tihu6FBFlA3RkRo1dO7bb5WTmGgf8Tt4L93Hwr6UevxFG/aMVbnJ5bTqxCp7Z55MT46KdVmqtrP2&#10;KosLcAEAAAAAfgEBFk4RYOHYmTNn1LlzZ2Vl3dyswI0bN6pXr14aOnSoPvjgA3388cdKT0/XzJkz&#10;Vb9+ffXt21d169bV6tWr7c+4MQJs8MtJTlb8yJE6WvsVa9bruV69lRER8ftmvF4r9Zw0uIS04GP1&#10;2dpHL856UVk519+fd0Yn6qF2izVm47Hb930BAAAAAEGHAAunCLBwzKy5+f3336tKlSpq3bq1Pvnk&#10;E2tbtmyZfcSvMzHLPDiVK1dOUVFRuv/++7VmzRprn5kF+95771kf/xIC7K0z//a5l35+uV5vYG4e&#10;j9J27FDUSy8rvEhRHW/2urKOH7f/9rfR1h+lnvfJmxit6jOqq9/2fvaOPObf6Yc1UXqi4xJtiTpv&#10;jwIAAAAA8HMEWDhFgIVjZgZsrVq11L17dw0bNkzDhw+3NnMhrt9iPnfw4MH68MMP1b59ex0+fFh/&#10;/OMfFRcXZ+03SxA0bNjQ+vhaZpkCM+PWbGYpAwLsrcm89O8d26+/zvX5NiC3Ux//y5rxGv16cyXP&#10;nStvmh8ufpWZIg0sIs18W8ujFqp8aHltPrPZ3pkn2+NVq4k7VLrbciWy/isAAAAA4FcQYOEUARaO&#10;mVmr33zzjfUAc7MSExO1YMECtWnTRm+88YZ27typ//zP/1RKSoq13wTZevXqWR9fa9WqVXriiSes&#10;7bHHHiPA3gJfZqaiatVWePESiqxUWYcrPxNwW9Rzzytx+nR5EpPsv7UfRC6Rut8t3+5QNV/cXA0X&#10;NtS5tHP2zjxnk9JVc/B6vT1uG8sPAAAAAAB+FQEWThFg4dj58+fVqlUra03XQ4cOWbNWzWbGb0bt&#10;2rWtZQvuvPNOK+oae/bsUfPmza2Pr2UezNLS0qwtNjaWAHuTzNv7z4+foPAnn1Li5CmFNyqa/+4l&#10;7aQ+D+jwoVmqMKWCum7uKl+uzz4gz+6TSSrVbbmmbT9pjwAAAAAAcGMEWDhFgIVjMTExeuWVV/TS&#10;Sy+padOm1oOM2ebNm2cfcWObN2/WkSNHrM9fuHChKlWqZIVXE1w7deqk6OhoffnllxowYID9GTfG&#10;GrA3L+vUKeuCVscbN5E3NdUeLYSyLkrjaip3SGlN2vOjSkwsoS1nt9g7r5q145Qe/SZM8amZ9ggA&#10;AAAAADdGgIVTBFj4nblw10MPPaT/+q//UtWqVa3lB4zMzEw1aNBAf/rTn6wLcCUnJ1vjv4QAe3PM&#10;bNe4IUMUXqy4sk+fsUcLqfhIaXAppc9tpTar26jGjBo/m/1qfDVrr2oN2WDfAgAAAADglxFg4RQB&#10;Fo6Z9VonTZqk0NDQ67b9+/fbR/gXAfbmpO/br8iQcjrX9/or/RdKUSulnn/VmV3jVXV6VU04MMHe&#10;cZUvN1fP9lutrgsO2iMAAAAAAPwyAiycIsDCsfj4eOsiXGZr3769mjVrpgcffFArV660j/AvAqxz&#10;3kv/VtFNmyrq+ReUdfSoPVqIbRpiBdjp+yeo0tRKOnfx+otvGcfiU/VIuzAt2FPIZwsDAAAAABwh&#10;wMIpAix+lxEjRmjGjBn2Lf8iwDpjlh5ImjNX4SVLKX7UKK7mb0xtqpwJr6r+/Pr6eNXHysz5+Rqv&#10;I9dGqVzPldpz6teXwgAAAAAAwCDAwikCLH4XE2AHDRpk3/IvAqwzZvbrsfr1dbzZ6/KmpdmjhZjX&#10;I/V9WIcW/8u6+JZZfuDf13/1+XLV4IdNqj1kg2IvcAEuAAAAAMBvI8DCKQIsHDtx4oRKly6tMmXK&#10;WH8+8MADuueee65cVMvfCLDOxA0ZqohSpZR+6JA9Usid3Cp1u1tjF76tCpMraNvZbfaOq2JSMlSm&#10;+wq9P3G7fL6fX5wLAAAAAIB/R4CFUwRYOGYC6IIFC65sZu3XuLg4e6//EWB/W/revQovVlxnO3aU&#10;NyPDHi3klraXZ1BxfTzjZdWYUUPnM87bO65aGxmnJzsu1fhNx+0RAAAAAAB+HQEWThFg4RoE2F9n&#10;lh449fHH1tqvGZGRrP1qeHOkQcUVM6Ki6s96SR+s/OBnyw+Yf6cRa6L04NeLFXmOkyYAAAAAwBkC&#10;LJwiwMKRxo0b66GHHrpu++tf/6r/9b/+l3r16mUf5V8E2F+XunatIsqUVfzIkfYIFBch9bhPu8Y9&#10;pyrTqmh6xHR7x1VZHq8+nbZb5XuutNaCBQAAAADACQIsnCLAwpGzZ8/q2LFjV7ZZs2bphRdeUI0a&#10;NbRx40b7KP8iwP4yb3q6jjVoqOjmzeXL5CJSV+ybIXX9b81d8I5KTSylmIsx9o6rUtKz9fLg9eow&#10;d789AgAAAADAbyPAwikCLG5KSkqKPv30Uz344IOaPn26PB5Pvr3VnQD7y+IGD1ZE6TK6sGaNPQKZ&#10;pQaWdZS63KGuqz9V3fl1b3hfPZWUpofbh2nDkXh7BAAAAACA30aAhVMEWDhy/PhxDR8+XHXq1FGn&#10;Tp105swZe0/+IcD+nAmK6QcOKLLC0zr10cfypqXZe6CsSyfA0IbK/b6S6syro95be9s7rjf5pxMq&#10;03254i4wcxgAAAAA4BwBFk4RYOFIkyZNdPfdd1t/tm/fXh06dLiyrV271j7KvwiwP+e79G9xtmMn&#10;RZQoqczDh+1RWC6ctS7AdXZFR2v5geXRy+0d13tzzFY1/XGLUjM99ggAAAAAAL+NAAunCLBwZOTI&#10;kWrXrt0Nt9WrV9tH+RcB9ucyDhywlh44z4W3fu70Dqnrfyl0S29Vm1FN4Qnh9o6rLmZ69Ej7xeq6&#10;4KByvD57FAAAAACA30aAhVMEWLgGAfZ63pQUHXutro43aqycxER7FFes6SXfoJJ6a34DNV3UVPHp&#10;P1/jdV1knB5pH6Zp207m21rGAAAAAIDgQICFUwRYuAYB9ioTC+OGf6/wosWUNHs28fBGRlTR+cn1&#10;VWFSGbVd11Zen9fecVXfJeEq2nmp9p5KskcAAAAAAHCGAAunCLBwDQLsVVlHjyrqpZcV3fwNedPT&#10;7VFccSFG6nKXNk5voNITS2vyocn2jqsysnPUfPRPqtRnlbUUAQAAAAAAN4MAC6cIsHANAuxV5/r0&#10;UUS58so6eswewXX2Tlduj/s0asZrKj6huA6dP2TvuOr4+YuqMWCtPp22mxnEAAAAAICbRoCFUwRY&#10;uEawBdhcn09ZJ04occrUm9oSxo1XeLHiihs6zP5KuI6JqfNaK6vvg/pqQTNVmlJJOb4ce+dVW44m&#10;qFjnZVq6P8YeAQAAAADAOQIsnCLAwjWCLcCm79tnLSMQWa68jlSvcVPbiZYtlXXypP2VcJ2MJGlk&#10;VSUMLq6G8+qp06ZO9o7rjd90XE92XKoLGSw/AAAAAAC4eQRYOEWAhWsEU4D1ZWToaJ06iny6ojKP&#10;HZM3JeXmtrQ03jb/S2L2St8VUfTslio7qaw2ndlk77jeh5N3qdGIzfw7AgAAAABuCQEWThFg4RrB&#10;EGBN7Ms+d07Hm72uw1We1cXNm+09uG0OzZd63KM5G7qr0tRKSslMsXdcleP1qXyvlfpu+WF7BAAA&#10;AACAm0OAhVMEWLhGMATYnNRUnfniC4U/8aSS5y9Q7qUHa9xmq3pIfR/Sv1a2VstlLZWZk2nvuGrf&#10;qWQ99s0SrQqPtUcAAAAAALg5BFg4RYCFa7g9wOZ6PIr97jvrAlrmYlrwk/GvKmtqU4WEhqjf9n7y&#10;+rz2jqv6Lo1QpT6rFBHDSRIAAAAAcGsIsHCKAAvXcHOA9WVmKn74cIWXKKnYgQOZ+eov2elS7//R&#10;1iWfqvTE0pp3ZN7P1ng1yw+8OHC9GvywSUlpWfYoAAAAAAA3hwALpwiwcA03B9ik2bMVXrKUTrX5&#10;VN70dC785C+Hl0u9/qYh89/UM1Of0b64ffaOq47HX1SxLsv01ey9/BwAAAAAALeMAAunCLBwDTcG&#10;2Fyfz7rQVuTTFXWyVSt5MzLsPfCLOe8ra2iI3p7+vGrOqakLWT8/CYbti9FjHcI0e+cpewQAAAAA&#10;gJtHgIVTBFi4htsCrJldmbphgxVfo5u/oewzZ+w98AtPhtT3YZ348RnVnvmCvlr/1c9muPp8uRqw&#10;PFIPfL1YpxLT7FEAAAAAAG4eARZOEWDhGm4LsFnR0Tpaq7YiQsop6/hxexR+c2aX1O3P2jyppipO&#10;qaiwo2H2jqvSs3L03sQdqj5grT0CAAAAAMCtIcDCKQIsXMNNATb79GlFN3tdUS++pIwDB+1R+NX2&#10;sVLXuxS66F2VnVRWSRlJ9o6rzl/MUrV+a9R/WYQ9AgAAAADArSHAwikCLFzDLQHWk5BgLTkQWa68&#10;Lqxeba0DCz/zeqSFbaQud6jtio/UPKz5DS+wdehMih5qt1j7TyfbIwAAAAAA3BoCLJwiwMI13BBg&#10;vZmZiunUWRFlyipx8mTia35JT5TG1ZZvXE29OOtFDds9zN5xvR/WHFHF3quUku6OZSwAAAAAAIGL&#10;AAunCLBwjUAPsL5Lf6+Y7t0VGVJOCRMmKNfrtffA7xKjpX6PKWptT5WeVFobT2+0d1yv7vCNemf8&#10;NmVk59gjAAAAAADcGgIsnCLAwjUCOcD6fD6dHzVa4U88qbPde1gxFvkoarXU5S59/1MvvTDrBR1N&#10;PmrvuOp8aqYe+Hqx+i+NkO8GyxMAAAAAAHAzCLBwigAL1wjkAJuTnKwTLd5W1Ms1lZOSYo8i3yz5&#10;St7hT6vu7JpqubSlkjOvX+M1O8enHosOqkinpVoXGWuPAgAAAABw6wiwcIoAC9cI5ACbdfy4jlSv&#10;ofjvf7BHkK8Gl9TpaY1VZmIpdd3cVV7f9cs/7DmZpHI9V+jDyTutGAsAAAAAwO9FgIVTBFi4RiAH&#10;2IubNyu8aDErxCKfJRyVutyp5TMaqsSEEpp3ZJ69I4/Pl6vPZuxR2R4rFHch0x4FAAAAAOD3IcDC&#10;KQIsXCOQA2zc4ME68vwLymVt0fy3bZR8vf9Hg2bWVbEJxRSdEm3vyLPiUKy19MDEzcRxAAAAAMDt&#10;Q4CFUwRYuEagBlgTXY81bKQzn31ujyDf+HzS1GZK6/+oPl7QVM/PfN7ekScxLUului1T3eGbFJfK&#10;7FcAAAAAwO1DgIVTBFi4RqAGWE98vMKLFVfC+PH2CPLNxVhpeAXFDg/RK3Nqq//2/vaOSydCr0+D&#10;Vx7Ww+0Wa8GeM8xOBgAAAADcVgRYOEWAhWsEaoBNXrBAEWVDdHH9ensE+ebkVqnfIzq04AOVmlhK&#10;B+MP2juk04npqtRnlT6YxIW3AAAAAAC3HwEWThFg4RqBGGDNrMrTX3yhqOdfUFb09WuPIh/sniJ1&#10;+2+N3dBV1adXV2ZO3jIDZvbrlzP3qnzPlYpNYekBAAAAAMDtR4CFUwRYuEYgBtic5GRF1ayl6ObN&#10;5cvKskeRb8K+kr4roreXtNBHKz+Sx+uxhpceiNHjHZZoyKrD8nqZ/QoAAAAAuP0IsHCKAAvXCMQA&#10;m7Fvnw5XqqzYgQNZY7QgjKqutDnvqfiE4vp+9/fy+XxKuJilWkM2qEKvlTqXksHPBQAAAADgFwRY&#10;OEWAhWsEWoA1YS95/nzrAlxp27fbo8g3GclSj3u1atnnCgkN0bLoZdbwhM3ReqrTUs3bfdq6DQAA&#10;AACAPxBg4RQBFq4RcAHW51Pst30VERIiL8sP5L+906VvH1T3eY1VfUZ1HU48rNRMjyr2XqXWU3Za&#10;68ACAAAAAOAvBFg4RYCFawRcgPV4FP3mWzr18cf2CPKNWVZgciOl/1BJjadWU935dZWala7Ppu9W&#10;SI8V2n862T4QAAAAAAD/IMDCKQIsXCPQAqz30t8nMqSckmbOtEeQbzJSpJ5/1eEx1fTC9Grq8VMP&#10;rQ6P1SPtF6vbwoPKyvHaBwIAAAAA4B8EWDhFgIVrBFqAvbh+vcJLllLGkSP2CPLNoYVSlzu1emod&#10;a/3XsKjVajFuqx7/JkznU1kOAgAAAADgfwRYOEWAhWsEWoA983U7Ha1bV564OHsE+eLMbmloiDS8&#10;gkauba9yk8tp6o4jKtJ5qRbs4cJbAAAAAID8QYCFUwRYuEYgBVhfVpYiQsrp9GefyZuRYY/C75JO&#10;SMPK5W0Jx9R6ZWu9ufifKt9rhd6buIOlBwAAAAAA+YYAC6cIsHCNQAqw6fv3K/yJJxX//ffKNReE&#10;gn+Zf+OUM9KP1aR+j0pRq5XjzVGVaVVUdWQXFe+yTOsPx/GzAAAAAADkGwIsnCLAwjUCKcAmTJyk&#10;8CJFlbp+gz0Cv/JkSjNbSr3vl/bPknxe7Ynbo2LjSumhrsP1xcw9yvIw+xUAAAAAkH8IsHCKAAvX&#10;CJQAm+v16nTbtgovWkw5SUn2KPzG55NmtJS63yPtnXHpB3Dp9iW9f+qtp36srjK9pyk5PTDWBQYA&#10;AAAAFB4EWDhFgIVrBEqA9cTH63iTpop+vbk9Ar/JTpdW95S63CGt7J43E/YSj9ejatNrqPiIRpq2&#10;/bA1BgAAAABAfiLAwikCLFwjUAJsZmSkDld+RomTJ9sj8Jsd46Vef5cWfX7pHz7VGvLl+rQocr2K&#10;TSiuN+Z2UsLFvCgLAAAAAEB+IsDCKQIsXCNQAuyFlSsV/lQRayYs/MTnlSKXSt3+W5r+ljWUc2ns&#10;XOp5fb58gIqNC1HIpIoK3bPK2gcAAAAAQH4jwMIpAixcI1ACbEz3Hjr6yqv2Ldx2ublS1Cqp/2PS&#10;2JpSYrTiLiar/5bRqhJaWyUnhOhfKzpoRdQO+cz6sAAAAAAAFAACLJwiwMI1AiXARtWspbOdOtu3&#10;cNulxkkDi1lbTspZTdi9VE9PrqbiE0qq0vgG2nLqgLJyspVrQi0AAAAAAAWEAAunCLBwjUAIsNmn&#10;T1vLDyTOnGmP4LYxQTX+iDQ0RGkDimrT9glqNu8TFRtbRi9Or6chW0OVmpVhHwwAAAAAQMEiwMIp&#10;AixcIxACbMLkKYp8uqLStm+3R3DbXIiVJtVTbPe79a9xLypkQiWVnfCMBv40RkfOn2HGKwAAAAAg&#10;oBBg4RQBFq5R0AHWBMCT776no7VqKzsmxh7F7ZCbk6kLCz7SlAH3qdi44io9sZwazGqjk0nn7SMA&#10;AAAAAAgsBFg4RYCFaxR0gPXEx+tI9Ro62aqVfJceZINedrp0bJ10ZIVft5RDizV3eVu9NeIRlRxb&#10;Wm8t+JcWHV6vTE/BrvULAAAAAMCvIcDCKQIsXKOgA2za1q2KLFde50ePsUeC3ObhUq+/ST3/6rfN&#10;d2kbNfQxlR1XVFUnVteC8HXWOq8sNwAAAAAACHQEWDhFgIVrFGSANUEwcepUhRcpqvSDB+3RIBYf&#10;KfX+uzSlqbR7srRn6m3bfLunKHLpj5rwQ0992Luuyo4rrU8Wv6+ki8n2NwcAAAAAIPARYOEUARau&#10;UaAB1uPR2c6ddfiZKvJd+jioZaVJU5tJ/R6Rzuw09dne8fuYiH0uJUM9Fx9Slb6r9FSfXio6tqw+&#10;Wf2JEjOS7KMAAAAAAHAHAiycIsDCNQoywPoyMnWsQUOdad/eHgliEYulXn+XlneyB34fE14zPV6t&#10;Cj+nSr1X6bEOS/TskAmqOLmqXp71smLTYu0jAQAAAABwDwIsnCLAwu8iIyM1duxYDRw4UNOnT7/y&#10;wGTC3OnTpzVq1CgNGTJE+/bts8Z/SUEGWE9cvCJKldaFZcvskSDl9Ujjaks/VJYyU+zBW+fx+rT8&#10;4Dm9PW6bHmq3WC3GbtWwjRtUd149NVrQSCcvnLSPBAAAAADAXQiwcIoAC7/r3bu3hg0bpqVLl6pZ&#10;s2b68MMPrQeprKwstWjRQr169dK4ceP07LPPWpH1lxRkgE2ev0CR5Sso68QJeyRIbRmed4Gswyvs&#10;gVtj4vrhc6lqPmqrinRaqmf6rrZCbER8tOrMraPnZz6v3XG77aMBAAAAAHAfAiycIsAiX8XGxiok&#10;JETx8fHWx3Xq1FFSUpJ8Pp8++eQTDRgwwD7y5woywJ768ENFN22mnEt/16AVFy51u0ea/oaUeeHS&#10;zyRXFzI8SkrLvqnt+PmLGrb6iEp3X65KfVar1+JDOn8xUylZKWqzuo0qTq2opceWWpEWAAAAAAC3&#10;IsDCKQIs8o0JbmYZgubNm1sRdf369XrnnXesmbDGiBEj1KBBA+vjy8yDWXp6urXFxcUVSID1pqUp&#10;onRpnf3mG/kKIP7mi+x0acG/pC53SSe3mh+W9pxMUvPRP6nxyC03tVXvv1aPfROmLgsO6OCZFHl9&#10;PqV70vXlui/1zNRntPjoYvlyffY3BgAAAADAnQiwcIoAi3xh4uvChQutgGpmvxorV65Uq1at5PF4&#10;rNujR4/Wq6++an182aJFi/THP/7R2v7whz8USIBN27pV4U8VUcLESfZIEDq9K+/CW8s6WjfNz+uf&#10;E7arRNdlqv/DRjUYscnx1mriDh2NT7W+jpHtzVbPn3qq5MSSGrV3lLw+r70HAAAAAAD3IsDCKQIs&#10;/M7EPBNSzYNSVFSUPSodP35cDRs2VGpqqnVMhw4drO1aXq9XmZmZ1nb+/PkCCbDxP/ygiOIllLZj&#10;hz0SZLIz8i68NaKylJW3Bu+eU0l69Jsw/bA2ylqK4FaZn+uEgxP09JSn1fun3srwXPpeAAAAAAAE&#10;AQIsnCLAwu+mT5+uJ554Qhs2bLBmvyYmJloPUhkZGXrttdcUGhqqdevW6emnn9bp06ftz/q5glgD&#10;1peVpZOtP1JE2RB5f+UCYa62ebjU415p12Qp16ccn0+tJ+9UuZ4rdehsihVRb9XcI3NVbnI5ddvc&#10;TZk5mfYoAAAAAADuR4CFUwRY+F27du1UqVKlK5tZA/bs2bNW2Nu3b5+aNWumWrVqWUsU/JqCCLDZ&#10;l/6ex16rq1OtP7JHgogJq/GHpYHFpDEvSRl5Fxg7dCZFT/depX9N3XXLs1/NGq9rT61V+cnl9d7y&#10;9xSXFmfvAQAAAAAgOBBg4RQBFq5REAE2fe9eRZYrr+RFi+2RIGIC7PJOUs/78i68ZRuxNkqPd1ii&#10;iJhbP4GEJ4Sr1pxaarKoiU5eOGmPAgAAAAAQPAiwcIoAC9coiACbNG+ewosUlS893R4JIhfO5S09&#10;sKKLPZC3ZusLA9dZSxDcCvP55y6eU+WplVVrdi3FpTPzFQAAAAAQnAiwcIoAC9coiAB75quvdaxJ&#10;E/tWEMlKlca8IA0vLyWdsAelhXvP6KlOS7UpKl6xabGac3iOpkVMc7yFHgpVs0XNVHV6VW06s8la&#10;igAAAAAAgGBEgIVTBFi4Rn4HWDOb8/CzVXWub197JEiYpQe2jpa63CFtGib5vNZwRnaOnu61Sk1+&#10;3KJTyUl6I+wNlZxYUsUmFLupreKUitpyZou89tcFAAAAACAYEWDhFAEWrpHfATYjMtJafiBlyRJ7&#10;JEgkn5JGVJEGl5YyU60hE5sX7DmjB75erO9W7labVW1UYXIFzT48W0mZSUrOTHa8ZeZkWl8TAAAA&#10;AIBgRoCFUwRYuEZ+B9j4H0bocJVnlb5vvz0SJNb2lfrcL53ZZQ9c+rfN8ujD0J0q1nmp2q7qppDQ&#10;EGs5gWxv/i33AAAAAACAmxBg4RQBFq6RnwHWzAg91rCRjtarJ8/58/ZoEEiMlrr+lxT2Vd5SBLYj&#10;sakq2W25WsztYy0j8OPeH61/AwAAAAAAcGMEWDhFgIVr5GeAzT59WocrP6PTn32uXF+QXEgq89IJ&#10;IbSB9F0RKWafPZinV9h+PfZtJxUdX0ydN3VWqrlIFwAAAAAA+EUEWDhFgIVr5GeATV27ThGlyyhx&#10;+nR7xOXMbNb9s6Ue90lrv5V8OfYOKe5Cpop9O1hFRpfXP5f/01rzFQAAAAAA/DoCLJwiwMI18ivA&#10;mhmv50eNVvhTRZR1/Lg9GkA8GVLySSnphPMt4ag05kVpeIVLn3/1IlneS/+t3ZYvVdEx5fRG2BvK&#10;vGYfAAAAAAD4ZQRYOEWAhWvkV4DNSU5WdPPminq5pnK9Xns0gKzrLw0uLg0q5nwbWFTq8w8parX9&#10;RfLWud0Rs09Vprys56bX0sHz4az7CgAAAACAQwRYOEWAhWvkR4DNvfTgeeKf7yqiZCld3LTJHg0g&#10;GUlS/8ekYeWkbaOl7WOdb0fXSl6P/YUkz6WPGy9soqJjy2jqru3EVwAAAAAAbgIBFk4RYOEa/g6w&#10;3tSLiunWXeFFi+n8uHHyea7GyoBgAmnEYqnnvdKW7+3BWxObFqv3lr+np0ZXVK1Ro5TjDZILjQEA&#10;AAAAkE8IsHCKAAvX8HeAPT9qlCJKlFTcoMHyZWTYowHEzF5d+o3U7c/ShRh78OalZqWq3fp2Kjq+&#10;mB7t00UL956y9wAAAAAAAKcIsHCKAAvX8FeANcsOpCxYoPBixXW2Uyd7NABlJEsjq0gzW9gDN88s&#10;OzBizwiVmVRGVUZ+o5cHrVNMcgDGZgAAAAAAAhwBFk4RYOEa/giwuT6fUpYsVUTZEJ364EN54uLs&#10;PQHo5E9Sj3ul4xvtgZuT5c3SqH2jVD60vFrO76wHvl6k3ksOsfwAAAAAAAC3gAALpwiwcA1/BNjM&#10;Y8d0uPIziqpZS57klMC+ENWcVtL3FaX0RHvAOfPftSBqgUImh+jDFa316YyteuDrxYo4y0kCAAAA&#10;AIBbQYCFUwRYuMbtDLAmSGaEhyvqued17LW6yjoV4OugXozLm/0a9qV2x2xT181d1XlTZ8dbx40d&#10;VW16NbVa0Ur7zsaoWv81+iB0Z2AHZwAAAAAAAhgBFk4RYOEatzPAZp08qeNNmiiywtNK27nTWoog&#10;oG0fLXX/i3Rwvt5f8b4qTK6g1xe/rjeXvOl467Kpi2IuxmjilmgV6bRUpxLT7S8OAAAAAABuFgEW&#10;ThFg4Rq3K8D60tN1qvVHiixTVhd/2mqPBjBPhjSpntT/cV1IPKaq06vqgxUfKMeXYx/gXJbHq2f7&#10;rlbryTvtEQAAAAAAcCsIsHCKAAvXuB0BNicpSafbtlVk+QpKnjvPHg1w5w5KA4tKCz/V3ri9enrK&#10;0xq2e5i98+bM2H5ST3ZcqrB9Z+0RAAAAAABwKwiwcIoAC9f4vQE299LnnevzrcKffErxw4fLd+mB&#10;0hX2TJW63Cmdj9L8qPkqPam0NpzaYO907mKmRy8PXqfnv1un8xez7FEAAAAAAHArCLBwigAL1/g9&#10;ATb30oNiYuhkRZQN0bkePdwTX42pTaSxL8rr82rQzkEqObGkEjMT7Z3OmIttrTgUq6Kdl2rE2ih7&#10;FAAAAAAA3CoCLJwiwMI1bjXA5nq9SpwyRRGly+jsN9/Im5Zm73GBCzFSj3ulrT8qw5OhNmvaqMHC&#10;BlZQvRk5Pp++nLVXZXuuUHL671tDFwAAAAAAEGDhHAEWrmECbPHHH1fKzp3K2LfP8ZY8Z44in66o&#10;Yw0bKSfx5maOFigTWdf0lvo/Jp3drZTMFNWZV0d9fuqv/WeSteeU823b8QQV77JMw9ccsb84AAAA&#10;AAD4PQiwcIoAC9cwAfaJ//t/te+JJxX+VBHnW9Fiim7xtrJjYuyv5BKZlx7AB5eUxteWMpJ16sIp&#10;lQ0tq2aTJumBrxfroXY3t1Xvv0Ynzrto9i8AAAAAAAGMAAunCLBwDRNgSxQporRTp+SJjb2pzXvp&#10;c10naqXU4y/S+gHWbNhFRxep0tTKeqrrDNX9fpOiE9J0LiXT8ZaYliWf7+aWLgAAAAAAADdGgIVT&#10;BFi4xu+5CJfreHOkFZ2lbn+W4vOWDWi3vp1qzmyoxzvN0Tdz9ltjAAAAAACgYBBg4RQBFq5RqAJs&#10;erI05gVpUj0p1yevz6tq06vp+Ukf6rEOCzVrxyn7QAAAAAAAUBAIsHCKAAvXKFQB9tzBvNmvR1Za&#10;N6OTo1V8QnGVG9ZeD7ZbrKNxqdY4AAAAAAAoGARYOEWAhWsUqgAb9qU0pLR18S1j/pH5Kj2pjKr/&#10;MEzleqxUjs9njQMAAAAAgIJBgIVTBFi4RqEJsFmpUs+/SQvbSF6PNdRjSw+VnlhBNYbMUJtpu60x&#10;AAAAAABQcAiwcIoAC9coNAF27zSpxz3S/pnWzXRPut5e+rZCJlRXia5hmrOL9V8BAAAAAChoBFg4&#10;RYCFaxSKAJuTJU1tKvV7TEo+bQ2dvHBSr857VU3mtNHjHcJ0PP6iNQ4AAAAAAAoOARZOEWDhGoUi&#10;wMZHSINLSLPftQekXbG7VGlqJf1z1ig9P2CtktIKwRq4AAAAAAAEOAIsnCLAwjUKRYDdN0Pqfo90&#10;aps9IM2Pmq9SE0vpuUGL1GriDqVn59h7AAAAAABAQSHAwikCLFyjUATYWe9II56RfF57QOqztY9e&#10;nv2qHmq3WN8uCZfP57P3AAAAAACAgkKAhVMEWLhG0AfYjBSp9/3SxkH2QJ5mi5up6dw2erR9mGbu&#10;5AJcAAAAAAAEAgIsnCLAwjWCPsBu+UH69mHp9A57QErPTlfZ0LJ6ecy3Ktp5qXadTLL3AAAAAACA&#10;gkSAhVMEWLhGUAfYHI80sKg09mUpPdEelDad2aRyk8upxLc/qEyPFUrJCOLlFwAAAAAAcBECLJwi&#10;wMI1gjrAHt+Yd/GtVT2k3Fx7UPp227d6duqLCvl2sl4f/dOlXVf3AQAAAACAgkOAhVMEWLhG0AZY&#10;c1EtE1673CHF7LcHzbBPdebWUaUJ9VWqx3z9uO6ovQcAAAAAABQ0AiycIsDCNYI2wGYkSeNrSyOr&#10;Xjf79WzqWVWcUlEVR7+rR9ovVnhMir0HAAAAAAAUNAIsnCLAwjWCNsCeOyj1+pt0cJ49kGfj6Y3W&#10;Bbhem9RXZbuvUI6ZKQsAAAAAAAICARZOEWDhGkEbYFf3kAY8KWWm2gN5Jh2cpBITS6ju6KlqOW6r&#10;PQoAAAAAAAIBARZOEWDhGkEZYLPT8uLr3A8l79X/Lo/Xo25buqn85PIq0yNMQ1cftvcAAAAAAIBA&#10;QICFUwRYuEZQBtjwRVL3e6Q9U65b/zU1K1Utl7VU84Xv6tH2YVp1KNbeAwAAAAAAAgEBFk4RYOEa&#10;QRdgfV5p5ttS/8elhKP2YJ649DjVmFlD784dqPI9V+rAmWR7DwAAAAAACAQEWDhFgIVrBF2ATTkj&#10;Da8gTXotL8ZeY1/cPpWaVErPDZ2mV4ZuUOyFDHsPAAAAAAAIBARYOEWAhWsEXYA9tk7q8w9p50R7&#10;4Kox+8bouRkv6NGOs/XO+G3K8V4faAEAAAAAQMEiwMIpAixcI+gC7OahUo97L/2HnbcHrvrnsn+q&#10;9oy39FiH+Rq4ItIeBQAAAAAAgYIAC6cIsHCNoAuwoQ2kSXXtG1dleDJUJrSMqo35TA+3X6Q1EVyA&#10;CwAAAACAQEOAhVMEWLhGUAXY7HSp19+kn360B67aFbtLJSeWVIWhPfRQu8VKuJhl7wEAAAAAAIGC&#10;AAunCLBwjaAKsPtm5K3/enqnPXDVuP3jVHZSeVUfNkYvD1qv3Nxcew8AAAAAAAgUBFg4RYCFawRV&#10;gB1XUxpVTbpwzh7IY2LrJ6s+UZkJlVVlwHz1Dgu39wAAAAAAgEBCgIVTBFi4RtAE2OTTUve7pXkf&#10;SL4cezBPYkaiGi9srGdD6+rxDmHaHPXzC3QBAAAAAICCR4CFUwRYuEbQBNj9s6Sud0m7p9gDV0Uk&#10;ROiFmS/ozTldVaLLcp1PzbT3AAAAAACAQEKAhVMEWLhGUARYM+M17Mu8AJt8yh68av2p9SobWlbN&#10;Qyer3vebdDHr+hmyAAAAAAAgMBBg4RQBFq4RFAE2LSFv/dexL5sFX+3BqyYcmKByk8srpGeYvpy1&#10;V9k5PnsPAAAAAAAIJARYOEWAhWsERYA9HyX1uV/aM9UeuF7bdW3VYN7reqjdYo1cd1Q+388jLQAA&#10;AAAAKHgEWDhFgIVrBEWA3RUq9fq7lJ5kD1yVm5urmnNqqvHMDnqy4xKtOHjO3gMAAAAAAAINARZO&#10;EWDhGkERYCfVkya+dulR+uf/DefSzqnkxJJ6dtgQle62XFGxqfYeAAAAAAAQaAiwcIoAC9dwfYBN&#10;T5C6/pe0preU+/O1XecenqtKU6uoRJ+xerbfatZ/BQAAAAAggBFg4RQBFq7h+gBrlh/o+VcpYok9&#10;cL1P13yqalNeUZneM/TFzD32KAAAAAAACEQEWDhFgIVruDrAmhmvU5tIA4tKySfswasyczL1zNRn&#10;VGFMUxXtskjz95yx9wAAAAAAgEBEgIVTBFi4hqsDbPIpaWhZKbS+5PPag1dFJkQqJDRE1cZ8rofb&#10;L1bshQx7DwAAAAAACEQEWDhFgIXfnTx5Ut27d7celJYtW2aPygqp3377rZo2barhw4crLS3N3nNj&#10;rg6wUauk3vfnLUNwA2HHwqwLcNUdP1w1BqxVbm6uvQcAAAAAAAQiAiycIsDC7/bu3as+ffrorbfe&#10;0ogRI6wxExjbt2+v5s2bW/tfe+01jRs3ztr3S1wdYDcOlLr+t5SeYg9c5fP5NGTXEBWbUEwvDZur&#10;L1n/FQAAAACAgEeAhVMEWOSb3r17XwmwJqbec8892rMnLzZu3bpVLVq0sD7+Ja4OsJPq5W03kOHJ&#10;0OdrP1eNGc/pyY5hmrr1pL0HAAAAAAAEKgIsnCLAIt9cG2CPHDmiP/7xj0pKSrJuR0ZGql69nwdK&#10;j8ej1NRUa4uJiXFngPVkSj3uk3bceIZvQkaCGi5sqHcXf6UinZZq+/FEew8AAAAAAAhUBFg4RYBF&#10;vrk2wB49etQKsImJebExIiJC9evXtz6+1saNG1W1alVrq1y5sjsD7J5pUp8HpJh99sD1Tl44qaen&#10;PK23po1RtX5rdCz+or0HAAAAAAAEKgIsnCLAIt9cG2AzMjJ07733aseOHdbtLVu2qGXLltbH1zLr&#10;o5pZsGYzs2VdF2DNxbTGvCiNfl5KjbUHr7fqxCqFhIYopPccNRm5RSnpLlxiAQAAAACAQoYAC6cI&#10;sPC7tLQ0bdq0Se+//77atm2rbdu2WQ9OJsg2atTImuVaq1YtTZ061f6MG3PlGrDJp6Sud0kL/iX5&#10;vPbg9Xpt7aVaM1/TI9/M0xcz9lgXKAMAAAAAAIGNAAunCLDwO7N262effXZl69Kli06cOGHNah07&#10;dqy++uorTZs2zZoV+2tcGWD3Tpe63JH35w2Y2Fpnbh3VnvqBHmm/QBM3R9t7AAAAAABAICPAwikC&#10;LFzDdQHWlyMt/DQvwF44aw9eLz49XiUmlNDTP7TXg+0Wac/JvIuSAQAAAACAwEaAhVMEWLiG6wJs&#10;Wnze+q9ja9oDP7fyxEqVmVRWlYZ8pyc6LFGmJ8feAwAAAAAAAhkBFk4RYOEarguwsYekPv+Q9s2y&#10;B65nlh/os7WPyk2qpGpDQvXWmG32HgAAAAAAEOgIsHCKAAvXcF2A3TFO6nnfpUfkLHvgeicunNAr&#10;c15R5Um1FdIrTBM2Hbf3AAAAAACAQEeAhVMEWLiG6wLsxNek0PqSz2sPXG/o7qF6esrTGrVtpR5p&#10;v1hRsan2HgAAAAAAEOgIsHCKAAvXcFWAvRgndb9bWt9fyvXZg1edTj1txdcBOwZo+JrDqvztKl3M&#10;9Nh7AQAAAABAoCPAwikCLFzDVQF250Sp99+lIyvsgavSPel6M+xN1Z5bWydSTuj1UT/p7XHblOm5&#10;8UxZAAAAAAAQeAiwcIoAC9dwTYD15UihjaTBJaXk0/ZgHl+uT7MPz1bxCcU1et9opWZm6alOS9Ur&#10;LFxe389nygIAAAAAgMBEgIVTBFi4hmsCbNKJvPg6uZH0b1E1ISNBzRY303MznlNWTpZ2Rida679O&#10;33ZSubm59lEAAAAAACDQEWDhFAEWruGKAGsiauQyqdffpT1T7MGrxuwfo4pTKmpX7C7r9oh1USrR&#10;ZZl+OpZg3QYAAAAAAO5AgIVTBFi4hmsC7Nq+Urd7pPQkezDPkaQjqjClgrpt7qYcX44uZHjUZORm&#10;Vey9SnEXMu2jAAAAAACAGxBg4RQBFq7hjgDrkya+JoU2tAfyZHgy1Hpla1WbUU0H4g9YYwv2nLHW&#10;fx259qh1GwAAAAAAuAcBFk4RYOEargiwmSlSr79JuybZA3lWnlipCpMraNjuYfL6vMrI9qr2kPVq&#10;MnKL9TEAAAAAAHAXAiycIsDCNVwRYHeHSt8+KMWF2wN53gh7Q3Xm1bGWHjB6LwlX0c5LtZW1XwEA&#10;AAAAcCUCLJwiwMI1Aj7A+nzSqOeksS9d+suet4Zyc3M18eBEa+3X9afWW7d3nUjU4x3C9On0PUrL&#10;yguyAAAAAADAXQiwcIoAC9cI+ACbFC11vUta9IXkzQur4QnhKj+5vD5b85nSPGlKy/Lok2m79Wj7&#10;xYo8xwM0AAAAAABuRYCFUwRYuEbAB9jdU6Qud0j7Z1k3M3My1WFjB5WeVFp7YvdYY5uPnlcRc+Gt&#10;dVx4CwAAAAAANyPAwikCLFwjoAOsJ1Oa00rq+l9SyllraHvMdlWeWllDdg2RL9enCxke1Ry8Xo1G&#10;bFZGNksPAAAAAADgZgRYOEWAhWsEdIA9u1f69gFpYRuz8Ku11muThU3UcEFDZXvz/r79l0XoyY5L&#10;tGjvGfl8udYYAAAAAABwJwIsnCLAwjUCNsDmZElTGktDy0rZF+Xz+awLb5UNLav5UfOtGHvwbLIq&#10;9l6lFmO3cuEtAAAAAACCAAEWThFg4RoBG2B3jJd63idtH2vdjEqK0suzX9bbS97Whay8B+EOc/er&#10;aOdliopLtW4DAAAAAAB3I8DCKQIsXCPgAmxurpR0QhpYVPqxupSWYM1+/W7HdyozqYwOxB+wDouI&#10;uaDHO4Tp+9VR1m0AAAAAAOB+BFg4RYCFawRcgPV5pdU9pR73SlGrraHDiYdVZWoVDdoxyLqdmJal&#10;FweuU+0hGxSTlG6NAQAAAAAA9yPAwikCLFwj4AJsaqzU535p8edSrk8er0evzXtNdefX1ZnUM9ba&#10;rz+sidIDXy/WlK0nrNsAAAAAACA4EGDhFAEWrhFQAdaTLk2qLw0pLSVGK8eXoynhU1RsQjFNODhB&#10;Xp9XJxLS9MJ361R3+EZleLz2JwIAAAAAgGBAgIVTBFi4RsAEWDOTdVeo1OVOaX1/yZujXed26fmZ&#10;z6vpoqZXLrzVfdEhle62QsfjL1q3AQAAAABA8CDAwikCLFwjYALshbPSqBpS/yeVm56s06mnVW1G&#10;NWv5gQxPhrXUwJ6TSXrw68XquySCpQcAAAAAAAhCBFg4RYCFawRMgN00VOr1d+UeW6+opCg1XthY&#10;L816Sbtjd1u7zYW3mvy4RVX6rlZUbKo1BgAAAAAAggsBFk4RYOEaARFgk89Ivf4mLfhEnpxstVre&#10;SqUnldaOmB3y5fqs2a4zd5zSY9+Eafym45fGmP0KAAAAAEAwIsDCKQIsXKPAA2x2ujStmTTgSaUc&#10;W6uv1n+lSlMradnxZfYBl/6OmR7VHLxejUdslsfLhbcAAAAAAAhWBFg4RYCFaxRogDUzWQ8tkHr+&#10;VWlLvlLvzd1VYkIJjT8wXtnevL+Pmf3abeEBlem+QtuPJ1pjAAAAAAAgOBFg4RQBFq6RXwHWhNSM&#10;bK+S07OvbBcupCh3witK//Zxhe4bqxITSunLNV2UmJZ55ZhNUfF64OvF+nLWXmXlMPsVAAAAAIBg&#10;RoCFUwRYuEZ+BdiM7By1nrxTRTot1VP21q3z50rqcq/e619XRceW1ROD3rk0HnZlv9ke/SZMJbos&#10;U0QMD7wAAAAAAAQ7AiycIsDCNfIrwC7cc9aKqWM3HtOayFht3PqT0jrfrUWDi6js+DJquuBtLYuI&#10;svb9+xYVl2rNoAUAAAAAAMGNAAunCLBwjfwIsGeT0lW623K9M367UjM9kidDufM+1KHe9+ilSeXU&#10;eGFjxafH20cDAAAAAIDCigALpwiwcA1/B9jsHJ86zN2vxzuEaW1kXN5M1uMbdXDg46o55ik1WtBI&#10;R5OP2kcDAAAAAIDCjAALpwiwcA1/B9jdJ5NUtvsKfTRlV1589Xl1LrSemox8TOUnl9fO2J32kQAA&#10;AAAAoLAjwMIpAixcw58B1uvL1QehO1Sl72qdT82ScnOVsm2UPh3+kKpNr6q1J9faRwIAAAAAABBg&#10;4RwBFq7hzwA7b/dpPdEhTFO3nbRup8Ud1McTK+np0BAtjJrPhbUAAAAAAMB1CLBwigAL1/BXgD2T&#10;lKEKvVapwYjNir+QqRxPpoat+UplxxXVsK3fyuP12EcCAAAAAADkIcDCKQIsXMMfATbH69OA5ZF6&#10;qN1irTwUq1yfT1Eb++nZ8cXVa8W/lOnJsI8EAAAAAAC4igALpwiwcA1/BNhzyRkq032FPp2+21r3&#10;1btzol4f8ahenf6cEtLi7KMAAAAAAACuR4CFUwRYuMbtDrDZOd4rF946nZQu3+HlmjmyjEpOLKmJ&#10;BybI6/PaRwIAAAAAAFyPAAunCLBwjdsdYOfuPqNHvwnTsNVH5I05qDODiqrhyMdUZ96rSslMsY8C&#10;AAAAAAD4OQIsnCLAwjVuZ4CNTclU7aEbVLXfasVG7ZG+K6oxA+9XSGiIdsXuso8CAAAAAAC4MQIs&#10;nCLAwjVuZ4Ads+GYnuy4RGt2HpImvKpj/R7Us+NLqOdPPZWbm2sfBQAAAAAAcGMEWDhFgIVr3K4A&#10;m5rpUbEuy9R2+k5pXE15e96nN6dV10uzX9KRpCP2UQAAAAAAAL+MAAunCLBwjdsRYDM9Xn0YulPP&#10;dJmriJEt5Ot+jxbPbqayE0tr+K7hXHgLAAAAAAA4QoCFUwRYuMbvDbBmaYGl+8/q8Q5LNL3fh/J2&#10;u1upq7rpzYWN9ercV5WalWofCQAAAAAA8OsIsHCKAAvX+L0B9kJGtlqO2aR2Hb5Qbrc/KzfsK00J&#10;n6KyoWW1I2aHfRQAAAAAAMBvI8DCKQIsXOP3BtgZ26L1Zcf2Su9yz6Ubbyny1CZVmlpJ7Te0V2ZO&#10;pn0UAAAAAADAbyPAwikCLFzj9wTYuAuZerXjCCV0+ptyh1dQdnqS2qxuowqTK2hf/D5reQIAAAAA&#10;AACnCLBwigAL17jVAJuZnaOJM2frTOeH5PuxunJTzmjD6Q2qPLWyvtvxnXw+n30kAAAAAACAMwRY&#10;OEWAhWuYAFu8eDGlXkhWVma64+3EoW2K7llGnr6PKPf0Tvl8XrVY0kINFzZUmifN/uoAAAAAAADO&#10;EWDhFAEWrmHNgL33/1N2xz9JXe5wvOV2vkMZPe9X5tGN8uX6NDl8skJCQ7TqxCr7KwMAAAAAANwc&#10;AiycIsDCNawZsA/fp9TlvZS1uq/jLXN1PyUcWGl9jcOJh/XstGfVemVrpWSlWGMAAAAAAAA3iwAL&#10;pwiwcA0TYEuUKKGsrCzrolk3u3m8HvXc0lPFJhTTvjguvAUAAAAAAG4dARZOEWDhGrd6Ea7L9sfv&#10;t2a/Dtg+wB4BAAAAAAC4NQRYOEWAhWv8ngCb7c1W87Dmarigoc5nnLdHAQAAAAAAbg0BFk4RYOEa&#10;txpgL194q9TEUpoeMZ2lBwAAAAAAwO9GgIVTBFi4xq0G2BMXTqjO3DrWDNikzCR7FAAAAAAA4NYR&#10;YOEUARauYQLsnx/+sz5a9pE+Wf2J463JwiYqOaGkIhMjmf0KAAAAAABuCwIsnCLAwjVMgL3zwTvV&#10;cG5DNVnUxPHWdFFTjdgzwv4qAAAAAAAAvx8BFk4RYOEaJsAWKVZEZ5LPKD49/qa2LG+W/VUAAAAA&#10;AAB+PwIsnCLAwjVudQ1YAAAAAACA240AC6cIsHANAiwAAAAAAAgUBFg4RYBFgTp48KBeeuklFSlS&#10;RD/++KM9emMEWAAAAAAAECgIsHCKAIsCk5WVpaZNm2r8+PHau3evnnvuOW3cuNHe+3MEWAAAAAAA&#10;ECgIsHCKAIsCk5iYqDp16igpKcm6PXz4cDVq1Mj6+EYIsAAAAAAAIFAQYOEUARYFJjIy0poBm56e&#10;bt2eP3++ihUrZn18WVpamo4fP25tBw4cIMACAAAAAICAQICFUwRYFJgTJ06oQYMGVmQ1ZsyYoQoV&#10;KlgfX7Z//3599tln1vbxxx8TYAEAAAAAQEAgwMIpAiwKTGpqql555RXFxsZatzt06KC2bdtaH1+W&#10;m5srn89nbeYBjQALAAAAAAACAQEWThFgUWDMA5WJrm3atNGgQYP00ksvXYmxN8IasAAAAAAAIFAQ&#10;YOEUARYFylyAa9myZZo9e7YiIiLs0RsjwAIAAAAAgEBBgIVTBFi4BgEWAAAAAAAECgIsnCLAwjUI&#10;sAAAAAAAIFAQYOEUARauQYAFAAAAAACBggALpwiwcA0CLAAAAAAACBQEWDhFgIVrEGABAAAAAECg&#10;IMDCKQIsXIMACwAAAAAAAgUBFk4RYOEaBFgAAAAAABAoCLBwigAL1yDAAgAAAACAQEGAhVMEWLgG&#10;ARYAAAAAAAQKAiycIsDCNQiwAAAAAAAgUBBg4RQBFq5BgAUAAAAAAIGCAAunCLBwDQIsAAAAAAAI&#10;FARYOEWAhWukpqaqWLFiSkxMtGIsGxsbGxsbGxsbGxsbGxsbW0FtycnJaty4sVJSUuxyAdwYARau&#10;cf78eT3wwAO67777rBDLVri3p556SnfeeaeKFi16w/1shWMzP///+I//UJEiRW64n63wbA8//LDu&#10;vffeG+5jK1ybOT/ccccdnB8K+WZ+/n/4wx+s+8ON9rMVnu2RRx7RX/7ylxvuYytcm3k8+NOf/sT5&#10;oZBv5uf/xz/+8baeH8zvIufOnbPLBXBjBFi4Rm5urpYtW6Z+/fopKyvLWoqArfBuJsg3bdpU6enp&#10;N9zPVjg286pzSEiINTP+RvvZCs+2YcMG9ejRg/MDm3V+qFevHueHQr6lpaWpcuXKSkhIuOF+tsKz&#10;bdu2TZ06deL8wGadH2rXrs35oZBv5vxQvXr123Z+MI8t5muaXgH8GgIsXGX9+vUaOHAgD26w1thp&#10;3ry5teYOCi/zpKd8+fJWiEXhtnXrVvXp04fzA6zzQ8OGDTk/FHIej0dVqlSxlrBC4bZnzx517dqV&#10;8wOs80OdOnU4PxRy5vzw3HPPcX5AviPAwlV27typSZMm8QQKVnBr164dT6AKOfMEyix6b2YyoHDb&#10;t2+fxo4dy/kB1vnhiy++4PxQyJnzw9tvv23NSkLhFhERoREjRnB+gHV++OSTTzg/FHLm/PDee+9x&#10;fkC+I8DCVTIzM61XLnkCBZ/PZ72NiPtC4WZ+/jExMdb9AYWbefuXufgBjwkwjwfx8fHcFwo58/M3&#10;6/FxfoB5t4y5SA6PCTCPB3FxcdwXCjnz84+NjeX8gHxHgAUAAAAAAAAAPyHAAgAAAAAAAICfEGAB&#10;AAAAAAAAwE8IsHANs47XW2+9pdq1a+vFF1/U3Llz5fV67b0IZqtWrbKuaH3nnXdqzZo19qg0ZcoU&#10;vfrqq9Z94vPPP1dGRoa9B8Fo8+bNeuONN1S3bl299tpr+uGHH648Bqxbt84af+WVV9SyZUudOHHC&#10;GkdwGjJkiBo1aqT69etb54VDhw5Za4QPHDjQejyoVauWdcVrc5EFBD+z/m/37t31j3/8w3osMGbM&#10;mHHl/PDpp59aF15B8DJXuX/yySetq5ub7c0337TGzbnAPFaY+8FLL72ksLAw1vwLcmb952+++cZ6&#10;TmB+9osWLbLGzXqP5qJs5r7w8ssva8KECfweEeRat2595TGhfPny1mOA+V1h9uzZ1pi5L5gLcpn1&#10;4xG8zPrPX3/9terVq2c9LjRt2lSnT5+29v30009Xfn8w540jR45Y44C/EGDhGl999ZV1Ik1MTNTh&#10;w4etk6a5+A6Cn7nY1smTJ1WiRIkrAdYsnm6eQO/YsUMJCQl65513rF+4EbzM/cD8Mm1CysGDB/WH&#10;P/zBum3uC1WqVNG8efOUmpqqfv36qU+fPvZnIRiZX7DNL0zm6rXfffedevfuraNHj1pPrk+dOqWz&#10;Z8+qWrVqWrFihf0ZCGZLly61Auxzzz1nBVjzmGBeqDW/WJnnDO+//74mT55sH41gZAKs+X/exHiz&#10;mYsumfvBBx98oHbt2ikpKck65vnnn7dCHIKXOR+Y84KJLub5gtnMfWHo0KH65z//aT1njIiI0KOP&#10;Pmr9ieBlHgcuPyZ88cUX1vNDE91feOEFbdq0yXpc+Pjjj60Yj+BlJnCYyGr+3zePC6Yh/Pjjj9bj&#10;QqVKlTR9+nTr94fhw4erS5cu9mcB/kGAhSuYWUxly5bV2rVr7RGpefPmOnDggH0LhYG5D1wOsCbC&#10;m1mQl2c1jR49Wq+//rr1MYKbecJ07NgxK8CaF2FMnH/44YetKGesX7/eenUbwevyVYzNTIVWrVpZ&#10;8X3x4sVq27btlRlNHTt2tGbGI7iZc4C5D5jwbmY3mQBr7hc1a9a0fqEyzC/XzZo1sz5GcNq3b581&#10;w6106dJWXFm9erX1Ik2FChUUHh5uHyU1aNDAOhbBy7xYb94tY/5s0qSJ9fM3Ie7dd9+1nh9cZl6w&#10;M++mQ/Az5wLzPNFM2jAv1poX6y5cuGDtM++m4/wQ3MxzAnNeMM8PtmzZYj02bN++3ZoFe++99155&#10;UW7btm3WYwbgTwRYuIKZ5VS8eHHt3bvXHpH1NqLdu3fbt1AYXBtgzauZjRs3tp5UG9OmTbN++Ubw&#10;M69emxlt5m3oxv79+/X4449fifFm1pt56zGCl/n/3vzSZGaumBdizJPm0NBQa9mBy28vNjNdzHkC&#10;wcu8ldSEFhNRzAszlwPs5bcUmllPxqxZs6x3TCB4mZgSGRlpLVdlZr7/z//8jxVhy5Qpc92MV/NC&#10;rYkwCF7mxdn27dtb74QYNWqUtUyNeawwEzfMu2cuM+cHZsYXDmbJKhPgzDnBPF8wyxSZZYsM8wIu&#10;54fgZmY6m3fRmscAs0yZeYHWhHizfNVf//rXKy/Wms5gnlMC/kSAhSvk5ORcF98MZsAWPtfeB6Ki&#10;oqz1m66dAWvuEwh+ZrabeYuheVwwzMw3M7PBzIg0TIBhNkNwM7HNhFbz7oj58+dbbys1azteOwO2&#10;Q4cO1lsOEbzMiy//+3//b9199936y1/+ov/zf/6P7rrrLmuGo/mF+vIvVePHj+cdEoWIeXwwP3/z&#10;lnMzA9b8kn0ZM2CDn3lBdtmyZdbHJspXrFjRetHuvffes54fXGZepDHxDcHNTOJ59tlnrXfJGOYd&#10;VDVq1LgyA9ZEeM4Pwc2sA23Wgr+8PI1Zssg8Pzxz5ow1A9a8cGeYOM876OBvBFi4hllQ34QX8zZj&#10;80uXWSz78gMmgpuJLGbWY6lSpbRw4ULrl2rzC5Z5BdPMdDLhrUWLFpozZ479GQhGZg1YM/P1ww8/&#10;tNZxMrMXTIQz94Xq1atbs9zMW0579eql/v3725+FYGR+qTY/a7OZmS3mPmF+qTK/UEdHR1vLUphf&#10;uK590Q7Bx/wiZdaBvryZn7lZy81EeBPgNm7caD1nMG89NuMIXmaGk5nxaF6UNbMc77//fmvZKjNL&#10;3rwwY84fW7dutdYGvvxiHYKTuaiSeQeEea5oZsebtxSb5wnff/+99VzR/PxNhH/ssces5awQ3Mxb&#10;zs360JdfnDX3hcvvljCPC+b5AzOhg5uJ7+bdMubdEOb3BzMb1ixTZe4LVatWtd5RZX7PHDRokBVn&#10;AX8iwMI1zC9R5kJL5lVLs3aPeTXr8skUwW3nzp2qXLmy/vM//1PFihWzQrz52ZvgZiKsuU+Yi7Rd&#10;fjsRgpN5gvwf//Ef1mwW8zM3m3kxxjBPsM3bhkyINbHl8tVNEZzMjFcT2MzbCM2sJvNuCDOzwVxA&#10;wVxkx5wjrp0ljcLh8i/VhpnZZs4P5jHBBDgzCwrBa8OGDda7Ysz//+bPESNGWI8JZoaTmd1m7gfm&#10;LcgrV668skwJgpN5a7EJreY8YGazmecHholt5vnj5d8jLr9Yg+BmLso6cOBA+1YeM5nDPH8wjwtm&#10;rfjLs2ERnMz/+2bGq3mOYDbzjknzoq2xa9cu68V7c18wjxvmxXzAnwiwAAAAAAAAAOAnBFgAAAAA&#10;AAAA8BMCLAAAAAAAAAD4CQEWAAAAAAAAAPyEAAsAAAAAAAAAfkKABQAAAAAAAAA/IcACAAAgYERG&#10;Rmr8+PH2rdtnw4YNioiIsG8BAAAA+YcACwAAgHz30EMP/WwLCQnRihUrdODAAfuo2+f06dNKTEy0&#10;b/22gwcPXvl7lSlTRq1bt1Z0dLS9FwAAAHCOAAsAAIB8Z2Ko2QYMGKBPP/3U+jgpKUlnz57Vtm3b&#10;rGOOHj1qxdhdu3Zp3bp1io+P18mTJ62PzWzW3Nxc67js7Gzt2bPHGjd/mtv/7tixY4qLi1NOTo72&#10;79+v2NhYbdq0yfpeWVlZ9lFX7d69W6+//rrOnTtnfe7AgQN1//33a/369db3TUhI0E8//aS1a9da&#10;s3bN183MzNTevXvtr5DH/N1TUlKs/7bNmzdbx5vvb44HAABA4UCABQAAQIEZMWKE2rdvb9+S5s6d&#10;a82ENTp27Gh93KdPH3300Ud67bXX1KVLF/Xr108vv/yyFVG9Xq+1/7333tPgwYPVtGlT/fjjj/L5&#10;fNbXuKxr166aPXu2Ll68qLp16+qdd97RoEGD9Morr+j777+3j7rKBNiWLVteibMmunbv3l2tWrWy&#10;xkxI7du3r4YMGaJGjRpp586dunDhgho2bGiFYyMmJkalS5e2onGdOnX0+eefW8eb6GyOBQAAQOFA&#10;gAUAAECB+a0Aa6KriZ9mK1WqlMLDw62PP/nkE02cOFGHDx9W1apVraCZmppqzUx94YUXrD+vdW2A&#10;ffXVV6/Msl28eLGKFi1qfXytfw+wxo4dO1S7dm3re5nwm56ebn3PMWPGqFOnTtYxw4YN07vvvmv9&#10;HU2gff/995WWlqb/9//+nzUb1ny9f4/DAAAACG4EWAAAABSY3wqwn332mfWxCZpm5uqJEyes2x06&#10;dNB3332nLVu2WAHVhM7Lm5mpat7yf61rA2z9+vWt2bOG+fz77rvP+vhaNwqwy5cvV7169ayvMXbs&#10;WL3xxhvWzNvnn39eb7/9tnWMme365z//2VpDtlKlSleWJJg+fbr19czfb/jw4dbXAAAAQOFAgAUA&#10;AECB+a0A27ZtW+tjE2BNODWB0zAB1ryV38yINRfJSk5OttZ+NZvH47GOv9a1AdYsE2DWgzXMOq5O&#10;AqyZtWpmzprva2a/Pvfcc9q4caO17uvQoUP15ptvWseZ72uWKWjcuLG1HMK1s13N9z516pSeeeYZ&#10;az1YAAAAFA4EWAAAABSY3xtgzcWs2rVrZ0XVSZMmadSoUfrhhx+sMHqtWwmwJrLOmjVLoaGh1pqx&#10;NWrUsAKqYW5//fXX1r5q1aqpRYsW1rhh/o533HGH9bmGWQ6hTZs21pIJI0eOtI6Pioqy9gEAACD4&#10;EWABAABQYCIjI621US8z8dKsy2qYCGrWXTVMgDUXvrr81n2zz7zN37h8UawpU6Zozpw51tf893VW&#10;zVIAZvkCMzt23bp1ysjIsMbj4+M1c+ZM6+NrJSYmWsHUbNOmTbO+vlnv9bKzZ89aQdd8v+3bt1tL&#10;GVxmvrdZhzY6Otq6bWblms83X8d8r8vr2AIAAKBwIMACAAAAt4kJt3369LHWejWzcwEAAAACLAAA&#10;AHCbTJ482Vqa4PLsVwAAAIAACwAAAAAAAAB+QoAFAAAAAAAAAD8hwAIAAAAAAACAnxBgAQAAAAAA&#10;AMBPCLAAAAAAAAAA4CcEWAAAAAAAAADwEwIsAAAAAAAAAPgJARYAAAAAAAAA/IQACwAAAAAAAAB+&#10;QoAFAAAAAAAAAD8hwAIAAAAAAACAnxBgAQAAAAAAAMBPCLAAAAAAAAAA4CcEWAAAAAAAAADwEwIs&#10;AAAAAAAAAPgJARYAAAAAAAAA/IQACwAAAAAAAAB+QoAFAAAAAAAAAD8hwAIAAAAAAACAnxBgAQAA&#10;AAAAAMBPCLAAAAAAAAAA4CcEWAAAAAAAAADwEwIsAAAAAAAAAPgJARYAAAAAAAAA/IQACwAAAAAA&#10;AAB+QoAFAAAAAAAAAD8hwAIAAAAAAACAnxBgAQAAAAAAAMBPCLAAAAAAAAAA4CcEWAAAAAAAAADw&#10;EwIsAAAAAAAAAPgJARYAAAAAAAAA/IQACwAAAAAAAAB+QoAFAAAAAAAAAD8hwAIAAAAAAACAnxBg&#10;AQAAAAAAAMBPCLAAAAAAAAAA4CcEWAAAAAAAAADwEwIsAAAAAAAAAPgJARYAAAAAAAAA/IQACwAA&#10;AAAAAAB+QoAFAAAAAAAAAD8hwAIAAAAAAACAnxBgAQAAAAAAAMAvpP8fgho1v4exJ38AAAAASUVO&#10;RK5CYIJQSwMEFAAGAAgAAAAhAF8HLqjfAAAACAEAAA8AAABkcnMvZG93bnJldi54bWxMj0FLw0AU&#10;hO+C/2F5gje7m9SIidmUUtRTEdoK4m2bvCah2bchu03Sf+/zpMdhhplv8tVsOzHi4FtHGqKFAoFU&#10;uqqlWsPn4e3hGYQPhirTOUINV/SwKm5vcpNVbqIdjvtQCy4hnxkNTQh9JqUvG7TGL1yPxN7JDdYE&#10;lkMtq8FMXG47GSv1JK1piRca0+OmwfK8v1gN75OZ1svoddyeT5vr9yH5+NpGqPX93bx+ARFwDn9h&#10;+MVndCiY6eguVHnRsU44qCFOH0GwnaooBXHUkKhlDLLI5f8D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YUz0pQDAAAnCAAADgAAAAAAAAAAAAAAAAA6AgAA&#10;ZHJzL2Uyb0RvYy54bWxQSwECLQAKAAAAAAAAACEAIsQJ0xLeAAAS3gAAFAAAAAAAAAAAAAAAAAD6&#10;BQAAZHJzL21lZGlhL2ltYWdlMS5wbmdQSwECLQAUAAYACAAAACEAXwcuqN8AAAAIAQAADwAAAAAA&#10;AAAAAAAAAAA+5AAAZHJzL2Rvd25yZXYueG1sUEsBAi0AFAAGAAgAAAAhAKomDr68AAAAIQEAABkA&#10;AAAAAAAAAAAAAAAASuUAAGRycy9fcmVscy9lMm9Eb2MueG1sLnJlbHNQSwUGAAAAAAYABgB8AQAA&#10;PeYAAAAA&#10;">
                <v:shape id="Picture 104" o:spid="_x0000_s1111" type="#_x0000_t75" style="position:absolute;left:59;width:57120;height:2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6wAAAANwAAAAPAAAAZHJzL2Rvd25yZXYueG1sRE/NagIx&#10;EL4LfYcwhd7cxFJUtkZRaaEHKbj6AMNmulndTMImXde3bwqF3ubj+53VZnSdGKiPrWcNs0KBIK69&#10;abnRcD69T5cgYkI22HkmDXeKsFk/TFZYGn/jIw1VakQO4ViiBptSKKWMtSWHsfCBOHNfvneYMuwb&#10;aXq85XDXyWel5tJhy7nBYqC9pfpafTsN7lrZHR7Iq0v1+XbnRZilIWj99DhuX0EkGtO/+M/9YfJ8&#10;9QK/z+QL5PoHAAD//wMAUEsBAi0AFAAGAAgAAAAhANvh9svuAAAAhQEAABMAAAAAAAAAAAAAAAAA&#10;AAAAAFtDb250ZW50X1R5cGVzXS54bWxQSwECLQAUAAYACAAAACEAWvQsW78AAAAVAQAACwAAAAAA&#10;AAAAAAAAAAAfAQAAX3JlbHMvLnJlbHNQSwECLQAUAAYACAAAACEAZaCfusAAAADcAAAADwAAAAAA&#10;AAAAAAAAAAAHAgAAZHJzL2Rvd25yZXYueG1sUEsFBgAAAAADAAMAtwAAAPQCAAAAAA==&#10;">
                  <v:imagedata r:id="rId87" o:title=""/>
                </v:shape>
                <v:shape id="Text Box 114" o:spid="_x0000_s1112" type="#_x0000_t202" style="position:absolute;left:7184;top:27133;width:4226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269F9D5" w14:textId="694E2EFB" w:rsidR="00EA1699" w:rsidRPr="00F56CD9" w:rsidRDefault="00EA1699" w:rsidP="0083447F">
                        <w:pPr>
                          <w:pStyle w:val="Caption"/>
                          <w:jc w:val="left"/>
                        </w:pPr>
                        <w:r>
                          <w:t>Figure 9</w:t>
                        </w:r>
                        <w:r w:rsidRPr="00FE29C0">
                          <w:t>-</w:t>
                        </w:r>
                        <w:r>
                          <w:rPr>
                            <w:rFonts w:hint="cs"/>
                            <w:rtl/>
                          </w:rPr>
                          <w:t>11</w:t>
                        </w:r>
                        <w:r>
                          <w:t>: 100% load user distribution</w:t>
                        </w:r>
                      </w:p>
                      <w:p w14:paraId="16A2599E" w14:textId="77777777" w:rsidR="00EA1699" w:rsidRDefault="00EA1699" w:rsidP="0083447F">
                        <w:pPr>
                          <w:rPr>
                            <w:lang w:bidi="ar-SA"/>
                          </w:rPr>
                        </w:pPr>
                      </w:p>
                    </w:txbxContent>
                  </v:textbox>
                </v:shape>
                <w10:wrap type="topAndBottom"/>
              </v:group>
            </w:pict>
          </mc:Fallback>
        </mc:AlternateContent>
      </w:r>
    </w:p>
    <w:p w14:paraId="7A4B4564" w14:textId="3DA035E3" w:rsidR="0083447F" w:rsidRDefault="0083447F" w:rsidP="008F53C9">
      <w:pPr>
        <w:spacing w:after="0" w:line="240" w:lineRule="auto"/>
        <w:rPr>
          <w:rtl/>
        </w:rPr>
      </w:pPr>
    </w:p>
    <w:p w14:paraId="2DDFF049" w14:textId="43D22505" w:rsidR="0083447F" w:rsidRDefault="0083447F" w:rsidP="00490C43">
      <w:pPr>
        <w:spacing w:after="0" w:line="240" w:lineRule="auto"/>
        <w:rPr>
          <w:rtl/>
        </w:rPr>
      </w:pPr>
    </w:p>
    <w:p w14:paraId="6FE303D6" w14:textId="51C4A02B" w:rsidR="0083447F" w:rsidRDefault="00EB2BA7" w:rsidP="00F56CD9">
      <w:pPr>
        <w:spacing w:after="0" w:line="240" w:lineRule="auto"/>
        <w:rPr>
          <w:rtl/>
        </w:rPr>
      </w:pPr>
      <w:r>
        <w:rPr>
          <w:rFonts w:hint="cs"/>
          <w:rtl/>
        </w:rPr>
        <w:t>בשלושת האיורים (9-10 ועד 9-12) ניתן לראות גרפים, ועלייה בה</w:t>
      </w:r>
      <w:r w:rsidR="00417CFE">
        <w:rPr>
          <w:rFonts w:hint="cs"/>
          <w:rtl/>
        </w:rPr>
        <w:t>ת</w:t>
      </w:r>
      <w:r>
        <w:rPr>
          <w:rFonts w:hint="cs"/>
          <w:rtl/>
        </w:rPr>
        <w:t xml:space="preserve">פלגות של </w:t>
      </w:r>
      <w:r w:rsidR="00E72F53">
        <w:rPr>
          <w:rFonts w:hint="cs"/>
          <w:rtl/>
        </w:rPr>
        <w:t>ה-</w:t>
      </w:r>
      <w:r w:rsidR="00E72F53">
        <w:t>Users</w:t>
      </w:r>
      <w:r>
        <w:rPr>
          <w:rFonts w:hint="cs"/>
          <w:rtl/>
        </w:rPr>
        <w:t xml:space="preserve">, באופן די דומה </w:t>
      </w:r>
      <w:r w:rsidR="00E72F53">
        <w:rPr>
          <w:rFonts w:hint="cs"/>
          <w:rtl/>
        </w:rPr>
        <w:t>ל-</w:t>
      </w:r>
      <w:r w:rsidR="00E72F53">
        <w:t>Trace</w:t>
      </w:r>
      <w:r>
        <w:rPr>
          <w:rFonts w:hint="cs"/>
          <w:rtl/>
        </w:rPr>
        <w:t xml:space="preserve"> המקורי שלנו. ההבדל בציר ה</w:t>
      </w:r>
      <w:r w:rsidR="00417CFE">
        <w:rPr>
          <w:rFonts w:hint="cs"/>
          <w:rtl/>
        </w:rPr>
        <w:t>אופקי</w:t>
      </w:r>
      <w:r>
        <w:rPr>
          <w:rFonts w:hint="cs"/>
          <w:rtl/>
        </w:rPr>
        <w:t xml:space="preserve"> הוא בגלל </w:t>
      </w:r>
      <w:r w:rsidR="00E72F53">
        <w:rPr>
          <w:rFonts w:hint="cs"/>
          <w:rtl/>
        </w:rPr>
        <w:t xml:space="preserve">הסיבה </w:t>
      </w:r>
      <w:r>
        <w:rPr>
          <w:rFonts w:hint="cs"/>
          <w:rtl/>
        </w:rPr>
        <w:t>שחתכנו את הגרפים</w:t>
      </w:r>
      <w:r w:rsidR="00E72F53">
        <w:rPr>
          <w:rFonts w:hint="cs"/>
          <w:rtl/>
        </w:rPr>
        <w:t>, מכיוון</w:t>
      </w:r>
      <w:r>
        <w:rPr>
          <w:rFonts w:hint="cs"/>
          <w:rtl/>
        </w:rPr>
        <w:t xml:space="preserve"> </w:t>
      </w:r>
      <w:r w:rsidR="00E72F53">
        <w:rPr>
          <w:rFonts w:hint="cs"/>
          <w:rtl/>
        </w:rPr>
        <w:t>ש</w:t>
      </w:r>
      <w:r>
        <w:rPr>
          <w:rFonts w:hint="cs"/>
          <w:rtl/>
        </w:rPr>
        <w:t>הקו ממשיך באופן יציב עד סוף הימים. ציר ה</w:t>
      </w:r>
      <w:r w:rsidR="00417CFE">
        <w:rPr>
          <w:rFonts w:hint="cs"/>
          <w:rtl/>
        </w:rPr>
        <w:t>אנכי</w:t>
      </w:r>
      <w:r>
        <w:rPr>
          <w:rFonts w:hint="cs"/>
          <w:rtl/>
        </w:rPr>
        <w:t xml:space="preserve"> מייצג את מספר </w:t>
      </w:r>
      <w:r w:rsidR="00E72F53">
        <w:rPr>
          <w:rFonts w:hint="cs"/>
          <w:rtl/>
        </w:rPr>
        <w:t>ה-</w:t>
      </w:r>
      <w:r w:rsidR="00E72F53">
        <w:t>Users</w:t>
      </w:r>
      <w:r>
        <w:rPr>
          <w:rFonts w:hint="cs"/>
          <w:rtl/>
        </w:rPr>
        <w:t xml:space="preserve"> שראינו עד לרגע זה.</w:t>
      </w:r>
    </w:p>
    <w:p w14:paraId="37E28945" w14:textId="3CA73257" w:rsidR="0083447F" w:rsidRDefault="0083447F" w:rsidP="00490C43">
      <w:pPr>
        <w:spacing w:after="0" w:line="240" w:lineRule="auto"/>
        <w:rPr>
          <w:rtl/>
        </w:rPr>
      </w:pPr>
    </w:p>
    <w:p w14:paraId="75431622" w14:textId="2EC743FA" w:rsidR="0083447F" w:rsidRDefault="0083447F" w:rsidP="00490C43">
      <w:pPr>
        <w:spacing w:after="0" w:line="240" w:lineRule="auto"/>
        <w:rPr>
          <w:rtl/>
        </w:rPr>
      </w:pPr>
    </w:p>
    <w:p w14:paraId="08ADE414" w14:textId="5A288486" w:rsidR="0083447F" w:rsidRDefault="0083447F" w:rsidP="00490C43">
      <w:pPr>
        <w:spacing w:after="0" w:line="240" w:lineRule="auto"/>
        <w:rPr>
          <w:rtl/>
        </w:rPr>
      </w:pPr>
    </w:p>
    <w:p w14:paraId="281943A2" w14:textId="77777777" w:rsidR="0083447F" w:rsidRDefault="0083447F" w:rsidP="00490C43">
      <w:pPr>
        <w:spacing w:after="0" w:line="240" w:lineRule="auto"/>
        <w:rPr>
          <w:rtl/>
        </w:rPr>
      </w:pPr>
    </w:p>
    <w:p w14:paraId="40D4045C" w14:textId="6DDB6198" w:rsidR="00BC1AF6" w:rsidRDefault="0083447F" w:rsidP="008F53C9">
      <w:pPr>
        <w:spacing w:after="0" w:line="240" w:lineRule="auto"/>
        <w:rPr>
          <w:rtl/>
        </w:rPr>
      </w:pPr>
      <w:r w:rsidRPr="0083447F">
        <w:rPr>
          <w:rFonts w:hint="cs"/>
          <w:noProof/>
        </w:rPr>
        <w:lastRenderedPageBreak/>
        <mc:AlternateContent>
          <mc:Choice Requires="wpg">
            <w:drawing>
              <wp:anchor distT="0" distB="0" distL="114300" distR="114300" simplePos="0" relativeHeight="251660800" behindDoc="0" locked="0" layoutInCell="1" allowOverlap="1" wp14:anchorId="51AC50AE" wp14:editId="4C9EB21C">
                <wp:simplePos x="0" y="0"/>
                <wp:positionH relativeFrom="column">
                  <wp:posOffset>9525</wp:posOffset>
                </wp:positionH>
                <wp:positionV relativeFrom="paragraph">
                  <wp:posOffset>0</wp:posOffset>
                </wp:positionV>
                <wp:extent cx="5717540" cy="3008630"/>
                <wp:effectExtent l="0" t="0" r="0" b="1270"/>
                <wp:wrapTopAndBottom/>
                <wp:docPr id="121" name="Group 121"/>
                <wp:cNvGraphicFramePr/>
                <a:graphic xmlns:a="http://schemas.openxmlformats.org/drawingml/2006/main">
                  <a:graphicData uri="http://schemas.microsoft.com/office/word/2010/wordprocessingGroup">
                    <wpg:wgp>
                      <wpg:cNvGrpSpPr/>
                      <wpg:grpSpPr>
                        <a:xfrm>
                          <a:off x="0" y="0"/>
                          <a:ext cx="5717538" cy="3008539"/>
                          <a:chOff x="5955" y="91"/>
                          <a:chExt cx="5711980" cy="3008554"/>
                        </a:xfrm>
                      </wpg:grpSpPr>
                      <pic:pic xmlns:pic="http://schemas.openxmlformats.org/drawingml/2006/picture">
                        <pic:nvPicPr>
                          <pic:cNvPr id="122" name="Picture 122"/>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bwMode="auto">
                          <a:xfrm>
                            <a:off x="5955" y="91"/>
                            <a:ext cx="5711980" cy="2861761"/>
                          </a:xfrm>
                          <a:prstGeom prst="rect">
                            <a:avLst/>
                          </a:prstGeom>
                          <a:noFill/>
                          <a:ln>
                            <a:noFill/>
                          </a:ln>
                        </pic:spPr>
                      </pic:pic>
                      <wps:wsp>
                        <wps:cNvPr id="123" name="Text Box 123"/>
                        <wps:cNvSpPr txBox="1"/>
                        <wps:spPr>
                          <a:xfrm>
                            <a:off x="718456" y="2713370"/>
                            <a:ext cx="4567525" cy="295275"/>
                          </a:xfrm>
                          <a:prstGeom prst="rect">
                            <a:avLst/>
                          </a:prstGeom>
                          <a:noFill/>
                          <a:ln w="6350">
                            <a:noFill/>
                          </a:ln>
                        </wps:spPr>
                        <wps:txbx>
                          <w:txbxContent>
                            <w:p w14:paraId="1C3C7E03" w14:textId="082F1698" w:rsidR="00EA1699" w:rsidRPr="00F56CD9" w:rsidRDefault="00EA1699" w:rsidP="0083447F">
                              <w:pPr>
                                <w:pStyle w:val="Caption"/>
                                <w:jc w:val="left"/>
                              </w:pPr>
                              <w:r>
                                <w:t>Figure 9</w:t>
                              </w:r>
                              <w:r w:rsidRPr="00FE29C0">
                                <w:t>-</w:t>
                              </w:r>
                              <w:r>
                                <w:rPr>
                                  <w:rFonts w:hint="cs"/>
                                  <w:rtl/>
                                </w:rPr>
                                <w:t>12</w:t>
                              </w:r>
                              <w:r>
                                <w:t xml:space="preserve">: 120% load user distribution </w:t>
                              </w:r>
                            </w:p>
                            <w:p w14:paraId="57BB0391" w14:textId="77777777" w:rsidR="00EA1699" w:rsidRDefault="00EA1699" w:rsidP="0083447F">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1AC50AE" id="Group 121" o:spid="_x0000_s1113" style="position:absolute;left:0;text-align:left;margin-left:.75pt;margin-top:0;width:450.2pt;height:236.9pt;z-index:251660800;mso-width-relative:margin" coordorigin="59" coordsize="57119,30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2nQlAMAACkIAAAOAAAAZHJzL2Uyb0RvYy54bWycVU1v2zgQvS+w/4HQ&#10;vZElW5EtxCm8ySYokG2NTRY90zRlCZVILknHTn/9vqEk23EKtJuD5SFnOB9v3pBXH/dtw56ldbVW&#10;8yi5GEVMKqHXtdrMo3+e7j5MI+Y8V2veaCXn0Yt00cfr33+72plCprrSzVpaBifKFTszjyrvTRHH&#10;TlSy5e5CG6mgLLVtucfSbuK15Tt4b5s4HY0u4522a2O1kM5h97ZTRtfBf1lK4b+UpZOeNfMIufnw&#10;teG7om98fcWLjeWmqkWfBn9HFi2vFYIeXN1yz9nW1m9ctbWw2unSXwjdxrosayFDDagmGZ1Vc2/1&#10;1oRaNsVuYw4wAdoznN7tVnx+XlpWr9G7NImY4i2aFOIy2gA8O7MpYHVvzaNZ2n5j062o4n1pW/pH&#10;LWwfgH05ACv3nglsZnmSZ2NQQUA3Ho2m2XjWQS8q9IfOZbMsixjUsxCVF6L683g6mU3RvcPpbEKn&#10;4yF4TDkeUjK1KPDr0YL0Bq2fswqn/NbKqHfS/pKPlttvW/MBjTXc16u6qf1LIClaSEmp52UtlrZb&#10;nAKfDsBDT2EBfUoF0iGy605xqupBi2+OKX1TcbWRC2fAcPQuwPHaPKblq5CrpjZ3ddNQt0jui8M0&#10;nLHpB/h0TL3VYttK5bvRs7JBnVq5qjYuYraQ7UqCSfbTGlQSGHsPMhlbK98121nxN/JFZbxw3kov&#10;KmojJXrMjVYOTGOr3V96DQd863WYrTOmvWHMCduOfEmnl0l+2QE08AVIWufvpW4ZCcgYWYUQ/PnB&#10;UX6g1mBCySpNuIW8G/VqA4a0E2qgrHsRRdDk4E5zA8xYvQH6f43tY8WNRJbk9pQ944E9TwTAH3oP&#10;+owJ8N6Qxpb5PRQ9UWi/y/UISD+9eTKdZJdhDtM8GY/z/oYcoIUyz1IMKo1iOsvSPAvUOzoaYHsP&#10;smw3jy7H2Si04oD5APExbZL8frUP91aWD7Wu9PoFpVqNjuK2cEbc1WjvA3d+yS2udWziqfJf8Ckb&#10;jWC6lyJWafv9R/tkj7ZBG7Ednol55P7dcroZmk8KDZ0lkwm9K2ExyfIUC3uqWZ1q1La90XiJMB7I&#10;Lohk75tBLK1uv+JFW1BUqLgSiD2P/CDe+O7xwoso5GIRjLoL50E9GlxTSQCPuvC0/8qt6fvg0cHP&#10;eqAQL86I3tl2zF5g3so6TAEB3aEKXtMCdA5SeI8gvXrwTtfB6vjCX/8HAAD//wMAUEsDBAoAAAAA&#10;AAAAIQBt+JUwCuMAAArjAAAUAAAAZHJzL21lZGlhL2ltYWdlMS5wbmeJUE5HDQoaCgAAAA1JSERS&#10;AAAFYAAAArEIBgAAAN0yBdkAAAABc1JHQgCuzhzpAAAABGdBTUEAALGPC/xhBQAAAAlwSFlzAAAh&#10;1QAAIdUBBJy0nQAA4p9JREFUeF7s3Qd4VGXb7v19fN/e337f/b776b0/j49KCb0XQSwoNkTsInbs&#10;olgQ6U1AVJAuvffee++9phIIISEkpBHSM5Pzy7WyghEDDpgJGfj/juM+mLnXmjVr1oSZyZlrrvU/&#10;BAAAAAAAAADwCwJYAAAAAAAAAPATAlgAAAAAAAAA8BMCWAAAAAAAAADwEwJYAAAAAAAAAPATAlgA&#10;AAAAAAAA8BMCWAAAAAAAAADwEwJYAAAAAAAAAPATAlgAAAAAAAAA8BMCWAAAAAAAAADwEwJYAAAA&#10;AAAAAPATAlgAAAAAAAAA8BMCWAAAAAAAAADwEwJYAACAcignJ0cbNmzQ+fPn3ZlCx48fd+b9bf36&#10;9ZozZ44zFi5cqI0bNyomJsZdWsj25dChQ+61yzt58qQuXLjgXitZZmamVqxY4azn9Xq1ZcsWJSQk&#10;uEuvTlxcnBITE91rhX7K9q4kPz9f586d06ZNm7RgwQJnbN682bl/W1bacnNzneciJSXFnQEAAEB5&#10;RwALAABQDlnAdscdd+jYsWPuTKERI0aocePG7jX/adiwoR544AENGjRIAwYMUNu2bVW/fn1NnTrV&#10;XUM6ePCgEzz+mKefftoJDa/EgtcJEyY4jzsvL08tWrS45qC5Z8+eGjdunHutkAWjp0+fdq+VHguX&#10;77vvPj311FPq27ev+vTpo2eeeUbPP/+8XwLftLQ03Xnnnc6xBwAAQGAggAUAACiHfAlgrcLS1rNg&#10;MTo6WvHx8U6FpLEq0qSkJGeZVa5acFfELluFZnJysk6dOqXU1FR3yXcsgO3du7d7rXB7w4cP129/&#10;+1vt2LHDmbPt2DaMLbfLl+6LhZB169bVpEmTnPsqClhjY2Od+7X1z5w5o+zsbGfOblMUwK5du1Zn&#10;z551tmdVpnYfxqqDbfvFK0zttlZFm56erpdeekldu3Z17s9uZ+vZ+llZWc66dr3ovm3Yfhdt29ax&#10;+8zIyHCOW9F2S2Lz//73v/Xuu+9e3Lax7VtlsD1W264dAwuY7d8TJ04469p1e9z22Kxi1x5/kaLn&#10;p+i5tfXsMRctswB23759zn7acnueix8LAAAAlC8EsAAAAOWQLwHs0aNHddddd+m5557Tq6++qjff&#10;fNNZ30K/JUuWOCGmVWI+8cQTevDBBxUWFubczoJUq2Z9+eWXnbF9+3ZnvrhLA1hjwWj16tXVv39/&#10;5z5sOx9++KGzbNeuXbr77rudStlXXnnF2Z/g4GCNGjVKf/zjH3X//ffrtdde07x585zQ8De/+Y2z&#10;3+3atXOqbCMiInTrrbc6/xYFsEXbsurSmjVrauXKlc797t+/36nO9Xg8zn2bihUratWqVU44HBQU&#10;5Dw+uz+7fwt1bX2rwrWgcs+ePbr33nv1+OOPO9u2QNPaBtgyW6dy5cp67733nH2z4/vBBx+U2EJh&#10;8eLF+p//83/q8OHD7swP2e1atmypZ5991jkm9pgsGB47dqzzfNl9PPnkk8592HNu7Lja8X/hhRec&#10;Ua9ePae61kLhogD2nXfecW5v1ba2LhWxAAAA5RcBLAAAQDnkSwBrQaiFbxbMWQWlVX9a2GjXGzRo&#10;4PRxLaoKtSDv/fffd8JNC/huueUWp/LTqjGLB5lFSgpgjQW2VvFZtJ2iANbWtfuw+yuq8CyqZrX9&#10;tUDYqjjtviyA/Y//+A+nnYGta+vZ3KUBrAXHth17PHZf9lV/q/a8UgBrAe3bb7+tgQMHOvdn27Jg&#10;tSiAtf2z/ezQoYNzXGzbtm6rVq2c67bOL37xCydUtX2zytnbb79de/fude/pO19++aX+1//6Xxer&#10;V+1+bJ/sPovutyiAtUDYwtOi4233a/tiw56HZs2aOYGuscf6q1/9yql8tfWtStaeLwu5iwJYC2yL&#10;9t/C3e7duzv3BwAAgPKHABYAAKAcKgpgrcq1OAvnbN5Y1WaVKlWcwHHKlClOFaSFjvbV+X/9619O&#10;T9WiE0N17tzZCTVtu7aNNm3aONu4nMsFsHa74kFuUQBrJ9CyKtX27dtr+vTpToBp65gmTZo4y4tY&#10;2Pq3v/3te1Wbts+XBrBz5851lxZW31aqVMk58deVAlhj1atff/21c7lIUQBrAa61RAgPD3eXyAk6&#10;rbLXWgTYOvY4irMAuaR+tIMHD3YCWAtCjbUNsIpWW/9Pf/qTjhw5cjGAtWNVxJ6jMWPGONW1jRo1&#10;ctb//e9/r2+//dZZbuu2bt3auVzEwuf58+dfDGC3bt3qLpHzWN966y0nyAYAAED5QwALAABQDp0/&#10;f17Nmzf/3kmurMLxiy++0EMPPXTxugWJVl3arVs31alTR2vWrLkYcPbo0UNfffXVxTF79myn4tIC&#10;vtdff93ZxuWUFMBawGchqbUMsPsuHsBaQGotBxYuXKhPP/3U+Rp/USBaUgBrFZ22fpGrDWBtefEA&#10;9q9//etPDmCtX6ytU1RhXKRp06Zat26de+07dqz/3//3/3UqU41V31pAahWttWvX/l4Aa6F0EWtB&#10;YMfXbmehr61vFcsjR450lvsSwBYPr4cOHao33niDABYAAKCcIoAFAAAohyxMs6+Z21f+LcSzr7lb&#10;QGj9Qi1wM1Z5WbTMvqpu/VIteLSvpVtIt3PnTme+qD2BzRsL+CywuxILCC3AtWpNu71Vznbp0kV/&#10;//vfL1blFgWwFsYW3xe7n3vuucf5ar+x3rAWptpjstC0KIANCQlxlpuSAtiiFgQWGlvrBevbalWm&#10;Ftza/tk+2eOz6lRrG1AUwH788ccX9922Zft3aQuCTz75xNlPGxZOP/bYY859XU0Aa4GrtRawPrvW&#10;qsAeuw0LSS8NYGfMmOHeSs6JuOw+7Pm0/bcTallLhuIBrLUgsJNzFbUgsIrm4i0ICGABAAACBwEs&#10;AABAOWUBpQWDNuzM/lYVaZWrFjya0aNHO/0/LXi1oNaCvgMHDjjB4NKlS52+phY22smo7ARQU6ZM&#10;cW7nawBrFbX2lXq7vQW/dsInCyiLFAWwdn92Uik7qZbtiwWSdtKvopDQeqVaNa/tu1Vx+hrA2nbs&#10;cdmJsmrUqKHly5c792XVwdbq4OGHH3b276OPPnICyqIAdtGiRc5X+22ZHSMLJosCWAtj7SRcFhBb&#10;wPv00087gWbxk3D5GsCas2fPOl//t2Nt+2r3+eKLLzptIWxZSQGszVkbB6tktufFbmfHu3gAa9ft&#10;8du2rGLXqpEtLCaABQAACDwEsAAAAOWUBYIW1lk4GRUVpdjYWCeEs3ljl+3r8/aVdgs1LZi1gNLY&#10;v/bVdquetOVWTWnVn8ZCPKskvRJb3+7TRtHt7f6Ks+3Yfdj+XLovqampF/fTqjiLHoOtbwGrXS8e&#10;GBafs9tZeGlVtXa/tk37qn7RY7Pltszux4bdtx2bosdn2yjaf7udrW8VqrYfxq7bsbJjY8P2qWjb&#10;to7dtji7XnTbS9m2bJntr+2nDbts+2LLbLt237a/RWze9tn23e7fAmXbTzuexgJYC7KLnj97bFbN&#10;a2x7tj9F143d3p5P2y4AAADKHwJYAAAAoByxANYqYwEAAHBjIIAFAAAAyhFrw2BtEgAAAHBjIIAF&#10;AAAAAAAAAD8hgAUAAAAAAAAAPyGABQAAAAAAAAA/IYAFAAAAAAAAAD8hgAUAAAAAAAAAPyGABQAA&#10;AAAAAAA/IYAFAAAAAAAAAD8hgAUAAAAAAAAAPyGABQAAAAAAAAA/IYAFAAAAAAAAAD8hgAUAAAAA&#10;AAAAPyGABQAAAAAAAAA/IYAFAAAAAAAAAD8hgAUAAAAAAAAAPyGABQAAAAAAAAA/IYAFAAAAAAAA&#10;AD8hgAUAAAAAAAAAPyGABQAAAAAAAAA/IYAFAAAAAAAAAD8hgAUAAAAAAAAAPyGABQAAAAAAAAA/&#10;IYAFAAAAAAAAAD8hgAUAAAAAAAAAPyGABQAAAAAAAAA/IYAFAAAAAAAAAD8hgAUAAAAAAAAAPyGA&#10;BQAAAAAAAAA/IYAFAAAAAAAAAD8hgAUAAAAAAAAAPyGABQAAAAAAAAA/IYAFAAAAAAAAAD8hgAUA&#10;AAAAAAAAPyGABQAAAAAAAAA/IYAFAAAAAAAAAD8hgAUAAAAAAAAAPyGABQAAAAAAAAA/IYAFAAAA&#10;AAAAAD8hgAUAAAAAAAAAPyGABQAAAAAAAAA/IYAFAAAAAAAAAD8hgAUAAAAAAAAAPyGABQAAAAAA&#10;AAA/IYAFAAAAAAAAAD8hgAUAAAAAAAAAPyGABQAAAAAAAAA/IYAFAAAAAAAAAD8hgAUAAAAAAAAA&#10;PyGABQAAAAAAAAA/IYAFAAAAAAAAAD8hgAUAAAAAAAAAPyGABQAAAAAAAAA/IYAFAAAAAAAAAD8h&#10;gAUAAAAAAAAAPyGABQAAAAAAAAA/IYCF323dulXjxo27OGbOnKlz584pLy9Pa9eu1aRJk7RlyxZl&#10;Z2e7twAAAAAAAABuDASw8LtDhw5pyZIlzhg+fLiqVKmi6OhojRkzRq1bt3YC2IcffthZDgAAAAAA&#10;ANxICGBRZvLz8/XRRx/pzTffVG5urv70pz85la9m8+bNeuWVV5zLxdltPB7PxZGTk/O96wwGg8Fg&#10;MBgMBoPBYDAY12tYvmHZBXAlBLAoM2fOnNEtt9yivXv36sSJE/qv//ovJSQkOMuCg4P1+OOPO5eL&#10;O3jwoN544w1nvP7663rppZcuXmcwGAwGg8FgMBgMBoPBuJ7j1VdfVXJysptiACUjgEWZsd6vLVq0&#10;cP4yFBoaqv/+7/9WamqqsywsLEytWrVyLheXlZWluLg4Z0RERKhSpUo6derUxTkGg8FgMBgMBoPB&#10;YDAYjOsxTp8+7WQZKSkpbooBlIwAFmXCWgfYX4YWLlzoXLcXp1/+8pdO5auxqtg2bdo4ly/nwoUL&#10;qlatmrMtAAAAAACA68lOLv7ss8/q/Pnz7gxQMgJYlImkpCSn+vXs2bPOdauCtUD2/fffd6pf27Vr&#10;p6FDhzrLLocAFgAAAAAAlBcEsPAVASzKxPLly9WlS5fvhafZ2dnOCbmCgoL06aef/ugL1pUCWAt0&#10;vV4vg3HDDpq6AwAAAED5QgALXxHAImBcLoC1F7xz584pNjaWwbhhR0ZGhvsTDwAAAAAoDwhg4SsC&#10;WASMywWwMTExzom50tLSlJ6ezmDccCMhIUEnT56kChYAAAAAyhECWPiKABYBo6QANjc31+khm5WV&#10;5c4ANx77OY+MjCyx/QYAAChHzsdKIculI/N9HqdDFmnN8WVaEbmcwWAwbsqxLnS5otYtVfLSJWUy&#10;DuxaWuJ+XMtYGrZEdz58JwEsfhQBLAJGSQGs9ZGNiIhw/uoE3Kg8Ho9TAcsfGgAAKKfyCj6fHpwh&#10;jWwk9fqN1P1nPzqyC8b0L/+olt/eqmoTKitoYhCDwWDcdOPuryppVKsK2l21goJvL5vR6Y1KJe7L&#10;tYzK4yrr5/V/TgCLH0UAi4ARSAFsUlLSTfECbMGgtYCwfy9lz5cdh5uNtQmwlgElHZNrRQALAEA5&#10;5cmVUqKlmc9JPX8jDaklhSyVMlMuO3LTExRxZq9eWd5WlSdUVbVv79fgtXN0+mwkg8Fg3Bwj7rii&#10;wg4ofNhXCq5eQ6G16yiyayedOrJb0eGH/D+iQkrer2sYUTHhevSxhwlg8aMIYBEwymsAu2bNGnXp&#10;0uXimDVrljM2btzorvHjVqxYoYMHD7rXvnPo0KHvbbtojBo1yukN6i/R0dEaPHjwxWN99OhRDRgw&#10;wLls7M1lzJgxOnv2rHr37u30342KitKkSZMuBo8TJkzQm2++6Vy+HDu7/+7duzVo0CB99dVXTnBZ&#10;ZM+ePRoyZIj69u2radOmOfdhLOAMDQ119ueLL75QSEiIM29Wrlypfv36fe/YHzt2TJs2bXKvfd/x&#10;48edx1ma7DE99NBDzrEpLQSwAACUQxa8ru0lffEvaXB1afMgKS3OXViyEyknNGDXADWecYeqjr5X&#10;/+7XSZ8u2K7zmbnuGgBwY/MW/E6TunSpTj7XRiHVqivm40+Uvm+fuzTw0AMWviKARcAorwFs586d&#10;9eKLLzphqQ0LIi0wsyDuUtbLsyQfffSRpk6d6l77TnJy8sXt1qtXT8OHD3cuh4eHO4/ZwsjSrLQs&#10;kpqaqn/84x/O/ZhvvvlGP//5z51g1sydO1etWrVyngu7f9uPrVu3qkWLFhcfoy8BrN128uTJGjp0&#10;qGrWrKng4GB3ifTOO+9o/Pjx2rBhgx544AF169bNWd9CWrufsWPHauTIkapdu7YyMjKcIPbWW2/V&#10;vHnzVLduXaWkpCgzM1ONGjVynpOSWHh+++23u9dKBwEsAAA3OG/BZ6+Ds6SBBZ8hevxSmvealHK6&#10;cP4yPAXLZobMVNMZTVVlYhW1W9JZlXrM1sNDNystK5cTbQK4KeQU/D4Z9cqrCqlSVREtHlD6nj3y&#10;FvxOH8ivgQSw8BUBLAKGLwGst+CFO8/rLdVh27wSC2A//vhj91qhdu3aaeDAgc7lf/3rX3rllVfU&#10;unVrJ8i0+QcffNAZ3bt315kzZ1SpUiVVqVJFDz/8sA4fPuzc7lJ33323li9f7lx+9dVXnWHb/Pbb&#10;b7V27Vo9/fTTzjZbtmypffv2OW9icXFxeu+999S8eXM98sgjWrx4sROQzpw5U4899pgTbLZt29ap&#10;BL2U7cvSpUudy/b4nn/+eafy1th9WQWqbf+Pf/yj8xzY/v3mN7/RPffcoxEjRjgBrG3j7bff1r33&#10;3uscA3sOL6dBgwbfC2CLO336tPO47PY7duxwtmVBpwWT9jhGjx6tLVu2OMGshbH2rwWyNm/VyJdT&#10;UgBrx23KlCnOMbP9fu211xQbG+vcl81b8Gzbt+Nq92UsfG7WrJkTvPbq1Uv33XcfASwAADeavGwp&#10;epc0s43U+/fS+Aek0BXuwpJlF9xmR+wOvbbqNdWYXENvrH5D0w+uV+P+6/TQkM1KulCwTQC4gdnv&#10;VzkFv0+dGztWoQ0bKuLue3T2q6+Ul5jorhHYCGDhKwJYBAxfAtiNYfF6YfyuUh1bwuOdbV+OBbBW&#10;efn44487w0LSSwPYTz/91KlmtTPZW4BnfVPtK/UWvlqQ+P777zuBpQVsJVXOmuIBbJs2bdSjRw+n&#10;UtVuEx8f7wx70V+0aJETetpxsq/12/4lFry5WT9W+9fC1pdeesmpZrXbWyhs4eqlbP9t2BumvaEs&#10;W7bMCXjtefj973+vbdu2XQxg7XGsX7/eCS3tcVnIa4/Hni+rPrUw0gLmy7UCMJcLYO3+P/nkE3Xq&#10;1MkJIq1S2EJOmzc9e/Z0Hq/d7xtvvOEEylZRfOLECXXt2lULFy50lm/evNlZv7iSAlh7jv7yl784&#10;IbY9Z7YNqzy2+7NjbHN2HF9++WWnEtiOR8OCDxKzZ892lk2fPt25TgALAMANJDVGWvyB9MUt0uBq&#10;0r7JBR9OCz4jup9HLmWfG6zdQMdNHdV4RmO1WthKK0+u1KHYGLUavlW1e6/W7pOJFz/PAMCNyFvw&#10;e3rKvHmKbPWYgitVVmzB71ZZBb/z3UivfQSw8BUBLAKGLwHsgv2nVavgA21pjiUHCz5wX4EFnBa4&#10;WuBnw154Lw1grfLU2FfiLWytXr26ExwWVZ5ergVBccUDWKvKXLVqlXPZWFsCq77897//rT//+c96&#10;9NFHnUDSwkjri1rcrl27nHYCf/vb35xh6zdt2vQH7RH27t3r3N7+tWpbO8YWolpVrFW62vNQFMDa&#10;vyW1ILD9LGIVrBZSXk5JAawFj1bhW6NGDaelgJk4caLTF7boTdsu2/Euzm5noa2FoRawWg9bq8a9&#10;NNwuKYBdsmSJc39FrJ9s+/btndsuWLBAd9xxh9Oe4Wc/+5kTrNtzaM+x3aex9ey5IoAFAMA39vX8&#10;rLys8jmyUpV1ZL6yvrhFWb1/q6wZzyorJbrkdd2Rlp2meeHz1Gh6I9WdWle9d/RWasF2cj1evT/r&#10;gG7rvFxrjl25VywA+EN+we8q1oO1LEZWwe/pUS+97ASvxx9pGdB9Xq+EABa+IoBFwPAlgPUUvKHk&#10;5HlKddg2r8SXFgTFw1ILKI8cOeL0Pa1fv74TqtntrRfqlRQPYK3Sc926dc5l2571T7Wg0r4qb4Gh&#10;tRuwANbC3ku/gr9//36nUteqOIuGhZuX/hXSKmQtNO3QoYPGjRvnzL3++uvOm0tRxWzxAHb79u26&#10;//77Lz4/l/aAtVD4agJY2x+7X2s3YJWlRayK1rZrQacN25fiJ9Ky21mLBatctarcJ554wjlG1iLg&#10;0jfFkgJY2/4ttxT8klXwvJj58+c71bd20jMLce342uO15+DDDz90qplt/aLA1apkmzRpQgALAMCP&#10;8OZ7FZoUqgE7B+j99e+Xw9Fe7899RO+P+HfBuEXvz2xewjo/HM8seUZVJ1bVRxs+0p6ze5zPJpk5&#10;HvVeekxB3Vdq4raT7hEAgLKTZ9+InDBRp9991+8j+p13FXbHHTre4gEljh2r3HPnfvD75o2CABa+&#10;IoBFwPAlgL0eriaAtTYAM2bMUFhYmPOVfuv9avv++eefO1+TP1fwxnRpJWqRywWwFkLacbFt2Nfm&#10;LWgsCmBtnTvvvFO7d+92gtedO3c692G9X7/++mtnP1avXu1UlV7K3kCsXcKvf/3ri8Go9UD9r//6&#10;LyeUNMUDWAts7YRYoaGhTm9UXwJYexO2oNIqVO0xWPuEohNmWWsEC2Vtvy3UtJDYHquFzHYsrBLX&#10;9sOOoT2mIlaFbJW3FlZaO4G///3vznGz42C3L84CWFtu92/j2LFjTiBtlb7WvuHAgQO66667nNtb&#10;AGuXrd+uVRVXrlzZCWBtm3YSNqsWPnjwoBPSWpUsASwAAJdnnwEmHpmoZrOaOWGlhZYvLn+xfAzb&#10;l4m19OLIf+vFMUF6cUGrkte7zHhr7VvaG7dXmXmZzuP0ePM1akOE/vnpUnVfdERZuaV/AlUAuBx7&#10;HbqwbbuOP/CggisHKfKRljr5XBu/j7gBXygnJsapur2REcDCVwSwCBjlNYC1oHHMmDHutUJWkTln&#10;zhzn8gsvvOB8jd/Yi7KdvMoqS61ys6gvqYWOFtra/OVOwtWxY0cnSDUWTlo4WMTCQ9ueDWsxYCf3&#10;shDUjpUFvhZ+2puCtQkwFubZ1+otqLWqVjuB1aUsWLSTadk6RV+vt/20gLGoHYAFynZCLvvXfPnl&#10;l06fWLudhc5Dhgxx5o31rL20B6zdx/jx453esUXDvtZvbL+Kz1ubButZax8gLEi2+7XHZJW3xVmg&#10;bMuLWAWwrbtixQ9PkmGBdfH7sDYOdoztcdr92/Nhz68dR9tXC33txGd27L744gun6tjYflmlsFXb&#10;2v1b9W3xqt2figAWAHCjsJNSbTm9Rc8ufVZ1ptbRm2ve1NFzR92l11HB5wunp+veydLXlaWBt0mL&#10;3pFSTrsrXLt1IWdVs/dqtR27UxeySv5DOwCUtvyC3yGywsIU2627gqtWU+SjrZQ8b77z+xRKDwEs&#10;fEUAi4BRXgNYwN8IYAEAgc5+4Q9ODFaHDR2c3qhPLH5Cq06sUlpOmrvGdeT1SCHLpHEtpB6/kmY+&#10;L0VtK5z/ifZFJan+52v17OgdSkrPdmcBwL9yk5MVP3iwIu6+R2GN79C5MWMKq1EJX0sdASx8RQCL&#10;gEEAi5sVASwAIFDZL/v2Vfwpx6ao/tT6zkmpBu8d7Jys6rrL90qpp6XZL0ndfy59XUUKKWz39FPZ&#10;4z55Ll1Nv1ivBv3W6mhM4beHAMBf7HUnPzdX6Xv2KPze5goOqqKTzz2n7FOn3DXgDwSw8BUBLAIG&#10;ASxuVgSwAIBAlO3J1rLIZWqzrI0TvH666VMdij/0g57sZc4qwFJjpC2DpMHVClsOrOkpJZ8qXFYK&#10;MrJz9dqk3arVe7XWB591ghEA8Bfrs5qxf79iPumoEDd4TV261GlDAP8igIWvCGARMAhgcbMigAUA&#10;BJrjKcf18oqXnT6vD897WNtjt5ePqlcTvkoaXl/q8UtpZhspPqRU2g0Uyc3z6vXJe1S52wotOxxL&#10;+ArAr/LOn1fc5/0UVq++Qus3UNL06cpLSbnhT35VXhDAwlcEsAgYBLC4WRHAAgDKWn6+V2cSI3Us&#10;ds9Vj7GHxzh9Xu8cW00DFr2uhOPbdeHUges+MiO2Kn/uq/J0/4Wi+9VW8JpJCo5NVfCZ86U2jhVs&#10;74sVIfp7x6UauDJEOXlUnwEoffaHHc/58zq/bp2OP9JSoXXrKfqtt5VV8Lsxf/QpWwSw8BUBLAIG&#10;ASxuVgSwAICyZFVTK/aP1tMz7lPjcVWvajQqGPXGVVLvwX/Xgc//osSef1dyz3+Ui3Ghx58U0/Uf&#10;6vnZ22reY7rq9FldMNaU6qjVe41u67xcH885qPOZue4RBYDSlb5vn069+ZZCqlbTyefbKm3DBnmL&#10;/Z6MskMAC18RwCJgEMBemR0LC+oCSW5u7veez+IyMzMD7vGUBjsmNoojgAUAlAXrzXom/ojaTayn&#10;oAlBaji6ij4e84KGzfvwqsaCBX21Z/Eo7V3ybbkau5ZN0LKdR7Rwf4xfx5bwBPeIAkDpscpWay0Q&#10;9/nnCr69glP1mjRjBhWv1xkBLHxFAIuAUV4DWAsKly1bphEjRmj06NHaunXrZUNFf7IX/S1btrjX&#10;Ci1YsECDBw/+wTh69Ki7hn9s3LhRBw4ccC7bsZg3b57WrVvnXDd2jIKDg7VhwwbNnz/fmVu/fr1O&#10;nDjhXDZVqlRxtnMl9ia3cuVK59jbYy/68GE/F6tXr9a3336rsWPH6vDhwxfDXPtZsX2x29h+2brG&#10;ws1Zs2Zp4sSJOnfunDNnNm3apKSkJPfa961atcrZdmkaNmyYs2/FEcACAPzJ3j9jzh7St9s+192T&#10;a+veCdV01+CX9cBXM5V4ofB9EgBwfTjBa3KykmfPVmTLRxXWoKFiu3VXVlg4fV7LAQJY+IoAFgGj&#10;vAawHTt21OOPP66FCxc6Ad6QIUOUkpLiLi07JQWwBw8edEJOCynr1aunpUuXOtdjY2Od5Rbs+eNM&#10;xGPGjHGOi20/JiZGd999t+rWresuldq0aaMVK1Y4910UjL799ttasmSJc9n4EsDac9+jRw+98847&#10;+vjjjy8+llOnTumFF15wno9Jkybp3nvvdQJfY6GrHYvp06friSeecPbTDB06VC+99JK6deum5557&#10;zpk7duyY3njjDSdkL0nbtm2dkLc0EcACAMqS/WK/bO9wPTK9qWqNr6wui57VhE2bVKHzIs3ff9pd&#10;CwBwvWQcPqwTzz6nkILfj04+10YZ+/fTbqAcIYCFrwhgETB8CmDzvYVnsS3NYdu8DNuXoKAgp3rz&#10;0q9+2P5+8cUXuuOOO3TnnXc6lae2nxkZGfrqq6/UpEkTNWzYUB999JGz/r59+3T//ferTp06TqAb&#10;GhrqbPODDz7Qhx9+qBYtWjjrW3BpEhIS9NRTTznB5ptvvqmHHnroBwFsEQvuHnjgAaWmpjqhoq1r&#10;233wwQcVGRnphJi2j02bNlX//v2dfbTQzwJQu50Fli1btnSCZasG7dSpk7P/d911lxNcFlWRFrFK&#10;1tatWzvHYNeuXerSpYsqVKjghLF2zGx7FoiOHDlSn332mXP8fvvb3+rf//6383isqtQCWAtHi46J&#10;hciXHuMiVolaPIC9lD1WW8eOg4WsVtVqLNT83e9+5+zXa6+95gS2ISEhuu2225zH2qpVK0VFRTnr&#10;lqSkANbuw55Texx2TGfPnu3sV3R0tPM8NWrUSPfcc48T2NvjseP8zTffOI/x4YcfdoJjAlgAgL/l&#10;5mXp2Okden/aXao5IUiPz75fa/cOV3xqmmr3Xq2nv92uc2m87wDA9WC/J2QX/B4S16+/gitVVkTz&#10;+5Q4ZYq8l7Qqw/VHAAtfEcAiYPgUwJ7YIs1rV7ojalvhtktgb4z9+vVzgksLC+fOnXvx6+qLFi3S&#10;p59+qvj4eKci06pA7av3M2fOdILUsLAwZ10L/NLS0lSpUiVnmX393UI9Cw3tsb777rvq0KGDMz9n&#10;zpyLlaRWqfnKK6/ozJkz2r59uxNe+hrAWmi8e/duJ2S0Y2f7YPtilbHPP/+8Uzlr+/3oo486FbO2&#10;zI6zVYJ++eWX6tOnj86ePeuEk/fdd9/FQLNIcnKyE9jaNuwxTSn4sNC+fXunAnfz5s1OKG3PZ1EA&#10;a/vw+uuvO8evKPy1ANaCZ9uG7YOF0unp6e49fN+VAli7H9sXa4lgj9+C4eItBm6//Xbn+O3cudMJ&#10;VO2Yjh8/3mldYPszfPhwJ0i3/bpUSQGsVdxaiGrPy44dO5zg3Hq62nNsIartg93X73//eyUmJmrv&#10;3r3Oc2/Pi4W0zZs3J4AFAPhV3NnDGrD2A901pY6ajQ/SlB1f6FzKSeUVvI9+szbMOYP/4oMxl/3D&#10;JwDAf6zPa8Lo0Tr+4EMKrVdfZ78epOzIE7QbKKcIYOErAlgEDJ8C2H1TpB6/LN1xYHrhtq/AQsJR&#10;o0Y51Y3NmjVzqlMtcPzP//xP/exnP3PG//7f/1tff/21EyrausVZT1Zbx4I2Y0GovYhb4GhBbFHV&#10;q1WN/vrXv3YCPate3bbtu3DYQkZfA1j76n0R++XKAlILZX/+85/rf/2v/6U1a9YoPDxczzzzzPeO&#10;twWw9vX8//7v/774uGxMmDDBXaOQPS8WTlrIa0Gx7aeFpH379nWqQ+0xmaIA1pTUgmDt2rXOZQtW&#10;rRK2eHBaXEkBrD0uC02tStcCY1tmgfOlAazdj4XCxVmAbNuzdgC2v/avhemXKimAtdC66HjY/Vtw&#10;bFXGdt+2zb///e/OMfsf/+N/aP/+/U4FsbVkKGJhLwEsAKC02fuix5OrVXtHqMHEaqo2obI6zXu0&#10;4DPFd39gPJ2coTsHrtdjI7YSvgJAGbLXXAtYM8PCFPHwIwquUFEnnnxK2QW/A6B8I4CFrwhgETB8&#10;CmCtZUBedukO26aPLOSzINQqSO1r/fZ1fgtni4YFqr169XJCyeIsoPu///f/XqyetcdkQacFeFb9&#10;al+/N1apagGsBXJFfWeN3a9V4foawBYP/Cz8vfXWW52qzLi4OOfNw+7P2ghYUFu8vYBdfvXVV52q&#10;1uKP69IeqfYBYuDAgc7jfPrpp50KYAs927Vr51ScWiWsKR7AWh/XxYsXO5dN8R6w1xLA2rG0UPfz&#10;zz+/+PNhx98enx0DY6HoH//4R6cauYg9RtsXC2Vtf+0kYXv27HHC9UuVFMC++OKLTksBOwZ2vK2t&#10;gB0jq4x9+eWXnfuy59ECeduuhbX23BSF73Y8CGABAKXJ3pMOn96m9+c+rLrjK+u1hU9o/eHJ3wtf&#10;bZ1+y4JVo9dqnTx3wZ0FAJSFzGPBOtOjp4Kr11DkY62VPGuWPJc5DwXKFwJY+IoAFgHDpwC2jFkg&#10;ZiGjnVXfAjILLhs3buzsk4Vr1nbAQlELWC2AK5r/wx/+4ISndt1OCmUVrRbCWbWlhYMW7Fl4a8Fb&#10;SQGssa/J16pVy+kda5W1//jHP64pgLV+q3Zb69Vqwehf/vIX5/7seNt6PXv2dPbTqnDt9tYntUaN&#10;Gk7bAQsT7XrxALOIbcN6qT7yyCPOc2bhp13+P//n/1x8cyoewFqf2EGDBjnVp3Y8fAlgbbt2bK1d&#10;gLUOsAph+6q/BcIWUNs2rRWA3c6OgW3HKk7tWBw6dMg5thaYF//5sefJKnXt2NtxtTDWngtrkXAp&#10;e57s+Fi/XhvWksGeDwvDrbWAVRZbRaxta+LEiU5Fse2vVeT+P//P/+P8LFgrh3/+859O0GuVwhZQ&#10;E8ACAEpTTGqUnpr3sOqPr6yFuwYr9UKcu+Q7B6OTVaHLcn2+LLjg/ZLqVwAoC56C37kSBn+j8CZN&#10;FVKjphJGjlJOwe8H9kcxBAYCWPiKABYBozwGsBaMTZs2zQn7rELysccec8JYC/ps2bJly5zg0E5Y&#10;ZS0JrDWBsZ6mVhlZdNIrY8GhnXHf+sNaKGlhp7EQ0HqUGqtKta/UG9u+BYW2bauqtdvYV9pLYsfp&#10;vffec+7DAkALJosbMmSIs5233nrL2VbR/VlPUjs5le2TVXbac2AfBqwXrT2uot63FnJeytoo2L4W&#10;hYkWqlrwaCfBKmLbsa/3Gwtx7fgVnYTrySefdEJMY8fTglALZ4uzyloLUGvWrHlxWNsCC0OLz9ko&#10;qrq1cNaOm/WhteNtx6SIbd8C9aJKWgs8LXi14PTS+zZ2HIvfhx0jOz5W1WrH034urPeszdlzb8+B&#10;3a9VzdavX/9iJa4Fzdb71R6zPd924q7iCGABANcqLSdN7617T43HVtDhJW+5s9+Xnp2nNmN2qmG/&#10;tQo+U/j5AwDgP96MDF3YsUORrR9XSPUaiir4nSszPNxdikBCAAtfEcAiYJTHABYoCwSwAIBrYeFr&#10;5y2dVX9cRc0fWkE6/8PKV/sj4fLDZ1Sp6wp9syZMHqpfAcCvMg8f1umPPlJozVo68cwzSl2+wqmE&#10;RWAigIWvCGARMAhgcbMigAUAXC1vvldjDo1RtUnVNHDYv+WZ/4alre7S71gA+/S3O9RkwHrleTjD&#10;NgD4i7fg99j4oUMVXDlIwZUqK2HUt/IUfL6312EELgJY+IoAFgGDABY3KwJYAMDVsF/mV55cqcbT&#10;G6vLtHuU0/dPUvASd+n3zd0brYpdV2jl0R9WxwIAfjqrbk1ZulQnHn/CaTcQ8/EnygwJcZci0BHA&#10;wlcEsAgYBLC4WRHAAgCuxubTm9VgWgO9uexFJX1TTRreoOCDVLy79Dunk9JVpftKvThhl85n5rqz&#10;AIDSknnkiKJefsU5wdbJZ55V+p498mRkUPV6AyGAha8IYBEwCGBxsyKABQD4KiI5Qi0XtNS9c+5V&#10;5J5RUt8/SxsHuEu/k1vw3tJ7yVH989OlWhd81p0FgMDhzcxUXnJKORzJyomNVcKIkQqpVVvhdzQp&#10;uDzCCV5x4yGAha8IYBEwCGBxsyKABQD4IjkrWS+veFn3z71fR+IPSss+kvr9XTp/xl3jO6Fx59Ww&#10;31q9PXWvcvPo/QogcHgLfve7sHmzTr/XXiefa1Mux/H77ldIUBXF9eqtrNBQd89xIyKAha8IYBEw&#10;CGBxsyKABQD8mKy8LL2y8hXVm1pP60+tV372BenL26VVXUo8+VbHuYdUo+cqZWTzGQpA4Mgv+L0v&#10;pmtXBVet5nyt/9TrbzhBbHkbsZ0+U3bUKeUXfI6n3cCNjQAWviKARcAojwFsaGiopk6d+oOxYcMG&#10;LVmyRJ999tkP3nDDwsL0wgsvuNeu7Le//a127NjhXis0b968Eu/z6NGj7hr+sWnTJoWHh7vXpI0b&#10;N37vPm15cHCwpkyZounTpztzK1asUHR0tHPZwkN7Y7Ig8Uq8Xq82b96smTNnauvWre6slJGR4RyL&#10;OXPmaMGCBYqMjHSXFL7p7dmzRzNmzND69euddY29CS5dulSLFy9WUlKSM2dhpu3X5cJMexwxMTHu&#10;tdLRs2dPdS34oHitCGABAFeS68nVoL2DVGtKLY0+NFq53lxp+3Cp/9+ls8fctb6z/fg53dZ5mYas&#10;/e59HQDKs7ykZCXNmKnwO5sprFFjneneQzmnT7tLgeuHABa+IoBFwCiPAazdtwWi48ePV/Xq1Z3L&#10;NrZt23bZANYCxuKPoUhJj6GkAHbZsmXOffTo0UO/+93vLt6nhcHG7s8Cu9L28ccfq3379u41qU6d&#10;Onrrrbecy3Z/lSpVcvbDHkfR/derV0/z5893LvsawObm5qpDhw5q2bKlnnvuOXdWOnLkiD755BON&#10;HTtWAwcOVOXKlZ3jb3bu3KlHHnnEeR7atm2r0aNHO8dh+PDhzj5b+Pnll18661rA+tFHH5X4HJhW&#10;rVo5x7g0EcACAPxpduhsp/L1m73fKNuTXfCmmyr1/5c049mCD0vp7lqFUjJy1Gr4VjUZsE5Rid9f&#10;BgDljVWQXti4USeefEohVasp+o03lXHggLyX+SwPlDUCWPiKABYBw5cA1kI3b763VMelAWpJEhIS&#10;1Lx5c/daIQtg7YXYAj0LC7/55htnWxYW/uY3v3HWmTBhgurXr68XX3xR//jHPxQfH+9cvv32252Q&#10;8P/+3//7gwC2yLp16/TPf/7TuXz69GnddtttateunYKCgrR9+3bn9jVq1FCtWrWc+7Zg0xw8eNAJ&#10;K//973/riSee0JkzZ5SWlqa+ffs6t23YsKFmzZr1g8e9atUqZ7kdf9vPRo0a6dFHH3UCZauM/dWv&#10;fuXMf/rpp07YaJWq//3f/+2ExLafFh4+88wzGjJkiPOYbVioejkjRoz4XgB7qRYtWmjcuHHO5Zdf&#10;flnTpk1zLlslbNOmTZ3H++677zqVsvv27XOCWPsZ6tSpkxITE511S1JSAGvH55133lHFihWd4Nme&#10;WwtF7T6ef/555/lt1qyZVq5c6axvx+irr75y1n/ooYec54UAFgBQ2uxzysbTGxU0MUgd1ndQek56&#10;YbuBfVOkHr8s/LcYrzdfc/ae0u2dl2vclu++SQIA5Y0FrzlxcU6lqwWv4ffcq+T5C9ylQPlBAAtf&#10;EcAiYPgSwB6MP6j+u/qX6jiccNjZ9pVcLoBt3Lix03LAAsAqVao4610awP71r391AlMLLy10tOA0&#10;ruDDhgWY//mf/+lzAPv73//eqTZNSUlxAsMDBw4492f3b8GpfZ3fjt2dd97ptCxITk52jp19Xd/C&#10;S6vWPXv2rNNWoEGDBt/7ir+xbVpoa8tHjRqlPn366PHHH3e2b/tqAaQpCmAtnKxdu7bTjsCeOwsP&#10;bX2rBrXHN2jQIGdfLudKAay1CLDA2o6lseNsVcfGAmX7OUlNTXWeAwthraLW9nH27NlOAPztt99q&#10;zJgxF9sSFFdSAGsVtxZWR0VFOc+V3Z+FzhY+Hz582NmOPR9PPfWUs/6WLVt0zz336NixY07IfOut&#10;txLAAgBKnX1GeWDeA3piccF7VGpU4WRWwS+AU58oePO6teDNO75wzpWZk6eWQ7eo9YhtzmUAKI/y&#10;Cj5bnyv4vB5xz70Ku6OJ4gcPVs6pUz4VxgBljQAWviKARcDwJYCdFz7PqQIpzbEwYqGz7Su5XABr&#10;X9u3kM6CMwsj9+7d+4MA9q677rr4YcKqLO0r8saC0V//+tc+B7A1a9Z0AlRj92lf1bf7tID3//yf&#10;/+N8Pd/C06pVqzrhZHFPP/20fvnLX+rPf/6zM/6//+//c6pgL2UBqgWZFi5ayGhf67dh4eLXX3/t&#10;rFMUwJpLWxBYQFnUNsAe189//nPnckkuF8BaENymTRsNGzbMeZzGqlJ3797tXLbnwip/LdC24NLW&#10;tzfDUwUf2iwktuDXKoInTpx4sYK2uEsDWPvZat26tdPXt8hLL73kVATb9nv37u0E3H/4wx+c58vY&#10;82otIoq89957BLAAgFKVmZuplgta6q5ZdykhI+G7YCLmgDSg4PPBxgGF1bDFfLvpuCp2WaG9J3/4&#10;B0gAuN7sdexCwe8IFrwGV6ykk23bKrvgM7BVwwLlFQEsfEUAi4DhSwCb58lTdl52qQ7b5o+5XABb&#10;1APW9rNu3bpOSHhpAPvwww87l419TX716tXOZauqtK/1+xrA2vatqtXYCbIs/LTb2jL7Sr5Vfdpl&#10;CwstnCzujTfecAJPqx4tGpmZme7S74wcOdLZRwtp09PTncpeux+rDrUTcJniAay1GbC+sMbCQ3tj&#10;KuoBa8fCWixcTkkBrD0+C7WtXUJR+GqsFcLy5cudy1aRa4Fs0c+EsZ8dC0H379/vVMNade+uXbvU&#10;rVs3d43vXBrAWvhprRMWLVrkzhQG1nb87bHZfVuVq23bjoWxE5F17NjRuWzspGsEsACA0mKB62ur&#10;XlPTmU215fQWd9a1ppc04BYp8/u/CIafTXNaD7w7fZ8uZBW2JQJw87DfSXJjY5Ve8PtBeRwXtm5T&#10;bJcuCq5aTZGPP6GUBQu++8MSUI4RwMJXBLAIGL4EsNdLaQWw9nV9C/vsMdlX5f/3//7f1xTAWnWm&#10;hYEhISFOxar1YbUA1kLLJ598Uv369XO+xm8hpLUssPDS+sJaf9gTJ05o8uTJJX4934JG++q/VYQa&#10;ey6swvaOO+5wtmOKB7AWZn7++efOfvkawNo+2lf9rYLU9un48eNOOwPr22rH5oMPPnCqWW3/ikJi&#10;CzytF6vtu7U4sHWKW7p06cUTc9ljHzp0qFMh/MUXX7hrfMf22ZbZ/dqIjo52KmUt1LW2DjNmzHBa&#10;NMQWfIC1KloLY+1+rarWqmCNhbH2fFjV7Nq1a/WnP/2JABYAUCrsJFt9d/RV1UlVNTdsrnK9xcJU&#10;az8w4F/S8u/+CGjsxFtvTtmrf326VHtOJBFqADeZ/ILP18kLFyrysccUWqt2uRwhNWsprPEdSpw0&#10;Sblxcc4+A4GAABa+IoBFwCjPAayFg/a1+OIseLOAryiALQo4LZyrXr26s471JLUTSBWxx2gBpp2E&#10;q1evXk61qlWZlsR6utqJsIxVrNr2i1oLWFBnJ5uyk0O99dZbev/99y+epMrWtX295ZZbnNDSqmEt&#10;4LTQ1b66b71q33zzTafC9VK2rrUfmDlzpjsjZ/tWQVsUDvbv399pS2AssLV+qRba2nLrx2qBprFj&#10;UalSJedycfb8NmnSRH/7298uDruN9Xi157/4/PDhw53bWLsGC2yt16pVmxa1YijSpUsXJ3A2Fpxa&#10;6G0nx7q0z62xE2YVvw872Zc9bnsu7dhYywh7Do0dNztpmj0Oq8y1MLaIHSNr92BhtVXsFh2Ta0EA&#10;CwAwHq9Hs0Jmqeakmhp+oPA98CILVbcMkj7/mxS50Z20bwd5NXhNmG79bJkmbCn8IyiAm4N9dT8r&#10;PFxRr7yq4EqVdbzg82/qipVOtWm5G9u2K+eSb+kBgYAAFr4igEXAKM8BLOBPBLAAAAtfF4QvUK0p&#10;tdR1a1enB+z3XEiQhtSSxt4nZRR+IybX49XYzcdVsesKfb4smMpX4CbhFIBERenswC8V1qSpIprf&#10;p3Njxyk3oeB1AkCpIoCFrwhgETAIYHGzIoAFAByIO6A7Z96p1otaKzkz+Ydh6tH5Uu/fS7vGONWw&#10;tnz5oTOq3G2F2o7bqfOZ9H0FbhYpS5cqvNldzomsYjt9pty4s3ylH/ATAlj4igAWAYMAFjcrAlgA&#10;uLlFn4/WY4seU6uFrXT2wvfb7DjysqV57dyTbxW2Iwo+k6qmX6zXI0O3KCGtYDmAG1p+we9D6bt2&#10;69Sbbyq4SlWdbPO80jZtctoQAPAfAlj4igAWAYMAFjcrAlgAuHmduXBGzyx5RvfOuVd74/a6s5dI&#10;jZX6/1Pa/LVz9UTCBd05cIOaf71JoXH8Qgjc6LJPn1ZMp88U1qixU/maPHeu8ko4oS6A0kcAC18R&#10;wCJgEMDiZkUACwA3p4zcDHXa3EnVJ1fXoohF7uwlrBXB2l7SwFullNNKSs/R82N3qmKXFVoXXEK1&#10;LAC/svYf9nV/qzz19/BmZChlyVIneA2pUVOxn32mvLQ0d08AlAUCWPiKABYBgwAWNysCWAC4+eR5&#10;8zR031A1mNZAE49OlPdy/RvPx0n9/ibNf0O5WenqsuCwqvZYqVm7T13+NgD8wsLXjEOHdHbwN4rr&#10;+7mfR19FvfyKgqvXUPRbb+vClq3y5tLrGShrBLDwFQEsAgYBLG5WBLAAcHOxEMdC1xqTamjArgHK&#10;yfvus88PbBsm9fqN8o8sUL9lx3TbZ8s1ckOEvFYZC6DMeM6nKa7/AIXWqavgSpUVUr2G30f4nc2U&#10;umKFPOnp7l4AKGsEsPAVASwCRnkOYFNSUrR9+3atWrVKu3btUtplvvqTm5urfv366ejRo+5MyWbN&#10;mqWZM2e6167O4cOH1aZNmx+EdWfPnv3R+0X5RAALADeXTdGb1GRmE7Vb1U5JWVfo45hRsGzc/fIO&#10;qqo5W4+pYpflen/mfp3PukJgC6DU2B9LPOfP6/z6DYp87DEnfI1+7z1lhYe7awC40RHAwlcEsAgY&#10;5TWATUxM1BNPPKH27dtr1KhRevPNN9W2bVull/CXaNtPC2F/7CuBtt61PqbLBbDz5s1Tu3bt3GsI&#10;JASwAHDziEyJVIu5LdR2eVvFZ8S7s5dxYrP0+V8UsuQb1f98jdqO26lzF7LdhQD8LePAAUW/9ZaC&#10;q1TVyTbPK23jJnkzM92lAG4GBLDwFQEsAoYvAazT9N4P43Js2SuvvKJHH3304j5kZGSoUaNG6tGj&#10;h7P8X//6lz744ANVrlxZn332mV588UWnWtaWrV69WrfeequqV6+uIUOGqGXLlk5A+9VXX2ngwIHO&#10;9l577TV17txZFSpUUJ06dRQWFubM7927V02bNtVf//pX3XPPPTp+/LizzasJYC0IXrx4sSpWrKi/&#10;/e1v6tmz58XHsWnTJlWqVMkZ77//vjp06ODMo+wRwALAjc/ew8+mn9Xds+7WfXPvU3jSj1TQFayv&#10;JR8os9+tqtJtmVoM3qRz53mfAPzN/q/mJSfr7MAvFVzwGTqkTl0lTphI/1XgJkUAC18RwCJg+BLA&#10;Zh4L1rkRI0p1ZAaHONsuibUeuP322zV//nx3ppCFqXXr1nX21QLYV199VadOnXLaABQFsHa9cePG&#10;WrNmjfMYLHwtKYC1F3MLcM+cOaPBgwfrqaeecuajoqKclgJxcXGaMGGCHnnkESegu5oA1m5fv359&#10;bd26VSEhIc7+TJo0SampqapZs6aWLFmi06dP6+mnn9Y777zj3gpljQAWAG58qVmpen/9+6o3tZ7W&#10;nFzz4yfQOn9G3n5/1/BuL6tWr9XaFnGOvq+An3kKPiMnz56tyFaPKbTgs/6Z7t2V5RZHALg5EcDC&#10;VwSwCBi+BLApc+Yq+PYKpTpS5i9wtl0SCz9vueUWbdy40Z0pNHXqVFWpUsWphrUA1sJPY/teFMBu&#10;3rz5YphqbJ2SAtiXX35Z69atcy5bUFq1alXnckJCghOKWoBq1bVWRWsh7dUEsBYcW8uEItZ31ipu&#10;t23bpqCgIGdfzLRp0/Tee+85l1H2CGAB4MZmFXW9tvdSrSm1tOrkKnm8HnfJ5eWv6qazXf+qJ7t8&#10;oy3hCfJ6CV8Bf8o8elQnn3lWIUFVdPLZZ5V55Ii8Bb+LALi5EcDCVwSwCBi+BLDegn+9WVmlO9xt&#10;l8Tuv2HDhhowYIDzy5OxsMy+sm9tCWzOAlg7OZcpHsBu2bLF6R1bxMLPkgJYC00trDU7duxwwlar&#10;irHWBxbAHjt2TIcOHXICX6tWvZoAdsGCBd+bs+rXN954Qzt37nTuxx6fmTx5MgHsdUQACwBlLz/f&#10;q/TEWKWeOe7XkXgmXKP3j1S1CVXUb3VHJcWGlrhe8XHh5D55BtyiHT3v1Kytl/+mDoDvy0tKUk5M&#10;zFUNq3A9W/C5PKRadUU0v0+J4yfIQ59XAC4CWPiKABYBo7yehGvp0qVOtaj9e+7cOSdItfBy165d&#10;zvLLBbCxsbHOV/4tBLUQtXnz5j4HsBbIPfnkk+rXr59OnDihjz/+2KcA9rnnnnNaFxSNgwcPOn1l&#10;V65c6VyuUaOGZs2a5Rxrm7fLtn3bL1oQXD8EsABQxrLOK339l0oZ0lQJA2r6bYQPrKVPv22iOhOq&#10;68Nht+jkgColrnfpSPq8krzdf6F1s4cpLYu+k8CP8WZkKGn6DJ189jlFPvzIVY3wZncppEZNnf3y&#10;K2VFnnC3CACFCGDhKwJYBIzyGsAaC1StEvZnP/uZc0KsI0eOuEvknMTK+rwa23cLVK3C1NjtrIes&#10;hafW3/Wxxx5zwrZvvvlGgwYNctZ5++23ndYDxkLdWrVqOZet6tXaEfzzn/90QlwLTGNiYpz7trYF&#10;l4Z1Cxcu1G9+8xv953/+58WxbNkyrV+/3tnHv/zlL07wW2Tfvn1O2Hvbbbfpww8/VMeOHd0lKGsE&#10;sABQBuybLPbV/9iDyh/eQHldf67jvWtq17CXtHvEq6U6tg17USOGP6La46uo2sRqenXc3dox4pUS&#10;173c2DO1m/P+AKBk9k20fK9X2adP6+RzbRRcoaJTwXqmRw+d6dPH5xFX8PnYKmEBoCQEsPAVASwC&#10;RnkOYK/V8ePHnRNz2Qm57ERXvXr1cpdcf1Yhaz1urVL39ddfd/ra4voggAUAP8v3OsGrlnaQp+9f&#10;dLBrDX3e82NtO3qiVHur5nhytCN2hzps6KB60+qp3ap2Whu11pkHULqyIiN19ouBCq1TV8cfeljn&#10;xo1TXkqKuxQASgcBLHxFAIuAcSMGsCNHjlTt2rVVs2ZNp9I1KSnJXXL9TZkyxamqtX2zFgfJycnu&#10;EpQ1AlgA8KPcgtfWjQOkgbdJPX+tWV++o/qdpmjZ4Vh5vF53pZ8uMzdTPbf3VMPpDdVoeiMtCF+g&#10;89nnL/aQB1A6vAW/KyROnuK0DggOqqK4fv2cClarhgWA0kYAC18RwCJg3IgBLOALAlgA8IPcDCli&#10;rTSqqdTnD8qe2FoT5q/QrZ2Xa9j6cHelny41K1WLIhapyYwmajyjsTpv6ayEjAR3KYDS4s3KVvq+&#10;fYp66SUFV6mqk23bOtcBwJ8IYOErAlgEDAJY3KwIYAGgFFkVXMw+afYLUr+/SWPvlefIAs3eckQV&#10;uixXh1kHlJrx01sC5HnztDF6o15b9ZrqTq2r99a957QfyM7LdtcAUFqyjx9XTOcuCqvfQMcfaamU&#10;+QuUl5xMhTkAvyOAha8IYBEwSgpgLZgKCwtTRkZGYaN9BuMGHPYzHxkZqdxcznQNANes4PVUeQWf&#10;ITZ9KfX+vdTjF9KGfsrPzVTE2YLPGD1W6oFvNisn76ed2Mpet7Nzs9V1a1dVm1TNaTewPHK5Mw+g&#10;9Nj/KW9enpJnzVJIzVoKrlhJZ3r2kqfgdwYAKCsEsPAVASwCRkkBrElMTHSqA+1kVvHx8QzGDTei&#10;o6MVY73L+OUdwI0o9oB0eLb/x67R0uhmUp8/SvPaSWcOOa+rx2JT1WTAej08ZLNikjPcnSr43JFz&#10;walgXRa57KrG2MNjdc/se3TXrLvUf2d/xaRx9nSgtHmzs3V+7VpFvfiigisHKfrd95S+e7e7FADK&#10;DgEsfEUAi4BxuQDW6/UqMzNTqampDMYNOezNnDYbAG5IebnS10FSr9/6f/T8lTT6LunkNikn3amI&#10;jU3J0BMjtymo+0rtOpFYWFGX79XuM7v19JKnVW9aPdWcXPOqRtWJVfX22rd1LPGYcj18cwEobdkn&#10;Tij6rbcVWru2jj/4kC5s2SJPWhp/qAZwXRDAwlcEsAgYlwtgAQBAgIreLXX/ubSik1OR6tcRHyzl&#10;Zrp3LGXlevTJnEOq3G2Flh8+I4/Xo9gLsfpqz1dOz9b7596v8UfG69i5YwpODPZ5RKVGufcAoLTk&#10;e73KO3dOyTNmKqxBQ4U1aqwzffsqNznZXQMArg8CWPiKABYBgwAWAIAbzKaBUq/fSCc2uxNlw8LX&#10;nouPKqjbSo3bEqn0nHRNODJBjyx4xOnZOmjvIJ1MPUlFHVAOeD0epSxerBPPPKvgChUV++mnyjhw&#10;wAllAeB6I4CFrwhgETAIYAEAuIHkZknTnpT6/FnK+a73qr958/M1fusJ3dJpmT6Zc0D74g7pvjn3&#10;KWhikJ5a/JSizkcRvALlRE5MjE4+/7wTvIbfc68yjxxx/n/yfxRAeUEAC18RwKJMWB/LxYsXa9Kk&#10;SdqwYYOys7OdD0524qy5c+dq2rRpCgsLc9cuGQEsAAA3kKQT0rC60vzX3YmysTH0rOr0WaXmw6er&#10;08aeTp/XJxc/qdmhs5Wdl+2uBeB6scrWnOhoJXz7rcKaNFVE8+aK/2aIcs+dc9cAgPKDABa+IoCF&#10;32VkZOihhx5S165dNW/ePM2ZM8d5cbIg9c0331Tnzp01ePBg3XfffUpPT3dv9UMEsAAA3EBObJF6&#10;/67g303uhP8diE5WrT7LVPmrDmo0rZkaTGug0YdGKy49zjn5FoDrywo0UhYu1PGHHylsN9Clq7Ii&#10;IpTv8bhrAED5QgALXxHAwu9GjRqlRx99VMePH1d4eLjS0tKc+XPnzunhhx9WUlKSvF6v3nrrLX3z&#10;zTfOspIQwAIAcAOx/q8D/qWCDwHuhO9yPHk6n5VxVSMsIUEPjh6vCiPvUZ2pdfTSipcUmhjKV5lR&#10;quznyVvwWdWblcW4mpGZqcxjxxT16msKDqqiyFaPKX3HDv5/Aij3CGDhKwJY+F3btm1Vr149dejQ&#10;Qe+++65T9ZqYmKgtW7bopZdectoRmOHDh+uJJ55wLhfxeDzKKvhQZsMCWwJYAABuEGPukWa/4F7x&#10;jYUxIWfO67P1X+rV5e2vajwy50VVHldLzyx5VssilykrL8vdKlA67KvzaRs3KbZzF53+oAPjakb7&#10;9gpv0kQR992vxEmTaTcAIGAQwMJXBLDwu8cff1z33nuv88Jko02bNlq7dq1Wr16tdu3aKTc311lv&#10;7NixevDBB53LRaxv7H/+53864z/+4z8IYAEAuBGkxUvdfy7tHudO/DgLX+3kWdX7TVDQ+CAFjauj&#10;oLGNfR5VxzbTVzvHKMeTQ1UdSl1eYqJOf/CBgisHKaRadYU1vZNxleNMr97KS0nh/yeAgEIAC18R&#10;wMLvPvzwQ7388svuNTlVsEuXLlVERIRT8WqtBeyDVvfu3fXJJ5+4axWyFzPrIWsjPj6eABYAgBvB&#10;zjFS/39IJ7e5E5eXmZOnNcfi9OTI7arYdZmqDntJzWY207HEYHcN4Pqwz6+58QlKmjXLOVFU+B1N&#10;FNerl3JOn3bXAADc6Ahg4SsCWPjd9u3b9de//lWbNm3Sxo0bdccddyg4OFiZmZlq2bKlZs+erR07&#10;djjz1if2cugBCwDADcBOdjX+AWl4fen8GXeyZMcTLuiNyXtVpftKNf1ivUZs26qmM+7W++veV663&#10;8Bs0wPVi7QZOPP2MgitVVvQ77yrz0CHlu9/sAgDcHAhg4SsCWJQJq3ht1KiR7r77bm3YsMGZs6qB&#10;vXv36r777lPdunWdIPZKCGABALgBJJ+SBt4qzXy+xBNw2eeDpPRsjd0SqcpdV6hm79UasCJYeR6v&#10;ZgTPUPVJ1bU3bq+7NlC2rM9r9smTivmkoxO8RtzbXKkFn3NtHgBw8yGAha8IYBEwCGABALgBBC+V&#10;+vxB2jfZnfiOtRuYt++0Wo/YpqDuK/XR7IPaF5XshK8WzL64/EW9uOJFefI97i2AspMbH6+EYcOc&#10;dgNhdzRR/NBhyomJcZcCAG5GBLDwFQEsAgYBLAAAAc7aD6z/XOr+Myktzp0sFJuaoTZjduiWTstU&#10;p+8abTueoJy874LW4MRgVZ1YVRuiC79JA5SlC9u2K6L5fQquUFHRb72lnDNxyvfwhwAAuNkRwMJX&#10;BLAIGASwAAAEuNxMaeoT0pjm7oR0NjVTQ9eFO31eGw9Yp8FrwpxK2OLyvHl6ecXLenzx4zqbftad&#10;xY3AOZFVXJyygoPL5UjfuVMxHTsquGo1nXjySaUsXiwvfV4BAC4CWPiKABYBgwAWAIAAl5EkDfiX&#10;tHOkczXX49XjI7epcreV6rbwiMLOnnfaDVzqYMJBVZlYRQN3DyxY/v1wFoHLm5Wl5FmzFPlIS4Xf&#10;2axcjtB69Z2ROGmScs8S/gMAvo8AFr4igEXAIIAFACDAha+Sev1OSohwKh/Xh5zVPzou1bD1EfIW&#10;XC+Jx+tR/539nQD2SMIRdxaByp53qyDNPnFCp15rp+AqVZ2v9scPHapzo8eUu5E4ZapyExPdvQcA&#10;4PsIYOErAlgEDAJYAAAC3OyXpG/vlNITlZWTp/Yz9qtS1xU6kXDBXeGHzlw4o1YLW+m11a85YSwC&#10;W/bp04ob8IVTVRpx3/06N3GiPPzSCgAIUASw8BUBLAIGASwAAAEsJ13q+Rtp0TsFv63kKCI+TY36&#10;r9XHsw86VZGXs+rkKufkW8dTjrszCERW9Zo0a7ZC69RVcFAVxfXqrbzEROV7f9hyAgCAQEEAC18R&#10;wCJgEMACABDAwldLPX4p7R7rXJ247YRT/RqdlO5cL4mdfKvt8rZ6ZeUr7gwCjfV5Td+zR6feeFMh&#10;NWoq6vm2urBli/I9VDMDAAIfASx8RQCLgEEACwBAgLIK15WfSX3+IMUecE6+ddeXG/TOtH3uCiXb&#10;GbtTtabU0qzQWe4MAklOXJxiO3dx2g2EN2+u5PkLlJea6i4FACDwEcDCVwSwCBgEsAAABKisgl9K&#10;xj8ofVVZ8uRqyaFY3dZ5mVYeiXNX+CGrfn1j9Ru6f+79OpF6wp1FIPCkpyt59mwFV6vuVL2e6dZd&#10;noLPcQAA3GgIYOErAlgEDAJYAAACVHywNKiKtLKz0rPz1GrYVt0/aJPiUjPdFX7oyLkjajqzqbpt&#10;7cbJt4qxfrk5p6KVOHmKEsePL39j3HhFvfKqE7xGv/ueLmzfIW8ezx8A4MZEAAtfEcAiYBDAAgAQ&#10;oEJXFPZ/PXtUW8LjVbnbCn2xIuSyJ9+y+TGHx6jKxCqKSIlwZ2E8GRmKfuNNBVeqrOCKlcrfqFBR&#10;4XfdpfPr18ubmXnFE6wBABDoCGDhKwJYBAwCWAAAAtSKz6RBVZXn8ajX4qOq2HWFTl/h5FvZedl6&#10;csmTem/de+4MjDcjQ2d691Fo7TpKnjdPOTEx5XJYCwIAAG4GBLDwFQEsAgYBLAAAAWpoXWnxe0rN&#10;yNEdA9ap87zDV6yM3BS9SXWm1tGO2B3uDLzZ2Yof/I2Cg6ooftgwefk8BADAdUcAC18RwCJgEMAC&#10;ABCAzkVI3X8hHZqjmbujVaHLch2PT3MX/pD1e310waN6fvnzSspMcmdvbhZWp65cqdCaNXXqrbcI&#10;XwEAKCcIYOErAlgEDAJYAAAC0Ib+0pe368KJ3U7168sTdulCdq678Ie2xW5T0MQgjTo4Sl6v1529&#10;uaXv3KWwJk116vU35Cn4PAQAAMoHAlj4igAWAYMAFgCAAOPJk4bXl0bfpYXbDuuWTks1dUfUZdsP&#10;5Hpy1XlzZ1WbVE0nUk+4sze3zOBghTdpquMPP6LskyfdWQAAUB4QwMJXBLAIGASwAAAEmLPBUr+/&#10;K2Pu23p5/C7V7r1aZ1Iy3IU/dDL1pB6Y94A+2fiJO3Nzy01IUNSLLymsQUOl79rlzgIAgPKCABa+&#10;IoBFwCCABQAgwBycIfX6jQ6vmeKEr/2XB1/x5FuzQmep7tS6ij4f7c7cvLwZGTr97ntO+Jq2YcMV&#10;jxsAALg+CGDhKwJYBAwCWAAAAoi1H1jxqdTjFxq24oBz8q20rMv3fvXme52Tb72//n135ublzc3V&#10;me49FFw5SOcmTFA+vXABACiXCGDhKwJYBAwCWAAAAkh2wS8i4+5X9qQn1KjfOn02/7C7oGRro9aq&#10;1pRaWha5zJ25eSVNn66QWrV1pldveTIy3VkAAFDeEMDCVwSwCBgEsAAABJDzsVKfP2nZ9KEK6r5S&#10;m8MS3AU/lJOXozbL2ujhBQ8r7kKcO3tzStuyRaG1aivm44/lzSR8BQCgPCOAha8IYBEwCGABAAgg&#10;+6cqt89fdXf36XpsxFYlXsh2F3yf9TbdfWa3Gk5vqC92f3HT9jq1x51x4IATvp54+hnlxMS6SwAA&#10;QHlFAAtfEcAiYBDAAgAQQCa11LHPm6hqp7n6dtPxywarHq9Hg/YMUu0ptW/qk2/lnInTiSefVFiT&#10;pso8coSTbgEAEAAIYOErAlgEDAJYAAACREay8rv/TN92floVPlt6xZNvZeZm6sF5D6rb1m7uzM3H&#10;Trp14rk2TvVrVni4OwsAAMo7Alj4igAWAYMAFgCAAHF4rrK7/UofdOmsL1eGuJMlW7djup7rVVX7&#10;l01S+o4dN924sG2bYjp2VEi16kqaNVv5Xq97ZAAAQHlHAAtfEcAiYBDAAgAQAOyr8/PfUkq3P6p1&#10;74mKTsxwF/zQydhj2taktvZUr6SQOnUUWrfezTfq1FVwpcqK/2aIvNkl98kFAADlEwEsfEUAi4BB&#10;AAsAQAC4kCCNvkuHu1ZV+xn7lJWT5y74vsT0BC3q8ryOVayoiF5dlDx/vlJu0pG2eTM9XwEACEAE&#10;sPAVASwCBgEsAAABIGa/NPA2Dez2phYdiCkxWMz15mrYks5a27CyIp59RnnpF9wlAAAAgYMAFr4i&#10;gEXAIIAFAKD8yz80yzkB14O9Zykt84fv2RbIDtw9UN1eqahjlSspJzbWXQIAABBYCGDhKwJYBAwC&#10;WAAAyj/v/Dd1qEtVfbvpuDvzHY/Xozlhc9RyUC3trlZRcZ/3c5cAAAAEHgJY+IoAFgGDABYAgHIu&#10;P19ZA27V1D4v6UJWrjv5nYPxB3X31Caa3SJI4XfdrcyQEHcJAABA4CGAha8IYBEwCGABACjfMk/s&#10;VHa3X2nb8unuTCFrOxCRHKGG0xqqfbd6OlilkuIGfql8r9ddAwAAIPAQwMJXBLAIGASwAICbnQWZ&#10;IWfOq9/yYPVcfLRcjV6Lj2jvsLaK71NBcREH3D0udDrttJ5f9ryaTmqgda2bKaL5fcpLTHSXAgAA&#10;BCYCWPiKABYBgwAWAHCzS8vKVesR2/T3jkvL3WjTqa/Su/5WqWMeVmbGBXePC32w4QNVn1xd+2eP&#10;UHDFikrbtMldAgAAELgIYOErAlgEDAJYAMDNLCUjR29P26tavVdr9bE453p5GalRR5QzpL40rK7y&#10;4sPcPZbSc9M1YNcA1Z1aV1M3DVHYHU0U9frr8hS8pwMAAAQ6Alj4igAWAYMAFgBws8rMyVPnBYd1&#10;62fLNH7LCeV5ylHv1LR4aeQd0uDqUtwRd7LgFxJvniYdmaQak2qo//Z+OtGnh4KrVNX5tWudVgoA&#10;AACBjgAWviKARcAggAUA3Iy8+fmatvOUKnRdro5zDpav8DUzRZr2pNT3z9KR+dak1pm2gHXXmV1q&#10;MK2B3l7zti4EH1XEXXcr6pVXlV/wiwoAAMCNgAAWviKARcAggAUA3GwsyFx2KFY1eq1Sh1kHnErY&#10;csPC1tXdpL5/knaMkDy57nRh+NpsZjO9uvJVJWYmKq5XL4U1aqzsU6ecdQAAAG4EBLDwFQEsAgYB&#10;LADgZrP7ZJKq9liplsO2Ku58pjtbTuwcJfX4pbS+r+T1uJPSqfOn1GphKzWe3lgRyRHKCg5WcKXK&#10;OjdypBPOAgAA3CgIYOErAlgEDAJYAMDN5FRSuh4dtlWN+6/T0ZhUd7bsZHuyFZce98NxIVZxh2cq&#10;ru/vFTflUcUlHL247HTaabVf117NZjXT7jO75UlL08mnn1HEAw8q++RJd8sAAAA3BgJY+IoAFgGD&#10;ABYAcLNIzczRk6O2q17fNdoblezOlp3jKcf10caP9Niix344Fj6qxybX1WPf3qbHZjb73rKWC1qq&#10;4fSGWnp8qVPtmjJvvoKDqihh7Fjle76rkgUAALgREMDCVwSwCBgEsACAm0F6dq7enbZPt3derpm7&#10;Tzkn4SoLFpiezz6vmSEz1XBaQydIfXPNm/pww4ffjWUv6cNRFfXh+Nr6cM0731/mjgXhC5TnzZOn&#10;4BeREwW/kETcd7+82dnuvQAAANw4CGDhKwJYBAwCWADAzWDounBV7LJCg1aHKTu3bKpGczw5Wha5&#10;TG2Xt1W1SdXUaXMnHYg/8P2eredjpSmtpf7/kMJWFZ6E6wqSpk5TaO06urBtmzsDAABwYyGAha8I&#10;YBEwCGABADe6RQdidOtny9R90RHlebzurP9YwBp1PkqvrnxVNafU1CPzH9HBswed/q8/OGHW0o+k&#10;Hr+QDs/+3km3SpJz5oxCqlbT6Q86yJOV5c4CAADcWAhg4SsCWAQMAlgAwI3K683XxtB4VeiyXC+M&#10;26n48/4NLb35XsVeiNXEoxPVdGZT3T/3fg3eO1hJmUnuGsXkZUtbv5H6/EHaONCdvDxvwft0bLfu&#10;CqlRUxe2bXdnAQAAbjwEsPAVASwCBgEsAOBGdSLhgu75aqOafrFekQlpP6w+LUUer0fzw+fricVP&#10;KGhikHps76GQxBAnlP0Bq3TdO1Hq9Vtp/htS5o//cpFx8KDCGjVWbKfP5M3NdWcBAABuPASw8BUB&#10;LAIGASwA4EZjQWtKZrbuH7RJdfuu1qnEdHdJ6bPgNSI5Qq+sfMXp89pqYSsdSjjkLi2BhcAx+6WB&#10;t0ojGkhZae6Cy8v3ehXTsaPCGjSUp+B9GwAA4EZGAAtfEcAiYBDAAgDKjDdPOrFFOjLP53H+0Gyt&#10;3jdOC/eO8XksKBgdZ/VXo88/Uqc5A7T84HitOHSFUbB88+axCp01SuEzr25snTRAn/W4U+0/CdLw&#10;HncrcsIXSp057vJjxmilftxYqW9VKLhccH358h8dSdOmOa0HEidNcg8kAADAjYsAFr4igEXAIIAF&#10;AJSZ5FOFZ/vv/TufxpEBf9FTY4JUe0IV1ZgQdHVjfOGoVXDbWhOvPF7rXEkbG1TUocoVdPgqx8GC&#10;ccC9HFy5okJ8GZVuU0hQJeeEWr6M4KAqiny0lXLj4twDCQAAcOMigIWvCGARMAhgAQBlwr56v6i9&#10;NKiKdHiOFL66xOENW6mTe0bryyUvqtak6qo6+i51mPOxZm/45qrGoi1DtXnfqMuP3SO0ZuJ72v70&#10;nQquVFkRj7fWoRFdtX9Kn6saodMGKG32yKsby+YobdOmqxrZUVHugQQAALixEcDCVwSwCBgEsACA&#10;MpEYKfX+g7TkA8lT8nvOhewLGnt4rB6a/5Cqjq+n2wa211PjFik2pfR6uFp/2JzYWJ3p1UvhTe9U&#10;+F13KWn6dOWejffrSboAAADgGwJY+IoAFgGDABYA4HcWbK7rW9haIHyNO1nIQs9cb66CzwWr9aLW&#10;qj65uu6f1VINvpyien3XKP58lrvmT2P3483OdqpJw5s1U0iVqop+r71y4xPcNQAAAFAeEMDCVwSw&#10;CBgEsAAAv0uLk769Uxp5h5TzXTWrhaIhiSHqtb2X6kypo6eWPKUhu6ao1YhNatx/nfZGJblr/jR2&#10;Pxe2b1f0O+8quHKQol59VWnr1slb8OEeAAAA5QsBLHxFAIuAQQALAPC7sFWF1a9HF7sTUkZuhobv&#10;H647Zt6h+tPqa8yhMYpOidfbU/fonx2XauH+GHm8P70lQO65c4r55BOF1q6jsIaNlLJ4sTxpaU4o&#10;CwAAgPKHABa+IoBFwCCABQD4lQWdc16ShtVVvter9Jx0bY/ZrueWPqd60+qp3ap2OpJwRLl5Hg1Z&#10;G6ZKXVcU/Bv+vYDUbpfv8VzVyEtKUsqixYq4916F1W+gmM86Kycuzt0iAAAAyisCWPiKABYBgwAW&#10;AOBX58KlPn+Stg1VZm6mum7tqrpT6+rppU9r1clVyszLlNebr3GbI1W56wr1XnJMHq/XvbGUsW+f&#10;Yjt31un271/FaK+Tzz6nkKrVFP3W20rftUte3ucAAAACAgEsfEUAi4BBAAsA8BurYl3wlvRVJeWf&#10;Oax5YfNUbWI1jTwwUh6vx1nF6/VqzbE4Ve62Qs+M3q7UzFyn+jU3JUVxn3+u4NsrOCfMCqlW/aqG&#10;025g0WKnehYAAACBgwAWviKARcAggAUA+E3ican/v6RZbXUqMUyNpzdWhw0dnP6vRULjzuueLzfq&#10;kaFbFJ2cobzkZCXPmq3Ilo8qtH4DnenRQ1lh4U4F61UNT2HACwAAgMBCAAtfEcAiYBDAAgD8wqpf&#10;t4+QevxSuSHL1WNbD9WaUks7Yndc7O96JiVTd/Rfq2YD1yvs7HllHDioE888q+CgKjr5fFtlHD4s&#10;b3a2sy4AAABuDgSw8BUBLAIGASwAwC+yL0iTWkrD6+vw2QO6a/Zd+njjx07LAZOUnq2XJ+xS5S4r&#10;tHDpDsX166/gKlUVcW9zJU6eTPAKAABwkyKAha8IYBEwCGABAH5xeq/U5w/S0YXqtLmT7p1zrxIy&#10;EpxFdtKtbguPqM6n8zX5vV4Kb/GAQmrXUfzXg5R14oSzDgAAAG5OBLDwFQEsAgYBLACg1FmLgZlt&#10;lD+8gfadWKOgiUGaFjzNXZSv4evC1Oz1UVpZp6mCK1TUyWeeVU5MjLMcAAAANzcCWPiKABYBgwAW&#10;AHCt8hITlR0R8cOxe72yP/idEse8pHdHP6x2o1roxIHNygyP0J7F6zTkkde0L6i6Tjz+uJJnzpQn&#10;Pd3dIgAAAG52BLDwFQEsAgYBLADgWuScOaPIR1sp/M5mPxwN6ym8xq06Vq+6ttSpqF31qyms6Z0K&#10;b9pMB2vV08FKVRQ/YoRy4+LcrQEAAACFCGDhKwJYBAwCWADA1bAWAjmxsTre4gEnVI3t1l1x/ft/&#10;N7p9orgnK+t4m3oa8UpdzXjrfp3p97mzbOFrH6n/E+115miouzUAAADg+whg4SsCWAQMAlgAwNXI&#10;S0tT9PvvK7hqNaWuXKV8j8dd4jo0W+r1O3274m01mt5IB+MPOtPJ6Tmq3Xu13pq6V5k5ec4cAAAA&#10;cCkCWPiKABYBgwAWAHA1zg780jlxVuqSpU417A9MbqWobxs7J97quqWrcvIK31+m7ojSLZ2Wat7e&#10;6JJvBwAAABQggIWvCGARMAhgAQC+8Ba8TyROmKDgoCAnhPXm5rpLiok9qIzev1XH8XXUYFoDHYg/&#10;4Eyfz8zRc2N2qGG/tTqXluXMAQAAACUhgIWvCGDhd6tXr1a9evUujk6dOjnz2dnZ6tixo5o2baq+&#10;ffsqLS3Nmb8cAlgAgC/OF7zvhNapq+g331ReauoPq1i9Xmnqk9o94E9qNLGavtj9hTzewvYE+04m&#10;qVqPVRq+IYLqVwAAAFwRASx8RQALv5sxY4YaNmyoc+fOOcNemOyX2vbt26tdu3Y6duyY2rRpo1Gj&#10;Rrm3KBkBLADgSuy9JTvyhMKbNNWJJ5+UJyPDXXKJM4fk+fzPem/Ebbpvzn3KzM10F0h9lx5TjZ6r&#10;lEHvVwAAAPwIAlj4igAWfmcB7D//+U917dpVo0ePVmpqqvPi9Otf/1pHjhxx1tm9e7fatm3rXC7O&#10;4/EoKyvLGRbeEsACAC4nKyxMx1s8oOMPPqSs0FB39hJW6bqxv1Z88UfVnVxL88LmuQuklIwc1eq9&#10;Wn2WHnNnAAAAgMsjgIWvCGDhd3v27NHMmTO1ceNGtWzZUo8//rgOHz6s//qv/1JKSoqzTmjBL8qt&#10;WrVyLhe3ePFi/cd//MfFQQALACiJp+BDb9Srryn49gpK37nz8u0DMpOVOO5e3Tm2gp5d+qwSMxPd&#10;BdLQdWGq1mOldp34bg4AAAC4HAJY+IoAFmXK+r42adLECVYtgE1MLPwlNyQkRK1bt3YuF2cvZpmZ&#10;mc5ISEgggAUA/IC34D3iTM9eCq1XTymLFrmzJfMcX68xg/+h6hOCtDxyuTsrnbuQrUb91urZ0TuU&#10;msn7DAAAAH4cASx8RQCLMmXhaaNGjZyq2D/+8Y/asWOHM79161a9/PLLzuXLoQcsAOBS3txcnR04&#10;UCHVqith1Ch5PYUn0ypRfr4SJj2oB0ffrrfXvK0cT+H7iVXLzt9/Wrd+tkzTdkZdvnoWAAAAKIYA&#10;Fr4igIXfjR071mlBsGzZMj3zzDPOCbcyMjI0ZMgQPfHEE1qwYIEeeughzZ8/371FyQhgAQDFWVCa&#10;snCRQmrWUnT7951K2CvxntqpgYP/qkbTGyr6fLQ7K2XlevTu9H2q3nOlMrI5+RYAAAB8QwALXxHA&#10;wu/sBFvDhg3T4MGDNXfuXOckXMZeqCx8/frrr7VixQrnRFtXQgALACguveD9JbzpnTr15lvKc3uK&#10;X5YnV/uXvK3aE4I0YGc/5RZcLxKVmK7qvVZp9Kbj7gwAAADw4whg4SsCWAQMAlgAQJGs8HCF1Kip&#10;yFaPKScmxp29vMyzR9VuWjM1nt5YEckR32sz0G/ZMdXru0Znz1/5D4EAAABAcQSw8BUBLAIGASwA&#10;wOTExelk27YKa9BQF3bs8Kln6/oDo1V/XCWN2DHge+vHn89U5W4r1HHuQWXnXqF/LAAAAHAJAlj4&#10;igAWAYMAFgCQFRamqFdeVWi9+rqwfbvyvV53yeVlR+/W81Mb68lpTZSRk+7OFhqxIUK3d16uVUfj&#10;OPkWAAAArgoBLHxFAIuAQQALADcnC0bzUlN1bvwE54RbofUbKHnmrCsHpvnegjeOs8pY10cfjLhV&#10;9SbV1Mawhe7CQkkXsvXosC1q+sU6pWd/1xMWAAAA8AUBLHxFAIuAQQALADcfT2amUhYu1Imnn1Fo&#10;7TqK6dRJGQcPKt9zhXYBmSnS7nHKHtVEwwb9VVUnVNao/cOVnZfprlBoY2i8035g5q4odwYAAADw&#10;HQEsfEUAi4BBAAsAN5fsU6d08sUXFVKlqsKb3un0e/VmZ7tLLyMhXBpzj9Tz11o9tKJqTghSz+09&#10;lev5YYXrJ3MOqlG/dcrJo/crAAAArh4BLHxFAIuAQQALADc+ayuQczpGCSNGOBWvEffcq/hhw+W9&#10;0mu/tSI4Fy6t7ib1/JW8Q2pp26JXVXdqXb2z9h1l5n6/8tXEn89Sle4r9c3agtsBAAAA14AAFr4i&#10;gEXAIIAFgBubJytLSTNmKPLhRxRSq7bO9OmrrPBw5Rd8sL2srIIPu5sHSUNqSf3+Lq3ro6Nhi/Tg&#10;3BZ6ZP4jOpl6ssResT0XH1Xdvmt06HSKOwMAAABcHQJY+IoAFgGDABYAbjwWjubn5irrxAlFvfiS&#10;gisHOVWv6Tt3Kt/rdde6hAWqedlSfIg0+m6p12+kUU2lmIPKyEnX88ueV+MZjZ3wtSRxqZmq2mOl&#10;XpqwS5k5tB8AAADAtSGAha8IYBEwCGABoOx4Cj5EZuzb5/eRvmu34voPUGjdeopo8YASJ06Up+D1&#10;/orijkpLPpB6/04adYe0Z6KUk66krCS9u/ZdNZ3ZVBtObXBX/j4LfCfvOKlbOi3T0kOx7iwAAABw&#10;9Qhg4SsCWAQMAlgAKBt5qak61a6dQmvX9v+oVVvBVasprl8/5Z47p3zPFSpSczKkTQOl/n+Xev9B&#10;2tBfSk+U8r3KzsvW5zs+V9DEIE06Okl5npLbFqRn5enlCbvUqP9aTr4FAACAn4QAFr4igEXAIIAF&#10;AP+zADRu4JcKqVFTZ3r2UuK48f4d4ycofe/eKwev2Rek4xulcfdLff8sTXlcit5T2IqggNfr1ZzQ&#10;Oao/tb4Twnq8l99WcGyqgrqt1Jw90e4MAAAAcG0IYOErAlgEDAJYAPAv67l6buw45wRY8d984/Rm&#10;ve7OHpPmvCz1+WNhn9eji6SsNHdhYUuBJceXqMG0Bvps82fKzM10l5Ts4zkHddfADUq6kO3OAAAA&#10;ANeGABa+IoBFwCCABQD/sfA1dflyBVeoqOj32suT9l3IWeassjUrVdr8tdTz11LfP0lre0slhKsH&#10;4g+o2axmarWwlc6mn3VnSxaTnKG/d1yq3kuPKe9yJ/gCAAAAfEQAC18RwCJgEMACgP9kHDyoiObN&#10;deKJJ5Vz+rQ7ex1Yu4FDs6SxzQvbDcx/XTq91134fRa4Prv0WbVc0FIRyRHubMm8+fnqtzxYlbut&#10;0LaIBHcWAAAAuHYEsPAVASwCBgEsAPhHbkKCIu69V8dbPOBcvm4SwqVJj0q9fyeNaCRFbSusenV7&#10;vRaXmp2qxxc/7lS/7j+73529vNiUTN0/aJMeHrpZ2Zx8CwAAAKWAABa+IoBFwCCABYDSZf1Tc+Pj&#10;dbLN8wpr2EgXNm925sqU3V9KtLRxoPT5X6RBQdK6PlJmqrvCD6XnpKvb1m6qMbmGZoXMuuJJt4os&#10;PRSrCp2Xa+WRM+4MAAAA8NMQwMJXBLAIGASwAFC6vF6vYrt1U3C16kpZuFDegg+Q1yon54KW7xmi&#10;rzd2vLqx/mN9PfNBff3NP/X16Br6etkr+nrv15cdX+75Wu3XfqLak+vqztHd1GvJIae1wI+NlsO2&#10;qMWgTcqh+hUAAAClhAAWviKARcAggAWA0mMn3To3eoyCK1ZS4sRJ7uzV83o9Skg+qXdm3a+q4yur&#10;5qRqBaP61Y3JNQpGzSuO6pNqKmhCdVUeX11B42soaPAbuq3zsoKx3OcxY/cpd68BAACAn44AFr4i&#10;gEXAIIAFgNKRX/BBMXnOHAXfXkGxXbrKk3bBXXJ1Ys8Fa+Tm7rpzfJBaTG2g4Vu6K+zEWp2I3np1&#10;49wxnUg9UeI4nnxCS4MP6vUZy1WlzxQ9Mmq+xmzfrWNnEhWZcMHncSopnepXAAAAlCoCWPiKABYB&#10;gwAWAEpH+v79CmvUWCcef0J5yclX3ffVk5erpVv66IHpTVRtQpC6zGmpk/GH5PFcewuDkuTmeTV8&#10;fbjq9V2jv3dcqkGrQxWXmln2fWoBAACAEhDAwlcEsAgYBLAA8NNYcJl98qTC775HkY+2kictzV3i&#10;m9zcDB07vU3t57VSjfGV9ezs+7T50GR3aenJyvVoU1i8HhyySRW7rtCL43Yp/OzV7SsAAADgbwSw&#10;8BUBLAIGASwA/DQ50dE68fTTCmt6p9L37HVnfRMTf0T91nVQswnV9ODkupq5b4QSkiJKtRrV683X&#10;odPJenvqXlXrsVKPDtuqJQdjdT4z110DAAAAKD8IYOErAlgEDAJYALh23oIPhzEff6LgChWVtn6D&#10;O3tlFq5au4E12weq8fjKqjIxSB/PvF9JyZHuGqXD7ifP49WoDRFOxeu/PrV2A2FOJSwAAABQXhHA&#10;wlcEsAgYBLAAbjT5Xq/TBiAvJcWvIzvhrM4MHKij1asr+JvPFRMf6cM4rs3B8/TugsdVdUJlvTir&#10;pRbvnqjkC9lKycgptZFYsL1FB2L0yNAtqtx1hdrP2K8jMSn0eQUAAEC5RwALXxHAImAQwAK4kVjA&#10;mDh+vCIfaanjLVr4dYQ3b66jFSvqq+eD1GLynbp/5j0/Ou4rGA0m1lCT0VXUoM8nqtd7tu76cn3B&#10;2FCqo9nADarUdYUe/GaztkWcU0ZO6Z7ICwAAAPAXAlj4igAWAYMAFsCNwJuVpfSdOxXZ+nGFVK+h&#10;yMdaK+rll/02NjzysGbeV0nTnqmmt2c/rlcXPuHz6DCnrd4cP1dtxu7023i+YIzcGKFMglcAAAAE&#10;GAJY+IoAFgGDABZAILN2A5nHghXT8VOF1quvyEdbKWXhQqcFgb/sP5Wse0d/ovpjK+rQ7m/dWQAA&#10;AAClgQAWviKARcAggAUQyBLHT1BIjZoKqVJVZwd/I29url/7nEYnZajhF/NVdVwV9R1Xh56qAAAA&#10;QCkjgIWvCGARMAhgAQQab2amzq9cpZPPPKuQmrUU3b69Mvbvd6ph/SktM1ftpmxXxSFP6a6xlXR0&#10;60B3CQAAAIDSQgALXxHAImAQwAIIJFkRETr1+usKrVVbES0eUNqGjfJmZLhL/Sc3z6v3pu/T7X2/&#10;VuVxtTRgbG3lRe9ylwIAAAAoLQSw8BUBLAIGASyA8s6+5p977pzOjRnrVLyG3dFE8YMHy1vwwaws&#10;ZOd59PXqUP294wJVGf607hxTQSlTWkm5We4aAAAAAEoLASx8RQCLgEEAC8BkR0Yqbd268jfWrlPi&#10;pMk68cSTCq1dR7Fduyrz8GHll1H4ahbsP61qPVbpwTEjVWdidS0Z8AcpeLG7FAAAAEBpIoCFrwhg&#10;ETAIYAFkhYYqpHoNBVeqXD5HhYpO1Wv6nj1lVvVa5EhMqm7rvFzPjNmg+lMb6NURt+j8sFqS1+Ou&#10;AQAAAKA0EcDCVwSwCBgEsMDNy77anxUeoeMPPKiI5vcpacpUpS5aXO7G+dVr5M0q26/727E5GpOq&#10;xv3X6t6v1+uDlQNUfXxlLf/yL8rfP9VdCwAAAEBpI4CFrwhgETAIYIGblzc3V1GvvOp8tT99717l&#10;e73uEqRl5erpb7erao+Vmn94n1rMfUCvja+hrKG1pfMx7loAAAAAShsBLHxFAIuAQQAL3Jy8mZk6&#10;/dHHzkmtUletdmdhMnLy9ObUvarcbYU2h8dr0N5BqjuxumJ7/lJa+qHkyXXXBAAAAFDaCGDhKwJY&#10;BAwCWODmY1/nj//mGwXfXkEJw0fIm53tLoGFr32WHtMtnZbp203HdeDsETWY1kCDR9eUev5aitzg&#10;rgkAAADAHwhg4SsCWAQMAljg5nN+1SoFV62mmA4fOm0I8J05e6J122fL9fGcg0rPydJzS59Ti2mN&#10;dPybIGl4w4JPgxwvAAAAwJ8IYOErAlgEDAJY4OZhJ5a6sG27QuvV16nX31A+4etF3oJjszE0XtV6&#10;rNQbk/cqJ8+j5SeWq/aU2ho+5zF5+/xBCl3prg0AAADAXwhg4SsCWAQMAljg5mDha8ahw4q4t7mO&#10;P/SwsiNPuEtg9kUlqX7ftXpk6BadSsxQZl6mXl75sh6Z/4jOT35UGtVU8uS5awMAAADwFwJY+IoA&#10;FgGDABa4OXjS0nSybVuF1q2nrJAQdxbG6/XqixUh+uenSxV8JtUJq5dGLlX1ydW1/cg0qfsvpJ0j&#10;3bUBAAAA+BMBLHxFAIuAQQAL3PjykpMV/fY7CmvUWOfXr3dnUSQ9O1dtx+7U4yO2OeHr6bTTunPm&#10;nXpv7btKn/Gs9HWQFHfEXRsAAACAPxHAwlcEsAgYBLDAjc2bna0zPXoquEJFnZswQV6Px12CIokX&#10;slWj5ypN3n5SHq9HfXb0Ua3JtbR5/xjlf3GLNOt5yUO/XAAAAKAsEMDCVwSwCBgEsMCNK9/rVdL0&#10;GQqpXVuxPXrKy0m3SrT6aJwqdF6uqMQLOnruqO6dfa/eX9deeVsHSz1/I0VudNcEAAAA4G8EsPAV&#10;ASwCBgEscONKWbZMoXXqKubTT+XNynJncam3p+1Vy2FblJqZq25bu6nZzGY6m3JCGv+gNLY51a8A&#10;AABAGSKAha8IYBEwCGCBG4/1Mc3Yv1+h9Rso8rHWyjlzxl2CS2Vk5+q2z5bps/mHtS/ugKpOrKoJ&#10;RyZIMQeknr+Swla6awIAAAAoCwSw8BUBLAIGASxw48mNi9OJJ59SxH33K/NYsDuLkqwPOatbOi3V&#10;yM2H9NSSp/TogkcVnXpKmvKYNKqJlJ7orgkAAACgLBDAwlcEsAgYBLDAjcN6vl7YsVPhzZsrrFFj&#10;ZRw+7FTD4vJ6LD6i27vM14uLOzjVr1ODp8p7ek/Bgl9Ka3pKXk5aBgAAAJQlAlj4igAWAYMAFgh8&#10;+QUfULIiInSmdx+F1Kyl4w8/otSlS5XvITy8kti0c2o1aZAqjW6kpjObqvvW7srKSZeWdpD6/FGK&#10;3uOuCQAAAKCsEMDCVwSwCBgEsEBg82RkKH7YcEXcc69C69ZT/IgRyjl9msrXK/B4PdoYvVFtl72o&#10;ahNrqNXcV7X7zG7l2sm2kk5Iw+oWtiDg5FsAAABAmSOAha8IYBEwCGCBwJSfm6sLu3YpvNldCg6q&#10;opNtnlfOqVPuUpTEm+9VYmaium3rpmqTqqn6+Dv07759dSw21V2jwKHZhe0HTu91JwAAAACUJQJY&#10;+IoAFgGDABYILNZWIOPgQcV0+sxpN3Di6WeUsnChvNnZ7hooybnMc5p4ZKJazGuhu2ffra92f6W3&#10;Zq7SHV+sk9frVgvne6UJDxSMBwsuU0EMAAAAXA8EsPAVASwCBgEsEDg82dk6++VXCm3QQKF16ipx&#10;4kTlpaTQbuAK7Nhsj9muVgtbqfqk6npj9RsKSwpz2hDc/eUGdV5w2F2zwKkdUq/fSAemuxMAAAAA&#10;yhoBLHxFAIuAQQALlH+egv+naWvX6vhDDzvBa/SbbykzLIzg9QosYLWgtdvWwnYDjy96XEuOL7l4&#10;zCITLuhfnZZp6aFY57rT73Vqa2lILSnxeOEcAAAAgDJHAAtfEcAiYBDAAuVXvterjP0HFP3W2wqp&#10;UVMn7UPIunXyZmW5a6AkKVkpGrpvqO6fe7/unnW3JhyeoJgLMU4P2CJfrw5V/c/XfNf/NWaf9Plf&#10;pMXtJU9e4RwAAACAMkcAC18RwCJgEMAC5Y9VaeYV/N+M/+prBVcOKmw3MGmyuxRXYiHrV3u+cqpe&#10;X1n5imLSYtwl3/F4vLrzi3V6fMQ2JWcUvPZ5vdLmr6Uev5Bi97trAQAAALgeCGDhKwJYBAwCWKB8&#10;yUtNVfLcuYps9ZjC6jdQbJeuygoJcaphcWV5njxNODpB9abW05B9Q5w2BCUJOXNelbutVNcFR+S1&#10;lgS5mdKsttKQmtJlbgMAAACgbBDAwlcEsAgYBLBA+ZEZHKyTz7VRSNVqinz8cWXs3Ssv/zd9YlXD&#10;CyMWqtbkWvp448e6kH3BXfJDs/ec0i2dlmn10bjCiYwkaXBVaV3fwusAAAAArhsCWPiKABYBgwAW&#10;uL6ssjXn1CmdHfilgitVVkTz+5Q4caLyCz50wHeHEg6p+ZzmemLxE0rMTHRnfyjP41XXBYd1W+fl&#10;Om/tB8ypXVLPX0tnDhVeBwAAAHDdEMDCVwSwCBgEsMD1k1fwgeLcuPGKfOhhhdZvoLNffqWs48dp&#10;N3CVIlMj9ciCR/TU4qd0Ou20O1uy1IwctR6xVa9N2u3OFFjeURpWt7ASFgAAAMB1RQALXxHAImAQ&#10;wAJly74qbwFrdlSUjrd6TMEVKur4w48oKzTUWYarY9WuFrw2nt5Yu88UC1UvIyY5XRW6LNfSQ2cK&#10;Jyzs7v8vae6rBZ/0sgrnAAAAAFw3BLDwFQEsAgYBLFB2LGDNDA1VXO/eCg6qoshHWylp+gx5swj+&#10;rkWuJ1fdtnZTg+kNnP6v3vwfrxyeseuUqvVYpYQ095if3iP1+IW0bZg9QYVzAAAAAK4bAlj4igAW&#10;AYMAFigbnvR0JQwfrvAmTRVau47OjRypnLg42g1cI2/Bceu/q7/qTK2jGSEzfApfzbOjt+u5MTuU&#10;keP22N3QX+r7R+nk1sLrAAAAAK4rAlj4igAWAYMAFvAfq3j1ZGQoff9+nXjqaYXUqKmoti8o88gR&#10;2g38BHnePM0KmaWgiUHqua2nMvMy3SVXlnQhW//6dKn6Lw+Rx1tw/HMKbjeppfRlBSkr1V0LAAAA&#10;wPVEAAtfEcAiYBDAAv6TGRKimE86KqRadZ144gmlLlniVMLip9kes13NZjXTm2vedHrA+mrh/hjd&#10;1nm5lhyMKZw4Fy4NqSXNf6PwOgAAAIDrjgAWviKAhc/sa7QZGRlONVx6erqmTp2qTZs2uUv9jwAW&#10;KH3e7Gyn3YCdYMt6vcaPGClPwf8xql5/utgLsao3tZ6eWPyEcvNy3dkfZ8e+/Yz9qtFzlU4kpBVO&#10;RqyTev+u8F8AAAAA5QIBLHxFAAufnTx5Uh999JETgA4dOlRt2rTRAw88oBUrVrhr+BcBLFB6PAX/&#10;n1JXrtTJZ55RSO06Ov1BB2UcPkzwWgrsGEadj9JTS55S87nNtT9+/1Ud14S0bD34zWY9Onyr8or6&#10;7q7vJw34Z8EnvOzC6wAAAACuOwJY+IoAFj4LDw9X165d5fF49Prrrys4OFhr167VwIED3TWu7NCh&#10;Q7r33ns1d+5c53p2drY6duyopk2bqm/fvkpLcyu9LoMAFigdWQX/l0+1e91pNxD5WGtd2LpV3owM&#10;dyl+Kvu2wAfrP1DtKbW1LWabzyfdKrIvKlk1e6/W6E3H3ZkCY5tLs190rwAAAAAoDwhg4SsCWPgs&#10;OjpaL7zwgpYtW6bHH3/ceYGZM2eOUw37Y6x1wSeffKKaNWtq+PDhhV+xbd9e7dq107Fjx5xq2lGj&#10;Rrlrl4wAFrh29n8u92y8EoaPcILXsMZ3KH7IEOfEWyg9WXlZGrBrgBO+LoxY6M5enVm7T+lfnZbq&#10;dJLbgzc9Uer5a2nvpMLrAAAAAMoFAlj4igAWPrPg0wJXC1J37tzpzM2aNUv79u1zLl/JyJEjNWzY&#10;MCe4tQDWXpx+/etf68iRI87y3bt3q23bts7lyyGABQp7tmZFRCgrLMz3ERqq5JmzdKL14wqpUVNn&#10;uvdQ5rFj7hZRWnI8ORp3eJyCJgbp6z1fKzMv011ydT6YecBpQXCxbcHusYXtB6J3F14HAAAAUC4Q&#10;wMJXBLDwWUhIiNMyIDc392IwYF+1/bHehlu3blWjRo2UlZWlp59+2glgQ0ND9V//9V9KSUlx1rHr&#10;rVq1ci4XZ/dlL2Q2YmNjCWBxU8tLSlJUu9edk2Vd9ahYSccfaanMgv/H+R7Pj/6/xdULSQxRw2kN&#10;9eqqV5WTd+2vU3X7rNHAlSHutQJj75VGNZXOx7kTAAAAAMoDAlj4igAWPouJiVGnTp1+tFdrcamp&#10;qc6Juvr376+pU6eqfv36ThuD9evXOwFsYmKis56Fu61bt3YuF2eVsU8++aQzHnvsMQJY3JSyC/7v&#10;JYz6VqH16ivinnt1pk9fp33A1YykKVOVV/D/Ef7Tb2c/3TP7nmuufDV7o5J062fLtDEsvnAiOUr6&#10;/K/S3Nckb17hHAAAAIBygQAWviKAhc9Onz6t6tWrq3Hjxnr++ef1yiuvOGPp0qXuGj+UmZmpJUuW&#10;aMKECc6oV6+e0+/VKl7/+Mc/aseOHc56ViX78ssvO5eLswpbe0GzYdWyBLC4mXhzcpUyb76OP/Sw&#10;gqtUVWznLk5LAatgRfmSmJGo+tPq68s9X7oz1+az+YfV9Iv1Op5woXDi2EKp12+lfVMKrwMAAAAo&#10;Nwhg4SsCWPgsOTlZQ4YM+cGwKlVfFbUgMHbbJ554QgsWLNBDDz2k+fPnO/OXQw9Y3Czyc3OVdfy4&#10;Tr35loIrByny0Va6sG2buxTljbVzGLp/qBpNb6RdZ3a5s1cvMydPtXutVttxO3UhO1fyeqTVPaQe&#10;v5BSot21AAAAAJQXBLDwFQEsror1ZN2zZ48Tuno8HqctgfV29dXixYu1f/9+57K9UFn4+vXXX2vF&#10;ihU/uh0CWNwMcqKjdfaLLxTWqLEi7m+hcxMmKjchwV2K8uhs+lk9NP8hvbD8BV3IcStXr4G1H7it&#10;83J9uSq0sEdvdpo05TFp9N2W8rprAQAAACgvCGDhKwJY+Cw7O1sdOnRQpUqV9OijjyojI0Ndu3a9&#10;YguC0kQAixtZvterlMWLFdawkYIrVFRMx0+VGx/PybLKOXt+lkcuV80pNbUwYuFPer7GbonUPz9d&#10;qh2Rhb2xlRYnffFvaee3hdcBAAAAlCsEsPAVASx8FhUVpTfeeMMJYu2EWBbALl++3KlgLQsEsLgR&#10;eQt+ni/s3KVTb72l4KAqinrpJaVt3uwuRXnn8Xr00caPdN/c+5SV5/u3AS6VlZunD2buV9Ueq5SV&#10;455sK3S51Pt3hSfiAgAAAFDuEMDCVwSw8FlERIQ+++wz5wWmKICdN28eASxwjay1wJkuXRXWoKEi&#10;7rtfKUuWKC8piarXAGLtB+pNradpwdPcmWtzLi1L9w/apI5zDrozBea8Kn3brLAVAQAAAIByhwAW&#10;viKAhc8SEhL0wgsv6MiRI2rRooW2bdumRo0aadOmTe4a/kUAixtNwshRCq5StbDdwLlz7iwChQXl&#10;fXb0UfM5zRWTFuPOXpuQ2PO69bNl2hHp/hzkZEl9/ygt7SB5cgvnAAAAAJQrBLDwFQEsfOb1erVz&#10;50698847euihh5wwdu7cuc7JuMoCASxuJDmxsQq7o4lie/Sk4jVAnU47rdpTaqvrlq7Kzst2Z6/N&#10;iPXhqv/5WqVluWFrxDqp56+lvZM4ARcAAABQThHAwlcEsLhqFoCmp6crMdE9UUwZIYDFjcJOuBX1&#10;6msKv+tuZYWFubMINKMPjVaViVW0IXrDTw7RHxi8Sa9P3qvsXPcPWss/lfr9XYot1pIAAAAAQLlC&#10;AAtfEcDCZ2fPntWgQYOcAHTBggVO+4EmTZo4LQnKAgEsbgQW1J1ft07BlSrr7IAByi94w0bgScpM&#10;UtvlbfXgvAeVlXvtJ98y0Unp+kfHpRq2LkJeC3KzCj68jblXGlpbys101wIAAABQ3hDAwlcEsPCZ&#10;nYSrS5cuTsuBDz74QBs2bNDkyZM1dOhQdw3/IoDFjSCv4I351OtvKLRefeWciXNnEWh2ndmlOlPq&#10;aOWJle7MtZu07aQqd1upDSHxhRNnDklfVZJWdSm8DgAAAKBcIoCFrwhg4bPIyEi9//77TiVs69at&#10;FR8fr9WrV2vgwIHuGv5FAIsbQdrGTc6Jt1KWLnNnEGisirnTlk56aP5D7sy183i9emn8bqf/a1yq&#10;W+16dGFh/9eY/YXXAQAAAJRLBLDwFQEsfGYBaLdu3fTUU09p3LhxTiXssGHDtHTpUncN/yKARaDL&#10;S0nR8QceVNTLr8jDz3HAikqNUr2p9fTtwW/dmWt3OjlDd3+1US9N2CWv1+0ju6KjNKiK5C2bExwC&#10;AAAAuDYEsPAVASx8ZlVfWVlZSk5Odl5kTFpaWpkFogSwCGT2/+fsV18ppEZNnV+9+ieftAnXT6/t&#10;vXTnzDt1OOGwO3PtNoXFK6j7Ss3ZE+3OFBheX1ryvnsFAAAAQHlFAAtfEcDCJ99++60+/fTTi+Oz&#10;zz5zer8ePnxYXq/XXcu/CGARyLJCQhV+Z7PC6tcMTqwUqE6fP627Z9+tN9e8qey8bHf22tgJt96d&#10;vk/1+q5Raqb7upZ0Uurxq8I2BAAAAADKNQJY+IoAFj7ZunWrFi1adHEsWLBA33zzje6++27t3182&#10;fQoJYBHIzvYfoJCatZQZFubOINBY1fLs0NmqPqm6Npza4M5euw2h8arUdYWm7YxyZwps6C99VVGK&#10;O+JOAAAAACivCGDhKwJY/CSzZs3S8OHD3Wv+RQCLQJV79qxCqtfQ2UGD3RkEopy8HKfy9ZH5j/zk&#10;FhLnM3NVt89qPTp8q+LPZxVOWs/XIbWkcfdLGUmFcwAAAADKLQJY+IoAFj/JihUrNGjQIPeafxHA&#10;IhB5MzN18vm2imjxgLKjilU6IuCEJYU5J99aErHEnbk2Hm++vt14XP/8dKlm7z71XZgbHyz1+YO0&#10;7KOCH5yyae0CAAAA4NoRwMJXBLC4JhYYnDx5Uvfdd5+WLVvmzvoXASwCUcqiRQquUFEJI0Yon1At&#10;oHXY0EEtF7RUfHq8O3Nt4lIzde9XG9Vq+Dbl5Hnc2QL7pko9fykF/7SAFwAAAEDZIICFrwhg4ZPX&#10;XntNderUuThq1qzp/NuvXz/l5ua6a/kXASwCTW5Skk62eV7hTZoqr+AyAtfxlOMKmhikfjv7Kc+T&#10;585ePfvj1eA1YQrqtlIR8WnubIG8gtfRJR2kXr+VMhLdSQAAAADlGQEsfEUAC5/ExsYqMjLy4rDq&#10;18TEsg0JCGARaJLnzVNIjZq6sHWrO4NA5PV69eWeL1Vjcg3tjtvtzl6bIzGpqtJ9pbovPCKPp1hF&#10;tPV8HdtcmvqEpbTuJAAAAIDyjAAWviKARcAggEUg8RT8vIbWq6/o9u1pPRDg4tLj9OTiJ/X4osed&#10;MPZa5eR69OK4XardZ7UOx6S4s67ESKnvn6Uj89wJAAAAAOUdASx8RQCLgEEAi0Dhzc3VmV69FVqn&#10;rlP9+lPPmI/ra03UGtWZUkfbYre5M9dmbfBZp/r182XB8lwa5O6fKvX7W8EL3Tl3AgAAAEB5RwAL&#10;XxHA4kelpqYqPT3dvXb9EMAiUGQcOKCwRo0V3f59efl5DXhvrXlLzyx9Rh5vsRNmXYMXxu1S0y/W&#10;60JWCX2zpzwmTXxYys1yJwAAAACUdwSw8BUBLH7U9OnTNWfOHB0/flwDBw78SV/B/SkIYBEI7P9H&#10;bJeuTvVrdnS0O4tAFZYUpuqTqmta8DR35upZBfSKw2d0a+flWnwwxp0tJiNZ6vkbaU2Pgh+gnxby&#10;AgAAACg7BLDwFQEsftTatWv10EMP6eWXX1bDhg3VoUMHffTRRxeHLS8LBLAIBOmHDimkVm2dGzfO&#10;nUGgsjC9w4YOum/OfQpPDndnr15Mcobq9lmjZ8fsUHJGtjtbzJG5Uu/fF/w7nxNwAQAAAAGEABa+&#10;IoCFT3bt2qXu3burRYsW+uabbzRkyJCLY/fun3ZWcF8RwKK88xT8bIbdfY8iH3tMuWfPurMIVOFJ&#10;4bpjxh3qsL6DvPnXVvlvvV6/WBGiv3dc6lTB/oAFrvPaSQNvlc5de8gLAAAAoOwRwMJXBLDwmfWC&#10;3bt3r+Lj45WcnCyPp2y/KksAi/Is3+tV0rTpCr69ghKnTHGuI3BZ4Dr+yHin/cCeuD3u7NWLjL+g&#10;Jl+s10vjdynXU8LPxIUEaWQjacw9kqeE3rAAAAAAyi0CWPiKABY+O3z4sB588EFVqFBBlSpVUps2&#10;bXS2DKv8CGBRnuXExSmydWtF3N9CnoKfVZQvc0LnqPeO3j6PHtt76P659+vF5S/+pJNvdV1wWDV7&#10;rVJcaqY7c4lTO6QBt0hbBrkTAAAAAAIFASx8RQALnxw7dkz//ve/9cknnzg9X5csWaIXXnhBtWvX&#10;VkxMCSeV8QMCWJRX3sxMxXbtqtBatZV5+LA7i/IiPj1eNSfXVLNZzXTf3Pt8Hi3mtdCO2B3uVq7e&#10;gehk3dJpqQauDJW3pN6uOenSzLZSv79JySfdSQAAAACBggAWviKAhU/atWuncePGOSelKWItCHr2&#10;7Knx48e7M/5FAIvyyJuVpbgBAxRSvQYn3iqnhuwfortm3aVN0ZsUlRrl84hJi7nm6tfUzBznpFsN&#10;+61VxNkSKqItfF3wltTv79L+ae4kAAAAgEBCAAtfEcDCJ3fffbfOnPnhCWS2b9+ufv36udf8iwAW&#10;5U1+fr6SZ89WSJWqOv3hR/Lm0sOzvMnx5KjpzKZ6ZeUrupBTNq0h7OdiyaFY3d5luYavD3euf4+F&#10;uhsKXje7/1xa1VXy5LkLAAAAAAQSAlj4igAWPnn33Xc1dOhQ58WlSHZ2tjp16qRJkya5M/5FAIvy&#10;xEK1Czt2KKzxHTr15pv0fS2nrIWAtR8YdXDUD4NQP8nJ8+iJkdv04DeblZlTQrh6eL7U/5/SnFcK&#10;XkjT3UkAAAAAgYYAFr4igIVPIiMjVbFiRacVwfTp0512BI8++qgaN25cZifiIoBFeZJx4KDCGjTU&#10;iaefUU4Z9UHG1fHme/XNvm8UNDFI4cnh7qz/Tdp2QpW7rdTGsHh3ppjITVL/f0hTn5QyU9xJAAAA&#10;AIGIABa+IoCFz6KiopwXlkqVKjlBqFXFpqamukv9jwAW5UXO6RidePIphdZvoIwDB9xZlDfns887&#10;rQeeXPJkmVW/RielOyfeajd5j9KyLmlJEXdMGlxNGlJLOhvsTgIAAAAIVASw8BUBLK6KhRgZGRlO&#10;+4GyCjSKEMCiPPAU/PxHv/Ou03rgwtatZf7/AL6LTIlU/Wn1tTRyqTvjX9l5HvVYdFR/77hUW8IT&#10;vv+zkX1BmthS+rKiFLXdXkzdBQAAAAACFQEsfEUAi4BBAIvrLb/gzTX6ww8VUrWaUubOI3wt58Yd&#10;GqcmM5ooLSfNnfGvWbtPKaj7Cr03Y//3fzY8udKEh6S+f5Yi1hG+AgAAADcIAlj4igAWAYMAFteT&#10;N8+jc2PHKqRadcUNGCBvVpa7BOVRridXD81/SB9u+FA5Hv+9ZuR5vFofclbPjdmh27os18sTdisl&#10;o9j95WRKq7tJ3X8ubf664Aa8fgEAAAA3CgJY+IoAFj6LjY3VvHnz5PF43JmyRQCL6+n82nUKrVNX&#10;sV26yJPOmevLu71xe1V9UnXNCJnhl0pl2+bxhAt6fcoeVeuxSs0GrteyI2eUmnlJ39d9k6W+f5JW&#10;dpZyMtxJAAAAADcCAlj4igAWPjtx4oS6du3qvMBcDwSwuB7yvV6l79un4EqVFfXiS8pLTnaXoLzy&#10;5nvVe3tv3THjDh1LPObOlg4LXq3CdfrOKNXstdoJX63va1rmJa9LBT83TruBnr+RZj5fcP36/OEK&#10;AAAAgP8QwMJXBLDwWXx8vFq3bq0BAwZo7ty5WrRokTPCwsLcNfyLABbXQ9bx44p8tJXC775HmcHB&#10;fqmmROlKyEhQ60Wt1WZpG2V7st3Zn87j8WrJwRg99e12VeiyXO1n7NfuE4lOG4LvsZ+RUzulQVWk&#10;b++Uzh2n7ysAAABwAyKAha8IYOGz6OhoNW3a1Bl33XXXxTF16lR3Df8igEVZs5NunXzmWYXWrqPs&#10;qCjC1wCxI3aHGk5vqJkhM92Zny42OUPPjdmpf3+2TPU+X6NNYfHKvTR4LZKXK428Q+r3DykpivAV&#10;AAAAuEERwMJXBLC4ahaEJiUlyev1lmkgRQCLspSXmqqYDh86fV9Tly51ZxEIRh4YqXrT6iklK8Wd&#10;uTb2+haTnKHRG4+rdp/Vathvnb5YGfL9k2xd6kKCNLmVNPBW6fgGdxIAAADAjYgAFr4igIXP7ORb&#10;dhIuq4B99913lZmZqa+++kr79u1z1/AvAliUFW9urs4OGqzgykFK+PZbebNL72vs8L+nlzytjzZ+&#10;5F4rdDQmVSuOnPF5LD98RqM3HdcDgzepYpcV6jj3kELj0i5f9WqyL0iL20vdfybtHlfwonnJCbkA&#10;AAAA3FAIYOErAlj4LCYmRk8++aQiIyP12GOPKSMjQ7Nnz9aIESPcNfyLABb+Zi0Hsgt+vk+9/oYT&#10;vsZ27UbbgQBzMvWkqk6sqjVRa9yZgteulAxV7rZCt3VergpdVvg8KnVdoTu/WK91wfHyei/zc2A/&#10;H3nZ0tmj0oSHpF6/lVZ8RtsBAAAA4CZAAAtfEcDCZ+Hh4ercubNTCVsUwK5evVoDBw501/AvAlj4&#10;U05srM5++ZXC7mii8LvuVuLYsfIU/MwhsPTc1lMt5rVwgliTmZOn58fu1B0D1mnGrlNaeTTO57Eu&#10;5KyS03/k9eZchLT8E6nf36ShdaVdYyRvnrsQAAAAwI2MABa+IoCFz06fPq127do5rQcsgE1PT1eb&#10;Nm00a9Ysdw3/IoCFP+R7PEpZuEhhjRorOKiKYrt0VV5KijOPwHI++7zqTq2rd9a9o6y8LGduyaFY&#10;/bvTMn2xIkQe7xXaB1wtq3rdMVL6/C9Sr99Jq7pKGclSad4HAAAAgHKNABa+IoCFz3JzczV8+HA9&#10;9dRTCvr/27vv6CjOQ+/jf9zzlnOSm+v3OsVJbuKWxKb3YqoN2GAbHHCLC9gmtnGLuxODTe/Vpvfe&#10;TG+mI3rvXagLCTUE6m0l7er36hkNDqaYAbRIs/p+TuZY+8xoRdhhJH316JmqVfX444/r3XfftcLo&#10;nUCARWky67pmHzqk2H98qDO1aiv65eJPmlu2WMsQwJ2Czgapxqwamh8833qcnpOvjlP3qeHAICVn&#10;ltI6vvnZUsQ2aXZ7acDvpZntpMjtxScUwR4AAACoaAiwcIoAi5tiIqxZimD//v06efKkPHfw5kQE&#10;WJSWgvPnFd+rl0IbNVZYs+ZKWbRYhamp9l64UaG3UAP3DVS1mdUUlxVnja04EqeHu69VUHCS9fi2&#10;pcZIS7uULDcwuq50fLGUxxdaAAAAQEVFgIVTBFg4Zm5GlJCQoAEDBuiNN97Ql19+qfDwcOuCcycQ&#10;YHE7zPnrzc62lhs4U7uONes1/uvu8ubk2EfAzS7mXtTL37+sLhu7WI8zcvNVp+8GvTnjgDwFtzE7&#10;1dxMKy9d2jdR6v3f0oD/kdZ3k/I5bwAAAICKjgALpwiwcCw5OVnPP/+8FWDnz5+vUaNG6dFHH9Xm&#10;zZvtI/yLAItbZZYbyNy6VbHvvKMzdeoq9oMPlLljp3ycSwHjePJx1ZtTT7vidqnQ61P/1adVucc6&#10;BZ1OtOL7LTHLDZxcJs1sW7LcwOK/S9G7JC/LVAAAAAAgwMI5AiwcM0sPfPbZZ9YyBIaJGt9//72G&#10;DBliPfY3AixuVXzPXjpTs5ZCGjRU2tq11qzXW45yKJeGHxyuNkvaKLcgVyfOpemRgUHqPGO/8gvt&#10;2a/biq9Tc19wvs15XprQVOr3a+nb6sUXwCCp+LmtGbEAAAAAUIwAC6cIsLghE1wzMzOtAPvpp58q&#10;JCREqampio2NVe/evbVs2TL7SP8iwOJm+XJylDh4sLXcQEKv3ipMSbH3IJDkFeapxaIW6rWrlwp9&#10;heqx4qSq996g6AtZJbNY138t9f+NNK6hNLGp823So9KmXlIO6wMDAAAAuBoBFk4RYHFDmzZtUqtW&#10;rdSiRQv98Y9/VJUqVdS8eXPVrl1bd911l6ZPn24f6V8EWNwMX0GBLkybruDKVZQ4cJC1/isC05bY&#10;Lao9u7ZWha/SiXOpqtprncZuCZO8BdLuMSVrt675V8lNtDITnW/ZF4pPpNtYPxYAAABAQCPAwikC&#10;LG7IhE8z2/V625260BBg4ZRZXiD7wAGF1Kmrs507WzEWgclX5NPnWz9Xy4UtdeZCuB7/Zpue+Ha7&#10;YlNyStZrHfg/0qxnSmIsAAAAAJQiAiycIsDipuTl5VlLEBw8ePCHLSEhwd7rXwRYOGHF1+LzMrRp&#10;M0W/0VmFqfz6eCA7l3lOTy99Wu9seFfz9kXp/q6rNWl7hLwmvg5/SJrRVspm6QkAAAAApY8AC6cI&#10;sHDMrAPbuXNn3X///apevboVQ802ZcoU+wj/IsDCibyoKEW2e0ahTZoqNySEm20FuM1nN6venHqa&#10;e2KFOozbpWZDNis7/ow07hFp2J+lxJPcOAsAAACAXxBg4RQBFo5FRETo9ddfV25urj1yZxFgcSNe&#10;s1zGP/6h0EcaKWvvPnsUgWzo/qFqMr+JZuwOVaUea7X/TLT03avSkAeKL1pb7aMAAAAAoPQRYOEU&#10;ARaOxcXFqWfPnvJ4PPbInUWAxU/x5eTo3OefK6R+A6WvXGWPIpCZ2c3tlrXTJ5t6qE6/jfp0zi4V&#10;LuwsDb5POrbAPgoAAAAA/IMAC6cIsHDM5/Np3Lhxatq0qd5//3199NFH1rZ+/Xr7CP8iwOJ6fAWF&#10;Oj9ylIIfrqSk4SNU5OXO9RXBseRjqjGrhlqMnaKavdZq//QvpF7/JW3sVXxSFNpHAQAAAIB/EGDh&#10;FAEWjpkZsE899ZT69u2rMWPGaOzYsdZmbsR1JxBgcT1pq1YppEFDxXX7St6cHHsUgczMfv14y8eq&#10;N6ONHuo1X8OG9ZNv0H3SsvckT5Z9FAAAAAD4DwEWThFg4Vh4eLi++uor6wJTFgiwuJas3bsVUqeu&#10;Yj/4wFoDFhVDUlaSas+urUqjX9ObvYfI0/d30vyXJA9f+AAAAAC4MwiwcIoAC8cuXLigLl26aOfO&#10;nTp9+rSCg4OtzYzfCQRYXCm3+PwLa9lKEW3bKi883B5FoDOzX1eErVDVmVX19KAuOtvzT9LY+tL5&#10;YPsIAAAAAPA/AiycIsDCsYSEBLVt21atW7fWSy+9ZF1kzLZ8+XL7CP8iwOJy3uxsRb/2mkKbP6qc&#10;Y8esKIeKwVPo0dc7v1bV6TW0rVdN+YZXkmL2mzJrHwEAAAAA/keAhVMEWLgGARaGCa3e4nMg6pVX&#10;daZ2HWXt2WPvQUWRkJWg9svb663R1VQ04HdSxFZ7DwAAAADcOQRYOEWAhWPp6emaPXu25syZ86Pt&#10;xIkT9hH+RYCF4c3NVeLgIQp+uJIuTJ0mH+dDhbMzdrdqzayhk/3vlm/nyOKTgnMAAAAAwJ1HgIVT&#10;BFg4lpycbN2Ey2zdunXTyy+/rPvuu0+bNm2yj/AvAiyM1PnzdaZGTSUNHy5fXp49inIhJVI6OO2m&#10;tsNBQzR6xac3tb06v62enfRn5az9WirItT84AAAAANxZBFg4RYDFbZkwYYIWLlxoP/IvAmzFVeT1&#10;Wjfciv34EwVXqaq4L75Qkc9n70WZM2uvxh+TBt8vDfi9NOSBG26+4mMPDP6dak2vrLrTq+uR6TVv&#10;YqulAQs7yufz2n8AAAAAALjzCLBwigCL22IC7Lfffms/8i8CbMVj1nvNj4tT4uDBCnushcJatNDF&#10;6TNUkJzMTbfKk8wkaVobadifpdOrpLO7b7gdPzBTrWc8orozHtX3xxdqZ/Aqx9vu4NVKSo3lHAAA&#10;AABQpgiwcIoAC8fOnj2rWrVqqXbt2tZ/7733Xv3qV7/SoUOH7CP8iwBb8WRt366wZs0V/NDDiv3o&#10;YxWkpBDdyhszC3VWe6n/PVL8kZLZsDeQX/xFSsOZf1XV6XV08FwYrykAAAAAVyLAwikCLBwzAXTl&#10;ypU/bGbt1/Pnz9t7/Y8AWzGYpQWy9+8vWW6geg2dfe11ZRafa77iT2woZzyZ0pp/Sn1/Je2dpOIX&#10;yd5xffEZF/X80vdVZ3ZDTT+6zB4FAAAAAPchwMIpAixcgwAb+ArOn1dct68U+kgjhTZuotSlS1WY&#10;mmrvRbmzb5LU7zfS+u6OboblKSxQty1DVG1GDXUNGqmcAo+9BwAAAADchwALpwiwcOTFF1/U/fff&#10;/6Ptt7/9rf7jP/5DAwYMsI+6to0bN6ply5bWsgWPPfaYli9fLq/Xq5iYGHXo0EHVqlVTp06drMc/&#10;hQAbmMyvn3uLP1mlrV1rrfMaUq++4r7sqoILF+wjUO6YG6BFbJX6/1Za1NnRsgOFxf/mpx5ZrqrT&#10;a+uVZZ8XPwU3UQMAAADgbgRYOEWAhSPx8fGKjIz8YVu8eLEef/xxtWjRQjt37rSPurakpCRr/djU&#10;1FQdPHhQDRo0UFxcnNq0aaORI0dayxgMGzZMvXr1st/j2giwgccsN5C5fbtiuryjMzVrKfa995W1&#10;a5d8vMbll4mtEdukIQ9I05+S0s7ZO67PW/w6zz3+vapOq6tXV76n5GxmNQMAAABwPwIsnCLA4qak&#10;p6frk08+0X333acFCxaooKDA8Q10zIy31atXq3HjxgoLC9PPfvYzxcbGWvtOnjypl156yXr7cub5&#10;zYXMbCYCE2BvXsbGjYp8um253MLbPKngylV0plZtpa/6nvDqBplJ0rjGUr/fSqnRjma/Hjh3SvVm&#10;Pqa6s5rqzPlYx9cMAAAAACjPCLBwigALR6KiojR27Fg988wz6tGjhzWD9WacOnXKWm7AzH6dNGmS&#10;Tpw4oZ///OdW0DVCQ0Ot/Vc6cOCA/va3v1nbc889R4C9SflJSYp6/nmFt2ipmDffLIfbW0ocNNj6&#10;c8IFss5Lc56XRlSSYg/Ygz8t5MI5Pf7di2o893FtjTpujwIAAACA+xFg4RQBFo6YAPrLX/7S+m+3&#10;bt309ddf/7Bt3brVPur6zJqv2dnZ1lIETz31lDZs2GDNgE1MTLT2nz592lpn9kpm1qy5oJktLS2N&#10;AHuTLs6Zo+AaNZV98JC8mZnlb8vKUlHxawsXyCv+gmLxm1L/e6Sj8836EfaO6zubdl5/XdJRtWc2&#10;0uLTG+xRAAAAAAgMBFg4RYCFIxMnTlTXrl2vuW3evNk+6trMLNfc3FwrnF68eNFaO9asBWtuvrVs&#10;2TLl5eVp6dKl+vjjj+33uDbWgL05BcV/1yENGiruyy/tEeAWmdi681up32+kjT1LbsJ1A9n5efo8&#10;qI+qTq+pvtvHWevAAgAAAEAgIcDCKQIs/G7y5Ml69913ra1Tp04aOHCgNRt2+/btevbZZ9W5c2dr&#10;9uuhQ4fs97g2AqxzvoICK7yGNmqs7Bv8vQI/yYTTw3OkQX+UVn9e/BXGjf/9mZnrfXeMV9Xp9dRt&#10;yzDlFvBvFgAAAEDgIcDCKQIs/M7j8VgXIzMT1kRUsxyBYW7EY0KsGc/JybnhjXkIsM5l7d2rkHr1&#10;FfdlV/nsv2/gloRtkPr9WprVXspOsQd/2og981VlRnW9teYzZeTl2KMAAAAAEFgIsHCKAAvXIMA6&#10;4yv++zn32efW7Nf8m7xZGvAjSaelcQ2lMXWlC2H24E9bG7ZLjeY+picWPKdTSdH2KAAAAAAEHgIs&#10;nCLAwjUIsM5k7dunM7VqK2XhQnsEFZ5ZNuBC6M1tCcekic2lkTWk88H2E/204KRYPTbvadWb0Vqn&#10;z0fZowAAAAAQmAiwcIoAC9cgwN6YNztbYS1bKbr4E0Bhaqo9igrLhNf4I9KUJ6TedxVv/+/mtsH3&#10;SadXmPVC7Ce8ttyCXG2M3qy6s5pZ25aoffYeAAAAAAhcBFg4RYCFaxBgf1qR16sLk6couHIVpS5d&#10;qiLuOl9xFRW/9mb5AHPTLBNRJzSVdo2S9k26uS10neQtsJ/0aoW+Qh1IOKDPt32uurMbqPL49ppz&#10;fK3yi78IAQAAAIBAR4CFUwRYuAYB9qd5YmMV8XRbRfy1vXx5efYoKhxfobR3gjTkAanXf0kbehT/&#10;4zl/w1msN6vAV6DB+wer4byGqjK9lh4c1F1z94fKS/gHAAAAUEEQYOEUARauQYD9ackTJiikTl3l&#10;nj5tj6BCKciVwjZJ05+S+v1KmveiFHvA3ll6Mj2ZWhWxSk8ufVKPzGusx2a+owd7zFaPFSfkKfDa&#10;RwEAAABA4CPAwikCLFyDAHt9nuhohdRvoIT+A1RUyjMdUc6Z1zvplLTwNWnwvSXLDQSvknJTS3XW&#10;q9fn1d74vfr7ur+r3tx66rKxi4ZvX6PqvVfrlcl7lZyZx7kHAAAAoEIhwMIpAixcgwB7bb6CAsW8&#10;3UVhjz6m3NPO7laPAGBipydT2j9VGviH4u330rqvpNx0+4DS4SvyKd2TrqH7h6rOnDp6dOGjWnhm&#10;oRLSs/TIoCC1GrFVmXnXXycWAAAAAAIVARZOEWDhGgTYq5kZhxlBQTpTq7aShg6Tr/jijwqgsPjf&#10;wPHF0rTWUp+7paVdSpYbKOUZqBmeDM09PVdtl7VVs++aWRE2Ki1KkclZemrUDjUfukVHY1PtowEA&#10;AACgYiHAwikCLFyDAHs1X26uYt95V6GNGquQC777pMdLu0ZLmwfcxNZfmvK41O830tgG0tk9Jeu/&#10;lmJ8NWH/UOIhtV/RXrVm11KntZ0UkhJi3XgrK69A7845pHu/XK2g4CT5Sjn6AgAAAIBbEGDhFAEW&#10;rkGAvVrGpiCdqVlLaatX2yMo90ywzEiQDkyThleShj4ojax+c9uYelJQXyk7xX7S0mHWeY1Ii9Cg&#10;fYOsdV47rOxgLTfg9ZbcXMvcZGvIujOq0nOd5u6NtsYAAAAAoKIiwMIpAixcgwD7YwUXLiis+aOK&#10;efMtFWZm2qMo13w+6dTykhmsvf5LWvKmdHa3dD745raUqOLnKomipSUzP1MTjk3Qk0ueVNPvmmri&#10;sYmKzYy11oA1Crw+jdkcpoe6r7UibEFh6X58AAAAAHAbAiycIsDCNQiw/+bzepU0bLjOVKuu9PXr&#10;7VGUWyZimmg67yWp913SyJpS+GZ7Z9kxSw0UeAt0NOmo2i5tay038PL3LysyLdI+ooQ5bv2pBFXt&#10;uU4dp+xVdj5rDQMAAAAAARZOEWDhGgTYf8sLDVNYq8d19u0u8uXl2aMod8xyA6kx0rah0jdVpW+r&#10;SVsGSelxJfvKkJnZejL5pHrs6qG6c+rq1dWvakX4ChX6ro6rx2PT1HTIZr0yea8uZHnsUQAAAACo&#10;2AiwcIoAC9cgwP5b4qBBOlO7jvITEuwRlEvBq0rWazWzXhe/KV2MKPWlA25Fdn62Rh4eqSbfNVGj&#10;+Y0059QcpXnSflhu4HKRyVmq33+TWn2zTWHnWeoCAAAAAC4hwMIpAixcgwBbIi8kRGdq1db5kaPs&#10;EZQrJrCeOywtfE3qc7c06TEpeHXx+NVx804yywiYdV63xW7TC6te0CPzH9F7m97TmYtnrH3XYma7&#10;vj59n6r1Wq/NZ5KuexwAAAAAVEQEWDhFgIVrEGAlb/HfQdSrHRXeuo08UVH2KMqNtFhp9RfSiErS&#10;N1WkfROljMQyX27AOHnhpD7Z8onqza2njms6KigmSPne6/9bKij06fNFR1W993qtPZEgH/EVAAAA&#10;AH6EAAunCLBwjUALsNmHDiv8yacU0qCh4+1MnboKfriSzo8daz8LSpOZ4WnWQD0af1BPT62jRtMq&#10;39TWeFola6s/raqqTqtbvNUvJ1s9VZlRVVWm1lW1EV+pRp/1qtlnw09uVXus0wNdV2v81nDiKwAA&#10;AABcAwEWThFg4RqBFGDzIiIU8XRbRbbvoPh//evmtj59VZiebj8TSouJr0fOH1G3Hd1Uc0ZVPT25&#10;vt5b3lkfft/F8faPNe/rg41flMvt06Ce+nzFGn264EjxdtTRNiooVBm5BfbfEAAAAADgcgRYOEWA&#10;hWsESoDNj49X2BOtFf74E8o9eVI+j+emtqLiCzxKV1pemgbuHaim3zVV42mVNWvoHzVtzre6kJ6i&#10;7NxM51telrLy88rllltQIE+h96Y2n4+ZrwAAAABwPQRYOEWAhWsEQoA1M1djP/xIZ2rWUtqatdzU&#10;qAyZv/sMT4a2xm5V+xXt9ci8hvp0clWF9v+tRnR/U3P2RPP6AAAAAACuiwALpwiwcA23B9gir1eJ&#10;/fsrpF59pS5Zaj1G2TmUeEgfBn2oOnPq6K31b2r70o7KGfB7Tevxqur2WaeE1Fz7SAAAAAAArkaA&#10;hVMEWLiGmwOsz+dT8sRJJTfQGjlSRcWPceeZGa2ZnkwN3DdQVWdWVb059bTgzAJ5T62S+v1G4cNa&#10;qVnfFeq3+rT9HgAAAAAAXBsBFk4RYOEabg6w6WvXKqR+A8V+9LEKU1PtUdxJZp3XJaFL1GFFBzWe&#10;31h99vRRVFqUlHhSGlNPmthM45YFqVrv9UpKz7PfCwAAAACAayPAwikCLFzDrQHWExWl0KbNFN3p&#10;NeJrGTmSdESd1nZSndl19NaGt3Qy+aQ8hR4pI14aVVsaXVf5iWf0yMAgfbnkmP1eAAAAAABcHwEW&#10;ThFg4RpuC7Dm1909UdEKbdxEEU+3tUIs7jxzo63mC5rr8cWPa27wXOUV2rNbs5Kl2c9Jg/4oBX+v&#10;efvOqnKPddoeWjwOAAAAAMANEGDhFAEWruG2AFtw8aLOvvW2ztSspaxdu1j3tYyMPTLWCrD7EvbZ&#10;I8XMa7HmC2nA76RDs5SelavHR2xT+7G7dDHLYx8EAAAAAMD1EWDhFAEWruG2ABv/1VcKrlRZWXv2&#10;WLNhceeZdV8bzmuoLhu6KKcgxx4ttmOE1Ou/iv/7jZmqrA2nEvVw93WasDWM1woAAAAA4AgBFk4R&#10;YOEabgmwvtxcnR89Wmeq11DypEnMfC0jJqSam27VmFVDK8JXlAz6CqVjC6S+v5KWvC3lpCi/0Kt/&#10;LTmm6r03KCkjt+Q4AAAAAABugAALpwiwcA03BFgT/dKWLNWZWrUV17WrvNnZ9h7cadkF2fpo80d6&#10;dMGjysrPKhmMPyYNf1ia2qpkDdhi5zPyVK//Jg1eF8zsVwAAAACAYwRYOEWAhWuU9wBr4l3u6dMK&#10;eaSRzr7RWT4Pa4mWpYjUCDWa10jzgudZywzoYqQ0orI0toGUed4+SpqwNVzVe69XXMplSxQAAAAA&#10;AHADBFg4RYCFa5TnAGvia87Rowpr/qgiX3xRnpgYew/KyuD9g9V6cWul5qVKabHSjLbSkAekiK3F&#10;L1jJshBpOfnW7NcP5x9WXoHXGgMAAAAAwAkCLJwiwMI1ynOALUxOVtRLLyv44UrKPXmSX2X3J7OG&#10;64oPfnJLWfa2asyspkHznlDh8velKS2lXr+QQteXzIa1zd17Vn/+ao2WHz3HawYAAAAAuCkEWDhF&#10;gIVrlOcAm7l7t4KrVlPmlq32CPwiObTkBlojq0sTm15z801oovHjK6vBjGraOdUen/yYtG+y/SQl&#10;0nPz9dKkPWo6ZLMuZObZowAAAAAAOEOAhVMEWLhGeQ6wSaNGKaxFS2ZR+pP5u135kTT0QSlso5Qe&#10;d83tfMJRvbCsnV5Y8ayyUyNLxjMTJe+Pz5v9kRdVo/cGjd8azusGAAAAALhpBFg4RYCFa5TXAGvi&#10;XdTLL+vcxx/bI/CLixHSt9WkWe0lb4E9eLXNZzer3tx6WhG+wh65tv7fn1bN3huUm19ojwAAAAAA&#10;4BwBFk4RYOEa5TXAFqalKbh6DV2YPMUeQakzM1QPzpT6/lIKC7IHr63r9q56etnTyi3MtUeuZm6+&#10;VaffRg1cHWyPAAAAAABwcwiwcIoAC9corwE2IyhIwbVqK2PzZnsEpa7IJ81+VprYvOTt60jNS1Wt&#10;2bU05/Qce+TaxmwOU80+G3QwOsUeAQAAAADg5hBg4RQBFq5RXgNsQq/eCnv0MeWFhtojKHVJwVK/&#10;e6RjC+yBq/mKfOq3p59aLWql8NRwe/RqFzM9ajBgkzpO3aeM3OsvZQAAAAAAwE8hwMIpAixcozwG&#10;WG9uriLbd1Bkh2flzc62R1GqzPIDc56XxjWQ0mLtwavFZsaq4byG+mLbF/IUeuzRHzPr9S45FKs/&#10;fbVG8/ef5eZbAAAAAIBbRoCFUwRYuEZ5DLB54eEKbdpMCT162iModQmnpF6/kFZ/IXmvfcMsE1Jn&#10;npqpajOraXPM9ZeCyC0o1AdzD6tG7/XK9jD7FQAAAABw6wiwcIoAC9cojwHWrP96plZtpa9da4+g&#10;VJngurFnSYA9u8cevFqGJ0NvrX9L7Za1+8mbb0UkZ1prv07ZEWGPAAAAAABwawiwcIoAC9cobwHW&#10;zLq8MHmygh96WAUp3MzJLzLiS268NbmV5PPag1c7lXxKtWfX1oboDfbItQ1YE2yt/3ox69pLFAAA&#10;AAAA4BQBFk4RYOEa5S7AFl9oz33yqSKffdYeQak7s1bq9xsperc9cDUTwrtu76pnlj8jT8H1w+r5&#10;zDxV6bleXy07ofzC68dcAAAAAACcIMDCKQIsXKO8BVhf8Z8jvHUbJY0YYY+g1M1qL019Qiry2QNX&#10;i0qLUt05dTXmyBj5fNc/buyWMFXqvlabTidx8y0AAAAAwG0jwMIpAixco7wF2PyEBAVXqqysvXvt&#10;EZSquCNSr7ukfZPsgav5inwatG+QmsxvosNJh+3Rq5klB9qN3qkWI7Yqx3PtG3kBAAAAAHAzCLBw&#10;igAL1yhvATZl9myFNm0mT0yMPYJSY26+tfB1aURlKem0PXi1c5nn9PTSp/Xm+jeVV5hnj15tc3CS&#10;qvRcpwUHeK0AAAAAAKWDAAunCLBwjfIWYKNf7ajojp1UmJpmj6DUJJ6Uhj8kLXqjJMZex6rwVao5&#10;q6a2xW6zR67tn4uOqdHgINZ+BQAAAACUGgIsnCLAwjXKU4AtTE+3lh+I79FDvoICexSlwqzjunuM&#10;1PdXUsw+e/BqZh3XfwT9Q8+tfE5e37XDqtdXpA2nEq2bb43fGm6PAgAAAABw+wiwcIoAC9coTwE2&#10;c9cuBT9cSSlz5nJDp9LmLX59p7QquQHXdcKqEZkWqXpz62lF2Ap75MfM67I1JEm1+mzQy5P3KCk9&#10;194DAAAAAMDtI8DCKQIsXKO8BFgT9pLHj1dw5SrKOXz9Gz/hFsXul3rfJYUH2QNXM6/Bp5s/Vbvl&#10;7RSbEWuP/lh8ao6e+HabavRZr9iUbHsUAAAAAIDSQYCFUwRYuEZ5CbA+j0fnPvpYIXXqqjAz0x5F&#10;qfAWSFNbS5MeK37Bz9uDVwtLDVONWTXUd09f5ZsZs1dIysjTq1P2qsngzToak2qPAgAAAABQegiw&#10;cIoAC9coLwG2IDFRkc89p7PvvMvyA6UterfU6y4pqN91lx8wf+djjoxR1ZlVdSDhgD36b5l5BXpn&#10;9kE93GOdVhw9J59ZUxYAAAAAgFJGgIVTBFi4RnkJsLnBwQp5pJFSly6zR1AqCgukVR+X3Hwr/rg9&#10;eLWLuRf1yupX9MLKF666+Za56dbIjaGq3GOdRmwIKX5MfAUAAAAA+AcBFk4RYOEa5SXApq9dq+Cq&#10;1VSYkmKPoFSkREtj6knzX/7Jm2/tPLdTdefUvWr2q5kZO2t3lKr2XK/+q08rv/D6zwEAAAAAwO0i&#10;wMIpAixco7wE2IS+/RT5zF/tRyg1xxdJvf5LSg63B37MV+RTpidTr699XS+vflneon8HVhNfg4KT&#10;9EDX1Xp9+n6l5xbYewAAAAAA8A8CLJwiwMI1ykOANaEv/KmnFd+9hz2CUuEtlCa3kOY8Zw/8WIYn&#10;Q3NPz9VTS55SswXNtDJ85Y/W3z0dn65WI7aqzcjtikrOskcBAAAAAPAfAiycIsDCNcpDgM1PTFRw&#10;5SpKXbDAHkGpCA8qWfv16Hx7oIRZ43XHuR1qt7Sdas+urQ+DPlR4argKvP+e4Xoxy6NWw7ep2ZAt&#10;iknJtkcBAAAAAPAvAiycIsDCNcpDgE1dskQh9eora+9eewS3rdAjzfqrNLq2lBJZMuQrVFRalPrv&#10;7a/6c+ur3bJ2Whq6VPmFP37tTXx9bdo+1ei9QRtOJfxoViwAAAAAAP5EgIVTBFi4RnkIsOc++ljh&#10;bdrIExNjj+C2xeyXBt8nrf7cuvlWdn62xh8Zr9ZLWqvpd0016dgkJWRdO672XnVKD3Vfq3l7z6rA&#10;67NHAQAAAADwPwIsnCLAwjXKOsAWFl9Qw1q2UvQrr6qo+CKLUuDzSlsGWDff8p4P0Z74PWoyv4mq&#10;zaymtze8rfM55+0Df8zE2Fm7o3Tfl6s1ZnOYPQoAAAAAwJ1DgIVTBFi4RlkH2JzjxxXa8BEljfjG&#10;HsFt82SpcHwjHZvRSt13dleDuQ3UaU0nfR/+vTxej33Qj3m9Pi0/ck73d12tT747ovScspsRDQAA&#10;AACouAiwcIoAC9co6wCbtnKlgqtVV9auXfYIblfe6eUaMeo+PTqrthrNb6S5wXOVkpvyk2u5noxL&#10;U8OBQWrz7XYlZ+ax7isAAAAAoEwQYOEUARauUZYBtsjrVdLwETpTrbq82dxp/3YVeTJ1PmS1np9S&#10;RQ3n1tNHmz/U2fSz9t5rM6E1NiVbjw7bolYjtiol69ozZAEAAAAAuBMIsHCKAAvXKMsA6yv+mGff&#10;7qKzb3S2R3BLfD4pepdSF3bUZ5Oqqvasmlp+ep48hXn2AdcXl5qjlybtUZ1+G7UrPJmZrwAAAACA&#10;MkWAhVMEWLhGmQbYnByFNm2mC9Om2SO4ad7i123dV1Kf/9bYb36vqjOqaEnoEkch1RzTdclx3fvl&#10;an1/LI74CgAAAAAocwRYOEWAhWuUZYDNOXlKwVWrKefESXsEjuWkSofnSGMbqmDIfZo3oYbqza6j&#10;bw46u5mZp9CrUUGhqtJznSZsC7dHAQAAAAAoWwRYOEWAhWuUZYA9P3Kkwp9orfykJHsEN2Rmqcbs&#10;laa1kfr9RkVTW2v99t5qOKeePtz8odI96faB1+f1FWn6rig92G2Nvlp2XDmeQnsPAAAAAABliwAL&#10;pwiw8Lu5c+eqVatWql27tp566int27fP+hVyr9er5cuXq3HjxqpVq5aGDBlijV1PWQXYIp9PEW3b&#10;Keadd+Ut/jPgBsw6r6kx9nIDv5RG1pD2T1ZEarhaL26t51Y8p9S8VPvgn7Yn4oLq9tuov47ZpYyc&#10;AnsUAAAAAICyR4CFUwRY+N3+/ft15swZXbhwQcuWLdNjjz2m9PR0K6i2bdtWe/bsUWRkpPX2tm3b&#10;7Pe6WlkF2PzERAU/XEmJQ4ao6CcCMYqZ5QZ2jZbGNpCGPiht7CUlhygyLVztV7TXsyufVURqhH3w&#10;TzsVl65Hh23R8xN2KznzxjfpAgAAAADgTiLAwikCLO6o6OhoNWjQQGlpaTp+/LheffVV5ebmWjNi&#10;hw8frrfeess+8mplFWAz1q9XcOUqSluxouLc/CntnHRo5s1tB6dL4x6Rev2XNKGpdD7YTB9WWl6a&#10;3lz/purMrqPdcbsd/R3Gp+WqxfCtqt9/k46fS7NHAQAAAAAoPwiwcIoAizsmLi5OzzzzjKZMmWI9&#10;3rhxo7p06aKCgpJfLZ86daqefvpp6+1LTLCdNGmStY0aNeqOB1gTCxMHD9GZ6jWUFxJijwa4rGRp&#10;ckup/2+lEZVubpv0mHRgmuQteU3zvfkauG+gGs1rpCWhSxzFV7PO64fzDqtG7/X6/lh8xYneAAAA&#10;AABXIcDCKQIs7oicnBx17txZ06dP/yGgHjhwQK+99pry8kp+vdwE1k6dOllvX5KUlKS1a9da29Kl&#10;S+94gDVrvp598y2FNW0m3x2eeVtmDs2S+v6yJKSeP3NzW0Z8yRqwxbw+r0YcHKH6c+tr2olp8hWV&#10;jP+UQq9P/1p8XFV6rtPig7HF70N8BQAAAACUTwRYOEWAhd+lpqbq5ZdfVt++fa3Yai5QZlZjZmam&#10;NeM1KirKertjx45asGCB/V5XK4slCDwxMYoo/jPGf/21PRLgCnKlcY2kGW3N9F978OaZ+LosbJm1&#10;7MC/tv1L2fnZ9p7rKyj0avyWcN335Wr1X31a+QWstwsAAAAAKL8IsHCKAAu/++STT/Tzn/9cr7/+&#10;ut5991316dPHuiGXuVB9++23Vpw18fWDDz74ybhaFgE2+/BhnaldRxlbttojAcwE1019pMH3SVE7&#10;7cFbcyjxkFotbqV3N76rCzkX7NGftu5kgmr33aj35x1Sak4FmW0MAAAAAHAtAiycIsDC77Kzs5We&#10;nv7DZma7+nw+axasuViZx+ZidaOwWhYBNnXBAgVXqy6fx2OPBLCEY1Kfu6XFf5cKSpaFuBUx6THW&#10;mq8vrHzBcXwNS8pQlR7r9NLEPcovvPFSBQAAAAAAlDUCLJwiwMI1yiLAnvv8C0W/8qr9KIAV5EjL&#10;35f6/br4//RBe/DmxWfGq9PaTnps4WPaF7/vhjfQMvtDkzL02LCtajliq07Hpdt7AAAAAAAo3wiw&#10;cIoAC9e40wHWioPNmitp6FB7JIDFHpAG3SsF9fvhJlo3y6z7+sW2L9RgXgPtOLfDmuV8IzmeQr02&#10;dZ+q9lqvvZEXuOkWAAAAAMA1CLBwigAL17jTATY3PFzBlSorfc1aeyRAeQuk2c9KY+oWf/YoUIGv&#10;QEtDl+pv3//tprZ2y9qp9uzaWnhmof3E1+f1+XQuNUddZh1Upe5rteF0or0HAAAAAAB3IMDCKQIs&#10;XONOB9gLU6YqtEkT5Rw7Zo8EIDPj9MjckqUHDky1Hq+OWK1H5j2i19e+rn9u++dNbbNOzVJ2frb9&#10;5Nd2ITNPYzaHqemQzardb6Nm7o6Sp9Br7wUAAAAAwB0IsHCKAAvXuNMBNqpTJ0U881cVnD9vjwSg&#10;jHhpTD1pbEMp+6JiMmLUeH5jK76akJrvzb+pzVt0/ZBqlhfYHJykxoOC9Kduq/XunINKysizZsMC&#10;AAAAAOA2BFg4RYCFa9zJAFuQnKzQps0U8/4HKvIG6OxMM/t19xip329UdHqlwlLC1GJhCz238jlF&#10;p0fbB92+Aq9Px8+l6fNFR1W5xzq1G7NTy46ck6eAWa8AAAAAAPciwMIpAixc404G2Ox9+xRSt54u&#10;TJ1mjwSgvOJPEN9Wlxa9oQtZiXpr/VuqM7uODiQckK+odGalpufma8DqYDUYEKRqvdZr6o5IJaXn&#10;2nsBAAAAAHAvAiycIsDCNe5UgC0qKlLKvHkKrlxFOcdP2KMBxueVVn0iDXlA+fFH1X1Xd9WdU1e7&#10;z+22D7g9ufmF2ng6UXX7bdJD3dfqndmHlJLtsfcCAAAAAOB+BFg4RYCFa9ypAOsrvoAm9O6tkAYN&#10;5fMEaDSM2iH1vku5Kz7QN3sHWfF1+snptz3z1Sw3sDvigj6Yd1hVe61Xxyl7tfZEghVkAQAAAAAI&#10;JARYOEWAhWvcsQCbk6Ool1/RuU8+tUcCjCdLWtBRRb3u0pK9I6xlB77e+bXyCvPsAySvr0iJ6bk3&#10;tSWk5arnihOq2mudHu6+VvP3nVVmboE1oxgAAAAAgEBDgIVTBFi4xp0IsCYWZm7frjN16ylt1Sp7&#10;NMCEb1bRoP/Roe/fVfMFzfXexvd+iK85+YXWjNUnR27XvV+u1n03udXqu0GfLTyqcyk51vMBAAAA&#10;ABCoCLBwigAL17gTATZr716FNmqss290VmFKij0aQAo90qQWOjKmuh5d0Ewd13RUXGacNeP1UHSK&#10;3pi+31o64MWJe7TyWJw2nEq8qc08R26B1/5gAAAAAAAELgIsnCLAwjX8HWA9MTGKaPeMQhs+orzQ&#10;UHs0gJilAPZOUGK/X+qVKVWtdV9PJp9UVl6Bvt0Uqoe7r1PlHus0fmuY8oioAAAAAAD8JAIsnCLA&#10;wjX8GWAL09MV8977CmvWXFn79tujAeZCuDJH1dBnYx/QYwse1ZazO7Rgf4yeGrldVXuuV7elxxWS&#10;mMGarQAAAAAAOECAhVMEWLiGvwKsz+NR7Psf6EydukpfsyYwA2SRT54tg9RtzAOqN6eOem2ZZoXX&#10;v3y9Vh3G7dKx2FR5CrzEVwAAAAAAHCLAwikCLFzDHwHWV1Cg5DFjdaZadSV98418flxftix50+M1&#10;c3Id1ZleRQ0n/kNVe69Ws6FbNHFbhHLzC+2jAAAAAACAUwRYOEWAhWv4I8CmrVypkHr1ldC3n7w5&#10;AXrnfp9Xmxa/oiZTK+mhkW+ocq8VGrjmtCLOZ8nHjFcAAAAAAG4JARZOEWDhGqUZYM2v2mft26fg&#10;hx5WzDvvypedbe8pv8yfOTT2mHrN6ahuM59zvH059QlVnVFF1ce1U7txaxWSmG4/IwAAAAAAuFUE&#10;WDhFgIVrlGaAzT19WuFPPqmItu2UGxrqirVPkzIy9dqS91R/WiU9MbXOTW3PzmiuxQc2KNvDcgMA&#10;AAAAAJQGAiycIsDCNUorwPpycxX1wosKbdJUeZGRroiv5gZZr8xaqGrTa2rmlIZKSI2+qS05LU5e&#10;n89+NgAAAAAAcLsIsHCKAAvXKI0AW5iWppgu7yikQUNlbt1qj5ZvOZ5C9Vx5WA+Pb62/TfyzMoJ6&#10;23sAAAAAAEBZIcDCKQIsXON2A6zP41HS4CEKrlRZF2fOkq8UljK4E2bujlKNb75WremVtWjYb+WL&#10;3mPvAQAAAAAAZYUAC6cIsHCN2wmwZpmBtJWrrPiaOHiIPVq+mT/z3sgLerDHHFWa2FLtZtRQzvC/&#10;FP9FnLePAAAAAAAAZYUAC6cIsHCNWw2wRV6v0teu05matXTus8/lzcmx95RfJr7ui7yoWn03qMqI&#10;L1V3Tn3tn9pcmvmM5Mm0jwIAAAAAAGWFAAunCLBwjVsNsDlHjyrssRaKaPeMCuLjXXHTrfMZeXp6&#10;1A7V7LdEtWY2VO8d3eTr+0tp7T8lb4F9FAAAAAAAKCsEWDhFgIVrmAD70M9/rtMtWir88SccbyH1&#10;6iusZSvlnztnP1P5lpqdr45T96pm37V6efn7arGwhYIPTJT63C0dmmEfBQAAAAAAyhIBFk4RYOEa&#10;JsBWvucexfbtp6SBg5xvw0co59gx+1nKt4zcAn2x6Jge7r5On6ycr1qz6mjQvkHKD+orDfidFLPP&#10;PhIAAAAAAJQlAiycIsDCNUyArV69ujwej7WMwM1ubjBlR6Tu77pavb8/rI83f6zas2orJfu8NOdZ&#10;acgDUm6afSQAAAAAAChLBFg4RYCFa9zqGrBu4PMVacWRc6rWa726LjmurTHb1WBuAy0NWyqlxUrj&#10;HpHmvmgfDQAAAAAAyhoBFk4RYOEagRpgzezcoOBEVe+1Xh2n7NXZlBQ9ueRJ/X3935WVnyXF7pcG&#10;3y8dZP1XAAAAAADKCwIsnCLAwjUCNcBGJmfpiW+26ZGBmxR1IVMTjk1QnTl1tCZiTcnSCccWSr3/&#10;n5QeZ78HAAAAAAAoawRYOEWAhWsEYoBNTM/V8+N3q/nQLTpxLl2RaZF6aulTenP9myWzX43VX0hj&#10;6pmpsiWPAQAAAABAmSPAwikCLFwj0AJslqdQr0/bp4e7r9Wa4wny+Xwac3iMqs+srui0aPuoYuMb&#10;S6s+sh8AAAAAAIDygAALpwiwcI1AC7DrTibooa/XauzmMBX6fIpOj1aT+U007MAw+4hiWclSn7ul&#10;o/PsAQAAAAAAUB4QYOEUARauEWgBdmRQqKr3Xq/8Qm/xlq/O6zpbyw9EpEbYRxQ7+p00+F4pZr89&#10;AAAAAAAAygMCLJwiwMI1Ai3Adpl9UB2n7LVutLU+ar1qzaqlUYdGyVfkKznArPm6oJM0rqGUFlMy&#10;BgAAAAAAygUCLJwiwMI1Ai3ANhm8WSM2hCjDk6G3N7yt1ktaKzkn2d5bLK/4Aj78IWnO81JBnj0I&#10;AAAAAADKAwIsnCLAwjUCKcCez8jTvV+u1ubgJK2PXq9qM6tpd9xuazbsD2IPSgN+JwX1LZkNCwAA&#10;AAAAyg0CLJwiwMI1AinALj4Yo9p9N2p7RKSeWPyE/hH0D3m8HntvMRNcD82U+vy3FLbJHgQAAAAA&#10;AOUFARZOEWDhGoEUYP8x75DajNymjzb0UoN5DbQ1duuPZ796C6W1X0q9/5+Uk2YPAgAAAACA8oIA&#10;C6cIsHCNQAmwBYU+1e6zQY+Omqvm37XQe5veU4GvwN5ry8uUZneQprWxBwAAAAAAQHlCgIVTBFi4&#10;RqAE2PDzWfrTV2tUf3Rv1Z5dWxFpEfaey2QmSiMqSbtH2wMAAAAAAKA8IcDCKQIsXCNQAuy6kwl6&#10;oNsatZ77ll5Z/cqPlx64JPaA1OsuKTnUHgAAAAAAAOUJARZOEWDhGoEQYE1sHRUUqnu7rtAjc5tp&#10;wrEJ9p4rbB4ojaop5bL+KwAAAAAA5REBFk4RYOEagRBgPYVefbLgiCoNGKu6c+pqf+J+e88VJjaX&#10;vntVKsi1BwAAAAAAQHlCgIVTBFi4RiAE2JQsj54bv1tNp72tvy7/q2IzYu09l8m6IPX6hbS5n1Tk&#10;swcBAAAAAEB5QoCFUwRYuEYgBNjYlBw1HLRaNWc8og+DPlTutWa4nl4p9f21dGKxPQAAAAAAAMob&#10;AiycIsDCNQIhwB4+m6IH+4xWlenVNen4pGvfgGvNP6XB90mJJ+wBAAAAAABQ3hBg4RQBFq4RCAF2&#10;8vYIPTTsC1WdUVVHk47ao5fJz5amtZZG1Sp+O8ceBAAAAAAA5Q0BFk4RYOEagRBg35y9W38Z9bKa&#10;ftdUeYV59uhlLoSVxNcV79sDAAAAAACgPCLAwikCLFzD7QHW6/Opev9FqjSxhfrv6W+PXiFyqzTg&#10;91LwSnsAAAAAAACURwRYOEWAhWu4PcCGJGbovl7jVHV6TR0/f9wevcK+SVK/X0u5qfYAAAAAAAAo&#10;jwiwcIoAC9dwe4Cdt++s/jT0I7Ve0lq5hbn26BUWvyVNaSVd6+ZcAAAAAACg3CDAwikCLFzDzQG2&#10;qKhIny08oocnttQ/t/1Thb5Ce89linzSyOrSxl72AAAAAAAAKK8IsHCKAAvXcHOAzfYU6q8Tl6na&#10;jBqadWqWfCa2XulipNTnbil4jT0AAAAAAADKKwIsnCLAwjXcHGAjz2epxeTeajS/kfbF77NHr7B7&#10;jDTsISnxhD0AAAAAAADKKwIsnCLAwjXcHGB3hieq/tQX1WZJG13IuWCPXsas+TqttTS5hZSZZA8C&#10;AAAAAIDyigALpwiwcA03B9iFR4+oyuTm+jDok2svP5B5Xhr4P9KiNyTvNdaHBQAAAAAA5QoBFk4R&#10;YOEabg6w/bcsUeVpdbQ6crU9coXIrVLfX0m7RtsDAAAAAACgPCPAwikCLFzDzQH2xQX9VGNmHaV7&#10;0u2Ry5jlB3aPlnrdJcXutwcBAAAAAEB5RoCFUwRYuIZbA2xRUZFqTHpBf1vxd3vkCoUeafn7Up9f&#10;Fb/tvrgMAAAAAEBFRICFUwRYuIZbA+zJ+POqPLWuZp+aZ49cIfuiNPVxacGr9gAAAAAAACjvCLBw&#10;igAL13BrgP1y3RzVnFFPRxJP2CNXSD0rDb5POvadPQAAAAAAAMo7AiycIsDCNdwYYM3yA01mvKIn&#10;FnRQVGq8PXqFkHVSn19KGYn2AAAAAAAAKO8IsHCKAAvXcGOAjUs/r+ozaumDjV8oJ99jj15h9WfS&#10;+MZSfrY9AAAAAAAAyjsCLJwiwMI13BhgF5xap2ozq6nP1snWbNhrGlldWvpO8ZXbXUsrAAAAAABQ&#10;kRFg4RQBFq7htgDrK/JpwJ7hqjqjqhYd22+PXiElUup9l7RrtFR8PAAAAAAAcAcCLJwiwMI13BZg&#10;MzyZemfju6o0qZnOXsy0R69waLY04HdSyAZ7AAAAAAAAuAEBFk4RYOF3eXl5ioqK0smTJ3Xx4kV7&#10;VPL5fIqOjtaJEycUGxsrr9dr77k2twXY6PSzemxBK9Ue/UXx/9drLD9gZrwufVsa9hfpYqQ9CAAA&#10;AAAA3IAAC6cIsPC7o0eP6p133lGjRo00YcIEe1RatWqVnn32WX311VfWf3fu3GnvuTa3Bdjt53ao&#10;2oya+nDxRnvkCjmp0sRm0qRHJS/rvwIAAAAA4CYEWDhFgIXfmZmu5qLUv3//HwKsuSHVfffdp40b&#10;N1r7N23aZEXan+K2ANt/b39VmthSq4+fs0eukHBcGlFZ2tjTHgAAAAAAAG5BgIVTBFjcMQMHDvwh&#10;wJolB372s58pKSnJenz69Gm98MIL1tuXM0sXTJw40dpGjhzpmgBb4CtQy0WPq8qot5SSnWeP2nxe&#10;Kf6otOwdqd9vpLN77B0AAAAAAMAtCLBwigCLO+byABsSEqKf//znSk9Ptx6HhoaqQ4cO1tuXM4F2&#10;3bp11rZs2TLXBNgTySdUZXoNtZ4yTIU+nz1aLC9T2thbGvGwNOQBac84yVtg7wQAAAAAAG5BgIVT&#10;BFjcMZcH2AsXLug///M/rRmuxrFjx6yL1k9xyxIEZnmFUYdGqfKUhvrHkuXyFT9WfrYUHiSNriMN&#10;+J00s52UHGq/BwAAAAAAcBsCLJwiwMLvCgoKFBcXp65du2rQoEFKSEiQx+PR888/b60Le+7cOfXs&#10;2dPa91PcEmBzC3L1yupX9PCElhq5+ZiKYvZJizqXLDcw7Unp5LLiq7Q71rEFAAAAAADXRoCFUwRY&#10;+N2pU6es9V7/1//6X/rf//t/68EHH9SBAwes5Qfat2+vu+++W2+88YaSk5Pt97g2twTY0JRQtVzU&#10;UnVHd9K2MV1U1O9X0sA/SPunFF+d88wUWftIAAAAAADgVgRYOEWAhWu4IcCa5QfWRaxRnTl1tHjg&#10;QyoafH/J7NfEU4RXAAAAAAACCAEWThFg4RquCLDnDmnEwrZqPK2STg1tqqzgjSw3AAAAAABAACLA&#10;wikCLFyjXAfY3DRpQ0/5ev1Cr078s5qPelLPj98pr49ZrwAAAAAABCICLJwiwMI1ym2ANTNcv/9U&#10;GvRHXVzxnurOrK4H+g3QwLXB9gEAAAAAACDQEGDhFAEWrlEuA2yRT9rYS+r7S2nHCH13eq6qT39E&#10;D/Scrk3BSfZBAAAAAAAg0BBg4RQBFq5R7gKsuanW0fnSgN9LS96SLzdNf1v1N1Ua104Pdl+klCyP&#10;fSAAAAAAAAg0BFg4RYCFa5S7ABt3SBr+kDTneSn7guKy4lR9ZnVVGdVFT3yzRUUm0AIAAAAAgIBE&#10;gIVTBFi4RrkJsCasXgiXBvxOGt9YSo+zhr+P+F5VZ1RVvW+HqNuyE9YYAAAAAAAITARYOEWAhWuU&#10;mwBrguuMp6XB90qR26x1YL0+r/ru6WsF2Id6zdPyw+fsgwEAAAAAQCAiwMIpAixco1wEWDP7ddEb&#10;Ut/fSNG7Sm7CVSwlN0WvrXtNTy56Vg/3WKtT8enWOAAAAAAACEwEWDhFgIVrlHmAzc+WNnSX+v1G&#10;2jveHixx5uIZNVvQTJ0WfqsWw7cqNiXH3gMAAAAAAAIRARZOEWDhGmUaYH1ead8kqd+vpdVfSJ5M&#10;e0eJyccnq8l3TdRs2Gp1nLpP6bkF9h4AAAAAABCICLBwigAL1yizAGuWHYg7LA38vTS7g+QttHeU&#10;8BR61HxBc322uZvu/XK1ui49Lq+v+H0AAAAAAEDAIsDCKQIsXKNMAqyJr2f3SEP/LE1rI6XH2zv+&#10;bcGZBao/t776b1lkBdjpu6LsPQAAAAAAIFARYOEUARauUSYBNvWsNLG5NOB/pITjJUH2MpmeTD23&#10;8jl1WN5BwzcdtgLs3ogL9l4AAAAAABCoCLBwigAL17jjATYvXVrYSRrygBS10x78t6KiIm0/t10N&#10;5zXU5GNT9c/Fx/RA19W6mOWxjwAAAAAAAIGKAAunCLBwjTsaYD1Z0rL3pIF/kA7PsQd/zOvzqt+e&#10;fmr6XVNFpSTplcl79cS326wwCwAAAAAAAhsBFk4RYOEadyzA+rzSjm+lPndL67oWP/7xTbcuycnP&#10;UfPvmmvkoZGKuZitR4dt0aC1wfZeAAAAAAAQyAiwcIoAC9e4YwE2M1Ea+idp6TtSQY49eLVpJ6ap&#10;2XfNFJYSphm7olSpxzodOptq7wUAAAAAAIGMAAunCLBwjTsWYI8tkAb9UboYYQ9cLcOToQZzG+iT&#10;LZ9o2dEIK75+tvCoCn0++wgAAAAAABDICLBwigAL17gjAdas3zq7gzStjZSbZg/+mFnjdVHIIlWb&#10;WU29Ns9Q3f4b1X7sLsWkZNtHAAAAAACAQEeAhVMEWLjGHQmwmclS319Ja/4lea+99mumJ1PvbXxP&#10;j8xtqpbfrlazIVsUHJ/OzbcAAAAAAKhACLBwigAL17gjAfbU8pKbbx2dbw9c7WTySTWa10iNxnVX&#10;jT4bdOzctWfKAgAAAACAwEWAhVMEWLiG3wOsWb911afSgN9J50PswasNPzhclac00p++XqZ5+86q&#10;0Mu6rwAAAAAAVDQEWDhFgIVr+D3AZl+Upj4ujW8s+a69/IC5+VbDuY/oT8Pf0/itYcov9Np7AAAA&#10;AABARUKAhVMEWLiG3wNswjFp+EPS9hH2wI+Zma69d4xUtWn19dWaZfYoAAAAAACoiAiwcIoAC9fw&#10;e4A9sbhk/deUaHvg38wNtjaHhqvBrCfUbvFLikm7aO8BAAAAAAAVEQEWThFg4Rp+D7ArPyxZfuAa&#10;MnIL1GLCSFWZXktzTy20RwEAAAAAQEVFgIVTBFi4hl8DrLdQ+qaqtP5re+DfzqXmqMP47frLyI5q&#10;uaiVsvKz7D0AAAAAAKCiIsDCKQIsXMOvATb2oNT3V1Lw9/ZAifScfL0395Du/Wqeqk6rq1mnZtl7&#10;AAAAAABARUaAhVMEWLiGXwPsuq4lM2CTTtkDxRdSr08jN4Xo4e5r1X7+l2q5qKXiMuPsvQAAAAAA&#10;oCIjwMIpAixcw28BNj9HGl1bmtZGyiu5aHp9Pk3dEakqPdfp48VbVX9uA32982vlFeZZ+wEAAAAA&#10;QMVGgIVTBFi4ht8CbNwhadAfStZ/LSoq/l+R1p9MUKXu69Rx6l59e2Cias6qqaCzQdY+AAAAAAAA&#10;AiycIsDCNfwSYE1QPThd6vPfUsQWa+hilketRmxTuzE7dCoxXp3WdtJTS59Sdn62tR8AAAAAAIAA&#10;C6cIsHANvwTYwuLnWvWxNPAPUn6uNTRtZ6Rq9tmgU3Hp2p+wX/Xn1teKsBXWPgAAAAAAAIMAC6cI&#10;sHANvwTY3DRpUjNp2bvWw+y8AtXus0HvzTmkHE+huu/qrjZL2shX5LP2AwAAAAAAGARYOEWAhWv4&#10;JcBeCJP6/UYK22A9XHggRg92W6NFB2MVlxmnhvMaasLRCdY+AAAAAACASwiwcIoAC9fwS4DdM04a&#10;9pfiJ09SlqdQr07Zay0/kJqdr0H7BunRhY/qePJx+2AAAAAAAIASBFg4RYCFa5R6gPX5pEmPSnNf&#10;kPKzdPhsimr33aCRm0IVnxmvFgtb6L1N7ym3sGRtWAAAAAAAgEsIsHCKAAvXKPUAm3pW6v3f0uZ+&#10;ks+rIevOWAE2LdujxaGLVXN2TW2ILlmaAAAAAAAA4HIEWDhFgIVrlHqAPThD6vdrKfh764Zbtftu&#10;VO9Vp6wZrx8EfWDdfKvQV2gfDAAAAAAA8G8EWDhFgIVrlGqA9RZKizpLg++T0s5p8vYIVe+9QbvD&#10;k7XgzALr5lsrw1faBwMAAAAAAPwYARZOEWDhGqUaYNPjpfFNpBlPKz3Ho0aDgvTs+N1aGrJWtWbX&#10;0mdbP1N2frZ9MAAAAAAAwI8RYOEUARauUaoB9uxea/Zr0cEZWnU0Tn/5eq2+/P57PbnkST2/8nnF&#10;ZMTYBwIAAAAAAFyNAAunCLBwjVINsPunSn1/pby08/pkwRHV7LdUTy95Vm2XtVV0erR9EAAAAAAA&#10;wLURYOEUARauUaoBdsFr0rQnFZ+ao1r9V6jhjGfU9Lum2hu/1z4AAAAAAADg+giwcIoAC9cotQBb&#10;kCcNuV/aPkzDN5zUX755SzVm1tbCkIUq9BXaBwEAAAAAAFwfARZOEWDhGqUWYMM2Sv3vUdqpTao6&#10;4itVmVFdM0/OJL4CAAAAAADHCLBwigAL1yiVAFtUJC1+SwWja2vQiv6qOqO6vtreXbmFufYBAAAA&#10;AAAAN0aAhVMEWLhGqQTYnFRp2F+0d1QVNZvbRE1mPauYtHgVmTALAAAAAADgEAEWThFg4RqlEWCL&#10;IrcrZeDv1GZGTVWa1FxTdp2y9wAAAAAAADhHgIVTBFi4xm0H2KIixe0drVcn/kWVJzdR05FTle1h&#10;3VcAAAAAAHDzCLBwigAL17jdAJubl66uq15VtRlV9KcBAzVqU4i9BwAAAAAA4OYQYOEUARaucTsB&#10;Nt+br0nHJqr+9Mr6bFwH1em3UcdiU+29AAAAAAAAN4cAC6cIsHCNWw2whb5CzTw5U3Vn1dTgUfeq&#10;7ddj9Mb0/Sw/AAAAAAAAbhkBFk4RYOEaJsBWq15N6Tnpyi3MdbztiN2hRvMbqeP02grrV0nVui7U&#10;8iNx9rMCAAAAAADcPAIsnCLAwjVMgP35vT/XY/MeU6tFrRxvDec11GurX1XyyGpa/nVrtRi8XlnM&#10;fgUAAAAAALeBAAunCLBwDRNg//jQHzX3xFwtDFnoeFsZvlIJEUEq7HmX+n71rhbsP2s/IwAAAAAA&#10;wK0hwMIpAixc43ZuwlW041tl9PyN/jV0tNJyPPYoAAAAAADArSHAwikCLFzjlgNsoUdFc55VfM/7&#10;NHLVXhV4ffYOAAAAAACAW0OAhVMEWLjGrQbYoouRKhpdR0H9ntKO0GR7FAAAAAAA4NYRYOEUARau&#10;casBtjB0k7z9f6tvx4xQDjffAgAAAAAApYAAC6cIsHCNWw2wBVuHKaPnr7X+aJQ9AgAAAAAAcHsI&#10;sHCKAAvXMAG28p/+qNgdc5W0d4HzbUQjHRj4hLy+IvuZAAAAAAAAbg8BFk4RYOEaJsBW+81/KL37&#10;3crt9UvHW0avexQVNNV+FgAAAAAAgNtHgIVTBFi4xq0uQQAAAAAAAFDaCLBwigAL1yDAAgAAAACA&#10;8oIAC6cIsHCNzMxMVa1aVSkpKVaMZWNjY2NjY2NjY2NjY2NjYyurLS0tTS+++KLS09PtcgFcGwEW&#10;rnHhwgXde++9uueee6wQy1Yxt/vvv59zoIJvnANsnANsnANsnANsnANsnANs5eUcqFy5shITE+1y&#10;AVwbARauUVRUpPXr12vo0KHyeDzWUgRsFW/bvHkz50AF38w5MGTIEM6BCrxxDrBxDrBt2bJFgwcP&#10;5hyowBvnABvnANvWrVvL/BwwHzs7O9vqFcBPIcDCVbZv365vvvmGi1sFtmPHDs6BCs6cAyNGjOAc&#10;qMA4B8A5gJ07d2r48OGcAxUY5wA4B7Br1y7OAbgGARaucujQIc2ePZsLbAV2+PBhzoEKzpwDs2bN&#10;4hyowDgHwDmAI0eOaObMmZwDFRjnADgHwDkANyHAwlXy8vKsuwtyga24OAfAOQDOAXAOgHMAnAPg&#10;HADnANyEAAsAAAAAAAAAfkKABQAAAAAAAAA/IcACAAAAAAAAgJ8QYOEaiYmJeu211/T000/riSee&#10;0LJly+T1eu29CETp6enq06ePnnzySes1T01NtcYTEhL08ssvW+dCmzZtNG/ePM6FAPX+++/r2Wef&#10;1XPPPacPPvjAug4YnAMVx8iRI/XCCy+oQ4cOev3113XmzBnl5uZq2LBheuqpp6ytb9++KiwstN8D&#10;gerChQt67LHH9Oqrr1qPzXXglVde4TpQAbzzzjuqV6+ennnmGT3//POKiIiwrgPmztdcByoG8+/9&#10;yy+/VPv27fXiiy9qw4YNP4xffh2YO3cu14EAZb4GMNcAs/3lL3/Re++998N1wLz+XAcC3/r1663v&#10;CczXhOb7g6CgIGv8yuvAnDlzuA6gXCLAwjX+9a9/WTEmJSVFoaGh1gXWXGwRuAoKChQTE2NFt0sB&#10;1iywPmjQIHXp0kUXL17U6dOnVbVqVeubMQSeEydOWK+7WVz/iy++sAKLOQcGDx581TkQHh5uvxcC&#10;SXJysvXDmOzsbA0ZMkRDhw61Iqz5wjs+Pl5xcXFq3LjxD1+EIzDl5+db4eWjjz7Sm2+++cN14O23&#10;3+Y6UAF8+OGH+u677+TxeKzN5/NddR1o0qQJ14EAZn4gP27cOOvzQWZmprKysqzrgPm8cPl1oEqV&#10;KlwHApT5PHDpGmB+CL9169arrgNNmzblOhDAzA9flixZYoV38z3BG2+8cc3rQOXKlbkOoFwiwMIV&#10;TIirU6eO9Yn2EjMD5uTJk/YjBDLzjdalAGvudPnSSy/p8OHD9l5ZPwVdt26d/QiByJwDX331lTXz&#10;3ZwD5gvvK8+BtWvX2o8QSMxrn5SUpLCwMCu8ff/991q+fLm6detmfdFtdO3a1fohHQKTmcUyZswY&#10;K8CsWrXK+ibr0nXg0KFD9lFcBwLZJ598Yn1DXbduXfXq1UtpaWlasWKF9W//8uvAP//5T+ttBJ6a&#10;NWuqY8eOqlatmjXTzfzg3VwHzNsHDx60jyq5DqxZs8Z+hEBkvh9o0aKFNUHj0nXAfK1gmK8NuA4E&#10;rt69e1uznCMjI/X1119bXxtc6zpgojzXAZRHBFi4gpn5ZL7gOnbsmD0i6ydeR44csR8hkF0eYM2M&#10;BzMLysyMvcT8SpIJcwhc5vU1X1yZEGfOAfMNFudAxWBmvMyePdtagsL82zfBbcaMGRo4cOAP4cXM&#10;ijdRDoHp6NGj+uyzz6xfK70UYC9dB86ePWsfxXUgkJmZTLGxsdY33WY5ggkTJmjmzJkaMGDAj64D&#10;b731lvU2As/PfvYzK76Y6Gaii/n3br4/MKElOjraPqrkOrB06VL7EQKR+Y0oE13ND+euvA6Y34zg&#10;OhC4zA/hzed+80M58zWhCfBcB+AmBFi4gvmmy8yA3bJliz3CDNiK5MoZsGbW05WzHcyaQAhM5leN&#10;HnjgASu4mi+wrzfjhVnQgcm85uYaYH4TwpwL5hsr8wX35TNgzbqAZkNgMuv7mfjy61//Wr/4xS/0&#10;f/7P/7GWnTDXgQMHDthHcR2oCMy/eRPhO3furJUrV/5oBqy5BjATPnBVqlTph9+EM1//m9nQ5usB&#10;8/3AldcBZsIHLrMUnfkccOk1v3QduDQD1rzNdSBwNWrUyPpBvGkDe/bsUfPmzbkOwFUIsHAN8+vH&#10;Zs1Hsx6gWReybdu2P9yQB4HJfFNlZjmZL7bMjVfMTzbNmj9mDUjzzdf58+etmVFmdnRUVJT9Xggk&#10;5hvtdu3aWa+v+QLLRDhzXpgbMF15DpiZUQg8Zs1vswawWfdv1KhR1kzYkJAQa7aDmRFnZkCaL8i3&#10;bdtmvwcCjXn9zetstqlTp1rL0Jg14M11wPw2DNeBwGfWeTTXALO+X/fu3a1fQTXXAfNNNteBisHc&#10;B8LMfDVfF5r1gM11wHw9YH5Ac/l1wKwFzXUgMJnXe/r06apfv/4PN1i68jpgfjjHdSBwNWzY0PpB&#10;q5n1auL7448/fs3rgFkLmusAyiMCLFzDhNe///3v1po/LVu2tH4FgbsbBjbzyfXzzz+3vpi66667&#10;1KBBA02ZMsX65Gp+tcScC61atbJmxV36yTcCyz333KMHH3zQeq3NZn713DDXA86BisFc91u3bm3d&#10;eNH8EM7cXMHE+NGjR1ufC8w5YG6+wF2PK4ZLSxAY5jpgvuHiOhD4zG++mG+0zQ/fzQ25TGy58jpg&#10;fvWY60DgMhHerAFr/q2b2e+X1n/mOlBxmO8LXnjhhR/dZIvrQMVi7gFgJmaY34w04X3Dhg3WONcB&#10;uAUBFgAAAAAAAAD8hAALAAAAAAAAAH5CgAUAAAAAAAAAPyHAAgAAAAAAAICfEGABAAAAAAAAwE8I&#10;sAAAAAAAAADgJwRYAAAAlBshISGaMWOG/aj07NixQ2fOnLEfAQAAAHcOARYAAAB33P3333/VVrdu&#10;XW3cuFEnT560jyo9586dU0pKiv3oxk6dOvXDn6t27dp6//33FR0dbe8FAAAAnCPAAgAA4I4zMdRs&#10;w4cP1yeffGK9nZqaqvj4eO3fv986JiIiwoqxhw8f1rZt25ScnKyYmBjrbTObtaioyDouPz9fR48e&#10;tcbNf83jK0VGRur8+fMqLCzUiRMnlJSUpF27dlkfy+Px2Ef925EjR/TKK68oMTHRet9vvvlGf/jD&#10;H7R9+3br4168eFF79+7V1q1brVm75nnz8vJ07Ngx+xlKmD97enq69f9t9+7d1vHm45vjAQAAUDEQ&#10;YAEAAFBmJkyYoG7dutmPpGXLllkzYY3u3btbbw8aNEgffPCB/vrXv6pXr14aOnSo2rRpY0VUr9dr&#10;7X/77bc1cuRIvfTSS5o0aZJ8Pp/1HJf07t1bS5YsUVZWltq3b6+///3v+vbbb9W2bVuNGzfOPurf&#10;TIDt3LnzD3HWRNe+ffuqS5cu1pgJqUOGDNGoUaP0wgsv6NChQ8rIyNDzzz9vhWMjISFBtWrVsqLx&#10;M888o88++8w63kRncywAAAAqBgIsAAAAysyNAqyJriZ+mq1mzZoKDg623v7oo480a9YshYaGqnnz&#10;5lbQzMzMtGamPv7449Z/L3d5gG3Xrt0Ps2xXr16tKlWqWG9f7soAaxw8eFBPP/209bFM+M3JybE+&#10;5tSpU9WjRw/rmDFjxuitt96y/owm0L7zzjvKzs7W//2//9eaDWue78o4DAAAgMBGgAUAAECZuVGA&#10;/fTTT623TdA0M1fPnj1rPf766681YsQI7dmzxwqoJnRe2sxMVfMr/5e7PMA+++yz1uxZw7z/Pffc&#10;Y719uWsF2A0bNqhDhw7Wc0ybNk0dO3a0Zt62atVKb7zxhnWMme169913W2vINmrU6IclCRYsWGA9&#10;n/nzjR071noOAAAAVAwEWAAAAJSZGwXYL774wnrbBFgTTk3gNEyANb/Kb2bEmptkpaWlWWu/mq2g&#10;oMA6/nKXB1izTIBZD9Yw67g6CbBm1qqZOWs+rpn92rJlS+3cudNa93X06NHq1KmTdZz5uGaZghdf&#10;fNFaDuHy2a7mY8fGxqpJkybWerAAAACoGAiwAAAAKDO3G2DNzay6du1qRdXZs2dr8uTJGj9+vBVG&#10;L3crAdZE1sWLF2vOnDnWmrEtWrSwAqphHn/55ZfWvkcffVSvv/66NW6YP+MvfvEL630NsxzCxx9/&#10;bC2ZMHHiROv48PBwax8AAAACHwEWAAAAZSYkJMRaG/USEy/NuqyGiaBm3VXDBFhz46tLv7pv9plf&#10;8zcu3RRr3rx5Wrp0qfWcV66zapYCMMsXmNmx27ZtU25urjWenJysRYsWWW9fLiUlxQqmZvvuu++s&#10;5zfrvV4SHx9vBV3z8Q4cOGAtZXCJ+dhmHdro6GjrsZmVa97fPI/5WJfWsQUAAEDFQIAFAAAASokJ&#10;t4MGDbLWejWzcwEAAAACLAAAAFBK5s6day1NcGn2KwAAAECABQAAAAAAAAA/IcACAAAAAAAAgJ8Q&#10;YAEAAAAAAADATwiwAAAAAAAAAOAnBFgAAAAAAAAA8BMCLAAAAAAAAAD4CQEWAAAAAAAAAPyEAAsA&#10;AAAAAAAAfkKABQAAAAAAAAA/IcACAAAAAAAAgJ8QYAEAAAAAAADATwiwAAAAAAAAAOAnBFgAAAAA&#10;AAAA8BMCLAAAAAAAAAD4CQEWAAAAAAAAAPyEAAsAAAAAAAAAfkKABQAAAAAAAAA/IcACAAAAAAAA&#10;gJ8QYAEAAAAAAADATwiwAAAAAAAAAOAnBFgAAAAAAAAA8BMCLAAAAAAAAAD4CQEWAAAAAAAAAPyE&#10;AAsAAAAAAAAAfkKABQAAAAAAAAA/IcACAAAAAAAAgJ8QYAEAAAAAAADATwiwAAAAAAAAAOAnBFgA&#10;AAAAAAAA8BMCLAAAAAAAAAD4CQEWAAAAAAAAAPyEAAsAAAAAAAAAfkKABQAAAAAAAAA/IcACAAAA&#10;AAAAgJ8QYAEAAAAAAADATwiwAAAAAAAAAOAnBFgAAAAAAAAA8BMCLAAAAAAAAAD4CQEWAAAAAAAA&#10;APyEAAsAAAAAAAAAfkKABQAAAAAAAAA/IcACAAAAAAAAgJ8QYAEAAAAAAADATwiwAAAAAAAAAOAX&#10;0v8HNsW+o9U6dKkAAAAASUVORK5CYIJQSwMEFAAGAAgAAAAhAFBiqXvdAAAABgEAAA8AAABkcnMv&#10;ZG93bnJldi54bWxMj0FLw0AUhO+C/2F5gje7ibXaptmUUtRTEWwF6e01eU1Cs29Ddpuk/97nSY/D&#10;DDPfpKvRNqqnzteODcSTCBRx7oqaSwNf+7eHOSgfkAtsHJOBK3lYZbc3KSaFG/iT+l0olZSwT9BA&#10;FUKbaO3ziiz6iWuJxTu5zmIQ2ZW66HCQctvoxyh61hZrloUKW9pUlJ93F2vgfcBhPY1f++35tLke&#10;9rOP721MxtzfjeslqEBj+AvDL76gQyZMR3fhwqtG9EyCBuSPmIsoXoA6Gnh6mc5BZ6n+j5/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3adCUAwAAKQgAAA4A&#10;AAAAAAAAAAAAAAAAOgIAAGRycy9lMm9Eb2MueG1sUEsBAi0ACgAAAAAAAAAhAG34lTAK4wAACuMA&#10;ABQAAAAAAAAAAAAAAAAA+gUAAGRycy9tZWRpYS9pbWFnZTEucG5nUEsBAi0AFAAGAAgAAAAhAFBi&#10;qXvdAAAABgEAAA8AAAAAAAAAAAAAAAAANukAAGRycy9kb3ducmV2LnhtbFBLAQItABQABgAIAAAA&#10;IQCqJg6+vAAAACEBAAAZAAAAAAAAAAAAAAAAAEDqAABkcnMvX3JlbHMvZTJvRG9jLnhtbC5yZWxz&#10;UEsFBgAAAAAGAAYAfAEAADPrAAAAAA==&#10;">
                <v:shape id="Picture 122" o:spid="_x0000_s1114" type="#_x0000_t75" style="position:absolute;left:59;width:57120;height:2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hevQAAANwAAAAPAAAAZHJzL2Rvd25yZXYueG1sRE/LqsIw&#10;EN0L/kMYwZ2mVrhoNYoIiriz1w8YmrEpNpPSRFv/3giCuzmc56y3va3Fk1pfOVYwmyYgiAunKy4V&#10;XP8PkwUIH5A11o5JwYs8bDfDwRoz7Tq+0DMPpYgh7DNUYEJoMil9Yciin7qGOHI311oMEbal1C12&#10;MdzWMk2SP2mx4thgsKG9oeKeP6wCa867x9wdg791s+th6fKjKV9KjUf9bgUiUB9+4q/7pOP8NIXP&#10;M/ECuXkDAAD//wMAUEsBAi0AFAAGAAgAAAAhANvh9svuAAAAhQEAABMAAAAAAAAAAAAAAAAAAAAA&#10;AFtDb250ZW50X1R5cGVzXS54bWxQSwECLQAUAAYACAAAACEAWvQsW78AAAAVAQAACwAAAAAAAAAA&#10;AAAAAAAfAQAAX3JlbHMvLnJlbHNQSwECLQAUAAYACAAAACEA3oiIXr0AAADcAAAADwAAAAAAAAAA&#10;AAAAAAAHAgAAZHJzL2Rvd25yZXYueG1sUEsFBgAAAAADAAMAtwAAAPECAAAAAA==&#10;">
                  <v:imagedata r:id="rId89" o:title=""/>
                </v:shape>
                <v:shape id="Text Box 123" o:spid="_x0000_s1115" type="#_x0000_t202" style="position:absolute;left:7184;top:27133;width:4567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1C3C7E03" w14:textId="082F1698" w:rsidR="00EA1699" w:rsidRPr="00F56CD9" w:rsidRDefault="00EA1699" w:rsidP="0083447F">
                        <w:pPr>
                          <w:pStyle w:val="Caption"/>
                          <w:jc w:val="left"/>
                        </w:pPr>
                        <w:r>
                          <w:t>Figure 9</w:t>
                        </w:r>
                        <w:r w:rsidRPr="00FE29C0">
                          <w:t>-</w:t>
                        </w:r>
                        <w:r>
                          <w:rPr>
                            <w:rFonts w:hint="cs"/>
                            <w:rtl/>
                          </w:rPr>
                          <w:t>12</w:t>
                        </w:r>
                        <w:r>
                          <w:t xml:space="preserve">: 120% load user distribution </w:t>
                        </w:r>
                      </w:p>
                      <w:p w14:paraId="57BB0391" w14:textId="77777777" w:rsidR="00EA1699" w:rsidRDefault="00EA1699" w:rsidP="0083447F">
                        <w:pPr>
                          <w:rPr>
                            <w:lang w:bidi="ar-SA"/>
                          </w:rPr>
                        </w:pPr>
                      </w:p>
                    </w:txbxContent>
                  </v:textbox>
                </v:shape>
                <w10:wrap type="topAndBottom"/>
              </v:group>
            </w:pict>
          </mc:Fallback>
        </mc:AlternateContent>
      </w:r>
    </w:p>
    <w:p w14:paraId="035E0607" w14:textId="1ADCE414" w:rsidR="0034637F" w:rsidRPr="00943C72" w:rsidRDefault="00BC1AF6" w:rsidP="00943C72">
      <w:pPr>
        <w:pStyle w:val="ListParagraph"/>
        <w:numPr>
          <w:ilvl w:val="0"/>
          <w:numId w:val="6"/>
        </w:numPr>
        <w:rPr>
          <w:sz w:val="28"/>
          <w:szCs w:val="28"/>
        </w:rPr>
      </w:pPr>
      <w:r w:rsidRPr="00943C72">
        <w:rPr>
          <w:rFonts w:hint="cs"/>
          <w:sz w:val="28"/>
          <w:szCs w:val="28"/>
          <w:rtl/>
        </w:rPr>
        <w:t>קורלציה</w:t>
      </w:r>
    </w:p>
    <w:p w14:paraId="48B666BE" w14:textId="27B7DDCC" w:rsidR="007520C9" w:rsidRDefault="00BC1AF6" w:rsidP="00E72F53">
      <w:pPr>
        <w:pStyle w:val="ListParagraph"/>
        <w:spacing w:after="0" w:line="240" w:lineRule="auto"/>
        <w:jc w:val="left"/>
      </w:pPr>
      <w:r>
        <w:rPr>
          <w:rFonts w:hint="cs"/>
          <w:rtl/>
        </w:rPr>
        <w:t>כדי לבחון את הקורלציה, בחנו את ה</w:t>
      </w:r>
      <w:r w:rsidR="008F53C9">
        <w:rPr>
          <w:rFonts w:hint="cs"/>
          <w:rtl/>
        </w:rPr>
        <w:t>-</w:t>
      </w:r>
      <w:r w:rsidR="008F53C9">
        <w:t>Job sizes</w:t>
      </w:r>
      <w:r w:rsidR="007520C9">
        <w:rPr>
          <w:rFonts w:hint="cs"/>
          <w:rtl/>
        </w:rPr>
        <w:t xml:space="preserve"> ואת ה</w:t>
      </w:r>
      <w:r w:rsidR="008F53C9">
        <w:rPr>
          <w:rFonts w:hint="cs"/>
          <w:rtl/>
        </w:rPr>
        <w:t>-</w:t>
      </w:r>
      <w:r w:rsidR="008F53C9">
        <w:t>Run times</w:t>
      </w:r>
      <w:r w:rsidR="007520C9">
        <w:rPr>
          <w:rFonts w:hint="cs"/>
          <w:rtl/>
        </w:rPr>
        <w:t xml:space="preserve"> לשלושת העומסים ו</w:t>
      </w:r>
      <w:r w:rsidR="008F53C9">
        <w:rPr>
          <w:rFonts w:hint="cs"/>
          <w:rtl/>
        </w:rPr>
        <w:t>ל</w:t>
      </w:r>
      <w:r w:rsidR="007520C9">
        <w:rPr>
          <w:rFonts w:hint="cs"/>
          <w:rtl/>
        </w:rPr>
        <w:t>שלושת ה</w:t>
      </w:r>
      <w:r w:rsidR="008F53C9">
        <w:rPr>
          <w:rFonts w:hint="cs"/>
          <w:rtl/>
        </w:rPr>
        <w:t>-</w:t>
      </w:r>
      <w:r w:rsidR="008F53C9">
        <w:t>Traces</w:t>
      </w:r>
      <w:r w:rsidR="007520C9">
        <w:rPr>
          <w:rFonts w:hint="cs"/>
          <w:rtl/>
        </w:rPr>
        <w:t xml:space="preserve">, </w:t>
      </w:r>
      <w:r w:rsidR="008F53C9">
        <w:rPr>
          <w:rFonts w:hint="cs"/>
          <w:rtl/>
        </w:rPr>
        <w:t>ובנוסף</w:t>
      </w:r>
      <w:r w:rsidR="007520C9">
        <w:rPr>
          <w:rFonts w:hint="cs"/>
          <w:rtl/>
        </w:rPr>
        <w:t xml:space="preserve"> הראינו את ה</w:t>
      </w:r>
      <w:r w:rsidR="008F53C9">
        <w:rPr>
          <w:rFonts w:hint="cs"/>
          <w:rtl/>
        </w:rPr>
        <w:t>-</w:t>
      </w:r>
      <w:r w:rsidR="008F53C9">
        <w:t>Think times</w:t>
      </w:r>
      <w:r w:rsidR="008F53C9">
        <w:rPr>
          <w:rFonts w:hint="cs"/>
          <w:rtl/>
        </w:rPr>
        <w:t xml:space="preserve"> ואת</w:t>
      </w:r>
      <w:r w:rsidR="007520C9">
        <w:rPr>
          <w:rFonts w:hint="cs"/>
          <w:rtl/>
        </w:rPr>
        <w:t xml:space="preserve"> וה</w:t>
      </w:r>
      <w:r w:rsidR="008F53C9">
        <w:rPr>
          <w:rFonts w:hint="cs"/>
          <w:rtl/>
        </w:rPr>
        <w:t>-</w:t>
      </w:r>
      <w:r w:rsidR="008F53C9">
        <w:t>Run times</w:t>
      </w:r>
      <w:r w:rsidR="007520C9">
        <w:rPr>
          <w:rFonts w:hint="cs"/>
          <w:rtl/>
        </w:rPr>
        <w:t>.</w:t>
      </w:r>
      <w:r w:rsidR="00E72F53">
        <w:br/>
      </w:r>
      <w:r w:rsidR="007520C9">
        <w:rPr>
          <w:rFonts w:hint="cs"/>
          <w:rtl/>
        </w:rPr>
        <w:t xml:space="preserve">הגרפים מתוארים </w:t>
      </w:r>
      <w:r w:rsidR="00E72F53">
        <w:rPr>
          <w:rFonts w:hint="cs"/>
          <w:rtl/>
        </w:rPr>
        <w:t>בהמשך</w:t>
      </w:r>
      <w:r w:rsidR="007520C9">
        <w:rPr>
          <w:rFonts w:hint="cs"/>
          <w:rtl/>
        </w:rPr>
        <w:t>:</w:t>
      </w:r>
    </w:p>
    <w:p w14:paraId="686298BA" w14:textId="5D4C9E57" w:rsidR="007520C9" w:rsidRDefault="007520C9" w:rsidP="007520C9">
      <w:pPr>
        <w:pStyle w:val="ListParagraph"/>
        <w:spacing w:after="0" w:line="240" w:lineRule="auto"/>
      </w:pPr>
    </w:p>
    <w:p w14:paraId="5A2DFC16" w14:textId="3B01D6A5" w:rsidR="00BC1AF6" w:rsidRDefault="00233BF8" w:rsidP="005D4872">
      <w:pPr>
        <w:pStyle w:val="ListParagraph"/>
        <w:numPr>
          <w:ilvl w:val="1"/>
          <w:numId w:val="6"/>
        </w:numPr>
        <w:spacing w:after="0" w:line="240" w:lineRule="auto"/>
        <w:rPr>
          <w:rtl/>
        </w:rPr>
      </w:pPr>
      <w:r>
        <w:rPr>
          <w:rFonts w:hint="cs"/>
          <w:noProof/>
          <w:rtl/>
          <w:lang w:val="he-IL"/>
        </w:rPr>
        <mc:AlternateContent>
          <mc:Choice Requires="wpg">
            <w:drawing>
              <wp:anchor distT="0" distB="0" distL="114300" distR="114300" simplePos="0" relativeHeight="251661824" behindDoc="0" locked="0" layoutInCell="1" allowOverlap="1" wp14:anchorId="35E61D94" wp14:editId="7F23AC1E">
                <wp:simplePos x="0" y="0"/>
                <wp:positionH relativeFrom="margin">
                  <wp:posOffset>0</wp:posOffset>
                </wp:positionH>
                <wp:positionV relativeFrom="paragraph">
                  <wp:posOffset>366940</wp:posOffset>
                </wp:positionV>
                <wp:extent cx="2851160" cy="2199736"/>
                <wp:effectExtent l="0" t="0" r="6350" b="0"/>
                <wp:wrapTopAndBottom/>
                <wp:docPr id="126" name="Group 126"/>
                <wp:cNvGraphicFramePr/>
                <a:graphic xmlns:a="http://schemas.openxmlformats.org/drawingml/2006/main">
                  <a:graphicData uri="http://schemas.microsoft.com/office/word/2010/wordprocessingGroup">
                    <wpg:wgp>
                      <wpg:cNvGrpSpPr/>
                      <wpg:grpSpPr>
                        <a:xfrm>
                          <a:off x="0" y="0"/>
                          <a:ext cx="2851160" cy="2199736"/>
                          <a:chOff x="0" y="0"/>
                          <a:chExt cx="5325667" cy="3994107"/>
                        </a:xfrm>
                      </wpg:grpSpPr>
                      <pic:pic xmlns:pic="http://schemas.openxmlformats.org/drawingml/2006/picture">
                        <pic:nvPicPr>
                          <pic:cNvPr id="124" name="Picture 124" descr="Chart, scatter chart&#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325667" cy="3994107"/>
                          </a:xfrm>
                          <a:prstGeom prst="rect">
                            <a:avLst/>
                          </a:prstGeom>
                        </pic:spPr>
                      </pic:pic>
                      <wps:wsp>
                        <wps:cNvPr id="125" name="Text Box 125"/>
                        <wps:cNvSpPr txBox="1"/>
                        <wps:spPr>
                          <a:xfrm>
                            <a:off x="2775505" y="1189530"/>
                            <a:ext cx="1823784" cy="549029"/>
                          </a:xfrm>
                          <a:prstGeom prst="rect">
                            <a:avLst/>
                          </a:prstGeom>
                          <a:noFill/>
                          <a:ln w="6350">
                            <a:noFill/>
                          </a:ln>
                        </wps:spPr>
                        <wps:txbx>
                          <w:txbxContent>
                            <w:p w14:paraId="5054ACE4" w14:textId="27849FF5" w:rsidR="00EA1699" w:rsidRPr="00C473EC" w:rsidRDefault="00EA1699" w:rsidP="007520C9">
                              <w:pPr>
                                <w:pStyle w:val="Caption"/>
                                <w:jc w:val="left"/>
                              </w:pPr>
                              <w:r>
                                <w:t>Figure</w:t>
                              </w:r>
                              <w:r>
                                <w:rPr>
                                  <w:rFonts w:hint="cs"/>
                                  <w:rtl/>
                                </w:rPr>
                                <w:t xml:space="preserve"> </w:t>
                              </w:r>
                              <w:r>
                                <w:t>9</w:t>
                              </w:r>
                              <w:r w:rsidRPr="00FE29C0">
                                <w:t>-</w:t>
                              </w:r>
                              <w:r>
                                <w:rPr>
                                  <w:rFonts w:hint="cs"/>
                                  <w:rtl/>
                                </w:rPr>
                                <w:t>13</w:t>
                              </w:r>
                            </w:p>
                            <w:p w14:paraId="5B799126" w14:textId="77777777" w:rsidR="00EA1699" w:rsidRDefault="00EA1699" w:rsidP="007520C9">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E61D94" id="Group 126" o:spid="_x0000_s1116" style="position:absolute;left:0;text-align:left;margin-left:0;margin-top:28.9pt;width:224.5pt;height:173.2pt;z-index:251661824;mso-position-horizontal-relative:margin;mso-width-relative:margin;mso-height-relative:margin" coordsize="53256,39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2a0mAMAADgIAAAOAAAAZHJzL2Uyb0RvYy54bWycVV1v2zYUfR+w/0Bo&#10;wJ7WyJItf6hxCi9ZggJBaywp+kxTlEVUIjmSjuX9+h1SkuPEHfrxYPqSl7r38Nxzyct3bVOTJ26s&#10;UHIZJRejiHDJVCHkdhl9erx9M4+IdVQWtFaSL6MDt9G7q19/udzrnKeqUnXBDUEQafO9XkaVczqP&#10;Y8sq3lB7oTSXcJbKNNRharZxYege0Zs6TkejabxXptBGMW4tVm86Z3QV4pclZ+5jWVruSL2MgM2F&#10;0YRx48f46pLmW0N1JVgPg/4EioYKiaTHUDfUUbIz4ixUI5hRVpXugqkmVmUpGA9nwGmS0avT3Bm1&#10;0+Es23y/1UeaQO0rnn46LPvwtDZEFKhdOo2IpA2KFPISvwB69nqbY9ed0Q96bfqFbTfzJ25L0/h/&#10;nIW0gdjDkVjeOsKwmM6zJJmCfwZfmiwWs3GITXNWoT5n37Hqr/7LbJxm0+ms+3K8WEyS0cyjiofE&#10;scd3hKMFy/HrmYJ1xtS3FYWv3M7wqA/SfFeMhpovO/0GRdXUiY2ohTsEgaJ8HpR8Wgu2Nt3klPTJ&#10;QDr8Pi1ox1LBLYNKrytq3B/EMuoc2oT56e+/tau3Ybjxm4R2aD1Cd06hRQSjdX0gWy65oY4Xniqf&#10;3mfs8lPPz71iXyyRCvHllq+sRp9AAYHYl9tjP30BflMLfSvq2tfc2z1NQPtKk19hutP7jWK7hkvX&#10;NbDhNXAraSuhbURMzpsNhx7N+yIAorl1hjtW+YQlEv8NsJ0Cjo6A8hmYx2wh1u+V5zdFBtKMdXdc&#10;NcQbAAcMqCzN6dO97dEMWyDOZwDBxNT3EW44O9CF2RlhP9TEDxXVHBB82FM9ZYOeHn3z/alaCCrz&#10;he03+iYmroWjL7hf/x+y0tksy0aIiK5NkvkiG/cX5tDXyTwdz+bQq+/rbLIYpYsXzfmDvNFcKi8t&#10;oKV5Lcl+GU3H2SgQffSg82sJjp9xe8u1mzZcY9l8OOxGFQec1SjUC1eP1exWoHj31Lo1NbjlsYiX&#10;y33EUNYKyVRvRaRS5t+vrfv9qBu8Ednj1VhG9p8d9ZdF/V6iootkMvHPTJhMslmKiTn1bE49ctdc&#10;KzxMSUAXTL/f1YNZGtV8xgO38lnhopIh9zJyg3ntMIMDDyTjq1WwuzvoXj5o3FxJIM9L87H9TI3u&#10;9etQwQ9q0NCZjLu9vgpSrXCzlCJo3BPdsdrzDz0HKzxPsF68f6fzsOv5wb/6DwAA//8DAFBLAwQK&#10;AAAAAAAAACEAsiLOLm9gAABvYAAAFAAAAGRycy9tZWRpYS9pbWFnZTEucG5niVBORw0KGgoAAAAN&#10;SUhEUgAAAoAAAAHgCAYAAAA10dzkAAAAOXRFWHRTb2Z0d2FyZQBNYXRwbG90bGliIHZlcnNpb24z&#10;LjMuMiwgaHR0cHM6Ly9tYXRwbG90bGliLm9yZy8vihELAAAACXBIWXMAAA9hAAAPYQGoP6dpAABf&#10;3ElEQVR4nO3deXhM1/8H8PdkmyySyCKJEBIEIdZYY0lCxRaq1F4Ebe2EKtJSVIVqv9qiKGppKX7f&#10;WqqUii2UtASxxlISS4lYshDZc35/6NyvSSbJZJnJct+v55nnydx77jmfe+bOnU/ucq5CCCFARERE&#10;RLJhUNoBEBEREZF+MQEkIiIikhkmgEREREQywwSQiIiISGaYABIRERHJDBNAIiIiIplhAkhEREQk&#10;M0wAiYiIiGSGCSARERGRzDABJCIiIpIZJoBEREREMsMEkIiIiEhmmAASERERyQwTQCIiIiKZYQJI&#10;REREJDNMAImIiIhkhgkgERERkcwwASQiIiKSGSaARERERDLDBJCIiIhIZpgAEhEREckME0AiIiIi&#10;mWECSERERCQzTACJiIiIZIYJIBEREZHMMAEkIiIikhkmgEREREQywwSQiIiISGaYABIRERHJDBNA&#10;IiIiIplhAkhEREQkM0wAiYiIiGSGCSARERGRzDABJCIiIpIZJoBEREREMsMEkIiIiEhmKlwCuHHj&#10;RigUCullZGSEqlWrYtCgQbh586bO21coFJg3b570/tixY1AoFDh27Fih6lm5ciU2btyYa3pMTAwU&#10;CoXGeYURGBio1k95vQIDA4vVjr4cPXoUXbp0gYODAypVqoTGjRtj2bJlyMrKylX20KFDaNu2LczN&#10;zWFvb4/AwEDExcWplYmPj8fgwYNhY2ODWrVqYc2aNbnq+euvv2BmZoaoqCitYlRtCz///HPRVrKE&#10;5dxW8/L111+jb9++cHNzg0KhgK+vb6Hbun37NiZOnIi6devCzMwM5ubmaNiwIWbPno1//vmn8MGX&#10;sosXL2LkyJFwc3ODqakpKlWqhObNm2PJkiV49uxZaYenpqj7IAC4evUq5s2bh5iYmFzzAgMD4erq&#10;Wuz4iiLnfsrKygre3t7YunWrztt+8OAB5s2bh8jIyFzz5s2bB4VCofMYdCE8PBw+Pj6wsrKCvb09&#10;OnXqhKNHj2q9vOq36csvvyx02yWxb4yKisKwYcNQq1YtmJqawt7eHs2bN8fEiRORlJQklSvN7bas&#10;MSrtAHRlw4YNqF+/PlJTU3Hy5EksXLgQR48exbVr12BjY6O3OJo3b47w8HA0aNCgUMutXLlSSk5e&#10;V7VqVYSHh6N27drFimvOnDkYO3as9P7cuXOYMGECQkJC4OfnJ02vUqVKsdrRh0OHDqFr167o2LEj&#10;1q5dCwsLC+zZswdTpkzBrVu38M0330hlw8LC0L17d/Ts2RO//PIL4uLiMHPmTHTu3BkRERFQKpUA&#10;gA8++ADnz5/H5s2bcePGDYwbNw4eHh7o0KEDACAzMxPvv/8+ZsyYAQ8Pj1JZb31ZvXo1LCws0KlT&#10;J/z666+FXn7v3r0YNGgQ7O3tMXHiRDRr1gwKhQKXLl3C+vXrsW/fPpw/f14HkevG2rVrMX78eNSr&#10;Vw8ffvghGjRogIyMDERERGD16tUIDw/Hrl27SjvMEnH16lXMnz8fvr6+uX4058yZgylTppROYADe&#10;fvttfPDBBxBCIDo6GiEhIRgyZAiEEBgyZIjO2n3w4AHmz58PV1dXNG3aVG3eu+++i27duumsbV25&#10;c+cOunbtioYNG+Knn35CVlYWQkNDERERofZ7UFadP38e7dq1g4eHBz755BO4urriyZMnuHDhArZt&#10;24bp06fDysoKQOlvt2WKqGA2bNggAIgzZ86oTZ8/f74AINavX6/T9gGIuXPnFruehg0bCh8fn2LX&#10;o62jR48KAOK///1vvuVevnwpsrOz9RSVdoYOHSqUSqV48eKF2nR/f39hZWWlNq1ly5aiQYMGIiMj&#10;Q5p28uRJAUCsXLlSmubg4CB++ukn6X2XLl3EzJkzpfeLFi0S9erVE6mpqVrHqW0f64u222pWVpb0&#10;d2G3y9u3bwsLCwvRrFkzkZCQkGt+dna22LFjR751JCcna92erp06dUoYGhqKbt26afzs09LSxC+/&#10;/FIibeW13pmZmUXa7o4ePVroGP773/8WeVldAiAmTJigNi0mJkYAEB07dtRp22fOnBEAxIYNG3Ta&#10;jj6tXLlSABBRUVFFriM6OloAEF988UWhly3uvnH48OHCwsJCJCUlaZxf1n6zyooKdwo4Ly1atAAA&#10;PHr0SG16REQEevfuDVtbW5iamqJZs2b4v//7P7Uyjx8/xvjx49GgQQNUqlQJDg4O6NSpE06cOFFg&#10;u5pOv9y+fRuDBg2Cs7MzlEolHB0d0blzZ+mUgqurK65cuYKwsDDpFIfqv++8TgFfu3YNgwcPhqOj&#10;I5RKJWrUqIHhw4cjLS2tcB31GtXp9IMHD2LUqFGoUqUKzM3NkZaWhr///hsjR46Eu7s7zM3NUa1a&#10;NfTq1QuXLl3KVU9CQgI++OAD1KpVC0qlEg4ODujRoweuXbsmlUlPT8dnn32G+vXrQ6lUokqVKhg5&#10;ciQeP35cYJzGxsYwMTGBmZmZ2vTKlSvD1NRUev/PP//gzJkzGDZsGIyM/nfw29vbG3Xr1lU7apOa&#10;mgoLCwvpfaVKlZCamgrg1ee3YMECfPfdd9IRw5J0+fJlvPnmm7CxsYGpqSmaNm2KTZs2qZVJTU3F&#10;Bx98gKZNm8La2hq2trZo27Ytfvnll1z1JSUl4b333oOdnR0qVaqEbt264caNG1rHY2BQ9N3E0qVL&#10;kZycjJUrV8La2jrXfIVCgb59+0rvfX194enpiePHj8Pb2xvm5uYYNWoUAODu3bt455134ODgAKVS&#10;CQ8PD/znP/9Bdna2Wp2rVq1CkyZNUKlSJVhaWqJ+/fr46KOPpPkvX77E9OnTpdO3tra2aNGihVan&#10;D0NCQqBQKLBmzRqNn72JiQl69+4tvc/OzsaSJUuk7drBwQHDhw/H/fv31ZbLa71V3/clS5bgs88+&#10;g5ubG5RKpXRqTpv9lyYREREYNGgQXF1dYWZmBldXVwwePBh37tyRymzcuBH9+/cHAPj5+Un7ItW+&#10;R9OptNTUVAQHB8PNzQ0mJiaoVq0aJkyYgISEBLVyrq6uCAgIwIEDB9C8eXOYmZmhfv36WL9+fYGx&#10;56VmzZqoUqWK2j5etQ/LeQpb035Z9RmcOXMGHTp0gLm5OWrVqoXFixdL29ixY8fQsmVLAMDIkSOl&#10;PlFdSqHpFLBqXffu3YtmzZrBzMwMHh4e2Lt3rxSjh4cHLCws0KpVK0RERORaN20+5+Js14aGhgCA&#10;69evF1i2sLTZn6mkpqZi2rRpcHJygpmZGXx8fLQ6O/D06VNYWVmhUqVKGue//pnk3G5Vn1lBl0Bp&#10;+xt15MgR+Pr6ws7ODmZmZqhRowb69euHly9fFrge+lZhTwHnFB0dDQCoW7euNO3o0aPo1q0bWrdu&#10;jdWrV8Pa2hrbtm3DwIED8fLlS+nDV13TM3fuXDg5OeHFixfYtWsXfH19cfjw4UJfE9WjRw9kZWVh&#10;yZIlqFGjBp48eYJTp05JO8ldu3bh7bffhrW1NVauXAkA+SYaFy5cQPv27WFvb49PP/0U7u7uePjw&#10;Ifbs2YP09PRiJymjRo1Cz5498eOPPyI5ORnGxsZ48OAB7OzssHjxYlSpUgXPnj3Dpk2b0Lp1a5w/&#10;fx716tUDADx//hzt27dHTEwMZs6cidatW+PFixc4fvw4Hj58iPr16yM7OxtvvvkmTpw4gRkzZsDb&#10;2xt37tzB3Llz4evri4iIiFzJ3evGjh2LrVu3YvLkyfjoo49gbm6OX3/9Fbt27cKiRYukcpcvXwYA&#10;NG7cOFcdjRs3xsmTJ6X33t7eWLFiBdq0aYObN2/i999/x4YNGwAA48aNw6BBg+Dj41OsftXk+vXr&#10;8Pb2hoODA5YtWwY7Ozts3rwZgYGBePToEWbMmAEASEtLw7NnzzB9+nRUq1YN6enpOHToEPr27YsN&#10;GzZg+PDhAAAhBPr06YNTp07hk08+QcuWLXHy5El07969xGPX5ODBg3B0dESbNm20Xubhw4d45513&#10;MGPGDISEhMDAwACPHz+Gt7c30tPTsWDBAri6umLv3r2YPn06bt26JX1Ptm3bhvHjx2PSpEn48ssv&#10;YWBggL///htXr16V6p82bRp+/PFHfPbZZ2jWrBmSk5Nx+fJlPH36NN+4srKycOTIEXh5ecHFxUWr&#10;dRk3bhzWrFmDiRMnIiAgADExMZgzZw6OHTuGc+fOwd7ePt/1Vlm2bBnq1q2LL7/8ElZWVnB3d9d6&#10;/6VJTEwM6tWrh0GDBsHW1hYPHz7EqlWr0LJlS1y9ehX29vbo2bMnQkJC8NFHH+Hbb79F8+bNASDP&#10;y09U29rhw4cRHByMDh064OLFi5g7dy7Cw8MRHh6uti+6cOECPvjgA8yaNQuOjo5Yt24dRo8ejTp1&#10;6qBjx45a9e/rEhMT8ezZs0JtaznFxsZi6NCh+OCDDzB37lzs2rULwcHBcHZ2xvDhw9G8eXNs2LAB&#10;I0eOxOzZs9GzZ08AQPXq1fOt98KFCwgODsbHH38Ma2trzJ8/H3379kVwcDAOHz4s/WMxc+ZMBAQE&#10;IDo6Wtrnafs5F3W7BoB+/fohODgYY8eORcOGDVGnTp0i9+HrtN2fqXz00Udo3rw51q1bh8TERMyb&#10;Nw++vr44f/48atWqlWc7bdu2xb59+zB06FCMGTMGrVq1yvc343WaTtvv3LkTX3zxBRo2bAgAWv9G&#10;xcTEoGfPnujQoQPWr1+PypUr459//sGBAweQnp4Oc3PzQvagjpX2IciSpjoF/Oeff4qMjAzx/Plz&#10;ceDAAeHk5CQ6duyoduqvfv36olmzZmrThBAiICBAVK1aVe3U1+syMzNFRkaG6Ny5s3jrrbfU5iHH&#10;abWcp1+ePHkiAIivv/463/XI61Sb6jD766cfOnXqJCpXrizi4uLyrTM/mg7Bq/py+PDhBS6fmZkp&#10;0tPThbu7u5g6dao0/dNPPxUARGhoaJ7Lbt26VQDIdSpQdarl9VOzeTl58qRwdnYWAAQAYWhoKJYs&#10;WaJWZsuWLQKACA8Pz7X8+++/L0xMTKT3165dE+7u7lJ9o0aNEtnZ2eLHH38UDg4O4unTpwXGlJM2&#10;pzkGDRoklEqluHv3rtr07t27C3Nzc42nUYX43zY5evRo0axZM2n6/v37BQDxzTffqJVfuHBhkS5X&#10;KOwpYFNTU9GmTRuty/v4+AgA4vDhw2rTZ82aJQCIv/76S236uHHjhEKhENevXxdCCDFx4kRRuXLl&#10;fNvw9PQUffr00TomldjYWAFADBo0SKvyUVFRAoAYP3682vS//vpLABAfffSRNC2v9VZ932vXri3S&#10;09PV5mm7/9LmFHBmZqZ48eKFsLCwUNtW8jsFPGLECFGzZk3p/YEDBwSAXN+77du3CwBizZo10rSa&#10;NWsKU1NTcefOHWlaSkqKsLW1FWPGjMkzThVVv2ZkZIj09HRx48YN0bt3b2FpaSkiIiKkcqp9WHR0&#10;tNrymvpE9Rnk3MYaNGggunbtKr3P7xTw3LlzRc6f1Zo1awozMzNx//59aVpkZKQAIKpWrap2qn/3&#10;7t0CgNizZ480TdvPuajbtRBC7NmzRzg6OgoXFxfh4uIibt26Veg6NJ0C1nZ/pvo8mjdvrna6NiYm&#10;RhgbG4t3330337ZTU1NFnz591Pb/zZo1Ex9//HGu38Wc221OJ06cEKampmLo0KFSLNr+Rv38888C&#10;gIiMjMw33rKiwp4CbtOmDYyNjWFpaYlu3brBxsYGv/zyi3Tq7++//8a1a9cwdOhQAK8u6le9evTo&#10;gYcPH6odDl+9ejWaN28OU1NTGBkZwdjYGIcPH9b6DlAVW1tb1K5dG1988QWWLl2K8+fP5zqFVRgv&#10;X75EWFgYBgwYoLMbNvr165drWmZmJkJCQtCgQQOYmJjAyMgIJiYmuHnzplqf7N+/H3Xr1sUbb7yR&#10;Z/179+5F5cqV0atXL7XPoWnTpnBycirw7sWzZ8/irbfegpeXF3799VccOXIEwcHBmD17NhYsWJCr&#10;fF536b0+vV69erh27Rpu3ryJx48f4/vvv0d8fDymTZuGr776Cra2tli5ciVq164Ne3t7DB06FPHx&#10;8fnGqY0jR46gc+fOuY4wBQYG4uXLlwgPD5em/fe//0W7du1QqVIlaZv8/vvv1fpfdapQtZ2r6PIi&#10;+eKysbFBp06d1KYdOXIEDRo0QKtWrdSmBwYGQgiBI0eOAABatWqFhIQEDB48GL/88guePHmSq/5W&#10;rVph//79mDVrFo4dO4aUlBS1+UIIte0wMzOzSOuh6vucR+JatWoFDw8PHD58uMD1VunduzeMjY2l&#10;94Xdf+X04sULzJw5E3Xq1IGRkRGMjIxQqVIlJCcnF3qfpqL6DHKub//+/WFhYZFrfZs2bYoaNWpI&#10;701NTVG3bl2109D5WblypXT5R926dbF//35s3boVXl5eRYofAJycnHJtY40bN9Y6prw0bdoU1apV&#10;k96rbhzz9fVVOyqkmq5qrzCfc0HbdV5OnTqFfv36YeXKlTh58iSMjY3h5+cnnTUDXh0lq1mzZqHX&#10;uzD7M+DVfun1/XDNmjXh7e1d4N3ISqUSu3btwtWrV/HVV19h0KBBePz4MRYuXAgPDw+tT21HRUWh&#10;d+/e8Pb2xvr166VYtP2Natq0KUxMTPD+++9j06ZNuH37tlbtlpYKmwD+8MMPOHPmDI4cOYIxY8Yg&#10;KioKgwcPluarrhOZPn06jI2N1V7jx48HAOnHY+nSpRg3bhxat26NHTt24M8//8SZM2fQrVs3rb9k&#10;KgqFAocPH0bXrl2xZMkSNG/eHFWqVMHkyZPx/PnzQq9nfHw8srKyCjwFURxVq1bNNW3atGmYM2cO&#10;+vTpg19//RV//fUXzpw5gyZNmqj1yePHjwuM7dGjR0hISICJiUmuzyI2Nlbjj/jrJkyYAEdHR+za&#10;tQsBAQHw8/PDggULMGvWLMybN0/6EtrZ2QGAxlMiz549g62trdo0AwMD1KlTRzpNN336dDRr1gxD&#10;hgzB4cOHMXPmTGzfvh1///03Hj9+jKCgoHzj1MbTp0819rezs7Na7Dt37sSAAQNQrVo1bN68GeHh&#10;4Thz5gxGjRolXauoKm9kZCStu4qTk1OxY9VGjRo11H5ItKFp/bXtl2HDhmH9+vW4c+cO+vXrBwcH&#10;B7Ru3RqhoaHSMsuWLcPMmTOxe/du+Pn5wdbWFn369JGGiQoLC8u1HcbExMDe3h7m5uZar48qprzi&#10;zrkdaiqX17zC7L80GTJkCFasWIF3330Xv//+O06fPo0zZ86gSpUqhd6nqai2tZz/iCoUCjg5OeVa&#10;35zbJPDqh1zb9gcMGIAzZ87g1KlT+O6772BpaVns4b6KG1Necu5bTExM8p2u+g4X5nMuaLvOy8KF&#10;C1GvXj307dsXLi4u0vbv5+eHO3fuIDs7GydOnJBOdxeGtt9bFU37JU3bTl48PDwQFBSEzZs34+7d&#10;u1i6dCmePn2KOXPmFLjsgwcP0K1bN1SvXh07d+6UPgtA+9+o2rVr49ChQ3BwcMCECRNQu3Zt1K5d&#10;W20kirKkwl4D6OHhId344efnh6ysLKxbtw4///wz3n77belHPTg4WO0i9NeprmPbvHkzfH19sWrV&#10;KrX5RUnYgFf/1Xz//fcAgBs3buD//u//MG/ePKSnp2P16tWFqsvW1haGhoa5LiovSZqOmG3evBnD&#10;hw9HSEiI2vQnT56gcuXK0vsqVaoUGJu9vT3s7Oxw4MABjfMtLS3zXT4yMhKDBw+WLmRWadmyJbKz&#10;sxEVFYVatWrB09MTAHDp0iX06NFDreylS5ek+ZocO3YM27dvl25y2b9/P/z9/aVtbOLEiRg9enS+&#10;cWrDzs4ODx8+zDX9wYMHACBtt5s3b4abmxu2b9+u9vnkvOnHzs4OmZmZePr0qdqPW2xsbLFj1UbX&#10;rl2xfPly/Pnnn1pfm6Vpe9O2X4BXF+ePHDkSycnJOH78OObOnYuAgADcuHEDNWvWhIWFBebPn4/5&#10;8+fj0aNH0lGTXr164dq1a/Dy8sKZM2fU2nF2doahoSE6d+6M/fv34/79+wX+Y6Pq74cPH+Yq++DB&#10;A7WY81rvvOYVZv+VU2JiIvbu3Yu5c+di1qxZ0nTVdaVFpdrWHj9+rJYECiEQGxsr3TxRUqpUqSJ9&#10;/9q2bQsPDw/4+Phg6tSp0g0WqpvAcn4vCvqnsqwozOdc0Hadl1u3bqntG6pXr46wsDD4+vrCz88P&#10;gYGBuHPnDqZPn17o+AvzvQU075diY2M1JuYFUSgUmDp1Kj799FPp+u+8JCUloUePHsjOzsZvv/2W&#10;64a1wvxGdejQAR06dEBWVhYiIiKwfPlyBAUFwdHREYMGDSr0euhShT0CmNOSJUtgY2ODTz75BNnZ&#10;2ahXrx7c3d1x4cIFtGjRQuNL9aEqFIpcN1JcvHgx1+Hroqhbty5mz56NRo0a4dy5c9J0bf/rVN0p&#10;9d///levOzVNfbJv375cg/p2794dN27ckE4PaRIQEICnT58iKytL4+eQ1w+ZirOzMyIiInIN+qz6&#10;fFQ/vtWqVUOrVq2wefNmtbJ//vknrl+/nucONi0tDWPGjMHcuXOlC5GFEEhOTpbKvHjxAkKIfOPU&#10;RufOnXHkyBFpB6nyww8/wNzcXEqiFAoFTExM1BKD2NjYXHcBq8bw2rJli9r0n376qdixamPq1Kmw&#10;sLDA+PHjkZiYmGu+EEKrMfM6d+6Mq1evqn1HgFf9olAoNI5VZmFhge7du+Pjjz9Geno6rly5kquM&#10;o6MjAgMDMXjwYFy/fh0vX76EpaVlrm1QdTQgODgYQgi89957SE9Pz1VfRkaGNFai6nTu5s2b1cqc&#10;OXMGUVFR6Ny5c4HrnZfC7L9yUigUEELk+v6uW7cu13dIVUabfZFqfXKu744dO5CcnFys9dVGhw4d&#10;MHz4cOzbt0/67qvu9rx48aJa2T179hS5ncL0SXEV9XPWtF3nxdPTE2fPnlW7UapatWoICwuDEEL6&#10;RyG/mzDyou3+TGXr1q1q+9E7d+7g1KlTBd5oqSnJBF4lmklJSdIRR03S09Px1ltvISYmBvv379f4&#10;j11RfqMMDQ3RunVrfPvttwCQa99VFlTYI4A52djYIDg4GDNmzMBPP/2Ed955B9999x26d++Orl27&#10;IjAwENWqVcOzZ88QFRWFc+fO4b///S+AVx/+ggULMHfuXPj4+OD69ev49NNP4ebmVujrgy5evIiJ&#10;Eyeif//+cHd3h4mJCY4cOYKLFy+q/TfeqFEjbNu2Ddu3b5dGNm/UqJHGOpcuXYr27dujdevWmDVr&#10;FurUqYNHjx5hz5490qmRkhYQEICNGzeifv36aNy4Mc6ePYsvvvgi15cnKCgI27dvx5tvvolZs2ah&#10;VatWSElJQVhYmHS6dtCgQdiyZQt69OiBKVOmoFWrVjA2Nsb9+/dx9OhRvPnmm3jrrbfyjGXq1KmY&#10;PHkyevXqhTFjxsDc3ByHDx/Gf/7zH7zxxhto0qSJVPbzzz9Hly5d0L9/f4wfPx5xcXGYNWsWPD09&#10;MXLkSI31L1y4EKamppg2bZo0rWvXrvjmm2+wbNky1KlTB59++qnWA8D++eefGqf7+Phg7ty52Lt3&#10;L/z8/PDJJ5/A1tYWW7Zswb59+7BkyRLpP9OAgADs3LkT48ePx9tvv4179+5hwYIFqFq1qtopH39/&#10;f3Ts2BEzZsxAcnIyWrRogZMnT+LHH3/UKlbg1RAUqmE0kpKSIISQRuxv2bJlvtcGubm5SXcsNm3a&#10;VBoIGng1yPD69eshhMj38wVefcY//PADevbsiU8//RQ1a9bEvn37sHLlSowbN066u/+9996DmZkZ&#10;2rVrh6pVqyI2NhaLFi2CtbW1dASqdevWCAgIQOPGjWFjY4OoqCj8+OOP0tNh8tO2bVusWrUK48eP&#10;h5eXF8aNG4eGDRsiIyMD58+fx5o1a+Dp6YlevXqhXr16eP/997F8+XIYGBige/fu0l3ALi4umDp1&#10;qlb9nxdt9185WVlZoWPHjvjiiy9gb28PV1dXhIWF4fvvv1c7eg9AOiq+Zs0aWFpawtTUFG5ubhqP&#10;yHTp0gVdu3bFzJkzkZSUhHbt2kl3ATdr1gzDhg0r1vpqY8GCBdi+fTvmzJmDQ4cOoWXLlqhXrx6m&#10;T5+OzMxM2NjYYNeuXfjjjz+K3Ebt2rVhZmaGLVu2wMPDA5UqVYKzs3O+SUZxaPs5F3W7/uyzz6Sh&#10;Sz788EM0b94cz549w759+6Qj3atWrcLAgQO1GvT+9X9Ktd2fqcTFxeGtt97Ce++9h8TERMydOxem&#10;pqYIDg7Ot833338fCQkJ6NevHzw9PWFoaIhr167hq6++goGBAWbOnJnnslOnTsWRI0cQEhKCFy9e&#10;qO2fq1Spgtq1a2v9G7V69WocOXIEPXv2RI0aNZCamioNbZTfdfClpnTuPdGdvAaCFuLVXWY1atQQ&#10;7u7uIjMzUwghxIULF8SAAQOEg4ODMDY2Fk5OTqJTp05i9erV0nJpaWli+vTpolq1asLU1FQ0b95c&#10;7N69W+PdRCjgLuBHjx6JwMBAUb9+fWFhYSEqVaokGjduLL766ispJiFe3f3k7+8vLC0tBQCpHU13&#10;AQshxNWrV0X//v2FnZ2dMDExETVq1BCBgYFaDxib313AmvoyPj5ejB49Wjg4OAhzc3PRvn17ceLE&#10;CeHj45PrLtH4+HgxZcoUUaNGDWFsbCwcHBxEz549xbVr16QyGRkZ4ssvvxRNmjQRpqamolKlSqJ+&#10;/fpizJgx4ubNmwXGv2PHDtG+fXthb28vLCwsRMOGDcWCBQtyDQ4thBAHDx4Ubdq0EaampsLW1lYM&#10;Hz5cPHr0SGO9V69eFaampuLPP//MNW/p0qWiRo0awsrKSrz99tvi8ePH+cao6uO8Xqpt5NKlS6JX&#10;r17C2tpamJiYiCZNmmi843Dx4sXC1dVVKJVK4eHhIdauXavxLsSEhAQxatQoUblyZWFubi66dOki&#10;rl27pvVdwCNGjMgzZm0Hw71165YYP368qFOnjlAqlcLMzEw0aNBATJs2Te0OTR8fH9GwYUONddy5&#10;c0cMGTJE2NnZCWNjY1GvXj3xxRdfqN2tv2nTJuHn5yccHR2FiYmJcHZ2FgMGDBAXL16UysyaNUu0&#10;aNFC2NjYCKVSKWrVqiWmTp0qnjx5otW6CPHqLs4RI0aIGjVqCBMTE2mw608++UTtrsOsrCzx+eef&#10;i7p16wpjY2Nhb28v3nnnHXHv3j21+vJa74IG19Vm/6Xpjtf79++Lfv36CRsbG2FpaSm6desmLl++&#10;LGrWrClGjBih1sbXX38t3NzchKGhodpnrmn/l5KSImbOnClq1qwpjI2NRdWqVcW4ceNEfHy8Wrma&#10;NWuKnj175lofTfsPTaBhIGiVDz/8UAAQYWFhQgghbty4IQ0KX6VKFTFp0iSxb98+jXcBa/oMNK3n&#10;1q1bRf369YWxsbHa9yivu4A1raumdcjr89bmcy7Odh0dHS0CAwOFs7OzMDIyEg4ODqJ///4iPDxc&#10;PHr0SNSuXVs4OTlJd9trcuXKFQFALF++XG26Nvsz1Tb6448/ismTJ4sqVaoIpVIpOnTooHZXd15+&#10;//13MWrUKNGgQQNhbW0tjIyMRNWqVUXfvn1zjfqQ8/NU3f2t6fX6d0Gb36jw8HDx1ltviZo1awql&#10;Uins7OyEj4+P2l3dZYlCiBI4b0VERESytWvXLvTt2xf79u3LdY01lU1MAImIiKhIbt26hcjISHz0&#10;0UdISkpCdHS02hOYqOySzU0gREREVLIWLFiAYcOGwdnZGfv372fyV47wCCARERGRzPAIIBEREZHM&#10;MAEkIiIikhkmgEREREQywwSQiIiISGZk8yQQXcjOzsaDBw9gaWmZ73M8iYiIqOwQQuD58+dwdnaG&#10;gYE8j4UxASyGBw8ewMXFpbTDICIioiK4d++exuf/ygETwGJQPWP33r17sLKyKuVoiIiISBtJSUlw&#10;cXGRfsfliAlgMahO+1pZWTEBJCIiKmfkfPmWPE98ExEREckYE0AiIiIimWECSERERCQzTACJiIgq&#10;sNjYWEyaNAm1atWCUqmEi4sLevXqhcOHD0tlzp8/j/79+8PR0RGmpqaoW7cu3nvvPdy4caPI7YaF&#10;hcHLywumpqaoVasWVq9eXeAyU6ZMgZeXF5RKJZo2bZprfmpqKgIDA9GoUSMYGRmhT58+Guv59ttv&#10;4eHhATMzM9SrVw8//PBDkdejomICSEREVEHFxMTAy8sLR44cwZIlS3Dp0iUcOHAAfn5+mDBhAgBg&#10;7969aNOmDdLS0rBlyxZERUXhxx9/hLW1NebMmVOkdqOjo9GjRw906NAB58+fx0cffYTJkydjx44d&#10;+S4nhMCoUaMwcOBAjfOzsrJgZmaGyZMn44033tBYZtWqVQgODsa8efNw5coVzJ8/HxMmTMCvv/5a&#10;pHWpqBRCCFHaQZRXSUlJsLa2RmJiIu8CJiKiMqdHjx64ePEirl+/DgsLC7V5CQkJMDExQc2aNdG+&#10;fXvs2rUr1/IJCQmoXLlyodudOXMm9uzZg6ioKGna2LFjceHCBYSHhxe4/Lx587B7925ERkbmWSYw&#10;MBAJCQnYvXu32nRvb2+0a9cOX3zxhTQtKCgIERER+OOPPwDw9xvgEUAiIqIK6dmzZzhw4AAmTJiQ&#10;K/kDgMqVK+P333/HkydPMGPGDI11vJ78VapUKd9X9+7dpbLh4eHw9/dXq6tr166IiIhARkZGyaxg&#10;HtLS0mBqaqo2zczMDKdPn9Z52+UJxwEkIiKqgP7++28IIVC/fv08y9y8eRMA8i2jkt/ROOBVkqUS&#10;GxsLR0dHtfmOjo7IzMzEkydPULVq1QLbK6quXbti3bp16NOnD5o3b46zZ89i/fr1yMjI0Hnb5QkT&#10;wDJo/ZFr+PTgLen9J/61MapTwV/O/MQmpCJg+XEkpWbCytQIeyd1hFNl04IXLKV6i2Ld4Sh8Fnpb&#10;ej+7Sy2829mjVGIhIiptqiu88hvsuDBXgdWpU6dQ7edsV5t4SsKcOXMQGxuLNm3aQAgBR0dHBAYG&#10;YsmSJTA0NNRp2+UJTwGXMa6z9qklfwDw6cFbcJ21r8h1eszZjzaLD+NJcgbSswSeJGegzeLD8Jiz&#10;v1ix6qreonCdtU8t+QOAz0JvF6vfiIjKM3d3dygUCrXr8HKqW7cuAODatWsF1leYU8BOTk6IjY1V&#10;Wz4uLg5GRkaws7Mr4hppx8zMDOvXr8fLly8RExODu3fvwtXVFZaWlrC3t9dp2+UJE8AypKBkpSjJ&#10;jMec/UjJyNY4LyUju8jJmq7qLQpd9BsRUXlna2uLrl274ttvv0VycnKu+QkJCfD394e9vT2WLFmi&#10;sY6EhATp78jIyHxf69atk8q2bdsWoaGhanUdPHgQLVq0gLGxccmsYAGMjY1RvXp1GBoaYtu2bQgI&#10;CICBAdMeFfZEGbH+SMH/fRWmHPDq9GxeSZpKSkY2YhNSta5Tl/UWxbrDef9nW5RyREQVycqVK5GV&#10;lYVWrVphx44duHnzJqKiorBs2TK0bdsWFhYWWLduHfbt24fevXvj0KFDiImJQUREBGbMmIGxY8dK&#10;ddWpUyffV7Vq1aSyY8eOxZ07dzBt2jRERUVh/fr1+P777zF9+nSpzK5du3Jde/j3338jMjISsbGx&#10;SElJkZLL9PR0qczVq1cRGRmJZ8+eITExUSqjcuPGDWzevBk3b97E6dOnMWjQIFy+fBkhISE66OHy&#10;i8PAFENJ3kZemKNUMYt7alWuxYKDeJJc8B1P9hbGiJjjX2A5XddbFLroNyKiiuThw4dYuHAh9u7d&#10;i4cPH6JKlSrw8vLC1KlT4evrCwCIiIjAokWLcOLECSQlJcHFxQWdOnXChx9+WOhr/1TCwsIwdepU&#10;XLlyBc7Ozpg5c6ZaQrlx40aMHDlS7TpEX19fhIWF5aorOjoarq6uAABXV1fcuXMnVxlVPVFRURgy&#10;ZAiuX78OY2Nj+Pn54fPPP0e9evWkshwGhglgsZT1BLDux78hPavgj9fEUIEbC3to3b6u6i0KJoBE&#10;RFRYTAB5CrhCszLV7iZvbcvpul4iIiLSDyaAZcQn/rVLtBwA7J3UsUTL6breopjdpVaJliMiIpID&#10;JoBlhLbj/BVmPECnyqYwM87/IzYzNij0uH26qrcotB3nj+MBEhER/Q8TwDKkoGvUinINW9SC7nkm&#10;a2bGBoha0F3jvNKqtyh00W9EREQVGW8CKQZdXUTKJ4EUDZ8EQkRE2uBNIEwAi4UbEBERUfnD32+e&#10;AiYiIiKSHSaARERERDLDBJCIiIhIZpgAEhEREckME0AiIiIimWECSERERCQzTACJiIiIZIYJIBER&#10;EZHMMAEkIiIikhkmgEREREQyUy4TwOPHj6NXr15wdnaGQqHA7t27pXkZGRmYOXMmGjVqBAsLCzg7&#10;O2P48OF48OCBWh1paWmYNGkS7O3tYWFhgd69e+P+/ft6XhMiIiIi/SuXCWBycjKaNGmCFStW5Jr3&#10;8uVLnDt3DnPmzMG5c+ewc+dO3LhxA71791YrFxQUhF27dmHbtm34448/8OLFCwQEBCArK0tfq0FE&#10;RERUKhRCCFHaQRSHQqHArl270KdPnzzLnDlzBq1atcKdO3dQo0YNJCYmokqVKvjxxx8xcOBAAMCD&#10;Bw/g4uKC3377DV27dtWqbT5MmoiIqPzh73c5PQJYWImJiVAoFKhcuTIA4OzZs8jIyIC/v79UxtnZ&#10;GZ6enjh16lQpRUlERESkH0alHYCupaamYtasWRgyZIiU5cfGxsLExAQ2NjZqZR0dHREbG5tnXWlp&#10;aUhLS5PeJyUl6SZoIiIiIh2q0EcAMzIyMGjQIGRnZ2PlypUFlhdCQKFQ5Dl/0aJFsLa2ll4uLi4l&#10;GS4RERGRXlTYBDAjIwMDBgxAdHQ0QkND1c7xOzk5IT09HfHx8WrLxMXFwdHRMc86g4ODkZiYKL3u&#10;3buns/iJiIiIdKVCJoCq5O/mzZs4dOgQ7Ozs1OZ7eXnB2NgYoaGh0rSHDx/i8uXL8Pb2zrNepVIJ&#10;KysrtRcRERFReVMurwF88eIF/v77b+l9dHQ0IiMjYWtrC2dnZ7z99ts4d+4c9u7di6ysLOm6Pltb&#10;W5iYmMDa2hqjR4/GBx98ADs7O9ja2mL69Olo1KgR3njjjdJaLSIiIiK9KJfDwBw7dgx+fn65po8Y&#10;MQLz5s2Dm5ubxuWOHj0KX19fAK9uDvnwww/x008/ISUlBZ07d8bKlSsLdV0fbyMnIiIqf/j7XU4T&#10;wLKCGxAREVH5w9/vCnoNIBERERHljQkgERERkcwwASQiIiKSGSaARERERDLDBJCIiIhIZpgAEhER&#10;EckME0AiIiIimWECSERERCQzTACJiIiIZIYJIBEREZHMMAEkIiIikhkmgEREREQywwSQiIiISGaY&#10;ABIRERHJDBNAIiIiIplhAkhEREQkM0wAiYiIiGSGCSARERGRzDABJCIiIpIZJoBEREREMsMEkIiI&#10;iEhmmAASERERyQwTQCIiIiKZYQJIREREJDNMAImIiIhkhgkgERERkcwwASQiIiKSGSaARERERDLD&#10;BJCIiIhIZpgAEhEREckME0AiIiIimWECSERERCQzTACJiIiIZIYJIBEREZHMMAEkIiIikhkmgERE&#10;REQywwSQiIiISGaYABIRERHJDBNAIiIiIplhAkhEREQkM0wAiYiIiGSGCSARERGRzJTLBPD48ePo&#10;1asXnJ2doVAosHv3brX5QgjMmzcPzs7OMDMzg6+vL65cuaJWJi0tDZMmTYK9vT0sLCzQu3dv3L9/&#10;X49rQURERFQ6ymUCmJycjCZNmmDFihUa5y9ZsgRLly7FihUrcObMGTg5OaFLly54/vy5VCYoKAi7&#10;du3Ctm3b8Mcff+DFixcICAhAVlaWvlaDiIiIqFQohBCitIMoDoVCgV27dqFPnz4AXh39c3Z2RlBQ&#10;EGbOnAng1dE+R0dHfP755xgzZgwSExNRpUoV/Pjjjxg4cCAA4MGDB3BxccFvv/2Grl27atV2UlIS&#10;rK2tkZiYCCsrK52sHxEREZUs/n6X0yOA+YmOjkZsbCz8/f2laUqlEj4+Pjh16hQA4OzZs8jIyFAr&#10;4+zsDE9PT6mMJmlpaUhKSlJ7EREREZU3FS4BjI2NBQA4OjqqTXd0dJTmxcbGwsTEBDY2NnmW0WTR&#10;okWwtraWXi4uLiUcPREREZHuVbgEUEWhUKi9F0LkmpZTQWWCg4ORmJgove7du1cisRIRERHpU4VL&#10;AJ2cnAAg15G8uLg46aigk5MT0tPTER8fn2cZTZRKJaysrNReREREROVNhUsA3dzc4OTkhNDQUGla&#10;eno6wsLC4O3tDQDw8vKCsbGxWpmHDx/i8uXLUhkiIiKiisqotAMoihcvXuDvv/+W3kdHRyMyMhK2&#10;traoUaMGgoKCEBISAnd3d7i7uyMkJATm5uYYMmQIAMDa2hqjR4/GBx98ADs7O9ja2mL69Olo1KgR&#10;3njjjdJaLSIiIiK9KJcJYEREBPz8/KT306ZNAwCMGDECGzduxIwZM5CSkoLx48cjPj4erVu3xsGD&#10;B2FpaSkt89VXX8HIyAgDBgxASkoKOnfujI0bN8LQ0FDv60NERESkT+V+HMDSxHGEiIiIyh/+flfA&#10;awCJiIiIKH9MAImIiIhkhgkgERERkcwwASQiIiKSGSaARERERDLDBJCIiIhIZpgAEhEREckME0Ai&#10;IiIimWECSERERCQzTACJiIiIZIYJIBEREZHMMAEkIiIikhkmgEREREQywwSQiIiISGaYABIRERHJ&#10;DBNAIiIiIplhAkhEREQkM0wAiYiIiGSGCSARERGRzDABJCIiIpIZJoBEREREMsMEkIiIiEhmmAAS&#10;ERERyQwTQCIiIiKZYQJIREREJDNMAImIiIhkhgkgERERkcwwASQiIiKSGSaARERERDLDBJCIiIhI&#10;ZpgAEhEREckME0AiIiIimWECSERERCQzTACJiIiIZIYJIBEREZHMMAEkIiIikhkmgEREREQywwSQ&#10;iIiISGaYABIRERHJDBNAIiIiIplhAkhEREQkM0wAiYiIiGSmwiaAmZmZmD17Ntzc3GBmZoZatWrh&#10;008/RXZ2tlRGCIF58+bB2dkZZmZm8PX1xZUrV0oxaiIiIiLdq7AJ4Oeff47Vq1djxYoViIqKwpIl&#10;S/DFF19g+fLlUpklS5Zg6dKlWLFiBc6cOQMnJyd06dIFz58/L8XIiYiIiHSrwiaA4eHhePPNN9Gz&#10;Z0+4urri7bffhr+/PyIiIgC8Ovr39ddf4+OPP0bfvn3h6emJTZs24eXLl/jpp59KOXoiIiIi3amw&#10;CWD79u1x+PBh3LhxAwBw4cIF/PHHH+jRowcAIDo6GrGxsfD395eWUSqV8PHxwalTpzTWmZaWhqSk&#10;JLUXERERUXljVNoB6MrMmTORmJiI+vXrw9DQEFlZWVi4cCEGDx4MAIiNjQUAODo6qi3n6OiIO3fu&#10;aKxz0aJFmD9/vm4DJyIiItKxCnsEcPv27di8eTN++uknnDt3Dps2bcKXX36JTZs2qZVTKBRq74UQ&#10;uaapBAcHIzExUXrdu3dPZ/ETERER6UqFPQL44YcfYtasWRg0aBAAoFGjRrhz5w4WLVqEESNGwMnJ&#10;CcCrI4FVq1aVlouLi8t1VFBFqVRCqVTqPngiIiIiHaqwRwBfvnwJAwP11TM0NJSGgXFzc4OTkxNC&#10;Q0Ol+enp6QgLC4O3t7deYyUiIiLSpwp7BLBXr15YuHAhatSogYYNG+L8+fNYunQpRo0aBeDVqd+g&#10;oCCEhITA3d0d7u7uCAkJgbm5OYYMGVLK0RMRERHpToVNAJcvX445c+Zg/PjxiIuLg7OzM8aMGYNP&#10;PvlEKjNjxgykpKRg/PjxiI+PR+vWrXHw4EFYWlqWYuREREREuqUQQojSDqK8SkpKgrW1NRITE2Fl&#10;ZVXa4RAREZEW+Ptdga8BJCIiIiLNmAASERERyQwTQCIiIiKZYQJIREREJDNMAImIiIhkhgkgERER&#10;kcwwASQiIiKSmVJJAJOSkrB7925ERUWVRvNEREREsqaXBHDAgAFYsWIFACAlJQUtWrTAgAED0Lhx&#10;Y+zYsUMfIRARERHRv/SSAB4/fhwdOnQAAOzatQtCCCQkJGDZsmX47LPP9BECEREREf1LLwlgYmIi&#10;bG1tAQAHDhxAv379YG5ujp49e+LmzZv6CIGIiIiI/qWXBNDFxQXh4eFITk7GgQMH4O/vDwCIj4+H&#10;qampPkIgIiIion8Z6aORoKAgDB06FJUqVUKNGjXg6+sL4NWp4UaNGukjBCIiIiL6l14SwPHjx6NV&#10;q1a4d+8eunTpAgODVwcea9WqxWsAiYiIiPRMIYQQ+mosPT0d0dHRqF27NoyM9JJ76lRSUhKsra2R&#10;mJgIKyur0g6HiIiItMDfbz1dA/jy5UuMHj0a5ubmaNiwIe7evQsAmDx5MhYvXqyPEIiIiIjoX3pJ&#10;AIODg3HhwgUcO3ZM7aaPN954A9u3b9dHCERERET0L72ch929eze2b9+ONm3aQKFQSNMbNGiAW7du&#10;6SMEIiIiIvqXXo4APn78GA4ODrmmJycnqyWERERERKR7ekkAW7ZsiX379knvVUnf2rVr0bZtW32E&#10;QERERET/0ssp4EWLFqFbt264evUqMjMz8c033+DKlSsIDw9HWFiYPkIgIiIion/p5Qigt7c3Tp48&#10;iZcvX6J27do4ePAgHB0dER4eDi8vL32EQERERET/0us4gBUNxxEiIiIqf/j7racjgJ06dcL8+fNz&#10;TY+Pj0enTp30EQIRERER/Usv1wAeO3YMly5dwvnz57FlyxZYWFgAePVkEF4DSERERKRfejkCCACH&#10;Dh1CbGws2rRpg5iYGH01S0REREQ56C0BrFq1KsLCwtC4cWO0bNkSx44d01fTRERERPQavSSAqnH/&#10;lEoltmzZgilTpqBbt25YuXKlPponIiIiotfo5RrAnDcaz549Gx4eHhgxYoQ+miciIiKi1+glAYyO&#10;joa9vb3atH79+qFevXo4e/asPkIgIiIion9xHMBi4DhCRERE5Q9/v3V4BLBv377YuHEjrKys0Ldv&#10;33zL7ty5U1dhlEtnb8ej35pTatPeaWmLz/q9em7yi9RMTN1+HnfjU1DDxgxfDWyGSqaaP8rYhFQE&#10;LD+OpNRMWJkaYe+kjnCqbKpVHJExCeiz+mSu6UYKwMwQEAYGSMnIRta//0LYWxhj3bBWePfH00hM&#10;yUBGNqAAYK1UQGGgQHK6gJWpkVSmKDERERFR8ensCODIkSOxbNkyWFpaYuTIkfmW3bBhgy5C0Dld&#10;/AfhOmtfvvMbV7fCxftJGqfvmdhBbZrHnP1IycjOVdbM2ABRC7oXK46Spk1MREREJYFHAHkKuFhK&#10;egMqbtL1ehKYV/Knkl/Cpe/kT4VJIBER6QMTQD2OA/i6sLAw/Pbbb4iPjy+N5suks7eL3xcX7yfh&#10;RWomYhNS803+ACAlIxuxCam5pkfGJBQ7jqLKKyYiIiIqWTpNAL/44gvMnTtXei+EQLdu3eDn54eA&#10;gAB4eHjgypUrugyh3Mh5zV9RTd1+HgHLj2tVVlM5Tdf86ZO2sRMREVHR6TQB3Lp1Kxo0aCC9//nn&#10;n3H8+HGcOHECT548QYsWLTB//nxdhiA7d+NTkJSaqVVZbcvpU1mMiYiIqKLRaQIYHR2Nxo0bS+9/&#10;++039OvXD+3atYOtrS1mz56N8PBwXYYgOzVszGCVxx3BOWlbTp/KYkxEREQVjU4TwIyMDCiVSul9&#10;eHg4vL29pffOzs548uSJLkMoN3a8711wIS18NbAZ9k7qqFVZTeV2j21XInEUlbaxExERUdHpNAGs&#10;U6cOjh9/dU3X3bt3cePGDfj4+Ejz79+/Dzs7O12GUG541bIpdh2Nq1uhkqkRnCqbwsw4/4/WzNhA&#10;49h7TV0rFzuOosorJiIiIipZOk0Ax40bh4kTJ2L06NHo3r072rZtq3ZN4JEjR9CsWTNdhlCuxCzu&#10;WWCZxtU1366ecxzAqAXd80wCCxpuRZs4ShqHgCEiItIfnY8D+P3332Pv3r1wcnLC3Llz4eTkJM0b&#10;P348unTpgrfeekuXIeiMrsYR4pNAiIiIdIfjAFbwgaD/+ecfzJw5E/v370dKSgrq1q2L77//Hl5e&#10;XgBeDUszf/58rFmzBvHx8WjdujW+/fZbNGzYUKv6uQERERGVP/z91uGzgHPKysrCrl27EBUVBYVC&#10;gfr166NPnz4wMtJNCPHx8WjXrh38/Pywf/9+ODg44NatW6hcubJUZsmSJVi6dCk2btyIunXr4rPP&#10;PkOXLl1w/fp1WFpa6iQuIiIiotKmlyOAly9fRu/evfHo0SPUq1cPAHDjxg1UqVIFe/bsQaNGjUq8&#10;zVmzZuHkyZM4ceKExvlCCDg7OyMoKAgzZ84EAKSlpcHR0RGff/45xowZU2Ab/A+CiIio/OHvt54e&#10;Bffuu+/C09MT9+/fx7lz53Du3Dncu3cPjRs3xvvvv6+TNvfs2YMWLVqgf//+cHBwQLNmzbB27Vpp&#10;fnR0NGJjY+Hv7y9NUyqV8PHxwalTmp/KkZaWhqSkJLUXERERUXmjlwTwwoULWLRoEWxs/jfUiY2N&#10;DRYuXIjIyEidtHn79m2sWrUK7u7u+P333zF27FhMnjwZP/zwAwAgNjYWAODo6Ki2nKOjozQvp0WL&#10;FsHa2lp6ubi46CR2IiIiIl3SSwJYr149PHr0KNf0uLg41KlTRydtZmdno3nz5ggJCUGzZs0wZswY&#10;vPfee1i1apVaOYVCofZeCJFrmkpwcDASExOl171793QSOxEREZEu6SwBfP00aUhICCZPnoyff/4Z&#10;9+/fx/379/Hzzz8jKCgIn3/+uU7ar1q1qtqYgwDg4eGBu3fvAoA0HE3Oo31xcXG5jgqqKJVKWFlZ&#10;qb2IiIiIyhud3QVcuXJltSNpQggMGDBAmqa696RXr17Iysoq8fbbtWuH69evq027ceMGatasCQBw&#10;c3ODk5MTQkNDpcGo09PTERYWprOklIiIiKgs0FkCePToUV1VrZWpU6fC29sbISEhGDBgAE6fPo01&#10;a9ZgzZo1AF6d+g0KCkJISAjc3d3h7u6OkJAQmJubY8iQIaUaOxEREZEuVeiBoPfu3Yvg4GDcvHkT&#10;bm5umDZtGt577z1pvmog6O+++05tIGhPT0+t6udt5EREROUPf7/1mAAmJCTg+++/lwaCbtCgAUaN&#10;GgVra2t9NK8T3ICIiIjKH/5+6+ku4IiICNSuXRtfffUVnj17hidPnmDp0qWoXbs2zp07p48QiIiI&#10;iOhfejkC2KFDB9SpUwdr166VHv2WmZmJd999F7dv38bx48d1HYJO8D8IIiKi8oe/33pKAM3MzHD+&#10;/HnUr19fbfrVq1fRokULvHz5Utch6AQ3ICIiovKHv996OgVsZWUljb/3unv37sHS0lIfIRARERHR&#10;v/SSAA4cOBCjR4/G9u3bce/ePdy/fx/btm3Du+++i8GDB+sjBCIiIiL6l87GAXzdl19+CYVCgeHD&#10;hyMzMxNCCJiYmGDcuHFYvHixPkIgIiIion/pdRzAly9f4tatWxBCoE6dOjA3N9dX0zrBawiIiIjK&#10;H/5+6/gIYN++fQsOwMgITk5O6NKlC3r16qXLcIiIiIgIOr4G0NrausCXmZkZbt68iYEDB+KTTz7R&#10;ZThEREREhDL0KLh9+/Zh3LhxGu8WLqt4CJmIiKj84e+3nu4C1ka7du3QokWL0g6DiIiIqMIrMwlg&#10;5cqVsXPnztIOg4iIiKjCKzMJIBERERHpBxNAIiIiIplhAkhEREQkM0wAiYiIiGSGCSARERGRzDAB&#10;JCIiIpIZJoBEREREMsMEkIiIiEhmmAASERERyQwTQCIiIiKZYQJIREREJDNMAImIiIhkhgkgERER&#10;kcwwASQiIiKSGSaARERERDLDBJCIiIhIZpgAEhEREckME0AiIiIimWECSERERCQzTACJiIiIZIYJ&#10;IBEREZHMMAEkIiIikhkmgEREREQywwSQiIiISGaYABIRERHJDBNAIiIiIplhAkhEREQkM0wAiYiI&#10;iGSGCSARERGRzDABJCIiIpIZWSSAixYtgkKhQFBQkDRNCIF58+bB2dkZZmZm8PX1xZUrV0ovSCIi&#10;IiI9qfAJ4JkzZ7BmzRo0btxYbfqSJUuwdOlSrFixAmfOnIGTkxO6dOmC58+fl1KkRERERPpRoRPA&#10;Fy9eYOjQoVi7di1sbGyk6UIIfP311/j444/Rt29feHp6YtOmTXj58iV++umnUoyYiIiISPcqdAI4&#10;YcIE9OzZE2+88Yba9OjoaMTGxsLf31+aplQq4ePjg1OnTuVZX1paGpKSktReREREROWNUWkHoCvb&#10;tm3D2bNnERERkWtebGwsAMDR0VFtuqOjI+7cuZNnnYsWLcL8+fNLNlAiIiIiPauQRwDv3buHKVOm&#10;YMuWLTA1Nc2znEKhUHsvhMg17XXBwcFITEyUXvfu3SuxmImIiIj0pUIeATx79izi4uLg5eUlTcvK&#10;ysLx48exYsUKXL9+HcCrI4FVq1aVysTFxeU6Kvg6pVIJpVKpu8CJiIiI9KBCHgHs3LkzLl26hMjI&#10;SOnVokULDB06FJGRkahVqxacnJwQGhoqLZOeno6wsDB4e3uXYuREREREulchjwBaWlrC09NTbZqF&#10;hQXs7Oyk6UFBQQgJCYG7uzvc3d0REhICc3NzDBkypDRCJiIiItKbCpkAamPGjBlISUnB+PHjER8f&#10;j9atW+PgwYOwtLQs7dCIiIiIdEohhBClHUR5lZSUBGtrayQmJsLKyqq0wyEiIiIt8Pe7gl4DSERE&#10;RER5YwJIREREJDNMAImIiIhkhgkgERERkcwwASQiIiKSGSaARERERDLDBJCIiIhIZpgAEhEREckM&#10;E0AiIiIimZHto+DKMtdZ+0o7hDLFUAFk5Xhezdh2Tlh9MvZ/ZQCcnNUZTpVN1cr98ywF3ZeFITkt&#10;K1cd9hbG2DupIwAgYPlxPEnOUJtvaQSETu8szU9MyUBGtuYYLY2Al5lAFgBjBWBt/qpuVTyRMQno&#10;s/qkVH732HZo6lpZrY7YhFQELD+OpNRMWJkaqS2fc765EZCVJfA889U8GzMD7J/il2v9i6OgeDSV&#10;fZqcAU2PFqqsVODA1E559oeqrwuKP6+YXv+cLZSGWPdOK7y7+bT0fv9kHwDItS2otoH82i1MP5SU&#10;0mizomEflm85v9P7J/ugmq1ZaYdVofBRcMWgi0fJMPkrHjNjA0Qt6A4AqPvxb0jPmfWVQjwpeWWN&#10;AGIW9wQAeMzZr7Gcan3ymp9X+eIqKB5tyuYVX35l84u/MO0UVl7tFqYfSkpptFnRsA/Lt7z23SaG&#10;CtxY2KNE2uCj4JgAFktJb0BM/kqGmbEBsrJFqSd/2iooKSpKfcX5kSso0Xq9fl0kZcVNMkuq3cL0&#10;Q0kpjTYrGvZh+VbQP+4llQQyAeQ1gGUGk7+Sk5KRXW6SPwAlntikZGQjNiG1SMvGJqQWGI+qfm3K&#10;FkXO+HXVTn7tFqYfSkpptFnRsA/Lt3+epRS4707PEvjnWYqeIqrYmAASVUABy4/rdLmA5ceL3EZh&#10;49BlO3m1W5h+KOm29dlmRcM+LN+6Lwsr0XKUP94EQlQBJaVm6nS5otZflDh03ZamdkujH8pK35dn&#10;7MPyLTktq0TLUf54BJCoArIyLdr/dtouZ2VqVOQ2ChuHLtvJq93C9ENJt63PNisa9mH5ZqE0LNFy&#10;lD8mgEQVkGp4G10tt3dSxyK3Udg4dNlOXu0Wph9Kum19tlnRsA/LN9VwTSVVjvLHBLCMUA0HQsVn&#10;ZmwAE0NFaYehNTPjkv0amhkbFHm8M6fKpgXGo6pfm7JFkTN+XbWTX7uF6YeSUhptVjTsw/Ktmq1Z&#10;gftuE0MFxwMsIUwAyxAmgcWnGuLhxsIeZSIJLOjHKGZxT0Qt6J5nOTNjA8Qs7ql1AlQSQ1wUFM/r&#10;9edXNq/lC5qvKf7CtlNYmtotTD+UlNJos6JhH5Zv+e27S3IcQOI4gMWiq3GEOCSMOj4JJPd8PgmE&#10;TwKh/LEPyzddPwmE4wAyASwWbkBERETlD3+/eQqYiIiISHaYABIRERHJDBNAIiIiIplhAkhEREQk&#10;M0wAiYiIiGSGCSARERGRzDABJCIiIpIZJoBEREREMsMEkIiIiEhmmAASERERyQwTQCIiIiKZYQJI&#10;REREJDNMAImIiIhkhgkgERERkcwwASQiIiKSGSaARERERDLDBJCIiIhIZpgAEhEREckME0AiIiIi&#10;mWECSERERCQzTACJiIiIZKbCJoCLFi1Cy5YtYWlpCQcHB/Tp0wfXr19XKyOEwLx58+Ds7AwzMzP4&#10;+vriypUrpRQxERERkX5U2AQwLCwMEyZMwJ9//onQ0FBkZmbC398fycnJUpklS5Zg6dKlWLFiBc6c&#10;OQMnJyd06dIFz58/L8XIiYiIiHRLIYQQpR2EPjx+/BgODg4ICwtDx44dIYSAs7MzgoKCMHPmTABA&#10;WloaHB0d8fnnn2PMmDEF1pmUlARra2skJibCyspK16tAREREJYC/3xX4CGBOiYmJAABbW1sAQHR0&#10;NGJjY+Hv7y+VUSqV8PHxwalTpzTWkZaWhqSkJLUXERERUXkjiwRQCIFp06ahffv28PT0BADExsYC&#10;ABwdHdXKOjo6SvNyWrRoEaytraWXi4uLbgMnIiIi0gFZJIATJ07ExYsXsXXr1lzzFAqF2nshRK5p&#10;KsHBwUhMTJRe9+7d00m8RERERLpkVNoB6NqkSZOwZ88eHD9+HNWrV5emOzk5AXh1JLBq1arS9Li4&#10;uFxHBVWUSiWUSqVuAyYiIiLSsQp7BFAIgYkTJ2Lnzp04cuQI3Nzc1Oa7ubnByckJoaGh0rT09HSE&#10;hYXB29tb3+ESERER6U2FPQI4YcIE/PTTT/jll19gaWkpXddnbW0NMzMzKBQKBAUFISQkBO7u7nB3&#10;d0dISAjMzc0xZMiQUo6eiIiISHcqbAK4atUqAICvr6/a9A0bNiAwMBAAMGPGDKSkpGD8+PGIj49H&#10;69atcfDgQVhaWuo5WiIiIiL9kc04gLqgq3GEXGftK1R5BYDXP0SDf6fZWBhj76SOcKpsWmKxFUVs&#10;QioClh9HUmomrEyNykRMREQkXxwHkAlgsehiAyps8qcNM2MDRC3oXuL1asNjzn6kZGTnml6aMRER&#10;kbwxAazAN4GUR7pI/gAgJSMbHnP266Tu/OSV/AGlFxMRERExASwzdJX8qaRkZCM2IVWnbbwuNiE1&#10;z+RPRd8xERER0StMAGUkYPnxMteWPmMiIiKiV5gAykhSamaZa0ufMREREdErTABlxMpUf6P+aNuW&#10;PmMiIiKiV5gAysjeSR3LXFv6jImIiIheYQJYRsQs7qnT+s2MDfQ69p5TZVOYGee/eek7JiIiInqF&#10;CWAZoqsksLTG3Ita0D3PJJDjABIREZUeDgRdDHwSiHb4JBAiIipLOBA0E8Bi4QZERERU/vD3m6eA&#10;iYiIiGSHCSARERGRzDABJCIiIpIZJoBEREREMsMEkIiIiEhmmAASERERyQwTQCIiIiKZYQJIRERE&#10;JDNMAImIiIhkxqi0A6DcCvMouNX9mmL2gSt8zBoRERFpjY+CKwZdPEqmsM8B1sTM2ABRC7qXQDRE&#10;REQVDx8Fx1PAZUpJJH8AkJKRDY85+0ukLiIiIqp4mACWESWV/KmkZGQjNiG1ROskIiKiioEJYAUW&#10;sPx4aYdAREREZRATwAosKTWztEMgIiKiMogJYAVmZcqbvImIiCg3JoAV2N5JHUs7BCIiIiqDmACW&#10;ETGLe5ZofWbGBhwPkIiIiDRiAliGlFQSyHEAiYiIKD8cCLoYdDWQZEkPCaNiAODL3g0xbc+VfMtN&#10;7OCMFSce6CQGBQCloQKpWSW72VUyBA592FntqOc/z1LQfVkYktOyYKE0xIbhrTF6UzgS0l61bWNm&#10;gA0j2uLdH08jKTUThkIgJft/de4e2w5NXStL72MTUhGw/DjiX2bg9fAtjYCXmUDWa/HYmBlg/xS/&#10;XEdhI2MS0Gf1SY1tqOrP76kuUgzJGcgCYKwALEwUUBgokJwuSuVpMLEJqei85DCSX+s7CwPg8IzO&#10;ecaRsx8AwMbcCPsn++S5TH79k/OzXvdOK7y7+bT0fv9kHwBAt2/C8Dzt1SelaZspbLslUV5XdcgZ&#10;+083YhNS0f2bo4j/d0dZWanAgamddNK3Ob/T+yf7oJqtWYnVz4GgmQAWS1l9EoicqY5+1v34N6SX&#10;UJIZs7gnPObsR0pGdsGF84gHyP+zNTM20Fj/68sXJgZ9HQUuKCZNcRS0jWtaJq92zIwNkJUtivVZ&#10;59dX+bWraZnCli+JNkkd+0838vuul3Tf5rX/NjFU4MbCHiXSBhNAJoDFUtIbEJO/iimv5K4wywMo&#10;dB26/sHTNiHVNgnOa5miJt+FUZikM69lipIM51QSdcgZ+083tPkOllTfFvTPe0klgUwAeQ1gmcHk&#10;r+IqbvKSkpFdpDp0+TSY2IRUrWNSxREZk6B1/aplCtNOceTsK23afX2ZwpbXpCTqkDP2n25o+x0s&#10;ib7951lKgUfz07ME/nmWUqx26BUmgEQVmK6eBlPYegOWH891zZ82y+jzaTavt6Vtu6pyhS1f2HlF&#10;KSc37D/dKEx/Fbdvuy8LK9FylD+OFExUgenqaTCFrbcocej7STavt6dt26pyhS1f2HlFKSc37D/d&#10;KEx/Fbdvk9OyCi5UiHKUPx4BJKrAdPU0mMLWW5Q4rEyN9Po0m9fb0rZdVbnCli/svKKUkxv2n24U&#10;pr+K27cWSsMSLUf5YwJIVIHp6mkwha1376SO2D22XaGX0efTbF5vS9t2VeUKW76w84pSTm7Yf7pR&#10;mP4qbt+qhmsqqXKUPyaAZURJPwmEyg7VXbzFWb4odejyaTBOlU21jkkVx+tjKmq7TGHaKY6cfaVN&#10;u68vU9jympREHXLG/tMNbb+DJdG31WzNYGKoyLeMiaGiRMcDlDMmgGUE7wIuGWbGBohZ3LPAnUhh&#10;xCzuWeQkRDU0QkEJfl71q5aPWtC9UDHoY7gLbWLKGYc2/+jkXCa/dsyMDYr9WefVVwW1m3OZwpbX&#10;pCTqkDP2n24U9F0vyb69sbBHnt/pkhwHkDgOYLGU5DhC+kgA+SQQPglEF/gkkOKV11Udcsb+0w0+&#10;CaRiYQJYDOUlAbw8rysq8cJnIiIiAEwAAZ4CxsqVK+Hm5gZTU1N4eXnhxIkTpR1SiZu6/Xxph0BE&#10;RERliKwTwO3btyMoKAgff/wxzp8/jw4dOqB79+64e/duaYdWou7Gc9R0IiIi+h9ZJ4BLly7F6NGj&#10;8e6778LDwwNff/01XFxcsGrVqtIOrUTVsOEdU0RERPQ/sk0A09PTcfbsWfj7+6tN9/f3x6lTpzQu&#10;k5aWhqSkJLVXefDVwGalHQIRERGVIbJNAJ88eYKsrCw4OjqqTXd0dERsbKzGZRYtWgRra2vp5eLi&#10;UmLxFGUcwMbVrdC4ev4XrzaubsUbQIiIiEiNbBNAFYVCfbwhIUSuaSrBwcFITEyUXvfu3SvRWAqT&#10;BDauboU9Eztgz8QOeSaBqjJEREREr5PtoSF7e3sYGhrmOtoXFxeX66igilKphFKp1GlcMYt75jkk&#10;jNIAaFvHDiuGtFA7qrdnYge8SM3E1O3ncTc+BTVszPDVwGY88kdEREQayTZDMDExgZeXF0JDQ/HW&#10;W29J00NDQ/Hmm2+WYmRFOx1cydQIa0e01EE0REREVNHINgEEgGnTpmHYsGFo0aIF2rZtizVr1uDu&#10;3bsYO3ZsaYdGREREpDOyTgAHDhyIp0+f4tNPP8XDhw/h6emJ3377DTVr1izt0IiIiIh0ho+CKwY+&#10;SoaIiKj84e837wImIiIikh0mgEREREQywwSQiIiISGaYABIRERHJDBNAIiIiIplhAkhEREQkM7Ie&#10;B7C4VCPoJCUllXIkREREpC3V77acR8JjAlgMz58/BwC4uLiUciRERERUWM+fP4e1tXVph1EqOBB0&#10;MWRnZ+PBgwewtLSEQqEo0bqTkpLg4uKCe/fuyXaQyvywf/LH/skb+yZ/7J/8sX/yV176RwiB58+f&#10;w9nZGQYG8rwajkcAi8HAwADVq1fXaRtWVlZl+ktU2tg/+WP/5I19kz/2T/7YP/krD/0j1yN/KvJM&#10;e4mIiIhkjAkgERERkcwwASyjlEol5s6dC6VSWdqhlEnsn/yxf/LGvskf+yd/7J/8sX/KD94EQkRE&#10;RCQzPAJIREREJDNMAImIiIhkhgkgERERkcwwASQiIiKSGSaAZdDKlSvh5uYGU1NTeHl54cSJE6Ud&#10;UrEdP34cvXr1grOzMxQKBXbv3q02XwiBefPmwdnZGWZmZvD19cWVK1fUyqSlpWHSpEmwt7eHhYUF&#10;evfujfv376uViY+Px7Bhw2BtbQ1ra2sMGzYMCQkJamXu3r2LXr16wcLCAvb29pg8eTLS09N1sdpa&#10;WbRoEVq2bAlLS0s4ODigT58+uH79uloZOffPqlWr0LhxY2lg2bZt22L//v3SfDn3jSaLFi2CQqFA&#10;UFCQNE3OfTRv3jwoFAq1l5OTkzRfzn2j8s8//+Cdd96BnZ0dzM3N0bRpU5w9e1aazz6qoASVKdu2&#10;bRPGxsZi7dq14urVq2LKlCnCwsJC3Llzp7RDK5bffvtNfPzxx2LHjh0CgNi1a5fa/MWLFwtLS0ux&#10;Y8cOcenSJTFw4EBRtWpVkZSUJJUZO3asqFatmggNDRXnzp0Tfn5+okmTJiIzM1Mq061bN+Hp6SlO&#10;nTolTp06JTw9PUVAQIA0PzMzU3h6ego/Pz9x7tw5ERoaKpydncXEiRN13gd56dq1q9iwYYO4fPmy&#10;iIyMFD179hQ1atQQL168kMrIuX/27Nkj9u3bJ65fvy6uX78uPvroI2FsbCwuX74shJB33+R0+vRp&#10;4erqKho3biymTJkiTZdzH82dO1c0bNhQPHz4UHrFxcVJ8+XcN0II8ezZM1GzZk0RGBgo/vrrLxEd&#10;HS0OHTok/v77b6mM3PuoomICWMa0atVKjB07Vm1a/fr1xaxZs0opopKXMwHMzs4WTk5OYvHixdK0&#10;1NRUYW1tLVavXi2EECIhIUEYGxuLbdu2SWX++ecfYWBgIA4cOCCEEOLq1asCgPjzzz+lMuHh4QKA&#10;uHbtmhDiVSJqYGAg/vnnH6nM1q1bhVKpFImJiTpZ38KKi4sTAERYWJgQgv2jiY2NjVi3bh375jXP&#10;nz8X7u7uIjQ0VPj4+EgJoNz7aO7cuaJJkyYa58m9b4QQYubMmaJ9+/Z5zmcfVVw8BVyGpKen4+zZ&#10;s/D391eb7u/vj1OnTpVSVLoXHR2N2NhYtfVWKpXw8fGR1vvs2bPIyMhQK+Ps7AxPT0+pTHh4OKyt&#10;rdG6dWupTJs2bWBtba1WxtPTE87OzlKZrl27Ii0tTe2UR2lKTEwEANja2gJg/7wuKysL27ZtQ3Jy&#10;Mtq2bcu+ec2ECRPQs2dPvPHGG2rT2UfAzZs34ezsDDc3NwwaNAi3b98GwL4BgD179qBFixbo378/&#10;HBwc0KxZM6xdu1aazz6quJgAliFPnjxBVlYWHB0d1aY7OjoiNja2lKLSPdW65bfesbGxMDExgY2N&#10;Tb5lHBwcctXv4OCgViZnOzY2NjAxMSkTfSyEwLRp09C+fXt4enoCYP8AwKVLl1CpUiUolUqMHTsW&#10;u3btQoMGDdg3/9q2bRvOnj2LRYsW5Zon9z5q3bo1fvjhB/z+++9Yu3YtYmNj4e3tjadPn8q+bwDg&#10;9u3bWLVqFdzd3fH7779j7NixmDx5Mn744QcA3H4qMqPSDoByUygUau+FELmmVURFWe+cZTSVL0qZ&#10;0jJx4kRcvHgRf/zxR655cu6fevXqITIyEgkJCdixYwdGjBiBsLAwab6c++bevXuYMmUKDh48CFNT&#10;0zzLybWPunfvLv3dqFEjtG3bFrVr18amTZvQpk0bAPLtGwDIzs5GixYtEBISAgBo1qwZrly5glWr&#10;VmH48OFSOTn3UUXFI4BliL29PQwNDXP9pxMXF5frv6KKRHVHXn7r7eTkhPT0dMTHx+db5tGjR7nq&#10;f/z4sVqZnO3Ex8cjIyOj1Pt40qRJ2LNnD44ePYrq1atL09k/gImJCerUqYMWLVpg0aJFaNKkCb75&#10;5hv2DV6dfouLi4OXlxeMjIxgZGSEsLAwLFu2DEZGRlJscu6j11lYWKBRo0a4efMmtx8AVatWRYMG&#10;DdSmeXh44O7duwC4/6nImACWISYmJvDy8kJoaKja9NDQUHh7e5dSVLrn5uYGJycntfVOT09HWFiY&#10;tN5eXl4wNjZWK/Pw4UNcvnxZKtO2bVskJibi9OnTUpm//voLiYmJamUuX76Mhw8fSmUOHjwIpVIJ&#10;Ly8vna5nXoQQmDhxInbu3IkjR47Azc1Nbb7c+0cTIQTS0tLYNwA6d+6MS5cuITIyUnq1aNECQ4cO&#10;RWRkJGrVqiX7PnpdWloaoqKiULVqVW4/ANq1a5dr2KkbN26gZs2aALj/qdD0c68JaUs1DMz3338v&#10;rl69KoKCgoSFhYWIiYkp7dCK5fnz5+L8+fPi/PnzAoBYunSpOH/+vDS8zeLFi4W1tbXYuXOnuHTp&#10;khg8eLDGYQaqV68uDh06JM6dOyc6deqkcZiBxo0bi/DwcBEeHi4aNWqkcZiBzp07i3PnzolDhw6J&#10;6tWrl+owA+PGjRPW1tbi2LFjakNVvHz5Uioj5/4JDg4Wx48fF9HR0eLixYvio48+EgYGBuLgwYNC&#10;CHn3TV5evwtYCHn30QcffCCOHTsmbt++Lf78808REBAgLC0tpX2qnPtGiFdDBxkZGYmFCxeKmzdv&#10;ii1btghzc3OxefNmqYzc+6iiYgJYBn377beiZs2awsTERDRv3lwaDqQ8O3r0qACQ6zVixAghxKuh&#10;BubOnSucnJyEUqkUHTt2FJcuXVKrIyUlRUycOFHY2toKMzMzERAQIO7evatW5unTp2Lo0KHC0tJS&#10;WFpaiqFDh4r4+Hi1Mnfu3BE9e/YUZmZmwtbWVkycOFGkpqbqcvXzpalfAIgNGzZIZeTcP6NGjZK+&#10;D1WqVBGdO3eWkj8h5N03ecmZAMq5j1Rj1hkbGwtnZ2fRt29fceXKFWm+nPtG5ddffxWenp5CqVSK&#10;+vXrizVr1qjNZx9VTAohhCidY49EREREVBp4DSARERGRzDABJCIiIpIZJoBEREREMsMEkIiIiEhm&#10;mAASERERyQwTQCIiIiKZYQJIREREJDNMAImI8hAYGIg+ffqUdhhERCWOCSARlWmBgYFQKBRQKBQw&#10;MjJCjRo1MG7cuFwPni+OmJgYKBQKREZGqk3/5ptvsHHjxhJrh4iorDAq7QCIiArSrVs3bNiwAZmZ&#10;mbh69SpGjRqFhIQEbN26VaftWltb67R+IqLSwiOARFTmKZVKODk5oXr16vD398fAgQNx8OBBAICv&#10;ry+CgoLUyvfp0weBgYHSe1dXV4SEhGDUqFGwtLREjRo1sGbNGmm+m5sbAKBZs2ZQKBTw9fUFkPsU&#10;sK+vLyZNmoSgoCDY2NjA0dERa9asQXJyMkaOHAlLS0vUrl0b+/fvV4vn6tWr6NGjBypVqgRHR0cM&#10;GzYMT548keb//PPPaNSoEczMzGBnZ4c33ngDycnJJdBzRESaMQEkonLl9u3bOHDgAIyNjQu13H/+&#10;8x+0aNEC58+fx/jx4zFu3Dhcu3YNAHD69GkAwKFDh/Dw4UPs3Lkzz3o2bdoEe3t7nD59GpMmTcK4&#10;cePQv39/eHt749y5c+jatSuGDRuGly9fAgAePnwIHx8fNG3aFBEREThw4AAePXqEAQMGSPMHDx6M&#10;UaNGISoqCseOHUPfvn3Bx7QTkS7xFDARlXl79+5FpUqVkJWVhdTUVADA0qVLC1VHjx49MH78eADA&#10;zJkz8dVXX+HYsWOoX78+qlSpAgCws7ODk5NTvvU0adIEs2fPBgAEBwdj8eLFsLe3x3vvvQcA+OST&#10;T7Bq1SpcvHgRbdq0wapVq9C8eXOEhIRIdaxfvx4uLi64ceMGXrx4gczMTPTt2xc1a9YEADRq1KhQ&#10;60ZEVFhMAImozPPz88OqVavw8uVLrFu3Djdu3MCkSZMKVUfjxo2lvxUKBZycnBAXF1foWF6vx9DQ&#10;EHZ2dmoJm6OjIwBIdZ89exZHjx5FpUqVctV169Yt+Pv7o3PnzmjUqBG6du0Kf39/vP3227CxsSl0&#10;bERE2uIpYCIq8ywsLFCnTh00btwYy5YtQ1paGubPnw8AMDAwyHW6NCMjI1cdOU8ZKxQKZGdnFzoW&#10;TfW8Pk2hUACAVHd2djZ69eqFyMhItdfNmzfRsWNHGBoaIjQ0FPv370eDBg2wfPly1KtXD9HR0YWO&#10;jYhIW0wAiajcmTt3Lr788ks8ePAAVapUwcOHD6V5WVlZuHz5cqHqMzExkZYtac2bN8eVK1fg6uqK&#10;OnXqqL0sLCwAvEoa27Vrh/nz5+P8+fMwMTHBrl27SjwWIiIVJoBEVO74+vqiYcOGCAkJQadOnbBv&#10;3z7s27cP165dw/jx45GQkFCo+hwcHGBmZibdoJGYmFhisU6YMAHPnj3D4MGDcfr0ady+fRsHDx7E&#10;qFGjkJWVhb/++gshISGIiIjA3bt3sXPnTjx+/BgeHh4lFgMRUU5MAImoXJo2bRrWrl2LHj16YMSI&#10;ERg+fDh8fHzg5uYGPz+/QtVlZGSEZcuW4bvvvoOzszPefPPNEovT2dkZJ0+eRFZWFrp27QpPT09M&#10;mTIF1tbWMDAwgJWVFY4fP44ePXqgbt26mD17Nv7zn/+ge/fuJRYDEVFOCsGxBoiIiIhkhUcAiYiI&#10;iGSGCSARERGRzDABJCIiIpIZJoBEREREMsMEkIiIiEhmmAASERERyQwTQCIiIiKZYQJIREREJDNM&#10;AImIiIhkhgkgERERkcwwASQiIiKSGSaARERERDLz//qillvvcsHzAAAAAElFTkSuQmCCUEsDBBQA&#10;BgAIAAAAIQDkCF1/3gAAAAcBAAAPAAAAZHJzL2Rvd25yZXYueG1sTI/NTsNADITvSLzDykjc6CYl&#10;5SdkU1UVcKoq0SIhbm7iJlGz3ii7TdK3x5zg5vFYM5+z5WRbNVDvG8cG4lkEirhwZcOVgc/9290T&#10;KB+QS2wdk4ELeVjm11cZpqUb+YOGXaiUhLBP0UAdQpdq7YuaLPqZ64jFO7reYhDZV7rscZRw2+p5&#10;FD1oiw1LQ40drWsqTruzNfA+4ri6j1+Hzem4vnzvF9uvTUzG3N5MqxdQgabwdwy/+IIOuTAd3JlL&#10;r1oD8kgwsHgUfnGT5FkWBxmiZA46z/R//vw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w9mtJgDAAA4CAAADgAAAAAAAAAAAAAAAAA6AgAAZHJzL2Uyb0RvYy54&#10;bWxQSwECLQAKAAAAAAAAACEAsiLOLm9gAABvYAAAFAAAAAAAAAAAAAAAAAD+BQAAZHJzL21lZGlh&#10;L2ltYWdlMS5wbmdQSwECLQAUAAYACAAAACEA5Ahdf94AAAAHAQAADwAAAAAAAAAAAAAAAACfZgAA&#10;ZHJzL2Rvd25yZXYueG1sUEsBAi0AFAAGAAgAAAAhAKomDr68AAAAIQEAABkAAAAAAAAAAAAAAAAA&#10;qmcAAGRycy9fcmVscy9lMm9Eb2MueG1sLnJlbHNQSwUGAAAAAAYABgB8AQAAnWgAAAAA&#10;">
                <v:shape id="Picture 124" o:spid="_x0000_s1117" type="#_x0000_t75" alt="Chart, scatter chart&#10;&#10;Description automatically generated" style="position:absolute;width:53256;height:3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oZxQAAANwAAAAPAAAAZHJzL2Rvd25yZXYueG1sRE/fSwJB&#10;EH4P+h+WEXwJ3Usq87w9iUQoCSUL0bfxdro7up09djc9//s2EHqbj+/nZLPONOJIzteWFdwOExDE&#10;hdU1lwo+PxaDRxA+IGtsLJOCM3mY5ddXGabanvidjptQihjCPkUFVQhtKqUvKjLoh7YljtyXdQZD&#10;hK6U2uEphptGjpLkQRqsOTZU2NJzRcX35sco2Hp3Py9v1oe37W7My/1qgqtXrVS/1z1NQQTqwr/4&#10;4n7Rcf7oDv6eiRfI/BcAAP//AwBQSwECLQAUAAYACAAAACEA2+H2y+4AAACFAQAAEwAAAAAAAAAA&#10;AAAAAAAAAAAAW0NvbnRlbnRfVHlwZXNdLnhtbFBLAQItABQABgAIAAAAIQBa9CxbvwAAABUBAAAL&#10;AAAAAAAAAAAAAAAAAB8BAABfcmVscy8ucmVsc1BLAQItABQABgAIAAAAIQAPOVoZxQAAANwAAAAP&#10;AAAAAAAAAAAAAAAAAAcCAABkcnMvZG93bnJldi54bWxQSwUGAAAAAAMAAwC3AAAA+QIAAAAA&#10;">
                  <v:imagedata r:id="rId91" o:title="Chart, scatter chart&#10;&#10;Description automatically generated"/>
                </v:shape>
                <v:shape id="Text Box 125" o:spid="_x0000_s1118" type="#_x0000_t202" style="position:absolute;left:27755;top:11895;width:18237;height:5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5054ACE4" w14:textId="27849FF5" w:rsidR="00EA1699" w:rsidRPr="00C473EC" w:rsidRDefault="00EA1699" w:rsidP="007520C9">
                        <w:pPr>
                          <w:pStyle w:val="Caption"/>
                          <w:jc w:val="left"/>
                        </w:pPr>
                        <w:r>
                          <w:t>Figure</w:t>
                        </w:r>
                        <w:r>
                          <w:rPr>
                            <w:rFonts w:hint="cs"/>
                            <w:rtl/>
                          </w:rPr>
                          <w:t xml:space="preserve"> </w:t>
                        </w:r>
                        <w:r>
                          <w:t>9</w:t>
                        </w:r>
                        <w:r w:rsidRPr="00FE29C0">
                          <w:t>-</w:t>
                        </w:r>
                        <w:r>
                          <w:rPr>
                            <w:rFonts w:hint="cs"/>
                            <w:rtl/>
                          </w:rPr>
                          <w:t>13</w:t>
                        </w:r>
                      </w:p>
                      <w:p w14:paraId="5B799126" w14:textId="77777777" w:rsidR="00EA1699" w:rsidRDefault="00EA1699" w:rsidP="007520C9">
                        <w:pPr>
                          <w:rPr>
                            <w:lang w:bidi="ar-SA"/>
                          </w:rPr>
                        </w:pPr>
                      </w:p>
                    </w:txbxContent>
                  </v:textbox>
                </v:shape>
                <w10:wrap type="topAndBottom" anchorx="margin"/>
              </v:group>
            </w:pict>
          </mc:Fallback>
        </mc:AlternateContent>
      </w:r>
      <w:r w:rsidR="00E72F53">
        <w:t>Job Sizes and Run Times</w:t>
      </w:r>
      <w:r w:rsidR="00E72F53">
        <w:rPr>
          <w:rFonts w:hint="cs"/>
          <w:rtl/>
        </w:rPr>
        <w:t>:</w:t>
      </w:r>
    </w:p>
    <w:p w14:paraId="6AF9A329" w14:textId="5094571A" w:rsidR="007520C9" w:rsidRDefault="00747624" w:rsidP="00233BF8">
      <w:pPr>
        <w:spacing w:after="0" w:line="240" w:lineRule="auto"/>
        <w:rPr>
          <w:rtl/>
        </w:rPr>
      </w:pPr>
      <w:r w:rsidRPr="007520C9">
        <w:rPr>
          <w:rFonts w:hint="cs"/>
          <w:noProof/>
          <w:rtl/>
          <w:lang w:val="he-IL"/>
        </w:rPr>
        <mc:AlternateContent>
          <mc:Choice Requires="wpg">
            <w:drawing>
              <wp:anchor distT="0" distB="0" distL="114300" distR="114300" simplePos="0" relativeHeight="251662848" behindDoc="0" locked="0" layoutInCell="1" allowOverlap="1" wp14:anchorId="53D4B208" wp14:editId="168EF3D6">
                <wp:simplePos x="0" y="0"/>
                <wp:positionH relativeFrom="margin">
                  <wp:posOffset>2939143</wp:posOffset>
                </wp:positionH>
                <wp:positionV relativeFrom="paragraph">
                  <wp:posOffset>184604</wp:posOffset>
                </wp:positionV>
                <wp:extent cx="2812211" cy="2192324"/>
                <wp:effectExtent l="0" t="0" r="0" b="5080"/>
                <wp:wrapTopAndBottom/>
                <wp:docPr id="127" name="Group 127"/>
                <wp:cNvGraphicFramePr/>
                <a:graphic xmlns:a="http://schemas.openxmlformats.org/drawingml/2006/main">
                  <a:graphicData uri="http://schemas.microsoft.com/office/word/2010/wordprocessingGroup">
                    <wpg:wgp>
                      <wpg:cNvGrpSpPr/>
                      <wpg:grpSpPr>
                        <a:xfrm>
                          <a:off x="0" y="0"/>
                          <a:ext cx="2812211" cy="2192324"/>
                          <a:chOff x="192" y="2"/>
                          <a:chExt cx="5258197" cy="3944202"/>
                        </a:xfrm>
                      </wpg:grpSpPr>
                      <pic:pic xmlns:pic="http://schemas.openxmlformats.org/drawingml/2006/picture">
                        <pic:nvPicPr>
                          <pic:cNvPr id="128" name="Picture 128"/>
                          <pic:cNvPicPr>
                            <a:picLocks noChangeAspect="1"/>
                          </pic:cNvPicPr>
                        </pic:nvPicPr>
                        <pic:blipFill>
                          <a:blip r:embed="rId92">
                            <a:extLst>
                              <a:ext uri="{28A0092B-C50C-407E-A947-70E740481C1C}">
                                <a14:useLocalDpi xmlns:a14="http://schemas.microsoft.com/office/drawing/2010/main" val="0"/>
                              </a:ext>
                            </a:extLst>
                          </a:blip>
                          <a:srcRect/>
                          <a:stretch/>
                        </pic:blipFill>
                        <pic:spPr>
                          <a:xfrm>
                            <a:off x="192" y="2"/>
                            <a:ext cx="5258197" cy="3944202"/>
                          </a:xfrm>
                          <a:prstGeom prst="rect">
                            <a:avLst/>
                          </a:prstGeom>
                        </pic:spPr>
                      </pic:pic>
                      <wps:wsp>
                        <wps:cNvPr id="129" name="Text Box 129"/>
                        <wps:cNvSpPr txBox="1"/>
                        <wps:spPr>
                          <a:xfrm>
                            <a:off x="2870977" y="996772"/>
                            <a:ext cx="1935308" cy="649591"/>
                          </a:xfrm>
                          <a:prstGeom prst="rect">
                            <a:avLst/>
                          </a:prstGeom>
                          <a:noFill/>
                          <a:ln w="6350">
                            <a:noFill/>
                          </a:ln>
                        </wps:spPr>
                        <wps:txbx>
                          <w:txbxContent>
                            <w:p w14:paraId="610C33B1" w14:textId="7416BE04" w:rsidR="00EA1699" w:rsidRPr="00C473EC" w:rsidRDefault="00EA1699" w:rsidP="007520C9">
                              <w:pPr>
                                <w:pStyle w:val="Caption"/>
                                <w:jc w:val="left"/>
                              </w:pPr>
                              <w:r>
                                <w:t>Figure</w:t>
                              </w:r>
                              <w:r>
                                <w:rPr>
                                  <w:rFonts w:hint="cs"/>
                                  <w:rtl/>
                                </w:rPr>
                                <w:t xml:space="preserve"> </w:t>
                              </w:r>
                              <w:r>
                                <w:t>9</w:t>
                              </w:r>
                              <w:r w:rsidRPr="00FE29C0">
                                <w:t>-</w:t>
                              </w:r>
                              <w:r>
                                <w:rPr>
                                  <w:rFonts w:hint="cs"/>
                                  <w:rtl/>
                                </w:rPr>
                                <w:t>14</w:t>
                              </w:r>
                            </w:p>
                            <w:p w14:paraId="2C2805B6" w14:textId="77777777" w:rsidR="00EA1699" w:rsidRDefault="00EA1699" w:rsidP="007520C9">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4B208" id="Group 127" o:spid="_x0000_s1119" style="position:absolute;left:0;text-align:left;margin-left:231.45pt;margin-top:14.55pt;width:221.45pt;height:172.6pt;z-index:251662848;mso-position-horizontal-relative:margin;mso-width-relative:margin;mso-height-relative:margin" coordorigin="1" coordsize="52581,3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j/cAMAAOUHAAAOAAAAZHJzL2Uyb0RvYy54bWycVU1v2zgQvS+w/4Hg&#10;vZEl27ElxCm8ySYoELTGJoueaZqyhEokl6Rjp79+31CS43ws2u3B8pAzJN+8eUNefDy0DXtUztdG&#10;L3h6NuJMaWk2td4u+N8PNx/mnPkg9EY0RqsFf1Kef7z8/beLvS1UZirTbJRj2ET7Ym8XvArBFkni&#10;ZaVa4c+MVRrO0rhWBAzdNtk4scfubZNko9F5sjduY52RynvMXndOfhn3L0slw5ey9CqwZsGBLcSv&#10;i981fZPLC1FsnbBVLXsY4hdQtKLWOPS41bUIgu1c/WartpbOeFOGM2naxJRlLVXMAdmko1fZ3Dqz&#10;szGXbbHf2iNNoPYVT7+8rfz8uHKs3qB22YwzLVoUKZ7LaAL07O22QNSts/d25fqJbTeijA+la+kf&#10;ubBDJPbpSKw6BCYxmc3TLEtTziR8WZpn42zSUS8r1IfWYZIz8g7zf/Zrp9l0nubARmvH+WSSjWJM&#10;MhydEMIjIFvLAr+eK1hvuPqxprAq7Jzi/SbtT+3RCvdtZz+grFaEel03dXiKEkUBCZR+XNVy5brB&#10;Ke3okI52+OlYED8nEmgRxXWrBGV1Z+Q3z7S5qoTeqqW30Deoo+jkZXgcvjhy3dT2pm4aqhXZfXLo&#10;hVdaeoefTqfXRu5apUPXeE41yNNoX9XWc+YK1a4VdOQ+bSIgUXgn/wJAgIMdnAqyGoA+gyHYHsJ6&#10;R0qvJDGI6YeCAFXOh1tlWkYGIAEFqiAK8XjnCQ+0M4T0zHUQImtARKrHfeQHkjB6Q9P/arn7SlgF&#10;CLTtae3zofYPlN0f5oDi51TOPpBajoUDHH2Zaf4/6Mrms1E+Q6OgT/L8fDbrW2ngLc3H0/EIaqNG&#10;Op/k07wTztBHz5z8FG2i0Ib0FMvbaLbHpuPpKPJ89IDoRoPiZ9hkhcP6EO+c6THXtdk8IVVnUC7c&#10;097Kmxq1uxM+rITDlYxJPDPhCz5lY3CY6S3OKuO+vzdP8SgbvJztccUvuP9nJ6ivm08aBc3TyYTe&#10;hDiYTGcZBu7Usz716F17ZfCK4BYDumhSfGgGs3Sm/YrXaEmnwiW0xNkLHgbzKnQPD14zqZbLGNRd&#10;F3f63uKSSSN5pMyHw1fhbF+HgAp+NoOE3qi4iyV5a7PcBVPWUeJEdMdqzz/kHK34lsB68VidjmPU&#10;8+t8+S8AAAD//wMAUEsDBAoAAAAAAAAAIQAFajzBpGEAAKRhAAAUAAAAZHJzL21lZGlhL2ltYWdl&#10;MS5wbmeJUE5HDQoaCgAAAA1JSERSAAACgAAAAeAIBgAAADXR3OQAAAA5dEVYdFNvZnR3YXJlAE1h&#10;dHBsb3RsaWIgdmVyc2lvbjMuMy4yLCBodHRwczovL21hdHBsb3RsaWIub3JnLy+KEQsAAAAJcEhZ&#10;cwAAD2EAAA9hAag/p2kAAGERSURBVHic7d15fEzX/z/w12Sb7JE9RiOCIMQaaywJKpagqrWXWtoi&#10;qFBFlKIqUe1HW/WhpbW0KL/WUh9KxRZK2gaxx1Jiq0QsWSQh6/n9oXO/Jpkkk2Umy309H495PDL3&#10;njnnfc+9c+879849VyGEECAiIiIi2TCq6ACIiIiIyLCYABIRERHJDBNAIiIiIplhAkhEREQkM0wA&#10;iYiIiGSGCSARERGRzDABJCIiIpIZJoBEREREMsMEkIiIiEhmmAASERERyQwTQCIiIiKZYQJIRERE&#10;JDNMAImIiIhkhgkgERERkcwwASQiIiKSGSaARERERDLDBJCIiIhIZpgAEhEREckME0AiIiIimWEC&#10;SERERCQzTACJiIiIZIYJIBEREZHMMAEkIiIikhkmgEREREQywwSQiIiISGaYABIRERHJDBNAIiIi&#10;IplhAkhEREQkM0wAiYiIiGSGCSARERGRzDABJCIiIpIZJoBEREREMsMEkIiIiEhmmAASERERyQwT&#10;QCIiIiKZYQJIREREJDPVLgFcv349FAqF9DIxMUHNmjUxdOhQXLt2Te/tKxQKLFiwQHp/5MgRKBQK&#10;HDlypET1rFy5EuvXry8w/ebNm1AoFFrnlcTo0aM1+qmw1+jRo8vUjqEcPnwYPXr0gIuLC6ytrdGs&#10;WTMsX74cubm5BcoeOHAAHTp0gKWlJZycnDB69GgkJiZqlElKSsKwYcNgb2+PunXrYvXq1QXq+fPP&#10;P2FhYYHY2FidYlRvCz///HPpFrKc5d9Wtbl69SpmzJgBX19f1KhRAw4ODujYsWOJl+HGjRuYPHky&#10;GjRoAAsLC1haWqJJkyaYO3cu/vnnnzIsRcU4d+4cxowZA09PT5ibm8Pa2hqtWrXC0qVL8fjx44oO&#10;T0Np90EAcOnSJSxYsAA3b94sMG/06NGoU6dOmeMrjfz7KVtbW/j5+eHHH3/Ue9v37t3DggULcObM&#10;mQLzFixYAIVCofcY9CEqKgr+/v6wtbWFk5MTunXrhsOHD+v8efWx6bPPPitx2+Wxb4yNjcXIkSNR&#10;t25dmJubw8nJCa1atcLkyZORmpoqlavI7bayManoAPRl3bp1aNSoEZ49e4bjx49j8eLFOHz4MC5f&#10;vgx7e3uDxdGqVStERUWhcePGJfrcypUrpeTkRTVr1kRUVBTq1atXprjmzZuHCRMmSO9Pnz6NSZMm&#10;ISwsDF27dpWmOzs7l6kdQzhw4AB69uyJLl26YM2aNbCyssKuXbswdepUXL9+HV9++aVUNjIyEr17&#10;90ZQUBB++eUXJCYmYtasWejevTtOnjwJpVIJAHjvvfcQExODjRs34urVq5g4cSK8vb3RuXNnAEBO&#10;Tg7eeecdzJw5E97e3hWy3Iawf/9+7NmzByNHjkSbNm2Qk5ODrVu3YtCgQVi4cCE+/PDDYuvYvXs3&#10;hg4dCicnJ0yePBktW7aEQqHA+fPnsXbtWuzZswcxMTEGWJrysWbNGgQHB6Nhw4Z4//330bhxY2Rn&#10;Z+PkyZP4+uuvERUVhR07dlR0mOXi0qVLWLhwIQICAgocNOfNm4epU6dWTGAAXn/9dbz33nsQQiAu&#10;Lg5hYWEYPnw4hBAYPny43tq9d+8eFi5ciDp16qBFixYa89566y306tVLb23ry61bt9CzZ080adIE&#10;mzdvRm5uLiIiInDy5EmN40FlFRMTg44dO8Lb2xsffvgh6tSpg4cPH+Ls2bPYsmULZsyYAVtbWwAV&#10;v91WKqKaWbdunQAgoqOjNaYvXLhQABBr167Va/sAxPz588tcT5MmTYS/v3+Z69HV4cOHBQDx008/&#10;FVkuIyND5OXlGSgq3YwYMUIolUqRlpamMT0wMFDY2tpqTGvTpo1o3LixyM7OlqYdP35cABArV66U&#10;prm4uIjNmzdL73v06CFmzZolvQ8PDxcNGzYUz5490zlOXfvYUHTZVh88eKB1fQcFBQlLS8til//G&#10;jRvCyspKtGzZUiQnJxeYn5eXJ7Zt21ZkHenp6UXON6QTJ04IY2Nj0atXL63LnpmZKX755Zdyaauw&#10;5c7JySnVdnf48OESx/DTTz+V+rP6BEBMmjRJY9rNmzcFANGlSxe9th0dHS0AiHXr1um1HUNauXKl&#10;ACBiY2NLXUdcXJwAID799NMSf7as+8ZRo0YJKysrkZqaqnV+ZTtmVRbV7hJwYVq3bg0AuH//vsb0&#10;kydPon///nBwcIC5uTlatmyJ//f//p9GmQcPHiA4OBiNGzeGtbU1XFxc0K1bNxw7dqzYdrVdfrlx&#10;4waGDh0KlUoFpVIJV1dXdO/eXbqkUKdOHVy8eBGRkZHSJQ71f9+FXQK+fPkyhg0bBldXVyiVStSu&#10;XRujRo1CZmZmyTrqBerL6fv378fYsWPh7OwMS0tLZGZm4u+//8aYMWPg5eUFS0tL1KpVC/369cP5&#10;8+cL1JOcnIz33nsPdevWhVKphIuLC/r06YPLly9LZbKysvDxxx+jUaNGUCqVcHZ2xpgxY/DgwYNi&#10;4zQ1NYWZmRksLCw0pteoUQPm5ubS+3/++QfR0dEYOXIkTEz+7+S3n58fGjRooHHW5tmzZ7CyspLe&#10;W1tb49mzZwCer79Fixbhm2++kc4YlqcLFy7glVdegb29PczNzdGiRQts2LBBo8yzZ8/w3nvvoUWL&#10;FrCzs4ODgwM6dOiAX375pUB9qampePvtt+Ho6Ahra2v06tULV69e1SkWJycnrZe02rZti4yMjGIv&#10;dy5btgzp6elYuXIl7OzsCsxXKBQYOHCg9D4gIAA+Pj44evQo/Pz8YGlpibFjxwIAbt++jTfeeAMu&#10;Li5QKpXw9vbGf/7zH+Tl5WnUuWrVKjRv3hzW1tawsbFBo0aNMGfOHGl+RkYGZsyYIV2+dXBwQOvW&#10;rXW6fBgWFgaFQoHVq1drXfdmZmbo37+/9D4vLw9Lly6VtmsXFxeMGjUKd+/e1fhcYcut/r4vXboU&#10;H3/8MTw9PaFUKqVLc7rsv7Q5efIkhg4dijp16sDCwgJ16tTBsGHDcOvWLanM+vXrMWjQIABA165d&#10;pX2Ret+j7VLas2fPEBoaCk9PT5iZmaFWrVqYNGkSkpOTNcrVqVMHffv2xb59+9CqVStYWFigUaNG&#10;WLt2bbGxF8bDwwPOzs4a+3j1Piz/JWxt+2X1OoiOjkbnzp1haWmJunXrYsmSJdI2duTIEbRp0wYA&#10;MGbMGKlP1D+l0HYJWL2su3fvRsuWLWFhYQFvb2/s3r1bitHb2xtWVlZo27YtTp48WWDZdFnPZdmu&#10;jY2NAQBXrlwptmxJ6bI/U3v27BmmT58ONzc3WFhYwN/fX6erA48ePYKtrS2sra21zn9xneTfbtXr&#10;rLifQOl6jDp06BACAgLg6OgICwsL1K5dG6+99hoyMjKKXQ5Dq7aXgPOLi4sDADRo0ECadvjwYfTq&#10;1Qvt2rXD119/DTs7O2zZsgVDhgxBRkaGtPLVB7n58+fDzc0NaWlp2LFjBwICAnDw4EEEBASUKJY+&#10;ffogNzcXS5cuRe3atfHw4UOcOHFC2knu2LEDr7/+Ouzs7LBy5UoAKDLROHv2LDp16gQnJyd89NFH&#10;8PLyQnx8PHbt2oWsrKwyJyljx45FUFAQfvjhB6Snp8PU1BT37t2Do6MjlixZAmdnZzx+/BgbNmxA&#10;u3btEBMTg4YNGwIAnjx5gk6dOuHmzZuYNWsW2rVrh7S0NBw9ehTx8fFo1KgR8vLy8Morr+DYsWOY&#10;OXMm/Pz8cOvWLcyfPx8BAQE4efJkgeTuRRMmTMCPP/6Id999F3PmzIGlpSX+97//YceOHQgPD5fK&#10;XbhwAQDQrFmzAnU0a9YMx48fl977+flhxYoVaN++Pa5du4bffvsN69atAwBMnDgRQ4cOhb+/f5n6&#10;VZsrV67Az88PLi4uWL58ORwdHbFx40aMHj0a9+/fx8yZMwEAmZmZePz4MWbMmIFatWohKysLBw4c&#10;wMCBA7Fu3TqMGjUKACCEwIABA3DixAl8+OGHaNOmDY4fP47evXuXKc7Dhw/D2dkZLi4uRZbbv38/&#10;XF1d0b59e53rjo+PxxtvvIGZM2ciLCwMRkZGePDgAfz8/JCVlYVFixahTp062L17N2bMmIHr169L&#10;35MtW7YgODgYU6ZMwWeffQYjIyP8/fffuHTpklT/9OnT8cMPP+Djjz9Gy5YtkZ6ejgsXLuDRo0dF&#10;xpWbm4tDhw7B19cX7u7uOi3LxIkTsXr1akyePBl9+/bFzZs3MW/ePBw5cgSnT5+Gk5NTkcuttnz5&#10;cjRo0ACfffYZbG1t4eXlpfP+S5ubN2+iYcOGGDp0KBwcHBAfH49Vq1ahTZs2uHTpEpycnBAUFISw&#10;sDDMmTMH//3vf9GqVSsAKPTnJ+pt7eDBgwgNDUXnzp1x7tw5zJ8/H1FRUYiKitLYF509exbvvfce&#10;Zs+eDVdXV3z77bcYN24c6tevjy5duujUvy9KSUnB48ePS7St5ZeQkIARI0bgvffew/z587Fjxw6E&#10;hoZCpVJh1KhRaNWqFdatW4cxY8Zg7ty5CAoKAgC89NJLRdZ79uxZhIaG4oMPPoCdnR0WLlyIgQMH&#10;IjQ0FAcPHpT+sZg1axb69u2LuLg4aZ+n63ou7XYNAK+99hpCQ0MxYcIENGnSBPXr1y91H75I1/2Z&#10;2pw5c9CqVSt8++23SElJwYIFCxAQEICYmBjUrVu30HY6dOiAPXv2YMSIERg/fjzatm1b5DHjRdou&#10;22/fvh2ffvopmjRpAgA6H6Nu3ryJoKAgdO7cGWvXrkWNGjXwzz//YN++fcjKyoKlpWUJe1DPKvoU&#10;ZHlTXwL+448/RHZ2tnjy5InYt2+fcHNzE126dNG49NeoUSPRsmVLjWlCCNG3b19Rs2ZNkZubq7WN&#10;nJwckZ2dLbp37y5effVVjXnId1kt/+WXhw8fCgDiiy++KHI5CrsErD7N/uLlh27duokaNWqIxMTE&#10;IussirZT8Oq+HDVqVLGfz8nJEVlZWcLLy0tMmzZNmv7RRx8JACIiIqLQz/74448CQIFLgepLLS9e&#10;mi3M8ePHhUqlEgAEAGFsbCyWLl2qUWbTpk0CgIiKiirw+XfeeUeYmZlJ7y9fviy8vLyk+saOHSvy&#10;8vLEDz/8IFxcXMSjR4+KjSk/XS5zDB06VCiVSnH79m2N6b179xaWlpZaL6MK8X/b5Lhx40TLli2l&#10;6Xv37hUAxJdffqlRfvHixaX+ucKaNWu01qmNubm5aN++vc51+/v7CwDi4MGDGtNnz54tAIg///xT&#10;Y/rEiROFQqEQV65cEUIIMXnyZFGjRo0i2/Dx8REDBgzQOSa1hIQEAUAMHTpUp/KxsbECgAgODtaY&#10;/ueffwoAYs6cOdK0wpZb/X2vV6+eyMrK0pin6/5Ll0vAOTk5Ii0tTVhZWWms16IuAb/55pvCw8ND&#10;er9v3z4BoMD3buvWrQKAWL16tTTNw8NDmJubi1u3bknTnj59KhwcHMT48eMLjVNN3a/Z2dkiKytL&#10;XL16VfTv31/Y2NiIkydPSuXU+7C4uDiNz2vrE/U6yL+NNW7cWPTs2VN6X9Ql4Pnz54v8h1UPDw9h&#10;YWEh7t69K007c+aMACBq1qypcal/586dAoDYtWuXNE3X9Vza7VoIIXbt2iVcXV2Fu7u7cHd3F9ev&#10;Xy9xHdouAeu6P1Ovj1atWmlcrr1586YwNTUVb731VpFtP3v2TAwYMEBj/9+yZUvxwQcfFDgu5t9u&#10;8zt27JgwNzcXI0aMkGLR9Rj1888/CwDizJkzRcZbWVTbS8Dt27eHqakpbGxs0KtXL9jb2+OXX36R&#10;Lv39/fffuHz5MkaMGAHg+Y/61a8+ffogPj5e43T4119/jVatWsHc3BwmJiYwNTXFwYMHdb4DVM3B&#10;wQH16tXDp59+imXLliEmJqbAJaySyMjIQGRkJAYPHqy3GzZee+21AtNycnIQFhaGxo0bw8zMDCYm&#10;JjAzM8O1a9c0+mTv3r1o0KABXn755ULr3717N2rUqIF+/fpprIcWLVrAzc2t2LsXT506hVdffRW+&#10;vr743//+h0OHDiE0NBRz587FokWLCpQv7C69F6c3bNgQly9fxrVr1/DgwQN89913SEpKwvTp0/H5&#10;55/DwcEBK1euRL169eDk5IQRI0YgKSmpyDh1cejQIXTv3r3AGabRo0cjIyMDUVFR0rSffvoJHTt2&#10;hLW1tbRNfvfddxr9r75UqN7O1Ur7I/m9e/di0qRJeP311zFlypRS1VEce3t7dOvWTWPaoUOH0Lhx&#10;Y7Rt21Zj+ujRoyGEwKFDhwA8vzSdnJyMYcOG4ZdffsHDhw8L1N+2bVvs3bsXs2fPxpEjR/D06VON&#10;+UIIje0wJyenVMuh7vv8Z+Latm0Lb29vHDx4sNjlVuvfvz9MTU2l9yXdf+WXlpaGWbNmoX79+jAx&#10;MYGJiQmsra2Rnp5e4n2amnod5F/eQYMGwcrKqsDytmjRArVr15bem5ubo0GDBhqXoYuycuVK6ecf&#10;DRo0wN69e/Hjjz/C19e3VPEDgJubW4FtrFmzZjrHVJgWLVqgVq1a0nv1jWMBAQEaZ4XU09XtlWQ9&#10;F7ddF+bEiRN47bXXsHLlShw/fhympqbo2rWrdNUMeH6WzMPDo8TLXZL9GfB8v/TiftjDwwN+fn7F&#10;3o2sVCqxY8cOXLp0CZ9//jmGDh2KBw8eYPHixfD29tb50nZsbCz69+8PPz8/rF27VopF12NUixYt&#10;YGZmhnfeeQcbNmzAjRs3dGq3olTbBPD7779HdHQ0Dh06hPHjxyM2NhbDhg2T5qt/JzJjxgyYmppq&#10;vIKDgwFAOngsW7YMEydORLt27bBt2zb88ccfiI6ORq9evXT+kqkpFAocPHgQPXv2xNKlS9GqVSs4&#10;Ozvj3XffxZMnT0q8nElJScjNzS32EkRZ1KxZs8C06dOnY968eRgwYAD+97//4c8//0R0dDSaN2+u&#10;0ScPHjwoNrb79+8jOTkZZmZmBdZFQkKC1oP4iyZNmgRXV1fs2LEDffv2RdeuXbFo0SLMnj0bCxYs&#10;kL6Ejo6OAKD1ksjjx4/h4OCgMc3IyAj169eXLtPNmDEDLVu2xPDhw3Hw4EHMmjULW7duxd9//40H&#10;Dx4gJCSkyDh18ejRI639rVKpNGLfvn07Bg8ejFq1amHjxo2IiopCdHQ0xo4dK/1WUV3exMREWnY1&#10;Nze3Esf222+/YeDAgejRowc2bdqk03AXtWvX1jiQ6ELb8uvaLyNHjsTatWtx69YtvPbaa3BxcUG7&#10;du0QEREhfWb58uWYNWsWdu7cia5du8LBwQEDBgyQhomKjIwssB3evHkTTk5OsLS01Hl51DEVFnf+&#10;7VBbucLmlWT/pc3w4cOxYsUKvPXWW/jtt9/w119/ITo6Gs7OziXep6mpt7X8/4gqFAq4ubkVWN78&#10;2yTw/ECua/uDBw9GdHQ0Tpw4gW+++QY2NjZlHu6rrDEVJv++xczMrMjp6u9wSdZzcdt1YRYvXoyG&#10;DRti4MCBcHd3l7b/rl274tatW8jLy8OxY8eky90loev3Vk3bfknbtlMYb29vhISEYOPGjbh9+zaW&#10;LVuGR48eYd68ecV+9t69e+jVqxdeeuklbN++XVoXgO7HqHr16uHAgQNwcXHBpEmTUK9ePdSrV09j&#10;JIrKpNr+BtDb21u68aNr167Izc3Ft99+i59//hmvv/66dFAPDQ3V+BH6i9S/Y9u4cSMCAgKwatUq&#10;jfmlSdiA5//VfPfddwCej7P2//7f/8OCBQuQlZWFr7/+ukR1OTg4wNjYuMCPysuTtgP9xo0bMWrU&#10;KISFhWlMf/jwIWrUqCG9d3Z2LjY2JycnODo6Yt++fVrn29jYFPn5M2fOYNiwYdIPmdXatGmDvLw8&#10;xMbGom7duvDx8QEAnD9/Hn369NEoe/78eWm+NkeOHMHWrVulm1z27t2LwMBAaRubPHkyxo0bV2Sc&#10;unB0dER8fHyB6ffu3QMAabvduHEjPD09sXXrVo31k/+mH0dHR+Tk5ODRo0caB7eEhIQSxfXbb79h&#10;wIAB8Pf3x7Zt2zR2jkXp2bMnvvrqK/zxxx86/zZL2/ama78Az3+cP2bMGKSnp+Po0aOYP38++vbt&#10;i6tXr8LDwwNWVlZYuHAhFi5ciPv370tnTfr164fLly/D19cX0dHRGu2oVCoYGxuje/fu2Lt3L+7e&#10;vVvsPzbq/o6Pjy9Q9t69exoxF7bchc0ryf4rv5SUFOzevRvz58/H7Nmzpenq35WWlnpbe/DggUYS&#10;KIRAQkKCdPNEeXF2dpa+fx06dIC3tzf8/f0xbdo06QYL9U1g+b8Xxf1TWVmUZD0Xt10X5vr16xr7&#10;hpdeegmRkZEICAhA165dMXr0aNy6dQszZswocfwl+d4C2vdLCQkJWhPz4igUCkybNg0fffSR9Pvv&#10;wqSmpqJPnz7Iy8vDr7/+WuCGtZIcozp37ozOnTsjNzcXJ0+exFdffYWQkBC4urpi6NChJV4Ofaq2&#10;ZwDzW7p0Kezt7fHhhx8iLy8PDRs2hJeXF86ePYvWrVtrfalXqkKhKHAjxblz5wqcvi6NBg0aYO7c&#10;uWjatClOnz4tTdf1v071nVI//fSTQXdq2vpkz549BQb17d27N65evSpdHtKmb9++ePToEXJzc7Wu&#10;h8IOZGoqlQonT54sMOizev2oD761atVC27ZtsXHjRo2yf/zxB65cuVLoDjYzMxPjx4/H/PnzpR8i&#10;CyGQnp4ulUlLS4MQosg4ddG9e3ccOnRI2kGqff/997C0tJSSKIVCATMzM43EICEhocBdwOoxvDZt&#10;2qQxffPmzTrHtH//fgwYMACdOnXCzp07S3RT0bRp02BlZYXg4GCkpKQUmC+E0GnMvO7du+PSpUsa&#10;3xHgeb8oFAqtY5VZWVmhd+/e+OCDD5CVlYWLFy8WKOPq6orRo0dj2LBhuHLlCjIyMmBjY1NgG1Qn&#10;vKGhoRBC4O2330ZWVlaB+rKzs/G///0PAKTLuRs3btQoEx0djdjYWHTv3r3Y5S5MSfZf+SkUCggh&#10;CqzHb7/9tsB3SF1Gl32RennyL++2bduQnp5epuXVRefOnTFq1Cjs2bNH+u6r7/Y8d+6cRtldu3aV&#10;up2S9ElZlXY9a9uuC+Pj44NTp05p3ChVq1YtREZGQggh/aNQ1E0YhdF1f6b2448/auxHb926hRMn&#10;ThR7o6W2JBN4nmimpqZKZxy1ycrKwquvvoqbN29i7969Wv+xK80xytjYGO3atcN///tfACiw76oM&#10;qu0ZwPzs7e0RGhqKmTNnYvPmzXjjjTfwzTffoHfv3ujZsydGjx6NWrVq4fHjx4iNjcXp06fx008/&#10;AXi+8hctWoT58+fD398fV65cwUcffQRPT88S/z7o3LlzmDx5MgYNGgQvLy+YmZnh0KFDOHfunMZ/&#10;402bNsWWLVuwdetWaWTzpk2baq1z2bJl6NSpE9q1a4fZs2ejfv36uH//Pnbt2iVdGilvffv2xfr1&#10;69GoUSM0a9YMp06dwqefflrgyxMSEoKtW7filVdewezZs9G2bVs8ffoUkZGR0uXaoUOHYtOmTejT&#10;pw+mTp2Ktm3bwtTUFHfv3sXhw4fxyiuv4NVXXy00lmnTpuHdd99Fv379MH78eFhaWuLgwYP4z3/+&#10;g5dffhnNmzeXyn7yySfo0aMHBg0ahODgYCQmJmL27Nnw8fHBmDFjtNa/ePFimJubY/r06dK0nj17&#10;4ssvv8Ty5ctRv359fPTRRzoPAPvHH39one7v74/58+dj9+7d6Nq1Kz788EM4ODhg06ZN2LNnD5Yu&#10;XSr9Z9q3b19s374dwcHBeP3113Hnzh0sWrQINWvW1LjkExgYiC5dumDmzJlIT09H69atcfz4cfzw&#10;ww86xfr7779jwIABcHNzw5w5cwo8/aBx48bSAKvaeHp6SncstmjRQhoIGng+yPDatWshhChy/QLP&#10;1/H333+PoKAgfPTRR/Dw8MCePXuwcuVKTJw4Ubq7/+2334aFhQU6duyImjVrIiEhAeHh4bCzs5PO&#10;QLVr1w59+/ZFs2bNYG9vj9jYWPzwww/S02GK0qFDB6xatQrBwcHw9fXFxIkT0aRJE2RnZyMmJgar&#10;V6+Gj48P+vXrh4YNG+Kdd97BV199BSMjI/Tu3Vu6C9jd3R3Tpk0rrvuLpOv+Kz9bW1t06dIFn376&#10;KZycnFCnTh1ERkbiu+++0zh7D0A6K7569WrY2NjA3Nwcnp6eWs/I9OjRAz179sSsWbOQmpqKjh07&#10;SncBt2zZEiNHjizT8upi0aJF2Lp1K+bNm4cDBw6gTZs2aNiwIWbMmIGcnBzY29tjx44d+P3330vd&#10;Rr169WBhYYFNmzbB29sb1tbWUKlURSYZZaHrei7tdv3xxx9LQ5e8//77aNWqFR4/fow9e/ZIZ7pX&#10;rVqFIUOG6DTo/Yv/lOq6P1NLTEzEq6++irfffhspKSmYP38+zM3NERoaWmSb77zzDpKTk/Haa6/B&#10;x8cHxsbGuHz5Mj7//HMYGRlh1qxZhX522rRpOHToEMLCwpCWlqaxf3Z2dka9evV0PkZ9/fXXOHTo&#10;EIKCglC7dm08e/ZMGtqoqN/BV5gKuvlEbwobCFqI53eZ1a5dW3h5eYmcnBwhhBBnz54VgwcPFi4u&#10;LsLU1FS4ubmJbt26ia+//lr6XGZmppgxY4aoVauWMDc3F61atRI7d+7UejcRirkL+P79+2L06NGi&#10;UaNGwsrKSlhbW4tmzZqJzz//XIpJiOd3PwUGBgobGxsBQGpH213AQghx6dIlMWjQIOHo6CjMzMxE&#10;7dq1xejRo3UeMLaou4C19WVSUpIYN26ccHFxEZaWlqJTp07i2LFjwt/fv8Ddy0lJSWLq1Kmidu3a&#10;wtTUVLi4uIigoCBx+fJlqUx2drb47LPPRPPmzYW5ubmwtrYWjRo1EuPHjxfXrl0rNv5t27aJTp06&#10;CScnJ2FlZSWaNGkiFi1aVGBwaCGE2L9/v2jfvr0wNzcXDg4OYtSoUeL+/fta67106ZIwNzcXf/zx&#10;R4F5y5YtE7Vr1xa2trbi9ddfFw8ePCgyRnUfF/ZSbyPnz58X/fr1E3Z2dsLMzEw0b95c6x2HS5Ys&#10;EXXq1BFKpVJ4e3uLNWvWaL0LMTk5WYwdO1bUqFFDWFpaih49eojLly/rdBewur7iYi7O9evXRXBw&#10;sKhfv75QKpXCwsJCNG7cWEyfPl3jDk1/f3/RpEkTrXXcunVLDB8+XDg6OgpTU1PRsGFD8emnn2rc&#10;rb9hwwbRtWtX4erqKszMzIRKpRKDBw8W586dk8rMnj1btG7dWtjb2wulUinq1q0rpk2bJh4+fKjT&#10;sgjx/C7ON998U9SuXVuYmZlJg11/+OGHGncd5ubmik8++UQ0aNBAmJqaCicnJ/HGG2+IO3fuaNRX&#10;2HIXN7iuLvsvbXe83r17V7z22mvC3t5e2NjYiF69eokLFy4IDw8P8eabb2q08cUXXwhPT09hbGys&#10;se/Rtv97+vSpmDVrlvDw8BCmpqaiZs2aYuLEiSIpKUmjnIeHhwgKCiqwPNr2H9pAy0DQau+//74A&#10;ICIjI4UQQly9elUaFN7Z2VlMmTJF7NmzR+tdwNrWgbbl/PHHH0WjRo2EqampxveosLuAtS2rtmUo&#10;bH3rsp7Lsl3HxcWJ0aNHC5VKJUxMTISLi4sYNGiQiIqKEvfv3xf16tUTbm5u0t322ly8eFEAEF99&#10;9ZXGdF32Z+pt9IcffhDvvvuucHZ2FkqlUnTu3Fnjru7C/Pbbb2Ls2LGicePGws7OTpiYmIiaNWuK&#10;gQMHFhj1If/6VN/9re314ndBl2NUVFSUePXVV4WHh4dQKpXC0dFR+Pv7a9zVXZkohCiH61ZEREQk&#10;Wzt27MDAgQOxZ8+eAr+xpsqJCSARERGVyvXr13HmzBnMmTMHqampiIuL03gCE1VesrkJhIiIiMrX&#10;okWLMHLkSKhUKuzdu5fJXxXCM4BEREREMsMzgEREREQywwSQiIiISGaYABIRERHJDBNAIiIiIpmR&#10;zZNA9CEvLw/37t2DjY1Nkc/xJCIiospDCIEnT55ApVLByEie58KYAJbBvXv34O7uXtFhEBERUSnc&#10;uXNH6/N/5YAJYBmon7F7586dIp+HSkRERJVHamoq3N3dpeO4HDEBLAP1ZV9bW1smgERERFWMnH++&#10;Jc8L30REREQyxgSQiIiISGaYABIRERHJDBNAIiKiaiwhIQFTpkxB3bp1oVQq4e7ujn79+uHgwYNS&#10;mZiYGAwaNAiurq4wNzdHgwYN8Pbbb+Pq1aulbjcyMhK+vr4wNzdH3bp18fXXXxf7malTp8LX1xdK&#10;pRItWrQoMP/mzZtQKBQFXvv27Stz23LDBJCIiKiaunnzJnx9fXHo0CEsXboU58+fx759+9C1a1dM&#10;mjQJALB79260b98emZmZ2LRpE2JjY/HDDz/Azs4O8+bNK1W7cXFx6NOnDzp37oyYmBjMmTMH7777&#10;LrZt21bk54QQGDt2LIYMGVJkuQMHDiA+Pl56devWrcxty41CCCEqOoiqKjU1FXZ2dkhJSeFdwERE&#10;VOn06dMH586dw5UrV2BlZaUxLzk5GWZmZvDw8ECnTp2wY8eOAp9PTk5GjRo1StzurFmzsGvXLsTG&#10;xkrTJkyYgLNnzyIqKqrYzy9YsAA7d+7EmTNnNKbfvHkTnp6eiImJ0XqGUNe2efzmGUAiIqJq6fHj&#10;x9i3bx8mTZpUIPkDgBo1auC3337Dw4cPMXPmTK11vJj8WVtbF/nq3bu3VDYqKgqBgYEadfXs2RMn&#10;T55EdnZ2mZetf//+cHFxQceOHfHzzz9rzNN329UFxwEkIiKqhv7++28IIdCoUaNCy1y7dg0Aiiyj&#10;lv9sXH4WFhbS3wkJCXB1ddWY7+rqipycHDx8+BA1a9Ystj1trK2tsWzZMnTs2BFGRkbYtWsXhgwZ&#10;gg0bNuCNN97Qa9vVDRPASmjFb+fx2eHb0vsZXWtjcs+mZaozIfkZ+n51FKnPcmBrboLdU7rArYZ5&#10;WUPVW72l8dmeGKw4dk96P7mzCjOCWlZILEREFU39C6+iBjsuya/A6tevX6L287erSzzFcXJywrRp&#10;06T3rVu3RlJSEpYuXSolgPpqu7rhJeBKps7sPRrJHwB8dvg26szeU+o6veftRfslB/EwPRtZuQIP&#10;07PRfslBeM/bW6ZY9VVvadSZvUcj+QOAFcfulanfiIiqMi8vLygUCo3fwuXXoEEDAMDly5eLra8k&#10;l4Dd3NyQkJCg8fnExESYmJjA0dGxlEukXfv27aUzmYZuuypjAliJFJeslCaZ8Z63F0+z87TOe5qd&#10;V+pkTV/1loY++o2IqKpzcHBAz5498d///hfp6ekF5icnJyMwMBBOTk5YunSp1jqSk5Olv8+cOVPk&#10;69tvv5XKdujQARERERp17d+/H61bt4apqWn5LOC/YmJiNC7rGrLtqowJYCWx4rfz5VoOeH55trAk&#10;Te1pdh4Skp/pXKc+6y2Nz/bElGs5IqLqZOXKlcjNzUXbtm2xbds2XLt2DbGxsVi+fDk6dOgAKysr&#10;fPvtt9izZw/69++PAwcO4ObNmzh58iRmzpyJCRMmSHXVr1+/yFetWrWkshMmTMCtW7cwffp0xMbG&#10;Yu3atfjuu+8wY8YMqcyOHTsK/Pbw77//xpkzZ5CQkICnT59KyWVWVhYAYMOGDdi8eTNiY2Nx5coV&#10;fPbZZ1i+fDmmTJlSoraJw8CUSXneRl6Ss1Q3lwTpVK71ov14mF78HU9OVqY4OS+w2HL6rrc09NFv&#10;RETVSXx8PBYvXozdu3cjPj4ezs7O8PX1xbRp0xAQEAAAOHnyJMLDw3Hs2DGkpqbC3d0d3bp1w/vv&#10;v1/i3/6pRUZGYtq0abh48SJUKhVmzZqlkVCuX78eY8aM0fgdYkBAACIjIwvUFRcXhzp16mDDhg34&#10;5JNPcOvWLRgbG6NBgwYICQnR+P2fLm1zGBgmgGVS2RPABh/8iqzc4levmbECVxf30bl9fdVbGkwA&#10;iYiopJgA8hJwtWZrrttN3rqW03e9REREZBhMACuJGV1rl2s5ANg9pUu5ltN3vaUxubOqXMsRERHJ&#10;ARPASkLXcf5KMh6gWw1zWJgWvYotTI1KPG6fvuotDV3H+eN4gERERP+HCWAlUtxv1ErzG7bYRb0L&#10;TdYsTI0Qu6i31nkVVW9p6KPfiIiIqjPeBFIG+voRKZ8EUjp8EggREemCN4EwASwTbkBERERVD4/f&#10;vARMREREJDtMAImIiIhkhgkgERERkcwwASQiIiKSGSaARERERDLDBJCIiIhIZpgAEhEREckME0Ai&#10;IiIimWECSERERCQzTACJiIiIZKZKJoBHjx5Fv379oFKpoFAosHPnTmlednY2Zs2ahaZNm8LKygoq&#10;lQqjRo3CvXv3NOrIzMzElClT4OTkBCsrK/Tv3x9379418JIQERERGV6VTADT09PRvHlzrFixosC8&#10;jIwMnD59GvPmzcPp06exfft2XL16Ff3799coFxISgh07dmDLli34/fffkZaWhr59+yI3N9dQi0FE&#10;RERUIRRCCFHRQZSFQqHAjh07MGDAgELLREdHo23btrh16xZq166NlJQUODs744cffsCQIUMAAPfu&#10;3YO7uzt+/fVX9OzZU6e2+TBpIiKiqofH7yp6BrCkUlJSoFAoUKNGDQDAqVOnkJ2djcDAQKmMSqWC&#10;j48PTpw4UUFREhERERmGSUUHoG/Pnj3D7NmzMXz4cCnLT0hIgJmZGezt7TXKurq6IiEhodC6MjMz&#10;kZmZKb1PTU3VT9BEREREelStzwBmZ2dj6NChyMvLw8qVK4stL4SAQqEodH54eDjs7Oykl7u7e3mG&#10;S0RERGQQ1TYBzM7OxuDBgxEXF4eIiAiNa/xubm7IyspCUlKSxmcSExPh6upaaJ2hoaFISUmRXnfu&#10;3NFb/ERERET6Ui0TQHXyd+3aNRw4cACOjo4a8319fWFqaoqIiAhpWnx8PC5cuAA/P79C61UqlbC1&#10;tdV4EREREVU1VfI3gGlpafj777+l93FxcThz5gwcHBygUqnw+uuv4/Tp09i9ezdyc3Ol3/U5ODjA&#10;zMwMdnZ2GDduHN577z04OjrCwcEBM2bMQNOmTfHyyy9X1GIRERERGUSVHAbmyJEj6Nq1a4Hpb775&#10;JhYsWABPT0+tnzt8+DACAgIAPL855P3338fmzZvx9OlTdO/eHStXrizR7/p4GzkREVHVw+N3FU0A&#10;KwtuQERERFUPj9/V9DeARERERFQ4JoBEREREMsMEkIiIiEhmmAASERERyQwTQCIiIiKZYQJIRERE&#10;JDNMAImIiIhkhgkgERERkcwwASQiIiKSGSaARERERDLDBJCIiIhIZpgAEhEREckME0AiIiIimWEC&#10;SERERCQzTACJiIiIZIYJIBEREZHMMAEkIiIikhkmgEREREQywwSQiIiISGaYABIRERHJDBNAIiIi&#10;IplhAkhEREQkM0wAiYiIiGSGCSARERGRzDABJCIiIpIZJoBEREREMsMEkIiIiEhmmAASERERyQwT&#10;QCIiIiKZYQJIREREJDNMAImIiIhkhgkgERERkcwwASQiIiKSGSaARERERDLDBJCIiIhIZpgAEhER&#10;EckME0AiIiIimWECSERERCQzTACJiIiIZIYJIBEREZHMMAEkIiIikhkmgEREREQyUyUTwKNHj6Jf&#10;v35QqVRQKBTYuXOnxnwhBBYsWACVSgULCwsEBATg4sWLGmUyMzMxZcoUODk5wcrKCv3798fdu3cN&#10;uBREREREFaNKJoDp6elo3rw5VqxYoXX+0qVLsWzZMqxYsQLR0dFwc3NDjx498OTJE6lMSEgIduzY&#10;gS1btuD3339HWloa+vbti9zcXEMtBhEREVGFUAghREUHURYKhQI7duzAgAEDADw/+6dSqRASEoJZ&#10;s2YBeH62z9XVFZ988gnGjx+PlJQUODs744cffsCQIUMAAPfu3YO7uzt+/fVX9OzZU6e2U1NTYWdn&#10;h5SUFNja2upl+YiIiKh88fhdRc8AFiUuLg4JCQkIDAyUpimVSvj7++PEiRMAgFOnTiE7O1ujjEql&#10;go+Pj1RGm8zMTKSmpmq8iIiIiKqaapcAJiQkAABcXV01pru6ukrzEhISYGZmBnt7+0LLaBMeHg47&#10;Ozvp5e7uXs7RExEREelftUsA1RQKhcZ7IUSBafkVVyY0NBQpKSnS686dO+USKxEREZEhVbsE0M3N&#10;DQAKnMlLTEyUzgq6ubkhKysLSUlJhZbRRqlUwtbWVuNFREREVNVUuwTQ09MTbm5uiIiIkKZlZWUh&#10;MjISfn5+AABfX1+YmppqlImPj8eFCxekMkRERETVlUlFB1AaaWlp+Pvvv6X3cXFxOHPmDBwcHFC7&#10;dm2EhIQgLCwMXl5e8PLyQlhYGCwtLTF8+HAAgJ2dHcaNG4f33nsPjo6OcHBwwIwZM9C0aVO8/PLL&#10;FbVYRERERAZRJRPAkydPomvXrtL76dOnAwDefPNNrF+/HjNnzsTTp08RHByMpKQktGvXDvv374eN&#10;jY30mc8//xwmJiYYPHgwnj59iu7du2P9+vUwNjY2+PIQERERGVKVHwewInEcISIioqqHx+9q+BtA&#10;IiIiIioaE0AiIiIimWECSERERCQzTACJiIiIZIYJIBEREZHMMAEkIiIikhkmgEREREQywwSQiIiI&#10;SGaYABIRERHJDBNAIiIiIplhAkhEREQkM0wAiYiIiGSGCSARERGRzDABJCIiIpIZJoBEREREMsME&#10;kIiIiEhmmAASERERyQwTQCIiIiKZYQJIREREJDNMAImIiIhkhgkgERERkcwwASQiIiKSGSaARERE&#10;RDLDBJCIiIhIZpgAEhEREckME0AiIiIimWECSERERCQzTACJiIiIZIYJIBEREZHMMAEkIiIikhkm&#10;gEREREQywwSQiIiISGaYABIRERHJDBNAIiIiIplhAkhEREQkM0wAiYiIiGSGCSARERGRzDABJCIi&#10;IpIZJoBEREREMsMEkIiIiEhmmAASERERyQwTQCIiIiKZqbYJYE5ODubOnQtPT09YWFigbt26+Oij&#10;j5CXlyeVEUJgwYIFUKlUsLCwQEBAAC5evFiBURMRERHpX7VNAD/55BN8/fXXWLFiBWJjY7F06VJ8&#10;+umn+Oqrr6QyS5cuxbJly7BixQpER0fDzc0NPXr0wJMnTyowciIiIiL9qrYJYFRUFF555RUEBQWh&#10;Tp06eP311xEYGIiTJ08CeH7274svvsAHH3yAgQMHwsfHBxs2bEBGRgY2b95cwdETERER6U+1TQA7&#10;deqEgwcP4urVqwCAs2fP4vfff0efPn0AAHFxcUhISEBgYKD0GaVSCX9/f5w4cUJrnZmZmUhNTdV4&#10;EREREVU1JhUdgL7MmjULKSkpaNSoEYyNjZGbm4vFixdj2LBhAICEhAQAgKurq8bnXF1dcevWLa11&#10;hoeHY+HChfoNnIiIiEjPqu0ZwK1bt2Ljxo3YvHkzTp8+jQ0bNuCzzz7Dhg0bNMopFAqN90KIAtPU&#10;QkNDkZKSIr3u3Lmjt/iJiIiI9KXangF8//33MXv2bAwdOhQA0LRpU9y6dQvh4eF488034ebmBuD5&#10;mcCaNWtKn0tMTCxwVlBNqVRCqVTqP3giIiIiPaq2ZwAzMjJgZKS5eMbGxtIwMJ6ennBzc0NERIQ0&#10;PysrC5GRkfDz8zNorERERESGVG3PAPbr1w+LFy9G7dq10aRJE8TExGDZsmUYO3YsgOeXfkNCQhAW&#10;FgYvLy94eXkhLCwMlpaWGD58eAVHT0RERKQ/1TYB/OqrrzBv3jwEBwcjMTERKpUK48ePx4cffiiV&#10;mTlzJp4+fYrg4GAkJSWhXbt22L9/P2xsbCowciIiIiL9UgghREUHUVWlpqbCzs4OKSkpsLW1rehw&#10;iIiISAc8flfj3wASERERkXZMAImIiIhkhgkgERERkcwwASQiIiKSGSaARERERDLDBJCIiIhIZpgA&#10;EhEREclMhSSAqamp2LlzJ2JjYyuieSIiIiJZM0gCOHjwYKxYsQIA8PTpU7Ru3RqDBw9Gs2bNsG3b&#10;NkOEQERERET/MkgCePToUXTu3BkAsGPHDgghkJycjOXLl+Pjjz82RAhERERE9C+DJIApKSlwcHAA&#10;AOzbtw+vvfYaLC0tERQUhGvXrhkiBCIiIiL6l0ESQHd3d0RFRSE9PR379u1DYGAgACApKQnm5uaG&#10;CIGIiIiI/mViiEZCQkIwYsQIWFtbo3bt2ggICADw/NJw06ZNDRECEREREf3LIAlgcHAw2rZtizt3&#10;7qBHjx4wMnp+4rFu3br8DSARERGRgSmEEMJQjWVlZSEuLg716tWDiYlBck+9Sk1NhZ2dHVJSUmBr&#10;a1vR4RAREZEOePw20G8AMzIyMG7cOFhaWqJJkya4ffs2AODdd9/FkiVLDBECEREREf3LIAlgaGgo&#10;zp49iyNHjmjc9PHyyy9j69athgiBiIiIiP5lkOuwO3fuxNatW9G+fXsoFAppeuPGjXH9+nVDhEBE&#10;RERE/zLIGcAHDx7AxcWlwPT09HSNhJCIiIiI9M8gCWCbNm2wZ88e6b066VuzZg06dOhgiBCIiIiI&#10;6F8GuQQcHh6OXr164dKlS8jJycGXX36JixcvIioqCpGRkYYIgYiIiIj+ZZAzgH5+fjh+/DgyMjJQ&#10;r1497N+/H66uroiKioKvr68hQiAiIiKifxl0HMDqhuMIERERVT08fhvoDGC3bt2wcOHCAtOTkpLQ&#10;rVs3Q4RARERERP8yyG8Ajxw5gvPnzyMmJgabNm2ClZUVgOdPBuFvAImIiIgMyyBnAAHgwIEDSEhI&#10;QPv27XHz5k1DNUtERERE+RgsAaxZsyYiIyPRrFkztGnTBkeOHDFU00RERET0AoMkgOpx/5RKJTZt&#10;2oSpU6eiV69eWLlypSGaJyIiIqIXGOQ3gPlvNJ47dy68vb3x5ptvGqJ5IiIiInqBQRLAuLg4ODk5&#10;aUx77bXX0LBhQ5w6dcoQIRARERHRvzgOYBlwHCEiIqKqh8dvPZ4BHDhwINavXw9bW1sMHDiwyLLb&#10;t2/XVxhVUlxiOrouO6IxbXb3OpjQowkAICH5Gfp+dRSpz3Jga26C3VO6wK2Guda6HqdlYejqE0h8&#10;kgUXGzNseccPDtZmOsVx5mYyBnx9vMB0IwCmCsDU1AhPs/OQ+++/EE5WpvhmRBuM+f5PpGXmIu/f&#10;6ZbGgMJYgWfZAlZKY6wb1Q7jN0XrFD8RERGVP72dARwzZgyWL18OGxsbjBkzpsiy69at00cIeqeP&#10;/yDqhu6REidtLP5NurRNj13UW2Nam48j8CAtq0BZZ2szRM/tUWQcdWbv0S3gcqItfiIiIn3gGUBe&#10;Ai6T8t6Aikv+ivNiElVY8qdWVBJo6ORPjUkgEREZAhNAA44D+KLIyEj8+uuvSEpKqojmK6W4xPQy&#10;JX8A8DQ7DwnJz/A4LavI5A8AHqRl4bGWMmduJpctiDJQx09ERET6pdcE8NNPP8X8+fOl90II9OrV&#10;C127dkXfvn3h7e2Nixcv6jOEKqPXl+XzSLy+Xx3F0NUndCqrrZy23/wZUt+vjlZo+0RERHKg1wTw&#10;xx9/ROPGjaX3P//8M44ePYpjx47h4cOHaN26NRYuXKjPEKqMzNzyuRKf+iwHiU+KPvunpms5Q0p9&#10;llPRIRAREVV7ek0A4+Li0KxZM+n9r7/+itdeew0dO3aEg4MD5s6di6ioKH2GUGUojRXlUo+tuQlc&#10;bHS7y1fXcoZka26QoSmJiIhkTa8JYHZ2NpRKpfQ+KioKfn5+0nuVSoWHDx/qM4QqY99U/3KpZ/eU&#10;Ltjyjl/xBQGt5XZO6FgucZTW7ildKrR9IiIiOdBrAli/fn0cPfr8N123b9/G1atX4e//f4nO3bt3&#10;4ejoqM8QqgxPFysYlfEkoIWpEdxqmMPB2gzOxYz152xtpnU8wBZ1apQtiDJQx09ERET6pdcEcOLE&#10;iZg8eTLGjRuH3r17o0OHDhq/CTx06BBatmypzxCqlBvhQcUmgRam2ldZ/iFUouf2KDQJLG4cwJtL&#10;gooPtpxxCBgiIiLD0fs4gN999x12794NNzc3zJ8/H25ubtK84OBg9OjRA6+++qo+Q9AbfY0jxCeB&#10;EBER6Q/HAazmA0H/888/mDVrFvbu3YunT5+iQYMG+O677+Dr6wvg+bA0CxcuxOrVq5GUlIR27drh&#10;v//9L5o0aaJT/dyAiIiIqh4ev/X4LOD8cnNzsWPHDsTGxkKhUKBRo0YYMGAATEz0E0JSUhI6duyI&#10;rl27Yu/evXBxccH169dRo0YNqczSpUuxbNkyrF+/Hg0aNMDHH3+MHj164MqVK7CxsdFLXEREREQV&#10;zSBnAC9cuID+/fvj/v37aNiwIQDg6tWrcHZ2xq5du9C0adNyb3P27Nk4fvw4jh07pnW+EAIqlQoh&#10;ISGYNWsWACAzMxOurq745JNPMH78+GLb4H8QREREVQ+P3wZ6FNxbb70FHx8f3L17F6dPn8bp06dx&#10;584dNGvWDO+8845e2ty1axdat26NQYMGwcXFBS1btsSaNWuk+XFxcUhISEBgYKA0TalUwt/fHydO&#10;aH+SRmZmJlJTUzVeRERERFWNQRLAs2fPIjw8HPb29tI0e3t7LF68GGfOnNFLmzdu3MCqVavg5eWF&#10;3377DRMmTMC7776L77//HgCQkJAAAHB1ddX4nKurqzQvv/DwcNjZ2Ukvd3d3vcROREREpE8GSQAb&#10;NmyI+/fvF5iemJiI+vXr66XNvLw8tGrVCmFhYWjZsiXGjx+Pt99+G6tWrdIop1BojrsihCgwTS00&#10;NBQpKSnS686dO3qJnYiIiEif9JYAvniZNCwsDO+++y5+/vln3L17F3fv3sXPP/+MkJAQfPLJJ3pp&#10;v2bNmhpjDgKAt7c3bt++DQDScDT5z/YlJiYWOCuoplQqYWtrq/EiIiIiqmr0dhdwjRo1NM6kCSEw&#10;ePBgaZr63pN+/fohNze33Nvv2LEjrly5ojHt6tWr8PDwAAB4enrCzc0NERER0mDUWVlZiIyM1FtS&#10;SkRERFQZ6C0BPHz4sL6q1sm0adPg5+eHsLAwDB48GH/99RdWr16N1atXA3h+6TckJARhYWHw8vKC&#10;l5cXwsLCYGlpieHDh1do7ERERET6VK0Hgt69ezdCQ0Nx7do1eHp6Yvr06Xj77bel+eqBoL/55huN&#10;gaB9fHx0qp+3kRMREVU9PH4bMAFMTk7Gd999Jw0E3bhxY4wdOxZ2dnaGaF4vuAERERFVPTx+G+gu&#10;4JMnT6JevXr4/PPP8fjxYzx8+BDLli1DvXr1cPr0aUOEQERERET/MsgZwM6dO6N+/fpYs2aN9Oi3&#10;nJwcvPXWW7hx4waOHj2q7xD0gv9BEBERVT08fhsoAbSwsEBMTAwaNWqkMf3SpUto3bo1MjIy9B2C&#10;XnADIiIiqnp4/DbQJWBbW1tp/L0X3blzBzY2NoYIgYiIiIj+ZZAEcMiQIRg3bhy2bt2KO3fu4O7d&#10;u9iyZQveeustDBs2zBAhEBEREdG/9DYO4Is+++wzKBQKjBo1Cjk5ORBCwMzMDBMnTsSSJUsMEQIR&#10;ERER/cug4wBmZGTg+vXrEEKgfv36sLS0NFTTesHfEBAREVU9PH7r+QzgwIEDiw/AxARubm7o0aMH&#10;+vXrp89wiIiIiAh6/g2gnZ1dsS8LCwtcu3YNQ4YMwYcffqjPcIiIiIgIlehRcHv27MHEiRO13i1c&#10;WfEUMhERUdXD47eB7gLWRceOHdG6deuKDoOIiIio2qs0CWCNGjWwffv2ig6DiIiIqNqrNAkgERER&#10;ERkGE0AiIiIimWECSERERCQzTACJiIiIZIYJIBEREZHMMAEkIiIikhkmgEREREQywwSQiIiISGaY&#10;ABIRERHJDBNAIiIiIplhAkhEREQkM0wAiYiIiGSGCSARERGRzDABJCIiIpIZJoBEREREMsMEkIiI&#10;iEhmmAASERERyQwTQCIiIiKZYQJIREREJDNMAImIiIhkhgkgERERkcwwASQiIiKSGSaARERERDLD&#10;BJCIiIhIZpgAEhEREckME0AiIiIimWECSERERCQzTACJiIiIZIYJIBEREZHMMAEkIiIikhlZJIDh&#10;4eFQKBQICQmRpgkhsGDBAqhUKlhYWCAgIAAXL16suCCJiIiIDKTaJ4DR0dFYvXo1mjVrpjF96dKl&#10;WLZsGVasWIHo6Gi4ubmhR48eePLkSQVFSkRERGQY1ToBTEtLw4gRI7BmzRrY29tL04UQ+OKLL/DB&#10;Bx9g4MCB8PHxwYYNG5CRkYHNmzdXYMRERERE+letE8BJkyYhKCgIL7/8ssb0uLg4JCQkIDAwUJqm&#10;VCrh7++PEydOFFpfZmYmUlNTNV5EREREVY1JRQegL1u2bMGpU6dw8uTJAvMSEhIAAK6urhrTXV1d&#10;cevWrULrDA8Px8KFC8s3UCIiIiIDq5ZnAO/cuYOpU6di06ZNMDc3L7ScQqHQeC+EKDDtRaGhoUhJ&#10;SZFed+7cKbeYiYiIiAylWp4BPHXqFBITE+Hr6ytNy83NxdGjR7FixQpcuXIFwPMzgTVr1pTKJCYm&#10;Fjgr+CKlUgmlUqm/wImIiIgMoFqeAezevTvOnz+PM2fOSK/WrVtjxIgROHPmDOrWrQs3NzdERERI&#10;n8nKykJkZCT8/PwqMHIiIiIi/auWZwBtbGzg4+OjMc3KygqOjo7S9JCQEISFhcHLywteXl4ICwuD&#10;paUlhg8fXhEhExERERlMtUwAdTFz5kw8ffoUwcHBSEpKQrt27bB//37Y2NhUdGhEREREeqUQQoiK&#10;DqKqSk1NhZ2dHVJSUmBra1vR4RAREZEOePyupr8BJCIiIqLCMQEkIiIikhkmgEREREQywwSQiIiI&#10;SGaYABIRERHJDBNAIiIiIplhAkhEREQkM0wAiYiIiGSGCSARERGRzMj2UXCVWZ3Zeyo6BL0wNwKe&#10;5RVdxgxA1gvvjQFYKo3xJDNXo9zSvt6YsycWOf8+x8bdzhi/TOkGB2szjXKP07IwdPUJxKc8xZPM&#10;/2vcwUIBT2c7rB3dFgAwdv1fuP0oDSlPc5CdBxgpAB83a3z/th9y8wSGrj6BhNRnyMzOg6WJwJNM&#10;IOeFdmrXMMXjjBxk5ghYmBrDzc4cW97xk+KJS0xHry8jkZkroDRWYN9Uf3i6WGmNNfFJFlxszDQ+&#10;DwApGdkYu/4v3Et5BmdrU+Tm5uJqYgYABRrXtMH349rDztK06A4ugeLieZE6tjuP05CS8bwP1b2t&#10;ANC0lg1+GNdBiu/2wwwEfnEYz/7txCZultj8Tqdi43+xD1R25lg7ui3sLE0LxLpyeGsEbz6pETuA&#10;5+sx5RmeZudCaaKAqoZlkctVVJv6VJK+J+0qYr1R+eF3QP/4KLgy0MejZKpr8mcoztZmiJ7bAwDQ&#10;5uMIPEjLKuYT+o/nUXoW8rR8y4wUwI3wIACFx6peHv9PD+HWo6fFtufhaIHI97uVOe7i4nmRrrGp&#10;4/sn6SlyCvlHoKj4C2vHSAGt/VsS2parqDbLq5+1KUnfk3YVsd6o/BjiO8BHwTEBLJPy3oCY/JUP&#10;53//S6zo5E8XRgrA0cqsyFhLmuCU9SBXXOL84k64JMmfrrTFr4928st/cCmuTX0kEyXpe9KuItYb&#10;lR9DfQeYAPI3gJUGk7/y8yAtq0okf8DzxK64WEt6duvWo6dIycguVTyPdei7B2lZeJyWhZSMbL0k&#10;Zfnj11c7+amXS9c2y9LP2pSk70m7ilhvVH74HTAsJoBE1dDY9X+V6nNDV5/QuVxp29DFi3Xrs538&#10;1Muva5vlGVtJ+p60q4j1RuWH3wHD4k0gRNXQvZRnpfpc4hPd/rNOfJJV4Mac8vRi/KVdltJQL7+u&#10;bZZnbCXpe9KuItYblR9+BwyLZwCJqiGVnXmpPudio9tddi42ZqVuQxcv1q3PdvJTL7+ubZZnbCXp&#10;e9KuItYblR9+BwyLCSBRNaQe3qak1MOl6FKutG3o4sW69dlOfurl17XN8oytJH1P2lXEeqPyw++A&#10;YTEBrCRuLgmq6BCqDWdrM+lO4MrOSIFiYzVSlKxOD0eLUo935qBD3zlbm8HB2gx2lqbwcLQoVTtF&#10;yR+/vtrJT71curZZln7WpiR9T9pVxHqj8sPvgGExAaxEmASWnXqIgOi5PSpFEuhsbVZoAqceB7Co&#10;WJ2tzXAjPEjnBKg8hrgoLp4Xh2CIfL9biZIzD0cLmBSx1yks/qLaKWmCrI22oSWKalNfQ4mUpO9J&#10;u4pYb1R++B0wHI4DWAb6Gkeoug4JwyeB8EkgfBKIbvgUhLLjk0CqNn1/BzgOIBPAMuEGREREVPXw&#10;+M1LwERERESywwSQiIiISGaYABIRERHJDBNAIiIiIplhAkhEREQkM0wAiYiIiGSGCSARERGRzDAB&#10;JCIiIpIZJoBEREREMsMEkIiIiEhmmAASERERyQwTQCIiIiKZYQJIREREJDNMAImIiIhkhgkgERER&#10;kcwwASQiIiKSGSaARERERDLDBJCIiIhIZpgAEhEREckME0AiIiIimWECSERERCQz1TYBDA8PR5s2&#10;bWBjYwMXFxcMGDAAV65c0SgjhMCCBQugUqlgYWGBgIAAXLx4sYIiJiIiIjKMapsARkZGYtKkSfjj&#10;jz8QERGBnJwcBAYGIj09XSqzdOlSLFu2DCtWrEB0dDTc3NzQo0cPPHnypAIjJyIiItIvhRBCVHQQ&#10;hvDgwQO4uLggMjISXbp0gRACKpUKISEhmDVrFgAgMzMTrq6u+OSTTzB+/Phi60xNTYWdnR1SUlJg&#10;a2ur70UgIiKicsDjdzU+A5hfSkoKAMDBwQEAEBcXh4SEBAQGBkpllEol/P39ceLECa11ZGZmIjU1&#10;VeNFREREVNXIIgEUQmD69Ono1KkTfHx8AAAJCQkAAFdXV42yrq6u0rz8wsPDYWdnJ73c3d31GzgR&#10;ERGRHsgiAZw8eTLOnTuHH3/8scA8hUKh8V4IUWCaWmhoKFJSUqTXnTt39BIvERERkT6ZVHQA+jZl&#10;yhTs2rULR48exUsvvSRNd3NzA/D8TGDNmjWl6YmJiQXOCqoplUoolUr9BkxERESkZ9X2DKAQApMn&#10;T8b27dtx6NAheHp6asz39PSEm5sbIiIipGlZWVmIjIyEn5+focMlIiIiMphqewZw0qRJ2Lx5M375&#10;5RfY2NhIv+uzs7ODhYUFFAoFQkJCEBYWBi8vL3h5eSEsLAyWlpYYPnx4BUdPREREpD/VNgFctWoV&#10;ACAgIEBj+rp16zB69GgAwMyZM/H06VMEBwcjKSkJ7dq1w/79+2FjY2PgaImIiIgMRzbjAOqDvsYR&#10;qjN7T4nKO5kCD7M1p9mYGaFmDQtseccPDtZm5RZbaTxOy8LQ1SeQ+CQLLjZmlSImIiKSL44DyASw&#10;TPSxAZU0+dOFs7UZouf2KPd6ddHm4wg8SMsqML0iYyIiInljAliNbwKpivSR/AHAg7QstPk4oviC&#10;5ayw5A+ouJiIiIiICWCloa/kT+1BWhYeF5KM6cPjtKxCkz81Q8dEREREzzEBlJGhq7U/4q4i2zJk&#10;TERERPQcE0AZSXxiuLNturZlyJiIiIjoOSaAMuJiY7g7b3Vty5AxERER0XNMAGVkyzuGe8KJrm0Z&#10;MiYiIiJ6jglgJXFzSZBe63e2NjPo2HsO1mZwLqY9Q8dEREREzzEBrET0lQRW1Jh70XN7FJoEchxA&#10;IiKiisOBoMuATwLRDZ8EQkRElQkHgmYCWCbcgIiIiKoeHr95CZiIiIhIdpgAEhEREckME0AiIiIi&#10;mWECSERERCQzTACJiIiIZIYJIBEREZHMMAEkIiIikhkmgEREREQywwSQiIiISGZMKjoAKqgkj4Jb&#10;ObA5vvj9bz5mjYiIiHTGR8GVgT4eJVPS5wBr42xthui5PcohGiIiouqHj4LjJeBKpTySPwB4kJaF&#10;Nh9HlEtdREREVP0wAawkyiv5U3uQloXHaVnlWicRERFVD0wAq7Ghq09UdAhERERUCTEBrMYSn/AM&#10;IBERERXEBLAac7Hh3cBERERUEBPAamzLO34VHQIRERFVQkwAK4mbS4LKtT5nazOOB0hERERaMQGs&#10;RMorCeQ4gERERFQUDgRdBvoaSLK8h4RR83Yywwd9WuCN7/8qstyy/k0wfdfFMrVlaQw8zQXyb1xW&#10;pgrYWZjgXmq2TvV41TDC9eQ85BVTrq6DEj8Hd9E46/k4LQtDV5+QnpLyzRttMHXrKcTGPwGgQOOa&#10;NvhqmC+m/b8Y3Et5BgelEa4+zEB2HqA0VmDfVH94ulgVqC8+OQNPsp4vmakRoLI1w6OMbGRkCeQB&#10;UCgAT0cL/DyhU4GzsHGJ6ej1ZSQyc0WBNvLHq+2pLikZ2Ri7/i/ceZyOtMxc2JibwNVWCQUUSEzL&#10;gsrOHGtHt4WdpalO/VseUjKyMXLNcVyIT0cenv9X6aOywg9vdSw0jtsPMxD4xWE8y/m/afWcLPCT&#10;lj57sZ2x6//CvZRnBZYzf9+tHN4awZtPavQlALz+9e+Ie/gUAOCpZZspabva6LIei1MedchZSdcZ&#10;6SYlIxujvvsDl+KfABDwrmmDH8Z10Evf6nsdciBoJoBlUlmfBCJn6rOfbT6OwINyGAfRSAHcCA8q&#10;dX0vno2tG7oHeVq+bUYKwNHKTGv9L37e/9NDuPXoqU7tejhaIPL9biWOt6SKi0lbHPXn7EFOERm9&#10;tjPYhbXj4WiBjMzcMq3ros6YF9Wutv4tbDspyVn58qhDzkq6zkg3RX3Xy7tvDbEOmQAyASyT8t6A&#10;mPyVDwUKnnmsSM7WZniUnqU1+dP185ZKY52TPzV9H/B0TUhfjKO45E+ttIlvaZUk6VTL37/F/ZOg&#10;SwJXHnXIWWn+IaHi6fIdLK++NdQ6ZALI3wBWGkz+yk9lSv6A509lKW3yp/58aRKgW4+eIiVDt0vt&#10;JZWSka1zTOo4bj/M0Cn5A/7vSTYlaacs8j85R5d2X+zfx2lZxZ6FLO7pPOVRh5yVdJ2RbnT9DpZH&#10;33IdGhYTQKJqbOz6on/vaah6x67/C72+jCzRZ4auPqG3+AtrT03XdtXldH3qTlHlyqMOOSvpOiPd&#10;lKS/ytq3XIeGZVLRARCR/txLeVYp6r2X8gxPs3U8/fevxCdZeJKZW6LPlMWLT87RdfnU5XR96k5R&#10;5cqjDjkr6Toj3ZSkv8rat1yHhsUzgETVmMrOvFLUq7Izh4VpyXY3LjZmeou/sPbUdG1XXU7Xp+4U&#10;Va486pCzkq4z0k1J+qusfct1aFhMAImqsbWj21aKeteObot9U/1L9Jkt7/jpLf7C2lPTtV11OV2f&#10;ulNUufKoQ85Kus5INyXpr7L2LdehYTEBrCTK+0kgcqao6ADycbY2g1EZgnK2NoOHo0WJP+fhaKG3&#10;sc/sLE11jkkdR20nS5jouMdRP8mmJO2URf4n5+jS7ov962BtBudixukr7uk85VGHnJV0nZFudP0O&#10;lkffch0aFhPASqIJ7wIuF87WZohbElTsgVRXRornyXlp61MP23EjPKjQJNBIgULrV38+8v1uJUqE&#10;DDHchS4x5Y/j77CgYpPA/EOdFNWOh6NFmdd1YUOrFNdu/v6Nntuj2PVYnPKoQ85Kus5IN8V918uz&#10;b7kODYfjAJZBeY4jZIhhYPgkED4JRB/4JBBNfBJIxeOTQPSDTwKpXpgAlkFVSQDPfhjInR8REdG/&#10;mADyEjBWrlwJT09PmJubw9fXF8eOHavokModx0wiIiKiF8k6Ady6dStCQkLwwQcfICYmBp07d0bv&#10;3r1x+/btig6tXHHMJCIiInqRrBPAZcuWYdy4cXjrrbfg7e2NL774Au7u7li1alVFh1auOGYSERER&#10;vUi2CWBWVhZOnTqFwMBAjemBgYE4cUL7o5YyMzORmpqq8aoKOGYSERERvUi2CeDDhw+Rm5sLV1dX&#10;jemurq5ISEjQ+pnw8HDY2dlJL3d393KLpzTjAHo4WnDMJCIiIiox2SaAagqF5uBsQogC09RCQ0OR&#10;kpIive7cuVOusZQkCVSPh8Qxk4iIiKikTCo6gIri5OQEY2PjAmf7EhMTC5wVVFMqlVAqlXqN6+aS&#10;oCKHhGla0xIb3+6kcVYv8v1uHPeKiIiIdCbbBNDMzAy+vr6IiIjAq6++Kk2PiIjAK6+8UoGRle5y&#10;sJ2lKbYFd9RDNERERFTdyDYBBIDp06dj5MiRaN26NTp06IDVq1fj9u3bmDBhQkWHRkRERKQ3sk4A&#10;hwwZgkePHuGjjz5CfHw8fHx88Ouvv8LDw6OiQyMiIiLSGz4Krgz4KBkiIqKqh8dv3gVMREREJDtM&#10;AImIiIhkhgkgERERkcwwASQiIiKSGSaARERERDLDBJCIiIhIZmQ9DmBZqUfQSU1NreBIiIiISFfq&#10;47acR8JjAlgGT548AQC4u7tXcCRERERUUk+ePIGdnV1Fh1EhOBB0GeTl5eHevXuwsbGBQqEo17pT&#10;U1Ph7u6OO3fuyHaQyqKwf4rG/ikc+6Zo7J+isX+KVlX6RwiBJ0+eQKVSwchInr+G4xnAMjAyMsJL&#10;L72k1zZsbW0r9ZeoorF/isb+KRz7pmjsn6Kxf4pWFfpHrmf+1OSZ9hIRERHJGBNAIiIiIplhAlhJ&#10;KZVKzJ8/H0qlsqJDqZTYP0Vj/xSOfVM09k/R2D9FY/9UHbwJhIiIiEhmeAaQiIiISGaYABIRERHJ&#10;DBNAIiIiIplhAkhEREQkM0wAK6GVK1fC09MT5ubm8PX1xbFjxyo6pDI7evQo+vXrB5VKBYVCgZ07&#10;d2rMF0JgwYIFUKlUsLCwQEBAAC5evKhRJjMzE1OmTIGTkxOsrKzQv39/3L17V6NMUlISRo4cCTs7&#10;O9jZ2WHkyJFITk7WKHP79m3069cPVlZWcHJywrvvvousrCx9LLZOwsPD0aZNG9jY2MDFxQUDBgzA&#10;lStXNMrIuX9WrVqFZs2aSQPLdujQAXv37pXmy7lvtAkPD4dCoUBISIg0Tc59tGDBAigUCo2Xm5ub&#10;NF/OfaP2zz//4I033oCjoyMsLS3RokULnDp1SprPPqqmBFUqW7ZsEaampmLNmjXi0qVLYurUqcLK&#10;ykrcunWrokMrk19//VV88MEHYtu2bQKA2LFjh8b8JUuWCBsbG7Ft2zZx/vx5MWTIEFGzZk2Rmpoq&#10;lZkwYYKoVauWiIiIEKdPnxZdu3YVzZs3Fzk5OVKZXr16CR8fH3HixAlx4sQJ4ePjI/r27SvNz8nJ&#10;ET4+PqJr167i9OnTIiIiQqhUKjF58mS990FhevbsKdatWycuXLggzpw5I4KCgkTt2rVFWlqaVEbO&#10;/bNr1y6xZ88eceXKFXHlyhUxZ84cYWpqKi5cuCCEkHff5PfXX3+JOnXqiGbNmompU6dK0+XcR/Pn&#10;zxdNmjQR8fHx0isxMVGaL+e+EUKIx48fCw8PDzF69Gjx559/iri4OHHgwAHx999/S2Xk3kfVFRPA&#10;SqZt27ZiwoQJGtMaNWokZs+eXUERlb/8CWBeXp5wc3MTS5YskaY9e/ZM2NnZia+//loIIURycrIw&#10;NTUVW7Zskcr8888/wsjISOzbt08IIcSlS5cEAPHHH39IZaKiogQAcfnyZSHE80TUyMhI/PPPP1KZ&#10;H3/8USiVSpGSkqKX5S2pxMREAUBERkYKIdg/2tjb24tvv/2WffOCJ0+eCC8vLxERESH8/f2lBFDu&#10;fTR//nzRvHlzrfPk3jdCCDFr1izRqVOnQuezj6ovXgKuRLKysnDq1CkEBgZqTA8MDMSJEycqKCr9&#10;i4uLQ0JCgsZyK5VK+Pv7S8t96tQpZGdna5RRqVTw8fGRykRFRcHOzg7t2rWTyrRv3x52dnYaZXx8&#10;fKBSqaQyPXv2RGZmpsYlj4qUkpICAHBwcADA/nlRbm4utmzZgvT0dHTo0IF984JJkyYhKCgIL7/8&#10;ssZ09hFw7do1qFQqeHp6YujQobhx4wYA9g0A7Nq1C61bt8agQYPg4uKCli1bYs2aNdJ89lH1xQSw&#10;Enn48CFyc3Ph6uqqMd3V1RUJCQkVFJX+qZetqOVOSEiAmZkZ7O3tiyzj4uJSoH4XFxeNMvnbsbe3&#10;h5mZWaXoYyEEpk+fjk6dOsHHxwcA+wcAzp8/D2trayiVSkyYMAE7duxA48aN2Tf/2rJlC06dOoXw&#10;8PAC8+TeR+3atcP333+P3377DWvWrEFCQgL8/Pzw6NEj2fcNANy4cQOrVq2Cl5cXfvvtN0yYMAHv&#10;vvsuvv/+ewDcfqozk4oOgApSKBQa74UQBaZVR6VZ7vxltJUvTZmKMnnyZJw7dw6///57gXly7p+G&#10;DRvizJkzSE5OxrZt2/Dmm28iMjJSmi/nvrlz5w6mTp2K/fv3w9zcvNBycu2j3r17S383bdoUHTp0&#10;QL169bBhwwa0b98egHz7BgDy8vLQunVrhIWFAQBatmyJixcvYtWqVRg1apRUTs59VF3xDGAl4uTk&#10;BGNj4wL/6SQmJhb4r6g6Ud+RV9Ryu7m5ISsrC0lJSUWWuX//foH6Hzx4oFEmfztJSUnIzs6u8D6e&#10;MmUKdu3ahcOHD+Oll16SprN/ADMzM9SvXx+tW7dGeHg4mjdvji+//JJ9g+eX3xITE+Hr6wsTExOY&#10;mJggMjISy5cvh4mJiRSbnPvoRVZWVmjatCmuXbvG7QdAzZo10bhxY41p3t7euH37NgDuf6ozJoCV&#10;iJmZGXx9fREREaExPSIiAn5+fhUUlf55enrCzc1NY7mzsrIQGRkpLbevry9MTU01ysTHx+PChQtS&#10;mQ4dOiAlJQV//fWXVObPP/9ESkqKRpkLFy4gPj5eKrN//34olUr4+vrqdTkLI4TA5MmTsX37dhw6&#10;dAienp4a8+XeP9oIIZCZmcm+AdC9e3ecP38eZ86ckV6tW7fGiBEjcObMGdStW1f2ffSizMxMxMbG&#10;ombNmtx+AHTs2LHAsFNXr16Fh4cHAO5/qjXD3GtCulIPA/Pdd9+JS5cuiZCQEGFlZSVu3rxZ0aGV&#10;yZMnT0RMTIyIiYkRAMSyZctETEyMNLzNkiVLhJ2dndi+fbs4f/68GDZsmNZhBl566SVx4MABcfr0&#10;adGtWzetwww0a9ZMREVFiaioKNG0aVOtwwx0795dnD59Whw4cEC89NJLFTrMwMSJE4WdnZ04cuSI&#10;xlAVGRkZUhk5909oaKg4evSoiIuLE+fOnRNz5swRRkZGYv/+/UIIefdNYV68C1gIeffRe++9J44c&#10;OSJu3Lgh/vjjD9G3b19hY2Mj7VPl3DdCPB86yMTERCxevFhcu3ZNbNq0SVhaWoqNGzdKZeTeR9UV&#10;E8BK6L///a/w8PAQZmZmolWrVtJwIFXZ4cOHBYACrzfffFMI8Xyogfnz5ws3NzehVCpFly5dxPnz&#10;5zXqePr0qZg8ebJwcHAQFhYWom/fvuL27dsaZR49eiRGjBghbGxshI2NjRgxYoRISkrSKHPr1i0R&#10;FBQkLCwshIODg5g8ebJ49uyZPhe/SNr6BYBYt26dVEbO/TN27Fjp++Ds7Cy6d+8uJX9CyLtvCpM/&#10;AZRzH6nHrDM1NRUqlUoMHDhQXLx4UZov575R+9///id8fHyEUqkUjRo1EqtXr9aYzz6qnhRCCFEx&#10;5x6JiIiIqCLwN4BEREREMsMEkIiIiEhmmAASERERyQwTQCIiIiKZYQJIREREJDNMAImIiIhkhgkg&#10;ERERkcwwASQiKsTo0aMxYMCAig6DiKjcMQEkokpt9OjRUCgUUCgUMDExQe3atTFx4sQCD54vi5s3&#10;b0KhUODMmTMa07/88kusX7++3NohIqosTCo6ACKi4vTq1Qvr1q1DTk4OLl26hLFjxyI5ORk//vij&#10;Xtu1s7PTa/1ERBWFZwCJqNJTKpVwc3PDSy+9hMDAQAwZMgT79+8HAAQEBCAkJESj/IABAzB69Gjp&#10;fZ06dRAWFoaxY8fCxsYGtWvXxurVq6X5np6eAICWLVtCoVAgICAAQMFLwAEBAZgyZQpCQkJgb28P&#10;V1dXrF69Gunp6RgzZgxsbGxQr1497N27VyOeS5cuoU+fPrC2toarqytGjhyJhw8fSvN//vlnNG3a&#10;FBYWFnB0dMTLL7+M9PT0cug5IiLtmAASUZVy48YN7Nu3D6ampiX63H/+8x+0bt0aMTExCA4OxsSJ&#10;E3H58mUAwF9//QUAOHDgAOLj47F9+/ZC69mwYQOcnJzw119/YcqUKZg4cSIGDRoEPz8/nD59Gj17&#10;9sTIkSORkZEBAIiPj4e/vz9atGiBkydPYt++fbh//z4GDx4szR82bBjGjh2L2NhYHDlyBAMHDgQf&#10;005E+sRLwERU6e3evRvW1tbIzc3Fs2fPAADLli0rUR19+vRBcHAwAGDWrFn4/PPPceTIETRq1AjO&#10;zs4AAEdHR7i5uRVZT/PmzTF37lwAQGhoKJYsWQInJye8/fbbAIAPP/wQq1atwrlz59C+fXusWrUK&#10;rVq1QlhYmFTH2rVr4e7ujqtXryItLQ05OTkYOHAgPDw8AABNmzYt0bIREZUUE0AiqvS6du2KVatW&#10;ISMjA99++y2uXr2KKVOmlKiOZs2aSX8rFAq4ubkhMTGxxLG8WI+xsTEcHR01EjZXV1cAkOo+deoU&#10;Dh8+DGtr6wJ1Xb9+HYGBgejevTuaNm2Knj17IjAwEK+//jrs7e1LHBsRka54CZiIKj0rKyvUr18f&#10;zZo1w/Lly5GZmYmFCxcCAIyMjApcLs3Ozi5QR/5LxgqFAnl5eSWORVs9L05TKBQAINWdl5eHfv36&#10;4cyZMxqva9euoUuXLjA2NkZERAT27t2Lxo0b46uvvkLDhg0RFxdX4tiIiHTFBJCIqpz58+fjs88+&#10;w7179+Ds7Iz4+HhpXm5uLi5cuFCi+szMzKTPlrdWrVrh4sWLqFOnDurXr6/xsrKyAvA8aezYsSMW&#10;LlyImJgYmJmZYceOHeUeCxGRGhNAIqpyAgIC0KRJE4SFhaFbt27Ys2cP9uzZg8uXLyM4OBjJyckl&#10;qs/FxQUWFhbSDRopKSnlFuukSZPw+PFjDBs2DH/99Rdu3LiB/fv3Y+zYscjNzcWff/6JsLAwnDx5&#10;Erdv38b27dvx4MEDeHt7l1sMRET5MQEkoipp+vTpWLNmDfr06YM333wTo0aNgr+/Pzw9PdG1a9cS&#10;1WViYoLly5fjm2++gUqlwiuvvFJucapUKhw/fhy5ubno2bMnfHx8MHXqVNjZ2cHIyAi2trY4evQo&#10;+vTpgwYNGmDu3Ln4z3/+g969e5dbDERE+SkExxogIiIikhWeASQiIiKSGSaARERERDLDBJCIiIhI&#10;ZpgAEhEREckME0AiIiIimWECSERERCQzTACJiIiIZIYJIBEREZHMMAEkIiIikhkmgEREREQywwSQ&#10;iIiISGaYABIRERHJzP8HqFBslarSc+YAAAAASUVORK5CYIJQSwMEFAAGAAgAAAAhAIHfAKLiAAAA&#10;CgEAAA8AAABkcnMvZG93bnJldi54bWxMj01Lw0AQhu+C/2EZwZvdfLS1idmUUtRTEWwF6W2aTJPQ&#10;7G7IbpP03zue9DjMw/s+b7aedCsG6l1jjYJwFoAgU9iyMZWCr8Pb0wqE82hKbK0hBTdysM7v7zJM&#10;SzuaTxr2vhIcYlyKCmrvu1RKV9Sk0c1sR4Z/Z9tr9Hz2lSx7HDlctzIKgqXU2BhuqLGjbU3FZX/V&#10;Ct5HHDdx+DrsLuft7XhYfHzvQlLq8WHavIDwNPk/GH71WR1ydjrZqymdaBXMl1HCqIIoCUEwkAQL&#10;3nJSED/PY5B5Jv9P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wo/3ADAADlBwAADgAAAAAAAAAAAAAAAAA6AgAAZHJzL2Uyb0RvYy54bWxQSwECLQAKAAAA&#10;AAAAACEABWo8waRhAACkYQAAFAAAAAAAAAAAAAAAAADWBQAAZHJzL21lZGlhL2ltYWdlMS5wbmdQ&#10;SwECLQAUAAYACAAAACEAgd8AouIAAAAKAQAADwAAAAAAAAAAAAAAAACsZwAAZHJzL2Rvd25yZXYu&#10;eG1sUEsBAi0AFAAGAAgAAAAhAKomDr68AAAAIQEAABkAAAAAAAAAAAAAAAAAu2gAAGRycy9fcmVs&#10;cy9lMm9Eb2MueG1sLnJlbHNQSwUGAAAAAAYABgB8AQAArmkAAAAA&#10;">
                <v:shape id="Picture 128" o:spid="_x0000_s1120" type="#_x0000_t75" style="position:absolute;left:1;width:52582;height:39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OKxAAAANwAAAAPAAAAZHJzL2Rvd25yZXYueG1sRI9BT8Mw&#10;DIXvSPsPkSdxY+k2mLpu2TSBkDhCxw+wGtN0a5yqCV349/iAxM3We37v8/6Yfa8mGmMX2MByUYAi&#10;boLtuDXweX59KEHFhGyxD0wGfijC8TC722Nlw40/aKpTqySEY4UGXEpDpXVsHHmMizAQi/YVRo9J&#10;1rHVdsSbhPter4pioz12LA0OB3p21Fzrb2+gvNTrbd1s1u5pe8368aV8z1M05n6eTztQiXL6N/9d&#10;v1nBXwmtPCMT6MMvAAAA//8DAFBLAQItABQABgAIAAAAIQDb4fbL7gAAAIUBAAATAAAAAAAAAAAA&#10;AAAAAAAAAABbQ29udGVudF9UeXBlc10ueG1sUEsBAi0AFAAGAAgAAAAhAFr0LFu/AAAAFQEAAAsA&#10;AAAAAAAAAAAAAAAAHwEAAF9yZWxzLy5yZWxzUEsBAi0AFAAGAAgAAAAhAIJ4M4rEAAAA3AAAAA8A&#10;AAAAAAAAAAAAAAAABwIAAGRycy9kb3ducmV2LnhtbFBLBQYAAAAAAwADALcAAAD4AgAAAAA=&#10;">
                  <v:imagedata r:id="rId93" o:title=""/>
                </v:shape>
                <v:shape id="Text Box 129" o:spid="_x0000_s1121" type="#_x0000_t202" style="position:absolute;left:28709;top:9967;width:19353;height:6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10C33B1" w14:textId="7416BE04" w:rsidR="00EA1699" w:rsidRPr="00C473EC" w:rsidRDefault="00EA1699" w:rsidP="007520C9">
                        <w:pPr>
                          <w:pStyle w:val="Caption"/>
                          <w:jc w:val="left"/>
                        </w:pPr>
                        <w:r>
                          <w:t>Figure</w:t>
                        </w:r>
                        <w:r>
                          <w:rPr>
                            <w:rFonts w:hint="cs"/>
                            <w:rtl/>
                          </w:rPr>
                          <w:t xml:space="preserve"> </w:t>
                        </w:r>
                        <w:r>
                          <w:t>9</w:t>
                        </w:r>
                        <w:r w:rsidRPr="00FE29C0">
                          <w:t>-</w:t>
                        </w:r>
                        <w:r>
                          <w:rPr>
                            <w:rFonts w:hint="cs"/>
                            <w:rtl/>
                          </w:rPr>
                          <w:t>14</w:t>
                        </w:r>
                      </w:p>
                      <w:p w14:paraId="2C2805B6" w14:textId="77777777" w:rsidR="00EA1699" w:rsidRDefault="00EA1699" w:rsidP="007520C9">
                        <w:pPr>
                          <w:rPr>
                            <w:lang w:bidi="ar-SA"/>
                          </w:rPr>
                        </w:pPr>
                      </w:p>
                    </w:txbxContent>
                  </v:textbox>
                </v:shape>
                <w10:wrap type="topAndBottom" anchorx="margin"/>
              </v:group>
            </w:pict>
          </mc:Fallback>
        </mc:AlternateContent>
      </w:r>
    </w:p>
    <w:p w14:paraId="43864CEA" w14:textId="4F7E6351" w:rsidR="007520C9" w:rsidRDefault="007520C9" w:rsidP="00490C43">
      <w:pPr>
        <w:spacing w:after="0" w:line="240" w:lineRule="auto"/>
        <w:rPr>
          <w:rtl/>
        </w:rPr>
      </w:pPr>
    </w:p>
    <w:p w14:paraId="77467FD8" w14:textId="41BDAFE7" w:rsidR="007520C9" w:rsidRDefault="00E6539B" w:rsidP="00233BF8">
      <w:pPr>
        <w:spacing w:after="0" w:line="240" w:lineRule="auto"/>
        <w:ind w:left="720"/>
        <w:jc w:val="left"/>
        <w:rPr>
          <w:rtl/>
        </w:rPr>
      </w:pPr>
      <w:r>
        <w:rPr>
          <w:rFonts w:hint="cs"/>
          <w:rtl/>
        </w:rPr>
        <w:t>ניתן לראות כי מקדם הקורלציה</w:t>
      </w:r>
      <w:r w:rsidR="00233BF8">
        <w:rPr>
          <w:rFonts w:hint="cs"/>
          <w:rtl/>
        </w:rPr>
        <w:t xml:space="preserve"> אכן</w:t>
      </w:r>
      <w:r>
        <w:rPr>
          <w:rFonts w:hint="cs"/>
          <w:rtl/>
        </w:rPr>
        <w:t xml:space="preserve"> מתפלג בין 0.1 ו- 0.2 בכל הגרפים. כמו כן, ניתן </w:t>
      </w:r>
      <w:r w:rsidR="00233BF8">
        <w:rPr>
          <w:rFonts w:hint="cs"/>
          <w:rtl/>
        </w:rPr>
        <w:t>לראות</w:t>
      </w:r>
      <w:r>
        <w:rPr>
          <w:rFonts w:hint="cs"/>
          <w:rtl/>
        </w:rPr>
        <w:t xml:space="preserve"> כי לא הייתה לנו קורלציה די ברורה, שאכן כן זה המצב ב</w:t>
      </w:r>
      <w:r w:rsidR="00233BF8">
        <w:rPr>
          <w:rFonts w:hint="cs"/>
          <w:rtl/>
        </w:rPr>
        <w:t>שלושת ה-</w:t>
      </w:r>
      <w:r w:rsidR="00233BF8">
        <w:t>Traces</w:t>
      </w:r>
      <w:r>
        <w:rPr>
          <w:rFonts w:hint="cs"/>
          <w:rtl/>
        </w:rPr>
        <w:t xml:space="preserve"> שהפקנו ובכל שלושת העומסים.</w:t>
      </w:r>
    </w:p>
    <w:p w14:paraId="54453CAD" w14:textId="1C288D4C" w:rsidR="007520C9" w:rsidRDefault="007520C9" w:rsidP="00490C43">
      <w:pPr>
        <w:spacing w:after="0" w:line="240" w:lineRule="auto"/>
        <w:rPr>
          <w:rtl/>
        </w:rPr>
      </w:pPr>
    </w:p>
    <w:p w14:paraId="489095D9" w14:textId="6EB95F31" w:rsidR="007520C9" w:rsidRDefault="007520C9" w:rsidP="00490C43">
      <w:pPr>
        <w:spacing w:after="0" w:line="240" w:lineRule="auto"/>
        <w:rPr>
          <w:rtl/>
        </w:rPr>
      </w:pPr>
    </w:p>
    <w:p w14:paraId="22D3EA8E" w14:textId="65DE4E25" w:rsidR="007520C9" w:rsidRDefault="007520C9" w:rsidP="00490C43">
      <w:pPr>
        <w:spacing w:after="0" w:line="240" w:lineRule="auto"/>
        <w:rPr>
          <w:rtl/>
        </w:rPr>
      </w:pPr>
    </w:p>
    <w:p w14:paraId="1C68C925" w14:textId="77777777" w:rsidR="00233BF8" w:rsidRDefault="00233BF8" w:rsidP="00490C43">
      <w:pPr>
        <w:spacing w:after="0" w:line="240" w:lineRule="auto"/>
        <w:rPr>
          <w:rtl/>
        </w:rPr>
      </w:pPr>
    </w:p>
    <w:p w14:paraId="349AFA6F" w14:textId="135F8B9A" w:rsidR="007520C9" w:rsidRDefault="007520C9" w:rsidP="00490C43">
      <w:pPr>
        <w:spacing w:after="0" w:line="240" w:lineRule="auto"/>
        <w:rPr>
          <w:rtl/>
        </w:rPr>
      </w:pPr>
    </w:p>
    <w:p w14:paraId="40C93D5E" w14:textId="149C2D4F" w:rsidR="007520C9" w:rsidRDefault="007520C9" w:rsidP="00EB2BA7">
      <w:pPr>
        <w:spacing w:after="0" w:line="240" w:lineRule="auto"/>
        <w:rPr>
          <w:rtl/>
        </w:rPr>
      </w:pPr>
    </w:p>
    <w:p w14:paraId="7E4CCB05" w14:textId="5407252D" w:rsidR="007520C9" w:rsidRDefault="00E6539B" w:rsidP="00490C43">
      <w:pPr>
        <w:spacing w:after="0" w:line="240" w:lineRule="auto"/>
        <w:rPr>
          <w:rtl/>
        </w:rPr>
      </w:pPr>
      <w:r w:rsidRPr="007520C9">
        <w:rPr>
          <w:rFonts w:hint="cs"/>
          <w:noProof/>
          <w:rtl/>
          <w:lang w:val="he-IL"/>
        </w:rPr>
        <w:lastRenderedPageBreak/>
        <mc:AlternateContent>
          <mc:Choice Requires="wpg">
            <w:drawing>
              <wp:anchor distT="0" distB="0" distL="114300" distR="114300" simplePos="0" relativeHeight="251664896" behindDoc="0" locked="0" layoutInCell="1" allowOverlap="1" wp14:anchorId="7B669669" wp14:editId="052D12D1">
                <wp:simplePos x="0" y="0"/>
                <wp:positionH relativeFrom="margin">
                  <wp:align>right</wp:align>
                </wp:positionH>
                <wp:positionV relativeFrom="paragraph">
                  <wp:posOffset>89535</wp:posOffset>
                </wp:positionV>
                <wp:extent cx="2820670" cy="2115185"/>
                <wp:effectExtent l="0" t="0" r="0" b="0"/>
                <wp:wrapNone/>
                <wp:docPr id="133" name="Group 133"/>
                <wp:cNvGraphicFramePr/>
                <a:graphic xmlns:a="http://schemas.openxmlformats.org/drawingml/2006/main">
                  <a:graphicData uri="http://schemas.microsoft.com/office/word/2010/wordprocessingGroup">
                    <wpg:wgp>
                      <wpg:cNvGrpSpPr/>
                      <wpg:grpSpPr>
                        <a:xfrm>
                          <a:off x="0" y="0"/>
                          <a:ext cx="2820670" cy="2115185"/>
                          <a:chOff x="384" y="0"/>
                          <a:chExt cx="5730742" cy="4298950"/>
                        </a:xfrm>
                      </wpg:grpSpPr>
                      <pic:pic xmlns:pic="http://schemas.openxmlformats.org/drawingml/2006/picture">
                        <pic:nvPicPr>
                          <pic:cNvPr id="134" name="Picture 134"/>
                          <pic:cNvPicPr>
                            <a:picLocks noChangeAspect="1"/>
                          </pic:cNvPicPr>
                        </pic:nvPicPr>
                        <pic:blipFill>
                          <a:blip r:embed="rId94">
                            <a:extLst>
                              <a:ext uri="{28A0092B-C50C-407E-A947-70E740481C1C}">
                                <a14:useLocalDpi xmlns:a14="http://schemas.microsoft.com/office/drawing/2010/main" val="0"/>
                              </a:ext>
                            </a:extLst>
                          </a:blip>
                          <a:srcRect/>
                          <a:stretch/>
                        </pic:blipFill>
                        <pic:spPr>
                          <a:xfrm>
                            <a:off x="384" y="0"/>
                            <a:ext cx="5730742" cy="4298950"/>
                          </a:xfrm>
                          <a:prstGeom prst="rect">
                            <a:avLst/>
                          </a:prstGeom>
                        </pic:spPr>
                      </pic:pic>
                      <wps:wsp>
                        <wps:cNvPr id="135" name="Text Box 135"/>
                        <wps:cNvSpPr txBox="1"/>
                        <wps:spPr>
                          <a:xfrm>
                            <a:off x="3385501" y="1121694"/>
                            <a:ext cx="1953375" cy="555500"/>
                          </a:xfrm>
                          <a:prstGeom prst="rect">
                            <a:avLst/>
                          </a:prstGeom>
                          <a:noFill/>
                          <a:ln w="6350">
                            <a:noFill/>
                          </a:ln>
                        </wps:spPr>
                        <wps:txbx>
                          <w:txbxContent>
                            <w:p w14:paraId="02502D6B" w14:textId="2511F5DB" w:rsidR="00EA1699" w:rsidRPr="00C473EC" w:rsidRDefault="00EA1699" w:rsidP="007520C9">
                              <w:pPr>
                                <w:pStyle w:val="Caption"/>
                                <w:jc w:val="left"/>
                              </w:pPr>
                              <w:r>
                                <w:t>Figure</w:t>
                              </w:r>
                              <w:r>
                                <w:rPr>
                                  <w:rFonts w:hint="cs"/>
                                  <w:rtl/>
                                </w:rPr>
                                <w:t xml:space="preserve"> </w:t>
                              </w:r>
                              <w:r>
                                <w:t>9</w:t>
                              </w:r>
                              <w:r w:rsidRPr="00FE29C0">
                                <w:t>-</w:t>
                              </w:r>
                              <w:r>
                                <w:rPr>
                                  <w:rFonts w:hint="cs"/>
                                  <w:rtl/>
                                </w:rPr>
                                <w:t>16</w:t>
                              </w:r>
                            </w:p>
                            <w:p w14:paraId="58EB0F5A" w14:textId="77777777" w:rsidR="00EA1699" w:rsidRDefault="00EA1699" w:rsidP="007520C9">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669669" id="Group 133" o:spid="_x0000_s1122" style="position:absolute;left:0;text-align:left;margin-left:170.9pt;margin-top:7.05pt;width:222.1pt;height:166.55pt;z-index:251664896;mso-position-horizontal:right;mso-position-horizontal-relative:margin;mso-width-relative:margin;mso-height-relative:margin" coordorigin="3" coordsize="57307,42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b3vbAMAAOYHAAAOAAAAZHJzL2Uyb0RvYy54bWycVdtu2zgQfV9g/4Hg&#10;eyNLtnwR4hTeZBMUCFpjk0WfaZqyiEokl6RjpV+/h5RkO5dFuw0QecgZkmfOnCEvP7ZNTZ6EdVKr&#10;JU0vRpQIxfVWqt2S/v14+2FOifNMbVmtlVjSZ+Hox6vff7s8mEJkutL1VliCTZQrDmZJK+9NkSSO&#10;V6Jh7kIboeAstW2Yx9Dukq1lB+ze1Ek2Gk2Tg7ZbYzUXzmH2pnPSq7h/WQruv5SlE57USwpsPn5t&#10;/G7CN7m6ZMXOMlNJ3sNgv4CiYVLh0ONWN8wzsrfyzVaN5FY7XfoLrptEl6XkIuaAbNLRq2zurN6b&#10;mMuuOOzMkSZQ+4qnX96Wf35aWyK3qN14TIliDYoUzyVhAvQczK5A1J01D2Zt+4ldNwoZt6Vtwi9y&#10;IW0k9vlIrGg94ZjM5tloOgP/HL4sTfN0nnfU8wr1CevG8wklp5W8+rNfm8/Go9kk69ZOssV8kcey&#10;JcPRSUB4BGQkL/DfcwXrDVc/1hRW+b0VtN+k+ak9Gma/7c0HlNUwLzeylv45ShQFDKDU01ryte0G&#10;57Qj7452+MOxIH4SyAmLQly3ioWs7jX/5ojS1xVTO7FyBvpG5UJ08jI8Dl8cuamluZV1HWoV7D45&#10;9MIrLb3DT6fTG833jVC+azwrauSplaukcZTYQjQbAR3ZT9sIiBXO8r8AEOBgeys8rwagJzABtoOw&#10;3pHSK0kMYvqhIECVdf5O6IYEA5CAAlVgBXu6dwEPtDOE9Mx1ECJrQBRUj/vIDSRh9Iam/9VyDxUz&#10;AhDCtue1z4faP4bs/tAtih87ow8MLUd8C0df5jD/X3SN53k+SmMXpWmWThdRRqwYiEsX+Xg8w5Gh&#10;C3P8jV420omUn+KNFUoHQcX61ooclnQ6Rm8Goo8eMF0rcHzCHSzfbtp46UwjgjC10dtn5Go16oWL&#10;whl+K1G8e+b8mlncyZjEO+O/4FPWGofp3qKk0vb7e/MhHnWDl5ID7vgldf/sWWjs+pNCRRfpZBIe&#10;hTiY5LMMA3vu2Zx71L651nhGwDDQRTPE+3owS6ubr3iOVuFUuJjiOHtJ/WBe++7lwXPGxWoVg7r7&#10;4l49GNwyaSQvSPOx/cqs6evgUcHPetDQGxl3sR3tq73XpYwaP7Ha8w89Rys+JrBevFbn4xh1ep6v&#10;/gUAAP//AwBQSwMECgAAAAAAAAAhAJQP5/+eXwAAnl8AABQAAABkcnMvbWVkaWEvaW1hZ2UxLnBu&#10;Z4lQTkcNChoKAAAADUlIRFIAAAKAAAAB4AgGAAAANdHc5AAAADl0RVh0U29mdHdhcmUATWF0cGxv&#10;dGxpYiB2ZXJzaW9uMy4zLjIsIGh0dHBzOi8vbWF0cGxvdGxpYi5vcmcvL4oRCwAAAAlwSFlzAAAP&#10;YQAAD2EBqD+naQAAXwtJREFUeJzt3XdYFFfbBvB7aUtf6YiiEsUWQI0djWBDBVuMxhYVNYk1Skxi&#10;iwmaV0GNMWqMGjWxJLZ8scTYsaGJ+Np7j9hFLDRRqef7w+y8LCywlGWBuX/XtdfFzpw955mzuzMP&#10;Z2bOKoQQAkREREQkG0aGDoCIiIiIShYTQCIiIiKZYQJIREREJDNMAImIiIhkhgkgERERkcwwASQi&#10;IiKSGSaARERERDLDBJCIiIhIZpgAEhEREckME0AiIiIimWECSERERCQzTACJiIiIZIYJIBEREZHM&#10;MAEkIiIikhkmgEREREQywwSQiIiISGaYABIRERHJDBNAIiIiIplhAkhEREQkM0wAiYiIiGSGCSAR&#10;ERGRzDABJCIiIpIZJoBEREREMsMEkIiIiEhmmAASERERyQwTQCIiIiKZYQJIREREJDNMAImIiIhk&#10;hgkgERERkcwwASQiIiKSGSaARERERDLDBJCIiIhIZpgAEhEREckME0AiIiIimWECSERERCQzTACJ&#10;iIiIZKZMJ4ArV66EQqGQHiYmJqhYsSL69OmD69ev6719hUKBqVOnSs8PHjwIhUKBgwcPFqieRYsW&#10;YeXKlTmW37p1CwqFQuu6gggODtbop9wewcHBRWqnJNy7dw8hISHw8/NDhQoV8u2fvXv3onnz5rC0&#10;tISjoyOCg4MRGxubo1xaWhqmTZuGatWqQalUonbt2vj+++9zlDt06BAaNGgAGxsbtGrVCpcuXcpR&#10;ZtSoUfDz84MQQqdtCg4OhrW1tU5l9U39nbp161ae5Qr6PuTmzz//RJcuXeDi4gIzMzPY29ujbdu2&#10;WLNmDdLS0gq3EQaSmZmJX375Be3atYOjoyNMTU3h7OyMzp07488//0RmZqahQ9QQHByMatWqFeq1&#10;a9euxbx587Suy75fLCmGPh7s2LEj1+2uVq1amdi/ZpeZmYk5c+bA09MTFhYWqFq1KgYNGoTExESd&#10;65g6dSoUCgWePHlS4PaLum8UQmD9+vV4++234ezsDHNzc1SuXBkdOnTA8uXLNcoa6nNrSGU6AVRb&#10;sWIFoqKisHfvXowePRpbt25Fy5YtERcXV6JxvPXWW4iKisJbb71VoNfllgBWrFgRUVFRCAoKKlJc&#10;X375JaKioqTHDz/8AAAICwvTWP7ll18WqZ2ScOPGDaxZswZmZmYIDAzMs2xkZCQ6deoEFxcX/PHH&#10;H5g/fz727t2Ltm3bIiUlRaPsyJEjER4ejlGjRmH37t145513MHbsWISFhUll4uPj8c4776Bx48bY&#10;tGkTVCoVevTogYyMDKnM0aNH8fPPP+PHH3+EQqEo3o0vRQryPmgjhMDgwYPRtWtXZGZmYu7cudi7&#10;dy9WrVqFevXqYeTIkVi0aJEeItePV69eITAwEIMGDYKzszMWL16M/fv3Y8mSJXBzc0OvXr3w559/&#10;GjrMYpNXAhgVFYUPPvigZAPKwlDHgx07dmDatGla123evLlM7F+zmzdvHj7//HP06NED27dvx9Sp&#10;U3H79u0SP7YW1qRJk9C3b1/UqVMHy5cvx86dOzF9+nTpmJCVoT+3BiHKsBUrVggA4vjx4xrLp02b&#10;JgCIn3/+Wa/tAxChoaFFrufNN98Ufn5+Ra5HVwcOHBAAxP/93//lWe7FixciMzOzhKLSTUZGhvT3&#10;8ePHBQCxYsUKrWUbN24s6tatK9LS0qRlf//9twAgFi1aJC27cOGCUCgUIiwsTOP1H374obCwsBBP&#10;nz4VQgixY8cOYWVlJVJTU4UQQty/f18AEJcvXxZCCJGamiq8vb0L/JkYNGiQsLKyKtBr9EX9nYqO&#10;js6zXEHeB21mzZolAIhp06ZpXf/w4UNx+PDhXF+fnp4uXr16pXN7+jZixAgBQKxatUrr+mvXromz&#10;Z88WuZ28tjs5OblAdQ0aNEhUrVq1UHEEBQUV+rX6YujjwahRo0QZP6Tm0KRJE9G0adMi1REaGioA&#10;iMePHxf4tUXZN7548UIolUoxcOBAreuz7sPkqlyMAGbXqFEjAMCjR480lp84cQJdu3aFvb09zM3N&#10;0aBBA/z2228aZR4/foyRI0eibt26sLa2hrOzM9q0aYPDhw/n2662U8A3b95Enz594ObmBqVSCRcX&#10;F7Rt2xZnzpwB8PrUwMWLFxEZGSmdulCflsntFPCVK1fQt29fuLi4QKlUokqVKhg4cGCOUa2CUJ8+&#10;2bNnD4YMGQInJydYWloiJSUFN27cwODBg+Hp6QlLS0tUqlQJXbp0wfnz53PUEx8fj08//RRvvPEG&#10;lEolnJ2dERgYiCtXrkhlUlNTMX36dNSuXRtKpRJOTk4YPHgwHj9+nG+cRka6fWTv37+P48ePY8CA&#10;ATAxMZGW+/r6ombNmti8ebO0bMuWLdKIVFaDBw/Gy5cvsWvXLgCvR3mUSiVMTU0BQDo18erVKwDA&#10;nDlzkJqaikmTJukUY0H9/PPPqFevHszNzWFvb4933nkHly9f1ihz4sQJ9OnTB9WqVYOFhQWqVauG&#10;vn374vbt2znqO3r0KFq0aAFzc3O4ublh0qRJOp921fV90CYtLQ2zZs1C7dq1cx0VcXV1RcuWLQH8&#10;73swe/ZsTJ8+HR4eHlAqlThw4AAAYOvWrdJpfhsbG7Rv3x5RUVEa9T1+/BgfffQR3N3dpc9cixYt&#10;sHfvXqnM6dOn0blzZzg7O0OpVMLNzQ1BQUG4d+9entsTExOD5cuXo0OHDhg4cKDWMp6envDx8ZGe&#10;37lzB++//77UVp06dfDtt99qnCbOa7vVp9VOnTqFnj17ws7ODtWrVwfwenR10aJFqF+/PiwsLGBn&#10;Z4eePXvi5s2beW4HAPzwww9o1aoVnJ2dYWVlBW9vb8yePVvjc+Hv74/t27fj9u3bGqdc1bSdSrtw&#10;4QK6desGOzs7mJubo379+li1apVGGfX+c926dfjiiy/g5uYGW1tbtGvXDlevXs039txoOx74+/vD&#10;398/R9nsp8XV78GcOXMwd+5ceHh4wNraGs2bN8fRo0c1Xqc+s5K1T9SXUmQ/Baze1rVr12LChAmo&#10;WLEirK2t0aVLFzx69AhJSUn46KOP4OjoCEdHRwwePBjPnz/XiFXX97mwn2sAMDY2xu3bt6V9XHHS&#10;ZX+mdvHiRbRt2xZWVlZwcnLC6NGj8eLFizzrT05ORkpKCipWrKh1ffZ9WPbPbbVq1XK9XCrrMf76&#10;9evo16+fxndZ/VlQy8zMxPTp01GrVi1YWFigQoUK8PHxwfz58/PcBn0zyb9I2RMdHQ0AqFmzprTs&#10;wIED6NixI5o2bYolS5ZApVJh/fr16N27N168eCF9OZ89ewYACA0NhaurK54/f47NmzfD398f+/bt&#10;07rTyEtgYCAyMjIwe/ZsVKlSBU+ePMGRI0cQHx8P4PWpgZ49e0KlUkmnvJRKZa71nT17Fi1btoSj&#10;oyO+/vpreHp64uHDh9i6dStSU1PzfK0uhgwZgqCgIPzyyy9ITk6GqakpHjx4AAcHB8ycORNOTk54&#10;9uwZVq1ahaZNm+L06dOoVasWACApKQktW7bErVu3MGHCBDRt2hTPnz/HoUOH8PDhQ9SuXRuZmZno&#10;1q0bDh8+jPHjx8PX1xe3b99GaGgo/P39ceLECVhYWBRpG4DXBxwAGgddNR8fH/z9998aZZ2cnODq&#10;6pqjXNa6GjVqhKSkJCxevBh9+/bFzJkz4eDggFq1auGff/7B9OnTsXPnziK/B9qEh4dj8uTJ6Nu3&#10;L8LDw/H06VNMnToVzZs3x/Hjx+Hp6Qng9QGrVq1a6NOnD+zt7fHw4UMsXrwYjRs3xqVLl+Do6AgA&#10;uHTpEtq2bYtq1aph5cqVsLS0xKJFi7B27dpijz27EydO4NmzZ/jwww8LdJp8wYIFqFmzJubMmQNb&#10;W1t4enpi7dq16N+/PwICArBu3TqkpKRg9uzZ0vdVnUQOGDAAp06dwowZM1CzZk3Ex8fj1KlTePr0&#10;KYDXB4v27dvDw8MDP/zwA1xcXBATE4MDBw4gKSkpz7gOHDiAtLQ0dO/eXaftePz4MXx9fZGamor/&#10;/Oc/qFatGrZt24bPPvsM//zzT45T39q2W5189OjRA3369MHw4cORnJwMABg2bBhWrlyJMWPGYNas&#10;WXj27Bm+/vpr+Pr64uzZs3Bxcck1tn/++Qf9+vWDh4cHzMzMcPbsWcyYMQNXrlzBzz//DOD1JSsf&#10;ffQR/vnnH41/pHJz9epV+Pr6wtnZGQsWLICDgwN+/fVXBAcH49GjRxg/frxG+cmTJ6NFixZYvnw5&#10;EhMTMWHCBHTp0gWXL1+GsbGxTn2clbbjQUH98MMPqF27tnTa+8svv0RgYCCio6OhUqnw5ZdfIjk5&#10;Gb///rvGPx+5JR9qkydPRuvWrbFy5UrcunULn332Gfr27QsTExPUq1cP69atw+nTpzF58mTY2Nhg&#10;wYIF0mt1eZ+L8rkGgI8++giDBw/GoEGDsG7duiL945eVrvsz4PU/jIGBgRg2bBgmTpyII0eOYPr0&#10;6bh9+3ael1U4OjqiRo0aWLRokTQQUatWLZ33OZs3b9YYVMnMzMTw4cNx8+ZNVKlSBcDr/aivry+q&#10;VKmCb7/9Fq6urti9ezfGjBmDJ0+eIDQ0FAAwe/ZsTJ06FVOmTEGrVq2QlpaGK1euSHmAwRh4BLJI&#10;1EP+R48eFWlpaSIpKUns2rVLuLq6ilatWmmc+qtdu7Zo0KCBxjIhhOjcubOoWLFirsPB6enpIi0t&#10;TbRt21a88847GuuQ7RSw+tTqgQMHhBBCPHnyRAAQ8+bNy3M7cjsFHB0dnePUWps2bUSFChVEbGxs&#10;nnXmRdspYHVf5jZcnlV6erpITU0Vnp6e4pNPPpGWf/311wKAiIiIyPW169atEwDExo0bNZarTyNm&#10;PTWbn7xOPa5Zs0YAEFFRUTnWffTRR8LMzEx63r59e1GrVi2tbZiZmYmPPvpIer5o0SJhZmYmAAiV&#10;SiX++OMPIYQQ7dq1E0OHDtU59qzyO80RFxcnLCwsRGBgoMbyO3fuCKVSKfr165fra9PT08Xz58+F&#10;lZWVmD9/vrS8d+/ewsLCQsTExGiUrV27tk6ngLMq6Cng9evXCwBiyZIlOpVXfw+qV68unX4X4vUp&#10;HDc3N+Ht7a3x/U1KShLOzs7C19dXWmZtbS1CQkJybePEiRMCgNiyZYtOMWU1c+ZMAUDs2rVLp/IT&#10;J04UAMR///tfjeUjRowQCoVCXL16VQiR+3YL8b/Tal999ZXG8qioKAFAfPvttxrL7969KywsLMT4&#10;8eOlZfmdAs7IyBBpaWli9erVwtjYWDx79kxal9cp4Oz7xT59+gilUinu3LmjUa5Tp07C0tJSxMfH&#10;CyH+t1/K/jn/7bffcv0uZ1WQ44Gfn5/WfW72PlG/B97e3iI9PV1afuzYMQFArFu3TlqW1yngqlWr&#10;ikGDBknP1dvapUsXjXIhISECgBgzZozG8u7duwt7e3vpua7vc1E+16mpqeKjjz4SNWrUEEZGRmLA&#10;gAGFOm2a/RRwQfZngwYNEgA09l1CCDFjxgwBQPz11195tn3s2DFRpUoVAUAAEDY2NqJz585i9erV&#10;OS5vyv65zW706NHCxMRE7NixQ1rWoUMHUblyZZGQkJCjrLm5ufSd6dy5s6hfv36esRpCuTgF3KxZ&#10;M5iamsLGxgYdO3aEnZ0d/vjjD+nU340bN3DlyhX0798fAJCeni49AgMD8fDhQ41TDEuWLMFbb70F&#10;c3NzmJiYwNTUFPv27ct1eDo39vb2qF69Or755hvMnTsXp0+fLtKdgC9evEBkZCTee+89ODk5Fbqe&#10;vLz77rs5lqWnpyMsLAx169aFmZkZTExMYGZmhuvXr2v0yc6dO1GzZk20a9cu1/q3bduGChUqoEuX&#10;LhrvQ/369eHq6lrgO6jzk9t/e9mX5/VfYdZ1I0aMwLNnz3D58mU8evQIXbt2xS+//IJz587hm2++&#10;wbNnz9C/f384OTmhevXqWLJkSZG3ISoqCi9fvsxxF6G7uzvatGmDffv2ScueP3+OCRMmoEaNGjAx&#10;MYGJiQmsra2RnJys8V4dOHAAbdu21RgNMjY2Ru/evYscr7507dpVOv0OvB5ZevDgAQYMGKAxMmFt&#10;bY13330XR48elU4TNWnSBCtXrsT06dNx9OjRHKe6a9SoATs7O0yYMAFLlizRend3Zmamxmc2680/&#10;BbF//37UrVsXTZo00VgeHBwMIQT279+f53Znlf37um3bNigUCrz//vsasbq6uqJevXr5fr9Onz6N&#10;rl27wsHBAcbGxjA1NcXAgQORkZGBa9euFXxj8Xp727ZtC3d3d43lwcHBePHiRY7T9V27dtV4rh6J&#10;13YZgzb5HQ8KIygoSGP0saAx5aZz584az+vUqSO1l335s2fPpNPAur7PunyucxMSEoJdu3bh2LFj&#10;WLlyJdasWYMhQ4ZIx7DMzEyYmZlJo1y6Ksj+TE197Fbr168fAEiXgeSmcePGuHHjBnbt2oXJkyej&#10;efPm2LdvHwYOHIiuXbvqPFPDzJkzsXDhQixZsgSdOnUC8PrSn3379uGdd96BpaVljrzi1atX0kh9&#10;kyZNcPbsWYwcORK7d+8u0F3U+lQuEsDVq1fj+PHj2L9/P4YNG4bLly+jb9++0nr1tR+fffYZTE1N&#10;NR4jR44EAOkW9blz52LEiBFo2rQpNm7ciKNHj+L48ePo2LEjXr58WaC4FAoF9u3bhw4dOmD27Nl4&#10;66234OTkhDFjxug0/J5dXFwcMjIyULly5QK/VlfaTlmMGzcOX375Jbp3744///wT//3vf3H8+HHU&#10;q1dPo08eP36cb2yPHj1CfHw8zMzMcrwXMTExhZoqQBsHBwcAkE7xZfXs2TPY29trlNVWLjk5Gamp&#10;qRplAcDKykq6fvHp06f49NNPMW/ePNjZ2WHs2LF49uwZbty4gfXr1+Ozzz7LdyeVH3Vs2t4bNzc3&#10;jdj79euHhQsX4oMPPsDu3btx7NgxHD9+HE5OThrv1dOnT3Oc8gagdVlxU58+UZ+a01X27c+vXzIz&#10;M6W7FTds2IBBgwZh+fLlaN68Oezt7TFw4EDExMQAAFQqFSIjI1G/fn1MnjwZb775Jtzc3BAaGiol&#10;i0OGDNH4vLZt27ZQ2/P06dNcY866Xbltd17rHj16BCEEXFxccny/jh49muf3686dO3j77bdx//59&#10;zJ8/H4cPH8bx48el65kKuv9TK+j2qr+7aupLKnRtP7/jQWEUNabcZN+3mJmZ5blcfS2eru+zLp9r&#10;bWJiYvDjjz9izJgxsLOzw4ABA7B69Wr8+uuv+PDDDyGEwJEjR5CWllbgWSoKsj8DABMTkxz9r95P&#10;adtvZ2dqaooOHTpgxowZ2L17N+7evQt/f39s27YNO3fuzPf1v/76KyZPnoyvvvoKQ4cO1diO9PR0&#10;fP/99zneA/XMCOr3YdKkSZgzZw6OHj2KTp06wcHBAW3btsWJEyfybV+fysU1gHXq1JEu9G3dujUy&#10;MjKwfPly/P777+jZs6d03dOkSZPQo0cPrXWor2P79ddf4e/vj8WLF2usL0zCBgBVq1bFTz/9BAC4&#10;du0afvvtN0ydOhWpqakFHh2yt7eHsbGxThfvFpa2kbBff/0VAwcO1JgSBXj94a5QoYL03MnJKd/Y&#10;HB0d4eDgIN1YkZ2NjU3Bg9bCy8sLAHD+/Pkc05ScP39eWg8A3t7eWL9+PWJiYjQSIPVNLlnLZvfp&#10;p5+iYcOG0gFm586dWLFiBVQqFRo3boyAgADs2LEDrVu3LvS2qHd+Dx8+zLHuwYMH0uc7ISEB27Zt&#10;Q2hoKCZOnCiVSUlJka5tzVqnOvnJStuy4taoUSPY29vjjz/+QHh4uM7X5GQvl1+/GBkZwc7ODsDr&#10;z928efMwb9483LlzB1u3bsXEiRMRGxsrfRbVnwMhBM6dO4eVK1fi66+/hoWFBSZOnIipU6di9OjR&#10;Uhvqz2rr1q1hamqKLVu2YPjw4fluh4ODQ64xq2PNa7vzWufo6AiFQoHDhw9rvRY1r+tTt2zZguTk&#10;ZGzatAlVq1aVlqtvWCusgm5vUeV3PAAAc3NzJCQk5Hhtcf0Dqm8FeZ/z+1xrc+vWLWRkZMDW1lZa&#10;1r9/fygUCgwcOBBGRka4du0a2rdvn2MkOz+67s/U0tPT8fTpU40kUL2fyp4Y6tp+SEgIDh48iAsX&#10;LuQ5jVVERASGDBmC4ODgHFP82NnZwdjYGAMGDMCoUaO0vt7DwwPA6yR23LhxGDduHOLj47F3715M&#10;njwZHTp0wN27d2FpaVng7SgO5WIEMLvZs2fDzs4OX331FTIzM1GrVi14enri7NmzaNSokdaHemeu&#10;UChyfKHOnTuX4zRFYdSsWRNTpkyBt7c3Tp06JS1XKpU6/SdpYWEBPz8//N///V+J7qi09cn27dtx&#10;//59jWWdOnXCtWvXcpzCyqpz5854+vQpMjIytL4P6kS8qCpVqoQmTZrg119/zTFP39WrVzX+EejW&#10;rRsUCkWOuxJXrlwJCwsLdOzYUWsbBw4cwP/93/9pXLQvhJAuxgden5LV9TRDbpo3bw4LCwv8+uuv&#10;Gsvv3bsnnV4DXr9PQogc79Xy5ctznK5s3bo19u3bp3FnZEZGBjZs2FCkWHVhamqKCRMm4MqVK/jP&#10;f/6jtUxsbKzGjTra1KpVC5UqVcLatWs1+jg5ORkbN26U7gzOrkqVKhg9ejTat2+v8T1UUygUqFev&#10;Hr777jtUqFBBKlOtWjWtn1VXV1dpxHX16tVaY/3nn39w7tw5AEDbtm1x6dKlHG2vXr0aCoWiSP8s&#10;dO7cGUII3L9/X+v3y9vbO9fXqpPJrJ8fIQSWLVuWo6yu+yzg9fbu379fSvjUVq9eDUtLSzRr1kyn&#10;egor+/EAeP1eXrt2TeMi/6dPn+LIkSOFbqe4RgV1UZj3ObfPtTY1a9aEmZkZ1qxZo7Hv6NevH1at&#10;WoXly5fjr7/+yjFQogtd92dZrVmzRuO5+ma1vG7KTEtLy3WEUH05jHoUWpszZ87g3XffRZs2bbB0&#10;6dIc6y0tLdG6dWucPn0aPj4+Wt8HbQlqhQoV0LNnT4waNQrPnj3Ld9J9fSoXI4DZ2dnZYdKkSRg/&#10;fjzWrl2L999/Hz/++CM6deqEDh06IDg4GJUqVZKu5Tp16hT+7//+D8DrL9Z//vMfhIaGws/PD1ev&#10;XsXXX38NDw8PpKenFyiOc+fOYfTo0ejVqxc8PT1hZmaG/fv349y5cxr/ean/Q9uwYQPeeOMNmJub&#10;57qjnjt3Llq2bImmTZti4sSJqFGjBh49eoStW7fixx9/LLYRtKw6d+6MlStXonbt2vDx8cHJkyfx&#10;zTff5DjdGxISgg0bNqBbt26YOHEimjRpgpcvXyIyMhKdO3dG69at0adPH6xZswaBgYEYO3YsmjRp&#10;AlNTU9y7dw8HDhxAt27d8M477+QZz++//w4A0nQHJ06ckKZkUf+HDwCzZs1C+/bt0atXL4wcORKx&#10;sbGYOHEivLy8NKZ8efPNNzF06FCEhobC2NgYjRs3xp49e7B06VJMnz49x+kY4PWo2rBhwzB16lTp&#10;vzwA6NChA77++mvY2tri+vXr2LdvX467HLXJyMiQtisrKysrdOrUCV9++SUmT56MgQMHom/fvnj6&#10;9CmmTZsGc3Nz6RocW1tbtGrVCt988w0cHR1RrVo1REZG4qefftIYqQWAKVOmYOvWrWjTpg2++uor&#10;WFpa4ocfftBIXvOj6/ugzeeff47Lly8jNDQUx44dQ79+/eDu7o6EhAQcOnQIS5cuxbRp09CiRYtc&#10;6zAyMsLs2bPRv39/dO7cGcOGDUNKSgq++eYbxMfHY+bMmQBej4y2bt0a/fr1Q+3atWFjY4Pjx49j&#10;165d0j8C27Ztw6JFi9C9e3e88cYbEEJg06ZNiI+PR/v27fPti7lz5+LmzZsIDg6WJhJ3cXHBkydP&#10;EBERgRUrVmD9+vXw8fHBJ598gtWrVyMoKAhff/01qlatiu3bt2PRokUYMWJEke5WbdGihXTn5okT&#10;J9CqVStYWVnh4cOH+Ouvv+Dt7Y0RI0ZofW379u1hZmaGvn37Yvz48Xj16hUWL16sddJfb29vbNq0&#10;CYsXL0bDhg1hZGQkjbplFxoaim3btqF169b46quvYG9vjzVr1mD79u2YPXs2VCpVobdXF9qOBwMG&#10;DMCPP/6I999/Hx9++CGePn2K2bNna4x4FZR6nz1r1ix06tQJxsbG8PHxkU7fFidd3+fCfq7t7e3x&#10;n//8BxMmTIC/vz9GjhwJFxcXXL9+XbqrNiEhAZ9//jl+++03na6vVP+DUaFCBZ32Z2pmZmb49ttv&#10;8fz5czRu3Fi6C7hTp07SXf7aJCQkoFq1aujVqxfatWsHd3d3PH/+HAcPHsT8+fNRp06dXM8IJiYm&#10;IjAwEBYWFvjss89ynKqtW7cubG1tMX/+fLRs2RJvv/02RowYgWrVqiEpKQk3btzAn3/+KQ2GdOnS&#10;BV5eXmjUqBGcnJxw+/ZtzJs3D1WrVtW447nElfx9J8Unt4k/hRDi5cuXokqVKsLT01O6e+vs2bPi&#10;vffeE87OzsLU1FS4urqKNm3aaNyNmJKSIj777DNRqVIlYW5uLt566y2xZcsWrXfMIZ+7gB89eiSC&#10;g4NF7dq1hZWVlbC2thY+Pj7iu+++07ij7NatWyIgIEDY2NgIAFI72u4CFkKIS5cuiV69egkHBwdh&#10;ZmYmqlSpIoKDg3WeGDevu4C19WVcXJwYOnSocHZ2FpaWlqJly5bi8OHDWu+ki4uLE2PHjhVVqlQR&#10;pqamwtnZWQQFBYkrV65IZdLS0sScOXNEvXr1hLm5ubC2tha1a9cWw4YNE9evX883fvx7R5e2R3Z7&#10;9uwRzZo1E+bm5sLe3l4MHDhQPHr0KEe51NRUERoaKqpUqSLMzMxEzZo1xYIFC3KNYcqUKaJevXo5&#10;7iqPjY0VPXv2FCqVSri7u+d7B7gQ/7vTTdsj62du+fLlwsfHR5iZmQmVSiW6desmLl68qFHXvXv3&#10;xLvvvivs7OyEjY2N6Nixo7hw4UKOuxCFeD0pdrNmzYRSqRSurq7i888/F0uXLtX5LuCCvA+5+eOP&#10;P0RQUJBwcnISJiYmws7OTrRu3VosWbJEpKSkCCH+9z345ptvtNaxZcsW0bRpU2Fubi6srKxE27Zt&#10;xd9//y2tf/XqlRg+fLjw8fERtra2wsLCQtSqVUuEhoZKkydfuXJF9O3bV1SvXl1YWFgIlUolmjRp&#10;IlauXKnztqSnp4tVq1aJNm3aCHt7e2FiYiKcnJxEp06dxNq1azXuoLx9+7bo16+fcHBwEKampqJW&#10;rVrim2++0SiT13bnN7nuzz//LJo2bSqsrKyEhYWFqF69uhg4cKA4ceKEVEbbPu3PP/+UvpeVKlUS&#10;n3/+udi5c6fGfk0IIZ49eyZ69uwpKlSoIBQKhcZ7nn2/KIQQ58+fF126dBEqlUqYmZmJevXq5div&#10;5TZBfW77wewKejxYtWqVqFOnjjA3Nxd169YVGzZsyPUuYG3vQfbtTElJER988IFwcnKS+kT9Pcrt&#10;LuDs25rbNuT2fuf3Phf1c71582bh5+cnrK2thZmZmahdu7aYPHmyePLkifjtt9+EkZGR6NWrl8bx&#10;LLvPP/9cABBJSUkay3XZn6lnSDh37pzw9/cXFhYWwt7eXowYMUI8f/48z9hTUlLEnDlzRKdOnUSV&#10;KlWEUqkU5ubmok6dOmL8+PHSBP9qWd9P9fue2yPrdyE6OloMGTJEVKpUSZiamgonJyfh6+srpk+f&#10;LpX59ttvha+vr3B0dJSO2UOHDhW3bt3Kcxv0TSFEEc9PEREREWnRrVs3REVFaf0NdjKscnkKmIiI&#10;iAznr7/+wpEjR7Bjxw6Nm6eo9OAIIBERERUrIyMjODk5oWfPnpgzZ06x/MITFS8mgEREREQyUy6n&#10;gSEiIiKi3DEBJCIiIpIZJoBEREREMsMEkIiIiEhmOA1MEWRmZuLBgwewsbHR+fdMiYiIyLCEEEhK&#10;SoKbmxuMjOQ5FsYEsAgePHgAd3d3Q4dBREREhXD37t0cP2sqF0wAi0D9u7t3794t0m9IEhERUclJ&#10;TEyEu7u7dByXIyaARaA+7Wtra8sEkIiIqIyR8+Vb8jzxTURERCRjTACJiIiIZIYJIBEREZHMMAEk&#10;IiIqx2JiYvDxxx/jjTfegFKphLu7O7p06YJ9+/ZJZU6fPo1evXrBxcUF5ubmqFmzJj788ENcu3at&#10;0O1GRkaiYcOGMDc3xxtvvIElS5bk+5qxY8eiYcOGUCqVqF+/fo71Bw8eRLdu3VCxYkVYWVmhfv36&#10;WLNmjUaZhw8fol+/fqhVqxaMjIwQEhJS6G0oz5gAEhERlVO3bt1Cw4YNsX//fsyePRvnz5/Hrl27&#10;0Lp1a4waNQoAsG3bNjRr1gwpKSlYs2YNLl++jF9++QUqlQpffvllodqNjo5GYGAg3n77bZw+fRqT&#10;J0/GmDFjsHHjxjxfJ4TAkCFD0Lt3b63rjxw5Ah8fH2zcuBHnzp3DkCFDMHDgQPz5559SmZSUFDg5&#10;OeGLL75AvXr1ChW/HCiEEMLQQZRViYmJUKlUSEhI4F3ARERU6gQGBuLcuXO4evUqrKysNNbFx8fD&#10;zMwMVatWRcuWLbF58+Ycr4+Pj0eFChUK3O6ECROwdetWXL58WVo2fPhwnD17FlFRUfm+furUqdiy&#10;ZQvOnDmTb9mgoCC4uLjg559/zrHO398f9evXx7x58zSW8/jNEUAiIqJy6dmzZ9i1axdGjRqVI/kD&#10;gAoVKmD37t148uQJxo8fr7WOrMmftbV1no9OnTpJZaOiohAQEKBRV4cOHXDixAmkpaUVzwb+KyEh&#10;Afb29sVapxxwHkAiIqJy6MaNGxBCoHbt2rmWuX79OgDkWUYtv9E4CwsL6e+YmBi4uLhorHdxcUF6&#10;ejqePHmCihUr5tueLn7//XccP34cP/74Y7HUJydMAEuhhbvPY86BO9Lzz1pXwegO3kWq8/mrdHyy&#10;4TTuxL1EFTsLfNe7AazNi/7266vewvjgx+3YG/2/5+08gOXDggwSCxGRoamv8MprsuOCXAVWo0aN&#10;ArWfvV1d4imIgwcPIjg4GMuWLcObb75ZLHXKCRPAUqbaxO05ls05cAdzDtzBrZmFS2a6LjyMc/cS&#10;pedXY5LgNXU3fCrbYuvotwsdq77qLQxt/bY3+vXywvYbEVFZ5unpCYVCgcuXL6N79+5ay9SsWRMA&#10;cOXKFTRv3jzP+qytrfNc//bbb2Pnzp0AAFdXV8TExGisj42NhYmJCRwcHHTcgtxFRkaiS5cumDt3&#10;LgYOHFjk+uSI1wCWItqSmIKs1yZ7kpbVuXuJ6LrwcIHr1Ge9haGPfiMiKuvs7e3RoUMH/PDDD0hO&#10;Ts6xPj4+HgEBAXB0dMTs2bO11hEfHy/9febMmTwfy5cvl8o2b94cERERGnXt2bMHjRo1gqmpaZG2&#10;6+DBgwgKCsLMmTPx0UcfFakuOWMCWEos3H2+WMsBr0/P5pakqZ27l4jnr9J1rlOf9RbGBz/qltzp&#10;Wo6IqDxZtGgRMjIy0KRJE2zcuBHXr1/H5cuXsWDBAjRv3hxWVlZYvnw5tm/fjq5du2Lv3r24desW&#10;Tpw4gfHjx2P48OFSXTVq1MjzUalSJans8OHDcfv2bYwbNw6XL1/Gzz//jJ9++gmfffaZVGbz5s05&#10;rj28ceMGzpw5g5iYGLx8+VJKLlNTUwH8L/kbM2YM3n33XcTExCAmJgbPnj3TqEf9uufPn+Px48c4&#10;c+YMLl26pI8uLrM4DUwRFOdt5AUZpdL1lOaHq44j4nJsvuXa13HGskGNdW5fX/UWhj76jYioPHn4&#10;8CFmzJiBbdu24eHDh3ByckLDhg3xySefwN/fHwBw4sQJhIeH4/Dhw0hMTIS7uzvatGmDzz//vMDX&#10;/qlFRkbik08+wcWLF+Hm5oYJEyZoJJQrV67E4MGDNa5D9Pf3R2RkZI66oqOjUa1aNQQHB2PVqlU5&#10;1vv5+eHgwYPSc23XGVatWhW3bt0CwGlgACaARVLaE8AO8w7hakxSvuVqudpgd0grndvXV72FwQSQ&#10;iIgKigkgTwGXa1XsLPIvVIBy+q6XiIiISgYTwFLis9ZVirUcAHzXu0GxltN3vYXRzqN4yxEREckB&#10;E8BSQtd5/goyH6C1uQl8Kuc9tO1T2bbA8/bpq97C0HWeP84HSERE9D9MAEuR/K5RK8w1bFtHv51r&#10;slaU+fr0VW9h6KPfiIiIyjPeBFIE+rqIlL8EUjj8JRAiItIFbwJhAlgk/AARERGVPTx+8xQwERER&#10;kewwASQiIiKSGSaARERERDLDBJCIiIhIZpgAEhEREckME0AiIiIimWECSERERCQzTACJiIiIZIYJ&#10;IBEREZHMMAEkIiIikpkymQAeOnQIXbp0gZubGxQKBbZs2SKtS0tLw4QJE+Dt7Q0rKyu4ublh4MCB&#10;ePDggUYdKSkp+Pjjj+Ho6AgrKyt07doV9+7dK+EtISIiIip5ZTIBTE5ORr169bBw4cIc6168eIFT&#10;p07hyy+/xKlTp7Bp0yZcu3YNXbt21SgXEhKCzZs3Y/369fjrr7/w/PlzdO7cGRkZGSW1GUREREQG&#10;oRBCCEMHURQKhQKbN29G9+7dcy1z/PhxNGnSBLdv30aVKlWQkJAAJycn/PLLL+jduzcA4MGDB3B3&#10;d8eOHTvQoUMHndrmj0kTERGVPTx+l9ERwIJKSEiAQqFAhQoVAAAnT55EWloaAgICpDJubm7w8vLC&#10;kSNHDBQlERERUckwMXQA+vbq1StMnDgR/fr1k7L8mJgYmJmZwc7OTqOsi4sLYmJicq0rJSUFKSkp&#10;0vPExET9BE1ERESkR+V6BDAtLQ19+vRBZmYmFi1alG95IQQUCkWu68PDw6FSqaSHu7t7cYZLRERE&#10;VCLKbQKYlpaG9957D9HR0YiIiNA4x+/q6orU1FTExcVpvCY2NhYuLi651jlp0iQkJCRIj7t37+ot&#10;fiIiIiJ9KZcJoDr5u379Ovbu3QsHBweN9Q0bNoSpqSkiIiKkZQ8fPsSFCxfg6+uba71KpRK2trYa&#10;DyIiIqKypkxeA/j8+XPcuHFDeh4dHY0zZ87A3t4ebm5u6NmzJ06dOoVt27YhIyNDuq7P3t4eZmZm&#10;UKlUGDp0KD799FM4ODjA3t4en332Gby9vdGuXTtDbRYRERFRiSiT08AcPHgQrVu3zrF80KBBmDp1&#10;Kjw8PLS+7sCBA/D39wfw+uaQzz//HGvXrsXLly/Rtm1bLFq0qEDX9fE2ciIiorKHx+8ymgCWFvwA&#10;ERERlT08fpfTawCJiIiIKHdMAImIiIhkhgkgERERkcwwASQiIiKSGSaARERERDLDBJCIiIhIZpgA&#10;EhEREckME0AiIiIimWECSERERCQzTACJiIiIZIYJIBEREZHMMAEkIiIikhkmgEREREQywwSQiIiI&#10;SGaYABIRERHJDBNAIiIiIplhAkhEREQkM0wAiYiIiGSGCSARERGRzDABJCIiIpIZJoBEREREMsME&#10;kIiIiEhmmAASERERyQwTQCIiIiKZYQJIREREJDNMAImIiIhkhgkgERERkcwwASQiIiKSGSaARERE&#10;RDLDBJCIiIhIZpgAEhEREckME0AiIiIimWECSERERCQzTACJiIiIZIYJIBEREZHMMAEkIiIikhkm&#10;gEREREQywwSQiIiISGaYABIRERHJDBNAIiIiIplhAkhEREQkM0wAiYiIiGSmTCaAhw4dQpcuXeDm&#10;5gaFQoEtW7ZorBdCYOrUqXBzc4OFhQX8/f1x8eJFjTIpKSn4+OOP4ejoCCsrK3Tt2hX37t0rwa0g&#10;IiIiMowymQAmJyejXr16WLhwodb1s2fPxty5c7Fw4UIcP34crq6uaN++PZKSkqQyISEh2Lx5M9av&#10;X4+//voLz58/R+fOnZGRkVFSm0FERERkEAohhDB0EEWhUCiwefNmdO/eHcDr0T83NzeEhIRgwoQJ&#10;AF6P9rm4uGDWrFkYNmwYEhIS4OTkhF9++QW9e/cGADx48ADu7u7YsWMHOnTooFPbiYmJUKlUSEhI&#10;gK2trV62j4iIiIoXj99ldAQwL9HR0YiJiUFAQIC0TKlUws/PD0eOHAEAnDx5EmlpaRpl3Nzc4OXl&#10;JZXRJiUlBYmJiRoPIiIiorKm3CWAMTExAAAXFxeN5S4uLtK6mJgYmJmZwc7OLtcy2oSHh0OlUkkP&#10;d3f3Yo6eiIiISP/KXQKoplAoNJ4LIXIsyy6/MpMmTUJCQoL0uHv3brHESkRERFSSyl0C6OrqCgA5&#10;RvJiY2OlUUFXV1ekpqYiLi4u1zLaKJVK2NraajyIiIiIyppylwB6eHjA1dUVERER0rLU1FRERkbC&#10;19cXANCwYUOYmppqlHn48CEuXLgglSEiIiIqr0wMHUBhPH/+HDdu3JCeR0dH48yZM7C3t0eVKlUQ&#10;EhKCsLAweHp6wtPTE2FhYbC0tES/fv0AACqVCkOHDsWnn34KBwcH2Nvb47PPPoO3tzfatWtnqM0i&#10;IiIiKhFlMgE8ceIEWrduLT0fN24cAGDQoEFYuXIlxo8fj5cvX2LkyJGIi4tD06ZNsWfPHtjY2Eiv&#10;+e6772BiYoL33nsPL1++RNu2bbFy5UoYGxuX+PYQERERlaQyPw+gIXEeISIiorKHx+9yeA0gERER&#10;EeWNCSARERGRzDABJCIiIpIZJoBEREREMsMEkIiIiEhmmAASERERyQwTQCIiIiKZYQJIREREJDNM&#10;AImIiIhkhgkgERERkcwwASQiIiKSGSaARERERDLDBJCIiIhIZpgAEhEREckME0AiIiIimWECSERE&#10;RCQzTACJiIiIZIYJIBEREZHMMAEkIiIikhkmgEREREQywwSQiIiISGaYABIRERHJDBNAIiIiIplh&#10;AkhEREQkM0wAiYiIiGSGCSARERGRzDABJCIiIpIZJoBEREREMsMEkIiIiEhmmAASERERyQwTQCIi&#10;IiKZYQJIREREJDNMAImIiIhkhgkgERERkcwwASQiIiKSGSaARERERDLDBJCIiIhIZpgAEhEREckM&#10;E0AiIiIimWECSERERCQzTACJiIiIZIYJIBEREZHMlNsEMD09HVOmTIGHhwcsLCzwxhtv4Ouvv0Zm&#10;ZqZURgiBqVOnws3NDRYWFvD398fFixcNGDURERGR/pXbBHDWrFlYsmQJFi5ciMuXL2P27Nn45ptv&#10;8P3330tlZs+ejblz52LhwoU4fvw4XF1d0b59eyQlJRkwciIiIiL9KrcJYFRUFLp164agoCBUq1YN&#10;PXv2REBAAE6cOAHg9ejfvHnz8MUXX6BHjx7w8vLCqlWr8OLFC6xdu9bA0RMRERHpT7lNAFu2bIl9&#10;+/bh2rVrAICzZ8/ir7/+QmBgIAAgOjoaMTExCAgIkF6jVCrh5+eHI0eOaK0zJSUFiYmJGg8iIiKi&#10;ssbE0AHoy4QJE5CQkIDatWvD2NgYGRkZmDFjBvr27QsAiImJAQC4uLhovM7FxQW3b9/WWmd4eDim&#10;TZum38CJiIiI9KzcjgBu2LABv/76K9auXYtTp05h1apVmDNnDlatWqVRTqFQaDwXQuRYpjZp0iQk&#10;JCRIj7t37+otfiIiIiJ9KbcjgJ9//jkmTpyIPn36AAC8vb1x+/ZthIeHY9CgQXB1dQXweiSwYsWK&#10;0utiY2NzjAqqKZVKKJVK/QdPREREpEfldgTwxYsXMDLS3DxjY2NpGhgPDw+4uroiIiJCWp+amorI&#10;yEj4+vqWaKxEREREJancjgB26dIFM2bMQJUqVfDmm2/i9OnTmDt3LoYMGQLg9anfkJAQhIWFwdPT&#10;E56enggLC4OlpSX69etn4OiJiIiI9KfcJoDff/89vvzyS4wcORKxsbFwc3PDsGHD8NVXX0llxo8f&#10;j5cvX2LkyJGIi4tD06ZNsWfPHtjY2BgwciIiIiL9UgghhKGDKKsSExOhUqmQkJAAW1tbQ4dDRERE&#10;OuDxuxxfA0hERERE2jEBJCIiIpIZJoBEREREMsMEkIiIiEhmmAASERERyQwTQCIiIiKZYQJIRERE&#10;JDMGSQATExOxZcsWXL582RDNExEREclaiSSA7733HhYuXAgAePnyJRo1aoT33nsPPj4+2LhxY0mE&#10;QERERET/KpEE8NChQ3j77bcBAJs3b4YQAvHx8ViwYAGmT59eEiEQERER0b9KJAFMSEiAvb09AGDX&#10;rl149913YWlpiaCgIFy/fr0kQiAiIiKif5VIAuju7o6oqCgkJydj165dCAgIAADExcXB3Ny8JEIg&#10;IiIion+ZlEQjISEh6N+/P6ytrVGlShX4+/sDeH1q2NvbuyRCICIiIqJ/lUgCOHLkSDRp0gR3795F&#10;+/btYWT0euDxjTfe4DWARERERCVMIYQQJdVYamoqoqOjUb16dZiYlEjuqVeJiYlQqVRISEiAra2t&#10;ocMhIiIiHfD4XULXAL548QJDhw6FpaUl3nzzTdy5cwcAMGbMGMycObMkQiAiIiKif5VIAjhp0iSc&#10;PXsWBw8e1Ljpo127dtiwYUNJhEBERERE/yqR87BbtmzBhg0b0KxZMygUCml53bp18c8//5RECERE&#10;RET0rxIZAXz8+DGcnZ1zLE9OTtZICImIiIhI/0okAWzcuDG2b98uPVcnfcuWLUPz5s1LIgQiIiIi&#10;+leJnAIODw9Hx44dcenSJaSnp2P+/Pm4ePEioqKiEBkZWRIhEBEREdG/SmQE0NfXF3///TdevHiB&#10;6tWrY8+ePXBxcUFUVBQaNmxYEiEQERER0b9KdB7A8obzCBEREZU9PH6X0AhgmzZtMG3atBzL4+Li&#10;0KZNm5IIgYiIiIj+VSLXAB48eBDnz5/H6dOnsWbNGlhZWQF4/csgvAaQiIiIqGSVyAggAOzduxcx&#10;MTFo1qwZbt26VVLNEhEREVE2JZYAVqxYEZGRkfDx8UHjxo1x8ODBkmqaiIiIiLIokQRQPe+fUqnE&#10;mjVrMHbsWHTs2BGLFi0qieaJiIiIKIsSuQYw+43GU6ZMQZ06dTBo0KCSaJ6IiIiIsiiRBDA6OhqO&#10;jo4ay959913UqlULJ0+eLIkQiIiIiOhfnAewCDiPEBERUdnD47ceRwB79OiBlStXwtbWFj169Miz&#10;7KZNm/QVRpn016XHeH/1MY1l3bwsMP/913Mm3n/2Ep0WRCI5JQNWSmPsHOOHSvYWWusqSNns7jx5&#10;gY7zI/EiLRMKAPYWJniZngkbcxO42pgCRsZ4lJiCF6npcLQyRXVnW0zt4oUx60/hXtwLJL1Kh5XS&#10;CG4qC0ChQGxSKtxU5vjuvQb45LfTeJDwCm4qc/wc3AQqS9Mi9RkRERHpTm8jgIMHD8aCBQtgY2OD&#10;wYMH51l2xYoV+ghB7/TxH0S1idvzXG9mrEBqRs63zMxYgWszAjWW1fxih85ls6sxeTvSM3UIuJhU&#10;dbBA5OecFJyIiPSPI4A8BVwkxf0Byi/5y0/WxC635E9b2exKOvlTYxJIREQlgQlgCc4DmFVkZCR2&#10;7NiBuLg4QzRfKv116XGR60jNELj/7CXuP3uZZ/KXtWx2d568MEjyBwC3n75Ewos0wzROREQkI3pN&#10;AL/55huEhoZKz4UQ6NixI1q3bo3OnTujTp06uHjxoj5DKDOyX/NXWJ0WRKLTAt1+Xk9buY7zDfvT&#10;fENWFk8/EBERUe70mgCuW7cOdevWlZ7//vvvOHToEA4fPownT56gUaNGmDZtmj5DkJ3klAwkp2To&#10;XDa7l2kGGv7714OEVwZtn4iISA70mgBGR0fDx8dHer5jxw68++67aNGiBezt7TFlyhRERUXpMwTZ&#10;sVIaw0pprHPZ7CxMDXJVgMRNZW7Q9omIiORAr0f7tLQ0KJVK6XlUVBR8fX2l525ubnjy5Ik+Qygz&#10;fh3YpFjq2TnGDzvH+OlcNrtdY3V7rb78HFw8/UBERES502sCWKNGDRw6dAgAcOfOHVy7dg1+fv9L&#10;MO7duwcHBwd9hlBmtKzrVOQ6zIwVqGRvgUr2FjAzVuhUNrsqjpYwMdAgYFUHC84HSEREVAL0eqgf&#10;MWIERo8ejaFDh6JTp05o3ry5xjWB+/fvR4MGDfQZQplya2ZQvmVyS+yyT+tybUagzmWzuxEWVOJJ&#10;IKeAISIiKjl6nwfwp59+wrZt2+Dq6orQ0FC4urpK60aOHIn27dvjnXfe0WcIeqOveYT4SyBERET6&#10;w3kAy/lE0Pfv38eECROwc+dOvHz5EjVr1sRPP/2Ehg0bAng9Lc20adOwdOlSxMXFoWnTpvjhhx/w&#10;5ptv6lQ/P0BERERlD4/fevwt4OwyMjKwefNmXL58GQqFArVr10b37t1hYqKfEOLi4tCiRQu0bt0a&#10;O3fuhLOzM/755x9UqFBBKjN79mzMnTsXK1euRM2aNTF9+nS0b98eV69ehY2NjV7iIiIiIjK0EhkB&#10;vHDhArp27YpHjx6hVq1aAIBr167ByckJW7duhbe3d7G3OXHiRPz99984fPiw1vVCCLi5uSEkJAQT&#10;JkwAAKSkpMDFxQWzZs3CsGHD8m2D/0EQERGVPTx+l9BPwX3wwQfw8vLCvXv3cOrUKZw6dQp3796F&#10;j48PPvroI720uXXrVjRq1Ai9evWCs7MzGjRogGXLlknro6OjERMTg4CAAGmZUqmEn58fjhw5orXO&#10;lJQUJCYmajyIiIiIypoSSQDPnj2L8PBw2NnZScvs7OwwY8YMnDlzRi9t3rx5E4sXL4anpyd2796N&#10;4cOHY8yYMVi9ejUAICYmBgDg4uKi8ToXFxdpXXbh4eFQqVTSw93dXS+xExEREelTiSSAtWrVwqNH&#10;j3Isj42NRY0aNfTSZmZmJt566y2EhYWhQYMGGDZsGD788EMsXrxYo5xCoTlVihAixzK1SZMmISEh&#10;QXrcvXtXL7ETERER6ZPeEsCsp0nDwsIwZswY/P7777h37x7u3buH33//HSEhIZg1a5Ze2q9YsaLG&#10;nIMAUKdOHdy5cwcApOloso/2xcbG5hgVVFMqlbC1tdV4EBEREZU1ersLuEKFChojaUIIvPfee9Iy&#10;9b0nXbp0QUZGRrG336JFC1y9elVj2bVr11C1alUAgIeHB1xdXRERESFNRp2amorIyEi9JaVERERE&#10;pYHeEsADBw7oq2qdfPLJJ/D19UVYWBjee+89HDt2DEuXLsXSpUsBvD71GxISgrCwMHh6esLT0xNh&#10;YWGwtLREv379DBo7ERERkT6V64mgt23bhkmTJuH69evw8PDAuHHj8OGHH0rr1RNB//jjjxoTQXt5&#10;eelUP28jJyIiKnt4/C7BBDA+Ph4//fSTNBF03bp1MWTIEKhUqpJoXi/4ASIiIip7ePwuobuAT5w4&#10;gerVq+O7777Ds2fP8OTJE8ydOxfVq1fHqVOnSiIEIiIiIvpXiYwAvv3226hRowaWLVsm/fRbeno6&#10;PvjgA9y8eROHDh3Sdwh6wf8giIiIyh4ev0soAbSwsMDp06dRu3ZtjeWXLl1Co0aN8OLFC32HoBf8&#10;ABEREZU9PH6X0ClgW1tbaf69rO7evQsbG5uSCIGIiIiI/lUiCWDv3r0xdOhQbNiwAXfv3sW9e/ew&#10;fv16fPDBB+jbt29JhEBERERE/9LbPIBZzZkzBwqFAgMHDkR6ejqEEDAzM8OIESMwc+bMkgiBiIiI&#10;iP5VovMAvnjxAv/88w+EEKhRowYsLS1Lqmm94DUEREREZQ+P33oeAezRo0f+AZiYwNXVFe3bt0eX&#10;Ll30GQ4RERERQc/XAKpUqnwfFhYWuH79Onr37o2vvvpKn+EQEREREUrRT8Ft374dI0aM0Hq3cGnF&#10;IWQiIqKyh8fvEroLWBctWrRAo0aNDB0GERERUblXahLAChUqYNOmTYYOg4iIiKjcKzUJIBERERGV&#10;DCaARERERDLDBJCIiIhIZpgAEhEREckME0AiIiIimWECSERERCQzTACJiIiIZIYJIBEREZHMMAEk&#10;IiIikhkmgEREREQywwSQiIiISGaYABIRERHJDBNAIiIiIplhAkhEREQkM0wAiYiIiGSGCSARERGR&#10;zDABJCIiIpIZJoBEREREMsMEkIiIiEhmmAASERERyQwTQCIiIiKZYQJIREREJDNMAImIiIhkhgkg&#10;ERERkcwwASQiIiKSGSaARERERDLDBJCIiIhIZpgAEhEREckME0AiIiIimWECSERERCQzskgAw8PD&#10;oVAoEBISIi0TQmDq1Klwc3ODhYUF/P39cfHiRcMFSURERFRCyn0CePz4cSxduhQ+Pj4ay2fPno25&#10;c+di4cKFOH78OFxdXdG+fXskJSUZKFIiIiKiklGuE8Dnz5+jf//+WLZsGezs7KTlQgjMmzcPX3zx&#10;BXr06AEvLy+sWrUKL168wNq1aw0YMREREZH+lesEcNSoUQgKCkK7du00lkdHRyMmJgYBAQHSMqVS&#10;CT8/Pxw5ciTX+lJSUpCYmKjxICIiIiprTAwdgL6sX78eJ0+exIkTJ3Ksi4mJAQC4uLhoLHdxccHt&#10;27dzrTM8PBzTpk0r3kCJiIiISli5HAG8e/cuxo4dizVr1sDc3DzXcgqFQuO5ECLHsqwmTZqEhIQE&#10;6XH37t1ii5mIiIiopJTLEcCTJ08iNjYWDRs2lJZlZGTg0KFDWLhwIa5evQrg9UhgxYoVpTKxsbE5&#10;RgWzUiqVUCqV+guciIiIqASUyxHAtm3b4vz58zhz5oz0aNSoEfr3748zZ87gjTfegKurKyIiIqTX&#10;pKamIjIyEr6+vgaMnIiIiEj/yuUIoI2NDby8vDSWWVlZwcHBQVoeEhKCsLAweHp6wtPTE2FhYbC0&#10;tES/fv0METIRERFRiSmXCaAuxo8fj5cvX2LkyJGIi4tD06ZNsWfPHtjY2Bg6NCIiIiK9UgghhKGD&#10;KKsSExOhUqmQkJAAW1tbQ4dDREREOuDxu5xeA0hEREREuWMCSERERCQzTACJiIiIZIYJIBEREZHM&#10;MAEkIiIikhkmgEREREQywwSQiIiISGaYABIRERHJDBNAIiIiIpmR7U/BlWbVJm43dAilXkB1YM8/&#10;mst2j2mFWm6aP+V39UESAr8/hAwtv3djagTsHOMHAOi0IBJpmTnL7A3xQ0amyLWO3BgrgB0f/y+e&#10;/WdiMGT9SWn9z30aok1911xjzf56ALgR8zzXOI0A7AnxQw1Xa92DzEd+8WSVV2xqe7PEl70/sq/P&#10;TdZ21O9fDVfrHLEufrcBRmw8rRE7gBzvY37blVeb+mSINssb9mHZVpD9DxUOfwquCPTxUzJM/oru&#10;1swgAGWjL3WJ9dbMIHhM3A5dvqgKANH/1lkU+cWTla6xAa/jy6tsXvEXpJ3CyL5debVZXP2sjSHa&#10;LG/Yh2VbQfY/hcWfgmMCWCTF/QEqCwkLlX5FPcjp8jlU74T1kZRpi1/fyZ9a1oNLfm3qI5kwRJvl&#10;DfuwbCvI/qcomADyGsBSg8kfFReB16e/CuPqgySdy92Iea6XpCx7/PpqRxv19uvSZlH6WRtDtFne&#10;sA/LtoLsf6jomAASlUOdFkQW6nWB3x/SuVxh29BF1rr12U526u3Xtc3ijM0QbZY37MOyrSD7Hyo6&#10;3gRCVA7ldTNGXnS90SVD6F62MLLGX9htKQz1NunaZnHGZog2yxv2YdlWkP0PFR1HAInKIdNCfrON&#10;FbqXK2wbushatz7byU69/bq2WZyxGaLN8oZ9WLYVZP9DRcevAVE5pJ7epqDU06XoUq6wbegia936&#10;bCc79fbr2mZxxmaINssb9mHZVpD9DxUdE8BSorhubSdSAIWe70zXebZqudmghqs19PGPePb49dWO&#10;Nurt16XNovSzNoZos7xhH5ZtBdn/UNExASxFmAQWj1szg8pMX+oS662ZQTonQMUxxYUu8ahFFyA2&#10;ADodnLXFX9B2CiP7dufVpr6mEjFEm+UN+7BsK8j+h4qG8wAWgb7mEeKUMPnjL4Fo4i+B8JdASBP7&#10;sGzT9y+BcB5AJoBFwg8QERFR2cPjN08BExEREckOE0AiIiIimWECSERERCQzTACJiIiIZIYJIBER&#10;EZHMMAEkIiIikhkmgEREREQywwSQiIiISGaYABIRERHJDBNAIiIiIplhAkhEREQkM0wAiYiIiGSG&#10;CSARERGRzDABJCIiIpIZJoBEREREMsMEkIiIiEhmmAASERERyQwTQCIiIiKZYQJIREREJDNMAImI&#10;iIhkhgkgERERkcyU2wQwPDwcjRs3ho2NDZydndG9e3dcvXpVo4wQAlOnToWbmxssLCzg7++Pixcv&#10;GihiIiIiopJRbhPAyMhIjBo1CkePHkVERATS09MREBCA5ORkqczs2bMxd+5cLFy4EMePH4erqyva&#10;t2+PpKQkA0ZOREREpF8KIYQwdBAl4fHjx3B2dkZkZCRatWoFIQTc3NwQEhKCCRMmAABSUlLg4uKC&#10;WbNmYdiwYfnWmZiYCJVKhYSEBNja2up7E4iIiKgY8PhdjkcAs0tISAAA2NvbAwCio6MRExODgIAA&#10;qYxSqYSfnx+OHDmitY6UlBQkJiZqPIiIiIjKGlkkgEIIjBs3Di1btoSXlxcAICYmBgDg4uKiUdbF&#10;xUVal114eDhUKpX0cHd312/gRERERHogiwRw9OjROHfuHNatW5djnUKh0HguhMixTG3SpElISEiQ&#10;Hnfv3tVLvERERET6ZGLoAPTt448/xtatW3Ho0CFUrlxZWu7q6grg9UhgxYoVpeWxsbE5RgXVlEol&#10;lEqlfgMmIiIi0rNyOwIohMDo0aOxadMm7N+/Hx4eHhrrPTw84OrqioiICGlZamoqIiMj4evrW9Lh&#10;EhEREZWYcjsCOGrUKKxduxZ//PEHbGxspOv6VCoVLCwsoFAoEBISgrCwMHh6esLT0xNhYWGwtLRE&#10;v379DBw9ERERkf6U2wRw8eLFAAB/f3+N5StWrEBwcDAAYPz48Xj58iVGjhyJuLg4NG3aFHv27IGN&#10;jU0JR0tERERUcmQzD6A+6GseoWoTtxdLPbbmxtg5xg+V7C2Kpb7Cuv/sJTotiERySgaslKUjJiIi&#10;ki/OA8gEsEj08QEqruQvKzNjBa7NCCz2enVR84sdSM3I+REzZExERCRvTADL8U0gZZE+kj8ASM0Q&#10;qPnFDr3UnZfckj/AcDERERERE8BSQ1/Jn1pqhsD9Zy/12kZW95+9zDX5UyvpmIiIiOg1JoAy0mlB&#10;ZKlrqyRjIiIioteYAMpIckpGqWurJGMiIiKi15gAyoiV0rjUtVWSMREREdFrTABlZOcYv1LXVknG&#10;RERERK8xASwlbs0M0mv9ZsaKEp17r5K9BcyMFXmWKemYiIiI6DUmgKWIvpJAQ825d21GYK5JIOcB&#10;JCIiMhxOBF0E/CUQ3fCXQIiIqDThRNBMAIuEHyAiIqKyh8dvngImIiIikh0mgEREREQywwSQiIiI&#10;SGaYABIRERHJDBNAIiIiIplhAkhEREQkM0wAiYiIiGSGCSARERGRzDABJCIiIpIZE0MHQDkV5Kfg&#10;wgJrYeb+G/yZNSIiItIZfwquCPTxUzLF8TvAZsYKXJsRWAzREBERlT/8KTieAi5ViiP5A4DUDIGa&#10;X+wolrqIiIio/GECWEoUV/KnlpohcP/Zy2Ktk4iIiMoHJoDlWKcFkYYOgYiIiEohJoDlWHJKhqFD&#10;ICIiolKICWA5ZqU0NnQIREREVAoxASzHdo7xM3QIREREVAoxASwlbs0MKtb6zIwVnA+QiIiItGIC&#10;WIoUVxLIeQCJiIgoL5wIugj0NZFkcU8Jk9Xot92w8PCDPMt09DTCruuZeotBX3aPaYVabjbS86sP&#10;khD4/SFkCMBYAfzY6y188Nspab0RgOV9GmLYbyeRpmVzf+7TEG3qu2qtrzDxAMD+MzEYsv6k1jay&#10;x7vj45yvvxHzHJ0WROaI1whAJgBTo9en/mu4WusWZDG4EfMc7eblvON8b0jucWTvB+D1NuzJ4zVZ&#10;tz37dmbvu8XvNsCIjac1+hIAOi44hKxvn7b3qCDtaqPL+5ifgrZJmth/+nEj5jkC5kUi6+4nr+95&#10;URTH9ygvnAiaCWCRlNZfApG7WzODirUfi1qfemS3sHWoX+8xcTt0/bIqAEQX82UF2uQXk7Y48usH&#10;ba/JrR0FoHOf5CW30fe82tXWv3ltm64j/AVtkzSx//Qjr+96cfdtcXyP8sMEkAlgkRT3B4jJH+Wm&#10;MImOvg94uiakWePQ9TOe9TUFSXyLIvuBpaDJrS7blt/BqzAJNf0P+08/dPkOFlffFsf3SBdMAHkN&#10;YKnB5I/yUpgESOD1KRt9uBHzXOeY1HHsPxOjc/3q1xSknaK6+iBJ+luXdrP2b9bX6tpGdgVtkzSx&#10;//RD1+9gcfRtcXyPSHccASyC4vwPggkg6YOpEXA9rPhHPDwnb9d63WRecRSkvPo1QMFfV1jGCuCf&#10;8Nd9pev2qfu3+qTtOl0bmrWN7AraJmli/+lHQb7rRe3b4vge6YojgICJoQMgIv3RV/JU0HoLE0dJ&#10;JX5qWQ88uratLqfrjUF5lStom6SJ/acfBemvovZtcXyPSHc8BUxUjpnq6Rte0HoLE4epkf7i18ZY&#10;odm2LtTlsr5W1zZyq0vXNkkT+08/CtJfRe3b4vgeke74VSAqx/T1azAFrXfnGD/83KdhgV9Tkr9m&#10;o54qRt22LtTlsr5W1zZyq0vXNkkT+08/CtJfRe3b4vgeke6YAJYSxf1LIFS+FOYfXgWgt7nParha&#10;6xyTOo6scyrq+pqCtFNUWecY06XdrP2r6/xkeZUraJukif2nH7p+B4ujb4vje0S6YwJYSvAmkOJT&#10;3Ml0Ueu7NTOoSHXcmhmE6JlBBUqESmK6C11iyh6HLv2Q/TV5tVNcyaG2uPJrN3v/5rdtumx7Qdsk&#10;Tew//cjvu16cfVsc3yPSDe8CLoKyeBcwfwmEvwRS3PhLIJr4SyCGx/7TD/4SSPnCBLAIykoCeGpK&#10;e9hbm+mtfiIiorKECSBPAWPRokXw8PCAubk5GjZsiMOHDxs6pGLXZ+kRQ4dAREREpYisE8ANGzYg&#10;JCQEX3zxBU6fPo23334bnTp1wp07dwwdWrGKTUo1dAhERERUisg6AZw7dy6GDh2KDz74AHXq1MG8&#10;efPg7u6OxYsXGzq0YuVsw9O/RERE9D+yTQBTU1Nx8uRJBAQEaCwPCAjAkSPaT5mmpKQgMTFR41EW&#10;rP/I19AhEBERUSki2wTwyZMnyMjIgIuLi8ZyFxcXxMRo/9H68PBwqFQq6eHu7l5s8RTm1nYnazM4&#10;5XNzh5O1GW8AISIiIg2yTQDVFArN2Y2EEDmWqU2aNAkJCQnS4+7du8UaS0GSQCdrMxyf0h7Hp7TP&#10;NQlUlyEiIiLKysTQARiKo6MjjI2Nc4z2xcbG5hgVVFMqlVAqlXqN69bMoDynhKlWwRSbRvtrjOod&#10;n9Iez56nos/SI4hNSoWzjRnWf+TLkT8iIiLSSrYJoJmZGRo2bIiIiAi888470vKIiAh069bNgJEV&#10;7nSwvbUZ9ozzL/5giIiIqNyRbQIIAOPGjcOAAQPQqFEjNG/eHEuXLsWdO3cwfPhwQ4dGREREpDey&#10;TgB79+6Np0+f4uuvv8bDhw/h5eWFHTt2oGrVqoYOjYiIiEhv+FNwRcCfkiEiIip7ePzmXcBERERE&#10;ssMEkIiIiEhmmAASERERyQwTQCIiIiKZYQJIREREJDNMAImIiIhkRtbzABaVegadxMREA0dCRERE&#10;ulIft+U8Ex4TwCJISkoCALi7uxs4EiIiIiqopKQkqFQqQ4dhEJwIuggyMzPx4MED2NjYQKFQFGvd&#10;iYmJcHd3x927d2U7SWVe2D95Y//kjn2TN/ZP3tg/eSsr/SOEQFJSEtzc3GBkJM+r4TgCWARGRkao&#10;XLmyXtuwtbUt1V8iQ2P/5I39kzv2Td7YP3lj/+StLPSPXEf+1OSZ9hIRERHJGBNAIiIiIplhAlhK&#10;KZVKhIaGQqlUGjqUUon9kzf2T+7YN3lj/+SN/ZM39k/ZwZtAiIiIiGSGI4BEREREMsMEkIiIiEhm&#10;mAASERERyQwTQCIiIiKZYQJYCi1atAgeHh4wNzdHw4YNcfjwYUOHVGSHDh1Cly5d4ObmBoVCgS1b&#10;tmisF0Jg6tSpcHNzg4WFBfz9/XHx4kWNMikpKfj444/h6OgIKysrdO3aFffu3dMoExcXhwEDBkCl&#10;UkGlUmHAgAGIj4/XKHPnzh106dIFVlZWcHR0xJgxY5CamqqPzdZJeHg4GjduDBsbGzg7O6N79+64&#10;evWqRhk598/ixYvh4+MjTSzbvHlz7Ny5U1ov577RJjw8HAqFAiEhIdIyOffR1KlToVAoNB6urq7S&#10;ejn3jdr9+/fx/vvvw8HBAZaWlqhfvz5OnjwprWcflVOCSpX169cLU1NTsWzZMnHp0iUxduxYYWVl&#10;JW7fvm3o0Ipkx44d4osvvhAbN24UAMTmzZs11s+cOVPY2NiIjRs3ivPnz4vevXuLihUrisTERKnM&#10;8OHDRaVKlURERIQ4deqUaN26tahXr55IT0+XynTs2FF4eXmJI0eOiCNHjggvLy/RuXNnaX16errw&#10;8vISrVu3FqdOnRIRERHCzc1NjB49Wu99kJsOHTqIFStWiAsXLogzZ86IoKAgUaVKFfH8+XOpjJz7&#10;Z+vWrWL79u3i6tWr4urVq2Ly5MnC1NRUXLhwQQgh777J7tixY6JatWrCx8dHjB07Vlou5z4KDQ0V&#10;b775pnj48KH0iI2NldbLuW+EEOLZs2eiatWqIjg4WPz3v/8V0dHRYu/eveLGjRtSGbn3UXnFBLCU&#10;adKkiRg+fLjGstq1a4uJEycaKKLilz0BzMzMFK6urmLmzJnSslevXgmVSiWWLFkihBAiPj5emJqa&#10;ivXr10tl7t+/L4yMjMSuXbuEEEJcunRJABBHjx6VykRFRQkA4sqVK0KI14mokZGRuH//vlRm3bp1&#10;QqlUioSEBL1sb0HFxsYKACIyMlIIwf7Rxs7OTixfvpx9k0VSUpLw9PQUERERws/PT0oA5d5HoaGh&#10;ol69elrXyb1vhBBiwoQJomXLlrmuZx+VXzwFXIqkpqbi5MmTCAgI0FgeEBCAI0eOGCgq/YuOjkZM&#10;TIzGdiuVSvj5+UnbffLkSaSlpWmUcXNzg5eXl1QmKioKKpUKTZs2lco0a9YMKpVKo4yXlxfc3Nyk&#10;Mh06dEBKSorGKQ9DSkhIAADY29sDYP9klZGRgfXr1yM5ORnNmzdn32QxatQoBAUFoV27dhrL2UfA&#10;9evX4ebmBg8PD/Tp0wc3b94EwL4BgK1bt6JRo0bo1asXnJ2d0aBBAyxbtkxazz4qv5gAliJPnjxB&#10;RkYGXFxcNJa7uLggJibGQFHpn3rb8trumJgYmJmZwc7OLs8yzs7OOep3dnbWKJO9HTs7O5iZmZWK&#10;PhZCYNy4cWjZsiW8vLwAsH8A4Pz587C2toZSqcTw4cOxefNm1K1bl33zr/Xr1+PkyZMIDw/PsU7u&#10;fdS0aVOsXr0au3fvxrJlyxATEwNfX188ffpU9n0DADdv3sTixYvh6emJ3bt3Y/jw4RgzZgxWr14N&#10;gJ+f8szE0AFQTgqFQuO5ECLHsvKoMNudvYy28oUpYyijR4/GuXPn8Ndff+VYJ+f+qVWrFs6cOYP4&#10;+Hhs3LgRgwYNQmRkpLRezn1z9+5djB07Fnv27IG5uXmu5eTaR506dZL+9vb2RvPmzVG9enWsWrUK&#10;zZo1AyDfvgGAzMxMNGrUCGFhYQCABg0a4OLFi1i8eDEGDhwolZNzH5VXHAEsRRwdHWFsbJzjP53Y&#10;2Ngc/xWVJ+o78vLabldXV6SmpiIuLi7PMo8ePcpR/+PHjzXKZG8nLi4OaWlpBu/jjz/+GFu3bsWB&#10;AwdQuXJlaTn7BzAzM0ONGjXQqFEjhIeHo169epg/fz77Bq9Pv8XGxqJhw4YwMTGBiYkJIiMjsWDB&#10;ApiYmEixybmPsrKysoK3tzeuX7/Ozw+AihUrom7duhrL6tSpgzt37gDg/qc8YwJYipiZmaFhw4aI&#10;iIjQWB4REQFfX18DRaV/Hh4ecHV11dju1NRUREZGStvdsGFDmJqaapR5+PAhLly4IJVp3rw5EhIS&#10;cOzYManMf//7XyQkJGiUuXDhAh4+fCiV2bNnD5RKJRo2bKjX7cyNEAKjR4/Gpk2bsH//fnh4eGis&#10;l3v/aCOEQEpKCvsGQNu2bXH+/HmcOXNGejRq1Aj9+/fHmTNn8MYbb8i+j7JKSUnB5cuXUbFiRX5+&#10;ALRo0SLHtFPXrl1D1apVAXD/U66VzL0mpCv1NDA//fSTuHTpkggJCRFWVlbi1q1bhg6tSJKSksTp&#10;06fF6dOnBQAxd+5ccfr0aWl6m5kzZwqVSiU2bdokzp8/L/r27at1moHKlSuLvXv3ilOnTok2bdpo&#10;nWbAx8dHREVFiaioKOHt7a11moG2bduKU6dOib1794rKlSsbdJqBESNGCJVKJQ4ePKgxVcWLFy+k&#10;MnLun0mTJolDhw6J6Ohoce7cOTF58mRhZGQk9uzZI4SQd9/kJutdwELIu48+/fRTcfDgQXHz5k1x&#10;9OhR0blzZ2FjYyPtU+XcN0K8njrIxMREzJgxQ1y/fl2sWbNGWFpail9//VUqI/c+Kq+YAJZCP/zw&#10;g6hataowMzMTb731ljQdSFl24MABASDHY9CgQUKI11MNhIaGCldXV6FUKkWrVq3E+fPnNep4+fKl&#10;GD16tLC3txcWFhaic+fO4s6dOxplnj59Kvr37y9sbGyEjY2N6N+/v4iLi9Moc/v2bREUFCQsLCyE&#10;vb29GD16tHj16pU+Nz9P2voFgFixYoVURs79M2TIEOn74OTkJNq2bSslf0LIu29ykz0BlHMfqees&#10;MzU1FW5ubqJHjx7i4sWL0no5943an3/+Kby8vIRSqRS1a9cWS5cu1VjPPiqfFEIIYZixRyIiIiIy&#10;BF4DSERERCQzTACJiIiIZIYJIBEREZHMMAEkIiIikhkmgEREREQywwSQiIiISGaYABIRERHJDBNA&#10;IqJcBAcHo3v37oYOg4io2DEBJKJSLTg4GAqFAgqFAiYmJqhSpQpGjBiR44fni+LWrVtQKBQ4c+aM&#10;xvL58+dj5cqVxdYOEVFpYWLoAIiI8tOxY0esWLEC6enpuHTpEoYMGYL4+HisW7dOr+2qVCq91k9E&#10;ZCgcASSiUk+pVMLV1RWVK1dGQEAAevfujT179gAA/P39ERISolG+e/fuCA4Olp5Xq1YNYWFhGDJk&#10;CGxsbFClShUsXbpUWu/h4QEAaNCgARQKBfz9/QHkPAXs7++Pjz/+GCEhIbCzs4OLiwuWLl2K5ORk&#10;DB48GDY2NqhevTp27typEc+lS5cQGBgIa2truLi4YMCAAXjy5Im0/vfff4e3tzcsLCzg4OCAdu3a&#10;ITk5uRh6johIOyaARFSm3Lx5E7t27YKpqWmBXvftt9+iUaNGOH36NEaOHIkRI0bgypUrAIBjx44B&#10;APbu3YuHDx9i06ZNudazatUqODo64tixY/j4448xYsQI9OrVC76+vjh16hQ6dOiAAQMG4MWLFwCA&#10;hw8fws/PD/Xr18eJEyewa9cuPHr0CO+99560vm/fvhgyZAguX76MgwcPokePHuDPtBORPvEUMBGV&#10;etu2bYO1tTUyMjLw6tUrAMDcuXMLVEdgYCBGjhwJAJgwYQK+++47HDx4ELVr14aTkxMAwMHBAa6u&#10;rnnWU69ePUyZMgUAMGnSJMycOROOjo748MMPAQBfffUVFi9ejHPnzqFZs2ZYvHgx3nrrLYSFhUl1&#10;/Pzzz3B3d8e1a9fw/PlzpKeno0ePHqhatSoAwNvbu0DbRkRUUEwAiajUa926NRYvXowXL15g+fLl&#10;uHbtGj7++OMC1eHj4yP9rVAo4OrqitjY2ALHkrUeY2NjODg4aCRsLi4uACDVffLkSRw4cADW1tY5&#10;6vrnn38QEBCAtm3bwtvbGx06dEBAQAB69uwJOzu7AsdGRKQrngImolLPysoKNWrUgI+PDxYsWICU&#10;lBRMmzYNAGBkZJTjdGlaWlqOOrKfMlYoFMjMzCxwLNrqybpMoVAAgFR3ZmYmunTpgjNnzmg8rl+/&#10;jlatWsHY2BgRERHYuXMn6tati++//x61atVCdHR0gWMjItIVE0AiKnNCQ0MxZ84cPHjwAE5OTnj4&#10;8KG0LiMjAxcuXChQfWZmZtJri9tbb72Fixcvolq1aqhRo4bGw8rKCsDrpLFFixaYNm0aTp8+DTMz&#10;M2zevLnYYyEiUmMCSERljr+/P958802EhYWhTZs22L59O7Zv344rV65g5MiRiI+PL1B9zs7OsLCw&#10;kG7QSEhIKLZYR40ahWfPnqFv3744duwYbt68iT179mDIkCHIyMjAf//7X4SFheHEiRO4c+cONm3a&#10;hMePH6NOnTrFFgMRUXZMAImoTBo3bhyWLVuGwMBADBo0CAMHDoSfnx88PDzQunXrAtVlYmKCBQsW&#10;4Mcff4Sbmxu6detWbHG6ubnh77//RkZGBjp06AAvLy+MHTsWKpUKRkZGsLW1xaFDhxAYGIiaNWti&#10;ypQp+Pbbb9GpU6dii4GIKDuF4FwDRERERLLCEUAiIiIimWECSERERCQzTACJiIiIZIYJIBEREZHM&#10;MAEkIiIikhkmgEREREQywwSQiIiISGaYABIRERHJDBNAIiIiIplhAkhEREQkM0wAiYiIiGSGCSAR&#10;ERGRzPw/tQxUmriFgvIAAAAASUVORK5CYIJQSwMEFAAGAAgAAAAhAFtp4c7fAAAABwEAAA8AAABk&#10;cnMvZG93bnJldi54bWxMj81OwzAQhO9IvIO1SNyok9T8KMSpqgo4VUi0SIibG2+TqPE6it0kfXuW&#10;Exx3ZjTzbbGaXSdGHELrSUO6SEAgVd62VGv43L/ePYEI0ZA1nSfUcMEAq/L6qjC59RN94LiLteAS&#10;CrnR0MTY51KGqkFnwsL3SOwd/eBM5HOopR3MxOWuk1mSPEhnWuKFxvS4abA67c5Ow9tkpvUyfRm3&#10;p+Pm8r2/f//apqj17c28fgYRcY5/YfjFZ3Qomengz2SD6DTwI5FVlYJgVymVgThoWKrHDGRZyP/8&#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nW972wDAADm&#10;BwAADgAAAAAAAAAAAAAAAAA6AgAAZHJzL2Uyb0RvYy54bWxQSwECLQAKAAAAAAAAACEAlA/n/55f&#10;AACeXwAAFAAAAAAAAAAAAAAAAADSBQAAZHJzL21lZGlhL2ltYWdlMS5wbmdQSwECLQAUAAYACAAA&#10;ACEAW2nhzt8AAAAHAQAADwAAAAAAAAAAAAAAAACiZQAAZHJzL2Rvd25yZXYueG1sUEsBAi0AFAAG&#10;AAgAAAAhAKomDr68AAAAIQEAABkAAAAAAAAAAAAAAAAArmYAAGRycy9fcmVscy9lMm9Eb2MueG1s&#10;LnJlbHNQSwUGAAAAAAYABgB8AQAAoWcAAAAA&#10;">
                <v:shape id="Picture 134" o:spid="_x0000_s1123" type="#_x0000_t75" style="position:absolute;left:3;width:57308;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NYAwwAAANwAAAAPAAAAZHJzL2Rvd25yZXYueG1sRE9NSwMx&#10;EL0L/Q9hBG82axXRbdNSiqXixVqF0tuwmW6WbiZLMna3/94Igrd5vM+ZLQbfqjPF1AQ2cDcuQBFX&#10;wTZcG/j6XN8+gUqCbLENTAYulGAxH13NsLSh5w8676RWOYRTiQacSFdqnSpHHtM4dMSZO4boUTKM&#10;tbYR+xzuWz0pikftseHc4LCjlaPqtPv2BrYvzyTusk6TwzbK23KzP773G2NuroflFJTQIP/iP/er&#10;zfPvH+D3mXyBnv8AAAD//wMAUEsBAi0AFAAGAAgAAAAhANvh9svuAAAAhQEAABMAAAAAAAAAAAAA&#10;AAAAAAAAAFtDb250ZW50X1R5cGVzXS54bWxQSwECLQAUAAYACAAAACEAWvQsW78AAAAVAQAACwAA&#10;AAAAAAAAAAAAAAAfAQAAX3JlbHMvLnJlbHNQSwECLQAUAAYACAAAACEAcFDWAMMAAADcAAAADwAA&#10;AAAAAAAAAAAAAAAHAgAAZHJzL2Rvd25yZXYueG1sUEsFBgAAAAADAAMAtwAAAPcCAAAAAA==&#10;">
                  <v:imagedata r:id="rId95" o:title=""/>
                </v:shape>
                <v:shape id="Text Box 135" o:spid="_x0000_s1124" type="#_x0000_t202" style="position:absolute;left:33855;top:11216;width:19533;height:5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2MmwwAAANwAAAAPAAAAZHJzL2Rvd25yZXYueG1sRE9Li8Iw&#10;EL4L/ocwgjdNVVx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t49jJsMAAADcAAAADwAA&#10;AAAAAAAAAAAAAAAHAgAAZHJzL2Rvd25yZXYueG1sUEsFBgAAAAADAAMAtwAAAPcCAAAAAA==&#10;" filled="f" stroked="f" strokeweight=".5pt">
                  <v:textbox>
                    <w:txbxContent>
                      <w:p w14:paraId="02502D6B" w14:textId="2511F5DB" w:rsidR="00EA1699" w:rsidRPr="00C473EC" w:rsidRDefault="00EA1699" w:rsidP="007520C9">
                        <w:pPr>
                          <w:pStyle w:val="Caption"/>
                          <w:jc w:val="left"/>
                        </w:pPr>
                        <w:r>
                          <w:t>Figure</w:t>
                        </w:r>
                        <w:r>
                          <w:rPr>
                            <w:rFonts w:hint="cs"/>
                            <w:rtl/>
                          </w:rPr>
                          <w:t xml:space="preserve"> </w:t>
                        </w:r>
                        <w:r>
                          <w:t>9</w:t>
                        </w:r>
                        <w:r w:rsidRPr="00FE29C0">
                          <w:t>-</w:t>
                        </w:r>
                        <w:r>
                          <w:rPr>
                            <w:rFonts w:hint="cs"/>
                            <w:rtl/>
                          </w:rPr>
                          <w:t>16</w:t>
                        </w:r>
                      </w:p>
                      <w:p w14:paraId="58EB0F5A" w14:textId="77777777" w:rsidR="00EA1699" w:rsidRDefault="00EA1699" w:rsidP="007520C9">
                        <w:pPr>
                          <w:rPr>
                            <w:lang w:bidi="ar-SA"/>
                          </w:rPr>
                        </w:pPr>
                      </w:p>
                    </w:txbxContent>
                  </v:textbox>
                </v:shape>
                <w10:wrap anchorx="margin"/>
              </v:group>
            </w:pict>
          </mc:Fallback>
        </mc:AlternateContent>
      </w:r>
      <w:r w:rsidR="00951B16" w:rsidRPr="007520C9">
        <w:rPr>
          <w:rFonts w:hint="cs"/>
          <w:noProof/>
          <w:rtl/>
          <w:lang w:val="he-IL"/>
        </w:rPr>
        <mc:AlternateContent>
          <mc:Choice Requires="wpg">
            <w:drawing>
              <wp:anchor distT="0" distB="0" distL="114300" distR="114300" simplePos="0" relativeHeight="251663872" behindDoc="0" locked="0" layoutInCell="1" allowOverlap="1" wp14:anchorId="52F7CA62" wp14:editId="2D3786A3">
                <wp:simplePos x="0" y="0"/>
                <wp:positionH relativeFrom="margin">
                  <wp:align>left</wp:align>
                </wp:positionH>
                <wp:positionV relativeFrom="paragraph">
                  <wp:posOffset>81256</wp:posOffset>
                </wp:positionV>
                <wp:extent cx="2780665" cy="2121535"/>
                <wp:effectExtent l="0" t="0" r="635" b="0"/>
                <wp:wrapNone/>
                <wp:docPr id="130" name="Group 130"/>
                <wp:cNvGraphicFramePr/>
                <a:graphic xmlns:a="http://schemas.openxmlformats.org/drawingml/2006/main">
                  <a:graphicData uri="http://schemas.microsoft.com/office/word/2010/wordprocessingGroup">
                    <wpg:wgp>
                      <wpg:cNvGrpSpPr/>
                      <wpg:grpSpPr>
                        <a:xfrm>
                          <a:off x="0" y="0"/>
                          <a:ext cx="2781208" cy="2122098"/>
                          <a:chOff x="192" y="0"/>
                          <a:chExt cx="5731126" cy="4298950"/>
                        </a:xfrm>
                      </wpg:grpSpPr>
                      <pic:pic xmlns:pic="http://schemas.openxmlformats.org/drawingml/2006/picture">
                        <pic:nvPicPr>
                          <pic:cNvPr id="131" name="Picture 131"/>
                          <pic:cNvPicPr>
                            <a:picLocks noChangeAspect="1"/>
                          </pic:cNvPicPr>
                        </pic:nvPicPr>
                        <pic:blipFill>
                          <a:blip r:embed="rId96">
                            <a:extLst>
                              <a:ext uri="{28A0092B-C50C-407E-A947-70E740481C1C}">
                                <a14:useLocalDpi xmlns:a14="http://schemas.microsoft.com/office/drawing/2010/main" val="0"/>
                              </a:ext>
                            </a:extLst>
                          </a:blip>
                          <a:srcRect/>
                          <a:stretch/>
                        </pic:blipFill>
                        <pic:spPr>
                          <a:xfrm>
                            <a:off x="192" y="0"/>
                            <a:ext cx="5731126" cy="4298950"/>
                          </a:xfrm>
                          <a:prstGeom prst="rect">
                            <a:avLst/>
                          </a:prstGeom>
                        </pic:spPr>
                      </pic:pic>
                      <wps:wsp>
                        <wps:cNvPr id="132" name="Text Box 132"/>
                        <wps:cNvSpPr txBox="1"/>
                        <wps:spPr>
                          <a:xfrm>
                            <a:off x="3307330" y="1058036"/>
                            <a:ext cx="2047664" cy="582359"/>
                          </a:xfrm>
                          <a:prstGeom prst="rect">
                            <a:avLst/>
                          </a:prstGeom>
                          <a:noFill/>
                          <a:ln w="6350">
                            <a:noFill/>
                          </a:ln>
                        </wps:spPr>
                        <wps:txbx>
                          <w:txbxContent>
                            <w:p w14:paraId="689A9943" w14:textId="3D118A3B" w:rsidR="00EA1699" w:rsidRPr="00C473EC" w:rsidRDefault="00EA1699" w:rsidP="007520C9">
                              <w:pPr>
                                <w:pStyle w:val="Caption"/>
                                <w:jc w:val="left"/>
                              </w:pPr>
                              <w:r>
                                <w:t>Figure</w:t>
                              </w:r>
                              <w:r>
                                <w:rPr>
                                  <w:rFonts w:hint="cs"/>
                                  <w:rtl/>
                                </w:rPr>
                                <w:t xml:space="preserve"> </w:t>
                              </w:r>
                              <w:r>
                                <w:t>9</w:t>
                              </w:r>
                              <w:r w:rsidRPr="00FE29C0">
                                <w:t>-</w:t>
                              </w:r>
                              <w:r>
                                <w:rPr>
                                  <w:rFonts w:hint="cs"/>
                                  <w:rtl/>
                                </w:rPr>
                                <w:t>15</w:t>
                              </w:r>
                            </w:p>
                            <w:p w14:paraId="0DF69129" w14:textId="77777777" w:rsidR="00EA1699" w:rsidRDefault="00EA1699" w:rsidP="007520C9">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7CA62" id="Group 130" o:spid="_x0000_s1125" style="position:absolute;left:0;text-align:left;margin-left:0;margin-top:6.4pt;width:218.95pt;height:167.05pt;z-index:251663872;mso-position-horizontal:left;mso-position-horizontal-relative:margin;mso-width-relative:margin;mso-height-relative:margin" coordorigin="1" coordsize="57311,42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OfIbAMAAOYHAAAOAAAAZHJzL2Uyb0RvYy54bWycVdtu2zgQfV9g/4Hg&#10;e6OL70KcwptsggJBa2yy6DNNUxZRieSSdKz06/eQkmznsmi3D5aH5HB45swZ8vJj29TkSVgntVrS&#10;7CKlRCiut1LtlvTvx9sPc0qcZ2rLaq3Ekj4LRz9e/f7b5cEUIteVrrfCEgRRrjiYJa28N0WSOF6J&#10;hrkLbYTCYqltwzyGdpdsLTsgelMneZpOk4O2W2M1F85h9qZbpFcxflkK7r+UpROe1EsKbD5+bfxu&#10;wje5umTFzjJTSd7DYL+AomFS4dBjqBvmGdlb+SZUI7nVTpf+gusm0WUpuYg5IJssfZXNndV7E3PZ&#10;FYedOdIEal/x9Mth+eentSVyi9qNwI9iDYoUzyVhAvQczK6A1501D2Zt+4ldNwoZt6Vtwj9yIW0k&#10;9vlIrGg94ZjMZ/MsTyEFjrU8y/N0Me+o5xXqE/Zli5yS005e/dnvncxGWZZPu73jfDFfTCKuZDg6&#10;CQiPgIzkBX49V7DecPVjTWGX31tB+yDNT8VomP22Nx9QVsO83Mha+ucoURQwgFJPa8nXthuc054N&#10;tGM9HAvis0BO2BT8ul0sZHWv+TdHlL6umNqJlTPQN6gL3slL9zh8ceSmluZW1nWoVbD75NALr7T0&#10;Dj+dTm803zdC+a7xrKiRp1auksZRYgvRbAR0ZD9tIyBWOMv/AkCAg+2t8LwagJ7ABNgOwnpHSq8k&#10;MYjph4IAVdb5O6EbEgxAAgpUgRXs6d4FPNDO4NIz10GIrAFRUD3uIzeQhNEbmv5Xyz1UzAhACGHP&#10;aw/Ndy33GLL7Q7cofh7K2TuGliO+xUJf5jD/H3SNRukMv9hFWTqZp6Np12MDcXk6nk2n466TJvN8&#10;NFlE5QyNdCLlp3hjhdJBULG+tSKHJZ2O0JuB6OMKmK4VOD7hDpZvN228dKZRKmFqo7fPyNVq1As5&#10;OMNvJYp3z5xfM4s7GZN4Z/wXfMpa4zDdW5RU2n5/bz74o25YpeSAO35J3T97Fhq7/qRQ0UU2HiOs&#10;j4PxZJZjYM9XNucrat9cazwj6Fegi2bw9/VgllY3X/EcrcKpWGKK4+wl9YN57buXB88ZF6tVdOru&#10;i3v1YHDLZJG8IM3H9iuzpq+DRwU/60FDb2Tc+Xa0r/ZelzJq/MRqzz/0HK34mMB68Vqdj6PX6Xm+&#10;+hcAAP//AwBQSwMECgAAAAAAAAAhAF/CUpZTYgAAU2IAABQAAABkcnMvbWVkaWEvaW1hZ2UxLnBu&#10;Z4lQTkcNChoKAAAADUlIRFIAAAKAAAAB4AgGAAAANdHc5AAAADl0RVh0U29mdHdhcmUATWF0cGxv&#10;dGxpYiB2ZXJzaW9uMy4zLjIsIGh0dHBzOi8vbWF0cGxvdGxpYi5vcmcvL4oRCwAAAAlwSFlzAAAP&#10;YQAAD2EBqD+naQAAYcBJREFUeJzt3Xd0VEXDBvBn0zY9pCdLDRBqEkQiJaBJKKEjUgUEIoh0CLxK&#10;UZCiJhRFQZqgCEpVKSI9CgSQ3qQ3CRCEEEoK6W2+P3Dvxyabskl2U+7zO2fPIffOnZk72x5umVUI&#10;IQSIiIiISDaMSrsDRERERGRYDIBEREREMsMASERERCQzDIBEREREMsMASERERCQzDIBEREREMsMA&#10;SERERCQzDIBEREREMsMASERERCQzDIBEREREMsMASERERCQzDIBEREREMsMASERERCQzDIBERERE&#10;MsMASERERCQzDIBEREREMsMASERERCQzDIBEREREMsMASERERCQzDIBEREREMsMASERERCQzDIBE&#10;REREMsMASERERCQzDIBEREREMsMASERERCQzDIBEREREMsMASERERCQzDIBEREREMsMASERERCQz&#10;DIBEREREMsMASERERCQzDIBEREREMsMASERERCQzDIBEREREMsMASERERCQzDIBEREREMlNhA+Dq&#10;1auhUCikh4mJCdzd3fH222/j5s2bem9foVBg5syZ0t8HDx6EQqHAwYMHdapn6dKlWL16da7ld+7c&#10;gUKh0LpOF8HBwRrjlNcjODi4WO0YyoEDB9CuXTu4uLjA2toaPj4+WLRoEbKysnKV/eOPP9CiRQtY&#10;WlrCyckJwcHBiImJ0SgTGxuLfv36wd7eHjVr1sSKFSty1XPixAlYWFjg6tWrhepjUV8LJaGwbZ8/&#10;fx6dO3dGtWrVYGFhAQcHB7Ro0QJr167Vqb3Dhw+jT58+qFy5MszMzGBnZwc/Pz8sW7YMSUlJxdiT&#10;0vH777+ja9eucHV1hZmZGRwcHNCmTRusW7cOGRkZpd09DTNnzoRCoSjStrt27dL4/HpZjRo1SuXz&#10;QP3aVT+MjY3h7OyMrl274vTp03pv/+jRo5g5cybi4uJyrQsICEBAQIDe+6APa9asgZeXFywsLFC5&#10;cmX07t0b9+7dK/T26u/aojwH6tfokydPdN5Wbe/evQgKCoJKpYJSqYRKpUJAQADmzJmjUa60Xrdl&#10;mUlpd0DffvjhB9SrVw+pqan466+/8Pnnn+PAgQO4du0a7O3tDdaPV199FceOHUODBg102m7p0qVS&#10;OHmZu7s7jh07hlq1ahWrX9OnT8eIESOkv8+ePYvRo0cjNDQUgYGB0nJnZ+ditWMIf/zxB9q3b483&#10;3ngDK1euhJWVFbZv347x48fjn3/+wcKFC6WyERER6NixIzp37ozffvsNMTExmDx5Mtq0aYPTp09D&#10;qVQCAP73v//h3LlzWLt2LW7cuIGRI0eifv36eP311wEAmZmZeP/99zFp0iTUr1+/VPZbH+Li4lC1&#10;alX069cPlStXRlJSEtatW4eBAwfizp07mDZtWoF1zJgxA7Nnz4afnx8+/fRT1KpVC8nJydIX6Y0b&#10;N/DVV18ZYG+KTwiBIUOGYPXq1ejUqRMWLFiAqlWrIj4+HgcOHMCoUaPw5MkTjB8/vrS7WiJ27dqF&#10;JUuWaA2BW7duha2treE79R/1Z1NGRgbOnTuHWbNmwd/fH+fPn4enp6fe2j169ChmzZqF4OBgVKpU&#10;SWPd0qVL9dauPm3ZsgXBwcEIDg7GwoUL8ejRI2zatAl37txBtWrVSrt7BVq+fDlGjhyJnj17YvHi&#10;xXBwcEBUVBSOHj2KX3/9FVOmTJHKlvbrtkwSFdQPP/wgAIhTp05pLJ81a5YAIFatWqXX9gGIGTNm&#10;FLuehg0bCn9//2LXU1gHDhwQAMQvv/ySb7nk5GSRnZ1toF4VzoABA4RSqRSJiYkay4OCgoStra3G&#10;stdee000aNBAZGRkSMv++usvAUAsXbpUWubi4iLWr18v/d2uXTsxefJk6e+wsDBRt25dkZqaWuh+&#10;qsf4wIEDhd6mpBS37WbNmomqVasWWO7nn38WAMTQoUO1vk4SEhLE3r1789w+OztbJCcnF6mP+jB3&#10;7lwBQMyaNUvr+ocPH4rDhw8Xu5389lvX99yMGTNEUT/iR48eXeRt9SWvz6Y1a9YIAOKTTz7Ra/vz&#10;588XAERkZKRe2zGkPn36CHd392J9luf1XVsY6tfo48ePi9R2tWrVxBtvvKF1XVZWVpHqlJMKewo4&#10;L76+vgCAR48eaSw/ffo0unXrBgcHB5ibm6Nx48b4+eefNco8fvwYo0aNQoMGDWBtbQ0XFxe0bt0a&#10;hw8fLrBdbafebt++jbfffls6dO3q6oo2bdrg/PnzAF4csr58+TIiIiKk0x41atQAkPcp4GvXrqFf&#10;v35wdXWFUqlEtWrVMGjQIKSlpek2UC9RH+Lft28fhgwZAmdnZ1haWiItLQ23bt3Cu+++C09PT1ha&#10;WqJy5cro2rUrLl68mKueuLg4/O9//0PNmjWhVCrh4uKCTp064dq1a1KZ9PR0fPbZZ6hXrx6USiWc&#10;nZ3x7rvv4vHjxwX209TUFGZmZrCwsNBYXqlSJZibm0t///vvvzh16hQGDhwIE5P/Pwju5+eHOnXq&#10;YOvWrdKy1NRUWFlZSX9bW1sjNTUVwIvn79NPP8W3334rHTEsju3bt0unpG1sbNCuXTscO3ZMo4wu&#10;433t2jV06NBBOsU9YsQIPH/+vFh9dHJy0hizvMyePRv29vZYtGiR1tOQNjY2CAoKkv5WKBQYM2YM&#10;li9fjvr160OpVGLNmjUAgCNHjqBNmzawsbGBpaUl/Pz8sHPnTo36kpOT8cEHH8DDwwPm5uZwcHCA&#10;r68vNmzYIJUp6P2Wl4yMDMydOxf16tXD9OnTtZZxc3NDq1atpL+fPXuGUaNGSae+a9asiY8//jjX&#10;+zCv/c7vPQcAmzZtQosWLWBlZQVra2u0b98e586dy3c/1NsFBQXB3d0dFhYWqF+/PqZMmaJxOj44&#10;OBhLliyR+qd+3LlzB4D2U2n37t3DO++8AxcXFyiVStSvXx9ffvklsrOzpTLqz6wvvvgCCxYsgIeH&#10;B6ytrdGiRQscP368wL7nRdtnenBwsPRZ+TJtp8XVz8FPP/2E+vXrw9LSEo0aNcKOHTs0tvvwww8B&#10;AB4eHtKYqD/Pc54CVu/r/PnzMXfuXNSoUQMWFhYICAjAjRs3kJGRgSlTpkClUsHOzg5vvfVWrstP&#10;gMI9z0V9XQOAsbExnjx5UqxTsHkpzOeZWlRUFHr06AFbW1vY2dnhnXfeKdRn/tOnT+Hu7q51nZGR&#10;ZrzJ+boNCAjI85Knl79Xo6OjMXz4cFSpUgVmZmbw8PDArFmzkJmZqVH/smXL0KhRI1hbW8PGxgb1&#10;6tXDRx99VOA+lKYKfwo4p8jISABAnTp1pGUHDhxAhw4d0KxZMyxfvhx2dnbYuHEj+vbti+TkZOlF&#10;8+zZMwAvTm25ubkhMTERW7duRUBAAP7880+drwHp1KkTsrKyMG/ePFSrVg1PnjzB0aNHpWtMtm7d&#10;il69esHOzk46xZBf0Pj777/RqlUrODk5Yfbs2fD09MTDhw+xfft2pKenFzukDBkyBJ07d8ZPP/2E&#10;pKQkmJqa4sGDB3B0dMScOXPg7OyMZ8+eYc2aNWjWrBnOnTuHunXrAgCeP3+OVq1a4c6dO5g8eTKa&#10;NWuGxMREHDp0CA8fPkS9evWQnZ2NN998E4cPH8akSZPg5+eHu3fvYsaMGQgICMDp06dzhbuXjRgx&#10;Ahs2bMC4cePw0UcfwdLSEr///ju2bt2KsLAwqdylS5cAAD4+Prnq8PHxwV9//SX97efnh8WLF6N5&#10;8+a4efMm9u7dix9++AEAMHLkSLz99tvw9/cv1rgCwPr16zFgwAAEBQVhw4YNSEtLw7x586TXljpc&#10;FHa8Hz16BH9/f5iammLp0qVwdXXFunXrMGbMGJ36lZ2djezsbMTGxuKXX37B3r17sXjx4ny3efjw&#10;IS5duoS+ffvC0tKy0G1t27YNhw8fxieffAI3Nze4uLggIiIC7dq1g4+PD77//nsolUosXboUXbt2&#10;xYYNG9C3b18AwMSJE/HTTz/hs88+Q+PGjZGUlIRLly7h6dOnUv0Fvd/ycvr0aTx79gzDhg0r1DV1&#10;qampCAwMxD///INZs2bBx8cHhw8fRlhYGM6fP58rvGrb71OnTgHQ/p4LDQ3FtGnT8O6772LatGlI&#10;T0/H/Pnz8frrr+PkyZP5XmZy8+ZNdOrUCSEhIbCyssK1a9cwd+5cnDx5Evv37wfw4rKQpKQk/Prr&#10;rxpf2Hl90T5+/Bh+fn5IT0/Hp59+iho1amDHjh344IMP8M8//+Q6PbpkyRLUq1cPX3/9tdRep06d&#10;EBkZCTs7uwLHNydtn+m62rlzJ06dOoXZs2fD2toa8+bNw1tvvYXr16+jZs2aeO+99/Ds2TN88803&#10;2LJlizQWBV3Ss2TJEvj4+GDJkiXSf4C7du2KZs2awdTUFKtWrcLdu3fxwQcf4L333sP27dulbQv7&#10;PBf1dQ0A77//PjZs2ICePXtiz549Or1f81PYzzO1t956C3369MGIESNw+fJlTJ8+HVeuXMGJEydg&#10;amqaZzstWrTA5s2bMXPmTLz11lvw8vKCsbFxofq4dOlSJCQkaCybPn06Dhw4IH2ORkdHo2nTpjAy&#10;MsInn3yCWrVq4dixY/jss89w584d6btg48aNGDVqFMaOHYsvvvgCRkZGuHXrFq5cuaLLsBleaR+C&#10;1Bf1Yenjx4+LjIwM8fz5c7Fnzx7h5uYm3njjDY1Tf/Xq1RONGzfWWCaEEF26dBHu7u55HkrOzMwU&#10;GRkZok2bNuKtt97SWIccp4Bznnp78uSJACC+/vrrfPcjr1PAkZGRAoD44YcfpGWtW7cWlSpVEjEx&#10;MfnWmR9tp1nUYzlo0KACt8/MzBTp6enC09NTTJgwQVo+e/ZsAUCEh4fnue2GDRsEALF582aN5adO&#10;ncp1ajYvf/31l1CpVAKAACCMjY3FvHnzNMqsW7dOABDHjh3Ltf37778vzMzMpL+vXbsmPD09pfqG&#10;DBkisrOzxU8//SRcXFzE06dPC+xTTjlfC1lZWUKlUglvb2+N19rz58+Fi4uL8PPzy7OuvMZ78uTJ&#10;QqFQiPPnz2uUb9eunU6ngIcPHy7tu5mZWaGeg+PHjwsAYsqUKYVqQ4gX7xc7Ozvx7NkzjeXNmzcX&#10;Li4u4vnz59KyzMxM4eXlJapUqSKduvLy8hLdu3fPs/7Cvt+02bhxowAgli9fXqjyy5cvFwDEzz//&#10;rLFcfRp537590rK89juv99y9e/eEiYmJGDt2rMby58+fCzc3N9GnTx9pWUGngLOzs0VGRoaIiIgQ&#10;AMTff/8trcvvFHD16tXF4MGDpb+nTJkiAIgTJ05olBs5cqRQKBTi+vXrQoj//8zy9vYWmZmZUrmT&#10;J08KAGLDhg159lWI/3/fbNq0SWRkZIjk5GTx119/ibp164oGDRqI2NhYqezgwYNF9erVc9WhbUwA&#10;CFdXV5GQkCAti46OFkZGRiIsLExalt8pYH9/f43PafW+NmrUSOM9/fXXXwsAolu3bhrbh4SECAAi&#10;Pj5eCFH457k4r2shhJg5c6aoXr26sLCwEG3atCnSZRc5TwHr8nmmfj5e/uwS4v8/o9euXZtv27du&#10;3RJeXl7SZ5R6PxYvXizS09M1yuZ83eakfn5XrFghLRs+fLiwtrYWd+/e1Sj7xRdfCADi8uXLQggh&#10;xowZIypVqpRvX8uiCn8KuHnz5jA1NYWNjQ06dOgAe3t7/Pbbb9JprFu3buHatWsYMGAAgBcX9asf&#10;nTp1wsOHD3H9+nWpvuXLl+PVV1+Fubk5TExMYGpqij///LPQd4CqOTg4oFatWpg/fz4WLFiAc+fO&#10;aZwu0VVycjIiIiLQp08fvd2w0bNnz1zLMjMzERoaigYNGsDMzAwmJiYwMzPDzZs3NcZk9+7dqFOn&#10;Dtq2bZtn/Tt27EClSpXQtWtXjefhlVdegZubW4F3rp45cwZvvfUWmjRpgt9//x379+/H1KlTMW3a&#10;NHz66ae5yud1NOfl5XXr1sW1a9dw8+ZNPH78GN9//z1iY2MxceJEfPXVV3BwcMDSpUtRq1YtODk5&#10;YcCAAYiNjc23nzldv34dDx48wMCBAzVOW1hbW6Nnz544fvw4kpOTARR+vA8cOICGDRuiUaNGGm31&#10;799fp7599NFHOHXqFHbu3IkhQ4ZgzJgx+OKLL3Sqo7Bat26tcWNWUlISTpw4gV69esHa2lpabmxs&#10;jIEDB+L+/fvSe7Np06bYvXs3pkyZgoMHDyIlJUWj7sK837KzszVed9ruHC+M/fv3w8rKCr169dJY&#10;rj6T8Oeff+a73y/L+Z7bu3cvMjMzMWjQII2+mpubw9/fv8D3yO3bt9G/f3+4ubnB2NgYpqam0hFs&#10;XT/D1Pbv348GDRqgadOmGsuDg4MhhJCOLKp17txZ4yiN+kj83bt3C9Ve3759YWpqCktLS7Rs2RIJ&#10;CQnYuXNnrhszdBEYGAgbGxvpb1dXV7i4uBS6T3np1KmTxntafaNY586dNcqpl6vvvi3s81yc7xH1&#10;NgcOHMD27dtx9OhRvPnmm9IlLgBQu3ZtDB48WKd91uXzTE39/avWp08fmJiY4MCBA/m2VatWLfz9&#10;99+IiIjArFmz0LZtW5w6dQpjxoxBixYtNPYlPxs2bMCkSZMwbdo0DBs2TFq+Y8cOBAYGQqVSaTwP&#10;HTt2BPDiZkLgxedPXFwc+vXrh99++00vp9T1ocIHwB9//BGnTp3C/v37MXz4cFy9ehX9+vWT1quv&#10;G/nggw9gamqq8Rg1ahQASE/mggULMHLkSDRr1gybN2/G8ePHcerUKXTo0CHXF05BFAoF/vzzT7Rv&#10;3x7z5s3Dq6++CmdnZ4wbN65I12nFxsYiKysLVapU0XnbwtJ2CmjixImYPn06unfvjt9//x0nTpzA&#10;qVOn0KhRI40xefz4cYF9e/ToEeLi4mBmZpbruYiOji7wTTV69Gi4urpi69at6NKlCwIDA/Hpp59i&#10;ypQpmDlzJm7fvg0AcHR0BACN04Nqz549g4ODg8YyIyMj1K5dG05OTgBevFYaN26M/v37488//8Tk&#10;yZOxadMm3Lp1C48fP0ZISEi+/cxJ3Q9t46tSqaRTsEDhx/vp06dwc3PLVZ+2ZfmpVq0afH190alT&#10;Jyxbtgzvv/8+pk6dmu/1Oeq7B9Wn5gor5/7HxsZCCJHnuAD/P3aLFi3C5MmTsW3bNgQGBsLBwQHd&#10;u3eXpnwqzPtt9uzZGq859R32uu6Peuxz/gfDxcUFJiYmuV53eZ1a1bZO/Xn12muv5XqPbNq0Kd/3&#10;SGJiIl5//XWcOHECn332GQ4ePIhTp05hy5YtAKDzZ5haXtdh5XyO1NTvPzX1pSmFbX/u3Lk4deoU&#10;IiIi8PHHH+PRo0fo3r17sa5zztkndb+KOiZqOT9LzMzM8l2uDiyFfZ6L+j2SmZmJzz77DIMGDYKH&#10;hwfatm2L33//HUeOHJHGMioqCrdv384VVguiy+eZWs7PJRMTEzg6Omr9jM7JyMgIb7zxBj755BNs&#10;374dDx48QN++fXHmzBmsWrWqwO0PHDiA4OBgDBo0KNeBgkePHuH333/P9Rw0bNgQwP9ng4EDB0qn&#10;83v27AkXFxc0a9YM4eHhBbZfmir8NYD169eXLhIODAxEVlYWvvvuO/z666/o1auX9KU+depU9OjR&#10;Q2sd6usB1q5di4CAACxbtkxjfVEvrK9evTq+//57AMCNGzfw888/Y+bMmUhPT8fy5ct1qsvBwQHG&#10;xsa4f/9+kfpSGNqOmK1duxaDBg1CaGioxvInT55o/I/c2dm5wL45OTnB0dERe/bs0br+5f+ha3P+&#10;/Hn069cv1zUgr732GrKzs3H16lXUrFkTXl5eAICLFy+iU6dOGmUvXrwordfm4MGD2LRpk3TTxe7d&#10;uxEUFCS9xsaMGYOhQ4fm28+c1F8+Dx8+zLXuwYMHMDIyko4QFXa8HR0dER0dnas+bct00bRpUyxf&#10;vhy3b9/O80izu7s7vL29sW/fPiQnJxf6uqKcry97e3sYGRnlOS4ApPevlZUVZs2ahVmzZuHRo0fS&#10;0cCuXbtKNxkV9H57//330aVLF6kNdTDx9fWFg4MDfvvtN4SFhRV4HaCjoyNOnDgBIYRG2ZiYGGRm&#10;Zkp9zmu/81un3vbXX39F9erV8+1HTvv378eDBw9w8OBBjetWC3OtWH4cHR0L9RyVlJo1a0rvtzfe&#10;eAMWFhaYNm0avvnmG3zwwQcAAHNzc62BsLwcmdHleS7K98iTJ0+QkJCgMS1KmzZtsHPnTnTp0kW6&#10;IaNevXp5fi/mRZfPM7Xo6GhUrlxZ+jszMxNPnz7VGswLYmVlhalTp2LTpk3S9d55uXDhArp37w5/&#10;f3+sXLky13onJyf4+Pjg888/17q9+j85APDuu+/i3XffRVJSEg4dOoQZM2agS5cuuHHjhs7vVUOp&#10;8EcAc5o3bx7s7e3xySefIDs7G3Xr1oWnpyf+/vtv+Pr6an2og4dCoch1I8WFCxfyvLNJF3Xq1MG0&#10;adPg7e2Ns2fPSssL+79QCwsL+Pv745dffjHoh5y2Mdm5cyf+/fdfjWUdO3bEjRs3cp0OelmXLl3w&#10;9OlTZGVlaX0e1EE8LyqVCqdPn8516k79/KiPQFauXBlNmzbF2rVrNcoeP34c169fz/MDLy0tDcOH&#10;D8eMGTNQs2ZNAC/mh3v5DsrExEQIIfLtZ05169ZF5cqVsX79eo1tk5KSsHnzZulOOqDw4x0YGIjL&#10;ly/j77//1li+fv16nfqW04EDB2BkZCTtf16mT5+O2NhYjBs3Tut4JCYmYt++ffnWYWVlhWbNmmHL&#10;li0a74Hs7GysXbsWVapU0Xrhv6urK4KDg9GvXz9cv3491+kmQPv7TaVSabzevL29Aby4u3zy5Mm4&#10;du2a1ksJgBfhTn3zUJs2bZCYmIht27ZplPnxxx+l9UXVvn17mJiY4J9//snz8yov6jCZ8/Xz7bff&#10;5iqry1G5Nm3a4MqVKxqfW8CL/VUoFBrzierDpEmTULt2bcyZM0f6z3iNGjUQExOjcWdweno69u7d&#10;W+R2dD1SWRxFfZ7z+h7JydnZGS4uLti8ebPG51dgYCB27tyJ8PBwbNy4EUuXLi3UXf8v0+XzTG3d&#10;unUaf//888/IzMws8MZKbSET+P/LGV4OaDndu3cPHTt2RM2aNbF582atN5t06dIFly5dQq1atbQ+&#10;B9rqt7KyQseOHfHxxx8jPT0dly9fzncfSlOFPwKYk729PaZOnYpJkyZh/fr1eOedd/Dtt9+iY8eO&#10;aN++PYKDg1G5cmU8e/YMV69exdmzZ/HLL78AePFi+PTTTzFjxgz4+/vj+vXrmD17Njw8PHLdEl6Q&#10;CxcuYMyYMejduzc8PT1hZmaG/fv348KFCxqTV3p7e2Pjxo3YtGkTatasCXNzc+mLKacFCxagVatW&#10;aNasGaZMmYLatWvj0aNH2L59O7799tsCj6AVRZcuXbB69WrUq1cPPj4+OHPmDObPn5/rdG9ISAg2&#10;bdqEN998E1OmTEHTpk2RkpKCiIgI6XTt22+/jXXr1qFTp04YP348mjZtClNTU9y/fx8HDhzAm2++&#10;ibfeeivPvkyYMAHjxo1D165dMXz4cFhaWuLPP//El19+ibZt22pcDzd37ly0a9cOvXv3xqhRoxAT&#10;E4MpU6bAy8sL7777rtb6P//8c5ibm2PixInSsvbt22PhwoVYtGgRateujdmzZ6NDhw46jaGRkRHm&#10;zZuHAQMGoEuXLhg+fDjS0tIwf/58xMXFacxor8t4r1q1Cp07d8Znn30m3QX88pQ7+Xn//fdha2uL&#10;pk2bwtXVFU+ePMEvv/yCTZs24cMPPyzwOtPevXtj+vTp+PTTT3Ht2jUMHTpUmgj6xIkT+Pbbb9G3&#10;b1+NqWC0CQsLQ7t27RAYGIgPPvgAZmZmWLp0KS5duoQNGzZIoaZZs2bo0qULfHx8YG9vj6tXr+Kn&#10;n36SvmwK+37Ly4cffoirV69ixowZOHnyJPr37y9NBH3o0CGsWLECs2bNQsuWLTFo0CAsWbIEgwcP&#10;xp07d+Dt7Y0jR44gNDQUnTp1yvc62ILUqFEDs2fPxscff4zbt29L1zU/evQIJ0+elI6EauPn5wd7&#10;e3uMGDECM2bMgKmpKdatW5frPwkApM+YuXPnomPHjjA2NoaPj490qvJlEyZMwI8//ojOnTtj9uzZ&#10;qF69Onbu3ImlS5di5MiRxbo7tzDUd0b36dMHCxcuxLRp09C3b1988sknePvtt/Hhhx8iNTU1z18E&#10;Kiz1mCxcuBCDBw+Gqakp6tatq5fP1cI+z0V9XRsbG2PhwoXo378/WrRogQkTJqBGjRq4e/cuVq1a&#10;BXNzc1hZWeGjjz7Cvn37NK7BzYv6vajL55nali1bYGJignbt2kl3ATdq1Ah9+vTJt82GDRuiTZs2&#10;6NixI2rVqoXU1FScOHECX375JVxdXfM9G9OxY0fExcVh8eLFuUJarVq14OzsjNmzZyM8PBx+fn4Y&#10;N24c6tati9TUVNy5cwe7du3C8uXLUaVKFQwbNgwWFhZo2bIl3N3dER0djbCwMNjZ2eG1114rcOxK&#10;Tendf6Jf+U1OmZKSIqpVqyY8PT2lu9H+/vtv0adPH+Hi4iJMTU2Fm5ubaN26tcadf2lpaeKDDz4Q&#10;lStXFubm5uLVV18V27Zt03rHGQq4C/jRo0ciODhY1KtXT1hZWQlra2vh4+MjvvrqK4075O7cuSOC&#10;goKEjY2NACC1o+0uYCGEuHLliujdu7dwdHQUZmZmolq1aiI4OLjQExXndxewtrGMjY0VQ4cOFS4u&#10;LsLS0lK0atVKHD58ONddceqy48ePF9WqVROmpqbCxcVFdO7cWVy7dk0qk5GRIb744gvRqFEjYW5u&#10;LqytrUW9evXE8OHDxc2bNwvs/+bNm0WrVq2Ek5OTsLKyEg0bNhSffvpprsmhhRBi3759onnz5sLc&#10;3Fw4ODiIQYMGiUePHmmt98qVK8Lc3FwcP34817oFCxaIatWqCVtbW9GrV68CJzXNazLmbdu2iWbN&#10;mglzc3NhZWUl2rRpI/766y+NMrqM95UrV0S7du2k/Rs6dKj47bffCnUX8KpVq8Trr78unJychImJ&#10;iahUqZLw9/cXP/30U77b5RQRESF69eol3N3dhampqbC1tRUtWrQQ8+fP17jrEoAYPXq01joOHz4s&#10;WrduLaysrISFhYVo3ry5+P333zXKTJkyRfj6+gp7e3uhVCpFzZo1xYQJE8STJ0+EEIV/vxXkt99+&#10;E507dxbOzs7CxMRE2Nvbi8DAQLF8+XKRlpYmlXv69KkYMWKEcHd3FyYmJqJ69epi6tSpud6Hee13&#10;QZPrbtu2TQQGBgpbW1uhVCpF9erVRa9evcQff/whldF2x+vRo0dFixYthKWlpXB2dhbvvfeeOHv2&#10;bK7PkrS0NPHee+8JZ2dnoVAoNO5+1XY35d27d0X//v2Fo6OjMDU1FXXr1hXz58/XuAtU/Zk1f/78&#10;XPuT8/NSm4ImqW/WrJmwt7cXcXFxQgghdu3aJV555RVhYWEhatasKRYvXpznXcDangNt+zl16lSh&#10;UqmEkZGRxvsor7uAc+5rXvuQ1/Nd0PNc3Nd1RESE6Nixo6hUqZIwNTUVNWvWFGPHjhX37t0TR44c&#10;Eebm5uL111/X+vmptmTJEgFAXLx4MVffC/o8Uz8fZ86cEV27dhXW1tbCxsZG9OvXL8/P4pd9++23&#10;okePHqJmzZrC0tJSmJmZiVq1aokRI0aIqKgojbI5n0/8d+ewtsfL74XHjx+LcePGCQ8PD2Fqaioc&#10;HBxEkyZNxMcffyyNy5o1a0RgYKBwdXUVZmZmQqVSiT59+ogLFy4UuA+lSSGEjueriIiIiACMHz8e&#10;ixcvRlxcnF6OhpL+yO4UMBERERXPmTNncOrUKaxatQrdunVj+CuHeASQiIiIdOLh4YH4+Hh07NgR&#10;ixYtKtIdu1S6GACJiIiIZEZ208AQERERyR0DIBEREZHMMAASERERyQwDIBEREZHMcBqYYsjOzsaD&#10;Bw9gY2NT4O+DEhERUdkghMDz58+hUqlgZCTPY2EMgMXw4MEDVK1atbS7QUREREUQFRWV66c05YIB&#10;sBjUE19GRUXB1ta2lHtDREREhZGQkICqVavKegJrBsBiUJ/2tbW1ZQAkIiIqZ+R8+ZY8T3wTERER&#10;yRgDIBEREZHMMAASERERyQwDIBERUQUWHR2NsWPHombNmlAqlahatSq6du2KP//8Uypz7tw59O7d&#10;G66urjA3N0edOnUwbNgw3Lhxo8jtRkREoEmTJjA3N0fNmjWxfPnyArcZP348mjRpAqVSiVdeeSXX&#10;+jt37kChUOR67NmzRypz5MgRtGzZEo6OjrCwsEC9evXw1VdfFXk/KireBEJERFRB3blzBy1btkSl&#10;SpUwb948+Pj4ICMjA3v37sXo0aNx7do17NixAz179kT79u2xbt061KpVCzExMfjll18wffp0bNq0&#10;Sed2IyMj0alTJwwbNgxr167FX3/9hVGjRsHZ2Rk9e/bMczshBIYMGYITJ07gwoULeZb7448/0LBh&#10;Q+lvBwcH6d9WVlYYM2YMfHx8YGVlhSNHjmD48OGwsrLC+++/r/O+VFQKIYQo7U6UVwkJCbCzs0N8&#10;fDzvAiYiojKnU6dOuHDhAq5fvw4rKyuNdXFxcTAzM0P16tXRqlUrbN26Ndf2cXFxqFSpks7tTp48&#10;Gdu3b8fVq1elZSNGjMDff/+NY8eOFbj9zJkzsW3bNpw/f15j+Z07d+Dh4YFz585pPUKYlx49esDK&#10;ygo//fQTAH5/AzwFTEREVCE9e/YMe/bswejRo3OFPwCoVKkS9u7diydPnmDSpEla63g5/FlbW+f7&#10;6Nixo1T22LFjCAoK0qirffv2OH36NDIyMoq9b926dYOLiwtatmyJX3/9Nd+y586dw9GjR+Hv71/s&#10;disSngImIiKqgG7dugUhBOrVq5dnmZs3bwJAvmXUch6Ny8nCwkL6d3R0NFxdXTXWu7q6IjMzE0+e&#10;PIG7u3uB7WljbW2NBQsWoGXLljAyMsL27dvRt29frFmzBu+8845G2SpVquDx48fIzMzEzJkz8d57&#10;7xWpzYqKAbAM+vnIbUza8f+Hzed1qY8+rWoWq85niel4e8VRxDxPh4uNGTa+7wcHa7PidlVv9RbF&#10;d39exWfht6W/p7Wriffa1C+VvhARlTb1FV75TXasy1VgtWvX1qn9nO0Wpj8FcXJywoQJE6S/fX19&#10;ERsbi3nz5uUKgIcPH0ZiYiKOHz+OKVOmoHbt2ujXr1+R265oGADLmBpTduZaNmnHVUzacRV35nQu&#10;Up2vfRaOx4np0t9xKRl49bNwOFub4dS0dkXuq77qLQpt4/ZZ+G18Fn67yONGRFSeeXp6QqFQ4OrV&#10;q+jevbvWMnXq1AEAXLt2DS1atMi3Pmtr63zXv/7669i9ezcAwM3NDdHR0RrrY2JiYGJiAkdHx0Lu&#10;QeE0b94c3333Xa7lHh4eAABvb288evQIM2fOZAB8Ca8BLEO0hRhd1muTM6S97HFiOl77LFznOvVZ&#10;b1HoY9yIiMo7BwcHtG/fHkuWLEFSUlKu9XFxcQgKCoKTkxPmzZuntY64uDjp3+fPn8/38XIIa9Gi&#10;BcLDNb8H9u3bB19fX5iampbMDv7n3LlzBZ5SFkIgLS2tRNst73gEsIz4+cjtggv9V66wp4OfJabn&#10;GdLUHiem41liuk6nbfVVb1F89+fVggv9V46ng4lIbpYuXQo/Pz80bdoUs2fPho+PDzIzMxEeHo5l&#10;y5bh6tWr+O6779C7d29069YN48aNQ+3atfHkyRP8/PPPuHfvHjZu3AhAt1PAI0aMwOLFizFx4kQM&#10;GzYMx44dw/fff48NGzZIZbZu3YqpU6fi2rVr0rJbt24hMTER0dHRSElJka47bNCgAczMzLBmzRqY&#10;mpqicePGMDIywu+//45FixZh7ty5Uh1LlixBtWrVpOsajxw5gi+++AJjx44tzlBWOJwGphhK8jZy&#10;XY5SFfaUZtCCg7gRk/t/fTnVcbHCvokBhW5fX/UWhT7GjYioInn48CE+//xz7NixAw8fPoSzszOa&#10;NGmCCRMmICAgAABw+vRphIWF4fDhw0hISEDVqlXRunVrfPjhhzpf+6cWERGBCRMm4PLly1CpVJg8&#10;eTJGjBghrV+9ejXeffddjesQAwICEBERkauuyMhI1KhRA2vWrMHcuXNx9+5dGBsbo06dOggJCdG4&#10;/u+bb77Bt99+i8jISJiYmKBWrVoYNmwYhg8fDiOjFyc+OQ0MA2CxlPUA+MqsfYhLKfh2+0oWpjg/&#10;I6jAcvqutygYAImISFcMgLwGsEJzsSnc6dfCltN3vURERGQYDIBlxLwuhbs+rbDlAGDj+34lWk7f&#10;9RbFtHaFux6ysOWIiIjkgAGwjCjsjR26zAfoYG0G5wJuwnC2NtP5Rg191VsUhb2xgzeAEBER/T8G&#10;wDKkoGvUinIN26lp7fIMa8WZr09f9RaFPsaNiIioIuNNIMWgr4tI+UsgRcNfAiEiosLgTSAMgMXC&#10;FxAREVH5w+9vngImIiIikh0GQCIiIiKZYQAkIiIikhkGQCIiIiKZYQAkIiIikhkGQCIiIiKZYQAk&#10;IiIikhkGQCIiIiKZYQAkIiIikhkGQCIiIiKZKZcB8NChQ+jatStUKhUUCgW2bdsmrcvIyMDkyZPh&#10;7e0NKysrqFQqDBo0CA8ePNCoIy0tDWPHjoWTkxOsrKzQrVs33L9/38B7QkRERGR45TIAJiUloVGj&#10;Rli8eHGudcnJyTh79iymT5+Os2fPYsuWLbhx4wa6deumUS4kJARbt27Fxo0bceTIESQmJqJLly7I&#10;ysoy1G4QERERlQqFEEKUdieKQ6FQYOvWrejevXueZU6dOoWmTZvi7t27qFatGuLj4+Hs7IyffvoJ&#10;ffv2BQA8ePAAVatWxa5du9C+fftCtc0fkyYiIip/+P1dTo8A6io+Ph4KhQKVKlUCAJw5cwYZGRkI&#10;CgqSyqhUKnh5eeHo0aOl1EsiIiIiwzAp7Q7oW2pqKqZMmYL+/ftLKT86OhpmZmawt7fXKOvq6oro&#10;6Og860pLS0NaWpr0d0JCgn46TURERKRHFfoIYEZGBt5++21kZ2dj6dKlBZYXQkChUOS5PiwsDHZ2&#10;dtKjatWqJdldIiIiIoOosAEwIyMDffr0QWRkJMLDwzXO8bu5uSE9PR2xsbEa28TExMDV1TXPOqdO&#10;nYr4+HjpERUVpbf+ExEREelLhQyA6vB38+ZN/PHHH3B0dNRY36RJE5iamiI8PFxa9vDhQ1y6dAl+&#10;fn551qtUKmFra6vxICIiIipvyuU1gImJibh165b0d2RkJM6fPw8HBweoVCr06tULZ8+exY4dO5CV&#10;lSVd1+fg4AAzMzPY2dlh6NCh+N///gdHR0c4ODjggw8+gLe3N9q2bVtau0VERERkEOVyGpiDBw8i&#10;MDAw1/LBgwdj5syZ8PDw0LrdgQMHEBAQAODFzSEffvgh1q9fj5SUFLRp0wZLly7V6bo+3kZORERU&#10;/vD7u5wGwLKCLyAiIqLyh9/fFfQaQCIiIiLKGwMgERERkcwwABIRERHJDAMgERERkcwwABIRERHJ&#10;DAMgERERkcwwABIRERHJDAMgERERkcwwABIRERHJDAMgERERkcwwABIRERHJDAMgERERkcwwABIR&#10;ERHJDAMgERERkcwwABIRERHJDAMgERERkcwwABIRERHJDAMgERERkcwwABIRERHJDAMgERERkcww&#10;ABIRERHJDAMgERERkcwwABIRERHJDAMgERERkcwwABIRERHJDAMgERERkcwwABIRERHJDAMgERER&#10;kcwwABIRERHJDAMgERERkcwwABIRERHJDAMgERERkcwwABIRERHJDAMgERERkcwwABIRERHJDAMg&#10;ERERkcwwABIRERHJDAMgERERkcwwABIRERHJDAMgERERkcwwABIRERHJDAMgERERkcyUywB46NAh&#10;dO3aFSqVCgqFAtu2bdNYL4TAzJkzoVKpYGFhgYCAAFy+fFmjTFpaGsaOHQsnJydYWVmhW7duuH//&#10;vgH3goiIiKh0lMsAmJSUhEaNGmHx4sVa18+bNw8LFizA4sWLcerUKbi5uaFdu3Z4/vy5VCYkJARb&#10;t27Fxo0bceTIESQmJqJLly7Iysoy1G4QERERlQqFEEKUdieKQ6FQYOvWrejevTuAF0f/VCoVQkJC&#10;MHnyZAAvjva5urpi7ty5GD58OOLj4+Hs7IyffvoJffv2BQA8ePAAVatWxa5du9C+fftCtZ2QkAA7&#10;OzvEx8fD1tZWL/tHREREJYvf3+X0CGB+IiMjER0djaCgIGmZUqmEv78/jh49CgA4c+YMMjIyNMqo&#10;VCp4eXlJZbRJS0tDQkKCxoOIiIiovKlwATA6OhoA4OrqqrHc1dVVWhcdHQ0zMzPY29vnWUabsLAw&#10;2NnZSY+qVauWcO+JiIiI9K/CBUA1hUKh8bcQIteynAoqM3XqVMTHx0uPqKioEukrERERkSFVuADo&#10;5uYGALmO5MXExEhHBd3c3JCeno7Y2Ng8y2ijVCpha2ur8SAiIiIqbypcAPTw8ICbmxvCw8OlZenp&#10;6YiIiICfnx8AoEmTJjA1NdUo8/DhQ1y6dEkqQ0RERFRRmZR2B4oiMTERt27dkv6OjIzE+fPn4eDg&#10;gGrVqiEkJAShoaHw9PSEp6cnQkNDYWlpif79+wMA7OzsMHToUPzvf/+Do6MjHBwc8MEHH8Db2xtt&#10;27Ytrd0iIiIiMohyGQBPnz6NwMBA6e+JEycCAAYPHozVq1dj0qRJSElJwahRoxAbG4tmzZph3759&#10;sLGxkbb56quvYGJigj59+iAlJQVt2rTB6tWrYWxsbPD9ISIiIjKkcj8PYGniPEJERETlD7+/K+A1&#10;gERERESUPwZAIiIiIplhACQiIiKSGQZAIiIiIplhACQiIiKSGQZAIiIiIplhACQiIiKSGQZAIiIi&#10;IplhACQiIiKSGQZAIiIiIplhACQiIiKSGQZAIiIiIplhACQiIiKSGQZAIiIiIplhACQiIiKSGQZA&#10;IiIiIplhACQiIiKSGQZAIiIiIplhACQiIiKSGQZAIiIiIplhACQiIiKSGQZAIiIiIplhACQiIiKS&#10;GQZAIiIiIplhACQiIiKSGQZAIiIiIplhACQiIiKSGQZAIiIiIplhACQiIiKSGQZAIiIiIplhACQi&#10;IiKSGQZAIiIiIplhACQiIiKSGQZAIiIiIplhACQiIiKSGQZAIiIiIplhACQiIiKSGQZAIiIiIplh&#10;ACQiIiKSGQZAIiIiIplhACQiIiKSGQZAIiIiIpmpsAEwMzMT06ZNg4eHBywsLFCzZk3Mnj0b2dnZ&#10;UhkhBGbOnAmVSgULCwsEBATg8uXLpdhrIiIiIv2rsAFw7ty5WL58ORYvXoyrV69i3rx5mD9/Pr75&#10;5hupzLx587BgwQIsXrwYp06dgpubG9q1a4fnz5+XYs+JiIiI9KvCBsBjx47hzTffROfOnVGjRg30&#10;6tULQUFBOH36NIAXR/++/vprfPzxx+jRowe8vLywZs0aJCcnY/369aXceyIiIiL9qbABsFWrVvjz&#10;zz9x48YNAMDff/+NI0eOoFOnTgCAyMhIREdHIygoSNpGqVTC398fR48e1VpnWloaEhISNB5ERERE&#10;5Y1JaXdAXyZPnoz4+HjUq1cPxsbGyMrKwueff45+/foBAKKjowEArq6uGtu5urri7t27WusMCwvD&#10;rFmz9NtxIiIiIj2rsEcAN23ahLVr12L9+vU4e/Ys1qxZgy+++AJr1qzRKKdQKDT+FkLkWqY2depU&#10;xMfHS4+oqCi99Z+IiIhIXyrsEcAPP/wQU6ZMwdtvvw0A8Pb2xt27dxEWFobBgwfDzc0NwIsjge7u&#10;7tJ2MTExuY4KqimVSiiVSv13noiIiEiPKuwRwOTkZBgZae6esbGxNA2Mh4cH3NzcEB4eLq1PT09H&#10;REQE/Pz8DNpXIiIiIkOqsEcAu3btis8//xzVqlVDw4YNce7cOSxYsABDhgwB8OLUb0hICEJDQ+Hp&#10;6QlPT0+EhobC0tIS/fv3L+XeExEREelPhQ2A33zzDaZPn45Ro0YhJiYGKpUKw4cPxyeffCKVmTRp&#10;ElJSUjBq1CjExsaiWbNm2LdvH2xsbEqx50RERET6pRBCiNLuRHmVkJAAOzs7xMfHw9bWtrS7Q0RE&#10;RIXA7+8KfA0gEREREWnHAEhEREQkMwyARERERDLDAEhEREQkMwyARERERDLDAEhEREQkMwyARERE&#10;RDJTKgEwISEB27Ztw9WrV0ujeSIiIiJZM0gA7NOnDxYvXgwASElJga+vL/r06QMfHx9s3rzZEF0g&#10;IiIiov8YJAAeOnQIr7/+OgBg69atEEIgLi4OixYtwmeffWaILhARERHRfwwSAOPj4+Hg4AAA2LNn&#10;D3r27AlLS0t07twZN2/eNEQXiIiIiOg/BgmAVatWxbFjx5CUlIQ9e/YgKCgIABAbGwtzc3NDdIGI&#10;iIiI/mNiiEZCQkIwYMAAWFtbo1q1aggICADw4tSwt7e3IbpARERERP8xSAAcNWoUmjZtiqioKLRr&#10;1w5GRi8OPNasWZPXABIREREZmEIIIQzVWHp6OiIjI1GrVi2YmBgke+pVQkIC7OzsEB8fD1tb29Lu&#10;DhERERUCv78NdA1gcnIyhg4dCktLSzRs2BD37t0DAIwbNw5z5swxRBeIiIiI6D8GCYBTp07F33//&#10;jYMHD2rc9NG2bVts2rTJEF0gIiIiov8Y5Dzstm3bsGnTJjRv3hwKhUJa3qBBA/zzzz+G6AIRERER&#10;/ccgRwAfP34MFxeXXMuTkpI0AiERERER6Z9BAuBrr72GnTt3Sn+rQ9/KlSvRokULQ3SBiIiIiP5j&#10;kFPAYWFh6NChA65cuYLMzEwsXLgQly9fxrFjxxAREWGILhARERHRfwxyBNDPzw9//fUXkpOTUatW&#10;Lezbtw+urq44duwYmjRpYoguEBEREdF/DDoPYEXDeYSIiIjKH35/G+gIYOvWrTFr1qxcy2NjY9G6&#10;dWtDdIGIiIiI/mOQawAPHjyIixcv4ty5c1i3bh2srKwAvPhlEF4DSERERGRYBjkCCAB//PEHoqOj&#10;0bx5c9y5c8dQzRIRERFRDgYLgO7u7oiIiICPjw9ee+01HDx40FBNExEREdFLDBIA1fP+KZVKrFu3&#10;DuPHj0eHDh2wdOlSQzRPRERERC8xyDWAOW80njZtGurXr4/BgwcbonkiIiIieolBAmBkZCScnJw0&#10;lvXs2RN169bFmTNnDNEFIiIiIvoP5wEsBs4jREREVP7w+1uPRwB79OiB1atXw9bWFj169Mi37JYt&#10;W/TVjXLp+oPnaL/okMayPq/aYV6fVgCAyJgkdFgYgbQsAaWxAnvG+8PDxUprXdFxqejyzSEkpGbC&#10;1twEO8a+AbdK5oXqx63oRHRcFIGM7Bd/W5gA6VmAmbEC1qYKmJiaIi4lA+mZ2TBTAFWdrPDN200w&#10;9MeTeJKYhvRMARMjwN7SGAojIySkZMPByhTfD2qKsRvPIOZ5OlxszLDxfT84WJsVfcCIiIhIJ3o7&#10;Avjuu+9i0aJFsLGxwbvvvptv2R9++EEfXdA7ffwPosaUnfmuN1IA2VqeMSMFcDuss8ay+tN3I0Wd&#10;3l5iYWqEq592zLcdjyk7YchDw87WZjg1rZ0BWyQiIrniEUCeAi6Wkn4BFRT+CvJyCMwr/KnlFwIN&#10;Hf7UGAKJiMgQGAANOA/gyyIiIrBr1y7ExsaWRvNl0vUHz4tdR7Z4cXo4Oi413/AHACkZ2YiOS821&#10;/FZ0YqmEPwB4nJiOZ4nppdQ6ERGRfOj1COD8+fORmJgo/Q6wEAIdO3bEvn37AAAuLi74888/0bBh&#10;Q311Qa9K8n8QtabuRFYJPBNKYwVszE3wJCmjwLJOVqY4PT1IY5nnRztRQHbUqzouVtg3MaD0OkBE&#10;RBUejwDq+Qjghg0b0KBBA+nvX3/9FYcOHcLhw4fx5MkT+Pr6SuFQ7koi/AFAWpZAQmpmocpqK1ea&#10;4Q8AYp7zCCAREZG+6TUARkZGwsfHR/p7165d6NmzJ1q2bAkHBwdMmzYNx44d02cXyg1jRcnUozRW&#10;wNa8cDd3aytnWioXBfw/FxveDUxERKRvev26z8jIgFKplP4+duwY/Pz8pL9VKhWePHmizy6UG7vG&#10;vlEi9ewZ748dhaxLW7nd4/xLpB9FtfF9v4ILERERUbHoNQDWrl0bhw69mM/u3r17uHHjBvz9/z9g&#10;3L9/H46OjvrsQrlRV2VT7DqMFICHixXcKpnDooBDeRamRlrnA6ztZo0SOhipM2drM84HSEREZAB6&#10;DYAjR47EmDFjMHToUHTs2BEtWrTQuCZw//79aNy4sT67UK7cmdO5wDJGeaSznPMAXv20Y54hsKB5&#10;ACPndDZ4COQUMERERIaj93kAv//+e+zYsQNubm6YMWMG3NzcpHWjRo1Cu3bt8NZbb+mzC3qjr7uI&#10;+EsgRERE+sO7gCv4RND//vsvJk+ejN27dyMlJQV16tTB999/jyZNmgB4MS3NrFmzsGLFCsTGxqJZ&#10;s2ZYsmRJoael4QuIiIio/OH3tx5/CzinrKwsbN26FVevXoVCoUC9evXQvXt3mJjopwuxsbFo2bIl&#10;AgMDsXv3bri4uOCff/5BpUqVpDLz5s3DggULsHr1atSpUwefffYZ2rVrh+vXr8PGpvjX5BERERGV&#10;RQY5Anjp0iV069YNjx49Qt26dQEAN27cgLOzM7Zv3w5vb+8Sb3PKlCn466+/cPjwYa3rhRBQqVQI&#10;CQnB5MmTAQBpaWlwdXXF3LlzMXz48ALb4P8giIiIyh9+fxvop+Dee+89eHl54f79+zh79izOnj2L&#10;qKgo+Pj44P3339dLm9u3b4evry969+4NFxcXNG7cGCtXrpTWR0ZGIjo6GkFB//9LGEqlEv7+/jh6&#10;9KjWOtPS0pCQkKDxICIiIipvDBIA//77b4SFhcHe3l5aZm9vj88//xznz5/XS5u3b9/GsmXL4Onp&#10;ib1792LEiBEYN24cfvzxRwBAdHQ0AMDV1VVjO1dXV2ldTmFhYbCzs5MeVatW1UvfiYiIiPTJIAGw&#10;bt26ePToUa7lMTExqF27tl7azM7OxquvvorQ0FA0btwYw4cPx7Bhw7Bs2TKNcgqF5oQnQohcy9Sm&#10;Tp2K+Ph46REVFaWXvhMRERHpk94C4MunSUNDQzFu3Dj8+uuvuH//Pu7fv49ff/0VISEhmDt3rl7a&#10;d3d315hzEADq16+Pe/fuAYA0HU3Oo30xMTG5jgqqKZVK2NraajyIiIiIyhu93QVcqVIljSNpQgj0&#10;6dNHWqa+96Rr167Iysoq8fZbtmyJ69evayy7ceMGqlevDgDw8PCAm5sbwsPDpcmo09PTERERobdQ&#10;SkRERFQW6C0AHjhwQF9VF8qECRPg5+eH0NBQ9OnTBydPnsSKFSuwYsUKAC9O/YaEhCA0NBSenp7w&#10;9PREaGgoLC0t0b9//1LtOxEREZE+VeiJoHfs2IGpU6fi5s2b8PDwwMSJEzFs2DBpvXoi6G+//VZj&#10;ImgvL69C1c/byImIiMoffn8bMADGxcXh+++/lyaCbtCgAYYMGQI7OztDNK8XfAERERGVP/z+NtBd&#10;wKdPn0atWrXw1Vdf4dmzZ3jy5AkWLFiAWrVq4ezZs4boAhERERH9xyBHAF9//XXUrl0bK1eulH76&#10;LTMzE++99x5u376NQ4cO6bsLesH/QRAREZU//P42UAC0sLDAuXPnUK9ePY3lV65cga+vL5KTk/Xd&#10;Bb3gC4iIiKj84fe3gU4B29raSvPvvSwqKgo2NjaG6AIRERER/ccgAbBv374YOnQoNm3ahKioKNy/&#10;fx8bN27Ee++9h379+hmiC0RERET0H73NA/iyL774AgqFAoMGDUJmZiaEEDAzM8PIkSMxZ84cQ3SB&#10;iIiIiP5j0HkAk5OT8c8//0AIgdq1a8PS0tJQTesFryEgIiIqf/j9recjgD169Ci4AyYmcHNzQ7t2&#10;7dC1a1d9doeIiIiIoOdrAO3s7Ap8WFhY4ObNm+jbty8++eQTfXaHiIiIiFCGfgpu586dGDlypNa7&#10;hcsqHkImIiIqf/j9baC7gAujZcuW8PX1Le1uEBEREVV4ZSYAVqpUCVu2bCntbhARERFVeGUmABIR&#10;ERGRYTAAEhEREckMAyARERGRzDAAEhEREckMAyARERGRzDAAEhEREckMAyARERGRzDAAEhEREckM&#10;AyARERGRzDAAEhEREckMAyARERGRzDAAEhEREckMAyARERGRzDAAEhEREckMAyARERGRzDAAEhER&#10;EckMAyARERGRzDAAEhEREckMAyARERGRzDAAEhEREckMAyARERGRzDAAEhEREckMAyARERGRzDAA&#10;EhEREckMAyARERGRzDAAEhEREckMAyARERGRzDAAEhEREckMAyARERGRzDAAEhEREcmMLAJgWFgY&#10;FAoFQkJCpGVCCMycORMqlQoWFhYICAjA5cuXS6+TRERERAZS4QPgqVOnsGLFCvj4+GgsnzdvHhYs&#10;WIDFixfj1KlTcHNzQ7t27fD8+fNS6ikRERGRYVToAJiYmIgBAwZg5cqVsLe3l5YLIfD111/j448/&#10;Ro8ePeDl5YU1a9YgOTkZ69evL8UeExEREelfhQ6Ao0ePRufOndG2bVuN5ZGRkYiOjkZQUJC0TKlU&#10;wt/fH0ePHs2zvrS0NCQkJGg8iIiIiMobk9LugL5s3LgRZ86cwenTp3Oti46OBgC4urpqLHd1dcXd&#10;u3fzrDMsLAyzZs0q2Y4SERERGViFPAIYFRWF8ePHY926dTA3N8+znEKh0PhbCJFr2cumTp2K+Ph4&#10;6REVFVVifSYiIiIylAp5BPDMmTOIiYlBkyZNpGVZWVk4dOgQFi9ejOvXrwN4cSTQ3d1dKhMTE5Pr&#10;qODLlEollEql/jpOREREZAAV8ghgmzZtcPHiRZw/f156+Pr6YsCAATh//jxq1qwJNzc3hIeHS9uk&#10;p6cjIiICfn5+pdhzIiIiIv2rkEcAbWxs4OXlpbHMysoKjo6O0vKQkBCEhobC09MTnp6eCA0NhaWl&#10;Jfr3718aXSYiIiIymAoZAAtj0qRJSElJwahRoxAbG4tmzZph3759sLGxKe2uEREREemVQgghSrsT&#10;5VVCQgLs7OwQHx8PW1vb0u4OERERFQK/vyvoNYBERERElDcGQCIiIiKZYQAkIiIikhkGQCIiIiKZ&#10;YQAkIiIikhkGQCIiIiKZYQAkIiIikhkGQCIiIiKZYQAkIiIikhnZ/hRcWVZjys7S7kK+jABkF2E7&#10;e3MF4lIF8vrpGTMFYGkKxKX//zJTBVDJyhRxiRnIeKnsou7emLzzElIyXtTWwNUcG4a/ATtLU406&#10;45MzMGT1Sdx7moQnSRkQABQAHCyMUMPZFquCmwIAhqw+iahnSXiemon0LAGFAmjgbo2fhvpJ6+/H&#10;JuN5aiYsTICktGyk/jcIZgA83SzxODEDiWlZsDY3QVV7S6wKbir1596TZHRYGIGUjGxYmBphz3h/&#10;VHOy1NrXB/GpUNmZa2yfc72ztSmysrJwIyYZgAIN3G3w49Dmufa/OArqj7ayUc+SkJCSgYwsIOu/&#10;debGQPNajljc3xfW5i8+cv59loIOXx/E8/QXg9jQ3Qrrh7UssP959Snn8q/6NMaEn89plANePI//&#10;xiYjITUT1kpjVHWwyne/dB2HklIabVY0HMPyjc+f/vGn4IpBHz8lU9bDX1lX3dECER+2BgD4z9+P&#10;u09TSr0//8amIFNLYjYxAm6FdgaQd1/V+1PYfXl5/4ujoP4Upqw2PlVsce3hc6Rnaf/Yya//ebVj&#10;YgSt46uLvNrVZRxKSmm0WdFwDMs3Qzx//Ck4BsBiKekXEMNfyajuaAEApR7+CsPECKhsb5FvX3UN&#10;OMX9kCwo0Ok7ZBc3ZJZUu7qMQ0kpjTYrGo5h+Wao548BkNcAlhkMfyXn7tOUchH+gBfBrqC+6np0&#10;6+7TFMQnZxRcUIv45IwC+6OuvzBliyJn//XVTn7t6jIOJaU02qxoOIblG58/w2IAJKqAhqw+qdft&#10;hqw+WeQ2dO2HPtvJq11dxqGk2zZkmxUNx7B84/NnWLwJhKgCehCfqtftilp/Ufqh77a0tVsa41BW&#10;xr484xiWb3z+DItHAIkqIJWduV63U9mZF7kNXfuhz3byaleXcSjptg3ZZkXDMSzf+PwZFgMgUQWk&#10;nvZEX9utCm5a5DZ07Yc+28mrXV3GoaTbNmSbFQ3HsHzj82dYDIBlxJ05nUu7CxVGdUcL6U7gss7E&#10;CAX21UTHd2l1R4siz5dlZ2laYH/U9RembFHk7L++2smvXV3GoaSURpsVDcewfOPzZ1gMgGUIQ2Dx&#10;qacIiPiwdZkIgdUdLfIMcOp5APPra3VHC9wK7VzofSmJKRIK6s/L9es6zj5VbGFmrMhzfV79z68d&#10;XQNyYdvVZRxKSmm0WdFwDMs3Pn+Gw3kAi0Ff8wiV9Slh+Esg/CWQvMryl0BKBn8Fofg4huWbvp8/&#10;zgPIAFgsfAERERGVP/z+5ilgIiIiItlhACQiIiKSGQZAIiIiIplhACQiIiKSGQZAIiIiIplhACQi&#10;IiKSGQZAIiIiIplhACQiIiKSGQZAIiIiIplhACQiIiKSGQZAIiIiIplhACQiIiKSGQZAIiIiIplh&#10;ACQiIiKSGQZAIiIiIplhACQiIiKSGQZAIiIiIplhACQiIiKSGQZAIiIiIplhACQiIiKSGQZAIiIi&#10;IpmpsAEwLCwMr732GmxsbODi4oLu3bvj+vXrGmWEEJg5cyZUKhUsLCwQEBCAy5cvl1KPiYiIiAyj&#10;wgbAiIgIjB49GsePH0d4eDgyMzMRFBSEpKQkqcy8efOwYMECLF68GKdOnYKbmxvatWuH58+fl2LP&#10;iYiIiPRLIYQQpd0JQ3j8+DFcXFwQERGBN954A0IIqFQqhISEYPLkyQCAtLQ0uLq6Yu7cuRg+fHiB&#10;dSYkJMDOzg7x8fGwtbXV9y4QERFRCeD3dwU+AphTfHw8AMDBwQEAEBkZiejoaAQFBUlllEol/P39&#10;cfToUa11pKWlISEhQeNBREREVN7IIgAKITBx4kS0atUKXl5eAIDo6GgAgKurq0ZZV1dXaV1OYWFh&#10;sLOzkx5Vq1bVb8eJiIiI9EAWAXDMmDG4cOECNmzYkGudQqHQ+FsIkWuZ2tSpUxEfHy89oqKi9NJf&#10;IiIiIn0yKe0O6NvYsWOxfft2HDp0CFWqVJGWu7m5AXhxJNDd3V1aHhMTk+uooJpSqYRSqdRvh4mI&#10;iIj0rMIeARRCYMyYMdiyZQv2798PDw8PjfUeHh5wc3NDeHi4tCw9PR0RERHw8/MzdHeJiIiIDKbC&#10;HgEcPXo01q9fj99++w02NjbSdX12dnawsLCAQqFASEgIQkND4enpCU9PT4SGhsLS0hL9+/cv5d4T&#10;ERER6U+FDYDLli0DAAQEBGgs/+GHHxAcHAwAmDRpElJSUjBq1CjExsaiWbNm2LdvH2xsbAzcWyIi&#10;IiLDkc08gPqgr3mEakzZqVN5IwDZOZYZA7C3MsWOsW/ArZJ5SXWtSKLjUtHlm0NISM2ErblJmegT&#10;ERHJF+cBZAAsFn28gHQNf4VhYWqEq592LPF6C6P+9N1IycgZT0u3T0REJG8MgBX4JpDySB/hDwBS&#10;MrJRf/puvdSdn7zCH1B6fSIiIiIGwDJDX+FPLSUjG9FxqXpt42XRcal5hj81Q/eJiIiIXmAAlJEu&#10;3xwqc20Zsk9ERET0AgOgjCSkZpa5tgzZJyIiInqBAVBGbM0NN+tPYdsyZJ+IiIjoBQZAGdkx9o0y&#10;15Yh+0REREQvMACWEXfmdNZr/RamRgade8+tkjksTPN/eRm6T0RERPQCA2AZoq8QWFpz7l39tGOe&#10;IZDzABIREZUeTgRdDPwlkMLhL4EQEVFZwomgGQCLhS8gIiKi8off3zwFTERERCQ7DIBEREREMsMA&#10;SERERCQzDIBEREREMsMASERERCQzDIBEREREMsMASERERCQzDIBEREREMsMASERERCQzJqXdAcpN&#10;l5+CW97zFUzbc5k/s0ZERESFxp+CKwZ9/JSMrr8DrI2FqRGuftqxBHpDRERU8fCn4HgKuEwpifAH&#10;ACkZ2ag/fXeJ1EVEREQVDwNgGVFS4U8tJSMb0XGpJVonERERVQwMgBVYl28OlXYXiIiIqAxiAKzA&#10;ElIzS7sLREREVAYxAFZgtua8yZuIiIhyYwCswHaMfaO0u0BERERlEANgGXFnTucSrc/C1IjzARIR&#10;EZFWDIBlSEmFQM4DSERERPnhRNDFoK+JJEt6Shi1+i7mmN6pEfqvPpFvuUXdvTFu28ViteVgYYTn&#10;adnIyNZc7mhhDCdrM1x/nFJgHUYAPJ3McOdZOtJy1GOmALIAZIkX5bwqW+OnoX6wszSVysQnZ2DI&#10;6pN4EJ8KlZ05vurTGGM2nMbVh88BKNDA3Qbf9GuCCT+fw4P4VDhYGOGfJylIyxSwMDXCnvH+qOZk&#10;mau+u08T8TQpEwKAuTFQy9kSjxMzkJCSgYxswEjxou4fhzbX6A8A3HuSjA4LI5CSkZ2rjZz9XRXc&#10;NNf26jJRz5KQmJYFa3MTuNkqoYACMYnpeW6nT/HJGRj4/VFcfpCILAEYK4CGqtzPx8v+fZaCDl8f&#10;xPP0F0+sMQCvyrZax+zldvIaH23Ptfp5VZcFgEGrjuPKgwQIAA3c8+9jYdotifL6qkPOOH76kZia&#10;ibHrz+DknVgAAq/VsMfi/r6w1sP15ompmZiw6Rzuxaagmr0FvurbuETb4UTQDIDFUlZ/CUTOqjta&#10;IOLD1vCfvx93nxYcMgtiYgTcCu1c5PrU/QGA2h/tRGZ27jImRkBlewut9b+8vS59eHk7fSqoT9r6&#10;UefjXUjPyvtjR9s2ebVT3dECAIr1XOc3Vvm1q20bXcuXRJukieOnH90WH8aF+wla1/lUscX2Ma/r&#10;va2SbIcBkAGwWEr6BcTwVzJMjKA1aJWW6o4W+Dc2pch9KmrI0fcXXmED6cv9KCj8adumpMJ8YdtT&#10;0zXcFiUM51QSdcgZx08/8gt/aiUVzgpqq6TaYQDkNYBlBsNfySlL4Q94EdyK06e7T1OKFIDuPk1B&#10;fHJG0RvOR3xyRqH7pO7Hv89SChX+Xt5Gl3aKI+dYFabdl7fRtbw2JVGHnHH89CMxNbPA8AcAF+4n&#10;ILGYc88Wpq2SaIdeYAAkqsCGrD5ZJuodsvokOi6K0HkbffU/r/a0/bsw2+haXtd1RSknNxw//Ziw&#10;6ZxeyhZn++K2Qy9wpmCiCuxBvH5+D1rXeh/EpyIpLUuvbRTXy+0Vtm11OV3L67quKOXkhuOnH/di&#10;C38EXpeyxdm+uO3QCzwCSFSBqez0MxekrvWq7MxhpTTWeRt99T+v9rT9uzDb6Fpe13VFKSc3HD/9&#10;qGZvoZeyxdm+uO3QCwyARBWYevqT0q53VXBT7B7nr/M2+up/Xu1p+3dhttG1vK7rilJObjh++vFV&#10;38Z6KVuc7YvbDr3AAFhGlPQvgciZSRl7VVd3tChWn6o7Wkh3Auu6nb7mPrOzNC10n9T9qOxgATNj&#10;hU7b6NJOceQcq8K0+/I2upbXpiTqkDOOn35Ym5vAp0rBd8n6VLEt9jx9hWmrJNqhF8rYV6V8NeZd&#10;wCWiuqMFboV2LrHQYGL0IpwXtT71tBO3QjvnGQJNjJBn/ertIz5srVMfDDHdRWH6lLMfNz7vVGAI&#10;zLlNfu0UNRzn115h2825ja7ltSmJOuSM46cf28e8nm8wK8n5+fJrq6TnG5Q7zgNYDCU5j5AhpoHh&#10;L4Hwl0D0gb8EUrzy+qpDzjh++sFfAqlYGACLobwEwEMfBGoEGSIiIjljAOQpYCxduhQeHh4wNzdH&#10;kyZNcPjw4dLuUonrsFC3+deIiIioYpN1ANy0aRNCQkLw8ccf49y5c3j99dfRsWNH3Lt3r7S7VqJS&#10;cp6HJSIiIlmTdQBcsGABhg4divfeew/169fH119/japVq2LZsmWl3bUSZWEq66eZiIiIcpBtMkhP&#10;T8eZM2cQFBSksTwoKAhHjx7Vuk1aWhoSEhI0HuXBnvG6zb9GREREFZtsA+CTJ0+QlZUFV1dXjeWu&#10;rq6Ijo7Wuk1YWBjs7OykR9WqVUusP0WZB9DEqOA570yMwBtAiIiISINsA6CaQqE5J5kQItcytalT&#10;pyI+Pl56REVFlWhfdAmBJkbArdDOBc4vdyuUE0wTERGRJtlOp+3k5ARjY+NcR/tiYmJyHRVUUyqV&#10;UCqVeu3XnTmd850SRgEgIse0LrdCO+c7vxwRERHRy2QbAM3MzNCkSROEh4fjrbfekpaHh4fjzTff&#10;LMWeFe10cDUnS1z5tKMeekNEREQVjWwDIABMnDgRAwcOhK+vL1q0aIEVK1bg3r17GDFiRGl3jYiI&#10;iEhvZB0A+/bti6dPn2L27Nl4+PAhvLy8sGvXLlSvXr20u0ZERESkN/wpuGLgT8kQERGVP/z+5l3A&#10;RERERLLDAEhEREQkMwyARERERDLDAEhEREQkMwyARERERDLDAEhEREQkM7KeB7C41DPoJCQklHJP&#10;iIiIqLDU39tyngmPAbAYnj9/DgCoWrVqKfeEiIiIdPX8+XPY2dmVdjdKBSeCLobs7Gw8ePAANjY2&#10;UCgUJVp3QkICqlatiqioKNlOUpkfjk/+OD5549jkj+OTP45P/srL+Agh8Pz5c6hUKhgZyfNqOB4B&#10;LAYjIyNUqVJFr23Y2tqW6TdRaeP45I/jkzeOTf44Pvnj+OSvPIyPXI/8qckz9hIRERHJGAMgERER&#10;kcwwAJZRSqUSM2bMgFKpLO2ulEkcn/xxfPLGsckfxyd/HJ/8cXzKD94EQkRERCQzPAJIREREJDMM&#10;gEREREQywwBIREREJDMMgEREREQywwBYBi1duhQeHh4wNzdHkyZNcPjw4dLuUrEdOnQIXbt2hUql&#10;gkKhwLZt2zTWCyEwc+ZMqFQqWFhYICAgAJcvX9Yok5aWhrFjx8LJyQlWVlbo1q0b7t+/r1EmNjYW&#10;AwcOhJ2dHezs7DBw4EDExcVplLl37x66du0KKysrODk5Ydy4cUhPT9fHbhdKWFgYXnvtNdjY2MDF&#10;xQXdu3fH9evXNcrIeXyWLVsGHx8faWLZFi1aYPfu3dJ6OY+NNmFhYVAoFAgJCZGWyXmMZs6cCYVC&#10;ofFwc3OT1st5bNT+/fdfvPPOO3B0dISlpSVeeeUVnDlzRlrPMaqgBJUpGzduFKampmLlypXiypUr&#10;Yvz48cLKykrcvXu3tLtWLLt27RIff/yx2Lx5swAgtm7dqrF+zpw5wsbGRmzevFlcvHhR9O3bV7i7&#10;u4uEhASpzIgRI0TlypVFeHi4OHv2rAgMDBSNGjUSmZmZUpkOHToILy8vcfToUXH06FHh5eUlunTp&#10;Iq3PzMwUXl5eIjAwUJw9e1aEh4cLlUolxowZo/cxyEv79u3FDz/8IC5duiTOnz8vOnfuLKpVqyYS&#10;ExOlMnIen+3bt4udO3eK69evi+vXr4uPPvpImJqaikuXLgkh5D02OZ08eVLUqFFD+Pj4iPHjx0vL&#10;5TxGM2bMEA0bNhQPHz6UHjExMdJ6OY+NEEI8e/ZMVK9eXQQHB4sTJ06IyMhI8ccff4hbt25JZeQ+&#10;RhUVA2AZ07RpUzFixAiNZfXq1RNTpkwppR6VvJwBMDs7W7i5uYk5c+ZIy1JTU4WdnZ1Yvny5EEKI&#10;uLg4YWpqKjZu3CiV+ffff4WRkZHYs2ePEEKIK1euCADi+PHjUpljx44JAOLatWtCiBdB1MjISPz7&#10;779SmQ0bNgilUini4+P1sr+6iomJEQBERESEEILjo429vb347rvvODYvef78ufD09BTh4eHC399f&#10;CoByH6MZM2aIRo0aaV0n97ERQojJkyeLVq1a5bmeY1Rx8RRwGZKeno4zZ84gKChIY3lQUBCOHj1a&#10;Sr3Sv8jISERHR2vst1KphL+/v7TfZ86cQUZGhkYZlUoFLy8vqcyxY8dgZ2eHZs2aSWWaN28OOzs7&#10;jTJeXl5QqVRSmfbt2yMtLU3jlEdpio+PBwA4ODgA4Pi8LCsrCxs3bkRSUhJatGjBsXnJ6NGj0blz&#10;Z7Rt21ZjOccIuHnzJlQqFTw8PPD222/j9u3bADg2ALB9+3b4+vqid+/ecHFxQePGjbFy5UppPceo&#10;4mIALEOePHmCrKwsuLq6aix3dXVFdHR0KfVK/9T7lt9+R0dHw8zMDPb29vmWcXFxyVW/i4uLRpmc&#10;7djb28PMzKxMjLEQAhMnTkSrVq3g5eUFgOMDABcvXoS1tTWUSiVGjBiBrVu3okGDBhyb/2zcuBFn&#10;zpxBWFhYrnVyH6NmzZrhxx9/xN69e7Fy5UpER0fDz88PT58+lf3YAMDt27exbNkyeHp6Yu/evRgx&#10;YgTGjRuHH3/8EQBfPxWZSWl3gHJTKBQafwshci2riIqy3znLaCtflDKlZcyYMbhw4QKOHDmSa52c&#10;x6du3bo4f/484uLisHnzZgwePBgRERHSejmPTVRUFMaPH499+/bB3Nw8z3JyHaOOHTtK//b29kaL&#10;Fi1Qq1YtrFmzBs2bNwcg37EBgOzsbPj6+iI0NBQA0LhxY1y+fBnLli3DoEGDpHJyHqOKikcAyxAn&#10;JycYGxvn+p9OTExMrv8VVSTqO/Ly2283Nzekp6cjNjY23zKPHj3KVf/jx481yuRsJzY2FhkZGaU+&#10;xmPHjsX27dtx4MABVKlSRVrO8QHMzMxQu3Zt+Pr6IiwsDI0aNcLChQs5Nnhx+i0mJgZNmjSBiYkJ&#10;TExMEBERgUWLFsHExETqm5zH6GVWVlbw9vbGzZs3+foB4O7ujgYNGmgsq1+/Pu7duweAnz8VGQNg&#10;GWJmZoYmTZogPDxcY3l4eDj8/PxKqVf65+HhATc3N439Tk9PR0REhLTfTZo0gampqUaZhw8f4tKl&#10;S1KZFi1aID4+HidPnpTKnDhxAvHx8RplLl26hIcPH0pl9u3bB6VSiSZNmuh1P/MihMCYMWOwZcsW&#10;7N+/Hx4eHhrr5T4+2gghkJaWxrEB0KZNG1y8eBHnz5+XHr6+vhgwYADOnz+PmjVryn6MXpaWloar&#10;V6/C3d2drx8ALVu2zDXt1I0bN1C9enUA/Pyp0AxzrwkVlnoamO+//15cuXJFhISECCsrK3Hnzp3S&#10;7lqxPH/+XJw7d06cO3dOABALFiwQ586dk6a3mTNnjrCzsxNbtmwRFy9eFP369dM6zUCVKlXEH3/8&#10;Ic6ePStat26tdZoBHx8fcezYMXHs2DHh7e2tdZqBNm3aiLNnz4o//vhDVKlSpVSnGRg5cqSws7MT&#10;Bw8e1JiqIjk5WSoj5/GZOnWqOHTokIiMjBQXLlwQH330kTAyMhL79u0TQsh7bPLy8l3AQsh7jP73&#10;v/+JgwcPitu3b4vjx4+LLl26CBsbG+kzVc5jI8SLqYNMTEzE559/Lm7evCnWrVsnLC0txdq1a6Uy&#10;ch+jiooBsAxasmSJqF69ujAzMxOvvvqqNB1IeXbgwAEBINdj8ODBQogXUw3MmDFDuLm5CaVSKd54&#10;4w1x8eJFjTpSUlLEmDFjhIODg7CwsBBdunQR9+7d0yjz9OlTMWDAAGFjYyNsbGzEgAEDRGxsrEaZ&#10;u3fvis6dOwsLCwvh4OAgxowZI1JTU/W5+/nSNi4AxA8//CCVkfP4DBkyRHo/ODs7izZt2kjhTwh5&#10;j01ecgZAOY+Res46U1NToVKpRI8ePcTly5el9XIeG7Xff/9deHl5CaVSKerVqydWrFihsZ5jVDEp&#10;hBCidI49EhEREVFp4DWARERERDLDAEhEREQkMwyARERERDLDAEhEREQkMwyARERERDLDAEhEREQk&#10;MwyARERERDLDAEhElIfg4GB07969tLtBRFTiGACJqEwLDg6GQqGAQqGAiYkJqlWrhpEjR+b64fni&#10;uHPnDhQKBc6fP6+xfOHChVi9enWJtUNEVFaYlHYHiIgK0qFDB/zwww/IzMzElStXMGTIEMTFxWHD&#10;hg16bdfOzk6v9RMRlRYeASSiMk+pVMLNzQ1VqlRBUFAQ+vbti3379gEAAgICEBISolG+e/fuCA4O&#10;lv6uUaMGQkNDMWTIENjY2KBatWpYsWKFtN7DwwMA0LhxYygUCgQEBADIfQo4ICAAY8eORUhICOzt&#10;7eHq6ooVK1YgKSkJ7777LmxsbFCrVi3s3r1boz9XrlxBp06dYG1tDVdXVwwcOBBPnjyR1v/666/w&#10;9vaGhYUFHB0d0bZtWyQlJZXAyBERaccASETlyu3bt7Fnzx6YmprqtN2XX34JX19fnDt3DqNGjcLI&#10;kSNx7do1AMDJkycBAH/88QcePnyILVu25FnPmjVr4OTkhJMnT2Ls2LEYOXIkevfuDT8/P5w9exbt&#10;27fHwIEDkZycDAB4+PAh/P398corr+D06dPYs2cPHj16hD59+kjr+/XrhyFDhuDq1as4ePAgevTo&#10;Af5MOxHpE08BE1GZt2PHDlhbWyMrKwupqakAgAULFuhUR6dOnTBq1CgAwOTJk/HVV1/h4MGDqFev&#10;HpydnQEAjo6OcHNzy7eeRo0aYdq0aQCAqVOnYs6cOXBycsKwYcMAAJ988gmWLVuGCxcuoHnz5li2&#10;bBleffVVhIaGSnWsWrUKVatWxY0bN5CYmIjMzEz06NED1atXBwB4e3vrtG9ERLpiACSiMi8wMBDL&#10;li1DcnIyvvvuO9y4cQNjx47VqQ4fHx/p3wqFAm5uboiJidG5Ly/XY2xsDEdHR43A5urqCgBS3WfO&#10;nMGBAwdgbW2dq65//vkHQUFBaNOmDby9vdG+fXsEBQWhV69esLe317lvRESFxVPARFTmWVlZoXbt&#10;2vDx8cGiRYuQlpaGWbNmAQCMjIxynS7NyMjIVUfOU8YKhQLZ2dk690VbPS8vUygUACDVnZ2dja5d&#10;u+L8+fMaj5s3b+KNN96AsbExwsPDsXv3bjRo0ADffPMN6tati8jISJ37RkRUWAyARFTuzJgxA198&#10;8QUePHgAZ2dnPHz4UFqXlZWFS5cu6VSfmZmZtG1Je/XVV3H58mXUqFEDtWvX1nhYWVkBeBEaW7Zs&#10;iVmzZuHcuXMwMzPD1q1bS7wvRERqDIBEVO4EBASgYcOGCA0NRevWrbFz507s3LkT165dw6hRoxAX&#10;F6dTfS4uLrCwsJBu0IiPjy+xvo4ePRrPnj1Dv379cPLkSdy+fRv79u3DkCFDkJWVhRMnTiA0NBSn&#10;T5/GvXv3sGXLFjx+/Bj169cvsT4QEeXEAEhE5dLEiROxcuVKdOrUCYMHD8agQYPg7+8PDw8PBAYG&#10;6lSXiYkJFi1ahG+//RYqlQpvvvlmifVTpVLhr7/+QlZWFtq3bw8vLy+MHz8ednZ2MDIygq2tLQ4d&#10;OoROnTqhTp06mDZtGr788kt07NixxPpARJSTQnCuASIiIiJZ4RFAIiIiIplhACQiIiKSGQZAIiIi&#10;IplhACQiIiKSGQZAIiIiIplhACQiIiKSGQZAIiIiIplhACQiIiKSGQZAIiIiIplhACQiIiKSGQZA&#10;IiIiIplhACQiIiKSmf8DwbTGczsI2/cAAAAASUVORK5CYIJQSwMEFAAGAAgAAAAhAAVerNnfAAAA&#10;BwEAAA8AAABkcnMvZG93bnJldi54bWxMj0FPwkAQhe8m/ofNmHiTbSki1G4JIeqJkAgmxNvQHdqG&#10;7m7TXdry7x1Pepz3Xt77JluNphE9db52VkE8iUCQLZyubang6/D+tADhA1qNjbOk4EYeVvn9XYap&#10;doP9pH4fSsEl1qeooAqhTaX0RUUG/cS1ZNk7u85g4LMrpe5w4HLTyGkUzaXB2vJChS1tKiou+6tR&#10;8DHgsE7it357OW9u34fn3XEbk1KPD+P6FUSgMfyF4Ref0SFnppO7Wu1Fo4AfCaxOmZ/dWfKyBHFS&#10;kMzmS5B5Jv/z5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4jnyGwDAADmBwAADgAAAAAAAAAAAAAAAAA6AgAAZHJzL2Uyb0RvYy54bWxQSwECLQAKAAAAAAAA&#10;ACEAX8JSllNiAABTYgAAFAAAAAAAAAAAAAAAAADSBQAAZHJzL21lZGlhL2ltYWdlMS5wbmdQSwEC&#10;LQAUAAYACAAAACEABV6s2d8AAAAHAQAADwAAAAAAAAAAAAAAAABXaAAAZHJzL2Rvd25yZXYueG1s&#10;UEsBAi0AFAAGAAgAAAAhAKomDr68AAAAIQEAABkAAAAAAAAAAAAAAAAAY2kAAGRycy9fcmVscy9l&#10;Mm9Eb2MueG1sLnJlbHNQSwUGAAAAAAYABgB8AQAAVmoAAAAA&#10;">
                <v:shape id="Picture 131" o:spid="_x0000_s1126" type="#_x0000_t75" style="position:absolute;left:1;width:57312;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42vwQAAANwAAAAPAAAAZHJzL2Rvd25yZXYueG1sRE/fa8Iw&#10;EH4f+D+EG/g20yq40hllCMJQdFgFX4/m1habS0kyrf+9EQTf7uP7ebNFb1pxIecbywrSUQKCuLS6&#10;4UrB8bD6yED4gKyxtUwKbuRhMR+8zTDX9sp7uhShEjGEfY4K6hC6XEpf1mTQj2xHHLk/6wyGCF0l&#10;tcNrDDetHCfJVBpsODbU2NGypvJc/BsF/Ya32Wm3Mkn6uy90c/7M1mOn1PC9//4CEagPL/HT/aPj&#10;/EkKj2fiBXJ+BwAA//8DAFBLAQItABQABgAIAAAAIQDb4fbL7gAAAIUBAAATAAAAAAAAAAAAAAAA&#10;AAAAAABbQ29udGVudF9UeXBlc10ueG1sUEsBAi0AFAAGAAgAAAAhAFr0LFu/AAAAFQEAAAsAAAAA&#10;AAAAAAAAAAAAHwEAAF9yZWxzLy5yZWxzUEsBAi0AFAAGAAgAAAAhAAOrja/BAAAA3AAAAA8AAAAA&#10;AAAAAAAAAAAABwIAAGRycy9kb3ducmV2LnhtbFBLBQYAAAAAAwADALcAAAD1AgAAAAA=&#10;">
                  <v:imagedata r:id="rId97" o:title=""/>
                </v:shape>
                <v:shape id="Text Box 132" o:spid="_x0000_s1127" type="#_x0000_t202" style="position:absolute;left:33073;top:10580;width:2047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689A9943" w14:textId="3D118A3B" w:rsidR="00EA1699" w:rsidRPr="00C473EC" w:rsidRDefault="00EA1699" w:rsidP="007520C9">
                        <w:pPr>
                          <w:pStyle w:val="Caption"/>
                          <w:jc w:val="left"/>
                        </w:pPr>
                        <w:r>
                          <w:t>Figure</w:t>
                        </w:r>
                        <w:r>
                          <w:rPr>
                            <w:rFonts w:hint="cs"/>
                            <w:rtl/>
                          </w:rPr>
                          <w:t xml:space="preserve"> </w:t>
                        </w:r>
                        <w:r>
                          <w:t>9</w:t>
                        </w:r>
                        <w:r w:rsidRPr="00FE29C0">
                          <w:t>-</w:t>
                        </w:r>
                        <w:r>
                          <w:rPr>
                            <w:rFonts w:hint="cs"/>
                            <w:rtl/>
                          </w:rPr>
                          <w:t>15</w:t>
                        </w:r>
                      </w:p>
                      <w:p w14:paraId="0DF69129" w14:textId="77777777" w:rsidR="00EA1699" w:rsidRDefault="00EA1699" w:rsidP="007520C9">
                        <w:pPr>
                          <w:rPr>
                            <w:lang w:bidi="ar-SA"/>
                          </w:rPr>
                        </w:pPr>
                      </w:p>
                    </w:txbxContent>
                  </v:textbox>
                </v:shape>
                <w10:wrap anchorx="margin"/>
              </v:group>
            </w:pict>
          </mc:Fallback>
        </mc:AlternateContent>
      </w:r>
    </w:p>
    <w:p w14:paraId="1217D7AB" w14:textId="072D7F38" w:rsidR="007520C9" w:rsidRDefault="007520C9" w:rsidP="00490C43">
      <w:pPr>
        <w:spacing w:after="0" w:line="240" w:lineRule="auto"/>
        <w:rPr>
          <w:rtl/>
        </w:rPr>
      </w:pPr>
    </w:p>
    <w:p w14:paraId="62195B21" w14:textId="7C69B324" w:rsidR="007520C9" w:rsidRDefault="007520C9" w:rsidP="00490C43">
      <w:pPr>
        <w:spacing w:after="0" w:line="240" w:lineRule="auto"/>
        <w:rPr>
          <w:rtl/>
        </w:rPr>
      </w:pPr>
    </w:p>
    <w:p w14:paraId="3986358C" w14:textId="16191448" w:rsidR="007520C9" w:rsidRDefault="007520C9" w:rsidP="00490C43">
      <w:pPr>
        <w:spacing w:after="0" w:line="240" w:lineRule="auto"/>
        <w:rPr>
          <w:rtl/>
        </w:rPr>
      </w:pPr>
    </w:p>
    <w:p w14:paraId="46EE96C1" w14:textId="5125A439" w:rsidR="007520C9" w:rsidRDefault="007520C9" w:rsidP="00490C43">
      <w:pPr>
        <w:spacing w:after="0" w:line="240" w:lineRule="auto"/>
        <w:rPr>
          <w:rtl/>
        </w:rPr>
      </w:pPr>
    </w:p>
    <w:p w14:paraId="2D5960C5" w14:textId="46D58078" w:rsidR="007520C9" w:rsidRDefault="007520C9" w:rsidP="00490C43">
      <w:pPr>
        <w:spacing w:after="0" w:line="240" w:lineRule="auto"/>
        <w:rPr>
          <w:rtl/>
        </w:rPr>
      </w:pPr>
    </w:p>
    <w:p w14:paraId="7B42277E" w14:textId="320FF063" w:rsidR="007520C9" w:rsidRDefault="007520C9" w:rsidP="00490C43">
      <w:pPr>
        <w:spacing w:after="0" w:line="240" w:lineRule="auto"/>
        <w:rPr>
          <w:rtl/>
        </w:rPr>
      </w:pPr>
    </w:p>
    <w:p w14:paraId="665356E0" w14:textId="4216A1D0" w:rsidR="007520C9" w:rsidRDefault="007520C9" w:rsidP="00490C43">
      <w:pPr>
        <w:spacing w:after="0" w:line="240" w:lineRule="auto"/>
        <w:rPr>
          <w:rtl/>
        </w:rPr>
      </w:pPr>
    </w:p>
    <w:p w14:paraId="699D73AC" w14:textId="46CE973F" w:rsidR="007520C9" w:rsidRDefault="007520C9" w:rsidP="00490C43">
      <w:pPr>
        <w:spacing w:after="0" w:line="240" w:lineRule="auto"/>
        <w:rPr>
          <w:rtl/>
        </w:rPr>
      </w:pPr>
    </w:p>
    <w:p w14:paraId="2ED46562" w14:textId="279FA5C4" w:rsidR="007520C9" w:rsidRDefault="007520C9" w:rsidP="00490C43">
      <w:pPr>
        <w:spacing w:after="0" w:line="240" w:lineRule="auto"/>
        <w:rPr>
          <w:rtl/>
        </w:rPr>
      </w:pPr>
    </w:p>
    <w:p w14:paraId="7453A610" w14:textId="6C174A14" w:rsidR="007520C9" w:rsidRDefault="007520C9" w:rsidP="00490C43">
      <w:pPr>
        <w:spacing w:after="0" w:line="240" w:lineRule="auto"/>
        <w:rPr>
          <w:rtl/>
        </w:rPr>
      </w:pPr>
    </w:p>
    <w:p w14:paraId="27EB4750" w14:textId="6E74E76D" w:rsidR="007520C9" w:rsidRDefault="007520C9" w:rsidP="00490C43">
      <w:pPr>
        <w:spacing w:after="0" w:line="240" w:lineRule="auto"/>
        <w:rPr>
          <w:rtl/>
        </w:rPr>
      </w:pPr>
    </w:p>
    <w:p w14:paraId="21CF49C3" w14:textId="77D2527A" w:rsidR="007520C9" w:rsidRDefault="00951B16" w:rsidP="00490C43">
      <w:pPr>
        <w:spacing w:after="0" w:line="240" w:lineRule="auto"/>
        <w:rPr>
          <w:rtl/>
        </w:rPr>
      </w:pPr>
      <w:r w:rsidRPr="007520C9">
        <w:rPr>
          <w:rFonts w:hint="cs"/>
          <w:noProof/>
          <w:rtl/>
          <w:lang w:val="he-IL"/>
        </w:rPr>
        <mc:AlternateContent>
          <mc:Choice Requires="wpg">
            <w:drawing>
              <wp:anchor distT="0" distB="0" distL="114300" distR="114300" simplePos="0" relativeHeight="251665920" behindDoc="0" locked="0" layoutInCell="1" allowOverlap="1" wp14:anchorId="71CB9FC3" wp14:editId="4634E339">
                <wp:simplePos x="0" y="0"/>
                <wp:positionH relativeFrom="margin">
                  <wp:posOffset>-78105</wp:posOffset>
                </wp:positionH>
                <wp:positionV relativeFrom="paragraph">
                  <wp:posOffset>151765</wp:posOffset>
                </wp:positionV>
                <wp:extent cx="2888615" cy="2166620"/>
                <wp:effectExtent l="0" t="0" r="6985" b="5080"/>
                <wp:wrapNone/>
                <wp:docPr id="136" name="Group 136"/>
                <wp:cNvGraphicFramePr/>
                <a:graphic xmlns:a="http://schemas.openxmlformats.org/drawingml/2006/main">
                  <a:graphicData uri="http://schemas.microsoft.com/office/word/2010/wordprocessingGroup">
                    <wpg:wgp>
                      <wpg:cNvGrpSpPr/>
                      <wpg:grpSpPr>
                        <a:xfrm>
                          <a:off x="0" y="0"/>
                          <a:ext cx="2888615" cy="2166620"/>
                          <a:chOff x="263692" y="913417"/>
                          <a:chExt cx="3264752" cy="2449226"/>
                        </a:xfrm>
                      </wpg:grpSpPr>
                      <pic:pic xmlns:pic="http://schemas.openxmlformats.org/drawingml/2006/picture">
                        <pic:nvPicPr>
                          <pic:cNvPr id="137" name="Picture 137"/>
                          <pic:cNvPicPr>
                            <a:picLocks noChangeAspect="1"/>
                          </pic:cNvPicPr>
                        </pic:nvPicPr>
                        <pic:blipFill>
                          <a:blip r:embed="rId98">
                            <a:extLst>
                              <a:ext uri="{28A0092B-C50C-407E-A947-70E740481C1C}">
                                <a14:useLocalDpi xmlns:a14="http://schemas.microsoft.com/office/drawing/2010/main" val="0"/>
                              </a:ext>
                            </a:extLst>
                          </a:blip>
                          <a:srcRect/>
                          <a:stretch/>
                        </pic:blipFill>
                        <pic:spPr>
                          <a:xfrm>
                            <a:off x="263692" y="913417"/>
                            <a:ext cx="3264752" cy="2449226"/>
                          </a:xfrm>
                          <a:prstGeom prst="rect">
                            <a:avLst/>
                          </a:prstGeom>
                        </pic:spPr>
                      </pic:pic>
                      <wps:wsp>
                        <wps:cNvPr id="138" name="Text Box 138"/>
                        <wps:cNvSpPr txBox="1"/>
                        <wps:spPr>
                          <a:xfrm>
                            <a:off x="2144122" y="1565203"/>
                            <a:ext cx="1038224" cy="379936"/>
                          </a:xfrm>
                          <a:prstGeom prst="rect">
                            <a:avLst/>
                          </a:prstGeom>
                          <a:noFill/>
                          <a:ln w="6350">
                            <a:noFill/>
                          </a:ln>
                        </wps:spPr>
                        <wps:txbx>
                          <w:txbxContent>
                            <w:p w14:paraId="3A3C6B19" w14:textId="64F0D1B2" w:rsidR="00EA1699" w:rsidRPr="00C473EC" w:rsidRDefault="00EA1699" w:rsidP="007520C9">
                              <w:pPr>
                                <w:pStyle w:val="Caption"/>
                                <w:jc w:val="left"/>
                              </w:pPr>
                              <w:r>
                                <w:t>Figure</w:t>
                              </w:r>
                              <w:r>
                                <w:rPr>
                                  <w:rFonts w:hint="cs"/>
                                  <w:rtl/>
                                </w:rPr>
                                <w:t xml:space="preserve"> </w:t>
                              </w:r>
                              <w:r>
                                <w:t>9</w:t>
                              </w:r>
                              <w:r w:rsidRPr="00FE29C0">
                                <w:t>-</w:t>
                              </w:r>
                              <w:r>
                                <w:rPr>
                                  <w:rFonts w:hint="cs"/>
                                  <w:rtl/>
                                </w:rPr>
                                <w:t>17</w:t>
                              </w:r>
                            </w:p>
                            <w:p w14:paraId="3AE576A6" w14:textId="77777777" w:rsidR="00EA1699" w:rsidRDefault="00EA1699" w:rsidP="007520C9">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B9FC3" id="Group 136" o:spid="_x0000_s1128" style="position:absolute;left:0;text-align:left;margin-left:-6.15pt;margin-top:11.95pt;width:227.45pt;height:170.6pt;z-index:251665920;mso-position-horizontal-relative:margin;mso-width-relative:margin;mso-height-relative:margin" coordorigin="2636,9134" coordsize="32647,24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idAdwMAAPYHAAAOAAAAZHJzL2Uyb0RvYy54bWycVU1v2zgQvRfY/0Dw&#10;3siSbdkW4hRu0gQFgtbYZNEzTVMWUYlkSTpW9tfvIyU5zkfRbg+Wh+Rw+ObNG/L8Q9vU5EFYJ7Va&#10;0vRsRIlQXG+l2i3pP/fX7+eUOM/UltVaiSV9FI5+uPjr3fnBFCLTla63whIEUa44mCWtvDdFkjhe&#10;iYa5M22EwmKpbcM8hnaXbC07IHpTJ9lolCcHbbfGai6cw+xVt0gvYvyyFNx/LUsnPKmXFNh8/Nr4&#10;3YRvcnHOip1lppK8h8H+AEXDpMKhx1BXzDOyt/JVqEZyq50u/RnXTaLLUnIRc0A26ehFNjdW703M&#10;ZVccduZIE6h9wdMfh+VfHtaWyC1qN84pUaxBkeK5JEyAnoPZFfC6sebOrG0/setGIeO2tE34Ry6k&#10;jcQ+HokVrScck9l8Ps/TKSUca1ma53nWU88r1Cfsy/JxvsgogcMiHU/SWVcaXn3qY4yzfDKbwiPG&#10;mEwWWRbxJQOEJCA9AjOSF/j1nMF6xdmvtYVdfm8F7YM0vxWjYfb73rxHeQ3zciNr6R+jVFHIAEo9&#10;rCVf225wSv9soB/r4VgUIJIQNgW/bhcLWd1q/t0RpS8rpnZi5Qx0jgoGypLn7nH47MhNLc21rOtQ&#10;s2D3yaEnXmjqDX46vV5pvm+E8l0DWlEjT61cJY2jxBai2QjoyX7eRkCscJb/DYCx1Zy3wvNqAPoE&#10;JsB2ENgbkvqJNAZx/VIYoMw6fyN0Q4IBaECDarCCPdy6gAsaGlx6BjsokT0gC12A+8kNZGH0iq7/&#10;1YJ3FTMCEELYUw3gtuxa8D5k91G3EMG868LoGFqQ+BYLfblDgJ/Rlk4mada1VDrNp9lo3PXUQFw6&#10;Gs+zbNJ11Hi2WHQNf2yoJ1J+izdWKB2EFetcK3JY0nw8HUWijysIXitw/IQ7WL7dtPESyrMh2Y3e&#10;PiJXq1EvXNzO8GuJ4t0y59fM4o7GJN4d/xWfstY4TPcWJZW2/741H/xRN6xScsCdv6Tux56FBq8/&#10;K1R0AcbCIxEHk+kMlxSxpyub0xW1by41npU0ootm8Pf1YJZWN9/wPK3CqVhiiuPsJfWDeem7lwjP&#10;GxerVXTq7o1bdWdw26SRvCDN+/Ybs6avg0cFv+hBQ69k3PkGfSu92ntdyqjxQHTHas8/9Byt+LjA&#10;evZ6nY6j19NzffEfAAAA//8DAFBLAwQKAAAAAAAAACEApUsSEG5iAABuYgAAFAAAAGRycy9tZWRp&#10;YS9pbWFnZTEucG5niVBORw0KGgoAAAANSUhEUgAAAoAAAAHgCAYAAAA10dzkAAAAOXRFWHRTb2Z0&#10;d2FyZQBNYXRwbG90bGliIHZlcnNpb24zLjMuMiwgaHR0cHM6Ly9tYXRwbG90bGliLm9yZy8vihEL&#10;AAAACXBIWXMAAA9hAAAPYQGoP6dpAABh20lEQVR4nO3dd1QUV8MG8Gcpu3SkIxEVFVsAY8SGRrBB&#10;7MZobLFEY2/EJLaYiMZgiTGJMWqMiSW25I0lxo4NNWLsvSsqFkQFaSr1fn+YnY+FBZayLDDP75w9&#10;R2buzr1zd3fmccodhRBCgIiIiIhkw8jQDSAiIiKiksUASERERCQzDIBEREREMsMASERERCQzDIBE&#10;REREMsMASERERCQzDIBEREREMsMASERERCQzDIBEREREMsMASERERCQzDIBEREREMsMASERERCQz&#10;DIBEREREMsMASERERCQzDIBEREREMsMASERERCQzDIBEREREMsMASERERCQzDIBEREREMsMASERE&#10;RCQzDIBEREREMsMASERERCQzDIBEREREMsMASERERCQzDIBEREREMsMASERERCQzDIBEREREMsMA&#10;SERERCQzDIBEREREMsMASERERCQzDIBEREREMsMASERERCQzDIBEREREMsMASERERCQzDIBERERE&#10;MsMASERERCQzZToArlixAgqFQnqZmJigYsWK6NWrF65fv673+hUKBUJCQqS/Dxw4AIVCgQMHDhRo&#10;OYsWLcKKFStyTL99+zYUCoXWeQUxcOBAjX7K7TVw4MAi1VMS7t27h+DgYPj7+6NChQr59s+ePXvQ&#10;tGlTWFhYwNHREQMHDkRMTEyOcmlpaZg+fTqqVq0KlUqF2rVr44cffshR7uDBg6hfvz6sra3RokUL&#10;XLp0KUeZUaNGwd/fH0IIndZp4MCBsLKy0qmsvql/U7dv386z3MaNG9G7d2/UqFED5ubmqFq1Kvr2&#10;7Vvg393ff/+NTp06wcXFBUqlEvb29mjdujXWrFmDtLS0IqxJycvMzMRvv/2GNm3awNHREaampnB2&#10;dkbHjh3x999/IzMz09BN1DBw4EBUrVq1UO9du3YtvvvuO63zsm8XS4qh9wfbt2/Pdb2rVq1aJrav&#10;2WVmZmLevHnw9PSEubk5qlSpggEDBiAhIUHnZYSEhEChUODJkycFrr+o20YhBNavX4+33noLzs7O&#10;MDMzQ6VKlRAUFIRly5ZplDXU99agRBm2fPlyAUAsX75cREREiP3794uZM2cKc3Nz4ezsLGJjY/Va&#10;PwAxbdo06e/4+HgREREh4uPjC7Sc119/Xfj7++eY/vLlSxERESFiYmKK1M4bN26IiIgI6fXjjz8K&#10;ACI0NFRj+o0bN4pUT0nYv3+/cHR0FG3atBG9e/eWPn9tDhw4IExMTESXLl3E7t27xerVq8Vrr70m&#10;vLy8xMuXLzXKfvjhh0KlUom5c+eK/fv3i0mTJgmFQiG++uorqUxcXJywt7cXQ4YMEbt37xYdO3YU&#10;tWrVEunp6VKZiIgIYWZmJi5fvqzzOg0YMEBYWloWrCP0RP2bioyMzLNco0aNROfOncWvv/4qDhw4&#10;IH777TdRp04dYWVlJS5cuJBvPZmZmWLgwIECgGjfvr1YvXq1CA8PF1u2bBEfffSRsLGxEd99910x&#10;rZX+vXjxQgQFBQmFQiF69+4t/vjjD3Hw4EGxYcMGMWTIEKFSqcTmzZsN3UwNAwYMEFWqVCnUezt0&#10;6JDreyMiIkRUVFThG1ZIht4fjBo1SuS2Sz116lSZ2L5m98033wgAYsKECWLv3r3i119/Ff7+/uL2&#10;7ds6L2PatGkCgHj8+HGB6y/qtnHixIkCgBgyZIj466+/xL59+8Ty5ctFv379RMeOHTXKGup7a0jl&#10;IgAeP35cY/r06dMFAPHrr7/qtf7sAbCwcguA+rJ//34BQPzvf//Ls9zz589FZmZmCbVKNxkZGdK/&#10;jx8/nmcAbNiwoahbt65IS0uTpv3zzz8CgFi0aJE07cKFC0KhUIjQ0FCN9w8ZMkSYm5uLp0+fCiGE&#10;2L59u7C0tBSpqalCCCHu378vAEhhLzU1VXh7exf4O1EWA+CjR49yTLt//74wNTUVgwcPzreeOXPm&#10;CABi+vTpWuc/fPhQHDp0KNf3p6en5wjxhjRixAgBQKxcuVLr/GvXromzZ88WuZ681js5OblAy9JX&#10;ADQUQ+8P8gqAZVWjRo1E48aNi7QMQwXA58+fC5VKJfr37691ftZ9iVyV6VPAufH19QUAPHr0SGP6&#10;iRMn0LlzZ9jb28PMzAz169fHH3/8oVHm8ePHGDlyJOrWrQsrKys4OzujVatWOHToUL71ajsFfOvW&#10;LfTq1Qtubm5QqVRwcXFB69atcebMGQCvTg1cvHgR4eHh0qkL9WmZ3E4BX7lyBb1794aLiwtUKhUq&#10;V66M/v37IyUlpWAdlYX69Mnu3bsxaNAgODk5wcLCAikpKbhx4wY++OADeHp6wsLCAq+99ho6deqE&#10;8+fP51jOs2fP8PHHH6NatWpQqVRwdnZG+/btceXKFalMamoqZs6cidq1a0OlUsHJyQkffPABHj9+&#10;nG87jYx0+8rev38fx48fR79+/WBiYiJN9/PzQ82aNbFp0yZp2ubNmyGEwAcffKCxjA8++AAvXrzA&#10;zp07AQAvX76ESqWCqakpAEinJl6+fAkAmDdvHlJTUzF58mSd2lhQv/76K+rVqwczMzPY29vjnXfe&#10;weXLlzXKnDhxAr169ULVqlWlU7O9e/fGnTt3cizv6NGjaNasGczMzODm5obJkyfrfNrV2dk5xzQ3&#10;NzdUqlQJUVFReb43LS0Nc+bMQe3atfH5559rLePq6ormzZsD+P/fwdy5czFz5kx4eHhApVJh//79&#10;AIAtW7ZIp/mtra3Rtm1bREREaCzv8ePHGDp0KNzd3aXvXLNmzbBnzx6pzOnTp9GxY0c4OztDpVLB&#10;zc0NHTp0wL179/Jcn+joaCxbtgxBQUHo37+/1jKenp7w8fGR/r579y7ef/99qa46dergm2++0ThN&#10;nNd6q0+rnTp1Ct27d4ednR2qV68O4NVpr0WLFuGNN96Aubk57Ozs0L17d9y6dSvP9QCAH3/8ES1a&#10;tICzszMsLS3h7e2NuXPnanwvAgICsG3bNty5c0fjlKuatlNpFy5cQJcuXWBnZwczMzO88cYbWLly&#10;pUYZ9fZz3bp1+Oyzz+Dm5gYbGxu0adMGV69ezbftudG2PwgICEBAQECOstlPi6s/g3nz5mH+/Pnw&#10;8PCAlZUVmjZtiqNHj2q878cff5TWX/1SX0qR/RSwel3Xrl2LiRMnomLFirCyskKnTp3w6NEjJCYm&#10;YujQoXB0dISjoyM++OADJCUlabRV18+5sN9rADA2NsadO3ekbVxx0mV7pnbx4kW0bt0alpaWcHJy&#10;wujRo/H8+fM8l5+cnIyUlBRUrFhR6/zs+5Ls39uqVavmerlU1n389evX0adPH43fsvq7oJaZmYmZ&#10;M2eiVq1aMDc3R4UKFeDj44Pvv/8+z3XQN5P8i5Q9kZGRAICaNWtK0/bv34+3334bjRs3xpIlS2Br&#10;a4v169ejZ8+eeP78ufTjjI2NBQBMmzYNrq6uSEpKwqZNmxAQEIC9e/dq3WjkpX379sjIyMDcuXNR&#10;uXJlPHnyBEeOHMGzZ88AAJs2bUL37t1ha2uLRYsWAQBUKlWuyzt79iyaN28OR0dHzJgxA56ennj4&#10;8CG2bNmC1NTUPN+ri0GDBqFDhw747bffkJycDFNTUzx48AAODg6YPXs2nJycEBsbi5UrV6Jx48Y4&#10;ffo0atWqBQBITExE8+bNcfv2bUycOBGNGzdGUlISDh48iIcPH6J27drIzMxEly5dcOjQIUyYMAF+&#10;fn64c+cOpk2bhoCAAJw4cQLm5uZFWgfg1Q4HgMZOV83Hxwf//POPRlknJye4urrmKJd1Wb6+vkhM&#10;TMTixYvRu3dvzJ49Gw4ODqhVqxZu3ryJmTNnYseOHUX+DLSZNWsWpkyZgt69e2PWrFl4+vQpQkJC&#10;0LRpUxw/fhyenp4AXu2watWqhV69esHe3h4PHz7E4sWL0bBhQ1y6dAmOjo4AgEuXLqF169aoWrUq&#10;VqxYAQsLCyxatAhr164tdBtv3bqFO3fuoGvXrnmWO3HiBGJjYzFkyBCN4JCfBQsWoGbNmpg3bx5s&#10;bGzg6emJtWvXom/fvggMDMS6deuQkpKCuXPnSr9XdYjs168fTp06ha+++go1a9bEs2fPcOrUKTx9&#10;+hTAq51F27Zt4eHhgR9//BEuLi6Ijo7G/v37kZiYmGe79u/fj7S0tHzXW+3x48fw8/NDamoqvvzy&#10;S1StWhVbt27FJ598gps3b0rbgbzWWx0+unXrhl69emH48OFITk4GAAwbNgwrVqzA2LFjMWfOHMTG&#10;xmLGjBnw8/PD2bNn4eLikmvbbt68iT59+sDDwwNKpRJnz57FV199hStXruDXX38F8Oqa5aFDh+Lm&#10;zZsa/5HKzdWrV+Hn5wdnZ2csWLAADg4OWL16NQYOHIhHjx5hwoQJGuWnTJmCZs2aYdmyZUhISMDE&#10;iRPRqVMnXL58GcbGxjr1cVba9gcF9eOPP6J27drSdY+ff/452rdvj8jISNja2uLzzz9HcnIy/vzz&#10;T43/fOQWPtSmTJmCli1bYsWKFbh9+zY++eQT9O7dGyYmJqhXrx7WrVuH06dPY8qUKbC2tsaCBQuk&#10;9+ryORflew0AQ4cOxQcffIABAwZg3bp1Ov8HPD+6bs+AV/9hbN++PYYNG4ZJkybhyJEjmDlzJu7c&#10;uYO///471zocHR1Ro0YNLFq0SDoQUatWLZ23OZs2bdI4qJKZmYnhw4fj1q1bqFy5MoBX21E/Pz9U&#10;rlwZ33zzDVxdXbFr1y6MHTsWT548wbRp0wAAc+fORUhICKZOnYoWLVogLS0NV65ckXKAwRj4CGSR&#10;qA/5Hz16VKSlpYnExESxc+dO4erqKlq0aKFx6q927dqifv36GtOEEKJjx46iYsWKuR4OTk9PF2lp&#10;aaJ169binXfe0ZiHbKeA1adW9+/fL4QQ4smTJwJAvtcy5XYKODIyMscpzlatWokKFSoU6bpAbaeA&#10;1X2Z2+HyrNLT00Vqaqrw9PQUH330kTR9xowZAoAICwvL9b3r1q0TAMSGDRs0pqtP52Y9NZufvE4B&#10;r1mzRgAQEREROeYNHTpUKJVK6e+2bduKWrVqaa1DqVSKoUOHSn8vWrRIKJVKAUDY2tqKv/76Swgh&#10;RJs2bXQ69alNfqc54uLihLm5uWjfvr3G9Lt37wqVSiX69OmT63vT09NFUlKSsLS0FN9//700vWfP&#10;nsLc3FxER0drlK1du7ZOp4CzS0tLEwEBAcLGxkbcvXs3z7Lr168XAMSSJUt0Wrb6d1C9enXp9LsQ&#10;r07huLm5CW9vb43fb2JionB2dhZ+fn7SNCsrKxEcHJxrHSdOnBAACnWd3uzZswUAsXPnTp3KT5o0&#10;SQAQ//77r8b0ESNGCIVCIa5evSqEyH29hfj/02pffPGFxvSIiAgBQHzzzTca06OiooS5ubmYMGGC&#10;NC2/U8AZGRkiLS1NrFq1ShgbG2tcQ5fXKeDs28VevXoJlUqV43vRrl07YWFhIZ49eyaE+P/tUvbv&#10;+R9//JHrbzmrguwP/P39tW5zs/eJ+jPw9vbWuNb32LFjAoBYt26dNC2vU8BVqlQRAwYMkP5Wr2un&#10;Tp00ygUHBwsAYuzYsRrTu3btKuzt7aW/df2ci/K9Tk1NFUOHDhU1atQQRkZGol+/foU6bZr9FHBB&#10;tmcDBgwQADS2XUII8dVXXwkA4vDhw3nWfezYMVG5cmUBQAAQ1tbWomPHjmLVqlU5Lm/K/r3NbvTo&#10;0cLExERs375dmhYUFCQqVaqU47r/0aNHCzMzM+k307FjR/HGG2/k2VZDKBengJs0aQJTU1NYW1vj&#10;7bffhp2dHf766y/p1N+NGzdw5coV9O3bFwCQnp4uvdq3b4+HDx9qnGJYsmQJ3nzzTZiZmcHExASm&#10;pqbYu3dvroenc2Nvb4/q1avj66+/xvz583H69Oki3Qn4/PlzhIeH47333oOTk1Ohl5OXd999N8e0&#10;9PR0hIaGom7dulAqlTAxMYFSqcT169c1+mTHjh2oWbMm2rRpk+vyt27digoVKqBTp04an8Mbb7wB&#10;V1fXAt9BnZ/c/reXfXpe/yvMOm/EiBGIjY3F5cuX8ejRI3Tu3Bm//fYbzp07h6+//hqxsbHo27cv&#10;nJycUL16dSxZsqTI6xAREYEXL17kuIvQ3d0drVq1wt69e6VpSUlJmDhxImrUqAETExOYmJjAysoK&#10;ycnJGp/V/v370bp1a42jQcbGxujZs2eB2yeEwODBg3Ho0CGsWrUK7u7uBV9JHXTu3Fk6/Q68OrL0&#10;4MED9OvXT+PIhJWVFd59910cPXpUOk3UqFEjrFixAjNnzsTRo0dznOquUaMG7OzsMHHiRCxZskTr&#10;3d2ZmZka39mMjIxCrce+fftQt25dNGrUSGP6wIEDIYTAvn378lzvrLL/Xrdu3QqFQoH3339fo62u&#10;rq6oV69evr+v06dPo3PnznBwcICxsTFMTU3Rv39/ZGRk4Nq1awVfWbxa39atW+f4XgwcOBDPnz/P&#10;cbq+c+fOGn+rj8Rru4xBm/z2B4XRoUMHjaOPBW1Tbjp27Kjxd506daT6sk+PjY2VTgPr+jnr8r3O&#10;TXBwMHbu3Iljx45hxYoVWLNmDQYNGiTtwzIzM6FUKqWjXLoqyPZMTb3vVuvTpw8ASJeB5KZhw4a4&#10;ceMGdu7ciSlTpqBp06bYu3cv+vfvj86dO+s8UsPs2bOxcOFCLFmyBO3atQPw6tKfvXv34p133oGF&#10;hUWOXPHy5UvpSH2jRo1w9uxZjBw5Ert27SrQXdT6VC4C4KpVq3D8+HHs27cPw4YNw+XLl9G7d29p&#10;vvraj08++QSmpqYar5EjRwKAdIv6/PnzMWLECDRu3BgbNmzA0aNHcfz4cbz99tt48eJFgdqlUCiw&#10;d+9eBAUFYe7cuXjzzTfh5OSEsWPH6nT4Pbu4uDhkZGSgUqVKBX6vrrSdshg/fjw+//xzdO3aFX//&#10;/Tf+/fdfHD9+HPXq1dPok8ePH+fbtkePHuHZs2dQKpU5Povo6OhCDRWgjYODAwBIp/iyio2Nhb29&#10;vUZZbeWSk5ORmpqqURYALC0tpesXnz59io8//hjfffcd7OzsMG7cOMTGxuLGjRtYv349Pvnkk3w3&#10;UvlRt03bZ+Pm5qbR9j59+mDhwoX48MMPsWvXLhw7dgzHjx+Hk5OTxmf19OnTHKe8AWidlhchBD78&#10;8EOsXr0aK1asQJcuXfJ9j/r0ifrUnK6yr39+/ZKZmYm4uDgAwO+//44BAwZg2bJlaNq0Kezt7dG/&#10;f39ER0cDAGxtbREeHo433ngDU6ZMweuvvw43NzdMmzZNCouDBg3S+L62bt26UOvz9OnTXNucdb1y&#10;W++85j169AhCCLi4uOT4fR09ejTP39fdu3fx1ltv4f79+/j+++9x6NAhHD9+XLqeqaDbP7WCrq/6&#10;t6umvqRC1/rz2x8URlHblJvs2xalUpnndPW1eLp+zrp8r7WJjo7GTz/9hLFjx8LOzg79+vXDqlWr&#10;sHr1agwZMgRCCBw5cgRpaWk5wmp+CrI9AwATE5Mc/a/eTmnbbmdnamqKoKAgfPXVV9i1axeioqIQ&#10;EBCArVu3YseOHfm+f/Xq1ZgyZQq++OILDB48WGM90tPT8cMPP+T4DNq3bw/g/3PF5MmTMW/ePBw9&#10;ehTt2rWDg4MDWrdujRMnTuRbvz6Vi2sA69SpI13o27JlS2RkZGDZsmX4888/0b17d+m6p8mTJ6Nb&#10;t25al6G+jm316tUICAjA4sWLNeYXJrABQJUqVfDLL78AAK5du4Y//vgDISEhSE1NLfDRIXt7exgb&#10;G+t08W5haTsStnr1avTv3x+hoaEa0588eYIKFSpIfzs5OeXbNkdHRzg4OEg3VmRnbW1d8EZr4eXl&#10;BQA4f/689GNUO3/+vDQfALy9vbF+/XpER0drBCD1TS5Zy2b38ccfo0GDBtIOZseOHVi+fDlsbW3R&#10;sGFDBAYGYvv27WjZsmWh10W98Xv48GGOeQ8ePJC+3/Hx8di6dSumTZuGSZMmSWVSUlKka1uzLlMd&#10;frLSNi036vC3fPly/PLLL3j//fd1ep+vry/s7e3x119/YdasWTpfk5O9XH79YmRkBDs7OwCvvnff&#10;ffcdvvvuO9y9exdbtmzBpEmTEBMTI30X1d8DIQTOnTuHFStWYMaMGTA3N8ekSZMQEhKC0aNHS3Wo&#10;v6stW7aEqakpNm/ejOHDh+e7Hg4ODrm2Wd3WvNY7r3mOjo5QKBQ4dOiQ1mtR87o+dfPmzUhOTsbG&#10;jRtRpUoVabr6hrXCKuj6FlV++wMAMDMzQ3x8fI73Ftd/QPWtIJ9zft9rbW7fvo2MjAzY2NhI0/r2&#10;7QuFQoH+/fvDyMgI165dQ9u2bXMcyc6PrtsztfT0dDx9+lQjBKq3U9mDoa71BwcH48CBA7hw4UKO&#10;/UNWYWFhGDRoEAYOHIjp06drzLOzs4OxsTH69euHUaNGaX2/h4cHgFchdvz48Rg/fjyePXuGPXv2&#10;YMqUKQgKCkJUVBQsLCwKvB7FoVwcAcxu7ty5sLOzwxdffIHMzEzUqlULnp6eOHv2LHx9fbW+1Btz&#10;hUKR4wd17ty5HKcpCqNmzZqYOnUqvL29cerUKWm6SqXS6X+S5ubm8Pf3x//+978S3VBp65Nt27bh&#10;/v37GtPatWuHa9eu5TiFlVXHjh3x9OlTZGRkaP0c1EG8qF577TU0atQIq1ev1jhVd/ToUVy9elXj&#10;PwJdunSBQqHIcVfiihUrYG5ujrfffltrHfv378f//vc/jYv2hRDSxfjAq1Oyup5myE3Tpk1hbm6O&#10;1atXa0y/d++edHoNePU5CSFyfFbLli3LcbqyZcuW2Lt3r8adkRkZGfj99991apMQAkOGDMHy5cvx&#10;008/5biDOi+mpqaYOHEirly5gi+//FJrmZiYGI0bdbSpVasWXnvtNaxdu1ajj5OTk7FhwwbpzuDs&#10;KleujNGjR6Nt27Yav0M1hUKBevXq4dtvv0WFChWkMlWrVtX6XXV1dZWOuK5atUprW2/evIlz584B&#10;AFq3bo1Lly7lqHvVqlVQKBRF+s9Cx44dIYTA/fv3tf6+vL29c32vOkxm/f4IIfDzzz/nKKvrNgt4&#10;tb779u2TAp/aqlWrYGFhgSZNmui0nMLKvj8AXn2W165d07jI/+nTpzhy5Eih6ymuo4K6KMznnNv3&#10;WpuaNWtCqVRizZo1GtuOPn36YOXKlVi2bBkOHz6c40CJLnTdnmW1Zs0ajb/VN6vldVNmWlparkcI&#10;1ZfDqI9Ca3PmzBm8++67aNWqFZYuXZpjvoWFBVq2bInTp0/Dx8dH6+egLaBWqFAB3bt3x6hRoxAb&#10;G5vvoPv6VC6OAGZnZ2eHyZMnY8KECVi7di3ef/99/PTTT2jXrh2CgoIwcOBAvPbaa9K1XKdOncL/&#10;/vc/AK9+WF9++SWmTZsGf39/XL16FTNmzICHhwfS09ML1I5z585h9OjR6NGjBzw9PaFUKrFv3z6c&#10;O3dO439e6v+h/f7776hWrRrMzMxy3VDPnz8fzZs3R+PGjTFp0iTUqFEDjx49wpYtW/DTTz8V2xG0&#10;rDp27IgVK1agdu3a8PHxwcmTJ/H111/nON0bHByM33//HV26dMGkSZPQqFEjvHjxAuHh4ejYsSNa&#10;tmyJXr16Yc2aNWjfvj3GjRuHRo0awdTUFPfu3cP+/fvRpUsXvPPOO3m2588//wQAabiDEydOSEOy&#10;qP+HDwBz5sxB27Zt0aNHD4wcORIxMTGYNGkSvLy8NALL66+/jsGDB2PatGkwNjZGw4YNsXv3bixd&#10;uhQzZ87McToGeHVUbdiwYQgJCZH+lwcAQUFBmDFjBmxsbHD9+nXs3bs3x12O2mRkZEjrlZWlpSXa&#10;tWuHzz//HFOmTEH//v3Ru3dvPH36FNOnT4eZmZl0DY6NjQ1atGiBr7/+Go6OjqhatSrCw8Pxyy+/&#10;aBypBYCpU6diy5YtaNWqFb744gtYWFjgxx9/1AiveRk7dix++eUXDBo0CN7e3hpDYqhUKtSvXz/P&#10;93/66ae4fPkypk2bhmPHjqFPnz5wd3dHfHw8Dh48iKVLl2L69Olo1qxZrsswMjLC3Llz0bdvX3Ts&#10;2BHDhg1DSkoKvv76azx79gyzZ88G8OrIaMuWLdGnTx/Url0b1tbWOH78OHbu3Cn9R2Dr1q1YtGgR&#10;unbtimrVqkEIgY0bN+LZs2do27Ztvv0xf/583Lp1CwMHDsSuXbvwzjvvwMXFBU+ePEFYWBiWL1+O&#10;9evXw8fHBx999BFWrVqFDh06YMaMGahSpQq2bduGRYsWYcSIEUW6W7VZs2bSnZsnTpxAixYtYGlp&#10;iYcPH+Lw4cPw9vbGiBEjtL63bdu2UCqV6N27NyZMmICXL19i8eLF0mn0rLy9vbFx40YsXrwYDRo0&#10;gJGRkXTULbtp06Zh69ataNmyJb744gvY29tjzZo12LZtG+bOnQtbW9tCr68utO0P+vXrh59++gnv&#10;v/8+hgwZgqdPn2Lu3LkaR7wKSr3NnjNnDtq1awdjY2P4+PhIp2+Lk66fc2G/1/b29vjyyy8xceJE&#10;BAQEYOTIkXBxccH169elu2rj4+Px6aef4o8//tDp+kr1fzAqVKig0/ZMTalU4ptvvkFSUhIaNmwo&#10;3QXcrl076S5/beLj41G1alX06NEDbdq0gbu7O5KSknDgwAF8//33qFOnTq5nBBMSEtC+fXuYm5vj&#10;k08+yXGqtm7durCxscH333+P5s2b46233sKIESNQtWpVJCYm4saNG/j777+lgyGdOnWCl5cXfH19&#10;4eTkhDt37uC7775DlSpVNO54LnEle89J8cpt4E8hXo3MX7lyZeHp6SndvXX27Fnx3nvvCWdnZ2Fq&#10;aipcXV1Fq1atNO5GTElJEZ988ol47bXXhJmZmXjzzTfF5s2btd4xh3zuAn706JEYOHCgqF27trC0&#10;tBRWVlbCx8dHfPvttxp3lN2+fVsEBgYKa2trAUCqR9tdwEIIcenSJdGjRw/h4OAglEqlqFy5shg4&#10;cKDOA+PmdRewtr6Mi4sTgwcPFs7OzsLCwkI0b95cHDp0SOuddHFxcWLcuHGicuXKwtTUVDg7O4sO&#10;HTqIK1euSGXS0tLEvHnzRL169YSZmZmwsrIStWvXFsOGDRPXr1/Pt/34744uba/sdu/eLZo0aSLM&#10;zMyEvb296N+/v9ZBjFNTU8W0adNE5cqVhVKpFDVr1hQLFizItQ1Tp04V9erVy3FXeUxMjOjevbuw&#10;tbUV7u7uOj3NQn2nm7ZX1u/csmXLhI+Pj1AqlcLW1lZ06dJFXLx4UWNZ9+7dE++++66ws7MT1tbW&#10;4u233xYXLlzIcReiEK8GxW7SpIlQqVTC1dVVfPrpp2Lp0qU63QVcpUoVndqcn7/++kt06NBBODk5&#10;CRMTE2FnZydatmwplixZIlJSUoQQ//87+Prrr7UuY/PmzaJx48bCzMxMWFpaitatW4t//vlHmv/y&#10;5UsxfPhw4ePjI2xsbIS5ubmoVauWmDZtmjR48pUrV0Tv3r1F9erVhbm5ubC1tRWNGjUSK1as0Hld&#10;0tPTxcqVK0WrVq2Evb29MDExEU5OTqJdu3Zi7dq1GndQ3rlzR/Tp00c4ODgIU1NTUatWLfH1119r&#10;lMlrvfMbXPfXX38VjRs3FpaWlsLc3FxUr15d9O/fX5w4cUIqo22b9vfff0u/y9dee018+umnYseO&#10;HRrbNSGEiI2NFd27dxcVKlQQCoVC47eXfbsohBDnz58XnTp1Era2tkKpVIp69erl2K7lNkB9btvB&#10;7Aq6P1i5cqWoU6eOMDMzE3Xr1hW///57rncBa/sMsq9nSkqK+PDDD4WTk5PUJ+rfUW53AWdf19zW&#10;IbfPO7/Puajf602bNgl/f39hZWUllEqlqF27tpgyZYp48uSJ+OOPP4SRkZHo0aOHxv4su08//VQA&#10;EImJiRrTddmeqUdIOHfunAgICBDm5ubC3t5ejBgxQiQlJeXZ9pSUFDFv3jzRrl07UblyZaFSqYSZ&#10;mZmoU6eOmDBhgjTAv1rWz1P9uef2yvpbiIyMFIMGDRKvvfaaMDU1FU5OTsLPz0/MnDlTKvPNN98I&#10;Pz8/4ejoKO2zBw8eXKAnquiDQoginp8iIiIi0qJLly6IiIjQ+gx2MqxyeQqYiIiIDOfw4cM4cuQI&#10;tm/frnHzFJUePAJIRERExcrIyAhOTk7o3r075s2bVyxPeKLixQBIREREJDPlchgYIiIiIsodAyAR&#10;ERGRzDAAEhEREckMAyARERGRzHAYmCLIzMzEgwcPYG1trfPzTImIiMiwhBBITEyEm5sbjIzkeSyM&#10;AbAIHjx4AHd3d0M3g4iIiAohKioqx2NN5YIBsAjUz92Niooq0jMkiYiIqOQkJCTA3d1d2o/LEQNg&#10;EahP+9rY2DAAEhERlTFyvnxLnie+iYiIiGSMAZCIiIhIZhgAiYiIiGSGAZCIiKgci46OxpgxY1Ct&#10;WjWoVCq4u7ujU6dO2Lt3r1Tm9OnT6NGjB1xcXGBmZoaaNWtiyJAhuHbtWqHrDQ8PR4MGDWBmZoZq&#10;1aphyZIl+b5n3LhxaNCgAVQqFd54440c82/fvg2FQpHjtXPnTq3L++eff2BiYqJ1WXLHAEhERFRO&#10;3b59Gw0aNMC+ffswd+5cnD9/Hjt37kTLli0xatQoAMDWrVvRpEkTpKSkYM2aNbh8+TJ+++032Nra&#10;4vPPPy9UvZGRkWjfvj3eeustnD59GlOmTMHYsWOxYcOGPN8nhMCgQYPQs2fPPMvt2bMHDx8+lF6t&#10;WrXKUSY+Ph79+/dH69atC7UO5Z1CCCEM3YiyKiEhAba2toiPj+ddwEREVOq0b98e586dw9WrV2Fp&#10;aakx79mzZ1AqlahSpQqaN2+OTZs25Xj/s2fPUKFChQLXO3HiRGzZsgWXL1+Wpg0fPhxnz55FRERE&#10;vu8PCQnB5s2bcebMGY3pt2/fhoeHB06fPp3vUb1evXrB09MTxsbGOZbF/TePABIREZVLsbGx2Llz&#10;J0aNGpUj/AFAhQoVsGvXLjx58gQTJkzQuoys4c/KyirPV7t27aSyERERCAwM1FhWUFAQTpw4gbS0&#10;tCKvW+fOneHs7IxmzZrhzz//zDF/+fLluHnzJqZNm1bkusorjgNIRERUDt24cQNCCNSuXTvXMtev&#10;XweAPMuoZT8al525ubn07+joaLi4uGjMd3FxQXp6Op48eYKKFSvmW582VlZWmD9/Ppo1awYjIyNs&#10;2bIFPXv2xMqVK/H+++8DeLVOkyZNwqFDh2BiwpiTG/ZMKTTlzyNYeyJO+ruPrx1Cu/sVaZmRMcl4&#10;+/twpGQIqIwV2DnOHx7OOf9HWFqWWxhfbDyKVceeSn/3b+SAGd2aGKQtRESGpr7CK6/BjgtyFViN&#10;GjUKVH/2enVpT34cHR3x0UcfSX/7+voiLi4Oc+fOxfvvv4+MjAz06dMH06dPR82aNQtdjxwwAJYy&#10;VSdtyzFt7Yk4rD2xDbdndyjUMqtN3obMLL/xlAyBlvMPwEgB3JpVuGXqc7mFoa3fVh17ilXHCt9v&#10;RERlmaenJxQKBS5fvoyuXbtqLaMOSVeuXEHTpk3zXJ6VlVWe89966y3s2LEDAODq6oro6GiN+TEx&#10;MTAxMYGDg4OOa6CbJk2aYNmyZQCAxMREnDhxAqdPn8bo0aMBAJmZmRBCwMTEBLt379Z6w4gcMQCW&#10;ItpCTPb5BQ0z2UNaVpni1fzChDV9Lbcw9NFvRERlnb29PYKCgvDjjz9i7NixWm8CCQwMhKOjI+bO&#10;nZvvTSAFOQXctGlT/P333xrzd+/eDV9fX5iamhZuhXJx+vRp6ZSyjY0Nzp8/rzF/0aJF2LdvH/78&#10;8094eHgUa91lGQNgKTHlzyM6l9P1dHBkTHKuIU0tU7wqV5DTtvpabmF8sfGozuV4OpiI5GbRokXw&#10;8/NDo0aNMGPGDPj4+CA9PR1hYWFYvHgxLl++jGXLlqFHjx7o3Lkzxo4dixo1auDJkyf4448/cPfu&#10;Xaxfvx5AwU4BDx8+HAsXLsT48eMxZMgQRERE4JdffsG6deukMps2bcLkyZNx5coVadqNGzeQlJSE&#10;6OhovHjxQgqddevWhVKpxMqVK2Fqaor69evDyMgIf//9NxYsWIA5c+YAAIyMjODl5aXRFmdnZ5iZ&#10;meWYLne8C7iUyHrNX3GUA4C3vw8v1nL6Xm5hZL3mrzjKERGVJx4eHjh16hRatmyJjz/+GF5eXmjb&#10;ti327t2LxYsXAwC6dOmCI0eOwNTUFH369EHt2rXRu3dvxMfHY+bMmYWud/v27Thw4ADeeOMNfPnl&#10;l1iwYAHeffddqUx8fDyuXr2q8b4PP/wQ9evXx08//YRr166hfv36qF+/Ph48eCCVmTlzJnx9fdGw&#10;YUOsX78ev/76q8Z1gaQbjgNYBMU5jlB+pzGz0vV0pj6Wqc/lFkZpagsREZUNHAeQRwDLNZWxbnda&#10;6VpO38slIiKiksEAWEr08bUr1nIAsHOcf7GW0/dyC6N/I93uJtO1HBERkRwwAJYSut7YUZDxAD2c&#10;LWGUz0E4IwUKfKOGvpZbGLre2MEbQIiIiP4fA2Apkt81aoW5hu3WrA65hrWijNenr+UWhj76jYiI&#10;qDzjTSBFoK+LSPkkkMLhk0CIiEgXvAmEAbBI+AUiIiIqe7j/5ilgIiIiItlhACQiIiKSGQZAIiIi&#10;IplhACQiIiKSGQZAIiIiIplhACQiIiKSGQZAIiIiIplhACQiIiKSGQZAIiIiIplhACQiIiKSmTIZ&#10;AA8ePIhOnTrBzc0NCoUCmzdvlualpaVh4sSJ8Pb2hqWlJdzc3NC/f388ePBAYxkpKSkYM2YMHB0d&#10;YWlpic6dO+PevXslvCZEREREJa9MBsDk5GTUq1cPCxcuzDHv+fPnOHXqFD7//HOcOnUKGzduxLVr&#10;19C5c2eNcsHBwdi0aRPWr1+Pw4cPIykpCR07dkRGRkZJrQYRERGRQSiEEMLQjSgKhUKBTZs2oWvX&#10;rrmWOX78OBo1aoQ7d+6gcuXKiI+Ph5OTE3777Tf07NkTAPDgwQO4u7tj+/btCAoK0qluPkyaiIio&#10;7OH+u4weASyo+Ph4KBQKVKhQAQBw8uRJpKWlITAwUCrj5uYGLy8vHDlyxECtJCIiIioZJoZugL69&#10;fPkSkyZNQp8+faSUHx0dDaVSCTs7O42yLi4uiI6OznVZKSkpSElJkf5OSEjQT6OJiIiI9KhcHwFM&#10;S0tDr169kJmZiUWLFuVbXggBhUKR6/xZs2bB1tZWerm7uxdnc4mIiIhKRLkNgGlpaXjvvfcQGRmJ&#10;sLAwjXP8rq6uSE1NRVxcnMZ7YmJi4OLikusyJ0+ejPj4eOkVFRWlt/YTERER6Uu5DIDq8Hf9+nXs&#10;2bMHDg4OGvMbNGgAU1NThIWFSdMePnyICxcuwM/PL9flqlQq2NjYaLyIiIiIypoyeQ1gUlISbty4&#10;If0dGRmJM2fOwN7eHm5ubujevTtOnTqFrVu3IiMjQ7quz97eHkqlEra2thg8eDA+/vhjODg4wN7e&#10;Hp988gm8vb3Rpk0bQ60WERERUYkok8PAHDhwAC1btswxfcCAAQgJCYGHh4fW9+3fvx8BAQEAXt0c&#10;8umnn2Lt2rV48eIFWrdujUWLFhXouj7eRk5ERFT2cP9dRgNgacEvEBERUdnD/Xc5vQaQiIiIiHLH&#10;AEhEREQkMwyARERERDLDAEhEREQkMwyARERERDLDAEhEREQkMwyARERERDLDAEhEREQkMwyARERE&#10;RDLDAEhEREQkMwyARERERDLDAEhEREQkMwyARERERDLDAEhEREQkMwyARERERDLDAEhEREQkMwyA&#10;RERERDLDAEhEREQkMwyARERERDLDAEhEREQkMwyARERERDLDAEhEREQkMwyARERERDLDAEhEREQk&#10;MwyARERERDLDAEhEREQkMwyARERERDLDAEhEREQkMwyARERERDLDAEhEREQkMwyARERERDLDAEhE&#10;REQkMwyARERERDLDAEhEREQkMwyARERERDLDAEhEREQkMwyARERERDLDAEhEREQkMwyARERERDLD&#10;AEhEREQkMwyARERERDLDAEhEREQkM2UyAB48eBCdOnWCm5sbFAoFNm/erDFfCIGQkBC4ubnB3Nwc&#10;AQEBuHjxokaZlJQUjBkzBo6OjrC0tETnzp1x7969ElwLIiIiIsMokwEwOTkZ9erVw8KFC7XOnzt3&#10;LubPn4+FCxfi+PHjcHV1Rdu2bZGYmCiVCQ4OxqZNm7B+/XocPnwYSUlJ6NixIzIyMkpqNYiIiIgM&#10;QiGEEIZuRFEoFAps2rQJXbt2BfDq6J+bmxuCg4MxceJEAK+O9rm4uGDOnDkYNmwY4uPj4eTkhN9+&#10;+w09e/YEADx48ADu7u7Yvn07goKCdKo7ISEBtra2iI+Ph42NjV7Wj4iIiIoX999l9AhgXiIjIxEd&#10;HY3AwEBpmkqlgr+/P44cOQIAOHnyJNLS0jTKuLm5wcvLSyqjTUpKChISEjReRERERGVNuQuA0dHR&#10;AAAXFxeN6S4uLtK86OhoKJVK2NnZ5VpGm1mzZsHW1lZ6ubu7F3PriYiIiPSv3AVANYVCofG3ECLH&#10;tOzyKzN58mTEx8dLr6ioqGJpKxEREVFJKncB0NXVFQByHMmLiYmRjgq6uroiNTUVcXFxuZbRRqVS&#10;wcbGRuNFREREVNaUuwDo4eEBV1dXhIWFSdNSU1MRHh4OPz8/AECDBg1gamqqUebhw4e4cOGCVIaI&#10;iIiovDIxdAMKIykpCTdu3JD+joyMxJkzZ2Bvb4/KlSsjODgYoaGh8PT0hKenJ0JDQ2FhYYE+ffoA&#10;AGxtbTF48GB8/PHHcHBwgL29PT755BN4e3ujTZs2hlotIiIiohJRJgPgiRMn0LJlS+nv8ePHAwAG&#10;DBiAFStWYMKECXjx4gVGjhyJuLg4NG7cGLt374a1tbX0nm+//RYmJiZ477338OLFC7Ru3RorVqyA&#10;sbFxia8PERERUUkq8+MAGhLHESIiIip7uP8uh9cAEhEREVHeGACJiIiIZIYBkIiIiEhmGACJiIiI&#10;ZIYBkIiIiEhmGACJiIiIZIYBkIiIiEhmGACJiIiIZIYBkIiIiEhmGACJiIiIZIYBkIiIiEhmGACJ&#10;iIiIZIYBkIiIiEhmGACJiIiIZIYBkIiIiEhmGACJiIiIZIYBkIiIiEhmGACJiIiIZIYBkIiIiEhm&#10;GACJiIiIZIYBkIiIiEhmGACJiIiIZIYBkIiIiEhmGACJiIiIZIYBkIiIiEhmGACJiIiIZIYBkIiI&#10;iEhmGACJiIiIZIYBkIiIiEhmGACJiIiIZIYBkIiIiEhmGACJiIiIZIYBkIiIiEhmGACJiIiIZIYB&#10;kIiIiEhmGACJiIiIZIYBkIiIiEhmGACJiIiIZIYBkIiIiEhmGACJiIiIZIYBkIiIiEhmGACJiIiI&#10;ZKbcBsD09HRMnToVHh4eMDc3R7Vq1TBjxgxkZmZKZYQQCAkJgZubG8zNzREQEICLFy8asNVERERE&#10;+lduA+CcOXOwZMkSLFy4EJcvX8bcuXPx9ddf44cffpDKzJ07F/Pnz8fChQtx/PhxuLq6om3btkhM&#10;TDRgy4mIiIj0q9wGwIiICHTp0gUdOnRA1apV0b17dwQGBuLEiRMAXh39++677/DZZ5+hW7du8PLy&#10;wsqVK/H8+XOsXbvWwK0nIiIi0p9yGwCbN2+OvXv34tq1awCAs2fP4vDhw2jfvj0AIDIyEtHR0QgM&#10;DJTeo1Kp4O/vjyNHjmhdZkpKChISEjReRERERGWNiaEboC8TJ05EfHw8ateuDWNjY2RkZOCrr75C&#10;7969AQDR0dEAABcXF433ubi44M6dO1qXOWvWLEyfPl2/DSciIiLSs3J7BPD333/H6tWrsXbtWpw6&#10;dQorV67EvHnzsHLlSo1yCoVC428hRI5papMnT0Z8fLz0ioqK0lv7iYiIiPSl3B4B/PTTTzFp0iT0&#10;6tULAODt7Y07d+5g1qxZGDBgAFxdXQG8OhJYsWJF6X0xMTE5jgqqqVQqqFQq/TeeiIiISI/K7RHA&#10;58+fw8hIc/WMjY2lYWA8PDzg6uqKsLAwaX5qairCw8Ph5+dXom0lIiIiKknl9ghgp06d8NVXX6Fy&#10;5cp4/fXXcfr0acyfPx+DBg0C8OrUb3BwMEJDQ+Hp6QlPT0+EhobCwsICffr0MXDriYiIiPSn3AbA&#10;H374AZ9//jlGjhyJmJgYuLm5YdiwYfjiiy+kMhMmTMCLFy8wcuRIxMXFoXHjxti9ezesra0N2HIi&#10;IiIi/VIIIYShG1FWJSQkwNbWFvHx8bCxsTF0c4iIiEgH3H+X42sAiYiIiEg7BkAiIiIimWEAJCIi&#10;IpIZBkAiIiIimWEAJCIiIpIZBkAiIiIimWEAJCIiIpIZgwTAhIQEbN68GZcvXzZE9URERESyViIB&#10;8L333sPChQsBAC9evICvry/ee+89+Pj4YMOGDSXRBCIiIiL6T4kEwIMHD+Ktt94CAGzatAlCCDx7&#10;9gwLFizAzJkzS6IJRERERPSfEgmA8fHxsLe3BwDs3LkT7777LiwsLNChQwdcv369JJpARERERP8p&#10;kQDo7u6OiIgIJCcnY+fOnQgMDAQAxMXFwczMrCSaQERERET/MSmJSoKDg9G3b19YWVmhcuXKCAgI&#10;APDq1LC3t3dJNIGIiIiI/lMiAXDkyJFo1KgRoqKi0LZtWxgZvTrwWK1aNV4DSERERFTCFEIIUVKV&#10;paamIjIyEtWrV4eJSYlkT71KSEiAra0t4uPjYWNjY+jmEBERkQ64/y6hawCfP3+OwYMHw8LCAq+/&#10;/jru3r0LABg7dixmz55dEk0gIiIiov+USACcPHkyzp49iwMHDmjc9NGmTRv8/vvvJdEEIiIiIvpP&#10;iZyH3bx5M37//Xc0adIECoVCml63bl3cvHmzJJpARERERP8pkSOAjx8/hrOzc47pycnJGoGQiIiI&#10;iPSvRAJgw4YNsW3bNulvdej7+eef0bRp05JoAhERERH9p0ROAc+aNQtvv/02Ll26hPT0dHz//fe4&#10;ePEiIiIiEB4eXhJNICIiIqL/lMgRQD8/P/zzzz94/vw5qlevjt27d8PFxQURERFo0KBBSTSBiIiI&#10;iP5TouMAljccR4iIiKjs4f67hI4AtmrVCtOnT88xPS4uDq1atSqJJhARERHRf0rkGsADBw7g/Pnz&#10;OH36NNasWQNLS0sAr54MwmsAiYiIiEpWiRwBBIA9e/YgOjoaTZo0we3bt0uqWiIiIiLKpsQCYMWK&#10;FREeHg4fHx80bNgQBw4cKKmqiYiIiCiLEgmA6nH/VCoV1qxZg3HjxuHtt9/GokWLSqJ6IiIiIsqi&#10;RK4BzH6j8dSpU1GnTh0MGDCgJKonIiIioixKJABGRkbC0dFRY9q7776LWrVq4eTJkyXRBCIiIiL6&#10;D8cBLAKOI0RERFT2cP+txyOA3bp1w4oVK2BjY4Nu3brlWXbjxo36akaZdPVBIoIWHNSYNryZKyZ1&#10;evXUlLtPnuPt78PxIi0T5qZG2DnOH5UdLbQu63FCCt5ZdBixyWmwtzTFppHN4WSj0qkdBy/EoP/q&#10;41rnKQCYGAFpmf8/TWWswM+9fTFk3QmkZPz//yuM/yufrqWMyliBneP84eFsqVObiIiIqOj0dgTw&#10;gw8+wIIFC2BtbY0PPvggz7LLly/XRxP0Th//g6g6aVue802MgPRM7dNvhHbQmOYTsgsJL9NzlLUx&#10;M8G5kKAitaO4GSmAW7M65F+QiIioiHgEkKeAi6S4v0BFDV1ZQ2Bu4U8trxBY0uFPjSGQiIhKAgNg&#10;CY4DmFV4eDi2b9+OuLg4Q1RfKl19kFjkZaRnvjo9/DghJc/wBwAJL9PxOCElx/SDF2KK3I7CyhRA&#10;ZEyyweonIiKSC70eAfz666+RlJQkPQdYCIF27dph9+7dAABnZ2fs3bsXr7/+ur6aoFfF+T+I6pO3&#10;IaMYPgkLUyPYWypx79nLfMtWqmCGw5Naa0wz1NE/NZWxAle/am/QNhARUfnGI4B6PgK4bt061K1b&#10;V/r7zz//xMGDB3Ho0CE8efIEvr6+UjiUu+IIfwDwIi0TsclpOpXVtVxJSimujiAiIqJc6TUARkZG&#10;wsfHR/p7+/btePfdd9GsWTPY29tj6tSpiIiI0GcTygxjRfEsx9zUCPaWpjqV1bVcSVIVV0cQERFR&#10;rvQaANPS0qBS/f+QIxEREfDz85P+dnNzw5MnT/TZhDJj+5gWxbKcneP8sWlkc53Kaiu36v2GxdKO&#10;wto5zt+g9RMREcmBXgNgjRo1cPDgq/Hs7t69i2vXrsHf//938Pfu3YODg4M+m1Bm1HKzLvIyTIyA&#10;yo4WcLJRwcYs7yEebcxMtI4H2MLLucjtKCwjBTgeIBERUQnQawAcMWIERo8ejcGDB6Ndu3Zo2rSp&#10;xjWB+/btQ/369fXZhDLl9uz8h0AxyeUTyz4O4LmQoFxDYH7jAOrSjuLGIWCIiIhKjt7HAfzll1+w&#10;detWuLq6Ytq0aXB1dZXmjRw5Em3btsU777yjzybojb7uIuKTQIiIiPSHdwGX84Gg79+/j4kTJ2LH&#10;jh148eIFatasiV9++QUNGrwKUkIITJ8+HUuXLkVcXBwaN26MH3/8UedhafgFIiIiKnu4/9bjs4Cz&#10;y8jIwKZNm3D58mUoFArUrl0bXbt2hYmJfpoQFxeHZs2aoWXLltixYwecnZ1x8+ZNVKhQQSozd+5c&#10;zJ8/HytWrEDNmjUxc+ZMtG3bFlevXoW1ddGvySMiIiIqjUrkCOCFCxfQuXNnPHr0CLVq1QIAXLt2&#10;DU5OTtiyZQu8vb2Lvc5Jkybhn3/+waFDh7TOF0LAzc0NwcHBmDhxIgAgJSUFLi4umDNnDoYNG5Zv&#10;HfwfBBERUdnD/XcJPQruww8/hJeXF+7du4dTp07h1KlTiIqKgo+PD4YOHaqXOrds2QJfX1/06NED&#10;zs7OqF+/Pn7++WdpfmRkJKKjoxEYGChNU6lU8Pf3x5EjR7QuMyUlBQkJCRovIiIiorKmRALg2bNn&#10;MWvWLNjZ2UnT7Ozs8NVXX+HMmTN6qfPWrVtYvHgxPD09sWvXLgwfPhxjx47FqlWrAADR0dEAABcX&#10;F433ubi4SPOymzVrFmxtbaWXu7u7XtpOREREpE8lEgBr1aqFR48e5ZgeExODGjVq6KXOzMxMvPnm&#10;mwgNDUX9+vUxbNgwDBkyBIsXL9Yop1BoPnlCCJFjmtrkyZMRHx8vvaKiovTSdiIiIiJ90lsAzHqa&#10;NDQ0FGPHjsWff/6Je/fu4d69e/jzzz8RHByMOXPm6KX+ihUraow5CAB16tTB3bt3AUAajib70b6Y&#10;mJgcRwXVVCoVbGxsNF5EREREZY3e7gKuUKGCxpE0IQTee+89aZr63pNOnTohIyOj2Otv1qwZrl69&#10;qjHt2rVrqFKlCgDAw8MDrq6uCAsLkwajTk1NRXh4uN5CKREREVFpoLcAuH//fn0tWicfffQR/Pz8&#10;EBoaivfeew/Hjh3D0qVLsXTpUgCvTv0GBwcjNDQUnp6e8PT0RGhoKCwsLNCnTx+Dtp2IiIhIn8r1&#10;QNBbt27F5MmTcf36dXh4eGD8+PEYMmSINF89EPRPP/2kMRC0l5eXTsvnbeRERERlD/ffJRgAnz17&#10;hl9++UUaCLpu3boYNGgQbG1tS6J6veAXiIiIqOzh/ruE7gI+ceIEqlevjm+//RaxsbF48uQJ5s+f&#10;j+rVq+PUqVMl0QQiIiIi+k+JHAF86623UKNGDfz888/So9/S09Px4Ycf4tatWzh48KC+m6AX/B8E&#10;ERFR2cP9dwkFQHNzc5w+fRq1a9fWmH7p0iX4+vri+fPn+m6CXvALREREVPZw/11Cp4BtbGyk8fey&#10;ioqKgrW1dUk0gYiIiIj+UyIBsGfPnhg8eDB+//13REVF4d69e1i/fj0+/PBD9O7duySaQERERET/&#10;0ds4gFnNmzcPCoUC/fv3R3p6OoQQUCqVGDFiBGbPnl0STSAiIiKi/5ToOIDPnz/HzZs3IYRAjRo1&#10;YGFhUVJV6wWvISAiIip7uP/W8xHAbt265d8AExO4urqibdu26NSpkz6bQ0RERETQ8zWAtra2+b7M&#10;zc1x/fp19OzZE1988YU+m0NEREREKEWPgtu2bRtGjBih9W7h0oqHkImIiMoe7r9L6C5gXTRr1gy+&#10;vr6GbgYRERFRuVdqAmCFChWwceNGQzeDiIiIqNwrNQGQiIiIiEoGAyARERGRzDAAEhEREckMAyAR&#10;ERGRzDAAEhEREckMAyARERGRzDAAEhEREckMAyARERGRzDAAEhEREckMAyARERGRzDAAEhEREckM&#10;AyARERGRzDAAEhEREckMAyARERGRzDAAEhEREckMAyARERGRzDAAEhEREckMAyARERGRzDAAEhER&#10;EckMAyARERGRzDAAEhEREckMAyARERGRzDAAEhEREckMAyARERGRzDAAEhEREckMAyARERGRzDAA&#10;EhEREckMAyARERGRzDAAEhEREckMAyARERGRzMgiAM6aNQsKhQLBwcHSNCEEQkJC4ObmBnNzcwQE&#10;BODixYuGayQRERFRCSn3AfD48eNYunQpfHx8NKbPnTsX8+fPx8KFC3H8+HG4urqibdu2SExMNFBL&#10;iYiIiEpGuQ6ASUlJ6Nu3L37++WfY2dlJ04UQ+O677/DZZ5+hW7du8PLywsqVK/H8+XOsXbvWgC0m&#10;IiIi0r9yHQBHjRqFDh06oE2bNhrTIyMjER0djcDAQGmaSqWCv78/jhw5kuvyUlJSkJCQoPEiIiIi&#10;KmtMDN0AfVm/fj1OnjyJEydO5JgXHR0NAHBxcdGY7uLigjt37uS6zFmzZmH69OnF21AiIiKiElYu&#10;jwBGRUVh3LhxWLNmDczMzHItp1AoNP4WQuSYltXkyZMRHx8vvaKiooqtzUREREQlpVweATx58iRi&#10;YmLQoEEDaVpGRgYOHjyIhQsX4urVqwBeHQmsWLGiVCYmJibHUcGsVCoVVCqV/hpOREREVALK5RHA&#10;1q1b4/z58zhz5oz08vX1Rd++fXHmzBlUq1YNrq6uCAsLk96TmpqK8PBw+Pn5GbDlRERERPpXLo8A&#10;Wltbw8vLS2OapaUlHBwcpOnBwcEIDQ2Fp6cnPD09ERoaCgsLC/Tp08cQTSYiIiIqMeUyAOpiwoQJ&#10;ePHiBUaOHIm4uDg0btwYu3fvhrW1taGbRkRERKRXCiGEMHQjyqqEhATY2toiPj4eNjY2hm4OERER&#10;6YD773J6DSARERER5Y4BkIiIiEhmGACJiIiIZIYBkIiIiEhmGACJiIiIZIYBkIiIiEhmGACJiIiI&#10;ZIYBkIiIiEhmGACJiIiIZEa2j4IrzapO2mboJuiFEYDMfMooAGR/NI3KWIGUDM2pIUE1MH3XDams&#10;vRLY9UkbONmoNMo9TkjBO4sO43HiS6Rk/P90MwVQ2ckS64f6AQB6LT2CB8+e40WaQIZ41Y6q9ips&#10;GNkCGZkC7yw6jKdJKUjNEDAF8DJbIytXUCL2eRpepAkojRVwsFJh08jmUntuRCeh3YJwpGUCpkbA&#10;jrH+qOFqpbWtsclpsLc01Xg/AMQmpaLX0iOISUyFnbkxMjIzEfUsFQBQzdEc/xveHPZWynx6WHf5&#10;tScrddsePHuO56kix+fsYW+GDSPfktp3IzoJQd+HQ/2xVq6gxObR/vm2P2sfOFsrsX6oH+ytlDna&#10;uvT9hhi6+rhG2wFIn2NKuoCJAnC2NctzvfKqU58MUWd5wz4s2wqy/aHC4aPgikAfj5Ipr+GvpNiY&#10;meBcSBAAwCdkFxJephu8PYkv03OEWuBVyIyc3QFA7m1Vr0/DmWF4nJSab31OVkocn9q2iK3Ovz1Z&#10;6do2dfueJKVq7Q/1/NzaX5B6CkrbeuVVZ3H1szaGqLO8YR+WbQXZ/hQWHwXHAFgkxf0FYvgrHjZm&#10;rw5sGzr86UIBwNrMpFjbWtSdXH7BOetGWB+hTFv79Rn+1LLvXPKrUx9hwhB1ljfsw7KtINufomAA&#10;5DWApQbDX/FJeJleJsIf8Op0d3G39XFSKmILGZYeJ6Tk256El+l4nJCC2KRUvYSy7O3XVz3ZqddL&#10;1zqL0s/aGKLO8oZ9WLYVZPtDRccASFQO9Vp6pFDve2fRYZ3LFbYOXWRdtj7ryU69/rrWWZxtM0Sd&#10;5Q37sGwryPaHio43gRCVQzGJhTvCEZucpnO5pKx31RSzrO0v7LoUhnr9da2zONtmiDrLG/Zh2VaQ&#10;7Q8VHY8AEpVDztaFu9vR3tJU53KFrUMXWZetz3qyU6+/rnUWZ9sMUWd5wz4s2wqy/aGiYwAkKofU&#10;w9sUlHq4FF3KFbYOXWRdtj7ryU69/rrWWZxtM0Sd5Q37sGwryPaHio4BsJS4/d9wIFR0NmYm0p3A&#10;pZ0CKPa2OlkpCz3emZONKt/22JiZwMlGBXsrJZz0MK5a9vbrq57s1Oula51F6WdtDFFnecM+LNsK&#10;sv2homMALEUYAotOPUTAuZCgUhECbcxMoMhlnnocwLzaamNmgtuzO+gcgIpjiIv82pN1CIbjU9sW&#10;KJw5WSlz7Q/1fG3tL2g9BaVtaIm86tTXUCKGqLO8YR+WbQXZ/lDRcBzAItDXOELldUgYPgmETwLh&#10;k0B0w6dYFB37sGzT95NAOA4gA2CR8AtERERU9nD/zVPARERERLLDAEhEREQkMwyARERERDLDAEhE&#10;REQkMwyARERERDLDAEhEREQkMwyARERERDLDAEhEREQkMwyARERERDLDAEhEREQkMwyARERERDLD&#10;AEhEREQkMwyARERERDLDAEhEREQkMwyARERERDLDAEhEREQkMwyARERERDLDAEhEREQkMwyARERE&#10;RDLDAEhEREQkMwyARERERDJTbgPgrFmz0LBhQ1hbW8PZ2Rldu3bF1atXNcoIIRASEgI3NzeYm5sj&#10;ICAAFy9eNFCLiYiIiEpGuQ2A4eHhGDVqFI4ePYqwsDCkp6cjMDAQycnJUpm5c+di/vz5WLhwIY4f&#10;Pw5XV1e0bdsWiYmJBmw5ERERkX4phBDC0I0oCY8fP4azszPCw8PRokULCCHg5uaG4OBgTJw4EQCQ&#10;kpICFxcXzJkzB8OGDct3mQkJCbC1tUV8fDxsbGz0vQpERERUDLj/LsdHALOLj48HANjb2wMAIiMj&#10;ER0djcDAQKmMSqWCv78/jhw5onUZKSkpSEhI0HgRERERlTWyCIBCCIwfPx7NmzeHl5cXACA6OhoA&#10;4OLiolHWxcVFmpfdrFmzYGtrK73c3d3123AiIiIiPZBFABw9ejTOnTuHdevW5ZinUCg0/hZC5Jim&#10;NnnyZMTHx0uvqKgovbSXiIiISJ9MDN0AfRszZgy2bNmCgwcPolKlStJ0V1dXAK+OBFasWFGaHhMT&#10;k+OooJpKpYJKpdJvg4mIiIj0rNweARRCYPTo0di4cSP27dsHDw8PjfkeHh5wdXVFWFiYNC01NRXh&#10;4eHw8/Mr6eYSERERlZhyewRw1KhRWLt2Lf766y9YW1tL1/XZ2trC3NwcCoUCwcHBCA0NhaenJzw9&#10;PREaGgoLCwv06dPHwK0nIiIi0p9yGwAXL14MAAgICNCYvnz5cgwcOBAAMGHCBLx48QIjR45EXFwc&#10;GjdujN27d8Pa2rqEW0tERERUcmQzDqA+6GscoaqTthWovAWA59mmmQBwrWCGTSObw8nGsNctPk5I&#10;wTuLDiM2OQ32lqalok1ERCRfHAeQAbBI9PEFKmj404WNmQnOhQQV+3J14ROyCwkv03NMN2SbiIhI&#10;3hgAy/FNIGWRPsIfACS8TIdPyC69LDsvuYU/wHBtIiIiIgbAUkNf4U8t4WU6Hiek6LWOrB4npOQa&#10;/tRKuk1ERET0CgOgjLyz6HCpq6sk20RERESvMADKSGxyWqmrqyTbRERERK8wAMqIvaVpqaurJNtE&#10;RERErzAAysimkc1LXV0l2SYiIiJ6hQGwlLg9u4Nel29jZlKiY+852ahgY5b3OOMl3SYiIiJ6hQGw&#10;FNFXCDTUmHvnQoJyDYEcB5CIiMhwOBB0EfBJILrhk0CIiKg04UDQDIBFwi8QERFR2cP9N08BExER&#10;EckOAyARERGRzDAAEhEREckMAyARERGRzDAAEhEREckMAyARERGRzDAAEhEREckMAyARERGRzDAA&#10;EhEREcmM9ge1kkEV5FFw8zu/jvkHb/Ixa0RERKQzPgquCPTxKJmCPgdYGxszE5wLCSqG1hAREZU/&#10;fBQcTwGXKsUR/gAg4WU6fEJ2FcuyiIiIqPxhACwliiv8qSW8TMfjhJRiXSYRERGVDwyA5dg7iw4b&#10;uglERERUCjEAlmOxyWmGbgIRERGVQgyA5Zi9pamhm0BERESlEANgObZpZHNDN4GIiIhKIQbAUuL2&#10;7A7FujwbMxOOB0hERERaMQCWIsUVAjkOIBEREeWFA0EXgb4GkizuIWHUKlkrENKuPj7841Se5Wa2&#10;q4mpO64VqS5jABlappsqACulAnEpun3tXM2BRy+A/Eq7WBpj67iWGkc9Hyek4J1Fh6WnpPzSvxGG&#10;rz6G27EvAQDVHM3x0/uNMHLtCcQkpsJGCdxPSEOGAEyNgB1j/VHD1SrH8h4nvkTKfytnrABes1Ui&#10;9nkaklOF1M6KNqbYMto/x1HYG9FJaLcgHGmZOevI3l5tT3WJTUpFr6VH8ODZc6SkC5grjeFgYQoj&#10;IwWeJqfD2VqJ9UP9YG+l1Kl/i0NsUire/TEckXGp0jQPOyU2jPLPtR03opMQ9H04MrJ8sNUdzfG/&#10;4c1zfY963WMSU3OsZ/a+W/p+QwxdfVyjLwGg08JwRCe8ujlK23emoPVqo8vnmJ+C1kma2H/6EZuU&#10;ih5LDuPWkxcAgKr2Ztgw8i299G1x/I7ywoGgGQCLpLQ+CUTO1Ec/fUJ2IeFlepGXpwAQObtDoZeX&#10;9Wisx6RtWoOsAoC1mYnW5Wd9f8OZYXiclJqjjDZOVkocn9q2wO0tqPzapK0dufVDXu/JrR4nKyVS&#10;0jOL9FnndcQ8r3q19W9u35OCHJUvaJ2kif2nH3n91ou7b4vjd5QfBkAGwCIp7i8Qw1/5ZGNmgsSX&#10;6fkexczr/SoTI53Dn5q+d3i6BtKs7cgv/Gl7T0GCb2Fp27EUNNzm958EXXZehQnU9P/Yf/qhy2+w&#10;uPq2OH5HumAA5DWApQbDX/mVUITwp35/YQLQ46RUxOopOMUmpercJnU7bkQn6dwP6vcUpJ6iyP7k&#10;HF3qzdq/jxNS8j0Kmd/TeQpaJ2li/+mHrr/B4ujb4vgdke4YAInKsV5Lj5SK5fZaegTtFoQX+D36&#10;ar82WZ+co2u96nK6PnUnr3IFrZM0sf/0oyD9VdS+LY7fEenOxNANICL9iUnUz9GOgi43JjEVaZn6&#10;raOosj45R9e61eV0fepOXuUKWidpYv/pR0H6q6h9Wxy/I9IdjwASlWPO1vq587Ggy3W2VsK0gFsb&#10;Z2ul3tqvTdYn5+har7qcrk/dyatcQeskTew//ShIfxW1b4vjd0S6YwAkKsfWD/UrFctdP9QPO8b6&#10;F/g9+mq/NlmfnKNrvepyuj51J69yBa2TNLH/9KMg/VXUvi2O3xHpjgGwlCjuJ4FQ6WFjZgJFEd/v&#10;VIhxtpyslHob+8zeSqlzm9TtqOFqpXM/qN9TkHqKIvuTc3SpN2v/OtmoYGOW9xU1+T2dp6B1kib2&#10;n37o+hssjr4tjt8R6Y4BsJTgXcDFw8bMBLdnd8h3I6IrBVCk5amHLIic3SHX8KP4r1xe7z8+tW2B&#10;glBJDHehS5uytyOvfsjtPXnV42SlLPJnnduwEvnVm71/z4UE5fs55qegdZIm9p9+5PdbL86+LY7f&#10;EemG4wAWQXGOI1QSAZBPAuGTQPSBTwLRxCeBGB77Tz/4JJDyhQGwCMpKADw6qTVcK5jpbflERERl&#10;CQMgTwFj0aJF8PDwgJmZGRo0aIBDhw4ZuknFruMPBw3dBCIiIipFZB0Af//9dwQHB+Ozzz7D6dOn&#10;8dZbb6Fdu3a4e/euoZtWrIrjmbhERERUfsg6AM6fPx+DBw/Ghx9+iDp16uC7776Du7s7Fi9ebOim&#10;FaviuiGCiIiIygfZBsDU1FScPHkSgYGBGtMDAwNx5Ij2x9mkpKQgISFB41UWbB3TwtBNICIiolJE&#10;tgHwyZMnyMjIgIuLi8Z0FxcXREdHa33PrFmzYGtrK73c3d2LrT2FGQfQ3NQI5vk8XsHc1Ig3gBAR&#10;EZEG2QZANYVCc1QyIUSOaWqTJ09GfHy89IqKiirWthQkBJqbGuHyl+1w+ct2uYZAdRkiIiKirGR7&#10;cZijoyOMjY1zHO2LiYnJcVRQTaVSQaXS7wjkt2d3yHNIGCtjYM+nmsO6XP6yHaKfvUTHHw4i4WU6&#10;bMxMsHVMCx75IyIiIq1kGwCVSiUaNGiAsLAwvPPOO9L0sLAwdOnSxYAtK9zpYNcKZjjxeWD+BYmI&#10;iEj2ZBsAAWD8+PHo168ffH190bRpUyxduhR3797F8OHDDd00IiIiIr2RdQDs2bMnnj59ihkzZuDh&#10;w4fw8vLC9u3bUaVKFUM3jYiIiEhv+Ci4IuCjZIiIiMoe7r95FzARERGR7DAAEhEREckMAyARERGR&#10;zDAAEhEREckMAyARERGRzDAAEhEREcmMrMcBLCr1CDoJCQkGbgkRERHpSr3flvNIeAyARZCYmAgA&#10;cHd3N3BLiIiIqKASExNha2tr6GYYBAeCLoLMzEw8ePAA1tbWUCgUxbrshIQEuLu7IyoqSraDVOaF&#10;/ZM39k/u2Dd5Y//kjf2Tt7LSP0IIJCYmws3NDUZG8rwajkcAi8DIyAiVKlXSax02Njal+kdkaOyf&#10;vLF/cse+yRv7J2/sn7yVhf6R65E/NXnGXiIiIiIZYwAkIiIikhkGwFJKpVJh2rRpUKlUhm5KqcT+&#10;yRv7J3fsm7yxf/LG/skb+6fs4E0gRERERDLDI4BEREREMsMASERERCQzDIBEREREMsMASERERCQz&#10;DICl0KJFi+Dh4QEzMzM0aNAAhw4dMnSTiuzgwYPo1KkT3NzcoFAosHnzZo35QgiEhITAzc0N5ubm&#10;CAgIwMWLFzXKpKSkYMyYMXB0dISlpSU6d+6Me/fuaZSJi4tDv379YGtrC1tbW/Tr1w/Pnj3TKHP3&#10;7l106tQJlpaWcHR0xNixY5GamqqP1dbJrFmz0LBhQ1hbW8PZ2Rldu3bF1atXNcrIuX8WL14MHx8f&#10;aWDZpk2bYseOHdJ8OfeNNrNmzYJCoUBwcLA0Tc59FBISAoVCofFydXWV5su5b9Tu37+P999/Hw4O&#10;DrCwsMAbb7yBkydPSvPZR+WUoFJl/fr1wtTUVPz888/i0qVLYty4ccLS0lLcuXPH0E0rku3bt4vP&#10;PvtMbNiwQQAQmzZt0pg/e/ZsYW1tLTZs2CDOnz8vevbsKSpWrCgSEhKkMsOHDxevvfaaCAsLE6dO&#10;nRItW7YU9erVE+np6VKZt99+W3h5eYkjR46II0eOCC8vL9GxY0dpfnp6uvDy8hItW7YUp06dEmFh&#10;YcLNzU2MHj1a732Qm6CgILF8+XJx4cIFcebMGdGhQwdRuXJlkZSUJJWRc/9s2bJFbNu2TVy9elVc&#10;vXpVTJkyRZiamooLFy4IIeTdN9kdO3ZMVK1aVfj4+Ihx48ZJ0+XcR9OmTROvv/66ePjwofSKiYmR&#10;5su5b4QQIjY2VlSpUkUMHDhQ/PvvvyIyMlLs2bNH3LhxQyoj9z4qrxgAS5lGjRqJ4cOHa0yrXbu2&#10;mDRpkoFaVPyyB8DMzEzh6uoqZs+eLU17+fKlsLW1FUuWLBFCCPHs2TNhamoq1q9fL5W5f/++MDIy&#10;Ejt37hRCCHHp0iUBQBw9elQqExERIQCIK1euCCFeBVEjIyNx//59qcy6deuESqUS8fHxelnfgoqJ&#10;iREARHh4uBCC/aONnZ2dWLZsGfsmi8TEROHp6SnCwsKEv7+/FADl3kfTpk0T9erV0zpP7n0jhBAT&#10;J04UzZs3z3U++6j84ingUiQ1NRUnT55EYGCgxvTAwEAcOXLEQK3Sv8jISERHR2ust0qlgr+/v7Te&#10;J0+eRFpamkYZNzc3eHl5SWUiIiJga2uLxo0bS2WaNGkCW1tbjTJeXl5wc3OTygQFBSElJUXjlIch&#10;xcfHAwDs7e0BsH+yysjIwPr165GcnIymTZuyb7IYNWoUOnTogDZt2mhMZx8B169fh5ubGzw8PNCr&#10;Vy/cunULAPsGALZs2QJfX1/06NEDzs7OqF+/Pn7++WdpPvuo/GIALEWePHmCjIwMuLi4aEx3cXFB&#10;dHS0gVqlf+p1y2u9o6OjoVQqYWdnl2cZZ2fnHMt3dnbWKJO9Hjs7OyiVylLRx0IIjB8/Hs2bN4eX&#10;lxcA9g8AnD9/HlZWVlCpVBg+fDg2bdqEunXrsm/+s379epw8eRKzZs3KMU/ufdS4cWOsWrUKu3bt&#10;ws8//4zo6Gj4+fnh6dOnsu8bALh16xYWL14MT09P7Nq1C8OHD8fYsWOxatUqAPz+lGcmhm4A5aRQ&#10;KDT+FkLkmFYeFWa9s5fRVr4wZQxl9OjROHfuHA4fPpxjnpz7p1atWjhz5gyePXuGDRs2YMCAAQgP&#10;D5fmy7lvoqKiMG7cOOzevRtmZma5lpNrH7Vr1076t7e3N5o2bYrq1atj5cqVaNKkCQD59g0AZGZm&#10;wtfXF6GhoQCA+vXr4+LFi1i8eDH69+8vlZNzH5VXPAJYijg6OsLY2DjH/3RiYmJy/K+oPFHfkZfX&#10;eru6uiI1NRVxcXF5lnn06FGO5T9+/FijTPZ64uLikJaWZvA+HjNmDLZs2YL9+/ejUqVK0nT2D6BU&#10;KlGjRg34+vpi1qxZqFevHr7//nv2DV6dfouJiUGDBg1gYmICExMThIeHY8GCBTAxMZHaJuc+ysrS&#10;0hLe3t64fv06vz8AKlasiLp162pMq1OnDu7evQuA25/yjAGwFFEqlWjQoAHCwsI0poeFhcHPz89A&#10;rdI/Dw8PuLq6aqx3amoqwsPDpfVu0KABTE1NNco8fPgQFy5ckMo0bdoU8fHxOHbsmFTm33//RXx8&#10;vEaZCxcu4OHDh1KZ3bt3Q6VSoUGDBnpdz9wIITB69Ghs3LgR+/btg4eHh8Z8ufePNkIIpKSksG8A&#10;tG7dGufPn8eZM2ekl6+vL/r27YszZ86gWrVqsu+jrFJSUnD58mVUrFiR3x8AzZo1yzHs1LVr11Cl&#10;ShUA3P6UayVzrwnpSj0MzC+//CIuXbokgoODhaWlpbh9+7ahm1YkiYmJ4vTp0+L06dMCgJg/f744&#10;ffq0NLzN7Nmzha2trdi4caM4f/686N27t9ZhBipVqiT27NkjTp06JVq1aqV1mAEfHx8REREhIiIi&#10;hLe3t9ZhBlq3bi1OnTol9uzZIypVqmTQYQZGjBghbG1txYEDBzSGqnj+/LlURs79M3nyZHHw4EER&#10;GRkpzp07J6ZMmSKMjIzE7t27hRDy7pvcZL0LWAh599HHH38sDhw4IG7duiWOHj0qOnbsKKytraVt&#10;qpz7RohXQweZmJiIr776Sly/fl2sWbNGWFhYiNWrV0tl5N5H5RUDYCn0448/iipVqgilUinefPNN&#10;aTiQsmz//v0CQI7XgAEDhBCvhhqYNm2acHV1FSqVSrRo0UKcP39eYxkvXrwQo0ePFvb29sLc3Fx0&#10;7NhR3L17V6PM06dPRd++fYW1tbWwtrYWffv2FXFxcRpl7ty5Izp06CDMzc2Fvb29GD16tHj58qU+&#10;Vz9P2voFgFi+fLlURs79M2jQIOn34OTkJFq3bi2FPyHk3Te5yR4A5dxH6jHrTE1NhZubm+jWrZu4&#10;ePGiNF/OfaP2999/Cy8vL6FSqUTt2rXF0qVLNeazj8onhRBCGObYIxEREREZAq8BJCIiIpIZBkAi&#10;IiIimWEAJCIiIpIZBkAiIiIimWEAJCIiIpIZBkAiIiIimWEAJCIiIpIZBkAiolwMHDgQXbt2NXQz&#10;iIiKHQMgEZVqAwcOhEKhgEKhgImJCSpXrowRI0bkePB8Udy+fRsKhQJnzpzRmP79999jxYoVxVYP&#10;EVFpYWLoBhAR5eftt9/G8uXLkZ6ejkuXLmHQoEF49uwZ1q1bp9d6bW1t9bp8IiJD4RFAIir1VCoV&#10;XF1dUalSJQQGBqJnz57YvXs3ACAgIADBwcEa5bt27YqBAwdKf1etWhWhoaEYNGgQrK2tUblyZSxd&#10;ulSa7+HhAQCoX78+FAoFAgICAOQ8BRwQEIAxY8YgODgYdnZ2cHFxwdKlS5GcnIwPPvgA1tbWqF69&#10;Onbs2KHRnkuXLqF9+/awsrKCi4sL+vXrhydPnkjz//zzT3h7e8Pc3BwODg5o06YNkpOTi6HniIi0&#10;YwAkojLl1q1b2LlzJ0xNTQv0vm+++Qa+vr44ffo0Ro4ciREjRuDKlSsAgGPHjgEA9uzZg4cPH2Lj&#10;xo25LmflypVwdHTEsWPHMGbMGIwYMQI9evSAn58fTp06haCgIPTr1w/Pnz8HADx8+BD+/v544403&#10;cOLECezcuROPHj3Ce++9J83v3bs3Bg0ahMuXL+PAgQPo1q0b+Jh2ItInngImolJv69atsLKyQkZG&#10;Bl6+fAkAmD9/foGW0b59e4wcORIAMHHiRHz77bc4cOAAateuDScnJwCAg4MDXF1d81xOvXr1MHXq&#10;VADA5MmTMXv2bDg6OmLIkCEAgC+++AKLFy/GuXPn0KRJEyxevBhvvvkmQkNDpWX8+uuvcHd3x7Vr&#10;15CUlIT09HR069YNVapUAQB4e3sXaN2IiAqKAZCISr2WLVti8eLFeP78OZYtW4Zr165hzJgxBVqG&#10;j4+P9G+FQgFXV1fExMQUuC1Zl2NsbAwHBweNwObi4gIA0rJPnjyJ/fv3w8rKKseybt68icDAQLRu&#10;3Rre3t4ICgpCYGAgunfvDjs7uwK3jYhIVzwFTESlnqWlJWrUqAEfHx8sWLAAKSkpmD59OgDAyMgo&#10;x+nStLS0HMvIfspYoVAgMzOzwG3Rtpys0xQKBQBIy87MzESnTp1w5swZjdf169fRokULGBsbIyws&#10;DDt27EDdunXxww8/oFatWoiMjCxw24iIdMUASERlzrRp0zBv3jw8ePAATk5OePjwoTQvIyMDFy5c&#10;KNDylEql9N7i9uabb+LixYuoWrUqatSoofGytLQE8Co0NmvWDNOnT8fp06ehVCqxadOmYm8LEZEa&#10;AyARlTkBAQF4/fXXERoailatWmHbtm3Ytm0brly5gpEjR+LZs2cFWp6zszPMzc2lGzTi4+OLra2j&#10;Ro1CbGwsevfujWPHjuHWrVvYvXs3Bg0ahIyMDPz7778IDQ3FiRMncPfuXWzcuBGPHz9GnTp1iq0N&#10;RETZMQASUZk0fvx4/Pzzz2jfvj0GDBiA/v37w9/fHx4eHmjZsmWBlmViYoIFCxbgp59+gpubG7p0&#10;6VJs7XRzc8M///yDjIwMBAUFwcvLC+PGjYOtrS2MjIxgY2ODgwcPon379qhZsyamTp2Kb775Bu3a&#10;tSu2NhARZacQHGuAiIiISFZ4BJCIiIhIZhgAiYiIiGSGAZCIiIhIZhgAiYiIiGSGAZCIiIhIZhgA&#10;iYiIiGSGAZCIiIhIZhgAiYiIiGSGAZCIiIhIZhgAiYiIiGSGAZCIiIhIZhgAiYiIiGTm/wD0OYVn&#10;0N2+egAAAABJRU5ErkJgglBLAwQUAAYACAAAACEA2NkJ7eIAAAAKAQAADwAAAGRycy9kb3ducmV2&#10;LnhtbEyPwWrDMBBE74X+g9hCb4ksOzGN63UIoe0pFJoUSm6KtbFNLMlYiu38fdVTc1zmMfM2X0+6&#10;ZQP1rrEGQcwjYGRKqxpTIXwf3mcvwJyXRsnWGkK4kYN18fiQy0zZ0XzRsPcVCyXGZRKh9r7LOHdl&#10;TVq6ue3IhOxsey19OPuKq16OoVy3PI6ilGvZmLBQy462NZWX/VUjfIxy3CTibdhdztvb8bD8/NkJ&#10;Qnx+mjavwDxN/h+GP/2gDkVwOtmrUY61CDMRJwFFiJMVsAAsFnEK7ISQpEsBvMj5/Qv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jsidAdwMAAPYHAAAOAAAA&#10;AAAAAAAAAAAAADoCAABkcnMvZTJvRG9jLnhtbFBLAQItAAoAAAAAAAAAIQClSxIQbmIAAG5iAAAU&#10;AAAAAAAAAAAAAAAAAN0FAABkcnMvbWVkaWEvaW1hZ2UxLnBuZ1BLAQItABQABgAIAAAAIQDY2Qnt&#10;4gAAAAoBAAAPAAAAAAAAAAAAAAAAAH1oAABkcnMvZG93bnJldi54bWxQSwECLQAUAAYACAAAACEA&#10;qiYOvrwAAAAhAQAAGQAAAAAAAAAAAAAAAACMaQAAZHJzL19yZWxzL2Uyb0RvYy54bWwucmVsc1BL&#10;BQYAAAAABgAGAHwBAAB/agAAAAA=&#10;">
                <v:shape id="Picture 137" o:spid="_x0000_s1129" type="#_x0000_t75" style="position:absolute;left:2636;top:9134;width:32648;height:24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YEwgAAANwAAAAPAAAAZHJzL2Rvd25yZXYueG1sRE9Ni8Iw&#10;EL0v+B/CCHvTtMparUYRUVhcL1YPHodmbIvNpDRR67/fCAt7m8f7nMWqM7V4UOsqywriYQSCOLe6&#10;4kLB+bQbTEE4j6yxtkwKXuRgtex9LDDV9slHemS+ECGEXYoKSu+bVEqXl2TQDW1DHLirbQ36ANtC&#10;6hafIdzUchRFE2mw4tBQYkObkvJbdjcKDjz7SvbVuYhnLvtZ7+JL8tpapT773XoOwlPn/8V/7m8d&#10;5o8TeD8TLpDLXwAAAP//AwBQSwECLQAUAAYACAAAACEA2+H2y+4AAACFAQAAEwAAAAAAAAAAAAAA&#10;AAAAAAAAW0NvbnRlbnRfVHlwZXNdLnhtbFBLAQItABQABgAIAAAAIQBa9CxbvwAAABUBAAALAAAA&#10;AAAAAAAAAAAAAB8BAABfcmVscy8ucmVsc1BLAQItABQABgAIAAAAIQCasTYEwgAAANwAAAAPAAAA&#10;AAAAAAAAAAAAAAcCAABkcnMvZG93bnJldi54bWxQSwUGAAAAAAMAAwC3AAAA9gIAAAAA&#10;">
                  <v:imagedata r:id="rId99" o:title=""/>
                </v:shape>
                <v:shape id="Text Box 138" o:spid="_x0000_s1130" type="#_x0000_t202" style="position:absolute;left:21441;top:15652;width:10382;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3A3C6B19" w14:textId="64F0D1B2" w:rsidR="00EA1699" w:rsidRPr="00C473EC" w:rsidRDefault="00EA1699" w:rsidP="007520C9">
                        <w:pPr>
                          <w:pStyle w:val="Caption"/>
                          <w:jc w:val="left"/>
                        </w:pPr>
                        <w:r>
                          <w:t>Figure</w:t>
                        </w:r>
                        <w:r>
                          <w:rPr>
                            <w:rFonts w:hint="cs"/>
                            <w:rtl/>
                          </w:rPr>
                          <w:t xml:space="preserve"> </w:t>
                        </w:r>
                        <w:r>
                          <w:t>9</w:t>
                        </w:r>
                        <w:r w:rsidRPr="00FE29C0">
                          <w:t>-</w:t>
                        </w:r>
                        <w:r>
                          <w:rPr>
                            <w:rFonts w:hint="cs"/>
                            <w:rtl/>
                          </w:rPr>
                          <w:t>17</w:t>
                        </w:r>
                      </w:p>
                      <w:p w14:paraId="3AE576A6" w14:textId="77777777" w:rsidR="00EA1699" w:rsidRDefault="00EA1699" w:rsidP="007520C9">
                        <w:pPr>
                          <w:rPr>
                            <w:lang w:bidi="ar-SA"/>
                          </w:rPr>
                        </w:pPr>
                      </w:p>
                    </w:txbxContent>
                  </v:textbox>
                </v:shape>
                <w10:wrap anchorx="margin"/>
              </v:group>
            </w:pict>
          </mc:Fallback>
        </mc:AlternateContent>
      </w:r>
    </w:p>
    <w:p w14:paraId="4DB71D99" w14:textId="5AB30675" w:rsidR="007520C9" w:rsidRDefault="00E6539B" w:rsidP="00490C43">
      <w:pPr>
        <w:spacing w:after="0" w:line="240" w:lineRule="auto"/>
        <w:rPr>
          <w:rtl/>
        </w:rPr>
      </w:pPr>
      <w:r w:rsidRPr="007520C9">
        <w:rPr>
          <w:rFonts w:hint="cs"/>
          <w:noProof/>
          <w:rtl/>
          <w:lang w:val="he-IL"/>
        </w:rPr>
        <mc:AlternateContent>
          <mc:Choice Requires="wpg">
            <w:drawing>
              <wp:anchor distT="0" distB="0" distL="114300" distR="114300" simplePos="0" relativeHeight="251666944" behindDoc="0" locked="0" layoutInCell="1" allowOverlap="1" wp14:anchorId="79AD7A12" wp14:editId="75FDCA89">
                <wp:simplePos x="0" y="0"/>
                <wp:positionH relativeFrom="margin">
                  <wp:align>right</wp:align>
                </wp:positionH>
                <wp:positionV relativeFrom="paragraph">
                  <wp:posOffset>8734</wp:posOffset>
                </wp:positionV>
                <wp:extent cx="2820838" cy="2115034"/>
                <wp:effectExtent l="0" t="0" r="0" b="0"/>
                <wp:wrapNone/>
                <wp:docPr id="139" name="Group 139"/>
                <wp:cNvGraphicFramePr/>
                <a:graphic xmlns:a="http://schemas.openxmlformats.org/drawingml/2006/main">
                  <a:graphicData uri="http://schemas.microsoft.com/office/word/2010/wordprocessingGroup">
                    <wpg:wgp>
                      <wpg:cNvGrpSpPr/>
                      <wpg:grpSpPr>
                        <a:xfrm>
                          <a:off x="0" y="0"/>
                          <a:ext cx="2820838" cy="2115034"/>
                          <a:chOff x="-18717" y="1794165"/>
                          <a:chExt cx="3186579" cy="2390851"/>
                        </a:xfrm>
                      </wpg:grpSpPr>
                      <pic:pic xmlns:pic="http://schemas.openxmlformats.org/drawingml/2006/picture">
                        <pic:nvPicPr>
                          <pic:cNvPr id="140" name="Picture 140"/>
                          <pic:cNvPicPr>
                            <a:picLocks noChangeAspect="1"/>
                          </pic:cNvPicPr>
                        </pic:nvPicPr>
                        <pic:blipFill>
                          <a:blip r:embed="rId100">
                            <a:extLst>
                              <a:ext uri="{28A0092B-C50C-407E-A947-70E740481C1C}">
                                <a14:useLocalDpi xmlns:a14="http://schemas.microsoft.com/office/drawing/2010/main" val="0"/>
                              </a:ext>
                            </a:extLst>
                          </a:blip>
                          <a:srcRect/>
                          <a:stretch/>
                        </pic:blipFill>
                        <pic:spPr>
                          <a:xfrm>
                            <a:off x="-18717" y="1794165"/>
                            <a:ext cx="3186579" cy="2390851"/>
                          </a:xfrm>
                          <a:prstGeom prst="rect">
                            <a:avLst/>
                          </a:prstGeom>
                        </pic:spPr>
                      </pic:pic>
                      <wps:wsp>
                        <wps:cNvPr id="141" name="Text Box 141"/>
                        <wps:cNvSpPr txBox="1"/>
                        <wps:spPr>
                          <a:xfrm>
                            <a:off x="1773868" y="2384132"/>
                            <a:ext cx="1038225" cy="365667"/>
                          </a:xfrm>
                          <a:prstGeom prst="rect">
                            <a:avLst/>
                          </a:prstGeom>
                          <a:noFill/>
                          <a:ln w="6350">
                            <a:noFill/>
                          </a:ln>
                        </wps:spPr>
                        <wps:txbx>
                          <w:txbxContent>
                            <w:p w14:paraId="5163E7A0" w14:textId="05A998D2" w:rsidR="00EA1699" w:rsidRPr="00C473EC" w:rsidRDefault="00EA1699" w:rsidP="007520C9">
                              <w:pPr>
                                <w:pStyle w:val="Caption"/>
                                <w:jc w:val="left"/>
                              </w:pPr>
                              <w:r>
                                <w:t>Figure</w:t>
                              </w:r>
                              <w:r>
                                <w:rPr>
                                  <w:rFonts w:hint="cs"/>
                                  <w:rtl/>
                                </w:rPr>
                                <w:t xml:space="preserve"> </w:t>
                              </w:r>
                              <w:r>
                                <w:t>9</w:t>
                              </w:r>
                              <w:r w:rsidRPr="00FE29C0">
                                <w:t>-</w:t>
                              </w:r>
                              <w:r>
                                <w:rPr>
                                  <w:rFonts w:hint="cs"/>
                                  <w:rtl/>
                                </w:rPr>
                                <w:t>18</w:t>
                              </w:r>
                            </w:p>
                            <w:p w14:paraId="00B9CACF" w14:textId="77777777" w:rsidR="00EA1699" w:rsidRDefault="00EA1699" w:rsidP="007520C9">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AD7A12" id="Group 139" o:spid="_x0000_s1131" style="position:absolute;left:0;text-align:left;margin-left:170.9pt;margin-top:.7pt;width:222.1pt;height:166.55pt;z-index:251666944;mso-position-horizontal:right;mso-position-horizontal-relative:margin;mso-width-relative:margin;mso-height-relative:margin" coordorigin="-187,17941" coordsize="31865,23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ZoYegMAAPgHAAAOAAAAZHJzL2Uyb0RvYy54bWycVdtu2zgQfV+g/0Do&#10;PZFk+aIIcQpvsgkKBK2xyaLPNE1ZQiWSS9Kxs1+/ZyjJdi5FLw+Wh+RweObMGfLy475t2JO0rtZq&#10;HqXnScSkEnpdq808+ufx9iyPmPNcrXmjlZxHz9JFH68+/HG5M4Uc6Uo3a2kZgihX7Mw8qrw3RRw7&#10;UcmWu3NtpMJiqW3LPYZ2E68t3yF628SjJJnGO23XxmohncPsTbcYXYX4ZSmF/1KWTnrWzCNg8+Fr&#10;w3dF3/jqkhcby01Vix4G/w0ULa8VDj2EuuGes62t34Rqa2G106U/F7qNdVnWQoYckE2avMrmzuqt&#10;Cblsit3GHGgCta94+u2w4vPT0rJ6jdplFxFTvEWRwrmMJkDPzmwKeN1Z82CWtp/YdCPKeF/alv6R&#10;C9sHYp8PxMq9ZwKTo3yU5BmkILA2StNJko076kWF+tC+szSfpbOIwSGdXYzT6WRw+KsPkqX5dDID&#10;yBAku0jySUo+8YAhJqgHZKYWBX49abDekPZjcWGX31oZ9UHan4rRcvtta85QX8N9vaqb2j8HraKS&#10;BEo9LWuxtN3ghP8x9Nnxj3U6lqWYQoK0ify6XZyyutfim2NKX1dcbeTCGQgdxAU6XrrHNHxx5Kqp&#10;zW3dNFQ0svvk0BSvRPUOP51gb7TYtlL5rgOtbJCnVq6qjYuYLWS7khCU/bQOgHjhrPgbAJEKbG+l&#10;FxXVjZAdwdDIQWHvaOp72hjk9UNlgDPr/J3ULSMD2AAH5eAFf7p3BAwiGlx6ZB2WABLQqA9wQ7mB&#10;LYze8PVLTfhQcSMBgcKeiiAdRPBI2f2p91BBoLF3pCZkfo+Fvt40/x3e0tksy6doO+q6LB+n2ahr&#10;qoG4NMny0WjStVQ2nUynsxcddSTlp3jjhdKkrFDoRrHdPJpmkyQQfVgB040Cx0fcZPn9ah+uoWlG&#10;CGhqpdfPyNVq1Aut4Yy4rVG8e+78klvc0pjEy+O/4FM2Gofp3opYpe1/782TP+qG1YjtcOvPI/fv&#10;llOHN58UKnqRjqkNfRiMJ7MRBvZ0ZXW6orbttcbDgpoBXTDJ3zeDWVrdfsUDtaBTscSVwNnzyA/m&#10;te/eIjxwQi4Wwam7OO7Vg8F1kwbySJqP+6/cmr4OHhX8rAcNvZFx50v6Vnqx9bqsg8aPrPb8Q8/B&#10;Cs8LrBfv1+k4eB0f7Kv/AQAA//8DAFBLAwQKAAAAAAAAACEAxs2DwKBhAACgYQAAFAAAAGRycy9t&#10;ZWRpYS9pbWFnZTEucG5niVBORw0KGgoAAAANSUhEUgAAAoAAAAHgCAYAAAA10dzkAAAAOXRFWHRT&#10;b2Z0d2FyZQBNYXRwbG90bGliIHZlcnNpb24zLjMuMiwgaHR0cHM6Ly9tYXRwbG90bGliLm9yZy8v&#10;ihELAAAACXBIWXMAAA9hAAAPYQGoP6dpAABhDUlEQVR4nO3dd3QUVcMG8GfTNn1JD4EAEUKTBJUe&#10;EAKBhN6kI13pJaJUUUAhAUREREBEKUrzU0CkSWgBJEjvXUITQoD0AKn3+wN33myySXaT7KbM8ztn&#10;z8nO3Jm5c3dm58mUuwohhAARERERyYZJcVeAiIiIiIyLAZCIiIhIZhgAiYiIiGSGAZCIiIhIZhgA&#10;iYiIiGSGAZCIiIhIZhgAiYiIiGSGAZCIiIhIZhgAiYiIiGSGAZCIiIhIZhgAiYiIiGSGAZCIiIhI&#10;ZhgAiYiIiGSGAZCIiIhIZhgAiYiIiGSGAZCIiIhIZhgAiYiIiGSGAZCIiIhIZhgAiYiIiGSGAZCI&#10;iIhIZhgAiYiIiGSGAZCIiIhIZhgAiYiIiGSGAZCIiIhIZhgAiYiIiGSGAZCIiIhIZhgAiYiIiGSG&#10;AZCIiIhIZhgAiYiIiGSGAZCIiIhIZhgAiYiIiGSGAZCIiIhIZhgAiYiIiGSGAZCIiIhIZhgAiYiI&#10;iGSGAZCIiIhIZkp1AFyzZg0UCoX0MjMzQ/ny5dGnTx/cvHnT4MtXKBSYNWuW9P7QoUNQKBQ4dOiQ&#10;XvNZtmwZ1qxZk2P4nTt3oFAotI7Tx+DBgzXaKbfX4MGDC7UcY3jw4AGCg4PRokULlCtXLt/22bdv&#10;H5o0aQJra2s4Oztj8ODBiI6OzlEuLS0Ns2fPRpUqVaBUKlGzZk188803OcodPnwYb775Juzs7NC8&#10;eXNcuXIlR5kxY8agRYsWEELotE6DBw+Gra2tTmUNTb1P3blzJ89y+/btQ5s2beDh4QGlUglXV1e0&#10;atUKu3bt0mt5f/zxBzp16gQ3NzdYWFjA0dERAQEBWL9+PdLS0gqxJsaXmZmJn376Ca1bt4azszPM&#10;zc3h6uqKjh074o8//kBmZmZxV1HD4MGDUaVKlQJNu2HDBixevFjruOzfi8ZS3MeDXbt25breVapU&#10;KRXfr9llZmZi4cKF8Pb2hpWVFSpXroxBgwYhISFB53nMmjULCoUCT58+1Xv5hf1uFEJg06ZNePvt&#10;t+Hq6gpLS0tUrFgRQUFBWLVqlUbZ4tpui1OpDoBqq1evRkREBPbt24exY8di+/btaNasGWJjY41a&#10;j7feegsRERF466239JoutwBYvnx5REREoEOHDoWq1yeffIKIiAjp9e233wIAQkJCNIZ/8sknhVqO&#10;Mdy6dQvr16+HhYUF2rdvn2fZ8PBwtGvXDm5ubvj999/x9ddfY9++fQgICEBKSopG2dGjRyM0NBRj&#10;xozBn3/+iW7dumHChAkICQmRysTFxaFbt25o0KABtmzZApVKhe7duyMjI0Mqc/z4cfz444/47rvv&#10;oFAoinblS5Bnz57h9ddfx1dffYW9e/fiu+++g7m5OTp06ICff/453+mFEBgyZAg6d+6MzMxMLFq0&#10;CPv27cPatWtRt25djB49GsuWLTPCmhSNly9fon379hg0aBBcXV2xfPlyHDhwACtWrICHhwd69uyJ&#10;P/74o7irWWTyCoARERF47733jFuhLIrreLBr1y7Mnj1b67itW7eWiu/X7BYvXoxJkyahe/fu2Llz&#10;J2bNmoW7d+8a/dhaUNOmTUPfvn1Rq1YtrFq1Crt378acOXOkY0JWxb3dFgtRiq1evVoAECdPntQY&#10;Pnv2bAFA/PjjjwZdPgAxc+bMQs/n9ddfFy1atCj0fHR18OBBAUD83//9X57lnj9/LjIzM41UK91k&#10;ZGRIf588eVIAEKtXr9ZatkGDBqJ27doiLS1NGvbXX38JAGLZsmXSsEuXLgmFQiFCQkI0pn///feF&#10;lZWVePbsmRBCiF27dgkbGxuRmpoqhBDi33//FQDE1atXhRBCpKamCh8fH723iUGDBgkbGxu9pjEU&#10;9T4VGRmp97SpqamiQoUK4u2338637Pz58wUAMXv2bK3jHz16JI4cOZLr9Onp6eLly5d619FQRo0a&#10;JQCItWvXah1/48YNcf78+UIvJ6/1Tk5O1mtegwYNEpUrVy5QPTp06FDgaQ2luI8HY8aMEaX8kJpD&#10;w4YNRaNGjQo1j5kzZwoA4smTJ3pPW5jvxufPnwulUikGDhyodXzWY4lclYkzgNnVr18fAPD48WON&#10;4adOnULnzp3h6OgIS0tLvPnmm/jll180yjx58gSjR49G7dq1YWtrK13aOnLkSL7L1XYJ+Pbt2+jT&#10;p490qczNzQ0BAQE4d+4cgFeXBi5fvozw8HDp0oX6skxul4CvXbuGvn37ws3NDUqlEpUqVcLAgQNz&#10;nNXSh/ryyd69ezF06FC4uLjA2toaKSkpuHXrFoYMGQJvb29YW1ujQoUK6NSpEy5evJhjPnFxcfjw&#10;ww/x2muvSZcG27dvj2vXrkllUlNTMWfOHNSsWRNKpRIuLi4YMmQInjx5km89TUx022T//fdfnDx5&#10;EgMGDICZmZk03M/PD9WrV8fWrVulYdu2bZPOSGU1ZMgQvHjxAnv27AHw6iyPUqmEubk5AEiXJl6+&#10;fAkAWLhwIVJTUzFt2jSd6qivH3/8EXXr1oWlpSUcHR3RrVs3XL16VaPMqVOn0KdPH1SpUgVWVlao&#10;UqUK+vbti7t37+aY3/Hjx9G0aVNYWlrCw8MD06ZNK9RlV3Nzc5QrV06jvbVJS0vD/PnzUbNmzVzP&#10;iri7u6NZs2YA/rcfLFiwAHPmzIGXlxeUSiUOHjwIANi+fbt0md/Ozg5t2rRBRESExvyePHmC4cOH&#10;w9PTU9rmmjZtin379kllzp49i44dO8LV1RVKpRIeHh7o0KEDHjx4kOf6REVFYdWqVQgKCsLAgQO1&#10;lvH29oavr6/0/t69e3j33XelZdWqVQtffvmlxmXivNZbfVntzJkz6NGjBxwcHFC1alUAr86uLlu2&#10;DG+88QasrKzg4OCAHj164Pbt23muBwB8++23aN68OVxdXWFjYwMfHx8sWLBAY7vw9/fHzp07cffu&#10;XY1LrmraLqVdunQJXbp0gYODAywtLfHGG29g7dq1GmXU358bN27Exx9/DA8PD9jb26N169a4fv16&#10;vnXPjbbjgb+/P/z9/XOUzX5ZXP0ZLFy4EIsWLYKXlxdsbW3RpEkTHD9+XGM69ZWVrG2ivpUi+yVg&#10;9bpu2LABU6ZMQfny5WFra4tOnTrh8ePHSExMxPDhw+Hs7AxnZ2cMGTIESUlJGnXV9XMu6HYNAKam&#10;prh79670HVeUdPk+U7t8+TICAgJgY2MDFxcXjB07Fs+fP89z/snJyUhJSUH58uW1js9+LMm+3Vap&#10;UiXX26WyHuNv3ryJfv36aezL6m1BLTMzE3PmzEGNGjVgZWWFcuXKwdfXF19//XWe62BoeX9Tl1KR&#10;kZEAgOrVq0vDDh48iLZt26JRo0ZYsWIFVCoVNm3ahN69e+P58+fSzhkTEwMAmDlzJtzd3ZGUlISt&#10;W7fC398f+/fv1/qlkZf27dsjIyMDCxYsQKVKlfD06VMcO3YMcXFxAF5dGujRowdUKpV0yUupVOY6&#10;v/Pnz6NZs2ZwdnbGZ599Bm9vbzx69Ajbt29HampqntPqYujQoejQoQN++uknJCcnw9zcHA8fPoST&#10;kxPmzZsHFxcXxMTEYO3atWjUqBHOnj2LGjVqAAASExPRrFkz3LlzB1OmTEGjRo2QlJSEw4cP49Gj&#10;R6hZsyYyMzPRpUsXHDlyBJMnT4afnx/u3r2LmTNnwt/fH6dOnYKVlVWh1gF4dcABoHHQVfP19cVf&#10;f/2lUdbFxQXu7u45ymWdV/369ZGYmIjly5ejb9++mDdvHpycnFCjRg38888/mDNnDnbv3l3oz0Cb&#10;0NBQTJ8+HX379kVoaCiePXuGWbNmoUmTJjh58iS8vb0BvDpg1ahRA3369IGjoyMePXqE5cuXo0GD&#10;Brhy5QqcnZ0BAFeuXEFAQACqVKmCNWvWwNraGsuWLcOGDRv0qldmZiYyMzMRHR2N7777Djdu3MD8&#10;+fPznObUqVOIiYnB+++/r9dl8iVLlqB69epYuHAh7O3t4e3tjQ0bNqB///4IDAzExo0bkZKSggUL&#10;Fkj7qzpEDhgwAGfOnMHcuXNRvXp1xMXF4cyZM3j27BmAVweLNm3awMvLC99++y3c3NwQFRWFgwcP&#10;IjExMc96HTx4EGlpaejatatO6/HkyRP4+fkhNTUVn3/+OapUqYIdO3bgo48+wj///JPj0re29VaH&#10;j+7du6NPnz4YOXIkkpOTAQAjRozAmjVrMH78eMyfPx8xMTH47LPP4Ofnh/Pnz8PNzS3Xuv3zzz/o&#10;168fvLy8YGFhgfPnz2Pu3Lm4du0afvzxRwCvblkZPnw4/vnnH41/pHJz/fp1+Pn5wdXVFUuWLIGT&#10;kxN+/vlnDB48GI8fP8bkyZM1yk+fPh1NmzbFqlWrkJCQgClTpqBTp064evUqTE1NdWrjrLQdD/T1&#10;7bffombNmtJl708++QTt27dHZGQkVCoVPvnkEyQnJ+PXX3/V+Ocjt/ChNn36dLRs2RJr1qzBnTt3&#10;8NFHH6Fv374wMzND3bp1sXHjRpw9exbTp0+HnZ0dlixZIk2ry+dcmO0aAIYPH44hQ4Zg0KBB2Lhx&#10;o87/gOdH1+8z4NU/jO3bt8eIESMwdepUHDt2DHPmzMHdu3fzvK3C2dkZ1apVw7Jly6QTETVq1ND5&#10;O2fr1q0aJ1UyMzMxcuRI3L59G5UqVQLw6nvUz88PlSpVwpdffgl3d3f8+eefGD9+PJ4+fYqZM2cC&#10;ABYsWIBZs2ZhxowZaN68OdLS0nDt2jUpBxSbYj4DWSjqU/7Hjx8XaWlpIjExUezZs0e4u7uL5s2b&#10;a1z6q1mzpnjzzTc1hgkhRMeOHUX58uVzPR2cnp4u0tLSREBAgOjWrZvGOGS7BKy+tHrw4EEhhBBP&#10;nz4VAMTixYvzXI/cLgFHRkbmuMTZqlUrUa5cOREdHZ3nPPOi7RKwui1zO12eVXp6ukhNTRXe3t7i&#10;gw8+kIZ/9tlnAoAICwvLddqNGzcKAOK3337TGK6+nJv10mx+8roEvH79egFARERE5Bg3fPhwYWFh&#10;Ib1v06aNqFGjhtZlWFhYiOHDh0vvly1bJiwsLAQAoVKpxO+//y6EEKJ169Zi2LBhOtc9q/wuc8TG&#10;xgorKyvRvn17jeH37t0TSqVS9OvXL9dp09PTRVJSkrCxsRFff/21NLx3797CyspKREVFaZStWbOm&#10;XpeAg4KCBAABQNjb24stW7bkO82mTZsEALFixQqdlqHeD6pWrSpdfhfi1SUcDw8P4ePjo7H/JiYm&#10;CldXV+Hn5ycNs7W1FcHBwbku49SpUwKA2LZtm051ymrevHkCgNizZ49O5adOnSoAiL///ltj+KhR&#10;o4RCoRDXr18XQuS+3kL877Lap59+qjE8IiJCABBffvmlxvD79+8LKysrMXnyZGlYfpeAMzIyRFpa&#10;mli3bp0wNTUVMTEx0ri8LgFn/17s06ePUCqV4t69exrl2rVrJ6ytrUVcXJwQ4n/fS9m3819++SXX&#10;fTkrfY4HLVq00Pqdm71N1J+Bj4+PSE9Pl4afOHFCABAbN26UhuV1Cbhy5cpi0KBB0nv1unbq1Emj&#10;XHBwsAAgxo8frzG8a9euwtHRUXqv6+dcmO06NTVVDB8+XFSrVk2YmJiIAQMGFOiyafZLwPp8nw0a&#10;NEgA0PjuEkKIuXPnCgDi6NGjeS77xIkTolKlStJ3lJ2dnejYsaNYt25djtubsm+32Y0dO1aYmZmJ&#10;Xbt2ScOCgoJExYoVRXx8fI6ylpaW0j7TsWNH8cYbb+RZ1+JQJi4BN27cGObm5rCzs0Pbtm3h4OCA&#10;33//XboUdevWLVy7dg39+/cHAKSnp0uv9u3b49GjRxqXGFasWIG33noLlpaWMDMzg7m5Ofbv35/r&#10;6encODo6omrVqvjiiy+waNEinD17tlBPAj5//hzh4eHo1asXXFxcCjyfvLzzzjs5hqWnpyMkJAS1&#10;a9eGhYUFzMzMYGFhgZs3b2q0ye7du1G9enW0bt061/nv2LED5cqVQ6dOnTQ+hzfeeAPu7u56P0Gd&#10;n9z+28s+PK//CrOOGzVqFGJiYnD16lU8fvwYnTt3xk8//YQLFy7giy++QExMDPr37w8XFxdUrVoV&#10;K1asKPQ6RERE4MWLFzmeIvT09ESrVq2wf/9+aVhSUhKmTJmCatWqwczMDGZmZrC1tUVycrLGZ3Xw&#10;4EEEBARonA0yNTVF79699arbN998gxMnTuD3339HUFAQevfujY0bNxZsRfPRuXNn6fI78OrM0sOH&#10;DzFgwACNMxO2trZ45513cPz4cekyUcOGDbFmzRrMmTMHx48fz3Gpu1q1anBwcMCUKVOwYsUKrU93&#10;Z2ZmamyzWR/+0ceBAwdQu3ZtNGzYUGP44MGDIYTAgQMH8lzvrLLvrzt27IBCocC7776rUVd3d3fU&#10;rVs33/3r7Nmz6Ny5M5ycnGBqagpzc3MMHDgQGRkZuHHjhv4ri1frGxAQAE9PT43hgwcPxvPnz3Nc&#10;ru/cubPGe/WZeG23MWiT3/GgIDp06KBx9lHfOuWmY8eOGu9r1aolLS/78JiYGOkysK6fsy7bdW6C&#10;g4OxZ88enDhxAmvWrMH69esxdOhQ6RiWmZkJCwsL6SyXrvT5PlNTH7vV+vXrBwDSbSC5adCgAW7d&#10;uoU9e/Zg+vTpaNKkCfbv34+BAweic+fOOvfUMG/ePCxduhQrVqxAu3btALy69Wf//v3o1q0brK2t&#10;c+SKly9fSmfqGzZsiPPnz2P06NH4888/9XqK2pDKRABct24dTp48iQMHDmDEiBG4evUq+vbtK41X&#10;3/vx0UcfwdzcXOM1evRoAJAeUV+0aBFGjRqFRo0a4bfffsPx48dx8uRJtG3bFi9evNCrXgqFAvv3&#10;70dQUBAWLFiAt956Cy4uLhg/frxOp9+zi42NRUZGBipWrKj3tLrSdsli4sSJ+OSTT9C1a1f88ccf&#10;+Pvvv3Hy5EnUrVtXo02ePHmSb90eP36MuLg4WFhY5PgsoqKiCtRVgDZOTk4AIF3iyyomJgaOjo4a&#10;ZbWVS05ORmpqqkZZALCxsZHuX3z27Bk+/PBDLF68GA4ODpgwYQJiYmJw69YtbNq0CR999FG+X1L5&#10;UddN22fj4eGhUfd+/fph6dKleO+99/Dnn3/ixIkTOHnyJFxcXDQ+q2fPnuW45A1A67C8eHt7o0GD&#10;BujcuTN++eUXBAQEYMyYMXn+o6O+fKK+NKer7OufX7tkZmZKTytu3rwZgwYNwqpVq9CkSRM4Ojpi&#10;4MCBiIqKAgCoVCqEh4fjjTfewPTp0/H666/Dw8MDM2fOlMLi0KFDNbbXgICAAq3Ps2fPcq1z1vXK&#10;bb3zGvf48WMIIeDm5pZj/zp+/Hie+9e9e/fw9ttv499//8XXX3+NI0eO4OTJk9L9TPp+/6npu77q&#10;fVdNfUuFrsvP73hQEIWtU26yf7dYWFjkOVx9L56un7Mu27U2UVFR+O677zB+/Hg4ODhgwIABWLdu&#10;HX7++We8//77EELg2LFjSEtL07uXCn2+zwDAzMwsR/urv6e0fW9nZ25ujqCgIMydOxd//vkn7t+/&#10;D39/f+zYsQO7d+/Od/qff/4Z06dPx6effophw4ZprEd6ejq++eabHJ+BuocK9ecwbdo0LFy4EMeP&#10;H0e7du3g5OSEgIAAnDp1Kt/lG1KZuAewVq1a0o2+LVu2REZGBlatWoVff/0VPXr0kO57mjZtGrp3&#10;7651Hur72H7++Wf4+/tj+fLlGuMLEtgAoHLlyvjhhx8AADdu3MAvv/yCWbNmITU1Ve+zQ46OjjA1&#10;NdXp5t2C0nYm7Oeff8bAgQM1ukQBXm3c5cqVk967uLjkWzdnZ2c4OTlJD1ZkZ2dnp3+ltahTpw4A&#10;4OLFizm6i7l48aI0HgB8fHywadMmREVFaQQg9UMuWctm9+GHH6JevXrSAWb37t1YvXo1VCoVGjRo&#10;gMDAQOzatQstW7Ys8Lqov/wePXqUY9zDhw+l7Ts+Ph47duzAzJkzMXXqVKlMSkqKdG9r1nmqw09W&#10;2obpo2HDhtizZw+ePHmS671m9evXh6OjI37//XeEhobqfE9O9nL5tYuJiQkcHBwAvNruFi9ejMWL&#10;F+PevXvYvn07pk6diujoaGlbVG8HQghcuHABa9aswWeffQYrKytMnToVs2bNwtixY6VlqLfVli1b&#10;wtzcHNu2bcPIkSPzXQ8nJ6dc66yua17rndc4Z2dnKBQKHDlyROu9qHndn7pt2zYkJydjy5YtqFy5&#10;sjRc/cBaQem7voWV3/EAACwtLREfH59j2qL6B9TQ9Pmc89uutblz5w4yMjJgb28vDevfvz8UCgUG&#10;DhwIExMT3LhxA23atMlxJjs/un6fqaWnp+PZs2caIVD9PZU9GOq6/ODgYBw6dAiXLl3KszuxsLAw&#10;DB06FIMHD87RxY+DgwNMTU0xYMAAjBkzRuv0Xl5eAF6F2IkTJ2LixImIi4vDvn37MH36dAQFBeH+&#10;/fuwtrbWez2KQpk4A5jdggUL4ODggE8//RSZmZmoUaMGvL29cf78edSvX1/rS/1lrlAocuxQFy5c&#10;yHGZoiCqV6+OGTNmwMfHB2fOnJGGK5VKnf6TtLKyQosWLfB///d/Rv2i0tYmO3fuxL///qsxrF27&#10;drhx40aOS1hZdezYEc+ePUNGRobWz0EdxAurQoUKaNiwIX7++ecc/fRdv35d4x+BLl26QKFQ5Hgq&#10;cc2aNbCyskLbtm21LuPgwYP4v//7P42b9oUQ0s34wKtLsrpeZshNkyZNYGVllaN/vQcPHkiX14BX&#10;n5MQIsdntWrVqhyXK1u2bIn9+/drPBmZkZGBzZs3F7ieQgiEh4ejXLlyeX4xm5ubY8qUKbh27Ro+&#10;//xzrWWio6M1HtTRpkaNGqhQoQI2bNig0cbJycn47bffpCeDs6tUqRLGjh2LNm3aaOyHagqFAnXr&#10;1sVXX32FcuXKSWWqVKmidVt1d3eXzriuW7dOa13/+ecfXLhwAQAQEBCAK1eu5Fj2unXroFAoCvXP&#10;QseOHSGEwL///qt1//Lx8cl1WnWYzLr9CCHw/fff5yir63cW8Gp9Dxw4IAU+tXXr1sHa2hqNGzfW&#10;aT4Flf14ALz6LG/cuKFxk/+zZ89w7NixAi+nqM4K6qIgn3Nu27U21atXh4WFBdavX6/x3dGvXz+s&#10;XbsWq1atwtGjR3OcKNGFrt9nWa1fv17jvfphtbweykxLS8v1DKH6dhj1WWhtzp07h3feeQetWrXC&#10;ypUrc4y3trZGy5YtcfbsWfj6+mr9HLR9D5YrVw49evTAmDFjEBMTk2+n+4ZUJs4AZufg4IBp06Zh&#10;8uTJ2LBhA95991189913aNeuHYKCgjB48GBUqFBBupfrzJkz+L//+z8Ar3aszz//HDNnzkSLFi1w&#10;/fp1fPbZZ/Dy8kJ6erpe9bhw4QLGjh2Lnj17wtvbGxYWFjhw4AAuXLig8Z+X+j+0zZs347XXXoOl&#10;pWWuX9SLFi1Cs2bN0KhRI0ydOhXVqlXD48ePsX37dnz33XdFdgYtq44dO2LNmjWoWbMmfH19cfr0&#10;aXzxxRc5LvcGBwdj8+bN6NKlC6ZOnYqGDRvixYsXCA8PR8eOHdGyZUv06dMH69evR/v27TFhwgQ0&#10;bNgQ5ubmePDgAQ4ePIguXbqgW7duedbn119/BQCpu4NTp05JXbKo/8MHgPnz56NNmzbo2bMnRo8e&#10;jejoaEydOhV16tTR6PLl9ddfx7BhwzBz5kyYmpqiQYMG2Lt3L1auXIk5c+bkuBwDvDqrNmLECMya&#10;NUv6Lw8AgoKC8Nlnn8He3h43b97E/v37czzlqE1GRoa0XlnZ2NigXbt2+OSTTzB9+nQMHDgQffv2&#10;xbNnzzB79mxYWlpK9+DY29ujefPm+OKLL+Ds7IwqVaogPDwcP/zwg8aZWgCYMWMGtm/fjlatWuHT&#10;Tz+FtbU1vv32W43wmpcuXbqgbt26eOONN+Dk5ISHDx9izZo1CA8Px7fffpvv/VaTJk3C1atXMXPm&#10;TJw4cQL9+vWDp6cn4uPjcfjwYaxcuRKzZ89G06ZNc52HiYkJFixYgP79+6Njx44YMWIEUlJS8MUX&#10;XyAuLg7z5s0D8OrMaMuWLdGvXz/UrFkTdnZ2OHnyJPbs2SP9I7Bjxw4sW7YMXbt2xWuvvQYhBLZs&#10;2YK4uDi0adMm3/ZYtGgRbt++jcGDB0sdibu5ueHp06cICwvD6tWrsWnTJvj6+uKDDz7AunXr0KFD&#10;B3z22WeoXLkydu7ciWXLlmHUqFGFelq1adOm0pObp06dQvPmzWFjY4NHjx7h6NGj8PHxwahRo7RO&#10;26ZNG1hYWKBv376YPHkyXr58ieXLl2vt9NfHxwdbtmzB8uXLUa9ePZiYmEhn3bKbOXMmduzYgZYt&#10;W+LTTz+Fo6Mj1q9fj507d2LBggVQqVQFXl9daDseDBgwAN999x3effddvP/++3j27BkWLFigccZL&#10;X+rv7Pnz56Ndu3YwNTWFr6+vdPm2KOn6ORd0u3Z0dMTnn3+OKVOmwN/fH6NHj4abmxtu3rwpPVUb&#10;Hx+PSZMm4ZdfftHp/kr1PxjlypXT6ftMzcLCAl9++SWSkpLQoEED6Sngdu3aSU/5axMfH48qVaqg&#10;Z8+eaN26NTw9PZGUlIRDhw7h66+/Rq1atXK9IpiQkID27dvDysoKH330UY5LtbVr14a9vT2+/vpr&#10;NGvWDG+//TZGjRqFKlWqIDExEbdu3cIff/whnQzp1KkT6tSpg/r168PFxQV3797F4sWLUblyZY0n&#10;no3O6I+dFKHcOv4UQogXL16ISpUqCW9vb+nprfPnz4tevXoJV1dXYW5uLtzd3UWrVq00nkZMSUkR&#10;H330kahQoYKwtLQUb731lti2bZvWJ+aQz1PAjx8/FoMHDxY1a9YUNjY2wtbWVvj6+oqvvvpK44my&#10;O3fuiMDAQGFnZycASMvR9hSwEEJcuXJF9OzZUzg5OQkLCwtRqVIlMXjwYJ07xs3rKWBtbRkbGyuG&#10;DRsmXF1dhbW1tWjWrJk4cuSI1ifpYmNjxYQJE0SlSpWEubm5cHV1FR06dBDXrl2TyqSlpYmFCxeK&#10;unXrCktLS2Fraytq1qwpRowYIW7evJlv/fHfE13aXtnt3btXNG7cWFhaWgpHR0cxcOBA8fjx4xzl&#10;UlNTxcyZM0WlSpWEhYWFqF69uliyZEmudZgxY4aoW7dujqfKo6OjRY8ePYRKpRKenp75PgEuxP+e&#10;dNP2yrrNrVq1Svj6+goLCwuhUqlEly5dxOXLlzXm9eDBA/HOO+8IBwcHYWdnJ9q2bSsuXbqU4ylE&#10;IV51it24cWOhVCqFu7u7mDRpkli5cqVOTwHPnz9fNGjQQDg4OAhTU1Ph5OQkgoKCxI4dO/Jd36x+&#10;//130aFDB+Hi4iLMzMyEg4ODaNmypVixYoVISUkRQvxvP/jiiy+0zmPbtm2iUaNGwtLSUtjY2IiA&#10;gADx119/SeNfvnwpRo4cKXx9fYW9vb2wsrISNWrUEDNnzpQ6T7527Zro27evqFq1qrCyshIqlUo0&#10;bNhQrFmzRud1SU9PF2vXrhWtWrUSjo6OwszMTLi4uIh27dqJDRs2aDxBeffuXdGvXz/h5OQkzM3N&#10;RY0aNcQXX3yhUSav9c6vc90ff/xRNGrUSNjY2AgrKytRtWpVMXDgQHHq1CmpjLbvtD/++EPaLytU&#10;qCAmTZokdu/erfG9JoQQMTExokePHqJcuXJCoVBo7HvZvxeFEOLixYuiU6dOQqVSCQsLC1G3bt0c&#10;32u5dVCf2/dgdvoeD9auXStq1aolLC0tRe3atcXmzZtzfQpY22eQfT1TUlLEe++9J1xcXKQ2Ue9H&#10;uT0FnH1dc1uH3D7v/D7nwm7XW7duFS1atBC2trbCwsJC1KxZU0yfPl08ffpU/PLLL8LExET07NlT&#10;43iW3aRJkwQAkZiYqDFcl+8zdQ8JFy5cEP7+/sLKyko4OjqKUaNGiaSkpDzrnpKSIhYuXCjatWsn&#10;KlWqJJRKpbC0tBS1atUSkydPljr4V8v6eao/99xeWfeFyMhIMXToUFGhQgVhbm4uXFxchJ+fn5gz&#10;Z45U5ssvvxR+fn7C2dlZOmYPGzZM3LlzJ891MDSFEIW8PkVERESkRZcuXRAREaH1N9ipeJXJS8BE&#10;RERUfI4ePYpjx45h165dGg9PUcnBM4BERERUpExMTODi4oIePXpg4cKFRfILT1S0GACJiIiIZKZM&#10;dgNDRERERLljACQiIiKSGQZAIiIiIplhACQiIiKSGXYDUwiZmZl4+PAh7OzsdP49UyIiIipeQggk&#10;JibCw8MDJibyPBfGAFgIDx8+hKenZ3FXg4iIiArg/v37OX7WVC4YAAtB/bu79+/fL9RvSBIREZHx&#10;JCQkwNPTUzqOyxEDYCGoL/va29szABIREZUycr59S54XvomIiIhkjAGQiIiISGYYAImIiIhkhgGQ&#10;iIioDIuKisK4cePw2muvQalUwtPTE506dcL+/fulMmfPnkXPnj3h5uYGS0tLVK9eHe+//z5u3LhR&#10;4OWGh4ejXr16sLS0xGuvvYYVK1bkO82ECRNQr149KJVKvPHGGznG37lzBwqFIsdrz549hV623DAA&#10;EhERlVF37txBvXr1cODAASxYsAAXL17Enj170LJlS4wZMwYAsGPHDjRu3BgpKSlYv349rl69ip9+&#10;+gkqlQqffPJJgZYbGRmJ9u3b4+2338bZs2cxffp0jB8/Hr/99lue0wkhMHToUPTu3TvPcvv27cOj&#10;R4+kV6tWrQq9bLlRCCFEcVeitEpISIBKpUJ8fDyfAiYiohKnffv2uHDhAq5fvw4bGxuNcXFxcbCw&#10;sEDlypXRrFkzbN26Ncf0cXFxKFeunN7LnTJlCrZv346rV69Kw0aOHInz588jIiIi3+lnzZqFbdu2&#10;4dy5cxrD79y5Ay8vL5w9e1brGUJdl83jN88AEhERlUkxMTHYs2cPxowZkyP8AUC5cuXw559/4unT&#10;p5g8ebLWeWQNf7a2tnm+2rVrJ5WNiIhAYGCgxryCgoJw6tQppKWlFXrdOnfuDFdXVzRt2hS//vqr&#10;xjhDL7usYD+AREREZdCtW7cghEDNmjVzLXPz5k0AyLOMWvazcdlZWVlJf0dFRcHNzU1jvJubG9LT&#10;0/H06VOUL18+3+VpY2tri0WLFqFp06YwMTHB9u3b0bt3b6xduxbvvvuuQZdd1jAAlkCTfzmKX87E&#10;S+97vaXCgl7NCjXPf2NeoN2ScCSnZMBGaYrd41uggqNV/hMW03wL4r3vdmJf5P/et/YCVo3oUCx1&#10;ISIqbuo7vPLq7Fifu8CqVaum1/KzL1eX+uTH2dkZH3zwgfS+fv36iI2NxYIFC6QAaKhllzW8BFzC&#10;VJm6UyP8AcAvZ+JRZerOAs+z+se70HTBASS8zECGABJeZqDpggOo/vGuQtXVUPMtiCpTNcMfAOyL&#10;RKHajYioNPP29oZCodC4Fy676tWrAwCuXbuW7/z0uQTs7u6OqKgojemjo6NhZmYGJyenAq6Rdo0b&#10;N5bOZBp72aUZA2AJkl9YKUiYqf7xLqRmaP8PLzVDFDisGWq+BWGIdiMiKu0cHR0RFBSEb7/9FsnJ&#10;yTnGx8XFITAwEM7OzliwYIHWecTFxUl/nzt3Ls/XqlWrpLJNmjRBWFiYxrz27t2L+vXrw9zcvGhW&#10;8D9nz57VuKxrzGWXZgyAJcTkX44WaTng1eXZ3EKaWmqGwL8xL3SepyHnWxDvfadbuNO1HBFRWbJs&#10;2TJkZGSgYcOG+O2333Dz5k1cvXoVS5YsQZMmTWBjY4NVq1Zh586d6Ny5M/bt24c7d+7g1KlTmDx5&#10;MkaOHCnNq1q1anm+KlSoIJUdOXIk7t69i4kTJ+Lq1av48ccf8cMPP+Cjjz6SymzdujXHvYe3bt3C&#10;uXPnEBUVhRcvXkjhMjU1FQCwdu1abNiwAVevXsX169excOFCLFmyBOPGjdNr2cRuYAqlKB8j1+cs&#10;1Z15ut3X5jtrDxJeZuRbzt7SFBdmtdV5+Yaab0EYot2IiMqSR48eYe7cudixYwcePXoEFxcX1KtX&#10;Dx988AH8/f0BAKdOnUJoaCiOHDmChIQEeHp6olWrVpg0aZLe9/6phYeH44MPPsDly5fh4eGBKVOm&#10;aATKNWvWYMiQIRr3Ifr7+yM8PDzHvCIjI1GlShWsXbsW8+fPx927d2Fqaorq1asjODhY4/4/XZbN&#10;bmAYAAulpAfAqtN2Ip8TdQAAUwXwT6ju4chQ8y0IBkAiItIXAyAvAZdpNkrTIi1n6PkSERGRcTAA&#10;lhC93lIVaTkA2D2+RZGWM/R8C6K1V9GWIyIikgMGwBJC137+9OkPsIKjFSxM8+7zyMJUoXe/fYaa&#10;b0Ho2s8f+wMkIiL6HwbAEiS/e9QKcg/bjbntcw1rFqYK3JjbXu95GnK+BWGIdiMiIirL+BBIIRjq&#10;JlL+EkjB8JdAiIhIF3wIhAGwULgBERERlT48fvMSMBEREZHsMAASERERyQwDIBEREZHMMAASERER&#10;yQwDIBEREZHMMAASERERyQwDIBEREZHMMAASERERyQwDIBEREZHMMAASERERyUypDICHDx9Gp06d&#10;4OHhAYVCgW3btknj0tLSMGXKFPj4+MDGxgYeHh4YOHAgHj58qDGPlJQUjBs3Ds7OzrCxsUHnzp3x&#10;4MEDI68JERERkfGVygCYnJyMunXrYunSpTnGPX/+HGfOnMEnn3yCM2fOYMuWLbhx4wY6d+6sUS44&#10;OBhbt27Fpk2bcPToUSQlJaFjx47IyMgw1moQERERFQuFEEIUdyUKQ6FQYOvWrejatWuuZU6ePImG&#10;DRvi7t27qFSpEuLj4+Hi4oKffvoJvXv3BgA8fPgQnp6e2LVrF4KCgnRaNn9MmoiIqPTh8buUngHU&#10;V3x8PBQKBcqVKwcAOH36NNLS0hAYGCiV8fDwQJ06dXDs2LFiqiURERGRcZgVdwUM7eXLl5g6dSr6&#10;9esnpfyoqChYWFjAwcFBo6ybmxuioqJynVdKSgpSUlKk9wkJCYapNBEREZEBlekzgGlpaejTpw8y&#10;MzOxbNmyfMsLIaBQKHIdHxoaCpVKJb08PT2LsrpERERERlFmA2BaWhp69eqFyMhIhIWFaVzjd3d3&#10;R2pqKmJjYzWmiY6OhpubW67znDZtGuLj46XX/fv3DVZ/IiIiIkMpkwFQHf5u3ryJffv2wcnJSWN8&#10;vXr1YG5ujrCwMGnYo0ePcOnSJfj5+eU6X6VSCXt7e40XERERUWlTKu8BTEpKwq1bt6T3kZGROHfu&#10;HBwdHeHh4YEePXrgzJkz2LFjBzIyMqT7+hwdHWFhYQGVSoVhw4bhww8/hJOTExwdHfHRRx/Bx8cH&#10;rVu3Lq7VIiIiIjKKUtkNzKFDh9CyZcscwwcNGoRZs2bBy8tL63QHDx6Ev78/gFcPh0yaNAkbNmzA&#10;ixcvEBAQgGXLlul1Xx8fIyciIip9ePwupQGwpOAGREREVPrw+F1G7wEkIiIiotwxABIRERHJDAMg&#10;ERERkcwwABIRERHJDAMgERERkcwwABIRERHJDAMgERERkcwwABIRERHJDAMgERERkcwwABIRERHJ&#10;DAMgERERkcwwABIRERHJDAMgERERkcwwABIRERHJDAMgERERkcwwABIRERHJDAMgERERkcwwABIR&#10;ERHJDAMgERERkcwwABIRERHJDAMgERERkcwwABIRERHJDAMgERERkcwwABIRERHJDAMgERERkcww&#10;ABIRERHJDAMgERERkcwwABIRERHJDAMgERERkcwwABIRERHJDAMgERERkcwwABIRERHJDAMgERER&#10;kcwwABIRERHJDAMgERERkcwwABIRERHJDAMgERERkcwwABIRERHJDAMgERERkcwwABIRERHJDAMg&#10;ERERkcwwABIRERHJTKkMgIcPH0anTp3g4eEBhUKBbdu2aYwXQmDWrFnw8PCAlZUV/P39cfnyZY0y&#10;KSkpGDduHJydnWFjY4POnTvjwYMHRlwLIiIiouJRKgNgcnIy6tati6VLl2odv2DBAixatAhLly7F&#10;yZMn4e7ujjZt2iAxMVEqExwcjK1bt2LTpk04evQokpKS0LFjR2RkZBhrNYiIiIiKhUIIIYq7EoWh&#10;UCiwdetWdO3aFcCrs38eHh4IDg7GlClTALw62+fm5ob58+djxIgRiI+Ph4uLC3766Sf07t0bAPDw&#10;4UN4enpi165dCAoK0mnZCQkJUKlUiI+Ph729vUHWj4iIiIoWj9+l9AxgXiIjIxEVFYXAwEBpmFKp&#10;RIsWLXDs2DEAwOnTp5GWlqZRxsPDA3Xq1JHKaJOSkoKEhASNFxEREVFpU+YCYFRUFADAzc1NY7ib&#10;m5s0LioqChYWFnBwcMi1jDahoaFQqVTSy9PTs4hrT0RERGR4ZS4AqikUCo33Qogcw7LLr8y0adMQ&#10;Hx8vve7fv18kdSUiIiIypjIXAN3d3QEgx5m86Oho6aygu7s7UlNTERsbm2sZbZRKJezt7TVeRERE&#10;RKVNmQuAXl5ecHd3R1hYmDQsNTUV4eHh8PPzAwDUq1cP5ubmGmUePXqES5cuSWWIiIiIyiqz4q5A&#10;QSQlJeHWrVvS+8jISJw7dw6Ojo6oVKkSgoODERISAm9vb3h7eyMkJATW1tbo168fAEClUmHYsGH4&#10;8MMP4eTkBEdHR3z00Ufw8fFB69ati2u1iIiIiIyiVAbAU6dOoWXLltL7iRMnAgAGDRqENWvWYPLk&#10;yXjx4gVGjx6N2NhYNGrUCHv37oWdnZ00zVdffQUzMzP06tULL168QEBAANasWQNTU1Ojrw8RERGR&#10;MZX6fgCLE/sRIiIiKn14/C6D9wASERERUd4YAImIiIhkhgGQiIiISGYYAImIiIhkhgGQiIiISGYY&#10;AImIiIhkhgGQiIiISGYYAImIiIhkhgGQiIiISGYYAImIiIhkhgGQiIiISGYYAImIiIhkhgGQiIiI&#10;SGYYAImIiIhkhgGQiIiISGYYAImIiIhkhgGQiIiISGYYAImIiIhkhgGQiIiISGYYAImIiIhkhgGQ&#10;iIiISGYYAImIiIhkhgGQiIiISGYYAImIiIhkhgGQiIiISGYYAImIiIhkhgGQiIiISGYYAImIiIhk&#10;hgGQiIiISGYYAImIiIhkhgGQiIiISGYYAImIiIhkhgGQiIiISGYYAImIiIhkhgGQiIiISGYYAImI&#10;iIhkhgGQiIiISGYYAImIiIhkhgGQiIiISGYYAImIiIhkhgGQiIiISGYYAImIiIhkpswGwPT0dMyY&#10;MQNeXl6wsrLCa6+9hs8++wyZmZlSGSEEZs2aBQ8PD1hZWcHf3x+XL18uxloTERERGV6ZDYDz58/H&#10;ihUrsHTpUly9ehULFizAF198gW+++UYqs2DBAixatAhLly7FyZMn4e7ujjZt2iAxMbEYa05ERERk&#10;WGU2AEZERKBLly7o0KEDqlSpgh49eiAwMBCnTp0C8Ors3+LFi/Hxxx+je/fuqFOnDtauXYvnz59j&#10;w4YNxVx7IiIiIsMpswGwWbNm2L9/P27cuAEAOH/+PI4ePYr27dsDACIjIxEVFYXAwEBpGqVSiRYt&#10;WuDYsWNa55mSkoKEhASNFxEREVFpY1bcFTCUKVOmID4+HjVr1oSpqSkyMjIwd+5c9O3bFwAQFRUF&#10;AHBzc9OYzs3NDXfv3tU6z9DQUMyePduwFSciIiIysDJ7BnDz5s34+eefsWHDBpw5cwZr167FwoUL&#10;sXbtWo1yCoVC470QIscwtWnTpiE+Pl563b9/32D1JyIiIjKUMnsGcNKkSZg6dSr69OkDAPDx8cHd&#10;u3cRGhqKQYMGwd3dHcCrM4Hly5eXpouOjs5xVlBNqVRCqVQavvJEREREBlRmzwA+f/4cJiaaq2dq&#10;aip1A+Pl5QV3d3eEhYVJ41NTUxEeHg4/Pz+j1pWIiIjImMrsGcBOnTph7ty5qFSpEl5//XWcPXsW&#10;ixYtwtChQwG8uvQbHByMkJAQeHt7w9vbGyEhIbC2tka/fv2KufZEREREhlNmA+A333yDTz75BKNH&#10;j0Z0dDQ8PDwwYsQIfPrpp1KZyZMn48WLFxg9ejRiY2PRqFEj7N27F3Z2dsVYcyIiIiLDUgghRHFX&#10;orRKSEiASqVCfHw87O3ti7s6REREpAMev8vwPYBEREREpB0DIBEREZHMMAASERERyQwDIBEREZHM&#10;MAASERERyQwDIBEREZHMMAASERERyUyxBMCEhARs27YNV69eLY7FExEREcmaUQJgr169sHTpUgDA&#10;ixcvUL9+ffTq1Qu+vr747bffjFEFIiIiIvqPUQLg4cOH8fbbbwMAtm7dCiEE4uLisGTJEsyZM8cY&#10;VSAiIiKi/xglAMbHx8PR0REAsGfPHrzzzjuwtrZGhw4dcPPmTWNUgYiIiIj+Y5QA6OnpiYiICCQn&#10;J2PPnj0IDAwEAMTGxsLS0tIYVSAiIiKi/5gZYyHBwcHo378/bG1tUalSJfj7+wN4dWnYx8fHGFUg&#10;IiIiov8YJQCOHj0aDRs2xP3799GmTRuYmLw68fjaa6/xHkAiIiIiI1MIIYSxFpaamorIyEhUrVoV&#10;ZmZGyZ4GlZCQAJVKhfj4eNjb2xd3dYiIiEgHPH4b6R7A58+fY9iwYbC2tsbrr7+Oe/fuAQDGjx+P&#10;efPmGaMKRERERPQfowTAadOm4fz58zh06JDGQx+tW7fG5s2bjVEFIiIiIvqPUa7Dbtu2DZs3b0bj&#10;xo2hUCik4bVr18Y///xjjCoQERER0X+McgbwyZMncHV1zTE8OTlZIxASERERkeEZJQA2aNAAO3fu&#10;lN6rQ9/333+PJk2aGKMKRERERPQfo1wCDg0NRdu2bXHlyhWkp6fj66+/xuXLlxEREYHw8HBjVIGI&#10;iIiI/mOUM4B+fn7466+/8Pz5c1StWhV79+6Fm5sbIiIiUK9ePWNUgYiIiIj+Y9R+AMsa9iNERERU&#10;+vD4baQzgK1atcLs2bNzDI+NjUWrVq2MUQUiIiIi+o9R7gE8dOgQLl68iLNnz2L9+vWwsbEB8OqX&#10;QXgPIBEREZFxGeUMIADs27cPUVFRaNy4Me7cuWOsxRIRERFRNkYLgOXLl0d4eDh8fX3RoEEDHDp0&#10;yFiLJiIiIqIsjBIA1f3+KZVKrF+/HhMmTEDbtm2xbNkyYyyeiIiIiLIwyj2A2R80njFjBmrVqoVB&#10;gwYZY/FERERElIVRAmBkZCScnZ01hr3zzjuoUaMGTp8+bYwqEBEREdF/2A9gIbAfISIiotKHx28D&#10;ngHs3r071qxZA3t7e3Tv3j3Pslu2bDFUNUql6w8TEbTksMaw4BYVEdyuLgDg3tPnaPt1OF6kZcLK&#10;3AR7JrRAJWdrrfOKSUpFn5XHEJ2YClc7C2wa7gdHWwud6nHiVgx6rYrIMVwBQKkAzMxN8CItExn/&#10;/Qthb2mKVe82xHs/n0BSSgYy/xtubQYoFMDLdMBG+b8yySkZsFGaYvf4FqjgaKVb4xAREVGhGewM&#10;4JAhQ7BkyRLY2dlhyJAheZZdvXq1IapgcIb4D6LK1J15jjczAdIztQ+/FdJBY1iDOWF4kpSao6yL&#10;rQVOzmhTqHoUNQtTBW7MbW/UZRIRkTzxDCAvARdKUW9AhQ1dWUNgbuFPLa8QaOzwp8YQSERExsAA&#10;aMR+ALMKDw/Hrl27EBsbWxyLL5GuP0ws9DzSM19dHo5JSs0z/AHAk6RUxGgpc+JWTKHrUVCpGQL/&#10;xrwotuUTERHJhUED4BdffIGZM2dK74UQaNu2LVq2bImOHTuiVq1auHz5siGrUGq0/+Zw/oV00Pbr&#10;cPRZeUynstrKabvnz5jaLeFPAxIRERmaQQPgxo0bUbt2ben9r7/+isOHD+PIkSN4+vQp6tevj9mz&#10;ZxuyCqVGRhFdiH+RlonoxLzP/qnpWs6YklMyirsKREREZZ5BA2BkZCR8fX2l97t27cI777yDpk2b&#10;wtHRETNmzEBERPGecSopTBVFMx8rcxO42un2lK+u5YzJRmla3FUgIiIq8wwaANPS0qBUKqX3ERER&#10;8PPzk957eHjg6dOnhqxCqbFrXPMimc+eCS2wabhf/gUBreV+ea9JkdSjoHaPb1GsyyciIpIDgwbA&#10;atWq4fDhV/e23bt3Dzdu3ECLFv87wD948ABOTk6GrEKpUcPDrtDzMDMBKjlbw9HWAi759PXnYmuh&#10;tT/AhtUcC12PgrIwVbA/QCIiIiMwaAAcNWoUxo4di2HDhqFdu3Zo0qSJxj2BBw4cwJtvvmnIKpQq&#10;d+Z1yLeMWS6fWPZ+AE/OaJNrCMyvH0Bd6lHU2AUMERGR8Ri8H8AffvgBO3bsgLu7O2bOnAl3d3dp&#10;3OjRo9GmTRt069bNkFUwGEP1I8RfAiEiIjIc9gNYxjuC/vfffzFlyhTs3r0bL168QPXq1fHDDz+g&#10;Xr16AF51SzN79mysXLkSsbGxaNSoEb799lu8/vrrOs2fGxAREVHpw+O3AX8LOLuMjAxs3boVV69e&#10;hUKhQM2aNdG1a1eYmRmmCrGxsWjatClatmyJ3bt3w9XVFf/88w/KlSsnlVmwYAEWLVqENWvWoHr1&#10;6pgzZw7atGmD69evw86u8PfkEREREZVERjkDeOnSJXTu3BmPHz9GjRo1AAA3btyAi4sLtm/fDh8f&#10;nyJf5tSpU/HXX3/hyJEjWscLIeDh4YHg4GBMmTIFAJCSkgI3NzfMnz8fI0aMyHcZ/A+CiIio9OHx&#10;20g/Bffee++hTp06ePDgAc6cOYMzZ87g/v378PX1xfDhww2yzO3bt6N+/fro2bMnXF1d8eabb+L7&#10;77+XxkdGRiIqKgqBgYHSMKVSiRYtWuDYMe2/pJGSkoKEhASNFxEREVFpY5QAeP78eYSGhsLBwUEa&#10;5uDggLlz5+LcuXMGWebt27exfPlyeHt7488//8TIkSMxfvx4rFu3DgAQFRUFAHBzc9OYzs3NTRqX&#10;XWhoKFQqlfTy9PQ0SN2JiIiIDMkoAbBGjRp4/PhxjuHR0dGoVq2aQZaZmZmJt956CyEhIXjzzTcx&#10;YsQIvP/++1i+fLlGOYVC8yc4hBA5hqlNmzYN8fHx0uv+/fsGqTsRERGRIRksAGa9TBoSEoLx48fj&#10;119/xYMHD/DgwQP8+uuvCA4Oxvz58w2y/PLly2v0OQgAtWrVwr179wBA6o4m+9m+6OjoHGcF1ZRK&#10;Jezt7TVeRERERKWNwZ4CLleunMaZNCEEevXqJQ1TP3vSqVMnZGRkFPnymzZtiuvXr2sMu3HjBipX&#10;rgwA8PLygru7O8LCwqTOqFNTUxEeHm6wUEpERERUEhgsAB48eNBQs9bJBx98AD8/P4SEhKBXr144&#10;ceIEVq5ciZUrVwJ4dek3ODgYISEh8Pb2hre3N0JCQmBtbY1+/foVa92JiIiIDKlMdwS9Y8cOTJs2&#10;DTdv3oSXlxcmTpyI999/Xxqv7gj6u+++0+gIuk6dOjrNn4+RExERlT48fhsxAMbFxeGHH36QOoKu&#10;Xbs2hg4dCpVKZYzFGwQ3ICIiotKHx28jPQV86tQpVK1aFV999RViYmLw9OlTLFq0CFWrVsWZM2eM&#10;UQUiIiIi+o9RzgC+/fbbqFatGr7//nvpp9/S09Px3nvv4fbt2zh8+LChq2AQ/A+CiIio9OHx20gB&#10;0MrKCmfPnkXNmjU1hl+5cgX169fH8+fPDV0Fg+AGREREVPrw+G2kS8D29vZS/3tZ3b9/H3Z2dsao&#10;AhERERH9xygBsHfv3hg2bBg2b96M+/fv48GDB9i0aRPee+899O3b1xhVICIiIqL/GKwfwKwWLlwI&#10;hUKBgQMHIj09HUIIWFhYYNSoUZg3b54xqkBERERE/zFqP4DPnz/HP//8AyEEqlWrBmtra2Mt2iB4&#10;DwEREVHpw+O3gc8Adu/ePf8KmJnB3d0dbdq0QadOnQxZHSIiIiKCge8BVKlU+b6srKxw8+ZN9O7d&#10;G59++qkhq0NEREREKEE/Bbdz506MGjVK69PCJRVPIRMREZU+PH4b6SlgXTRt2hT169cv7moQERER&#10;lXklJgCWK1cOW7ZsKe5qEBEREZV5JSYAEhEREZFxMAASERERyQwDIBEREZHMMAASERERyQwDIBER&#10;EZHMMAASERERyQwDIBEREZHMMAASERERyQwDIBEREZHMMAASERERyQwDIBEREZHMMAASERERyQwD&#10;IBEREZHMMAASERERyQwDIBEREZHMMAASERERyQwDIBEREZHMMAASERERyQwDIBEREZHMMAASERER&#10;yQwDIBEREZHMMAASERERyQwDIBEREZHMMAASERERyQwDIBEREZHMMAASERERyQwDIBEREZHMMAAS&#10;ERERyQwDIBEREZHMMAASERERyYwsAmBoaCgUCgWCg4OlYUIIzJo1Cx4eHrCysoK/vz8uX75cfJUk&#10;IiIiMpIyHwBPnjyJlStXwtfXV2P4ggULsGjRIixduhQnT56Eu7s72rRpg8TExGKqKREREZFxlOkA&#10;mJSUhP79++P777+Hg4ODNFwIgcWLF+Pjjz9G9+7dUadOHaxduxbPnz/Hhg0birHGRERERIZXpgPg&#10;mDFj0KFDB7Ru3VpjeGRkJKKiohAYGCgNUyqVaNGiBY4dO5br/FJSUpCQkKDxIiIiIiptzIq7Aoay&#10;adMmnD59GqdOncoxLioqCgDg5uamMdzNzQ13797NdZ6hoaGYPXt20VaUiIiIyMjK5BnA+/fvY8KE&#10;CVi/fj0sLS1zLadQKDTeCyFyDMtq2rRpiI+Pl173798vsjoTERERGUuZPAN4+vRpREdHo169etKw&#10;jIwMHD58GEuXLsX169cBvDoTWL58ealMdHR0jrOCWSmVSiiVSsNVnIiIiMgIyuQZwICAAFy8eBHn&#10;zp2TXvXr10f//v1x7tw5vPbaa3B3d0dYWJg0TWpqKsLDw+Hn51eMNSciIiIyvDJ5BtDOzg516tTR&#10;GGZjYwMnJydpeHBwMEJCQuDt7Q1vb2+EhITA2toa/fr1K44qExERERlNmQyAupg8eTJevHiB0aNH&#10;IzY2Fo0aNcLevXthZ2dX3FUjIiIiMiiFEEIUdyVKq4SEBKhUKsTHx8Pe3r64q0NEREQ64PG7jN4D&#10;SERERES5YwAkIiIikhkGQCIiIiKZYQAkIiIikhkGQCIiIiKZYQAkIiIikhkGQCIiIiKZYQAkIiIi&#10;khkGQCIiIiKZke1PwZVkVabuLO4qlCjmJkBapuaw4BYVsTj8wf/KADgyNQDu5Sw1ykXFvUTHbw4j&#10;/kVajnlULGeJraObAQC6LTuKR3EvkZFlvLOlArsnBiAjU+Q6DzVbc+B5GpAJwEwBlLM2x45xzaX6&#10;nLsTh64r/pLKbxvZFG9UKae1rgkv02FvaaYxffbx1mZAeqZAUtqrcQ5Wptg9wT/H+hdGfvXJ6klC&#10;CrotO4rH8S+RpuW3hdxtzfDHeH+42CsBAFceJKD90iPSeBcrBXZ9ECCN17dO2YevGtAQ7/10QqMc&#10;gFef48t0pGW8qqSzjXme66VvOxSV4lhmWaPeJmOS0+BoY46to5vlu31RycF9wPD4U3CFYIifkmH4&#10;KxwrcxNc/bwdAKDWJ7vxIrfEZsT65FWHO/M6AMi9rur10XVdsq5/YeRXn6x8Z/2JhJfpOs3X3tIs&#10;z7L2lma4MCtIrzoVhdzaTZ92KCrFscyyJrdtMq/ti0oOY+wD/Ck4BsBCKeoNiOGvaFiZv7qzobjD&#10;n67yC4kFmV9hviTzC1pZ569P+NOVtoO0McJ89nbTpx2KSnEss6zJb5tkCCzZjLUPMADyHsASg+Gv&#10;6LxIyyw14Q8o+qD6Ii0TUXEvCzRtVNzLfOujnv+ThJQiD38AkPAyHU8SUvSqU1HI2m76tENRKY5l&#10;ljW6bJPZty8qObgPGBcDIFEZ1PGbwwadruM3h9Ft2dECLUMXWedd0HUpCPWy9GmHol62MZdZ1ui6&#10;TRpy26WC4z5gXHwIhKgMKuiZOV2nS3iZjuephjsrF5OcprEsY1EvS592KOplG3OZZU3W7aYoypFx&#10;cR8wLp4BJCqD7C0L9r+drtPZW5rB0ca8QMvQRdZ5F3RdCkK9LH3aoaiXbcxlljW6bpOG3Hap4LgP&#10;GBcDIFEZpO72xFDT7RjXXOpCxxCyzrug61IQ6mXp0w5FvWxjLrOs0XWbNOS2SwXHfcC4GABLCHV3&#10;IFR4VuYm0pPApUFR19XK3KTA/WW5l7PMtz7q+bvYKw3yn7i9pZlGf2261KkoZG03fdqhqBTHMssa&#10;XbbJ7NsXlRzcB4yr9BwlZYAhsPDUXQRc/bxdiQiB+dXhzrwOedbVytwEd+Z10HldiqKLhPzqk3X+&#10;F2YF6RUCdTk4a+uiw9Cfp7Z206cdikpxLLOsyWubZBcwJR/3AeNhP4CFYKh+hNgljCb+EkjO8fwl&#10;EP4SCOWNvwRSuhl6H2A/gAyAhcINiIiIqPTh8ZuXgImIiIhkhwGQiIiISGYYAImIiIhkhgGQiIiI&#10;SGYYAImIiIhkhgGQiIiISGYYAImIiIhkhgGQiIiISGYYAImIiIhkhgGQiIiISGYYAImIiIhkhgGQ&#10;iIiISGYYAImIiIhkhgGQiIiISGYYAImIiIhkhgGQiIiISGYYAImIiIhkhgGQiIiISGYYAImIiIhk&#10;hgGQiIiISGYYAImIiIhkpswGwNDQUDRo0AB2dnZwdXVF165dcf36dY0yQgjMmjULHh4esLKygr+/&#10;Py5fvlxMNSYiIiIyjjIbAMPDwzFmzBgcP34cYWFhSE9PR2BgIJKTk6UyCxYswKJFi7B06VKcPHkS&#10;7u7uaNOmDRITE4ux5kRERESGpRBCiOKuhDE8efIErq6uCA8PR/PmzSGEgIeHB4KDgzFlyhQAQEpK&#10;Ctzc3DB//nyMGDEi33kmJCRApVIhPj4e9vb2hl4FIiIiKgI8fpfhM4DZxcfHAwAcHR0BAJGRkYiK&#10;ikJgYKBURqlUokWLFjh27JjWeaSkpCAhIUHjRURERFTayCIACiEwceJENGvWDHXq1AEAREVFAQDc&#10;3Nw0yrq5uUnjsgsNDYVKpZJenp6ehq04ERERkQHIIgCOHTsWFy5cwMaNG3OMUygUGu+FEDmGqU2b&#10;Ng3x8fHS6/79+wapLxEREZEhmRV3BQxt3Lhx2L59Ow4fPoyKFStKw93d3QG8OhNYvnx5aXh0dHSO&#10;s4JqSqUSSqXSsBUmIiIiMrAyewZQCIGxY8diy5YtOHDgALy8vDTGe3l5wd3dHWFhYdKw1NRUhIeH&#10;w8/Pz9jVJSIiIjKaMnsGcMyYMdiwYQN+//132NnZSff1qVQqWFlZQaFQIDg4GCEhIfD29oa3tzdC&#10;QkJgbW2Nfv36FXPtiYiIiAynzAbA5cuXAwD8/f01hq9evRqDBw8GAEyePBkvXrzA6NGjERsbi0aN&#10;GmHv3r2ws7Mzcm2JiIiIjEc2/QAagqH6Eaoydade5Z0sgGepmsNszIAKjjbYNNwPjrYWRVa3gohJ&#10;SkWflccQnZgKVzuLElEnIiKSL/YDyABYKIbYgPQNf7pwsbXAyRltiny+umgwJwxPklJzDC/OOhER&#10;kbwxAJbhh0BKI0OEPwB4kpSKBnPC8i9YxHILf0Dx1YmIiIgYAEsMQ4U/tSdJqYjJJYwZQkxSaq7h&#10;T83YdSIiIqJXGABlpM9K7T9xV5zLMmadiIiI6BUGQBmJTjTe2TZdl2XMOhEREdErDIAy4mpnvCdv&#10;dV2WMetERERErzAAysim4cb7hRNdl2XMOhEREdErDIAlxJ15HQw6fxdbC6P2vedoawGXfJZn7DoR&#10;ERHRKwyAJYihQmBx9bl3ckabXEMg+wEkIiIqPuwIuhD4SyC64S+BEBFRScKOoBkAC4UbEBERUenD&#10;4zcvARMRERHJDgMgERERkcwwABIRERHJDAMgERERkcwwABIRERHJDAMgERERkcwwABIRERHJDAMg&#10;ERERkcwwABIRERHJjFlxV4By0uen4JZ288WSv/7hz6wRERGRzvhTcIVgiJ+S0fd3gLVxsbXAyRlt&#10;iqA2REREZQ9/Co6XgEuUogh/APAkKRUN5oQVybyIiIio7GEALCGKKvypPUlKRUxSapHOk4iIiMoG&#10;BsAyrM/KY8VdBSIiIiqBGADLsOhEngEkIiKinBgAyzBXOz4NTERERDkxAJZhm4b7FXcViIiIqARi&#10;ACwh7szrUKTzc7G1YH+AREREpBUDYAlSVCGQ/QASERFRXtgRdCEYqiPJou4SRs0WwLxuvhi79UKe&#10;5YJbVMTi8AeFWpYCgLYNy1QBWJmZICktU6f5WAF4oUM5OzMg7KMAuJezlIZFxb1Ex28OI+FlOuwt&#10;zbB6UCO8vy4CUUkZAAAHK1OsG9IEozacQkxyGpSKDMSm/q/+20c3g08lVY75xT5PQ0aWlbM1B56n&#10;AVnXyMHKFLsn+GvUBwDO3YlD1xV/Se+3jWyKN6qU01rfHeOa55heXSYmOQ2ZAMwUgK2FAgoTEySn&#10;ZuY6nSE9SUhBu0X78PTl/4bZmgL7JgXkWo8rDxLQfukRjWGO1qbYNT5nm6nl1T7Zx60a0BDv/XRC&#10;oywAtF9yGDHP0wBo32b0XW5RlDfUPOTsSUIKui07ipjkNDjamGPr6GZwsVcWd7VKvScJKej8TTge&#10;Jb7ah9xtzfDHeH+DtK2h9wF2BM0AWCgl9ZdA5MzK3ARXP2+HWp/sxgsdQ2Z+7szrUOD5qesD5P3Z&#10;WpmbaJ1/1un1qUPW6QzJd9afSHiZrlc98tvGtU2T27pbmb+6iFGYzzqvtsprudqm0bd8USyTNOW2&#10;TdpbmuHCrKBiqFHZkNe+XtRta4x9gAGQAbBQinoDYvgrm3ILd/pMD+gfcgwdGPILf9rqoes2XtDg&#10;W1D6hM7cptG3vDZFMQ85y2+bZAgsGF329aJqW2PtAwyAvAewxGD4K7sKG15epGUWaB4v0jIRFfcy&#10;/4IF8CQhRafwl7UeVx4k6Dx/9TRRcS8NHv6yLk9Nl+VmnUbf8toUxTzkTJdtMuFlOp4kpBipRmWD&#10;rvt6UbQt9wHjYgAkKsM6fnPYIPPttuyo3vXomO2eP52mMVD9c1uetr91mUbf8vqOK0g5udF1m9R3&#10;25U7fdqrsG3LfcC4zIq7AkRkOLqepdNXTHKa3vXQ9zyeoequy/J0Xba6nL7l9R1XkHJyo+s2qe+2&#10;K3f6tFdh25b7gHHxDCBRGWZvaZj/8RxtzPWuh75fNvaWZgarf27L0/a3LtPoW17fcQUpJze6bpP6&#10;brtyp097FbZtuQ8YFwMgURmm7v6kqG0d3UzveuwY+7b+0xio/rktT9vfukyjb3l9xxWknNzouk3q&#10;u+3KnT7tVdi25T5gXAyAJURR/xIIlRzqp3gLM31B5mFlbmKwvuNc7JU6/xeurkftiro/aaeexr2c&#10;ZaHbT5/lqemy3KzT6Ftem6KYh5zpsk3aW5qxP0A96bqvF0Xbch8wLgbAEoJPARcNK3MT3JnXoUhD&#10;Q2Hmp+6yIL+An9v81dNf/bydXnUwRnchF2YF5XtgyF4PXf7RyT5NXute0HCc1/J0XW72afQtr01R&#10;zEPO8tom2QVMweW3rxdl23IfMB72A1gIRdmPkDECIH8JhL8EYgj8JZDClTfUPOSMvwRiGPwlkLKF&#10;AbAQSksAPP9pIFTWvPGZiIgIYAAEeAkYy5Ytg5eXFywtLVGvXj0cOaJfX2WlwdA1J4q7CkRERFSC&#10;yDoAbt68GcHBwfj4449x9uxZvP3222jXrh3u3btX3FUrUg/j2Ws6ERER/Y+sA+CiRYswbNgwvPfe&#10;e6hVqxYWL14MT09PLF++vLirVqQ8VLx3iIiIiP5HtgEwNTUVp0+fRmBgoMbwwMBAHDt2TOs0KSkp&#10;SEhI0HiVBj8ObljcVSAiIqISRLYB8OnTp8jIyICbm5vGcDc3N0RFRWmdJjQ0FCqVSnp5enoWWX0K&#10;0g9gZScrVHayyrcMHwAhIiKirGQbANUUCoXGeyFEjmFq06ZNQ3x8vPS6f/9+kdZFnxBY2ckK4ZNa&#10;IXxSq1xDoLoMERERUVay/UE9Z2dnmJqa5jjbFx0dneOsoJpSqYRSadi+pO7M65BnlzA+7tb4eXgz&#10;jbN64ZNaIf55GoauOYGH8S/hobLEj4Mb8swfERERaSXbAGhhYYF69eohLCwM3bp1k4aHhYWhS5cu&#10;xVizgl0OVlmb47fRTQ1QGyIiIiprZBsAAWDixIkYMGAA6tevjyZNmmDlypW4d+8eRo4cWdxVIyIi&#10;IjIYWQfA3r1749mzZ/jss8/w6NEj1KlTB7t27ULlypWLu2pEREREBsOfgisE/pQMERFR6cPjN58C&#10;JiIiIpIdBkAiIiIimWEAJCIiIpIZBkAiIiIimWEAJCIiIpIZBkAiIiIimZF1P4CFpe5BJyEhoZhr&#10;QkRERLpSH7fl3BMeA2AhJCYmAgA8PT2LuSZERESkr8TERKhUquKuRrFgR9CFkJmZiYcPH8LOzg4K&#10;haJI552QkABPT0/cv39ftp1U5oXtkze2T+7YNnlj++SN7ZO30tI+QggkJibCw8MDJibyvBuOZwAL&#10;wcTEBBUrVjToMuzt7Uv0TlTc2D55Y/vkjm2TN7ZP3tg+eSsN7SPXM39q8oy9RERERDLGAEhEREQk&#10;MwyAJZRSqcTMmTOhVCqLuyolEtsnb2yf3LFt8sb2yRvbJ29sn9KDD4EQERERyQzPABIRERHJDAMg&#10;ERERkcwwABIRERHJDAMgERERkcwwAJZAy5Ytg5eXFywtLVGvXj0cOXKkuKtUaIcPH0anTp3g4eEB&#10;hUKBbdu2aYwXQmDWrFnw8PCAlZUV/P39cfnyZY0yKSkpGDduHJydnWFjY4POnTvjwYMHGmViY2Mx&#10;YMAAqFQqqFQqDBgwAHFxcRpl7t27h06dOsHGxgbOzs4YP348UlNTDbHaOgkNDUWDBg1gZ2cHV1dX&#10;dO3aFdevX9coI+f2Wb58OXx9faWOZZs0aYLdu3dL4+XcNtqEhoZCoVAgODhYGibnNpo1axYUCoXG&#10;y93dXRov57ZR+/fff/Huu+/CyckJ1tbWeOONN3D69GlpPNuojBJUomzatEmYm5uL77//Xly5ckVM&#10;mDBB2NjYiLt37xZ31Qpl165d4uOPPxa//fabACC2bt2qMX7evHnCzs5O/Pbbb+LixYuid+/eonz5&#10;8iIhIUEqM3LkSFGhQgURFhYmzpw5I1q2bCnq1q0r0tPTpTJt27YVderUEceOHRPHjh0TderUER07&#10;dpTGp6enizp16oiWLVuKM2fOiLCwMOHh4SHGjh1r8DbITVBQkFi9erW4dOmSOHfunOjQoYOoVKmS&#10;SEpKksrIuX22b98udu7cKa5fvy6uX78upk+fLszNzcWlS5eEEPJum+xOnDghqlSpInx9fcWECROk&#10;4XJuo5kzZ4rXX39dPHr0SHpFR0dL4+XcNkIIERMTIypXriwGDx4s/v77bxEZGSn27dsnbt26JZWR&#10;exuVVQyAJUzDhg3FyJEjNYbVrFlTTJ06tZhqVPSyB8DMzEzh7u4u5s2bJw17+fKlUKlUYsWKFUII&#10;IeLi4oS5ubnYtGmTVObff/8VJiYmYs+ePUIIIa5cuSIAiOPHj0tlIiIiBABx7do1IcSrIGpiYiL+&#10;/fdfqczGjRuFUqkU8fHxBllffUVHRwsAIjw8XAjB9tHGwcFBrFq1im2TRWJiovD29hZhYWGiRYsW&#10;UgCUexvNnDlT1K1bV+s4ubeNEEJMmTJFNGvWLNfxbKOyi5eAS5DU1FScPn0agYGBGsMDAwNx7Nix&#10;YqqV4UVGRiIqKkpjvZVKJVq0aCGt9+nTp5GWlqZRxsPDA3Xq1JHKREREQKVSoVGjRlKZxo0bQ6VS&#10;aZSpU6cOPDw8pDJBQUFISUnRuORRnOLj4wEAjo6OANg+WWVkZGDTpk1ITk5GkyZN2DZZjBkzBh06&#10;dEDr1q01hrONgJs3b8LDwwNeXl7o06cPbt++DYBtAwDbt29H/fr10bNnT7i6uuLNN9/E999/L41n&#10;G5VdDIAlyNOnT5GRkQE3NzeN4W5uboiKiiqmWhmeet3yWu+oqChYWFjAwcEhzzKurq455u/q6qpR&#10;JvtyHBwcYGFhUSLaWAiBiRMnolmzZqhTpw4Atg8AXLx4Eba2tlAqlRg5ciS2bt2K2rVrs23+s2nT&#10;Jpw+fRqhoaE5xsm9jRo1aoR169bhzz//xPfff4+oqCj4+fnh2bNnsm8bALh9+zaWL18Ob29v/Pnn&#10;nxg5ciTGjx+PdevWAeD2U5aZFXcFKCeFQqHxXgiRY1hZVJD1zl5GW/mClCkuY8eOxYULF3D06NEc&#10;4+TcPjVq1MC5c+cQFxeH3377DYMGDUJ4eLg0Xs5tc//+fUyYMAF79+6FpaVlruXk2kbt2rWT/vbx&#10;8UGTJk1QtWpVrF27Fo0bNwYg37YBgMzMTNSvXx8hISEAgDfffBOXL1/G8uXLMXDgQKmcnNuorOIZ&#10;wBLE2dkZpqamOf7TiY6OzvFfUVmifiIvr/V2d3dHamoqYmNj8yzz+PHjHPN/8uSJRpnsy4mNjUVa&#10;Wlqxt/G4ceOwfft2HDx4EBUrVpSGs30ACwsLVKtWDfXr10doaCjq1q2Lr7/+mm2DV5ffoqOjUa9e&#10;PZiZmcHMzAzh4eFYsmQJzMzMpLrJuY2ysrGxgY+PD27evMntB0D58uVRu3ZtjWG1atXCvXv3APD7&#10;pyxjACxBLCwsUK9ePYSFhWkMDwsLg5+fXzHVyvC8vLzg7u6usd6pqakIDw+X1rtevXowNzfXKPPo&#10;0SNcunRJKtOkSRPEx8fjxIkTUpm///4b8fHxGmUuXbqER48eSWX27t0LpVKJevXqGXQ9cyOEwNix&#10;Y7FlyxYcOHAAXl5eGuPl3j7aCCGQkpLCtgEQEBCAixcv4ty5c9Krfv366N+/P86dO4fXXntN9m2U&#10;VUpKCq5evYry5ctz+wHQtGnTHN1O3bhxA5UrVwbA758yzTjPmpCu1N3A/PDDD+LKlSsiODhY2NjY&#10;iDt37hR31QolMTFRnD17Vpw9e1YAEIsWLRJnz56VureZN2+eUKlUYsuWLeLixYuib9++WrsZqFix&#10;oti3b584c+aMaNWqldZuBnx9fUVERISIiIgQPj4+WrsZCAgIEGfOnBH79u0TFStWLNZuBkaNGiVU&#10;KpU4dOiQRlcVz58/l8rIuX2mTZsmDh8+LCIjI8WFCxfE9OnThYmJidi7d68QQt5tk5usTwELIe82&#10;+vDDD8WhQ4fE7du3xfHjx0XHjh2FnZ2d9J0q57YR4lXXQWZmZmLu3Lni5s2bYv369cLa2lr8/PPP&#10;Uhm5t1FZxQBYAn377beicuXKwsLCQrz11ltSdyCl2cGDBwWAHK9BgwYJIV51NTBz5kzh7u4ulEql&#10;aN68ubh48aLGPF68eCHGjh0rHB0dhZWVlejYsaO4d++eRplnz56J/v37Czs7O2FnZyf69+8vYmNj&#10;NcrcvXtXdOjQQVhZWQlHR0cxduxY8fLlS0Oufp60tQsAsXr1aqmMnNtn6NCh0v7g4uIiAgICpPAn&#10;hLzbJjfZA6Cc20jdZ525ubnw8PAQ3bt3F5cvX5bGy7lt1P744w9Rp04doVQqRc2aNcXKlSs1xrON&#10;yiaFEEIUz7lHIiIiIioOvAeQiIiISGYYAImIiIhkhgGQiIiISGYYAImIiIhkhgGQiIiISGYYAImI&#10;iIhkhgGQiIiISGYYAImIcjF48GB07dq1uKtBRFTkGACJqEQbPHgwFAoFFAoFzMzMUKlSJYwaNSrH&#10;D88Xxp07d6BQKHDu3DmN4V9//TXWrFlTZMshIiopzIq7AkRE+Wnbti1Wr16N9PR0XLlyBUOHDkVc&#10;XBw2btxo0OWqVCqDzp+IqLjwDCARlXhKpRLu7u6oWLEiAgMD0bt3b+zduxcA4O/vj+DgYI3yXbt2&#10;xeDBg6X3VapUQUhICIYOHQo7OztUqlQJK1eulMZ7eXkBAN58800oFAr4+/sDyHkJ2N/fH+PGjUNw&#10;cDAcHBzg5uaGlStXIjk5GUOGDIGdnR2qVq2K3bt3a9TnypUraN++PWxtbeHm5oYBAwbg6dOn0vhf&#10;f/0VPj4+sLKygpOTE1q3bo3k5OQiaDkiIu0YAImoVLl9+zb27NkDc3Nzvab78ssvUb9+fZw9exaj&#10;R4/GqFGjcO3aNQDAiRMnAAD79u3Do0ePsGXLllzns3btWjg7O+PEiRMYN24cRo0ahZ49e8LPzw9n&#10;zpxBUFAQBgwYgOfPnwMAHj16hBYtWuCNN97AqVOnsGfPHjx+/Bi9evWSxvft2xdDhw7F1atXcejQ&#10;IXTv3h38mXYiMiReAiaiEm/Hjh2wtbVFRkYGXr58CQBYtGiRXvNo3749Ro8eDQCYMmUKvvrqKxw6&#10;dAg1a9aEi4sLAMDJyQnu7u55zqdu3bqYMWMGAGDatGmYN28enJ2d8f777wMAPv30UyxfvhwXLlxA&#10;48aNsXz5crz11lsICQmR5vHjjz/C09MTN27cQFJSEtLT09G9e3dUrlwZAODj46PXuhER6YsBkIhK&#10;vJYtW2L58uV4/vw5Vq1ahRs3bmDcuHF6zcPX11f6W6FQwN3dHdHR0XrXJet8TE1N4eTkpBHY3Nzc&#10;AECa9+nTp3Hw4EHY2trmmNc///yDwMBABAQEwMfHB0FBQQgMDESPHj3g4OCgd92IiHTFS8BEVOLZ&#10;2NigWrVq8PX1xZIlS5CSkoLZs2cDAExMTHJcLk1LS8sxj+yXjBUKBTIzM/Wui7b5ZB2mUCgAQJp3&#10;ZmYmOnXqhHPnzmm8bt68iebNm8PU1BRhYWHYvXs3ateujW+++QY1atRAZGSk3nUjItIVAyARlToz&#10;Z87EwoUL8fDhQ7i4uODRo0fSuIyMDFy6dEmv+VlYWEjTFrW33noLly9fRpUqVVCtWjWNl42NDYBX&#10;obFp06aYPXs2zp49CwsLC2zdurXI60JEpMYASESljr+/P15//XWEhISgVatW2LlzJ3bu3Ilr165h&#10;9OjRiIuL02t+rq6usLKykh7QiI+PL7K6jhkzBjExMejbty9OnDiB27dvY+/evRg6dCgyMjLw999/&#10;IyQkBKdOncK9e/ewZcsWPHnyBLVq1SqyOhARZccASESl0sSJE/H999+jffv2GDRoEAYOHIgWLVrA&#10;y8sLLVu21GteZmZmWLJkCb777jt4eHigS5cuRVZPDw8P/PXXX8jIyEBQUBDq1KmDCRMmQKVSwcTE&#10;BPb29jh8+DDat2+P6tWrY8aMGfjyyy/Rrl27IqsDEVF2CsG+BoiIiIhkhWcAiYiIiGSGAZCIiIhI&#10;ZhgAiYiIiGSGAZCIiIhIZhgAiYiIiGSGAZCIiIhIZhgAiYiIiGSGAZCIiIhIZhgAiYiIiGSGAZCI&#10;iIhIZhgAiYiIiGSGAZCIiIhIZv4fTugL4Jk5mTgAAAAASUVORK5CYIJQSwMEFAAGAAgAAAAhAKLZ&#10;GIfdAAAABgEAAA8AAABkcnMvZG93bnJldi54bWxMj0FLw0AQhe+C/2EZwZvdpNmKxGxKKeqpCLaC&#10;eJtmp0lodjZkt0n6711Pepz3Hu99U6xn24mRBt861pAuEhDElTMt1xo+D68PTyB8QDbYOSYNV/Kw&#10;Lm9vCsyNm/iDxn2oRSxhn6OGJoQ+l9JXDVn0C9cTR+/kBoshnkMtzYBTLLedXCbJo7TYclxosKdt&#10;Q9V5f7Ea3iacNln6Mu7Op+31+7B6/9qlpPX93bx5BhFoDn9h+MWP6FBGpqO7sPGi0xAfCVFVIKKp&#10;lFqCOGrIMrUCWRbyP375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Ldmhh6AwAA+AcAAA4AAAAAAAAAAAAAAAAAOgIAAGRycy9lMm9Eb2MueG1sUEsBAi0ACgAA&#10;AAAAAAAhAMbNg8CgYQAAoGEAABQAAAAAAAAAAAAAAAAA4AUAAGRycy9tZWRpYS9pbWFnZTEucG5n&#10;UEsBAi0AFAAGAAgAAAAhAKLZGIfdAAAABgEAAA8AAAAAAAAAAAAAAAAAsmcAAGRycy9kb3ducmV2&#10;LnhtbFBLAQItABQABgAIAAAAIQCqJg6+vAAAACEBAAAZAAAAAAAAAAAAAAAAALxoAABkcnMvX3Jl&#10;bHMvZTJvRG9jLnhtbC5yZWxzUEsFBgAAAAAGAAYAfAEAAK9pAAAAAA==&#10;">
                <v:shape id="Picture 140" o:spid="_x0000_s1132" type="#_x0000_t75" style="position:absolute;left:-187;top:17941;width:31865;height:2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LiQxgAAANwAAAAPAAAAZHJzL2Rvd25yZXYueG1sRI9BawJB&#10;DIXvBf/DEMGL1FmlFVkdRYRCLXjQirS3dCfuLu5klpmpbv+9OQi9JbyX974sVp1r1JVCrD0bGI8y&#10;UMSFtzWXBo6fb88zUDEhW2w8k4E/irBa9p4WmFt/4z1dD6lUEsIxRwNVSm2udSwqchhHviUW7eyD&#10;wyRrKLUNeJNw1+hJlk21w5qlocKWNhUVl8OvM/DxMz3tXofby/7INPz+2q2bbSiNGfS79RxUoi79&#10;mx/X71bwXwRfnpEJ9PIOAAD//wMAUEsBAi0AFAAGAAgAAAAhANvh9svuAAAAhQEAABMAAAAAAAAA&#10;AAAAAAAAAAAAAFtDb250ZW50X1R5cGVzXS54bWxQSwECLQAUAAYACAAAACEAWvQsW78AAAAVAQAA&#10;CwAAAAAAAAAAAAAAAAAfAQAAX3JlbHMvLnJlbHNQSwECLQAUAAYACAAAACEAyeS4kMYAAADcAAAA&#10;DwAAAAAAAAAAAAAAAAAHAgAAZHJzL2Rvd25yZXYueG1sUEsFBgAAAAADAAMAtwAAAPoCAAAAAA==&#10;">
                  <v:imagedata r:id="rId101" o:title=""/>
                </v:shape>
                <v:shape id="Text Box 141" o:spid="_x0000_s1133" type="#_x0000_t202" style="position:absolute;left:17738;top:23841;width:10382;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5163E7A0" w14:textId="05A998D2" w:rsidR="00EA1699" w:rsidRPr="00C473EC" w:rsidRDefault="00EA1699" w:rsidP="007520C9">
                        <w:pPr>
                          <w:pStyle w:val="Caption"/>
                          <w:jc w:val="left"/>
                        </w:pPr>
                        <w:r>
                          <w:t>Figure</w:t>
                        </w:r>
                        <w:r>
                          <w:rPr>
                            <w:rFonts w:hint="cs"/>
                            <w:rtl/>
                          </w:rPr>
                          <w:t xml:space="preserve"> </w:t>
                        </w:r>
                        <w:r>
                          <w:t>9</w:t>
                        </w:r>
                        <w:r w:rsidRPr="00FE29C0">
                          <w:t>-</w:t>
                        </w:r>
                        <w:r>
                          <w:rPr>
                            <w:rFonts w:hint="cs"/>
                            <w:rtl/>
                          </w:rPr>
                          <w:t>18</w:t>
                        </w:r>
                      </w:p>
                      <w:p w14:paraId="00B9CACF" w14:textId="77777777" w:rsidR="00EA1699" w:rsidRDefault="00EA1699" w:rsidP="007520C9">
                        <w:pPr>
                          <w:rPr>
                            <w:lang w:bidi="ar-SA"/>
                          </w:rPr>
                        </w:pPr>
                      </w:p>
                    </w:txbxContent>
                  </v:textbox>
                </v:shape>
                <w10:wrap anchorx="margin"/>
              </v:group>
            </w:pict>
          </mc:Fallback>
        </mc:AlternateContent>
      </w:r>
    </w:p>
    <w:p w14:paraId="1F1A0DCE" w14:textId="62D79284" w:rsidR="007520C9" w:rsidRDefault="007520C9" w:rsidP="00951B16">
      <w:pPr>
        <w:bidi w:val="0"/>
        <w:spacing w:after="0" w:line="240" w:lineRule="auto"/>
        <w:rPr>
          <w:rtl/>
        </w:rPr>
      </w:pPr>
    </w:p>
    <w:p w14:paraId="4E01B293" w14:textId="0F8DD9F7" w:rsidR="007520C9" w:rsidRDefault="007520C9" w:rsidP="00490C43">
      <w:pPr>
        <w:spacing w:after="0" w:line="240" w:lineRule="auto"/>
        <w:rPr>
          <w:rtl/>
        </w:rPr>
      </w:pPr>
    </w:p>
    <w:p w14:paraId="745EFEBE" w14:textId="7B5FA67F" w:rsidR="007520C9" w:rsidRDefault="007520C9" w:rsidP="00490C43">
      <w:pPr>
        <w:spacing w:after="0" w:line="240" w:lineRule="auto"/>
        <w:rPr>
          <w:rtl/>
        </w:rPr>
      </w:pPr>
    </w:p>
    <w:p w14:paraId="1F83507F" w14:textId="578BBEB1" w:rsidR="007520C9" w:rsidRDefault="007520C9" w:rsidP="00490C43">
      <w:pPr>
        <w:spacing w:after="0" w:line="240" w:lineRule="auto"/>
        <w:rPr>
          <w:rtl/>
        </w:rPr>
      </w:pPr>
    </w:p>
    <w:p w14:paraId="0F292E96" w14:textId="0512440C" w:rsidR="007520C9" w:rsidRDefault="007520C9" w:rsidP="00490C43">
      <w:pPr>
        <w:spacing w:after="0" w:line="240" w:lineRule="auto"/>
        <w:rPr>
          <w:rtl/>
        </w:rPr>
      </w:pPr>
    </w:p>
    <w:p w14:paraId="4EF57E25" w14:textId="58ECAF9B" w:rsidR="007520C9" w:rsidRDefault="007520C9" w:rsidP="00490C43">
      <w:pPr>
        <w:spacing w:after="0" w:line="240" w:lineRule="auto"/>
        <w:rPr>
          <w:rtl/>
        </w:rPr>
      </w:pPr>
    </w:p>
    <w:p w14:paraId="6D13DD99" w14:textId="4628C53F" w:rsidR="007520C9" w:rsidRDefault="007520C9" w:rsidP="00490C43">
      <w:pPr>
        <w:spacing w:after="0" w:line="240" w:lineRule="auto"/>
        <w:rPr>
          <w:rtl/>
        </w:rPr>
      </w:pPr>
    </w:p>
    <w:p w14:paraId="7C7E21E7" w14:textId="4CA35D86" w:rsidR="007520C9" w:rsidRDefault="007520C9" w:rsidP="00490C43">
      <w:pPr>
        <w:spacing w:after="0" w:line="240" w:lineRule="auto"/>
        <w:rPr>
          <w:rtl/>
        </w:rPr>
      </w:pPr>
    </w:p>
    <w:p w14:paraId="099B6190" w14:textId="069DF154" w:rsidR="007520C9" w:rsidRDefault="007520C9" w:rsidP="00490C43">
      <w:pPr>
        <w:spacing w:after="0" w:line="240" w:lineRule="auto"/>
        <w:rPr>
          <w:rtl/>
        </w:rPr>
      </w:pPr>
    </w:p>
    <w:p w14:paraId="2B6C4616" w14:textId="3F19C41C" w:rsidR="007520C9" w:rsidRDefault="007520C9" w:rsidP="00490C43">
      <w:pPr>
        <w:spacing w:after="0" w:line="240" w:lineRule="auto"/>
        <w:rPr>
          <w:rtl/>
        </w:rPr>
      </w:pPr>
    </w:p>
    <w:p w14:paraId="1400292C" w14:textId="5AF02029" w:rsidR="007520C9" w:rsidRDefault="00E6539B" w:rsidP="00490C43">
      <w:pPr>
        <w:spacing w:after="0" w:line="240" w:lineRule="auto"/>
        <w:rPr>
          <w:rtl/>
        </w:rPr>
      </w:pPr>
      <w:r w:rsidRPr="007520C9">
        <w:rPr>
          <w:rFonts w:hint="cs"/>
          <w:noProof/>
          <w:rtl/>
          <w:lang w:val="he-IL"/>
        </w:rPr>
        <mc:AlternateContent>
          <mc:Choice Requires="wpg">
            <w:drawing>
              <wp:anchor distT="0" distB="0" distL="114300" distR="114300" simplePos="0" relativeHeight="251668992" behindDoc="0" locked="0" layoutInCell="1" allowOverlap="1" wp14:anchorId="4D831F77" wp14:editId="244FD8E4">
                <wp:simplePos x="0" y="0"/>
                <wp:positionH relativeFrom="page">
                  <wp:posOffset>3786505</wp:posOffset>
                </wp:positionH>
                <wp:positionV relativeFrom="paragraph">
                  <wp:posOffset>148961</wp:posOffset>
                </wp:positionV>
                <wp:extent cx="2837815" cy="2127250"/>
                <wp:effectExtent l="0" t="0" r="635" b="6350"/>
                <wp:wrapNone/>
                <wp:docPr id="145" name="Group 145"/>
                <wp:cNvGraphicFramePr/>
                <a:graphic xmlns:a="http://schemas.openxmlformats.org/drawingml/2006/main">
                  <a:graphicData uri="http://schemas.microsoft.com/office/word/2010/wordprocessingGroup">
                    <wpg:wgp>
                      <wpg:cNvGrpSpPr/>
                      <wpg:grpSpPr>
                        <a:xfrm>
                          <a:off x="0" y="0"/>
                          <a:ext cx="2837815" cy="2127250"/>
                          <a:chOff x="88821" y="-847895"/>
                          <a:chExt cx="3204656" cy="2404277"/>
                        </a:xfrm>
                      </wpg:grpSpPr>
                      <pic:pic xmlns:pic="http://schemas.openxmlformats.org/drawingml/2006/picture">
                        <pic:nvPicPr>
                          <pic:cNvPr id="146" name="Picture 146"/>
                          <pic:cNvPicPr>
                            <a:picLocks noChangeAspect="1"/>
                          </pic:cNvPicPr>
                        </pic:nvPicPr>
                        <pic:blipFill>
                          <a:blip r:embed="rId102">
                            <a:extLst>
                              <a:ext uri="{28A0092B-C50C-407E-A947-70E740481C1C}">
                                <a14:useLocalDpi xmlns:a14="http://schemas.microsoft.com/office/drawing/2010/main" val="0"/>
                              </a:ext>
                            </a:extLst>
                          </a:blip>
                          <a:srcRect/>
                          <a:stretch/>
                        </pic:blipFill>
                        <pic:spPr>
                          <a:xfrm>
                            <a:off x="88821" y="-847895"/>
                            <a:ext cx="3204656" cy="2404277"/>
                          </a:xfrm>
                          <a:prstGeom prst="rect">
                            <a:avLst/>
                          </a:prstGeom>
                        </pic:spPr>
                      </pic:pic>
                      <wps:wsp>
                        <wps:cNvPr id="147" name="Text Box 147"/>
                        <wps:cNvSpPr txBox="1"/>
                        <wps:spPr>
                          <a:xfrm>
                            <a:off x="1988062" y="-159851"/>
                            <a:ext cx="1038225" cy="364400"/>
                          </a:xfrm>
                          <a:prstGeom prst="rect">
                            <a:avLst/>
                          </a:prstGeom>
                          <a:noFill/>
                          <a:ln w="6350">
                            <a:noFill/>
                          </a:ln>
                        </wps:spPr>
                        <wps:txbx>
                          <w:txbxContent>
                            <w:p w14:paraId="317BD717" w14:textId="56586D21" w:rsidR="00EA1699" w:rsidRPr="00C473EC" w:rsidRDefault="00EA1699" w:rsidP="007520C9">
                              <w:pPr>
                                <w:pStyle w:val="Caption"/>
                                <w:jc w:val="left"/>
                              </w:pPr>
                              <w:r>
                                <w:t>Figure</w:t>
                              </w:r>
                              <w:r>
                                <w:rPr>
                                  <w:rFonts w:hint="cs"/>
                                  <w:rtl/>
                                </w:rPr>
                                <w:t xml:space="preserve"> </w:t>
                              </w:r>
                              <w:r>
                                <w:t>9</w:t>
                              </w:r>
                              <w:r w:rsidRPr="00FE29C0">
                                <w:t>-</w:t>
                              </w:r>
                              <w:r>
                                <w:rPr>
                                  <w:rFonts w:hint="cs"/>
                                  <w:rtl/>
                                </w:rPr>
                                <w:t>20</w:t>
                              </w:r>
                            </w:p>
                            <w:p w14:paraId="76F75582" w14:textId="77777777" w:rsidR="00EA1699" w:rsidRDefault="00EA1699" w:rsidP="007520C9">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831F77" id="Group 145" o:spid="_x0000_s1134" style="position:absolute;left:0;text-align:left;margin-left:298.15pt;margin-top:11.75pt;width:223.45pt;height:167.5pt;z-index:251668992;mso-position-horizontal-relative:page;mso-width-relative:margin;mso-height-relative:margin" coordorigin="888,-8478" coordsize="32046,24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rNFdwMAAPYHAAAOAAAAZHJzL2Uyb0RvYy54bWycVdtu2zgQfV+g/0Do&#10;PdHFsq0IcQpvsgkKBK2xyaLPNE1ZRCWSS9Kxsl+/h5RkO5eilwfLQw45PHPmDHn5sWsb8sSNFUou&#10;ovQ8iQiXTG2E3C6ifx5vz4qIWEflhjZK8kX0zG308erDH5d7XfJM1arZcEMQRNpyrxdR7Zwu49iy&#10;mrfUnivNJZyVMi11GJptvDF0j+htE2dJMov3ymy0UYxbi9mb3hldhfhVxZn7UlWWO9IsImBz4WvC&#10;d+2/8dUlLbeG6lqwAQb9DRQtFRKHHkLdUEfJzog3oVrBjLKqcudMtbGqKsF4yAHZpMmrbO6M2umQ&#10;y7bcb/WBJlD7iqffDss+P60MERvULp9GRNIWRQrnEj8BevZ6W2LVndEPemWGiW0/8hl3lWn9P3Ih&#10;XSD2+UAs7xxhmMyKybxIEZ/Bl6XZPJsO1LMa9fH7iqLI0ojAf1bk8+IinE1LVv81xJhkST6bzoYY&#10;eZJn87nHF48QYo/0AEwLVuI3cAbrDWc/1hZ2uZ3h0RCk/akYLTXfdvoM5dXUibVohHsOUkUhPSj5&#10;tBJsZfrBKf1Iracffn8sCjDzCfpNfl2/i/qs7hX7ZolU1zWVW760GjpHBQMdL5fHfvjiyHUj9K1o&#10;Gl8zbw/JoSdeaeodfnq93ii2a7l0fQMa3iBPJW0ttI2IKXm75tCT+bQJgGhpDfsbAJEKbGe4Y7Wv&#10;m0d2BONHFgJ7R1LfkcYorh8KA5QZ6+64aok3AA1oUA1a0qd763FBQ+OSAVgPJWAEMt8FuJ/sSBZG&#10;b+j6pRZ8qKnmgODDnmpgPmrg0Wf3p+oggqDyYaFvQeI6OIZy+/nv0JZeFEUyy/qeSqcXxXSox0hc&#10;mkyKLBu6cjLL8yQ05aGhjqT8FG+0lMoLK9S5kWS/iGYT9Lkn+uBB8EaC4yNub7lu3YVLaJZ7Dfup&#10;tdo8I1ejUC9c3FazW4Hi3VPrVtTgjsYk3h33BZ+qUThMDVZEamX+e2/er0fd4I3IHnf+IrL/7qhv&#10;8OaTREUvUnCARyIM8uk8w8CcetanHrlrrxWeFdxaQBdMv941o1kZ1X7F87T0p8JFJcPZi8iN5rXr&#10;XyI8b4wvl2FRf2/cyweN2yYN5HlpPnZfqdFDHRwq+FmNGnoj435tT/ty51QlgsaPrA78Q8/BCo8L&#10;rBev1+k4rDo+11f/AwAA//8DAFBLAwQKAAAAAAAAACEAMqCFrqdhAACnYQAAFAAAAGRycy9tZWRp&#10;YS9pbWFnZTEucG5niVBORw0KGgoAAAANSUhEUgAAAoAAAAHgCAYAAAA10dzkAAAAOXRFWHRTb2Z0&#10;d2FyZQBNYXRwbG90bGliIHZlcnNpb24zLjMuMiwgaHR0cHM6Ly9tYXRwbG90bGliLm9yZy8vihEL&#10;AAAACXBIWXMAAA9hAAAPYQGoP6dpAABhFElEQVR4nO3dd1xV9f8H8NdlXTaykURFxZVg5kq0AAe4&#10;tbJcuTNnSpYzC/SroGRmZmqOHDkbaubGhZqYe29FxRRxICgq8/P7g+75ceECl3HvBc7r+Xjch95z&#10;Pvd83udz14uzrkIIIUBEREREsmFk6AKIiIiISL8YAImIiIhkhgGQiIiISGYYAImIiIhkhgGQiIiI&#10;SGYYAImIiIhkhgGQiIiISGYYAImIiIhkhgGQiIiISGYYAImIiIhkhgGQiIiISGYYAImIiIhkhgGQ&#10;iIiISGYYAImIiIhkhgGQiIiISGYYAImIiIhkhgGQiIiISGYYAImIiIhkhgGQiIiISGYYAImIiIhk&#10;hgGQiIiISGYYAImIiIhkhgGQiIiISGYYAImIiIhkhgGQiIiISGYYAImIiIhkhgGQiIiISGYYAImI&#10;iIhkhgGQiIiISGYYAImIiIhkhgGQiIiISGYYAImIiIhkhgGQiIiISGYYAImIiIhkhgGQiIiISGYY&#10;AImIiIhkpkwHwOXLl0OhUEg3ExMTVKxYET169MC1a9d03r9CoUBoaKh0f//+/VAoFNi/f3+hljN/&#10;/nwsX7481/Rbt25BoVBonFcY/fv3VxunvG79+/cvVj/6cPfuXQQHB8PPzw8VKlTIc3ySkpIwffp0&#10;+Pv7w83NDdbW1vD29sbMmTPx6tWrXO3T0tIwZcoUVK1aFUqlErVr18YPP/yQq92BAwfQoEED2NjY&#10;4J133sHFixdztRkxYgT8/PwghNBqnfr37w9ra2ut2uqa6j1169atfNtt2LABPXv2RI0aNWBhYYGq&#10;Vauid+/ehX7f/fXXX+jUqRNcXV1hZmYGBwcHtGrVCqtXr0ZaWlox1kT/MjMz8csvv6B169ZwcnKC&#10;qakpXFxc0LFjR/z111/IzMw0dIlq+vfvj6pVqxbpsWvWrMGcOXM0zsv5uagvhv4+2LZtW57rXbVq&#10;1TLx+ZpTZmYmZs2aBS8vL1hYWKBKlSro168fkpKStF5GaGgoFAoFHj16VOj+i/vZKITAunXr8Pbb&#10;b8PFxQXm5uaoVKkSgoKCsGTJErW2hnrdGpQow5YtWyYAiGXLlono6Gixb98+MW3aNGFhYSFcXFzE&#10;kydPdNo/ABESEiLdT0xMFNHR0SIxMbFQy3n99deFn59frumvXr0S0dHRIj4+vlh1Xr9+XURHR0u3&#10;H3/8UQAQYWFhatOvX79erH70Yd++fcLJyUm0bt1a9OzZU3r+czp37pxwcnISn332mfjzzz/Fnj17&#10;RGhoqDA3NxetWrUSmZmZau0//vhjoVQqRUREhNi3b5+YMGGCUCgUYvr06VKbhIQE4eDgIAYPHix2&#10;7dolOnbsKGrVqiXS09OlNtHR0cLc3FxcunRJ63Xq16+fsLKyKvxg6IDqPRUTE5NvuyZNmojOnTuL&#10;n3/+Wezfv1/88ssvok6dOsLa2lqcP3++wH4yMzNF//79BQDRvn17sWrVKhEVFSU2b94sPvvsM2Fr&#10;ayvmzJlTQmuley9fvhRBQUFCoVCInj17il9//VUcOHBA/PHHH2Lw4MFCqVSKTZs2GbpMNf369RNV&#10;qlQp0mM7dOiQ52Ojo6NFbGxs0QsrIkN/H4wYMULk9ZV68uTJMvH5mtO3334rAIhx48aJPXv2iJ9/&#10;/ln4+fmJW7duab2MkJAQAUA8fPiw0P0X97Nx/PjxAoAYPHiw+PPPP8XevXvFsmXLRJ8+fUTHjh3V&#10;2hrqdWtI5SIAHjt2TG36lClTBADx888/67T/nAGwqPIKgLqyb98+AUD89ttv+bZ78eJFrqBkaBkZ&#10;GdL/jx07lmcAfP78uXj+/Hmu6d98840AIA4ePChNO3/+vFAoFCIsLEyt7eDBg4WFhYV4/PixEEKI&#10;bdu2CSsrK5GamiqEEOLff/8VAKSwl5qaKry9vQv9miiLAfDBgwe5pv3777/C1NRUDBo0qMB+Zs6c&#10;KQCIKVOmaJx///59tecop/T0dPHq1asC+9GXYcOGCQBixYoVGudfvXpVnDlzptj95LfeycnJhVqW&#10;rgKgoRj6+yC/AFhWNWnSRDRt2rRYyzBUAHzx4oVQKpWib9++Gudn/y6RqzK9CzgvjRo1AgA8ePBA&#10;bfrx48fRuXNnODg4wNzcHA0aNMCvv/6q1ubhw4cYPnw46tatC2tra7i4uKBly5Y4ePBggf1q2gV8&#10;8+ZN9OjRA+7u7lAqlXB1dUWrVq1w+vRpAFm7Bi5cuICoqChp14Vqt0xeu4AvX76Mnj17wtXVFUql&#10;EpUrV0bfvn2RkpJSuIHKRrX7ZNeuXRg4cCCcnZ1haWmJlJQUXL9+HQMGDICXlxcsLS3x2muvoVOn&#10;Tjh37lyu5Tx9+hSff/45qlWrBqVSCRcXF7Rv3x6XL1+W2qSmpmLatGmoXbs2lEolnJ2dMWDAADx8&#10;+LDAOo2MtHvJWllZwcrKKtf0Jk2aAABiY2OlaZs2bYIQAgMGDFBrO2DAALx8+RI7duwAALx69QpK&#10;pRKmpqYAIO2aUO1SnjVrFlJTUzFx4kStaiysn3/+GfXr14e5uTkcHBzw7rvv4tKlS2ptjh8/jh49&#10;eqBq1arSrtmePXvi9u3buZZ35MgRNG/eHObm5nB3d8fEiRO13u3q4uKSa5q7uzsqVaqkNraapKWl&#10;YebMmahduza++uorjW3c3NzQokULAP//PoiIiMC0adPg6ekJpVKJffv2AQA2b96MZs2awdLSEjY2&#10;NmjTpg2io6PVlvfw4UN88skn8PDwkF5zzZs3x+7du6U2p06dQseOHeHi4gKlUgl3d3d06NABd+/e&#10;zXd94uLisGTJEgQFBaFv374a23h5ecHHx0e6f+fOHXz00UdSX3Xq1MG3336rtps4v/VW7VY7efIk&#10;unXrBnt7e1SvXh1A1m6v+fPn44033oCFhQXs7e3RrVs33Lx5M9/1AIAff/wR77zzDlxcXGBlZQVv&#10;b29ERESovS78/f2xdetW3L59W22Xq4qmXWnnz59Hly5dYG9vD3Nzc7zxxhtYsWKFWhvV5+fatWvx&#10;5Zdfwt3dHba2tmjdujWuXLlSYO150fR94O/vD39//1xtc+4WVz0Hs2bNwuzZs+Hp6Qlra2s0a9YM&#10;R44cUXvcjz/+KK2/6qY6lCLnLmDVuq5Zswbjx49HxYoVYW1tjU6dOuHBgwd49uwZPvnkEzg5OcHJ&#10;yQkDBgzA8+fP1WrV9nku6usaAIyNjXH79m2Nh80UlzafZyoXLlxAq1atYGVlBWdnZ4wcORIvXrzI&#10;d/nJyclISUlBxYoVNc7P+V2S83VbtWrVPA+Xyv4df+3aNfTq1Uvtvax6LahkZmZi2rRpqFWrFiws&#10;LFChQgX4+Pjg+++/z3cddM3EoL3rSExMDACgZs2a0rR9+/ahbdu2aNq0KRYuXAg7OzusW7cO3bt3&#10;x4sXL6Q355MnTwAAISEhcHNzw/Pnz7Fx40b4+/tjz549Gj808tO+fXtkZGQgIiIClStXxqNHj3D4&#10;8GE8ffoUALBx40Z069YNdnZ2mD9/PgBAqVTmubwzZ86gRYsWcHJywtSpU+Hl5YX79+9j8+bNSE1N&#10;zfex2hg4cCA6dOiAX375BcnJyTA1NcW9e/fg6OiIGTNmwNnZGU+ePMGKFSvQtGlTnDp1CrVq1QIA&#10;PHv2DC1atMCtW7cwfvx4NG3aFM+fP8eBAwdw//591K5dG5mZmejSpQsOHjyIcePGwdfXF7dv30ZI&#10;SAj8/f1x/PhxWFhYFGsd8rN3714AwOuvvy5NO3/+PJydneHm5qbWVvWFff78eQBZXyTPnj3DggUL&#10;0LNnT8yYMQOOjo6oVasWbty4gWnTpmH79u3Ffg40CQ8Px6RJk9CzZ0+Eh4fj8ePHCA0NRbNmzXDs&#10;2DF4eXkByPrCqlWrFnr06AEHBwfcv38fCxYsQOPGjXHx4kU4OTkBAC5evIhWrVqhatWqWL58OSwt&#10;LTF//nysWbOmyDXevHkTt2/fRteuXfNtd/z4cTx58gSDBw9WCw4FmTt3LmrWrIlZs2bB1tYWXl5e&#10;WLNmDXr37o3AwECsXbsWKSkpiIiIkN6vqhDZp08fnDx5EtOnT0fNmjXx9OlTnDx5Eo8fPwaQ9WXR&#10;pk0beHp64scff4Srqyvi4uKwb98+PHv2LN+69u3bh7S0tALXW+Xhw4fw9fVFamoq/ve//6Fq1arY&#10;smULvvjiC9y4cUP6HMhvvVXh47333kOPHj0wdOhQJCcnAwCGDBmC5cuXY9SoUZg5cyaePHmCqVOn&#10;wtfXF2fOnIGrq2uetd24cQO9evWCp6cnzMzMcObMGUyfPh2XL1/Gzz//DCDrmOVPPvkEN27cwMaN&#10;Gwtc3ytXrsDX1xcuLi6YO3cuHB0dsWrVKvTv3x8PHjzAuHHj1NpPmjQJzZs3x5IlS5CUlITx48ej&#10;U6dOuHTpEoyNjbUa4+w0fR8U1o8//ojatWtLxz1+9dVXaN++PWJiYmBnZ4evvvoKycnJ+P3339X+&#10;+MgrfKhMmjQJAQEBWL58OW7duoUvvvgCPXv2hImJCerXr4+1a9fi1KlTmDRpEmxsbDB37lzpsdo8&#10;z8V5XQPAJ598ggEDBqBfv35Yu3at1n+AF0TbzzMg6w/G9u3bY8iQIZgwYQIOHz6MadOm4fbt2/jr&#10;r7/y7MPJyQk1atTA/PnzpQ0RtWrV0vozZ+PGjWobVTIzMzF06FDcvHkTlStXBpD1Oerr64vKlSvj&#10;22+/hZubG3bu3IlRo0bh0aNHCAkJAQBEREQgNDQUkydPxjvvvIO0tDRcvnxZygEGY+AtkMWi2uR/&#10;5MgRkZaWJp49eyZ27Ngh3NzcxDvvvCPS0tKktrVr1xYNGjRQmyaEEB07dhQVK1bMc3Nwenq6SEtL&#10;E61atRLvvvuu2jzk2AWs2rW6b98+IYQQjx49EgAKPJYpr13AMTExuXZxtmzZUlSoUKFYxwVq2gWs&#10;Gsu8Npdnl56eLlJTU4WXl5f47LPPpOlTp04VAERkZGSej127dq0AIP744w+16ardufPnz9d6PfLb&#10;BazJmTNnhIWFRa7nsU2bNqJWrVoaH2NmZiY++eQT6f78+fOFmZmZACDs7OzEn3/+KYQQonXr1lrt&#10;+tSkoN0cCQkJwsLCQrRv315t+p07d4RSqRS9evXK87Hp6eni+fPnwsrKSnz//ffS9O7duwsLCwsR&#10;Fxen1rZ27dpa7QLOKS0tTfj7+wtbW1tx586dfNuuW7dOABALFy7Uatmq90H16tWl3e9CZO3CcXd3&#10;F97e3mrv32fPngkXFxfh6+srTbO2thbBwcF59nH8+HEBoEjH6c2YMUMAEDt27NCq/YQJEwQA8c8/&#10;/6hNHzZsmFAoFOLKlStCiLzXW4j/36329ddfq02Pjo4WAMS3336rNj02NlZYWFiIcePGSdMK2gWc&#10;kZEh0tLSxMqVK4WxsbHaMXT57QLO+bnYo0cPoVQqc70u2rVrJywtLcXTp0+FEP//uZTzdf7rr78K&#10;ACI6OjrPWoUo3PeBn5+fxs/cnGOieg68vb3VjvU9evSoACDWrl0rTctvF3CVKlVEv379pPuqde3U&#10;qZNau+DgYAFAjBo1Sm16165dhYODg3Rf2+e5OK/r1NRU8cknn4gaNWoIIyMj0adPnyLtNs25C7gw&#10;n2f9+vUTANQ+u4QQYvr06QKAOHToUL59Hz16VFSuXFkAEACEjY2N6Nixo1i5cmWuw5tyvm5zGjly&#10;pDAxMRHbtm2TpgUFBYlKlSrlOu5/5MiRwtzcXHrPdOzYUbzxxhv51moI5WIX8FtvvQVTU1PY2Nig&#10;bdu2sLe3x59//gkTk6wNnNevX8fly5fRu3dvAEB6erp0a9++Pe7fv6+2i2HhwoV48803YW5uDhMT&#10;E5iammLPnj15bp7Oi4ODA6pXr45vvvkGs2fPxqlTp4p1JuCLFy8QFRWFDz/8EM7OzkVeTn7ef//9&#10;XNPS09MRFhaGunXrwszMDCYmJjAzM8O1a9fUxmT79u2oWbMmWrdunefyt2zZggoVKqBTp05qz8Mb&#10;b7wBNze3Qp9Bra1bt26hY8eO8PDwyHX2F4B8/yrMPm/YsGF48uQJLl26hAcPHqBz58745ZdfcPbs&#10;WXzzzTd48uQJevfuDWdnZ1SvXh0LFy4sdu3R0dF4+fJlrrMIPTw80LJlS+zZs0ea9vz5c4wfPx41&#10;atSAiYkJTExMYG1tjeTkZLXnat++fWjVqpXa1iBjY2N079690PUJITBo0CAcPHgQK1euhIeHR+FX&#10;UgudO3eWdr8DWVuW7t27hz59+qhtmbC2tsb777+PI0eOSLuJmjRpguXLl2PatGk4cuRIrl3dNWrU&#10;gL29PcaPH4+FCxdqPLs7MzNT7TWbkZFRpPXYu3cv6tatKx2OoNK/f38IIaSt1Hmtd3Y5369btmyB&#10;QqHARx99pFarm5sb6tevX+D769SpU+jcuTMcHR1hbGwMU1NT9O3bFxkZGbh69WrhVxZZ69uqVatc&#10;r4v+/fvjxYsXuXbXd+7cWe2+aku8psMYNCno+6AoOnTooLb1sbA15aVjx45q9+vUqSP1l3P6kydP&#10;pN3A2j7P2ryu8xIcHIwdO3bg6NGjWL58OVavXo2BAwdK32GZmZkwMzOTtnJpqzCfZyqq726VXr16&#10;AYB0GEheGjdujOvXr2PHjh2YNGkSmjVrhj179qBv377o3Lmz1ldqmDFjBubNm4eFCxeiXbt2ALIO&#10;/dmzZw/effddWFpa5soVr169krbUN2nSBGfOnMHw4cOxc+fOQp1FrUvlIgCuXLkSx44dw969ezFk&#10;yBBcunQJPXv2lOarjv344osvYGpqqnYbPnw4AEinqM+ePRvDhg1D06ZN8ccff+DIkSM4duwY2rZt&#10;i5cvXxaqLoVCgT179iAoKAgRERF488034ezsjFGjRmm1+T2nhIQEZGRkoFKlSoV+rLY07bIYM2YM&#10;vvrqK3Tt2hV//fUX/vnnHxw7dgz169dXG5OHDx8WWNuDBw/w9OlTmJmZ5Xou4uLiinSpgILcvn0b&#10;AQEBMDExwZ49e+Dg4KA239HRUdoVmF1ycjJSU1NztbeyspKOX3z8+DE+//xzzJkzB/b29hg9ejSe&#10;PHmC69evY926dfjiiy8K/JAqiKo2Tc+Nu7u7Wu29evXCvHnz8PHHH2Pnzp04evQojh07BmdnZ7Xn&#10;6vHjx7l2eQPQOC0/Qgh8/PHHWLVqFZYvX44uXboU+BjV7hPVrjlt5Vz/gsYlMzMTCQkJAID169ej&#10;X79+WLJkCZo1awYHBwf07dsXcXFxAAA7OztERUXhjTfewKRJk/D666/D3d0dISEhUlgcOHCg2uu1&#10;VatWRVqfx48f51lz9vXKa73zm/fgwQMIIeDq6prr/XXkyJF831937tzB22+/jX///Rfff/89Dh48&#10;iGPHjknHMxX280+lsOvr6Oiodl91SIW2/Rf0fVAUxa0pLzk/W8zMzPKdrjoWT9vnWZvXtSZxcXH4&#10;6aefMGrUKNjb26NPnz5YuXIlVq1ahcGDB0MIgcOHDyMtLS1XWC1IYT7PAMDExCTX+Ks+pzR9budk&#10;amqKoKAgTJ8+HTt37kRsbCz8/f2xZcsWbN++vcDHr1q1CpMmTcLXX3+NQYMGqa1Heno6fvjhh1zP&#10;Qfv27QH8f66YOHEiZs2ahSNHjqBdu3ZwdHREq1atcPz48QL716VycQxgnTp1pAN9AwICkJGRgSVL&#10;luD3339Ht27dpOOeJk6ciPfee0/jMlTHsa1atQr+/v5YsGCB2vyiBDYAqFKlCpYuXQoAuHr1Kn79&#10;9VeEhoYiNTW10FuHHBwcYGxsrNXBu0WlaUvYqlWr0LdvX4SFhalNf/ToESpUqCDdd3Z2LrA2Jycn&#10;ODo6SidW5GRjY1P4ovNx+/Zt+Pv7QwiB/fv3awyo3t7eWLduHeLi4tQCkOokl3r16uW5/M8//xwN&#10;GzaUvmC2b9+OZcuWwc7ODo0bN0ZgYCC2bduGgICAIq+D6sPv/v37uebdu3dPen0nJiZiy5YtCAkJ&#10;wYQJE6Q2KSkp0rGt2ZepCj/ZaZqWF1X4W7ZsGZYuXYqPPvpIq8c1atQIDg4O+PPPPxEeHq71MTk5&#10;2xU0LkZGRrC3tweQ9bqbM2cO5syZgzt37mDz5s2YMGEC4uPjpdei6nUghMDZs2exfPlyTJ06FRYW&#10;FpgwYQJCQ0MxcuRIqQ/VazUgIACmpqbYtGkThg4dWuB6ODo65lmzqtb81ju/eU5OTlAoFDh48KDG&#10;Y1HzOz5106ZNSE5OxoYNG1ClShVpuuqEtaIq7PoWV0HfBwBgbm6OxMTEXI/VxR+gulCY57mg17Um&#10;t27dQkZGBmxtbaVpvXv3hkKhQN++fWFkZISrV6+iTZs2ubZkF0TbzzOV9PR0PH78WC0Eqj6ncgZD&#10;bfsPDg7G/v37cf78eSmsaRIZGYmBAweif//+mDJlito8e3t7GBsbo0+fPhgxYoTGx3t6egLICrFj&#10;xozBmDFj8PTpU+zevRuTJk1CUFAQYmNjYWlpWej1KAnlYgtgThEREbC3t8fXX3+NzMxM1KpVC15e&#10;Xjhz5gwaNWqk8ab6MFcoFLneUGfPns21m6IoatasicmTJ8Pb2xsnT56UpiuVSq3+krSwsICfnx9+&#10;++03vX5QaRqTrVu34t9//1Wb1q5dO1y9ejXXLqzsOnbsiMePHyMjI0Pj86AK4iXhzp078Pf3R0ZG&#10;Bvbu3av2pZZdly5doFAocp2VuHz5clhYWKBt27YaH7dv3z789ttvagftCyGkg/GBrF2y2u5myEuz&#10;Zs1gYWGBVatWqU2/e/eutHsNyHqehBC5nqslS5bk2l0ZEBCAPXv2qJ0ZmZGRgfXr12tVkxACgwcP&#10;xrJly/DTTz/lOoM6P6amphg/fjwuX76M//3vfxrbxMfH4++//853ObVq1cJrr72GNWvWqI1xcnIy&#10;/vjjD+nM4JwqV66MkSNHok2bNmrvQxWFQoH69evju+++Q4UKFaQ2VatW1fhadXNzk7a4rly5UmOt&#10;N27cwNmzZwEArVq1wsWLF3P1vXLlSigUimL9sdCxY0cIIfDvv/9qfH95e3vn+VhVmMz++hFCYPHi&#10;xbnaavuZBWSt7969e6XAp7Jy5UpYWlrirbfe0mo5RZXz+wDIei6vXr2qdpD/48ePcfjw4SL3U1Jb&#10;BbVRlOc5r9e1JjVr1oSZmRlWr16t9tnRq1cvrFixAkuWLMGhQ4dybSjRhrafZ9mtXr1a7b7qZLX8&#10;TspMS0vLcwuh6nAY1VZoTU6fPo33338fLVu2xKJFi3LNt7S0REBAAE6dOgUfHx+Nz4OmgFqhQgV0&#10;69YNI0aMwJMnTwq86L4ulYstgDnZ29tj4sSJGDduHNasWYOPPvoIP/30E9q1a4egoCD0798fr732&#10;mnQs18mTJ/Hbb78ByHpj/e9//0NISAj8/Pxw5coVTJ06FZ6enkhPTy9UHWfPnsXIkSPxwQcfwMvL&#10;C2ZmZti7dy/Onj2r9peX6i+09evXo1q1ajA3N8/zg3r27Nlo0aIFmjZtigkTJqBGjRp48OABNm/e&#10;jJ9++qnEt6ABWWOyfPly1K5dGz4+Pjhx4gS++eabXFvTgoODsX79enTp0gUTJkxAkyZN8PLlS0RF&#10;RaFjx44ICAhAjx49sHr1arRv3x6jR49GkyZNYGpqirt372Lfvn3o0qUL3n333Xzr+f333wFAutzB&#10;8ePHpUuyqP7Cj4+PR0BAAO7fv4+lS5ciPj4e8fHx0jIqVaok1f/6669j0KBBCAkJgbGxMRo3boxd&#10;u3Zh0aJFmDZtWq7dMUDWVrUhQ4YgNDRU+isPAIKCgjB16lTY2tri2rVr2LNnT66zHDXJyMiQ1is7&#10;KysrtGvXDl999RUmTZqEvn37omfPnnj8+DGmTJkCc3Nz6RgcW1tbvPPOO/jmm2/g5OSEqlWrIioq&#10;CkuXLlXbUgsAkydPxubNm9GyZUt8/fXXsLS0xI8//qgWXvMzatQoLF26FAMHDoS3t7faJTGUSiUa&#10;NGiQ7+PHjh2LS5cuISQkBEePHkWvXr3g4eGBxMREHDhwAIsWLcKUKVPQvHnzPJdhZGSEiIgI9O7d&#10;Gx07dsSQIUOQkpKCb775Bk+fPsWMGTMAZG0ZDQgIQK9evVC7dm3Y2Njg2LFj2LFjh7RHYMuWLZg/&#10;fz66du2KatWqQQiBDRs24OnTp2jTpk2B4zF79mzcvHkT/fv3x86dO/Huu+/C1dUVjx49QmRkJJYt&#10;W4Z169bBx8cHn332GVauXIkOHTpg6tSpqFKlCrZu3Yr58+dj2LBhxTpbtXnz5tKZm8ePH8c777wD&#10;Kysr3L9/H4cOHYK3tzeGDRum8bFt2rSBmZkZevbsiXHjxuHVq1dYsGCBtBs9O29vb2zYsAELFixA&#10;w4YNYWRkJG11yykkJARbtmxBQEAAvv76azg4OGD16tXYunUrIiIiYGdnV+T11Yam74M+ffrgp59+&#10;wkcffYTBgwfj8ePHiIiIUNviVViqz+yZM2eiXbt2MDY2ho+Pj7T7tiRp+zwX9XXt4OCA//3vfxg/&#10;fjz8/f0xfPhwuLq64tq1a9JZtYmJiRg7dix+/fVXrY6vVP2BUaFCBa0+z1TMzMzw7bff4vnz52jc&#10;uLF0FnC7du2ks/w1SUxMRNWqVfHBBx+gdevW8PDwwPPnz7F//358//33qFOnTp57BJOSktC+fXtY&#10;WFjgiy++yLWrtm7durC1tcX333+PFi1a4O2338awYcNQtWpVPHv2DNevX8dff/0lbQzp1KkT6tWr&#10;h0aNGsHZ2Rm3b9/GnDlzUKVKFbUznvVOr6eclLC8LvwpRNaV+StXriy8vLyks7fOnDkjPvzwQ+Hi&#10;4iJMTU2Fm5ubaNmypdrZiCkpKeKLL74Qr732mjA3Nxdvvvmm2LRpk8Yz5lDAWcAPHjwQ/fv3F7Vr&#10;1xZWVlbC2tpa+Pj4iO+++07tjLJbt26JwMBAYWNjIwBI/Wg6C1gIIS5evCg++OAD4ejoKMzMzETl&#10;ypVF//79tb4wbn5nAWsay4SEBDFo0CDh4uIiLC0tRYsWLcTBgwc1nkmXkJAgRo8eLSpXrixMTU2F&#10;i4uL6NChg7h8+bLUJi0tTcyaNUvUr19fmJubC2tra1G7dm0xZMgQce3atQLrx39ndGm65VzHvG45&#10;z/ZKTU0VISEhonLlysLMzEzUrFlTzJ07N88aJk+eLOrXr5/rrPL4+HjRrVs3YWdnJzw8PLT6NQvV&#10;mW6abtlfc0uWLBE+Pj7CzMxM2NnZiS5duogLFy6oLevu3bvi/fffF/b29sLGxka0bdtWnD9/PtdZ&#10;iEII8ffff4u33npLKJVK4ebmJsaOHSsWLVqk1VnAVapU0armgvz555+iQ4cOwtnZWZiYmAh7e3sR&#10;EBAgFi5cKFJSUoQQ//8++OabbzQuY9OmTaJp06bC3NxcWFlZiVatWom///5bmv/q1SsxdOhQ4ePj&#10;I2xtbYWFhYWoVauWCAkJkS6efPnyZdGzZ09RvXp1YWFhIezs7ESTJk3E8uXLtV6X9PR0sWLFCtGy&#10;ZUvh4OAgTExMhLOzs2jXrp1Ys2aN2hmUt2/fFr169RKOjo7C1NRU1KpVS3zzzTdqbfJb74Iurvvz&#10;zz+Lpk2bCisrK2FhYSGqV68u+vbtK44fPy610fSZ9tdff0nvy9dee02MHTtWbN++Xe1zTQghnjx5&#10;Irp16yYqVKggFAqF2ntP0/vr3LlzolOnTsLOzk6YmZmJ+vXr5/pcy+sC9Xl9DuZU2O+DFStWiDp1&#10;6ghzc3NRt25dsX79+jzPAtb0HORcz5SUFPHxxx8LZ2dnaUxU76O8zgLOua55rUNez3dBz3NxX9cb&#10;N24Ufn5+wtraWpiZmYnatWuLSZMmiUePHolff/1VGBkZiQ8++EDt+yynsWPHCgDi2bNnatO1+TxT&#10;XSHh7Nmzwt/fX1hYWAgHBwcxbNgwjRf6zy4lJUXMmjVLtGvXTlSuXFkolUphbm4u6tSpI8aNGydd&#10;4F8l+/Opet7zumV/L8TExIiBAweK1157TZiamgpnZ2fh6+srpk2bJrX59ttvha+vr3BycpK+swcN&#10;GlSoX1TRBYUQxdw/RURERKRBly5dEB0drbYHhkqHcrkLmIiIiAzn0KFDOHz4MLZt26Z28hSVHtwC&#10;SERERCXKyMgIzs7O6NatG2bNmqXTX3iiomEAJCIiIpKZcnkZGCIiIiLKGwMgERERkcwwABIRERHJ&#10;DAMgERERkczwMjDFkJmZiXv37sHGxkbr3zMlIiIiwxJC4NmzZ3B3d4eRkTy3hTEAFsO9e/fg4eFh&#10;6DKIiIioCGJjY3P9rKlcMAAWg+p3d2NjY4v1G5JERESkP0lJSfDw8JC+x+WIAbAYVLt9bW1tGQCJ&#10;iIjKGDkfviXPHd9EREREMsYASERERCQzDIBEREREMsMASEREVI7FxcXh008/RbVq1aBUKuHh4YFO&#10;nTphz549UptTp07hgw8+gKurK8zNzVGzZk0MHjwYV69eLXK/UVFRaNiwIczNzVGtWjUsXLiwwMeM&#10;Hj0aDRs2hFKpxBtvvJFr/pUrVxAQECDVWa1aNUyePBlpaWlq7VavXo369evD0tISFStWxIABA/D4&#10;8eMir0t5xABIRERUTt26dQsNGzbE3r17ERERgXPnzmHHjh0ICAjAiBEjAABbtmzBW2+9hZSUFKxe&#10;vRqXLl3CL7/8Ajs7O3z11VdF6jcmJgbt27fH22+/jVOnTmHSpEkYNWoU/vjjj3wfJ4TAwIED0b17&#10;d43zTU1N0bdvX+zatQtXrlzBnDlzsHjxYoSEhEhtDh06hL59+2LQoEG4cOECfvvtNxw7dgwff/xx&#10;kdalvFIIIYShiyirkpKSYGdnh8TERJ4FTEREpU779u1x9uxZXLlyBVZWVmrznj59CjMzM1SpUgUt&#10;WrTAxo0bcz3+6dOnqFChQqH7HT9+PDZv3oxLly5J04YOHYozZ84gOjq6wMeHhoZi06ZNOH36dIFt&#10;x4wZg2PHjuHgwYMAgFmzZmHBggW4ceOG1OaHH35AREQEYmNjAfD7G+AWQCIionLpyZMn2LFjB0aM&#10;GJEr/AFAhQoVsHPnTjx69Ajjxo3TuIzs4c/a2jrfW7t27aS20dHRCAwMVFtWUFAQjh8/nmt3bXFc&#10;v34dO3bsgJ+fnzTN19cXd+/exbZt2yCEwIMHD/D777+jQ4cOJdZvecDrABIREZVD169fhxACtWvX&#10;zrPNtWvXACDfNioFbY2zsLCQ/h8XFwdXV1e1+a6urkhPT8ejR49QsWLFAvvLj6+vL06ePImUlBR8&#10;8sknmDp1qtq81atXo3v37nj16hXS09PRuXNn/PDDD8Xqs7xhACyFwjYfx6LDD6T7n/i6YlLnRsVa&#10;5sOkFLw7/xCeJKfBwcoUG4e3gLOtsril6my5RTFi+S5svfz/f1l2qG2KH/sH5vMIIqLyS3WEV34X&#10;Oy7MUWA1atQoVP85+9WmHm2tX78ez549w5kzZzB27FjMmjVL2op58eJFjBo1Cl9//TWCgoJw//59&#10;jB07FkOHDsXSpUuL3Xd5wQBYylSdsDXXtEWHH2DR4a24NaNom699Qnci6VW6dP/F0ww0DtsNW3MT&#10;nA0NKnKtulpuUWgat62X07B1QtHHjYioLPPy8oJCocClS5fQtWtXjW1q1qwJALh8+TKaNWuW7/Ks&#10;ra3znf/2229j+/btAAA3NzfExcWpzY+Pj4eJiQkcHR21XIO8eXh4AADq1q2LjIwMfPLJJ/j8889h&#10;bGyM8PBwNG/eHGPHjgUA+Pj4wMrKCm+//TamTZtW7K2P5QWPASxFNIWYwszXJGdIyy7pVTp8QncW&#10;epm6XG5R6GLciIjKOgcHBwQFBeHHH39EcnJyrvlPnz5FYGAgnJycEBERoXEZT58+lf5/+vTpfG9L&#10;liyR2jZr1gyRkZFqy9q1axcaNWoEU1PTklnB/wghkJaWJm1hfPHiBYyM1OONsbGx1JayMACWEmGb&#10;j5doOyBr92xeIU0l6VU6HialaL1MXS63KEYs31Wi7YiIypP58+cjIyMDTZo0wR9//IFr167h0qVL&#10;mDt3Lpo1awYrKyssWbIEW7duRefOnbF7927cunULx48fx7hx4zB06FBpWTVq1Mj39tprr0lthw4d&#10;itu3b2PMmDG4dOkSfv75ZyxduhRffPGF1Gbjxo25jj28fv06Tp8+jbi4OLx8+VIKl6mpqQCyru/3&#10;66+/4tKlS7h58yZ+++03TJw4Ed27d4eJSdZOzU6dOmHDhg1YsGABbt68ib///hujRo1CkyZN4O7u&#10;rsvhLlN4GZhiKMnTyAuzlUrbXZotZuzB3aevCmxXqYI5Dk1opXX/ulpuUehi3IiIypP79+9j+vTp&#10;2LJlC+7fvw9nZ2c0bNgQn332Gfz9/QEAx48fR3h4OA4ePIikpCR4eHigZcuWGDt2bKGP/VOJiorC&#10;Z599hgsXLsDd3R3jx49XC5TLly/HgAED1LbK+fv7IyoqKteyYmJiULVqVaxfvx4RERG4evUqhBCo&#10;UqUKPvroI3z22WcwNzeX2v/www9YuHAhYmJiUKFCBbRs2RIzZ86UQiovA8MAWCylPQDW/WoHXqRl&#10;FNjO0tQYF//XVuv+dbXcomAAJCKiwmIA5C7gcs3BSrvjLLRtp+vlEhERkX4wAJYSn/i6FtyoEO0A&#10;YOPwFiXaTtfLLYoOtbULmdq2IyIikgMGwFJC2+v8FeZ6gM62Stia53+lH1tzk0Jft09Xyy0Kba/z&#10;x+sBEhER/T8GwFKkoGPUinIM29nQoDzDWnGu16er5RaFLsaNiIioPONJIMWgq4NI+UsgRcNfAiEi&#10;Im3wJBAGwGLhC4iIiKjs4fc3dwETERERyQ4DIBEREZHMMAASERERyQwDIBEREZHMMAASERERyQwD&#10;IBEREZHMMAASERERyQwDIBEREZHMMAASERERyQwDIBEREZHMlMkAeODAAXTq1Anu7u5QKBTYtGmT&#10;NC8tLQ3jx4+Ht7c3rKys4O7ujr59++LevXtqy0hJScGnn34KJycnWFlZoXPnzrh7966e14SIiIhI&#10;/8pkAExOTkb9+vUxb968XPNevHiBkydP4quvvsLJkyexYcMGXL16FZ07d1ZrFxwcjI0bN2LdunU4&#10;dOgQnj9/jo4dOyIjI0Nfq0FERERkEAohhDB0EcWhUCiwceNGdO3aNc82x44dQ5MmTXD79m1UrlwZ&#10;iYmJcHZ2xi+//ILu3bsDAO7duwcPDw9s27YNQUFBWvXNH5MmIiIqe/j9XUa3ABZWYmIiFAoFKlSo&#10;AAA4ceIE0tLSEBgYKLVxd3dHvXr1cPjwYQNVSURERKQfJoYuQNdevXqFCRMmoFevXlLKj4uLg5mZ&#10;Gezt7dXaurq6Ii4uLs9lpaSkICUlRbqflJSkm6KJiIiIdKhcbwFMS0tDjx49kJmZifnz5xfYXggB&#10;hUKR5/zw8HDY2dlJNw8Pj5Isl4iIiEgvym0ATEtLw4cffoiYmBhERkaq7eN3c3NDamoqEhIS1B4T&#10;Hx8PV1fXPJc5ceJEJCYmSrfY2Fid1U9ERESkK+UyAKrC37Vr17B79244OjqqzW/YsCFMTU0RGRkp&#10;Tbt//z7Onz8PX1/fPJerVCpha2urdiMiIiIqa8rkMYDPnz/H9evXpfsxMTE4ffo0HBwc4O7ujm7d&#10;uuHkyZPYsmULMjIypOP6HBwcYGZmBjs7OwwaNAiff/45HB0d4eDggC+++ALe3t5o3bq1oVaLiIiI&#10;SC/K5GVg9u/fj4CAgFzT+/Xrh9DQUHh6emp83L59++Dv7w8g6+SQsWPHYs2aNXj58iVatWqF+fPn&#10;F+q4Pp5GTkREVPbw+7uMBsDSgi8gIiKisoff3+X0GEAiIiIiyhsDIBEREZHMMAASERERyQwDIBER&#10;EZHMMAASERERyQwDIBEREZHMMAASERERyQwDIBEREZHMMAASERERyQwDIBEREZHMMAASERERyQwD&#10;IBEREZHMMAASERERyQwDIBEREZHMMAASERERyQwDIBEREZHMMAASERERyQwDIBEREZHMMAASERER&#10;yQwDIBEREZHMMAASERERyQwDIBEREZHMMAASERERyQwDIBEREZHMMAASERERyQwDIBEREZHMMAAS&#10;ERERyQwDIBEREZHMMAASERERyQwDIBEREZHMMAASERERyQwDIBEREZHMMAASERERyQwDIBEREZHM&#10;MAASERERyQwDIBEREZHMMAASERERyQwDIBEREZHMMAASERERyQwDIBEREZHMMAASERERyQwDIBER&#10;EZHMlMkAeODAAXTq1Anu7u5QKBTYtGmT2nwhBEJDQ+Hu7g4LCwv4+/vjwoULam1SUlLw6aefwsnJ&#10;CVZWVujcuTPu3r2rx7UgIiIiMowyGQCTk5NRv359zJs3T+P8iIgIzJ49G/PmzcOxY8fg5uaGNm3a&#10;4NmzZ1Kb4OBgbNy4EevWrcOhQ4fw/PlzdOzYERkZGfpaDSIiIiKDUAghhKGLKA6FQoGNGzeia9eu&#10;ALK2/rm7uyM4OBjjx48HkLW1z9XVFTNnzsSQIUOQmJgIZ2dn/PLLL+jevTsA4N69e/Dw8MC2bdsQ&#10;FBSkVd9JSUmws7NDYmIibG1tdbJ+REREVLL4/V1GtwDmJyYmBnFxcQgMDJSmKZVK+Pn54fDhwwCA&#10;EydOIC0tTa2Nu7s76tWrJ7XRJCUlBUlJSWo3IiIiorKm3AXAuLg4AICrq6vadFdXV2leXFwczMzM&#10;YG9vn2cbTcLDw2FnZyfdPDw8Srh6IiIiIt0rdwFQRaFQqN0XQuSallNBbSZOnIjExETpFhsbWyK1&#10;EhEREelTuQuAbm5uAJBrS158fLy0VdDNzQ2pqalISEjIs40mSqUStra2ajciIiKisqbcBUBPT0+4&#10;ubkhMjJSmpaamoqoqCj4+voCABo2bAhTU1O1Nvfv38f58+elNkRERETllYmhCyiK58+f4/r169L9&#10;mJgYnD59Gg4ODqhcuTKCg4MRFhYGLy8veHl5ISwsDJaWlujVqxcAwM7ODoMGDcLnn38OR0dHODg4&#10;4IsvvoC3tzdat25tqNUiIiIi0osyGQCPHz+OgIAA6f6YMWMAAP369cPy5csxbtw4vHz5EsOHD0dC&#10;QgKaNm2KXbt2wcbGRnrMd999BxMTE3z44Yd4+fIlWrVqheXLl8PY2Fjv60NERESkT2X+OoCGxOsI&#10;ERERlT38/i6HxwASERERUf4YAImIiIhkhgGQiIiISGYYAImIiIhkhgGQiIiISGYYAImIiIhkhgGQ&#10;iIiISGYYAImIiIhkhgGQiIiISGYYAImIiIhkhgGQiIiISGYYAImIiIhkhgGQiIiISGYYAImIiIhk&#10;hgGQiIiISGYYAImIiIhkhgGQiIiISGYYAImIiIhkhgGQiIiISGYYAImIiIhkhgGQiIiISGYYAImI&#10;iIhkhgGQiIiISGYYAImIiIhkhgGQiIiISGYYAImIiIhkhgGQiIiISGYYAImIiIhkhgGQiIiISGYY&#10;AImIiIhkhgGQiIiISGYYAImIiIhkhgGQiIiISGYYAImIiIhkhgGQiIiISGYYAImIiIhkhgGQiIiI&#10;SGYYAImIiIhkhgGQiIiISGYYAImIiIhkhgGQiIiISGYYAImIiIhkptwGwPT0dEyePBmenp6wsLBA&#10;tWrVMHXqVGRmZkpthBAIDQ2Fu7s7LCws4O/vjwsXLhiwaiIiIiLdK7cBcObMmVi4cCHmzZuHS5cu&#10;ISIiAt988w1++OEHqU1ERARmz56NefPm4dixY3Bzc0ObNm3w7NkzA1ZOREREpFvlNgBGR0ejS5cu&#10;6NChA6pWrYpu3bohMDAQx48fB5C19W/OnDn48ssv8d5776FevXpYsWIFXrx4gTVr1hi4eiIiIiLd&#10;KbcBsEWLFtizZw+uXr0KADhz5gwOHTqE9u3bAwBiYmIQFxeHwMBA6TFKpRJ+fn44fPiwxmWmpKQg&#10;KSlJ7UZERERU1pgYugBdGT9+PBITE1G7dm0YGxsjIyMD06dPR8+ePQEAcXFxAABXV1e1x7m6uuL2&#10;7dsalxkeHo4pU6botnAiIiIiHSu3WwDXr1+PVatWYc2aNTh58iRWrFiBWbNmYcWKFWrtFAqF2n0h&#10;RK5pKhMnTkRiYqJ0i42N1Vn9RERERLpSbrcAjh07FhMmTECPHj0AAN7e3rh9+zbCw8PRr18/uLm5&#10;AcjaElixYkXpcfHx8bm2CqoolUoolUrdF09ERESkQ+V2C+CLFy9gZKS+esbGxtJlYDw9PeHm5obI&#10;yEhpfmpqKqKiouDr66vXWomIiIj0qdxuAezUqROmT5+OypUr4/XXX8epU6cwe/ZsDBw4EEDWrt/g&#10;4GCEhYXBy8sLXl5eCAsLg6WlJXr16mXg6omIiIh0p9wGwB9++AFfffUVhg8fjvj4eLi7u2PIkCH4&#10;+uuvpTbjxo3Dy5cvMXz4cCQkJKBp06bYtWsXbGxsDFg5ERERkW4phBDC0EWUVUlJSbCzs0NiYiJs&#10;bW0NXQ4RERFpgd/f5fgYQCIiIiLSjAGQiIiISGYYAImIiIhkhgGQiIiISGYYAImIiIhkhgGQiIiI&#10;SGYYAImIiIhkxiABMCkpCZs2bcKlS5cM0T0RERGRrOklAH744YeYN28eAODly5do1KgRPvzwQ/j4&#10;+OCPP/7QRwlERERE9B+9BMADBw7g7bffBgBs3LgRQgg8ffoUc+fOxbRp0/RRAhERERH9Ry8BMDEx&#10;EQ4ODgCAHTt24P3334elpSU6dOiAa9eu6aMEIiIiIvqPXgKgh4cHoqOjkZycjB07diAwMBAAkJCQ&#10;AHNzc32UQERERET/MdFHJ8HBwejduzesra1RuXJl+Pv7A8jaNezt7a2PEoiIiIjoP3oJgMOHD0eT&#10;Jk0QGxuLNm3awMgoa8NjtWrVeAwgERERkZ4phBBCX52lpqYiJiYG1atXh4mJXrKnTiUlJcHOzg6J&#10;iYmwtbU1dDlERESkBX5/6+kYwBcvXmDQoEGwtLTE66+/jjt37gAARo0ahRkzZuijBCIiIiL6j14C&#10;4MSJE3HmzBns379f7aSP1q1bY/369foogYiIiIj+o5f9sJs2bcL69evx1ltvQaFQSNPr1q2LGzdu&#10;6KMEIiIiIvqPXrYAPnz4EC4uLrmmJycnqwVCIiIiItI9vQTAxo0bY+vWrdJ9VehbvHgxmjVrpo8S&#10;iIiIiOg/etkFHB4ejrZt2+LixYtIT0/H999/jwsXLiA6OhpRUVH6KIGIiIiI/qOXLYC+vr74+++/&#10;8eLFC1SvXh27du2Cq6sroqOj0bBhQ32UQERERET/0et1AMsbXkeIiIio7OH3t562ALZs2RJTpkzJ&#10;NT0hIQEtW7bURwlERERE9B+9HAO4f/9+nDt3DqdOncLq1athZWUFIOuXQXgMIBEREZF+6WULIADs&#10;3r0bcXFxeOutt3Dr1i19dUtEREREOegtAFasWBFRUVHw8fFB48aNsX//fn11TURERETZ6CUAqq77&#10;p1QqsXr1aowePRpt27bF/Pnz9dE9EREREWWjl2MAc55oPHnyZNSpUwf9+vXTR/dERERElI1eAmBM&#10;TAycnJzUpr3//vuoVasWTpw4oY8SiIiIiOg/vA5gMfA6QkRERGUPv791uAXwvffew/Lly2Fra4v3&#10;3nsv37YbNmzQVRll0tHrT/Dhkmi1ab0a2SOsmy8A4Hrcc7SbG4W0TMDUCNg+yg813Kw1LuthUgre&#10;nX8IT5LT4GBlio3DW8DZVqlVHRfvJqHjvIPI/O++CYBMAGYmCtiaKZAujPAsNQPpGQIKAO4VzLGg&#10;VyMMWPEPEl+mIS0z6yBTW6UCCoUCyWkCtuYmWNavKYatOV6kmoiIiKj4dLYFcMCAAZg7dy5sbGww&#10;YMCAfNsuW7ZMFyXonC7+gqg6YWu+8xUAND1hCgAxMzqoTfMJ3YmkV+m52tqam+BsaFCx6ihp2tRE&#10;RERUErgFkLuAi6WkX0DFDV3ZQ2Be4U8lv8Cl7/CnwhBIRET6wACox+sAZhcVFYVt27YhISHBEN2X&#10;SkevPyn2MgSydg8/TErJN/wBQNKrdDxMSsk1/eLdpGLXUVR51UREREQlS6cB8JtvvkFISIh0XwiB&#10;tm3bIiAgAB07dkSdOnVw4cIFXZZQZuQ85q+o2s2NwrvzD2nVVlO7jvMOlkgdRaVt7URERFR0Og2A&#10;a9euRd26daX7v//+Ow4cOICDBw/i0aNHaNSoEaZMmaLLEmQnLRN4kpymVVtN7TI1tNMnbWsnIiKi&#10;otNpAIyJiYGPj490f9u2bXj//ffRvHlzODg4YPLkyYiOLpktX5TF1AhwsDLVqq2mdgY5JiAbbWsn&#10;IiKiotPp931aWhqUyv+/vEd0dDR8fX2l++7u7nj06JEuSygzfv24WYksZ/soP2wc3kKrtprabRn5&#10;donUUVTa1k5ERERFp9MAWKNGDRw4cAAAcOfOHVy9ehV+fn7S/Lt378LR0VGXJZQZTWo4FHsZCgA1&#10;3KzhbKuErXn+l3i0NTfReO29upUMdzZUXjURERFRydJpABw2bBhGjhyJQYMGoV27dmjWrJnaMYF7&#10;9+5FgwYNdFlCmXIrx3X8NFHkMz37dQDPhgblGQILutyKNnWUNF4ChoiISH90fh3ApUuXYsuWLXBz&#10;c0NISAjc3NykecOHD0ebNm3w7rvv6rIEndHVdYT4SyBERES6w+sAlvMLQf/7778YP348tm/fjpcv&#10;X6JmzZpYunQpGjZsCCDrsjRTpkzBokWLkJCQgKZNm+LHH3/E66+/rtXy+QIiIiIqe/j9rcPfAs4p&#10;IyMDGzduxKVLl6BQKFC7dm107doVJia6KSEhIQHNmzdHQEAAtm/fDhcXF9y4cQMVKlSQ2kRERGD2&#10;7NlYvnw5atasiWnTpqFNmza4cuUKbGxsdFIXERERkaHpZQvg+fPn0blzZzx48AC1atUCAFy9ehXO&#10;zs7YvHkzvL29S7zPCRMm4O+//8bBg5ovbCyEgLu7O4KDgzF+/HgAQEpKClxdXTFz5kwMGTKkwD74&#10;FwQREVHZw+9vPV327eOPP0a9evVw9+5dnDx5EidPnkRsbCx8fHzwySef6KTPzZs3o1GjRvjggw/g&#10;4uKCBg0aYPHixdL8mJgYxMXFITAwUJqmVCrh5+eHw4cPa1xmSkoKkpKS1G5EREREZY1eAuCZM2cQ&#10;Hh4Oe3t7aZq9vT2mT5+O06dP66TPmzdvYsGCBfDy8sLOnTsxdOhQjBo1CitXrgQAxMXFAQBcXV3V&#10;Hufq6irNyyk8PBx2dnbSzcPDQye1ExEREemSXgJgrVq18ODBg1zT4+PjUaNGDZ30mZmZiTfffBNh&#10;YWFo0KABhgwZgsGDB2PBggVq7RQK9QurCCFyTVOZOHEiEhMTpVtsbKxOaiciIiLSJZ0FwOy7ScPC&#10;wjBq1Cj8/vvvuHv3Lu7evYvff/8dwcHBmDlzpk76r1ixoto1BwGgTp06uHPnDgBIl6PJubUvPj4+&#10;11ZBFaVSCVtbW7UbERERUVmjs7OAK1SooLYlTQiBDz/8UJqmOvekU6dOyMjIKPH+mzdvjitXrqhN&#10;u3r1KqpUqQIA8PT0hJubGyIjI6WLUaempiIqKkpnoZSIiIioNNBZANy3b5+uFq2Vzz77DL6+vggL&#10;C8OHH36Io0ePYtGiRVi0aBGArF2/wcHBCAsLg5eXF7y8vBAWFgZLS0v06tXLoLUTERER6VK5vhD0&#10;li1bMHHiRFy7dg2enp4YM2YMBg8eLM1XXQj6p59+UrsQdL169bRaPk8jJyIiKnv4/a3HAPj06VMs&#10;XbpUuhB03bp1MXDgQNjZ2emje53gC4iIiKjs4fe3ns4CPn78OKpXr47vvvsOT548waNHjzB79mxU&#10;r14dJ0+e1EcJRERERPQfvWwBfPvtt1GjRg0sXrxY+um39PR0fPzxx7h58yYOHDig6xJ0gn9BEBER&#10;lT38/tZTALSwsMCpU6dQu3ZttekXL15Eo0aN8OLFC12XoBN8AREREZU9/P7W0y5gW1tb6fp72cXG&#10;xsLGxkYfJRARERHRf/QSALt3745BgwZh/fr1iI2Nxd27d7Fu3Tp8/PHH6Nmzpz5KICIiIqL/6Ow6&#10;gNnNmjULCoUCffv2RXp6OoQQMDMzw7BhwzBjxgx9lEBERERE/9HrdQBfvHiBGzduQAiBGjVqwNLS&#10;Ul9d6wSPISAiIip7+P2t4y2A7733XsEFmJjAzc0Nbdq0QadOnXRZDhERERFBx8cA2tnZFXizsLDA&#10;tWvX0L17d3z99de6LIeIiIiIUIp+Cm7r1q0YNmyYxrOFSytuQiYiIip7+P2tp7OAtdG8eXM0atTI&#10;0GUQERERlXulJgBWqFABGzZsMHQZREREROVeqQmARERERKQfDIBEREREMsMASERERCQzDIBERERE&#10;MsMASERERCQzDIBEREREMsMASERERCQzDIBEREREMsMASERERCQzDIBEREREMsMASERERCQzDIBE&#10;REREMsMASERERCQzDIBEREREMsMASERERCQzDIBEREREMsMASERERCQzDIBEREREMsMASERERCQz&#10;DIBEREREMsMASERERCQzDIBEREREMsMASERERCQzDIBEREREMsMASERERCQzDIBEREREMsMASERE&#10;RCQzDIBEREREMsMASERERCQzDIBEREREMiOLABgeHg6FQoHg4GBpmhACoaGhcHd3h4WFBfz9/XHh&#10;wgXDFUlERESkJ+U+AB47dgyLFi2Cj4+P2vSIiAjMnj0b8+bNw7Fjx+Dm5oY2bdrg2bNnBqqUiIiI&#10;SD/KdQB8/vw5evfujcWLF8Pe3l6aLoTAnDlz8OWXX+K9995DvXr1sGLFCrx48QJr1qwxYMVERERE&#10;uleuA+CIESPQoUMHtG7dWm16TEwM4uLiEBgYKE1TKpXw8/PD4cOH81xeSkoKkpKS1G5EREREZY2J&#10;oQvQlXXr1uHEiRM4fvx4rnlxcXEAAFdXV7Xprq6uuH37dp7LDA8Px5QpU0q2UCIiIiI9K5dbAGNj&#10;YzF69GisXr0a5ubmebZTKBRq94UQuaZlN3HiRCQmJkq32NjYEquZiIiISF/K5RbAEydOID4+Hg0b&#10;NpSmZWRk4MCBA5g3bx6uXLkCIGtLYMWKFaU28fHxubYKZqdUKqFUKnVXOBEREZEelMstgK1atcK5&#10;c+dw+vRp6daoUSP07t0bp0+fRrVq1eDm5obIyEjpMampqYiKioKvr68BKyciIiLSvXK5BdDGxgb1&#10;6tVTm2ZlZQVHR0dpenBwMMLCwuDl5QUvLy+EhYXB0tISvXr1MkTJRERERHpTLgOgNsaNG4eXL19i&#10;+PDhSEhIQNOmTbFr1y7Y2NgYujQiIiIinVIIIYShiyirkpKSYGdnh8TERNja2hq6HCIiItICv7/L&#10;6TGARERERJQ3BkAiIiIimWEAJCIiIpIZBkAiIiIimWEAJCIiIpIZBkAiIiIimWEAJCIiIpIZBkAi&#10;IiIimWEAJCIiIpIZ2f4UXGlWdcJWQ5dQ6nWsY4Ytl1LVpu0O9kMNN2u1adfjnqPd3CikZeZehtJY&#10;gR2j/QAAbb+PQkqG+o/iKADsHeOPjEyR5zLyYmoEbB/1//UcOB+PvquOSfNXftQY79RzybPWnI8H&#10;gJj4ZKlOYwAZ2R5rogAiP/OHp4uV9kUWoKB6sstemybGAHaP+f/6co4HAOwbU3D92ftRPX+eLla5&#10;av3pw4YY8usJtdoB5HoeC1qv/PrUJUP0Wd5wDMu2wnz+UNHwp+CKQRc/JcPwVzwKADEzOgAAPCds&#10;haFf3Aog3xpuFVCran2qTdyKTC1WxkgB3AzvUIRK1RVUT3ba1qaqL7+2+dVfmH4KS9N65ddnSY2z&#10;Jobos7zhGJZthfn8KSr+FBwDYLGU9AuI4a9kKP77t6y8sAsKiYVV3C+5goJz9g9hXYQyTfXrMvyp&#10;5PxyKahPXYQJQ/RZ3nAMy7bCfP4UBwMgjwEsNRj+So5A2Ql/QMnXmimydn8VxfW45wXWI/5rFxOf&#10;rJNQlrN+XfWTk2q9tO2zOOOsiSH6LG84hmVbYT5/qPgYAInKobbfRxXpce3mave4dnOjityHNrIv&#10;W5f95KRaf237LMnaDNFnecMxLNsK8/lDxceTQIjKobxOxiiItie6ZLXT3Wa57PUXdV2KQrX+2vZZ&#10;krUZos/yhmNYthXu84eKi1sAicohpbGi4EYamGr5iWBqVPQ+tJF92brsJyfV+mvbZ0nWZog+yxuO&#10;YdlWmM8fKj4OI1E5pLq8TWGpLpeiTbui9qGN7MvWZT85qdZf2z5LsjZD9FnecAzLtsJ8/lDxMQCW&#10;ErdK6NR2yjpLrCz9fV/StRopUOTrndVwsy6wHsV/7TxdrGCkg4HOWb+u+slJtV7a9lmccdbEEH2W&#10;NxzDsq0wnz9UfAyApQhDYPGpLhEQM6NDqQiBBdVwq4BaFf+10TYAlcQlLgqqJ/slGG6Ga1+bqr6C&#10;5muqv7D9FJamS0vk16euLiViiD7LG45h2VaYzx8qHl4HsBh0dR0hXhKmYPwlEP4SCH8JhPLDMSzb&#10;dP1LILwOIANgsfAFREREVPbw+5u7gImIiIhkhwGQiIiISGYYAImIiIhkhgGQiIiISGYYAImIiIhk&#10;hgGQiIiISGYYAImIiIhkhgGQiIiISGYYAImIiIhkhgGQiIiISGYYAImIiIhkhgGQiIiISGYYAImI&#10;iIhkhgGQiIiISGYYAImIiIhkhgGQiIiISGYYAImIiIhkhgGQiIiISGYYAImIiIhkhgGQiIiISGYY&#10;AImIiIhkptwGwPDwcDRu3Bg2NjZwcXFB165dceXKFbU2QgiEhobC3d0dFhYW8Pf3x4ULFwxUMRER&#10;EZF+lNsAGBUVhREjRuDIkSOIjIxEeno6AgMDkZycLLWJiIjA7NmzMW/ePBw7dgxubm5o06YNnj17&#10;ZsDKiYiIiHRLIYQQhi5CHx4+fAgXFxdERUXhnXfegRAC7u7uCA4Oxvjx4wEAKSkpcHV1xcyZMzFk&#10;yJACl5mUlAQ7OzskJibC1tZW16tAREREJYDf3+V4C2BOiYmJAAAHBwcAQExMDOLi4hAYGCi1USqV&#10;8PPzw+HDhzUuIyUlBUlJSWo3IiIiorJGFgFQCIExY8agRYsWqFevHgAgLi4OAODq6qrW1tXVVZqX&#10;U3h4OOzs7KSbh4eHbgsnIiIi0gFZBMCRI0fi7NmzWLt2ba55CoVC7b4QItc0lYkTJyIxMVG6xcbG&#10;6qReIiIiIl0yMXQBuvbpp59i8+bNOHDgACpVqiRNd3NzA5C1JbBixYrS9Pj4+FxbBVWUSiWUSqVu&#10;CyYiIiLSsXK7BVAIgZEjR2LDhg3Yu3cvPD091eZ7enrCzc0NkZGR0rTU1FRERUXB19dX3+USERER&#10;6U253QI4YsQIrFmzBn/++SdsbGyk4/rs7OxgYWEBhUKB4OBghIWFwcvLC15eXggLC4OlpSV69epl&#10;4OqJiIiIdKfcBsAFCxYAAPz9/dWmL1u2DP379wcAjBs3Di9fvsTw4cORkJCApk2bYteuXbCxsdFz&#10;tURERET6I5vrAOqCrq4jVHXC1kK1twTwIsc0YwAVK5hj4/AWcLY17HGLD5NS8O78Q3iSnAYHK9NS&#10;URMREckXrwPIAFgsungBFTb8acPW3ARnQ4NKfLna8AndiaRX6bmmG7ImIiKSNwbAcnwSSFmki/AH&#10;AEmv0uETulMny85PXuEPMFxNRERExABYaugq/KkkvUrHw6QUnfaR3cOklDzDn4q+ayIiIqIsDIAy&#10;8u78Q6WuL33WRERERFkYAGXkSXJaqetLnzURERFRFgZAGXGwMi11femzJiIiIsrCACgjG4e3KHV9&#10;6bMmIiIiysIAWErcmtFBp8u3NTfR67X3nG2VsDXP/zrj+q6JiIiIsjAAliK6CoGGuube2dCgPEMg&#10;rwNIRERkOLwQdDHwl0C0w18CISKi0oQXgmYALBa+gIiIiMoefn9zFzARERGR7DAAEhEREckMAyAR&#10;ERGRzDAAEhEREckMAyARERGRzDAAEhEREckMAyARERGRzDAAEhEREckMAyARERGRzGj+oVYyqML8&#10;FNy8d30wY99V/swaERERaY0/BVcMuvgpmcL+DrAmtuYmOBsaVALVEBERlT/8KTjuAi5VSiL8AUDS&#10;q3T4hO4skWURERFR+cMAWEqUVPhTSXqVjodJKSW6TCIiIiofGADLsXfnHzJ0CURERFQKMQCWY0+S&#10;0wxdAhEREZVCDIDlmIOVqaFLICIiolKIAbAc2zi8haFLICIiolKIAbCUuDWjQ4kuz9bchNcDJCIi&#10;Io0YAEuRkgqBvA4gERER5YcXgi4GXV1IsqQvCZPdFwGVMWvfnXzbdH7dHJsvvNJZDbqyO9gPNdys&#10;pfvX456j3dwopGUCpkbA4h6NMGjNcWT8N99EAfzcuzEGrz2OlIzcb4OVHzXGO/VcNC6vIEYAduWo&#10;BwAOnI9H31XHNPaRs97to3I/PiY+GW2/j1Kr1xiAQgGkC0BprMCO0X7wdLEquMgSEhOfjIDZ+3NN&#10;3zfGP886co4DAJgqgF2f5f2Y7Ouecz1zjt1PHzbEkF9PqI0lAATOiUL2py/na6aw/WqizfNYkML2&#10;Seo4froRE5+MNt/tR/p/Hz/GAHbn8z4vbl+6fA55IWgGwGIprb8EImcKADEzOsBzwlaU1Av7VjGW&#10;p6oHyP+5VQAal5/98dUmbkWmlkUYKYCb4SV7WIEmBdWkqY6CXuOaHpNXP0YKQAjNY6et7GOcU379&#10;ahrfvF4n+fVR3D5JHcdPN/J7r5f02OrjOWQAZAAslpJ+ATH8lU95hbvCPF6hgNbhT0XXX3jaBtLs&#10;dWj7Gs/+mMIE36LSFNAKG24L+iNBmxBYlEBN/4/jpxvavAdLamz19RwyAPIYwFKD4a/8Km52ESh8&#10;+MN/j4mJTy5m75rFxCdrXZOqjgPn47VevuoxhemnOASydt2qaNNv9vG9Hve8wOc5Zx85FbZPUsfx&#10;0w1t34MlMbZ8DvWLWwCLoST/gmAAJF1QGitwZXr7El9urS+3aTxuMr86CtNe9RgAhX5cUZkaAdfC&#10;srYsaLt+qvH1mrRVq2NDs/eRU2H7JHUcP90ozHu9uGOrz+eQWwABE0MXQES6o6vwVNjlFqUOfQU/&#10;lewBTtu+Ve20CX8FtStsn6SO46cbhRmv4o4tn0P94i5gonJMtRXN0MstSh1KY4XO6tfENNunobb9&#10;qtqZavlJml+7wvZJ6jh+ulGY8Sru2PI51C8GQKJybMdov1Kx3B2j/bDyo8aFfoyu6tdEdakYVd/a&#10;ULXL/lht+8hrWdr2Seo4frpRmPEq7tjyOdQvBsBSoqR/CYRKj+L+rapA1plvhWWkgM6ufebpYqV1&#10;Tao6sl9TUdvHFKaf4lAAatfq06bf7ONbw826wOc5Zx85FbZPUsfx0w1t34MlMbZ8DvWLAbCU4Ekg&#10;JUOBrDBdkpmhOMtTXfqjoICf1/JVj78Z3qFQQUgfl7vQpqacdWjzh07Ox+TXj5GiZAK2psuzFNRv&#10;zvGNyed1ou11AAvbJ6nj+OlGQe/1khxbPof6w7OAi6EsngXMXwLhL4GUNP4SiDr+Eojhcfx0g78E&#10;Ur4wABZDWQmAf49ridccLHS2fCIiorKEAZC7gDF//nx4enrC3NwcDRs2xMGDBw1dUolrNzfK0CUQ&#10;ERFRKSLrALh+/XoEBwfjyy+/xKlTp/D222+jXbt2uHMn/12kZU1ySkbBjYiIiEg2ZB0AZ8+ejUGD&#10;BuHjjz9GnTp1MGfOHHh4eGDBggWGLq1EWSmNDV0CERERlSKyDYCpqak4ceIEAgMD1aYHBgbi8OHD&#10;Gh+TkpKCpKQktVtZoO01yoiIiEgeZBsAHz16hIyMDLi6uqpNd3V1RVxcnMbHhIeHw87OTrp5eHiU&#10;WD1FuQ6gmbECZgVcEd3MWMETQIiIiEiNbAOgikKhHqCEELmmqUycOBGJiYnSLTY2tkRrKUwINDNW&#10;4Or09rg6vX2eIVDVhoiIiCg7E0MXYChOTk4wNjbOtbUvPj4+11ZBFaVSCaVSqdO6bs3okO8lYZQA&#10;9ua4rMvV6e3x75OXaDc3CskpGbBSGmP7KD9u+SMiIiKNZBsAzczM0LBhQ0RGRuLdd9+VpkdGRqJL&#10;ly4GrKxou4Nfc7DA2dC2OqiGiIiIyhvZBkAAGDNmDPr06YNGjRqhWbNmWLRoEe7cuYOhQ4caujQi&#10;IiIinZF1AOzevTseP36MqVOn4v79+6hXrx62bduGKlWqGLo0IiIiIp3hT8EVA39KhoiIqOzh9zfP&#10;AiYiIiKSHQZAIiIiIplhACQiIiKSGQZAIiIiIplhACQiIiKSGQZAIiIiIpmR9XUAi0t1BZ2kpCQD&#10;V0JERETaUn1vy/lKeAyAxfDs2TMAgIeHh4ErISIiosJ69uwZ7OzsDF2GQfBC0MWQmZmJe/fuwcbG&#10;BgqFokSXnZSUBA8PD8TGxsr2IpX54fjkj+OTN45N/jg++eP45K+sjI8QAs+ePYO7uzuMjOR5NBy3&#10;ABaDkZERKlWqpNM+bG1tS/WbyNA4Pvnj+OSNY5M/jk/+OD75KwvjI9ctfyryjL1EREREMsYASERE&#10;RCQzDICllFKpREhICJRKpaFLKZU4Pvnj+OSNY5M/jk/+OD754/iUHTwJhIiIiEhmuAWQiIiISGYY&#10;AImIiIhkhgGQiIiISGYYAImIiIhkhgGwFJo/fz48PT1hbm6Ohg0b4uDBg4YuqdgOHDiATp06wd3d&#10;HQqFAps2bVKbL4RAaGgo3N3dYWFhAX9/f1y4cEGtTUpKCj799FM4OTnBysoKnTt3xt27d9XaJCQk&#10;oE+fPrCzs4OdnR369OmDp0+fqrW5c+cOOnXqBCsrKzg5OWHUqFFITU3VxWprJTw8HI0bN4aNjQ1c&#10;XFzQtWtXXLlyRa2NnMdnwYIF8PHxkS4s26xZM2zfvl2aL+ex0SQ8PBwKhQLBwcHSNDmPUWhoKBQK&#10;hdrNzc1Nmi/nsVH5999/8dFHH8HR0RGWlpZ44403cOLECWk+x6icElSqrFu3TpiamorFixeLixcv&#10;itGjRwsrKytx+/ZtQ5dWLNu2bRNffvml+OOPPwQAsXHjRrX5M2bMEDY2NuKPP/4Q586dE927dxcV&#10;K1YUSUlJUpuhQ4eK1157TURGRoqTJ0+KgIAAUb9+fZGeni61adu2rahXr544fPiwOHz4sKhXr57o&#10;2LGjND89PV3Uq1dPBAQEiJMnT4rIyEjh7u4uRo4cqfMxyEtQUJBYtmyZOH/+vDh9+rTo0KGDqFy5&#10;snj+/LnURs7js3nzZrF161Zx5coVceXKFTFp0iRhamoqzp8/L4SQ99jkdPToUVG1alXh4+MjRo8e&#10;LU2X8xiFhISI119/Xdy/f1+6xcfHS/PlPDZCCPHkyRNRpUoV0b9/f/HPP/+ImJgYsXv3bnH9+nWp&#10;jdzHqLxiACxlmjRpIoYOHao2rXbt2mLChAkGqqjk5QyAmZmZws3NTcyYMUOa9urVK2FnZycWLlwo&#10;hBDi6dOnwtTUVKxbt05q8++//wojIyOxY8cOIYQQFy9eFADEkSNHpDbR0dECgLh8+bIQIiuIGhkZ&#10;iX///Vdqs3btWqFUKkViYqJO1rew4uPjBQARFRUlhOD4aGJvby+WLFnCscnm2bNnwsvLS0RGRgo/&#10;Pz8pAMp9jEJCQkT9+vU1zpP72AghxPjx40WLFi3ynM8xKr+4C7gUSU1NxYkTJxAYGKg2PTAwEIcP&#10;HzZQVboXExODuLg4tfVWKpXw8/OT1vvEiRNIS0tTa+Pu7o569epJbaKjo2FnZ4emTZtKbd566y3Y&#10;2dmptalXrx7c3d2lNkFBQUhJSVHb5WFIiYmJAAAHBwcAHJ/sMjIysG7dOiQnJ6NZs2Ycm2xGjBiB&#10;Dh06oHXr1mrTOUbAtWvX4O7uDk9PT/To0QM3b94EwLEBgM2bN6NRo0b44IMP4OLiggYNGmDx4sXS&#10;fI5R+cUAWIo8evQIGRkZcHV1VZvu6uqKuLg4A1Wle6p1y2+94+LiYGZmBnt7+3zbuLi45Fq+i4uL&#10;Wpuc/djb28PMzKxUjLEQAmPGjEGLFi1Qr149ABwfADh37hysra2hVCoxdOhQbNy4EXXr1uXY/Gfd&#10;unU4ceIEwsPDc82T+xg1bdoUK1euxM6dO7F48WLExcXB19cXjx8/lv3YAMDNmzexYMECeHl5YefO&#10;nRg6dChGjRqFlStXAuDrpzwzMXQBlJtCoVC7L4TINa08Ksp652yjqX1R2hjKyJEjcfbsWRw6dCjX&#10;PDmPT61atXD69Gk8ffoUf/zxB/r164eoqChpvpzHJjY2FqNHj8auXbtgbm6eZzu5jlG7du2k/3t7&#10;e6NZs2aoXr06VqxYgbfeeguAfMcGADIzM9GoUSOEhYUBABo0aIALFy5gwYIF6Nu3r9ROzmNUXnEL&#10;YCni5OQEY2PjXH/pxMfH5/qrqDxRnZGX33q7ubkhNTUVCQkJ+bZ58OBBruU/fPhQrU3OfhISEpCW&#10;lmbwMf7000+xefNm7Nu3D5UqVZKmc3wAMzMz1KhRA40aNUJ4eDjq16+P77//nmODrN1v8fHxaNiw&#10;IUxMTGBiYoKoqCjMnTsXJiYmUm1yHqPsrKys4O3tjWvXrvH1A6BixYqoW7eu2rQ6dergzp07APj5&#10;U54xAJYiZmZmaNiwISIjI9WmR0ZGwtfX10BV6Z6npyfc3NzU1js1NRVRUVHSejds2BCmpqZqbe7f&#10;v4/z589LbZo1a4bExEQcPXpUavPPP/8gMTFRrc358+dx//59qc2uXbugVCrRsGFDna5nXoQQGDly&#10;JDZs2IC9e/fC09NTbb7cx0cTIQRSUlI4NgBatWqFc+fO4fTp09KtUaNG6N27N06fPo1q1arJfoyy&#10;S0lJwaVLl1CxYkW+fgA0b94812Wnrl69iipVqgDg50+5pp9zTUhbqsvALF26VFy8eFEEBwcLKysr&#10;cevWLUOXVizPnj0Tp06dEqdOnRIAxOzZs8WpU6eky9vMmDFD2NnZiQ0bNohz586Jnj17arzMQKVK&#10;lcTu3bvFyZMnRcuWLTVeZsDHx0dER0eL6Oho4e3trfEyA61atRInT54Uu3fvFpUqVTLoZQaGDRsm&#10;7OzsxP79+9UuVfHixQupjZzHZ+LEieLAgQMiJiZGnD17VkyaNEkYGRmJXbt2CSHkPTZ5yX4WsBDy&#10;HqPPP/9c7N+/X9y8eVMcOXJEdOzYUdjY2EifqXIeGyGyLh1kYmIipk+fLq5duyZWr14tLC0txapV&#10;q6Q2ch+j8ooBsBT68ccfRZUqVYSZmZl48803pcuBlGX79u0TAHLd+vXrJ4TIutRASEiIcHNzE0ql&#10;Urzzzjvi3Llzast4+fKlGDlypHBwcBAWFhaiY8eO4s6dO2ptHj9+LHr37i1sbGyEjY2N6N27t0hI&#10;SFBrc/v2bdGhQwdhYWEhHBwcxMiRI8WrV690ufr50jQuAMSyZcukNnIen4EDB0rvB2dnZ9GqVSsp&#10;/Akh77HJS84AKOcxUl2zztTUVLi7u4v33ntPXLhwQZov57FR+euvv0S9evWEUqkUtWvXFosWLVKb&#10;zzEqnxRCCGGYbY9EREREZAg8BpCIiIhIZhgAiYiIiGSGAZCIiIhIZhgAiYiIiGSGAZCIiIhIZhgA&#10;iYiIiGSGAZCIiIhIZhgAiYjy0L9/f3Tt2tXQZRARlTgGQCIq1fr37w+FQgGFQgETExNUrlwZw4YN&#10;y/XD88Vx69YtKBQKnD59Wm36999/j+XLl5dYP0REpYWJoQsgIipI27ZtsWzZMqSnp+PixYsYOHAg&#10;nj59irVr1+q0Xzs7O50un4jIULgFkIhKPaVSCTc3N1SqVAmBgYHo3r07du3aBQDw9/dHcHCwWvuu&#10;Xbuif//+0v2qVasiLCwMAwcOhI2NDSpXroxFixZJ8z09PQEADRo0gEKhgL+/P4Dcu4D9/f3x6aef&#10;Ijg4GPb29nB1dcWiRYuQnJyMAQMGwMbGBtWrV8f27dvV6rl48SLat28Pa2truLq6ok+fPnj06JE0&#10;//fff4e3tzcsLCzg6OiI1q1bIzk5uQRGjohIMwZAIipTbt68iR07dsDU1LRQj/v222/RqFEjnDp1&#10;CsOHD8ewYcNw+fJlAMDRo0cBALt378b9+/exYcOGPJezYsUKODk54ejRo/j0008xbNgwfPDBB/D1&#10;9cXJkycRFBSEPn364MWLFwCA+/fvw8/PD2+88QaOHz+OHTt24MGDB/jwww+l+T179sTAgQNx6dIl&#10;7N+/H++99x74M+1EpEvcBUxEpd6WLVtgbW2NjIwMvHr1CgAwe/bsQi2jffv2GD58OABg/Pjx+O67&#10;77B//37Url0bzs7OAABHR0e4ubnlu5z69etj8uTJAICJEydixowZcHJywuDBgwEAX3/9NRYsWICz&#10;Z8/irbfewoIFC/Dmm28iLCxMWsbPP/8MDw8PXL16Fc+fP0d6ejree+89VKlSBQDg7e1dqHUjIios&#10;BkAiKvUCAgKwYMECvHjxAkuWLMHVq1fx6aefFmoZPj4+0v8VCgXc3NwQHx9f6FqyL8fY2BiOjo5q&#10;gc3V1RUApGWfOHEC+/btg7W1da5l3bhxA4GBgWjVqhW8vb0RFBSEwMBAdOvWDfb29oWujYhIW9wF&#10;TESlnpWVFWrUqAEfHx/MnTsXKSkpmDJlCgDAyMgo1+7StLS0XMvIuctYoVAgMzOz0LVoWk72aQqF&#10;AgCkZWdmZqJTp044ffq02u3atWt45513YGxsjMjISGzfvh1169bFDz/8gFq1aiEmJqbQtRERaYsB&#10;kIjKnJCQEMyaNQv37t2Ds7Mz7t+/L83LyMjA+fPnC7U8MzMz6bEl7c0338SFCxdQtWpV1KhRQ+1m&#10;ZWUFICs0Nm/eHFOmTMGpU6dgZmaGjRs3lngtREQqDIBEVOb4+/vj9ddfR1hYGFq2bImtW7di69at&#10;uHz5MoYPH46nT58WankuLi6wsLCQTtBITEwssVpHjBiBJ0+eoGfPnjh69Chu3ryJXbt2YeDAgcjI&#10;yMA///yDsLAwHD9+HHfu3MGGDRvw8OFD1KlTp8RqICLKiQGQiMqkMWPGYPHixWjfvj369euHvn37&#10;ws/PD56enggICCjUskxMTDB37lz89NNPcHd3R5cuXUqsTnd3d/z999/IyMhAUFAQ6tWrh9GjR8PO&#10;zg5GRkawtbXFgQMH0L59e9SsWROTJ0/Gt99+i3bt2pVYDUREOSkErzVAREREJCvcAkhEREQkMwyA&#10;RERERDLDAEhEREQkMwyARERERDLDAEhEREQkMwyARERERDLDAEhEREQkMwyARERERDLDAEhEREQk&#10;MwyARERERDLDAEhEREQkMwyARERERDLzf+JS4bdPiMmOAAAAAElFTkSuQmCCUEsDBBQABgAIAAAA&#10;IQAChsqW4gAAAAsBAAAPAAAAZHJzL2Rvd25yZXYueG1sTI/BasMwEETvhf6D2EJvjWyrDonjdQih&#10;7SkUmhRKb4q1sU0syViK7fx9lVNzXOYx8zZfT7plA/WusQYhnkXAyJRWNaZC+D68vyyAOS+Nkq01&#10;hHAlB+vi8SGXmbKj+aJh7ysWSozLJELtfZdx7sqatHQz25EJ2cn2Wvpw9hVXvRxDuW55EkVzrmVj&#10;wkItO9rWVJ73F43wMcpxI+K3YXc+ba+/h/TzZxcT4vPTtFkB8zT5fxhu+kEdiuB0tBejHGsR0uVc&#10;BBQhESmwGxC9igTYEUGkixR4kfP7H4o/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yus0V3AwAA9gcAAA4AAAAAAAAAAAAAAAAAOgIAAGRycy9lMm9Eb2MueG1s&#10;UEsBAi0ACgAAAAAAAAAhADKgha6nYQAAp2EAABQAAAAAAAAAAAAAAAAA3QUAAGRycy9tZWRpYS9p&#10;bWFnZTEucG5nUEsBAi0AFAAGAAgAAAAhAAKGypbiAAAACwEAAA8AAAAAAAAAAAAAAAAAtmcAAGRy&#10;cy9kb3ducmV2LnhtbFBLAQItABQABgAIAAAAIQCqJg6+vAAAACEBAAAZAAAAAAAAAAAAAAAAAMVo&#10;AABkcnMvX3JlbHMvZTJvRG9jLnhtbC5yZWxzUEsFBgAAAAAGAAYAfAEAALhpAAAAAA==&#10;">
                <v:shape id="Picture 146" o:spid="_x0000_s1135" type="#_x0000_t75" style="position:absolute;left:888;top:-8478;width:32046;height:24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vgwwAAANwAAAAPAAAAZHJzL2Rvd25yZXYueG1sRE9Na8JA&#10;EL0L/Q/LFLyI7laqaHSVItgWL2I0B29DdkyC2dmQ3Wr677sFwds83ucs152txY1aXznW8DZSIIhz&#10;ZyouNJyO2+EMhA/IBmvHpOGXPKxXL70lJsbd+UC3NBQihrBPUEMZQpNI6fOSLPqRa4gjd3GtxRBh&#10;W0jT4j2G21qOlZpKixXHhhIb2pSUX9Mfq+Ezy7Kt2k/OxZhmB5zvBuorHWjdf+0+FiACdeEpfri/&#10;TZz/PoX/Z+IFcvUHAAD//wMAUEsBAi0AFAAGAAgAAAAhANvh9svuAAAAhQEAABMAAAAAAAAAAAAA&#10;AAAAAAAAAFtDb250ZW50X1R5cGVzXS54bWxQSwECLQAUAAYACAAAACEAWvQsW78AAAAVAQAACwAA&#10;AAAAAAAAAAAAAAAfAQAAX3JlbHMvLnJlbHNQSwECLQAUAAYACAAAACEAedJL4MMAAADcAAAADwAA&#10;AAAAAAAAAAAAAAAHAgAAZHJzL2Rvd25yZXYueG1sUEsFBgAAAAADAAMAtwAAAPcCAAAAAA==&#10;">
                  <v:imagedata r:id="rId103" o:title=""/>
                </v:shape>
                <v:shape id="Text Box 147" o:spid="_x0000_s1136" type="#_x0000_t202" style="position:absolute;left:19880;top:-1598;width:10382;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317BD717" w14:textId="56586D21" w:rsidR="00EA1699" w:rsidRPr="00C473EC" w:rsidRDefault="00EA1699" w:rsidP="007520C9">
                        <w:pPr>
                          <w:pStyle w:val="Caption"/>
                          <w:jc w:val="left"/>
                        </w:pPr>
                        <w:r>
                          <w:t>Figure</w:t>
                        </w:r>
                        <w:r>
                          <w:rPr>
                            <w:rFonts w:hint="cs"/>
                            <w:rtl/>
                          </w:rPr>
                          <w:t xml:space="preserve"> </w:t>
                        </w:r>
                        <w:r>
                          <w:t>9</w:t>
                        </w:r>
                        <w:r w:rsidRPr="00FE29C0">
                          <w:t>-</w:t>
                        </w:r>
                        <w:r>
                          <w:rPr>
                            <w:rFonts w:hint="cs"/>
                            <w:rtl/>
                          </w:rPr>
                          <w:t>20</w:t>
                        </w:r>
                      </w:p>
                      <w:p w14:paraId="76F75582" w14:textId="77777777" w:rsidR="00EA1699" w:rsidRDefault="00EA1699" w:rsidP="007520C9">
                        <w:pPr>
                          <w:rPr>
                            <w:lang w:bidi="ar-SA"/>
                          </w:rPr>
                        </w:pPr>
                      </w:p>
                    </w:txbxContent>
                  </v:textbox>
                </v:shape>
                <w10:wrap anchorx="page"/>
              </v:group>
            </w:pict>
          </mc:Fallback>
        </mc:AlternateContent>
      </w:r>
      <w:r w:rsidRPr="007520C9">
        <w:rPr>
          <w:rFonts w:hint="cs"/>
          <w:noProof/>
          <w:rtl/>
          <w:lang w:val="he-IL"/>
        </w:rPr>
        <mc:AlternateContent>
          <mc:Choice Requires="wpg">
            <w:drawing>
              <wp:anchor distT="0" distB="0" distL="114300" distR="114300" simplePos="0" relativeHeight="251667968" behindDoc="0" locked="0" layoutInCell="1" allowOverlap="1" wp14:anchorId="63A0DC4D" wp14:editId="264064B1">
                <wp:simplePos x="0" y="0"/>
                <wp:positionH relativeFrom="margin">
                  <wp:posOffset>0</wp:posOffset>
                </wp:positionH>
                <wp:positionV relativeFrom="paragraph">
                  <wp:posOffset>158379</wp:posOffset>
                </wp:positionV>
                <wp:extent cx="2810510" cy="2107565"/>
                <wp:effectExtent l="0" t="0" r="8890" b="6985"/>
                <wp:wrapNone/>
                <wp:docPr id="142" name="Group 142"/>
                <wp:cNvGraphicFramePr/>
                <a:graphic xmlns:a="http://schemas.openxmlformats.org/drawingml/2006/main">
                  <a:graphicData uri="http://schemas.microsoft.com/office/word/2010/wordprocessingGroup">
                    <wpg:wgp>
                      <wpg:cNvGrpSpPr/>
                      <wpg:grpSpPr>
                        <a:xfrm>
                          <a:off x="0" y="0"/>
                          <a:ext cx="2810510" cy="2107565"/>
                          <a:chOff x="960" y="2162154"/>
                          <a:chExt cx="3174488" cy="2381629"/>
                        </a:xfrm>
                      </wpg:grpSpPr>
                      <pic:pic xmlns:pic="http://schemas.openxmlformats.org/drawingml/2006/picture">
                        <pic:nvPicPr>
                          <pic:cNvPr id="143" name="Picture 143"/>
                          <pic:cNvPicPr>
                            <a:picLocks noChangeAspect="1"/>
                          </pic:cNvPicPr>
                        </pic:nvPicPr>
                        <pic:blipFill>
                          <a:blip r:embed="rId104">
                            <a:extLst>
                              <a:ext uri="{28A0092B-C50C-407E-A947-70E740481C1C}">
                                <a14:useLocalDpi xmlns:a14="http://schemas.microsoft.com/office/drawing/2010/main" val="0"/>
                              </a:ext>
                            </a:extLst>
                          </a:blip>
                          <a:srcRect/>
                          <a:stretch/>
                        </pic:blipFill>
                        <pic:spPr>
                          <a:xfrm>
                            <a:off x="960" y="2162154"/>
                            <a:ext cx="3174488" cy="2381629"/>
                          </a:xfrm>
                          <a:prstGeom prst="rect">
                            <a:avLst/>
                          </a:prstGeom>
                        </pic:spPr>
                      </pic:pic>
                      <wps:wsp>
                        <wps:cNvPr id="144" name="Text Box 144"/>
                        <wps:cNvSpPr txBox="1"/>
                        <wps:spPr>
                          <a:xfrm>
                            <a:off x="1237644" y="2734463"/>
                            <a:ext cx="1038225" cy="343961"/>
                          </a:xfrm>
                          <a:prstGeom prst="rect">
                            <a:avLst/>
                          </a:prstGeom>
                          <a:noFill/>
                          <a:ln w="6350">
                            <a:noFill/>
                          </a:ln>
                        </wps:spPr>
                        <wps:txbx>
                          <w:txbxContent>
                            <w:p w14:paraId="18911B24" w14:textId="195F77B6" w:rsidR="00EA1699" w:rsidRPr="00C473EC" w:rsidRDefault="00EA1699" w:rsidP="007520C9">
                              <w:pPr>
                                <w:pStyle w:val="Caption"/>
                                <w:jc w:val="left"/>
                              </w:pPr>
                              <w:r>
                                <w:t>Figure</w:t>
                              </w:r>
                              <w:r>
                                <w:rPr>
                                  <w:rFonts w:hint="cs"/>
                                  <w:rtl/>
                                </w:rPr>
                                <w:t xml:space="preserve"> </w:t>
                              </w:r>
                              <w:r>
                                <w:t>9</w:t>
                              </w:r>
                              <w:r w:rsidRPr="00FE29C0">
                                <w:t>-</w:t>
                              </w:r>
                              <w:r>
                                <w:rPr>
                                  <w:rFonts w:hint="cs"/>
                                  <w:rtl/>
                                </w:rPr>
                                <w:t>19</w:t>
                              </w:r>
                            </w:p>
                            <w:p w14:paraId="11CAE5AF" w14:textId="77777777" w:rsidR="00EA1699" w:rsidRDefault="00EA1699" w:rsidP="007520C9">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0DC4D" id="Group 142" o:spid="_x0000_s1137" style="position:absolute;left:0;text-align:left;margin-left:0;margin-top:12.45pt;width:221.3pt;height:165.95pt;z-index:251667968;mso-position-horizontal-relative:margin;mso-width-relative:margin;mso-height-relative:margin" coordorigin="9,21621" coordsize="31744,2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741cQMAAPIHAAAOAAAAZHJzL2Uyb0RvYy54bWycVdtu2zgQfV9g/4HQ&#10;eyPrYtkR4hRusgkKBK3RZNFnmqYsohLJknSs9Ot7SEm2c1m02wfLQ85weObMIXnxvmsb8siNFUou&#10;ouRsEhEumdoIuV1E/z7cvJtHxDoqN7RRki+iJ26j95d//3Wx1yVPVa2aDTcESaQt93oR1c7pMo4t&#10;q3lL7ZnSXMJZKdNSh6HZxhtD98jeNnE6mRTxXpmNNopxazF73Tujy5C/qjhzn6vKckeaRQRsLnxN&#10;+K79N768oOXWUF0LNsCgf4CipUJi00Oqa+oo2RnxKlUrmFFWVe6MqTZWVSUYDzWgmmTyoppbo3Y6&#10;1LIt91t9oAnUvuDpj9OyT48rQ8QGvcvTiEjaoklhX+InQM9eb0tE3Rp9r1dmmNj2I19xV5nW/6MW&#10;0gVinw7E8s4Rhsl0nkymCfhn8KXJZDYtpj31rEZ//LrzAu7gLdJkmo/ef4YMWTLL8znEFDJk86RI&#10;z31MPAKIPc4DLC1Yid/AGKxXjP1aWVjldoZHQ5L2t3K01Hzb6XdorqZOrEUj3FMQKtroQcnHlWAr&#10;0w9Oyc9G8uH324L+zBfoF/m4fhX1Vd0p9s0Sqa5qKrd8aTVUjv4FOp6Hx374bMt1I/SNaBrfMW8P&#10;xeFEvFDUG/z0ar1WbNdy6frjZ3iDOpW0tdA2Iqbk7ZpDTebjJgCipTXsCwCiFNjOcMdq3zeP7AjG&#10;jyzk9Yag3hTGKKxfygKEGetuuWqJNwAMWNALWtLHO+tRQUFjyACrBxIQApc/Abib7EgVRq/I+l/H&#10;776mmgOCT3uqgHxUwIOv7oPqIIFwDoZAf/yI6+AYmu3n/4O0JM1mBVaHEzXL8rwIYqLlSFwyyeZp&#10;Ou3PU5Zn50Wvn/E4HUn5Ld5oKZWXVehyI8l+ERXZdBKIPnjAdCPB8RG3t1y37sIF1F8JfmqtNk+o&#10;1Sj0C7eC1exGoHl31LoVNbifMYk3x33Gp2oUNlODFZFamR9vzft49A3eiOxx3y8i+31H/fFuPkp0&#10;9BxkI60Lg3w6SzEwp571qUfu2iuFJyUJ6ILp410zmpVR7Vc8TUu/K1xUMuy9iNxoXrn+FcLTxvhy&#10;GYL6W+NO3mvcNUkgz0vzoftKjR764NDBT2rU0CsZ97Fe31Itd05VImj8yOrAP/QcrPCwwHr2cp2O&#10;Q9Txqb78CQAA//8DAFBLAwQKAAAAAAAAACEAfwzbeQ5hAAAOYQAAFAAAAGRycy9tZWRpYS9pbWFn&#10;ZTEucG5niVBORw0KGgoAAAANSUhEUgAAAoAAAAHgCAYAAAA10dzkAAAAOXRFWHRTb2Z0d2FyZQBN&#10;YXRwbG90bGliIHZlcnNpb24zLjMuMiwgaHR0cHM6Ly9tYXRwbG90bGliLm9yZy8vihELAAAACXBI&#10;WXMAAA9hAAAPYQGoP6dpAABge0lEQVR4nO3deXhM598G8HuyTSaRjOyRCoIQKtHWVqGSWGJXVa2i&#10;9rZ2UrX/qkFJCFVKUbRFa+uCqq320Ira950gSqTIQhJZn/ePdM6bSSbJZJnJcu7Pdc11yTnPOed7&#10;ntluZ3lGIYQQICIiIiLZMCntAoiIiIjIuBgAiYiIiGSGAZCIiIhIZhgAiYiIiGSGAZCIiIhIZhgA&#10;iYiIiGSGAZCIiIhIZhgAiYiIiGSGAZCIiIhIZhgAiYiIiGSGAZCIiIhIZhgAiYiIiGSGAZCIiIhI&#10;ZhgAiYiIiGSGAZCIiIhIZhgAiYiIiGSGAZCIiIhIZhgAiYiIiGSGAZCIiIhIZhgAiYiIiGSGAZCI&#10;iIhIZhgAiYiIiGSGAZCIiIhIZhgAiYiIiGSGAZCIiIhIZhgAiYiIiGSGAZCIiIhIZhgAiYiIiGSG&#10;AZCIiIhIZhgAiYiIiGSGAZCIiIhIZhgAiYiIiGSGAZCIiIhIZhgAiYiIiGSGAZCIiIhIZhgAiYiI&#10;iGSmXAfA1atXQ6FQSA8zMzNUqVIF7733Hm7cuGHw7SsUCkyfPl36+9ChQ1AoFDh06FCh1rN06VKs&#10;Xr061/Q7d+5AoVDonFcYAwcO1OqnvB4DBw4s1naM4f79+wgKCoKfnx8qV66cZ/8kJCRg9uzZ8Pf3&#10;h6urKypVqgRvb2/MnTsXL168yNU+LS0NM2bMQI0aNaBUKuHl5YXFixfnanf48GG8+uqrsLGxQatW&#10;rXD58uVcbUaOHAk/Pz8IIfTap4EDB6JSpUp6tTU0zXvqzp07+bbT93koyO+//46uXbvCxcUFFhYW&#10;sLe3R5s2bbBu3TqkpaUVbSdKSWZmJn744Qe0bdsWjo6OMDc3h7OzM7p06YLff/8dmZmZpV2iloED&#10;B6JGjRpFWnb9+vVYuHChznk5PxeNpbS/D3bu3JnnfteoUaNcfL7mlJmZifnz58PT0xMqlQrVq1fH&#10;gAEDkJCQoPc6pk+fDoVCgcePHxd6+8X9bBRCYOPGjXjjjTfg7OwMS0tLVK1aFe3bt8eqVau02pbW&#10;67Y0lesAqPH9998jIiIC+/btw6hRo7Bt2za0bNkSsbGxRq3jtddeQ0REBF577bVCLZdXAKxSpQoi&#10;IiLQuXPnYtU1bdo0RERESI+vv/4aABASEqI1fdq0acXajjHcvHkT69atg4WFBTp16pRnu3v37mHh&#10;woV47bXXsGLFCmzbtg09e/bE9OnT0aVLl1zhbMSIEQgNDcXIkSPxxx9/4K233sLYsWMREhIitYmL&#10;i8Nbb72FJk2aYPPmzVCr1ejRowcyMjKkNseOHcN3332Hb775BgqFouQ7oIzQ93nIixACgwYNQrdu&#10;3ZCZmYkFCxZg3759WLNmDRo2bIgRI0Zg6dKlBqjcMF68eIFOnTphwIABcHZ2xrJly3DgwAEsX74c&#10;bm5ueOedd/D777+XdpklJr8AGBERgQ8++MC4BWVTWt8HO3fuxIwZM3TO27JlS7n4fM1p4cKFmDBh&#10;Anr06IEdO3Zg+vTpuHv3rtG/W4tqypQp6N27N+rVq4dVq1Zh165dmDVrFlxcXPDbb79ptS3t122p&#10;EOXY999/LwCIEydOaE2fMWOGACC+++47g24fgAgODi72el5++WXh5+dX7PXo6+DBgwKA+Pnnn/Nt&#10;l5SUJDIzM41UlX4yMjKkf584cUIAEN9//32uds+fPxfPnz/PNX3evHkCgDhy5Ig07eLFi0KhUIiQ&#10;kBCtth9++KFQqVTiyZMnQgghdu7cKaytrUVqaqoQQoh//vlHABBXrlwRQgiRmpoqvL29C/2aGDBg&#10;gLC2ti7UMoaieU9FRkbm207f5yEvc+fOFQDEjBkzdM5/+PCh1nOUU3p6unjx4oXe2zO04cOHCwBi&#10;zZo1Oudfv35dnDt3rtjbyW+/ExMTC7WuAQMGiOrVqxepjs6dOxd5WUMp7e+DkSNHinL+lZpL06ZN&#10;RbNmzYq1juDgYAFA/Pvvv4VetjifjUlJSUKpVIr+/fvrnJ/9M0yuKsQRwJwaN24MAHj06JHW9JMn&#10;T6Jbt26wt7eHpaUlXn31Vfz0009abf7991+MGDEC9evXR6VKleDs7IzWrVvjyJEjBW5X1yng27dv&#10;47333oObmxuUSiVcXFzQpk0bnD17FkDWqYFLly4hPDxcOnWhOS2T1yngq1evonfv3nBxcYFSqUS1&#10;atXQv39/pKSkFK6jstGcPtmzZw8GDx4MJycnWFlZISUlBTdv3sSgQYPg6ekJKysrvPTSS+jatSsu&#10;XLiQaz1xcXH45JNPULNmTSiVSjg7O6NTp064evWq1CY1NRWzZs2Cl5cXlEolnJycMGjQIPz7778F&#10;1mliot9L1traGtbW1rmmN23aFAAQFRUlTdu6dat0RCq7QYMGITk5Gbt37waQdZRHqVTC3NwcAKRT&#10;E5pTyvPnz0dqaiqmTJmiV42F9d1336Fhw4awtLSEvb093nrrLVy5ckWrzcmTJ/Hee++hRo0aUKlU&#10;qFGjBnr37o27d+/mWt+xY8fQokULWFpaws3NDVOmTNH7tKu+z4MuaWlpmDt3Lry8vPI8KuLq6oqW&#10;LVsC+P/3QVhYGGbNmgUPDw8olUocPHgQALBt2zY0b94cVlZWsLGxQbt27RAREaG1vn///RcfffQR&#10;3N3dpddcixYtsG/fPqnNmTNn0KVLFzg7O0OpVMLNzQ2dO3fG/fv3892f6OhorFq1Cu3bt0f//v11&#10;tvH09ISPj4/097179/D+++9L26pXrx6++OILrdPE+e235rTa6dOn0bNnT9jZ2aFWrVoAso6uLl26&#10;FK+88gpUKhXs7OzQs2dP3L59O9/9AICvv/4arVq1grOzM6ytreHt7Y2wsDCt14W/vz927NiBu3fv&#10;ap1y1dB1Ku3ixYt48803YWdnB0tLS7zyyitYs2aNVhvN5+eGDRvwv//9D25ubrC1tUXbtm1x7dq1&#10;AmvPi67vA39/f/j7++dqm/O0uOY5mD9/PhYsWAAPDw9UqlQJzZs3x7Fjx7SW05xZyd4nmkspcp4C&#10;1uzr+vXrMWnSJFSpUgWVKlVC165d8ejRIzx79gwfffQRHB0d4ejoiEGDBuH58+dater7PBf1dQ0A&#10;pqamuHv3rs7LZopLn88zjUuXLqFNmzawtraGk5MTRo0ahaSkpHzXn5iYiJSUFFSpUkXn/JyfYTlf&#10;tzVq1Mjzcqns3/E3btxAnz59tN7LmteCRmZmJmbNmoW6detCpVKhcuXK8PHxwaJFi/LdB0MzK9Wt&#10;G0hkZCQAoE6dOtK0gwcPokOHDmjWrBmWL18OtVqNjRs3olevXkhKSpLenE+fPgUABAcHw9XVFc+f&#10;P8eWLVvg7++P/fv36/zQyE+nTp2QkZGBsLAwVKtWDY8fP8bRo0cRFxcHIOvUQM+ePaFWq6VTXkql&#10;Ms/1nTt3Di1btoSjoyNmzpwJT09PPHz4ENu2bUNqamq+y+pj8ODB6Ny5M3744QckJibC3NwcDx48&#10;gIODA+bMmQMnJyc8ffoUa9asQbNmzXDmzBnUrVsXAPDs2TO0bNkSd+7cwaRJk9CsWTM8f/4chw8f&#10;xsOHD+Hl5YXMzEy8+eabOHLkCCZOnAhfX1/cvXsXwcHB8Pf3x8mTJ6FSqYq1D/k5cOAAAODll1+W&#10;pl28eBFOTk5wdXXVaqv5wr548SKArC+SZ8+eYdmyZejduzfmzJkDBwcH1K1bF7du3cKsWbOwa9eu&#10;Yj8HuoSGhmLq1Kno3bs3QkND8eTJE0yfPh3NmzfHiRMn4OnpCSDrC6tu3bp47733YG9vj4cPH2LZ&#10;smVo0qQJLl++DEdHRwDA5cuX0aZNG9SoUQOrV6+GlZUVli5divXr15d47TmdPHkST58+xYcfflio&#10;0+RfffUV6tSpg/nz58PW1haenp5Yv349+vbti8DAQGzYsAEpKSkICwuT3q+aENmvXz+cPn0as2fP&#10;Rp06dRAXF4fTp0/jyZMnALK+LNq1awcPDw98/fXXcHFxQXR0NA4ePIhnz57lW9fBgweRlpaG7t27&#10;67Uf//77L3x9fZGamorPP/8cNWrUwPbt2zF+/HjcunUr16lvXfutCR89evTAe++9h2HDhiExMREA&#10;MHToUKxevRpjxozB3Llz8fTpU8ycORO+vr44d+4cXFxc8qzt1q1b6NOnDzw8PGBhYYFz585h9uzZ&#10;uHr1Kr777jsAWZesfPTRR7h16xa2bNlS4P5eu3YNvr6+cHZ2xldffQUHBwf8+OOPGDhwIB49eoSJ&#10;EydqtZ86dSpatGiBVatWISEhAZMmTULXrl1x5coVmJqa6tXH2en6Piisr7/+Gl5eXtJp72nTpqFT&#10;p06IjIyEWq3GtGnTkJiYiF9++UXrPx95hQ+NqVOnIiAgAKtXr8adO3cwfvx49O7dG2ZmZmjYsCE2&#10;bNiAM2fOYOrUqbCxscFXX30lLavP81yc1zUAfPTRRxg0aBAGDBiADRs2FOs/ftnp+3kGZP2HsVOn&#10;Thg6dCgmT56Mo0ePYtasWbh7926+l1U4Ojqidu3aWLp0qXQgom7dunp/5mzZskXroEpmZiaGDRuG&#10;27dvo1q1agCyPkd9fX1RrVo1fPHFF3B1dcUff/yBMWPG4PHjxwgODgYAhIWFYfr06fj000/RqlUr&#10;pKWl4erVq1IOKDWlfASyWDSH/I8dOybS0tLEs2fPxO7du4Wrq6to1aqVSEtLk9p6eXmJV199VWua&#10;EEJ06dJFVKlSJc/Dwenp6SItLU20adNGvPXWW1rzkOMUsObU6sGDB4UQQjx+/FgAEAsXLsx3P/I6&#10;BRwZGZnr1Frr1q1F5cqVRUxMTL7rzI+uU8CavszrcHl26enpIjU1VXh6eoqPP/5Ymj5z5kwBQOzd&#10;uzfPZTds2CAAiF9//VVruuY04tKlS/Xej8Keejx37pxQqVS5nsd27dqJunXr6lzGwsJCfPTRR9Lf&#10;S5cuFRYWFgKAUKvV4rfffhNCCNG2bVsxZMgQvWvPrqDTHLGxsUKlUolOnTppTb93755QKpWiT58+&#10;eS6bnp4unj9/LqytrcWiRYuk6b169RIqlUpER0drtfXy8tLrFHB2hX0eNm7cKACI5cuX69Ve8z6o&#10;VauWdPpdiKxTOG5ubsLb21vr/fvs2TPh7OwsfH19pWmVKlUSQUFBeW7j5MmTAoDYunWrXjVlN2fO&#10;HAFA7N69W6/2kydPFgDE33//rTV9+PDhQqFQiGvXrgkh8t5vIf7/tNpnn32mNT0iIkIAEF988YXW&#10;9KioKKFSqcTEiROlaQWdAs7IyBBpaWli7dq1wtTUVDx9+lSal98p4Jyfi++9955QKpXi3r17Wu06&#10;duworKysRFxcnBDi/z+Xcr7Of/rpJwFARERE5FmrEIX7PvDz89P5mZuzTzTPgbe3t0hPT5emHz9+&#10;XAAQGzZskKbldwq4evXqYsCAAdLfmn3t2rWrVrugoCABQIwZM0Zrevfu3YW9vb30t77Pc3Fe16mp&#10;qeKjjz4StWvXFiYmJqJfv35FOm2a8xRwYT7PBgwYIABofXYJIcTs2bMFAPHnn3/mu+3jx4+LatWq&#10;CQACgLCxsRFdunQRa9euzXV5U87XbU6jRo0SZmZmYufOndK09u3bi6pVq4r4+PhcbS0tLaX3TJcu&#10;XcQrr7ySb62loUKcAn799ddhbm4OGxsbdOjQAXZ2dvjtt99gZpZ1gPPmzZu4evUq+vbtCwBIT0+X&#10;Hp06dcLDhw+1TjEsX74cr732GiwtLWFmZgZzc3Ps378/z8PTebG3t0etWrUwb948LFiwAGfOnCnW&#10;nYBJSUkIDw/Hu+++CycnpyKvJz9vv/12rmnp6ekICQlB/fr1YWFhATMzM1hYWODGjRtafbJr1y7U&#10;qVMHbdu2zXP927dvR+XKldG1a1et5+GVV16Bq6troe+g1tedO3fQpUsXuLu757r7C0C+/yvMPm/4&#10;8OF4+vQprly5gkePHqFbt2744YcfcP78ecybNw9Pnz5F37594eTkhFq1amH58uXFrj0iIgLJycm5&#10;7iJ0d3dH69atsX//fmna8+fPMWnSJNSuXRtmZmYwMzNDpUqVkJiYqPVcHTx4EG3atNE6GmRqaope&#10;vXoVu15D6datm3T6Hcg6svTgwQP069dP68hEpUqV8Pbbb+PYsWPSaaKmTZti9erVmDVrFo4dO5br&#10;VHft2rVhZ2eHSZMmYfny5Trv7s7MzNR6zWa/+acwDhw4gPr160uXI2gMHDgQQgjpKHVe+51dzvfr&#10;9u3boVAo8P7772vV6urqioYNGxb4/jpz5gy6desGBwcHmJqawtzcHP3790dGRgauX79e+J1F1v62&#10;adMG7u7uWtMHDhyIpKSkXKfru3XrpvW35ki8rssYdCno+6AoOnfurHX0sbA15aVLly5af9erV0/a&#10;Xs7pT58+lU4D6/s86/O6zktQUBB2796N48ePY/Xq1Vi3bh0GDx4sfYdlZmbCwsJCOsqlr8J8nmlo&#10;vrs1+vTpAwDSZSB5adKkCW7evIndu3dj6tSpaN68Ofbv34/+/fujW7dueo/UMGfOHCxZsgTLly9H&#10;x44dAWRd+rN//3689dZbsLKyypUrXrx4IR2pb9q0Kc6dO4cRI0bgjz/+KNRd1IZUIQLg2rVrceLE&#10;CRw4cABDhw7FlStX0Lt3b2m+5tqP8ePHw9zcXOsxYsQIAJBuUV+wYAGGDx+OZs2a4ddff8WxY8dw&#10;4sQJdOjQAcnJyYWqS6FQYP/+/Wjfvj3CwsLw2muvwcnJCWPGjNHr8HtOsbGxyMjIQNWqVQu9rL50&#10;nbIYN24cpk2bhu7du+P333/H33//jRMnTqBhw4ZaffLvv/8WWNujR48QFxcHCwuLXM9FdHR0kYYK&#10;KMjdu3cREBAAMzMz7N+/H/b29lrzHRwcpFOB2SUmJiI1NTVXe2tra+n6xSdPnuCTTz7BwoULYWdn&#10;h7Fjx+Lp06e4efMmNm7ciPHjxxf4IVUQTW26nhs3Nzet2vv06YMlS5bggw8+wB9//IHjx4/jxIkT&#10;cHJy0nqunjx5kuuUNwCd00qa5vSJ5tScvnLuf0H9kpmZKd2tuGnTJgwYMACrVq1C8+bNYW9vj/79&#10;+yM6OhoAoFarER4ejldeeQVTp07Fyy+/DDc3NwQHB0thcfDgwVqv1zZt2hRpf548eZJnzdn3K6/9&#10;zm/eo0ePIISAi4tLrvfXsWPH8n1/3bt3D2+88Qb++ecfLFq0CEeOHMGJEyek65kK+/mnUdj9dXBw&#10;0Ppbc0mFvtsv6PugKIpbU15yfrZYWFjkO11zLZ6+z7M+r2tdoqOj8c0332DMmDGws7NDv379sHbt&#10;Wvz444/48MMPIYTA0aNHkZaWVuhRKgrzeQYAZmZmufpf8zml63M7J3Nzc7Rv3x6zZ8/GH3/8gaio&#10;KPj7+2P79u3YtWtXgcv/+OOPmDp1Kj777DMMGTJEaz/S09OxePHiXM+BZmQEzfMwZcoUzJ8/H8eO&#10;HUPHjh3h4OCANm3a4OTJkwVu35AqxDWA9erVky70DQgIQEZGBlatWoVffvkFPXv2lK57mjJlCnr0&#10;6KFzHZrr2H788Uf4+/tj2bJlWvOLEtgAoHr16vj2228BANevX8dPP/2E6dOnIzU1tdBHh+zt7WFq&#10;aqrXxbtFpetI2I8//oj+/ftrDYkCZL24K1euLP3t5ORUYG2Ojo5wcHCQbqzIycbGpvBF5+Pu3bvw&#10;9/eHEAKHDh3SGVC9vb2xceNGREdHawUgzU0uDRo0yHP9n3zyCRo1aiR9wezatQvff/891Go1mjRp&#10;gsDAQOzcuRMBAQFF3gfNh9/Dhw9zzXvw4IH0+o6Pj8f27dsRHByMyZMnS21SUlKka1uzr1MTfrLT&#10;Na2kNW7cGPb29vjtt98QGhqq9zU5OdsV1C8mJiaws7MDkPW6W7hwIRYuXIh79+5h27ZtmDx5MmJi&#10;YqTXouZ1IITA+fPnsXr1asycORMqlQqTJ0/G9OnTMWrUKGkbmtdqQEAAzM3NsXXrVgwbNqzA/XBw&#10;cMizZk2t+e13fvMcHR2hUChw5MgRndei5nd96tatW5GYmIjNmzejevXq0nTNDWtFVdj9La6Cvg8A&#10;wNLSEvHx8bmWNcR/QA2hMM9zQa9rXe7cuYOMjAzY2tpK0/r27QuFQoH+/fvDxMQE169fR7t27XId&#10;yS6Ivp9nGunp6Xjy5IlWCNR8TuUMhvpuPygoCIcOHcLFixfzHcZq7969GDx4MAYOHJhriB87OzuY&#10;mpqiX79+GDlypM7lPTw8AGSF2HHjxmHcuHGIi4vDvn37MHXqVLRv3x5RUVGwsrIq9H6UhApxBDCn&#10;sLAw2NnZ4bPPPkNmZibq1q0LT09PnDt3Do0bN9b50HyYKxSKXG+o8+fP5zpNURR16tTBp59+Cm9v&#10;b5w+fVqarlQq9fqfpEqlgp+fH37++WejflDp6pMdO3bgn3/+0ZrWsWNHXL9+PdcprOy6dOmCJ0+e&#10;ICMjQ+fzoAniJeHevXvw9/dHRkYGDhw4oPWllt2bb74JhUKR667E1atXQ6VSoUOHDjqXO3jwIH7+&#10;+Weti/aFENLF+EDWKVl9TzPkpXnz5lCpVPjxxx+1pt+/f186vQZkPU9CiFzP1apVq3KdrgwICMD+&#10;/fu17ozMyMjApk2bilWrPszNzTFp0iRcvXoVn3/+uc42MTEx+Ouvv/JdT926dfHSSy9h/fr1Wn2c&#10;mJiIX3/9VbozOKdq1aph1KhRaNeundb7UEOhUKBhw4b48ssvUblyZalNjRo1dL5WXV1dpSOua9eu&#10;1VnrrVu3cP78eQBAmzZtcPny5VzbXrt2LRQKRbH+s6AZ4/Kff/7R+f7y9vbOc1lNmMz++hFCYOXK&#10;lbna6vuZBWTt74EDB6TAp7F27VpYWVnh9ddf12s9RZXz+wDIei6vX7+udZH/kydPcPTo0SJvp6SO&#10;CuqjKM9zXq9rXerUqQMLCwusW7dO67OjT58+WLNmDVatWoU///wz14ESfej7eZbdunXrtP7W3KyW&#10;302ZaWlpeR4h1FwOozkKrcvZs2fx9ttvo3Xr1lixYkWu+VZWVggICMCZM2fg4+Oj83nQFVArV66M&#10;nj17YuTIkXj69GmBg+4bUoU4ApiTnZ0dpkyZgokTJ2L9+vV4//338c0336Bjx45o3749Bg4ciJde&#10;ekm6luv06dP4+eefAWS9sT7//HMEBwfDz88P165dw8yZM+Hh4YH09PRC1XH+/HmMGjUK77zzDjw9&#10;PWFhYYEDBw7g/PnzWv/z0vwPbdOmTahZsyYsLS3z/KBesGABWrZsiWbNmmHy5MmoXbs2Hj16hG3b&#10;tuGbb74p8SNoQFafrF69Gl5eXvDx8cGpU6cwb968XEfTgoKCsGnTJrz55puYPHkymjZtiuTkZISH&#10;h6NLly4ICAjAe++9h3Xr1qFTp04YO3YsmjZtCnNzc9y/fx8HDx7Em2++ibfeeivfen755RcAkIY7&#10;OHnypDQki+Z/+DExMQgICMDDhw/x7bffIiYmBjExMdI6qlatKtX/8ssvY8iQIQgODoapqSmaNGmC&#10;PXv2YMWKFZg1a1au0zFA1lG1oUOHYvr06dL/8gCgffv2mDlzJmxtbXHjxg3s378/112OumRkZEj7&#10;lZ21tTU6duyIadOmYerUqejfvz969+6NJ0+eYMaMGbC0tJSuwbG1tUWrVq0wb948ODo6okaNGggP&#10;D8e3336rdaQWAD799FNs27YNrVu3xmeffQYrKyt8/fXXWuG1IPo8D3mZMGECrly5guDgYBw/fhx9&#10;+vSBu7s74uPjcfjwYaxYsQIzZsxAixYt8lyHiYkJwsLC0LdvX3Tp0gVDhw5FSkoK5s2bh7i4OMyZ&#10;MwdA1pHRgIAA9OnTB15eXrCxscGJEyewe/du6YzA9u3bsXTpUnTv3h01a9aEEAKbN29GXFwc2rVr&#10;V2BfLFiwALdv38bAgQOlgcRdXFzw+PFj7N27F99//z02btwIHx8ffPzxx1i7di06d+6MmTNnonr1&#10;6tixYweWLl2K4cOHF+tu1RYtWkh3bp48eRKtWrWCtbU1Hj58iD///BPe3t4YPny4zmXbtWsHCwsL&#10;9O7dGxMnTsSLFy+wbNkynYP+ent7Y/PmzVi2bBkaNWoEExMT6ahbTsHBwdi+fTsCAgLw2Wefwd7e&#10;HuvWrcOOHTsQFhYGtVpd5P3Vh67vg379+uGbb77B+++/jw8//BBPnjxBWFiY1hGvwtJ8Zs+dOxcd&#10;O3aEqakpfHx8pNO3JUnf57mor2t7e3t8/vnnmDRpEvz9/TFixAi4uLjgxo0b0l218fHxmDBhAn76&#10;6Se9rq/U/AejcuXKen2eaVhYWOCLL77A8+fP0aRJE+ku4I4dO0p3+esSHx+PGjVq4J133kHbtm3h&#10;7u6O58+f49ChQ1i0aBHq1auX5xnBhIQEdOrUCSqVCuPHj891qrZ+/fqwtbXFokWL0LJlS7zxxhsY&#10;Pnw4atSogWfPnuHmzZv4/fffpYMhXbt2RYMGDdC4cWM4OTnh7t27WLhwIapXr651x7PRGf22kxKU&#10;18CfQgiRnJwsqlWrJjw9PaW7t86dOyfeffdd4ezsLMzNzYWrq6to3bq11t2IKSkpYvz48eKll14S&#10;lpaW4rXXXhNbt27VecccCrgL+NGjR2LgwIHCy8tLWFtbi0qVKgkfHx/x5Zdfat1RdufOHREYGChs&#10;bGwEAGk7uu4CFkKIy5cvi3feeUc4ODgICwsLUa1aNTFw4EC9B8bN7y5gXX0ZGxsrhgwZIpydnYWV&#10;lZVo2bKlOHLkiM476WJjY8XYsWNFtWrVhLm5uXB2dhadO3cWV69eldqkpaWJ+fPni4YNGwpLS0tR&#10;qVIl4eXlJYYOHSpu3LhRYP34744uXY+c+5jXI+fdXqmpqSI4OFhUq1ZNWFhYiDp16oivvvoqzxo+&#10;/fRT0bBhw1x3lcfExIiePXsKtVot3N3dC7wDXIj/v9NN1yP7a27VqlXCx8dHWFhYCLVaLd58801x&#10;6dIlrXXdv39fvP3228LOzk7Y2NiIDh06iIsXL+a6C1EIIf766y/x+uuvC6VSKVxdXcWECRPEihUr&#10;9L4LWJ/noSC//fab6Ny5s3BychJmZmbCzs5OBAQEiOXLl4uUlBQhxP+/D+bNm6dzHVu3bhXNmjUT&#10;lpaWwtraWrRp00b89ddf0vwXL16IYcOGCR8fH2FraytUKpWoW7euCA4OlgZPvnr1qujdu7eoVauW&#10;UKlUQq1Wi6ZNm4rVq1frvS/p6elizZo1onXr1sLe3l6YmZkJJycn0bFjR7F+/XqtOyjv3r0r+vTp&#10;IxwcHIS5ubmoW7eumDdvnlab/Pa7oMF1v/vuO9GsWTNhbW0tVCqVqFWrlujfv784efKk1EbXZ9rv&#10;v/8uvS9feuklMWHCBLFr1y6tzzUhhHj69Kno2bOnqFy5slAoFFrPua7314ULF0TXrl2FWq0WFhYW&#10;omHDhrk+1/IaoD6vz8GcCvt9sGbNGlGvXj1haWkp6tevLzZt2pTnXcC6noOc+5mSkiI++OAD4eTk&#10;JPWJ5n2U113AOfc1r33I6/ku6Hku7ut6y5Ytws/PT1SqVElYWFgILy8vMXXqVPH48WPx008/CRMT&#10;E/HOO+9ofZ/lNGHCBAFAPHv2TGu6Pp9nmhESzp8/L/z9/YVKpRL29vZi+PDhOgf6zy4lJUXMnz9f&#10;dOzYUVSrVk0olUphaWkp6tWrJyZOnCgN8K+R/fnUPO95PbK/FyIjI8XgwYPFSy+9JMzNzYWTk5Pw&#10;9fUVs2bNktp88cUXwtfXVzg6Okrf2UOGDBF37tzJdx8MTSFEMc9PEREREenw5ptvIiIiQusMDJUN&#10;FfIUMBEREZWeP//8E0ePHsXOnTu1bp6isoNHAImIiKhEmZiYwMnJCT179sT8+fMN+gtPVDQMgERE&#10;REQyUyGHgSEiIiKivDEAEhEREckMAyARERGRzDAAEhEREckMh4EphszMTDx48AA2NjZ6/54pERER&#10;lS4hBJ49ewY3NzeYmMjzWBgDYDE8ePAA7u7upV0GERERFUFUVFSunzWVCwbAYtD87m5UVFSxfkOS&#10;iIiIjCchIQHu7u7S97gcMQAWg+a0r62tLQMgERFROSPny7fkeeKbiIiISMYYAImIiIhkhgGQiIiI&#10;SGYYAImIiCqw6OhojB49GjVr1oRSqYS7uzu6du2K/fv3S23OnDmDd955By4uLrC0tESdOnXw4Ycf&#10;4vr160Xebnh4OBo1agRLS0vUrFkTy5cvL3CZsWPHolGjRlAqlXjllVdyzb927RoCAgKkOmvWrIlP&#10;P/0UaWlpWu3WrVuHhg0bwsrKClWqVMGgQYPw5MmTIu9LRcQASEREVEHduXMHjRo1woEDBxAWFoYL&#10;Fy5g9+7dCAgIwMiRIwEA27dvx+uvv46UlBSsW7cOV65cwQ8//AC1Wo1p06YVabuRkZHo1KkT3njj&#10;DZw5cwZTp07FmDFj8Ouvv+a7nBACgwcPRq9evXTONzc3R//+/bFnzx5cu3YNCxcuxMqVKxEcHCy1&#10;+fPPP9G/f38MGTIEly5dws8//4wTJ07ggw8+KNK+VFQKIYQo7SLKq4SEBKjVasTHx/MuYCIiKnM6&#10;deqE8+fP49q1a7C2ttaaFxcXBwsLC1SvXh0tW7bEli1bci0fFxeHypUrF3q7kyZNwrZt23DlyhVp&#10;2rBhw3Du3DlEREQUuPz06dOxdetWnD17tsC248aNw4kTJ3DkyBEAwPz587Fs2TLcunVLarN48WKE&#10;hYUhKioKAL+/AR4BJCIiqpCePn2K3bt3Y+TIkbnCHwBUrlwZf/zxBx4/foyJEyfqXEf28FepUqV8&#10;Hx07dpTaRkREIDAwUGtd7du3x8mTJ3Odri2OmzdvYvfu3fDz85Om+fr64v79+9i5cyeEEHj06BF+&#10;+eUXdO7cucS2WxFwHEAiIqIK6ObNmxBCwMvLK882N27cAIB822gUdDROpVJJ/46OjoaLi4vWfBcX&#10;F6Snp+Px48eoUqVKgdvLj6+vL06fPo2UlBR89NFHmDlzpta8devWoVevXnjx4gXS09PRrVs3LF68&#10;uFjbrGgYAMug6Vv+xuq/H0t/D2zmiOlvNSvWOqPjXqDL4sNIeJEOW0szbB/dCq6VLYtbqsHWWxQj&#10;V+/Bjqv//z/Lzl7m+HpgYD5LEBFVXJorvPIb7LgwV4HVrl27UNvPuV196tHXpk2b8OzZM5w7dw4T&#10;JkzA/PnzpaOYly9fxpgxY/DZZ5+hffv2ePjwISZMmIBhw4bh22+/Lfa2KwoGwDKmxuQduaat/vsx&#10;Vv+9A3fmFO3wdb1pu5Cclin9/TgxDa/P2Q+VuQmufN4xnyVLZ71FoavfdlxNw47JRe83IqLyzNPT&#10;EwqFAleuXEH37t11tqlTpw4A4OrVq2jevHm+66tUqVK+89944w3s2rULAODq6oro6Git+TExMTAz&#10;M4ODg4Oee5A3d3d3AED9+vWRkZGBjz76CJ988glMTU0RGhqKFi1aYMKECQAAHx8fWFtb44033sCs&#10;WbOKffSxouA1gGWIrhBTmPm65Axp2SWnZaLetF2FXqch11sUhug3IqLyzt7eHu3bt8fXX3+NxMTE&#10;XPPj4uIQGBgIR0dHhIWF6VxHXFyc9O+zZ8/m+1i1apXUtnnz5ti7d6/Wuvbs2YPGjRvD3Ny8ZHbw&#10;P0IIpKWlSUcYk5KSYGKiHW9MTU2ltpSFAbCMmL7l7xJtB2Sdns0rpGkkp2UiOu6F3us05HqLYuTq&#10;PSXajoioIlm6dCkyMjLQtGlT/Prrr7hx4wauXLmCr776Cs2bN4e1tTVWrVqFHTt2oFu3bti3bx/u&#10;3LmDkydPYuLEiRg2bJi0rtq1a+f7eOmll6S2w4YNw927dzFu3DhcuXIF3333Hb799luMHz9earNl&#10;y5Zc1x7evHkTZ8+eRXR0NJKTk6VwmZqaCiBrfL+ffvoJV65cwe3bt/Hzzz9jypQp6NWrF8zMsk5q&#10;du3aFZs3b8ayZctw+/Zt/PXXXxgzZgyaNm0KNzc3Q3Z3ucJhYIqhJG8jL8xRKn1PaTb+fA8eJxZ8&#10;t5WjtTlOTtP/WjlDrbcoDNFvREQVycOHDzF79mxs374dDx8+hJOTExo1aoSPP/4Y/v7+AICTJ08i&#10;NDQUR44cQUJCAtzd3dG6dWtMmDCh0Nf+aYSHh+Pjjz/GpUuX4ObmhkmTJmkFytWrV2PQoEFaR+X8&#10;/f0RHh6ea12RkZGoUaMGNm3ahLCwMFy/fh1CCFSvXh3vv/8+Pv74Y1ha/v/154sXL8by5csRGRmJ&#10;ypUro3Xr1pg7d64UUjkMDANgsZT1AFjnfzuRmlHw02thqsD12Z303r6h1lsUDIBERFRYDIA8BVyh&#10;2Vrqd4+Pvu0MvV4iIiIyDgbAMmJgM8cSbQcA20e3KtF2hl5vUXT20u9iYn3bERERyQEDYBmh7zh/&#10;hRkP0LWyJVTm+T/FKnOTQo/bZ6j1FoW+4/xxPEAiIqL/xwBYhhR0jVpRrmG78nnHPMNaccbrM9R6&#10;i8IQ/UZERFSR8SaQYjDURaT8JZCi4S+BEBGRPngTCANgsfAFREREVP7w+5ungImIiIhkhwGQiIiI&#10;SGYYAImIiIhkhgGQiIiISGYYAImIiIhkhgGQiIiISGYYAImIiIhkhgGQiIiISGYYAImIiIhkhgGQ&#10;iIiISGbKZQA8fPgwunbtCjc3NygUCmzdulWal5aWhkmTJsHb2xvW1tZwc3ND//798eDBA611pKSk&#10;YPTo0XB0dIS1tTW6deuG+/fvG3lPiIiIiIyvXAbAxMRENGzYEEuWLMk1LykpCadPn8a0adNw+vRp&#10;bN68GdevX0e3bt202gUFBWHLli3YuHEj/vzzTzx//hxdunRBRkaGsXaDiIiIqFQohBCitIsoDoVC&#10;gS1btqB79+55tjlx4gSaNm2Ku3fvolq1aoiPj4eTkxN++OEH9OrVCwDw4MEDuLu7Y+fOnWjfvr1e&#10;2+aPSRMREZU//P4up0cACys+Ph4KhQKVK1cGAJw6dQppaWkIDAyU2ri5uaFBgwY4evRoKVVJRERE&#10;ZBxmpV2Aob148QKTJ09Gnz59pJQfHR0NCwsL2NnZabV1cXFBdHR0nutKSUlBSkqK9HdCQoJhiiYi&#10;IiIyoAp9BDAtLQ3vvfceMjMzsXTp0gLbCyGgUCjynB8aGgq1Wi093N3dS7JcIiIiIqOosAEwLS0N&#10;7777LiIjI7F3716tc/yurq5ITU1FbGys1jIxMTFwcXHJc51TpkxBfHy89IiKijJY/URERESGUiED&#10;oCb83bhxA/v27YODg4PW/EaNGsHc3Bx79+6Vpj18+BAXL16Er69vnutVKpWwtbXVehARERGVN+Xy&#10;GsDnz5/j5s2b0t+RkZE4e/Ys7O3t4ebmhp49e+L06dPYvn07MjIypOv67O3tYWFhAbVajSFDhuCT&#10;Tz6Bg4MD7O3tMX78eHh7e6Nt27altVtERERERlEuh4E5dOgQAgICck0fMGAApk+fDg8PD53LHTx4&#10;EP7+/gCybg6ZMGEC1q9fj+TkZLRp0wZLly4t1HV9vI2ciIio/OH3dzkNgGUFX0BERETlD7+/K+g1&#10;gERERESUNwZAIiIiIplhACQiIiKSGQZAIiIiIplhACQiIiKSGQZAIiIiIplhACQiIiKSGQZAIiIi&#10;IplhACQiIiKSGQZAIiIiIplhACQiIiKSGQZAIiIiIplhACQiIiKSGQZAIiIiIplhACQiIiKSGQZA&#10;IiIiIplhACQiIiKSGQZAIiIiIplhACQiIiKSGQZAIiIiIplhACQiIiKSGQZAIiIiIplhACQiIiKS&#10;GQZAIiIiIplhACQiIiKSGQZAIiIiIplhACQiIiKSGQZAIiIiIplhACQiIiKSGQZAIiIiIplhACQi&#10;IiKSGQZAIiIiIplhACQiIiKSGQZAIiIiIplhACQiIiKSGQZAIiIiIplhACQiIiKSGQZAIiIiIplh&#10;ACQiIiKSGQZAIiIiIplhACQiIiKSGQZAIiIiIpkplwHw8OHD6Nq1K9zc3KBQKLB161at+UIITJ8+&#10;HW5ublCpVPD398elS5e02qSkpGD06NFwdHSEtbU1unXrhvv37xtxL4iIiIhKR7kMgImJiWjYsCGW&#10;LFmic35YWBgWLFiAJUuW4MSJE3B1dUW7du3w7NkzqU1QUBC2bNmCjRs34s8//8Tz58/RpUsXZGRk&#10;GGs3iIiIiEqFQgghSruI4lAoFNiyZQu6d+8OIOvon5ubG4KCgjBp0iQAWUf7XFxcMHfuXAwdOhTx&#10;8fFwcnLCDz/8gF69egEAHjx4AHd3d+zcuRPt27fXa9sJCQlQq9WIj4+Hra2tQfaPiIiISha/v8vp&#10;EcD8REZGIjo6GoGBgdI0pVIJPz8/HD16FABw6tQppKWlabVxc3NDgwYNpDa6pKSkICEhQetBRERE&#10;VN5UuAAYHR0NAHBxcdGa7uLiIs2Ljo6GhYUF7Ozs8myjS2hoKNRqtfRwd3cv4eqJiIiIDK/CBUAN&#10;hUKh9bcQIte0nApqM2XKFMTHx0uPqKioEqmViIiIyJgqXAB0dXUFgFxH8mJiYqSjgq6urkhNTUVs&#10;bGyebXRRKpWwtbXVehARERGVNxUuAHp4eMDV1RV79+6VpqWmpiI8PBy+vr4AgEaNGsHc3FyrzcOH&#10;D3Hx4kWpDREREVFFZVbaBRTF8+fPcfPmTenvyMhInD17Fvb29qhWrRqCgoIQEhICT09PeHp6IiQk&#10;BFZWVujTpw8AQK1WY8iQIfjkk0/g4OAAe3t7jB8/Ht7e3mjbtm1p7RYRERGRUZTLAHjy5EkEBARI&#10;f48bNw4AMGDAAKxevRoTJ05EcnIyRowYgdjYWDRr1gx79uyBjY2NtMyXX34JMzMzvPvuu0hOTkab&#10;Nm2wevVqmJqaGn1/iIiIiIyp3I8DWJo4jhAREVH5w+/vCngNIBERERHljwGQiIiISGYYAImIiIhk&#10;hgGQiIiISGYYAImIiIhkhgGQiIiISGYYAImIiIhkhgGQiIiISGYYAImIiIhkhgGQiIiISGYYAImI&#10;iIhkhgGQiIiISGYYAImIiIhkhgGQiIiISGYYAImIiIhkhgGQiIiISGYYAImIiIhkhgGQiIiISGYY&#10;AImIiIhkhgGQiIiISGYYAImIiIhkhgGQiIiISGYYAImIiIhkhgGQiIiISGYYAImIiIhkhgGQiIiI&#10;SGYYAImIiIhkhgGQiIiISGYYAImIiIhkhgGQiIiISGYYAImIiIhkhgGQiIiISGYYAImIiIhkhgGQ&#10;iIiISGYYAImIiIhkhgGQiIiISGYYAImIiIhkhgGQiIiISGYYAImIiIhkhgGQiIiISGYYAImIiIhk&#10;hgGQiIiISGYqbABMT0/Hp59+Cg8PD6hUKtSsWRMzZ85EZmam1EYIgenTp8PNzQ0qlQr+/v64dOlS&#10;KVZNREREZHgVNgDOnTsXy5cvx5IlS3DlyhWEhYVh3rx5WLx4sdQmLCwMCxYswJIlS3DixAm4urqi&#10;Xbt2ePbsWSlWTkRERGRYFTYARkRE4M0330Tnzp1Ro0YN9OzZE4GBgTh58iSArKN/CxcuxP/+9z/0&#10;6NEDDRo0wJo1a5CUlIT169eXcvVEREREhlNhA2DLli2xf/9+XL9+HQBw7tw5/Pnnn+jUqRMAIDIy&#10;EtHR0QgMDJSWUSqV8PPzw9GjR3WuMyUlBQkJCVoPIiIiovLGrLQLMJRJkyYhPj4eXl5eMDU1RUZG&#10;BmbPno3evXsDAKKjowEALi4uWsu5uLjg7t27OtcZGhqKGTNmGLZwIiIiIgOrsEcAN23ahB9//BHr&#10;16/H6dOnsWbNGsyfPx9r1qzRaqdQKLT+FkLkmqYxZcoUxMfHS4+oqCiD1U9ERERkKBX2COCECRMw&#10;efJkvPfeewAAb29v3L17F6GhoRgwYABcXV0BZB0JrFKlirRcTExMrqOCGkqlEkql0vDFExERERlQ&#10;hT0CmJSUBBMT7d0zNTWVhoHx8PCAq6sr9u7dK81PTU1FeHg4fH19jVorERERkTFV2COAXbt2xezZ&#10;s1GtWjW8/PLLOHPmDBYsWIDBgwcDyDr1GxQUhJCQEHh6esLT0xMhISGwsrJCnz59Srl6IiIiIsOp&#10;sAFw8eLFmDZtGkaMGIGYmBi4ublh6NCh+Oyzz6Q2EydORHJyMkaMGIHY2Fg0a9YMe/bsgY2NTSlW&#10;TkRERGRYCiGEKO0iyquEhASo1WrEx8fD1ta2tMshIiIiPfD7uwJfA0hEREREujEAEhEREckMAyAR&#10;ERGRzDAAEhEREckMAyARERGRzDAAEhEREckMAyARERGRzJRKAExISMDWrVtx5cqV0tg8ERERkawZ&#10;JQC+++67WLJkCQAgOTkZjRs3xrvvvgsfHx/8+uuvxiiBiIiIiP5jlAB4+PBhvPHGGwCALVu2QAiB&#10;uLg4fPXVV5g1a5YxSiAiIiKi/xglAMbHx8Pe3h4AsHv3brz99tuwsrJC586dcePGDWOUQERERET/&#10;MUoAdHd3R0REBBITE7F7924EBgYCAGJjY2FpaWmMEoiIiIjoP2bG2EhQUBD69u2LSpUqoVq1avD3&#10;9weQdWrY29vbGCUQERER0X+MEgBHjBiBpk2bIioqCu3atYOJSdaBx5o1a/IaQCIiIiIjUwghhLE2&#10;lpqaisjISNSqVQtmZkbJngaVkJAAtVqN+Ph42NralnY5REREpAd+fxvpGsCkpCQMGTIEVlZWePnl&#10;l3Hv3j0AwJgxYzBnzhxjlEBERERE/zFKAJwyZQrOnTuHQ4cOad300bZtW2zatMkYJRARERHRf4xy&#10;Hnbr1q3YtGkTXn/9dSgUCml6/fr1cevWLWOUQERERET/McoRwH///RfOzs65picmJmoFQiIiIiIy&#10;PKMEwCZNmmDHjh3S35rQt3LlSjRv3twYJRARERHRf4xyCjg0NBQdOnTA5cuXkZ6ejkWLFuHSpUuI&#10;iIhAeHi4MUogIiIiov8Y5Qigr68v/vrrLyQlJaFWrVrYs2cPXFxcEBERgUaNGhmjBCIiIiL6j1HH&#10;AaxoOI4QERFR+cPvbyMdAWzdujVmzJiRa3psbCxat25tjBKIiIiI6D9GuQbw0KFDuHDhAs6cOYN1&#10;69bB2toaQNYvg/AaQCIiIiLjMsoRQADYt28foqOj8frrr+POnTvG2iwRERER5WC0AFilShWEh4fD&#10;x8cHTZo0waFDh4y1aSIiIiLKxigBUDPun1KpxLp16zB27Fh06NABS5cuNcbmiYiIiCgbo1wDmPNG&#10;408//RT16tXDgAEDjLF5IiIiIsrGKAEwMjISjo6OWtPefvtt1K1bF6dOnTJGCURERET0H44DWAwc&#10;R4iIiKj84fe3AY8A9ujRA6tXr4atrS169OiRb9vNmzcbqoxy6fjNp3h3VYTWtIHNHDH9rWYAgPik&#10;NAxefRwP4l/ATW2J7wY2hdrKXOe6ouNeoMviw0h4kQ5bSzNsH90KrpUt9arj7J04dF/+V67pZgrA&#10;0gRQmJkiKTUDGf/9F8LR2hyr+jXFBz8cR3xyGtIyAQUAtVIBhYkJElMzYWtpJrUpSk1ERERUfAY7&#10;Ajho0CB89dVXsLGxwaBBg/Jt+/333xuiBIMzxP8gakzeke/86g4q3H2SrHN6+ATtQbXrTduF5LTM&#10;XG1V5ia48nnHYtVR0vSpiYiIqCTwCCBPARdLSb+Aihu6sofAvMKfRn6By9jhT4MhkIiIjIEB0Ijj&#10;AGYXHh6OnTt3IjY2tjQ2XyYdv/m02Ou4+yQZ8UlpiI57kW/4A4DktExEx73INf3snbhi11FUedVE&#10;REREJcugAXDevHkIDg6W/hZCoEOHDggICECXLl1Qr149XLp0yZAllBs5r/krqsGrj6PL4sN6tdXV&#10;Ttc1f8akb+1ERERUdAYNgBs2bED9+vWlv3/55RccPnwYR44cwePHj9G4cWPMmDHDkCXIzoP4F0h4&#10;ka5XW33bGVNZrImIiKiiMWgAjIyMhI+Pj/T3zp078fbbb6NFixawt7fHp59+ioiIkjnyRVnc1Jaw&#10;tdTv5m592xlTWayJiIioojFoAExLS4NSqZT+joiIgK+vr/S3m5sbHj9+bMgSyo2fPmheIuv5bmBT&#10;bB/dSq+2utptHdaiROooKn1rJyIioqIzaACsXbs2Dh/Ouqbr3r17uH79Ovz8/KT59+/fh4ODgyFL&#10;KDea1rYv9jqqO6igtjKHa2VLqMzzf2pV5iY6x957pUblYtdRVHnVRERERCXLoAFw+PDhGDVqFIYM&#10;GYKOHTuiefPmWtcEHjhwAK+++qohSyhX7szpXGCb6g6qPKdnHwfwyucd8wyBBQ23ok8dJY1DwBAR&#10;ERmPwccB/Pbbb7F9+3a4uroiODgYrq6u0rwRI0agXbt2eOuttwxZgsEYahwh/hIIERGR4XAcwAo+&#10;EPQ///yDSZMmYdeuXUhOTkadOnXw7bffolGjRgCyhqWZMWMGVqxYgdjYWDRr1gxff/01Xn75Zb3W&#10;zxcQERFR+cPvbwP+FnBOGRkZ2LJlC65cuQKFQgEvLy90794dZmaGKSE2NhYtWrRAQEAAdu3aBWdn&#10;Z9y6dQuVK1eW2oSFhWHBggVYvXo16tSpg1mzZqFdu3a4du0abGxsDFIXERERUWkzyhHAixcvolu3&#10;bnj06BHq1q0LALh+/TqcnJywbds2eHt7l/g2J0+ejL/++gtHjhzROV8IATc3NwQFBWHSpEkAgJSU&#10;FLi4uGDu3LkYOnRogdvg/yCIiIjKH35/G+mn4D744AM0aNAA9+/fx+nTp3H69GlERUXBx8cHH330&#10;kUG2uW3bNjRu3BjvvPMOnJ2d8eqrr2LlypXS/MjISERHRyMwMFCaplQq4efnh6NHj+pcZ0pKChIS&#10;ErQeREREROWNUQLguXPnEBoaCjs7O2manZ0dZs+ejbNnzxpkm7dv38ayZcvg6emJP/74A8OGDcOY&#10;MWOwdu1aAEB0dDQAwMXFRWs5FxcXaV5OoaGhUKvV0sPd3d0gtRMREREZklECYN26dfHo0aNc02Ni&#10;YlC7dm2DbDMzMxOvvfYaQkJC8Oqrr2Lo0KH48MMPsWzZMq12CoVC628hRK5pGlOmTEF8fLz0iIqK&#10;MkjtRERERIZksACY/TRpSEgIxowZg19++QX379/H/fv38csvvyAoKAhz5841yParVKmiNeYgANSr&#10;Vw/37t0DAGk4mpxH+2JiYnIdFdRQKpWwtbXVehARERGVNwa7C7hy5cpaR9KEEHj33XelaZp7T7p2&#10;7YqMjIwS336LFi1w7do1rWnXr19H9erVAQAeHh5wdXXF3r17pcGoU1NTER4ebrBQSkRERFQWGCwA&#10;Hjx40FCr1svHH38MX19fhISE4N1338Xx48exYsUKrFixAkDWqd+goCCEhITA09MTnp6eCAkJgZWV&#10;Ffr06VOqtRMREREZUoUeCHr79u2YMmUKbty4AQ8PD4wbNw4ffvihNF8zEPQ333yjNRB0gwYN9Fo/&#10;byMnIiIqf/j9bcQAGBcXh2+//VYaCLp+/foYPHgw1Gq1MTZvEHwBERERlT/8/jbSXcAnT55ErVq1&#10;8OWXX+Lp06d4/PgxFixYgFq1auH06dPGKIGIiIiI/mOUI4BvvPEGateujZUrV0o//Zaeno4PPvgA&#10;t2/fxuHDhw1dgkHwfxBERETlD7+/jRQAVSoVzpw5Ay8vL63ply9fRuPGjZGUlGToEgyCLyAiIqLy&#10;h9/fRjoFbGtrK42/l11UVBRsbGyMUQIRERER/ccoAbBXr14YMmQINm3ahKioKNy/fx8bN27EBx98&#10;gN69exujBCIiIiL6j8HGAcxu/vz5UCgU6N+/P9LT0yGEgIWFBYYPH445c+YYowQiIiIi+o9RxwFM&#10;SkrCrVu3IIRA7dq1YWVlZaxNGwSvISAiIip/+P1t4COAPXr0KLgAMzO4urqiXbt26Nq1qyHLISIi&#10;IiIY+BpAtVpd4EOlUuHGjRvo1asXPvvsM0OWQ0REREQoQz8Ft2PHDgwfPlzn3cJlFQ8hExERlT/8&#10;/jbSXcD6aNGiBRo3blzaZRARERFVeGUmAFauXBmbN28u7TKIiIiIKrwyEwCJiIiIyDgYAImIiIhk&#10;hgGQiIiISGYYAImIiIhkhgGQiIiISGYYAImIiIhkhgGQiIiISGYYAImIiIhkhgGQiIiISGYYAImI&#10;iIhkhgGQiIiISGYYAImIiIhkhgGQiIiISGYYAImIiIhkhgGQiIiISGYYAImIiIhkhgGQiIiISGYY&#10;AImIiIhkhgGQiIiISGYYAImIiIhkhgGQiIiISGYYAImIiIhkhgGQiIiISGYYAImIiIhkhgGQiIiI&#10;SGYYAImIiIhkhgGQiIiISGYYAImIiIhkhgGQiIiISGYYAImIiIhkRhYBMDQ0FAqFAkFBQdI0IQSm&#10;T58ONzc3qFQq+Pv749KlS6VXJBEREZGRVPgAeOLECaxYsQI+Pj5a08PCwrBgwQIsWbIEJ06cgKur&#10;K9q1a4dnz56VUqVERERExlGhA+Dz58/Rt29frFy5EnZ2dtJ0IQQWLlyI//3vf+jRowcaNGiANWvW&#10;ICkpCevXry/FiomIiIgMr0IHwJEjR6Jz585o27at1vTIyEhER0cjMDBQmqZUKuHn54ejR4/mub6U&#10;lBQkJCRoPYiIiIjKG7PSLsBQNm7ciFOnTuHkyZO55kVHRwMAXFxctKa7uLjg7t27ea4zNDQUM2bM&#10;KNlCiYiIiIysQh4BjIqKwtixY7Fu3TpYWlrm2U6hUGj9LYTINS27KVOmID4+XnpERUWVWM1ERERE&#10;xlIhjwCeOnUKMTExaNSokTQtIyMDhw8fxpIlS3Dt2jUAWUcCq1SpIrWJiYnJdVQwO6VSCaVSabjC&#10;iYiIiIygQh4BbNOmDS5cuICzZ89Kj8aNG6Nv3744e/YsatasCVdXV+zdu1daJjU1FeHh4fD19S3F&#10;yomIiIgMr0IeAbSxsUGDBg20pllbW8PBwUGaHhQUhJCQEHh6esLT0xMhISGwsrJCnz59SqNkIiIi&#10;IqOpkAFQHxMnTkRycjJGjBiB2NhYNGvWDHv27IGNjU1pl0ZERERkUAohhCjtIsqrhIQEqNVqxMfH&#10;w9bWtrTLISIiIj3w+7uCXgNIRERERHljACQiIiKSGQZAIiIiIplhACQiIiKSGQZAIiIiIplhACQi&#10;IiKSGQZAIiIiIplhACQiIiKSGQZAIiIiIpmR7U/BlWU1Ju8o7RLKvB4NK2Hzueda0w6PD0A1Ryut&#10;aZExieiwKBwpGbl/8MbK3AS7x/oBADosCkdSWqbWfAWA8PEB0vzktEzk9bM5pgAydKxbU8/Rq4/R&#10;Z/Xf0vz1A5vB18tRax33HidJ21HlWD7nfHMFkCH+f5uWpsCej3Pvf3EUVI+utjn7UMNCAez7JCDP&#10;/jAFcFDH86dvTdmfZ6WpAit7N8aHG05Kf2d/nrO/FnI+T8Xth5JSGtusaNiH5VvO9/TusX7wcLYu&#10;7bIqFP4UXDEY4qdkGP6Kx8wEuBnSGQBQc8oOZJbyq9vMBEjXnYkAAHfmZNVae+oOne00+5PX/Lza&#10;F1dB9ejTNq/68mubX/2F2U5h5bXdwvRDSSmNbVY07MPyLa/PbhMFcDu0ZJ4//hQcA2CxlPQLiOGv&#10;ZJiZAJkCpR7+9FVQKCrK+orzJVdQ0Mq+fkOEsuKGzJLabmH6oaSUxjYrGvZh+VbQf9xLKgQyAPIa&#10;wDKD4a/kpGeWn/AHlGz406zv3uOkIi1773FSgfVo1q9P26LIWb+htpPfdgvTDyWlNLZZ0bAPy7fI&#10;mMQCP7szRVY7Kj4GQKIKqMOicIMu12FReJG3Udg6DLmdvLZbmH4o6W0bc5sVDfuwfOPzZ1y8CYSo&#10;AkrO42aMklquqOsvSh2G3pau7ZZGP5SVvi/P2Iflm66b9YrTjvLHI4BEFZDKvGhvbX2XU5mbFHkb&#10;ha3DkNvJa7uF6YeS3rYxt1nRsA/LN6WpokTbUf74LiCqgDTDnhhqud1j/Yq8jcLWYcjt5LXdwvRD&#10;SW/bmNusaNiH5RufP+NiACwjNMOBUPGZmWTdKVZemJXwu9DMBEUe76yao1WB9WjWr0/boshZv6G2&#10;k992C9MPJaU0tlnRsA/LNw9n6wI/u00U4HiAJYQBsAxhCCw+zRAPt0M7l4kQWNCX0Z05nXEzpHOe&#10;7cxMstroG4BKYoiLgurJvv782ua1fEHzddVf2O0Ulq7tFqYfSkppbLOiYR+Wb/l9dpfkOIDEcQCL&#10;xVDjCHFImILxl0D4SyD8JRDKD/uwfDP0L4FwHEAGwGLhC4iIiKj84fc3TwETERERyQ4DIBEREZHM&#10;MAASERERyQwDIBEREZHMMAASERERyQwDIBEREZHMMAASERERyQwDIBEREZHMMAASERERyQwDIBER&#10;EZHMMAASERERyQwDIBEREZHMMAASERERyQwDIBEREZHMMAASERERyQwDIBEREZHMMAASERERyQwD&#10;IBEREZHMMAASERERyQwDIBEREZHMMAASERERyUyFDYChoaFo0qQJbGxs4OzsjO7du+PatWtabYQQ&#10;mD59Otzc3KBSqeDv749Lly6VUsVERERExlFhA2B4eDhGjhyJY8eOYe/evUhPT0dgYCASExOlNmFh&#10;YViwYAGWLFmCEydOwNXVFe3atcOzZ89KsXIiIiIiw1IIIURpF2EM//77L5ydnREeHo5WrVpBCAE3&#10;NzcEBQVh0qRJAICUlBS4uLhg7ty5GDp0aIHrTEhIgFqtRnx8PGxtbQ29C0RERFQC+P1dgY8A5hQf&#10;Hw8AsLe3BwBERkYiOjoagYGBUhulUgk/Pz8cPXpU5zpSUlKQkJCg9SAiIiIqb2QRAIUQGDduHFq2&#10;bIkGDRoAAKKjowEALi4uWm1dXFykeTmFhoZCrVZLD3d3d8MWTkRERGQAsgiAo0aNwvnz57Fhw4Zc&#10;8xQKhdbfQohc0zSmTJmC+Ph46REVFWWQeomIiIgMyay0CzC00aNHY9u2bTh8+DCqVq0qTXd1dQWQ&#10;dSSwSpUq0vSYmJhcRwU1lEollEqlYQsmIiIiMrAKewRQCIFRo0Zh8+bNOHDgADw8PLTme3h4wNXV&#10;FXv37pWmpaamIjw8HL6+vsYul4iIiMhoKuwRwJEjR2L9+vX47bffYGNjI13Xp1aroVKpoFAoEBQU&#10;hJCQEHh6esLT0xMhISGwsrJCnz59Srl6IiIiIsOpsAFw2bJlAAB/f3+t6d9//z0GDhwIAJg4cSKS&#10;k5MxYsQIxMbGolmzZtizZw9sbGyMXC0RERGR8chmHEBDMNQ4QjUm7yhUexMAmTmmmQKwszbH9tGt&#10;4FrZsqRKK5LouBfosvgwEl6kw9bSrEzURERE8sVxABkAi8UQL6DChj99qMxNcOXzjiW+Xn3Um7YL&#10;yWk542np1kRERPLGAFiBbwIpjwwR/gAgOS0T9abtMsi685NX+ANKryYiIiJiACwzDBX+NJLTMhEd&#10;98Kg28guOu5FnuFPw9g1ERERURYGQBnpsvhwmduWMWsiIiKiLAyAMpLwIr3MbcuYNREREVEWBkAZ&#10;sbU03qg/+m7LmDURERFRFgZAGdk+ulWZ25YxayIiIqIsDIBlxJ05nQ26fpW5iVHH3nOtbAmVef4v&#10;L2PXRERERFkYAMsQQ4XA0hpz78rnHfMMgRwHkIiIqPRwIOhi4C+B6Ie/BEJERGUJB4JmACwWvoCI&#10;iIjKH35/8xQwERERkewwABIRERHJDAMgERERkcwwABIRERHJDAMgERERkcwwABIRERHJDAMgERER&#10;kcwwABIRERHJDAMgERERkcyYlXYBlFthfgpuftf6mHPgBn9mjYiIiPTGn4IrBkP8lExhfwdYF5W5&#10;Ca583rEEqiEiIqp4+FNwPAVcppRE+AOA5LRM1Ju2q0TWRURERBUPA2AZUVLhTyM5LRPRcS9KdJ1E&#10;RERUMTAAVmBdFh8u7RKIiIioDGIArMASXqSXdglERERUBjEAVmC2lrzJm4iIiHJjAKzAto9uVdol&#10;EBERURnEAFhG3JnTuUTXpzI34XiAREREpBMDYBlSUiGQ4wASERFRfjgQdDEYaiDJkh4SJrvPAmth&#10;5p5b+bbp+aotfjmTYLAaTBVAhgFedYfHB6Cao5X0d2RMIjosCkdKhoDSVIFv+zbB4B+OI/W/bVua&#10;At/1a4YP1p1Aclomcpa0fmAz+Ho5Sn/fe5yEDovCkZSWqb0/ADJyLGtpCuz5WLseADh69TH6rP5b&#10;5zY0609Oy4TK3AS7x/rlWl5XDRYKwMQESMlAnssZ0r3HSWg1/2Cu6Tmfj+xy9gMAWJoqsOdj/zyX&#10;ya9/cj7XK3s3xocbTkp/7x7rBwAIXBSOtGwvvvxq1Ge7JdHeUOuQM/afYdx7nITALw/ixX8feBYK&#10;YN8nBb+HiiLne3r3WD94OFuX2Po5EDQDYLGU1V8CkTMzE+BmSGfUnLIDmSX0yr4zpzNqT92B9MyC&#10;2+ZVD5D/c2tmAp3rz758YWrIvpwhFVSTrjoKeo3rWiav7ZiZAJkCxXqu8+ur/Lara5nCti+JbZI2&#10;9p9h5PdeL+m+zevz20QB3A4tme0wADIAFktJv4AY/iqmvMJdYZYHCr8OQ3/h6RtI9Q3BeS1T1PBd&#10;GIUJnXktU5QwnFNJrEPO2H+Goc97sKT6tqD/vJdUCGQA5DWAZQbDX8VV3PCSnlm0daRnZp2yMYR7&#10;j5P0rklTx9Grj/Vev2aZwmynOHL2lT7bzb5MYdvrUhLrkDP2n2Ho+x4sib6NjEks8Gh+pshqR8XH&#10;I4DFUJL/g2AAJEOwMjfBZQPcEFR/2q5c10IWVEdh2muWAVDo5Yoqe1/pu3+aZQrbXpeSWIecsf8M&#10;ozDv9eL2bd3/7USKHheIK00VuDa7U5G3A/AIIABwpGCiCizZQOGpsOstSh2Gql2f7em7bU27wrYv&#10;7LyitJMb9p9hFKa/itu3+oS/wrSj/PEUMFEFpjI3zFu8sOstSh0qcxOD1Z/X9nT9W59lCtu+sPOK&#10;0k5u2H+GUZj+Km7fKk0VJdqO8sd3AlEFphn+pLTXu3usH9YPbFboZQxVf17b0/VvfZYpbPvCzitK&#10;O7lh/xlGYfqruH3L59C4GADLiJL+JRAqO8yK+S4zMynaOsxMYLCxz6o5Wuldk6aO7GMq6rtMYbZT&#10;HDn7Sp/tZl+msO11KYl1yBn7zzD0fQ+WRN96OFvDpICDeyYKlOh4gHLGAFhG8CaQkmFmkhWmC/oQ&#10;KYw7czoXOYRohkYoKODntX7N8jdDCleDMYa70KemnHXo8x+dnMvktx0zExT7uc6rrwrabs5lCtte&#10;l5JYh5yx/wyjoPd6Sfbt7dC8P79LchxA4l3AxVIe7wLmL4Hwl0BKGn8JpHjtDbUOOWP/GQZ/CaRi&#10;YQAshvISAC9Ob49Klrzhm4iICGAABHgKGEuXLoWHhwcsLS3RqFEjHDlypLRLKnEfbzpT2iUQERFR&#10;GSLrALhp0yYEBQXhf//7H86cOYM33ngDHTt2xL1790q7tBJ1Lza5tEsgIiKiMkTWAXDBggUYMmQI&#10;PvjgA9SrVw8LFy6Eu7s7li1bVtqllahqdqrSLoGIiIjKENkGwNTUVJw6dQqBgYFa0wMDA3H06FGd&#10;y6SkpCAhIUHrUR582evV0i6BiIiIyhDZBsDHjx8jIyMDLi4uWtNdXFwQHR2tc5nQ0FCo1Wrp4e7u&#10;XmL1FGUcQJ+qtvCpmv/Fqz5VbXkDCBEREWmRbQDUUCi0BxwSQuSapjFlyhTEx8dLj6ioqBKtpTAh&#10;0KeqLbaNegPbRr2RZwjUtCEiIiLKTraHhhwdHWFqaprraF9MTEyuo4IaSqUSSqXSoHXdmdM5zyFh&#10;lCaAb217LO7TROuo3rZRb+D5i3R8vOkM7sUmo5qdCl/2epVH/oiIiEgn2SYECwsLNGrUCHv37sVb&#10;b70lTd+7dy/efPPNUqysaKeDK1maYeWAJgaohoiIiCoa2QZAABg3bhz69euHxo0bo3nz5lixYgXu&#10;3buHYcOGlXZpRERERAYj6wDYq1cvPHnyBDNnzsTDhw/RoEED7Ny5E9WrVy/t0oiIiIgMhj8FVwz8&#10;KRkiIqLyh9/fvAuYiIiISHYYAImIiIhkhgGQiIiISGYYAImIiIhkhgGQiIiISGYYAImIiIhkRtbj&#10;ABaXZgSdhISEUq6EiIiI9KX53pbzSHgMgMXw7NkzAIC7u3spV0JERESF9ezZM6jV6tIuo1RwIOhi&#10;yMzMxIMHD2BjYwOFQlGi605ISIC7uzuioqJkO0hlftg/+WP/5I19kz/2T/7YP/krL/0jhMCzZ8/g&#10;5uYGExN5Xg3HI4DFYGJigqpVqxp0G7a2tmX6TVTa2D/5Y//kjX2TP/ZP/tg/+SsP/SPXI38a8oy9&#10;RERERDLGAEhEREQkMwyAZZRSqURwcDCUSmVpl1ImsX/yx/7JG/smf+yf/LF/8sf+KT94EwgRERGR&#10;zPAIIBEREZHMMAASERERyQwDIBEREZHMMAASERERyQwDYBm0dOlSeHh4wNLSEo0aNcKRI0dKu6Ri&#10;O3z4MLp27Qo3NzcoFAps3bpVa74QAtOnT4ebmxtUKhX8/f1x6dIlrTYpKSkYPXo0HB0dYW1tjW7d&#10;uuH+/ftabWJjY9GvXz+o1Wqo1Wr069cPcXFxWm3u3buHrl27wtraGo6OjhgzZgxSU1MNsdt6CQ0N&#10;RZMmTWBjYwNnZ2d0794d165d02oj5/5ZtmwZfHx8pIFlmzdvjl27dknz5dw3uoSGhkKhUCAoKEia&#10;Juc+mj59OhQKhdbD1dVVmi/nvtH4559/8P7778PBwQFWVlZ45ZVXcOrUKWk++6iCElSmbNy4UZib&#10;m4uVK1eKy5cvi7Fjxwpra2tx9+7d0i6tWHbu3Cn+97//iV9//VUAEFu2bNGaP2fOHGFjYyN+/fVX&#10;ceHCBdGrVy9RpUoVkZCQILUZNmyYeOmll8TevXvF6dOnRUBAgGjYsKFIT0+X2nTo0EE0aNBAHD16&#10;VBw9elQ0aNBAdOnSRZqfnp4uGjRoIAICAsTp06fF3r17hZubmxg1apTB+yAv7du3F99//724ePGi&#10;OHv2rOjcubOoVq2aeP78udRGzv2zbds2sWPHDnHt2jVx7do1MXXqVGFubi4uXrwohJB33+R0/Phx&#10;UaNGDeHj4yPGjh0rTZdzHwUHB4uXX35ZPHz4UHrExMRI8+XcN0II8fTpU1G9enUxcOBA8ffff4vI&#10;yEixb98+cfPmTamN3PuoomIALGOaNm0qhg0bpjXNy8tLTJ48uZQqKnk5A2BmZqZwdXUVc+bMkaa9&#10;ePFCqNVqsXz5ciGEEHFxccLc3Fxs3LhRavPPP/8IExMTsXv3biGEEJcvXxYAxLFjx6Q2ERERAoC4&#10;evWqECIriJqYmIh//vlHarNhwwahVCpFfHy8Qfa3sGJiYgQAER4eLoRg/+hiZ2cnVq1axb7J5tmz&#10;Z8LT01Ps3btX+Pn5SQFQ7n0UHBwsGjZsqHOe3PtGCCEmTZokWrZsmed89lHFxVPAZUhqaipOnTqF&#10;wMBAremBgYE4evRoKVVleJGRkYiOjtbab6VSCT8/P2m/T506hbS0NK02bm5uaNCggdQmIiICarUa&#10;zZo1k9q8/vrrUKvVWm0aNGgANzc3qU379u2RkpKidcqjNMXHxwMA7O3tAbB/ssvIyMDGjRuRmJiI&#10;5s2bs2+yGTlyJDp37oy2bdtqTWcfATdu3ICbmxs8PDzw3nvv4fbt2wDYNwCwbds2NG7cGO+88w6c&#10;nZ3x6quvYuXKldJ89lHFxQBYhjx+/BgZGRlwcXHRmu7i4oLo6OhSqsrwNPuW335HR0fDwsICdnZ2&#10;+bZxdnbOtX5nZ2etNjm3Y2dnBwsLizLRx0IIjBs3Di1btkSDBg0AsH8A4MKFC6hUqRKUSiWGDRuG&#10;LVu2oH79+uyb/2zcuBGnTp1CaGhornly76NmzZph7dq1+OOPP7By5UpER0fD19cXT548kX3fAMDt&#10;27exbNkyeHp64o8//sCwYcMwZswYrF27FgBfPxWZWWkXQLkpFAqtv4UQuaZVREXZ75xtdLUvSpvS&#10;MmrUKJw/fx5//vlnrnly7p+6devi7NmziIuLw6+//ooBAwYgPDxcmi/nvomKisLYsWOxZ88eWFpa&#10;5tlOrn3UsWNH6d/e3t5o3rw5atWqhTVr1uD1118HIN++AYDMzEw0btwYISEhAIBXX30Vly5dwrJl&#10;y9C/f3+pnZz7qKLiEcAyxNHREaamprn+pxMTE5Prf0UVieaOvPz229XVFampqYiNjc23zaNHj3Kt&#10;/99//9Vqk3M7sbGxSEtLK/U+Hj16NLZt24aDBw+iatWq0nT2D2BhYYHatWujcePGCA0NRcOGDbFo&#10;0SL2DbJOv8XExKBRo0YwMzODmZkZwsPD8dVXX8HMzEyqTc59lJ21tTW8vb1x48YNvn4AVKlSBfXr&#10;19eaVq9ePdy7dw8AP38qMgbAMsTCwgKNGjXC3r17tabv3bsXvr6+pVSV4Xl4eMDV1VVrv1NTUxEe&#10;Hi7td6NGjWBubq7V5uHDh7h48aLUpnnz5oiPj8fx48elNn///Tfi4+O12ly8eBEPHz6U2uzZswdK&#10;pRKNGjUy6H7mRQiBUaNGYfPmzThw4AA8PDy05su9f3QRQiAlJYV9A6BNmza4cOECzp49Kz0aN26M&#10;vn374uzZs6hZs6bs+yi7lJQUXLlyBVWqVOHrB0CLFi1yDTt1/fp1VK9eHQA/fyo049xrQvrSDAPz&#10;7bffisuXL4ugoCBhbW0t7ty5U9qlFcuzZ8/EmTNnxJkzZwQAsWDBAnHmzBlpeJs5c+YItVotNm/e&#10;LC5cuCB69+6tc5iBqlWrin379onTp0+L1q1b6xxmwMfHR0RERIiIiAjh7e2tc5iBNm3aiNOnT4t9&#10;+/aJqlWrluowA8OHDxdqtVocOnRIa6iKpKQkqY2c+2fKlCni8OHDIjIyUpw/f15MnTpVmJiYiD17&#10;9ggh5N03ecl+F7AQ8u6jTz75RBw6dEjcvn1bHDt2THTp0kXY2NhIn6ly7hshsoYOMjMzE7NnzxY3&#10;btwQ69atE1ZWVuLHH3+U2si9jyoqBsAy6OuvvxbVq1cXFhYW4rXXXpOGAynPDh48KADkegwYMEAI&#10;kTXUQHBwsHB1dRVKpVK0atVKXLhwQWsdycnJYtSoUcLe3l6oVCrRpUsXce/ePa02T548EX379hU2&#10;NjbCxsZG9O3bV8TGxmq1uXv3rujcubNQqVTC3t5ejBo1Srx48cKQu58vXf0CQHz//fdSGzn3z+DB&#10;g6X3g5OTk2jTpo0U/oSQd9/kJWcAlHMfacasMzc3F25ubqJHjx7i0qVL0nw5943G77//Lho0aCCU&#10;SqXw8vISK1as0JrPPqqYFEIIUTrHHomIiIioNPAaQCIiIiKZYQAkIiIikhkGQCIiIiKZYQAkIiIi&#10;khkGQCIiIiKZYQAkIiIikhkGQCIiIiKZYQAkIsrDwIED0b1799Iug4ioxDEAElGZNnDgQCgUCigU&#10;CpiZmaFatWoYPnx4rh+eL447d+5AoVDg7NmzWtMXLVqE1atXl9h2iIjKCrPSLoCIqCAdOnTA999/&#10;j/T0dFy+fBmDBw9GXFwcNmzYYNDtqtVqg66fiKi08AggEZV5SqUSrq6uqFq1KgIDA9GrVy/s2bMH&#10;AODv74+goCCt9t27d8fAgQOlv2vUqIGQkBAMHjwYNjY2qFatGlasWCHN9/DwAAC8+uqrUCgU8Pf3&#10;B5D7FLC/vz9Gjx6NoKAg2NnZwcXFBStWrEBiYiIGDRoEGxsb1KpVC7t27dKq5/Lly+jUqRMqVaoE&#10;FxcX9OvXD48fP5bm//LLL/D29oZKpYKDgwPatm2LxMTEEug5IiLdGACJqFy5ffs2du/eDXNz80It&#10;98UXX6Bx48Y4c+YMRowYgeHDh+Pq1asAgOPHjwMA9u3bh4cPH2Lz5s15rmfNmjVwdHTE8ePHMXr0&#10;aAwfPhzvvPMOfH19cfr0abRv3x79+vVDUlISAODhw4fw8/PDK6+8gpMnT2L37t149OgR3n33XWl+&#10;7969MXjwYFy5cgWHDh1Cjx49wJ9pJyJD4ilgIirztm/fjkqVKiEjIwMvXrwAACxYsKBQ6+jUqRNG&#10;jBgBAJg0aRK+/PJLHDp0CF5eXnBycgIAODg4wNXVNd/1NGzYEJ9++ikAYMqUKZgzZw4cHR3x4Ycf&#10;AgA+++wzLFu2DOfPn8frr7+OZcuW4bXXXkNISIi0ju+++w7u7u64fv06nj9/jvT0dPTo0QPVq1cH&#10;AHh7exdq34iICosBkIjKvICAACxbtgxJSUlYtWoVrl+/jtGjRxdqHT4+PtK/FQoFXF1dERMTU+ha&#10;sq/H1NQUDg4OWoHNxcUFAKR1nzp1CgcPHkSlSpVyrevWrVsIDAxEmzZt4O3tjfbt2yMwMBA9e/aE&#10;nZ1doWsjItIXTwETUZlnbW2N2rVrw8fHB1999RVSUlIwY8YMAICJiUmu06VpaWm51pHzlLFCoUBm&#10;Zmaha9G1nuzTFAoFAEjrzszMRNeuXXH27Fmtx40bN9CqVSuYmppi79692LVrF+rXr4/Fixejbt26&#10;iIyMLHRtRET6YgAkonInODgY8+fPx4MHD+Dk5ISHDx9K8zIyMnDx4sVCrc/CwkJatqS99tpruHTp&#10;EmrUqIHatWtrPaytrQFkhcYWLVpgxowZOHPmDCwsLLBly5YSr4WISIMBkIjKHX9/f7z88ssICQlB&#10;69atsWPHDuzYsQNXr17FiBEjEBcXV6j1OTs7Q6VSSTdoxMfHl1itI0eOxNOnT9G7d28cP34ct2/f&#10;xp49ezB48GBkZGTg77//RkhICE6ePIl79+5h8+bN+Pfff1GvXr0Sq4GIKCcGQCIql8aNG4eVK1ei&#10;U6dOGDBgAPr37w8/Pz94eHggICCgUOsyMzPDV199hW+++QZubm548803S6xONzc3/PXXX8jIyED7&#10;9u3RoEEDjB07Fmq1GiYmJrC1tcXhw4fRqVMn1KlTB59++im++OILdOzYscRqICLKSSE41gARERGR&#10;rPAIIBEREZHMMAASERERyQwDIBEREZHMMAASERERyQwDIBEREZHMMAASERERyQwDIBEREZHMMAAS&#10;ERERyQwDIBEREZHMMAASERERyQwDIBEREZHMMAASERERycz/AZ4ZlN3IUeFAAAAAAElFTkSuQmCC&#10;UEsDBBQABgAIAAAAIQCfX8LR3wAAAAcBAAAPAAAAZHJzL2Rvd25yZXYueG1sTI9Ba4NAFITvhf6H&#10;5RV6a1aNkcS4hhDankKhSaH09qIvKnHfirtR8++7PTXHYYaZb7LNpFsxUG8bwwrCWQCCuDBlw5WC&#10;r+PbyxKEdcgltoZJwY0sbPLHhwzT0oz8ScPBVcKXsE1RQe1cl0ppi5o02pnpiL13Nr1G52VfybLH&#10;0ZfrVkZBkEiNDfuFGjva1VRcDlet4H3EcTsPX4f95by7/RwXH9/7kJR6fpq2axCOJvcfhj98jw65&#10;ZzqZK5dWtAr8EacgilcgvBvHUQLipGC+SJYg80ze8+e/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BPvjVxAwAA8gcAAA4AAAAAAAAAAAAAAAAAOgIAAGRycy9l&#10;Mm9Eb2MueG1sUEsBAi0ACgAAAAAAAAAhAH8M23kOYQAADmEAABQAAAAAAAAAAAAAAAAA1wUAAGRy&#10;cy9tZWRpYS9pbWFnZTEucG5nUEsBAi0AFAAGAAgAAAAhAJ9fwtHfAAAABwEAAA8AAAAAAAAAAAAA&#10;AAAAF2cAAGRycy9kb3ducmV2LnhtbFBLAQItABQABgAIAAAAIQCqJg6+vAAAACEBAAAZAAAAAAAA&#10;AAAAAAAAACNoAABkcnMvX3JlbHMvZTJvRG9jLnhtbC5yZWxzUEsFBgAAAAAGAAYAfAEAABZpAAAA&#10;AA==&#10;">
                <v:shape id="Picture 143" o:spid="_x0000_s1138" type="#_x0000_t75" style="position:absolute;left:9;top:21621;width:3174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xfMwAAAANwAAAAPAAAAZHJzL2Rvd25yZXYueG1sRE/LqsIw&#10;EN0L/kMYwY1oahWRahQRFHfXF66HZmyrzaQ0sda/vxEu3N0cznOW69aUoqHaFZYVjEcRCOLU6oIz&#10;BdfLbjgH4TyyxtIyKfiQg/Wq21liou2bT9ScfSZCCLsEFeTeV4mULs3JoBvZijhwd1sb9AHWmdQ1&#10;vkO4KWUcRTNpsODQkGNF25zS5/llFEyPr8+12dpBFceDWD5+bs/JY69Uv9duFiA8tf5f/Oc+6DB/&#10;OoHvM+ECufoFAAD//wMAUEsBAi0AFAAGAAgAAAAhANvh9svuAAAAhQEAABMAAAAAAAAAAAAAAAAA&#10;AAAAAFtDb250ZW50X1R5cGVzXS54bWxQSwECLQAUAAYACAAAACEAWvQsW78AAAAVAQAACwAAAAAA&#10;AAAAAAAAAAAfAQAAX3JlbHMvLnJlbHNQSwECLQAUAAYACAAAACEAZ4cXzMAAAADcAAAADwAAAAAA&#10;AAAAAAAAAAAHAgAAZHJzL2Rvd25yZXYueG1sUEsFBgAAAAADAAMAtwAAAPQCAAAAAA==&#10;">
                  <v:imagedata r:id="rId105" o:title=""/>
                </v:shape>
                <v:shape id="Text Box 144" o:spid="_x0000_s1139" type="#_x0000_t202" style="position:absolute;left:12376;top:27344;width:10382;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14:paraId="18911B24" w14:textId="195F77B6" w:rsidR="00EA1699" w:rsidRPr="00C473EC" w:rsidRDefault="00EA1699" w:rsidP="007520C9">
                        <w:pPr>
                          <w:pStyle w:val="Caption"/>
                          <w:jc w:val="left"/>
                        </w:pPr>
                        <w:r>
                          <w:t>Figure</w:t>
                        </w:r>
                        <w:r>
                          <w:rPr>
                            <w:rFonts w:hint="cs"/>
                            <w:rtl/>
                          </w:rPr>
                          <w:t xml:space="preserve"> </w:t>
                        </w:r>
                        <w:r>
                          <w:t>9</w:t>
                        </w:r>
                        <w:r w:rsidRPr="00FE29C0">
                          <w:t>-</w:t>
                        </w:r>
                        <w:r>
                          <w:rPr>
                            <w:rFonts w:hint="cs"/>
                            <w:rtl/>
                          </w:rPr>
                          <w:t>19</w:t>
                        </w:r>
                      </w:p>
                      <w:p w14:paraId="11CAE5AF" w14:textId="77777777" w:rsidR="00EA1699" w:rsidRDefault="00EA1699" w:rsidP="007520C9">
                        <w:pPr>
                          <w:rPr>
                            <w:lang w:bidi="ar-SA"/>
                          </w:rPr>
                        </w:pPr>
                      </w:p>
                    </w:txbxContent>
                  </v:textbox>
                </v:shape>
                <w10:wrap anchorx="margin"/>
              </v:group>
            </w:pict>
          </mc:Fallback>
        </mc:AlternateContent>
      </w:r>
    </w:p>
    <w:p w14:paraId="369F7C70" w14:textId="5EFE4028" w:rsidR="007520C9" w:rsidRDefault="007520C9" w:rsidP="00490C43">
      <w:pPr>
        <w:spacing w:after="0" w:line="240" w:lineRule="auto"/>
        <w:rPr>
          <w:rtl/>
        </w:rPr>
      </w:pPr>
    </w:p>
    <w:p w14:paraId="7FF78B3F" w14:textId="72126BC9" w:rsidR="007520C9" w:rsidRDefault="007520C9" w:rsidP="00490C43">
      <w:pPr>
        <w:spacing w:after="0" w:line="240" w:lineRule="auto"/>
        <w:rPr>
          <w:rtl/>
        </w:rPr>
      </w:pPr>
    </w:p>
    <w:p w14:paraId="376B6EEE" w14:textId="646B6D24" w:rsidR="007520C9" w:rsidRDefault="007520C9" w:rsidP="00490C43">
      <w:pPr>
        <w:spacing w:after="0" w:line="240" w:lineRule="auto"/>
        <w:rPr>
          <w:rtl/>
        </w:rPr>
      </w:pPr>
    </w:p>
    <w:p w14:paraId="1424D60E" w14:textId="7AA262F9" w:rsidR="007520C9" w:rsidRDefault="007520C9" w:rsidP="00490C43">
      <w:pPr>
        <w:spacing w:after="0" w:line="240" w:lineRule="auto"/>
        <w:rPr>
          <w:rtl/>
        </w:rPr>
      </w:pPr>
    </w:p>
    <w:p w14:paraId="4E8969EC" w14:textId="34D96B72" w:rsidR="007520C9" w:rsidRDefault="007520C9" w:rsidP="00490C43">
      <w:pPr>
        <w:spacing w:after="0" w:line="240" w:lineRule="auto"/>
        <w:rPr>
          <w:rtl/>
        </w:rPr>
      </w:pPr>
    </w:p>
    <w:p w14:paraId="1AABBD60" w14:textId="09B7314A" w:rsidR="007520C9" w:rsidRDefault="007520C9" w:rsidP="00490C43">
      <w:pPr>
        <w:spacing w:after="0" w:line="240" w:lineRule="auto"/>
        <w:rPr>
          <w:rtl/>
        </w:rPr>
      </w:pPr>
    </w:p>
    <w:p w14:paraId="37A410B9" w14:textId="404610FB" w:rsidR="007520C9" w:rsidRDefault="007520C9" w:rsidP="00490C43">
      <w:pPr>
        <w:spacing w:after="0" w:line="240" w:lineRule="auto"/>
        <w:rPr>
          <w:rtl/>
        </w:rPr>
      </w:pPr>
    </w:p>
    <w:p w14:paraId="3B16D95F" w14:textId="2F83C6BB" w:rsidR="007520C9" w:rsidRDefault="007520C9" w:rsidP="00490C43">
      <w:pPr>
        <w:spacing w:after="0" w:line="240" w:lineRule="auto"/>
        <w:rPr>
          <w:rtl/>
        </w:rPr>
      </w:pPr>
    </w:p>
    <w:p w14:paraId="245A81DC" w14:textId="50E3210C" w:rsidR="007520C9" w:rsidRDefault="007520C9" w:rsidP="00490C43">
      <w:pPr>
        <w:spacing w:after="0" w:line="240" w:lineRule="auto"/>
        <w:rPr>
          <w:rtl/>
        </w:rPr>
      </w:pPr>
    </w:p>
    <w:p w14:paraId="5FD9E646" w14:textId="502EC5A3" w:rsidR="007520C9" w:rsidRDefault="007520C9" w:rsidP="00490C43">
      <w:pPr>
        <w:spacing w:after="0" w:line="240" w:lineRule="auto"/>
        <w:rPr>
          <w:rtl/>
        </w:rPr>
      </w:pPr>
    </w:p>
    <w:p w14:paraId="266A8234" w14:textId="67DA8FC0" w:rsidR="007520C9" w:rsidRDefault="007520C9" w:rsidP="00490C43">
      <w:pPr>
        <w:spacing w:after="0" w:line="240" w:lineRule="auto"/>
        <w:rPr>
          <w:rtl/>
        </w:rPr>
      </w:pPr>
    </w:p>
    <w:p w14:paraId="485EA2DA" w14:textId="6D6BC66D" w:rsidR="007520C9" w:rsidRDefault="00792D35" w:rsidP="00490C43">
      <w:pPr>
        <w:spacing w:after="0" w:line="240" w:lineRule="auto"/>
        <w:rPr>
          <w:rtl/>
        </w:rPr>
      </w:pPr>
      <w:r w:rsidRPr="001944B8">
        <w:rPr>
          <w:rFonts w:hint="cs"/>
          <w:noProof/>
          <w:rtl/>
          <w:lang w:val="he-IL"/>
        </w:rPr>
        <mc:AlternateContent>
          <mc:Choice Requires="wpg">
            <w:drawing>
              <wp:anchor distT="0" distB="0" distL="114300" distR="114300" simplePos="0" relativeHeight="251671040" behindDoc="0" locked="0" layoutInCell="1" allowOverlap="1" wp14:anchorId="7D633F55" wp14:editId="0F63A72E">
                <wp:simplePos x="0" y="0"/>
                <wp:positionH relativeFrom="page">
                  <wp:posOffset>3698240</wp:posOffset>
                </wp:positionH>
                <wp:positionV relativeFrom="paragraph">
                  <wp:posOffset>34725</wp:posOffset>
                </wp:positionV>
                <wp:extent cx="2887214" cy="2165230"/>
                <wp:effectExtent l="0" t="0" r="8890" b="6985"/>
                <wp:wrapNone/>
                <wp:docPr id="151" name="Group 151"/>
                <wp:cNvGraphicFramePr/>
                <a:graphic xmlns:a="http://schemas.openxmlformats.org/drawingml/2006/main">
                  <a:graphicData uri="http://schemas.microsoft.com/office/word/2010/wordprocessingGroup">
                    <wpg:wgp>
                      <wpg:cNvGrpSpPr/>
                      <wpg:grpSpPr>
                        <a:xfrm>
                          <a:off x="0" y="0"/>
                          <a:ext cx="2887214" cy="2165230"/>
                          <a:chOff x="98562" y="77967"/>
                          <a:chExt cx="3260265" cy="2446200"/>
                        </a:xfrm>
                      </wpg:grpSpPr>
                      <pic:pic xmlns:pic="http://schemas.openxmlformats.org/drawingml/2006/picture">
                        <pic:nvPicPr>
                          <pic:cNvPr id="152" name="Picture 152"/>
                          <pic:cNvPicPr>
                            <a:picLocks noChangeAspect="1"/>
                          </pic:cNvPicPr>
                        </pic:nvPicPr>
                        <pic:blipFill>
                          <a:blip r:embed="rId106">
                            <a:extLst>
                              <a:ext uri="{28A0092B-C50C-407E-A947-70E740481C1C}">
                                <a14:useLocalDpi xmlns:a14="http://schemas.microsoft.com/office/drawing/2010/main" val="0"/>
                              </a:ext>
                            </a:extLst>
                          </a:blip>
                          <a:srcRect/>
                          <a:stretch/>
                        </pic:blipFill>
                        <pic:spPr>
                          <a:xfrm>
                            <a:off x="98562" y="77967"/>
                            <a:ext cx="3260265" cy="2446200"/>
                          </a:xfrm>
                          <a:prstGeom prst="rect">
                            <a:avLst/>
                          </a:prstGeom>
                        </pic:spPr>
                      </pic:pic>
                      <wps:wsp>
                        <wps:cNvPr id="153" name="Text Box 153"/>
                        <wps:cNvSpPr txBox="1"/>
                        <wps:spPr>
                          <a:xfrm>
                            <a:off x="1948720" y="580731"/>
                            <a:ext cx="1038226" cy="354868"/>
                          </a:xfrm>
                          <a:prstGeom prst="rect">
                            <a:avLst/>
                          </a:prstGeom>
                          <a:noFill/>
                          <a:ln w="6350">
                            <a:noFill/>
                          </a:ln>
                        </wps:spPr>
                        <wps:txbx>
                          <w:txbxContent>
                            <w:p w14:paraId="117F6CD6" w14:textId="1AA777C7" w:rsidR="00EA1699" w:rsidRPr="00C473EC" w:rsidRDefault="00EA1699" w:rsidP="001944B8">
                              <w:pPr>
                                <w:pStyle w:val="Caption"/>
                                <w:jc w:val="left"/>
                              </w:pPr>
                              <w:r>
                                <w:t>Figure</w:t>
                              </w:r>
                              <w:r>
                                <w:rPr>
                                  <w:rFonts w:hint="cs"/>
                                  <w:rtl/>
                                </w:rPr>
                                <w:t xml:space="preserve"> </w:t>
                              </w:r>
                              <w:r>
                                <w:t>9</w:t>
                              </w:r>
                              <w:r w:rsidRPr="00FE29C0">
                                <w:t>-</w:t>
                              </w:r>
                              <w:r>
                                <w:rPr>
                                  <w:rFonts w:hint="cs"/>
                                  <w:rtl/>
                                </w:rPr>
                                <w:t>22</w:t>
                              </w:r>
                            </w:p>
                            <w:p w14:paraId="607F17FF" w14:textId="77777777" w:rsidR="00EA1699" w:rsidRDefault="00EA1699" w:rsidP="001944B8">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633F55" id="Group 151" o:spid="_x0000_s1140" style="position:absolute;left:0;text-align:left;margin-left:291.2pt;margin-top:2.75pt;width:227.35pt;height:170.5pt;z-index:251671040;mso-position-horizontal-relative:page;mso-width-relative:margin;mso-height-relative:margin" coordorigin="985,779" coordsize="32602,24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pR7dwMAAPEHAAAOAAAAZHJzL2Uyb0RvYy54bWycVU1v2zgQvS+w/4Hg&#10;vZEt27IjxCm8ySYoELTGJoueaZqyhEokl6Rjpb9+31CS43ws2u3B8pAzHL5580hefGybmj0q5yuj&#10;l3x8NuJMaWm2ld4t+d8PNx8WnPkg9FbURqslf1Kef7z8/beLg81VakpTb5VjSKJ9frBLXoZg8yTx&#10;slSN8GfGKg1nYVwjAoZul2ydOCB7UyfpaJQlB+O21hmpvMfsdefklzF/USgZvhSFV4HVSw5sIX5d&#10;/G7om1xeiHznhC0r2cMQv4CiEZXGpsdU1yIItnfVm1RNJZ3xpghn0jSJKYpKqlgDqhmPXlVz68ze&#10;xlp2+WFnjzSB2lc8/XJa+flx7Vi1Re9mY860aNCkuC+jCdBzsLscUbfO3tu16yd23YgqbgvX0D9q&#10;YW0k9ulIrGoDk5hMF4t5Op5yJuFLx9ksnfTUyxL9oXXni1mWcgb/fH6ezbvGyPLPPsMkzUZpNusz&#10;TKcZmk8xyQAgIZxHWLaSOX49Y7DeMPZjZWFV2DvF+yTNT+VohPu2tx/QXCtCtanqKjxFoaKNBEo/&#10;riu5dt3glHzU3pEPP20L+lMqkBZRXLdKUFV3Rn7zTJurUuidWnkLlaN/kY6X4QkNX2y5qSt7U9U1&#10;dYzsvjiciFeKeoefTq3XRu4bpUN3/JyqUafRvqys58zlqtkoqMl92kZAIvdO/gWAKAV2cCrIkvpG&#10;yJ7B0MhDXu8I6l1hDML6oSxAmPPhVpmGkQFgwIJeiFw83nlCBQUNIT2sDkhECFx0AnA3+YEqjN6Q&#10;9b+O330prAIESnuqgMmggAeq7g/TQgITamofSMePhRaOvtk0/x+kjc+nOHG48HCeZovRfNI3Y+Bt&#10;PJos0jTrjtNkNl1kixen6ZmTn6JN5NqQqmKTa80OS55NZqPI89EDomsNip9hkxXaTRvvnywbat2Y&#10;7RNKdQbtQgneypsKvbsTPqyFw/WMSTw54Qs+RW2wmektzkrjvr83T/FoG7ycHXDdL7n/Zy/odNef&#10;NBp6Pp5O6X2Ig+kscudOPZtTj943VwYvCm5MoIsmFrtQD2bhTPMVL9OKdoVLaIm9lzwM5lXoHiG8&#10;bFKtVjGouzTu9L3FVTOO5JEyH9qvwtm+DwEd/GwGCb1RcRdL8tZmtQ+mqKLEieiO1Z5/yDla8V2B&#10;9eLhOh3HqOeX+vJfAAAA//8DAFBLAwQKAAAAAAAAACEAlUaP9C5oAAAuaAAAFAAAAGRycy9tZWRp&#10;YS9pbWFnZTEucG5niVBORw0KGgoAAAANSUhEUgAAAoAAAAHgCAYAAAA10dzkAAAAOXRFWHRTb2Z0&#10;d2FyZQBNYXRwbG90bGliIHZlcnNpb24zLjMuMiwgaHR0cHM6Ly9tYXRwbG90bGliLm9yZy8vihEL&#10;AAAACXBIWXMAAA9hAAAPYQGoP6dpAABnm0lEQVR4nO3deVxUVf8H8M+wzLAIwyYMKALuIm7girmg&#10;uS+ZlqlpWmbuRdqToiXaAmZlm4mPPq1aaYuWuaWmYiXlgjvmCi4JooKgIttwfn8Q98fADAzLzAD3&#10;83695qXce+4533vuHebLvXPPUQghBIiIiIhINqwsHQARERERmRcTQCIiIiKZYQJIREREJDNMAImI&#10;iIhkhgkgERERkcwwASQiIiKSGSaARERERDLDBJCIiIhIZpgAEhEREckME0AiIiIimWECSERERCQz&#10;TACJiIiIZIYJIBEREZHMMAEkIiIikhkmgEREREQywwSQiIiISGaYABIRERHJDBNAIiIiIplhAkhE&#10;REQkM0wAiYiIiGSGCSARERGRzDABJCIiIpIZJoBEREREMsMEkIiIiEhmmAASERERyQwTQCIiIiKZ&#10;YQJIREREJDNMAImIiIhkhgkgERERkcwwASQiIiKSGSaARERERDLDBJCIiIhIZpgAEhEREckME0Ai&#10;IiIimWECSERERCQzTACJiIiIZIYJYC3z559/4vHHH4e3tzeUSiU0Gg0ee+wxxMXFVaiexYsXQ6FQ&#10;VCqGffv2QaFQYN++fZXa3li9e/dG7969Da7//PPPoVAoyn35+/ubNM7qdOnSJcyaNQvNmzeHvb09&#10;HBwc0Lp1a7zyyiv4559/LB1ehZ04cQJPP/00AgICYGdnh3r16iE4OBjLli1DWlqapcPTUZXzOiEh&#10;AYsXL0ZSUlKpdZMmTbLYOVjyveDs7IzQ0FB88803Jm/7+vXrWLx4MY4dO1ZqXVV+/1haXFwcevXq&#10;BWdnZ3h4eKBPnz7Yu3ev0dsnJSVBoVDgnXfeqXDbRefo999/X+Fti5w5cwYTJkxA48aNYWdnBw8P&#10;DwQHB2PWrFnIzMyUylnyvCXzsLF0AGS8jz76COHh4ejcuTOWLVsGPz8/XLlyBR9//DEeeughfPDB&#10;B5g1a5ZRdT377LMYOHBgpeIIDg5GXFwcAgMDK7V9dRkyZEipxLdbt2547LHHMHfuXGmZSqUyd2iV&#10;smXLFowZMwYeHh6YNWsWOnToAIVCgZMnT+LTTz/F1q1bcfToUUuHabQ1a9ZgxowZaNGiBf7zn/8g&#10;MDAQeXl5OHz4MFatWoW4uDhs2rTJ0mFWi4SEBCxZsgS9e/cu9aH56quv4oUXXrBMYID0fhBCIDEx&#10;EVFRURg3bhyEEBg3bpzJ2r1+/TqWLFkCf39/tG/fXmddVX7/WNLly5cxYMAAtG7dGl9//TW0Wi12&#10;7dqFw4cPIywszNLhlevo0aPo3r07WrVqhUWLFsHf3x+3bt3C8ePHsX79erz00ktwdnYGYPnzlsxA&#10;UK3w+++/CysrKzF06FCRl5ensy4vL08MHTpUWFlZid9//73Meu7fv2/KMKtVr169RK9evSq0DQAx&#10;c+bMMsvk5+eL7OzsKkRW/S5duiQcHR1Fhw4dxJ07d0qtLygoED/88EOZddSkY3vgwAFhbW0tBg4c&#10;qLevc3JyxE8//VQtbRna74oe57179woAYu/evRWO4bvvvqv0tqak7/2QlJQkAIiePXuatO1Dhw4J&#10;AOKzzz4zaTvmtHLlSgFAnDlzptJ1JCYmCgDi7bffrvC2Refod999V6m2n3rqKeHo6CgyMzP1ri8o&#10;KKhUvVQ78RZwLREdHQ2FQoGYmBjY2OheuLWxscHKlSuhUCiwdOlSaXnRbZb4+Hg89thjcHV1RZMm&#10;TXTWFZeTk4O5c+dCo9HAwcEBPXv2xJEjR+Dv749JkyZJ5fTdKps0aRLq1auHCxcuYPDgwahXrx58&#10;fX0xd+5c5OTk6LSzZMkSdOnSBW5ubnB2dkZwcDA++eQTCCGqqbf+X9HtlmXLluGNN95AQEAAVCoV&#10;9u7di+zsbMydOxft27eHWq2Gm5sbunXrhp9++qlUPQUFBfjoo4/Qvn172Nvbw8XFBV27dsXmzZt1&#10;ym3YsAHdunWDo6Mj6tWrhwEDBhh11W758uW4f/8+Vq5cCbVaXWq9QqHAyJEjpZ979+6NoKAg7N+/&#10;H6GhoXBwcMAzzzwDALhy5QrGjx8PT09PqFQqtGrVCu+++y4KCgp06oyJiUG7du1Qr149ODk5oWXL&#10;lliwYIG0PisrCy+99JJ0+9bNzQ0dO3Y06vZhVFQUFAoFVq9erfcKrFKpxPDhw6WfCwoKsGzZMrRs&#10;2RIqlQqenp546qmncO3aNZ3tDO13WccZAA4fPozhw4fDzc0NdnZ26NChA7799tty9+Pw4cMYM2YM&#10;/P39YW9vD39/f4wdOxaXL1+Wynz++ed4/PHHAQBhYWHS7dbPP/8cgP5badnZ2YiIiEBAQACUSiUa&#10;NGiAmTNn4s6dOzrl/P39MXToUOzYsQPBwcGwt7dHy5Yt8emnn5YbuyF+fn6oX78+bty4obMPCoWi&#10;1C1sfe/1omNw6NAh9OjRAw4ODmjcuDGWLl0qnWP79u1Dp06dAABPP/201CeLFy8GoP/3T9G+btmy&#10;BR06dIC9vT1atWqFLVu2SDG2atUKjo6O6Ny5Mw4fPlxq34w5zlU5r62trQEAZ8+eLbdsRZ06dQqP&#10;PPIIXF1dYWdnh/bt2+OLL77QWzY7Oxtz5syBRqOBvb09evXqZdTvmdu3b8PZ2Rn16tXTu774MSl5&#10;3hYdM32v4p8Pubm5eOONN6T3cv369fH000/j5s2bOm3t2bMHvXv3hru7O+zt7dGoUSOMGjUKWVlZ&#10;5e4HVQ/eAq4FtFot9u7di44dO6Jhw4Z6y/j6+iIkJAR79uyBVquVflEBwMiRIzFmzBhMmzYN9+/f&#10;N9jO008/jQ0bNuDll19Gnz59kJCQgEcffVTneyFlycvLw/DhwzF58mTMnTsX+/fvx+uvvw61Wo1F&#10;ixZJ5ZKSkjB16lQ0atQIQOH3GmfPno1//vlHp1x1+vDDD9G8eXO88847cHZ2RrNmzZCTk4O0tDS8&#10;9NJLaNCgAXJzc7F7926MHDkSn332GZ566ilp+0mTJmHdunWYPHkyXnvtNSiVSsTHx+t8YEZFReGV&#10;V17B008/jVdeeQW5ubl4++230aNHDxw8eLDMW+Y7d+6El5cXunbtavQ+JScnY/z48Xj55ZcRFRUF&#10;Kysr3Lx5E6GhocjNzcXrr78Of39/bNmyBS+99BIuXryIlStXAgDWr1+PGTNmYPbs2XjnnXdgZWWF&#10;CxcuICEhQap/zpw5WLt2Ld544w106NAB9+/fx6lTp3D79u0y49JqtdizZw9CQkLg6+tr1L5Mnz4d&#10;q1evxqxZszB06FAkJSXh1Vdfxb59+xAfHw8PD48y97uIvuO8d+9eDBw4EF26dMGqVaugVquxfv16&#10;PPHEE8jKytL58CopKSkJLVq0wJgxY+Dm5obk5GTExMSgU6dOSEhIgIeHB4YMGYKoqCgsWLAAH3/8&#10;MYKDgwFA+mOrJCEERowYgV9//RURERHo0aMHTpw4gcjISMTFxSEuLk4naT5+/Djmzp2L+fPnw8vL&#10;C//73/8wefJkNG3aFD179jSqf4vLyMhAWlpahc61klJSUvDkk09i7ty5iIyMxKZNmxAREQEfHx88&#10;9dRTCA4OxmeffSa9F4YMGQIABn9/FTl+/DgiIiKwcOFCqNVqLFmyBCNHjkRERAR+/fVX6Q+LefPm&#10;YejQoUhMTIS9vT0AGH2cK3teA8CoUaMQERGBadOmoXXr1mjatGml+7C4s2fPIjQ0FJ6envjwww/h&#10;7u6OdevWYdKkSbhx4wZefvllnfILFixAcHAw/ve//yEjIwOLFy9G7969cfToUTRu3NhgO926dcPW&#10;rVvx5JNPYurUqejcubPUf+XRd9t+48aNePvtt9G6dWsAhX/IPfLII/jtt9/w8ssvIzQ0FJcvX0Zk&#10;ZCR69+6Nw4cPw97eHklJSRgyZAh69OiBTz/9FC4uLvjnn3+wY8cO5ObmwsHBoYI9SJVi6UuQVL6U&#10;lBQBQIwZM6bMck888YQAIG7cuCGEECIyMlIAEIsWLSpVtmhdkdOnTwsAYt68eTrlvvnmGwFATJw4&#10;UVqm71bZxIkTBQDx7bff6mw/ePBg0aJFC4Mxa7VakZeXJ1577TXh7u6ucwuiOm4BF91uadKkicjN&#10;zS1z2/z8fJGXlycmT54sOnToIC3fv3+/ACAWLlxocNsrV64IGxsbMXv2bJ3ld+/eFRqNRowePbrM&#10;tu3s7ETXrl3LLFNcr169BADx66+/6iyfP3++ACD++usvneXTp08XCoVCnD17VgghxKxZs4SLi0uZ&#10;bQQFBYkRI0YYHVMRY8/XImfOnBEAxIwZM3SW//XXXwKAWLBggbTM0H6XdZxbtmwpOnToUOqrE0OH&#10;DhXe3t5Cq9UKIYy7BZyfny/u3bsnHB0dxQcffCAtL+sW8MSJE4Wfn5/0844dOwQAsWzZMp1yGzZs&#10;EADE6tWrpWV+fn7Czs5OXL58WVr24MED4ebmJqZOnWowziJF/ZqXlydyc3PFuXPnxPDhw4WTk5M4&#10;fPiwVO6zzz4TAERiYqLO9vr6pOgYlDzHAgMDxYABA6Sfy7oFXPL3T9G+2tvbi2vXrknLjh07JgAI&#10;b29vnVv9P/74owAgNm/eLC0z9jhX9rwWQojNmzcLLy8v4evrK3x9fcXFixcrXIe+W8BjxowRKpVK&#10;XLlyRafsoEGDhIODg/S1kKLjERwcrPO7MikpSdja2opnn322zLazs7PFiBEjBAABQFhbW4sOHTqI&#10;hQsXitTUVJ2yJc/bkn777TdhZ2cnnnzySSmWos+Lkl9XKToXVq5cKYQQ4vvvvxcAxLFjx8qMl0yL&#10;t4DrEPHvLdSSt1ZGjRpV7raxsbEAgNGjR+ssf+yxx0rdcjZEoVBg2LBhOsvatm2rc7sMKLz0//DD&#10;D0OtVsPa2hq2trZYtGgRbt++jdTUVKPaqqjhw4fD1ta21PLvvvsO3bt3R7169WBjYwNbW1t88skn&#10;OHPmjFRm+/btAICZM2carP+XX35Bfn4+nnrqKeTn50svOzs79OrVyyRPTLu6uqJPnz46y/bs2YPA&#10;wEB07txZZ/mkSZMghMCePXsAAJ07d8adO3cwduxY/PTTT7h161ap+jt37ozt27dj/vz52LdvHx48&#10;eKCzXgihs6/5+fmV2o+i27Qlr8R17twZrVq1wq+//lrufhcpeZwvXLiAv//+G08++SQA6MQ6ePBg&#10;JCcnl3k77969e5g3bx6aNm0KGxsb2NjYoF69erh//77OOVIRRceg5P4+/vjjcHR0LLW/7du3l66W&#10;A4CdnR2aN29e6n1lyMqVK2FrawulUonmzZtj+/bt+OabbxASElKp+AFAo9GUOsf0vdcrqn379mjQ&#10;oIH0c6tWrQAU3nYuflWoaHlRexU5zuWd14YcOHAAo0aNwsqVK/HHH3/A1tYWYWFhSExMlMo8++yz&#10;8PPzq/B+79mzB3379i11xXzSpEnIysoq9bDbuHHjdH7P+/n5ITQ0tNynkVUqFTZt2oSEhAS89957&#10;GDNmDG7evIk333wTrVq1MvrW9pkzZzB8+HCEhobi008/lWLZsmULXFxcMGzYMJ1j0L59e2g0Gun3&#10;YPv27aFUKvHcc8/hiy++wKVLl4xql6oXE8BawMPDAw4ODjq/aPRJSkqCo6Mj3NzcdJZ7e3uX20bR&#10;7Q8vLy+d5TY2NnB3dzcqTgcHB9jZ2eksU6lUyM7Oln4+ePAg+vfvD6DwKdE//vgDhw4dwsKFCwHA&#10;6F/GFaWvDzZu3IjRo0ejQYMGWLduHeLi4nDo0CE888wzOjHfvHkT1tbW0Gg0Busv+j5Vp06dYGtr&#10;q/PasGGD3gSruEaNGpV7fI3Zp9u3b+td7uPjI60HgAkTJuDTTz/F5cuXMWrUKHh6eqJLly7YtWuX&#10;tM2HH36IefPm4ccff0RYWBjc3NwwYsQInD9/HkDhHw0l9zUpKcno87V4zIb2x8fHp9StubLO55Lr&#10;io7LSy+9VCrWGTNmAECZx2bcuHFYsWIFnn32Wfzyyy84ePAgDh06hPr161f6XL19+zZsbGxQv359&#10;neUKhQIajabU/up7/6lUKqPbHz16NA4dOoQDBw7gv//9L5ycnDBmzBjpOFZGVWMypOTvLqVSWeby&#10;ovdpRY5zeee1IW+++SZatGiBkSNHwtfXVzr/w8LCcPnyZRQUFOC3336TbndXhLHv2yL6fhfpO3cM&#10;adWqFcLDw7Fu3TpcuXIFy5cvx+3bt/Hqq6+Wu+3169cxcOBANGzYEBs3bpSOBVB4HO7cuQOlUlnq&#10;OKSkpEjHoEmTJti9ezc8PT0xc+ZMNGnSBE2aNMEHH3xgVPxUPfgdwFrA2toaYWFh2LFjB65du6b3&#10;ezTXrl3DkSNHMHjwYJ3v/wGlrwjqU/QL/caNGzp/gefn5xv9S8UY69evh62tLbZs2aKTLP7444/V&#10;1oY++vpg3bp1CAgIwIYNG3TWl3xopX79+tBqtUhJSTGYfBR9R+3777+v1BWAAQMG4KOPPsKff/5p&#10;9Hez9O2Tu7s7kpOTSy2/fv26TpxA4Xc+n376ady/fx/79+9HZGQkhg4dinPnzsHPzw+Ojo5YsmQJ&#10;lixZghs3bkhXTYYNG4a///4bISEhOHTokE47Pj4+sLa2Rt++fbF9+3aD52vJmIHC7/aVLHv9+nWd&#10;mA3tt6F1RdtGREToPERTXIsWLfQuz8jIwJYtWxAZGYn58+dLy4u+O1pZ7u7uyM/Px82bN3WSQCEE&#10;UlJSpIcnqkv9+vXRsWNHAIXfAWvVqhV69eqFF198UXrAoui9WPLcL+8Pl5qiIse5vPPakIsXL+ok&#10;vg0bNkRsbCx69+6NsLAwTJo0CZcvX8ZLL71U4fgr8r4FCr+DWVJKSorRf6wXp1Ao8OKLL+K1117D&#10;qVOnyiybmZmJwYMHo6CgANu2bSv1wJqHhwfc3d2xY8cOvds7OTlJ/+/Rowd69OgBrVaLw4cPS8Oc&#10;eXl5YcyYMRXeD6o4XgGsJSIiIiCEwIwZM6DVanXWabVaTJ8+HUIInQ+qiij6MvmGDRt0ln///feV&#10;vrWnj0KhgI2NjU6S+uDBA6xdu7ba2qhILEqlUidpSElJKfUU8KBBgwAUPjVryIABA2BjY4OLFy+i&#10;Y8eOel9lefHFF+Ho6IgZM2YgIyOj1HohhFFj5vXt2xcJCQmIj4/XWf7ll19CoVDoHavM0dERgwYN&#10;wsKFC5Gbm4vTp0+XKuPl5YVJkyZh7NixOHv2LLKysuDk5FRqH4uuBhSdr1OmTEFubm6p+vLy8vDz&#10;zz8DgHQ7d926dTplDh06hDNnzqBv377l7rchLVq0QLNmzXD8+HGDx6X4h1JxCoUCQohSTzH/73//&#10;K/UeLCpjzBWwov0pub8//PAD7t+/X6X9NUaPHj3w1FNPYevWrdKtxaKnPU+cOKFTtuRT7hVRkT6p&#10;qsoeZ33ntSFBQUE4cuSIzoNSDRo0QGxsLIQQ0h8KZT2EYUjfvn2xZ88eKeEr8uWXX8LBwaHUH4Xf&#10;fPONzqgJly9fxoEDB8ocOB+A3iQTKEw0MzMzpSuO+uTm5uLRRx9FUlIStm/frvcPu6FDh+L27dvQ&#10;arV6j4G+P7asra3RpUsXfPzxxwBQ6ncXmQ6vANYS3bt3x/vvv4/w8HA89NBDmDVrFho1aiQNBP3X&#10;X3/h/fffR2hoaKXqb926NcaOHYt3330X1tbW6NOnD06fPo13330XarVa50nLqhgyZAiWL1+OcePG&#10;4bnnnsPt27fxzjvvWGSw5qFDh2Ljxo2YMWMGHnvsMVy9ehWvv/46vL29dW4H9ejRAxMmTMAbb7yB&#10;GzduYOjQoVCpVDh69CgcHBwwe/Zs+Pv747XXXsPChQtx6dIlDBw4EK6urrhx4wYOHjwoXXUwJCAg&#10;QHpisX379tJA0EDhIMOffvophBB49NFHy9ynF198EV9++SWGDBmC1157DX5+fti6dStWrlyJ6dOn&#10;o3nz5gCAKVOmwN7eHt27d4e3tzdSUlIQHR0NtVotXYHq0qULhg4dirZt28LV1RVnzpzB2rVr0a1b&#10;t3Kf0uvWrRtiYmIwY8YMhISEYPr06WjdujXy8vJw9OhRrF69GkFBQRg2bBhatGiB5557Dh999BGs&#10;rKwwaNAg6SlgX19fvPjii0YdT0P++9//YtCgQRgwYAAmTZqEBg0aIC0tDWfOnEF8fDy+++47vds5&#10;OzujZ8+eePvtt+Hh4QF/f3/Exsbik08+gYuLi07ZoKAgAMDq1avh5OQEOzs7BAQE6L0i069fPwwY&#10;MADz5s1DZmYmunfvLj0F3KFDB0yYMKFK+2uM119/HRs2bMCrr76K3bt3o1OnTmjRogVeeukl5Ofn&#10;w9XVFZs2bcLvv/9e6TaaNGkCe3t7fPXVV2jVqhXq1asHHx+fMpOMqjD2OFf2vH7jjTekoUv+85//&#10;IDg4GGlpadi6dat0pTsmJgZPPPGE9B3FshT/wzMyMhJbtmxBWFgYFi1aBDc3N3z11VfYunUrli1b&#10;VupKW2pqKh599FFMmTIFGRkZiIyMhJ2dHSIiIsps87nnnsOdO3cwatQoBAUFwdraGn///Tfee+89&#10;WFlZYd68eQa3ffHFF7Fnzx5ERUXh3r17+PPPP6V19evXR5MmTTBmzBh89dVXGDx4MF544QV07twZ&#10;tra2uHbtGvbu3YtHHnkEjz76KFatWoU9e/ZgyJAhaNSoEbKzs6WhjR5++OFy+46qiWWePaHKiouL&#10;E4899pjw8vISNjY2wtPTU4wcOVIcOHCgVNmiJ+1u3rxpcF1x2dnZYs6cOcLT01N6KjUuLk6o1Wrx&#10;4osvSuUMPQXs6OhoVDuffvqpaNGihVCpVKJx48YiOjpafPLJJ6WeQqzOp4ANDbq6dOlS4e/vL1Qq&#10;lWjVqpVYs2aN3pi1Wq147733RFBQkFAqlUKtVotu3bqJn3/+Wafcjz/+KMLCwoSzs7NQqVTCz89P&#10;PPbYY2L37t1GxX/x4kUxY8YM0bRpU6FSqYS9vb0IDAwUc+bMKdU3rVu31lvH5cuXxbhx44S7u7uw&#10;tbUVLVq0EG+//bb0FKQQQnzxxRciLCxMeHl5CaVSKXx8fMTo0aPFiRMnpDLz588XHTt2FK6urtKx&#10;evHFF8WtW7eM2hchCp/inDhxomjUqJFQKpXSYNeLFi3SeepQq9WKt956SzRv3lzY2toKDw8PMX78&#10;eHH16lWd+gztd3nH+fjx42L06NHC09NT2NraCo1GI/r06SNWrVolldF3Xl+7dk2MGjVKuLq6Cicn&#10;JzFw4EBx6tQp4efnp/NkvBBCvP/++yIgIEBYW1vrPP2q72nKBw8eiHnz5gk/Pz9ha2srvL29xfTp&#10;00V6erpOOT8/PzFkyJBS+2Pse6Pk+6G4//znPwKAiI2NFUIIce7cOdG/f3/h7Ows6tevL2bPni22&#10;bt2q9ylgfcdA335+8803omXLlsLW1lYAEJGRkUIIw08B69tXfftg6Hgbc5yrcl4nJiaKSZMmCR8f&#10;H+n37+OPPy7i4uLEjRs3RJMmTYRGo5GettenaMSFjz76SGf5yZMnxbBhw4RarRZKpVK0a9eu1BPU&#10;Refo2rVrxfPPPy/q168vVCqV6NGjh85T3Yb88ssv4plnnhGBgYFCrVYLGxsb4e3tLUaOHCni4uJ0&#10;ypY8nkVPf+t7FX8v5OXliXfeeUe0a9dO2NnZiXr16omWLVuKqVOnivPnzwshCj/HHn30UeHn5ydU&#10;KpVwd3cXvXr10nmqm0xPIYQJRt+lOuPAgQPo3r07vvrqK5NOG0VEJAebNm3CyJEjsXXrVgwePNjS&#10;4ZCMMQEkya5duxAXF4eQkBDY29vj+PHjWLp0KdRqNU6cOFHqCV8iIjLOxYsXcezYMSxYsACZmZlI&#10;TEzk71SyKH4HkCTOzs7YuXMn3n//fdy9exceHh4YNGgQoqOj+YuKiKgKXn/9dXz77bfo0qULNmzY&#10;wN+pZHG8AkhEREQkMxwGhoiIiEhmmAASERERyQwTQCIiIiKZYQJIREREJDN8CrgKCgoKcP36dTg5&#10;ORk13y4RERFZnhACd+/ehY+PT7XNdFXbMAGsguvXr8PX19fSYRAREVElXL16Ve+8xnLABLAKiiYX&#10;v3r1KpydnS0cDRERERkjMzMTvr6+0ue4HDEBrIKi277Ozs5MAImIiGoZOX99S543vomIiIhkjAkg&#10;ERERkcwwASQiIiKSGSaAREREdVhKSgpmz56Nxo0bQ6VSwdfXF8OGDcOvv/4qlTl69Cgef/xxeHl5&#10;wc7ODs2bN8eUKVNw7ty5SrcbGxuLkJAQ2NnZoXHjxli1alWZ5Y8fP46xY8fC19cX9vb2aNWqFT74&#10;4INS5U6ePIlevXrB3t4eDRo0wGuvvQYhRJXaliMmgERERHVUUlISQkJCsGfPHixbtgwnT57Ejh07&#10;EBYWhpkzZwIAtmzZgq5duyInJwdfffUVzpw5g7Vr10KtVuPVV1+tVLuJiYkYPHgwevTogaNHj2LB&#10;ggV4/vnn8cMPPxjc5siRI6hfvz7WrVuH06dPY+HChYiIiMCKFSukMpmZmejXrx98fHxw6NAhfPTR&#10;R3jnnXewfPnyKrUtRwpRMm0mo2VmZkKtViMjI4NPARMRUY0zePBgnDhxAmfPnoWjo6POujt37kCp&#10;VMLPzw8PPfQQNm3aVGr7O3fuwMXFpcLtzps3D5s3b8aZM2ekZdOmTcPx48cRFxdndD0zZ87EmTNn&#10;sGfPHgBATEwMIiIicOPGDahUKgDA0qVL8dFHH+HatWtQKBRGtc3Pb14BJCIiqpPS0tKwY8cOzJw5&#10;s1TyBwAuLi745ZdfcOvWLbz88st66yie/NWrV6/M16BBg6SycXFx6N+/v05dAwYMwOHDh5GXl2f0&#10;PmRkZMDNzU2n3l69eknJX1G9169fR1JSUrW2XddxHEAiIqI66MKFCxBCoGXLlgbLnD9/HgDKLFPk&#10;2LFjZa63t7eX/p+SkgIvLy+d9V5eXsjPz8etW7fg7e1dbntxcXH49ttvsXXrVp16/f39S9VbtC4g&#10;IKBa2pYDJoA1kP/8rQbXWQHwclahibsK52/nQKstQD07G/QP1KBXC090bewOa6vSA1vm5hdgbVwS&#10;LqdlwctZicOJ6Th+7Q7SsvIBAM4qK2x/oTcauP3/G1hbIHAwMQ2pd7Ph6WSHzgFupeo2powxiuo5&#10;d+MO3t15Hlm5WtjZWuPtR9qgdSNX9HlnL/JLbDOstRv8PN3QrYk7Ovm7YeW+03h/9xVp/apR7TGw&#10;U4MKx0JEVBcUfcOrrMGOK/ItsKZNm1ao/ZLtGhNPkdOnT+ORRx7BokWL0K9fvwrXW5W25YIJYA1T&#10;VvIHAAUAkjNzkJyZIy27dT8Pq39LxOrfEuHiYIulI9tgYND//4UTvS0Ba35LREEZ7/PMnAJ0X7YH&#10;SmsFzr05GDtOJWPJzwlIzsiWynir7RA5LFCq25gyxtBXDwDcy9Fi+rfHDG738+k04HQaVuy9oHf9&#10;tB+OAT8cQ9LSIUbHQkRUVzRr1gwKhQJnzpzBiBEj9JZp3rw5AODvv/9Gt27dyqyvXr16Za7v0aMH&#10;tm/fDgDQaDRISUnRWZ+amgobGxu4u7uXWU9CQgL69OmDKVOm4JVXXtFZZ6he4P+vBFalbTnhQyBV&#10;UN1fIi0v+auIVeODMTDIG9HbEvDf/YkV2tbGCtAWACVPjKK/m2LGBwMApq+LL7OMMUngjlPJeuup&#10;bkwCiUiOBg0ahJMnTxp8CMTW1hb+/v5GPQRy4YL+P7aLFA3LAhQ+BPLzzz8jISFBWj99+nQcO3as&#10;zIdATp8+jT59+mDixIlYtmxZqfUxMTFYsGABbty4AaVSCQB466238OGHH+o8BFJe23wIhAlglVTn&#10;CVSdyR9QeCVuz9zeaB25o8wrfxWlAKBR20EIgZRiVyH1lfl9Xp8ybwdrCwQeemtPqSt/psDbwUQk&#10;R4mJiQgNDYWbmxtee+01tG3bFvn5+di1axdiYmJw5swZ/PTTT3j88ccxcOBAPP/882jatClu3bqF&#10;b7/9FleuXMH69esr1W5QUBCmTp2KKVOmIC4uDtOmTcM333yDUaNGAQA2bdqEiIgI/P333wAKk7+w&#10;sDD0798f77zzjlSXtbU16tevD6DwoZAWLVqgT58+WLBgAc6fP49JkyZh0aJFmDt3rtFtMwHkU8B1&#10;VnJGNqK2JVRr8gcUXhVMzsg2mPwVL3MwMa3Mug4mppkl+QP+vR1MRCQzAQEBiI+PR1hYGObOnYug&#10;oCD069cPv/76K2JiYgAAjzzyCA4cOABbW1uMGzcOLVu2xNixY5GRkYE33nij0u1u27YN+/btQ/v2&#10;7fH666/jww8/lBIwoDCZO3v2rPTzd999h5s3b+Krr76Ct7e39OrUqZNURq1WY9euXbh27Ro6duyI&#10;GTNmYM6cOZgzZ06F2iZeAaySmnwFEAB6NPPAb+dvVXu9xvpgTHs80t7wVbefjv2DF9YfM1s8vA1M&#10;REQArwACvAJYp/m7O1i0fU8nuyqtJyIiItNgAlhHeavtsGBwICoxIkuZFP/WrXFWwVDVRWU6B7gZ&#10;KFGoc4AbvNXmSQJXjWpvlnaIiIhqAyaANUR1356MHBYIe6U1pvQIqPC2NlaFSVzJBK/o58hhgVg8&#10;vLXOMn1lyhsP0NpKgchhgQYTyerEB0CIiIj+HxPAGqQ6kkBXB1tpCBgAiBgciKk9A4y+Eqi0VuBC&#10;1BDEjA+GpsTVOY3aThreZWCQd7lljFFUjymvBPK7f0RERLr4EEgVmOpLpJwJhDOBEBGR6fAhECaA&#10;VcITiIiIqPbh5zdvARMRERHJDhNAIiIiIplhAkhEREQkM0wAiYiIiGSGCSARERGRzDABJCIiIpIZ&#10;JoBEREREMsMEkIiIiEhmmAASERERyQwTQCIiIiKZqZUJ4P79+zFs2DD4+PhAoVDgxx9/lNbl5eVh&#10;3rx5aNOmDRwdHeHj44OnnnoK169f16kjJycHs2fPhoeHBxwdHTF8+HBcu3bNzHtCREREZH61MgG8&#10;f/8+2rVrhxUrVpRal5WVhfj4eLz66quIj4/Hxo0bce7cOQwfPlynXHh4ODZt2oT169fj999/x717&#10;9zB06FBotVpz7QYRERGRRSiEEMLSQVSFQqHApk2bMGLECINlDh06hM6dO+Py5cto1KgRMjIyUL9+&#10;faxduxZPPPEEAOD69evw9fXFtm3bMGDAAKPa5mTSREREtQ8/v2vpFcCKysjIgEKhgIuLCwDgyJEj&#10;yMvLQ//+/aUyPj4+CAoKwoEDBywUJREREZF52Fg6AFPLzs7G/PnzMW7cOCnLT0lJgVKphKurq05Z&#10;Ly8vpKSkGKwrJycHOTk50s+ZmZmmCZqIiIjIhOr0FcC8vDyMGTMGBQUFWLlyZbnlhRBQKBQG10dH&#10;R0OtVksvX1/f6gyXiIiIyCzqbAKYl5eH0aNHIzExEbt27dK5x6/RaJCbm4v09HSdbVJTU+Hl5WWw&#10;zoiICGRkZEivq1evmix+IiIiIlOpkwlgUfJ3/vx57N69G+7u7jrrQ0JCYGtri127dknLkpOTcerU&#10;KYSGhhqsV6VSwdnZWedFREREVNvUyu8A3rt3DxcuXJB+TkxMxLFjx+Dm5gYfHx889thjiI+Px5Yt&#10;W6DVaqXv9bm5uUGpVEKtVmPy5MmYO3cu3N3d4ebmhpdeeglt2rTBww8/bKndIiIiIjKLWjkMzL59&#10;+xAWFlZq+cSJE7F48WIEBATo3W7v3r3o3bs3gMKHQ/7zn//g66+/xoMHD9C3b1+sXLmyQt/r42Pk&#10;REREtQ8/v2tpAlhT8AQiIiKqffj5XUe/A0hEREREhjEBJCIiIpIZJoBEREREMsMEkIiIiEhmmAAS&#10;ERERyQwTQCIiIiKZYQJIREREJDNMAImIiIhkhgkgERERkcwwASQiIiKSGSaARERERDLDBJCIiIhI&#10;ZpgAEhEREckME0AiIiIimWECSERERCQzTACJiIiIZIYJIBEREZHMMAEkIiIikhkmgEREREQywwSQ&#10;iIiISGaYABIRERHJDBNAIiIiIplhAkhEREQkM0wAiYiIiGSGCSARERGRzDABJCIiIpIZJoBERERE&#10;MsMEkIiIiEhmmAASERERyQwTQCIiIiKZYQJIREREJDNMAImIiIhkhgkgERERkcwwASQiIiKSGSaA&#10;RERERDLDBJCIiIhIZpgAEhEREckME0AiIiIimWECSERERCQzTACJiIiIZIYJIBEREZHMMAEkIiIi&#10;kplamQDu378fw4YNg4+PDxQKBX788Ued9UIILF68GD4+PrC3t0fv3r1x+vRpnTI5OTmYPXs2PDw8&#10;4OjoiOHDh+PatWtm3AsiIiIiy6iVCeD9+/fRrl07rFixQu/6ZcuWYfny5VixYgUOHToEjUaDfv36&#10;4e7du1KZ8PBwbNq0CevXr8fvv/+Oe/fuYejQodBqtebaDSIiIiKLUAghhKWDqAqFQoFNmzZhxIgR&#10;AAqv/vn4+CA8PBzz5s0DUHi1z8vLC2+99RamTp2KjIwM1K9fH2vXrsUTTzwBALh+/Tp8fX2xbds2&#10;DBgwwKi2MzMzoVarkZGRAWdnZ5PsHxEREVUvfn7X0iuAZUlMTERKSgr69+8vLVOpVOjVqxcOHDgA&#10;ADhy5Ajy8vJ0yvj4+CAoKEgqo09OTg4yMzN1XkRERES1TZ1LAFNSUgAAXl5eOsu9vLykdSkpKVAq&#10;lXB1dTVYRp/o6Gio1Wrp5evrW83RExEREZlenUsAiygUCp2fhRCllpVUXpmIiAhkZGRIr6tXr1ZL&#10;rERERETmVOcSQI1GAwClruSlpqZKVwU1Gg1yc3ORnp5usIw+KpUKzs7OOi8iIiKi2qbOJYABAQHQ&#10;aDTYtWuXtCw3NxexsbEIDQ0FAISEhMDW1lanTHJyMk6dOiWVISIiIqqrbCwdQGXcu3cPFy5ckH5O&#10;TEzEsWPH4ObmhkaNGiE8PBxRUVFo1qwZmjVrhqioKDg4OGDcuHEAALVajcmTJ2Pu3Llwd3eHm5sb&#10;XnrpJbRp0wYPP/ywpXaLiIiIyCxqZQJ4+PBhhIWFST/PmTMHADBx4kR8/vnnePnll/HgwQPMmDED&#10;6enp6NKlC3bu3AknJydpm/feew82NjYYPXo0Hjx4gL59++Lzzz+HtbW12feHiIiIyJxq/TiAlsRx&#10;hIiIiGoffn7Xwe8AEhEREVHZmAASERERyQwTQCIiIiKZYQJIREREJDNMAImIiIhkhgkgERERkcww&#10;ASQiIiKSGSaARERERDLDBJCIiIhIZpgAEhEREckME0AiIiIimWECSERERCQzTACJiIiIZIYJIBER&#10;EZHMMAEkIiIikhkmgEREREQywwSQiIiISGaYABIRERHJDBNAIiIiIplhAkhEREQkM0wAiYiIiGSG&#10;CSARERGRzDABJCIiIpIZJoBEREREMsMEkIiIiEhmmAASERERyQwTQCIiIiKZYQJIREREJDNMAImI&#10;iIhkhgkgERERkcwwASQiIiKSGSaARERERDLDBJCIiIhIZpgAEhEREckME0AiIiIimWECSERERCQz&#10;TACJiIiIZIYJIBEREZHMMAEkIiIikhkmgEREREQywwSQiIiISGaYABIRERHJTJ1NAPPz8/HKK68g&#10;ICAA9vb2aNy4MV577TUUFBRIZYQQWLx4MXx8fGBvb4/evXvj9OnTFoyaiIiIyPTqbAL41ltvYdWq&#10;VVixYgXOnDmDZcuW4e2338ZHH30klVm2bBmWL1+OFStW4NChQ9BoNOjXrx/u3r1rwciJiIiITKvO&#10;JoBxcXF45JFHMGTIEPj7++Oxxx5D//79cfjwYQCFV//ef/99LFy4ECNHjkRQUBC++OILZGVl4euv&#10;v7Zw9ERERESmU2cTwIceegi//vorzp07BwA4fvw4fv/9dwwePBgAkJiYiJSUFPTv31/aRqVSoVev&#10;Xjhw4IDeOnNycpCZmanzIiIiIqptbCwdgKnMmzcPGRkZaNmyJaytraHVavHmm29i7NixAICUlBQA&#10;gJeXl852Xl5euHz5st46o6OjsWTJEtMGTkRERGRidfYK4IYNG7Bu3Tp8/fXXiI+PxxdffIF33nkH&#10;X3zxhU45hUKh87MQotSyIhEREcjIyJBeV69eNVn8RERERKZSZ68A/uc//8H8+fMxZswYAECbNm1w&#10;+fJlREdHY+LEidBoNAAKrwR6e3tL26Wmppa6KlhEpVJBpVKZPngiIiIiE6qzVwCzsrJgZaW7e9bW&#10;1tIwMAEBAdBoNNi1a5e0Pjc3F7GxsQgNDTVrrERERETmVGevAA4bNgxvvvkmGjVqhNatW+Po0aNY&#10;vnw5nnnmGQCFt37Dw8MRFRWFZs2aoVmzZoiKioKDgwPGjRtn4eiJiIiITKfOJoAfffQRXn31VcyY&#10;MQOpqanw8fHB1KlTsWjRIqnMyy+/jAcPHmDGjBlIT09Hly5dsHPnTjg5OVkwciIiIiLTUgghhKWD&#10;qK0yMzOhVquRkZEBZ2dnS4dDRERERuDndx3+DiARERER6ccEkIiIiEhmmAASERERyQwTQCIiIiKZ&#10;YQJIREREJDNMAImIiIhkhgkgERERkcxYJAHMzMzEjz/+iDNnzliieSIiIiJZM0sCOHr0aKxYsQIA&#10;8ODBA3Ts2BGjR49G27Zt8cMPP5gjBCIiIiL6l1kSwP3796NHjx4AgE2bNkEIgTt37uDDDz/EG2+8&#10;YY4QiIiIiOhfZkkAMzIy4ObmBgDYsWMHRo0aBQcHBwwZMgTnz583RwhERERE9C+zJIC+vr6Ii4vD&#10;/fv3sWPHDvTv3x8AkJ6eDjs7O3OEQERERET/sjFHI+Hh4XjyySdRr149NGrUCL179wZQeGu4TZs2&#10;5giBiIiIiP5llgRwxowZ6Ny5M65evYp+/frByqrwwmPjxo35HUAiIiIiM1MIIYS5GsvNzUViYiKa&#10;NGkCGxuz5J4mlZmZCbVajYyMDDg7O1s6HCIiIjICP7/N9B3ArKwsTJ48GQ4ODmjdujWuXLkCAHj+&#10;+eexdOlSc4RARERERP8ySwIYERGB48ePY9++fToPfTz88MPYsGGDOUIgIiIion+Z5T7sjz/+iA0b&#10;NqBr165QKBTS8sDAQFy8eNEcIRARERHRv8xyBfDmzZvw9PQstfz+/fs6CSERERERmZ5ZEsBOnTph&#10;69at0s9FSd+aNWvQrVs3c4RARERERP8yyy3g6OhoDBw4EAkJCcjPz8cHH3yA06dPIy4uDrGxseYI&#10;gYiIiIj+ZZYrgKGhofjjjz+QlZWFJk2aYOfOnfDy8kJcXBxCQkLMEQIRERER/cus4wDWNRxHiIiI&#10;qPbh57eZrgD26dMHS5YsKbU8PT0dffr0MUcIRERERPQvs3wHcN++fTh58iSOHj2Kr776Co6OjgAK&#10;ZwbhdwCJiIiIzMssVwABYPfu3UhJSUHXrl2RlJRkrmaJiIiIqASzJYDe3t6IjY1F27Zt0alTJ+zb&#10;t89cTRMRERFRMWZJAIvG/VOpVPjqq6/wwgsvYODAgVi5cqU5miciIiKiYszyHcCSDxq/8soraNWq&#10;FSZOnGiO5omIiIioGLMkgImJifDw8NBZNmrUKLRo0QJHjhwxRwhERERE9C+OA1gFHEeIiIio9uHn&#10;twmvAI4cORKff/45nJ2dMXLkyDLLbty40VRh1Er+87eWX6gSrAF4O9vAxV6J87ceIEerm/v7OABO&#10;9Rxw7U42IACVDXDnQQEK/l1vqwAEACgAZ5U1ujf3wF+X0nHrXi6sFEBwIxc8+1AT7DuXiuNX03Hr&#10;Xg4UUMDJzhYNXe1gZW2F7FwtXBxscCdLCweVNTr7u2N8Vz8cu3oHKZnZuHU3G7fv5eDkPxl4kFuA&#10;3HwtTiXf1bs/SkVhLAJAXkHp9VGDW8DPxwWxf6fix+PXkH4/H3a2Vmjsbg93Zzuo7ZQYGdwQoU09&#10;YG2lQG5+AdbGJeFyWhb83BwwoZs/lDZlf01WWyBw4Pwt/HD0GrJytejk74axnRthw6ErRtWjLRA4&#10;mJiG1LvZ8HSyQ+cAN1hbKcpsk6pPZfu/Oo6btkDgz0u3EXfxNgCBbo090LWJe605/jx3iWo3k10B&#10;fPrpp/Hhhx/CyckJTz/9dJllP/vsM1OEYHKm+AvCVMkfGeaotEZoU3f8eiYVBcXeDVYKYEqPAEQM&#10;DtS73Y5TyZjz7XFk5WrLrN9QPTtOJWPJzwlIzsiWlnmr7RA5LBADg7wrv0NklMr2f3Uctx2nkjF/&#10;40ncycrTWe7iYIulI9vU+OPPc5dqO14B5C3gKqnuE4jJX800taf+5G3auvhK17PjVDKmr4tHyTdf&#10;0fWTmPHB/CA1ocr2f3UcN2POnVU1+Pjz3KW6gAmgGccBLC42Nhbbtm1Denq6JZqvkZj81VxrfktE&#10;bv7/32PWFghE/nSq0vVoCwSW/JxQ6gMUgLRsyc8J0BbwbzNTqGz/V8dx0xYILN6cUG6MizefrpHH&#10;n+cuUd1h0gTw7bffRmRkpPSzEAIDBw5EWFgYhg4dilatWuH06dOmDIGoygoEsDYuSfr5YGIabtzN&#10;rXQ9BxPTdG6dlSQAJGdk42BiWiWipfJUtv+r47gdTExDSqbhOoqkZObUyOPPc5eo7jBpAvjNN98g&#10;MPD/b519//332L9/P3777TfcunULHTt2xJIlS0wZAlG1uJyWJf0/9W75H+Bl1WPs9lVphwyrbP9X&#10;x3GryDGticef5y5R3WHSBDAxMRFt27aVft62bRtGjRqF7t27w83NDa+88gri4uJMGQJRtfBzc5D+&#10;7+lkV6V6jN2+Ku2QYZXt/+o4bhU5pjXx+PPcJao7TJoA5uXlQaVSST/HxcUhNDRU+tnHxwe3bt0y&#10;ZQhEVWalACZ085d+7hzgBi8nZaXr6RzgBm+1HQwNmKFA4ROVnQPcKhUvla2y/V8dx61zgBs0zuUn&#10;RxpnVY08/jx3ieoOkyaATZs2xf79+wEAV65cwblz59CrVy9p/bVr1+Du7m7KEGqNpKVDLB0CGTCl&#10;R4DOOH7WVgoseSSo0vVYWykQOazwqxElP0iLfo4cFsgx1Uyksv1fHcfN2kqBxcP1DytU3OLhrWvk&#10;8ee5S1R3mDQBnD59OmbNmoXJkydj0KBB6Natm853Avfs2YMOHTqYMoRahUmgZTiqrNEv0BMlP7Os&#10;FPqHgAGAgUHeWDU+GA5K63Lr11fPwCBvxIwPhkatezVIo7bjMBpmUNn+r47jVnTuuDjYllrn4mBb&#10;o4eAAXjuEtUVJh8H8JNPPsGWLVug0WgQGRkJjUYjrZsxYwb69euHRx991JQhmIypxhHiTCCcCYTM&#10;gzOBVB7PXarNOA5gHR8I+p9//sG8efOwfft2PHjwAM2bN8cnn3yCkJAQAIXD0ixZsgSrV69Geno6&#10;unTpgo8//hitW7c2qn6eQERERLUPP79NOBdwSVqtFps2bcKZM2egUCjQsmVLjBgxAjY2pgkhPT0d&#10;3bt3R1hYGLZv3w5PT09cvHgRLi4uUplly5Zh+fLl+Pzzz9G8eXO88cYb6NevH86ePQsnJyeTxEVE&#10;RERkaWa5Anjq1CkMHz4cN27cQIsWLQAA586dQ/369bF582a0adOm2tucP38+/vjjD/z222961wsh&#10;4OPjg/DwcMybNw8AkJOTAy8vL7z11luYOnVquW3wLwgiIqLah5/fZpoK7tlnn0VQUBCuXbuG+Ph4&#10;xMfH4+rVq2jbti2ee+45k7S5efNmdOzYEY8//jg8PT3RoUMHrFmzRlqfmJiIlJQU9O/fX1qmUqnQ&#10;q1cvHDhwQG+dOTk5yMzM1HkRERER1TZmSQCPHz+O6OhouLq6SstcXV3x5ptv4tixYyZp89KlS4iJ&#10;iUGzZs3wyy+/YNq0aXj++efx5ZdfAgBSUlIAAF5eXjrbeXl5SetKio6Ohlqtll6+vr4miZ2IiIjI&#10;lMySALZo0QI3btwotTw1NRVNmzY1SZsFBQUIDg5GVFQUOnTogKlTp2LKlCmIiYnRKadQ6D61JoQo&#10;taxIREQEMjIypNfVq1dNEjsRERGRKZksASx+mzQqKgrPP/88vv/+e1y7dg3Xrl3D999/j/DwcLz1&#10;1lsmad/b21tnzEEAaNWqFa5cuQIA0nA0Ja/2paamlroqWESlUsHZ2VnnRURERFTbmOwpYBcXF50r&#10;aUIIjB49WlpW9OzJsGHDoNVqq7397t274+zZszrLzp07Bz8/PwBAQEAANBoNdu3aJQ1GnZubi9jY&#10;WJMlpUREREQ1gckSwL1795qqaqO8+OKLCA0NRVRUFEaPHo2DBw9i9erVWL16NYDCW7/h4eGIiopC&#10;s2bN0KxZM0RFRcHBwQHjxo2zaOxEREREplSnB4LesmULIiIicP78eQQEBGDOnDmYMmWKtL5oIOj/&#10;/ve/OgNBBwUZN88rHyMnIiKqffj5bcYE8M6dO/jkk0+kgaADAwPxzDPPQK1Wm6N5k+AJREREVPvw&#10;89tMTwEfPnwYTZo0wXvvvYe0tDTcunULy5cvR5MmTRAfH2+OEIiIiIjoX2a5AtijRw80bdoUa9as&#10;kaZ+y8/Px7PPPotLly5h//79pg7BJPgXBBERUe3Dz28zJYD29vY4evQoWrZsqbM8ISEBHTt2RFZW&#10;lqlDMAmeQERERLUPP7/NdAvY2dlZGn+vuKtXr8LJyckcIRARERHRv8ySAD7xxBOYPHkyNmzYgKtX&#10;r+LatWtYv349nn32WYwdO9YcIRARERHRv0w2DmBx77zzDhQKBZ566ink5+dDCAGlUonp06dj6dKl&#10;5giBiIiIiP5l1nEAs7KycPHiRQgh0LRpUzg4OJiraZPgdwiIiIhqH35+m/gK4MiRI8sPwMYGGo0G&#10;/fr1w7Bhw0wZDhERERHBxN8BVKvV5b7s7e1x/vx5PPHEE1i0aJEpwyEiIiIi1KCp4LZu3Yrp06fr&#10;fVq4puIlZCIiotqHn99megrYGN27d0fHjh0tHQYRERFRnVdjEkAXFxds3LjR0mEQERER1Xk1JgEk&#10;IiIiIvNgAkhEREQkM0wAiYiIiGSGCSARERGRzDABJCIiIpIZJoBEREREMsMEkIiIiEhmmAASERER&#10;yQwTQCIiIiKZYQJIREREJDNMAImIiIhkhgkgERERkcwwASQiIiKSGSaARERERDLDBJCIiIhIZpgA&#10;EhEREckME0AiIiIimWECSERERCQzTACJiIiIZIYJIBEREZHMMAEkIiIikhkmgEREREQywwSQiIiI&#10;SGaYABIRERHJDBNAIiIiIplhAkhEREQkM0wAiYiIiGSGCSARERGRzDABJCIiIpIZJoBEREREMiOL&#10;BDA6OhoKhQLh4eHSMiEEFi9eDB8fH9jb26N37944ffq05YIkIiIiMpM6nwAeOnQIq1evRtu2bXWW&#10;L1u2DMuXL8eKFStw6NAhaDQa9OvXD3fv3rVQpERERETmUacTwHv37uHJJ5/EmjVr4OrqKi0XQuD9&#10;99/HwoULMXLkSAQFBeGLL75AVlYWvv76awtGTERERGR6dToBnDlzJoYMGYKHH35YZ3liYiJSUlLQ&#10;v39/aZlKpUKvXr1w4MABg/Xl5OQgMzNT50VERERU29hYOgBTWb9+PY4cOYLDhw+XWpeSkgIA8PLy&#10;0lnu5eWFy5cvG6wzOjoaS5Ysqd5AiYiIiMysTl4BvHr1Kl544QV89dVXsLOzM1hOoVDo/CyEKLWs&#10;uIiICGRkZEivq1evVlvMREREROZSJ68AHjlyBKmpqQgJCZGWabVa7N+/HytWrMDZs2cBFF4J9Pb2&#10;lsqkpqaWuipYnEqlgkqlMl3gRERERGZQJ68A9u3bFydPnsSxY8ekV8eOHfHkk0/i2LFjaNy4MTQa&#10;DXbt2iVtk5ubi9jYWISGhlowciIiIiLTq5NXAJ2cnBAUFKSzzNHREe7u7tLy8PBwREVFoVmzZmjW&#10;rBmioqLg4OCAcePGWSJkIiIiIrOpkwmgMV5++WU8ePAAM2bMQHp6Orp06YKdO3fCycnJ0qERERER&#10;mZRCCCEsHURtlZmZCbVajYyMDDg7O1s6HCIiIjICP7/r6HcAiYiIiMgwJoBEREREMsMEkIiIiEhm&#10;mAASERERyQwTQCIiIiKZYQJIREREJDNMAImIiIhkhgkgERERkcwwASQiIiKSGdlOBVeT+c/farG2&#10;rQFoK7iNAoCjLZCdX/h/O6UCCiFwNxcQAFRWgKuDDYTCGtqCAjSp7wBHlRJ3s7KRcOM+8rUCKlsr&#10;1K+ngquDDS6k3sf9vALkawWUVoBKaQ0/N0fcuZ+NOzlaONkqIBTWSM/KhZVCgd7N3NCmkRtu3s3G&#10;5mPXcScrHzbWVvBxUSHY3xX2NjZo08AFJ/+5gwIBWCmA9g1doFHbAwog9W4O0u7lwMXeFmlZebiT&#10;lQuFAujW2ANdm7hDWyCwNi4JSbezAAi0baDG7Xu5+O3CLWQ8yIOXsxJNPZ1gbWUFVwcl3ByVuJOV&#10;C1cHJdKzcuHmqIRHPRX+TsnE1fQH8HNzwIRu/lDa6P79pS0QOJiYhtS72fBwVAEK4Na9HHg62aFz&#10;gBsA6KwvEAJ/Jd4GoEC3Ju7o2tgd1laKKp8D+uIpiqFk/doCgT8v3saBS7dwPf0BNM52cHG0RUZW&#10;Pq5nPIAQgI+rHdwcCvtAo7ZH5wA3aAsEvjiQhENJt+GgtMGo4IYIbepRbvyGYiq5PMTPFUcup+uU&#10;K+q/lMxspN3LgZujUoqnrHbL6gdj+qgyTFVvbVBd+y7nPqwLePxMj1PBVYEpppKxZPJHpSltrJCn&#10;LUB1v0usFMCUHgGIGBwIANhxKhlLfk5Acka23vIuDrYAgDtZeQbrdHGwxdKRbTAwyLvK8emLx1tt&#10;h8hhgVL9O04lY/7Gk2XGpI+D0hoPcrUo2aUOSmssH93OYPyGYhrezhubjyfrLLdSAAXFGiir/0ru&#10;lzFtRg4rPG7l9VFlGNP3dVV17buc+7AuMMfx41RwTACrpLpPICZ/8jO1ZwA6NHLF9HXxpRKiylo1&#10;PrjKCYi+eIr+9o4ZHwwAmLYuvtJtlEVf/IZiqi4KFO5X8XbL6gdDcRTvo8ocA2P6vq4mMNW173Lu&#10;w7rAXMePCSC/A1hjMPmTp9X7E7F4c0K1JjZLfk6AtqByNWoLBJb8rD+eomWLN59G5E+nKx1feRZv&#10;Pq0Tf1kxVRcB3X4zph8M1QNU7hgY02ZVjm1NVl37Luc+rAt4/MyLCSCRBQkAKZn6b/tWVnJGNg4m&#10;plVq24OJaQZvQwNF8ebgxt2cSkZXvpTMHJ34y4upuhTvt6q0KVC5Y2BM31fl2NZk1bXvcu7DuoDH&#10;z7yYABLVQal3K5e8VHa76lY8DnPGVNRWdbRZ0TqMLV9TjlF1qq59l3Mf1gU8fubFBJCoDvJ0sjPr&#10;dtWteBzmjKmorepos6J1GFu+phyj6lRd+y7nPqwLePzMiwkgkQUpAGic7VCdgxt4q/9/2JOK6hzg&#10;Bm+14XgK41XBy0lV6fjKo3FW6cRfXkzVpXi/VaVNBSp3DIzp+6oc25qsuvZdzn1YF/D4mRcTwBoi&#10;aekQS4dAFvBczwAsHl44pEh1JTiRwwIrPV6WtZVCGuKkZA1FPy8e3hpLHmld+QDLsXh4a534y4qp&#10;uiig22/G9ENZ6ypzDIxpsyrHtiarrn2Xcx/WBTx+5sUEsAZhEljzKG2soDDB7xorReEQMBGDC8e1&#10;ihkfDI3a8G0NVwdbaSy7sspUdQgYAAbj0ajtpCEYBgZ5Y9X44HJj0sdBaa03kXNUWhuM31BM3mo7&#10;TO0ZAO8Sy0t+PriU0X/exfbLmDY1ajusGh+MVeX0UWUY0/d1VXXtu5z7sC7g8TMfjgNYBaYaR4gz&#10;gXAmEM4EUrGYOBNI3cGZQAgw/fHjOIBMAKuEJxAREVHtw89v3gImIiIikh0mgEREREQywwSQiIiI&#10;SGaYABIRERHJDBNAIiIiIplhAkhEREQkM0wAiYiIiGSGCSARERGRzDABJCIiIpIZJoBEREREMsME&#10;kIiIiEhmmAASERERyQwTQCIiIiKZYQJIREREJDNMAImIiIhkhgkgERERkcwwASQiIiKSGSaARERE&#10;RDLDBJCIiIhIZpgAEhEREckME0AiIiIimamzCWB0dDQ6deoEJycneHp6YsSIETh79qxOGSEEFi9e&#10;DB8fH9jb26N37944ffq0hSImIiIiMo86mwDGxsZi5syZ+PPPP7Fr1y7k5+ejf//+uH//vlRm2bJl&#10;WL58OVasWIFDhw5Bo9GgX79+uHv3rgUjJyIiIjIthRBCWDoIc7h58yY8PT0RGxuLnj17QggBHx8f&#10;hIeHY968eQCAnJwceHl54a233sLUqVPLrTMzMxNqtRoZGRlwdnY29S4QERFRNeDndx2+AlhSRkYG&#10;AMDNzQ0AkJiYiJSUFPTv318qo1Kp0KtXLxw4cEBvHTk5OcjMzNR5EREREdU2skgAhRCYM2cOHnro&#10;IQQFBQEAUlJSAABeXl46Zb28vKR1JUVHR0OtVksvX19f0wZOREREZAKySABnzZqFEydO4Jtvvim1&#10;TqFQ6PwshCi1rEhERAQyMjKk19WrV00SLxEREZEp2Vg6AFObPXs2Nm/ejP3796Nhw4bSco1GA6Dw&#10;SqC3t7e0PDU1tdRVwSIqlQoqlcq0ARMRERGZWJ29AiiEwKxZs7Bx40bs2bMHAQEBOusDAgKg0Wiw&#10;a9cuaVlubi5iY2MRGhpq7nCJiIiIzKbOXgGcOXMmvv76a/z0009wcnKSvtenVqthb28PhUKB8PBw&#10;REVFoVmzZmjWrBmioqLg4OCAcePGWTh6IiIiItOpswlgTEwMAKB37946yz/77DNMmjQJAPDyyy/j&#10;wYMHmDFjBtLT09GlSxfs3LkTTk5OZo6WiIiIyHxkMw6gKZhqHCH/+VsrvI0VgIJi/xZnawWEtfBA&#10;iL8HPOqpcPteDk5fz8Dpq6m4kKaVyo3s6A47awfcuPMA6Q/yYaUA+gdqMKGbP+IvpyPu0i0UCMDV&#10;QQkPJxU0znboHFA4rM6fl24j7uJtAAJd/N1hZa1ASkY2jl1NR4EQsFIo0MHXFd4u9ugc4AZrq9IP&#10;2mgLhE493Rp7oFOAGw4lpeks69rEvdT22gKBDX8mYsHmM9Kyx0MawNPJDi4OtvBwspPi1de2PtoC&#10;gYOJaUi9mw1PJzuE+LniyOV06eeK1GUO2gKBPy/eRtylWwAU6NbEHV0bl+4rspyS51RNO4eI5ILj&#10;ADIBrBJTnECVSf4sycXBFrn5BcjK1ZZf+F/eajtEDgvEwKD/f/hmx6lkzN94Eney8oxqc+nINtL2&#10;O04lY9q6+Eq3rc+OU8lY8nMCkjOypWVWCqCg2LvF2LrMwVD/lewrshx951RNOoeI5IQJIBPAKqnu&#10;E6i2JX9VoQAQMz4YA4O8K5TAFbdqfDAAVHjb4m3rs+NUMqavi0d5b4yi6zZl1WUOxvTfKgvHKHeG&#10;zqmacg4RyQ0TwDr8FHBtI6fkr8iSnxOQm1+AxZsTKrV95E+nMPfriieORW1rC0qneNoCgSU/J5Sb&#10;/AGQyhiqyxy0BQKLN58ut5wlY5S7ss6pmnAOEZE8MQEkixAAkjOysTYuCSmZ2eWW1+fG3VzcL/mF&#10;xwq0fTAxrdS6g4lpOrfoqlKXORxMTENKZk655SwZo9yVd05Z+hwiInliAkgWdTkty2Jtp94t/aGs&#10;b1ll6zKHirRrqRjlzth+5/EhInNiAkgW5efmYLG2PZ3sjFpW2brMoSLtWipGuTO233l8iMicmACS&#10;RShQ+ATkhG7+0DhX7oPPy0kJx0qcwUVtFw1hU1znADd4q+1g7MAcZdVlDp0D3KBxLn96QkvGKHfl&#10;nVOWPoeISJ6YANYQSUuHWDoEs4scFgiljRUWDw+s1PZLHgnCu+OCK922vvHXrK0UiBxWGE95SWDR&#10;ekN1mYO1lQKLh7cut5wlY5S7ss6pmnAOEZE8MQGsQWpjEujqYAsHpXWFtvFW2+kMezEwyBurxgfD&#10;xcHWqO1dHGylYU2Ktq1s2/oMDPJGzPhgaNS6VyZLfj5rjKjLHMrqP9difUWWY+icqinnEBHJD8cB&#10;rALOBMKZQGrSVRvOBFLzcSYQopqB4wAyAawSnkBERES1Dz+/eQuYiIiISHaYABIRERHJDBNAIiIi&#10;IplhAkhEREQkM0wAiYiIiGSGCSARERGRzDABJCIiIpIZJoBEREREMsMEkIiIiEhmbCwdAJVWmang&#10;AMBaAajtbeDhYIN/7mTjfn7hcgUAn3pWSLlfAK0AbBWAtRWQ/++ccS721rCztUFDNwfUd7KDtZUC&#10;Gmc7pN3PwR8XbiEzOw/WCgXUDkpYCy0upedKbbrYWeGhpp54onMjdGnsLk2V5uagxN8pd3ElLQtC&#10;FMDJzhZWCgVcHJTwqKeEp7MdCrQCfyXdRtG0ZZ383fDXpdv47vBVxF9OR15BAZp41sPUnk3QOcAd&#10;6/5MwqGkdDgqrTEyuCFCm3oAgDS1lovKFr+cScGJaxkoEAKioADW1lZo7+uKhUMCYV9izuLc/AKs&#10;jUvC5bQs+Lk5YEI3fyhtdP8mMmbqLlNMGVdbpgyT+/Rzho5TbTl+RCRfnAquCkwxlUxlk7+aQAHA&#10;nCeTysYK9kpr3MnKM6p8v0BPrHmqEwAgelsC1vyWiIJiAVspgCk9AhAxOBAAsONUMpb8nIDkjGyp&#10;jLfaDpHDAjEwyNtgGSsFdOotuU15jGm3JthxKhnzN54s1f8uDrZYOrJNjYrVFAwdp+HtvLH5eHKN&#10;P35Ecsap4JgAVkl1n0C1OfmrLfoFeqKxhyP+uz/RYJmpPQPQoZErpq+LL5XQFl3DiRkfDAB6y5RU&#10;fJvyEoAdp5LLbbcmJBE7TiVj2rr4MsusqiGxmoKh42RITTt+RHLHBJAJYJVU5wnE5M98Sl6h07e+&#10;fj0VbtzN0bteAUCjtoMQAimZ+ssY2ub3eX0M3grUFgg89NYenStHFa3DHLQFAt2X/lruvnvXgFhN&#10;obzjZEhNOX5ExAQQ4EMgJENlJX9F6w0lf0Dhbe7kjGyjk7/i2xxMTDNY5mBiWplJhTF1mMPBxDSj&#10;9r0mxGoK5R0nQ2rK8SMiApgAEplV6l3DiUNZ6ypTzlQq0r6lYzWFqu5TXewTIqp9mAASmZGnk12l&#10;1lWmnKlUpH1Lx2oKVd2nutgnRFT7MAEk2Snv61dWCsDLSQVDxRQo/H6bxtlwGUPbdA5wM1imc4Ab&#10;vNV25bZbVh3m0DnADRpnVbnlakKsplDecTKkphw/IiKACWCNkbR0iKVDkIV+gZ6Y0iOgzDJTegRg&#10;ySOtAaDUh3zRz5HDArF4uP4yJRXfpqwv/1tbKRA5LLDcdi39AIG1lULa97LUhFhNoazjZEhNOn5E&#10;RAATwBqltieB5v5YU9lYwcXB1ujyReMARgwOxNSeAaWuBFopCoeAiRhcOF5bzPhgaNS6t+s0ajtp&#10;KA9DZUrWW3yb8hjTbk0wMMgbq8YH6+1/VwfbOj0EDGD4OHmr7TC1ZwC8a/jxIyLiMDBVYKrHyC05&#10;JIyDDdDQzQE37+Yg84EWWiO2sbMBvJ3t/n26VgEne1t0CXDFxZv3cexqOu48KKzFxc4aoU094OPi&#10;gEOJt3Au9R5y8wXsbKzgam8FLRS4m12AnHwt8gsAWyugcX0HtG3ghgs3M3H5dhZy8gvgqLKFt1oF&#10;N0cVcvIL4OGoRAM3e3TydcOuszekmUAKtFpkawUauDjguZ6N0TnAHV/GJWFXwg0AAn1aeMJKoUD8&#10;1XQ4KG3wSFsfnLt5D0cu//9sI8VnN/FwVAEK4EZGNo5eTUeBABQQcFTZ4kbGAwgBKBQKaNR2uJeT&#10;D4UC8Hd31JlhpKzZR4rPHlHU1q17OXpnmEjJeIC0+7lwq6eCZz39ZauqvNksimYB+f3CTZy4loEH&#10;eVrY21qhra8LHmpSH12bGJ4RJDe/AF8cSMLBxFvIyi1Au4Yu6N7Mo8xZRMqKx5jZWADgz0u3ceDC&#10;Lfxz5wF8XOzRvWnZbVa03eLtxF28DUCgW2OPMvuiMn1PZWP/mYa2QFT53K5IW6Y8hhwGhglglXAm&#10;kJql+AwU+mZpqAxHpTXeHd0OACpdX9EsEEevpBucfaRDI9dKzTpSVntVudpU3mwkxsRiaEaQ6G0J&#10;WP1bIvT95jG0TVnxAKWPTcmxHl0cbJGXX4D7uaX/pClr5pKKzspSHbO41JaZYGoq9p9pmHPmH3Mc&#10;QyaATACrhDOB1ExTewZg9f5Es05LZwqVmXWk5HaV+WVZ3mwkz1Wwf4vfDo7ellDmLCz6tikrnuo8&#10;xiVvW1d0VpbqmMWltswEU1Ox/0zDnDP/mOsYMgHkdwBrDCZ/1WfNb7U/+QP+P7lZ8nMCFm8+bfQ+&#10;Fd9OW96o1yVoCwSW/Jygt62iZRXt38WbT0NbIJCbX4A1v5Wf/AH/H7sx8VSX4v1lTLtVKa9PddQh&#10;Z+w/09AWCCzenFBuuaL3eVXb4jE0HyaAVOfUpd8NlZl1pPh2FZ11wpjZSCravymZOTiYmIa1cUlG&#10;b1sUe2Vn3aiM4v1V0VlZqmMWl9oyE0xNxf4zjcKZf8p/Dxa9z6vaFo+h+dhYOgAiMp2Kzjphqlkq&#10;Uu9m43JaVo2IxZg2KzorS3XM4lJbZoKpqdh/pmHOmX94DM2LCSBRHVbRWSdMNUuFm70SFf26sSVm&#10;zChqs6KzslTHLC61ZSYYU6iOJz7l3H+mZM6Zf3gMzYsJIFENpkDhGHJCiArdBi7arqKzThTNclHW&#10;bZiST9gaY+LnByu0TfEZM7zVdkjJyDb59zqLt1nUD4baLdm/FS2vT3XUURtV1xOfcu0/Uyuc+ceu&#10;3NvAGmdVlfuWx9C8+B3AGqK2DwJNVafveocA8OqQVlg8vLVZZp2wtlJgeLuyP3QbuNpXqE6g4glj&#10;UezGzI6ib11lFO+vis7KUh2zuNSWmWCqU9ETnyX/4EjJyMb0dfHYcSrZ6Lrk2H/mUDjzT2C55RYP&#10;b13lvuUxNC8mgDUEnwKumRxV1lg1PhirxgdD41y12w4OSmuDs4+s0jOrRJHXt54BUDj8QckZJvSp&#10;yqwT2gKBzcfL/tC9mvagwvUaS6EAVo7roBN7WbOjSMemnNlYXBxs4ai01tumoZlLKjorS3XM4lJb&#10;ZoKpDqZ44lNO/WdOZc3841LNM//wGJoPxwGsguocR4gJYM2zYFBLTO7RWPpr84/zt/DkJ39Vqc61&#10;T3fGudS7emcC2XYiGTO+Lj3WVvHxr/oFakw6E0jcxdsYu+bPyu5etfhmSld0a+JeanlNnAmkOsqb&#10;qo6azthzzdD5UBY59J8lcCaQuoXfASQywEttp/ML59b9ig3Fok/ag1xM7tG41HJtgcDrW/WPtSVQ&#10;mAQu+TkB/QI1Ff4wrIia8HSdoRisrRQG913fOn1luzf1QPemHhWKp6x2q6O8qeqo6Uz5xKcc+s8S&#10;rK0UlXoPVbYtHkPTkv0t4JUrVyIgIAB2dnYICQnBb7/9ZumQqIYo+aRZdTx5ZqiOmjL+VU14uq4m&#10;xECmxyc+iSxL1gnghg0bEB4ejoULF+Lo0aPo0aMHBg0ahCtXrlg6NLIgBXSfCC1S9IRaZW9C6Kuz&#10;SE0Z/6qq+1gVhvqd6qbyzjWeD0SmJesEcPny5Zg8eTKeffZZtGrVCu+//z58fX0RExNj6dDIQsp6&#10;0qysJ9SMUdbTazXlakhV9rEqT+XyCT/54ROfRJYl2wQwNzcXR44cQf/+/XWW9+/fHwcOHNC7TU5O&#10;DjIzM3VepEtpo4DavvZ+tbS8J80MPaFWFis9T7aWVJOuhlRmH4GKPZVb8mc+4SdPfOKTyHJq7yd1&#10;Fd26dQtarRZeXl46y728vJCSkqJ3m+joaCxZssQk8SQtHVLrnwSe3acpwh9uDgBYsecC3tt9rlL1&#10;tNLUw5mUewbXd/Z3hZujEjtO34ACqPIAweF9myGgvqPRT5oNDPKWnsZNvZuNpFtZeP/ffdUXy4qx&#10;wRjctuwPsqKrIdPXxZfaJ0tcDSm+j7sSUvDpH0l64xIAnunuj36BGp2+K94/+p7K1feULq/0yFPJ&#10;9xPPByLzkO0wMNevX0eDBg1w4MABdOvWTVr+5ptvYu3atfj7779LbZOTk4OcnP9/EjQzMxO+vr7V&#10;+hh5TUwCS37wl5wJwtCo/WWN8A+gzNH/jZkdwFCZ+k5KnLhW+uqsysYKOfkF5cZdGdU1m0F11VPd&#10;ampcRESVwWFgZJwA5ubmwsHBAd999x0effRRafkLL7yAY8eOITY2ttw6THUCVSUJtAagsrWCh6Mt&#10;WmqccPx6JnLzCuDmqIR7PSVSM3MghICtjTUEBPLyC5CdXwAXe1uM6NAArb3VOHg5DdfTC8dJC23i&#10;gU4BbpW+elORsdtK1mPMOFCGyjzI1SJqWwKSbmfB390BCwYHQmljZdKrDNU1blVNHcOspsZFRFRR&#10;TABlnAACQJcuXRASEoKVK1dKywIDA/HII48gOjq63O15AhEREdU+/PyW8XcAAWDOnDmYMGECOnbs&#10;iG7dumH16tW4cuUKpk2bZunQiIiIiExG1gngE088gdu3b+O1115DcnIygoKCsG3bNvj5+Vk6NCIi&#10;IiKTkfUt4KriJWQiIqLah5/fMh4HkIiIiEiumAASERERyQwTQCIiIiKZYQJIREREJDNMAImIiIhk&#10;hgkgERERkczIehzAqioaQSczs/S8s0RERFQzFX1uy3kkPCaAVXD37l0AgK+vr4UjISIiooq6e/cu&#10;1Gq1pcOwCA4EXQUFBQW4fv06nJycoFAoqrXuzMxM+Pr64urVq7IdpLIs7J+ysX8MY9+Ujf1TNvZP&#10;2WpL/wghcPfuXfj4+MDKSp7fhuMVwCqwsrJCw4YNTdqGs7NzjX4TWRr7p2zsH8PYN2Vj/5SN/VO2&#10;2tA/cr3yV0SeaS8RERGRjDEBJCIiIpIZJoA1lEqlQmRkJFQqlaVDqZHYP2Vj/xjGvikb+6ds7J+y&#10;sX9qDz4EQkRERCQzvAJIREREJDNMAImIiIhkhgkgERERkcwwASQiIiKSGSaANdDKlSsREBAAOzs7&#10;hISE4LfffrN0SFW2f/9+DBs2DD4+PlAoFPjxxx911gshsHjxYvj4+MDe3h69e/fG6dOndcrk5ORg&#10;9uzZ8PDwgKOjI4YPH45r167plElPT8eECROgVquhVqsxYcIE3LlzR6fMlStXMGzYMDg6OsLDwwPP&#10;P/88cnNzTbHbRomOjkanTp3g5OQET09PjBgxAmfPntUpI+f+iYmJQdu2baWBZbt164bt27dL6+Xc&#10;N/pER0dDoVAgPDxcWibnPlq8eDEUCoXOS6PRSOvl3DdF/vnnH4wfPx7u7u5wcHBA+/btceTIEWk9&#10;+6iOElSjrF+/Xtja2oo1a9aIhIQE8cILLwhHR0dx+fJlS4dWJdu2bRMLFy4UP/zwgwAgNm3apLN+&#10;6dKlwsnJSfzwww/i5MmT4oknnhDe3t4iMzNTKjNt2jTRoEEDsWvXLhEfHy/CwsJEu3btRH5+vlRm&#10;4MCBIigoSBw4cEAcOHBABAUFiaFDh0rr8/PzRVBQkAgLCxPx8fFi165dwsfHR8yaNcvkfWDIgAED&#10;xGeffSZOnToljh07JoYMGSIaNWok7t27J5WRc/9s3rxZbN26VZw9e1acPXtWLFiwQNja2opTp04J&#10;IeTdNyUdPHhQ+Pv7i7Zt24oXXnhBWi7nPoqMjBStW7cWycnJ0is1NVVaL+e+EUKItLQ04efnJyZN&#10;miT++usvkZiYKHbv3i0uXLgglZF7H9VVTABrmM6dO4tp06bpLGvZsqWYP3++hSKqfiUTwIKCAqHR&#10;aMTSpUulZdnZ2UKtVotVq1YJIYS4c+eOsLW1FevXr5fK/PPPP8LKykrs2LFDCCFEQkKCACD+/PNP&#10;qUxcXJwAIP7++28hRGEiamVlJf755x+pzDfffCNUKpXIyMgwyf5WVGpqqgAgYmNjhRDsH31cXV3F&#10;//73P/ZNMXfv3hXNmjUTu3btEr169ZISQLn3UWRkpGjXrp3edXLvGyGEmDdvnnjooYcMrmcf1V28&#10;BVyD5Obm4siRI+jfv7/O8v79++PAgQMWisr0EhMTkZKSorPfKpUKvXr1kvb7yJEjyMvL0ynj4+OD&#10;oKAgqUxcXBzUajW6dOkilenatSvUarVOmaCgIPj4+EhlBgwYgJycHJ1bHpaUkZEBAHBzcwPA/ilO&#10;q9Vi/fr1uH//Prp168a+KWbmzJkYMmQIHn74YZ3l7CPg/Pnz8PHxQUBAAMaMGYNLly4BYN8AwObN&#10;m9GxY0c8/vjj8PT0RIcOHbBmzRppPfuo7mICWIPcunULWq0WXl5eOsu9vLyQkpJioahMr2jfytrv&#10;lJQUKJVKuLq6llnG09OzVP2enp46ZUq24+rqCqVSWSP6WAiBOXPm4KGHHkJQUBAA9g8AnDx5EvXq&#10;1YNKpcK0adOwadMmBAYGsm/+tX79ehw5cgTR0dGl1sm9j7p06YIvv/wSv/zyC9asWYOUlBSEhobi&#10;9u3bsu8bALh06RJiYmLQrFkz/PLLL5g2bRqef/55fPnllwB4/tRlNpYOgEpTKBQ6PwshSi2riyqz&#10;3yXL6CtfmTKWMmvWLJw4cQK///57qXVy7p8WLVrg2LFjuHPnDn744QdMnDgRsbGx0no5983Vq1fx&#10;wgsvYOfOnbCzszNYTq59NGjQIOn/bdq0Qbdu3dCkSRN88cUX6Nq1KwD59g0AFBQUoGPHjoiKigIA&#10;dOjQAadPn0ZMTAyeeuopqZyc+6iu4hXAGsTDwwPW1tal/tJJTU0t9VdRXVL0RF5Z+63RaJCbm4v0&#10;9PQyy9y4caNU/Tdv3tQpU7Kd9PR05OXlWbyPZ8+ejc2bN2Pv3r1o2LChtJz9AyiVSjRt2hQdO3ZE&#10;dHQ02rVrhw8++IB9g8Lbb6mpqQgJCYGNjQ1sbGwQGxuLDz/8EDY2NlJscu6j4hwdHdGmTRucP3+e&#10;5w8Ab29vBAYG6ixr1aoVrly5AoC/f+oyJoA1iFKpREhICHbt2qWzfNeuXQgNDbVQVKYXEBAAjUaj&#10;s9+5ubmIjY2V9jskJAS2trY6ZZKTk3Hq1CmpTLdu3ZCRkYGDBw9KZf766y9kZGTolDl16hSSk5Ol&#10;Mjt37oRKpUJISIhJ99MQIQRmzZqFjRs3Ys+ePQgICNBZL/f+0UcIgZycHPYNgL59++LkyZM4duyY&#10;9OrYsSOefPJJHDt2DI0bN5Z9HxWXk5ODM2fOwNvbm+cPgO7du5cadurcuXPw8/MDwN8/dZp5njUh&#10;YxUNA/PJJ5+IhIQEER4eLhwdHUVSUpKlQ6uSu3fviqNHj4qjR48KAGL58uXi6NGj0vA2S5cuFWq1&#10;WmzcuFGcPHlSjB07Vu8wAw0bNhS7d+8W8fHxok+fPnqHGWjbtq2Ii4sTcXFxok2bNnqHGejbt6+I&#10;j48Xu3fvFg0bNrToMAPTp08XarVa7Nu3T2eoiqysLKmMnPsnIiJC7N+/XyQmJooTJ06IBQsWCCsr&#10;K7Fz504hhLz7xpDiTwELIe8+mjt3rti3b5+4dOmS+PPPP8XQoUOFk5OT9DtVzn0jROHQQTY2NuLN&#10;N98U58+fF1999ZVwcHAQ69atk8rIvY/qKiaANdDHH38s/Pz8hFKpFMHBwdJwILXZ3r17BYBSr4kT&#10;JwohCocaiIyMFBqNRqhUKtGzZ09x8uRJnToePHggZs2aJdzc3IS9vb0YOnSouHLlik6Z27dviyef&#10;fFI4OTkJJycn8eSTT4r09HSdMpcvXxZDhgwR9vb2ws3NTcyaNUtkZ2ebcvfLpK9fAIjPPvtMKiPn&#10;/nnmmWek90P9+vVF3759peRPCHn3jSElE0A591HRmHW2trbCx8dHjBw5Upw+fVpaL+e+KfLzzz+L&#10;oKAgoVKpRMuWLcXq1at11rOP6iaFEEJY5tojEREREVkCvwNIREREJDNMAImIiIhkhgkgERERkcww&#10;ASQiIiKSGSaARERERDLDBJCIiIhIZpgAEhEREckME0AiIgMmTZqEESNGWDoMIqJqxwSQiGq0SZMm&#10;QaFQQKFQwMbGBo0aNcL06dNLTTxfFUlJSVAoFDh27JjO8g8++ACff/55tbVDRFRT2Fg6ACKi8gwc&#10;OBCfffYZ8vPzkZCQgGeeeQZ37tzBN998Y9J21Wq1SesnIrIUXgEkohpPpVJBo9GgYcOG6N+/P554&#10;4gns3LkTANC7d2+Eh4frlB8xYgQmTZok/ezv74+oqCg888wzcHJyQqNGjbB69WppfUBAAACgQ4cO&#10;UCgU6N27N4DSt4B79+6N2bNnIzw8HK6urvDy8sLq1atx//59PP3003ByckKTJk2wfft2nXgSEhIw&#10;ePBg1KtXD15eXpgwYQJu3bolrf/+++/Rpk0b2Nvbw93dHQ8//DDu379fDT1HRKQfE0AiqlUuXbqE&#10;HTt2wNbWtkLbvfvuu+jYsSOOHj2KGTNmYPr06fj7778BAAcPHgQA7N69G8nJydi4caPBer744gt4&#10;eHjg4MGDmD17NqZPn47HH38coaGhiI+Px4ABAzBhwgRkZWUBAJKTk9GrVy+0b98ehw8fxo4dO3Dj&#10;xg2MHj1aWj927Fg888wzOHPmDPbt24eRI0eC07QTkSnxFjAR1XhbtmxBvXr1oNVqkZ2dDQBYvnx5&#10;heoYPHgwZsyYAQCYN28e3nvvPezbtw8tW7ZE/fr1AQDu7u7QaDRl1tOuXTu88sorAICIiAgsXboU&#10;Hh4emDJlCgBg0aJFiImJwYkTJ9C1a1fExMQgODgYUVFRUh2ffvopfH19ce7cOdy7dw/5+fkYOXIk&#10;/Pz8AABt2rSp0L4REVUUE0AiqvHCwsIQExODrKws/O9//8O5c+cwe/bsCtXRtm1b6f8KhQIajQap&#10;qakVjqV4PdbW1nB3d9dJ2Ly8vABAqvvIkSPYu3cv6tWrV6quixcvon///ujbty/atGmDAQMGoH//&#10;/njsscfg6upa4diIiIzFW8BEVOM5OjqiadOmaNu2LT788EPk5ORgyZIlAAArK6tSt0vz8vJK1VHy&#10;lrFCoUBBQUGFY9FXT/FlCoUCAKS6CwoKMGzYMBw7dkzndf78efTs2RPW1tbYtWsXtm/fjsDAQHz0&#10;0Udo0aIFEhMTKxwbEZGxmAASUa0TGRmJd955B9evX0f9+vWRnJwsrdNqtTh16lSF6lMqldK21S04&#10;OBinT5+Gv78/mjZtqvNydHQEUJg0du/eHUuWLMHRo0ehVCqxadOmao+FiKgIE0AiqnV69+6N1q1b&#10;IyoqCn369MHWrVuxdetW/P3335gxYwbu3LlTofo8PT1hb28vPaCRkZFRbbHOnDkTaWlpGDt2LA4e&#10;PIhLly5h586deOaZZ6DVavHXX38hKioKhw8fxpUrV7Bx40bcvHkTrVq1qrYYiIhKYgJIRLXSnDlz&#10;sGbNGgwePBgTJ07EU089hV69eiEgIABhYWEVqsvGxgYffvgh/vvf/8LHxwePPPJItcXp4+ODP/74&#10;A1qtFgMGDEBQUBBeeOEFqNVqWFlZwdnZGfv378fgwYPRvHlzvPLKK3j33XcxaNCgaouBiKgkheBY&#10;A0RERESywiuARERERDLDBJCIiIhIZpgAEhEREckME0AiIiIimWECSERERCQzTACJiIiIZIYJIBER&#10;EZHMMAEkIiIikhkmgEREREQywwSQiIiISGaYABIRERHJDBNAIiIiIpn5P2scq3BSJ4ocAAAAAElF&#10;TkSuQmCCUEsDBBQABgAIAAAAIQDplVvG4QAAAAoBAAAPAAAAZHJzL2Rvd25yZXYueG1sTI9BS8NA&#10;EIXvgv9hGcGb3aRpaonZlFLUUxFsBfE2zU6T0OxsyG6T9N+7PentDe/x3jf5ejKtGKh3jWUF8SwC&#10;QVxa3XCl4Ovw9rQC4TyyxtYyKbiSg3Vxf5djpu3InzTsfSVCCbsMFdTed5mUrqzJoJvZjjh4J9sb&#10;9OHsK6l7HEO5aeU8ipbSYMNhocaOtjWV5/3FKHgfcdwk8euwO5+2159D+vG9i0mpx4dp8wLC0+T/&#10;wnDDD+hQBKajvbB2olWQruaLEA0iBXHzo+Q5BnFUkCyWKcgil/9fKH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paUe3cDAADxBwAADgAAAAAAAAAAAAAAAAA6&#10;AgAAZHJzL2Uyb0RvYy54bWxQSwECLQAKAAAAAAAAACEAlUaP9C5oAAAuaAAAFAAAAAAAAAAAAAAA&#10;AADdBQAAZHJzL21lZGlhL2ltYWdlMS5wbmdQSwECLQAUAAYACAAAACEA6ZVbxuEAAAAKAQAADwAA&#10;AAAAAAAAAAAAAAA9bgAAZHJzL2Rvd25yZXYueG1sUEsBAi0AFAAGAAgAAAAhAKomDr68AAAAIQEA&#10;ABkAAAAAAAAAAAAAAAAAS28AAGRycy9fcmVscy9lMm9Eb2MueG1sLnJlbHNQSwUGAAAAAAYABgB8&#10;AQAAPnAAAAAA&#10;">
                <v:shape id="Picture 152" o:spid="_x0000_s1141" type="#_x0000_t75" style="position:absolute;left:985;top:779;width:32603;height:24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yCwwAAANwAAAAPAAAAZHJzL2Rvd25yZXYueG1sRE9Na8JA&#10;EL0L/odlhN50o9BSUlcplRApvTSJ9DpkxySYnY3ZNUn767uFgrd5vM/Z7ifTioF611hWsF5FIIhL&#10;qxuuFBR5snwG4TyyxtYyKfgmB/vdfLbFWNuRP2nIfCVCCLsYFdTed7GUrqzJoFvZjjhwZ9sb9AH2&#10;ldQ9jiHctHITRU/SYMOhocaO3moqL9nNKHiP8o+f5PTVFglfD+lBppjkrNTDYnp9AeFp8nfxv/uo&#10;w/zHDfw9Ey6Qu18AAAD//wMAUEsBAi0AFAAGAAgAAAAhANvh9svuAAAAhQEAABMAAAAAAAAAAAAA&#10;AAAAAAAAAFtDb250ZW50X1R5cGVzXS54bWxQSwECLQAUAAYACAAAACEAWvQsW78AAAAVAQAACwAA&#10;AAAAAAAAAAAAAAAfAQAAX3JlbHMvLnJlbHNQSwECLQAUAAYACAAAACEA4IaMgsMAAADcAAAADwAA&#10;AAAAAAAAAAAAAAAHAgAAZHJzL2Rvd25yZXYueG1sUEsFBgAAAAADAAMAtwAAAPcCAAAAAA==&#10;">
                  <v:imagedata r:id="rId107" o:title=""/>
                </v:shape>
                <v:shape id="Text Box 153" o:spid="_x0000_s1142" type="#_x0000_t202" style="position:absolute;left:19487;top:5807;width:1038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117F6CD6" w14:textId="1AA777C7" w:rsidR="00EA1699" w:rsidRPr="00C473EC" w:rsidRDefault="00EA1699" w:rsidP="001944B8">
                        <w:pPr>
                          <w:pStyle w:val="Caption"/>
                          <w:jc w:val="left"/>
                        </w:pPr>
                        <w:r>
                          <w:t>Figure</w:t>
                        </w:r>
                        <w:r>
                          <w:rPr>
                            <w:rFonts w:hint="cs"/>
                            <w:rtl/>
                          </w:rPr>
                          <w:t xml:space="preserve"> </w:t>
                        </w:r>
                        <w:r>
                          <w:t>9</w:t>
                        </w:r>
                        <w:r w:rsidRPr="00FE29C0">
                          <w:t>-</w:t>
                        </w:r>
                        <w:r>
                          <w:rPr>
                            <w:rFonts w:hint="cs"/>
                            <w:rtl/>
                          </w:rPr>
                          <w:t>22</w:t>
                        </w:r>
                      </w:p>
                      <w:p w14:paraId="607F17FF" w14:textId="77777777" w:rsidR="00EA1699" w:rsidRDefault="00EA1699" w:rsidP="001944B8">
                        <w:pPr>
                          <w:rPr>
                            <w:lang w:bidi="ar-SA"/>
                          </w:rPr>
                        </w:pPr>
                      </w:p>
                    </w:txbxContent>
                  </v:textbox>
                </v:shape>
                <w10:wrap anchorx="page"/>
              </v:group>
            </w:pict>
          </mc:Fallback>
        </mc:AlternateContent>
      </w:r>
    </w:p>
    <w:p w14:paraId="49CF72DB" w14:textId="1704940F" w:rsidR="007520C9" w:rsidRDefault="00E6539B" w:rsidP="00490C43">
      <w:pPr>
        <w:spacing w:after="0" w:line="240" w:lineRule="auto"/>
        <w:rPr>
          <w:rtl/>
        </w:rPr>
      </w:pPr>
      <w:r w:rsidRPr="001944B8">
        <w:rPr>
          <w:rFonts w:hint="cs"/>
          <w:noProof/>
          <w:rtl/>
          <w:lang w:val="he-IL"/>
        </w:rPr>
        <mc:AlternateContent>
          <mc:Choice Requires="wpg">
            <w:drawing>
              <wp:anchor distT="0" distB="0" distL="114300" distR="114300" simplePos="0" relativeHeight="251670016" behindDoc="0" locked="0" layoutInCell="1" allowOverlap="1" wp14:anchorId="7B746242" wp14:editId="7D11511F">
                <wp:simplePos x="0" y="0"/>
                <wp:positionH relativeFrom="margin">
                  <wp:posOffset>0</wp:posOffset>
                </wp:positionH>
                <wp:positionV relativeFrom="paragraph">
                  <wp:posOffset>3810</wp:posOffset>
                </wp:positionV>
                <wp:extent cx="2841625" cy="2009140"/>
                <wp:effectExtent l="0" t="0" r="0" b="0"/>
                <wp:wrapNone/>
                <wp:docPr id="148" name="Group 148"/>
                <wp:cNvGraphicFramePr/>
                <a:graphic xmlns:a="http://schemas.openxmlformats.org/drawingml/2006/main">
                  <a:graphicData uri="http://schemas.microsoft.com/office/word/2010/wordprocessingGroup">
                    <wpg:wgp>
                      <wpg:cNvGrpSpPr/>
                      <wpg:grpSpPr>
                        <a:xfrm>
                          <a:off x="0" y="0"/>
                          <a:ext cx="2841625" cy="2009140"/>
                          <a:chOff x="127786" y="204662"/>
                          <a:chExt cx="3208786" cy="2270439"/>
                        </a:xfrm>
                      </wpg:grpSpPr>
                      <pic:pic xmlns:pic="http://schemas.openxmlformats.org/drawingml/2006/picture">
                        <pic:nvPicPr>
                          <pic:cNvPr id="149" name="Picture 149"/>
                          <pic:cNvPicPr>
                            <a:picLocks noChangeAspect="1"/>
                          </pic:cNvPicPr>
                        </pic:nvPicPr>
                        <pic:blipFill rotWithShape="1">
                          <a:blip r:embed="rId108">
                            <a:extLst>
                              <a:ext uri="{28A0092B-C50C-407E-A947-70E740481C1C}">
                                <a14:useLocalDpi xmlns:a14="http://schemas.microsoft.com/office/drawing/2010/main" val="0"/>
                              </a:ext>
                            </a:extLst>
                          </a:blip>
                          <a:srcRect l="1" t="5668" r="6" b="14"/>
                          <a:stretch/>
                        </pic:blipFill>
                        <pic:spPr>
                          <a:xfrm>
                            <a:off x="127786" y="204662"/>
                            <a:ext cx="3208786" cy="2270439"/>
                          </a:xfrm>
                          <a:prstGeom prst="rect">
                            <a:avLst/>
                          </a:prstGeom>
                        </pic:spPr>
                      </pic:pic>
                      <wps:wsp>
                        <wps:cNvPr id="150" name="Text Box 150"/>
                        <wps:cNvSpPr txBox="1"/>
                        <wps:spPr>
                          <a:xfrm>
                            <a:off x="1851698" y="668600"/>
                            <a:ext cx="1091241" cy="461914"/>
                          </a:xfrm>
                          <a:prstGeom prst="rect">
                            <a:avLst/>
                          </a:prstGeom>
                          <a:noFill/>
                          <a:ln w="6350">
                            <a:noFill/>
                          </a:ln>
                        </wps:spPr>
                        <wps:txbx>
                          <w:txbxContent>
                            <w:p w14:paraId="6285F728" w14:textId="7E804A18" w:rsidR="00EA1699" w:rsidRPr="00C473EC" w:rsidRDefault="00EA1699" w:rsidP="001944B8">
                              <w:pPr>
                                <w:pStyle w:val="Caption"/>
                                <w:jc w:val="left"/>
                              </w:pPr>
                              <w:r>
                                <w:t>Figure</w:t>
                              </w:r>
                              <w:r>
                                <w:rPr>
                                  <w:rFonts w:hint="cs"/>
                                  <w:rtl/>
                                </w:rPr>
                                <w:t xml:space="preserve"> </w:t>
                              </w:r>
                              <w:r>
                                <w:t>9</w:t>
                              </w:r>
                              <w:r w:rsidRPr="00FE29C0">
                                <w:t>-</w:t>
                              </w:r>
                              <w:r>
                                <w:rPr>
                                  <w:rFonts w:hint="cs"/>
                                  <w:rtl/>
                                </w:rPr>
                                <w:t>21</w:t>
                              </w:r>
                            </w:p>
                            <w:p w14:paraId="48679E62" w14:textId="77777777" w:rsidR="00EA1699" w:rsidRDefault="00EA1699" w:rsidP="001944B8">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746242" id="Group 148" o:spid="_x0000_s1143" style="position:absolute;left:0;text-align:left;margin-left:0;margin-top:.3pt;width:223.75pt;height:158.2pt;z-index:251670016;mso-position-horizontal-relative:margin;mso-width-relative:margin;mso-height-relative:margin" coordorigin="1277,2046" coordsize="32087,22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3KqGhwMAACIIAAAOAAAAZHJzL2Uyb0RvYy54bWycVU1v2zgQvRfY/0Do&#10;3shSZNkR4hRu0gQFgtbYZJEzTVMWUYlkSTpW9tfvIym5zkfRbQ+WSc5w+ObNG/L8Q9+15JEbK5Rc&#10;JNnJJCFcMrURcrtI/rm/fj9PiHVUbmirJF8kT9wmHy7+ene+1xXPVaPaDTcEQaSt9nqRNM7pKk0t&#10;a3hH7YnSXMJYK9NRh6nZphtD94jetWk+mZTpXpmNNopxa7F6FY3JRYhf15y5r3VtuSPtIgE2F74m&#10;fNf+m16c02prqG4EG2DQP0DRUSFx6CHUFXWU7Ix4FaoTzCiranfCVJequhaMhxyQTTZ5kc2NUTsd&#10;ctlW+60+0ARqX/D0x2HZl8eVIWKD2hUolaQdihTOJX4B9Oz1toLXjdF3emWGhW2c+Yz72nT+H7mQ&#10;PhD7dCCW944wLObzIivzaUIYbCjbWVYM1LMG9fH7snw2m5cJCQ5FWeaxNKz5NMQ4zSfz4BFi5LNJ&#10;cXrmfdIRQuqRHoBpwSr8Bs4wesXZr7WFXW5neDIE6f5XjI6abzv9HuXV1Im1aIV7ClJFIT0o+bgS&#10;bGXi5Jj+s5F+2P2xKEBI0G/yfnEX9VndKvbNEqkuGyq3fGk1dA4KAx3P3VM/fXbkuhX6WrQtMco9&#10;CNfcNVSj5lmQrzcO2aJJXojsDcKigK8U23VcutiRhrdIXEnbCG0TYirerTkEZj5vAkJaWcP+BmLf&#10;k1noyWlZQnw4EQJAW2ZFLL51hjvW+CL7NEbkkToLNb6hv5/oaFTiL1UEfo11N1x1xA8AG0gDN/Tx&#10;1roouNFlABahBIzA6VsGl5kdicTsFZW/1a+hQoDgwx4JZor7LPbrvc/uo+pJhrXQocHR9ytxPQyD&#10;NnyAn9E2n2blGYqA/kMxysnQnyNvGXo2L1At331FmaGDnzXfb9JGK6m8CAGWVq0ke5x6CvB+erCg&#10;s1sJin/A9iPXr/twYZWzMde12jwhVQg63D9Ws2uB2t1S61bU4D4HU3ij3Fd86lbhMDWMEtIo8+9b&#10;694fZYM1IXu8D4vEft9Rfxm0nyUKCgJwhxEXJsV0lmNiji3rY4vcdZcqyh3owtD7u3Yc1kZ1D3jK&#10;lv5UmKhkOHuRuHF46TCDAU8h48tlGMc75lbeadxMsYG9Mu/7B2r0IF+HCn5Ro4Ro9ULF0TfSvtw5&#10;VYsgcU90ZHXgH3IOo/AQYfTspTueB68fT/vFfwAAAP//AwBQSwMECgAAAAAAAAAhAGNOgveHYgAA&#10;h2IAABQAAABkcnMvbWVkaWEvaW1hZ2UxLnBuZ4lQTkcNChoKAAAADUlIRFIAAAKAAAAB4AgGAAAA&#10;NdHc5AAAADl0RVh0U29mdHdhcmUATWF0cGxvdGxpYiB2ZXJzaW9uMy4zLjIsIGh0dHBzOi8vbWF0&#10;cGxvdGxpYi5vcmcvL4oRCwAAAAlwSFlzAAAPYQAAD2EBqD+naQAAYfRJREFUeJzt3Xd0FFXDBvBn&#10;0zabtqSHSIAAgVACKj2gCS2U0ESUJkVQqUJE+osSfCGhiaAIiAgBpfkpINKkB5QgHaSDBAiSEEpI&#10;J/V+f8Sdl002yabspszzO2fPyc7cmXvnbpknU+4qhBACRERERCQbJmXdACIiIiIyLgZAIiIiIplh&#10;ACQiIiKSGQZAIiIiIplhACQiIiKSGQZAIiIiIplhACQiIiKSGQZAIiIiIplhACQiIiKSGQZAIiIi&#10;IplhACQiIiKSGQZAIiIiIplhACQiIiKSGQZAIiIiIplhACQiIiKSGQZAIiIiIplhACQiIiKSGQZA&#10;IiIiIplhACQiIiKSGQZAIiIiIplhACQiIiKSGQZAIiIiIplhACQiIiKSGQZAIiIiIplhACQiIiKS&#10;GQZAIiIiIplhACQiIiKSGQZAIiIiIplhACQiIiKSGQZAIiIiIplhACQiIiKSGQZAIiIiIplhACQi&#10;IiKSGQZAIiIiIplhACQiIiKSGQZAIiIiIpmp0AEwLCwMCoVCepiZmaFq1aro378/bt68afD6FQoF&#10;goODpedHjhyBQqHAkSNHirSe5cuXIywsLM/0O3fuQKFQ6JxXFMOGDdPqp/wew4YNK1E9xnD//n0E&#10;BQXBz88PVapUybd/EhISMHfuXPj7+8PNzQ02Njbw8fHB/Pnz8fz58zzlMzIyMHv2bNSsWRNKpRLe&#10;3t746quv8pQ7evQoXnnlFdja2uL111/HlStX8pQZO3Ys/Pz8IITQa5uGDRsGGxsbvcoamuYzdefO&#10;nQLLHThwAJ06dYK7uzuUSiVcXFzQvn177N69u0j1/frrr+jRowdcXV1hYWEBBwcHdOjQARs2bEBG&#10;RkYJtsT4srOz8f3336Njx45wcnKCubk5XFxc0L17d/z666/Izs4u6yZqGTZsGGrWrFmsZTdu3Igl&#10;S5bonJf7e9FYynp/sHv37ny3u2bNmhXi+zW37OxsLFq0CF5eXlCpVKhRowaGDh2KhIQEvdcRHBwM&#10;hUKBx48fF7n+kn43CiGwefNmvPbaa3BxcYGlpSWqVauGzp07Y/Xq1Vply+p9W5YqdADUWLt2LSIi&#10;InDgwAGMGzcOO3bsQNu2bREXF2fUdrz66quIiIjAq6++WqTl8guAVatWRUREBAIDA0vUrk8++QQR&#10;ERHS4+uvvwYAhISEaE3/5JNPSlSPMdy6dQsbNmyAhYUFunXrlm+5e/fuYcmSJXj11VexatUq7Nix&#10;A3379kVwcDC6d++eJ5yNGTMGoaGhGDt2LH777Te88cYbmDBhAkJCQqQyz549wxtvvIHmzZtj69at&#10;UKvV6NOnD7KysqQyJ06cwJo1a/DNN99AoVCUfgeUE0+ePEHDhg3xxRdfYN++ffjmm29gbm6OwMBA&#10;/PDDD4UuL4TAu+++i549eyI7OxuLFy/GgQMHsG7dOjRp0gRjxozB8uXLjbAlpeP58+fo1q0bhg4d&#10;ChcXF6xYsQKHDh3CypUr4e7ujrfeegu//vprWTez1BQUACMiIvDee+8Zt0EvKKv9we7duzF79myd&#10;87Zt21Yhvl9zW7JkCSZPnow+ffpg165dCA4Oxt27d42+by2u6dOnY8CAAahfvz5Wr16NPXv2YM6c&#10;OXB1dcUvv/yiVbas37dlQlRga9euFQDEqVOntKbPnj1bABBr1qwxaP0AxKxZs0q8noYNGwo/P78S&#10;r0dfhw8fFgDE//3f/xVYLiUlRWRnZxupVfrJysqS/j516pQAINauXZunXFJSkkhKSsozfeHChQKA&#10;OHbsmDTt0qVLQqFQiJCQEK2y77//vlCpVOLJkydCCCF2794trK2tRXp6uhBCiH/++UcAEFevXhVC&#10;CJGeni58fHyK/J4YOnSosLa2LtIyhqL5TEVGRhZ52fT0dPHSSy+J1157rdCy8+fPFwDE7Nmzdc6P&#10;jo7Weo1yy8zMFM+fPy9yGw1l9OjRAoBYt26dzvk3btwQFy5cKHE9BW13cnJykdY1dOhQUaNGjWK1&#10;IzAwsNjLGkpZ7w/Gjh0rKvguNY8WLVqIli1blmgds2bNEgDEo0ePirxsSb4bU1JShFKpFEOGDNE5&#10;/8V9iVxViiOAuTVr1gwA8PDhQ63pp0+fRs+ePeHg4ABLS0u88sor+PHHH7XKPHr0CGPGjEGDBg1g&#10;Y2Mjndo6duxYofXqOgV8+/Zt9O/fXzpV5urqig4dOuD8+fMAck4NXL58GeHh4dKpC81pmfxOAV+7&#10;dg0DBgyAq6srlEolqlevjiFDhiAtLa1oHfUCzemTffv2Yfjw4XB2doaVlRXS0tJw69YtvPvuu/Dy&#10;8oKVlRVeeukl9OjRA3/99Vee9Tx79gwff/wxatWqJZ0a7NatG65duyaVSU9Px5w5c+Dt7Q2lUgln&#10;Z2e8++67ePToUaHtNDHR7y1rbW0Na2vrPNNbtGgBAIiKipKmbd++XToi9aJ3330Xqamp2Lt3L4Cc&#10;ozxKpRLm5uYAIJ2a0JxSXrRoEdLT0zF9+nS92lhUa9asQZMmTWBpaQkHBwe88cYbuHr1qlaZ06dP&#10;o3///qhZsyZUKhVq1qyJAQMG4O7du3nWd+LECbRp0waWlpZwd3fH9OnTS3Ta1dzcHFWqVIGZmVmB&#10;5TIyMjB//nx4e3vne1TEzc0Nbdu2BfC/z8GCBQswZ84ceHp6QqlU4vDhwwCAHTt2oHXr1rCysoKt&#10;rS06deqEiIgIrfU9evQIH3zwATw8PKT3XJs2bXDgwAGpzLlz59C9e3e4uLhAqVTC3d0dgYGBuH//&#10;foHbExMTg9WrV6Nz584YMmSIzjJeXl5o3Lix9PzevXt45513pLrq16+Pzz//XOs0cUHbrTmtdvbs&#10;WfTt2xf29vaoXbs2gJyjq8uXL8fLL78MlUoFe3t79O3bF7dv3y5wOwDg66+/xuuvvw4XFxdYW1vD&#10;x8cHCxYs0Hpf+Pv7Y9euXbh7967WKVcNXafSLl26hF69esHe3h6WlpZ4+eWXsW7dOq0ymu/PTZs2&#10;4T//+Q/c3d1hZ2eHjh074vr164W2PT+69gf+/v7w9/fPUzb3aXHNa7Bo0SIsXrwYnp6esLGxQevW&#10;rXHixAmt5TRnVl7sE82lFLlPAWu2dePGjZg6dSqqVq0KGxsb9OjRAw8fPkRiYiI++OADODk5wcnJ&#10;Ce+++y6SkpK02qrv61zc9zUAmJqa4u7duzovmykpfb7PNC5fvowOHTrA2toazs7OGDduHFJSUgpc&#10;f3JyMtLS0lC1alWd83PvS3K/b2vWrJnv5VIv7uNv3ryJgQMHan2WNe8FjezsbMyZMwf16tWDSqVC&#10;lSpV0LhxYyxdurTAbTC0gr+pK6jIyEgAQN26daVphw8fRpcuXdCyZUusXLkSarUamzdvRr9+/ZCS&#10;kiJ9OJ8+fQoAmDVrFtzc3JCUlIRt27bB398fBw8e1PmlUZBu3bohKysLCxYsQPXq1fH48WMcP34c&#10;z549A5BzaqBv375Qq9XSKS+lUpnv+i5cuIC2bdvCyckJn332Gby8vBAdHY0dO3YgPT29wGX1MXz4&#10;cAQGBuL7779HcnIyzM3N8eDBAzg6OmLevHlwdnbG06dPsW7dOrRs2RLnzp1DvXr1AACJiYlo27Yt&#10;7ty5g6lTp6Jly5ZISkrC0aNHER0dDW9vb2RnZ6NXr144duwYpkyZAl9fX9y9exezZs2Cv78/Tp8+&#10;DZVKVaJtKMihQ4cAAA0bNpSmXbp0Cc7OznBzc9Mqq9lhX7p0CUDOjiQxMRErVqzAgAEDMG/ePDg6&#10;OqJevXr4+++/MWfOHOzZs6fEr4EuoaGhmDFjBgYMGIDQ0FA8efIEwcHBaN26NU6dOgUvLy8AOTus&#10;evXqoX///nBwcEB0dDRWrFiB5s2b48qVK3BycgIAXLlyBR06dEDNmjURFhYGKysrLF++HBs3bixS&#10;u7Kzs5GdnY3Y2Fh88803uHHjBubPn1/gMqdPn8bTp0/x/vvvF+k0+Zdffom6deti0aJFsLOzg5eX&#10;FzZu3IhBgwYhICAAmzZtQlpaGhYsWCB9XjUhcvDgwTh79izmzp2LunXr4tmzZzh79iyePHkCIGdn&#10;0alTJ3h6euLrr7+Gq6srYmJicPjwYSQmJhbYrsOHDyMjIwO9e/fWazsePXoEX19fpKen47///S9q&#10;1qyJnTt3YtKkSfj777/znPrWtd2a8NGnTx/0798fo0aNQnJyMgBg5MiRCAsLw/jx4zF//nw8ffoU&#10;n332GXx9fXHhwgW4urrm27a///4bAwcOhKenJywsLHDhwgXMnTsX165dw5o1awDkXLLywQcf4O+/&#10;/8a2bdsK3d7r16/D19cXLi4u+PLLL+Ho6IgffvgBw4YNw8OHDzFlyhSt8jNmzECbNm2wevVqJCQk&#10;YOrUqejRoweuXr0KU1NTvfr4Rbr2B0X19ddfw9vbWzrt/cknn6Bbt26IjIyEWq3GJ598guTkZPz0&#10;009a/3zkFz40ZsyYgXbt2iEsLAx37tzBpEmTMGDAAJiZmaFJkybYtGkTzp07hxkzZsDW1hZffvml&#10;tKw+r3NJ3tcA8MEHH+Ddd9/F0KFDsWnTJr3/AS+Mvt9nQM4/jN26dcPIkSMxbdo0HD9+HHPmzMHd&#10;u3cLvKzCyckJderUwfLly6UDEfXq1dP7O2fbtm1aB1Wys7MxatQo3L59G9WrVweQ8z3q6+uL6tWr&#10;4/PPP4ebmxt+++03jB8/Ho8fP8asWbMAAAsWLEBwcDBmzpyJ119/HRkZGbh27ZqUA8pMGR+BLBHN&#10;If8TJ06IjIwMkZiYKPbu3Svc3NzE66+/LjIyMqSy3t7e4pVXXtGaJoQQ3bt3F1WrVs33cHBmZqbI&#10;yMgQHTp0EG+88YbWPOQ6Baw5tXr48GEhhBCPHz8WAMSSJUsK3I78TgFHRkbmOcXZvn17UaVKFREb&#10;G1vgOgui6xSwpi/zO1z+oszMTJGeni68vLzERx99JE3/7LPPBACxf//+fJfdtGmTACB+/vlnrema&#10;07nLly/XezsKOgWsy4ULF4RKpcrzOnbq1EnUq1dP5zIWFhbigw8+kJ4vX75cWFhYCABCrVaLX375&#10;RQghRMeOHcWIESP0bvuLCjvNERcXJ1QqlejWrZvW9Hv37gmlUikGDhyY77KZmZkiKSlJWFtbi6VL&#10;l0rT+/XrJ1QqlYiJidEq6+3tXaRTwJ07dxYABABhZ2cntm7dWugymzdvFgDEypUr9apD8zmoXbu2&#10;dPpdiJxTOO7u7sLHx0fr85uYmChcXFyEr6+vNM3GxkYEBQXlW8fp06cFALF9+3a92vSiefPmCQBi&#10;7969epWfNm2aACD+/PNPremjR48WCoVCXL9+XQiR/3YL8b/Tap9++qnW9IiICAFAfP7551rTo6Ki&#10;hEqlElOmTJGmFXYKOCsrS2RkZIj169cLU1NT8fTpU2leQaeAc38v9u/fXyiVSnHv3j2tcl27dhVW&#10;Vlbi2bNnQoj/fS/lfp//+OOPAoCIiIjIt61CFG1/4Ofnp/M7N3efaF4DHx8fkZmZKU0/efKkACA2&#10;bdokTSvoFHCNGjXE0KFDpeeabe3Ro4dWuaCgIAFAjB8/Xmt67969hYODg/Rc39e5JO/r9PR08cEH&#10;H4g6deoIExMTMXjw4GKdNs19Crgo32dDhw4VALS+u4QQYu7cuQKA+P333wus++TJk6J69erSd5St&#10;ra3o3r27WL9+fZ7Lm3K/b3MbN26cMDMzE7t375amde7cWVSrVk3Ex8fnKWtpaSl9Zrp37y5efvnl&#10;AttaFirFKeBWrVrB3Nwctra26NKlC+zt7fHLL79Ip6Ju3bqFa9euYdCgQQCAzMxM6dGtWzdER0dr&#10;nWJYuXIlXn31VVhaWsLMzAzm5uY4ePBgvoen8+Pg4IDatWtj4cKFWLx4Mc6dO1eiOwFTUlIQHh6O&#10;t99+G87OzsVeT0HefPPNPNMyMzMREhKCBg0awMLCAmZmZrCwsMDNmze1+mTPnj2oW7cuOnbsmO/6&#10;d+7ciSpVqqBHjx5ar8PLL78MNze3It9Bra87d+6ge/fu8PDwyHP3F4AC/yt8cd7o0aPx9OlTXL16&#10;FQ8fPkTPnj3x/fff4+LFi1i4cCGePn2KQYMGwdnZGbVr18bKlStL3PaIiAikpqbmuYvQw8MD7du3&#10;x8GDB6VpSUlJmDp1KurUqQMzMzOYmZnBxsYGycnJWq/V4cOH0aFDB62jQaampujXr1+R2vbVV1/h&#10;5MmT+OWXX9C5c2f069cPmzZtKt6GFqJnz57S6Xcg58jSgwcPMHjwYK0jEzY2NnjzzTdx4sQJ6TRR&#10;ixYtEBYWhjlz5uDEiRN5TnXXqVMH9vb2mDp1KlauXKnz7u7s7Gyt9+yLN/8UxaFDh9CgQQPpcgSN&#10;YcOGQQghHaXOb7tflPvzunPnTigUCrzzzjtabXVzc0OTJk0K/XydO3cOPXv2hKOjI0xNTWFubo4h&#10;Q4YgKysLN27cKPrGImd7O3ToAA8PD63pw4YNQ0pKSp7T9T179tR6rjkSr+syBl0K2x8UR2BgoNbR&#10;x6K2KT/du3fXel6/fn2pvtzTnz59Kp0G1vd11ud9nZ+goCDs3bsXJ0+eRFhYGDZs2IDhw4dL+7Ds&#10;7GxYWFhIR7n0VZTvMw3Nvltj4MCBACBdBpKf5s2b49atW9i7dy9mzJiB1q1b4+DBgxgyZAh69uyp&#10;90gN8+bNw7Jly7By5Up07doVQM6lPwcPHsQbb7wBKyurPLni+fPn0pH6Fi1a4MKFCxgzZgx+++23&#10;It1FbUiVIgCuX78ep06dwqFDhzBy5EhcvXoVAwYMkOZrrv2YNGkSzM3NtR5jxowBAOkW9cWLF2P0&#10;6NFo2bIlfv75Z5w4cQKnTp1Cly5dkJqaWqR2KRQKHDx4EJ07d8aCBQvw6quvwtnZGePHj9fr8Htu&#10;cXFxyMrKQrVq1Yq8rL50nbKYOHEiPvnkE/Tu3Ru//vor/vzzT5w6dQpNmjTR6pNHjx4V2raHDx/i&#10;2bNnsLCwyPNaxMTEFGuogMLcvXsX7dq1g5mZGQ4ePAgHBwet+Y6OjtKpwBclJycjPT09T3lra2vp&#10;+sUnT57g448/xpIlS2Bvb48JEybg6dOnuHXrFjZv3oxJkyYV+iVVGE3bdL027u7uWm0fOHAgli1b&#10;hvfeew+//fYbTp48iVOnTsHZ2VnrtXry5EmeU94AdE4riJeXF5o3b46ePXvixx9/RIcOHTB27NgC&#10;/9HRnD7RnJrTV+7tL6xfsrOzpbsVt2zZgqFDh2L16tVo3bo1HBwcMGTIEMTExAAA1Go1wsPD8fLL&#10;L2PGjBlo2LAh3N3dMWvWLCksDh8+XOv92qFDh2Jtz5MnT/Jt84vbld92FzTv4cOHEELA1dU1z+fr&#10;xIkTBX6+7t27h9deew3//PMPli5dimPHjuHUqVPS9UxF/f7TKOr2Ojo6aj3XXFKhb/2F7Q+Ko6Rt&#10;yk/u7xYLC4sCp2uuxdP3ddbnfa1LTEwMvvnmG4wfPx729vYYPHgw1q9fjx9++AHvv/8+hBA4fvw4&#10;MjIyijxKRVG+zwDAzMwsT/9rvqd0fW/nZm5ujs6dO2Pu3Ln47bffEBUVBX9/f+zcuRN79uwpdPkf&#10;fvgBM2bMwKeffooRI0ZobUdmZia++uqrPK+BZoQKzeswffp0LFq0CCdOnEDXrl3h6OiIDh064PTp&#10;04XWb0iV4hrA+vXrSxf6tmvXDllZWVi9ejV++ukn9O3bV7ruafr06ejTp4/OdWiuY/vhhx/g7++P&#10;FStWaM0vTmADgBo1auC7774DANy4cQM//vgjgoODkZ6eXuSjQw4ODjA1NdXr4t3i0nUk7IcffsCQ&#10;IUO0hkQBct7cVapUkZ47OzsX2jYnJyc4OjpKN1bkZmtrW/RGF+Du3bvw9/eHEAJHjhzRGVB9fHyw&#10;efNmxMTEaAUgzU0ujRo1ynf9H3/8MZo2bSrtYPbs2YO1a9dCrVajefPmCAgIwO7du9GuXbtib4Pm&#10;yy86OjrPvAcPHkjv7/j4eOzcuROzZs3CtGnTpDJpaWnSta0vrlMTfl6ka1pRtGjRAnv37sWjR4/y&#10;vdasWbNmcHBwwC+//ILQ0FC9r8nJXa6wfjExMYG9vT2AnPfdkiVLsGTJEty7dw87duzAtGnTEBsb&#10;K70XNe8DIQQuXryIsLAwfPbZZ1CpVJg2bRqCg4Mxbtw4qQ7Ne7Vdu3YwNzfH9u3bMWrUqEK3w9HR&#10;Md82a9pa0HYXNM/JyQkKhQLHjh3TeS1qQdenbt++HcnJydi6dStq1KghTdfcsFZcRd3ekipsfwAA&#10;lpaWiI+Pz7OsIf4BNYSivM6Fva91uXPnDrKysmBnZydNGzRoEBQKBYYMGQITExPcuHEDnTp1ynMk&#10;uzD6fp9pZGZm4smTJ1ohUPM9lTsY6lt/UFAQjhw5gkuXLhU4nNj+/fsxfPhwDBs2LM8QP/b29jA1&#10;NcXgwYMxduxYnct7enoCyAmxEydOxMSJE/Hs2TMcOHAAM2bMQOfOnREVFQUrK6sib0dpqBRHAHNb&#10;sGAB7O3t8emnnyI7Oxv16tWDl5cXLly4gGbNmul8aL7MFQpFng/UxYsX85ymKI66deti5syZ8PHx&#10;wdmzZ6XpSqVSr/8kVSoV/Pz88H//939G/aLS1Se7du3CP//8ozWta9euuHHjRp5TWC/q3r07njx5&#10;gqysLJ2vgyaIl4Z79+7B398fWVlZOHTokNZO7UW9evWCQqHIc1diWFgYVCoVunTponO5w4cP4//+&#10;7/+0LtoXQkgX4wM5p2T1Pc2Qn9atW0OlUuUZX+/+/fvS6TUg53USQuR5rVavXp3ndGW7du1w8OBB&#10;rTsjs7KysGXLlmK3UwiB8PBwVKlSpcAvZnNzc0ydOhXXrl3Df//7X51lYmNj8ccffxRYX7169fDS&#10;Sy9h48aNWn2cnJyMn3/+WbozOLfq1atj3Lhx6NSpk9bnUEOhUKBJkyb44osvUKVKFalMzZo1db5X&#10;3dzcpCOu69ev19nWv//+GxcvXgQAdOjQAVeuXMlT9/r166FQKEr0z4JmjMt//vlH5+fLx8cn32U1&#10;YfLF948QAt9++22esvp+ZwE523vo0CEp8GmsX78eVlZWaNWqlV7rKa7c+wMg57W8ceOG1kX+T548&#10;wfHjx4tdT2kdFdRHcV7n/N7XutStWxcWFhbYsGGD1nfHwIEDsW7dOqxevRq///57ngMl+tD3++xF&#10;GzZs0HquuVmtoJsyMzIy8j1CqLkcRnMUWpfz58/jzTffRPv27bFq1ao8862srNCuXTucO3cOjRs3&#10;1vk66PoerFKlCvr27YuxY8fi6dOnhQ66b0iV4ghgbvb29pg+fTqmTJmCjRs34p133sE333yDrl27&#10;onPnzhg2bBheeukl6Vqus2fP4v/+7/8A5Hyw/vvf/2LWrFnw8/PD9evX8dlnn8HT0xOZmZlFasfF&#10;ixcxbtw4vPXWW/Dy8oKFhQUOHTqEixcvav3npfkPbcuWLahVqxYsLS3z/aJevHgx2rZti5YtW2La&#10;tGmoU6cOHj58iB07duCbb74p9SNoQE6fhIWFwdvbG40bN8aZM2ewcOHCPEfTgoKCsGXLFvTq1QvT&#10;pk1DixYtkJqaivDwcHTv3h3t2rVD//79sWHDBnTr1g0TJkxAixYtYG5ujvv37+Pw4cPo1asX3njj&#10;jQLb89NPPwGANNzB6dOnpSFZNP/hx8bGol27doiOjsZ3332H2NhYxMbGSuuoVq2a1P6GDRtixIgR&#10;mDVrFkxNTdG8eXPs27cPq1atwpw5c/KcjgFyjqqNHDkSwcHB0n95ANC5c2d89tlnsLOzw82bN3Hw&#10;4ME8dznqkpWVJW3Xi6ytrdG1a1d88sknmDFjBoYMGYIBAwbgyZMnmD17NiwtLaVrcOzs7PD6669j&#10;4cKFcHJyQs2aNREeHo7vvvtO60gtAMycORM7duxA+/bt8emnn8LKygpff/21VngtSK9evdCkSRO8&#10;/PLLcHR0xIMHDxAWFobw8HB8/fXXhV5vNXnyZFy9ehWzZs3CyZMnMXDgQHh4eCA+Ph5Hjx7FqlWr&#10;MHv2bLRp0ybfdZiYmGDBggUYNGgQunfvjpEjRyItLQ0LFy7Es2fPMG/ePAA5R0bbtWuHgQMHwtvb&#10;G7a2tjh16hT27t0rnRHYuXMnli9fjt69e6NWrVoQQmDr1q149uwZOnXqVGh/LF68GLdv38awYcOk&#10;gcRdXV3x+PFj7N+/H2vXrsXmzZvRuHFjfPTRR1i/fj0CAwPx2WefoUaNGti1axeWL1+O0aNHl+hu&#10;1TZt2kh3bp4+fRqvv/46rK2tER0djd9//x0+Pj4YPXq0zmU7deoECwsLDBgwAFOmTMHz58+xYsUK&#10;nYP++vj4YOvWrVixYgWaNm0KExMT6ahbbrNmzcLOnTvRrl07fPrpp3BwcMCGDRuwa9cuLFiwAGq1&#10;utjbqw9d+4PBgwfjm2++wTvvvIP3338fT548wYIFC7SOeBWV5jt7/vz56Nq1K0xNTdG4cWPp9G1p&#10;0vd1Lu772sHBAf/9738xdepU+Pv7Y8yYMXB1dcXNmzelu2rj4+MxefJk/Pjjj3pdX6n5B6NKlSp6&#10;fZ9pWFhY4PPPP0dSUhKaN28u3QXctWtX6S5/XeLj41GzZk289dZb6NixIzw8PJCUlIQjR45g6dKl&#10;qF+/fr5nBBMSEtCtWzeoVCpMmjQpz6naBg0awM7ODkuXLkXbtm3x2muvYfTo0ahZsyYSExNx69Yt&#10;/Prrr9LBkB49eqBRo0Zo1qwZnJ2dcffuXSxZsgQ1atTQuuPZ6Ix910lpym/gTyGESE1NFdWrVxde&#10;Xl7S3VsXLlwQb7/9tnBxcRHm5ubCzc1NtG/fXutuxLS0NDFp0iTx0ksvCUtLS/Hqq6+K7du367xj&#10;DoXcBfzw4UMxbNgw4e3tLaytrYWNjY1o3Lix+OKLL7TuKLtz544ICAgQtra2AoBUj667gIUQ4sqV&#10;K+Ktt94Sjo6OwsLCQlSvXl0MGzZM74FxC7oLWFdfxsXFiREjRggXFxdhZWUl2rZtK44dO6bzTrq4&#10;uDgxYcIEUb16dWFubi5cXFxEYGCguHbtmlQmIyNDLFq0SDRp0kRYWloKGxsb4e3tLUaOHClu3rxZ&#10;aPvx7x1duh65tzG/R+67vdLT08WsWbNE9erVhYWFhahbt6748ssv823DzJkzRZMmTfLcVR4bGyv6&#10;9u0r1Gq18PDwKPQOcCH+d6ebrseL77nVq1eLxo0bCwsLC6FWq0WvXr3E5cuXtdZ1//598eabbwp7&#10;e3tha2srunTpIi5dupTnLkQhhPjjjz9Eq1athFKpFG5ubmLy5Mli1apVet0FPH/+fNG8eXNhb28v&#10;TE1NhaOjo+jcubPYuXNnodv7ol9++UUEBgYKZ2dnYWZmJuzt7UW7du3EypUrRVpamhDif5+DhQsX&#10;6lzH9u3bRcuWLYWlpaWwtrYWHTp0EH/88Yc0//nz52LUqFGicePGws7OTqhUKlGvXj0xa9YsafDk&#10;a9euiQEDBojatWsLlUol1Gq1aNGihQgLC9N7WzIzM8W6detE+/bthYODgzAzMxPOzs6ia9euYuPG&#10;jVp3UN69e1cMHDhQODo6CnNzc1GvXj2xcOFCrTIFbXdhg+uuWbNGtGzZUlhbWwuVSiVq164thgwZ&#10;Ik6fPi2V0fWd9uuvv0qfy5deeklMnjxZ7NmzR+t7TQghnj59Kvr27SuqVKkiFAqF1mdP1+frr7/+&#10;Ej169BBqtVpYWFiIJk2a5Pley2+A+vy+B3Mr6v5g3bp1on79+sLS0lI0aNBAbNmyJd+7gHW9Brm3&#10;My0tTbz33nvC2dlZ6hPN5yi/u4Bzb2t+25Df613Y61zS9/W2bduEn5+fsLGxERYWFsLb21vMmDFD&#10;PH78WPz444/CxMREvPXWW1r7s9wmT54sAIjExESt6fp8n2lGSLh48aLw9/cXKpVKODg4iNGjR+sc&#10;6P9FaWlpYtGiRaJr166ievXqQqlUCktLS1G/fn0xZcoUaYB/jRdfT83rnt/jxc9CZGSkGD58uHjp&#10;pZeEubm5cHZ2Fr6+vmLOnDlSmc8//1z4+voKJycnaZ89YsQIcefOnQK3wdAUQpTw/BQRERGRDr16&#10;9UJERITWGRgqHyrlKWAiIiIqO7///juOHz+O3bt3a908ReUHjwASERFRqTIxMYGzszP69u2LRYsW&#10;GfQXnqh4GACJiIiIZKZSDgNDRERERPljACQiIiKSGQZAIiIiIplhACQiIiKSGQ4DUwLZ2dl48OAB&#10;bG1t9f49UyIiIipbQggkJibC3d0dJibyPBbGAFgCDx48gIeHR1k3g4iIiIohKioqz8+aygUDYAlo&#10;fnc3KiqqRL8hSURERMaTkJAADw8PaT8uRwyAJaA57WtnZ8cASEREVMHI+fIteZ74JiIiIpIxBkAi&#10;IiIimWEAJCIiIpIZBkAiIqJKLCYmBh9++CFq1aoFpVIJDw8P9OjRAwcPHpTKnDt3Dm+99RZcXV1h&#10;aWmJunXr4v3338eNGzeKXW94eDiaNm0KS0tL1KpVCytXrix0mQkTJqBp06ZQKpV4+eWX88wPDg6G&#10;QqHI87C2tpbK/P7772jTpg0cHR2hUqng7e2NL774otjbUVkxABIREVVSd+7cQdOmTXHo0CEsWLAA&#10;f/31F/bu3Yt27dph7NixAICdO3eiVatWSEtLw4YNG3D16lV8//33UKvV+OSTT4pVb2RkJLp164bX&#10;XnsN586dw4wZMzB+/Hj8/PPPBS4nhMDw4cPRr18/nfMnTZqE6OhorUeDBg3w1ltvSWWsra0xbtw4&#10;HD16FFevXsXMmTMxc+ZMrFq1qljbUlkphBCirBtRUSUkJECtViM+Pp53ARMRUbnTrVs3XLx4Edev&#10;X9c6SgYAz549g4WFBWrUqIG2bdti27ZteZZ/9uwZqlSpUuR6p06dih07duDq1avStFGjRuHChQuI&#10;iIgodPng4GBs374d58+fL7DchQsX8PLLL+Po0aN47bXX8i3Xp08fWFtb4/vvvwfA/TfAI4BERESV&#10;0tOnT7F3716MHTs2T/gDgCpVquC3337D48ePMWXKFJ3reDH82djYFPjo2rWrVDYiIgIBAQFa6+rc&#10;uTNOnz6NjIyM0tlAAKtXr0bdunULDH/nzp3D8ePH4efnV2r1VgYcB5CIiKgSunXrFoQQ8Pb2zrfM&#10;zZs3AaDAMhqFHY1TqVTS3zExMXB1ddWa7+rqiszMTDx+/BhVq1YttL7CaE5ZT5s2Tef8atWq4dGj&#10;R8jMzERwcDDee++9EtdZmTAAlkMhO05j1fGH0vMPfF0xo2ezEq3z3uMUdFkajtSMbKjMTbB3gh+q&#10;O1mVtKkGW29xBG/7E2F/PpaeD2vphOA3WpZJW4iIyprmCq+CBjsuylVgderUKVL9uevVpz1FsXXr&#10;ViQmJmLIkCE65x87dgxJSUk4ceIEpk2bhjp16mDAgAGlUndlwABYztSctivPtFXHH2LV8V24My+w&#10;WOusM2MXMrP/9zwlIxuvLzoMMxPgVkjx1mnI9RaHrn4L+/Mxwv4sfr8REVVkXl5eUCgUuHr1Knr3&#10;7q2zTN26dQEA165dQ+vWrQtcn42NTYHzX3vtNezZswcA4ObmhpiYGK35sbGxMDMzg6Ojo55bULDV&#10;q1eje/fucHNz0znf09MTAODj44OHDx8iODiYAfAFvAawHNEVYooyX5fcIe1Fmdk584vDUOstDkP0&#10;GxFRRefg4IDOnTvj66+/RnJycp75z549Q0BAAJycnLBgwQKd63j27Jn09/nz5wt8rF69WirbunVr&#10;7N+/X2td+/btQ7NmzWBubl7ibYuMjMThw4cxYsQIvcoLIZCWllbieisTBsByImTH6VItB+Scns0v&#10;pGlkZueUKwpDrbc4grf9WarliIgqk+XLlyMrKwstWrTAzz//jJs3b+Lq1av48ssv0bp1a1hbW2P1&#10;6tXYtWsXevbsiQMHDuDOnTs4ffo0pkyZglGjRknrqlOnToGPl156SSo7atQo3L17FxMnTsTVq1ex&#10;Zs0afPfdd5g0aZJUZtu2bXmuPbx16xbOnz+PmJgYpKamSuEyPT1dq9yaNWtQtWpVrRtPNL7++mv8&#10;+uuvuHnzJm7evIm1a9di0aJFeOedd0qrWysFDgNTAqV5G3lRjlLpe0qzwSd7kJJRSFIDYGVugiv/&#10;zfshMvZ6i8MQ/UZEVJlER0dj7ty52LlzJ6Kjo+Hs7IymTZvio48+gr+/PwDg9OnTCA0NxbFjx5CQ&#10;kAAPDw+0b98ekydPLvK1fxrh4eH46KOPcPnyZbi7u2Pq1KlagTIsLAzvvvuu1nWI/v7+CA8Pz7Ou&#10;yMhI1KxZEwCQnZ2NGjVqYMiQIZg7d26esl999RW++eYbREZGwszMDLVr18b777+PkSNHwsQk57gX&#10;h4FhACyR8h4APaftgj4vrgJAZBHCkaHWWxwMgEREVFQMgDwFXKmpzPV7efUtZ+j1EhERkXFwD11O&#10;fODrWnihIpQDgL0T9Bv0Ut9yhl5vcQxr6VSq5YiIiOSAAbCc0Hecv6KMB1jdyQpmhbzCZiYo8rh9&#10;hlpvceg7zh/HAyQiIvofBsBypLBr1IpzDdutkMB8w1pJxusz1HqLwxD9RkREVJnxJpASMNRFpPwl&#10;kOLhL4EQEZE+eBMIA2CJ8A1ERERU8XD/zVPARERERLLDAEhEREQkMwyARERERDLDAEhEREQkMwyA&#10;RERERDLDAEhEREQkMwyARERERDLDAEhEREQkMwyARERERDLDAEhEREQkMxUyAB49ehQ9evSAu7s7&#10;FAoFtm/fLs3LyMjA1KlT4ePjA2tra7i7u2PIkCF48OCB1jrS0tLw4YcfwsnJCdbW1ujZsyfu379v&#10;5C0hIiIiMr4KGQCTk5PRpEkTLFu2LM+8lJQUnD17Fp988gnOnj2LrVu34saNG+jZs6dWuaCgIGzb&#10;tg2bN2/G77//jqSkJHTv3h1ZWVnG2gwiIiKiMqEQQoiybkRJKBQKbNu2Db179863zKlTp9CiRQvc&#10;vXsX1atXR3x8PJydnfH999+jX79+AIAHDx7Aw8MDu3fvRufOnfWqmz8mTUREVPFw/11BjwAWVXx8&#10;PBQKBapUqQIAOHPmDDIyMhAQECCVcXd3R6NGjXD8+PEyaiURERGRcZiVdQMM7fnz55g2bRoGDhwo&#10;pfyYmBhYWFjA3t5eq6yrqytiYmLyXVdaWhrS0tKk5wkJCYZpNBEREZEBVeojgBkZGejfvz+ys7Ox&#10;fPnyQssLIaBQKPKdHxoaCrVaLT08PDxKs7lERERERlFpA2BGRgbefvttREZGYv/+/Vrn+N3c3JCe&#10;no64uDitZWJjY+Hq6prvOqdPn474+HjpERUVZbD2ExERERlKpQyAmvB38+ZNHDhwAI6OjlrzmzZt&#10;CnNzc+zfv1+aFh0djUuXLsHX1zff9SqVStjZ2Wk9iIiIiCqaCnkNYFJSEm7duiU9j4yMxPnz5+Hg&#10;4AB3d3f07dsXZ8+exc6dO5GVlSVd1+fg4AALCwuo1WqMGDECH3/8MRwdHeHg4IBJkybBx8cHHTt2&#10;LKvNIiIiIjKKCjkMzJEjR9CuXbs804cOHYrg4GB4enrqXO7w4cPw9/cHkHNzyOTJk7Fx40akpqai&#10;Q4cOWL58eZGu6+Nt5ERERBUP998VNACWF3wDERERVTzcf1fSawCJiIiIKH8MgEREREQywwBIRERE&#10;JDMMgEREREQywwBIREREJDMMgEREREQywwBIREREJDMMgEREREQywwBIREREJDMMgEREREQywwBI&#10;REREJDMMgEREREQywwBIREREJDMMgEREREQywwBIREREJDMMgEREREQywwBIREREJDMMgEREREQy&#10;wwBIREREJDMMgEREREQywwBIREREJDMMgEREREQywwBIREREJDMMgEREREQywwBIREREJDMMgERE&#10;REQywwBIREREJDMMgEREREQywwBIREREJDMMgEREREQywwBIREREJDMMgEREREQywwBIREREJDMM&#10;gEREREQywwBIREREJDMMgEREREQywwBIREREJDMMgEREREQywwBIREREJDMMgEREREQywwBIRERE&#10;JDMMgEREREQyUyED4NGjR9GjRw+4u7tDoVBg+/btWvOFEAgODoa7uztUKhX8/f1x+fJlrTJpaWn4&#10;8MMP4eTkBGtra/Ts2RP379834lYQERERlY0KGQCTk5PRpEkTLFu2TOf8BQsWYPHixVi2bBlOnToF&#10;Nzc3dOrUCYmJiVKZoKAgbNu2DZs3b8bvv/+OpKQkdO/eHVlZWcbaDCIiIqIyoRBCiLJuREkoFAps&#10;27YNvXv3BpBz9M/d3R1BQUGYOnUqgJyjfa6urpg/fz5GjhyJ+Ph4ODs74/vvv0e/fv0AAA8ePICH&#10;hwd2796Nzp0761V3QkIC1Go14uPjYWdnZ5DtIyIiotLF/XcFPQJYkMjISMTExCAgIECaplQq4efn&#10;h+PHjwMAzpw5g4yMDK0y7u7uaNSokVRGl7S0NCQkJGg9iIiIiCqaShcAY2JiAACurq5a011dXaV5&#10;MTExsLCwgL29fb5ldAkNDYVarZYeHh4epdx6IiIiIsOrdAFQQ6FQaD0XQuSZllthZaZPn474+Hjp&#10;ERUVVSptJSIiIjKmShcA3dzcACDPkbzY2FjpqKCbmxvS09MRFxeXbxldlEol7OzstB5EREREFU2l&#10;C4Cenp5wc3PD/v37pWnp6ekIDw+Hr68vAKBp06YwNzfXKhMdHY1Lly5JZYiIiIgqK7OybkBxJCUl&#10;4datW9LzyMhInD9/Hg4ODqhevTqCgoIQEhICLy8veHl5ISQkBFZWVhg4cCAAQK1WY8SIEfj444/h&#10;6OgIBwcHTJo0CT4+PujYsWNZbRYRERGRUVTIAHj69Gm0a9dOej5x4kQAwNChQxEWFoYpU6YgNTUV&#10;Y8aMQVxcHFq2bIl9+/bB1tZWWuaLL76AmZkZ3n77baSmpqJDhw4ICwuDqamp0beHiIiIyJgq/DiA&#10;ZYnjCBEREVU83H9XwmsAiYiIiKhgDIBEREREMsMASERERCQzDIBEREREMsMASERERCQzDIBERERE&#10;MsMASERERCQzDIBEREREMsMASERERCQzDIBEREREMsMASERERCQzDIBEREREMsMASERERCQzDIBE&#10;REREMsMASERERCQzDIBEREREMsMASERERCQzDIBEREREMsMASERERCQzDIBEREREMsMASERERCQz&#10;DIBEREREMsMASERERCQzDIBEREREMsMASERERCQzDIBEREREMsMASERERCQzDIBEREREMsMASERE&#10;RCQzDIBEREREMsMASERERCQzDIBEREREMsMASERERCQzDIBEREREMsMASERERCQzDIBEREREMsMA&#10;SERERCQzDIBEREREMsMASERERCQzDIBEREREMsMASERERCQzDIBEREREMlNpA2BmZiZmzpwJT09P&#10;qFQq1KpVC5999hmys7OlMkIIBAcHw93dHSqVCv7+/rh8+XIZtpqIiIjI8CptAJw/fz5WrlyJZcuW&#10;4erVq1iwYAEWLlyIr776SiqzYMECLF68GMuWLcOpU6fg5uaGTp06ITExsQxbTkRERGRYlTYARkRE&#10;oFevXggMDETNmjXRt29fBAQE4PTp0wByjv4tWbIE//nPf9CnTx80atQI69atQ0pKCjZu3FjGrSci&#10;IiIynEobANu2bYuDBw/ixo0bAIALFy7g999/R7du3QAAkZGRiImJQUBAgLSMUqmEn58fjh8/rnOd&#10;aWlpSEhI0HoQERERVTRmZd0AQ5k6dSri4+Ph7e0NU1NTZGVlYe7cuRgwYAAAICYmBgDg6uqqtZyr&#10;qyvu3r2rc52hoaGYPXu2YRtOREREZGCV9gjgli1b8MMPP2Djxo04e/Ys1q1bh0WLFmHdunVa5RQK&#10;hdZzIUSeaRrTp09HfHy89IiKijJY+4mIiIgMpdIeAZw8eTKmTZuG/v37AwB8fHxw9+5dhIaGYujQ&#10;oXBzcwOQcySwatWq0nKxsbF5jgpqKJVKKJVKwzeeiIiIyIAq7RHAlJQUmJhob56pqak0DIynpyfc&#10;3Nywf/9+aX56ejrCw8Ph6+tr1LYSERERGVOlPQLYo0cPzJ07F9WrV0fDhg1x7tw5LF68GMOHDweQ&#10;c+o3KCgIISEh8PLygpeXF0JCQmBlZYWBAweWceuJiIiIDKfSBsCvvvoKn3zyCcaMGYPY2Fi4u7tj&#10;5MiR+PTTT6UyU6ZMQWpqKsaMGYO4uDi0bNkS+/btg62tbRm2nIiIiMiwFEIIUdaNqKgSEhKgVqsR&#10;Hx8POzu7sm4OERER6YH770p8DSARERER6cYASERERCQzDIBEREREMsMASERERCQzDIBEREREMsMA&#10;SERERCQzDIBEREREMlMmATAhIQHbt2/H1atXy6J6IiIiIlkzSgB8++23sWzZMgBAamoqmjVrhrff&#10;fhuNGzfGzz//bIwmEBEREdG/jBIAjx49itdeew0AsG3bNggh8OzZM3z55ZeYM2eOMZpARERERP8y&#10;SgCMj4+Hg4MDAGDv3r148803YWVlhcDAQNy8edMYTSAiIiKifxklAHp4eCAiIgLJycnYu3cvAgIC&#10;AABxcXGwtLQ0RhOIiIiI6F9mxqgkKCgIgwYNgo2NDapXrw5/f38AOaeGfXx8jNEEIiIiIvqXUQLg&#10;mDFj0KJFC0RFRaFTp04wMck58FirVi1eA0hERERkZAohhDBWZenp6YiMjETt2rVhZmaU7GlQCQkJ&#10;UKvViI+Ph52dXVk3h4iIiPTA/beRrgFMSUnBiBEjYGVlhYYNG+LevXsAgPHjx2PevHnGaAIRERER&#10;/csoAXD69Om4cOECjhw5onXTR8eOHbFlyxZjNIGIiIiI/mWU87Dbt2/Hli1b0KpVKygUCml6gwYN&#10;8PfffxujCURERET0L6McAXz06BFcXFzyTE9OTtYKhERERERkeEYJgM2bN8euXbuk55rQ9+2336J1&#10;69bGaAIRERER/csop4BDQ0PRpUsXXLlyBZmZmVi6dCkuX76MiIgIhIeHG6MJRERERPQvoxwB9PX1&#10;xR9//IGUlBTUrl0b+/btg6urKyIiItC0aVNjNIGIiIiI/mXUcQArG44jREREVPFw/22kI4Dt27fH&#10;7Nmz80yPi4tD+/btjdEEIiIiIvqXUa4BPHLkCP766y+cO3cOGzZsgLW1NYCcXwbhNYBERERExmWU&#10;I4AAcODAAcTExKBVq1a4c+eOsaolIiIiolyMFgCrVq2K8PBwNG7cGM2bN8eRI0eMVTURERERvcAo&#10;AVAz7p9SqcSGDRswYcIEdOnSBcuXLzdG9URERET0AqNcA5j7RuOZM2eifv36GDp0qDGqJyIiIqIX&#10;GCUARkZGwsnJSWvam2++iXr16uHMmTPGaAIRERER/YvjAJYAxxEiIiKqeLj/NuARwD59+iAsLAx2&#10;dnbo06dPgWW3bt1qqGZUSGdux+HNVce1pgXUBla9HwgAuPc4BV2WhiM1IxsqcxPsneCH6k5WOtcV&#10;GZuMLkvDkZYloDRVYO8EP3i6WOvVjuPXHmNg2J8655kBUJgAGdn/m2ZlboJVA5phxIZTSMv63/8V&#10;FgrAxARIywJU5iZYPag53ttwSq/2ExERUekz2BHAd999F19++SVsbW3x7rvvFlh27dq1hmiCwRni&#10;P4ia03YVON/MBMjM1j39Vkig1rRa03chW8era6IAbocG5p1RhHaUNl3tJyIiMgQeAeQp4BIp7TdQ&#10;SUPXiyEqv/CnUVAINHb402AIJCIiY2AANOI4gC8KDw/H7t27ERcXVxbVl0tnbpe8LzKzc04PR8Ym&#10;Fxj+ACBb5Jwezu34tcclbkdxadpPREREhmXQI4ALFy5EUlKS9DvAQgh07doV+/btAwC4uLjg4MGD&#10;aNiwoaGaYFCl+R9EaR11szI3QVa20LoGLz9KUwWuz+1mkHYUl5W5Ca78t2uZtoGIiCo3HgE08BHA&#10;TZs2oUGDBtLzn376CUePHsWxY8fw+PFjNGvWTAqHVDpSM7L1Cn8A9C5nTKkZOi5wJCIiolJl0AAY&#10;GRmJxo0bS893796NN998E23atIGDgwNmzpyJiIgIQzZBdlTmJlCaKvQqq285Y1KZl8lVCURERLJi&#10;0L1tRkYGlEql9DwiIgK+vr7Sc3d3dzx+XHbXnJUnP3/gW3ghPeyd4Ie9E/z0LpvbxmEtS6UdxaVv&#10;24mIiKj4DBoA69Spg6NHjwIA7t27hxs3bsDP7387+Pv378PR0dGQTagwmtayL/E6zEyA6k5W8HSx&#10;hkkhB/dMFNA5HqCvt5OO0sahaT8REREZlkED4OjRozFu3DiMGDECXbt2RevWrbWuCTx06BBeeeUV&#10;QzahQrkzr/AhUMzyecVyD6FyOzQw3xBY2DiA+rSjtHEIGCIiIuMxaAAcOXIkli5diqdPn+L111/H&#10;zz//rDX/wYMHGD58uCGbUOHcmReo83RwQO2cebdCAnF0UjtYmZtAgZy7Zo9OaqczPN0ODcThif7S&#10;tX5KUwUOT/QvdBBoTTsKOh1sBiD35XpW5ib4YUiLPNcWWigAS1NI7d04rKVe7SciIiLDqNQDQf/z&#10;zz+YOnUq9uzZg9TUVNStWxffffcdmjZtCiBnWJrZs2dj1apViIuLQ8uWLfH111/rPSwNbyMnIiKq&#10;eLj/NuBvAeeWlZWFbdu24erVq1AoFPD29kbv3r1hZmaYJsTFxaFNmzZo164d9uzZAxcXF/z999+o&#10;UqWKVGbBggVYvHgxwsLCULduXcyZMwedOnXC9evXYWtra5B2EREREZU1oxwBvHTpEnr27ImHDx+i&#10;Xr16AIAbN27A2dkZO3bsgI+PT6nXOW3aNPzxxx84duyYzvlCCLi7uyMoKAhTp04FAKSlpcHV1RXz&#10;58/HyJEjC62D/0EQERFVPNx/G+mn4N577z00atQI9+/fx9mzZ3H27FlERUWhcePG+OCDDwxS544d&#10;O9CsWTO89dZbcHFxwSuvvIJvv/1Wmh8ZGYmYmBgEBARI05RKJfz8/HD8+HGd60xLS0NCQoLWg4iI&#10;iKiiMUoAvHDhAkJDQ2Fv/7+hTuzt7TF37lycP3/eIHXevn0bK1asgJeXF3777TeMGjUK48ePx/r1&#10;6wEAMTExAABXV1et5VxdXaV5uYWGhkKtVksPDw8Pg7SdiIiIyJCMEgDr1auHhw8f5pkeGxuLOnXq&#10;GKTO7OxsvPrqqwgJCcErr7yCkSNH4v3338eKFSu0yikU2nesCiHyTNOYPn064uPjpUdUVJRB2k5E&#10;RERkSAYLgC+eJg0JCcH48ePx008/4f79+7h//z5++uknBAUFYf78+Qapv2rVqlpjDgJA/fr1ce/e&#10;PQCAm5sbAOQ52hcbG5vnqKCGUqmEnZ2d1oOIiIioojHYXcBVqlTROpImhMDbb78tTdPce9KjRw9k&#10;ZWWVev1t2rTB9evXtabduHEDNWrUAAB4enrCzc0N+/fvlwajTk9PR3h4uMFCKREREVF5YLAAePjw&#10;YUOtWi8fffQRfH19ERISgrfffhsnT57EqlWrsGrVKgA5p36DgoIQEhICLy8veHl5ISQkBFZWVhg4&#10;cGCZtp2IiIjIkCr1QNA7d+7E9OnTcfPmTXh6emLixIl4//33pfmagaC/+eYbrYGgGzVqpNf6eRs5&#10;ERFRxcP9txED4LNnz/Ddd99JA0E3aNAAw4cPh1qtNkb1BsE3EBERUcXD/beR7gI+ffo0ateujS++&#10;+AJPnz7F48ePsXjxYtSuXRtnz541RhOIiIiI6F9GOQL42muvoU6dOvj222+ln37LzMzEe++9h9u3&#10;b+Po0aOGboJB8D8IIiKiiof7byMFQJVKhXPnzsHb21tr+pUrV9CsWTOkpKQYugkGwTcQERFRxcP9&#10;t5FOAdvZ2Unj770oKioKtra2xmgCEREREf3LKAGwX79+GDFiBLZs2YKoqCjcv38fmzdvxnvvvYcB&#10;AwYYowlERERE9C+DjQP4okWLFkGhUGDIkCHIzMyEEAIWFhYYPXo05s2bZ4wmEBEREdG/jDoOYEpK&#10;Cv7++28IIVCnTh1YWVkZq2qD4DUEREREFQ/33wY+AtinT5/CG2BmBjc3N3Tq1Ak9evQwZHOIiIiI&#10;CAa+BlCtVhf6UKlUuHnzJvr164dPP/3UkM0hIiIiIpSjn4LbtWsXRo8erfNu4fKKh5CJiIgqHu6/&#10;jXQXsD7atGmDZs2alXUziIiIiCq9chMAq1Spgq1bt5Z1M4iIiIgqvXITAImIiIjIOBgAiYiIiGSG&#10;AZCIiIhIZhgAiYiIiGSGAZCIiIhIZhgAiYiIiGSGAZCIiIhIZhgAiYiIiGSGAZCIiIhIZhgAiYiI&#10;iGSGAZCIiIhIZhgAiYiIiGSGAZCIiIhIZhgAiYiIiGSGAZCIiIhIZhgAiYiIiGSGAZCIiIhIZhgA&#10;iYiIiGSGAZCIiIhIZhgAiYiIiGSGAZCIiIhIZhgAiYiIiGSGAZCIiIhIZhgAiYiIiGSGAZCIiIhI&#10;ZhgAiYiIiGSGAZCIiIhIZhgAiYiIiGSGAZCIiIhIZhgAiYiIiGRGFgEwNDQUCoUCQUFB0jQhBIKD&#10;g+Hu7g6VSgV/f39cvny57BpJREREZCSVPgCeOnUKq1atQuPGjbWmL1iwAIsXL8ayZctw6tQpuLm5&#10;oVOnTkhMTCyjlhIREREZR6UOgElJSRg0aBC+/fZb2NvbS9OFEFiyZAn+85//oE+fPmjUqBHWrVuH&#10;lJQUbNy4sQxbTERERGR4lToAjh07FoGBgejYsaPW9MjISMTExCAgIECaplQq4efnh+PHj+e7vrS0&#10;NCQkJGg9iIiIiCoas7JugKFs3rwZZ86cwenTp/PMi4mJAQC4urpqTXd1dcXdu3fzXWdoaChmz55d&#10;ug0lIiIiMrJKeQQwKioKEyZMwIYNG2BpaZlvOYVCofVcCJFn2oumT5+O+Ph46REVFVVqbSYiIiIy&#10;lkp5BPDMmTOIjY1F06ZNpWlZWVk4evQoli1bhuvXrwPIORJYtWpVqUxsbGyeo4IvUiqVUCqVhms4&#10;ERERkRFUyiOAHTp0wF9//YXz589Lj2bNmmHQoEE4f/48atWqBTc3N+zfv19aJj09HeHh4fD19S3D&#10;lhMREREZXqU8Amhra4tGjRppTbO2toajo6M0PSgoCCEhIfDy8oKXlxdCQkJgZWWFgQMHlkWTiYiI&#10;iIymUgZAfUyZMgWpqakYM2YM4uLi0LJlS+zbtw+2trZl3TQiIiIig1IIIURZN6KiSkhIgFqtRnx8&#10;POzs7Mq6OURERKQH7r8r6TWARERERJQ/BkAiIiIimWEAJCIiIpIZBkAiIiIimWEAJCIiIpIZBkAi&#10;IiIimWEAJCIiIpIZBkAiIiIimWEAJCIiIpIZ2f4UXHlWc9qusm6CQVgqgOcF/O6MKQAbcyA+43/T&#10;TABYK02QnJaN7BfKLurRAFN3XkHWv+vzdlFiyyg/qK3Mtdb5NCkd/VcdR3R8KhLTctagAOCgMkFN&#10;ZzusGdYCADA87CSiniYj8Xkm0rMEFAqgQVUbfD/CV5r/T1wKEp5nwtJUICFNIPPfus0B1K1qhUeJ&#10;GUhKy4KtpRmq2VthzbAWUnvuPU5Bl6XhSM3IhsrcBHsn+KG6k5VWW+NTMjA87CQexD+Hu9pSa/nc&#10;851tzJGVnYUbD1MAKNCgqi3Wj2iVZ/tLorD26Cob9TQZCakZyMgCsv6dpwDg85Itvh/RWqs/Ar44&#10;jOf/FmpY1Qob329baPvza5PmdY5NTIeLrQWWD2yGMRtPS883f5DzOvZfdRwxCc+RlpENtaUpPBxt&#10;CtyuovZDaSmLOisb9mHFlvszvfkDXzjYWJR1syoV/hRcCRjip2Qqa/gzlhqOKoRPbg8AaD5nPx4l&#10;pZd5e/6JS0Vmdt55ZibArZBAAIDfwkO4+yRV5/Lhk9vnOz+/8iVVWHv0KZtf+/Lrj/zWX1g9Jgog&#10;u4TfYvnVW5R+KC1lUWdlwz6s2PL77na2scCpmZ1KpQ7+FBwDYImU9huI4a901HBUISUtq8zDnz7M&#10;TICX7FUFBigzE+QbmHQp6U6usED34vqLEv70VdKQWVr1FqUfSktZ1FnZsA8rtsL+cS+tEMgAyGsA&#10;yw2Gv9Jz90lqhQh/QE6wKyzYFCX8ATnri0/JKLygDvEpGYW2R7N+fcoWR+72G6qeguotSj+UlrKo&#10;s7JhH1ZsT5PSC/3ufpSUjqcV5Pu9vGMAJKqEhoedNOhyw8NOFruOorbDkPXkV29R+qG06zZmnZUN&#10;+7Bi67/qeKmWo4LxJhCiSuhB/HODLlfc9RenHYauS1e9ZdEP5aXvKzL2YcUWm6jfkT19y1HBeASQ&#10;qBJyV1sadDl3tWWx6yhqOwxZT371FqUfSrtuY9ZZ2bAPKzYXW/3u8tW3HBWMAZCoEtIMb2Oo5dYM&#10;a1HsOoraDkPWk1+9RemH0q7bmHVWNuzDik0zXFNplaOCMQCWE3fmBZZ1EyqNGo4qOFeQ8aLMTHLa&#10;W1iZoqjhqCr2eGdqK/NC26NZvz5liyN3+w1VT0H1FqUfSktZ1FnZsA8rNgcbi0K/u51tLDgeYClh&#10;ACxHGAJLTjPEw6mZncpFCKzhqMo3wGnGAQyf3D7fnVYNRxVuhQTqHYBKY4iLwtrz4voLKpvf8gUF&#10;2vzaX1A9Jgq9qy9SvUXph9JSFnVWNuzDiq2g7+7SHAeQOA5giRhqHKHKOiQMfwmEvwTCXwLRD3/F&#10;ouTYhxWboX8JhOMAMgCWCN9AREREFQ/33zwFTERERCQ7DIBEREREMsMASERERCQzDIBEREREMsMA&#10;SERERCQzDIBEREREMsMASERERCQzDIBEREREMsMASERERCQzDIBEREREMsMASERERCQzDIBERERE&#10;MsMASERERCQzDIBEREREMsMASERERCQzDIBEREREMsMASERERCQzDIBEREREMsMASERERCQzDIBE&#10;REREMsMASERERCQzlTYAhoaGonnz5rC1tYWLiwt69+6N69eva5URQiA4OBju7u5QqVTw9/fH5cuX&#10;y6jFRERERMZRaQNgeHg4xo4dixMnTmD//v3IzMxEQEAAkpOTpTILFizA4sWLsWzZMpw6dQpubm7o&#10;1KkTEhMTy7DlRERERIalEEKIsm6EMTx69AguLi4IDw/H66+/DiEE3N3dERQUhKlTpwIA0tLS4Orq&#10;ivnz52PkyJGFrjMhIQFqtRrx8fGws7Mz9CYQERFRKeD+uxIfAcwtPj4eAODg4AAAiIyMRExMDAIC&#10;AqQySqUSfn5+OH78uM51pKWlISEhQetBREREVNHIIgAKITBx4kS0bdsWjRo1AgDExMQAAFxdXbXK&#10;urq6SvNyCw0NhVqtlh4eHh6GbTgRERGRAcgiAI4bNw4XL17Epk2b8sxTKBRaz4UQeaZpTJ8+HfHx&#10;8dIjKirKIO0lIiIiMiSzsm6AoX344YfYsWMHjh49imrVqknT3dzcAOQcCaxatao0PTY2Ns9RQQ2l&#10;UgmlUmnYBhMREREZWKU9AiiEwLhx47B161YcOnQInp6eWvM9PT3h5uaG/fv3S9PS09MRHh4OX19f&#10;YzeXiIiIyGgq7RHAsWPHYuPGjfjll19ga2srXdenVquhUqmgUCgQFBSEkJAQeHl5wcvLCyEhIbCy&#10;ssLAgQPLuPVEREREhlNpA+CKFSsAAP7+/lrT165di2HDhgEApkyZgtTUVIwZMwZxcXFo2bIl9u3b&#10;B1tbWyO3loiIiMh4ZDMOoCEYahyhmtN2lcp6lKYK7J3gB08X61JZX3FFxiajy9JwpGWJctMmIiKS&#10;L44DyABYIoZ4A5VW+HuRiQK4HRpY6uvVR63pu5Ct4x1Wlm0iIiJ5YwCsxDeBVESGCH8AkC1ygpix&#10;5Rf+gLJrExERETEAlhuGCn8a2SLnVKyxRMYm5xv+NIzdJiIiIsrBACgjXZaGl7u6jNkmIiIiysEA&#10;KCNpWca73FPfuozZJiIiIsrBACgjSlPdP3FXlnUZs01ERESUgwFQRvZO8Ct3dRmzTURERJSDAbCc&#10;uDPPsEOimChg1LH3PF2sYVLIwT1jt4mIiIhyMACWI4YKgWU15t7t0MB8QyDHASQiIio7HAi6BPhL&#10;IPrhL4EQEVF5woGgGQBLhG8gIiKiiof7b54CJiIiIpIdBkAiIiIimWEAJCIiIpIZBkAiIiIimWEA&#10;JCIiIpIZBkAiIiIimWEAJCIiIpIZBkAiIiIimWEAJCIiIpIZs7JuAOVVlJ+C+zSgNuYfvM2fWSMi&#10;IiK98afgSsAQPyVTGr8DbKIAbocGlkJriIiIKh/+FBxPAZcrpRH+ACBbALWml866iIiIqPJhACwn&#10;Siv8aWQLIDI2uVTXSURERJUDA2Al1mVpeFk3gYiIiMohBsBKLC2Ll3cSERFRXgyAlZjSVFHWTSAi&#10;IqJyiAGwEts7wa+sm0BERETlEANgOXFnXukO22KiAMcDJCIiIp0YAMuR0gqBHAeQiIiICsKBoEvA&#10;UANJlvaQMBreLkp82u1lDAz7s8ByS3o1QtAvl0pUl5UZkJoJ5H5zWZsroFaZ4UFCRqHrMAFQx9EM&#10;fz/NRO77WUwAZL/w3MfdBj+85wu1lbk07WlSOvqvOo7YxHS42Frgm3eaY8KWM7ganQhAgQZVbfHV&#10;gKb46MdzeBD/HA4qE/z9OBVpmQIqcxPsneCH6k5W0vriUzIwPOwk7j1JxuPkDAgAlqZAbRcrPErM&#10;QEJqBjKyARNFzrrXj2il1R4AuPc4BV2WhiM1IztPHZr1P4h/Dne1JdYMa5FneU2ZqKfJSErLgq2l&#10;GVztlFBAgdik9HyXM6T4lAy8s/o4Lj9IQjZy/gFpWDXv6/Gie49TEPDFYTzPynluCqBRNTusH563&#10;z16sJ7/+yf1aLx/YDGM2npaeb/7AFwDw1so/cOdJCgCgQSFt1Kfe0ihvqHXIGfvPMOJTMjDkuxO4&#10;Ep0IQKB+VVt8P6K1QfrW0K8hB4JmACyR8vpLIHJWw1GF8Mnt0XzOfjxKSi/x+sxMgFshgfBbeAh3&#10;n6QWuz0AUGfGLmRm5y1jZgK8ZK/Suf4Xly9KG15czpAKa5OuduTXDwUtk189NRxVSEnLKtFrXVBf&#10;FVSvrmWKWr406iRt7D/DKOizXtp9a4zXkAGQAbBESvsNxPBXOkwUOQNhlxc1HFX4Jy61wNBT2PIA&#10;ihxADb3D0zeQ6hOCC1qmuOG7KIoSOvNbpjhhOLfSWIecsf8MQ5/PYGn1rbFeQwZAXgNYbjD8lZ7y&#10;FP6AnOBW3PCnWb44Aejuk1TEpxR+qr044lMy9G6Tph33Hqfo3Q+aZYpST0nk7it96n1xmaKW16U0&#10;1iFn7D/D0PczWBp9y9fQuBgAiSqx4WEny8V6h4edLPIv0wwPO2mw9udXn66/9VmmqOWLOq845eSG&#10;/WcYRemvkvYtX0PjMivrBhCR4TyIf14u1vsg/jlSM4p2GNRQbdenPn3r1pQravmizitOOblh/xlG&#10;UfqrpH3L19C4eASQqBJzV1uWi/W6qy2hMi/a14272tJg7c+vPl1/67NMUcsXdV5xyskN+88witJf&#10;Je1bvobGxQBIVImtGdaiXKx3zbAWRf5lmjXDWhis/fnVp+tvfZYpavmizitOOblh/xlGUfqrpH3L&#10;19C4GADLidL+JRA5MylnP4Fcw1EFsxJ80mo4qqQ7gYu6nKHGPlNbmevdJk07qjtZ6d0PmmWKUk9J&#10;5O4rfep9cZmiltelNNYhZ+w/w9D3M1gafcvX0LgYAMsJ3gVcOmo4qnA7NBDONhalsj4zk5xwXtwQ&#10;ohmy4FZIYL7hx8wE+a5fs3z45PZFaoMxhrvQp02521FQP+S3TEH11HBUlfi1zq+vCqs39zJFLa9L&#10;aaxDzth/hlHYZ700+5avofFwHMASKM1xhIwRAPlLIPwlEEPgL4GUrLyh1iFn7D/D4C+BVC4MgCVQ&#10;UQLg5uGt0Kquo8HWT0REVJEwAPIUMJYvXw5PT09YWlqiadOmOHbsWFk3qdT1X3OirJtARERE5Yis&#10;A+CWLVsQFBSE//znPzh37hxee+01dO3aFffu3SvrphEREREZjKwD4OLFizFixAi89957qF+/PpYs&#10;WQIPDw+sWLGirJtGREREZDCyDYDp6ek4c+YMAgICtKYHBATg+PHjOpdJS0tDQkKC1qMi2Dy8VVk3&#10;gYiIiMoR2QbAx48fIysrC66urlrTXV1dERMTo3OZ0NBQqNVq6eHh4VFq7THkOIC8AYSIiIheJNsA&#10;qKFQaI8aLITIM01j+vTpiI+Plx5RUVGl2paihsA78wILXYYDTBMREVFuZmXdgLLi5OQEU1PTPEf7&#10;YmNj8xwV1FAqlVAqlQZt1515gYUOCZN7WJc78wJx4sYTrbt9OfQLERER5Ue2AdDCwgJNmzbF/v37&#10;8cYbb0jT9+/fj169epVhy4p31K5VXUce7SMiIiK9yDYAAsDEiRMxePBgNGvWDK1bt8aqVatw7949&#10;jBo1qqybRkRERGQwsg6A/fr1w5MnT/DZZ58hOjoajRo1wu7du1GjRo2ybhoRERGRwfCn4EqAPyVD&#10;RERU8XD/zbuAiYiIiGSHAZCIiIhIZhgAiYiIiGSGAZCIiIhIZhgAiYiIiGSGAZCIiIhIZmQ9DmBJ&#10;aUbQSUhIKOOWEBERkb40+205j4THAFgCiYmJAAAPD48ybgkREREVVWJiItRqdVk3o0xwIOgSyM7O&#10;xoMHD2BrawuFQlGq605ISICHhweioqJkO0hlQdg/BWP/5I99UzD2T8HYPwWrKP0jhEBiYiLc3d1h&#10;YiLPq+F4BLAETExMUK1aNYPWYWdnV64/RGWN/VMw9k/+2DcFY/8UjP1TsIrQP3I98qchz9hLRERE&#10;JGMMgEREREQywwBYTimVSsyaNQtKpbKsm1IusX8Kxv7JH/umYOyfgrF/Csb+qTh4EwgRERGRzPAI&#10;IBEREZHMMAASERERyQwDIBEREZHMMAASERERyQwDYDm0fPlyeHp6wtLSEk2bNsWxY8fKukkldvTo&#10;UfTo0QPu7u5QKBTYvn271nwhBIKDg+Hu7g6VSgV/f39cvnxZq0xaWho+/PBDODk5wdraGj179sT9&#10;+/e1ysTFxWHw4MFQq9VQq9UYPHgwnj17plXm3r176NGjB6ytreHk5ITx48cjPT3dEJutl9DQUDRv&#10;3hy2trZwcXFB7969cf36da0ycu6fFStWoHHjxtLAsq1bt8aePXuk+XLuG11CQ0OhUCgQFBQkTZNz&#10;HwUHB0OhUGg93NzcpPly7huNf/75B++88w4cHR1hZWWFl19+GWfOnJHms48qKUHlyubNm4W5ubn4&#10;9ttvxZUrV8SECROEtbW1uHv3blk3rUR2794t/vOf/4iff/5ZABDbtm3Tmj9v3jxha2srfv75Z/HX&#10;X3+Jfv36iapVq4qEhASpzKhRo8RLL70k9u/fL86ePSvatWsnmjRpIjIzM6UyXbp0EY0aNRLHjx8X&#10;x48fF40aNRLdu3eX5mdmZopGjRqJdu3aibNnz4r9+/cLd3d3MW7cOIP3QX46d+4s1q5dKy5duiTO&#10;nz8vAgMDRfXq1UVSUpJURs79s2PHDrFr1y5x/fp1cf36dTFjxgxhbm4uLl26JISQd9/kdvLkSVGz&#10;Zk3RuHFjMWHCBGm6nPto1qxZomHDhiI6Olp6xMbGSvPl3DdCCPH06VNRo0YNMWzYMPHnn3+KyMhI&#10;ceDAAXHr1i2pjNz7qLJiACxnWrRoIUaNGqU1zdvbW0ybNq2MWlT6cgfA7Oxs4ebmJubNmydNe/78&#10;uVCr1WLlypVCCCGePXsmzM3NxebNm6Uy//zzjzAxMRF79+4VQghx5coVAUCcOHFCKhMRESEAiGvX&#10;rgkhcoKoiYmJ+Oeff6QymzZtEkqlUsTHxxtke4sqNjZWABDh4eFCCPaPLvb29mL16tXsmxckJiYK&#10;Ly8vsX//fuHn5ycFQLn30axZs0STJk10zpN73wghxNSpU0Xbtm3znc8+qrx4CrgcSU9Px5kzZxAQ&#10;EKA1PSAgAMePHy+jVhleZGQkYmJitLZbqVTCz89P2u4zZ84gIyNDq4y7uzsaNWoklYmIiIBarUbL&#10;li2lMq1atYJardYq06hRI7i7u0tlOnfujLS0NK1THmUpPj4eAODg4ACA/fOirKwsbN68GcnJyWjd&#10;ujX75gVjx45FYGAgOnbsqDWdfQTcvHkT7u7u8PT0RP/+/XH79m0A7BsA2LFjB5o1a4a33noLLi4u&#10;eOWVV/Dtt99K89lHlRcDYDny+PFjZGVlwdXVVWu6q6srYmJiyqhVhqfZtoK2OyYmBhYWFrC3ty+w&#10;jIuLS571u7i4aJXJXY+9vT0sLCzKRR8LITBx4kS0bdsWjRo1AsD+AYC//voLNjY2UCqVGDVqFLZt&#10;24YGDRqwb/61efNmnDlzBqGhoXnmyb2PWrZsifXr1+O3337Dt99+i5iYGPj6+uLJkyey7xsAuH37&#10;NlasWAEvLy/89ttvGDVqFMaPH4/169cD4PunMjMr6wZQXgqFQuu5ECLPtMqoONudu4yu8sUpU1bG&#10;jRuHixcv4vfff88zT879U69ePZw/fx7Pnj3Dzz//jKFDhyI8PFyaL+e+iYqKwoQJE7Bv3z5YWlrm&#10;W06ufdS1a1fpbx8fH7Ru3Rq1a9fGunXr0KpVKwDy7RsAyM7ORrNmzRASEgIAeOWVV3D58mWsWLEC&#10;Q4YMkcrJuY8qKx4BLEecnJxgamqa5z+d2NjYPP8VVSaaO/IK2m43Nzekp6cjLi6uwDIPHz7Ms/5H&#10;jx5plcldT1xcHDIyMsq8jz/88EPs2LEDhw8fRrVq1aTp7B/AwsICderUQbNmzRAaGoomTZpg6dKl&#10;7BvknH6LjY1F06ZNYWZmBjMzM4SHh+PLL7+EmZmZ1DY599GLrK2t4ePjg5s3b/L9A6Bq1apo0KCB&#10;1rT69evj3r17APj9U5kxAJYjFhYWaNq0Kfbv3681ff/+/fD19S2jVhmep6cn3NzctLY7PT0d4eHh&#10;0nY3bdoU5ubmWmWio6Nx6dIlqUzr1q0RHx+PkydPSmX+/PNPxMfHa5W5dOkSoqOjpTL79u2DUqlE&#10;06ZNDbqd+RFCYNy4cdi6dSsOHToET09Prfly7x9dhBBIS0tj3wDo0KED/vrrL5w/f156NGvWDIMG&#10;DcL58+dRq1Yt2ffRi9LS0nD16lVUrVqV7x8Abdq0yTPs1I0bN1CjRg0A/P6p1IxzrwnpSzMMzHff&#10;fSeuXLkigoKChLW1tbhz505ZN61EEhMTxblz58S5c+cEALF48WJx7tw5aXibefPmCbVaLbZu3Sr+&#10;+usvMWDAAJ3DDFSrVk0cOHBAnD17VrRv317nMAONGzcWERERIiIiQvj4+OgcZqBDhw7i7Nmz4sCB&#10;A6JatWplOszA6NGjhVqtFkeOHNEaqiIlJUUqI+f+mT59ujh69KiIjIwUFy9eFDNmzBAmJiZi3759&#10;Qgh5901+XrwLWAh599HHH38sjhw5Im7fvi1OnDghunfvLmxtbaXvVDn3jRA5QweZmZmJuXPnips3&#10;b4oNGzYIKysr8cMPP0hl5N5HlRUDYDn09ddfixo1aggLCwvx6quvSsOBVGSHDx8WAPI8hg4dKoTI&#10;GWpg1qxZws3NTSiVSvH666+Lv/76S2sdqampYty4ccLBwUGoVCrRvXt3ce/ePa0yT548EYMGDRK2&#10;trbC1tZWDBo0SMTFxWmVuXv3rggMDBQqlUo4ODiIcePGiefPnxty8wukq18AiLVr10pl5Nw/w4cP&#10;lz4Pzs7OokOHDlL4E0LefZOf3AFQzn2kGbPO3NxcuLu7iz59+ojLly9L8+XcNxq//vqraNSokVAq&#10;lcLb21usWrVKaz77qHJSCCFE2Rx7JCIiIqKywGsAiYiIiGSGAZCIiIhIZhgAiYiIiGSGAZCIiIhI&#10;ZhgAiYiIiGSGAZCIiIhIZhgAiYiIiGSGAZCIKB/Dhg1D7969y7oZRESljgGQiMq1YcOGQaFQQKFQ&#10;wMzMDNWrV8fo0aPz/PB8Sdy5cwcKhQLnz5/Xmr506VKEhYWVWj1EROWFWVk3gIioMF26dMHatWuR&#10;mZmJK1euYPjw4Xj27Bk2bdpk0HrVarVB109EVFZ4BJCIyj2lUgk3NzdUq1YNAQEB6NevH/bt2wcA&#10;8Pf3R1BQkFb53r17Y9iwYdLzmjVrIiQkBMOHD4etrS2qV6+OVatWSfM9PT0BAK+88goUCgX8/f0B&#10;5D0F7O/vjw8//BBBQUGwt7eHq6srVq1aheTkZLz77ruwtbVF7dq1sWfPHq32XLlyBd26dYONjQ1c&#10;XV0xePBgPH78WJr/008/wcfHByqVCo6OjujYsSOSk5NLoeeIiHRjACSiCuX27dvYu3cvzM3Ni7Tc&#10;559/jmbNmuHcuXMYM2YMRo8ejWvXrgEATp48CQA4cOAAoqOjsXXr1nzXs27dOjg5OeHkyZP48MMP&#10;MXr0aLz11lvw9fXF2bNn0blzZwwePBgpKSkAgOjoaPj5+eHll1/G6dOnsXfvXjx8+BBvv/22NH/A&#10;gAEYPnw4rl69iiNHjqBPnz7gz7QTkSHxFDARlXs7d+6EjY0NsrKy8Pz5cwDA4sWLi7SObt26YcyY&#10;MQCAqVOn4osvvsCRI0fg7e0NZ2dnAICjoyPc3NwKXE+TJk0wc+ZMAMD06dMxb948ODk54f333wcA&#10;fPrpp1ixYgUuXryIVq1aYcWKFXj11VcREhIirWPNmjXw8PDAjRs3kJSUhMzMTPTp0wc1atQAAPj4&#10;+BRp24iIiooBkIjKvXbt2mHFihVISUnB6tWrcePGDXz44YdFWkfjxo2lvxUKBdzc3BAbG1vktry4&#10;HlNTUzg6OmoFNldXVwCQ1n3mzBkcPnwYNjY2edb1999/IyAgAB06dICPjw86d+6MgIAA9O3bF/b2&#10;9kVuGxGRvngKmIjKPWtra9SpUweNGzfGl19+ibS0NMyePRsAYGJikud0aUZGRp515D5lrFAokJ2d&#10;XeS26FrPi9MUCgUASOvOzs5Gjx49cP78ea3HzZs38frrr8PU1BT79+/Hnj170KBBA3z11VeoV68e&#10;IiMji9w2IiJ9MQASUYUza9YsLFq0CA8ePICzszOio6OleVlZWbh06VKR1mdhYSEtW9peffVVXL58&#10;GTVr1kSdOnW0HtbW1gByQmObNm0we/ZsnDt3DhYWFti2bVupt4WISIMBkIgqHH9/fzRs2BAhISFo&#10;3749du3ahV27duHatWsYM2YMnj17VqT1ubi4QKVSSTdoxMfHl1pbx44di6dPn2LAgAE4efIkbt++&#10;jX379mH48OHIysrCn3/+iZCQEJw+fRr37t3D1q1b8ejRI9SvX7/U2kBElBsDIBFVSBMnTsS3336L&#10;bt26YejQoRgyZAj8/Pzg6emJdu3aFWldZmZm+PLLL/HNN9/A3d0dvXr1KrV2uru7448//kBWVhY6&#10;d+6MRo0aYcKECVCr1TAxMYGdnR2OHj2Kbt26oW7dupg5cyY+//xzdO3atdTaQESUm0JwrAEiIiIi&#10;WeERQCIiIiKZYQAkIiIikhkGQCIiIiKZYQAkIiIikhkGQCIiIiKZYQAkIiIikhkGQCIiIiKZYQAk&#10;IiIikhkGQCIiIiKZYQAkIiIikhkGQCIiIiKZYQAkIiIikpn/B8g1Vmzs5BNFAAAAAElFTkSuQmCC&#10;UEsDBBQABgAIAAAAIQD1+yf53QAAAAUBAAAPAAAAZHJzL2Rvd25yZXYueG1sTI9PS8NAFMTvgt9h&#10;eYI3u4n9S8xLKUU9FcFWkN5ek9ckNPs2ZLdJ+u1dT3ocZpj5TboeTaN67lxtBSGeRKBYclvUUiJ8&#10;Hd6eVqCcJymoscIIN3awzu7vUkoKO8gn93tfqlAiLiGEyvs20drlFRtyE9uyBO9sO0M+yK7URUdD&#10;KDeNfo6ihTZUS1ioqOVtxfllfzUI7wMNm2n82u8u5+3teJh/fO9iRnx8GDcvoDyP/i8Mv/gBHbLA&#10;dLJXKZxqEMIRj7AAFbzZbDkHdUKYxssIdJbq//TZ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3KqGhwMAACIIAAAOAAAAAAAAAAAAAAAAADoCAABkcnMvZTJv&#10;RG9jLnhtbFBLAQItAAoAAAAAAAAAIQBjToL3h2IAAIdiAAAUAAAAAAAAAAAAAAAAAO0FAABkcnMv&#10;bWVkaWEvaW1hZ2UxLnBuZ1BLAQItABQABgAIAAAAIQD1+yf53QAAAAUBAAAPAAAAAAAAAAAAAAAA&#10;AKZoAABkcnMvZG93bnJldi54bWxQSwECLQAUAAYACAAAACEAqiYOvrwAAAAhAQAAGQAAAAAAAAAA&#10;AAAAAACwaQAAZHJzL19yZWxzL2Uyb0RvYy54bWwucmVsc1BLBQYAAAAABgAGAHwBAACjagAAAAA=&#10;">
                <v:shape id="Picture 149" o:spid="_x0000_s1144" type="#_x0000_t75" style="position:absolute;left:1277;top:2046;width:32088;height:2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8VIxAAAANwAAAAPAAAAZHJzL2Rvd25yZXYueG1sRE9La8JA&#10;EL4X+h+WKfTWbJQqGl2l+MAemoNR0OOQHZPQ7GzIrjH++25B8DYf33Pmy97UoqPWVZYVDKIYBHFu&#10;dcWFguNh+zEB4TyyxtoyKbiTg+Xi9WWOibY33lOX+UKEEHYJKii9bxIpXV6SQRfZhjhwF9sa9AG2&#10;hdQt3kK4qeUwjsfSYMWhocSGViXlv9nVKEj7U/6zs4OuXl/Po/S4WZ3TTabU+1v/NQPhqfdP8cP9&#10;rcP8zyn8PxMukIs/AAAA//8DAFBLAQItABQABgAIAAAAIQDb4fbL7gAAAIUBAAATAAAAAAAAAAAA&#10;AAAAAAAAAABbQ29udGVudF9UeXBlc10ueG1sUEsBAi0AFAAGAAgAAAAhAFr0LFu/AAAAFQEAAAsA&#10;AAAAAAAAAAAAAAAAHwEAAF9yZWxzLy5yZWxzUEsBAi0AFAAGAAgAAAAhAIETxUjEAAAA3AAAAA8A&#10;AAAAAAAAAAAAAAAABwIAAGRycy9kb3ducmV2LnhtbFBLBQYAAAAAAwADALcAAAD4AgAAAAA=&#10;">
                  <v:imagedata r:id="rId109" o:title="" croptop="3715f" cropbottom="9f" cropleft="1f" cropright="4f"/>
                </v:shape>
                <v:shape id="Text Box 150" o:spid="_x0000_s1145" type="#_x0000_t202" style="position:absolute;left:18516;top:6686;width:10913;height:4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Ue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n48oxMoLNfAAAA//8DAFBLAQItABQABgAIAAAAIQDb4fbL7gAAAIUBAAATAAAAAAAA&#10;AAAAAAAAAAAAAABbQ29udGVudF9UeXBlc10ueG1sUEsBAi0AFAAGAAgAAAAhAFr0LFu/AAAAFQEA&#10;AAsAAAAAAAAAAAAAAAAAHwEAAF9yZWxzLy5yZWxzUEsBAi0AFAAGAAgAAAAhAHonJR7HAAAA3AAA&#10;AA8AAAAAAAAAAAAAAAAABwIAAGRycy9kb3ducmV2LnhtbFBLBQYAAAAAAwADALcAAAD7AgAAAAA=&#10;" filled="f" stroked="f" strokeweight=".5pt">
                  <v:textbox>
                    <w:txbxContent>
                      <w:p w14:paraId="6285F728" w14:textId="7E804A18" w:rsidR="00EA1699" w:rsidRPr="00C473EC" w:rsidRDefault="00EA1699" w:rsidP="001944B8">
                        <w:pPr>
                          <w:pStyle w:val="Caption"/>
                          <w:jc w:val="left"/>
                        </w:pPr>
                        <w:r>
                          <w:t>Figure</w:t>
                        </w:r>
                        <w:r>
                          <w:rPr>
                            <w:rFonts w:hint="cs"/>
                            <w:rtl/>
                          </w:rPr>
                          <w:t xml:space="preserve"> </w:t>
                        </w:r>
                        <w:r>
                          <w:t>9</w:t>
                        </w:r>
                        <w:r w:rsidRPr="00FE29C0">
                          <w:t>-</w:t>
                        </w:r>
                        <w:r>
                          <w:rPr>
                            <w:rFonts w:hint="cs"/>
                            <w:rtl/>
                          </w:rPr>
                          <w:t>21</w:t>
                        </w:r>
                      </w:p>
                      <w:p w14:paraId="48679E62" w14:textId="77777777" w:rsidR="00EA1699" w:rsidRDefault="00EA1699" w:rsidP="001944B8">
                        <w:pPr>
                          <w:rPr>
                            <w:lang w:bidi="ar-SA"/>
                          </w:rPr>
                        </w:pPr>
                      </w:p>
                    </w:txbxContent>
                  </v:textbox>
                </v:shape>
                <w10:wrap anchorx="margin"/>
              </v:group>
            </w:pict>
          </mc:Fallback>
        </mc:AlternateContent>
      </w:r>
    </w:p>
    <w:p w14:paraId="6B873712" w14:textId="1E473EF2" w:rsidR="007520C9" w:rsidRDefault="007520C9" w:rsidP="00490C43">
      <w:pPr>
        <w:spacing w:after="0" w:line="240" w:lineRule="auto"/>
        <w:rPr>
          <w:rtl/>
        </w:rPr>
      </w:pPr>
    </w:p>
    <w:p w14:paraId="09009DF8" w14:textId="1CFC2FE9" w:rsidR="007520C9" w:rsidRDefault="007520C9" w:rsidP="00490C43">
      <w:pPr>
        <w:spacing w:after="0" w:line="240" w:lineRule="auto"/>
        <w:rPr>
          <w:rtl/>
        </w:rPr>
      </w:pPr>
    </w:p>
    <w:p w14:paraId="0E607EF6" w14:textId="6928CE22" w:rsidR="007520C9" w:rsidRDefault="007520C9" w:rsidP="00490C43">
      <w:pPr>
        <w:spacing w:after="0" w:line="240" w:lineRule="auto"/>
        <w:rPr>
          <w:rtl/>
        </w:rPr>
      </w:pPr>
    </w:p>
    <w:p w14:paraId="6012713E" w14:textId="04245D0D" w:rsidR="007520C9" w:rsidRDefault="007520C9" w:rsidP="00490C43">
      <w:pPr>
        <w:spacing w:after="0" w:line="240" w:lineRule="auto"/>
        <w:rPr>
          <w:rtl/>
        </w:rPr>
      </w:pPr>
    </w:p>
    <w:p w14:paraId="660A143F" w14:textId="0804961C" w:rsidR="007520C9" w:rsidRDefault="007520C9" w:rsidP="00490C43">
      <w:pPr>
        <w:spacing w:after="0" w:line="240" w:lineRule="auto"/>
        <w:rPr>
          <w:rtl/>
        </w:rPr>
      </w:pPr>
    </w:p>
    <w:p w14:paraId="32FF60E0" w14:textId="6C1C1C94" w:rsidR="00EB2BA7" w:rsidRDefault="00EB2BA7" w:rsidP="00490C43">
      <w:pPr>
        <w:spacing w:after="0" w:line="240" w:lineRule="auto"/>
        <w:rPr>
          <w:rtl/>
        </w:rPr>
      </w:pPr>
    </w:p>
    <w:p w14:paraId="4B1D2BC3" w14:textId="744733FD" w:rsidR="007520C9" w:rsidRDefault="007520C9" w:rsidP="00490C43">
      <w:pPr>
        <w:spacing w:after="0" w:line="240" w:lineRule="auto"/>
        <w:rPr>
          <w:rtl/>
        </w:rPr>
      </w:pPr>
    </w:p>
    <w:p w14:paraId="5EF0D594" w14:textId="31B39842" w:rsidR="001944B8" w:rsidRDefault="001944B8" w:rsidP="00792D35">
      <w:pPr>
        <w:spacing w:after="0" w:line="240" w:lineRule="auto"/>
      </w:pPr>
    </w:p>
    <w:p w14:paraId="08273EBB" w14:textId="5BFDF6CB" w:rsidR="005D4872" w:rsidRDefault="005D4872" w:rsidP="005D4872">
      <w:pPr>
        <w:pStyle w:val="ListParagraph"/>
        <w:spacing w:after="0" w:line="240" w:lineRule="auto"/>
        <w:ind w:left="1440"/>
        <w:rPr>
          <w:rtl/>
        </w:rPr>
      </w:pPr>
    </w:p>
    <w:p w14:paraId="05B151A7" w14:textId="7C6D201F" w:rsidR="00A602A8" w:rsidRPr="00792D35" w:rsidRDefault="00792D35" w:rsidP="00A602A8">
      <w:pPr>
        <w:pStyle w:val="ListParagraph"/>
        <w:numPr>
          <w:ilvl w:val="1"/>
          <w:numId w:val="6"/>
        </w:numPr>
        <w:spacing w:after="0" w:line="240" w:lineRule="auto"/>
        <w:rPr>
          <w:sz w:val="28"/>
          <w:szCs w:val="28"/>
          <w:rtl/>
        </w:rPr>
      </w:pPr>
      <w:r w:rsidRPr="005D4872">
        <w:rPr>
          <w:rFonts w:hint="cs"/>
          <w:noProof/>
          <w:rtl/>
          <w:lang w:val="he-IL"/>
        </w:rPr>
        <w:lastRenderedPageBreak/>
        <mc:AlternateContent>
          <mc:Choice Requires="wpg">
            <w:drawing>
              <wp:anchor distT="0" distB="0" distL="114300" distR="114300" simplePos="0" relativeHeight="251672064" behindDoc="0" locked="0" layoutInCell="1" allowOverlap="1" wp14:anchorId="155F906F" wp14:editId="1C62020F">
                <wp:simplePos x="0" y="0"/>
                <wp:positionH relativeFrom="margin">
                  <wp:posOffset>79314</wp:posOffset>
                </wp:positionH>
                <wp:positionV relativeFrom="paragraph">
                  <wp:posOffset>174033</wp:posOffset>
                </wp:positionV>
                <wp:extent cx="2898140" cy="2173605"/>
                <wp:effectExtent l="0" t="0" r="0" b="0"/>
                <wp:wrapNone/>
                <wp:docPr id="184" name="Group 184"/>
                <wp:cNvGraphicFramePr/>
                <a:graphic xmlns:a="http://schemas.openxmlformats.org/drawingml/2006/main">
                  <a:graphicData uri="http://schemas.microsoft.com/office/word/2010/wordprocessingGroup">
                    <wpg:wgp>
                      <wpg:cNvGrpSpPr/>
                      <wpg:grpSpPr>
                        <a:xfrm>
                          <a:off x="0" y="0"/>
                          <a:ext cx="2898140" cy="2173605"/>
                          <a:chOff x="1344" y="0"/>
                          <a:chExt cx="3272654" cy="2455947"/>
                        </a:xfrm>
                      </wpg:grpSpPr>
                      <pic:pic xmlns:pic="http://schemas.openxmlformats.org/drawingml/2006/picture">
                        <pic:nvPicPr>
                          <pic:cNvPr id="185" name="Picture 185"/>
                          <pic:cNvPicPr>
                            <a:picLocks noChangeAspect="1"/>
                          </pic:cNvPicPr>
                        </pic:nvPicPr>
                        <pic:blipFill>
                          <a:blip r:embed="rId110">
                            <a:extLst>
                              <a:ext uri="{28A0092B-C50C-407E-A947-70E740481C1C}">
                                <a14:useLocalDpi xmlns:a14="http://schemas.microsoft.com/office/drawing/2010/main" val="0"/>
                              </a:ext>
                            </a:extLst>
                          </a:blip>
                          <a:srcRect/>
                          <a:stretch/>
                        </pic:blipFill>
                        <pic:spPr>
                          <a:xfrm>
                            <a:off x="1344" y="0"/>
                            <a:ext cx="3272654" cy="2455947"/>
                          </a:xfrm>
                          <a:prstGeom prst="rect">
                            <a:avLst/>
                          </a:prstGeom>
                        </pic:spPr>
                      </pic:pic>
                      <wps:wsp>
                        <wps:cNvPr id="186" name="Text Box 186"/>
                        <wps:cNvSpPr txBox="1"/>
                        <wps:spPr>
                          <a:xfrm>
                            <a:off x="1773424" y="629599"/>
                            <a:ext cx="1038225" cy="315746"/>
                          </a:xfrm>
                          <a:prstGeom prst="rect">
                            <a:avLst/>
                          </a:prstGeom>
                          <a:noFill/>
                          <a:ln w="6350">
                            <a:noFill/>
                          </a:ln>
                        </wps:spPr>
                        <wps:txbx>
                          <w:txbxContent>
                            <w:p w14:paraId="36189C3B" w14:textId="239DCCA3" w:rsidR="00EA1699" w:rsidRPr="00C473EC" w:rsidRDefault="00EA1699" w:rsidP="005D4872">
                              <w:pPr>
                                <w:pStyle w:val="Caption"/>
                                <w:jc w:val="left"/>
                              </w:pPr>
                              <w:r>
                                <w:t>Figure</w:t>
                              </w:r>
                              <w:r>
                                <w:rPr>
                                  <w:rFonts w:hint="cs"/>
                                  <w:rtl/>
                                </w:rPr>
                                <w:t xml:space="preserve"> </w:t>
                              </w:r>
                              <w:r>
                                <w:t>9</w:t>
                              </w:r>
                              <w:r w:rsidRPr="00FE29C0">
                                <w:t>-</w:t>
                              </w:r>
                              <w:r>
                                <w:rPr>
                                  <w:rFonts w:hint="cs"/>
                                  <w:rtl/>
                                </w:rPr>
                                <w:t>23</w:t>
                              </w:r>
                            </w:p>
                            <w:p w14:paraId="692E5EEB" w14:textId="77777777" w:rsidR="00EA1699" w:rsidRDefault="00EA1699" w:rsidP="005D4872">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5F906F" id="Group 184" o:spid="_x0000_s1146" style="position:absolute;left:0;text-align:left;margin-left:6.25pt;margin-top:13.7pt;width:228.2pt;height:171.15pt;z-index:251672064;mso-position-horizontal-relative:margin;mso-width-relative:margin;mso-height-relative:margin" coordorigin="13" coordsize="32726,24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XFPbwMAAOcHAAAOAAAAZHJzL2Uyb0RvYy54bWycVdtu2zgQfV9g/0HQ&#10;eyNLlm9CnMKbbIICQWtssugzTVMWUYnkknSs9Ov3DCXZzmXRbh8sDznDuZw5Q15+bJs6ehLWSa2W&#10;cXoxiiOhuN5KtVvGfz/efpjHkfNMbVmtlVjGz8LFH69+/+3yYAqR6UrXW2EjOFGuOJhlXHlviiRx&#10;vBINcxfaCAVlqW3DPJZ2l2wtO8B7UyfZaDRNDtpujdVcOIfdm04ZXwX/ZSm4/1KWTvioXsbIzYev&#10;Dd8NfZOrS1bsLDOV5H0a7BeyaJhUCHp0dcM8i/ZWvnHVSG6106W/4LpJdFlKLkINqCYdvarmzuq9&#10;CbXsisPOHGECtK9w+mW3/PPT2kZyi97N8zhSrEGTQtyINgDPwewKWN1Z82DWtt/YdSuquC1tQ/+o&#10;JWoDsM9HYEXrI47NbL6Ypznw59Bl6Ww8HU066HmF/tC5dJwj/ukor/7sD4+zWTadQBkO55PJIp/R&#10;4WSInVCKx4yM5AV+PViQ3oD1Y1LhlN9bEfdOmp/y0TD7bW8+oK+GebmRtfTPgaPoICWlntaSr223&#10;OMd9MuAOPYUF8gEdOkR23SlGVd1r/s1FSl9XTO3EyhkQHNgFOF6aJ7R8EXJTS3Mr65qaRXJfHIbh&#10;FZnewacj6o3m+0Yo302eFTXq1MpV0rg4soVoNgJEsp+2ISFWOMv/QoJhxpy3wvOK+kaZnZKhlQOz&#10;3uHSa04MdPohI4CVdf5O6CYiATkhDbSBFezp3lFCIM9g0mfU5RCSQ0rEe9xIbkAJqzc4/a+he6iY&#10;EUiB3J43fzo0/5Gq+0O36P6U+tkb0tBFvoWi7zPt/xdes9k4z7oxmmaLyWLRDdmAWzoaz7MMdKNJ&#10;GqeTWR4iHQfphMlPwcYKpYlQob+1ig7LeDqejALORw2c1woQn9ImybebNtw60/lQ60Zvn1Gq1WgX&#10;bgpn+K1E7+6Z82tmcSljEw+N/4JPWWsE070UR5W239/bJ3u0Ddo4OuCSX8bunz2jwa4/KTR0keZ0&#10;K/mwyCezDAt7rtmca9S+udZ4R9KQXRDJ3teDWFrdfMV7tKKoUDHFEXsZ+0G89t3Tg/eMi9UqGHX3&#10;xb16MLhl0gAeMfOx/cqs6fvg0cHPeqDQGxZ3tkRvpVd7r0sZKE5Ad6j2+IPOQQqvCaQXz9X5Olid&#10;3uerfwEAAP//AwBQSwMECgAAAAAAAAAhABRLDVt4gAAAeIAAABQAAABkcnMvbWVkaWEvaW1hZ2Ux&#10;LnBuZ4lQTkcNChoKAAAADUlIRFIAAAKAAAAB4AgGAAAANdHc5AAAADl0RVh0U29mdHdhcmUATWF0&#10;cGxvdGxpYiB2ZXJzaW9uMy4zLjIsIGh0dHBzOi8vbWF0cGxvdGxpYi5vcmcvL4oRCwAAAAlwSFlz&#10;AAAPYQAAD2EBqD+naQAAf+VJREFUeJzt3Xd8k9X+B/BPunfooIvRlk0pexZkC5Qpoggqo6IoIA6Q&#10;KxTFUlnqdf+8oKCigAr3XkRBoFJkKkW2UMoSyrSl0NKWQnfP74/exKbNeNI8adLk83698nrRJyfP&#10;c3ISkm/O+B6FEEKAiIiIiOyGg6UrQERERES1iwEgERERkZ1hAEhERERkZxgAEhEREdkZBoBERERE&#10;doYBIBEREZGdYQBIREREZGcYABIRERHZGQaARERERHaGASARERGRnWEASERERGRnGAASERER2RkG&#10;gERERER2hgEgERERkZ1hAEhERERkZxgAEhEREdkZBoBEREREdoYBIBEREZGdYQBIREREZGcYABIR&#10;ERHZGQaARERERHaGASARERGRnWEASERERGRnGAASERER2RkGgERERER2hgEgERERkZ1hAEhERERk&#10;ZxgAEhEREdkZBoBEREREdoYBIBEREZGdYQBIREREZGcYABIRERHZGQaARERERHaGASARERGRnWEA&#10;SERERGRnGAASERER2Zk6EQB+9dVXUCgU6puTkxNCQkIwfvx4XLhwwezXVygUWLhwofrvPXv2QKFQ&#10;YM+ePUadZ/ny5fjqq6+qHb98+TIUCoXW+4wRGxur0U66brGxsSZdp7bs3r0bgwYNQmBgILy8vNCu&#10;XTt8/PHHKCsrq1Z2586diI6OhoeHBwICAhAbG4vMzEyNMnfu3MHjjz8OX19fNGnSBCtXrqx2nt9/&#10;/x3u7u44c+aMpDqq3gv//e9/a/YkZVb1varLhx9+iDFjxiAiIgIKhQL9+vUz+lqXLl3CzJkz0aJF&#10;C7i7u8PDwwNt2rTB66+/jhs3bhhfeQs7efIknnrqKURERMDNzQ1eXl7o1KkT3nnnHWRnZ1u6ehpq&#10;+hkEAKmpqVi4cCEuX75c7b7Y2FiEh4ebXL+aqPo55ePjg549e+K7774z+7X/+usvLFy4ECdOnKh2&#10;38KFC6FQKMxeB3NITk5G37594ePjg4CAAAwYMAC7d++W9Nh+/fpJ+j5Rfd4oFArMnDnT4HlV3+fa&#10;3n+GmPJ5a6uvsSmcLF0BY6xevRqtWrVCYWEhfvvtNyxZsgS7d+/G2bNn4evrW2v16NSpE5KTkxEZ&#10;GWnU45YvX64OTioLCQlBcnIymjZtalK9FixYgGnTpqn/PnbsGJ5//nksXboU/fv3Vx+vX7++Sdep&#10;DTt37sSQIUPQp08frFq1Cp6enti8eTNeeuklXLx4ER999JG67N69ezF06FAMHz4cP/74IzIzMzF3&#10;7lwMHDgQR44cgaurKwDglVdewfHjx7Fu3TqcP38e06dPR+vWrdG7d28AQGlpKZ599lm8+uqraN26&#10;tUWed2359NNP4enpiQEDBmDLli1GP/6nn37C+PHjERAQgJkzZ6Jjx45QKBQ4deoUvvzyS2zduhXH&#10;jx83Q83NY9WqVZgxYwZatmyJf/zjH4iMjERJSQmOHDmCTz/9FMnJydi0aZOlqymL1NRUJCQkoF+/&#10;ftWCvQULFuCll16yTMUAPProo3jllVcghEBaWhqWLl2KJ554AkIIPPHEE2a77l9//YWEhASEh4ej&#10;Q4cOGvc988wziImJMdu1zeXKlSsYMmQI2rRpg2+//RZlZWVISkrCkSNHNL4PdFm+fDny8vLUf2/d&#10;uhWLFy9Wfw+rNGzY0Kh6DR8+HMnJyQgJCTHqcaayxdfYZKIOWL16tQAgDh8+rHE8ISFBABBffvml&#10;Wa8PQMTHx5t8njZt2oi+ffuafB6pdu/eLQCI//znP3rL3b9/X5SXl9dSraR58sknhaurq8jPz9c4&#10;PnjwYOHj46NxrGvXriIyMlKUlJSoj/32228CgFi+fLn6WGBgoPj222/Vfw8aNEjMnTtX/feyZctE&#10;y5YtRWFhoeR6Sm3j2iL1vVpWVqb+t7Hvy0uXLglPT0/RsWNHkZOTU+3+8vJysXHjRr3nuHfvnuTr&#10;mduBAweEo6OjiImJ0fraFxUViR9//FGWa+l63qWlpTV63+3evdvoOvznP/+p8WPNCYB4/vnnNY5d&#10;vnxZABB9+vQx67UPHz4sAIjVq1eb9Tq1afny5QKAOHPmjCzn0/U9rKLt9ZObKZ+3tvgam6pODAHr&#10;0qVLFwDAzZs3NY4fOXIEo0aNgp+fH9zc3NCxY0f8+9//1ihz69YtzJgxA5GRkfDy8kJgYCAGDBiA&#10;/fv3G7yutuGXS5cuYfz48QgNDYWrqyuCgoIwcOBAdXdzeHg4Tp8+jb1796q7zlW/vnUNAZ89exaP&#10;P/44goKC4OrqisaNG2PSpEkoKioyrqEqUXW/79ixA1OmTEH9+vXh4eGBoqIi/Pnnn3jqqafQvHlz&#10;eHh4oEGDBhg5ciROnTpV7Tw5OTl45ZVX0KRJE7i6uiIwMBDDhg3D2bNn1WWKi4uxePFitGrVCq6u&#10;rqhfvz6eeuop3Lp1y2A9nZ2d4eLiAnd3d43j9erVg5ubm/rvGzdu4PDhw5g4cSKcnP7u0O7Zsyda&#10;tGih0WtTWFgIT09P9d9eXl4oLCwEUPH6LVq0CJ999pm6x1BOKSkpeOihh+Dr6ws3Nzd06NABX3/9&#10;tUaZwsJCvPLKK+jQoQOUSiX8/PwQHR2NH3/8sdr58vLyMHXqVPj7+8PLywsxMTE4f/685Po4ONT8&#10;v/7777+Pe/fuYfny5VAqldXuVygUGDNmjPrvfv36ISoqCvv27UPPnj3h4eGBKVOmAACuXr2KCRMm&#10;IDAwEK6urmjdujXee+89lJeXa5xzxYoVaN++Pby8vODt7Y1WrVph/vz56vvv37+POXPmqIdv/fz8&#10;0KVLF0nDh0uXLoVCocDKlSu1vvYuLi4YNWqU+u/y8nK888476vd1YGAgJk2ahOvXr2s8TtfzVv1/&#10;f+edd7B48WJERETA1dVVPTQn5fNLmyNHjmD8+PEIDw+Hu7s7wsPD8fjjj+PKlSvqMl999RXGjh0L&#10;AOjfv7/6s0j12aNtCLiwsBBxcXGIiIiAi4sLGjRogOeffx45OTka5cLDwzFixAgkJiaiU6dOcHd3&#10;R6tWrfDll18arLsuYWFhqF+/vsZnvK4hRG2fy6rX4PDhw+jduzc8PDzQpEkTvPXWW+r32J49e9C1&#10;a1cAwFNPPVVtaFPb8KDquf7000/o2LEj3N3d0bp1a/z000/qOrZu3Rqenp7o1q0bjhw5Uu25SXmd&#10;TXlfOzo6AgDOnTtnsKyc1q5di9atW8PDwwPt27dXt4mKttdPyuukS15eHoYMGYKgoCAcOnRIaxlb&#10;fY1NVaeGgKtKS0sDALRo0UJ9bPfu3YiJiUH37t3x6aefQqlUYv369Rg3bhzu37+vHn5VzemJj49H&#10;cHAw8vPzsWnTJvTr1w+//PKL0XOihg0bhrKyMrzzzjto3Lgxbt++jQMHDqg/JDdt2oRHH30USqUS&#10;y5cvBwC9gcYff/yBBx54AAEBAXjzzTfRvHlzpKenY/PmzSguLjY5SJkyZQqGDx+OtWvX4t69e3B2&#10;dsZff/0Ff39/vPXWW6hfvz6ys7Px9ddfo3v37jh+/DhatmwJALh79y4eeOABXL58GXPnzkX37t2R&#10;n5+Pffv2IT09Ha1atUJ5eTkeeugh7N+/H6+++ip69uyJK1euID4+Hv369cORI0eqBXeVTZs2Dd99&#10;9x1efPFFzJ8/Hx4eHtiyZQs2bdqEZcuWqculpKQAANq1a1ftHO3atcNvv/2m/rtnz5745JNP0KNH&#10;D1y4cAE///wzVq9eDQCYPn06xo8fj759+5rUrtqcO3cOPXv2RGBgID7++GP4+/tj3bp1iI2Nxc2b&#10;N/Hqq68CAIqKipCdnY05c+agQYMGKC4uxs6dOzFmzBisXr0akyZNAgAIITB69GgcOHAAb7zxBrp2&#10;7YrffvsNQ4cOlb3u2uzYsQNBQUHo0aOH5Mekp6djwoQJePXVV7F06VI4ODjg1q1b6NmzJ4qLi7Fo&#10;0SKEh4fjp59+wpw5c3Dx4kX1/5P169djxowZeOGFF/Duu+/CwcEBf/75J1JTU9Xnnz17NtauXYvF&#10;ixejY8eOuHfvHlJSUpCVlaW3XmVlZdi1axc6d+6MRo0aSXou06dPx8qVKzFz5kyMGDECly9fxoIF&#10;C7Bnzx4cO3YMAQEBep+3yscff4wWLVrg3XffhY+PD5o3by7580uby5cvo2XLlhg/fjz8/PyQnp6O&#10;FStWoGvXrkhNTUVAQACGDx+OpUuXYv78+fjXv/6FTp06AYDO6Seq99ovv/yCuLg49O7dGydPnkR8&#10;fDySk5ORnJys8Vn0xx9/4JVXXsG8efMQFBSEzz//HE8//TSaNWuGPn36SGrfynJzc5GdnW3Ue62q&#10;jIwMPPnkk3jllVcQHx+PTZs2IS4uDqGhoZg0aRI6deqE1atX46mnnsLrr7+O4cOHAzA8tPnHH38g&#10;Li4Or732GpRKJRISEjBmzBjExcXhl19+Uf+wmDt3LkaMGIG0tDT1Z57U17mm72sAeOSRRxAXF4dp&#10;06ahTZs2aNasWY3bUKqtW7fi8OHDePPNN+Hl5YV33nkHDz/8MM6dO4cmTZrofayh10mb69evY9iw&#10;YSguLkZycrLOa9jqa2wyS3dBSqHqej548KAoKSkRd+/eFYmJiSI4OFj06dNHY+ivVatWomPHjhrH&#10;hBBixIgRIiQkRGPoq7LS0lJRUlIiBg4cKB5++GGN+1BlWK3q8Mvt27cFAPHhhx/qfR66htrS0tKq&#10;dU0PGDBA1KtXT2RmZuo9pz7austVbTlp0iSDjy8tLRXFxcWiefPmYtasWerjb775pgAgkpKSdD72&#10;u+++EwCqDQWquuErD83q8ttvv4nQ0FABQAAQjo6O4p133tEo88033wgAIjk5udrjn332WeHi4qL+&#10;++zZs6J58+bq802ZMkWUl5eLtWvXisDAQJGVlWWwTlVJGZIYP368cHV1FVevXtU4PnToUOHh4aF1&#10;GFWIv9+TTz/9tOjYsaP6+Pbt2wUA8dFHH2mUX7JkSY2mKxg7BOzm5iZ69OghuXzfvn0FAPHLL79o&#10;HJ83b54AIH7//XeN49OnTxcKhUKcO3dOCCHEzJkzRb169fReIyoqSowePVpynVQyMjIEADF+/HhJ&#10;5c+cOSMAiBkzZmgc//333wUAMX/+fPUxXc9b9f+9adOmori4WOM+qZ9fUoaAS0tLRX5+vvD09NR4&#10;r+gbAp48ebIICwtT/52YmCgAVPt/t2HDBgFArFy5Un0sLCxMuLm5iStXrqiPFRQUCD8/P/Hcc8/p&#10;rKeKql1LSkpEcXGxOH/+vBg1apTw9vYWR44cUZdTfYalpaVpPF5bm6heg6rvscjISDFkyBD13/qG&#10;B+Pj40XVr8qwsDDh7u4url+/rj524sQJAUCEhIRoDPX/8MMPAoDYvHmz+pjU17mm72shhNi8ebMI&#10;CgoSjRo1Eo0aNRIXL16s0XlUpAwBBwUFiby8PPWxjIwM4eDgIJYtW1btPJVfP6mvU+XP2+PHj4vQ&#10;0FDRu3dvSZ/dtvgam6pODQH36NEDzs7O8Pb2RkxMDHx9ffHjjz+qh/7+/PNPnD17Fk8++SSAikn9&#10;qtuwYcOQnp6u0R3+6aefolOnTnBzc4OTkxOcnZ3xyy+/SF4BquLn54cGDRpg3rx58PHxgUKhwPff&#10;f2/086vcNb1r1y7k5OSYbUXeI488Uu1YaWkpli5disjISLi4uMDJyQkuLi64cOGCRpts374dLVq0&#10;wIMPPqjz/D/99BPq1auHkSNHarwOHTp0QHBwsMHVi0ePHsXDDz+Mzp07Y8uWLdi1axfi4uLw+uuv&#10;Y9GiRdXK61rBVfl4y5YtcfbsWVy4cAG3bt3CF198gTt37mD27Nn44IMP4Ofnh+XLl6Np06YICAjA&#10;k08+iTt37uitpxS7du3CwIEDq/UwxcbG4v79+0hOTlYf+89//oNevXrBy8tL/Z784osvNNpfNVSo&#10;ep+rmHOSvKl8fX0xYMAAjWO7du1CZGQkunXrpnE8NjYWQgjs2rULANCtWzfk5OTg8ccfx48//ojb&#10;t29XO3+3bt2wfft2zJs3D3v27EFBQYHG/UIIjfdhaWlpjZ6Hqu2r9sR169YNrVu3xi+//GLweauM&#10;GjUKzs7O6r+N/fyqKj8/H3PnzkWzZs3g5OQEJycneHl54d69e0Z/pqmoXoOqz3fs2LHw9PSs9nw7&#10;dOiAxo0bq/92c3NDixYtNIah9Vm+fLl6+keLFi2wfft2fPfdd+jcuXON6g8AwcHB1d5j7dq1k1wn&#10;XTp06IAGDRqo/1YtHOvXrx88PDyqHVddz5jX2dD7WpcDBw7gkUcewfLly/Hbb7/B2dkZ/fv3V4+a&#10;ARULH8LCwkxoger69+8Pb29v9d9BQUEIDAyU1NbGvE4///wzevfujT59+iApKQl+fn6mV14La36N&#10;5VCnAsA1a9bg8OHD2LVrF5577jmcOXMGjz/+uPp+1TyROXPmwNnZWeM2Y8YMAFB/ebz//vuYPn06&#10;unfvjo0bN+LgwYM4fPgwYmJijH4BFAoFFi9ejJYtW6rnXUyePBkvvvgi7t69K/k8H374IdLT03Hs&#10;2DEAFat1VfN15KZtBdbs2bOxYMECjB49Glu2bMHvv/+Ow4cPo3379hptcuvWLYNd5zdv3kROTg5c&#10;XFyqvRYZGRlav8Qre/755xEUFIRNmzZhxIgR6N+/PxYtWoR58+Zh4cKFuHTpEgDA398fALR2l2dn&#10;Z1f7YHBwcECzZs3Uw3Rz5sxBx44d8cQTT+CXX37B3LlzsWHDBvz555+4desWXn75Zb31lCIrK0tr&#10;e4eGhmrU/fvvv8djjz2GBg0aYN26dUhOTsbhw4cxZcoU9VxFVXknJyf1c1cJDg42ua5SNG7cWOOL&#10;RAptz19qu0ycOBFffvklrly5gkceeQSBgYHo3r07kpKS1I/5+OOPMXfuXPzwww/o378//Pz8MHr0&#10;aHWaqL1791Z7H16+fBkBAQHw8PCQ/HxUddJV76rvQ30rHaveZ8znlzZPPPEEPvnkEzzzzDP4+eef&#10;cejQIRw+fBj169ev8ZeK6r1WNXOAQqFAcHBwtedb9T0JVEx1kXr9xx57DIcPH8aBAwfw2Wefwdvb&#10;2+R0X6bWSZeqny0uLi56j6v+DxvzOht6X+uyZMkStGzZEmPGjEGjRo3U7//+/fvjypUrKC8vx/79&#10;+9VDoXIxpa2NeewPP/yAgoICTJ8+3SxztlWs+TWWQ52aA9i6dWv1wo/+/fujrKwMn3/+Of773//i&#10;0UcfVX+px8XFaUxCr0w1j23dunXo168fVqxYoXG/MQFbZbGxsepfyQqFAqNGjcLy5ctRXFyMTz/9&#10;FMXFxbh58yYuXLgAT09PREVF4e2339aYa6hUKhEcHAylUglHR0fcunULTz/9dI3qY4i2HrN169Zh&#10;0qRJWLp0qcbx27dvo169euq/69evX23Ce1UBAQHw9/dHYmKi1vsr/0rU5sSJE3j88cfVAbVK165d&#10;UV5ejjNnzqBJkyaIiooCAJw6dQrDhg3TKHvq1Cn1/drs2bMHGzZsUC9y2b59OwYPHqx+j82cOVOW&#10;9vf390d6enq143/99RcAqN+369atQ0REBDZs2KDx+lRd9OPv74/S0lJkZWVpfGhmZGSYXFcphgwZ&#10;gv/7v//DwYMHJc/N0vZ+k9ouQEXv+FNPPYV79+5h3759iI+Px4gRI3D+/HmEhYXB09MTCQkJSEhI&#10;wM2bN9W/qEeOHImzZ8+ic+fOOHz4sMZ1QkND4ejoiIEDB2L79u24fv26wR82qvZOT0+vVvavv/7S&#10;qLOu563rPmM+v6rKzc3FTz/9hPj4eMybN099XDWvtKZU77Vbt25pBIFCCGRkZKgn1sulfv366v9/&#10;0dHRaN26Nfr27YtZs2apJ9+rFoFV/X9h6EeltTDmdTb0vtbl4sWLGp8NDRs2xN69e9GvXz/0798f&#10;sbGxuHLlCubMmSPjM6s9H3zwAdavX4+hQ4di06ZNGDx4sKWrpKE2XmM51KkewKreeecd+Pr64o03&#10;3kB5eTlatmyJ5s2b448//kCXLl203lSBh0KhqPbL4eTJkxrDcaYYO3Ys2rZtq+7Ne+qpp1BQUICm&#10;TZvi5MmTGDt2LGJiYrRG+e7u7ggJCYGDg0Ot5qPT1iZbt26tltR36NChOH/+vHp4SJsRI0YgKysL&#10;ZWVlWl8HXV9kKqGhoThy5Ei1pM+q10f15dugQQN069YN69at0yh78OBBnDt3Tud/vqKiIjz33HOI&#10;j49XTxwWQuDevXvqMvn5+RBC6K2nFAMHDsSuXbvUgY3KmjVr4OHhoQ6iFAoFXFxcNAKDjIyMaquA&#10;VTm8vvnmG43j3377rcl1lWLWrFnw9PTEjBkzkJubW+1+IYSknHkDBw5Eamqq+v+Iypo1a6BQKLTm&#10;KvP09MTQoUPx2muvobi4GKdPn65WJigoCLGxsXj88cdx7tw53L9/H97e3tXeg6pf7XFxcRBCYOrU&#10;qSguLq52vpKSEnWuRNVw7rp16zTKHD58GGfOnMHAgQMNPm9djPn8qkqhUEAIUe3/7+eff17t/5Cq&#10;jJReGdXzqfp8N27ciHv37pn0fKXo3bs3Jk2ahK1bt6r/76umxZw8eVKj7ObNm2t8HWPaxFQ1fZ21&#10;va91iYqKwtGjRzUWSjVo0AB79+6FEEL9Q8HQwgxr5ebmph4dGjVqlNZMCVXZ2msshzrVA1iVr68v&#10;4uLi8Oqrr+Lbb7/FhAkT8Nlnn2Ho0KEYMmQIYmNj0aBBA2RnZ+PMmTM4duwY/vOf/wCoCFAWLVqE&#10;+Ph49O3bF+fOncObb76JiIgIo+cHnTx5EjNnzsTYsWPRvHlzABVfzidPnsS8efNw8eJFfPfdd3j0&#10;0UexefNmHDlyBH379kWHDh2wevVqPPvssxrnKyoqQm5uLpycnNC9e3fMmzcPzZo1w82bN7F582b1&#10;0IjcRowYga+++gqtWrVCu3btcPToUfzzn/+s1tPx8ssvY8OGDXjooYcwb948dOvWDQUFBdi7d696&#10;uHb8+PH45ptvMGzYMLz00kvo1q0bnJ2dcf36dezevRsPPfQQHn74YZ11mTVrFl588UWMHDkSzz33&#10;HDw8PPDLL7/gvffew4MPPoj27dury7799tsYNGgQxo4dixkzZiAzMxPz5s1DVFQUnnrqKa3nX7Jk&#10;Cdzc3DB79mz1sSFDhuCjjz7Cxx9/jGbNmuHNN9+UnBz04MGDWo/37dsX8fHx+Omnn9C/f3+88cYb&#10;8PPzwzfffIOtW7finXfeUadSGTFiBL7//nvMmDEDjz76KK5du4ZFixYhJCRE44fC4MGD0adPH7z6&#10;6qu4d+8eunTpgt9++w1r166VVFegIj2BKg1DXl4ehBDq7Ppdu3bVOzcoIiJCvZqtQ4cO6kTQQEWS&#10;4S+//BJCCL2vL1DxGq9ZswbDhw/Hm2++ibCwMGzduhXLly/H9OnT1av7p06dCnd3d/Tq1QshISHI&#10;yMjAsmXLoFQq1T1Q3bt3x4gRI9CuXTv4+vrizJkzWLt2rXp3GH2io6OxYsUKzJgxA507d8b06dPR&#10;pk0blJSU4Pjx41i5ciWioqIwcuRItGzZEs8++yz+7//+Dw4ODhg6dKh6FXCjRo0wa9YsSe2vi9TP&#10;r6p8fHzQp08f/POf/0RAQADCw8Oxd+9efPHFFxq99wDUveIrV66Et7c33NzcEBERoXUIbtCgQRgy&#10;ZAjmzp2LvLw89OrVS70KuGPHjpg4caJJz1eKRYsWYcOGDViwYAF27tyJrl27omXLlpgzZw5KS0vh&#10;6+uLTZs24ddff63xNZo2bQp3d3d88803aN26Nby8vBAaGqqejiA3qa9zTd/Xixcvxq5du9CvXz/8&#10;4x//QKdOnZCdnY2tW7eqe7pXrFiBcePG1dmk987Ozvjuu+/wzDPP4NFHH8WaNWs0poRVZWuvsSws&#10;svTESPpWHxUUFIjGjRuL5s2bi9LSUiGEEH/88Yd47LHHRGBgoHB2dhbBwcFiwIAB4tNPP1U/rqio&#10;SMyZM0c0aNBAuLm5iU6dOokffvih2io4IQyvAr5586aIjY0VrVq1Ep6engKACA8PFx988IEoLS0V&#10;//73vwUA4e7uLhwdHdWrUAGIxx57rNoq4G+//VY4OTmJvXv3irFjxwp/f3/h4uIiGjduLGJjYyUn&#10;jNW3ClhbW965c0c8/fTTIjAwUHh4eIgHHnhA7N+/X/Tt27faKtE7d+6Il156STRu3Fg4OzuLwMBA&#10;MXz4cHH27Fl1mZKSEvHuu++K9u3bCzc3N+Hl5SVatWolnnvuOXHhwgWD9d+4caN44IEHREBAgPD0&#10;9BRt2rQRixYtqpYcWgghduzYIXr06CHc3NyEn5+fmDRpkrh586bW86ampgo3Nzdx8ODBave9//77&#10;onHjxsLHx0c8+uij4tatW3rrqGpjXTfVe+TUqVNi5MiRQqlUChcXF9G+fXutq9HeeustER4eLlxd&#10;XUXr1q3FqlWrtK5Qy8nJEVOmTBH16tUTHh4eYtCgQeLs2bOSVwFPnjxZZ52lJkq9ePGimDFjhmjW&#10;rJlwdXUV7u7uIjIyUsyePbvaCr82bdpoPceVK1fEE088Ifz9/YWzs7No2bKl+Oc//6mxWv/rr78W&#10;/fv3F0FBQcLFxUWEhoaKxx57TJw8eVJdZt68eaJLly7C19dXuLq6iiZNmohZs2aJ27dvS3ouQlSs&#10;8Js8ebJo3LixcHFxUSe7fuONNzRW45eVlYm3335btGjRQjg7O4uAgAAxYcIEce3aNY3z6Xreqv/v&#10;//znP7XWQ8rnl7YVr9evXxePPPKI8PX1Fd7e3iImJkakpKSIsLAwMXnyZI1rfPjhhyIiIkL9eaR6&#10;zbV9/hUUFIi5c+eKsLAw4ezsLEJCQsT06dPFnTt3NMqFhYWJ4cOHV3s+2j4/tIGeRML/+Mc/BACx&#10;d+9eIYQQ58+fVyeFr1+/vnjhhRfE1q1bta4C1vYaaHue3333nWjVqpVwdnbW+H+ka4Wotueq7Tno&#10;er2lvM6mvK/T0tJEbGysCA0NFU5OTiIwMFCMHTtWJCcni5s3b4qmTZuK4OBg9Wp7Q2qaCLrq+0/X&#10;KmApr5O277Ty8nLx4osvCgcHB7Fq1Sq9z8HWXmNTKf73hEhGCoUCmzZtwujRowEAGzZswJNPPonT&#10;p09Xm9Pm5eVVbfL+wIED4ePjYzNbTxEREZF1qdNDwHVFx44dUVZWhszMTPW+s7qkpaVh9+7dJs1n&#10;ISIiItKHAaBM8vPz8eeff6r/TktLw4kTJ+Dn54cWLVrgySefxKRJk/Dee++hY8eOuH37Nnbt2oW2&#10;bdtqrF798ssvERISUmu7OhAREZH94RCwTPbs2aN11eLkyZPx1VdfoaSkBIsXL8aaNWtw48YN+Pv7&#10;Izo6GgkJCWjbti2Aij1Gw8LCMGnSJCxZsqS2nwIRERHZCQaARERERHamTucBJCIiIiLjMQAkIiIi&#10;sjMMAImIiIjsDFcBm6C8vBx//fUXvL299e75SURERNZDCIG7d+8iNDQUDg722RfGANAEf/31Fxo1&#10;amTpahAREVENXLt2rdp2p/aCAaAJVPvxXrt2DT4+PhauDREREUmRl5eHRo0aqb/H7REDQBOohn19&#10;fHwYABIREdUx9jx9yz4HvomIiIjsGANAIiIiIjvDAJCIiIjIzjAAJCIismEZGRl44YUX0KRJE7i6&#10;uqJRo0YYOXIkfvnlF3WZ48ePY+zYsQgKCoKbmxtatGiBqVOn4vz587LWZePGjYiMjISrqysiIyOx&#10;adMmveULCwsRGxuLtm3bwsnJCaNHj65WZs+ePVAoFNVuZ8+eVZf56quvNO5TKpXq89srBoBEREQ2&#10;6vLly+jcuTN27dqFd955B6dOnUJiYiL69++P559/HgDw008/oUePHigqKsI333yDM2fOYO3atVAq&#10;lViwYIFsdUlOTsa4ceMwceJE/PHHH5g4cSIee+wx/P777zofU1ZWBnd3d7z44ot48MEH9Z7/3Llz&#10;SE9PV9+aN2+ucb+Pj4/6PlVg6+bmZvoTq6MUQghh6UrUVXl5eVAqlcjNzeUqYCIisjrDhg3DyZMn&#10;ce7cOXh6emrcl5OTAxcXF4SFheGBBx7Q2huXk5ODevXqyVKXcePGIS8vD9u3b1cfi4mJga+vL777&#10;7juDj4+NjUVOTg5++OEHjeN79uxB//79cefOHZ11/eqrr/Dyyy8jJycHAL+/AfYAEhER2aTs7Gwk&#10;Jibi+eefrxb8AUC9evXw888/4/bt23j11Ve1nqNyQOXl5aX3NnToUL31SU5OxuDBgzWODRkyBAcO&#10;HDD+yWnRsWNHhISEYODAgdi9e3e1+/Pz8xEWFoaGDRvisccek+WadRnzABIREdmgP//8E0IItGrV&#10;SmeZCxcuAIDeMionTpzQe7+7u7ve+zMyMhAUFKRxLCgoCBkZGQavrU9ISAhWrlyJzp07o6ioCGvX&#10;rsXAgQOxZ88e9OnTB0DF8/vqq6/Qtm1b5OXl4d133wUAXLx4ER07djTp+nUVA0CqkbJygUNp2ci8&#10;W4hAbzd0i/CDo4P9JtQkIrI2qhle+pIdGzMLrFmzZpLKXb16FZGRkeq/58+fj/nz52utixDC5GTM&#10;LVu2RMuWLdV/R0dH49q1a3j33XfVAWCPHj3Qo0cPdZm2bdvC19cXn332GT799FOTrl9XMQAkoyWm&#10;pCNhSyrSc/9ePRWidEP8yEjERIVYsGZERKTSvHlzKBQKnDlzRuvqWQBo0aIFAODs2bOIjo7Wez4v&#10;Ly+99/fu3Rvbt29HaGioRm+hn58fACA4OLhab19mZma1XkE59OjRA+vWrdN5v4NDxQy4ixcvyn7t&#10;uoIBIBklMSUd09cdQ9XfjBm5hZi+7hhWTOjEIJCIyAr4+flhyJAh+Ne//oUXX3xR6yKQwYMHIyAg&#10;AO+8847BRSBSh4CdnJy09hZGR0cjKSkJs2bNUh/bsWMHevbsaeQzM+z48eMICdH9XaTq+QwODpb9&#10;2nUFA0ArZK3Dq2XlAglbUqsFfwAgACgAJGxJxaDIYKuoLxGRvVu+fDl69uyJbt264c0330S7du1Q&#10;WlqKpKQkrFixAmfOnMHnn3+OsWPHYtSoUXjxxRfRrFkz3L59G//+979x9epVrF+/HoD0IWBdXnrp&#10;JfTp0wdvv/02HnroIfz444/YuXMnfv31V3WZTz75BJs2bdLIUZiamori4mJkZ2fj7t276kC0Q4cO&#10;AIAPP/wQ4eHhaNOmDYqLi7Fu3Tps3LgRGzduVJ8jISEBPXr0QPPmzZGXl4f33nsPADBlyhSTnlNd&#10;xgDQyljz8OqhtGyNelUlAKTnFuJQWjaim/rXXsWIiEiriIgIHDt2DEuWLMErr7yC9PR01K9fH507&#10;d8aKFSsAAA899BAOHDiAZcuW4YknnkBeXh4aNWqEAQMGYPHixbLVpWfPnli/fj1ef/11LFiwAE2b&#10;NsWGDRvQvXt3dZnbt29XG5YdNmwYrly5ov5btWhD1YtXXFyMOXPm4MaNG3B3d0ebNm2wdetWDBs2&#10;TP2YnJwcPPvss8jIyIBSqUTbtm0BAJ07d5bt+dU1zANoArnzCOkaXlX1pVl6ePXHEzfw0voTBst9&#10;NL4DHurQwPwVIiIiqgHmAWQeQKthaHgVqBheLSu3XLwe6C0tY7rUckRERGQZDACthDHDq5bSLcIP&#10;IUo36Jrdp0DFcHW3CL/arBYREREZiQGglci8K21DaqnlzMHRQYH4kRW5naoGgaq/40dGcgEIERGR&#10;lWMAaCUCvFxlLWcuMVEhWDGhE4KVmsO8wUo3i89RJCIiImm4CthKlEuc2ye1nDnFRIVgUGSwVaaq&#10;ISIiIsMYAFqJ3yXO7fs9LRu9W9Q3c20Mc3RQMNULERFRHcUhYKshtWfP8j2AREREVLcxALQS0U0C&#10;ZC1nj8rKBZIvZuHHEzeQfDHLoilziIiIrBmHgK1Ej6b+qOfhjJz7JTrL1PNwRo+m/la7VZwlWfMO&#10;KkRERNaGO4GYwBw7gUxbd0zn/Z9O6AQADHSqsPYdVIiIyLpwJxAOAdcpx6/ewfR1x6oljM7ILcT0&#10;dceQmJJuoZpZTl3YQYWIiMjaMAC0EqpARp9V+9MY6FRRF3ZQISIisjYMAK2EoUAGAPTFdvYa6NSF&#10;HVSIiIisDQNAKyFXgGJvgU6gt5vhQkaUIyIisgcMAK2EXAGKvQU63SL8EKJ0q7Y3sYoCFYtkukX4&#10;1Wa1iIiIrBoDQCthKJABAAcFGOhU4eigQPzISADV20b1d/zISLtPk0NERFQZA0ArUTmQ0WVg60AA&#10;DHSqiokKwYoJnRCs1Oz9DFa6MQUMERGRFswDaAJz5BFati0Vn+1L03qfAsCzfSKw+Y905gHUggmy&#10;iYhICuYB5E4gVqWsXGDzH7pz+QkAm/9Ix95/9MfRK3cY6FTh6KBAdFN/S1eDiIjI6jEAtCJSUsGk&#10;5xbi6JU7DHSIiIioxjgH0IrsOC1tJ4+MPPtK9UJERETyYgBoJcrKBf577Lqkstn5RWauDREREdky&#10;mwoAly9fjoiICLi5uaFz587Yv3+/zrJ79uyBQqGodjt79mwt1vhvh9KycbewTFJZP08XM9eGiIiI&#10;bJnNBIAbNmzAyy+/jNdeew3Hjx9H7969MXToUFy9elXv486dO4f09HT1rXnz5rVUY03GDOsGK93N&#10;WBMiIiKydTYTAL7//vt4+umn8cwzz6B169b48MMP0ahRI6xYsULv4wIDAxEcHKy+OTo61lKNNUkd&#10;1vVxc7K7ZM9EREQkL5sIAIuLi3H06FEMHjxY4/jgwYNx4MABvY/t2LEjQkJCMHDgQOzevduc1dRL&#10;6rDuI50aMOULERERmcQm0sDcvn0bZWVlCAoK0jgeFBSEjIwMrY8JCQnBypUr0blzZxQVFWHt2rUY&#10;OHAg9uzZgz59+mh9TFFREYqK/u6py8vLk+05SB3WHdzGvpM9ExERkelsIgBUUSg0e8aEENWOqbRs&#10;2RItW7ZU/x0dHY1r167h3Xff1RkALlu2DAkJCfJVuBLVXsD68gDa416/REREJD+bGAIOCAiAo6Nj&#10;td6+zMzMar2C+vTo0QMXLlzQeX9cXBxyc3PVt2vXrtW4zlWp9gLWNbirgP3u9UtERETysokA0MXF&#10;BZ07d0ZSUpLG8aSkJPTs2VPyeY4fP46QEN1DrK6urvDx8dG4ySkmKgQrJnRCiNJN43iI0g0rJnSy&#10;+71+iYiISB42MwQ8e/ZsTJw4EV26dEF0dDRWrlyJq1evYtq0aQAqeu9u3LiBNWvWAAA+/PBDhIeH&#10;o02bNiguLsa6deuwceNGbNy40ZJPAzFRIRgUGYxDadnc65eIiIjMwmYCwHHjxiErKwtvvvkm0tPT&#10;ERUVhW3btiEsLAwAkJ6erpETsLi4GHPmzMGNGzfg7u6ONm3aYOvWrRg2bJilnoKao4OCe/0SERGR&#10;2SiEEMLSlair8vLyoFQqkZubK/twMBEREZkHv79tZA4gEREREUnHAJCIiIjIzjAAJCIiIrIzNrMI&#10;xJaUlQuuAiYiIiKzYQBoZRJT0pGwJVVjR5AQpRviR0YyDyARERHJgkPAViQxJR3T1x2rth1cRm4h&#10;pq87hsSUdAvVjIiIiGwJA0ArUVYukLAlFdpy8qiOJWxJRVk5s/YQERGRaRgAWolDadnVev4qEwDS&#10;cwtxKC279ipFRERENokBoJXIvKs7+KtJOSIiIiJdGABaiUBvN1nLEREREenCANBKdIvwQ4jSDbqS&#10;vShQsRq4W4RfbVaLiIiIbBADQCvh6KBA/MhIAKgWBKr+jh8ZyXyAREREZDIGgFYkJioEKyZ0QrBS&#10;c5g3WOmGFRM6MQ8gERERyYKJoK1MTFQIBkUGcycQIiIiMhsGgFbI0UGB6Kb+lq4GERER2SgOARMR&#10;ERHZGQaARERERHaGASARERGRnWEASERERGRnuAjEipWVC64GJiIiItkxALRSiSnpSNiSivTcv/f+&#10;DVG6IX5kJPMBEhERkUk4BGyFElPSMX3dMY3gDwAycgsxfd0xJKakW6hmREREZAsYAFqZsnKBhC2p&#10;EFruUx1L2JKKsnJtJYiIiIgMYwBoZQ6lZVfr+atMAEjPLcShtOzaqxQRERHZFAaAVibzru7grybl&#10;iIiIiKpiAGhlAr3dZC1HREREVBUDQCvTLcIPIUo36Er2okDFauBuEX61WS0iIiKyIQwArYyjgwLx&#10;IyMBoFoQqPo7fmQk8wESERFRjTEAtEIxUSFYMaETgpWaw7zBSjesmNCJeQCJiIjIJEwEbaViokIw&#10;KDKYO4EQERGR7BgAWjFHBwWim/pbuhpERERkYzgETERERGRnGAASERER2RkGgERERER2hgEgERER&#10;kZ1hAEhERERkZ7gK2AqVlQumfyEiIiKzYQBoZRJT0rFwcyoy8grVx4J93LBwVCQTQBMREZEsOARs&#10;RRJT0jFt3TGN4A8AMvIKMW3dMSSmpFuoZkRERGRLGABaibJygXnfn9JbJu77UygrF7VUIyIiIrJV&#10;DACtxMFLWci5X6K3zJ37JTh4KauWakRERES2igGglUi+KC2wk1qOiIiISBcGgFZD2tDuxVt3zVwP&#10;IiIisnUMAK1EdJMASeV+v5TNeYBERERkEgaAVqJHU394uToaLJd9vwSH0rJroUZERERkqxgAWglH&#10;BwXGdWkkqWzm3ULDhYiIiIh0YABoRXzcXSSVC/R2M3NNiIiIyJYxALQSZeUCK/ddNFgu2McV3SL8&#10;aqFGREREZKu4FZyVOPDnbdwrLjNY7rEujaxqX2DuW0xERFT3MAC0EhuPXZdU7mr2fTPXRLrElHQk&#10;bElFeu7fcxJDlG6IH8l9i4mIiKwZh4CtxLXsAlnLmVtiSjqmrzumEfwBQEZuIaZz32IiIiKrxgDQ&#10;Srg5Sxs2lVrOnMrKBRK2pGpNXa06lrAllfkKiYiIrBQDQCvRrkE9WcuZ06G07Go9f5UJAOm5hcxX&#10;SEREZKUYAFqJB5rXl7WcOUnNQ8h8hURERNaJAaCV6NHUH/U8nPWWqefhjB5N/WupRrpJzUPIfIVE&#10;RETWiQGglajYCaSh3jLjujS0ihQr3SL8EKJ0g66aKFCxGpj5ComIiKyTTQWAy5cvR0REBNzc3NC5&#10;c2fs379fb/m9e/eic+fOcHNzQ5MmTfDpp5/WUk2rKysXWHfwqt4y636/ahULKxwdFIgfGam3TPzI&#10;SKsIVomIiKg6mwkAN2zYgJdffhmvvfYajh8/jt69e2Po0KG4elV7UJWWloZhw4ahd+/eOH78OObP&#10;n48XX3wRGzdurOWaV5CSCPpeURkO/Hm7RucvKxdIvpiFH0/cQPLFLKMCSW2PjYkKwbN9IlA1xnNQ&#10;AM/2iWAeQCIiIiumEEJYvktJBt27d0enTp2wYsUK9bHWrVtj9OjRWLZsWbXyc+fOxebNm3HmzBn1&#10;sWnTpuGPP/5AcnKypGvm5eVBqVQiNzcXPj4+JtX/+XVHsTUlw2C5iAAP7J7T36hzm5KwWddjR7UP&#10;wcp9adVSwajiwRUTOjEIJCIiqyTn93ddZRM9gMXFxTh69CgGDx6scXzw4ME4cOCA1sckJydXKz9k&#10;yBAcOXIEJSUlWh9TVFSEvLw8jZtc9v95S1K5tNv3UVxaLvm8piRs1vfYz7QEfwDzABIREdUFNhEA&#10;3r59G2VlZQgKCtI4HhQUhIwM7b1qGRkZWsuXlpbi9m3tw6zLli2DUqlU3xo1aiTPEwCMCurWJl+W&#10;VM6UhM1SHqsL8wASERFZN5sIAFUUCs0JaUKIascMldd2XCUuLg65ubnq27Vr10ys8d8cSqX3lqXd&#10;viepnCkJmw09VgrmASQiIrJONhEABgQEwNHRsVpvX2ZmZrVePpXg4GCt5Z2cnODvrz3XnqurK3x8&#10;fDRucrlvRNmfTxueKwiYlrBZjuCNeQCJiIisk00EgC4uLujcuTOSkpI0jiclJaFnz55aHxMdHV2t&#10;/I4dO9ClSxc4O+tPyGxpt/KLsWTraYPlTEnYbErwxjyARERE1s0mAkAAmD17Nj7//HN8+eWXOHPm&#10;DGbNmoWrV69i2rRpACqGbydNmqQuP23aNFy5cgWzZ8/GmTNn8OWXX+KLL77AnDlzLPUUjLJq/2W0&#10;fG0rui76GXM3nkCBlhQypiRsNvRYQ5gHkIiIyHrZTAA4btw4fPjhh3jzzTfRoUMH7Nu3D9u2bUNY&#10;WBgAID09XSMnYEREBLZt24Y9e/agQ4cOWLRoET7++GM88sgjlnoKRisqA27dK8WGwzfQ+o1ETF1z&#10;WON+UxI2G3qsAkCYv7vW+9o29LFIChhTch0SERHZE5vJA2gJcuYRCp+3VZY6DYoMxKpJXTWOLduW&#10;ilX701A5HnJQAFN7RyBumO4gr6xc4KX1x7H1ZLrGyl8HBdDIzx1XsgqMqoc5mZLrkIiI7AvzANpQ&#10;DyBVSErN1BgOTkxJx8p9msEfAAgBrNyXpjMPYGJKOjovTsJPVYI/1WP1BX/a6mFOpuQ6JCIiskcM&#10;AG1Q6zcS8cq/jyK/sLRGeQATU9Ixbd0x5NzXnhBbapfx0m2pkutcU6bkOiQiIrJXDABt1MZjGYha&#10;+LPReQBVAZUc0m4bk9ymZkzJdUhERGSvGACSRs4/ORJAq7g7m//tZUquQyIiInvlZOkKkOVVzvkn&#10;Z6A0OFJ7Eu6ycoFDadnIvFuIQO+KNDQ1TRljSq5DIiIie8UA0I4pAARXyQMoZ6DU0M+z2jG5V+uq&#10;8hVm5BZqnQeo7TkSERHZOw4B27mqeQBNTQCtoi3BtDlW65qS65CIiMheMQC0Y9oSNksJqADdSaBV&#10;qgZd5lytGxMVggcjA7Xe92BkIPMAEhERVcEA0I6dvJ5XbfcQoCKgerZPhN7HGsoDePzqHY2/zbla&#10;d9m2VCSlZmq9Lyk1E8tqIR0NERFRXcIA0M5pS9icmJKOz/almXTelfvTUFxarv7bXKt1i0vLsWq/&#10;/rquqlIXIiIie8cAkDQSNsuVB1AI4OsDl9V/m2u17trky9V2OamqXFSUIyIiogoMAAmXs/5O2Cxn&#10;HsDDl/8ezjW0uEQB7QtHDLmSLS3ZtNRyRERE9oABICHc30P9bznzAHq4OKr/ba7Vuo18PQwXMqIc&#10;ERGRPWAASJg/7O/ATM48gI90bKjxt2pxSdUYz0EBPNsnokardVsFectajoiIyB4wALRzgyID4V6p&#10;p65zmG+1AK0mPFwc0bN5gMaxxJR0rNyXVm3OnhDAyn1pNcoDmF1QLGs5IiIie8AA0I6F+btj1aSu&#10;GseOXrljcFEFACjd9W8i8/5j7WslD2CAp6us5YiIiOwBA0A7diWroFqOPKlzAHMLSlHfy0Xrfe20&#10;JJg2Vx7AciEtYJRajoiIyB4wALRzVXPkGTMH8Fa+9mFVbQmmzZUH8MDF27KWIyIisgcMAO1c1Rx5&#10;bRsoZTlv1QTT5soDeOp6rqzliIiI7AEDQNLIkfd24hnZzls5wbS58gC6uzoaLmREOSIiInvAAJAQ&#10;5vd3jrzKSaFNpTpXQXEZFm5OQT0PZ62LQFRqkgewU4N6spYjIiKyB/qXcpLNc1AAE6PD1X+H+3tg&#10;/wV5zh3u74Gpaw4jKTXTYNm2WhaOSHE1R1rAKrUcERGRPWAPoJ2b2jsCLk5/vw3mxrSW7dw37tyT&#10;FPwB2heOSJHyV56s5YiIiOwBA0A79lSvxogbprk926kb0hZLBPloTwGjMqBVfew6l2VUfaouHJHC&#10;y0Xa3D6p5YiIiOwBA0A7Vqol1pKahmX+sEiE+btrvS/M3x0N6mm/z5ClVfISGtLQT9oev1LLERER&#10;2QPOAbRj2hZ8SE3DkpR6E1eyCrTedyWrALvKpA39SqmTPhdu3pW1HBERkT1gD6AdC/ev3ivWoVE9&#10;SY/96aT+fXv/yjEuobOKtjrpc/2OtOtILUdERGQPGADasflV5v8BwLe/X5Hl3DXdeE1bnfTxcpPW&#10;iS21HBERkT0wawCYl5eHH374AWfOyJdcmOQxKDIQ7loWRlROCm2qhr7GzQPUVSd9ukXUk7UcERGR&#10;PZA1AHzsscfwySefAAAKCgrQpUsXPPbYY2jXrh02btwo56XIBPW9XLBqUlet94XJuFjiqZ7hqO+l&#10;f7Ww+rr+7jrrpJ/UxNHGJZgmIiKyZbIGgPv27UPv3r0BAJs2bYIQAjk5Ofj444+xePFiOS9FJriV&#10;X6wz596jnRvJcg0HBXDg4i3cyi+WVP5KVgGWGbkCGAAOX86RtRwREZE9kDUAzM3NhZ9fxV6uiYmJ&#10;eOSRR+Dh4YHhw4fjwgWZtpcgWejKuffujrOSHh8Z4q33/tie4fjl7G2j6rRqfxqKS8uNeoyTg7TZ&#10;hlLLERER2QNZA8BGjRohOTkZ9+7dQ2JiIgYPHgwAuHPnDtzcpKUXodqjLeee1DQs/l6ueK5PBKpu&#10;3eugAJ7rE4GSMuMCOQAoF8Da5MtGPaZTYz9ZyxEREdkDWZdGvvzyy3jyySfh5eWFxo0bo1+/fgAq&#10;hobbtm0r56VIBv85eh1b/khHoLcL1j/bE35eLpL3Ag7390DcsEi8MrgV1iZfxpXs+wjz88DE6HC4&#10;ODlg4he/16hOxi5C8fWQNsdQajkiIiJ7IGsAOGPGDHTr1g3Xrl3DoEGD4OBQ0cHYpEkTzgG0QoUl&#10;5SgsKUdOQQk6LU5CfS8X7Ht1ANYevGrwsap0LS5ODni6d5Nq90sNJKsydhHKzTxp+f2kliMiIrIH&#10;sqeB6dKlC4YPH44bN26gtLQUADB8+HD06tVL7kuRzG7lF6PdwkQ09NU/XC8lXYux+fxUJkaHG1U+&#10;VGKqGanliIiI7IGsAeD9+/fx9NNPw8PDA23atMHVqxU9SS+++CLeeustOS9FZlJSrn/XDHdnB0np&#10;WtxdHDEoMtDo6+cXlhpVvpvEuX1Sy5E8CorLELfxJKKX7kSPpTsxd+MJjUVH2fnFGPz+HnRI2IHB&#10;7+9BtsTV4kRkOYb+X1PdohBCyLY88qWXXsJvv/2GDz/8EDExMTh58iSaNGmCzZs3Iz4+HsePH5fr&#10;UlYhLy8PSqUSubm58PHxMelc4fO2ylQr8/NydUDHxn4I9/fA/GGRensD+/5zl849g7VpEeiJHbP7&#10;SS6/cu9FLN1ueOXy/KGt8GzfppLPSzU3dc1hJKVq3wt6UGQgTlzN0ZoeqL6XCw6/Psjc1SOiGjD0&#10;/7pmeVwtR87v77pK1h7AH374AZ988gkeeOABKBR/Lw+NjIzExYsX5bwUWVB+UTn2X7iNtQevovUb&#10;iTpzCi7blmpU8AcAmXeN6wk6ciVb1nJkGn1fEkBF+iFduSFv5Rej6+Ikc1WNiGpIyv9rXd8DZL1k&#10;DQBv3bqFwMDqw3737t3TCAjJtmj7z19cWo5V+9OMPlegt3Grdd2dpW0dJ7Uc1VxBcZneLwkpbuUX&#10;cziYyIpI/X+tK7csWS9ZA8CuXbti69a/hzJVQd+qVasQHR0t56XIyiSlZuLJVclY8MMpFBSXYW3y&#10;ZZTXYHLB+md7GlW+dYi0rvvWIT6cv2JGBcVleOiT/bKcq8sS9gISWQtt+WLlKEuWJ2samGXLliEm&#10;JgapqakoLS3FRx99hNOnTyM5ORl79+6V81JkhX67mI3fLmZj7cGrcHMy/rdFfS8X+Hm5IDu/GONX&#10;HkDm3WJ1jkJ3F0cs3ZaKy1n3NeYe5hZIWzSy/vBVvJV4TuPYhsM3sOHwDfX8lYLiMry55TT2nMuE&#10;ANC3ZQAWjmxrcMWzvZuy+iB2ncuS7XzlomKRiJ/EfaSJyHykbg5gbFmyPFkXgQDAqVOn8O677+Lo&#10;0aMoLy9Hp06dMHfuXJtMBG2vi0DMwckB+HPpcHRdnCR5/+BBkYHwcnHCphN/mXx9BQBd/xHq4gTn&#10;2mLM62UMYxcDEZF5LPjhlKTcsAAwsUdjLBpdN77ruQjEDAGgPWEAKC8nB8DIrYAR7u9RK786GQRW&#10;N+WrQ9h19pZZzl3P3Rkn4geb5dxk+9ibL5+C4jK0fiNRUtkzb8bUmTZmACjzELBKZmYmMjMzUV6u&#10;+W3erl07c1yObISxwR9Qe0MOqgnOdeXDzdwKisvMFvwBxi8GIlLRtmK16nQPkk6V09XQQhApGwSQ&#10;dZE1ADx69CgmT56MM2fOoGrHokKhQFkZJ9xT3bV0W6pFhzcKisuwcMsp7D13G+VlZfDxcEWQjyua&#10;1PcymI9Rbuae7G3sYiAiQHq6EgaBxlk1qavenK5h/u5s0zpI1gDwqaeeQosWLfDFF18gKCiIqV/I&#10;plhygrO2L7bMe6X489Y99cKb2uzdMGdbKF1gVQtAtC1Ksqb6UQVj05Wwt0o6Qzldr2QVYNm2VMTV&#10;cAtQsgxZA8C0tDR8//33aNasmZynJbIK4f4eFrmuoV4Nldrs3Qj398D+C+Y592/zh5jnxDVQdZFL&#10;TkEJOi1O4q4lVsjYdCV1ZbGCpUnN6frZvjS8MrgVXGqQAYIsQ9ZXauDAgfjjjz/kPCWR1Zhvwq/b&#10;guIyLPjhFJ5YeQCD39+jkTPR0OOMSa5cW8lYTWkLQ3q+9YvZzm0MfSucuWuJ9WG6EvMwJqfr2uTL&#10;Zq0LyUvWHsDPP/8ckydPRkpKCqKiouDs7Kxx/6hRo+S8HBH6t/DD8et3kXO/xKzXMWWCs7YevPOZ&#10;0oZuazLXbuGWU3j7kQ41qapkUieG10ReYSnyC0vh5ab58VSbKzuz84sNprdR7VrC4WDrYEyvtKV6&#10;8+uiK9nSg2VjypLlyRoAHjhwAL/++iu2b99e7T4uAiG5uTs7YPWUaCSmpGPaumNmu44pE5ylDN/q&#10;G7qtSU/FrtSbwCNGP8xoqyZ1RbuFPyOvUFoybmPM2nAcqyb/3R61vbJz/MoDkssxX6F1mD8sUnK+&#10;OnP2YNuaMD/pwbIxZcnyZB0CfvHFFzFx4kSkp6ejvLxc48bgj+RWUFKOZdtSERMVgk8ndEKwj5vG&#10;/e7O8ry9VROcVcO4E7/4XfbhW11DtzXpqbh1r7RWNmZf9FOqWYI/ALh65+8J55bYiD7zrrTk1lLL&#10;kfmpeqUNYboS40yMDoeDxPWcE6PDzVoXkpesAWBWVhZmzZqFoKAgOU9LpNNn+9JQXFqOmKgQ/DZv&#10;AL6b2gMfje+A76b2wOHX5Juk/9m+NLR+IxFrD17F/gu3sfbgVbR+IxEPvP2LzkDQ2OFbbeVr2lNh&#10;jqCosuLScnz5q+GJ4TXV2NcdgOU2opeah5D5Cq3LqkldEebvrvN+pisxnouTA6b2jjBY7rk+EVwA&#10;UsfI+mqNGTMGu3fvlvOURAZ9+eslAICjgwLRTf3xUIcGiG7qDy83JzT01f1lIIfrdwrR+o1ErcGW&#10;scO32spL7dXQxpwLQtYmX9a5dZ4cPhjXEYDlNqKXmoeQ+Qqti9R0JWScuGGRaNdQ924Z7Rr6MAVM&#10;HSRrANiiRQvExcUhNjYW7733Hj7++GONG5E5bDp+Q+d9T/UMr5U6aOtxM3b4Vld5Q70a+pgrYbM5&#10;J3t7uTioF4BYamWnn5cL6htY3FHfy4ULQKyIMelKimuy7ZAdW7YtFSev5+m8/+T1PAbWdZCsAeDn&#10;n38OLy8v7N27F5988gk++OAD9e3DDz+U81Ia7ty5g4kTJ0KpVEKpVGLixInIycnR+5jY2FgoFAqN&#10;W48ePcxWRzKfK1n3dN73V25hrdWjao/brAdbGvV4XcO9hno19DFXugtzTvbOLy5XB9PGBNFyr+w8&#10;/Pog6BrRcnIA8wBaGaYrMQ8G1rZL1gAwLS1N5+3SpUtyXkrDE088gRMnTiAxMRGJiYk4ceIEJk6c&#10;aPBxMTExSE9PV9+2bdtmtjqS+RSWCq1DncWl5Vj9m/nmqWlTucftg53nTD5fcWk5PttX8+dgrnQX&#10;xkwMrwlVMG3MHEi5V3aO+mS/zv2pS8sr7ifrwXQl5sHA2nbV+RmbZ86cQWJiIj7//HNER0cjOjoa&#10;q1atwk8//YRz5/R/Abu6uiI4OFh98/Pzq6Vak9y0DXUa88Ell4uZd9X/Nrb3TddzMIW50l1InRhu&#10;iqXbUi22sjO/sFTvkBdQMeyVb6ZV0GQ8pisxDwbWtsvkPICzZ8/GokWL4OnpidmzZ+st+/7775t6&#10;uWqSk5OhVCrRvXt39bEePXpAqVTiwIEDaNlS9zDcnj17EBgYiHr16qFv375YsmQJAgNrNuGeLEtb&#10;sGWJD6MDl+6g57Kd+OWV/kZvlyb3czB3uou4YZH4+sAVFJpp2EfVHpbYiH7WhuOSy1XOV0iWMzE6&#10;HEu2nZH0o4/pSqRjYG27TA4Ajx8/jpKSEvW/a1tGRobWoC0wMBAZGRk6Hzd06FCMHTsWYWFhSEtL&#10;w4IFCzBgwAAcPXoUrq6uWh9TVFSEoqIi9d95efp7CKj2aBvqtNSH0V+5RWj9RiL6tahv1OMa+rpV&#10;O1bT51Ab6S4W/ZRqtuAP+Ps1tcRG9JXzEMpRzljZ+cUYv/IAMu8WI9DbBeuf7ckFJwaoeqUNTZlg&#10;uhLjMLC2XSYHgJXTvsiZAmbhwoVISEjQW+bw4YqJ4gpF9clIQgitx1XGjRun/ndUVBS6dOmCsLAw&#10;bN26FWPGjNH6mGXLlhmsE1mGtqHOidHhWLT1jAVqU2HP+VtGlQ/z86x2rKbPwRxBUWXmzgMIVLym&#10;ltqIvrGvO85l3JVUTm5V9yDOKShBp8VJqO/lwoUnBsQNi0TypSydw/dMV2I8Bta2S9ZXa8qUKbh7&#10;t/qH5r179zBlyhSjzjVz5kycOXNG7y0qKgrBwcG4efNmtcffunXLqITUISEhCAsLw4ULusfs4uLi&#10;kJubq75du3bNqOdE5tG/hZ/WoU4XJwe0CfW2QI1qRtuKZRcnBzzXp2Zz7VbtN9+qPHPnAVS9ppaa&#10;gK7KQyhXOamqBn+V3covRtfFSbJez9YwXYl5xA2L1DsXd1BkIAPrOkjWAPDrr79GQUH1IZGCggKs&#10;WbPGqHMFBASgVatWem9ubm6Ijo5Gbm4uDh06pH7s77//jtzcXPTsKT1Ja1ZWFq5du4aQkBCdZVxd&#10;XeHj46NxI8tzctTdkT2mY8NarIlpdA33GkrCqku5MN+qPHPOr3RSAKunRBt9HSllC4rLELfxJKKX&#10;7kSPpTsxd+MJrSvIvdycDLZ5u4Y+6nyFcsjOL9YZ/Kncyi9GtoEy9orpSswnMSXd4HaMiSnptVgj&#10;koMsAWBeXh5yc3MhhMDdu3eRl5envt25cwfbtm0z2+KK1q1bIyYmBlOnTsXBgwdx8OBBTJ06FSNG&#10;jNBYANKqVSts2rQJAJCfn485c+YgOTkZly9fxp49ezBy5EgEBATg4YcfNks9yXx2nc3UuTdvbeYB&#10;NNWjnRtp3WvYUK+GPuYK1Mw5v7JUQN1LI+cE9KlrDqP1G4n47vA1pOcVISOvCBsO39C5k8vmmb11&#10;7ift7uyAzTN7S66bFONXHpC1nL1huhLzKCsXWLjZcK/pws2nUVbbaRfIJLIEgPXq1YOfnx8UCgVa&#10;tGgBX19f9S0gIABTpkzB888/L8eltPrmm2/Qtm1bDB48GIMHD0a7du2wdu1ajTLnzp1Dbm4uAMDR&#10;0RGnTp3CQw89hBYtWmDy5Mlo0aIFkpOT4e1dd4YMqUKZgHpv3spf5JbIA2iK9m/uqLbX8NNfHTYp&#10;D6C5AjVz5wFUDV/LtRH91DWHDfZgVA0CR32yHwUl2nuKCkrKZc8DmHlXWs+e1HL2hulKzONQWjYy&#10;8gz/kM7IK8KhtOxaqBHJRZbxi927d0MIgQEDBmDjxo0a+fRcXFwQFhaG0NBQOS6llZ+fH9atW6e3&#10;jBB//zJxd3fHzz//bLb6kOWovshXTepqkTyAcvvlrO6gxRAHhflW5UmdGF5TquHrp3s3MXkCekFx&#10;md7gT0WVfNrdxdGoPIByDQMHersgp6BEUjmqjulKzCPzrvRRFGPKkuXJ0gPYt29f9OvXD2lpaRg9&#10;ejT69u2rvkVHR5s1+COqSvVFbu+/8qf2Nu+qvLhhkQhRak+ZJAfV62fqRvTG7IesKmtMHkC5rH9W&#10;2pxlqeXsjVy9xaQp0Lt6eio5ypLlyfrtEBYWpjf1ClFtWbjllF3/yq+NdBfbTqYjPbfIcMEaUr1+&#10;pq7sNGZHFlVZS+QB9PNyQX0Duf7qe7kwH6AOUnenYboS43SL8EOwj+HALtjHFd0iuJtWXcL/BWST&#10;dpzOxMN1aAWw3ORId1FQXKZ1UQpQMTH89R9TTK2mXhOjw2VZ2WnMfsiqslLz+2krp6/dDDn8+iC9&#10;C0+YB1A/piuRn6ODAgtHGW6zhaPawNGcE4NJdgwAySbduV+CXm//YulqWJQpeQBVK2arLkpRLZQ4&#10;lJaN7HvGLUYw5rvh6QfC4OLkIMvKTmP2Q1aVrWkeQEPtZsiybal6F54wh51+TFdiHjFRIfh0QifU&#10;83Cudl89D2d8OqETYqJ0p1Aj68QAkGyWri/Suii0BnPtapoHUN+KWdUiG2MneyvdnHA6IUZSEOjv&#10;6YwFI6IAyLOy093FUW+vkErlvZNrkgdQSrvpU1xabnCxC3PY6cZ0JeYVExWCo68PwjfPdMfM/s0w&#10;s39TfPN0dxx9fRCDvzpK1gBQ30rcf/zjH3Jeisiu/FXDuXbGLoSRsmI2KTUT9Vyr9wTok1tYind3&#10;nJM0RyvrXonseQBXTeqKMH/dw7ra9k7ePLO3zjl59b1cNPIASm03fcPBq3+7pPfxxpazN0xXYn6O&#10;Dgr0ahaAOUNaYs6QVujVPIDDvnWYrAHgzJkz8dNPP1U7PmvWLINpWohIOxfHmn/AGrsQRuqK2aSz&#10;NxGiNG7F35e/VuzX+/QDYQbLyp0HcNm2VFzJ0r1gQ7V3ctXH6NuWrXJ5qe2mr5yUVDXGlLM3TFdC&#10;ZBxZA8D169djwoQJ2Ldvn/rYCy+8gH//+9/YvXu3nJcishvFZTUbrqpJHkCpK2avZN9H/EjjJtML&#10;VAxJhyoNB6Wq4Ws5VnbWZCGJlMdUnmMptd30l5P6OnP4UhumKyEyjqwBYExMDD799FOMHj0aR44c&#10;wYwZM/D9999j9+7daNWqlZyXIiIDapIHUOqK2XB/D8REheDRTg2MOv+V7PuSh6Ur5wE0ZWVnTRaS&#10;SHlM5TmWxrSbLoMjgyWdQ2o5e8N0JUTGkX0RyPjx47FkyRI88MAD2LJlC/bu3YsWLVrIfRki0qOm&#10;6S6krphVlVs6pp1Rq3vD/DwkD0urypm6srMmC0mMDVKNbTdtYntFwFBTKv5XjqpjuhIi45i8h9Hs&#10;2bO1Hg8MDETHjh2xfPly9bH333/f1MsRkQQ7/xcUGbs6T7ViVl/AVXm1rDFbwlUekl6y7YzeHjZV&#10;WWNWdg6KDNb6xV6ThSTGBqnGtps2Lk4OeLaP/rZ8lkmM9VKlK5n3/Snk3NfcVq+ehzPeGtOWK1aJ&#10;/sfkAPD4ce1bITVt2hR5eXnq+7lDCFHtStiSqjMo0mfVpK7o+89dWhdNaFstGzcsEpdu3zO4OKHy&#10;kLShoFFVNvlillErO6Ob+le7b2J0uMGAs3JZqY+pOsfS2HbTJm5YJL4/dkPr4pP6Xi5MYixBTFQI&#10;BkUG4+ClLCRfzAIgEN0kAD2a+rPnj6gSkwNALu4gMr8xHUKx6/ytar0auggA6bmFOoMiffStmFWt&#10;lq0ciBgaogWqb02nL2isPHwtx8pOqb2UlReSSHlM1TmWxrabNqM+2a935fGoT/ZrpJ8h7VTpSno1&#10;C7B0VYisFscSiKycAsBbj7bH0dcH4fl+TY16rLHpLoxd/Sp1iPbk9TxsO/n3PL3ElHTs1BL8KfD3&#10;8DUg38rOuGGRehM7a9s7OW5YJJ7rE1FtjqODoiJYrFze2HbTJr+wVO+ex0BFO+YXluotQ0QkhawB&#10;4L1797BgwQL07NkTzZo1Q5MmTTRuRGQ81bwvRwcFHmhe36jHGpvuwtjVr1KT7wLAgh9TUFYuUFYu&#10;kLAlVWsyE9WxhC2pKCsXsq3sXLYtVW9wpWvv5LhhkTi7aCgWDG+NSdFhWDC8Nc4uGlotWDS23bSZ&#10;tUH7dJqaliMi0sfkIeDKnnnmGezduxcTJ05ESEgI5/2R1Qvzc8OV7LqTFLZbhB9ClG5Iz9VfZwWA&#10;YKWb0ekujF39akwPY9a9YvUODPrqX3X4euGoSExbd0zvuV8f1hpf/ZaGK9n3EebngYnR4erhWWPy&#10;AL4yuFW1RRYuTg54urf+H7DGtps2V+/oTlRdk3JERPrIGgBu374dW7duRa9eveQ8LZFJfNwdkVdQ&#10;fQuudg198O0z0Yha+LMFaiVd5cDE0UGB+JGRmL7umMF0wPEjI42e9G7s6ldjexhrMqfP0MrOruG+&#10;eHHDCY0euEVbzyC6iS+aB/kgPafAqDyAhoI9bYxtN20a+7rjXMZdg+do7Kt7SzsiIqlkHQL29fWF&#10;nx8TbJJ1UHVAawv+gIphv//bdV7v3DBrUXn/15ioEKyY0EnnVmwhSjesmNCpRukupGy9Vnn1q9Qh&#10;WpVAbzfJQWPlcro2oh/buSGSUjO1BnjJl+5gTfIVJJ2RvnWasXsnqxjbbtp8MK6jpGtJLUdEpI+s&#10;PYCLFi3CG2+8ga+//hoeHsbtQUokNyGh12fV/jScXTQUvd76RefqS2uQlJqJ5/o2U/+tSnVxKC0b&#10;GbkFyL5XDD8vVwT7VAz71jTdhbGrX1XJdw0N0QIVgalqSDpE6YaM3EKtvZi6hq+rruwsLi3HxC9/&#10;l/bEJDJ272SVmqwarsrLzQntGvronavYrqEPvNxk/dgmIjsl6yfJe++9h4sXLyIoKAjh4eFwdnbW&#10;uP/YMcNfEkS1qVwAk7/43ezBn5eLAvnFpuzhWv2xjg4Ko1O8SBE3LBLJl7K0BiLaVssCFUOx+lLU&#10;KKA5JK0axlZA85mpwlYpw9fGbPEmlbF7J1dWk3aravPM3ui6OElnHkCmgCEiucgaAI4ePVrO0xHV&#10;ioP/W5hgLk0CPJA0ux8+2fUnVv+WhpyCvwMlLxcH5BfrTg2iUpv7v+pbMataLasKZhJT0g3ORwxR&#10;uiF+ZKTGkLRqGDthS6rGgpBgLWV1qelwrS7PmbjLhjHtpu8c+vIASjkHEZEUCiGkDJSRNnl5eVAq&#10;lcjNzYWPj2nzyMLnbZWpVmRtPhrfAQ91aACgIm/eobRsZN4tRKC3Gzo0qofINxL1BlAKAOcWD62V&#10;LcCKS8vRasF2gztgnF00tCItzdu79K7o9fd0QXLcQJ11r9oexgxff7H/EhZtPSOprCGdGyuxccYD&#10;NX68Me2mqy3kOAcRSSPn93ddxU8RIjNLSr2p/rdq2PahDg0Q3dQf7i6OeLZPhN7H1+b+r8bkszuU&#10;lm0wHU3WvWIcvXJH5/1V28OYuYtSFl5IdfRqrjr5dE3IkQdQjnMQEUll8reKn58fbt++DeDvVcC6&#10;bkS1oZ67s+FC/xPdxNeMNamw7VS63h0gOjbWXwdD98vJmHx2UlO6GLsbiVSqhRdyWbj5NMpqOKlQ&#10;jjyAcpyDiEgqk+cAfvDBB/D29gYAfPjhh6aejshkJWWG59QBFXvO/uuJzgaH3Uyl6rXRll+urFxg&#10;3ven9D5+3venMCgyuFY2sjcmn11N0rnILW5YJNYkX0FBibTXXJ+MvKIa7Z0MyJMHUI5zEBFJZXIA&#10;OHnyZK3/JrKUe8VliAjwQNpt3T0lqj1nd529aTB9hxx09docvJild/UsAOTcL8HBi1no1dz8G9tP&#10;jA7Hkm1nDM5DmxgdDkcHRY3Sucip6+IkWYI/lZr2VhrTbuY8BxGRVLJPLCovL8f58+fx66+/Yt++&#10;fRo3otqiL/gDNPecfTWmNZ7rEyHbfDJtdPXaJF+6LenxUsuZSsqwqiqfnWpXEn1qshuJVNn5xbKn&#10;76lpb6Ux7WbOcxDZirJygeSLWfjxxA0kX8yq8fQM0k3WNDAHDx7EE088gStXrqDq4mKFQoGyMu07&#10;MhBZQuU9Z+OGReKVwa2wNvkyrmTfx92CEmw68Zcs19HfayM1OKq9fbXjhkXi0u17SEqtvoPGoMhA&#10;jTQkMVEhaKsjeXHbhj412o1EqvErD8h6vmAfV5N6K41pN33nACoSlFf+vnNQVAR/TAFD9iAxJR0L&#10;N59GRl6R+liwjysWjmpj1s8UeyPrT8lp06ahS5cuSElJQXZ2Nu7cuaO+ZWebN9caUU2phv1cnBzw&#10;dO8mePOhKDzWtbFs59fXayN1vpk5Ej7rkpiSjp1aghjVsHnl1bJT1xzWm/tu6prD5qomMu/K2/u3&#10;cFQbk3orjWk3feKGReLsoqFYMLw1JkWHYcHw1ji7aCiDP7ILiSnpmLbumEbwB1TM0Z227phJq/VJ&#10;k6w9gBcuXMB///tfNGvWzHBhIiuhbdivW4QfQpRuBtOc6COl16ZHE3+Du2j4ejijR5PaCQDLygUS&#10;tqRqndMnUBHMJGxJxaDIYBSXlmvt7aosKTUTBcVlcHdxlL2ugd4uGkm1TdGria9JPQvGtJuUIFP1&#10;Y4TInljbojhbJ2sPYPfu3fHnn3/KeUoiswrRsUhBNb/N2I+Yzo3rGdVr4+igwFtj2uots2xM21r7&#10;sDOU26/ysPnSbamSzim1nLHWP9tTtnNdNDBn1BBj2o2ItDNmURyZzuQewJMnT6r//cILL+CVV15B&#10;RkYG2rZtW20v4Hbt2pl6OSJZ6VukoGu7Mn08XJ3w5kNRRtUhJioEn07ohIWbU5GR9/d1tG2hZm7G&#10;5Pa7nCUtaJJazlh+Xi6o7+Uiy0IQU8NrS+dEJLIFxiyKq42sCLbO5ACwQ4cOUCgUGos+pkyZov63&#10;6j4uAqHaMCgyEAAMDk26ODng4/EdDAZXMVEhGBQZjGlrjyDpjP5zAkC4f81ytKmuU9Nt0eRiTG6/&#10;cH8P7L9guGxN20SKw68PQrP5W6Enz7Yk/VoGmvR4a8iJSFT3Wd+iOFtmcgCYlmbe/GlExriZV4jN&#10;M3uj7z934UpWgdYyQT4uODDvQcnBlaODAh8/3gmt30g0WHa+CRP1VduiWZJq7qOU3H4dGtXD2oNX&#10;DZ7TlDYxZNQn+00O/gDgjZFtTHq8Me1GRNpFN/XHJ7sNTyOz9OekrTB5DmBYWBgSEhLg5+eHsLAw&#10;vTciczt5PQ8Jm0/rDP4A4GZeMd5JPGPUed1dHNW9i7oMigw0y2KH2lQ5t1/V8Fj1t2rY3NJtkl9Y&#10;qnMFsjHkqKMx7UZE2qkWxelTm4vibJ0si0C+/vprFBTo/sIlqk2rD1w2WOazfWl69+fVZtWkrgjz&#10;d9d6X5i/O1ZN6mrU+ayVau5jsFJzuDJY6YYVEzppDJtbsk1mbTguy3maBHjKch5j2o2IqrO2RXG2&#10;TpY0MFWTPhPVBbr259Vl2bZUnT2LV7IKsGxbqs3kapM6J9GSbXL1jjw/Oj/bl4ZXBreSZYcNa5nL&#10;SVRXbTx23eD9/DElD9nSwCgU/ICjukXX/rzaFJeWY9V+/fNdV+03vlfRmqnmJD7UoQGim/pXC2Is&#10;3SaNfbX3PNbE6t8uyXYuQ+1GRNoVFJdJzi1KppMtAGzRogX8/Pz03oisia79ebVZm3wZhraiLBcV&#10;5eyFpdvkg3EdZTuXoS8dIjK/hVv0J4E2thzpJ9tOIAkJCVAqlXKdjqjGHBQwGJgA+vbnrU5qb6Ex&#10;vYp1naXbxMvNCe107ENsPE5jIbK0veek5QGUWo70ky0AHD9+PAIDTculRWSq5/pEAKiY12WonDFz&#10;vqT2FhrTq1jXWUObbJ7ZG60XbEdBiWnDzIMjg2WqERHVFLMA1i5ZhoA5/69ukWGuu9VKvpSFuGGR&#10;aNfQR2eZdg19jF6YMDE6HIamcjkojOtVrOusoU1GfbLf5OBPASC2V4Q8FSKiGpOakN3UxO1UQZZQ&#10;gKuA65bUN4fa7C8oVR5AfcOCJ6/nYZmR+9O6ODlgam/9QcLU3sb1KtZ1lm4TufIAPmtkbzARmYfU&#10;hOymJm6nCrJ86pWXl3P4tw5p+fp2m57xZK48gPp6FmvSq2gLLNkmcuUBJCLrYOnk8vaGP3vtkC0H&#10;f8YwdnXqsm2pOnucatKraAss2SZy5gG0pfQ9RHWZocTsciVuJwaAZMeYB9A0lm4Ta80DSEQ1U1xa&#10;bnABH3+wyYcBINkt5gE0jaXbhHkAiWyL1B9i/MEmDwaAZHOkbrzAPICmsXSbqPIAyoMTI4gsTeoP&#10;Mf5gkwcDQLIpz/WJMLgyVVWOeQBNYw1tsnlmb9T3cjH5PMwDSGQNpP4Q4w82OTAAtEO2nvEiblik&#10;3pVkgyIDmQdQBtbQJsu2peJWfrFJ52AeQCLrIPWHGH+wycPGQwHS5tziYXB3ts2XfuW+NGz54y+9&#10;QwRJqZlITEk36ryWznlnjSzdJlIWoUjBPIBE1iG2V4TBHLX8wSYffurZoeilO03ePcFaCQDzNxne&#10;KHzh5tMok7JhcCX6ehZr0qtoCyzZJlIWoUjRsbGv6SchIpO5ODng2T76gzv+YJMPW9EOZZo4ZGbt&#10;7haWGiyTkVeEQ2nZRp03MSUdO7X0LCoA7KxBr6ItsGSbyLW4ZN73p4z+MUBEVNcxACS7lXm3UHLZ&#10;snKBhC2pWqceq44lbEm1q0DC0m0i1+KSnPslOHgxS5ZzEVHNMQ9g7WIASHYr0NtNctlDadlIz9Ud&#10;MAoA6bmFRvcq1mWWbhMpi1CkSr50W54TEVGNMQ9g7bKJAHDJkiXo2bMnPDw8UK9ePUmPEUJg4cKF&#10;CA0Nhbu7O/r164fTp0+bt6Jkdu7OCgT7GA7sgn1c0S3CT/J5pfYWGtOrWNdZuk2kLEKRTqZIkohq&#10;jHkAa5dNBIDFxcUYO3Yspk+fLvkx77zzDt5//3188sknOHz4MIKDgzFo0CDcvXvXjDUlc/tgXEcs&#10;HGV44cHCUW3gaET3kdTeQmN6Fes6a2iTuGGReK5PhMk9gdFN/eWpEBGZgHkAa5NNBIAJCQmYNWsW&#10;2rZtK6m8EAIffvghXnvtNYwZMwZRUVH4+uuvcf/+fXz77bdmrq3lhfnLt4eqtajn4YxPJ3RCTFQI&#10;YqJC8OmETqjn4ay3nDG6RfghROmms59IASBE6WZUr2JdZy1tEjcsEmcXDcWC4a0xKToM0RF+RgWE&#10;vh7O6NGEASCRpTEPYO1ysnQFLCEtLQ0ZGRkYPHiw+pirqyv69u2LAwcO4Lnnnqv1OgV6OSMzv0SW&#10;c7k5O6CopFzrb6RBkYFYNakrlm1Lxar9aRppNBQAGvm542p2gSz10EYBeX67DY0KQtP63gAEopsE&#10;oEdTf40evZioEAyKDMbBS1lIvpils5xUjg4KxI+MxPR1x6o9B9XZ4kdG1ujcdZU1tYmLkwOe7t1E&#10;/XdxaTnWJl/Glez7uF9Uiv8eu6HzscvGtLWr143IWsX2isCy7Wf1fkcwD6B87DIAzMjIAAAEBQVp&#10;HA8KCsKVK1d0Pq6oqAhFRUXqv/Py8mSrU9P6XsjMvyOprNv/5j75uDvj2p0CNPL1QKsgb2QXFCPQ&#10;++8el1/P3cLKXy8hr7AE7RvWw2vDI+Hu4gigotfklcGt1F+SYX4emBgdDhcnByzZmorPf02DMDJS&#10;83J1wtjODXC3sBRJZzKRW/B3QBuidEP8yEgcv3rH4CovQwZFBmLFhC4Gyzk6KNCrWQB6NQsw6Xoq&#10;MVEhWDGhExK2pGosfgj+33MztlfRFlhrm1QNCB+MDMLCzanIyPu7jiF2/LoRWSNVHkB93xHMAygf&#10;qw0AFy5ciISEBL1lDh8+jC5dDAcCuigUmr/6hRDVjlW2bNkyg3WqKaW7tJeiW2MffDftAUk9Fn1b&#10;B6Jva91bolX9klR5bXgk/jGkIjhMu30PJ6/n4OQN3cHu0KggTOgertG7VlYucCgtG5l3C9VBqaOD&#10;AjFRIbh0+55Jk3hVO3lY4otb1bOo7bnZq7rQJnWhjkSkSsyuOwBk4nb5WG0AOHPmTIwfP15vmfDw&#10;8BqdOzi4Yv5ARkYGQkL+DiIyMzOr9QpWFhcXh9mzZ6v/zsvLQ6NGjWpUh6oOp0nLQ3b6r7xaHVIr&#10;Kxd44O1dOsspAJy4lotPntAcWnV0UGidWJ+Yki7LCq6ELakYFBlskS9wXc/NntWFNqkLdSSyZ2Xl&#10;AvO+17+T07zvT1nss9/WWG0AGBAQgIAAeYbuqoqIiEBwcDCSkpLQsWNHABUriffu3Yu3335b5+Nc&#10;XV3h6upqljplFUhLbHmvtOI/SW29+Y3J9Wboy7WsXGDh5lRZ6iX1mkREVDccvJiFnPv658KrErf3&#10;am6e+MCe2MRA+tWrV3HixAlcvXoVZWVlOHHiBE6cOIH8/Hx1mVatWmHTpk0AKoZ+X375ZSxduhSb&#10;Nm1CSkoKYmNj4eHhgSeeeMJST0Oy2kw2LGeut0Np2RpzsExlTzn3iIhsndSE7EzcLg+r7QE0xhtv&#10;vIGvv/5a/beqV2/37t3o168fAODcuXPIzc1Vl3n11VdRUFCAGTNm4M6dO+jevTt27NgBb2/vWq17&#10;Tey/kInOYb44euWOej5T1b/lmt8kZ643uQM2e8q5R0Rk+6R+Z3H4Vw4KIYxd60kqeXl5UCqVyM3N&#10;hY+Pj0nnCp+31ajyVdNuOCigkdJFrhWOqjmAGbmFWpfmK1Cx4nPvP/obDECTL2bh8VUHTaqPSojS&#10;Db/OHcB5IERENuK3P2/jyc9/N1jum2e6m5zdQc7v77rKJnoAbUE9N0fkFJZJLl81GCuvciAjtxDT&#10;1x3DihokPa5MSq63Ue1D0PefuzXTgPi44vFujREe4KkOCLtF+CHYx02WYWB7y7lHRGTrejTxRz0P&#10;Z73zAJm4XT42MQfQFjgK6cGfFKpALWFLKsqqRodGUuV6C1ZqDrkGK93wbJ8IrNyXVm2hSEZeET7Y&#10;eQEvrT+Bx1cdxANv70JSaoakbdqAiv/kHv/LWVj1eE128iAiIuvm6KDAW2P07+jFxO3y4RCwCSw5&#10;BGyM76b2kGW1bNXcfp3DfKv1/Omi+u+6YkInABVL+av+ynN3dsD4bo0xODJYncz64MWs/034rUjh&#10;0aNJzXbyICKiuiExJd3sids5BMwhYLsg1+KLqnnUki9mSQr+gL97JOdvOoWDcQ/i6OvStmnr1TyA&#10;y/2JiOwIE7fXDgaAdsBcq2VrElhm3ytBj2W/YOnDUYiJCpFtmzYiIrIdTNxufpwDaMMUqOg2Vw2n&#10;yq2mgWX2vWJMX3cMiSnpMteIiIiIpGAAaCXqeznLej5VR7k5V8t2i/BDiNKtxhmZ5FigQkRERMZj&#10;AGglnBTGhVFVS1eN8YKVbiangDFElSJGW30MqbyFHBEREdUuzgG0EkWlpZLLfvN0d3SN8KuVnUAM&#10;UaWISdiSKnlBSGXczo2IiKj2MQC0EveKyiWVc3WAelVs1QmylpowGxMVgvJyYMa3x4x+LLdzIyIi&#10;qn0MAK1EmcSpcFLL1aaycoFFW1ONeoxqCzlzLVAhIiIi3TgH0Eq4OEkbrpVarjYdSss2avi3Nhao&#10;EBERkW4MAK2En4eLrOVqk7Hz+GpjgQoRERHpxiFgKyE1HYo1pk2ROo9vZv+m6NWsPjO6ExERWRgD&#10;QCtxv6SsxuWq7tFbGwFW5WsGeLki2McVN/OKoC08Vc33mzWoJQM/IiIiK8AA0Eo4SoyLqpZLTEmv&#10;loJF7k2zq9J2zXoezhCoCPYqB4Gc70dERGR9OAfQSrg5S4vFK5dLTEnH9HXHqi3AyMgtNNtWa7qu&#10;mXu/BACg9NDc0YTz/YiIiKwPewCthJebE5BXJK0cKoZgE7akah1yVfXEJWxJxaDIYNl63qRc093Z&#10;Ef96uhNu3yuq1YTUREREJB17AK1Ei0Avo8oZSr1ijq3WpF7TwUGBhzo0QHRTfwZ/REREVogBoJW4&#10;XyRtKzhVOampV+Tcas0S1yQiIiL5MQC0En/evmdUOampV+Tcas0S1yQiIiL5MQC0EveKSowq1y3C&#10;DyFKN+gaYFWgYjWwnFutWeKaREREJD8GgFbCxdHRqHKODgrEj4wEgGoBmblSr1jimkRERCQ/BoBW&#10;QiExZqpcLiYqBCsmdEKwUnPI1ZypVyxxTSIiIpIX08BYCYXECLBquZioEAyKDK7VnUAscU0iIiKS&#10;DwNAK+HmJK0zVls5RwcFopv6y10lvSxxTSIiIpIHh4CtREm5tvTKNS9HREREpAsDQCtRVFouazki&#10;IiIiXRgAWglHidPnpJYjIiIi0oUBoJVQujvLWo6IiIhIFwaAVqKkTNrQrtRyRERERLowALQS90vK&#10;ZC1HREREpAsDQCuh0LnBWs3KEREREenCANBKeLhI2wpOajkiIiIiXRgAWokAL1dJ5e4WlJq5JkRE&#10;RGTrGADWMRn5xVi2LdXS1SAiIqI6jAGglci8WyC57Kr9aShmQmgiIiKqIQaAViLnvvSh3XIBrE2+&#10;bL7KEBERkU1jAGglCo1M73Il+76ZakJERES2jgGg1TAuvUuYn4eZ6kFERES2jgGglXB1kh4AOiiA&#10;idHh5qsMERER2TQGgFbCz1NaGhgAmNo7Ai5OfOmIiIioZhhFWIn63tICwGAvF8QNizRzbYiIiMiW&#10;MQC0EgqFtCHgJoFeZq4JERER2ToGgFaiSGJeP6nliIiIiHRhAGglXBylvRRSyxERERHpwmjCSuQW&#10;FMtajoiIiEgXBoBWwsFB2hxAqeWIiIiIdGEAaCU6NPKVtRwRERGRLgwArcRrw6WldpFajoiIiEgX&#10;BoBWwt3FEWH+7nrLhPm7w93FsZZqRERERLaKAaCVKC4tx7XsAr1lrmUXoJhpYIiIiMhEDACtxNrk&#10;yygX+suUi4pyRERERKZgAGglLmfdl7UcERERkS4MAK2Gge4/o8sRERERaccA0Ep0aFhP1nJERERE&#10;uthEALhkyRL07NkTHh4eqFevnqTHxMbGQqFQaNx69Ohh3orqEerrIWs5IiIiIl1sIgAsLi7G2LFj&#10;MX36dKMeFxMTg/T0dPVt27ZtZqqhYd0i/BCidNNbJkTphm4RfrVUIyIiIrJVTpaugBwSEhIAAF99&#10;9ZVRj3N1dUVwcLAZamQ8RwcFRrUPwWf70nSWGdU+BI7cCo6IiIhMZBM9gDW1Z88eBAYGokWLFpg6&#10;dSoyMzP1li8qKkJeXp7GTS5l5QKb/0jXW2bzH+koM5QrhoiIiMgAuw0Ahw4dim+++Qa7du3Ce++9&#10;h8OHD2PAgAEoKirS+Zhly5ZBqVSqb40aNZKtPofSspGeW6i3THpuIQ6lZct2TSIiIrJPVhsALly4&#10;sNoijaq3I0eO1Pj848aNw/DhwxEVFYWRI0di+/btOH/+PLZu3arzMXFxccjNzVXfrl27VuPrV3U1&#10;K1/WckRERES6WO0cwJkzZ2L8+PF6y4SHh8t2vZCQEISFheHChQs6y7i6usLV1VW2a1b27yPXJZcb&#10;1y3MLHUgIiIi+2C1AWBAQAACAgJq7XpZWVm4du0aQkJCau2aleUXlclajoiIiEgXqx0CNsbVq1dx&#10;4sQJXL16FWVlZThx4gROnDiB/Py/h0tbtWqFTZs2AQDy8/MxZ84cJCcn4/Lly9izZw9GjhyJgIAA&#10;PPzwwxZ5Do393GUtR0RERKSL1fYAGuONN97A119/rf67Y8eOAIDdu3ejX79+AIBz584hNzcXAODo&#10;6IhTp05hzZo1yMnJQUhICPr3748NGzbA29u71usPAB+M64iohT9LKkdERERkCoUQgnlFaigvLw9K&#10;pRK5ubnw8fEx+XyjPtmPk9d1p5Zp19AHm2f2Nvk6RERE9kzu7++6yCaGgG3FjH7NTLqfiIiISAoG&#10;gFairFzgpfUn9JZ5af0JJoImIiIikzEAtBK/nr+FotJyvWWKSsvx6/lbtVQjIiIislUMAK3Eqv2X&#10;ZC1HREREpAsDQCuRW1giazkiIiIiXRgAWon2DZWyliMiIiLShQGglXhteBtZyxERERHpwgDQSri7&#10;OGJQZKDeMoMiA+Hu4lhLNSIiIiJbxQCQiIiIyM4wALQSBcVlSErN1FsmKTUTBcVltVQjIiIislUM&#10;AK3E0m2pspYjIiIi0oUBoJW4nHVf1nJEREREujAAtBLh/h6yliMiIiLShQGglZg/LFLWckRERES6&#10;MAC0EkwDQ0RERLWFAaAVWTWpK8L83bXeF+bvjlWTutZyjYiIiMgWMQC0Isu2peJKVoHW+65kFWAZ&#10;VwATERGRDBgAWoni0nKs3Jemt8zKfWkoLi2vpRoRERGRrWIAaCW+PpAGYaCM+F85IiIiIlMwALQS&#10;hy/fkbUcERERkS4MAK2Ep8TVvVLLEREREenCANBKjOnUUNZyRERERLowALQSPZsFGOzd83R1RM9m&#10;AbVUIyIiIrJVDACthKODAu891l5vmffGtoejg6KWakRERES2igEgERERkZ1hAGglysoFErboTvSs&#10;AJCwJRVl5YaSxRARERHpxwDQShxKy0Z6bqHO+wWA9NxCHErLrr1KERERkU1iAGglMu/qDv5qUo6I&#10;iIhIFwaAViLQ203WckRERES6MAC0Et0i/BCidIOuNb4KACFKN3SL8KvNahEREZENYgBoJRwdFIgf&#10;GQkA1YJA1d/xIyOZBoaIiIhMxgDQisREhWDFhE4I8nHVOB7k44oVEzohJirEQjUjIiIiW8IA0Crp&#10;6gMkIiIiMh0DQCuSmJKO6euOISNPc6XvzbxCTF93DIkp6RaqGREREdkSBoBWQpUIWluaZ9UxJoIm&#10;IiIiOTAAtBJMBE1ERES1hQGglWAiaCIiIqotDACtBBNBExERUW1hAGglmAiaiIiIagsDQCvBRNBE&#10;RERUWxgAWhFVIuhgpeYwb7DSjYmgiYiISDZOlq4AaYqJCsGgyGAcSstG5t1CBHpXDPuy54+IiIjk&#10;wgDQCjk6KBDd1N/S1SAiIiIbxSFgIiIiIjvDAJCIiIjIzjAAJCIiIrIzDACJiIiI7AwDQCIiIiI7&#10;wwCQiIiIyM4wACQiIiKyMwwAiYiIiOwMA0AiIiIiO8OdQEwghAAA5OXlWbgmREREJJXqe1v1PW6P&#10;GACa4O7duwCARo0aWbgmREREZKy7d+9CqVRauhoWoRD2HP6aqLy8HH/99Re8vb2hUChkPXdeXh4a&#10;NWqEa9euwcfHR9Zz2wK2j35sH93YNvqxffRj++hXV9pHCIG7d+8iNDQUDg72ORuOPYAmcHBwQMOG&#10;Dc16DR8fH6v+T2RpbB/92D66sW30Y/vox/bRry60j732/KnYZ9hLREREZMcYABIRERHZGQaAVsrV&#10;1RXx8fFwdXW1dFWsEttHP7aPbmwb/dg++rF99GP71B1cBEJERERkZ9gDSERERGRnGAASERER2RkG&#10;gERERER2hgEgERERkZ1hAGiFli9fjoiICLi5uaFz587Yv3+/patksn379mHkyJEIDQ2FQqHADz/8&#10;oHG/EAILFy5EaGgo3N3d0a9fP5w+fVqjTFFREV544QUEBATA09MTo0aNwvXr1zXK3LlzBxMnToRS&#10;qYRSqcTEiRORk5OjUebq1asYOXIkPD09ERAQgBdffBHFxcXmeNqSLFu2DF27doW3tzcCAwMxevRo&#10;nDt3TqOMPbfPihUr0K5dO3Vi2ejoaGzfvl19vz23jTbLli2DQqHAyy+/rD5mz220cOFCKBQKjVtw&#10;cLD6fntuG5UbN25gwoQJ8Pf3h4eHBzp06ICjR4+q72cb2ShBVmX9+vXC2dlZrFq1SqSmpoqXXnpJ&#10;eHp6iitXrli6aibZtm2beO2118TGjRsFALFp0yaN+9966y3h7e0tNm7cKE6dOiXGjRsnQkJCRF5e&#10;nrrMtGnTRIMGDURSUpI4duyY6N+/v2jfvr0oLS1Vl4mJiRFRUVHiwIED4sCBAyIqKkqMGDFCfX9p&#10;aamIiooS/fv3F8eOHRNJSUkiNDRUzJw50+xtoMuQIUPE6tWrRUpKijhx4oQYPny4aNy4scjPz1eX&#10;sef22bx5s9i6das4d+6cOHfunJg/f75wdnYWKSkpQgj7bpuqDh06JMLDw0W7du3ESy+9pD5uz20U&#10;Hx8v2rRpI9LT09W3zMxM9f323DZCCJGdnS3CwsJEbGys+P3330VaWprYuXOn+PPPP9Vl7L2NbBUD&#10;QCvTrVs3MW3aNI1jrVq1EvPmzbNQjeRXNQAsLy8XwcHB4q233lIfKywsFEqlUnz66adCCCFycnKE&#10;s7OzWL9+vbrMjRs3hIODg0hMTBRCCJGamioAiIMHD6rLJCcnCwDi7NmzQoiKQNTBwUHcuHFDXea7&#10;774Trq6uIjc31yzP11iZmZkCgNi7d68Qgu2jja+vr/j888/ZNpXcvXtXNG/eXCQlJYm+ffuqA0B7&#10;b6P4+HjRvn17rffZe9sIIcTcuXPFAw88oPN+tpHt4hCwFSkuLsbRo0cxePBgjeODBw/GgQMHLFQr&#10;80tLS0NGRobG83Z1dUXfvn3Vz/vo0aMoKSnRKBMaGoqoqCh1meTkZCiVSnTv3l1dpkePHlAqlRpl&#10;oqKiEBoaqi4zZMgQFBUVaQx5WFJubi4AwM/PDwDbp7KysjKsX78e9+7dQ3R0NNumkueffx7Dhw/H&#10;gw8+qHGcbQRcuHABoaGhiIiIwPjx43Hp0iUAbBsA2Lx5M7p06YKxY8ciMDAQHTt2xKpVq9T3s41s&#10;FwNAK3L79m2UlZUhKChI43hQUBAyMjIsVCvzUz03fc87IyMDLi4u8PX11VsmMDCw2vkDAwM1ylS9&#10;jq+vL1xcXKyijYUQmD17Nh544AFERUUBYPsAwKlTp+Dl5QVXV1dMmzYNmzZtQmRkJNvmf9avX4+j&#10;R49i2bJl1e6z9zbq3r071qxZg59//hmrVq1CRkYGevbsiaysLLtvGwC4dOkSVqxYgebNm+Pnn3/G&#10;tGnT8OKLL2LNmjUA+P6xZU6WrgBVp1AoNP4WQlQ7Zotq8ryrltFWviZlLGXmzJk4efIkfv3112r3&#10;2XP7tGzZEidOnEBOTg42btyIyZMnY+/ever77bltrl27hpdeegk7duyAm5ubznL22kZDhw5V/7tt&#10;27aIjo5G06ZN8fXXX6NHjx4A7LdtAKC8vBxdunTB0qVLAQAdO3bE6dOnsWLFCkyaNEldzp7byFax&#10;B9CKBAQEwNHRsdovnczMzGq/imyJakWevucdHByM4uJi3LlzR2+ZmzdvVjv/rVu3NMpUvc6dO3dQ&#10;UlJi8TZ+4YUXsHnzZuzevRsNGzZUH2f7AC4uLmjWrBm6dOmCZcuWoX379vjoo4/YNqgYfsvMzETn&#10;zp3h5OQEJycn7N27Fx9//DGcnJzUdbPnNqrM09MTbdu2xYULF/j+ARASEoLIyEiNY61bt8bVq1cB&#10;8PPHljEAtCIuLi7o3LkzkpKSNI4nJSWhZ8+eFqqV+UVERCA4OFjjeRcXF2Pv3r3q5925c2c4Oztr&#10;lElPT0dKSoq6THR0NHJzc3Ho0CF1md9//x25ubkaZVJSUpCenq4us2PHDri6uqJz585mfZ66CCEw&#10;c+ZMfP/999i1axciIiI07rf39tFGCIGioiK2DYCBAwfi1KlTOHHihPrWpUsXPPnkkzhx4gSaNGli&#10;921UWVFREc6cOYOQkBC+fwD06tWrWtqp8+fPIywsDAA/f2xa7aw1IalUaWC++OILkZqaKl5++WXh&#10;6ekpLl++bOmqmeTu3bvi+PHj4vjx4wKAeP/998Xx48fV6W3eeustoVQqxffffy9OnTolHn/8ca1p&#10;Bho2bCh27twpjh07JgYMGKA1zUC7du1EcnKySE5OFm3bttWaZmDgwIHi2LFjYufOnaJhw4YWTTMw&#10;ffp0oVQqxZ49ezRSVdy/f19dxp7bJy4uTuzbt0+kpaWJkydPivnz5wsHBwexY8cOIYR9t40ulVcB&#10;C2HfbfTKK6+IPXv2iEuXLomDBw+KESNGCG9vb/Vnqj23jRAVqYOcnJzEkiVLxIULF8Q333wjPDw8&#10;xLp169Rl7L2NbBUDQCv0r3/9S4SFhQkXFxfRqVMndTqQumz37t0CQLXb5MmThRAVqQbi4+NFcHCw&#10;cHV1FX369BGnTp3SOEdBQYGYOXOm8PPzE+7u7mLEiBHi6tWrGmWysrLEk08+Kby9vYW3t7d48skn&#10;xZ07dzTKXLlyRQwfPly4u7sLPz8/MXPmTFFYWGjOp6+XtnYBIFavXq0uY8/tM2XKFPX/h/r164uB&#10;Aweqgz8h7LttdKkaANpzG6ly1jk7O4vQ0FAxZswYcfr0afX99tw2Klu2bBFRUVHC1dVVtGrVSqxc&#10;uVLjfraRbVIIIYRl+h6JiIiIyBI4B5CIiIjIzjAAJCIiIrIzDACJiIiI7AwDQCIiIiI7wwCQiIiI&#10;yM4wACQiIiKyMwwAiYiIiOwMA0AiIh1iY2MxevRoS1eDiEh2DACJyKrFxsZCoVBAoVDAyckJjRs3&#10;xvTp06ttPG+Ky5cvQ6FQ4MSJExrHP/roI3z11VeyXYeIyFo4WboCRESGxMTEYPXq1SgtLUVqaiqm&#10;TJmCnJwcfPfdd2a9rlKpNOv5iYgshT2ARGT1XF1dERwcjIYNG2Lw4MEYN24cduzYAQDo168fXn75&#10;ZY3yo0ePRmxsrPrv8PBwLF26FFOmTIG3tzcaN26MlStXqu+PiIgAAHTs2BEKhQL9+vUDUH0IuF+/&#10;fnjhhRfw8ssvw9fXF0FBQVi5ciXu3buHp556Ct7e3mjatCm2b9+uUZ/U1FQMGzYMXl5eCAoKwsSJ&#10;E3H79m31/f/973/Rtm1buLu7w9/fHw8++CDu3bsnQ8sREWnHAJCI6pRLly4hMTERzs7ORj3uvffe&#10;Q5cuXXD8+HHMmDED06dPx9mzZwEAhw4dAgDs3LkT6enp+P7773We5+uvv0ZAQAAOHTqEF154AdOn&#10;T8fYsWPRs2dPHDt2DEOGDMHEiRNx//59AEB6ejr69u2LDh064MiRI0hMTMTNmzfx2GOPqe9//PHH&#10;MWXKFJw5cwZ79uzBmDFjwG3aicicOARMRFbvp59+gpeXF8rKylBYWAgAeP/99406x7BhwzBjxgwA&#10;wNy5c/HBBx9gz549aNWqFerXrw8A8Pf3R3BwsN7ztG/fHq+//joAIC4uDm+99RYCAgIwdepUAMAb&#10;b7yBFStW4OTJk+jRowdWrFiBTp06YenSpepzfPnll2jUqBHOnz+P/Px8lJaWYsyYMQgLCwMAtG3b&#10;1qjnRkRkLAaARGT1+vfvjxUrVuD+/fv4/PPPcf78ebzwwgtGnaNdu3bqfysUCgQHByMzM9PoulQ+&#10;j6OjI/z9/TUCtqCgIABQn/vo0aPYvXs3vLy8qp3r4sWLGDx4MAYOHIi2bdtiyJAhGDx4MB599FH4&#10;+voaXTciIqk4BExEVs/T0xPNmjVDu3bt8PHHH6OoqAgJCQkAAAcHh2rDpSUlJdXOUXXIWKFQoLy8&#10;3Oi6aDtP5WMKhQIA1OcuLy/HyJEjceLECY3bhQsX0KdPHzg6OiIpKQnbt29HZGQk/u///g8tW7ZE&#10;Wlqa0XUjIpKKASAR1Tnx8fF499138ddff6F+/fpIT09X31dWVoaUlBSjzufi4qJ+rNw6deqE06dP&#10;Izw8HM2aNdO4eXp6AqgIGnv16oWEhAQcP34cLi4u2LRpk+x1ISJSYQBIRHVOv3790KZNGyxduhQD&#10;BgzA1q1bsXXrVpw9exYzZsxATk6OUecLDAyEu7u7eoFGbm6ubHV9/vnnkZ2djccffxyHDh3CpUuX&#10;sGPHDkyZMgVlZWX4/fffsXTpUhw5cgRXr17F999/j1u3bqF169ay1YGIqCoGgERUJ82ePRurVq3C&#10;sGHDMHnyZEyaNAl9+/ZFREQE+vfvb9S5nJyc8PHHH+Ozzz5DaGgoHnroIdnqGRoait9++w1lZWUY&#10;MmQIoqKi8NJLL0GpVMLBwQE+Pj7Yt28fhg0bhhYtWuD111/He++9h6FDh8pWByKiqhSCuQaIiIiI&#10;7Ap7AImIiIjsDANAIiIiIjvDAJCIiIjIzjAAJCIiIrIzDACJiIiI7AwDQCIiIiI7wwCQiIiIyM4w&#10;ACQiIiKyMwwAiYiIiOwMA0AiIiIiO8MAkIiIiMjOMAAkIiIisjP/D1bEk9KvDMBVAAAAAElFTkSu&#10;QmCCUEsDBBQABgAIAAAAIQBj6CDE4AAAAAkBAAAPAAAAZHJzL2Rvd25yZXYueG1sTI9Ba8JAFITv&#10;hf6H5RV6q5tEjZpmIyJtT1KoFsTbmjyTYPZtyK5J/Pd9PbXHYYaZb9L1aBrRY+dqSwrCSQACKbdF&#10;TaWC78P7yxKE85oK3VhCBXd0sM4eH1KdFHagL+z3vhRcQi7RCirv20RKl1dotJvYFom9i+2M9iy7&#10;UhadHrjcNDIKglgaXRMvVLrFbYX5dX8zCj4GPWym4Vu/u16299Nh/nnchajU89O4eQXhcfR/YfjF&#10;Z3TImOlsb1Q40bCO5pxUEC1mINifxcsViLOCabxagMxS+f9B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eEXFPbwMAAOcHAAAOAAAAAAAAAAAAAAAAADoCAABk&#10;cnMvZTJvRG9jLnhtbFBLAQItAAoAAAAAAAAAIQAUSw1beIAAAHiAAAAUAAAAAAAAAAAAAAAAANUF&#10;AABkcnMvbWVkaWEvaW1hZ2UxLnBuZ1BLAQItABQABgAIAAAAIQBj6CDE4AAAAAkBAAAPAAAAAAAA&#10;AAAAAAAAAH+GAABkcnMvZG93bnJldi54bWxQSwECLQAUAAYACAAAACEAqiYOvrwAAAAhAQAAGQAA&#10;AAAAAAAAAAAAAACMhwAAZHJzL19yZWxzL2Uyb0RvYy54bWwucmVsc1BLBQYAAAAABgAGAHwBAAB/&#10;iAAAAAA=&#10;">
                <v:shape id="Picture 185" o:spid="_x0000_s1147" type="#_x0000_t75" style="position:absolute;left:13;width:32726;height:24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MbwAAAANwAAAAPAAAAZHJzL2Rvd25yZXYueG1sRE9Ni8Iw&#10;EL0v+B/CCF4WTZVVpBpFBNHr6sJ6HJsxLTaT0sS2/nsjCN7m8T5nue5sKRqqfeFYwXiUgCDOnC7Y&#10;KPg77YZzED4gaywdk4IHeVivel9LTLVr+ZeaYzAihrBPUUEeQpVK6bOcLPqRq4gjd3W1xRBhbaSu&#10;sY3htpSTJJlJiwXHhhwr2uaU3Y53q0C3/49rs03Op82Yd98/eyMvjVFq0O82CxCBuvARv90HHefP&#10;p/B6Jl4gV08AAAD//wMAUEsBAi0AFAAGAAgAAAAhANvh9svuAAAAhQEAABMAAAAAAAAAAAAAAAAA&#10;AAAAAFtDb250ZW50X1R5cGVzXS54bWxQSwECLQAUAAYACAAAACEAWvQsW78AAAAVAQAACwAAAAAA&#10;AAAAAAAAAAAfAQAAX3JlbHMvLnJlbHNQSwECLQAUAAYACAAAACEAEphjG8AAAADcAAAADwAAAAAA&#10;AAAAAAAAAAAHAgAAZHJzL2Rvd25yZXYueG1sUEsFBgAAAAADAAMAtwAAAPQCAAAAAA==&#10;">
                  <v:imagedata r:id="rId111" o:title=""/>
                </v:shape>
                <v:shape id="Text Box 186" o:spid="_x0000_s1148" type="#_x0000_t202" style="position:absolute;left:17734;top:6295;width:10382;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36189C3B" w14:textId="239DCCA3" w:rsidR="00EA1699" w:rsidRPr="00C473EC" w:rsidRDefault="00EA1699" w:rsidP="005D4872">
                        <w:pPr>
                          <w:pStyle w:val="Caption"/>
                          <w:jc w:val="left"/>
                        </w:pPr>
                        <w:r>
                          <w:t>Figure</w:t>
                        </w:r>
                        <w:r>
                          <w:rPr>
                            <w:rFonts w:hint="cs"/>
                            <w:rtl/>
                          </w:rPr>
                          <w:t xml:space="preserve"> </w:t>
                        </w:r>
                        <w:r>
                          <w:t>9</w:t>
                        </w:r>
                        <w:r w:rsidRPr="00FE29C0">
                          <w:t>-</w:t>
                        </w:r>
                        <w:r>
                          <w:rPr>
                            <w:rFonts w:hint="cs"/>
                            <w:rtl/>
                          </w:rPr>
                          <w:t>23</w:t>
                        </w:r>
                      </w:p>
                      <w:p w14:paraId="692E5EEB" w14:textId="77777777" w:rsidR="00EA1699" w:rsidRDefault="00EA1699" w:rsidP="005D4872">
                        <w:pPr>
                          <w:rPr>
                            <w:lang w:bidi="ar-SA"/>
                          </w:rPr>
                        </w:pPr>
                      </w:p>
                    </w:txbxContent>
                  </v:textbox>
                </v:shape>
                <w10:wrap anchorx="margin"/>
              </v:group>
            </w:pict>
          </mc:Fallback>
        </mc:AlternateContent>
      </w:r>
      <w:r w:rsidRPr="004B7D0E">
        <w:rPr>
          <w:rFonts w:hint="cs"/>
          <w:noProof/>
          <w:rtl/>
          <w:lang w:val="he-IL"/>
        </w:rPr>
        <mc:AlternateContent>
          <mc:Choice Requires="wpg">
            <w:drawing>
              <wp:anchor distT="0" distB="0" distL="114300" distR="114300" simplePos="0" relativeHeight="251673088" behindDoc="0" locked="0" layoutInCell="1" allowOverlap="1" wp14:anchorId="2A24C860" wp14:editId="76F5AD39">
                <wp:simplePos x="0" y="0"/>
                <wp:positionH relativeFrom="margin">
                  <wp:posOffset>2853046</wp:posOffset>
                </wp:positionH>
                <wp:positionV relativeFrom="paragraph">
                  <wp:posOffset>175651</wp:posOffset>
                </wp:positionV>
                <wp:extent cx="2980055" cy="2233930"/>
                <wp:effectExtent l="0" t="0" r="0" b="0"/>
                <wp:wrapNone/>
                <wp:docPr id="187" name="Group 187"/>
                <wp:cNvGraphicFramePr/>
                <a:graphic xmlns:a="http://schemas.openxmlformats.org/drawingml/2006/main">
                  <a:graphicData uri="http://schemas.microsoft.com/office/word/2010/wordprocessingGroup">
                    <wpg:wgp>
                      <wpg:cNvGrpSpPr/>
                      <wpg:grpSpPr>
                        <a:xfrm>
                          <a:off x="0" y="0"/>
                          <a:ext cx="2980055" cy="2233930"/>
                          <a:chOff x="1537" y="3"/>
                          <a:chExt cx="3365171" cy="2524570"/>
                        </a:xfrm>
                      </wpg:grpSpPr>
                      <pic:pic xmlns:pic="http://schemas.openxmlformats.org/drawingml/2006/picture">
                        <pic:nvPicPr>
                          <pic:cNvPr id="188" name="Picture 188"/>
                          <pic:cNvPicPr>
                            <a:picLocks noChangeAspect="1"/>
                          </pic:cNvPicPr>
                        </pic:nvPicPr>
                        <pic:blipFill>
                          <a:blip r:embed="rId112">
                            <a:extLst>
                              <a:ext uri="{28A0092B-C50C-407E-A947-70E740481C1C}">
                                <a14:useLocalDpi xmlns:a14="http://schemas.microsoft.com/office/drawing/2010/main" val="0"/>
                              </a:ext>
                            </a:extLst>
                          </a:blip>
                          <a:srcRect/>
                          <a:stretch/>
                        </pic:blipFill>
                        <pic:spPr>
                          <a:xfrm>
                            <a:off x="1537" y="3"/>
                            <a:ext cx="3365171" cy="2524570"/>
                          </a:xfrm>
                          <a:prstGeom prst="rect">
                            <a:avLst/>
                          </a:prstGeom>
                        </pic:spPr>
                      </pic:pic>
                      <wps:wsp>
                        <wps:cNvPr id="189" name="Text Box 189"/>
                        <wps:cNvSpPr txBox="1"/>
                        <wps:spPr>
                          <a:xfrm>
                            <a:off x="1987907" y="590630"/>
                            <a:ext cx="1038225" cy="364467"/>
                          </a:xfrm>
                          <a:prstGeom prst="rect">
                            <a:avLst/>
                          </a:prstGeom>
                          <a:noFill/>
                          <a:ln w="6350">
                            <a:noFill/>
                          </a:ln>
                        </wps:spPr>
                        <wps:txbx>
                          <w:txbxContent>
                            <w:p w14:paraId="1C242669" w14:textId="25AAC6EA" w:rsidR="00EA1699" w:rsidRPr="00C473EC" w:rsidRDefault="00EA1699" w:rsidP="004B7D0E">
                              <w:pPr>
                                <w:pStyle w:val="Caption"/>
                                <w:jc w:val="left"/>
                              </w:pPr>
                              <w:r>
                                <w:t>Figure</w:t>
                              </w:r>
                              <w:r>
                                <w:rPr>
                                  <w:rFonts w:hint="cs"/>
                                  <w:rtl/>
                                </w:rPr>
                                <w:t xml:space="preserve"> </w:t>
                              </w:r>
                              <w:r>
                                <w:t>9</w:t>
                              </w:r>
                              <w:r w:rsidRPr="00FE29C0">
                                <w:t>-</w:t>
                              </w:r>
                              <w:r>
                                <w:rPr>
                                  <w:rFonts w:hint="cs"/>
                                  <w:rtl/>
                                </w:rPr>
                                <w:t>24</w:t>
                              </w:r>
                            </w:p>
                            <w:p w14:paraId="31E246C3"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24C860" id="Group 187" o:spid="_x0000_s1149" style="position:absolute;left:0;text-align:left;margin-left:224.65pt;margin-top:13.85pt;width:234.65pt;height:175.9pt;z-index:251673088;mso-position-horizontal-relative:margin;mso-width-relative:margin;mso-height-relative:margin" coordorigin="15" coordsize="33651,25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fEbQMAAOcHAAAOAAAAZHJzL2Uyb0RvYy54bWycVU1v2zgQvS/Q/0Dw&#10;nkiWbMcW4hTeZBMUCFpjk6JnmqYsohLJJelY6a/fR0pynI+ibQ6Wh5whOfPeG/L8Y9vU5EFYJ7Va&#10;0NFpSolQXG+k2i7o1/vrkxklzjO1YbVWYkEfhaMfLz78db43hch0peuNsASbKFfszYJW3psiSRyv&#10;RMPcqTZCwVlq2zCPod0mG8v22L2pkyxNp8le242xmgvnMHvVOelF3L8sBfdfytIJT+oFRW4+fm38&#10;rsM3uThnxdYyU0nep8HekUXDpMKhh62umGdkZ+WrrRrJrXa69KdcN4kuS8lFrAHVjNIX1dxYvTOx&#10;lm2x35oDTID2BU7v3pZ/flhZIjfgbnZGiWINSIrnkjABePZmWyDqxpo7s7L9xLYbhYrb0jbhH7WQ&#10;NgL7eABWtJ5wTGbzWZpOJpRw+LIsz+d5Dz2vwE9YN5rkOB/uvOOEV//0i/N8OhmdjfrFk2w8OYuL&#10;k+HsJKR4yMhIXuDXgwXrFVi/FhVW+Z0VtN+k+a09Gma/78wJeDXMy7WspX+MGgWDISn1sJJ8ZbvB&#10;Me5okQ53+MOxQH4WQAiLQly3ioWqbjX/7ojSlxVTW7F0BgIHdiE6eR4eh8+OXNfSXMu6DmQFuy8O&#10;zfBCTG/g0wn1SvNdI5TvOs+KGnVq5SppHCW2EM1aQEj20yYmxApn+b9IEMnB9lZ4Xg2JPiUT0nZQ&#10;1htaeqmJQU6/VASwss7fCN2QYCAnpAEaWMEebl1ICOIZQnrouhwibEgp6B43khtQwugVTn/UdHcV&#10;MwIphG2PyZ8P5N+H6v7WLdifBz77wNB0xLdw9DyH+Z/hNZ+dzdOujSbzdDo02YDbKM1nWda3YT4d&#10;j6exww+N9ITJb8HGCqWDoCK/tSL7BZ3mkzTifPBg81oB4qe0g+XbdRtvnemh1rXePKJUq0EXbmpn&#10;+LUEd7fM+RWzuJQxiYfGf8GnrDUO071FSaXtj7fmQzxog5eSPS75BXX/7Vho7PqTAqHz0XgcXoU4&#10;wL2SYWCPPetjj9o1lxrvCK4iZBfNEO/rwSytbr7hPVqGU+FiiuPsBfWDeem7pwfvGRfLZQzq7otb&#10;dWdwy4wieEGZ9+03Zk3PgweDn/UgoVcq7mKDvJVe7rwuZZR4ALpDtccfco5WfE1gPXuujscx6ul9&#10;vvgfAAD//wMAUEsDBAoAAAAAAAAAIQC/IKnKPpMAAD6TAAAUAAAAZHJzL21lZGlhL2ltYWdlMS5w&#10;bmeJUE5HDQoaCgAAAA1JSERSAAACgAAAAeAIBgAAADXR3OQAAAA5dEVYdFNvZnR3YXJlAE1hdHBs&#10;b3RsaWIgdmVyc2lvbjMuMy4yLCBodHRwczovL21hdHBsb3RsaWIub3JnLy+KEQsAAAAJcEhZcwAA&#10;D2EAAA9hAag/p2kAAJKrSURBVHic7d13fJPV/gfwT7r3onQx2rIpZc+yh0CZIoqgshEZggp6BRRt&#10;kVH0uq8XEFREcHB/V1AQKKBsKLKFUjZlt5RS2gKlLW3O74/exKbNeNI8SZPm8369+oI+OXmek5M0&#10;+eaM71EIIQSIiIiIyG44VHYFiIiIiMiyGAASERER2RkGgERERER2hgEgERERkZ1hAEhERERkZxgA&#10;EhEREdkZBoBEREREdoYBIBEREZGdYQBIREREZGcYABIRERHZGQaARERERHaGASARERGRnWEASERE&#10;RGRnGAASERER2RkGgERERER2hgEgERERkZ1hAEhERERkZxgAEhEREdkZBoBEREREdoYBIBEREZGd&#10;YQBIREREZGcYABIRERHZGQaARERERHaGASARERGRnWEASERERGRnGAASERER2RkGgERERER2hgEg&#10;ERERkZ1hAEhERERkZxgAEhEREdkZBoBEREREdoYBIBEREZGdYQBIREREZGcYABIRERHZGQaARERE&#10;RHaGASARERGRnbGJAPDbb7+FQqFQ/zg5OSE0NBQjRozAhQsXzH59hUKB+Ph49e+7du2CQqHArl27&#10;jDrPkiVL8O2335Y7fuXKFSgUCq23GWPs2LEa7aTrZ+zYsSZdx1J27tyJ3r17IygoCF5eXmjWrBk+&#10;//xzFBcXlyv7+++/IyYmBh4eHggMDMTYsWORkZGhUebevXt47rnn4O/vjzp16mD58uXlzvPnn3/C&#10;3d0dZ86ckVRH1Wvhv//9b8UepMzKvla1OX/+PN544w20bt0afn5+CAgIQKdOnYx+DJcvX8a0adPQ&#10;oEEDuLu7w8PDA02aNMHcuXNx8+ZNEx5F5Th58iTGjRuHyMhIuLm5wcvLC61atcIHH3yArKysyq6e&#10;hoq+BwFASkoK4uPjceXKlXK3jR07FhERESbXryLKvk/5+PigY8eO+PHHH81+7Vu3biE+Ph4nTpwo&#10;d1t8fDwUCoXZ62AOSUlJ6NatG3x8fBAYGIiePXti586dku7bvXt3SZ8nqvcbhUKBadOmGTyv6vNc&#10;2+vPEFPeb6vqc2wKp8qugDFWrlyJRo0aIT8/H/v378fChQuxc+dOnD17Fv7+/harR6tWrZCUlISo&#10;qCij7rdkyRJ1cFJaaGgokpKSULduXZPq9c4772Dy5Mnq348dO4aXX34ZixYtQo8ePdTHq1evbtJ1&#10;LOH3339H37590bVrV6xYsQKenp7YsGEDXn31VVy6dAmfffaZuuzu3bvRr18/DBgwAL/++isyMjIw&#10;a9Ys9OrVC0eOHIGrqysA4PXXX8fx48exZs0anD9/HlOmTEHjxo3RpUsXAEBRURFeeuklvPnmm2jc&#10;uHGlPG5L2LZtGzZt2oRRo0ahbdu2KCoqwtq1azFs2DDMmzcP7777rsFz/PbbbxgxYgQCAwMxbdo0&#10;tGzZEgqFAqdOncI333yDTZs24fjx4xZ4NPJYsWIFpk6dioYNG+If//gHoqKi8PjxYxw5cgTLli1D&#10;UlIS1q9fX9nVlEVKSgrmzZuH7t27lwv23nnnHbz66quVUzEAzzzzDF5//XUIIZCamopFixbh+eef&#10;hxACzz//vNmue+vWLcybNw8RERFo0aKFxm0vvvgiYmNjzXZtc7l69Sr69u2LJk2a4IcffkBxcTG2&#10;b9+OI0eOaHwe6LJkyRLk5uaqf9+0aRMWLFig/hxWqVmzplH1GjBgAJKSkhAaGmrU/UxVFZ9jkwkb&#10;sHLlSgFAHD58WOP4vHnzBADxzTffmPX6AERcXJzJ52nSpIno1q2byeeRaufOnQKA+L//+z+95fLy&#10;8oRSqbRQraR54YUXhKurq3jw4IHG8T59+ggfHx+NY23bthVRUVHi8ePH6mP79+8XAMSSJUvUx4KC&#10;gsQPP/yg/r13795i1qxZ6t8TEhJEw4YNRX5+vuR6Sm1jS5HyWr1z547W53vAgAHCw8PD4OO/fPmy&#10;8PT0FC1bthTZ2dnlblcqleLnn3/We46HDx/qvd2SDhw4IBwdHUVsbKzWx15QUCB+/fVXWa6l63EX&#10;FRVV6HW3c+dOo+vwf//3fxW+rzkBEC+//LLGsStXrggAomvXrma99uHDhwUAsXLlSrNex5KWLFki&#10;AIgzZ87Icj5dn8Mq2p4/uZnyflsVn2NT2cQQsC5t2rQBANy+fVvj+JEjRzB48GAEBATAzc0NLVu2&#10;xH/+8x+NMnfu3MHUqVMRFRUFLy8vBAUFoWfPnti7d6/B62obfrl8+TJGjBiBsLAwuLq6Ijg4GL16&#10;9VJ3N0dEROD06dPYvXu3uutc9e1b1xDw2bNn8dxzzyE4OBiurq6oXbs2Ro8ejYKCAuMaqhRV9/u2&#10;bdswfvx4VK9eHR4eHigoKMDFixcxbtw41K9fHx4eHqhRowYGDRqEU6dOlTtPdnY2Xn/9ddSpUweu&#10;rq4ICgpC//79cfbsWXWZwsJCLFiwAI0aNYKrqyuqV6+OcePG4c6dOwbr6ezsDBcXF7i7u2sc9/Pz&#10;g5ubm/r3mzdv4vDhwxg1ahScnP7u0O7YsSMaNGig0WuTn58PT09P9e9eXl7Iz88HUPL8zZ8/H19+&#10;+aW6x1BOycnJePLJJ+Hv7w83Nze0aNECq1at0iiTn5+P119/HS1atICvry8CAgIQExODX3/9tdz5&#10;cnNzMXHiRFSrVg1eXl6IjY3F+fPnJdUlMDBQ63BHu3btkJeXZ3C48+OPP8bDhw+xZMkS+Pr6lrtd&#10;oVBg6NCh6t+7d++O6Oho7NmzBx07doSHhwfGjx8PALh27RpGjhyJoKAguLq6onHjxvjoo4+gVCo1&#10;zrl06VI0b94cXl5e8Pb2RqNGjfDWW2+pb8/Ly8Mbb7yhHr4NCAhAmzZtJA0fLlq0CAqFAsuXL9f6&#10;3Lu4uGDw4MHq35VKJT744AP16zooKAijR4/GjRs3NO6n63Gr/t4/+OADLFiwAJGRkXB1dVUPzUl5&#10;/9LmyJEjGDFiBCIiIuDu7o6IiAg899xzuHr1qrrMt99+i2HDhgEAevTooX4vUr33aBsCzs/Px5w5&#10;cxAZGQkXFxfUqFEDL7/8MrKzszXKRUREYODAgUhMTESrVq3g7u6ORo0a4ZtvvjFYd13Cw8NRvXp1&#10;jfd4XUOI2t6XVc/B4cOH0aVLF3h4eKBOnTpYvHix+jW2a9cutG3bFgAwbty4ckOb2oYHVY/1t99+&#10;Q8uWLeHu7o7GjRvjt99+U9excePG8PT0RLt27XDkyJFyj03K82zK69rR0REAcO7cOYNl5bR69Wo0&#10;btwYHh4eaN68ubpNVLQ9f1KeJ11yc3PRt29fBAcH49ChQ1rLVNXn2FQ2NQRcVmpqKgCgQYMG6mM7&#10;d+5EbGws2rdvj2XLlsHX1xc//fQThg8fjry8PPXwq+pDLi4uDiEhIXjw4AHWr1+P7t27448//kD3&#10;7t2Nqkv//v1RXFyMDz74ALVr10ZmZiYOHDigfpNcv349nnnmGfj6+mLJkiUAoDfQ+Ouvv9C5c2cE&#10;BgbivffeQ/369ZGWloYNGzagsLDQ5CBl/PjxGDBgAFavXo2HDx/C2dkZt27dQrVq1bB48WJUr14d&#10;WVlZWLVqFdq3b4/jx4+jYcOGAID79++jc+fOuHLlCmbNmoX27dvjwYMH2LNnD9LS0tCoUSMolUo8&#10;+eST2Lt3L95880107NgRV69eRVxcHLp3744jR46UC+5Kmzx5Mn788Ue88soreOutt+Dh4YGNGzdi&#10;/fr1SEhIUJdLTk4GADRr1qzcOZo1a4b9+/erf+/YsSO++OILdOjQARcuXMDWrVuxcuVKAMCUKVMw&#10;YsQIdOvWzaR21ebcuXPo2LEjgoKC8Pnnn6NatWpYs2YNxo4di9u3b+PNN98EABQUFCArKwtvvPEG&#10;atSogcLCQvz+++8YOnQoVq5cidGjRwMAhBAYMmQIDhw4gHfffRdt27bF/v370a9fP5PquXPnTlSv&#10;Xh1BQUF6y23btg3BwcHo0KGD5HOnpaVh5MiRePPNN7Fo0SI4ODjgzp076NixIwoLCzF//nxERETg&#10;t99+wxtvvIFLly6p/05++uknTJ06FdOnT8eHH34IBwcHXLx4ESkpKerzz5w5E6tXr8aCBQvQsmVL&#10;PHz4EMnJybh7967eehUXF2PHjh1o3bo1atWqJemxTJkyBcuXL8e0adMwcOBAXLlyBe+88w527dqF&#10;Y8eOITAwUO/jVvn888/RoEEDfPjhh/Dx8UH9+vUlv39pc+XKFTRs2BAjRoxAQEAA0tLSsHTpUrRt&#10;2xYpKSkIDAzEgAEDsGjRIrz11lv497//jVatWgGAzuknqtfaH3/8gTlz5qBLly44efIk4uLikJSU&#10;hKSkJI33or/++guvv/46Zs+ejeDgYHz11VeYMGEC6tWrh65du0pq39JycnKQlZVl1GutrPT0dLzw&#10;wgt4/fXXERcXh/Xr12POnDkICwvD6NGj0apVK6xcuRLjxo3D3LlzMWDAAACGhzb/+usvzJkzB2+/&#10;/TZ8fX0xb948DB06FHPmzMEff/yh/mIxa9YsDBw4EKmpqer3PKnPc0Vf1wDw9NNPY86cOZg8eTKa&#10;NGmCevXqVbgNpdq0aRMOHz6M9957D15eXvjggw/w1FNP4dy5c6hTp47e+xp6nrS5ceMG+vfvj8LC&#10;QiQlJem8RlV9jk1W2V2QUqi6ng8ePCgeP34s7t+/LxITE0VISIjo2rWrxtBfo0aNRMuWLTWOCSHE&#10;wIEDRWhoqCguLtZ6jaKiIvH48WPRq1cv8dRTT2nchjLDamWHXzIzMwUA8emnn+p9HLqGgFNTU8t1&#10;Tffs2VP4+fmJjIwMvefUR1t3uaotR48ebfD+RUVForCwUNSvX1/MmDFDffy9994TAMT27dt13vfH&#10;H38UAMoNBaq64UsPzeqyf/9+ERYWJgAIAMLR0VF88MEHGmW+//57AUAkJSWVu/9LL70kXFxc1L+f&#10;PXtW1K9fX32+8ePHC6VSKVavXi2CgoLE3bt3DdapLClDEiNGjBCurq7i2rVrGsf79esnPDw8tA6j&#10;CvH3a3LChAmiZcuW6uNbtmwRAMRnn32mUX7hwoUVnq6wYsUKrefUxs3NTXTo0EHyubt16yYAiD/+&#10;+EPj+OzZswUA8eeff2ocnzJlilAoFOLcuXNCCCGmTZsm/Pz89F4jOjpaDBkyRHKdVNLT0wUAMWLE&#10;CEnlz5w5IwCIqVOnahz/888/BQDx1ltvqY/petyqv/e6deuKwsJCjdukvn9JGQIuKioSDx48EJ6e&#10;nhrPq74h4DFjxojw8HD174mJiQJAub+7tWvXCgBi+fLl6mPh4eHCzc1NXL16VX3s0aNHIiAgQEya&#10;NElnPVVU7fr48WNRWFgozp8/LwYPHiy8vb3FkSNH1OVU72Gpqaka99fWJqrnoOxrLCoqSvTt21f9&#10;u77hwbi4OFH2ozI8PFy4u7uLGzduqI+dOHFCABChoaEaQ/2//PKLACA2bNigPib1ea7o61oIITZs&#10;2CCCg4NFrVq1RK1atcSlS5cqdB4VKUPAwcHBIjc3V30sPT1dODg4iISEhHLnKf38SX2eSr/fHj9+&#10;XISFhYkuXbpIeu+uis+xqWxqCLhDhw5wdnaGt7c3YmNj4e/vj19//VU99Hfx4kWcPXsWL7zwAoCS&#10;Sf2qn/79+yMtLU2jO3zZsmVo1aoV3Nzc4OTkBGdnZ/zxxx+SV4CqBAQEoEaNGpg9ezZ8fHygUCiw&#10;bt06ox9f6a7pHTt2IDs722wr8p5++ulyx4qKirBo0SJERUXBxcUFTk5OcHFxwYULFzTaZMuWLWjQ&#10;oAGeeOIJnef/7bff4Ofnh0GDBmk8Dy1atEBISIjB1YtHjx7FU089hdatW2Pjxo3YsWMH5syZg7lz&#10;52L+/PnlyutawVX6eMOGDXH27FlcuHABd+7cwddff4179+5h5syZ+OSTTxAQEIAlS5agbt26CAwM&#10;xAsvvIB79+7pracUO3bsQK9evcr1MI0dOxZ5eXlISkpSH/u///s/dOrUCV5eXurX5Ndff63R/qqh&#10;QtXrXKWik+S3bNmCl19+Gc888wymT59eoXMY4u/vj549e2oc27FjB6KiotCuXTuN42PHjoUQAjt2&#10;7ABQMjSdnZ2N5557Dr/++isyMzPLnb9du3bYsmULZs+ejV27duHRo0catwshNF6HRUVFFXocqrYv&#10;2xPXrl07NG7cGH/88YfBx60yePBgODs7q3839v2rrAcPHmDWrFmoV68enJyc4OTkBC8vLzx8+NDo&#10;9zQV1XNQ9vEOGzYMnp6e5R5vixYtULt2bfXvbm5uaNCggcYwtD5LlixRT/9o0KABtmzZgh9//BGt&#10;W7euUP0BICQkpNxrrFmzZpLrpEuLFi1Qo0YN9e+qhWPdu3eHh4dHueOq6xnzPBt6Xety4MABPP30&#10;01iyZAn2798PZ2dn9OjRQz1qBpQsfAgPDzehBcrr0aMHvL291b8HBwcjKChIUlsb8zxt3boVXbp0&#10;QdeuXbF9+3YEBASYXnktrPk5loNNBYDfffcdDh8+jB07dmDSpEk4c+YMnnvuOfXtqnkib7zxBpyd&#10;nTV+pk6dCgDqD4+PP/4YU6ZMQfv27fHzzz/j4MGDOHz4MGJjY41+AhQKBRYsWICGDRuq512MGTMG&#10;r7zyCu7fvy/5PJ9++inS0tJw7NgxACWrdVXzdeSmbQXWzJkz8c4772DIkCHYuHEj/vzzTxw+fBjN&#10;mzfXaJM7d+4Y7Dq/ffs2srOz4eLiUu65SE9P1/ohXtrLL7+M4OBgrF+/HgMHDkSPHj0wf/58zJ49&#10;G/Hx8bh8+TIAoFq1agCgtbs8Kyur3BuDg4MD6tWrpx6me+ONN9CyZUs8//zz+OOPPzBr1iysXbsW&#10;Fy9exJ07d/Daa6/pracUd+/e1dreYWFhGnVft24dnn32WdSoUQNr1qxBUlISDh8+jPHjx6vnKqrK&#10;Ozk5qR+7SkhIiNF127p1K4YOHYrevXvj+++/l5QKoXbt2hofJFJoe/xS22XUqFH45ptvcPXqVTz9&#10;9NMICgpC+/btsX37dvV9Pv/8c8yaNQu//PILevTogYCAAAwZMkSdJmr37t3lXodXrlxBYGAgPDw8&#10;JD8eVZ101bvs61DfSseytxnz/qXN888/jy+++AIvvvgitm7dikOHDuHw4cOoXr16hT9UVK+1spkD&#10;FAoFQkJCyj3esq9JoGSqi9TrP/vsszh8+DAOHDiAL7/8Et7e3ian+zK1TrqUfW9xcXHRe1z1N2zM&#10;82zoda3LwoUL0bBhQwwdOhS1atVSv/579OiBq1evQqlUYu/eveqhULmY0tbG3PeXX37Bo0ePMGXK&#10;FLPM2Vax5udYDjY1B7Bx48bqhR89evRAcXExvvrqK/z3v//FM888o/5QnzNnjsYk9NJU89jWrFmD&#10;7t27Y+nSpRq3GxOwlTZ27Fj1t2SFQoHBgwdjyZIlKCwsxLJly1BYWIjbt2/jwoUL8PT0RHR0NN5/&#10;/32NuYa+vr4ICQmBr68vHB0dcefOHUyYMKFC9TFE2wf9mjVrMHr0aCxatEjjeGZmJvz8/NS/V69e&#10;vdyE97ICAwNRrVo1JCYmar299LdEbU6cOIHnnntOHVCrtG3bFkqlEmfOnEGdOnUQHR0NADh16hT6&#10;9++vUfbUqVPq27XZtWsX1q5dq17ksmXLFvTp00f9Gps2bZos7V+tWjWkpaWVO37r1i0AUL9u16xZ&#10;g8jISKxdu1bj+Sm76KdatWooKirC3bt3Nd4009PTjarX1q1bMWTIEHTr1g0///yz+k3MkL59++Jf&#10;//oXDh48KHlulrbXm9R2AUp6x8eNG4eHDx9iz549iIuLw8CBA3H+/HmEh4fD09MT8+bNw7x583D7&#10;9m31N+pBgwbh7NmzaN26NQ4fPqxxnbCwMDg6OqJXr17YsmULbty4YfCLjaq909LSypW9deuWRp11&#10;PW5dtxnz/lVWTk4OfvvtN8TFxWH27Nnq46p5pRWleq3duXNHIwgUQiA9PV09sV4u1atXV//9xcTE&#10;oHHjxujWrRtmzJihnnyvWgRW9u/C0JdKa2HM82zoda3LpUuXNN4batasid27d6N79+7o0aMHxo4d&#10;i6tXr+KNN96Q8ZFZzieffIKffvoJ/fr1w/r169GnT5/KrpIGSzzHcrCpHsCyPvjgA/j7++Pdd9+F&#10;UqlEw4YNUb9+ffz1119o06aN1h9V4KFQKMp9czh58qTGcJwphg0bhqZNm6p788aNG4dHjx6hbt26&#10;OHnyJIYNG4bY2FitUb67uztCQ0Ph4OBg0Xx02tpk06ZN5ZL69uvXD+fPn1cPD2kzcOBA3L17F8XF&#10;xVqfB10fZCphYWE4cuRIuaTPqudH9eFbo0YNtGvXDmvWrNEoe/DgQZw7d07nH19BQQEmTZqEuLg4&#10;9cRhIQQePnyoLvPgwQMIIfTWU4pevXphx44d6sBG5bvvvoOHh4c6iFIoFHBxcdEIDNLT08utAlbl&#10;8Pr+++81jv/www+S67Rt2zYMGTIEnTt3xi+//GLUt+gZM2bA09MTU6dORU5OTrnbhRCScub16tUL&#10;KSkp6r8Rle+++w4KhUJrrjJPT0/069cPb7/9NgoLC3H69OlyZYKDgzF27Fg899xzOHfuHPLy8uDt&#10;7V3uNagKeOfMmQMhBCZOnIjCwsJy53v8+DE2btwIAOrh3DVr1miUOXz4MM6cOYNevXoZfNy6GPP+&#10;VZZCoYAQotzz+NVXX5X7G1KVkdIro3o8ZR/vzz//jIcPH5r0eKXo0qULRo8ejU2bNqn/9lXTYk6e&#10;PKlRdsOGDRW+jjFtYqqKPs/aXte6REdH4+jRoxoLpWrUqIHdu3dDCKH+omBoYYa1cnNzU48ODR48&#10;WGumhLKq2nMsB5vqASzL398fc+bMwZtvvokffvgBI0eOxJdffol+/fqhb9++GDt2LGrUqIGsrCyc&#10;OXMGx44dw//93/8BKAlQ5s+fj7i4OHTr1g3nzp3De++9h8jISKPnB508eRLTpk3DsGHDUL9+fQAl&#10;H84nT57E7NmzcenSJfz444945plnsGHDBhw5cgTdunVDixYtsHLlSrz00ksa5ysoKEBOTg6cnJzQ&#10;vn17zJ49G/Xq1cPt27exYcMG9dCI3AYOHIhvv/0WjRo1QrNmzXD06FH885//LNfT8dprr2Ht2rV4&#10;8sknMXv2bLRr1w6PHj3C7t271cO1I0aMwPfff4/+/fvj1VdfRbt27eDs7IwbN25g586dePLJJ/HU&#10;U0/prMuMGTPwyiuvYNCgQZg0aRI8PDzwxx9/4KOPPsITTzyB5s2bq8u+//776N27N4YNG4apU6ci&#10;IyMDs2fPRnR0NMaNG6f1/AsXLoSbmxtmzpypPta3b1989tln+Pzzz1GvXj289957kpODHjx4UOvx&#10;bt26IS4uDr/99ht69OiBd999FwEBAfj++++xadMmfPDBB+pUKgMHDsS6deswdepUPPPMM7h+/Trm&#10;z5+P0NBQjS8Kffr0QdeuXfHmm2/i4cOHaNOmDfbv34/Vq1dLquu+ffswZMgQhISE4K233iqXGT8q&#10;Kgo+Pj467x8ZGalezdaiRQt1ImigJMnwN998AyGE3ucXKHmOv/vuOwwYMADvvfcewsPDsWnTJixZ&#10;sgRTpkxRr+6fOHEi3N3d0alTJ4SGhiI9PR0JCQnw9fVV90C1b98eAwcORLNmzeDv748zZ85g9erV&#10;6t1h9ImJicHSpUsxdepUtG7dGlOmTEGTJk3w+PFjHD9+HMuXL0d0dDQGDRqEhg0b4qWXXsK//vUv&#10;ODg4oF+/fupVwLVq1cKMGTMMNb9eUt+/yvLx8UHXrl3xz3/+E4GBgYiIiMDu3bvx9ddfa/TeA1D3&#10;ii9fvhze3t5wc3NDZGSk1iG43r17o2/fvpg1axZyc3PRqVMn9Srgli1bYtSoUSY9Xinmz5+PtWvX&#10;4p133sHvv/+Otm3bomHDhnjjjTdQVFQEf39/rF+/Hvv27avwNerWrQt3d3d8//33aNy4Mby8vBAW&#10;FqaejiA3qc9zRV/XCxYswI4dO9C9e3f84x//QKtWrZCVlYVNmzape7qXLl2K4cOH22zSe2dnZ/z4&#10;44948cUX8cwzz+C7777TmBJWVlV7jmVRKUtPjKRv9dGjR49E7dq1Rf369UVRUZEQQoi//vpLPPvs&#10;syIoKEg4OzuLkJAQ0bNnT7Fs2TL1/QoKCsQbb7whatSoIdzc3ESrVq3EL7/8Um4VnBCGVwHfvn1b&#10;jB07VjRq1Eh4enoKACIiIkJ88sknoqioSPznP/8RAIS7u7twdHRUr0IFIJ599tlyq4B/+OEH4eTk&#10;JHbv3i2GDRsmqlWrJlxcXETt2rXF2LFjJSeM1bcKWFtb3rt3T0yYMEEEBQUJDw8P0blzZ7F3717R&#10;rVu3cquX7927J1599VVRu3Zt4ezsLIKCgsSAAQPE2bNn1WUeP34sPvzwQ9G8eXPh5uYmvLy8RKNG&#10;jcSkSZPEhQsXDNb/559/Fp07dxaBgYHC09NTNGnSRMyfP79ccmghhNi2bZvo0KGDcHNzEwEBAWL0&#10;6NHi9u3bWs+bkpIi3NzcxMGDB8vd9vHHH4vatWsLHx8f8cwzz4g7d+7oraOqjXX9qF4jp06dEoMG&#10;DRK+vr7CxcVFNG/eXOtqtMWLF4uIiAjh6uoqGjduLFasWKF1hVp2drYYP3688PPzEx4eHqJ3797i&#10;7NmzklYBq85nqM6GXLp0SUydOlXUq1dPuLq6Cnd3dxEVFSVmzpxZboVfkyZNtJ7j6tWr4vnnnxfV&#10;qlUTzs7OomHDhuKf//ynxmr9VatWiR49eojg4GDh4uIiwsLCxLPPPitOnjypLjN79mzRpk0b4e/v&#10;L1xdXUWdOnXEjBkzRGZmpqTHIkTJCr8xY8aI2rVrCxcXF3Wy63fffVdjNX5xcbF4//33RYMGDYSz&#10;s7MIDAwUI0eOFNevX9c4n67Hrfp7/+c//6m1HlLev7SteL1x44Z4+umnhb+/v/D29haxsbEiOTlZ&#10;hIeHizFjxmhc49NPPxWRkZHq9yPVa1Hb+9+jR4/ErFmzRHh4uHB2dhahoaFiypQp4t69exrlwsPD&#10;xYABA8o9Hm3vH9pATyLhf/zjHwKA2L17txBCiPPnz6uTwlevXl1Mnz5dbNq0SesqYG3PgbbH+eOP&#10;P4pGjRoJZ2dnjb8jXStEtT1WbY9B1/Mt5Xk25XWdmpoqxo4dK8LCwoSTk5MICgoSw4YNE0lJSeL2&#10;7duibt26IiQkRL3a3pCKJoIu+/rTtQpYyvOk7TNNqVSKV155RTg4OIgVK1bofQxV7Tk2leJ/D4hk&#10;pFAosH79egwZMgQAsHbtWrzwwgs4ffp0uTltXl5e5Sbv9+rVCz4+PlVm6ykiIiKyLjY9BGwrWrZs&#10;ieLiYmRkZKj3ndUlNTUVO3fuNGk+CxEREZE+DABl8uDBA1y8eFH9e2pqKk6cOIGAgAA0aNAAL7zw&#10;AkaPHo2PPvoILVu2RGZmJnbs2IGmTZtqrF795ptvEBoaavKuDkRERES6cAhYJrt27dK6anHMmDH4&#10;9ttv8fjxYyxYsADfffcdbt68iWrVqiEmJgbz5s1D06ZNAZTsMRoeHo7Ro0dj4cKFln4IREREZCcY&#10;ABIRERHZGZvOA0hERERExmMASERERGRnGAASERER2RmuAjaBUqnErVu34O3trXfPTyIiIrIeQgjc&#10;v38fYWFhcHCwz74wBoAmuHXrFmrVqlXZ1SAiIqIKuH79erntTu0FA0ATqPbjvX79ut69U4mIiMh6&#10;5ObmolatWurPcXvEANAEqmFfHx8fBoBEREQ2xp6nb9nnwDcRERGRHWMASERERGRnGAASERER2RkG&#10;gERERFVYeno6pk+fjjp16sDV1RW1atXCoEGD8Mcff6jLHD9+HMOGDUNwcDDc3NzQoEEDTJw4EefP&#10;n5e1Lj///DOioqLg6uqKqKgorF+/Xm/5/Px8jB07Fk2bNoWTkxOGDBlSrsy+ffvQqVMnVKtWDe7u&#10;7mjUqBE++eQTjTLr1q1DmzZt4OfnB09PT3Tu3FnOh2WTGAASERFVUVeuXEHr1q2xY8cOfPDBBzh1&#10;6hQSExPRo0cPvPzyywCA3377DR06dEBBQQG+//57nDlzBqtXr4avry/eeecd2eqSlJSE4cOHY9So&#10;Ufjrr78watQoPPvss/jzzz913qe4uBju7u545ZVX8MQTT2gt4+npiWnTpmHPnj04c+YM5s6di7lz&#10;52L58uXqMgEBAXj77beRlJSEkydP4oUXXgAA/P7777I9PlujEEKIyq6ErcrNzYWvry9ycnK4CpiI&#10;iKxO//79cfLkSZw7dw6enp4at2VnZ8PFxQXh4eHo3Lmz1t647Oxs+Pn5yVKX4cOHIzc3F1u2bFEf&#10;i42Nhb+/P3788UeD9x87diyys7Pxyy+/GCw7dOhQeHp6YvXq1VpvV31+/+Mf/8AHH3wg+TFUJewB&#10;JCIiqoKysrKQmJiIl19+uVzwBwB+fn7YunUrMjMz8eabb2o9R+ngz8vLS+9Pv3799NYnKSkJffr0&#10;0TjWt29fHDhwwPgHp8fx48dx4MABdOvWTevtQgjs2rULANCxY0dZr21LmAeQiIioCrp48SKEEGjU&#10;qJHOMhcuXAAAvWVUTpw4ofd2d3d3vbenp6cjODhY41hwcDDS09MNXluKmjVr4s6dOygqKkJ8fDxe&#10;fPFFjdtzcnJQo0YNFBQUwNHREQDQs2dPWa5tixgAWqFipcCh1Cxk3M9HkLcb2kUGwNHBfpNVEhGR&#10;8VQzvPQlOzZmFli9evUklbt27RqioqLUv7/11lt46623tNZFCCFbMua9e/fiwYMHOHjwIGbPno16&#10;9erhueeeU9/u7e2NEydO4MGDB9i0aRPmzp2LvXv3YsCAAbJc39YwALQyiclpmLcxBWk5+epjob5u&#10;iBsUhdjo0EqsGRER2ZL69etDoVDgzJkzWlfPAkCDBg0AAGfPnkVMTIze83l5eem9vUuXLtiyZQvC&#10;wsI0egsDAgIAACEhIeV6+zIyMsr1ClZUZGQkAKBp06a4ffs24uPjNQJABwcHdRBbp04dzJ07Fx9/&#10;/DEDQKp8iclpmLLmGMp+H0vPyceUNcewdGQrBoFERCRJQEAA+vbti3//+9945ZVXtC4C6dOnDwID&#10;A/HBBx8YXAQidQjYyclJa29hTEwMtm/fjhkzZqiPbdu2zSzz8IQQKCgoMFiusLBQ9mvbCgaAVqJY&#10;KTBvY0q54A8ABAAFgHkbU9A7KoTDwUREJMmSJUvQsWNHtGvXDu+99x6aNWuGoqIibN++HUuXLsWZ&#10;M2fw1VdfYdiwYRg8eDBeeeUV1KtXD5mZmfjPf/6Da9eu4aeffgIgfQhYl1dffRVdu3bF+++/jyef&#10;fBK//vorfv/9d+zbt09d5osvvsD69es1chSmpKSgsLAQWVlZuH//vjoQbdGiBQDg3//+N2rXrq2e&#10;x7hv3z58+OGHmD59uvocCQkJaNOmDerWrYvCwkKsW7cOAPDss8+a9JhsGQNAK3EoNUtj2LcsASAt&#10;Jx+HUrMQU7ea5SpGREQ2KzIyEseOHcPChQvx+uuvIy0tDdWrV0fr1q2xdOlSAMCTTz6JAwcOICEh&#10;Ac8//zxyc3NRq1Yt9OzZEwsWLJCtLh07dsRPP/2EuXPn4p133kHdunWxdu1atG/fXl0mMzMTly5d&#10;0rhf//79cfXqVfXvLVu2BPD3/EWlUok5c+YgNTUVTk5OqFu3LhYvXoxJkyap7/Pw4UNMnToVN27c&#10;gLu7O+rXrw8AGDNmjGyPz9YwD6AJ5MwD+OuJm3j1pxMGy302ogWebFHDpGsRERHZM+bxZR5AqxHk&#10;7SZrOSIiIiJdGABaidbh/jC0El6hKClHREREZAoGgFbi8JUsGBqMF6KkHBEREZEpGABaiaRLd2Ut&#10;R0RERKQLA0CrIXUtDtfsEBERkWkYAFqJmDqBspYjIiIi0oUBoJXoULca/Dyc9Zbx83BGB+YAJCIi&#10;IhMxALQSjg4KLB7aVG+ZxUObchcQIiIiMhkDQCsSGx2KZSNbIcTHVeN4iI8rlnEfYCIiIpIJt4Kz&#10;MrHRoegdFYJDqVnIuJ+PIG83tIsMYM8fERERyYYBoBVydFBwv18iIiIyGwaAVqpYKdgLSERERGbB&#10;ANAKJSanYd7GFKTl5KuP+bk7Y1ynSEzrWY+BIBEREZmEi0CsTGJyGqasOaYR/AFA9qPH+OT382i9&#10;YDsSk9MqqXZERERUFTAAtCLFSoF5G1P07vWRnfcYk9ccYxBIREREFcYA0IocSs0q1/Ony7yNKShW&#10;cls4IiIiMh4DQCvye0q65LJpOfk4lJplxtqUV6wUSLp0F7+euImkS3cZgBIREdkoLgKxEsVKgXXH&#10;bxp1n4z70noL5aBtYUqorxviBkUxQTUREZGNqVI9gEuWLEFkZCTc3NzQunVr7N27V2fZXbt2QaFQ&#10;lPs5e/asBWv8t0OpWbiX99io+wR5u5mpNpp0LUxJz8nHFM5HJCIisjlVJgBcu3YtXnvtNbz99ts4&#10;fvw4unTpgn79+uHatWt673fu3DmkpaWpf+rXr2+hGmtKzzWuNy/UtyQ3oLnpW5iiOsb5iERERLal&#10;ygSAH3/8MSZMmIAXX3wRjRs3xqeffopatWph6dKleu8XFBSEkJAQ9Y+jo6OFaqwp60GBUeXjBkVZ&#10;JB+goYUpApUzH5GIiIgqrkoEgIWFhTh69Cj69OmjcbxPnz44cOCA3vu2bNkSoaGh6NWrF3bu3GnO&#10;auoV4OkiqZwCwJLnW1ls3p3UeYaWnI9IREREpqkSi0AyMzNRXFyM4OBgjePBwcFIT9e+sjY0NBTL&#10;ly9H69atUVBQgNWrV6NXr17YtWsXunbtqvU+BQUFKCj4u6cuNzdXtscQ5CNtPt/0nvXQv5nlFl1I&#10;nWdoqfmIREREZLoqEQCqKBSaQ6JCiHLHVBo2bIiGDRuqf4+JicH169fx4Ycf6gwAExISMG/ePPkq&#10;XJrEKXTtI6uZ5/o6tIsMQKivG9Jz8rVWUQEgxELzEYmIiEgeVWIIODAwEI6OjuV6+zIyMsr1CurT&#10;oUMHXLhwQeftc+bMQU5Ojvrn+vXrFa5zWZkPpc0BlFpOLo4OCsQNigJQEuyVpvrdUvMRiYiISB5V&#10;IgB0cXFB69atsX37do3j27dvR8eOHSWf5/jx4wgN1T286urqCh8fH40fuVjzUGtsdCiWjmyFEF/N&#10;a4f4umHpSMvNRyQiIiJ5VJkh4JkzZ2LUqFFo06YNYmJisHz5cly7dg2TJ08GUNJ7d/PmTXz33XcA&#10;gE8//RQRERFo0qQJCgsLsWbNGvz888/4+eefK6X+1j7UGhsdit5RITiUmoWM+/kI8i6pC3v+iIiI&#10;bE+VCQCHDx+Ou3fv4r333kNaWhqio6OxefNmhIeHAwDS0tI0cgIWFhbijTfewM2bN+Hu7o4mTZpg&#10;06ZN6N+/f6XUXzXUOmXNMSigOSXQWoZaHR0UiKlr2TmIVUWxUjB4JiIiq6EQQjCDbwXl5ubC19cX&#10;OTk5sg0Hc8u1qofPKRGRdTHH57etYQBoAnO9gNhbVHWottEr+0emejY5h5KIyPIYAFahIeCqhEOt&#10;VYOhbfQUKNlGr3dUCAN8IiKyqCqxCpjIGnEbPSIislYMAInMhNvoERGRtWIASGQm1pzbkYiI7BsD&#10;QCIzUeV21DW7T4GS1cDcRo+IiCyNASCRmXAbPSIislYMAInMiNvoERGRNWIaGCIz4zZ6RERkbRgA&#10;ElkAczsSEZE1YQBo5bgrCBEREcmNAaAV4x6yREREZA5cBGKlVHvIlt1JIj0nH1PWHENiclol1YyI&#10;iIhsHQNAK2RoD1mgZA/ZYqW2EkRERET6MQC0Qgcv3eUeskRERGQ2DACtTGJyGl7+4ZikstxDloiI&#10;iCqCi0CsiGren9SBXe4hS0RERBXBANBK6Jv3V5YCJTtJcA9ZIiIiqggOAVuJQ6lZeuf9lcU9ZImI&#10;iKiiGABaCanz+fzcnbmHLBEREZmEQ8BWQup8vn+/0Aqd6gWauTZERERUlbEH0Eq0iwxAqK8bdA3q&#10;KlCyC0iHOtxPloiIiEzDANBKODooEDcoCgDKBYGq3znvj4iIiOTAANCKxEaHYunIVgjx1RwODvF1&#10;47w/IiIikg3nAFqZ2OhQ9I4KwaHULGTcz0eQd0m6F/b8ERERkVwYAFohRwcFYupyrh8RERGZB4eA&#10;iYiIiOwMA0AiIiIiO8MAkIiIiMjOMAAkIiIisjMMAImIiIjsDANAIiIiIjvDAJCIiIjIzjAPoBUq&#10;LFJiddIVXM3KQ3iAB0bFRMDFibE6ERERyYMBoJVJ2JyCFXtToRR/H1u4+QwmdonEnP5RlVcxIiIi&#10;qjIYAFqRhM0p+HJParnjSgH1cQaBREREZCqOK1qJwiKl1uCvtC/3pKKwSGmhGhEREVFVxQDQSny1&#10;97Ks5YiIiIh0YQBoJb4/eFXWckRERES6MAC0Eg8KimQtR0RERKQLA0ArUdPfXdZyRERERLowALQS&#10;r/dpJGs5IiIiIl0YAFqJbg2rw9lRobeMs6MC3RpWt1CNiIiIqKpiAGglHB0U6G4guGsc6g1HB/1B&#10;IhEREZEhDACtRGGREr+fydBb5uSNXPx24qaFakRERERVFQNAK7HqwBUIYbjcnF9OoVgpoSARERGR&#10;DgwArcThK1mSyt3PL8ahVGlliYiIiLRhAGgl3J0dJZfNuJ9vxpoQERFRVccA0Ep4uEp/KgK9XM1Y&#10;EyIiIqrqGABaCYVC+ureQ6l3zVgTIiIiquoYAFoJRyMCwFUHrnIhCBEREVUYA0Ar0bKWv+Sy2Y8e&#10;cyEIERERVViVCgCXLFmCyMhIuLm5oXXr1ti7d6/e8rt370br1q3h5uaGOnXqYNmyZRaqaXneRiwC&#10;AYCV+y/hw63n8OHWs9h/IbPSegSLlQJJl+7i1xM3kXTpLnsmiYiIbIBTZVdALmvXrsVrr72GJUuW&#10;oFOnTvjyyy/Rr18/pKSkoHbt2uXKp6amon///pg4cSLWrFmD/fv3Y+rUqahevTqefvppi9f/g9/P&#10;GVV+W8odbEu5AwD4Yucl+Hk4Y/HQpoiNDjVH9bRKTE7DvI0pSMv5e1VyqK8b4gZFWbQeKsVKgUOp&#10;Wci4n48gbze0iwzgzilERERaKISQkn7Y+rVv3x6tWrXC0qVL1ccaN26MIUOGICEhoVz5WbNmYcOG&#10;DThz5oz62OTJk/HXX38hKSlJ0jVzc3Ph6+uLnJwc+Pj4mFT/FvO2IfvRY5POAQDLRraySPCVmJyG&#10;KWuOoeyLRxVuLbVQPUrXx5qCUSIisl5yfn7bqioxBFxYWIijR4+iT58+Gsf79OmDAwcOaL1PUlJS&#10;ufJ9+/bFkSNH8Pix9kCsoKAAubm5Gj9yUZQLpSomfsNpsw/DFisF5m1M0Vpj1bF5G1MsNhysCkZL&#10;B38AkJ6TjylrjiExOc0i9SAiIrIVVSIAzMzMRHFxMYKDgzWOBwcHIz09Xet90tPTtZYvKipCZmam&#10;1vskJCTA19dX/VOrVi15HgCAe4+KZDlPem4BRn11EHvP3TFbAHYoNatcsFWaAJCWk2+RhSrWFowS&#10;ERHZgioRAKqUzaUnhNCbX09beW3HVebMmYOcnBz1z/Xr102ssXkcuJyFUSsPoWn8VrP0fkndicQS&#10;O5ZYUzBKRERkK6pEABgYGAhHR8dyvX0ZGRnlevlUQkJCtJZ3cnJCtWrVtN7H1dUVPj4+Gj/WLK+w&#10;GJPNMAQa5O0mazlTWFMwSkREZCuqRADo4uKC1q1bY/v27RrHt2/fjo4dO2q9T0xMTLny27ZtQ5s2&#10;beDs7Gy2ulaGuF+TZR0CbRcZgFBfN+jqW1WgZAFGu8gA2a6pizUFo0RERLaiSgSAADBz5kx89dVX&#10;+Oabb3DmzBnMmDED165dw+TJkwGUDN+OHj1aXX7y5Mm4evUqZs6ciTNnzuCbb77B119/jTfeeKOy&#10;HoLZ3L5fiIOX7sqWr8/RQYG4QVF6y8QNirJIChZrCkaJiIhsRZXJAzh8+HDcvXsX7733HtLS0hAd&#10;HY3NmzcjPDwcAJCWloZr166py0dGRmLz5s2YMWMG/v3vfyMsLAyff/55peQAtISXfzimkWbGmBQp&#10;2vLrxUaH4omoIGxPyShX/omoIIulXlEFo1PWHIMC0FgMogoKLRWMEhER2YoqkwewMsiZRyhi9iaZ&#10;aiWN1Hx9uvLrRdfw0Rr8qUzqGok5/fX3EsqJeQCJiEgq5gFkAGgSWw4AgZIgMMTXDftm9dTaQ6Yv&#10;2bOhF42DAjg7vx9cnCw3y6CwSInVSVdwNSsP4QEeGBUTYdHrExGRbWAAWIWGgMl4pVOkxNTVXPks&#10;Jb+ePkoBrE66ggld6shRVYO09QB+tS+VPYBERERasHuEtKZIMZRfT4qrWXkm3V8q7gRCRERkHAaA&#10;pDVFihx588IDPEw+hyHcCYSIiMh4DADtmL4UKabmzXNQAKNiIkw6hxTcCYSIiMh4DADtnK4UKYby&#10;6xkysUukRRZgcCcQIiIi4zEAtAOtw/20HteXr8/RQYF3BkTpXPChAODjpn0NUXUvF4ulgAn0dJW1&#10;HBERkT1gAFiFKQB4uDji6NVsrbdvT8lAwuYUrbclJqdh/ibttwGAt5sTcvOLtN5250EhBn+x19jq&#10;VohSYhYjqeWIiIjsAQPAKkwAePS4WG+ZFXtTUVik1Dima1VtabqCP5WTN3LxwEAZOey7eEfWckRE&#10;RPaAAWAVZ6jjS5WvT0Xfqlpjvbb2uAxn0W//xbuyliMiIrIHDABJI1+fHPn/VM6l35flPHpJXaXC&#10;rYCJiIjUGACSRr4+OVfL+ro7az1erBRIunQXv564iaRLd03K0dc8zFfWckRERPaAW8HZubL5+kzN&#10;/1fa670alDumbcu2UF+3Cm/Z9kTjYHx/+LqkckRERFSCPYB2rmy+PlX+P1M5OSjQtXGQxjFzbNl2&#10;9Po9WcsRERHZAwaAVZhqp4/qXi5ab9eWr8/RQYG4Qabn8Pvi+ZYaCabNt2UbJwESEREZiwFgFefi&#10;pMCdB4Vab9OVr+/4NWm9ZboSQffWkmDaXFu2tdeyjZ0p5YiIiOwBA8AqSgGgb1Qwrt59pLdc2Xx9&#10;hUVKrNibKukaunIBakswba4t2xy0bGNnSjkiIiJ7wACwihIAElNuSyo7o1S+vtVJV2DColy1sgmm&#10;pS4uMXYRSuaDAlnLERER2QMGgIRr9/7uJSydE9AUpRNMFysFlEoBPx1pYYC/5yu2M3Ko1lyBJRER&#10;UVXGNDCE2v7u6v+XzgloqqtZeVrTvmgjAMQNitJYOCJFi1p+spYjIiKyB+wBJHwyvKX6/6NiIqCQ&#10;abpcXkGRwT2FS5O6+KS0H/68Kms5IiIie8AA0M41q+kDr1KreR0dFHB3djT5vA4KYO+FO0btKVx2&#10;3qAUlzIfyFqOiIjIHjAAtGN1Aj2wYVoXjWOHUrOQV1hs8L6+7vpnD/RvGorb97Wnn9Gl9LxBqW5n&#10;61/lbGw5IiIie8AA0I41q+mHd39Nxtd7L6t73qSmYXnvyWi9CaZ7R1Vs6zVjF6HczZMWZEotR0RE&#10;ZA+4CMSO/XLilvr/CzefwcQukegQXk3SfT/amqI3wfRnf5yvUJ2MXYSSef+xrOWIiIjsAQNAAlAy&#10;/PrlnlT81/OGpPLX7unvUbt8Jw/VPZ2Q+bBI8jxABUoWoRgjyMcVNyQM7wb5uBp1XiIioqqMASBp&#10;uPtQvp6yUD8PZD7MhQKQFARWJP90j0aBOHYtW1I5spxipcDBy3eRdOkuAIGYOoHoULeaOs1PYZES&#10;q5Ou4GpWHsIDPDAqJgIuTpyRQmTNDP1dk21hAEhmU1AssHRkK0l5AFVWJ13BhC51JF/j5j1p55Va&#10;jkyXmJyG2etOITvv7y8TX+y8BD8PZywe2hTHr93Dir2pGjvOqKYgzOkfVQk1JiJDDP1dl93/nawf&#10;v3KT2dT2d0dsdCj2zeqJPhIXhRi7COTPVGm5A6WWI9MkJqdh8ppjGh8SKtl5jzF5zTF8uSe13HaD&#10;qikIZfeQJqLKJ+XvOjE5rRJqRqZgAEhmo0ow7eigQPNaPpLuE+yjfWWxLk4O0gaOnRwEipUC+y9m&#10;4sOt5/Dh1rPYfyETxXJsfEwASoaH4jeYFsB9ucf4XJBEZD5S/67jN5zm+6mN4RAwmUWzmj5wd3FE&#10;0qW7yLifjz9SMiTd7/jVbKOu06KWPy5kGO41rO7pitYLtusdvuD8loorVgp8uz8V6bmmD7WP+fpP&#10;/DgpRoZaEZGpDqVmSfq7Ts8twKHULMTUlZZJgiofA0CSnbOjAjF1qqHz+zskz/1TuZ6dr3WBgKOD&#10;AodSs5BxPx9B3m5oFxkARwcFCh5L6y06oGMIWDV80aqWL06n3UdBqd4nzm+RZvPJW5j7azKyZFpA&#10;dDA1C4VFSi4KIbICUnPDGluWKh8DQJLd42KBL/ekVui++YWP0eidLRpzxOZvOgM3JwfklwrOQn3d&#10;EDcoCreMDDB1OXY9R+txVYC4bGQrBoFaJGxOqfBzrYuA8YuBiEpjb758grzdzFKWKh8DQLIqV7O0&#10;B3T5ZeaFpeXkY8qaY2gb4W+JaiF+w2n0jgrhB0gpm0+myR78qRi7GIhIhatV5dUuMgAhPm4Gh4FD&#10;fFzRLjLAQrUiOXCMhWyWAHAh44FFrqWa31KZipUC+y9k4sOtZ/Hh1nPYf7HyFrEUKwXm/ppstvMb&#10;uyMMEcDVqubg6KBA/GDD6ZniBzfhF2Qbwx5AsgqhPm5Iq8ACgnta3ujNpTLnt2jv1bgIF0cFBjcP&#10;w6KhzSw6Z+5QahayHhq3v7KbswPyJc7ZNHZHGHMqVgqt80/JuhizWpW9+caJjQ7FspGtyr0HAWDP&#10;qg0zawCYm5uLHTt2oGHDhmjcuLE5L0U27m6eccFEZais+S2qXg1tCosF/nvsJn4+fhMvWTCRsjHB&#10;8JAWYRjWuhZahfujSVxiuRyAZU3oHG41C0ASk9MQv+E00nML1MdCfFwRP7gJP/CsDFermldsdCh6&#10;R4VwbmUVImsA+Oyzz6Jr166YNm0aHj16hDZt2uDKlSsQQuCnn37C008/LeflqAqx9txvlTW/paRX&#10;47TBcuJ/iZQBWCQIlBoMB3g646NnW6g/ICZ2idQ7b7BZTR+8MzBaljqaSlfgnZ5bwIVBVoirVc3P&#10;0UGBTvUC0aket9asCmT9mr1nzx506dIFALB+/XoIIZCdnY3PP/8cCxYskPNSRAAAL1fL9BSZOr+l&#10;WCmQdOku1h+7ga/3Xsb64zeRdOmuwTl8Jb0aBXrLlLZir2USKbeLDECor+EgcMGT0RrtNqd/FCZ1&#10;jUTZplQAmNA5EhumddF5Lksm8i5WCsxed0pvmdnrTjHxrRXhalUi48jaA5iTk4OAgJJeksTERDz9&#10;9NPw8PDAgAED8I9//EPOSxEBABY/1QxzN5zWOulbDnLMb0lMTtO5H7IqnY2u8xvbU6EUwKoDqZjY&#10;tW6F6iqVo4MCcYOiMGXNMegKgSZ1jUT/ZmHljs/pH4XX+zQql+tR37CvpVd2Hrx01+BrKjvvMQ5e&#10;uotO9dkbYg24WpXIOLJ2n9SqVQtJSUl4+PAhEhMT0adPHwDAvXv34ObGb1z2oEGQl8Wu1TsqCANb&#10;1MDwNjVlPa+bkwP6RQfj+wntcXRub3VwoerF+/WEtN47oCRwmbLmmM6E2Kp0NrpWJlakp+KT3y9Y&#10;ZKVjbHQolo5sVa4nsJqnC5Y830rvULSLkwMmdKmD956MxoQudQwGf5Ze2Zl0OVPWcmR+XK1KZBxZ&#10;ewBfe+01vPDCC/Dy8kLt2rXRvXt3ACVDw02bNpXzUmSlzlsoLQsAbE/JwOaTt7DhL3k+/FWLFbRN&#10;atbWi+fn7oxxnSIwrWd9rR8oxUqBeRtTdPaQlTZvY4rWlYklvRquRg0D5xUWY8qaY1hqgTlqqonh&#10;h1KzkJ7zCJkPCpH9qBApaTnwdXc2eYJ45a3slHoeBhLWhKtViaRTCCFkncRy5MgRXL9+Hb1794aX&#10;V0lv0KZNm+Dn54dOnTrJealKl5ubC19fX+Tk5MDHx8ekc0XM3iRTrfTzc3fGE42DkPmgELvO37HI&#10;Nc3J38PZ5FQwCgAhvm7YN6un1gBC1Yun6w9F1wdL0qW7eG7FQcn1+HFiB60rE/WtAtbF0GOSm7Yh&#10;WqAk9cuHTzfDwBY1tN5P27Z/pXsDjWlDXe1XEfsvZuKFr/40WO77F9tzQrwV4k4gZIicn9+2SvY0&#10;MG3atEGzZs2QmpqKunXrwsnJCQMGDJD7MlRBi55qiieigtHwnS2VXRVZyJUHMG5QVIV78bLzHmvt&#10;cTN2/p6u8vp6NXQRKBletkS6C30Bav5jJab9dAK/nryFFaPbatyWsDkFK/amaqSFWbj5DCaWSmdT&#10;WSs7O9SpBj8PZ73t7e/hjA51mErEGnG1KpFhss4BzMvLw4QJE+Dh4YEmTZrg2rVrAIBXXnkFixcv&#10;lvNSVEHzN6Vg1YFUyNvva/38PbR/1wn1ddM7VHooNUvn/L3SBEqGcUvPCwz0dDWqjvrm+8VGh+Lo&#10;3N54ubtxizvMne5C6hDt9pQMLNz0dznVHsJlp1Eq/5fOJmFzSdnKWtnp6KDA4qH6p60kDG3KHiUi&#10;slmyBoBz5szBX3/9hV27dmks+njiiSewdu1aOS9FFZSWk4/DV+5VdjUs7tNnW+LHiR3wybPN8c6A&#10;xvhkeAv8OLED9s3qqXdOkDEBlKrHTc3I2KBFLT+9tzs6KNC5fnWjzmnudBdSk+8CwNf7SlLUFBYp&#10;sWKv/j2EVelsVCs7DTHHyk5Vz2vZ64f6ujEHIBHZPFmHgH/55ResXbsWHTp0gELx96dfVFQULl26&#10;JOelyASeLo6VXQWLO3QlC/+IbWT0/YwNoOb8fBLPt6+NsZ0ikflA+sINAPjhz6uY0KWO3jKq/HuG&#10;eiVVcwDNne7CmABZKYDVSVfU/5dSdkKXOogfHGVwDqS5VnaWXuTCreCIqCqRtQfwzp07CAoKKnf8&#10;4cOHGgEhVa6hrWqWS8Rb1d3KflSh+0lNeKxyJSsPi7acRcO5W7A95bZR17qalWewjCr/npSnT9e8&#10;RjkZGyBfzcqT9DhVZYG/e+L8PJzLlfHzcDZ7b5yjgwIxdavhyRY1EMOFBERURcjaA9i2bVts2rQJ&#10;06dPBwB10LdixQrExMTIeSmqoBAfV3SsF2hwS66qJszf3WCZB/lFmLH2OK7de4Ta/u74ZHhLeLk5&#10;IW6Q4R6osgSA306mwcPFEXmFxZLuEx7gIamcKv9eRZNLy0lq8l0VqY+xbFl724dU12uRiEgusr6j&#10;JCQkIDY2FikpKSgqKsJnn32G06dPIykpCbt375bzUlRB+UVKbE9Jr+xqWFyHCP2rNQd/sRcnb+Sq&#10;fz+Xfh/R8VvRrKYPNkzrgmUjW+GVH4+jsNi41TOPHksL/hwUwKiYCMnnLZt/L+thIQK8XBHiY9kh&#10;SlXyXSkBcunHuHDzGb3DwNraw15Wdhp6LRIRyUHWIeCOHTti//79yMvLQ926dbFt2zYEBwcjKSkJ&#10;rVu3lvNSVEE5/9s5wZ56/wDoXZBR9gO3tJM3cjH4i73o2SgYj40M/gBACOCZVjXgYWDe5cQukXp3&#10;w9BGNTT5VKuamNClDp5qWTlDlKohWkP1Vz1GFycHTOwSKams3AqLlFi++xKeWbofzyw9gC93X7TI&#10;3slSSXktEhHJQfZ32KZNm2LVqlVITk5GSkoK1qxZY/ZdQO7du4dRo0bB19cXvr6+GDVqFLKzs/Xe&#10;Z+zYsVAoFBo/HTp0MGs9rUFVy/5Sw0/aHLQ/U+9qPf4gv0jnB67KyRu5WLH3YoXbzsPVCafi+2Jg&#10;s9BycaiDomTPXH3bptmC2OhQnHkvFgObSnuMc/pHYVLXyHJzUc3ZHgmbU9Bw7hYs2nIWR65m48jV&#10;e0jYcg4N5m5Rp52pTFJfiw/yiyxUIyKqyswyqSQjIwMZGRlQKjW/WTdr1swcl8Pzzz+PGzduIDEx&#10;EQDw0ksvYdSoUdi4caPe+8XGxmLlypXq311cXMxSPzIfZ0ep32G094rNWHtc0r2/3H1Z4nXKCw/w&#10;gKODAl883wofP6t75wtbn/fl6KDAFy+0wscGdvdQmdM/Cq/3aSSprKlUeQd1Ud1WmYG41NfijLXH&#10;sWJMW8MFiYj0kPXT5ejRoxgzZgzOnDmDsjvMKRQKFBdLmw9ljDNnziAxMREHDx5E+/btAfy96OTc&#10;uXNo2LChzvu6uroiJCRE9jqR5Vy5K21Faetafvh67+Vygca1e9JWB+fmV/y1+8uJm+r0Li5ODlpT&#10;vVSleV+6HqOpZStKSt5BoCQIfL1PI7MEoFJIfS1KLUdEpI+sAeC4cePQoEEDfP311wgODrZI6pek&#10;pCT4+vqqgz8A6NChA3x9fXHgwAG9AeCuXbsQFBQEPz8/dOvWDQsXLtSaxoZs3/jvjmgM4aq2HKvt&#10;745z6ffNeu1TN0uG7XT15kmZ92VrQaA1WZ10xWDewdJlzR2Q6iL1tVhbwop2IiJDZA0AU1NTsW7d&#10;OtSrV0/O0+qVnp6uNWgLCgpCerru1a79+vXDsGHDEB4ejtTUVLzzzjvo2bMnjh49CldX7Vt4FRQU&#10;oKDg7+S+ubn65+uQ9Sj7+a/acmxcxwiLXF/XsJ0x875saTjYmkjNO2hsWbl9MrwlouO3SipHRGQq&#10;WT9RevXqhb/++kuWADA+Ph7z5s3TW+bw4cMAoLWnUQihtwdy+PDh6v9HR0ejTZs2CA8Px6ZNmzB0&#10;6FCt90lISDBYJzKf3o2DIITA72fvyHbOVUlXEB3mheRbD2Q7pza6hu2sed5XocS5fLru++3+VGxL&#10;SQegQO+oIIzrVKdS5jtWNPdgRVW03bzcnNCspo/eLwTNavrwiwBVGkN/12RbFKLsZD0TZGZmYsyY&#10;MWjXrh2io6Ph7KyZuX/w4MFGnSszM1NvmYiICPzwww+YOXNmuVW/fn5++OSTTzBu3DjJ16xfvz5e&#10;fPFFzJo1S+vt2noAa9WqhZycHPj4+Ei+jjYRszeZdH97cH5BPwz6Yp/sQ7bvDGiMX/+6abAnzhS9&#10;GwdpDeD6frpH0uNpGOKNra91NUfVtErYnIIVe1M1hk4dFCXpWQwtlEjYnILle1K1rpqe1DUSSZfv&#10;am1rc813LCxSotE7WyQNA59f0M+kDzNT2k1F15QAW5wPSlWHob9rW8tkkJubC19fX1k+v22VrF8l&#10;Dxw4gH379mHLli3lbjN2EUhgYCACAw0nfI2JiUFOTg4OHTqEdu3aAQD+/PNP5OTkoGPHjpKvd/fu&#10;XVy/fh2hobp3T3B1ddU5PEzmNalrSV44c8zZu5qVhw3Tumj0SgmlEuczHsp2DV3DdtY470vXilnV&#10;sDmge7Ws1NW22phrvqMq76Ch3Jeq11hFmdJupZV9LdriinCqWmxhFT0ZT9Z+21deeQWjRo1CWloa&#10;lEqlxo85VgADQOPGjREbG4uJEyfi4MGDOHjwICZOnIiBAwdqLABp1KgR1q9fDwB48OAB3njjDSQl&#10;JeHKlSvYtWsXBg0ahMDAQDz11FNmqSdVXOlvl8bMf/KR+IGpGvbzcnPCijFtsfW1rvjtla6y7Zes&#10;b9hO6uOx1LwvKStmV+xN1Zo8WepqW33MledOlXdQ11Nqag+GKe2mTenX4ooxbRn8UaUxZhW9NSVV&#10;J8NkDQDv3r2LGTNmIDg4WM7TGvT999+jadOm6NOnD/r06YNmzZph9erVGmXOnTuHnJwcAICjoyNO&#10;nTqFJ598Eg0aNMCYMWPQoEEDJCUlwdvb26J1J91CfVxxfkE/jQ9m1TwpfWoFuOPHiR3w51tPSAri&#10;tG3BJmW3CpVJXSN11snQsJ2Ux2PJeV9SVswqRUm50gqLlHj5+6OSV9vq03HxH6afRIs5/aNwbkE/&#10;vNWvEdqE+6FNuD/m9GtY7jVWERVtNyJrZ+wqerIdsn6qDB06FDt37kTdunXlPK1BAQEBWLNmjd4y&#10;pac6uru7Y+tWw6vtyPLqBrqXDHc6OOJWTj5e/v4oPhneEi5ODuqJ9U82rwGlUql14UadQA+8+kQD&#10;ANKH/t5PTEGYrwdSMx/+b1/dAjg4OKJ3VBAmdA7Hyv1Xtb4Blp3bVdFhuw3TuljNvC+pq2BLl5v/&#10;WzK+3ndVtjrk5heZbdWzi5MDXupWFy91k/c9qiLtRmQLbGUVPRlP1nfYBg0aYM6cOdi3bx+aNm1a&#10;bhHIK6+8IuflqIpR9YTtvJClPqZKiFyWgwIY1zECN+7l4dq9R3B1VOD2/QJczszDqz+dAACE+roh&#10;blAUmtXUvuhARVfwcuTqPQDAhM6RCPN1w6XMB7iTW4BgHzdEBnqWW92pGrarCGuZ9yV1FayqnL4c&#10;hqawtd0ujG03Ilth6VX0ZDmyrgKOjNQ9ZKZQKHD5csW307JGcq4i4ipgoLqXC+48KDTqPpO6RqJl&#10;bX9MWXOs3Oq00qO/pr7IbXGVW0VIWTHroADOzu+H9xPP4ut9ps3508XSq55NZUy7MWWG+TFdiXws&#10;uYrekrgK2AyJoIkqytjgDwCW70lFsE+a1gBPtm82qPxtwixFyrC5am7kN2YK/gDb2+1CartV9deP&#10;NdCWruTI1XtI2HLObr7IyclSq+jJ8ri0jGyaAJCem2+Ra1XmNmFAyTfxlfsvY3tKBpTKYgR4uiLE&#10;113rcLQpVB+Q+vLZfb33sqwBdlm2uNuFlHYj82K6EvOY0z8KlzMfYntKhtbbe0cFsU1tkMkB4MyZ&#10;MzF//nx4enpi5syZest+/PHHpl6OqNJU5gRnQx9s8zedkbV3Y07/KLzep5HOHS3M2RZRIR5WlfbE&#10;mLmZhtqNzMeYdCX20Jsvp8TkNJ3BHwBsT8lAYnIaYqN159El62Pyu+zx48fx+PFj9f+JqqrKmuBs&#10;KPhTkbt3w8XJQWePpznb4pdp3cx2bmOVXeSiWpSkb3W2vnYj8zE2XQmfI2mKlQLxG1IMlovfcBq9&#10;o0LgKFcCVTI7kwPAnTt3av0/UVWjLV+gVKr9YQ2tJNZ2PynBn4qlejdGxURg4eYzsuT9K2vM13/i&#10;x0kxWm8zZX9iY+lb4WyuXUuo4piuxDwOpWZJmmaTnluAQ6lZiKlbzQK1IjnIOs4yfvx4fPbZZ+WS&#10;KT98+BDTp0/HN998I+fliBDm64pbOQWGC5rIlAnO2vaHVVm4+Yze+WEVSay6cv9lTOpWz+j7GUPq&#10;xPCKOJiahcIiZbn21pZv0FD7VdSD/CKD6W1Uu5ZY03C1PWO6EvPIuC99jrUxZanyyfrVedWqVXj0&#10;6FG5448ePcJ3330n56WI4OPmhGpeltmbuWVtfxQWKfH13st499dkfL33sqRtj1TDt7p6ylT7xCZs&#10;1j7EUpGeiq3J6UbfpyLm9I8yuItJRQiUD3wHf7FXa75GQ+1XUTPWSpvOIrUcmd+omAjJ2zea0ptv&#10;b4K83cxSliqfLF9dc3NzIYSAEAL379+Hm9vfL4Li4mJs3rwZQUFBclyKSC03vwj3HhqfOqYiZv7n&#10;BPIfKzUCufmbziCmjj9Wje+gtXfQmL1xV+zVPnRbkZ6KY9dzkLA5xeyr8jafTDNLEmig7E4jKQav&#10;o6v9KuravfJfZE0pR+bHdCXm0S4yACE+bgaHgUN8XNEuMsBCtSI5yPJX4Ofnh4CAACgUCjRo0AD+&#10;/v7qn8DAQIwfPx4vv/yyHJci0nAj2zJDDnmFSq29eEmX76Hh3C1ae6CMmZSua5/YivZUmKNXrLRi&#10;pcDcX5PNdn5V4FtYpJSUb1DufXal5iG0tXyFVV3L2v6ylKG/OTooED/Y8JfJ+MFNuADExsgSAO7c&#10;uRN//PEHhBD473//ix07dqh/9u3bh2vXruHtt9+W41JEVkdAe8Bl7PCttvIuTg6Y1FX3Djv6rNib&#10;KmmYuiIOpWYhy8jeVzdn6W83qsB3ddIVyfkG5ZzYLzUPoS3mK6yqjFmtWmyO1UtVWGx0KJaNbAU/&#10;D+dyt/l5OGPZyFZMAWODZBkC7tatJG1DamoqateuDYWC3wLI/pQdhqzhZ9x8GF3DvSU9FsYvtlD1&#10;ipkj3UVFJnsPb1MLqw9eldQr+tG2s5jTP8qooE7Oif1ebk5oVtNH79Bzs5o+XABiRbha1bxio0PR&#10;OyoEBy/fRdKluwAEYuoEokPdauz5s1GyToQIDw9n8Ed2q+wwpALG/S0Mb1u73LGSXo3TFa6TudJd&#10;VGSy93dJVzGuU7iksqreS2OCOrkn9sfU0R8gGLqdLIurVc3P0UGBTvUC8UbfhnijbyN0qh/I4M+G&#10;cSYskYwuZT5Q//9GtnELBNYevlbuWEmvRsXT3Jgr3UW7yACE+hoXBAoAYb4eiKljeA6WKpiWurLz&#10;hQ418PL3R9H30z2YuOowHuQXGVW3sqQs4DHnEDsZj6tViYzDAJBIDx83RxjTqf3Dn9cxfNkBo3uv&#10;AO29dab0VDgozJfuwtFBgbhBxq8yvpqVh/rB0lLHXM3KU6/s1MfFUYHvD97E9jMZOJd+H9vPZCA6&#10;fiuaxiVWOCCUsoBH7oUnZBrValVDuFqVqAQnsBBpUd3LGYufbIbuTYLxQeIZoxIe/3nlHhrM3YLx&#10;nSKMumYtLStKTempmNjFvOkuYqND8UyrGvjvsZuS71ORZL2G5kAWFmuP1O4XFONc+n319m1RIR6o&#10;4e8laU9fqUPn5hpiN2b/YSqhWq06ec0xveW4WpWohKyfDmvWrNF52z/+8Q85L0Ukq7J/CHcePMaE&#10;74/iqSX7Kpw24pv9V4wq3yikfM9YSa9GxZJdWyLdxaKhzSQn31X1SEoZ1lWVlbqyU4qU9LxyvYSD&#10;v9irtazUQNUcQ+yDv9iL6PitkutKf+NqVSLpZA0Ap02bht9++63c8RkzZugNDokqm66ZXCdv5GL6&#10;j5bZ7SErr3xalZJejSZGn0sBYN7GFLOnu3BxckB0DWlDuqoeSSnDuqqyUld2VtTJG7kY+PnucseN&#10;CVLlJGX/YdIvNjoUR+f2xvcvtse0HvUwrUddfD+hPY7O7c3gj6gUWQPAn376CSNHjsSePXvUx6ZP&#10;n47//Oc/2Llzp5yXIpJFdU/Dw2qPdQwxyk3XcK++Xg1dBIC0nHwcSs2SqXbaJWw2vEsHUJIypfTO&#10;JHP6R6F3lPbdgXpHBanLWmK1ZvKtB5hXZqW1MUGqXIzZf5j042pVIsNkDQBjY2OxbNkyDBkyBEeO&#10;HMHUqVOxbt067Ny5E40aNZLzUkQm6xMVjOa1rWMyuIMCaBjsjYmrDmtduKDq1Xi5e12jzmvOAKqw&#10;SInlEudGnryRi80n09S/Jyan4feUjHLlFAB+T8lAYnJJWUut1lx54Eq5RN5z+kdhUtfIcj2BDoqS&#10;7cTk3mqP+w8TkSXJPqt4xIgRuHfvHjp37ozq1atj9+7dqFevntyXITJZ+8gA/OfojcquBoCSFaWt&#10;FmxX/65auNCspg82TOsCoKRXo3P96vj3rkuSz2vOAMqYXToA4J1fk9E3OgRAyfC0tvsK/D183Tsq&#10;RPI+pHL4ck/5/YTn9I/C630aYXXSFVzNykN4gAdGxUSYZXEN9x8mIksyOQCcOXOm1uNBQUFo2bIl&#10;lixZoj728ccfm3o5ItncyslHbX93nEu/X9lV0Uk170sVBKry76Xl6A+IFABCfN3Mmu7C2BWwdx8W&#10;qoek9dW/9PB1TN1qklZ2ykXbzikuTg5m2U2lLKmvRe4/TERyMDkAPH5c+3BE3bp1kZubq76dO4SQ&#10;tfl6XyrGdYyo7GoYpJr35eXmpM6/N2XNMYO9b3GDosw676kiK2ArsluDag7k7HWnkJ33WKOMn4cz&#10;fN2dcPWuPL1i5krrIsUnw1siOn6rpHJERKYyOQDk4g6yZauSriA6zAvJtx4YLlyJZqw9jhVj2gIo&#10;CYiWjmyFeRtTtPakhfq6IW5QlMkrHguLlHqHPkfFRGDBpjNGDQNXdLcGQ/uQls6bl5b9CLkVXCgh&#10;R1oXQ+2mC/cfJiJL4jsJ2TWlALxdXSq7GgaVnfelCogOpWYhPecRsh4WIsDLFSE+JcO+pvb8JWxO&#10;wYq9qRq7YSzcfAYTu/y9+MHFyQEvdY2UnCQ7tNSQdKivG9Jz8rUGj7qGr1UrOzvVCyx3Hy83J3WA&#10;DGgmUq7p64o/zmVKqqOpaV2ktJs+G6Z1QdsF23HnQfmUQNW9XNRTAYiqOiZDNz9ZW/Phw4dYvHgx&#10;/vjjD2RkZECp1MyudvnyZTkvRySLg2ZOlQKUpJu587B8r5SLo0LnThalaZv35eigQEzdarLUr7SE&#10;zSlagzqlgPq4KphR/bt8T6renkAFNIekVcPYCkDjfqqw1dTh67IBoa7HVNqkrqaldTGm3fSdQ1vw&#10;BwB3HhQiYXOK7KuPiaxN2XyY2hbFkekUQgjZkpw999xz2L17N0aNGoXQ0NBy8/5effVVuS5lFXJz&#10;c+Hr64ucnBz4+EhLhqtLxOxNMtWKrE2tAHfseqOH1t66qFAfNH9vm8FzJMf3tci338IiJRq9s0Xv&#10;PrgOCuDs/H4awVJhkRKrDqRi41+3cDb9AQqL//7yp2tIOjE5rdwwtlzD19pM/O4wtmtJPQOU5B5c&#10;Mbqt1tukqGi7yX0OIlunLxk6ANmCQDk/v22VrJ8oW7ZswaZNm9CpUyc5T0tk0z54urne3jprmve1&#10;OumK3gAEKOnRKrta1sXJARO71sXErnVRrBQ4lJqFjPv5CPLWPSRdehjbUFlTJSan6Qz+AGD7/3IP&#10;VjTwrGi7yX0OIltmTDJ0DgebTtavkf7+/ggIsI7EukRSxNQx/365O87e1nv7hmldUN1L+zxES8/7&#10;kroKVl85VbD7ZIsaiPnfIg05ylaU1P2E4zecrvDWeXK0mxznILJlTIZuWbIGgPPnz8e7776LvDy+&#10;QZH1cNIRVPSOCsKq8R0M7vlqqq/3paKwSNduw9LmfVmK1FWwcqyWtRSp+wmn5xZUeOs8OdqtKrY9&#10;kTGYDN2yZA0AP/roI2zduhXBwcFo2rQpWrVqpfFD9icmMgCjY8LRu7H2fV8toUhLr45qy7EdZ28b&#10;3PPVVKphO20Ki5RYsVf/4oQVe/UHkHIaFRNhMCB2UJi+WtaSKpJ70FhytFtVbHsiY0hNcs5k6PKQ&#10;dRB9yJAhcp6OqoDUuw/xzbh2mP3zXxa/doiPK/KLlOWSBwOaW47tm9UTAMql75CTrmE7a5v35eLk&#10;gIld9Kd2mdjFtNWyllbR3IPGkKPdqmLbExmDydAtS9YAMC4uTs7TURWQnluAqLhEyLfWXJo+UcEY&#10;0zECL3z1p84ypbccK7vn6/1Hj7H+xC3Z6qNr2M4a533N6R+Fy5kPtS6a6B0VZHNpSKTuJxzi42rS&#10;1nlytJuqTNkvIw4KSM4lSGSrmAzdstiKZHZyBH91q3tgeJvaAIBFW84aLN8+MgCZDwoknVs17Fd6&#10;z9ekS3dlCwD1DdtZ47yvxOQ0/K4liFENm5uyWrYyODooJO0nHD+4iUmLUORqt7JfRozZTYTI1m2Y&#10;1kVnKhjmAZSXyQFgQEAAzp8/j8DAQPj7++vd8zcry/wJd6lqcXFywOcjWqg/OAuLlFiceNZgrrRR&#10;MRE4evWepGtoG/ZrFxmAUF83rVutlaYA4OHqiIcFxTrL6Bu2GxUTgYWbz0h6PJZQrBSYtzFFa1Ln&#10;0sPmvaNCzLrPsNwM7Se8eGhTk4Jaudut9JcRInuzYVoX7gRiASa35ieffAJvb28AwKeffmrq6cgO&#10;uTk5oKBYqdFTqAAwoGkoPnuupcYHpjHzpFRBnLFbjgElvUaq3SoMdWB+NKw5jl+7V6FhO2ub93Uo&#10;NUtv0Ft62Nwcu5CYk6H9hE1RlduNqDKU3c2H5GdyADhmzBit/yeSok9UMJaObI1ipZA85CV1nlTp&#10;IK4iW47FRodi6chW5XarUCm9a0VsdGiFh+2sad6X1FWwFV0tW9n07SdsiqrebkRU9cjen6pUKnHx&#10;4kWtewF37dpV7stRJZrUNRKrD15DXmH54U8HAFISl7T/384Pjg4Ko4a8pM6T0hXEhUjccqz0bhVl&#10;t3Eru2uFKcN21jLvS+oq2Iqulq2q2G5EZGtkDQAPHjyI559/HlevXkXZLYYVCgWKi3XPkyLbUXrO&#10;1JuxjXHgYiZ+PnoDN7LzUMPPA0Oah2HC6iMwOHYKYHjb2hWuh9SAy9Qtx/Rt4yYna5j3ZcqwuT1j&#10;uxGRrZE1AJw8eTLatGmDTZs2ITQ0VO+CELJO/h7OSBjaFADK9Zr5eThjXMdITOtZTx08OToo0KVB&#10;dXRpUF1d7uu9lyXn01t7+JpFgh5LBXG2ztRhc3vFdiMiWyNrAHjhwgX897//Rb169eQ8LVXAxC6R&#10;cFCUn1emANAhMgDPtquNIG9XKIsF/rxyF0BJgNShzt8T4ivaa2ZMzjrua2p9TB02t1dsNyKyJbIG&#10;gO3bt8fFixcZAFaSQC9nvNSlLsZ2+nvVqJR5ZV0aVtd2ugr3mhmTs477mlonU4fN7RXbjYhshckB&#10;4MmTJ9X/nz59Ol5//XWkp6ejadOmcHZ21ijbrFkzUy9HejQO9cVL3epqHKuMeWVSctuVLkvWicPm&#10;FcN2IyJbYHIA2KJFCygUCo1FH+PHj1f/X3UbF4GY343MXLSal4j7BUoolQKuzgqE+brh6Ta1MaFz&#10;HY2ev8IipSwrTguLlPh2fyq2paQDUKB3VBDGdapjMLcdAEzoHF7hVa5MEkql8fVARGQchSi7XNdI&#10;V69elVw2PDzclEtZndzcXPj6+iInJwc+Pj4mnSti9iaZaqXbpK4lOeUSNqeUmxsIAOEBbtj0SjfJ&#10;H5wJm1OwfE+q1lWPk7pG6twXtbSYOv5YNb6DwUCw9Af8zXsP8aCgfJKZstsE6QpOuaVW1aJr26hQ&#10;H1f0bhLCrdSIqBw5P79tlckBIFDS4/fZZ5+pdwSxF7YWAAIwuNE2AESHeWFgsxpYd+wGcvOLUNvf&#10;FY+VCuQVKlE7oKR35V87zhvs4ZNKAeClrroTHuv6gNdGFQQaCk4tmVyZzMeY18aEzuEI8/Xg/rpE&#10;xAAQMgWAjo6OSEtLQ1BQkBx1shm2GABaM22BmTEf8CrjOkZg5YErRl9LKrmGz6uSsm3yfPtwHLt2&#10;T+eWa3K04YP8IkTHbzWp3vwyQCRdsVKYZSvFysAAUKYA0MHBAenp6QwATcAAsGTrs7Pz+6kDATk+&#10;4PU5v6Cf0UGHtuHzytiyzZromlJQliqBeEX3TS5r4qrD2H5G/xQDKRgEEhmWmJyG2etOITvvscbx&#10;0hsD2BIGgCU7dsmCSZ/JVEoBrE66ov59xtrjZr1e6WtJkbA5BV/uKR/oKAXw5Z5UJGxOka9yNkJX&#10;m2iTnfcYk9cck60Nr917ZGRttftyTyoKi6RsXEhknxKT0zB5zbFywR/w9991YnJaJdSMTCFbANig&#10;QQMEBATo/SEypHRiaLk+4KVcy5DCIiVW7NU/53HFXvsKJKS0ibGMCcZq+7vLdt2V+y/Ldi6iqqRY&#10;KRC/wfAXs/gNp1EsdQsosgqy5UmYN28efH195Tod2anSiaFr+7vjXPp9s12rWKlEsVJImr+yOumK&#10;wV4uVQ9mZe/naylS2qQixnz9J36cFGOw3CfDW8o2RWB7SgYmdWMCe6KyDqVmIT0332C59NwCHErN&#10;Yg5MGyJbADhixIhKmwO4cOFCbNq0CSdOnICLiwuys7MN3kcIgXnz5mH58uW4d+8e2rdvj3//+99o&#10;0qSJ+StMWjkoShJDqxYIBHq7Vvg8UgKT7/+8jk2n0rFoSDT8PV2RnpuPzPsFuJdXCAcFNCY4S+0t&#10;tKet7cz1WA+mZqGwSGlwfqaXm5OkVe3SsOeCSJuM+4aDv4qUpconSwBY2fP/CgsLMWzYMMTExODr&#10;r7+WdJ8PPvgAH3/8Mb799ls0aNAACxYsQO/evXHu3Dm7S2djLSZ2icRH285KWlCgy6SukQAgOUVN&#10;dt5jTP1B+1zDL3ZeUk9wlrplnT1tbWeuxyogvSd1w7QuaLtgO+48KDTpmn2iQky6P1FVFeTtZpay&#10;VPlkmQMow0Jik8ybNw8zZsxA06ZNJZUXQuDTTz/F22+/jaFDhyI6OhqrVq1CXl4efvjhBzPXlspS&#10;QDNwM2VY8XLmQ8zpH4XeUfL0RqsmOAf5uMHQSLGqB9NeVLSHVgqpvYsJm1NMDv4UAMZ2ijTpHGRd&#10;ipUC+y9m4sOt5/Dh1rPYfyGT89MqqF1kAEJ8DAd2IT6uaBfJuf62RJYeQKXStia+p6amIj09HX36&#10;9FEfc3V1Rbdu3XDgwAFMmjSpEmtnn5Iu3sHJWw9MPs/2lAz8euKmwR1IjLVwUwomdI7Air1XdJaZ&#10;2CXSbvIBFisF5m0036pnKb2Lci1Ceamr/Txv9kBbupLSvfm2lq6ksjk6KBA/OAqT1xzTWy5+cBNZ&#10;8wFye0fzs8vWTE9PBwAEBwdrHA8ODta7tV1BQQEKCgrUv+fmyjH3iAQgS/CnMmfdKdnOpZKeW4Ce&#10;jUJw5W6e1uCyd1SQ2XPJFSsFDl66i6TLmVAKwN/DBYHergjxcUO7yACLJmM9lJqFrIfG9by5OTsg&#10;/7G0L4tSelLNtQiFbJcqXYk2qt78ZSNbMQg0Umx0KJaNbGWxPIBlNwA4l34f0fFby233Saax2gAw&#10;Pj4e8+bN01vm8OHDaNOmTYWvUXbuohBC73zGhIQEg3WiypdXWGyW825PScfvWoI/BYDfUzKQmJxm&#10;tg8WXUlYVUJ8XBE/uInFPtiMmew9pEUYhrWuhVbh/mgSl2gwaJvQOVxSj5xci1BW7E3F630a6bwm&#10;d36xDcakK+kdFWKTu1dUptjoUPSOCjH7TiD6dn86eSMXg7/YyyBQJlYbAE6bNg0jRozQWyYiIqJC&#10;5w4JKZnwnZ6ejtDQvz8wMzIyyvUKljZnzhzMnDlT/Xtubi5q1apVoTqQ7fnlxC2ta0UFSoLAeRtT&#10;zPLBoq9XQyU9t8CivRtSJ3srFMAHzzRXB0wTu0TqXaDTrKYP3hkYLencci1C0Ze+R9suJws3n7Hr&#10;nV+sFdOVmJ+jgwKd6gWiU71As5z/QX6RwVX9J2/k4kF+EYeDZWC1LRgYGIjAQPO8yCIjIxESEoLt&#10;27ejZcuWAEpWEu/evRvvv/++zvu5urrC1dV8E9/Jevl7OOsd8hQA0nLydX6wFCtFyQdUziNkPSxE&#10;gJe0oduSXo3Tkus5e90pi/RutIsMQICnM7Ieau+RVBECOHr1nrpNVEFT2aBKAWB850i8M1B/UKVq&#10;x4z7+WgQ7A0F5Engoq03UbXLSVmqXUsAMAi0IkxXYvuk7v40Y+1xrBjT1sy1qfqsNgA0xrVr15CV&#10;lYVr166huLgYJ06cAADUq1cPXl5eAIBGjRohISEBTz31FBQKBV577TUsWrQI9evXR/369bFo0SJ4&#10;eHjg+eefr8RHQqZ6onF1JN+8L6knwBhDW9bA1/uvGCyn7YMlMTkN8zamIC2n/G2hvm6IGxSls9eu&#10;pFejQOtt2mTnPcbBS3fRqb55vjypODoo8FSLirXJnP5ReL1PI6OHVTefvIW5vyZrBJ2eLo54KMOQ&#10;f9neRKk7v+gbOibLYroS2yd19ydz7xJlL6pEAPjuu+9i1apV6t9VvXo7d+5E9+7dAQDnzp1DTk6O&#10;usybb76JR48eYerUqepE0Nu2bWMOQBvWOyoIK0a3lTRkKpVqgrOvu4ukYKfsB0tichqmrDmms5cq&#10;LScfU9Ycw1IdQ7cV6anYf+mO2QNAAHgiKqRCbQIALk4ORu2Yoqs3ThX8mdITqC19D3d+sT2qdCWG&#10;vvwxXYn1krr7k5zbQNqzKhEAfvvtt/j222/1limbq1ChUCA+Ph7x8fHmqxiZXe0Ad3SpH4i5A5rA&#10;3cURwN8r1l7/v7/wsMC43iEfNyfE1K2G+kFeGhOcN59M07vDiAJAiK+bxgeLKlWKlMBE1/zBivRU&#10;fLPvCprV9DP7XMB2kQEI9XVDek6+zscox4ft5pNpBhN7h/i6YXynCFy/9wgX0u/jzytZklcIa0vf&#10;w51fbE9lpSsh+Ujd3vGT4S0tUJuqr0oEgFVBoDuQaYFebScHBYqqUO6MwiIl3nuyabk39NjoUPRs&#10;FIwOCX9ISlfi5+GMfz/XSuuKtsTkNLz8g+5ePKCk9yluUJTGfQ+lZmkd9tV2X13zB0t6NVyNGgbO&#10;L1Lq7VWUi6ODAnGDojBlzTGdPXD3C4qwNTkN/ZuFaT1H6Tl9Qd7l50QWKwXm/ppssC5pOfmIruGH&#10;iV3rAii/cvdWTj5W7tecd+iggM7FHNz5xTZZOl0JyUvK9o7NavpwAYhM2IpWwhLBHwB8PqIlvF2d&#10;MHrloSqx+6m+FX0uTg5Y9FS03iFYoKT3bvHQplqHTY3pxSvL2OFbbeVLejWaGD2kLWC+VcmlxUaH&#10;YunIVpj5n7+0pt95WFCMqT8cx6Qb2eUCLW1zI8vOiTQm32Dp9tM2xDwrVvq8w1ExEVi4+YzeXkR7&#10;2/nFVlgqXQmZh77tHat7uTAFjIw4e9nOzN+UgrO3c6tE8KeyPSVd522qACXUV/tQaqivm96eMqm9&#10;eEBJwFV6u6lAT+NWjOsa7lX1avh5OBt1PlWvorkplYZzL365JxWbT6apf1fNjSzbtun/mxOZmFxS&#10;1pgg2tBwuSoofO/JaEzoUkfv4g0XJwdM7KJ/ezh72vnF1qjSlbzRtyHe6NsIneoHMvizEfq2d7zz&#10;oBAJm823A5G9YQ+gnUnLycfhK/cquxqy+uXELbw9IErnG7yqR6AiaViMCUDKDeMa8XnjoABah/vr&#10;vF31GL7Zl4qFm89IPq+5011IHaIFgHd+TUbf6JIcnLp6VcvmVJQ6BzLA01n2if26UtboGzomoorj&#10;6nvLYgBohzz/t1iiqsh6WGgwsaujg6JCiV+NXYSRnvP3WH7mA+nz9pRl8uVp4+igwPjOkfhmf6rk&#10;Xklzp7swZoj27v+eJwB66196TqRqoYmhx7vgyWiz9PBUNGUNERmPq+8ti+9idmhoq5qQ+7PSzRFw&#10;rsQhFnP1dKkCEKnmrD+FT7efQ7FSGB18SXkMqoUXhihQMrxt7nQXFZnnKPU+Gffz1Y9X3ytrUtdI&#10;nYtM5GDM0DERVRxX31sW38msRLCXcfO7KirU1w0d6wUanN9krPxi4HElri6Wo6ersEiJr/dexru/&#10;JuPrvZdRWKSUHHCp5D9W4tM/LqJZ/Fbce1hoVPAo9TEYmhOoCpbKrko2B2PbPcjbTfJ9VOV0zeOs&#10;5umCJc+3qpJDsdpei0RVHVffWxaHgK3E630a4811J81+HVVQ0LK2PxwdUlFcBT5X5OjpMrTn67KR&#10;rTDzPyeQVyitwR4WFmPqD8cwqav+vW8B7TkEDVHNCfxix0Ws3J+K7Ed/p7wIMbC7iJykDtECms+T&#10;vvyB2tqj9DxOXSljqgruP0z2iqvvLYsBoJVY8Kt5gz9PF0d89GxzxEaHyrpThjUwtadLyp6vb8Y2&#10;hpuTE/IKpc13U9nwVxqWPN8Sb/2SXC4vGWBab52jgwKvPlEf03rWq7TAqHQuQEOpdko/Rl35A/W1&#10;R0XncZZWrBRWnR6E+w+TPVOtvtf3pZmr7+XDANBK5Jq+nalePu7O6B0VgmKlQPyGqrOMfkKnCJN6&#10;uqSuOutctzqy8owL/oCSxQz+nq44Ore32Xrr5AiMTKEaojVmv2Nd9zFn72Viclq5BMFf7LxkNQmC&#10;uQKSiKvvLYkBoJ0onRPO0F6ZtqSwWIl3f02u8OpMqavOlu25VOE6qhYzGOqtK7t7hS2tNq1Iqh1L&#10;Duvq6/XOznuMyWuOYZmZd04xhCsgiUpw9b1lMAC0Ixn38/HriZuVXQ1ZrT54Tf1/ffOkdG05JnU1&#10;2f5Ldytcx+0pt/FkixoAdPfWVYV5XxXpibRE76XUXu/4DafNvnOKPlwBSfQ3bbv5kLwYANqR1DsP&#10;sePsncquhtnomielb8sxS6wm23wqDYVFSp3fXjnvy7wOpWZJ6vXWt62gJXAFJBFZEvtT7YSPmyP+&#10;vetiZVfDIlbsTVWnzTC05ViQj5vsORHLUg3baSN13hfTgFScMbkKzb1zij6jYiIMvha5ApKI5MIA&#10;0E7k5hfjcbFt7wA8pEUYRravbbCcKuAqVgq9W44BwKLNZzChc4Sc1dRK17CdMfO+LK1YKZB06S5+&#10;PXETSZfuauxzbEuMyVUoRz7JirYb9x8mIkviEDDZhBAfV3z0bAvM23haUvmrWXk4lJolacuxno1C&#10;4KBQlJuDJyddw3bWOu9L37B5Za+WNVa7yACE+LgZHAYO8XE1OZ+kqe3GFZBEZCkMAMkmxA9uAkcH&#10;hVHzpIzZcqzsqjMhhMYCE1PoG7azxnlfqmHzsrGwath8aSWvljWWo4MC8YOjDOa+VL3GKkquduMK&#10;SCKyBL6jkFVzcXLQSM9hzDwpY7ccK73na/zgaKO2cdNH37Cdtc37kjJsPm9jis0NB+vbPs/Pw9nk&#10;FDBytxv3HyYic2MPIFU6NycHFBQrIUp9NioADGgais+ea6nRK2NMpnjVNmXGbDmmotrhwlCvkeoc&#10;A5uF4Ot9V4wetrO2zPdSh80rc7VsRanyDppjJ5Cq3G5EVDUxACSLC/V1w4i2tRER6KHOyVesFJKH&#10;vKTOkyq9TZkxW46pqHqNyu4eoe0csdGh+EffxhUatrOmeV/GDJvbIkcHBTrVC0SneoGynreqtxsR&#10;VT0MAMnsFAACPF0wd0BjhPi6a93twdFBYVTST6nzpEzdckzVayRlGzdTEpday7wvY4fNqQTbjYhs&#10;jUIIYVuTeaxIbm4ufH19kZOTAx8fH5POFTl7k9Zhysoy44kGqOnnhq/2X8aZtAcatykAeLg44mGh&#10;4Q2MVWFeZS8c0LUTiKXPYe2KlQKd399hcNh836yeVe6xm4LtRmRb5Pz8tlUMAE0g5wso5UYu+n+x&#10;12C5uf3r4at9NwymtAj1dcPg5qHY8Fea3rlJZfl7OCNhaFONYK30HrV5BUX4+dhNncGqs6NCI9+g&#10;raYOsWeq1ayA9mHzyg7mrRXbjch2MABkAGgSuV9AEbM3GSxzZfEAdU9Ues4jZD4oQPajxxAC8Pdw&#10;QaC3K0J8/u6dUpfNzUfWgwL4uTsj+9FjBHi5IsjbFcpigT+v3AVQsidrhzq6J8Srejl0BZSqXo4P&#10;n2mOzIcFVbaXzB5UpTyAlsR2I7INDAAZAJrEHC8gfUHglcUDZLlGRSVduovnVhw0WO7HiR240rEK&#10;sIchb3NguxFZPwaAXARida4sHoCUG7kY+MVeKFGSqPG3aV0QVbPyX6Bc6WhfHB0UDOQrgO1GRLaA&#10;AaAVqhfihTn9G+PwlbvwcHHC3bwCFCtFpfciVGSlY7FSmCXvGhEREVUcA0Ark7A5pVxS4F9O3IKb&#10;kwKfjmhZqfOIjE2snJicVi6H3hc7L8HPwxmLyyw0ISIiIsvh/kJWRFvwp5JfJDB5zTFsPnnLwrX6&#10;myqxMvD3ykaVsomVE5PTMHnNMa0JlLPzHmPymmNITE4zb4WJiIhIKwaAVqKwSKl3OzCVqT8cx+aT&#10;lRc4qRIrh5TZJzfE102d5qJYKRC/IcXgueI3nLa5PWWJiIiqAg4BW4kvdp6TXHbqD8ewzKHycoqp&#10;dsfQtdJRlXbGkPTcAu6NSkREVAkYAFqJz/+4bFT5eRtT0DsqpNIWU+hb6WjMKmCuGCYiIrI8DgHb&#10;qLScfBxKzarsamhlzH6n3BuViIjI8hgA2jBr7T1rFxmAEB/DgV2Ij6t6xTARERFZDoeAbdimk2nI&#10;vF+AUTERcHFyQGGREqsOpOJQ6j3kFRYhwMsFtfzd0aludbPl3tOV5y9+cBQm/29fVF3eHRhV4TqV&#10;3p84PMBD3QZkn/h6ICIyDreCM4GcW8lI2QdYH193J+Q8KtJ5u67ce6Z8cGrL81f6WgC03m6oTtqU&#10;ruf59FwcTL2ncbsCwEtdIzGnf5T6GJNQ24eEzSlYsTcVpReUKwAMbBaCJ6JCuB0bEZXDreAYAJrE&#10;mgJAqZaN/Hv18PzfkvH1vqsatzsogAmdI9C9YbA6cGpbOwDn7zzA9Xt/B4k7zt422MP3TKsa8HJ1&#10;wrdJV/WWK10nbbR9wOsy6X9BoKHglEmoqwZ9uTNLC/FxxbsDo+Dv6co9eomIASAYAJrEFgNAFycF&#10;zrzXD08t2YeTN3IrfB5XR6CgWJ46hfi4Yv/sXlo/jKV+wKsoAHz+XEtM//G43nKGgk59ipVCZwoc&#10;e1UZbVJYpESjd7ZI+mKgTYiPK+IHN+GXASI7xACQcwCtRrCHE27n6R7ClUthkUDMot+R8aDQpPPI&#10;FfwBuvMBFhYpsWKv9OAPAASAt9afMlgufsPpCqXRSUxOw7yNKUjL+XsBTqivG+IGRdltIFFZbbI6&#10;6UqFgz+g5HU3ec0xk74MEBHZKs6SthKWCP5UTA3+zEHbiuaKfsDfzzfclqqg0xiJyWmYsuaYRqAD&#10;AOk5+Zhip1vbVWabXM3Kk+U8s9ed4o40RGR3GACSVdCWD1CuD3hdjEmjU6wUmLcxBdrCBNWxeRtT&#10;7CqQqOw2CQ/wkOU82XmPcfDSXVnORURkKxgAUqXTlQ9Qrg94XYxJQn0oNatcL1dpAtadnNscKrtN&#10;RsVEQK5phkmXM+U5ERGRjWAAaCVcHe13EUH84CZa5+JV5APe3VlhliTUUnsLrTU5tzlUdpu4ODlg&#10;YpdImc5mv39/RGSfGABaiX5Nq1d2FSzOz8NZ7wT8inzAfzK8JeIHRxkspyvo1EVqb6E9bW1nDW0y&#10;p38UJnWNNLknUNe+1kREVRUDQCvRtIblPoDCq7lb7FpluTk7YGr3Ovh+Qnscndvb4OpLqR/wpYPJ&#10;2OhQLBvZCn4eznrLGaNdZABCfd109hMpULLy1Z62trOWNpnTPwpn5/fDOwMao1sD479I+Xs4o0Md&#10;BoBEZF+YB9AEcuYRMjWnWWluzg4oeKzUOjm/d1QQVoxuq3P3hFoB7riW9cj0SuigCr5Uu3QcuJSJ&#10;m/ceIdTXDQGeLgj0dkOIz99Bw8FLd5F0ORNKJZCbXwgoFAgP8ESDIC8cvnoP+nb4kHsnENWKVwAa&#10;bas621I7TCdijW2SmJyG+A0pSM+VNvTMNDBE1sfcuUWZB5ABoEnkfgFJTXrsoABe7l4XPu7OuH7v&#10;EWr5e6BRsDeyHhWq/1AAYN+5O1i+7zJy8x+jeU0/vD0gCu4ujurz6NoGbuGmFHy1LxXGvjK8XJ0w&#10;rHUN3M8vwvYzGch59PcuHKXzwunapaM0Pw9nFBYpkVdYXO54Ze7kwTyA5Vljm5T98Lj3sBDv/aYZ&#10;FFZ2HYlIO0u8pzAAZABoErlfQI3f2YJHj5UGyy15viX6Nwsz+Xr6qILD1MyHuJ2bD38vZ9x78BjB&#10;Pm6IDPTE8+3DcezaPZ29a7q+vSUmpxncQk6Kyuy14U4g5dlCm9hCHYnsnWpUoWxgIveoAgNABoAm&#10;kfMFlJ6djw6L/5BUNtTXDftm9bS5D69ipUCnxTskD83pY6ttQERE2hUrBTq/v0NneikFgBCZ3vsZ&#10;AHIRiNUY+K89ksvaar65Q6lZsgR/gO22ARERaVfZuUXtDQNAK3FPz3w4bWwx35zcdbbFNiAiIu0q&#10;O7eovWEAaCWcjOzOtsV8c3LX2RbbgIiItLOG3KL2pEoEgAsXLkTHjh3h4eEBPz8/SfcZO3YsFAqF&#10;xk+HDh3MW1E9XuoeIbmsreabaxcZIGmXDilstQ2IiEg7a8ktai+qRABYWFiIYcOGYcqUKUbdLzY2&#10;FmlpaeqfzZs3m6mGhk3v0Uhy2bhBUTa5+MHRQSFplw4pbLUNiIhIO0cHBeIGlXxGlH13V/3O9375&#10;VIkAcN68eZgxYwaaNm1q1P1cXV0REhKi/gkIqLxvFS5ODugdFWSwXO+oIJvOW6Zvl47S/D2c4VEq&#10;Z2Hp40zcS0RUNcVGh2LpyFYI8dUcLQrxdbPLZPvm5FTZFahMu3btQlBQEPz8/NCtWzcsXLgQQUG6&#10;g7CCggIUFBSof8/NzZWtLsVKgcNX7hkstz0lAwmbUzCnvzw9aZUhNjoUvaNCjNoJBFAgpm41dKhT&#10;8Z08iIjI+qk+I5i307zsNgDs168fhg0bhvDwcKSmpuKdd95Bz549cfToUbi6umq9T0JCAubNm2eW&#10;+hy8fFfvzhilrdibitf7NIKLk+124Do6KNCpXiA61QvUW65T/UB0qq+/DBERVS2ODiVf+sl8rDaC&#10;iI+PL7dIo+zPkSNHKnz+4cOHY8CAAYiOjsagQYOwZcsWnD9/Hps2bdJ5nzlz5iAnJ0f9c/369Qpf&#10;v6ySHTWkUQpgddIV2a5NRERE9sVqewCnTZuGESNG6C0TEREh2/VCQ0MRHh6OCxcu6Czj6uqqs3fQ&#10;dMZtyHI1K89M9SAiIqKqzmoDwMDAQAQGWm7o7+7du7h+/TpCQytngmlMnUB8sfOS5PLhAR5mrA0R&#10;ERFVZVY7BGyMa9eu4cSJE7h27RqKi4tx4sQJnDhxAg8ePFCXadSoEdavXw8AePDgAd544w0kJSXh&#10;ypUr2LVrFwYNGoTAwEA89dRTlfIYOtStZnBlrIqDAhgVE2HeChEREVGVZbU9gMZ49913sWrVKvXv&#10;LVu2BADs3LkT3bt3BwCcO3cOOTk5AABHR0ecOnUK3333HbKzsxEaGooePXpg7dq18Pb2tnj9gZIJ&#10;r4uHNsXkNccMlp3YJdKmF4AQERFR5VIIIYybfEZqubm58PX1RU5ODnx8fEw+X8LmFHy5J1Xn7QoA&#10;L3WNtOkUMERERJVN7s9vW8RuJCtRWKTUG/wBJctEXu8jfccQIiIiIm0YAFqJr/dJWwAitRwRERGR&#10;LgwArcS6YzdlLUdERESkCwNAK/Egv0jWckRERES6MAC0EnWqe8lajoiIiEgXBoBW4qXOdWQtR0RE&#10;RKQLA0Ar0blhdYO5/VycHNC5YXUL1YiIiIiqKgaAVsLRQYHPR7TQW+bzES3g6KCwTIWIiIioymIA&#10;aEVio0OxbGQrBHlpbgkX5OWMZSNbITa6cvYpJiIioqqlSmwFV5XERoeid1QIDqVmIeN+PoK83dAu&#10;MoA9f0RERCQbBoBWyNFBgZi61Sq7GkRERFRFcQiYiIiIyM4wACQiIiKyMwwAiYiIiOwM5wBaoUeF&#10;xVi0OQVX7uYhopoH3uofBXcXx8quFhEREVURDACtzMTvDmN7Sob6970XgNUHr6F3VBBWjG5biTUj&#10;IiKiqoJDwFakbPBX2vaUDEz87rCFa0RERERVEQNAK/GosFhn8KeyPSUDjwqLLVQjIiIiqqoYAFqJ&#10;RZtTZC1HREREpAsDQCtx5W6erOWIiIiIdGEAaCUiqnnIWo6IiIhIFwaAVuKt/lGyliMiIiLShQGg&#10;lXB3cUSzmj56yzSr6cN8gERERGQyBoBWolgpcOd+od4yd+4XolgpLFQjIiIiqqoYAFqJQ6lZSMvJ&#10;11smLScfh1KzLFQjIiIiqqoYAFqJjPv6gz9jyxERERHpwgDQSgR5u8lajoiIiEgXBoBWol1kAEJ9&#10;3aDQcbsCQKivG9pFBliyWkRERFQFMQC0Eo4OCsQNioKuJR4CQNygKDg66AoRiYiIiKRhAEhERERk&#10;ZxgAWolipcC8jbr3+VUAmLcxhWlgiIiIyGQMAK2EoTQwAkwDQ0RERPJgAGglmAaGiIiILIUBoJVg&#10;GhgiIiKyFAaAVoJpYIiIiMhSGABaCVUaGADlgkDV70wDQ0RERHJgAGhFYqNDsXRkK4T4ag7zhvi6&#10;YenIVoiNDq2kmhEREVFV4lTZFSBNsdGh6B0VgkOpWci4n48g75JhX/b8ERERkVwYAFohRwcFYupW&#10;q+xqEBERURXFIWAiIiIiO8MAkIiIiMjOMAAkIiIisjMMAImIiIjsDBeBWLFipeBqYCIiIpIdA0Ar&#10;lZichnkbU5CW8/fev6G+bogbFMV8gERERGQSDgFbocTkNExZc0wj+AOA9Jx8TFlzDInJaZVUMyIi&#10;IqoKGABamWKlwLyNKRBablMdm7cxBcVKbSWIiIiIDGMAaGUOpWaV6/krTQBIy8nHodQsy1WKiIiI&#10;qhQGgFYm477u4K8i5YiIiIjKYgBoZYK83WQtR0RERFQWA0Ar0y4yAKG+btCV7EWBktXA7SIDLFkt&#10;IiIiqkJsPgC8cuUKJkyYgMjISLi7u6Nu3bqIi4tDYWGh3vsJIRAfH4+wsDC4u7uje/fuOH36tIVq&#10;rZujgwJxg6K0LgIBSuYAxg2KYj5AIiIiqjCbDwDPnj0LpVKJL7/8EqdPn8Ynn3yCZcuW4a233tJ7&#10;vw8++AAff/wxvvjiCxw+fBghISHo3bs37t+/b6Ga63b82j2TbiciIiLSRyGEqHL5RP75z39i6dKl&#10;uHz5stbbhRAICwvDa6+9hlmzZgEACgoKEBwcjPfffx+TJk2SdJ3c3Fz4+voiJycHPj4+stS9sEiJ&#10;Ru9sgb4sLw4K4Oz8fnBxsvn4nYiIyOLM8flta6pkBJGTk4OAAN1z5FJTU5Geno4+ffqoj7m6uqJb&#10;t244cOCAJaqo0+qkK3qDPwBQipJyRERERBVR5baCu3TpEv71r3/ho48+0lkmPT0dABAcHKxxPDg4&#10;GFevXtV5v4KCAhQUFKh/z83NNbG25V3NypO1HBEREVFZVtsDGB8fD4VCoffnyJEjGve5desWYmNj&#10;MWzYMLz44osGr6FQaC6kEEKUO1ZaQkICfH191T+1atWq2IPTIzzAQ9ZyRERERGVZ7RzAzMxMZGZm&#10;6i0TEREBN7eSfHi3bt1Cjx490L59e3z77bdwcNAd216+fBl169bFsWPH0LJlS/XxJ598En5+fli1&#10;apXW+2nrAaxVqxbnABIREdkQzgG04iHgwMBABAYGSip78+ZN9OjRA61bt8bKlSv1Bn8AEBkZiZCQ&#10;EGzfvl0dABYWFmL37t14//33dd7P1dUVrq6u0h9EBbg4OWBil0h8uSdVZ5mJXSIZ/BEREVGF2XwU&#10;cevWLXTv3h21atXChx9+iDt37iA9PV09z0+lUaNGWL9+PYCSod/XXnsNixYtwvr165GcnIyxY8fC&#10;w8MDzz//fGU8DA1z+kdhUtdIlE3156AAJnWNxJz+UZVTMSIiIqoSrLYHUKpt27bh4sWLuHjxImrW&#10;rKlxW+nR7XPnziEnJ0f9+5tvvolHjx5h6tSpuHfvHtq3b49t27bB29vbYnXXZ07/KLzepxFWJ13B&#10;1aw8hAd4YFRMBHv+iIiIyGRWOwfQFnAOARERke3h53cVGAImIiIiIuMwACQiIiKyMwwAiYiIiOwM&#10;A0AiIiIiO8MAkIiIiMjOMAAkIiIisjMMAImIiIjsDANAIiIiIjvDAJCIiIjIztj8VnCVSbWJSm5u&#10;biXXhIiIiKRSfW7b82ZoDABNcP/+fQBArVq1KrkmREREZKz79+/D19e3sqtRKbgXsAmUSiVu3boF&#10;b29vKBQKWc+dm5uLWrVq4fr163a7T6E+bB/92D66sW30Y/vox/bRz1baRwiB+/fvIywsDA4O9jkb&#10;jj2AJnBwcEDNmjXNeg0fHx+r/iOqbGwf/dg+urFt9GP76Mf20c8W2sdee/5U7DPsJSIiIrJjDACJ&#10;iIiI7AwDQCvl6uqKuLg4uLq6VnZVrBLbRz+2j25sG/3YPvqxffRj+9gOLgIhIiIisjPsASQiIiKy&#10;MwwAiYiIiOwMA0AiIiIiO8MAkIiIiMjOMAC0QkuWLEFkZCTc3NzQunVr7N27t7KrZLI9e/Zg0KBB&#10;CAsLg0KhwC+//KJxuxAC8fHxCAsLg7u7O7p3747Tp09rlCkoKMD06dMRGBgIT09PDB48GDdu3NAo&#10;c+/ePYwaNQq+vr7w9fXFqFGjkJ2drVHm2rVrGDRoEDw9PREYGIhXXnkFhYWF5njYkiQkJKBt27bw&#10;9vZGUFAQhgwZgnPnzmmUsef2Wbp0KZo1a6ZOLBsTE4MtW7aob7fnttEmISEBCoUCr732mvqYPbdR&#10;fHw8FAqFxk9ISIj6dntuG5WbN29i5MiRqFatGjw8PNCiRQscPXpUfTvbqIoSZFV++ukn4ezsLFas&#10;WCFSUlLEq6++Kjw9PcXVq1cru2om2bx5s3j77bfFzz//LACI9evXa9y+ePFi4e3tLX7++Wdx6tQp&#10;MXz4cBEaGipyc3PVZSZPnixq1Kghtm/fLo4dOyZ69OghmjdvLoqKitRlYmNjRXR0tDhw4IA4cOCA&#10;iI6OFgMHDlTfXlRUJKKjo0WPHj3EsWPHxPbt20VYWJiYNm2a2dtAl759+4qVK1eK5ORkceLECTFg&#10;wABRu3Zt8eDBA3UZe26fDRs2iE2bNolz586Jc+fOibfeeks4OzuL5ORkIYR9t01Zhw4dEhEREaJZ&#10;s2bi1VdfVR+35zaKi4sTTZo0EWlpaeqfjIwM9e323DZCCJGVlSXCw8PF2LFjxZ9//ilSU1PF77//&#10;Li5evKguY+9tVFUxALQy7dq1E5MnT9Y41qhRIzF79uxKqpH8ygaASqVShISEiMWLF6uP5efnC19f&#10;X7Fs2TIhhBDZ2dnC2dlZ/PTTT+oyN2/eFA4ODiIxMVEIIURKSooAIA4ePKguk5SUJACIs2fPCiFK&#10;AlEHBwdx8+ZNdZkff/xRuLq6ipycHLM8XmNlZGQIAGL37t1CCLaPNv7+/uKrr75i25Ry//59Ub9+&#10;fbF9+3bRrVs3dQBo720UFxcnmjdvrvU2e28bIYSYNWuW6Ny5s87b2UZVF4eArUhhYSGOHj2KPn36&#10;aBzv06cPDhw4UEm1Mr/U1FSkp6drPG5XV1d069ZN/biPHj2Kx48fa5QJCwtDdHS0ukxSUhJ8fX3R&#10;vn17dZkOHTrA19dXo0x0dDTCwsLUZfr27YuCggKNIY/KlJOTAwAICAgAwPYprbi4GD/99BMePnyI&#10;mJgYtk0pL7/8MgYMGIAnnnhC4zjbCLhw4QLCwsIQGRmJESNG4PLlywDYNgCwYcMGtGnTBsOGDUNQ&#10;UBBatmyJFStWqG9nG1VdDACtSGZmJoqLixEcHKxxPDg4GOnp6ZVUK/NTPTZ9jzs9PR0uLi7w9/fX&#10;WyYoKKjc+YOCgjTKlL2Ov78/XFxcrKKNhRCYOXMmOnfujOjoaABsHwA4deoUvLy84OrqismTJ2P9&#10;+vWIiopi2/zPTz/9hKNHjyIhIaHcbfbeRu3bt8d3332HrVu3YsWKFUhPT0fHjh1x9+5du28bALh8&#10;+TKWLl2K+vXrY+vWrZg8eTJeeeUVfPfddwD4+qnKnCq7AlSeQqHQ+F0IUe5YVVSRx122jLbyFSlT&#10;WaZNm4aTJ09i37595W6z5/Zp2LAhTpw4gezsbPz8888YM2YMdu/erb7dntvm+vXrePXVV7Ft2za4&#10;ubnpLGevbdSvXz/1/5s2bYqYmBjUrVsXq1atQocOHQDYb9sAgFKpRJs2bbBo0SIAQMuWLXH69Gks&#10;XboUo0ePVpez5zaqqtgDaEUCAwPh6OhY7ptORkZGuW9FVYlqRZ6+xx0SEoLCwkLcu3dPb5nbt2+X&#10;O/+dO3c0ypS9zr179/D48eNKb+Pp06djw4YN2LlzJ2rWrKk+zvYBXFxcUK9ePbRp0wYJCQlo3rw5&#10;PvvsM7YNSobfMjIy0Lp1azg5OcHJyQm7d+/G559/DicnJ3Xd7LmNSvP09ETTpk1x4cIFvn4AhIaG&#10;IioqSuNY48aNce3aNQB8/6nKGABaERcXF7Ru3Rrbt2/XOL59+3Z07NixkmplfpGRkQgJCdF43IWF&#10;hdi9e7f6cbdu3RrOzs4aZdLS0pCcnKwuExMTg5ycHBw6dEhd5s8//0ROTo5GmeTkZKSlpanLbNu2&#10;Da6urmjdurVZH6cuQghMmzYN69atw44dOxAZGalxu723jzZCCBQUFLBtAPTq1QunTp3CiRMn1D9t&#10;2rTBCy+8gBMnTqBOnTp230alFRQU4MyZMwgNDeXrB0CnTp3KpZ06f/48wsPDAfD9p0qzzFoTkkqV&#10;Bubrr78WKSkp4rXXXhOenp7iypUrlV01k9y/f18cP35cHD9+XAAQH3/8sTh+/Lg6vc3ixYuFr6+v&#10;WLdunTh16pR47rnntKYZqFmzpvj999/FsWPHRM+ePbWmGWjWrJlISkoSSUlJomnTplrTDPTq1Usc&#10;O3ZM/P7776JmzZqVmmZgypQpwtfXV+zatUsjVUVeXp66jD23z5w5c8SePXtEamqqOHnypHjrrbeE&#10;g4OD2LZtmxDCvttGl9KrgIWw7zZ6/fXXxa5du8Tly5fFwYMHxcCBA4W3t7f6PdWe20aIktRBTk5O&#10;YuHCheLChQvi+++/Fx4eHmLNmjXqMvbeRlUVA0Ar9O9//1uEh4cLFxcX0apVK3U6EFu2c+dOAaDc&#10;z5gxY4QQJakG4uLiREhIiHB1dRVdu3YVp06d0jjHo0ePxLRp00RAQIBwd3cXAwcOFNeuXdMoc/fu&#10;XfHCCy8Ib29v4e3tLV544QVx7949jTJXr14VAwYMEO7u7iIgIEBMmzZN5Ofnm/Ph66WtXQCIlStX&#10;qsvYc/uMHz9e/fdQvXp10atXL3XwJ4R9t40uZQNAe24jVc46Z2dnERYWJoYOHSpOnz6tvt2e20Zl&#10;48aNIjo6Wri6uopGjRqJ5cuXa9zONqqaFEIIUTl9j0RERERUGTgHkIiIiMjOMAAkIiIisjMMAImI&#10;iIjsDANAIiIiIjvDAJCIiIjIzjAAJCIiIrIzDACJiIiI7AwDQCIiHcaOHYshQ4ZUdjWIiGTHAJCI&#10;rNrYsWOhUCigUCjg5OSE2rVrY8qUKeU2njfFlStXoFAocOLECY3jn332Gb799lvZrkNEZC2cKrsC&#10;RESGxMbGYuXKlSgqKkJKSgrGjx+P7Oxs/Pjjj2a9rq+vr1nPT0RUWdgDSERWz9XVFSEhIahZsyb6&#10;9OmD4cOHY9u2bQCA7t2747XXXtMoP2TIEIwdO1b9e0REBBYtWoTx48fD29sbtWvXxvLly9W3R0ZG&#10;AgBatmwJhUKB7t27Ayg/BNy9e3dMnz4dr732Gvz9/REcHIzly5fj4cOHGDduHLy9vVG3bl1s2bJF&#10;oz4pKSno378/vLy8EBwcjFGjRiEzM1N9+3//+180bdoU7u7uqFatGp544gk8fPhQhpYjItKOASAR&#10;2ZTLly8jMTERzs7ORt3vo48+Qps2bXD8+HFMnToVU6ZMwdmzZwEAhw4dAgD8/vvvSEtLw7p163Se&#10;Z9WqVQgMDMShQ4cwffp0TJkyBcOGDUPHjh1x7Ngx9O3bF6NGjUJeXh4AIC0tDd26dUOLFi1w5MgR&#10;JCYm4vbt23j22WfVtz/33HMYP348zpw5g127dmHo0KHgNu1EZE4cAiYiq/fbb7/By8sLxcXFyM/P&#10;BwB8/PHHRp2jf//+mDp1KgBg1qxZ+OSTT7Br1y40atQI1atXBwBUq1YNISEhes/TvHlzzJ07FwAw&#10;Z84cLF68GIGBgZg4cSIA4N1338XSpUtx8uRJdOjQAUuXLkWrVq2waNEi9Tm++eYb1KpVC+fPn8eD&#10;Bw9QVFSEoUOHIjw8HADQtGlTox4bEZGxGAASkdXr0aMHli5diry8PHz11Vc4f/48pk+fbtQ5mjVr&#10;pv6/QqFASEgIMjIyjK5L6fM4OjqiWrVqGgFbcHAwAKjPffToUezcuRNeXl7lznXp0iX06dMHvXr1&#10;QtOmTdG3b1/06dMHzzzzDPz9/Y2uGxGRVBwCJiKr5+npiXr16qFZs2b4/PPPUVBQgHnz5gEAHBwc&#10;yg2XPn78uNw5yg4ZKxQKKJVKo+ui7TyljykUCgBQn1upVGLQoEE4ceKExs+FCxfQtWtXODo6Yvv2&#10;7diyZQuioqLwr3/9Cw0bNkRqaqrRdSMikooBIBHZnLi4OHz44Ye4desWqlevjrS0NPVtxcXFSE5O&#10;Nup8Li4u6vvKrVWrVjh9+jQiIiJQr149jR9PT08AJUFjp06dMG/ePBw/fhwuLi5Yv3697HUhIlJh&#10;AEhENqd79+5o0qQJFi1ahJ49e2LTpk3YtGkTzp49i6lTpyI7O9uo8wUFBcHd3V29QCMnJ0e2ur78&#10;8svIysrCc889h0OHDuHy5cvYtm0bxo8fj+LiYvz5559YtGgRjhw5gmvXrmHdunW4c+cOGjduLFsd&#10;iIjKYgBIRDZp5syZWLFiBfr3748xY8Zg9OjR6NatGyIjI9GjRw+jzuXk5ITPP/8cX375JcLCwvDk&#10;k0/KVs+wsDDs378fxcXF6Nu3L6Kjo/Hqq6/C19cXDg4O8PHxwZ49e9C/f380aNAAc+fOxUcffYR+&#10;/frJVgciorIUgrkGiIiIiOwKewCJiIiI7AwDQCIiIiI7wwCQiIiIyM4wACQiIiKyMwwAiYiIiOwM&#10;A0AiIiIiO8MAkIiIiMjOMAAkIiIisjMMAImIiIjsDANAIiIiIjvDAJCIiIjIzjAAJCIiIrIz/w+M&#10;5E8b51pNtwAAAABJRU5ErkJgglBLAwQUAAYACAAAACEARUCFJeIAAAAKAQAADwAAAGRycy9kb3du&#10;cmV2LnhtbEyPQU+DQBCF7yb+h82YeLMLpS0FWZqmUU+Nia2J8TaFKZCys4TdAv33ric9Tt6X977J&#10;NpNuxUC9bQwrCGcBCOLClA1XCj6Pr09rENYhl9gaJgU3srDJ7+8yTEsz8gcNB1cJX8I2RQW1c10q&#10;pS1q0mhnpiP22dn0Gp0/+0qWPY6+XLdyHgQrqbFhv1BjR7uaisvhqhW8jThuo/Bl2F/Ou9v3cfn+&#10;tQ9JqceHafsMwtHk/mD41ffqkHunk7lyaUWrYLFIIo8qmMcxCA8k4XoF4qQgipMlyDyT/1/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nfEbQMAAOcHAAAO&#10;AAAAAAAAAAAAAAAAADoCAABkcnMvZTJvRG9jLnhtbFBLAQItAAoAAAAAAAAAIQC/IKnKPpMAAD6T&#10;AAAUAAAAAAAAAAAAAAAAANMFAABkcnMvbWVkaWEvaW1hZ2UxLnBuZ1BLAQItABQABgAIAAAAIQBF&#10;QIUl4gAAAAoBAAAPAAAAAAAAAAAAAAAAAEOZAABkcnMvZG93bnJldi54bWxQSwECLQAUAAYACAAA&#10;ACEAqiYOvrwAAAAhAQAAGQAAAAAAAAAAAAAAAABSmgAAZHJzL19yZWxzL2Uyb0RvYy54bWwucmVs&#10;c1BLBQYAAAAABgAGAHwBAABFmwAAAAA=&#10;">
                <v:shape id="Picture 188" o:spid="_x0000_s1150" type="#_x0000_t75" style="position:absolute;left:15;width:33652;height:2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XwwAAANwAAAAPAAAAZHJzL2Rvd25yZXYueG1sRI9Ba8JA&#10;EIXvBf/DMoK3urGChOgqogg5tEKNB49DdkyC2dmQ3Wj67zuHQm9vmDffvLfZja5VT+pD49nAYp6A&#10;Ii69bbgycC1O7ymoEJEttp7JwA8F2G0nbxvMrH/xNz0vsVIC4ZChgTrGLtM6lDU5DHPfEcvu7nuH&#10;Uca+0rbHl8Bdqz+SZKUdNiwfauzoUFP5uAxOKJ8hb5eUn31xS4vjlxuubjEYM5uO+zWoSGP8N/9d&#10;51bip5JWyogCvf0FAAD//wMAUEsBAi0AFAAGAAgAAAAhANvh9svuAAAAhQEAABMAAAAAAAAAAAAA&#10;AAAAAAAAAFtDb250ZW50X1R5cGVzXS54bWxQSwECLQAUAAYACAAAACEAWvQsW78AAAAVAQAACwAA&#10;AAAAAAAAAAAAAAAfAQAAX3JlbHMvLnJlbHNQSwECLQAUAAYACAAAACEAFPjTl8MAAADcAAAADwAA&#10;AAAAAAAAAAAAAAAHAgAAZHJzL2Rvd25yZXYueG1sUEsFBgAAAAADAAMAtwAAAPcCAAAAAA==&#10;">
                  <v:imagedata r:id="rId113" o:title=""/>
                </v:shape>
                <v:shape id="Text Box 189" o:spid="_x0000_s1151" type="#_x0000_t202" style="position:absolute;left:19879;top:5906;width:10382;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1C242669" w14:textId="25AAC6EA" w:rsidR="00EA1699" w:rsidRPr="00C473EC" w:rsidRDefault="00EA1699" w:rsidP="004B7D0E">
                        <w:pPr>
                          <w:pStyle w:val="Caption"/>
                          <w:jc w:val="left"/>
                        </w:pPr>
                        <w:r>
                          <w:t>Figure</w:t>
                        </w:r>
                        <w:r>
                          <w:rPr>
                            <w:rFonts w:hint="cs"/>
                            <w:rtl/>
                          </w:rPr>
                          <w:t xml:space="preserve"> </w:t>
                        </w:r>
                        <w:r>
                          <w:t>9</w:t>
                        </w:r>
                        <w:r w:rsidRPr="00FE29C0">
                          <w:t>-</w:t>
                        </w:r>
                        <w:r>
                          <w:rPr>
                            <w:rFonts w:hint="cs"/>
                            <w:rtl/>
                          </w:rPr>
                          <w:t>24</w:t>
                        </w:r>
                      </w:p>
                      <w:p w14:paraId="31E246C3" w14:textId="77777777" w:rsidR="00EA1699" w:rsidRDefault="00EA1699" w:rsidP="004B7D0E">
                        <w:pPr>
                          <w:rPr>
                            <w:lang w:bidi="ar-SA"/>
                          </w:rPr>
                        </w:pPr>
                      </w:p>
                    </w:txbxContent>
                  </v:textbox>
                </v:shape>
                <w10:wrap anchorx="margin"/>
              </v:group>
            </w:pict>
          </mc:Fallback>
        </mc:AlternateContent>
      </w:r>
      <w:r w:rsidR="00417CFE">
        <w:rPr>
          <w:sz w:val="28"/>
          <w:szCs w:val="28"/>
          <w:lang w:val="en-IL"/>
        </w:rPr>
        <w:t>T</w:t>
      </w:r>
      <w:proofErr w:type="spellStart"/>
      <w:r w:rsidR="00A602A8" w:rsidRPr="00792D35">
        <w:rPr>
          <w:sz w:val="28"/>
          <w:szCs w:val="28"/>
        </w:rPr>
        <w:t>hink</w:t>
      </w:r>
      <w:proofErr w:type="spellEnd"/>
      <w:r w:rsidRPr="00792D35">
        <w:rPr>
          <w:sz w:val="28"/>
          <w:szCs w:val="28"/>
        </w:rPr>
        <w:t xml:space="preserve"> Times and Run Times</w:t>
      </w:r>
      <w:r w:rsidRPr="00792D35">
        <w:rPr>
          <w:rFonts w:hint="cs"/>
          <w:sz w:val="28"/>
          <w:szCs w:val="28"/>
          <w:rtl/>
        </w:rPr>
        <w:t xml:space="preserve"> </w:t>
      </w:r>
    </w:p>
    <w:p w14:paraId="70019B32" w14:textId="07AE28E0" w:rsidR="001944B8" w:rsidRDefault="001944B8" w:rsidP="00490C43">
      <w:pPr>
        <w:spacing w:after="0" w:line="240" w:lineRule="auto"/>
        <w:rPr>
          <w:rtl/>
        </w:rPr>
      </w:pPr>
    </w:p>
    <w:p w14:paraId="1857D275" w14:textId="60D5E1DE" w:rsidR="001944B8" w:rsidRDefault="001944B8" w:rsidP="00490C43">
      <w:pPr>
        <w:spacing w:after="0" w:line="240" w:lineRule="auto"/>
        <w:rPr>
          <w:rtl/>
        </w:rPr>
      </w:pPr>
    </w:p>
    <w:p w14:paraId="3C49BAA4" w14:textId="362CB758" w:rsidR="001944B8" w:rsidRDefault="001944B8" w:rsidP="00490C43">
      <w:pPr>
        <w:spacing w:after="0" w:line="240" w:lineRule="auto"/>
        <w:rPr>
          <w:rtl/>
        </w:rPr>
      </w:pPr>
    </w:p>
    <w:p w14:paraId="3870A49E" w14:textId="2AF5457F" w:rsidR="001944B8" w:rsidRDefault="001944B8" w:rsidP="00490C43">
      <w:pPr>
        <w:spacing w:after="0" w:line="240" w:lineRule="auto"/>
        <w:rPr>
          <w:rtl/>
        </w:rPr>
      </w:pPr>
    </w:p>
    <w:p w14:paraId="36322421" w14:textId="095D4165" w:rsidR="001944B8" w:rsidRDefault="001944B8" w:rsidP="00490C43">
      <w:pPr>
        <w:spacing w:after="0" w:line="240" w:lineRule="auto"/>
        <w:rPr>
          <w:rtl/>
        </w:rPr>
      </w:pPr>
    </w:p>
    <w:p w14:paraId="02A09ABA" w14:textId="665C7F33" w:rsidR="001944B8" w:rsidRDefault="001944B8" w:rsidP="00490C43">
      <w:pPr>
        <w:spacing w:after="0" w:line="240" w:lineRule="auto"/>
        <w:rPr>
          <w:rtl/>
        </w:rPr>
      </w:pPr>
    </w:p>
    <w:p w14:paraId="0588B920" w14:textId="72520CDB" w:rsidR="001944B8" w:rsidRDefault="001944B8" w:rsidP="00490C43">
      <w:pPr>
        <w:spacing w:after="0" w:line="240" w:lineRule="auto"/>
        <w:rPr>
          <w:rtl/>
        </w:rPr>
      </w:pPr>
    </w:p>
    <w:p w14:paraId="59033D51" w14:textId="6C541F25" w:rsidR="001944B8" w:rsidRDefault="001944B8" w:rsidP="00490C43">
      <w:pPr>
        <w:spacing w:after="0" w:line="240" w:lineRule="auto"/>
        <w:rPr>
          <w:rtl/>
        </w:rPr>
      </w:pPr>
    </w:p>
    <w:p w14:paraId="723BBCA8" w14:textId="2E3457B8" w:rsidR="001944B8" w:rsidRDefault="001944B8" w:rsidP="00490C43">
      <w:pPr>
        <w:spacing w:after="0" w:line="240" w:lineRule="auto"/>
        <w:rPr>
          <w:rtl/>
        </w:rPr>
      </w:pPr>
    </w:p>
    <w:p w14:paraId="3274379D" w14:textId="1EEF1124" w:rsidR="001944B8" w:rsidRDefault="001944B8" w:rsidP="00490C43">
      <w:pPr>
        <w:spacing w:after="0" w:line="240" w:lineRule="auto"/>
        <w:rPr>
          <w:rtl/>
        </w:rPr>
      </w:pPr>
    </w:p>
    <w:p w14:paraId="4D3817CF" w14:textId="34BA2A1C" w:rsidR="001944B8" w:rsidRDefault="00757C1F" w:rsidP="00490C43">
      <w:pPr>
        <w:spacing w:after="0" w:line="240" w:lineRule="auto"/>
        <w:rPr>
          <w:rtl/>
        </w:rPr>
      </w:pPr>
      <w:r w:rsidRPr="004B7D0E">
        <w:rPr>
          <w:rFonts w:hint="cs"/>
          <w:noProof/>
          <w:rtl/>
          <w:lang w:val="he-IL"/>
        </w:rPr>
        <mc:AlternateContent>
          <mc:Choice Requires="wpg">
            <w:drawing>
              <wp:anchor distT="0" distB="0" distL="114300" distR="114300" simplePos="0" relativeHeight="251674112" behindDoc="0" locked="0" layoutInCell="1" allowOverlap="1" wp14:anchorId="54B95215" wp14:editId="4A035140">
                <wp:simplePos x="0" y="0"/>
                <wp:positionH relativeFrom="margin">
                  <wp:posOffset>0</wp:posOffset>
                </wp:positionH>
                <wp:positionV relativeFrom="paragraph">
                  <wp:posOffset>162189</wp:posOffset>
                </wp:positionV>
                <wp:extent cx="2978785" cy="2233930"/>
                <wp:effectExtent l="0" t="0" r="0" b="0"/>
                <wp:wrapNone/>
                <wp:docPr id="190" name="Group 190"/>
                <wp:cNvGraphicFramePr/>
                <a:graphic xmlns:a="http://schemas.openxmlformats.org/drawingml/2006/main">
                  <a:graphicData uri="http://schemas.microsoft.com/office/word/2010/wordprocessingGroup">
                    <wpg:wgp>
                      <wpg:cNvGrpSpPr/>
                      <wpg:grpSpPr>
                        <a:xfrm>
                          <a:off x="0" y="0"/>
                          <a:ext cx="2978785" cy="2233930"/>
                          <a:chOff x="152098" y="10761"/>
                          <a:chExt cx="3363967" cy="2524167"/>
                        </a:xfrm>
                      </wpg:grpSpPr>
                      <pic:pic xmlns:pic="http://schemas.openxmlformats.org/drawingml/2006/picture">
                        <pic:nvPicPr>
                          <pic:cNvPr id="191" name="Picture 191"/>
                          <pic:cNvPicPr>
                            <a:picLocks noChangeAspect="1"/>
                          </pic:cNvPicPr>
                        </pic:nvPicPr>
                        <pic:blipFill>
                          <a:blip r:embed="rId114">
                            <a:extLst>
                              <a:ext uri="{28A0092B-C50C-407E-A947-70E740481C1C}">
                                <a14:useLocalDpi xmlns:a14="http://schemas.microsoft.com/office/drawing/2010/main" val="0"/>
                              </a:ext>
                            </a:extLst>
                          </a:blip>
                          <a:srcRect/>
                          <a:stretch/>
                        </pic:blipFill>
                        <pic:spPr>
                          <a:xfrm>
                            <a:off x="152098" y="10761"/>
                            <a:ext cx="3363967" cy="2524167"/>
                          </a:xfrm>
                          <a:prstGeom prst="rect">
                            <a:avLst/>
                          </a:prstGeom>
                        </pic:spPr>
                      </pic:pic>
                      <wps:wsp>
                        <wps:cNvPr id="192" name="Text Box 192"/>
                        <wps:cNvSpPr txBox="1"/>
                        <wps:spPr>
                          <a:xfrm>
                            <a:off x="1938904" y="580889"/>
                            <a:ext cx="1038223" cy="326487"/>
                          </a:xfrm>
                          <a:prstGeom prst="rect">
                            <a:avLst/>
                          </a:prstGeom>
                          <a:noFill/>
                          <a:ln w="6350">
                            <a:noFill/>
                          </a:ln>
                        </wps:spPr>
                        <wps:txbx>
                          <w:txbxContent>
                            <w:p w14:paraId="0D781877" w14:textId="25ED9814" w:rsidR="00EA1699" w:rsidRPr="00C473EC" w:rsidRDefault="00EA1699" w:rsidP="004B7D0E">
                              <w:pPr>
                                <w:pStyle w:val="Caption"/>
                                <w:jc w:val="left"/>
                              </w:pPr>
                              <w:r>
                                <w:t>Figure</w:t>
                              </w:r>
                              <w:r>
                                <w:rPr>
                                  <w:rFonts w:hint="cs"/>
                                  <w:rtl/>
                                </w:rPr>
                                <w:t xml:space="preserve"> </w:t>
                              </w:r>
                              <w:r>
                                <w:t>9</w:t>
                              </w:r>
                              <w:r w:rsidRPr="00FE29C0">
                                <w:t>-</w:t>
                              </w:r>
                              <w:r>
                                <w:rPr>
                                  <w:rFonts w:hint="cs"/>
                                  <w:rtl/>
                                </w:rPr>
                                <w:t>25</w:t>
                              </w:r>
                            </w:p>
                            <w:p w14:paraId="534F44C0"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95215" id="Group 190" o:spid="_x0000_s1152" style="position:absolute;left:0;text-align:left;margin-left:0;margin-top:12.75pt;width:234.55pt;height:175.9pt;z-index:251674112;mso-position-horizontal-relative:margin;mso-width-relative:margin;mso-height-relative:margin" coordorigin="1520,107" coordsize="33639,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1xRgcwMAAPMHAAAOAAAAZHJzL2Uyb0RvYy54bWycVdtu2zgQfV9g/4HQ&#10;e6ObL5IQp3CTTVAgaI0miz7TNGURlUiWpGOnX99DSnKcy6LdPlgeksPhmTNnyPP3h64lD9xYoeQi&#10;Ss+SiHDJ1EbI7SL69/76XRER66jc0FZJvogeuY3eX/z91/leVzxTjWo33BAEkbba60XUOKerOLas&#10;4R21Z0pzicVamY46DM023hi6R/SujbMkmcV7ZTbaKMatxexVvxhdhPh1zZn7XNeWO9IuImBz4WvC&#10;d+2/8cU5rbaG6kawAQb9AxQdFRKHHkNdUUfJzohXoTrBjLKqdmdMdbGqa8F4yAHZpMmLbG6M2umQ&#10;y7bab/WRJlD7gqc/Dss+PawMERvUrgQ/knYoUjiX+AnQs9fbCl43Rt/plRkmtv3IZ3yoTef/kQs5&#10;BGIfj8TygyMMk1k5L+bFNCIMa1mW52U+UM8a1MfvS6dZUkIscEiT+SztK8Oaf4YQeT7Ly9l8CDHN&#10;JikGQBOPCGIP9IhLC1bhN1AG6xVlv5YWdrmd4dEQpPutGB0133b6HaqrqRNr0Qr3GJSKOnpQ8mEl&#10;2Mr0g1P205F9rPtjwX8gwW/yfv0u6rO6VeybJVJdNlRu+dJqyBy0BTqeu8d++OzIdSv0tWhbXzJv&#10;D8mhJV5I6g1+erleKbbruHR9/xneIk8lbSO0jYipeLfmkJP5uBlqaA37AoCh06wz3LHG180jewLj&#10;Rxb6ekNRbytjlNYvdQHGjHU3XHXEG0AGMCgGrejDrfWwIKHRZcDVIwkQAcz3AG4nO3KF0Su2/lcD&#10;3jVUc0DwYU8lkI0SuPfZfVAHaCDzVR0cfQMSd8DCUG0//1+slXlRJpPQUNMiKYqy76iRtzTJC3Ri&#10;3095NpsUz9vpiZPfoo1WUnlZhSq3kuwX0SyfJoHn4wqIbiUofoLtLXdYH8INNB/uG1ut1eYRqRqF&#10;cuFWsppdC9Tullq3ogYXNCbx6LjP+NStwmFqsCLSKPPjrXnvj7JhNSJ7XPiLyH7fUd/e7UeJgpbp&#10;ZOJfiDCYTOcZBuZ0ZX26InfdpcKbgq4FumB6f9eOZm1U9xVv09KfiiUqGc5eRG40L13/DOFtY3y5&#10;DE79rXEr7zTumjSQ55V5f/hKjR7q4FDBT2qU0CsV975e3lItd07VIkjcE92zOvAPOQcrvCywnj1d&#10;p+Pg9fRWX/wEAAD//wMAUEsDBAoAAAAAAAAAIQDb/1WEpJMAAKSTAAAUAAAAZHJzL21lZGlhL2lt&#10;YWdlMS5wbmeJUE5HDQoaCgAAAA1JSERSAAACgAAAAeAIBgAAADXR3OQAAAA5dEVYdFNvZnR3YXJl&#10;AE1hdHBsb3RsaWIgdmVyc2lvbjMuMy4yLCBodHRwczovL21hdHBsb3RsaWIub3JnLy+KEQsAAAAJ&#10;cEhZcwAAD2EAAA9hAag/p2kAAJMRSURBVHic7d15XJTV/gfwz4DswggiMLgAroi4m4r7kop7WZaW&#10;mkuWmm3mL7WbIWlq3fZbalrZYqn3XjU1ldRcU8w9RVwRlxREAUFRQJjz+4M7I8Nsz8w8AwPzeb9e&#10;vF7yzJnnOXNmnOfLWb5HIYQQICIiIiKn4VLRFSAiIiKi8sUAkIiIiMjJMAAkIiIicjIMAImIiIic&#10;DANAIiIiIifDAJCIiIjIyTAAJCIiInIyDACJiIiInAwDQCIiIiInwwCQiIiIyMkwACQiIiJyMgwA&#10;iYiIiJwMA0AiIiIiJ8MAkIiIiMjJMAAkIiIicjIMAImIiIicDANAIiIiIifDAJCIiIjIyTAAJCIi&#10;InIyDACJiIiInAwDQCIiIiInwwCQiIiIyMkwACQiIiJyMgwAiYiIiJwMA0AiIiIiJ8MAkIiIiMjJ&#10;MAAkIiIicjIMAImIiIicDANAIiIiIifDAJCIiIjIyTAAJCIiInIyDACJiIiInAwDQCIiIiInwwCQ&#10;iIiIyMkwACQiIiJyMgwAiYiIiJxMpQgAv/vuOygUCu1PtWrVoFKpMGLECJw/f97u11coFJgzZ472&#10;9127dkGhUGDXrl0WnWfRokX47rvv9I5funQJCoXC4GOWGDt2rE47GfsZO3asTdcpLzt37kSfPn0Q&#10;FBSE6tWro0WLFvj8889RXFysV3b79u2IiYmBt7c3AgMDMXbsWGRkZOiUyc7OxsiRI+Hv74/69etj&#10;6dKleuf5888/4eXlhdOnT0uqo+az8N///te6Fymzsp9VQ/Ly8jBixAg0adIEvr6+8PHxQbNmzTBv&#10;3jzk5eVJvtbFixcxdepUNG7cGF5eXvD29kazZs3w9ttv49q1aza+kvJ34sQJjBs3DhEREfD09ET1&#10;6tXRpk0bfPDBB8jKyqro6umw9jsIAJKTkzFnzhxcunRJ77GxY8ciPDzc5vpZo+z3lJ+fHzp16oSV&#10;K1fa/drXr1/HnDlzcPz4cb3H5syZA4VCYfc62ENiYiK6d+8OPz8/BAYGolevXti5c6ek5/bo0UPS&#10;/UTzfaNQKDB16lSz59Xczw19/syx5fu2qr7HtqhW0RWwxPLlyxEZGYn8/Hzs27cP7733Hnbu3Ikz&#10;Z87A39+/3OrRpk0bJCYmIioqyqLnLVq0SBuclKZSqZCYmIgGDRrYVK/Zs2dj0qRJ2t+PHj2Kl156&#10;CfPnz0fPnj21x2vVqmXTdcrD9u3b0a9fP3Tr1g3Lli2Dj48PNmzYgFdffRUpKSn47LPPtGV3796N&#10;/v37Y+DAgVi/fj0yMjIwY8YM9O7dG4cPH4aHhwcA4I033sCxY8ewYsUKnDt3DpMnT0bTpk3RtWtX&#10;AEBRURFeeOEFvPnmm2jatGmFvO7y8ODBAwghMG3aNERERMDFxQV79uzBu+++i127dmH79u1mz/Hr&#10;r79ixIgRCAwMxNSpU9G6dWsoFAqcPHkS3377LTZt2oRjx46Vw6uRx7JlyzBlyhQ0adIE//d//4eo&#10;qCg8ePAAhw8fxpIlS5CYmIh169ZVdDVlkZycjPj4ePTo0UMv2Js9ezZeffXViqkYgCeffBJvvPEG&#10;hBBITU3F/Pnz8cwzz0AIgWeeecZu171+/Tri4+MRHh6OVq1a6Tz2/PPPIzY21m7XtpfLly+jX79+&#10;aNasGX7++WcUFxdj27ZtOHz4sM79wJhFixYhNzdX+/umTZswb9487X1Yo06dOhbVa+DAgUhMTIRK&#10;pbLoebaqiu+xzUQlsHz5cgFAHDp0SOd4fHy8ACC+/fZbu14fgIiLi7P5PM2aNRPdu3e3+TxS7dy5&#10;UwAQ//nPf0yWu3fvnlCr1eVUK2meffZZ4eHhIe7evatzvG/fvsLPz0/n2COPPCKioqLEgwcPtMf2&#10;7dsnAIhFixZpjwUFBYmff/5Z+3ufPn3EjBkztL8vWLBANGnSROTn50uup9Q2Li+2fFbffPNNAUCk&#10;pKSYLHfx4kXh4+MjWrduLW7fvq33uFqtFmvWrDF5jry8PKvqaA/79+8Xrq6uIjY21uB7X1BQINav&#10;Xy/LtYy97qKiIqs+dzt37rS4Dv/5z3+sfq49ARAvvfSSzrFLly4JAKJbt252vfahQ4cEALF8+XK7&#10;Xqc8LVq0SAAQp0+fluV8xu7DGobeP7nZ8n1bFd9jW1WKIWBj2rVrBwC4ceOGzvHDhw9jyJAhCAgI&#10;gKenJ1q3bo1///vfOmVu3ryJKVOmICoqCtWrV0dQUBB69eqFvXv3mr2uoeGXixcvYsSIEQgNDYWH&#10;hweCg4PRu3dvbXdzeHg4Tp06hd27d2u7zjV/fRsbAj5z5gxGjhyJ4OBgeHh4oF69ehgzZgwKCgos&#10;a6hSNN3vW7duxfjx41GrVi14e3ujoKAAFy5cwLhx49CoUSN4e3ujdu3aGDx4ME6ePKl3ntu3b+ON&#10;N95A/fr14eHhgaCgIAwYMABnzpzRliksLMS8efMQGRkJDw8P1KpVC+PGjcPNmzfN1tPNzQ3u7u7w&#10;8vLSOV6jRg14enpqf7927RoOHTqE0aNHo1q1hx3anTp1QuPGjXV6bfLz8+Hj46P9vXr16sjPzwdQ&#10;8v7NnTsXX331lbbHUE5JSUkYOnQo/P394enpiVatWuH777/XKZOfn4833ngDrVq1glKpREBAAGJi&#10;YrB+/Xq98+Xm5mLixImoWbMmqlevjtjYWJw7d86mOmp6hku3oyEff/wx8vLysGjRIiiVSr3HFQoF&#10;hg0bpv29R48eiI6Oxp49e9CpUyd4e3tj/PjxAIArV65g1KhRCAoKgoeHB5o2bYqPPvoIarVa55yL&#10;Fy9Gy5YtUb16dfj6+iIyMhJvvfWW9vF79+5h+vTp2uHbgIAAtGvXTtLw4fz586FQKLB06VKD7727&#10;uzuGDBmi/V2tVuODDz7Qfq6DgoIwZswY/P333zrPM/a6Nf/fP/jgA8ybNw8RERHw8PDQDs1J+f4y&#10;5PDhwxgxYgTCw8Ph5eWF8PBwjBw5EpcvX9aW+e677zB8+HAAQM+ePbXfRZrvHkNDwPn5+Zg1axYi&#10;IiLg7u6O2rVr46WXXsLt27d1yoWHh2PQoEFISEhAmzZt4OXlhcjISHz77bdm625MWFgYatWqpfMd&#10;b2wI0dD3suY9OHToELp27Qpvb2/Ur18fCxcu1H7Gdu3ahUceeQQAMG7cOL2hTUPDg5rX+uuvv6J1&#10;69bw8vJC06ZN8euvv2rr2LRpU/j4+KB9+/Y4fPiw3muT8j7b8rl2dXUFAJw9e9ZsWTn9+OOPaNq0&#10;Kby9vdGyZUttm2gYev+kvE/G5Obmol+/fggODsbBgwcNlqmq77GtKtUQcFmpqakAgMaNG2uP7dy5&#10;E7GxsejQoQOWLFkCpVKJVatW4emnn8a9e/e0w6+aOT1xcXEICQnB3bt3sW7dOvTo0QO///47evTo&#10;YVFdBgwYgOLiYnzwwQeoV68ebt26hf3792u/JNetW4cnn3wSSqUSixYtAgCTgcZff/2FLl26IDAw&#10;EO+++y4aNWqEtLQ0bNiwAYWFhTYHKePHj8fAgQPx448/Ii8vD25ubrh+/Tpq1qyJhQsXolatWsjK&#10;ysL333+PDh064NixY2jSpAkA4M6dO+jSpQsuXbqEGTNmoEOHDrh79y727NmDtLQ0REZGQq1WY+jQ&#10;odi7dy/efPNNdOrUCZcvX0ZcXBx69OiBw4cP6wV3pU2aNAkrV67EK6+8grfeegve3t7YuHEj1q1b&#10;hwULFmjLJSUlAQBatGihd44WLVpg37592t87deqEL774Ah07dsT58+fx22+/Yfny5QCAyZMnY8SI&#10;EejevbtN7WrI2bNn0alTJwQFBeHzzz9HzZo1sWLFCowdOxY3btzAm2++CQAoKChAVlYWpk+fjtq1&#10;a6OwsBDbt2/HsGHDsHz5cowZMwYAIITAY489hv379+Odd97BI488gn379qF///4W1UsIgeLiYty7&#10;dw/79+/HRx99hJEjR6JevXomn7d161YEBwejY8eOkq+VlpaGUaNG4c0338T8+fPh4uKCmzdvolOn&#10;TigsLMTcuXMRHh6OX3/9FdOnT0dKSor2/8mqVaswZcoUvPzyy/jwww/h4uKCCxcuIDk5WXv+adOm&#10;4ccff8S8efPQunVr5OXlISkpCZmZmSbrVVxcjB07dqBt27aoW7eupNcyefJkLF26FFOnTsWgQYNw&#10;6dIlzJ49G7t27cLRo0cRGBho8nVrfP7552jcuDE+/PBD+Pn5oVGjRpK/vwy5dOkSmjRpghEjRiAg&#10;IABpaWlYvHgxHnnkESQnJyMwMBADBw7E/Pnz8dZbb+HLL79EmzZtAMDo9BPNZ+3333/HrFmz0LVr&#10;V5w4cQJxcXFITExEYmKiznfRX3/9hTfeeAMzZ85EcHAwvv76a0yYMAENGzZEt27dJLVvaTk5OcjK&#10;yrLos1ZWeno6nn32WbzxxhuIi4vDunXrMGvWLISGhmLMmDFo06YNli9fjnHjxuHtt9/GwIEDAZgf&#10;2vzrr78wa9Ys/OMf/4BSqUR8fDyGDRuGWbNm4ffff9f+YTFjxgwMGjQIqamp2u88qe+ztZ9rAHji&#10;iScwa9YsTJo0Cc2aNUPDhg2tbkOpNm3ahEOHDuHdd99F9erV8cEHH+Dxxx/H2bNnUb9+fZPPNfc+&#10;GfL3339jwIABKCwsRGJiotFrVNX32GYV3AMpiabr+cCBA+LBgwfizp07IiEhQYSEhIhu3brpDP1F&#10;RkaK1q1b6xwTQohBgwYJlUoliouLDV6jqKhIPHjwQPTu3Vs8/vjjOo+hzLBa2eGXW7duCQDi008/&#10;Nfk6jA0Bp6am6nVN9+rVS9SoUUNkZGSYPKcphrrLNW05ZswYs88vKioShYWFolGjRuL111/XHn/3&#10;3XcFALFt2zajz125cqUAoDcUqOmGLz00a8y+fftEaGioACAACFdXV/HBBx/olPnpp58EAJGYmKj3&#10;/BdeeEG4u7trfz9z5oxo1KiR9nzjx48XarVa/PjjjyIoKEhkZmaarVNZUoYkRowYITw8PMSVK1d0&#10;jvfv3194e3sbHEYV4uFncsKECaJ169ba41u2bBEAxGeffaZT/r333rNoCFjzHml+xo0bp/f/xhBP&#10;T0/RsWNHSdcQQoju3bsLAOL333/XOT5z5kwBQPz55586xydPniwUCoU4e/asEEKIqVOniho1api8&#10;RnR0tHjsscck10kjPT1dABAjRoyQVP706dMCgJgyZYrO8T///FMAEG+99Zb2mLHXrfn/3qBBA1FY&#10;WKjzmNTvLylDwEVFReLu3bvCx8dH57Niagj4ueeeE2FhYdrfExISBAC9/3erV68WAMTSpUu1x8LC&#10;woSnp6e4fPmy9tj9+/dFQECAePHFF43WU0PTrg8ePBCFhYXi3LlzYsiQIcLX11ccPnxYW07zHZaa&#10;mqrzfENtonkPyn7GoqKiRL9+/bS/mxoejIuLE2VvlWFhYcLLy0v8/fff2mPHjx8XAIRKpdIZ6v/l&#10;l18EALFhwwbtManvs7WfayGE2LBhgwgODhZ169YVdevWNTu1wxwpQ8DBwcEiNzdXeyw9PV24uLiI&#10;BQsW6J2n9Psn9X0q/X177NgxERoaKrp27Srpu7sqvse2qlRDwB07doSbmxt8fX0RGxsLf39/rF+/&#10;XjtkdeHCBZw5cwbPPvssgJJJ/ZqfAQMGIC0tTac7fMmSJWjTpg08PT1RrVo1uLm54ffff5e8AlQj&#10;ICAAtWvXxsyZM+Hn5weFQoG1a9da/PpKd03v2LEDt2/fttuKvCeeeELvWFFREebPn4+oqCi4u7uj&#10;WrVqcHd3x/nz53XaZMuWLWjcuDEeffRRo+f/9ddfUaNGDQwePFjnfWjVqhVCQkLMrl48cuQIHn/8&#10;cbRt2xYbN27Ejh07MGvWLLz99tuYO3euXnljK7hKH2/SpAnOnDmD8+fP4+bNm/jmm2+QnZ2NadOm&#10;4ZNPPkFAQAAWLVqEBg0aIDAwEM8++yyys7NN1lOKHTt2oHfv3no9TGPHjsW9e/eQmJioPfaf//wH&#10;nTt3RvXq1bWfyW+++Uan/TVDhZrPuYalk+T79euHQ4cOYceOHXjvvfewZs0aPPHEE2aHXKzh7++P&#10;Xr166RzbsWMHoqKi0L59e53jY8eOhRACO3bsAAC0b98et2/fxsiRI7F+/XrcunVL7/zt27fHli1b&#10;MHPmTOzatQv379/XeVwIofM5LCoqsup1aNq+bE9c+/bt0bRpU/z+++9mX7fGkCFD4Obmpv3d0u+v&#10;su7evYsZM2agYcOGqFatGqpVq4bq1asjLy/P4u80Dc17UPb1Dh8+HD4+Pnqvt1WrVjo9yJ6enmjc&#10;uLHOMLQpixYt0k7/aNy4MbZs2YKVK1eibdu2VtUfAEJCQvQ+Yy1atJBcJ2NatWqF2rVra3/XLBzr&#10;0aMHvL299Y5rrmfJ+2zuc23M/v378cQTT2DRokXYt28f3Nzc0LNnT+2oGVCy8CEsLMyGFtDXs2dP&#10;+Pr6an8PDg5GUFCQpLa25H367bff0LVrV3Tr1g3btm1DQECA7ZU3wJHfYzlUqgDwhx9+0N6wXnzx&#10;RZw+fRojR47UPq6ZJzJ9+nS4ubnp/EyZMgUAtDePjz/+GJMnT0aHDh2wZs0aHDhwAIcOHUJsbKzF&#10;b4BCocC8efPQpEkT7byL5557Dq+88gru3Lkj+Tyffvop0tLScPToUQAlc7I083XkZmgF1rRp0zB7&#10;9mw89thj2LhxI/78808cOnQILVu21GmTmzdvmu06v3HjBm7fvg13d3e99yI9Pd3gTby0l156CcHB&#10;wVi3bh0GDRqEnj17Yu7cuZg5cybmzJmDixcvAgBq1qwJAAa7y7OysvS+GFxcXNCwYUPtMN306dPR&#10;unVrPPPMM/j9998xY8YMrF69GhcuXMDNmzfx2muvmaynFJmZmQbbOzQ0VKfua9euxVNPPYXatWtj&#10;xYoVSExMxKFDhzB+/HjtXEVN+WrVqmlfu0ZISIhF9fL390e7du3Qs2dPvPXWW1i6dCk2bNhgcM5h&#10;afXq1dO5kUhh6PVLbZfRo0fj22+/xeXLl/HEE08gKCgIHTp0wLZt27TP+fzzzzFjxgz88ssv6Nmz&#10;JwICAvDYY49p00Tt3r1b73N46dIlBAYGwtvbW/Lr0dTJWL3Lfg5NrXQs+5gl31+GPPPMM/jiiy/w&#10;/PPP47fffsPBgwdx6NAh1KpVy+qbiuazVjZzgEKhQEhIiN7rLfuZBEqmuki9/lNPPYVDhw5h//79&#10;+Oqrr+Dr62tzui9b62RM2e8Wd3d3k8c1/4cteZ/Nfa6Nee+999CkSRMMGzYMdevW1X7+e/bsicuX&#10;L0OtVmPv3r3aoVC52NLWljz3l19+wf379zF58mS7zNnWcOT3WA6Vag5g06ZNtQs/evbsieLiYnz9&#10;9df473//iyeffFJ7U581a5bOJPTSNPPYVqxYgR49emDx4sU6j1sSsJU2duxY7V/JCoUCQ4YMwaJF&#10;i1BYWIglS5agsLAQN27cwPnz5+Hj44Po6Gi8//77OnMNlUolQkJCoFQq4erqips3b2LChAlW1ccc&#10;Qz1mK1aswJgxYzB//nyd47du3UKNGjW0v9eqVUtvwntZgYGBqFmzJhISEgw+XvqvREOOHz+OkSNH&#10;agNqjUceeQRqtRqnT59G/fr1ER0dDQA4efIkBgwYoFP25MmT2scN2bVrF1avXq1d5LJlyxb07dtX&#10;+xmbOnWqLO1fs2ZNpKWl6R2/fv06AGg/tytWrEBERARWr16t8/6UXfRTs2ZNFBUVITMzU+dLMz09&#10;3aZ6av76NreYpF+/fvjXv/6FAwcOSJ6bZejzJrVdgJLe8XHjxiEvLw979uxBXFwcBg0ahHPnziEs&#10;LAw+Pj6Ij49HfHw8bty4of2LevDgwThz5gzatm2LQ4cO6VwnNDQUrq6u6N27N7Zs2YK///7b7B82&#10;mvZOS0vTK3v9+nWdOht73cYes+T7q6ycnBz8+uuviIuLw8yZM7XHNfNKraX5rN28eVMnCBRCID09&#10;XTuxXi61atXS/v+LiYlB06ZN0b17d7z++uvayfeaRWBl/1+Y+6PSUVjyPpv7XBuTkpKi891Qp04d&#10;7N69Gz169EDPnj0xduxYXL58GdOnT5fxlZWfTz75BKtWrUL//v2xbt069O3bt6KrpKM83mM5VKoe&#10;wLI++OAD+Pv745133oFarUaTJk3QqFEj/PXXX2jXrp3BH03goVAo9P5yOHHihM5wnC2GDx+O5s2b&#10;a3vzxo0bh/v376NBgwY4ceIEhg8fjtjYWINRvpeXF1QqFVxcXMo1H52hNtm0aZNeUt/+/fvj3Llz&#10;2uEhQwYNGoTMzEwUFxcbfB+M3cg0QkNDcfjwYb2kz5r3R3PzrV27Ntq3b48VK1bolD1w4ADOnj1r&#10;9D9fQUEBXnzxRcTFxWknDgshdBIh3717F0IIk/WUonfv3tixY4c2sNH44Ycf4O3trQ2iFAoF3N3d&#10;dQKD9PR0vR45TQ6vn376Sef4zz//bFM9NcOb5iaLv/766/Dx8cGUKVOQk5Oj97gQQlLOvN69eyM5&#10;OVn7f0Tjhx9+gEKhMJirzMfHB/3798c//vEPFBYW4tSpU3plgoODMXbsWIwcORJnz57FvXv34Ovr&#10;q/cZ1PzVPmvWLAghMHHiRBQWFuqd78GDB9i4cSMAaIdzV6xYoVPm0KFDOH36NHr37m32dRtjyfdX&#10;WQqFAkIIvf+/X3/9td7/IU0ZKb0ymtdT9vWuWbMGeXl5Nr1eKbp27YoxY8Zg06ZN2v/7mmkxJ06c&#10;0Cm7YcMGq69jSZvYytr32dDn2pjo6GgcOXJEZ6FU7dq1sXv3bgghtH8omFuY4ag8PT21o0NDhgwx&#10;O2oBVL33WA6VqgewLH9/f8yaNQtvvvkmfv75Z4waNQpfffUV+vfvj379+mHs2LGoXbs2srKycPr0&#10;aRw9ehT/+c9/AJQEKHPnzkVcXBy6d++Os2fP4t1330VERITF84NOnDiBqVOnYvjw4WjUqBGAkpvz&#10;iRMnMHPmTKSkpGDlypV48sknsWHDBhw+fBjdu3dHq1atsHz5crzwwgs65ysoKEBOTg6qVauGDh06&#10;YObMmWjYsCFu3LiBDRs2aIdG5DZo0CB89913iIyMRIsWLXDkyBH885//1OvpeO2117B69WoMHToU&#10;M2fORPv27XH//n3s3r1bO1w7YsQI/PTTTxgwYABeffVVtG/fHm5ubvj777+xc+dODB06FI8//rjR&#10;urz++ut45ZVXMHjwYLz44ovw9vbG77//jo8++giPPvooWrZsqS37/vvvo0+fPhg+fDimTJmCjIwM&#10;zJw5E9HR0Rg3bpzB87/33nvw9PTEtGnTtMf69euHzz77DJ9//jkaNmyId999V3Jy0AMHDhg83r17&#10;d8TFxeHXX39Fz5498c477yAgIAA//fQTNm3ahA8++ECbSmXQoEFYu3YtpkyZgieffBJXr17F3Llz&#10;oVKpdP5Q6Nu3L7p164Y333wTeXl5aNeuHfbt24cff/xRUl2/+uor7N27F3379kXdunWRl5eHvXv3&#10;4l//+hc6deqEoUOHmnx+RESEdjVbq1attImggZIkw99++y2EECbfX6DkPf7hhx8wcOBAvPvuuwgL&#10;C8OmTZuwaNEiTJ48Wbu6f+LEifDy8kLnzp2hUqmQnp6OBQsWQKlUanugOnTogEGDBqFFixbw9/fH&#10;6dOn8eOPP2p3hzElJiYGixcvxpQpU9C2bVtMnjwZzZo1w4MHD3Ds2DEsXboU0dHRGDx4MJo0aYIX&#10;XngB//rXv+Di4oL+/ftrVwHXrVsXr7/+uqT3wBip319l+fn5oVu3bvjnP/+JwMBAhIeHY/fu3fjm&#10;m290eu8BaHvFly5dCl9fX3h6eiIiIsLgEFyfPn3Qr18/zJgxA7m5uejcubN2FXDr1q0xevRom16v&#10;FHPnzsXq1asxe/ZsbN++HY888giaNGmC6dOno6ioCP7+/li3bh3++OMPq6/RoEEDeHl54aeffkLT&#10;pk1RvXp1hIaGaqcjyE3q+2zt53revHnYsWMHevTogf/7v/9DmzZtkJWVhU2bNml7uhcvXoynn366&#10;0ia9d3Nzw8qVK/H888/jySefxA8//KAzJaysqvYey6JClp5YyNTqo/v374t69eqJRo0aiaKiIiGE&#10;EH/99Zd46qmnRFBQkHBzcxMhISGiV69eYsmSJdrnFRQUiOnTp4vatWsLT09P0aZNG/HLL7/orYIT&#10;wvwq4Bs3boixY8eKyMhI4ePjIwCI8PBw8cknn4iioiLx73//WwAQXl5ewtXVVWfl5VNPPaW3Cvjn&#10;n38W1apVE7t37xbDhw8XNWvWFO7u7qJevXpi7NixkhPGmloFbKgts7OzxYQJE0RQUJDw9vYWXbp0&#10;EXv37hXdu3fXW72cnZ0tXn31VVGvXj3h5uYmgoKCxMCBA8WZM2e0ZR48eCA+/PBD0bJlS+Hp6Smq&#10;V68uIiMjxYsvvijOnz9vtv5r1qwRXbp0EYGBgcLHx0c0a9ZMzJ07Vy85tBBCbN26VXTs2FF4enqK&#10;gIAAMWbMGHHjxg2D501OThaenp7iwIEDeo99/PHHol69esLPz088+eST4ubNmybrqGljYz+az8jJ&#10;kyfF4MGDhVKpFO7u7qJly5YGV6MtXLhQhIeHCw8PD9G0aVOxbNkygyvUbt++LcaPHy9q1KghvL29&#10;RZ8+fcSZM2ckrQLet2+fGDRokAgNDRXu7u7C29tbtGzZUsydO9eiBM0pKSliypQpomHDhsLDw0N4&#10;eXmJqKgoMW3aNL0Vfs2aNTN4jsuXL4tnnnlG1KxZU7i5uYkmTZqIf/7znzqr9b///nvRs2dPERwc&#10;LNzd3UVoaKh46qmnxIkTJ7RlZs6cKdq1ayf8/f2Fh4eHqF+/vnj99dfFrVu3JL+e48ePi+eee07U&#10;q1dPuLu7a5Ndv/POOzqr8YuLi8X7778vGjduLNzc3ERgYKAYNWqUuHr1qs75jL1uzf/3f/7znwbr&#10;IeX7y9CK17///ls88cQTwt/fX/j6+orY2FiRlJQkwsLCxHPPPadzjU8//VRERERov480n0VD33/3&#10;798XM2bMEGFhYcLNzU2oVCoxefJkkZ2drVMuLCxMDBw4UO/1GPr+MAQmEgn/3//9nwAgdu/eLYQQ&#10;4ty5c9qk8LVq1RIvv/yy2LRpk8FVwIbeA0Ovc+XKlSIyMlK4ubnp/D8ytkLU0Gs19BqMvd9S3mdb&#10;Ptepqali7NixIjQ0VFSrVk0EBQWJ4cOHi8TERHHjxg3RoEEDERISol1tb461iaDLfv6MrQKW8j4Z&#10;uqep1WrxyiuvCBcXF7Fs2TKTr6Gqvce2UvzvBZGMFAoF1q1bh8ceewwAsHr1ajz77LM4deqU3py2&#10;6tWr603e7927N/z8/KrM1lNERETkWCr1EHBl0bp1axQXFyMjI0O776wxqamp2Llzp03zWYiIiIhM&#10;YQAok7t37+LChQva31NTU3H8+HEEBASgcePGePbZZzFmzBh89NFHaN26NW7duoUdO3agefPmOqtX&#10;v/32W6hUKot3dSAiIiKSikPAMtm1a5fBVYvPPfccvvvuOzx48ADz5s3DDz/8gGvXrqFmzZqIiYlB&#10;fHw8mjdvDqBkj9GwsDCMGTMG7733Xnm/BCIiInISDACJiIiInEylzgNIRERERJZjAEhERETkZBgA&#10;EhERETkZrgK2gVqtxvXr1+Hr62tyz08iIiJyHEII3LlzB6GhoXBxcc6+MAaANrh+/Trq1q1b0dUg&#10;IiIiK1y9elVvu1NnwQDQBpr9eK9evQo/P78Krg0RERFJkZubi7p162rv486IAaANNMO+fn5+DACJ&#10;iIgqGWeevuWcA99ERERETowBIBEREZGTYQBIRERE5GQYABIREVVh6enpePnll1G/fn14eHigbt26&#10;GDx4MH7//XdtmWPHjmH48OEIDg6Gp6cnGjdujIkTJ+LcuXOy1mXNmjWIioqCh4cHoqKisG7dOpPl&#10;8/PzMXbsWDRv3hzVqlXDY489pldm7dq16NOnD2rVqgU/Pz/ExMTgt99+M3rOVatWQalU2vpSKj0G&#10;gERERFXUpUuX0LZtW+zYsQMffPABTp48iYSEBPTs2RMvvfQSAODXX39Fx44dUVBQgJ9++gmnT5/G&#10;jz/+CKVSidmzZ8tWl8TERDz99NMYPXo0/vrrL4wePRpPPfUU/vzzT6PPKS4uhpeXF1555RU8+uij&#10;Bsvs2bMHffr0webNm3HkyBH07NkTgwcPxrFjx/TKXr58GdOnT0enTp1ke12VlUIIISq6EpVVbm4u&#10;lEolcnJyuAqYiIgczoABA3DixAmcPXsWPj4+Oo/dvn0b7u7uCAsLQ5cuXQz2xt2+fRs1atSQpS5P&#10;P/00cnNzsWXLFu2x2NhY+Pv7Y+XKlWafP3bsWNy+fRu//PKL2bLNmjXD008/jXfeeUd7rLi4GN27&#10;d8e4ceOwY8cO/Pzzz059/2YPIBERURWUlZWFhIQEvPTSS3rBHwDUqFEDv/32G27duoU333zT4DlK&#10;B3/Vq1c3+dO/f3+T9UlMTETfvn11jvXr1w/79++3/MWZoFarcefOHQQEBOgcf/fdd1GrVi1MmDBB&#10;1utVVswDSEREVAVduHABQghERkYaLXP+/HkAMFlG4/jx4yYf9/LyMvl4eno6goODdY4FBwcjPT3d&#10;7LUt8dFHHyEvLw9PPfWU9ti+ffvwzTffmH0NzoQBoAMqVgscTM1Cxp18BPl6on1EAFxdnDdZJRER&#10;WU4zw8tUsmNLZoE1bNhQUrkrV64gKipK+/tbb72Ft956y2BdhBCyJmNeuXIl5syZg/Xr1yMoKAgA&#10;cOfOHYwaNQrLli1DYGCgbNeq7BgAOpiEpDTEb0xGWk6+9phK6Ym4wVGIjVZVYM2IiKgyadSoERQK&#10;BU6fPm1w9SwANG7cGABw5swZxMTEmDxf9erVTT7etWtXbNmyBaGhoTo9bZqh2JCQEL3evoyMDL1e&#10;QWutXr0aEyZMwH/+8x+dBSMpKSm4dOkSBg8erD2mVqu1dTt79iwaNGggSx0qEy4CsYHci0ASktIw&#10;ecVRlH1DNH8bLR7VhkEgERFJ1r9/f5w8edLoIhA3NzeEh4dLWgRy4cIFk9fy8vJC7dq1jT7+9NNP&#10;486dO9i8ebNO/WrUqGHzIpCVK1di/PjxWLlypV6wm5+fr1f3mTNnYtOmTUhMTESbNm3g7u5u9vpV&#10;DXsAHUSxWiB+Y7Je8AcAAiVBYPzGZPSJCuFwMBERSbJo0SJ06tQJ7du3x7vvvosWLVqgqKgI27Zt&#10;w+LFi3H69Gl8/fXXGD58OIYMGYJXXnkFDRs2xK1bt/Dvf/8bV65cwapVqwBIHwI25tVXX0W3bt3w&#10;/vvvY+jQoVi/fj22b9+OP/74Q1vmiy++wLp163RyFCYnJ6OwsBBZWVm4c+eOtnexVatWAEqCvzFj&#10;xuCzzz5Dx44dtb2MXl5eUCqV8PT0RHR0tE5dNHkAo6KinDL4A7gK2GEcTM3SGfYtSwBIy8nHwdSs&#10;8qsUERFVahERETh69Ch69uyJN954A9HR0ejTpw9+//13LF68GAAwdOhQ7N+/H25ubnjmmWcQGRmJ&#10;kSNHIicnB/PmzZOtLp06dcKqVauwfPlytGjRAt999x1Wr16NDh06aMvcunULKSkpOs8bMGAAWrdu&#10;jY0bN2LXrl1o3bo1WrdurX38q6++QlFREV566SWoVCrtz6uvvipb3asiDgHbQM4h4PXHr+HVVcfN&#10;lvtsRCsMbWW8i52IiIhMYx5f9gA6jCBfT1nLERERERnDANBBtA3zh7mpfS6KknJEREREtmAA6CCO&#10;XM6G2sxgvFqUlCMiIiKyBVcBO4iMO8YXgFhTzhkxgTYREZE0DAAdhCVzABno6GMCbSIiIukYADqI&#10;9hEBUCk9kZ6TbzAXoAJAiNIT2XkF6PL+DgY6pRhLoJ2ek4/JK44ygTYREVEZnAPoIFxdFIgbXLJ3&#10;Ytm+PM3vQ1qq8NLPx/TyBWoCnYSkNPtX1MGYS6ANlCTQLjY3wZKIiMiJMAB0ILHRKiwe1QYhSt3h&#10;4BClJ758pg02/JXGQKcMJtAmIiKyHIeAHUxstAp9okL05vhZEujENKhZfhWuYFw8Q0REZDkGgA7I&#10;1UWhF8Qx0DGMCbSJiIgsxyHgSoKBjmGaxTPG1kArULJIpn1EQHlWi4iIyKGxB9ABFasFDqRkIvHi&#10;LQAlvYGPhEtbJexsgY5m8czkFUehAHTaRhMUxg2Ocvo0OURERKUxAHQwCUlpmLn2JG7fe6A99sXO&#10;C6jh7Yan29XB0j2pDHTK0CyeKZsHMMTJ0+MQEREZoxBCONeyURnl5uZCqVQiJycHfn5+Np8vISkN&#10;k1YcNVnmxW4R2PBXGvMAGsAE2UREJIXc9+/KiD2ADqJYLTBnwymz5Tb8lYbd/9cTRy5nM9Apw9Di&#10;GSIiItLHANBBHEzNQnpugdlyaTn5OHI5m4EOERERWY0BoIOwJH1Lem7FpHrhECsREVHVwADQQViS&#10;viXrrvmeQrklJKXpLbLg3EMiIqLKqUrlAVy0aBEiIiLg6emJtm3bYu/evUbL7tq1CwqFQu/nzJkz&#10;5Vjjh9pHBEDpKS0eD/Bxt3NtdCUkpWHyiqPcg5iIiKiKqDIB4OrVq/Haa6/hH//4B44dO4auXbui&#10;f//+uHLlisnnnT17FmlpadqfRo0alVONdbm6KDC+S31JZUOUXnauzUPFaoH4jcncg5iIiKgKqTIB&#10;4Mcff4wJEybg+eefR9OmTfHpp5+ibt26WLx4scnnBQUFISQkRPvj6upaTjXWN7VXQ9TwdjNZprx3&#10;tbBkD2IiIiKqHKpEAFhYWIgjR46gb9++Osf79u2L/fv3m3xu69atoVKp0Lt3b+zcudNk2YKCAuTm&#10;5ur8yMnVRYGFw5obfVyB8k/2zD2IiYiIqp4qEQDeunULxcXFCA4O1jkeHByM9PR0g89RqVRYunQp&#10;1qxZg7Vr16JJkybo3bs39uzZY/Q6CxYsgFKp1P7UrVtX1tcBlOxqseiZNnrz/FRKTywe1abcF1xw&#10;D2IiIqKqp0qtAlYodHvGhBB6xzSaNGmCJk2aaH+PiYnB1atX8eGHH6Jbt24GnzNr1ixMmzZN+3tu&#10;bq7sQWBCUhrmbkpGVl6h9liAjxtmD2xaIatt20dwD2IiIqKqpkr0AAYGBsLV1VWvty8jI0OvV9CU&#10;jh074vz580Yf9/DwgJ+fn86PnIytts3Oe4CXfj5WIattXV0UiBscBeDhnsMazr4HMRERUWVVJQJA&#10;d3d3tG3bFtu2bdM5vm3bNnTq1EnyeY4dOwaVqmJy2jnyatvYaBUWj2qDEKXuMG9IBQ1LExERkW2q&#10;zBDwtGnTMHr0aLRr1w4xMTFYunQprly5gkmTJgEoGb69du0afvjhBwDAp59+ivDwcDRr1gyFhYVY&#10;sWIF1qxZgzVr1lRI/S1ZbVsR28DFRqvQJyqEO4EQERFVAVUmAHz66aeRmZmJd999F2lpaYiOjsbm&#10;zZsRFhYGAEhLS9PJCVhYWIjp06fj2rVr8PLyQrNmzbBp0yYMGDCgQupfGVbburoouAcxERFRFaAQ&#10;QjCDr5Vyc3OhVCqRk5Nj83zAxJRMjFx2wGy5lRM7MggjIiKygZz378qqSswBrAo0q22NDagqUP5J&#10;oImIiKhqYgDoILjaloiIiMoLA0AHwtW2REREVB6qzCKQqoKrbYmIiMjeGAA6IK62JSIiInviEDAR&#10;ERGRk2EASERERORkGAASERERORkGgEREREROhgEgERERkZNhAEhERETkZBgAEhERETkZ5gEkAECx&#10;WjD5NBERkZNgAEhISEpD/MZkpOXka4+plJ6IGxzF7eeIiIiqIA4BO6BitUBiSibWH7+GxJRMFKuF&#10;3a6VkJSGySuO6gR/AJCek4/JK44iISnNbtcmIiKiisEeQAdTnr1xxWqB+I3JMBReCgAKAPEbk9En&#10;KoTDwURERFUIewAdiLHeuLScfExacRSbT8jbG3cwNUvvWqWJ/137YGqWrNclIiKiisUA0EGY6o3T&#10;mLryKDafuC7bNTPuGA/+rClHRERElQMDQAdhrjcOANQCmPLzMdnm5QX5espajoiIiCoHBoAOwpJe&#10;tviNybIsDGkfEQCV0hPGZvcpUDL/sH1EgM3XIiIiIsfBANBBWNLLJte8PFcXBeIGRwGAXhCo+T1u&#10;cBQXgBAREVUxDAAdhKY3Tiq55uXFRquweFQbhJS5dojSE4tHtWEeQCIioiqIaWAchKY3btKKo5LK&#10;yzkvLzZahT5RIdwJhIiIyEkwAHQgfaJCUMPbDbfvPTBZLsTPQ/Z5ea4uCsQ0qCnrOYmIiMgxcQjY&#10;gRxMzTIb/AHAyPb12DtHREREVmMA6EC2J6dLKhce6GPnmhAREVFVxgDQQRSrBdYdvyapLPPyERER&#10;kS0YADqIg6lZyMozP/xb08edefmIiIjIJgwAHYTUtC5DW4Vy/h8RERHZhAGgg5A6rNsnKsTONSEi&#10;IqKqjgGggzC3LRvAbdmIiIhIHgwAHYS5bdkU4LZsREREJA8GgA5Esy1bsJ+HzvFgPw9uy0ZERESy&#10;YQDogISZ34mIiIhswQDQgSQkpWHSiqO4kVugc/xGbgEmrTiKhKS0CqoZERERVSUMAB1EsVrg1VXH&#10;TZZ5ddVxFKvZH0hERES2YQDoIP44fxMFRWqTZQqK1Pjj/M1yqhERERFVVQwAHcSyvRdlLUdERERk&#10;DANAB5Fz3/w2cJaUIyIiIjKGAaCDaF5bKWs5IiIiImMYADqIfk2lbfHWJzLYzjUhIiKiqo4BoIO4&#10;XSBtaPf1//zFdDBERERkEwaADiLI11NSudv3H2AycwISERGRDRgAOoj2EQEI8ZMWBAoA8RuTHSIn&#10;YLFaIDElE+uPX0NiSqZD1ImIiIhMq1bRFaASri4KjGxfD59sPyepfFpOPg6mZiGmQU0718y4hKQ0&#10;xG9MRlpOvvaYSumJuMFR3LeYiIjIgbEH0IGEB3pbVD7jTr75QnaSkJSGySuO6gR/AJCek88haiIi&#10;IgfHANCBBFb3sKi81HmDcitWC8RvTIahwV7NMUcZoiYiIiJ9DAAdiQXxkkrpifYRAfariwkHU7P0&#10;ev5KE3g4RE1ERESOhwGgA/n9zA3JZeMGR8HVRWHH2hgndei5IoeoiYiIyDgGgA6iWC3w78N/Sy5/&#10;7Eq2HWtjmtSh54oaoiYiIiLTqlQAuGjRIkRERMDT0xNt27bF3r17TZbfvXs32rZtC09PT9SvXx9L&#10;liwpp5rqO5CSibsFRZLLL9ubisIitR1rZFz7iAColJ4w1v+oQMUOURMREZFpVSYAXL16NV577TX8&#10;4x//wLFjx9C1a1f0798fV65cMVg+NTUVAwYMQNeuXXHs2DG89dZbeOWVV7BmzZpyrnmJxIu3LCqv&#10;FsCPiZckl7clX1/Z5wIlQ9DGziBQsUPUREREZFqVyQP48ccfY8KECXj++ecBAJ9++il+++03LF68&#10;GAsWLNArv2TJEtSrVw+ffvopAKBp06Y4fPgwPvzwQzzxxBPlWXUAQFGx5StmL2fdk1TOlnx9xp47&#10;pCXz/BEREVVWVaIHsLCwEEeOHEHfvn11jvft2xf79+83+JzExES98v369cPhw4fx4IHhfXkLCgqQ&#10;m5ur8yOXCzfvWPycsICHeQON9fDZkq/P1HO/2pNq9HkKMA0MERGRI6sSPYC3bt1CcXExgoODdY4H&#10;BwcjPT3d4HPS09MNli8qKsKtW7egUun3cC1YsADx8fHyVbyUvIJii8orFMDomHAAxnvpZg+MwtxN&#10;xvP1aQK1PlEhesO1UnL9GVM6DUxF7lRCREREhlWJHkANhUI3iBFC6B0zV97QcY1Zs2YhJydH+3P1&#10;6lUba/zQpUzLegCFAN7fchqfbT+HSUZ66ab8rH9c5xwwnq/PXK4/KZgGhoiIyDFViR7AwMBAuLq6&#10;6vX2ZWRk6PXyaYSEhBgsX61aNdSsabjXysPDAx4elu3WIVVajuFhZ1O+2XfJ6GOWDL4aCtTkCN6Y&#10;BoaIiMgxVYkeQHd3d7Rt2xbbtm3TOb5t2zZ06tTJ4HNiYmL0ym/duhXt2rWDm5ub3erqiAwFarYE&#10;b0wDQ0RE5NiqRAAIANOmTcPXX3+Nb7/9FqdPn8brr7+OK1euYNKkSQBKhm/HjBmjLT9p0iRcvnwZ&#10;06ZNw+nTp/Htt9/im2++wfTp0yvqJZQ7U4GauVx/5lREGhhbUt0QERE5kyoxBAwATz/9NDIzM/Hu&#10;u+8iLS0N0dHR2Lx5M8LCwgAAaWlpOjkBIyIisHnzZrz++uv48ssvERoais8//7xCUsBUFFP5+lxd&#10;FJg9MApTfj5q9Pkt6vjhxN/6K6EfjQoym15GbrakuiEiInI2CqFZ+UAWy83NhVKpRE5ODvz8/Gw6&#10;V/jMTTLV6iEFAKW3G27fMz6/cMmoNgYDpISkNMxce9Lkc015sVsEZg2Isuq5ltKkqyn7QdaEtYuN&#10;vEYiInJOct6/K6sqMwRM+sxF9sby9SUkpWHSiqNWB38AsLSctqqTkq6GOQmJiIh0MQCs4kwFcYbS&#10;wGgCKlsJAXy//5LN5zHHXLoaU6luiIiInBUDQNJJ+SJH/j+NQ5fsH3RJTVfDnIREREQPVZlFIGS9&#10;0ilf5AyUvN1dDR4vVgscTM1Cxp18BPmWrEK2dsWw1HQ1zElIRET0EANAJ6YAEFImDYycgdITrevo&#10;HZN7ta4mXU16Tr7BeYCGXiMREZGz4xCwEzOUBsbW/H8a3u6u6NQoUOeYZrWuoW3rJq84ioSkNIuv&#10;4+qiQNzgKKMLXkyluiEiInJWDACd3LEr2Tq/mwuoNFrUMb1s/uOnWuoEXVytS0RE5DgYADq5ZVam&#10;aznxd67RIPDFbhF6w7n2Wq1rbtWysVQ3REREzowBoJNTC+DHxEva3y1JA2NoFxAFgKV7UvWGc+21&#10;WpdpYIiIiCzHAJBwOeue9t+2poExNpxrr9W6TANDRERkOQaAhLAAb+2/5QiUDPW6mVtcokDJamBL&#10;V+sGVveQtRwREZEzYADo5FwUwOiYcO3vcqaBKR1M2m21rtSpfZwCSEREpMUA0MlN7BoB92oPPwZt&#10;w/whV8aU8ki+fCuvQNZyREREzoABoBMI9nXTC+pcFCWrdWcNiNI5fuRyNuRYMOvt7qoznGuv1bqB&#10;PhKHgCWWIyIicgbcCcQJbH29J7zcXfFj4iVczrqHsABvjI4J1+n505BrscT9B8UoVgvtkK4lq3Vj&#10;GtSUfJ2iYmkpbKSWIyIicgYMAKu4egGeUHq7AQAmdK1vtnyAl7ss1xX/Sy+juaa9VuuuO35Ncrnu&#10;kUEWnZuIiKiq4hBwFZd594FFW6yduXFHtmun3srT/tteaWDuFRbLWo6IiMgZMACs4vIKizFpxVHM&#10;3XgKiSmZZufYXc2+Z/JxS9zILenNK1YLqNUCNbzcjJa1Ng3MI+HSykstR0RE5AwYADqJb/Zdwshl&#10;B9Dl/R0mewRL5wS0VS0/DyQkpaHL+zvw7Dd/4vb9B0bLWpsGZmT7erKWIyIicgYMAJ1MWk4+Jq04&#10;il+NzJ0bHRMOhUxpYAofqDF5xVHJO4scu5Jt8TVWHrwiazkiIiJnwADQSU1ddRzvbdJPy+LqooCX&#10;m6vJ53q6wmyuQBcFsPf8TYvyLy/bm4rCIstW6x5MvSVrOSIiImfAANCJLdubigWbdYPAg6lZZhdM&#10;5BcD4YGmh4oHNFfhxp1Ci+qj/t/KYUvkFUhb3CG1HBERkTNgAOjkyva6SU3DcvHmPbSo42c0wXSf&#10;qGCr6nM5y7JFKAE+0tLWSC1HRETkDJgH0Mmpy+TrsyQNS9K1XJyI64fVh67oJZhOTMm0qj6WLkLJ&#10;vmd8YYk15YiIiJwBA0DS6XVrHxEAldJT0sINtQBWH7piMMG05jzpOfmS5wG6KEoWoVjC28P0fEVL&#10;yxERETkDDgGTTq+bq4sCcYOjTJTWZWzI1tLzAMDErhEGt6cz5ZF6EvMASixHRETkDNgDSGhYqzo+&#10;/O0MAAViGtTEkctZkp9b19/4kG1stArN6/jhxN+5Js/hoigJ/mYNsCxgBIAmIb6yliMiInIGDAAJ&#10;z313SPvvL3ZesOi5X+9NQd0AL8RGq/Qem/jDIZPBXx1/L4zrFK6dN2iNQxKD1UOXs7gXsIMpLFLj&#10;x8RLevNHiYjI/hgAkk1u3CnEpBVH0aNxILo2qqW9id8vLMa25AyTz/07+z6e6RBm401fatZqBYrV&#10;AgcuZv5vgYpATP1AdGxQ0+LdR8h2c39Nwjd/XNY59t7m01b3BBMRkWUYAJIsdp27hV3nbmHe5tN4&#10;vksE8h9Iy7s3f3My5j7W3OrrxjSoKanXspqLAm3nbcPtUquBv9iZghreblg4rDlio1UMEK1kabsN&#10;+WKvwZ5htQC+2pMKAAwCiYjsTCGEsGSzBiolNzcXSqUSOTk58PPzs+lc4TM3yVQrx1Dd3RV3zSSU&#10;BoCIQG/89lp3nV5AQ0ODri4KHEzNQsadfAT5eqJ9RABcXUp69coGdmX5uLsiz0xd2tRV4lTaHRSU&#10;2YmkdIBI+hKS0jBz7Um99jfWbnN/TcY3f6SaPKeLAjgztz+Hg4nIbuS8f1dWDABtwABQHqUXgSzY&#10;nIxle1OhLvOp9KzmgvxSwZlK6Ym4wVGIjVYhISkNk1YcNXr+Gt5uJgNEKZaMasMgsAxz7Q7otlth&#10;kRpN3t4iKS3Q7IFNDaYXIpKCvflkDgNADgGTA9AM/SVezDS6aCS/TM9cWk4+Jq84isWj2pg9v63B&#10;HwDM2XAKfaJCeAP5n2K1wJwN+ntJl/XGv//CyWs56FQ/EMlpOZJzQlq6IwyRhqFe6bLTPcg6DKyr&#10;FgaA5DDMpYspS6AkMJO+EMR66bkFOJiahZgGNe1+LWOK1QIHUjKRePEW1ALw93ZHoK8HQvweDomX&#10;l4OpWUjPNZ8sPK+wGF/uTMGXO1MsGtK1dEcYIsB0r/Ttew8wacVR9uZbiYF11cMAkCq19NyCcruW&#10;1H2S7cHYXDuNED8PzBnSrNy+hK1pi8IyvbimWLojjD0xXU3lILVXmr35lmNgXTUxACSSyJJ9kuUk&#10;Za5dem5BuX4J27MtnutU12ECLENzUpmuxjFJ7ZV2hN78yoSBddXFAJBIghA/D7SPsH47uWK1KLlB&#10;5dxHVl4hAqpLG7ot+fI9Jfk6M9eeLJcv4fYRAQjx85R0w7XUubQ8o49p2rHsanB7WLA5WZuWpjSm&#10;q3FMlvRKV2RvfmXDwLrqYgBIlZqHK1AgLeWgTeYMaWZ1oJGQlIb4jclIy9H/Ei29mtmQki9f6cPc&#10;t+89wIGUTHRuFGhVXaVydVFgzpAosz2T1jiQmoXCIrVeL+DmE9fx9vokZOU9HAY3137WKixSY9le&#10;0+lqlu1NxRt9Ix2mt9LZWdIrXVG9+ZURA+uqy67fXLm5ufjll19w+vRpe16GnFjLujXK7VrFaoHE&#10;lEysP34NiSmZKC6bq8aAhKQ0TF5x1GDwBzxczZyQlGbwcWu+UPel3LT4OdaIjVahT5T82+sJAD8m&#10;XtI5tmBzMqb8fEwn+APMt5+1fky8pJeKqCy10K8nVRxNr7Q5tvbmOxsG1lWXrAHgU089hS+++AIA&#10;cP/+fbRr1w5PPfUUWrRogTVr1sh5KSIAQGFx+aSxnLnmBDov3IGRyw7g1VXHMXLZAbSduw2fbT9n&#10;NBAsVgvEb0yWlPokfmOywfNY84X67R+XZA+IDNl8Is3sdn/WKp0GZvOJNINDsRoCxttPjuvLUY7s&#10;T9MrbY4tvfnOiIF11SVrALhnzx507doVALBu3ToIIXD79m18/vnnmDdvnpyXIgIAHL+aUy7XuX2/&#10;SG8ezO37D/DJ9vNoO2+bwYDrYGqW0Z6/0gRKerIOpmbpPVby5ethUV3zi9R26RUrrVgt8Pb6JLud&#10;X5MGRup1jLWfrdeXqxyVj9hoFV7sFmE0MdSL3SK4UtVCDKyrLlkDwJycHAQElPwFkJCQgCeeeALe&#10;3t4YOHAgzp8/L+eliBzG7XsPDAZclg7fGipf8uXbzOI62aNXrLSDqVnIyiu06DmebtK/bjRpYCy5&#10;jpzzj0bHhMPcvcxF4VjpaqhkysVXe1KN9rp/tSe1XHrHq5rYaBWWjGqDGt5ueo/V8HZjCphKStYA&#10;sG7dukhMTEReXh4SEhLQt29fAEB2djY8PTk3gKouQwFXoI9lPXdyz5+Ru1esNGuCrfefaGE2qNLY&#10;ceaGxdeRs/3cq7lgYtcIk2Umdo3gAhAHYkm6Env9YVSVxUarcOTtPvjp+Q6Y2rMhpvZsgJ8mdMCR&#10;t/sw+KukZP32eu211/Dss8+iTp06UKlU6NGjB4CSoeHmzZvLeSkih6MXcFkwGuKiANqG+esdtzQN&#10;TFn2WpVnTbC1cMsZTOgSbracAg+DaanXCfBxk33+Uet6+u+HJY9T+bI0XQlZztVFgc4NAzG9XxNM&#10;7xeJzo0COexbickaAE6ZMgWJiYn49ttvsW/fPri4lJy+fv36nANITiE9577237fuSk/fohbAkcvZ&#10;esctTQNTlr1W5bWPCIBKadm503Ly0SsyBINbhJgsV3pOpNTrzBsaLeuNqFgtMHPtSZNlZq49yZ4k&#10;B8J0JUSWkX38ol27dhg4cCCuXbuGoqIiAMDAgQPRuXNnuS9FZHdKr2oG570YM2vdSXy67axFvVca&#10;hm5K1t6oFCjJkWevVXmuLgrEDbY8CXLGnXw8GmU6ACxdVsp1+kQFYUCLUIvrYsqBlEyj2+5paHIu&#10;kmNguhIiy8gaAN67dw8TJkyAt7c3mjVrhitXrgAAXnnlFSxcuFDOSxHZVajSE98/9wiOzu6LhcOk&#10;T1/If6DGp79fQIs5v+HW3QLJc94Aw3MGrb1RCQBxg6PsOjwTG63C6482sug5Qb6ekl+T1HLbkjNk&#10;n9ifePGWrOUsVVikxjd7L+Kd9Un4Zu9Fi/ZRdlZMV0JkGVkDwFmzZuGvv/7Crl27dBZ9PProo1i9&#10;erWclyLSUik9seiZ1npf/gE+0nvuyrqek49xPxzCBwnWJTHPKyzGyyuPmU0mrMNArGZNGpjyNLVX&#10;I0k3XeDhjbd9RACCfd2Nlivde1lxE/ulBs7yB9gLNicjcvYWzN10Gj8kXsbcTacROXsLFmw23w7O&#10;jOlK7K9YLbDvwi18+NtZfPjbGew7f4vTICoxWbeC++WXX7B69Wp07NgRCsXD/2BRUVFISUmR81JE&#10;WrMHNsWAFqHoF63S2Se2bZg/uv9zp6RcfIZo9nz1cb8ic40NMzRnUJMGxtIt1zQLKey9L7AlW8Ll&#10;5hdhW3I6jl3JRsZd06ldNL2XiSmZsu5DWqwWOHAxE4kpmQAEYuoHomODmnptFNOgJr7YecHsdeXe&#10;95T7D9tGk65k5tqTekP4NbzdsHBYc65YtVJCUppeu36xM4XtWonJGgDevHkTQUH6W0Pl5eXpBIRE&#10;cvL/39Cpq4tC74YcNzgKk1cclbQbhzF5heWw2TCMD3mauqkZU3ohhaNszn6vsNhsoKgA8EKpZL1y&#10;Tuy35AbWsX5N1PB2M9ne/t5u6Fhfvrbl/sPyKNmiMERSoE/SJCSlGf2/e/veA0xacZS5ACshWb9F&#10;HnnkEWzatEn7uyboW7ZsGWJiYuS8lI7s7GyMHj0aSqUSSqUSo0ePxu3bt00+Z+zYsVAoFDo/HTt2&#10;tFsdyX7e3XjK6Dyp2GgVFo9qY3QlaXUPx7iRuiiA5rWVRud9aXJwvdSjgUXntfdqR6lDtFIJAEtL&#10;JeuVa2K/5gZmKKDT3MBKzyN0dVGYnfu5YFhzWQMK7j8sH6YrkQ/zK1ZdsvYALliwALGxsUhOTkZR&#10;URE+++wznDp1ComJidi9e7ecl9LxzDPP4O+//0ZCQgIA4IUXXsDo0aOxceNGk8+LjY3F8uXLtb+7&#10;uxufl0SO63T6HczddBrvbT6NiV0j9IbIYqNVKCoSmL7mL+Q/0A0Sy6lzzyy1AJrH/wZR6vuz7Otx&#10;dVGgS6Na+HKX9OkU9l7tKDX3miU0SbX7RIVoJ/abu4apif2W3MBKD5lrel7nbEjWub5K6Ym4wVGy&#10;93Zw/2FyRJbmV3SUEQcyT9YAsFOnTti3bx8+/PBDNGjQAFu3bkWbNm2QmJhot0TQp0+fRkJCAg4c&#10;OIAOHToAeNjjePbsWTRp0sTocz08PBASIi0lBTk+Y/OkjM2rAuBQqytFmT+eDb0eTV48c/MaFQBC&#10;7JgGRsNePYylh6+lzDE0NbHflhuYZjix9NzS9hEBdulN4v7D5IiYX7Hqkn38q3nz5vj++++RlJSE&#10;5ORkrFixwq67gCQmJkKpVGqDPwDo2LEjlEol9u/fb/K5u3btQlBQEBo3boyJEyciIyPDZPmCggLk&#10;5ubq/JDjWbY3VRvYbT6RZjT4qyxKvx5NXjwp4Ye908AAwLbkG3Y7t+ZmYus+pLbewDRzS4e2qo0Y&#10;O84j4/7D8uFqVfkwv2LVJWsPoEZGRgYyMjKgVuv2rrRo0UL2a6WnpxtceBIUFIT09HSjz+vfvz+G&#10;Dx+OsLAwpKamYvbs2ejVqxeOHDkCDw/DaTcWLFiA+Ph42epO9qGZJzW2cwTeXp9U0dWxmeb1TOha&#10;H8DDeY3xG5MN9gTKNURZrBYme742n0jDryfkzb9XWumbiS0T+8v7Bmau3YzR7D9s6g8W7j9sHler&#10;ykuOaRjkmGQNAI8cOYLnnnsOp0+fhigznqVQKFBcLH3C1Zw5c8wGW4cOHdKeuywhhMmVx08//bT2&#10;39HR0WjXrh3CwsKwadMmDBs2zOBzZs2ahWnTpml/z83NRd26dU3WkSrG5ax7OJiahaw80+lGKovL&#10;WfdKUpikZCLx4i2oBTCuUzhy7pfc5Gp4uyHQ1xMhfvIMUSYkpekFmKUDy2K1sGtw7evpqncz0Uzs&#10;79ww0KJzlecNzFy7mTNrQBQSL2bixN/6owst6vgxBYwZXK0qP6mpnphfsfKRNQAcN24cGjdujG++&#10;+QbBwcE2pX6ZOnUqRowYYbJMeHg4Tpw4gRs39Iehbt68ieDgYMnXU6lUCAsLw/nz542W8fDwMNo7&#10;SI4lLMDboeajBPu648Yd/WDU19MVd/LN/2F0r6AIbedtM5qWJMTPA3OGNJNlAnZCUprB1DnpOfmY&#10;vOIoFo9qA6WXu8XBtaebi94iHGMWPCbfCltbb2CFRWr8mHgJl7PuISzAG6Njwg32wklpN3OBx4LN&#10;yQaDPwA48XcuFmxOZhBohLWLfcg85lesmmQNAFNTU7F27Vo0bNjQ5nMFBgYiMND8X/oxMTHIycnB&#10;wYMH0b59ewDAn3/+iZycHHTq1Eny9TIzM3H16lWoVPwQV3aaeVJHLmdXdFUAAL0ja2HpmEdKFiPk&#10;3EdWXiECqnsgxM8TrerWQLO4BJPpPxQA/nv0mslrpOcWyNK7UawWiN+YbDBvosDDBNNv9jO+uKqs&#10;oS1VeKpdPbQJ8zf7WgGgd2QgBrWqbUm1zYqNVuHFbhFYuifV4Gt7sVTuwdIWbE7Gsr2pOnU2tNpc&#10;aruZCjyYB9A2XK1qX8yvWPXI+i3Su3dv/PXXX3Ke0qymTZsiNjYWEydOxIEDB3DgwAFMnDgRgwYN&#10;0lkBHBkZiXXr1gEA7t69i+nTpyMxMRGXLl3Crl27MHjwYAQGBuLxxx8v1/qT/DTzpNqG+Vu0F6+9&#10;eLkb/ztLM+/L5PPdpP83nbn2pE2T3Q+mZplcYaxJMC219y/Axw0fP90anRsFwsvd1exrbVHbD9+M&#10;7WD08WK1QGJKJtYfv4bElEzJrzUhqWQxkLHSX5XKPaihWT1e9hKa1dmlt2aT2m4HU7OMlmEeQNtw&#10;tar9Mb9i1SJrD+DXX3+N5557DklJSYiOjoabm+6qvSFDhsh5Oa2ffvoJr7zyCvr27au9zhdffKFT&#10;5uzZs8jJyQEAuLq64uTJk/jhhx9w+/ZtqFQq9OzZE6tXr4avr69d6kjlp3U9fwDAkcvZlu3Fayeb&#10;TqTh8KVsg70TKqUnomv7mXz+PYnDpkDJPKcDKZno3MiyeXIaUm+MAdU9JKWjmTc0WucGoek1K9ur&#10;pgAwvksEZg8yPry5+cR1vL0+CVl5D4egpMyvs2Zo0NLeOKntZqoc8wDahqtViSwjawC4f/9+/PHH&#10;H9iyZYveY5YuArFEQEAAVqxYYbJM6UUpXl5e+O233+xSF6p4M9eeRJ+oEIf5K18ARoem0nLyrd6r&#10;2Jh9KTetDgCl3hhD/DzNbrP3YrcIDGgRqnd81oAovNE3UtK8Og1juRzTJMyvs2Zo0JLeuAld60tu&#10;N1PlmAfQNlytSmQZWYeAX3nlFYwePRppaWlQq9U6P/YK/ojK0vSCOetf+d/+cUlvOFMqTaJpY4M6&#10;CpT0urWPCDC6zV5NH3cseqaNycUK7tVcMKFrfbw7NBoTutY3GfyZy+Wo2TnE2HCwNUODlvbGWdJu&#10;xjAPoG00i33M4WpVohKyBoCZmZl4/fXXLVp9S2QP/zlyFa3q1pA8B9DNtercEPKL1JhcZm9bqTSJ&#10;po11fgnoJpiOjVbhjxm9sHJiR3zyVEv8Y0BTPPVIHWxNTsc/E85g3wXTCXjNzemTmm7G1Pw6a4YG&#10;Le2N07SbKeYSc0uZD8o8gKbZmjScyJnIOgQ8bNgw7Ny5Ew0aWLZhPZHcfjl+HTvP3JA8B/BfI1uj&#10;V2SwdlhSCIEfD1yxbyXtqPR+uvbu7XB1USDnfiHif03WSxHx5S7jCXil5MyzJJejsZ4+a4YGR8eE&#10;473Np01+fsr2xsVGq/BCtwi9+Y0uipLATWoeQEB/jqTmHEwBYx5XqxJJI2sA2LhxY8yaNQt//PEH&#10;mjdvrrcI5JVXXpHzckQm5UjIrwcAEzqHa2/Omt02itUC209nyD4/zxouCuDzp1vh7Q2njOYBNKT0&#10;frpSadKZGGMonYmp5LuA4QS8UnPmWTJ8a6ynz5o8gNbsypGQlGYwzYwQwNI9qWhdz19yEGjpHEnS&#10;ZW3ScCJnIvsq4OrVq2P37t3YvXu3zmMKhYIBIDmkR6NC9I5phvTMBQ3mKACjw6lSTewagUGtaqN/&#10;i1B8+0cq3tt8WvJzLV0IY0k6k5gGNSWvsAUeBo6af0vJmSd1+DbAx83k/DprEtla0hsnRx7A0jRz&#10;JImI7EX2RNBElYUCQIiJifmx0Sq8/mgjfLLd+O4wZT3WUgU/b3eEBXijcbAvRn970KL6lA4gygYa&#10;ri4KjO8SgW/3pUrumbR0IYyl6UykrrAFdOfpSQ0yNYsrLE03Y4g1Q4NSe+MsDZyJiCqarAEgUWWh&#10;ud2bm5g/tVcjrDx4VXKQk5B8A5O61cfYzhH49cR1i+r00fCWyL5XaDLQkNozaS64NcbSdCaW9jBa&#10;uiJX83qtSTdjiDVDg1J64+TIA0hEVJ5sDgCnTZuGuXPnwsfHB9OmTTNZ9uOPP7b1ckRWqeYCFJXK&#10;pxxiIIGwsT1fpcwf08h/oManv1/Asr2peKGbZYuhVDW8MKxtHbPlTA1nAtKDW0M0PW7pOfkGA66y&#10;gaWlPYzWrMjVpJspu2Ckpo875g6NxoAWFb+qU448gKVJ3X+YiMhaNgeAx44dw4MHD7T/JnJEw9vW&#10;xZBWtZFxJx9BviUBTOngyNyer0tGtcGMNSeQc79I0vXyCovxyfZzqOHtZnbhhjW9dZrhzC92XMDy&#10;fam4ff/hNQwFt1KV7nErOyRtKLCUusIW0M2DZ0mQCTx8vQdTs4y+hxXJ0sDZFKn7DxMR2UIhSm+R&#10;QRbJzc2FUqlETk4O/PxMb+dlTvjMTTLVyrTnYsKQV1CE/x69Vi7XcxTLx7RDzyjD+SmN7TKh8WK3&#10;khvvp9vO4dPfpc8HBAB/bzdkSwgATe1kYU6xWsgeGElJ0VK6rJQeUkOrgAHDQaYt7WGOPdoLkOc1&#10;Sf0sEpFt5Lx/V1ayBoDjx4/HZ599prefbl5eHl5++WV8++23cl3KIVSmAFChAL4c2Rr9olXovHCH&#10;5Dltjq5lHT/89Xeu2XJTezbA9H6RescLi9SInL3FbL63U/Gx6Ljgd+Tcl56GReP1Rxth1aGrBhcJ&#10;SNnLtqJYEiglJKUZHZL293bDAivzAMrN2v2EpbLlNUn9LJ6Z25/DwUQ2YgAocwDo6uqKtLQ0BAUF&#10;6Ry/desWQkJCUFQkbfissqhMASAArJzYEQAwctkBu1+rvESH+iHpupQAsCGm92uid/ybvRcxd5P5&#10;tCp9mgZh2+kMq+r42YhWGNQitGTFbM59ZOUVIqC6B0L8dIOqyj7vq1gtcOBiJvZduIXrt++jdg0v&#10;dGoYiI71ja+ytVdvnCGmetds7YUtzdrXJPWzOHtgU6aIIbIRA0CZVgHn5uZCCAEhBO7cuQNPz4cT&#10;nYuLi7F582a9oJDKX8adfKw/XrWGfqUEfwDQISIAiSmZejdlqXu+Whv8AcC25BsY2qq2yfQfVWHe&#10;lzUrbF1dFOWSFkXqfsJy7Jxi7WuydP9hIiJbyBIA1qhRAwqFAgqFAo0bN9Z7XKFQID4+Xo5LkQ22&#10;nbqBHWduVnQ1KsSLPx7GvQcPlwFrhuWk7vlqi80n01BYpDbam2esZ0otoD1eWYLAimKq99TS/YQr&#10;Kk+fpfsPExHZQpYAcOfOnRBCoFevXlizZg0CAh6udHN3d0dYWBhCQ6Xl6SL7+fVkWkVXocKUDv6A&#10;h1uOfT6yNVwUkLxnsDXUAvgx8ZLBYbvCIjWW7TWdQH3Z3lS80TeyUg0HlydDvadzN51GTH1/NAr2&#10;gxDC5v2Ey4M1+w8TEVlLlgCwe/fuAEp2AqlXrx4UCsdIzUBkjGZ7rvmbT2NCl3As23vJrtczNmz3&#10;Y+Ils8GnqQDSniyZy1aec/lKMzWvL/FiNhIvZlt0PkvzGhpibVtYs/8wEZG1ZN0JJCwsTM7TEdmV&#10;ZnuuXpEhcFEo9HqR5GRs2M5R531ZmgamvFfzAtJ6Ty1hbj9hKWxtC0v2HyYisgW3giOnl3EnX2/P&#10;VyEEfjxwRZbzmxq2c8R5X5p8dmVjYc2w+WID+fyklJWblN5TS0jZT9gUudpC6v7DRES2YABITk8z&#10;7Fd6z9ditcD20xkGc/dZytSwnaPN+ypWC8RvTDa4m4Vm2FyzWhb/+7eUsvYYDpazV3RClzDJ+wkb&#10;Ykm7SR0OZqoXIrIn/klJDkmB8un1UhnZnkuzJZotXBTmd27QzPsypTznfR1MzTIZ9GqGzQ+mZllU&#10;1h7k/HyEKm07V0W3BRGRpWS9q6xYscLoY//3f/8n56WoCgnx88Dpd2Mxe2BTjIkJw+yBTXF2Xn+M&#10;ibH/nNLS+9qWFRutwpJRbVDD203y+R5vFap9DWfm9pc0Z2vWgCi82C0CZashJYCUm9RVsBl38i0q&#10;aw+jY8L12sxatvYmVnRbEBFZStYh4KlTp6JGjRoYNGiQzvHXX38dq1atwj//+U85L0dVxJwhzeDl&#10;7qo35CVleNRaNbzdsNDA9mRlxUar0CcqBDP+ewL/Pfq32fM+9Ug9q/LIOcq8L6mrYC1ZLSvHylpD&#10;pKyalcrW3kR7tBsRkT3JGgCuWrUKI0aMwIYNG9CtWzcAwMsvv4y1a9di586dcl6KnICcN/jSBrVQ&#10;4bMRrSXPS3N1UeD9J1vgjwu3jO6hrAAQYmQ4WSpHmPfVPiIAKqUn0nPyDc5nK/s6LSnrqOSYY2lp&#10;uxERVTRZuxdiY2OxZMkSPPbYYzh8+DCmTJmiDf4iIyPlvBRVIa+tOo4Fm09j2Z4UrDt2DYkpmShW&#10;CxSrBa5ly5/+5NcTadiWnG7Rc1xdFJgzJAqmQkZTw8mVRem5j2VfieZ3zeuUMk/Snm0iVxoYOeZY&#10;WtJuRGReYZEa3+y9iHfWJ+GbvRdRWKQ2/ySyiOyrgEeMGIHs7Gx06dIFtWrVwu7du9GwYUO5L0M2&#10;sPfOF5bKL1Ljqz0XdY7V8HZDYZEa9wqL7XLNORtOWbw6NTZahRe6RRjN0WbPnHflKTZahcWj2ujl&#10;swsxkM+uIttE7jQwtrKk3YjIuKqwN3plYHMAOG3aNIPHg4KC0Lp1ayxatEh77OOPP7b1ciQDR7pp&#10;GnP73gO7nj89t8DifV8TktKwdE+q3hCfEMDSPaloXc+/ytzkNXMfze1oUZFtIlcaGDm32pPabkRk&#10;GPdGLz82B4DHjh0zeLxBgwbIzc3VPs7t4cjRWLIiU+48b5WBq4vCZIBc0W0iVxoYubfaM9duRGQY&#10;90YvXzYHgFzcQZWVJSsyLcnz5iw3/4puEzlXiZf3VntEpM+R90avihhCk1MK8fOwaEUm87zpq+g2&#10;kZJEW6ry3GqPiAxz1L3RqypZF4Hk5eVh4cKF+P3335GRkQG1WnfVzsWLF408k6h8zRnSzKJhSeZ5&#10;0+cIbaKZC1R2wrglynOrPSIyzhH3Rq/KZA0An3/+eezevRujR4+GSqXivD9yOFITQJfFPG/6zLUJ&#10;APh4uOKPCzehVgt0bFBTG3QXFqllS3pdNon2+fQ7+PNSluSAsDy32iOqzIrVAgcuZiIxJROAQEz9&#10;QJ3/17ZytL3RqzqFEEK2NaE1atTApk2b0LlzZ7lO6dByc3OhVCqRk5MDPz8/m84VPnOTTLVyDi/3&#10;bAABBfKLHuDrvZfNln++axh6Ng6x6csqISkNk1ccBQCdgEdztsWj2lSZVcBSGWsTQzTB97Er2UbT&#10;xsi1uq9sgHk9Jx/L99n3mkRVWUJSGmauPamXocHaP6qNMbYKWEOu7THlvH9XVrL2APr7+yMgwHl6&#10;QMiw6FA/JF3Ptes1mtVWIjZahW/2SptWoPLzRudGgTZdk3ne9BlrE0Nu33uASf8LFsuSO8WDoV1V&#10;ZsRW/FZ7RJVRQlKa0f+7mv/XS2T6A7h1PX8AxgPAksdJDrIGgHPnzsU777yD77//Ht7eHKN3VqE1&#10;vOweAGrSi1gyaViO4QvmedOnaZMDKZmY8vNR5Ny3PofjV3vsl+LBEbbaI6psitUCczYkmy1nTXJ9&#10;Q9eaufakyTIz156sUum2KpKsAeBHH32ElJQUBAcHIzw8HG5ubjqPHz1q+C8Iqlra1KuBQ5eykG3H&#10;ZM6a9CJSJwPfKyhC23nbdIYvvtiZojN8ITVAZJ43w86k59oU/Gk8982fWPlijAw1IiJbHUzNMroH&#10;emnWJNcv60BKptlNAG7fe4ADKZk2j+iQzAHgY489JufpqJJamHAW9QK87BoAAkDc+iTJPUX/PXrN&#10;4HHN8MXgFiH4/cxNna3nygaIZNjmE9fx9vokZOXJ834fSM1CYZHaol5AOReVENFDlqRxsjXlU+LF&#10;W5LLMQC0nawBYFxcnJyno0rsStZ9u1/jXMZd2c618US6weNyz2+pasxN2LaGgGWJXg3tGzp302nE&#10;1PdHo2A/BoRENrAkjZPtKZ+kDuty+FcOsgaARFVV6fktxWrBOYAANp9Ikz3405A6t9NUAJp4MRuJ&#10;F7MBlGwkP65zGEKV3uwldAL2TlfiTNpHBCDEz9PsMLClyfUNiWlQE1/svCCpHNnO5gAwICAA586d&#10;Q2BgIPz9/U3m/svKyrL1ckRmebm54P4DtfmCFtDMb8m5X6i34lVVTquAi9UCB1Iy/zdMUjIPsWP9&#10;irmpFasF3l6fZLfzS5nbKWXfUA21AL75Qzdd0HubTzMNTBVkKF0Jp3NYz9VFgTlDooyuAtawNLm+&#10;IR3r10QNbzeT8wD9vd3QsT4DQDnYHAB+8skn8PX1BQB8+umntp6OyGZyB38a25LTsXzfJb18d+k5&#10;+Zi84qhd8wAavqldgLurAkNahmL+sBbl2pt1MDULWXmFFj3H080F+RLfGymJXqXsG2qK1NQz7PGt&#10;PMozXYkziY1WYcmoNnbPA+jqosDCYc1NBpsLhjXn/z+ZyJoI2tkwEbR8XADYJ2yTT4CPu9GgR7MT&#10;yB8zesn+5WTqpqa9vgJ4oRx7s9Yfv4ZXVx2XVPaxVqEY3rYu2oT5o1lcgtmgbUKXMMweFG32vO+s&#10;T8IPieaTgJvjogDOzO1vMIBOSErDnA2nkJ5boD0W4ueBOUOaMYhwMMVqgc4Ld0gaqtw3szeDCCuU&#10;19B6yf+7ZJ33Uu6RFiaCtsMcQLVajQsXLhjcC7hbt25yX46qCEcP/vy93Uz2eAk8TE0j5/yUkhxc&#10;p8yWEzInUjZH6mRvhQL44MmW2uBqYtcIk/MGW9TxkxT8AfLtB6oWhhedGAu803ML2JPkgMozXYmz&#10;cnVRoHPDQHRuaN8VuMy3Wj5kDQAPHDiAZ555BpcvX0bZjkWFQoHi4mIjzySST7CfB26U6rGRw7DW&#10;tfHNvktmyxlLg6AZRkzPuY+svEIEVPdAiJ/5L7WSm5r017Jsr/0SKZfWPiIAAT5uZlO/CAEcuZyt&#10;vdlqgtOyq3YVAMZ3icDsQaaHYkv3PjwSFgAFzG9BJ0XZRSdMSFv5lGe6ErI/5lu1P1kDwEmTJqFd&#10;u3bYtGkTVCqVyQUhRPbQJyoIT7SpY3bIVCrN/Ball7ukANBQz1hCUprRrdLMDWtYeqNSC+D7/amY&#10;2K2BRc+zlKuLAo+3si4onjUgCm/0tWxbNsP7kKbAo5oLCops7z8u25vIhLSVT/mmKyGq/GQNAM+f&#10;P4///ve/aNiwoZynJZKkT1QQlo15BACwZFQbTPv3XzqJnS3Ruq4S0/tGaue3FKsFQvw8jPbGaeYA&#10;lk2DkJCUhskrjhrtpUozs4DEmhvVJ9vPo26At92HJx+NCrE6KLZkWzZTcyA1wZ8tPYEuCv1FJ0xI&#10;W/mUZ7oSoqpA1gCwQ4cOuHDhAgNAKjf1ArzQtVEg3h7YDF7urtrjsdEq+Hq64dmv/7TofDV93DF3&#10;aDQGtNANnrYlpyPfRE+TABA3OEpnOLBYLRC/MVlSYKLZ27jscGLJTc144GnIvcJiu69K1tRNpfRE&#10;ek6+0dfoUU2BPeczoFYLncniUnfukLoPabCfByZ0icDV7Ps4n34Hf17KkrxCeGLXCAPXZkLayqY8&#10;05U4q/LMr8jdfezP5gDwxIkT2n+//PLLeOONN5Ceno7mzZvr7QXcokULWy9HpKOwSI13hxpOC9Cx&#10;fk2olJ4Gh17LquHthi9HtjH4ZWauF8+Yg6lZkq5tagFJyU2tmVVD2saCSrm4uigQNzgKk03UraBI&#10;YPGui1i866J2OP3YlWy9OYDzNp3GoBYh+HREG536WjKxP7p2De3Qd9mbx/WcfCzfp3tNFwWM5gFk&#10;QtrKqbzSlTij8syvaGh3H+btlJ/NaWBcXFygUCj0Fn1oL/C/x6riIhCmgXEMKyd2NHojlhK8KQCj&#10;vWXFaoEu7+8wG8gZSgNjSaoUAPhsRCsMbVXb4GOG58CZZ6pt5CLndnA+7q746KmW2vfCkjY01X6A&#10;ZT0KxWqBtvO2mU1Ie/jtPuxNckDcCUReUlJRybUq3tz3yYvd5AkCmQZGhh7A1FT7bAVFJNXWU2lG&#10;g5zYaBUWj2pjdBGGuZxutvTiBfp4SH8RZspr0iJ8vPUsvtyVIvmc9l7tWKwWWH88Tbbz5ZUZvpZz&#10;Yr8l8w6ZkLZyK690Jc5A6jSM0ttlWkvK7j7llenAGdjcgmFhYYiPj0dAQADCwsJM/hDZw5qj11Bs&#10;YsJXbLQKswdGobqH/t87pXemKFYL7LtwCx/+dhYf/nYG+87fQnrOfYvqohNwWfo9aKa8q4sCXRrV&#10;suiU9l7tKHWI1hICJcPXxWqhndhvjj0m9muGE8teX6X0ZA5AchqW5le0hZTdfTR5O8l2siwC+f77&#10;77Fw4ULtlnDl7b333sOmTZtw/PhxuLu74/bt22afI4RAfHw8li5diuzsbHTo0AFffvklmjVrZv8K&#10;k6xy84tMJnZNSErDlJ+NbA91v2R7qDZ1lTiVdkcnpcgXO1MMBo2m7DyTgcDqHuhYvyZu3bUsF6GU&#10;8pqFF1KHpO292tFePYyle1MrcmI/E9KSsyvP/Ipl83HaWo5Mk6UPtaJ3kyssLMTw4cMxefJkyc/5&#10;4IMP8PHHH+OLL77AoUOHEBISgj59+uDOnTt2rCnZi6kEzFKGL45ezTGYT+5uQZFF9fjl+HU8+/Wf&#10;aDtvGy7dsuxLSkpvnWbhhZTwo+yqZHvYlnzDbufWvKeanrga3m56ZWp4u9m9N06TkHZoq9qI4Tyy&#10;SsFQb76pUQIyrjzzK0rd3UeuXYCcnWxpYCoy6XN8fDwA4LvvvpNUXgiBTz/9FP/4xz8wbNgwACW9&#10;mMHBwfj555/x4osv2quqZCfGvnjsMUQpxe17D/DJ9nOo4e1mduGGpb115uY1yr1npjGbT6Th1xPy&#10;zf8rq/R7qumJc5aJ/UyBYb3yXK3qDMozv+LomHC8t/m0yWFgQ3k7yTqyBYCNGzc2GwRmZdk2P0Au&#10;qampSE9PR9++fbXHPDw80L17d+zfv99oAFhQUICCgofDdLm5uXavK5ln6otHziFKTzcXnTmDUkgN&#10;TaT01hWrBQ6kZCLx4i2oBTCuUzhy7pfc5Gp4uyHQ11PS9nJyKFYLvL0+yW7n9/V01XtPnWViP1Ng&#10;WM/UatXb9x5wD2crlGd+RfdqLmb3Czect5OsIVsAGB8fD6VSKdfp7Co9PR0AEBwcrHM8ODgYly9f&#10;Nvq8BQsWaHsbyXGMbF/P6BePnIsgXKzo5c6+9wCvP9oIqw5dtam3zlwaGM1q5vLKS3cwNQtZeYUW&#10;PceSAHrBY/ZZYWtNepDy7I0zlgJDLaA9ziDQsPJcrepsyjO/orH9wk3l7STryBYAjhgxAkFBQXKd&#10;DnPmzDEbbB06dAjt2rWz+hpleyw1+QqNmTVrFqZNm6b9PTc3F3Xr1rX6+iSPzLxCJKZkGuz5yrYw&#10;SDHF2m3lwgN98MeMXiXD0Tn3kZVXiIDqHnq9dcYCDSk5uNJzC8q1d8OSntWhLVV4ql09tAnzR7O4&#10;BLOr/HpHBmKQiXx+1rJmaLA8e+OYAsM2lq5WZRJvy5TnNAxr9gsny8kSANpj/t/UqVMxYsQIk2XC&#10;w8OtOndISAiAkp5Alerhl35GRoZer2BpHh4e8PCwLLcb2d8PiZfxQ+JlvZx+xWqBuZvM9wjY27bk&#10;GxjUItRkGWOBxoQuEdj413XJ15q59mS59G5I7VkN8HHDx0+31tbH3PBOi9p++GZsB1nqWJo1Q4Pl&#10;3RtnSQoMqfkMnUl5rlZ1VuU5DcOSvJ1kHVkCQHusAg4MDERgoH0+ZBEREQgJCcG2bdvQunVrACUr&#10;iXfv3o3333/fLtck+yvbCyY1ibO9bTqRhsOXsg32TqiUnoiu7YdtyRl6j6kFzPYIlXX73gMcSMlE&#10;50b2/YKWmo5m3tBonWDU2PCOAsD4LhGYPch4QGXt7g7WDA1WRG8cU2DYpjxXqxJVBbIEgGq1ZRPj&#10;5XblyhVkZWXhypUrKC4uxvHjxwEADRs2RPXq1QEAkZGRWLBgAR5//HEoFAq89tprmD9/Pho1aoRG&#10;jRph/vz58Pb2xjPPPFOBr4TkoOkFc5S/8gVgdGgqLSdf9iB1X8pNuweApfcBNvbn34vdIjDAQM+n&#10;NcM7tqzstGZosCJ645gCwzbluVqVqCqQbQ5gRXrnnXfw/fffa3/X9Ort3LkTPXr0AACcPXsWOTk5&#10;2jJvvvkm7t+/jylTpmgTQW/durXCklmTfDS9YM76V/63f1xCizo1bJ4LWKwWJhMgG0tHU9PHHXOH&#10;RmNAC+PXt2R4x9aVndYMDVZEbxxTYNimPFerElUFVSIA/O6778zmACw7TK1QKDBnzhzMmTPHfhWj&#10;CpN48RZe6d0YLgqY7ckBADdXBR4UV41EsflFap39dK2RkJSmF9gZWrFceqeM9Jz7uHW3EFn3CrA1&#10;OR2nruegU8NAdKxv/SRxOVZ2WjM0aEtvnLnA2RimwLBdea5WJarsqkQASKRPgSOXsyUFfwDwr5Gt&#10;0SsyWDssKYTAjweu2LeKdqTZT9eaBSEJSWkGh3bTc/INBpauLgrk3C9E/K/JejfdL3eZHqY1FyzJ&#10;sbLTmqFBa3vjpAbOxjAFhu2cLWk4kbUYAFKVFNOgpuShvwmdw7U3Z82wZLFaYPvpDIdYROKiAD5/&#10;uhXe3nDK7K4ipZXeT1eqYrVA/MZkg/P6BEoWa5QNLM2lqTE2TCslWJJjZac1Q4PW9MZZGjgbwxQY&#10;tnOWpOFEtuA3ClU5/t5u6Fi/puShv0ejQvSOaRY52EqO/oaJXSMwqFVtHHm7D/4xoKlFz7V0IYy5&#10;ldMCDwNLQPoQLVASOGr2Y9UES2WvpQmWEpJKtpiTa2WnNfsJzxoQhRe7RaBsp5GLomSBS+neOHOB&#10;M6D7+s3RzJF8d2g0JnStz+CPiGTHHkCqchYMK9lFQpOqJD0n3+CN2dwevLHRKrz+aCN8sv285Gs/&#10;3ioUvl5uCAvwRuNgX4z+9qDk5yoAnXqWHfZzdVFgfJcIfLsvVXLPpKULYaQGjJpyluy1rAkc20cE&#10;SO5llHNlpzVDg1J74ywJnJmAmIgcAQNAqjLKDh+WTlVSNrjS3O7N7cE7tVcjrDx4VXKQIwD0axaC&#10;jvVr4tcT0hM4A8BHw1si+16hyUBD85rMDWeaC26NkRowaspZ2sOYcSff4mBJzpWd1gwNSlmxbGng&#10;TERU0RgAUpUwe2BTjO0coRcEGEtVEmJgYr6xrdikBCAavxy/jl+OX0cNbzeM6xRh0WtQ1fDCsLZ1&#10;zJYztdIRkB7cGmJpr6mlPYxBvp4WB0uVYWWnpYGzOeW5/zAROScGgFTpqZSeBoM/jdKpSoytNjW3&#10;5+uSUW0wY80J5NwvklSn2/ce4JPt51DD283swg1reus0r+mLHRewfF8qbt9/eA1Dwa1UlvaaSh2i&#10;BUrep/YRAdr5g+aUDpYcfWWnrdMNSivP/YeJyHkxAHQyz8WEIa+gCP89eq2iqyIbKT1dri4Ko3Ov&#10;pO75eibtDj79Xfp8QED6IhBreutcXRR49dFGmNqroVV554yxpNdU6gpb4OFrtDZYkmtlp7V5+kyR&#10;Y7oBUP77DxOR81IIe2zk6yRyc3OhVCqRk5MDPz8/m84VPnOTTLUyTKEAvhzZGv2iVei8cIfkOW2O&#10;bkLncMwe3Mzq5xcWqRE5e4vZfG+n4mPRccHvyLkvPQ2LxuuPNsKqQ1cNznuzJEdcebMkUDK0VZuG&#10;v7cbFpQZptWsAgYMB0u2JLE2ZfOJ63h7fRKy8h7WU873wJY8gFI/i2fm9udwMJGN5Lx/V1bsAXQS&#10;QgD+Ph4WrdqsDAqL1XhnfZLV86Sk7vn6ysqjVgV/ABAe6IM/ZvTS7paRlVeIgOoeCPHTDaocbd6X&#10;qV7TskoP0e67cAvXb99H7RpeRncCsaSXUS7GetfSLMzTZ4qU6QbGVMT+w0TkvBgAOpGMO/lYf7zq&#10;DP0C0Nmtw9Q8KWO9WVL3ct12OsPqOm5LvoGhrWqbDKaqwrwvS4dobQmWLLX5RJrJpM627JxSliWB&#10;c2kVsf8wETkvBoBOJPVmHnacuVnR1bAbY/OkTA3LSd3z1RabT6ahsEhttDfPmed9WRssWaJYLfD2&#10;+iSz5So6T58t+w8TEVmKE0mchJ+nK77cdaGiq1Eulu1NRWGRGoD5HSeC/Dz1dnqQm2bYzpDCIjWW&#10;7TXeMwXovh6y3MHULGTlFUoqW5F5+kbHhJv9LBraf5iIyBoMAJ1Ebn4xHhRX7vU+j7UKxagO9cyW&#10;0wRcUrbnmr/5NCZ0CZezmgYZG7azZN5XeStWCySmZGL98WtITMmUvI2Zo7EkqLM0r6Eh1rabZv9h&#10;U8ruP0xEZC0OAVOlEOLngY+eaoX4jacklb+cdU/yjhO9IkPgolDozcGTk7FhO0ed92XLalZHIzWo&#10;C/Bxs3jnlLJsbTfNUH/Zz2LZbQGJiGzFAJAqBc1WX5bMk7Jkx4mye74KIXQWmNjC1LCdI8770gyb&#10;l42F02VcLVueNHkHze2fPG9otE0LQORqN6n7DxMR2YLfKOTQ3Ku5YEmpG6cl86Qs3Z5Ls+fru0Oj&#10;MWdINFRK24cDAdPDdo4270vKsHn8xuRKNRysSdJsqplf7BaBAS1Crb6G3O1W+rM4oWt9Bn9EJDt+&#10;q1CF86zmAkWZu7MCwKDmKpx+N1an18SSeVKanh9jN34FHm5PVpYmaDBHc46JXfUDORdFSWBhatjO&#10;0eZ9SR02l7qdm6PQ5B0sG9TX9HHHomfa2Dy0WlXbjYiqLg4BU4UZ2ykM/Zqp0D4iAMVqIXnIa9aA&#10;KBSp1fjmj8s6x8vOk7J1e67YaBWWjGpjdIeL0ueIjVbh//o1tWrYzpHmfVkybO5IpCTRtmfewcra&#10;bkTkvBgAkl15u7viXmGxwcd+OX5du0uEq4vC5O4GpW/w59JzcSA1W6/MuM66wVKxWsDX0w2x0SHY&#10;c+4m8krVQ+qOE5qg4YsdF7B8Xypul9oNpOw5NMN21nCUeV+WDps7AkNJtOduOo2Y+v5oFOyn05b2&#10;yjtYGduNiJwb9wK2QWXaC9hST7SpjZx7D3DsajYy8/R7v/pEBWFbsundMaJU1RFY3RN7zt8yWW6J&#10;mcnxhm7wxmiGXI3tTevt7ooXuzXA1F4NLe75sWRv3MqqWC3Q5f0dSM/JNzifTYGSwPePGb0c4rUb&#10;S6JdlosCGNc5DKFKb7sE2JWt3YicHfcCZgBok6ocAJrj4QoUGO7Ys1iInwf2zext8MYo9QavoQDw&#10;+cjWeHnlMZPlzAWdplT1QFCzmhUwPGxuaDVrRbRJYZEakbO3WJ26R+4hdmvajYgqBgNADgE7peru&#10;rrhrZFhWKrmCPwBIzy0wuAWXlF0yyhIA3lp30my5ORtOWbXva1XKj2eMZsFE2ddpbNi8otpEShJt&#10;U+Teas/SdiMiqkgMAJ2QrcGfPRiaHG/tDf5OfpHZMsaCTlOqWn48U6QumKjINpErOfayval4o2+k&#10;LMPB9lxoQkQkJwaA5BAMTY639+4XlqzINJfnTYGSPG/W9Co6KnMLJiq6TeRKjq3Zas/aBTxl2Wuh&#10;CRGRnJgHkCpciJ+HwVx89t79wpIVmczzpq+i20RKEm2pynurPSKiisYAkCqcZpu3sqy5wXu5KRDi&#10;Zz6wMxZ0GsM8b/oquk2kJNGWqjy32iMicgQMAB1EDU/Xiq5CufN2dzW5GteaG/wnT7fGnCHmJ/Qb&#10;CzqNYZ43fY7QJrMGROHFbhE29QSW51Z7RESOgnMAHYRntfKbNxZW0wuXM++X2/WM8XBV4MTVHCQk&#10;pUOl9ESAjzsCfT0R4vdwe7ZujYJwKDULR6/mmDxXDW83LBzWXBtMGtvBo2w5qTTbypnL82ZJr2Jl&#10;5yhtUjaJ9vn0O/jzUpbkBUTludUeEUlT1dNtOQLmAbSBo+YBrO5RDfcKiwzeAPtEBWHZmEcMJldW&#10;AKgb4IUrWRUfHNbwdkNhkVpvFxH3ai4Y3EKFIS1CcehyNgCBmPqB6Nigpt6XQ7Fa4MDFTCSmZJos&#10;JxXzvOlz1DYpuzXc9Zx8LN9X8VvtEZF5CUlpmLPhFNJzC7THQvw8MGdIM9m+T5gHkAGgTSo6ABzV&#10;oS5cXFxQ198bkcG+yLpfqP1LCQD+OHsTS/+4iNz8B2hZpwb+MTAKXu4Ph5qN7Z/63qZkfP1HKiz9&#10;ZFT3qIbhbWvj9r0HWHf8usWvxxK2JHK2hTPkAbRUZWkTKfsFE1HFSkhKw6T//VFpiFzf/QwAGQDa&#10;pKIDwM9GtMLQVrVtuq4xmptl6q083MjNh391N2TffYBgP09EBPrgmQ5hOHol22DvWmJKJkYuO2CX&#10;emmoKnBbLQ5N6GObEJGtitUCbedt05u6U1oNbzccebuPzd8vDAA5B7BSO3/jLhJTMg3ebG29IbtX&#10;czGbF61zw0B0bhiovdavJ64jyNcTbcP8EeLnifRc+62I1aQXqYh8a8zzpo9tQkS2OpCSaTL4A4Db&#10;9x7gQEomOjcKLKdaVV0MACuxL3ZewBc7L2jnRvSKDMY3f6Tgh/2XkJ5bqDMny15DcptPXMfb65OQ&#10;lffwP61K6YmhrVQW7eFrjbj1SfBwc0GLOkq8PbCZzvC2BnumnAOHd4kqv8SLtySXYwBoOwaAVUB6&#10;boHJORNASY/ZpBVHdeZPFBap8d2+VGxNTgegQJ+oIIzrXB+uLgpJiycWbE42GOSl5eTjqz2pGNwi&#10;BL+fuam3kEMu5zLuAgBOXsvFT39e1S5w0TAWnDra3DSyjaEFTXM3nUZMfX80CvZjQEhUaUj945x/&#10;xMuBcwBtUNFzAK3h7e6Kk3P64YOE01i6J9Vg+g6Pai4oKFLrHFMACPB2Q1igD2KbhSDIxwOv/fev&#10;cqmzJUqvcjbWA6mAc67YrYpMvc+luSiAcZ3DEKr0Zi8hkYPad+EWnv36T7Plfnq+Azo3tK0HkHMA&#10;GQDaRM4P0CPxCbh53z49ZWXVr+WNizer7tZXnzzVCq//+7jJMrYsIuGwsr6KaJPCIjUiZ2+RnO+v&#10;LKaBIXIsUhaB+Hu74TAXgciCQ8AOoryCPwCVIvjz93bD/cIi5BdZfnefufaE2TLWLiKpLClPylNF&#10;tcmPiZesDv4AQC2g7T1kEEhU8VxdFFg4rLnJKU0LhjV3+j+45cLxD3IIjzYNwj8GROKTp1th5cSO&#10;OPx2H7zRN9Kqc5UdvjbG0j1qNUmPSwc6AJCek4/JK44iISnNovNVBRXZJpez5PlDZtneVBRK/MwQ&#10;kX3FRquwZFQbvT3dVUrPCsv/WlWxB5AcwoQu9fV6465m27en0pI9aovVAvEbkw3OmRQomVcYvzEZ&#10;faJCnOav04puk7AAb1nOoxYlvYnm0h4RUfmIjVahT1QIp9rYGXsAqcKF+HkY3C9Wrhu8IQE+bhbt&#10;UXswNUuvl6s0gYfDys6iottkdEw45LofyNWbSETy0OQWHdqqNmJs2MKTjGMA6CA89FPYOY05Q5oZ&#10;/M9tzQ3+0aa1oFKa79mbNzTaoi8UqcPFlg4rV2YV3Sbu1VwwsWuELOey5x8bRESOiAGgg/DzLL/R&#10;eDdXx/hLqoa3m8k5HZbe4PtEBeHr59ojbnCUySxRL3aLwIAWoRbVVepwsSXDypWdI7TJrAFReLFb&#10;hE09gS6Kkj82iIicCecAOojmdWpgx1lpWdBt9a+RrXHsSrbRPID21D86BA1q+aBDeE1AARxIzURC&#10;UjpUSk8E+Lgj0NcTIX6e2uHZbo2CcCg1C0ev5uicR6EAQv/3nLI7gcRGq7B4VBu9lak1fdwxd2g0&#10;BrSwfBJx+4gAqJSeSM/JN9hmCgAhSk+LhpUrO0dpk1kDovBG30jtTiDn0+/gz0tZklcIT+wawXyA&#10;RA6G6bbsj3kAbSBnHqH/Hr6K6f81n77ElLAAL4zqGI7nOoVje/INvP1LErLuFWofL5uaw9BOIBl3&#10;CvHNH/Jv4Vb62glJaZi59qTZDb8Li9R6u4i4V3PBkBYqzB/WwuxNW+4vEM2KVwA6AY/mjM6YXNpR&#10;26Ts1nDXc/KxfJ/ubiHMA0jkmMojtRTzADIAtImcH6DElEyMXHbAbDl3Vxf0jKyFZx6ph3MZd3A1&#10;+77RXQ2sDYAMba0FANU9XNE42BexzUIwOiYcR69ka7eL6xBREy4KBTLu5CMrrxA1vN1x+14hAqp7&#10;aHv0XF0USEhKM7ttnRQVlQ6AeQD1VZY24X7BRI5P80dl2cBE7j8qGQAyALSJnB+ga1n30fmDHWbL&#10;7ZneE/UC7T9h3R43y2K1QOeFO5Cea/uiAFt28rAVhyb0sU2IyFbFaoEu7+8wml1AM61Eju9+BoCc&#10;A+gwhn65V1K5YYv/wOHZfe1cm5KhVrnzoh1MzZIl+AOs38lDDpr0BPQQ24SIbGVJail+39iO4x8O&#10;Ije/SNZyjkjudCDOlHKFiKiqq+jUUs6GAaCDkJoGpjzTxchN7nQgzpRyhYioqnOE1FLOpEoEgO+9&#10;9x46deoEb29v1KhRQ9Jzxo4dC4VCofPTsWNH+1bUhF9f7iZrOUfUPiJAb39Ha6mcLOUKEVFVp0kt&#10;ZWx2nwL87pdTlQgACwsLMXz4cEyePNmi58XGxiItLU37s3nzZjvV0LyQGp7wcjP9dni5uSCkRuX9&#10;y8fVRYE5Q+RJuRE3OIqLDIiIqhBXFwXiBpfcI8p+u2t+53e/fKpEABgfH4/XX38dzZs3t+h5Hh4e&#10;CAkJ0f4EBFTsXxVjYsJserwyiI1WYcmoNqjh7WaynL+3G7zd9ffH8zezewgREVVemkT+IWW29AxR&#10;ejplrlV7qrwTymSwa9cuBAUFoUaNGujevTvee+89BAUFGS1fUFCAgoIC7e+5ubmy1aWwSI2le00n&#10;YF66NxVv9I2s9LnLYqNV6BMVggMXM7E/5RauZd83uhPIgZRMJF68BaBklWnH+twUnIioKtPcI5ha&#10;yr6cNgDs378/hg8fjrCwMKSmpmL27Nno1asXjhw5Ag8PD4PPWbBgAeLj4+1Sn+/3X4K5jIxClJSb&#10;2E3e9CwVwdVFgc4NA9G5YaDJcp0bBaJzI9NliIioamFqKftz2K6kOXPm6C3SKPtz+PBhq8//9NNP&#10;Y+DAgYiOjsbgwYOxZcsWnDt3Dps2bTL6nFmzZiEnJ0f7c/XqVauvX9afF6XtAyy1HBEREZExDtsD&#10;OHXqVIwYMcJkmfDwcNmup1KpEBYWhvPnzxst4+HhYbR30FbpuQXmC1lQjoiIiMgYhw0AAwMDERhY&#10;fkN/mZmZuHr1KlSqiplgGqL0RNJ183MKy06MJSIiIrKUww4BW+LKlSs4fvw4rly5guLiYhw/fhzH&#10;jx/H3bt3tWUiIyOxbt06AMDdu3cxffp0JCYm4tKlS9i1axcGDx6MwMBAPP744xXyGjpESJvrILUc&#10;ERERkTEO2wNoiXfeeQfff/+99vfWrVsDAHbu3IkePXoAAM6ePYucnBwAgKurK06ePIkffvgBt2/f&#10;hkqlQs+ePbF69Wr4+vqWe/0B4LlO4Zi/5bTJhSAKRUk5IiIiIlsohDC39pSMyc3NhVKpRE5ODvz8&#10;/Gw+34LNyfhqj/FUMC92i8CsAfIkUiYiInJWct+/K6MqMQRcVbSu52/T40RERERSMAB0EMVqgfiN&#10;yUYfVwCI35iMYjU7bImIiMg2DAAdxMHULKTl5Bt9XABIy8nHwdSs8qsUERERVUkMAB1Exh3jwZ81&#10;5YiIiIiMYQDoIIJ8peX3k1qOiIiIyBgGgA6ifUQAVEpPGNvqWgFApSzZEJuIiIjIFgwAHYSriwJx&#10;g6NgbImHABA3OAquLsZCRCIiIiJpGAASERERORkGgA6iWC3wxr//Mlnmjf/8xTQwREREZDMGgA5i&#10;/4VbyCssNlkmr6AY+y/cKqcaERERUVXFANBBrD36t6zliIiIiIxhAOggzPX+WVqOiIiIyBgGgA7i&#10;kXBp+/xKLUdERERkDANAB/FcpwijOQA1FP8rR0RERGQLBoAOwr2aC17oZjq4e6FbBNyr8S0jIiIi&#10;2zCacCCt65ke3jX3OBEREZEUDAAdRLFaIH5jstHHFQDiNyYzDyARERHZjAGggziYmoW0nHyjjwsA&#10;aTn5OJiaVX6VIiIioiqJAaCDyLhjPPizphwRERGRMQwAHUSQr6es5YiIiIiMYQDoINpHBECl9DSa&#10;CkYBQKX0RPuIgPKsFhEREVVBDAAdhKuLAnGDowBALwjU/B43OAquLuayBRIRERGZxgDQgcRGq7B4&#10;VBuEKHWHeUOUnlg8qg1io1UVVDMiIiKqSqpVdAVIV2y0Cn2iQnAwNQsZd/IR5Fsy7MuePyIiIpIL&#10;A0AH5OqiQEyDmhVdDSIiIqqiOARMRERE5GQYABIRERE5GQaARERERE6GASARERGRk2EASERERORk&#10;GAASERERORkGgEREREROhgEgERERkZNhAEhERETkZBgAEhERETkZBoBEREREToYBIBEREZGTYQBI&#10;RERE5GQYABIRERE5GQaARERERE6GASARERGRk2EASERERORkGAASERERORkGgEREREROhgEgERER&#10;kZNhAEhERETkZBgAEhERETkZBoBERERETqZaRVeA9BWrBQ6mZiHjTj6CfD3RPiIAri6Kiq4WERER&#10;VREMAB1MQlIa4jcmIy0nX3tMpfRE3OAoxEarKrBmREREVFVU+iHgS5cuYcKECYiIiICXlxcaNGiA&#10;uLg4FBYWmnyeEAJz5sxBaGgovLy80KNHD5w6daqcam1YQlIaJq84qhP8AUB6Tj4mrziKhKS0CqoZ&#10;ERERVSWVPgA8c+YM1Go1vvrqK5w6dQqffPIJlixZgrfeesvk8z744AN8/PHH+OKLL3Do0CGEhISg&#10;T58+uHPnTjnVXFexWiB+YzKEgcc0x+I3JqNYbagEERERkXQKIUSViyj++c9/YvHixbh48aLBx4UQ&#10;CA0NxWuvvYYZM2YAAAoKChAcHIz3338fL774oqTr5ObmQqlUIicnB35+fjbVOTElEyOXHTBbbuXE&#10;johpUNOmaxERETkzOe/flVWl7wE0JCcnBwEBAUYfT01NRXp6Ovr27as95uHhge7du2P//v1Gn1dQ&#10;UIDc3FydH7lk3Mk3X8iCckRERETGVLkAMCUlBf/6178wadIko2XS09MBAMHBwTrHg4ODtY8ZsmDB&#10;AiiVSu1P3bp15ak0gCBfT1nLERERERnjsAHgnDlzoFAoTP4cPnxY5znXr19HbGwshg8fjueff97s&#10;NRQK3dQqQgi9Y6XNmjULOTk52p+rV69a9+IMaB8RAJXSE8aurkDJauD2EcZ7NomIiIikcNg0MFOn&#10;TsWIESNMlgkPD9f++/r16+jZsydiYmKwdOlSk88LCQkBUNITqFI9TK2SkZGh1ytYmoeHBzw8PCTU&#10;3nKuLgrEDY7C5BVHoQB0FoNogsK4wVHMB0hEREQ2c9gAMDAwEIGBgZLKXrt2DT179kTbtm2xfPly&#10;uLiY7tiMiIhASEgItm3bhtatWwMACgsLsXv3brz//vs2191asdEqLB7VBnM2JCM99+FcvxDmASQi&#10;IiIZOewQsFTXr19Hjx49ULduXXz44Ye4efMm0tPT9ebyRUZGYt26dQBKhn5fe+01zJ8/H+vWrUNS&#10;UhLGjh0Lb29vPPPMMxXxMsrQXZhdBRdqExERUQVy2B5AqbZu3YoLFy7gwoULqFOnjs5jpQOns2fP&#10;IicnR/v7m2++ifv372PKlCnIzs5Ghw4dsHXrVvj6+pZb3cvSJIIuG+7dyC3A5BVHsXhUG/YCEhER&#10;kc2qZB7A8iJnHqFitUCX93fo7QKioUDJUPAfM3pxHiAREZENmAewCgwBVxUHU7OMBn9AyaBwWk4+&#10;DqZmlV+liIiIqEpiAOggmAiaiIiIygsDQAfBRNBERERUXhgAOggmgiYiIqLywgDQQWgSQQPQCwKZ&#10;CJqIiIjkxADQgWgSQYcodYd5Q5SeTAFDREREsqn0eQCrmthoFfpEheBgahYy7uQjyLdk2Jc9f0RE&#10;RCQXBoAOyNVFgZgGNSu6GkRERFRFcQiYiIiIyMkwACQiIiJyMgwAiYiIiJwMA0AiIiIiJ8MAkIiI&#10;iMjJMAAkIiIicjIMAImIiIicDANAIiIiIifDAJCIiIjIyXAnEBsIIQAAubm5FVwTIiIikkpz39bc&#10;x50RA0Ab3LlzBwBQt27dCq4JERERWerOnTtQKpUVXY0KoRDOHP7aSK1W4/r16/D19YVCoZD13Lm5&#10;uahbty6uXr0KPz8/Wc9dFbB9TGP7GMe2MY3tYxrbx7TK0j5CCNy5cwehoaFwcXHO2XDsAbSBi4sL&#10;6tSpY9dr+Pn5OfR/oorG9jGN7WMc28Y0to9pbB/TKkP7OGvPn4Zzhr1ERERETowBIBEREZGTYQDo&#10;oDw8PBAXFwcPD4+KropDYvuYxvYxjm1jGtvHNLaPaWyfyoOLQIiIiIicDHsAiYiIiJwMA0AiIiIi&#10;J8MAkIiIiMjJMAAkIiIicjIMAB3QokWLEBERAU9PT7Rt2xZ79+6t6CrZbM+ePRg8eDBCQ0OhUCjw&#10;yy+/6DwuhMCcOXMQGhoKLy8v9OjRA6dOndIpU1BQgJdffhmBgYHw8fHBkCFD8Pfff+uUyc7OxujR&#10;o6FUKqFUKjF69Gjcvn1bp8yVK1cwePBg+Pj4IDAwEK+88goKCwvt8bIlWbBgAR555BH4+voiKCgI&#10;jz32GM6ePatTxpnbZ/HixWjRooU2sWxMTAy2bNmifdyZ28aQBQsWQKFQ4LXXXtMec+Y2mjNnDhQK&#10;hc5PSEiI9nFnbhuNa9euYdSoUahZsya8vb3RqlUrHDlyRPs426iKEuRQVq1aJdzc3MSyZctEcnKy&#10;ePXVV4WPj4+4fPlyRVfNJps3bxb/+Mc/xJo1awQAsW7dOp3HFy5cKHx9fcWaNWvEyZMnxdNPPy1U&#10;KpXIzc3Vlpk0aZKoXbu22LZtmzh69Kjo2bOnaNmypSgqKtKWiY2NFdHR0WL//v1i//79Ijo6Wgwa&#10;NEj7eFFRkYiOjhY9e/YUR48eFdu2bROhoaFi6tSpdm8DY/r16yeWL18ukpKSxPHjx8XAgQNFvXr1&#10;xN27d7VlnLl9NmzYIDZt2iTOnj0rzp49K9566y3h5uYmkpKShBDO3TZlHTx4UISHh4sWLVqIV199&#10;VXvcmdsoLi5ONGvWTKSlpWl/MjIytI87c9sIIURWVpYICwsTY8eOFX/++adITU0V27dvFxcuXNCW&#10;cfY2qqoYADqY9u3bi0mTJukci4yMFDNnzqygGsmvbACoVqtFSEiIWLhwofZYfn6+UCqVYsmSJUII&#10;IW7fvi3c3NzEqlWrtGWuXbsmXFxcREJCghBCiOTkZAFAHDhwQFsmMTFRABBnzpwRQpQEoi4uLuLa&#10;tWvaMitXrhQeHh4iJyfHLq/XUhkZGQKA2L17txCC7WOIv7+/+Prrr9k2pdy5c0c0atRIbNu2TXTv&#10;3l0bADp7G8XFxYmWLVsafMzZ20YIIWbMmCG6dOli9HG2UdXFIWAHUlhYiCNHjqBv3746x/v27Yv9&#10;+/dXUK3sLzU1Fenp6Tqv28PDA927d9e+7iNHjuDBgwc6ZUJDQxEdHa0tk5iYCKVSiQ4dOmjLdOzY&#10;EUqlUqdMdHQ0QkNDtWX69euHgoICnSGPipSTkwMACAgIAMD2Ka24uBirVq1CXl4eYmJi2DalvPTS&#10;Sxg4cCAeffRRneNsI+D8+fMIDQ1FREQERowYgYsXLwJg2wDAhg0b0K5dOwwfPhxBQUFo3bo1li1b&#10;pn2cbVR1MQB0ILdu3UJxcTGCg4N1jgcHByM9Pb2CamV/mtdm6nWnp6fD3d0d/v7+JssEBQXpnT8o&#10;KEinTNnr+Pv7w93d3SHaWAiBadOmoUuXLoiOjgbA9gGAkydPonr16vDw8MCkSZOwbt06REVFsW3+&#10;Z9WqVThy5AgWLFig95izt1GHDh3www8/4LfffsOyZcuQnp6OTp06ITMz0+nbBgAuXryIxYsXo1Gj&#10;Rvjtt98wadIkvPLKK/jhhx8A8PNTlVWr6AqQPoVCofO7EELvWFVkzesuW8ZQeWvKVJSpU6fixIkT&#10;+OOPP/Qec+b2adKkCY4fP47bt29jzZo1eO6557B7927t487cNlevXsWrr76KrVu3wtPT02g5Z22j&#10;/v37a//dvHlzxMTEoEGDBvj+++/RsWNHAM7bNgCgVqvRrl07zJ8/HwDQunVrnDp1CosXL8aYMWO0&#10;5Zy5jaoq9gA6kMDAQLi6uur9pZORkaH3V1FVolmRZ+p1h4SEoLCwENnZ2SbL3LhxQ+/8N2/e1ClT&#10;9jrZ2dl48OBBhbfxyy+/jA0bNmDnzp2oU6eO9jjbB3B3d0fDhg3Rrl07LFiwAC1btsRnn33GtkHJ&#10;8FtGRgbatm2LatWqoVq1ati9ezc+//xzVKtWTVs3Z26j0nx8fNC8eXOcP3+enx8AKpUKUVFROsea&#10;Nm2KK1euAOD3T1XGANCBuLu7o23btti2bZvO8W3btqFTp04VVCv7i4iIQEhIiM7rLiwsxO7du7Wv&#10;u23btnBzc9Mpk5aWhqSkJG2ZmJgY5OTk4ODBg9oyf/75J3JycnTKJCUlIS0tTVtm69at8PDwQNu2&#10;be36Oo0RQmDq1KlYu3YtduzYgYiICJ3Hnb19DBFCoKCggG0DoHfv3jh58iSOHz+u/WnXrh2effZZ&#10;HD9+HPXr13f6NiqtoKAAp0+fhkql4ucHQOfOnfXSTp07dw5hYWEA+P1TpZXPWhOSSpMG5ptvvhHJ&#10;ycnitddeEz4+PuLSpUsVXTWb3LlzRxw7dkwcO3ZMABAff/yxOHbsmDa9zcKFC4VSqRRr164VJ0+e&#10;FCNHjjSYZqBOnTpi+/bt4ujRo6JXr14G0wy0aNFCJCYmisTERNG8eXODaQZ69+4tjh49KrZv3y7q&#10;1KlToWkGJk+eLJRKpdi1a5dOqop79+5pyzhz+8yaNUvs2bNHpKamihMnToi33npLuLi4iK1btwoh&#10;nLttjCm9ClgI526jN954Q+zatUtcvHhRHDhwQAwaNEj4+vpqv1OduW2EKEkdVK1aNfHee++J8+fP&#10;i59++kl4e3uLFStWaMs4extVVQwAHdCXX34pwsLChLu7u2jTpo02HUhltnPnTgFA7+e5554TQpSk&#10;GoiLixMhISHCw8NDdOvWTZw8eVLnHPfv3xdTp04VAQEBwsvLSwwaNEhcuXJFp0xmZqZ49tlnha+v&#10;r/D19RXPPvusyM7O1ilz+fJlMXDgQOHl5SUCAgLE1KlTRX5+vj1fvkmG2gWAWL58ubaMM7fP+PHj&#10;tf8fatWqJXr37q0N/oRw7rYxpmwA6MxtpMlZ5+bmJkJDQ8WwYcPEqVOntI87c9tobNy4UURHRwsP&#10;Dw8RGRkpli5dqvM426hqUgghRMX0PRIRERFRReAcQCIiIiInwwCQiIiIyMkwACQiIiJyMgwAiYiI&#10;iJwMA0AiIiIiJ8MAkIiIiMjJMAAkIiIicjIMAImIjBg7diwee+yxiq4GEZHsGAASkUMbO3YsFAoF&#10;FAoFqlWrhnr16mHy5Ml6G8/b4tKlS1AoFDh+/LjO8c8++wzfffedbNchInIU1Sq6AkRE5sTGxmL5&#10;8uUoKipCcnIyxo8fj9u3b2PlypV2va5SqbTr+YmIKgp7AInI4Xl4eCAkJAR16tRB37598fTTT2Pr&#10;1q0AgB49euC1117TKf/YY49h7Nix2t/Dw8Mxf/58jB8/Hr6+vqhXrx6WLl2qfTwiIgIA0Lp1aygU&#10;CvTo0QOA/hBwjx498PLLL+O1116Dv78/goODsXTpUuTl5WHcuHHw9fVFgwYNsGXLFp36JCcnY8CA&#10;AahevTqCg4MxevRo3Lp1S/v4f//7XzRv3hxeXl6oWbMmHn30UeTl5cnQckREhjEAJKJK5eLFi0hI&#10;SICbm5tFz/voo4/Qrl07HDt2DFOmTMHkyZNx5swZAMDBgwcBANu3b0daWhrWrl1r9Dzff/89AgMD&#10;cfDgQbz88suYPHkyhg8fjk6dOuHo0aPo168fRo8ejXv37gEA0tLS0L17d7Rq1QqHDx9GQkICbty4&#10;gaeeekr7+MiRIzF+/HicPn0au3btwrBhw8Bt2onInjgETEQO79dff0X16tVRXFyM/Px8AMDHH39s&#10;0TkGDBiAKVOmAABmzJiBTz75BLt27UJkZCRq1aoFAKhZsyZCQkJMnqdly5Z4++23AQCzZs3CwoUL&#10;ERgYiIkTJwIA3nnnHSxevBgnTpxAx44dsXjxYrRp0wbz58/XnuPbb79F3bp1ce7cOdy9exdFRUUY&#10;NmwYwsLCAADNmze36LUREVmKASARObyePXti8eLFuHfvHr7++mucO3cOL7/8skXnaNGihfbfCoUC&#10;ISEhyMjIsLgupc/j6uqKmjVr6gRswcHBAKA995EjR7Bz505Ur15d71wpKSno27cvevfujebNm6Nf&#10;v37o27cvnnzySfj7+1tcNyIiqTgETEQOz8fHBw0bNkSLFi3w+eefo6CgAPHx8QAAFxcXveHSBw8e&#10;6J2j7JCxQqGAWq22uC6GzlP6mEKhAADtudVqNQYPHozjx4/r/Jw/fx7dunWDq6srtm3bhi1btiAq&#10;Kgr/+te/0KRJE6SmplpcNyIiqRgAElGlExcXhw8//BDXr19HrVq1kJaWpn2suLgYSUlJFp3P3d1d&#10;+1y5tWnTBqdOnUJ4eDgaNmyo8+Pj4wOgJGjs3Lkz4uPjcezYMbi7u2PdunWy14WISIMBIBFVOj16&#10;9ECzZs0wf/589OrVC5s2bcKmTZtw5swZTJkyBbdv37bofEFBQfDy8tIu0MjJyZGtri+99BKysrIw&#10;cuRIHDx4EBcvXsTWrVsxfvx4FBcX488//8T8+fNx+PBhXLlyBWvXrsXNmzfRtGlT2epARFQWA0Ai&#10;qpSmTZuGZcuWYcCAAXjuuecwZswYdO/eHREREejZs6dF56pWrRo+//xzfPXVVwgNDcXQoUNlq2do&#10;aCj27duH4uJi9OvXD9HR0Xj11VehVCrh4uICPz8/7NmzBwMGDEDjxo3x9ttv46OPPkL//v1lqwMR&#10;UVkKwVwDRERERE6FPYBEREREToYBIBEREZGTYQBIRERE5GQYABIRERE5GQaARERERE6GASARERGR&#10;k2EASERERORkGAASERERORkGgEREREROhgEgERERkZNhAEhERETkZBgAEhERETmZ/wfs0Goc1FJA&#10;DgAAAABJRU5ErkJgglBLAwQUAAYACAAAACEAJmP3st8AAAAHAQAADwAAAGRycy9kb3ducmV2Lnht&#10;bEyPQUvDQBSE74L/YXmCN7tJY1qN2ZRS1FMp2Ari7TX7moRm34bsNkn/vetJj8MMM9/kq8m0YqDe&#10;NZYVxLMIBHFpdcOVgs/D28MTCOeRNbaWScGVHKyK25scM21H/qBh7ysRSthlqKD2vsukdGVNBt3M&#10;dsTBO9neoA+yr6TucQzlppXzKFpIgw2HhRo72tRUnvcXo+B9xHGdxK/D9nzaXL8P6e5rG5NS93fT&#10;+gWEp8n/heEXP6BDEZiO9sLaiVZBOOIVzNMURHAfF88xiKOCZLlMQBa5/M9f/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I1xRgcwMAAPMHAAAOAAAAAAAAAAAA&#10;AAAAADoCAABkcnMvZTJvRG9jLnhtbFBLAQItAAoAAAAAAAAAIQDb/1WEpJMAAKSTAAAUAAAAAAAA&#10;AAAAAAAAANkFAABkcnMvbWVkaWEvaW1hZ2UxLnBuZ1BLAQItABQABgAIAAAAIQAmY/ey3wAAAAcB&#10;AAAPAAAAAAAAAAAAAAAAAK+ZAABkcnMvZG93bnJldi54bWxQSwECLQAUAAYACAAAACEAqiYOvrwA&#10;AAAhAQAAGQAAAAAAAAAAAAAAAAC7mgAAZHJzL19yZWxzL2Uyb0RvYy54bWwucmVsc1BLBQYAAAAA&#10;BgAGAHwBAACumwAAAAA=&#10;">
                <v:shape id="Picture 191" o:spid="_x0000_s1153" type="#_x0000_t75" style="position:absolute;left:1520;top:107;width:33640;height:2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OQswgAAANwAAAAPAAAAZHJzL2Rvd25yZXYueG1sRE9La8JA&#10;EL4X/A/LCN50o2DR6CaI1Me1ttAeh90xSZudTbNrEv99tyD0Nh/fc7b5YGvRUesrxwrmswQEsXam&#10;4kLB+9thugLhA7LB2jEpuJOHPBs9bTE1rudX6i6hEDGEfYoKyhCaVEqvS7LoZ64hjtzVtRZDhG0h&#10;TYt9DLe1XCTJs7RYcWwosaF9Sfr7crMKTgN2y9tXtT5+mP7lU/+sjmahlZqMh90GRKAh/Isf7rOJ&#10;89dz+HsmXiCzXwAAAP//AwBQSwECLQAUAAYACAAAACEA2+H2y+4AAACFAQAAEwAAAAAAAAAAAAAA&#10;AAAAAAAAW0NvbnRlbnRfVHlwZXNdLnhtbFBLAQItABQABgAIAAAAIQBa9CxbvwAAABUBAAALAAAA&#10;AAAAAAAAAAAAAB8BAABfcmVscy8ucmVsc1BLAQItABQABgAIAAAAIQAgMOQswgAAANwAAAAPAAAA&#10;AAAAAAAAAAAAAAcCAABkcnMvZG93bnJldi54bWxQSwUGAAAAAAMAAwC3AAAA9gIAAAAA&#10;">
                  <v:imagedata r:id="rId115" o:title=""/>
                </v:shape>
                <v:shape id="Text Box 192" o:spid="_x0000_s1154" type="#_x0000_t202" style="position:absolute;left:19389;top:5808;width:10382;height:3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0D781877" w14:textId="25ED9814" w:rsidR="00EA1699" w:rsidRPr="00C473EC" w:rsidRDefault="00EA1699" w:rsidP="004B7D0E">
                        <w:pPr>
                          <w:pStyle w:val="Caption"/>
                          <w:jc w:val="left"/>
                        </w:pPr>
                        <w:r>
                          <w:t>Figure</w:t>
                        </w:r>
                        <w:r>
                          <w:rPr>
                            <w:rFonts w:hint="cs"/>
                            <w:rtl/>
                          </w:rPr>
                          <w:t xml:space="preserve"> </w:t>
                        </w:r>
                        <w:r>
                          <w:t>9</w:t>
                        </w:r>
                        <w:r w:rsidRPr="00FE29C0">
                          <w:t>-</w:t>
                        </w:r>
                        <w:r>
                          <w:rPr>
                            <w:rFonts w:hint="cs"/>
                            <w:rtl/>
                          </w:rPr>
                          <w:t>25</w:t>
                        </w:r>
                      </w:p>
                      <w:p w14:paraId="534F44C0" w14:textId="77777777" w:rsidR="00EA1699" w:rsidRDefault="00EA1699" w:rsidP="004B7D0E">
                        <w:pPr>
                          <w:rPr>
                            <w:lang w:bidi="ar-SA"/>
                          </w:rPr>
                        </w:pPr>
                      </w:p>
                    </w:txbxContent>
                  </v:textbox>
                </v:shape>
                <w10:wrap anchorx="margin"/>
              </v:group>
            </w:pict>
          </mc:Fallback>
        </mc:AlternateContent>
      </w:r>
    </w:p>
    <w:p w14:paraId="32288BC5" w14:textId="156980B4" w:rsidR="001944B8" w:rsidRDefault="00233BF8" w:rsidP="00490C43">
      <w:pPr>
        <w:spacing w:after="0" w:line="240" w:lineRule="auto"/>
        <w:rPr>
          <w:rtl/>
        </w:rPr>
      </w:pPr>
      <w:r w:rsidRPr="004B7D0E">
        <w:rPr>
          <w:rFonts w:hint="cs"/>
          <w:noProof/>
          <w:rtl/>
          <w:lang w:val="he-IL"/>
        </w:rPr>
        <mc:AlternateContent>
          <mc:Choice Requires="wpg">
            <w:drawing>
              <wp:anchor distT="0" distB="0" distL="114300" distR="114300" simplePos="0" relativeHeight="251675136" behindDoc="0" locked="0" layoutInCell="1" allowOverlap="1" wp14:anchorId="7A163E60" wp14:editId="7C50F3AA">
                <wp:simplePos x="0" y="0"/>
                <wp:positionH relativeFrom="margin">
                  <wp:posOffset>2837815</wp:posOffset>
                </wp:positionH>
                <wp:positionV relativeFrom="paragraph">
                  <wp:posOffset>73660</wp:posOffset>
                </wp:positionV>
                <wp:extent cx="3044825" cy="2203450"/>
                <wp:effectExtent l="0" t="0" r="3175" b="6350"/>
                <wp:wrapNone/>
                <wp:docPr id="193" name="Group 193"/>
                <wp:cNvGraphicFramePr/>
                <a:graphic xmlns:a="http://schemas.openxmlformats.org/drawingml/2006/main">
                  <a:graphicData uri="http://schemas.microsoft.com/office/word/2010/wordprocessingGroup">
                    <wpg:wgp>
                      <wpg:cNvGrpSpPr/>
                      <wpg:grpSpPr>
                        <a:xfrm>
                          <a:off x="0" y="0"/>
                          <a:ext cx="3044825" cy="2203450"/>
                          <a:chOff x="142358" y="137122"/>
                          <a:chExt cx="3438548" cy="2490392"/>
                        </a:xfrm>
                      </wpg:grpSpPr>
                      <pic:pic xmlns:pic="http://schemas.openxmlformats.org/drawingml/2006/picture">
                        <pic:nvPicPr>
                          <pic:cNvPr id="194" name="Picture 194"/>
                          <pic:cNvPicPr>
                            <a:picLocks noChangeAspect="1"/>
                          </pic:cNvPicPr>
                        </pic:nvPicPr>
                        <pic:blipFill rotWithShape="1">
                          <a:blip r:embed="rId116">
                            <a:extLst>
                              <a:ext uri="{28A0092B-C50C-407E-A947-70E740481C1C}">
                                <a14:useLocalDpi xmlns:a14="http://schemas.microsoft.com/office/drawing/2010/main" val="0"/>
                              </a:ext>
                            </a:extLst>
                          </a:blip>
                          <a:srcRect t="4829"/>
                          <a:stretch/>
                        </pic:blipFill>
                        <pic:spPr>
                          <a:xfrm>
                            <a:off x="142358" y="137122"/>
                            <a:ext cx="3438548" cy="2490392"/>
                          </a:xfrm>
                          <a:prstGeom prst="rect">
                            <a:avLst/>
                          </a:prstGeom>
                        </pic:spPr>
                      </pic:pic>
                      <wps:wsp>
                        <wps:cNvPr id="195" name="Text Box 195"/>
                        <wps:cNvSpPr txBox="1"/>
                        <wps:spPr>
                          <a:xfrm>
                            <a:off x="1929474" y="658837"/>
                            <a:ext cx="1038225" cy="375233"/>
                          </a:xfrm>
                          <a:prstGeom prst="rect">
                            <a:avLst/>
                          </a:prstGeom>
                          <a:noFill/>
                          <a:ln w="6350">
                            <a:noFill/>
                          </a:ln>
                        </wps:spPr>
                        <wps:txbx>
                          <w:txbxContent>
                            <w:p w14:paraId="60E6A7B1" w14:textId="77C04395" w:rsidR="00EA1699" w:rsidRPr="00C473EC" w:rsidRDefault="00EA1699" w:rsidP="004B7D0E">
                              <w:pPr>
                                <w:pStyle w:val="Caption"/>
                                <w:jc w:val="left"/>
                              </w:pPr>
                              <w:r>
                                <w:t>Figure</w:t>
                              </w:r>
                              <w:r>
                                <w:rPr>
                                  <w:rFonts w:hint="cs"/>
                                  <w:rtl/>
                                </w:rPr>
                                <w:t xml:space="preserve"> </w:t>
                              </w:r>
                              <w:r>
                                <w:t>9</w:t>
                              </w:r>
                              <w:r w:rsidRPr="00FE29C0">
                                <w:t>-</w:t>
                              </w:r>
                              <w:r>
                                <w:rPr>
                                  <w:rFonts w:hint="cs"/>
                                  <w:rtl/>
                                </w:rPr>
                                <w:t>26</w:t>
                              </w:r>
                            </w:p>
                            <w:p w14:paraId="0BBC1077"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163E60" id="Group 193" o:spid="_x0000_s1155" style="position:absolute;left:0;text-align:left;margin-left:223.45pt;margin-top:5.8pt;width:239.75pt;height:173.5pt;z-index:251675136;mso-position-horizontal-relative:margin;mso-width-relative:margin;mso-height-relative:margin" coordorigin="1423,1371" coordsize="34385,24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7BdLfwMAAA8IAAAOAAAAZHJzL2Uyb0RvYy54bWycVdtu2zAMfR+wfxD8&#10;vjq+ZEmMpkPWrsWAogvWDn1WFDkWZkuapDTuvn5Hsp2kl2GXhziUSFHk4aF4+qFtavLAjRVKzqPk&#10;ZBQRLplaC7mZR9/uLt9NI2IdlWtaK8nn0SO30Yezt29Od7rgqapUveaGwIm0xU7Po8o5XcSxZRVv&#10;qD1RmksoS2Ua6rA0m3ht6A7emzpOR6P38U6ZtTaKcWuxe9Epo7Pgvyw5c1/K0nJH6nmE2Fz4mvBd&#10;+W98dkqLjaG6EqwPg/5HFA0VEpfuXV1QR8nWiBeuGsGMsqp0J0w1sSpLwXjIAdkko2fZXBm11SGX&#10;TbHb6D1MgPYZTv/tlt08LA0Ra9RulkVE0gZFCvcSvwF4dnpTwOrK6Fu9NP3Gplv5jNvSNP4fuZA2&#10;APu4B5a3jjBsZqM8n6bjiDDo0nSU5eMeelahPv5ckqfZGGSBQZJNkjTtSsOqT4OPPJuOc1gEH/ls&#10;lM2CTTyEEPtI94FpwQr8eswgvcDsz9zCKbc1POqdNH/lo6Hm+1a/Q3k1dWIlauEeA1VRSB+UfFgK&#10;tjTd4hj+fIAfen8tCpB7EPwhb9edoj6ra8W+WyLVeUXlhi+sBs+Bm7eOn5qH5ZMrV7XQl6KuiVHu&#10;XrjqtqIaNU8Cfb2yzxZN8oxkrwDWEfhCsW3Dpes60vAaiStpK6FtREzBmxUHwczndYiQFtawr4jY&#10;dyNoMesqbZ3hjlVDCkOYXf4W1HuFbL8hzZ52f6IMwDTWXXHVEC8gRoQVgKAP19b5WA4mPbZdKAFX&#10;QO37Ay+XHVDD6gVu/9ScoRwIwbs9Zgeap2vOO5/dR9WCHmOPXG/om5O4FoqeCH7/d7DN0lk+Ad/Q&#10;bO/H02k26Uow4JaMsmk6tGs2GadZeAn2nXbA5K9go4VUnnEIlha1JDvcmuEB8Mu9Bs5rCYgPYXvJ&#10;tas2vE6TQB2/tVLrR6QK9obHxmp2KVC7a2rdkho83njmMZDcF3zKWuEy1UsRqZT5+dq+t0fZoI3I&#10;DsNgHtkfW+o7v/4sUdBZkud+eoRFPp6kWJhjzepYI7fNucK8STD6NAuit3f1IJZGNfeYWwt/K1RU&#10;Mtw9j9wgnrtuRGHuMb5YBKPuQbmWtxrPUNetnrN37T01uq+DQwVv1EAhWjxjcWfbwb7YOlWKQPED&#10;qj3+oHOQwtSB9GSsHa+D1WGOn/0CAAD//wMAUEsDBAoAAAAAAAAAIQD38Kbeio0AAIqNAAAUAAAA&#10;ZHJzL21lZGlhL2ltYWdlMS5wbmeJUE5HDQoaCgAAAA1JSERSAAACgAAAAeAIBgAAADXR3OQAAAA5&#10;dEVYdFNvZnR3YXJlAE1hdHBsb3RsaWIgdmVyc2lvbjMuMy4yLCBodHRwczovL21hdHBsb3RsaWIu&#10;b3JnLy+KEQsAAAAJcEhZcwAAD2EAAA9hAag/p2kAAIz3SURBVHic7d15XJTV/gfwz7DvyCKLqYAr&#10;IrhvaO77XpallkuapWZltpjeDMlSs251u6WmVm6Z9qssTSMt98Rc0BRBcwFNBVGQRREQ5vz+4M7E&#10;MNszM8/AwHzer9e8lGfOPM+ZMzDznbN8j0IIIUBEREREdsOhuitARERERFWLASARERGRnWEASERE&#10;RGRnGAASERER2RkGgERERER2hgEgERERkZ1hAEhERERkZxgAEhEREdkZBoBEREREdoYBIBEREZGd&#10;YQBIREREZGcYABIRERHZGQaARERERHaGASARERGRnWEASERERGRnGAASERER2RkGgERERER2hgEg&#10;ERERkZ1hAEhERERkZxgAEhEREdkZBoBEREREdoYBIBEREZGdYQBIREREZGcYABIRERHZGQaARERE&#10;RHaGASARERGRnWEASERERGRnGAASERER2RkGgERERER2hgEgERERkZ1hAEhERERkZxgAEhEREdkZ&#10;BoBEREREdoYBIBEREZGdYQBIREREZGcYABIRERHZGZsKANesWQOFQqG+OTk5ITQ0FGPGjMH58+et&#10;fn2FQoEFCxaof967dy8UCgX27t1r0nmWLVuGNWvWaB1PT0+HQqHQeZ8pJk2apNFO+m6TJk2y6DpV&#10;4erVq5g1axZ69uyJOnXqGG2fX3/9FbGxsfDw8EBgYCAmTZqErKwsrXL3799HfHw8wsPD4erqisjI&#10;SPz3v//VKrd//360bdsW3t7e6NGjB1JSUrTKPPfcc+jZsyeEEJKe06RJk+Dl5SWprLWp/qbS09MN&#10;ljP1ddBn27ZtGD58OIKDg+Hi4gJ/f3/07dsXX331Fe7fv2/ek6gmSqUS69evR79+/RAYGAhnZ2cE&#10;BQVh2LBh2LZtG5RKZXVXUcOkSZMQHh5u1mM3btyIjz76SOd9ld8Xq0p1fx7s2LFD7/MODw+vEe+v&#10;lSmVSrz//vto2rQp3N3dERYWhokTJyI/P9/oY1WfX1Ju6enp6tfv2LFjRs/dq1cv9OrVy6znZMn7&#10;bW18jU3hVN0V0OXLL79EZGQkioqK8Pvvv+Odd97Bnj17cPbsWfj5+VVZPdq1a4fExERERUWZ9Lhl&#10;y5apg5OKQkNDkZiYiMaNG1tUr/nz52PatGnqn5OSkvDcc89h0aJF6N27t/p43bp1LbpOVbhw4QK+&#10;+uortGnTBkOGDMHXX3+tt+y+ffswePBgDB06FD/++COysrIwZ84c9O3bF8eOHYOrq6u67IwZM7B+&#10;/XosXLgQHTt2xC+//IIXX3wRBQUFmDdvHgAgNzcXDz/8MB555BEsXboUH3/8MUaNGoUzZ87A0dER&#10;AHD48GF88cUXOHHiBBQKhXUboxqZ8jroIoTA5MmTsWbNGgwZMgQffPABGjRogLy8POzZswczZszA&#10;rVu38OKLL1rpGcirqKgIDz30EHbu3IkxY8Zg+fLlCAkJwc2bN5GQkIDRo0dj8+bNGDlyZHVXVRYb&#10;N25EcnIyZs2apXVfYmIi6tevX/WV+p/q+jzYsWMHPv30U50BwpYtW+Dj42O1a1vLRx99hFdffRWv&#10;vfYaBg4ciMuXL2Pt2rW4ffu20eej+vyqaMaMGcjLy8NXX32lVdYUy5YtM6m8XGrja2wSYUO+/PJL&#10;AUAcPXpU43h8fLwAIL744gurXh+AiIuLs/g8LVu2FD179rT4PFLt2bNHABD/93//Z7BcYWGhUCqV&#10;VVQracrKytT/P3r0qAAgvvzyS51lO3bsKKKiosT9+/fVx37//XcBQCxbtkx9LDk5WSgUCrFo0SKN&#10;x0+dOlW4u7uL7OxsIYQQO3bsEJ6enqKkpEQIIcS1a9cEAJGamiqEEKKkpETExMSY/DsxceJE4enp&#10;adJjrEX1N5WWlmawnCmvgy7vvvuuACDi4+N13p+RkSEOHDig9/GlpaWiqKhI8vWsbfr06QKAWLt2&#10;rc77//rrL/Hnn39afB1Dz/vu3bsmnWvixIkiLCzMrHoMHTrU7MdaS3V/Hjz33HPCxj4iLdapUyfR&#10;uXNn2c7Xs2dP0bJlS5336Xv95GbJ+21tfI1NYVNDwPp06NABAHDjxg2N48eOHcOIESPg7+8PNzc3&#10;tG3bFt98841GmZs3b2LGjBmIioqCl5cXgoKC0KdPHxw4cMDodXUNAV+6dAljxoxBvXr14OrqiuDg&#10;YPTt2xcnT54EUN5tfObMGezbt0/dHa4altE3BHz27FmMHTsWwcHBcHV1RcOGDTFhwgQUFxeb1lAV&#10;qLrfd+7cicmTJ6Nu3brw8PBAcXExLly4gKeeegpNmzaFh4cHHnjgAQwfPhynT5/WOk9ubi5efvll&#10;NGrUCK6urggKCsKQIUNw9uxZdZmSkhK8/fbbiIyMhKurK+rWrYunnnoKN2/eNFpPBwdpv4LXrl3D&#10;0aNHMX78eDg5/dNx3bVrVzRr1gxbtmxRH/vhhx8ghMBTTz2lcY6nnnoK9+7dQ0JCAoDyXh5XV1c4&#10;OzsDgHoYoaioCADw/vvvo6SkBHPnzpVUR1N98cUXaN26Ndzc3ODv74+HH34YqampGmWOHTuGMWPG&#10;IDw8HO7u7ggPD8fYsWNx+fJlrfMdPnwY3bp1g5ubG+rVq4e5c+dKHnaV+jrocv/+fbz77ruIjIzE&#10;/PnzdZYJCQnBgw8+COCfv4OlS5fi7bffRkREBFxdXbFnzx4AwNatW9XD/N7e3ujfv79Wz8PNmzfx&#10;zDPPoEGDBurfuW7duuHXX39Vlzlx4gSGDRuGoKAguLq6ol69ehg6dCiuXr1q8PlkZmZi9erVGDhw&#10;ICZMmKCzTNOmTdGqVSv1z1euXMGTTz6pvlaLFi3w73//W2OY2NDzXrBgARQKBZKSkvDoo4/Cz89P&#10;PVIghMCyZcvQpk0buLu7w8/PD48++iguXbpk8HkAwKeffooePXogKCgInp6eiImJwdKlSzV+L3r1&#10;6oXt27fj8uXLGsN4KrqGgJOTkzFy5Ej4+fnBzc0Nbdq0wdq1azXKqN4/v/76a/zrX/9CvXr14OPj&#10;g379+uHcuXNG666Prs8DfUOIlYfFVa/B+++/jw8++AARERHw8vJCbGwsDh8+rPG4Tz/9VP38Kw5t&#10;AtrDg6rnunHjRsyZMwehoaHw8vLC8OHDcePGDRQUFOCZZ55BYGAgAgMD8dRTT+HOnTsadZX6Opv7&#10;ew0Ajo6OuHz5svo9rioUFBRg+vTpCAwMREBAAEaNGoXr169rlKn8+kl9nfT5/fffERgYiGHDhuHu&#10;3bs6y9TW19gUNjkEXFlaWhoAoFmzZupje/bswaBBg9C5c2esWLECvr6+2LRpEx5//HEUFhaqX7ic&#10;nBwAQFxcHEJCQnDnzh1s2bIFvXr1wm+//WbyvIMhQ4agrKwMS5cuRcOGDXHr1i0cOnQIubm5AMq7&#10;jR999FH4+vqqu7UrDk1W9ueff+LBBx9EYGAg3nrrLTRt2hQZGRnYunUrSkpKDD5WismTJ2Po0KFY&#10;v3497t69C2dnZ1y/fh0BAQFYsmQJ6tati5ycHKxduxadO3fGiRMn0Lx5cwDlf7gPPvgg0tPTMWfO&#10;HHTu3Bl37tzB/v37kZGRgcjISCiVSowcORIHDhzAa6+9hq5du+Ly5cuIi4tDr169cOzYMbi7u1v0&#10;HIDyDxwAGh+6Kq1atcLvv/+uUbZu3boICQnRKlfxXB06dEBBQQGWL1+OsWPHYsmSJQgICEDz5s1x&#10;8eJFvP322/j5558tfg10Wbx4MebNm4exY8di8eLFyM7OxoIFCxAbG4ujR4+iadOmAMrfCJs3b44x&#10;Y8bA398fGRkZWL58OTp27IiUlBQEBgYCAFJSUtC3b1+Eh4djzZo18PDwwLJly7Bx40bZ617ZsWPH&#10;kJOTg6lTp5o0TP7xxx+jWbNmeP/99+Hj44OmTZti48aNeOKJJzBgwAB8/fXXKC4uxtKlS9V/r6og&#10;cvz48UhKSsI777yDZs2aITc3F0lJScjOzgYA3L17F/3790dERAQ+/fRTBAcHIzMzE3v27EFBQYHB&#10;eu3Zswf379/HQw89JOl53Lx5E127dkVJSQkWLlyI8PBw/PTTT3jllVdw8eJFreEtXc9b9aE2atQo&#10;jBkzBtOmTVN/cD377LNYs2YNXnjhBbz77rvIycnBW2+9ha5du+LPP/9EcHCw3rpdvHgR48aNQ0RE&#10;BFxcXPDnn3/inXfewdmzZ/HFF18AKB9+e+aZZ3Dx4kWNL1L6nDt3Dl27dkVQUBA+/vhjBAQEYMOG&#10;DZg0aRJu3LiB1157TaP8vHnz0K1bN6xevRr5+fmYM2cOhg8fjtTUVPVUC1Po+jww1aefforIyEj1&#10;vMf58+djyJAhSEtLg6+vL+bPn4+7d+/i22+/1fjyYWxoc968eejduzfWrFmD9PR0vPLKKxg7diyc&#10;nJzQunVrfP311zhx4gTmzZsHb29vfPzxx+rHSnmdLfm9BoBnnnkGTz31FCZOnIivv/7aoi9+Uj39&#10;9NMYOnQoNm7ciL///huvvvoqnnzySezevdvoY429Trp88803mDBhAiZPnoz//ve/en/HautrbJLq&#10;7YDUpOoyPnz4sLh//74oKCgQCQkJIiQkRPTo0UNj6C8yMlK0bdtW45gQQgwbNkyEhoZqDGlVVFpa&#10;Ku7fvy/69u0rHn74YY37UGkIWDW0umfPHiGEELdu3RIAxEcffWTweegbAk5LS9MaWuvTp4+oU6eO&#10;yMrKMnhOQ3QNAavacsKECUYfX1paKkpKSkTTpk3FSy+9pD7+1ltvCQBi165deh/79ddfCwDiu+++&#10;0ziuGkasODRrjKGhx6+++koAEImJiVr3PfPMM8LFxUX9c//+/UXz5s11XsPFxUU888wz6p+XLVsm&#10;XFxcBADh6+srfvzxRyGEEP369RNTpkyRXPeKjA1J3L59W7i7u4shQ4ZoHL9y5YpwdXUV48aN0/vY&#10;0tJScefOHeHp6Sn+85//qI8//vjjwt3dXWRmZmqUjYyMlDQEXJGpQ8CbNm0SAMSKFSsklVf9HTRu&#10;3Fg9/C5E+TB0vXr1RExMjMbfb0FBgQgKChJdu3ZVH/Py8hKzZs3Se41jx44JAOKHH36QVKeKlixZ&#10;IgCIhIQESeVff/11AUD88ccfGsenT58uFAqFOHfunBBC//MWQoi4uDgBQLz55psaxxMTEwUA8e9/&#10;/1vj+N9//y3c3d3Fa6+9pj5mbAi4rKxM3L9/X6xbt044OjqKnJwc9X2GhoArvy+OGTNGuLq6iitX&#10;rmiUGzx4sPDw8BC5ublCiH/elyr/nn/zzTd6/5YrMuXzoGfPnjrfcyu3ieo1iImJEaWlperjR44c&#10;EQDE119/rT5maHgwLCxMTJw4Uf2z6rkOHz5co9ysWbMEAPHCCy9oHH/ooYeEv7+/+mepr7Mlv9cl&#10;JSXimWeeEU2aNBEODg5i/Pjxej8npZIyBDxjxgyN40uXLhUAREZGhsZ5Kr5+prxOFd9vlyxZIhwd&#10;HcW7774rqf617TU2lU0OAXfp0gXOzs7w9vbGoEGD4Ofnhx9//FE99HfhwgWcPXsWTzzxBACgtLRU&#10;fRsyZAgyMjI0hhhWrFiBdu3awc3NDU5OTnB2dsZvv/2mNdxmjL+/Pxo3boz33nsPH3zwAU6cOKEe&#10;4tm/fz+GDx+OevXq4cyZM7h165bR8xUWFmLfvn147LHH8Omnn+pcTeXp6WlSHSt75JFHtI6VlpZi&#10;0aJFiIqKgouLC5ycnODi4oLz589rtMnPP/+MZs2aoV+/fnrP/9NPP6FOnToYPny4xuvQpk0bhISE&#10;mLyC2hh9PUyVjxvqiap43/Tp05GTk4PU1FTcuHEDI0aMwPr163Hq1Cm89957yMnJwRNPPIG6deui&#10;cePGWLFihcXPITExEffu3dNaJNSgQQP06dMHv/32m/rYnTt3MGfOHDRp0gROTk5wcnKCl5cX7t69&#10;q/Fa7dmzB3379tXoDXJ0dMTjjz9ucX2tZcSIEerhd6C8Z+n69esYP368Rs+El5cXHnnkERw+fBiF&#10;hYUAgE6dOmHNmjV4++23cfjwYa2h7iZNmsDPzw9z5szBihUrdK7uViqVGr+zZWVlZj2P3bt3Iyoq&#10;Cp06ddI4PmnSJAghtHo6Kj/viir/vf70009QKBR48sknNeoaEhKC1q1bG/37OnHiBEaMGIGAgAA4&#10;OjrC2dkZEyZMQFlZGf766y/TnyzKn2/fvn3RoEEDjeOTJk1CYWGh1nD9iBEjNH5W9cTrmsagi7HP&#10;A3MMHTpUo2fI1DrpM2zYMI2fW7Roob5e5eM5OTnqIUKpr7OU32t9Zs2ahYSEBBw5cgRr1qzBV199&#10;hcmTJ6s/w5RKJVxcXBAXF2fu09fJktdf6uskhMCzzz6LuLg4bNy4UasXWk62/BqbyiYDwHXr1uHo&#10;0aPYvXs3nn32WaSmpmLs2LHq+1VzP1555RU4Oztr3GbMmAEA6gDsgw8+wPTp09G5c2d89913OHz4&#10;MI4ePYpBgwbh3r17JtVLoVDgt99+w8CBA7F06VK0a9cOdevWxQsvvICbN2+idevW+OSTTySf7/bt&#10;2ygrK0P9+vXxyiuvICMjQ+MWFRWF0aNHm1THynR1Z8+ePRvz58/HQw89hG3btuGPP/7A0aNH0bp1&#10;a402uXnzptHVfzdu3EBubi5cXFy0XovMzExJgbAUAQEBAKAe4qsoJycH/v7+GmV1lbt79y5KSko0&#10;ygKAp6enev5idnY2Xn75ZXz00Ufw8/PDiy++iJycHFy4cAGbNm3CK6+8op6rZi5V3XS9NvXq1dOo&#10;+7hx4/DJJ5/g6aefxi+//IIjR47g6NGjqFu3rsZrlZ2drTXkDUDnMbk1bNgQwD9Dc1JVfv7G2kWp&#10;VOL27dsAgM2bN2PixIlYvXo1YmNj4e/vjwkTJiAzMxMA4Ovri3379qFNmzaYN28eWrZsiXr16iEu&#10;Lk4dLE6ePFnj97Vv375mPZ/s7Gy9da74vPQ9b0P33bhxA0IIBAcHa/19HT582ODf15UrV9C9e3dc&#10;u3YN//nPf3DgwAEcPXpUPe/J1Pc/FVOfr+pvV0U1pULq9Y19HpjD0jrpU/m9xcXFxeBx1Vw8qa+z&#10;lN9rXTIzM/HZZ5/hhRdegJ+fH8aPH49169Zhw4YNmDp1KoQQOHToEO7fv68VyFjKkraW+tiSkhJs&#10;3rwZLVu2xODBgy2prlG2+hqbwybnALZo0UI90bd3794oKyvD6tWr8e233+LRRx9Vz3uaO3cuRo0a&#10;pfMcqnlsGzZsQK9evbB8+XKN+80dSw8LC8Pnn38OAPjrr7/wzTffYMGCBSgpKTHYO1RSUoLFixcD&#10;KJ8HsHz5crz11ltwdHTE1atX4eXlpZHL6M8//0RKSorFPU66esI2bNiACRMmYNGiRRrHb926hTp1&#10;6qh/rlu3rtFJp6qJvaqFFZV5e3ubXmkdoqOjAQCnT5/GkCFDNO47ffq0+n4AiImJwaZNm5CZmakR&#10;AKkWuVQsW9nLL7+M9u3bqz9gfv75Z3z55Zfw9fVFx44dMWDAAOzYsUMj3Y6pVG9qGRkZWvddv35d&#10;/fudl5eHn376CXFxcXj99dfVZYqLi9VzWyueUxX8VKTrmNw6dOgAf39//Pjjj1i8eLHkeYCVyxlr&#10;FwcHB3Xaj8DAQHz00Uf46KOPcOXKFWzduhWvv/46srKy1L+Lqt8DIQROnTqFNWvW4K233oK7uzte&#10;f/11LFiwADNnzlRfQ/W72rt3bzg7O+OHH37QSLekT0BAgN46q+pq6Hkbui8wMBAKhQIHDhzQORfV&#10;0PzUH374AXfv3sX333+PsLAw9XHVgjVzmfp8LWXs8wAA3NzckJeXp/VYub6AWpspr7Ox32td0tPT&#10;UVZWppHW5IknnoBCocCECRPg4OCAv/76C/3799fqya4JVIupBg4ciH79+iEhIaFKU8ZJYe3X2Bw2&#10;2QNY2dKlS+Hn54c333wTSqUSzZs3R9OmTfHnn3+iQ4cOOm+qN3OFQqHV2KdOndIapjBHs2bN8MYb&#10;byAmJgZJSUka95WUlGj8/NRTT6kTYi5cuBCjR4/GyJEj0bFjR/zf//2f1hvV6tWr0axZM3Tv3t3i&#10;elamq022b9+Oa9euaRwbPHgw/vrrL4OTdYcNG4bs7GyUlZXpfB1UgbilHnjgAXTq1AkbNmzQGKo7&#10;fPgwzp07p/FFYOTIkVAoFFqrEtesWQN3d3cMGjRI5zX27NmD//u//9OYtC+E0FhFdufOHckJofWJ&#10;jY2Fu7s7NmzYoHH86tWr6uE1oPx1EkJovVarV6/WGq7s3bs3fvvtN42VkWVlZdi8ebNFdZXC2dkZ&#10;c+bMwdmzZ7Fw4UKdZbKysjQW6ujSvHlzPPDAA9i4caNGG9+9exffffedemVwZQ0bNsTMmTPRv39/&#10;rb9DoLwdW7dujQ8//BB16tRRlwkPD9f5uxoSEqLucV23bp3Oul68eBGnTp0CAPTt2xcpKSla1163&#10;bh0UCoVFXxaGDRsGIQSuXbum8+8rJiZG72NVwWTF3x8hBFatWqVV1tXVVXLvV9++fbF7926tlZzr&#10;1q2Dh4cHunTpIuk85qr8eQCUv5Z//fWXRuaE7OxsHDp0yOzryNUrKIU5r7O+32tdmjVrBhcXF3z1&#10;1Vca7x3jxo3D2rVrsXr1ahw8eFCro6Qmadu2Lfbt24erV6+iV69eOjcIqKw2vcbmsMkewMr8/Pww&#10;d+5cvPbaa9i4cSOefPJJfPbZZxg8eDAGDhyISZMm4YEHHlDP5UpKSsL//d//AShv9IULFyIuLg49&#10;e/bEuXPn8NZbbyEiIgKlpaUm1ePUqVOYOXMmRo8ejaZNm8LFxQW7d+/GqVOntKLy9PR0bN68GY0a&#10;NcLNmzfx9ddfIzExEV26dEFQUBAmTZqEhIQEhIWFITk5GZ07d8brr7+OJk2a4OrVq/jss8/0ptSw&#10;1LBhw7BmzRpERkaiVatWOH78ON577z2t4d5Zs2apk92+/vrr6NSpE+7du4d9+/Zh2LBh6N27N8aM&#10;GYOvvvoKQ4YMwYsvvohOnTrB2dkZV69exZ49ezBy5Eg8/PDDBuvz7bffAoB6KfyxY8fUvaGqb/gA&#10;8O6776J///4YPXo0ZsyYgaysLLz++uuIjo7WSPnSsmVLTJkyBXFxcXB0dETHjh2xc+dOrFy5Em+/&#10;/bZWVz1Q3qv27LPPYsGCBYiIiFAfHzhwIN566y34+Pjg/Pnz+O233yTNLykrK1M/r4o8PT0xePBg&#10;zJ8/H/PmzcOECRMwduxYZGdnIz4+Hm5ubuo5OD4+PujRowfee+89BAYGIjw8HPv27cPnn3+u0VML&#10;AG+88Qa2bt2KPn364M0334SHhwc+/fRTvSkQdJH6Oujy6quvIjU1FXFxcThy5AjGjRunTgS9f/9+&#10;rFy5EvHx8ejWrZveczg4OGDp0qV44oknMGzYMDz77LMoLi7Ge++9h9zcXCxZsgRAec9o7969MW7c&#10;OERGRsLb2xtHjx5FQkKC+ovATz/9hGXLluGhhx5Co0aNIITA999/j9zcXPTv399oW3zwwQe4dOkS&#10;Jk2ahF9++QUPP/wwgoODcevWLezatQtffvklNm3ahFatWuGll17CunXrMHToULz11lsICwvD9u3b&#10;sWzZMkyfPt2i1ardunVTr9w8duwYevToAU9PT2RkZODgwYOIiYnB9OnTdT62f//+cHFxwdixY/Ha&#10;a6+hqKgIy5cvVw+jVxQTE4Pvv/8ey5cvR/v27eHg4KDudassLi4OP/30E3r37o0333wT/v7++Oqr&#10;r7B9+3YsXbpU7+pMuej6PBg/fjw+++wzPPnkk5g6dSqys7OxdOlSixL5qj6Q3333XQwePBiOjo5o&#10;1aqVemhPTlJfZ3N/r/39/bFw4ULMmTMHvXr1wowZMxAcHIzz589j2bJlCAoKQl5eHl599VV88803&#10;Fs2vrE4tWrTAgQMH0K9fP/To0QO//vqrwWlMtek1NovVl5mYwFDiyHv37omGDRuKpk2bqlcF/fnn&#10;n+Kxxx4TQUFBwtnZWYSEhIg+ffporEYsLi4Wr7zyinjggQeEm5ubaNeunfjhhx90rpiDkVXAN27c&#10;EJMmTRKRkZHC09NTeHl5iVatWokPP/xQY6USANGmTRvh7e0tAIi6desKAMLd3V0AEC4uLsLT01M4&#10;OTmJxx57TKSkpIjRo0eLgIAA4eLiIgIDA4VCoRDp6emS2s3QKmBdbXn79m0xZcoUERQUJDw8PMSD&#10;Dz4oDhw4oHMl3e3bt8WLL74oGjZsKJydnUVQUJAYOnSoOHv2rLrM/fv3xfvvvy9at24t3NzchJeX&#10;l4iMjBTPPvusOH/+vNH6A9B7q2znzp2iS5cuws3NTfj7+4sJEyaIGzduaJUrKSkRcXFxomHDhsLF&#10;xUU0a9ZMfPzxx3rr8MYbb4jWrVtrrSrPysoSjz76qPD19RUNGjQwugJciPJVafqeT8XfudWrV4tW&#10;rVoJFxcX4evrK0aOHCnOnDmjca6rV6+KRx55RPj5+Qlvb28xaNAgkZycrLVCTYjypNhdunQRrq6u&#10;IiQkRLz66qti5cqVklcBm/I66PPjjz+KoUOHirp16wonJyfh5+cnevfuLVasWCGKi4uFEP+s8Hvv&#10;vfd0nuOHH34QnTt3Fm5ubsLT01P07dtX/P777+r7i4qKxLRp00SrVq2Ej4+PcHd3F82bNxdxcXHq&#10;5Mlnz54VY8eOFY0bNxbu7u7C19dXdOrUSaxZs0bycyktLRVr164Vffr0Ef7+/sLJyUnUrVtXDB48&#10;WGzcuFFjBeXly5fFuHHjREBAgHB2dhbNmzcX7733nkYZQ89btQr45s2bOuvyxRdfiM6dOwtPT0/h&#10;7u4uGjduLCZMmCCOHTumLqPrPW3btm3qv8sHHnhAvPrqq+Lnn3/WeF8TQoicnBzx6KOPijp16giF&#10;QqHxmld+XxRCiNOnT4vhw4cLX19f4eLiIlq3bq21alxfgnpd2RB0MfXzYO3ataJFixbCzc1NREVF&#10;ic2bN+tdBazrNaj8PIuLi8XTTz8t6tatq24T1d+RvhWilZ+rvueg7/U29jpb+nu9ZcsW0bNnT+Hl&#10;5SVcXFxEZGSkmDdvnrh165b45ptvhIODgxg9erTG55kh5iSCrvy5qjqPrlXAUl4nXVkXrl69KiIj&#10;I0V4eLi4ePGi3vrXxtfYFAohLBzPIi0KhQJbtmxR5xHbvHkznnjiCY0txlS8vLy0Jur37dsXPj4+&#10;knJyEREREZmqZvbz1jBt27ZFWVkZsrKyjM7pS0tLw549e7B169Yqqh0RERHZGwaAMrlz5w4uXLig&#10;/jktLQ0nT56Ev78/mjVrhieeeAITJkzAv//9b7Rt2xa3bt3C7t27ERMTo7Gq9YsvvkBoaKjVl7IT&#10;ERGR/eIQsEz27t2rc7XfxIkTsWbNGty/fx9vv/021q1bh2vXriEgIACxsbGIj49XT0RVKpUICwvD&#10;hAkT8M4771T1UyAiIiI7wQCQiIiIyM7UiDyARERERCQfBoBEREREdoYBIBEREZGd4SpgCyiVSly/&#10;fh3e3t6S9z8lIiKi6iWEQEFBAerVqwcHB/vsC2MAaIHr16+jQYMG1V0NIiIiMsPff/9tcLu42owB&#10;oAW8vb0BlP8CWbLnJBEREVWd/Px8NGjQQP05bo8YAFpANezr4+PDAJCIiKiGsefpW/Y58E1ERERk&#10;xxgAEhEREdkZBoBEREREdoYBIBERUS2WmZmJ559/Ho0aNYKrqysaNGiA4cOH47ffflOXOXHiBEaP&#10;Ho3g4GC4ubmhWbNmmDp1Kv766y9Z6/Ldd98hKioKrq6uiIqKwpYtWwyWLyoqwqRJkxATEwMnJyc8&#10;9NBDWmUOHjyIbt26ISAgAO7u7oiMjMSHH36oVS43NxfPPfccQkNDERQUBADYuXOnLM+rJmIASERE&#10;VEulp6ejffv22L17N5YuXYrTp08jISEBvXv3xnPPPQcA+Omnn9ClSxcUFxfjq6++QmpqKtavXw9f&#10;X1/Mnz9ftrokJibi8ccfx/jx4/Hnn39i/PjxeOyxx/DHH3/ofUxZWRnc3d3xwgsvoF+/fjrLeHp6&#10;YubMmdi/fz9SU1Pxxhtv4I033sDKlSvVZUpKStC/f3+kp6fj22+/xbFjxwAAoaGhsj2/mkYhhBDV&#10;XYmaKj8/H76+vsjLy+MqYCIisjlDhgzBqVOncO7cOXh6emrcl5ubCxcXF4SFheHBBx/U2RuXm5uL&#10;OnXqyFKXxx9/HPn5+fj555/VxwYNGgQ/Pz98/fXXRh8/adIk5Obm4ocffjBadtSoUfD09MT69esB&#10;ACtWrMB7772Hs2fPwtnZmZ/fYA8gERFRrZSTk4OEhAQ899xzWsEfANSpUwe//PILbt26hddee03n&#10;OSoGf15eXgZvgwcPNlifxMREDBgwQOPYwIEDcejQIdOfnAEnTpzAoUOH0LNnT/WxrVu3IjY2Fs89&#10;9xyCg4PRpUsXAOU9jPaKeQCJiIhqoQsXLkAIgcjISL1lzp8/DwAGy6icPHnS4P3u7u4G78/MzERw&#10;cLDGseDgYGRmZhq9thT169fHzZs3UVpaigULFuDpp59W33fp0iXs3r0bTzzxBHbs2IE///wTU6ZM&#10;wfvvv4933nlHluvXNAwAbVCZUuBIWg6yCooQ5O2GThH+cHSw32SVRERkOtUML0PJjk2ZBdakSRNJ&#10;5a5cuYKoqCj1z/PmzcO8efN01kUIIVsy5gMHDuDOnTs4fPgwXn/9dTRp0gRjx44FACiVSgQFBWHl&#10;ypVwdHRE06ZNMWXKFHz++ecMAMk2JCRnIH5bCjLyitTHQn3dEDc8CoOi7XeyKhERmaZp06ZQKBRI&#10;TU3VuXoWAJo1awYAOHv2LGJjYw2ez8vLy+D93bt3x88//4x69epp9Bb6+/sDAEJCQrR6+7KysrR6&#10;Bc0VEREBAIiJicGNGzewYMECdQAYGhoKZ2dnODo6ajzmxo0bKCkpgYuLiyx1qEkYANqQhOQMTN+Q&#10;hMrfxzLzijB9QxKWP9mOQSAREUni7++PgQMH4tNPP8ULL7ygcxHIgAEDEBgYiKVLlxpdBCJ1CNjJ&#10;yUlnb2FsbCx27dqFl156SX1s586d6Nq1q4nPzDghBIqLi9U/d+vWDRs3boRSqYSDwz/LH0JCQuwy&#10;+AMYANqMMqVA/LYUreAPAAQABYD4bSnoHxXC4WAiIpJk2bJl6Nq1Kzp16oS33noLrVq1QmlpKXbt&#10;2oXly5cjNTUVq1evxujRozFixAi88MILaNKkCW7duoVvvvkGV65cwaZNmwBIHwLW58UXX0SPHj3w&#10;7rvvYuTIkfjxxx/x66+/4uDBg+oyn3zyCbZs2aKRozAlJQUlJSXIyclBQUGBOhBt06YNAODTTz9F&#10;w4YN1fMYDx48iPfffx/PP/+8+hzTp0/Hf//7X7z44ot4/vnn8eeffwKAxjxBe8MA0EYcScvRGPat&#10;TADIyCvCkbQcxDYOqLqKERFRjRUREYGkpCS88847ePnll5GRkYG6deuiffv2WL58OQBg5MiROHTo&#10;EBYvXoxx48YhPz8fDRo0QJ8+ffD222/LVpeuXbti06ZNeOONNzB//nw0btwYmzdvRufOndVlbt26&#10;hYsXL2o8bsiQIbh8+bL657Zt2wL4Z/6iUqnE3LlzkZaWBicnJzRu3BhLlizBs88+q35MgwYNsHPn&#10;Trz00kto1aqVOv/f7NmzZXt+NQ3zAFpAzjxCP568hhc3nTRa7j9j2mBkmwcsuhYREZE9Yx5A5gG0&#10;GYFerrKWIyIiItKHAaCtkNoPy/5aIiIishADQBtx626x8UImlCMiIiLShwGgjQjydpO1HBEREZE+&#10;DABtRPswPxjL7uKgKC9HREREZAkGgDbi+OXbUBqZ36cU5eWIiIiILMEA0EZkFejPAWhOOSIiIiJ9&#10;GADaCM4BJCIioqrCANBGdIrwR6ivG/RNA1QACPV1Q6cI/6qsFhEREdVCDABthKODAnHDowBAKwhU&#10;/Rw3PIr7ABMREZHFGADakEHRoVj+ZDuE+GoO84b4umH5k+0wKDq0mmpGREREtYlTdVeANA2KDkX/&#10;qBAcSctBVkERgrzLh33Z80dERERyYQBogxwdFIhtHFDd1SAiIqJaikPARERERHaGPYA2qKRUibWH&#10;0nA0/TY8XBwRFeqDut6uCPF153AwERERWYwBoI1ZvCMFK/enoeKmID+cvK7+f6ivG+KGR3FBCBER&#10;EZmNQ8A2ZPGOFHxWKfirLCOvCNM3JCEhOaPK6kVERES1CwNAG1FSqsTK/WmSygoA8dtSUGZs82Ai&#10;IiIiHRgA2oj1iekGe/4qy8grwpG0HKvVh4iIiGovBoA24nJOocmPySooskJNiIiIqLarVQHgsmXL&#10;EBERATc3N7Rv3x4HDhzQW3bv3r1QKBRat7Nnz1Zhjf8R5u9h8mOCvN2MFyIiIiKqpNYEgJs3b8as&#10;WbPwr3/9CydOnED37t0xePBgXLlyxeDjzp07h4yMDPWtadOmVVRjTeNjw00qH+pbvkMIERERkalq&#10;TQD4wQcfYMqUKXj66afRokULfPTRR2jQoAGWL19u8HFBQUEICQlR3xwdHauoxppcnBwwrJX01C5x&#10;w6OYD5CIiIjMUisCwJKSEhw/fhwDBgzQOD5gwAAcOnTI4GPbtm2L0NBQ9O3bF3v27LFmNY0aEh1i&#10;tIyDAlg2rh3zABIREZHZakUi6Fu3bqGsrAzBwcEax4ODg5GZmanzMaGhoVi5ciXat2+P4uJirF+/&#10;Hn379sXevXvRo0cPnY8pLi5GcXGx+uf8/HzZnkOZUmDh9lSj5T5+vC2GmNBTSERERFRZrQgAVRQK&#10;zSFRIYTWMZXmzZujefPm6p9jY2Px999/4/3339cbAC5evBjx8fHyVbiCI2k5yMgzvqo3wNvVKtcn&#10;IiIi+1ErhoADAwPh6Oio1duXlZWl1StoSJcuXXD+/Hm998+dOxd5eXnq299//212nSuTmtKFqV+I&#10;iIjIUrUiAHRxcUH79u2xa9cujeO7du1C165dJZ/nxIkTCA3VP7zq6uoKHx8fjZtcpKZ0YeoXIiIi&#10;slStGQKePXs2xo8fjw4dOiA2NhYrV67ElStXMG3aNADlvXfXrl3DunXrAAAfffQRwsPD0bJlS5SU&#10;lGDDhg347rvv8N1331VL/TtF+CPU1w2ZeUU6dwRRAAhh6hciIiKSQa0JAB9//HFkZ2fjrbfeQkZG&#10;BqKjo7Fjxw6EhYUBADIyMjRyApaUlOCVV17BtWvX4O7ujpYtW2L79u0YMmRItdTf0UGBuOFRmL4h&#10;CQpAIwhUzWJk6hciIiKSg0IIYcoWtFRBfn4+fH19kZeXJ9twcEJyBuK3pWgsCAn1dUPc8CimfiEi&#10;IpKBNT6/a5pa0wNYWwyKDkX/qBAcSctBVkERgrzLh33Z80dERERyqRWLQIiIiIhIOvYA2hgOARMR&#10;EZG1sQfQhiQkZ2D6hiSthNCZeUWYviEJCckZ1VQzIiIiqk0YANqIMqVA/LYUnSlgVMfit6WgTMk1&#10;O0RERGQZBoA2wthWcAJARl4RjqTlVF2liIiIqFZiAGgjuBUcERERVRUGgDaCW8ERERFRVWEAaCNU&#10;W8Hpy/anQPlqYG4FR0RERJZiAGgjVFvBAdAKArkVHBEREcmJAaANGRQdiuVPtkOIr+Ywb4ivG5Y/&#10;2Y55AImIiEgWTARtY7gVHBEREVkbewCJiIiI7Ax7AG0Mt4IjIiIia2MPoA3hVnBERERUFRgA2ghu&#10;BUdERERVhQGgjeBWcERERFRVGADaCG4FR0RERFWFAaCN4FZwREREVFUYANoIbgVHREREVYUBoI1Q&#10;bQWnb4mHALeCIyIiInkwACQiIiKyMwwAbYQqDYw+CjANDBEREcmDAaCNYBoYIiIiqioMAG0E08AQ&#10;ERFRVWEAaCOYBoaIiIiqCgNAG8E0MERERFRVGADaCFUaGABaQaDqZ6aBISIiIjkwALQhg6JDsfzJ&#10;dgjx1RzmDfF1w/In22FQdGg11YyIiIhqE6fqrgBpGhQdiv5RITiSloOsgiIEeZcP+1ZHz1+ZUthE&#10;PYiIiEheDABtkKODArGNA6q1DgnJGYjflqKRmibU1w1xw6PYE0lERFTDcQjYBpUpBRIvZuPHk9eQ&#10;eDG7ypM/JyRnYPqGJK28hJl5RZi+IQkJyRlVWh8iIiKSF3sAbUxCcgYWbD2DzPxi9bEQH1csGNGy&#10;SnreVDuS6Ao5Bf7ZkaR/VAiHg4mIiGoo9gDakITkDEzbkKQR/AFAZn4xplVRzxt3JCEiIqr9GADa&#10;iDKlwIubThos8+Kmk1YfDuaOJERERLUfA0AbcfD8TRSXKg2WKS5V4uD5m1atB3ckISIiqv0YANqI&#10;VQcuyVrOXNyRhIiIqPZjAGgjcgvvy1rOXNyRhIiIqPZjAGgjgn1cZS1nCe5IQkREVLsxDYyNaFrX&#10;G7+dNT6/r0ldryqojW3tSEJERETyYgBoI5ycpAVWG/64grZhflXSC2cLO5IQERGR/DgEbCM6h0sL&#10;tO6WlHE3DiIiIrIIA0Ab4eBo2tBq/LaUKt8iTpfq3raOiIiITMchYBtx606x8UL/U3E3juocok1I&#10;zkD8thSNnUNCfd0QNzyKC0WIiIhsGHsAbUSgl+mre6tzN46E5AxM35CktW1cZl4Rh6iJiIhsHANA&#10;W2HGyGl17cZRphSI35ais8qqY7YyRE1ERETaGADaiFt3pQ8BA9W7G8eRtBytnr+KKg5RExERke1h&#10;AGgjTO3Nq87dOKQOPVfnEDURERHpxwDQRrRpUMek8puPXqm2VbdSg9XqGqImIiIiw2pVALhs2TJE&#10;RETAzc0N7du3x4EDBwyW37dvH9q3bw83Nzc0atQIK1asqKKaalt/KN2k8nvO3cLYVYfx4Lu7JS24&#10;kDNdS6cIf4T6umntFayiQPUMUZeUKvH5gUt488dkfH7gEkpKlVV6fSIiopqi1qSB2bx5M2bNmoVl&#10;y5ahW7du+OyzzzB48GCkpKSgYcOGWuXT0tIwZMgQTJ06FRs2bMDvv/+OGTNmoG7dunjkkUeqvP47&#10;UzPNepxq1a2hPXotTddSUqrE+sR0XM4pRJi/B8bHhiNueBSmbUjSWV6g6oeoF+9IwaoDaagY176z&#10;IxVTu0dg7pCoKqsHERFRTaAQQtSKpZqdO3dGu3btsHz5cvWxFi1a4KGHHsLixYu1ys+ZMwdbt25F&#10;amqq+ti0adPw559/IjExUdI18/Pz4evri7y8PPj4+FhU/0eW/47jl3PNeqwCQIivGw7O6aMVdKnS&#10;tVR+kVWlDAWOgO7AykEBRD/gg1NX8/U+7tkeVRd4Ld6Rgs/2p9lEXYiIyPbJ+fldU9WKIeCSkhIc&#10;P34cAwYM0Dg+YMAAHDp0SOdjEhMTtcoPHDgQx44dw/3793U+pri4GPn5+Ro3uTQP9jb7sapVt2t+&#10;T9MY4rU0XYsqsKp8t1LAYPAHAKsOpFXJEGxJqRKrDugP/qqyLkRERDVFrQgAb926hbKyMgQHB2sc&#10;Dw4ORmam7qHVzMxMneVLS0tx69YtnY9ZvHgxfH191bcGDRrI8wQARNUzPwBUWbg9FS9uOqmeG/jJ&#10;7gtmp2uRElgZohTA+sR0sx8v1frEdK0AtbrqQkREVFPUigBQRaHQHP4UQmgdM1Ze13GVuXPnIi8v&#10;T337+++/LazxP748mC7buYDyuYEf/vqXpLK60rVICayMuZxTaNkJZLxGVdSFiIiopqgVi0ACAwPh&#10;6Oio1duXlZWl1cunEhISorO8k5MTAgJ076/r6uoKV1fTt2yT4uIteQMUU2I3Xela5AiYwvw9LD6H&#10;XNeoiroQERHVFLWiB9DFxQXt27fHrl27NI7v2rULXbt21fmY2NhYrfI7d+5Ehw4d4OzsbLW62hJD&#10;6VosDZgcFMD42HCLziHF+NhwGFtsXFV1ISIiqilqRQAIALNnz8bq1avxxRdfIDU1FS+99BKuXLmC&#10;adOmASgfvp0wYYK6/LRp03D58mXMnj0bqamp+OKLL/D555/jlVdeqa6nUC30pWuRElgZMrV7BFyc&#10;rP/r5eLkgKndI2yiLkRERDVFrRgCBoDHH38c2dnZeOutt5CRkYHo6Gjs2LEDYWFhAICMjAxcuXJF&#10;XT4iIgI7duzASy+9hE8//RT16tXDxx9/XC05AK2tfVgdnSlm+kUF6U0Bs/vsDbg5O6KwpEzveVvV&#10;90HytXytFDFVnXuvbUM/APoXrJTfT0RERCq1Jg9gdZAzj1D469tlqtU/FADcXQwHcbpy5OnLHVhZ&#10;/6ggnPo7FzcKStTHgr1dED8yWlKCaTmUKQUefHe33tXOhnIkEhGRfWIewFo0BEzaBIB79/UHf4B2&#10;jjxDuQMr25WSpRH8AUBWQQmmb0iStD2dHI6k5Zid6oaIiMheMQCs5Yz171bOkWcsoDJ6vf/9ayjB&#10;tJx0pbCxpBwREZE9qDVzAMl8FVO+yBEoVex1i22snVJH197C5i7S0JXCxpJyRERE9oABIGmkfJEz&#10;UNIVTOraW/idHalmLxxp06COrOWIiIjsAYeA7VzlHHmdIvwR6itPEFg5mDS0t/Bn+9OweEeKydfY&#10;+MdlWcsRERHZAwaAdq5yjjxHBwXihluWwkVXgmkpewtXXpAixcVbd2QtR0REZA8YANqJyglQHBS6&#10;U8AAwIkrt42eq39UkN77BbQTTEvZW7jyghQpbuTek7UcERGRPeAcQDsQ7O2Cva/2wcY/LhtdeCGl&#10;p04AaOjvbrDMiSu3NXIBSt1b2NQ9iG/ekbZoRWo5IiIie8AA0A481PYBuLs4Ykr3RkbLSumpA4DP&#10;DxqeU7fqQBpeHhCpDjKl7i1s6h7E6dnSAjup5YiIiOwBh4DtwGf707Bw2xkkXsw2mpvP1B44fSoO&#10;55YpBZoFeWsNQ1dWeUGKFFLTx3AvYCIion+wB9BOfP57Oj7/PR2hvm6IGx6ld6s2U3vgDLmcU4iE&#10;5AzEb0uRlFy68oIUKaLreWPvX9mSyhEREVE5dovYmcy8IoNbtY2PDTfaUydVYXEppm9IsmhnEWMC&#10;vV1lLUdERGQPGADaGSlbtUnZwM3BSJTooAAOnL8p6Vwq5qSBOZaeK2s5IiIie8AA0A5V3KqtMqlp&#10;WJrU9TJ4f9uGdXCjoMSkepmTBuZ+WZms5YiIiOwBA0A7pmurNqmLQK4ayat38eZds+pk6iKU+hJ3&#10;LZFajoiIyB4wALRjuvb9lboIpLDEcI9abuF9s+pk6iKUu/elDTJLLUdERGQPGADaIV1btamMjw03&#10;Or9P6iKROu7OJi0oMScNjOQLyLWyhYiIqBZgAGiHdG3VpuLi5ICp3SMMPn5YqxBJ13mqW7hJ9TIn&#10;DUxMiI+s5YiIiOwBA0A7dfyy9gIQqUJ83RDq66a3U03VwzizT1P0M7BnsIqhfYmNUSqkDe1KLUdE&#10;RGQPmAjaTq06kI5W9f0wvHU9jeNS9gJefSAdH49tixe+PgEFNNPGqILCuOFRWJqQil0pWXrP07Ke&#10;N0a1ra93X2IpUjIKZC1HRERkD9gDaMee//qEVkJoKXsBCwD7zmVh+ZPtEFJpdW2IrxuWP9kOfSKD&#10;jQaSqRkFFgV/AODhJG1yn9RyRERE9oA9gHYuflsK+keFqOcDSk3D8m3SNfSLCsbBOX1wJC0HWQVF&#10;CPIuX1ji6KDA5wcuGQ0kVXn/pnRvZHb970lMHC21HBERkT1gAGjnVAmhYxsHADAtDYsqeFQ9tiKp&#10;gaSpef+0Hp8tbZs5qeWIiIjsAYeASSMhtJQ0MCr6dhMBpAeSpub9q8zRUd5yRERE9oABIGkkhJaS&#10;BqYiXbuJANICSbPy/lXSq3mgrOWIiIjsAQNAO6YvIfTcIVEYLjHXn67dRABpgaQ5ef8qy7kjbb9h&#10;qeWIiIjsAQNAO6cvIfRHY9ohxMdV7+MM7Sai0rahn8FrG7tfijMZd2QtR0REZA8YANopBwXw6bi2&#10;GBQdqvP+XSmZKNKzcrZirj8ASLyYjR9PXkPixWyU/W/pb5lSIH5bit7rK1C+iKTM2FJhI5wdpD1e&#10;ajkiIiJ7wFXAdkopgMRL2TicloMwfw+NfHwJyRmYviEJ+kKmOh7OWDwqBgDw4Lu7kZH3zzzAUF83&#10;xA2Pgq+7i8bxygTKF5Gs+T0Nk7pF6OyFlKJRgDuu5xkf3m0U4G7W+YmIiGojBoB2bP3hK+r/v7Mj&#10;FVO7R+C1QS0Qvy1Fb/AHAK5ODlAqBZ7beEKrXGZeEaZvSJK8D/DC7alYdeASFoxoqbc30pCzN6Sl&#10;kZFajoiIyB5wCJgAlPcIfrY/DaOX/26w5w4AMvOL8caPyTqDRNWxH09el3ztzPxiTNuQpLUriRTF&#10;ZdISPEstR0REZA/YA0gakv7Ok1Qu5+59vfcJANl3S+Dv6Yzbd+8b7E2s6PXvT2vsSiJF4wAPnLxm&#10;fJ/fxgGW5Rsk05QpBQ5fykbixWwAArGNAtGlcYD6tS0pVWJ9Yjou5xRqTUEgIttk7O+aahYGgGQ1&#10;D7d5AJ//ni65fG7hfRy+mI1uTaXn7GsS7C0pAGwS7C35nGSZhOQMvP79aeQW/vMl4ZM9F1HHwxlL&#10;RsXgxJXbWHUgTWOrQNUUhLlDoqqhxkRkjLG/a3Om8FD14ldushp9SaINSbx0y6Tyx69I67GUWo4s&#10;k5CcgWkbkjQ+JFRyC+9j2oYkfLY/TWufaNUUhMU79K8cJ6LqIeXv2pwpPFS9GACS7FQ5An86lWny&#10;Y03NCuMkMb2Lk4NAmVLg9wu38P4v5/D+L2fx+/lbFqehoX+UKQUWbLUsgPtsfxpK9KQfIqKqJ/Xv&#10;esHWM3w/rWE4BEyyEwC6NQ7At0nXTH6sn4eLSeXbNPDD+SzjK3zrerqi/du7DA5fcH6LeVTt9u2x&#10;v5GZb3qvb2UTP/8DXz8bK0PNiMhSR9JyJP1dZ+YX40haDmIbB1RBrUgODABJdnU8nJGSYXxeni6B&#10;3q46Fwg4OihwJC0HWQVFCPIu34HE0UGBklJp3zgPpd3WeVw1fNGugS/OZBSguELvE+e3GKdrXpCl&#10;DqfloKRUyUUhRDbAlKk85kz7oepj1QAwPz8fu3fvRvPmzdGiRQtrXopsSG7hfbMDgt2pmXj5m5Ma&#10;Q8ELt6fCzclBY2cSVcLpe/fLLK0uAP2rn1UB4oon2zEIrEQ1L0huAsD6xHRM6d5I9nOTfWBvvnz0&#10;7fduaVmqfrIGgI899hh69OiBmTNn4t69e+jQoQPS09MhhMCmTZvwyCOPyHk5qoW26Zk3WHlbuoz/&#10;JZx+qE3VBGULtp4xOUVNbSbHfD9DLucwcTeZh6tV5dUpwh8hPm5Gh4FDfFwN7g1PtkfWMZb9+/ej&#10;e/fuAIAtW7ZACIHc3Fx8/PHHePvtt+W8FBEEgF2pN6rkWqr5LdWpTCnw+/lbeP+Xs1iacBar9l/C&#10;lhOaezBXFanzgswV5s+8jWQ6rlaVn6ODAgtGGE/PtGBES35BrmFk7QHMy8uDv3/5N4CEhAQ88sgj&#10;8PDwwNChQ/Hqq6/KeSkiAMCd4qpbMVqd81uMzbUL8XE1ezs9c1i7LcbHhlv1/KZg0uqawZTVquzN&#10;N82yvRcklWHvas0iawDYoEEDJCYmwt/fHwkJCdi0aRMA4Pbt23Bz49wAqtmqa36LlLl2qu30qmqu&#10;ojXb4tEOwTYTYC3ekcKk1TUEV6tax52iUpy6mm+03Kmr+bhTVAovN64trSlkfZedNWsWnnjiCdSv&#10;Xx+hoaHo1asXgPKh4ZiYGDkvRVSlLJ3fUqYUSLyYjS1JV/H5AelDt+W9GmckX+f1709XyXCwal6Q&#10;NXx7TP+wvqodfzxp/aHvxTtSmLS6BuFqVet4afMJq5Sl6idrqD5jxgx06tQJf//9N/r37w8Hh/L4&#10;slGjRpwDSFbh7ADcr4JRYEvmtyQkZyB+Wwoy8rQ/dFSrmfX12pX3ahRLvpY52+mZQzUvyBqrgAEg&#10;M7cIIXU0A8wdp67jjR+TNfahNtZ+5iopVWLVgTSDZVYdSMPLAyJtprfS3nG1qnVcuX3PKmWp+sn+&#10;ztWhQwcMHToU165dQ2lpKQBg6NCh6Natm9yXIkKLej5Vcp1ley+Y1fuUkJyB6RuSdAZ/wD+rmfVN&#10;TDenp+L3izdNfow5BkWHwsXROvOohv13v8bPi3ekYMbGExrBH2C8/cy1PjHd6K40SlFejmyD1F5p&#10;rlY1TUM/d6uUpeonawBYWFiIKVOmwMPDAy1btsSVK1cAAC+88AKWLFki56WIAABXsqvmG+epq/no&#10;uuQ3jF11GC9uOomxqw6j/cJd+M+vf+kNBMuUAvHbUiBlkDJ+W4rO85jTU/HFwfQqWek47OMDKCmz&#10;zhBsflGp+v87TmXgs/36e+ME9LefuaSmoWG6GtvB1arW8eHjba1SlqqfrAHg3Llz8eeff2Lv3r0a&#10;iz769euHzZs3y3kpIgBA7j35dqAw5kalodjce/fx4a/n0f7tXToDriNpOXp7/ioSKO/J0pVmprxX&#10;w9WkehaVKq3SK1bRnaJSJF83PjHcXD7/m0hephR448dko+X1tZ8uUnpypaahYboa2yJ1tSpJ5+Xm&#10;hFb1jY+0tKrvwwUgNYysr9YPP/yAzZs3o0uXLlAo/vmGFRUVhYsXL8p5KSKbkVt4H9M3JOG/Y9rg&#10;RkGxOl1IHXdnk86ja7i3vFejpclz7VS9YtZKd2Htyd4/Pd8DQHkQnXO3RNJjpAyXS51HOD42HO/s&#10;SDU4DOygsK10NfaOq1WtJ7ZRgNG2jW3EVdU1jaw9gDdv3kRQUJDW8bt372oEhHK7ffs2xo8fD19f&#10;X/j6+mL8+PHIzc01+JhJkyZBoVBo3Lp06WK1OlLtJgDM3HQSC7enYl3iZSzcnopXvjtl0jn83V3w&#10;+YFLePPHZHx+4BJK/rf7ibk9Fqb0ipnK2pO9T14t37vZlDmQxobLTZlH6OLkgKndIwyeb2r3CC4A&#10;sSFcrWodUhZEAeUr40tKqy4vK1lO1nevjh07Yvv27eqfVUHfqlWrEBsbK+elNIwbNw4nT55EQkIC&#10;EhIScPLkSYwfP97o4wYNGoSMjAz1bceOHVarI9kfYeKUtIlrjmgEkJHzf0b81jOSejX0sVa6C2tP&#10;9lbN6ZM6B9Lf09ngxH5z5hGuS7xs8JrG7qeqxdWq1iFlQVTFslRzyNoHvnjxYgwaNAgpKSkoLS3F&#10;f/7zH5w5cwaJiYnYt2+fnJdSS01NRUJCAg4fPozOnTsD+CfgPHfuHJo3b673sa6urggJCbFKvYhM&#10;pSvf3JeH0i06p7XSXXz4eFtEL/jFKucG/um97BThj1BfN6NzKd8eGa13qNvUeYSxjQOQmVuEe0by&#10;C927r9SZroaqR0M/d5zLLJBclqQxZaETF0XVLLL2AHbt2hW///47CgsL0bhxY+zcuRPBwcFITExE&#10;+/bt5byUWmJiInx9fdXBHwB06dIFvr6+OHTokMHH7t27F0FBQWjWrBmmTp2KrKwsg+WLi4uRn5+v&#10;cSOyRQqUz22zVroLqRPDLZFVUARHBwXihhtf2bliv/45xubMI6ychkYfqeXI+rha1TpMWejERVE1&#10;i+yzYGNiYrB27Vq5T6tXZmamznmHQUFByMzM1Pu4wYMHY/To0QgLC0NaWhrmz5+PPn364Pjx43B1&#10;1b3qcvHixYiPj5et7kTWIgDEDY+yaAFImVLgSFoOsgqKEORdHkxWPF/HcOMTwy2h6r38ZLfxOZCG&#10;JvabM4+wYhoaQ3SVM9ZuUnD/YdOpvpQY+53kalXTSFkQVbEs1RxW+SvIyspCVlYWlErNIZRWrVpJ&#10;PseCBQuMBltHjx4FAJ0LTIQQBheePP744+r/R0dHo0OHDggLC8P27dsxatQonY+ZO3cuZs+erf45&#10;Pz8fDRo0MFhHoupiyebsunYvqbhatqRUiS8OGp8Ybi4XRwU6RfiblG7mpc0nsGpiR63j5swj9HFz&#10;wq27xlMM+VQKJIy1mxTcf9h8XK0qP9WCKENzaAHg2R5cFFXTyBoAHj9+HBMnTkRqaipEpRnwCoUC&#10;ZWVlks81c+ZMjBkzxmCZ8PBwnDp1CjduaO8devPmTQQHB0u+XmhoKMLCwnD+/Hm9ZVxdXfX2DhLZ&#10;GnPTXah2L6n8hT/zf6tllz/ZDtdu35OU4NpcSx+OgaODwqTVmvom9pszj/Cn53ugy5LfjF5Tla4G&#10;kNZuxoJA1f7Dlan2HwbAIFAPU1arcgs/08wdEoWEM5m4rCfxfliAO38vayBZ/wKeeuopNGvWDIcO&#10;HcKlS5eQlpamvl26dMmkcwUGBiIyMtLgzc3NDbGxscjLy8ORI0fUj/3jjz+Ql5eHrl27Sr5ednY2&#10;/v77b4SGyrunKFF1MjXdhaHdS1TH4relIC37rsV1M+SLw+kATFutqW9iv5R5hP2jgjCkVT31zyF1&#10;3ODubPjt0d3ZQb0ARGq7GdqtROr+w0y1oRtXq1rP1HVH9QZ/AHA5+x6mrjtahTUiOcgaAKalpWHp&#10;0qXo3LkzwsPDERYWpnGzhhYtWmDQoEGYOnUqDh8+jMOHD2Pq1KkYNmyYxgrgyMhIbNmyBQBw584d&#10;vPLKK0hMTER6ejr27t2L4cOHIzAwEA8//LBV6klVT8q+oLWdqekujO1eotq1xNobaal6L01ZrWnJ&#10;xP5dKVlaO6c0DfYy+JiK90ttN0N5Gbn/sGW4WtU67pWUYVeK4QWSQPnf0L0S6aN8VP1kDQD79u2L&#10;P//8U85TSvLVV18hJiYGAwYMwIABA9CqVSusX79eo8y5c+eQl5cHAHB0dMTp06cxcuRINGvWDBMn&#10;TkSzZs2QmJgIb2/vKq8/yatlPW/MH9oCT3WzzpeOmsTUdBdSF0y0beAHa2+n+tLmE5KDuqgQD71D&#10;3WVKgQVbU4yeY8HWM+oeOim7SqiCVEB6uxkqx/2HLcPVqtaxaIfxvx1zylL1k3UO4OrVqzFx4kQk&#10;JycjOjoazs6aW2GNGDFCzsup+fv7Y8OGDQbLVJyT6O7ujl9+sV4OM6peZ64X4Mz1VHi4OFZ3Vaqd&#10;qb1iUhdMhNZxlzQx3BJXbt+TtLLTyQHYMau33vuPpOUgM994gJaZX6zOAyh16Fy18ERquxkqx/2H&#10;LcPVqtaRni39C4cpZan6yRoAHjp0CAcPHsTPP/+sdZ+pi0CILFVo58MR5qS7UC2YyMwr0jmfTQEg&#10;5H/5BVcdsO7+3qreS2MrO0uV5Ysn9E1CNyUNjKqs1KFzVTlT2k0f7j9sGa5WtY7wAA8c0L82Uqss&#10;1Ryy/hW88MILGD9+PDIyMqBUKjVuDP6IqpY56S5UCyb0xSCq/IIlpUrsPnvTovoZ8+HjbWXZh9SU&#10;3VBUZaUOnavKSVloYiwvI/cfttzcIVEIC9D/2nG1qunmmdBeppSl6ifrO0l2djZeeuklk9KvEJF1&#10;WHPFqLXn+kQGucHLzUmWlZ2dIvwlLQgK8XFV99BJHTqvWG5QdCie6RGhNTfSQQE80yNCUh5A7j9s&#10;Ga5WlZ+7iyP6R2lvtlBZ/6gguHPaTY0iawA4atQo7NmzR85TEpGZzFkxqkpnoo8C/0sDc8u6aWB6&#10;RpYHS3Ks7HR0UGDBCOM9EwtGtFT30EnZ6q7yEHtCcgZW7k/TCliFAFbuT9NaZVyZKfsPkzauVrWe&#10;VRM6GgwC+0cFYdUE7STsZNtknQPYrFkzzJ07FwcPHkRMTIzWIpAXXnhBzssRkRGmrhiVms4kup7p&#10;+wA7KAA/dydkFxrfZm3VgfJkvXKt7Fy21/h2cpV3Tgn2cQOgf+5hcIVeRWN5AFWBc/+oEL3DwKbs&#10;P3xs/gBJZe2JqatVFz4UY8Xa1D6rJnTEvZIyvLXtDPaey4IA0LN5IBYMj2HPXw0l+ypgLy8v7Nu3&#10;D/v27dO4T6FQMAAkqmKmrhiVumBiYMsQ7Eo13ttSkVIAM3o3xQc7z+GukZ4uVe+lHCs7paR0ATR3&#10;TpHSm6TqSXJ3cTQpD2BsY91zMy3Zf5i4WrUquLs4YvEj0rd0JdsmeyJofTdTdwIhIsuYs2JU6oKJ&#10;B/w8JM0LquxyTiEe6SBt/+zLOYWSFkYAhld2mrIbiqrsgm2nJZVXlZMjD2DlfYUtLWdvTFmBytWq&#10;RDIHgERkO8xZMapKZ6JvraoCQKgqDcyEjmgW7GnS+cP8PUzOd3dJwnxDQ2VM2Q1FVXbfuVuSyqvK&#10;yZEHsOK+woZILWdvuFqVyDQWf5WcPXs2Fi5cCE9PT8yePdtg2Q8++MDSyxGRRFICp8pU6Uymb0jS&#10;W6ZiOpOfnu+ByPk/SxqirdgjKTXfnakT+3XNRWro545zmQXGK4h/0rpI3eREVU6OPICq/YcNLQSp&#10;uP8waVKtVjX2+8LVqkTlLO4BPHHiBO7fv6/+v6EbEVUdc1c7DooORUM9udQaBrhrLJSQOkQL/NMj&#10;aUq+Ozm2oTJlNxRV2V7NpQ1vq8pJzZ9oKA8gYNr+w6SNq1WJpLO4B7Bi2hemgCGyjgAPaatnKzNn&#10;teOITw7ozaV2OfseRnxyAFtndlcfk9rTWLHc3CFRSDiTqfM6FZP1yjGxX8p2coBmWpc3h7fE10f/&#10;NnrNN4e3VP/f2ErjyquMKzNl/2FTd3ixJ1ytSiSNrHMAJ0+ejIIC7aGWu3fvYvLkyXJeisiu7Hut&#10;L1LfGoRgH1eTHmfqakdTghBAeu41QLNH0lDC3orJeuWa2C9lV5SKZaQkv604lGhqu+liyv7DZJhq&#10;tWrivH44PK8f3n2kDYM/okpkDQDXrl2Le/e039Tv3buHdevWyXkpIruh6plyd3HEgCjTdtkxdbWj&#10;qUGIqTuCLNqRYlKKFVMm6z9Qxx1v/piMzw9c0tgBxdzt5AwNJ1YeSpQjeDN1/2EiIkvIMo6Qn58P&#10;IQSEECgoKICbW4UEqWVl2LFjB4KCTE8ZQWRt3q6OKCiuObsCzBsShfWHr5hU3hSmBiGm9jCmZxdK&#10;DhpVw9dSJvYDwJKEc+r/L9yeithGfmga7IOM3HsmbSc3pXsj9c+q4cRFO1KQnl2I8AAPzBsSpdWb&#10;JEfwJnWxitR9iomIDJElAKxTpw4UCgUUCgWaNWumdb9CoUB8fLwclyKS1aPtG+DLQ+nVXQ2DKs77&#10;krrSETBvtaOpQUh4gAcOnJd+/vAAD8lBo6rcqgkdMXXdUclDzSqJl24j8dJtkx6ja+cUdxdHo/Mo&#10;5QjePny8LaIX/GL0HKYsaiEi0keWIeA9e/bgt99+gxAC3377LXbv3q2+HTx4EFeuXMG//vUvOS5F&#10;JKu1iemIrmf7KysrDh0aW+kImL/aUWpwoSpnag/jvCFRkoelK5ZbNaEjUt8ahLEdGyDUxxUhPq54&#10;tH0ojCyqNZmpO6eomNpuupiz/zARkblkeSfp2bMngPKdQBo2bAiFQuZ3ZSIrUQrg0i3bn1NVeeiw&#10;4tDkxawC3LpTgrrermhU10vnEKVUUlbMVgxC3F0cJa2wBf7pkZQ6jF05uKy8DdXnBy5BKTKMnscU&#10;pu6comJqu+mTkWt4RxFj9xMRSSXrV8mwsDA5T0dUJQrNyJVX1XQNHUoZmjRHbKMAg4FMxdWyCckZ&#10;OC0x+FP1SEoZxpYyfK1ruNYShraTk8KUdtMl504Jbt4pMVjm5p0S5Nwpgb+Xi1l1JCJS4VZwRFbm&#10;6eqI1LcGYXyXhujayA/NgjzRrbE/xndpiKPz+kk6R1XN+5KyYnbVgfLVsmVKgfhtKXqTHwOAh4sj&#10;khcM1BqONmWFrT7mDtfqY87OKSqmtJs+Y1YeknQtqeWIiAzhZBIiKysrEwZ76+QYOpTL+sR0oytm&#10;laK8XFQ9X2TkGR6SLCwpw+lreYhtrN37JXWFrT7jY8ONbilnCkPbyRljSrtVXGVcUVaB4d4/U8sR&#10;ERnCHkCya37u1k8OW1SqRI6BoT1bmvcldVj1ck4hsgqk1ctQOVVgvH5KZyx8yLSdGkzZhk4qU/Ma&#10;qpjSbvoEeUsb1pVajojIEFkDwA0bNui979VXX5XzUkSyaNXAv0quo2/YzpR5X1VB6rBqmL8Hgrzd&#10;jBcEJJczR9uGfrKez9S8hiqmtJs+m57pKukcUssRERkiawA4c+ZM/PTTT1rHX3rpJYPBIVF12ffX&#10;TfhXQS+gvmE7W5v3NT423GhqFQdFeblOEf4I9XWDvuIKAKG+bugUYZ0gu0wp8Pr3p2U9p6k7p6iY&#10;0m76+Hu5oK6RxR11vVy4AITsQplSIPFiNn48eQ2JF7NRJtdcD1KTNQDctGkTnnzySezfv1997Pnn&#10;n8c333yDPXv2yHkpItkMbf2A0Q9eS+kbtrO1eV9ShlWndi9fLevooEDc8Ci9i0AEgLjhUXCUO1nf&#10;/xy+mI3cwvuyntPUvIYqprSbIUff6K/3d7GulwuOvtHfrPoR1SQJyRnotuQ3jF11GC9uOomxqw6j&#10;25LfkJAsb9oneyfrzPJBgwZhxYoVeOihh7Bz50588cUX+PHHH7Fnzx6dO4QQ2YL07EIcfaM/cu6U&#10;YMzKQ8gqKIFSKJFfJF96GH3DdkHeLsi9ZzyIqcp5X8ZWw1qyWlZOiZduyXo+c3ZOqUiudqv8uxjk&#10;7YJNz3Rlzx/ZhYTkDEzbkKR1PDO/GNM2JGHFk+0wKDq0GmpW+8i+tHDMmDG4ffs2HnzwQdStWxf7&#10;9u1DkyZN5L4MkWxUw37+Xi7YObsXAOBeSRlavJkgy/kNDdtteqYr2r29y+g5qmre172SMqNbrqlW&#10;y7o4OSB+m/5FEwoA8dtS0D8qxEq9gPKds11DX7N2TlExpd2kBJkVfxeJ7IWUaR2vf3/aiu8p9sXi&#10;AHD27Nk6jwcFBaFt27ZYtmyZ+tgHH3xg6eWIZKdr2M+UPXcNMTZsp5r3ZWghSFXO+5K6CnbRjhQM&#10;ialnMA2MAJCRV4QjaTk608BYKrZxAD7Zc0GWc3VtHGjR401pN2sk7yaqDaRM68gtvI/DF7PRrall&#10;f7MkQwB44sQJnccbN26M/Px89f3cHo5skaFhv1UTOmLquqMmBYEhPq4ouq80adju6Bv90fHtXTqD&#10;wKqe9yV1FWx6tjxpYCzRpVEA6ng4yzQP0LL3J1PajYh0kzqtI/HSLQaAMrA4AOTiDqqppOw4oUpW&#10;3P3d33DrrvFA48PH25rV22Ur877CAzxw4Ly0ctWdBsbRQYElo2J0zhcylaU9lKa0GxHpI/WLGDuU&#10;5MBE0GSXoh/wkTzny93FEX/8qz9CfFz1lpEj5Ylq3tfJuAHYObtXtUz6l7oKdt6QqGpPAwMAL20+&#10;afE5/Dyc0cXIPr3GmNJuRKSb1C9i1phSYo9kDQDv3r2L+fPno2vXrmjSpAkaNWqkcSOyFcnX8nGn&#10;qFRyeUcHBRaMaKn3fmunPKkqqrmPhqiGzas7DUxmbhHu3de/t65Ui0fFWFxHU9qNiHRTTeswRI4v&#10;bFRO1lXATz/9NPbt24fx48cjNDSU8/7Ipr20+QRWTZS+8nPZXsMLDpbtvVAr0hMYmvtYedi8Ottk&#10;2H/3Gy8kwUubT8pSR1PajYi0SZnWIccXNionawD4888/Y/v27ejWrZucpyWyiiu370kue6eoFKeu&#10;5hssc+pqea+il5vs2ZWqnGru46IdKUjPLkR4gAfmDYnS6MGq7jbJN6EH15B795XIzC1CSB3L5ypK&#10;aTci0u/EldtG768NX7Rtgazvyn5+fvD3r5q9VYks1dDPXXLZlzbrXu2uq5wpvYq2zN3F0WDKkupu&#10;Ex83J0kLc6QY9t/9ODZ/gCznMtZuRKRbSakSqw6kGSyz6kAaXh4QaXRXHTJO1hZcuHAh3nzzTRQW&#10;MtUB2b4PH28ruazU3kJTehVruupuk5+e7yHbueTqTSQi861PTIexLX+VorwcWU7WHsB///vfuHjx&#10;IoKDgxEeHg5nZ83JnElJlqdrIJJDq/o+Jg1LNvRzx7nMAknl7EV1t0lIHTe4OzvIshDEpxYM2xPV&#10;dJdzpHUeSS1Hhsn6rvfQQw/JeToiq6jr5YKtM7ub9JgPH2+L6AW/SCpnL2yhTZoGexmdhyiFnL2J&#10;RGSeMH9peTKlliPDZA0A4+Li5DwdkVXcvFOCxTtSMNeEnGxebk5oVd/HYLBhaq9iTSelTYK8XbBi&#10;3wXENgpEl8YB6tV7JaVKrE9Mx+WcQoT5e2B8bLjJc3qkLEKRwt3ZQZYFIES1XZlS4PClbCRezAYg&#10;tP6uLTU+Nhzv7Eg1OAzsoCgvR5azn08rogo+22/6ROLYRgEGA45YO8xNtXVmd73b2AFAVkEJPtlz&#10;EZ/suYg6Hs5YMioGJ67cxqoDaRpv8gu3p2LKg2GYPyxa8rWlLkIxpmmwlyznIarNEpIz8Pr3pzW2&#10;Xqz4dy3HylwXJwdM7R6Bz/brXwgytXsEF4DIxOJW9Pf3x61b5fv3qVYB67sR2RJTJhJLXZ1WUmr5&#10;fLSaZPGOFL3BX2W5hfcxbUMSPtufpvMb/ucHL2PEJwckX1uuxSWqVDVEpFtCcgambUjSue+26u86&#10;ITlDlmutS7xs0f0kncU9gB9++CG8vb0BAB999JGlpyOqMocvZWNStwhJwxemrE6b0t0+dr2REhSb&#10;6tTVfCz8KQXzhxkfnpe6CEWK2pS+h0hOZUqBBVtTjJZbsPUM+keFWDQcLGV3Hznzdto7iwPAiRMn&#10;6vw/ka3blZqF9m/vUg9fGJrfwtVp2qQExeb44mAa5gwyPjwvdRGKFPaUvofIFEfScpCZX2S0XGZ+&#10;MY6k5Vi0T6/U3X3kzNtpz2SfA6hUKnHhwgVkZWVBqdSM5Hv04Eo7sq4ADyfcvlcqOTBRDV+0a+CL&#10;MxkFKK4whFtxfgtXp2mzVrArIK0nVcoiFKnsKX0PkSmyCowHf+aU1UVqPk7m7ZSHrAHg4cOHMW7c&#10;OFy+fBlCaH4CKxQKlJWVyXk5Ii0ODsYnEeuS9HeezuOqAPG/Y9vCQQGuTqvgbrH13oSlBpcZuZZ9&#10;4KjYU/oee2Dt1ar2JMhb+lCrKWV1kbq7D/N2ykPWVpw2bRo6dOiA7du3IzQ0FAoF/9ioat28U4Kz&#10;mXdkP+8721Mw5cFwrDqQrreMPa1OK1MK7Dl702rnl9KTmnOnRPICFEPsLX1PbVcVq1XtSacIf4T4&#10;uBkdBg7xcUWnCMsWe/70fA90WfKbpHJkOVnf9c6fP49vv/0WTZo0kfO0RCbZ95f8gUlmfjH6RIZg&#10;Z8oNXM7Wni8WFuBuUl5Bc5QpBQ5fzEbipVsoVQrcKSqFQqFAeIB5efQscSQtBzmFlgdf+kjpSR2z&#10;8pAs15KrF5Gqn2q1qi6q3vwVT7ZjEGgCRwcFFoyI0tuuKgtGtLS4h1XK7j7M2ykfWQPAzp0748KF&#10;CwwAqVZ6Z0eKzuAPAC5n38PUdUexaoJ1VpLq6tXQrFsqpnaPsHoQqmLpXB9DpjwYJimYzSqQJwC9&#10;eacEOXdK4O/lovN+OZJWk/VV5WpVsh5ju/swb6d8LA4AT506pf7/888/j5dffhmZmZmIiYnR2gu4&#10;VatWll6OqNokXzO82GBXShbulZTB3cVR1usa6tVQUQqo5z1WRRBo6VwfQ+YMklb/IG8X5N4zPl9I&#10;ijErD2Hn7F5axxfvSNFKWl3VwTZJU5WrVe1JVQbWUnb3UeXt5LQNy1ncgm3atIFCodBY9DF58mT1&#10;/1X3WXMRyDvvvIPt27fj5MmTcHFxQW5urtHHCCEQHx+PlStX4vbt2+jcuTM+/fRTtGzZ0ip1pJrN&#10;zdkBRUbyUwHAoh0pWPhQjNbxMqUo/4DKu4ecuyXw93JFiI8bOkX4G3zDLH/zPSO5nqsOmL7DiTk6&#10;RfgbHaox18TP/8DXz8ZqHa88sX92v+aYttFwYCyVrt7ExTtSdC4mqupgm6SpytWq9qQqA2upu/sw&#10;b6c8LA4A09LkTQRrjpKSEowePRqxsbH4/PPPJT1m6dKl+OCDD7BmzRo0a9YMb7/9Nvr3749z586p&#10;E1sTqUQEeCJVQtLh9Gzt1asJyRmI35aCjDztN9FQXzfEDY/SOyep/M23WHI9lQJYeygNU3s0lvwY&#10;czg6KBAusU1MdTgtByWlSo0gVt8QuALlaWMsFeStOfwrdeeXqgi2SZqqXK1qT6oysJaaj5N5O+Vh&#10;8TtXWFgY4uPj4e/vj7CwMIM3a4mPj8dLL72EmBjtnhddhBD46KOP8K9//QujRo1CdHQ01q5di8LC&#10;QmzcuNFq9STr6x8VhP5RQbKfN8jHVVK58ADN1asJyRmYviFJZ/AHABl5RZhuYBslc95QP/z1vGzb&#10;MhkitU1MpcoDqGJoGyq58lBveqarxs+m7PxCtkG1WtUYOVar2pOqDKyl5uNk3k55yPLVde3atbh3&#10;r+ZE5GlpacjMzMSAAf9kEnd1dUXPnj1x6JA8Kwup6vWPCsKqCR2xakJH2YPAk1dyJZWbV2FIsEwp&#10;EL8tRVKQEr8tBWU6Ig5z3lALS8oMBpVyKFMKnLVC75+KKg+g1PlHQd4uaFrXA3XcnWHqFKS6Xi5a&#10;C0C480vNo1qtaowcq1XtSVUG1lLzcTJvpzxkmUVZOemzrcvMzAQABAcHaxwPDg7G5cv6N5ouLi5G&#10;cfE/w3H5+ZbvQECWe7R9KBaObK2x+GLVhI64U1SKtgt34n6Z5b+feRIyz7eq76NRhyNpOXp7/ioS&#10;KO8J1DV/pvzN19WkYWCV+G0pVlvteCQtBzfMqJNUqjyAUucfZRWU4D9j2qnbL+dOCcasPISsghIE&#10;ebsg+859ZOtIW1PXywVH3+iv9/pS60lUW1VlGhgpu/swb6d8ZJu8InfS5wULFkChUBi8HTt2zKJr&#10;VK6zarGKPosXL4avr6/61qBBA4uuT/JoEVJH58pbLzcnzOxddSmJbhaUaPTimTp8q6t8+Zuv6QuT&#10;KgaV1mDO0LSbs/S3G1UeQHPnH/l7uWDn7F44GTcAO2f3wvE3+yPpjf5oFuSJOu7OaBbkiaQ3+usM&#10;/lTXN/ZZZm87v9g6U1ar6uptJ/0GRYdixZPtUMfDWeu+Oh7OsuZWNJaXk3k75SNbGN2sWTOjQWBO&#10;jvQPo5kzZ2LMmDEGy4SHh0s+X0UhISEAynsCQ0P/+aXNysrS6hWsaO7cuZg9e7b65/z8fAaBNmDf&#10;+Zt6941tGlR1C3oq9+IFepo2R87U8lJYa7WjOUPTix9uhZf/76SkfZp3n72BQdGhss4/UgWFUrg4&#10;Gd9S0J52fqkJmAbGugZFh6J/VIhVt9iTsruPsbydJJ1sAWB8fDx8fX3lOh0CAwMRGBgo2/kqioiI&#10;QEhICHbt2oW2bcvnEpSUlGDfvn1499139T7O1dUVrq7WmfhO5juWfhtlSqH1JlSmFFi43XiPgJw0&#10;Ai5T3xN1lDc1DUxl1lrtKHV7qIrelrCdHlDeDKrh66rchopqNqaBsT5HBwW6NQlEtybW+WyWuruP&#10;vrydZBrZAsAxY8YgKEj+1ZdSXLlyBTk5Obhy5QrKyspw8uRJAECTJk3g5VWeNTwyMhKLFy/Gww8/&#10;DIVCgVmzZmHRokVo2rQpmjZtikWLFsHDwwPjxo2rludA5issKdP5jV7qHDw57TmbhUAvV3RpFIBb&#10;d0ybI6ervKlpYFQUAEJ83awWFEmdF1RR9t0S9IkMQWZeEbadytRbrvKcyKqaf1QR08DUPEwDU/NJ&#10;3d1Hrl2A7J0s71xyz/8z1Ztvvom2bdsiLi4Od+7cQdu2bdG2bVuNOYLnzp1DXl6e+ufXXnsNs2bN&#10;wowZM9ChQwdcu3YNO3fuZA7AGkrXN3o5vuX7ujvpnPeizw8nr+OJ1X+g/du7kH7LtBWiuj6ULHkO&#10;ccOjrLracVB0KF7q19Skx2QVFKFfVIjksqrrWCO1jyFMA1PzMA1MzVc5H6el5cgwWQLA6l4FvGbN&#10;GgghtG69evVSlxFCYNKkSeqfFQoFFixYgIyMDBQVFWHfvn2Ijo6u+sqTLHQFT5Z+y1cogMc6NMCS&#10;UdLyS1aUW3gfH/76l+RRYAcF0D7MT+u4uc/hmR4RVbLh/cw+TSV96KoEebtJfk6qcjtOZWBXSpbB&#10;svrS6JirutPAlJQq8fmBS3jzx2R8fuASSkrl33GltmEamJqvcj5OS8uRYbIEgEqlstqGf4n0faPv&#10;FOGPUF/zg0Ahyof5vku6av45JJZTCuD45dtax1VpYEy1cn9alSSDlvqhC5TvetIpwl/9uuj7CFZU&#10;KFumFHjjx2Sj5zZlxXOZUiDxYjZ+PHkNiRezdQaO1ZkGZvGOFETO/xkLt6diXeJlLNyeisj5P2Px&#10;jqqdz1oTVeVqVZKfv5cL6hpZ3KErbyeZh8l07MzE2DB8n3QNBcXG89rVFGM7NdT5jd7RQYG44VGY&#10;viHJoh0jjPU+ycVQGhhT5toB5YGnNfMAmqPikHTccP3z+kSFsokXs5FzV+q8IOPD5TtOXccbPyYj&#10;5+4/u4ro2o5vfGw43tmRanAY2BppYLj/sOWqYrUqWc/RN/qj49u7dK4G1pe3k8zD2ct2ZtupjFoV&#10;/AFAQnKm3mGyQdGhWP5kO709gd5u2vkDq4u/u4vOYT9DvRqGWDMPoIrU3GsAoDRjFNOUOZDGhpYX&#10;70jBjI0nNII/QPd2fKo0MIbInQZG6sITDgcbp1qt+srA5nhlYCS6NQ1k8FeDHH3DtLydZB6FqO4J&#10;fDVYfn4+fH19kZeXBx8fH4vOFf76dplqZb8cFOUfyrp6SEpKlVifmI707LsAgDYN/FCvjjt2nM7A&#10;+sP6d3+pSg4KaPQ4VX4+ZUqBLw6m4Z0dqZLP+Z8xbTCyzQNyV1Ut8WI2xq46LKlsgKcLjvyrHwDg&#10;wXd3612hrVrBfHBOHxxJy5F0fn9PZxz9V3+9H/I7TmVgxkbDvaih/7tmxXMs3pGCVQfSDL4ucvn8&#10;wCUs3G78tZ0/tIXevJdEJI2cn981FYeAqdbQN0yWkJyB+G0pGgHHr6lZiBsehfAA29nKq/JwY+Xn&#10;4+igwOQHI/DF72mS09tYO92FKT102XdL1D2ShupfMQ2Mar6gsef79shovcGfqfMIK6YTmjskCi8P&#10;iMT6xHRczilEmL8HxseGWyX1S3UvPCEi+8IhYKp1Kg6TJSRnYPqGJK0AIvN/w35BPm5Gt/yqbhWf&#10;j2peozEVF1JYk6kBZlZBkeSgMaugSP18Db1Ez/aIwJBW9fTefyQtx6J5hC5ODpjSvRHeGhmNKd0b&#10;WS3vH/cfJqKqxACQah1VfrYypUD8thSdC0BUxxbtSMWUB8OrsHamq5xvzticQFWwZGkeQCmrZaXm&#10;XlMxJw2MvnmcAZ4uWDaundGhWDnnEUohpd104f7DRFSVOARMtdLlnEKjO4Gohhoz8kzfaaOqVR72&#10;U610/GT3BXz5expy7/2zsCFEx6pWU+kaNte1WtaUHUEq9kiG+rohM69IZ3CuaxcT1fM9kpaDrIIi&#10;BHmX3y8lwJUa1Pl7OlvcYyq13XTh/sNEVJUYAFKtFObvIbnnZ/sp6+fL83FzRH5RmdmP1zXs5+ig&#10;wIv9mmJmnyZmBUb6qIbNKwdnqmHz5ZVyqal6JGd/8ycKS3Q/RwW008BM35AEBTRzJRrqvXR0UGht&#10;9yeFHPMIpTC13YiIqhO/SlKtoxomk9rzY+1l8H0j6+LEmwPxUr9mqOOuOWwb7O0CYzspGhv2UwVG&#10;I9s8gFgLc51JGTbXtevGoOhQnF4wELP6NoWXq2ZqnVBfN51B4/In2yGk0rBuiI6ylpIyb7J/VJDB&#10;eYTGmNtuFTENDBFVJfYAUq2jGiZT9fwYGmp0d3ZE4X3ze+akcHdxMthbtzQh1WaG/aQOm1deLQuU&#10;B1qz+jfD832bSuqRtGRYV267UrKQkJxhduBpSbupmLL/MNPAEJGlGABSrdO2YfmeuqqeH0M7TgyJ&#10;CcG3SdesWp8dpzNQUqqEi5OD2cOYVcWUFbr6mPIcq6I9pCarXrD1jNk7p8jRbkwDQ0RViUPAVOu8&#10;/v1pySsvezYPsnoamMqreCuytWE/U1fo1gRH0nKQmW88QMvMLzZ75xQ52o1pYIioKjEAJKuKjfDH&#10;hNgwPNzG/PlVFXm7Gt+6LbfwPg7/L/1G/Db9PT8KVF0aGH29NqYM+1UF1bC5vpi4qvILysmUNDCm&#10;lK1IjnZjGhgiqkoMAMmq0rLvIm54SzzWsaFF5/F1d8JXUzpjQtdwSeUTL92SPC+rT2QInu0RYdWe&#10;QH29NrY27KcaNtcXkwpYnl+wqpnSW2luz6Yc7VYd+w8Tkf3iOwlZlWpYTdVDYq53H2mFbk0DoTC4&#10;J0RFCpPmZc0dEoWzCwdj/tAWmBAbhvFdLAtYKzLUa8NhP+uTmqw6xMe12ns25w6J0vllxEFRvuOJ&#10;3PsPE5H9YgBIVid1Sy99PhnTRr06U+qCgdjGASbPy6q45deCEdEWBawVGeq1sbVhPynD5sbSmdga&#10;VbJqYxaMaGl2z6ac7Vb5y8j8oS1wduFgBn9EJCsGgGR1xrb0MmRq9wgMa/OA+ucujQL0boGm4ufh&#10;jC6NAiyal2XqnrtTu2sHclJ6bWxt2M+UdCY1iaHt8+p4OGOFhbkH5W63qtp/mIjsF9PAkFUFe7ug&#10;tEyJ9385B0AgtlEg9r3aG8cv31bnftt99gY+P5imsRjCQVEe+FQOnhwdFFgyKsbg1mOLR8VYtOOE&#10;iipoeP3708gtvK91f8VzDIoOxasDW2B9Yjou5xQizN8D42PDJX1wq57jqgPS2sCa5EhnYqtUeQcP&#10;X8pG4sVsqH4fu1iYPBuo3e1GRLWTQghRc8ZybEx+fj58fX2Rl5cHHx8fi84V/vp2mWplWzxdHHG3&#10;0vZgdTycsWRUjEaPS0mp0qTgKSE5Awu2pmik99C356ol+7MC5cN7uvbcNeUcUpjaBtaQeDEbY1cd&#10;Nlru66ldbDqfYVVjuxHVLHJ+ftdUDAAtUJsDwGGtQrH7bJbOvV0VCuCZ7hFo29BP7/6vrk4OKDaS&#10;u87SYbcypZC8i4QpZeW4Xk1VphR48N3dBndPCfF1w8E5fWrdc7cE242oZmEAyCHgWs3DxRE+bs6S&#10;kuCq+Hk4Y/H/eufKlAKHL2bjwIUsnL6aDw9XR3QKD8DErv/0TPWPCsGhC7fw3fGruJpbiAfqeGBU&#10;2wcw5/vTRq9ryc4LQNXvOGHru3jIQTX30dxhc3vFdiOimoY9gBaozh5AHzcn5BeVGi331ZTOcHBQ&#10;IDO/CDl3ilHH3Rm59+7D38sVQd6uUJYJ/JGeDaA8uOnSyPL5UFKHwwAOidkqS4fN7RXbjahmYA8g&#10;ewBrLCnBHwDculuMkRVW0erSvXldOaqkVhU7L5B1qRZM1PYhb7mx3YiopmAAWMtVx56tVbHzAlmf&#10;PQx5WwPbjYhqAgaANZirkwLFpfpH8F0cgf3ns6BUCllSXehSphRaaTU6/m/nBWNzAIO9XczeecEW&#10;VsyS7eDvAxGRaTgH0AI1aRWwrtQrgGUfnAnJGTpz5NXxcMbjHerjs/1pBh/v4eKIDx5rLWluVMV6&#10;/pWZj8NptzXuVwB4plLSZV3BqbUCYao+i3ekaOVQBIDYRn5oGuzDgJCItHAOIANAi9SkAFClYuqV&#10;hT8l4/ODlzXud1AAUx4MR6/mwerAqWNDf/x18w7+vv1PkLj77A2DyZjNrZMu+j7gdVHtvGEoONUV&#10;CFPNtHhHitEvGkD57/VT3cJQz9eDvYRExAAQDAAtUhMDQBcnBVLfGoyHlx3Eqav5Zp/H1REo1k7/&#10;Z5YQH1f8/npfnT1zUj/gVRQAPh7bFs9/fcJgOUtyENpDPkBTVUeblJQqETn/Z0lfDHSpjp1WiMg2&#10;MADkHEC7U1IqELvoV2TdKbHoPHIFfwCQmV+MI2k5WhPnS0qVWHVAevAHlOdfm7fltNFy5uYgZJoP&#10;bdXVJusT080O/gBAKaD+csEgkIjsDcc/7JClwZ816EoHY+4HfIGEFDmqoNMUCckZmL4hSSPQAYDM&#10;vCJM35CEhOQMk85XG1Rnm1zOKZTlPKsOpKHEyK41RES1DQNAsgm60sHI9QGvjyk5CMuUAvHbUnRu&#10;86U6Fr8tBWWWdEnVMNXdJmH+HrKcRynKv2wQEdkTBoBU7UJ8XHWmg5HrA14fU3IQHknL0erlqkgA&#10;yMgrMrlXsSar7jYZHxsOuaYZWvvLBhGRrWEASNVuwYiWOufimfMB7+6sQIiP8cBOX9Cpj9TeQnva&#10;2aS628TFyQFTu0fIci5rf9kgIrI1DADJZpnzAf9g07pYMML4hH59Qac+UnsL7Wlnk9rSJg6K8i8b&#10;RET2hKuA7VBDfzdcybGdnqpZm05iYtdcBHq5INDbDSE+bureuWu3TRua+zUlCyNaG9772BydIvwR&#10;6uuGzLwinXPeFABCfN3M3tmkJqruNjFnlbguU7tHMB8gkY3h7j7WxwDQDhWV2NaKx6JSJT7bf0nj&#10;WB0PZ5SUKlFYYlq+GWulgXF0UCBueJTe5NcCQNzwKLvKB1jdbWJpGhiVtg39LD8JEclGV/L/d3ak&#10;Mm+nzBhO2yFbTANTWW7hfZODPxVrpYEh2yLXwo3Xvz9tV6u3iWyZKvl/5T9JVd7OxTtSqqditRAD&#10;QLJb5qSB0UcB+00Do4+120SuhRu5hfdx+GK2LOciIvNJmdbBvJ3yYQBIdotpYCxT3W0iZxqYxEu3&#10;5DkREZlNyrQO5u2UDwNAqlWYBqbqVHebyJkGpry/koiqk9RpHczbKQ8uArERjgqgzH5GD63mw8fb&#10;AoDehQkqTANjOVtoE9WE8MoTxk1VeR9qIqp6Uqd1MG+nPNgDaCMGNK+69CFhAe5Vdq3KnB2t09NS&#10;x8MZK55sh0HRoRgUHYoVT7ZDHQ9ng+VMoUp5oq/2CgChdpoGprrbZO6QKJxdOBjzh7ZAz2Z1TX68&#10;n4czujRiAEhU3aRM62DeTvmwB9BGjOvaBD+fPSLLudycHVB8X6kzN1v/qCCsmtBR5zJ7BYAG/u64&#10;knNPlnpU5KAoz7fWtqGf0d45KZ7v3RgCCgACsY0C0aVxgEaP3qDoUPSPCsHhS9lIvJitt5xUqpQn&#10;0zck/e+q/1CdzV7TwNhCm7g4OWBK90aY0r0REpIzsGBrCjLzpQ09Lx4VY1evG5GtUk3r+Gy//oUg&#10;zNspH4UQggOPZsrPz4evry/y8vLg4+Nj0bnKlAKN5+2QVNbRAZjRszF83J3x9+17aODngchgb+Tc&#10;K0GQ9z89LgfP3cTKg5eQX3QfrevXwb+GRsHdxVF9Hn2JNt/ZnoLVB9Ng6m+Gl6sTRrd/APX9PODj&#10;7oxTV3MBKBAeoJnEU7XM3xLm9OLJISE5A/HbUjQWP4T6uiFueFS11McW2GKblCkFjqTlIKugCEHe&#10;brh9twRv/aQZFFZ3HYlIW0JyhsFOArne++X8/K6pGABaQM5foLzC+2j91k5JZZeNa4shrepZdD1j&#10;VMFh2q27uJFfBD8vZ9y+cx/BPm6ICPTEuM5hSLpy2+TeNWN/3FKF+rrh4Jw+1dJzUzm46BThb/c9&#10;SDWhTWpCHYnsWZlSoP3bu5BbeF9vmToezjj+Rn+L/3YZAHII2GaMX/275LILt6diYHSoVT+8VENq&#10;hnRrEohuTQIln7NMKbBgqzxJPFXpRapj8r6jg4KLBiqpCW1SE+pIZM8OX8w2GPwB/+Tt7NZU+mcP&#10;6caBdBtx+vpdyWVrar65I2k5kudlSWFPKVeIiGo7qfk4mbdTHgwAbYSp4/A1MfiRu872lHKFiKj2&#10;kzqqxakbcqgVAeA777yDrl27wsPDA3Xq1JH0mEmTJkGhUGjcunTpYt2KGuDratpLURODHznrbG8p&#10;V4iIajupUzQ4lUMetSIALCkpwejRozF9+nSTHjdo0CBkZGSobzt2SFuFaw1LH24tuWxNDX46RfhL&#10;2qVDCntLuUJEVNt1aRSgM39rRczbKZ9aEQDGx8fjpZdeQkxMjEmPc3V1RUhIiPrm7199QVW/VtKX&#10;tdfU4MfRQYEFI6IklfXzcIZHhZQ1FY9XVwoYIiKyHkcHBZaMMvw5zryd8rHrVcB79+5FUFAQ6tSp&#10;g549e+Kdd95BUFCQ3vLFxcUoLi5W/5yfny9rfep4OBtdAVXTqXbpeP3701rP1d3ZAWM6NcSAqBB1&#10;D+fhi9n/m/BbvoKzSyPzEjkTEZHtU31GVE7mzryd8qtVeQDXrFmDWbNmITc312jZzZs3w8vLC2Fh&#10;YUhLS8P8+fNRWlqK48ePw9XVVedjFixYgPj4eK3jcuQRSryYjbGrDksqW5058ORSphSy7dJBRES1&#10;i7XzdjIPoA0HgPqCrYqOHj2KDh06qH82JQCsLCMjA2FhYdi0aRNGjRqls4yuHsAGDRrI8gv048lr&#10;eHHTScnlv57ahRNhiYiIzMAA0IaHgGfOnIkxY8YYLBMeHi7b9UJDQxEWFobz58/rLePq6qq3d9BS&#10;pq6QrYlpYIiIiMg22GwAGBgYiMDAqsv0nZ2djb///huhodUzv6BThD9Cfd009lM1pCamgSEiIiLb&#10;UCtWAV+5cgUnT57ElStXUFZWhpMnT+LkyZO4c+eOukxkZCS2bNkCALhz5w5eeeUVJCYmIj09HXv3&#10;7sXw4cMRGBiIhx9+uFqeg6ODAnHDja+QVaDmpoEhIiIi22CzPYCmePPNN7F27Vr1z23btgUA7Nmz&#10;B7169QIAnDt3Dnl5eQAAR0dHnD59GuvWrUNubi5CQ0PRu3dvbN68Gd7e3lVef5VB0aF4tkcEVu5P&#10;07sziEDNTQNDREREtsFmF4HUBHJPIk1IzsD0DUlGt4XrHxWEVRM6Wnw9IiIie8RFILVkCLg2KFMK&#10;xG9LkbQn8K6ULNwrKbN6nYiIiKh2YgBoI46k5UheAAIAi3akWLE2REREVJsxALQRpqZ1Sc8utFJN&#10;iIiIqLZjAGgjTE3rEh7gYaWaEBERUW3HANBGqPIASjVviPGUMURERES6MAC0EVLzAALlq4DdXRyt&#10;XCMiIiKqrRgA1kCNAj2ruwpERERUgzEAtBFlSoHXvz8tqeyqA2koKVVauUZERERUWzEAtBGHL2Yj&#10;t/C+pLJKAaxPTLduhYiIiKjWYgBoIxIv3TKp/OUcpoEhIiIi8zAAtBmm7e0b5s80MERERGQeBoA2&#10;IrZxgOSyDgpgfGy49SpDREREtRoDQBvRpVEA6ng4Syo7tXsEXJz40hEREZF5GEXYCEcHBXzdnYyW&#10;e7ZHBOYyCTQRERFZgAGgjbhTVIrL2feMlnu+T7MqqA0RERHVZgwAbcRLm0/IWo6IiIhIHwaANuLK&#10;beO9f6aUIyIiItKHAaCNaOjnLms5IiIiIn0YANqIDx9vK2s5IiIiIn0YANoILzcntKrvY7BMq/o+&#10;8HIzvlKYiIiIyBAGgDZkRq8mFt1PREREJAUDQBtRphSI35ai934FgPhtKShTiqqrFBEREdVKDABt&#10;xJG0HGTkFem9XwDIyCvCkbScqqsUERER1UoMAG1EVoH+4M+cckRERET6MAC0EUHebrKWIyIiItKH&#10;AaCN6BThj1BfNyj03K8AEOrrhk4R/lVZLSIiIqqFGADaCEcHBeKGR0HfEg8BIG54FBwd9IWIRERE&#10;RNIwALQhJ67ctuh+IiIiIikYANqIklIlVh1IM1hm1YE0lJQqq6hGREREVFsxALQR6xPTYSzFn1KU&#10;lyMiIiKyBANAG3E5p1DWckRERET6MAC0EWH+HrKWIyIiItKHAaCNGB8bDmMLfB0U5eWIiIiILMEA&#10;0Ea4ODlgavcIg2Wmdo+AixNfMiIiIrKMU3VXgP4xd0gUgPLVvhUXhDgoyoM/1f1EREREllAIIYys&#10;PSV98vPz4evri7y8PPj4+Mh23pJSJdYnpuNyTiHC/D0wPjacPX9EREQysdbnd03CHkAb5OLkgCnd&#10;G1V3NYiIiKiWYrcSERERkZ1hAEhERERkZxgAEhEREdkZBoBEREREdoYBIBEREZGdYQBIREREZGcY&#10;ABIRERHZGQaARERERHaGASARERGRnWEASERERGRnGAASERER2ZkaHwCmp6djypQpiIiIgLu7Oxo3&#10;boy4uDiUlJQYfJwQAgsWLEC9evXg7u6OXr164cyZM1VUayIiIqLqU+MDwLNnz0KpVOKzzz7DmTNn&#10;8OGHH2LFihWYN2+ewcctXboUH3zwAT755BMcPXoUISEh6N+/PwoKCqqo5vqVKQUSL2bjx5PXkHgx&#10;G2VKUd1VIiIiolpEIYSoddHFe++9h+XLl+PSpUs67xdCoF69epg1axbmzJkDACguLkZwcDDeffdd&#10;PPvss5Kuk5+fD19fX+Tl5cHHx0eWuickZyB+Wwoy8orUx0J93RA3PAqDokNluQYREZE9s8bnd01T&#10;43sAdcnLy4O/v7/e+9PS0pCZmYkBAwaoj7m6uqJnz544dOhQVVRRp4TkDEzfkKQR/AFAZl4Rpm9I&#10;QkJyRjXVjIiIiGqTWhcAXrx4Ef/9738xbdo0vWUyMzMBAMHBwRrHg4OD1ffpUlxcjPz8fI2bXMqU&#10;AvHbUqCrO1Z1LH5bCoeDiYiIyGI2GwAuWLAACoXC4O3YsWMaj7l+/ToGDRqE0aNH4+mnnzZ6DYVC&#10;ofGzEELrWEWLFy+Gr6+v+tagQQPznpwOR9JytHr+NOoGICOvCEfScmS7JhEREdknp+qugD4zZ87E&#10;mDFjDJYJDw9X///69evo3bs3YmNjsXLlSoOPCwkJAVDeExga+s+8uqysLK1ewYrmzp2L2bNnq3/O&#10;z8+XLQjMKtAf/JlTjoiIiEgfmw0AAwMDERgYKKnstWvX0Lt3b7Rv3x5ffvklHBwMd2xGREQgJCQE&#10;u3btQtu2bQEAJSUl2LdvH9599129j3N1dYWrq6v0J2GCIG83WcsRERER6WOzQ8BSXb9+Hb169UKD&#10;Bg3w/vvv4+bNm8jMzNSayxcZGYktW7YAKB/6nTVrFhYtWoQtW7YgOTkZkyZNgoeHB8aNG1cdTwOd&#10;IvwR6usGfQPQCpSvBu4UoX9xCxEREZEUNtsDKNXOnTtx4cIFXLhwAfXr19e4r2KGm3PnziEvL0/9&#10;82uvvYZ79+5hxowZuH37Njp37oydO3fC29u7yupekaODAnHDozB9QxIUgMZiEFVQGDc8Co4O+uco&#10;EhEREUlRK/MAVhXmASQiIqp5mAewFvQA1jaDokPRPyoER9JykFVQhCDv8mFf9vwRERGRXBgA2iBH&#10;BwViGwdUdzWIiIiolmIAaIPKlII9gERERGQ1DABtDOcAEhERkbXV+DQwtQn3AiYiIqKqwADQRnAv&#10;YCIiIqoqDABtBPcCJiIioqrCANBGcC9gIiIiqioMAG0E9wImIiKiqsIA0EZwL2AiIiKqKgwAbYRq&#10;L2AAWkEg9wImIiIiOTEAtCGDokOx/Ml2CPHVHOYN8XXD8ifbMQ8gERERyYKJoG0M9wImIiIia2MA&#10;aIO4FzARERFZE4eAiYiIiOwMA0AiIiIiO8MAkIiIiMjOMAAkIiIisjMMAImIiIjsDANAIiIiIjvD&#10;AJCIiIjIzjAAJCIiIrIzDACJiIiI7Ax3ArGAEAIAkJ+fX801ISIiIqlUn9uqz3F7xADQAgUFBQCA&#10;Bg0aVHNNiIiIyFQFBQXw9fWt7mpUC4Ww5/DXQkqlEtevX4e3tzcUCoWs587Pz0eDBg3w999/w8fH&#10;R9Zz1wZsH8PYPvqxbQxj+xjG9jGsprSPEAIFBQWoV68eHBzsczYcewAt4ODggPr161v1Gj4+Pjb9&#10;R1Td2D6GsX30Y9sYxvYxjO1jWE1oH3vt+VOxz7CXiIiIyI4xACQiIiKyMwwAbZSrqyvi4uLg6upa&#10;3VWxSWwfw9g++rFtDGP7GMb2MYztU3NwEQgRERGRnWEPIBEREZGdYQBIREREZGcYABIRERHZGQaA&#10;RERERHaGAaANWrZsGSIiIuDm5ob27dvjwIED1V0li+3fvx/Dhw9HvXr1oFAo8MMPP2jcL4TAggUL&#10;UK9ePbi7u6NXr144c+aMRpni4mI8//zzCAwMhKenJ0aMGIGrV69qlLl9+zbGjx8PX19f+Pr6Yvz4&#10;8cjNzdUoc+XKFQwfPhyenp4IDAzECy+8gJKSEms8bUkWL16Mjh07wtvbG0FBQXjooYdw7tw5jTL2&#10;3D7Lly9Hq1at1IllY2Nj8fPPP6vvt+e20WXx4sVQKBSYNWuW+pg9t9GCBQugUCg0biEhIer77blt&#10;VK5du4Ynn3wSAQEB8PDwQJs2bXD8+HH1/WyjWkqQTdm0aZNwdnYWq1atEikpKeLFF18Unp6e4vLl&#10;y9VdNYvs2LFD/Otf/xLfffedACC2bNmicf+SJUuEt7e3+O6778Tp06fF448/LkJDQ0V+fr66zLRp&#10;08QDDzwgdu3aJZKSkkTv3r1F69atRWlpqbrMoEGDRHR0tDh06JA4dOiQiI6OFsOGDVPfX1paKqKj&#10;o0Xv3r1FUlKS2LVrl6hXr56YOXOm1dtAn4EDB4ovv/xSJCcni5MnT4qhQ4eKhg0bijt37qjL2HP7&#10;bN26VWzfvl2cO3dOnDt3TsybN084OzuL5ORkIYR9t01lR44cEeHh4aJVq1bixRdfVB+35zaKi4sT&#10;LVu2FBkZGepbVlaW+n57bhshhMjJyRFhYWFi0qRJ4o8//hBpaWni119/FRcuXFCXsfc2qq0YANqY&#10;Tp06iWnTpmkci4yMFK+//no11Uh+lQNApVIpQkJCxJIlS9THioqKhK+vr1ixYoUQQojc3Fzh7Ows&#10;Nm3apC5z7do14eDgIBISEoQQQqSkpAgA4vDhw+oyiYmJAoA4e/asEKI8EHVwcBDXrl1Tl/n666+F&#10;q6uryMvLs8rzNVVWVpYAIPbt2yeEYPvo4ufnJ1avXs22qaCgoEA0bdpU7Nq1S/Ts2VMdANp7G8XF&#10;xYnWrVvrvM/e20YIIebMmSMefPBBvfezjWovDgHbkJKSEhw/fhwDBgzQOD5gwAAcOnSommplfWlp&#10;acjMzNR43q6urujZs6f6eR8/fhz379/XKFOvXj1ER0eryyQmJsLX1xedO3dWl+nSpQt8fX01ykRH&#10;R6NevXrqMgMHDkRxcbHGkEd1ysvLAwD4+/sDYPtUVFZWhk2bNuHu3buIjY1l21Tw3HPPYejQoejX&#10;r5/GcbYRcP78edSrVw8REREYM2YMLl26BIBtAwBbt25Fhw4dMHr0aAQFBaFt27ZYtWqV+n62Ue3F&#10;ANCG3Lp1C2VlZQgODtY4HhwcjMzMzGqqlfWpnpuh552ZmQkXFxf4+fkZLBMUFKR1/qCgII0yla/j&#10;5+cHFxcXm2hjIQRmz56NBx98ENHR0QDYPgBw+vRpeHl5wdXVFdOmTcOWLVsQFRXFtvmfTZs24fjx&#10;41i8eLHWffbeRp07d8a6devwyy+/YNWqVcjMzETXrl2RnZ1t920DAJcuXcLy5cvRtGlT/PLLL5g2&#10;bRpeeOEFrFu3DgB/f2ozp+quAGlTKBQaPwshtI7VRuY878pldJU3p0x1mTlzJk6dOoWDBw9q3WfP&#10;7dO8eXOcPHkSubm5+O677zBx4kTs27dPfb89t83ff/+NF198ETt37oSbm5vecvbaRoMHD1b/PyYm&#10;BrGxsWjcuDHWrl2LLl26ALDftgEApVKJDh06YNGiRQCAtm3b4syZM1i+fDkmTJigLmfPbVRbsQfQ&#10;hgQGBsLR0VHrm05WVpbWt6LaRLUiz9DzDgkJQUlJCW7fvm2wzI0bN7TOf/PmTY0yla9z+/Zt3L9/&#10;v9rb+Pnnn8fWrVuxZ88e1K9fX32c7QO4uLigSZMm6NChAxYvXozWrVvjP//5D9sG5cNvWVlZaN++&#10;PZycnODk5IR9+/bh448/hpOTk7pu9txGFXl6eiImJgbnz5/n7w+A0NBQREVFaRxr0aIFrly5AoDv&#10;P7UZA0Ab4uLigvbt22PXrl0ax3ft2oWuXbtWU62sLyIiAiEhIRrPu6SkBPv27VM/7/bt28PZ2Vmj&#10;TEZGBpKTk9VlYmNjkZeXhyNHjqjL/PHHH8jLy9Mok5ycjIyMDHWZnTt3wtXVFe3bt7fq89RHCIGZ&#10;M2fi+++/x+7duxEREaFxv723jy5CCBQXF7NtAPTt2xenT5/GyZMn1bcOHTrgiSeewMmTJ9GoUSO7&#10;b6OKiouLkZqaitDQUP7+AOjWrZtW2qm//voLYWFhAPj+U6tVzVoTkkqVBubzzz8XKSkpYtasWcLT&#10;01Okp6dXd9UsUlBQIE6cOCFOnDghAIgPPvhAnDhxQp3eZsmSJcLX11d8//334vTp02Ls2LE60wzU&#10;r19f/PrrryIpKUn06dNHZ5qBVq1aicTERJGYmChiYmJ0phno27evSEpKEr/++quoX79+taYZmD59&#10;uvD19RV79+7VSFVRWFioLmPP7TN37lyxf/9+kZaWJk6dOiXmzZsnHBwcxM6dO4UQ9t02+lRcBSyE&#10;fbfRyy+/LPbu3SsuXbokDh8+LIYNGya8vb3V76n23DZClKcOcnJyEu+88444f/68+Oqrr4SHh4fY&#10;sGGDuoy9t1FtxQDQBn366aciLCxMuLi4iHbt2qnTgdRke/bsEQC0bhMnThRClKcaiIuLEyEhIcLV&#10;1VX06NFDnD59WuMc9+7dEzNnzhT+/v7C3d1dDBs2TFy5ckWjTHZ2tnjiiSeEt7e38Pb2Fk888YS4&#10;ffu2RpnLly+LoUOHCnd3d+Hv7y9mzpwpioqKrPn0DdLVLgDEl19+qS5jz+0zefJk9d9D3bp1Rd++&#10;fdXBnxD23Tb6VA4A7bmNVDnrnJ2dRb169cSoUaPEmTNn1Pfbc9uobNu2TURHRwtXV1cRGRkpVq5c&#10;qXE/26h2UgghRPX0PRIRERFRdeAcQCIiIiI7wwCQiIiIyM4wACQiIiKyMwwAiYiIiOwMA0AiIiIi&#10;O8MAkIiIiMjOMAAkIiIisjMMAImI9Jg0aRIeeuih6q4GEZHsGAASkU2bNGkSFAoFFAoFnJyc0LBh&#10;Q0yfPl1r43lLpKenQ6FQ4OTJkxrH//Of/2DNmjWyXYeIyFY4VXcFiIiMGTRoEL788kuUlpYiJSUF&#10;kydPRm5uLr7++murXtfX19eq5yciqi7sASQim+fq6oqQkBDUr18fAwYMwOOPP46dO3cCAHr16oVZ&#10;s2ZplH/ooYcwadIk9c/h4eFYtGgRJk+eDG9vbzRs2BArV65U3x8REQEAaNu2LRQKBXr16gVAewi4&#10;V69eeP755zFr1iz4+fkhODgYK1euxN27d/HUU0/B29sbjRs3xs8//6xRn5SUFAwZMgReXl4IDg7G&#10;+PHjcevWLfX93377LWJiYuDu7o6AgAD069cPd+/elaHliIh0YwBIRDXKpUuXkJCQAGdnZ5Me9+9/&#10;/xsdOnTAiRMnMGPGDEyfPh1nz54FABw5cgQA8OuvvyIjIwPff/+93vOsXbsWgYGBOHLkCJ5//nlM&#10;nz4do0ePRteuXZGUlISBAwdi/PjxKCwsBABkZGSgZ8+eaNOmDY4dO4aEhATcuHEDjz32mPr+sWPH&#10;YvLkyUhNTcXevXsxatQocJt2IrImDgETkc376aef4OXlhbKyMhQVFQEAPvjgA5POMWTIEMyYMQMA&#10;MGfOHHz44YfYu3cvIiMjUbduXQBAQEAAQkJCDJ6ndevWeOONNwAAc+fOxZIlSxAYGIipU6cCAN58&#10;800sX74cp06dQpcuXbB8+XK0a9cOixYtUp/jiy++QIMGDfDXX3/hzp07KC0txahRoxAWFgYAiImJ&#10;Mem5ERGZigEgEdm83r17Y/ny5SgsLMTq1avx119/4fnnnzfpHK1atVL/X6FQICQkBFlZWSbXpeJ5&#10;HB0dERAQoBGwBQcHA4D63MePH8eePXvg5eWlda6LFy9iwIAB6Nu3L2JiYjBw4EAMGDAAjz76KPz8&#10;/EyuGxGRVBwCJiKb5+npiSZNmqBVq1b4+OOPUVxcjPj4eACAg4OD1nDp/fv3tc5RechYoVBAqVSa&#10;XBdd56l4TKFQAID63EqlEsOHD8fJkyc1bufPn0ePHj3g6OiIXbt24eeff0ZUVBT++9//onnz5khL&#10;SzO5bkREUjEAJKIaJy4uDu+//z6uX7+OunXrIiMjQ31fWVkZkpOTTTqfi4uL+rFya9euHc6cOYPw&#10;8HA0adJE4+bp6QmgPGjs1q0b4uPjceLECbi4uGDLli2y14WISIUBIBHVOL169ULLli2xaNEi9OnT&#10;B9u3b8f27dtx9uxZzJgxA7m5uSadLygoCO7u7uoFGnl5ebLV9bnnnkNOTg7Gjh2LI0eO4NKlS9i5&#10;cycmT56MsrIy/PHHH1i0aBGOHTuGK1eu4Pvvv8fNmzfRokUL2epARFQZA0AiqpFmz56NVatWYciQ&#10;IZg4cSImTJiAnj17IiIiAr179zbpXE5OTvj444/x2WefoV69ehg5cqRs9axXrx5+//13lJWVYeDA&#10;gYiOjsaLL74IX19fODg4wMfHB/v378eQIUPQrFkzvPHGG/j3v/+NwYMHy1YHIqLKFIK5BoiIiIjs&#10;CnsAiYiIiOwMA0AiIiIiO8MAkIiIiMjOMAAkIiIisjMMAImIiIjsDANAIiIiIjvDAJCIiIjIzjAA&#10;JCIiIrIzDACJiIiI7AwDQCIiIiI7wwCQiIiIyM4wACQiIiKyM/8P63lGoF8A4CkAAAAASUVORK5C&#10;YIJQSwMEFAAGAAgAAAAhADgupNvhAAAACgEAAA8AAABkcnMvZG93bnJldi54bWxMj0FLw0AQhe+C&#10;/2EZwZvdpE1DG7MppainItgK4m2bnSah2dmQ3Sbpv3c86XF4H+99k28m24oBe984UhDPIhBIpTMN&#10;VQo+j69PKxA+aDK6dYQKbuhhU9zf5TozbqQPHA6hElxCPtMK6hC6TEpf1mi1n7kOibOz660OfPaV&#10;NL0eudy2ch5FqbS6IV6odYe7GsvL4WoVvI163C7il2F/Oe9u38fl+9c+RqUeH6btM4iAU/iD4Vef&#10;1aFgp5O7kvGiVZAk6ZpRDuIUBAPreZqAOClYLFcpyCKX/18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s7BdLfwMAAA8IAAAOAAAAAAAAAAAAAAAAADoCAABk&#10;cnMvZTJvRG9jLnhtbFBLAQItAAoAAAAAAAAAIQD38Kbeio0AAIqNAAAUAAAAAAAAAAAAAAAAAOUF&#10;AABkcnMvbWVkaWEvaW1hZ2UxLnBuZ1BLAQItABQABgAIAAAAIQA4LqTb4QAAAAoBAAAPAAAAAAAA&#10;AAAAAAAAAKGTAABkcnMvZG93bnJldi54bWxQSwECLQAUAAYACAAAACEAqiYOvrwAAAAhAQAAGQAA&#10;AAAAAAAAAAAAAACvlAAAZHJzL19yZWxzL2Uyb0RvYy54bWwucmVsc1BLBQYAAAAABgAGAHwBAACi&#10;lQAAAAA=&#10;">
                <v:shape id="Picture 194" o:spid="_x0000_s1156" type="#_x0000_t75" style="position:absolute;left:1423;top:1371;width:34386;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swwAAANwAAAAPAAAAZHJzL2Rvd25yZXYueG1sRI9Bb8Iw&#10;DIXvSPsPkZF2gxQ0IVZIK7Zp08QN2IWb1Zim0Dhdk4Xu35NJk7jZes/ve16Xg21FpN43jhXMphkI&#10;4srphmsFX4f3yRKED8gaW8ek4Jc8lMXDaI25dlfeUdyHWqQQ9jkqMCF0uZS+MmTRT11HnLST6y2G&#10;tPa11D1eU7ht5TzLFtJiw4lgsKNXQ9Vl/2MTdzs/v3wc0b0t2hjZDN9BR1TqcTxsViACDeFu/r/+&#10;1Kn+8xP8PZMmkMUNAAD//wMAUEsBAi0AFAAGAAgAAAAhANvh9svuAAAAhQEAABMAAAAAAAAAAAAA&#10;AAAAAAAAAFtDb250ZW50X1R5cGVzXS54bWxQSwECLQAUAAYACAAAACEAWvQsW78AAAAVAQAACwAA&#10;AAAAAAAAAAAAAAAfAQAAX3JlbHMvLnJlbHNQSwECLQAUAAYACAAAACEAGsv3rMMAAADcAAAADwAA&#10;AAAAAAAAAAAAAAAHAgAAZHJzL2Rvd25yZXYueG1sUEsFBgAAAAADAAMAtwAAAPcCAAAAAA==&#10;">
                  <v:imagedata r:id="rId117" o:title="" croptop="3165f"/>
                </v:shape>
                <v:shape id="Text Box 195" o:spid="_x0000_s1157" type="#_x0000_t202" style="position:absolute;left:19294;top:6588;width:10382;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60E6A7B1" w14:textId="77C04395" w:rsidR="00EA1699" w:rsidRPr="00C473EC" w:rsidRDefault="00EA1699" w:rsidP="004B7D0E">
                        <w:pPr>
                          <w:pStyle w:val="Caption"/>
                          <w:jc w:val="left"/>
                        </w:pPr>
                        <w:r>
                          <w:t>Figure</w:t>
                        </w:r>
                        <w:r>
                          <w:rPr>
                            <w:rFonts w:hint="cs"/>
                            <w:rtl/>
                          </w:rPr>
                          <w:t xml:space="preserve"> </w:t>
                        </w:r>
                        <w:r>
                          <w:t>9</w:t>
                        </w:r>
                        <w:r w:rsidRPr="00FE29C0">
                          <w:t>-</w:t>
                        </w:r>
                        <w:r>
                          <w:rPr>
                            <w:rFonts w:hint="cs"/>
                            <w:rtl/>
                          </w:rPr>
                          <w:t>26</w:t>
                        </w:r>
                      </w:p>
                      <w:p w14:paraId="0BBC1077" w14:textId="77777777" w:rsidR="00EA1699" w:rsidRDefault="00EA1699" w:rsidP="004B7D0E">
                        <w:pPr>
                          <w:rPr>
                            <w:lang w:bidi="ar-SA"/>
                          </w:rPr>
                        </w:pPr>
                      </w:p>
                    </w:txbxContent>
                  </v:textbox>
                </v:shape>
                <w10:wrap anchorx="margin"/>
              </v:group>
            </w:pict>
          </mc:Fallback>
        </mc:AlternateContent>
      </w:r>
    </w:p>
    <w:p w14:paraId="45D332B3" w14:textId="286713A6" w:rsidR="001944B8" w:rsidRDefault="001944B8" w:rsidP="00490C43">
      <w:pPr>
        <w:spacing w:after="0" w:line="240" w:lineRule="auto"/>
        <w:rPr>
          <w:rtl/>
        </w:rPr>
      </w:pPr>
    </w:p>
    <w:p w14:paraId="2EDE0060" w14:textId="51393027" w:rsidR="001944B8" w:rsidRDefault="001944B8" w:rsidP="00490C43">
      <w:pPr>
        <w:spacing w:after="0" w:line="240" w:lineRule="auto"/>
        <w:rPr>
          <w:rtl/>
        </w:rPr>
      </w:pPr>
    </w:p>
    <w:p w14:paraId="303D75EC" w14:textId="0B73FDE2" w:rsidR="001944B8" w:rsidRDefault="001944B8" w:rsidP="00490C43">
      <w:pPr>
        <w:spacing w:after="0" w:line="240" w:lineRule="auto"/>
        <w:rPr>
          <w:rtl/>
        </w:rPr>
      </w:pPr>
    </w:p>
    <w:p w14:paraId="2D16E0B9" w14:textId="4365ABFD" w:rsidR="001944B8" w:rsidRDefault="001944B8" w:rsidP="00490C43">
      <w:pPr>
        <w:spacing w:after="0" w:line="240" w:lineRule="auto"/>
        <w:rPr>
          <w:rtl/>
        </w:rPr>
      </w:pPr>
    </w:p>
    <w:p w14:paraId="2E83D2A4" w14:textId="2B833D37" w:rsidR="001944B8" w:rsidRDefault="001944B8" w:rsidP="00490C43">
      <w:pPr>
        <w:spacing w:after="0" w:line="240" w:lineRule="auto"/>
        <w:rPr>
          <w:rtl/>
        </w:rPr>
      </w:pPr>
    </w:p>
    <w:p w14:paraId="09E66723" w14:textId="57FDB8D2" w:rsidR="001944B8" w:rsidRDefault="001944B8" w:rsidP="00490C43">
      <w:pPr>
        <w:spacing w:after="0" w:line="240" w:lineRule="auto"/>
        <w:rPr>
          <w:rtl/>
        </w:rPr>
      </w:pPr>
    </w:p>
    <w:p w14:paraId="150960A5" w14:textId="25F8AC64" w:rsidR="001944B8" w:rsidRDefault="001944B8" w:rsidP="00490C43">
      <w:pPr>
        <w:spacing w:after="0" w:line="240" w:lineRule="auto"/>
        <w:rPr>
          <w:rtl/>
        </w:rPr>
      </w:pPr>
    </w:p>
    <w:p w14:paraId="37A424D0" w14:textId="5E48DAAE" w:rsidR="007520C9" w:rsidRDefault="007520C9" w:rsidP="00490C43">
      <w:pPr>
        <w:spacing w:after="0" w:line="240" w:lineRule="auto"/>
        <w:rPr>
          <w:rtl/>
        </w:rPr>
      </w:pPr>
    </w:p>
    <w:p w14:paraId="39E83D26" w14:textId="0423711E" w:rsidR="007520C9" w:rsidRDefault="007520C9" w:rsidP="00490C43">
      <w:pPr>
        <w:spacing w:after="0" w:line="240" w:lineRule="auto"/>
        <w:rPr>
          <w:rtl/>
        </w:rPr>
      </w:pPr>
    </w:p>
    <w:p w14:paraId="2744420A" w14:textId="44211F3F" w:rsidR="004B7D0E" w:rsidRDefault="004B7D0E" w:rsidP="00490C43">
      <w:pPr>
        <w:spacing w:after="0" w:line="240" w:lineRule="auto"/>
        <w:rPr>
          <w:rtl/>
        </w:rPr>
      </w:pPr>
    </w:p>
    <w:p w14:paraId="598000B7" w14:textId="5BE482CB" w:rsidR="004B7D0E" w:rsidRDefault="00CF38AB" w:rsidP="00490C43">
      <w:pPr>
        <w:spacing w:after="0" w:line="240" w:lineRule="auto"/>
        <w:rPr>
          <w:rtl/>
        </w:rPr>
      </w:pPr>
      <w:r w:rsidRPr="004B7D0E">
        <w:rPr>
          <w:rFonts w:hint="cs"/>
          <w:noProof/>
          <w:rtl/>
          <w:lang w:val="he-IL"/>
        </w:rPr>
        <mc:AlternateContent>
          <mc:Choice Requires="wpg">
            <w:drawing>
              <wp:anchor distT="0" distB="0" distL="114300" distR="114300" simplePos="0" relativeHeight="251677184" behindDoc="0" locked="0" layoutInCell="1" allowOverlap="1" wp14:anchorId="7D57C985" wp14:editId="48A0C4C8">
                <wp:simplePos x="0" y="0"/>
                <wp:positionH relativeFrom="margin">
                  <wp:posOffset>2898140</wp:posOffset>
                </wp:positionH>
                <wp:positionV relativeFrom="paragraph">
                  <wp:posOffset>174889</wp:posOffset>
                </wp:positionV>
                <wp:extent cx="2924175" cy="2117725"/>
                <wp:effectExtent l="0" t="0" r="9525" b="0"/>
                <wp:wrapNone/>
                <wp:docPr id="199" name="Group 199"/>
                <wp:cNvGraphicFramePr/>
                <a:graphic xmlns:a="http://schemas.openxmlformats.org/drawingml/2006/main">
                  <a:graphicData uri="http://schemas.microsoft.com/office/word/2010/wordprocessingGroup">
                    <wpg:wgp>
                      <wpg:cNvGrpSpPr/>
                      <wpg:grpSpPr>
                        <a:xfrm>
                          <a:off x="0" y="0"/>
                          <a:ext cx="2924175" cy="2117725"/>
                          <a:chOff x="239380" y="156973"/>
                          <a:chExt cx="3301942" cy="2393215"/>
                        </a:xfrm>
                      </wpg:grpSpPr>
                      <pic:pic xmlns:pic="http://schemas.openxmlformats.org/drawingml/2006/picture">
                        <pic:nvPicPr>
                          <pic:cNvPr id="200" name="Picture 200"/>
                          <pic:cNvPicPr>
                            <a:picLocks noChangeAspect="1"/>
                          </pic:cNvPicPr>
                        </pic:nvPicPr>
                        <pic:blipFill rotWithShape="1">
                          <a:blip r:embed="rId118">
                            <a:extLst>
                              <a:ext uri="{28A0092B-C50C-407E-A947-70E740481C1C}">
                                <a14:useLocalDpi xmlns:a14="http://schemas.microsoft.com/office/drawing/2010/main" val="0"/>
                              </a:ext>
                            </a:extLst>
                          </a:blip>
                          <a:srcRect l="2575" t="5879" r="1" b="4"/>
                          <a:stretch/>
                        </pic:blipFill>
                        <pic:spPr>
                          <a:xfrm>
                            <a:off x="239380" y="156973"/>
                            <a:ext cx="3301942" cy="2393215"/>
                          </a:xfrm>
                          <a:prstGeom prst="rect">
                            <a:avLst/>
                          </a:prstGeom>
                        </pic:spPr>
                      </pic:pic>
                      <wps:wsp>
                        <wps:cNvPr id="201" name="Text Box 201"/>
                        <wps:cNvSpPr txBox="1"/>
                        <wps:spPr>
                          <a:xfrm>
                            <a:off x="2026956" y="571200"/>
                            <a:ext cx="1038225" cy="365417"/>
                          </a:xfrm>
                          <a:prstGeom prst="rect">
                            <a:avLst/>
                          </a:prstGeom>
                          <a:noFill/>
                          <a:ln w="6350">
                            <a:noFill/>
                          </a:ln>
                        </wps:spPr>
                        <wps:txbx>
                          <w:txbxContent>
                            <w:p w14:paraId="2B483A15" w14:textId="5DAE4574" w:rsidR="00EA1699" w:rsidRPr="00C473EC" w:rsidRDefault="00EA1699" w:rsidP="004B7D0E">
                              <w:pPr>
                                <w:pStyle w:val="Caption"/>
                                <w:jc w:val="left"/>
                              </w:pPr>
                              <w:r>
                                <w:t>Figure</w:t>
                              </w:r>
                              <w:r>
                                <w:rPr>
                                  <w:rFonts w:hint="cs"/>
                                  <w:rtl/>
                                </w:rPr>
                                <w:t xml:space="preserve"> </w:t>
                              </w:r>
                              <w:r>
                                <w:t>9</w:t>
                              </w:r>
                              <w:r w:rsidRPr="00FE29C0">
                                <w:t>-</w:t>
                              </w:r>
                              <w:r>
                                <w:rPr>
                                  <w:rFonts w:hint="cs"/>
                                  <w:rtl/>
                                </w:rPr>
                                <w:t>28</w:t>
                              </w:r>
                            </w:p>
                            <w:p w14:paraId="0CE902C9"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57C985" id="Group 199" o:spid="_x0000_s1158" style="position:absolute;left:0;text-align:left;margin-left:228.2pt;margin-top:13.75pt;width:230.25pt;height:166.75pt;z-index:251677184;mso-position-horizontal-relative:margin;mso-width-relative:margin;mso-height-relative:margin" coordorigin="2393,1569" coordsize="33019,23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cRy+jQMAACQIAAAOAAAAZHJzL2Uyb0RvYy54bWycVV1v2zoMfR+w/yDo&#10;fXXsxEljNB1y27UYUGzBbS/6rChyLMyWdCWlcffrdyTbSb+GfTzEIUWKIg8PpbOPbVOTB2Gd1GpB&#10;05MRJUJxvZFqu6D/3V19OKXEeaY2rNZKLOijcPTj+ft3Z3tTiExXut4ISxBEuWJvFrTy3hRJ4ngl&#10;GuZOtBEKxlLbhnmodptsLNsjelMn2Wg0TfbabozVXDiH1cvOSM9j/LIU3H8tSyc8qRcUufn4tfG7&#10;Dt/k/IwVW8tMJXmfBvuLLBomFQ49hLpknpGdla9CNZJb7XTpT7huEl2WkotYA6pJRy+qubZ6Z2It&#10;22K/NQeYAO0LnP46LP/ysLJEbtC7+ZwSxRo0KZ5LwgLg2ZttAa9ra27NyvYL204LFbelbcI/aiFt&#10;BPbxAKxoPeFYzObZJJ3llHDYsjSdzbK8g55X6E/Yl43n41N0CA5pPp3PxoP9Ux9jPB6l80nWx4B3&#10;lsYYyZBCEjI9JGYkL/DrMYP0CrNfcwu7/M4K2gdpfitGw+y3nfmA9hrm5VrW0j9GqqKRISn1sJJ8&#10;ZTvlCD/IPMAPeziWhCXgHTYFv24XC1XdaP7NEaUvKqa2YukMeA7cgnfy3D2qz45c19JcybomVvt7&#10;6avbihn0PI30Dca+WgzJC5K9AVhH4EvNd41QvptIK2oUrpWrpHGU2EI0awGC2c+bmCErnOX/IuMw&#10;k1keaIHk89MZ+IdDU0owmZOu/c5b4Xk11DXk3oHiwMc3GPgTJg1c/CWPgLB1/lrohgQBiSPXiA57&#10;uHE+5HJ06QHvUolgA/8wNLjO3AAltFdg/tHExh4hhRD2KWWAVTexd6G6f3QLzkSMe8cwscS3MPTs&#10;COs/g22UTef5NE5gPkt78rFiwC0djU8zjG2c4fE0x0BHvg3jd8Tkt2BjhdKBhoCTFbUi+wWdjvNR&#10;xPlgAdC1AsTHtIPk23Ubr6xZFjIIS2u9eUSpoHS8gZzhVxK9u2HOr5jFjY7hwivlv+JT1hqH6V6i&#10;pNL2+1vrwR9tg5WSPV6IBXX/71i4DurPCg2dp5NJeFKiMslnGRT71LJ+alG75kKD8GgZsoti8Pf1&#10;IJZWN/d4zJbhVJiY4jh7Qf0gXnhoMOAx5GK5jHJ3y9yoW4O7qRvhwNm79p5Z0/fBo4Nf9EAhVrxg&#10;cecbuqD0cud1KSPFj6j2+IPOUYpPEaRnb91TPXodH/fzHwAAAP//AwBQSwMECgAAAAAAAAAhAPI1&#10;fyqTgAAAk4AAABQAAABkcnMvbWVkaWEvaW1hZ2UxLnBuZ4lQTkcNChoKAAAADUlIRFIAAAKAAAAB&#10;4AgGAAAANdHc5AAAADl0RVh0U29mdHdhcmUATWF0cGxvdGxpYiB2ZXJzaW9uMy4zLjIsIGh0dHBz&#10;Oi8vbWF0cGxvdGxpYi5vcmcvL4oRCwAAAAlwSFlzAAAPYQAAD2EBqD+naQAAgABJREFUeJzt3Xd4&#10;U9X/B/B3uls66KBLoC2zlJa9irJlU0EUAZmiKCAi+lURHAUZFdwLFFBZMlREQEoFZSpFQGYpm5bZ&#10;UmjpoNCZ8/ujv8Smzbhpbtq0eb+eJ8/T3Jx778lNk3xyxucohBACRERERGQ1bKq6AkRERERUuRgA&#10;EhEREVkZBoBEREREVoYBIBEREZGVYQBIREREZGUYABIRERFZGQaARERERFaGASARERGRlWEASERE&#10;RGRlGAASERERWRkGgERERERWhgEgERERkZVhAEhERERkZRgAEhEREVkZBoBEREREVoYBIBEREZGV&#10;YQBIREREZGUYABIRERFZGQaARERERFaGASARERGRlWEASERERGRlGAASERERWRkGgERERERWhgEg&#10;ERERkZVhAEhERERkZRgAEhEREVkZBoBEREREVoYBIBEREZGVYQBIREREZGUYABIRERFZGQaARERE&#10;RFaGASARERGRlWEASERERGRlGAASERERWRkGgERERERWhgEgERERkZWxqABwxYoVUCgU6pudnR0C&#10;AgIwYsQIXLhwweznVygUmD17tvr+nj17oFAosGfPHqOOs3jxYqxYsaLc9uTkZCgUCq2PGWP8+PEa&#10;10nXbfz48SadpzJcv34d06dPR7du3VC7dm2D1+ePP/5AZGQkXFxc4OPjg/HjxyMtLa1cucLCQsyZ&#10;MwfBwcFwdHREaGgovvjii3Ll9u3bh9atW8PNzQ1du3ZFYmJiuTIvvvgiunXrBiGEpOc0fvx4uLq6&#10;Siprbqr3VHJyst5yf/zxB3r37o3AwEA4OjrC19cXPXv2RGxsrFHn27p1K6KiouDn5wcHBwd4eXmh&#10;V69e+OGHH1BYWGjCM6l8SqUSq1evxqOPPgofHx/Y29vD19cXgwYNwtatW6FUKqu6ihrGjx+P4ODg&#10;Cu27du1afPrpp1ofK/u5WFmq+vsgNjZW5/MODg6uFp+vZSmVSnz44Ydo3LgxnJ2dERQUhHHjxiE7&#10;O9vgvqrvLym35ORk9et35MgRg8fu3r07unfvXqHnZMrnbU18jY1hV9UV0Ob7779HaGgo8vLy8Pff&#10;f2P+/PnYvXs3zp49C09Pz0qrR5s2bRAfH4+wsDCj9lu8eLE6OCktICAA8fHxaNiwoUn1eueddzBp&#10;0iT1/aNHj+LFF1/EggUL0KNHD/X2OnXqmHSeynDx4kX88MMPaNWqFQYMGIB169bpLLt37170798f&#10;AwcOxObNm5GWloYZM2agV69eOHLkCBwdHdVlp0yZgtWrV2Pu3Llo3749fv/9d7z88svIycnBrFmz&#10;AACZmZl4/PHH8cQTT2DRokX4/PPPMXToUJw+fRq2trYAgIMHD+K7777DsWPHoFAozHsxqlB6ejqa&#10;N2+O5557Dv7+/sjIyMDXX3+NgQMHYvXq1Rg9erTe/YUQmDBhAlasWIEBAwbg448/Rr169ZCVlYXd&#10;u3djypQpuHPnDl5++eVKekamycvLw5AhQ7Bjxw6MGDECS5Ysgb+/P27fvo24uDgMGzYMGzZswODB&#10;g6u6qrJYu3YtEhISMH369HKPxcfHo27dupVfqf9XVd8HsbGx+Oqrr7QGCJs2bYK7u7vZzm0un376&#10;KV5//XW88cYb6Nu3L65cuYKVK1fi7t27Bp+P6vurtClTpiArKws//PBDubLGWLx4sVHl5VITX2Oj&#10;CAvy/fffCwDi8OHDGtvnzJkjAIjvvvvOrOcHIKKjo00+TvPmzUW3bt1MPo5Uu3fvFgDETz/9pLfc&#10;/fv3hVKprKRaSVNcXKz++/DhwwKA+P7777WWbd++vQgLCxOFhYXqbX///bcAIBYvXqzelpCQIBQK&#10;hViwYIHG/hMnThTOzs4iPT1dCCFEbGysqFWrligoKBBCCHHjxg0BQJw5c0YIIURBQYGIiIgw+n9i&#10;3LhxolatWkbtYy6q91RSUpLR+xYUFIiHHnpIdOnSxWDZhQsXCgBizpw5Wh9PSUkR+/fv17l/UVGR&#10;yMvLM7qO5jJ58mQBQKxcuVLr4+fPnxcnTpww+Tz6nndubq5Rxxo3bpwICgqqUD0GDhxY4X3Npaq/&#10;D1588UVhYV+RJuvQoYPo2LGjbMfr1q2baN68udbHdL1+cjPl87YmvsbGsKguYF3atWsHALh165bG&#10;9iNHjuCxxx6Dl5cXnJyc0Lp1a/z4448aZW7fvo0pU6YgLCwMrq6u6q6t/fv3Gzyvti7gy5cvY8SI&#10;EequMj8/P/Tq1QvHjx8HUNJsfPr0aezdu1fdHK7qltHVBXz27FmMHDkSfn5+cHR0RP369TF27Fjk&#10;5+cbd6FKUTW/79ixAxMmTECdOnXg4uKC/Px8XLx4Ec888wwaN24MFxcXPPTQQ4iKisKpU6fKHScz&#10;MxP/+9//0KBBA3XX4IABA3D27Fl1mYKCAsybNw+hoaFwdHREnTp18Mwzz+D27dsG62ljI+1f8MaN&#10;Gzh8+DDGjBkDO7v/Gq47d+6MJk2aYNOmTeptv/76K4QQeOaZZzSO8cwzz+DBgweIi4sDUNLK4+jo&#10;CHt7ewBQdyPk5eUBAD788EMUFBRg5syZkuporO+++w4tW7aEk5MTvLy88Pjjj+PMmTMaZY4cOYIR&#10;I0YgODgYzs7OCA4OxsiRI3HlypVyxzt48CAefvhhODk5ITAwEDNnzjSp29Xe3h61a9fWuN7aFBYW&#10;YuHChQgNDcU777yjtYy/vz8eeeQRAP+9DxYtWoR58+YhJCQEjo6O2L17NwBgy5Yt6m5+Nzc39O7d&#10;u1zLw+3bt/H888+jXr166v+5hx9+GH/88Ye6zLFjxzBo0CD4+vrC0dERgYGBGDhwIK5fv673+aSm&#10;pmL58uXo27cvxo4dq7VM48aN0aJFC/X9q1evYvTo0epzNWvWDB999JFGN7G+5z179mwoFAocPXoU&#10;Tz75JDw9PdU9BUIILF68GK1atYKzszM8PT3x5JNP4vLly3qfBwB89dVX6Nq1K3x9fVGrVi1ERERg&#10;0aJFGv8X3bt3x7Zt23DlyhWNbjwVbV3ACQkJGDx4MDw9PeHk5IRWrVph5cqVGmVUn5/r1q3DW2+9&#10;hcDAQLi7u+PRRx/FuXPnDNZdF23fB7q6EMt2i6tegw8//BAff/wxQkJC4OrqisjISBw8eFBjv6++&#10;+kr9/Et3bQLluwdVz3Xt2rWYMWMGAgIC4OrqiqioKNy6dQs5OTl4/vnn4ePjAx8fHzzzzDO4d++e&#10;Rl2lvs4V/b8GAFtbW1y5ckX9GVcZcnJyMHnyZPj4+MDb2xtDhw7FzZs3NcqUff2kvk66/P333/Dx&#10;8cGgQYOQm5urtUxNfY2NYZFdwGUlJSUBAJo0aaLetnv3bvTr1w8dO3bE119/DQ8PD6xfvx7Dhw/H&#10;/fv31S9cRkYGACA6Ohr+/v64d+8eNm3ahO7du+PPP/80etzBgAEDUFxcjEWLFqF+/fq4c+cODhw4&#10;gMzMTAAlzcZPPvkkPDw81M3apbsmyzpx4gQeeeQR+Pj44L333kPjxo2RkpKCLVu2oKCgQO++UkyY&#10;MEHdjZebmwt7e3vcvHkT3t7eeP/991GnTh1kZGRg5cqV6NixI44dO4amTZsCKHnjPvLII0hOTsaM&#10;GTPQsWNH3Lt3D/v27UNKSgpCQ0OhVCoxePBg7N+/H2+88QY6d+6MK1euIDo6Gt27d8eRI0fg7Oxs&#10;0nMASr5wAGh86aq0aNECf//9t0bZOnXqwN/fv1y50sdq164dcnJysGTJEowcORLvv/8+vL290bRp&#10;U1y6dAnz5s3D9u3bTX4NtImJicGsWbMwcuRIxMTEID09HbNnz0ZkZCQOHz6Mxo0bAyj5IGzatClG&#10;jBgBLy8vpKSkYMmSJWjfvj0SExPh4+MDAEhMTESvXr0QHByMFStWwMXFBYsXL8batWuNqpdSqYRS&#10;qURaWhq++eYbnD9/HgsXLtS7z5EjR5CRkYGJEyca1U3++eefo0mTJvjwww/h7u6Oxo0bY+3atRg1&#10;ahT69OmDdevWIT8/H4sWLVK/X1VB5JgxY3D06FHMnz8fTZo0QWZmJo4ePYr09HQAQG5uLnr37o2Q&#10;kBB89dVX8PPzQ2pqKnbv3o2cnBy99dq9ezcKCwsxZMgQSc/j9u3b6Ny5MwoKCjB37lwEBwfjt99+&#10;w2uvvYZLly6V697S9rxVX2pDhw7FiBEjMGnSJPUX1wsvvIAVK1Zg2rRpWLhwITIyMvDee++hc+fO&#10;OHHiBPz8/HTW7dKlS3j66acREhICBwcHnDhxAvPnz8fZs2fx3XffASjpfnv++edx6dIljR9Supw7&#10;dw6dO3eGr68vPv/8c3h7e2PNmjUYP348bt26hTfeeEOj/KxZs/Dwww9j+fLlyM7OxowZMxAVFYUz&#10;Z86oh1oYQ9v3gbG++uorhIaGqsc9vvPOOxgwYACSkpLg4eGBd955B7m5ufj55581fnwY6tqcNWsW&#10;evTogRUrViA5ORmvvfYaRo4cCTs7O7Rs2RLr1q3DsWPHMGvWLLi5ueHzzz9X7yvldTbl/xoAnn/+&#10;eTzzzDMYN24c1q1bJ/kHuCmee+45DBw4EGvXrsW1a9fw+uuvY/To0di1a5fBfQ29Ttr8+OOPGDt2&#10;LCZMmIAvvvhC5/9YTX2NjVK1DZCaVE3GBw8eFIWFhSInJ0fExcUJf39/0bVrV42uv9DQUNG6dWuN&#10;bUIIMWjQIBEQEKDRtVhaUVGRKCwsFL169RKPP/64xmMo0wWs6lrdvXu3EEKIO3fuCADi008/1fs8&#10;dHUBJyUllevi7Nmzp6hdu7ZIS0vTe0x9tHUBq67l2LFjDe5fVFQkCgoKROPGjcUrr7yi3v7ee+8J&#10;AGLnzp069123bp0AIDZu3KixXdWdW7pr1hB9XcA//PCDACDi4+PLPfb8888LBwcH9f3evXuLpk2b&#10;aj2Hg4ODeP7559X3Fy9eLBwcHAQA4eHhITZv3iyEEOLRRx8Vzz77rOS6l2aoS+Lu3bvC2dlZDBgw&#10;QGP71atXhaOjo3j66ad17ltUVCTu3bsnatWqJT777DP19uHDhwtnZ2eRmpqqUTY0NNSoLuC+ffsK&#10;AAKAcHd3F7/88ovBfdavXy8AiK+//lrSOVTvg4YNG6q734UoGQ4QGBgoIiIiNN6/OTk5wtfXV3Tu&#10;3Fm9zdXVVUyfPl3nOY4cOSIAiF9//VVSnUp7//33BQARFxcnqfybb74pAIh//vlHY/vkyZOFQqEQ&#10;586dE0Loft5CCBEdHS0AiHfffVdje3x8vAAgPvroI43t165dE87OzuKNN95QbzPUBVxcXCwKCwvF&#10;qlWrhK2trcjIyFA/pq8LuOzn4ogRI4Sjo6O4evWqRrn+/fsLFxcXkZmZKYT473Op7P/5jz/+qPO9&#10;XJox3wfdunXT+plb9pqoXoOIiAhRVFSk3n7o0CEBQKxbt069TV/3YFBQkBg3bpz6vuq5RkVFaZSb&#10;Pn26ACCmTZumsX3IkCHCy8tLfV/q62zK/3VBQYF4/vnnRaNGjYSNjY0YM2aMzu9JqaR0AU+ZMkVj&#10;+6JFiwQAkZKSonGc0q+fMa9T6c/b999/X9ja2oqFCxdKqn9Ne42NZZFdwJ06dYK9vT3c3NzQr18/&#10;eHp6YvPmzequqIsXL+Ls2bMYNWoUAKCoqEh9GzBgAFJSUjS6GL7++mu0adMGTk5OsLOzg729Pf78&#10;889y3W2GeHl5oWHDhvjggw/w8ccf49ixY+ounn379iEqKgqBgYE4ffo07ty5Y/B49+/fx969e/HU&#10;U0/hq6++0jqbqlatWkbVsawnnnii3LaioiIsWLAAYWFhcHBwgJ2dHRwcHHDhwgWNa7J9+3Y0adIE&#10;jz76qM7j//bbb6hduzaioqI0XodWrVrB39/f6BnUhuhqYSq7XV9LVOnHJk+ejIyMDJw5cwa3bt3C&#10;Y489htWrV+PkyZP44IMPkJGRgVGjRqFOnTpo2LAhvv76a5OfQ3x8PB48eFBuklC9evXQs2dP/Pnn&#10;n+pt9+7dw4wZM9CoUSPY2dnBzs4Orq6uyM3N1Xitdu/ejV69emm0Btna2mL48OFG1e2LL77AoUOH&#10;sHnzZvTt2xfDhw/XOzHHFI899pi6+x0oaVm6efMmxowZo9Ey4erqiieeeAIHDx7E/fv3AQAdOnTA&#10;ihUrMG/ePBw8eLBcV3ejRo3g6emJGTNm4Ouvv9Y6u1upVGr8zxYXF1foeezatQthYWHo0KGDxvbx&#10;48dDCFGupaPs8y6t7Pv1t99+g0KhwOjRozXq6u/vj5YtWxp8fx07dgyPPfYYvL29YWtrC3t7e4wd&#10;OxbFxcU4f/688U8WJc+3V69eqFevnsb28ePH4/79++W66x977DGN+6qWeG3DGLQx9H1QEQMHDtRo&#10;GTK2TroMGjRI436zZs3U5yu7PSMjQ91FKPV1lvJ/rcv06dMRFxeHQ4cOYcWKFfjhhx8wYcIE9XeY&#10;UqmEg4MDoqOjK/r0tTLl9Zf6Ogkh8MILLyA6Ohpr164t1wotJ0t+jY1lkQHgqlWrcPjwYezatQsv&#10;vPACzpw5g5EjR6ofV439eO2112Bvb69xmzJlCgCoA7CPP/4YkydPRseOHbFx40YcPHgQhw8fRr9+&#10;/fDgwQOj6qVQKPDnn3+ib9++WLRoEdq0aYM6depg2rRpuH37Nlq2bIkvv/xS8vHu3r2L4uJi1K1b&#10;F6+99hpSUlI0bmFhYRg2bJhRdSxLW3P2q6++infeeQdDhgzB1q1b8c8//+Dw4cNo2bKlxjW5ffu2&#10;wdl/t27dQmZmJhwcHMq9FqmpqZICYSm8vb0BQN3FV1pGRga8vLw0ymorl5ubi4KCAo2yAFCrVi31&#10;+MX09HT873//w6effgpPT0+8/PLLyMjIwMWLF7F+/Xq89tpr6rFqFaWqm7bXJjAwUKPuTz/9NL78&#10;8ks899xz+P3333Ho0CEcPnwYderU0Xit0tPTy3V5A9C6TZ/GjRujffv2eOyxx/Djjz+iV69eePHF&#10;F/WmPKlfvz6A/7rmpCr7/A1dF6VSibt37wIANmzYgHHjxmH58uWIjIyEl5cXxo4di9TUVACAh4cH&#10;9u7di1atWmHWrFlo3rw5AgMDER0drQ4WJ0yYoPH/2qtXrwo9n/T0dJ11Lv28dD1vfY/dunULQgj4&#10;+fmVe38dPHhQ7/vr6tWr6NKlC27cuIHPPvsM+/fvx+HDh9Xjnoz9/FMx9vmq3rsqqiEVUs9v6Pug&#10;Ikytky5lP1scHBz0bleNxZP6Okv5v9YmNTUV33zzDaZNmwZPT0+MGTMGq1atwpo1azBx4kQIIXDg&#10;wAEUFhaWC2RMZcq1lrpvQUEBNmzYgObNm6N///6mVNcgS32NK8IixwA2a9ZMPdC3R48eKC4uxvLl&#10;y/Hzzz/jySefVI97mjlzJoYOHar1GKpxbGvWrEH37t2xZMkSjccr2pceFBSEb7/9FgBw/vx5/Pjj&#10;j5g9ezYKCgr0tg4VFBQgJiYGQMk4gCVLluC9996Dra0trl+/DldXV41cRidOnEBiYqLJLU7aWsLW&#10;rFmDsWPHYsGCBRrb79y5g9q1a6vv16lTx+CgU9XAXtXEirLc3NyMr7QW4eHhAIBTp05hwIABGo+d&#10;OnVK/TgAREREYP369UhNTdUIgFSTXEqXLet///sf2rZtq/6C2b59O77//nt4eHigffv26NOnD2Jj&#10;YzXS7RhL9aGWkpJS7rGbN2+q/7+zsrLw22+/ITo6Gm+++aa6TH5+vnpsa+ljqoKf0rRtM0aHDh0Q&#10;FxeH27dv6xxr1q5dO3h5eWHz5s2IiYmRPA6wbDlD18XGxkad9sPHxweffvopPv30U1y9ehVbtmzB&#10;m2++ibS0NPX/our/QAiBkydPYsWKFXjvvffg7OyMN998E7Nnz8bUqVPV51D9r/bo0QP29vb49ddf&#10;NdIt6eLt7a2zzqq66nve+h7z8fGBQqHA/v37tY5F1Tc+9ddff0Vubi5++eUXBAUFqberJqxVlLHP&#10;11SGvg8AwMnJCVlZWeX2lesHqLkZ8zob+r/WJjk5GcXFxRppTUaNGgWFQoGxY8fCxsYG58+fR+/e&#10;vcu1ZFcHqslUffv2xaOPPoq4uLhKTRknhblf44qwyBbAshYtWgRPT0+8++67UCqVaNq0KRo3bowT&#10;J06gXbt2Wm+qD3OFQlHuYp88ebJcN0VFNGnSBG+//TYiIiJw9OhRjccKCgo07j/zzDPqhJhz587F&#10;sGHDMHjwYLRv3x4//fRTuQ+q5cuXo0mTJujSpYvJ9SxL2zXZtm0bbty4obGtf//+OH/+vN7BuoMG&#10;DUJ6ejqKi4u1vg6qQNxUDz30EDp06IA1a9ZodNUdPHgQ586d0/ghMHjwYCgUinKzElesWAFnZ2f0&#10;69dP6zl2796Nn376SWPQvhBCYxbZvXv3JCeE1iUyMhLOzs5Ys2aNxvbr16+ru9eAktdJCFHutVq+&#10;fHm57soePXrgzz//1JgZWVxcjA0bNlS4nkII7N27F7Vr1y73S7w0e3t7zJgxA2fPnsXcuXO1lklL&#10;S9OYqKNN06ZN8dBDD2Ht2rUa1zg3NxcbN25Uzwwuq379+pg6dSp69+5d7n0IlFzHli1b4pNPPkHt&#10;2rXVZYKDg7X+r/r7+6tbXFetWqW1rpcuXcLJkycBAL169UJiYmK5c69atQoKhcKkHwuDBg2CEAI3&#10;btzQ+v6KiIjQua8qmCz9/yOEwLJly8qVdXR0lNz61atXL+zatavcTM5Vq1bBxcUFnTp1knSciir7&#10;fQCUvJbnz5/XyJyQnp6OAwcOVPg8crUKSlGR11nX/7U2TZo0gYODA3744QeNz46nn34aK1euxPLl&#10;y/HXX3+VayipTlq3bo29e/fi+vXr6N69u9YFAsqqSa9xRVhkC2BZnp6emDlzJt544w2sXbsWo0eP&#10;xjfffIP+/fujb9++GD9+PB566CH1WK6jR4/ip59+AlBy0efOnYvo6Gh069YN586dw3vvvYeQkBAU&#10;FRUZVY+TJ09i6tSpGDZsGBo3bgwHBwfs2rULJ0+eLBeVJycnY8OGDWjQoAFu376NdevWIT4+Hp06&#10;dYKvry/Gjx+PuLg4BAUFISEhAR07dsSbb76JRo0a4fr16/jmm290ptQw1aBBg7BixQqEhoaiRYsW&#10;+Pfff/HBBx+U6+6dPn26Otntm2++iQ4dOuDBgwfYu3cvBg0ahB49emDEiBH44YcfMGDAALz88svo&#10;0KED7O3tcf36dezevRuDBw/G448/rrc+P//8MwCop8IfOXJE3Rqq+oUPAAsXLkTv3r0xbNgwTJky&#10;BWlpaXjzzTcRHh6ukfKlefPmePbZZxEdHQ1bW1u0b98eO3bswNKlSzFv3rxyTfVASavaCy+8gNmz&#10;ZyMkJES9vW/fvnjvvffg7u6OCxcu4M8//5Q0vqS4uFj9vEqrVasW+vfvj3feeQezZs3C2LFjMXLk&#10;SKSnp2POnDlwcnJSj8Fxd3dH165d8cEHH8DHxwfBwcHYu3cvvv32W42WWgB4++23sWXLFvTs2RPv&#10;vvsuXFxc8NVXX+lMgVDW4MGD0bJlS7Rq1Qre3t64efMmVqxYgb179+Krr74yON7q9ddfx5kzZxAd&#10;HY1Dhw7h6aefVieC3rdvH5YuXYo5c+bg4Ycf1nkMGxsbLFq0CKNGjcKgQYPwwgsvID8/Hx988AEy&#10;MzPx/vvvAyhpGe3RoweefvpphIaGws3NDYcPH0ZcXJz6h8Bvv/2GxYsXY8iQIWjQoAGEEPjll1+Q&#10;mZmJ3r17G7weH3/8MS5fvozx48fj999/x+OPPw4/Pz/cuXMHO3fuxPfff4/169ejRYsWeOWVV7Bq&#10;1SoMHDgQ7733HoKCgrBt2zYsXrwYkydPNmm26sMPP6yeuXnkyBF07doVtWrVQkpKCv766y9ERERg&#10;8uTJWvft3bs3HBwcMHLkSLzxxhvIy8vDkiVL1N3opUVEROCXX37BkiVL0LZtW9jY2Khb3cqKjo7G&#10;b7/9hh49euDdd9+Fl5cXfvjhB2zbtg2LFi3SOTtTLtq+D8aMGYNvvvkGo0ePxsSJE5Geno5FixaZ&#10;lMhX9YW8cOFC9O/fH7a2tmjRooW6a09OUl/niv5fe3l5Ye7cuZgxYwa6d++OKVOmwM/PDxcuXMDi&#10;xYvh6+uLrKwsvP766/jxxx9NGl9ZlZo1a4b9+/fj0UcfRdeuXfHHH3/oHcZUk17jCjH7NBMj6Esc&#10;+eDBA1G/fn3RuHFj9aygEydOiKeeekr4+voKe3t74e/vL3r27KkxGzE/P1+89tpr4qGHHhJOTk6i&#10;TZs24tdff9U6Yw4GZgHfunVLjB8/XoSGhopatWoJV1dX0aJFC/HJJ59ozFQCIFq1aiXc3NwEAFGn&#10;Th0BQDg7OwsAwsHBQdSqVUvY2dmJp556SiQmJophw4YJb29v4eDgIHx8fIRCoRDJycmSrpu+WcDa&#10;ruXdu3fFs88+K3x9fYWLi4t45JFHxP79+7XOpLt79654+eWXRf369YW9vb3w9fUVAwcOFGfPnlWX&#10;KSwsFB9++KFo2bKlcHJyEq6uriI0NFS88MIL4sKFCwbrj/+fdartVtaOHTtEp06dhJOTk/Dy8hJj&#10;x44Vt27dKleuoKBAREdHi/r16wsHBwfRpEkT8fnnn+usw9tvvy1atmxZblZ5WlqaePLJJ4WHh4eo&#10;V6+ewRngQpTMStP1fEr/zy1fvly0aNFCODg4CA8PDzF48GBx+vRpjWNdv35dPPHEE8LT01O4ubmJ&#10;fv36iYSEhHIz1IQoSYrdqVMn4ejoKPz9/cXrr78uli5dKmkW8MKFC0X79u2Fp6ensLW1Fd7e3qJv&#10;377it99+M/h8S9u8ebMYOHCgqFOnjrCzsxOenp6iR48e4uuvvxb5+flCiP9m+H3wwQdaj/Hrr7+K&#10;jh07CicnJ1GrVi3Rq1cv8ffff6sfz8vLE5MmTRItWrQQ7u7uwtnZWTRt2lRER0erkyefPXtWjBw5&#10;UjRs2FA4OzsLDw8P0aFDB7FixQrJz6WoqEisXLlS9OzZU3h5eQk7OztRp04d0b9/f7F27VqNGZRX&#10;rlwRTz/9tPD29hb29vaiadOm4oMPPtAoo+95q2YB3759W2tdvvvuO9GxY0dRq1Yt4ezsLBo2bCjG&#10;jh0rjhw5oi6j7TNt69at6vflQw89JF5//XWxfft2jc81IYTIyMgQTz75pKhdu7ZQKBQa772yn4tC&#10;CHHq1CkRFRUlPDw8hIODg2jZsmW52fu6EtRry4agjbHfBytXrhTNmjUTTk5OIiwsTGzYsEHnLGBt&#10;r0HZ55mfny+ee+45UadOHfU1Ub2PdM0QLftcdT0HXa+3odfZ1P/rTZs2iW7duglXV1fh4OAgQkND&#10;xaxZs8SdO3fEjz/+KGxsbMSwYcM0vs/0qUgi6LLfq6rjaJsFLOV10pZ14fr16yI0NFQEBweLS5cu&#10;6ax/TXyNjaEQwsT+LCpHoVBg06ZN6jxiGzZswKhRozSWGFNxdXUtN1C/V69ecHd3l5STi4iIiMhY&#10;1bOdt5pp3bo1iouLkZaWZnBMX1JSEnbv3o0tW7ZUUu2IiIjI2jAAlMm9e/dw8eJF9f2kpCQcP34c&#10;Xl5eaNKkCUaNGoWxY8fio48+QuvWrXHnzh3s2rULERERGrNav/vuOwQEBJh9KjsRERFZL3YBy2TP&#10;nj1aZ/uNGzcOK1asQGFhIebNm4dVq1bhxo0b8Pb2RmRkJObMmaMeiKpUKhEUFISxY8di/vz5lf0U&#10;iIiIyEowACQiIiKyMtUiDyARERERyYcBIBEREZGVYQBIREREZGU4C9gESqUSN2/ehJubm+T1T4mI&#10;iKhqCSGQk5ODwMBA2NhYZ1sYA0AT3Lx5E/Xq1avqahAREVEFXLt2Te9ycTUZA0ATuLm5ASj5BzJl&#10;zUkiIiKqPNnZ2ahXr576e9waMQA0garb193dnQEgERFRNWPNw7ess+ObiIiIyIoxACQiIiKyMgwA&#10;iYiIiKwMA0AiIqIaLDU1FS+99BIaNGgAR0dH1KtXD1FRUfjzzz/VZY4dO4Zhw4bBz88PTk5OaNKk&#10;CSZOnIjz58/LWpeNGzciLCwMjo6OCAsLw6ZNm/SWz8vLw/jx4xEREQE7OzsMGTKkXJlffvkFvXv3&#10;Rp06deDu7o7IyEj8/vvv5cplZmbixRdfREBAAHx9fQEAO3bskOV5VUcMAImIiGqo5ORktG3bFrt2&#10;7cKiRYtw6tQpxMXFoUePHnjxxRcBAL/99hs6deqE/Px8/PDDDzhz5gxWr14NDw8PvPPOO7LVJT4+&#10;HsOHD8eYMWNw4sQJjBkzBk899RT++ecfnfsUFxfD2dkZ06ZNw6OPPqq1zL59+9C7d2/Exsbi33//&#10;RY8ePRAVFYVjx46pyxQUFKB3795ITk7Gzz//jCNHjgAAAgICZHt+1Y1CCCGquhLVVXZ2Njw8PJCV&#10;lcVZwEREZHEGDBiAkydP4ty5c6hVq5bGY5mZmXBwcEBQUBAeeeQRra1xmZmZqF27tix1GT58OLKz&#10;s7F9+3b1tn79+sHT0xPr1q0zuP/48eORmZmJX3/91WDZ5s2bY/jw4Xj33XcBAF9//TU++OADnD17&#10;Fvb29vz+BlsAiYiIaqSMjAzExcXhxRdfLBf8AUDt2rXx+++/486dO3jjjTe0HqN08Ofq6qr31r9/&#10;f731iY+PR58+fTS29e3bFwcOHDD+yemhVCqRk5MDLy8v9bYtW7YgMjISL774Ivz8/NCpUycAJS2M&#10;1op5AImIiGqgixcvQgiB0NBQnWUuXLgAAHrLqBw/flzv487OznofT01NhZ+fn8Y2Pz8/pKamGjy3&#10;MT766CPk5ubiqaeeUm+7fPkydu3ahVGjRiE2NhYnTpzAs88+iw8//BDz58+X9fzVBQNAC1SsFDiU&#10;lIG0nDz4ujmhQ4gXbG2sN1klEREZTzXCS1+yY2NGgTVq1EhSuatXryIsLEx9f9asWZg1a5bWuggh&#10;ZE3GvG7dOsyePRubN29WT/QASloFfX19sXTpUtja2qJx48Z49tln8e233zIAJMsQl5CCOVsTkZKV&#10;p94W4OGE6Kgw9Au33sGqRERknMaNG0OhUODMmTNaZ88CQJMmTQAAZ8+eRWRkpN7jubq66n28S5cu&#10;2L59OwIDAzVaC1Vdsf7+/uVa+9LS0sq1ClbUhg0b8Oyzz+Knn34qN2EkICAA9vb2sLW11dh+69Yt&#10;FBQUwMHBQZY6VCcMAC1IXEIKJq85irK/x1Kz8jB5zVEsGd2GQSAREUni5eWFvn374quvvsK0adO0&#10;TgLp06cPfHx8sGjRIoOTQKR2AdvZ2WltLYyMjMTOnTvxyiuvqLft2LEDnTt3NvKZlbdu3TpMmDAB&#10;69atw8CBA8s9/vDDD2Pt2rVQKpWwsflv+oO/v79VBn8AA0CLUawUmLM1sVzwBwACgALAnK2J6B3m&#10;z+5gIiKSZPHixejcuTM6dOiA9957Dy1atEBRURF27tyJJUuW4MyZM1i+fDmGDRuGxx57DNOmTUOj&#10;Ro1w584d/Pjjj7h69SrWr18PQHoXsC4vv/wyunbtioULF2Lw4MHYvHkz/vjjD/z111/qMl9++SU2&#10;bdqkkaMwMTERBQUFyMjIQE5OjjoQbdWqFYCS4G/s2LH47LPP0KlTJ3Uro7OzMzw8PAAAkydPxhdf&#10;fIGXX34ZL730Ek6cOAEAeO6550x6TtUZ08CYQM5p5PGX0jFy2UGD5dZN7ITIht4mnYuIiKxHSkoK&#10;5s+fj99++w0pKSmoU6cO2rZti1deeQXdu3cHABw5cgQxMTHYv38/srOzUa9ePfTs2ROvv/66yYFf&#10;aT///DPefvttXL58GQ0bNsT8+fMxdOhQ9eOzZ8/GihUrkJycrN4WHByMK1eulDuWKnzp3r079u7d&#10;W+7xcePGYcWKFer78fHxeOWVV3D8+HEEBAQgOTkZGRkZ8PT0lO35VScMAE0gZwC4+fgNvLz+uMFy&#10;n41ohcGtHjLpXERERNaMeQCZB9Bi+Lo5yVqOiIiISBcGgBaiQ4gXAjycoGt0nwIls4E7hHjpKEFE&#10;REQkDQNAC2Fro0B0VEnepLJBoOp+dFQYJ4AQERGRyRgAWpB+4QFYMroN/D00u3n9PZyYAoaIiIhk&#10;wzQwFqZfeAB6h/lzJRAiIiIyGwaAFsjWRsFUL0RERGQ2DAAtENcCJiIiInNiAGhhuBYwERERmRsn&#10;gVgQ1VrApYM/4L+1gOMSUqqoZkRERFSTMAC0EIbWAgZK1gIuVnLhFiIiIjINA0ALcSgpo1zLX2kC&#10;QEpWHg4lZVRepYiIiKhGYgBoIdJydAd/FSlHREREpAsDQAvh4+ooazkiIiIiXRgAWgqpQ/s4BJCI&#10;iIhMxADQQtzJzZe1HBEREZEuDAAthK+bk+FCRpQjIiIi0oUBoIXoEOKFAA8n6FrvQ4GShNAdQrwq&#10;s1pERERUAzEAtBC2NgpER4UBQLkgUHU/OiqMS8IRERGRyRgAWpB+4QFYMroN/D00u3n9PZywZHQb&#10;LgVHREREsuBawBamX3gAeof541BSBtJy8uDrVtLty5Y/IiIikgsDQAtka6NAZEPvqq4GERER1VDs&#10;AiYiIiKyMmwBtEDFSoGDl9IRf/kOgJLWwE4NvNkNTERERLJgAGhh4hJS8OYvp5B5v1C97cvdF1Hb&#10;xR7vD43gRBAiIiIyGbuALUhcQgomrTmqEfypZN4vxKQ1RxGXkFIFNSMiIqKahAGghShWCszectpg&#10;uTlbE1Gs5ILAREREVHHsArYQh5IykJpteJ3flKw8rPg7CT5ujkwRQ0RERBXCANBCpOXkSS47d9sZ&#10;9d8BHk6Ijgrj2EAiIiKSrEZ1AS9evBghISFwcnJC27ZtsX//fp1l9+zZA4VCUe529uzZSqzxf3xc&#10;HSu0X2pWHiZzbCAREREZocYEgBs2bMD06dPx1ltv4dixY+jSpQv69++Pq1ev6t3v3LlzSElJUd8a&#10;N25cSTUuo4LD+lS7cWwgERERSVVjAsCPP/4Yzz77LJ577jk0a9YMn376KerVq4clS5bo3c/X1xf+&#10;/v7qm62tbSXVWNOdXMPj/3QRKBkbeCgpQ74KERERUY1VIwLAgoIC/Pvvv+jTp4/G9j59+uDAgQN6&#10;923dujUCAgLQq1cv7N6925zV1MvXzcnkYxgzjpCIiIisV42YBHLnzh0UFxfDz89PY7ufnx9SU1O1&#10;7hMQEIClS5eibdu2yM/Px+rVq9GrVy/s2bMHXbt21bpPfn4+8vP/a6nLzs6W7Tl0CPFCgIcTUrIq&#10;HsTJEUQSERFRzVcjAkAVhUIzHYoQotw2laZNm6Jp06bq+5GRkbh27Ro+/PBDnQFgTEwM5syZI1+F&#10;S7G1USA6KgyT1xw1ejigAoC/R0lKGCIiIiJDakQXsI+PD2xtbcu19qWlpZVrFdSnU6dOuHDhgs7H&#10;Z86ciaysLPXt2rVrFa6zNv3CA7BkdBsEeGi25HnVssfELsFQoCTYK011PzoqjPkAiYiISJIa0QLo&#10;4OCAtm3bYufOnXj88cfV23fu3InBgwdLPs6xY8cQEKA7n56joyMcHSuWrkWqfuEB6B3mj0NJGUjL&#10;ydNI9tw2yAtztiZqdBP7Mw8gERERGalGBIAA8Oqrr2LMmDFo164dIiMjsXTpUly9ehWTJk0CUNJ6&#10;d+PGDaxatQoA8OmnnyI4OBjNmzdHQUEB1qxZg40bN2Ljxo1V+TQAlHQHRzb0LrddX3BIREREJFWN&#10;CQCHDx+O9PR0vPfee0hJSUF4eDhiY2MRFBQEAEhJSdHICVhQUIDXXnsNN27cgLOzM5o3b45t27Zh&#10;wIABVfUUJNEVHBIRERFJpRBCMHtwBWVnZ8PDwwNZWVlwd3ev6uoQERGRBPz+riGTQIiIiIhIOgaA&#10;RERERFaGASARERGRlWEASERERGRlasws4JqmWCmY7oWIiIjMggGgBYo9eRNvb05ARm6helsAEz4T&#10;ERGRTNgFbGFiYhMxZe0xjeAPAFKy8jB5zVHEJaRUUc2IiIiopmAAaEFiT6bgm31JOh8XAOZsTUSx&#10;kqkbiYiIqOIYAFqIYqXA25sTDJZLycrDoaSMSqgRERER1VQMAC3EoaQMZOQWSCr7R2KqmWtDRERE&#10;NRkDQAuRlpMnuey3fydzLCARERFVGANAC+Hr5mRUeY4FJCIioopiAGghOoR4IcBDehDIsYBERERU&#10;UQwALYStjQLRUWEwJtWzMd3GRERERCoMAC1Iv/AALBndBl61HCSVN7bbmIiIiAhgAGhx+oUH4ODM&#10;XvCqZa+zjAIlK4N0CPGqvIoRERFRjcEA0AI52NlgweMRUADluoRV96Ojwrg2MBEREVUIA0ALpeoO&#10;9i8zMcTfwwlLRrfhmsBERERUYXZVXQHSrV94AHqH+eNQUgbScvLg61bS7cuWPyIiIjIFA0ALZ2uj&#10;QGRD76quBhEREdUg7AImIiIisjIMAImIiIisDANAIiIiIivDAJCIiIjIyjAAJCIiIrIyDACJiIiI&#10;rAwDQCIiIiIrwwCQiIiIyMowACQiIiKyMgwAiYiIiKwMA0AiIiIiK8O1gC1QQZESq+OTcSXjPoK8&#10;XDAmMhgOdozViYiISB4MAC1MTGwilu1PglL8t23etjN4rksw3hrYvOoqRkRERDUGm5UsSExsIr7Z&#10;pxn8AYAAsGx/MiauOlwl9SIiIqKahQGghSgoUmLpviS9ZXYmpmHriZuVVCMiIiKqqRgAWogVfydB&#10;GC6GtzadQnHZJkIiIiIiIzAAtBA7ElMllcvOK8KhpAwz14aIiIhqMgaAFiI7r0hy2dTsPDPWhIiI&#10;iGo6BoAWItTPVXLZjHv5ZqwJERER1XQMAC3EE23qSS7rVcvBjDUhIiKimo4BoIWws5X+Uuw6e8uM&#10;NSEiIqKajgGghUjLkT6ub+vJVMTEJpqxNkRERFSTMQC0EDczHhhVftn+JBQUKc1UG+mKlQLxl9Kx&#10;+fgNxF9KZ4oaIiKiaoBLwVmIn45dN6q8UgCr45PxbJcGZqqRYXEJKZizNREpWf+1XgZ4OCE6Kgz9&#10;wgOqrF5ERESkH1sALUT2g0Kj97mScd8MNZEmLiEFk9cc1Qj+ACA1Kw+T1xxFXEJKFdWMiIiIDGEA&#10;aCE8XeyN3ifIy8UMNTGsWCkwZ2ui1pVLVNvmbE1kdzAREZGFYgBoIbxdjOuNt1EAYyKDzVMZAw4l&#10;ZZRr+StNAEjJyuOKJURERBaKAaCFeFBsXPmJXULgYFc1L5/UGcvGzGwmIiKiylOjAsDFixcjJCQE&#10;Tk5OaNu2Lfbv36+3/N69e9G2bVs4OTmhQYMG+PrrryuppuU1D3Q3qvy51Owqm3Xr6+YkazkiIiKq&#10;XDUmANywYQOmT5+Ot956C8eOHUOXLl3Qv39/XL16VWv5pKQkDBgwAF26dMGxY8cwa9YsTJs2DRs3&#10;bqzkmpd4yMO48Xx7zqdj5LKDeGThLkkTLuRM19IhxAsBHk5Q6HhcgZLZwB1CvCp8DiIiIjIfhRCi&#10;RozU79ixI9q0aYMlS5aotzVr1gxDhgxBTExMufIzZszAli1bcObMGfW2SZMm4cSJE4iPj5d0zuzs&#10;bHh4eCArKwvu7sa14JXV5+O9OJ92z+j9VEHYktFtdKZeMTVdS7FS4FBSBtJy8uDrVhLY7UxMxaQ1&#10;R3Xu87We+hAREVUlOb+/q6sakQewoKAA//77L958802N7X369MGBAwe07hMfH48+ffpobOvbty++&#10;/fZbFBYWwt7e+Fm5psh6UFCh/QRKgsA5WxNxLeM+rt19gCAvF4yJDIaDnY06XUvZKF+VrkVf4Ajo&#10;Dh4fa8ngjoiIqLqqEQHgnTt3UFxcDD8/P43tfn5+SE1N1bpPamqq1vJFRUW4c+cOAgLKBzj5+fnI&#10;z89X38/Ozpah9iXyCo2cBVKKatbt/Niz6m3zY8/g2UdC8NvJFJ3pWlSBY+8wf9jalO/Q1Rc8frMv&#10;SWd9DB2XiIiIqlaNGQMIAAqFZrAhhCi3zVB5bdtVYmJi4OHhob7Vq1fPxBr/x9FWtkMBKFkpZNn+&#10;pAqna5GS668ixyUiIqKqVyMCQB8fH9ja2pZr7UtLSyvXyqfi7++vtbydnR28vb217jNz5kxkZWWp&#10;b9euXZPnCQBIz614C6CptKVrMZTrr6LHJSIioqpXIwJABwcHtG3bFjt37tTYvnPnTnTu3FnrPpGR&#10;keXK79ixA+3atdM5/s/R0RHu7u4aN7lUXfinPV2LHMEb08AQERFZphoxBhAAXn31VYwZMwbt2rVD&#10;ZGQkli5diqtXr2LSpEkASlrvbty4gVWrVgEomfH75Zdf4tVXX8XEiRMRHx+Pb7/9FuvWravKp1Gp&#10;FAD8daRrMSV403dccyooUmJ1fDKuZNzXmAhDREREmmpMADh8+HCkp6fjvffeQ0pKCsLDwxEbG4ug&#10;oCAAQEpKikZOwJCQEMTGxuKVV17BV199hcDAQHz++ed44oknquopVDoBIDoqTOtEjQ4hXvB3d0Jq&#10;tvEtgfqOay4xsYlYtj8JpdMbzo89g4ldQjBzQFil1YOIiKg6qDEBIABMmTIFU6ZM0frYihUrym3r&#10;1q0bjh7VncuuJlDA8KQNbXYmpiKvqOId08eu3q20PIAxsYlaZyUrBdTbGQQSERH9h/1jNZyLg+7p&#10;xap0LWVXBVGlf8m8X1jh8y7bn4SCImWF95eqoEiJZft1p6SpzLoQERFVFwwAa7AGPs7ILdDdiqct&#10;XYu+9C/GUApgdXyyiUcxbHV8MgytaldZdSEiIqouGADWYJfvPJBUrvSMXznSv6gkp9+X5Tj6XMmQ&#10;dg6p5YiIiKxBjRoDSBVTesavvLn7tDfNaVtbuKITRoK8XGQtR0REZA0YAFoxbela5Mzd16pu7XLb&#10;dK0tHB0VVqFJI2MigzE/9ozebmAbRUk5IiIiKsEuYCtXNl1LhxAvBHjIEwQGemq2uqkml5TtYk7N&#10;ysPkNUcRl5Bi9Dkc7GwwsUuI3jITu4QwHyAREVEp/Fa0Yo+G+ZZrdbO1USA6yvSUKQ52Nhoti1LW&#10;FtY2I5mIiIjkxwDQiu1MTENMbKJZjl1QpNRIvWJocom2GclSz8M0MERERMZhAGjlygZHqpY6OSwo&#10;FVxKnVxi7CQUpoEhIiIyHgNAK1c2OJIzDUzSnf9Sr0idXGLsJBSmgSEiIjIeA0DSCI7kTAPjbF/y&#10;71WsFFAqBWo72+ssq0DJbODS4walYBoYIiIi4zEAJI3gSM40MH3C/BCXkIJHFu7CqG//QeYD3UvL&#10;CZSfkSzF8Pb1ZS1HRERkDRgAWrmyOfLaBnmigjmZy7n5/+ld5OpS1mbD4auyliMiIrIGDACtXNkc&#10;ef9euWtwUoUUtV3sse7QVclrCitQsTQwl+7ck7UcERGRNWAAaOUu38nVuC/XGMCiYoHU7HzJ5Sua&#10;BiYlI9dwISPKERERWQMGgFZuZ2IaHhQUq+97OTvIctx7+UUV2s/YAPRcmrTATmo5IiIia8AAkDTy&#10;9Z29lVOFNTF+EkpuqeBVjnJERETWgAEgITn9vzQw1+7Kly/P2d4GUueTVDQNTD1PZ1nLERERWQMG&#10;gIRg7//SwMiZL69DsKfkSSAVTQMz8ZGGspYjIiKyBgwACbMGhKn/HhMZDIVMaWDqGNmde+zqXaPP&#10;8eXu87KWIyIisgYMAK1c7zBfODvYqu/b2ijgbG+rZw9pbBTA/gu3jdqn7LrEUtySONNYajkiIiJr&#10;wADQyj3Rpq7G/UNJGbgvw4SJAREBuJVTYNQ+ZdcllsJO4n+w1HJERETWgF+LVq5s8mW58gAmp1cs&#10;7UrpdYmlCKwtbXKH1HJERETWgAGglSubfLm2o70sx024kV2h/YydhHL1rrSAVWo5IiIia8AAkDRa&#10;/XaevSXbcY1JAwOUX5dYCgeJfbtSyxEREVkDfiuSRvJlY7tg9Qn2rgUAkoPAsusSSxEe6CZrOSIi&#10;ImvAANCKaUu+XDonoKnaBXtiyeg28PeQlg6m7LrEUvi4OcpajoiIyBowALRSqla5ssmXX+sTKts5&#10;Zg0IQ7/wAPw1oydWjmtvsHzZdYmlOJKcKWs5IiIia8AA0Eq4OWnm9vNzd8T0Rxsjv0iJ+Evp6pnA&#10;P/97TdLxAtz1t+qVzi9oa6PAH+ekjS0svS6xFIXF0gJGqeWIiIisgV1VV4Aqx7whEfB1c0JaTh6S&#10;79zH2n+u4JM/Lqgf93d3xOzHmkseA9jE3w0p2bpn1pbNL1h6vWF9pJZTqe/pghuZhpM81/eUr2ub&#10;iIioujNrC2B2djZ+/fVXnDlzxpynIQleXn8cWQ8K4Ghng0/+OI9bOZpBU2p2PiatOYrcvEJJx/v3&#10;SobOxxQon19Q6thCY8cg+rpLy+8ntRwREZE1kDUAfOqpp/Dll18CAB48eIB27drhqaeeQosWLbBx&#10;40Y5T0UV8OqG43hz4ym9ZX47lSrpWPfydXepCpTPL1h6vWF9pJZTqeslLbCTWo6IiMgayNoFvG/f&#10;Prz11lsAgE2bNkEIgczMTKxcuRLz5s3DE088IefpyEj3C5W4X6h/rd18I9fi1Sc16wHiL6UjLScP&#10;Xi4OkvYpPSFFinZ1PWUtZ8mKlQIHL6Uj/vIdAApENvRGpwbeRl+zylCsFDh4OR3xl9IBCEQ28EGn&#10;hv/VtaBIidXxybiScR9BXi4YExnMXI1EFs7Q+5qqF1kDwKysLHh5laQUiYuLwxNPPAEXFxcMHDgQ&#10;r7/+upynompg7rYzyMg1bj3g1fHJeLZLA8nlpU4u2XH2Fpyc7JCa9QAZuQXwcnWEv3tJCpzq8OEV&#10;l5CCN385hcz7/3XRf7n7IhxsFXisZSAWDG1hMQGU9rpeQm0Xe7w/NALHrt7Fsv1JKDVCAHO3ncGz&#10;jwThnUHhVVBj/YqVAoeSMpCWkwdft+rzP0MkJ0Pv637hAVVYO6oIWQPAevXqIT4+Hl5eXoiLi8P6&#10;9esBAHfv3oWTk7RccFRzGBv8AcYnoj55I0tSuZ/+vYZ1h8vPcA7wcEJ0VJhFf3jFJaRg0pqjWh8r&#10;KBb4+egNbDx2A893CcFMI7vQ5aavrpn3C3U+BgDf/nUFh5PvYsvULuaqntHiElIwe8tppGb/N2ZW&#10;NWHKkv9niOQk5X399eg2fE9UM7I2GUyfPh2jRo1C3bp1ERAQgO7duwMo6RqOiIiQ81RUQ0mdhKLi&#10;6mBruBAAXT3bKVl5mLzmKOISUow6r7GKlQLxl9Kx6eh1fLv/MjYdu6GRfkfffrO3nDZ4fCGAb/Yl&#10;IcbINDpyKVYK/H3xDmYYGGNqyMnr2Zj7W9U8h7JUX3qlgz/gvwlT5v6fIbIEJZ9Bht+Ts7ecNvh5&#10;RpZF1hbAKVOmoEOHDrh27Rp69+4NG5uS+LJBgwaYN2+enKeiGiouIRWPtUzDpuM3cL+gGO2DvTCu&#10;czBsbRRau+ECa5vesiwAzNp0Cvfzi5GeW4C79wtgo4Bs41viElIwZ2siUrLKp80x1AJ5KCmjXACi&#10;z7L9Sfhfn9BK7Q6OPXkTb29OQEauccG7Lt/9lYQZ/co/h8ocf1SsFHjzF/3B7Ju/nELvMH92B1ON&#10;VvIZpDvll0pqdj4OJWUgsqF3JdSK5CB7HsB27dqhRYsWSEpKQsOGDWFnZ4eBAwfKfRqqoXILlRi3&#10;4rD6/o7EW5gfewb2tgoUFv/369Lf3QmzHwvDP0l3ZTlvRm4hXv3phMa2suNbKjIWLC4hBZPXHIWu&#10;38WqFsglOrpP0nIMf/CWphTAygNJmNi1oVH7VVRMbCK+2Zck6zEFyo8FrezxRwcvpWucS5vM+4U4&#10;eCkdDzf2kfXcRJbEmM8gYz+vqGrJGgDev38fL730ElauXAkAOH/+PBo0aIBp06YhMDAQb775ppyn&#10;IytSOvgDgNTsPExacxTuTubNZa4a3/JC1xBsOZGi0YpX29kezzwcjKk9G2sNBIuVAnO2JuoM/kqb&#10;szVRa2uSr5vxLZwf7DiPel4uZh+PE3syRfbgT6X0WNCqGH9UMtNaWjkGgJaHs1XlY8xnUEU+r6jq&#10;yNpPNHPmTJw4cQJ79uzRmPTx6KOPYsOGDXKeiggAkJtXVCnn+WZfUrku3MwHhfjkjwtoO2+n1vFg&#10;h5IytHb7lqUtb6JKhxAv+Ls7GlXXgiKl2cc1FisF3t6cYLbjB3m5qM9TNeOPpAYKDCgsTVxCCtrO&#10;24lRy//Bl7sv4svdlzDq2390vk9Jv5LPIMOBnb+7IzqEeFVCjUgusgaAv/76K7788ks88sgjUCj+&#10;+2AMCwvDpUuX5DwVEQDAElb4zbxfqDXgMrY7RFt5WxsFZj/W3Og6CZRfjUVOh5IyKjTLW6oxkcHq&#10;8xgz/kguUscxcbyTZVG1Fmvrvle1FjMINE7JZ5Dh7AKzH2vOFtZqRtYA8Pbt2/D19S23PTc3VyMg&#10;JKpptAVcxnaHyN19oqtVUQ7mHuuz6+wto88jZ506NfBGbRd7vWU8XezRqQEDQEvB2arms/HodVnK&#10;kGWRNQBs3749tm3bpr6vCvqWLVuGyMhIOU9FZHHKBlxtgzwh9QexjaKkfFlS08DoYq5AzZxjfUqv&#10;JV1V449sbRQY3q6u3jJPtavLFg8LUlWtxTXdg4Ji7ExMM1huZ2IaHhRYQp8MSSXrCPqYmBj069cP&#10;iYmJKCoqwmeffYbTp08jPj4ee/fulfNURBYpNeuB+u9/r9yF1IYGpSgpX7ZL0dg0MGWZK1DrEOKF&#10;AA8nSWMcjVV6TKRq/JGhL3a5xx8VKwU2HNHforHhyHW80a8Zg0ALwdmq5rHAiNyiC2ITMXcIc/5W&#10;F7K2AHbu3Bl///037t+/j4YNG2LHjh3w8/NDfHw82rZtK+epiCzSzE2n8OnOcyhWClnGAFb0i0qB&#10;khyD5hqUbWujQHSUeVcdScvJq7LxR8akgSHLwNmq5pGcLn11JmPKUtWTPYdGRESEOg0MkbXJK1Ti&#10;0z8vYtn+JDxvZC4+bV9KFf2iEgCio8LM2jr145HyS+vJqSq/pKs6DUxBkRKr45NxJeM+grxcMCYy&#10;2GLWerZUVdVaXNMFe7tg/wXpZan6MEsStbS0NKSlpUGp1Fx/q0WLFuY4HVm5AA8nDGrhj2//Stbo&#10;clUAknLwmUNuQTE++eO85DroGgOoSgNjSjewOTwoKMaus7fNeo4OIV5GDeyXd1WOqksDExObiGX7&#10;kzT+l+fHnsFEC1jr2ZKpWov1rTcNcLaqsWYNCMPqg1cll6XqQ9aflP/++y/Cw8MREBCAFi1aoFWr&#10;Vupb69at5TwVkdqM3k3w1sDmOD2nH8Z0qo8ujX0wplN9nJrdFw62VftBLzUAVY0BLKuiaWBKT6Qw&#10;B2PGBVVEgLujevk/OQf2q9Ys/vD3c/jw97P4+8IdrdeoqtLAqFZWKVslZRWv9VxdcLaq/JwdbNE7&#10;rHx2j7J6h/nCWeLa7GQZZG0BfOaZZ9CkSRN8++238PPzY+oXqhTbTqfCyclOY73d/ReAP86koZGv&#10;KxJTcqq4htLoGu/XLzwALeq64+T1bMnHKj2Rwhy56sw91mfbtK4A5B3Yb8xycqo0MPrGAcqdBqag&#10;SIll+/WvrFIVaz1XF8bOVmWwIt0TbeoavLZPtNE/a54sj6yfIklJSVi0aBE6duyI4OBgBAUFadzM&#10;5e7duxgzZgw8PDzg4eGBMWPGIDMzU+8+48ePh0Kh0Lh16tTJbHUk89l7/g4mrTlabkZqalZetQn+&#10;AKC2oz2+3X8Z725OwLf7L6OgqGQIxcRVh40K/koz12xHc4/1OZRcMrlCroH9xiYItrVR4P2h+mcz&#10;xgyNkLUrcXV8ssFZ40pRUo7KM3a2KknD/Io1l6wBYK9evXDixAk5DynJ008/jePHjyMuLg5xcXE4&#10;fvw4xowZY3C/fv36ISUlRX2LjY2thNqS3AqKlVq3V7ePovGrDmPutjNYFX8Fc7edQeg72/He1tOS&#10;WjV0MddECnOP9VF1X8uxDFVFv8De+VX/UneGHjdW6fWP5ShnbThb1TyYX7HmkrULePny5Rg3bhwS&#10;EhIQHh4Oe3vNTPqPPfaYnKcDAJw5cwZxcXE4ePAgOnbsCOC/xNPnzp1D06ZNde7r6OgIf39/2etE&#10;VBFCy7iv7/5OrtCxFAD8zZgGRjUuyJTgVJ/S3demDuw39gsssqE3Mu4V4PY9/Uvd3b5XgIx7BfBy&#10;dTB4bClU6x/LVc7acLaqeTC/Ys0lawB44MAB/PXXX9i+fXu5xxQKBYqL5c8SHh8fDw8PD3XwBwCd&#10;OnWCh4cHDhw4oDcA3LNnD3x9fVG7dm1069YN8+fP17qUnUp+fj7y8/+bjZmdXbFuOSJzq4w0MFLG&#10;BZlC9WUidWB/6TF82o5jzDlHLD0gqfyIpQew49Xuko+vz5jIYMyPPaO3G9hG8d86yaSJs1XNg/kV&#10;ay5Zu4CnTZuGMWPGICUlBUqlUuNmjuAPAFJTU7UGbb6+vkhNTdW5X//+/fHDDz9g165d+Oijj3D4&#10;8GH07NlTI8ArKyYmRj3O0MPDA/Xq1ZPlORCZg6mzHYuVAvGX0rH5+A3EX0rX6B6V2q1qCl83J1mW&#10;oarIF1hajv7WPxVt5fRdN30c7GwwsUuI3jITu4RwAogOnK1qHnIMwyDLJGsLYHp6Ol555RX4+fmZ&#10;fKzZs2djzpw5esscPnwYALTONhZC6J2FPHz4cPXf4eHhaNeuHYKCgrBt2zYMHTpU6z4zZ87Eq6++&#10;qr6fnZ3NIJAslimzHeMSUjRmVQMl+Rajo8LQLzxAcrdqRbk52aJDiBdmb5E+zk7XMlQVSRDs6+aA&#10;zAf6VwJRlSvN0HUj8+JsVfkxv2LNJetPyaFDh2L37t2yHGvq1Kk4c+aM3lt4eDj8/f1x69atcvvf&#10;vn3bqEA0ICAAQUFBuHBB9yASR0dHuLu7a9yILFlFZjvGJaRgso5Z1ZP/f7asucf6xAwpmWErx8D+&#10;iiwnt/75zpLOWbqclOumj9Q0MKrZ4aSJs1XN59jV8jlKK1KGLIusLYBNmjTBzJkz8ddffyEiIqLc&#10;JJBp06ZJPpaPjw98fAwvsRQZGYmsrCwcOnQIHTp0AAD8888/yMrKQufO0j7EgZLWy2vXriEggL/S&#10;awrvWg5Iz5XWlWfJTFnRxNjZjsVKgTlbE7WeT+C/BNMfPtmygjWSZvPJmxjU6qEqG9jv5eqAOq4O&#10;eieC1HF1UE8AkXrd9K1WYkwamGe7NJD2RKxIRSb7kGFSfpgAJYnKmaOyepH1lVq+fDlcXV2xd+9e&#10;fPnll/jkk0/Ut08//VTOU6k1a9YM/fr1w8SJE3Hw4EEcPHgQEydOxKBBgzQmgISGhmLTpk0AgHv3&#10;7uG1115DfHw8kpOTsWfPHkRFRcHHxwePP/64WepJladXaB2sm9gJf83oiZrQI+FsX/G3qbFB0aGk&#10;jHItWKWpEkxDAUnjgipK1X1tzGB9XWUr2jI0tM1DesuXflzqddOXJoNpYEzD2armIeWHSemyVH3I&#10;ngha1+3y5ctynkrDDz/8gIiICPTp0wd9+vRBixYtsHr1ao0y586dQ1ZWFgDA1tYWp06dwuDBg9Gk&#10;SROMGzcOTZo0QXx8PNzc3MxWT6pcR6/clfzBZcnuF1a8y8/Y2Y5Svxjv3MuX1K1qigWxibIM7K9I&#10;HjNju2OlXjd95ZgGxjScrWoexvzg4I+T6kXWLuCq4uXlhTVr1ugtI0olWXN2dsbvv/9u7mpRFfnz&#10;7G38efY2ajvbGy5cg1VktqPUL0ZfNydENvSGq4Mt7umYfWsqVff1srHt0e2DXbiS/kBnWX0D+yvS&#10;MmRsd6wx100XpoExTUUm+5Bhxvzg4I+T6sXkAPDVV1/F3LlzUatWLY0Zstp8/PHHpp6OSDIpszhr&#10;qhZ13bFsbHuj9+sQ4oUADyekZuVpHc9WOsH03N8SzRb8Af91X8eeTNEb/AH6x9dVpGXI2O5YY66b&#10;Lqo0MN/s093yyDQwunG2qnlI+WFSuixVHyZ/khw7dgyFhYXqv/XdiKhynLqebXDWqTa2NgpER4Xp&#10;nHSiSjBdrBT47i/DA8NNMWtAyXne3mw4FYy+8XUVyWNmbHes1OtmKPCYOSBM55hPZ3sbzGQCY704&#10;W1V+UvJTAsALXfnjpLoxuQWwdNoXuVLAEJFpBAzPOjXF6vhks6613KOJF5wdbBF/KR0ZEmdy6+rq&#10;rUjLUFV1x7aftxMPdIz5fFCoRPt5O3H47d6ynrOm4GxV81H98Fi6L0nr+/6FriH8cVINyfoOmDBh&#10;AnJycsptz83NxYQJE+Q8FREZYGjWqTaqdCa6qNKZJKXnGl2fhUNbSC47vEMwAOPG7+nr6u0XHgB3&#10;J/2/d0uvnGLsqhxSr5u+/HPGrD9M5XG2qnnNHBCGc/P6Y1b/ULQLqo12QZ6Y2b8pzs/rz+CvmpI1&#10;AFy5ciUePCg/VufBgwdYtWqVnKciIgmMTXchNZ1JRdoUF/1+FhEPGZ5lXzpYkjp+z6uWvd7xdRNW&#10;HEJ2XpHeY5RdTi7+crre8qUflyMNjDHrD1N5nK1qfg52Nni+W0P8PPlh/Dy5M17o1ogtqdWYLK9c&#10;dnY2srKyIIRATk4OsrOz1be7d+8iNjZW63q9RGRexqa7kBowtq7naXSOxfTcAswa0BwNfPSPrysd&#10;LKkmVxgyb3C4zq7uBwXF2HX2tqQ6qlZOuZdXhJPXs/WWPXk9G/f+P6iUIw2MKesPE2erEhlLlgCw&#10;du3a8PLygkKhQJMmTeDp6am++fj4YMKECXjxxRflOBURSaBAyRq0xqa7kBowBtR2ljQwvKy0nDy8&#10;/GgTyWVVkysMOXE9U+djxiyHp0o988oGaZPWVOXkSANTdl1hU8tZmzGRwZJ/lHC2KpFMeQB3794N&#10;IQR69uyJjRs3wsvrvy8dBwcHBAUFITAwUI5TEZEEUmedlmVMOpPIht5QCoFl+5MlH78iKVkOJxue&#10;tblsv+6B/cYsh6dKPXP1rv60MyqqcnKkgVn/fGe0mbfT4DmlrlNsbaSk0QE4W5VIRZYAsFu3bgBK&#10;VgKpX78+FArmWCKqaseu3kW/cOPWtla1uOmaMVs2sHxrYHO0qOuJl9YZbjEr3SIpNVgqKFJKSjej&#10;b41cY9YTVq2cUt/TGedSy09oK6u+pzMA46+bNsauP0zlcbYqkXSy/gwKCgpi8EdkIUovVWaM0rNh&#10;pTyecCNT0nFVAZAxOfOMSTeja2C/1OXwejb1Vq+c8snw1pL2KV3O2OumjTHrD5N2nK1KJA3bwYmq&#10;gVGdjP/iV7WKGeNBQTF2JqbpLVN6tqzU3GuAZleuoWS8qseNma2pa2C/lPWE3Z3s8N0zndT3XZ3s&#10;0KKuu959WtR1h+v/p5Yx9rppY+z6w6QbZ6sSGcZ3BJGFq+PqgPlDWuH8vP7oFVrHqH2NTXchdcKE&#10;qpwxude++6skeDEm0DFmtqa+gf361goGgOy8onIrp2yZ2kVnENiirju2TO2ivm/sddPGmPWHiYhM&#10;JcsYQKLqqolfLZy/ZXxS48qk6vZzsLPBktHtEPrOdslBl7HpLqROmFCVMybAFPgveJEa6Ehdh3Rc&#10;53pYHZ+MKxn3EeTlgjGRwRpJmmdvMRygzd5yutzKKVumdsG9vCK8suEYrt59gPqezvhkeGt1y5+K&#10;sddNG2PXHyYiMoWsLYBr1qzR+djrr78u56mIZPFSzyZG57OrbKW7/aSuywlUbKky1SxYqeWMDTCv&#10;ZNw3KtCR8nzruDpgdfw1zN12Bqvir2DutjNo8vZ2jFx6AO9uTsDsLQlIzTacpy81O19romZXJzss&#10;G9cev0/vimXj2pcL/gDjr5s2xq4/TERkClkDwKlTp+K3334rt/2VV17RGxwSVQUFgAWxZ/DsI8FV&#10;XRW9ynb7zRwQhhe6Gg4CSy9VJpXUCROqcsbkXgNKghdjAx3V8y17HgWAiIfccftegdYWwvjLd7Eq&#10;/gpWH7wquX7GrpyiYux100bKtTTH+sNEZJ1kDQDXr1+P0aNHY9++feptL730En788Ufs3r1bzlMR&#10;mUy14kRKVn5VV8Wgsq1mMweE4fy8/ogM8Sq3LJuNouLpLqRMmOgd5queLVuRFsmKBDozB4Th7Nz+&#10;eGdgM4yNDMI7A5vh1Oy+OH1T/2odxjJ25RQVY6+bNsauP0xEZApZxwD269cPX3/9NYYMGYIdO3bg&#10;u+++w+bNm7F79240aSIt+z9RZfvtZIrhQlVMW6uZg50N1r0QiYIipc7xbxXxRJu6eme0lp1Q0bq+&#10;J2o5XEWunhmugGbwYihhr7ZAx8HORiPP37f7L0seCymFv7uj0SunlGbsddPGmPWHiYhMIfskkBEj&#10;RuDu3bt45JFHUKdOHezduxeNGjWS+zRE1UbzQDdsmvIIxn37Dw4mZZTLa6cA9Oa6M9TtVzYwMkWx&#10;UmDOVt0TJhQA5mxNVE+WiEtIweQ1Rw3Wf2IXzRZJ1d/L9idpBHHayuoi92SI2Y81N3rlFBVjr5s2&#10;xqw/rG0cIhGRMUz+FHn11Ve1bvf19UXr1q2xePFi9baPP/7Y1NMRycreRoFCOZuRtBjauq7e1rqP&#10;dpw1ujXMXA4lZSAlS/c4OFW3+aGkDHQI8cKcrYl6gz93Jzv8M+tRrV2fMweE4X99Qivcein3ZIiK&#10;rJyiYsx1i2zorbWMMesPLxvXviLVJCJSMzkAPHZM+4dWw4YNkZ2drX6cK4SQJarv5YJLd8ybBubX&#10;4zfULXRyttaZg9RJEGk5eQaDHqAkv97xa5k6gx5TrofUFDFSfbNP93rChhhz3XQxdv1hIiJTmBwA&#10;cnIHVVe9w3zRPsgLC7afNet5Tt3Q3W1XUKQ0uHi9KYGJsaROgvB1c5Il6DGFatKEoetnDF3rCRti&#10;zHXTxdj1h4mITMHpZGS1diam4VZOfrlZtOagq3vv+78vS9pfajlTdQjxQoCHk85rogAQ4OGEDiFe&#10;sgQ9lqai4wqNuW66VGT9YSKiipI1AMzNzcU777yDzp07o1GjRmjQoIHGjcjSfP93EiY8EmT28+jq&#10;tjO0fqyx5Uxla6NAdFSYznF9AkB0VBhsbRSyBD2mMGYdYqkqOq5Qdd30UV03XYxdf5ioJisoUuLb&#10;/Zfx7uYEfLv/MtfANgNZP0mee+457N27F2PGjEFAQADH/ZHFUwog0MMFL3QNKTcjVU66u+2kntC8&#10;E1VKO3b1rsHH+4UHqIOeSWuOai1XOlg0B2PWIZbKlCTL/cID8GiYr9Zg/dEwX0kTTLZM7YLHvtyv&#10;dTZw2fWHiWqqmNjEcp/H82PPSM4QQNLIGgBu374d27Ztw8MPPyznYYnM6krGfbw3OFxjRupDtZ2w&#10;MO6cbAGGrm67PmH+OHIl0+D+fcL85amIAVJa1Zbtr7wxifrInQbmha6mzbaOiU3U2VK7MzENMbGJ&#10;kr68pK4/TFQTxcQmah3XqxRQb2cQKA9ZP8E9PT3h5WWe7h4ic1F1+6lmpL43OBwvdGskeYULQ/R1&#10;241/OMTgGETF/5erDFJa1VRL00nNfVdspmZVOdPARDbwNOlLRWrgLLUbS8r6w0Q1jdzvI9JP1gBw&#10;7ty5ePfdd3H/vry/zInMRV+SZalr7upjqNvOwc4Gzxs4x/MmtkwZQ2qr2pWM+0blvjMHY9ch1qex&#10;n/6xd4YYEzgTkXZ8H1UuWX9WfvTRR7h06RL8/PwQHBwMe3t7jcePHtU+VoioqhhKsqxKVjzws324&#10;cNtwvsDwQHcUKoVR3XZyrIohF6mtakFeLjUqDYyprYnGBM5EpB3fR5VL1gBwyJAhch6OyGwUKGlZ&#10;kxJcOdjZ4L0hERi57KDBsm8NDNOZ9FgfU1fFkIuU5MqqVtN/r+ifLKJizjQwvxy9YfIxDC21J4Ux&#10;gTMRacf3UeWSNQCMjo6W83BEZtMz1NeoljVVypPUrDyt83EVAPxNTHliCauESGlVU7WaVsY10Sfj&#10;XgFu3ysw+ThyLLVnTOBMRNrxfVS5mAiarNKfZ9PwoKBYcnlj8uNVd6qxj2Wfio2iZKasKnCu6msy&#10;YukBWY4jRyuiKnDWpzLXdCaqjvg+qlwmtwB6eXnh/Pnz8PHxgaenp97cfxkZ5hkMTlQRC2ITMXdI&#10;hOTyG49eN/i4lFxv1YHULumqvCZpOaa3/gHA7XsFyLhXAC9XB5OOY0ljOYmIDDE5APzkk0/g5uYG&#10;APj0009NPRxRpUlOlz6Q+EFBscHVOHYmlrQqOjvYmlo1i2CoS7qqr4mvmwMyHxTKcqwRSw9gx6vd&#10;TT6OpYzlJKqOqlMe0prA5ABw3LhxWv8msnTB3tIHEi+I1Z3vrmw5Y1oVq7Oqvibrn++MNvN2ynIs&#10;uVoTAcsYy0lUHRmTBobvMdPJnl1UqVTi4sWLSEtLg1Kpmayxa9eucp+OqMJmGdElJ7W10JhWxequ&#10;qq+Jl6sD6rg6yDIRxNfNtO5fIjId08BULlkDwIMHD+Lpp5/GlStXIIRmGK9QKFBcLH3QPVFFBHk7&#10;o4mfm8Guyd5hvkZ1SwZ7u2D/BWnlrIUlXJOhbR6SJQ/g+uc7y1AbIjIF08BULlk70SdNmoR27doh&#10;ISEBGRkZuHv3rvrGCSBUGa6mP8BjLR8yWO6JNnWNOq7U1kJjWhWru6q+JlLGC0lRx9XB5AkgRGQ6&#10;Kav7MA2MfGQNAC9cuIAFCxagWbNmqF27Njw8PDRuZBl8a/CXnQAwa9Mpg+Vmbzlt1Bq1zg626B3m&#10;q7eMsa2K1V1VXxMp44WkGNrG8A8GIjI/poGpXLJexY4dO+LixYtyHpLMIE2GMVOWLCevyGCZ1Ox8&#10;o9eoNdRqaGyrYk1QlddErnFAXFyeyHIYysspR95OKmHyGMCTJ0+q/37ppZfwv//9D6mpqYiIiCi3&#10;FnCLFi1MPR2RbIxZo7ZYKTBnq+5ZrwoAc7YmoneYf41IBi1FVV8TucYBcVYhkWWQsrqPXHk7SYYA&#10;sFWrVlAoFBqTPiZMmKD+W/UYJ4GQpTFmjdpDSRlIydIdMAoAKVl5OJSUUaG1gKujqr4mUpaNkoqz&#10;ComqntTVfeTK22ntTA4Ak5JMH4RNJBdnewU8nB2Rmq2/dc/f3dGoNWqlthYa06pY3VX1NZGybrFU&#10;nFVIVPWk5uOUM2+nNTM5AAwKCsKECRPw2WefqVcEIaoqvu5OmNm/GSatOaq33OzHmhvVLSm1tdCY&#10;VsXqzhKuSfzldJOPwVmFRJZB6uo+zNspD1kmgaxcuRIPHjyQ41BUCep5OlZ1FczmSvoD/HPZ8OSO&#10;Y1fvGnXcDiFeCPBwgq6QUQEgwMPJqFbF6q6qr8m9vCKcvJ5t8nE4q5DIMkjNx8m8nfKQ5VOvbNJn&#10;smzX7+ZXdRXM6vsDyQbLfLPPuJmftjYKREeFQdd/ugAQHRVmNRNAgKq/Jq9sOGaW4xJR1VCt7qMP&#10;83bKR7afvQqF9XzxVXcM10usjk82qryhVkNjWxVrgqq8JlfvytPrYOyPASIyH0N5OZm3Uz6yBYBN&#10;mjSBl5eX3huRJTFm5qeUVSesLZ9cVV+T+p7Osh3r+78vy3YsIqqYqv5MsTayrQU8Z84crvZB1Yox&#10;Mz+lrDphbfnkqvqafDK8NcJn/y7LsXYmpuGFbo1kORYRVUxVf6ZYG9kCwBEjRsDXV/+yUOYyf/58&#10;bNu2DcePH4eDgwMyMzMN7iOEwJw5c7B06VLcvXsXHTt2xFdffYXmzZubv8JkVjYKSMoNZ8zMT6mt&#10;hdaUT66qr4mrkx1a1HWXZSIIB0YQVb2q/kyxNrJ0AVf1+L+CggIMGzYMkydPlrzPokWL8PHHH+PL&#10;L7/E4cOH4e/vj969eyMnJ8eMNSVze6FriMG1JFXljJn5KbW10JryyVnCNdkytQta1HU3+Th9wvxl&#10;qA0RmcISPlOsSY2YBTxnzhy88soriIiIkFReCIFPP/0Ub731FoYOHYrw8HCsXLkS9+/fx9q1a81c&#10;W+0cbCvvXDU148ULXUMwc0AYZg4IwwtdQ3SmJ1GVM8aYyGAYmsxqbfnkLOWabJnaBQmz+6J3M194&#10;utgb3qEMBYDxDxv+0UBE5mUpnynWQpZQQKlUVln3b0UkJSUhNTUVffr0UW9zdHREt27dcOCA7qVo&#10;8vPzkZ2drXGTi41N5URldVwdcHHBQJ2tJrZmbMxtUdcdX49uI8uxolr4o11QbbQL8sTM/k1xfl5/&#10;jaBu5oAwnJvXH7P6h+otJ5Vq1Ql9rC2fnCVdE1cnOywb1x7H3u2DF7qGGPwSKe15I1uDicg8LOkz&#10;xRrINgawOklNTQUA+Pn5aWz38/PDlStXdO4XExODOXPmmKVOAW4OSMqQvmRWu6Da8HCyw/WsfNSr&#10;7YTWQbVxK7sAQV4u6l9HS/aex7f7k1FQrES92i7Y8EJndf6kLVO74F5eEV7ZcAxX7z5AfU9nfDK8&#10;NVyd7BD1xX6culGx4LZZgCvq1naBh4sdTl7LAqBAkLeL+tgA0DvMFzsT0yp0fJXA2s744um2ess4&#10;2Nng+W4N8Xy3hiadS0UVOC7bn6QxxtBGUfKhVJHAsrqzxGsyc0AY/tcnFKvjk3El4z6CvFxwMysP&#10;3/9tOXUkIqpqClHV/bc6zJ4922CwdfjwYbRr1059f8WKFZg+fbrBSSAHDhzAww8/jJs3byIgIEC9&#10;feLEibh27Rri4uK07pefn4/8/P+SKGdnZ6NevXrIysqCu7tp45D6LNqB8xmGl8DxsAMOz+5v9l9A&#10;quAwOT0Xd3MLUMseyC0EPGs5INi7FhY+0RI//3sNOxJTASjQO8wXzzzcwGC9YmITZVm71UYBnJ1r&#10;/uugTUGRUiO4GBMZbPW/SKvDNakOdSSyZgVFSjR5e7vBcufnmf7Zn52dDQ8PD1m+v6sri20BnDp1&#10;KkaMGKG3THBwcIWO7e9fMuA7NTVVIwBMS0sr1ypYmqOjIxwdzbOMmpTgDwCyilCpXWr6GNu6JiXH&#10;k1RVmQrAwc6GKQjKqA7XpDrUkciaSc3H+f3fl5m2SQYWGwD6+PjAx8fHLMcOCQmBv78/du7cidat&#10;WwMomUm8d+9eLFy40CznlNM3ey9iVMdgbDh8Vd2aMbx9fY37lti6ISXHkzGYCoCIqOaQOjSIeTvl&#10;YbEBoDGuXr2KjIwMXL16FcXFxTh+/DgAoFGjRnB1dQUAhIaGIiYmBo8//jgUCgWmT5+OBQsWoHHj&#10;xmjcuDEWLFgAFxcXPP3001X4TKSJ2X4OMdvPaWybu+2Mxv35sWcqdXyTlO41uQM2pgIgIqpJpLYQ&#10;WOTItWqnRgSA7777LlauXKm+r2rV2717N7p37w4AOHfuHLKystRl3njjDTx48ABTpkxRJ4LesWMH&#10;3NzcKrXuKrYKoFjG/2mlgHqsnVxBYLFS4FBSBtJy8uDr5oQOIV6wtVEgJjax3CQAbQGonAEbUwEQ&#10;EdUsfcL8ceRKpqRyZDqLnQRSHcg5iDT4zW0y1UqTXJMl4hJSMGdrIlKy/pupHODhhPCH3PU225fO&#10;uVdQpEToO9tl6QauSC4/IiKyXAVFSjR9e7ve9j0FgHOcBCILyxokRrJTTZYwRVxCCiavOaoR/AFA&#10;alaewTEbpRfulpLjSUVXGjcFGPwREdVEDnY2eL6r/u8I5u2UT43oAib9TBl7V6wUmLM1UesvMikN&#10;eWVn66oCt6X7krTuHxbghifa1FV3737/9+X/DzIF+oT5Y/zDfPMTEdVUlphbtKZiAGgFTBl7dygp&#10;o1zLn7HKBqCqRL0r/k4ymEfwhW6NONuLiMiKaEvmbomZLao7BoA1nKmTJdJyTAv+AO0BqNyrdBAR&#10;Uc3BvJ3mx3DaQng52ZrluKaum+jr5mTS+Tlbl4iIyPIwALQQNiiW93gKeSZLdAjxQoCHk85JGYb0&#10;aFoH/165i2I5M0ATERGRSdgFbCHuGNHTOqNfU4zpVDkrgdjaKBAdFYbJa45CAc2JH6qg8NEwX/x5&#10;Jk1repc/z97Gn2dvI8DDCdFRYegXHlC+EBEREVUq5gE0QVXlAUx+f6BJ56oIXXkAVUGdaiWQfRfu&#10;YO/52+X2VwWLS0a3YRBIRERVinkA2QJIEvULD0DvMH+tK4EAJQN2xz8cguV/JWndX/UrY9amU+gZ&#10;6sfZXERERFWI38IWwlPiJBCp5czB1kaByIbeGNzqIUQ29FYHfypSUsZk5BaiU8yfiEtIMWdViYiI&#10;SA8GgBbCyV5aYCe1XFWQmjImI7cAk9ccZRBIRERURRgAWgiFxGm2UstVBWNTxszZmsjZwURERFWA&#10;AaCFkDoXx5Ln7NzNLYCNxABVAEjJysOhpAyz1omIiIjK4yQQC1GolLdcZYtLSMGLa49KWh+4NDlW&#10;GiEiIiLjsAXQQtRykDq2z/JaAIuVAnO2JlaoZqauNEJERETGYwBoIWq72Esqdye3yOImT0iZ/VuW&#10;AiV5BDuEeJmnUkRERKQTA0ALcS+vSHJZS5s8YWw3rmqYYHRUWLlUMkRERGR+DAAtxJ3cAsllLW3y&#10;hLHduP4eTlwRhIiIqApxEoiFKFYaN7ujdKtbsVLoXKHDXEqf08fVEf7ujriVna91HKACgFctB7w9&#10;sBn8PZwrpX5ERESkGwNAC2GrsAFQLLm8qtXN0Bq95qDtnLVd7CFQEuyVDgJVYd78x8PZ4kdERGQh&#10;2AVsIWyNeCVUkyfiElIwec3RchMwUrPyzLbShq5zZt0vBAB4lJnMwu5eIiIiy8MWwGooOioMAHSm&#10;XlG1xM3ZmojeYf6ydbfqS/eiOqezvS2+erYN7uTmV1p3NBERERmHLYAWQimkBUku9gr0Cw8wmHrF&#10;HCttSD2njY0Cg1s9hMiG3gz+iIiILBADQAtho5CW1sXJruQlk5p6Rc6VNqrinERERCQ/BoAWwsFO&#10;2kuhKic19YqcK21UxTmJiIhIfgwALURBkbQ0MKpyHUK8EODhBF0drOZYaaMqzklERETyYwBoIYol&#10;LuyhKmdro1BPBikbkJlrpY2qOCcRERHJjwGghbCTGDSVLtcvPABLRreBv4dml6s5U69UxTmJiIhI&#10;XkwDYyFqO9sj/b7h9YDLtq71Cw9A7zD/Sl0JpCrOSURERPJhAGghHO1tJZVLu1eIuIQUjZY2WxsF&#10;Iht6m6tqWlXFOYmIiEge7AK2EAVF0peBm7M1EcVKiYMGiYiIiMpgAGgh7uUZ7v5VkTvBMxEREVkX&#10;BoAWIjOv0KjyTLZMREREFcUA0EIUS0sDqMZky0RERFRRDAAthJPElUAAJlsmIiIi0zAAtBABtaW3&#10;6DHZMhEREZmCAaCFyM+XNgbQFmCyZSIiIjIJA0ALcS1LWgBYDCAmNtG8lSEiIqIajQFgNbRsfxIK&#10;ioycNUJERET0/xgAWghHe+lj+pQCWB2fbL7KEBERUY3GANBCDG9f16jyVzLum6kmREREVNMxALQQ&#10;vZsFGlU+yMvFTDUhIiKimo4BoIXo1NAbtV3sJZW1UQBjIoPNWyEiIiKqsRgAWghbGwXaB3tKKjux&#10;SwgcjEgcTURERFQaowgLUVCkxB9n0iSVbV1fWqBIREREpA0DQAux8kAyhJBWds7WRBQrJRYmIiIi&#10;KoMBoIU4nJwhuWxKVh4OJUkvT0RERFQaA0AL4eJga1T5tJw8M9WEiIiIaroaEQDOnz8fnTt3houL&#10;C2rXri1pn/Hjx0OhUGjcOnXqZN6K6vFEa+PyAPq6OZmpJkRERFTT1YgAsKCgAMOGDcPkyZON2q9f&#10;v35ISUlR32JjY81UQ8M6N/aR1AqoABDg4YQOIV7mrxQRERHVSHZVXQE5zJkzBwCwYsUKo/ZzdHSE&#10;v7+/GWpkPFsbBT5+qiUmrTmqt5wAEB0VBlsb6UvHEREREZVWI1oAK2rPnj3w9fVFkyZNMHHiRKSl&#10;6U/Dkp+fj+zsbI1bVTh29W6VnJeIiIhqBqsNAPv3748ffvgBu3btwkcffYTDhw+jZ8+eyM/P17lP&#10;TEwMPDw81Ld69erJVp9ipcC09ccllV22PwkFRUrZzk1ERETWxWIDwNmzZ5ebpFH2duTIkQoff/jw&#10;4Rg4cCDCw8MRFRWF7du34/z589i2bZvOfWbOnImsrCz17dq1axU+f1l/nbstOahTCmB1fLJs5yYi&#10;IiLrYrFjAKdOnYoRI0boLRMcHCzb+QICAhAUFIQLFy7oLOPo6AhHR0fZzlnaN/svGVX+SsZ9s9SD&#10;iIiIaj6LDQB9fHzg4+NTaedLT0/HtWvXEBAQUGnnLC0l27i8fkFeLmaqCREREdV0FtsFbIyrV6/i&#10;+PHjuHr1KoqLi3H8+HEcP34c9+7dU5cJDQ3Fpk2bAAD37t3Da6+9hvj4eCQnJ2PPnj2IioqCj48P&#10;Hn/88Sp5DoEezpLL2iiAMZHB5qsMERER1WgW2wJojHfffRcrV65U32/dujUAYPfu3ejevTsA4Ny5&#10;c8jKygIA2Nra4tSpU1i1ahUyMzMREBCAHj16YMOGDXBzc6v0+gPA810b4O9L6ZLKTuwSAge7GhG7&#10;ExERURVQCCFEVVeiusrOzoaHhweysrLg7u5u0rGKlQKh72xHYbH+l2Nil2C8NbC5SeciIiKyZnJ+&#10;f1dXbEayIEUGgj8AeLN/WCXUhIiIiGoyBoAWYk/iLUhpit2TeMvsdSEiIqKajQGghZi7/Yys5YiI&#10;iIh0YQBoIbLzCmUtR0RERKQLA0ALEewtLa+f1HJEREREujAAtBDfj+8oqdyojsHmrQgRERHVeAwA&#10;LYSHiz3quDoYLPfaTycQl5BSCTUiIiKimooBoIUoVgoUKqWlZJyzNRHFEssSERERlcUA0EIcvJSO&#10;zPuGJ3gIAClZeTiUlGH+ShEREVGNxADQQsRfvmNU+bScPDPVhIiIiGo6BoAWQ2FUaV83JzPVg4iI&#10;iGo6BoAWIrKht+SyAR5O6BDiZcbaEBERUU3GANBCdGrgjdou9gbLKQBER4XB1sa4FkMiIiIiFQaA&#10;FsLWRoH6Xs56y9jbKrBkdBv0Cw+opFoRERFRTcQA0EI8KCjGyevZessUFgt0a+JbSTUiIiKimooB&#10;oIVYEJsoazkiIiIiXRgAWojLd3JlLUdERESkCwNAC+FibytrOSIiIiJdGABaiL7N/WUtR0RERKQL&#10;A0AL8ZCni6zliIiIiHRhAGghOoR4IcBD/+oeTABNREREcmAAaCFsbRSIjgrTW4YJoImIiEgODAAt&#10;yLGrd016nIiIiEgKBoAWoqBIiWX7k/SWWbY/CQVFykqqEREREdVUDAAtxOr4ZCiF/jJKUVKOiIiI&#10;yBQMAC3ElYz7spYjIiIi0oUBoIUI8pKW3kVqOSIiIiJdGABaiDGRwTA0v1fx/+WIiIiITMEA0ELY&#10;2ijg4qB/mTcXR1umgSEiIiKTMQC0EIeSMpBbUKy3TG5+MQ4lZVRSjYiIiKimYgBoIdJy8mQtR0RE&#10;RKQLA0AL4eumfxk4Y8sRERER6cIA0EKo1gLWNcJPAa4FTERERPJgAGghSq8FXDYIVN3nWsBEREQk&#10;BwaAFqRfeACWjG4Dfw/Nbl5/DycsGd0G/cIDqqhmREREVJPYVXUFSFO/8AD0DvPHoaQMpOXkwdet&#10;pNuXLX9EREQkFwaAFsjWRoHIht5VXQ0iIiKqodgFTERERGRlGAASERERWRkGgERERERWhgEgERER&#10;kZVhAEhERERkZRgAEhEREVkZBoBEREREVoYBIBEREZGVYQBIREREZGUYABIRERFZGQaARERERFam&#10;2geAycnJePbZZxESEgJnZ2c0bNgQ0dHRKCgo0LufEAKzZ89GYGAgnJ2d0b17d5w+fbqSak1ERERU&#10;dap9AHj27FkolUp88803OH36ND755BN8/fXXmDVrlt79Fi1ahI8//hhffvklDh8+DH9/f/Tu3Rs5&#10;OTmVVHMiIiKiqqEQQoiqroTcPvjgAyxZsgSXL1/W+rgQAoGBgZg+fTpmzJgBAMjPz4efnx8WLlyI&#10;F154QdJ5srOz4eHhgaysLLi7u8tWfyIiIjIffn/XgBZAbbKysuDl5aXz8aSkJKSmpqJPnz7qbY6O&#10;jujWrRsOHDhQGVUkIiIiqjJ2VV0BuV26dAlffPEFPvroI51lUlNTAQB+fn4a2/38/HDlyhWd++Xn&#10;5yM/P199Pzs728TaEhEREVU+i20BnD17NhQKhd7bkSNHNPa5efMm+vXrh2HDhuG5554zeA6FQqFx&#10;XwhRbltpMTEx8PDwUN/q1atXsSdHREREVIUsdgzgnTt3cOfOHb1lgoOD4eTkBKAk+OvRowc6duyI&#10;FStWwMZGd2x7+fJlNGzYEEePHkXr1q3V2wcPHozatWtj5cqVWvfT1gJYr149s40hKChSYnV8Mq5k&#10;3EeQlwvGRAbDwc5iY3YiIqJqgWMALbgL2MfHBz4+PpLK3rhxAz169EDbtm3x/fff6w3+ACAkJAT+&#10;/v7YuXOnOgAsKCjA3r17sXDhQp37OTo6wtHRUfqTMEFMbCKW7U+CslR4Pj/2DCZ2CcHMAWGVUgci&#10;IiKqmap9c9LNmzfRvXt31KtXDx9++CFu376N1NRU9Tg/ldDQUGzatAlASdfv9OnTsWDBAmzatAkJ&#10;CQkYP348XFxc8PTTT1fF09AQE5uIb/ZpBn8AoBTAN/uSEBObWDUVIyIiohrBYlsApdqxYwcuXryI&#10;ixcvom7duhqPle7dPnfuHLKystT333jjDTx48ABTpkzB3bt30bFjR+zYsQNubm6VVndtCoqUWLY/&#10;SW+ZZfuT8L8+oewOJiIiogqx2DGA1YE5xhB8u/8y5m47Y7DcOwOb4dkuDWQ5JxERkTXhGMAa0AVc&#10;01zJuC9rOSIiIqKyGABamCAvF1nLEREREZXFANDCjIkMho3uVIQAABtFSTkiIiKiimAAaGEc7Gww&#10;sUuI3jITu4RwAggRERFVWLWfBVwTqfL8lc0DaKMA8wASERGRyTgL2ATmnkXElUCIiIjkx1nAbAG0&#10;aA52Nkz1QkRERLJjcxIRERGRlWEASERERGRlGAASERERWRkGgERERERWhgEgERERkZVhAEhERERk&#10;ZRgAEhEREVkZBoBEREREVoYBIBEREZGV4UogJlCtopednV3FNSEiIiKpVN/b1rwaLgNAE+Tk5AAA&#10;6tWrV8U1ISIiImPl5OTAw8OjqqtRJRTCmsNfEymVSty8eRNubm5QKBSyHjs7Oxv16tXDtWvXrHah&#10;an14ffTj9dGN10Y/Xh/9eH30qy7XRwiBnJwcBAYGwsbGOkfDsQXQBDY2Nqhbt65Zz+Hu7m7Rb6Kq&#10;xuujH6+Pbrw2+vH66Mfro191uD7W2vKnYp1hLxEREZEVYwBIREREZGUYAFooR0dHREdHw9HRsaqr&#10;YpF4ffTj9dGN10Y/Xh/9eH304/WpPjgJhIiIiMjKsAWQiIiIyMowACQiIiKyMgwAiYiIiKwMA0Ai&#10;IiIiK8MA0AItXrwYISEhcHJyQtu2bbF///6qrpLJ9u3bh6ioKAQGBkKhUODXX3/VeFwIgdmzZyMw&#10;MBDOzs7o3r07Tp8+rVEmPz8fL730Enx8fFCrVi089thjuH79ukaZu3fvYsyYMfDw8ICHhwfGjBmD&#10;zMxMjTJXr15FVFQUatWqBR8fH0ybNg0FBQXmeNqSxMTEoH379nBzc4Ovry+GDBmCc+fOaZSx5uuz&#10;ZMkStGjRQp1YNjIyEtu3b1c/bs3XRpuYmBgoFApMnz5dvc2ar9Hs2bOhUCg0bv7+/urHrfnaqNy4&#10;cQOjR4+Gt7c3XFxc0KpVK/z777/qx3mNaihBFmX9+vXC3t5eLFu2TCQmJoqXX35Z1KpVS1y5cqWq&#10;q2aS2NhY8dZbb4mNGzcKAGLTpk0aj7///vvCzc1NbNy4UZw6dUoMHz5cBAQEiOzsbHWZSZMmiYce&#10;ekjs3LlTHD16VPTo0UO0bNlSFBUVqcv069dPhIeHiwMHDogDBw6I8PBwMWjQIPXjRUVFIjw8XPTo&#10;0UMcPXpU7Ny5UwQGBoqpU6ea/Rro0rdvX/H999+LhIQEcfz4cTFw4EBRv359ce/ePXUZa74+W7Zs&#10;Edu2bRPnzp0T586dE7NmzRL29vYiISFBCGHd16asQ4cOieDgYNGiRQvx8ssvq7db8zWKjo4WzZs3&#10;FykpKepbWlqa+nFrvjZCCJGRkSGCgoLE+PHjxT///COSkpLEH3/8IS5evKguY+3XqKZiAGhhOnTo&#10;ICZNmqSxLTQ0VLz55ptVVCP5lQ0AlUql8Pf3F++//756W15envDw8BBff/21EEKIzMxMYW9vL9av&#10;X68uc+PGDWFjYyPi4uKEEEIkJiYKAOLgwYPqMvHx8QKAOHv2rBCiJBC1sbERN27cUJdZt26dcHR0&#10;FFlZWWZ5vsZKS0sTAMTevXuFELw+2nh6eorly5fz2pSSk5MjGjduLHbu3Cm6deumDgCt/RpFR0eL&#10;li1ban3M2q+NEELMmDFDPPLIIzof5zWqudgFbEEKCgrw77//ok+fPhrb+/TpgwMHDlRRrcwvKSkJ&#10;qampGs/b0dER3bp1Uz/vf//9F4WFhRplAgMDER4eri4THx8PDw8PdOzYUV2mU6dO8PDw0CgTHh6O&#10;wMBAdZm+ffsiPz9fo8ujKmVlZQEAvLy8APD6lFZcXIz169cjNzcXkZGRvDalvPjiixg4cCAeffRR&#10;je28RsCFCxcQGBiIkJAQjBgxApcvXwbAawMAW7ZsQbt27TBs2DD4+vqidevWWLZsmfpxXqOaiwGg&#10;Bblz5w6Ki4vh5+ensd3Pzw+pqalVVCvzUz03fc87NTUVDg4O8PT01FvG19e33PF9fX01ypQ9j6en&#10;JxwcHCziGgsh8Oqrr+KRRx5BeHg4AF4fADh16hRcXV3h6OiISZMmYdOmTQgLC+O1+X/r16/Hv//+&#10;i5iYmHKPWfs16tixI1atWoXff/8dy5YtQ2pqKjp37oz09HSrvzYAcPnyZSxZsgSNGzfG77//jkmT&#10;JmHatGlYtWoVAP7/1GR2VV0BKk+hUGjcF0KU21YTVeR5ly2jrXxFylSVqVOn4uTJk/jrr7/KPWbN&#10;16dp06Y4fvw4MjMzsXHjRowbNw579+5VP27N1+batWt4+eWXsWPHDjg5OeksZ63XqH///uq/IyIi&#10;EBkZiYYNG2LlypXo1KkTAOu9NgCgVCrRrl07LFiwAADQunVrnD59GkuWLMHYsWPV5az5GtVUbAG0&#10;ID4+PrC1tS33SyctLa3cr6KaRDUjT9/z9vf3R0FBAe7evau3zK1bt8od//bt2xplyp7n7t27KCws&#10;rPJr/NJLL2HLli3YvXs36tatq97O6wM4ODigUaNGaNeuHWJiYtCyZUt89tlnvDYo6X5LS0tD27Zt&#10;YWdnBzs7O+zduxeff/457Ozs1HWz5mtUWq1atRAREYELFy7w/wdAQEAAwsLCNLY1a9YMV69eBcDP&#10;n5qMAaAFcXBwQNu2bbFz506N7Tt37kTnzp2rqFbmFxISAn9/f43nXVBQgL1796qfd9u2bWFvb69R&#10;JiUlBQkJCeoykZGRyMrKwqFDh9Rl/vnnH2RlZWmUSUhIQEpKirrMjh074OjoiLZt25r1eeoihMDU&#10;qVPxyy+/YNeuXQgJCdF43NqvjzZCCOTn5/PaAOjVqxdOnTqF48ePq2/t2rXDqFGjcPz4cTRo0MDq&#10;r1Fp+fn5OHPmDAICAvj/A+Dhhx8ul3bq/PnzCAoKAsDPnxqtcuaakFSqNDDffvutSExMFNOnTxe1&#10;atUSycnJVV01k+Tk5Ihjx46JY8eOCQDi448/FseOHVOnt3n//feFh4eH+OWXX8SpU6fEyJEjtaYZ&#10;qFu3rvjjjz/E0aNHRc+ePbWmGWjRooWIj48X8fHxIiIiQmuagV69eomjR4+KP/74Q9StW7dK0wxM&#10;njxZeHh4iD179mikqrh//766jDVfn5kzZ4p9+/aJpKQkcfLkSTFr1ixhY2MjduzYIYSw7mujS+lZ&#10;wEJY9zX63//+J/bs2SMuX74sDh48KAYNGiTc3NzUn6nWfG2EKEkdZGdnJ+bPny8uXLggfvjhB+Hi&#10;4iLWrFmjLmPt16imYgBogb766isRFBQkHBwcRJs2bdTpQKqz3bt3CwDlbuPGjRNClKQaiI6OFv7+&#10;/sLR0VF07dpVnDp1SuMYDx48EFOnThVeXl7C2dlZDBo0SFy9elWjTHp6uhg1apRwc3MTbm5uYtSo&#10;UeLu3bsaZa5cuSIGDhwonJ2dhZeXl5g6darIy8sz59PXS9t1ASC+//57dRlrvj4TJkxQvx/q1Kkj&#10;evXqpQ7+hLDua6NL2QDQmq+RKmedvb29CAwMFEOHDhWnT59WP27N10Zl69atIjw8XDg6OorQ0FCx&#10;dOlSjcd5jWomhRBCVE3bIxERERFVBY4BJCIiIrIyDACJiIiIrAwDQCIiIiIrwwCQiIiIyMowACQi&#10;IiKyMgwAiYiIiKwMA0AiIiIiK8MAkIhIh/Hjx2PIkCFVXQ0iItkxACQiizZ+/HgoFAooFArY2dmh&#10;fv36mDx5crmF502RnJwMhUKB48ePa2z/7LPPsGLFCtnOQ0RkKeyqugJERIb069cP33//PYqKipCY&#10;mIgJEyYgMzMT69atM+t5PTw8zHp8IqKqwhZAIrJ4jo6O8Pf3R926ddGnTx8MHz4cO3bsAAB0794d&#10;06dP1yg/ZMgQjB8/Xn0/ODgYCxYswIQJE+Dm5ob69etj6dKl6sdDQkIAAK1bt4ZCoUD37t0BlO8C&#10;7t69O1566SVMnz4dnp6e8PPzw9KlS5Gbm4tnnnkGbm5uaNiwIbZv365Rn8TERAwYMACurq7w8/PD&#10;mDFjcOfOHfXjP//8MyIiIuDs7Axvb288+uijyM3NleHKERFpxwCQiKqVy5cvIy4uDvb29kbt99FH&#10;H6Fdu3Y4duwYpkyZgsmTJ+Ps2bMAgEOHDgEA/vjjD6SkpOCXX37ReZyVK1fCx8cHhw4dwksvvYTJ&#10;kydj2LBh6Ny5M44ePYq+fftizJgxuH//PgAgJSUF3bp1Q6tWrXDkyBHExcXh1q1beOqpp9SPjxw5&#10;EhMmTMCZM2ewZ88eDB06FFymnYjMiV3ARGTxfvvtN7i6uqK4uBh5eXkAgI8//tioYwwYMABTpkwB&#10;AMyYMQOffPIJ9uzZg9DQUNSpUwcA4O3tDX9/f73HadmyJd5++20AwMyZM/H+++/Dx8cHEydOBAC8&#10;++67WLJkCU6ePIlOnTphyZIlaNOmDRYsWKA+xnfffYd69erh/PnzuHfvHoqKijB06FAEBQUBACIi&#10;Iox6bkRExmIASEQWr0ePHliyZAnu37+P5cuX4/z583jppZeMOkaLFi3UfysUCvj7+yMtLc3oupQ+&#10;jq2tLby9vTUCNj8/PwBQH/vff//F7t274erqWu5Yly5dQp8+fdCrVy9ERESgb9++6NOnD5588kl4&#10;enoaXTciIqnYBUxEFq9WrVpo1KgRWrRogc8//xz5+fmYM2cOAMDGxqZcd2lhYWG5Y5TtMlYoFFAq&#10;lUbXRdtxSm9TKBQAoD62UqlEVFQUjh8/rnG7cOECunbtCltbW+zcuRPbt29HWFgYvvjiCzRt2hRJ&#10;SUlG142ISCoGgERU7URHR+PDDz/EzZs3UadOHaSkpKgfKy4uRkJCglHHc3BwUO8rtzZt2uD06dMI&#10;Dg5Go0aNNG61atUCUBI0Pvzww5gzZw6OHTsGBwcHbNq0Sfa6EBGpMAAkomqne/fuaN68ORYsWICe&#10;PXti27Zt2LZtG86ePYspU6YgMzPTqOP5+vrC2dlZPUEjKytLtrq++OKLyMjIwMiRI3Ho0CFcvnwZ&#10;O3bswIQJE1BcXIx//vkHCxYswJEjR3D16lX88ssvuH37Npo1ayZbHYiIymIASETV0quvvoply5Zh&#10;wIABGDduHMaOHYtu3bohJCQEPXr0MOpYdnZ2+Pzzz/HNN98gMDAQgwcPlq2egYGB+Pvvv1FcXIy+&#10;ffsiPDwcL7/8Mjw8PGBjYwN3d3fs27cPAwYMQJMmTfD222/jo48+Qv/+/WWrAxFRWQrBXANERERE&#10;VoUtgERERERWhgEgERERkZVhAEhERERkZRgAEhEREVkZBoBEREREVoYBIBEREZGVYQBIREREZGUY&#10;ABIRERFZGQaARERERFaGASARERGRlWEASERERGRlGAASERERWZn/AzzG1wVklHuyAAAAAElFTkSu&#10;QmCCUEsDBBQABgAIAAAAIQCNdF6s4gAAAAoBAAAPAAAAZHJzL2Rvd25yZXYueG1sTI9BS8NAEIXv&#10;gv9hGcGb3aRtoo2ZlFLUUxFsBfG2zU6T0OxsyG6T9N+7nvQ4vI/3vsnXk2nFQL1rLCPEswgEcWl1&#10;wxXC5+H14QmE84q1ai0TwpUcrIvbm1xl2o78QcPeVyKUsMsUQu19l0npypqMcjPbEYfsZHujfDj7&#10;SupejaHctHIeRak0quGwUKuOtjWV5/3FILyNatws4pdhdz5tr9+H5P1rFxPi/d20eQbhafJ/MPzq&#10;B3UogtPRXlg70SIsk3QZUIT5YwIiAKs4XYE4IizSOAJZ5PL/C8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lxHL6NAwAAJAgAAA4AAAAAAAAAAAAAAAAAOgIA&#10;AGRycy9lMm9Eb2MueG1sUEsBAi0ACgAAAAAAAAAhAPI1fyqTgAAAk4AAABQAAAAAAAAAAAAAAAAA&#10;8wUAAGRycy9tZWRpYS9pbWFnZTEucG5nUEsBAi0AFAAGAAgAAAAhAI10XqziAAAACgEAAA8AAAAA&#10;AAAAAAAAAAAAuIYAAGRycy9kb3ducmV2LnhtbFBLAQItABQABgAIAAAAIQCqJg6+vAAAACEBAAAZ&#10;AAAAAAAAAAAAAAAAAMeHAABkcnMvX3JlbHMvZTJvRG9jLnhtbC5yZWxzUEsFBgAAAAAGAAYAfAEA&#10;ALqIAAAAAA==&#10;">
                <v:shape id="Picture 200" o:spid="_x0000_s1159" type="#_x0000_t75" style="position:absolute;left:2393;top:1569;width:33020;height:2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JYWvgAAANwAAAAPAAAAZHJzL2Rvd25yZXYueG1sRI/NCsIw&#10;EITvgu8QVvBmU0VEqlFEEHoTf0CPS7O2xWZTmtjWtzeC4HGYmW+Y9bY3lWipcaVlBdMoBkGcWV1y&#10;ruB6OUyWIJxH1lhZJgVvcrDdDAdrTLTt+ETt2eciQNglqKDwvk6kdFlBBl1ka+LgPWxj0AfZ5FI3&#10;2AW4qeQsjhfSYMlhocCa9gVlz/PLKEjb8n7o0vh2THl+209rmr2WpNR41O9WIDz1/h/+tVOtIBDh&#10;eyYcAbn5AAAA//8DAFBLAQItABQABgAIAAAAIQDb4fbL7gAAAIUBAAATAAAAAAAAAAAAAAAAAAAA&#10;AABbQ29udGVudF9UeXBlc10ueG1sUEsBAi0AFAAGAAgAAAAhAFr0LFu/AAAAFQEAAAsAAAAAAAAA&#10;AAAAAAAAHwEAAF9yZWxzLy5yZWxzUEsBAi0AFAAGAAgAAAAhAMfklha+AAAA3AAAAA8AAAAAAAAA&#10;AAAAAAAABwIAAGRycy9kb3ducmV2LnhtbFBLBQYAAAAAAwADALcAAADyAgAAAAA=&#10;">
                  <v:imagedata r:id="rId119" o:title="" croptop="3853f" cropbottom="3f" cropleft="1688f" cropright="1f"/>
                </v:shape>
                <v:shape id="Text Box 201" o:spid="_x0000_s1160" type="#_x0000_t202" style="position:absolute;left:20269;top:5712;width:10382;height:3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2B483A15" w14:textId="5DAE4574" w:rsidR="00EA1699" w:rsidRPr="00C473EC" w:rsidRDefault="00EA1699" w:rsidP="004B7D0E">
                        <w:pPr>
                          <w:pStyle w:val="Caption"/>
                          <w:jc w:val="left"/>
                        </w:pPr>
                        <w:r>
                          <w:t>Figure</w:t>
                        </w:r>
                        <w:r>
                          <w:rPr>
                            <w:rFonts w:hint="cs"/>
                            <w:rtl/>
                          </w:rPr>
                          <w:t xml:space="preserve"> </w:t>
                        </w:r>
                        <w:r>
                          <w:t>9</w:t>
                        </w:r>
                        <w:r w:rsidRPr="00FE29C0">
                          <w:t>-</w:t>
                        </w:r>
                        <w:r>
                          <w:rPr>
                            <w:rFonts w:hint="cs"/>
                            <w:rtl/>
                          </w:rPr>
                          <w:t>28</w:t>
                        </w:r>
                      </w:p>
                      <w:p w14:paraId="0CE902C9" w14:textId="77777777" w:rsidR="00EA1699" w:rsidRDefault="00EA1699" w:rsidP="004B7D0E">
                        <w:pPr>
                          <w:rPr>
                            <w:lang w:bidi="ar-SA"/>
                          </w:rPr>
                        </w:pPr>
                      </w:p>
                    </w:txbxContent>
                  </v:textbox>
                </v:shape>
                <w10:wrap anchorx="margin"/>
              </v:group>
            </w:pict>
          </mc:Fallback>
        </mc:AlternateContent>
      </w:r>
      <w:r w:rsidR="00757C1F" w:rsidRPr="004B7D0E">
        <w:rPr>
          <w:rFonts w:hint="cs"/>
          <w:noProof/>
          <w:rtl/>
          <w:lang w:val="he-IL"/>
        </w:rPr>
        <mc:AlternateContent>
          <mc:Choice Requires="wpg">
            <w:drawing>
              <wp:anchor distT="0" distB="0" distL="114300" distR="114300" simplePos="0" relativeHeight="251676160" behindDoc="0" locked="0" layoutInCell="1" allowOverlap="1" wp14:anchorId="4C214185" wp14:editId="5AAA0898">
                <wp:simplePos x="0" y="0"/>
                <wp:positionH relativeFrom="margin">
                  <wp:posOffset>0</wp:posOffset>
                </wp:positionH>
                <wp:positionV relativeFrom="paragraph">
                  <wp:posOffset>176326</wp:posOffset>
                </wp:positionV>
                <wp:extent cx="2921000" cy="2104486"/>
                <wp:effectExtent l="0" t="0" r="0" b="0"/>
                <wp:wrapNone/>
                <wp:docPr id="196" name="Group 196"/>
                <wp:cNvGraphicFramePr/>
                <a:graphic xmlns:a="http://schemas.openxmlformats.org/drawingml/2006/main">
                  <a:graphicData uri="http://schemas.microsoft.com/office/word/2010/wordprocessingGroup">
                    <wpg:wgp>
                      <wpg:cNvGrpSpPr/>
                      <wpg:grpSpPr>
                        <a:xfrm>
                          <a:off x="0" y="0"/>
                          <a:ext cx="2921000" cy="2104486"/>
                          <a:chOff x="152098" y="108235"/>
                          <a:chExt cx="3298790" cy="2377964"/>
                        </a:xfrm>
                      </wpg:grpSpPr>
                      <pic:pic xmlns:pic="http://schemas.openxmlformats.org/drawingml/2006/picture">
                        <pic:nvPicPr>
                          <pic:cNvPr id="197" name="Picture 197"/>
                          <pic:cNvPicPr>
                            <a:picLocks noChangeAspect="1"/>
                          </pic:cNvPicPr>
                        </pic:nvPicPr>
                        <pic:blipFill rotWithShape="1">
                          <a:blip r:embed="rId120">
                            <a:extLst>
                              <a:ext uri="{28A0092B-C50C-407E-A947-70E740481C1C}">
                                <a14:useLocalDpi xmlns:a14="http://schemas.microsoft.com/office/drawing/2010/main" val="0"/>
                              </a:ext>
                            </a:extLst>
                          </a:blip>
                          <a:srcRect t="3938"/>
                          <a:stretch/>
                        </pic:blipFill>
                        <pic:spPr>
                          <a:xfrm>
                            <a:off x="152098" y="108235"/>
                            <a:ext cx="3298790" cy="2377964"/>
                          </a:xfrm>
                          <a:prstGeom prst="rect">
                            <a:avLst/>
                          </a:prstGeom>
                        </pic:spPr>
                      </pic:pic>
                      <wps:wsp>
                        <wps:cNvPr id="198" name="Text Box 198"/>
                        <wps:cNvSpPr txBox="1"/>
                        <wps:spPr>
                          <a:xfrm>
                            <a:off x="1851689" y="551665"/>
                            <a:ext cx="1008387" cy="336219"/>
                          </a:xfrm>
                          <a:prstGeom prst="rect">
                            <a:avLst/>
                          </a:prstGeom>
                          <a:noFill/>
                          <a:ln w="6350">
                            <a:noFill/>
                          </a:ln>
                        </wps:spPr>
                        <wps:txbx>
                          <w:txbxContent>
                            <w:p w14:paraId="2DCE6AB3" w14:textId="26EFEEF0" w:rsidR="00EA1699" w:rsidRPr="00C473EC" w:rsidRDefault="00EA1699" w:rsidP="004B7D0E">
                              <w:pPr>
                                <w:pStyle w:val="Caption"/>
                                <w:jc w:val="left"/>
                              </w:pPr>
                              <w:r>
                                <w:t>Figure</w:t>
                              </w:r>
                              <w:r>
                                <w:rPr>
                                  <w:rFonts w:hint="cs"/>
                                  <w:rtl/>
                                </w:rPr>
                                <w:t xml:space="preserve"> </w:t>
                              </w:r>
                              <w:r>
                                <w:t>9</w:t>
                              </w:r>
                              <w:r w:rsidRPr="00FE29C0">
                                <w:t>-</w:t>
                              </w:r>
                              <w:r>
                                <w:rPr>
                                  <w:rFonts w:hint="cs"/>
                                  <w:rtl/>
                                </w:rPr>
                                <w:t>27</w:t>
                              </w:r>
                            </w:p>
                            <w:p w14:paraId="62E02A85"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214185" id="Group 196" o:spid="_x0000_s1161" style="position:absolute;left:0;text-align:left;margin-left:0;margin-top:13.9pt;width:230pt;height:165.7pt;z-index:251676160;mso-position-horizontal-relative:margin;mso-width-relative:margin;mso-height-relative:margin" coordorigin="1520,1082" coordsize="32987,23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qUggMAAA8IAAAOAAAAZHJzL2Uyb0RvYy54bWycVdtu2zgQfV+g/0Do&#10;vdHNF0mIU3iTTVAgaI1NFnmmacoiKpFcko6d/fo9pCTHuRS9PFgecobDmTNnOOefDl1LHrmxQslF&#10;lJ4lEeGSqY2Q20X0z/31xyIi1lG5oa2SfBE9cRt9uvjwx/leVzxTjWo33BA4kbba60XUOKerOLas&#10;4R21Z0pzCWWtTEcdlmYbbwzdw3vXxlmSzOK9MhttFOPWYveqV0YXwX9dc+a+1rXljrSLCLG58DXh&#10;u/bf+OKcVltDdSPYEAb9jSg6KiQuPbq6oo6SnRFvXHWCGWVV7c6Y6mJV14LxkAOySZNX2dwYtdMh&#10;l2213+ojTID2FU6/7ZZ9eVwZIjaoXTmLiKQdihTuJX4D8Oz1toLVjdF3emWGjW2/8hkfatP5f+RC&#10;DgHYpyOw/OAIw2ZWZmmSAH8GHcTJpAi+acUa1MefS6dZUoIsMEiTIsunfWlY89fgI8/KYl6OPvL5&#10;vJxNvE08hhD7SI+BacEq/AbMIL3B7Mfcwim3MzwanHQ/5aOj5ttOf0R5NXViLVrhngJVUUgflHxc&#10;CbYy/eIU/vkIP/T+WhRg7hP0h7xdf4r6rG4V+2aJVJcNlVu+tBo8B24BjpfmsV++uHLdCn0t2pYY&#10;5R6Ea+4aqlHzNNDXK4ds0SSvSPYOYD2BrxTbdVy6viMNb5G4krYR2kbEVLxbcxDMfN6ECGllDfsb&#10;EftuzMu86CttneGONb6iPuYxzD5/C+q9Q7bvkGak3Q8pAzCNdTdcdcQLiBFhBSDo4611PbtGkyGw&#10;PpQQI+L0/YGXy46oYfUGt19qzlAOhODdnrIDrdE3573P7k91AD0CcoOhb07iDlAMRPD734OtmKaz&#10;ogzNNoU4G5ptxA29WuQF+OjbNc9nWVq+6LRfhI1WUnnGAU5atZLsF9EsnyYB56MGbdxKQPwctpfc&#10;YX0Ir9M89xH4rbXaPCFVsDc8Nlaza4Ha3VLrVtTg8cYTgYHkvuJTtwqXqUGKSKPMf+/te3uUDdqI&#10;7DEMFpH9d0d957efJQpappOJnx5hMZnOMyzMqWZ9qpG77lJh3qQYfZoF0du7dhRro7oHzK2lvxUq&#10;KhnuXkRuFC9dP6Iw9xhfLoNR/6DcyjuNZ6jvVs/M+8MDNXqgr0MFv6iRQrR6xeLe1ldBquXOqVoE&#10;ij+jOuAPOgcpTB1IL8ba6TpYPc/xi/8BAAD//wMAUEsDBAoAAAAAAAAAIQAXbWxW/YoAAP2KAAAU&#10;AAAAZHJzL21lZGlhL2ltYWdlMS5wbmeJUE5HDQoaCgAAAA1JSERSAAACgAAAAeAIBgAAADXR3OQA&#10;AAA5dEVYdFNvZnR3YXJlAE1hdHBsb3RsaWIgdmVyc2lvbjMuMy4yLCBodHRwczovL21hdHBsb3Rs&#10;aWIub3JnLy+KEQsAAAAJcEhZcwAAD2EAAA9hAag/p2kAAIpqSURBVHic7d13eBRV2wbweze9kxDS&#10;JCShhhg6AgHp0ouVF5AqioAiIjbgEwOCRrE3UIoUUcFXRUG6UoUgIDUk1ARCSQikU1L3fH/k3TWb&#10;bbO7k2STvX/XletKZs/OnJkt8+SU5yiEEAJEREREZDeU1V0BIiIiIqpaDACJiIiI7AwDQCIiIiI7&#10;wwCQiIiIyM4wACQiIiKyMwwAiYiIiOwMA0AiIiIiO8MAkIiIiMjOMAAkIiIisjMMAImIiIjsDANA&#10;IiIiIjvDAJCIiIjIzjAAJCIiIrIzDACJiIiI7AwDQCIiIiI7wwCQiIiIyM4wACQiIiKyMwwAiYiI&#10;iOwMA0AiIiIiO8MAkIiIiMjOMAAkIiIisjMMAImIiIjsDANAIiIiIjvDAJCIiIjIzjAAJCIiIrIz&#10;DACJiIiI7AwDQCIiIiI7wwCQiIiIyM4wACQiIiKyMwwAiYiIiOwMA0AiIiIiO8MAkIiIiMjOMAAk&#10;IiIisjMMAImIiIjsDANAIiIiIjvDAJCIiIjIzthUALhy5UooFArNj6OjI4KDgzFixAicP3++0o+v&#10;UCgwd+5czd+7d++GQqHA7t27zdrPokWLsHLlSp3tly5dgkKh0PuYOcaPH691nQz9jB8/3qrjVIWr&#10;V69i+vTp6N69O+rUqWPy+vzxxx+IiYmBu7s7/P39MX78eGRkZOiUKy4uxrx58xAeHg4XFxdERkbi&#10;888/1ym3d+9etGnTBl5eXujWrRsSExN1yjz//PPo3r07hBCSzmn8+PHw9PSUVLayqT9Tly5dMlru&#10;l19+wciRI9G4cWO4ubkhPDwco0aNMvtzt3HjRgwZMgSBgYFwdnaGn58fevfuje+++w7FxcVWnEnV&#10;U6lU+Pbbb/HQQw/B398fTk5OCAgIwODBg7Fx40aoVKrqrqKW8ePHIzw83KLnfv/99/jkk0/0Plbx&#10;e7GqVPf9YPPmzQbPOzw8vEZ8v1akUqnwwQcfoEmTJnBzc0NYWBjGjRuHvLw8k89V37+k/Fy6dEnz&#10;+h05csTkvnv06IEePXpYdE7WfN/WxtfYLMKGrFixQgAQK1asEPHx8WLXrl1iwYIFws3NTQQEBIis&#10;rKxKPT4AERsbq/k7NzdXxMfHi9zcXLP2c//994vu3bvrbC8oKBDx8fEiIyPDqnpeuHBBxMfHa36+&#10;/PJLAUC88847WtsvXLhg1XGqwq5du4S/v7946KGHxMiRIzWvvz67d+8Wjo6O4uGHHxbbt28Xa9as&#10;Effdd5+Ijo4WBQUFWmWfeeYZ4eLiIhYuXCh27dolZs6cKRQKhXj77bc1ZbKzs4Wfn5+YOHGi2L59&#10;uxg8eLBo1qyZKCkp0ZSJj48Xrq6uIikpSfI5jRs3Tnh4eJh3ISqJ+jOVkpJitFyHDh3E0KFDxTff&#10;fCN2794tvv32W9G8eXPh6ekpEhISTB5HpVKJ8ePHCwBi4MCBYs2aNWLPnj1iw4YN4qWXXhLe3t7i&#10;k08+kemsKt+9e/dEv379hEKhECNHjhQ//vij2Lt3r/j555/FxIkThYuLi/j111+ru5paxo0bJ8LC&#10;wix67qBBgww+Nz4+Xly5csXyilmouu8Hzz//vDB0izx69GiN+H6t6MMPPxQAxGuvvSb+/PNP8c03&#10;34ju3buLS5cumXyu+v5V/qdNmzaiYcOGOtsLCgo0r9/hw4dN7vv06dPi9OnTFp2TNd+3tfE1NodN&#10;BoAV3zDz5s0TAMQ333xTqcevGABaylAAWFl27dolAIj//ve/RsvdvXtXqFSqKqqVNKWlpZrfDx8+&#10;bDQAfOCBB0RUVJQoLi7WbNu/f78AIBYtWqTZlpCQIBQKhXjnnXe0nj9x4kTh5uYmMjMzhRBCbN68&#10;WXh4eIiioiIhhBDXrl0TADTBXlFRkWjRooXZ74maGADeuHFDZ9u1a9eEk5OTePrpp00e57333hMA&#10;xLx58/Q+npaWJvbt22fw+SUlJTpBfHWaMmWKACBWrVql9/Fz586JEydOWH0cY+d9584ds/ZVWQFg&#10;danu+4Gx4KCm6tChg+jYsaNs++vevbu4//779T5mTgBojcoKAO2BTXUBG9K+fXsAwI0bN7S2Hzly&#10;BEOHDoWfnx9cXV3Rpk0b/Pjjj1plbt68ieeeew5RUVHw9PREQEAAevXqhX379pk8rr4u4OTkZIwY&#10;MQIhISFwcXFBYGAgevfujePHjwMoazY+ffo09uzZo2kOV3fLGOoCPnPmDEaOHInAwEC4uLigQYMG&#10;GDt2LAoLC827UOWom9+3b9+OCRMmoF69enB3d0dhYSEuXLiAp556Ck2aNIG7uzvuu+8+DBkyBKdO&#10;ndLZT05ODl5++WU0bNgQLi4uCAgIwMCBA3HmzBlNmaKiIixYsACRkZFwcXFBvXr18NRTT+HmzZsm&#10;66lUSnsLXrt2DYcPH8aYMWPg6Oio2d65c2c0bdoU69ev12z79ddfIYTAU089pbWPp556Cvfu3cPW&#10;rVsBAAUFBXBxcYGTkxMAaLoRCgoKAAAffPABioqKMGvWLEl1NNc333yDVq1awdXVFX5+fnj00UeR&#10;lJSkVebIkSMYMWIEwsPDNV2zI0eOxOXLl3X2d/DgQXTp0gWurq4ICQnBrFmzJHe7BgQE6GwLCQlB&#10;/fr1ceXKFaPPLS4uxnvvvYfIyEjMmTNHb5mgoCA8+OCDAP79HCxcuBALFixAREQEXFxcsGvXLgDA&#10;hg0bNN38Xl5e6NOnD+Lj47X2d/PmTTz77LMIDQ3VvOe6dOmCP/74Q1Pm2LFjGDx4MAICAuDi4oKQ&#10;kBAMGjQIV69eNXo+6enpWLZsGfr164exY8fqLdOkSRO0bNlS83dqaipGjx6tOVbz5s3x4YcfanUT&#10;GzvvuXPnQqFQ4OjRo3jiiSfg6+uLRo0aAQCEEFi0aBFat24NNzc3+Pr64oknnkBycrLR8wCAL7/8&#10;Et26dUNAQAA8PDzQokULLFy4UOt90aNHD2zatAmXL1/W6sZT09cFnJCQgIcffhi+vr5wdXVF69at&#10;sWrVKq0y6u/PH374Af/3f/+HkJAQeHt746GHHsLZs2dN1t0QffcDQ12IFbvF1a/BBx98gI8++ggR&#10;ERHw9PRETEwMDh48qPW8L7/8UnP+5bs2Ad3uQfW5fv/993j99dcRHBwMT09PDBkyBDdu3EB+fj6e&#10;ffZZ+Pv7w9/fH0899RRu376tVVepr7Ol72sAcHBwwOXLlzXfcVUhPz8fU6ZMgb+/P+rWrYvHHnsM&#10;169f1ypT8fWT+joZsn//fvj7+2Pw4MG4c+eO3jK19TU2h6PpItUvJSUFANC0aVPNtl27dqF///7o&#10;2LEjvvrqK/j4+GDt2rUYPnw47t69q3nhsrKyAACxsbEICgrC7du3sX79evTo0QN//vmn2eMOBg4c&#10;iNLSUixcuBANGjTArVu3cODAAeTk5AAA1q9fjyeeeAI+Pj5YtGgRAMDFxcXg/k6cOIEHH3wQ/v7+&#10;eOutt9CkSROkpaVhw4YNKCoqMvpcKSZMmIBBgwbh22+/xZ07d+Dk5ITr16+jbt26ePfdd1GvXj1k&#10;ZWVh1apV6NixI44dO4ZmzZoBKPvgPvjgg7h06RJef/11dOzYEbdv38bevXuRlpaGyMhIqFQqPPzw&#10;w9i3bx9ee+01dO7cGZcvX0ZsbCx69OiBI0eOwM3NzapzAMpuOAC0brpqLVu2xP79+7XK1qtXD0FB&#10;QTrlyu+rffv2yM/Px+LFizFy5Ei8++67qFu3Lpo1a4aLFy9iwYIF2LJli9WvgT5xcXGYPXs2Ro4c&#10;ibi4OGRmZmLu3LmIiYnB4cOH0aRJEwBlX4TNmjXDiBEj4Ofnh7S0NCxevBgPPPAAEhMT4e/vDwBI&#10;TExE7969ER4ejpUrV8Ld3R2LFi3C999/b3Edk5OTcfnyZTzyyCNGyx05cgRZWVmYOHGiVuBgymef&#10;fYamTZvigw8+gLe3N5o0aYLvv/8eo0aNQt++ffHDDz+gsLAQCxcu1Hxe1UHkmDFjcPToUbz99tto&#10;2rQpcnJycPToUWRmZgIA7ty5gz59+iAiIgJffvklAgMDkZ6ejl27diE/P99ovXbt2oXi4mKT5612&#10;8+ZNdO7cGUVFRZg/fz7Cw8Px+++/45VXXsHFixc13wPGzlt9U3vssccwYsQITJ48WXPjmjRpElau&#10;XIlp06bhvffeQ1ZWFt566y107twZJ06cQGBgoMG6Xbx4EU8++SQiIiLg7OyMEydO4O2338aZM2fw&#10;zTffACgbs/zss8/i4sWLWv9IGXL27Fl07twZAQEB+Oyzz1C3bl2sWbMG48ePx40bN/Daa69plZ89&#10;eza6dOmCZcuWIS8vD6+//jqGDBmCpKQkODg4SLrG5em7H5jryy+/RGRkpGbc45w5czBw4ECkpKTA&#10;x8cHc+bMwZ07d/DTTz9p/fMRHBxsdL+zZ89Gz549sXLlSly6dAmvvPIKRo4cCUdHR7Rq1Qo//PAD&#10;jh07htmzZ8PLywufffaZ5rlSXmdr3tcA8Oyzz+Kpp57CuHHj8MMPP0j+B9wazzzzDAYNGoTvv/8e&#10;V65cwauvvorRo0dj586dJp9r6nXS58cff8TYsWMxYcIEfP755wbfY7X1NTZL9TZAalM3GR88eFAU&#10;FxeL/Px8sXXrVhEUFCS6deum1fUXGRkp2rRpo7VNCCEGDx4sgoODtboWyyspKRHFxcWid+/e4tFH&#10;H9V6DBW6gNVdq7t27RJCCHHr1i0BwORYJkNdwCkpKTpdnL169RJ16tSxalygvi5g9bUcO3asyeeX&#10;lJSIoqIi0aRJE/HSSy9ptr/11lsCgNixY4fB5/7www8CgPj555+1tqu7c8t3zZpirAv4u+++EwBE&#10;fHy8zmPPPvuscHZ21vzdp08f0axZM73HcHZ2Fs8++6zm70WLFglnZ2cBQPj4+IjffvtNCCHEQw89&#10;JKnrUx9TXRLZ2dnCzc1NDBw4UGt7amqqcHFxEU8++aTB55aUlIjbt28LDw8P8emnn2q2Dx8+XLi5&#10;uYn09HStspGRkZK6gCsqLi4WPXr0EN7e3iI1NdVo2bVr1woA4quvvpK0b/XnoFGjRprudyHKhgOE&#10;hISIFi1aaH1+8/PzRUBAgOjcubNmm6enp5g+fbrBYxw5ckQAsGic3rvvvisAiK1bt0oqP3PmTAFA&#10;/P3331rbp0yZIhQKhTh79qwQwvB5CyFEbGysACDefPNNre3x8fECgPjwww+1tl+5ckW4ubmJ1157&#10;TbPNVBdwaWmpKC4uFqtXrxYODg5aY+iMdQFX/F4cMWKEcHFx0XlfDBgwQLi7u4ucnBwhxL/fSxXf&#10;5z/++KPBz3J55twPunfvrvc7t+I1Ub8GLVq00Brre+jQIQFA/PDDD5ptxroHw8LCxLhx4zR/q891&#10;yJAhWuWmT58uAIhp06ZpbX/kkUeEn5+f5m+pr7M17+uioiLx7LPPisaNGwulUinGjBlj8D4plZQu&#10;4Oeee05r+8KFCwUAkZaWprWf8q+fOa9T+e/bd999Vzg4OIj33ntPUv1r22tsLpvsAu7UqROcnJzg&#10;5eWF/v37w9fXF7/99pum6+/ChQs4c+YMRo0aBQAoKSnR/AwcOBBpaWlaXQxfffUV2rZtC1dXVzg6&#10;OsLJyQl//vmnTnebKX5+fmjUqBHef/99fPTRRzh27Jimi2fv3r0YMmQIQkJCcPr0ady6dcvk/u7e&#10;vYs9e/bgP//5D7788ku9s6k8PDzMqmNFjz/+uM62kpISvPPOO4iKioKzszMcHR3h7OyM8+fPa12T&#10;LVu2oGnTpnjooYcM7v/3339HnTp1MGTIEK3XoXXr1ggKCjJ7BrUphlqYKm431hJV/rEpU6YgKysL&#10;SUlJuHHjBoYOHYpvv/0WJ0+exPvvv4+srCyMGjUK9erVQ6NGjfDVV19ZfQ7x8fG4d++ezgyz0NBQ&#10;9OrVC3/++adm2+3bt/H666+jcePGcHR0hKOjIzw9PXHnzh2t12rXrl3o3bu3VmuQg4MDhg8fbnb9&#10;hBB4+umnsW/fPqxevRqhoaHmn6QEQ4cO1XS/A2UtS9evX8eYMWO0WiY8PT3x+OOP4+DBg7h79y4A&#10;oEOHDli5ciUWLFiAgwcP6nR1N27cGL6+vnj99dfx1Vdf6Z3drVKptN6zpaWlFp3Hzp07ERUVhQ4d&#10;OmhtHz9+PIQQOi0dFc+7vIqf199//x0KhQKjR4/WqmtQUBBatWpl8vN17NgxDB06FHXr1oWDgwOc&#10;nJwwduxYlJaW4ty5c+afLMrOt3fv3jrvi/Hjx+Pu3bs63fVDhw7V+lvdEq9vGIM+pu4Hlhg0aJBW&#10;y5C5dTJk8ODBWn83b95cc7yK27OysjRdhFJfZynva0OmT5+OrVu34tChQ1i5ciW+++47TJgwQXMP&#10;U6lUcHZ2RmxsrKWnr5c1r7/U10kIgUmTJiE2Nhbff/+9Tiu0nGz5NTaXTQaAq1evxuHDh7Fz505M&#10;mjQJSUlJGDlypOZx9diPV155BU5OTlo/zz33HABoArCPPvoIU6ZMQceOHfHzzz/j4MGDOHz4MPr3&#10;74979+6ZVS+FQoE///wT/fr1w8KFC9G2bVvUq1cP06ZNw82bN9GqVSt88cUXkveXnZ2N0tJS1K9f&#10;H6+88grS0tK0fqKiojBs2DCz6liRvubsGTNmYM6cOXjkkUewceNG/P333zh8+DBatWqldU1u3ryJ&#10;+vXrG93/jRs3kJOTA2dnZ53XIj09XVIgLEXdunUBQNPFV15WVhb8/Py0yuord+fOHRQVFWmVBQAP&#10;Dw/N+MXMzEy8/PLL+OSTT+Dr64sXX3wRWVlZuHDhAtauXYtXXnlFM1bNUuq66XttQkJCtOr+5JNP&#10;4osvvsAzzzyDbdu24dChQzh8+DDq1aun9VplZmbqdHkD0LvNGCEEnnnmGaxZswYrV67Eww8/bPI5&#10;DRo0APBv15xUFc/f1HVRqVTIzs4GAKxbtw7jxo3DsmXLEBMTAz8/P4wdOxbp6ekAAB8fH+zZswet&#10;W7fG7Nmzcf/99yMkJASxsbGaYHHChAla79fevXtbdD6ZmZkG61z+vAydt7HHbty4ASEEAgMDdT5f&#10;Bw8eNPr5Sk1NRdeuXXHt2jV8+umn2LdvHw4fPqwZ92Tu95+aueer/uyqqYdUSD2+qfuBJaytkyEV&#10;v1ucnZ2NblePxZP6Okt5X+uTnp6Or7/+GtOmTYOvry/GjBmD1atXY82aNZg4cSKEEDhw4ACKi4t1&#10;AhlrWXOtpT63qKgI69atw/33348BAwZYU12TbPU1toRNjgFs3ry5ZqBvz549UVpaimXLluGnn37C&#10;E088oRn3NGvWLDz22GN696Eex7ZmzRr06NEDixcv1nrc0r70sLAwLF++HABw7tw5/Pjjj5g7dy6K&#10;ioqMtg4VFRUhLi4OQNk4gMWLF+Ott96Cg4MDrl69Ck9PT61cRidOnEBiYqLVLU76WsLWrFmDsWPH&#10;4p133tHafuvWLdSpU0fzd7169UwOOlUP7FVPrKjIy8vL/ErrER0dDQA4deoUBg4cqPXYqVOnNI8D&#10;QIsWLbB27Vqkp6drBUDqSS7ly1b08ssvo127dpobzJYtW7BixQr4+PjggQceQN++fbF582b07NnT&#10;4nNRf6mlpaXpPHb9+nXN+zs3Nxe///47YmNjMXPmTE2ZwsJCzdjW8vtUBz/l6dtmiDr4W7FiBZYv&#10;X47Ro0dLel779u3h5+eH3377DXFxcZLHAVYsZ+q6KJVK+Pr6Aih7333yySf45JNPkJqaig0bNmDm&#10;zJnIyMjQvBfV7wMhBE6ePImVK1firbfegpubG2bOnIm5c+di6tSpmmOo36s9e/aEk5MTfv31V0ye&#10;PNnkedStW9dgndV1NXbexh7z9/eHQqHAvn379I5FNTY+9ddff8WdO3fwyy+/ICwsTLNdPWHNUuae&#10;r7VM3Q8AwNXVFbm5uTrPlesf0Mpmzuts6n2tz6VLl1BaWgpvb2/NtlGjRkGhUGDs2LFQKpU4d+4c&#10;+vTpo9OSXROoJ1P169cPDz30ELZu3ar5rrAVlf0aW8ImWwArWrhwIXx9ffHmm29CpVKhWbNmaNKk&#10;CU6cOIH27dvr/VF/mSsUCp2LffLkSZ1uCks0bdoUb7zxBlq0aIGjR49qPVZUVKT191NPPaVJiDl/&#10;/nwMGzYMDz/8MB544AH897//1fmiWrZsGZo2bYquXbtaXc+K9F2TTZs24dq1a1rbBgwYgHPnzhkd&#10;rDt48GBkZmaitLRU7+ugDsStdd9996FDhw5Ys2aNVlfdwYMHcfbsWa1/BB5++GEoFAqdWYkrV66E&#10;m5sb+vfvr/cYu3btwn//+1+tQftCCK1ZZLdv35acENqQmJgYuLm5Yc2aNVrbr169quleA8peJyGE&#10;zmu1bNkyne7Knj174s8//9SaGVlaWop169ZJqpMQAhMnTsSKFSvw9ddf68ygNsbJyQmvv/46zpw5&#10;g/nz5+stk5GRoTVRR59mzZrhvvvuw/fff691je/cuYOff/5ZMzO4ogYNGmDq1Kno06ePzucQKLuO&#10;rVq1wscff4w6depoyoSHh+t9rwYFBWlaXFevXq23rhcvXsTJkycBAL1790ZiYqLOsVevXg2FQmHV&#10;PwuDBw+GEALXrl3T+/lq0aKFweeqg8ny7x8hBJYuXapT1sXFRXLrV+/evbFz506dmZyrV6+Gu7s7&#10;OnXqJGk/lqp4PwDKXstz585pZU7IzMzEgQMHLD6OXK2CUljyOht6X+vTtGlTODs747vvvtP67njy&#10;ySexatUqLFu2DH/99ZdOQ0lN0qZNG+zZswdXr15Fjx499C4QUFFteo0tYZMtgBX5+vpi1qxZeO21&#10;1/D9999j9OjR+PrrrzFgwAD069cP48ePx3333acZy3X06FH897//BVB20efPn4/Y2Fh0794dZ8+e&#10;xVtvvYWIiAiUlJSYVY+TJ09i6tSpGDZsGJo0aQJnZ2fs3LkTJ0+e1InKL126hHXr1qFhw4a4efMm&#10;fvjhB8THx6NTp04ICAjA+PHjsXXrVoSFhSEhIQEdO3bEzJkz0bhxY1y9ehVff/21wZQa1ho8eDBW&#10;rlyJyMhItGzZEv/88w/ef/99ne7e6dOnY926dXj44Ycxc+ZMdOjQAffu3cOePXswePBg9OzZEyNG&#10;jMB3332HgQMH4sUXX0SHDh3g5OSEq1evYteuXXj44Yfx6KOPGq3PTz/9BACaqfBHjhzRtIaq/8MH&#10;gPfeew99+vTBsGHD8NxzzyEjIwMzZ85EdHS0VsBy//334+mnn0ZsbCwcHBzwwAMPYPv27ViyZAkW&#10;LFig01QPlLWqTZo0CXPnzkVERIRme79+/fDWW2/B29sb58+fx59//ilpfElpaanmvMrz8PDAgAED&#10;MGfOHMyePRtjx47FyJEjkZmZiXnz5sHV1VUzBsfb2xvdunXD+++/D39/f4SHh2PPnj1Yvny5Vkst&#10;ALzxxhvYsGEDevXqhTfffBPu7u748ssvDaZAqGjatGlYvnw5JkyYgBYtWmilWnBxcUGbNm2MPv/V&#10;V19FUlISYmNjcejQITz55JMIDQ1Fbm4u9u7diyVLlmDevHno0qWLwX0olUosXLgQo0aNwuDBgzFp&#10;0iQUFhbi/fffR05ODt59910AZS2jPXv2xJNPPonIyEh4eXnh8OHD2Lp1q+Yfgd9//x2LFi3CI488&#10;goYNG0IIgV9++QU5OTno06ePyevx0UcfITk5GePHj8e2bdvw6KOPIjAwELdu3cKOHTuwYsUKrF27&#10;Fi1btsRLL72E1atXY9CgQXjrrbcQFhaGTZs2YdGiRZgyZYpVs1W7dOmimbl55MgRdOvWDR4eHkhL&#10;S8Nff/2FFi1aYMqUKXqf26dPHzg7O2PkyJF47bXXUFBQgMWLF2u60ctr0aIFfvnlFyxevBjt2rWD&#10;UqnUtLpVFBsbi99//x09e/bEm2++CT8/P3z33XfYtGkTFi5caHB2plz03Q/GjBmDr7/+GqNHj8bE&#10;iRORmZmJhQsXarV4mUt9Q37vvfcwYMAAODg4oGXLlpquPTlJfZ0tfV/7+flh/vz5eP3119GjRw88&#10;99xzCAwMxPnz57Fo0SIEBAQgNzcXr776Kn788UerxldWp+bNm2Pfvn146KGH0K1bN/zxxx9GhzHV&#10;ptfYIpU+zcQMxhJH3rt3TzRo0EA0adJEMyvoxIkT4j//+Y8ICAgQTk5OIigoSPTq1UtrNmJhYaF4&#10;5ZVXxH333SdcXV1F27Ztxa+//qp3xhxMzAK+ceOGGD9+vIiMjBQeHh7C09NTtGzZUnz88cdaM5UA&#10;iNatWwsvLy8BQNSrV08AEG5ubgKAcHZ2Fh4eHsLR0VH85z//EYmJiWLYsGGibt26wtnZWfj7+wuF&#10;QiEpO3v5euqbBazvWmZnZ4unn35aBAQECHd3d/Hggw+Kffv26Z1Jl52dLV588UXRoEED4eTkJAIC&#10;AsSgQYPEmTNnNGWKi4vFBx98IFq1aiVcXV2Fp6eniIyMFJMmTRLnz583WX8ABn8q2r59u+jUqZNw&#10;dXUVfn5+YuzYsXqTGBcVFYnY2FjRoEED4ezsLJo2bSo+++wzg3V44403RKtWrXRmlWdkZIgnnnhC&#10;+Pj4iNDQUEmrWYwbN87g+ZR/zy1btky0bNlSODs7Cx8fH/Hwww/rZMO/evWqePzxx4Wvr6/w8vIS&#10;/fv3FwkJCToz1IQoS4rdqVMn4eLiIoKCgsSrr74qlixZImkWcFhYmKQ6m/Lbb7+JQYMGiXr16glH&#10;R0fh6+srevbsKb766itRWFgohPh3ht/777+vdx+//vqr6Nixo3B1dRUeHh6id+/eYv/+/ZrHCwoK&#10;xOTJk0XLli2Ft7e3cHNzE82aNROxsbGa5MlnzpwRI0eOFI0aNRJubm7Cx8dHdOjQQaxcuVLyuZSU&#10;lIhVq1aJXr16CT8/P+Ho6Cjq1asnBgwYIL7//nutGZSXL18WTz75pKhbt65wcnISzZo1E++//75W&#10;GWPnrZ4FfPPmTb11+eabb0THjh2Fh4eHcHNzE40aNRJjx44VR44c0ZTR9522ceNGzefyvvvuE6++&#10;+qrYsmWL1veaEEJkZWWJJ554QtSpU0coFAqtz17F70UhhDh16pQYMmSI8PHxEc7OzqJVq1Y6s/cN&#10;JajXlw1BH3PvB6tWrRLNmzcXrq6uIioqSqxbt87gLGB9r0HF8ywsLBTPPPOMqFevnuaaqD9HhmaI&#10;VjxXQ+dg6PU29Tpb+75ev3696N69u/D09BTOzs4iMjJSzJ49W9y6dUv8+OOPQqlUimHDhmndz4yx&#10;JBF0xfuqej/6ZgFLeZ30ZV24evWqiIyMFOHh4eLixYsG618bX2NzKISwsj+LdCgUCqxfv16TR2zd&#10;unUYNWoUTp8+rZOTyNPTU2egfu/eveHt7S0pJxcRERGRuWpmO28N06ZNG5SWliIjI8PkmL6UlBTs&#10;2rULGzZsqKLaERERkb1hACiT27dv48KFC5q/U1JScPz4cfj5+aFp06YYNWoUxo4diw8//BBt2rTB&#10;rVu3sHPnTrRo0UJrVus333yD4ODgSp/KTkRERPaLXcAy2b17t97ZfuPGjcPKlStRXFyMBQsWYPXq&#10;1bh27Rrq1q2LmJgYzJs3TzMQVaVSISwsDGPHjsXbb79d1adAREREdoIBIBEREZGdqRF5AImIiIhI&#10;PgwAiYiIiOwMA0AiIiIiO8NZwFZQqVS4fv06vLy8JK9/SkRERNVLCIH8/HyEhIRAqbTPtjAGgFa4&#10;fv06QkNDq7saREREZIErV64YXS6uNmMAaAUvLy8AZW8ga9acJCIioqqTl5eH0NBQzX3cHjEAtIK6&#10;29fb25sBIBERUQ1jz8O37LPjm4iIiMiOMQAkIiIisjMMAImIiIjsDANAIiKiWiw9PR0vvPACGjZs&#10;CBcXF4SGhmLIkCH4888/NWWOHTuGYcOGITAwEK6urmjatCkmTpyIc+fOyVqXn3/+GVFRUXBxcUFU&#10;VBTWr19vtHxBQQHGjx+PFi1awNHREY888ojR8vv374ejoyNat26t81hOTg6ef/55BAcHIyAgAACw&#10;fft2S0+lxmMASEREVEtdunQJ7dq1w86dO7Fw4UKcOnUKW7duRc+ePfH8888DAH7//Xd06tQJhYWF&#10;+O6775CUlIRvv/0WPj4+mDNnjmx1iY+Px/DhwzFmzBicOHECY8aMwX/+8x/8/fffBp9TWloKNzc3&#10;TJs2DQ899JDR/efm5mLs2LHo3bu3zmNFRUXo06cPLl26hJ9++glHjhwBAAQHB1t3UjWYQgghqrsS&#10;NVVeXh58fHyQm5vLWcBERGRzBg4ciJMnT+Ls2bPw8PDQeiwnJwfOzs4ICwvDgw8+qLc1LicnB3Xq&#10;1JGlLsOHD0deXh62bNmi2da/f3/4+vrihx9+MPn88ePHIycnB7/++qvex0eMGIEmTZrAwcEBv/76&#10;K44fP6557KuvvsL777+PM2fOwMnJifdvsAWQiIioVsrKysLWrVvx/PPP6wR/AFCnTh1s27YNt27d&#10;wmuvvaZ3H+WDP09PT6M/AwYMMFqf+Ph49O3bV2tbv379cODAAfNProIVK1bg4sWLiI2N1fv4hg0b&#10;EBMTg+effx6BgYHo1KkTgLIWRnvFPIBERES10IULFyCEQGRkpMEy58+fBwCjZdTKt6jp4+bmZvTx&#10;9PR0BAYGam0LDAxEenq6yWMbc/78ecycORP79u2Do6P+sCY5ORk7d+7EqFGjsHnzZpw4cQJPP/00&#10;PvjgA7z99ttWHb+mYgBog0pVAodSspCRX4AAL1d0iPCDg9J+k1USEZH51CO8jCU7NmcUWOPGjSWV&#10;S01NRVRUlObv2bNnY/bs2XrrIoSwKhlzaWkpnnzyScybNw9NmzY1WE6lUiEgIABLliyBg4MDmjRp&#10;gqeffhrLly9nAEi2YWtCGuZtTERaboFmW7CPK2KHRKF/tP0OViUiIvM0adIECoUCSUlJBmfPqoOm&#10;M2fOICYmxuj+PD09jT7etWtXbNmyBSEhIVqthX5+fgCAoKAgnda+jIwMnVZBc+Tn5+PIkSM4duwY&#10;pk6dCqAs2BNCwNHREdu3b0evXr0QHBwMJycnODg4aD3/xo0bKCoqgrOzs8V1qKk4CcQKcg8i3ZqQ&#10;hilrjqLiC6L+32jx6LYMAomISLIBAwbg1KlTBieBODk5ITw8XNIkkAsXLhg9lpubG+677z6Djw8f&#10;Phz5+fnYvHmzVv3q1Klj8SQQlUqFxMRErXKLFi3Czp078dNPPyEiIgIeHh6YPXs2vv/+eyQnJ0Op&#10;VGru30FBQUhLSzN57NqILYA2olQlMG9jok7wB0Czbd7GRPSJCmJ3MBERSbJo0SJ07twZHTp0wFtv&#10;vYWWLVuipKQEO3bswOLFi5GUlIRly5Zh2LBhGDp0KKZNm4bGjRvj1q1b+PHHH5Gamoq1a9cCkN4F&#10;bMiLL76Ibt264b333sPDDz+M3377DX/88Qf++usvTZkvvvgC69ev18pRmJiYiKKiImRlZSE/P1/T&#10;uti6dWsolUpER0drHScgIACurq5a26dMmYLPP/8cL774Il544QWcOHECAPDMM89YdU41GQNAG3Eo&#10;JUur21eftNwCHErJQkyjulVUKyIiqskiIiJw9OhRvP3223j55ZeRlpaGevXqoV27dli8eDEA4OGH&#10;H8aBAwcQFxeHJ598Enl5eQgNDUWvXr2wYMEC2erSuXNnrF27Fm+88QbmzJmDRo0aYd26dejYsaOm&#10;zK1bt3Dx4kWt5w0cOBCXL1/W/N2mTRsA5o1fDA0Nxfbt2/HSSy+hZcuWmvx/M2bMsOaUajR2AVtB&#10;zi7gX/65ihn/PWGy3EfDWuGxdvWtOhYREZE9Yx5A5gG0GceuZMtajoiIiMgQBoA2QiWxHVZqOSIi&#10;IiJDGADaCKnzOjj/g4iIiKzFANBGtK5fR9ZyRERERIYwALQRIb7uspYjIiIiMoQBoI3oEOGHYB9X&#10;o2WCfcqWhSMiIiKyBgNAG+GgVCB2SBQMDfFTAIgdEsUk0ERERGQ1BoA2pH90MBaPbqvTEhjs48pl&#10;4IiIiEg2XAnExvSPDkafqCAcSslCRn4BArzKun3Z8kdERERyYQBogxyUCi73RkRERJWGAaCNKlUJ&#10;tgISERFRpWAAaIO2JqRh3sZEpOUWaLYF+7gidkgUxwESERGR1TgJxMZsTUjDlDVHtYI/AEjPLcCU&#10;NUexNSGtmmpGREREtQUDQBtSqhKYtzER+pb7Ff/7mbcxEaVcEJiIiIiswADQhhxKydJp+asoLbcA&#10;h1KyqqhGREREVBsxALQh6XnGgz9zyxERERHpwwDQhmTdLpS1HBEREZE+tSoAXLRoESIiIuDq6op2&#10;7dph3759Bsvu3r0bCoVC5+fMmTNVWGNtfh7OspYjIiIi0qfWBIDr1q3D9OnT8X//9384duwYunbt&#10;igEDBiA1NdXo886ePYu0tDTNT5MmTaqoxrqCfNxkLUdERESkT60JAD/66CM8/fTTeOaZZ9C8eXN8&#10;8sknCA0NxeLFi40+LyAgAEFBQZofBweHKqqxrg4Rfqjj7mS0TLBPWVJoIiIiIkvVigCwqKgI//zz&#10;D/r27au1vW/fvjhw4IDR57Zp0wbBwcHo3bs3du3aZbRsYWEh8vLytH7ktCMxHTl3i42WiR0SpbMi&#10;SKlKIP5iJn47fg3xFzOZJoaIiIiMqhUrgdy6dQulpaUIDAzU2h4YGIj09HS9zwkODsaSJUvQrl07&#10;FBYW4ttvv0Xv3r2xe/dudOvWTe9z4uLiMG/ePNnrD/ybA9CYOu5O6BMVpLWNq4YQERGRuWpFAKim&#10;UGi3jAkhdLapNWvWDM2aNdP8HRMTgytXruCDDz4wGADOmjULM2bM0Pydl5eH0NBQGWouLQdgzt1i&#10;HErJQkyjugD+XTWkYnufetWQxaPbMggkIiIiHbWiC9jf3x8ODg46rX0ZGRk6rYLGdOrUCefPnzf4&#10;uIuLC7y9vbV+5JKRLy23n7qcqVVDAK4aQkRERPrVigDQ2dkZ7dq1w44dO7S279ixA507d5a8n2PH&#10;jiE4uHpazAK8XM0qZ6rFUICrhhAREZF+taYLeMaMGRgzZgzat2+PmJgYLFmyBKmpqZg8eTKAsu7b&#10;a9euYfXq1QCATz75BOHh4bj//vtRVFSENWvW4Oeff8bPP/9cLfXvEOGHYB9XpOcW6G3VUwAIKjcD&#10;2NwWQyIiIiK1WhMADh8+HJmZmXjrrbeQlpaG6OhobN68GWFhYQCAtLQ0rZyARUVFeOWVV3Dt2jW4&#10;ubnh/vvvx6ZNmzBw4MBqqb+DUoHYIVGYsuYoFIBWEKgexVh+BrC5LYZEREREagohBAeJWSgvLw8+&#10;Pj7Izc2VbTyg1Fm9pSqBB9/babLF8K/Xe+mkjSEiIrJnlXH/rmlqTQtgbdE/Ohh9ooJwKCULGfkF&#10;CPAq6/atGMSZ22JIREREpFYrJoHYq/7RwVg8ui2CfLS7eYN8XJkChoiIiAxiC6CNMTexs9QWQyIi&#10;IiI1jgG0gtxjCAwldlaHcmzVIyIish7HALIL2GYwsTMRERFVFQaANoKJnYmIiKiqMAC0EUzsTERE&#10;RFWFAaCNYGJnIiIiqioMAG2Eeik4Q3N3FSibDaxeCo6IiIjIUgwAbYQ6sTMAnSCQiZ2JiIhITgwA&#10;bQgTOxMREVFVYCJoG8PEzkRERFTZGADaIAelAjGN6lZ3NYiIiKiWYgBog0pVgi2AREREVGkYANoY&#10;c9cCJiIiIjIXJ4HYEPVawBVXBEnPLcCUNUexNSGtmmpGREREtQkDQBvBtYCJiIioqjAAtBFcC5iI&#10;iIiqCgNAG8G1gImIiKiqMAC0EVwLmIiIiKoKA0Ab0SHCD3XcnYyW8XV34lrAREREZDUGgDUIp38Q&#10;ERGRHBgA2ohDKVnIuVtstEzO3WJOAiEiIiKrMQC0EZwEQkRERFWFAaCN4CQQIiIiqioMAG1Ehwg/&#10;BPu4wtCKvwqULQnHSSBERERkLQaANsJBqUDskCgA0BsECgCxQ6LgoDQUIhIRERFJwwDQhvSPDsbi&#10;0W3hoycdjKkUMURERERSMQC0Qbl6ZgPn3i3GlDVHsTUhrRpqRERERLUJA0AbUqoSmLcxUW++P/W2&#10;eRsTUapiRkAiIiKyHANAG3IoJQtpuYbTvAgAabkFzAVIREREVmEAaEOYC5CIiIiqAgNAG7Ij8Yak&#10;cswFSERERNZgAGgjikpU2HTS9ASPQC9n5gIkIiIiqzAAtBEr96fonfxRUZfG/swFSERERFZhAGgj&#10;tp2Wlt7lcuadSq4JERER1XYMAG1EfmGprOWIiIiIDGEAaCOaBXrJWo6IiIjIEAaANqJFiI+s5YiI&#10;iIgMYQBoI+p5u8hajoiIiMgQBoA2ws/NWdZyRERERIYwALQR25PSJZVb9ldyJdfEPKUqgfiLmfjt&#10;+DXEX8zkOsVEREQ1gGN1V4DKnLyWK6lcfEpZkGULuQC3JqRh3sZErfWLg31cETskCv2jg6uxZkRE&#10;RGQMWwBthLerk6RyJSrgUEpWJdfGtK0JaZiy5qhW8AcA6bkFmLLmKLYmSMtrSERERFWPAaCNqO8n&#10;fX3f6zn3KrEmppWqBOZtTNS7col627yNiewOJiIislEMAG2Ek4OD5LK/Hb9WiTUx7VBKlk7LX3kC&#10;QFpugU20VBIREZEuBoA2IqKuh+Sye8/fqtbWtYx8w8GfJeWIiIioajEAtBHDH2hgVvle7++stlm3&#10;AV7SuqulliMiIqKqVasCwEWLFiEiIgKurq5o164d9u3bZ7T8nj170K5dO7i6uqJhw4b46quvqqim&#10;utbEXzKr/OXsAoxcehAPvrdT0oQLOdO1dIjwQ7CPKwzNQ1agbDZwhwg/i49hCaakISIikqbWpIFZ&#10;t24dpk+fjkWLFqFLly74+uuvMWDAACQmJqJBA93WtZSUFAwcOBATJ07EmjVrsH//fjz33HOoV68e&#10;Hn/88Sqv/y/HLBvXp551u3h0W4OpV6xN11KqEjiUkoWM/AIEeJUFdrFDojBlzVEoAK3JIOqgMHZI&#10;VJWmqmFKGiIiIukUQoha0UzSsWNHtG3bFosXL9Zsa968OR555BHExcXplH/99dexYcMGJCUlabZN&#10;njwZJ06cQHx8vKRj5uXlwcfHB7m5ufD29raq/h0WbEfG7WKLnqsAEOTjir9e76UTdKnTtVR8kdWl&#10;jAWO6ucbCqwA2ETQZe05EhGRfZHz/l1T1YoWwKKiIvzzzz+YOXOm1va+ffviwIEDep8THx+Pvn37&#10;am3r168fli9fjuLiYjg56eblKywsRGFhoebvvLw8GWpfpqhEZfFzy8+6jWlUV7PdVLoWBcoCuD5R&#10;QXpb6wwFVuVbHf96vZdO62BVtvxZe45ERET2qFaMAbx16xZKS0sRGBiotT0wMBDp6fqXWEtPT9db&#10;vqSkBLdu3dL7nLi4OPj4+Gh+QkND5TkBAK5O1r8UFWfdWpOuRWquPwCIaVQXD7e+DzGN6lZ5kMWU&#10;NEREROarFQGgmkKhHXwIIXS2mSqvb7varFmzkJubq/m5cuWKlTX+V15BqdX7qDjr1pp0LTUlsGJK&#10;GiIiIvPVii5gf39/ODg46LT2ZWRk6LTyqQUFBekt7+joiLp16+p9jouLC1xcXOSpdAVFxZZ3AQOA&#10;h4uDzqxba9K11JTAiilpiIiIzFcrWgCdnZ3Rrl077NixQ2v7jh070LlzZ73PiYmJ0Sm/fft2tG/f&#10;Xu/4v8pWYuXz7xSWYuHWJK1t1qRrkRow+bk7Y/m+ZLz5WwKW70u2aiyjJWw1JQ0REZEtqxUBIADM&#10;mDEDy5YtwzfffIOkpCS89NJLSE1NxeTJkwGUdd+OHTtWU37y5Mm4fPkyZsyYgaSkJHzzzTdYvnw5&#10;Xnnlleo6Bat9vTdFKwBzUCo0s3UrBkim0rV0iPBDkLfhIFCBslbHsd8cwvxNSVgdfxnzNyUhcs4W&#10;xG1OtPJMpFOfo6Gp7AJVn5KGiIjI1tWaAHD48OH45JNP8NZbb6F169bYu3cvNm/ejLCwMABAWloa&#10;UlNTNeUjIiKwefNm7N69G61bt8b8+fPx2WefVUsOQDmNW/631t/9o4OxeHRbBPloB3NBPq5G06Ps&#10;SExHQYn+cYnq3H93Ckt1Ai+VKAtEqzII/PnoVaseJyIisje1Jg9gdZAzj1D4zE0y1QoY1SEUbwy+&#10;H27ODppt+pI5G2oVM5T+Ra2OuxNy7xYbfBwAlArgzPwBcHas3P8x7hWVovmbW02WS3qrv9b1ICIi&#10;+8U8gLWoBZD+9d2hK2j+5lY8vfLf1kAHpUJSuhZj6V/USkp1W/4qUgngWzOXt7PEOxJbGqWWIyIi&#10;sgcMAGuxP8/cQvf3d5r1HFPpXwDgdqG0iR6XMu+adWxLSD1GVdSFiIiopmAAWMtdzryHtzaellxe&#10;3rQu+tsJS1UC8Rcz8dvxa4i/mIlSleWjEML83GUtR0REZA9qRR5AMu6b/Zcwc0BzSePx5MyX17p+&#10;HZ1txtYWtmS93j6RgVjzd6qkckRERFSGAaCdWLE/GY5KJS5n3UWYnzvGxITrDQjVefXScwsMjvPz&#10;dXNE9j3TmQtDfLVb3aSsLWxuEJhTWCxrOSIiInvAANBOvLvlrFbg9fbmJEzsGoFZA6O0yqnz6k1Z&#10;c1ST7qWinIISg4+pOSoVWsmXTa0trEDZ2sJ9ooLMytnn7yFtZRap5YiIiOwBxwDaCXPy9alzBxpK&#10;myKE8eAPAEpUAveK/s0jWFlrCxcUSltDRWo5IiIie8AA0M4t3Zeid/m2XpGBKCjWnwhaqpfWHdP8&#10;XllrC3+887ys5YiIiOwBA0A7Zyhf37fxl2DF5FwAQGr2Pc3vUieXmDsJJfeetLF9UssRERHZAwaA&#10;hMtZujny9p2/afV+G/i6ASgb/6dSCdRxczJYVoGy2cDlxw1K0aieh6zliIiI7AEngZBOjrytCWnY&#10;fe6W1fv9eHgbvWlfKlJP+YgdEmXWBBAAZQMS5SxHRERkBxgA2jmlAhgTE675Wz1b11ot63vjrws3&#10;ja4prBZkRR7Ai7ekrfAhtRwREZE9YABo5yZ2jdDKByhlKTgpJndrbHJN4TpuTvhyVFt0amh4bWJT&#10;PJ2ljWKQWo6IiMgeMAC0c/HJmVp/y7UU3JzfEpB5p8homZx7xVAqFBYHfwBQ101/qhpLyxEREdkD&#10;NovYuZNX83C74N8ceX5uzrLs11Twp2ZtwHn4ar6s5YiIiOwBA0DSytd35kbVBkrWrj1cKjFXjdRy&#10;RERE9oABIGnl67uSLd9kCTcnJYx17ro7OSDhWq7eRNRS1ZW4xJvUckRERPaAASBp8vUBuilhrNEh&#10;3BcADAaBd4tL8fbmJETO2aJ3STopXurdVNZyRERE9oABIOHj4W00v4+JCYcVczK0dGsagMWj2yLI&#10;x3g3r7F1iU15f3uSrOWIiIjsAQNAO9eyvjc8Xf+dDO7sqMTErhFW71edX7B/dDD+er0Xvn2qg9Hu&#10;YMDwusTG5N4rMV3IjHJERET2gAGgnXuuR2OdbRVTw1iifH5BB6UC5zLyTSaENrQusTGOEt/BUssR&#10;ERHZA94W7ZgCwLyNiVozZG8XlODk1Tyr910xiNS33rA+UsupNQn0lrUcERGRPWAAaMcEgLTcAhxK&#10;ydJsK58SxhoV8wtKnVxi7iSU7LvFspYjIiKyBwwASSsZc/mUMNZSB5P3ikpx4abp/IIV1yWWIsBb&#10;WnoXqeWIiIjsAZeCI61kzA183XA2XZ5k0KnZ9zBx9WHsSMyQVL7iusRS9Iz0x9HUHEnliIiIqAxb&#10;AO2YAkCwjys6RPhptpVPCWOtzNsFkoM/wLLJJ9eypS0lJ7UcERGRPWAAaMcEgNghUXAol/jP3BY4&#10;Y27dNm/cXcVxg1IcTM4yXciMckRERPaAAaAd83N3wsd/nMfEVYc1gZfUNCx13JyMPl7X3fjjhpg7&#10;CaW4tFTWckRERPaAYwDtWNbdYmTdLcbZ9HxEz92GlvW90TrUV9JzW4XWwZ5zNw0+HuDjikwLZt6a&#10;Owmlga87ruUUSipHREREZRgAksbJq3nIyDUdTAHAP5cNd6kqAFzONC+fn1r5dYmlCPB2A5AtsRwR&#10;EREBDACpgvR8aQHg7ULDXaoCwN0iy7pczZ2EUt9PWmAntRzJo6hEhZX7U7A9MR2AAn2iAvBUl4aa&#10;Maa3C0rw0rpjSM2+hwa+bvh4eButJQmJyPaY+lxTzcJvXKo00fd5I+Ga9auKGNMpvC6+xEVJ5ahq&#10;xG1OxJK9KVpL/x25nI24LWcxqVsE4pMztVabKT8EYcPUrlVfYSIyydTnetbAqGqrG1mGYTtVmj7N&#10;A81+jtkrkShMFzGrHFklbnMivq5wkyjv670pBpcaPHk1D0O/2Fd5lSMii0j5XMdtTqzSOpH1GACS&#10;7NT5BX84lGr2c81dC/jvFGm5A/9OyURRiQpL9lzEE4v344nFB/D1ngsoKlGZXUfSr6hEhaX7Uqza&#10;hyWpgIio8kj9XH+9N4XfpzUMA0CSnQAw4oEGSM+TNp6wPC8Xc0clSGva238hE83e2IJ3tpzBkcs5&#10;mq6Lpm9s0fznygDRckUlKjz/3T9QGWoiMEPnd/+0fidEJItv4y9J/lxLTSNGtoFjAEl2CgXw09Er&#10;Fj13+AMN9E4QcHZU4tv4S7icdRdhfu4YExMOZ0clYhrVxRe7Lpjc77ErOQYf+3pvCjYcv460CgEr&#10;x7dIM//3BCz/67Js+8srKMHtghJOCiGyAeb0ypjbg0PVi9+wJDshgCtZ5uXzU/tqzwW89vNJzd/q&#10;CQIVvb05CRO7RuC1/s1Rx90JORbkHCyvYvBX3td7y7o/GATqGvrFPoNj+qzx0rpjWDruAdn3S0Tm&#10;CfOTnkPVnLJU/dgFTDbDyUGB5FvS/oNUibLAbOHWJLz7WItKrhnHt+gz//fESgn+APMTghOVx+Ec&#10;8hkTEw6lxEl0Y2LCK7UuJC+2AFK1U3+3FJeaP4Bs6b4UnJkfia9Gt8XcDYlIzyvQPBbs44pmgZ7Y&#10;fe6WLPX8Nv4Snu7aUJZ9WaKoRIUV+5OxIzEDKlUp/DxcEOTjhgh/D02XeFXW5Zu/rJvwYYy5CcGJ&#10;1JiuRF7OjkpM7Bqh6QkxZFK3COYDrGEYAFK183R1RLifG05dzzf7uSrxb2DWJyoIh1KykJFfgAAv&#10;V3SI8MPK/SmyBYDVOb5FnYbBkPmbkqr05vZt/CWDKSHkYG5C8MrEpNU1h6nPCYdzWEZ9vSoG1moM&#10;rGsmfotRtcsvKLEo+FNTB2YOSgViGmknfL6eW6DvKRaprvEtpm5qalV5czMnGK7v64oxncIwrF0D&#10;tF2ww2T5qCB3mwmwKo5xZNJq22VOupKX+0aytcpMswZG4eW+kVwJpBap1G/ZvLw87Ny5E82aNUPz&#10;5s0r81BkxwwFZmVdpvJ1U1ozvqWoRIVv4y/h4q3buJlXiEBvV0ldt0UlKknBn1pV3dzMCYZ3vtxT&#10;U5+W9b2Njht0c1Ji8/SeBh9XX8eKs8Erg7EJLuqk1QwCbYe56UqqczhHTeXsqMSz3Rvh2e6Nqrsq&#10;JANZA8D//Oc/6NatG6ZOnYp79+6hffv2uHTpEoQQWLt2LR5//HE5D0cEwHBgZs4NwRRrxrfEbU7E&#10;0n0peuuins1sqNXOkrxaK/YnY1L3xmY/zxxjYsLx9uYkk9f36QfDtK7bhqldDQZW0SHe+H2a4YBK&#10;X7oZU9fPUrcLSkxOcFEnrbaV1kp7x3QlROaR9V/nvXv3omvXsi/w9evXQwiBnJwcfPbZZ1iwYIGc&#10;hyICoBtglCfXl7x6fEtRiQrL9yXjzd8SsHxfsqRZheruW0OBkno2s6FllCw5h20J6WY/x1zqgeHG&#10;tKzvjTmDo3W2b5jaFQlz+6FP8wA0C/JCn+YBSJjbz2jwN/SLfXpzDZq6fpaSuiSh2UsXUqVhuhIi&#10;88j6r2tubi78/PwAAFu3bsXjjz8Od3d3DBo0CK+++qqchyICADgqDf8PY82XvLuzEi/2bqIZ36Kv&#10;FW/+piTENPTFqgmd9Aah5iyNtnSf/q5bS87h6JVcxG1OrPSxgOr9V7wuCgATHozAnMGGj+/p6ig5&#10;z5+UdDOGrp+lpKahYboa2yG1VVpdlsjeyRoAhoaGIj4+Hn5+fti6dSvWrl0LAMjOzoarq6uchyIC&#10;YPzGb84NQU1f8GJsEkZ8cjaavbEFz+qZBWdOF3T52cwVz2H+piTpJ/A/VTUhRD0wXD2+8UZuAbJu&#10;F2JrQhq2nroOAAj0dkW/6CCtweLqmbWXMu9AAaBduB8a1/PUGdMnNd2MoetnqQa+bjibbnpiEtPV&#10;2A6mK6l8RSUqTgKpRWQNAKdPn45Ro0bB09MTDRo0QI8ePQCUdQ23aFH5yXrJ/hi78Uu9IQBAVLA3&#10;Hm97n94AxFQrnoD+gMvc7lt95Z0dlZjUTdo5VCR3q5ghzo5KZOQX4Ie/r+hNEXEtt7CsVfJ/edji&#10;kzN1WvTOZdwBoDumz5x0M1Kud6lK4GByJuIvZgIQiGnoj06N6sKhQqbbj4e30bsCTUW2lK6GmK6k&#10;MjG/Yu0jawD43HPPoUOHDrhy5Qr69OkD5f+65xo2bFipYwCzs7Mxbdo0bNiwAQAwdOhQfP7556hT&#10;p47B54wfPx6rVq3S2taxY0ccPHiw0upJleOb/ZcQFeKDDhF+OjdyQ92UakoFTE7CkNqK9/XeFNT1&#10;cMHVnHsI83NHoLezWecR6uuG+IuZWnkMHZQKTd3MDQLlbhUzRGqaGsD0OajH9AFlr505QbSp7vKt&#10;CWmY+csprWUDv9h1EXXcnfDuYy3QPzpYs93T1dHkjOWW9b05AcQGMV2J/JhfsXZSCCFkz+daVFSE&#10;lJQUNGrUCI6Olf8FOWDAAFy9ehVLliwBADz77LMIDw/Hxo0bDT5n/PjxuHHjBlasWKHZ5uzsrBnD&#10;KEVeXh58fHyQm5sLb29vy08AQPjMTVY9n4AgbxfMHXq/1o1cTb2KxuaENFy6dRdOSgVa1ffBpyPb&#10;Gb2Jj/vmEPacu2lRfRSAWcmSA7yckZFfpPm74vkUlagwZc0R/HlGen3GxoThrYd1J2LIpahEhcg5&#10;W2Sbba2mVABn5g/At/GXJHeBn1swwOANfmtCGiavOWr0+V+Nbqvz3jE0Y5l5AMlemPMZN/YZtDVy&#10;3r9rKlmjs7t37+KFF17QtKydO3cODRs2xLRp0xASEoKZM2fKeTgAQFJSErZu3YqDBw+iY8eOAICl&#10;S5ciJiYGZ8+eRbNmzQw+18XFBUFBQbLXiapHel4hJq85qvdG/v62JCzdd0lr259nbyF67jY8/WAY&#10;QnzckXLrDtJz7yHrTiGUSgc08HW1OPgDzAv+AGgFf4Du+Tg7KrF4dHuzAq7Knu0oZ6qd8tStl5am&#10;mymvVCUwd4PpWcJzN5xGn6ggrVbkDVO7ciUQsmvMr1h7yRqqz5o1CydOnMDu3bu1Jn089NBDWLdu&#10;nZyH0oiPj4ePj48m+AOATp06wcfHBwcOHDD63N27dyMgIABNmzbFxIkTkZGRUSl1pKo185dTKC33&#10;jTVx9WGd4K+85X9dxvxNSVjzdyr+OHMTR6/k4cjlbPxyPK0Kamta+fORkn5FTamo/NmOi3ZdrLR9&#10;X866a1W6GbVDKVlaa0Qbkp5XiEMpWTrb1TOWt03vhqXjHmDwR3aF+RVrL1m/yX799VesW7cOnTp1&#10;gkLx73/RUVFRuHixcm4U6enpCAgI0NkeEBCA9HTD+dAGDBiAYcOGISwsDCkpKZgzZw569eqFf/75&#10;By4uLnqfU1hYiMLCQs3feXnGU1NQ9ci5W4yDFzPRpYk/Np64jh2JNTuwL38+ACSPCZzY1brZjqUq&#10;obO2cvnWsfm/JyLzbpGRPVhH3XppTboZAMjIl74coDllKxNbHa3D2aryYX7F2kvWb5SbN2/qDcbu&#10;3LmjFRBKMXfuXMybN89omcOHDwOA3n0LIYwec/jw4Zrfo6Oj0b59e4SFhWHTpk147LHH9D4nLi7O&#10;ZJ3INsQn30KnRnUxe/2p6q6KLOKTb+GBCD+s2J/8v4BW4LV+zbDnzA0cupyj1d1samKLFFsT0jBv&#10;YyLSyq2lHOzjitghUegfHSw5PYs1yrdelk83Y+4ycAFe0lNQmVPWEFOBsylcf9g6nK0qL+ZXrL1k&#10;DQAfeOABbNq0CS+88AKAfwMz9Zg8c0ydOhUjRowwWiY8PBwnT57EjRs3dB67efMmAgMDJR8vODgY&#10;YWFhOH/+vMEys2bNwowZMzR/5+XlITQ0VPIxqOpczb6HgxczkV9QUt1VkcX+C5n4YtcWrW1HLucA&#10;ABr4umJ4h1DcyCuSZX3crQlpmLLmqM4YxvTcAkxZcxSLR7fFtex7Zo9xNMe4zqE65+DsqLRofFGH&#10;CD8Eebua7AYO8nZBhwjdSWDmrD9sKnA2hesPW4ezVeXH/Iq1l6wBYFxcHPr374/ExESUlJTg008/&#10;xenTpxEfH489e/aYtS9/f3/4+/ubLBcTE4Pc3FwcOnQIHTp0AAD8/fffyM3NRefOnSUfLzMzE1eu&#10;XEFwsOEvaRcXF4Pdw2Rbfj1+HbvPWj6BQ24Jc/th4qrDOJiSZVHgdOxKjsHHUrML8P6282hZ39vq&#10;Gb+lKoF5GxP11lGgrNt13sZE9G6u29IvF19XJeYNbSnb/hyUCswdGmVyFvDcoffrtNTpCyjmb0rS&#10;25IkJXA2FgRy/WHrSF155+u9VZMfszZhfsXaSdZPQOfOnbF//37cvXsXjRo1wvbt2xEYGIj4+Hi0&#10;a9dOzkNpNG/eHP3798fEiRNx8OBBHDx4EBMnTsTgwYO1ZgBHRkZi/fr1AIDbt2/jlVdeQXx8PC5d&#10;uoTdu3djyJAh8Pf3x6OPPlop9aSql3Ov2HShKnB/iBecHZV4KCoQwx+oj6YBHmgS4IE+zQNw4s2+&#10;qOPuJMtx1C1E1jiUkqXVelWRAJCWWwBzBnS0vs8LswY0w7kFA9CyvvF0C65OShybO8CMvUtzLDXb&#10;7DLGWpMqrj9sKnAGygLnUiP9aFx/2DrmzlYl88waGIWzCwZg9oBItA+rg/ZhvprPNYO/mkn2fyNb&#10;tGihk2C5sn333XeYNm0a+vbtC6AsEfQXX3yhVebs2bPIzc0FADg4OODUqVNYvXo1cnJyEBwcjJ49&#10;e2LdunXw8vKq0rpT7Zdy667e1C3nM+6gzfztCPVz00pObA1rW4ikToJoE+qL7/5OlZSepfwM3Q1T&#10;uxrs5owO8cbv0wx3b1o6sN+SlqGiEpXJLq/y5aUGzodSshDTqK7eMlx/2DqcrVr5nB2VeLZ7Izzb&#10;vVF1V4VkUCn9CBkZGcjIyIBKpdLa3rKlfN065fn5+WHNmjVGy5TPd+3m5oZt20wv80Qkh7tFpQYf&#10;Uwngcqa8N/QXf/gHy5/qaLqgHlInQQTXcTM5LshQehZLcutZM7DfkjxmK/YnSyq/Yn8yJnVvLDlw&#10;NlaO6w9bh7NVicwjawD4zz//YNy4cUhKSkLFBUYUCgVKSw3fCIlIHn+evYW4zYkWdct0iPBDsI8r&#10;0nML9HZnKgAE+ZTNbFW3ZFmSnkWdW08Kawf2W9IyJDV10I7EDEzq3lhy4GysHNcftg5nqxKZR9Yx&#10;gE899RSaNm2KAwcOIDk5GSkpKZqf5GRp/1ETkfUqjlGTykGpQOyQKIMTVQSA2CFRmskSswZG4cz8&#10;AZgzqDme7BiK3pH10Lq+N7adTsNji/ZjyZ6LKCpRGdibaeZ03xo6jmUtQ1Kn6pSVUwfOhsZGKlA2&#10;G1jfLGM19frDxnD9YcOkJknnbFWiMrJ+ClJSUrBw4UJ07NgR4eHhCAsL0/ohoqqzdJ/hoMgYUxMm&#10;Kj7u7KhERn4Bfvj7Cv48cxPHrubhanYBjqbm4J0tZ9DsjS0Gg9GiEhWW70vGm78lYPm+ZJ36yjGw&#10;f0xMOKSm4VO3DPWNkrZEpLqcuYGzIRumdjUYBDIPoGmzBkZhUrcIg4E4Z6sS/UvWfyV79+6NEydO&#10;oHHjxnLulqjSTeoWgRd6NdWMSxMqFc5l3Knuaml0DPfF35dMz2QtT72erjm586S0uC3dp51Gw1QX&#10;rYD+btq4zYk63cdvb07SSmItx8B+S/KYje8SgbgtZ4y2Ayr+V05NSuAsJRcg1x+2jjppOFcCITJO&#10;1m+UZcuWYdy4cUhISEB0dDScnLTTWwwdOlTOwxEZ5e3qiDwJiaBjGvr+u9zY/8alFZWo9M7crQ4K&#10;AN8+0wkAMGJJPI6m5kh+rrmzHaW0uJUPLKV20QLagaOhoFEltINFuQb2m5vHzNlRiWe7GQ8any0X&#10;MFoSOBtjzhhJ0sXZqkSmyRoAHjhwAH/99Re2bNmi8xgngVBVuT/EC4+1qY/hDzRAy3nbjAY0SgWw&#10;akInne1SW42qQvlAY1CLYLMCQHNnO0oNGNXlzOmiVQeOY2LCJQdLcg7sN7dlyNAaxPqW2jM3cCYi&#10;qm6yBoDTpk3DmDFjMGfOHLOWYSOS0+nr+Th9PQnL/kpB7+YBRmd0TuxqeED4rIFRKFGpsPyvy2Yd&#10;39VBgS6N6yLAxw0/HLpi1nPL0xdomBMQKRXmz3aUGjCqy5nbwng5667ZwZKcy1CZ2zIkdQ1icwNn&#10;IqLqJmsAmJmZiZdeeonBH9mE9NwCpOcWoE9UAP5MyjDZiqNv3FVZHjsllv8lvSWwoFTgz7O3EGNk&#10;xqc+swdEwkGpMBpomNMyaSy4NURKgFk+sDS3hTHMz93sYKm6l6GSsgaxuYGzKRwDSESVTdZvlMce&#10;ewy7du1Co0Ycd0HVT712bcK1PJye1x/f/33ZYHBVcXWKs+n5iJ67TTPz0lEJs7uD41OyJJdVKsom&#10;FEgJ2Ax1TZbfV8XgViopAWb5wNKSFkmpy3CVD5ZsfWC/uYGzMabei0REcpA1AGzatClmzZqFv/76&#10;Cy1atNCZBDJt2jQ5D0dkknoJruNXcgy24hhamgz4d33dnyZ3MdgCZYwC0jLKmdtaV75r8uKt27iZ&#10;V4hAb1dE+HvobTk0hzlj3yxpkbQ0WJJjYL+ly8mZYm7gbIiU9yKDQCKSg0JUXLLDChERhpNwKhSK&#10;WpcMOi8vDz4+PsjNzYW3t/EErqaEz9wkU63sS/06rriaY3oZrk9HtMbDre/T2X67oETS6guv9muC&#10;97edt6iOMQ198XdKtuytdZWtqERlcuybmr6l2tQUKJvIUjEFjLFgqTK6dY3VUa7j6UttI/U1lvpe&#10;TJjbj93BRFaS8/5dU8kaANobBoDV7746rrgmIQD87umO6NLEX2f7xFWHsSPJ9LJf3q4OyCuwbBb7&#10;2JgwvDEoymRrXU0f96VuXduacB0Zt4sQ4OWK/vcHGezatiZYMpepgBOQLwg0J3AuT+p7sU/zAKaI&#10;IbISA0AGgFZhAFhzLB/dDpey7+rclPt9shdn0/Mr9djB3q6In93baBlDXX+1fdyXpcGSOfsxJ6fj&#10;uQUDqm1ModT3YrMgL2yb3q0KakRUezEAlGEM4IwZMzB//nx4eHhgxowZRst+9NFH1h6OyCJPr/lH&#10;62/1ihMNfN0qPQBMyyvA7YISg6159jzuS8oMW1P0tSTO35SEmIa+aBLojbSce2YtJ1ddefqkvhcb&#10;+LpVQW2IqLazOgA8duwYiouLNb8T1QTqFSee6hxeJcd7ad0xvd12twtKDAZ/aiev5hkNIO2Zsa7d&#10;+ORsxCebt3xedebp+3h4G0ljAD8e3qYKakNEtZ3Vd5Rdu3bp/Z2oJlgVfwnRIZ5IuH67Uo+Tmn1P&#10;7/aX1kn7p8lQAFmZzOmeLVUJHErJQkZ+AQK8XNEhwg8OSkWl10/qMnRSmZvXUB9Lu7U9XR3Rsr63&#10;0X8IWtb35j8CRCQLWb9JJkyYgE8//RReXl5a2+/cuYMXXngB33zzjZyHI7KaSgCPtgmFUnnNZEuc&#10;NQx12xkKDC0tJxd93arqbvOKEyW2JqRh3sZEpOX+Oxkn2McVsUOi0D86uNLqaM4ydFKZu3JKReZc&#10;N302TO1qt+NBiahqyTraedWqVbh3T/dGde/ePaxevVrOQxHJ5nLWXWyY2hUJc/uhT/MANAvyQtMA&#10;D1mPYajbTup4rqoc96XuVq0YXKm7zeM2J2q2bU1Iw5Q1R7WCP6BsFZYpa45ia0JapdVT7u5aqcvJ&#10;GWLOdTOm4nuxT/MAJMztx+CPiGQlSwtgXl4ehBAQQiA/Px+urq6ax0pLS7F582YEBATIcSgi2am7&#10;/TxdHTXdrObMHDXFWLedrY37ktKtunRfCl7uW7Zs3byNiXrz6qlXYZm3MRF9ooIqpTtYju5atZiG&#10;vlalgDHnukntDmaqFyKqTLK0ANapUwd+fn5QKBRo2rQpfH19NT/+/v6YMGECnn/+eTkORXbEy8Wh&#10;0o9haHku9coO1jLVbace92VqH1U17ktKt6pKlJU7lJKl0/JXnnoVlkNmLIlnjjEx4ZArrmwSaF0a&#10;CHOuGxGRLZDlrrJr1y4IIdCrVy/8/PPP8PPz0zzm7OyMsLAwhISEyHEoquWCfVwRHeKNj4e3gbOj&#10;UrZWOEOMLc9las1dfaJDvFGsEmYlcralcV9Su1UvZ92Fv5eLpLIZ+aYTdVvCnGXoTLG2NdGc60ZE&#10;ZAtkCQC7d+8OAEhJSUGDBg2gUFTu7D+qvT76T2vENKqr+VuuG3xF+pYn00e95u7830/j24OpJvf7&#10;f4OitOov1YapXW1iJRCpgVCYnzsCvFxNFwQkl7NEfHKm1fsw1ApsDnOuGxGRLZD17hIWFibn7sjO&#10;eLs64nrOPcRfzESHiLJW5O2n0yvlWBMelL7sl7OjEnOHRuOPpAyk5xYYXO82yMdVU29L2MK4rzEx&#10;4Xh7c5LRFk91wOSgVCDYx7VSr4kxUnIoSmGsFVgqc64bEZkm1ypBZBgTSpHNyCsowcv/PQEAqOPu&#10;hKKSUtwtUlXKsZb/lYLX+0sbkA8ADkoFYodEYfKao3ofFwBih0RVeu67yialW7V8wFSd10RqDkVT&#10;5GhFNPe6EZFh1qZTImn4bUQ2KeducaUFf2rmDsg/lmp8VQlTj9cUswZGYVK3CJ0JFkpFWaqU8l/A&#10;1XlN5MqNqF5pxVrmXDci0k+udEpkmkIIUYlD7Gs3OReTDp+5SaZakVRjY8Lw1sPRkspKSQujVABn&#10;5g+oNa08prpgqvuaTFx1GDuSMmTZV5/mAbJ1v7PrisgyVfmdIuf9u6aS9VtpzZo1Bh979dVX5TwU&#10;kdXMGZBvj2k+nB2VeLprQ7z1cDSe7tpQ5wu3uq+JnLkR5VxpxdR1IyL9qvs7xd7I+s00depU/P77&#10;7zrbX3rpJaPBIZGcpA45M2dAPtN86KruayIlh6JUVbnSChHpV93fKfZG1gBw7dq1GD16NPbu3avZ&#10;9sILL+DHH3/Erl275DwUkV6TukVISuBs7rJfTPOhyxauyYapXWUJAqtqpRUiMswWvlPsiawBYP/+&#10;/fHVV1/hkUcewZEjR/Dcc8/hl19+wa5duxAZGSnnocgKtbVHSj3QXj0Y31BDoCUD8qWsOmFvaT5s&#10;5ZpUXDvX28zciVW50goRGWYr3yn2QvZvvREjRiA7OxsPPvgg6tWrhz179qBx48ZyH4YsVM/TGYff&#10;6GNw5QkHBVBaA6YFDWkZ9L9lyBToExWAp7poj7VSJ3BeuT8F2xPTDZaTimk+dNnSNamYQ7FiUu20&#10;3AIkXK/+lVaIyDBb+k6xB1YHgDNmzNC7PSAgAG3atMGiRYs02z766CNrD0cVeDor0SHcF+0i/HAj&#10;r0gz6xAAFu85h+X7LqGoVIXQOu5YN6kz/DydARheecLN2QGRb2xBsRXrr3m7OiJPhrQaxoTUccPn&#10;T7YzWsbZUYlnuzfCs90byXJMQ0vDKRWw2/xUtnpN9CXVtoWVVojIOFN5OeXI20llrE4D07NnT2kH&#10;Uiiwc+dOaw5lc2whDcwPEztZtPSYIfEXMzFy6UGr9vFo6xCsP35dphrpV50pV5jmQxevCRFZ63ZB&#10;CaLnbjNZLmFuP6v/eWMaGBlaADm5o3ot3XsREXU9MOe3U7hwIxdpuYUoVpV14zoogAAvZ4yJCccz&#10;XRtp3ZANtYZk5BdYXachre7Dbyeum5zObw2VAAZ/thcKpbLKW3PUaT7oX9V9TRiAEtV8Ulf3eWnd&#10;sWpfNrM2YCJoK9hCC6A51JMfDI3/83JxwGf/aYOnvj1i9bFa1veWZZ1Wc49ZfjxXUYlKtjGAZLvU&#10;KwdUFNPQF00CvRkQEtUQ/T7Zi7Pp+SbLNQvywrbp3aw6FlsAZQ4A79y5g3fffRd//vknMjIyoFJp&#10;L+WVnJws16FsQk0LAIGySSA3bxcZLaMEIMcibF4uDsgvLJVhT9Kpg8C4zYlYsjcF+t7cXJar9jAU&#10;/Onz9INhCPFxZyshkY2SurqPHCv3MACUeRbwM888gz179mDMmDEIDg6GQlE5i8CT5UwFf4A8wR+A&#10;Kg/+gLJ1XedtOI0VBy4ZLKMOGCwNAtndqKviNRn+QAN8//dlg62vckzIKCpRSQ7+AGD5X5e1/p6/&#10;KYn/DBCZobJ7VT4e3kbSGEDm7ZSHrC2AderUwaZNm9ClSxe5dmnTamILIP3r3ALzJ5HEbU60uRmv&#10;1U3fNTFkUrcIxCdn6h0eYG5Klq/3XEDclrPmVNVgnez1tSOSqqp6VQwNUVKTK3UTWwBlTgTt6+sL&#10;Pz8/OXdJdqoq2o7NXU9S3d1YMdBRibJWxbjNifJVroYwdE0M+XpvisEv95NX8zD0i32Sj70j0XRX&#10;kdQ6FZXI1e5NVPuoP+eGPuZyfv8ZW92HeTvlJWsAOH/+fLz55pu4e5fr9JFlfNwcMWdQc5xdMABt&#10;G9Sp1GNtOnld8o2/qESFpfuMdzcu3WdfgYSUa2Kuk1fzcFtyDkn55q+t2F+7xicTyUXq51zOf6Qq&#10;ru7Tp3kAEub2Y/AnM1nHAH744Ye4ePEiAgMDER4eDicnJ63Hjx49KufhqBbqEO6nSSdiakkgax29&#10;koumb2zRdF8YG9/ybfwlk61cKlHWqmgvKWKkXBNLdH73T5yc289kub5RQThyOUeWY+5IzMCk7lyx&#10;iKgicz7ncn7/6UvmTvKSNQB85JFH5Nwd2aGPh7fRTBC4nGlZS7JSAbMCk6/3puDb+Mu4W6z93+uR&#10;y9mI23IWk7pF4F6xtP9sL2fZT+t3ZZ1rXkEJbheUmJwUMr5LBOK2nJGpHZDZsIj0Medzbk/ff7WB&#10;rAFgbGysnLsjO9OyvjeeXBZvVf7ASd0iAMCs2aEAdIK/8r7em4KYCGljW8P83M06bk1WmecqJdGr&#10;s6MSz3Yzvm6oVH2jgqzeB9kO5gCVjzmfc3v6/qsNuBAm2YQ6bg5IuXnHqtQxFWeiGZqxZon4lCyT&#10;ZZQKaNZhtgdXs+9V2r5TJe7b0FrE5lCgrDWRagd9s1XLt+Zzxrd5xsSE4+3NSZI+X3J+/zHdVuWz&#10;OgD08/PDuXPn4O/vD19fX6O5/7KyTN9EyT44K8vWhy4sLftWyblneeD3ar8mmNi1sdaXw6yBUXi5&#10;byRGLonHP6k51lYXQNnKEvHJ2QYfn9g1olK/oIpKVFixPxk7EjOgUpXCz8MFQT5uiPD3qPIvx6IS&#10;FVYaybVorQa+bpLLql9r9c3ifHo+/r6UJTkgfLZb5b5uVHVMJQa3NgeoPXJ2VGJiV9Mt7ZNk/Bzp&#10;ex2Zt1N+VgeAH3/8Mby8vAAAn3zyibW7IztRpALkGnfl6uio94vH2VGJgS2CZQsAmwR6o2X9OtWS&#10;B9DUja2qvxy/jb9UqaPmzE30WnEt4oqtB9dzC7Biv2WvmxxJq6nymTNb9eW+kQz6zaD+jFRFHkBj&#10;33UM4OVl9bfYuHHj9P5OVFWMDTy+nlsg23HC/NzxdNeGWq1NVdE1IXW5s6r8cjRnsHd9X1eM6RSG&#10;Ye0aoO2CHSbLRwW5Wx1gVQwIAeD1/ua/bhWT0p5Nz0f03G3MR2aDqmu2qr1Qt7RX5thKKav7MICX&#10;j+z/xqpUKly4cEHvWsDdulm3eDORPoYGHpd1mcqXp049vkVfcGGKukXq4q3buJlXiEBvV0ldt+Yu&#10;d1ZVX47mDPbe+XJPTX1a1vc2OsnHzUmJzdN7GnzcmnFB5r5uxlYkUCetZhBoOzhbtfI5OyrxbPdG&#10;eLZ7o0rZv9R8nCv2JzNtkwxkDQAPHjyIJ598EpcvX0bFFeYUCgVKSytnbdi3334bmzZtwvHjx+Hs&#10;7IycnByTzxFCYN68eViyZAmys7PRsWNHfPnll7j//vsrpY5UeQwNPJYzT50141uMLZX29uYko92Q&#10;5q5WAlTNl6PUgeFPPximdd02TO1qMLCKDvHG79MMB1Tzf0/QWc/X1PWz1O2CEpOz0dVJq9kdbBs4&#10;W7Xmk7q6D/N2ykPWZoLJkyejffv2SEhIQFZWFrKzszU/lTkBpKioCMOGDcOUKVMkP2fhwoX46KOP&#10;8MUXX+Dw4cMICgpCnz59kJ+fX2n1JPlVDDDKk+u//PKJopfvS8abvyVg+b5kSVnvTS2VZmoZOUvO&#10;YVtCutnPMZd6YLgxLet7Y87gaJ3thrL8Gwv+hn6xTyf4AypvGb6X1h2TtRxVvjEx4ZKTx9vTbP2a&#10;Rep/7MzbKQdZ/3U9f/48fvrpJzRuXLWR+bx58wAAK1eulFReCIFPPvkE//d//4fHHnsMALBq1SoE&#10;Bgbi+++/x6RJkyqrqiQzR6Xh/2Gs+S8/0NsFE7qEa8a36GvFm78pCTENfbFqQie9Qag5S6Ut3ae/&#10;69aSczh6JRdxmxMrfSygoRQsCgATHozAnMGGj29Olv/5vyeabI0zdP0sJTUNjdRyVPmqY7YqyUvq&#10;6j7M2ykPWT8FHTt2xIULF+TcZaVISUlBeno6+vbtq9nm4uKC7t2748CBAwafV1hYiLy8PK0fql7G&#10;1t81p0UAANqG+mDWgGY4t2AA/p79ECZ1b6wJ/gy14sUnZ6PZG1v0tkCZ0wWtXkZO3zlYojJaxfSZ&#10;NTAKZ+YPwJxBzfFkx1D0jqyH1vW9se10Gh5btB9L9lw02lJqqlW1qESFb/4yHUQbun6WkpqGxpx0&#10;NVT5Zg2MwqRuETD0sWcaEds2vovh106NeTvlY3UL4MmTJzW/v/DCC3j55ZeRnp6OFi1a6KwF3LJl&#10;S2sPJ4v09LIussDAQK3tgYGBuHxZt5tJLS4uTtPaWFM1D/ZEiLcr/jx7q7qrIgtj6+9KbREADN8Y&#10;pLTiCeifgWtu962+8s6OSkyycLULuVvFDHF2VCIjvwA//H1Fq2PmanYBjqbmIG7LGTyr5/rqa1Wt&#10;OKbPnHQzcg7s/3h4G0TP3SapHNmWqpitSpVDyuo+zNspH6sDwNatW0OhUGhN+pgwYYLmd/Vj5k4C&#10;mTt3rslg6/Dhw2jfvr35lS5Xt/LU9TRk1qxZmDFjhubvvLw8hIaGWnz86nA2/TYGtwyuNQEgAPx8&#10;9JrB2Z2mVoowlQvOnFa8igHXfXVcpT3xfwx196rrZm4QaCw4lpOpNDX6AmRDz1GP6VOXNSeok3Ng&#10;v6ero8kZyy3re3MCiI2q7NmqVHkMfWdXRb5Ve2P1t1dKinxpNsqbOnUqRowYYbRMeHi4RfsOCiob&#10;P5Ceno7g4GDN9oyMDJ1WwfJcXFzg4uJi0TFthUoAPxy6Ut3VkFVSWh6KSlQG/yssv1KEuWlYzAlA&#10;KgZcCpOdGdqGP9DA4GPqc5iy5gj+PHNT8j4rO92FJeMc1b9LKWtOUCf3wH5jM5aZB5Co8lRc3YdL&#10;wVUOqwPAsLAwTJgwAZ9++qlmRRA5+Pv7w9/fX7b9lRcREYGgoCDs2LEDbdqUdeEUFRVhz549eO+9&#10;9yrlmLakUMLs1ZpEwHRLlyW5+wDzW5UW77mAUpXA+C4RuJpj3gSBdYdTTZ7D4tHtETlni+RWycpO&#10;d2HpOEdTz1GXtTTdjFw2TO3KlUCIqoGl39kknSzfmKtWrcK9e9U3Gy41NRXHjx9HamoqSktLcfz4&#10;cRw/fhy3b9/WlImMjMT69esBlHX9Tp8+He+88w7Wr1+PhIQEjB8/Hu7u7njyySer6zSqTKv7fKq7&#10;CrKrrJYucyeS3LpdjHe2nEGzN7bgfLp5KYWknIOU9CtqSkXlp7uwZJyj1OdczrprVboZuahnLG+b&#10;3g1Lxz3A4I+IagVZvskqJn2uam+++SZWrVql+Vvdqrdr1y706NEDAHD27Fnk5uZqyrz22mu4d+8e&#10;nnvuOU0i6O3bt8vaimmLlArgkxFt0WLutlqVSUmOli5DLT1SJ5KUJwDEp5iX+1LqOUgdEzixa+UP&#10;ljb3uluSrNeadDM1FVsdiaiyKYQM0ZtSqcSNGzdQr149OepUY+Tl5cHHxwe5ubnw9va2al/hMzfJ&#10;VCvj1LNdjS1zVdMoFcCZ+QOsCnZMjfWSuh5vRQpIS1lqyTkUlagwbvnfOJiSpXWMqhwsXVSiktwl&#10;rT5HACafo+96WLMMXE3CcYdElU/O+3dNJdu/lE2bNjU6gxZApa4GQqapg7+4zaYT69Yk1rZ0SVnz&#10;9afJXbBkb4rZraYCQExDX8QnZxstZ8k5ODsq8cOkmGoNjMxJtVP+HE09R9/1kGNMUFGJyqbTg3D9&#10;YSKqKrIFgPPmzYOPT+0bW1ZbKBXAy30jUVSisqgly1aF+bniXnFZMmFLAh+pa74u3XfB4i7zJoHe&#10;WDWhk8nWOksDueoeLK1uaTQUICsAnTyA1ZHqIW5zok4dj1zORtyWszaRIJjrDxNRVZKtCzg9PR0B&#10;AQFy1KnGqGldwHMGNccfiTfMHptWk5h7I5+46jB2JJlegNzb1QF5BdLzWJY3Z1BzTYBmKMgz1MVs&#10;C4GJVOrWta0J15FxuwgBXq7of38Qxncx3LpZVa2XUrrwq/taS30v9mkeIHkZPSLSj13AMrUAmur6&#10;Jdvw89FrSEyrPV2/+uhbkQMwHGhIXcvV0uAPAH49/m+ian2tdcaCE0PnY4ssSb5bFa2XUnMVfr23&#10;alZOMYTrDxNRVZLlm666ZwGTNLU9+FP7eq/2+sBxmxMROWcL5m9Kwur4y5i/KQmRc8rW762KtVxP&#10;XSvrttNHSpd8xfMh85iTq1DO9YTNxfWHiagqyRIAqlQqu+v+Jdu2Yn8ygH9b1yoGAOolx+r7Vm6i&#10;ZLWX1h3Tu11dT1OklpNTUUnZ2Mo3f0vA8n3JNTYINSdXYWWvnGKM1HWFuf4wEcmBI4mpxujTPACZ&#10;d4pwNDXHZNkdiRl4qktDk11/q+IvITrEEwnXbxstZy1D3XY7Ek2P+VKXm9S9sZxVMipuc6LOBI23&#10;NyfVyLU4Lck9aA1LxzVy/WEiqkq2kfuASIIvR7UzY1UOIanrTyWAR9uEomX9yh0EbLjbTurwiaob&#10;ZmGq1TRuc2KV1UUO5qzmYu3KKcaGG0ixYWpXg+9F5gEkIjkxAKQaYVK3spmkfaOCJJXvGxVk1pJj&#10;G6Z2RcLcfujTPADNgrzQNMDDmurqMNRtZ875VAUpEyaW7qtZYxKlLp+nfo9ZSq7AueJ7sU/zACTM&#10;7cfgj4hkxQCQbF759Bzju0TAVGOO4n/lpHbnqcuVX/P192ndzFoD2Bhj3XbmnE9VkNpqWp2TJSwx&#10;a2AUJnUzfK2tTQEjd+DM9YeJqLIxACSbFeztgnMLBmjdmJ0dlXi2m/Fg6Nn/teRI6fpTKvR3+0lt&#10;NQLKggdLu+3MOZ+qYE6raU0za2AUzi4YgNkDItE+rA7ah/li1oBmOu8xS9TWwJmIai/+W0nVxt3Z&#10;AS891ATjOkegqESFl9YdQ2r2PTTwdcPHw9sYbPWQuoqElGXKjC3BZug4ho53u6BE8jlYcj5VwdxW&#10;05rGklyFUtTmwJmIaidZVgKxVzVtJRBb9MPETohpVNei50qdbalvRqs5wZX6OBdv3cbNvEIEersi&#10;wt9D9lUrqnNN3/J1iJyzxWhrllIBnJk/wGbWz7UFy/clY/6mJJPlyq8KQ0TVhyuBsAWQ9Hiqczjq&#10;+7rhbEYejqZk4VZ+Ae6VAF6uTgip44qT1+RLKJ2RX2Dxc6WuIjFrYBRe7htpcXBVVWvtVveavuo6&#10;WNNqaq/GxITj7c1JJgNna2cZExHJhQFgDXRuwQCMW/630TV9lQog+j5vJFzL07opKQA08HND1yb1&#10;0MDPHcWqUuw6cwuAQN8o4+u2lqoEHnxvp6znEuDlKuv+DLGF4KqmsKUu6ZqCgTMR1TQMAG2EAtIy&#10;vSlQdrP5YVIMikpUWLE/GTsSM6BSlcLPwwVBPm5a3ZNSuhWf79lUUh0PpWQhLdfyFruK5xHk44oO&#10;EX6y7I/kZW2rqT1i4ExENQkDQBthSTpgZ0clJnVvbHSFCDlbvqzpri1PPTE3dkgUHOTKtUKyY6up&#10;+Rg4E1FNwQCQJJOruzbIxxWxQ6LQPzpYlv0R2RIGzkRUE/Df0lqgVCUQfzETvx2/hviLmSg1lZDM&#10;Qh0i/BDs42oycbEpabkFOJaaLUudiIiIyHxsAayB4jYnasYTbU1Iw7yNiVpj84IrqYXNQalA7JAo&#10;TF5z1Op9qQfLc1wUERFR1WMLYA2kXld0a0Iapqw5qjMxIz23AFPWHMXWhLQqr1sddyfJZb/eW7PW&#10;lCUiIqotGADWUEv3pSD2twS9k0fU2+ZtTJS1O7hUJTBvo+EF7RUA3JwcMKpjqOR9cmksIiKiqscA&#10;sIZSCeBGfpHBxwXKxtodMpIr0Fym0sCoj3nTSL0q4tJYREREVY8BYC0nV+oWc/bl4ewgeZ81dU1Z&#10;IiKimoyTQGq5z/88h/Tce3iqS0Orc5FJTQMzpNV9+O3EdaPLYqlZujTW7YISvLTuGFKz76GBrxs+&#10;Ht4Gnq58O9srvh+IiMyjEEJUTs4QOyDnYtLhMzfJVCvDJnXTXY3AnBuneim49NwCk4mrW9b3xsmr&#10;ptcM1lcnfcrX81r2Hdwu1J080rK+NzZM7ar5u6hEhZX7U7A9MR2AAn2iAmQJhMm2DP1in973mpeL&#10;A0J83RkQEpEOOe/fNRUDQCvUtAAQ0A64Bn6yC4npumPwokM8MbRVfU3g1LWpH05dycOVnAK4OChw&#10;6lqepJVLnB0UKCo1XdJUEGjoBq+POgiM25yIJXtT9NZTatBJts+c90ZUkDvu8/VkKyERMQAEA0Cr&#10;1MQAEADOLRiAVvO24V6x7aRgObdggN6WOXNu8GpPdQ7HigOXjJaxJgiUsr6yvamOa3K7oATRc7dZ&#10;tY+KrcZEZB8YADIAtEpNDQAVkL72cFWZM6i5zvJZctzgjTEUdBoTtzkRS/elaI1vVCqAiV3tt1Wx&#10;uq7JxFWHsSMpw+r9MAgksj8MADkL2C7ZWvAH6E8H89K6Y5V6THNzEMZtTsTXe1N0JreoxL/Jue1N&#10;dV6T1Ox7suzn5NU83C4okWVfREQ1BQNAsgn60sHIdYM3xJwchEUlKizdl2K0zNJ99rWySXVfkwa+&#10;brLtq7L/2SAisjUMAMkm6EsHI+cNXh9zchB+G3/JZFoblbCvlU2q+5p8PLyNbPuq7H82iIhsDQNA&#10;qnaTukXoHYtn6Q1eqZBWzpwchFJbC+1pZZPqviaero5oWV+esTuV/c8GEZGtYQBoI+z1hTA2G9eS&#10;G/ykbhGY2DVCUjlzJoBIbS20p5VNbOGabJjaVZYgUM7WRCKimoBJsGxEsLczruVJX0PXGo5KoLqG&#10;qrk7KxEV7IOekf5QQIk/k27gwff+hL+HE+p6uCC4jjsi/D00rXODWgTj/I3bklLWVAwm5cwDOCYm&#10;HG9vTjLa5alUWL6ySU1kK9dkw9SuWonC03LuIc+MSR0t63szHyCRjeHqPpWPaWCsIOc08t4f7MTF&#10;W5U/DqmepzMOv9HHYH49BwUgIXezRaQkaVYzlqomzM8Nj7e7D3vP3YKxFT7kXglEPePVEHtMMG2r&#10;16TizSMttwAJ13Xf70wBQ2R7DN2f5Py8Mg0MA0CryPkGinl7O9LyiyWXbx9WBz6ujriaW4jQOq5o&#10;E1YHN/KKNEl4AWDxnnNYvu8SikpVCK3jjnWTOsPP01mzD0P/YQ35fB9OXTMv+bJa82BP1K/jDh93&#10;R5y8kgtAgbC67pp9mwoYpKquwIJ5AHXVlGvCFgUi22cq+b9cQSADQAaAVqnORNCWJDE2h/pmeSnz&#10;DrLvFMHDCbhTDPh6OCO8rgfee7wVfvrnilmta0UlKkTO2WJy5qgUSgVwZn7lXgNDuBKILl4TIrKW&#10;1OT/CXP7Wf3PGwNABoBWqc4AUN/KGbZu+b5kzN+UJNv+auI1ICIi/aSu7tOneQCWjnvAqmMxALTf&#10;yac1Xk1MNyJ3nWviNSAiIv2k5uNk3k55MACsoWpiuhG561wTrwEREeknNR8n83bKgwGgjfh1chfJ&#10;ZWtqupExMeGSkzSbUlOvARER6Sc1HyfzdsqDAaCNaB1eR3LZiV3NS2JsK5wdlZKSNEtRU68BERHp&#10;JyX5P/N2yod3UBsyqZvp4CisrptNpdYw16yBUZjULQKmGgINPa6AfebbIyKyB8ZW92HeTnlxFrAV&#10;5JxFVFSiQrM5WyDl1egTFYClY62bAVXd1Emat51Ox438AoMrgazYn4wdiRkABPpGBWF8F7b8ERHV&#10;dpWdt5OzgBkAWkXON9DSvcl4e7P0FClJb/WHm7ODVcckIiKyRwwA2QVsMw5fyjKr/DubEyupJkRE&#10;RFTbMQC0Ee5mtuZdymQOPCIiIrJMrQgA3377bXTu3Bnu7u6oU6eOpOeMHz8eCoVC66dTp06VW1Ej&#10;Hm9T36zy4XWZA4+IiIgsUysCwKKiIgwbNgxTpkwx63n9+/dHWlqa5mfz5s2VVEPTOjfxN6sVcDZn&#10;wRIREZGFakUynXnz5gEAVq5cadbzXFxcEBQUVAk1Mp+DUoEujev+b8arcX2iAjgBhIiIiCxWK1oA&#10;LbV7924EBASgadOmmDhxIjIyjAdfhYWFyMvL0/qRS1GJSlLwBwCPtzWvu5iIiIioPLsNAAcMGIDv&#10;vvsOO3fuxIcffojDhw+jV69eKCwsNPicuLg4+Pj4aH5CQ0Nlq8+K/SmSy87bmIhSFbP3EBERkWVs&#10;NgCcO3euziSNij9HjhyxeP/Dhw/HoEGDEB0djSFDhmDLli04d+4cNm3aZPA5s2bNQm5urubnypUr&#10;Fh+/om0JaZLLpuUW4FCKeWljiIiIiNRsdgzg1KlTMWLECKNlwsPDZTtecHAwwsLCcP78eYNlXFxc&#10;4OLiItsxy7uZb7jlUZ+M/IJKqQcRERHVfjYbAPr7+8Pf37/KjpeZmYkrV64gODi4yo5ZXj1vV1zJ&#10;kR7UBXi5VmJtiIiIqDaz2S5gc6SmpuL48eNITU1FaWkpjh8/juPHj+P27duaMpGRkVi/fj0A4Pbt&#10;23jllVcQHx+PS5cuYffu3RgyZAj8/f3x6KOPVss59I+SPhs52McVHSL8KrE2REREVJvZbAugOd58&#10;802sWrVK83ebNm0AALt27UKPHj0AAGfPnkVubi4AwMHBAadOncLq1auRk5OD4OBg9OzZE+vWrYOX&#10;l1eV1x8Axj8YgbitZyBlakfskCg4KBWVXiciIiKqnWpFALhy5UqTOQCF+De0cnNzw7Zt2yq5VuZx&#10;dlSiQV03XM68V91VISIiolquVnQB1wb3ikolBX8KMA0MERERWYcBoI14e1OipHICTANDRERE1mEA&#10;aCNOXM0xqzzTwBAREZGlGADaCG9XJ7PKMw0MERERWYoBoI149sGGkssyDQwRERFZgwGgjXiwWT04&#10;SkjtogDTwBAREZF1GADaEE9X41l5FArgyyfbon909axWQkRERLUDA0AbcSglCzl3i42WEQLw9XCu&#10;ohoRERFRbcUA0Eak50pLAC21HBEREZEhDABtRNadIlnLERERERnCANBG+Hm6yFqOiIiIyBAGgDYi&#10;yFtaXj+p5YiIiIgMYQBoIzpE+CHYx3hwx/x/REREJAcGgDbCQalA7JAoo2WY/4+IiIjkwADQhvx8&#10;9KpVjxMRERFJwQDQRtwrKsWOxAyjZXYkZuBeUWkV1YiIiIhqKwaANuKdzYmyliMiIiIyhAGgjbiU&#10;eVfWckRERESGMAC0EeF13WUtR0RERGQIA0AbMXug8RnA5pYjIiIiMoQBoI1wc3ZAy/reRsu0rO8N&#10;N2eHKqoRERER1VYMAG1EqUogNeue0TKpWfdQqhJVVCMiIiKqrRgA2oiDFzORc7fYaJmcu8U4eDGz&#10;impEREREtRUDQBsRn3xL1nJEREREhjAAtBlSl3jjUnBERERkHQaANiKmUV1ZyxEREREZwgDQRnRq&#10;WBd13J2MlvF1d0KnhgwAiYiIyDoMAG2Eg1KBdx9rYbRM3GMt4KBkFzARERFZhwGgDekfHYyvRrdF&#10;kLer1vZgH1d8Nbot+kcHV1PNiIiIqDZxrO4KkLb+0cHoExWEQylZyMgvQICXKzpE+LHlj4iIiGTD&#10;ANAGOSgVnOxBRERElYZdwERERER2hgEgERERkZ1hF7ANKlUJjgEkIiKiSsMA0MZsTUjDvI2JSMst&#10;0GwL9nFF7JAozgImIiIiWbAL2IZsTUjDlDVHtYI/AEjPLcCUNUexNSGtmmpGREREtQkDQBtRqhKY&#10;tzERQs9j6m3zNiaiVKWvBBEREZF0DABtxKGULJ2Wv/IEgLTcAhxKyaq6ShEREVGtxADQRmTkGw7+&#10;LClHREREZAgDQBsR4OVqupAZ5YiIiIgMYQBoIzpE+CHYxxXGkr0oFUD2naIqqxMRERHVTgwAbYSD&#10;UoHYIVF6J4GoqQTw/PecDUxERETWYQBYA3E2MBEREVmDAaCNUKeBMYWzgYmIiMhaDABthKk0MBVx&#10;NjARERFZigGgjTA3oONsYCIiIrIUA0AbYU5AF+zjig4RfpVYGyIiIqrNanwAeOnSJTz99NOIiIiA&#10;m5sbGjVqhNjYWBQVGU+XIoTA3LlzERISAjc3N/To0QOnT5+uolrrkpIGBgAUAGKHRMFBaaokERER&#10;kX41PgA8c+YMVCoVvv76a5w+fRoff/wxvvrqK8yePdvo8xYuXIiPPvoIX3zxBQ4fPoygoCD06dMH&#10;+fn5VVRzbeo0MAAMBoG+7k5YPLot+kcHV13FiIiIqNZRCCFqXT6R999/H4sXL0ZycrLex4UQCAkJ&#10;wfTp0/H6668DAAoLCxEYGIj33nsPkyZNknScvLw8+Pj4IDc3F97e3rLUPW5zIpbuS0H5LC8KAINb&#10;BuGTEW3Z8kdERGSlyrh/1zQ1vgVQn9zcXPj5GR4jl5KSgvT0dPTt21ezzcXFBd27d8eBAweqoop6&#10;bU1Iw5K92sEfUJb65feT6diRmF4t9SIiIqLapdYFgBcvXsTnn3+OyZMnGyyTnl4WSAUGBmptDwwM&#10;1DymT2FhIfLy8rR+5KLOA2isOZYJoImIiEgONhsAzp07FwqFwujPkSNHtJ5z/fp19O/fH8OGDcMz&#10;zzxj8hgKhXZ3qhBCZ1t5cXFx8PHx0fyEhoZadnJ6mMoDyATQREREJBfH6q6AIVOnTsWIESOMlgkP&#10;D9f8fv36dfTs2RMxMTFYsmSJ0ecFBQUBKGsJDA7+d0JFRkaGTqtgebNmzcKMGTM0f+fl5ckWBErN&#10;A8gE0ERERGQtmw0A/f394e/vL6nstWvX0LNnT7Rr1w4rVqyAUmm8YTMiIgJBQUHYsWMH2rRpAwAo&#10;KirCnj178N577xl8nouLC1xcXKSfhBmk5gFkAmgiIiKyls12AUt1/fp19OjRA6Ghofjggw9w8+ZN&#10;pKen64zli4yMxPr16wGUdf1Onz4d77zzDtavX4+EhASMHz8e7u7uePLJJ6vjNEzmAVSACaCJiIhI&#10;HjbbAijV9u3bceHCBVy4cAH169fXeqx8hpuzZ88iNzdX8/drr72Ge/fu4bnnnkN2djY6duyI7du3&#10;w8vLq8rqXp46D+CUNUehALQmg6iDQiaAJiIiIjnUyjyAVaUy8ghtTUjDvI2JWhNCgn1cETskigmg&#10;iYiIZMA8gLWgBbC26R8djD5RQTiUkoWM/AIEeJV1+7Llj4iIiOTCANAGOSgViGlUt7qrQURERLVU&#10;jZ8EQkRERETmYQBIREREZGcYABIRERHZGQaARERERHaGASARERGRnWEASERERGRnGAASERER2Rnm&#10;AbRBpSrBRNBERERUaRgA2hguBUdERESVjV3ANmRrQhqmrDmqFfwBQHpuAaasOYqtCWnVVDMiIiKq&#10;TRgA2ohSlcC8jYkQeh5Tb5u3MRGlKn0liIiIiKRjAGgjDqVk6bT8lScApOUW4FBKVtVVioiIiGol&#10;BoA2IiPfcPBnSTkiIiIiQxgA2ogAL1dZyxEREREZwgDQRnSI8EOwjysMJXtRoGw2cIcIv6qsFhER&#10;EdVCDABthINSgdghUQCgEwSq/44dEsV8gERERGQ1BoA2pH90MBaPbosgH+1u3iAfVywe3ZZ5AImI&#10;iEgWTARtY/pHB6NPVBBXAiEiIqJKwwDQBjkoFYhpVLe6q0FERES1FLuAiYiIiOwMA0AiIiIiO8MA&#10;kIiIiMjOMAAkIiIisjMMAImIiIjsDANAIiIiIjvDAJCIiIjIzjAAJCIiIrIzDACJiIiI7AxXArGC&#10;EAIAkJeXV801ISIiIqnU9231fdweMQC0Qn5+PgAgNDS0mmtCRERE5srPz4ePj091V6NaKIQ9h79W&#10;UqlUuH79Ory8vKBQKGTdd15eHkJDQ3HlyhV4e3vLuu/agNfHOF4fw3htjOP1MY7Xx7iacn2EEMjP&#10;z0dISAiUSvscDccWQCsolUrUr1+/Uo/h7e1t0x+i6sbrYxyvj2G8Nsbx+hjH62NcTbg+9tryp2af&#10;YS8RERGRHWMASERERGRnGADaKBcXF8TGxsLFxaW6q2KTeH2M4/UxjNfGOF4f43h9jOP1qTk4CYSI&#10;iIjIzrAFkIiIiMjOMAAkIiIisjMMAImIiIjsDANAIiIiIjvDANAGLVq0CBEREXB1dUW7du2wb9++&#10;6q6S1fbu3YshQ4YgJCQECoUCv/76q9bjQgjMnTsXISEhcHNzQ48ePXD69GmtMoWFhXjhhRfg7+8P&#10;Dw8PDB06FFevXtUqk52djTFjxsDHxwc+Pj4YM2YMcnJytMqkpqZiyJAh8PDwgL+/P6ZNm4aioqLK&#10;OG1J4uLi8MADD8DLywsBAQF45JFHcPbsWa0y9nx9Fi9ejJYtW2oSy8bExGDLli2ax+352ugTFxcH&#10;hUKB6dOna7bZ8zWaO3cuFAqF1k9QUJDmcXu+NmrXrl3D6NGjUbduXbi7u6N169b4559/NI/zGtVS&#10;gmzK2rVrhZOTk1i6dKlITEwUL774ovDw8BCXL1+u7qpZZfPmzeL//u//xM8//ywAiPXr12s9/u67&#10;7wovLy/x888/i1OnTonhw4eL4OBgkZeXpykzefJkcd9994kdO3aIo0ePip49e4pWrVqJkpISTZn+&#10;/fuL6OhoceDAAXHgwAERHR0tBg8erHm8pKREREdHi549e4qjR4+KHTt2iJCQEDF16tRKvwaG9OvX&#10;T6xYsUIkJCSI48ePi0GDBokGDRqI27dva8rY8/XZsGGD2LRpkzh79qw4e/asmD17tnBychIJCQlC&#10;CPu+NhUdOnRIhIeHi5YtW4oXX3xRs92er1FsbKy4//77RVpamuYnIyND87g9XxshhMjKyhJhYWFi&#10;/Pjx4u+//xYpKSnijz/+EBcuXNCUsfdrVFsxALQxHTp0EJMnT9baFhkZKWbOnFlNNZJfxQBQpVKJ&#10;oKAg8e6772q2FRQUCB8fH/HVV18JIYTIyckRTk5OYu3atZoy165dE0qlUmzdulUIIURiYqIAIA4e&#10;PKgpEx8fLwCIM2fOCCHKAlGlUimuXbumKfPDDz8IFxcXkZubWynna66MjAwBQOzZs0cIweujj6+v&#10;r1i2bBmvTTn5+fmiSZMmYseOHaJ79+6aANDer1FsbKxo1aqV3sfs/doIIcTrr78uHnzwQYOP8xrV&#10;XuwCtiFFRUX4559/0LdvX63tffv2xYEDB6qpVpUvJSUF6enpWuft4uKC7t27a877n3/+QXFxsVaZ&#10;kJAQREdHa8rEx8fDx8cHHTt21JTp1KkTfHx8tMpER0cjJCREU6Zfv34oLCzU6vKoTrm5uQAAPz8/&#10;ALw+5ZWWlmLt2rW4c+cOYmJieG3Kef755zFo0CA89NBDWtt5jYDz588jJCQEERERGDFiBJKTkwHw&#10;2gDAhg0b0L59ewwbNgwBAQFo06YNli5dqnmc16j2YgBoQ27duoXS0lIEBgZqbQ8MDER6eno11ary&#10;qc/N2Hmnp6fD2dkZvr6+RssEBATo7D8gIECrTMXj+Pr6wtnZ2SausRACM2bMwIMPPojo6GgAvD4A&#10;cOrUKXh6esLFxQWTJ0/G+vXrERUVxWvzP2vXrsU///yDuLg4ncfs/Rp17NgRq1evxrZt27B06VKk&#10;p6ejc+fOyMzMtPtrAwDJyclYvHgxmjRpgm3btmHy5MmYNm0aVq9eDYDvn9rMsborQLoUCoXW30II&#10;nW21kSXnXbGMvvKWlKkuU6dOxcmTJ/HXX3/pPGbP16dZs2Y4fvw4cnJy8PPPP2PcuHHYs2eP5nF7&#10;vjZXrlzBiy++iO3bt8PV1dVgOXu9RgMGDND83qJFC8TExKBRo0ZYtWoVOnXqBMB+rw0AqFQqtG/f&#10;Hu+88w4AoE2bNjh9+jQWL16MsWPHasrZ8zWqrdgCaEP8/f3h4OCg859ORkaGzn9FtYl6Rp6x8w4K&#10;CkJRURGys7ONlrlx44bO/m/evKlVpuJxsrOzUVxcXO3X+IUXXsCGDRuwa9cu1K9fX7Od1wdwdnZG&#10;48aN0b59e8TFxaFVq1b49NNPeW1Q1v2WkZGBdu3awdHREY6OjtizZw8+++wzODo6aupmz9eoPA8P&#10;D7Ro0QLnz5/n+wdAcHAwoqKitLY1b94cqampAPj9U5sxALQhzs7OaNeuHXbs2KG1fceOHejcuXM1&#10;1aryRUREICgoSOu8i4qKsGfPHs15t2vXDk5OTlpl0tLSkJCQoCkTExOD3NxcHDp0SFPm77//Rm5u&#10;rlaZhIQEpKWlacps374dLi4uaNeuXaWepyFCCEydOhW//PILdu7ciYiICK3H7f366COEQGFhIa8N&#10;gN69e+PUqVM4fvy45qd9+/YYNWoUjh8/joYNG9r9NSqvsLAQSUlJCA4O5vsHQJcuXXTSTp07dw5h&#10;YWEA+P1Tq1XNXBOSSp0GZvny5SIxMVFMnz5deHh4iEuXLlV31aySn58vjh07Jo4dOyYAiI8++kgc&#10;O3ZMk97m3XffFT4+PuKXX34Rp06dEiNHjtSbZqB+/frijz/+EEePHhW9evXSm2agZcuWIj4+XsTH&#10;x4sWLVroTTPQu3dvcfToUfHHH3+I+vXrV2uagSlTpggfHx+xe/durVQVd+/e1ZSx5+sza9YssXfv&#10;XpGSkiJOnjwpZs+eLZRKpdi+fbsQwr6vjSHlZwELYd/X6OWXXxa7d+8WycnJ4uDBg2Lw4MHCy8tL&#10;851qz9dGiLLUQY6OjuLtt98W58+fF999951wd3cXa9as0ZSx92tUWzEAtEFffvmlCAsLE87OzqJt&#10;27aadCA12a5duwQAnZ9x48YJIcpSDcTGxoqgoCDh4uIiunXrJk6dOqW1j3v37ompU6cKPz8/4ebm&#10;JgYPHixSU1O1ymRmZopRo0YJLy8v4eXlJUaNGiWys7O1yly+fFkMGjRIuLm5CT8/PzF16lRRUFBQ&#10;madvlL7rAkCsWLFCU8aer8+ECRM0n4d69eqJ3r17a4I/Iez72hhSMQC052ukzlnn5OQkQkJCxGOP&#10;PSZOnz6tedyer43axo0bRXR0tHBxcRGRkZFiyZIlWo/zGtVOCiGEqJ62RyIiIiKqDhwDSERERGRn&#10;GAASERER2RkGgERERER2hgEgERERkZ1hAEhERERkZxgAEhEREdkZBoBEREREdoYBIBGRAePHj8cj&#10;jzxS3dUgIpIdA0Aismnjx4+HQqGAQqGAo6MjGjRogClTpugsPG+NS5cuQaFQ4Pjx41rbP/30U6xc&#10;uVK24xAR2QrH6q4AEZEp/fv3x4oVK1BSUoLExERMmDABOTk5+OGHHyr1uD4+PpW6fyKi6sIWQCKy&#10;eS4uLggKCkL9+vXRt29fDB8+HNu3bwcA9OjRA9OnT9cq/8gjj2D8+PGav8PDw/HOO+9gwoQJ8PLy&#10;QoMGDbBkyRLN4xEREQCANm3aQKFQoEePHgB0u4B79OiBF154AdOnT4evry8CAwOxZMkS3LlzB089&#10;9RS8vLzQqFEjbNmyRas+iYmJGDhwIDw9PREYGIgxY8bg1q1bmsd/+ukntGjRAm5ubqhbty4eeugh&#10;3LlzR4YrR0SkHwNAIqpRkpOTsXXrVjg5OZn1vA8//BDt27fHsWPH8Nxzz2HKlCk4c+YMAODQoUMA&#10;gD/++ANpaWn45ZdfDO5n1apV8Pf3x6FDh/DCCy9gypQpGDZsGDp37oyjR4+iX79+GDNmDO7evQsA&#10;SEtLQ/fu3dG6dWscOXIEW7duxY0bN/Cf//xH8/jIkSMxYcIEJCUlYffu3XjsscfAZdqJqDKxC5iI&#10;bN7vv/8OT09PlJaWoqCgAADw0UcfmbWPgQMH4rnnngMAvP766/j444+xe/duREZGol69egCAunXr&#10;IigoyOh+WrVqhTfeeAMAMGvWLLz77rvw9/fHxIkTAQBvvvkmFi9ejJMnT6JTp05YvHgx2rZti3fe&#10;eUezj2+++QahoaE4d+4cbt++jZKSEjz22GMICwsDALRo0cKscyMiMhcDQCKyeT179sTixYtx9+5d&#10;LFu2DOfOncMLL7xg1j5atmyp+V2hUCAoKAgZGRlm16X8fhwcHFC3bl2tgC0wMBAANPv+559/sGvX&#10;Lnh6eurs6+LFi+jbty969+6NFi1aoF+/fujbty+eeOIJ+Pr6ml03IiKp2AVMRDbPw8MDjRs3RsuW&#10;LfHZZ5+hsLAQ8+bNAwAolUqd7tLi4mKdfVTsMlYoFFCpVGbXRd9+ym9TKBQAoNm3SqXCkCFDcPz4&#10;ca2f8+fPo1u3bnBwcMCOHTuwZcsWREVF4fPPP0ezZs2QkpJidt2IiKRiAEhENU5sbCw++OADXL9+&#10;HfXq1UNaWprmsdLSUiQkJJi1P2dnZ81z5da2bVucPn0a4eHhaNy4sdaPh4cHgLKgsUuXLpg3bx6O&#10;HTsGZ2dnrF+/Xva6EBGpMQAkohqnR48euP/++/HOO++gV69e2LRpEzZt2oQzZ87gueeeQ05Ojln7&#10;CwgIgJubm2aCRm5urmx1ff7555GVlYWRI0fi0KFDSE5Oxvbt2zFhwgSUlpbi77//xjvvvIMjR44g&#10;NTUVv/zyC27evInmzZvLVgcioooYABJRjTRjxgwsXboUAwcOxLhx4zB27Fh0794dERER6Nmzp1n7&#10;cnR0xGeffYavv/4aISEhePjhh2WrZ0hICPbv34/S0lL069cP0dHRePHFF+Hj4wOlUglvb2/s3bsX&#10;AwcORNOmTfHGG2/gww8/xIABA2SrAxFRRQrBXANEREREdoUtgERERER2hgEgERERkZ1hAEhERERk&#10;ZxgAEhEREdkZBoBEREREdoYBIBEREZGdYQBIREREZGcYABIRERHZGQaARERERHaGASARERGRnWEA&#10;SERERGRnGAASERER2Zn/Bwv7aCztkXALAAAAAElFTkSuQmCCUEsDBBQABgAIAAAAIQCkWSKm3gAA&#10;AAcBAAAPAAAAZHJzL2Rvd25yZXYueG1sTI9BS8NAEIXvgv9hGcGb3SS1VWMmpRT1VARbQbxtk2kS&#10;mp0N2W2S/nvHkx7nvcd732SrybZqoN43jhHiWQSKuHBlwxXC5/717hGUD4ZL0zomhAt5WOXXV5lJ&#10;SzfyBw27UCkpYZ8ahDqELtXaFzVZ42euIxbv6Hprgpx9pcvejFJuW51E0VJb07As1KajTU3FaXe2&#10;CG+jGdfz+GXYno6by/d+8f61jQnx9mZaP4MKNIW/MPziCzrkwnRwZy69ahHkkYCQPAi/uPfLSIQD&#10;wnzxlIDOM/2f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v5alIIDAAAPCAAADgAAAAAAAAAAAAAAAAA6AgAAZHJzL2Uyb0RvYy54bWxQSwECLQAKAAAAAAAA&#10;ACEAF21sVv2KAAD9igAAFAAAAAAAAAAAAAAAAADoBQAAZHJzL21lZGlhL2ltYWdlMS5wbmdQSwEC&#10;LQAUAAYACAAAACEApFkipt4AAAAHAQAADwAAAAAAAAAAAAAAAAAXkQAAZHJzL2Rvd25yZXYueG1s&#10;UEsBAi0AFAAGAAgAAAAhAKomDr68AAAAIQEAABkAAAAAAAAAAAAAAAAAIpIAAGRycy9fcmVscy9l&#10;Mm9Eb2MueG1sLnJlbHNQSwUGAAAAAAYABgB8AQAAFZMAAAAA&#10;">
                <v:shape id="Picture 197" o:spid="_x0000_s1162" type="#_x0000_t75" style="position:absolute;left:1520;top:1082;width:32988;height:2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ibwgAAANwAAAAPAAAAZHJzL2Rvd25yZXYueG1sRE9NawIx&#10;EL0X/A9hCt40W6W1bo2iglAvalXodbqZZheTybpJdfvvTUHobR7vcyaz1llxoSZUnhU89TMQxIXX&#10;FRsFx8Oq9woiRGSN1jMp+KUAs2nnYYK59lf+oMs+GpFCOOSooIyxzqUMRUkOQ9/XxIn79o3DmGBj&#10;pG7wmsKdlYMse5EOK04NJda0LKk47X+cgi+3W2/W46p+Pn/aodwuTBusUar72M7fQERq47/47n7X&#10;af54BH/PpAvk9AYAAP//AwBQSwECLQAUAAYACAAAACEA2+H2y+4AAACFAQAAEwAAAAAAAAAAAAAA&#10;AAAAAAAAW0NvbnRlbnRfVHlwZXNdLnhtbFBLAQItABQABgAIAAAAIQBa9CxbvwAAABUBAAALAAAA&#10;AAAAAAAAAAAAAB8BAABfcmVscy8ucmVsc1BLAQItABQABgAIAAAAIQDJaFibwgAAANwAAAAPAAAA&#10;AAAAAAAAAAAAAAcCAABkcnMvZG93bnJldi54bWxQSwUGAAAAAAMAAwC3AAAA9gIAAAAA&#10;">
                  <v:imagedata r:id="rId121" o:title="" croptop="2581f"/>
                </v:shape>
                <v:shape id="Text Box 198" o:spid="_x0000_s1163" type="#_x0000_t202" style="position:absolute;left:18516;top:5516;width:10084;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2DCE6AB3" w14:textId="26EFEEF0" w:rsidR="00EA1699" w:rsidRPr="00C473EC" w:rsidRDefault="00EA1699" w:rsidP="004B7D0E">
                        <w:pPr>
                          <w:pStyle w:val="Caption"/>
                          <w:jc w:val="left"/>
                        </w:pPr>
                        <w:r>
                          <w:t>Figure</w:t>
                        </w:r>
                        <w:r>
                          <w:rPr>
                            <w:rFonts w:hint="cs"/>
                            <w:rtl/>
                          </w:rPr>
                          <w:t xml:space="preserve"> </w:t>
                        </w:r>
                        <w:r>
                          <w:t>9</w:t>
                        </w:r>
                        <w:r w:rsidRPr="00FE29C0">
                          <w:t>-</w:t>
                        </w:r>
                        <w:r>
                          <w:rPr>
                            <w:rFonts w:hint="cs"/>
                            <w:rtl/>
                          </w:rPr>
                          <w:t>27</w:t>
                        </w:r>
                      </w:p>
                      <w:p w14:paraId="62E02A85" w14:textId="77777777" w:rsidR="00EA1699" w:rsidRDefault="00EA1699" w:rsidP="004B7D0E">
                        <w:pPr>
                          <w:rPr>
                            <w:lang w:bidi="ar-SA"/>
                          </w:rPr>
                        </w:pPr>
                      </w:p>
                    </w:txbxContent>
                  </v:textbox>
                </v:shape>
                <w10:wrap anchorx="margin"/>
              </v:group>
            </w:pict>
          </mc:Fallback>
        </mc:AlternateContent>
      </w:r>
    </w:p>
    <w:p w14:paraId="3A8DAB2B" w14:textId="148560F0" w:rsidR="004B7D0E" w:rsidRDefault="004B7D0E" w:rsidP="00490C43">
      <w:pPr>
        <w:spacing w:after="0" w:line="240" w:lineRule="auto"/>
        <w:rPr>
          <w:rtl/>
        </w:rPr>
      </w:pPr>
    </w:p>
    <w:p w14:paraId="5CDE24E4" w14:textId="335A91EE" w:rsidR="004B7D0E" w:rsidRDefault="004B7D0E" w:rsidP="00490C43">
      <w:pPr>
        <w:spacing w:after="0" w:line="240" w:lineRule="auto"/>
        <w:rPr>
          <w:rtl/>
        </w:rPr>
      </w:pPr>
    </w:p>
    <w:p w14:paraId="35BA6D17" w14:textId="5B2F124F" w:rsidR="004B7D0E" w:rsidRDefault="004B7D0E" w:rsidP="00490C43">
      <w:pPr>
        <w:spacing w:after="0" w:line="240" w:lineRule="auto"/>
        <w:rPr>
          <w:rtl/>
        </w:rPr>
      </w:pPr>
    </w:p>
    <w:p w14:paraId="7CA2890E" w14:textId="00C0EFC6" w:rsidR="004B7D0E" w:rsidRDefault="004B7D0E" w:rsidP="00490C43">
      <w:pPr>
        <w:spacing w:after="0" w:line="240" w:lineRule="auto"/>
        <w:rPr>
          <w:rtl/>
        </w:rPr>
      </w:pPr>
    </w:p>
    <w:p w14:paraId="3B9456AB" w14:textId="55666187" w:rsidR="004B7D0E" w:rsidRDefault="004B7D0E" w:rsidP="00490C43">
      <w:pPr>
        <w:spacing w:after="0" w:line="240" w:lineRule="auto"/>
        <w:rPr>
          <w:rtl/>
        </w:rPr>
      </w:pPr>
    </w:p>
    <w:p w14:paraId="2FF10C92" w14:textId="773B5802" w:rsidR="004B7D0E" w:rsidRDefault="004B7D0E" w:rsidP="00490C43">
      <w:pPr>
        <w:spacing w:after="0" w:line="240" w:lineRule="auto"/>
        <w:rPr>
          <w:rtl/>
        </w:rPr>
      </w:pPr>
    </w:p>
    <w:p w14:paraId="5C7D1753" w14:textId="00577526" w:rsidR="004B7D0E" w:rsidRDefault="004B7D0E" w:rsidP="00490C43">
      <w:pPr>
        <w:spacing w:after="0" w:line="240" w:lineRule="auto"/>
        <w:rPr>
          <w:rtl/>
        </w:rPr>
      </w:pPr>
    </w:p>
    <w:p w14:paraId="1B9877EF" w14:textId="2A877122" w:rsidR="004B7D0E" w:rsidRDefault="004B7D0E" w:rsidP="00490C43">
      <w:pPr>
        <w:spacing w:after="0" w:line="240" w:lineRule="auto"/>
        <w:rPr>
          <w:rtl/>
        </w:rPr>
      </w:pPr>
    </w:p>
    <w:p w14:paraId="355EE1EF" w14:textId="163E9188" w:rsidR="004B7D0E" w:rsidRDefault="004B7D0E" w:rsidP="00490C43">
      <w:pPr>
        <w:spacing w:after="0" w:line="240" w:lineRule="auto"/>
        <w:rPr>
          <w:rtl/>
        </w:rPr>
      </w:pPr>
    </w:p>
    <w:p w14:paraId="087AAD1F" w14:textId="0D45AD27" w:rsidR="004B7D0E" w:rsidRDefault="004B7D0E" w:rsidP="00490C43">
      <w:pPr>
        <w:spacing w:after="0" w:line="240" w:lineRule="auto"/>
        <w:rPr>
          <w:rtl/>
        </w:rPr>
      </w:pPr>
    </w:p>
    <w:p w14:paraId="5206A085" w14:textId="0319B16E" w:rsidR="004B7D0E" w:rsidRDefault="004B7D0E" w:rsidP="00490C43">
      <w:pPr>
        <w:spacing w:after="0" w:line="240" w:lineRule="auto"/>
        <w:rPr>
          <w:rtl/>
        </w:rPr>
      </w:pPr>
    </w:p>
    <w:p w14:paraId="7F2196A6" w14:textId="3603330B" w:rsidR="004B7D0E" w:rsidRDefault="00233BF8" w:rsidP="00490C43">
      <w:pPr>
        <w:spacing w:after="0" w:line="240" w:lineRule="auto"/>
        <w:rPr>
          <w:rtl/>
        </w:rPr>
      </w:pPr>
      <w:r w:rsidRPr="004B7D0E">
        <w:rPr>
          <w:rFonts w:hint="cs"/>
          <w:noProof/>
          <w:rtl/>
          <w:lang w:val="he-IL"/>
        </w:rPr>
        <mc:AlternateContent>
          <mc:Choice Requires="wpg">
            <w:drawing>
              <wp:anchor distT="0" distB="0" distL="114300" distR="114300" simplePos="0" relativeHeight="251678208" behindDoc="0" locked="0" layoutInCell="1" allowOverlap="1" wp14:anchorId="1FC0E9FF" wp14:editId="48188430">
                <wp:simplePos x="0" y="0"/>
                <wp:positionH relativeFrom="margin">
                  <wp:posOffset>8164</wp:posOffset>
                </wp:positionH>
                <wp:positionV relativeFrom="paragraph">
                  <wp:posOffset>11974</wp:posOffset>
                </wp:positionV>
                <wp:extent cx="2886710" cy="2018030"/>
                <wp:effectExtent l="0" t="0" r="0" b="1270"/>
                <wp:wrapNone/>
                <wp:docPr id="202" name="Group 202"/>
                <wp:cNvGraphicFramePr/>
                <a:graphic xmlns:a="http://schemas.openxmlformats.org/drawingml/2006/main">
                  <a:graphicData uri="http://schemas.microsoft.com/office/word/2010/wordprocessingGroup">
                    <wpg:wgp>
                      <wpg:cNvGrpSpPr/>
                      <wpg:grpSpPr>
                        <a:xfrm>
                          <a:off x="0" y="0"/>
                          <a:ext cx="2886710" cy="2018030"/>
                          <a:chOff x="152098" y="225389"/>
                          <a:chExt cx="3259667" cy="2279817"/>
                        </a:xfrm>
                      </wpg:grpSpPr>
                      <pic:pic xmlns:pic="http://schemas.openxmlformats.org/drawingml/2006/picture">
                        <pic:nvPicPr>
                          <pic:cNvPr id="203" name="Picture 203"/>
                          <pic:cNvPicPr>
                            <a:picLocks noChangeAspect="1"/>
                          </pic:cNvPicPr>
                        </pic:nvPicPr>
                        <pic:blipFill rotWithShape="1">
                          <a:blip r:embed="rId122">
                            <a:extLst>
                              <a:ext uri="{28A0092B-C50C-407E-A947-70E740481C1C}">
                                <a14:useLocalDpi xmlns:a14="http://schemas.microsoft.com/office/drawing/2010/main" val="0"/>
                              </a:ext>
                            </a:extLst>
                          </a:blip>
                          <a:srcRect t="6773" r="5" b="23"/>
                          <a:stretch/>
                        </pic:blipFill>
                        <pic:spPr>
                          <a:xfrm>
                            <a:off x="152098" y="225389"/>
                            <a:ext cx="3259667" cy="2279817"/>
                          </a:xfrm>
                          <a:prstGeom prst="rect">
                            <a:avLst/>
                          </a:prstGeom>
                        </pic:spPr>
                      </pic:pic>
                      <wps:wsp>
                        <wps:cNvPr id="204" name="Text Box 204"/>
                        <wps:cNvSpPr txBox="1"/>
                        <wps:spPr>
                          <a:xfrm>
                            <a:off x="2036766" y="581130"/>
                            <a:ext cx="1038225" cy="355678"/>
                          </a:xfrm>
                          <a:prstGeom prst="rect">
                            <a:avLst/>
                          </a:prstGeom>
                          <a:noFill/>
                          <a:ln w="6350">
                            <a:noFill/>
                          </a:ln>
                        </wps:spPr>
                        <wps:txbx>
                          <w:txbxContent>
                            <w:p w14:paraId="6125F863" w14:textId="0679AF43" w:rsidR="00EA1699" w:rsidRPr="00C473EC" w:rsidRDefault="00EA1699" w:rsidP="004B7D0E">
                              <w:pPr>
                                <w:pStyle w:val="Caption"/>
                                <w:jc w:val="left"/>
                              </w:pPr>
                              <w:r>
                                <w:t>Figure</w:t>
                              </w:r>
                              <w:r>
                                <w:rPr>
                                  <w:rFonts w:hint="cs"/>
                                  <w:rtl/>
                                </w:rPr>
                                <w:t xml:space="preserve"> </w:t>
                              </w:r>
                              <w:r>
                                <w:t>9</w:t>
                              </w:r>
                              <w:r w:rsidRPr="00FE29C0">
                                <w:t>-</w:t>
                              </w:r>
                              <w:r>
                                <w:rPr>
                                  <w:rFonts w:hint="cs"/>
                                  <w:rtl/>
                                </w:rPr>
                                <w:t>29</w:t>
                              </w:r>
                            </w:p>
                            <w:p w14:paraId="08B6CE67"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C0E9FF" id="Group 202" o:spid="_x0000_s1164" style="position:absolute;left:0;text-align:left;margin-left:.65pt;margin-top:.95pt;width:227.3pt;height:158.9pt;z-index:251678208;mso-position-horizontal-relative:margin;mso-width-relative:margin;mso-height-relative:margin" coordorigin="1520,2253" coordsize="32596,22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qF6iQMAABwIAAAOAAAAZHJzL2Uyb0RvYy54bWycVdtu2zgQfS+w/0Do&#10;vdHFlmQLcQo3aYICQWtsssgzTVMWUYlkSTp29uv3kJJc51J02wfLQ85wOHPmDOf8w6FrySM3Vii5&#10;iNKzJCJcMrURcruI/rm/fj+LiHVUbmirJF9ET9xGHy7+ene+1xXPVKPaDTcETqSt9noRNc7pKo4t&#10;a3hH7ZnSXEJZK9NRh6XZxhtD9/DetXGWJEW8V2ajjWLcWuxe9croIviva87c17q23JF2ESE2F74m&#10;fNf+G1+c02prqG4EG8KgfxBFR4XEpUdXV9RRsjPilatOMKOsqt0ZU12s6lowHnJANmnyIpsbo3Y6&#10;5LKt9lt9hAnQvsDpj92yL48rQ8RmEWVJFhFJOxQp3Ev8BuDZ620Fqxuj7/TKDBvbfuUzPtSm8//I&#10;hRwCsE9HYPnBEYbNbDYryhT4M+iQ6CyZDNCzBvXx59I8S+YgizfI8sls3peGNZ8GH5MsnxdFOfjI&#10;yvksLb1NPIYQ+0iPgWnBKvwGzCC9wuzX3MIptzM8Gpx0/8tHR823nX6P8mrqxFq0wj0FqqKQPij5&#10;uBJsZfrFKfyTEX7o/bUowMQn6A95u/4U9VndKvbNEqkuGyq3fGk1eA4IAxzPzWO/fHbluhX6WrQt&#10;Mco9CNfcNVSj5mmgr1cO2aJJXpDsDcB6Al8ptuu4dH1HGt4icSVtI7SNiKl4t+YgmPm8CRHSyhr2&#10;NyL23ViUJfLGXXlE0JBZyBgWznDHGl9en8AYcw+GBQ/fYN5PGDRy8Jf8AbLGuhuuOuIFBIwYAyr0&#10;8da6nmqjyRBYH0qIEXH6ZsEzZkcIsXoF4m91aqgNQvBuT6kyHaly77P7qA7gytRXfzD0nUrcAYqB&#10;FX7/J7CBZUVZFKHz8lmajp054pYmkxk6su+7SZ4X5exZ2/0mbLSSytMPwdKqlWQPDkzyJOB81KCn&#10;WwmIf4TtJXdYH8JTVR5zXavNE1IFlcPLYzW7FqjdLbVuRQ1ecrw5mE7uKz51q3CZGqSINMr8+9a+&#10;t0fZoI3IHpNhEdnvO+qfgfazREHn6XTqR0lYTPMyw8KcatanGrnrLhWGT4o5qFkQvb1rR7E2qnvA&#10;EFv6W6GikuHuReRG8dJhBQWGIOPLZZD71+VW3mm8SX3rembeHx6o0QN9HSr4RY0UotULFve2vgpS&#10;LXdO1SJQ3APdozrgDzoHKYwgSM9m3Ok6WP0Y6hf/AQAA//8DAFBLAwQKAAAAAAAAACEAdldVAGZ4&#10;AABmeAAAFAAAAGRycy9tZWRpYS9pbWFnZTEucG5niVBORw0KGgoAAAANSUhEUgAAAoAAAAHgCAYA&#10;AAA10dzkAAAAOXRFWHRTb2Z0d2FyZQBNYXRwbG90bGliIHZlcnNpb24zLjMuMiwgaHR0cHM6Ly9t&#10;YXRwbG90bGliLm9yZy8vihELAAAACXBIWXMAAA9hAAAPYQGoP6dpAAB300lEQVR4nO3deVhU1f8H&#10;8PewDDsji2ypgAsiinsqmoqau7Z9Ky1zybLUzMwW0xa0UtPKrG+ppZlrZt/M0lTUci0xNVfErQRx&#10;AVGQTYUB5vz+8DeTA7PcYe7AwLxfzzPPA3fOvffcOzDzmbN8jkIIIUBEREREDsOpuitARERERFWL&#10;ASARERGRg2EASERERORgGAASERERORgGgEREREQOhgEgERERkYNhAEhERETkYBgAEhERETkYBoBE&#10;REREDoYBIBEREZGDYQBIRERE5GAYABIRERE5GAaARERERA6GASARERGRg2EASERERORgGAASERER&#10;ORgGgEREREQOhgEgERERkYNhAEhERETkYBgAEhERETkYBoBEREREDoYBIBEREZGDYQBIRERE5GAY&#10;ABIRERE5GAaARERERA6GASARERGRg2EASERERORgGAASERERORgGgEREREQOhgEgERERkYNhAEhE&#10;RETkYBgAEhERETkYBoBEREREDoYBIBEREZGDYQBIRERE5GAYABIRERE5GLsKAJctWwaFQqF7uLi4&#10;IDQ0FEOHDsW5c+dsfn6FQoHp06frft+1axcUCgV27dpl0XEWLFiAZcuWVdielpYGhUJh8DlLjBo1&#10;Su8+GXuMGjXKqvNUhUuXLmHSpEno3r076tSpY/T+5OfnY+bMmYiPj0dISAi8vb0RGxuLOXPmoKio&#10;qEL5kpISzJgxAxEREXBzc0N0dDT++9//Vii3Z88etGnTBj4+PujWrRtSUlIqlHnhhRfQvXt3CCEk&#10;XdOoUaPg7e0tqaytaf+n0tLSTJaT+jqYs3HjRgwePBjBwcFQKpXw9/dHr169sHr1apSUlFTuIqqJ&#10;RqPBypUrcf/99yMwMBCurq4ICgrCoEGDsHHjRmg0muquop5Ro0YhIiKiUvt+++23mD9/vsHnyr8v&#10;VpXq/jzYvHmz0euOiIioEe+v5Wk0Gnz00Udo0qQJPDw8EB4ejpEjRyI/P9/svtrPLymPtLQ03et3&#10;6NAhs8eOj49HfHx8pa7Jmvfb2vgaW8KluitgyDfffIPo6GgUFRXhjz/+wMyZM7Fz506cPn0afn5+&#10;VVaPtm3bIikpCTExMRbtt2DBAgQGBlb44wkNDUVSUhIaNWpkVb3efvttjB07Vvf74cOH8cILL2DW&#10;rFno0aOHbnvdunWtOk9V+Pvvv7F69Wq0bt0aAwYMwJo1awyWS09Px/z58zF8+HBMnjwZ3t7e2Lt3&#10;L6ZPn47t27dj+/btUCgUuvLjx4/HypUr8d577+Hee+/F1q1b8dJLL6GgoADTpk0DAOTm5uLhhx/G&#10;f/7zH8ydOxefffYZHnnkEZw8eRLOzs4AgP3792Pp0qU4cuSI3vFrG6mvgzFCCIwePRrLli3DgAED&#10;MG/ePNSvXx95eXnYuXMnxo8fj+vXr+Oll16y0RXIq6ioCA899BC2bduGoUOHYuHChQgJCcG1a9eQ&#10;mJiIxx57DGvXrsWDDz5Y3VWVxbfffovk5GRMmjSpwnNJSUmoV69e1Vfq/1XX58HmzZvxxRdfGAwQ&#10;1q9fD19fX5ud21bmz5+P1157Da+//jr69u2LCxcuYPny5bhx44bZ69F+ft1t/PjxyMvLw+rVqyuU&#10;tcSCBQssKi+X2vgaW0TYkW+++UYAEAcPHtTbPmPGDAFALF261KbnByASEhKsPk7z5s1F9+7drT6O&#10;VDt37hQAxP/+9z+T5W7duiU0Gk0V1UqasrIy3c8HDx4UAMQ333xToVxhYaEoLCyssP3DDz8UAMTe&#10;vXt125KTk4VCoRCzZs3SKztmzBjh4eEhsrOzhRBCbN68WXh5eQm1Wi2EEOLy5csCgDh16pQQQgi1&#10;Wi1iY2Mt/psYOXKk8PLysmgfW9H+T6WmpposJ/V1MGbOnDkCgJgxY4bB5zMyMvReo/JKS0tFUVGR&#10;5PPZ2rhx4wQAsXz5coPPnz17Vhw7dszq85i67ps3b1p0rJEjR4rw8PBK1WPgwIGV3tdWqvvz4IUX&#10;XhB29hFptQ4dOoiOHTvKdrzu3buL5s2bG3zO2OsnN2veb2vja2wJu+oCNqZ9+/YAgKtXr+ptP3To&#10;EB544AH4+/vD3d0dbdq0wffff69X5tq1axg/fjxiYmLg7e2NoKAg9OzZE3v37jV7XkNdwOfPn8fQ&#10;oUMRFhYGNzc3BAcHo1evXjh69CiAO83GJ0+exO7du3XN4dpuGWNdwKdPn8YTTzyB4OBguLm5oUGD&#10;BhgxYgSKi4stu1F30Ta/b9u2DaNHj0bdunXh6emJ4uJi/P3333j66afRpEkTeHp64p577sHgwYNx&#10;4sSJCsfJzc3FK6+8goYNG8LNzQ1BQUEYMGAATp8+rSujVqvx/vvvIzo6Gm5ubqhbty6efvppXLt2&#10;zWw9nZyk/Ql6eXnBy8urwvYOHToAAC5evKjb9tNPP0EIgaefflqv7NNPP43bt28jMTERwJ1WHjc3&#10;N7i6ugKArhtB26X80UcfQa1WY+rUqZLqaKmlS5eiVatWcHd3h7+/Px5++GGcOnVKr8yhQ4cwdOhQ&#10;REREwMPDAxEREXjiiSdw4cKFCsfbv38/unTpAnd3d4SFhWHq1KmSu12lvg6GlJSUYM6cOYiOjsbb&#10;b79tsExISAjuu+8+AP/+H8ydOxfvv/8+IiMj4ebmhp07dwIANmzYgLi4OHh6esLHxwe9e/eu0PJw&#10;7do1PPfcc6hfv77ub65Lly749ddfdWWOHDmCQYMGISgoCG5ubggLC8PAgQNx6dIlk9eTmZmJJUuW&#10;oG/fvhgxYoTBMk2aNEHLli11v6enp+Opp57SnatZs2b4+OOP9bqJTV339OnToVAocPjwYTz66KPw&#10;8/PT9RQIIbBgwQK0bt0aHh4e8PPzw6OPPorz58+bvA4A+OKLL9CtWzcEBQXBy8sLsbGxmDt3rt7f&#10;RXx8PDZt2oQLFy7odeNpGeoCTk5OxoMPPgg/Pz+4u7ujdevWWL58uV4Z7fvnmjVr8OabbyIsLAy+&#10;vr64//77cebMGbN1N8bQ54GxLsTy3eLa1+Cjjz7CvHnzEBkZCW9vb8TFxWH//v16+33xxRe667+7&#10;axOo2D2ovdZvv/0WU6ZMQWhoKLy9vTF48GBcvXoVBQUFeO655xAYGIjAwEA8/fTTKCws1Kur1Ne5&#10;sn/XAODs7IwLFy4YHDZjKwUFBRg3bhwCAwMREBCARx55BFeuXNErU/71k/o6GfPHH38gMDAQgwYN&#10;ws2bNw2Wqa2vsSXssgu4vNTUVABAVFSUbtvOnTvRr18/dOzYEYsWLYJKpcJ3332HIUOG4NatW7oX&#10;LicnBwCQkJCAkJAQFBYWYv369YiPj8dvv/1m8biDAQMGoKysDHPnzkWDBg1w/fp17Nu3D7m5uQDu&#10;NBs/+uijUKlUumZtNzc3o8c7duwY7rvvPgQGBuLdd99FkyZNkJGRgQ0bNkCtVpvcV4rRo0dj4MCB&#10;WLlyJW7evAlXV1dcuXIFAQEB+OCDD1C3bl3k5ORg+fLl6NixI44cOYKmTZsCuPOPe9999yEtLQ1T&#10;pkxBx44dUVhYiD179iAjIwPR0dHQaDR48MEHsXfvXrz++uvo3LkzLly4gISEBMTHx+PQoUPw8PCw&#10;6hpM2bFjBwCgefPmum3JycmoW7cuQkJC9MpqP7CTk5MB3PkgKSgowMKFC/HEE0/ggw8+QEBAAJo2&#10;bYp//vkH77//PrZs2WL1a2DI7NmzMW3aNDzxxBOYPXs2srOzMX36dMTFxeHgwYNo0qQJgDtvhE2b&#10;NsXQoUPh7++PjIwMLFy4EPfeey9SUlIQGBgIAEhJSUGvXr0QERGBZcuWwdPTEwsWLMC3334re93L&#10;O3ToEHJycjBmzBiLusk/++wzREVF4aOPPoKvry+aNGmCb7/9FsOGDUOfPn2wZs0aFBcXY+7cubr/&#10;V20QOXz4cBw+fBgzZ85EVFQUcnNzcfjwYWRnZwMAbt68id69eyMyMhJffPEFgoODkZmZiZ07d6Kg&#10;oMBkvXbu3ImSkhI89NBDkq7j2rVr6Ny5M9RqNd577z1ERETgl19+wauvvop//vmnQveWoevWfqg9&#10;8sgjGDp0KMaOHav74Hr++eexbNkyTJw4EXPmzEFOTg7effdddO7cGceOHUNwcLDRuv3zzz948skn&#10;ERkZCaVSiWPHjmHmzJk4ffo0li5dCuBO99tzzz2Hf/75B+vXrzd7vWfOnEHnzp0RFBSEzz77DAEB&#10;AVi1ahVGjRqFq1ev4vXXX9crP23aNHTp0gVLlixBfn4+pkyZgsGDB+PUqVO6oRaWMPR5YKkvvvgC&#10;0dHRunGPb7/9NgYMGIDU1FSoVCq8/fbbuHnzJn744Qe9Lx/mujanTZuGHj16YNmyZUhLS8Orr76K&#10;J554Ai4uLmjVqhXWrFmDI0eOYNq0afDx8cFnn32m21fK62zN3zUAPPfcc3j66acxcuRIrFmzxqov&#10;flI9++yzGDhwIL799ltcvHgRr732Gp566inde7cp5l4nQ77//nuMGDECo0ePxn//+1+jf2O19TW2&#10;SPU2QOrTNhnv379flJSUiIKCApGYmChCQkJEt27dRElJia5sdHS0aNOmjd42IYQYNGiQCA0N1evS&#10;ultpaakoKSkRvXr1Eg8//LDecyjXBaztWt25c6cQQojr168LAGL+/Pkmr8NYF3BqamqFrrWePXuK&#10;OnXqiKysLJPHNMVQF7D2Xo4YMcLs/qWlpUKtVosmTZqIl19+Wbf93XffFQDE9u3bje67Zs0aAUCs&#10;W7dOb7u2G3HBggWSr8PSrsdjx44JDw+PCq9j7969RdOmTQ3uo1QqxXPPPaf7fcGCBUKpVAoAQqVS&#10;iZ9//lkIIcT9998vnnnmGcl1v5u5LokbN24IDw8PMWDAAL3t6enpws3NTTz55JNG9y0tLRWFhYXC&#10;y8tLfPrpp7rtQ4YMER4eHiIzM1OvbHR0tKQu4LtZ+jp89913AoBYtGiRpPLa/4NGjRrput+FuNMN&#10;HRYWJmJjY/X+fwsKCkRQUJDo3Lmzbpu3t7eYNGmS0XMcOnRIABA//fSTpDrd7YMPPhAARGJioqTy&#10;b7zxhgAg/vzzT73t48aNEwqFQpw5c0YIYfy6hRAiISFBABDvvPOO3vakpCQBQHz88cd62y9evCg8&#10;PDzE66+/rttmrgu4rKxMlJSUiBUrVghnZ2eRk5Oje85UF3D598WhQ4cKNzc3kZ6erleuf//+wtPT&#10;U+Tm5goh/n1fKv93/v333wsAIikpyWhdhbDs86B79+4G33PL3xPtaxAbGytKS0t12w8cOCAAiDVr&#10;1ui2meoeDA8PFyNHjtT9rr3WwYMH65WbNGmSACAmTpyot/2hhx4S/v7+ut+lvs7W/F2r1Wrx3HPP&#10;icaNGwsnJycxfPhwo5+TUknpAh4/frze9rlz5woAIiMjQ+84d79+lrxOd7/ffvDBB8LZ2VnMmTNH&#10;Uv1r22tsKbvsAu7UqRNcXV3h4+ODfv36wc/PDz///DNcXO40WP799984ffo0hg0bBgAoLS3VPQYM&#10;GICMjAy9LoZFixahbdu2cHd3h4uLC1xdXfHbb79V6G4zx9/fH40aNcKHH36IefPm4ciRI7ounj17&#10;9mDw4MEICwvDyZMncf36dbPHu3XrFnbv3o3HH38cX3zxhcHZVIa6PS3xn//8p8K20tJSzJo1CzEx&#10;MVAqlXBxcYFSqcS5c+f07smWLVsQFRWF+++/3+jxf/nlF9SpUweDBw/Wex1at26NkJAQi2dQS5WW&#10;loZBgwahfv36WLJkSYXnTbVE3f3cuHHjkJOTg1OnTuHq1at44IEHsHLlShw/fhwffvghcnJyMGzY&#10;MNStWxeNGjXCokWLrK57UlISbt++XWGSUP369dGzZ0/89ttvum2FhYWYMmUKGjduDBcXF7i4uMDb&#10;2xs3b97Ue6127tyJXr166bUGOTs7Y8iQIVbX11YeeOABXfc7cKdl6cqVKxg+fLhey4S3tzf+85//&#10;YP/+/bh16xaAO13/y5Ytw/vvv4/9+/dX6Opu3Lgx/Pz8MGXKFCxatMjg7G6NRqP3N1tWVlap69ix&#10;YwdiYmJ0wxG0Ro0aBSFEhZaO8td9t/L/r7/88gsUCgWeeuopvbqGhISgVatWZv+/jhw5ggceeAAB&#10;AQFwdnaGq6srRowYgbKyMpw9e9byi8Wd6+3Vqxfq16+vt33UqFG4detWhe76Bx54QO93bUu8oWEM&#10;hpj7PKiMgQMH6rUMWVonYwYNGqT3e7NmzXTnK789JydH10Uo9XWW8ndtzKRJk5CYmIgDBw5g2bJl&#10;WL16NUaPHq37DNNoNFAqlUhISKjs5Rtkzesv9XUSQuD5559HQkICvv322wqt0HKy59fYUnYZAK5Y&#10;sQIHDx7Ejh078Pzzz+PUqVN44okndM9rx368+uqrcHV11XuMHz8eAHQB2Lx58zBu3Dh07NgR69at&#10;w/79+3Hw4EH069cPt2/ftqheCoUCv/32G/r27Yu5c+eibdu2qFu3LiZOnIhr166hVatW+PzzzyUf&#10;78aNGygrK0O9evXw6quvIiMjQ+8RExODxx57zKI6lmeoOXvy5Ml4++238dBDD2Hjxo34888/cfDg&#10;QbRq1Urvnly7ds3s7L+rV68iNzcXSqWywmuRmZkpKRC21IULF9CjRw+4uLjgt99+g7+/v97zAQEB&#10;uq7Au928eRNqtbpCeS8vL934xezsbLzyyiuYP38+/Pz88NJLLyEnJwd///03vvvuO7z66qu6sWqV&#10;pa2bodcmLCxMr+5PPvkkPv/8czz77LPYunUrDhw4gIMHD6Ju3bp6r1V2dnaFLm8ABrfJrUGDBgD+&#10;7ZqTqvz1m7svGo0GN27cAACsXbsWI0eOxJIlSxAXFwd/f3+MGDECmZmZAACVSoXdu3ejdevWmDZt&#10;Gpo3b46wsDAkJCTogsXRo0fr/b326tWrUteTnZ1ttM53X5ex6zb13NWrVyGEQHBwcIX/r/3795v8&#10;/0pPT0fXrl1x+fJlfPrpp9i7dy8OHjyoG/dk6fuflqXXGxAQoPe7dkiF1POb+zyoDGvrZEz59xal&#10;Umlyu3YsntTXWcrftSGZmZn48ssvMXHiRPj5+WH48OFYsWIFVq1ahTFjxkAIgX379qGkpKRCIGMt&#10;a+611H3VajXWrl2L5s2bo3///tZU1yx7fY0rwy7HADZr1kw30LdHjx4oKyvDkiVL8MMPP+DRRx/V&#10;jXuaOnUqHnnkEYPH0I5jW7VqFeLj47Fw4UK95yvblx4eHo6vv/4aAHD27Fl8//33mD59OtRqtcnW&#10;IbVajdmzZwO4Mw5g4cKFePfdd+Hs7IxLly7B29tbL5fRsWPHkJKSYnWLk6GWsFWrVmHEiBGYNWuW&#10;3vbr16+jTp06ut/r1q1rdtCpdmCvdmJFeT4+PpZX2oQLFy4gPj4eQgjs2rXLYIAaGxuL7777DpmZ&#10;mXoBkHaSS4sWLYwe/5VXXkG7du10HzBbtmzBN998A5VKhXvvvRd9+vTB5s2b9dLtWEr7ppaRkVHh&#10;uStXruj+vvPy8vDLL78gISEBb7zxhq5McXGxbmzr3cfUBj93M7RNbu3bt4e/vz9+/vlnzJ49W/I4&#10;wPLlzN0XJycnXdqPwMBAzJ8/H/Pnz0d6ejo2bNiAN954A1lZWbq/Re3fgRACx48fx7Jly/Duu+/C&#10;w8MDb7zxBqZPn44JEybozqH9W+3RowdcXV3x008/6aVbMiYgIMBonbV1NXXdpp4LDAyEQqHA3r17&#10;DY5FNTU+9aeffsLNmzfx448/Ijw8XLddO2Gtsiy9XmuZ+zwAAHd3d+Tl5VXY1xZfQG3BktfZ3N+1&#10;IWlpaSgrK9NLazJs2DAoFAqMGDECTk5OOHv2LHr37l2hJbsm0E6m6tu3L+6//34kJiZWaco4KWz9&#10;GleGXbYAljd37lz4+fnhnXfegUajQdOmTdGkSRMcO3YM7du3N/jQvpkrFIoKN/v48eMVuikqIyoq&#10;Cm+99RZiY2Nx+PBhvefUarXe708//bQuIeZ7772Hxx57DA8++CDuvfde/O9//6vwRrVkyRJERUWh&#10;a9euVtezPEP3ZNOmTbh8+bLetv79++Ps2bMmB+sOGjQI2dnZKCsrM/g6aANxOaSnpyM+Ph5lZWXY&#10;sWOH3ofa3R588EEoFIoKsxKXLVsGDw8P9OvXz+B+O3fuxP/+9z+9QftCCL1ZZIWFhZITQhsTFxcH&#10;Dw8PrFq1Sm/7pUuXdN1rwJ3XSQhR4bVasmRJhe7KHj164LffftObGVlWVoa1a9daVVcpXF1dMWXK&#10;FJw+fRrvvfeewTJZWVn4448/TB6nadOmuOeee/Dtt9/q3eObN29i3bp1upnB5TVo0AATJkxA7969&#10;K/wfAnfuY6tWrfDJJ5+gTp06ujIREREG/1ZDQkJ0La4rVqwwWNd//vkHx48fBwD06tULKSkpFc69&#10;YsUKKBQKq74sDBo0CEIIXL582eD/V2xsrNF9tcHk3X8/QggsXry4Qlk3NzfJrV+9evXCjh07Kszk&#10;XLFiBTw9PdGpUydJx6ms8p8HwJ3X8uzZs3qZE7Kzs7Fv375Kn0euVkEpKvM6G/u7NiQqKgpKpRKr&#10;V6/We+948sknsXz5cixZsgS///57hYaSmqRNmzbYvXs3Ll26hPj4eGRlZZndpza9xpVhly2A5fn5&#10;+WHq1Kl4/fXX8e233+Kpp57Cl19+if79+6Nv374YNWoU7rnnHt1YrsOHD+N///sfgDs3/b333kNC&#10;QgK6d++OM2fO4N1330VkZCRKS0stqsfx48cxYcIEPPbYY2jSpAmUSiV27NiB48ePV4jK09LSsHbt&#10;WjRs2BDXrl3DmjVrkJSUhE6dOiEoKAijRo1CYmIiwsPDkZycjI4dO+KNN95A48aNcenSJXz55ZdG&#10;U2pYa9CgQVi2bBmio6PRsmVL/PXXX/jwww8rtKZNmjRJl+z2jTfeQIcOHXD79m3s3r0bgwYNQo8e&#10;PTB06FCsXr0aAwYMwEsvvYQOHTrA1dUVly5dws6dO/Hggw/i4YcfNlmfH374AQB0U+EPHTqkaw3V&#10;fsPPyspCjx49kJGRga+//hpZWVl6/+D16tXT1b958+Z45plnkJCQAGdnZ9x7773Ytm0bvvrqK7z/&#10;/vsVmuqBO61qzz//PKZPn47IyEjd9r59++Ldd9+Fr68vzp07h99++03S+JKysjLddd3Ny8sL/fv3&#10;x9tvv41p06ZhxIgReOKJJ5CdnY0ZM2bA3d1dNwbH19cX3bp1w4cffojAwEBERERg9+7d+Prrr/Va&#10;agHgrbfewoYNG9CzZ0+888478PT0xBdffGE0BYIhUl4HY1577TWcOnUKCQkJOHDgAJ588kldIug9&#10;e/bgq6++wowZM9ClSxejx3BycsLcuXMxbNgwDBo0CM8//zyKi4vx4YcfIjc3Fx988AGAOy2jPXr0&#10;wJNPPono6Gj4+Pjg4MGDSExM1PUI/PLLL1iwYAEeeughNGzYEEII/Pjjj8jNzUXv3r3N3ot58+bh&#10;/PnzGDVqFLZu3YqHH34YwcHBuH79OrZv345vvvkG3333HVq2bImXX34ZK1aswMCBA/Huu+8iPDwc&#10;mzZtwoIFCzBu3DirZqt26dJFN3Pz0KFD6NatG7y8vJCRkYHff/8dsbGxGDdunMF9e/fuDaVSiSee&#10;eAKvv/46ioqKsHDhQl03+t1iY2Px448/YuHChWjXrh2cnJx0rW7lJSQk4JdffkGPHj3wzjvvwN/f&#10;H6tXr8amTZswd+5co7Mz5WLo82D48OH48ssv8dRTT2HMmDHIzs7G3LlzrUrkq/1AnjNnDvr37w9n&#10;Z2e0bNlS17UnJ6mvc2X/rv39/fHee+9hypQpiI+Px/jx4xEcHIxz585hwYIFCAoKQl5eHl577TV8&#10;//33Vo2vrE7NmjXD3r17cf/996Nbt2749ddfTQ5jqk2vcaXYfJqJBUwljrx9+7Zo0KCBaNKkiW5W&#10;0LFjx8Tjjz8ugoKChKurqwgJCRE9e/bUm41YXFwsXn31VXHPPfcId3d30bZtW/HTTz8ZnDEHM7OA&#10;r169KkaNGiWio6OFl5eX8Pb2Fi1bthSffPKJ3kwlAKJ169bCx8dHABB169YVAISHh4cAIJRKpfDy&#10;8hIuLi7i8ccfFykpKeKxxx4TAQEBQqlUisDAQKFQKERaWpqk+2ZqFrChe3njxg3xzDPPiKCgIOHp&#10;6Snuu+8+sXfvXoMz6W7cuCFeeukl0aBBA+Hq6iqCgoLEwIEDxenTp3VlSkpKxEcffSRatWol3N3d&#10;hbe3t4iOjhbPP/+8OHfunNn6AzD6KH+Nxh7lkzWr1WqRkJAgGjRoIJRKpYiKihKfffaZ0Tq89dZb&#10;olWrVhVmlWdlZYlHH31UqFQqUb9+fbMzwIW4MyvNWD3v/ptbsmSJaNmypVAqlUKlUokHH3xQnDx5&#10;Uu9Yly5dEv/5z3+En5+f8PHxEf369RPJyckVZqgJIcQff/whOnXqJNzc3ERISIh47bXXxFdffSV5&#10;FrCU18Gcn3/+WQwcOFDUrVtXuLi4CD8/P9GjRw+xaNEiUVxcLIT4d4bfhx9+aPAYP/30k+jYsaNw&#10;d3cXXl5eolevXuKPP/7QPV9UVCTGjh0rWrZsKXx9fYWHh4do2rSpSEhI0CVPPn36tHjiiSdEo0aN&#10;hIeHh1CpVKJDhw5i2bJlkq+ltLRULF++XPTs2VP4+/sLFxcXUbduXdG/f3/x7bff6s2gvHDhgnjy&#10;ySdFQECAcHV1FU2bNhUffvihXhlT162dBXzt2jWDdVm6dKno2LGj8PLyEh4eHqJRo0ZixIgR4tCh&#10;Q7oyht7TNm7cqPu/vOeee8Rrr70mtmzZove+JoQQOTk54tFHHxV16tQRCoVC7zU39P914sQJMXjw&#10;YKFSqYRSqRStWrWqMGvcWIJ6Q9kQDLH082D58uWiWbNmwt3dXcTExIi1a9canQVs6DUof53FxcXi&#10;2WefFXXr1tXdE+3/kbEZouWv1dg1GHu9zb3O1v5dr1+/XnTv3l14e3sLpVIpoqOjxbRp08T169fF&#10;999/L5ycnMRjjz2m93lmSmUSQZf/XNUex9AsYCmvk6GsC5cuXRLR0dEiIiJC/PPPP0brXxtfY0so&#10;hLCyP4sqUCgUWL9+vS6P2Nq1azFs2DC9Jca0vL29KwzU79WrF3x9fSXl5CIiIiKyVM1s561h2rRp&#10;g7KyMmRlZZkd05eamoqdO3diw4YNVVQ7IiIicjQMAGVSWFiIv//+W/d7amoqjh49Cn9/f0RFRWHY&#10;sGEYMWIEPv74Y7Rp0wbXr1/Hjh07EBsbiwEDBuj2W7p0KUJDQ20+lZ2IiIgcF7uAZbJr1y6Ds/1G&#10;jhyJZcuWoaSkBO+//z5WrFiBy5cvIyAgAHFxcZgxY4ZuIKpGo0F4eDhGjBiBmTNnVvUlEBERkYNg&#10;AEhERETkYGpEHkAiIiIikg8DQCIiIiIHwwCQiIiIyMFwFrAVNBoNrly5Ah8fH8nrnxIREVH1EkKg&#10;oKAAYWFhcHJyzLYwBoBWuHLlCurXr1/d1SAiIqJKuHjxosnl4mozBoBW8PHxAXDnD8iaNSeJiIio&#10;6uTn56N+/fq6z3FHxADQCtpuX19fXwaARERENYwjD99yzI5vIiIiIgfGAJCIiIjIwTAAJCIiInIw&#10;DACJiIhqsczMTLz44oto2LAh3NzcUL9+fQwePBi//fabrsyRI0fw2GOPITg4GO7u7oiKisKYMWNw&#10;9uxZWeuybt06xMTEwM3NDTExMVi/fr3J8kVFRRg1ahRiY2Ph4uKChx56yGC53bt3o127dnB3d0fD&#10;hg2xaNGiCmVyc3PxwgsvIDQ0FEFBQQCAbdu2WX1NNRUDQCIioloqLS0N7dq1w44dOzB37lycOHEC&#10;iYmJ6NGjB1544QUAwC+//IJOnTqhuLgYq1evxqlTp7By5UqoVCq8/fbbstUlKSkJQ4YMwfDhw3Hs&#10;2DEMHz4cjz/+OP7880+j+5SVlcHDwwMTJ07E/fffb7BMamoqBgwYgK5du+LIkSOYNm0aJk6ciHXr&#10;1unKqNVq9O7dG2lpafjhhx9w6NAhAEBoaKhs11fTKIQQororUVPl5+dDpVIhLy+Ps4CJiMjuDBgw&#10;AMePH8eZM2fg5eWl91xubi6USiXCw8Nx3333GWyNy83NRZ06dWSpy5AhQ5Cfn48tW7botvXr1w9+&#10;fn5Ys2aN2f1HjRqF3Nxc/PTTT3rbp0yZgg0bNuDUqVO6bWPHjsWxY8eQlJQEAFi0aBE+/PBDnD59&#10;Gq6urvz8BlsAiYiIaqWcnBwkJibihRdeqBD8AUCdOnWwdetWXL9+Ha+//rrBY9wd/Hl7e5t89O/f&#10;32R9kpKS0KdPH71tffv2xb59+yy/OAnHPXToEEpKSgAAGzZsQFxcHF544QUEBwejU6dOAO60MDoq&#10;5gEkIiKqhf7++28IIRAdHW20zLlz5wDAZBmto0ePmnzew8PD5POZmZkIDg7W2xYcHIzMzEyz567M&#10;cUtLS3H9+nWEhobi/Pnz2LFjB4YNG4bNmzfj2LFjeOaZZ/DRRx9h5syZVp2/pmIAaIfKNAIHUnOQ&#10;VVCEIB93dIj0h7OT4yarJCIiy2lHeJlKdmzJKLDGjRtLKpeeno6YmBjd79OmTcO0adMM1kUIIUsy&#10;ZkPHvXu7RqNBUFAQvvrqKzg7O6NJkyZ45pln8PXXXzMAJPuQmJyBGRtTkJFXpNsWqnJHwuAY9Gth&#10;P4NVGaQSEdm3Jk2aQKFQ4NSpU0Znz0ZFRQEATp8+jbi4OJPH8/b2Nvl8165dsWXLFoSFhem1Fvr7&#10;+wMAQkJCKrT2ZWVlVWi9s5Sx47q4uCAgIADAnckerq6ucHZ21it39epVqNVqKJVKq+pQEzEAtCOJ&#10;yRkYt+owyn8fy8wrwrhVh7HwqbZ2EQTWlCCViMiR+fv7o2/fvvjiiy8wceJEg5NA+vTpg8DAQMyd&#10;O9fsJBCpXcAuLi4GWwvj4uKwfft2vPzyy7pt27ZtQ+fOnS28sorH3bhxo962bdu2oX379nB1dQUA&#10;dOnSBd9++y00Gg2cnP6d/hASEuKQwR/ASSB2o0wjMGNjSoXgD4Bu24yNKSjTVO+kbW2QenfwB/wb&#10;pCYmZ1RTzYiIqLwFCxagrKwMHTp0wLp163Du3DmcOnUKn332GeLi4uDl5YUlS5Zg06ZNeOCBB/Dr&#10;r78iLS0Nhw4dwuuvv46xY8fqjtW4cWOTj3vuucdkXV566SVs27YNc+bMwenTpzFnzhz8+uuvmDRp&#10;kq7M559/jl69euntl5KSgqNHjyInJwd5eXk4evSoXjA6duxYXLhwAZMnT8apU6ewdOlSfP3113j1&#10;1Vd1ZcaNG4fs7Gy89NJLOHv2LLZu3QoAePbZZ624uzUb08BYQc5p5En/ZOOJxfvNllszphPiGgVY&#10;da7KKtMI3DdnR4XgT0sBIETljt+n9GR3MBGRncjIyMDMmTPxyy+/ICMjA3Xr1kW7du3w8ssvIz4+&#10;HgBw6NAhzJ49G3v37kV+fj7q16+Pnj174rXXXpM89k+KH374AW+99RbOnz+PRo0aYebMmXjkkUd0&#10;z0+fPh3Lli1DWlqabltERAQuXLhQ4Vh3hy+7d+/Gyy+/jJMnTyIsLAxTpkzRC16BO7OFX375ZRw9&#10;ehShoaFIS0tDTk4O/Pz8ZLu+moQBoBXkDAB/PnoZL3131Gy5T4e2xoOtTX/LspWaEKQSERGZwzyA&#10;7AK2G4HebrKWs4WsAsMtf5UtR0RERNWDAaC9kNoOW43ttUE+7rKWIyIiourBANBOXM2X1momtZwt&#10;dIj0R6jKHcZG9ylwZzZwh0j/qqwWERERWYgBoJ04cvGGrOVswdlJgYTBd5J7lg8Ctb8nDI7hBBAi&#10;IiI7xwDQTkjN7lLNWWDQr0UoFj7VFiEq/W7eEJW73eQpJCIiItOYCNpOSG00s4fGtX4tQtE7JoQr&#10;gRAREdVQDADtROt6dbAS6ZLK2QNnJwVTvRAREdVQ7AK2E2F+nrKWIyIiIjKGAaCd0M6wNYUzbImI&#10;iEgODADthHaGrakUK5xhS0RERHJgAGhHtDNsy7cEhnKGLREREcmIk0DsDGfYEhERka0xALRDnGFL&#10;REREtsQA0E6VaQQOpOYgM78IOYXF8PdSIkTlwdZAIiIishoDQDuUmJyBGRtTkJFXcd3fUJU7EgbH&#10;cDwgERERVRongdiZxOQMjFt12GDwBwAZeUUYt+owEpMzqrhmREREVFswALQjZRqBN348AXPL/QoA&#10;MzamoKy6FwYmIiKiGokBoB35fMc55N4qkVQ2I68IB1JzbFwjIiIiqo0YANqJMo3A0j9SLdonq8Bw&#10;NzERERGRKbUqAFywYAEiIyPh7u6Odu3aYe/evUbL7tq1CwqFosLj9OnTVVjjfx1IzUHe7VKL9gny&#10;Mb10HBEREZEhtSYAXLt2LSZNmoQ333wTR44cQdeuXdG/f3+kp6eb3O/MmTPIyMjQPZo0aVJFNdZn&#10;aWse1wUmIiKiyqo1AeC8efPwzDPP4Nlnn0WzZs0wf/581K9fHwsXLjS5X1BQEEJCQnQPZ2fnKqpx&#10;uXpY2JrHdYGJiIiosmpFAKhWq/HXX3+hT58+etv79OmDffv2mdy3TZs2CA0NRa9evbBz506TZYuL&#10;i5Gfn6/3kEuHSH+oPMynZXRSAAue5LrAREREVHm1IgC8fv06ysrKEBwcrLc9ODgYmZmZBvcJDQ3F&#10;V199hXXr1uHHH39E06ZN0atXL+zZs8foeWbPng2VSqV71K9fX9brUCjMt+h9NqQNBrRk8EdERESV&#10;V6tWAikfQAkhjAZVTZs2RdOmTXW/x8XF4eLFi/joo4/QrVs3g/tMnToVkydP1v2en58vWxB4IDVH&#10;UgqYAB83Wc5HREREjqtWtAAGBgbC2dm5QmtfVlZWhVZBUzp16oRz584Zfd7NzQ2+vr56D7lInQTC&#10;1C9ERERkrVoRACqVSrRr1w7bt2/X2759+3Z07txZ8nGOHDmC0NDq6V6VOgmEqV+IiIjIWrWmC3jy&#10;5MkYPnw42rdvj7i4OHz11VdIT0/H2LFjAdzpvr18+TJWrFgBAJg/fz4iIiLQvHlzqNVqrFq1CuvW&#10;rcO6deuqpf4dIv0RqnJHZl6RwaXgFABCmPqFiIiIZFBrAsAhQ4YgOzsb7777LjIyMtCiRQts3rwZ&#10;4eHhAICMjAy9nIBqtRqvvvoqLl++DA8PDzRv3hybNm3CgAEDqqX+zk4KJAyOwbhVh6EA9IJA7ShG&#10;pn4hIiIiOSiEEIYanEiC/Px8qFQq5OXlyTYeMDE5AzM2piAj79+xfqEqdyQMjmHqFyIiIhnY4vO7&#10;pqk1LYC1Rb8WoegdE4IDqTnIKihCkM+dbl+2/BEREZFcasUkECIiIiKSji2AdoZdwERERGRrbAG0&#10;I4nJGRi36rBe8AcAmXlFGLfqMBKTM6qpZkRERFSbMAC0E2UagRkbUwymgNFum7ExBWUaztkhIiIi&#10;6zAAtBMHUnMqtPzdTQDIyCvCgdScqqsUERER1UoMAO0El4IjIiKiqsIA0E5wKTgiIiKqKgwA7YR2&#10;KThj2f4UuDMbmEvBERERkbUYANoJ7VJwACoEgVwKjoiIiOTEANCO9GsRioVPtUWISr+bN0TljoVP&#10;tWUeQCIiIpIFE0HbGS4FR0RERLbGANAOOTspENcooLqrQURERLUUu4CJiIiIHAwDQCIiIiIHwwCQ&#10;iIiIyMEwACQiIiJyMJwEYofKNIKzgImIiMhmGADamcTkDMzYmIKMvH/X/A1VuSNhcAzzABIREZEs&#10;2AVsRxKTMzBu1WG94A8AMvOKMG7VYSQmZ1RTzYiIiKg2YQBoJ8o0AjM2pkAYeE67bcbGFJRpDJUg&#10;IiIiko4BoJ04kJpToeXvbgJARl4RDqTmVF2liIiIqFZiAGgnsgqMB3+VKUdERERkDANAOxHk4y5r&#10;OSIiIiJjGADaiQ6R/ghVmQ7uQlV3UsIQERERWYMBoJ1wdlLggVam07w80CqU+QCJiIjIagwA7USZ&#10;RmDDMdNpXtYeusRZwERERGQ1BoB2wtwsYADIvVWCz3f8XUU1IiIiotqKAaCdkDq795t9qWwFJCIi&#10;IqswALQTUmf35t4qYS5AIiIisgoDQDvRIdIfdTxcJZVlLkAiIiKyBgNAO+HspMB9TQIllWUuQCIi&#10;IrIGA0A7UaYR2J5y1Wy5EF835gIkIiIiqzAAtBO/n72G4lKN2XKPtqvHXIBERERkFQaAdmLx3vOS&#10;yh1Nz7VtRYiIiKjWYwBoJ3Jvl8hajoiIiMgYBoB2IshHKWs5IiIiImMYANoJLzcXWcsRERERGcMA&#10;0E4Ul0pb3UNqOSIiIiJjGADaiTYNVLKWqyplGoGkf7Lx89HLSPonm8vUERER1QDsT7QTZeYzwFhU&#10;riokJmdgxsYUZOT9uzJJqModCYNj0K9FaDXWjIiIiExhC6Cd2HD0iqzlbC0xOQPjVh3WC/4AIDOv&#10;CONWHUZickY11YyIiIjMYQBoJ/KLpKV3kVrOlso0AjM2psBQZ69224yNKewOJiIislMMAO1EhL+H&#10;rOVs6UBqToWWv7sJABl5RTiQmlN1lSIiIiLJGADaifC6XpLK2cMycFkFxoO/ypQjIiKiqsUA0E44&#10;KaS9FH+cv4HZm1NsXBvTgnzcZS1HREREVatWBYALFixAZGQk3N3d0a5dO+zdu9dk+d27d6Ndu3Zw&#10;d3dHw4YNsWjRoiqqaUVXc29JLvvlnlRsPl59k0E6RPojVOUOY22RCtyZDdwh0r8qq4Xb6jK8/dMJ&#10;DP/6T7z90wncVpdV6fmJiIhqiloTAK5duxaTJk3Cm2++iSNHjqBr167o378/0tPTDZZPTU3FgAED&#10;0LVrVxw5cgTTpk3DxIkTsW7duiqu+R0Xcy3rLn3r52SLJllYk6+v/L4AkDA4xuAkEODOGMCEwTFV&#10;2l09ZsVBNHsnESv3p2PvuetYuT8dzd5JxJgVB6usDkRERDVFrckDOG/ePDzzzDN49tlnAQDz58/H&#10;1q1bsXDhQsyePbtC+UWLFqFBgwaYP38+AKBZs2Y4dOgQPvroI/znP/+pyqoDANSlliX4y7lZggOp&#10;OYhrFGC2rDX5+ozt+0Ar+8nzN2bFQWxPyTL43PaULIxZcRCLR9xbxbUiIiKyX7WiBVCtVuOvv/5C&#10;nz599Lb36dMH+/btM7hPUlJShfJ9+/bFoUOHUFJiONVKcXEx8vPz9R5yuXGz2OJ9pEyysCZfn6l9&#10;v9yTanQ/BaouDcxtdZnR4E9re0oWu4OJiIjuUisCwOvXr6OsrAzBwcF624ODg5GZmWlwn8zMTIPl&#10;S0tLcf36dYP7zJ49GyqVSveoX7++PBcAoLjE8iU+zE2ysCZfn5R9janKNDCzJE6IkVqOiIjIEdSK&#10;AFBLodAfcyaEqLDNXHlD27WmTp2KvLw83ePixYtW1vhfxRbGf36ermYnWViTr8/cvlJURRqYtGxp&#10;k2ekliMiInIEtSIADAwMhLOzc4XWvqysrAqtfFohISEGy7u4uCAgwPC4Ojc3N/j6+uo9qsttdSn2&#10;nzc9mcOafH1yBG9VkQYmIsBT1nJERESOoFYEgEqlEu3atcP27dv1tm/fvh2dO3c2uE9cXFyF8tu2&#10;bUP79u3h6upqs7rKpahUYNiSP9Hkzc0YtjjJ4Bg3a/L1WRO8VWUamGkDYmQtR0RE5AhqRQAIAJMn&#10;T8aSJUuwdOlSnDp1Ci+//DLS09MxduxYAHe6b0eMGKErP3bsWFy4cAGTJ0/GqVOnsHTpUnz99dd4&#10;9dVXq+sSKkUjgD/+yTGY8kSbr88UY4Fah0h/hPhWLgisyjQwHkpn9I4JMlmmd0wQPJTONq8LERFR&#10;TVFrAsAhQ4Zg/vz5ePfdd9G6dWvs2bMHmzdvRnh4OAAgIyNDLydgZGQkNm/ejF27dqF169Z47733&#10;8Nlnn1VLChi5bE/JwqD/7tXl+XN2UphN1/JAq1CDgdr2lEwUlVZ+5uyCXX9Xel9LNQw0vYyeueeJ&#10;iIgcjUJoZz6QxfLz86FSqZCXl2f1eMCINzbJVKs7nAF8/GgrzNl+xuRkjlCVO36f0lMvCNSmf7H2&#10;DyN5el94u9s21aS6VIPot7fAVMYZJwVw+r3+ULrUmu87RERkBTk/v2sqfiLWUmUAJv1wzOxM3vKz&#10;gE2lf7HUy2uPyHAU01YmpZkM/oA73eQrk9JsXhciIqKaggEg6c34lSP9i1Z6zm1ZjmPKhRxp6V2k&#10;liMiInIEtWYpOKq8u2f8ypm7z9vN8MSLMo3AgdQcZBUUIcjnziSUyk4YCTMzycXSckRERI6AAaAD&#10;UwAIKTcLWM7cfY+3r1dhmzXrEhtyIeemrOWIiIgcAbuAHZihdC1SUsdI1SDAW+93a9YlNubSDWkt&#10;llLLEREROQIGgA6ufLoWZycFEgZbnzS5Trml6qxZl9iUsDpuspYjIiJyBAwAHdzxS/koLCqV/bjl&#10;R/RZsy6xKUVFalnLEREROQIGgKSXrkXbUmetG7dK9II5a9YlNuWXk9dkLUdEROQIGAAS0m/8m65F&#10;zjQwmfn/HseadYlN0WjkLUdEROQIGAASGvh56H6WMw1MTmGx7mft5BJjyV4UML4usSl13KX9CUst&#10;R0RE5Aj4qUj4ZEgb3c9ypoHx91LqftZOLjE2xcPQjGQpwup4mC9kQTkiIiJHwADQwbWs56u3Xm+7&#10;cD9UMidzBSEq2wdd57OlrTYitRwREZEjYADo4MbHN9b7/a8LN8yurSuFsTQwxihQuTQwHARIRERk&#10;OQaADsxQ0CXXGMCCohK9322VBsbHw/Byc5UtR0RE5AgYADowQ0GXr6s8qwOWaYDdZ/5NvWKrNDCF&#10;xdJaDKWWIyIicgQMAEkv6Fp9KF22487bfgbAne7f6wXFZkrfYekkFIXEAYtSyxERETkCeZp7qEa7&#10;O+i6eEO+yRJ5t0uQmJyBGRtTJOUWrEwamLYNVNh7zny3cdsGKouOS0REVJuxBdCBGcq9d3dOQGvV&#10;8XDBuFWHJSeWVrooLE4DI/UPmH/oRERE/+LnogMzlHvvo8day3b8zLzbRvP+GXIh+7bF6xInXymQ&#10;tRwREZEjYABIelIy8mU5TsO6nrh207JgDtBfl1iK4hJp55BajoiIyBEwAHRwtkoDEx8VVKn90i0c&#10;g+jr7iprOSIiIkfAANDBlU8DE+jlZvUxFQB+PnqlUvtaOgbRyUnan7DUckRERI6An4qk3+onQ7YU&#10;ASD7phr+Xq4WH+7udYmlCPKVljZGajkiIiJHwACQ9NLAXC+Ulq9Piodb32PRJJDy6xJL0b1pgKzl&#10;iIiIHAHzADowBYCQcmlgLE3EbMrRS7kWlS+/LrGkc6TnyVqOiIjIEbAF0IEZSgMTE+pr9XEVAEJ8&#10;3fHXhVyL9ik/IUWK45ekBXZSyxERETkCBoAOzMPVCW+sO4E+83Yhp1ANAHj1f0cl7Rvub3yyhgDQ&#10;NMTboroYWpdYCqaBISIishy7gB3Y7RINbpdokHu7BG3f34663kr4eSkl7asu05h8Pkvi2r8V97Ms&#10;DY2vuysK1WpJ5YiIiOgOBoCkc61QjRu3zAdTAHC9wHg5BYAL2bcqVQdLxyAyDQwREZHlGACSnlLT&#10;DXs6JSbG6gkAt9RlFp/bSQG9CSlSBPm641Ku+VZDpoGpWrfVZXh340nsOpMFAaB700BMHxwLD6Uz&#10;ACCnUI2hX+1DVoEaQT5KfPdcZ/h7S2t9JqLqYe7/mmoWBoBkMy3u8UXyZelLy2kEkHerxKJAoHvT&#10;ABxOz5VUjqrGmBUHsT0lS2/b2oOXsfbgZfSOCcLR9FxcK/y3BfnuIQgH3+pd1dUlIgnM/V8vHnFv&#10;NdWMKov9YmQzvZsFW7zP0K/2WVT+xEVpAabUcmQdQx8Sd9uekqUX/N3tWqEa976/3VZVI6JKkvJ/&#10;PWbFwSqsEcmBLYAkO21+wTUH0i3e92q+ZZNHLkro/tWWY/eFbd1Wl5n8kJDiWqEaOYVqdgcT2Qmp&#10;/9fbU7JwW13G99MahC2AJDsBYOi9DZBpYTAHAD4WrgQide3gnMJiNHsnEWsOXkRGfjEy84ux9uBl&#10;NHsnUffN9ba6DFPXHUfcrF/RadavmLLuKG5XYiyjo9Het7bvbZPleO1nshWQyF7M2pxik7JU/dgC&#10;SDax+PfzldpvfHxjgxMEPJTOmLU5BWnZtxAR4IlpA2LgoXTGJ0PaoMX0rWaPa6zbEbjzzTXyjU0V&#10;lq3j+BbzzHUNVYZGgK2ARHYizYKMDpaUpeqnEEJYtvQC6eTn50OlUiEvLw++vtatoBHxxiaZalWz&#10;qdxdkFckLWmzNjB74PO9OH7JtmP8GARWZIvgTysqyAvbJsfb5NhU+3G4h3ze/ukEVu6XNpxneKcG&#10;eO+hWBvXSB5yfn7XVOwCJrsiNfgD/h14vGFCV7SsZ/gf2N9TngTQ2vEtdIcc4/1MyTKRZ5LIlDEr&#10;Dpod7kHSTRsQY5OyVP3YBUw1mjYw2zChKwqLSvHy2iNIv3EbDfw88MmQNhi3+i/sPXddlnPN2pxS&#10;rd9ub6vLMH3jCew+cx2asjL4eroh2NcNDet667rEq4qtx/oE+bD7lywndbYqW/Ol81A6o3dMkNkv&#10;fL1jgtjCWsMwAKQaTxuYebu7YPFI/Tf2iABP7D0nz3mqc3yLoQ+2rJul+PvaTfzxTw5W7k+v0m5q&#10;W9+L757rbNPjW4JJq2sGzlYlsgy7gKnGMxWMXM69Ldt5IgI8ZTuWJaSOtavKXFy2vBcegN0EWPe+&#10;vx1t39+Os1k3kXu7BGezbqLt+9uZr9AOcbaqbVgaWFPNwRZAqvGMBSO31WXYcfqabOexZnzLbXUZ&#10;Zm1OwT9ZBbheqEZdH2ldt5aOtauq1o1pA2IkDwy3VLHC8PaqHth/7/vbzSat5sol9oOzVW3D0sC6&#10;pkwCIRsHgPn5+dixYweaNm2KZs2a2fJU5MCMBWZyfsvvHRME4M6MuPKpaMwx1IJ3Nkta121lruGt&#10;n47i48fbWbyfJaSOC6oMQ2lgqnoZqpxCtcnUQQCTVtsbS4Z7VFdrfk3EwLr2krUL+PHHH8fnn38O&#10;ALh9+zbat2+Pxx9/HC1btsS6devkPBURAKBn0wCjQZicb0ZH03PR7J1ErNyfjr3nrmPl/nQ0eycR&#10;9835zWS3h5TuW1Ndt5W5hnWHM2v8bMe7lwSsjmWopC5JaOnShWQ7nK1qG5YEywysaxZZA8A9e/ag&#10;a9euAID169dDCIHc3Fx89tlneP/99+U8FREA4MTlAqPPyflmZKw16NKNIqPpJSzpvjU2fqay12Dr&#10;8YBVlQamusYfSU1Dw3Q19kPbKm0OZ6tahoF17SVrAJiXlwd/f38AQGJiIv7zn//A09MTAwcOxLlz&#10;Mk3FJLqLthvOkKp8MzIUcFnafWuovDXXYMtB2VWVBqa6BvZLTUPDdDVU2zGwrr1kDQDr16+PpKQk&#10;3Lx5E4mJiejTpw8A4MaNG3B3d5fzVHpu3LiB4cOHQ6VSQaVSYfjw4cjNzTW5z6hRo6BQKPQenTp1&#10;slkdyXbum/ubwe0eSmfU87Pd31155QMuS7tvDZWX+uZrjK0CtapKA1Nd44+kpqGxp3Q1jo6zVW2n&#10;YaCXLGXIvsgaAE6aNAnDhg1DvXr1EBoaivj4eAB3uoZjY203M+jJJ5/E0aNHkZiYiMTERBw9ehTD&#10;hw83u1+/fv2QkZGhe2zevNlmdSTbuaXWGH1Djwr2qdK63B1whdVxs2hfS8tLYatAzdZjfab8eMzi&#10;88hZJ39vJZTORqYj/z+ls4ITQOwI08DYhrpUg8V7U82W+3JPKtSlmiqoEclF1gBw/PjxSEpKwtKl&#10;S/HHH3/AyenO4Rs2bGizMYCnTp1CYmIilixZgri4OMTFxWHx4sX45ZdfcObMGZP7urm5ISQkRPfQ&#10;dl9TzWPoDV3uNDBSbDuZoQtGnSz89zJU3tqxdrYK1Gzdva5tpamu8Ue31WVQl5leJl1dJtiSZEc4&#10;W9U2VialQWP6X0GvLNUcsieCbt++PQYOHIjLly+jtPTOuq4DBw5Ely5d5D4VACApKQkqlQodO3bU&#10;bevUqRNUKhX27TM9Q2/Xrl0ICgpCVFQUxowZg6ws2w1qJ9sy9IZeHd/yrxaUoNk7iRj9zX5csjAJ&#10;taHy1l6DrQI1a7umpZi1OaXaxh9N33hC1nJke5ytahsXcqQHy5aUpeonawB469YtPPPMM/D09ETz&#10;5s2Rnn4nUezEiRPxwQcfyHkqnczMTAQFVfyACAoKQmZmptH9+vfvj9WrV2PHjh34+OOPcfDgQfTs&#10;2RPFxcVG9ykuLkZ+fr7eg+yDoTf06vyWv+NMNg6m5li0j6EuYGuuwdaDshv423bMT3W+frvPSFs/&#10;Wmo5S+UUqtFn3i60nrENfebtMjrRif7F2aq2Ee4vPVi2pCxVP1kDwKlTp+LYsWPYtWuX3qSP+++/&#10;H2vXrrXoWNOnT68wSaP849ChQwAAhaLiWB0hhMHtWkOGDMHAgQPRokULDB48GFu2bMHZs2exadMm&#10;o/vMnj1bN9FEpVKhfv36Fl0T2Y6hN/Tq/pZfZOF4GENdwNV9DcaoSzVY+rv5cUHWiAjwrLaB/aZH&#10;/1lezhJcfq5yOFvVNobHRcBJ4h/68LgIm9aF5CVrAPjTTz/h888/x3333acXfMXExOCff/6x6FgT&#10;JkzAqVOnTD5atGiBkJAQXL16tcL+165dQ3BwsOTzhYaGIjw83GS6mqlTpyIvL0/3uHjxokXXRLbR&#10;uK6nwTf0mvYt31AXsL2mgVmZlAaJw4IqbdqAGNkH9t9Wl2HquuOIm/UrOs36FVPWHTV4j+KbSuve&#10;llpOKinLz5FxnK0qP6WLE8Z0jTRb7vlukVC6yD6qjGxI1qXgrl27ZrA79ubNmyZb4wwJDAxEYGCg&#10;2XJxcXHIy8vDgQMH0KFDBwDAn3/+iby8PHTuLD1FQ3Z2Ni5evIjQ0FCjZdzc3ODmJv9MTbLO+Wu3&#10;8PZPJyoszeahdEZUsBfOXr1ZjbWTLqyOm8Gl5sIDPHAh27LxhFq2WpvT1mN9Ajxd4aF0lnVgvyXL&#10;yb0zuDnWHDT/Be+dwc0l188cLj9nHUtmq77SJ5rBCjk8Wf8D7r33Xr0uVG3Qt3jxYsTFxcl5Kp1m&#10;zZqhX79+GDNmDPbv34/9+/djzJgxGDRoEJo2baorFx0djfXr1wMACgsL8eqrryIpKQlpaWnYtWsX&#10;Bg8ejMDAQDz88MM2qSfZjgbQLc1WPhlz1ya2naggp7UHL1dYau6ZZQcrHfwBthtHZ+uxPtm3SnBb&#10;XSbbwH5Ll5PTBt6mhAd4yNqVyOXnrMPZqrbBNDC1l6wB4OzZs/Hmm29i3LhxKC0txaefforevXtj&#10;2bJlmDlzppyn0rN69WrExsaiT58+6NOnD1q2bImVK1fqlTlz5gzy8vIAAM7Ozjhx4gQefPBBREVF&#10;YeTIkYiKikJSUhJ8fKo2bxzJ6+4PcnWpBt/8Ydtxarb222nrZqbbagyhJeOCKmvW5hRZBvZXZhyh&#10;ulRjNvC+kH1b1g88Lj9nHc5WtQ0G1rWXrF3AnTt3xh9//IGPPvoIjRo1wrZt29C2bVskJSXZNBG0&#10;v78/Vq1aZbKMEP/+BXt4eGDr1q02qw9VL+0H+bd/XpD8xlVb2WocpHZc0Jd7bBdgp2Xf0g3sNxfA&#10;mRrYb+k4wvceisU3f5yXVP6bP87j+e6NJR/flCAfJXJvl0gqRxVxtqptMLCuvWQNAAEgNjYWy5cv&#10;l/uwRBaZvvEE3Fxk//OuUayd7XhbXYZZm1MqjEnUsnVvj7b10tqB/ZUZRyg1+fb2lKwKAaC5+2bM&#10;d891RlsJkzy4/Jxhw+MiMHPzKUlf+jhbVToG1rWXTT4hs7KykJWVBY1G/xOiZcuWtjgdUQW7z1zH&#10;yM7h1V2NamXNbMfyY+b2nrszzlI7WaIq0sBMGxAjy8D+iABP7DU+ub9C2TukNh3rlzN330zx91ai&#10;rrfS5ESQut5KTgAxQmqrNGerWoaBde0l63/BX3/9hRYtWiA0NBQtW7ZE69atdY82bdrIeSoik9Sl&#10;GqQ7+HJPi/dWblC2qQkT2jGWtk4D0yPKHx5KZ1nGH1VmHGGfmBBJ5e8uJ+W+EdU0TANTe8n6aj39&#10;9NOIiorCvn37cP78eaSmpuoe589LG1NDJIecWyVYd+RKdVejWmmE5YOypUyY2J6ShXPXCqyomXlR&#10;ISoA8ow/qkyC4FFdIs0meVb8fzlA+n0zlZfRkjQwVBFnq9rO1AExeL6b8f+J57tFYmoNy7tKMncB&#10;p6am4scff0TjxvIMiiayBt/kLR+ULXXCxLnMQovr4qQAYkK9kXzF/L6L997p0q2u8UdKFycEmumO&#10;DfRW6lo8pN43U3kZLUkDs21yvKSyjsTS1uJnuja0bYVqmakDYvBKn2gs+yMV21IyASjQOyYIT3dp&#10;yJa/GkrWALBXr144duwYA0AiO2FpUCR1woS7qzOcFLBolrVGAA+3qY/swvPIyDe+5ra27MqkNFnG&#10;H1maBsZD6YzColJJrXGFRaXwdneRfN9MlWMaGOtwtqrtKV2c8Fz3Rniue6PqrgrJQNawfcmSJVi6&#10;dClmzJiBdevWYcOGDXoPIqo6TgrLB2VLzRvYsK6XpHFB5V3IuYXezaWNr7uQc0vy+KOW9XyNtkJU&#10;Zjm5l9cekVReW07qfTNVTmp6F6aBMYyzVYksI2sL4L59+/D7779jy5YtFZ5TKBQoK7PNuqREVNGY&#10;rpYPyp42IAYr96dLKuehdMbxS7lIOn9D8vEr8yEtpSc/+XI+1KUag9dbmTQw6Tekrb6iLWfJfTOG&#10;aWCsw9mqRJaRtQVw4sSJGD58ODIyMqDRaPQeDP6I7J+UCRN3T5ZYPrqT5BVBtC2SUlYR0ZaVmm7G&#10;1ISXyiwn18DP9DJwWtpylt43Q7RpYExhGhjjOFuVyDKy/hdkZ2fj5ZdfRnBwsJyHJaJKqGwaGEtI&#10;/dAF/m2RlLKPtqwl6WaMjeuqTBqYT4ZIS1sltZxUoXXcrXre0XG2KpF0sgaAjzzyCHbu3CnnIYkI&#10;wLBO91i8jy3TwNydzkRqjFmZWNSSwfrGupcrkwbG290FLev5mizfsp4vvN3vjKKRIw1MYVEpjl/K&#10;N3mM45fyUVhUarKMo5s6IAZn3u+Paf2j0T68DtqH+2Fq/6Y4+35/Bn9Ed5F1DGBUVBSmTp2K33//&#10;HbGxsXB1ddV7fuLEiXKejsikEF93ZOYXVXc1rFbXW4mZD7VGwqCWGLfqEH47fU3yvrZKA6NNZ2LJ&#10;iiBLf0/FlH7RAGA2X1tl0sCYGtdVmeXkNkzoigc+32swKGtZzxcbJnTV/S5HGhhLJp4sHml6VRFH&#10;x9mqRObJGgAuWbIE3t7e2L17N3bv3q33nEKhYABIVcLHzRmT7o/Ckx3DMWxJEg6n5xktG+jtiuuF&#10;JVVYO8tpu/2ULk5Y+FR7RL+9RXL6FVulgdGWs6SLVuDfFklz9bc0DczIzvWxMikNF3JuIdzfE092&#10;DMfRi7nIKiiCv6cSX5lZHgwwvJzchgldUVhUipfXHkH6jdto4OeBT4a00bX8acmRBsbSiSdERNaQ&#10;PRE0UXUrKC7De5tO4f3NpyDMBA6DW96Db/alVUm9Kkvb7eft7iJ5vVOg8mlgpKybq50sYWkLo6W5&#10;2qRcb11vJVYmXdQLEt/bdMqiemkZShDs7e5itsXN0vtmSAM/D5zJNL/CitQJKkREpnAqFNVa5oI/&#10;AFielIYWYd62r4yV7u4e1A50N6eyaWAsKWdpC2O4v6fkfbTltNdbfuawAkDsPb64Vqi2KCG1KZVN&#10;EGzpfTOkuiaeEJFjsroFcPLkyXjvvffg5eWFyZMnmyw7b948a09HJCuNALIL7X9QffluP+2yTCO/&#10;/hP7U3P0umGdFHeCv8oMeNdOmDA1oeHuyRLD4yLw/qZTkrqB726RNNetW771Unu9d3fzDrm3AVrO&#10;2CrhzNJVNkGwpffNEO3EE1MTQe6eeEJEZA2r30mOHDmCkpIS3c9ENU1GDZgoYqjbT+nihDXPx0Fd&#10;qtELjIbHRViV58zchIm7n99x+qrkMYB3t0ia69Y11HqpdHHS6579eu952Vr+tKxJEGzJfSMiqm5W&#10;B4B3p31hChiiivy9XLF/6v0GW+ukMtXtVz4wsoa6VCN5hq6zkwIzNpqf/aoA8Fy5/GvanxfvTdUL&#10;4ixpvZR7PVdTy8mZY8l9M3YOS9LAsBWQiKwl67vI6NGj8emnn8LHx0dv+82bN/Hiiy9i6dKlcp6O&#10;qEZwc3Y22Vr36KI/7Kbbb2VSmuQZujFhKmTkmW89XTG6A7pG1a2w3VC3riWtl3Kv52pqOTlzLLlv&#10;xoJ1poEhoqok6ySQ5cuX4/btiikKbt++jRUrVsh5KiJZhPvbfmWFjPwiXfJebWvduw+2wDNdG9rd&#10;klRSW9Uu5NxCVoG0rvOcW2qjz1lzP6QsKWeJyiTO1rLkvhnDNDBEVJVk+fTJz89HXl4ehBAoKChA&#10;fn6+7nHjxg1s3rwZQUHmM/ETVbWe0SFVch5jrTv2tvqDJTN0g3ykBc9Sy1lK6eKE+v7ypkSpbLey&#10;pTObDbF0/WEiImvIEgDWqVMH/v7+UCgUiIqKgp+fn+4RGBiI0aNH44UXXpDjVESyqqo0MMZabSzp&#10;9qsKUlrVtDN0O0T6I1TlbnTdVQWAUJU7OkT6y11NAHeWX7uQLW9rWGW7lS25b8YwDQzRv9SlGny9&#10;9zze+TkZX+89b/N1zR2RLAOLdu7cCSEEevbsiXXr1sHf/983fKVSifDwcISFhclxKiJZaQTwcJv6&#10;cHK6bLYlzhrGWm3srdtPSuLlu2foJgyOwdhVhw2WE///vLOc/bR3mb7xhOzHrOwsYEvvmyFMA0N0&#10;x+zNKRUmiM3cfKrS6a3IMFneSbp37w7gzkogDRo0gEJhmzd8Ilu4kHOrwpJfQqPB2aybsp3DWKtN&#10;TV/9Yd3hS2af79ci1Cbn3n3muqzHe+a+8Gofk2nJ+sNEtdHszSkGv0hpBHTbGQTKQ9Z3u/DwcAZ/&#10;VONou/20S35tndQNv0zsJtsEA1OtNvbW7Sc1nYm6VIPb6jKTiY8BYHtKFm6ry+Ssoo6c7zQqNye8&#10;PahFpfe35L6Zs2FCVyRP74vezYLQNMQHvZsFIXl6XwZ/VOvJ+X9E5tnXFESiKmZsXJa2S89a5lpt&#10;tN1+5o5hj2lgZm02nwMQgORylopvKt/EMg83V6v2t+S+SXH3l5HFI+9lty85BLn/j8g0BoDk0EyN&#10;y5K65u7d/D1dLW612TChq9EgsKq7/SxJZ5KWLa2s1HKWemdwc9mOZW1rohxpYIgcHf+Pqha/VpLD&#10;er6b+QHF2mTFXT/4DVcLjeez0xrYMhTvPRRrcV3Kj0Fs4OeBT4a0qfKWH0vSmQghsPec+bIRAfIm&#10;bNbyUDpD6ayAusz69eCsbU2UIw0MkaPj/1HVkrUFcNWqVUafe+211+Q8FZFVekUHSR5IrHRxwq7X&#10;e0oqO82Kwcn20O1nSToTqddqzT0xJadQLUvwB1jfmihHGhgiR8f/o6olawA4YcIE/PLLLxW2v/zy&#10;yyaDQ6Kq9ttpyyYneCid0TvGdCtR75ggeCidra1atZIy9lHbbV7d92ToV/tkOY7SWWF1HS25b0Rk&#10;GP+Pqpasd/G7777DU089hT179ui2vfjii/j++++xc+dOOU9FZDVbTU6o6bRjH8t/E3dSSOs2rypZ&#10;Bea75KVQlwnkSOjeN6em3Dcie/bj4ctWPU/SydrH1K9fPyxatAgPPfQQtm3bhqVLl+Lnn3/Gzp07&#10;ERUVJeepiKxmyeQES1Ke1PRWQODfsY8rk9JwIecWwv09MTwuQu+bd3XfkyAfJXJvl8hyrKFf7cO2&#10;yfFWH0fKfSMiw3IK1bhm5svYtUI1cgrV8PdWVlGtai/ZBxkNHToUN27cwH333Ye6deti9+7daNy4&#10;sdynIbKaJZMTLEl5UplJIPZI6eKEZ7o2NPp8dd+T757rjLbvb5flWHK1JgLm7xsRGSZ1WIdcX9gc&#10;ndUB4OTJkw1uDwoKQps2bbBgwQLdtnnz5ll7OiLZWDI5obpTntij6r4n/t5K1PVWmm0xkCLIh60J&#10;RNVN6hcxOb+wOTKrA8AjRwwvUt+oUSPk5+frnucKIVQVfN1d0LGhv9muSUsnJ0QEeFZryhN7ZA/3&#10;JLSOuywB4HfPdZahNkRkDanDOviFTR5WB4Cc3EH2JL+oFPXqmA84GgZ6WXTcaQNisHJ/uqRyjqK6&#10;70lhUanBNXMtVddbyfFERHZA6rAOfmGTB0cmU63zzb40s2W+3GPZepLVnfLEHlX3PXl5reHeB0uF&#10;1nGX5ThEZB3tsA5T+IVNPrJOArl58yY++OAD/Pbbb8jKyoJGo/8Be/78eTlPR2SVlUlpFg3WN9dq&#10;aGmrYm1Qnfck/cZtWY5z/FI+CotKud4uETkUWd/xnn32WezevRvDhw9HaGgox/2RXbNkPUl1qQaL&#10;96aaLLN4bype6RPtMCk/qvueNPDzwJnMAlmO9fLaI1g88l5ZjkVElcM0MFVL1gBwy5Yt2LRpE7p0&#10;6SLnYYlswpL1JFcmpUFjZtUxjbC8VbEmq+578smQNmgxfassx5KrNZGIKo9pYKqWrF/L/fz84O/v&#10;L+chiSxmbi1JLUvWk5TaWmhJq2JNV933xNvdBS3r+cpyrAZ+HrIch4gqj2lgqpasAeB7772Hd955&#10;B7duOc6HINmXut5Ks2tJAneW5rKkW1Jqa6ElrYo1XW26J58MaVPdVSByeFLTuzANjDxkDQA//vhj&#10;bN26FcHBwYiNjUXbtm31HmQfavMItWuFaqhLzfRLVsLwuAizLYtOCstaFWu66r4ncqWBaVnPlxNA&#10;iOyA1PQuTAMjD1nf9R566CE5D0c2In94ZF+kpoGxZHKC0sUJY7pG4ss9xic9jOlqWatiTVfd90Su&#10;NDBEZB+krO7DNDDykTUATEhIkPNwZCO1PQCUypEmbNRGTANDVPuYW92HeTvl4zjNFUTl2CINjCXJ&#10;pWu66r4nck7cYGsiUfWTMqxD+4WNrGd1AOjv74/r168D+HcWsLGHrcycOROdO3eGp6cn6tSpI2kf&#10;IQSmT5+OsLAweHh4ID4+HidPnrRZHcn+2CoNjKOo7nsi58QNpoEhqn5Sv4jxC5s8rO7z+OSTT+Dj&#10;4wMAmD9/vrWHqxS1Wo3HHnsMcXFx+PrrryXtM3fuXMybNw/Lli1DVFQU3n//ffTu3RtnzpzRXQ/V&#10;TE4KmA1MAKaBsVZ13xNtGhg5JoIwDQxR9ZP6RYxf2ORhdQA4cuRIgz9XpRkzZgAAli1bJqm8EALz&#10;58/Hm2++iUceeQQAsHz5cgQHB+Pbb7/F888/b6uqko093+1OChhTExO05ZgGxjr2cE82TOiKBz7f&#10;a3UQyDQwRNVP6uo+/MImD9nHAGo0Gpw9exa///479uzZo/ewF6mpqcjMzESfPn1029zc3NC9e3fs&#10;2yctE3lNVlsnqj7fLRJTB8Rg6oAYPN8tEsYylGjLWaK6U57YI3u5JxsmdEXy9L7o3SwITUN84Gvh&#10;ZA6mgSGyD1K/iPELmzxkfdfbv38/nnzySVy4cAFC6PfBKRQKlJWVyXm6SsvMzAQABAcH620PDg7G&#10;hQsXjO5XXFyM4uJi3e/5+dZ3PVW1ut5KHHyrt9FWE2cFUGajacIt6/kirmGA2dY5KdqH1/n/nxTo&#10;HROEp7s01GvRmzogBq/0icayP1KxLSXTaDmpqjvliT2yp3vi7e6it5ZvYVEpXl57BOk3bqOBnwcy&#10;8oqQfKXi33vLer7YMKGrzetHROZJGdbBL2zykfUujh07Fu3bt8emTZsQGhoKhULimlwGTJ8+Xde1&#10;a8zBgwfRvn37Sp+jfP2EECbrPHv2bLN1qirtw+tA5e6CS3nFqF/HHW3C6+Bqvhrh/p66FpeFu8/i&#10;671pUJdpUL+OJ9Y+31mXP2nDhK4VPiQ/GdIG3u4uGPzfvThx2XRw66QA7o3wR5lGA0CBntF14eyk&#10;wIWcW7iWXwyVpwuOX8wDoEB4gKfu2LM3p8hy/e3C/cy24ildnPBc90Z4rnsjWc6pPd/ival6Ywyd&#10;FHcCHUtbFWsDe70n5QNCoGJQqP2bJCJyRApRvqnOCl5eXjh27BgaN25s9bGuX7+um11sTEREBNzd&#10;/80JtGzZMkyaNAm5ubkm9zt//jwaNWqEw4cPo02bf5uSH3zwQdSpUwfLly83uJ+hFsD69esjLy8P&#10;vr7WrUka8cYmyWXPvt/f5q0q2g/LC9m3AAjE1vdF/q0yBPu6IzLQC8PjIiyug7pUg+i3t0iaoGGO&#10;kwI4/Z7t74Mh6lINVial4ULOLV3A7Ugtf4bwnhCRtQqLStFi+laz5ZKn97X6y1t+fj5UKpUsn981&#10;laxffzt27Ii///5blgAwMDAQgYGBMtSqosjISISEhGD79u26AFCtVmP37t2YM2eO0f3c3Nzg5uZm&#10;kzpZwrncwKsyjcCB1BxkFRQhyMcdHSL9K5SxlKEWFGtJSRsilTa9SHUkcla6ODGBdDm8J0RkLUvS&#10;wMj9+eSIrA4Ajx8/rvv5xRdfxCuvvILMzEzExsbC1dVVr2zLli2tPZ1B6enpyMnJQXp6OsrKynD0&#10;6FEAQOPGjeHt7Q0AiI6OxuzZs/Hwww9DoVBg0qRJmDVrFpo0aYImTZpg1qxZ8PT0xJNPPmmTOsrp&#10;QGoO4hoFAAASkzMwY2MKMvKKdM+HqtyRMDgG/VqEVlcVDZI7HYgjpVwhIqrtmAamalkdALZu3RoK&#10;hUJv0sfo0aN1P2ufs+UkkHfeeUev21bbqrdz507Ex8cDAM6cOYO8vDxdmddffx23b9/G+PHjcePG&#10;DXTs2BHbtm2rETkAswruBHuJyRkYt+pwhaXdMvOKMG7VYSx8qq1dBYFypwNxpJQrRES1HdPAVC2r&#10;xwCamjVbXnh4uDWnsjtyjiGwZAzgmjGd0CHSH/fN2aHX8nc3BYAQlTt+n9LT6u5gudSWMYBERCQ/&#10;jgGsWla3AIaHh2P06NH49NNPa0TrWW3QIdIfB1JzjAZ/ACAAZOQV6XUXVzcpaUOkcrSUK0REtR3T&#10;wFQtWT5Bly9fjtu32SdfVZydFLpuYHOklqsq5pI0axl7XoHKJXImIiL7t2FCV7SsZ7hFjnk75SVL&#10;GC1jJhmSKMjH3XwhC8pVJUNJmrV5BC/nFunlMvzmj/PYnpIFQKBPTAhGdWHLHxFRbWYqTy3JR7a7&#10;aU3SZ7Jch0h/hKrckZlXVGESCPDvGMAOkf5VXTVJpCZpfr57Yzzf3fq0QkREVHPYIhUZ6ZMtAIyK&#10;ijIbBObk5Mh1Oofn7KRAwuAYjFt1GApALwjUvgoJg2PsZgIIERER2Q/ZAsAZM2ZApVLJdTiSoF+L&#10;UCx8qm2FPIAhdpoHkIiIiOyDbAHg0KFDERQUJNfhSKJ+LULROyZE9pVAiIiIqPaSJQDk+L/q5eyk&#10;sJtUL0RERGT/ZJlOyVnARERERDWHLC2AGo1GjsMQERERURVgUp1aoEwjOAaQiIiIJGMAWMMlJmdU&#10;mAUcylnAREREZAKXVKjBEpMzMG7V4QprAmfmFWHcqsNITM6oppoRERGRPWMAWEOVaQRmbEwxuAqI&#10;dtuMjSko03CCDhEREeljAFhDHUjNqdDydzcBICOvCAdSufoKERER6WMAWENlFRgP/ipTjoiIiBwH&#10;A8AaKsjHXdZyRERE5DgYANZQHSL9Eapyh7FkLwrcmQ3cIdK/KqtFRERENQADwBrK2UmBhMExAFAh&#10;CNT+njA4hvkAiYiIqAIGgDVYvxahWPhUW4So9Lt5Q1TuWPhUW+YBJCIiIoOYCLqG69ciFL1jQrgS&#10;CBEREUnGALAGSkzO0Gvdc3ZSIK5RQDXWiIiIiGoSdgHXQEzwTERERNZgAFgDMcEzERERWYMBYA3F&#10;BM9ERERUWQwAaygmeCYiIqLKYgBYAzHBMxEREVmDAWANxATPREREZA0GgEREREQOhgFgDcQ0MERE&#10;RGQNBoA1ENPAEBERkTUYANZQTANDRERElcUAsIZiGhgiIiKqLAaANRDTwBAREZE1GADWQEwDQ0RE&#10;RNZgAFgDHUm/Ud1VICIiohqMAWANtHhvKtSlmuquBhEREdVQDABrII0AVialVXc1iIiIqIZiAGgn&#10;PF0tG9N3IeeWjWpCREREtR0DQDsRFeRlUflwf08b1YSIiIhqOwaAdqJ/y3qSyzopgOFxEbarDBER&#10;EdVqDADtxNNdIiWXHdM1EkoXvnRERERUOYwi7ERhUWl1V4GIiIgcBANAO/H4ot8ll2UaGCIiIrIG&#10;A0A7cSm3SHJZpoEhIiIiazAArKGYBoaIiIgqq1YEgDNnzkTnzp3h6emJOnXqSNpn1KhRUCgUeo9O&#10;nTrZtqImRIV4W1SeaWCIiIiosmpFAKhWq/HYY49h3LhxFu3Xr18/ZGRk6B6bN2+2UQ3NGxgbJrks&#10;08AQERGRNVyquwJymDFjBgBg2bJlFu3n5uaGkJAQG9TIck93aYjZW85IKss0MERERGQNh44idu3a&#10;haCgIERFRWHMmDHIysoyWb64uBj5+fl6D7k4OykgdTG489dvynZeIiIicjwOGwD2798fq1evxo4d&#10;O/Dxxx/j4MGD6NmzJ4qLi43uM3v2bKhUKt2jfv36stVnz6ksCIllt6dk4ba6TLZzExERkWOx2wBw&#10;+vTpFSZplH8cOnSo0scfMmQIBg4ciBYtWmDw4MHYsmULzp49i02bNhndZ+rUqcjLy9M9Ll68WOnz&#10;l/fxb2ctKj9rc4ps5yYiIiLHYrdjACdMmIChQ4eaLBMRESHb+UJDQxEeHo5z584ZLePm5gY3NzfZ&#10;znm3qwXS8wACQFo208AQERFR5dhtABgYGIjAwMAqO192djYuXryI0NDQKjvn3YJ93HGtQC25fEQA&#10;08AQERFR5dhtF7Al0tPTcfToUaSnp6OsrAxHjx7F0aNHUVhYqCsTHR2N9evXAwAKCwvx6quvIikp&#10;CWlpadi1axcGDx6MwMBAPPzww9VyDa/0irKo/LQBMTaqCREREdV2dtsCaIl33nkHy5cv1/3epk0b&#10;AMDOnTsRHx8PADhz5gzy8vIAAM7Ozjhx4gRWrFiB3NxchIaGokePHli7di18fHyqvP4A0K1ZEJwU&#10;d5Z5M6d3TBA8lM62rxQRERHVSrUiAFy2bJnZHIBC/BtZeXh4YOvWrTauleV8PVyRe6vEbLmGgV5V&#10;UBsiIiKqrWpFF3BtcCA1R1LwBwCL96ZCXaqxcY2IiIiotmIAaCcu35A+q1cjgJVJabarDBEREdVq&#10;DADtxNaTmRaVv5DDNDBERERUOQwA7cStEstW9gj3ZxoYIiIiqhwGgHbCkokdTgpgeFyE7SpDRERE&#10;tRoDQDthSV6/MV0joXThS0dERESVwyiihhndJQJTmQSaiIiIrMAA0E7M2pwiqVxJGdO/EBERkXUY&#10;ANqJ1Os3ZS1HREREZAwDQDvh4SptaTep5YiIiIiMYQBoJ/o2D5G1HBEREZExDADtxD1+0vL6SS1H&#10;REREZAwDQDvRIdIfbmZSu7i5OKFDpH8V1YiIiIhqKwaAdkJdqkFxqekZvsWlGqjNlCEiIiIyhwGg&#10;nZCaBkZqOSIiIiJjGADaib+zCmQtR0RERGQMA0A7kV2olrUcERERkTEMAO1EoI+brOWIiIiIjGEA&#10;aCca1fWWtRwRERGRMQwA7cS0ATGyliMiIiIyhgGgnVC6OMHFSWGyjIuTAkozuQKJiIiIzGE0YSf2&#10;/5ONUo0wWaZUI7D/n+wqqhERERHVVgwA7UTS+euyliMiIiIyhgGg3TDd/Wt5OSIiIiLDGADaibhG&#10;AbKWIyIiIjKGAaCd6NQwAHU8XU2W8fN0RaeGDACJiIjIOgwA7YSzkwJD2tczWebx9vXgbGamMBER&#10;EZE5DADtRJlGYO2hSybLrD10CWVmZgoTERERmcMA0E7s/ycbubdKTJbJvVXCNDBERERkNQaAdoJp&#10;YIiIiKiqMAC0G0wDQ0RERFWDAaCdYBoYIiIiqioMAO0E08AQERFRVWEAaCecnRT44JFYk2VmPxLL&#10;NDBERERkNQaAdqRfi1AseqotQnzd9baHqtyx6Km26NcitJpqRkRERLWJS3VXgPT1axGK3jEhOJCa&#10;g6yCIgT5uKNDpD9b/oiIiEg2DADtkLOTgpM9iIiIyGbYBUxERETkYBgAEhERETkYBoBEREREDoYB&#10;IBEREZGDYQBIRERE5GAYABIRERE5GAaARERERA6GASARERGRg2EASERERORganwAmJaWhmeeeQaR&#10;kZHw8PBAo0aNkJCQALVabXI/IQSmT5+OsLAweHh4ID4+HidPnqyiWhMRERFVnxofAJ4+fRoajQZf&#10;fvklTp48iU8++QSLFi3CtGnTTO43d+5czJs3D59//jkOHjyIkJAQ9O7dGwUFBVVUcyIiIqLqoRBC&#10;iOquhNw+/PBDLFy4EOfPnzf4vBACYWFhmDRpEqZMmQIAKC4uRnBwMObMmYPnn39e0nny8/OhUqmQ&#10;l5cHX19f2epPREREtsPP71rQAmhIXl4e/P39jT6fmpqKzMxM9OnTR7fNzc0N3bt3x759+4zuV1xc&#10;jPz8fL0HERERUU1T6wLAf/75B//9738xduxYo2UyMzMBAMHBwXrbg4ODdc8ZMnv2bKhUKt2jfv36&#10;8lSaiIiIqArZbQA4ffp0KBQKk49Dhw7p7XPlyhX069cPjz32GJ599lmz51AoFHq/CyEqbLvb1KlT&#10;kZeXp3tcvHixchdHREREVI1cqrsCxkyYMAFDhw41WSYiIkL385UrV9CjRw/ExcXhq6++MrlfSEgI&#10;gDstgaGhobrtWVlZFVoF7+bm5gY3NzcJtSciIiKyX3YbAAYGBiIwMFBS2cuXL6NHjx5o164dvvnm&#10;Gzg5mW7YjIyMREhICLZv3442bdoAANRqNXbv3o05c+ZYXXciIiIie2a3XcBSXblyBfHx8ahfvz4+&#10;+ugjXLt2DZmZmRXG8kVHR2P9+vUA7nT9Tpo0CbNmzcL69euRnJyMUaNGwdPTE08++WR1XAYRERFR&#10;lbHbFkCptm3bhr///ht///036tWrp/fc3Rluzpw5g7y8PN3vr7/+Om7fvo3x48fjxo0b6NixI7Zt&#10;2wYfH58qqzsRERFRdaiVeQCrCvMIERER1Tz8/K4FXcBEREREZBkGgEREREQOhgEgERERkYOp8ZNA&#10;aqMyjcCB1BxkFRQhyMcdHSL94exkPEE1ERERkSUYANqZxOQMzNiYgoy8It22UJU7EgbHoF+LUBN7&#10;EhEREUnDLmA7kpicgXGrDusFfwCQmVeEcasOIzE5o5pqRkRERLUJA0A7UaYRmLExBYZy8mi3zdiY&#10;gjINs/YQERGRdRgA2okDqTkVWv7uJgBk5BXhQGpO1VWKiIiIaiUGgHYiq8B48FeZckRERETGMAC0&#10;E0E+7rKWIyIiIjKGAaCd6BDpj1CVO4wle1HgzmzgDpH+VVktIiIiqoUYANoJZycFEgbHAECFIFD7&#10;e8LgGOYDJCIiIqsxALQj/VqEYuFTbRGi0u/mDVG5Y+FTbZkHkIiIiGTBRNB2pl+LUPSOCeFKIERE&#10;RGQzDADtkLOTAnGNAqq7GkRERFRLsQuYiIiIyMGwBdAOqUs1WJmUhgs5txDu74nhcRFQujBWJyIi&#10;InkwALQzszenYPHeVNy94tvMzacwpmskpg6Iqb6KERERUa3BANCOzN6cgi/3pFbYrhHQbWcQSERE&#10;RNZiv6KdUJdqsHhvxeDvbov3pkJdqqmiGhEREVFtxQDQTqxMStPr9jVEI+6UIyIiIrIGA0A7cSHn&#10;lqzliIiIiIxhAGgnwv09ZS1HREREZAwDQDsxPC4C5hb7cFLcKUdERERkDQaAdkLp4oQxXSNNlhnT&#10;NZL5AImIiMhqTANjR7QpXsrnAXRSgHkAiYiISDYKIYSZuadkTH5+PlQqFfLy8uDr6yvbcbkSCBER&#10;ke3Y6vO7JmELoB1Sujjhma4Nq7saREREVEuxWYmIiIjIwTAAJCIiInIwDACJiIiIHAwDQCIiIiIH&#10;wwCQiIiIyMEwACQiIiJyMAwAiYiIiBwMA0AiIiIiB8MAkIiIiMjBcCUQK2hX0cvPz6/mmhAREZFU&#10;2s9tR14NlwGgFQoKCgAA9evXr+aaEBERkaUKCgqgUqmquxrVQiEcOfy1kkajwZUrV+Dj4wOFQiHr&#10;sfPz81G/fn1cvHjRYReqNoX3xzTeH+N4b0zj/TGN98e0mnJ/hBAoKChAWFgYnJwcczQcWwCt4OTk&#10;hHr16tn0HL6+vnb9T1TdeH9M4/0xjvfGNN4f03h/TKsJ98dRW/60HDPsJSIiInJgDACJiIiIHAwD&#10;QDvl5uaGhIQEuLm5VXdV7BLvj2m8P8bx3pjG+2Ma749pvD81ByeBEBERETkYtgASERERORgGgERE&#10;REQOhgEgERERkYNhAEhERETkYBgA2qEFCxYgMjIS7u7uaNeuHfbu3VvdVbLanj17MHjwYISFhUGh&#10;UOCnn37Se14IgenTpyMsLAweHh6Ij4/HyZMn9coUFxfjxRdfRGBgILy8vPDAAw/g0qVLemVu3LiB&#10;4cOHQ6VSQaVSYfjw4cjNzdUrk56ejsGDB8PLywuBgYGYOHEi1Gq1LS5bktmzZ+Pee++Fj48PgoKC&#10;8NBDD+HMmTN6ZRz5/ixcuBAtW7bUJZaNi4vDli1bdM878r0xZPbs2VAoFJg0aZJumyPfo+nTp0Oh&#10;UOg9QkJCdM878r3Runz5Mp566ikEBATA09MTrVu3xl9//aV7nveolhJkV7777jvh6uoqFi9eLFJS&#10;UsRLL70kvLy8xIULF6q7albZvHmzePPNN8W6desEALF+/Xq95z/44APh4+Mj1q1bJ06cOCGGDBki&#10;QkNDRX5+vq7M2LFjxT333CO2b98uDh8+LHr06CFatWolSktLdWX69esnWrRoIfbt2yf27dsnWrRo&#10;IQYNGqR7vrS0VLRo0UL06NFDHD58WGzfvl2EhYWJCRMm2PweGNO3b1/xzTffiOTkZHH06FExcOBA&#10;0aBBA1FYWKgr48j3Z8OGDWLTpk3izJkz4syZM2LatGnC1dVVJCcnCyEc+96Ud+DAARERESFatmwp&#10;XnrpJd12R75HCQkJonnz5iIjI0P3yMrK0j3vyPdGCCFycnJEeHi4GDVqlPjzzz9Famqq+PXXX8Xf&#10;f/+tK+Po96i2YgBoZzp06CDGjh2rty06Olq88cYb1VQj+ZUPADUajQgJCREffPCBbltRUZFQqVRi&#10;0aJFQgghcnNzhaurq/juu+90ZS5fviycnJxEYmKiEEKIlJQUAUDs379fVyYpKUkAEKdPnxZC3AlE&#10;nZycxOXLl3Vl1qxZI9zc3EReXp5NrtdSWVlZAoDYvXu3EIL3xxA/Pz+xZMkS3pu7FBQUiCZNmojt&#10;27eL7t276wJAR79HCQkJolWrVgafc/R7I4QQU6ZMEffdd5/R53mPai92AdsRtVqNv/76C3369NHb&#10;3qdPH+zbt6+aamV7qampyMzM1LtuNzc3dO/eXXfdf/31F0pKSvTKhIWFoUWLFroySUlJUKlU6Nix&#10;o65Mp06doFKp9Mq0aNECYWFhujJ9+/ZFcXGxXpdHdcrLywMA+Pv7A+D9uVtZWRm+++473Lx5E3Fx&#10;cbw3d3nhhRcwcOBA3H///XrbeY+Ac+fOISwsDJGRkRg6dCjOnz8PgPcGADZs2ID27dvjscceQ1BQ&#10;ENq0aYPFixfrnuc9qr0YANqR69evo6ysDMHBwXrbg4ODkZmZWU21sj3ttZm67szMTCiVSvj5+Zks&#10;ExQUVOH4QUFBemXKn8fPzw9KpdIu7rEQApMnT8Z9992HFi1aAOD9AYATJ07A29sbbm5uGDt2LNav&#10;X4+YmBjem//33Xff4a+//sLs2bMrPOfo96hjx45YsWIFtm7disWLFyMzMxOdO3dGdna2w98bADh/&#10;/jwWLlyIJk2aYOvWrRg7diwmTpyIFStWAODfT23mUt0VoIoUCoXe70KICttqo8pcd/kyhspXpkx1&#10;mTBhAo4fP47ff/+9wnOOfH+aNm2Ko0ePIjc3F+vWrcPIkSOxe/du3fOOfG8uXryIl156Cdu2bYO7&#10;u7vRco56j/r376/7OTY2FnFxcWjUqBGWL1+OTp06AXDcewMAGo0G7du3x6xZswAAbdq0wcmTJ7Fw&#10;4UKMGDFCV86R71FtxRZAOxIYGAhnZ+cK33SysrIqfCuqTbQz8kxdd0hICNRqNW7cuGGyzNWrVysc&#10;/9q1a3plyp/nxo0bKCkpqfZ7/OKLL2LDhg3YuXMn6tWrp9vO+wMolUo0btwY7du3x+zZs9GqVSt8&#10;+umnvDe40/2WlZWFdu3awcXFBS4uLti9ezc+++wzuLi46OrmyPfobl5eXoiNjcW5c+f49wMgNDQU&#10;MTExetuaNWuG9PR0AHz/qc0YANoRpVKJdu3aYfv27Xrbt2/fjs6dO1dTrWwvMjISISEhetetVqux&#10;e/du3XW3a9cOrq6uemUyMjKQnJysKxMXF4e8vDwcOHBAV+bPP/9EXl6eXpnk5GRkZGToymzbtg1u&#10;bm5o166dTa/TGCEEJkyYgB9//BE7duxAZGSk3vOOfn8MEUKguLiY9wZAr169cOLECRw9elT3aN++&#10;PYYNG4ajR4+iYcOGDn+P7lZcXIxTp04hNDSUfz8AunTpUiHt1NmzZxEeHg6A7z+1WtXMNSGptGlg&#10;vv76a5GSkiImTZokvLy8RFpaWnVXzSoFBQXiyJEj4siRIwKAmDdvnjhy5Iguvc0HH3wgVCqV+PHH&#10;H8WJEyfEE088YTDNQL169cSvv/4qDh8+LHr27GkwzUDLli1FUlKSSEpKErGxsQbTDPTq1UscPnxY&#10;/Prrr6JevXrVmmZg3LhxQqVSiV27dumlqrh165aujCPfn6lTp4o9e/aI1NRUcfz4cTFt2jTh5OQk&#10;tm3bJoRw7HtjzN2zgIVw7Hv0yiuviF27donz58+L/fv3i0GDBgkfHx/de6oj3xsh7qQOcnFxETNn&#10;zhTnzp0Tq1evFp6enmLVqlW6Mo5+j2orBoB26IsvvhDh4eFCqVSKtm3b6tKB1GQ7d+4UACo8Ro4c&#10;KYS4k2ogISFBhISECDc3N9GtWzdx4sQJvWPcvn1bTJgwQfj7+wsPDw8xaNAgkZ6erlcmOztbDBs2&#10;TPj4+AgfHx8xbNgwcePGDb0yFy5cEAMHDhQeHh7C399fTJgwQRQVFdny8k0ydF8AiG+++UZXxpHv&#10;z+jRo3X/D3Xr1hW9evXSBX9COPa9MaZ8AOjI90ibs87V1VWEhYWJRx55RJw8eVL3vCPfG62NGzeK&#10;Fi1aCDc3NxEdHS2++uorved5j2onhRBCVE/bIxERERFVB44BJCIiInIwDACJiIiIHAwDQCIiIiIH&#10;wwCQiIiIyMEwACQiIiJyMAwAiYiIiBwMA0AiIiIiB8MAkIjIiFGjRuGhhx6q7moQEcmOASAR2bVR&#10;o0ZBoVBAoVDAxcUFDRo0wLhx4yosPG+NtLQ0KBQKHD16VG/7p59+imXLlsl2HiIie+FS3RUgIjKn&#10;X79++Oabb1BaWoqUlBSMHj0aubm5WLNmjU3Pq1KpbHp8IqLqwhZAIrJ7bm5uCAkJQb169dCnTx8M&#10;GTIE27ZtAwDEx8dj0qRJeuUfeughjBo1Svd7REQEZs2ahdGjR8PHxwcNGjTAV199pXs+MjISANCm&#10;TRsoFArEx8cDqNgFHB8fjxdffBGTJk2Cn58fgoOD8dVXX+HmzZt4+umn4ePjg0aNGmHLli169UlJ&#10;ScGAAQPg7e2N4OBgDB8+HNevX9c9/8MPPyA2NhYeHh4ICAjA/fffj5s3b8pw54iIDGMASEQ1yvnz&#10;55GYmAhXV1eL9vv444/Rvn17HDlyBOPHj8e4ceNw+vRpAMCBAwcAAL/++isyMjLw448/Gj3O8uXL&#10;ERgYiAMHDuDFF1/EuHHj8Nhjj6Fz5844fPgw+vbti+HDh+PWrVsAgIyMDHTv3h2tW7fGoUOHkJiY&#10;iKtXr+Lxxx/XPf/EE09g9OjROHXqFHbt2oVHHnkEXKadiGyJXcBEZPd++eUXeHt7o6ysDEVFRQCA&#10;efPmWXSMAQMGYPz48QCAKVOm4JNPPsGuXbsQHR2NunXrAgACAgIQEhJi8jitWrXCW2+9BQCYOnUq&#10;PvjgAwQGBmLMmDEAgHfeeQcLFy7E8ePH0alTJyxcuBBt27bFrFmzdMdYunQp6tevj7Nnz6KwsBCl&#10;paV45JFHEB4eDgCIjY216NqIiCzFAJCI7F6PHj2wcOFC3Lp1C0uWLMHZs2fx4osvWnSMli1b6n5W&#10;KBQICQlBVlaWxXW5+zjOzs4ICAjQC9iCg4MBQHfsv/76Czt37oS3t3eFY/3zzz/o06cPevXqhdjY&#10;WPTt2xd9+vTBo48+Cj8/P4vrRkQkFbuAicjueXl5oXHjxmjZsiU+++wzFBcXY8aMGQAAJyenCt2l&#10;JSUlFY5RvstYoVBAo9FYXBdDx7l7m0KhAADdsTUaDQYPHoyjR4/qPc6dO4du3brB2dkZ27dvx5Yt&#10;WxATE4P//ve/aNq0KVJTUy2uGxGRVAwAiajGSUhIwEcffYQrV66gbt26yMjI0D1XVlaG5ORki46n&#10;VCp1+8qtbdu2OHnyJCIiItC4cWO9h5eXF4A7QWOXLl0wY8YMHDlyBEqlEuvXr5e9LkREWgwAiajG&#10;iY+PR/PmzTFr1iz07NkTmzZtwqZNm3D69GmMHz8eubm5Fh0vKCgIHh4eugkaeXl5stX1hRdeQE5O&#10;Dp544gkcOHAA58+fx7Zt2zB69GiUlZXhzz//xKxZs3Do0CGkp6fjxx9/xLVr19CsWTPZ6kBEVB4D&#10;QCKqkSZPnozFixdjwIABGDlyJEaMGIHu3bsjMjISPXr0sOhYLi4u+Oyzz/Dll18iLCwMDz74oGz1&#10;DAsLwx9//IGysjL07dsXLVq0wEsvvQSVSgUnJyf4+vpiz549GDBgAKKiovDWW2/h448/Rv/+/WWr&#10;AxFReQrBXANEREREDoUtgEREREQOhgEgERERkYNhAEhERETkYBgAEhERETkYBoBEREREDoYBIBER&#10;EZGDYQBIRERE5GAYABIRERE5GAaARERERA6GASARERGRg2EASERERORgGAASEREROZj/A7cSO5Vh&#10;5ybRAAAAAElFTkSuQmCCUEsDBBQABgAIAAAAIQA23HWh3QAAAAcBAAAPAAAAZHJzL2Rvd25yZXYu&#10;eG1sTI5BS8NAEIXvgv9hGcGb3cQYbWM2pRT1VAq2QvE2zU6T0OxuyG6T9N87nvQ07/Eeb758OZlW&#10;DNT7xlkF8SwCQbZ0urGVgq/9+8MchA9oNbbOkoIreVgWtzc5ZtqN9pOGXagEj1ifoYI6hC6T0pc1&#10;GfQz15Hl7OR6g4FtX0nd48jjppWPUfQsDTaWP9TY0bqm8ry7GAUfI46rJH4bNufT+vq9T7eHTUxK&#10;3d9Nq1cQgabwV4ZffEaHgpmO7mK1Fy37hIt8FiA4fUpTFkcFSbx4AVnk8j9/8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vKqF6iQMAABwIAAAOAAAAAAAAAAAA&#10;AAAAADoCAABkcnMvZTJvRG9jLnhtbFBLAQItAAoAAAAAAAAAIQB2V1UAZngAAGZ4AAAUAAAAAAAA&#10;AAAAAAAAAO8FAABkcnMvbWVkaWEvaW1hZ2UxLnBuZ1BLAQItABQABgAIAAAAIQA23HWh3QAAAAcB&#10;AAAPAAAAAAAAAAAAAAAAAId+AABkcnMvZG93bnJldi54bWxQSwECLQAUAAYACAAAACEAqiYOvrwA&#10;AAAhAQAAGQAAAAAAAAAAAAAAAACRfwAAZHJzL19yZWxzL2Uyb0RvYy54bWwucmVsc1BLBQYAAAAA&#10;BgAGAHwBAACEgAAAAAA=&#10;">
                <v:shape id="Picture 203" o:spid="_x0000_s1165" type="#_x0000_t75" style="position:absolute;left:1520;top:2253;width:32597;height:2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8GFxQAAANwAAAAPAAAAZHJzL2Rvd25yZXYueG1sRI/disIw&#10;FITvF3yHcBa8W9NVWaQaZVEUQRCsP3h5aM62xeakNFFrn94IC14OM/MNM5k1phQ3ql1hWcF3LwJB&#10;nFpdcKbgsF9+jUA4j6yxtEwKHuRgNu18TDDW9s47uiU+EwHCLkYFufdVLKVLczLoerYiDt6frQ36&#10;IOtM6hrvAW5K2Y+iH2mw4LCQY0XznNJLcjUKmm2bbAaP46o9nxK9GRbt8bJdKNX9bH7HIDw1/h3+&#10;b6+1gn40gNeZcATk9AkAAP//AwBQSwECLQAUAAYACAAAACEA2+H2y+4AAACFAQAAEwAAAAAAAAAA&#10;AAAAAAAAAAAAW0NvbnRlbnRfVHlwZXNdLnhtbFBLAQItABQABgAIAAAAIQBa9CxbvwAAABUBAAAL&#10;AAAAAAAAAAAAAAAAAB8BAABfcmVscy8ucmVsc1BLAQItABQABgAIAAAAIQAOY8GFxQAAANwAAAAP&#10;AAAAAAAAAAAAAAAAAAcCAABkcnMvZG93bnJldi54bWxQSwUGAAAAAAMAAwC3AAAA+QIAAAAA&#10;">
                  <v:imagedata r:id="rId123" o:title="" croptop="4439f" cropbottom="15f" cropright="3f"/>
                </v:shape>
                <v:shape id="Text Box 204" o:spid="_x0000_s1166" type="#_x0000_t202" style="position:absolute;left:20367;top:5811;width:10382;height:3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6125F863" w14:textId="0679AF43" w:rsidR="00EA1699" w:rsidRPr="00C473EC" w:rsidRDefault="00EA1699" w:rsidP="004B7D0E">
                        <w:pPr>
                          <w:pStyle w:val="Caption"/>
                          <w:jc w:val="left"/>
                        </w:pPr>
                        <w:r>
                          <w:t>Figure</w:t>
                        </w:r>
                        <w:r>
                          <w:rPr>
                            <w:rFonts w:hint="cs"/>
                            <w:rtl/>
                          </w:rPr>
                          <w:t xml:space="preserve"> </w:t>
                        </w:r>
                        <w:r>
                          <w:t>9</w:t>
                        </w:r>
                        <w:r w:rsidRPr="00FE29C0">
                          <w:t>-</w:t>
                        </w:r>
                        <w:r>
                          <w:rPr>
                            <w:rFonts w:hint="cs"/>
                            <w:rtl/>
                          </w:rPr>
                          <w:t>29</w:t>
                        </w:r>
                      </w:p>
                      <w:p w14:paraId="08B6CE67" w14:textId="77777777" w:rsidR="00EA1699" w:rsidRDefault="00EA1699" w:rsidP="004B7D0E">
                        <w:pPr>
                          <w:rPr>
                            <w:lang w:bidi="ar-SA"/>
                          </w:rPr>
                        </w:pPr>
                      </w:p>
                    </w:txbxContent>
                  </v:textbox>
                </v:shape>
                <w10:wrap anchorx="margin"/>
              </v:group>
            </w:pict>
          </mc:Fallback>
        </mc:AlternateContent>
      </w:r>
      <w:r w:rsidR="00CF38AB" w:rsidRPr="004B7D0E">
        <w:rPr>
          <w:rFonts w:hint="cs"/>
          <w:noProof/>
          <w:rtl/>
          <w:lang w:val="he-IL"/>
        </w:rPr>
        <mc:AlternateContent>
          <mc:Choice Requires="wpg">
            <w:drawing>
              <wp:anchor distT="0" distB="0" distL="114300" distR="114300" simplePos="0" relativeHeight="251679232" behindDoc="0" locked="0" layoutInCell="1" allowOverlap="1" wp14:anchorId="6062AC6B" wp14:editId="6F93FE86">
                <wp:simplePos x="0" y="0"/>
                <wp:positionH relativeFrom="margin">
                  <wp:posOffset>2950210</wp:posOffset>
                </wp:positionH>
                <wp:positionV relativeFrom="paragraph">
                  <wp:posOffset>5080</wp:posOffset>
                </wp:positionV>
                <wp:extent cx="2872105" cy="2015490"/>
                <wp:effectExtent l="0" t="0" r="4445" b="3810"/>
                <wp:wrapNone/>
                <wp:docPr id="205" name="Group 205"/>
                <wp:cNvGraphicFramePr/>
                <a:graphic xmlns:a="http://schemas.openxmlformats.org/drawingml/2006/main">
                  <a:graphicData uri="http://schemas.microsoft.com/office/word/2010/wordprocessingGroup">
                    <wpg:wgp>
                      <wpg:cNvGrpSpPr/>
                      <wpg:grpSpPr>
                        <a:xfrm>
                          <a:off x="0" y="0"/>
                          <a:ext cx="2872105" cy="2015490"/>
                          <a:chOff x="152098" y="166732"/>
                          <a:chExt cx="3243378" cy="2278046"/>
                        </a:xfrm>
                      </wpg:grpSpPr>
                      <pic:pic xmlns:pic="http://schemas.openxmlformats.org/drawingml/2006/picture">
                        <pic:nvPicPr>
                          <pic:cNvPr id="206" name="Picture 206"/>
                          <pic:cNvPicPr>
                            <a:picLocks noChangeAspect="1"/>
                          </pic:cNvPicPr>
                        </pic:nvPicPr>
                        <pic:blipFill rotWithShape="1">
                          <a:blip r:embed="rId124">
                            <a:extLst>
                              <a:ext uri="{28A0092B-C50C-407E-A947-70E740481C1C}">
                                <a14:useLocalDpi xmlns:a14="http://schemas.microsoft.com/office/drawing/2010/main" val="0"/>
                              </a:ext>
                            </a:extLst>
                          </a:blip>
                          <a:srcRect t="6408"/>
                          <a:stretch/>
                        </pic:blipFill>
                        <pic:spPr>
                          <a:xfrm>
                            <a:off x="152098" y="166732"/>
                            <a:ext cx="3243378" cy="2278046"/>
                          </a:xfrm>
                          <a:prstGeom prst="rect">
                            <a:avLst/>
                          </a:prstGeom>
                        </pic:spPr>
                      </pic:pic>
                      <wps:wsp>
                        <wps:cNvPr id="207" name="Text Box 207"/>
                        <wps:cNvSpPr txBox="1"/>
                        <wps:spPr>
                          <a:xfrm>
                            <a:off x="1978195" y="522470"/>
                            <a:ext cx="1038225" cy="316687"/>
                          </a:xfrm>
                          <a:prstGeom prst="rect">
                            <a:avLst/>
                          </a:prstGeom>
                          <a:noFill/>
                          <a:ln w="6350">
                            <a:noFill/>
                          </a:ln>
                        </wps:spPr>
                        <wps:txbx>
                          <w:txbxContent>
                            <w:p w14:paraId="667F141B" w14:textId="6B94827B" w:rsidR="00EA1699" w:rsidRPr="00C473EC" w:rsidRDefault="00EA1699" w:rsidP="004B7D0E">
                              <w:pPr>
                                <w:pStyle w:val="Caption"/>
                                <w:jc w:val="left"/>
                              </w:pPr>
                              <w:r>
                                <w:t>Figure</w:t>
                              </w:r>
                              <w:r>
                                <w:rPr>
                                  <w:rFonts w:hint="cs"/>
                                  <w:rtl/>
                                </w:rPr>
                                <w:t xml:space="preserve"> </w:t>
                              </w:r>
                              <w:r>
                                <w:t>9</w:t>
                              </w:r>
                              <w:r w:rsidRPr="00FE29C0">
                                <w:t>-</w:t>
                              </w:r>
                              <w:r>
                                <w:rPr>
                                  <w:rFonts w:hint="cs"/>
                                  <w:rtl/>
                                </w:rPr>
                                <w:t>30</w:t>
                              </w:r>
                            </w:p>
                            <w:p w14:paraId="34333736"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62AC6B" id="Group 205" o:spid="_x0000_s1167" style="position:absolute;left:0;text-align:left;margin-left:232.3pt;margin-top:.4pt;width:226.15pt;height:158.7pt;z-index:251679232;mso-position-horizontal-relative:margin;mso-width-relative:margin;mso-height-relative:margin" coordorigin="1520,1667" coordsize="32433,2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JrOgQMAAA8IAAAOAAAAZHJzL2Uyb0RvYy54bWycVclu2zAQvRfoPxC6&#10;N1q8yBbiFG7SBAWC1GhS5EzTlEVUIlmSjpV+fR8pyXWWosvBMqkZDd+8ecM5fd82NXngxgolF1F6&#10;kkSES6Y2Qm4X0de7y3eziFhH5YbWSvJF9Mht9P7s7ZvTvS54pipVb7ghCCJtsdeLqHJOF3FsWcUb&#10;ak+U5hLGUpmGOmzNNt4Yukf0po6zJJnGe2U22ijGrcXbi84YnYX4ZcmZ+1yWljtSLyJgc+FpwnPt&#10;n/HZKS22hupKsB4G/Q8UDRUShx5CXVBHyc6IF6EawYyyqnQnTDWxKkvBeMgB2aTJs2yujNrpkMu2&#10;2G/1gSZQ+4yn/w7Lbh5WhojNIsqSSUQkbVCkcC7xL0DPXm8LeF0ZfatXpn+x7XY+47Y0jf9HLqQN&#10;xD4eiOWtIwwvs1mepT4+gw2JTsbznnpWoT7+u3SSJXOIBQ7pdJqPsq40rPrYxxhl49Eoh0eIkeWz&#10;ZDz1PvEAIfZID8C0YAV+PWdYveDsz9rCV25neNQHaf4qRkPNt51+h/Jq6sRa1MI9BqmikB6UfFgJ&#10;tjLd5pj+6UA/7P5YFCAk6D/yft1X1Gd1rdg3S6Q6r6jc8qXV0Dl4C3Q8dY/99smR61roS1HXxCh3&#10;L1x1W1GNmqdBvt7YZ4smeSayVwjrBHyh2K7h0nUdaXiNxJW0ldA2IqbgzZpDYObTJiCkhTXsCxD7&#10;bpyOk1lXaesMd6zyFfWYB5gdTxbSe0VsvxHNILs/SgZkGuuuuGqIXwAjYAUi6MO1dZ26BpceWAcl&#10;YARO3x+4uezAGnYvePun5gzlAAQf9lgd+aCOO5/dB9VCHrlnrnf0zUlcC0MvBP/+d7TN81k6Rzui&#10;2SZZNs77Zhx4S5PRLMv6dh2hHWfhpEOn/SNttJDKKw5gaVFLskfZR5Mk8HywIHgtQfEv2H7l2nUb&#10;bqe8v4tssVabR6QK9YbLxmp2KVC7a2rdihpc3rjmMZDcZzzKWuEw1a8iUinz47X33h9lgzUiewyD&#10;RWS/76jv/PqTREHn6Xjsp0fYjCd5ho05tqyPLXLXnCvMmxSjT7Ow9P6uHpalUc095tbSnwoTlQxn&#10;LyI3LM9dN6Iw9xhfLoNTd6Fcy1uNa6jrVq/Mu/aeGt3L16GCN2qQEC2eqbjz9VWQarlzqhRB4p7o&#10;jtWef8g5rMLUwerJWDveB69fc/zsJwAAAP//AwBQSwMECgAAAAAAAAAhALJU4Q0nigAAJ4oAABQA&#10;AABkcnMvbWVkaWEvaW1hZ2UxLnBuZ4lQTkcNChoKAAAADUlIRFIAAAKAAAAB4AgGAAAANdHc5AAA&#10;ADl0RVh0U29mdHdhcmUATWF0cGxvdGxpYiB2ZXJzaW9uMy4zLjIsIGh0dHBzOi8vbWF0cGxvdGxp&#10;Yi5vcmcvL4oRCwAAAAlwSFlzAAAPYQAAD2EBqD+naQAAiZRJREFUeJzt3Xd0VNXaBvBn0ntIIY2S&#10;hBpCQhcI0pHevF4RkCqKgKKCFbhiQKrYG4iAFFHB7wIKUgSlCkFAQAgJPfSEQEIakDr7+yN3xkym&#10;nZk5k0wyz2+tWSs5s+ecfc60d3Z5t0IIIUBEREREdsOhsitARERERBWLASARERGRnWEASERERGRn&#10;GAASERER2RkGgERERER2hgEgERERkZ1hAEhERERkZxgAEhEREdkZBoBEREREdoYBIBEREZGdYQBI&#10;REREZGcYABIRERHZGQaARERERHaGASARERGRnWEASERERGRnGAASERER2RkGgERERER2hgEgERER&#10;kZ1hAEhERERkZxgAEhEREdkZBoBEREREdoYBIBEREZGdYQBIREREZGcYABIRERHZGQaARERERHaG&#10;ASARERGRnWEASERERGRnGAASERER2RkGgERERER2hgEgERERkZ1hAEhERERkZxgAEhEREdkZBoBE&#10;REREdoYBIBEREZGdYQBIREREZGcYABIRERHZGZsKAFetWgWFQqG+OTk5ITQ0FMOGDcOFCxesfnyF&#10;QoFZs2ap/9+7dy8UCgX27t1r0n4WL16MVatWaW2/cuUKFAqFzvtMMXbsWI3rpO82duxYi45TEW7c&#10;uIEpU6agS5cuqFGjht7rk5OTg3nz5qFr164ICQmBl5cXYmNj8d577yE/P1+rfFFREWbPno2IiAi4&#10;uroiKioKn3/+uVa5/fv3o2XLlvD29kbnzp2RlJSkVebFF19Ely5dIISQdE5jx46Fl5eXpLLWpnpP&#10;XblyxWC5jRs3Yvjw4WjQoAHc3d0RERGBESNGmPy+27JlCwYOHIjg4GC4uLjA398fPXr0wHfffYei&#10;oiILzqTiKZVKfPvtt3jssccQGBgIZ2dnBAUFYcCAAdiyZQuUSmVlV1HD2LFjERERYdZjv//+e3zy&#10;ySc67yv/uVhRKvv7YNu2bXrPOyIiokp8vpanVCrxwQcfoGHDhnB3d0d4eDjGjBmDnJwco49VfX9J&#10;uV25ckX9/B07dszovrt27YquXbuadU6WfN5Wx+fYJMKGrFy5UgAQK1euFAkJCWLPnj1i7ty5wt3d&#10;XQQFBYnMzEyrHh+AiI+PV/+fnZ0tEhISRHZ2tkn7adq0qejSpYvW9vz8fJGQkCDS09MtqufFixdF&#10;QkKC+vbll18KAGL+/Pka2y9evGjRcSrCnj17RGBgoHjsscfE8OHD1c9/eadPnxaBgYFi6tSp4uef&#10;fxa///67mDVrlnBzcxM9evQQSqVSo/xzzz0nXF1dxaJFi8SePXvEtGnThEKhEPPmzVOXuXfvnvD3&#10;9xfjx48XO3fuFAMGDBCNGzcWxcXF6jIJCQnCzc1NJCcnSz6nMWPGCE9PT9MvhhWo3lMpKSkGy7Vt&#10;21YMGjRIfPPNN2Lv3r3i22+/FU2aNBFeXl4iMTHR6HGUSqUYO3asACD69esn1q5dK/bt2yc2b94s&#10;pk6dKnx8fMQnn3wi01lZ38OHD0Xv3r2FQqEQw4cPFz/++KPYv3+/2LBhgxg/frxwdXUVP/30U2VX&#10;U8OYMWNEeHi4WY/t37+/3scmJCSI69evm18xM1X298GLL74o9H1FHj9+vEp8vpb34YcfCgDizTff&#10;FL///rv45ptvRJcuXcSVK1eMPlb1/VX21rJlS1GvXj2t7fn5+ern7+jRo0b3febMGXHmzBmzzsmS&#10;z9vq+BybwiYDwPIvmNmzZwsA4ptvvrHq8csHgObSFwBay549ewQA8X//938Gyz148EArUKpsJSUl&#10;6r+PHj2qNwDMy8sTeXl5Wtvff/99AUAcOHBAvS0xMVEoFAoxf/58jbLjx48X7u7uIiMjQwghxLZt&#10;24Snp6coLCwUQghx8+ZNAUAd7BUWForY2FiTXxNVMQC8ffu21rabN28KZ2dn8eyzzxo9znvvvScA&#10;iNmzZ+u8PzU1VeM5Kq+4uFjk5+cbPU5FmTRpkgAgVq9erfP+8+fPi7///tvi4xg67/v375u0L2sF&#10;gJWlsr8PDAUHVVXbtm1Fu3btZNtfly5dRNOmTXXeZ0oAaAlrBYD2wKa6gPVp06YNAOD27dsa248d&#10;O4ZBgwbB398fbm5uaNmyJX788UeNMnfu3MELL7yA6OhoeHl5ISgoCN27d8eBAweMHldXF/Dly5cx&#10;bNgwhIWFwdXVFcHBwejRowdOnjwJoLTZ+MyZM9i3b5+6OVzVLaOvC/js2bMYPnw4goOD4erqirp1&#10;62L06NEoKCgw7UKVoWp+37lzJ8aNG4eaNWvCw8MDBQUFuHjxIp555hk0bNgQHh4eqFWrFgYOHIjT&#10;p09r7ScrKwuvvfYa6tWrB1dXVwQFBaFfv344e/asukxhYSHmzp2LqKgouLq6ombNmnjmmWdw584d&#10;o/V0cJD2EvT09ISnp6fW9rZt2wIArl+/rt72008/QQiBZ555RqPsM888g4cPH2LHjh0AgPz8fLi6&#10;usLZ2RkA1N0Iqi7lDz74AIWFhZg+fbqkOprqm2++QfPmzeHm5gZ/f3/861//QnJyskaZY8eOYdiw&#10;YYiIiFB3zQ4fPhxXr17V2t/hw4fx6KOPws3NDWFhYZg+fbrkbtegoCCtbWFhYahdu7bGtdWlqKgI&#10;7733HqKiojBz5kydZUJCQtCxY0cA/7wPFi1ahLlz5yIyMhKurq7Ys2cPAGDz5s2Ii4uDh4cHvL29&#10;0bNnTyQkJGjs786dO3j++edRp04d9Wvu0UcfxW+//aYuc+LECQwYMABBQUFwdXVFWFgY+vfvjxs3&#10;bhg8n7S0NCxfvhy9e/fG6NGjdZZp2LAhmjVrpv7/2rVrGDlypPpYTZo0wYcffqjRTWzovGfNmgWF&#10;QoHjx4/jySefhJ+fH+rXrw8AEEJg8eLFaNGiBdzd3eHn54cnn3wSly9fNngeAPDll1+ic+fOCAoK&#10;gqenJ2JjY7Fo0SKN10XXrl2xdetWXL16VaMbT0VXF3BiYiIGDx4MPz8/uLm5oUWLFli9erVGGdXn&#10;5w8//ID//Oc/CAsLg4+PDx577DGcO3fOaN310fV9oK8LsXy3uOo5+OCDD/DRRx8hMjISXl5eiIuL&#10;w+HDhzUe9+WXX6rPv2zXJqDdPag61++//x5vvfUWQkND4eXlhYEDB+L27dvIzc3F888/j8DAQAQG&#10;BuKZZ55BXl6eRl2lPs/mvq4BwNHREVevXtU5bMZacnNzMWnSJAQGBiIgIABPPPEEbt26pVGm/PMn&#10;9XnS5+DBgwgMDMSAAQNw//59nWWq63NsCidZ92YlKSkpAIBGjRqpt+3Zswd9+vRBu3bt8NVXX8HX&#10;1xfr1q3D0KFD8eDBA/UTl5mZCQCIj49HSEgI8vLysGnTJnTt2hW///67yeMO+vXrh5KSEixatAh1&#10;69bF3bt3cejQIWRlZQEANm3ahCeffBK+vr5YvHgxAMDV1VXv/v7++2907NgRgYGBePfdd9GwYUOk&#10;pqZi8+bNKCwsNPhYKcaNG4f+/fvj22+/xf379+Hs7Ixbt24hICAACxcuRM2aNZGZmYnVq1ejXbt2&#10;OHHiBBo3bgyg9I3bsWNHXLlyBW+99RbatWuHvLw87N+/H6mpqYiKioJSqcTgwYNx4MABvPnmm+jQ&#10;oQOuXr2K+Ph4dO3aFceOHYO7u7tF52DI7t27AQBNmzZVb0tMTETNmjUREhKiUVb1hZ2YmAig9Isk&#10;NzcXS5YswfDhw7Fw4UIEBASgcePGuHTpEubOnYvt27db/BzosmDBAsyYMQPDhw/HggULkJGRgVmz&#10;ZiEuLg5Hjx5Fw4YNAZR+EDZu3BjDhg2Dv78/UlNTsWTJEjzyyCNISkpCYGAgACApKQk9evRAREQE&#10;Vq1aBQ8PDyxevBjff/+92XW8fPkyrl69iscff9xguWPHjiEzMxPjx4/XCByM+eyzz9CoUSN88MEH&#10;8PHxQcOGDfH9999jxIgR6NWrF3744QcUFBRg0aJF6verKogcNWoUjh8/jnnz5qFRo0bIysrC8ePH&#10;kZGRAQC4f/8+evbsicjISHz55ZcIDg5GWloa9uzZg9zcXIP12rNnD4qKioyet8qdO3fQoUMHFBYW&#10;Ys6cOYiIiMAvv/yC119/HZcuXVJ/Dhg6b9WX2hNPPIFhw4Zh4sSJ6i+uCRMmYNWqVXj55Zfx3nvv&#10;ITMzE++++y46dOiAv//+G8HBwXrrdunSJTz99NOIjIyEi4sL/v77b8ybNw9nz57FN998A6B0zPLz&#10;zz+PS5cuYdOmTUbP99y5c+jQoQOCgoLw2WefISAgAGvXrsXYsWNx+/ZtvPnmmxrlZ8yYgUcffRTL&#10;ly9HTk4O3nrrLQwcOBDJyclwdHSUdI3L0vV9YKovv/wSUVFR6nGPM2fORL9+/ZCSkgJfX1/MnDkT&#10;9+/fx3//+1+NHx+hoaEG9ztjxgx069YNq1atwpUrV/D6669j+PDhcHJyQvPmzfHDDz/gxIkTmDFj&#10;Bry9vfHZZ5+pHyvlebbkdQ0Azz//PJ555hmMGTMGP/zwg+Qf4JZ47rnn0L9/f3z//fe4fv063njj&#10;DYwcOVL92W2IsedJlx9//BGjR4/GuHHj8Pnnn+t9jVXX59gkldsAqUnVZHz48GFRVFQkcnNzxY4d&#10;O0RISIjo3LmzKCoqUpeNiooSLVu21NgmhBADBgwQoaGhGl2LZRUXF4uioiLRo0cP8a9//UvjPpTr&#10;AlZ1re7Zs0cIIcTdu3cFAKNjmfR1AaekpGh1cXbv3l3UqFHDonGBurqAVddy9OjRRh9fXFwsCgsL&#10;RcOGDcXUqVPV2999910BQOzatUvvY3/44QcBQGzYsEFju6o7d/HixZLPw1AXsC5///23cHd313oe&#10;e/bsKRo3bqzzMS4uLuL5559X/7948WLh4uIiAAhfX1/x888/CyGEeOyxxyR1fepirEvi3r17wt3d&#10;XfTr109j+7Vr14Srq6t4+umn9T62uLhY5OXlCU9PT/Hpp5+qtw8dOlS4u7uLtLQ0jbJRUVGSuoDL&#10;KyoqEl27dhU+Pj7i2rVrBsuuW7dOABBfffWVpH2r3gf169dXd78LUTocICwsTMTGxmq8f3Nzc0VQ&#10;UJDo0KGDepuXl5eYMmWK3mMcO3ZMADBrnN7ChQsFALFjxw5J5adNmyYAiD///FNj+6RJk4RCoRDn&#10;zp0TQug/byGEiI+PFwDEO++8o7E9ISFBABAffvihxvbr168Ld3d38eabb6q3GesCLikpEUVFRWLN&#10;mjXC0dFRYwydoS7g8p+Lw4YNE66urlqvi759+woPDw+RlZUlhPjnc6n86/zHH38UAERCQoLeugph&#10;2vdBly5ddH7mlr8mqucgNjZWY6zvkSNHBADxww8/qLcZ6h4MDw8XY8aMUf+vOteBAwdqlJsyZYoA&#10;IF5++WWN7Y8//rjw9/dX/y/1ebbkdV1YWCief/550aBBA+Hg4CBGjRql93tSKildwC+88ILG9kWL&#10;FgkAIjU1VWM/ZZ8/U56nsp+3CxcuFI6OjuK9996TVP/q9hybyia7gNu3bw9nZ2d4e3ujT58+8PPz&#10;w88//wwnp9IGy4sXL+Ls2bMYMWIEAKC4uFh969evH1JTUzW6GL766iu0atUKbm5ucHJygrOzM37/&#10;/Xet7jZj/P39Ub9+fbz//vv46KOPcOLECXUXz/79+zFw4ECEhYXhzJkzuHv3rtH9PXjwAPv27cNT&#10;Tz2FL7/8UudsKl3dnqb497//rbWtuLgY8+fPR3R0NFxcXODk5AQXFxdcuHBB45ps374djRo1wmOP&#10;PaZ3/7/88gtq1KiBgQMHajwPLVq0QEhIiMkzqKW6cuUKBgwYgDp16mD58uVa9xtqiSp736RJk5CZ&#10;mYnk5GTcvn0bgwYNwrfffotTp07h/fffR2ZmJkaMGIGaNWuifv36+Oqrryyue0JCAh4+fKg1w6xO&#10;nTro3r07fv/9d/W2vLw8vPXWW2jQoAGcnJzg5OQELy8v3L9/X+O52rNnD3r06KHRGuTo6IihQ4ea&#10;XD8hBJ599lkcOHAAa9asQZ06dUw/SQkGDRqk7n4HSluWbt26hVGjRmm0THh5eeHf//43Dh8+jAcP&#10;HgAo7fpftWoV5s6di8OHD2t1dTdo0AB+fn5466238NVXX+mc3a1UKjVesyUlJWadx+7duxEdHa0e&#10;jqAyduxYCCG0WjrKn3dZ5d+vv/zyCxQKBUaOHKlR15CQEDRv3tzo++vEiRMYNGgQAgIC4OjoCGdn&#10;Z4wePRolJSU4f/686SeL0vPt0aOH1uti7NixePDggVZ3/aBBgzT+V7XE6xrGoIux7wNz9O/fX6Nl&#10;yNQ66TNgwACN/5s0aaI+XvntmZmZ6i5Cqc+zlNe1PlOmTMGOHTtw5MgRrFq1Ct999x3GjRun/g5T&#10;KpVwcXFBfHy8uaevkyXPv9TnSQiBCRMmID4+Ht9//71WK7ScbPk5NpVNBoBr1qzB0aNHsXv3bkyY&#10;MAHJyckYPny4+n7V2I/XX38dzs7OGrcXXngBANQB2EcffYRJkyahXbt22LBhAw4fPoyjR4+iT58+&#10;ePjwoUn1UigU+P3339G7d28sWrQIrVq1Qs2aNfHyyy/jzp07aN68Ob744gvJ+7t37x5KSkpQu3Zt&#10;vP7660hNTdW4RUdHY8iQISbVsTxdzdmvvvoqZs6ciccffxxbtmzBn3/+iaNHj6J58+Ya1+TOnTuo&#10;Xbu2wf3fvn0bWVlZcHFx0Xou0tLSJAXCprp69Sq6desGJycn/P777/D399e4PyAgQN0VWNb9+/dR&#10;WFioVd7T01M9fjEjIwOvvfYaPvnkE/j5+eGVV15BZmYmLl68iHXr1uH1119Xj1Uzl6puup6bsLAw&#10;jbo//fTT+OKLL/Dcc8/h119/xZEjR3D06FHUrFlT47nKyMjQ6vIGoHObIUIIPPfcc1i7di1WrVqF&#10;wYMHG31M3bp1AfzTNSdV+fM3dl2USiXu3bsHAFi/fj3GjBmD5cuXIy4uDv7+/hg9ejTS0tIAAL6+&#10;vti3bx9atGiBGTNmoGnTpggLC0N8fLw6WBw3bpzG67VHjx5mnU9GRobeOpc9L33nbei+27dvQwiB&#10;4OBgrffX4cOHDb6/rl27hk6dOuHmzZv49NNPceDAARw9elQ97snUzz8VU883ICBA43/VkAqpxzf2&#10;fWAOS+ukT/nPFhcXF4PbVWPxpD7PUl7XuqSlpWHp0qV4+eWX4efnh1GjRmHNmjVYu3Ytxo8fDyEE&#10;Dh06hKKiIq1AxlKWXGupjy0sLMT69evRtGlT9O3b15LqGmWrz7E5bHIMYJMmTdQDfbt164aSkhIs&#10;X74c//3vf/Hkk0+qxz1Nnz4dTzzxhM59qMaxrV27Fl27dsWSJUs07je3Lz08PBwrVqwAAJw/fx4/&#10;/vgjZs2ahcLCQoOtQ4WFhViwYAGA0nEAS5YswbvvvgtHR0fcuHEDXl5eGrmM/v77byQlJVnc4qSr&#10;JWzt2rUYPXo05s+fr7H97t27qFGjhvr/mjVrGh10qhrYq5pYUZ63t7fplTbg6tWr6Nq1K4QQ2Lt3&#10;r84ANTY2FuvWrUNaWppGAKSa5BITE6N3/6+99hpat26t/oLZvn07Vq5cCV9fXzzyyCPo1asXtm3b&#10;hm7dupl9DqoPtdTUVK37bt26pX59Z2dn45dffkF8fDymTZumLlNQUKAe21p2n6rgpyxd2/RRBX8r&#10;V67EihUrMHLkSEmPa9OmDfz9/fHzzz9jwYIFkscBli9n7Lo4ODjAz88PQOnr7pNPPsEnn3yCa9eu&#10;YfPmzZg2bRrS09PVr0XV60AIgVOnTmHVqlV499134e7ujmnTpmHWrFmYPHmy+hiq12q3bt3g7OyM&#10;n376CRMnTjR6HgEBAXrrrKqrofM2dF9gYCAUCgUOHDigcyyqofGpP/30E+7fv4+NGzciPDxcvV01&#10;Yc1cpp6vpYx9HwCAm5sbsrOztR5rjR+g1mDK82zsda3LlStXUFJSAh8fH/W2ESNGQKFQYPTo0XBw&#10;cMD58+fRs2dPrZbsqkA1map379547LHHsGPHDvVnha2w9nNsDptsASxv0aJF8PPzwzvvvAOlUonG&#10;jRujYcOG+Pvvv9GmTRudN9WHuUKh0LrYp06d0uqmMEejRo3w9ttvIzY2FsePH9e4r7CwUOP/Z555&#10;Rp0Qc86cORgyZAgGDx6MRx55BP/3f/+n9UG1fPlyNGrUCJ06dbK4nuXpuiZbt27FzZs3Nbb17dsX&#10;58+fNzhYd8CAAcjIyEBJSYnO50EViMvh2rVr6Nq1K0pKSrB7926NL7WyBg8eDIVCoTUrcdWqVXB3&#10;d0efPn10Pm7Pnj34v//7P41B+0IIjVlkeXl5khNC6xMXFwd3d3esXbtWY/uNGzfU3WtA6fMkhNB6&#10;rpYvX67VXdmtWzf8/vvvGjMjS0pKsH79ekl1EkJg/PjxWLlyJZYuXao1g9oQZ2dnvPXWWzh79izm&#10;zJmjs0x6ejoOHjxocD+NGzdGrVq18P3332tc4/v372PDhg3qmcHl1a1bF5MnT0bPnj213odA6XVs&#10;3rw5Pv74Y9SoUUNdJiIiQudrNSQkRN3iumbNGp11vXTpEk6dOgUA6NGjB5KSkrSOvWbNGigUCot+&#10;LAwYMABCCNy8eVPn+ys2NlbvY1XBZNnXjxACy5Yt0yrr6uoqufWrR48e2L17t9ZMzjVr1sDDwwPt&#10;27eXtB9zlf8+AEqfy/Pnz2tkTsjIyMChQ4fMPo5crYJSmPM863td69KoUSO4uLjgu+++0/jsePrp&#10;p7F69WosX74cf/zxh1ZDSVXSsmVL7Nu3Dzdu3EDXrl2Rnp5u9DHV6Tk2h022AJbn5+eH6dOn4803&#10;38T333+PkSNHYunSpejbty969+6NsWPHolatWuqxXMePH8f//d//ASi96HPmzEF8fDy6dOmCc+fO&#10;4d1330VkZCSKi4tNqsepU6cwefJkDBkyBA0bNoSLiwt2796NU6dOaUXlV65cwfr161GvXj3cuXMH&#10;P/zwAxISEtC+fXsEBQVh7Nix2LFjB8LDw5GYmIh27dph2rRpaNCgAW7cuIGlS5fqTalhqQEDBmDV&#10;qlWIiopCs2bN8Ndff+H999/Xak2bMmUK1q9fj8GDB2PatGlo27YtHj58iH379mHAgAHo1q0bhg0b&#10;hu+++w79+vXDK6+8grZt28LZ2Rk3btzAnj17MHjwYPzrX/8yWJ///ve/AKCeCn/s2DF1a6jqF356&#10;ejq6deuG1NRUrFixAunp6Rpv8Nq1a6vr37RpUzz77LOIj4+Ho6MjHnnkEezcuRNff/015s6dq9VU&#10;D5S2qk2YMAGzZs1CZGSkenvv3r3x7rvvwsfHBxcuXMDvv/8uaXxJSUmJ+rzK8vT0RN++fTFz5kzM&#10;mDEDo0ePxvDhw5GRkYHZs2fDzc1NPQbHx8cHnTt3xvvvv4/AwEBERERg3759WLFihUZLLQC8/fbb&#10;2Lx5M7p374533nkHHh4e+PLLL/WmQCjv5ZdfxooVKzBu3DjExsZqpFpwdXVFy5YtDT7+jTfeQHJy&#10;MuLj43HkyBE8/fTTqFOnDrKzs7F//358/fXXmD17Nh599FG9+3BwcMCiRYswYsQIDBgwABMmTEBB&#10;QQHef/99ZGVlYeHChQBKW0a7deuGp59+GlFRUfD29sbRo0exY8cOdY/AL7/8gsWLF+Pxxx9HvXr1&#10;IITAxo0bkZWVhZ49exq9Hh999BEuX76MsWPH4tdff8W//vUvBAcH4+7du9i1axdWrlyJdevWoVmz&#10;Zpg6dSrWrFmD/v37491330V4eDi2bt2KxYsXY9KkSRbNVn300UfVMzePHTuGzp07w9PTE6mpqfjj&#10;jz8QGxuLSZMm6Xxsz5494eLiguHDh+PNN99Efn4+lixZou5GLys2NhYbN27EkiVL0Lp1azg4OKhb&#10;3cqLj4/HL7/8gm7duuGdd96Bv78/vvvuO2zduhWLFi3SOztTLrq+D0aNGoWlS5di5MiRGD9+PDIy&#10;MrBo0SKNFi9Tqb6Q33vvPfTt2xeOjo5o1qyZumtPTlKfZ3Nf1/7+/pgzZw7eeustdO3aFS+88AKC&#10;g4Nx4cIFLF68GEFBQcjOzsYbb7yBH3/80aLxlZWpSZMmOHDgAB577DF07twZv/32m8FhTNXpOTaL&#10;1aeZmMBQ4siHDx+KunXrioYNG6pnBf3999/iqaeeEkFBQcLZ2VmEhISI7t27a8xGLCgoEK+//rqo&#10;VauWcHNzE61atRI//fSTzhlzMDIL+Pbt22Ls2LEiKipKeHp6Ci8vL9GsWTPx8ccfa8xUAiBatGgh&#10;vL29BQBRs2ZNAUC4u7sLAMLFxUV4enoKJycn8dRTT4mkpCQxZMgQERAQIFxcXERgYKBQKBSSsrOX&#10;raeuWcC6ruW9e/fEs88+K4KCgoSHh4fo2LGjOHDggM6ZdPfu3ROvvPKKqFu3rnB2dhZBQUGif//+&#10;4uzZs+oyRUVF4oMPPhDNmzcXbm5uwsvLS0RFRYkJEyaICxcuGK0/AL238ueo71Y+WXNhYaGIj48X&#10;devWFS4uLqJRo0bis88+01uHt99+WzRv3lxrVnl6erp48sknha+vr6hTp46k1SzGjBmjt55lX3PL&#10;ly8XzZo1Ey4uLsLX11cMHjxYKxv+jRs3xL///W/h5+cnvL29RZ8+fURiYqLWDDUhhDh48KBo3769&#10;cHV1FSEhIeKNN94QX3/9taRZwOHh4ZLqbMzPP/8s+vfvL2rWrCmcnJyEn5+f6Natm/jqq69EQUGB&#10;EOKfGX7vv/++zn389NNPol27dsLNzU14enqKHj16iIMHD6rvz8/PFxMnThTNmjUTPj4+wt3dXTRu&#10;3FjEx8erkyefPXtWDB8+XNSvX1+4u7sLX19f0bZtW7Fq1SrJ51JcXCxWr14tunfvLvz9/YWTk5Oo&#10;WbOm6Nu3r/j+++81ZlBevXpVPP300yIgIEA4OzuLxo0bi/fff1+jjKHzVs0CvnPnjs66fPPNN6Jd&#10;u3bC09NTuLu7i/r164vRo0eLY8eOqcvo+kzbsmWL+n1Zq1Yt8cYbb4jt27drfK4JIURmZqZ48skn&#10;RY0aNYRCodB47+l6f50+fVoMHDhQ+Pr6ChcXF9G8eXOt2fv6EtTryoagi6nfB6tXrxZNmjQRbm5u&#10;Ijo6Wqxfv17vLGBdz0H58ywoKBDPPfecqFmzpvqaqN5H+maIlj9Xfeeg7/k29jxb+rretGmT6NKl&#10;i/Dy8hIuLi4iKipKzJgxQ9y9e1f8+OOPwsHBQQwZMkTj+8wQcxJBl/9eVe1H1yxgKc+TrqwLN27c&#10;EFFRUSIiIkJcunRJb/2r43NsCoUQFvZnkRaFQoFNmzap84itX78eI0aMwJkzZ7RyEnl5eWkN1O/R&#10;owd8fHwk5eQiIiIiMlXVbOetYlq2bImSkhKkp6cbHdOXkpKCPXv2YPPmzRVUOyIiIrI3DABlkpeX&#10;h4sXL6r/T0lJwcmTJ+Hv749GjRphxIgRGD16ND788EO0bNkSd+/exe7duxEbG4t+/fqpH/fNN98g&#10;NDTU6lPZiYiIyH6xC1gme/fu1Tnbb8yYMVi1ahWKioowd+5crFmzBjdv3kRAQADi4uIwe/Zs9UBU&#10;pVKJ8PBwjB49GvPmzavoUyAiIiI7wQCQiIiIyM5UiTyARERERCQfBoBEREREdoYBIBEREZGd4Sxg&#10;CyiVSty6dQve3t6S1z8lIiKiyiWEQG5uLsLCwuDgYJ9tYQwALXDr1i3UqVOnsqtBREREZrh+/brB&#10;5eKqMwaAFvD29gZQ+gKyZM1JIiIiqjg5OTmoU6eO+nvcHjEAtICq29fHx4cBIBERURVjz8O37LPj&#10;m4iIiMiOMQAkIiIisjMMAImIiIjsDANAIiKiaiwtLQ0vvfQS6tWrB1dXV9SpUwcDBw7E77//ri5z&#10;4sQJDBkyBMHBwXBzc0OjRo0wfvx4nD9/Xta6bNiwAdHR0XB1dUV0dDQ2bdpksHx+fj7Gjh2L2NhY&#10;ODk54fHHHzdY/uDBg3ByckKLFi00tm/cuBFt2rRBjRo14OnpiY4dO1p4JlUfA0AiIqJq6sqVK2jd&#10;ujV2796NRYsW4fTp09ixYwe6deuGF198EQDwyy+/oH379igoKMB3332H5ORkfPvtt/D19cXMmTNl&#10;q0tCQgKGDh2KUaNG4e+//8aoUaPw1FNP4c8//9T7mJKSEri7u+Pll1/GY489ZnD/2dnZGD16NHr0&#10;6KF1n7+/P/7zn/8gISEBp06dwogRIwAAv/32m2UnVYUphBCisitRVeXk5MDX1xfZ2dmcBUxERDan&#10;X79+OHXqFM6dOwdPT0+N+7KysuDi4oLw8HB07NhRZ2tcVlYWatSoIUtdhg4dipycHGzfvl29rU+f&#10;PvDz88MPP/xg9PFjx45FVlYWfvrpJ533Dxs2DA0bNoSjoyN++uknnDx5Uu++VN/fb7zxBhYtWmTq&#10;qVQLbAEkIiKqhjIzM7Fjxw68+OKLWsEfANSoUQO//vor7t69izfffFPnPsoGf15eXgZvffv2NVif&#10;hIQE9OrVS2Nb7969cejQIdNPrpyVK1fi0qVLiI+PN1pWCIG9e/cCADp06GDxsasq5gEkIiKqhi5e&#10;vAghBKKiovSWuXDhAgAYLKNiqEUNANzd3Q3en5aWhuDgYI1twcHBSEtLM3psQy5cuIBp06bhwIED&#10;cHLSH9ZkZ2ejVq1aKCgogKOjIwCge/fuFh27KmMAaINKlAJHUjKRnpuPIG83tI30h6OD/SarJCIi&#10;06lGeBlKdmzKKLAGDRpIKnft2jVER0er/58xYwZmzJihsy5CCIuSMZeUlODpp5/G7Nmz0ahRI4Nl&#10;vb29cfLkSeTl5WHr1q14++23ceDAAfTv39/s41dlDABtzI7EVMzekoTU7Hz1tlBfN8QPjEafmNBK&#10;rBkREVUlDRs2hEKhQHJyst7Zs6qg6ezZs4iLizO4Py8vL4P3d+rUCdu3b0dYWJhGa6G/vz8AICQk&#10;RKu1Lz09XatV0BS5ubk4duwYTpw4gcmTJwMAlEolhBBwcnLCzp071a18Dg4O6iC2Xr16ePvtt/HR&#10;Rx/ZbQDISSAWkHsSyI7EVExaexzlnxDVb6MlI1sxCCQiIsn69u2L06dP650E4uzsjIiICEmTQC5e&#10;vGjwWO7u7qhVq5be+4cOHYrc3Fxs27ZNo341atQwexKIUqlEUlKSRrnFixdj9+7d+O9//4vIyEid&#10;4x9V398dO3bEgQMHjB67OmILoI0oUQrM3pKkFfwBgEBpEDh7SxJ6RoewO5iIiCRZvHgxOnTogLZt&#10;2+Ldd99Fs2bNUFxcjF27dmHJkiVITk7G8uXLMWTIEAwaNAgvv/wyGjRogLt37+LHH3/EtWvXsG7d&#10;OgDSu4D1eeWVV9C5c2e89957GDx4MH7++Wf89ttv+OOPP9RlvvjiC2zatEkjR2FSUhIKCwuRmZmJ&#10;3NxcdetiixYt4ODggJiYGI3jBAUFwc3NTWP7ggUL0KZNG9SvXx+FhYXYuHEjAOCpp56y6JyqMgaA&#10;NuJISqZGt295AkBqdj6OpGQirn5AxVWMiIiqrMjISBw/fhzz5s3Da6+9htTUVNSsWROtW7fGkiVL&#10;AACDBw/GoUOHsGDBAjz99NPIyclBnTp10L17d8ydO1e2unTo0AHr1q3D22+/jZkzZ6J+/fpYv349&#10;2rVrpy5z9+5dXLp0SeNx/fr1w9WrV9X/t2zZEoBp4xfv37+PF154ATdu3IC7uzsaNmwIABgzZowl&#10;p1SlsQvYAnJ2Af988iZeWXfSaLlPh7XA4Bb6m9iJiIjIMObxZR5AmxHk7SZrOSIiIiJ9GADaiLaR&#10;/gj1dYO+0X0KlM4GbhvpX5HVIiIiomqIAaCNcHRQIH5gad6k8kGg6v/4gdGcAEJEREQWYwBoQ/rE&#10;hGLJyFYI8dXs5g3xdWMKGCIiIpINZwHbmD4xoegZHcKVQIiIiMhqGADaIEcHBVO9EBERkdUwALRB&#10;XAuYiIiIrIkBoI3ZkZiKWZuTkJbzT1LoEB83zBrEtYCJiIhIHpwEYkN2JKZi4trjGsEfAKTl5GPi&#10;2uPYkZhaSTUjIiKi6oQBoI0oUQpM23jaYJnpG0+jRMmFW4iIiMgyDABtxOHLGch6UGSwzL0HRTh8&#10;OaOCakRERETVFQNAG5FwSVpgJ7UcERERkT4MAG2EgLSuXanliIiIiPRhAGgjarg7y1qOiIiISB8G&#10;gDYi0MtV1nJERERE+jAAtBEhvu6yliMiIiLShwGgjWgb6Y9QXzeDZUJ9S1cFISIiIrIEA0Ab4eig&#10;QPzAaOhb8E0BIH5gNJeEIyIiIosxALQhfWJCsWRkK62WwFBfNywZ2YpLwREREZEsuBawjekTE4qe&#10;0SE4kpKJ9Nx8BHmXdvuy5Y+IiIjkwgDQBjk6KBBXP6Cyq0FERETVFANAG1WiFDiSkom0nHxk5hXA&#10;39MFIb7ubA0kIiIiizEAtEE7ElMxe0sSUrPzte4L9XVD/MBomx8PqApg2Y1NRERkexgA2pgdiamY&#10;tPa43gXfUrPzMWntcZueFKIrgK0qgSsREZE94CxgG1KiFJi28bTR1X4FgNlbklCitL11gVUBbPnW&#10;y7T/Ba47ElMrqWZERESkwgDQhnyx+wKyHhRJKpuanY8jKZlWrpFpSpQCs7ck6QxgVdtsNXAlIiKy&#10;JwwAbUSJUuCbgykmPSY9V3uMYGU6kpKpc9yiioBtBq5ERET2ploFgIsXL0ZkZCTc3NzQunVrHDhw&#10;QG/ZvXv3QqFQaN3Onj1bgTX+x5GUTGQ/LDbpMUHehpeOq2hSA1JbC1yJiIjsTbUJANevX48pU6bg&#10;P//5D06cOIFOnTqhb9++uHbtmsHHnTt3Dqmpqepbw4YNK6jGmtJyTAuKbHFdYKkBqa0FrkRERPam&#10;2gSAH330EZ599lk899xzaNKkCT755BPUqVMHS5YsMfi4oKAghISEqG+Ojo4VVGNNmXkFJpW3xXWB&#10;20b6I9TXzeB6xrYYuBIREdmbahEAFhYW4q+//kKvXr00tvfq1QuHDh0y+NiWLVsiNDQUPXr0wJ49&#10;e6xZTYP8PV0klVMAWPy0baaAcXRQIH5gNABoBYGq/20xcCUiIrI31SIAvHv3LkpKShAcHKyxPTg4&#10;GGlpaTofExoaiq+//hobNmzAxo0b0bhxY/To0QP79+/Xe5yCggLk5ORo3OQS5COtW/Sl7g3Qr5nt&#10;BX8qfWJCsWRkK4T4ap5PiK+bTecuJCIisifVKhG0QqHZsiSE0Nqm0rhxYzRu3Fj9f1xcHK5fv44P&#10;PvgAnTt31vmYBQsWYPbs2fJVuCyJmVHaRdr+GsF9YkLRMzqEK4EQERHZqGrRAhgYGAhHR0et1r70&#10;9HStVkFD2rdvjwsXLui9f/r06cjOzlbfrl+/bnady7t7X9oYQKnlKpujgwJx9QMwuEUtxNUPYPBH&#10;RERkQ6pFAOji4oLWrVtj165dGtt37dqFDh06SN7PiRMnEBqqv4vS1dUVPj4+Gje5cAYtERERVZRq&#10;0wX86quvYtSoUWjTpg3i4uLw9ddf49q1a5g4cSKA0ta7mzdvYs2aNQCATz75BBEREWjatCkKCwux&#10;du1abNiwARs2bKiU+qtm0KZl5+vsDVagdBwdZ9ASERGRpapNADh06FBkZGTg3XffRWpqKmJiYrBt&#10;2zaEh4cDAFJTUzVyAhYWFuL111/HzZs34e7ujqZNm2Lr1q3o169fpdRfNYN20trjUEBzSCBn0BIR&#10;EZGcFEIILsxqppycHPj6+iI7O1u27uAdiamYvSVJY0m1UF83xA+M5gxaIiIiGVjj+7uqqTYtgNUF&#10;Z9ASERGRtTEAtEGqGbRERERE1lAtZgETERERkXQMAImIiIjsDANAIiIiIjvDAJCIiIjIzjAAJCIi&#10;IrIznAVs40qUgilhiIiISFYMAG0Yk0ITERGRNbAL2EbtSEzFpLXHNYI/AEjLzsektcexIzG1kmpG&#10;REREVR0DQBtUohSYvSUJutboU22bvSUJJUqu4kdERESmYwBog46kZGq1/JUlAKRm5+NISmbFVYqI&#10;iIiqDQaANig9V3/wZ045IiIiorIYANqgIG83WcsRERERlcUA0Aa1jfRHqK8b9CV7UaB0NnDbSP+K&#10;rBYRERFVEwwAbZCjgwLxA6MBQCsIVP0fPzCa+QCJiIjILAwAbVSfmFAsGdkKIb6a3bwhvm5YMrIV&#10;8wASERGR2ZgI2ob1iQlFz+gQrgRCREREsmIAaOMcHRSIqx9Q2dUgIiKiaoRdwERERER2hgEgERER&#10;kZ1hAEhERERkZxgAEhEREdkZBoBEREREdoYBIBEREZGdYQBIREREZGcYABIRERHZGQaARERERHaG&#10;K4HYoIeFJZi/LQlXMh4gIsADM/pFw93FsbKrRURERNUEA0AbM37NUexKSlf/f+AC8O3ha+gZHYRl&#10;ox+pxJoRERFRdcEuYBtSPvgra1dSOsavOVrBNSIiIqLqiAGgjXhYWKI3+FPZlZSOh4UlFVQjIiIi&#10;qq4YANqIeVuTZC1HREREpA8DQBvx940sWcsRERER6cMA0Eb4uDnLWo6IiIhIHwaANuL5jvVkLUdE&#10;RESkDwNAG9GxcU24OBl+OlycHNCxcc0KqhERERFVVwwAbYSjgwKfDWthsMwzHcLh6KComAoRERFR&#10;tcUA0IacuHbP4P1L96dgR2JqBdWGiIiIqisGgDaisFiJr/enGC03e0sSSpSiAmpERERE1RUDQBvx&#10;bcIVSAnrUrPzcSQl0+r1ISIiouqLAaCNuHgnT3LZ9Nx8K9aEiIiIqjsGgDbi6OUMyWWDvN2sWBMi&#10;IiKq7hgA2ojbOdJb9e7dL7BiTYiIiKi6YwBoI5ydHCWXnfzDCU4EISIiIrNVqwBw8eLFiIyMhJub&#10;G1q3bo0DBw4YLL9v3z60bt0abm5uqFevHr766qsKqqm2blHSEzwrBTD5u2NWrI10hcVKrDhwGe/8&#10;nIgVBy6jsFjJuhAREdk4p8qugFzWr1+PKVOmYPHixXj00UexdOlS9O3bF0lJSahbt65W+ZSUFPTr&#10;1w/jx4/H2rVrcfDgQbzwwguoWbMm/v3vf1d4/Z0dpbcAAsD2M+koLFYaXT3EmhZsS8KyAyko2xg5&#10;b1syxneKxPR+0XZbFyIiIlunEEJUi77Edu3aoVWrVliyZIl6W5MmTfD4449jwYIFWuXfeustbN68&#10;GcnJyeptEydOxN9//42EhARJx8zJyYGvry+ys7Ph4+NjUf37fbofSam5Jj1mZv8meLZT5awNvGBb&#10;EpYayFs4oXPFBV62VBciIrJ9cn5/V1XVogu4sLAQf/31F3r16qWxvVevXjh06JDOxyQkJGiV7927&#10;N44dO4aioiKdjykoKEBOTo7GTS7XMu6b/JirmQ9kO74pCouVWHbAcNLqZQdSKqQL1pbqQkREVFVU&#10;iwDw7t27KCkpQXBwsMb24OBgpKWl6XxMWlqazvLFxcW4e/euzscsWLAAvr6+6ludOnXkOQEA9wtN&#10;D1DC/T1kO74pvk24AmNzUJSitJw91YWIiKiqqBYBoIpCodD4Xwihtc1YeV3bVaZPn47s7Gz17fr1&#10;6xbWuMyxzXjMpbt5lTLZQWrLY0W0UNpSXYiIiKqKajEJJDAwEI6Ojlqtfenp6VqtfCohISE6yzs5&#10;OSEgIEDnY1xdXeHq6ipPpWXw/Z+lAeicrckY06EOZg9qViHHldryWBEtlLZUFyIioqqiWrQAuri4&#10;oHXr1ti1a5fG9l27dqFDhw46HxMXF6dVfufOnWjTpg2cnZ2tVldrWX3oOh6Zu0vv/XKmSBkVFwEH&#10;/Q2rAAAHRWk5a7OluhAREVUV1SIABIBXX30Vy5cvxzfffIPk5GRMnToV165dw8SJEwGUdt+OHj1a&#10;XX7ixIm4evUqXn31VSQnJ+Obb77BihUr8Prrr1fWKVjsTl4hBn6unftwwbYkRM3cjjlbk7Em4Srm&#10;bE1G1MztWLAtSdJ+ywePADC+U6TBx4zvFFkhKWpcnBxspi5ERERVRbXoAgaAoUOHIiMjA++++y5S&#10;U1MRExODbdu2ITw8HACQmpqKa9euqctHRkZi27ZtmDp1Kr788kuEhYXhs88+q5QcgHI6fTMHi/dc&#10;xHOd6sHFyUFvihSlgHq7oRQp+vLr9WgSZLAeLev6mXcCZig9lv6ZwBVZFyIioqqg2uQBrAxy5hGK&#10;mLZVplr9Y0T7Ovjhz+sGZ8k6KICzc/rqbCEzll9PHwWAEF83/PFWdzga65+1UIlSoON7u5GarXst&#10;5YqsCxERVQ3MA1iNuoBJ23eHDQd/gP4UKVLy6+kjAKRm5+NISqZZjzfFkZRMvcFfRdeFiIioqmAA&#10;SDpTpEjJr2dMeq7+wEwuUo9REXUhIiKqKhgAks4UKXLkzQvydrN4H8b4e7jIWo6IiMgeMAC0c/pS&#10;pFiSN08BINTXDW0j/c2vmERn06Qtxye1HBERkT1gAGjn9KVIkZJfTx8BIH5gdIVMukiRuIay1HJE&#10;RET2gAGgndOXIuXDnWctHgNYEW5nPZS1HBERkT1gAGjHFABmb0lCSblIz9z0L2W99n9/a+3XGtJz&#10;pQV2UssRERHZAwaAdkxXihRL0r+Udb+gBIcu3rV4P8ZcuiMtsJNajoiIyB5Um5VAyHxlU6TIkf5F&#10;ZePxG+jUqKbW9sJiJb5NuIKrmQ8Q7u+BUXERZi/VJnWcIZNAExER/YMBIGmka5Ej/YvK/cISrW36&#10;lpYb3ynS4JJ0+kQGeuDUzVxJ5YiIiKgUA0A7plomrWy6FkvSv5T3SITmBBNL1yXWRSFxJUOp5YiI&#10;iOwBxwDaMV3pWixJ/1LemA6R6r+ljC1cdiAFhcVKk45xO69I1nJERET2gAEgaXBxckCPJkEW76d8&#10;DCllbKG+dYkNcXeU1rIntRwREZE9YABYzRmaW6ErDUyJUiDxpuWrZghoBnNSxxaaOgaxROJLWGo5&#10;IiIie8BvxWrOUI+qrjQwR1IykZqdr/9BJriS8U8wJ3VsoaljEPN0TDSxpBwREZE9YABIGmlgyv5t&#10;udKWxRKlQKMgb61u4fL0rUtsSB0/d1nLERER2QPOAiaNNDBl/7ZUi9o1sCMxFbO3JElqVdS3LrEh&#10;NdykvYSlliMiIrIH/Fa0c6Hl0sC0qFNDtn3fyHqIT367AKnTL/StS2zI5QxpK3xILUdERGQP2AVs&#10;52Jq+Wikgfn+z6uy7DfU1w0/HLkmOfjTty6xMV4u0l7CUssRERHZA34r2rnfk9M1cu/JtRLIsEfq&#10;Ii2nQHJ5XRNSpAhwd5S1HBERkT1gAGjnyufek2uyRPbDQrMeZ+oklGM382QtR0REZA8YAJJGq19U&#10;iI/F+1MA+PnkLbMea+okFKXELmOp5YiIiOwBA0DSyL2X+cC8lruyBICM+4Xw93Q2mvpFRQHtCSlS&#10;hHhJm8cktRwREZE9YABo58rn3pMzDcy/WtSSPAlE17rEUjg6SQvspJYjIiKyBwwA7Vz53Hutw/1g&#10;Ygym18kbWfLsyIAbWdLGDEotR0REZA8YANoxBwArD15Bmzk7kfa/AOmvq/cgx3C5EB83/HU1S3J5&#10;c9PAKEskjgGUWI6IiMgeMAC0Y0oAhSUCd+8Xof3C39Fk5nbJs3ADvFwM3m/igh5mp4Fxd5Z2IKnl&#10;iIiI7AG/FUntYZESr/14UlLZjDzDk0XM7XI1NQ1MgVJpvJAJ5YiIiOwBR8aThuJKjpNMnYTi5OCA&#10;ohLjlXZy4G+dipSXX4yXfjhe2qIrBNpG1MDnIx6B1//WZE7LyseAz/cjJ78YPm5O+OWlzgipId8E&#10;JCKSn7H3NVUtfNbIptT18zBeqIw+0TWx6e/bkspRxRj0xQGcupGjsW3PhUzEzPoVzWr74MLtPDws&#10;+idoVw1BcHd2QPKcvhVdXSKSwNj7evPkTpVUMzIXm0XIavw8TP99MfjLAyaVd3SUtsSb1HJkGV1f&#10;EmWdupGjEfyV9bBIiSYzt1urakRkJinv60FfmPbZTZWPLYBkFQ4K4N6DYpMfl/WgyKTyf1zMkFyO&#10;3RfWlZdfbPBLQoqHRUqkZeWzO5jIRkh9X5+6kYO8/GJ+nlYhbAEkq2gXYdqKHiouJk4flpqy8G5e&#10;AWJm/Yo95+7gfmEJ7hcp1d0Xql+uefnFeGblETR9ZweaztyOZ1YkIC/f9CDW3qiuW/PZv8qyv/YL&#10;f5dlP0RkuanrT1ilLFU+hupkFUeumJbORaVfbJjOCQJebk6Yuv4Ert17iLp+7vh4aEt4uTmha+Mg&#10;/HD0utH9GprccupGDiKmbdXazvEtxhnrGjIXWwGJbMO1ew+tUpYqn0IIYbUMuTk5Odi9ezcaN26M&#10;Jk2aWOswlSYnJwe+vr7Izs6Gj4+PRfvSFYDYIycH6TORm9X2wfrnO6DJOzusW6n/HYtBoCZrBX8A&#10;EOjpjGMze1ll31T9cbiHfMavPopdyemSyvZsEoRlYx6xco3kIef3d1UlaxfwU089hS+++AIA8PDh&#10;Q7Rp0wZPPfUUmjVrhg0bNsh5KKqmTElDc+pGDoZ+fQg9o4OsV6Eyx2J38D/kGO9nSA6vNZlp0BcH&#10;jA73IOk+HtrSKmWp8skaAO7fvx+dOpW2kmzatAlCCGRlZeGzzz7D3Llz5TwUEYDSwOzjp1rqDQI9&#10;XeWb/VvZ41vy8ovxzIoENJ25HfWnbUXDGVvR8D/bNJbyqyjWvhY+bKkhM3C2qvy83JzQrLbxFrJm&#10;tX3YwlrFyPpsZWdnw9+/dPD/jh078O9//xseHh7o378/3njjDTkPRaQ2df0JLBvzCB4WlmD+tiRc&#10;yXiAiAAPzOgXjZd/OC65+8KYyhzfouuLrTT/taiUPHrWvha/vNTZqvs3BZNWVw2crWo9myd3Mhhc&#10;c4hM1STrO6BOnTpISEiAv78/duzYgXXr1gEA7t27Bzc3fmCSdaiCEXcXR8x5PFbjvtRs+VrG6vq5&#10;m/3YvPxiTF1/Apfv5CL7YTH8PF0QEeCpnsxiiNSxdqo8ehURBNb1c8e5tFxJZR0AdGnoj//0j8Vj&#10;n+wzWl4B2EyA1WTmdiatriJMna1aVcaq2YrNkztxbGU1I+uzNmXKFIwYMQJeXl6oW7cuunbtCqC0&#10;azg2Ntbwg4nMpC8wy8svRuIt+capmTu+RVcAd/d+ES6k3zc6y9jUsXYVlUfv46EtETNLWtqXU7N6&#10;q78g3J0d9CaCVklZ2F/n9or+8ikf/JVVkcE2ScPZqtbn5eaElc+0rexqkExkHQP4wgsvICEhAd98&#10;8w0OHjwIh/+tv1qvXj2OASSr0ReYyTlOTTUGZvzqo+j9yX6MX31U0qQQKa13hsYlmXMOfT7ebfJj&#10;TGXuuKDkOX3h7qz7Y8fNyQFX9AR/FT2wPy0r32igqgq2yTaY0kJvSWs+UXUheyLoNm3aoH///rh5&#10;8yaKi0u/IPv3749HH31U7kMRITrEQ28LkFy/8lWBTsysX7ErOR3n0nKxKzkdMbN+RWz8Dr2BoCmt&#10;d/pmGZtzDlkFokIGum+e3MlgEKivZTN5Tl8cntYDgZ7OcHFUINDTGYen9cDZubpb0ypjYP+Az/fL&#10;Wo6sj7NViUwjawD44MEDPPvss/Dw8EDTpk1x7do1AMDLL7+MhQsXynkoIgCAk5P+7j9LfuUrAHRr&#10;6I/EWb0BQG8AkltQorcVytTWO13lzT2HiprtuHlyJyTO6o1ujWvC1eGflVkcACTfykGz+O14/PP9&#10;WLrvIgrL5PjxcnNCy7p+qONX2lU96pvDOltVTR3YLxepaWiYrsZ2cLaq9RUWK/H1vkt4cslBPLnk&#10;kNb7mqoWWQPA6dOn4++//8bevXs1Jn089thjWL9+vZyHIgJg+Ivf1F/5rop/gr6Uhf2x8tk49TGk&#10;1KN8wGVq652u8pa0VFRU7kIvNydk3C9AgRJQZZVXAihSAjkFSpy8mYsF28+h0dvbsWBbkro7d1dy&#10;Oi7dfageD6lqVS17HeVehqpEKXDw4l188Os5fPDrWRy8cBclSu1c+FLT0DBdjW0xt1WajFuwLQmN&#10;396O+dvP4tjVLBy7ek/jfU1Vj6wB4E8//YQvvvgCHTt2hELxzyqt0dHRuHTpkpyH0nDv3j2MGjUK&#10;vr6+8PX1xahRo5CVlWXwMWPHjoVCodC4tW/f3mp1JOt5ZN4uJFzK0Poil9oiAJR+MZxbUBr0lW0d&#10;MCUAOXUjB4v3XMQ7PydixYHLCPE0LQdhbV9XrDhwWf34wmKlSeegS0XkLjRlRZCl+1NMGhMp58D+&#10;HYmpaD13F0Ys/xNf7LmIL/ZcwogVf6L13F3YkZiqUVZqGhpbSldDpcq2Snu6OMLT2UH9w47Bn3kW&#10;bEvC0v0p0Lds2NL9KQwCqyBZf77euXMHQUHaCXnv37+vERDK7emnn8aNGzewY0fpkmDPP/88Ro0a&#10;hS1bthh8XJ8+fbBy5Ur1/y4uLlarI1nPwyIlhi87jBAfV8wa1BR9YkLV9xnLXwVotgoUFivxbcIV&#10;XM18gHB/D5y+mWVSXRb9es6scwCAPefv4vdzd9X/z9uWjPGdIiWdgz7Wnu1orRVBVK2XpqSbMdRd&#10;viMxFRPXHtd5X9aDIkxcexxfjWylfu2E1HAzOmPZ3dnBZtLVkCbOVpVPYbESyw6kGC23dH8KXusV&#10;BRcn2acWkJXI+kw98sgj2Lr1nzVtVUHfsmXLEBcXJ+eh1JKTk7Fjxw4sX74ccXFxiIuLw7Jly/DL&#10;L7/g3DnDX8aurq4ICQlR31RJrKlqSsspwMS1x7Vac17o2gAeLvpb4x6J8MOKA5fR99P9aPT2dszZ&#10;mow1CVcxZ2sy0nIKrV1ttfI9kUrxzy9rVatGp0jTWgOtPdvRmi2MU9efkGVgf4lSYNZm460Tszaf&#10;0WhFNjRjmXkAyV58m3BF67PJUFmqOmRtAVywYAH69OmDpKQkFBcX49NPP8WZM2eQkJCAffuMJ4A1&#10;R0JCAnx9fdGuXTv1tvbt28PX1xeHDh1C48aN9T527969CAoKQo0aNdClSxfMmzdPZwsmVS3TNp5G&#10;z+gQODooDLb8qKz442oF1cw8yw6U/rL2cnPCtxNMaw209mzH/RfuGi9kpmv3Hqq7wI2dr6GB/UdS&#10;MpGWYzxdS1pOAY6kZCKufoB6W/KcvlwJpAoqLFZi1cEU7ExKA6BAz+ggPPNoPbZOmeFq5gOrlKXK&#10;J2sA2KFDBxw8eBAffPAB6tevj507d6JVq1ZISEiwWiLotLQ0nUFbUFAQ0tLS9D6ub9++GDJkCMLD&#10;w5GSkoKZM2eie/fu+Ouvv+Dq6qrzMQUFBSgoKFD/n5Mjf9cXWS7rQREOX8pA+/oBklp+bJ1SlP6y&#10;frZTPQDSurUBy2c7ligFjqRkIj03H0Hebmgb6Q9Hh3+Gcsz5JQkFVpwBqGq9tHQZqvRc6bn6dJUN&#10;qeGGYzN7Sd6HsesmBYNO8y3YloSvy41XU01YmNA5EtP7RVda3aqicH8Pq5Slyif7FLbY2FisXr3a&#10;4v3MmjULs2fPNljm6NGjAKBzfKEQwuC4w6FDh6r/jomJQZs2bRAeHo6tW7fiiSee0PmYBQsWGK0T&#10;2YaEy3fh4KCQ1PJTFVzNfIDCYiVWHryMXUnpcFIAXRsG4o+Ld1Gso3vG0tmOOxJTMXtLksZSeqG+&#10;bogfGI0+MaEoLFbimz+MjwuyRNnWS0uWoQrylh44mVJWF2PXTQouP2c+1WQFfVT3MQiUblRcBOZt&#10;S5bUDTwqLsLq9SH5WCWHQXp6OtLT06FUarYONGvWTPI+Jk+ejGHDhhksExERgVOnTuH27dta9925&#10;cwfBwcGSjxcaGorw8HBcuHBBb5np06fj1VdfVf+fk5ODOnXqSD4GVZwb9x4iLbv6LPd0IS0Xjd7e&#10;brCMn4cz2oT7SVpf2JAdiamYtPa41oy/tOx8TFp7HEtGtsLNew/1zgiUg64E3+YO7G8b6Y8QHzej&#10;PwZCfFzRNlJ7HLBqHedr9x6irp+73usr5boZCwK5/Jz5OFnBOlycHBBTS9owDF7TqkXWAPCvv/7C&#10;mDFjkJycDCE0PwYVCgVKSkok7yswMBCBgYFGy8XFxSE7OxtHjhxB27alXw5//vknsrOz0aFDB8nH&#10;y8jIwPXr1xEaqv8D2tXVVW/3MNmWn07esur4NFMdf7snun6wx+zEwQkpmUbL3HtQhHo1PS3u9p29&#10;JUlncCdQmuh59pYk9GhivbGyCgDbpnSTbX+ODgrMGhRtdCyoq7ODVldt+a7nc2m5OtdvlnrdVGNT&#10;dTFl+Tl2B2szdbKCakgFGVZYrETiTWm5UAuLlQwCqxBZn6lnnnkGjRo1wqFDh3D58mWkpKSob5cv&#10;X5bzUGpNmjRBnz59MH78eBw+fBiHDx/G+PHjMWDAAI0JIFFRUdi0aRMAIC8vD6+//joSEhJw5coV&#10;7N27FwMHDkRgYCD+9a9/WaWeVPHu3a+4GbzGeLk54ZUeDTGkTS0EejrD190JjYI8cfztnpjQOVK2&#10;4yzdn2JRZv4jKZka3ZflCQCp2fmwXlInwNtAAFtYrNTKlSjFF7svGi1zNeOhRuJsQ+MOyyf+lnrd&#10;jhgI5Ln8nGU4WcE6OAu4+pK1BTAlJQUbN25EgwYN5NytUd999x1efvll9OpVOlB70KBB+OKLLzTK&#10;nDt3DtnZ2QAAR0dHnD59GmvWrEFWVhZCQ0PRrVs3rF+/Ht7e3hVad7Iea3ZRmipq5natD9Hsh8Vo&#10;M28XTJwfYNTKg5cxoYt570GpEyZa1vHDd39ek/zFYIqc/GLk5RdrtWTO+SVRa8a2KleioTFdefnF&#10;SLwlbcLW1PUnsGzMI5LyG6pyFXq5OUm+bobKcfk5y3CygnUwsK6+ZA0Ae/Togb///rvCA0B/f3+s&#10;XbvWYJmyXdLu7u749ddfrV0tIjV9gZJS6L/PXL8mppkdAEqdBBFawx3jO0UaHHBvCVUgpqKvNU6V&#10;KxHQP7DflFyFqsTZUh+jqqfU62aonI+bE+7eLzK6Dy4/pxsnK1gHA+vqS9Yu4OXLl+Obb77B7Nmz&#10;sWHDBmzevFnjRkTWd/x6ttnLMrWN9Eeor5veLl4FSme1to30hzXXgC+7gsmcX5KMtsYtO6C/69uU&#10;1VBUqWekPkZVzpTrpg+Xn7OMi5MDxncyPpxiQudIjlMzwai4CMm9FAysqxZZf0oeOnQIf/zxB7Zv&#10;156taOokECIyn7npLhwdFIgfqH/ChAAQPzAaJUph1TQwqkBMarqZ8rkSy+9L6nJyqtQzUh+jqqfU&#10;62YoHyCXnyNbpAqsjbX2M7CuemR9tl5++WWMGjUKqampUCqVGjcGf0QVy1CrmCGL9xqeMLF470V8&#10;m3DFqmMsVYGYKcfRN/5I6mooZVPPSH1M2XJSrpsxXH7OfKakgbFkopQ9alnXT5YyZFtkDQAzMjIw&#10;depUk/LvEZF1qFrFTCF18sO5dOuugvP57vMATBtUrm/8kWo5OUPcnR00Us9IeUzZlVZMmTRiTPKc&#10;vjg8rQcCPZ3h4qhAoKczDk/rweDPCM5WtQ5z19Im2ydrAPjEE09gz549cu6SyGxB3i6VXYVKZ+qs&#10;PKmTH05ezTKjNtKpWi9NGVRuaPzR5smd9AZ0MWE+FgdXpkwakUK1/Nz5ef1wbGYvdvtKwNmq1mHq&#10;WtpUdcg6BrBRo0aYPn06/vjjD8TGxsLZ2Vnj/pdfflnOwxEZZCyprjX5uzuie5NQ/Pf4DYv24+QA&#10;iyZbmDorT/qECQUcFPLPYFZRtV5Kndn5bMdwo+OPVMvJSVnVw9Q0MKZOGiH5cbaqdVi6ljbZLlkD&#10;wOXLl8PLywv79u3Dvn37NO5TKBQMAKlC5VZivrTMhyW4ec+0VoZXujfEd39eQU5+MXzcnPDLS52x&#10;eN9FrEm4avzBOjgoTJ+VJ3XyQ3iAB8IDPbArKd2suklxNfOB5GWonBykdWZ4uTlppJfRx9Q0MKZO&#10;GjFGaqBK/2AaGOuoyLW0qWLJngiaiEpJWb6trPGd62Fqr0Ya2yxpqYipZfranB8PbYmYWcZzZH4w&#10;pAV6f2LdFSnC/T0kL0Ml9/quprboSb1uUiaXSF1+jjRxtqp1WLqWNtkuvguIbMT6o9e0tlnSUpF4&#10;M8fk2Y5SJz8kpeZIGhdkiVFxEbIP7C8sVuLrfZfw5JKDeHLJISzdd1HnNZLaUqcqZ+qkEX1MWX6O&#10;tHG2qvxUa2kbM2tQU4Npjsj2WNwC+Oqrr2LOnDnw9PTEq6++arDsRx99ZOnhiKqtS3fzsOLAZVzN&#10;fIBwfw+MiouAi5MDekYHmdXVaig3niGbJ3fSG4ioWqF+PnnT5PqYIvZ/rZdyDuxfsC0JX+9P0Ugr&#10;c+zqPSzYfg4TOmsuJ2dOi56U62aIqeMOSZMps1V7RocwWDFBn5hQfDWyFaZtPI2sB5qr1dTwcMbC&#10;J2LRJya0kmpH5rL4U+TEiRMoKipS/01E5vn+z+sa/8/ZWrrO7ekb2Wbv09zZjsYmTJgz1seUSSNn&#10;buWYPAvYUNkF25IMdg2WT5zt5eaE8AB3XM3Q3xUcHuCuFYiZMtGkPFPHHZImU2erxtUPqIBaVR99&#10;YkLRMzoEhy9nIOFSBgCBuHqBaF8/gMF0FWVxAFg27QtTwBDJS0piW0MsGUNoaMKE1HFBZSkFEFfP&#10;DwmX70kqa8osYKC0BeidnxM1Wk8B0xIEq8YRligFsh8ankSU/bAYJUqh9eUndaJJeZxJbBnOVrU+&#10;RwcFHm0QiEcbBFZ2VUgGso4BHDduHHJztWfC3b9/H+PGjZPzUERkhDmzgKWSOi6ovIbBPmga5i2p&#10;rGoWsJT1XRUA5m8/izUJVzFnazIavb0dw78+hHd+TsSL3/1l8jjCw5cytLq6yst6UITDlzKk7VgC&#10;U8cdkibOViUyjawB4OrVq/Hwofav04cPH2LNmjVyHoqIjBjfybLZjoXFSqw4cBnv/JyIFQcua02W&#10;6BMTiidb1TJpn+H+HniiZW3JZQFpg/Z1xXcJl+9hTcJV7EqWPn5S1WWecPmupPK6yhm7bvqYs/wc&#10;/UPVKm0MZ6sSlZJlJHFOTg6EEBBCIDc3F25u/7wJS0pKsG3bNgQFBclxKCKSyJLZjgu2JWHZgRSN&#10;lrN520rHJJadLDH/iWbYcPympPV6y7ZIGuvWVZWVOrBfLv90mUsd06RZTup100U1k9jQRBApM4nt&#10;lapVeuLa4wbLcbYqUSlZWgBr1KgBf39/KBQKNGrUCH5+fupbYGAgxo0bhxdffFGOQxGRRLO3JJm1&#10;NqdqwkT5hypF6Ti5Bdv+Cch2n70tKfgD/mmRlNKtqyordWC/XFQBqtQJAmXLmXLdyDpUs1VreDhr&#10;3VfDwxlfjWzF2apE/yPLT8k9e/ZACIHu3btjw4YN8Pf/p3ndxcUF4eHhCAsLk+NQRHbpiRZh2H3+&#10;jtFxaWWlZuebPNtRyoSJZQdKJ0s4Oigwe4v0oKZsi2Tp3/qPoypbkYP1yyYIbl8vADU8nA1ebz8P&#10;Z7SvV3ptTblu+rrlmQZGHpytSiSNLJ8iXbp0AVC6EkjdunWhUPBNRiQXBYCFTzaHo4MC3/yRgnnb&#10;kiU/1tQASkriZdUM3egwX6RmS9//7C1J6Bkdov5bH0WZspU1WN/RQYGFT8Qa7E5c8ESsOqAw5brp&#10;y8vINDDy4WxVIuNknQQSHh7O4I9IZoFeLnBxcoCjgwLjOkYi1Nd6sx2l5g28mvnA5OBS1SJ5JCXT&#10;YOAoypSVOrBfDkv3p2hM2FB1J5Y/fqivm1ZXoinXTR+mgSGiisR+BLJrPm6OyMkvqexqGHQnr1Dd&#10;7efooED8QOMD3RUAQnzdTJ7tKDVvYLi/h1mtc6bmapM6sF8u5VvoVN2JR1IykZ6bjyDv0mtavivR&#10;lOumT10/d5xL006jpascEZGluBYw2bW8AtsO/lTKdg8aGugO/DMvNX5gtMljnkbFRcDYQ1QzdNtG&#10;+sPfU3cd9AnydpMcOKrKGTtfOelqoXN0UCCufgAGt6iFOD3jyEy5bvowDQzRP8xNp0TSsQWQ7JpS&#10;AB4uDnhQaNsfLuW7/VQtU1/svoiVB1OQ9fCfyQohvm6IHxht1mxH1QxdQ8umlc0vOHdwDF74XtrY&#10;tdAyLZKhvm5Iy87XOYNYV+ulroH9TQK88OJ//5Z6apKYu3KKqddNF6aBISplSTolkk7WT5K1a9di&#10;5MiROu9744038P7778t5OCJZPKyA4M/LRYG8QtNTsqjo6vZzdFDglccaYnL3Bka7KK3lq/2XJJct&#10;2yIZPzAak9YehwKaSZwNtV6WH9jfZs5OC2qum7VWTpEqrl6AwQAwrh7Xr6XqTd+63ap0SgAYBMpE&#10;1i7gyZMn45dfftHaPnXqVKxdu1bOQxHJxvywTJo6/u74e1ZfTH2sEWq4a3Zj1vSU9hvMULeflC5K&#10;qaSmMyksVkpKWwIA3i4KrUkTfWJCsWRkK4SUm9AS4uuGJRJzteXkG16r11Q9o4PMXjnFlOtmzX0Q&#10;VWV8D1QsWVsA161bh2HDhmHz5s3o3LkzAOCll17Cxo0bsWfPHjkPRVRlNK9dw2Br3b8W/2Ez3X6m&#10;pDM5fFnaOrjt6tfUGdBJnWChj4+bE+7el54X0ZjEmzkoUQqzAmg50sDIsQ+iqozvgYolawtgnz59&#10;8NVXX+Hxxx/HsWPH8MILL6iDv6ioKDkPRSSLuHrmL5cm1bbTqepfrLpa64x161Vkt58p6UykpiO5&#10;bqCcJa2Xv7zUWXJZKVSpZ8whRxoYOfZBVJXxPVCxZJ8FPGzYMMybNw8dO3bEli1bsG/fPjRq1Eju&#10;wxDJ4ul2xmdvWkr1i1UXW+vyMCWdidR0JNZKWxJSww3uzvJ+hJm78ogcaWDk2AdRVcb3QMWyuF/p&#10;1Vdf1bk9KCgILVu2xOLFi9XbPvroI0sPRyRJqI8rUnMKDJZRAJi/LRnPdozAsgNXrFoffb9Yba3L&#10;Y1RcBOZtSzZYJ1U6k6GP1EXMrF+N7tOaaUuS5/RFk5nb8bBIngDZ3JVHTLlu1twHUVXG90DFsvjn&#10;84kTJ3Te6tevj5ycHPX/J0+elKG6RNL0bBqCb4wsl6VacaJ7VAgmdI60akugvl+sttbloUpnYogq&#10;nYkqbYkhFTF+MXlOXxye1gOBns5wcVTA0czn0d/T2eTE2SqmXDdr7oOoKuN7oGJZ/MnMyR1ki8L9&#10;PZBbIG2CQHpuPqb3i8ZrvaLwbcIVXM18ACEEvj18TZa6GPrFaotdHi3r+gHQ3y1den+pzZM7YdAX&#10;B3ROYmlW2webJ3eyRhW1hNRww7GZvdT/5+UXY+r6E7h27yHq1HDD3vN3UWykqXXu4BiLZlCbct30&#10;UaW3KJ8DzUEB5kAju7Am4arR+/k+kAczilK1owq4/rp6T1J5Vbefi5ODupu1RCnwW3K6wTVrpTL0&#10;i9XWujxKlAKztyTpvV8BYPaWJPSMDlEHS5snd9IIuOr6uePjoS0rNWGxl5sTlpVpAd6RmIpJa4/r&#10;TfkzoXMk+jULM/t45lw3fcr/GAn398CouAi2elC1l5aVb3Q4x8MiJdKy8hFSo2LWCK/OZP2Evn//&#10;PhYuXIjff/8d6enpUCo1n8jLly/LeTginVQBV9tIf5NXnFAxdc3dAc1CsOKPKya32sixgoScjqRk&#10;Ggx6Vd3mR1IyEVf/n9nJ5QOuimYsAFXlHZy9JUnj/AI8XTBncAz6NTN91ZSyzL1u+pT9MUJkLwZ8&#10;vl9yubIt/mQeWQPA5557Dvv27cOoUaMQGhoKhaJiViMgUpnQ+Z+Aq0QpEBfpj40nb2mVk7JermoN&#10;2mkbTyPrgXZ3ctl99IkJxRu9m5jVamNL3X5SZ8GaO1vWGsp3QZ9Ly0XMrF/h7eqIMD8PdUBoad5B&#10;Q6ridSOyNVKTu8udBN5eyRoAbt++HVu3bsWjjz4q526JJEv4X3LiBduS8PX+FL1dflLXyzVlzV1L&#10;Wm1spdtP6ixYc2fLyk3f+EMAyC0owbm0XHVAGB3igVp+XhqthHItmVfVrhuRLZKa3N2H62HLQtar&#10;6OfnB39/82bREcnh1I0czN58BisPXTFYbkCzUEnLjQHaa+7euvcAJ29kAVDg5r2HKCxWyhKo2UK3&#10;n7nd5oXFygoPXqUuRaeSlPYASWmls6lVQaFcE1UsGW5ARKV+eakz2i/8XVI5spysn9Bz5szBO++8&#10;gwcPmKWbKo+x4A8wL7myo4MCe8/dxhsbTuHbw9fw7eGrmLM1GVEzt2PBNv0TAKoS1dhH4J8ubhV9&#10;3eYLtiUhauZ2zNmajDUJFXdNpq4/YfE+Tt3IwaAvDli8H3OuGxFpkpLc3d3ZgRNAZCJrAPjhhx/i&#10;119/RXBwMGJjY9GqVSuNG5Et0bc6hz4LtiVh6f4UrRm7SgEs3Z9SbYJA1YSJEF/ND9kQXzcsGdlK&#10;o+W0Mq+J1KXojDl1Iwd5MowpMuW6EZFuyXP66g0C3Z0dkDynbwXXqPqStQv48ccfl3N3ZEccAPi4&#10;KlDT1wMRAZ74eGhL/GvxH7iQft9qxzQlubLUJdte6xVVLdJ1SJkwUdnXpK6fO86l5cqyr6nrT8gy&#10;i9maE02I7EXynL5Iy8rHgM/3Iye/GD5uTvjlpc5s+ZOZrAFgfHy8nLsjO3J2bl+tICEiwNOqAaAp&#10;yZVtbcm2iuDooDCYsqSyr8nHQ1tKWopOCrlaEwHj142IjCuf3J3kV/WbKqhaePKrg1rbzF1DVmpj&#10;iynJlW1tyTZbUNnXRMpSdFLV9XOXZT9ERFWFxS2A/v7+OH/+PAIDA+Hn52cw919mZqalh6Nq6tSN&#10;HMTG78DgFrUQGeipnkUa7OWM23nSlnQDSseINAz2Mjo7tFltH5O6JW1xybbKJvVcd5+9jVo13PDM&#10;o/XU19zWVg4x98cGkT0pLFZi1cEU7ExKA6BAz+ggjfe13Meq7LRY1Z1CCGGkE8ew1atXY9iwYXB1&#10;dcXq1asNlh0zZowlh7I5OTk58PX1RXZ2Nnx8LGuJiJi2VaZaVQ8KQG8OP2McFDDaNQkA53V0O+tT&#10;WKxE1MztRpdsOztH+j6rOinXpLwJnSORcDlDlrWD8/KLZekCrsg1i4mqKkO5Vcsm4JfrWLpWR5Lz&#10;OHJ+f1dVFv/kLhvUVbcAjyqPJb9KpAYkpoxNc3FyQEwtH4MtizG1TGtVrOqkXJPyDC15p0rJIjUY&#10;kyMNDBEZpy8gU1HdJ0dwZuhYch6HrDAGUKlU4vz58/jjjz+wf/9+jRuRLdl66pbkXICFxUok3jQc&#10;6CTezDE5t2BVJuWamMqUlCy2lgaGqDqSMtsfKA3OLP38KyxWGgw05ToOlZI1ADx8+DAaNGiAJk2a&#10;oHPnzujatav61q1bNzkPRWSx49ez0ejtfxIWFxYr8fW+S3hyyUE8ueQQlu67qP6gMWXGq72Qck3M&#10;0UHCSgCAvBM32JpIpJsp73NLP/9WHrwsazkyTNYAcOLEiWjTpg0SExORmZmJe/fuqW/WnAAyb948&#10;dOjQAR4eHqhRo4akxwghMGvWLISFhcHd3R1du3bFmTNnrFZHqjimplxbuj8F0TO3o9Hb2zF/+1kc&#10;u5qFY1fvYcH2c+oAsbJnvNoia51rTn6xpBY5OSduyJkGhqg6MeV9bulnwq6kdFnLkWGyBoAXLlzA&#10;/Pnz0aRJE9SoUQO+vr4aN2spLCzEkCFDMGnSJMmPWbRoET766CN88cUXOHr0KEJCQtCzZ0/k5sqT&#10;WJYqh7uzA8Z3ijT5cQ+K9HcpLN2fggsSEw5zFrA8pLTIebk5ITxAnlZApoGpXgy15pNpTHmfW/6Z&#10;ILVLwQpdD3ZI1gCwXbt2uHjxopy7lGT27NmYOnUqYmNjJZUXQuCTTz7Bf/7zHzzxxBOIiYnB6tWr&#10;8eDBA3z//fdWri1ZU36REjG1asi+34QU4y3YDgrTcgtWdTes2GompUWuRCmQ/VCesXtMA1N9LNiW&#10;hMYGWvPJNKPiIqySW1WXXtEhspYjwyyeBXzq1Cn13y+99BJee+01pKWlITY2Fs7OzhplmzVrZunh&#10;ZJGSkoK0tDT06vVPlnFXV1d06dIFhw4dwoQJE3Q+rqCgAAUFBer/c3LkHQBPlhMAZmw6bZV9x9Xz&#10;Q8Lle3rvH98p0qqzgAuLlVh58DJ2JaVDqSyBv6crQnzdNfImVpTCYiVWHbpitf1LaZE7fCkDWQ+k&#10;54jUp6aXS6XmICT5VORsVXvh4lTaq2JscsaEzpZ//o19NBILtp812L6n+F85spzFn3otWrSAQqFA&#10;2XSC48aNU/+tuk+hUKCkpMTSw8kiLS0NABAcHKyxPTg4GFevXtX7uAULFmD27NlWrRtZLtdKMzpd&#10;nAy/XVrW9bPKcQHjX2xztibLnovLkG8Trli1E0ZKi1zC5buyHCvjfiEKi5V6v7xsLWk16WbKbNXq&#10;smZ3RVF9rlg7D6CLkwMCvVxwJ69Qb5lALxc+dzKx+FMsJcX4G84cs2bNMhpsHT16FG3atDH7GOVX&#10;LVEFqvpMnz4dr776qvr/nJwc1KlTx+zjU9Vy/Jr+1j8FgNlbktAzOgSOps5CMcJY8KdSka0bpgz2&#10;rlXDFaPjIjCkdV20mrvLaPnoEA+JAZY819nQesWDvjigkefwXFouYmb9yuTRNsjU2arVZc3uijK9&#10;XzRe6xVl1ZVA8vKLDQZ/AHAnrxB5+cX8ESYDi69geHg4xo0bh08//RTe3t5y1AkAMHnyZAwbNsxg&#10;mYiICLP2HRJSOn4gLS0NoaGh6u3p6elarYJlubq6wtXV1axjUtVnqGVRAEjNzseRlEzE1Q/Qul+1&#10;rNGlu3m4k1OAYB83SV23UvJilVVRrRumDPZe+ERzdGpUE0DpqhuGEke7Oztg2xTdKaPKL0PVIMjT&#10;pDoboiugLR/8lWVq0mqyvoqcrWqvXJwc8HyX+ni+S32r7F9qOqap609g2ZhHrFIHeyJLCL169Wos&#10;XLhQ1gAwMDAQgYGBsu2vrMjISISEhGDXrl1o2bK0q6mwsBD79u3De++9Z5VjUsVwd1bA190VaTn5&#10;su63R1RN/H72jtFy6bnax12wLQnLDqTobJ2Yty0Z4zvp7z4xJ6/WsgMX8WK3RiY/zhSj4iIwd2uy&#10;pG7gzAf//KLfPLmT3sAqJswHv7ysO6DStQzVsav6W2RNVT6gzcsvNrrCiSqBNFsibEPFzlYla5Ca&#10;jolpm+QhSzOBhcsJW+zatWs4efIkrl27hpKSEpw8eRInT55EXl6eukxUVBQ2bdoEoLTrd8qUKZg/&#10;fz42bdqExMREjB07Fh4eHnj66acr6zRIBh8PbYlZg+TtAp3QORLuLtK+5IO83TT+V3Xf6uuaUorS&#10;Vjt9sxPNaal4/9cLVp/t6OLkgAHNpM3EK39NNk/uhMRZvdGzSRAah3ijZ5MgJM7qbTD4W6pn7JEc&#10;dM3eNqUlgmxDRc5WJeuQmo6JaZvkIVs/kaGxc9b2zjvvoGXLloiPj0deXh5atmyJli1b4tixY+oy&#10;586dQ3Z2tvr/N998E1OmTMELL7yANm3a4ObNm9i5c6esrZhUcWp4OOOrka3QJyYUfWJC8dXIVnBz&#10;Nv/lHezjiul9G+P83L4AgF9OpRp9TKivG9pG+qv/lzooHQCWHdC9vJG5LRWGgkq5fDKsFTxdHA2W&#10;8XJxQIs6NbS3uzlh2ZhH8OuUzlg25hG9rWimXENz6Zq9zZaIqkc1W9UYOWarknVITcfEtE3ykK3v&#10;olGjRkaDQGutBrJq1SqsWrXKYJnyrZQKhQKzZs3CrFmzrFInqjirxzyCjo1raky+6BMTihONghAd&#10;vwNSG6hb1fFF75gQjUHNpgQgMbV8NOpgyqB0fRMRRsVFYM7WZGk7KWfZAeuOB3R0UODDp5pj0trj&#10;elvn8gqViH5nB57XM0tQNTbyauYDhPt7aI2JNOUajmpfF20i/HHl7gP8cOSaxjAADxdHPCwq0Xgt&#10;OCigt/u9rp87zklI/s2WCNtSUbNVyTq83JyMjhNuVtuHwy5kIttVnD17tlVX+yB5NAn1QoiXC/Zc&#10;sN7SfBXtq/2X0KVJkNZ2dxdHPC8hfxWg/4vBlADk9+R0jXQipnbf6irv4uSACZ2lnUN5hma3yqVP&#10;TCgeiw4yuDSTgO4ZyrrGRpYfE2nKNVQoFBjcohYAYHL3BjiSkon03HwEeZe2zJYohcFgs6yPh7ZE&#10;zKxfjR6TLRG2pyJmq5L1xNULMBgAxtXTnmRH5pEtABw2bBiCgrS/hMm2nEvLQ1gj60yuqSyHUzL1&#10;5nFTBRL6JmEYagUCTAtAygdctWq4GXmEJn3lVXUzJwi09mzHwmIlfk+Wti5n2RZJfaltVGMigdLz&#10;Nndgv6ODQms2tqODQnIwzJaIqs3as1XJOqT0uFi7Z8OeyHIFK3P8H5lGKYBTN6vXCiYChmfLTu8X&#10;jbNz+mJm/yZ4ul0d9GwShJHt6mJm/yY4O6evwS4hU8fgLdl3EV/vu4TCYiUUJuapM1R+er9onJ/b&#10;Fz2iapq0T2vPdjSnm1vqh3xhsbJSB/ZvntwJzWr76LyPeQCJ5Cfl80T1OUKWk+Xna2XPAibTuDoZ&#10;HrhfFRlr6XJxcjCrK3RUXATmbUuWHOTczSvC/O1nsWD7WTQJ1R086HMjy/CEAhcnBywZ2QZRM7dL&#10;qk9FrE1sTje3KR/yz3aqV2HLUOmyeXInrgRCVEGkfp4wj6M8ZPkUUyq1Zy+S7Xq6XV0s+vVcZVdD&#10;VnK0dOn7opcSgJQnACSlmtbSKuUcpK7LCVh/bWLA9Ose7u9h8od8ZQ/sV81YrkgMOskeSf08YR5H&#10;efATxUb4OQP3LF/X3igHBfBcp3pYeTDF6JI7VYUcLV1SlvwyZwyeVKacg6XjGuVkSgup6hyldt+U&#10;/ZC3p4H9XH6O7JWUz5OK6NmwFwwAbURFBH9AaWDw4c6z1Sb4Ayxv6ZKy5Nd/Jz6qtwVKDqaegyog&#10;Mmd5OTmZ0yJp7oe8HAP7yy8nZ2tBJJefI3sm5fOkIno27AUDQDvybMdwvNYrCo3e3l7ZVZFNsI8L&#10;HhYpseLAZbMCH6lLfk349qjZwV/TMG8kp+Yaba0ztdvP3HGNcjPWRasANPIAVtaHvL7l5BZsP2cT&#10;+eG4/ByR/h6OiuzZsBcKwRkcZsvJyYGvry+ys7Ph42PagP/yIqZtlalW+s3s3wTLD6QgVeZ1cm2J&#10;vi9yfQmHx68+il0S05iYK9THDfve7GawtU5fy09V6vZTta7tSLyF9LxCBHm7oU/TEIx9VHcwpysP&#10;oLU+5PWlnSmrsoNAqa/Fnk2CKnxMIlFFM5Yk3lJyfn9XVQwALVDVAsAmoV5ITs0zXrCKK/9FbijQ&#10;2Hv+rqQVHyyVOKu33lYbQ91+QNUKAk1l7Q951TGkzpw+P7dvpXUv9f5kv6TXYuMQb/w6pXMF1Iio&#10;+mIAKONawGT77CH4A0ona6jW1VW1/JT/8lclHM4vLK6QOk1df0LndlO6/aojVTf2u4Nj8Gwn64zF&#10;MyVXYWXmF5O6rByXnyMiOTAApGpp5cHLkhIOX79nOPeeXK7pOY6+wNDccnIqLC4dW/nOz4lYceCy&#10;OqiuakzJGSZHfjFzr5vUZeW4/BwRyYEjianKqO3nBiGAm1nGxzDuSkqHk4ODpITDoT6uSM0pkKmW&#10;uulrtdEXGJpbTi5S1umtKsxdTs4cllw3Lj9HRBWJLYBUZex+rRtCfaWuryskt+b0bBqid8kvuehr&#10;tbHFbj9j3eYLtiVVWF3kUFHLyclx3bj8HBFVFAaAVCWolvrqFR0iqXyv6BCTsspvntwJibN6o2eT&#10;IDQO8UaPxoGSgwZjDLXa2Fq3nynr9FYVqrQzxliynJyc1638a7FnkyAkzurN4I+IZMUAkGxe2Vm9&#10;Yx+NhLG4TPG/clJafsomHFYt+fXrlM5Y8Uw7SUGDah8xYV467zPWaqPq9jOkIrv9quti7NP7RWNC&#10;Z/2vHUtTwMh93cq+FpeNeYTdvkQkO36qUIUL9XXDo/UD4OHqhHB/D/x08iZO39Qe9xTq44p9b3bX&#10;aJVxcXLA850NJxF+vkxLjiUJh1UBgbH8ceYmclbZPLmTzeQBrM6LsVtzObnqfN2IqHpiAEhWpwDg&#10;7+mCt/s3QYivO9pG+sOxTNPcs53qmRQ8mZIp3tKs8qqgYcyKP3E4JVNjFYny+1C12phj8+ROZgeQ&#10;cqrui7HLsZycLtX9uhFR9cNE0BaQM5Hkc8u24rdLMlVMBnGR/qgT6I6fjt9CYYn5LxFVmLdkZCv0&#10;iQmVp3L/Y0oSYTkSDldE0uLKJiVpsoMCODun8hIm2yJeN6KqhYmgGQBaRM4XUIlSoP6MbUbLPdYk&#10;CLvPphsdb+SgAGJq+SDxZo7kJLiA9rqtANQtU1czH+BqxgMUmDABINTXDfEDo2UP/sh6jC2bVtlL&#10;ptkqXjeiqoMBILuAbUaJUkABwFis9ltyOr4Y1gK3cwtw6W4ebmc9xL2HxYBQwt/TFSG+7hprzKpa&#10;rVLu3sftnHz4eTnjXl4Rgn3cUNffA0XKEuw5exeAQK9o3eu2qro2Ey5lYPiyw0bPZWb/Jgj0dkWQ&#10;t5tWdy/ZPi7Gbh5eNyKqStgCaAE5f0GsOHAZc7YmSyob6uuGP97qXuGB1c8nb+KVdSeNlvt0WAsM&#10;blHL+hUiq7KHLm9r4HUjsn1sAWQLoM0wZXZganY+jqRkIq5+gBVrpC3IW1oS5rLlCouVVpl1Sdan&#10;WqeXTMPrRkRVAQNAG2Hq7MD0XOPLocmtbaQ/Qn3dkJadr7OrWgEgxLe02xcoHRP19f4UjbLHrt7D&#10;gu3nOB6KiIioErEZxkYMfaSuSeWltsbJydFBgfiBpUFb+c5n1f/xA6Ph6KBQD4jXN76gKi4pRkRE&#10;VF0wALQRX+2/YFL53WdvW6kmhvWJCcWSka0QUm5N3hBfN3WqFynLYgGlQWBVWlKMiIioumAXsI34&#10;Yvdlk8qv+CMFb/SOqpSxdH1iQtEzOgRHUjKRnpuvNdtXyrJYKt8mXOF4KSIiogrGALCKUq0rWlnB&#10;k6ODQu8kFFMmtHBpLCIioorHALAKMxQ8VWYqClMmtHBpLCIioorHALAK256YitSsh+o1Y/Pyi/Hi&#10;t39i36UsrbLztiVbJRmtrjQvI9pFYN62ZEndwKPiIsw65tK9l7D84GUUFClRu4YrfpzYEf5eLkbr&#10;xhQ01ZMtrKNMRFSVMBG0BeRMJBkxbatMtTKsbPqVvPxivPTDcRxJyQSEQNuIGvh8xCNwcXLQCJw6&#10;NfLH6es5uJ6Vr/HlqivNi0pMmBcSb+WZVB9DVF/wf129h8wHRTrL1PRywdG3ewLQnYLG1GNS1TDo&#10;iwM4dSNHa7u3qyPC/DwYEBKRFiaCZgBokaoYAALA+bl98eRXB3V+aUrl6wJkF8pTH2MBmb4veF1q&#10;erngiVa1DK7JKuWYhnClB22VdU1MeW1Eh3iglp8XWwmJiAEgGABapKoGgFLWHK5o5+f21RkwmPIF&#10;r+KggKTuZ33HNGTBtiSu9VpOZV2TvPxixMz61aJ9NKvtg82TO8lUIyKqKhgAMg+gXbK14A8ondFc&#10;Xl5+sVmtlKakoDGFKrl1+f0rhf0mtq7MazJ1/QmL93HqRg4GfXFAhtoQEVUtDADJJuia0SzHF7yp&#10;x9RHSnLrZQfsK7F1ZV+Ta/ceyrKfUzdykJdfLMu+iIiqCgaAZBN0pYOR6wvelGPqIyW5tSo3o72o&#10;7GtS189dtn1Z+8cGEZGtYQBINkFXOhhzv+Adyi9UbMIx9ZHaWmhPia0r+5p8PLSlbPuy9o8NIiJb&#10;wwDQRvSLrlHZVag0EzpH6pyMYc4XfE0vF4zvFGn2MfWR2lpoT4mtK/uaeLk5oVlteQZvy9maSERU&#10;FTAAtBGtI0Mr7Fi2lLEkyNsVW0+n4vEv9uPZlX/i7U2nseLAZRQWK+Hi5IBgL2fJ+1LlAZzeLxoT&#10;OkdCX0OgOSlgRsVFGG1ZdFCYl9i6qrKFa7J5cidZgkA5WxOJyHIPC0sw86fTGLXiT8z86TQeFpZU&#10;dpWqHaaBsYCc08gLi5Vo9PZ2mWqmnypIMie9ihyCfVwAKHA7p8BgOSmpahwUgIujQ4WtBKKa8aqP&#10;PSaYtpVrUnYlkNSsh8gxYVIHU8EQ2Zbxa45iV1K61vae0UFYNvoRWY7BNDAMAC1S2QFgnRpuyC9W&#10;oqCoGMUlSni4uaBFbV98MqwVXJwcsGTfeaw4cAWFJUrUqeGB9RM6aARJ+lYCGb4sAadvyhscqvLC&#10;ATCapFmKZzpEIH5QU4v3YyrmAdRmi9ek/NJwqdn5SLyl/Zpm8EdkW/QFfypyBYEMABkAWkTOF9DM&#10;Lcfx7cFUSWU9XRQ49nZvuLs4WnRMQ1RfoFcy7uPe/UJ4OgP3iwA/TxdEBHjivX83x3//uq5uXese&#10;VROODgpczXyAOzkFCPByQUZeIYJ93BAZ6KnuBoyauV1ynj5DHBTA2TmmJ3KWA1cC0VYVrgnXCyay&#10;bQ8LS9DknR1GyyW/28fi7z8GgAwALVKZK4H8ML494uoHWHTMirbiwGXM2Zos2/5m9m+CZzvVk21/&#10;RERUeWb+dBrfHr5mtNyo9nUx5/FYi47FAJCTQKqs9Nz8yq6CyeROB2JPKVeIiKq7KxnSPtOlliPD&#10;qkUAOG/ePHTo0AEeHh6oUaOGpMeMHTsWCoVC49a+fXvrVlRGQd5ulV0Fk8mdDsSeUq4QEVV3EQHS&#10;PtOlliPDqkUAWFhYiCFDhmDSpEkmPa5Pnz5ITU1V37Zt22alGho36lHpaWBCfd3QNtLfirWxDilp&#10;Q6Syt5QrRETV3QyJk8akliPDqkUAOHv2bEydOhWxsaaNCXB1dUVISIj65u9feUHVzL4tJJeNHxgN&#10;R7kiqQrk4uQgKUmzFOM7mZbImYiIbJu7iyN6RgcZLNMzOsiqEyDtiV1/g+7duxdBQUFo1KgRxo8f&#10;j/R0/VPPrc3FyQHhAdV/NQJjSZpV9N2vgH3m2yMisgfLRj+iNwiUMw8gAXabA6Fv374YMmQIwsPD&#10;kZKSgpkzZ6J79+7466+/4OrqqvMxBQUFKCj4J4FxTo58ufIeFpbgaoa09Uhnb0lCz+iQKtkKCJQG&#10;ga/1isKqgyn49UwabufmI9DTGQGergit4aGRNmblwcv/ywkl0Cs6BGMfZcsfEVF1tmz0I3hYWIL5&#10;25JwJeMBIgI8MKNfNFv+ZGazaWBmzZqF2bNnGyxz9OhRtGnTRv3/qlWrMGXKFGRlZZl8vNTUVISH&#10;h2PdunV44oknTKqTHNPIp284hR+OXpdcviqmgSEiIrIFTANjwy2AkydPxrBhwwyWiYiIkO14oaGh&#10;CA8Px4ULF/SWmT59Ol599VX1/zk5OahTp44sx99zzrTu56qYBoaIiIhsg80GgIGBgQgMDKyw42Vk&#10;ZOD69esIDdU/G9fV1VVv93BFq4ppYIiIiMg2VIvBVNeuXcPJkydx7do1lJSU4OTJkzh58iTy8vLU&#10;ZaKiorBp0yYAQF5eHl5//XUkJCTgypUr2Lt3LwYOHIjAwED861//qpRz6Na4puSyVTUNDBEREdkG&#10;m20BNMU777yD1atXq/9v2bIlAGDPnj3o2rUrAODcuXPIzs4GADg6OuL06dNYs2YNsrKyEBoaim7d&#10;umH9+vXw9vau8PoDwDsDY/DD0RuSylbVNDBERERkG2x2EkhVIPcg0vFrjv5vxqthnApPRERkPk4C&#10;qSZdwPZmV1I6HhaWVHY1iIiIqIpiAGgjHhaWSGr9U5m/LcmKtSEiIqLqjAGgjTA1oLuS8cBKNSEi&#10;IqLqjgGgjTA1oIsI8LBSTYiIiKi6YwBoI0wN6GZwLVwiIiIyEwNAG2FKQNczOohrIhIREZHZGABW&#10;Md2jajIFDBEREVmEAaCNmLv1jKRyob5cAo6IiIgswwDQRpy6kS1rOSIiIiJ9GADaCF93Z1nLERER&#10;EenDANBGjO9UT9ZyRERERPowALQRHRvWhKuT4afD1ckBHRvWrKAaERERUXXFANBGODooMLZDuMEy&#10;YzuEw9FBUUE1IiIiouqKAaCNKFEKrD92w2CZ9cduoEQpKqhGREREVF0xALQRhy9lIOtBkcEyWQ+K&#10;cPhSRgXViIiIiKorBoA2IuHyXVnLEREREenDANBmSB3bxzGAREREZBkGgDYirn6ArOWIiIiI9GEA&#10;aCPa1wtADQ/DSZ79PJzRvh4DQCIiIrIMA0Ab4eigwCMRfgbLtInwYxoYIiIishgDQBtRWKzErqR0&#10;g2V2JaWjsFhZQTUiIiKi6ooBoI1YtveirOWIiIiI9GEAaCNWJlyVtRwRERGRPgwAbURBcYms5YiI&#10;iIj0YQBoIxoGeclajoiIiEgfBoA2YuUz7WQtR0RERKQPA0Ab4eXmBEcjz4ajQ2k5IiIiIkswALQR&#10;R1IyUWIkw0uJsrQcERERkSUYANqItOyHspYjIiIi0ocBoI3IvF8oazkiIiIifRgA2gh/L1dZyxER&#10;ERHpwwDQRoT4uMlajoiIiEgfBoA2om2kP0J9DQd3ob5uaBvpX0E1IiIiouqKAaCNcHRQIH5gNBQA&#10;FOXuU22LHxgNR4fy9xIRERGZhgGgDekTE4olI1shpFxLYIivG5aMbIU+MaGVVDMiIiKqTphV2Mb0&#10;iQlFz+gQHEnJRHpuPoK8S7t92fJHREREcmEAaIMcHRSIqx9Q2dUgIiKiaopdwERERER2hgEgERER&#10;kZ1hAEhERERkZxgAEhEREdkZBoBEREREdoYBIBEREZGdYQBIREREZGcYABIRERHZmSofAF65cgXP&#10;PvssIiMj4e7ujvr16yM+Ph6FhYUGHyeEwKxZsxAWFgZ3d3d07doVZ86cqaBaExEREVWeKh8Anj17&#10;FkqlEkuXLsWZM2fw8ccf46uvvsKMGTMMPm7RokX46KOP8MUXX+Do0aMICQlBz549kZubW0E1JyIi&#10;IqocCiGEqOxKyO3999/HkiVLcPnyZZ33CyEQFhaGKVOm4K233gIAFBQUIDg4GO+99x4mTJgg6Tg5&#10;OTnw9fVFdnY2fHx8ZKs/ERERWQ+/v6tBC6Au2dnZ8Pf313t/SkoK0tLS0KtXL/U2V1dXdOnSBYcO&#10;HdL7uIKCAuTk5GjciIiIiKqaahcAXrp0CZ9//jkmTpyot0xaWhoAIDg4WGN7cHCw+j5dFixYAF9f&#10;X/WtTp068lSaiIiIqALZbAA4a9YsKBQKg7djx45pPObWrVvo06cPhgwZgueee87oMRQKhcb/Qgit&#10;bWVNnz4d2dnZ6tv169fNOzkiIiKiSuRU2RXQZ/LkyRg2bJjBMhEREeq/b926hW7duiEuLg5ff/21&#10;wceFhIQAKG0JDA0NVW9PT0/XahUsy9XVFa6urhJqT0RERGS7bDYADAwMRGBgoKSyN2/eRLdu3dC6&#10;dWusXLkSDg6GGzYjIyMREhKCXbt2oWXLlgCAwsJC7Nu3D++9957FdSciIiKyZTbbBSzVrVu30LVr&#10;V9SpUwcffPAB7ty5g7S0NK2xfFFRUdi0aROA0q7fKVOmYP78+di0aRMSExMxduxYeHh44Omnn66M&#10;0yAiIiKqMDbbAijVzp07cfHiRVy8eBG1a9fWuK9shptz584hOztb/f+bb76Jhw8f4oUXXsC9e/fQ&#10;rl077Ny5E97e3hVWdyIiIqLKUC3zAFYU5hEiIiKqevj9XQ26gImIiIjINAwAiYiIiOwMA0AiIiIi&#10;O8MAkIiIiMjOMAAkIiIisjMMAImIiIjsDANAIiIiIjvDAJCIiIjIzjAAJCIiIrIzDACJiIiI7AwD&#10;QCIiIiI7wwCQiIiIyM4wACQiIiKyMwwAiYiIiOyMU2VXgLSVKAWOpGQiPTcfQd5uaBvpD0cHRWVX&#10;i4iIiKoJBoA2ZkdiKmZvSUJqdr56W6ivG+IHRqNPTGgl1oyIiIiqC3YB25AdiamYtPa4RvAHAGnZ&#10;+Zi09jh2JKZWUs2IiIioOmEAaCNKlAKztyRB6LhPtW32liSUKHWVICIiIpKOAaCNOJKSqdXyV5YA&#10;kJqdjyMpmRVXKSIiIqqWGADaiPRc/cGfOeWIiIiI9GEAaCOCvN1kLUdERESkDwNAG9E20h+hvm7Q&#10;l+xFgdLZwG0j/SuyWkRERFQNMQC0EY4OCsQPjAYArSBQ9X/8wGjmAyQiIiKLMQC0IX1iQrFkZCuE&#10;+Gp284b4umHJyFbMA0hERESyYCJoG9MnJhQ9o0O4EggRERFZDQNAG+TooEBc/YDKrgYRERFVU+wC&#10;JiIiIrIzDACJiIiI7AwDQCIiIiI7wwCQiIiIyM4wACQiIiKyMwwAiYiIiOwMA0AiIiIiO8MAkIiI&#10;iMjOMAAkIiIisjNcCcQCQggAQE5OTiXXhIiIiKRSfW+rvsftEQNAC+Tm5gIA6tSpU8k1ISIiIlPl&#10;5ubC19e3sqtRKRTCnsNfCymVSty6dQve3t5QKBSy7jsnJwd16tTB9evX4ePjI+u+qwNeH8N4ffTj&#10;tTGM18cwXh/Dqsr1EUIgNzcXYWFhcHCwz9FwbAG0gIODA2rXrm3VY/j4+Nj0m6iy8foYxuujH6+N&#10;Ybw+hvH6GFYVro+9tvyp2GfYS0RERGTHGAASERER2RkGgDbK1dUV8fHxcHV1reyq2CReH8N4ffTj&#10;tTGM18cwXh/DeH2qDk4CISIiIrIzbAEkIiIisjMMAImIiIjsDANAIiIiIjvDAJCIiIjIzjAAtEGL&#10;Fy9GZGQk3Nzc0Lp1axw4cKCyq2Sx/fv3Y+DAgQgLC4NCocBPP/2kcb8QArNmzUJYWBjc3d3RtWtX&#10;nDlzRqNMQUEBXnrpJQQGBsLT0xODBg3CjRs3NMrcu3cPo0aNgq+vL3x9fTFq1ChkZWVplLl27RoG&#10;DhwIT09PBAYG4uWXX0ZhYaE1TluSBQsW4JFHHoG3tzeCgoLw+OOP49y5cxpl7Pn6LFmyBM2aNVMn&#10;lo2Li8P27dvV99vztdFlwYIFUCgUmDJlinqbPV+jWbNmQaFQaNxCQkLU99vztVG5efMmRo4ciYCA&#10;AHh4eKBFixb466+/1PfzGlVTgmzKunXrhLOzs1i2bJlISkoSr7zyivD09BRXr16t7KpZZNu2beI/&#10;//mP2LBhgwAgNm3apHH/woULhbe3t9iwYYM4ffq0GDp0qAgNDRU5OTnqMhMnThS1atUSu3btEseP&#10;HxfdunUTzZs3F8XFxeoyffr0ETExMeLQoUPi0KFDIiYmRgwYMEB9f3FxsYiJiRHdunUTx48fF7t2&#10;7RJhYWFi8uTJVr8G+vTu3VusXLlSJCYmipMnT4r+/fuLunXriry8PHUZe74+mzdvFlu3bhXnzp0T&#10;586dEzNmzBDOzs4iMTFRCGHf16a8I0eOiIiICNGsWTPxyiuvqLfb8zWKj48XTZs2Fampqepbenq6&#10;+n57vjZCCJGZmSnCw8PF2LFjxZ9//ilSUlLEb7/9Ji5evKguY+/XqLpiAGhj2rZtKyZOnKixLSoq&#10;SkybNq2SaiS/8gGgUqkUISEhYuHChept+fn5wtfXV3z11VdCCCGysrKEs7OzWLdunbrMzZs3hYOD&#10;g9ixY4cQQoikpCQBQBw+fFhdJiEhQQAQZ8+eFUKUBqIODg7i5s2b6jI//PCDcHV1FdnZ2VY5X1Ol&#10;p6cLAGLfvn1CCF4fXfz8/MTy5ct5bcrIzc0VDRs2FLt27RJdunRRB4D2fo3i4+NF8+bNdd5n79dG&#10;CCHeeust0bFjR7338xpVX+wCtiGFhYX466+/0KtXL43tvXr1wqFDhyqpVtaXkpKCtLQ0jfN2dXVF&#10;ly5d1Of9119/oaioSKNMWFgYYmJi1GUSEhLg6+uLdu3aqcu0b98evr6+GmViYmIQFhamLtO7d28U&#10;FBRodHlUpuzsbACAv78/AF6fskpKSrBu3Trcv38fcXFxvDZlvPjii+jfvz8ee+wxje28RsCFCxcQ&#10;FhaGyMhIDBs2DJcvXwbAawMAmzdvRps2bTBkyBAEBQWhZcuWWLZsmfp+XqPqiwGgDbl79y5KSkoQ&#10;HByssT04OBhpaWmVVCvrU52bofNOS0uDi4sL/Pz8DJYJCgrS2n9QUJBGmfLH8fPzg4uLi01cYyEE&#10;Xn31VXTs2BExMTEAeH0A4PTp0/Dy8oKrqysmTpyITZs2ITo6mtfmf9atW4e//voLCxYs0LrP3q9R&#10;u3btsGbNGvz6669YtmwZ0tLS0KFDB2RkZNj9tQGAy5cvY8mSJWjYsCF+/fVXTJw4ES+//DLWrFkD&#10;gK+f6sypsitA2hQKhcb/QgitbdWROeddvoyu8uaUqSyTJ0/GqVOn8Mcff2jdZ8/Xp3Hjxjh58iSy&#10;srKwYcMGjBkzBvv27VPfb8/X5vr163jllVewc+dOuLm56S1nr9eob9++6r9jY2MRFxeH+vXrY/Xq&#10;1Wjfvj0A+702AKBUKtGmTRvMnz8fANCyZUucOXMGS5YswejRo9Xl7PkaVVdsAbQhgYGBcHR01Pql&#10;k56ervWrqDpRzcgzdN4hISEoLCzEvXv3DJa5ffu21v7v3LmjUab8ce7du4eioqJKv8YvvfQSNm/e&#10;jD179qB27drq7bw+gIuLCxo0aIA2bdpgwYIFaN68OT799FNeG5R2v6Wnp6N169ZwcnKCk5MT9u3b&#10;h88++wxOTk7qutnzNSrL09MTsbGxuHDhAl8/AEJDQxEdHa2xrUmTJrh27RoAfv5UZwwAbYiLiwta&#10;t26NXbt2aWzftWsXOnToUEm1sr7IyEiEhIRonHdhYSH27dunPu/WrVvD2dlZo0xqaioSExPVZeLi&#10;4pCdnY0jR46oy/z555/Izs7WKJOYmIjU1FR1mZ07d8LV1RWtW7e26nnqI4TA5MmTsXHjRuzevRuR&#10;kZEa99v79dFFCIGCggJeGwA9evTA6dOncfLkSfWtTZs2GDFiBE6ePIl69erZ/TUqq6CgAMnJyQgN&#10;DeXrB8Cjjz6qlXbq/PnzCA8PB8DPn2qtYuaakFSqNDArVqwQSUlJYsqUKcLT01NcuXKlsqtmkdzc&#10;XHHixAlx4sQJAUB89NFH4sSJE+r0NgsXLhS+vr5i48aN4vTp02L48OE60wzUrl1b/Pbbb+L48eOi&#10;e/fuOtMMNGvWTCQkJIiEhAQRGxurM81Ajx49xPHjx8Vvv/0mateuXalpBiZNmiR8fX3F3r17NVJV&#10;PHjwQF3Gnq/P9OnTxf79+0VKSoo4deqUmDFjhnBwcBA7d+4UQtj3tdGn7CxgIez7Gr322mti7969&#10;4vLly+Lw4cNiwIABwtvbW/2Zas/XRojS1EFOTk5i3rx54sKFC+K7774THh4eYu3ateoy9n6NqisG&#10;gDboyy+/FOHh4cLFxUW0atVKnQ6kKtuzZ48AoHUbM2aMEKI01UB8fLwICQkRrq6uonPnzuL06dMa&#10;+3j48KGYPHmy8Pf3F+7u7mLAgAHi2rVrGmUyMjLEiBEjhLe3t/D29hYjRowQ9+7d0yhz9epV0b9/&#10;f+Hu7i78/f3F5MmTRX5+vjVP3yBd1wWAWLlypbqMPV+fcePGqd8PNWvWFD169FAHf0LY97XRp3wA&#10;aM/XSJWzztnZWYSFhYknnnhCnDlzRn2/PV8blS1btoiYmBjh6uoqoqKixNdff61xP69R9aQQQojK&#10;aXskIiIiosrAMYBEREREdoYBIBEREZGdYQBIREREZGcYABIRERHZGQaARERERHaGASARERGRnWEA&#10;SERERGRnGAASEekxduxYPP7445VdDSIi2TEAJCKbNnbsWCgUCigUCjg5OaFu3bqYNGmS1sLzlrhy&#10;5QoUCgVOnjypsf3TTz/FqlWrZDsOEZGtcKrsChARGdOnTx+sXLkSxcXFSEpKwrhx45CVlYUffvjB&#10;qsf19fW16v6JiCoLWwCJyOa5uroiJCQEtWvXRq9evTB06FDs3LkTANC1a1dMmTJFo/zjjz+OsWPH&#10;qv+PiIjA/PnzMW7cOHh7e6Nu3br4+uuv1fdHRkYCAFq2bAmFQoGuXbsC0O4C7tq1K1566SVMmTIF&#10;fn5+CA4Oxtdff4379+/jmWeegbe3N+rXr4/t27dr1CcpKQn9+vWDl5cXgoODMWrUKNy9e1d9/3//&#10;+1/ExsbC3d0dAQEBeOyxx3D//n0ZrhwRkW4MAImoSrl8+TJ27NgBZ2dnkx734Ycfok2bNjhx4gRe&#10;eOEFTJo0CWfPngUAHDlyBADw22+/ITU1FRs3btS7n9WrVyMwMBBHjhzBSy+9hEmTJmHIkCHo0KED&#10;jh8/jt69e2PUqFF48OABACA1NRVdunRBixYtcOzYMezYsQO3b9/GU089pb5/+PDhGDduHJKTk7F3&#10;71488cQT4DLtRGRN7AImIpv3yy+/wMvLCyUlJcjPzwcAfPTRRybto1+/fnjhhRcAAG+99RY+/vhj&#10;7N27F1FRUahZsyYAICAgACEhIQb307x5c7z99tsAgOnTp2PhwoUIDAzE+PHjAQDvvPMOlixZglOn&#10;TqF9+/ZYsmQJWrVqhfnz56v38c0336BOnTo4f/488vLyUFxcjCeeeALh4eEAgNjYWJPOjYjIVAwA&#10;icjmdevWDUuWLMGDBw+wfPlynD9/Hi+99JJJ+2jWrJn6b4VCgZCQEKSnp5tcl7L7cXR0REBAgEbA&#10;FhwcDADqff/111/Ys2cPvLy8tPZ16dIl9OrVCz169EBsbCx69+6NXr164cknn4Sfn5/JdSMikopd&#10;wERk8zw9PdGgQQM0a9YMn332GQoKCjB79mwAgIODg1Z3aVFRkdY+yncZKxQKKJVKk+uiaz9ltykU&#10;CgBQ71upVGLgwIE4efKkxu3ChQvo3LkzHB0dsWvXLmzfvh3R0dH4/PPP0bhxY6SkpJhcNyIiqRgA&#10;ElGVEx8fjw8++AC3bt1CzZo1kZqaqr6vpKQEiYmJJu3PxcVF/Vi5tWrVCmfOnEFERAQaNGigcfP0&#10;9ARQGjQ++uijmD17Nk6cOAEXFxds2rRJ9roQEakwACSiKqdr165o2rQp5s+fj+7du2Pr1q3YunUr&#10;zp49ixdeeAFZWVkm7S8oKAju7u7qCRrZ2dmy1fXFF19EZmYmhg8fjiNHjuDy5cvYuXMnxo0bh5KS&#10;Evz555+YP38+jh07hmvXrmHjxo24c+cOmjRpIlsdiIjKYwBIRFXSq6++imXLlqFfv34YM2YMRo8e&#10;jS5duiAyMhLdunUzaV9OTk747LPPsHTpUoSFhWHw4MGy1TMsLAwHDx5ESUkJevfujZiYGLzyyivw&#10;9fWFg4MDfHx8sH//fvTr1w+NGjXC22+/jQ8//BB9+/aVrQ5EROUpBHMNEBEREdkVtgASERER2RkG&#10;gERERER2hgEgERERkZ1hAEhERERkZxgAEhEREdkZBoBEREREdoYBIBEREZGdYQBIREREZGcYABIR&#10;ERHZGQaARERERHaGASARERGRnWEASERERGRn/h8HTiaS+USqkQAAAABJRU5ErkJgglBLAwQUAAYA&#10;CAAAACEAmiVFud8AAAAIAQAADwAAAGRycy9kb3ducmV2LnhtbEyPQWvCQBSE74X+h+UJvdVN1AaN&#10;eRGRticpVAultzX7TILZtyG7JvHfd3uqx2GGmW+yzWga0VPnassI8TQCQVxYXXOJ8HV8e16CcF6x&#10;Vo1lQriRg03++JCpVNuBP6k/+FKEEnapQqi8b1MpXVGRUW5qW+LgnW1nlA+yK6Xu1BDKTSNnUZRI&#10;o2oOC5VqaVdRcTlcDcL7oIbtPH7t95fz7vZzfPn43seE+DQZt2sQnkb/H4Y//IAOeWA62StrJxqE&#10;RbJIQhQhHAj2Kk5WIE4I83g5A5ln8v5A/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MXJrOgQMAAA8IAAAOAAAAAAAAAAAAAAAAADoCAABkcnMvZTJvRG9jLnht&#10;bFBLAQItAAoAAAAAAAAAIQCyVOENJ4oAACeKAAAUAAAAAAAAAAAAAAAAAOcFAABkcnMvbWVkaWEv&#10;aW1hZ2UxLnBuZ1BLAQItABQABgAIAAAAIQCaJUW53wAAAAgBAAAPAAAAAAAAAAAAAAAAAECQAABk&#10;cnMvZG93bnJldi54bWxQSwECLQAUAAYACAAAACEAqiYOvrwAAAAhAQAAGQAAAAAAAAAAAAAAAABM&#10;kQAAZHJzL19yZWxzL2Uyb0RvYy54bWwucmVsc1BLBQYAAAAABgAGAHwBAAA/kgAAAAA=&#10;">
                <v:shape id="Picture 206" o:spid="_x0000_s1168" type="#_x0000_t75" style="position:absolute;left:1520;top:1667;width:32434;height:22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72kvwAAANwAAAAPAAAAZHJzL2Rvd25yZXYueG1sRI/BCsIw&#10;EETvgv8QVvBmUz2IVKOIKHgSrILXtVnbYrMpTdTWrzeC4HGYmTfMYtWaSjypcaVlBeMoBkGcWV1y&#10;ruB82o1mIJxH1lhZJgUdOVgt+70FJtq++EjP1OciQNglqKDwvk6kdFlBBl1ka+Lg3Wxj0AfZ5FI3&#10;+ApwU8lJHE+lwZLDQoE1bQrK7unDKLhd7weZvu1h2/EF13jqHrkvlRoO2vUchKfW/8O/9l4rmMRT&#10;+J4JR0AuPwAAAP//AwBQSwECLQAUAAYACAAAACEA2+H2y+4AAACFAQAAEwAAAAAAAAAAAAAAAAAA&#10;AAAAW0NvbnRlbnRfVHlwZXNdLnhtbFBLAQItABQABgAIAAAAIQBa9CxbvwAAABUBAAALAAAAAAAA&#10;AAAAAAAAAB8BAABfcmVscy8ucmVsc1BLAQItABQABgAIAAAAIQBiw72kvwAAANwAAAAPAAAAAAAA&#10;AAAAAAAAAAcCAABkcnMvZG93bnJldi54bWxQSwUGAAAAAAMAAwC3AAAA8wIAAAAA&#10;">
                  <v:imagedata r:id="rId125" o:title="" croptop="4200f"/>
                </v:shape>
                <v:shape id="Text Box 207" o:spid="_x0000_s1169" type="#_x0000_t202" style="position:absolute;left:19781;top:5224;width:10383;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667F141B" w14:textId="6B94827B" w:rsidR="00EA1699" w:rsidRPr="00C473EC" w:rsidRDefault="00EA1699" w:rsidP="004B7D0E">
                        <w:pPr>
                          <w:pStyle w:val="Caption"/>
                          <w:jc w:val="left"/>
                        </w:pPr>
                        <w:r>
                          <w:t>Figure</w:t>
                        </w:r>
                        <w:r>
                          <w:rPr>
                            <w:rFonts w:hint="cs"/>
                            <w:rtl/>
                          </w:rPr>
                          <w:t xml:space="preserve"> </w:t>
                        </w:r>
                        <w:r>
                          <w:t>9</w:t>
                        </w:r>
                        <w:r w:rsidRPr="00FE29C0">
                          <w:t>-</w:t>
                        </w:r>
                        <w:r>
                          <w:rPr>
                            <w:rFonts w:hint="cs"/>
                            <w:rtl/>
                          </w:rPr>
                          <w:t>30</w:t>
                        </w:r>
                      </w:p>
                      <w:p w14:paraId="34333736" w14:textId="77777777" w:rsidR="00EA1699" w:rsidRDefault="00EA1699" w:rsidP="004B7D0E">
                        <w:pPr>
                          <w:rPr>
                            <w:lang w:bidi="ar-SA"/>
                          </w:rPr>
                        </w:pPr>
                      </w:p>
                    </w:txbxContent>
                  </v:textbox>
                </v:shape>
                <w10:wrap anchorx="margin"/>
              </v:group>
            </w:pict>
          </mc:Fallback>
        </mc:AlternateContent>
      </w:r>
    </w:p>
    <w:p w14:paraId="05EC8323" w14:textId="1E4E70E2" w:rsidR="004B7D0E" w:rsidRDefault="004B7D0E" w:rsidP="00490C43">
      <w:pPr>
        <w:spacing w:after="0" w:line="240" w:lineRule="auto"/>
        <w:rPr>
          <w:rtl/>
        </w:rPr>
      </w:pPr>
    </w:p>
    <w:p w14:paraId="1BA9C612" w14:textId="3B1D7BAC" w:rsidR="004B7D0E" w:rsidRDefault="004B7D0E" w:rsidP="00490C43">
      <w:pPr>
        <w:spacing w:after="0" w:line="240" w:lineRule="auto"/>
        <w:rPr>
          <w:rtl/>
        </w:rPr>
      </w:pPr>
    </w:p>
    <w:p w14:paraId="024C8EBE" w14:textId="72F55F39" w:rsidR="004B7D0E" w:rsidRDefault="004B7D0E" w:rsidP="00490C43">
      <w:pPr>
        <w:spacing w:after="0" w:line="240" w:lineRule="auto"/>
        <w:rPr>
          <w:rtl/>
        </w:rPr>
      </w:pPr>
    </w:p>
    <w:p w14:paraId="58A2F04A" w14:textId="0807A43C" w:rsidR="004B7D0E" w:rsidRDefault="004B7D0E" w:rsidP="00490C43">
      <w:pPr>
        <w:spacing w:after="0" w:line="240" w:lineRule="auto"/>
        <w:rPr>
          <w:rtl/>
        </w:rPr>
      </w:pPr>
    </w:p>
    <w:p w14:paraId="7359EDB9" w14:textId="6E58B5D8" w:rsidR="004B7D0E" w:rsidRDefault="004B7D0E" w:rsidP="00490C43">
      <w:pPr>
        <w:spacing w:after="0" w:line="240" w:lineRule="auto"/>
        <w:rPr>
          <w:rtl/>
        </w:rPr>
      </w:pPr>
    </w:p>
    <w:p w14:paraId="493782D4" w14:textId="71A2D27C" w:rsidR="004B7D0E" w:rsidRDefault="004B7D0E" w:rsidP="00490C43">
      <w:pPr>
        <w:spacing w:after="0" w:line="240" w:lineRule="auto"/>
        <w:rPr>
          <w:rtl/>
        </w:rPr>
      </w:pPr>
    </w:p>
    <w:p w14:paraId="0E71C63A" w14:textId="1B27BA77" w:rsidR="004B7D0E" w:rsidRDefault="004B7D0E" w:rsidP="00490C43">
      <w:pPr>
        <w:spacing w:after="0" w:line="240" w:lineRule="auto"/>
        <w:rPr>
          <w:rtl/>
        </w:rPr>
      </w:pPr>
    </w:p>
    <w:p w14:paraId="2FF3CE84" w14:textId="74483D4B" w:rsidR="004B7D0E" w:rsidRDefault="004B7D0E" w:rsidP="00490C43">
      <w:pPr>
        <w:spacing w:after="0" w:line="240" w:lineRule="auto"/>
        <w:rPr>
          <w:rtl/>
        </w:rPr>
      </w:pPr>
    </w:p>
    <w:p w14:paraId="2191A4E9" w14:textId="4DAB98CC" w:rsidR="004B7D0E" w:rsidRDefault="004B7D0E" w:rsidP="00490C43">
      <w:pPr>
        <w:spacing w:after="0" w:line="240" w:lineRule="auto"/>
        <w:rPr>
          <w:rtl/>
        </w:rPr>
      </w:pPr>
    </w:p>
    <w:p w14:paraId="49F0CB41" w14:textId="1749B86C" w:rsidR="004B7D0E" w:rsidRDefault="004B7D0E" w:rsidP="00490C43">
      <w:pPr>
        <w:spacing w:after="0" w:line="240" w:lineRule="auto"/>
        <w:rPr>
          <w:rtl/>
        </w:rPr>
      </w:pPr>
    </w:p>
    <w:p w14:paraId="7A092B77" w14:textId="77166ABF" w:rsidR="004B7D0E" w:rsidRDefault="004B7D0E" w:rsidP="00490C43">
      <w:pPr>
        <w:spacing w:after="0" w:line="240" w:lineRule="auto"/>
        <w:rPr>
          <w:rtl/>
        </w:rPr>
      </w:pPr>
    </w:p>
    <w:p w14:paraId="34DD8CB1" w14:textId="04F2BED1" w:rsidR="004B7D0E" w:rsidRDefault="00792D35" w:rsidP="00490C43">
      <w:pPr>
        <w:spacing w:after="0" w:line="240" w:lineRule="auto"/>
        <w:rPr>
          <w:rtl/>
        </w:rPr>
      </w:pPr>
      <w:r>
        <w:rPr>
          <w:rFonts w:hint="cs"/>
          <w:noProof/>
          <w:rtl/>
          <w:lang w:val="he-IL"/>
        </w:rPr>
        <w:lastRenderedPageBreak/>
        <mc:AlternateContent>
          <mc:Choice Requires="wpg">
            <w:drawing>
              <wp:anchor distT="0" distB="0" distL="114300" distR="114300" simplePos="0" relativeHeight="251681280" behindDoc="0" locked="0" layoutInCell="1" allowOverlap="1" wp14:anchorId="40C6DEDF" wp14:editId="1B9859C3">
                <wp:simplePos x="0" y="0"/>
                <wp:positionH relativeFrom="column">
                  <wp:posOffset>2688048</wp:posOffset>
                </wp:positionH>
                <wp:positionV relativeFrom="paragraph">
                  <wp:posOffset>-90170</wp:posOffset>
                </wp:positionV>
                <wp:extent cx="2829560" cy="2121535"/>
                <wp:effectExtent l="0" t="0" r="8890" b="0"/>
                <wp:wrapNone/>
                <wp:docPr id="155" name="Group 155"/>
                <wp:cNvGraphicFramePr/>
                <a:graphic xmlns:a="http://schemas.openxmlformats.org/drawingml/2006/main">
                  <a:graphicData uri="http://schemas.microsoft.com/office/word/2010/wordprocessingGroup">
                    <wpg:wgp>
                      <wpg:cNvGrpSpPr/>
                      <wpg:grpSpPr>
                        <a:xfrm>
                          <a:off x="0" y="0"/>
                          <a:ext cx="2829560" cy="2121535"/>
                          <a:chOff x="0" y="0"/>
                          <a:chExt cx="2829560" cy="2121535"/>
                        </a:xfrm>
                      </wpg:grpSpPr>
                      <pic:pic xmlns:pic="http://schemas.openxmlformats.org/drawingml/2006/picture">
                        <pic:nvPicPr>
                          <pic:cNvPr id="212" name="Picture 212"/>
                          <pic:cNvPicPr>
                            <a:picLocks noChangeAspect="1"/>
                          </pic:cNvPicPr>
                        </pic:nvPicPr>
                        <pic:blipFill>
                          <a:blip r:embed="rId126">
                            <a:extLst>
                              <a:ext uri="{28A0092B-C50C-407E-A947-70E740481C1C}">
                                <a14:useLocalDpi xmlns:a14="http://schemas.microsoft.com/office/drawing/2010/main" val="0"/>
                              </a:ext>
                            </a:extLst>
                          </a:blip>
                          <a:srcRect/>
                          <a:stretch/>
                        </pic:blipFill>
                        <pic:spPr>
                          <a:xfrm>
                            <a:off x="0" y="0"/>
                            <a:ext cx="2829560" cy="2121535"/>
                          </a:xfrm>
                          <a:prstGeom prst="rect">
                            <a:avLst/>
                          </a:prstGeom>
                        </pic:spPr>
                      </pic:pic>
                      <wps:wsp>
                        <wps:cNvPr id="213" name="Text Box 213"/>
                        <wps:cNvSpPr txBox="1"/>
                        <wps:spPr>
                          <a:xfrm>
                            <a:off x="1699404" y="474453"/>
                            <a:ext cx="919429" cy="340612"/>
                          </a:xfrm>
                          <a:prstGeom prst="rect">
                            <a:avLst/>
                          </a:prstGeom>
                          <a:noFill/>
                          <a:ln w="6350">
                            <a:noFill/>
                          </a:ln>
                        </wps:spPr>
                        <wps:txbx>
                          <w:txbxContent>
                            <w:p w14:paraId="0EEC78ED" w14:textId="4D7AA58E" w:rsidR="00EA1699" w:rsidRPr="00C473EC" w:rsidRDefault="00EA1699" w:rsidP="004B7D0E">
                              <w:pPr>
                                <w:pStyle w:val="Caption"/>
                                <w:jc w:val="left"/>
                              </w:pPr>
                              <w:r>
                                <w:t>Figure</w:t>
                              </w:r>
                              <w:r>
                                <w:rPr>
                                  <w:rFonts w:hint="cs"/>
                                  <w:rtl/>
                                </w:rPr>
                                <w:t xml:space="preserve"> </w:t>
                              </w:r>
                              <w:r>
                                <w:t>9</w:t>
                              </w:r>
                              <w:r w:rsidRPr="00FE29C0">
                                <w:t>-</w:t>
                              </w:r>
                              <w:r>
                                <w:rPr>
                                  <w:rFonts w:hint="cs"/>
                                  <w:rtl/>
                                </w:rPr>
                                <w:t>32</w:t>
                              </w:r>
                            </w:p>
                            <w:p w14:paraId="20E7C8FB"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C6DEDF" id="Group 155" o:spid="_x0000_s1170" style="position:absolute;left:0;text-align:left;margin-left:211.65pt;margin-top:-7.1pt;width:222.8pt;height:167.05pt;z-index:251681280" coordsize="28295,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Gx6UQMAAOAHAAAOAAAAZHJzL2Uyb0RvYy54bWykVd9P2zAQfp+0/8Hy&#10;+0jTpoVGFNTBQJMQVINpz67rNBaJ7dkuDfvr99lJyo9u2sYemp595/N33935jk+buiIPwjqp1Yym&#10;BwNKhOJ6JdV6Rr/eXXw4osR5plas0krM6KNw9PTk/bvjrcnFUJe6WglL4ES5fGtmtPTe5EnieClq&#10;5g60EQrKQtuaeSztOllZtoX3ukqGg8Ek2Wq7MlZz4Rx2z1slPYn+i0Jwf1MUTnhSzSiw+fi18bsM&#10;3+TkmOVry0wpeQeDvQFFzaTCpTtX58wzsrFyz1UtudVOF/6A6zrRRSG5iDEgmnTwKppLqzcmxrLO&#10;t2uzownUvuLpzW759cPCErlC7sZjShSrkaR4LwkboGdr1jmsLq25NQvbbazbVYi4KWwd/hELaSKx&#10;jztiReMJx+bwaDgdT8A/h26YDtPxKPpmOS+Rn71zvPz0h5NJf3ES8O3gGMlz/DqmIO0x9eeKwim/&#10;sYJ2Tuq/8lEze78xH5BUw7xcykr6x1igSF8ApR4Wki9su3giHVz0pEMfriVhCyyHQ8GuPcVCVFea&#10;3zui9FnJ1FrMnUF1I2/BOnlpHpcvrlxW0lzIqgqZCnIXHDrhVSX9gp+2Ss8139RC+bbtrKgQp1au&#10;lMZRYnNRLwWqyH5eRUAsd5Z/AUCAg+yt8LzsgT6BCbAdyup/C2lXDiDKOn8pdE2CAEDAgBywnD1c&#10;uYAGpr1Jx1sLIHIGPKHi8Ra5niKs9kj6p3a7LZkRgBDcPs/8qM/8XWiTj7pB6kdtx0XD0G7EN1B0&#10;SQ4OfkNWOplOs0FGCforO8yycXTE8r4Bp+k0G07b/htlg0lbY29ljeVKh2KKua0U2c7oZDQeRJp3&#10;GjivFBh+Qh0k3yyb+NwcTvpQl3r1iEitRrbwRDjDLyRSd8WcXzCL1xibmDD+Bp+i0rhMdxIlpbY/&#10;frUf7JE1aCnZ4nWfUfd9w0JTV58V8jlNsyyMg7jIxodDLOxzzfK5Rm3qM40BkkZ0UQz2vurFwur6&#10;GwbRPNwKFVMcd8+o78Uz384cDDIu5vNo1L4VV+rW4IVJI3mhMO+ab8yarno9Enit+wraK+LWNlS3&#10;0vON14WMFR6Iblnt+Ec1RymOEUgv5tTzdbR6GswnPwEAAP//AwBQSwMECgAAAAAAAAAhAI7grcqs&#10;hAAArIQAABQAAABkcnMvbWVkaWEvaW1hZ2UxLnBuZ4lQTkcNChoKAAAADUlIRFIAAAKAAAAB4AgG&#10;AAAANdHc5AAAADl0RVh0U29mdHdhcmUATWF0cGxvdGxpYiB2ZXJzaW9uMy4zLjIsIGh0dHBzOi8v&#10;bWF0cGxvdGxpYi5vcmcvL4oRCwAAAAlwSFlzAAAPYQAAD2EBqD+naQAAhBlJREFUeJzt3XdYk+f6&#10;B/Bvwgg7gshSBNwi7kndtirO9tja2larHZ46u89P7VJPW7H79LRVq93aaodaN9Uet2IduBC1irhB&#10;CwhYUFae3x80kZD1hmzy/VwX1yXJ87558iYkt8+4b5kQQoCIiIiI3Ibc0R0gIiIiIvtiAEhERETk&#10;ZhgAEhEREbkZBoBEREREboYBIBEREZGbYQBIRERE5GYYABIRERG5GQaARERERG6GASARERGRm2EA&#10;SERERORmGAASERERuRkGgERERERuhgEgERERkZthAEhERETkZhgAEhEREbkZBoBEREREboYBIBER&#10;EZGbYQBIRERE5GYYABIRERG5GQaARERERG6GASARERGRm2EASERERORmGAASERERuRkGgERERERu&#10;hgEgERERkZthAEhERETkZhgAEhEREbkZBoBEREREboYBIBEREZGbYQBIRERE5GYYABIRERG5GQaA&#10;RERERG6GASARERGRm2EASERERORmGAASERERuRkGgERERERuhgGgE9i3bx9Gjx6NyMhIeHt7IyIi&#10;Ag888ABSU1PNOs+cOXMgk8lq1Yft27dDJpNh+/bttTpeqn79+qFfv34G7//6668hk8lM/sTGxtq0&#10;n9Z07tw5TJs2DS1atICvry/8/PzQpk0bvPrqq7hy5Yqju2e2Y8eO4fHHH0dcXBx8fHwQEBCATp06&#10;4Z133kF+fr6ju6fFkvd1RkYG5syZg/Pnz+vcN2HCBIe9B2v+LQQFBeGuu+7C8uXLbf7YV69exZw5&#10;c3DkyBGd+yz5/HG01NRU9O3bF0FBQQgNDcWAAQOwbds2Scf269dP0mfWnDlzAFS9ftOmTTN5XvVn&#10;ob73nynq9/3PP/9s9rF19TUmXZ6O7oC7+/jjj/Hcc8+hW7dueOeddxATE4OLFy/i008/Ra9evfDR&#10;Rx9J+rAAgKeeegpJSUm16kenTp2QmpqK+Pj4Wh1vLcOGDdMJfBMTE/HAAw/gxRdf1NymUCjs3bVa&#10;Wb9+PcaMGYPQ0FBMmzYNHTt2hEwmw/Hjx/Hll19iw4YNOHz4sKO7KdmSJUswZcoUtGzZEv/6178Q&#10;Hx+P8vJyHDx4EIsWLUJqaipWr17t6G5aRUZGBubOnYt+/frpBHuvvfYann32Wcd0DND8PQghkJWV&#10;hXnz5uGRRx6BEAKPPPKIzR736tWrmDt3LmJjY9GhQwet+yz5/HGkCxcuYPDgwWjTpg2+//57VFZW&#10;YsuWLTh48CD69+9v8vgFCxagqKhI8/uGDRvw5ptv4quvvkKrVq00tzdq1Misfqk/CyMjI806zlJ1&#10;8TUmAwQ5zO7du4VcLhfDhw8X5eXlWveVl5eL4cOHC7lcLnbv3m30PMXFxbbsplX17dtX9O3b16xj&#10;AIipU6cabVNRUSFu375tQc+s79y5c8Lf31907NhRFBQU6NyvUqnEypUrjZ7DmV7bvXv3Cg8PD5GU&#10;lKT3WpeWloo1a9ZY5bEMPW9zX+dt27YJAGLbtm1m9+Gnn36q9bG2pO/v4fz58wKA6NOnj00f+8CB&#10;AwKA+Oqrr2z6OPa0YMECAUCcPHnSKuf76quvBABx4MABvfdL+TyzlPp9/9NPP5l9bF18jUk/TgE7&#10;UHJyMmQyGRYuXAhPT+3BWE9PTyxYsAAymQzz58/X3K4egk9LS8MDDzyA4OBgNG3aVOu+6kpLS/Hi&#10;iy8iIiICfn5+6NOnDw4dOoTY2FhMmDBB007fVNmECRMQEBCAs2fPYujQoQgICEB0dDRefPFFlJaW&#10;aj3O3Llz0b17d4SEhCAoKAidOnXCF198ASGEla7WHefPn4dMJsM777yDN998E3FxcVAoFNi2bRtu&#10;376NF198ER06dIBSqURISAgSExOxZs0anfOoVCp8/PHH6NChA3x9fVGvXj306NEDa9eu1Wr3ww8/&#10;IDExEf7+/ggICMDgwYMljdp98MEHKC4uxoIFC6BUKnXul8lkGDVqlOb3fv36ISEhATt37sRdd90F&#10;Pz8/PPHEEwCAixcvYuzYsQgLC4NCoUDr1q3x/vvvQ6VSaZ1z4cKFaN++PQICAhAYGIhWrVrh5Zdf&#10;1txfUlKCl156STN9GxISgi5dukiaPpw3bx5kMhkWL16sdwTW29sbI0eO1PyuUqnwzjvvoFWrVlAo&#10;FAgLC8Njjz2Gy5cvax1n6Hkbe50B4ODBgxg5ciRCQkLg4+ODjh074scffzT5PA4ePIgxY8YgNjYW&#10;vr6+iI2NxcMPP4wLFy5o2nz99dcYPXo0AKB///6aabyvv/4agP4p4Nu3b2PWrFmIi4uDt7c3GjZs&#10;iKlTp6KgoECrXWxsLIYPH46UlBR06tQJvr6+aNWqFb788kuTfTckJiYGDRo0wLVr17Seg74pRH1/&#10;6+rX4MCBA+jduzf8/PzQpEkTzJ8/X/Me2759O7p27QoAePzxx3WmNvV9/qif6/r169GxY0f4+vqi&#10;devWWL9+vaaPrVu3hr+/P7p164aDBw/qPDcpr7Ml72sPDw8AwOnTp022taalS5eidevW8PPzQ/v2&#10;7TXXRE3f6yfldTKkqKgIgwcPRnh4OPbv36+3TV19jckAR0eg7qqiokL4+fmJ7t27G23XrVs34efn&#10;JyoqKoQQQsyePVsAEDExMWLGjBliy5Yt4pdfftG6r7qHH35YyOVyMXPmTLF582bxn//8R0RHRwul&#10;UinGjx+vaadvpGT8+PHC29tbtG7dWrz33nvit99+E6+//rqQyWRi7ty5Wo8zYcIE8cUXX4gtW7aI&#10;LVu2iDfeeEP4+vrqtLPGCGBWVpYAIBo2bCj69+8vfv75Z7F582aRlZUlCgoKxIQJE8TSpUvF1q1b&#10;RUpKinjppZeEXC4X33zzjdZ5x40bJ2QymXjqqafEmjVrxKZNm8Rbb70lPvroI02bt956S8hkMvHE&#10;E0+I9evXi1WrVonExETh7+8vTpw4YbTfLVq0EOHh4ZKfZ9++fUVISIiIjo4WH3/8sdi2bZvYsWOH&#10;uH79umjYsKFo0KCBWLRokUhJSRHTpk0TAMTkyZM1xy9fvlwAENOnTxebN28Wv/32m1i0aJF45pln&#10;NG2efvpp4efnJz744AOxbds2sX79ejF//nzx8ccfG+2b1Pdrdf/85z8FADFt2jSRkpIiFi1aJBo0&#10;aCCio6PFn3/+afJ5G3udt27dKry9vUXv3r3FDz/8IFJSUsSECRN0Ri70va9/+ukn8frrr4vVq1eL&#10;HTt2iBUrVoi+ffuKBg0aaPp1/fp1MW/ePAFAfPrppyI1NVWkpqaK69evCyGq/jZiYmI051SpVGLw&#10;4MHC09NTvPbaa2Lz5s3ivffe04wAVx+1jImJEY0aNRLx8fHi22+/Fb/++qsYPXq0ACB27Nhh8rrW&#10;/HsQQoiCggLh4eEhRowYoblNPRKVlZWl1VbfNenbt6+oX7++aN68uVi0aJHYsmWLmDJligCg+bsp&#10;LCzUnPPVV1/VXJNLly4JIfR//qifa0JCgli+fLnYuHGj6N69u/Dy8hKvv/666Nmzp1i1apVYvXq1&#10;5u+lpKREc7zU17m272shhMjNzRUhISEiIiJCnDlzxmR7U6SMAMbGxopu3bqJH3/8UWzcuFH069dP&#10;eHp6iszMTJ3zVH/9pLxOQuiOAF66dEm0bdtWtGzZUusxaqqrrzHpxwDQQXJycgQAMWbMGKPtHnro&#10;IQFAXLt2TQhx5w/w9ddf12lb84/zxIkTAoCYMWOGVjt1oCAlAAQgfvzxR63jhw4dKlq2bGmwz5WV&#10;laK8vFz8+9//FvXr1xcqlUpznzUDwKZNm4qysjKjx1ZUVIjy8nLx5JNPio4dO2pu37lzpwAgXnnl&#10;FYPHXrx4UXh6eorp06dr3X7z5k0REREhHnzwQaOP7ePjI3r06GG0TXV9+/YVAMT//vc/rdtnzpwp&#10;AIjff/9d6/bJkycLmUwmTp8+LYQQYtq0aaJevXpGHyMhIUHcd999kvukJvX9qnby5EkBQEyZMkXr&#10;9t9//10AEC+//LLmNkPP29jr3KpVK9GxY0edpRPDhw8XkZGRorKyUgghbQq4oqJC/PXXX8Lf318r&#10;+Dc2BVwzAExJSREAxDvvvKPV7ocffhAAxOLFizW3xcTECB8fH3HhwgXNbbdu3RIhISHi6aefNthP&#10;NfV1LS8vF2VlZeKPP/4QI0eOFIGBgeLgwYOaduYGgPreY/Hx8WLw4MGa341NDxoKDnx9fcXly5c1&#10;tx05ckQAEJGRkVpT/b/88osAINauXau5TerrXNv3tRBCrF27VoSHh4vo6GgRHR1tNECSQkoAGB4e&#10;LoqKijS35eTkCLlcLpKTk3XOUzMAlPI6VQ8ADx8+LKKiokTv3r1FXl6eyf7XxdeY9OMUsJXs3LkT&#10;I0aMQFRUFGQyGX755RezzyGEwHvvvYcWLVpAoVAgOjoaGRkZAKAz7H7//febPN+OHTsAAA8++KDW&#10;7Q888IDOlLMhMpkMI0aM0LqtXbt2WtNlALB161bcc889UCqV8PDwgJeXF15//XXk5eXh+vXrkh7L&#10;XCNHjoSXl5fO7T/99BN69uyJgIAAeHp6wsvLC1988QVOnjypabNp0yYAwNSpUw2e/9dff0VFRQUe&#10;e+wxVFRUaH58fHzQt29fm+yYDg4OxoABA7Ru27p1K+Lj49GtWzet2ydMmAAhBLZu3QoA6NatGwoK&#10;CvDwww9jzZo1yM3N1Tl/t27dsGnTJsycORPbt2/HrVu3tO4XQmg914qKilo9D/U0bfVlBurHb926&#10;Nf73v/+ZfN5qNV/ns2fP4tSpU3j00UcBQKuvQ4cORXZ2ttHpvL/++gszZsxAs2bN4OnpCU9PTwQE&#10;BKC4uFjrPWIO9WtQ8/mOHj0a/v7+Os+3Q4cOaNy4seZ3Hx8ftGjRQufvypAFCxbAy8sL3t7eaNGi&#10;BTZt2oTly5ejc+fOteo/AEREROi8x/T9rZurQ4cOaNiwoeb31q1bA6iazvTz89O5Xf145rzOpt7X&#10;huzduxf3338/FixYgD179sDLywv9+/dHVlaWps1TTz2FmJgYC66Arv79+yMwMFDze3h4OMLCwiRd&#10;a3Nep19//RW9e/dGnz59sGXLFoSEhFjeeT2c+TUmwxgAWklxcTHat2+PTz75RFL70NBQ+Pn5aX3Q&#10;PPvss/j888/x3nvv4dSpU1i3bh3Ky8vh7++v84crZWdYXl4egKoPl+o8PT1Rv359Sf308/ODj4+P&#10;1m0KhQK3b9/W/L5//34MGjQIQNUu0T179uDAgQN45ZVXAMBmf6j6rsGqVavw4IMPomHDhli2bBlS&#10;U1Nx4MABPPHEE1p9/vPPP+Hh4YGIiAiD51evp+ratSu8vLy0fn744Qe9AVZ1jRs31np9a/uc8vLy&#10;9N4eFRWluR8Axo0bhy+//BIXLlzA/fffj7CwMHTv3h1btmzRHPPf//4XM2bMwC+//IL+/fsjJCQE&#10;9913H86cOQOg6j8NNZ/r+fPn9b5fjVH3yVC/1fcbe96G7lO/Li+99JJOX6dMmQIARl+bRx55BJ98&#10;8gmeeuop/Prrr9i/fz8OHDiABg0a1Pq9mpeXB09PTzRo0EDrdplMhoiICJ3nq+/vT6FQSH78Bx98&#10;EAcOHMDevXvx2WefITAwEGPGjNG8jrVhaZ8MqfnZ5e3tbfR29d+pOa+zqfe1IW+99RZatmyJUaNG&#10;ITo6WvP+79+/Py5cuACVSoVdu3Zh2LBhFl2Dmiy51uYc+8svv+DWrVuYPHmyTTMnOPNrTIYxDYyV&#10;DBkyBEOGDDF4f1lZGV599VV89913KCgoQEJCAtq1a4cDBw7g8uXLuHnzJhYuXIj09HS0bNkSAHD5&#10;8mWcOXMGQ4cO1SxUVpOSi0n9QXHt2jWt/51VVFTofCFZYsWKFfDy8sL69eu1gsXajIKaQ981WLZs&#10;GeLi4vDDDz9o3V9z00qDBg1QWVmJnJwcg8FHaGgoAODnn3+u1QjA4MGD8fHHH2Pfvn3o0aOHpGP0&#10;Paf69esjOztb5/arV69q9ROoWrj9+OOPo7i4GDt37sTs2bMxfPhw/PHHH4iJiYG/vz/mzp2LuXPn&#10;4tq1a5r/UY8YMQKnTp1C586dceDAAa3HiYqKgoeHB+6++25s2rQJly9fNpnSQv3ey87O1ml79epV&#10;rT4bet6G7lMfO2vWLK1NNNWp/4ZqKiwsxPr16zF79mzMnDlTc3tpaalFOQzr16+PiooK/Pnnn1pB&#10;oBACOTk5moX11tKgQQN06dIFQFWapNatW6Nv3754/vnnNYvv1X+LNd/7pv7j4izMeZ1Nva8NyczM&#10;1AqoGjVqhB07dqBfv37o378/JkyYgAsXLuCll16y4jOznw8//BArVqzAkCFDsHr1as1/1J2FPV5j&#10;MowjgHby+OOPY8+ePVixYgWOHTuG0aNH49ChQxBCYMqUKVizZg2aNGmC9evXIy4uDjExMbjrrrsg&#10;hND6ojJHnz59AFTtYq3u559/rvXUnj4ymQyenp5aQeqtW7ewdOlSqz2GOX3x9vbWChpycnJ0dgGr&#10;g/WFCxcaPNfgwYPh6emJzMxMdOnSRe+PMc8//zz8/f0xZcoUFBYW6twvhJCUM+/uu+9GRkYG0tLS&#10;tG7/9ttvIZPJ9OYq8/f3x5AhQ/DKK6+grKwMJ06c0GkTHh6OCRMm4OGHH8bp06dRUlKCwMBAneeo&#10;/l/7rFmzIITAxIkTUVZWpnO+8vJyrFu3DgA007nLli3TanPgwAGcPHkSd999t8nnbUjLli3RvHlz&#10;HD161ODrUn16rTqZTAYhhM5oyOeff47Kykqt29RtpIzKqJ9Pzee7cuVKFBcXW/R8pejduzcee+wx&#10;bNiwQZNHU71L+dixY1pta+5yN4c518RStX2d9b2vDUlISMChQ4c0S20AoGHDhtixYweEEJr/KDRp&#10;0sQmz9HWfHx8sHr1agwfPhwjR47Umw2hprr2GpNhHAG0g8zMTCxfvhyXL1/WTNu99NJLSElJgVwu&#10;x4YNG/D7778jPz8fX3zxBcaOHYvVq1fjxIkTaN68Oe66665aPW6bNm3w8MMP4/3334eHhwcGDBiA&#10;EydO4P3334dSqYRcbp34f9iwYfjggw/wyCOP4J///Cfy8vLw3nvvOSRZ8/Dhw7Fq1SpMmTIFDzzw&#10;AC5duoQ33ngDkZGRWlMFvXv3xrhx4/Dmm2/i2rVrGD58OBQKBQ4fPgw/Pz9Mnz4dsbGx+Pe//41X&#10;XnkF586dQ1JSEoKDg3Ht2jXs379f8z9SQ+Li4rBixQo89NBD6NChgyYRNFCVZPjLL7+EEAL/+Mc/&#10;jD6n559/Ht9++y2GDRuGf//734iJicGGDRuwYMECTJ48GS1atAAATJw4Eb6+vujZsyciIyORk5OD&#10;5ORkKJVKzQhU9+7dMXz4cLRr1w7BwcE4efIkli5disTERK21OvokJiZi4cKFmDJlCjp37ozJkyej&#10;TZs2KC8vx+HDh7F48WIkJCRgxIgRaNmyJf75z3/i448/hlwux5AhQ3D+/Hm89tpriI6OxvPPPy/p&#10;9TTks88+w5AhQzB48GBMmDABDRs2RH5+Pk6ePIm0tDT89NNPeo8LCgpCnz598O677yI0NBSxsbHY&#10;sWMHvvjiC9SrV0+rbUJCAgBg8eLFCAwMhI+PD+Li4vROwQ0cOBCDBw/GjBkzUFRUhJ49e+LYsWOY&#10;PXs2OnbsiHHjxln0fKV444038MMPP+C1117Db7/9hq5du6Jly5Z46aWXUFFRgeDgYKxevRq7d++u&#10;9WM0bdoUvr6++O6779C6dWsEBAQgKipK87lmbVJf59q+r998801s3boV/fr1w7/+9S906tQJ+fn5&#10;2LBhg2ake+HChXjooYc069dcjZeXF5YvX46nnnoKDzzwAL799ls8/PDDBtvXtdeYjHDQ5pM6DYBY&#10;vXq15vcff/xRABD+/v5aP56enuLBBx8UqampIi4uTgAQnp6eIiwsTIwaNUqzC+zUqVOac6l3YVVP&#10;o1Hzvupu374tXnjhBREWFqbZlZqamiqUSqV4/vnnNe0M7QL29/eX9DhffvmlaNmypVAoFKJJkyYi&#10;OTlZfPHFF3p3sVlrF/C7776rt/38+fNFbGysUCgUonXr1mLJkiV6+1xZWSk+/PBDkZCQILy9vYVS&#10;qRSJiYli3bp1Wu1++eUX0b9/fxEUFCQUCoWIiYkRDzzwgPjtt98k9T8zM1NMmTJFNGvWTCgUCuHr&#10;6yvi4+PFCy+8oHNt2rRpo/ccFy5cEI888oioX7++8PLyEi1bthTvvvuuZoecEEJ88803on///iI8&#10;PFx4e3uLqKgo8eCDD4pjx45p2sycOVN06dJFBAcHa16r559/XuTm5kp6LkJU7fAbP368aNy4sfD2&#10;9takOnn99dc1aVKEqLq+b7/9tmjRooXw8vISoaGhYuzYsZqUEqaet6nX+ejRo+LBBx8UYWFhwsvL&#10;S0RERIgBAwaIRYsWadroe19fvnxZ3H///SI4OFgEBgaKpKQkkZ6eLmJiYrR2xgshxH/+8x8RFxcn&#10;PDw8tHZG1twFLETVTt4ZM2aImJgY4eXlJSIjI8XkyZPFjRs3tNrFxMSIYcOG6TwfqX8bNf8eqvvX&#10;v/6llU7mjz/+EIMGDRJBQUGiQYMGYvr06WLDhg16dwHrew30Pc/ly5eLVq1aCS8vLwFAzJ49Wwhh&#10;eIeovueq7zkYer2lvM6WvK+zsrLEhAkTRFRUlObzd/To0SI1NVVcu3ZNNG3aVERERGh225tS20TQ&#10;Nd9/hnYBS3md9CWCVqlU4plnnhFyuVwsWbLE6HOoa68x6ScTwgaZet2cTCbD6tWrcd999wGomoJ9&#10;9NFHceLECZ21fAEBAYiIiMDs2bMxb948lJeXa+67desW/Pz8sHnzZgwcONBq/du7dy969uyJ7777&#10;zqZlo4iIiMg5cQrYDjp27IjKykpcv34dvXv31tumZ8+eqKioQGZmpqayxx9//AEAFqUg2LJlC1JT&#10;U9G5c2f4+vri6NGjmD9/Ppo3b25w0S0RERHVbRwBtJK//voLZ8+eBVAV8H3wwQeareqNGzfG2LFj&#10;sWfPHrz//vvo2LEjcnNzsXXrVrRt2xZDhw6FSqVC165dERAQgP/85z9QqVSYOnUqgoKCsHnz5lr3&#10;6/fff8eLL76IjIwM3Lx5E6GhoRg8eDCSk5PtXmSciIiInAMDQCvZvn273t2Y48ePx9dff43y8nK8&#10;+eab+Pbbb3HlyhXUr18fiYmJmDt3Ltq2bQugKj3G9OnTsXnzZs0uzvfff99myTuJiIjIPTEAJCIi&#10;InIzzANIRERE5GYYABIRERG5GQaARERERG6GaWAsoFKpcPXqVQQGBkqqzUtERESOJ4TAzZs3ERUV&#10;ZbWqWK6GAaAFrl69iujoaEd3g4iIiGrh0qVLaNSokaO74RAMAC2gLlJ96dIlBAUFObg3REREJEVR&#10;URGio6M13+PuiAGgBdTTvkFBQQwAiYiIXIw7L99yz4lvIiIiIjfGAJCIiIjIzTAAJCIiInIzDACJ&#10;iIjqsJycHEyfPh1NmjSBQqFAdHQ0RowYgf/973+aNocPH8bo0aMRHh4OHx8ftGjRAhMnTsQff/xh&#10;1b6sXLkS8fHxUCgUiI+Px+rVq00ec/z4cfTt2xe+vr5o2LAh/v3vf6NmFdsdO3agc+fO8PHxQZMm&#10;TbBo0SKt+/v16weZTKb5USqVAIDRo0db78m5GAaAREREddT58+fRuXNnbN26Fe+88w6OHz+OlJQU&#10;9O/fH1OnTgUArF+/Hj169EBpaSm+++47nDx5EkuXLoVSqcRrr71mtb6kpqbioYcewrhx43D06FGM&#10;GzcODz74IH7//XeDxxQVFWHgwIGIiorCgQMH8PHHH+O9997DBx98oGmTlZWFoUOHonfv3jh8+DBe&#10;fvllPPPMM1i5cqWmzapVq5Cdna352bdvHwDgvvvus9rzczUyUTOMJsmKioqgVCpRWFjIXcBEROR0&#10;hg4dimPHjuH06dPw9/fXuq+goADe3t6IiYlBr1699I7GFRQUoF69elbpy0MPPYSioiJs2rRJc1tS&#10;UhKCg4OxfPlyvccsXLgQs2bNwrVr16BQKAAA8+fPx8cff4zLly9DJpNhxowZWLt2LU6ePKk5btKk&#10;STh69ChSU1P1nnf+/PmYNWsWrl69isjISKs8P1fDEUAiIqI6KD8/HykpKZg6dapO8AcA9erVw6+/&#10;/orc3Fz83//9n95zVA/+AgICjP4MGTLEaH9SU1MxaNAgrdsGDx6MvXv3Gj2mb9++muBPfczVq1dx&#10;/vx5o+c9ePAgysvL9Z536dKlAKD3urgL5gEkIiKqg86ePQshBFq1amWwzZkzZwDAaBu1I0eOGL3f&#10;19fX6P05OTkIDw/Xui08PBw5OTlGj4mNjdU5Rn1fXFycwfNWVFQgNzdXZ4Rv//79yMjIMNpXd8AA&#10;kIiIqA5Sr/AyluzYnFVgzZo1k9Tu4sWLiI+P1/z+8ssv4+WXX9bbFyGE3v5VqgT2Z+Xj+s1S+N0s&#10;RaVKwEMu0+pz9eP0nVff7QDwxRdfID4+3u2DQE4BExER1UHNmzeHTCbTWhtXU4sWLQAAp06dMnk+&#10;qVPAUVFROHLkiOZn0qRJAICIiAid0b7r16/rjN6lpGej19tb8fCSfTh70wObD55Gr7e3IiU9W3MM&#10;cGck0NB5PT09Ub9+fa3bS0pKsGLFCjz22GMmn29dxxFAIiKiOigkJASDBw/Gp59+imeeeUbvJpBB&#10;gwYhNDQU77zzjslNIFKngD09PfWOFiYmJmLLli14/vnnNbdt3rwZd911l+b3lPRsTF6WBvW4pKJh&#10;axTs+AbZ+TcxeVkaFo7thKObNyMqKkozNZyYmIh169ZpPdbmzZvRpUsXeHl5ad3+448/orS0FA89&#10;9BBmzpxp9PnUddwFbAHuAiYiImeWlZWFu+66CyEhIfj3v/+Ndu3aoaKiAlu2bMHChQtx8uRJrFmz&#10;BqNHj0ZSUhKeeeYZNGvWDLm5ufjxxx9x8eJFrFixwip92bt3L/r06YO33noL9957L9asWYNXX30V&#10;u3fvRvfu3VGpEmh23zPIObYT4WPmAQBUpcW4suRp+DRuj3qJoxFQmoucdR/g9ddfx4svvqh5jgkJ&#10;CXj66acxceJEpKamYtKkSVi+fDnuv/9+rT707t0bDRs2xOLFi/n9LajWCgsLBQBRWFjo6K4QERHp&#10;dfXqVTF16lQRExMjvL29RcOGDcXIkSPFtm3bNG0OHDggRo0aJRo0aCAUCoVo1qyZ+Oc//ynOnDlj&#10;1b789NNPomXLlsLLy0u0atVKrFy5UnPf3rO5QtnzYeERFCZiZqzX/EQ+8YlQNGoj4OElPPyDxZPP&#10;/J9QqVRa592+fbvo2LGj8Pb2FrGxsWLhwoU6j3369GkBQGzevJnf30IIjgBagCOARERE1rHmyBU8&#10;u+KIyXYfjemAezs0tOix+P3NNYBO6c7up9sIC/RBt7gQze4nIiKiuigs0Meq7cg4BoBOJiU9G3PX&#10;ZSC78LbmtkilD2aPiEdSgntmKyciorqvW1wIIpU+yCm8DX1TkzIAEcqqQRGyHNPAOBH17qfqwR8A&#10;5BTexuRlaZot8ERERHWNh1yG2SOq8gfWnPNS/z57RDxnxKyEAaCTqFQJzF2Xofd/PeLvn7nrMlCp&#10;4pJNIiKqm5ISIrFwbCdEKLWneSOUPlg4thNnwqyIU8BOYn9Wvs7IX03ZhbexPysfiU3rG21HRETk&#10;qpISIjEwPoJr4W2MAaCTyCkyHvyZ246IiMhVechlHOywMU4BO4n8v0qt2o6IiIjIEAaATqKen7dV&#10;2xEREREZwgDQSRSUlFm1HREREZEhDACdRIi/tJE9qe2IiIiIDGEA6CQilL5WbUdERERkCANAJ6HO&#10;gG5MJDOgExERkRUwAHQS6gzoxrIcjena2G79ISIiorqLAaATUWdANzQS+OFvf6DX21tZEo6IiIgs&#10;wgDQySQlRGL3jAF4/p7meu9nXWAiIiKylFsHgFeuXMHYsWNRv359+Pn5oUOHDjh06JCjuwUAWHHg&#10;kt7b1ZWAWReYiIiIasttS8HduHEDPXv2RP/+/bFp0yaEhYUhMzMT9erVc3TXTNYFFmBdYCIiIqo9&#10;tw0A3377bURHR+Orr77S3BYbG+u4DlVz/aa0er9S2xERERFV57ZTwGvXrkWXLl0wevRohIWFoWPH&#10;jliyZInRY0pLS1FUVKT1YwthgcbTwZjbjoiIiKg6tw0Az507h4ULF6J58+b49ddfMWnSJDzzzDP4&#10;9ttvDR6TnJwMpVKp+YmOjrZJ3zrHBBut+CEDcwISERFR7cmEEG65k8Db2xtdunTB3r17Nbc988wz&#10;OHDgAFJTU/UeU1paitLSUs3vRUVFiI6ORmFhIYKCgqzSr5T0bMxdl2FwDaA6T+DCsZ2QlBBplcck&#10;IiJyJ0VFRVAqlVb9/nY1brsGMDIyEvHx8Vq3tW7dGitXrjR4jEKhgEKhsFmfUtKzMXlZGoxF5BFK&#10;H8weEc/gj4iIiGrNbQPAnj174vTp01q3/fHHH4iJiXFIfypVAnPXZRgN/kL8vbDjX/3h7em2M/dE&#10;RERkBW4bSTz//PPYt28f5s2bh7Nnz+L777/H4sWLMXXqVIf0x1TqFwDILy7HoQs37NQjIiIiqqvc&#10;NgDs2rUrVq9ejeXLlyMhIQFvvPEG/vOf/+DRRx91SH+Y+oWIiIjsxW2ngAFg+PDhGD58uKO7AYCp&#10;X4iIiMh+3HYE0Nl0iwtBpNJ4cMfUL0RERGQNDACdhIdchpHtje/sHdk+Eh5ymdE2RERERKYwAHQS&#10;lSqBtUezjbZZezQblSq3TNtIREREVsQA0ElI2QWcXXgb+7Py7dQjIiIiqqsYADoJ7gImIiIie2EA&#10;6CS4C5iIiIjshQGgk+gcEwxT+zvksqp2RERERJZgAOgkDl24AVP7O1QCrARCREREFmMA6CRyiqSt&#10;7ZPajoiIiMgQBoBOIv+vUqu2IyIiIjKEAaCTCPH3tmo7IiIiIkMYADqJCKWvVdsRERERGcIA0Emw&#10;FjARERHZCwNAJ+Ehl2H2iHgYygQjAzB7RDxrARMREZHFGAA6kaSESCwc20lnJDBS6YOFYzshKSHS&#10;QT0jIiKiusTT0R0gbUkJkRgYH4H9Wfm4fvM2wgKrpn058kdERETWwgDQCXnIZUhsWt/R3SAiIqI6&#10;ilPARERERG6GASARERGRm+EUcB1WqRJcS0hEREQ6GADWUSnp2Zi7LgPZhXdqB0cqfTB7RDx3ExMR&#10;Ebk5TgHXQSnp2Zi8LE0r+AOAnMLbmLwsDSnp2Q7qGRERETkDBoB1TKVKYO66DAg996lvm7suA5Uq&#10;fS2IiIjIHTAArGP2Z+XrjPxVJwBkF97G/qx8+3WKiIiInAoDwDrm+k3DwV9t2hEREVHdwwCwjgkL&#10;9DHdyIx2REREVPcwAKxjusWFIFLpA0PJXmSo2g3cLS7Ent0iIiIiJ8IA0AlVqgRSM/Ow5sgVpGbm&#10;mbVhw0Muw+wR8QCgEwSqf589Ip75AImIiNwY8wA6GWvk70tKiMTCsZ10zhPBPIBEREQEQCaEYD6Q&#10;WioqKoJSqURhYSGCgoIsPp86f1/NF0Q9VrdwbCezgjdWAiEiItJl7e9vV8QRQCdhKn+fDFX5+wbG&#10;R0gO4jzkMiQ2rW/NbhIREVEdwDWAToL5+4iIiMheGAA6CebvIyIiInthAOgkmL+PiIiI7IUB4N+S&#10;k5Mhk8nw3HPPOeTxmb+PiIiI7IUBIIADBw5g8eLFaNeuncP6wPx9REREZC9uHwD+9ddfePTRR7Fk&#10;yRIEBwc7tC9JCZG4Jz5MZyewAHBPfBjz9xEREZFVuH0AOHXqVAwbNgz33HOPybalpaUoKirS+rGm&#10;5I0Z2JJxXe99WzKuI3ljhlUfj4iIiNyTWweAK1aswKFDh5CcnCypfXJyMpRKpeYnOjraan0pq1Bh&#10;ya4so22W7MpCWYXKao9JRERE7sltA8BLly7h2WefxXfffQcfH2k7a2fNmoXCwkLNz6VLl6zWn6Wp&#10;52Gq5K9KVLUjIiIisoTbVgI5dOgQrl+/js6dO2tuq6ysxM6dO/HJJ5+gtLQUHh4eWscoFAooFAqb&#10;9OdCfolV2xEREREZ4rYB4N13343jx49r3fb444+jVatWmDFjhk7wZ2sxIX5WbUdERERkiNsGgIGB&#10;gUhISNC6zd/fH/Xr19e53R7GJcbirY0njU4Dy2VV7YiIiIgs4bZrAJ2Nt6ccE3vHGW0zsXccvD35&#10;khEREZFl3HYEUJ/t27c79PFnDa1KBL1kV5bWSKBcVhX8qe8nIiIisoRMCGFi7ykZUlRUBKVSicLC&#10;QgQFBVntvGUVKixNPY8L+SWICfHDuMRYjvwRERFZia2+v10JowoiIiIiN8MpYCeTvDFDZwr4rY0n&#10;OQVMREREVsMA0Ikkb8zAZzt1q4GoBDS3MwgkIiIiS3EK2EmUVaiwWE/wV93inSwFR0RERJZjAOgk&#10;vt6dBVO7ccTf7YiIiIgswQDQSWw+mWPVdkRERESGMAB0GjIrtyMiIiLSjwGgkxgYH27VdkRERESG&#10;MAB0Eo/3NF4Gztx2RERERIYwAHQS3p5yPN3HeHD3dB/WAiYiIiLLMZpwIh0bB1t0PxEREZEUDACd&#10;RKVKYO66DIP3ywDMXZeBShVLNxMREZFlGAA6if1Z+cguvG3wfgEgu/A29mfl269TREREVCcxAHQS&#10;128aDv5q046IiIjIEAaATiI0QGHVdkRERESGMAB0FlKX9nEJIBEREVmIAaCTkDq1m1N4y8Y9ISIi&#10;orqOAaCTyC8uk9TulTXpSEnPtnFviIiIqC5jAOgkQiSu7btdrsKkZWkMAomIiKjWGAA6iYggH7Pa&#10;z1l7gjkBiYiIqFYYADqJbnEhZgWBOUWlzAlIREREtcIA0El4yGXoEmteqTfmBCQiIqLaYADoJCpV&#10;ArvP5Jp1TFigedPGRERERAADQKexPysfBbfKJbePCFKgW1yIDXtEREREdRUDQCdh7nTunJFt4CGX&#10;2ag3REREVJcxAHQSUqdzfTzlWDS2E5ISIm3cIyIiIqqrGAA6iW5xIajn52Wy3XsPtGfwR0RERBZh&#10;AOhMhOm8fm9tOsn8f0RERGQRBoBOomoTSIXJdtmFt5n/j4iIiCzCANBJmLMJhPn/iIiIyBIMAJ2E&#10;OTn9mP+PiIiILMEA0ElUlYJTmGwXqfRh/j8iIiKyCANAJ+Ehl+HeDlEm280eEc/8f0RERGQRtw0A&#10;k5OT0bVrVwQGBiIsLAz33XcfTp8+7bD+VKoE1h7NNtqmnp8XBsZH2KlHREREVFe5bQC4Y8cOTJ06&#10;Ffv27cOWLVtQUVGBQYMGobi42CH92Z+Vj+xC45s7CkrKuQOYiIiILObp6A44SkpKitbvX331FcLC&#10;wnDo0CH06dPH7v2RurOXO4CJiIjIUm47AlhTYWEhACAkxDEbLEIDTG8AMacdERERkSFuOwJYnRAC&#10;L7zwAnr16oWEhASD7UpLS1FaWqr5vaioyIqdsHI7IiIiIgM4Aghg2rRpOHbsGJYvX260XXJyMpRK&#10;peYnOjraan3ILS413ciMdkRERESGuH0AOH36dKxduxbbtm1Do0aNjLadNWsWCgsLNT+XLl2yWj+k&#10;JndmEmgiIiKylNtOAQshMH36dKxevRrbt29HXFycyWMUCgUUCtuswesWFwI/bw+UlFUabOPn7cEk&#10;0ERERGQxtw0Ap06diu+//x5r1qxBYGAgcnJyAABKpRK+vr5270+lSuBWueHgDwBulVeiUiWYCJqI&#10;iIgs4rZTwAsXLkRhYSH69euHyMhIzc8PP/zgkP4sTT0PYWKDhxBV7eqySpVAamYe1hy5gtTMPFSq&#10;uOuFiIjI2tx2BFCYirbs7HxeiVXbuaKU9GzMXZehlRA7UumD2SPikZQQ6cCeERER1S1uOwLofNw7&#10;D0xKejYmL0vTqYaSU3gbk5elISXdeJk8IiIiko4BoJPo0KieVdu5kkqVwNx1GXpDW/Vtc9dlcDqY&#10;iIjIShgAOomoYD+rtnMlpuogCwDZhbdZB5mIiMhKGAA6ic4xwTC1uVcuq2pX17AOMhERkX0xAHQS&#10;hy7cgKkZTpWoalfXMAk2ERGRfTEAdBI5RdJGt6S2cyXd4kIQqfSBoQFQGap2AzMJNhERkXUwAHQS&#10;+X9Jq/ErtZ0r8ZDLMHtEPADoBIHq32ePiGcCbCIiIithAOgk6vl6SWq3Pyu3Tu6GTUqIxMKxnRCh&#10;1J7mjVD6YOHYTswDSEREZEVumwja2RTcKpfU7teMP9H5zS2YP6ptnQuKkhIiMTA+Avuz8nH95m2E&#10;BVZN+3Lkj4iIyLoYADoJpcQRQAAoKCnHpGVpWFQHR8Y85DIkNq3v6G4QERHVaZwCdhJHLxeYfQyT&#10;IxMREVFtMAB0ErWJ45gcmYiIiGrD6QLAoqIi/PLLLzh58qSju2JXtV3mxuTIREREZC6HB4APPvgg&#10;PvnkEwDArVu30KVLFzz44INo164dVq5c6eDe2U9CQ2WtjmNyZCIiIjKXwwPAnTt3onfv3gCA1atX&#10;QwiBgoIC/Pe//8Wbb77p4N7Zz7FLBWa1Z3JkIiIiqi2HB4CFhYUICakKYlJSUnD//ffDz88Pw4YN&#10;w5kzZxzcO/s5nXNTclsmRyYiIiJLODwAjI6ORmpqKoqLi5GSkoJBgwYBAG7cuAEfHzea3pRJD+SY&#10;HJmIiIgs4fA8gM899xweffRRBAQEoHHjxujXrx+Aqqnhtm3bOrZzdjSgVQMcvHDDZLuHujTCvFHt&#10;OPJHREREtebwAHDKlCno1q0bLl26hIEDB0IurxqUbNKkiVutAZQa0DVp4M/gj4iIiCzi8AAQALp0&#10;6YJ27dohKysLTZs2haenJ4YNG+bobtnVlQJp6VyktiMiIiIyxOFrAEtKSvDkk0/Cz88Pbdq0wcWL&#10;FwEAzzzzDObPn+/g3tlPTIifVdsRERERGeLwAHDWrFk4evQotm/frrXp45577sEPP/zgwJ7Z1yPd&#10;Y6zajoiIiMgQhweAv/zyCz755BP06tULsmo7YePj45GZmenAntnXEYl5AKW2IyIiIjLE4QHgn3/+&#10;ibCwMJ3bi4uLtQLCuk5qSbctGTk27skdlSqB1Mw8rDlyBamZeaisTcFiIiIicjoO3wTStWtXbNiw&#10;AdOnTwcATdC3ZMkSJCYmOrJrdhXkJe2lWJV2Ga8Ms30C6JT0bMxdl4HswjuBaaTSB7NHxDP/IBER&#10;kYtzeACYnJyMpKQkZGRkoKKiAh999BFOnDiB1NRU7Nixw9Hds5vvDl6U1K7gVgX2Z+UjsWl9m/Ul&#10;JT0bk5eloeZ4X07hbUxelsYk1ERERC7O4VPAd911F/bs2YOSkhI0bdoUmzdvRnh4OFJTU9G5c2dH&#10;d89uLuaVSG4rdbq4NipVAnPXZegEfwA0t81dl8HpYCIiIhfm8BFAAGjbti2++eYbR3fDoYRQSW4b&#10;GqCwWT/2Z+VrTfvWJABkF962+SgkERER2Y5TBIAAcP36dVy/fh0qlXYg1K5dOwf1yL4i6/ngzJ/S&#10;RgFf+OEI5t7bxibTsFJHF205CklERES25fAA8NChQxg/fjxOnjwJIbSnFWUyGSorKx3UM/u6kCt9&#10;CvjazVJMWpaGBY90wtB21g0CwwJ9TDcyox0RERE5H4cHgI8//jhatGiBL774AuHh4W6V+qW6knLz&#10;A92py9PwKTpiaLsoq/WjW1wIIpU+yCm8rXcdoAxAhNIH3eJCrPaYREREZF8ODwCzsrKwatUqNGvW&#10;zNFdcajCW+VmHyMEMOX7w1gkl5mcDq5UCezPysf1m7cRFlgVwOlLJeMhl2H2iHhMXpYGGaAVBKpb&#10;zx5h+zQ0REREZDsODwDvvvtuHD161O0DwAoLZrrnrsvAwPgIraCsesB3PrcYy/dfRE5RqeZ+Yzn9&#10;khIisXBsJ508gBHMA0hERFQnyETNhXd2lpubi/Hjx6Nbt25ISEiAl5eX1v0jR450UM9MKyoqglKp&#10;RGFhIYKCgiw6V+zMDRYdv3xiD82uXH1JnGtSj+49f09zxIb66x0VlDpqSERE5Eqs+f3tqhw+Arh3&#10;717s3r0bmzZt0rnPnTaBWGrP2Vx0iwvBlowcvUmca1Lf/+FvZzS3RQT5YM7IOyN8HnKZS6V6YcBK&#10;REQkjcNHAGNjYzF8+HC89tprCA8Pt/vjL1iwAO+++y6ys7PRpk0b/Oc//0Hv3r0lHWvN/0G0enUD&#10;bldYdArIAXh5ylFaIT2noD6L/q70YSigMhZoVaoE9mXmIfVcLoCqALJHk/pmjSzWJpBj6ToiIpKK&#10;I4BOEAAGBgbiyJEjaNq0qd0f+4cffsC4ceOwYMEC9OzZE5999hk+//xzZGRkoHHjxiaPt+Yb6NHP&#10;dmNPVqFF57CWAIUn5v+jLd7adFInoBrZPhJrj2brDbQAYOaq4ygo0d7QUs/PC/NHtUVSQqTJQK02&#10;gZyh0nXqkJGl64iIqDoGgE4QAI4fPx69e/fGU089ZffH7t69Ozp16oSFCxdqbmvdujXuu+8+JCcn&#10;mzzemm+grm9sxp/F5u8EdgY1dwsb8nSfOCzemWUwUPunifv1BXKVKoFeb281uN5RnbZm94wBnA4m&#10;IiIADAABJ1gD2KJFC8yaNQu7d+9G27ZtdTaBPPPMMzZ53LKyMhw6dAgzZ87Uun3QoEHYu3ev3mNK&#10;S0tRWnpnJ21RUZHV+uOqwR8gLfgDgCW7dIO76sfrC/7U98ugf7ezrUvXcV0hERHVRQ4PAD///HME&#10;BARgx44d2LFjh9Z9MpnMZgFgbm4uKisrddYdhoeHIycnR+8xycnJmDt3rk364w5UJiJFY3cbCuRs&#10;WbqO6wqJiKiucngAmJWV5dDHr1l5RAhhsBrJrFmz8MILL2h+LyoqQnR0tE37R9pqBnK2Kl1naF1h&#10;TuFtTF6WxnWFRETk0uSO7oCjhIaGwsPDQ2e07/r16wZ3IysUCgQFBWn9kH3VDOTUpeuMiTSzdF2l&#10;SmDuugyD09ECwCur01Fm4W5rIiIiR3HICOALL7yAN954A/7+/lojavp88MEHNumDt7c3OnfujC1b&#10;tuAf//iH5vYtW7bg3nvvtcljuju5rKp8XW12HRmqQewhl2Fk+0h8ttPwSPLI9pFmrdszta4QAPKK&#10;y9Aj+TfM+0dbjgQSEZHLcUgAePjwYZSXl2v+7SgvvPACxo0bhy5duiAxMRGLFy/GxYsXMWnSJIf1&#10;yRVJ3QU8sXfVLt/aEAB6Nq2PSpXQyRm49mi20WPXHs3G/yW1lhwESl0vmF9czulgAypVAvvO5SE1&#10;Mw+AQGKTUPRoeicfZFmFCktTz+NCfgliQvwwLjEW3p5uOyFB5BJM/V2Ta3F4GhhHW7BgAd555x1k&#10;Z2cjISEBH374Ifr06SPpWGcqBWcPIf5eGN25kdl5AIP9vJBcLQ/gy6uPI7+Wu57lsqpActbQqsdL&#10;zczDw0v2mTyueqk8U6SeE2CaGX1S0rON5oM8fPEGluzK0toUVPN1JSLnYurv2tX+E8w0ME4QAD7x&#10;xBP46KOPEBgYqHV7cXExpk+fji+//NJBPTPN3QLAUR2jEODjhehgX7SKCEJ+SVmtKoGUVajQI/l/&#10;yC8u0/s4MgAKTzluG1lj93SfqmBhzZEreHbFEZN9/2hMB9zboaGk56nOLZhTeFvydLU5AWZdlpKe&#10;jUnL0mp9vPp1JSLnIeXvepGLzYQwAHSCTSDffPMNbt26pXP7rVu38O233zqgR2TIqsNX8W3qBby1&#10;8RTGf7UfGVcLkVhj+N9DLkPP5qF4aXArvDS4JXo2C9UZGfP2lGPePxIgw50kz2rq6eTSSuMbLBbv&#10;zEJZhcomu4A95DLNiKZUtUkzU9dUqgTmrM2w6BxLdmVxcw2RE5H6dz1n7QlUmsr1RU7FYQFgUVER&#10;CgsLIYTAzZs3UVRUpPm5ceMGNm7ciLCwMEd1j0xQCeCznVl4a8MJk20rVQKpmXlYc+QKUjPzUKkS&#10;SEqIxMKxnRBRYwdvhNIHD3RqCFPj0gLAy6uOaXYBG5p8lcH8XcAANP0L8feW1D73ZqnW83NH+7Py&#10;kVNkWSCsEsDS1PPW6RARWUzq33VOUSn2Z+XboUdkLQ7LA1ivXj3IZDLIZDK0aNFC536ZTMakyy5g&#10;ya7zaNcoGCPaR+m9f+Oxq3h1TbrWmr/qyZQHxkfoVNqYu850UAkAP6ddwT3x4Zg9It7g9IQAMHtE&#10;fK3W5yUlRGJAq3D0SP7N6JpFuQx4Y8NJze/umizaWqOgF/JLrHIeIrKcOX/XnAlxLQ4LALdt2wYh&#10;BAYMGICVK1ciJOTOCI23tzdiYmIQFaU/qCDnMn35YXh5yDQBj7p82uKdmdh2+k+d9tk1kinXXDsX&#10;E+In+bHnrsvAa8NaW/YEjKiarm6LyX8HmPrG9moO+NWVZNHmlsEzN9m2Iea8/s6I5QOpLjHn79pa&#10;nwFkHw7fBHLhwgU0btzYYPUNZ+Zum0CMifx7J+yWjByd8mmmjqn55XirrBKtX0+R/NgKTzlKjawb&#10;q+fnhUOvDrToS1hfWTi5zHB5O1ffHVybMniVKoGe87daNA0slwGn3hjisilhWD6Q6hqpf9cRQQrs&#10;mXm3y3zecROIE2wCiYmJccngj7RlF97GJ1vPYvKyNEnBn/oYfWtGPtuRadZjGwv+AKCgpBz7MvPM&#10;OmdNSQmR2D1jAJZP7IGPxnTAa8NaG61tXL12satRl8Gr+TqqRzZT0vXnXfSQyzBnpGU7eCf2jnPp&#10;4K82143ImUn9u54zso3LBH9UxTU/ackpfbUny+wqHzXXjFSqBD7ffc56nfrbjjPXLD6Hh7wqrc29&#10;HRoiNFAh6RhXWxNjqgweUDXtbmijS1JCJBaN7YR6fl4699Xz88KisZ3wdJ841PyekMtcOwWMpdeN&#10;yJlJ+bvmCLfrcdgaQKp7Cm6Zn9y55pqRfefy8FdppbW6pLHmSDZulwurVZ2wRfoZc6nXmuUU3kJ+&#10;cRlCAhSICLJszZmpMnjVRzYN5T1Ub+4xVDEgKSESLw5qVacqgVjjuhE5M1N/1+R6GACSw8gA3Cgu&#10;1fyekp6NmSuP2+SxrhWV4tvUCwCAtzaetLjqhDr9jKFk0YZqF1uLvrVmapasOZM6YmmqnYdchp7N&#10;QtGzWaje+7095XiydxOz++esanvduGGEXImpv2tyLQ7/L/eyZcsM3vevf/3Ljj0hexMApn5/GCnp&#10;2Zr1U7UZRTSXOodh8sbaJy2unixaXzJroPbpZ0wxtNZMLduCNWfOMLLpimpz3VLSs9Hr7a14eMk+&#10;PLviCB5esg+93t7KtYJEZBcODwCnTZuG9evX69z+/PPPGw0OyfbsNQ4xZ+0JzFmrf/2ULVladcJY&#10;MmtbpYAxttasptqsObNVYm19yipU+GLXOby+Jh1f7Drn0hVAzL1u3DBCRI7m8CngFStWYMyYMVi7&#10;di369OkDAJg+fTpWrVqFbdu2Obh37s0eAZlAVQZ5R1BXnbBkKtJQMmtbTeOZWmumpl5zti8zDz2b&#10;S5+uUY9sTl6WpinLp2bNkc3kjRlYsitLaye1NabmHcXYdVNTXzdTG0ZkqAreB8ZHcDqYiGzG4SOA&#10;SUlJWLRoEe677z4cPHgQU6ZM0QR/rVq1cnT3qI6zRtWJ6ruDa9ZGtjZzdxVP/d780SRbj2wmb8zA&#10;ZzuzdNLoWGNq3pHU102pZ6dk9dvM2TBCRGQrDh8BBIAxY8bgxo0b6NWrFxo0aIAdO3agWbNmju4W&#10;uYHoYF9Hd8Es5q69K7hVXquqJLYa2SyrUGHJriyjbZbsysKLg1rZbFewrTdeFJTormMtLLnzOpjK&#10;W6nmaimEiMi1OCQAfOGFF/TeHhYWho4dO2LBggWa2z744AN7dYscRC4Dgny8UHir3O7rAD/dlono&#10;ED+XyWGlXmsmNdm2Wm2mFNUjm9a0NPW80QTagHWm5g2xZaUO9dSuPtWndt97oL2k83GjDRHZkkMC&#10;wMOHD+u9vWnTpigqKtLczwoh7kElapdD0BoKbpVj0rI0l0lkWn2tmdRg2Zly0K1MuyKpnTWm5mtS&#10;b7yoed2sVbtZ6tQuZHBoCiEiIsBBASA3d5A+MhngqMrUc9aecJlF9+q1ZlJrLqs5ekqxrEKFk9lF&#10;ktrGhPhZ9bHtsfFC6vXN/avULhttiIiMcfgmECI1RwV/QNVOZFdadF+9NvHUfk0lHePoKcWlqecl&#10;j1qOS4y16mPbY+OFObkAHZFCiIioOodvAikuLsb8+fPxv//9D9evX4dKpb1A+tw569eFJdLH0SNk&#10;5lKv0esWF4JVh684/ZSi1GndNlGBVt8AYq0KJ8aYWx3G3imEiIiqc3gA+NRTT2HHjh0YN24cIiMj&#10;ue6PHMbRI2S1Za/cfZaSOq07qmMjqz+2PSqc1OZ1sMVGGyIiKRweAG7atAkbNmxAz549Hd0VqqPk&#10;MpjceRoRpHD4CJklDK0LjLDSDldrGJcYi7c2njT6Wshl1p/+BexXu9kVXgciIsAJAsDg4GCEhLju&#10;Fy85L/U4y8Tecfhsp/Hcc3NGtnH4CJmlnH1K0dtTbvK1mNg7zib5/+w5SursrwMREQDIhHDk0ntg&#10;2bJlWLNmDb755hv4+Vl355+tFRUVQalUorCwEEFBQRadK3bmBiv1yvUE+njg5u3KWh8fqfRB55hg&#10;7D6Tq5VOpnp+t5T0bMxcdVwnSW89Py/MH9XW7JGZsgoVlqaex/m8YgBAh+hgRNXzdesv+kqVwL5z&#10;eUjNzAMgkNgkFD30VEbRVwZOLoNdysDZMg8gEbkOa35/uyqHB4AdO3ZEZmYmhBCIjY2Fl5d2GaW0&#10;tDQH9cw0BoC1kxAVhH90bIiQAAUignzQIboe2sxOMTlNa8iCRzphaLtIkxUe1AHK3sxcXLlxC1H1&#10;fNCzaQO9QYox+gIYNXcNJswNsNUB9IX8EsSE+GFcYqzNKn/UZOtKIETk/BgAOkEAOHfuXKP3z549&#10;2049MR8DwNqRy4BTbwzR+sJX14etjUilD3bPGCDpS9zSESAp/ZQBbpXKIyU9G5OWGf+Pmqsk2iYi&#10;98AA0AkCQFfGALD2XhvWWqfU18RvD2BLxvVanW/5xB7oFhdidGTHUCUIdQtTQVtZhQqtXtskaaSy&#10;ZlCqHnXKKbyF/OIyzeinq48+VaoEes7fipwi4+lTIoIU2DPzbpd+rkRUdzAAdIJNIOSeauaES0nP&#10;xm+1DP4A4LeMHLzw4xGDI3vWqAQhpY6tWvXSa/pGHfX10RXtz8o3GfwBdxJtM+UJEZFzcEglkJCQ&#10;EOTm5gK4swvY0A/VTSWlFZp/GwvOpPpiz3mdAEtd4zUlPdsqlSDMrU97/eZtzaijocfOrtZHV2RO&#10;4mRXS7RNRFSXOWQE8MMPP0RgYCAA4D//+Y8jukAO9nPaFdwTH46khEiTwVltVR/Z+7/BLSUdUz1I&#10;qblZIDrYvF3qoQEKvPTTUUmBraV1aB3FnMTJ+tpyQwYRkWM4JAAcP3683n+T+6g+5WrLkSH1yF5+&#10;cZmk9uogRd+0bXigN2QyaTWLI5U+gICkwLb66KOrTZF2iwtBRJCPyWnger6eOkmWmZKFiMhxnGIN&#10;oEqlwtmzZ/XWAu7Tp4+DekW2VD3osUcJtpAAheRKEIY2i1y/WSZpNE+GqqTCucWlZvXRFadIPeQy&#10;zBkZb3IXcMGtCmzJyNEEdoausXra3p12URMROYLDA8B9+/bhkUcewYULF1BzQ7JMJkNlZe0TBJPz&#10;+/HARfj7eMLP2wMlZbZ7rS/kFkuqBAHA5GYRX28P3C6vNJkHsCohsnSuWos4KSESCx7piKnLDxsc&#10;Ha0+4guYvsauOiVOROQqHB4ATpo0CV26dMGGDRsQGRkJmYwf+O5k9ZGrdnmcb1LP4+CrA03WaU3N&#10;zDO5WaSkrBJLH++GP67f1KoEEhHkA8iA3L9KkZqZh84xwYhU+picBrZWHVpHCvZXGJ0ar7nJRuqG&#10;HFebEicichUODwDPnDmDn3/+Gc2aNXN0V6gOu1FSjv1Z+SbrtEqdhs2/VaaVxzAlPRsv/XxUZz3b&#10;yPaRWLwzy+TUsbXq0DqK1OvGXcNERM7BIWlgquvevTvOnj1r18c8f/48nnzyScTFxcHX1xdNmzbF&#10;7NmzUVYmbaMAuSZ1QOEhlyGxaX3c26EhEmuUgZM6DatuV6kS+Oi3PzBJT6qXnMLbWLwzC//sE1e1&#10;KUSPSKVPnVjvZs51M/caExGR9TlkBPDYsWOaf0+fPh0vvvgicnJy0LZtW51awO3atbP64586dQoq&#10;lQqfffYZmjVrhvT0dEycOBHFxcV47733rP545BykBBTd4kLM2iwyZ22GwR2w6vVsa49mY8e/+uPQ&#10;hRt1rhKImjnXDYBZbYmIyPocUgpOLpdDJpPpbPpQU99nz00g7777LhYuXIhz585JPoal4MxTz88L&#10;XWOCseVk7St+1JbCA8h4Y6jkesGT/97Vqm+zyMKxnQBA7y5WQ5ZP7FHn17NJuW41dwFLaUtEZG0s&#10;BeegEcCsrCxHPKxRhYWFrDxioSAfTxTdrtC5Xf2lPn9UW1y5ccsqAaDCU47SCpXphn9rGOwneaQt&#10;KSHS6GaRgfER6PX2VrMql7jDejZT1616QGdOWyIisj6HBIAxMTF44okn8NFHH2kqgjhSZmYmPv74&#10;Y7z//vtG25WWlqK09E5ut6KiIlt3zWUMjA/DorFd8MnWs/hqTxYKbpVr7qv+pV5WocJbG09Krqlr&#10;yJcTuqKwpAxTvj8sqX2k0tes8xvbLGJqp7A+dXE9W1mFCktTz+NCfgliQvwwLjHW5Cab6sxpS0RE&#10;1uWwXcDffPMN5s+fb9UAcM6cOZg7d67RNgcOHECXLl00v1+9ehVJSUkYPXo0nnrqKaPHJicnmzy/&#10;u9qScR1bMnLw7D3NMW1AM4Nf6t6eckzsHYfPdtZ+FLi+vzd6NKnavNF+ZyaOXjYdiLdvVM/sx1Fv&#10;FqnJnNG8urqeLXljBpbsytIK5N/aeBITe8dh1tB4ydPdhq4xERHZlsMCQFssPZw2bRrGjBljtE1s&#10;bKzm31evXkX//v2RmJiIxYsXmzz/rFmz8MILL2h+LyoqQnR0dK37W9fMWXtCk7zX2Jf6rKFVCZdr&#10;BhBSy6yNbB8JD7kMlSqBi/klkvrWs1mopHZSmDua5+opXmpK3pihN4BXCWhuV7/GRETknByaB9Da&#10;SZ9DQ0MRGirti/7KlSvo378/OnfujK+++gpyuemMOAqFAgqFwtJu1lk5RaWSk/fOGhqPFwe10ppC&#10;bBEWiHFf7Td57Jqj2ejepD6Uvt64UaK75lCfrlYYgatUCezPysfVGyUI9PHETT3rHauLCFJgzsg2&#10;dWo9W1mFCkt2GR+9XbIrCy8OagVvT4dnmSIiIgMcGgC2aNHCZBCYn59v9ce9evUq+vXrh8aNG+O9&#10;997Dn3/+qbkvIiLC6o/nTtTTo+pgydjaLm9PuVYy5UqVMJoeRC2/uAyTlqXh8btiJffr0IUbFk01&#10;pqRn62xYMOb5e1pg2oBmdWrkDwCWpp43uX5TJaraVX9tiYjIuTg0AJw7dy6USqXdH3fz5s04e/Ys&#10;zp49i0aNGmnd54CsOHVKWKCP3mApUsLuTg+5TFOvV4qv9p6X3K+cwluS29akTlki5Z0h5Xm6Cn2b&#10;PC5InHKX2o6IiBzDoQHgmDFjEBYWZvfHnTBhAiZMmGD3x63rgv28cKO4FFO/P6wTLOUU3sbkZWl6&#10;87upRwtzCm8h968yDG4Tjv+dvIZy6VleTDp0IR9yuczsnaaVKoG56zIkBX8h/l7Y8a/+dWLq09Am&#10;j+6x0qbSY0L8bNQzIiKyBocFgNZe/0e2IQOg9PXSSutiyOvD2+CNDSf1Bkvqqhhz12VoNooA5k+t&#10;1tay3y9h2e+XAJg3Src/K19y3/KLyy2eanYGxjZ5pGaZXpIhlwHjEmNt0DMiIrIWhw1VcKrVNQgA&#10;pRXSqrGkXTQeLAkA2YW3sf/vIEI9tWrr4K8m9WhkSnq2ybbmJnB29YTPUjZ5mPqv28TecXViFJSI&#10;qC5z2Ke0SqVyyPQvme+WxLnY83nS1n1dv3nbrKlVa1M/5tx1Gag0saPB3JQvrp7wWcomDwEgsUkw&#10;as6iy2XA033imAKGiMgFOHQNINUtsfX9sOuM6XZhgT5mTa3aQvXRSGNTtt3iQhCp9DHZ17qS8Fnq&#10;5o3m4UH45okeOptEOPJHROQa+GlNViED8PLQeEQqfQxOEcpQtf6uW1yI00yVmuqHemeylBWrdSHh&#10;s9TNGzEhfpo0Pv++NwFP9m7C4I+IyIXwE5usYljbcHh7yvHasNYGp3UFgAe7NMIvaZex7ugVe3bP&#10;IClTtkkJkVg4thMilfrbRip99O5udkXjEmN1pnZrcuVNHpUqgT1nc/Her6fx3q+nsOv0n9hzNhdr&#10;jlxBamaeySUBRER1BaeAySrWH7+G3ZlbTLb76H9n7dAb08ydsk1KiMTA+AhNupr84jKEBCgQEWRe&#10;WhlnJ6VWs6tu8khJz8bMVcdRUHJnR/snyNRqU5fyOBIRGcMAkAAA4YHeuHazzKJzVP9idWbqUM3c&#10;KVtTNY7V9CVQdqWAyVCtZrmsKvhzxU0eKenZmCQhwbixfJVERHWJTDAfS60VFRVBqVSisLAQQUFB&#10;Fp0rduYGK/XKduQyYHB8ODaduOborphFLoNWIGPLUR59CZRdNXBy9UBWrVIl0HP+VuQUSVt3qh4d&#10;3j1jQJ0Z2SUibdb8/nZVHAEkyVQCLhf8AVX9HtejMTo1DkaE0tdmU7bGEiirb3elILBmrWZXtT8r&#10;X3LwB0jfIU5E5Mpc77/zRLWwdN9FvPPraRTeKrNJ8CclgfKSXVkoq7BifTuSpLY7zp1lpzoRkS0w&#10;ACS3kW1GBRBzSUmgrBJV7ci+apuc29WTehMRGcMAkNyKgLQKIOZamXZZUrus3GKrPi6Z1i0uBBFB&#10;0oO56vkqiYjqKgaA5Haq1yO2huSNGcjIvimp7TUz1qKRdXjIZZgzUtray9ruECcicjUMAEkyW34d&#10;+nt74Ok+cQaTLVubtdZ3SVn7V12DIIVVHpfMk5QQiUVjO6Gen5fRdhF1KKk3EZEx3AVMknWIVuLw&#10;pUKrnrNn0/qY1Lcp7moWCg+5DP+X1Bpz1qZj6b6LVn2cmqy1vkvK2r/qmoYGWOVxyXzqZN77zuUh&#10;NTMPgED32PqQe8iQ+1cpwgJtn9S7UiWwPysf12/etsvjEREZwgCQJHvhnpbYnfmnTp676iKVPnht&#10;WGu8/Eu6ycTQEUEKfPtkd80XoPrLsUOjelgmuwhbZais7+9ttfVdF/JLJLd15RJqdYWHXIaezULR&#10;s1mo3R87JT0bc9dlILvwzugzK48QkaMwACTJDpzPw6yh8XhxUCtNguDoYD+0Cg9E/q0yrRENuVxm&#10;svLCnJFtNMGfvi9HqQbGh+G3jOsAYLAOcXVv3JtgtVGXmBA/yW1dtYQaWS4lPRuTl6XpvD9ZeYSI&#10;HIWVQCzgbpVAAGCRGV9U+mqvAkA9Py/MH9VWcx5DX46myGTAP/+usCE1gHy6j3UrcpRVqNDqtU0m&#10;p4Gf7BWD14YnWO1xyXVUqgR6vb3V4HuTlUeI7I+VQDgCSNAtlWbMzJXHEejjhR5N6pv8stK35iqx&#10;SSh6NK2vNe07d12G0eDP10uOjtH1cLu8AoAccrkMA+PD8XjPOHjIZUjNzENphQrzR7XF5owcpF0o&#10;wPm8Ytwqv5N0OcTfC2/em4Ch7aKkPVGJvD3lmNg7Tm8FELUne8XhteGmg866UnqNtO3Pyjf6HxNW&#10;HiEiR2AASGZtYii4VY5HP/9d8tolU2uuTH05AsCtchX2ntNO23Kl4Bbyi0ux9mi2pGljb4+qwNEW&#10;1COKltQA1ldD+K2NJ12yhjBpk7rjnJVHiMieGABSrVhj7VKlSuCdlJO1Oja78LbRUbearhWVmuxv&#10;pUoYHa00pubaSHNG8OpaDWHSJnXHOSuPEJE9MQCkWhGoWrs0d10GBsZHmL12KSU9G7PXpOPazTKb&#10;9K8m9cCaof7qW6/4ybZMnfWKxnh7yvFk7yZm9UtqDeEXB7XidLCL6hYXgkilD3IKb+td6qBeA8jK&#10;I0RkTwwAqdZqu3aptps+rEFff1PSsw3uWC4oKcekZWl4/p7maBzih/ziMoQEKBARdOcLe19mHlLP&#10;5QKQIbFpfUnrI9XMqSFsbnBpL5aMnLoDD7kMs0fEY/KyNMigvVOdlUeIyFEYAJLFfsvIkRwAStn0&#10;YWs51cqxVaoE5qzNMHnMh7+d0bmtnp8XyipUKCmr1Nz2ybazZo0aSs0jaE6+QXuyxsipO0hKiMTC&#10;sZ10dqpHMA8gETkIA0Cy2Bd7zqNrXAiSEiI1yZxzCm/pjJZ5yGWSNn3YWv5fpZp/78/K1woIzWEo&#10;0bV61FBKyhypeQTNyTdoL1JGTs1JG1TXqXfFsxIIETkDBoBkFbPXpEOlAt7YoD8Xn3rXcGmFSs/R&#10;9uXpcWf80ZY7L6WsjxyXGIu3Np40Og3sjBVEpI6czll7AgNahePQhRsMelA1HcxUL0TkDBgAklVc&#10;u1mGKd8brvyR/feu4efuaWHHXun38f8yMf6upgBsu/NSyvpIKXkEpVYQsWedWakjpzlFpeiR/Bvy&#10;i++MlrL8GRGR4zEAJLsRAL7emwWljycKb1c4rB8lZXdGIbvFhSAiyKfW08CmSBlhtEYeQXvXmTVn&#10;5LR68Aew/BkRkTNgXgmyqxsl5YiPCnRoH0L8vTT/9pDLMGek7XLsSR1hnDU0HqfeGILXhrXGY4kx&#10;eG1Ya5x6Y4jk4G/ysjSdqXd1oJWSnl2rvhtjychp9ZQ8leZkISciIqthAEh2l5F9E/X8vEw3tJHV&#10;U3pp/Z6UEIlFYztZvU+RZuZ2U+cR/Pe9CXiydxPJ076GdlXbMtBSj5zWVvUUQkREZH8MAMnuCm9V&#10;4PG74uCIbQB+XnI0CFLo3J6UEIlDrw7Ed091x7T+zTCtf1M8d3dzi/poj9xu5tSZtSZrjZyy/BkR&#10;kWMwACSL+Hl7YMEjHRGpNG80qHGILxaO7WT2cZZKvr+dwfvUdYtfGtwSLw1uhecGtjDax2A/L/h5&#10;e+jcXs/X027pTxxZZ9bYyGmAQtryYpY/IyJyDG4CIbP0blYft8pVAAQGtY7AhF5VO1TlcplZ1T3e&#10;2HAS8/6RgN0zBmB/Vj52n/0Tn27LNHlcUptwjOsRC8iA3L9KkXuzFG9skF5P2NyAo3ruNn25DX9N&#10;z8Gra9KRX3ynpJ2Pl/3+rBxdZ1Z9fWpWAukaF4K+725j+TMiIiclE0JwFXYtFRUVQalUorCwEEFB&#10;QRadK3bmBiv1yrb8vD20Kl9EBPlgTNdoVKhUyPyzGL+fy0d+ien6vuqJUfVO0EqVQOc3txhMrgwA&#10;Pl5yHJs9GN6e8jsJp4tu49VfjqO4tNLgcWqRSh/snjHAatOyhkra1XxutlSpEuj19laTgZY1n7dU&#10;6usD6C9/xl3AROQo1vz+dlVuHwCWlpaie/fuOHr0KA4fPowOHTpIPtYdA0ApfDzluC0h4XPN4GT9&#10;kSuYtuKI0WOUPp7o3aIBDmTl49rNUqNta7LmtKw68DK0/s6egZczB1r2Tk9DRCQFA0BOAeP//u//&#10;EBUVhaNHjzq6K3WGOvgLUHjgLyMjc9U3KGw/fQ1LdhlOhqxWeLsC64+Zn9bkmQHNdAIOSxInm7P5&#10;wtaVH5y5zizLnxEROSe3DgA3bdqEzZs3Y+XKldi0aZOju1PneMrlAExPzS7ZlYmtp/60aV8u5pVo&#10;/W7pyJQjN1/o48yBFsufERE5H7cNAK9du4aJEyfil19+gZ+fn6RjSktLUVp6Z9qxqKjIVt2rEwpu&#10;GV7PV92207YN/gDgcsGdANDQ2j1zKlQ4evOFPgy0iIhIKrdMAyOEwIQJEzBp0iR06dJF8nHJyclQ&#10;KpWan+joaBv20j14e8hgj1WoDetVBfnWSpzcLS4EkUofg3kCZTA/EbSzq1QJpGbmYc2RK0jNzGMV&#10;DyIiF1anAsA5c+ZAJpMZ/Tl48CA+/vhjFBUVYdasWWadf9asWSgsLNT8XLp0yUbPxH2UVdoniIiP&#10;CtKs+bNG4mQPuQyzR1QlQjYUBNojEbS9pKRno9fbW/Hwkn14dsURPLxkH3q9vbXWZeYYTBIROVad&#10;mgKeNm0axowZY7RNbGws3nzzTezbtw8KhXZFiC5duuDRRx/FN998o/dYhUKhcwy5huRNp/D13vMY&#10;khAhqb2UtXtJCZH4Z584LN6VhZpDir56EkS7KmtMmdc8H3cGExE5llumgbl48aLW+r2rV69i8ODB&#10;+Pnnn9G9e3c0atRI0nmYBsa1yKATpxm0fGIPk+vpUtKzMenv9CuG2KsiiK1YO92NM+ROJCJiGpg6&#10;NgIoVePGjbV+DwgIAAA0bdpUcvBHrkegKtCQyQBDM45SK1RUqgTmrD1h8jHnrsvAwPgIl50Ktma6&#10;G1PrL2Vw/etFROQq6tQaQCJTBO4EfzVDDPXvUtbuVVUhMZ2IWsp6QmdmzXQ31lp/SURElnPLEcCa&#10;YmNj4YYz4W7tyZ6x2JieU+vEyebk97NXLkBbsGa6G2fLnUhE5M4YAJJdmLP+rjam9W+K5uGByL1Z&#10;ijc2nDTZPqqeL3b8qz8OXbhRq8TJ5uT3s2cuQGtTp7sxVWtYSrobZ8ydSETkrjgFTHYRofTBwPgw&#10;m52/Z7MGuLdDQ0zoGWc0P5/aGxtOou+723CjuAyhAQrsOZuLD7ecxp4zuZJSknSLC0FEkOkd4a6e&#10;C9BYuhtzpswB98ydSETkrDgCSDZVz88Lnz7cCT2a1oeHXIbkjRlYsivL4CaM6uRGNmtoPYavJ7rF&#10;haCsQoWlqefRIjwQ2YW3TY46ZhfexpTvtXfxfrItE/X8vDB/VFujU8EechnmjGxjchdwXcgFaK1a&#10;w+pgcvKyNJ3XxtxgkoiILOOWaWCshWlgDDOW1kMdqF3IL0FMiB8e6R6DI5cKkFN4C/nFZQgJUCAi&#10;yAc3iksx9fvDkqaO2zYMxPErN636HKSkcElJz8bMVcdRUKJd9i7YzwvJJoJIV6NOpG1prWHmASQi&#10;R2MaGAaAFmEAaJi1AqDkjRn4bGeWlXplnoggBfbMvNtkkFOpEtiXmYfUc7kAqurx9mhSnyNZRlgr&#10;mCQiqg0GgJwCJhvx9pBhYLy0qhuGVKoEfjhw2Uo9Ml9OUamk/HYechl6Ng9Fz+ahduqZ69EX8Jm6&#10;rkREZDsMAMkmrt0skxQ8GfPJ1rMouFVuuqENMSWJ5TjlS0TkfLgLmGzGkuCpUiXw5R7HTP1Wx5Qk&#10;llGXfquZAFpdRzglPdtBPSMicm8MAMlmQv0VSM3Mw5ojV5CamScpvYra/qx8FFp59M/cFWYRQQqm&#10;JLGAqdJvQFXpN3PeF0REZB2cAiabUHjI8OJPR5FTVLtpP2tPvT4zoBl+OnTZaCmymuaMbMONCRaw&#10;Zh1hIiKyLgaAZBOllUIr+APuTPvpSw1TkzWnXr09ZHj2nhZ49p4WWhsRbhSX4uVf0nVSuEjJA0im&#10;sfQbEZHzYgBIVmcoAbP4+7656zIwMD7C6OhaVaUNH50gsjam9m+meayaI02DEyKx71weUjPzAAgk&#10;NgnVJK0my7D0GxGR82IASFZnbEWX1Gm/qkob8SYrbQQoPPFXaYXB+4P9vDBtQHOjj9OzWSh6NmMK&#10;F2uzZh1hIiKyLm4CIZNqjoXJZcDA+DBEBGmP3EQqffBEz1hJ55Qy7ZeUEIlFYzuhnp+Xzn31/Lyw&#10;aGwnvDe6HWR6+qjud/KothzNcxBr1hEmIiLr4gggmfTt493wx/WbOJ9XAkCgQ6N6iAr2Q+eYYBzI&#10;yteqgAEBfLnnvMlzVp/2M1YVYmB8BAIVXtibmYurBbcQFeyLu2pM0+qrU1vf3xtv3JvAdXwOZq06&#10;wkREZF0MAMmoSKUPujetj7RLN7Du6FUU3CrHUlwEAPh4ySEEUFqhAgB8su2s3tE6fedUT/sZSxIM&#10;QOe+er5e8PaQo0e16eOkhEhUVAjMXH0Mf5VWAgDyisvw7/UnIJeDQYaDJSVEYmB8BEu/ERE5EdYC&#10;toA71AJObBKMQxcKUFZpvbfJPa3D8GSvJvgtIwdfSBgt1Kf6Tl1T9YIXSdh1bI5KleDGESIiF8Za&#10;wAwALVLXA0BDu3mdycTecViyy3jFkHp+Xjj06kCrBGgp6dmYueo4U8cQEbkwBoDcBEJGOHvwBwCf&#10;mwj+AKCgpBx7z+TWuiqJWkp6NiYtS9MJ/tSPMYmlzYiIyEVwDSC5NKlh3OTvD2nWBwLmVSUBqqZ9&#10;56zNMNluztoTJnMcEhERORoDQHIL1YM/wLyqJEBVWTMpSalzikpZ2sxJlVWosDT1PC7klyAmxA/j&#10;EmPh7em4SRBju9/JMlynS2QaA0ByS+ZUJQHMK1fG0mbOJ3ljBpbsykL1mf+3Np7ExN5xmDU03u79&#10;Mbb7netILaNvne4n2zK5TpeoBq4BJLdVvSqJKeaUK2NpM+ei3iVec9mnSgCf7cxC8kbTU/vWlJKe&#10;jcnL0rSCP+DOqDTXkdYe1+kSSccAkNyelBE7dW1iUyKCFCxt5kTKKlQmd4kv2ZWFsr9zWdpapUpg&#10;7roMg7WygapR6dpsUnJ35qzT5fUlYgBIJGnETl2b2JQ5I9twnZETWZp6XmfkryaVqGpnD/uz8nVG&#10;/qozZ1SatJm7TpfI3TEAJJfmYUGsJYN2VRJTpNQm5voi53Ihv8Sq7SwldX0o15Gaj+t0iczDTSDk&#10;ktRxX89modh5JrfWx88eEW/WiJ26rBl3GLqGmBA/q7azlNT1oa6wjtTZdjFznS6ReRgAklXZq3pI&#10;xN87Jvu2CEPr11NMtg8L8ML1v+4sDI+wYMelh1yGns1C0bNZqNnHkn2NS4zFWxtPGp0Glsuq2tlD&#10;t7gQRCp9kFN4W+/fiQxV701nX0fqjLuY1et0TU0Dc50uURVOAZNV2Tr4S4gKwsDWYXiiZywGtAqH&#10;r7cHBsaHGT1mYHwYUl8eiOUTe+CjMR2wfGIP7J4xgNO1bsDbU46JveOMtpnYO85u+QA95DLMHlG1&#10;lrTmWFltR6XtzVl3MXOdLpF5WAvYAnW9FrCzk8ugyePWbs6vKLpdodMmyMcTx+YMdkDvyJnoywNY&#10;/f1jb844giZFpUqg19tbDW5kUY9g7p4xwGFBFut1kxSsBcwA0CIMAJ1DgwBv/PlXmcH76/l6omts&#10;CMKCFOgQHYyiW+UICVAgIkjauqXarnWy9hqpSpXAvsw8pJ7LBSBDYtP66NHEOdceOtv6MMC6lUCs&#10;8fyc8RqZkpqZh4eX7DPZbvnEHg6thsNKIGQKA0CuAaQ6wFjwBwAFtyqw5eR1AMB3v1/Sus/UqEtt&#10;R2qsPcKjv7rBWacc1XDW0S1vTzme7N3E4vNY6/l5yGUuVzLQVXYxc50ukWlcA0huLdvIuqXarnWy&#10;9hopV6pu4Kzrw6ylrj8/U+rSLmYid8cAkAi61RdqW7HB2pUeqqobnDDZbvaadIdXN6jrVS7q+vOT&#10;Qr2L2dBEqrm5NYnIcdw6ANywYQO6d+8OX19fhIaGYtSoUY7uEjmAuvrCvsyqNUNrjlzB13uyalWx&#10;wdqVHqqqG5SabHftZhmeXXFY0jltxZFVLsoqVPhi1zm8viYdX+w6Z9XSbupzT152yO2reNSFXcxE&#10;VMVt1wCuXLkSEydOxLx58zBgwAAIIXD8+HFHd4scaPKygygqrTTrmJprnZbsyqzVcZa2A4D1x7LR&#10;sF6GQ3a1Ao5bH6Zvh+9bG09aZYevvnOb4uj1b7aWlBCJhWM76ayDtCS3JhHZn1sGgBUVFXj22Wfx&#10;7rvv4sknn9Tc3rJlSwf2ihzN3OAP0F7rlLwxA1tP/SnpuD+u3URqZp7JnZ/mrqVasisLLw5qZbe8&#10;dtU5Yn1Y8sYMfLYzS+d2lYDm9toGgYbObYo1np81dyzbgroiji12Mbvi7mgiV+SWAWBaWhquXLkC&#10;uVyOjh07IicnBx06dMB7772HNm3aGDyutLQUpaV3puOKiors0V1yQjUrNpRVqLBkl/Rg4dNtmfh0&#10;W6bB3aPqAOB8XgkCFB74S2JwqhLA0tTzVtntai57V7mQcs0/25mF+v4KTOhpXrJnc19PwHrPz5Yj&#10;mtZki13MzrqDnKgucp7/UtrRuXPnAABz5szBq6++ivXr1yM4OBh9+/ZFfr7h9TvJyclQKpWan+jo&#10;aHt1mZyIvrVOS1PPmzVNqKZvF3Lyxgy0em0T3thwEkv3XZAc/KldyC8xvyNWYO/1YVKv+bxNp9Dq&#10;tU1I3phh9XOrWev5qUcdaz62ekTTnOfgatx9hzWRvdWpAHDOnDmQyWRGfw4ePAiVqmqB+CuvvIL7&#10;778fnTt3xldffQWZTIaffvrJ4PlnzZqFwsJCzc+lS5cMtqW6K0Lpg4VjO2mNSFgadKl3jxoKAMwR&#10;E+JnUV8soV4fFqHUngbVd80sZc41NzeAMvf1tMbzkzLquGRXllU3uDgL7rAmsr86NQU8bdo0jBkz&#10;xmib2NhY3Lx5EwAQH39nOkWhUKBJkya4ePGiwWMVCgUUCoV1OksupUtMMMYlxhhck2RJ0KXePbr3&#10;TK7Z0441yWXAuMRYi85hKVuuD6uuNtdc6hpJqee+r0MUHura2CrPT8qooyOn+G3JnB3krpY8m8hZ&#10;1akAMDQ0FKGhpjO/d+7cGQqFAqdPn0avXr0AAOXl5Th//jxiYmJs3U1yQYPbRODeDg0BVI1WpGbm&#10;aQU34xJj8dbGkxaN3K08fNmi44Gq2rb23CxQfa0iINChUT1EBfuhW1yIzb+oa3PNpQZQUs4tlwHv&#10;PNDeatdb6qijo6b4bclVKowQ1SV1KgCUKigoCJMmTcLs2bMRHR2NmJgYvPvuuwCA0aNHO7h35Gxk&#10;MmD8XbEAjC9Sn9g7rla7RtVKyqSt9WsTFYiT2Te1ghO5DHbfJKBvs8JSVI2g22PhvrenvFbXXEoA&#10;JeXc1g62pY46OnKK31ZYYYTI/urUGkBzvPvuuxgzZgzGjRuHrl274sKFC9i6dSuCg4Md3TWX5uMl&#10;R0KkaxXW9vP2MHr/P//+oje1SL1j42A83ScO5s4EqqsndI2Vtnt0VMdGOPXGELw2rDUeS4zBa8Na&#10;49QbQ+we/Blbq2isxJ41zRoab/Y1lxpAGTq3XAY83cf6wfa4xFiTz8MZpvhtgRVGiOxPJoTgqtpa&#10;KioqglKpRGFhIYKCLAt6YmdusFKvnIePlxwB3p4ovFWO8mqRgr+3BwbFhyHjahFOXy92SN+GJkRg&#10;cEKEZgr3nZSTOqNZ1UfVKlUCvd7eanCdkjoFyO4ZA1CpEpocbiWlFfg57YrRvsgALBzbCQNahaPl&#10;a5tg7C9SLgNOvTHEoTnhyipUaPXaJklTr5F/XxNb53Erq1Dhqz3nMH/Tab0bCdRqc/3smZPPVO5B&#10;WwSezkL9HywAWq+h+p1j7U1E5N6s+f3tqtxyCpjs43a5CrfLy3RuLymrxC9HsqH09XJAr6psSs/B&#10;yA5RmnVqs4bG48VBrQx+0Zu7SL36GrN74sN1po3Vqk+VpqRnGw3+APuv8dPHnBQp9lq47+0px9N9&#10;myG/uMzq07bennK7bbpQB3fG/jNSV7HCCJF9MQAku1N/rxXcKndoP+auy8DA+AjN6JSxL3qpi89/&#10;y8jRCXaq74rNKbyF/OIyhAQoEBF0Z3esOg2GMX7eHvi/pNaS+mFL5m5CsOfC/boQQJn6z0hdZq8d&#10;5ETEAJDclHrEbl9mHuRymckvG6mLz7/Ycx5d40J0RitMVU0wNcIIVI2cOkMaDHM3IVhr4X6lSmDf&#10;uTykZuYBEEhsEooeTevrvF51IYCy56ijs7FFhREi0sUAkNza1O/TtEYiDe1eNVXmrLqaI4tSuFIa&#10;jHGJsXhjw0lJbQN9PKyycD8lPRszVx1HQcmd1+qTbZmo5+eF+aPa6rxe7hxAERFJ4Tr/JSaygZrT&#10;0IbKTqnLnElZ+qZe92YOV0qD4e0px5O9pOXLTL6vrcXTdynp2Zi0LE0r+FMrKCnHJJYJIyIyGwNA&#10;cggZgGA/x20CMUT8/TNz5XHsOZurVXoqKSEST/SMlXQec0fqXC0NxmvDE9CukfGdcwPjwzD87+TZ&#10;tVWpEpiz1nT5tjlrT7BMGBGRGRgAkkMIAMmj2mLR2E7wVxjPw+cIBbfK8ejnv6PX21u1RpcGxkdI&#10;Ot7ckTr1CCMAnSBQ/fvsEfFOtRh+7bTeeLJXnE5/1RsuljzW1eLH2J+Vj5wi08F0TlGp2aOuRETu&#10;jGsAySGe6BmrWbd1Ia8EyZtOObhH+qmnhNU5yEytBVTnA6zNSJ0rpsF4bXg8ZiTZbsOFOSOpzrA+&#10;kojIVTAAJIeoPpIWFuT4dW2GCFQFddU3dsweEY/Jy9Igg/6EtZaM1LliGgxbbrgwZyTVEesj7Zkk&#10;mojImhgAkt3VXMsW4cQBIKCb5NnWI3VMg3FHt7gQRAT5mJwGjghS2H19pL5ayG9tPOky+QaJyL0x&#10;ACS7kkF3hKxbXAjq+Xnp3eXpTKpPMbriSJ0r8pDLMGdkPCb9XSLMkDkj29j12hsq2aYS0NzOIJCI&#10;nBnnKshu5DLg00c6OsVatkilD57uE4dIZe2nGNUjdfd2aIhEPQmJyTqSEiKxaGwn1NOza7yenxcW&#10;2blGbFmFCkt2GS43B1RVIimrUNmpR0RE5uMIINmNSgDB/gqd2/dn5dtl9G9a/2ZoHh6gNVr3f0mt&#10;sS8zTychdHX6NnZUqgRH/+xIPeIqpRKIrUmphawSVe2YjJqInBUDQLIrfTs1F+/MtMtj92wWqrO2&#10;zkMuQ8/moZh/f1tM/nua0dTGjpT0bJ31f4YqiJD1eMhl6NksFD2bhTq0H1JrIZtbM5mIyJ44BUx2&#10;pZ5GrVQJ7Dmbi/s+3YVtp/+0+eMG+3npbBKoVAmkZuZhzZErUPp64+MxHRHs763VJkLpo0kBA1QF&#10;f5OXpenU7TVUQcSU6n1IzcxjMmMXILUWsrk1k4noDn422h5HAMlq/BUeKCmtNJkfT19dV1vr37KB&#10;1lRhSno25qw9gZyiUq0+Vu97iL8XXhvWWhP8VaoE5q7L0Pv89KWLMYUjia5pXGIs3tp40ug0sFxW&#10;1Y6IzMfPRvvgCCBZTZvIqtJgxipZbMnIMVjX1Zb+Kq0AUBXEffTbGUxalqYV/AHQCexuFJdj6veH&#10;NaN6+7PydUb+ah4vtQ6wtUcSyX68PeWY2DvOaJuJveOYD5CoFvjZaD/8hCKr6di4HhaO7YSIGjtr&#10;1dOoA+MjJNV1tQUfTzk2HruKzm9sxoe//SHpGHVAOHddBipVQnKlCVPtTI0kVn9Mck6zhsbj6T5x&#10;qDnQK5cBT/dhHkCi2uBno31xCpispri00mh+vNTMPEl1XW3h9LWbWHssx+zjqo/qSa00YaqdOSOJ&#10;TAjtvGYNjceLg2xXBo/I3fCz0b4YAJLVyGRVwyGGKlk4slbr6WvFFh1//eZtDG8XZZU6wNYaSSTH&#10;s2UZPCJ3w89G++J/VclqYusb3/XoiFqt1hIW6KOpAwwYX+doagOItUYSiYjqEn422hcDQLIKKbse&#10;1XVdXYkM2rWL1XWADa1zlLJDrVtcCCKVPjpBpKHHJCJyB/xstC9OAZNefZqH4h8dGyJC6YsO0fXw&#10;xFf7kWpkd6uUXY9S67o6C0OjepbWAVaPJE5elqaTesackUQiorqEn432xRFA0uGv8MBXj3fDPzo1&#10;QmLT+vD19sDypxOtsuvRWF3X6iKVPljwSCeHjhgaG9WztA6wNUYSiYjqGn422o9MCMH91LVUVFQE&#10;pVKJwsJCBAUFWXSuK/m30POdrVbqmWUWGfkjK6tQWWXXY6VKYN+5POzNzMWVG7cQqfRBiL83QgN9&#10;EBF0Z0QtJT3b4hHDer5eBuv8VhcR5IOHuzVGbKif3er7sqYwEZEuW382WvP721UxALSAtd9ALV7Z&#10;iLJK67wcAQoPqFRASXmlzn2RSh+MbB+JNUeytdKyOGum9ZT0bLz441EUl+k+F39vD723A3eeDwCT&#10;QeTz9zTHtAHNGXwREbkBBoAMAC1iizeQ1CCwY+MgNAsLwI3iCgQqPHFfx4bwlMuRW1yq+d8SUJVX&#10;KafoNvL/KkWIvzcilL6a/0m50uhTpUpg79lcrEq7jOKySnSNDcb4u+LgIZdpnkNogAIQ0LoG6udj&#10;qPxcPT8vzB/V1umCXiIish0GgAwALWKrN9CV/FsY8t8dKC6thL/CA5ue6YuGIb5WO7+7Uk87p2bm&#10;ARBIbBKKHrVYv0dERK6NASADQIvY6g3kSiNzREREroYBINPAOJ2U9GzM+DENhWV3bpMBGNwmHI92&#10;j4FcJtM7xWmKtTZvEBFZG//TS2R/HAG0gLX/B2HujleljyeSR7XD4ATtnHSdY4Lx+7k8rEy7jJKy&#10;ChTdqsDvWflaOZXkMmB8Yiwu3yjB+bxiQACN6/sj0McT93dqhLuaher9ADY3kDT3g92SQNXUFG9Z&#10;hQrf7D2PA+fz4eftgfs7NsJdzfU/TyKyj5T0bMxdl6FVA9ZZN6RR3cERQAaAFrHmG6hSJdD05Y21&#10;OtbP2wMlBnbC1paftwc+eLC91gdw8sYMLNmVBVW1d4xcVpUEWl8eQHM/2M09f83HMrbJ4/DFG1i8&#10;Kws13+36nicR2UdKejYmL0vTqa2t/i8Z876RrTAAZCJop7Hm4KVaH2vt4E99zknL0pCSng2gKjj7&#10;bKd2cAYAKgF8tjMLyRsztG5Xf7BXD/4AIKfwNiZXO6+aueev+ViTlqXpBH8AUFBSjknL0vDZTt3g&#10;T9/zJCL7qFQJzF2XoRP8AXcqQMxdl4HKmh8KRGQVDACdxAurjju6C3rNWXsCt8oqsWRXltF2S3Zl&#10;oaxCBcD8D/ayCpVZ56+uUiUwZ63h4FCq2WvS+UVDZEf7s/J1/oNYnQCQXXgb+42UoCSi2nPbAPCP&#10;P/7Avffei9DQUAQFBaFnz57Ytm2bo7vldHKKSjFvY4bOyFxNKgEsTT0PwPwP9qWp5806f3XqPIeW&#10;unazjF80RHZ0/aa0v1up7YjIPG4bAA4bNgwVFRXYunUrDh06hA4dOmD48OHIyclxdNeczvm8Eknt&#10;LuRXtTP3g119nNTz6zuHNfCLhsh+wgKl1fmW2o6IzOOWAWBubi7Onj2LmTNnol27dmjevDnmz5+P&#10;kpISnDhxwtHdczqx9f0ktYsJqWpn7ge7+jip59d3DmvgFw2R/XSLC0Gk0geG9uDLULVpTF3ViIis&#10;yy0DwPr166N169b49ttvUVxcjIqKCnz22WcIDw9H586dHd09pxIRpMDLQ+NhKlOKXAaMS4wFYP4H&#10;+7jEWLPOX123uBBEBFkeuIUHevOLhsiOPOQyTa3umn/+6t9nj4hnmiYiG3HLAFAmk2HLli04fPgw&#10;AgMD4ePjgw8//BApKSmoV6+eweNKS0tRVFSk9WMtQQrnfCnmjGwDX28PTOwdZ7TdxN5xmnx95n6w&#10;e3vKzTp/dR5yGeaMNJ4iRoq59ybwi4bIzpISIrFwbCdEKLX/Exeh9GEKGCIbc86oo5bmzJkDmUxm&#10;9OfgwYMQQmDKlCkICwvDrl27sH//ftx7770YPnw4srMNpwNJTk6GUqnU/ERHR1ut75ue7We1cxni&#10;5SHDuB4xiAxSmGzr7+2BRdU+gGcNjcfTfeJ0RurkMuDpPrp5+sz9YDf3/DUfa9HYTqjn56VzXz0/&#10;Lywa2wlP94mDTE9851fjeRKRfSUlRGL3jAFYPrEHPhrTAcsn9sDuGQP4N0lkY3UqEXRubi5yc3ON&#10;tomNjcWePXswaNAg3LhxQysBZPPmzfHkk09i5syZeo8tLS1FaWmp5veioiJER0dbLZFki1c2oqzS&#10;/JdDBuC5e1qg8FYZvtxz3mC76oHOyE924dhl3RHMer6e+PjhTqwEQkREdRYTQdexAFCqdevW4b77&#10;7kNhYSECAgI0t7ds2RLjx4/Hyy+/LOk8tngDmQoCZYBWfr2alTXMqb7x1+0KPP/DYVy8cQuNg33x&#10;4UMdEeDD8tBERFS3MQB00wAwNzcXrVq1Qt++ffH666/D19cXS5YswUcffYQDBw6gffv2ks5jqzfQ&#10;lfxbGPLfHSgurYS/txxv3dceKpnQ1Pk9dOGG0RE1FlYnIiIyjAGgmwaAAHDw4EG88sorOHjwIMrL&#10;y9GmTRu8/vrrGDJkiORz8A1ERETkevj97cYBoDXwDUREROR6+P1dx3YBExEREZFpDACJiIiI3AwD&#10;QCIiIiI3wwCQiIiIyM0wACQiIiJyMwwAiYiIiNwMA0AiIiIiN8MAkIiIiMjNsPCrBdQ5tIuKihzc&#10;EyIiIpJK/b3tzrUwGABa4ObNmwCA6OhoB/eEiIiIzHXz5k0olUpHd8MhWArOAiqVClevXkVgYCBk&#10;MplVz11UVITo6GhcunTJbcvUGMPrYxyvj2G8Nsbx+hjH62Ocq1wfIQRu3ryJqKgoyOXuuRqOI4AW&#10;kMvlaNSokU0fIygoyKn/iByN18c4Xh/DeG2M4/UxjtfHOFe4Pu468qfmnmEvERERkRtjAEhERETk&#10;ZhgAOimFQoHZs2dDoVA4uitOidfHOF4fw3htjOP1MY7XxzheH9fBTSBEREREboYjgERERERuhgEg&#10;ERERkZthAEhERETkZhgAEhEREbkZBoBOaMGCBYiLi4OPjw86d+6MXbt2ObpLFtu5cydGjBiBqKgo&#10;yGQy/PLLL1r3CyEwZ84cREVFwdfXF/369cOJEye02pSWlmL69OkIDQ2Fv78/Ro4cicuXL2u1uXHj&#10;BsaNGwelUgmlUolx48ahoKBAq83FixcxYsQI+Pv7IzQ0FM888wzKysps8bQlSU5ORteuXREYGIiw&#10;sDDcd999OH36tFYbd74+CxcuRLt27TSJZRMTE7Fp0ybN/e58bfRJTk6GTCbDc889p7nNna/RnDlz&#10;IJPJtH4iIiI097vztVG7cuUKxo4di/r168PPzw8dOnTAoUOHNPfzGtVRgpzKihUrhJeXl1iyZInI&#10;yMgQzz77rPD39xcXLlxwdNcssnHjRvHKK6+IlStXCgBi9erVWvfPnz9fBAYGipUrV4rjx4+Lhx56&#10;SERGRoqioiJNm0mTJomGDRuKLVu2iLS0NNG/f3/Rvn17UVFRoWmTlJQkEhISxN69e8XevXtFQkKC&#10;GD58uOb+iooKkZCQIPr37y/S0tLEli1bRFRUlJg2bZrNr4EhgwcPFl999ZVIT08XR44cEcOGDRON&#10;GzcWf/31l6aNO1+ftWvXig0bNojTp0+L06dPi5dffll4eXmJ9PR0IYR7X5ua9u/fL2JjY0W7du3E&#10;s88+q7ndna/R7NmzRZs2bUR2drbm5/r165r73fnaCCFEfn6+iImJERMmTBC///67yMrKEr/99ps4&#10;e/aspo27X6O6igGgk+nWrZuYNGmS1m2tWrUSM2fOdFCPrK9mAKhSqURERISYP3++5rbbt28LpVIp&#10;Fi1aJIQQoqCgQHh5eYkVK1Zo2ly5ckXI5XKRkpIihBAiIyNDABD79u3TtElNTRUAxKlTp4QQVYGo&#10;XC4XV65c0bRZvny5UCgUorCw0CbP11zXr18XAMSOHTuEELw++gQHB4vPP/+c16aamzdviubNm4st&#10;W7aIvn37agJAd79Gs2fPFu3bt9d7n7tfGyGEmDFjhujVq5fB+3mN6i5OATuRsrIyHDp0CIMGDdK6&#10;fdCgQdi7d6+DemV7WVlZyMnJ0XreCoUCffv21TzvQ4cOoby8XKtNVFQUEhISNG1SU1OhVCrRvXt3&#10;TZsePXpAqVRqtUlISEBUVJSmzeDBg1FaWqo15eFIhYWFAICQkBAAvD7VVVZWYsWKFSguLkZiYiKv&#10;TTVTp07FsGHDcM8992jdzmsEnDlzBlFRUYiLi8OYMWNw7tw5ALw2ALB27Vp06dIFo0ePRlhYGDp2&#10;7IglS5Zo7uc1qrsYADqR3NxcVFZWIjw8XOv28PBw5OTkOKhXtqd+bsaed05ODry9vREcHGy0TVhY&#10;mM75w8LCtNrUfJzg4GB4e3s7xTUWQuCFF15Ar169kJCQAIDXBwCOHz+OgIAAKBQKTJo0CatXr0Z8&#10;fDyvzd9WrFiBQ4cOITk5Wec+d79G3bt3x7fffotff/0VS5YsQU5ODu666y7k5eW5/bUBgHPnzmHh&#10;woVo3rw5fv31V0yaNAnPPPMMvv32WwB8/9Rlno7uAOmSyWRavwshdG6ri2rzvGu20de+Nm0cZdq0&#10;aTh27Bh2796tc587X5+WLVviyJEjKCgowMqVKzF+/Hjs2LFDc787X5tLly7h2WefxebNm+Hj42Ow&#10;nbteoyFDhmj+3bZtWyQmJqJp06b45ptv0KNHDwDue20AQKVSoUuXLpg3bx4AoGPHjjhx4gQWLlyI&#10;xx57TNPOna9RXcURQCcSGhoKDw8Pnf/pXL9+Xed/RXWJekeesecdERGBsrIy3Lhxw2iba9eu6Zz/&#10;zz//1GpT83Fu3LiB8vJyh1/j6dOnY+3atdi2bRsaNWqkuZ3XB/D29kazZs3QpUsXJCcno3379vjo&#10;o494bVA1/Xb9+nV07twZnp6e8PT0xI4dO/Df//4Xnp6emr658zWqzt/fH23btsWZM2f4/gEQGRmJ&#10;+Ph4rdtat26NixcvAuDnT13GANCJeHt7o3PnztiyZYvW7Vu2bMFdd93loF7ZXlxcHCIiIrSed1lZ&#10;GXbs2KF53p07d4aXl5dWm+zsbKSnp2vaJCYmorCwEPv379e0+f3331FYWKjVJj09HdnZ2Zo2mzdv&#10;hkKhQOfOnW36PA0RQmDatGlYtWoVtm7diri4OK373f366COEQGlpKa8NgLvvvhvHjx/HkSNHND9d&#10;unTBo48+iiNHjqBJkyZuf42qKy0txcmTJxEZGcn3D4CePXvqpJ36448/EBMTA4CfP3WaffaakFTq&#10;NDBffPGFyMjIEM8995zw9/cX58+fd3TXLHLz5k1x+PBhcfjwYQFAfPDBB+Lw4cOa9Dbz588XSqVS&#10;rFq1Shw/flw8/PDDetMMNGrUSPz2228iLS1NDBgwQG+agXbt2onU1FSRmpoq2rZtqzfNwN133y3S&#10;0tLEb7/9Jho1auTQNAOTJ08WSqVSbN++XStVRUlJiaaNO1+fWbNmiZ07d4qsrCxx7Ngx8fLLLwu5&#10;XC42b94shHDva2NI9V3AQrj3NXrxxRfF9u3bxblz58S+ffvE8OHDRWBgoOYz1Z2vjRBVqYM8PT3F&#10;W2+9Jc6cOSO+++474efnJ5YtW6Zp4+7XqK5iAOiEPv30UxETEyO8vb1Fp06dNOlAXNm2bdsEAJ2f&#10;8ePHCyGqUg3Mnj1bRERECIVCIfr06SOOHz+udY5bt26JadOmiZCQEOHr6yuGDx8uLl68qNUmLy9P&#10;PProoyIwMFAEBgaKRx99VNy4cUOrzYULF8SwYcOEr6+vCAkJEdOmTRO3b9+25dM3St91ASC++uor&#10;TRt3vj5PPPGE5u+hQYMG4u6779YEf0K497UxpGYA6M7XSJ2zzsvLS0RFRYlRo0aJEydOaO5352uj&#10;tm7dOpGQkCAUCoVo1aqVWLx4sdb9vEZ1k0wIIRwz9khEREREjsA1gERERERuhgEgERERkZthAEhE&#10;RETkZhgAEhEREbkZBoBEREREboYBIBEREZGbYQBIRERE5GYYABIRGTBhwgTcd999ju4GEZHVMQAk&#10;Iqc2YcIEyGQyyGQyeHp6onHjxpg8ebJO4XlLnD9/HjKZDEeOHNG6/aOPPsLXX39ttcchInIWno7u&#10;ABGRKUlJSfjqq69QUVGBjIwMPPHEEygoKMDy5ctt+rhKpdKm5ycichSOABKR01MoFIiIiECjRo0w&#10;aNAgPPTQQ9i8eTMAoF+/fnjuuee02t93332YMGGC5vfY2FjMmzcPTzzxBAIDA9G4cWMsXrxYc39c&#10;XBwAoGPHjpDJZOjXrx8A3Sngfv36Yfr06XjuuecQHByM8PBwLF68GMXFxXj88ccRGBiIpk2bYtOm&#10;TVr9ycjIwNChQxEQEIDw8HCMGzcOubm5mvt//vlntG3bFr6+vqhfvz7uueceFBcXW+HKERHpxwCQ&#10;iFzKuXPnkJKSAi8vL7OOe//999GlSxccPnwYU6ZMweTJk3Hq1CkAwP79+wEAv/32G7Kzs7Fq1SqD&#10;5/nmm28QGhqK/fv3Y/r06Zg8eTJGjx6Nu+66C2lpaRg8eDDGjRuHkpISAEB2djb69u2LDh064ODB&#10;g0hJScG1a9fw4IMPau5/+OGH8cQTT+DkyZPYvn07Ro0aBZZpJyJb4hQwETm99evXIyAgAJWVlbh9&#10;+zYA4IMPPjDrHEOHDsWUKVMAADNmzMCHH36I7du3o1WrVmjQoAEAoH79+oiIiDB6nvbt2+PVV18F&#10;AMyaNQvz589HaGgoJk6cCAB4/fXXsXDhQhw7dgw9evTAwoUL0alTJ8ybN09zji+//BLR0dH4448/&#10;8Ndff6GiogKjRo1CTEwMAKBt27ZmPTciInMxACQip9e/f38sXLgQJSUl+Pzzz/HHH39g+vTpZp2j&#10;Xbt2mn/LZDJERETg+vXrZvel+nk8PDxQv359rYAtPDwcADTnPnToELZt24aAgACdc2VmZmLQoEG4&#10;++670bZtWwwePBiDBg3CAw88gODgYLP7RkQkFaeAicjp+fv7o1mzZmjXrh3++9//orS0FHPnzgUA&#10;yOVynenS8vJynXPUnDKWyWRQqVRm90XfearfJpPJAEBzbpVKhREjRuDIkSNaP2fOnEGfPn3g4eGB&#10;LVu2YNOmTYiPj8fHH3+Mli1bIisry+y+ERFJxQCQiFzO7Nmz8d577+Hq1ato0KABsrOzNfdVVlYi&#10;PT3drPN5e3trjrW2Tp064cSJE4iNjUWzZs20fvz9/QFUBY09e/bE3LlzcfjwYXh7e2P16tVW7wsR&#10;kRoDQCJyOf369UObNm0wb948DBgwABs2bMCGDRtw6tQpTJkyBQUFBWadLywsDL6+vpoNGoWFhVbr&#10;69SpU5Gfn4+HH34Y+/fvx7lz57B582Y88cQTqKysxO+//4558+bh4MGDuHjxIlatWoU///wTrVu3&#10;tlofiIhqYgBIRC7phRdewJIlSzB06FCMHz8ejz32GPr27Yu4uDj079/frHN5enriv//9Lz777DNE&#10;RUXh3nvvtVo/o6KisGfPHlRWVmLw4MFISEjAs88+C6VSCblcjqCgIOzcuRNDhw5FixYt8Oqrr+L9&#10;99/HkCFDrNYHIqKaZIK5BoiIiIjcCkcAiYiIiNwMA0AiIiIiN8MAkIiIiMjNMAAkIiIicjMMAImI&#10;iIjcDANAIiIiIjfDAJCIiIjIzTAAJCIiInIzDACJiIiI3AwDQCIiIiI3wwCQiIiIyM0wACQiIiJy&#10;M/8PwToGr8hHQN0AAAAASUVORK5CYIJQSwMEFAAGAAgAAAAhALtob43iAAAACwEAAA8AAABkcnMv&#10;ZG93bnJldi54bWxMj8FqwzAQRO+F/oPYQm+JLDsNtut1CKHtKRSaFEpvirWxTSzJWIrt/H3VU3tc&#10;5jHzttjMumMjDa61BkEsI2BkKqtaUyN8Hl8XKTDnpVGys4YQbuRgU97fFTJXdjIfNB58zUKJcblE&#10;aLzvc85d1ZCWbml7MiE720FLH86h5mqQUyjXHY+jaM21bE1YaGRPu4aqy+GqEd4mOW0T8TLuL+fd&#10;7fv49P61F4T4+DBvn4F5mv0fDL/6QR3K4HSyV6Mc6xBWcZIEFGEhVjGwQKTrNAN2QkhElgEvC/7/&#10;h/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8BselEDAADg&#10;BwAADgAAAAAAAAAAAAAAAAA6AgAAZHJzL2Uyb0RvYy54bWxQSwECLQAKAAAAAAAAACEAjuCtyqyE&#10;AACshAAAFAAAAAAAAAAAAAAAAAC3BQAAZHJzL21lZGlhL2ltYWdlMS5wbmdQSwECLQAUAAYACAAA&#10;ACEAu2hvjeIAAAALAQAADwAAAAAAAAAAAAAAAACVigAAZHJzL2Rvd25yZXYueG1sUEsBAi0AFAAG&#10;AAgAAAAhAKomDr68AAAAIQEAABkAAAAAAAAAAAAAAAAApIsAAGRycy9fcmVscy9lMm9Eb2MueG1s&#10;LnJlbHNQSwUGAAAAAAYABgB8AQAAl4wAAAAA&#10;">
                <v:shape id="Picture 212" o:spid="_x0000_s1171" type="#_x0000_t75" style="position:absolute;width:28295;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MKJxAAAANwAAAAPAAAAZHJzL2Rvd25yZXYueG1sRI9Ba8JA&#10;FITvQv/D8gpeitkYpJQ0qxRBUBCKaUqvz+xrEpp9G7Mbk/57t1DwOMzMN0y2mUwrrtS7xrKCZRSD&#10;IC6tbrhSUHzsFi8gnEfW2FomBb/kYLN+mGWYajvyia65r0SAsEtRQe19l0rpypoMush2xMH7tr1B&#10;H2RfSd3jGOCmlUkcP0uDDYeFGjva1lT+5INRQJ+EruDjsHrn1fnrcHlCeRyUmj9Ob68gPE3+Hv5v&#10;77WCZJnA35lwBOT6BgAA//8DAFBLAQItABQABgAIAAAAIQDb4fbL7gAAAIUBAAATAAAAAAAAAAAA&#10;AAAAAAAAAABbQ29udGVudF9UeXBlc10ueG1sUEsBAi0AFAAGAAgAAAAhAFr0LFu/AAAAFQEAAAsA&#10;AAAAAAAAAAAAAAAAHwEAAF9yZWxzLy5yZWxzUEsBAi0AFAAGAAgAAAAhALEgwonEAAAA3AAAAA8A&#10;AAAAAAAAAAAAAAAABwIAAGRycy9kb3ducmV2LnhtbFBLBQYAAAAAAwADALcAAAD4AgAAAAA=&#10;">
                  <v:imagedata r:id="rId127" o:title=""/>
                </v:shape>
                <v:shape id="Text Box 213" o:spid="_x0000_s1172" type="#_x0000_t202" style="position:absolute;left:16994;top:4744;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0EEC78ED" w14:textId="4D7AA58E" w:rsidR="00EA1699" w:rsidRPr="00C473EC" w:rsidRDefault="00EA1699" w:rsidP="004B7D0E">
                        <w:pPr>
                          <w:pStyle w:val="Caption"/>
                          <w:jc w:val="left"/>
                        </w:pPr>
                        <w:r>
                          <w:t>Figure</w:t>
                        </w:r>
                        <w:r>
                          <w:rPr>
                            <w:rFonts w:hint="cs"/>
                            <w:rtl/>
                          </w:rPr>
                          <w:t xml:space="preserve"> </w:t>
                        </w:r>
                        <w:r>
                          <w:t>9</w:t>
                        </w:r>
                        <w:r w:rsidRPr="00FE29C0">
                          <w:t>-</w:t>
                        </w:r>
                        <w:r>
                          <w:rPr>
                            <w:rFonts w:hint="cs"/>
                            <w:rtl/>
                          </w:rPr>
                          <w:t>32</w:t>
                        </w:r>
                      </w:p>
                      <w:p w14:paraId="20E7C8FB" w14:textId="77777777" w:rsidR="00EA1699" w:rsidRDefault="00EA1699" w:rsidP="004B7D0E">
                        <w:pPr>
                          <w:rPr>
                            <w:lang w:bidi="ar-SA"/>
                          </w:rPr>
                        </w:pPr>
                      </w:p>
                    </w:txbxContent>
                  </v:textbox>
                </v:shape>
              </v:group>
            </w:pict>
          </mc:Fallback>
        </mc:AlternateContent>
      </w:r>
      <w:r w:rsidR="00CF38AB">
        <w:rPr>
          <w:rtl/>
        </w:rPr>
        <w:tab/>
      </w:r>
      <w:r w:rsidR="00CF38AB">
        <w:rPr>
          <w:rtl/>
        </w:rPr>
        <w:tab/>
      </w:r>
    </w:p>
    <w:p w14:paraId="554E3580" w14:textId="4F22CBD6" w:rsidR="004B7D0E" w:rsidRDefault="00943C72" w:rsidP="00490C43">
      <w:pPr>
        <w:spacing w:after="0" w:line="240" w:lineRule="auto"/>
        <w:rPr>
          <w:rtl/>
        </w:rPr>
      </w:pPr>
      <w:r w:rsidRPr="004B7D0E">
        <w:rPr>
          <w:rFonts w:hint="cs"/>
          <w:noProof/>
          <w:rtl/>
          <w:lang w:val="he-IL"/>
        </w:rPr>
        <mc:AlternateContent>
          <mc:Choice Requires="wpg">
            <w:drawing>
              <wp:anchor distT="0" distB="0" distL="114300" distR="114300" simplePos="0" relativeHeight="251680256" behindDoc="0" locked="0" layoutInCell="1" allowOverlap="1" wp14:anchorId="0552901F" wp14:editId="3EB843B7">
                <wp:simplePos x="0" y="0"/>
                <wp:positionH relativeFrom="margin">
                  <wp:posOffset>0</wp:posOffset>
                </wp:positionH>
                <wp:positionV relativeFrom="paragraph">
                  <wp:posOffset>-268221</wp:posOffset>
                </wp:positionV>
                <wp:extent cx="2818130" cy="2113280"/>
                <wp:effectExtent l="0" t="0" r="1270" b="1270"/>
                <wp:wrapNone/>
                <wp:docPr id="208" name="Group 208"/>
                <wp:cNvGraphicFramePr/>
                <a:graphic xmlns:a="http://schemas.openxmlformats.org/drawingml/2006/main">
                  <a:graphicData uri="http://schemas.microsoft.com/office/word/2010/wordprocessingGroup">
                    <wpg:wgp>
                      <wpg:cNvGrpSpPr/>
                      <wpg:grpSpPr>
                        <a:xfrm>
                          <a:off x="0" y="0"/>
                          <a:ext cx="2818130" cy="2113280"/>
                          <a:chOff x="152098" y="10763"/>
                          <a:chExt cx="3181918" cy="2387727"/>
                        </a:xfrm>
                      </wpg:grpSpPr>
                      <pic:pic xmlns:pic="http://schemas.openxmlformats.org/drawingml/2006/picture">
                        <pic:nvPicPr>
                          <pic:cNvPr id="209" name="Picture 209"/>
                          <pic:cNvPicPr>
                            <a:picLocks noChangeAspect="1"/>
                          </pic:cNvPicPr>
                        </pic:nvPicPr>
                        <pic:blipFill>
                          <a:blip r:embed="rId128">
                            <a:extLst>
                              <a:ext uri="{28A0092B-C50C-407E-A947-70E740481C1C}">
                                <a14:useLocalDpi xmlns:a14="http://schemas.microsoft.com/office/drawing/2010/main" val="0"/>
                              </a:ext>
                            </a:extLst>
                          </a:blip>
                          <a:srcRect/>
                          <a:stretch/>
                        </pic:blipFill>
                        <pic:spPr>
                          <a:xfrm>
                            <a:off x="152098" y="10763"/>
                            <a:ext cx="3181918" cy="2387727"/>
                          </a:xfrm>
                          <a:prstGeom prst="rect">
                            <a:avLst/>
                          </a:prstGeom>
                        </pic:spPr>
                      </pic:pic>
                      <wps:wsp>
                        <wps:cNvPr id="210" name="Text Box 210"/>
                        <wps:cNvSpPr txBox="1"/>
                        <wps:spPr>
                          <a:xfrm>
                            <a:off x="1997655" y="512678"/>
                            <a:ext cx="1038225" cy="365463"/>
                          </a:xfrm>
                          <a:prstGeom prst="rect">
                            <a:avLst/>
                          </a:prstGeom>
                          <a:noFill/>
                          <a:ln w="6350">
                            <a:noFill/>
                          </a:ln>
                        </wps:spPr>
                        <wps:txbx>
                          <w:txbxContent>
                            <w:p w14:paraId="660BD78C" w14:textId="752E2621" w:rsidR="00EA1699" w:rsidRPr="00C473EC" w:rsidRDefault="00EA1699" w:rsidP="004B7D0E">
                              <w:pPr>
                                <w:pStyle w:val="Caption"/>
                                <w:jc w:val="left"/>
                              </w:pPr>
                              <w:r>
                                <w:t>Figure</w:t>
                              </w:r>
                              <w:r>
                                <w:rPr>
                                  <w:rFonts w:hint="cs"/>
                                  <w:rtl/>
                                </w:rPr>
                                <w:t xml:space="preserve"> </w:t>
                              </w:r>
                              <w:r>
                                <w:t>9</w:t>
                              </w:r>
                              <w:r w:rsidRPr="00FE29C0">
                                <w:t>-</w:t>
                              </w:r>
                              <w:r>
                                <w:rPr>
                                  <w:rFonts w:hint="cs"/>
                                  <w:rtl/>
                                </w:rPr>
                                <w:t>31</w:t>
                              </w:r>
                            </w:p>
                            <w:p w14:paraId="6F590ECB"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52901F" id="Group 208" o:spid="_x0000_s1173" style="position:absolute;left:0;text-align:left;margin-left:0;margin-top:-21.1pt;width:221.9pt;height:166.4pt;z-index:251680256;mso-position-horizontal-relative:margin;mso-width-relative:margin;mso-height-relative:margin" coordorigin="1520,107" coordsize="31819,23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aEBdQMAAPMHAAAOAAAAZHJzL2Uyb0RvYy54bWycVdtu2zgQfV9g/0HQ&#10;e6OL45sQp3CTTVAgaI0miz7TNGURlUiWpGOlX98zlGQ7l0W7fbA85IyGZ86cES/et00dPQrrpFaL&#10;ODtL40gorjdSbRfxvw8372Zx5DxTG1ZrJRbxk3Dx+8u//7rYm0LkutL1RtgISZQr9mYRV96bIkkc&#10;r0TD3Jk2QsFZatswj6XdJhvL9sje1EmeppNkr+3GWM2Fc9i97pzxZchfloL7z2XphI/qRQxsPjxt&#10;eK7pmVxesGJrmakk72GwP0DRMKlw6CHVNfMs2ln5KlUjudVOl/6M6ybRZSm5CDWgmix9Uc2t1TsT&#10;atkW+6050ARqX/D0x2n5p8eVjeRmEecpWqVYgyaFcyPaAD17sy0QdWvNvVnZfmPbrajitrQN/aOW&#10;qA3EPh2IFa2PODbzWTbLRuCfw5dn2Sif9dTzCv2h97Jxns6BAAFZOp2Mus7w6p8+xQgZ5hkCQorR&#10;bDrNpxSTDAgSAnrAZSQv8Ospg/WKsl9LC2/5nRVxn6T5rRwNs9925h26a5iXa1lL/xSUij4SKPW4&#10;knxlu8Up+/OBffjpWPA/pwLpJYrr3mJU1Z3m31yk9FXF1FYsnYHMQVug43l4QstnR65raW5kXVPL&#10;yO6Lw0i8kNQb/HRyvdZ81wjlu/mzokadWrlKGhdHthDNWkBO9uMmAGKFs/wLAKIU2N4KzyvqGyE7&#10;gqGVg77eUNTbyhik9UtdgDHr/K3QTUQGkAEMmsEK9njnCBYkNIT0uDokASKA0Qzg6+QGrrB6xdb/&#10;GsD7ihkBCJT2RAIZBqQbwAeq7oNuoxx7QNgH0gBGvoWj7zbt/xdr8/l0Mh6HgRpn+WQahpkVA29Z&#10;OprlOfw0T6PJ+LwbucM4HTn5LdpYoTTJKnS5VtF+EU9G4zTwfPAgea1A8RE2Wb5dt+ELNA0DTVtr&#10;vXlCqVajXSDFGX4j0bs75vyKWXygsYlLx3/Go6w1DtO9FUeVtj/e2qd4tA3eONrjg7+I3fcdo/Gu&#10;Pyo0dJ6dnyOtD4vz8TTHwp561qcetWuuNO6ULKALJsX7ejBLq5uvuJuWdCpcTHGcvYj9YF757hrC&#10;3cbFchmCuq/Gnbo3+NZkgTxS5kP7lVnT98Gjg5/0IKFXKu5iSd5KL3delzJI/Mhqzz/kHKxws8B6&#10;dnWdrkPU8a6+/AkAAP//AwBQSwMECgAAAAAAAAAhAOsGueDfjAAA34wAABQAAABkcnMvbWVkaWEv&#10;aW1hZ2UxLnBuZ4lQTkcNChoKAAAADUlIRFIAAAKAAAAB4AgGAAAANdHc5AAAADl0RVh0U29mdHdh&#10;cmUATWF0cGxvdGxpYiB2ZXJzaW9uMy4zLjIsIGh0dHBzOi8vbWF0cGxvdGxpYi5vcmcvL4oRCwAA&#10;AAlwSFlzAAAPYQAAD2EBqD+naQAAjExJREFUeJzt3Xd8U1X/B/BPunfpoEugLbOUli1QkC17KcoD&#10;KMuBDFFxA4/YokIRt4+CLAVEAX+PoCClgrKlyBZKyy67tdDSwWhLm/P7o09i06yb5qZJm8/79crr&#10;BTcn9557k+Z+c8b3KIQQAkRERERkNxysXQEiIiIiql4MAImIiIjsDANAIiIiIjvDAJCIiIjIzjAA&#10;JCIiIrIzDACJiIiI7AwDQCIiIiI7wwCQiIiIyM4wACQiIiKyMwwAiYiIiOwMA0AiIiIiO8MAkIiI&#10;iMjOMAAkIiIisjMMAImIiIjsDANAIiIiIjvDAJCIiIjIzjAAJCIiIrIzDACJiIiI7AwDQCIiIiI7&#10;wwCQiIiIyM4wACQiIiKyMwwAiYiIiOwMA0AiIiIiO8MAkIiIiMjOMAAkIiIisjMMAImIiIjsDANA&#10;IiIiIjvDAJCIiIjIzjAAJCIiIrIzDACJiIiI7AwDQCIiIiI7wwCQiIiIyM4wACQiIiKyMwwAiYiI&#10;iOwMA0AiIiIiO8MAkIiIiMjO2FQAuGLFCigUCvXDyckJoaGhGDVqFM6ePWvx4ysUCiQkJKj/v3Pn&#10;TigUCuzcudOk/SxcuBArVqzQ2n7x4kUoFAqdz5liwoQJGtdJ32PChAlmHac6XL16FdOnT0f37t1R&#10;p04dvdenoKAAc+fORY8ePRASEgIvLy/Exsbi/fffR1FRkVb5+/fvY86cOYiIiICrqyuioqLwn//8&#10;R6vc7t270aZNG3h7e6Nbt25IS0vTKvP888+je/fuEEJIOqcJEybAy8tLUllLU/1NXbx40WC53377&#10;DX369EFYWBhcXV0RFBSEXr16ISkpyaTjbdq0CUOGDEFwcDBcXFzg7++P3r1747vvvsP9+/fNOJPq&#10;p1Qq8e233+Lhhx9GYGAgnJ2dERQUhMGDB2PTpk1QKpXWrqKGCRMmICIiokqv/f777/Hpp5/qfK7y&#10;92J1sfb9ICkpSe95R0RE1Ijv18qUSiU+/PBDNGnSBO7u7ggPD8f48eNRUFBg9LWq+5eUx8WLF9Xv&#10;36FDh4zuu0ePHujRo0eVzsmc79va+B6bwsnaFdDlm2++QVRUFIqKivDHH39g7ty52LFjB06dOgU/&#10;P79qq0fbtm2RkpKC6Ohok163cOFCBAYGan14QkNDkZKSgkaNGplVr9mzZ2Py5Mnq/x85cgTPP/88&#10;5s2bh549e6q3161b16zjVIdz587hu+++Q+vWrTFw4ECsWbNGZ7nLly/j008/xdixY/HKK6/Ay8sL&#10;e/bsQUJCArZt24Zt27ZBoVCoy0+dOhXffvst3n33XTz44IP49ddf8dJLL6GwsBCzZs0CAOTl5eHR&#10;Rx/FY489hgULFuDzzz/H8OHDcfLkSTg6OgIA9u/fj6+//hpHjx7V2H9tk5OTgxYtWuDZZ59FSEgI&#10;cnNz8dVXX2HQoEH49ttvMWbMGIOvF0Lg6aefxooVKzBw4EB8/PHHqF+/PvLz87Fjxw5MnToVN2/e&#10;xEsvvVRNZ2SeoqIiPPLII9i6dStGjRqFRYsWISQkBDdu3EBycjJGjBiBdevWYdiwYdauqiy+//57&#10;pKamYvr06VrPpaSkoF69etVfqf+x1v0gKSkJX375pc4AYcOGDfDx8bHYsS3l008/xeuvv4433ngD&#10;/fr1w6VLl7By5UrcunXL6Pmo7l8VTZ06Ffn5+fjuu++0yppi4cKFJpWXS218j00ibMg333wjAIiD&#10;Bw9qbJ8zZ44AIL7++muLHh+AiI+PN3s/LVq0EN27dzd7P1Lt2LFDABD/93//Z7Dc3bt3hVKprKZa&#10;SVNWVqb+98GDBwUA8c0332iVu337trh9+7bW9g8++EAAEHv27FFvS01NFQqFQsybN0+j7MSJE4W7&#10;u7vIyckRQgiRlJQkPD09RUlJiRBCiGvXrgkAIj09XQghRElJiYiNjTX5MzF+/Hjh6elp0mssRfU3&#10;lZGRYfJrS0pKxAMPPCC6du1qtOz7778vAIg5c+bofD4zM1PjPaqstLRUFBUVmVxHS5kyZYoAIFau&#10;XKnz+TNnzoi//vrL7OMYOu87d+6YtK/x48eL8PDwKtVj0KBBVX6tpVj7fvD8888LG7tFmq1Dhw6i&#10;Y8eOsu2ve/fuokWLFjqf0/f+yc2c79va+B6bwqa6gPVp3749AODvv//W2H7o0CEMHToU/v7+cHNz&#10;Q5s2bfDDDz9olLlx4wamTp2K6OhoeHl5qbu29uzZY/S4urqAL1y4gFGjRqm7yoKDg9G7d28cO3YM&#10;QHmz8cmTJ7Fr1y51c7iqW0ZfF/CpU6cwevRoBAcHw9XVFQ0aNMC4ceNQXFxs2oWqQNX8vnXrVjz9&#10;9NOoW7cuPDw8UFxcjHPnzuGpp55CkyZN4OHhgQceeABDhgzBiRMntPaTl5eHV199FQ0bNlR3DQ4c&#10;OBCnTp1SlykpKcF7772HqKgouLq6om7dunjqqadw48YNo/V0cJD2EfT09ISnp6fW9g4dOgAArly5&#10;ot72008/QQiBp556SqPsU089hXv37iE5ORlAeSuPq6srnJ2dAUDdjaDqUv7www9RUlKCmTNnSqqj&#10;qb7++mu0atUKbm5u8Pf3x6OPPor09HSNMocOHcKoUaMQEREBd3d3REREYPTo0bh06ZLW/vbv348u&#10;XbrAzc0NYWFhmDlzplndrs7OzqhTpw6cnAx3FNy/fx/vv/8+oqKiMHv2bJ1lQkJC8NBDDwH45+9g&#10;wYIFeO+99xAZGQlXV1fs2LEDALBx40bExcXBw8MD3t7e6NOnj1bLw40bN/Dcc8+hfv366s9cly5d&#10;8Ntvv6nLHD16FIMHD0ZQUBBcXV0RFhaGQYMG4erVqwbPJysrC8uWLUO/fv0wbtw4nWWaNGmCli1b&#10;qv9/+fJljBkzRn2s5s2b46OPPtLoJjZ03gkJCVAoFDhy5Agef/xx+Pn5qXsKhBBYuHAhWrduDXd3&#10;d/j5+eHxxx/HhQsXDJ4HAHz55Zfo1q0bgoKC4OnpidjYWCxYsEDjc9GjRw9s3rwZly5d0ujGU9HV&#10;BZyamophw4bBz88Pbm5uaN26NVauXKlRRvX9uWbNGvz73/9GWFgYfHx88PDDD+P06dNG666PrvuB&#10;vi7Eyt3iqvfgww8/xMcff4zIyEh4eXkhLi4O+/fv13jdl19+qT7/il2bgHb3oOpcv//+e7z55psI&#10;DQ2Fl5cXhgwZgr///huFhYV47rnnEBgYiMDAQDz11FO4ffu2Rl2lvs9V/VwDgKOjIy5duqRz2Iyl&#10;FBYWYsqUKQgMDERAQACGDx+O69eva5Sp/P5JfZ/0+eOPPxAYGIjBgwfjzp07OsvU1vfYFDbZBVxZ&#10;RkYGAKBp06bqbTt27ED//v3RsWNHfPXVV/D19cXatWsxcuRI3L17V/3G5ebmAgDi4+MREhKC27dv&#10;Y8OGDejRowd+//13k8cdDBw4EGVlZViwYAEaNGiAmzdvYt++fcjLywNQ3mz8+OOPw9fXV92s7erq&#10;qnd/f/31Fx566CEEBgbinXfeQZMmTZCZmYmNGzeipKTE4GulePrpp9XdeHfu3IGzszOuX7+OgIAA&#10;zJ8/H3Xr1kVubi5WrlyJjh074ujRo2jWrBmA8j/chx56CBcvXsSbb76Jjh074vbt29i9ezcyMzMR&#10;FRUFpVKJYcOGYc+ePXjjjTfQuXNnXLp0CfHx8ejRowcOHToEd3d3s87BkO3btwMAWrRood6WmpqK&#10;unXrIiQkRKOs6oadmpoKoPxGUlhYiEWLFmH06NGYP38+AgIC0KxZM5w/fx7vvfcetmzZYvZ7oEti&#10;YiJmzZqF0aNHIzExETk5OUhISEBcXBwOHjyIJk2aACj/ImzWrBlGjRoFf39/ZGZmYtGiRXjwwQeR&#10;lpaGwMBAAEBaWhp69+6NiIgIrFixAh4eHli4cCG+//57k+qlVCqhVCqRnZ2NxYsX48yZM3j//fcN&#10;vubQoUPIzc3FxIkTTeom//zzz9G0aVN8+OGH8PHxQZMmTfD999/jySefRN++fbFmzRoUFxdjwYIF&#10;6r9XVRA5duxYHDlyBHPnzkXTpk2Rl5eHI0eOICcnBwBw584d9OnTB5GRkfjyyy8RHByMrKws7Nix&#10;A4WFhQbrtWPHDty/fx+PPPKIpPO4ceMGOnfujJKSErz77ruIiIjAL7/8gtdeew3nz5/X6t7Sdd6q&#10;m9rw4cMxatQoTJ48WX3jmjRpElasWIEXX3wR77//PnJzc/HOO++gc+fO+OuvvxAcHKy3bufPn8cT&#10;TzyByMhIuLi44K+//sLcuXNx6tQpfP311wDKu9+ee+45nD9/Hhs2bDB6vqdPn0bnzp0RFBSEzz//&#10;HAEBAVi9ejUmTJiAv//+G2+88YZG+VmzZqFLly5YtmwZCgoK8Oabb2LIkCFIT09XD7Uwha77gam+&#10;/PJLREVFqcc9zp49GwMHDkRGRgZ8fX0xe/Zs3LlzB//97381fnwY69qcNWsWevbsiRUrVuDixYt4&#10;7bXXMHr0aDg5OaFVq1ZYs2YNjh49ilmzZsHb2xuff/65+rVS3mdzPtcA8Nxzz+Gpp57C+PHjsWbN&#10;Gsk/wM3x7LPPYtCgQfj+++9x5coVvP766xgzZoz6u9sQY++TLj/88APGjRuHp59+Gv/5z3/0fsZq&#10;63tsEus2QGpSNRnv379f3L9/XxQWFork5GQREhIiunXrJu7fv68uGxUVJdq0aaOxTQghBg8eLEJD&#10;QzW6FisqLS0V9+/fF7179xaPPvqoxnOo1AWs6lrdsWOHEEKImzdvCgDi008/NXge+rqAMzIytLo4&#10;e/XqJerUqSOys7MN7tMQXV3Aqms5btw4o68vLS0VJSUlokmTJuLll19Wb3/nnXcEALFt2za9r12z&#10;Zo0AIH788UeN7aru3IULF0o+D0NdwLr89ddfwt3dXet97NOnj2jWrJnO17i4uIjnnntO/f+FCxcK&#10;FxcXAUD4+vqKn3/+WQghxMMPPyyeeeYZyXWvyFiXxK1bt4S7u7sYOHCgxvbLly8LV1dX8cQTT+h9&#10;bWlpqbh9+7bw9PQUn332mXr7yJEjhbu7u8jKytIoGxUVZVIXcL9+/QQAAUD4+PiI9evXG33N2rVr&#10;BQDx1VdfSTqG6u+gUaNG6u53IcqHA4SFhYnY2FiNv9/CwkIRFBQkOnfurN7m5eUlpk+frvcYhw4d&#10;EgDETz/9JKlOFc2fP18AEMnJyZLKz5gxQwAQf/75p8b2KVOmCIVCIU6fPi2E0H/eQggRHx8vAIi3&#10;335bY3tKSooAID766CON7VeuXBHu7u7ijTfeUG8z1gVcVlYm7t+/L1atWiUcHR1Fbm6u+jlDXcCV&#10;vxdHjRolXF1dxeXLlzXKDRgwQHh4eIi8vDwhxD/fS5U/5z/88IMAIFJSUvTWVQjT7gfdu3fX+Z1b&#10;+Zqo3oPY2FhRWlqq3n7gwAEBQKxZs0a9zVD3YHh4uBg/frz6/6pzHTJkiEa56dOnCwDixRdf1Nj+&#10;yCOPCH9/f/X/pb7P5nyuS0pKxHPPPScaN24sHBwcxNixY/XeJ6WS0gU8depUje0LFiwQAERmZqbG&#10;fiq+f6a8TxW/b+fPny8cHR3F+++/L6n+te09NpVNdgF36tQJzs7O8Pb2Rv/+/eHn54eff/5Z3RV1&#10;7tw5nDp1Ck8++SQAoLS0VP0YOHAgMjMzNboYvvrqK7Rt2xZubm5wcnKCs7Mzfv/9d63uNmP8/f3R&#10;qFEjfPDBB/j4449x9OhRdRfP7t27MWTIEISFheHkyZO4efOm0f3dvXsXu3btwr/+9S98+eWXOmdT&#10;6er2NMVjjz2mta20tBTz5s1DdHQ0XFxc4OTkBBcXF5w9e1bjmmzZsgVNmzbFww8/rHf/v/zyC+rU&#10;qYMhQ4ZovA+tW7dGSEiIyTOopbp48SIGDx6M+vXrY9myZVrPG2qJqvjclClTkJubi/T0dPz9998Y&#10;OnQovv32Wxw/fhwffPABcnNz8eSTT6Ju3bpo1KgRvvrqK7PrnpKSgnv37mlNEqpfvz569eqF33//&#10;Xb3t9u3bePPNN9G4cWM4OTnByckJXl5euHPnjsZ7tWPHDvTu3VujNcjR0REjR440qW7/+c9/cODA&#10;Afz888/o168fRo4cqXdijrmGDh2q7n4HyluWrl+/jrFjx2q0THh5eeGxxx7D/v37cffuXQDlXf8r&#10;VqzAe++9h/3792t1dTdu3Bh+fn5488038dVXX+mc3a1UKjU+s2VlZVU6j+3btyM6Olo9HEFlwoQJ&#10;EEJotXRUPu+KKv+9/vLLL1AoFBgzZoxGXUNCQtCqVSujf19Hjx7F0KFDERAQAEdHRzg7O2PcuHEo&#10;KyvDmTNnTD9ZlJ9v7969Ub9+fY3tEyZMwN27d7W664cOHarxf1VLvK5hDLoYux9UxaBBgzRahkyt&#10;kz6DBw/W+H/z5s3Vx6u8PTc3V91FKPV9lvK51mf69OlITk7GgQMHsGLFCnz33Xd4+umn1fcwpVIJ&#10;FxcXxMfHV/X0dTLn/Zf6PgkhMGnSJMTHx+P777/XaoWWky2/x6ayyQBw1apVOHjwILZv345JkyYh&#10;PT0do0ePVj+vGvvx2muvwdnZWeMxdepUAFAHYB9//DGmTJmCjh074scff8T+/ftx8OBB9O/fH/fu&#10;3TOpXgqFAr///jv69euHBQsWoG3btqhbty5efPFF3LhxA61atcIXX3wheX+3bt1CWVkZ6tWrh9de&#10;ew2ZmZkaj+joaIwYMcKkOlamqzn7lVdewezZs/HII49g06ZN+PPPP3Hw4EG0atVK45rcuHHD6Oy/&#10;v//+G3l5eXBxcdF6L7KysiQFwqa6dOkSevbsCScnJ/z+++/w9/fXeD4gIEDdFVjRnTt3UFJSolXe&#10;09NTPX4xJycHr776Kj799FP4+fnhpZdeQm5uLs6dO4e1a9fitddeU49VqypV3XS9N2FhYRp1f+KJ&#10;J/DFF1/g2Wefxa+//ooDBw7g4MGDqFu3rsZ7lZOTo9XlDUDnNkOaNGmCBx98EEOHDsUPP/yA3r17&#10;4/nnnzeY8qRBgwYA/umak6ry+Ru7LkqlErdu3QIArFu3DuPHj8eyZcsQFxcHf39/jBs3DllZWQAA&#10;X19f7Nq1C61bt8asWbPQokULhIWFIT4+Xh0sPv300xqf1969e1fpfHJycvTWueJ56TtvQ8/9/fff&#10;EEIgODhY6+9r//79Bv++Ll++jK5du+LatWv47LPPsGfPHhw8eFA97snU7z8VU883ICBA4/+qIRVS&#10;j2/sflAV5tZJn8rfLS4uLga3q8biSX2fpXyudcnKysLixYvx4osvws/PD2PHjsWqVauwevVqTJw4&#10;EUII7Nu3D/fv39cKZMxlzrWW+tqSkhKsW7cOLVq0wIABA8yprlG2+h5XhU2OAWzevLl6oG/Pnj1R&#10;VlaGZcuW4b///S8ef/xx9binmTNnYvjw4Tr3oRrHtnr1avTo0QOLFi3SeL6qfenh4eFYvnw5AODM&#10;mTP44YcfkJCQgJKSEoOtQyUlJUhMTARQPg5g0aJFeOedd+Do6IirV6/Cy8tLI5fRX3/9hbS0NLNb&#10;nHS1hK1evRrjxo3DvHnzNLbfvHkTderUUf+/bt26Rgedqgb2qiZWVObt7W16pQ24dOkSevToASEE&#10;du7cqTNAjY2Nxdq1a5GVlaURAKkmucTExOjd/6uvvop27dqpbzBbtmzBN998A19fXzz44IPo27cv&#10;kpKSNNLtmEr1pZaZman13PXr19Wf7/z8fPzyyy+Ij4/HjBkz1GWKi4vVY1sr7lMV/FSka5spOnTo&#10;gOTkZNy4cUPvWLP27dvD398fP//8MxITEyWPA6xczth1cXBwUKf9CAwMxKeffopPP/0Uly9fxsaN&#10;GzFjxgxkZ2erP4uqz4EQAsePH8eKFSvwzjvvwN3dHTNmzEBCQgKmTZumPobqs9qzZ084Ozvjp59+&#10;0ki3pE9AQIDeOqvqaui8DT0XGBgIhUKBPXv26ByLamh86k8//YQ7d+5g/fr1CA8PV29XTVirKlPP&#10;11zG7gcA4Obmhvz8fK3XWuIHqCWY8j4b+1zrcvHiRZSVlWmkNXnyySehUCgwbtw4ODg44MyZM+jT&#10;p49WS3ZNoJpM1a9fPzz88MNITk6u1pRxUlj6Pa4Km2wBrGzBggXw8/PD22+/DaVSiWbNmqFJkyb4&#10;66+/0L59e50P1Ze5QqHQutjHjx/X6qaoiqZNm+Ktt95CbGwsjhw5ovFcSUmJxv+feuopdULMd999&#10;FyNGjMCwYcPw4IMP4v/+7/+0vqiWLVuGpk2bomvXrmbXszJd12Tz5s24du2axrYBAwbgzJkzBgfr&#10;Dh48GDk5OSgrK9P5PqgCcTlcvnwZPXr0QFlZGbZv365xU6to2LBhUCgUWrMSV6xYAXd3d/Tv31/n&#10;63bs2IH/+7//0xi0L4TQmEV2+/ZtyQmh9YmLi4O7uztWr16tsf3q1avq7jWg/H0SQmi9V8uWLdPq&#10;ruzZsyd+//13jZmRZWVlWLduXZXrKYTArl27UKdOHa1f4hU5OzvjzTffxKlTp/Duu+/qLJOdnY0/&#10;/vjD4PGaNWuGBx54AN9//73GNb5z5w5+/PFH9czgyho0aIBp06ahT58+Wn+HQPl1bNWqFT755BPU&#10;qVNHXSYiIkLnZzUkJETd4rpq1SqddT1//jyOHz8OAOjduzfS0tK0jr1q1SooFAqzfiwMHjwYQghc&#10;u3ZN599XbGys3teqgsmKnx8hBJYuXapV1tXVVXLrV+/evbF9+3atmZyrVq2Ch4cHOnXqJGk/VVX5&#10;fgCUv5dnzpzRyJyQk5ODffv2Vfk4crUKSlGV91nf51qXpk2bwsXFBd99953Gd8cTTzyBlStXYtmy&#10;Zdi7d69WQ0lN0qZNG+zatQtXr15Fjx49kJ2dbfQ1tek9rgqbbAGszM/PDzNnzsQbb7yB77//HmPG&#10;jMHixYsxYMAA9OvXDxMmTMADDzygHst15MgR/N///R+A8ov+7rvvIj4+Ht27d8fp06fxzjvvIDIy&#10;EqWlpSbV4/jx45g2bRpGjBiBJk2awMXFBdu3b8fx48e1ovKLFy9i3bp1aNiwIW7cuIE1a9YgJSUF&#10;nTp1QlBQECZMmIDk5GSEh4cjNTUVHTt2xIwZM9C4cWNcvXoVixcv1ptSw1yDBw/GihUrEBUVhZYt&#10;W+Lw4cP44IMPtFrTpk+frk52O2PGDHTo0AH37t3Drl27MHjwYPTs2ROjRo3Cd999h4EDB+Kll15C&#10;hw4d4OzsjKtXr2LHjh0YNmwYHn30UYP1+e9//wsA6qnwhw4dUreGqn7hZ2dno2fPnsjMzMTy5cuR&#10;nZ2t8Qder149df1btGiBZ555BvHx8XB0dMSDDz6IrVu3YsmSJXjvvfe0muqB8la1SZMmISEhAZGR&#10;kert/fr1wzvvvAMfHx+cPXsWv//+u6TxJWVlZerzqsjT0xMDBgzA7NmzMWvWLIwbNw6jR49GTk4O&#10;5syZAzc3N/UYHB8fH3Tr1g0ffPABAgMDERERgV27dmH58uUaLbUA8NZbb2Hjxo3o1asX3n77bXh4&#10;eODLL7/UmwKhsmHDhqFVq1Zo3bo1AgICcP36daxYsQK7du3Cl19+aXS81euvv4709HTEx8fjwIED&#10;eOKJJ9SJoHfv3o0lS5Zgzpw56NKli959ODg4YMGCBXjyyScxePBgTJo0CcXFxfjggw+Ql5eH+fPn&#10;AyhvGe3ZsyeeeOIJREVFwdvbGwcPHkRycrK6R+CXX37BwoUL8cgjj6Bhw4YQQmD9+vXIy8tDnz59&#10;jF6Pjz/+GBcuXMCECRPw66+/4tFHH0VwcDBu3ryJbdu24ZtvvsHatWvRsmVLvPzyy1i1ahUGDRqE&#10;d955B+Hh4di8eTMWLlyIKVOmmDVbtUuXLuqZm4cOHUK3bt3g6emJzMxM7N27F7GxsZgyZYrO1/bp&#10;0wcuLi4YPXo03njjDRQVFWHRokXqbvSKYmNjsX79eixatAjt2rWDg4ODutWtsvj4ePzyyy/o2bMn&#10;3n77bfj7++O7777D5s2bsWDBAr2zM+Wi634wduxYLF68GGPGjMHEiRORk5ODBQsWmJXIV3VDfv/9&#10;9zFgwAA4OjqiZcuW6q49OUl9n6v6ufb398e7776LN998Ez169MDUqVMRHByMs2fPYuHChQgKCkJ+&#10;fj5ef/11/PDDD2aNr7Sm5s2bY8+ePXj44YfRrVs3/PbbbwaHMdWm97hKLD7NxASGEkfeu3dPNGjQ&#10;QDRp0kQ9K+ivv/4S//rXv0RQUJBwdnYWISEholevXhqzEYuLi8Vrr70mHnjgAeHm5ibatm0rfvrp&#10;J50z5mBkFvDff/8tJkyYIKKiooSnp6fw8vISLVu2FJ988onGTCUAonXr1sLb21sAEHXr1hUAhLu7&#10;uwAgXFxchKenp3BychL/+te/RFpamhgxYoQICAgQLi4uIjAwUCgUCnHx4kVJ183QLGBd1/LWrVvi&#10;mWeeEUFBQcLDw0M89NBDYs+ePTpn0t26dUu89NJLokGDBsLZ2VkEBQWJQYMGiVOnTqnL3L9/X3z4&#10;4YeiVatWws3NTXh5eYmoqCgxadIkcfbsWaP1x/9mnep6VD5HfY/KyZpLSkpEfHy8aNCggXBxcRFN&#10;mzYVn3/+ud46vPXWW6JVq1Zas8qzs7PF448/Lnx9fUX9+vWNzgAXonxWmr56VvzMLVu2TLRs2VK4&#10;uLgIX19fMWzYMHHy5EmNfV29elU89thjws/PT3h7e4v+/fuL1NRUrRlqQgjxxx9/iE6dOglXV1cR&#10;EhIiXn/9dbFkyRJJs4Dff/998eCDDwo/Pz/h6OgoAgICRL9+/cQvv/xi9Hwr+vnnn8WgQYNE3bp1&#10;hZOTk/Dz8xM9e/YUX331lSguLhZC/DPD74MPPtC5j59++kl07NhRuLm5CU9PT9G7d2/xxx9/qJ8v&#10;KioSkydPFi1bthQ+Pj7C3d1dNGvWTMTHx6uTJ586dUqMHj1aNGrUSLi7uwtfX1/RoUMHsWLFCsnn&#10;UlpaKlauXCl69eol/P39hZOTk6hbt64YMGCA+P777zVmUF66dEk88cQTIiAgQDg7O4tmzZqJDz74&#10;QKOMofNWzQK+ceOGzrp8/fXXomPHjsLT01O4u7uLRo0aiXHjxolDhw6py+j6Ttu0aZP67/KBBx4Q&#10;r7/+utiyZYvG95oQQuTm5orHH39c1KlTRygUCo2/PV1/XydOnBBDhgwRvr6+wsXFRbRq1Upr9r6+&#10;BPW6siHoYur9YOXKlaJ58+bCzc1NREdHi3Xr1umdBazrPah8nsXFxeLZZ58VdevWVV8T1d+Rvhmi&#10;lc9V3znoe7+Nvc/mfq43bNggunfvLry8vISLi4uIiooSs2bNEjdv3hQ//PCDcHBwECNGjNC4nxlS&#10;lUTQle+rqv3omgUs5X3SlXXh6tWrIioqSkRERIjz58/rrX9tfI9NoRDCzP4s0qJQKLBhwwZ1HrF1&#10;69bhySef1FhiTMXLy0troH7v3r3h4+MjKScXERERkalqZjtvDdOmTRuUlZUhOzvb6Ji+jIwM7Nix&#10;Axs3bqym2hEREZG9YQAok9u3b+PcuXPq/2dkZODYsWPw9/dH06ZN8eSTT2LcuHH46KOP0KZNG9y8&#10;eRPbt29HbGwsBg4cqH7d119/jdDQUItPZSciIiL7xS5gmezcuVPnbL/x48djxYoVuH//Pt577z2s&#10;WrUK165dQ0BAAOLi4jBnzhz1QFSlUonw8HCMGzcOc+fOre5TICIiIjvBAJCIiIjIztSIPIBERERE&#10;JB8GgERERER2hgEgERERkZ3hLGAzKJVKXL9+Hd7e3pLXPyUiIiLrEkKgsLAQYWFhcHCwz7YwBoBm&#10;uH79OurXr2/tahAREVEVXLlyxeBycbUZA0AzeHt7Ayj/AJmz5iQRERFVn4KCAtSvX199H7dHDADN&#10;oOr29fHxYQBIRERUw9jz8C377PgmIiIismMMAImIiIjsDANAIiIiIjvDAJCIiKgWy8rKwgsvvICG&#10;DRvC1dUV9evXx5AhQ/D777+ryxw9ehQjRoxAcHAw3Nzc0LRpU0ycOBFnzpyRtS4//vgjoqOj4erq&#10;iujoaGzYsMFg+aKiIkyYMAGxsbFwcnLCI488olVm79696NKlCwICAuDu7o6oqCh88sknGmV69OgB&#10;hUKhfvj6+gIARowYIdu51TQMAImIiGqpixcvol27dti+fTsWLFiAEydOIDk5GT179sTzzz8PAPjl&#10;l1/QqVMnFBcX47vvvkN6ejq+/fZb+Pr6Yvbs2bLVJSUlBSNHjsTYsWPx119/YezYsfjXv/6FP//8&#10;U+9rysrK4O7ujhdffBEPP/ywzjKenp6YNm0adu/ejfT0dLz11lt46623sGTJEnWZ9evXIzMzU/3Y&#10;v38/AOgMKO2FQgghrF2JmqqgoAC+vr7Iz8/nLGAiIrI5AwcOxPHjx3H69Gl4enpqPJeXlwcXFxeE&#10;h4fjoYce0tkal5eXhzp16shSl5EjR6KgoABbtmxRb+vfvz/8/PywZs0ao6+fMGEC8vLy8NNPPxkt&#10;O3z4cHh6euLbb7/V+fz8+fMxc+ZMXL9+HaGhoZLPoTZhCyAREVEtlJubi+TkZDz//PNawR8A1KlT&#10;B7/++itu3ryJN954Q+c+KgZ/Xl5eBh8DBgwwWJ+UlBT07dtXY1u/fv2wb98+00/OgKNHj2Lfvn3o&#10;3r273jKqwFDXdbEXzANIRERUC507dw5CCERFRektc/bsWQAwWEbl2LFjBp93d3c3+HxWVhaCg4M1&#10;tgUHByMrK8vosaWoV68ebty4gdLSUiQkJODZZ5/VWe7AgQNIS0uT5Zg1GQNAG1SmFDiQkYvswiIE&#10;ebuhQ6Q/HB3sN1klERGZTjXCy1CyY1NGgTVu3FhSucuXLyM6Olr9/1mzZmHWrFk66yKEkC0Z8549&#10;e3D79m3s378fM2bMQOPGjTF69GitcsuXL0d0dLTdB4EMAG1Mcmom5mxKQ2Z+kXpbqK8b4odEo3+M&#10;fY5TICIi0zVp0gQKhQLp6el6Jzs0bdoUAHDq1CnExcUZ3J+Xl5fB57t27YotW7YgLCxMo7XQ398f&#10;ABASEqLV2pedna3VKlhVkZGRAIDY2Fj8/fffSEhI0AoA7969i7Vr12LWrFmYMWOGLMetqRgA2pDk&#10;1ExMWX0ElX+PZeUXYcrqI1g0pi2DQCIiksTf3x/9+vXDl19+iRdffFHnJJC+ffsiMDAQCxYsMDoJ&#10;RGoXsJOTk87Wwri4OGzbtg0vv/yyetvWrVvRuXNnE8/MOCEEiouLtbb/8MMPKC4uxsiRIxkAWrsC&#10;VK5MKTBnU5pW8AcAAoACwJxNaegTHcLuYCIikmThwoXo3LkzOnTogHfeeQctW7ZEaWkptm3bhkWL&#10;FiE9PR3Lli3DiBEjMHToULz44oto3Lgxbt68iR9++AGXL1/G2rVrAUjvAtbnpZdeQrdu3fD+++9j&#10;2LBh+Pnnn/Hbb79h79696jJffPEFNmzYoJGjMC0tDSUlJcjNzUVhYaE6EG3dujUA4Msvv0SDBg3U&#10;4xj37t2LDz/8EC+88IJWHZYvX45HHnlE3SppzxgA2ogDGbka3b6VCQCZ+UU4kJGLuEYB1VcxIiKq&#10;sSIjI3HkyBHMnTsXr776KjIzM1G3bl20a9cOixYtAgAMGzYM+/btQ2JiIp544gkUFBSgfv366NWr&#10;F9577z3Z6tK5c2esXbsWb731FmbPno1GjRph3bp16Nixo7rMzZs3cf78eY3XDRw4EJcuXVL/v02b&#10;NgD+Gb+oVCoxc+ZMZGRkwMnJCY0aNcL8+fMxadIkjf2cOXMGe/fuxdatW2U7p5qMeQDNIGcewJ+P&#10;XcNLa48ZLffZqNYY1voBs45lSZzAQkREto55fNkCaDOCvN1kLWcNnMBCRERUMzARtI1oF+4HYw1l&#10;DorycrZINYGlcje2agJLcmqmlWpGRERElTEAtBGHL92C0khnvFKUl7M1xiawAOUTWMqMnSARERFV&#10;CwaANiKrQP8EkKqUq06mTGCxpDKlQMr5HPx87BpSzucw4CQiItKDYwBtRO5t7XxF+srZ2kSL7EJp&#10;QanUclXB8YdERETSMQC0Ef6eLpLKXb11Fw+9v92mAh1rT2BhAm0iIiLTsAvYRoT4Gl5EW+WbfZds&#10;bqJFh0h/hPq6QV8bpALlQWqHSPkTb3L8IRERkekYANoIVRBliL5eXmsHOo4OCsQPKV/4u3IVVf+P&#10;HxJtkW5qWxl/SEREVJMwALQRqiDKUIhkKLazdqDTPyYUi8a0RUilIDbE182iXbC2MP6QiIiopuEY&#10;QBuiCqJ0TWYYEBOCr/+4aHQf1gx0+seEok90SLVOULH2+EMiIqKaiAGgjdEXRB3IyJUUAFo70HF0&#10;UFTrWsWqrvOs/CKd4wAVKG+FtMT4QyIiopqKXcA2yNFBgQ6R/gjydkN2YXm3brtwP6tNtLBl1hx/&#10;SEREVFOxBdAG6ctpN7RVKJbszoAC0GjtsvdAR1/XeQjzABIREemkEEIwP0YVFRQUwNfXF/n5+fDx&#10;8ZFln/py2qnCuue6RWLjX5k2lQfQVthagmwiIrJNlrh/1zRsAbQhUnLabfwrE7te74nDl24x0Kmk&#10;uscfEhER1VQMAG2IsZx2QHmql8OXbjHQISIioirjJBAbklUgLYWL1HJEREREutSqAHDhwoWIjIyE&#10;m5sb2rVrhz179ugtu3PnTigUCq3HqVOnqrHGmnJvF8tajoiIiEiXWhMArlu3DtOnT8e///1vHD16&#10;FF27dsWAAQNw+fJlg687ffo0MjMz1Y8mTZpUU421+Xu6yFqOiIiISJdaEwB+/PHHeOaZZ/Dss8+i&#10;efPm+PTTT1G/fn0sWrTI4OuCgoIQEhKifjg6OlZTjbWF+LrLWo6IiIhIl1oRAJaUlODw4cPo27ev&#10;xva+ffti3759Bl/bpk0bhIaGonfv3tixY4clq2nUrTvGu3btMdkzERERyatWzAK+efMmysrKEBwc&#10;rLE9ODgYWVlZOl8TGhqKJUuWoF27diguLsa3336L3r17Y+fOnejWrZvO1xQXF6O4+J8graCgQLZz&#10;KFMKvLs53Wi52YPsM9kzERERyadWBIAqCoVmYCSE0Nqm0qxZMzRr1kz9/7i4OFy5cgUffvih3gAw&#10;MTERc+bMka/CFUhJAQMAfhz/R0RERGaqFV3AgYGBcHR01Grty87O1moVNKRTp044e/as3udnzpyJ&#10;/Px89ePKlStVrnNl2YXSUrtILUdERESkT60IAF1cXNCuXTts27ZNY/u2bdvQuXNnyfs5evQoQkP1&#10;L6fm6uoKHx8fjYdcgrzdZC1HREREpE+t6QJ+5ZVXMHbsWLRv3x5xcXFYsmQJLl++jMmTJwMob727&#10;du0aVq1aBQD49NNPERERgRYtWqCkpASrV6/Gjz/+iB9//NEq9e8Q6Y9QXzdk5RfpXApOASCEE0CI&#10;iIhIBrUmABw5ciRycnLwzjvvIDMzEzExMUhKSkJ4eDgAIDMzUyMnYElJCV577TVcu3YN7u7uaNGi&#10;BTZv3oyBAwdapf6ODgrED4nGlNVHoAA0gkDVKMb4IZwAQkREROZTCCF0NTiRBAUFBfD19UV+fr5s&#10;3cHJqZmYsylNY0KIv6cz3hsWg4Etw2Q5BhERkT2zxP27pqkVYwBrk/4xoZg9KFpjtY/cO/fx7uZ0&#10;JKdmWrFmREREVFswALQxyamZeP77I8i9U6KxPSu/CFNWH2EQSERERGZjAGhDypQCczal6ZwEoto2&#10;Z1MaypTstSciIqKqYwBoQ4wlgxYAMvOLcCAjt/oqRURERLUOA0Ab8lua7mXrKmMyaCIiIjIHA0Ab&#10;UaYU2HDsmqSyTAZNRERE5mAAaCMOZOQi9859o+UCPF2YDJqIiIjMwgDQRkjt1h3WOozJoImIiMgs&#10;DABthNRu3T7RIRauCREREdV2DABthGotYENte6FcC5iIiIhkwADQRqjWAgagFQQq/vfgWsBEREQk&#10;BwaANqR/TCgWjWmLEF/N7uAQXzcsGtMW/WNCrVQzIiIiqk2crF0B0tQ/JhR9okNwICMX2YVFCPIu&#10;7/Zlyx8RERHJhQGgDXJ0UCCuUYC1q0FERES1FANAG1SmFGwBJCIiIothAGhjklMzMWdTmsaawKG+&#10;bogfEs0xgERERCQLTgKxIcmpmZiy+ohG8AcAWflFmLL6CJJTM61UMyIiIqpNGADaiDKlwJxNaRA6&#10;nlNtm7MpDWVKXSWIiIiIpGMAaCMOZORqtfxVJABk5hfhQEZu9VWKiIiIaiUGgDZC6lrAUssRERER&#10;6cMA0EZIXQtYajkiIiIifRgA2ghjawErwLWAiYiISB4MAG2EsbWAAa4FTERERPJgAGhDuBYwERER&#10;VQcmgrYxXAuYiIiILI0tgDaoTCmQdj0fhy/dQtr1fOb+IyIiIlmxBdDGJCalYemeDFSM+d7bnI5n&#10;u0bg34NaWK9iREREVGuwBdCGJCalYfFuzeAPKE8CvXTPRUxcddAq9SIiIqLahQGgjSgpVWLpngyD&#10;ZbalZWPTX9erqUZERERUWzEAtBHfplzUavnT5d8bTnBMIBEREZmFAaCNuJR7V1K5gqJSrgdMRERE&#10;ZmEAaCPC/T0kl+V6wERERGQOBoA2YmxchN5l4CrjesBERERkDgaANsLFyQHPdo0wWo7rARMREZG5&#10;GADakD8ljO3jesBERERkLgaANuJ2USmOXy0wWu6hxnWroTZERERUmzEAtBEvrT0iazkiIiIifRgA&#10;2oi/ruTJWo6IiIhIHwaANqJEYnJnqeWIiIiI9GEAaCMiA6TlAZRajoiIiEgfBoA2onmoj6RyUSHS&#10;yhERERHpwwDQRvh5uEgqt+n4dSSnZlq4NkRERFSbMQC0EQqJqf3uligxZfURBoFERERUZQwAbYSf&#10;h6tJ5edsSkMZJ4QQERFRFTAAtBGB3tIDQAEgM78IBySsHEJERERUGQNAGxHi42bya7ILiyxQEyIi&#10;IqrtGADaiNb165j8miBv04NGIiIiIgaANuL7Py+ZVD7U1w0dIv0tVBsiIiKqzRgA2oiMnDsmlY8f&#10;Eg1HB4lTh4mIiIgqqFUB4MKFCxEZGQk3Nze0a9cOe/bsMVh+165daNeuHdzc3NCwYUN89dVX1VRT&#10;bUKYNqP3yx1nLVQTIiIiqu1qTQC4bt06TJ8+Hf/+979x9OhRdO3aFQMGDMDly5d1ls/IyMDAgQPR&#10;tWtXHD16FLNmzcKLL76IH3/8sZprXs7b1dmk8ieuFeJ2UamFaiNdSakSy/dcwNs/p2L5ngsoKVVa&#10;u0pERERkhEKY2vRkozp27Ii2bdti0aJF6m3NmzfHI488gsTERK3yb775JjZu3Ij09HT1tsmTJ+Ov&#10;v/5CSkqKpGMWFBTA19cX+fn58PExb4m2l9cexYZj1016TZ/mQVg6/kGzjmuOxKQ0LN2TgYrpCB0U&#10;wMSukZg5MNpq9SIiIjJEzvt3TVUrWgBLSkpw+PBh9O3bV2N73759sW/fPp2vSUlJ0Srfr18/HDp0&#10;CPfv37dYXfUJqkIamMu37qn/XaYUSDmfg5+PXUPK+RyLJ4lOTErD4t2awR8AKAWweHcGEpPSLHp8&#10;IiIiqjona1dADjdv3kRZWRmCg4M1tgcHByMrK0vna7KysnSWLy0txc2bNxEaGqr1muLiYhQXF6v/&#10;X1BQIEPty53Oyjf5NQ383AEAyamZmLMpDZn5/+QFDPV1Q/yQaPSP0T4Pc5WUKrF0T4bBMkv3ZODV&#10;vlFwcaoVvzGIiIhqlVp1d1ZUWlBXCKG1zVh5XdtVEhMT4evrq37Ur1/fzBr/49gl0wPAQS1CkJya&#10;iSmrj2gEfwCQlV9ksTWDv025qNXyV5lSlJcjIiIi21MrAsDAwEA4OjpqtfZlZ2drtfKphISE6Czv&#10;5OSEgIAAna+ZOXMm8vPz1Y8rV67IcwIA8opNn9ARvzkNM9efgK5YTLXNEmsGX8q9K2s5IiIiql61&#10;IgB0cXFBu3btsG3bNo3t27ZtQ+fOnXW+Ji4uTqv81q1b0b59ezg7656R6+rqCh8fH42HNeXfK8Wt&#10;u/rHK1pqzeBwfw9ZyxEREVH1qhUBIAC88sorWLZsGb7++mukp6fj5ZdfxuXLlzF58mQA5a1348aN&#10;U5efPHkyLl26hFdeeQXp6en4+uuvsXz5crz22mvWOgWLyS4skjVdy9i4CBjLQe2gKC9Xnap7IgwR&#10;EVFNVSsmgQDAyJEjkZOTg3feeQeZmZmIiYlBUlISwsPDAQCZmZkaOQEjIyORlJSEl19+GV9++SXC&#10;wsLw+eef47HHHrPWKVjMtrS/8fK6Yxrj9uYmpUtO11JSqsS3KRdxKfcuwv09MDYuAhO7RmLxbv0T&#10;QSZ2jazWCSDVPRGGiIioJqs1eQCtQc48QhEzNstUq38oALi7OOJuSZneMpO6GQ4C9eX6q+/vjks5&#10;9/S+rk90EJaOq54chaqJMJU/yKpGykVj2jIIJCIiNeYBrEVdwKRNALh3X3/wB5Sna9HXHWwo15+h&#10;4A8AtqVl456BwFMuZUqBOZvSqn0iDBERUU3GALAW83F1hLH2XX3pWqTk+jNmXjUkgz6QkauVAqci&#10;S02EISIiqskYANZiBcXSWuB0pWuRkuvPmIs5lk8Dk12oP/irSjkiIiJ7wACQdKZrkSOHX0SA5dPA&#10;BHlLW0JPajkiIiJ7wADQzulL1yJHDr9ZEmYYm6tDpD9Cfd2gLyuNAuWzgTtE+lu8LkRERDUFA0A7&#10;py9di5Rcf4b0iQ6Cu4ujGTWTxtFBgfghhgPN+CHRcDTnZIiIiGoZBoB2LDzAXW8KmI+2njJrDGDD&#10;QM+qv9hE/WNC8Vy3SK2A1UEBPNctkilgiIiIKmEAaMcu5dzDxFUHtbar0r+Yw1B6Gbklp2ZiiY50&#10;NUIAS3ZnIDk1s1rqQUREVFMwALRzlfP1yZH+BdCfXkZuzANIRERkOgaApJGvT470LyoZN+/IsyMD&#10;mAeQiIjIdLVmLWCquor5+uRI/6Lyd4HuwEzX2sJVXTeYeQCJiIhMxwCQNPL1yZH+RaWuj6vWNl1r&#10;C89NSsfErobXJNYn0Ev7GOaUIyIisgfsAiaNfH3mpn+pqFGgl8b/Da0tvHh3BhKrsnSc1O5qDgEk&#10;IiJSYwBo5yrn63NxcsDErpFm77dygmkpk0uqMnOYXcBERESmYwBo53Tl65s5MBrhAe5m7bdygmkp&#10;k0uqMnP45u1iWcsRERHZAwaAdk5Xq9vEVQdxKeeeWfu9UGkGsNTJJaZOQskulBbYSS1HRERkDxgA&#10;2rnKrW73SsqwLS3b7P1Wzi8odXKJqZNQUs7nyFqOiIjIHjAAJI1Wt3lVmYihR8V9SZlcUnncoCRS&#10;J6xwKWAiIiI1BoCk0epWMSeguSruS8rkksrjBqWIDfOVtRwREZE9YABo5yq3ulXMCWiuyvsyNLkk&#10;PMC9SnkA6/tLm6witRwREZE9YABo5yq3ur3WN0q2fc+qFNAZmlxyKeceJq46aPIxjl3Jk7UcERGR&#10;PWAAaAee6tJAa/ydgwKY1E179Y3/Hr4iaZ913J0NPl85v6CUySWVJ45I4Saxy1hqOSIiInvApeBq&#10;uV7NAhA/JBYzB7SQtP6u1DQsQ1uHYdeZbJ0teuEB7lg67kGNbVInl8xLSsO7j8RKKgsA7i7SPsJS&#10;yxEREdkDNovUcttP52DiqoNwcXLAM10b4p1hMXima0O9ky0eqOMmab+nr+cb7M6tvKyb1Mklpk5C&#10;OXfjtqzliIiI7AEDQDuwLS1b8vg6hcR8KX9eyjP4fOUE01Inl5g6CYVZYIiIiEzHANBObEvLxswf&#10;jxsdY3c1z7wVQFQqJpi+V1KGkjJpY/sqTxwxpmeTIFnLERER2QMOjLIjaw5ewZqDV9AnOkhrjJ6K&#10;qStxGHIp9y4mrjooeWWRyhNHpLiaL63LWGo5IiIie8AWQDtkqEv48Xb1ZTvO/gs3TVpWrmGgp8nH&#10;SL1eIGs5IiIie8AA0E7pS7ny4dZTkl5vbEydgwI48/cdk+pUedygFF4SWwylliMiIrIHDADtWJ+P&#10;d6Lfp7sxceVB3C4qBSB9Fm6YkdnCUSHeJten4rhBqYzVw9RyRERE9oBjAO3Y1bwiAEU4nVWImIRf&#10;0bKeD1rVq4M9Z42/tldUEDxcHLF0TwaU4p/tDory1UXSMgsBFJpcJ6l5CFX+zLglazkiIiJ7wACQ&#10;1I5fLcDVW9JmAc8aGA13F0e82jdKZ4Lp2T+dkBRIVmbqJJTiMmldxlLLERER2QMGgKQh9859o2Uq&#10;ztZVJZiubNbAaHy7/7LJxx8bF2FS+ZgQL+wozJVUjqpPSakSK/7IwNa0LAAK9IkOwlNd/klAfruo&#10;FC+vO4rLt+6hgZ87PhnZBl5u/DoismXG/q6pZuE3Lpks9Wo+3v451eCScu4ujugTHWTSLGCg/AvG&#10;lC+TQB93WcuR+RKT0rBkdwYqjAzAoUu3kLjlNCZ1i0TKhRwcv/rPrOyKQxA2Tuta/RUmIqOM/V1X&#10;XleebB/DdjJZZkExVqVcwrub0xE1e4vWsm8qfxcUmbzvl9cdNan8ISMrkphajsyTmJSGxZVuEhUt&#10;3p2hEfxVdPxqAYZ+scdylSOiKpHyd63vPkC2iwEgmUUpdP/x3y4q1XujN+SyxDGIKk4O+r6StMuV&#10;lCqxZNd5PL7oDzy+aB8W7zpnctoZ0q+kVImlezLM2sfxqwXqGelEZH1S/64X7zY9jRdZF7uASRaL&#10;d2fgTnEZIgM9MTYuwuSWPJUGfqZ11bau74ez2cZnDisE0OytLQa7Lzi+pepKSpV4/rvDGjPCq6rz&#10;/N9xPKGf+TsiIrN9m3JR8t/1tykXdY4JJ9vEAJBks/rP8kkfc5PS4exYtaDpk5FtdE4QcHFy0Dnb&#10;uKRU2jfTmRv6g8TFuzPwbcol3L2v+euV41ukefeXVCzfe0m2/RUUleJ2USknhRDZAFNSc5maxous&#10;i9+wJDulAIqr0BXQsp4PnliWonOCQGVzk9IxsWsk7t3XXs2kKioHfxUt3l3e/cEgUNvQL/ZUqavf&#10;mJfXHcXS8brXqyYyhq358jElNZeca8mT5fGvgWxGZl6R5GBCNfaw4J7xtDVy4PgWbe/+kmaR4A8w&#10;fSwokUpiUhqavbUF87acwqFLeeqW/KZv6Z+wRvqNjYuAg7G1PyuUpZrDoi2ABQUF2L59O5o1a4bm&#10;zZtb8lBUC9y4XWLya/ZnGM8BKBdrj28pKVXimz8uYFtaNpTKMvh7uiLE11097rI6WzdKSpX4eq95&#10;Ez4MMXUsKBHwz2xVfdiabzoXJwdM7Bpp8LoCwKRukWxhrWFkDQD/9a9/oVu3bpg2bRru3buH9u3b&#10;4+LFixBCYO3atXjsscfkPBxRtbLm+BZjN7Z3N6dX61jFb1Mu6k0JIYdPRrax4N5Nw6TVNYMps1Vf&#10;7RvFYMUEbRr4ATB8bcvLUE0i61/A7t270bVreSLXDRs2QAiBvLw8fP7553jvvffkPBRRtbPW+BZj&#10;wZ9KdebismQwHBXkZjMB1tAv9iAm4VdsS8/G6axCbEvPRkzCr8xXaINMna1K0pQpBRI2Gv9eSdh4&#10;EmVypAGgaiNrAJifnw9/f38AQHJyMh577DF4eHhg0KBBOHu2CgvDEtkQc8a3lJQqsXzPBczacBwT&#10;Vx7EWxtOYPmeC0bHFZaUKiUFfyrVNVbRksGwn6f+fauu49s/p0q6fuYwNMGFSattD2erWsaBjFxk&#10;SUjqn1VQjAPVOCSHzCfrz+z69esjJSUF/v7+SE5Oxtq1awEAt27dgpubm5yHIlJzUECW/HOGmDO+&#10;JTEpDUv3ZOiso2o2s76u26q0VHzzxwVM6t7Y5NeZYmxcBOYmpVvkuu/PyNW5JKCudDPGrl9VSUlk&#10;rkpabSutlfaOs1UtI7tQ+opOppQl65O1BXD69Ol48sknUa9ePYSGhqJHjx4AyruGY2Nj5TwUEQDg&#10;mYfCMbFrpMWP06aBX5Van1Tdt/oCJX0rqahUpaXi19Qsk19jKtXAcEsQ0A58h36xR2euQWPXr6qk&#10;JjKvasJzkh9nq1pGkLf0xhtTypL1yRoATp06FSkpKfj666/xxx9/wMGhfPcNGzbkGECyiMu59zBz&#10;YDQmdYuU/OVfFa/8cAxRs7fg3c3p6nWQm761BaOX7NMbCJqyNNrSPbq7bqvSUnHkSn61jAVsVc9y&#10;g74rBr5S0s3ou35VJTUNDdPV2A6pP0o4W9U0HSL9EeJjPLAL8XFFh0j/aqgRyUX2v4L27dtj0KBB&#10;uHbtGkpLy9f0HDRoELp06SL3oYiwLS0b90rKMHNgNE69OwCzBzXHuLhwzB7UHKkJ/SBXTHi3RKmz&#10;FS/lwi0005NfzJRB6Uqhu7u3qi0Vlp4QUqYUeOvnVIvtXxX4Sk03o+/6VZXUNDRMV2NbZg6MRp/o&#10;IL3P94kOYgoYEzk6KJAw1Pg1SxjaAo6W/BVOspM1ALx79y6eeeYZeHh4oEWLFrh8uXxpsBdffBHz&#10;58+X81BEavP+F+i4ODngma4N8c6wGDzTtSG83JwwuGWIxY8voDvgMrX7Vld5FycHTOpWta5WuVvF&#10;KjqQkYvcO6blbXRzlv51owp8TUk3I+fAfqlpaGwpXQ0ByamZ2JaWrff5bWnZSE7NrMYa1Q79Y0Lx&#10;1Zi2qOPhrPVcHQ9nfDWmLfrHhFqhZmQOWQPAmTNn4q+//sLOnTs1Jn08/PDDWLdunZyH0nDr1i2M&#10;HTsWvr6+8PX1xdixY5GXl2fwNRMmTIBCodB4dOrUyWJ1JMvZfkr/F/6AmLBqq0flgOuBOqaNh9HX&#10;3VvV/Fpyt4pVVJXB3k90aCC5m/6jracAmBbUyTmw38vNCS3r+Rgs07KeDyeA2BCmK7Gs/jGhOPxW&#10;H3z3bEdM69kY03o2wnfPdMTht/ow+KuhZA0Af/rpJ3zxxRd46KGHoFD8800fHR2N8+fPy3koDU88&#10;8QSOHTuG5ORkJCcn49ixYxg7dqzR1/Xv3x+ZmZnqR1JSksXqSJZzPa9IZ0tXmVLg3c3Vt/RT5YBL&#10;YWIH9MgHG2htK7+pnaxynSyV7qIqg71X7LuIp7qESyqrCqZNCerkHtgf1zDArOepejFdieU5OijQ&#10;pXEgXuvXDK/1i0KXJoHs9q3BZA0Ab9y4gaAg7fEXd+7c0QgI5ZSeno7k5GQsW7YMcXFxiIuLw9Kl&#10;S/HLL7/g9OnTBl/r6uqKkJAQ9UOVw5BqFl2zRoHyG0JmfvWmJdh84ro6GL2aZ9oEgXUHL2ttK7+p&#10;FVe5PpZKd9Eh0h+hvqYFgUoBhPl6IK6h8RZNVTAtdWbnMw+FyzqwX8oEHkt2sZPpmK6EyDSyBoAP&#10;PvggNm/erP6/KuhbunQp4uLi5DyUWkpKCnx9fdGxY0f1tk6dOsHX1xf79u0z+NqdO3ciKCgITZs2&#10;xcSJE5Gdrb8rkWybrpYuOb7kfdwcYcpvlyOX89H0rS1495dUk4Mvuc/BQWG5dBeODgrEDzF9MP2l&#10;3LtoEmy4a7ViWSkzO8MD3DF7cIzJdTFEygQeS3axk+mYroTINLIOYElMTET//v2RlpaG0tJSfPbZ&#10;Zzh58iRSUlKwa9cuOQ+llpWVpbPVMSgoCFlZ+vOhDRgwACNGjEB4eDgyMjIwe/Zs9OrVC4cPH4ar&#10;q6vO1xQXF6O4+J/WmIICw6kpqProCrbM+ZL3cXPEJ4+1Ro8WwViQnG7SahwAsHzvJcQ8IC3QUamv&#10;Y0apOecwsatl0130jwnF420fwH+PXJP8mqok6zW2DumlnHtITs2UdRyS1K5zS3Wxc/1h06nSlRjr&#10;Bma6EqJyst4dOnfujD/++AN3795Fo0aNsHXrVgQHByMlJQXt2rUzaV8JCQlakzQqPw4dOgQAOruX&#10;hRAGu51HjhyJQYMGISYmBkOGDMGWLVtw5swZjRbMyhITE9UTTXx9fVG/fn2TzoksQ19LV1W6KVUK&#10;isrwzHeH8ejCvVWehJF6zbQfCFEh2gFj+U1N9w8SY6pjcfZ5w1tKntihep+kdOuqylprYL/UQNUS&#10;Xexcf7hqmK6EyDSyNw/ExsZi5cqVSE1NRVpaGlavXl2lVUCmTZuG9PR0g4+YmBiEhITg77//1nr9&#10;jRs3EBwcLPl4oaGhCA8PN7hm8cyZM5Gfn69+XLlyxeTzsqZ24XXwyb9aIa6W/fp95qEIuDg5oEwp&#10;kHI+Bz8fu4aU8zkAgPgh0WblAjx+tQAvrKme1R5y72qnVSm/qbWo0v7mbEqz+GxHU1YEUbVISnmN&#10;qqzcA/tLSpVYsus8Hl/0Bx5ftA+Ld53TOY7PlCBVTlx/2DxMV0IknUX6FLKzs5GdnQ2lUvOLtWXL&#10;lpL3ERgYiMDAQKPl4uLikJ+fjwMHDqBDhw4AgD///BP5+fno3Lmz5OPl5OTgypUrCA3V/+Xg6uqq&#10;t3u4Jjh8KQ8xYb7YX8tmwHm5uiA5NRNzNqVpTPoI9XVD/JBoLBrTVus5lbqeTrhxp9Tg/u+XVU/K&#10;CH3dvaqb2oz1J5B3977k/WXmF+FARi7iGll2tqqxLlrNcuVmDozGhZt3dOZsq5isV86B/YlJaViy&#10;O0Mjr+ChS7eQuOU0JnXTXE9YFaQa6vqXu4ud6w/Lo39MKPpEh2D/hZz//RAUiGsYiE6NAtjyR1SB&#10;rN8ihw8fxvjx45Geng4hNG+aCoUCZWVlch4OANC8eXP0798fEydOxOLFiwEAzz33HAYPHoxmzZqp&#10;y0VFRSExMRGPPvoobt++jYSEBDz22GMIDQ3FxYsXMWvWLAQGBuLRRx+VvY62ZGWK9nqqNd0nv53R&#10;uT0rvwhTVh/BojFtsffNXuWtSfn3kHunBP5ergjxccPyvRfwW7r1J/84KIBmwd6YuPKgznFfqpva&#10;13szMDcpXfJ+LT3bUWoXLVDeItknOgSODgokp2biNx3BnwLAb/9L1ts/JlS2gf2qNZn1UT1XMQhU&#10;/XvpHs21nB0U5cGf3CtKmLL+8NLxD8p67NpGla6kS2PjjQhE9krWAPCpp55C06ZNsXz5cgQHB1ss&#10;9Utl3333HV588UX07dsXADB06FB88cUXGmVOnz6N/Px8AICjoyNOnDiBVatWIS8vD6GhoejZsyfW&#10;rVsHb2/vaqkzWZ5AeUAxZ1MaujcNQtr1fFzKvYtwfw8Mig2Fi5MDEjZVPceenJQCaPveNvX/T2cV&#10;IibhV7Ss54ON07oCKL+pPf1QJL7+I0NyehtLz3aU2kUL/NMi2SHSH3M2pelc4aPie9YnOkSWgf1S&#10;12RevDsDr/aN0mjVmzkwGq/2jcK3KRfVn52xcREWmVzD9YeJqDrJGgBmZGRg/fr1aNy4sZy7Ncrf&#10;3x+rV682WKZii6S7uzt+/fVXS1eLbIBAeeAR/XayRsAxNykdE7tGooGfO05nFVqrekapxn1VDALj&#10;h0Rj8uojBl+nABDi62bx2Y6mtjBmFxYZzc+oes9U3dcJQ42fr6GB/aasyfxtykU807WhxjbVEoOW&#10;JvWzyPWHiUgOsv6M7d27N/766y85d0kki8r3f6Uob/Gp52eZRMlyUo37UjE00B2AetJL/JBoi495&#10;MrWFMcjbTXLQqCpn7sB+U1K1WCqtixRcf5iIqpOsLYDLli3D+PHjkZqaipiYGDg7a35hDx06VM7D&#10;EZltZcpFxIR5IfX6bWtXxaDK475UYwK/2H4O3/yRgbx7/0wOCfnf5BdzZzuWlCqNdn1K7aIFyifl&#10;dIj0l7wMV8Xg0pyB/VXJPWgOKddNF9X6w4YmgnD9YSKSi6zfJPv27cPevXuxZcsWrecsNQmEyBxK&#10;AXi7uli7GkbpGvfl6KDASw83wbRejXEgIxfZhUUI8i4Pssxt+UtMStOa/KDqNq84+UGVe81YFy3w&#10;T4ukKj9jVn6RznGA+rqvqzqwf2xcBOYmpUvqBjY3rYvU66ZPXMMAgwEg1x8mIrnI2gX84osvYuzY&#10;scjMzIRSqdR4MPgjW1UdaXHqeur+reXiKC1QMzTuy9FBgbhGARjW+gHEyZDqQjVjtnLApOo2T0zS&#10;nPVrrEvar1I3bcVl5CrX1BLd11JzFU7qZl5aF1OvW2Vcf5iIqpOsLYA5OTl4+eWXTUrATGRtls7y&#10;V9/fHTtf66kzDU10qA9avbPV6D6qa9yX1CCk8mzZil20f5y7iet59/BAHXd0bhyITg21g9L+MaE6&#10;8zPK1X1dmZRcheasnFLV61aRKesPV8ekFCKq3WQNAIcPH44dO3agUaNGcu6WqEZrVa+OupVOF1sa&#10;92VOEGJqF60qaJS7+7oyU5aTU+UpNJUcwZu11x8mIvsi612ladOmmDlzJvbu3YvY2FitSSAvvvii&#10;nIcjMltcQz+kXLhl0WMknchESalSb8uPLY37qu4gxFBgLBdTl5OrSn3kuG7WXH+YiOyP7LOAvby8&#10;sGvXLuzatUvjOYVCwQCQbM4THSPwZ8YtyXniqsJQy48cXYdyqo1BiJzLyekjx3WTMlnFEusPE5F9&#10;kvWOkpGRofdx4cIFOQ9FduiR1mEY07GBbPtTAJiXlI5nHoqQbZ/66Gv5MaXrsDqMjYuAsR7QmhaE&#10;yLWcnCFyXDcpk1XkXn+YiOwXv0moRgjxccVH/2oNBxnHh6lWnOgVFYJJ3SKN3sDNoa/lx9bGfdXG&#10;IESVq9AYQ8vJGSPXdZs5MFrnZ9FBUT5LWe71h4nIfpndBfzKK6/g3XffhaenJ1555RWDZT/++GNz&#10;D0d2SrXUlyW6HrMLi7TWfBVC4Nv9l2XZv6GWH1vscjU2Y9ac2bLWIDVXoaHl5KSQ67pV5/rDRGS/&#10;zA4Ajx49ivv376v/TSQnFycHfD6qtTotiClJfaVSdftVXPO1TCnwW3q2wTVrpTLU8mNr477KlAJz&#10;NumfMasAMGdTWpVny1qLKlfhjPUnkHf3vsZzdTycMX94rFmpZ+S+btW1/jAR2S+zA8AdO3bo/DeR&#10;ORQABsWG4rPRbTRumKqutsW7DU+ckHoMXStOAP8kKzbWaqTax+CWIVi+V3M8n4MCRleAkHI+1dnl&#10;eiAj12DQq+o2r+psWWsyZzk5Y2rzdSOi2knWWcBPP/00PvvsM3h7e2tsv3PnDl544QV8/fXXch6O&#10;aqGuTQLRo2ldg11eb/Rvjku5d5Ccml3l40hZccJQq1HlffSPCcXr/ZpXqdtOFSBWXkJMSgApN6mz&#10;YKs6W9ZSpK6/W9Xl5IypqdeNiOyXQgghW2eao6MjMjMzERQUpLH95s2bCAkJQWlpqVyHsgkFBQXw&#10;9fVFfn4+fHx8zNpXxIzNMtWqZlszsZPOFhLVDX7P2RvYc/Ymysz81IaasOJEmVLgi+3n8M0fGci7&#10;908gaMo+pJAaxFhSyvkcjF6632g5fe+TNehafxcoz/HYJNinWq5lTbxuRPZMzvt3TSVLC2BBQQGE&#10;EBBCoLCwEG5u/8y4KysrQ1JSklZQSFSRoe5YfTd4c8weJD1wc3RQ4KWHm2Bar8Zay7n5urugTClk&#10;GQ9nC+O+OkT6I9TXDVn5RTqXyDP0PlmDav1dXVIu3FIn+Z6blI6nuoQjzNfDIgF2TbtuRESyBIB1&#10;6tSBQqGAQqFA06ZNtZ5XKBSYM2eOHIeiWkxXd6yhG7w53vnlJPrFmDaRwdFBgfx7JVjw62mN8V5y&#10;twRak2rs45TVR6CA5jrJhrrNy5TC4ku6VSYlibaKUgDL917S2DY3KV22LvaqXjciImuRJQDcsWMH&#10;hBDo1asXfvzxR/j7//Mr18XFBeHh4QgLC5PjUFRLTX+4qVYAZcoN3lRVWfYrOTUTU1Yf0Wrhycov&#10;wpTVR7BoTNtaEQT2jwnFojFtMWdTmkagG6In0E1OzdQqWx1BsZQk2oYoBdQ/LuQIAk29bkRE1iRL&#10;ANi9e3cA5SuBNGjQAAoFf+WSaSICtfPcmXuDN8aUAfmqNB+6qiNQc9Oj6KOaMWusVc+aQbFcybHl&#10;XGpP6nUjIrI2WWcBh4eHy7k7siO6luCy9OoXpiz7ZY9pPhwdFAbPxdpBsVzJsQ2t1VwVxq4bEZEt&#10;YGp5sjp9S3BZcvULU5f9YpoPbaYExZYgZf1dqaprqT0iIlvBAJCsTt8SXHLe4KUeUx+prYWmtCrW&#10;dNYOiqWsvytVdS61R0RkCxgA2qHwAHdrV0HD0cu3dG6X8wZfUZ/oIJPHpanSfOgLGRUon/hgT2k+&#10;bCEoTrmQY/Y+qnOpPSIiWyFrALh69Wq9z73++utyHorMsO3lHrCldeUX787AvM1pWLr7PDYcvYaU&#10;8zkoUwqUKQW2nsyS/Xjb0rKRmKR/3VZdVGk+DLG3NB/WDopvF5Xi+NUCs/dTnUvtEZE0JaVKLN9z&#10;AW//nIrley6gpFRp7SrVOrKuBFKnTh2sXr0agwcP1tj+8ssvY+3atcjMzJTrUDaBK4FYTh0PZ5SU&#10;luFuieX+6M+8N8DkG//EVQexLU17Cbo+0UFYOu5BuapWYySnZhpcL/krC84CnrjyILalV305QJWW&#10;9XywcVpXGWpERHLQlfxf7qUxuRKIzC2Aa9euxZgxY7B79271thdeeAE//PADduzYIeehqJbLu3vf&#10;osEfUD7z0xSJSWk6gz+gaq2KtYG+7nupz5vj8q17suzn+NUC3C6qXctUEtVUquT/lVOAqfJ22uP3&#10;rKXIGgD2798fX331FR555BEcOnQIU6dOxfr167Fjxw5ERUXJeSgis5ky81NKUuqlezLsqpvC2tek&#10;gZ98Y1lfXndUtn0RUdVY+zvF3sg+8GXUqFGYO3cuHnroIWzatAm7du3SuTwckbWZMvNTSlJqVT45&#10;e2Hta/LJyDay7Uuu1kQiqjprf6fYG7MTQb/yyis6twcFBaFNmzZYuHChetvHH39s7uGIZGPKzE+p&#10;rYX2lE/O2tfEy80JLev5yDIRRM7WRCKqGmt/p9gbswPAo0d1d500atQIBQUF6ue5PBzZkkndTJv5&#10;KbW10J7yydnCNYlrGCBLAChnayIRVY0tfKfYE7MDQE7uoJqoTQM/k8qPjYvA3KR0g90T9pZPztrX&#10;RMp4ISla1vOBl5usq2ISURVY+zvF3jD5FdU6bs7GP9YJG0+izNhgkwqkJKW2t3xy1r4mUsYLSRHX&#10;kOv2EtkCa3+n2BtZr+KdO3cwe/ZsdO7cGY0bN0bDhg01HkTVoei+8RliWQXFJq9Ra6zV0NRWxdrA&#10;mtdErnFAnFVIZDuMre4jx+o/VE7Wfo9nn30Wu3btwtixYxEaGspxf2TTTFmjtkwpMGeT/vxTCgBz&#10;NqWhT3SI3awGYu1rItc4INWswme68kcqkTVJWd1HlbeTwzbMJ+sV3LJlCzZv3owuXbrIuVsiizBl&#10;jdoDGbnIzNcfMAoAmflFOJCRi7hG9tGlaO1rImW8kFScVUhkfVLzcb687iiWjre/lZfkJmsXsJ+f&#10;H/z9LbPuJ5EU7s4KhPgYD+xCfFxNWqNWamuhKa2KNZ21r4mU8UJScVYhkfVJzcfJvJ3ykDUAfPfd&#10;d/H222/j7l3+mibr+GRkGyQMNb5WZMLQFiZ1S0ptLTSlVbGms4VrMnNgNCZ1i4Q5PcycVUhkG6Tm&#10;42TeTnnI2gX80Ucf4fz58wgODkZERAScnZ01nj9yRP+i8UTmqOPhjPnDY9E/JhQA8NWYtpix/gTy&#10;7t43WE6qDpH+CPV1Q1Z+EXT1OCoAhPi6mdSqWNMZuyYA4OnqiL3nbkCpFOjUKEAddJeUKvFtykVc&#10;yr2LcH8PjI2LqPLMvpkDo/Fq3yj1/s5mFeLPi7mSu4Y5q5BImjKlwP4LOUg5nwNAIK5hoMbftbk+&#10;GdkGMQm/SipH5pM1AHzkkUfk3B3VMgpAb6BgqgExwWhU1xv6voT6x4SiT3SIbF9Wjg4KxA+JxpTV&#10;R7TOQ7W3+CHRdjMBBDB8TVTuFJfhyx3n8eWO8+rg++jlW1i6R3Ox97lJ6ZjYNRIzBxpvvdXFxclB&#10;YxJH5QDzen4RvvlD85gOCph1TCJ7kpyaqfWj+osKf9em/qjWRcrqPszbKR+FEEKue7LdKSgogK+v&#10;L/Lz8+Hj42PWviJmbJapVtbj5eqEEe0eQD0/D/i4O+P41TwACkQEeKBMKTBvyynZjvXVmLayfOGY&#10;Kjk1E3M2pWlMfgj1dUP8kGir1McW6LomVTWpm+UCMjlbHYnsSXJqJiavNtyDJ9d3srFjyXUcOe/f&#10;NRUDQDMwAPzH9N5N8ELvJnpbwN7+ORWrUi7JdrxQXzfsfbOXVVrcypQCBzJykV1YhCDv8m5fe2r5&#10;06VMKbD/fA6mfn8E+ffuG3+BAWfeG8DAjMhGlCkFuszfjqwCwz/wQnxc8ceM3mZ9F5YpBdq9t01r&#10;6E5FdTyccfitPmZ/5zIAlKEL2N/fH2fOnEFgYCD8/PwM5v7LzTUt8S7VHCv2XUB4oCdCfP4JiCoG&#10;SnL/zqhKehEp41ekBHeODgq7SfViilNZBWYHfwAwfvmfWDMpToYaEZG5DmTkGg3+gH+S65vz3bj/&#10;fI7B4A8A8u7ex/7zOejSJLDKx6FyZgeAn3zyCby9vQEAn376qbm7oxoq714ZXl53DEB569zQVqHY&#10;+FemLN2C+piSXsTQ+JV5j8TAz9MVW09m4r9HrqKwqExdxt67d6VIOn4db/2citw75gd/ALA/Ixcl&#10;pUq2AhLZAFO+Z81N+ZRy4abkcgwAzWd2ADh+/Hid/yb7lZlfhMW7Myx+nIs3paUbMjSmJO/ufUz9&#10;Xn/y0cz8IkxZfQSLrDTm0NYlJqXJ/l4LcGUOIlthShon81M+Se3Wte8hN3KRfSqNUqnEuXPnkJ2d&#10;DaVSc33Nbt26yX04smOf/nYGzUK8DAZmZUqBhI36lyuTQsD+lnmTIul4psUCfa7MQeawdLoSe9Ih&#10;0h8hPm6SxgCamwYrrlEAvthxTlI5Mp+sAeD+/fvxxBNP4NKlS1pjvhQKBcrKyvS8ksh0UgIzqeNX&#10;jLGFZd5UEy3Ku0nKxyF2amidm1qZUuCtn1Mttn+uzEFVVR3pSuyJo4MCCUOjjc4CNjW5vi6dGgag&#10;joezwXGAfh7O6NSQAaAcZA0AJ0+ejPbt22Pz5s0IDQ01OCGESA7GAjM5lyGz5jJvum9q5+DiqMDQ&#10;VmGYN7xltY6ZO5CRi9w7JRbbvy2tzMFZ3zWHseEek1cfsVoKqZqsf0woJnWLxJLdGTrzfU7qFinL&#10;NXV0UGD+8FiDwWbi8Fj+/clE1gDw7Nmz+O9//4vGjRvLuVsigwwFZnIuQ2atZd4M3dRKygT+e+Qa&#10;fjx6Dc9VY1JjSwbDzzwUbjMTQJJTM5Gw8SSyCorV20J8XJEwtAWDCBsjdbhHwsaTHM5houRUw8M9&#10;Fu/OQJsGfrL8TfSPCcVXY9oiYWOaRu8NJ+TJT9YAsGPHjjh37hwDQKpWhgKzWzK1Uvl7Ops1vkXV&#10;ipSVfw+5d0rg7+WqkTLH0OsSNp40un8hoP6Cro4g0LLBsO0Ef7oC76yCYrYk2aDqTFdiT6wRWKtW&#10;cmLLu2WZHQAeP35c/e8XXngBr776KrKyshAbG6u1FnDLli3NPZxOc+fOxebNm3Hs2DG4uLggLy/P&#10;6GuEEJgzZw6WLFmCW7duoWPHjvjyyy/RokULi9SRLMNQYFamFHh3s3kTQFTeGxZT5S8fQytlGPtV&#10;W35TK9b5nC5L92Tg1b5RFm9BU60DbIk0P1/vzcCb/bXPoToH9pcpBWasP2GwzIz1J9iSZEOqM12J&#10;PbFWYM18q5ZndgDYunVrKBQKjUkfTz/9tPrfqucsOQmkpKQEI0aMQFxcHJYvXy7pNQsWLMDHH3+M&#10;FStWoGnTpnjvvffQp08fnD59Wp3XkGyfocDsQEauLAFKn+ggDGwZVqWxYMmpmZiy+ojeNZCNpZkx&#10;9UalFMDKfRmY2K2RSa8zlWodYGMDw6tCVxqY6h7Yz4S0NU/1piuxHwysay+zA8CMDMvnezNmzpw5&#10;AIAVK1ZIKi+EwKeffop///vfGD58OABg5cqVCA4Oxvfff49JkyZZqqokMwcDAZhcX0bb0rKRmJSm&#10;ldi6jrsznuoSgWm9dC+BV6YUmLMpTW/wV5G+2cxVuVF98ttZ1Pf3sHj3ZKUsT7KqmAbGGgP7mZC2&#10;5qnOdCX2hIF17WV2P1F4eDjmzJkDf39/hIeHG3zYioyMDGRlZaFv377qba6urujevTv27dtnxZqR&#10;qWauP4Eype4QS84vo8W7M7RaE/Pu3ccnv51Fu/e2ITk1U+s1UlsgBf6ZzVxZ+U3N1aS63i0pw5TV&#10;R3TWSS7VlQbGlPFH+j4HVcOEtDWNKl2JMXKkK7EnqsDaGAbWNY8sA4VWrlyJe/fuybGrapGVlQUA&#10;CA4O1tgeHBysfk6X4uJiFBQUaDzIum7dvY/9F3J0Ptch0h913J11PienvLv3dQZcprZA6ipfflOr&#10;2rjUOZvSZA6K/lFdaWBMHX8kF6ljjzhGiWo7Bta1lywBYOWkz3JISEiAQqEw+Dh06JBZx6icp1A1&#10;VlGfxMRE+Pr6qh/169c36/gkj9X7L+nc7uigwFNdIqqlDqqk1BUDLlNbIPWVV+XgMrU++loV5VCV&#10;7nV3ZwdISQ3aO6quegKItcYfqRLSGsKEtLbFeq3FtZ8qNYuuv4k6Hs6cEV9DyZYGRu6kz9OmTcOo&#10;UaMMlomIiKjSvkNCQgCUtwSGhv7zoc3OztZqFaxo5syZeOWVV9T/LygoYBBoA/acvYEypdD567NJ&#10;UPVN6KmclLpduB8cFOUTM4xxUJSX18VYDi5DLDUouyrd63U8XDC4ZQiW7rlosNz2UzeQnJqJ/jGh&#10;Vht/xIS0NQ/TwFiWKjULl9irPWQLAJs2bWo0CMzNld4aERgYiMBAywyujoyMREhICLZt24Y2bdoA&#10;KJ9JvGvXLrz//vt6X+fq6gpXV9PGY5Hl3S4u0/mFLmcaGKkqBlyHL92SFPwB5UHi4Uu3dJ6DlDyA&#10;+lhqUHZV0sBk5hehV1T5jy9jQaBqUow1B/YfvXzL6PNs9bAdnK1qeY4OCnRpHIgujTnxqTaQLQCc&#10;M2cOfH195dqdSS5fvozc3FxcvnwZZWVlOHbsGACgcePG8PLyAgBERUUhMTERjz76KBQKBaZPn455&#10;8+ahSZMmaNKkCebNmwcPDw888cQTVjkHMo+uL3S50sCYYsepbAR6uaJTwwBZxgCamgdQRQEgxNfN&#10;YoOyq5oGJruwPAg0FABW7L6OaxRQbeuQVlRSqsTSPYZbXasr5yJJw9mqRKaRLQAcNWoUgoKC5Nqd&#10;Sd5++22sXLlS/X9Vq96OHTvQo0cPAMDp06eRn5+vLvPGG2/g3r17mDp1qjoR9NatW5kDsIbS9YUu&#10;x6/8Oh7OGNm+nuQu2J+OXcdPx66jjocznups2rg9uc8hfki0Rbtm+seE4uWHm+CT385Kfk2Qt5vk&#10;c7JmK823KReNtt4qhXa+QrmUlCrxbcpFXMq9i3B/D4yNi2CgaQTTwBCZRpYAUO7xf6ZasWKF0RyA&#10;lSeqKBQKJCQkICEhwXIVo2oRqqely9xf+QoFMKJdPfXSavoWQtcl7+59fPLbGSgASa/RNwawqufw&#10;nEyLsxszrVcTrDlwRdLYK9X7JHViSpC3m9XWd62Yh1COcqZITErD0j0ZGgHo3KR0TKzGtZ5rItVs&#10;1epuLSaqqWx2FjCRVLMHNdf5ha4ap1ZVQpR3801cddCk4E9jHxLLqcYAVlaVPIBAebBqyTyAKlJT&#10;RAD/tEiq3hd9t2AFNINFudPAlCkFUs7n4Odj15ByPkfnjFBVHkJjpJaTKjEpDYt3Z2i1Pir/t9Zz&#10;YlL1jmmtaThblUg6WVoAlZZcEoBkNT4uHOuPXENhcam1qyIbP0/dAZJqnJqhpdik2JaWbcarpTOU&#10;B9DUsXaqtDS2slZtn+gg9Y3X2PhBgX+CRbkH9icdv463fk5F7p1/lnnTtR7z2LgIzE1KN9gN7KD4&#10;J1+hHDjuUB6crUokDb9F7Mym45m1KvgDgHc2ncTyPRdQUqr9Q6R/TCgWjWmrtyXQ283R0tWTzN/d&#10;Bcv3XMDbP6dqnI+hVg1DLJkHUEVqF+22tGwkHTe9RVLOgf2JSWmY+v1RjeAP+Gc95ootpi5ODpjY&#10;1fAYzoldI2UNxEwZd0iGqWarvtavGV7rF4UuTQIZ/BFVItskEKoZLLl6g7WkZxXi3c3pesdJ9Y8J&#10;Ra+oYHybchEXc+4AAFrX90NYHXckncjEt3oSSVe38SsO6B33pWrV+HpvBuYmpUvep6UnUkjtogWA&#10;2T+nol9MeRqYOZv0B40KyJ8GJum44VyKulpMVZ+jyuPxHBSwyHg8a447JCL7wwCQag3VOCkAGjfn&#10;5NRMzNmUppES5rf0bMQPiUZEgLxjuMyhb9wXUH4+jg4KPP1QJL7+Q3tdYn0sne7ClAAz506JukXS&#10;UP3lTgMjdd3iyom8gfLr/mrfqGqZkWutcYdEZJ/YBUy1ztI9Geru0+TUTExZfUQr4Mj6X7dfkI8b&#10;bL1nqOL5qMbPGVNxIoUlmRpgZhcWmZwGxtyB/aasW6yrbi5ODnima0O8MywGz3RtaLHxd2PjIox+&#10;FuUed0hE9ostgFTrqMZJTegSiTmb0nROABEoD5LmJaXjmYcijK5MYU2V882pAqIZ608g7+59rfKq&#10;GMLcPIBlSoEDGbnILixCkHd5MFl5f1K7aFWqOqbPnIH9prRSytFiKuW66aIad2ioq1rucYdEZL8Y&#10;AFKtdCn3rtGVQFRdjZn5pq+0Ud0qj/tSBURfbD+Hb/7IQN69fwLBEB2zWk2lq9tc12xZqbnXVK9X&#10;tUiG+rohK79IZ3CubxWTqi5DJTWo8/d0NrvFVOp102fmwGikXMjB8asFWs+1rOfDPIBEJBv+lKRa&#10;KdzfQ3LLz+YqzE41lY+Zs411jftydFDgpYeb4PDsPlgzsRM+G9UaayZ2wt43e5kd/BnqNq+cX1DV&#10;Iunhov8cFfinRbJiN3bldjG5Wi8rkpoP8r1hMWYd09TrpktiUprO4A8Ajl8tYB5AIpINA0CqdVTj&#10;pKS2/Fg6jXnvqLo4+nY/vPxwU9Rx1xzHFuztAmML6Rgb9+XooEBcowAMa/0A4szMdVamFAa7zYHy&#10;2bKVkyf3jwnFiYR+mN67CbxcNQPBUF83LKo0Tk+VniekUmAWoqOsuaSMm+wTHYSBLcOqfIyqXreK&#10;pOYB1JXuiIjIVOwCplpHNU5K1fJjqKvR3dkRd++XWbQ+7i5O6ta6ab0aa40PW5CcbjPjvqR2m1ee&#10;LQuUB1rT+zTFC72bSBoDp+rGrsp4ObltS8tGcmpmlQNPc66birXXHyYi+8IAkGqdNg3K19StuBKI&#10;PgNjQ/DfI9csWp+kE5koKVXCxclB3Vpnq0ydoauLKedYHdejOtYTluO6MQ8gEVUndgFTrTNj/Ql1&#10;V1v/mFA81y1SK72GgwJ4rlsk5g1vafE0MIZWb7C1bj+p3eaWzi8oJ0usJ1yZHNeNeQCJqDoxAKQa&#10;xdvV+GSKvLv3sf98DoDygflLdmdoda0JASzZnYHtp/42uuSXHPS12tja8l+qbnN9MXF15ReUk9zr&#10;Cesix3VjHkAiqk4MAKlG8HV3wnfPdMS4zhGSyqdcuCl5YP4b/Ztjko5WQjnpa7WxtW4/Vbe5vphU&#10;QN4ZutVBzvWE9ZEy0cTYdbPG+sNEZL/4TUI1wvuPtUSXJoFQ6G1jqUxh0sD8mQOjcerdAZg9qDnG&#10;xYVjbKcGstQbMNxqw24/y1MlqzbG2HrCxhgbbiA1D6CuHyMOCmBSN/nXHyYi+8VJIGTzvhjVWn3z&#10;jGsUgC92nDP6mrhGASYPzFct+QWUTxz4LT1b8pq7hhhqtRkbF4G5SekGu4Grs9tP1WqqjwLlraZV&#10;nSxhDVKTVRtaT1gK1XCDym+larhBmwZ+koPA6lp/mIjsF79RyKZN7BqJwa0fUP+/U8MAnWvCVuTn&#10;4YxODQPMGphv6pq7E7tqj9+S0mpja91+prSa1iTmridsjBx5ACuqrvWHich+sQWQqp2DAhgYG4o+&#10;0cEI8nbD9lN/Y/lezYkaDorywKdy8OTooMD84bEGW3MSh8fC0UEhKQ+griXHVExZc7d/TChe79e8&#10;Sq02qnNcukfaNbAkOdKZ2Cpz1hM2Ro48gERE1YkBIFU7L1dHDG4ZqtGt+3o/6V1eqsAsYWOaRnqP&#10;ymuuVswDqIDmih9SlxwzZc3dil3IprKVbr/amAamoqquJ2xMbQ6ciah2UgghLL0SVq1VUFAAX19f&#10;5Ofnw8fHx6x9RczYLFOt5DG4ZSi2n8rG3RLdq2RUDqiqQo5uNymrSCSnZmLOpjSNFprKwaKcx6vJ&#10;ypQCD72/3Wir6d43e9W6czdHyvkcjF6632i5NRM7sQWQyAbIef+uqdgCaCNcAJTIuL9QXzcMbRWK&#10;jX9lmjSRwc/DGYnDY9E/JhRlSoH953Ow51w2TlwtgIerIwrvlWJ/Rq4s6+eas/ICIH0VCbmWHLP1&#10;VTzkIEerqT0yd7gBEVF1YwugGazZAhjg6YJZA6KQe7cEeffuQwjAz8MFgd6uCPH5J8BRtVplFRQh&#10;93Yx6rg7I+/effh7uSLI2xXKMoE/L+YAKA9uOjXUPx6qpFSJqNlbjM5YHflgPaw5cFXSebBFxDbJ&#10;1WpqT5JTM9XLDuoKnBeZ2eJNRPJhCyBbAGusnDslCPPzwGPt6xssJ6XVqmuzupKOKXXVinsl0pct&#10;45go2yRXq6k96R8TikVj2moFzpXHihIR2QIGgDVYdQdPUlej0DduUJeaOpnAHthDl7fcGDgTUU3B&#10;ALAG23w8EzcLi9WzRUtKlVi5LwMHMm7hbkkp/L1cUN/PHV0a1ZUl1YXU1Sjah/vh+NV8jRm6ugR7&#10;u1R5TFRJqdLqM2bJdtjS54GBMxHVBBwDaAZbmgXs6+6E/Hulep+v4+GM+f+b3FGRKTdOKWMAAcDH&#10;zRGjOzTA4t0ZBst5uDji43+1ktQ1VrGeZ7IKsD/jlsbzCpQvt1UxZ16ZUlgk5xvZlsSkNK0cigAQ&#10;19APTYJ9rB4QEpHt4RhABoBmsaUAUKqKqVfe/SUVy/de0njeQQE881AEejQLVgdODzbwx5kbt3Hl&#10;1l2czSpEisyrQBhLB6PvBq+LauWN5NRMnQmc9QXCVDMlJqUZ/aEBlH+un+oSjjBfD5toJSQi62IA&#10;yADQLDUxAHRxUiD9nQF4dOFeHL9aUC3HNCbExxV/zOits2VO6g1eRQHg89Ft8MKaowbLmZOD0B7y&#10;AZrKGtdEaou0PtZYaYWIbAMDQI4BtDslpQJx835D9m05sw6aJ6ugWOcSWSWlSizdIz34A8rTb8za&#10;cMJouarmIGR6FG3WuiZSZqUbohRQ/7hgEEhE9ob9H3bIloI/FV0zmqt6gy8s0j8WUkUVdJpCleet&#10;cmLtrPwiTFl9BMmpmSbtrzaw5jWROivdmKV7MlBSKj11ERFRbcAAkGyCrnQwct3g9TEljU6ZUmDO&#10;pjSdqzyots3ZlIYyc5qkahhrXxOps9KNUYryHxtERPaEASBZXYiPq850MHLd4PUxJQfhgYxcg0vq&#10;CQCZ+UUmtyrWZNa+JmPjIiDXMENL/9ggIrI1DADJ6hKGttA5Fq8qN3h3ZwVCfIwHdvqCTn2kthba&#10;08om1r4mLk4OmNg1UpZ9WfrHBhGRrWEASFY1qVuk3okCVbnBP9SkLhKGGh/Qry/o1Edqa6E9rWxi&#10;C9dk5sBotKxn3gw+B0X5jw0iInvCWcB2qIG/Gy7n2kZL1eLdGfBwcUIDfw/k3imBv5crQnzc1K1z&#10;bs6OJu3vt7RsDG31gOz17BDpj1BfN2TlF+kc86ZA+ZqvVV3ZpCayhWuSmJRmdjqjiV0jmQ+QyMYw&#10;3ZblMQC0EUHujsi+J30NXXMU37etGY+f/HZWa1sdD2eUlCpNWlcYsFwaGEcHBeKHRGPy6iN6jxs/&#10;JNquvqCsfU2qkiaospb1fJgChsjGJKdmImHjSWQVFKu3hfi4ImFoC7tNt2UJ/NlrI6or+AOAvwtt&#10;Lw1MZXl375sc/KlYKg0M2RZz8wACwPGrBUhMSpOnQkRktuTUTExefUQj+APKv7Mn22m6LUthAEh2&#10;qyppYPRRwH7TwOhj6WvCPIBEtUuZUmDGesM9ODPWn7Cr71lLYgBIdotpYMxj7WvCPIBEtcv+8zla&#10;67dXlnf3Pvafz6mmGtVuDACpVmEamOpj7WvCPIBEtUvKhZuyliPDGABSrfLJyDZMA1NNrH1NmAeQ&#10;qLaR+p1sP5PtLIkBoI3wdq2+tyI8wL3ajlVd6ng446sxbdE/JhT9Y0Lx1Zi2qOPhbLCcKVQpT/R9&#10;7SgAhNppGhhrXpOZA6MxqVukWS2BzANIZBviGgXIWo4MUwghOJqyigoKCuDr64v8/Hz4+JiXjPZa&#10;7j10WbBdlno5Oypwv0z329onOghLxz2IxKQ0LNmTgcrvvoMCZs+sNMTVyQHFMgy493J1QtcmgWhU&#10;1xNxDQPRqVGAVotemVJg/4UcpJzPASD0lpMqOTUTU/6X8qTiJVLtbVEVAsuazlauSUmpEt+mXMSl&#10;3Lu4W1yKveduas0i1GdSt0imgiGyAWVKgXbvbTM4DtDPwxmH3upjdnopOe/fNRUDQDPI/QGKnLFZ&#10;Z0LdypwdFZjcrSF83J1x5dY91PfzQFSwN3LvlagTZgLA3tM3sGTvBRQU3UerenXw70HRcHf5J7Fy&#10;SakSK/ddxMGLufBwccRjbeqhc5NAzN+SjmV7tYNDY7xcnTCi3QMoLCrFtvRs5N/754841NcN8UPK&#10;b7L68sZJNbhlKD4b1cYqOfeSUzMxZ1OaxuQH1bnZW/CnYovXpHIS2e2n/sbyvRkaP24cFOVJoBn8&#10;EdkOVRoYfarSg6MLA0AGgGaR8wN0r6QMzd9ONlru+e4N8Uq/KIsHP6oWlYybd/B3QRH8vJxx6/Z9&#10;BPu4ITLQE090DMeRy7f0tq7py+Ju7I9bKrm+BKqCGeq11YRrUrGVMNzfA2PjIrgCCJGNYQBYfRgA&#10;mkHOD9DLaw9iw7Fso+UebR2ET0Y9aNaxrKVMKdBl/nZkFZg/KzTU1w173+xlc0EGERFVTZlS4KH3&#10;t+tNL6VaXlKO734GgJwEYjM2Hjce/JlSzhYdyMiVJfgD7C/nHhFRbWft3KL2hgGgjSiTOC9Cajlb&#10;JHc+OHvKuUdEVNtZO7eovakVAeDcuXPRuXNneHh4oE6dOpJeM2HCBCgUCo1Hp06dLFtRA1wdpTVn&#10;Sy1ni+TOB2dPOfeIiGo7a+cWtTe1IgAsKSnBiBEjMGXKFJNe179/f2RmZqofSUlJFqqhcc/1iJC1&#10;nC3qEOkvaZUOKewt5x4RUW1nC7lF7UmtCADnzJmDl19+GbGxsSa9ztXVFSEhIeqHv7/1PlQv9IyS&#10;tZwtcnRQSFqlQ4r4IdGcAEJEVIs4OijU6cIqf7ur/s/vfvnUigCwqnbu3ImgoCA0bdoUEydORHa2&#10;9SZYuDg5oE90kMEyfaKDanzaCkOrdFTk5+EMjwo5Cytut2YKGCIispz+MaFYNKYtQnw1e4tCfN3s&#10;Mtm+JTlZuwLWMmDAAIwYMQLh4eHIyMjA7Nmz0atXLxw+fBiurq46X1NcXIzi4n9WFygoKJCtPmVK&#10;gV1nDC9wvevMTZQpRY3/9dM/JhR9okM0VunoGBkAB4UCN+8UaySz3n8+538LfysQ1ygAnRpWfSUP&#10;IiKyfap7hK3nFq3pbDYATEhIwJw5cwyWOXjwINq3b1+l/Y8cOVL975iYGLRv3x7h4eHYvHkzhg8f&#10;rvM1iYmJRutUVXtP30CJkSXSSkqV2Hv6Bro3N9xSWBM4OijQpXEgujQONFiuS5NAdGliuAwREdUu&#10;jg4KrvlrYTYbAE6bNg2jRo0yWCYiIkK244WGhiI8PBxnz57VW2bmzJl45ZVX1P8vKChA/fr1ZTn+&#10;kr0XJJerDQEgERERWY/NBoCBgYEIDKy+lp+cnBxcuXIFoaH6xxe4urrq7R42V0GR/sWvq1KOiIiI&#10;SJ+aPaPgfy5fvoxjx47h8uXLKCsrw7Fjx3Ds2DHcvn1bXSYqKgobNmwAANy+fRuvvfYaUlJScPHi&#10;RezcuRNDhgxBYGAgHn30UaucQ6t6dWQtR0RERKSPzbYAmuLtt9/GypUr1f9v06YNAGDHjh3o0aMH&#10;AOD06dPIz88HADg6OuLEiRNYtWoV8vLyEBoaip49e2LdunXw9vau9voDwL8HRWP1n5cllSMiIiIy&#10;h0IIIaxdiZpK7sWkh36xB8ev6p9Z3LKeDzZO62r2cYiIiOyZ3PfvmqhWdAHXBmVKgcu59wyWuZx7&#10;D2VKxutERERkHgaANmL/+Rzk3TU8wSPv7n3sP59TTTUiIiKi2ooBoI3Ye+6GrOWIiIiI9GEAaCNO&#10;XM2XtRwRERGRPgwAbYS7q/a6t+aUIyIiItKHAaCN6BAhbckbqeWIiIiI9GEAaCPGd46AsWWuFf8r&#10;R0RERGQOBoA2wtFBAXcXw9277i6OcHQwFiYSERERGcYA0EYcyMjF3ZIyg2XulpThQEZuNdWIiIiI&#10;aisGgDbiau4dWcsRERER6cMA0EZsTftb1nJERERE+jAAtBH37itlLUdERESkDwNAGxEZ6CFrOSIi&#10;IiJ9GADaiFkDo2UtR0RERKQPA0Ab4e7iiD7RQQbL9IkOMpoqhoiIiMgYBoBEREREdoYBoI24V1KG&#10;bWnZBstsS8vGPSO5AomIiIiMYQBoI+YlpclajoiIiEgfBoA24mLOXVnLEREREenDANBGRARIS+8i&#10;tRwRERGRPgwAbQTTwBAREVF1YQBoI5gGhoiIiKoLA0AbsnTcg3qDwD7RQVg67sFqrhERERHVRk7W&#10;rgBpWjruQdwrKcO8pDRczLmLiAAPzBoYzZY/IiIikg0DQBvk7uKIdx+JtXY1iIiIqJZiFzARERGR&#10;nWEASERERGRn2AVsg8qUAgcycpFdWIQgbzd0iPSHo4PC2tUiIiKiWoIBoI1JTs1EwsY0ZBUUqbeF&#10;+LghYWg0+seEWrFmREREVFuwC9iGJKdmYvLqIxrBHwBkFRRh8uojSE7NtFLNiIiIqDZhAGgjypQC&#10;M9afMFhm5voTKFOKaqoRERER1VYMAG3E/gs5yLt732CZW3fvY/+FnGqqEREREdVWDABtRMp5aYGd&#10;1HJERERE+jAAtBlSu3bZBUxERETmYQBoI+IaBspajoiIiEgfBoA2olOjANTxcDZYRgEg/57hcYJE&#10;RERExjAAtBGODgrMH254/V8B4PnvmQ6GiIiIzMMA0Ib0jwnFwifawNiaH3M2pTEdDBEREVUZA0Ab&#10;4+fpanCahwCQmV+EAxm51VUlIiIiqmUYANqY7MIi44VMKEdERERUGQNAGxPk7SZrOSIiIqLKGADa&#10;mA6R/gj1ddM7DlABINTXDR0i/auzWkRERFSLMAC0MY4OCsweFK13HKAAED8kGo4OxqaKEBEREenG&#10;ANDGJKdmYtZPJ6xdDSIiIqrFGADakOTUTExefQR5d/Une1aAaWCIiIjIPAwAbUSZUmDOpjSj5ZgG&#10;hoiIiMzFANBGHMjIRWa+9NQuTANDREREVcUA0EaYGtAxDQwRERFVFQNAG2FKQMc0MERERGSOGh8A&#10;Xrx4Ec888wwiIyPh7u6ORo0aIT4+HiUlJQZfJ4RAQkICwsLC4O7ujh49euDkyZPVVGttxvL/VcQ0&#10;MERERGSOGh8Anjp1CkqlEosXL8bJkyfxySef4KuvvsKsWbMMvm7BggX4+OOP8cUXX+DgwYMICQlB&#10;nz59UFhYWE011+TooED8kGirHJuIiIjsi0IIUevyiXzwwQdYtGgRLly4oPN5IQTCwsIwffp0vPnm&#10;mwCA4uJiBAcH4/3338ekSZMkHaegoAC+vr7Iz8+Hj4+PLHVPOn4d09Ychb4sLwoAIb5u2PtmL7YC&#10;EhERVYEl7t81TY1vAdQlPz8f/v76x8hlZGQgKysLffv2VW9zdXVF9+7dsW/fvuqool5+nq56gz+A&#10;aWCIiIjIfE7WroDczp8/j//85z/46KOP9JbJysoCAAQHB2tsDw4OxqVLl/S+rri4GMXFxer/FxQU&#10;mFlbbVJnAzMNDBEREVWVzbYAJiQkQKFQGHwcOnRI4zXXr19H//79MWLECDz77LNGj6FQaHahCiG0&#10;tlWUmJgIX19f9aN+/fpVOzkDpM4GZhoYIiIiqiqbbQGcNm0aRo0aZbBMRESE+t/Xr19Hz549ERcX&#10;hyVLlhh8XUhICIDylsDQ0FD19uzsbK1WwYpmzpyJV155Rf3/goIC2YNA1WzgrPwi6OoJVo0BZBoY&#10;IiIiqiqbDQADAwMRGBgoqey1a9fQs2dPtGvXDt988w0cHAw3bEZGRiIkJATbtm1DmzZtAAAlJSXY&#10;tWsX3n//fb2vc3V1haurq/STqAJHBwVmD2qOqd8f1XpO1TbJNDBERERkDpvtApbq+vXr6NGjB+rX&#10;r48PP/wQN27cQFZWlnqcn0pUVBQ2bNgAoLzrd/r06Zg3bx42bNiA1NRUTJgwAR4eHnjiiSescRpq&#10;yamZeOeXdJ3Phfi6YdGYtugfE6rzeSIiIiIpbLYFUKqtW7fi3LlzOHfuHOrVq6fxXMUMN6dPn0Z+&#10;fr76/2+88Qbu3buHqVOn4tatW+jYsSO2bt0Kb2/vaqt7ZcmpmZi8+oje52cPimbwR0RERGarlXkA&#10;q4uceYTKlALt3tuGvLv39Zbx83DGobf6sPuXiIjIDMwDWAu6gGuL/RdyDAZ/AHDr7n3sv5BTTTUi&#10;IiKi2ooBoI1IOS8tsJNajoiIiEgfBoA2Q2pPPHvsiYiIyDwMAG1EXENpKW+kliMiIiLShwGgjejU&#10;KAAeLo4Gy3i4OKJTo4BqqhERERHVVgwAbYiLk+G3w9XI80RERERSMKKwEQcyciXNAj6QkVtNNSIi&#10;IqLaigGgjcguLJK1HBEREZE+DABtRJC3m6zliIiIiPRhAGgjOkT6I9TXDfrW+FAACPV1Q4dI/+qs&#10;FhEREdVCDABthKODAvFDogFAKwhU/T9+SDSXgSMiIiKzMQC0If1jQrFoTFuE+Gp284b4umHRmLbo&#10;HxNqpZoRERFRbeJk7QqQpv4xoegTHYIDGbnILixCkHd5ty9b/oiIiEguDABtkKODAnFM+ExEREQW&#10;wi5gIiIiIjvDAJCIiIjIzjAAJCIiIrIzDACJiIiI7AwDQCIiIiI7wwCQiIiIyM4wACQiIiKyMwwA&#10;iYiIiOwMA0AiIiIiO8OVQMwghAAAFBQUWLkmREREJJXqvq26j9sjBoBmKCwsBADUr1/fyjUhIiIi&#10;UxUWFsLX19fa1bAKhbDn8NdMSqUS169fh7e3NxQKhaz7LigoQP369XHlyhX4+PjIuu/agNfHMF4f&#10;/XhtDOP1MYzXx7Cacn2EECgsLERYWBgcHOxzNBxbAM3g4OCAevXqWfQYPj4+Nv1HZG28Pobx+ujH&#10;a2MYr49hvD6G1YTrY68tfyr2GfYSERER2TEGgERERER2hgGgjXJ1dUV8fDxcXV2tXRWbxOtjGK+P&#10;frw2hvH6GMbrYxivT83BSSBEREREdoYtgERERER2hgEgERERkZ1hAEhERERkZxgAEhEREdkZBoA2&#10;aOHChYiMjISbmxvatWuHPXv2WLtKZtu9ezeGDBmCsLAwKBQK/PTTTxrPCyGQkJCAsLAwuLu7o0eP&#10;Hjh58qRGmeLiYrzwwgsIDAyEp6cnhg4diqtXr2qUuXXrFsaOHQtfX1/4+vpi7NixyMvL0yhz+fJl&#10;DBkyBJ6enggMDMSLL76IkpISS5y2JImJiXjwwQfh7e2NoKAgPPLIIzh9+rRGGXu+PosWLULLli3V&#10;iWXj4uKwZcsW9fP2fG10SUxMhEKhwPTp09Xb7PkaJSQkQKFQaDxCQkLUz9vztVG5du0axowZg4CA&#10;AHh4eKB169Y4fPiw+nleo1pKkE1Zu3atcHZ2FkuXLhVpaWnipZdeEp6enuLSpUvWrppZkpKSxL//&#10;/W/x448/CgBiw4YNGs/Pnz9feHt7ix9//FGcOHFCjBw5UoSGhoqCggJ1mcmTJ4sHHnhAbNu2TRw5&#10;ckT07NlTtGrVSpSWlqrL9O/fX8TExIh9+/aJffv2iZiYGDF48GD186WlpSImJkb07NlTHDlyRGzb&#10;tk2EhYWJadOmWfwa6NOvXz/xzTffiNTUVHHs2DExaNAg0aBBA3H79m11GXu+Phs3bhSbN28Wp0+f&#10;FqdPnxazZs0Szs7OIjU1VQhh39emsgMHDoiIiAjRsmVL8dJLL6m32/M1io+PFy1atBCZmZnqR3Z2&#10;tvp5e742QgiRm5srwsPDxYQJE8Sff/4pMjIyxG+//SbOnTunLmPv16i2YgBoYzp06CAmT56ssS0q&#10;KkrMmDHDSjWSX+UAUKlUipCQEDF//nz1tqKiIuHr6yu++uorIYQQeXl5wtnZWaxdu1Zd5tq1a8LB&#10;wUEkJycLIYRIS0sTAMT+/fvVZVJSUgQAcerUKSFEeSDq4OAgrl27pi6zZs0a4erqKvLz8y1yvqbK&#10;zs4WAMSuXbuEELw+uvj5+Ylly5bx2lRQWFgomjRpIrZt2ya6d++uDgDt/RrFx8eLVq1a6XzO3q+N&#10;EEK8+eab4qGHHtL7PK9R7cUuYBtSUlKCw4cPo2/fvhrb+/bti3379lmpVpaXkZGBrKwsjfN2dXVF&#10;9+7d1ed9+PBh3L9/X6NMWFgYYmJi1GVSUlLg6+uLjh07qst06tQJvr6+GmViYmIQFhamLtOvXz8U&#10;FxdrdHlYU35+PgDA398fAK9PRWVlZVi7di3u3LmDuLg4XpsKnn/+eQwaNAgPP/ywxnZeI+Ds2bMI&#10;CwtDZGQkRo0ahQsXLgDgtQGAjRs3on379hgxYgSCgoLQpk0bLF26VP08r1HtxQDQhty8eRNlZWUI&#10;Dg7W2B4cHIysrCwr1cryVOdm6LyzsrLg4uICPz8/g2WCgoK09h8UFKRRpvJx/Pz84OLiYhPXWAiB&#10;V155BQ899BBiYmIA8PoAwIkTJ+Dl5QVXV1dMnjwZGzZsQHR0NK/N/6xduxaHDx9GYmKi1nP2fo06&#10;duyIVatW4ddff8XSpUuRlZWFzp07Iycnx+6vDQBcuHABixYtQpMmTfDrr79i8uTJePHFF7Fq1SoA&#10;/PzUZk7WrgBpUygUGv8XQmhtq42qct6Vy+gqX5Uy1jJt2jQcP34ce/fu1XrOnq9Ps2bNcOzYMeTl&#10;5eHHH3/E+PHjsWvXLvXz9nxtrly5gpdeeglbt26Fm5ub3nL2eo0GDBig/ndsbCzi4uLQqFEjrFy5&#10;Ep06dQJgv9cGAJRKJdq3b4958+YBANq0aYOTJ09i0aJFGDdunLqcPV+j2ootgDYkMDAQjo6OWr90&#10;srOztX4V1SaqGXmGzjskJAQlJSW4deuWwTJ///231v5v3LihUabycW7duoX79+9b/Rq/8MIL2Lhx&#10;I3bs2IF69eqpt/P6AC4uLmjcuDHat2+PxMREtGrVCp999hmvDcq737Kzs9GuXTs4OTnByckJu3bt&#10;wueffw4nJyd13ez5GlXk6emJ2NhYnD17lp8fAKGhoYiOjtbY1rx5c1y+fBkAv39qMwaANsTFxQXt&#10;2rXDtm3bNLZv27YNnTt3tlKtLC8yMhIhISEa511SUoJdu3apz7tdu3ZwdnbWKJOZmYnU1FR1mbi4&#10;OOTn5+PAgQPqMn/++Sfy8/M1yqSmpiIzM1NdZuvWrXB1dUW7du0sep76CCEwbdo0rF+/Htu3b0dk&#10;ZKTG8/Z+fXQRQqC4uJjXBkDv3r1x4sQJHDt2TP1o3749nnzySRw7dgwNGza0+2tUUXFxMdLT0xEa&#10;GsrPD4AuXbpopZ06c+YMwsPDAfD7p1arnrkmJJUqDczy5ctFWlqamD59uvD09BQXL160dtXMUlhY&#10;KI4ePSqOHj0qAIiPP/5YHD16VJ3eZv78+cLX11esX79enDhxQowePVpnmoF69eqJ3377TRw5ckT0&#10;6tVLZ5qBli1bipSUFJGSkiJiY2N1phno3bu3OHLkiPjtt99EvXr1rJpmYMqUKcLX11fs3LlTI1XF&#10;3bt31WXs+frMnDlT7N69W2RkZIjjx4+LWbNmCQcHB7F161YhhH1fG30qzgIWwr6v0auvvip27twp&#10;Lly4IPbv3y8GDx4svL291d+p9nxthChPHeTk5CTmzp0rzp49K7777jvh4eEhVq9erS5j79eotmIA&#10;aIO+/PJLER4eLlxcXETbtm3V6UBqsh07dggAWo/x48cLIcpTDcTHx4uQkBDh6uoqunXrJk6cOKGx&#10;j3v37olp06YJf39/4e7uLgYPHiwuX76sUSYnJ0c8+eSTwtvbW3h7e4snn3xS3Lp1S6PMpUuXxKBB&#10;g4S7u7vw9/cX06ZNE0VFRZY8fYN0XRcA4ptvvlGXsefr8/TTT6v/HurWrSt69+6tDv6EsO9ro0/l&#10;ANCer5EqZ52zs7MICwsTw4cPFydPnlQ/b8/XRmXTpk0iJiZGuLq6iqioKLFkyRKN53mNaieFEEJY&#10;p+2RiIiIiKyBYwCJiIiI7AwDQCIiIiI7wwCQiIiIyM4wACQiIiKyMwwAiYiIiOwMA0AiIiIiO8MA&#10;kIiIiMjOMAAkItJjwoQJeOSRR6xdDSIi2TEAJCKbNmHCBCgUCigUCjg5OaFBgwaYMmWK1sLz5rh4&#10;8SIUCgWOHTumsf2zzz7DihUrZDsOEZGtcLJ2BYiIjOnfvz+++eYblJaWIi0tDU8//TTy8vKwZs0a&#10;ix7X19fXovsnIrIWtgASkc1zdXVFSEgI6tWrh759+2LkyJHYunUrAKBHjx6YPn26RvlHHnkEEyZM&#10;UP8/IiIC8+bNw9NPPw1vb280aNAAS5YsUT8fGRkJAGjTpg0UCgV69OgBQLsLuEePHnjhhRcwffp0&#10;+Pn5ITg4GEuWLMGdO3fw1FNPwdvbG40aNcKWLVs06pOWloaBAwfCy8sLwcHBGDt2LG7evKl+/r//&#10;/S9iY2Ph7u6OgIAAPPzww7hz544MV46ISDcGgERUo1y4cAHJyclwdnY26XUfffQR2rdvj6NHj2Lq&#10;1KmYMmUKTp06BQA4cOAAAOC3335DZmYm1q9fr3c/K1euRGBgIA4cOIAXXngBU6ZMwYgRI9C5c2cc&#10;OXIE/fr1w9ixY3H37l0AQGZmJrp3747WrVvj0KFDSE5Oxt9//41//etf6udHjx6Np59+Gunp6di5&#10;cyeGDx8OLtNORJbELmAisnm//PILvLy8UFZWhqKiIgDAxx9/bNI+Bg4ciKlTpwIA3nzzTXzyySfY&#10;uXMnoqKiULduXQBAQEAAQkJCDO6nVatWeOuttwAAM2fOxPz58xEYGIiJEycCAN5++20sWrQIx48f&#10;R6dOnbBo0SK0bdsW8+bNU+/j66+/Rv369XHmzBncvn0bpaWlGD58OMLDwwEAsbGxJp0bEZGpGAAS&#10;kc3r2bMnFi1ahLt372LZsmU4c+YMXnjhBZP20bJlS/W/FQoFQkJCkJ2dbXJdKu7H0dERAQEBGgFb&#10;cHAwAKj3ffjwYezYsQNeXl5a+zp//jz69u2L3r17IzY2Fv369UPfvn3x+OOPw8/Pz+S6ERFJxS5g&#10;IrJ5np6eaNy4MVq2bInPP/8cxcXFmDNnDgDAwcFBq7v0/v37Wvuo3GWsUCigVCpNrouu/VTcplAo&#10;AEC9b6VSiSFDhuDYsWMaj7Nnz6Jbt25wdHTEtm3bsGXLFkRHR+M///kPmjVrhoyMDJPrRkQkFQNA&#10;Iqpx4uPj8eGHH+L69euoW7cuMjMz1c+VlZUhNTXVpP25uLioXyu3tm3b4uTJk4iIiEDjxo01Hp6e&#10;ngDKg8YuXbpgzpw5OHr0KFxcXLBhwwbZ60JEpMIAkIhqnB49eqBFixaYN28eevXqhc2bN2Pz5s04&#10;deoUpk6diry8PJP2FxQUBHd3d/UEjfz8fNnq+vzzzyM3NxejR4/GgQMHcOHCBWzduhVPP/00ysrK&#10;8Oeff2LevHk4dOgQLl++jPXr1+PGjRto3ry5bHUgIqqMASAR1UivvPIKli5dioEDB2L8+PEYN24c&#10;unfvjsjISPTs2dOkfTk5OeHzzz/H4sWLERYWhmHDhslWz7CwMPzxxx8oKytDv379EBMTg5deegm+&#10;vr5wcHCAj48Pdu/ejYEDB6Jp06Z466238NFHH2HAgAGy1YGIqDKFYK4BIiIiIrvCFkAiIiIiO8MA&#10;kIiIiMjOMAAkIiIisjMMAImIiIjsDANAIiIiIjvDAJCIiIjIzjAAJCIiIrIzDACJiIiI7AwDQCIi&#10;IiI7wwCQiIiIyM4wACQiIiKyMwwAiYiIiOzM/wOjcu6wFCm3oQAAAABJRU5ErkJgglBLAwQUAAYA&#10;CAAAACEAN2Sh9+AAAAAIAQAADwAAAGRycy9kb3ducmV2LnhtbEyPQUvDQBCF74L/YRnBW7tJGovG&#10;bEop6qkItkLpbZqdJqHZ2ZDdJum/dz3pcXjDe9+XrybTioF611hWEM8jEMSl1Q1XCr7377NnEM4j&#10;a2wtk4IbOVgV93c5ZtqO/EXDzlcilLDLUEHtfZdJ6cqaDLq57YhDdra9QR/OvpK6xzGUm1YmUbSU&#10;BhsOCzV2tKmpvOyuRsHHiON6Eb8N28t5czvunz4P25iUenyY1q8gPE3+7xl+8QM6FIHpZK+snWgV&#10;BBGvYJYmCYgQp+kimJwUJC/REmSRy/8C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WhAXUDAADzBwAADgAAAAAAAAAAAAAAAAA6AgAAZHJzL2Uyb0RvYy54&#10;bWxQSwECLQAKAAAAAAAAACEA6wa54N+MAADfjAAAFAAAAAAAAAAAAAAAAADbBQAAZHJzL21lZGlh&#10;L2ltYWdlMS5wbmdQSwECLQAUAAYACAAAACEAN2Sh9+AAAAAIAQAADwAAAAAAAAAAAAAAAADskgAA&#10;ZHJzL2Rvd25yZXYueG1sUEsBAi0AFAAGAAgAAAAhAKomDr68AAAAIQEAABkAAAAAAAAAAAAAAAAA&#10;+ZMAAGRycy9fcmVscy9lMm9Eb2MueG1sLnJlbHNQSwUGAAAAAAYABgB8AQAA7JQAAAAA&#10;">
                <v:shape id="Picture 209" o:spid="_x0000_s1174" type="#_x0000_t75" style="position:absolute;left:1520;top:107;width:31820;height:2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KzKwwAAANwAAAAPAAAAZHJzL2Rvd25yZXYueG1sRI9fawIx&#10;EMTfC/0OYQu+1UQLpT2NIv0D0peiFp/Xy3p3eNlckz29fvumUPBxmJnfMPPl4Ft1ppiawBYmYwOK&#10;uAyu4crC1+79/glUEmSHbWCy8EMJlovbmzkWLlx4Q+etVCpDOBVooRbpCq1TWZPHNA4dcfaOIXqU&#10;LGOlXcRLhvtWT4151B4bzgs1dvRSU3na9j5TusOql8+9eev9Rh4wfuvXD7R2dDesZqCEBrmG/9tr&#10;Z2FqnuHvTD4CevELAAD//wMAUEsBAi0AFAAGAAgAAAAhANvh9svuAAAAhQEAABMAAAAAAAAAAAAA&#10;AAAAAAAAAFtDb250ZW50X1R5cGVzXS54bWxQSwECLQAUAAYACAAAACEAWvQsW78AAAAVAQAACwAA&#10;AAAAAAAAAAAAAAAfAQAAX3JlbHMvLnJlbHNQSwECLQAUAAYACAAAACEARLSsysMAAADcAAAADwAA&#10;AAAAAAAAAAAAAAAHAgAAZHJzL2Rvd25yZXYueG1sUEsFBgAAAAADAAMAtwAAAPcCAAAAAA==&#10;">
                  <v:imagedata r:id="rId129" o:title=""/>
                </v:shape>
                <v:shape id="Text Box 210" o:spid="_x0000_s1175" type="#_x0000_t202" style="position:absolute;left:19976;top:5126;width:10382;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660BD78C" w14:textId="752E2621" w:rsidR="00EA1699" w:rsidRPr="00C473EC" w:rsidRDefault="00EA1699" w:rsidP="004B7D0E">
                        <w:pPr>
                          <w:pStyle w:val="Caption"/>
                          <w:jc w:val="left"/>
                        </w:pPr>
                        <w:r>
                          <w:t>Figure</w:t>
                        </w:r>
                        <w:r>
                          <w:rPr>
                            <w:rFonts w:hint="cs"/>
                            <w:rtl/>
                          </w:rPr>
                          <w:t xml:space="preserve"> </w:t>
                        </w:r>
                        <w:r>
                          <w:t>9</w:t>
                        </w:r>
                        <w:r w:rsidRPr="00FE29C0">
                          <w:t>-</w:t>
                        </w:r>
                        <w:r>
                          <w:rPr>
                            <w:rFonts w:hint="cs"/>
                            <w:rtl/>
                          </w:rPr>
                          <w:t>31</w:t>
                        </w:r>
                      </w:p>
                      <w:p w14:paraId="6F590ECB" w14:textId="77777777" w:rsidR="00EA1699" w:rsidRDefault="00EA1699" w:rsidP="004B7D0E">
                        <w:pPr>
                          <w:rPr>
                            <w:lang w:bidi="ar-SA"/>
                          </w:rPr>
                        </w:pPr>
                      </w:p>
                    </w:txbxContent>
                  </v:textbox>
                </v:shape>
                <w10:wrap anchorx="margin"/>
              </v:group>
            </w:pict>
          </mc:Fallback>
        </mc:AlternateContent>
      </w:r>
    </w:p>
    <w:p w14:paraId="7655BBB8" w14:textId="383CE107" w:rsidR="004B7D0E" w:rsidRDefault="004B7D0E" w:rsidP="00490C43">
      <w:pPr>
        <w:spacing w:after="0" w:line="240" w:lineRule="auto"/>
        <w:rPr>
          <w:rtl/>
        </w:rPr>
      </w:pPr>
    </w:p>
    <w:p w14:paraId="43A5697A" w14:textId="1A5DC4C8" w:rsidR="004B7D0E" w:rsidRDefault="004B7D0E" w:rsidP="00490C43">
      <w:pPr>
        <w:spacing w:after="0" w:line="240" w:lineRule="auto"/>
        <w:rPr>
          <w:rtl/>
        </w:rPr>
      </w:pPr>
    </w:p>
    <w:p w14:paraId="1A52E11C" w14:textId="58F67DCD" w:rsidR="004B7D0E" w:rsidRDefault="004B7D0E" w:rsidP="00490C43">
      <w:pPr>
        <w:spacing w:after="0" w:line="240" w:lineRule="auto"/>
        <w:rPr>
          <w:rtl/>
        </w:rPr>
      </w:pPr>
    </w:p>
    <w:p w14:paraId="2D510226" w14:textId="17CC3F0E" w:rsidR="004B7D0E" w:rsidRDefault="004B7D0E" w:rsidP="00490C43">
      <w:pPr>
        <w:spacing w:after="0" w:line="240" w:lineRule="auto"/>
        <w:rPr>
          <w:rtl/>
        </w:rPr>
      </w:pPr>
    </w:p>
    <w:p w14:paraId="119BA7FF" w14:textId="1B88A60C" w:rsidR="004B7D0E" w:rsidRDefault="004B7D0E" w:rsidP="00490C43">
      <w:pPr>
        <w:spacing w:after="0" w:line="240" w:lineRule="auto"/>
        <w:rPr>
          <w:rtl/>
        </w:rPr>
      </w:pPr>
    </w:p>
    <w:p w14:paraId="6456EDFA" w14:textId="6E409EC4" w:rsidR="004B7D0E" w:rsidRDefault="004B7D0E" w:rsidP="00490C43">
      <w:pPr>
        <w:spacing w:after="0" w:line="240" w:lineRule="auto"/>
        <w:rPr>
          <w:rtl/>
        </w:rPr>
      </w:pPr>
    </w:p>
    <w:p w14:paraId="4017A4D0" w14:textId="74A1F80C" w:rsidR="004B7D0E" w:rsidRDefault="004B7D0E" w:rsidP="00490C43">
      <w:pPr>
        <w:spacing w:after="0" w:line="240" w:lineRule="auto"/>
        <w:rPr>
          <w:rtl/>
        </w:rPr>
      </w:pPr>
    </w:p>
    <w:p w14:paraId="094F4C37" w14:textId="1C8A6808" w:rsidR="004B7D0E" w:rsidRDefault="004B7D0E" w:rsidP="00490C43">
      <w:pPr>
        <w:spacing w:after="0" w:line="240" w:lineRule="auto"/>
        <w:rPr>
          <w:rtl/>
        </w:rPr>
      </w:pPr>
    </w:p>
    <w:p w14:paraId="724F22D7" w14:textId="77777777" w:rsidR="00233BF8" w:rsidRDefault="00233BF8" w:rsidP="00233BF8">
      <w:pPr>
        <w:spacing w:after="0" w:line="240" w:lineRule="auto"/>
        <w:ind w:left="720"/>
        <w:jc w:val="left"/>
        <w:rPr>
          <w:rtl/>
        </w:rPr>
      </w:pPr>
    </w:p>
    <w:p w14:paraId="11BF6FB0" w14:textId="035980A3" w:rsidR="004B7D0E" w:rsidRDefault="00CF38AB" w:rsidP="00233BF8">
      <w:pPr>
        <w:spacing w:after="0" w:line="240" w:lineRule="auto"/>
        <w:ind w:left="720"/>
        <w:jc w:val="left"/>
        <w:rPr>
          <w:rtl/>
        </w:rPr>
      </w:pPr>
      <w:r>
        <w:rPr>
          <w:rFonts w:hint="cs"/>
          <w:rtl/>
        </w:rPr>
        <w:t xml:space="preserve">באיורים 9-23 ועד 9-32, ניתן לראות </w:t>
      </w:r>
      <w:r w:rsidR="00D518AD">
        <w:rPr>
          <w:rFonts w:hint="cs"/>
          <w:rtl/>
        </w:rPr>
        <w:t xml:space="preserve">כי מקדמי הקורלציה התפלגו בין 0.007- ל- 0.15- בכל הגרפים, גם לפי ההגדרה אין לנו קורלציה, ותכונה זו נשמרה בשלושת </w:t>
      </w:r>
      <w:r w:rsidR="006434DA">
        <w:rPr>
          <w:rFonts w:hint="cs"/>
          <w:rtl/>
        </w:rPr>
        <w:t>ה-</w:t>
      </w:r>
      <w:r w:rsidR="006434DA">
        <w:t>Traces</w:t>
      </w:r>
      <w:r w:rsidR="00D518AD">
        <w:rPr>
          <w:rFonts w:hint="cs"/>
          <w:rtl/>
        </w:rPr>
        <w:t xml:space="preserve"> שלנו.</w:t>
      </w:r>
    </w:p>
    <w:p w14:paraId="3FDC1DD3" w14:textId="7A70F01B" w:rsidR="00C95EEF" w:rsidRDefault="00C95EEF" w:rsidP="00233BF8">
      <w:pPr>
        <w:spacing w:after="0" w:line="240" w:lineRule="auto"/>
        <w:ind w:left="720"/>
        <w:jc w:val="left"/>
        <w:rPr>
          <w:rtl/>
        </w:rPr>
      </w:pPr>
    </w:p>
    <w:p w14:paraId="59B82E73" w14:textId="7E39EA1B" w:rsidR="00C95EEF" w:rsidRPr="00943C72" w:rsidRDefault="006434DA" w:rsidP="00943C72">
      <w:pPr>
        <w:pStyle w:val="ListParagraph"/>
        <w:numPr>
          <w:ilvl w:val="0"/>
          <w:numId w:val="6"/>
        </w:numPr>
        <w:rPr>
          <w:sz w:val="28"/>
          <w:szCs w:val="28"/>
          <w:rtl/>
        </w:rPr>
      </w:pPr>
      <w:r w:rsidRPr="00943C72">
        <w:rPr>
          <w:sz w:val="28"/>
          <w:szCs w:val="28"/>
        </w:rPr>
        <w:t>Self-Similarity</w:t>
      </w:r>
    </w:p>
    <w:p w14:paraId="00AAD962" w14:textId="71F28BEC" w:rsidR="000C6DEE" w:rsidRPr="000C6DEE" w:rsidRDefault="000C6DEE" w:rsidP="000C6DEE">
      <w:pPr>
        <w:ind w:left="360"/>
        <w:rPr>
          <w:rtl/>
        </w:rPr>
      </w:pPr>
      <w:r>
        <w:rPr>
          <w:noProof/>
          <w:rtl/>
          <w:lang w:val="he-IL"/>
        </w:rPr>
        <mc:AlternateContent>
          <mc:Choice Requires="wpg">
            <w:drawing>
              <wp:anchor distT="0" distB="0" distL="114300" distR="114300" simplePos="0" relativeHeight="251683328" behindDoc="0" locked="0" layoutInCell="1" allowOverlap="1" wp14:anchorId="2DEB9032" wp14:editId="3E0A8DF6">
                <wp:simplePos x="0" y="0"/>
                <wp:positionH relativeFrom="margin">
                  <wp:posOffset>2882277</wp:posOffset>
                </wp:positionH>
                <wp:positionV relativeFrom="paragraph">
                  <wp:posOffset>246584</wp:posOffset>
                </wp:positionV>
                <wp:extent cx="2494915" cy="2061210"/>
                <wp:effectExtent l="0" t="0" r="635" b="0"/>
                <wp:wrapNone/>
                <wp:docPr id="157" name="Group 157"/>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158" name="Picture 158"/>
                          <pic:cNvPicPr>
                            <a:picLocks noChangeAspect="1"/>
                          </pic:cNvPicPr>
                        </pic:nvPicPr>
                        <pic:blipFill>
                          <a:blip r:embed="rId130">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159" name="Text Box 159"/>
                        <wps:cNvSpPr txBox="1"/>
                        <wps:spPr>
                          <a:xfrm>
                            <a:off x="1509623" y="1268083"/>
                            <a:ext cx="919429" cy="340612"/>
                          </a:xfrm>
                          <a:prstGeom prst="rect">
                            <a:avLst/>
                          </a:prstGeom>
                          <a:noFill/>
                          <a:ln w="6350">
                            <a:noFill/>
                          </a:ln>
                        </wps:spPr>
                        <wps:txbx>
                          <w:txbxContent>
                            <w:p w14:paraId="45CAA41E" w14:textId="4371A8CE" w:rsidR="00EA1699" w:rsidRPr="00C473EC" w:rsidRDefault="00EA1699" w:rsidP="000C6DEE">
                              <w:pPr>
                                <w:pStyle w:val="Caption"/>
                                <w:jc w:val="left"/>
                              </w:pPr>
                              <w:r>
                                <w:t>Figure</w:t>
                              </w:r>
                              <w:r>
                                <w:rPr>
                                  <w:rFonts w:hint="cs"/>
                                  <w:rtl/>
                                </w:rPr>
                                <w:t xml:space="preserve"> </w:t>
                              </w:r>
                              <w:r>
                                <w:t>9</w:t>
                              </w:r>
                              <w:r w:rsidRPr="00FE29C0">
                                <w:t>-</w:t>
                              </w:r>
                              <w:r>
                                <w:rPr>
                                  <w:rFonts w:hint="cs"/>
                                  <w:rtl/>
                                </w:rPr>
                                <w:t>33</w:t>
                              </w:r>
                            </w:p>
                            <w:p w14:paraId="0A06D9DC" w14:textId="77777777" w:rsidR="00EA1699" w:rsidRDefault="00EA1699" w:rsidP="000C6DE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EB9032" id="Group 157" o:spid="_x0000_s1176" style="position:absolute;left:0;text-align:left;margin-left:226.95pt;margin-top:19.4pt;width:196.45pt;height:162.3pt;z-index:251683328;mso-position-horizontal-relative:margin"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WwMcQMAACQIAAAOAAAAZHJzL2Uyb0RvYy54bWykVU1v2zgQvRfY/0Dw&#10;3shybCcW4hRu0gQFsq2xSdEzTVGWUIlkSTpW9tfvG0qynaRAu+3B8pAznI83b8iLd21Ts0flfGX0&#10;gqcnI86Uliav9GbBvzzcvD3nzAehc1EbrRb8SXn+7vKvNxc7m6mxKU2dK8fgRPtsZxe8DMFmSeJl&#10;qRrhT4xVGsrCuEYELN0myZ3YwXtTJ+PRaJbsjMutM1J5j93rTskvo/+iUDJ8LgqvAqsXHLmF+HXx&#10;u6Zvcnkhso0Ttqxkn4b4jSwaUWkE3bu6FkGwrateuWoq6Yw3RTiRpklMUVRSxRpQTTp6Uc2tM1sb&#10;a9lku43dwwRoX+D0227lp8eVY1WO3k3PONOiQZNiXEYbgGdnNxmsbp29tyvXb2y6FVXcFq6hf9TC&#10;2gjs0x5Y1QYmsTmezCfzdMqZhG48mqXjtIdelujPq3Oy/PCTk8kQOKH89unYSmb49UhBeoXUzxmF&#10;U2HrFO+dNL/koxHu29a+RVOtCNW6qqvwFAmK9lFS+nFVyZXrFsegYz460KGnsID9nGCnQ2TXnRJU&#10;1Z2R3zzT5qoUeqOW3oLd6BtZJ8/N4/JZyHVd2ZuqrqlTJPfFYRJeMOkH+HQsvTZy2ygdurFzqkad&#10;Rvuysp4zl6lmrcAi9zGPCYnMO/kPEqTBm8zQboZYUUC60AangiyH1A/pUSEeRGPr3d8mBxnFNpg4&#10;Wn9CtD1dAKTz4VaZhpGAhJFjdC8e73ygfA4mlKg2BFvMudbPNmBIOxFryrgXUQANDa4zP6CM1Suc&#10;/9fE3pfCKmRJbo/JMx/I80CT9t60YM+8G9poSBPLQgtFzxNy0OU6zM9+cNPpaD4bn3KGEU3Hs/PR&#10;+Sl5EtkwxPN0PhkjIs3w6YSGODLv4OhPkGW7BZ+dTkexFXvMB4gPaZMU2nUbr6yzOCm0tTb5E0p1&#10;Bh0F1byVNxXaeyd8WAmHGx2beKXCZ3yK2iCY6SXOSuP+/dE+2aNt0HK2wwux4P77VtDFUH/UaOg8&#10;nUzoSYmLyfRsTBw/1qyPNXrbXBnMQhqziyLZh3oQC2ear3jMlhQVKqElYi94GMSrgBUUeAylWi6j&#10;3N03d/re4pZKI3jUhYf2q3C2Z3hAAz+ZgUIie0H0zrZj9hKzVlRxCg6ogte0AJ2jFJ8iSM/euuN1&#10;tDo87pf/AQAA//8DAFBLAwQKAAAAAAAAACEAyRrV7gVqAAAFagAAFAAAAGRycy9tZWRpYS9pbWFn&#10;ZTEucG5niVBORw0KGgoAAAANSUhEUgAAAoAAAAHgCAYAAAA10dzkAAAAOXRFWHRTb2Z0d2FyZQBN&#10;YXRwbG90bGliIHZlcnNpb24zLjMuMiwgaHR0cHM6Ly9tYXRwbG90bGliLm9yZy8vihELAAAACXBI&#10;WXMAAA9hAAAPYQGoP6dpAABpcklEQVR4nO3de3zO9f/H8cdlJzbbbA5zmLMU5WyFr8WcQiSLTnIo&#10;ikwIFUmipFQ6GUohcvpWI0nk6ziH5FxSJOQ055g5zFx7//74/HZlNsxs17Xtet5vt93a5319rs/n&#10;tcuneXq/P5/322aMMYiIiIiI28jn6gJERERExLkUAEVERETcjAKgiIiIiJtRABQRERFxMwqAIiIi&#10;Im5GAVBERETEzSgAioiIiLgZBUARERERN6MAKCIiIuJmFABFRERE3IwCoIiIiIibUQAUERERcTMK&#10;gCIiIiJuRgFQRERExM0oAIqIiIi4GQVAERERETejACgiIiLiZhQARURERNyMAqCIiIiIm1EAFBER&#10;EXEzCoAiIiIibkYBUERERMTNKACKiIiIuBkFQBERERE3owAoIiIi4mYUAEVERETcjAKgiIiIiJtR&#10;ABQRERFxMwqAIiIiIm5GAVBERETEzSgAioiIiLgZBUARERERN6MAKCIiIuJmFABFRERE3IwCoIiI&#10;iIibUQAUERERcTMKgOLWpk6dis1mY+PGja4uhX379mGz2Zg6deoN9929ezedO3emTJkyFChQgIoV&#10;KzJgwABOnjyZZt89e/YQGRlJoUKFKFiwIM2bN2fz5s2p9jHGMHz4cEqVKkWxYsXo27cviYmJqfY5&#10;c+YMJUuWZPLkyRn+mU6ePMmQIUOoWrUqfn5+BAYGcscdd9C5c2d++eWXDB8np3rttdew2Ww33K9b&#10;t27YbDbHl7e3NxUrVmTQoEHEx8dna40rVqzAZrOxYsUKR1tG677S+fPnee2111IdJ0XK/0f79u27&#10;pVrLlSuX6nO61ldG/h8RkevzdHUBInJzjh8/Tr169QgICOD111+nTJkybNmyheHDh7N8+XI2bdpE&#10;vnz5HPuGh4cTFBTE5MmTyZ8/P6NHj6Zx48Zs2LCB22+/HYDp06fz3nvvMW7cOPz8/OjTpw/FihXj&#10;lVdecZx3yJAhVK5cmSeffDJDdSYkJFCvXj0SEhJ44YUXqFGjBhcuXGDXrl3ExMSwdetWqlevnvUf&#10;UA5VoEABli1bBsDp06f5+uuvee+99/jll1/48ccfnVpLjx49aNmy5U295/z584wYMQKAxo0bp3rt&#10;/vvvZ926dZQoUeKW6po7d26qf3h89tlnfP755yxatIjAwEBHe8WKFW/pPCKiACiS63z77becPHmS&#10;OXPm0LRpUwAiIiJITEzk5ZdfZtu2bdSqVQuAd955h+PHj7N27VrKli0LQMOGDalYsSKvvvoqc+bM&#10;AeD777+nU6dOdOvWDYA///yT+fPnOwLgunXrmDp1Klu2bMlwz9FXX33F7t27WbZsGREREaleGzBg&#10;AMnJybf8WeQm+fLlo169eo7tli1bsmfPHpYsWcLevXspX76802oJDQ0lNDQ0y45XtGhRihYtesvH&#10;SbluUyxatAiAOnXqUKRIkWu+7/z58/j6+t7y+UXciYaARTJg9erVNG3aFH9/f3x9fWnQoAHff/99&#10;qn2OHz9O7969qVq1KgULFqRYsWI0adKE2NjYNMc7fPgwDz/8MP7+/gQGBvLII49w5MiRDNXi5eUF&#10;kKpHBKBQoUIA5M+f39E2d+5cmjRp4gh/AAEBAURGRvLdd99x+fJlAC5evIifn59jn4IFC3Lx4kUA&#10;kpKSeOaZZxg8eLCjxzAjUoajr9UrlNJLmeLPP//k8ccfp1ixYvj4+FClShWio6PTvO/06dMMHDiQ&#10;ChUq4OPjQ7FixWjdujV//PGHY59Tp07Ru3dvSpUqhbe3NxUqVGDo0KFphrVtNht9+vRh+vTpVKlS&#10;BV9fX2rUqMGCBQvSnPf777+nZs2a+Pj4UL58ed59990MfxbXUrduXQCOHj2aqn3OnDnUr18fPz8/&#10;ChYsyH333ceWLVtS7bNx40YeffRRypUrR4ECBShXrhyPPfYYf//99w3Pm94Q8LJly2jcuDGFCxem&#10;QIEClClThoceeojz58+zb98+R8AbMWKEYyg25R8M1xoCXrRoEU2bNiUwMBBfX1+qVKnC6NGjb+Yj&#10;SqNbt24ULFiQX3/9lRYtWuDv7+/4h9CSJUto164doaGh5M+fn0qVKtGzZ09OnDiR5jh//PEHjz32&#10;GCEhIfj4+FCmTBm6dOmS6ho5cuQIPXv2JDQ0FG9vb8qXL8+IESMc/9+I5GbqARS5gZUrV9K8eXOq&#10;V6/O559/jo+PD+PHj6dt27bMmjWLRx55BLBCB8Dw4cMpXrw4CQkJzJ07l8aNG7N06VLHsNmFCxdo&#10;1qwZhw8fZvTo0VSuXJnvv//ecZwbefDBBylTpgwDBw5k/PjxlC1bls2bN/PWW2/Rtm1bqlSp4jjP&#10;X3/9Rfv27dMco3r16ly4cIE9e/ZQuXJlGjRowLhx4+jevTsFCxZk0qRJhIeHA1Yv4uXLlxk8ePBN&#10;fW7169cHoEuXLrz88suEh4dTuHDhdPfdsWMHDRo0oEyZMrz33nsUL16cxYsX07dvX06cOMHw4cMB&#10;OHv2LA0bNmTfvn289NJL3HPPPSQkJLBq1Sri4uK44447uHjxIhEREfz111+MGDGC6tWrExsby+jR&#10;o9m6dWua4P7999+zYcMGRo4cScGCBRkzZgzt27dn586dVKhQAYClS5fSrl076tevz+zZs7Hb7YwZ&#10;MyZNcLtZe/fuxdPT03EegDfffJNXXnmFJ598kldeeYVLly7xzjvvEB4ezs8//0zVqlUB657R22+/&#10;nUcffZTg4GDi4uKYMGECYWFh7Nix47o9Zlfbt28f999/P+Hh4UyePJlChQpx6NAhFi1axKVLlyhR&#10;ogSLFi2iZcuWdO/enR49egBct9fv888/5+mnn6ZRo0ZMnDiRYsWKsWvXLrZv357JT+tfly5d4oEH&#10;HqBnz54MHjzYEcj++usv6tevT48ePQgMDGTfvn2MHTuWhg0b8uuvvzr+8bRt2zYaNmxIkSJFGDly&#10;JLfddhtxcXHMnz+fS5cu4ePjw5EjR7j77rvJly8fr776KhUrVmTdunW88cYb7Nu3jylTptzyzyHi&#10;UkbEjU2ZMsUAZsOGDdfcp169eqZYsWLm7NmzjrbLly+bu+66y4SGhprk5OR033f58mWTlJRkmjZt&#10;atq3b+9onzBhggHMt99+m2r/p59+2gBmypQpN6z78OHDpn79+gZwfHXs2NFcvHjRsc+hQ4cMYEaP&#10;Hp3m/TNnzjSAWbt2rTHGmHPnzpmWLVs6jnXPPfeYo0ePmj///NP4+vqaVatW3bCm9IwcOdJ4e3s7&#10;jlu+fHnTq1cvs23btlT73XfffSY0NNScOXMmVXufPn1M/vz5zalTpxzHA8ySJUuuec6JEycawPz3&#10;v/9N1f72228bwPz444+ONsCEhISY+Ph4R9uRI0dMvnz5Un1u99xzjylZsqS5cOGCoy0+Pt4EBweb&#10;jPwa7dq1q/Hz8zNJSUkmKSnJnDhxwkyYMMHky5fPvPzyy4799u/fbzw9Pc1zzz2X6v1nz541xYsX&#10;Nw8//PA1z3H58mWTkJBg/Pz8zIcffuhoX758uQHM8uXLHW3Dhw9PVffXX39tALN169ZrHv/48eMG&#10;MMOHD0/zWsr/R3v37nXUGxAQYBo2bHjN/z8yIqXO48ePO9q6du1qADN58uTrvjc5OdkkJSWZv//+&#10;O83/b02aNDGFChUyx44du+b7e/bsaQoWLGj+/vvvVO3vvvuuAcxvv/2WyZ9KJGfQELDIdZw7d471&#10;69fToUMHChYs6Gj38PCgc+fOHDx4kJ07dzraJ06cSO3atcmfPz+enp54eXmxdOlSfv/9d8c+y5cv&#10;x9/fnwceeCDVuR5//PEM1fTPP//Qrl074uPjmTFjBqtWrWL8+PGsXr2aBx54IM3w1PXu2Ut5zdfX&#10;lx9++IGDBw+yb98+fvrpJ4oVK0avXr3o1KkT4eHhrFy5krp161KoUCEaNWqUoZ6cYcOGsX//fiZP&#10;nkzPnj0pWLAgEydOpE6dOsyaNQuwhp+XLl1K+/bt8fX15fLly46v1q1bc/HiRX766ScAfvjhBypX&#10;rkyzZs2uec5ly5bh5+dHhw4dUrWnDFcuXbo0VXtERAT+/v6O7ZCQEIoVK+YYSj137hwbNmwgMjIy&#10;1fC6v78/bdu2veFnkOLcuXN4eXnh5eVFkSJFePbZZ3nkkUcYNWqUY5/Fixdz+fJlunTpkupzyJ8/&#10;P40aNUr1BG5CQgIvvfQSlSpVwtPTE09PTwoWLMi5c+dSXW8ZUbNmTby9vXnmmWf44osv2LNnz029&#10;/2pr164lPj6e3r173/TTxhn10EMPpWk7duwYvXr1onTp0o7//1Juf0j5TM6fP8/KlSt5+OGHr9uD&#10;uWDBAiIiIihZsmSqP4tWrVoB1siASG6mIWCR6/jnn38wxqR7H1vJkiWBf+91Gzt2LAMHDqRXr168&#10;/vrrFClSBA8PD4YNG5bqL+STJ08SEhKS5njFixfPUE1vv/02W7du5e+//3bUFR4ezh133EGTJk2Y&#10;MWMGXbt2JSgoCJvNlu7UMCnD1cHBwanaS5Uq5fh+2rRpbN++na+++oqTJ0/y4IMP8s4779CpUydG&#10;jRpF+/bt2bFjh2NY7VpCQkJ48sknHU8Pr1q1ilatWtGvXz8ee+wxTp48yeXLl/n444/5+OOP0z1G&#10;yj1cx48fp0yZMtc938mTJylevHia4FGsWDE8PT3TfB7pDUv7+Phw4cIFwLoGkpOT0/3zyeifGVhP&#10;Aa9atQqw7i177733mDVrFtWrV3cMr6cMKYeFhaV7jCvvm3z88cdZunQpw4YNIywsjICAAGw2G61b&#10;t3bUnlEVK1bkf//7H2PGjCEqKopz585RoUIF+vbtS79+/W7qWGD9OQFZ+qDJlXx9fQkICEjVlpyc&#10;TIsWLTh8+DDDhg2jWrVq+Pn5kZycTL169VL9edrt9hvWdvToUb777rtrXt/p3VcokpsoAIpcR1BQ&#10;EPny5SMuLi7Na4cPHwZw3Gv15Zdf0rhxYyZMmJBqv7Nnz6baLly4MD///HOa42X0IZCtW7dSqlSp&#10;NKE0JTSk9MwVKFCASpUq8euvv6Y5xq+//kqBAgVS3Xt2pZMnTzJw4EA+/vhjgoKCWLBgAfny5XPc&#10;+/Xiiy8yatQodu3axZ133pmhulPce++9tGjRgnnz5nHs2DGCgoIcPapRUVHpviflCdmiRYty8ODB&#10;6x6/cOHCrF+/HmNMqhB47NgxLl++fFP3xgGOIJ3en09G/8zACm8pD30ANG/enDp16jBixAg6depE&#10;6dKlHbV9/fXXqR7cudqZM2dYsGABw4cPT3VvZmJioiPc36zw8HDCw8Ox2+1s3LiRjz/+mP79+xMS&#10;EsKjjz56U8dK6Vm70Z9VZqXXq7h9+3a2bdvG1KlT6dq1q6N99+7dqfYLDg7Gw8PjhrUVKVKE6tWr&#10;p+qhvVLKPwBFcisNAYtch5+fH/fccw8xMTGpelWSk5P58ssvCQ0NpXLlyoD1l5KPj0+q9//yyy+s&#10;W7cuVVtERARnz55l/vz5qdpnzpyZoZpKlizJwYMHOXToUKr2lPNc2bPRvn17li1bxoEDBxxtZ8+e&#10;JSYmhgceeABPz/T/DThgwADCwsIcf/EbY0hMTHQMLyckJDjar+Xo0aPpTvVit9v5888/8fX1pVCh&#10;Qvj6+hIREcGWLVuoXr06devWTfOV0kvXqlUrdu3a5ZhPLz1NmzYlISGBefPmpWqfNm2a4/Wb4efn&#10;x913301MTIzjyWiwPsfvvvvupo51JR8fH6Kjo7l48SJvvPEGAPfddx+enp789ddf6X4OKQHSZrNh&#10;jElzvX322WfY7fZM1wTW7Q333HOP4wnslEnDU86Vkd7FBg0aEBgYyMSJE697jWSllFB49WfyySef&#10;pNouUKAAjRo14quvvrpuL16bNm3Yvn07FStWTPfPQQFQcjv1AIpg3TeW3ioGrVu3ZvTo0TRv3pyI&#10;iAgGDRqEt7c348ePZ/v27cyaNcvxF0+bNm14/fXXGT58OI0aNWLnzp2MHDmS8uXLp7ovr0uXLrz/&#10;/vt06dKFUaNGcdttt7Fw4UIWL16coVqjoqKYMWMGzZs3Z/DgwZQuXZrt27fzxhtvEBISQqdOnRz7&#10;Dho0iOnTp3P//fczcuRIfHx8eOutt7h48SKvvfbaNT+Lb775JtU9fvXr1ydfvnxERUXRsWNHPv74&#10;Y8qVK3fdaWGmT5/OJ598wuOPP05YWBiBgYEcPHiQzz77jN9++41XX30Vb29vAD788EMaNmxIeHg4&#10;zz77LOXKlePs2bPs3r2b7777zhH4+vfvz5w5c2jXrh2DBw/m7rvv5sKFC6xcuZI2bdoQERFBly5d&#10;iI6OpmvXruzbt49q1aqxevVq3nzzTVq3bn3d+wev5fXXX6dly5Y0b96cgQMHYrfbefvtt/Hz88t0&#10;jxtAo0aNaN26NVOmTGHw4MGUL1+ekSNHMnToUPbs2UPLli0JCgri6NGj/Pzzz/j5+TFixAgCAgK4&#10;9957eeeddyhSpAjlypVj5cqVfP75547pgG7GxIkTWbZsGffffz9lypTh4sWLjhVfUj4vf39/ypYt&#10;y7fffkvTpk0JDg52nPtqBQsW5L333qNHjx40a9aMp59+mpCQEHbv3s22bdsYN25cpj+za7njjjuo&#10;WLEigwcPxhhDcHAw3333HUuWLEmzb8qTwffccw+DBw+mUqVKHD16lPnz5/PJJ5/g7+/PyJEjWbJk&#10;CQ0aNKBv377cfvvtXLx4kX379rFw4UImTpyYbUPcIk7hwgdQRFwu5enFa32lPNUYGxtrmjRpYvz8&#10;/EyBAgVMvXr1zHfffZfqWImJiWbQoEGmVKlSJn/+/KZ27dpm3rx5pmvXrqZs2bKp9j148KB56KGH&#10;TMGCBY2/v7956KGHzNq1azP8FPDmzZtN+/btTWhoqPHx8TEVKlQwPXr0MPv370+z7+7du82DDz5o&#10;AgICjK+vr2natKnZtGlTuse9cOGCue2228w777yT5rUlS5aYatWqGV9fX1OvXj2zZcuW69a4Y8cO&#10;M3DgQFO3bl1TtGhR4+npaYKCgkyjRo3M9OnT0+y/d+9e89RTT5lSpUoZLy8vU7RoUdOgQQPzxhtv&#10;pNrvn3/+Mf369TNlypQxXl5eplixYub+++83f/zxh2OfkydPml69epkSJUoYT09PU7ZsWTNkyJBU&#10;T0kbYz0FHBUVlaaWsmXLmq5du6Zqmz9/vqlevbrx9vY2ZcqUMW+99Vaap2mvJeUp4PT8+uuvJl++&#10;fObJJ590tM2bN89ERESYgIAA4+PjY8qWLWs6dOhg/ve//zn2SbmGgoKCjL+/v2nZsqXZvn17mtoz&#10;8hTwunXrTPv27U3ZsmWNj4+PKVy4sGnUqJGZP39+qlr/97//mVq1ahkfHx8DOM5z9VPAKRYuXGga&#10;NWpk/Pz8jK+vr6latap5++23b/h5XV3n1U8BX+uz3LFjh2nevLnx9/c3QUFBpmPHjmb//v3pPr28&#10;Y8cO07FjR1O4cGHHn2m3bt1SXSPHjx83ffv2NeXLlzdeXl4mODjY1KlTxwwdOtQkJCRk+OcQyYls&#10;xjipf15EREREcgTdAygiIiLiZhQARURERNyMAqCIiIiIm1EAFBEREXEzCoAiIiIibkYBUERERMTN&#10;KACKiIiIuBmtBHILkpOTOXz4MP7+/umuTSkiIiI5jzGGs2fPUrJkSfLlc8++MAXAW3D48GFKly7t&#10;6jJEREQkEw4cOOC2S/opAN4Cf39/wLqAAgICsvTYSUlJ/Pjjj7Ro0QIvL68sPba4D11HklV0LUlW&#10;yCnXUXx8PKVLl3b8Pe6OFABvQcqwb0BAQLYEQF9fXwICAvTLVjJN15FkFV1LkhVy2nXkzrdvuefA&#10;t4iIiIgbUwAUERERcTMKgCIiIiJuRgFQRERExM0oAIqIiIi4GQVAERERETejACgiIiLiZhQARURE&#10;RNyMAqCIiIhkP7sdVq+2vl+92toWl1EAFBERkewVEwPlysH991vb999vbcfEuLIqt6YAKCIiItkn&#10;JgY6dICDB1O3HzpktSsEuoQCYCZER0dTtWpVwsLCXF2KiIhIzmW3Q79+YEza11La+vfXcLALKABm&#10;QlRUFDt27GDDhg2uLkVERCTnio1N2/N3JWPgwAFrP3EqBUARERHJHnFxWbufZBkFQBEREckeJUpk&#10;7X6SZRQARUREJHuEh0NoKNhs6b9us0Hp0tZ+4lQKgCIiIpI9PDzgww+t768OgSnbH3xg7SdOpQAo&#10;IiIi2ScyEr7+GkqVSt0eGmq1R0a6pi43pwAoIiIi2SsyEvbtg++/t7a//x727r1u+Lt4EcaMgcRE&#10;55TobhQARUREJPt5eEDDhtb3DRted9h3506oXx9eegmGDHFSfW5GAVBERERyBGNg6lSoUwe2boUi&#10;RaBZM1dXlTd5uroAERERkfh4ePZZmDnT2m7SBKZPh5IlXVtXXqUeQBEREXGpDRugdm0r/Hl4wKhR&#10;8OOPCn/ZSQFQxAm6devGgw8+mKZ9xYoV2Gw2Tp8+na3nb9asGf3798/Wc+RGNpuNefPmZft5EhMT&#10;ee655yhSpAh+fn488MADHLze8ljA5cuXeeWVVyhfvjwFChSgQoUKjBw5kuTkZMc+xhhee+01SpYs&#10;SYECBWjcuDG//fZbmmOtW7eOJk2a4OfnR6FChWjcuDEXLlzI8p9T5GYlJ8O770KDBvDXX1C2LKxa&#10;BS+/rJlhspsCoEgud+nSJVeXIDfQv39/5s6dy+zZs1m9ejUJCQm0adMGu91+zfe8/fbbTJw4kXHj&#10;xvH7778zZswY3nnnHT7++GPHPmPGjGHs2LGMGzeODRs2ULx4cZo3b87Zs2cd+6xbt46WLVvSokUL&#10;fv75ZzZs2ECfPn3Il0+//sW1jh2D+++HF16Ay5ehQwfrvr8GDVxdmZswkmlnzpwxgDlz5kyWH/vS&#10;pUtm3rx55tKlS1l+bHG+rl27mnbt2qVpX758uQHMP//8Y4wxZvjw4aZGjRqp9nn//fdN2bJl0xzr&#10;zTffNCVKlHC8Fh0dbSpVqmR8fHxMsWLFzEMPPWQuXbpkIiIiDJDqa+/evenWmZiYaF544QVTsmRJ&#10;4+vra+6++26zfPlyY4wxFy5cMFWrVjVPP/20Y/89e/aYgIAA8+mnnxpjjJkyZYoJDAw0c+fONbfd&#10;dpvx8fExzZo1M/v37091nvHjx5sKFSoYLy8vU7lyZTNt2rRUrwNm0qRJ5sEHHzQFChQwlSpVMt9+&#10;+22qfX777TfTqlUr4+fnZ4oVK2aeeOIJc/z4ccfrjRo1Ms8995x54YUXTFBQkAkJCTHDhw93vF62&#10;bNlUn8mVn3FWOn36tPHy8jKzZ892tB06dMjky5fPLFq06Jrvu//++81TTz2Vqi0yMtI88cQTxhhj&#10;kpOTTfHixc1bb73leP3ixYsmMDDQTJw40dF2zz33mFdeeeWWfw79TpKskHId/fBDkile3BgwJn9+&#10;Yz75xJjkZOfVkZ1/f+cW+iegSC60dOlSfv/9d5YsWcKCBQvYuHEjffv2ZeTIkezcuZNFixZx7733&#10;AtCjRw/q1avH008/TVxcHHFxcZQuXTrd4z755JOsWbOG2bNn88svv9CxY0datmzJn3/+Sf78+Zkx&#10;YwZffPEF8+bNw26307lzZyIiInj66acdxzh//jyjRo3iiy++YM2aNcTHx/Poo486Xp87dy79+vVj&#10;4MCBbN++nZ49e/Lkk0+yfPnyVLWMGDGChx9+mF9++YXWrVvTqVMnTp06BUBcXByNGjWiZs2abNy4&#10;kUWLFnH06FEefvjhVMf44osv8PPzY/369YwZM4aRI0eyZMkSADZs2ADAlClTiIuLc2yn584776Rg&#10;wYLX/Lrzzjuv+d5NmzaRlJREixYtHG0lS5bkrrvuYu3atdd8X8OGDVm6dCm7du0CYNu2baxevZrW&#10;rVsDsHfvXo4cOZLquD4+PjRq1Mhx3GPHjrF+/XqKFStGgwYNCAkJoVGjRqxevfqa5xXJTklJMH16&#10;FVq39uDIEbjzTuv+v2eeuWqhELsdVqyAWbOs/16nt1wyydUJNDdTD6BkVNeuXY2Hh4fx8/NL9ZU/&#10;f/5M9QCGhISYxMRER9s333xjAgICTHx8fKr3plxH9957r+nXr991a9y9e7ex2Wzm0KFDqdqbNm1q&#10;hgwZ4tgeM2aMKVKkiHnuuedM8eLFU/W6TZkyxQDmp59+crT9/vvvBjDr1683xhjToEGDVL2IxhjT&#10;sWNH07p1a8c2kKrXKiEhwdhsNvPDDz8YY4wZNmyYadGiRapjHDhwwABm586dxhirB7Bhw4ap9gkL&#10;CzMvvfRSqvPMnTv3up+LMcbs27fP/Pnnn9f82rdv3zXfO2PGDOPt7Z2mvXnz5uaZZ5655vuSk5PN&#10;4MGDjc1mM56ensZms5k333zT8fqaNWsMkObP6+mnn3Z8NuvWrTOACQ4ONpMnTzabN282/fv3N97e&#10;3mbXrl03/LmvpN9Jcqv27jXmnnvsxprsxZiePY05dy6dHb/5xpjQUOPYEaztb77JslrUA2iMpoER&#10;cZKIiAgmTJiQqm39+vU88cQTN32satWq4e3t7dhu3rw5ZcuWpUKFCrRs2ZKWLVvSvn17vLy8MnzM&#10;zZs3Y4yhcuXKqdoTExMpXLiwY3vgwIF8++23fPzxx/zwww8UKVIk1f6enp7UrVvXsX3HHXdQqFAh&#10;fv/9d+6++25+//13nnnmmVTv+c9//sOHKeuF/r/q1as7vvfz88Pf359jx44BVq/a8uXLKViwYJqf&#10;46+//nL8DFceA6BEiRKOY9yMsmXL3vR7bsQYg+3qtVGvMGfOHL788ktmzpzJnXfeydatW+nfvz8l&#10;S5aka9eujv2uPsaVx015YCSllxWgVq1aLF26lMmTJzN69Ois/rFE0vXVV/D003DmTD58fZP4/HMb&#10;jz6aTgSJibFuBjQmdfuhQ1a7lo7LMgqAIk7i5+dHpUqVUrVd/SRovnz5MFf94ktKSkr3WFfy9/dn&#10;8+bNrFixgh9//JFXX32V11577bpDjFdLTk7Gw8ODTZs24XHV43dXBq1jx46xc+dOPDw8+PPPP2nZ&#10;smWaY6UXbK5su15oSXF1eLXZbI5Ak5ycTNu2bXn77bfTnKdEiRIZOsbNuPPOO/n777+v+XrZsmXT&#10;ffoWoHjx4ly6dIl//vmHoKAgR/uxY8docJ273V944QUGDx7sGD6vVq0af//9N6NHj6Zr164UL14c&#10;gCNHjqT6mY8dO0ZISAjw72dRtWrVVMeuUqUK+/fvv96PLJIlzp+H/v1h0iRru379ZJ58cjkPPRSR&#10;dme7Hfr1Sxv+wGqz2ayDtWunR4SzgO4BFMlBihYtypEjR1KFwK1bt2bovZ6enjRr1owxY8bwyy+/&#10;sG/fPsd9dd7e3td94hSsniG73c6xY8eoVKlSqq+UsAHw1FNPcddddzFt2jRefPFFduzYkeo4ly9f&#10;ZuPGjY7tnTt3cvr0ae644w7ACh9X34O2du1aqlSpkqGfE6B27dr89ttvlCtXLk2tV4fj6/Hy8rrh&#10;5wKwcOFCtm7des2vhQsXXvO9derUwcvLy3HvIVj3MG7fvv26AfD8+fNpntT18PBwBNjy5ctTvHjx&#10;VMe9dOkSK1eudBy3XLlylCxZkp07d6Y6zq5du7KlV1PkSr/+CmFhVviz2WDoUFi61E6xYteYgig2&#10;Fq43PZIxcOCAtZ/cMvUAiuQgjRs35vjx44wZM4YOHTqwaNEifvjhBwICAq77vgULFrBnzx7uvfde&#10;goKCWLhwIcnJyVSuXJm///6bsmXLsn79evbt20fBggUJDg5OEy4qV65Mp06d6NKlC++99x61atXi&#10;xIkTLFu2jGrVqtG6dWuio6NZt24dv/zyC6VLl+aHH36gU6dOrF+/3jEk7eXlxXPPPcdHH32El5cX&#10;ffr0oV69etx9992A1bP18MMPU7t2bZo2bcp3331HTEwM//vf/zL8OUVFRTFp0iQee+wxXnjhBYoU&#10;KcLu3buZPXs2kyZNStODeS3lypVj6dKl/Oc//8HHxydVD92VbiUsBQYG0r17dwYOHEjhwoUJDg5m&#10;0KBBVKtWjWZXrHHVtGlT2rdvT58+fQBo27Yto0aNokyZMtx5551s2bKFsWPH8tRTTwFWb2b//v15&#10;8803ue2227jtttt488038fX15fHHH3fs88ILLzB8+HBq1KhBzZo1+eKLL/jjjz/4+uuvM/0ziVyP&#10;MTBxIgwYABcvQokS8OWX1soe6Qxo/CsuLmMnyOh+cn2uvAExt9NDIJJRGZ0GxhhjJkyYYEqXLm38&#10;/PxMly5dzKhRo9KdBuZKsbGxplGjRiYoKMgUKFDAVK9e3cyZM8dxHW3fvt3Uq1fPFChQ4LrTwFy6&#10;dMm8+uqrply5csbLy8sUL17ctG/f3vzyyy/m999/NwUKFDAzZ8507H/mzBlTrlw58+KLLxpj/p0G&#10;5ptvvjEVKlQw3t7epkmTJmkeksjINDBXP5wRGBhopkyZ4tjetWuXad++vSlUqJApUKCAueOOO0z/&#10;/v1N8v/PJdGoUaM0D760a9fOdO3a1bE9f/58U6lSJePp6Zlt08AYY02h06dPHxMcHGwKFChg2rRp&#10;k2ZqnLJly6aapiY+Pt7069fPlClTxuTPn99UqFDBDB06NNXDP8nJyWb48OGmePHixsfHx9x7773m&#10;119/TXP+0aNHm9DQUOPr62vq169vYmNjb/pn0O8kyYhTp4yJjPz32Y3WrY05duzf1697HS1fnvrB&#10;j2t9/f/UVLdCD4EYYzMmvcF2yYj4+HgCAwM5c+bMDXtoblZSUhILFy6kdevWN3Ujv8iVnH0dTZ06&#10;lf79+2f7yibifPqdJDeyZg08/jjs3w9eXvD229YtfVcONlz3OrLboVw564GP9KKJzQahobB37y3f&#10;A5idf3/nFroHUERERDLNboc33oBGjazwV6kSrFsHzz+fOvzdkIcHpMwGcPWDZCnbH3ygB0CyiAKg&#10;iIiIZMqhQ9C8OQwbZgXBzp1h82aoUyeTB4yMtKZ6KVUqdXtoqKaAyWIKgCKSZbp166bhXxE3sWAB&#10;1KgBy5eDnx988QVMmwb+/rd44MhI2LfPOvDMmdZ/9+5V+MtiegpYREREMiwxEV566d/R2lq1YPZs&#10;uGoO+Vvj4QGNG2fhAeVq6gEUERGRDNm1C+rX/zf89e9v3e+XpeFPnEI9gCIiInJD06ZB795w7hwU&#10;KQJTpkCbNq6uSjJLAVBERESu6exZK/h9+aW1HRFhfV+ypGvrklujIWARERFJ16ZNULu2Ffg8PKzp&#10;XpYsUfjLC9QDKCIikhfZ7da6uXFx1nps4eEZnkMvOdmacm/wYGv5tjJlrAdy//Of7C1ZnEcBUERE&#10;JK+JibGW4Th48N+20FDr6Y0bTKdy/Dh06wYLF1rbkZHw2WdwjaWyJZdy6yHgs2fPEhYWRs2aNalW&#10;rRqTJk1ydUkiIiK3JiYGOnRIHf7AmrW5Qwfr9WtYtsya22/hQsifHyZMsOZfVvjLe9y6B9DX15eV&#10;K1fi6+vL+fPnueuuu4iMjKRw4cKuLk1EROTm2e1Wz196a+kaYy2p1r8/tGuXajj48mUYPhxGj7Z2&#10;q1oV5syBu+5yXuniXG7dA+jh4YGvry8AFy9exG63Y9L7n0ZERCQ3iI1N2/N3JWPgwAFrv//399/W&#10;Or5vvmm9/MwzsGGDwl9el6sD4KpVq2jbti0lS5bEZrMxb968NPuMHz+e8uXLkz9/furUqUPsFRc9&#10;wOnTp6lRowahoaG8+OKLFClSxEnVi4iIZLG4uJva75tvoGZNWLsWAgPhv/+FTz6B/+8bkTwsVwfA&#10;c+fOUaNGDcaNG5fu63PmzKF///4MHTqULVu2EB4eTqtWrdi/f79jn0KFCrFt2zb27t3LzJkzOXr0&#10;qLPKFxERyVolSmRotwvBpejVy7ol8PRpqFcPtm6Fjh2ztTrJQXJ1AGzVqhVvvPEGkdd4omns2LF0&#10;796dHj16UKVKFT744ANKly7NhAkT0uwbEhJC9erVWbVqVXaXLSIikj3Cw62nfW229F+32fiteFPC&#10;BobzySfWbkOGwKpVUK6cUysVF8uzD4FcunSJTZs2MXjw4FTtLVq0YO3atQAcPXqUAgUKEBAQQHx8&#10;PKtWreLZZ5+95jETExNJTEx0bMfHxwOQlJREUlJSltafcrysPq64F11HklV0LeUiH34InTtb319x&#10;X7vBxmeXn2LgqQ+4eMRG8eKGqVPtNGli7eOMP9qcch25+vw5QZ4NgCdOnMButxMSEpKqPSQkhCNH&#10;jgBw8OBBunfvjjEGYwx9+vShevXq1zzm6NGjGTFiRJr2H3/80fEwSVZbsmRJthxX3IuuI8kqupZy&#10;AQ8Pa9bmKyQkeDJ+fE3Wri0FQO3aR+nbdzMXL15yzPfnTK6+js6fP+/S8+cEeTYAprBd1Q1ujHG0&#10;1alTh61bt2b4WEOGDGHAgAGO7fj4eEqXLk2LFi0ICAjIknpTJCUlsWTJEpo3b46Xl1eWHlvch64j&#10;ySq6lnIhux3WreOnVUn0mxDO30cL4OVleOONZPr1CyZfvmZOLymnXEcpI3juLM8GwCJFiuDh4eHo&#10;7Utx7NixNL2CGeXj44OPj0+adi8vr2y7kLPz2OI+dB1JVtG1lHvY83nx9roIXn3dyoIVK8Ls2Tbq&#10;1vUAMrYkXHZx9XWkaziXPwRyPd7e3tSpUydNN/OSJUto0KCBi6oSERHJfocPQ4sWMHSoFf46dYLN&#10;m6FuXVdXJjlFru4BTEhIYPfu3Y7tvXv3snXrVoKDgylTpgwDBgygc+fO1K1bl/r16/Ppp5+yf/9+&#10;evXq5cKqRUREss/ChdC1K5w4AX5+MG6ctX2tB4PFPeXqALhx40YiIiIc2yn353Xt2pWpU6fyyCOP&#10;cPLkSUaOHElcXBx33XUXCxcupGzZsq4qWUREJFtcumRN6TJ2rLVdsybMng233+7SsiSHytUBsHHj&#10;xjdcuq1379707t07S88bHR1NdHQ0drs9S48rIiKSGX/+CY89Bps2Wdt9+8KYMZDObesiQB6+BzA7&#10;RUVFsWPHDjZs2ODqUkRExM19+SXUrm2Fv8KFYf58aypAhT+5nlzdAygiIuKuEhIgKgqmTbO2GzWC&#10;GTOgVCnX1iW5g3oARUREcpnNm61ev2nTIF8+GDECli5V+JOMUw+giIhILmEMfPQRvPii9dBH6dJW&#10;r194uKsrk9xGAVBERCQXOH4cnnwSvv/e2n7wQfj8cwgOdmlZkktpCDgToqOjqVq1KmFhYa4uRURE&#10;3MDy5VCjhhX+fHwgOhpiYhT+JPMUADNBTwGLiIgzXL4Mw4ZB06YQFwdVqsDPP0Pv3prYWW6NhoBF&#10;RERuld0OsbFWSitRwropz+PW1tvdvx8efxzWrLG2u3e3pnfx88uCesXtKQCKiIjcipgY6NcPDh78&#10;ty001EprkZGZPmT37nD6NAQEwKefwiOPZE25IqAhYBERkcyLiYEOHVKHP4BDh6z2mJibOtyFC9bw&#10;7kMPWeHv7rthyxaFP8l6CoAiIiKZYbdbPX/pLUma0ta/v7VfBvz2mxX4Jkywtl98EVavhgoVsqZc&#10;kSspAIqIiGRGbGzanr8rGQMHDlj7XYcxMGkShIXB9u0QEgKLF8Pbb4OXVxbXLPL/dA+giIhIZsTF&#10;3fJ+p0/DM8/AV19Z2y1aWKt7hITcenki16MewEzQPIAiIkKJEre037p1UKuWFf48PWHMGPjhB4U/&#10;cQ4FwEzQPIAiIkJ4uPW077Um5LPZrLXarlqnLTkZRo+2mvfts+7xW7MGXnjBWtdXxBl0qYmIiGSG&#10;h4c11QukDYEp2x98kGo+wLg4a5j35ZetZ0MefRQ2b7Ye/hBxJgVAERGRzIqMhK+/hlKlUreHhlrt&#10;V8wDuGiRtZzb0qXg62ut4ztzJgQGOrlmEfQQiIiIyK2JjIR27a65EsilS1aP33vvWbtXrw6zZ1vL&#10;uom4igKgiIjIrfLwgMaN0zTv3g2PPQYbN1rbUVHw7ruQP79zyxO5mgKgiIhINpgxA3r1goQECAqC&#10;yZPhwQddXZWIRQFQREQkCyUkQJ8+8MUX1nZ4uBUGS5d2bV0iV9JDICIiIllk61aoU8cKf/nywfDh&#10;sGyZwp/kPAqAmaCJoEVE5ErGwEcfwT33wK5d1kPBy5bBa69ZkzyL5DQKgJmgiaBFRCTFiRPWQ8D9&#10;+llP/LZtC9u2QaNGrq5M5NoUAEVERDJpxQprbr/vvgNvb6sX8NtvoXBhV1cmcn0KgCIiIjfp8mV4&#10;9VVo0gQOH4bbb4f16+G55669MpxITqI7E0RERG7CgQPw+OOwerW1/eST8PHH4Ofn2rpEboZ6AEVE&#10;RDJo3jxryHf1avD3t5ZymzxZ4U9yHwVAERGRG7hwwVrFo317+OcfqFsXtmyxVvkQyY0UAEVERK7j&#10;99+t6V3Gj7e2Bw2CNWugYkXX1iVyK3QPoIiISDqMgc8/h759rR7AYsWsCZ5btnR1ZSK3TgFQRETk&#10;KmfOQM+eMGeOtd2sGUyfDsWLu7YukayiIWAREZErrF8PtWpZ4c/TE956CxYvVviTvEUBMBO0FJyI&#10;SN6TnAxvvw0NG8LevVCuHMTGwksvWev6iuQluqQzQUvBiYjkLUeOWPf2DR5sTfL88MPWU7716rm6&#10;MpHsoQAoIiJubfFia26/JUugQAGYNAlmz4ZChVxdmUj2UQAUERG3dOkSvPii1fN37BhUqwYbN0KP&#10;HlrOTfI+PQUsIiJuZ88eePRRSLmTp3dvePddqwdQxB0oAIqIiFuZNcua4uXsWWuYd/Jka4UPEXei&#10;ACgiIm7h3DlrUufJk63t//zHWsu3TBnX1iXiCroHUERE8rxt26z1eydPtu7vGzYMVqxQ+BP3pR5A&#10;ERHJs4yB6Ghr/d7ERChZEmbMgMaNXV2ZiGspAIqISJ508iR07w7ffmttt2kDU6ZAkSKurUskJ9AQ&#10;sIiI5DmrVkHNmlb48/aGDz+E+fMV/kRSKACKiEieYbfDiBEQEQEHD8Jtt8FPP1kPf2huP5F/aQg4&#10;E6Kjo4mOjsZut7u6FBER92O3W4v0xsVBiRIQHg4eHhw8CJ06Wb1/AF27wrhxULCga8sVyYkUADMh&#10;KiqKqKgo4uPjCQwMdHU5IiLuIyYG+vWzuvdShIYy/4n/8uSn9Tl1ygp8EydaYVBE0qcAKCIiuUNM&#10;DHToYD3a+/8u4sMLB19i3Fv1AahTx1rHt1IlVxUpkjvoHkAREcn57Har5++K8PcHt1OPnxhHHwAG&#10;+n/C2li7wp9IBigAiohIzhcb6xj2NcAUulGHTWyjJkU5xkJa8e7ZXnivj3VtnSK5hIaARUQk54uL&#10;AyAef3oxkVk8DkBT/sd0OlOCI6n2E5HrUw+giIjkfCVKsIG61GILs3gcDy7zJkP4kRb/hr//309E&#10;bkw9gCIikqMlJ8PYn+9lCGu5jBdl2ccsHqM+P/27k80GoaHWlDAickMKgCIikmMdPWrN57d4cT4g&#10;Hx35L5/Sk0Kc/nenlBmeP/gAPDxcUKVI7qMhYBERyZGWLIEaNWDxYsifHz75BOZ87Umh0Ktmdg4N&#10;ha+/hshI1xQqkgupB1BERHKUpCQYNgzeftvavvNOmDPH+i9EwoPt0l0JREQyTgFQRERyjL174bHH&#10;YP16a7tXLxg7FgoUuGInDw9o3NgV5YnkGQqAIiKSI8yZA888A/HxUKgQfPYZPPSQq6sSyZsUAEVE&#10;xKXOn7cW+fjsM2u7QQOYORPKlnVtXSJ5mR4CERERl/nlF6hb1wp/NhsMHQorVyr8iWQ39QCKiIjT&#10;GQMTJsCAAZCYaD3L8eWX0KSJqysTcQ8KgCIi4lSnTkGPHjB3rrXdujVMnQpFi7q0LBG3oiHgTIiO&#10;jqZq1aqEhYW5uhQRkVxl9WqoWdMKf15e8P77sGCBwp+IsykAZkJUVBQ7duxgw4YNri5FRCRXsNvh&#10;9dehUSM4cABuuw1++gn69/93IQ8RcR4NAYuISLY6dAieeAJWrLC2O3eG6Gjw93dpWSJuTT2AIiKS&#10;bRYssJZzW7EC/Pxg2jTrS+FPxLUUAEVEJMslJlpz+7VtCydPQu3asGWL1fsnIq6nACgiIllq506o&#10;Vw8++sjafv55WLvWuu9PRHIG3QMoIiJZwhhreDcqCs6dgyJF4IsvrGleRCRnUQAUEZFbdvYsPPss&#10;zJhhbUdEWBM7lyzp2rpEJH0aAhYRkVuycSPUqmWFPw8PeOMNWLJE4U8kJ1MPoIiIZEpyMnzwAQwe&#10;DElJUKYMzJoFDRq4ujIRuREFQBERuWnHjkG3bvDDD9b2Qw/BpEkQFOTSskQkgzQELCIiN2XpUmtu&#10;vx9+gPz5YeJE+OorhT+R3EQ9gCIikiGXL9t45ZV8vPOO9cRv1aowZw7cdZerKxORm6UAKCIiN7Rv&#10;Hwwd2pCdOz0AeOYZeP998PV1bV0ikjkaAhYRkev6+msIC/Nk585gAgMN//0vfPKJwp9IbqYAKCIi&#10;6Tp/Hnr2hI4d4cwZG7fffooNE36iY6Td1aWJyC1SABQRkTS2b4e774ZPPwUbybzo+Q6jRq2mXPem&#10;UK4cxMS4ukQRuQUKgCIi4mCM9VRvWBj89hsUJ44lNOcNr+F4ehprp0OHoEMHhUCRXEwBUEREAPjn&#10;H2u499ln4eJFaJV/GduoQVOWpd7R/H8Q7N8f7BoOFsmNFABFRIQ1a6BmTfjmG/Dygvee3c2Ci80o&#10;xvH032AMHDgAsbFOrVNEsoYCoIiIG7PbYdQoaNQI9u+HihVh7VoYEL6BfJgbHyAuLvuLFJEsp3kA&#10;RUTc1OHD8MQTsHy5td2pE4wfDwEBQEKJjB2kRAb3E5EcRT2AIiJu6PvvreXcli8HPz+YOhWmT///&#10;8AcQHg6hoWCzpX8Amw1Kl7b2E5FcRwEwE6Kjo6latSphYWGuLkVE5KYkJsLzz0ObNnDiBNSqBZs3&#10;Q9euV2U9Dw/48EPr+6tDYMr2Bx9Y+4lIrqMAmAlRUVHs2LGDDRs2uLoUEZEM+/NPaNDAym0A/frB&#10;unVQufI13hAZaS0DUqpU6vbQUKs9MjI7yxWRbKR7AEVE3MD06dC7NyQkQOHC1pBvmzYZeGNkJLRr&#10;B6tWQXy8NXZ8773q+RPJ5dQDKCKSh509C126WF8JCdbTvtu2ZTD8pfDwgIYNre8bNlT4E8kDFABF&#10;RPKoTZugdm2r9y9fPhg5EpYuTTuiKyLuR0PAIiJ5jDHWfX4vvQRJSdbDujNn/tuJJyKiACgikocc&#10;Pw7dusHChdZ2+/bw2WcQHOzSskQkh9EQsIhIHrF8uTW338KF4ONjTer8zTcKfyKSlgKgiEgud/ky&#10;vPIKNG1qrcxWpQr8/DM8++y153EWEfemIWARkVzs77/h8cet9XsBevSw7v/z83NpWSKSw7mkB3Dl&#10;ypW0bduWSpUqcdttt/HAAw8QGxvrilJERHKtb76BmjWt8BcQALNnw6RJCn8icmNOD4BffvklzZo1&#10;w9fXl759+9KnTx8KFChA06ZNmTlzprPLERHJdS5cgF69oEMHOH0a7rkHtm6FRx5xdWUikls4fQh4&#10;1KhRjBkzhueff97R1q9fP8aOHcvrr7/O448/7uySRERyjd9+g0cfhe3brfv7XnrJmt/Py8vVlYlI&#10;buL0HsA9e/bQtm3bNO0PPPAAe/fudXY5IiK5gjHw6acQFmaFv5AQWLwYRo9W+BORm+f0AFi6dGmW&#10;Ll2apn3p0qWULl3a2eWIiOR4p0/Dww9Dz57W8O9991nLuTVv7urKRCS3cvoQ8MCBA+nbty9bt26l&#10;QYMG2Gw2Vq9ezdSpU/nwww+dXY6ISI62bh089pj1tK+np9XjN2CAtbSbiEhmOT0APvvssxQvXpz3&#10;3nuP//73vwBUqVKFOXPm0K5dO2eXIyKSI9nt8Pbb8Oqr1vcVKlhP+YaFuboyEckLXDIPYPv27Wnf&#10;vr0rTi0ikuPFxUHnzpByt8zjj8OECdZULyIiWUGDCCIiOcgPP1jLuS1dCr6+MGUKfPmlwp+IZC2n&#10;9AAGBweza9cuihQpQlBQELbrrE106tQpZ5QkIpKjXLoEQ4bA2LHWdo0a1pDvHXe4ti4RyZucEgDf&#10;f/99/P39Hd9fLwCKiLib3butuf02bbK2n3sOxoyB/PldW5eI5F1OCYBdu3Z1fN+tWzdnnFJEJFf4&#10;8kt49llISIDgYGvI94EHXF2ViOR1Tr8H0MPDg2PHjqVpP3nyJB4eHs4uR0TEJRISoFs362GPhAS4&#10;915rbj+FPxFxBqcHQGNMuu2JiYl4e3s7uRoREefbsgXq1IEvvrDm8xsxApYtg9BQV1cmIu7CadPA&#10;fPTRRwDYbDY+++wzChYs6HjNbrezatUq7tDdziKShxkDH30EL75oPfQRGgozZli9fw52O8TGWnPB&#10;lCgB4eGg0RERyWJOC4Dvv/8+YPUATpw4MdVwr7e3N+XKlWPixInOKkdExKlOnIAnn4QFC6ztdu3g&#10;88+hcOErdoqJgX794ODBf9tCQ+HDDyEy0qn1ikje5rQAuHfvXgAiIiKIiYkhKCjIWacWEXGpFSug&#10;Uyc4fBh8fOC996B3b0g1IUJMDHToYHUTXunQIav9668VAkUkyzj9HsDly5cr/ImIW7h82VrKrUkT&#10;K/zdcQesXw9RUVeFP7vd6vlL7x7plLb+/a39RESygEuWgjt48CDz589n//79XLp0KdVrY1NmQRUR&#10;ycX277d6/Vavtra7d7dGcv380tk5Njb1sO/VjIEDB6z9GjfOjnJFxM04PQAuXbqUBx54gPLly7Nz&#10;507uuusu9u3bhzGG2rVrO7scEZEsN3euFfj++Qf8/eHTT62Jnq8pLi5jB87ofiIiN+D0IeAhQ4Yw&#10;cOBAtm/fTv78+fnmm284cOAAjRo1omPHjs4uR0Qky1y4YN3bFxlphb+774atW28Q/sB62jcjMrqf&#10;iMgNOD0A/v77746VQTw9Pblw4QIFCxZk5MiRvP32284uR0QkS+zYAffcAxMmWNsvvmiN2FaokIE3&#10;h4dbT/tea5lMmw1Kl7b2ExHJAk4PgH5+fiQmJgJQsmRJ/vrrL8drJ06ccHY5IiK3xBj47DOoWxd+&#10;/RWKFYPFi+HttyHDc9t7eFg3CELaEJiy/cEHmg9QRLKM0wNgvXr1WLNmDQD3338/AwcOZNSoUTz1&#10;1FPUq1fP2eWIiGTamTPW8O7TT1vDvy1awC+/WP+9aZGR1lQvpUqlbg8N1RQwIpLlnP4QyNixY0lI&#10;SADgtddeIyEhgTlz5lCpUiXHZNHOcuDAATp37syxY8fw9PRk2LBhug9RRDLkp5/gscdg3z7w9IRR&#10;o2DQIGtpt0yLjLRmiNZKICKSzZwaAO12OwcOHKB69eoA+Pr6Mn78eGeWkIqnpycffPABNWvW5Nix&#10;Y9SuXZvWrVvjl+48DSIikJwMY8bAK69Y0/KVLw+zZln3/2UJDw9N9SIi2c6pQ8AeHh7cd999nD59&#10;2pmnvaYSJUpQs2ZNAIoVK0ZwcDCnTp1ybVEikmMdOQL33QdDhljh79FHYcuWLAx/IiJO4vR7AKtV&#10;q8aePXuy5FirVq2ibdu2lCxZEpvNxrx589LsM378eMqXL0/+/PmpU6cOsbGx6R5r48aNJCcnU7p0&#10;6SypTUTylkWLoHp1+N//wNfXWsd35kwIDHR1ZSIiN8/pAXDUqFEMGjSIBQsWEBcXR3x8fKqvm3Hu&#10;3Dlq1KjBuHHj0n19zpw59O/fn6FDh7JlyxbCw8Np1aoV+/fvT7XfyZMn6dKlC59++mmmfy4RyZsu&#10;XYIXXoBWreD4cSsEbtwITz117VlbRERyOqc/BNKyZUsAHnjgAWxX/PY0xmCz2bDfxFqXrVq1olWr&#10;Vtd8fezYsXTv3p0ePXoA8MEHH7B48WImTJjA6NGjAUhMTKR9+/YMGTKEBg0aZOZHEpE86q+/rAc9&#10;NmywtqOi4N13IX9+19YlInKrnB4Aly9f7pTzXLp0iU2bNjF48OBU7S1atGDt2rWAFTq7detGkyZN&#10;6Ny58w2PmZiY6JjDEHD0WCYlJZGUlJSF1eM4XlYfV9yLrqPMmzXLRp8+Hpw9ayMoyPDpp3batTMA&#10;uOPHqWtJskJOuY5cff6cwOkBsFGjRk45z4kTJ7Db7YSEhKRqDwkJ4ciRIwCsWbOGOXPmUL16dcf9&#10;g9OnT6datWrpHnP06NGMGDEiTfuPP/6Ir69v1v4A/2/JkiXZclxxL7qOMu7CBQ8mTarOsmVlAKha&#10;9QTPP78JL6+LLFzo4uJyAF1LkhVcfR2dP3/epefPCZweAJ3NdtVNOilDzQANGzYkOTk5w8caMmQI&#10;AwYMcGzHx8dTunRpWrRoQUBAQNYU/P+SkpJYsmQJzZs3x8vLK0uPLe5D19HN2boVnnjCk127bOTL&#10;Z3j55WRefjkQT88mri7N5XQtSVbIKdfRzT5zkBfl2QBYpEgRPDw8HL19KY4dO5amVzCjfHx88PHx&#10;SdPu5eWVbRdydh5b3Ieuo+szBsaNsyZyvnTJWoxjxgwbjRp5AJqE+Uq6liQruPo60jXsgqeAncXb&#10;25s6deqk6WZesmSJHvYQEYeTJ+HBB6FvXyv8tW0L27aBk+5WERFxiVzdA5iQkMDu3bsd23v37mXr&#10;1q0EBwdTpkwZBgwYQOfOnalbty7169fn008/Zf/+/fTq1cuFVYtITrFyJXTqBIcOgbe39YRvnz6a&#10;3kVE8j6XB8CVK1dy7tw56tevT1BQ0E29d+PGjURERDi2U+7P69q1K1OnTuWRRx7h5MmTjBw5kri4&#10;OO666y4WLlxI2bJls/RnEJHc5fJleP11eOMNa2m322+H2bPh/xcGEhHJ85wWAN955x0SEhIcT9Ea&#10;Y2jVqhU//vgjYC3FtnTpUu68884MH7Nx48YYY667T+/evendu3fmC09HdHQ00dHRNzVnoYjkDAcO&#10;WL1+KYsCPfkkfPwxaAlwEXEnTrsHcNasWVStWtWx/fXXX7Nq1SpiY2M5ceIEdevWTXeKlZwoKiqK&#10;HTt2sCFldlgRyRW+/RZq1LDCn7+/tZTb5MkKfyLifpwWAPfu3Uv16tUd2wsXLuShhx7iP//5D8HB&#10;wbzyyiusW7fOWeWIiBu5eNG6t+/BB+Gff6BuXdiyxVrlQ0TEHTktACYlJaWaQmXdunWpnsYtWbIk&#10;J06ccFY5IuImfv8d7rkHoqOt7UGDYM0aqFjRtXWJiLiS0wJgpUqVWLVqFQD79+9n165dqVYFOXjw&#10;IIULF3ZWOSKSxxkDn39u9fb98gsULQo//ADvvGM98Ssi4s6c9hDIs88+S58+fYiNjeWnn36ifv36&#10;qe4JXLZsGbVq1XJWOSKSh505Az17wpw51nazZjBtGpQo4dq6RERyCqf1APbs2ZMPP/yQU6dOce+9&#10;9/LNN9+kev3w4cM89dRTzirnlkRHR1O1alXCwsJcXYqIXOXnn6FWLSv8eXjA6NGweLHCn4jIlZzW&#10;A/jjjz/SpUsXunfvnu7r48ePd1YptywqKoqoqCji4+MJDAx0dTkigjWf37vvwtCh1jx/5crBrFlQ&#10;r9513mS3W48Ex8VZCTE83EqNIiJ5nNN6AHv16kXRokV55JFHmDVrFqdPn3bWqUUkjzt6FFq1gpde&#10;ssLfww9bT/leN/zFxFgpMSICHn/c+m+5cla7iEge57QAuGfPHlatWkW1atV4//33KV68OE2bNuWj&#10;jz5i3759zipDRPKYH3+E6tWt/xYoAJMmWat6FCp0nTfFxECHDnDwYOr2Q4esdoVAEcnjnBYAAapX&#10;r84rr7zCzz//zJ49e+jYsSOLFi2iSpUq1KhRg1dffZWNGzc6syQRyaUuXYIXX4T77oNjx+Cuu2Dj&#10;RujR4wZr+drt0K+f9Zjw1VLa+ve39hMRyaOcGgCvVLJkSXr16sXChQs5ceIEw4YNY9++fbRs2ZI3&#10;33zTVWWJSC6wZ491u94771jbzz5rPfxxxcQC1xYbm7bn70rGWOvFpawVJyKSBzntIZDr8fPzo0OH&#10;DtSvX5+pU6dy8uRJV5ckIjnU7NnWFC/x8dYw7+efQ2TkTRwgLi5r9xMRyYVc1gN4pSNHjvDcc89R&#10;qVIl8uXLR9GiRV1dkojkMOfOQffu1vJt8fHwn//A1q03Gf4g4/PBaN4YEcnDnBYAT58+TadOnSha&#10;tCglS5bko48+Ijk5mVdffZUKFSrw008/MXnyZGeVc0s0D6CIc/3yi7Wix+TJ1v19r7wCK1ZA2bKZ&#10;OFh4OISGXvtGQZsNSpe29hMRyaOcFgBffvllVq1aRdeuXQkODub555+nTZs2rF69mh9++IENGzbw&#10;WC5ZmT0qKoodO3awYcMGV5cikqcZY63he/fd8McfULIkLF0Kr78Onpm9gcXDAz780Pr+6hCYsv3B&#10;B5oPUETyNKcFwO+//54pU6bw7rvvMn/+fIwxVK5cmWXLlqVaE1hEBODUKWjfHvr0gcREaNMGtm2z&#10;puu7ZZGR8PXXUKpU6vbQUKv9pseVRURyF6c9BHL48GHH2r8VKlQgf/789OjRw1mnF5FcJDbWmpv5&#10;4EHw9oYxY6Bv3xtM73KzIiOhXTutBCIibslpATA5ORkvLy/HtoeHB35+fs46vYjkAnY7vPEGjBxp&#10;Le12223WU7+1a2fTCT08oHHjbDq4iEjO5bQAaIyhW7du+Pj4AHDx4kV69eqVJgTGaAZ+Ebd08CA8&#10;8QSsXGltd+kC48aBv79r6xIRyYucFgC7du2aavuJJ55w1qlFJIebPx+efNK6769gQZgwwQqDIiKS&#10;PZwWAKdMmeKsU4lILnHxorWc28cfW9u1a1tDvrfd5tq6RETyuhwxEbSIuJ+dO6FevX/D3/PPw9q1&#10;Cn8iIs6gAJgJmghaJPOMgSlTrN6+bdugSBH4/nsYOxb+/xZhERHJZgqAmaCJoEUyJz7eurfvqafg&#10;/Hlo0sQKga1bu7oyERH3ogAoIk6xYYPV6zdzpjX7yqhR8OOP1uoeIiLiXE57CERE3FNysjW8O2QI&#10;XL4MZcrArFnQoIGrKxMRcV8KgCKSbY4ehW7dYNEia/uhh2DSJAgKcmlZIiJuT0PAIpItliyBGjWs&#10;8Jc/P0ycCF99pfAnIpITKACKSJZKSrKGe++7z+oBvPNO6/6/nj2zeC1fERHJNA0Bi0iW2bsXHn8c&#10;fvrJ2u7Z07r/z9fXtXWJiEhqCoAikiX++194+mlrqpfAQPjsM+jQwdVViYhIejQELCK35Px5eOYZ&#10;eOQRK/zVrw9btyr8iYjkZAqAIpJpv/4KYWHWk702G7z8MqxcCeXKuboyERG5Hg0BZ0J0dDTR0dHY&#10;7XZXlyLiEsZYT/UOGAAXL0KJEvDll9bKHtdkt0NsLMTFWW8ID7dmhBYREadTD2AmaCk4cWenTlnz&#10;+fXubYW/1q2t5dyuG/5iYqxuwYgI6ymRiAhrOybGSVWLiMiVFABFJMNWr4aaNWHuXPDysp7w/e47&#10;KFr0Om+KibFuCDx4MHX7oUNWu0KgiIjTKQCKyA3Z7fDGG9CoERw4AJUqwbp18PzzkO96v0XsdujX&#10;zxozvlpKW//+1n4iIuI0CoAicl2HDkGzZjBsmLWub+fOsHkz1KmTgTfHxqbt+buSMVaijI3NsnpF&#10;ROTGFABF5JoWLLCWc1uxAvz84IsvYNo08PfP4AHi4rJ2PxERyRIKgCKSRmKiNTLbti2cPAm1alm9&#10;fl263OSBSpTI2v1ERCRLKACKSCq7dlmTOX/4obXdv791v1/lypk4WHg4hIZeexFgmw1Kl7b2ExER&#10;p1EAFBGHadOgdm3YsgWKFLGe8H3/ffDxyeQBPTz+TZJXh8CU7Q8+0HyAIiJOpgAoIpw9az3c0bUr&#10;nDtnTdO3bRu0aZMFB4+MhK+/hlKlUreHhlrtkZFZcBIREbkZWglExM1t2gSPPgq7d1sdcSNGwODB&#10;WdwpFxkJ7dppJRARkRxCAVDETSUnW6OvgwdDUhKUKQMzZ8J//pNNJ/TwgMaNs+ngIiJyMzQEnAnR&#10;0dFUrVqVsLAwV5cikinHj1tP+A4caIW/yEjYujUbw5+IiOQoCoCZoLWAJTdbtsya22/hQsifHyZM&#10;sG7FCwpydWUiIuIsCoAibiIpCYYOtVb1iIuDqlVhwwbo1evas7SIiEjepHsARdzAvn3WE77r1lnb&#10;zzxjTe/i6+vSskRExEUUAEXyKrsdVq9m7doSdO0EZ85BYCBMmgQdO7q6OBERcSUNAYvkRTExXCh7&#10;B1HN/2LMmLs5c86L+t4b2frWIoU/ERFRABTJc2Ji+O2hVwk7NJdJ9h7YbIYXPd9h5aUGlOvdGmJi&#10;XF2hiIi4mAKgSB5iLtv5pPvP1GUDv3EXxTnCa6+t4w2v4XiRZO3Uv781PCwiIm5LAVAkj/jnH+jY&#10;9BS9Tr/FRQrQioVszH8PNWoc/3cnY+DAAWtFDhERcVsKgCJ5wNq1ULMmfLOqKF5c4j0GsIA2FLMd&#10;T/8NcXFOrU9ERHIWBUCRXMxuhzffhHvvhf37oWLJC6ylAQN4n3yYa7+xRAnnFSkiIjmOAqBILnX4&#10;MLRoYU3ubLdDp06webs3dUOPXntmZ5sNSpeG8HDnFisiIjmKAqBILrRwobWc27Jl4OcHU6fC9OkQ&#10;EOQBH35o7XR1CEzZ/uAD8PBwZrkiIpLDKACK5CKJiTBgANx/P5w4Yd33t2mTtcqHI+9FRlqL+5Yq&#10;lfrNoaFWe2Sks8sWEZEcRiuBiOQSf/4Jjz4Kmzdb2337wpgx4OOTzs6RkdCuHaxaBfHx8P331o2C&#10;6vkTERHUAyiSK3z5JdSubYW/woVh/nxrpDfd8JfCwwMaNrS+b9hQ4U9ERBzUAyiSgyUkQFQUTJtm&#10;bTdqBDNmpB3dFRERuRnqAcyE6OhoqlatSlhYmKtLkTxs82ar12/aNMiXD0aOhKVLFf5EROTWKQBm&#10;QlRUFDt27GDDhg2uLkXyIGOsB3Xr1bPu+ytdGlauhGHDNIorIiJZQ0PAIjnI8ePw5JPWMxsADz4I&#10;n38OwcEuLUtERPIY9QCK5BDLl1tz+33/vfVwR3Q0xMQo/ImISNZTABRxscuXreHdpk2tJXqrVIGf&#10;f4beva+9oIeIiMit0BCwiAv9/be1hNuaNdZ2jx7W/X9+fi4tS0RE8jgFQBEXiYmB7t3h9GkICIBP&#10;P4VHHnF1VSIi4g40BCziZBcuwLPPwkMPWeHvnntg61aFPxERcR4FQBEn+u03uPtumDjR2n7pJYiN&#10;hfLlXVuXiIi4Fw0Bi2QFu91KcnFxUKIEhIenmrTPGPjsM+jXz+oBDAmB6dOheXMX1iwiIm5LAVDk&#10;VsXEWMnu4MF/20JDrcV6IyM5fRqeeQa++sp66b774IsvrBAoIiLiChoCFrkVMTHQoUPq8Adw6BB0&#10;6MC60SuoWdMKf56e8M47sHChwp+IiLiWegBFMstut3r+jEnzUrKBtxnMsJcbYgcqVIBZs6z7/0RE&#10;RFxNAVAks2Jj0/b8AXEUpzPTWUozAB5rcpSJc0MICHB2gSIiIunTELBIZsXFpWlaxH3UYBtLaYYv&#10;55jMk8zovkzhT0REchQFQJHMKlHC8e0lvBjEO7RiEccpRnW2sYk6PMlUbCVLXOcgIiIizqchYJHM&#10;Cg+H0FB2H8zPY8xkI2EAPMdHjOFF8tsuQWhpaz8REZEcRD2AIpnl4cGMh2KoxWY2EkYwJ5lHOz6i&#10;nxX+wFrY94r5AEVERHICBUCRTEhIgG7d4IkPw0jAn3u9f2IbNWjHfGuH0FD4+muIjHRpnSIiIunR&#10;ELDITUpZt3fXLsiXD159FV4ZEobH2i+vuRKIiIhITqIAKJJBxsDHH8MLL8ClS1CqFMycCffeC+AB&#10;jRu7uEIREZGMUQAUyYATJ+Cpp+C776ztBx6AyZOhcGHX1iUiIpIZugdQ5AZWrICaNa3w5+1t9QLO&#10;m6fwJyIiuZcCYCZER0dTtWpVwsLCXF2KZKPLl637+5o0sZb2vf12+Pln6NMHbDZXVyciIpJ5CoCZ&#10;EBUVxY4dO9iwYYOrS5FscuAARETA669b9/499RRs2gQ1ari6MhERkVunAChylXnzrKC3ejX4+1sP&#10;enz+Ofj5uboyERGRrKEAKPL/Ll6EqCho3x7++QfCwmDLFnjsMVdXJiIikrUUAEWA33+He+6B8eOt&#10;7RdesHoAK1Z0bV0iIiLZQdPAiFszxprOpW9fOH8eihWDadPgvvtcXZmIiEj2UQAUt3XmDPTsCXPm&#10;WNvNmsH06VC8uGvrEhERyW4aAha3tH491KplhT9PT3jrLVi8WOFPRETcg3oAxa0kJ8M778Arr1jz&#10;/JUrB7NnW/f/iYiIuAsFQHEbR45Aly6wZIm1/cgj8MknEBjo2rpEREScTUPA4hZ+/NGa22/JEihQ&#10;AD77DGbNUvgTERH3pB5AyX3sdoiNhbg4KFECwsPBwyPdXS9dsoZ733nH2q5WzRryrVrVifWKiIjk&#10;MAqAkrvExEC/fnDw4L9toaHw4YcQGZlq1z17rEmcf/7Z2u7dG9591+oBFBERcWcaApbcIyYGOnRI&#10;Hf4ADh2y2mNiHE2zZ1tP+f78MxQqZL0UHa3wJyIiAgqAklvY7VbPnzFpX0tp69+fc/F2une3ev7i&#10;46FhQ9i2zVreTURERCwaApbcITY2bc/flYxh24EgHq12kT/2+2GzwbBh1penrnIREZFU1AMouUNc&#10;3DVfMsA4oriH9fyx34+SJWHZMhgxQuFPREQkPfrrUXKHEiXSbT5FEE8xmW95EIA29U8wZX4RihRx&#10;Ym0iIiK5jHoAJXcID7ee9rXZHE2xNKQG2/iWB/EmkQ8LDWf+qiCFPxERkRtQAJTcwcPDmuoFsOPB&#10;CF6lMSs4SGluYxc/UZ++n9fA5pn+fIAiIiLyLwVAyT0iIzn4yfc08V7Na4wgGQ+6MpXNpR6g1jev&#10;pJkHUERERNKnewAl15g/H54c3IpTl6BggctMeHIDT3QsB+G/XXMlEBEREUlLAVByvIsX4cUX4eOP&#10;re06dWD2bE8qVarv2sJERERyKQ0BS462cyfUq/dv+Bs4ENauhUqVXFuXiIhIbqYeQMmRjIGpU6FP&#10;Hzh/HooWhS++gFatXF2ZiIhI7qcAKDlOfDz06gWzZlnbTZvC9OnXnApQREREbpKGgCVH2bABatWy&#10;wp+HB7z5JixerPAnIiKSldQDKDlCcjKMHQtDhsDly1C2LMycCQ0auLoyERGRvEcBUFzu6FHo2tXq&#10;6QPo0AEmTYJChVxaloiISJ6lIWBxqSVLoEYNK/zlzw+ffAL//a/Cn4iISHZSABSXSEqCwYPhvvus&#10;HsA774SNG+GZZ1It9ysiIiLZQEPA4nR798Jjj8H69dZ2r17W/X8FCri2LhEREXehAChONWeO1csX&#10;H28N8372GTz0kKurEhERcS8KgOIU589Dv35W4APr6d6ZM62nfUVERMS53P4ewPbt2xMUFESHDh1c&#10;XUqe9csvULeuFf5sNhg6FFauVPgTERFxFbcPgH379mXatGmuLiNPMgbGj4e774bff7cmc/7f/+CN&#10;N8BTfc8iIiIu4/YBMCIiAn9/f1eXkeecOmXd2xcVBYmJ0Lo1bNsGTZq4ujIRERHJ1QFw1apVtG3b&#10;lpIlS2Kz2Zg3b16afcaPH0/58uXJnz8/derUITY21vmF5kZ2O6xYYa3JtmKFtZ1Bq1dDzZowdy54&#10;eVlP+C5YAEWLZlexIiIicjNydQA8d+4cNWrUYNy4cem+PmfOHPr378/QoUPZsmUL4eHhtGrViv37&#10;9zu50lwmJgbKlYOICHj8ceu/5cpZ7ddht8Prr0OjRnDgAFSqBOvWwfPPa24/ERGRnCRX34nVqlUr&#10;WrVqdc3Xx44dS/fu3enRowcAH3zwAYsXL2bChAmMHj36ps+XmJhIYmKiYzs+Ph6ApKQkkpKSbvp4&#10;15NyvKw+7g199x107mzdwHflxHynTlntAG3bpnnboUPQrZsHK1da/6bo1CmZjz6y4+9vTfosruGy&#10;60jyHF1LkhVyynXk6vPnBLk6AF7PpUuX2LRpE4MHD07V3qJFC9auXZupY44ePZoRI0akaf/xxx/x&#10;9fXN1DFvZMmSJdly3Gvy8LDmZ7mehQtTbf78cwgff1yLs2e9yJ//Mj17biMi4iAabc85nH4dSZ6l&#10;a0mygquvo/Pnz7v0/DlBng2AJ06cwG63ExISkqo9JCSEI0eOOLbvu+8+Nm/ezLlz5wgNDWXu3LmE&#10;hYWle8whQ4YwYMAAx3Z8fDylS5emRYsWBAQEZGn9SUlJLFmyhObNm+Pl5ZWlx76m1avh/vtvvN/3&#10;30PDhiQmwpAh+Rg3zgOAWrUMX35puO226kD17K1VMsQl15HkSbqWJCvklOsoZQTPneXZAJjCdtXN&#10;Z8aYVG2LFy/O8LF8fHzw8fFJ0+7l5ZVtF3J2HjuNI0fgwoUM7bdzjxePPgpbt1pN/fvDW2/Z8PHR&#10;Xww5kVOvI8nTdC1JVnD1daRrOA8HwCJFiuDh4ZGqtw/g2LFjaXoF5f+VKHHDXQzwxbZa9Hkazp2D&#10;IkVg6tSMdRyKiIhIzpCrnwK+Hm9vb+rUqZPmPoMlS5bQoEEDF1WVw4WHQ2joNR/ZjSeAJ3xjePLt&#10;Ozh3zno4eNs2hT8REZHcJlf3ACYkJLB7927H9t69e9m6dSvBwcGUKVOGAQMG0LlzZ+rWrUv9+vX5&#10;9NNP2b9/P7169XJh1TmYhwd8+CF06GCFQGMcL22kLo8yi7/OV8LDA0aMgMGDrbeIiIhI7pKrA+DG&#10;jRuJiIhwbKc8oNG1a1emTp3KI488wsmTJxk5ciRxcXHcddddLFy4kLK3uAhtdHQ00dHR2G9icuRc&#10;IzISvv4a+vWDgwdJxsb7PM8QRpOEN2XKWHNDqxNVREQk98rVAbBx48aYK3qp0tO7d2969+6dpeeN&#10;iooiKiqK+Ph4AgMDs/TYOUJkJLRrx7H5P9F1RHkWbSsJWEu7TZoEQUEurk9ERERuSa4OgJJ9/rfc&#10;g869/8ORI5A/P7z/PvTsqRU9RERE8oI8+xCIZE5SEgwZAi1aWLPCVK0KP/8MvXop/ImIiOQV6gEU&#10;h3374LHH4KefrO1nnrF6/rJpkRMRERFxEQVAAeCrr+Dpp+HMGQgMtO7169jR1VWJiIhIdlAAdHPn&#10;z1ureEyaZG3Xr28tBVyunCurEhERkeykewAzITo6mqpVq15zzeDcYvt2CAuzwp/NZt37t3Klwp+I&#10;iEhepwCYCVFRUezYsYMNGza4upRMMQYmTrTC344dULw4LFkCb74JWh5RREQk79MQsJv55x/rXr9v&#10;vrG2W7Wy1vItVsylZYmIiIgTqQfQjaxZAzVrWuHPywveew8WLFD4ExERcTcKgG7Aboc33oBGjWD/&#10;fqhYEdauhQEDIJ+uABEREbejIeA87vBheOIJWL7c2u7UCcaPh4AA19YlIiIirqP+nzzs+++hRg0r&#10;/Pn5Wff6TZ+u8CciIuLuFADzoMREeP55aNMGTpyw7vvbtAm6dtVybiIiIqIAmCk5eR7AP/+EBg3g&#10;gw+s7X79rKXdbr/dpWWJiIhIDqIAmAnZPg+g3Q6rV1vfr15tbWfA9OlQuzZs3gyFC8N331lB0Mcn&#10;e8oUERGR3EkBMKeJibGW4rj/fmv7/vut7ZiYa77l7Fno3Bm6dIGEBOtp323brCFgERERkaspAOYk&#10;MTHQoQMcPJi6/dAhqz2dELhpk9Xr9+WX1pQuI0fC0qVQqpSTahYREZFcRwEwp7DbrRv2jEn7Wkpb&#10;//6O4WBj4P33oX592L0bSpe21vEdNgw8PJxXtoiIiOQ+CoA5RWxs2p6/KxkDBw5AbCzHj1vDuwMG&#10;QFIStG8PW7dCw4ZOq1ZERERyMQXAnCIuLkO7Lf+fnRo1YOFC6+GO8eOtpd2Cg7O5PhEREckztBJI&#10;TlGixHVfvowHr/Eab77ZBGOgShWYPRuqV3dSfSIiIpJnqAcwpwgPh9DQdGdq/psyNGIlo3gFY2z0&#10;6AEbNij8iYiISOYoAGZCtkwE7eEBH35ofX9FCIyxt6MmW1nLfwjwTWL2bJg0yVraTURERCQzFAAz&#10;Idsmgo6MhK+/hlKluGDyM2FCdR69NIvTBHHPbafYut2LRx7J2lOKiIiI+1EAzGkiI/nt+300KLGf&#10;xYvLY7MZBr+YTOxvwZQv7+riREREJC/QQyA50Jtve/Db3oIUKnSRmTM9adVKf0wiIiKSdZQscqBx&#10;48DLK5mIiBU0a9bU1eWIiIhIHqMh4BwoKAgmTbJTqFCiq0sRERGRPEgBUERERMTNKACKiIiIuBkF&#10;QBERERE3owAoIiIi4mYUADMhW1YCEREREXESBcBMyLaVQEREREScQAFQRERExM0oAIqIiIi4GQVA&#10;ERERETejACgiIiLiZhQARURERNyMAqCIiIiIm1EAFBEREXEznq4uIDczxgAQHx+f5cdOSkri/Pnz&#10;xMfH4+XlleXHF/eg60iyiq4lyQo55TpK+Xs75e9xd6QAeAvOnj0LQOnSpV1ciYiIiNyss2fPEhgY&#10;6OoyXMJm3Dn+3qLk5GQOHz6Mv78/Npst3X3CwsKuu2LItV6Pj4+ndOnSHDhwgICAgCyrOTvd6GfN&#10;aefI7LFu9n0Z2f9W99F15Lrz3Mpxbua9Gd1X19K/3OVayo7fSRnZLzOv55TryBjD2bNnKVmyJPny&#10;uefdcOoBvAX58uUjNDT0uvt4eHhc9yK/0esBAQG55pftjX6WnHaOzB7rZt+Xkf1vdR9dR647z60c&#10;52bem9F9dS39y12upez4nZSR/W7l9ZxwHblrz18K94y9ThQVFXVLr+cmzvhZsvIcmT3Wzb4vI/vf&#10;6j66jlx3nls5zs28N6P76lr6l7tcS9nxOykj+7nT3295kYaAc6j4+HgCAwM5c+aMy/+VJLmXriPJ&#10;KrqWJCvoOso51AOYQ/n4+DB8+HB8fHxcXYrkYrqOJKvoWpKsoOso51APoIiIiIibUQ+giIiIiJtR&#10;ABQRERFxMwqAIiIiIm5GAVBERETEzSgAioiIiLgZBcBcqH379gQFBdGhQwdXlyK52IEDB2jcuDFV&#10;q1alevXqfPXVV64uSXKhs2fPEhYWRs2aNalWrRqTJk1ydUmSy50/f56yZcsyaNAgV5eSp2kamFxo&#10;+fLlJCQk8MUXX/D111+7uhzJpeLi4jh69Cg1a9bk2LFj1K5dm507d+Ln5+fq0iQXsdvtJCYm4uvr&#10;y/nz57nrrrvYsGEDhQsXdnVpkksNHTqUP//8kzJlyvDuu++6upw8Sz2AuVBERAT+/v6uLkNyuRIl&#10;SlCzZk0AihUrRnBwMKdOnXJtUZLreHh44OvrC8DFixex2+2oX0Ey688//+SPP/6gdevWri4lz1MA&#10;dLJVq1bRtm1bSpYsic1mY968eWn2GT9+POXLlyd//vzUqVOH2NhY5xcqOV5WXksbN24kOTmZ0qVL&#10;Z3PVktNkxXV0+vRpatSoQWhoKC+++CJFihRxUvWSk2TFtTRo0CBGjx7tpIrdmwKgk507d44aNWow&#10;bty4dF+fM2cO/fv3Z+jQoWzZsoXw8HBatWrF/v37nVyp5HRZdS2dPHmSLl268OmnnzqjbMlhsuI6&#10;KlSoENu2bWPv3r3MnDmTo0ePOqt8yUFu9Vr69ttvqVy5MpUrV3Zm2e7LiMsAZu7cuana7r77btOr&#10;V69UbXfccYcZPHhwqrbly5ebhx56KLtLlFwis9fSxYsXTXh4uJk2bZozypQc7lZ+J6Xo1auX+e9/&#10;/5tdJUoukZlrafDgwSY0NNSULVvWFC5c2AQEBJgRI0Y4q2S3ox7AHOTSpUts2rSJFi1apGpv0aIF&#10;a9eudVFVkhtl5FoyxtCtWzeaNGlC586dXVGm5HAZuY6OHj1KfHw8APHx8axatYrbb7/d6bVKzpaR&#10;a2n06NEcOHCAffv28e677/L000/z6quvuqJct+Dp6gLkXydOnMButxMSEpKqPSQkhCNHjji277vv&#10;PjZv3sy5c+cIDQ1l7ty5hIWFObtcycEyci2tWbOGOXPmUL16dce9OtOnT6datWrOLldyqIxcRwcP&#10;HqR79+4YYzDG0KdPH6pXr+6KciUHy+jfb+I8CoA5kM1mS7VtjEnVtnjxYmeXJLnU9a6lhg0bkpyc&#10;7IqyJJe53nVUp04dtm7d6oKqJDe60d9vKbp16+akityXhoBzkCJFiuDh4ZHmX0PHjh1L868mkevR&#10;tSRZQdeRZBVdSzmPAmAO4u3tTZ06dViyZEmq9iVLltCgQQMXVSW5ka4lyQq6jiSr6FrKeTQE7GQJ&#10;CQns3r3bsb137162bt1KcHAwZcqUYcCAAXTu3Jm6detSv359Pv30U/bv30+vXr1cWLXkRLqWJCvo&#10;OpKsomspl3HhE8huafny5QZI89W1a1fHPtHR0aZs2bLG29vb1K5d26xcudJ1BUuOpWtJsoKuI8kq&#10;upZyF60FLCIiIuJmdA+giIiIiJtRABQRERFxMwqAIiIiIm5GAVBERETEzSgAioiIiLgZBUARERER&#10;N6MAKCIiIuJmFABFRERE3IwCoIjkCK+99ho1a9Z0+nlXrFiBzWbj9OnTTj93VrLZbMybN8/VZYhI&#10;LqEAKCLZzmazXferW7duDBo0iKVLlzq9tgYNGhAXF0dgYGCG39OtWzcefPDB7CtKRCSbebq6ABHJ&#10;++Li4hzfz5kzh1dffZWdO3c62goUKEDBggUpWLCg02vz9vamePHiTj8vwKVLl/D29nbJuUXEvakH&#10;UESyXfHixR1fgYGB2Gy2NG1XDwGn9LK9+eabhISEUKhQIUaMGMHly5d54YUXCA4OJjQ0lMmTJ6c6&#10;16FDh3jkkUcICgqicOHCtGvXjn379l2ztquHgKdOnUqhQoVYvHgxVapUoWDBgrRs2dIRYl977TW+&#10;+OILvv32W0cP5ooVKzJ07pSfafTo0ZQsWZLKlSszZMgQ6tWrl6au6tWrM3z4cAA2bNhA8+bNKVKk&#10;CIGBgTRq1IjNmzff/B+EiMj/UwAUkRxr2bJlHD58mFWrVjF27Fhee+012rRpQ1BQEOvXr6dXr170&#10;6tWLAwcOAHD+/HkiIiIoWLAgq1atYvXq1Y4Ad+nSpQyf9/z587z77rtMnz6dVatWsX//fgYNGgTA&#10;oEGDePjhhx2hMC4ujgYNGmT43EuXLuX3339nyZIlLFiwgE6dOrF+/Xr++usvxz6//fYbv/76K506&#10;dQLg7NmzdO3aldjYWH766Sduu+02WrduzdmzZ7PiYxYRN6QhYBHJsYKDg/noo4/Ily8ft99+O2PG&#10;jOH8+fO8/PLLAAwZMoS33nqLNWvW8OijjzJ79mzy5cvHZ599hs1mA2DKlCkUKlSIFStW0KJFiwyd&#10;NykpiYkTJ1KxYkUA+vTpw8iRIwEoWLAgBQoUIDExMdXQ8Zdffpmhc/v5+fHZZ5+lGvqtXr06M2fO&#10;ZNiwYQDMmDGDsLAwKleuDECTJk1S1ffJJ58QFBTEypUradOmzc19qCIiqAdQRHKwO++8k3z5/v01&#10;FRISQrVq1RzbHh4eFC5cmGPHjgGwadMmdu/ejb+/v+OewuDgYC5evJiqh+1GfH19HeEPoESJEo5z&#10;XEtGz12tWrU09/116tSJGTNmAGCMYdasWY7eP4Bjx47Rq1cvKleuTGBgIIGBgSQkJLB///4M/0wi&#10;IldSD6CI5FheXl6ptm02W7ptycnJACQnJ1OnTh1HmLpS0aJFb+m8xpjrviej5/bz80vz+uOPP87g&#10;wYPZvHkzFy5c4MCBAzz66KOO17t168bx48f54IMPKFu2LD4+PtSvX/+mhrVFRK6kACgieUbt2rWZ&#10;M2cOxYoVIyAgINvO4+3tjd1uz7Jzh4aGcu+99zJjxgwuXLhAs2bNCAkJcbweGxvL+PHjad26NQAH&#10;DhzgxIkTt/6DiIjb0hCwiOQZnTp1okiRIrRr147Y2Fj27t3LypUr6devHwcPHsyy85QrV45ffvmF&#10;nTt3cuLECZKSkm753J06dWL27Nl89dVXPPHEE6leq1SpEtOnT+f3339n/fr1dOrUiQIFCmTZzyMi&#10;7kcBUETyDF9fX1atWkWZMmWIjIykSpUqPPXUU1y4cCFLewSffvppbr/9durWrUvRokVZs2bNLZ+7&#10;Y8eOnDx5kvPnz6eZZHry5Mn8888/1KpVi86dO9O3b1+KFSuWZT+PiLgfm7nRjS0iIiIikqeoB1BE&#10;RETEzSgAioiIiLgZBUARERERN6MAKCIiIuJmFABFRERE3IwCoIiIiIibUQAUERERcTP/B6Vrt6sH&#10;+FGoAAAAAElFTkSuQmCCUEsDBBQABgAIAAAAIQBMtNmX4QAAAAoBAAAPAAAAZHJzL2Rvd25yZXYu&#10;eG1sTI9Ba4NAEIXvhf6HZQq9NavViLGuIYS2p1BoUii5TXSiEndX3I2af9/pqb3NzHu8+V6+nnUn&#10;Rhpca42CcBGAIFPaqjW1gq/D21MKwnk0FXbWkIIbOVgX93c5ZpWdzCeNe18LDjEuQwWN930mpSsb&#10;0ugWtifD2tkOGj2vQy2rAScO1518DoJEamwNf2iwp21D5WV/1QreJ5w2Ufg67i7n7e14WH5870JS&#10;6vFh3ryA8DT7PzP84jM6FMx0sldTOdEpiJfRiq0KopQrsCGNEx5OfEiiGGSRy/8V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HFsDHEDAAAkCAAADgAAAAAA&#10;AAAAAAAAAAA6AgAAZHJzL2Uyb0RvYy54bWxQSwECLQAKAAAAAAAAACEAyRrV7gVqAAAFagAAFAAA&#10;AAAAAAAAAAAAAADXBQAAZHJzL21lZGlhL2ltYWdlMS5wbmdQSwECLQAUAAYACAAAACEATLTZl+EA&#10;AAAKAQAADwAAAAAAAAAAAAAAAAAOcAAAZHJzL2Rvd25yZXYueG1sUEsBAi0AFAAGAAgAAAAhAKom&#10;Dr68AAAAIQEAABkAAAAAAAAAAAAAAAAAHHEAAGRycy9fcmVscy9lMm9Eb2MueG1sLnJlbHNQSwUG&#10;AAAAAAYABgB8AQAAD3IAAAAA&#10;">
                <v:shape id="Picture 158" o:spid="_x0000_s1177"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TNxQAAANwAAAAPAAAAZHJzL2Rvd25yZXYueG1sRI9BT8Mw&#10;DIXvSPyHyJO4sXSgIVSWVRMFMY4biGk3qzFttcQpTdaWf48PSLvZes/vfV4Vk3dqoD62gQ0s5hko&#10;4irYlmsDnx+vt4+gYkK26AKTgV+KUKyvr1aY2zDyjoZ9qpWEcMzRQJNSl2sdq4Y8xnnoiEX7Dr3H&#10;JGtfa9vjKOHe6bsse9AeW5aGBjt6bqg67c/eQOl3X8vpoO/dy9aN72/Hcvw5l8bczKbNE6hEU7qY&#10;/6+3VvCXQivPyAR6/QcAAP//AwBQSwECLQAUAAYACAAAACEA2+H2y+4AAACFAQAAEwAAAAAAAAAA&#10;AAAAAAAAAAAAW0NvbnRlbnRfVHlwZXNdLnhtbFBLAQItABQABgAIAAAAIQBa9CxbvwAAABUBAAAL&#10;AAAAAAAAAAAAAAAAAB8BAABfcmVscy8ucmVsc1BLAQItABQABgAIAAAAIQAoh2TNxQAAANwAAAAP&#10;AAAAAAAAAAAAAAAAAAcCAABkcnMvZG93bnJldi54bWxQSwUGAAAAAAMAAwC3AAAA+QIAAAAA&#10;">
                  <v:imagedata r:id="rId131" o:title="" cropleft="3021f" cropright="3021f"/>
                </v:shape>
                <v:shape id="Text Box 159" o:spid="_x0000_s1178"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45CAA41E" w14:textId="4371A8CE" w:rsidR="00EA1699" w:rsidRPr="00C473EC" w:rsidRDefault="00EA1699" w:rsidP="000C6DEE">
                        <w:pPr>
                          <w:pStyle w:val="Caption"/>
                          <w:jc w:val="left"/>
                        </w:pPr>
                        <w:r>
                          <w:t>Figure</w:t>
                        </w:r>
                        <w:r>
                          <w:rPr>
                            <w:rFonts w:hint="cs"/>
                            <w:rtl/>
                          </w:rPr>
                          <w:t xml:space="preserve"> </w:t>
                        </w:r>
                        <w:r>
                          <w:t>9</w:t>
                        </w:r>
                        <w:r w:rsidRPr="00FE29C0">
                          <w:t>-</w:t>
                        </w:r>
                        <w:r>
                          <w:rPr>
                            <w:rFonts w:hint="cs"/>
                            <w:rtl/>
                          </w:rPr>
                          <w:t>33</w:t>
                        </w:r>
                      </w:p>
                      <w:p w14:paraId="0A06D9DC" w14:textId="77777777" w:rsidR="00EA1699" w:rsidRDefault="00EA1699" w:rsidP="000C6DEE">
                        <w:pPr>
                          <w:rPr>
                            <w:lang w:bidi="ar-SA"/>
                          </w:rPr>
                        </w:pPr>
                      </w:p>
                    </w:txbxContent>
                  </v:textbox>
                </v:shape>
                <w10:wrap anchorx="margin"/>
              </v:group>
            </w:pict>
          </mc:Fallback>
        </mc:AlternateContent>
      </w:r>
      <w:r>
        <w:rPr>
          <w:noProof/>
          <w:rtl/>
          <w:lang w:val="he-IL"/>
        </w:rPr>
        <mc:AlternateContent>
          <mc:Choice Requires="wpg">
            <w:drawing>
              <wp:anchor distT="0" distB="0" distL="114300" distR="114300" simplePos="0" relativeHeight="251682304" behindDoc="0" locked="0" layoutInCell="1" allowOverlap="1" wp14:anchorId="0AB85B82" wp14:editId="35F4DEF9">
                <wp:simplePos x="0" y="0"/>
                <wp:positionH relativeFrom="column">
                  <wp:posOffset>0</wp:posOffset>
                </wp:positionH>
                <wp:positionV relativeFrom="paragraph">
                  <wp:posOffset>243097</wp:posOffset>
                </wp:positionV>
                <wp:extent cx="2494915" cy="2061210"/>
                <wp:effectExtent l="0" t="0" r="635" b="0"/>
                <wp:wrapNone/>
                <wp:docPr id="156" name="Group 156"/>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30" name="Picture 30"/>
                          <pic:cNvPicPr>
                            <a:picLocks noChangeAspect="1"/>
                          </pic:cNvPicPr>
                        </pic:nvPicPr>
                        <pic:blipFill rotWithShape="1">
                          <a:blip r:embed="rId132">
                            <a:extLst>
                              <a:ext uri="{28A0092B-C50C-407E-A947-70E740481C1C}">
                                <a14:useLocalDpi xmlns:a14="http://schemas.microsoft.com/office/drawing/2010/main" val="0"/>
                              </a:ext>
                            </a:extLst>
                          </a:blip>
                          <a:srcRect r="92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214" name="Text Box 214"/>
                        <wps:cNvSpPr txBox="1"/>
                        <wps:spPr>
                          <a:xfrm>
                            <a:off x="1509623" y="1268083"/>
                            <a:ext cx="919429" cy="340612"/>
                          </a:xfrm>
                          <a:prstGeom prst="rect">
                            <a:avLst/>
                          </a:prstGeom>
                          <a:noFill/>
                          <a:ln w="6350">
                            <a:noFill/>
                          </a:ln>
                        </wps:spPr>
                        <wps:txbx>
                          <w:txbxContent>
                            <w:p w14:paraId="2AACA49A" w14:textId="15914924" w:rsidR="00EA1699" w:rsidRPr="00C473EC" w:rsidRDefault="00EA1699" w:rsidP="004B7D0E">
                              <w:pPr>
                                <w:pStyle w:val="Caption"/>
                                <w:jc w:val="left"/>
                              </w:pPr>
                              <w:r>
                                <w:t>Figure</w:t>
                              </w:r>
                              <w:r>
                                <w:rPr>
                                  <w:rFonts w:hint="cs"/>
                                  <w:rtl/>
                                </w:rPr>
                                <w:t xml:space="preserve"> </w:t>
                              </w:r>
                              <w:r>
                                <w:t>9</w:t>
                              </w:r>
                              <w:r w:rsidRPr="00FE29C0">
                                <w:t>-</w:t>
                              </w:r>
                              <w:r>
                                <w:rPr>
                                  <w:rFonts w:hint="cs"/>
                                  <w:rtl/>
                                </w:rPr>
                                <w:t>33</w:t>
                              </w:r>
                            </w:p>
                            <w:p w14:paraId="3C337918" w14:textId="77777777" w:rsidR="00EA1699" w:rsidRDefault="00EA1699" w:rsidP="004B7D0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B85B82" id="Group 156" o:spid="_x0000_s1179" style="position:absolute;left:0;text-align:left;margin-left:0;margin-top:19.15pt;width:196.45pt;height:162.3pt;z-index:251682304"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GYdwMAACoIAAAOAAAAZHJzL2Uyb0RvYy54bWykVdtu2zgQfS+w/0Dw&#10;vZElXxoJcQo3aYIC2dbYpMgzTVEWUYlkSTpy9uv3kJLsXAq02z5YHs4MhzNnzpBn7/dtQx6EdVKr&#10;JU1PJpQIxXUp1XZJv95dvT2lxHmmStZoJZb0UTj6/vyvN2edKUSma92UwhIEUa7ozJLW3psiSRyv&#10;RcvciTZCwVhp2zKPpd0mpWUdordNkk0mi6TTtjRWc+EctJe9kZ7H+FUluP9SVU540iwpcvPxa+N3&#10;E77J+RkrtpaZWvIhDfYbWbRMKhx6CHXJPCM7K1+FaiW32unKn3DdJrqqJBexBlSTTl5Uc231zsRa&#10;tkW3NQeYAO0LnH47LP/8sLZElujdfEGJYi2aFM8lQQF4OrMt4HVtza1Z20Gx7Veh4n1l2/CPWsg+&#10;Avt4AFbsPeFQZrN8lqdzSjhs2WSRZukAPa/Rn1f7eP3xJzuT8eAk5HdIx0he4DcgBekVUj9nFHb5&#10;nRV0CNL+UoyW2W878xZNNczLjWykf4wERftCUuphLfna9osj6FNwsscc5nAqgQYYhy3Bq9/DQk03&#10;mn9zROmLmqmtWDkDbqNrwTt57h6Xzw7cNNJcyaYhVvt76evbmhn0OY2UDcahVgzGC2L9AK6etJea&#10;71qhfD+FVjQoWytXS+MosYVoNwKksp/KmCErnOX/IGOCI/JD9523wvN6LGFMs6/fgW5k0/2tS6TK&#10;dl7HbP+EbgfSAFDr/LXQLQkC8kRqMTx7uHE+5HN0CeRWOsAHPSsa9UwBx6CJmIeMBxEdCaODS82N&#10;4GL1Ct7/Nbexa8gyhD1SKEtnI4fuwrx90HsSdEh2cAxzS/wehoEvQd/nOk7RYXzT+SRfZFNKMKhp&#10;tjidnE5DJFaMo5yn+SzL+0mezsIoRwYeA/0JsqRb0sV0PomtOGA+QnxMO0h+v9nHi+tdPta60eUj&#10;SgXJ4z3kDL+SaO8Nc37NLO51TBveKv8Fn6rROEwPEiW1tv/+SB/80TZYKenwTiyp+75j4XpoPik0&#10;NE9ns/CwxMVs/i7Dwj61bJ5a1K690HiKUryKhkcx+PtmFCur23s8aatwKkxMcZy9pH4ULzxWMOBJ&#10;5GK1inJ/69yoW4O7qh/q0IW7/T2zZmC4RwM/65FCrHhB9N63Z/YKs1bJOAUB6B5V8DosQOcoxQcJ&#10;0rMX7+k6eh2f+PP/AAAA//8DAFBLAwQKAAAAAAAAACEAFZqIGWdmAABnZgAAFAAAAGRycy9tZWRp&#10;YS9pbWFnZTEucG5niVBORw0KGgoAAAANSUhEUgAAAoAAAAHgCAYAAAA10dzkAAAAOXRFWHRTb2Z0&#10;d2FyZQBNYXRwbG90bGliIHZlcnNpb24zLjMuMiwgaHR0cHM6Ly9tYXRwbG90bGliLm9yZy8vihEL&#10;AAAACXBIWXMAAA9hAAAPYQGoP6dpAABl1ElEQVR4nO3deVxUVR/H8c+AgICCuKO4L5XlLqYm7pq7&#10;aaaWueRSFpbmUmqmZo/aalphZYtaalqKVuaauWCaubdolqW54a7higjn+eM+zCMCCggzDPN9v168&#10;4t65c+9v8IrfzrnnHJsxxiAiIiIibsPD2QWIiIiIiGMpAIqIiIi4GQVAERERETejACgiIiLiZhQA&#10;RURERNyMAqCIiIiIm1EAFBEREXEzCoAiIiIibkYBUERERMTNKACKiIiIuBkFQBERERE3owAoIiIi&#10;4mYUAEVERETcjAKgiIiIiJtRABQRERFxMwqAIiIiIm5GAVBERETEzSgAioiIiLgZBUARERERN6MA&#10;KCIiIuJmFABFRERE3IwCoIiIiIibUQAUERERcTMKgCIiIiJuRgFQRERExM0oAIqIiIi4GQVAERER&#10;ETejACgiIiLiZhQARURERNyMAqCIiIiIm1EAFBEREXEzCoAiIiIibkYBUERERMTNKACKiIiIuBkF&#10;QBERERE3owAoIiIi4mYUAEXSaebMmdhsNrZu3ersUjhw4AA2m42ZM2fe8th9+/bRo0cPSpYsia+v&#10;L+XKlWPIkCGcPn062bF///03nTp1Il++fOTJk4fmzZuzffv2JMcYYxg7dizFixencOHCPPPMM8TG&#10;xiY55t9//6VYsWJ88sknaf5MNpstxa+CBQsC0KhRIxo1apTm893Kxo0bGTduHOfOnUvT8ePGjUtS&#10;l5eXFyVLlqR///4cO3Ys0+pKSUp/3on344EDB9J1rokTJ7J48eJk+9euXYvNZmPt2rW3VWujRo1S&#10;/bO8/mvcuHG3dR0RyZhczi5ARLLeyZMnqVOnDgEBAbz88suULFmSHTt2MHbsWNasWcO2bdvw8PCw&#10;HxsWFkZQUBCffPIJuXPnZtKkSTRq1IgtW7Zwxx13APDZZ5/x5ptv8u677+Lv78/AgQMpXLgwo0eP&#10;tl935MiRVKxYkcceeyxd9Xbu3JmhQ4cm2efl5QXAtGnTbudHkczGjRt56aWX6N27N/ny5Uvz+5Yv&#10;X05gYCAXLlxg5cqVvPnmm2zcuJGdO3faa3WENm3asGnTJoKDg9P1vokTJ9K5c2ceeOCBJPtr1KjB&#10;pk2bqFSp0m3VNW3aNGJiYuzb3377Lf/5z3+YMWMGd955p31/SEjIbV1HRDJGAVDEDXz11VecPn2a&#10;+fPn07RpUwAaN25MbGwso0aNYteuXVSvXh2A119/nZMnT7Jx40ZKlSoFQP369SlXrhxjxoxh/vz5&#10;gPUPevfu3enduzcAf/75J19//bU9AG7atImZM2eyY8cObDZbuuotUqQIderUSfG1tAST+Ph4rl27&#10;ho+PT7qumx41a9a0t0o2a9aMU6dOMWPGDDZs2EDjxo2z7Lo3KlSoEIUKFcq08wUEBKT6s0+PG/+c&#10;fv/9dwDuueceatWqler7Ll26hJ+f321fX0RuTl3AIllkw4YNNG3alLx58+Ln50e9evX49ttvkxxz&#10;8uRJnnrqKSpVqkSePHkoXLgwTZo0ISoqKtn5jh49SpcuXcibNy+BgYF07do1zV2OiS1SgYGBSfYn&#10;tnjlzp3bvm/RokU0adLEHv7ACgWdOnXim2++4dq1awBcuXIFf39/+zF58uThypUrAMTFxfH4448z&#10;YsQIe4thZrmxCzixW/S1117jP//5D2XKlMHHx4c1a9aQkJDAf/7zH+644w58fX3Jly8fVapUYerU&#10;qYDVnTt8+HAAypQpY++WzEj3Z2KoOX78eJL93333HU2bNiUgIAA/Pz/uu+8+Vq9eneSYffv28dhj&#10;j1GhQgX8/PwoXrw47dq145dffrnldVPqAt6xYwdt27alcOHC+Pj4UKxYMdq0acPhw4cBq5v94sWL&#10;zJo1y/6ZE3+mqXUBb968mXbt2lGgQAFy585NuXLlGDx4cPp+SDdI7E7fvn07nTt3JigoiHLlygGw&#10;detWunXrRunSpfH19aV06dI8/PDD/PPPP8nOc+TIER5//HFKlCiBt7c3xYoVo3Pnzkn+LGJiYhg2&#10;bBhlypTB29ub4sWLM3jwYC5evHhbn0HEVakFUCQLrFu3jubNm1OlShU+/vhjfHx8mDZtGu3atePz&#10;zz+na9euAJw5cwaAsWPHUrRoUS5cuMCiRYto1KgRq1evtv+jfPnyZZo1a8bRo0eZNGkSFStW5Ntv&#10;v7Wf51YeeOABSpYsydChQ5k2bRqlSpVi+/btvPLKK7Rr14677rrLfp2//vqLjh07JjtHlSpVuHz5&#10;Mn///TcVK1akXr16vPvuu/Tt25c8efLw4YcfEhYWBlitiNeuXWPEiBEZ+vkZY+xBM5Gnp+dNWxLf&#10;fvttKlasyBtvvEFAQAAVKlTgtddeY9y4cYwePZoGDRoQFxfH77//bn/er1+/fpw5c4Z33nmHyMhI&#10;ezdqRro/9+/fD0DFihXt+2bPnk3Pnj3p0KEDs2bNwsvLiw8++ID777+fFStW2Ftjjx49SoECBXjl&#10;lVcoVKgQZ86cYdasWdx7773s2LEjXSH64sWLNG/enDJlyhAREUGRIkU4duwYa9as4fz584DVOtuk&#10;SRMaN27Miy++CFghPzUrVqyw3yeTJ0+mZMmSHDhwgJUrV6b755SSTp060a1bNwYMGGAPZAcOHOCO&#10;O+6gW7du5M+fn+joaN577z1CQ0PZvXu3vfX1yJEjhIaGEhcXx6hRo6hSpQqnT59mxYoVnD17liJF&#10;inDp0iUaNmzI4cOH7cf89ttvjBkzhl9++YXvvvsu3a3UIi7PiEi6zJgxwwBmy5YtqR5Tp04dU7hw&#10;YXP+/Hn7vmvXrpl77rnHhISEmISEhBTfd+3aNRMXF2eaNm1qOnbsaN//3nvvGcB89dVXSY7v37+/&#10;AcyMGTNuWffRo0dN3bp1DWD/euihh8yVK1fsxxw5csQAZtKkScneP3fuXAOYjRs3GmOMuXjxomnZ&#10;sqX9XPfee685fvy4+fPPP42fn59Zv379LWtKyfX1Xf/14YcfGmOMadiwoWnYsKH9+P379xvAlCtX&#10;zly9ejXJudq2bWuqVat20+u9/vrrBjD79+9PU31jx441gDl27JiJi4szZ8+eNV988YXx9/c3Dz/8&#10;sP24ixcvmvz585t27doleX98fLypWrWqqV27dqrXuHbtmrl69aqpUKGCefbZZ5N91uv/vBPvx8T6&#10;t27dagCzePHim34Of39/06tXr2T716xZYwCzZs0a+75y5cqZcuXKmcuXL9/0nDeT0t+bxJ/lmDFj&#10;bvn+a9eumQsXLhh/f38zdepU+/4+ffoYLy8vs3v37lTfO2nSJOPh4ZHs7+yCBQsMYJYuXZqBTyTi&#10;2tQFLJLJLl68yObNm+ncuTN58uSx7/f09KRHjx4cPnyYvXv32ve///771KhRg9y5c5MrVy68vLxY&#10;vXo1e/bssR+zZs0a8ubNS/v27ZNc65FHHklTTWfPnqVDhw7ExMQwZ84c1q9fz7Rp09iwYQPt27dP&#10;1tp2s9aQxNf8/PxYtmwZhw8f5sCBA/z4448ULlyYAQMG0L17d8LCwli3bh21atUiX758NGzYkF9/&#10;/TVN9Xbp0oUtW7Yk+bpxsMKN2rdvn2zwRe3atdm1axdPPfUUK1asSDIo4XYVLVoULy8vgoKC6NKl&#10;CzVr1mTWrFn21zdu3MiZM2fo1asX165ds38lJCTQsmVLtmzZYm/tunbtGhMnTqRSpUp4e3uTK1cu&#10;vL29+fPPP5PcB2lRvnx5goKCeP7553n//ffZvXv3bX3OP/74g7/++ou+ffsmeVQgMz344IPJ9l24&#10;cIHnn3+e8uXLkytXLnLlykWePHm4ePFikp/JsmXLaNy4sb0VOyVLlizhnnvuoVq1akn+LO6///5M&#10;GfEs4orUBSySyc6ePYsxJsVRmcWKFQOwT70yefJkhg4dyoABA3j55ZcpWLAgnp6evPjii0n+kTt9&#10;+jRFihRJdr6iRYumqaZXX32VnTt38s8//9jrCgsL484776RJkybMmTOHXr16ERQUhM1mS3FqmMTu&#10;6vz58yfZX7x4cfv3n376Kb/++itffvklp0+f5oEHHuD111+ne/fuTJgwgY4dO7J79+5bjpItVKjQ&#10;TQcKpCSln/fIkSPx9/dn9uzZvP/++3h6etKgQQNeffXVdJ//Rt999x2BgYGcOXOG6dOns3DhQp5+&#10;+mnef/994P/PAnbu3DnVc5w5cwZ/f3+GDBlCREQEzz//PA0bNiQoKAgPDw/69evH5cuX01VXYGAg&#10;69atY8KECYwaNYqzZ88SHBxM//79GT16dLpHKJ88eRLI2tG6Kf3ZPfLII6xevZoXX3yR0NBQAgIC&#10;sNlstG7dOsnP5OTJk7es7fjx4+zbty/Vz37q1Knb+wAiLkgBUCSTJf7jHR0dney1o0ePAtifX5o9&#10;ezaNGjXivffeS3Jc4rNaiQoUKMBPP/2U7HxpHQSyc+dOihcvnuwf2tDQUAB7y5yvry/ly5dPcfDB&#10;L7/8gq+vL2XLlk3xGqdPn2bo0KG88847BAUFsWTJEnuIAXjuueeYMGECf/zxB3fffXea6k6PlFot&#10;c+XKxZAhQxgyZAjnzp3ju+++Y9SoUdx///0cOnTotkabVq1a1f7n2Lx5c+6//36mT59O3759CQ0N&#10;tb/2zjvvpDqqNjHUJz4rOHHixCSvnzp1Kl1T0ySqXLky8+bNwxjDzz//zMyZMxk/fjy+vr7pfi4z&#10;cYRx4gCSrHDjn92///7LkiVLGDt2bJJ6Y2Nj7f8jcn19t6qtYMGC+Pr6pjofZeKflYg7URewSCbz&#10;9/fn3nvvJTIyMklLRUJCArNnzyYkJMQ+UMBmsyWbquTnn39m06ZNSfY1btyY8+fP8/XXXyfZP3fu&#10;3DTVVKxYMQ4fPsyRI0eS7E+8zvUtKB07duT777/n0KFD9n3nz58nMjKS9u3bkytXyv/fOGTIEEJD&#10;Q+nWrRtgDeSIjY21dy9fuHDBvt8Z8uXLR+fOnQkPD+fMmTP2UbOJP//0trRdz2azERERgaenp30a&#10;nPvuu498+fKxe/duatWqleKXt7e3/f033gfffvttsj+vjNRVtWpV3nrrLfLly5dkMm8fH580feaK&#10;FStSrlw5Pvnkk2QTfWcVm82GMSbZz+Sjjz4iPj4+yb5WrVqxZs2aJI9V3Kht27b89ddfFChQIMU/&#10;h9KlS2fFxxDJ1tQCKJJB33//fYqrL7Ru3ZpJkybRvHlzGjduzLBhw/D29mbatGn8+uuvfP755/YW&#10;j7Zt2/Lyyy8zduxYGjZsyN69exk/fjxlypRJ8lxez549eeutt+jZsycTJkygQoUKLF26lBUrVqSp&#10;1vDwcObMmUPz5s0ZMWIEJUqU4Ndff+U///kPRYoUoXv37vZjhw0bxmeffUabNm0YP348Pj4+vPLK&#10;K1y5ciXVVRu+//57Fi5cmOQZv7p16+Lh4UF4eDgPPfQQ77zzDqVLl870aWFupl27dvZ55woVKsQ/&#10;//zDlClTKFWqFBUqVACs1jKAqVOn0qtXL7y8vLjjjjvImzdvuq5VoUIFHn/8cfuzlfXr1+edd96h&#10;V69enDlzhs6dO1O4cGFOnjzJrl27OHnypL3lt23btsycOZM777yTKlWqsG3bNl5//fUMdbsuWbKE&#10;adOm8cADD1C2bFmMMURGRnLu3DmaN29uP65y5cqsXbuWb775huDgYPLmzZvqn01ERATt2rWjTp06&#10;PPvss5QsWZKDBw+yYsUK5syZk+4abyUgIIAGDRrw+uuvU7BgQUqXLs26dev4+OOPk7WIjh8/nmXL&#10;ltGgQQNGjRpF5cqVOXfuHMuXL2fIkCHceeedDB48mIULF9KgQQOeffZZqlSpQkJCAgcPHmTlypUM&#10;HTqUe++9N9M/h0i25swRKCKuKHE0Y2pfiaMxo6KiTJMmTYy/v7/x9fU1derUMd98802Sc8XGxpph&#10;w4aZ4sWLm9y5c5saNWqYxYsXm169eplSpUolOfbw4cPmwQcfNHny5DF58+Y1Dz74oNm4cWOaRwFv&#10;377ddOzY0YSEhBgfHx9TtmxZ069fP3Pw4MFkx+7bt8888MADJiAgwPj5+ZmmTZuabdu2pXjey5cv&#10;mwoVKpjXX3892WurVq0ylStXNn5+fqZOnTpmx44dt6wTMOHh4am+ntoo4JSu/+abb5p69eqZggUL&#10;Gm9vb1OyZEnTt29fc+DAgSTHjRw50hQrVsx4eHgkGwF7o8SRqydPnkz22vHjx02ePHlM48aN7fvW&#10;rVtn2rRpY/Lnz2+8vLxM8eLFTZs2bcyXX35pP+bs2bOmb9++pnDhwsbPz8/Ur1/fREVFpfpZbzYK&#10;+PfffzcPP/ywKVeunPH19TWBgYGmdu3aZubMmUlq3blzp7nvvvuMn5+fAezXSWkUsDHGbNq0ybRq&#10;1coEBgYaHx8fU65cuSQjlG/lZqOAU/pZJt7vQUFBJm/evKZly5bm119/NaVKlUo2evnQoUOmT58+&#10;pmjRosbLy8sUK1bMdOnSxRw/ftx+zIULF8zo0aPNHXfcYby9vU1gYKCpXLmyefbZZ82xY8fS/DlE&#10;cgqbMU7qjxERERERp9AzgCIiIiJuRgFQRERExM0oAIqIiIi4GQVAERERETejACgiIiLiZhQARURE&#10;RNyMAqCIiIiIm9FKILchISGBo0ePkjdv3hTXIRUREZHsxxjD+fPnKVasGB4e7tkWpgB4G44ePUqJ&#10;EiWcXYaIiIhkwKFDhzK05GJOoAB4GxLXCj106BABAQGZeu64uDhWrlxJixYt8PLyytRzS86ke0Yy&#10;QveNZISr3zcxMTGUKFEi3Wt+5yQKgLchsds3ICAgSwKgn58fAQEBLvmXSxxP94xkhO4byYicct+4&#10;8+Nb7tnxLSIiIuLGFABFRERE3IwCoIiIiIibUQAUERERcTMKgCIiIiJuRgFQRERExM0oAIqIiIi4&#10;GQVAERERETejiaBFREQke4mPh6goiI6G4GAICwNPT2dXlaMoAIqIiEj2ERkJgwbB4cP/3xcSAlOn&#10;QqdOzqsrh1EXsIiIiGQPkZHQuXPS8Adw5Ii1PzLSOXXlQAqAIiIi4nzx8VbLnzHJX0vcN3iwdZzc&#10;NgVAERERcb6oqOQtf9czBg4dso6T26YAKCIiIs4XHZ25x8lNKQCKiIiI8wUHJ9t1Eb80HSfppwAo&#10;IiIizhcWZo32tdkA+IKHKM0BfiLUet1mgxIlrOPktikAioiIiPN5esLUqVw2uRnA+3TlC05RiKkM&#10;sodCpkzRfICZRAEwAyIiIqhUqRKhoaHOLkVERCTH2HNXJ+4tGc0HPIGNBEYxgZn0tloGFyzQPICZ&#10;SBNBZ0B4eDjh4eHExMQQGBjo7HJERERcmjEwcyYMHAiXLgVSuLBh9vBfaF68LASv0kogWUABUERE&#10;RJzm/Hl48kmYM8fabtYMPvvMRtGiVYGqTq0tJ1MXsIiIiDjFjh1Qs6YV/jw9YcIEWLECihZ1dmU5&#10;n1oARURExKGMgYgIGDoUrl61BvfOnQv16zu7MvehACgiIiIOc/Ys9O0LixZZ2+3bw4wZkD+/c+ty&#10;N+oCFhEREYfYtAmqVbPCn5eXNavL4sUKf86gACgiIiJZKiEBXnnFGsx78CCUK2eFwUHXTfEnjqUA&#10;KJIFevfuzQMPPJBs/9q1a7HZbJw7dy5Lr9+oUSMGDx6cpddwRTabjcWLF2f5dWJjY3n66acpWLAg&#10;/v7+tG/fnsM3W+QeuHbtGqNHj6ZMmTL4+vpStmxZxo8fT0JCgv2YyMhI7r//fgoWLIjNZmPnzp3J&#10;zvPEE09Qrlw5fH19KVSoEB06dOD333/P7I8o7iw+HjZssL7fsMHavonjx6FVKxg50jq0WzfYvt0a&#10;/CHOowAo4mKuXr3q7BLkFgYPHsyiRYuYN28eGzZs4MKFC7Rt25b4m/xD+eqrr/L+++/z7rvvsmfP&#10;Hl577TVef/113nnnHfsxFy9e5L777uOVV15J9Tw1a9ZkxowZ7NmzhxUrVmCMoUWLFje9tkiaRUZC&#10;6dLQpo213aaNtR0ZmeLh339vdfmuXAm+vvDhh9Zgj4AARxUsqTKSYf/++68BzL///pvp57569apZ&#10;vHixuXr1aqafW7Jer169TIcOHZLtX7NmjQHM2bNnjTHGjB071lStWjXJMW+99ZYpVapUsnNNnDjR&#10;BAcH21+LiIgw5cuXNz4+PqZw4cKmY8eOZvHixaZHjx4GSPK1f//+FOuMjY01w4cPN8WKFTN+fn6m&#10;du3aZs2aNcYYYy5fvmwqVapk+vfvbz/+77//NgEBAWb69OnGGGNmzJhhAgMDzaJFi0yFChWMj4+P&#10;adasmTl48GCS60ybNs2ULVvWeHl5mYoVK5pPP/00yeuA+fDDD80DDzxgfH19Tfny5c1XX32V5Jjf&#10;fvvNtGrVyvj7+5vChQubRx991Jw8edL+esOGDc3TTz9thg8fboKCgkyRIkXM2LFj7a+XKlUqyc/k&#10;+p9xZjp37pzx8vIy8+bNs+87cuSI8fDwMMuXL0/1fW3atDF9+vRJsq9Tp07m0UcfTXbs/v37DWB2&#10;7Nhxy3p27dplALNv374UX9fvGkmzhQuNsdmMAXPV19e6b3x9rX02m/X6/8TFGTN6tP1wU6mSMb/+&#10;6sTab5CV/367CrUAiriA1atXs2fPHlatWsWSJUvYunUrzzzzDOPHj2fv3r0sX76csP8tkD558mTq&#10;1q1L//79iY6OJjo6mhIlSqR43scee4wffviBefPm8fPPP/PQQw/RsmVL/vzzT3Lnzs2cOXOYNWsW&#10;ixcvJj4+nh49etC4cWP69+9vP8elS5eYMGECs2bN4ocffiAmJoZu3brZX1+0aBGDBg1i6NCh/Prr&#10;rzzxxBM89thjrFmzJkktL730El26dOHnn3+mdevWdO/enTNnzgAQHR1Nw4YNqVatGlu3bmX58uUc&#10;P36cLl26JDnHrFmz8Pf3Z/Pmzbz22muMHz+eVatWAbBlyxYAZsyYQXR0tH07JXfffTd58uRJ9evu&#10;u+9O9b3btm0jLi6OFi1a2PcVK1aMe+65h40bN6b6vvr167N69Wr++OMPAHbt2sWGDRto3bp1qu+5&#10;lYsXLzJjxgzKlCmT6j0gkibx8dYDe8Ykfy1x3+DBEB/P4cPQpAn85z/WS/36wZYtcJO/NuIMzk6g&#10;rkwtgJKaXr16GU9PT+Pv75/kK3fu3BlqASxSpIiJjY2171u4cKEJCAgwMTEx9n3X3zMNGzY0gwYN&#10;ummN+/btMzabzRw5ciTJ/qZNm5qRI0fat1977TVTsGBB8/TTT5uiRYsmaXWbMWOGAcyPP/5o37dn&#10;zx4DmM2bNxtjjKlXr16SVkRjjHnooYdM69at7duAGT16tH37woULxmazmWXLlhljjHnxxRdNixYt&#10;kpzj0KFDBjB79+41xlgtgPXr109yTGhoqHn++eeTXGfRokU3/bkYY8yBAwfMn3/+merXgQMHUn3v&#10;nDlzjLe3d7L9zZs3N48//niq70tISDAjRowwNpvN5MqVy9hsNjNx4sQUj71VC2BERITx9/c3gLnz&#10;zjtTbf0zRr9rJI3WrLGa8v73laQF8Lr930z82RQoYG3mzWvM5587u/CUqQXQGM0DKJJFGjduzHvv&#10;vZdk3+bNm3n00UfTfa7KlSvj7e1t327evDmlSpWibNmytGzZkpYtW9K2bdt0nXP79u0YY6hYsWKS&#10;/bGxsRQoUMC+PXToUL766iveeecdli1bRsGCBZMcnytXLmrVqmXfvvPOO8mXLx979uyhdu3a7Nmz&#10;h8cffzzJe+677z6mTp2aZF+VKlXs3/v7+5M3b15OnDgBWK1qa9asIU+ePMk+x19//WX/DNefAyA4&#10;ONh+jvQoVapUut9zK8YYbDcZ7jh//nxmz57N3Llzufvuu9m5cyeDBw+mWLFi9OrVK13X6t69O82b&#10;Nyc6Opo33niDLl268MMPP5A7d+7b/RjirqKjb/ryVbwYwSu8NaoyYA3wmDcPypd3RHGSEQqAIlnE&#10;39+f8jf89rtxJKiHhwfmhi6VuLi4FM91vbx587J9+3bWrl3LypUrGTNmDOPGjWPcuHFpri8hIQFP&#10;T0+2bduG5w2LrF8ftE6cOMHevXvx9PTkzz//pGXLlsnOlVKwuX7fja+nFIa8vLySvT9xBGxCQgLt&#10;2rXj1VdfTXad4ODgNJ0jPe6++27++eefVF8vVaoUv/32W4qvFS1alKtXr3L27FmCgoLs+0+cOEG9&#10;evVSPefw4cMZMWKEvfu8cuXK/PPPP0yaNCndATAwMJDAwEAqVKhAnTp1CAoKYtGiRTz88MPpOo+I&#10;3XV/z270F2Xpxjy2EgpYPcGvvAI+Pg6qTTJEAVDEiQoVKsSxY8eSBKKUpvZISa5cuWjWrBnNmjVj&#10;7Nix5MuXj19++YUuXbrg7e19y1Gf1atXJz4+nhMnTtifH0xJnz59uOeee+jfvz99+/aladOmVKpU&#10;yf76tWvX2Lp1K7Vr1wZg7969nDt3jjvvvBOAu+66iw0bNtCzZ0/7ezZu3Mhdd92Vps8JUKNGDRYu&#10;XEjp0qXJlSvjv7a8vLzSNBp26dKlKQbx68+Tmpo1a+Ll5cWqVavszyhGR0fz66+/8tprr6X6vkuX&#10;LuHhkfSxbE9PzwwF2BsZY4iNjb3t84gbCwuDkBA4ciTJc4BfXHuQJ4ngPAEEeZxj5sK8tH/A8yYn&#10;kuxCAVDEiRo1asTJkyd57bXX6Ny5M8uXL2fZsmUE3GKOhCVLlvD333/ToEEDgoKCWLp0KQkJCRQv&#10;XhyA0qVLs3nzZg4cOECePHnInz9/snBRsWJFunfvTs+ePXnzzTepXr06p06d4vvvv6dy5cq0bt2a&#10;iIgINm3axM8//0yJEiVYtmwZ3bt3Z/PmzfYuaS8vL55++mnefvttvLy8GDhwIHXq1LEHwuHDh9Ol&#10;Sxdq1KhB06ZN+eabb4iMjOS7775L888pPDycDz/8kIcffpjhw4dTsGBB9u3bx7x58/jwww+TtWCm&#10;pnTp0qxevZr77rsPHx+fJC1017udLuDAwED69u3L0KFDKVCgAPnz52fYsGFUrlyZZs2a2Y9r2rQp&#10;HTt2ZODAgQC0a9eOCRMmULJkSe6++2527NjB5MmT6dOnj/09Z86c4eDBgxw9ehSwwjZYrY5Fixbl&#10;77//Zv78+bRo0YJChQpx5MgRXn31VXx9fW9rMIkInp4wdSp07gw2G5dNbqZNq8rKuA4A3McGPn/v&#10;PCUeaOXkQiXNnPkAoqvTIBBJTVqngTHGmPfee8+UKFHC+Pv7m549e5oJEyakOA3M9aKiokzDhg1N&#10;UFCQ8fX1NVWqVDFz5syx3zN79+41derUMb6+vjedBubq1atmzJgxpnTp0sbLy8sULVrUdOzY0fz8&#10;889mz549xtfX18ydO9d+/L///mtKly5tnnvuOWPM/6eBWbhwoSlbtqzx9vY2TZo0STZIIi3TwNw4&#10;OCMwMNDMmDHDvv3HH3+Yjh07mnz58hlfX19z5513msGDB5uEhARjjElx4EuHDh1Mr1697Ntff/21&#10;KV++vMmVK1eWTQNjjDWFzsCBA03+/PmNr6+vadu2bbKpcUqVKpVkmpqYmBgzaNAgU7JkSZM7d25T&#10;tmxZ88ILLyQZ/JM46ObGr8TzHDlyxLRq1coULlzYeHl5mZCQEPPII4+Y33//PdVa9btG0mXhQvNb&#10;kcbmbtsvBoyxEW9eCJhq4r6IdHZl6aJBIMbYjElpTLekRUxMDIGBgfz777+3bLFJr7i4OJYuXUrr&#10;1q1v2t0kksgZ98zMmTMZPHhwlq9sIllHv2skrYyBGTNg4EDD5cs28uW7wucv/E7LZytbLYQuJCv/&#10;/XYV6gIWERGRmzp/HgYMsFbxABvNmiXQvftamnZv6nLhTyyaCFpERERStX071KhhhT9PT5g4EZYs&#10;iScoSAOLXJkCoIhkWO/evdX9K5JDGQNvvw1168K+fVCiBKxbByNHgofSg8tTF7CIiIgkceYM9OkD&#10;X31lbXfoAJ98AvnzO7cuyTzK8CIiImK3cSNUq2aFP29vqxVw0SKFv5xGAVBERERISIBJk6BBAzh0&#10;yFrGbdMmePppuMkqhuKi1AUsIiLi5o4fhx49YNUqa/uRR+D99yFvXufWJVlHLYAiIiJu7LvvoGpV&#10;K/z5+lrP+s2erfCX0ykAioiIuKFr12D0aGjRwmoBvOce2LoVHntMXb7uQF3AIiIibubQIXj4Yfjh&#10;B2v78cdhyhSrBVDcgwKgiIiIG/n6a6uV78wZCAiA6dOha1dnVyWOpi5gERERNxAbC4MHW3P6nTkD&#10;tWrBjh0Kf+5KAVBERCSH27cP6tWDqVOt7Weftbp/y5Z1bl3iPOoCFhERycE+/xyeeALOn7cmc541&#10;C9q2dXZV4mxu3QJ4/vx5QkNDqVatGpUrV+bDDz90dkkiIiKZ4tIl6NfPmtPv/HkIC4NduxT+xOLW&#10;LYB+fn6sW7cOPz8/Ll26xD333EOnTp0oUKCAs0sTERHJsN9+gy5dYPdua0qX0aNhzBjI5db/6sv1&#10;3PpW8PT0xM/PD4ArV64QHx+PMcbJVYmIiGSMMfDRRzBoEFy+DEWLwpw50KSJsyuT7Malu4DXr19P&#10;u3btKFasGDabjcWLFyc7Ztq0aZQpU4bcuXNTs2ZNoqKikrx+7tw5qlatSkhICM899xwFCxZ0UPUi&#10;IiJpEB8Pa9daD/OtXWttpyAmxuruffxxK/zdf7/V5avwJylx6QB48eJFqlatyrvvvpvi6/Pnz2fw&#10;4MG88MIL7Nixg7CwMFq1asXBgwftx+TLl49du3axf/9+5s6dy/Hjxx1VvoiIyM1FRkLp0tC4sZXu&#10;Gje2tiMjkxy2dSvUqAHz5oGnJ7z6KixdCoULO6VqcQEu3QXcqlUrWrVqlerrkydPpm/fvvTr1w+A&#10;KVOmsGLFCt577z0mTZqU5NgiRYpQpUoV1q9fz0MPPZTi+WJjY4mNjbVvx8TEABAXF0dcXNztfpwk&#10;Es+X2eeVnEv3jGSE7pts7JtvoEcPq1/3+iU6zpyx9gOmbTveeceDkSM9iIuzUaqU4bPP4qlTxxAf&#10;n2pj4W1z9fvGVevOTC4dAG/m6tWrbNu2jREjRiTZ36JFCzZu3AjA8ePH8fX1JSAggJiYGNavX8+T&#10;Tz6Z6jknTZrESy+9lGz/ypUr7c8SZrZVq1ZlyXkl59I9Ixmh+yYb8vSEuXNTfTkmxot36p9iy5Zg&#10;AOrUOcrAgTs5cyaOpUsdU6Kr3jeXLl1ydglOl2MD4KlTp4iPj6dIkSJJ9hcpUoRjx44BcPjwYfr2&#10;7YsxBmMMAwcOpEqVKqmec+TIkQwZMsS+HRMTQ4kSJWjRogUBAQGZWn9cXByrVq2iefPmeHl5Zeq5&#10;JWfSPSMZofsmm9qwAdq0SfXlH+LrMjBuFodNMN7ehtdfT2DAgELYbM0dUp6r3zeJPXjuLMcGwEQ2&#10;my3JtjHGvq9mzZrs3Lkzzefy8fHBx8cn2X4vL68s+wuQleeWnEn3jGSE7pts5tgxayTHDeLx4BVG&#10;MJaXiCcXFYNjmL80gGrVPAFPh5fpqveNK9ac2XJsACxYsCCenp721r5EJ06cSNYqKCIikq0EByfb&#10;dYwiPMpsVtMMgB58SsRHZchbLczR1UkO4NKjgG/G29ubmjVrJns+YdWqVdSrV89JVYmIiKRBWBiE&#10;hFizOAMraU5VdrGaZvhxkZn05tMSo8l7v/49k4xx6RbACxcusG/fPvv2/v372blzJ/nz56dkyZIM&#10;GTKEHj16UKtWLerWrcv06dM5ePAgAwYMcGLVIiIit+DpCVOnEvdgN8YwnlewBjRW5mfm0427bL/D&#10;lAXWcSIZ4NIBcOvWrTRu3Ni+nThAo1evXsycOZOuXbty+vRpxo8fT3R0NPfccw9Lly6lVKlSt3Xd&#10;iIgIIiIiiM+q8fUiIuL2/qnZiYfviGbTXmt50gG8x2SG4FuikBX+OnVycoXiylw6ADZq1OiWS7c9&#10;9dRTPPXUU5l63fDwcMLDw4mJiSEwMDBTzy0iIrJ4MTz2GJw7V4CAAMNHz+7moTvyQfAyq3tYLX9y&#10;m1w6AIqIiOQkV67A8OGQuMBV7dowb56NMmXuBu52am2Ss+TYQSAiIiKu5I8/oF69/4e/YcMgKgrK&#10;lHFuXZIzqQVQRETEyebMgQED4MIFKFAAPv0UWrd2dlWSk6kFUERExEkuXoQ+feDRR63w17Ah7Nql&#10;8CdZTwFQRETECX75BUJDYcYMa7q/sWNh9WooXtzZlYk7UADMgIiICCpVqkRoaKizSxERERdjDHzw&#10;gTXAY88ea9GP77+HceM0uFccRwEwA8LDw9m9ezdbtmxxdikiIuJC/v0XunWznve7cgVatbK6fBs1&#10;cnZl4m4UAEVERBxgyxaoUQO++AJy5YLXX4clS6BQIWdXJu5Io4BFRESykDHw1lswYgTExUHp0jBv&#10;Htx7r7MrE3emACgiIpJFTp2C3r3h22+t7QcfhI8+gnz5nFmViLqARUREssT69VCtmhX+fHxg2jT4&#10;8kuFP8keFABFREQyUXw8jB8PjRvDkSNwxx2weTM8+aQ13YtIdqAAmAGaBkZERFISHQ3Nm1tz+iUk&#10;QK9esHUrVK3q7MpEklIAzABNAyMiIjdavtwKemvWgL8/zJoFM2dCnjzOrkwkOQVAERGR2xAXB88/&#10;b83pd/IkVKkC27ZBz57OrkwkdRoFLCIicqP4eIiKsvp0g4MhLCzFZToOHICHH4Yff7S2n3oK3nwT&#10;cud2bLki6aUAKCIicr3ISBg0CA4f/v++kBCYOhU6dUpyWN++cO4cBAbCxx9b07yIuAJ1AYuIiCSK&#10;jITOnZOGP7CG83buDJGRXLkCAwdaYe/cOWtC5507Ff7EtSgAioiIgNXtO2iQtXTHjf6374/wqdSp&#10;Y4iIsHY/95zVU1y6tOPKFMkM6gIWEREBK8nd2PJ3nc9Md5489h4Xj9koWBA+/dQa+CHiihQARURE&#10;wBrwkYIL+DOQd5lFbwAaVTrOnFVFKFbMgbWJZDJ1AWeAJoIWEcmBgoOT7fqZytRiK7PojQfxvMQY&#10;vnt7j8KfuDwFwAzQRNAiIjlQWJg12tdmwwDv8wS1+Ym93EkxjvA9TRlTYiaejcKcXanIbVMAFBER&#10;AWuev6lTOWcC6cIXPMn7xJKb1nzLTqrT0LYepkxJcT5AEVejACgiIvI/P4V0onrhwyzgIXIRxxsM&#10;5RvaUahEbliwIMk8gCKuTINARETE7SUkwOTJMHIkXLvmT5kyhnnDf6Z2vloQ/H2qK4GIuCoFQBER&#10;cWsnT0KvXrBsmbX90EPw4Yc2AgNrAjWdWptIVlEXsIiIuK21a6FaNSv85c4N778P8+dbS7uJ5GQK&#10;gCIi4nbi4+Gll6BpUzh6FO68E376CZ54Amw2Z1cnkvXUBSwiIm7l6FHo3t1q/QPo3RvefRf8/Z1Z&#10;lYhjKQCKiIjbWLYMevaEU6eswPf++/Doo86uSsTx1AWcAVoJRETEtVy9CsOHQ+vWVvirVg22b1f4&#10;E/elAJgBWglERMR17N9vzeLyxhvW9sCBsGkTVKzo3LpEnEldwCIikmMtWAD9+sG//0K+fPDJJ9Cx&#10;o7OrEnE+tQCKiEiOc+UKPPWUNaffv/9CnTqwc6fCn0giBUAREclRfv8d7r0X3nvP2n7+eVi/HkqV&#10;cm5dItmJuoBFRCTHmDULwsPh4kUoVAg++wzuv9/ZVYlkPwqAIiLi8i5csILfp59a202awOzZEBzs&#10;3LpEsit1AYuIiEvbtQtq1bLCn4cHvPwyrFyp8CdyM2oBFBERl2SM9ZzfkCEQGwvFi8Pnn1tTvojI&#10;zSkAioiIyzl3zpreZeFCa7ttW5gxAwoWdGpZIi5DXcAiIuJSfvzRWslj4ULw8oLJk+HrrxX+RNJD&#10;LYAiIuISEhLgzTdh1Ci4dg3KloX5863n/0QkfdQCmAFaC1hExLFOnoQ2beC556zw17WrtZavwp9I&#10;xigAZoDWAhYRcZw1a6BqVVi+HHLnhunTrcEegYHOrkzEdSkAiohIthQfD2PHQtOmEB0Nd90FP/0E&#10;/fuDzebs6kRcm54BFBER54uPh6goK+kFB3OkbBiP9PBk/Xrr5T594O23wd/fuWWK5BQKgCIi4lyR&#10;kTBoEBw+DMC3tKaXRxVOJ+QnTx744AN45BEn1yiSw6gLWEREnCcyEjp3hsOHuYoXw3idtnzL6YT8&#10;VGc72yetUPgTyQIKgCIi4hzx8VbLnzH8TRnqs4E3GQbAM0xlE/Wo8Fp/6zgRyVQKgCIi4hxRUXD4&#10;MF/SmersYAu1CeIMi3iAqQzGh1g4dMg6TkQylZ4BFBERp7j8zwme5T0+YAAA9fiBz3mYkhxKemB0&#10;tBOqE8nZFABFRMTh9uyBruNb8wt5sJHACF7hJcbixbXkBwcHO75AkRxOAVBERBzGGJg1C8LD4dKl&#10;PBT2OMnshO40Z1Xyg202CAmBsDDHFyqSw+kZQBERcYjz56FnT3jsMbh0yZrgedf0n2hu+y75zM6J&#10;21OmgKenw2sVyekUAEVEJMvt3Ak1a8Ls2VaemzABVqyAon3bwIIFULx40jeEhFj7O3VySr0iOZ26&#10;gEVEJMsYAxERMHQoXL1q5brPP4f69a87qFMn6NAhyUoghIWp5U8kCykAiohIljh7Fvr2hUWLrO32&#10;7eGTT6BAgRQO9vSERo0cWZ6IW1MXsIiIZLpNm6BaNSv8eXlZj/ItXpxK+BMRh1MAFBGRTJOQAK++&#10;avXgHjwI5cpZYXDQoOTjPETEeRQAMyAiIoJKlSoRGhrq7FJERLKNEyegdWsYMcJava1bN9i+3Rr8&#10;ISLZiwJgBoSHh7N79262bNni7FJERLKF77+HqlWtkb2+vvDhhzB3LgQEOLsyEUmJAqCIiGTYtWvw&#10;4ovQrBkcOwaVKsGWLdCvn7p8RbIzjQIWEZEMOXwYHnnEmr0FrNA3dSr4+Tm3LhG5NQVAERFJtyVL&#10;oHdvOH0a8uaF6dOtZ/5ExDWoC1hERNLs6lUYMgTatbPCX82a1kAPhT8R16IAKCIiafLXX3DfffDW&#10;W9b24MHwww9QvrxTyxKRDFAXsIiI3NL8+dC/P5w/D/nzw4wZ1soeIuKa1AIoIiKpunQJHn/c6uI9&#10;f95qAdy5U+FPxNUpAIqISIp274bata05/Ww2eOEFWLsWSpRwdmUicrvUBSwiIkkYY3XxDhwIly9D&#10;kSIwe7Y115+I5AwKgCIiYnf+PAwYYK3iAdC8OXz2mRUCRSTnUBewiIgA1nQuNWpY4c/TEyZNguXL&#10;Ff5EciK1AIqIuDlj4N13PRgxwprnr0QJ+Pxza8CHiORMCoAiIm7szBmYNKk2P/3kCUCHDvDJJ9ZU&#10;LyKSc6kLWETETW3cCKGhufjpp2C8vQ1vvw2LFin8ibgDBUARETeTkGA939eggeHQIRvBwReIensr&#10;Tz8Vj83m7OpExBEUAEVE3Mjx49CyJYwaBfHxNrp5zmPy5HVUf7YhlC4NkZHOLlFEHEABUETETXz3&#10;HVStCqtWgS+X+Jg+zPLqg6/vNeuAI0egc2eFQBE3oAAoIpLDXbsGo0dDixZWC+A9uX5nK7Xow4yk&#10;Xb7GWP8dPBji451Rqog4iAKgiEgOdugQNGoEEyZY+e7xtkfZfK0GldiT8huMsd4UFeXQOkXEsRQA&#10;RURyqK+/hmrV4IcfIG9emDcPPnhkHX5cvvWbo6OzvD4RcR4FwAyIiIigUqVKhIaGOrsUEZFkYmOt&#10;XtwOHax5/mrVgh07oGtXIDg4bSdJ63Ei4pIUADMgPDyc3bt3s2XLFmeXIiKSxL59UK8eTJ1qbT/7&#10;rNUCWK7c/w4IC4OQEFKd78Vms5YCCQtzSL0i4hwKgCIiOcTnn1tr+W7fbk3m/M03MHkyeHtfd5Cn&#10;5//T4Y0hMHF7yhTrOBHJsRQARURc3KVL0L8/PPIInD9vNd7t2gVt26byhk6dYMECKF486f6QEGt/&#10;p05ZXrOIOJcCoIiIC/vtN6hdGz76yGrAGz0avv/eynI31akTHDgA335rbX/7Lezfr/An4iYUAEVE&#10;XJAxVugLDbVCYNGi1gTPL78MuXKl8SSenlC/vvV9/frq9hVxI2n9NSEiItlETAw88YQ1rQtYEzx/&#10;+ikUKeLcukTEdTilBXDdunW0a9eO8uXLU6FCBdq3b0+UJh0VEbmlbdusgR7z5lkNdq+8AsuWKfyJ&#10;SPo4PADOnj2bZs2a4efnxzPPPMPAgQPx9fWladOmzJ0719HliIi4BGOswbt168Jff0HJktZiHc8/&#10;Dx56mEdE0snhXcATJkzgtdde49lnn7XvGzRoEJMnT+bll1/mkUcecXRJIiLZ2unT0KePtbIHQMeO&#10;8PHHEBTk3LpExHU5/P8b//77b9q1a5dsf/v27dm/f7+jyxERydY2bLCWc/v6a2s+v3fegYULFf5E&#10;5PY4PACWKFGC1atXJ9u/evVqSpQo4ehyRESypfh4mDABGjWCw4ehQgX48UcYODD1RTxERNLK4V3A&#10;Q4cO5ZlnnmHnzp3Uq1cPm83Ghg0bmDlzJlMTZ6cXEXFjx45Bjx7w3XfW9qOPwrRpkDevc+sSkZzD&#10;4QHwySefpGjRorz55pt88cUXANx1113Mnz+fDh06OLocEZFsZdUqK/CdOAF+fhARAb16qdVPRDKX&#10;U+YB7NixIx07dnTGpUVEsqVr12DMGGtaF2OgcmWYPx/uusvZlYlITqSJoEVEnOzgQXj4Ydi40doe&#10;MAAmTwZfX+fWJSI5l0MCYP78+fnjjz8oWLAgQUFB2G7Sl3HmzBlHlCQiki189RU89hicPQsBAdby&#10;bg895OyqRCSnc0gAfOutt8j7v6eX33rrrZsGQBERdxAbC8OHW9O6gLWm77x5ULasc+sSEffgkADY&#10;q1cv+/e9e/d2xCVFRLKtP/+Ebt1g+3Zre+hQmDjRmudPRMQRHD4PoKenJydOnEi2//Tp03h6ejq6&#10;HBERh5o711rLd/t2KFAAliyBN95Q+BMRx3J4ADTGpLg/NjYWb/0GFJEc6uJF6NsXuneHCxegQQPY&#10;uRPatHF2ZSLijhw2Cvjtt98GwGaz8dFHH5EnTx77a/Hx8axfv54777zTUeWIiDjMr79Cly6wZ481&#10;n9+LL1pfuTQPg4g4icN+/bz11luA1QL4/vvvJ+nu9fb2pnTp0rz//vuOKkdEJMsZY43qfeYZuHIF&#10;goNhzhxo3NjZlYmIu3NYANy/fz8AjRs3JjIykiCtZC4iOdi//8ITT1iTOQO0bAmzZkHhws6tS0QE&#10;nDAR9Jo1axx9SRERh9q6Fbp2hb//trp5J060Rvp6eADx8RAVBdHRVpNgWBhoAJyIOJhTnkA5fPgw&#10;X3/9NQcPHuTq1atJXps8ebIzShIRuW3GwJQp8PzzEBcHpUpZc/vVqfO/AyIjYdAgOHz4/28KCYGp&#10;U6FTJ2eULCJuyuEBcPXq1bRv354yZcqwd+9e7rnnHg4cOIAxhho1aji6HBGRTHH6NPTubU3rAlae&#10;++gjsD/tEhkJnTtbKfF6R45Y+xcsUAgUEYdx+DQwI0eOZOjQofz666/kzp2bhQsXcujQIRo2bMhD&#10;Wv9IRFxQVBRUrWqFPx8fiIiw8pw9/MXHWy1/KU2Dlbhv8GDrOBERB3B4ANyzZ499ZZBcuXJx+fJl&#10;8uTJw/jx43n11VcdXY6ISIbFx8N//gONGlkNeRUrwo8/wlNPWdO92EVFJe32vZExcOiQdZyIiAM4&#10;PAD6+/sTGxsLQLFixfjrr7/sr506dcrR5YiIZEh0NLRoYc3nl5AAPXvCtm1QrVoqB6f1pCIiDuDw&#10;ZwDr1KnDDz/8QKVKlWjTpg1Dhw7ll19+ITIykjr2J6VFRLKvFSugRw84eRL8/WHaNCsApio4OG0n&#10;TutxIiK3yeEBcPLkyVy4cAGAcePGceHCBebPn0/58uXtk0WLiGRHcXFWi1/i0ypVqljz/N1yEaOw&#10;MGu075EjKT8HaLNZr4eFZXrNIiIpcWgAjI+P59ChQ1SpUgUAPz8/pk2b5sgSREQy5J9/4OGHYdMm&#10;a/vJJ+HNN8HXNw1v9vS0pnrp3NkKe9eHwMSHBadM0XyAIuIwDn0G0NPTk/vvv59z58458rKpOnTo&#10;EI0aNaJSpUpUqVKFL7/80tkliUg2tGiR9Wzfpk0QGAhffml1+6Yp/CXq1MkaGly8eNL9ISGaAkZE&#10;HM7hXcCVK1fm77//pkyZMo6+dDK5cuViypQpVKtWjRMnTlCjRg1at26Nv7+/s0sTkWzgyhUYPhze&#10;fdfarl3bmtg5w7++OnWCDh20EoiIOJ3DA+CECRMYNmwYL7/8MjVr1kwWtgICAhxWS3BwMMH/e+i6&#10;cOHC5M+fnzNnzigAigh//GEt57Zzp7U9bBhMmADe3rd5Yk9Pa94YEREncvg0MC1btmTXrl20b9+e&#10;kJAQgoKCCAoKIl++fATZZ01Nm/Xr19OuXTuKFSuGzWZj8eLFyY6ZNm0aZcqUIXfu3NSsWZOoVObZ&#10;2rp1KwkJCZQoUSIjH0tEcpDZs6FGDSv8FSwIS5fC669nQvgTEckmHN4CuGbNmkw718WLF6latSqP&#10;PfYYDz74YLLX58+fz+DBg5k2bRr33XcfH3zwAa1atWL37t2ULFnSftzp06fp2bMnH330UabVJiKu&#10;5+JFGDgQZs60ths1ssLgjY/tiYi4OocHwIYNG2bauVq1akWrVq1SfX3y5Mn07duXfv36ATBlyhRW&#10;rFjBe++9x6RJkwCIjY2lY8eOjBw5knr16t30erGxsfZJrAFiYmIAiIuLIy4u7nY/ThKJ58vs80rO&#10;pXvm9vz8M3Tvnou9e214eBheeCGBUaMS8PS0pn/JqXTfSEa4+n3jqnVnJocHQEe5evUq27ZtY8SI&#10;EUn2t2jRgo0bNwJgjKF37940adKEHj163PKckyZN4qWXXkq2f+XKlfj5+WVO4TdYtWpVlpxXci7d&#10;M+ljDKxcWYqPP67M1as28ue/zLPPbqNy5dOsWOHs6hxH941khKveN5cuXXJ2CU6XYwPgqVOniI+P&#10;p0iRIkn2FylShGPHjgHwww8/MH/+fKpUqWJ/fvCzzz6jcuXKKZ5z5MiRDBkyxL4dExNDiRIlaNGi&#10;RaYPXomLi2PVqlU0b94cLy+vTD235Ey6Z9Lv339hwABPFi60Hodu2TKBjz/ORaFC9zq5MsfRfSMZ&#10;4er3TWIPnjvLsQEwkS3JiuxWq1/ivvr165OQkJDmc/n4+ODj45Nsv5eXV5b9BcjKc0vOpHsmbX76&#10;Cbp1g/37IVcumDQJhgzxwMPD4WPjsgXdN5IRrnrfuGLNmS3HBsCCBQvi6elpb+1LdOLEiWStgiLi&#10;PhIS4K23YMQIuHYNSpe25va7130a/UREHD8NzI3WrVvH0qVLOXv2bKae19vbm5o1ayZ7PmHVqlW3&#10;HOwhIjnTqVPQrp01p9+1a9bKbDt2KPyJiPtxWAvg66+/zoULF+yDKIwxtGrVipUrVwLWRMyrV6/m&#10;7rvvTvM5L1y4wL59++zb+/fvZ+fOneTPn5+SJUsyZMgQevToQa1atahbty7Tp0/n4MGDDBgwIHM/&#10;nIhke+vWwSOPwNGj4ONjLb37xBP/X4pXRMSdOKwF8PPPP6dSpUr27QULFrB+/XqioqI4deoUtWrV&#10;SnGE7c1s3bqV6tWrU716dQCGDBlC9erVGTNmDABdu3ZlypQpjB8/nmrVqrF+/XqWLl1KqVKlbuuz&#10;REREUKlSJUJDQ2/rPCKS9eLjYfx4aNLECn933AGbN8OAAQp/IuK+HNYCuH//fqpUqWLfXrp0KQ8+&#10;+CD33XcfAKNHj+ahhx5K1zkbNWqEMeamxzz11FM89dRT6S/4JsLDwwkPDycmJobAwMBMPbeIZJ6j&#10;R+HRRyFx/vlevax1ffPkcW5dIiLO5rAWwLi4uCQjaDdt2pTkWbxixYpx6tQpR5UjIjnc8uVQrZoV&#10;/vz94dNPrRU+FP5ERBwYAMuXL8/69esBOHjwIH/88UeSVUEOHz5MgQIFHFWOiORQcXHw3HPQqhWc&#10;PAlVq8K2bZCGud5FRNyGw7qAn3zySQYOHEhUVBQ//vgjdevWTfJM4Pfff29/lk9EJCMOHLDm9tu8&#10;2doOD4c33oDcuZ1alohItuOwAPjEE0+QK1culixZQoMGDRg7dmyS148ePUqfPn0cVY6I5DALF0Lf&#10;vtbqHvnywccfQ6dOzq5KRCR7clgAXLlyJT179qRv374pvj5t2jRHlXLbIiIiiIiIID4+3tmliLi9&#10;K1dg6FBI/BVSpw58/rk1wTNgDQOOioLoaAgOhrAw8PR0VrkiItmCw54BHDBgAIUKFaJr1658/vnn&#10;nDt3zlGXznTh4eHs3r2bLVu2OLsUEbe2d68V+BLD3/PPw/r114W/yEhro3FjaxLAxo2t7chI5xQs&#10;IpJNOCwA/v3336xfv57KlSvz1ltvUbRoUZo2bcrbb7/NgQMHHFWGiOQQn34KNWvCrl1QqBAsWwav&#10;vAL2JT4jI62lPg4fTvrGI0es/QqBIuLGHLoUXJUqVRg9ejQ//fQTf//9Nw899BDLly/nrrvuomrV&#10;qowZM4atW7c6siQRcTEXLljz+fXqBRcvWo16O3dCy5bXHRQfD4MGQUrzhCbuGzzYOk5ExA05bS3g&#10;YsWKMWDAAJYuXcqpU6d48cUXOXDgAC1btmTixInOKktEsrFdu6BWLav1z8PDWuFj1SooVuyGA6Oi&#10;krf8Xc8YOHTIOk5ExA05bBDIzfj7+9O5c2fq1q3LzJkzOX36tLNLEpFsxBh47z0YMgRiY6F4cZg7&#10;Fxo0SOUN0dFpO3FajxMRyWGc1gJ4vWPHjvH0009Tvnx5PDw8KFSokLNLEpFs4tw5eOgha06/2Fho&#10;08bq8k01/IE12jct0nqciEgO47AAeO7cObp3706hQoUoVqwYb7/9NgkJCYwZM4ayZcvy448/8skn&#10;nziqHBFxAZs3Q/Xq1hx/Xl7w5pvwzTdQsOAt3hgWBiEhYLOl/LrNBiVKWMeJiLghh3UBjxo1ivXr&#10;19OrVy+WL1/Os88+y/Lly7ly5QrLli1Lsixcdqd5AEWyVkKCFfZGjYJr16BMGZg/H0JD03gCT0+Y&#10;OtUa7WuzJR0MkhgKp0zRfIAi4rYc1gL47bffMmPGDN544w2+/vprjDFUrFiR77//3qXCH2geQJGs&#10;dPIktG1rred77Rp06QI7dqQj/CXq1AkWLLAeGLxeSIi1X8uEiIgbc1gL4NGjR+1r/5YtW5bcuXPT&#10;r18/R11eRFzA2rXWfM3R0db6vVOnQv/+qffk3lKnTtChg1YCERG5gcMCYEJCAl72GVrB09MTf39/&#10;R11eRLKx+HhrSpeXX7Z6a++6y+ryrVw5E07u6QmNGmXCiUREcg6HBUBjDL1798bHxweAK1euMGDA&#10;gGQhMFKz84u4lSNHoHt3WLfO2u7TB95+G/T/hyIiWcdhAbBXr15Jth999FFHXVpEsqmlS60VPU6d&#10;gjx54IMPrC5gERHJWg4LgDNmzHDUpUQkm7t61Rrh++ab1nb16laXb4UKzq1LRMRdZIuVQETEffz9&#10;Nzz8MPz0k7X99NPw+uvwv6dDRETEARQARcRhvvwS+vWDmBgICoJPPoEHHnB2VSIi7idbLAXnaiIi&#10;IqhUqRKh6Z6YTMQ9Xb4MAwZYc/rFxEC9etZybgp/IiLOoQCYAZoIWiTt9uyBe++1BnjYbDBypDXf&#10;X8mSzq5MRMR9qQtYRLKEMTBrFoSHw6VLULgwfPYZtGjh7MpEREQBUEQy3fnz8NRTMHu2td20qfV9&#10;0aLOrUtERCzqAhaRTLVzWzw1K11i9mzw9DBMeDmBFSsU/kREshMFQBHJFMbAu/12cm+ta/x52I8Q&#10;DrE2IYxRH5TC8yut8CMikp0oAIrIbTt7Fh6se4SnP67GVXxox9fspBr1+cFa661zZ9AyjyIi2YYC&#10;oIjclk2boFo1w6LNxfHiKlMYxFd0oABnrAOMsf47eDDExzutThER+T8FQBHJkIQEePVVCAuDgwdt&#10;lGMfG6nHIN7GduPBxsChQxAV5YxSRUTkBhoFLCLpduIE9OwJK1ZY293q/sMHm2oQwPmbvzE6OuuL&#10;ExGRW1ILYAZoJRBxZ99/D1WrWuHP1xc+/BDmTth/6/AHEByc9QWKiMgtKQBmgFYCEXd07RqMGQPN&#10;msGxY1CpEmzZYq3ta2sQBiEh1lIfKbHZoEQJq79YREScTgFQRG7p8GFo0gReftl6nK9fPyv83X33&#10;/w7w9ISpU63vbwyBidtTpljHiYiI0ykAishNLVkC1apZ4zfy5oW5c61uXz+/Gw7s1AkWLIDixZPu&#10;Dwmx9nfq5KiSRUTkFjQIRERSdPUqjBgBb71lbdeoAfPnQ/nyN3lTp07QoYOVFqOjrWf+wsLU8ici&#10;ks0oAIpIMn/9Bd26wdat1vagQdaULz4+aXizpyc0apSV5YmIyG1SABSRJObPh8cfh5gYCAqCmTOh&#10;fXtnVyUiIplJzwCKCACXL8MTT1gtfzExcN99sGuXwp+ISE6kACgi7N4NtWvD9OnWoN0XXoC1a62Z&#10;W0REJOdRF7CIGzMGZsyAgQOtFsAiRWD2bGuuPxERybkUAEXc1PnzMGCANa0LQPPm8NlnVggUEZGc&#10;TV3AIm5o+3ZrWpe5c61BuxMnwvLlCn8iIu5CATADtBawuCpj4J13oG5d2LfPesZv3ToYORI89NtA&#10;RMRt6Fd+BmgtYHFFZ85Y8zQ/84w1yXP79rBzpzXaV0RE3IsCoIgb2LgRqleHxYvB29tatnfxYsif&#10;39mViYiIMygAiuRgCQkwaRI0aAAHD1rLuG3aZLUC2mzOrk5ERJxFAVAkJ4iPhw0brO83bID4eI4f&#10;h1atYNQo6+VHHoFt26zBHyIi4t4UAEVcXWQklC4NbdpY223asLpod6rdeYWVK8HXFz7+2JrfLyDA&#10;qZWKiEg2oXkARVxZZCR07mwN7/X1JT7expi4sbx6ajgGD+4u8S/zlwVy993OLlRERLITtQCKuKr4&#10;eBg0yAp/wKGE4owefR+vXHsegwf9+ZCfEkK5+854JxcqIiLZjQKgiKuKioLDhwH4hraExv7Inj0F&#10;yEsM8+jKdB7H78if1nEiIiLXUQAUcVXR0cTizbNMpj3fcIYClCt3jp986tKVL5IcJyIicj09Ayji&#10;ovYllKUbP7CNWgAM8nyb+q+UplzP/UkPDA52QnUiIpKdqQVQxAXNmwc1nqzNNmqRn9N8TTte9x6B&#10;l5f5/0E2m7XWW1iY8woVEZFsSQFQxIVcugT9+8PDD8P58zbq33WKnVSnne3bpAcmzvI8ZQp4ejq8&#10;ThERyd4UAEVcxG+/Qe3a8NFHVr4bPRrW/FyQEgunQPHiSQ8OCYEFC6zFf0VERG6gZwBFsjljrImc&#10;n3kGLl+GokWtSZ2bNv3fAZ06QYcOsH49xMTAt99aa7+p5U9ERFKhFkCRbCwmxlrCrX9/K/y1aAE7&#10;d14X/hJ5ekL9+tb39esr/ImIyE0pAGZAREQElSpVIjQ01NmlSA6WuG7vvHlWnnvlFVi2DIoUcXZl&#10;IiLi6hQAMyA8PJzdu3ezZcsWZ5ciOZAxMHUq1K0Lf/0FJUtaczk//zx46G+siIhkAj0DKJKNnD4N&#10;ffrA119b2x07Ws//BQU5ty4REclZ1J4gkk1s2ADVqlnhz9sb3nkHFi5U+BMRkcynACjiZPHxMGEC&#10;NGpkLe1boQL8+CMMHPj/6fxEREQyk7qARZzo2DHo0QO++87afvRRmDYN8uZ1bl0iIpKzKQCKOMmq&#10;VVbgO3EC/PwgIgJ69VKrn4iIZD11AYs4WFwcjBoF999vhb/KlWHrVujdW+FPREQcQy2AIg508KC1&#10;ju/Gjdb2gAEweTL4+jq3LhERcS8KgCIOsnixNcXL2bMQEGCt6fvQQ86uSkRE3JECoEhGxcdbMzRH&#10;R0NwMISFpbgEW2wsDB9uTesCEBpqre5RtqyD6xUREfkfBUCRjIiMhEGDrHlbEoWEWEt4dOpk3/Xn&#10;n9C1K+zYYW0PHQoTJ1rz/ImIiDiLBoGIpFdkJHTunDT8ARw5Yu2PjARg7lxrLd8dO6BAAViyBN54&#10;Q+FPREScTwFQJD3i462WP2OSv/a/fRefGUnfPgl07w4XLkCDBrBrF7Rp4+BaRUREUqEAKJIeUVHJ&#10;W/6u86upROiRRXwywwObDcaOhe+/h+LFHVijiIjILegZQJH0iI5OcbcBPqQ/g5jKFXwJzneJOZF+&#10;NG7s2PJERETSQi2AIukRHJxs178E0I15PMF0ruBLS5ax85MdCn8iIpJtKQCKpEdYmDXa939Ldmyh&#10;FjXYzhd0JRdxvMZzfBsygMLt6zi5UBERkdQpAIqkh6cnTJ2KMfAWz3IfP/A35SjNfqJowHDbG3hM&#10;fSvF+QBFRESyCwVAkXQ61aAT7WseYQiTicObB1nADqpTp8QRWLAgyTyAIiIi2ZEGgYikQ1SUtZbv&#10;kSPB+PgY3nryTwaExmErtjjVlUBERESyGwVAkTSIj7dW8Bg3DhISoGJF+OILG1WrVgQqOrs8ERGR&#10;dFEAFLmF6Gh49FFrPj+Anj0hIgLy5HFuXSIiIhmlZwAzICIigkqVKhEaGursUiSLrVgBVata4c/f&#10;H2bNsr4U/kRExJUpAGZAeHg4u3fvZsuWLc4uRbJIXByMGAEtW8LJk1ClCmzbZrX+iYiIuDp1AYvc&#10;4J9/rIEemzZZ2089BW++CblzO7cuERGRzKIAKHKdRYugTx84dw4CA+Hjj+HBB51dlYiISOZSF7AI&#10;cOUKDBxoTeF37hzcey/s2KHwJyIiOZMCoLi9P/6AunWtkb0Aw4db8/2VKePcukRERLKKuoDFrc2e&#10;DQMGwMWLULAgfPoptGrl7KpERESylloAxS1dvAiPPQY9eljfN2oEu3Yp/ImIiHtQABS38/PPUKsW&#10;zJwJHh7w0kvw3XdQrJizKxMREXEMdQGL2zAGPvgABg+G2Fgr8M2dCw0bOrsyERERx1IAFLdw7hw8&#10;/jh8+aW13bq11QJYqJAzqxIREXEOdQFLjvfTT1C9uhX+cuWCN96Ab75R+BMREfelFkDJsRIS4K23&#10;rCXdrl2zpnWZNw9q13Z2ZSIiIs6lACiuIT7empwvOhqCgyEsDDw9Uz381Cno1QuWLrW2O3eGDz+E&#10;fPkcU66IiEh2pgAo2V9kJAwaBIcP/39fSAhMnWot3XGDdevgkUfg6FHw8YEpU+CJJ8Bmc1zJIiIi&#10;2ZmeAZTsLTLSar67PvwBHDli7Y+MtO+Kj7emdGnSxAp/d95pPf83YIDCn4iIyPUUACX7io+3Wv6M&#10;Sf5a4r7BgyE+nqNHoVkzGDfOevavd2/YuhWqVHFgvSIiIi5CAVCyr6io5C1/1zMGDh1i+Zu/UbUq&#10;rF0L/v7Wcm4zZljfi4iISHJ6BlCyr+jom74cRy5eYAKvP28181WtCvPnwx13OKI4ERER16UAKNlX&#10;cHCqLx2gFN2Yx2bqABAebs3vlzu3o4oTERFxXeoCluwrLMwa7XvDCI6FdKIaO9lMHfLZ/mXhl/G8&#10;+67Cn4iISFopAEr25elpTfUCYLNxBR/CeZfOLORf8lGHTeyYtolOnVOfD1BERESSUwCU7K1TJ1iw&#10;gL2Fw6jDj0wjHIDn805j/fxjlB7Q0skFioiIuB49AyjZ3qcXOvHUhY5cxEahgCt8+sIftBz6xE1X&#10;AhEREZHUKQBKtnXhgjW449NPAWw0bgyzZ+emWDFN7iciInI71AUs2dKuXVCrlhX+PDxg/HhYtQqK&#10;FXN2ZSIiIq5PLYCSrRgD778Pzz4LsbFQvDjMnQsNGji7MhERkZxDAVCyjXPnoF8/WLjQ2m7TBmbO&#10;hIIFnVmViIhIzqMuYMkWNm+G6tWt8OflBW++Cd98o/AnIiKSFdQCKE6VkGCFvVGj4No1KFPGWs4t&#10;NNTZlYmIiORcCoDiNCdPQq9esGyZtd2lC0yfDoGBzq1LREQkp1MXsDjF2rVQrZoV/nLnhg8+gHnz&#10;FP5EREQcQQFQHCo+HsaNg6ZN4ehRuOsu+OknePzxZEv+ioiISBZx+wDYsWNHgoKC6Ny5s7NLyfGO&#10;HLGC30svWc/+9ekDW7ZA5crOrkxERMS9uH0AfOaZZ/jUWmpCstDSpVaX77p1kCcPzJkDH38M/v7O&#10;rkxERMT9uH0AbNy4MXnz5nV2GTnW1aswbJg1p9+pU9ZUL9u3wyOPOLsyERER9+XSAXD9+vW0a9eO&#10;YsWKYbPZWLx4cbJjpk2bRpkyZcidOzc1a9YkKirK8YW6qf37ISzMmuYF4OmnYdMmqFDBuXWJiIi4&#10;O5cOgBcvXqRq1aq8++67Kb4+f/58Bg8ezAsvvMCOHTsICwujVatWHDx40MGVup8FC6zWvp9+gqAg&#10;WLQI3n4bfHycXZmIiIi49DyArVq1olWrVqm+PnnyZPr27Uu/fv0AmDJlCitWrOC9995j0qRJ6b5e&#10;bGwssbGx9u2YmBgA4uLiiIuLS/f5bibxfJl93qx2+TIMH+7B9OmeANStm8Bnn8VTsiS42EdxOa56&#10;z4hz6b6RjHD1+8ZV685MLh0Ab+bq1ats27aNESNGJNnfokULNm7cmKFzTpo0iZdeeinZ/pUrV+Ln&#10;55ehc97KqlWrsuS8WeHw4Ty88UYtDhwIxGYzdOr0Jw8//Du//mr49VdnV+c+XOmekexD941khKve&#10;N5cuXXJ2CU6XYwPgqVOniI+Pp0iRIkn2FylShGPHjtm377//frZv387FixcJCQlh0aJFhKayDtnI&#10;kSMZMmSIfTsmJoYSJUrQokULAgICMrX+uLg4Vq1aRfPmzfHy8srUc2eFTz+18dxznly6ZKNwYcOM&#10;GfE0b14GKOPs0tyGq90zkj3ovpGMcPX7JrEHz53l2ACYyHbD7MLGmCT7VqxYkeZz+fj44JPCQ2xe&#10;Xl5Z9hcgK8+dqvh4iIqC6GgIDrZGcnh6pnjo+fMQHg6ffWZtN20Ks2fbKFo0x99a2ZZT7hlxebpv&#10;JCNc9b5xxZozm0sPArmZggUL4unpmaS1D+DEiRPJWgXlOpGRULo0NG5szdXSuLG1HRmZ7NCdO6FW&#10;LSv8eXjAf/4DK1ZA0aKOLlpERETSI8cGQG9vb2rWrJns+YRVq1ZRr149J1WVzUVGQufOcPhw0v1H&#10;jlj7/xcCjYGICKhTB/74A0JCrAmeX3gh1YZCERERyUZcup/uwoUL7Nu3z769f/9+du7cSf78+SlZ&#10;siRDhgyhR48e1KpVi7p16zJ9+nQOHjzIgAEDnFh1NhUfD4MGWenuRsZYC/UOHszZBh3o+7gnixZZ&#10;L7VrBzNmQIECji1XREREMs6lA+DWrVtp3LixfTtxgEavXr2YOXMmXbt25fTp04wfP57o6Gjuuece&#10;li5dSqlSpW7ruhEREURERBAfH39b58lWoqKSt/xdzxg2HSrOw/fE8c9xT7y84PXX4ZlnrGwoIiIi&#10;rsOlA2CjRo0wKbVYXeepp57iqaeeytTrhoeHEx4eTkxMDIGBgZl6bqeJjk71pQRsvMEwRjGR+OO5&#10;KFcO5s2znv8TERER1+PSAVAyUXBwirtPUIiefMoKWgLQrclxPlhUhEye9UZEREQcKMcOApF0Cguz&#10;RnNc15/7PY2pyi5W0BJfLvFh0HPMXVFQ4U9ERMTFKQCKxdMTpk4F4Bq5GMNLNOM7jhFMJX5jC7Xp&#10;91EdbLk0zFdERMTVKQDK/3XqxOEPvqWJ9wZeZgwGD/rxIVuKd+TuheOhUydnVygiIiKZQM8AZkCO&#10;HAUMLFkCvUe24vRVyOt3jQ/6/MTDD1aAsD2a4E9ERCQHUQDMgJw2CvjqVRg5EiZPtrZr1oR583JR&#10;vrwmzBYREcmJFADd3N9/Q7dusGWLtT14MLzyCqSw5LGIiIjkEAqAbuyLL6B/f4iJgfz5rRU92rd3&#10;dlUiIiKS1TQIxA1dvgxPPAFdu1rh7777YOdOhT8RERF3oQDoZnbvhtq1Yfp0a8q/F16AtWuhRAln&#10;VyYiIiKOoi5gN2GM1cX79NNw6RIUKQKzZ0OzZs6uTERERBxNAdANnD8PTz4Jc+ZY282bw2efWSFQ&#10;RERE3I+6gDMgIiKCSpUqERoa6uxSbmnHDmtalzlzrKn8Jk6E5csV/kRERNyZAmAGhIeHs3v3brYk&#10;zp2SDRkD77wDderAn39az/itW2fN9+ehP3URERG3pi7gHOjMGejbFxYvtrY7dIBPPrGmehERERFR&#10;W1AOs3EjVK9uhT9vb3j7bVi0SOFPRERE/k8BMIdISIBJk6BBAzh4EMqXh02brFG/NpuzqxMREZHs&#10;RF3AOcDx49CjB6xaZW0/8gi8/z7kzevcukRERCR7Ugugi/vuO6ha1Qp/vr7w8cfW/H4KfyIiIpIa&#10;BUAXde0ajB4NLVpYLYD33ANbt0KfPuryFRERkZtTAMyALJ8HMD4eNmywvt+wwdq+zqFD0LgxTJhg&#10;Tffy+OOweTNUqpQ15YiIiEjOogCYAVk6D2BkJJQuDW3aWNtt2ljbkZEAfP01VKtm5cK8eWHePPjg&#10;A/Dzy/xSREREJGfSIJDsJDISOne2mvV8ff+//8gRYh98hOfb/MrUb8sDUKuWFf7KlXNSrSIiIuKy&#10;1AKYXcTHw6BBVvi7wT5TlvvYYA9/zz4LP/yg8CciIiIZowCYXURFweHDyXbPv9aZGmxnG7XIz2m+&#10;mfgLkydbkzyLiIiIZIQCYHYRHZ1k85LxJSKiKj3iPuU8AYSxnl1UpW3pX51UoIiIiOQUCoDZRXCw&#10;/dvfqES92PWsWlUaGwmM5mW+pwkhHElynIiIiEhGaBBIdhEWBiEhcOQIk8xIdpu7CQq6wucXO3H/&#10;1WXW5H4hJazjRERERG6DAmB24ekJU6dC5868y9Pk8kyg8VuFafLk2v/P7DxlinWciIiIyG1QF3B2&#10;0qkTLFhAvpA8fOg9gHz5Yq39ISGwYIH1uoiIiMhtUgDMgCxdCaRTJzhwAL791tr+9lvYv1/hT0RE&#10;RDKNAmAGZOlKIGB189avb31fv766fUVERCRTKQCKiIiIuBkFQBERERE3owAoIiIi4mYUAEVERETc&#10;jAKgiIiIiJtRABQRERFxMwqAIiIiIm5GAVBERETEzSgAioiIiLgZBUARERERN6MAKCIiIuJmcjm7&#10;AFcUERFBREQE165dAyAmJibTrxEXF8elS5eIiYnBy8sr088vOY/uGckI3TeSEa5+3yT+u22McXIl&#10;zmMz7vzpb9Phw4cpUaKEs8sQERGRDDh06BAhISHOLsMpFABvQ0JCAkePHqVJkyZs3bo11eNCQ0PZ&#10;smVLul6LiYmhRIkSHDp0iICAgEyrOSvc7PNlt2tk9DzpeV9ajr3dY1J6zZXuGcj5901635MZ901O&#10;/10DrnPfZJffNWk5LqffNyl9BmMM58+fp1ixYnh4uOfTcOoCvg0eHh6EhISQK1eum/4F8PT0TPX1&#10;m70GEBAQkO3/ct3qM2Sna2T0POl5X1qOvd1jbvaaK9wzkPPvm/S+JzPum5z+uwZc577JLr9r0nJc&#10;Tr9vUvsMgYGBTqgm+3DP2JvJwsPDM/z6rd7rChzxGTLrGhk9T3rel5Zjb/cY3TeOvUZGzpPe92TG&#10;fZPT7xlwnfsmu/yuSctxOf2+yQmfISuoCzibiomJITAwkH///Tfb/9+VZA+6ZyQjdN9IRui+cX1q&#10;AcymfHx8GDt2LD4+Ps4uRVyE7hnJCN03khG6b1yfWgBFRERE3IxaAEVERETcjAKgiIiIiJtRABQR&#10;ERFxMwqAIiIiIm5GAVBERETEzSgAuqCOHTsSFBRE586dnV2KuIhDhw7RqFEjKlWqRJUqVfjyyy+d&#10;XZJkc+fPnyc0NJRq1apRuXJlPvzwQ2eXJC7k0qVLlCpVimHDhjm7FEmFpoFxQWvWrOHChQvMmjWL&#10;BQsWOLsccQHR0dEcP36catWqceLECWrUqMHevXvx9/d3dmmSTcXHxxMbG4ufnx+XLl3innvuYcuW&#10;LRQoUMDZpYkLeOGFF/jzzz8pWbIkb7zxhrPLkRSoBdAFNW7cmLx58zq7DHEhwcHBVKtWDYDChQuT&#10;P39+zpw549yiJFvz9PTEz88PgCtXrhAfH4/aCyQt/vzzT37//Xdat27t7FLkJhQAHWz9+vW0a9eO&#10;YsWKYbPZWLx4cbJjpk2bRpkyZcidOzc1a9YkKirK8YVKtpKZ983WrVtJSEigRIkSWVy1OFNm3DPn&#10;zp2jatWqhISE8Nxzz1GwYEEHVS/Okhn3zbBhw5g0aZKDKpaMUgB0sIsXL1K1alXefffdFF+fP38+&#10;gwcP5oUXXmDHjh2EhYXRqlUrDh486OBKJTvJrPvm9OnT9OzZk+nTpzuibHGizLhn8uXLx65du9i/&#10;fz9z587l+PHjjipfnOR275uvvvqKihUrUrFiRUeWLRlhxGkAs2jRoiT7ateubQYMGJBk35133mlG&#10;jBiRZN+aNWvMgw8+mNUlSjaU0fvmypUrJiwszHz66aeOKFOykdv5XZNowIAB5osvvsiqEiUbysh9&#10;M2LECBMSEmJKlSplChQoYAICAsxLL73kqJIlHdQCmI1cvXqVbdu20aJFiyT7W7RowcaNG51UlWR3&#10;ablvjDH07t2bJk2a0KNHD2eUKdlIWu6Z48ePExMTA0BMTAzr16/njjvucHitkn2k5b6ZNGkShw4d&#10;4sCBA7zxxhv079+fMWPGOKNcuYVczi5A/u/UqVPEx8dTpEiRJPuLFCnCsWPH7Nv3338/27dv5+LF&#10;i4SEhLBo0SJCQ0MdXa5kE2m5b3744Qfmz59PlSpV7M/0fPbZZ1SuXNnR5Uo2kJZ75vDhw/Tt2xdj&#10;DMYYBg4cSJUqVZxRrmQTaf03SlyDAmA2ZLPZkmwbY5LsW7FihaNLEhdws/umfv36JCQkOKMsycZu&#10;ds/UrFmTnTt3OqEqye5u9W9Uot69ezuoIskIdQFnIwULFsTT0zPZ/0mdOHEi2f9xiSTSfSPppXtG&#10;MkL3Tc6iAJiNeHt7U7NmTVatWpVk/6pVq6hXr56TqpLsTveNpJfuGckI3Tc5i7qAHezChQvs27fP&#10;vr1//3527txJ/vz5KVmyJEOGDKFHjx7UqlWLunXrMn36dA4ePMiAAQOcWLU4m+4bSS/dM5IRum/c&#10;iBNHILulNWvWGCDZV69evezHREREmFKlShlvb29To0YNs27dOucVLNmC7htJL90zkhG6b9yH1gIW&#10;ERERcTN6BlBERETEzSgAioiIiLgZBUARERERN6MAKCIiIuJmFABFRERE3IwCoIiIiIibUQAUERER&#10;cTMKgCIiIiJuRgFQRLKFcePGUa1aNYdfd+3atdhsNs6dO+fwa2cmm83G4sWLnV2GiLgIBUARyXI2&#10;m+2mX71792bYsGGsXr3a4bXVq1eP6OhoAgMD0/ye3r1788ADD2RdUSIiWSyXswsQkZwvOjra/v38&#10;+fMZM2YMe/fute/z9fUlT5485MmTx+G1eXt7U7RoUYdfF+Dq1at4e3s75doi4t7UAigiWa5o0aL2&#10;r8DAQGw2W7J9N3YBJ7ayTZw4kSJFipAvXz5eeuklrl27xvDhw8mfPz8hISF88sknSa515MgRunbt&#10;SlBQEAUKFKBDhw4cOHAg1dpu7AKeOXMm+fLlY8WKFdx1113kyZOHli1b2kPsuHHjmDVrFl999ZW9&#10;BXPt2rVpunbiZ5o0aRLFihWjYsWKjBw5kjp16iSrq0qVKowdOxaALVu20Lx5cwoWLEhgYCANGzZk&#10;+/bt6f+DEBH5HwVAEcm2vv/+e44ePcr69euZPHky48aNo23btgQFBbF582YGDBjAgAEDOHToEACX&#10;Ll2icePG5MmTh/Xr17NhwwZ7gLt69Wqar3vp0iXeeOMNPvvsM9avX8/BgwcZNmwYAMOGDaNLly72&#10;UBgdHU29evXSfO3Vq1ezZ88eVq1axZIlS+jevTubN2/mr7/+sh/z22+/8csvv9C9e3cAzp8/T69e&#10;vYiKiuLHH3+kQoUKtG7dmvPnz2fGj1lE3JC6gEUk28qfPz9vv/02Hh4e3HHHHbz22mtcunSJUaNG&#10;ATBy5EheeeUVfvjhB7p168a8efPw8PDgo48+wmazATBjxgzy5cvH2rVradGiRZquGxcXx/vvv0+5&#10;cuUAGDhwIOPHjwcgT548+Pr6Ehsbm6TrePbs2Wm6tr+/Px999FGSrt8qVaowd+5cXnzxRQDmzJlD&#10;aGgoFStWBKBJkyZJ6vvggw8ICgpi3bp1tG3bNn0/VBER1AIoItnY3XffjYfH/39NFSlShMqVK9u3&#10;PT09KVCgACdOnABg27Zt7Nu3j7x589qfKcyfPz9XrlxJ0sJ2K35+fvbwBxAcHGy/RmrSeu3KlSsn&#10;e+6ve/fuzJkzBwBjDJ9//rm99Q/gxIkTDBgwgIoVKxIYGEhgYCAXLlzg4MGDaf5MIiLXUwugiGRb&#10;Xl5eSbZtNluK+xISEgBISEigZs2a9jB1vUKFCt3WdY0xN31PWq/t7++f7PVHHnmEESNGsH37di5f&#10;vsyhQ4fo1q2b/fXevXtz8uRJpkyZQqlSpfDx8aFu3brp6tYWEbmeAqCI5Bg1atRg/vz5FC5cmICA&#10;gCy7jre3N/Hx8Zl27ZCQEBo0aMCcOXO4fPkyzZo1o0iRIvbXo6KimDZtGq1btwbg0KFDnDp16vY/&#10;iIi4LXUBi0iO0b17dwoWLEiHDh2Iiopi//79rFu3jkGDBnH48OFMu07p0qX5+eef2bt3L6dOnSIu&#10;Lu62r929e3fmzZvHl19+yaOPPprktfLly/PZZ5+xZ88eNm/eTPfu3fH19c20zyMi7kcBUERyDD8/&#10;P9avX0/JkiXp1KkTd911F3369OHy5cuZ2iLYv39/7rjjDmrVqkWhQoX44YcfbvvaDz30EKdPn+bS&#10;pUvJJpn+5JNPOHv2LNWrV6dHjx4888wzFC5cONM+j4i4H5u51YMtIiIiIpKjqAVQRERExM0oAIqI&#10;iIi4GQVAERERETejACgiIiLiZhQARURERNyMAqCIiIiIm1EAFBEREXEz/wUDs7Kd6WmYkQAAAABJ&#10;RU5ErkJgglBLAwQUAAYACAAAACEArc84Q90AAAAHAQAADwAAAGRycy9kb3ducmV2LnhtbEyPQUvD&#10;QBCF74L/YRnBm92kwdLGbEop6qkItoJ4mybTJDQ7G7LbJP33jid7e8Mb3vtetp5sqwbqfePYQDyL&#10;QBEXrmy4MvB1eHtagvIBucTWMRm4kod1fn+XYVq6kT9p2IdKSQj7FA3UIXSp1r6oyaKfuY5YvJPr&#10;LQY5+0qXPY4Sbls9j6KFttiwNNTY0bam4ry/WAPvI46bJH4ddufT9vpzeP743sVkzOPDtHkBFWgK&#10;/8/why/okAvT0V249Ko1IEOCgWSZgBI3Wc1XoI4iFiJ0nulb/v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E/xmHcDAAAqCAAADgAAAAAAAAAAAAAAAAA6AgAA&#10;ZHJzL2Uyb0RvYy54bWxQSwECLQAKAAAAAAAAACEAFZqIGWdmAABnZgAAFAAAAAAAAAAAAAAAAADd&#10;BQAAZHJzL21lZGlhL2ltYWdlMS5wbmdQSwECLQAUAAYACAAAACEArc84Q90AAAAHAQAADwAAAAAA&#10;AAAAAAAAAAB2bAAAZHJzL2Rvd25yZXYueG1sUEsBAi0AFAAGAAgAAAAhAKomDr68AAAAIQEAABkA&#10;AAAAAAAAAAAAAAAAgG0AAGRycy9fcmVscy9lMm9Eb2MueG1sLnJlbHNQSwUGAAAAAAYABgB8AQAA&#10;c24AAAAA&#10;">
                <v:shape id="Picture 30" o:spid="_x0000_s1180"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YgwQAAANsAAAAPAAAAZHJzL2Rvd25yZXYueG1sRE/Pa8Iw&#10;FL4P/B/CE3abqQ5KqUYRURg7DFcVPD6aZ1NsXkqT2XZ//XIQdvz4fq82g23EgzpfO1YwnyUgiEun&#10;a64UnE+HtwyED8gaG8ekYCQPm/XkZYW5dj1/06MIlYgh7HNUYEJocyl9aciin7mWOHI311kMEXaV&#10;1B32Mdw2cpEkqbRYc2ww2NLOUHkvfqyC7DB+JlezP/pfWVf6nDbbr+Ki1Ot02C5BBBrCv/jp/tAK&#10;3uP6+CX+ALn+AwAA//8DAFBLAQItABQABgAIAAAAIQDb4fbL7gAAAIUBAAATAAAAAAAAAAAAAAAA&#10;AAAAAABbQ29udGVudF9UeXBlc10ueG1sUEsBAi0AFAAGAAgAAAAhAFr0LFu/AAAAFQEAAAsAAAAA&#10;AAAAAAAAAAAAHwEAAF9yZWxzLy5yZWxzUEsBAi0AFAAGAAgAAAAhAMNFRiDBAAAA2wAAAA8AAAAA&#10;AAAAAAAAAAAABwIAAGRycy9kb3ducmV2LnhtbFBLBQYAAAAAAwADALcAAAD1AgAAAAA=&#10;">
                  <v:imagedata r:id="rId133" o:title="" cropright="6036f"/>
                </v:shape>
                <v:shape id="Text Box 214" o:spid="_x0000_s1181"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2AACA49A" w14:textId="15914924" w:rsidR="00EA1699" w:rsidRPr="00C473EC" w:rsidRDefault="00EA1699" w:rsidP="004B7D0E">
                        <w:pPr>
                          <w:pStyle w:val="Caption"/>
                          <w:jc w:val="left"/>
                        </w:pPr>
                        <w:r>
                          <w:t>Figure</w:t>
                        </w:r>
                        <w:r>
                          <w:rPr>
                            <w:rFonts w:hint="cs"/>
                            <w:rtl/>
                          </w:rPr>
                          <w:t xml:space="preserve"> </w:t>
                        </w:r>
                        <w:r>
                          <w:t>9</w:t>
                        </w:r>
                        <w:r w:rsidRPr="00FE29C0">
                          <w:t>-</w:t>
                        </w:r>
                        <w:r>
                          <w:rPr>
                            <w:rFonts w:hint="cs"/>
                            <w:rtl/>
                          </w:rPr>
                          <w:t>33</w:t>
                        </w:r>
                      </w:p>
                      <w:p w14:paraId="3C337918" w14:textId="77777777" w:rsidR="00EA1699" w:rsidRDefault="00EA1699" w:rsidP="004B7D0E">
                        <w:pPr>
                          <w:rPr>
                            <w:lang w:bidi="ar-SA"/>
                          </w:rPr>
                        </w:pPr>
                      </w:p>
                    </w:txbxContent>
                  </v:textbox>
                </v:shape>
              </v:group>
            </w:pict>
          </mc:Fallback>
        </mc:AlternateContent>
      </w:r>
    </w:p>
    <w:p w14:paraId="59DD8821" w14:textId="3C5A5EC5" w:rsidR="004B7D0E" w:rsidRDefault="004B7D0E" w:rsidP="00490C43">
      <w:pPr>
        <w:spacing w:after="0" w:line="240" w:lineRule="auto"/>
        <w:rPr>
          <w:rtl/>
        </w:rPr>
      </w:pPr>
    </w:p>
    <w:p w14:paraId="1B5E37A4" w14:textId="08BC38DB" w:rsidR="004B7D0E" w:rsidRDefault="004B7D0E" w:rsidP="00490C43">
      <w:pPr>
        <w:spacing w:after="0" w:line="240" w:lineRule="auto"/>
        <w:rPr>
          <w:rtl/>
        </w:rPr>
      </w:pPr>
    </w:p>
    <w:p w14:paraId="172A8891" w14:textId="0988D87E" w:rsidR="004B7D0E" w:rsidRDefault="004B7D0E" w:rsidP="00490C43">
      <w:pPr>
        <w:spacing w:after="0" w:line="240" w:lineRule="auto"/>
        <w:rPr>
          <w:rtl/>
        </w:rPr>
      </w:pPr>
    </w:p>
    <w:p w14:paraId="24FCC214" w14:textId="1FFF43E2" w:rsidR="004B7D0E" w:rsidRDefault="004B7D0E" w:rsidP="00490C43">
      <w:pPr>
        <w:spacing w:after="0" w:line="240" w:lineRule="auto"/>
        <w:rPr>
          <w:rtl/>
        </w:rPr>
      </w:pPr>
    </w:p>
    <w:p w14:paraId="2B895D92" w14:textId="20D82BAE" w:rsidR="004B7D0E" w:rsidRDefault="004B7D0E" w:rsidP="00490C43">
      <w:pPr>
        <w:spacing w:after="0" w:line="240" w:lineRule="auto"/>
        <w:rPr>
          <w:rtl/>
        </w:rPr>
      </w:pPr>
    </w:p>
    <w:p w14:paraId="18EE2BCB" w14:textId="40A0D169" w:rsidR="004B7D0E" w:rsidRDefault="004B7D0E" w:rsidP="00490C43">
      <w:pPr>
        <w:spacing w:after="0" w:line="240" w:lineRule="auto"/>
        <w:rPr>
          <w:rtl/>
        </w:rPr>
      </w:pPr>
    </w:p>
    <w:p w14:paraId="60A20526" w14:textId="425A141C" w:rsidR="004B7D0E" w:rsidRDefault="004B7D0E" w:rsidP="00490C43">
      <w:pPr>
        <w:spacing w:after="0" w:line="240" w:lineRule="auto"/>
        <w:rPr>
          <w:rtl/>
        </w:rPr>
      </w:pPr>
    </w:p>
    <w:p w14:paraId="6D814889" w14:textId="225756FB" w:rsidR="004B7D0E" w:rsidRDefault="004B7D0E" w:rsidP="00490C43">
      <w:pPr>
        <w:spacing w:after="0" w:line="240" w:lineRule="auto"/>
        <w:rPr>
          <w:rtl/>
        </w:rPr>
      </w:pPr>
    </w:p>
    <w:p w14:paraId="146CFCB5" w14:textId="76EB160E" w:rsidR="004B7D0E" w:rsidRDefault="004B7D0E" w:rsidP="00490C43">
      <w:pPr>
        <w:spacing w:after="0" w:line="240" w:lineRule="auto"/>
        <w:rPr>
          <w:rtl/>
        </w:rPr>
      </w:pPr>
    </w:p>
    <w:p w14:paraId="67CA7197" w14:textId="4A24B788" w:rsidR="004B7D0E" w:rsidRDefault="004B7D0E" w:rsidP="00490C43">
      <w:pPr>
        <w:spacing w:after="0" w:line="240" w:lineRule="auto"/>
        <w:rPr>
          <w:rtl/>
        </w:rPr>
      </w:pPr>
    </w:p>
    <w:p w14:paraId="03156953" w14:textId="4EE265D4" w:rsidR="004B7D0E" w:rsidRDefault="004B7D0E" w:rsidP="00490C43">
      <w:pPr>
        <w:spacing w:after="0" w:line="240" w:lineRule="auto"/>
        <w:rPr>
          <w:rtl/>
        </w:rPr>
      </w:pPr>
    </w:p>
    <w:p w14:paraId="3EBC0673" w14:textId="205587B0" w:rsidR="004B7D0E" w:rsidRDefault="004B7D0E" w:rsidP="00490C43">
      <w:pPr>
        <w:spacing w:after="0" w:line="240" w:lineRule="auto"/>
        <w:rPr>
          <w:rtl/>
        </w:rPr>
      </w:pPr>
    </w:p>
    <w:p w14:paraId="770E23C7" w14:textId="1E63E238" w:rsidR="004B7D0E" w:rsidRDefault="000C6DEE" w:rsidP="00490C43">
      <w:pPr>
        <w:spacing w:after="0" w:line="240" w:lineRule="auto"/>
        <w:rPr>
          <w:rtl/>
        </w:rPr>
      </w:pPr>
      <w:r w:rsidRPr="000C6DEE">
        <w:rPr>
          <w:rFonts w:cs="Calibri Light"/>
          <w:noProof/>
          <w:rtl/>
        </w:rPr>
        <mc:AlternateContent>
          <mc:Choice Requires="wpg">
            <w:drawing>
              <wp:anchor distT="0" distB="0" distL="114300" distR="114300" simplePos="0" relativeHeight="251684352" behindDoc="0" locked="0" layoutInCell="1" allowOverlap="1" wp14:anchorId="7AA9D154" wp14:editId="0E1AD0AD">
                <wp:simplePos x="0" y="0"/>
                <wp:positionH relativeFrom="column">
                  <wp:posOffset>126203</wp:posOffset>
                </wp:positionH>
                <wp:positionV relativeFrom="paragraph">
                  <wp:posOffset>10160</wp:posOffset>
                </wp:positionV>
                <wp:extent cx="2494915" cy="2061210"/>
                <wp:effectExtent l="0" t="0" r="635" b="0"/>
                <wp:wrapNone/>
                <wp:docPr id="160" name="Group 160"/>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161" name="Picture 161"/>
                          <pic:cNvPicPr>
                            <a:picLocks noChangeAspect="1"/>
                          </pic:cNvPicPr>
                        </pic:nvPicPr>
                        <pic:blipFill>
                          <a:blip r:embed="rId134">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162" name="Text Box 162"/>
                        <wps:cNvSpPr txBox="1"/>
                        <wps:spPr>
                          <a:xfrm>
                            <a:off x="1509623" y="1268083"/>
                            <a:ext cx="919429" cy="340612"/>
                          </a:xfrm>
                          <a:prstGeom prst="rect">
                            <a:avLst/>
                          </a:prstGeom>
                          <a:noFill/>
                          <a:ln w="6350">
                            <a:noFill/>
                          </a:ln>
                        </wps:spPr>
                        <wps:txbx>
                          <w:txbxContent>
                            <w:p w14:paraId="2AA15EC0" w14:textId="2C10A4DC" w:rsidR="00EA1699" w:rsidRPr="00C473EC" w:rsidRDefault="00EA1699" w:rsidP="000C6DEE">
                              <w:pPr>
                                <w:pStyle w:val="Caption"/>
                                <w:jc w:val="left"/>
                              </w:pPr>
                              <w:r>
                                <w:t>Figure</w:t>
                              </w:r>
                              <w:r>
                                <w:rPr>
                                  <w:rFonts w:hint="cs"/>
                                  <w:rtl/>
                                </w:rPr>
                                <w:t xml:space="preserve"> </w:t>
                              </w:r>
                              <w:r>
                                <w:t>9</w:t>
                              </w:r>
                              <w:r w:rsidRPr="00FE29C0">
                                <w:t>-</w:t>
                              </w:r>
                              <w:r>
                                <w:rPr>
                                  <w:rFonts w:hint="cs"/>
                                  <w:rtl/>
                                </w:rPr>
                                <w:t>34</w:t>
                              </w:r>
                            </w:p>
                            <w:p w14:paraId="0BBCAD04" w14:textId="77777777" w:rsidR="00EA1699" w:rsidRDefault="00EA1699" w:rsidP="000C6DE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A9D154" id="Group 160" o:spid="_x0000_s1182" style="position:absolute;left:0;text-align:left;margin-left:9.95pt;margin-top:.8pt;width:196.45pt;height:162.3pt;z-index:251684352"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X/fcQMAACQIAAAOAAAAZHJzL2Uyb0RvYy54bWykVcFu2zgQvS/QfyB4&#10;b2QpjjcW4hRusgkKpK2xyaJnmqIsoRLJJenI6df3DSXZTlKgu+3B8pAcDt+8eUNevNu1DXtUztdG&#10;L3h6MuFMaWmKWm8W/J+Hm7fnnPkgdCEao9WCPynP312++eOis7nKTGWaQjmGINrnnV3wKgSbJ4mX&#10;lWqFPzFWaSyWxrUiYOg2SeFEh+htk2STySzpjCusM1J5j9nrfpFfxvhlqWT4XJZeBdYsOLCF+HXx&#10;u6Zvcnkh8o0TtqrlAEP8AopW1BqH7kNdiyDY1tWvQrW1dMabMpxI0yamLGupYg7IJp28yObWma2N&#10;uWzybmP3NIHaFzz9clj56XHlWF2gdjPwo0WLIsVzGU2Ans5ucnjdOntvV26Y2PQjynhXupb+kQvb&#10;RWKf9sSqXWASk9l0Pp2nZ5xJrGWTWZqlA/WyQn1e7ZPVXz/ZmYwHJ4RvD8fWMsdvYArWK6Z+rijs&#10;Clun+BCk/U8xWuG+bu1bFNWKUK/rpg5PUaAoH4HSj6tarlw/OCY9HUnHOh0L2lOinTaRX79LUFZ3&#10;Rn71TJurSuiNWnoLdaNu5J08d4/DZ0eum9re1E1DlSJ7SA6d8EJJP+CnV+m1kdtW6dC3nVMN8jTa&#10;V7X1nLlctWsFFbkPRQQkcu/k3wBIjTedodwMZ0UDcLEanAqyGqEf4FEiHkJj6+6jKSBGsQ0mttbv&#10;CG0vFxDpfLhVpmVkADAwxvDi8c4HwnNwIaDaEG0Rc6OfTcCRZiLXhHgwkQA1Da4zP7KM0Sue/1fH&#10;3lfCKqCksMfiyUbxPFCnvTc7qCfrmzY6UseysMPCoBMK0GMd+2ffuOnZZD7LTjlDi6bZ7HxyfkqR&#10;RD428TydT7N538OnU2riqLxDoN9hlnULPjs9m8RS7DkfKT7AJivs1rt4ZZ0PF5TP16Z4QqrOoKKQ&#10;mrfypkZ574QPK+Fwo2MSr1T4jE/ZGBxmBouzyrhvP5onf5QNq5x1eCEW3P+7FXQxNB80CjpPp1OE&#10;DXEwPfszI40fr6yPV/S2vTLoBfQ70EWT/EMzmqUz7Rc8Zks6FUtCS5y94GE0rwJGWMBjKNVyGe3+&#10;vrnT9xa3VBrJoyo87L4IZweFBxTwkxklJPIXQu99e2Uv0WtlHbuAiO5Zha5pADlHKz5FsJ69dcfj&#10;6HV43C+/AwAA//8DAFBLAwQKAAAAAAAAACEAbQvm66lmAACpZgAAFAAAAGRycy9tZWRpYS9pbWFn&#10;ZTEucG5niVBORw0KGgoAAAANSUhEUgAAAoAAAAHgCAYAAAA10dzkAAAAOXRFWHRTb2Z0d2FyZQBN&#10;YXRwbG90bGliIHZlcnNpb24zLjMuMiwgaHR0cHM6Ly9tYXRwbG90bGliLm9yZy8vihELAAAACXBI&#10;WXMAAA9hAAAPYQGoP6dpAABmFklEQVR4nO3de3zO9f/H8cdlJ7bZmDNzTJKcz6eFHHIMi5RzIXKI&#10;UOlElJRKKlM/CuW40qhEkdPmkJxWKSlFTnOOOc5s798fn++uzIbZ4bqu7Xreb7fd7PO5Ptfn89q8&#10;bU/v9+f9/tiMMQYRERERcRu5nF2AiIiIiDiWAqCIiIiIm1EAFBEREXEzCoAiIiIibkYBUERERMTN&#10;KACKiIiIuBkFQBERERE3owAoIiIi4mYUAEVERETcjAKgiIiIiJtRABQRERFxMwqAIiIiIm5GAVBE&#10;RETEzSgAioiIiLgZBUARERERN6MAKCIiIuJmFABFRERE3IwCoIiIiIibUQAUERERcTMKgCIiIiJu&#10;RgFQRERExM0oAIqIiIi4GQVAERERETejACgiIiLiZhQARURERNyMAqCIiIiIm1EAFBEREXEzCoAi&#10;IiIibkYBUERERMTNKACKiIiIuBkFQBERERE3owAoIiIi4mYUAEVERETcjAKgiIiIiJtRABQRERFx&#10;MwqAIiIiIm5GAVAkDebMmYPNZmPbtm3OLoX9+/djs9mYM2fOLY/du3cvvXr1olSpUuTJk4c77riD&#10;kSNHcurUqRTH/v3334SGhpIvXz78/f1p2bIlO3bsSHaMMYZx48ZRokQJChcuzJNPPklcXFyyY86e&#10;PUvx4sWZNWvWLevr27cvNpvtlh99+/YFoEyZMrRv3/6W5123bh02m41169bd8tibsdlsvPzyyzc9&#10;JunvI+kjV65c5M+fn+bNm7Ny5coMXT8tmjZtStOmTZPtS0vd11u+fPkN31OmTBn730F6Jf0butVH&#10;mTJlMnQdEUkbT2cXICJZ48SJE9SvX5+AgABeeeUVSpUqxc6dOxk3bhxr165l+/bt5MqVy35sSEgI&#10;+fPnZ9asWeTOnZtJkybRtGlTtm7dyl133QXA3Llzefvtt5k2bRp+fn4MHTqUwoUL8+KLL9qv+9xz&#10;z1GhQgUeffTRW9b40ksvMWjQIPv2jh07GDJkCK+99hrNmjWz7y9UqNBtfe01a9Zk8+bNVKpU6bbe&#10;lxHDhg2je/fuJCQk8PvvvzN+/Hjatm3LmjVruPfeex1WB8DmzZsJDg6+rfcsX76csLCwVEPgkiVL&#10;CAgIyFBN7dq1Y/Pmzcn2NWjQgC5dujBq1Cj7Ph8fnwxdR0TSRgFQJIf68ssvOXXqFOHh4TRv3hyA&#10;Zs2aERcXx/PPP89PP/1EjRo1AHjzzTc5ceIEmzZtonTp0gA0btyYO+64g7FjxxIeHg7AN998Q48e&#10;Pey9QX/++SdfffWVPQBu3ryZOXPmsHPnTmw22y1rvOOOO7jjjjvs25cvXwbgzjvvpH79+un+2gMC&#10;AtL0/osXL+Lr65vu61yrVKlS9ms2atSIO++8kyZNmvDxxx87PABm5HuXmqR2khGFChVKNcgXKVLk&#10;pvUmJCRw9epVBUORTKYhYJFMtGHDBpo3b07evHnx9fWlYcOGfPPNN8mOOXHiBIMHD6ZSpUr4+/tT&#10;uHBh7rvvPqKiolKc78iRIzz00EPkzZuXwMBAunXrxtGjR9NUi5eXFwCBgYHJ9ufLlw+A3Llz2/ct&#10;WbKE++67zx7+wApRoaGhfP3111y9ehWwApqfn5/9GH9/f3toi4+P5/HHH2fMmDH2HsOs8u2331Kz&#10;Zk3y5MlDxYoVUww3pzYE3LdvX/z9/fnll19o1aoVefPmtQfj2NhYBgwYQIECBfD396d169b88ccf&#10;Gaqxdu3aABw7dizZ/qNHjzJw4ECCg4Px9vambNmyjB8/3v49TjJ+/Hjq1atHUFAQAQEB1KxZk48/&#10;/hhjzC2vff0Q8MWLFxk9ejRly5Yld+7cBAUFUbt2bRYuXAhY35uwsDD7e5M+9u/fD6Q+BHzmzBlG&#10;jRpFuXLl8PHxoXDhwrRt25bff//9dr5NySQNp0+ePJlXX32VsmXL4uPjw9q1a7l8+TKjRo2ievXq&#10;BAYGEhQURIMGDfjyyy9TnCcxMZH333+f6tWrkydPHvLly0f9+vX56quvkh0XHh5OgwYN8PPzw9/f&#10;n/vvv5+dO3emu36R7EQ9gCKZZP369bRs2ZKqVavy8ccf4+Pjw/Tp0+nQoQMLFy6kW7duAJw+fRqA&#10;cePGUbRoUc6fP8+SJUto2rQpq1evtt/PdenSJVq0aMGRI0eYNGkSFSpU4JtvvrGf51Y6depEqVKl&#10;GDVqFNOnT6d06dLs2LGD119/nQ4dOnD33Xfbr/PXX3/RuXPnFOeoWrUqly5d4u+//6ZChQo0bNiQ&#10;adOm0a9fP/z9/Zk5cyYhISGA1Yt49epVxowZk9Fv5U399NNPjBo1ijFjxlCkSBE++ugj+vXrR/ny&#10;5W/Z03blyhUeeOABBg4cyJgxY7h69SrGGDp16sSmTZsYO3YsderUYePGjbRp0yZDde7btw+AChUq&#10;2PcdPXqUunXrkitXLsaOHcsdd9zB5s2befXVV9m/fz+zZ8+2H7t//34GDhxIqVKlAPjhhx8YNmwY&#10;hw8fZuzYsbdVy8iRI5k7dy6vvvoqNWrU4MKFC+zatct+L+hLL73EhQsXWLx4cbJh2mLFiqV6vnPn&#10;ztG4cWP279/Ps88+S7169Th//jyRkZHExMRQsWLF26rveu+99x4VKlTgrbfeIiAggDvvvJO4uDhO&#10;nz7N6NGjKVGiBFeuXOH7778nNDSU2bNn07t3b/v7+/bty7x58+jXrx8TJkzA29ubHTt22AMtwGuv&#10;vcaLL77Io48+yosvvsiVK1d48803CQkJ4ccff3To7QMiTmFE5JZmz55tALN169YbHlO/fn1TuHBh&#10;c+7cOfu+q1evmsqVK5vg4GCTmJiY6vuuXr1q4uPjTfPmzU3nzp3t+z/44AMDmC+//DLZ8QMGDDCA&#10;mT179i3rPnLkiGnQoIEB7B9du3Y1ly9fth9z+PBhA5hJkyaleP+CBQsMYDZt2mSMMebChQumdevW&#10;9nPVq1fPHDt2zPz555/G19fXREZG3rKmm1m7dq0BzOeff57q66VLlza5c+c2//zzj33fpUuXTFBQ&#10;kBk4cGCK86xdu9a+r0+fPgYws2bNSnbOFStWGMC8++67yfZPnDjRAGbcuHE3rXnfvn0GMG+88YaJ&#10;j483ly9fNtHR0aZBgwamWLFiZt++ffZjBw4caPz9/ZPVb4wxb731lgHMr7/+muo1EhISTHx8vJkw&#10;YYIpUKBAsrbUpEkT06RJk2THX1935cqVTadOnW76dQwZMsTc6FdC6dKlTZ8+fezbEyZMMIBZtWrV&#10;Tc95K4AZMmSIfTvpe3nHHXeYK1eu3PS9Sf9u+vXrZ2rUqGHfHxkZaQDzwgsv3PC9Bw4cMJ6enmbY&#10;sGHJ9p87d84ULVrUPPTQQ+n8ikSyDw0Bi2SCCxcusGXLFrp06YK/v799v4eHB7169eLQoUPs2bPH&#10;vv/DDz+kZs2a5M6dG09PT7y8vFi9ejW7d++2H7N27Vry5s3LAw88kOxa3bt3T1NN//77Lx07diQ2&#10;Npb58+cTGRnJ9OnT2bBhAw888ECKIceb3bOX9Jqvry8rVqzg0KFD7N+/nx9++IHChQszaNAgevTo&#10;QUhICOvXr6d27drky5ePJk2asGvXrjTVm1bVq1e394qBNZRdoUIF/vnnnzS9/8EHH0y2vXbtWgB6&#10;9OiRbH9av89Jnn32Wby8vMidOzfVq1dn165dfP3118lmtS5btoxmzZpRvHhxrl69av9I6m1cv369&#10;/dg1a9bQokULAgMD8fDwwMvLi7Fjx3Lq1CmOHz9+W7XVrVuXFStWMGbMGNatW8elS5du6/3XW7Fi&#10;BRUqVKBFixYZOs+NPPDAA/ZbGK71+eef06hRI/z9/e3/bj7++ONk/25WrFgBwJAhQ254/u+++46r&#10;V6/Su3fvZH8PuXPnpkmTJhmePS6SHSgAimSCf//9F2NMqkNmxYsXB7APt02ZMoUnnniCevXq8cUX&#10;X/DDDz+wdetWWrdunewX86lTpyhSpEiK8xUtWjRNNb3xxhtER0ezatUqunfvTkhICE888QTz589n&#10;5cqVzJ8/H4D8+fNjs9lSXRomabg6KCgo2f4SJUrY7xf89NNP2bVrF2+88QanTp2iU6dODBo0iJiY&#10;GEJCQujcuTPx8fFpqjktChQokGKfj49PmkKNr69vitmsp06dwtPTM8V50/p9TjJ8+HC2bt3Khg0b&#10;eOutt4iPj6djx47Jvq/Hjh3j66+/xsvLK9nHPffcA8DJkycB+PHHH2nVqhUAM2fOZOPGjWzdupUX&#10;XngB4LYD3Hvvvcezzz7L0qVLadasGUFBQXTq1Ik///zzts6T5MSJE7c9y/h2pPbvKCIigoceeogS&#10;JUowb948Nm/ezNatW3nsscfs96Em1ebh4XHTv7+k+zLr1KmT4u8iPDzc/vcgkpPpHkCRTJA/f35y&#10;5cpFTExMiteOHDkCQMGCBQGYN28eTZs25YMPPkh23Llz55JtFyhQgB9//DHF+dI6CSQ6OpoSJUqk&#10;+GVap04dAHvPXJ48eShfvjy//PJLinP88ssv5MmTh3LlyqV6jVOnTjFq1Cjef/998ufPz7Jly8iV&#10;Kxf9+/cH4JlnnmHixIn88ccf9pDjTKn1chYoUICrV69y6tSpZCEwrd/nJMHBwfaJH40aNaJo0aL0&#10;7NmTcePGMW3aNMBqA1WrVmXixImpniPpPwuLFi3Cy8uLZcuWJZuss3Tp0tuqKYmfnx/jx49n/Pjx&#10;HDt2zN4b2KFDh3RN2ihUqBCHDh1KVy1pkdrf07x58yhbtizh4eHJXr9+HcpChQqRkJDA0aNHb3gP&#10;Y9K/xcWLFyeb+CTiTtQDKJIJ/Pz8qFevHhEREcl6ZxITE5k3bx7BwcH2yQA2my3FkhY///xzijXS&#10;mjVrxrlz51LMXFywYEGaaipevDiHDh3i8OHDyfYnXefaHpzOnTuzZs0aDh48aN937tw5IiIieOCB&#10;B/D0TP3/iiNHjqROnTo8/PDDgLVQdFxcnH14+fz58/b9rippvcGkHtEkaf0+30iPHj1o2rQpM2fO&#10;tA9Pt2/fnl27dnHHHXdQu3btFB9JAdBms+Hp6YmHh4f9fJcuXWLu3LkZqgmsZVf69u3LI488wp49&#10;e7h48SLw3/p7aeldbNOmDX/88Qdr1qzJcD1pZbPZ8Pb2Thb+jh49mmIWcNJw+vX/wbrW/fffj6en&#10;J3/99Veqfw9JQV4kJ1MPoMhtWLNmTbKZhEnatm3LpEmTaNmyJc2aNWP06NF4e3szffp0du3axcKF&#10;C+2/uNq3b88rr7zCuHHjaNKkCXv27GHChAmULVs22X15vXv35p133qF3795MnDiRO++8k+XLl/Pd&#10;d9+lqdYhQ4Ywf/58WrZsyZgxYyhZsiS7du3i1VdfpUiRIsnueRs9ejRz586lXbt2TJgwAR8fH15/&#10;/XUuX758w6dDrFmzhi+++CLZPX4NGjQgV65cDBkyhK5du/L+++9TpkyZLF8WJiNatWrFvffeyzPP&#10;PMOFCxeoXbs2GzduzJSw9cYbb1CvXj1eeeUVPvroIyZMmMCqVato2LAhTz75JHfddReXL19m//79&#10;LF++nA8//JDg4GDatWvHlClT6N69O48//jinTp3irbfeSvdaePXq1aN9+/ZUrVqV/Pnzs3v3bubO&#10;nUuDBg3s6yBWqVLFXnObNm3w8PCgatWqeHt7pzjfiBEjCA8Pp2PHjowZM4a6dety6dIl1q9fT/v2&#10;7ZMt4p1Z2rdvT0REBIMHD6ZLly4cPHiQV155hWLFiiUbyg4JCaFXr168+uqrHDt2jPbt2+Pj48PO&#10;nTvx9fVl2LBhlClThgkTJvDCCy/w999/07p1a/Lnz8+xY8f48ccf7T2mIjmakyehiGQLSbOAb/SR&#10;NNMzKirK3HfffcbPz8/kyZPH1K9f33z99dfJzhUXF2dGjx5tSpQoYXLnzm1q1qxpli5davr06WNK&#10;ly6d7NhDhw6ZBx980Pj7+5u8efOaBx980GzatCnNs4B37NhhOnfubIKDg42Pj48pV66c6d+/vzlw&#10;4ECKY/fu3Ws6depkAgICjK+vr2nevLnZvn17que9dOmSufPOO82bb76Z4rVVq1aZKlWqGF9fX1O/&#10;fn2zc+fOW9aZJC2zgNu1a5di//UzYW80C9jPzy/V8545c8Y89thjJl++fMbX19e0bNnS/P7777c1&#10;Czi174UxxnTt2tV4enqavXv3GmOMOXHihHnyySdN2bJljZeXlwkKCjK1atUyL7zwgjl//rz9fbNm&#10;zTJ33XWX/e9t0qRJ5uOPP07W3lL72o1JOQt4zJgxpnbt2iZ//vz28z311FPm5MmT9mPi4uJM//79&#10;TaFChYzNZkt2netnARtjzL///muGDx9uSpUqZby8vEzhwoVNu3btzO+//37T79f1daY2C/hG38vX&#10;X3/dlClTxvj4+Ji7777bzJw504wbNy7F7OWEhATzzjvvmMqVKxtvb28TGBhoGjRokOLf4tKlS02z&#10;Zs1MQECA8fHxMaVLlzZdunQx33//fZq/BpHsymaMC4/NiIiIiEim0z2AIiIiIm5GAVBERETEzSgA&#10;ioiIiLgZBUARERERN6MAKCIiIuJmFABFRERE3IwCoIiIiIib0ZNAMiAxMZEjR46QN2/eVJ9dKSIi&#10;Iq7HGMO5c+coXrw4uXK5Z1+YAmAGHDlyhJIlSzq7DBEREUmHgwcPJnsuujtRAMyAvHnzAlYDCggI&#10;yNRzx8fHs3LlSlq1aoWXl1emnlvch9qRZBa1JcksrtCWYmNjKVmypP33uDtSAMyApGHfgICALAmA&#10;vr6+BAQE6IetpJvakWQWtSXJLK7Ultz59i33HPgWERERcWMKgCIiIiJuRgFQRERExM0oAIqIiIi4&#10;GQVAERERETejACgiIiLiZhQARURERNyMAqCIiIiIm1EAFBEREcdISIANG6zPN2ywtsUpFABFREQk&#10;60VEQJky0K6dtd2unbUdEeHMqtyWAqCIiIhkrYgI6NIFDh1Kvv/wYWu/QqDDKQCKiIhI1klIgOHD&#10;wZiUryXtGzFCw8EOpgAoIiIiWScqKmXP37WMgYMHreOSJCTAunWwcKH1p8JhpvN0dgEiIiKSg8XE&#10;3N5xERFWj+G1oTE4GN59F0JDM78+N6UeQBEREck6xYql/bjr7hX8l3zWa7pXMNMpAIqIiEjWCQmx&#10;evBsttRft9mgZElo2NB+r6ABPuYxSnGASEJ0r2AWUAAUERGRrOPhYQ3fQsoQmLQ9dSps2gSHDhFL&#10;Xnown/58zHnyMptHrWNSu1dQ0k0BUERERLJWaCgsXgwlSiTfHxxs7Q8NhZgYtlOTmuxgId3x4Cqv&#10;8ywf0y/5e9J6T6HclAJgOoSFhVGpUiXq1Knj7FIkm+jbty+dOnVKsX/dunXYbDbOnDmTpddv0aIF&#10;I0aMyNJrZEc2m42lS5dm+XXi4uIYNmwYBQsWxM/PjwceeIBDN5sVCVy9epUXX3yRsmXLkidPHsqV&#10;K8eECRNITEwEID4+nmeffZYqVarg5+dH8eLF6d27N0eOHEl2nqNHj9KrVy+KFi2Kn58fNWvWZPHi&#10;xVn2tYrcUGgo7N8P33xjbX/zDezbB6GhGAPvbqxNAzbzF+UpxT9EEcKzTCYX1y0fk9Z7CuWmFADT&#10;YciQIfz2229s3brV2aWIcOXKFWeXILcwYsQIlixZwqJFi9iwYQPnz5+nffv2JNzkXqY33niDDz/8&#10;kGnTprF7924mT57Mm2++yfvvvw/AxYsX2bFjBy+99BI7duwgIiKCP/74gwceeCDZeXr16sWePXv4&#10;6quv+OWXXwgNDaVbt27s3LkzS79mkVR5eEDjxtbnjRuDhwenT0OnTjAi7E7i8aYzEURTnQb8kPy9&#10;SfcKhoQ4vOwcyUi6nT171gDm7NmzmX7uK1eumKVLl5orV65k+rnF8fr06WM6duyYYv/atWsNYP79&#10;919jjDHjxo0z1apVS3bMO++8Y0qXLp3iXK+99popVqyY/bWwsDBTvnx54+PjYwoXLmwefPBBc+XK&#10;FdOsWTMDJPvYt29fqnXGxcWZp59+2hQvXtz4+vqaunXrmrVr1xpjjLl06ZKpVKmSGTBggP34v//+&#10;2wQEBJgZM2YYY4yZPXu2CQwMNEuWLDF33nmn8fHxMS1atDAHDhxIdp3p06ebcuXKGS8vL1OhQgXz&#10;6aefJnsdMDNnzjSdOnUyefLkMeXLlzdffvllsmN+/fVX06ZNG+Pn52cKFy5sevbsaU6cOGF/vUmT&#10;JmbYsGHm6aefNvnz5zdFihQx48aNs79eunTpZN+Ta7/HmenMmTPGy8vLLFq0yL7v8OHDJleuXObb&#10;b7+94fvatWtnHnvssWT7QkNDTc+ePW/4nh9//NEA5p9//rHv8/PzS/H9DQoKMh999NFtfR36mSSZ&#10;5dq2tGGDMSVLGgPGeHsb836/nSYRmzE2m7Uz6cP2v31ffJEpNWTl7+/sQj2AItnQ6tWr2b17N6tW&#10;rWLZsmVs27aNJ598kgkTJrBnzx6+/fZb7r33XgD69+9P/fr1GTBgADExMcTExFCyZMlUz/voo4+y&#10;ceNGFi1axM8//0zXrl1p3bo1f/75J7lz52b+/Pl88sknLF26lISEBHr16kWzZs0YMGCA/RwXL15k&#10;4sSJfPLJJ2zcuJHY2Fgefvhh++tLlixh+PDhjBo1il27djFw4EAeffRR1q5dm6yW8ePH89BDD/Hz&#10;zz/Ttm1bevTowenTpwGIiYmhSZMmVK9enW3btvHtt99y7NgxHnrooWTn+OSTT/Dz82PLli1MnjyZ&#10;CRMmsGrVKgB7D/7s2bOJiYm5aY/+Pffcg7+//w0/7rnnnhu+d/v27cTHx9OqVSv7vuLFi1O5cmU2&#10;bdp0w/c1btyY1atX88cffwDw008/sWHDBtq2bXvD95w9exabzUa+fPmSnSc8PJzTp0+TmJjIokWL&#10;iIuLo2nTpjc8j0hWS0yE11/PRZMm1ryOO++EH36AoR9Vx/bFLe4VlMzh7ASanakHUNKqT58+xsPD&#10;w/j5+SX7yJ07d7p6AIsUKWLi4uLs+7744gsTEBBgYmNjk703qR3de++9Zvjw4Tetce/evcZms5nD&#10;hw8n29+8eXPz3HPP2bcnT55sChYsaIYNG2aKFi2arNdt9uzZBjA//PCDfd/u3bsNYLZs2WKMMaZh&#10;w4bJehGNMaZr166mbdu29m3AvPjii/bt8+fPG5vNZlasWGGMMeall14yrVq1SnaOgwcPGsDs2bPH&#10;GGP1ADZu3DjZMXXq1DHPPvtssussWbLkpt8XY4zZv3+/+fPPP2/4sX///hu+d/78+cbb2zvF/pYt&#10;W5rHH3/8hu9LTEw0Y8aMMTabzXh6ehqbzWZee+21Gx5/6dIlU6tWLdOjR49k+8+cOWPuv/9+AxhP&#10;T08TEBBgVq5cecuv+Xr6mSSZ5eDBK6ZatWP2zr2ePY257keXMVevGrN2rTELFlh/Xr2aqTWoB9AY&#10;PQlExEGaNWvGBx98kGzfli1b6Nmz522fq0qVKnh7e9u3W7ZsSenSpSlXrhytW7emdevWdO7cGS8v&#10;rzSfc8eOHRhjqFChQrL9cXFxFChQwL49atQovvzyS95//31WrFhBwYIFkx3v6elJ7dq17dsVK1Yk&#10;X7587N69m7p167J7924ef/zxZO9p1KgR7yYtE/E/VatWtX/u5+dH3rx5OX78OGD1qq1duxZ/f/8U&#10;X8dff/1l/xquPQdAsWLF7Oe4HaVLl77t99yKMQbbjdZFA8LDw5k3bx4LFizgnnvuITo6mhEjRlC8&#10;eHH69OmT7Nj4+HgefvhhEhMTmT59erLXXnzxRf7991++//57ChYsyNKlS+natStRUVFUqVIl078u&#10;kZtZtQp69fLk2LHC+PoawsJs9OmTyhKBHh6gXuospQAo4iB+fn6UL18+2b7rZ4LmypULc90D0+Pj&#10;41M917Xy5s3Ljh07WLduHStXrmTs2LG8/PLLNx1ivF5iYiIeHh5s374dDw+PZK9dG7SOHz/Onj17&#10;8PDw4M8//6R169YpzpVasLl23/WvpxaGrg+vNpvNPgM2MTGRDh068MYbb6S4TrFrZgje7By34557&#10;7uGff/654eulS5fm119/TfW1okWLcuXKFf7991/y589v33/8+HEaNmx4w3M+/fTTjBkzxj58XqVK&#10;Ff755x8mTZqULADGx8fz0EMPsW/fPtasWUNAQID9tb/++otp06axa9cu+zB1tWrViIqKIiwsjA8/&#10;/DBt3wCRDLp6FcaNg0mTwBgbpUuf5auvfKlaNe3/SZXMpQAo4kIKFSrE0aNHkwWi6OjoNL3X09OT&#10;Fi1a0KJFC8aNG0e+fPlYu3YtPj4+eHt733TGKUCNGjVISEjg+PHjhNxklt1jjz1G5cqVGTBgAP36&#10;9aN58+ZUqlTJ/vrVq1fZtm0bdevWBWDPnj2cOXOGihUrAnD33XezYcMGevfubX/Ppk2buPvuu9P0&#10;dQLUrFmTL774gjJlyuDpmf4fY15eXrf8vgAsX7481SB+7XlupFatWnh5ebFq1Sr7PYoxMTHs2rWL&#10;yZMn3/B9Fy9eJFeu5Ldpe3h4JAuwSeHvzz//ZO3atcl6apPOAdzyPCJZ6eBBeOQR2LjR2h4wIIEW&#10;LSK5++6U/3kUx1EAFHEhTZs25cSJE0yePJkuXbrw7bffsmLFimS9OqlZtmwZf//9N/feey/58+dn&#10;+fLlJCYmUqFCBf755x9Kly7Nli1b2L9/P/7+/gQFBaUIBRUqVKBHjx707t2bt99+mxo1anDy5EnW&#10;rFlDlSpVaNu2LWFhYWzevJmff/6ZkiVLsmLFCnr06MGWLVvsQ9JeXl4MGzaM9957Dy8vL4YOHUr9&#10;+vXtgfDpp5/moYceombNmjRv3pyvv/6aiIgIvv/++zR/n4YMGcLMmTN55JFHePrppylYsCB79+5l&#10;0aJFzJw5M0UP5o2UKVOG1atX06hRI3x8fJL10F0rI0PAgYGB9OvXj1GjRlGgQAGCgoIYPXo0VapU&#10;oUWLFvbjmjdvTufOnRk6dCgAHTp0YOLEiZQqVYp77rmHnTt3MmXKFB577DHACtpdunRhx44dLFu2&#10;jISEBI4ePQpAUFAQ3t7eVKxYkfLlyzNw4EDeeustChQowNKlS+2Th0Sy2ldfQd++8O+/EBAAH30E&#10;nTolsny5/gPidE69AzGb0yQQSau0LgNjjDEffPCBKVmypPHz8zO9e/c2EydOTHUZmGtFRUWZJk2a&#10;mPz585s8efKYqlWrmvDwcHs72rVrl6lfv77JkyfPTZeBuXLlihk7dqwpU6aM8fLyMkWLFjWdO3c2&#10;P//8s9m9e7fJkyePWbBggf34s2fPmjJlyphnnnnGGPPfMjBffPGFKVeunPH29jb33XdfikkSaVkG&#10;5vrJGYGBgWb27Nn27T/++MN07tzZ5MuXz+TJk8dUrFjRjBgxwiQmJhpjrEkg10986dixo+nTp499&#10;+6uvvjLly5c3np6eWbYMjDHWBI2hQ4eaoKAgkydPHtO+ffsUS+OULl062TI1sbGxZvjw4aZUqVIm&#10;d+7cply5cuaFF16wT/7Zt29fiuV9kj6Slu4xxvo+hYaGmsKFCxtfX19TtWrVFN/vtNDPJLkdly8b&#10;M3z4f6u41KljzF9/Wa+5QlvSJBBjbMZcd8ORpFlsbCyBgYGcPXv2lj00tys+Pp7ly5fTtm3b27qR&#10;X+Rajm5Hc+bMYcSIEVn+ZBNxPP1MkrTauxe6dYMdO6ztUaPgtdcgad6aK7SlrPz9nV1oCFhEREQy&#10;xcKFMHAgnDsHBQrAJ59Au3bOrkpSo4WgRUREJEMuXoT+/aF7dyv83XsvREcr/LkyBUARyTR9+/bV&#10;8K+Im/n1V6hTBz7+2FrPb+xYWL3aeniHuC4NAYuIiMhtM8aa1Tt8OFy6BMWKwfz50KyZsyuTtFAA&#10;FBERkdsSG2vd67dokbV9//3w6adQuLBz65K00xCwiIiIpNm2bVCzphX+PD1h8mRYvlzhL7tRD6CI&#10;iIjckjHw7rvwzDMQHw+lS1shsH59Z1cm6aEAKCIiIjd16hQ8+ih8/bW1HRpq3f93g4fnSDagACgi&#10;IpJTJSRAVBTExFizNEJCII2PSkyyYYP1LN9Dh6zFnN95B554wprxK9mX7gEUERHJiSIioEwZa1pu&#10;9+7Wn2XKWPvTICEBJk6Epk2t8FehAmzZAoMHK/zlBAqAIiIiOU1EBHTpYiW3ax0+bO2/RQg8etSa&#10;2fvii1YQ7NULtm+H6tWzrmRxLAVAERGRnCQhwVqcz5iUryXtGzHCOi4VK1dCtWrWYs6+vjBnjrXE&#10;i79/llUsTqAAKCIikpNERaXs+buWMXDwoHXcNeLj4bnnrJ6/48ehalWr169PnyyuV5xCk0BERERy&#10;kpiY2z7un3+s2wQ3bbK2Bw2CKVMgT54sqE9cggKgiIhITlKs2G0dt3SptcTLmTMQEGAt79K1a5ZV&#10;Jy5CQ8AiIiI5SUgIBAffeKquzQYlSxJXN4Qnn4TOna3wV7cuREcr/LkLBUAREZGcxMPDemQHpAyB&#10;/9v+85mZNGjswfvvW7tHj7ZuCSxb1oF1ilMpAIqIiOQ0oaGweDGUKJF8f3AwC4b/QM3n7mfnTihQ&#10;AL75Bt5801rkWdyH7gEUERHJiUJDoWNH+5NALuQrwZOfN2bWVKvvp0kTmD8/ZUYU96AAKCIiklN5&#10;eEDTpuzaBQ89BLt3W6PAY8fCSy/d9lPhJAdRABQREcmhjIGZM611oS9ftib+zp9vPRVO3JsCoIiI&#10;SA509iw8/jh89pm13bo1fPIJFC7s3LrENbj1JJBz585Rp04dqlevTpUqVZg5c6azSxIREcmwrVuh&#10;Zk0r/Hl6wuTJ1mQPhT9J4tY9gL6+vqxfvx5fX18uXrxI5cqVCQ0NpUCBAs4uTURE5LYZA1OnwrPP&#10;Wo92K1MGFi6E+vWdXZm4GrcOgB4eHvj6+gJw+fJlEhISMKk9PFtERMTFnTxpPdFj2TJr+8EHrad6&#10;5Mvn1LLERWXrIeDIyEg6dOhA8eLFsdlsLF26NMUx06dPp2zZsuTOnZtatWoRdd3Dr8+cOUO1atUI&#10;Dg7mmWeeoWDBgg6qXkREJHNERUH16lb48/GB6dPh888V/uTGsnUAvHDhAtWqVWPatGmpvh4eHs6I&#10;ESN44YUX2LlzJyEhIbRp04YDBw7Yj8mXLx8//fQT+/btY8GCBRw7dsxR5YuIiGRIQgK88go0bQqH&#10;D0OFCrBlCzzxxI2fBCcC2XwIuE2bNrRp0+aGr0+ZMoV+/frRv39/AKZOncp3333HBx98wKRJk5Id&#10;W6RIEapWrUpkZCRdb/AgxLi4OOLi4uzbsbGxAMTHxxMfH5/RLyeZpPNl9nnFvagdSWZRW3I9MTHQ&#10;t68Ha9dafTk9eyby3nsJ+Ptb9/+5KldoS2rH2TwA3syVK1fYvn07Y8aMSba/VatWbNq0CYBjx46R&#10;J08eAgICiI2NJTIykieeeOKG55w0aRLjx49PsX/lypX2ewkz26pVq7LkvOJe1I4ks6gtuYadOwsx&#10;dWotzp71Infuqwwc+DPNmh0kMtLZlaWdM9vSxYsXnXZtV5FjA+DJkydJSEigSJEiyfYXKVKEo0eP&#10;AnDo0CH69euHMQZjDEOHDqVq1ao3POdzzz3HyJEj7duxsbGULFmSVq1aERAQkKn1x8fHs2rVKlq2&#10;bImXl1emnlvch9qRZBa1JdcQHw/jxuXirbesR3hUqWKYP99QsWIVoIpzi0sjV2hLSSN47izHBsAk&#10;tutugjDG2PfVqlWL6OjoNJ/Lx8cHHx+fFPu9vLyyrBFn5bnFfagdSWZRW3Kef/6BRx6BzZut7See&#10;gLfftpEnT/b8+3BmW1IbzsEBsGDBgnh4eNh7+5IcP348Ra+giIiIK1uyBB57DM6cgcBA+Phja5kX&#10;kfTK1rOAb8bb25tatWqluMdg1apVNGzY0ElViYiIpN3lyzBsGISGWuGvXj3YuVPhTzIuW/cAnj9/&#10;nr1799q39+3bR3R0NEFBQZQqVYqRI0fSq1cvateuTYMGDZgxYwYHDhxg0KBBTqxaRETk1v74A7p1&#10;g6Q7lZ5+GiZOBI1eSmbI1gFw27ZtNGvWzL6dNEGjT58+zJkzh27dunHq1CkmTJhATEwMlStXZvny&#10;5ZQuXTpD1w0LCyMsLIyEhIQMnUdERCQ18+bBoEFw4QIULAiffgo3WfVM5LZl6wDYtGnTWz66bfDg&#10;wQwePDhTrztkyBCGDBlCbGwsgYGBmXpuERFxXxcuWEO+s2db202bWmGwRAmnliU5UI69B1BERCQ7&#10;+eUXqFPHCn+5csHLL8P33yv8SdbI1j2AIiIi2Z0xMGMGjBhhTfooXhzmz7d6/0SyigKgiIiIk5w9&#10;CwMGwOefW9tt2sAnn0ChQs6tS3I+DQGLiIg4wdatUKOGFf48PeHNN2HZMoU/cQz1AIqIiDhQYiK8&#10;8w6MGQNXr0KZMrBokbXGn4ijKACmg5aBERGRFBISICoKYmKgWDEICQEPj2SHnDwJffvCN99Y2126&#10;wMyZkC+fw6sVN6ch4HQYMmQIv/32G1u3bnV2KSIi4goiIqyuvGbNoHt3688yZaz9/xMZCdWrW+HP&#10;xwc++AA++0zhT5xDPYAiIiIZERFhdeVdvy7t4cPQpQsJ4YuZuDuU8eOt4d+77oLwcKhWzTnlioAC&#10;oIiISPolJMDw4SnDH4AxxFCMHr2KsDbO2tWnD0ybBv7+ji1T5HoaAhYREUmvqCg4dCjVl77lfqoR&#10;zdq4RvjlTuDTT2HOHIU/cQ0KgCIiIukVE5NiVzyePMvrtOFbTlCYakSz/dUV9OrlhPpEbkABUERE&#10;JL2KFUu2uZ/S3Eskk3kWgMGE8QP1uauWuv3EtSgApkNYWBiVKlWiTp06zi5FREScKSQEgoPBZiOC&#10;ztRgJz/QgEDOsJgHCbMNI3fJwtZxIi5EATAdtAyMiIgA4OHB5TffZ6h5nweJ4Az5qccPRFOdB21L&#10;rGOmTk2xHqCIs2kWsIiISDr98Qc89Honfvrf9jO8wau8iBdXIbikFf5CQ51ZokiqFABFRETSYe5c&#10;eOIJuHDBen7vp7MTaO1XD2I+veGTQERchQKgiIjIbTh/HoYOhU8+sbabNoX586F4cQ+gqRMrE0k7&#10;3QMoIiKSRj//DHXqWOEvVy4YPx6+/x6KF3d2ZSK3Rz2AIiIit2AM/N//wYgREBdnBb4FC6BJE2dX&#10;JpI+CoAiIiI3ceYMDBgAixdb223bWk/0KFTImVWJZIyGgEVERG7gxx+hRg0r/Hl6wttvw9dfK/xJ&#10;9qcAmA5aCFpEJGdLTLTCXqNGsH8/lC0LGzfCyJHWvX8i2Z2acTpoIWgRkZzrxAno0AFGj4arV6Fr&#10;V9i5E+rWdXZlIplHAVBEROR/1q+H6tVh+XLInRs+/BDCwyEw0NmViWQuBUAREXF7CQnWki733QdH&#10;jkDFitb9fwMHgs3m7OpEMp9mAYuIiFs7cgR69IB166ztvn1h2jTw83NmVSJZSwFQRETc1rffQq9e&#10;cPKkFfg+/BB69nR2VSJZT0PAIiLiduLj4ZlnoE0bK/xVrw47dij8iftQD6CIiLiV/fvh4YdhyxZr&#10;e+hQePNNa9KHiLtQABQREbfxxRfQrx+cPQv58sHHH0NoqLOrEnE8DQGLiEiOd/kyDB4MXbpY4a9+&#10;fWttP4U/cVcKgCIikqPt2WMFvg8+sLaffRYiI6FMGaeWJeJUCoDpoEfBiYhkD59+CrVqwU8/Wc/v&#10;XbECXn8dvLycXZmIcykApoMeBSci4trOn4c+fayPCxegWTOIjobWrZ1dmYhrUAAUEZEc5aefoHZt&#10;q/cvVy6YMAFWrYLixZ1dmYjr0CxgERHJEYyxFnJ+6imIi4MSJWDBArj3XmdXJuJ6FABFRCT7SUiA&#10;qCiIiYFixThTJYT+Az344gvr5XbtYM4cKFjQqVWKuCwFQBERyV4iImD4cDh0CIAt1OVhj8/Zn1AK&#10;Ly9rksdTT4HN5uQ6RVyY7gEUEZHsIyLCWszv0CESsfEmo2nMBvYnlKIsf7Px1bWMHKnwJ3IrCoAi&#10;IpI9JCRYPX/GcIKCtGcZz/AmV/HiIcLZSU3qTOtjHSciN6UAKCIi2UNUFBw6xDqaUJ1oVtCW3Fzi&#10;/3icRTxMIGfh4EHrOBG5KQVAERHJFhIOH+VlxtGc1RyhBBXZzY/U5XFmkmzENybGWSWKZBuaBCIi&#10;Ii7v8GHo8WZr1vMwAI8yi/cZhh8XUx5crJiDqxPJftQDKCIiLm3FCqheHdb/lA9/23nm0ZNZ9EsZ&#10;/mw2KFkSQkKcUqdIdqIAmA56FrCISNa7cgWefhratoWTJ6FGDdj+3iZ62BaknOabtD11Knh4OLxW&#10;kexGATAd9CxgEZGstW+f1ZH31lvW9rBhsHkzVBjaChYvth7zca3gYGt/aKjjixXJhnQPoIiIuJTF&#10;i6F/fzh7FvLlg1mzoHPnaw4IDYWOHZM9CYSQEPX8idwGBUAREXEJly7ByJHW83wBGjSAhQuhdOlU&#10;DvbwgKZNHVmeSI6iIWAREXG633+H+vX/C39jxsD69TcIfyKSYeoBFBERp/rkExg8GC5ehEKFYO5c&#10;uP9+Z1clkrMpAIqIiFOcP28Fv7lzre377oN587SMn4gjaAhYREQcLjoaatWywl+uXPDKK7BypcKf&#10;iKOoB1BERBzGGPjgA2uyR1yctZrLwoVau1nE0RQARUTEIc6cgX79ICLC2m7fHubMgQIFnFmViHvS&#10;ELCIiGS5H36wHucWEQFeXvDOO/DVVwp/Is6iACgiIlkmMREmT7aGeP/5B8qVg02bYMSIlE9zExHH&#10;0RCwiIhkiRMnoHdv+PZba7tbN/i//4PAQOfWJSLqARQRkSywdi1Uq2aFv9y5YcYMa7KHwp+Ia1AA&#10;FBGRTJOQAOPGQfPm1mN6774bfvwRBgzQkK+IK9EQsIiIZIrDh6F7d4iMtLYfewzeew/8/Jxbl4ik&#10;pAAoIiIZ9s030KcPnDoF/v7WvX7duzu7KhG5EQ0Bp0NYWBiVKlWiTp06zi5FRMSprlyB0aOtNf1O&#10;nYIaNWDHDoU/EVenAJgOQ4YM4bfffmPr1q3OLkVExGn+/hsaN4a337a2n3wSNm+GO+90bl0icmsa&#10;AhYRkdv2+efQvz/ExkL+/DBrFnTq5OyqRCSt1AMoIiJpdukSPPEEPPSQFf4aNoToaIU/kexGPYAi&#10;IpImhw7506iRJ7t2WUu6jBkD48dbj3YTkexFAVBERG7KGPj0UxujRjUhLs5G4cIwdy60auXsykQk&#10;vRQARUTkhs6dg8FPJDJvvvXr4r6ap5n/VSBFS3g4uTIRyQjdAygiIqmKjoZad51j3vxc5CKBHj12&#10;881vpShavwxERDi7PBHJAAVAERFJxhgIC4N6dRL4MyYvwRxktXcrunb9Aw9bovXIjy5dFAJFsjEF&#10;QBERsfv3X3jwQRg6FK5c9aADXxFNdRp5bP7vIGOsP0eMsB7+KyLZjgKgiIgA1iLONWrAkiXg5ZnI&#10;O4zgSzpSgNMpDzYGDh6EqCjHFyoiGaYAKCLi5hITYfJkCAmBf/6BO+6ATS+vYgTvYrvVm2NiHFGi&#10;iGQyzQIWEXFjx49D797w3XfW9sMPw//9HwTs8EnbCYoVy7riRCTLqAdQRMRNrVkD1apZ4S9PHpg5&#10;ExYsgIAArO7A4GBrxefU2GxQsqR1nIhkOwqAIiJu5upVGDsWWrSAo0ehUiX48Ufr2b72vOfhAe++&#10;a31+fQhM2p461TpORLIdBUARETdy6BDcdx+88oo1j6NfP9i6FSpXTuXg0FBYvBhKlEi+PzjY2h8a&#10;6pCaRSTz6R5AERE38c030KcPnDoF/v4wYwY88sgt3hQaCh07QmQkxMZaJ7n3XvX8iWRz6gEUEcnh&#10;rlyBUaOgfXsr/NWsCTt3piH8JfHwgMaNrc8bN1b4E8kB1AMoIpKD/f23NbN361Zr+8knrSVffNI4&#10;yVdEciYFQBGRHOqzz2DAAGvkNn9+mD3bGs0VEdEQsIhIDnPpEgwaBN26WeGvUSOIjlb4E5H/KACK&#10;iOQgu3dDvXrWYs42Gzz/PKxbB6VKObsyEXElGgIWEckBjIE5c2DoULh4EQoXhnnzoGVLZ1cmIq5I&#10;PYDpEBYWRqVKlahTp46zSxER4dw56NULHnvMCn8tWsBPPyn8iciNKQCmw5AhQ/jtt9/YmjStTkTE&#10;SXbuhFq1YP58a3WWiROtR7sVLersykTElWkIWEQkGzIGwsKs9f2uXLEey7tgwX/L9YmI3IwCoIhI&#10;NvPvv9Yj3JYssbYfeMBa4iUoyLl1iUj24ZQh4PXr19OhQwfKly/PnXfeyQMPPEBUVJQzShERyVY2&#10;b4bq1a3w5+UFU6fC0qUKfyJyexweAOfNm0eLFi3w9fXlySefZOjQoeTJk4fmzZuzYMECR5cjIpIt&#10;JCbC669DSAgcOAB33GGFweHDreVeRERuh8OHgCdOnMjkyZN56qmn7PuGDx/OlClTeOWVV+jevbuj&#10;SxIRcWnHjkHv3rBypbX98MPWOn8BAc6tS0SyL4f3AP7999906NAhxf4HHniAffv2ObocERGXtmaN&#10;NeS7ciXkyQMzZ1qTPRT+RCQjHB4AS5YsyerVq1PsX716NSVLlnR0OSIiLunqVXjpJWtNv6NHoVIl&#10;2LoV+vfXkK+IZJzDh4BHjRrFk08+SXR0NA0bNsRms7FhwwbmzJnDu+++6+hyRERczqFD0L07JM2N&#10;698f3n0XfH2dW5eI5BwOD4BPPPEERYsW5e233+azzz4D4O677yY8PJyOelK5iLi5Zcugb184dQry&#10;5oUZM6x7/kREMpNT1gHs3LkznTt3dsalRURc0pUrMGYMvPOOtV2zJoSHQ/nyzq1LRHImPQpORMTJ&#10;/voLGjX6L/yNGAGbNin8iUjWcUgPYFBQEH/88QcFCxYkf/782G5yB/Pp06cdUZKIiEsID4cBA+Dc&#10;OWsx59mzrSd7iIhkJYcEwHfeeYe8efPaP79ZABQRcQcXL1o9fTNnWtuNGsHChdYzfUlIsGaAxMRA&#10;sWLW6s8eHs4sV0RyGIcEwD59+tg/79u3ryMuKSLisn77DR56CH791VrS5fnn4eWXwdMTiIiwHu9x&#10;6NB/bwgOtqYBh4Y6q2QRyWEcfg+gh4cHx48fT7H/1KlTeOh/uCKSgxkDs2ZB7dpW+CtSxFrg+dVX&#10;rwl/XbokD38Ahw9b+yMinFK3iOQ8Dg+AxphU98fFxeHt7e3gakREHOPcOejZE/r1g0uXoGVL+Okn&#10;a6FnwBr2HT7cSonXS9o3YoR1nIhIBjlsGZj33nsPAJvNxkcffYS/v7/9tYSEBCIjI6lYsaKjyhER&#10;cZgdO6BbN9i717qV75VX4NlnIde1/wWPikrZ83ctY+DgQeu4pk2zumQRyeEcFgDf+d/6BsYYPvzw&#10;w2TDvd7e3pQpU4YPP/zQUeWIiGQ5Y2DaNBg92lrnr2RJa6JHo0apHBwTk7aTpvU4EZGbcFgA3Ldv&#10;HwDNmjUjIiKC/PnzO+rSIiIOd/q0Ndy7dKm13bGjdf9fUNAN3lCsWNpOnNbjRERuwuH3AK5du1bh&#10;T0RytE2boEYNK/x5e8N778GSJTcJf2At9RIcbE0LTo3NZnUhhoRkRcki4mac8ii4Q4cO8dVXX3Hg&#10;wAGuXLmS7LUpU6Y4oyQRkQxLTIQ33oCXXrLmapQvby30XLNmGt7s4WEt9dKlixX2rp0MkhQKp07V&#10;eoAikikcHgBXr17NAw88QNmyZdmzZw+VK1dm//79GGOomaafkiIirufYMejVC1atsra7d4cPP4T/&#10;rYGfNqGhsHhx6usATp2qdQBFJNM4fAj4ueeeY9SoUezatYvcuXPzxRdfcPDgQZo0aULXrl0dXY6I&#10;SIZ9/z1Uq2aFvzx54OOPYd682wx/SUJDYf9+WLsWFiyw/ty3T+FPRDKVw3sAd+/ezcKFC62Le3py&#10;6dIl/P39mTBhAh07duSJJ55wdEkiIuly9ar1BI/XXrNGbCtXtoZ8K1XK4Ik9PLTUi4hkKYf3APr5&#10;+REXFwdA8eLF+euvv+yvnTx50tHliIiky8GD0KwZTJxohb/HH4ctWzIh/ImIOIDDewDr16/Pxo0b&#10;qVSpEu3atWPUqFH88ssvREREUL9+fUeXIyJy2776Ch591FrqJW9emDnTWuhZRCS7cHgAnDJlCufP&#10;nwfg5Zdf5vz584SHh1O+fHn7YtEiIq4oLs56gse771rbtWpZQ7533OHcukREbpdDA2BCQgIHDx6k&#10;atWqAPj6+jJ9+nRHliAiki5798LDD8P27db2U0/B669b6/yJiGQ3Dr0H0MPDg/vvv58zZ8448rIi&#10;IhmyaJG1lt/27dZizl99BVOmKPyJSPbl8EkgVapU4e+//3b0ZUVEbtvFizBgADzyCJw7B40bQ3Q0&#10;dOjg7MpERDLG4QFw4sSJjB49mmXLlhETE0NsbGyyDxERV/Drr1C3Lnz0kfUgjhdftJbkK1nS2ZWJ&#10;iGScwyeBtG7dGoAHHngA2zXPvDTGYLPZSEhIcFgtBw8epFevXhw/fhxPT09eeuklLUYt4uaMgVmz&#10;YNgwuHQJiha1FnVu3tzZlYmIZB6HB8C1a9c6+pI35OnpydSpU6levTrHjx+nZs2atG3bFj8/P2eX&#10;JiJOEBsLgwbB/9aqp1Ur+PRTKFLEuXWJiGQ2hwfAJk2aOPqSN1SsWDGKFSsGQOHChQkKCuL06dMK&#10;gCJuaPt2ay2/v/6yHsQxcSI8/TTkcviNMiIiWS9b/2iLjIykQ4cOFC9eHJvNxtKlS1McM336dMqW&#10;LUvu3LmpVasWUVFRqZ5r27ZtJCYmUlI3+Ii4FWOsdf0aNLDCX6lSEBlprfen8CciOVW2/vF24cIF&#10;qlWrxrRp01J9PTw8nBEjRvDCCy+wc+dOQkJCaNOmDQcOHEh23KlTp+jduzczZsxwRNki4iJOn4ZO&#10;nWDECIiPtz7fuRMaNnRyYSIiWczhQ8CZqU2bNrRp0+aGr0+ZMoV+/frRv39/AKZOncp3333HBx98&#10;wKRJkwCIi4ujc+fOPPfcczS8xU/9uLg4+3OMAfus5fj4eOLj4zP65SSTdL7MPq+4F7WjG9u40Ubv&#10;3h4cPGjD29sweXIiTzyRiM1mhUFJTm1JMosrtCW142weAG/mypUrbN++nTFjxiTb36pVKzZt2gRY&#10;M4/79u3LfffdR69evW55zkmTJjF+/PgU+1euXImvr2/mFH6dVatWZcl5xb2oHf0nMRG++OJOFi6s&#10;SGKijeLFzzN69DbKlDnLihXOrs71qS1JZnFmW7p48aLTru0qnB4A169fz4ULF2jQoAH58+fPtPOe&#10;PHmShIQEilw3fa9IkSIcPXoUgI0bNxIeHk7VqlXt9w/OnTuXKlWqpHrO5557jpEjR9q3Y2NjKVmy&#10;JK1atSIgICDTagfrfyerVq2iZcuWeHl5Zeq5xX2oHSV39Cg8+qgHq1dbd7888kgi06b5kDdvIydX&#10;5vrUliSzuEJb0rrDDgyAb775JufPn7f3oBljaNOmDStXrgSsWbirV6/mnnvuydTrXrvWYNJ1k/Y1&#10;btyYxMTENJ/Lx8cHHx+fFPu9vLyyrBFn5bnFfagdwapV0KsXHDsGvr4wbRr07ZsLmy1b3wrtcGpL&#10;klmc2ZbUhh04CWThwoVUqlTJvr148WIiIyOJiori5MmT1K5dO9Xh1fQqWLAgHh4e9t6+JMePH0/R&#10;KygiOdfVq/DCC3D//Vb4q1wZtm2DRx+1nvAhIuKOHBYA9+3bR9WqVe3by5cv58EHH6RRo0YEBQXx&#10;4osvsnnz5ky7nre3N7Vq1Upxj8GqVatuOdlDRHKGAwegaVN47TVruZeBA+HHH+Huu685KCEB1q2z&#10;Vn9et87aFhHJ4Rw2BBwfH59s+HTz5s0MHz7cvl28eHFOnjx5W+c8f/48e/futW/v27eP6OhogoKC&#10;KFWqFCNHjqRXr17Url2bBg0aMGPGDA4cOMCgQYMy/gWJiEv76ivo2xf+/RcCAmDmTHjooesOioiA&#10;4cPh0KH/9gUHWwsDhoY6slwREYdyWAAsX748kZGRlCtXjgMHDvDHH38keyrIoUOHKFCgwG2dc9u2&#10;bTRr1sy+nTRBo0+fPsyZM4du3bpx6tQpJkyYQExMDJUrV2b58uWULl06Q19LWFgYYWFhDn1usYik&#10;TVwcPPMMvPeetV27NoSHQ7ly1x0YEQFdulhdg9c6fNjav3ixQqCI5FgOC4BPPPEEQ4cOJSoqih9+&#10;+IEGDRokuydwzZo11KhR47bO2bRpU8z1P7yvM3jwYAYPHpyumm9kyJAhDBkyhNjYWAIDAzP13CKS&#10;fnv3Wo9z27HD2h45EiZNAm/v6w5MSLB6/lL7+WGMdXPgiBHQsaP1XDgRkRzGYfcADhw4kHfffZfT&#10;p09z77338sUXXyR7/ciRIzz22GOOKkdEcpiFC6FmTSv8FSgAX38Nb7+dSvgDiIpKPux7PWPg4EHr&#10;OBGRHMhhPYArV66kd+/e9OvXL9XXp0+f7qhSRCQHuXgRnnwSPv7Y2g4JgQULrFv5bigmJm0nT+tx&#10;IiLZjMN6AAcNGkShQoXo1q0bCxcu5MyZM466tIjkUL/+CnXqWOHPZoOXXoI1a24R/gCKFUvbBdJ6&#10;nIhINuOwAPj3338TGRlJlSpVeOeddyhatCjNmzfnvffeY//+/Y4qQ0RyAGOsWb116sBvv0HRovD9&#10;9zBhAnimZVwjJMRKiTdaCNBmg5IlreNERHIghy6BX7VqVV588UV+/PFH/v77b7p27cq3337L3Xff&#10;TbVq1Rg7dizbtm1zZEkiks3ExkL37vD443DpkrXA808/wX333cZJPDyspV4gZQhM2p46VRNARCTH&#10;ctozkIoXL86gQYNYvnw5J0+e5KWXXmL//v20bt2a1157zVllpUlYWBiVKlWiTp06zi5FxK1s22ZN&#10;9Fi0yMpmb7wBy5dD4cLpOFloqLXUS4kSyfcHB2sJGBHJ8Rw2CeRm/Pz86NKlCw0aNGDOnDmcOnXK&#10;2SXdlJaBEXEsY6wOu2eegfh4KFXKCoENGmTwxKGh1lIvUVHWhI9ixaxhX/X8iUgO5xIB8OjRo0yc&#10;OJGPPvqIS5cuUahQIWeXJCIu4tQpeOwx68keAJ07W5M+8ufPpAt4eFjPixMRcSMOGwI+c+YMPXr0&#10;oFChQhQvXpz33nuPxMRExo4dS7ly5fjhhx+YNWuWo8oRkWxgwwaoXt0Kf97eMG0afPFFJoY/ERE3&#10;5bAewOeff57IyEj69OnDt99+y1NPPcW3337L5cuXWbFiRbLHwomIe0tIgNdfh3HjrM/vvNN6nNtt&#10;PixIRERuwGEB8JtvvmH27Nm0aNGCwYMHU758eSpUqMDUqVMdVYKIZANHj0LPnrB6tbXdsydMnw55&#10;8zq3LhGRnMRhAfDIkSP2Z/+WK1eO3Llz079/f0ddXkSygVWrrMB3/Dj4+kJYGPTpc+Pl+kREJH0c&#10;dg9gYmIiXl5e9m0PDw/8/PwcdflMpWVgRDLX1avw/PPWmn7Hj0OVKtaSL337KvyJiGQFh/UAGmPo&#10;27cvPj4+AFy+fJlBgwalCIERERGOKindtAyMSOY5cAAeeQQ2bbK2Bw2CKVMgTx7n1iUikpM5LAD2&#10;6dMn2XbPnj0ddWkRcVFffgmPPgr//gsBAfDRR9C1q7OrEhHJ+RwWAGfPnu2oS4mIi4uLg6efhvff&#10;t7br1LEWdi5Xzrl1iYi4C6c9Ck5E3NOff0LDhv+Fv1GjrPX+FP5ERBzHJZ4EIiLuYcECGDgQzp+H&#10;AgXgk0+gXTtnVyUi4n7UAygiWe7CBejXD3r0sMLfvfdCdLTCn4iIsygAikiW2rUL6taFWbOsJV3G&#10;jrUWeQ4OdnZlIiLuS0PAIpIljLFm9T75JFy+DMWKwfz50KyZsysTERH1AKaDFoIWubnYWGttv8cf&#10;t8Lf/fdbQ74KfyIirkEBMB2GDBnCb7/9xtatW51diojL2bYNatSA8HDw9ITJk2H5cihc2NmViYhI&#10;Eg0Bi0imMAamToVnn4X4eChd2lrbr359Z1cmIiLXUwAUkQw7dcp6bu+yZdZ2aKh1/1/+/E4tS0RE&#10;bkBDwCKSIVFRUL26Ff58fCAsDBYvVvgTEXFl6gEUkXRJSIBJk2DcOEhMhAoVrPv+qle/xZuioiAm&#10;xpoWHBICHh6OKllERP5HAVBEbltMDPTsCWvWWNu9esH06eDvf5M3RUTA8OFw6NB/+4KD4d13rTFj&#10;ERFxGA0Bi8ht+e47q5dvzRrw9YU5c+DTT9MQ/rp0SR7+AA4ftvZHRGRhxSIicj0FQBFJk/h4eO45&#10;aN0ajh+HqlVh+3bo0+cWb0xIsHr+jEn5WtK+ESOs40RExCEUAEXklv75B5o0gddft7afeAJ++AEq&#10;VkzDm6OiUvb8XcsYOHjQOk5ERBxC9wCKyE0tXQqPPgpnzkBgoLW8S5cut3GCmJjMPU5ERDJMPYDp&#10;oEfBiTu4fBmGDYPOna3wV7cu7Nx5m+EPrNm+mXmciIhkmAJgOuhRcJLT/fEHNGwI06ZZ26NHWyO0&#10;Zcum42QhIdZsX5st9ddtNihZ0jpOREQcQgFQRJKZPx9q1bJ6+woWtJ7j++ab4O2dzhN6eFhLvUDK&#10;EJi0PXWq1gMUEXEgBUARAeDCBXjsMWt9v/PnoWlTiI6GNm0y4eShodbjQUqUSL4/ONjar3UARUQc&#10;SpNARIRffoFu3WD3bsiVC8aOhRdfzOROudBQ6NhRTwIREXEBCoAibswYmDHDWobv8mUoXtwaAm7a&#10;NIsu6OGRhScXEZG0UgAUcVNnz8Ljj8Nnn1nbbdrAJ59AoULOrUtERLKe7gEUcUNbt0LNmlb48/S0&#10;JnksW6bwJyLiLtQDKOJGjIF33oExY6xHu5UpA4sWQb16zq5MREQcSQFQxE2cPAl9+8I331jbXbrA&#10;zJmQL58zqxIREWfQELCIG4iKslG9uhX+fHzggw+s4V+FPxER96QeQJEcLCEBwsMrEB7uQWIi3HUX&#10;hIdDtWrOrkxERJxJPYDpoGcBS3YQEwNt23qwcOHdJCba6NMHtm1T+BMREQXAdNGzgMXVffcdVKtm&#10;WLs2F7lzX+XjMb8x5+ME/P2dXZmIiLgCBUCRHCQ+Hp59Flq3hhMnbFS1/czbb6+n17u1rSm/ERHO&#10;LlFERFyAAqBIDrF/P9x7L0yebG0PJowNPk0oUeK8tePwYWvqr0KgiIjbUwAUyQGWLIEaNeCHHyDQ&#10;dpbFPEgYQ8lti/vvIGOsP0eMsGaHiIiI21IAFMnGLl+GoUMhNBTOnIF6d8cSbarxIDfo5TMGDh6E&#10;qCiH1ikiIq5Fy8CIZFN//AHdukF0tLX9zDPwauXlePX+59ZvjonJ0tpERMS1qQdQJBuaN896lm90&#10;tPX83hUr4I03wKtk0bSdoFixLK1PRERcmwKgSDZy4QI8+ij06mV93rSpFQJbt/7fASEhEBwMNlvq&#10;J7DZoGRJ6zgREXFbCoAi2cTPP0Pt2jBnDuTKBePHw/ffQ/Hi1xzk4QHvvmt9fn0ITNqeOtU6TkRE&#10;3JYCoIiLMwY+/BDq1oXff7cC35o1MHbsDXJcaCgsXgwlSiTfHxxs7Q8NdUjdIiLiujQJRMSFnTkD&#10;jz8On39ubbdta/UAFip0izeGhkLHjhAZCbGx8M031iKB6vkTERHUAyjisn780Vrb7/PPwdMT3n4b&#10;vv46DeEviYcHNG5sfd64scKfiIjYqQdQxMUkJsI778CYMXD1KpQtC4sWWUPAIiIimUEBUMSFnDwJ&#10;ffrA8uXWdteuMHMmBAY6ty4REclZNAQs4iLWr4dq1azw5+NjTfwID1f4ExGRzKcAKOJkCQkwYQLc&#10;dx8cOQIVK1r3/w0ceOPl/ERERDJCATAdwsLCqFSpEnXq1HF2KZLNHTkCLVvCuHHWvX99+8K2bVC1&#10;qrMrExGRnEwBMB2GDBnCb7/9xtatW51dimRj334L1avD2rXg5wdz58Ls2dbnIiIiWUkBUMTB4uPh&#10;mWegTRs4ccIKgTt2QM+ezq5MRETchWYBizjQ/v3w8MOwZYu1PWQIvPUW5M7t1LJERMTNKACKOMgX&#10;X0C/fnD2LOTLBx9/rKeyiYiIc2gIWCSLXb5s9fR16WKFv/r1YedOhT8REXEe9QCKZIaEBIiKgpgY&#10;KFYMQkLAw4M9e6BbN/jpJ+uwZ5+FV14BLy/nlisiIu5NAVAkoyIiYPhwOHTov33BwXzaeQmDZ9Xm&#10;wgXr+b2ffgqtWzuvTBERkSQKgCIZERFhje0aY991Hj+GHHqVT9+vDUCzZjBvHhQv7qwiRUREktM9&#10;gCLplZBg9fxdE/5+pgq12can9CEXCUwIeItV3yYo/ImIiEtRABRJr6go+7CvAT5gEHX5kT1UpDiH&#10;WUszXop9Go9NUc6tU0RE5DoaAhZJr5gYAM4QSH8+4gu6ANCOZcyhLwU5lew4ERERV6EeQJH0KlaM&#10;LdSlBjv5gi54cYW3GcnXdPgv/P3vOBEREVeiHkCRdEhMhCk/3stzbOAqXpTlb8LpRh22/XeQzQbB&#10;wdaSMCIiIi5EAVDkNp04AX36wIoVuYBcPEQ4MxhIIGf/O8hms/6cOhU8PJxRpoiIyA1pCFjkNqxb&#10;B9Wrw4oV1vN7/+//YNFiLwKD8yY/MDgYFi/W4z5ERMQlqQdQJA0SEqwneLzyijX8W7EifPYZVKkC&#10;EAqdOqb6JBARERFXpAAocguHD0OPHrB+vbX96KPw/vvg53fNQR4e0LSpM8oTERG5bQqAIjexYgX0&#10;7g0nT4K/P3zwAfTs6eyqREREMkb3AIqk4soVePppaNvWCn/Vq8P27Qp/IiKSM6gHUOQ6+/bBww/D&#10;jz9a20OHwptvWpM+REREcgIFQJFrLF4M/fvD2bOQLx/MmgWdOzu7KhERkcylIWAR4PJlGDwYuna1&#10;wl+DBhAdrfAnIiI5kwJgOoSFhVGpUiXq1Knj7FIkE/z+O9SrZ03wABgzxprxW7q0c+sSERHJKgqA&#10;6TBkyBB+++03tm7d6uxSJIM++QRq1YKff4ZCheDbb2HSJPDycnZlIiIiWUf3AIpbOn/eGvKdO9fa&#10;vu8+mDfPWsNZREQkp1MPoLid6Gir12/uXMiVy3q6x8qVCn8iIuI+1AMobsMY6z6/kSMhLg5KlICF&#10;C62ntomIiLgTBUDJfhISbvu5u2fOQL9+EBFhbbdvD7NnQ8GCWV+uiIiIq9EQsGQvERFQpgw0awbd&#10;u1t/linzX7JLxQ8/WE/yiIiwJndMmQJffaXwJyIi7ksBULKPiAjo0gUOHUq+//Bha/91ITAx0XqC&#10;R0gI/PMPlCsHmzbBU0+BzebAukVERFyMAqBkDwkJMHy4dSPf9ZL2jRhhHQecOAHt2sEzz8DVq9Ct&#10;G+zYAbVrO65kERERV6UAKNlDVFTKnr9rGQMHD0JUFGvXQrVq1pp+uXPDjBnWZI/AQMeVKyIi4so0&#10;CUSyh5iYWx6SQC4mvF+AV5ZYefDuuyE8HKpUcUB9IiIi2Yh6ACV7uMUifYcpzn2sYUJEFYyBxx6D&#10;rVsV/kRERFKjACjZQ0gIBAenOnvjG9pSjZ+IpAn+/ob58+Hjj8HPzwl1ioiIZAMKgJI9eHjAu+9a&#10;n/8vBF7Bi9G8SXu+4RQFqVH2DDt22Oje3Yl1ioiIZAMKgJJ9hIbC4sVQogR/U5bGbOBtRgMwrO1e&#10;Nu/Ox513OrlGERGRbECTQCR7CQ3l8/iO9O9niL3gSf688cyak4tOoeWdXZmIiEi2oR5AyTYuXYJB&#10;g+Chhz2IveBJw4YQvcuLTqE3fwyciIiIJKcAKNnC779DvXrwf/9n3QL43HOwbh2UKuXsykRERLIf&#10;DQGLSzMGPvkEhgyBixehcGGYOxdatXJ2ZSIiItmXAqC4rHPnYPBgmDfP2m7e3Pq8aFHn1iUiIpLd&#10;aQhYXFJ0NNSqZQW+XLng1Vfhu+8U/kRERDKDegDFpRgD06fDyJFw5Yq19vPChdC4sbMrExERyTkU&#10;AMVl/Psv9OsHS5ZY2x06wOzZUKCAc+sSERHJaTQELC5h82aoUcMKf15e8M478OWXCn8iIiJZQQFQ&#10;nCoxESZPth71+88/cMcdsGkTjBiR6mN/RUREJBNoCFic5vhx6N3bmtwB8PDD1jp/AQHOrUtERCSn&#10;Uw+gOMWaNVCtmhX+8uSBmTNhwQKFPxEREUdQABSHunoVxo6FFi3g6FGoVAl+/BH699eQr4iIiKNo&#10;CFgc5tAh6N4doqKs7X794L33wNfXuXWJiIi4GwVAcYhly6BvXzh1Cvz9YcYMeOQRZ1clIiLinjQE&#10;LFnqyhUYNcpa0+/UKahZE3buVPgTERFxJvUASpb5+29rZu/Wrdb28OHwxhvg4+PcukRERNydAqCk&#10;LiHBulkvJgaKFbMW6vPwSPPbP/sMBgyA2FjIn996okfHjllYr4iIiKSZ2w8Bd+7cmfz589OlSxdn&#10;l+I6IiKgTBlo1syatdGsmbUdEXHLt166BIMGQbduVvhr1AiioxX+REREXInbB8Ann3ySTz/91Nll&#10;uI6ICOjSxZqye63Dh639NwmBu3dDvXrWYs42Gzz/PKxbB6VKZW3JIiIicnvcPgA2a9aMvHnzOrsM&#10;15CQYN2oZ0zK15L2jRhhHXfdS7NnQ+3a8MsvUKSItcDzxIngqZsMREREXE62DoCRkZF06NCB4sWL&#10;Y7PZWLp0aYpjpk+fTtmyZcmdOze1atUiKmkROkkpKiplz9+1jIGDB/9byA84dw569YLHHoOLF60F&#10;nqOjoWXLrC9XRERE0idbB8ALFy5QrVo1pk2blurr4eHhjBgxghdeeIGdO3cSEhJCmzZtOHDggIMr&#10;zSZiYm7ruJ07oVYtmD/fmh8ycaLV81e0aBbWKCIiIhmWrQfo2rRpQ5s2bW74+pQpU+jXrx/9+/cH&#10;YOrUqXz33Xd88MEHTJo06bavFxcXR1xcnH07NjYWgPj4eOLj42/7fDeTdL7MPu9NFS1qPZj3FkyR&#10;okyfmsCzz+biyhUbJUsa5s5NoGFDQ0JCihFicSKntCPJkdSWJLO4QltSO87mAfBmrly5wvbt2xkz&#10;Zkyy/a1atWLTpk3pOuekSZMYP358iv0rV67EN4ueZ7Zq1aosOe8NLVx405fPn/fi/ecrsmWLtSRM&#10;3boxDBu2kzNn4lm+3BEFSno4vB1JjqW2JJnFmW3p4sWLTru2q8ixAfDkyZMkJCRQpEiRZPuLFCnC&#10;0aNH7dv3338/O3bs4MKFCwQHB7NkyRLq1KmT6jmfe+45Ro4cad+OjY2lZMmStGrVioCAgEytPz4+&#10;nlWrVtGyZUu8vLwy9dw39fXX1k19kHwyiM3G5oR6PJl3GQdO+uLtbXj99USGDCmIzaYb/lyV09qR&#10;5DhqS5JZXKEtJY3gubMcGwCT2Gy2ZNvGmGT7vvvuuzSfy8fHB59UHmPh5eWVZY04K8+dqtBQ68/h&#10;w+0TQhKxMTnwNV68/AwJJ3Nxxx0QHm6jVi0PIO2LQ4vzOLwdSY6ltiSZxZltSW04BwfAggUL4uHh&#10;kay3D+D48eMpegXlOqGh1srNUVEc+/1fen/chJXbggDrGb4ffgiZ3OEpIiIiDpStZwHfjLe3N7Vq&#10;1Upxj8GqVato2LChk6rKRjw8WJPYlOrjO7NyWxB58sBHH1kzfhX+REREsrds3QN4/vx59u7da9/e&#10;t28f0dHRBAUFUapUKUaOHEmvXr2oXbs2DRo0YMaMGRw4cIBBgwY5sWrXd/UqjB9vLetiDNxzD4SH&#10;W3+KiIhI9petA+C2bdto1qyZfTtpgkafPn2YM2cO3bp149SpU0yYMIGYmBgqV67M8uXLKV26dIau&#10;GxYWRlhYGAk5cL2TQ4esx/8mrfXcvz+8+y5k0SRnERERcYJsHQCbNm2KSe2xZdcYPHgwgwcPztTr&#10;DhkyhCFDhhAbG0tgYGCmntuZvv4a+vaF06chb16YMQMeftjZVYmIiEhmy7H3AEraXbkCTz0FDzxg&#10;hb9atWDHDoU/ERGRnEoB0M399Rc0agRTp1rbI0bAxo1QvrwzqxIREZGslK2HgCVjwsNhwAA4dw6C&#10;gmDOHOjQwdlViYiISFZTD6AbungRHn/cGuI9d87qAYyOVvgTERFxFwqAbua336BuXZg5E2w2eOEF&#10;WLcOSpZ0dmUiIiLiKAqA6RAWFkalSpVu+MxgV2QMzJoFtWvDr79CkSKwciW8+ip46kYAERERt6IA&#10;mA5Dhgzht99+Y+vWrc4uJU3OnYOePaFfP7h0CVq2hJ9+ghYtnF2ZiIiIOIMCYA63YwfUrAkLFoCH&#10;B0yaBN9+a/UAioiIiHvS4F8OZQy8/z48/bS1zl/JkrBwoTXhQ0RERNybegBdUUICbNhgfb5hg7V9&#10;G06fhs6dYfhwK/x17GjN8lX4ExEREVAAdD0REVCmDLRrZ223a2dtR0Sk6e2bNkH16vDll+DtDe+9&#10;B0uWWOv8iYiIiIACoGuJiIAuXeDQoeT7Dx+29t8kBCYmWvf33XsvHDxoPclj82YYNsxa7kVEREQk&#10;iQKgq0hIsMZsjUn5WtK+ESNSHQ4+dgxat4bnn7de7t79v8kfIiIiItdTAEyHLFkHMCoqZc/ftYyx&#10;uvaiopLt/v57qFYNVq2CPHmstf7mzYO8eTOvNBEREclZFADTIUvWAYyJua3jrl6FF1+EVq2sHsDK&#10;lWHbNnj0UQ35ioiIyM1pGRhXUaxYmo87eBAeeQQ2brR2Pf44vPMO+PpmXXkiIiKScygAuoqQEAgO&#10;tiZ8pHYfoM0GwcF8dSaER6tbS73kzWs907dbN4dXKyIiItmYhoBdhYcHvPuu9fn1Y7g2G3HGmxFV&#10;19CxswenT1vP9N25U+FPREREbp8CoCsJDYXFi6FEiWS79xZpRKM7Ynj3m/IAPPWUNfx7xx3OKFJE&#10;RESyOwVAVxMaCvv3wzffABA+ais1L0Sy/a/8BAXB11/DlCnWIs8iIiIi6aF7AF2RhwcXazYmrOth&#10;Vq0qA1i3CC5YYN0mKCIiIpIR6gFMhyxZB/Aav/4KDRt6smpVGWw2w4svwpo1Cn8iIiKSORQA0yFL&#10;1gG8xqRJ8NtvNvLnv8yKFQm88gp4qq9WREREMolihQuaNg08PRNp1mwd993X3NnliIiISA6jHkAX&#10;lC8fzJyZQL58cc4uRURERHIgBUARERERN6MAKCIiIuJmFABFRERE3IwCoIiIiIibUQAUERERcTMK&#10;gCIiIiJuRgFQRERExM0oAKZDVj8KTkRERCQrKQCmQ1Y/Ck5EREQkKykAioiIiLgZBUARERERN6MA&#10;KCIiIuJmFABFRERE3IynswvIzowxAMTGxmb6uePj47l48SKxsbF4eXll+vnFPagdSWZRW5LM4gpt&#10;Ken3dtLvcXekAJgB586dA6BkyZJOrkRERERu17lz5wgMDHR2GU5hM+4cfzMoMTGRI0eOkDdvXmw2&#10;W6rH1KlT56bLxdzo9djYWEqWLMnBgwcJCAjItJqz0q2+Vle7TnrPc7vvS+vx6W0rN3s9O7YjUFvK&#10;6PFqS/9RW8rY8Tm1LRljOHfuHMWLFydXLve8G049gBmQK1cugoODb3qMh4fHTRv4rV4PCAjINj9s&#10;b/W1uNp10nue231fWo/PaFu52evZqR2B2lJGj1db+o/aUsaOz8ltyV17/pK4Z+x1oCFDhmTo9ezE&#10;UV9LZl0nvee53fel9fiMthW1JeddR23JdaktZex4taWcS0PALio2NpbAwEDOnj2brf63La5F7Ugy&#10;i9qSZBa1JdegHkAX5ePjw7hx4/Dx8XF2KZKNqR1JZlFbksyituQa1AMoIiIi4mbUAygiIiLiZhQA&#10;RURERNyMAqCIiIiIm1EAFBEREXEzCoAiIiIibkYBMBvq3Lkz+fPnp0uXLs4uRbKxgwcP0rRpUypV&#10;qkTVqlX5/PPPnV2SZFPnzp2jTp06VK9enSpVqjBz5kxnlyTZ3MWLFyldujSjR492dik5lpaByYbW&#10;rl3L+fPn+eSTT1i8eLGzy5FsKiYmhmPHjlG9enWOHz9OzZo12bNnD35+fs4uTbKZhIQE4uLi8PX1&#10;5eLFi1SuXJmtW7dSoEABZ5cm2dQLL7zAn3/+SalSpXjrrbecXU6OpB7AbKhZs2bkzZvX2WVINles&#10;WDGqV68OQOHChQkKCuL06dPOLUqyJQ8PD3x9fQG4fPkyCQkJqG9B0uvPP//k999/p23bts4uJUdT&#10;AHSwyMhIOnToQPHixbHZbCxdujTFMdOnT6ds2bLkzp2bWrVqERUV5fhCxeVlZlvatm0biYmJlCxZ&#10;MourFleUGW3pzJkzVKtWjeDgYJ555hkKFizooOrFlWRGWxo9ejSTJk1yUMXuSwHQwS5cuEC1atWY&#10;Nm1aqq+Hh4czYsQIXnjhBXbu3ElISAht2rThwIEDDq5UXF1mtaVTp07Ru3dvZsyY4YiyxQVlRlvK&#10;ly8fP/30E/v27WPBggUcO3bMUeWLC8loW/ryyy+pUKECFSpUcGTZ7smI0wBmyZIlyfbVrVvXDBo0&#10;KNm+ihUrmjFjxiTbt3btWvPggw9mdYmSTaS3LV2+fNmEhISYTz/91BFlSjaQkZ9LSQYNGmQ+++yz&#10;rCpRson0tKUxY8aY4OBgU7p0aVOgQAETEBBgxo8f76iS3Yp6AF3IlStX2L59O61atUq2v1WrVmza&#10;tMlJVUl2lJa2ZIyhb9++3HffffTq1csZZUo2kJa2dOzYMWJjYwGIjY0lMjKSu+66y+G1imtLS1ua&#10;NGkSBw8eZP/+/bz11lsMGDCAsWPHOqPcHM/T2QXIf06ePElCQgJFihRJtr9IkSIcPXrUvn3//fez&#10;Y8cOLly4QHBwMEuWLKFOnTqOLldcWFra0saNGwkPD6dq1ar2+3Tmzp1LlSpVHF2uuLC0tKVDhw7R&#10;r18/jDEYYxg6dChVq1Z1RrniwtL6O04cQwHQBdlstmTbxphk+7777jtHlyTZ1M3aUuPGjUlMTHRG&#10;WZIN3awt1apVi+joaCdUJdnRrX7HJenbt6+DKnJPGgJ2IQULFsTDwyPF/4SOHz+e4n9MIjejtiSZ&#10;RW1JMovakmtRAHQh3t7e1KpVi1WrViXbv2rVKho2bOikqiQ7UluSzKK2JJlFbcm1aAjYwc6fP8/e&#10;vXvt2/v27SM6OpqgoCBKlSrFyJEj6dWrF7Vr16ZBgwbMmDGDAwcOMGjQICdWLa5IbUkyi9qSZBa1&#10;pWzEiTOQ3dLatWsNkOKjT58+9mPCwsJM6dKljbe3t6lZs6ZZv3698woWl6W2JJlFbUkyi9pS9qFn&#10;AYuIiIi4Gd0DKCIiIuJmFABFRERE3IwCoIiIiIibUQAUERERcTMKgCIiIiJuRgFQRERExM0oAIqI&#10;iIi4GQVAERERETejACgiLuHll1+mevXqDr/uunXrsNlsnDlzxuHXzkw2m42lS5c6uwwRySYUAEUk&#10;y9lstpt+9O3bl9GjR7N69WqH19awYUNiYmIIDAxM83v69u1Lp06dsq4oEZEs5unsAkQk54uJibF/&#10;Hh4eztixY9mzZ499X548efD398ff39/htXl7e1O0aFGHXxfgypUreHt7O+XaIuLe1AMoIlmuaNGi&#10;9o/AwEBsNluKfdcPASf1sr322msUKVKEfPnyMX78eK5evcrTTz9NUFAQwcHBzJo1K9m1Dh8+TLdu&#10;3cifPz8FChSgY8eO7N+//4a1XT8EPGfOHPLly8d3333H3Xffjb+/P61bt7aH2JdffplPPvmEL7/8&#10;0t6DuW7dujRdO+lrmjRpEsWLF6dChQo899xz1K9fP0VdVatWZdy4cQBs3bqVli1bUrBgQQIDA2nS&#10;pAk7duy4/b8IEZH/UQAUEZe1Zs0ajhw5QmRkJFOmTOHll1+mffv25M+fny1btjBo0CAGDRrEwYMH&#10;Abh48SLNmjXD39+fyMhINmzYYA9wV65cSfN1L168yFtvvcXcuXOJjIzkwIEDjB49GoDRo0fz0EMP&#10;2UNhTEwMDRs2TPO1V69eze7du1m1ahXLli2jR48ebNmyhb/++st+zK+//sovv/xCjx49ADh37hx9&#10;+vQhKiqKH374gTvvvJO2bdty7ty5zPg2i4gb0hCwiLisoKAg3nvvPXLlysVdd93F5MmTuXjxIs8/&#10;/zwAzz33HK+//jobN27k4YcfZtGiReTKlYuPPvoIm80GwOzZs8mXLx/r1q2jVatWabpufHw8H374&#10;IXfccQcAQ4cOZcKECQD4+/uTJ08e4uLikg0dz5s3L03X9vPz46OPPko29Fu1alUWLFjASy+9BMD8&#10;+fOpU6cOFSpUAOC+++5LVt///d//kT9/ftavX0/79u1v75sqIoJ6AEXEhd1zzz3kyvXfj6kiRYpQ&#10;pUoV+7aHhwcFChTg+PHjAGzfvp29e/eSN29e+z2FQUFBXL58OVkP2634+vrawx9AsWLF7Ne4kbRe&#10;u0qVKinu++vRowfz588HwBjDwoUL7b1/AMePH2fQoEFUqFCBwMBAAgMDOX/+PAcOHEjz1yQici31&#10;AIqIy/Ly8kq2bbPZUt2XmJgIQGJiIrVq1bKHqWsVKlQoQ9c1xtz0PWm9tp+fX4rXu3fvzpgxY9ix&#10;YweXLl3i4MGDPPzww/bX+/bty4kTJ5g6dSqlS5fGx8eHBg0a3NawtojItRQARSTHqFmzJuHh4RQu&#10;XJiAgIAsu463tzcJCQmZdu3g4GDuvfde5s+fz6VLl2jRogVFihSxvx4VFcX06dNp27YtAAcPHuTk&#10;yZMZ/0JExG1pCFhEcowePXpQsGBBOnbsSFRUFPv27WP9+vUMHz6cQ4cOZdp1ypQpw88//8yePXs4&#10;efIk8fHxGb52jx49WLRoEZ9//jk9e/ZM9lr58uWZO3cuu3fvZsuWLfTo0YM8efJk2tcjIu5HAVBE&#10;cgxfX18iIyMpVaoUoaGh3H333Tz22GNcunQpU3sEBwwYwF133UXt2rUpVKgQGzduzPC1u3btyqlT&#10;p7h48WKKRaZnzZrFv//+S40aNejVqxdPPvkkhQsXzrSvR0Tcj83c6sYWEREREclR1AMoIiIi4mYU&#10;AEVERETcjAKgiIiIiJtRABQRERFxMwqAIiIiIm5GAVBERETEzSgAioiIiLiZ/wdQUh97AOIKDQAA&#10;AABJRU5ErkJgglBLAwQUAAYACAAAACEA59H2bN8AAAAIAQAADwAAAGRycy9kb3ducmV2LnhtbEyP&#10;QUvDQBCF74L/YRnBm90k1WDTbEop6qkItoL0ts1Ok9DsbMhuk/TfO57saXi8x5vv5avJtmLA3jeO&#10;FMSzCARS6UxDlYLv/fvTKwgfNBndOkIFV/SwKu7vcp0ZN9IXDrtQCS4hn2kFdQhdJqUva7Taz1yH&#10;xN7J9VYHln0lTa9HLretTKIolVY3xB9q3eGmxvK8u1gFH6Me1/P4bdieT5vrYf/y+bONUanHh2m9&#10;BBFwCv9h+MNndCiY6eguZLxoWS8WnOSbgmD7OU54yVHBPEkTkEUubwcU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MLX/fcQMAACQIAAAOAAAAAAAAAAAAAAAA&#10;ADoCAABkcnMvZTJvRG9jLnhtbFBLAQItAAoAAAAAAAAAIQBtC+brqWYAAKlmAAAUAAAAAAAAAAAA&#10;AAAAANcFAABkcnMvbWVkaWEvaW1hZ2UxLnBuZ1BLAQItABQABgAIAAAAIQDn0fZs3wAAAAgBAAAP&#10;AAAAAAAAAAAAAAAAALJsAABkcnMvZG93bnJldi54bWxQSwECLQAUAAYACAAAACEAqiYOvrwAAAAh&#10;AQAAGQAAAAAAAAAAAAAAAAC+bQAAZHJzL19yZWxzL2Uyb0RvYy54bWwucmVsc1BLBQYAAAAABgAG&#10;AHwBAACxbgAAAAA=&#10;">
                <v:shape id="Picture 161" o:spid="_x0000_s1183"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4IwAAAANwAAAAPAAAAZHJzL2Rvd25yZXYueG1sRE9Ni8Iw&#10;EL0L/ocwgjdNFZWlGkUExYMerAvibWjGttpMShNr/fdGWNjbPN7nLFatKUVDtSssKxgNIxDEqdUF&#10;Zwp+z9vBDwjnkTWWlknBmxyslt3OAmNtX3yiJvGZCCHsYlSQe1/FUro0J4NuaCviwN1sbdAHWGdS&#10;1/gK4aaU4yiaSYMFh4YcK9rklD6Sp1HwLC/2fpw008OuuCbIZ7Y3zUr1e+16DsJT6//Ff+69DvNn&#10;I/g+Ey6Qyw8AAAD//wMAUEsBAi0AFAAGAAgAAAAhANvh9svuAAAAhQEAABMAAAAAAAAAAAAAAAAA&#10;AAAAAFtDb250ZW50X1R5cGVzXS54bWxQSwECLQAUAAYACAAAACEAWvQsW78AAAAVAQAACwAAAAAA&#10;AAAAAAAAAAAfAQAAX3JlbHMvLnJlbHNQSwECLQAUAAYACAAAACEAlHGuCMAAAADcAAAADwAAAAAA&#10;AAAAAAAAAAAHAgAAZHJzL2Rvd25yZXYueG1sUEsFBgAAAAADAAMAtwAAAPQCAAAAAA==&#10;">
                  <v:imagedata r:id="rId135" o:title="" cropleft="3021f" cropright="3021f"/>
                </v:shape>
                <v:shape id="Text Box 162" o:spid="_x0000_s1184"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2AA15EC0" w14:textId="2C10A4DC" w:rsidR="00EA1699" w:rsidRPr="00C473EC" w:rsidRDefault="00EA1699" w:rsidP="000C6DEE">
                        <w:pPr>
                          <w:pStyle w:val="Caption"/>
                          <w:jc w:val="left"/>
                        </w:pPr>
                        <w:r>
                          <w:t>Figure</w:t>
                        </w:r>
                        <w:r>
                          <w:rPr>
                            <w:rFonts w:hint="cs"/>
                            <w:rtl/>
                          </w:rPr>
                          <w:t xml:space="preserve"> </w:t>
                        </w:r>
                        <w:r>
                          <w:t>9</w:t>
                        </w:r>
                        <w:r w:rsidRPr="00FE29C0">
                          <w:t>-</w:t>
                        </w:r>
                        <w:r>
                          <w:rPr>
                            <w:rFonts w:hint="cs"/>
                            <w:rtl/>
                          </w:rPr>
                          <w:t>34</w:t>
                        </w:r>
                      </w:p>
                      <w:p w14:paraId="0BBCAD04" w14:textId="77777777" w:rsidR="00EA1699" w:rsidRDefault="00EA1699" w:rsidP="000C6DEE">
                        <w:pPr>
                          <w:rPr>
                            <w:lang w:bidi="ar-SA"/>
                          </w:rPr>
                        </w:pPr>
                      </w:p>
                    </w:txbxContent>
                  </v:textbox>
                </v:shape>
              </v:group>
            </w:pict>
          </mc:Fallback>
        </mc:AlternateContent>
      </w:r>
      <w:r w:rsidRPr="000C6DEE">
        <w:rPr>
          <w:rFonts w:cs="Calibri Light"/>
          <w:noProof/>
          <w:rtl/>
        </w:rPr>
        <mc:AlternateContent>
          <mc:Choice Requires="wpg">
            <w:drawing>
              <wp:anchor distT="0" distB="0" distL="114300" distR="114300" simplePos="0" relativeHeight="251685376" behindDoc="0" locked="0" layoutInCell="1" allowOverlap="1" wp14:anchorId="59F302B3" wp14:editId="35C424A3">
                <wp:simplePos x="0" y="0"/>
                <wp:positionH relativeFrom="margin">
                  <wp:posOffset>2886075</wp:posOffset>
                </wp:positionH>
                <wp:positionV relativeFrom="paragraph">
                  <wp:posOffset>13970</wp:posOffset>
                </wp:positionV>
                <wp:extent cx="2494915" cy="2061210"/>
                <wp:effectExtent l="0" t="0" r="635" b="0"/>
                <wp:wrapNone/>
                <wp:docPr id="163" name="Group 163"/>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164" name="Picture 164"/>
                          <pic:cNvPicPr>
                            <a:picLocks noChangeAspect="1"/>
                          </pic:cNvPicPr>
                        </pic:nvPicPr>
                        <pic:blipFill>
                          <a:blip r:embed="rId136">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165" name="Text Box 165"/>
                        <wps:cNvSpPr txBox="1"/>
                        <wps:spPr>
                          <a:xfrm>
                            <a:off x="1509623" y="1268083"/>
                            <a:ext cx="919429" cy="340612"/>
                          </a:xfrm>
                          <a:prstGeom prst="rect">
                            <a:avLst/>
                          </a:prstGeom>
                          <a:noFill/>
                          <a:ln w="6350">
                            <a:noFill/>
                          </a:ln>
                        </wps:spPr>
                        <wps:txbx>
                          <w:txbxContent>
                            <w:p w14:paraId="7F5D7F4B" w14:textId="7A65BD00" w:rsidR="00EA1699" w:rsidRPr="00C473EC" w:rsidRDefault="00EA1699" w:rsidP="000C6DEE">
                              <w:pPr>
                                <w:pStyle w:val="Caption"/>
                                <w:jc w:val="left"/>
                              </w:pPr>
                              <w:r>
                                <w:t>Figure</w:t>
                              </w:r>
                              <w:r>
                                <w:rPr>
                                  <w:rFonts w:hint="cs"/>
                                  <w:rtl/>
                                </w:rPr>
                                <w:t xml:space="preserve"> </w:t>
                              </w:r>
                              <w:r>
                                <w:t>9</w:t>
                              </w:r>
                              <w:r w:rsidRPr="00FE29C0">
                                <w:t>-</w:t>
                              </w:r>
                              <w:r>
                                <w:rPr>
                                  <w:rFonts w:hint="cs"/>
                                  <w:rtl/>
                                </w:rPr>
                                <w:t>35</w:t>
                              </w:r>
                            </w:p>
                            <w:p w14:paraId="40E94D0B" w14:textId="77777777" w:rsidR="00EA1699" w:rsidRDefault="00EA1699" w:rsidP="000C6DE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F302B3" id="Group 163" o:spid="_x0000_s1185" style="position:absolute;left:0;text-align:left;margin-left:227.25pt;margin-top:1.1pt;width:196.45pt;height:162.3pt;z-index:251685376;mso-position-horizontal-relative:margin"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m/lcAMAACQIAAAOAAAAZHJzL2Uyb0RvYy54bWykVVFv2zYQfh+w/0Do&#10;vZGlyF4sxCm8ZAkKZK2xZOgzTVGWUInkSDpS+uv3HSXZTlKgW/tg+Ugej3fffR95+b5vG/Ykrau1&#10;WkXJ2SxiUgld1Gq3iv5+vH13ETHnuSp4o5VcRc/SRe+vfv3lsjO5THWlm0JahiDK5Z1ZRZX3Jo9j&#10;JyrZcnemjVRYLLVtucfQ7uLC8g7R2yZOZ7NF3GlbGKuFdA6zN8NidBXil6UU/lNZOulZs4qQmw9f&#10;G75b+sZXlzzfWW6qWoxp8B/IouW1wqGHUDfcc7a39ZtQbS2sdrr0Z0K3sS7LWshQA6pJZq+qubN6&#10;b0Itu7zbmQNMgPYVTj8cVnx82lhWF+jd4jxiirdoUjiX0QTg6cwuh9edNQ9mY8eJ3TCiivvStvSP&#10;WlgfgH0+ACt7zwQm02yZLZN5xATW0tkiSZMRelGhP2/2ieqP7+yMp4Njyu+QjqlFjt+IFKw3SH2f&#10;Udjl91ZGY5D2P8Vouf2yN+/QVMN9va2b2j8HgqJ9lJR62tRiY4fBKejZBDrW6VjAnhHstIn8hl2c&#10;qrrX4otjSl9XXO3k2hmwG30j7/ilexi+OHLb1Oa2bhrqFNljcVDCKyZ9A5+BpTda7Fup/CA7KxvU&#10;qZWrauMiZnPZbiVYZD8UISGeOyv+QoIkvGyBdjOcFQyki1VvpRfVlPoxPSrEgWhs2/2pC5CR770O&#10;0voZoh3oAiCt83dSt4wMJIwcQ3j+dO885XN0oUSVJthCzo16MQFHmglYU8ajiQJINLjO3IQyRm9w&#10;/l+Kfai4kciSwp6SB4oaFPtISvtd92DPfBBtcCTFMt9jYeQJBRhynfRzEG4yny0XKe4ASDRJFxez&#10;iyB/nk8iXibLLF0OGj7PSMSBecdAP4Ms61bR4nw+C604YD5BfEybLN9v+3BlXQSq0dRWF88o1Wp0&#10;FFRzRtzWaO89d37DLW50TOKV8p/wKRuNw/RoRazS9uu35skfbcNqxDq8EKvI/bPndDE0HxQaukyy&#10;jJ6UMMjmv6XE8dOV7emK2rfXGlpIQnbBJH/fTGZpdfsZj9maTsUSVwJnryI/mdceIyzgMRRyvQ72&#10;cN/cqweDWyoJ4FEXHvvP3JqR4R4N/KgnCvH8FdEH34HZa2itrIMKjqiC1zQAnYMVniJYL96603Hw&#10;Oj7uV/8CAAD//wMAUEsDBAoAAAAAAAAAIQALmpQ1xWYAAMVmAAAUAAAAZHJzL21lZGlhL2ltYWdl&#10;MS5wbmeJUE5HDQoaCgAAAA1JSERSAAACgAAAAeAIBgAAADXR3OQAAAA5dEVYdFNvZnR3YXJlAE1h&#10;dHBsb3RsaWIgdmVyc2lvbjMuMy4yLCBodHRwczovL21hdHBsb3RsaWIub3JnLy+KEQsAAAAJcEhZ&#10;cwAAD2EAAA9hAag/p2kAAGYySURBVHic7d13eBRV38bx7xKSkAKhQyBUEZFepUik9yYRQaUqoEhA&#10;ULFgQ3hFHlEpagDRhyoIisEKKlIDCIZqAREEJEDoYugJm/P+MbIPSxIIIdndZO/PdeWCmT0789sw&#10;kJtz5pyxGWMMIiIiIuI1crm7ABERERFxLQVAERERES+jACgiIiLiZRQARURERLyMAqCIiIiIl1EA&#10;FBEREfEyCoAiIiIiXkYBUERERMTLKACKiIiIeBkFQBEREREvowAoIiIi4mUUAEVERES8jAKgiIiI&#10;iJdRABQRERHxMgqAIiIiIl5GAVBERETEyygAioiIiHgZBUARERERL6MAKCIiIuJlFABFREREvIwC&#10;oIiIiIiXUQAUERER8TIKgCIiIiJeRgFQRERExMsoAIqIiIh4GQVAERERES+jACgiIiLiZRQARURE&#10;RLyMAqCIiIiIl1EAFBEREfEyCoAiIiIiXkYBUERERMTLKACKiIiIeBkFQBEREREvowAoIiIi4mUU&#10;AEVERES8jAKgyHXMmjULm83Gpk2b3F0K+/fvx2azMWvWrBu2femll+jYsSMlS5bEZrPRr1+/NNvu&#10;3buXiIgI8ufPT3BwMK1atWLLli2ptl2wYAE1a9YkT548lChRguHDh3P27FmnNnFxcbRv3558+fJx&#10;55138sUXX6Q4zqeffkqhQoU4fvz4DT8L/O/PIbWvESNG3NT3Jr2mTJlyU8crW7asU11BQUHUrl2b&#10;9957D2NMptWVmldffRWbzea0r2nTpjRt2vSmjrNjxw5effVV9u/fn+K1fv36UbZs2YwXyf+u4fR8&#10;pVaDiGSe3O4uQEQy38SJE6levTqdO3dmxowZabY7fvw44eHhFChQgBkzZpAnTx7GjRtH06ZNiY2N&#10;5Y477nC0nTdvHr169WLAgAFMnDiRP/74g+eee44dO3bw/fffO9r17duXS5cusWjRIlatWkX37t3Z&#10;sWMHt912GwD//PMPw4YN46233qJIkSI39blmzpxJpUqVnPaVKFGCYsWK8eOPPzrOkRmmTJlC4cKF&#10;rxuer3X33Xfz1ltvAXD48GEmTJjA0KFDSUhI4IUXXsi02tJjypQpN/2eHTt2MHr0aJo2bZoi7L38&#10;8ssMGzbslmoKDQ3lxx9/dNo3ePBg/vnnH+bNm5eirYhkHQVAkRzozJkz5MpldfDPnTs3zXZvvvkm&#10;x48fZ/369ZQpUwaAxo0bc9ttt/HKK6+wcOFCAOx2O8888wytW7fmgw8+AKBZs2bkzZuXnj17snTp&#10;Utq1a8f58+dZtWoV69ato2HDhrRu3ZpFixaxbNkyRzh77rnnuOOOO3j44Ydv+nNVrVqVunXrpvpa&#10;gwYNbvj+8+fPExgYeNPnTa/8+fM71dGyZUtKly7N+++/7/IAWLly5Uw9XmaEa39//xR/Tvny5SMx&#10;MfGGf34XLlwgICDglmsQEYuGgEUywdq1a2nRogV58+YlMDCQRo0a8c033zi1OX78OIMHD6Zy5coE&#10;BwdTtGhRmjdvTkxMTIrjHT58mO7du5M3b15CQkLo0aMHR44cSXc9V8LfjSxevJjmzZs7wh9YP5Aj&#10;IiL46quvuHz5MgAbNmwgPj4+RWi7//77CQ4OZvHixQAkJiZijCEoKMjRJjg4mIsXLwKwfv165syZ&#10;w/vvv5/uz5IeqQ0BXxkW3bJlC926daNAgQKOELN3714eeOABSpQogb+/P8WKFaNFixZs27YNsIZz&#10;f/vtN1avXu0YkszI8Ge+fPmoWLEiR48eddqfmJjIa6+9RqVKlfD396dIkSI8/PDDKYbEFy5cSOvW&#10;rQkNDSUgIIA777yT559/nnPnzt3w3KkNAU+dOpUaNWoQHBxM3rx5qVSpkiOYzpo1i/vvvx+wwv2V&#10;z33le5raEHBycjLvvvsuNWvWJCAgwBGAv/zyy5v4LqVUtmxZOnbsSHR0NLVq1SJPnjyMHj0agKio&#10;KO655x6KFi1KUFAQ1apVY/z48SQlJaU4zrfffkuLFi0ICQkhMDCQO++8k3Hjxjm12bRpE507d6Zg&#10;wYLkyZOHWrVq8cknn9xS/SLZgXoARW7R6tWradWqFdWrV+e///0v/v7+TJkyhU6dOvHxxx/To0cP&#10;AE6dOgXAqFGjKF68OGfPnmXx4sU0bdqU5cuXO35YX7hwgZYtW3L48GHGjRtHxYoV+eabbxzHySwX&#10;Llzgzz//pGvXrileq169OhcuXGDv3r1UrFiRX3/91bH/ar6+vlSqVMnxev78+alUqRJvv/02kyZN&#10;YvXq1Wzfvp1GjRqRlJTEo48+ysiRI6lYsWKGarbb7Y5QekXu3Nf/ZywiIoIHHniAQYMGOYJT+/bt&#10;sdvtjB8/ntKlS3PixAnWr1/P6dOnASsYd+vWjZCQEMdQqr+//03Xe/nyZeLi4pw+b3JyMl26dCEm&#10;JoZnn32WRo0a8ddffzFq1CiaNm3Kpk2bHD1du3fvpn379gwfPpygoCB+//133njjDX766SdWrFhx&#10;U7UsWLCAwYMHM3ToUN566y1y5crFnj172LFjBwAdOnTg9ddf54UXXiAqKoratWsD1+/569evHx99&#10;9BH9+/dnzJgx+Pn5sWXLlky5f2/Lli3s3LmTl156iXLlyjn+U/Hnn3/y0EMPUa5cOfz8/Ni+fTtj&#10;x47l999/d7rd4b///S8DBw6kSZMmTJs2jaJFi/LHH384rlWAlStX0rZtW+rXr8+0adMICQlhwYIF&#10;9OjRg/Pnz9/U8L9ItmNEJE0zZ840gImNjU2zTYMGDUzRokXNmTNnHPsuX75sqlatasLCwkxycnKq&#10;77t8+bJJSkoyLVq0MF27dnXsnzp1qgHMF1984dR+4MCBBjAzZ868qc8QFBRk+vbtm2L/oUOHDGDG&#10;jRuX4rX58+cbwKxfv94YY8zYsWMNYOLj41O0bd26talYsaJje926daZ48eIGMLly5TKvvPKKMcaY&#10;//u//zOVK1c2ly5duqn6jfnfn0NqX0lJSWbfvn0pvjejRo0ygOP8V5w4ccIAZtKkSdc9Z5UqVUyT&#10;Jk3SXWOZMmVM+/btTVJSkklKSjJ//fWXGThwoPH19TVff/21o93HH39sAPPZZ585vT82NtYAZsqU&#10;KakePzk52SQlJZnVq1cbwGzfvj3FZ71akyZNnOofMmSIyZ8//3U/w6effmoAs3LlyhSv9e3b15Qp&#10;U8axvWbNGgOYF1988brHvJEmTZqYKlWqOO0rU6aM8fHxMbt27brue+12u0lKSjJz5swxPj4+5tSp&#10;U8YYY86cOWPy5ctnGjdunObfP2OMqVSpkqlVq5ZJSkpy2t+xY0cTGhpq7HZ7Bj+ViOfTELDILTh3&#10;7hwbN26kW7duBAcHO/b7+PjQu3dvDh48yK5duxz7p02bRu3atcmTJw+5c+fG19eX5cuXs3PnTkeb&#10;lStXkjdvXjp37ux0roceeihLPsO1s0ev91paba/e36hRIw4cOMDvv//OqVOnGD16NLt37+b111/n&#10;/fffJ3fu3IwaNYrSpUtTvHhxhgwZ4hgivpE5c+YQGxvr9HWjHsD77rvPabtgwYLcdtttvPnmm0yY&#10;MIGtW7eSnJycrvPfyJIlS/D19cXX15cyZcrwwQcf8O6779KhQwdHm6+//pr8+fPTqVMnLl++7Piq&#10;WbMmxYsXZ9WqVY62e/fu5aGHHqJ48eL4+Pjg6+tLkyZNAJyumfS46667OH36NA8++CBffPEFJ06c&#10;uKXPunTpUgAiIyNv6ThpqV69eqo9xVu3bqVz584UKlTI8T3p06cPdrudP/74A7BuNUhISGDw4MFp&#10;XrN79uzh999/p2fPngBOfxbt27cnPj7e6e+uSE6jAChyC/7++2+MManOWCxRogQAJ0+eBGDChAk8&#10;/vjj1K9fn88++4wNGzYQGxtL27ZtuXDhguN9J0+epFixYimOV7x48UytvUCBAthsNkd9V7syXF2w&#10;YEEAChUq5PRZrm17pd0Vvr6+3HHHHYSEhAAwaNAgevfuTePGjZk5cyYzZ85k+fLlbN26lZiYmBT3&#10;ZaXlzjvvpG7duk5fN3Ltn43NZmP58uW0adOG8ePHU7t2bYoUKcITTzzBmTNn0lVHWho3bkxsbCwb&#10;Nmxg7ty5lC1bliFDhrB27VpHm6NHj3L69Gn8/PwcYfHK15EjRxzB7OzZs4SHh7Nx40Zee+01Vq1a&#10;RWxsLNHR0QBO10x69O7dmxkzZvDXX39x3333UbRoUerXr8+yZcsy9FmPHz+Oj49Ppl+XV6T2d+rA&#10;gQOEh4dz6NAhJk+eTExMDLGxsURFRQH/+55cuZcyLCwszeNfuS9zxIgRKf4cBg8eDHDLIVnEk+ke&#10;QJFbUKBAAXLlykV8fHyK1w4fPgxA4cKFAfjoo49o2rQpU6dOdWp3begoVKgQP/30U4rj3cwkkPQI&#10;CAigQoUK/PLLLyle++WXXwgICKB8+fIAVKtWzbH/6tmlly9f5vfff+fBBx9M8zyzZs1ix44dfPbZ&#10;Z4DVc3T//fdz++23A9C/f3/mzp3ruMk/s6XWA1SmTBn++9//AvDHH3/wySef8Oqrr5KYmMi0adMy&#10;fK6QkBBHKK1fvz7169enRo0aDB48mG3btpErVy4KFy5MoUKF+Pbbb1M9Rt68eQFYsWIFhw8fZtWq&#10;VY5eP8Bxn2JGPPzwwzz88MOcO3eONWvWMGrUKDp27Mgff/zhNBEoPYoUKYLdbufIkSNZsmRLan9u&#10;n3/+OefOnSM6Otqp3iuTd66uDeDgwYNpHv/K38uRI0cSERGRapurl0ESyWnUAyhyC4KCgqhfvz7R&#10;0dFOPTLJycl89NFHhIWFOYaxbDZbiokEP//8c4p10Zo1a8aZM2dSzKScP39+ptfftWtXVqxYQVxc&#10;nGPfmTNniI6OpnPnzo7h1fr16xMaGppiYeRFixZx9uzZNH+AnjhxghEjRjB58mTy588PgDHGaRbr&#10;2bNns3yh5OupWLEiL730EtWqVXNaANvf3/+me9mudfvtt/Pss8/yyy+/OJbU6dixIydPnsRut6fo&#10;zaxbt64jdFwJQNdeM5kxgzooKIh27drx4osvkpiYyG+//eZ0rvR87nbt2gGk+A9NVkrte2KMcSxN&#10;dEWjRo0ICQlh2rRpaV5bd9xxB7fffjvbt29P9c+hbt26jjAukhOpB1AkHVasWJHqzMb27dszbtw4&#10;WrVqRbNmzRgxYgR+fn5MmTKFX3/9lY8//tjxQ6tjx4783//9H6NGjaJJkybs2rWLMWPGUK5cOaeZ&#10;rX369GHixIn06dOHsWPHcvvtt7NkyRK+++67dNe7evVqxzCY3W7nr7/+YtGiRQA0adLE0UMyYsQI&#10;5s6dS4cOHRgzZgz+/v785z//4eLFi7z66quO4/n4+DB+/Hh69+7NY489xoMPPsju3bt59tlnadWq&#10;FW3btk21jqeeeor69evTvXt3x742bdrw9NNP07BhQ4KDg3nnnXcYMGBAuj/brfr5558ZMmSIoxfS&#10;z8+PFStW8PPPP/P888872lWrVo0FCxawcOFCypcvT548eRw9oTdjxIgRTJs2jdGjR9O9e3ceeOAB&#10;5s2bR/v27Rk2bBh33XUXvr6+HDx4kJUrV9KlSxe6du1Ko0aNKFCgAIMGDWLUqFH4+voyb948tm/f&#10;nqHPPXDgQAICArj77rsJDQ3lyJEjjBs3jpCQEOrVqwdY6ywCTJ8+nbx585InTx7KlSvnuAXgauHh&#10;4fTu3ZvXXnuNo0eP0rFjR/z9/dm6dSuBgYEMHTo0Q3VeT6tWrfDz8+PBBx/k2Wef5eLFi0ydOpW/&#10;//7bqV1wcDBvv/02AwYMoGXLlgwcOJBixYqxZ88etm/fznvvvQdYYbpdu3a0adOGfv36UbJkSU6d&#10;OsXOnTvZsmULn376aaZ/BhGP4dYpKCIe7nqzTwGzb98+Y4wxMTExpnnz5iYoKMgEBASYBg0amK++&#10;+srpWJcuXTIjRowwJUuWNHny5DG1a9c2n3/+eYrZlcYYc/DgQXPfffeZ4OBgkzdvXnPfffeZ9evX&#10;p3sWcJMmTdKs+doZnnv27DH33nuvyZcvnwkMDDQtWrQwmzdvTvW48+fPN9WrVzd+fn6mePHi5okn&#10;nnCa/Xy1H374wQQFBZn9+/c77b98+bJ57rnnTPHixU3BggXNwIEDzfnz56/7eW40G/t6s4CPHz/u&#10;1Pbo0aOmX79+plKlSiYoKMgEBweb6tWrm4kTJ5rLly872u3fv9+0bt3a5M2b1wAp/oyuVaZMGdOh&#10;Q4dUX4uKijKAmT17tjHGmKSkJPPWW2+ZGjVqmDx58pjg4GBTqVIl89hjj5ndu3c73rd+/XrTsGFD&#10;ExgYaIoUKWIGDBhgtmzZkuZnvdq1s4Bnz55tmjVrZooVK2b8/PxMiRIlTPfu3c3PP//s9L5JkyaZ&#10;cuXKGR8fH6fzpHad2u12M3HiRFO1alXj5+dnQkJCTMOGDVNc+9eT1izgtL6XX331leP7VrJkSfPM&#10;M8+YpUuXpnptL1myxDRp0sQEBQWZwMBAU7lyZfPGG284tdm+fbvp3r27KVq0qPH19TXFixc3zZs3&#10;N9OmTUv3ZxDJjmzGuHHsRURERERcTvcAioiIiHgZBUARERERL6MAKCIiIuJlFABFREREvIwCoIiI&#10;iIiXUQAUERER8TIKgCIiIiJeRk8CuQXJyckcPnyYvHnzpvrcShEREfE8xhjOnDlDiRIlyJXLO/vC&#10;FABvweHDhylVqpS7yxAREZEMiIuLIywszN1luIUC4C248qDwuLg48uXLl6nHTkpK4vvvv6d169b4&#10;+vpm6rEle9O1IWnRtSFp0bXhLCEhgVKlSjl+jnsjBcBbcGXYN1++fFkSAAMDA8mXL5/+sooTXRuS&#10;Fl0bkhZdG6nz5tu3vHPgW0RERMSLKQCKiIiIeBkFQBEREREvowAoIiIi4mUUAEVERES8jAKgiIiI&#10;iJdRABQRERHxMgqAIiIiIl5GAVBERETEy+hJICIiIpK17HaIiYH4eAgNhfBw8PHJvPZy0xQARURE&#10;JOtER8OwYXDw4P/2hYXB5MkQEXHr7SVDNAScAVFRUVSuXJl69eq5uxQRERHPFR0N3bo5hzmAQ4es&#10;/dHR121vbtReMkwBMAMiIyPZsWMHsbGx7i5FRETEM9ntVk+eMSlfu7Jv+HCrXSrtN3IXNdjOHm5L&#10;vb3cEgVAERERyXwxMSl7/q5mDMTFWe2uam+At3mKxqzlF6rzHG+k3l5uie4BFBERkcwXH39z7eLj&#10;OUlB+jGLr+kEQDc+5UMGZOy4cl0KgCIiIpL5QkNvqt26E3fwIFuJozT+XGQiTzKIadgyely5Lg0B&#10;i4iISOYLD7dm79pSRDiLzQalSpF8dzj/+Q80ebIWcZTmdv5gAw14/Nrw9297wsNdUX2OpwAoIiIi&#10;mc/Hx1q6BVKGwH+3j4+eQofOPowcCXa7jYfCD7CZutS0/ZxqeyZN0nqAmUQBUERERLJGRAQsWgQl&#10;SzrvDwtjzeiV1HypI99+C3nywAcfwEerS5P3s1mptmfRIq0DmIl0D6CIiIhknYgI6NLF8WQPe9FQ&#10;xq27h1Gv5iI5GSpVgk8+gWrVUm+vJ4FkDQVAERERyVo+PtC0KUePQq9e8MMP1u6+fSEqCoKCUm8v&#10;WUcBUERERLLcihXw0ENw9CgEBsKUKVYAFPfQPYAiIiKSZex2GDUKWra0wl/VqhAbq/DnbuoBFBER&#10;kSxx+DD07AmrVlnbAwZYE4MDA91alqAAKCIiIlngu++gd284fhyCg+H9960hYPEMGgIWERGRTHP5&#10;MrzwArRta4W/GjVg82aFP0+jHkARERHJFAcPwoMPwtq11vbjj8OECdY6f+JZFABFRETkln3zjTWx&#10;4+RJyJfPWti5e3d3VyVp0RCwiIiIZFhSEjzzDHTsaIW/OnVgyxaFP0+nHkARERHJkL/+ggcegA0b&#10;rO0nnoDx48Hf3711yY0pAIqIiMhN++IL6NcPTp+G/Plhxgzo2tXNRUm6aQhYRERE0i0xEYYPh3vv&#10;tcLfXXfB1q0Kf9mNAmAGREVFUblyZerVq+fuUkRERFxm7164+25rMWeAp5+GmBgoW9atZUkGKABm&#10;QGRkJDt27CA2NtbdpYiIiLjEokVQqxZs2gQFC8KXX8Jbb4Gfn7srk4xQABQREZE0XbwIkZFw//2Q&#10;kGD1AG7bBp06ubsyuRUKgCIiIpKq3buhYUOYMsXafv55WLkSSpVyb11y6xQARUREcjK7/X+P5li7&#10;1tpOh48/htq1rd6+woVh6VIYNw58fbOuVHEdBUAREZGcKjramqHRoYO13aGDtR0dneZbLlyARx+1&#10;nt179izcc48VAtu2dUXB4ioKgCIiIjlRdDR062Y9oPdqhw5Z+1MJgb//DvXrW49xs9ng5Zdh+XIo&#10;WdJFNYvLKACK3KJ+/fpx7733pti/atUqbDYbp0+fztLzN23alOHDh2fpObIjm83G559/nuXnuXTp&#10;EkOHDqVw4cIEBQXRuXNnDl77A/caly9f5qWXXqJcuXIEBARQvnx5xowZQ3JysqNNdHQ0bdq0oXDh&#10;wthsNrZt25bqsX788UeaN29OUFAQRYoU4cUXX+TChQuZ+RElO7LbYdgwMCbla1f2DR/uNBw8Z471&#10;GLdffoFixeD772HMGMitR0bkSAqAIh4sMTHR3SXIDQwfPpzFixezYMEC1q5dy9mzZ+nYsSP269xn&#10;9cYbbzBt2jTee+89du7cyfjx43nzzTd59913HW3OnTvH3XffzX/+8580j/Pjjz/Stm1bWrduzU8/&#10;/cT69evp0KEDuXLpn3avFxOTsufvasZAXBzExHDuHDz8MPTtC+fPQ/Pm1pBvy5Yuq1bcwUiG/fPP&#10;PwYw//zzT6YfOzEx0Xz++ecmMTEx048tmatv376mS5cuKfavXLnSAObvv/82xhgzatQoU6NGDac2&#10;EydONGXKlElxrNdff92EhoY6XouKijIVKlQw/v7+pmjRoqZhw4YmMTHR9O3b1wBOX/v27Uu1zkuX&#10;LplnnnnGlChRwgQGBpq77rrLrFy50hhjzIULF0zlypXNwIEDHe337t1r8uXLZ6ZPn26MMWbmzJkm&#10;JCTELF682Nx+++3G39/ftGzZ0hw4cMDpPFOmTDHly5c3vr6+pmLFimbOnDlOrwPmgw8+MPfee68J&#10;CAgwFSpUMF988YVTm99++820a9fOBAUFmaJFi5pevXqZ48ePO15v0qSJGTp0qHnmmWdMgQIFTLFi&#10;xcyoUaMcr5cpU8bpe3L19zgznT592vj6+poFCxY49h06dMjkypXLfPvtt2m+r0OHDuaRRx5x2hcR&#10;EWF69eqVou2+ffsMYLZu3Zritfr165uXXnrJsa1/N8Rh/nxjrJhnDJjEgADr2ggIcNr/6/ivTeXK&#10;1mauXMaMGWPM5cvuLj7rZeXP7+xC/00U8TDLly9n586dLFu2jK+//ppNmzbxxBNPMGbMGHbt2sVX&#10;X31FlSpVAJg8eTINGzZk4MCBxMfHEx8fT6k01md4+OGHWbduHQsWLODnn3/m/vvvp23btuzevZs8&#10;efIwb948Zs+ezeeff47dbqd37940a9aMgQMHOo5x/vx5xo4dy+zZs1m3bh0JCQk88MADjtcXL17M&#10;sGHDePrpp/n111957LHHePjhh1m5cqVTLaNHj6Z79+78/PPPtG/fnp49e3Lq1CkA4uPjadKkCTVr&#10;1mTTpk18++23HD16lO7duzsdY/bs2QQFBbFx40bGjx/PmDFjWLZsGYBjkfaZM2cSHx9/3UXbq1Sp&#10;QnBwcJpfV77Xqdm8eTNJSUm0bt3asa9EiRJUrVqV9evXp/m+xo0bs3z5cv744w8Atm/fztq1a2nf&#10;vn2a77nWsWPH2LhxI0WLFqVRo0YUK1aMFi1asGPHjnQfQ3Kw0NDrvmyAGTxMvZfbsmOH1Xz5cuue&#10;Px8f15QobubuBJqdqQdQjLF67Xx8fExQUJDTV548eTLUA1isWDFz6dIlx77PPvvM5MuXzyQkJBhj&#10;Ul4bTZo0McOGDbtujXv27DE2m80cOnTIaX+LFi3MyJEjHdvjx483hQsXNkOHDjXFixd36nWbOXOm&#10;AcyGDRsc+3bu3GkAs3HjRmOMMY0aNXLqRTTGmPvvv9+0b9/esQ049VqdPXvW2Gw2s3TpUmOMMS+/&#10;/LJp3bq10zHi4uIMYHbt2uX4zI0bN3ZqU69ePfPcc885nWfx4sXX/b4YY8z+/fvN7t270/zav39/&#10;mu+dN2+e8fPzS7G/VatW5tFHH03zfcnJyeb55583NpvN5M6d29hsNvP666+n2jatHsAff/zRAKZg&#10;wYJmxowZZsuWLeaJJ54wuXPnNr/99tsNP7fkcJcvGxMWZozNlqIH8AxBpidzHR2BrVsbc/Souwt2&#10;LfUAGqNbO0UyQbNmzZg6darTvo0bN9KrV6+bPla1atXwu+rZSq1ataJMmTKUL1+etm3b0rJlSwIC&#10;Am7qmFu2bMEYQ8WKFZ32X7p0iUKFCjm2n376ab744gveffddli5dSuHChZ3a586dm7p16zq2K1Wq&#10;RP78+dm5cyd33XUXO3fu5NFHH3V6z913383kKw8O/Vf16tUdvw8KCiJv3rwcO3YMsHrVVq5cSXBw&#10;cIrP8eeffzo+w9XHAAgNDXUc42aUKVPmpt9zI8YYbDZbmq8vXLiQjz76iPnz51OlShW2bdvG8OHD&#10;KVGiBH379k3XOa5MGLnSywpQtWpVvvjiC2bNmsX48eNv/YNI9uXjYz2wt1s3azrvv7YnV6Mnc/iD&#10;O/DJlcxrY3Px7LOg20a9jwKgSCYICgqiQoUKTvuunQmaK1cuzDUz8pKSklI91tXy5s3Lli1bWLVq&#10;Fd9//z1jxozhwoULNGvWjCJFiqSrvuTkZHx8fNi8eTM+14zvXB20jh07xq5du/Dx8WH37t20TWXh&#10;r9SCzdX7rn09tTDke81KsjabzRFokpOT6dSpE2+88UaK84ReNax1vWPcjCpVqvDXX3+l+XqZMmX4&#10;7bffUn2tePHiJCYm8vfff1OgQAHH/mPHjtGoUaM0j/nMM8/w/PPPO4bPq1Wrxl9//cW4cePSHQCv&#10;fC8qV67stD8sLIy4uLh0HUNyuIgI6wG+w4ZhTpzku+/KMOPSai6Rh7BC5/n480AaN3Z3keIuCoAi&#10;LlKkSBGOHDniFIjSWtrjWrlz56Zly5a0bNmSF154gcKFC7Ny5Uq6d++On5/fdWecAtSqVQu73c6x&#10;Y8cIDw9Ps90jjzxC1apVGThwIP3796dFixZOAePy5cts2rSJu+66C4Bdu3Zx+vRpKlWqBMCdd97J&#10;2rVr6dOnj+M969ev584770zX5wSoXbs2n332GWXLliX3Law/4evre8PvC8CSJUtSDeJXHyctderU&#10;wdfXl2XLljnuUYyPj+fXX3+9bg/c+fPnU8zU9fHxuakAW7ZsWUqUKMGuXbuc9h8+fJi777473ceR&#10;HC4igoRmXRhw3wk+nVoMgA7tDbPnBHJV5794IQVAERdp2rQpx48fZ/z48XTr1o1vv/2WpUuXki9f&#10;vuu+7+uvv2bv3r3cc889FChQgK+++sppOLds2bJs3LiR/fv3ExwcTMGCBVOEi4oVK9KzZ0/69OnD&#10;22+/Ta1atThx4gQrVqygWrVqtG/fnqioKH788Ud+/vlnSpUqxdKlS+nZsycbN250DEn7+voydOhQ&#10;3nnnHXx9fRkyZAgNGjRwBMJnnnmG7t27U7t2bVq0aMFXX31FdHQ0P/zwQ7q/T5GRkXzwwQc8+OCD&#10;PPPMMxQuXJg9e/awYMECPvjggxQ9mGkpW7Ysy5cv5+6778bf39+ph+5qtzIEHBISQv/+/Xn66acp&#10;VKgQBQsWZMSIEVSrVo2WV62h0aJFC7p27cqQIUMA6NSpE2PHjqV06dJUqVKFrVu3MmHCBB555BHH&#10;e06dOsWBAwc4fPgwgCPoFS9enOLFi2Oz2XjmmWcYNWoUNWrUoGbNmsyYMYNDhw45hoRFtmyB7t19&#10;+PPPYvj4JPP664YRI3w05CuaBHIrNAlEjEn/MjDGGDN16lRTqlQpExQUZPr06WPGjh2b6jIwV4uJ&#10;iTFNmjQxBQoUMAEBAaZatWpmxIgRjmtj165dpkGDBiYgIOC6y8AkJiaaV155xZQtW9b4+vqa4sWL&#10;m65du5qff/7Z7Ny50wQEBJj58+c72v/zzz+mbNmy5tlnnzXG/G8ZmM8++8yUL1/e+Pn5mebNm6eY&#10;JJGeZWCunZwREhJiZs6c6dj+448/TNeuXU3+/PlNQECAqVSpkhk+fLhJTk42xqQ+8aVLly6mb9++&#10;ju0vv/zSVKhQweTOnTvLloExxlpCZ8iQIaZgwYImICDAdOzYMcXSOGXKlHFapiYhIcEMGzbMlC5d&#10;2uTJk8eUL1/evPjii06Tf65Murn26+rjGGPMuHHjTFhYmAkMDDQNGjQwr7/+uv7dEJOcbMy77xrj&#10;52dN9ChTJtm88cZqXRv/0iQQY2zGpLZMuKRHQkICISEh/PPPPzfsxblZSUlJLFmyhPbt2193CEq8&#10;j7uujVmzZjF8+PAsf7KJZJz+3RCA06ehf///Pent3nvh/feT+PFHXRtXZOXP7+xCncAiIiI5xE8/&#10;Qa1aVvjz9bUmAkdHQxp3QIgXUwAUERHJ5oyBCRPg7rth/34oXx7Wr4cnnnBaBUbEQQFQRNKlX79+&#10;Gv4V8UCnTkGXLvD003D5srX035YtcNWSnSIpKACKiIhkU+vXQ82a8NVX4O8PU6bAJ59ASIi7KxNP&#10;pwAoIiKSzSQnw/jxcM89EBcHt98OGzbA449ryFfSR+sAioiIZCPHj0PfvrB0qbX94IPw/vuQN697&#10;65LsRQFQREQkm1izxgp8hw9Dnjzw7rvWki/q9ZObpSFgERERD2e3w2uvQbNmVvirVMla8mXAAIU/&#10;yRj1AIqIiHiwo0ehVy+48kTFPn0gKgqCg91bl2RvCoAiIiIeasUK6NkTjhyBwEAr+PXr5+6qJCfQ&#10;ELCIiIiHsdth1Cho2dIKf1WqQGyswp9kHvUAioiIeJDDh61ev1WrrO3+/eGdd6weQJHMogAoIiLi&#10;Ib7/3rrf7/hxCAqylnfp2dPdVUlO5NVDwGfOnKFevXrUrFmTatWq8cEHH7i7JBERySnsdqsb7+OP&#10;rV/t9jSbXr4ML7wAbdpY4a9GDetxbgp/klW8ugcwMDCQ1atXExgYyPnz56latSoREREUKlTI3aWJ&#10;iEh2Fh0Nw4bBwYP/2xcWBpMnQ0SEU9ODB621/dautbYHDYIJEyAgwIX1itfx6h5AHx8fAv+9qeLi&#10;xYvY7XaMMW6uSkREsrXoaOjWzTn8ARw6ZO2PjnbsWrLEepbv2rXWkzwWLoSpUxX+JOtl6wC4Zs0a&#10;OnXqRIkSJbDZbHz++ecp2kyZMoVy5cqRJ08e6tSpQ0xMjNPrp0+fpkaNGoSFhfHss89SuHBhF1Uv&#10;IiI5jt1u9fyl1plwZd/w4SRdtPPss9ChA5w8CbVrw9at0L27a8sV75WtA+C5c+eoUaMG7733Xqqv&#10;L1y4kOHDh/Piiy+ydetWwsPDadeuHQcOHHC0yZ8/P9u3b2ffvn3Mnz+fo0ePuqp8ERHJaWJiUvb8&#10;Xc0Y/oqzcU+ds7z5prVr6FBYvx5uu801JYpANr8HsF27drRr1y7N1ydMmED//v0ZMGAAAJMmTeK7&#10;775j6tSpjBs3zqltsWLFqF69OmvWrOH+++9P9XiXLl3i0qVLju2EhAQAkpKSSEpKutWP4+TK8TL7&#10;uJL96dqQtOja8ADx8dcdv/3S3pEBie9zekcIISGG6dPtdO1q9Qxm5R+brg1n+j5k8wB4PYmJiWze&#10;vJnnn3/eaX/r1q1Zv349AEePHiUgIIB8+fKRkJDAmjVrePzxx9M85rhx4xg9enSK/d9//73jXsLM&#10;tmzZsiw5rmR/ujYkLbo23Cgw0Jr1e42kJBuzZ1fh66+tbr7bb/+bESM24e9/niVLXFeerg3L+fPn&#10;3V2C2+XYAHjixAnsdjvFihVz2l+sWDGOHDkCwMGDB+nfvz/GGIwxDBkyhOrVq6d5zJEjR/LUU085&#10;thMSEihVqhStW7cmX758mVp/UlISy5Yto1WrVvj6+mbqsSV707UhadG14QHsdqhWzVrN+d97/vYm&#10;l6Vn4lw2Gyv8Dc8/g9c2PYRfQFOXlaVrw9mVETxvlmMD4BU2m81p2xjj2FenTh22bduW7mP5+/vj&#10;7++fYr+vr2+W/YXKymNL9qZrQ9Kia8ONfH3hjTes2b7AIhNBf/5LAiEU4BSz6Uen//aDfHncVJ6u&#10;DUDfA7L5JJDrKVy4MD4+Po7eviuOHTuWoldQREQk00REcHF+NJGBM7mfRSQQQiPWsS20PZ0+65di&#10;HUARd8ixAdDPz486deqkuN9h2bJlNGrUyE1ViYhITrd7NzQafy9TzvUF4LlOO1i17DKl49Yp/InH&#10;yNZDwGfPnmXPnj2O7X379rFt2zYKFixI6dKleeqpp+jduzd169alYcOGTJ8+nQMHDjBo0CA3Vi0i&#10;IjnVggUwcCCcPQuFC8OcOdCuXWV3lyWSQrYOgJs2baJZs2aO7SsTNPr27cusWbPo0aMHJ0+eZMyY&#10;McTHx1O1alWWLFlCmTJlbum8UVFRREVFYb/Ocx1FRMR7XLgAw4fD9OnWdni4NRm4ZEm3liWSpmwd&#10;AJs2bXrDR7cNHjyYwYMHZ+p5IyMjiYyMJCEhgZCQkEw9toiIZC+//249weOXX8BmgxdfhFGjIHe2&#10;/gkrOZ0uTxERkQyaOxcefxzOnYOiRWHePGjZ0t1VidxYjp0EIiIiklXOnYNHHoE+fazfN28O27Yp&#10;/En2oQAoIiJyE377De66C2bOhFy5YPRo+P57CA11d2Ui6achYBERkXQwxgp9Q4ZYkz5CQ2H+fGja&#10;1N2Vidw89QBmQFRUFJUrV6ZevXruLkVERFzg7Fno3Rv697fCX+vW1pCvwp9kVwqAGRAZGcmOHTuI&#10;jY11dykiIpLFtm+HOnWsCR4+PjB2LCxdak36EMmuNAQsIiKSCmOsdf2GDYNLl6w1/RYsgMaN3V2Z&#10;yK1TABQREblGQgI8+igsXGhtt28Ps2dbT/cQyQk0BCwiInKVLVugdm0r/OXODW++CV99pfAnOYt6&#10;AEVERLCGfKOi4OmnITERSpe2hnwbNnR3ZSKZTwFQRES83unT1gzf6Ghru0sXmDEDChZ0a1kiWUZD&#10;wCIi4tV++glq1bLCn68vTJoEixcr/EnOpgCYAVoHUEQk+zMGJk60ZvXu3w/lysG6ddasX5vN3dWJ&#10;ZC0FwAzQOoAiItnbqVNw773w1FOQlAT33WdN/tD/68VbKACKiIhX+fFHa8j3yy/Bz8+a+PHpp5A/&#10;v7srE3EdBUAREfEKyckwfjyEh8OBA1ChAmzYAIMHa8hXvI9mAYuISM5it0NMDMTHQ2gohIdz4m8f&#10;+vSxHuEG8MAD8P77kC+fe0sVcRcFQBERyTmio61ZHAcPOnbFFIngQftHHDoVQJ488M47MGCAev3E&#10;uykAiohIzhAdDd26WdN7gWRsjGMkrxwfQzI+3FHiDJ8szUv16m6uU8QD6B5AERHJ/ux2q+fv3/B3&#10;lKK05VteYizJ+NCbOWyy1aN6FbubCxXxDAqAGaB1AEVEPExMjGPYdwXNqMk2ltGaAM4zk37MoS/B&#10;h3ZZ7UREATAjtA6giIiHiY/HTi5eZRQt+YEjhFKFX9lEXfox26mdiOgeQBERyQHi/crQk2WspDkA&#10;j/Bf3mUogVxwbhga6obqRDyPAqCIiGRry5ZBr8ENOYaNIM4yjUH0Yp5zI5sNwsKsRQBFREPAIiKS&#10;PV2+DC+9BG3awLFjNqqXOc1m6tLLNt+54ZX1XiZNAh8fl9cp4okUAEVEJNs5eBCaN4exY62Jv489&#10;Bht25ueOz16HkiWdG4eFwaJFEBHhnmJFPJCGgEVEJFtZsgT69IGTJyFvXvjgA+jR498XIyKgS5cU&#10;TwJRz5+IMwVAERHJFpKS4MUX4c03re3atWHhQuuZvk58fKBpU1eXJ5KtKACKiIjHO3DAen7vjz9a&#10;20OHWkHQ39+9dYlkVwqAIiLi0b78Evr1g7//hpAQmDFDt/OJ3CpNAskAPQlERCTrJSbCU09Zt/T9&#10;/TfUqwdbtyr8iWQGBcAM0JNARESy1r590LgxTJxobT/5JKxdC+XKubcukZxCQ8AiIuJRoqPhkUfg&#10;n3+gQAGYNQs6d3Z3VSI5i3oARUTEI1y6ZE3uuO8+K/w1bAjbtin8iWQFBUAREXG7PXugUSN47z1r&#10;+9lnYfVqKF3avXWJ5FQaAhYREbdauBAGDoQzZ6BwYZgzB9q1c3dVIjmbegBFRMQtLlyAQYOs9f3O&#10;nLEe2LFtm8KfiCsoAIqIiMvt2gUNGsD774PNBi+9BCtWpHyMr4hkDQ0Bi4iIS330kdXzd+4cFC1q&#10;bbdq5e6qRLyLegBFRMQlzp+H/v2hd28r/DVrZg35KvyJuJ4CoIiIZLkdO+Cuu6zHuOXKBaNHw7Jl&#10;EBrq7spEvJOGgDMgKiqKqKgo7Ha7u0sREfFoxlgLOUdGWpM+iheHjz+Gpk3dXZmId1MPYAboUXAi&#10;Ijd29iz07Ws91ePCBWjdGrZvV/gT8QQKgCIikul+/hnq1YO5c60h37FjYelSa9KHiLifhoBFRCRz&#10;2O2YNTF8MC+QYXPrcDHRh5IlrSHf8HB3FyciV1MPoIiI3LroaBJKV6Vn88M89t+7uJjoQ/s8y9n2&#10;2tcKfyIeSD2AIiJya6Kj2Xrfa3TnS/ZwO7lJYhwjeeriRHI9YiDfIoiIcHeVInIV9QCKiEiGmct2&#10;pvTfTAN+ZA+3U5q/WMM9jOBtcpFsNRo+HLRqgohHUQAUEZEMOX0aurc8SeTpsSTiT2e+YCu1aMiG&#10;/zUyBuLiICbGbXWKSEoKgCIictNiY6F2bVi0uii+JDKJYXzOvRTk79TfEB/v2gJF5Lp0D6CIiKSb&#10;MTB5Mjz7LCQlQbnQCyyMv4d6bLr+G/XIDxGPoh5AERFJl1OnoGtXePJJK/zddx9s+cWPemFHwGZL&#10;/U02G5QqpXVgRDyMAqCIiNzQhg1QqxZ88QX4+cF778Gnn0L+Qj5WlyCkDIFXtidNAh8fl9YrIten&#10;ACgiImlKToY337Q68A4cgAoVrDAYGXlV3ouIgEWLoGRJ5zeHhVn7tQSMiMfRPYAiIpKqEyesZ/ku&#10;WWJtP/AAvP8+5MuXSuOICOjSxZrtGx9v3fMXHq6ePxEPpQAoIiIpxMTAgw/CoUOQJ481yjtwYNq3&#10;+gFW2Gva1FUlisgt0BCwiIg4JCfD669Ds2ZW+LvjDti4ER599AbhT0SyFQXADIiKiqJy5crUq1fP&#10;3aWIiGSaY8egXTt48UXrwR29e8OmTVC9ursrE5HMpgCYAZGRkezYsYPY2Fh3lyIikilWroQaNeD7&#10;7yEgAGbMgNmzITjY3ZWJSFZQABQR8WJ2O4weDS1bwpEjULmy9ZSPhx/WkK9ITqZJICIiXio+Hnr1&#10;ghUrrO1HHoF334XAQPfWJSJZTwFQRMQLLVtmhb9jxyAoCKZOte75ExHvoCFgEREvcvkyvPQStGlj&#10;hb9q1ayJHgp/It5FPYAiIl7i4EF46CFrjT+Axx6DiROtSR8i4l0UAEVEvMDSpVYv38mTkDcvTJ9u&#10;PdlDRLyThoBFRHKwpCR47jlo394Kf7VqwZYtCn8i3k49gCIiOdSBA1bQ+/FHa3vIEHjzTevRbiLi&#10;3RQARURyoC+/hH794O+/ISQE/vtfuO8+d1clIp5CQ8AiIjlIUpKNZ57JRZcuVvirV88a8lX4E5Gr&#10;qQdQRCSH2LcPXnghnN27fQAYPhzeeAP8/Nxbl4h4HgVAEZEcIDoaHnkkN//8U4ACBQyzZtno3Nnd&#10;VYmIp9IQsIhINnbpEgwdag3x/vOPjTvuOMVPP11W+BOR61IPoIhINrVnD/ToYd3jB/D003YaNlxL&#10;mTLt3FuYiHg89QCKiGRDCxdC7dpW+CtUCL75BsaNSyZ3buPu0kQkG1AAFBHJRi5cgEGDrPX9zpyB&#10;xo1h2zZo38YOa9dajdauBbvdrXWKiGdTABQRySZ27YIGDeD998FmgxdegJUrIeynaChbFjp0sBp2&#10;6GBtR0e7s1wR8WBuCYCrV6+mU6dOVKhQgdtvv53OnTsTc+Xp5CIiksJHH0GdOvDzz1CkCHz7LYwd&#10;C7m/jIZu3eDgQec3HDpk7VcIFJFUuDwAfvTRR7Rs2ZLAwECeeOIJhgwZQkBAAC1atGD+/PmuLkdE&#10;xKOdPw/9+0Pv3nDuHDRrBtu3Q+vWWMO8w4aBSeW+vyv7hg/XcLCIpODyWcBjx45l/PjxPPnkk459&#10;w4YNY8KECfzf//0fDz30kKtLEhHxSDt2wP33W7/abPDKK/Dyy+Dj82+DmJiUPX9XMwbi4qx2TZu6&#10;omQRySZc3gO4d+9eOnXqlGJ/586d2bdvn6vLyZCoqCgqV65MvXr13F2KiORAxsDMmVC3rhX+iheH&#10;H36AV1+9KvwBxMen74DpbSciXsPlAbBUqVIsX748xf7ly5dTqlQpV5eTIZGRkezYsYPY2Fh3lyIi&#10;OczZs9C3LzzyiDXjt1Ura5Zv8+apNA4NTd9B09tORLyGy4eAn376aZ544gm2bdtGo0aNsNlsrF27&#10;llmzZjF58mRXlyMi4jF+/tla2Pn33yFXLhgzBkaOtH6fqvBwCAuzJnykdh+gzWa9Hh6epXWLSPbj&#10;8gD4+OOPU7x4cd5++20++eQTAO68804WLlxIly5dXF2OiIjbGQMffGDN57h4EUqUgI8/hnvuucEb&#10;fXxg8mRrtq/N5vzale1Jk64ZNxYRcdOj4Lp27UrXrl3dcWoREY+SkACPPQYLFljb7drB7NnWUi/p&#10;EhEBixZZ6fHkyf/tDwuzwl9ERGaXLCI5gBaCFhFxk61brbX9FiywOunGj4evv76J8HdFRATs3289&#10;Dw6sX/ftU/gTkTS5pAewYMGC/PHHHxQuXJgCBQpgu3ao4iqnTp1yRUkiIm5jDEydCk8+CYmJUKqU&#10;9Wzfhg1v4aA+PtZz4ZYssX7VsK+IXIdLAuDEiRPJmzev4/fXC4AiIjnZP//AgAHWqC1A587Wki8F&#10;C7q3LhHxLi4JgH379nX8vl+/fq44pYiIx4mNtWb57tsHvr7wxhvWgzr0f2IRcTWX3wPo4+PDsWPH&#10;Uuw/efIkPhqyEJEcyBhrPsbdd1vhr2xZWLvWGgJW+BMRd3D5LGCT2lpVwKVLl/Dz83NxNSIiWevU&#10;KWtR5y++sLYjIuC//4X8+d1aloh4OZcFwHfeeQcAm83Ghx9+SHBwsOM1u93OmjVrqFSpkqvKERHJ&#10;chs2WEO+Bw6Anx+8/TZERqrXT0Tcz2UBcOLEiYDVAzht2jSn4V4/Pz/Kli3LtGnTXFWOiEiWSU62&#10;wt4LL8Dly3DbbfDJJ1C7trsrExGxuCwA7tu3D4BmzZoRHR1NgQIFXHVqERGXOXEC+vX735J8PXrA&#10;9OmQL59byxIRceLyewBXrlzp6lOKiLjE2rXwwAPWo3n9/eGdd2DgQA35iojnccuj4A4ePMiXX37J&#10;gQMHSExMdHptwoQJ7ihJRCTDkpOtJV1efhnsdqhYET79FKpXd3dlIiKpc3kAXL58OZ07d6ZcuXLs&#10;2rWLqlWrsn//fowx1NYNMiKSzRw7Br17w/ffW9u9ellP+bhqnpuIiMdx+TqAI0eO5Omnn+bXX38l&#10;T548fPbZZ8TFxdGkSRPuv/9+V5cjIpJhq1ZBzZpW+AsIsJZ3mTNH4U9EPJ/LA+DOnTsdTwbJnTs3&#10;Fy5cIDg4mDFjxvDGG2+4uhwRkZtmt8OYMdCiBcTHQ+XK8NNP1np/ut9PRLIDlwfAoKAgLl26BECJ&#10;EiX4888/Ha+dOHHC1eWIiNyUI0egdWsYNcq69+/hh63wV7WquysTEUk/l98D2KBBA9atW0flypXp&#10;0KEDTz/9NL/88gvR0dE0aNDA1eWIiKTbDz9Az57WfX9BQda9fr17u7sqEZGb5/IAOGHCBM6ePQvA&#10;q6++ytmzZ1m4cCEVKlRwLBYtIuJJLl+G0aNh7Fjrub7VqlkLO+vhRSKSXbk0ANrtduLi4qj+79oI&#10;gYGBTJkyxZUliIjclEOH4KGHYM0aa/vRR2HSJGvSh4hIduXSewB9fHxo06YNp0+fduVpRUQy5Ntv&#10;rVm+a9ZYM3s//hjef/+a8Ge3W9OBP/7Y+tVud0+xIiI3weWTQKpVq8bevXtdfVoRkXRLSoLnn4d2&#10;7axHu9WqBVu2WE/5cBIdDWXLQrNmVjdhs2bWdnS0G6oWEUk/lwfAsWPHMmLECL7++mvi4+NJSEhw&#10;+hIRcacDB6BpU+vJHgCRkbB+Pdx++zUNo6OhWzc4eNB5/6FD1n6FQBHxYC6fBNK2bVsAOnfujO2q&#10;BbOMMdhsNuwaPhERN/nqK+jXD06dgnz5rIWdu3VLpaHdDsOGWTNCrmWMtRjg8OHQpQv4+GRx1SIi&#10;N8/lAXDlypWuPqWIyHUlJsLIkXDlUeR168LChVC+fBpviIlJ2fN3NWMgLs5q17RpZpcrInLLXB4A&#10;mzRp4upTioikad8+696+n36ytocPt4Z//fyu86b4+PQdPL3tRERczOUBUETEU0RHW49v++cfyJ8f&#10;Zs2yRm1vKDQ0fSdIbzsRERdz+SQQERF3u3QJhg6F++6zwl+DBrBtWzrDH0B4OISFpf3gX5sNSpWy&#10;2omIeCCvDoBxcXE0bdqUypUrU716dT799FN3lyQiWWzPHmjUCN57z9p+5hlrnb8yZW7iID4+MHmy&#10;9ftrQ+CV7UmTNAFERDyWVwfA3LlzM2nSJHbs2MEPP/zAk08+yblz59xdlohkkU8+gdq1rTX9ChWC&#10;r7+G8ePB1zcDB4uIgEWLoGRJ5/1hYdb+iIhMqVlEJCu4/R7A1atXc+7cORo2bEiBAgVceu7Q0FBC&#10;/71Hp2jRohQsWJBTp04RFBTk0jpEJGtduABPPQXTplnbjRtbD+4IC7vFA0dEWOPGMTHWhI/QUGvY&#10;Vz1/IuLhXNYD+OabbzJq1CjHtjGGtm3b0qxZMzp27Midd97Jb7/9dlPHXLNmDZ06daJEiRLYbDY+&#10;//zzFG2mTJlCuXLlyJMnD3Xq1CEmJibVY23atInk5GRKlSp1UzWIiGfbtcu6x+9K+Bs5ElauzITw&#10;d4WPj7XUy4MPWr8q/IlINuCyAPjxxx9TuXJlx/aiRYtYs2YNMTExnDhxgrp16zJ69OibOua5c+eo&#10;UaMG7125mecaCxcuZPjw4bz44ots3bqV8PBw2rVrx4EDB5zanTx5kj59+jB9+vSb/2Ai4rHmzYM6&#10;deDnn6FIEevZvq+/DrndPvYhIuJeLvtncN++fVSvXt2xvWTJEu677z7uvvtuAF566SXuv//+mzpm&#10;u3btaNeuXZqvT5gwgf79+zNgwAAAJk2axHfffcfUqVMZN24cAJcuXaJr166MHDmSRo0aXfd8ly5d&#10;4tKlS47tK4+uS0pKIikp6aZqv5Erx8vs40r2p2vjxs6fhyef9GHmTOv/uE2aJDN7tp0SJazn/OZU&#10;ujYkLbo2nOn74MIAmJSUhL+/v2P7xx9/ZNiwYY7tEiVKcOLEiUw7X2JiIps3b+b555932t+6dWvW&#10;r18PWMPQ/fr1o3nz5vTu3fuGxxw3blyqvZTff/89gYGBmVP4NZYtW5Ylx5XsT9dG6uLi8vLmm3U5&#10;cCAfNpuhe/dddO++i23brKVevIGuDUmLrg3L+fPn3V2C27ksAFaoUIE1a9ZQvnx5Dhw4wB9//OH0&#10;VJCDBw9SqFChTDvfiRMnsNvtFCtWzGl/sWLFOHLkCADr1q1j4cKFVK9e3XH/4Ny5c6lWrVqqxxw5&#10;ciRPPfWUYzshIYFSpUrRunVr8uXLl2m1gxWYly1bRqtWrfDN0BRFyal0baRtzhwbzz3nw/nzNooV&#10;M8yZY6dZs9uA29xdmkvo2pC06NpwdmUEz5u5LAA+/vjjDBkyhJiYGDZs2EDDhg2d7glcsWIFtWrV&#10;yvTz2q5Zo8sY49jXuHFjkpOT030sf39/p17MK3x9fbPsL1RWHluyN10b/3P2LERGwpw51nbLlvDR&#10;RzaKFfPOm/10bUhadG1Y9D1w4SSQxx57jMmTJ3Pq1CnuuecePvvsM6fXDx8+zCOPPJJp5ytcuDA+&#10;Pj6O3r4rjh07lqJXUESyr19+gXr1rPCXKxf83/9Zkz3011xEJG0u++/x999/T58+fejfv3+qr0+Z&#10;MiVTz+fn50edOnVYtmwZXbt2dexftmwZXdL9vCcR8VTGwIcfwhNPwMWLUKIEzJ8PV91ZIiIiaXBZ&#10;ABw0aBCnTp2iTZs23HvvvbRr1478+fPf0jHPnj3Lnj17HNv79u1j27ZtFCxYkNKlS/PUU0/Ru3dv&#10;6tatS8OGDZk+fToHDhxg0KBBt3TeqKgooqKisNvtt3QcEcmYM2fgscesxZwB2ra1egCLFHFvXSIi&#10;2YXLhoD37t3LmjVrqFatGhMnTqR48eK0aNGCd955h/3792fomJs2baJWrVqOewefeuopatWqxSuv&#10;vAJAjx49mDRpEmPGjKFmzZqsWbOGJUuWUOamHvqZUmRkJDt27CA2NvaWjiMiN2/rVutxbh9/bK25&#10;/J//wDffKPyJiNwMl94hXb16dapXr85LL73E4cOH+fLLL/nyyy957rnnqFixIl26dKFz587UrVs3&#10;Xcdr2rQpxpjrthk8eDCDBw/OjPJFxI2MgalTrUe6XboEpUrBggVwg+U7RUQkFS7rAbxWiRIlGDRo&#10;EEuWLOHEiRO8/PLL7N+/n7Zt2/L666+7qywR8UD//APdu1szfS9dgk6drJ5AhT8RkYzxiDUSgoKC&#10;6NatGw0bNmTWrFmcPHnS3SWJiIfYtAl69IC9e61HuL3xBjz5JNiS7bAqBuLjITQUwsP1HF4RkXRy&#10;Ww/g1Y4cOcLQoUOpUKECuXLloohu5hHxesbA5MlWL9/evVCmDKxdaw0B2xZHQ9my0KwZPPSQ9WvZ&#10;shAd7e6yRUSyBZcFwNOnT9OzZ0+KFClCiRIleOedd0hOTuaVV16hfPnybNiwgRkzZriqHBHxYH//&#10;DRERMHy49ezerl2tId/69bFCXrducPCg85sOHbL2KwSKiNyQy4aAX3jhBdasWUPfvn359ttvefLJ&#10;J/n222+5ePEiS5cudXosnKfTMjAiWWfjRmvI96+/wM8P3noLhgwBmw2w22HYMKt78FrGWI2GD4cu&#10;XTQcLCJyHS7rAfzmm2+YOXMmb731Fl9++SXGGCpWrMiKFSuyVfgDLQMjkhWSk+Htt6FxYyv8lS8P&#10;69fD0KH/hj+AmJiUPX9XMwbi4qx2IiKSJpf1AB4+fNjx7N/y5cuTJ08eBgwY4KrTi4gHO3kS+va1&#10;1vMDa8bv9OkQEnJNw/j49B0wve1ERLyUy3oAk5OTnR6+7OPjQ1BQkKtOLyIeau1aqFnTCn/+/tZa&#10;fwsWpBL+wJrtmx7pbSci4qVc1gNojKFfv374+/sDcPHiRQYNGpQiBEbrBm4Rr5CcbC3p8vLL1q19&#10;FSvCJ59AjRrXeVN4OISFWRM+UrsP0GazXg8Pz7K6RURyApcFwL59+zpt9+rVy1WnFhEPc+wY9OkD&#10;331nbffsafX85c17gzf6+Fhrw3TrZoW9q0PglRsFJ03SBBARkRtwWQCcOXOmq04lIh5s9Wp48EHr&#10;Nr2AAHj3XXjkkasmetxIRAQsWmTNBr56QkhYmBX+IiKyomwRkRzFI54Ekt1oGRiRm2e3w9ixMHq0&#10;Nfx7553WkG/Vqhk4WESEtdRLjJ4EIiKSEQqAGRAZGUlkZCQJCQmEpHqnuohc7cgR6NULli+3tvv1&#10;g/feg1uaB+bjA02bZkJ1IiLeRwFQRLLU8uXWPX5Hj0JgoHWvX58+7q5KRMS7ecSzgEUk57l8GV55&#10;BVq1ssJf1aqwebPCn4iIJ1APoIhkusOHrYkea9ZY2wMHWpN3AwLcW5eIiFgUAEUkU337LfTuDSdO&#10;QHCw9USPBx90d1UiInI1DQGLSKa4fBlGjoR27azwV7OmNeSr8Cci4nnUAygitywuzgp669ZZ24MH&#10;w9tvQ5487q1LRERSpx7ADIiKiqJy5crUq1fP3aWIuN3XX1u9fevWQb588OmnEBWl8Cci4skUADMg&#10;MjKSHTt2EBsb6+5SRNwmMRFGjIBOneDUKahbF7ZutZ7SJiIink1DwCJy0/bvhwcegI0bre1hw+CN&#10;N8Df361liYhIOikAishN+TzazsN9kzl91pf8wUnMnJ2LeyP0CDYRkexEQ8Aiki6XLsGwDnvoep8P&#10;p8/6Up8NbD17O/cOKwvR0e4uT0REboICoIjc0J9/wt1V/uadJRUAGMGbxBBOWf6CQ4esG/8UAkVE&#10;sg0FQBG5rk8/hdq1DZv/LEAhTvA1HXiTZ/HlstXAGOvX4cPBbndbnSIikn4KgCKSqosXrfX8uneH&#10;hAQbd7OWbdSkA0tSNjbGWgwwJsb1hYqIyE1TABSRFP74Axo0gKlTre2RnX9jFU0J49D13xgfn/XF&#10;iYjILdMsYBFxMn8+PPYYnD0LRYrA3LnQxv84fJmO4d3Q0KwvUEREbpl6ADNATwKRnOj8eRg4EHr2&#10;tMJfkyawbRu0aQOEh0NYGNhsqb/ZZoNSpax2IiLi8RQAM0BPApGcZudOqF8fPvzQynKvvAI//AAl&#10;SvzbwMcHJk+2fn9tCLyyPWmS1U5ERDyeAqCIl5s923qM26+/QrFisGwZjB4Nua+9QSQiAhYtgpIl&#10;nfeHhVn7IyJcVrOIiNwa3QMo4qXOnYPISCsAArRoAR99BMWLX+dNERHQpYs12zc+3rrnLzxcPX8i&#10;ItmMAqCIF/r1V2t5l507IVcuePVVeOGFdOY4Hx9o2jSLKxQRkaykACjiRYyBGTNgyBBrnb8SJaxZ&#10;v02auLsyERFxJQVAES9x5gw8/jjMm2dtt2ljLfFSpIh76xIREdfTJBARL7BtmzXRY948awR33DhY&#10;skThT0TEW6kHUCQHMwamTYMnn4RLl6wJuwsWwN13u7syERFxJwVAkRzqn3/g0Ufhk0+s7Y4dYdYs&#10;KFTIrWWJiIgH0BCwSA60eTPUrm2Fv9y54a234MsvFf5ERMSiHkCRHMQYeO89GDECEhOhTBlryLdB&#10;A3dXJiIinkQ9gBmgZwGLJ/r7b7jvPnjiCSv83XsvbN2q8CciIikpAGaAngUsnmbjRmvId/Fi8PW1&#10;HtsbHQ0FCri7MhER8UQKgCLZid0Oa9dav1+7FnPZzoQJ0Lgx7N8P5cvD+vVWL6DN5tZKRUTEgykA&#10;imQX0dFQtix06ADAyfa96Zx3BU8/DZcvQ7dusGWLtd6fiIjI9WgSiEh2EB1tJTxjICCA338vwNBL&#10;PxJnSuHPRSYO3Mmg92up109ERNJFAVDE09ntMGwYGEMyNt5MeoqXX2hMssnF7fzBJ/Sg5rcnIXmf&#10;9ZgPERGRG9AQsIini4mBgwc5TmE68A0vXn6N5ORc9PBZyGbqUJNtEBdntRMREUkHBUARTxcfzxrC&#10;qck2vqUdebjA4MHbmOP7MHk569ROREQkPRQARTyY3Q6v/dCAZqzkMCWpxE7W+d9D69Z/pbzfLzTU&#10;LTWKiEj2owAo4qGOHoU2beDlGeVIxoc+zCaWelTL9ZtzQ5sNSpWC8HD3FCoiItmOAqCIB1q+HGrU&#10;sH4NDISZkZuYbXuYYNt554ZXugEnTdIEEBERSTcFQBEPYrfDqFHQqpXVA1ilCsTGQr/36sKiRVCy&#10;pPMbwsKs/RER7ilYRESyJS0DI+IhDh+Gnj1h1Spre8AA65FugYH/NoiIgC5dYM0aSEiAb76Be+5R&#10;z5+IiNw09QCKeIDvvoOaNa3wFxwM8+bBBx9cFf6u8PGxnvsG1q8KfyIikgEKgCJudPkyvPACtG0L&#10;x49b9/1t3gwPPeTuykREJCdTAMyAqKgoKleuTL169dxdimRjBw9Cs2Ywbpy1PWgQbNgAFSu6ty4R&#10;Ecn5FAAzIDIykh07dhAbG+vuUiSb+uYba8h37VrImxcWLoSpUyFPHndXJiIi3kABUMSFkpLgmWeg&#10;Y0c4eRLq1IGtW6F7d3dXJiIi3kSzgEVc5K+/4IEHrGFegKFD4c03wd/fvXWJiIj3UQAUcYHPP4eH&#10;H4bTpyF/fpgxA7p2dXNRIiLitTQELJKFEhNh+HAr7J0+DXfdZQ35KvyJiIg7KQCKZJG9e+Huu63F&#10;nAGefhpiYqBsWbeWJSIioiFgkaywaBH07289sKNgQZg1Czp1cndVIiIiFvUAimSiixchMhLuv98K&#10;f40aWUO+Cn8iIuJJ1AMokh52uzV+Gx8PoaEQHp7iMWy7d1vLuWzbZm0//zyMGQO+vq4vV0RE5HoU&#10;AEVuJDoahg2zHt1xRViYdXNfRAQAH38Mjz4KZ89C4cIwd671eDcRERFPpAAocj3R0dCtGxjjvP/Q&#10;IejWjQvzohm28l4++MDafc89MH8+lCzp+lJFRETSSwFQJC12u9Xzd234AzCG36lE97538EsS2Gzw&#10;4oswahTk1t8qERHxcPpRJZKWmBjnYd+rzKE3jzOV80lBFCuQyEef+NGypYvrExERySDNAhZJS3x8&#10;il3nCORhZtCXOZwniOYsZ9vYbxT+REQkW1EAFElLaKjT5m9U5i5+YhYPkws7Y3iZ72lN8TsLuKlA&#10;ERGRjFEAFElLeDiEhWGwMYOHqUcsO6hCKIdZTgteto3Fp1RJq52IiEg2onsARdLi48OZ/0TxeK8E&#10;5tELgNZ8x1x6U9R2wmozaVKK9QBFREQ8nXoARdKwfTvUHdOZefTCh8uM43mW0o6iHLfWAVy0yLEO&#10;oIiISHaiHkCRaxgD06dbK8BcumRlvY8/stHYtIX4Gmk+CURERCS7UAAUuUpCAgwcCJ98Ym136ACz&#10;ZkHhwj5AUzdWJiIiknk0BCzyry1boHZtK/zlzg1vvglffmk92k1ERCQnUQDMgKioKCpXrky9evXc&#10;XYpkAmPg3XehYUP4808oU8ZaA3rECMilvyEiIpID6cdbBkRGRrJjxw5iY2PdXYrcotOnrUf9PvEE&#10;JCZCly6wdSs0aODuykRERLKOAqB4rZ9+glq1IDoafH2tFV0WL4YCWtdZRERyOAVA8TrGwIQJcPfd&#10;sH8/lC8P69dbs35tNndXJyIikvU0C1i8yqlT0K8ffPWVtd2tG3z4IYSEuLUsERERl1IPoHiN9euh&#10;Zk0r/Pn7w5Qp1oxfhT8REfE2CoCS4yUnw/jxcM89EBcHt98OGzbA449ryFdERLyThoAlRzt+HPr2&#10;haVLre0HH4T334e8ed1bl4iIiDspAEqOtWaNFfgOH4Y8eeCdd2DAAPX6iYiIaAhYchy7HV57DZo1&#10;s8JfpUrWki8DByr8iYiIgHoAJYc5ehR69YIffrC2+/SBqCgIDnZvXSIiIp5EAVByjBUroGdPOHIE&#10;AgOt4Nevn7urEhER8TwKgOK57Hbrobzx8RAaCuHh4OOTarMxY+D//s9a5LlKFWt5l8qV3VCziIhI&#10;NqAAKJ4pOtp6NMfBg//bFxYGkydDRIRj1+HDVq/fqlXWdv/+1mSPwEDXlisiIpKdaBKIeJ7oaOsR&#10;HVeHP4BDh6z90dEAfP+9tbDzqlUQFAQffWQ91UPhT0RE5PoUAMWz2O1Wz58xKV/7d9/lYU/zwvPJ&#10;tGljrfNXowZs2WL1BIqIiMiNKQCKZ4mJSdnzd5WDpgTNDs5h3BvWpTtoEPz4I1Ss6KoCRUREsj/d&#10;AyieJT4+zZeW0I4+zOEkhckbkMSHs3zp3t2FtYmIiOQQ6gEUzxIammJXErl5ljfowBJOUpjabGbL&#10;B1sU/kRERDJIAVA8S3i4Ndv330d2/EVp7mENb/IsAEN5l/VhPajwQF13VikiIpKtKQCKZ/HxsZZ6&#10;Ab6gC7XYygYaEsJpPuM+3rENw3/y+FTXAxQREZH0UQAUj5PYMYLh7f/gXj7nbwpSj5/YSi0iSsXC&#10;okVO6wCKiIjIzdMkEPEoe/dCjx6waVMFAJ66P45xnfbhV2pmmk8CERERkZujACgeY9Ei60keCQlQ&#10;oADMng2dOpUCeri7NBERkRxFQ8DidhcvQmQk3H+/Ff4aNoRt26BTJ3dXJiIikjMpAIpb7d4NjRrB&#10;lCnW9nPPwerVULq0e+sSERHJyTQELG6zYAEMHAhnz0LhwjBnDrRr5+6qREREcj71AIrLXbgAjz0G&#10;Dz5ohb/wcGvIV+FPRETENRQAxaV+/x3q14fp0621nl96CVasgJIl3V2ZiIiI99AQsLjM3Lnw+ONw&#10;7hwULQoffQStWrm7KhEREe+jHkDJcufOwSOPQJ8+1u+bN7eGfBX+RERE3MPrA2DXrl0pUKAA3bp1&#10;c3cpOdJvv8Fdd8HMmZArF4weDd9/D6Gh7q5MRETEe3l9AHziiSeYM2eOu8vIcYyBGTOgXj3YscMK&#10;fMuXwyuv6GEeIiIi7ub1AbBZs2bkzZvX3WXkKGfPWsO9/ftbM35bt7aGfJs2dXdlIiIiAtk8AK5Z&#10;s4ZOnTpRokQJbDYbn3/+eYo2U6ZMoVy5cuTJk4c6deoQExPj+kK9yPbtUKeONcHDxwdefx2WLrUm&#10;fYiIiIhnyNYB8Ny5c9SoUYP33nsv1dcXLlzI8OHDefHFF9m6dSvh4eG0a9eOAwcOuLjSnM8YeP99&#10;a4mXP/6wlnVZtQpGjrTu/RMRERHPka2XgWnXrh3trrN68IQJE+jfvz8DBgwAYNKkSXz33XdMnTqV&#10;cePG3fT5Ll26xKVLlxzbCQkJACQlJZGUlHTTx7ueK8fL7ONmhYQEePxxHz791Ep67dol89//2ilc&#10;GLJB+dlOdro2xLV0bUhadG040/chmwfA60lMTGTz5s08//zzTvtbt27N+vXrM3TMcePGMXr06BT7&#10;v//+ewIDAzN0zBtZtmxZlhw3s/z5ZwhvvlmXI0eC8fFJpnfvHXTu/Cc//eTuynI+T782xH10bUha&#10;dG1Yzp8/7+4S3C7HBsATJ05gt9spVqyY0/5ixYpx5MgRx3abNm3YsmUL586dIywsjMWLF1OvXr1U&#10;jzly5Eieeuopx3ZCQgKlSpWidevW5MuXL1PrT0pKYtmyZbRq1QpfX99MPfZ12e3w449w5AgULw4N&#10;G6Y6bdcYmDo1FyNH5iIx0Ubp0oZ585KpX/8O4A7X1euF3HZtiMfTtSFp0bXh7MoInjfLsQHwCpvN&#10;5rRtjHHa991336X7WP7+/vj7+6fY7+vrm2V/obLy2ClER8OwYXDw4P/2hYXB5MkQEeHYdfq0NcM3&#10;Otra7tIFZsywUbBgjr+cPIpLrw3JVnRtSFp0bVj0Pcjmk0Cup3Dhwvj4+Dj19gEcO3YsRa+gYKW5&#10;bt2cwx/AoUPW/n/T3k8/Qa1a1qavL0yaBIsXQ8GCri9ZREREMibHBkA/Pz/q1KmT4n6HZcuW0ahR&#10;IzdV5aHsdqvnz5iUr/27zwwbzsS3k2ncGPbvh3LlYN06623XdLKKiIiIh8vWY3Znz55lz549ju19&#10;+/axbds2ChYsSOnSpXnqqafo3bs3devWpWHDhkyfPp0DBw4waNAgN1btgWJiUvb8XeWUyc/DB9/l&#10;yxHW/xfuuw8+/BDy53dRfSIiIpKpsnUA3LRpE82aNXNsX5mg0bdvX2bNmkWPHj04efIkY8aMIT4+&#10;nqpVq7JkyRLKlClzS+eNiooiKioKu91+S8fxGPHxab70Iw3owULiKI1fbjsTJ/vw+OPq9RMREcnO&#10;snUAbNq0KSa1YcurDB48mMGDB2fqeSMjI4mMjCQhIYGQkJBMPbZbhIam2JWMjbcYwQu8jp3cVGA3&#10;n0z5h1oD67qhQBEREclMOfYeQLkJ4eHWbN9/u/VOUIiOfM1zjMdObh5kPltKdqbWI7XcXKiIiIhk&#10;BgVAsdb5mzwZgBjCqck2ltKePFxgOo8yj17kfWdsqusBioiISPajACgAJN8bwdgHfqEpKzlEGHfw&#10;Oxupz8BS32L7bJHTOoAiIiKSvWXrewAlcxw9Cr17w7JlVQDo3eoIUx78heBy71jDw+r5ExERyVEU&#10;ADMgJ80CXrECeva0nvwWEABTpkC/fsWB+91dmoiIiGQRDQFnQGRkJDt27CA2NtbdpWSY3Q6vvgot&#10;W1rhr0oV2LQJ+vVzd2UiIiKS1dQD6IXi461ev5Urre1HHoF334XAQPfWJSIiIq6hAOhlli2DXr3g&#10;2DEICoJp06xtERER8R4aAvYSly/DSy9BmzZW+KteHTZvVvgTERHxRuoB9AIHD8JDD1mP/AV47DGY&#10;ONGa9CEiIiLeRwEwh1uyBPr0gZMnIW9e+OAD6NHD3VWJiIiIO2kIOAOioqKoXLky9erVc3cpaUpK&#10;gmefhQ4drPBXuzZs2aLwJyIiIgqAGeLpy8AcOABNmsCbb1rbQ4fC+vVQoYJ76xIRERHPoCHgHObL&#10;L621/P7+G0JCYMYMPcVNREREnKkH0BPZ7bB2rfX7tWut7RtITIQnn4QuXazwV68ebN2q8CciIiIp&#10;KQB6muhoKFvWunkPrF/LlrX2p2HfPmjcGCZNsraffNLKjeXKZXWxIiIikh0pAHqS6Gjo1s1at+Vq&#10;hw5Z+1MJgdHRUKsWxMZCgQLwxRcwYQL4+bmoZhEREcl2FAA9hd0Ow4aBMSlfu7Jv+HDHcPDFi9bk&#10;jvvug3/+gYYNYds26NzZZRWLiIhINqUA6CliYlL2/F3NGIiLg5gY9uyBRo3gvfesl559FlavhtKl&#10;XVOqiIiIZG8KgBmQJesAxsenq9mCz3ypXdua4FGoEHzzDbzxBvj6Zl4pIiIikrMpAGZAlqwDGBp6&#10;3ZcvkIfHmMaD793NmTMQHm4N+bZvn3kliIiIiHdQAPQU4eEQFgY2W4qXdlGRBmxgOo9hsxlefBFW&#10;rLCai4iIiNwsBUBP4eMDkydbv78qBM67/AB12MzP1KBoyEW++87Ga69Bbi3hLSIiIhmkAOhJIiJg&#10;0SIoWZJzJpB3363Jw0kzOEcwzaoeY9vOPLRq5e4iRUREJLtTAPQ0ERH89s1+GhX7i+XLy2CzGV59&#10;JZll24re6DZBERERkXTRQKIHGvsfH3b+FUSBAhdZuDA3rVrpj0lEREQyj5KFB4qKAl/fZJo3X0XT&#10;pi3cXY6IiIjkMBoC9kAFCsCHH9rJn/+Su0sRERGRHEgBUERERMTLKABmQJY8CURERETERRQAMyBL&#10;ngQiIiIi4iIKgCIiIiJeRgFQRERExMsoAIqIiIh4GQVAERERES+jACgiIiLiZRQARURERLyMAqCI&#10;iIiIl1EAFBEREfEyCoAiIiIiXkYBUERERMTL5HZ3AdlRVFQUUVFRXL58GYCEhIRMP0dSUhLnz58n&#10;ISEBX1/fTD++ZF+6NiQtujYkLbo2nF35uW2McXMl7mMz3vzpb9HBgwcpVaqUu8sQERGRDIiLiyMs&#10;LMzdZbiFAuAtSE5O5vDhw+TNm5e77rqL2NjYVNvVq1fvpl9LSEigVKlSxMXFkS9fvkytO7Nc73N5&#10;yvEzcoybeU962mbkz/96r+na8I5r43qv69rI2uPr2nAPV14bxhjOnDlDiRIlyJXLO++G0xDwLciV&#10;K5fjfw4+Pj5p/qXK6GsA+fLl89i/rDeq3ROOn5Fj3Mx70tNW14ZnHt/Tr43rva5rI2uPr2vDPVx9&#10;bYSEhGTZubID74y9WSAyMjLTX/N0WV17Zhw/I8e4mfekp62uDc88vqdfG9d7XddG1h5f14Z7ZIdr&#10;IyfRELCHSkhIICQkhH/++cdj/7cm7qFrQ9Kia0PSomtDrqUeQA/l7+/PqFGj8Pf3d3cp4mF0bUha&#10;dG1IWnRtyLXUAygiIiLiZdQDKCIiIuJlFABFREREvIwCoIiIiIiXUQAUERER8TIKgCIiIiJeRgEw&#10;G+ratSsFChSgW7du7i5FPEhcXBxNmzalcuXKVK9enU8//dTdJYmHOHPmDPXq1aNmzZpUq1aNDz74&#10;wN0liYc5f/48ZcqUYcSIEe4uRVxEy8BkQytXruTs2bPMnj2bRYsWubsc8RDx8fEcPXqUmjVrcuzY&#10;MWrXrs2uXbsICgpyd2niZna7nUuXLhEYGMj58+epWrUqsbGxFCpUyN2liYd48cUX2b17N6VLl+at&#10;t95ydzniAuoBzIaaNWtG3rx53V2GeJjQ0FBq1qwJQNGiRSlYsCCnTp1yb1HiEXx8fAgMDATg4sWL&#10;2O129H9/uWL37t38/vvvtG/f3t2liAspALrYmjVr6NSpEyVKlMBms/H555+naDNlyhTKlStHnjx5&#10;qFOnDjExMa4vVFwuM6+NTZs2kZycTKlSpbK4anGFzLg2Tp8+TY0aNQgLC+PZZ5+lcOHCLqpeslJm&#10;XBsjRoxg3LhxLqpYPIUCoIudO3eOGjVq8N5776X6+sKFCxk+fDgvvvgiW7duJTw8nHbt2nHgwAEX&#10;VyqullnXxsmTJ+nTpw/Tp093RdniAplxbeTPn5/t27ezb98+5s+fz9GjR11VvmShW702vvjiCypW&#10;rEjFihVdWbZ4AiNuA5jFixc77bvrrrvMoEGDnPZVqlTJPP/88077Vq5cae67776sLlHcJKPXxsWL&#10;F014eLiZM2eOK8oUN7iVfzeuGDRokPnkk0+yqkRxk4xcG88//7wJCwszZcqUMYUKFTL58uUzo0eP&#10;dlXJ4kbqAfQgiYmJbN68mdatWzvtb926NevXr3dTVeIJ0nNtGGPo168fzZs3p3fv3u4oU9wgPdfG&#10;0aNHSUhIACAhIYE1a9Zwxx13uLxWca30XBvjxo0jLi6O/fv389ZbbzFw4EBeeeUVd5QrLpbb3QXI&#10;/5w4cQK73U6xYsWc9hcrVowjR444ttu0acOWLVs4d+4cYWFhLF68mHr16rm6XHGh9Fwb69atY+HC&#10;hVSvXt1xH9DcuXOpVq2aq8sVF0rPtXHw4EH69++PMQZjDEOGDKF69eruKFdcKL0/U8Q7KQB6IJvN&#10;5rRtjHHa991337m6JPEQ17s2GjduTHJysjvKEg9wvWujTp06bNu2zQ1ViSe40c+UK/r16+eiisQT&#10;aAjYgxQuXBgfH58U/zM7duxYiv/BiXfRtSFp0bUhadG1IdejAOhB/Pz8qFOnDsuWLXPav2zZMho1&#10;auSmqsQT6NqQtOjakLTo2pDr0RCwi509e5Y9e/Y4tvft28e2bdsoWLAgpUuX5qmnnqJ3797UrVuX&#10;hg0bMn36dA4cOMCgQYPcWLW4gq4NSYuuDUmLrg3JMDfOQPZKK1euNECKr759+zraREVFmTJlyhg/&#10;Pz9Tu3Zts3r1avcVLC6ja0PSomtD0qJrQzJKzwIWERER8TK6B1BERETEyygAioiIiHgZBUARERER&#10;L6MAKCIiIuJlFABFREREvIwCoIiIiIiXUQAUERER8TIKgCIiIiJeRgFQRDzCq6++Ss2aNV1+3lWr&#10;VmGz2Th9+rTLz52ZbDYbn3/+ubvLEJFsQgFQRLKczWa77le/fv0YMWIEy5cvd3ltjRo1Ij4+npCQ&#10;kHS/p1+/ftx7771ZV5SISBbL7e4CRCTni4+Pd/x+4cKFvPLKK+zatcuxLyAggODgYIKDg11em5+f&#10;H8WLF3f5eQESExPx8/Nzy7lFxLupB1BEslzx4sUdXyEhIdhsthT7rh0CvtLL9vrrr1OsWDHy58/P&#10;6NGjuXz5Ms888wwFCxYkLCyMGTNmOJ3r0KFD9OjRgwIFClCoUCG6dOnC/v3706zt2iHgWbNmkT9/&#10;fr777jvuvPNOgoODadu2rSPEvvrqq8yePZsvvvjC0YO5atWqdJ37ymcaN24cJUqUoGLFiowcOZIG&#10;DRqkqKt69eqMGjUKgNjYWFq1akXhwoUJCQmhSZMmbNmy5eb/IERE/qUAKCIea8WKFRw+fJg1a9Yw&#10;YcIEXn31VTp27EiBAgXYuHEjgwYNYtCgQcTFxQFw/vx5mjVrRnBwMGvWrGHt2rWOAJeYmJju854/&#10;f5633nqLuXPnsmbNGg4cOMCIESMAGDFiBN27d3eEwvj4eBo1apTucy9fvpydO3eybNkyvv76a3r2&#10;7MnGjRv5888/HW1+++03fvnlF3r27AnAmTNn6Nu3LzExMWzYsIHbb7+d9u3bc+bMmcz4NouIF9IQ&#10;sIh4rIIFC/LOO++QK1cu7rjjDsaPH8/58+d54YUXABg5ciT/+c9/WLduHQ888AALFiwgV65cfPjh&#10;h9hsNgBmzpxJ/vz5WbVqFa1bt07XeZOSkpg2bRq33XYbAEOGDGHMmDEABAcHExAQwKVLl5yGjj/6&#10;6KN0nTsoKIgPP/zQaei3evXqzJ8/n5dffhmAefPmUa9ePSpWrAhA8+bNnep7//33KVCgAKtXr6Zj&#10;x443900VEUE9gCLiwapUqUKuXP/7Z6pYsWJUq1bNse3j40OhQoU4duwYAJs3b2bPnj3kzZvXcU9h&#10;wYIFuXjxolMP240EBgY6wh9AaGio4xxpSe+5q1WrluK+v549ezJv3jwAjDF8/PHHjt4/gGPHjjFo&#10;0CAqVqxISEgIISEhnD17lgMHDqT7M4mIXE09gCLisXx9fZ22bTZbqvuSk5MBSE5Opk6dOo4wdbUi&#10;RYrc0nmNMdd9T3rPHRQUlOL1hx56iOeff54tW7Zw4cIF4uLieOCBBxyv9+vXj+PHjzNp0iTKlCmD&#10;v78/DRs2vKlhbRGRqykAikiOUbt2bRYuXEjRokXJly9flp3Hz88Pu92eaecOCwvjnnvuYd68eVy4&#10;cIGWLVtSrFgxx+sxMTFMmTKF9u3bAxAXF8eJEydu/YOIiNfSELCI5Bg9e/akcOHCdOnShZiYGPbt&#10;28fq1asZNmwYBw8ezLTzlC1blp9//pldu3Zx4sQJkpKSbvncPXv2ZMGCBXz66af06tXL6bUKFSow&#10;d+5cdu7cycaNG+nZsycBAQGZ9nlExPsoAIpIjhEYGMiaNWsoXbo0ERER3HnnnTzyyCNcuHAhU3sE&#10;Bw4cyB133EHdunUpUqQI69atu+Vz33///Zw8eZLz58+nWGR6xowZ/P3339SqVYvevXvzxBNPULRo&#10;0Uz7PCLifWzmRje2iIiIiEiOoh5AERERES+jACgiIiLiZRQARURERLyMAqCIiIiIl1EAFBEREfEy&#10;CoAiIiIiXkYBUERERMTL/D95eEuHR4ZMWAAAAABJRU5ErkJgglBLAwQUAAYACAAAACEAAp/y6uAA&#10;AAAJAQAADwAAAGRycy9kb3ducmV2LnhtbEyPQWuDQBSE74X+h+UVemtWjaZifYYQ2p5CoUmh9Pai&#10;Lypxd8XdqPn33Z6a4zDDzDf5eladGHmwrdEI4SIAwbo0VatrhK/D21MKwjrSFXVGM8KVLayL+7uc&#10;sspM+pPHvauFL9E2I4TGuT6T0pYNK7IL07P23skMipyXQy2rgSZfrjoZBcFKKmq1X2io523D5Xl/&#10;UQjvE02bZfg67s6n7fXnkHx870JGfHyYNy8gHM/uPwx/+B4dCs90NBddWdEhxEmc+ChCFIHwfho/&#10;xyCOCMtolYIscnn7oP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E5v5XADAAAkCAAADgAAAAAAAAAAAAAAAAA6AgAAZHJzL2Uyb0RvYy54bWxQSwECLQAKAAAA&#10;AAAAACEAC5qUNcVmAADFZgAAFAAAAAAAAAAAAAAAAADWBQAAZHJzL21lZGlhL2ltYWdlMS5wbmdQ&#10;SwECLQAUAAYACAAAACEAAp/y6uAAAAAJAQAADwAAAAAAAAAAAAAAAADNbAAAZHJzL2Rvd25yZXYu&#10;eG1sUEsBAi0AFAAGAAgAAAAhAKomDr68AAAAIQEAABkAAAAAAAAAAAAAAAAA2m0AAGRycy9fcmVs&#10;cy9lMm9Eb2MueG1sLnJlbHNQSwUGAAAAAAYABgB8AQAAzW4AAAAA&#10;">
                <v:shape id="Picture 164" o:spid="_x0000_s1186"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ZBWwQAAANwAAAAPAAAAZHJzL2Rvd25yZXYueG1sRE9NawIx&#10;EL0X/A9hhN5q1lJEVqOoKHgrroIeh2TcrG4myyZ1t/76plDobR7vc+bL3tXiQW2oPCsYjzIQxNqb&#10;iksFp+PubQoiRGSDtWdS8E0BlovByxxz4zs+0KOIpUghHHJUYGNscimDtuQwjHxDnLirbx3GBNtS&#10;mha7FO5q+Z5lE+mw4tRgsaGNJX0vvpyC+niZ6mKb3bQ9u61+ftpnd1gr9TrsVzMQkfr4L/5z702a&#10;P/mA32fSBXLxAwAA//8DAFBLAQItABQABgAIAAAAIQDb4fbL7gAAAIUBAAATAAAAAAAAAAAAAAAA&#10;AAAAAABbQ29udGVudF9UeXBlc10ueG1sUEsBAi0AFAAGAAgAAAAhAFr0LFu/AAAAFQEAAAsAAAAA&#10;AAAAAAAAAAAAHwEAAF9yZWxzLy5yZWxzUEsBAi0AFAAGAAgAAAAhAMJ5kFbBAAAA3AAAAA8AAAAA&#10;AAAAAAAAAAAABwIAAGRycy9kb3ducmV2LnhtbFBLBQYAAAAAAwADALcAAAD1AgAAAAA=&#10;">
                  <v:imagedata r:id="rId137" o:title="" cropleft="3021f" cropright="3021f"/>
                </v:shape>
                <v:shape id="Text Box 165" o:spid="_x0000_s1187"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7F5D7F4B" w14:textId="7A65BD00" w:rsidR="00EA1699" w:rsidRPr="00C473EC" w:rsidRDefault="00EA1699" w:rsidP="000C6DEE">
                        <w:pPr>
                          <w:pStyle w:val="Caption"/>
                          <w:jc w:val="left"/>
                        </w:pPr>
                        <w:r>
                          <w:t>Figure</w:t>
                        </w:r>
                        <w:r>
                          <w:rPr>
                            <w:rFonts w:hint="cs"/>
                            <w:rtl/>
                          </w:rPr>
                          <w:t xml:space="preserve"> </w:t>
                        </w:r>
                        <w:r>
                          <w:t>9</w:t>
                        </w:r>
                        <w:r w:rsidRPr="00FE29C0">
                          <w:t>-</w:t>
                        </w:r>
                        <w:r>
                          <w:rPr>
                            <w:rFonts w:hint="cs"/>
                            <w:rtl/>
                          </w:rPr>
                          <w:t>35</w:t>
                        </w:r>
                      </w:p>
                      <w:p w14:paraId="40E94D0B" w14:textId="77777777" w:rsidR="00EA1699" w:rsidRDefault="00EA1699" w:rsidP="000C6DEE">
                        <w:pPr>
                          <w:rPr>
                            <w:lang w:bidi="ar-SA"/>
                          </w:rPr>
                        </w:pPr>
                      </w:p>
                    </w:txbxContent>
                  </v:textbox>
                </v:shape>
                <w10:wrap anchorx="margin"/>
              </v:group>
            </w:pict>
          </mc:Fallback>
        </mc:AlternateContent>
      </w:r>
    </w:p>
    <w:p w14:paraId="121C1EF5" w14:textId="48AB92F2" w:rsidR="004B7D0E" w:rsidRDefault="004B7D0E" w:rsidP="00490C43">
      <w:pPr>
        <w:spacing w:after="0" w:line="240" w:lineRule="auto"/>
        <w:rPr>
          <w:rtl/>
        </w:rPr>
      </w:pPr>
    </w:p>
    <w:p w14:paraId="1EDB30C7" w14:textId="1965FBE8" w:rsidR="004B7D0E" w:rsidRDefault="004B7D0E" w:rsidP="00490C43">
      <w:pPr>
        <w:spacing w:after="0" w:line="240" w:lineRule="auto"/>
        <w:rPr>
          <w:rtl/>
        </w:rPr>
      </w:pPr>
    </w:p>
    <w:p w14:paraId="2844BCD3" w14:textId="3398DA76" w:rsidR="004B7D0E" w:rsidRDefault="004B7D0E" w:rsidP="00490C43">
      <w:pPr>
        <w:spacing w:after="0" w:line="240" w:lineRule="auto"/>
        <w:rPr>
          <w:rtl/>
        </w:rPr>
      </w:pPr>
    </w:p>
    <w:p w14:paraId="0A01A2A8" w14:textId="77777777" w:rsidR="004B7D0E" w:rsidRDefault="004B7D0E" w:rsidP="00490C43">
      <w:pPr>
        <w:spacing w:after="0" w:line="240" w:lineRule="auto"/>
        <w:rPr>
          <w:rtl/>
        </w:rPr>
      </w:pPr>
    </w:p>
    <w:p w14:paraId="7CB41AE6" w14:textId="06248DF6" w:rsidR="004B7D0E" w:rsidRDefault="004B7D0E" w:rsidP="00490C43">
      <w:pPr>
        <w:spacing w:after="0" w:line="240" w:lineRule="auto"/>
        <w:rPr>
          <w:rtl/>
        </w:rPr>
      </w:pPr>
    </w:p>
    <w:p w14:paraId="6A81CFED" w14:textId="753B635F" w:rsidR="004B7D0E" w:rsidRDefault="004B7D0E" w:rsidP="00490C43">
      <w:pPr>
        <w:spacing w:after="0" w:line="240" w:lineRule="auto"/>
        <w:rPr>
          <w:rtl/>
        </w:rPr>
      </w:pPr>
    </w:p>
    <w:p w14:paraId="2A01D1D9" w14:textId="1EECA40C" w:rsidR="004B7D0E" w:rsidRDefault="004B7D0E" w:rsidP="00490C43">
      <w:pPr>
        <w:spacing w:after="0" w:line="240" w:lineRule="auto"/>
        <w:rPr>
          <w:rtl/>
        </w:rPr>
      </w:pPr>
    </w:p>
    <w:p w14:paraId="775E2D88" w14:textId="7305BE0D" w:rsidR="004B7D0E" w:rsidRDefault="004B7D0E" w:rsidP="00490C43">
      <w:pPr>
        <w:spacing w:after="0" w:line="240" w:lineRule="auto"/>
        <w:rPr>
          <w:rtl/>
        </w:rPr>
      </w:pPr>
    </w:p>
    <w:p w14:paraId="3E58FE78" w14:textId="5035C490" w:rsidR="004B7D0E" w:rsidRDefault="004B7D0E" w:rsidP="00490C43">
      <w:pPr>
        <w:spacing w:after="0" w:line="240" w:lineRule="auto"/>
        <w:rPr>
          <w:rtl/>
        </w:rPr>
      </w:pPr>
    </w:p>
    <w:p w14:paraId="33A773BD" w14:textId="46D75BED" w:rsidR="004B7D0E" w:rsidRDefault="004B7D0E" w:rsidP="00490C43">
      <w:pPr>
        <w:spacing w:after="0" w:line="240" w:lineRule="auto"/>
        <w:rPr>
          <w:rtl/>
        </w:rPr>
      </w:pPr>
    </w:p>
    <w:p w14:paraId="0D0974B3" w14:textId="48FBDD73" w:rsidR="004B7D0E" w:rsidRDefault="004B7D0E" w:rsidP="00490C43">
      <w:pPr>
        <w:spacing w:after="0" w:line="240" w:lineRule="auto"/>
        <w:rPr>
          <w:rtl/>
        </w:rPr>
      </w:pPr>
    </w:p>
    <w:p w14:paraId="184AB5BB" w14:textId="4CB227F4" w:rsidR="004B7D0E" w:rsidRDefault="004B7D0E" w:rsidP="00490C43">
      <w:pPr>
        <w:spacing w:after="0" w:line="240" w:lineRule="auto"/>
        <w:rPr>
          <w:rtl/>
        </w:rPr>
      </w:pPr>
    </w:p>
    <w:p w14:paraId="49566370" w14:textId="64DBA2DB" w:rsidR="004B7D0E" w:rsidRDefault="004B7D0E" w:rsidP="00490C43">
      <w:pPr>
        <w:spacing w:after="0" w:line="240" w:lineRule="auto"/>
        <w:rPr>
          <w:rtl/>
        </w:rPr>
      </w:pPr>
    </w:p>
    <w:p w14:paraId="13D5E1FA" w14:textId="03ACECD4" w:rsidR="004B7D0E" w:rsidRDefault="004B7D0E" w:rsidP="00490C43">
      <w:pPr>
        <w:spacing w:after="0" w:line="240" w:lineRule="auto"/>
        <w:rPr>
          <w:rtl/>
        </w:rPr>
      </w:pPr>
    </w:p>
    <w:p w14:paraId="48C312D5" w14:textId="40352789" w:rsidR="004B7D0E" w:rsidRDefault="004B7D0E" w:rsidP="00490C43">
      <w:pPr>
        <w:spacing w:after="0" w:line="240" w:lineRule="auto"/>
        <w:rPr>
          <w:rtl/>
        </w:rPr>
      </w:pPr>
    </w:p>
    <w:p w14:paraId="31FBB52C" w14:textId="3BBC865B" w:rsidR="004B7D0E" w:rsidRDefault="004B7D0E" w:rsidP="00490C43">
      <w:pPr>
        <w:spacing w:after="0" w:line="240" w:lineRule="auto"/>
        <w:rPr>
          <w:rtl/>
        </w:rPr>
      </w:pPr>
    </w:p>
    <w:p w14:paraId="72C314A2" w14:textId="1DF83722" w:rsidR="004B7D0E" w:rsidRDefault="004B7D0E" w:rsidP="00490C43">
      <w:pPr>
        <w:spacing w:after="0" w:line="240" w:lineRule="auto"/>
        <w:rPr>
          <w:rtl/>
        </w:rPr>
      </w:pPr>
    </w:p>
    <w:p w14:paraId="08D3DAB9" w14:textId="1AF30037" w:rsidR="004B7D0E" w:rsidRDefault="000C6DEE" w:rsidP="00490C43">
      <w:pPr>
        <w:spacing w:after="0" w:line="240" w:lineRule="auto"/>
        <w:rPr>
          <w:rtl/>
        </w:rPr>
      </w:pPr>
      <w:r w:rsidRPr="000C6DEE">
        <w:rPr>
          <w:rFonts w:cs="Calibri Light"/>
          <w:noProof/>
          <w:rtl/>
        </w:rPr>
        <w:lastRenderedPageBreak/>
        <mc:AlternateContent>
          <mc:Choice Requires="wpg">
            <w:drawing>
              <wp:anchor distT="0" distB="0" distL="114300" distR="114300" simplePos="0" relativeHeight="251688448" behindDoc="0" locked="0" layoutInCell="1" allowOverlap="1" wp14:anchorId="3AB9F117" wp14:editId="40BE4600">
                <wp:simplePos x="0" y="0"/>
                <wp:positionH relativeFrom="column">
                  <wp:posOffset>129540</wp:posOffset>
                </wp:positionH>
                <wp:positionV relativeFrom="paragraph">
                  <wp:posOffset>2302510</wp:posOffset>
                </wp:positionV>
                <wp:extent cx="2494915" cy="2061210"/>
                <wp:effectExtent l="0" t="0" r="635" b="0"/>
                <wp:wrapNone/>
                <wp:docPr id="172" name="Group 172"/>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173" name="Picture 173"/>
                          <pic:cNvPicPr>
                            <a:picLocks noChangeAspect="1"/>
                          </pic:cNvPicPr>
                        </pic:nvPicPr>
                        <pic:blipFill>
                          <a:blip r:embed="rId138">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174" name="Text Box 174"/>
                        <wps:cNvSpPr txBox="1"/>
                        <wps:spPr>
                          <a:xfrm>
                            <a:off x="1509623" y="1268083"/>
                            <a:ext cx="919429" cy="340612"/>
                          </a:xfrm>
                          <a:prstGeom prst="rect">
                            <a:avLst/>
                          </a:prstGeom>
                          <a:noFill/>
                          <a:ln w="6350">
                            <a:noFill/>
                          </a:ln>
                        </wps:spPr>
                        <wps:txbx>
                          <w:txbxContent>
                            <w:p w14:paraId="579778CA" w14:textId="715DE2F4" w:rsidR="00EA1699" w:rsidRPr="00C473EC" w:rsidRDefault="00EA1699" w:rsidP="000C6DEE">
                              <w:pPr>
                                <w:pStyle w:val="Caption"/>
                                <w:jc w:val="left"/>
                              </w:pPr>
                              <w:r>
                                <w:t>Figure</w:t>
                              </w:r>
                              <w:r>
                                <w:rPr>
                                  <w:rFonts w:hint="cs"/>
                                  <w:rtl/>
                                </w:rPr>
                                <w:t xml:space="preserve"> </w:t>
                              </w:r>
                              <w:r>
                                <w:t>9</w:t>
                              </w:r>
                              <w:r w:rsidRPr="00FE29C0">
                                <w:t>-</w:t>
                              </w:r>
                              <w:r>
                                <w:rPr>
                                  <w:rFonts w:hint="cs"/>
                                  <w:rtl/>
                                </w:rPr>
                                <w:t>38</w:t>
                              </w:r>
                            </w:p>
                            <w:p w14:paraId="6901D138" w14:textId="77777777" w:rsidR="00EA1699" w:rsidRDefault="00EA1699" w:rsidP="000C6DE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AB9F117" id="Group 172" o:spid="_x0000_s1188" style="position:absolute;left:0;text-align:left;margin-left:10.2pt;margin-top:181.3pt;width:196.45pt;height:162.3pt;z-index:251688448"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WEIcAMAACQIAAAOAAAAZHJzL2Uyb0RvYy54bWykVcFu2zgQvRfYfyB0&#10;b2QpihsLcQpvsgkKpK2xyaJnmqIsoRLJknSk9Ov3DSXZTlKgu+3B8pAcDt+8eUNevO/bhj1K62qt&#10;llFyMouYVEIXtdouo38ebt6eR8x5rgreaCWX0ZN00fvLP95cdCaXqa50U0jLEES5vDPLqPLe5HHs&#10;RCVb7k60kQqLpbYt9xjabVxY3iF628TpbDaPO20LY7WQzmH2eliMLkP8spTCfy5LJz1rlhGw+fC1&#10;4buhb3x5wfOt5aaqxQiD/wKKltcKh+5DXXPP2c7Wr0K1tbDa6dKfCN3GuixrIUMOyCaZvcjm1uqd&#10;Cbls825r9jSB2hc8/XJY8elxbVldoHbv0ogp3qJI4VxGE6CnM9scXrfW3Ju1HSe2w4gy7kvb0j9y&#10;YX0g9mlPrOw9E5hMs0W2SM4iJrCWzuZJmozUiwr1ebVPVH/9ZGc8HRwTvj0cU4scv5EpWK+Y+rmi&#10;sMvvrIzGIO1/itFy+3Vn3qKohvt6Uze1fwoCRfkIlHpc12Jth8Ex6acT6VinY0H7KdFOm8hv2MUp&#10;qzstvjqm9FXF1VaunIG6UTfyjp+7h+GzIzdNbW7qpqFKkT0mh054oaQf8DOo9FqLXSuVH9rOygZ5&#10;auWq2riI2Vy2GwkV2Q9FAMRzZ8XfAEiNl81RboazggG4WPVWelFN0A/wKBEHobFN91EXECPfeR1a&#10;63eEtpcLiLTO30rdMjIAGBhDeP545zzhObgQUKWJtoC5Uc8m4EgzgWtCPJpIgJoG15mbWMboFc//&#10;q2PvK24kUFLYY/Fkk3geqNP+1D3Ukw1NGxypY5nvsTDqhAIMWKf+2TducjZbzFPIES2apPPz2XnQ&#10;Ic+nJl4kiyxdDD18mlETB+UdAv0Os6xbRvPTs1koxZ7zieIDbLJ8v+nDlXU+XlAu3+jiCalajYpC&#10;as6ImxrlvePOr7nFjY5JvFL+Mz5lo3GYHq2IVdp+/9E8+aNsWI1YhxdiGblvO04XQ/NBoaCLJMvo&#10;SQmD7OxdSho/Xtkcr6hde6XRC0lAF0zy981klla3X/CYrehULHElcPYy8pN55THCAh5DIVerYA/3&#10;zZ26N7ilkkAeVeGh/8KtGRXuUcBPepIQz18IffAdlL1Cr5V16AIiemAVuqYB5Bys8BTBevbWHY+D&#10;1+Fxv/wXAAD//wMAUEsDBAoAAAAAAAAAIQDi1RD8j2YAAI9mAAAUAAAAZHJzL21lZGlhL2ltYWdl&#10;MS5wbmeJUE5HDQoaCgAAAA1JSERSAAACgAAAAeAIBgAAADXR3OQAAAA5dEVYdFNvZnR3YXJlAE1h&#10;dHBsb3RsaWIgdmVyc2lvbjMuMy4yLCBodHRwczovL21hdHBsb3RsaWIub3JnLy+KEQsAAAAJcEhZ&#10;cwAAD2EAAA9hAag/p2kAAGX8SURBVHic7d17fM71/8fxx2W2mWHObM2pkEPOZ1+LOeUsS3LIoVAy&#10;sZwilUPhl+RQhqiccipGJZQcR8hpOhApcppzDGOba5/fH592ZXYws13Xtut5v9124/O5Ptfn87rm&#10;Y57en/fBYhiGgYiIiIg4jWyOLkBERERE7EsBUERERMTJKACKiIiIOBkFQBEREREnowAoIiIi4mQU&#10;AEVEREScjAKgiIiIiJNRABQRERFxMgqAIiIiIk5GAVBERETEySgAioiIiDgZBUARERERJ6MAKCIi&#10;IuJkFABFREREnIwCoIiIiIiTUQAUERERcTIKgCIiIiJORgFQRERExMkoAIqIiIg4GQVAERERESej&#10;ACgiIiLiZBQARURERJyMAqCIiIiIk1EAFBEREXEyCoAiIiIiTkYBUERERMTJKACKiIiIOBkFQBER&#10;EREnowAoIiIi4mQUAEVEREScjAKgiIiIiJNRABQRERFxMgqAIiIiIk5GAVBERETEySgAioiIiDgZ&#10;BUARERERJ6MAKJKM+fPnY7FY2Lt3r6NL4cSJE1gsFubPn3/fY998803atGnDI488gsVioVevXoke&#10;98knn/D0009TsmRJPDw8KF26NK+88grh4eGJHr9s2TKqVq1Kjhw58PHxISgoiBs3bsQ75tSpU7Rq&#10;1Yo8efJQvnx5vvrqqwTn+fLLLylQoAAXL16872eB//4cEvsaOnToA31vUmrmzJkPdL6SJUvGq8vT&#10;05Pq1aszY8YMDMNIs7oSM2bMGCwWS7x9jRo1olGjRg90nkOHDjFmzBhOnDiR4LVevXpRsmTJ1BfJ&#10;f/dwSr4Sq0FE0k52RxcgImlv6tSpVK5cmXbt2vHZZ58ledzo0aPx9/dnwoQJPPLIIxw5coR33nmH&#10;r776igMHDlCkSBHbsYsXL+b555+nT58+TJ06laNHj/L6669z6NAhvv/+e9txPXv2JCoqihUrVrBl&#10;yxY6derEoUOHeOyxxwC4du0agwYNYvLkyRQqVOiBPte8efMoV65cvH0+Pj4UKVKEnTt32q6RFmbO&#10;nEnBggWTDM+J+d///sfkyZMBOHv2LFOmTOHVV18lIiKCN954I81qS4mZM2c+8HsOHTrE2LFjadSo&#10;UYKw99ZbbzFo0KCHqsnb25udO3fG29e/f3+uXbvG4sWLExwrIulHAVAkC7p+/TrZspkN/IsWLUry&#10;uAMHDlC4cGHbdsOGDalevTq1atVi7ty5vPnmmwBYrVaGDRtG8+bNmTt3LgD+/v7kzp2bbt26sW7d&#10;Olq2bElkZCRbtmxhx44d1KtXj+bNm7NixQo2bNhgC2evv/46jz/+OC+88MIDf64nnniCmjVrJvpa&#10;3bp17/v+yMhIcubM+cDXTam8efPGq6Np06YUL16cjz/+2O4BsEKFCml6vrQI1+7u7gn+nPLkyUN0&#10;dPR9//xu3bqFh4fHQ9cgIiY9AhZJA9u3b6dJkybkzp2bnDlzUr9+fb799tt4x1y8eJH+/ftToUIF&#10;cuXKReHChWncuDGhoaEJznf27Fk6depE7ty58fLy4rnnnuPcuXMpricu/N3P3eEvTo0aNXBxceHU&#10;qVO2fbt27SI8PDxBaHv22WfJlSsXq1atAiA6OhrDMPD09LQdkytXLm7fvg3Ajz/+yMKFC/n4449T&#10;/FlSIrFHwHGPRffv30/Hjh3Jly+fLcT89ddfdO7cGR8fH9zd3SlSpAhNmjQhLCwMMB/n/vbbb2zd&#10;utX2SDI1jz/z5MlD2bJlOX/+fLz90dHRvPvuu5QrVw53d3cKFSrECy+8kOCR+PLly2nevDne3t54&#10;eHhQvnx5RowYwc2bN+977cQeAc+aNYsqVaqQK1cucufOTbly5WzBdP78+Tz77LOAGe7jPnfc9zSx&#10;R8CxsbF89NFHVK1aFQ8PD1sA/vrrrx/gu5RQyZIladOmDSEhIVSrVo0cOXIwduxYAIKDg3nyyScp&#10;XLgwnp6eVKpUiUmTJhETE5PgPOvXr6dJkyZ4eXmRM2dOypcvz8SJE+Mds3fvXtq1a0f+/PnJkSMH&#10;1apV44svvnio+kUyA7UAijykrVu30qxZMypXrsynn36Ku7s7M2fOpG3btixdupTnnnsOgCtXrgDm&#10;Y9eiRYty48YNVq1aRaNGjdi4caPtH+tbt27RtGlTzp49y8SJEylbtizffvut7Tz2+DxWq5WKFSva&#10;9v36668AVK5cOd6xrq6ulCtXzvZ63rx5KVeuHB988AHTpk1j69atHDx4kPr16xMTE8NLL73EyJEj&#10;KVu2bKpqs1qt3LlzJ96+7NmT/zEWEBBA586d6devny04tWrVCqvVyqRJkyhevDiXLl3ixx9/5OrV&#10;qwCsWrWKjh074uXlZXuU6u7u/sD13rlzh1OnTsX7vLGxsbRv357Q0FCGDx9O/fr1+fvvvxk9ejSN&#10;GjVi7969tpauP/74g1atWhEUFISnpye///477733Hj/99BObNm16oFqWLVtG//79efXVV5k8eTLZ&#10;smXj2LFjHDp0CIDWrVszYcIE3njjDYKDg6levTqQfMtfr169+Pzzz+nduzfjxo3Dzc2N/fv3p0n/&#10;vf3793P48GHefPNNSpUqZftPxZ9//knXrl0pVaoUbm5uHDx4kPHjx/P777/H6+7w6aef0rdvXxo2&#10;bMjs2bMpXLgwR48etd2rAJs3b6ZFixbUqVOH2bNn4+XlxbJly3juueeIjIx8oMf/IpmOISJJmjdv&#10;ngEYe/bsSfKYunXrGoULFzauX79u23fnzh3jiSeeMHx9fY3Y2NhE33fnzh0jJibGaNKkidGhQwfb&#10;/lmzZhmA8dVXX8U7vm/fvgZgzJs374E+g6enp9GzZ88UHRsREWGUL1/eKFasWLzPM378eAMwwsPD&#10;E7ynefPmRtmyZW3bO3bsMIoWLWoARrZs2Yy3337bMAzDeOedd4wKFSoYUVFRD1S/Yfz355DYV0xM&#10;jHH8+PEE35vRo0cbgO36cS5dumQAxrRp05K9ZsWKFY2GDRumuMYSJUoYrVq1MmJiYoyYmBjj77//&#10;Nvr27Wu4uroaa9assR23dOlSAzBWrlwZ7/179uwxAGPmzJmJnj82NtaIiYkxtm7dagDGwYMHE3zW&#10;uzVs2DBe/QMGDDDy5s2b7Gf48ssvDcDYvHlzgtd69uxplChRwra9bds2AzBGjRqV7Dnvp2HDhkbF&#10;ihXj7StRooTh4uJiHDlyJNn3Wq1WIyYmxli4cKHh4uJiXLlyxTAMw7h+/bqRJ08eo0GDBkn+/TMM&#10;wyhXrpxRrVo1IyYmJt7+Nm3aGN7e3obVak3lpxLJ+PQIWOQh3Lx5k927d9OxY0dy5cpl2+/i4kL3&#10;7t05ffo0R44cse2fPXs21atXJ0eOHGTPnh1XV1c2btzI4cOHbcds3ryZ3Llz065du3jX6tq1a7p+&#10;ltu3bxMQEMDff//Nl19+Ge/zxLl3pGli++vXr8/Jkyf5/fffuXLlCmPHjuWPP/5gwoQJfPzxx2TP&#10;np3Ro0dTvHhxihYtyoABA2yPiO9n4cKF7NmzJ97X/VoAn3nmmXjb+fPn57HHHuP9999nypQpHDhw&#10;gNjY2BRd/37Wrl2Lq6srrq6ulChRgrlz5/LRRx/RunVr2zFr1qwhb968tG3bljt37ti+qlatStGi&#10;RdmyZYvt2L/++ouuXbtStGhRXFxccHV1pWHDhgDx7pmUqF27NlevXqVLly589dVXXLp06aE+67p1&#10;6wAIDAx8qPMkpXLlyom2FB84cIB27dpRoEAB2/ekR48eWK1Wjh49CphdDSIiIujfv3+S9+yxY8f4&#10;/fff6datG0C8P4tWrVoRHh4e7++uSFajACjyEP755x8Mw0h0xKKPjw8Aly9fBmDKlCm88sor1KlT&#10;h5UrV7Jr1y727NlDixYtuHXrlu19ly9fjjf6Nk7RokXT6VNAVFQUHTp0YPv27Xz99dfUqVMn3usF&#10;ChSI91nuduXKFfLnzx9vn6urK48//jheXl4A9OvXj+7du9OgQQPmzZvHvHnz2LhxIwcOHCA0NDRB&#10;v6yklC9fnpo1a8b7up97/2wsFgsbN27kqaeeYtKkSVSvXp1ChQoxcOBArl+/nqI6ktKgQQP27NnD&#10;rl27WLRoESVLlmTAgAFs377ddsz58+e5evUqbm5utrAY93Xu3DlbMLtx4wZ+fn7s3r2bd999ly1b&#10;trBnzx5CQkIA4t0zKdG9e3c+++wz/v77b5555hkKFy5MnTp12LBhQ6o+68WLF3FxcUm3+zKxv1Mn&#10;T57Ez8+PM2fOMH36dEJDQ9mzZw/BwcHAf9+TuL6Uvr6+SZ4/rl/m0KFDE/w59O/fH+ChQ7JIRqY+&#10;gCIPIV++fGTLli3RefPOnj0LQMGCBQH4/PPPadSoEbNmzYp33L2ho0CBAvz0008Jzvcgg0AeRFRU&#10;FE8//TSbN2/mq6++okmTJgmOqVSpEgC//PJLvNGld+7c4ffff6dLly5Jnn/+/PkcOnSIlStXAmbL&#10;0bPPPkuZMmUA6N27N4sWLbJ18k9ribUAlShRgk8//RSAo0eP8sUXXzBmzBiio6OZPXt2qq/l5eVl&#10;C6V16tShTp06VKlShf79+xMWFka2bNkoWLAgBQoUYP369YmeI3fu3ABs2rSJs2fPsmXLFlurH2Dr&#10;p5gaL7zwAi+88AI3b95k27ZtjB49mjZt2nD06FFKlCjxQOcqVKgQVquVc+fOpcuULYn9ua1evZqb&#10;N28SEhISr964wTt31wZw+vTpJM8f9/dy5MiRBAQEJHrM448//qBli2QaagEUeQienp7UqVOHkJCQ&#10;eC0ysbGxfP755/j6+toeY1kslgQDCX7++ecE86L5+/tz/fr1BCMplyxZkub1x7X8bdq0iZUrV/LU&#10;U08lelydOnXw9vZOMDHyihUruHHjRpL/gF66dImhQ4cyffp08ubNC4BhGPFGsd64cSPdJ0pOTtmy&#10;ZXnzzTepVKkS+/fvt+13d3d/4Fa2e5UpU4bhw4fzyy+/sHz5cgDatGnD5cuXsVqtCVoza9asaQsd&#10;cQHo3nsmLUZQe3p60rJlS0aNGkV0dDS//fZbvGul5HO3bNkSIMF/aNJTYt8TwzBsUxPFqV+/Pl5e&#10;XsyePTvJe+vxxx+nTJkyHDx4MNE/h5o1a9rCuEhWpBZAkRTYtGlToiMbW7VqxcSJE2nWrBn+/v4M&#10;HToUNzc3Zs6cya+//srSpUtt/2i1adOGd955h9GjR9OwYUOOHDnCuHHjKFWqVLyRrT169GDq1Kn0&#10;6NGD8ePHU6ZMGdauXct3332X4nq3bt1qewxmtVr5+++/WbFiBWDO9RfXQtKxY0fWrVvHqFGjKFCg&#10;ALt27bKdI0+ePLbWPhcXFyZNmkT37t15+eWX6dKlC3/88QfDhw+nWbNmtGjRItE6Bg8eTJ06dejU&#10;qZNt31NPPcWQIUOoV68euXLl4sMPP6RPnz4p/mwP6+eff2bAgAG2Vkg3Nzc2bdrEzz//zIgRI2zH&#10;VapUiWXLlrF8+XIeffRRcuTIYWsJfRBDhw5l9uzZjB07lk6dOtG5c2cWL15Mq1atGDRoELVr18bV&#10;1ZXTp0+zefNm2rdvT4cOHahfvz758uWjX79+jB49GldXVxYvXszBgwdT9bn79u2Lh4cH//vf//D2&#10;9ubcuXNMnDgRLy8vatWqBZjzLALMmTOH3LlzkyNHDkqVKmXrAnA3Pz8/unfvzrvvvsv58+dp06YN&#10;7u7uHDhwgJw5c/Lqq6+mqs7kNGvWDDc3N7p06cLw4cO5ffs2s2bN4p9//ol3XK5cufjggw/o06cP&#10;TZs2pW/fvhQpUoRjx45x8OBBZsyYAZhhumXLljz11FP06tWLRx55hCtXrnD48GH279/Pl19+meaf&#10;QSTDcOgQFJEMLrnRp4Bx/PhxwzAMIzQ01GjcuLHh6elpeHh4GHXr1jW++eabeOeKiooyhg4dajzy&#10;yCNGjhw5jOrVqxurV69OMLrSMAzj9OnTxjPPPGPkypXLyJ07t/HMM88YP/74Y4pHATds2DDJmu8e&#10;4ZncZ0tsBOySJUuMypUrG25ubkbRokWNgQMHxhstfLcffvjB8PT0NE6cOBFv/507d4zXX3/dKFq0&#10;qJE/f36jb9++RmRkZLKf536jsZMbBXzx4sV4x54/f97o1auXUa5cOcPT09PIlSuXUblyZWPq1KnG&#10;nTt3bMedOHHCaN68uZE7d24DSPBndK8SJUoYrVu3TvS14OBgAzAWLFhgGIZhxMTEGJMnTzaqVKli&#10;5MiRw8iVK5dRrlw54+WXXzb++OMP2/t+/PFHo169ekbOnDmNQoUKGX369DH279+f5Ge9272jgBcs&#10;WGD4+/sbRYoUMdzc3AwfHx+jU6dOxs8//xzvfdOmTTNKlSpluLi4xLtOYvep1Wo1pk6dajzxxBOG&#10;m5ub4eXlZdSrVy/BvZ+cpEYBJ/W9/Oabb2zft0ceecQYNmyYsW7dukRHL69du9Zo2LCh4enpaeTM&#10;mdOoUKGC8d5778U75uDBg0anTp2MwoULG66urkbRokWNxo0bG7Nnz07xZxDJjCyG4cBnLyIiIiJi&#10;d+oDKCIiIuJkFABFREREnIwCoIiIiIiTUQAUERERcTIKgCIiIiJORgFQRERExMkoAIqIiIg4Ga0E&#10;8hBiY2M5e/YsuXPnTnTdShEREcl4DMPg+vXr+Pj4kC2bc7aFKQCmQnBwMMHBwURHR/Pnn386uhwR&#10;ERFJhVOnTuHr6+voMhxCK4E8hGvXrpE3b15OnTpFnjx50vTcMTExfP/99zRv3hxXV9c0Pbdkfro/&#10;5H50j0hynP3+iIiIoFixYly9ehUvLy9Hl+MQagF8CHGPffPkyZMuATBnzpzkyZPHKf9ySvJ0f8j9&#10;6B6R5Oj+MDlz9y3nfPAtIiIi4sQUAEVEREScjAKgiIiIiJNRABQRERFxMgqAIiIiIk5GAVBERETE&#10;ySgAioiIiDgZBUARERERJ6OJoEVERMT+rFYIDYXwcPD2Bj8/cHFxdFVOQwFQRERE7CskBAYNgtOn&#10;/9vn6wvTp0NAgOPqciJ6BCwiIiL2ExICHTvGD38AZ86Y+0NCHFOXk1EAFBEREfuwWs2WP8NI+Frc&#10;vqAg8zhJVwqAqRAcHEyFChWoVauWo0sRERHJPEJDE7b83c0w4NQp8zhJVwqAqRAYGMihQ4fYs2eP&#10;o0sRERHJPMLDU3bcmTOwZQssXWr+qhbBNKdBICIiImIf3t4pO+611+Dixf+2NUAkzakFUEREROzD&#10;z88McxZL8sfdHf5AA0TSgQKgiIiI2IeLi9mSB/cPgXfTAJE0pwAoIiIi9hMQACtWwCOPxN9fqFC8&#10;TQNYTXti+TcoaoBImlIAFBEREfsKCIATJ2DzZliyxPx16lTby5fJTwdW0YHVTOW1+O9N6UASSZYG&#10;gYiIiIj9ubhAo0b/bW/ZAkAoDejKEk5TDDeiyMHt+O9L6UASSZZaAEVERMThrPX9GJfnfRqxhdMU&#10;owxH2Uk9AplpHmCxQLFi5kASeWgKgCIiIuJQZ85Ak+YujI4YSiwu9GAB+6hBdQ6YB8QNGJk2zWw5&#10;lIemACgiIiIOs2YNVKkCW7eCpycseHUvC3zfJDc3/jvI19ccOKJ5ANOM+gCKiIiI3UVFwYgRZqMe&#10;QLVqsGwZlC1bE6aeMEf7hoebff78/NTyl8YUAEVERMSu/vgDOneG/fvN7aAg+L//A3f3fw+4d4CI&#10;pDkFQBEREbGbzz+HV16BGzegQAGYNw/atnV0Vc5HAVBERETS3Y0bEBgICxea208+CYsXm937xP40&#10;CERERETS1YEDUKOGGf6yZYOxY2HTJoU/R1ILoIiIiKQLw4CPPoJhwyA62gx8ixebrX/iWAqAIiIi&#10;kuYuX4YXXoBvvjG327WDzz4z+/2J4+kRsIiIiKSpbdvMuf2++Qbc3ODDD2H1aoW/jEQBUERERNKE&#10;1Wr27/P3N1f3KFsWdu+GV1/9bzEPyRj0CFhEREQe2unT0K2b2foH0LMnzJgBuXI5ti5JnFoAUyE4&#10;OJgKFSpQq1YtR5ciIiLicN98Yz7y3bbNDHyLFsH8+Qp/GZkCYCoEBgZy6NAh9uzZ4+hSREREHCYq&#10;ylzFo107uHIFqlc3V/d4/nlHVyb3owAoIiIiD+zoUahXD6ZPN7dfew1+/BHKlHFsXZIy6gMoIiIi&#10;D2ThQujfH27eNEf2LlgArVs7uip5EAqAIiIikiLXr5vLuS1aZG43amSu7fvIIw4tS1JBj4BFRETk&#10;vvbvN5dzW7TIXM5t3Dj44QeFv8xKAVBERMSZWK2wfbv5++3bze1kGIbZz69uXfjjD3M5ty1b4K23&#10;wMUl/cuV9KEAKJIGevXqxdNPP51g/5YtW7BYLFy9ejVdr9+oUSOCgoLS9RqZkcViYfXq1el+naio&#10;KF599VUKFiyIp6cn7dq14/Tp08m+586dO7z55puUKlUKDw8PHn30UcaNG0dsbKztmDFjxlCuXDk8&#10;PT3Jly8fTZs2Zffu3Q99bXFiISFQsuR/HfZatza3Q0ISPfzSJXOEb1AQxMRA+/Zw8CD4+dmrYEkv&#10;CoAiGVx0dLSjS5D7CAoKYtWqVSxbtozt27dz48YN2rRpgzWZlpX33nuP2bNnM2PGDA4fPsykSZN4&#10;//33+eijj2zHlC1blhkzZvDLL7+wfft2SpYsSfPmzbl48eJDXVucVEgIdOxozth8tzNnzP33hMCt&#10;W825/dasAXd3c1LnVasgf3471izpx5BUu3btmgEY165dS/NzR0dHG6tXrzaio6PT/NyS9nr27Gm0&#10;b98+wf7NmzcbgPHPP/8YhmEYo0ePNqpUqRLvmKlTpxolSpRIcK4JEyYY3t7etteCg4ON0qVLG+7u&#10;7kbhwoWNevXqGdHR0UbPnj0NIN7X8ePHE60zKirKGDZsmOHj42PkzJnTqF27trF582bDMAzj1q1b&#10;RoUKFYy+ffvajv/rr7+MPHnyGHPmzDEMwzDmzZtneHl5GatWrTLKlCljuLu7G02bNjVOnjwZ7zoz&#10;Z840Hn30UcPV1dUoW7assXDhwnivA8bcuXONp59+2vDw8DBKly5tfPXVV/GO+e2334yWLVsanp6e&#10;RuHChY3nn3/euHjxou31hg0bGq+++qoxbNgwI1++fEaRIkWM0aNH214vUaJEvO/J3d/jtHT16lXD&#10;1dXVWLZsmW3fmTNnjGzZshnr169P8n2tW7c2XnzxxXj7AgICjOeffz7J98T9zPnhhx/ue+01a9bo&#10;Z4j8584dw/D1NQzzia4R7eFh3h8eHuY+i8UwihUzjDt3jJgYw3j7bcPIls186fHHDSMszNEfIG2l&#10;57/fmYVaAEUyoI0bN3L48GE2bNjAmjVr2Lt3LwMHDmTcuHEcOXKEb775hooVKwIwffp06tWrR9++&#10;fQkPDyc8PJxixYolet4XXniBHTt2sGzZMn7++WeeffZZWrRowR9//EGOHDlYvHgxCxYsYPXq1Vit&#10;Vrp3746/vz99+/a1nSMyMpLx48ezYMECduzYQUREBJ07d7a9vmrVKgYNGsSQIUP49ddfefnll3nh&#10;hRfYvHlzvFrGjh1Lp06d+Pnnn2nVqhXdunXjypUrAISHh9OwYUOqVq3K3r17Wb9+PefPn6dTp07x&#10;zrFgwQI8PT3ZvXs3kyZNYty4cWzYsAHANlH7vHnzCA8PT3bi9ooVK5IrV64kv+K+14nZt28fMTEx&#10;NG/e3LbPx8eHJ554gh9//DHJ9zVo0ICNGzdy9OhRAA4ePMj27dtp1apVosdHR0czZ84cvLy8qFKl&#10;yn2vvXPnziSvLU4oNDRhy9/dDANOneLUyp9o3Ngc4BEbCy+8APv2mS2BkrVoGhiRNLJmzRpy3bPu&#10;UWofw3l6evLJJ5/g5uYGQEhICJ6enrRp04bcuXPj4+NDmzZtAPDy8sLNzY2cOXNStGjRJM/5559/&#10;snTpUk6fPo2Pjw8AQ4cOZf369cybN48JEyZQtWpV3n33Xfr27UuXLl34888/E/Shi4mJYcaMGdSp&#10;UwcwQ1j58uX56aefqF27NpMnT6ZXr170798fgMGDB7Nr1y4mT56Mv7+/7Ty9evWiS5cuAEyYMIGP&#10;PvqIn376iRYtWjBr1iyqV6/OhAkTbMd/9tlnFCtWjKNHj1K2bFkAKleuzOjRowEoU6YMM2bMYOPG&#10;jTRr1oxChQoBkDdv3mS/LwBr164lJiYmydddXV2TfO3cuXO4ubmRL1++ePuLFCnCuXPnknzf66+/&#10;zrVr1yhXrhwuLi5YrVbGjx9v+57EWbNmDZ07dyYyMhJvb282bNhAwYIF73vt8+fPJ3ltcULh4fc9&#10;5Gva8kLv6ly5YS7hNnu2ubavZE0KgCJpxN/fn1mzZsXbt3v3bp5PxZpIlSpVsoU/gGbNmlGiRAke&#10;ffRRWrRoQdOmTfHw8Higc+7fvx/DMGzhKU5UVBQFChSwbQ8ZMoSvvvqKjz76iHXr1tnCRpzs2bNT&#10;s2ZN23a5cuXImzcvhw8fpnbt2hw+fJiXXnop3nv+97//MT1uuYB/Va5c2fZ7T09PcufOzYULFwCz&#10;ZWvz5s0JAjWYQfbuAHg3b29v2zkeRIkSJR74PfdjGAYWiyXJ15cvX87nn3/OkiVLqFixImFhYQQF&#10;BeHj40PPnj1tx/n7+xMWFsalS5eYO3cunTp1Yvfu3RQuXDjV1xYn5O2d5Eu3cWc4k/iIgXDDnOpl&#10;2TIoXdqO9YndKQCKpBFPT09K3/MT897RmNmyZcMwjHj7Emt58vT0jLedO3du9u/fz5YtW/j+++8Z&#10;N24ct27dwt/f39bSdT+xsbG4uLiwb98+XO6Zu+HuoHXhwgWOHDmCi4sLf/zxBy1atEhwrsTCxd37&#10;7n09sUByb6uaxWKxjYCNjY2lbdu2vPfeewmu433XP2TJneNBVKxYkb///jvJ10uUKMFvv/2W6GtF&#10;ixYlOjqaf/75J15L3IULF6hfv36S5xw2bBgjRoywPT6vVKkSf//9NxMnTowXAOPuq9KlS1O3bl3K&#10;lCnDp59+ysiRI5O9dlwLrQhgDtv19TUHfNz1M+hIbBmeZwEHqQrAkNdimfB/2bjr/5+SRakPoIgd&#10;FSpUiHPnzsULgWFhYSl6b/bs2WnatCmTJk1i3759XLhwwdavzs3N7b6Pm6tVq4bVauXChQu2QBH3&#10;dfcj0hdffJEnnniChQsXMnz4cA4dOhTvPHfu3GHv3r227SNHjnD16lXKlSsHQPny5dkeN8fYv378&#10;8UfKly+fos8JUL16dX777TdKliyZoNZ7w3FyXF1dU/QYfu3atYSFhSX5tXbt2iTfW6NGDVxdXW19&#10;D8Hsw/jrr78mGwAjIyPJli3+j2AXF5f7BljDMIiKirrvtevVq5fsecTJuLj8t2ivxYJhwKZNxagb&#10;tYODVKUgF/n2jR1MnqLw5yzUAihiR40aNeLixYtMmjSJjh07sn79etatW0eePHmSfd+aNWv466+/&#10;ePLJJ8mXLx/ffPNNvMe5JUuWZPfu3Zw4cYJcuXKRP3/+BOGibNmydOvWjR49evDBBx9QrVo1Ll26&#10;xKZNm6hUqRKtWrUiODiYnTt38vPPP1OsWDHWrVtHt27d2L17t+2RtKurK6+++ioffvghrq6uDBgw&#10;gLp161K7dm3AbNnq1KkT1atXp0mTJnzzzTeEhITwww8/pPj7FBgYyNy5c+nSpQvDhg2jYMGCHDt2&#10;jGXLljF37twELZhJKVmyJBs3buR///sf7u7uCfrKxXmYR8BeXl707t2bIUOGUKBAAfLnz8/QoUOp&#10;VKkSTZs2tR3XpEkTOnTowIABAwBo27Yt48ePp3jx4lSsWJEDBw4wZcoUXnzxRQBu3rzJ+PHjadeu&#10;Hd7e3ly+fJmZM2dy+vRpnn322fteu0mTJnz33Xep/lySBQUEwIoVXH/1DV4+P5qlH1YHwN99B5/P&#10;uIZPn8QHIEkW5bgByJmfpoGROCmdBsYwDGPWrFlGsWLFDE9PT6NHjx7G+PHjE50G5m6hoaFGw4YN&#10;jXz58hkeHh5GpUqVjKFDh9rujyNHjhh169Y1PDw8kp0GJjo62nj77beNkiVLGq6urkbRokWNDh06&#10;GD///LNx+PBhw8PDw1iyZInt+GvXrhklS5Y0hg8fbhjGf9PArFy50nj00UcNNzc3o3HjxsaJEyfi&#10;XScl08CsWrUq3j4vLy9j3rx5tu2jR48aHTp0MPLmzWt4eHgY5cqVM4KCgozY2FjDMMxpYAYNGhTv&#10;HO3btzd69uxp2/7666+N0qVLG9mzZ0+3aWAMw5xCZ8CAAUb+/PkNDw8Po02bNgmmxilRokS8aWoi&#10;IiKMQYMGGcWLFzdy5MhhPProo8aoUaOMqKgo2zk7dOhg+Pj4GG5uboa3t7fRrl0746effkrRtfUz&#10;RBKzd69hlC4da4BhZMtmNca++KdxJ+qOo8uyO00DYxgWw7inQ5KkWEREBF5eXly7du2+LTgPKiYm&#10;hrVr19KqVatkRyCKc3LU/TF//nyCgoLSfWUTeXj6GSJ3MwyYNg1ef91c0aNYMYNXXtnO0KF1nfL+&#10;SM9/vzML9QEUERHJwi5ehLZtYfBgM/x16AB79tyhQoUrji5NHEgBUEREJIvavNmcxPnbb83l3IKD&#10;YeVKLecmCoAi8gB69eqlx78imcCdO/D229CkiTkHdLly8NNP0L8/aIpIAY0CFhERyVJOnjRX8Iib&#10;jenFF+HDD+EBZlASJ6AAKCIikkWsXm0Gvn/+gdy54eOP4Z7VBUUAPQIWERHJ9G7fhgEDzAEe//wD&#10;NWvCgQMKf5I0BUAREZFM7PffoU4dc4AHwNChsGMHPPaYY+uSjE2PgEVERDIhw4D5882Wv8hIKFQI&#10;FiyAli0dXZlkBgqAIiIimUxEBLzyCixZYm43bgyffw7e3o6tSzIPPQIWERHJRPbuherVzfDn4gLj&#10;x8P33yv8yYNRC6CIiEgmEBtrLuc2YoS5okfx4rB0KdSv7+jKJDNSABQREcngLl6Enj1h3TpzOyAA&#10;PvkE8uVzbF2SeTn1I+Dr169Tq1YtqlatSqVKlZg7d66jSxIREYln0yZzObd168zl3GbOhBUrFP7k&#10;4Th1C2DOnDnZunUrOXPmJDIykieeeIKAgAAKFCjg6NJERMTJ3bkDY8bAhAnmiN/y5WHZMqhc2dGV&#10;SVbg1AHQxcWFnDlzAnD79m2sViuGYTi4KhERyZKsVggNNRfn9fYGPz9zFEciTp6Erl3N+fwA+vQx&#10;+/9pOTdJK5n6EfC2bdto27YtPj4+WCwWVq9eneCYmTNnUqpUKXLkyEGNGjUIDQ2N9/rVq1epUqUK&#10;vr6+DB8+nIIFC9qpehERcRohIVCyJPj7m8nO39/cDglJcOiqVeYj3x07zOXcli6FuXMV/iRtZeoA&#10;ePPmTapUqcKMGTMSfX358uUEBQUxatQoDhw4gJ+fHy1btuTkyZO2Y/LmzcvBgwc5fvw4S5Ys4fz5&#10;8/YqX0REnEFICHTsCKdPx99/5oy5/98QePs2BAaaAzyuXoVatSAsDDp3tnvF4gQydQBs2bIl7777&#10;LgEBAYm+PmXKFHr37k2fPn0oX74806ZNo1ixYsyaNSvBsUWKFKFy5cps27YtvcsWERFnYbXCoEFm&#10;J757xe0LCuLwr1bq1DEHeAAMGwbbt8Ojj9qvVHEuWbYPYHR0NPv27WPEiBHx9jdv3pwff/wRgPPn&#10;z+Ph4UGePHmIiIhg27ZtvPLKK0meMyoqiqioKNt2REQEADExMcTExKRp/XHnS+vzStag+0PuR/dI&#10;BrF9O1y+DB4eib5sGLDgXCuCakHkbShUyGDePCvNm5vhML3++Jz9/nDWz323LBsAL126hNVqpUiR&#10;IvH2FylShHPnzgFw+vRpevfujWEYGIbBgAEDqJzM8KqJEycyduzYBPu///5722CStLZhw4Z0Oa9k&#10;Dbo/5H50j2QAS5cmujsyMjuzZlUhNNQXYqBy5YsEBe3jzp0o1q61T2nOen9ERkY6ugSHy7IBMI7F&#10;Yom3bRiGbV+NGjUICwtL8blGjhzJ4MGDbdsREREUK1aM5s2bkydPnjSpN05MTAwbNmygWbNmuLq6&#10;pum5JfPT/SH3o3skg9i+HVq3TrB7b2wNno9ewF+GLy7cYUyfvxk2ozjZsjWxS1nOfn/EPcFzZlk2&#10;ABYsWBAXFxdba1+cCxcuJGgVTCl3d3fc3d0T7Hd1dU23v0DpeW7J/HR/yP3oHnGwJ5+EAgXMAR+G&#10;QSwWpjCYkUzkDq6U4ARLCwdRb/bKJKeESU/Oen8442e+V6YeBJIcNzc3atSokaB5e8OGDdTXwoki&#10;ImIPLi4wfToAFyhMa75lGJO5gyvPsIIwqlFvVg+HhD9xbpm6BfDGjRscO3bMtn38+HHCwsLInz8/&#10;xYsXZ/DgwXTv3p2aNWtSr1495syZw8mTJ+nXr58DqxYREacSEMDGt7fy/DtlORdbhBzcYhpBvOS7&#10;Dsv0T815X0TsLFMHwL179+Lv72/bjuuf17NnT+bPn89zzz3H5cuXGTduHOHh4TzxxBOsXbuWEiVK&#10;PNR1g4ODCQ4Oxmq1PtR5REQka4uJMZdzmzjRD8OACiVusuyVrVSq0wX8ZqrlTxwmUwfARo0a3Xfp&#10;tv79+9O/f/80vW5gYCCBgYFERETg5eWVpucWEZGs4e+/oUsX2LnT3O7bF6ZN8yRnzlaOLUyETB4A&#10;RUREMqKVK831e69ehTx5zKXcOnVydFUi/8myg0BERETs7dYt6N/fXOHt6lWoXdtczk3hTzIaBUAR&#10;EZE0cOgQ1KkDcauNDh9uTgNYqpRj6xJJjB4Bi4iIPATDgE8/hYEDzRbAwoVh0SJo3tzRlYkkTS2A&#10;qRAcHEyFChWoVauWo0sREREHunbNHOjRt68Z/po1g4MHFf4k41MATIXAwEAOHTrEnj17HF2KiIg4&#10;yE8/QbVqsHw5ZM8O//d/sH49FC3q6MpE7k+PgEVERB5AbCx88AG88QbcuQMlS8LSpVC3rqMrE0k5&#10;BUAREZEUOn8eevaE774zt599FubMgbx5HVqWyAPTI2AREZEU+OEHqFLFDH85csDHH5uPfxX+JDNS&#10;ABQREUlGTIz5uLd5c7MFsGJF2LMHXnoJLBZHVyeSOnoELCIikoQTJ8xRvrt2mdsvvwxTpkDOnA4t&#10;S+ShqQUwFTQNjIhI1rdiBVStaoY/Ly/44guYPVvhT7IGBcBU0DQwIiJZ161b0K+fOcDj2jVzdY8D&#10;B8xtkaxCAVBERORfv/1mrt/78cdm/74RIyA0VMu5SdajPoAiIuL0DAM++QQGDTJbAIsUMZdza9bM&#10;0ZWJpA8FQBERcWrXrpkjer/4wtxu3hwWLjRDoEhWpUfAIiLitHbvNgd6fPGFuZzbe+/BunUKf5L1&#10;qQVQREScTmwsvP8+vPnmf8u5LVtmDvgQcQYKgCIi4lTOn4fu3WHDBnO7UydzOTcvL8fWJWJPCoCp&#10;EBwcTHBwMFar1dGliIjI/Vit5lDe8HA2nKlA98mVOX/egocHfPgh9O6tFT3E+agPYCpoHkARkUwi&#10;JARKliTGvxkjuv5N82FVOH/ewhPFr7F3L/Tpo/AnzkkBUEREsqaQEOjYkeOns/Mk23iPEQD0YzY/&#10;nfSmwu8hDi5QxHEUAEVEJOuxWmHQIL40nqEqYeyiHl5cZQXPMItX8LDchqAg8zgRJ6QAKCIiWU7k&#10;hh28fPpNOvElEXhRjx8JoyrP8G+rn2HAqVNm30ARJ6QAKCIiWcpvv0HtvpWZw8tYiOUNxrOVhpTk&#10;74QHh4fbv0CRDECjgEVEJEswDHM6l6AguH07L0UJZxHdacrGpN/k7W23+kQyEgVAERHJ9K5ehb59&#10;YcUKc/up5gYLf2lJ4XM/g5HIGywW8PUFPz97limSYegRsIiIZGq7dpnLua1YYS7n9v77sHadhcIz&#10;3jYPuHeel7jtadPAxcWepYpkGAqAIiKSKcXGmmv3NmgAf/8Njz4KO3bA0KGQLRsQEGCmwkceif9G&#10;X19zf0CAQ+oWyQj0CDgVtBKIiIhjnTsHPXr8t5zbc8/Bxx8nspxbQAC0b29bCQRvb/Oxr1r+xMkp&#10;AKZCYGAggYGBRERE4KXFI0VE7Oq778zwd+ECeHjARx/Biy8ms6KHiws0amTPEkUyPD0CFhGRTCEm&#10;Bl5/HVq0MMNfpUqwb5/W8hVJDbUAiohIhnf8OHTpArt3m9v9+8PkyWYLoIg8OAVAERHJ0JYvh5de&#10;gogIyJsXPv1U4zdEHpYCoIiIZEiRkTBoEHzyibldvz4sWQIlSji2LpGsQH0ARUQkw/nlF6hVywx/&#10;FguMGgVbtyr8iaQVtQCKiEiGYRjmdC6vvQa3b0PRorB4MTRu7OjKRLIWBUAREckQ/vnHXM5t5Upz&#10;u2VLmD8fChd2aFkiWZIeAYuIiMPt3AnVqpnhz9UVPvgA1qxR+BNJLwqAIiLiMLGxMHGiuTjH3cu5&#10;DR7873JuIpIu9AhYREQcIjwcuneHjRvN7a5dYdYsyJPHsXWJOAP9/yoVgoODqVChArVq1XJ0KSIi&#10;mdL69VClihn+cuaEefPg888V/kTsRQEwFQIDAzl06BB79uxxdCkiIplKdDQMG2YO8Lh4ESpXNpdz&#10;69VLy7mJ2JMeAYuIiF389Rd07gxx/3cODDSXc8uRw7F1iTgjBUAREUl3y5bByy+by7nlyweffQZP&#10;P+3oqkSclx4Bi4hIurl5E/r0gS5dzPDXoAGEhSn8iTiaAqCIiKSLuOXcPv3U7N/31luweTMUL+7o&#10;ykREj4BFRCRNGQbMnm0u5xYVBT4+5ghff39HVyYicRQARUQkzfzzj/nINyTE3G5V5zLzX9hKIUt+&#10;sPqBi4tjCxQRQI+ARUQkjezYAVWrmuHPNXssU7zGsmZ3QQr1e8Zs/itZ8r9kKCIOpQAoIiIPxWqF&#10;CROgYUM4eRJKF73Bzju1ee3aGOJN7XfmDHTsqBAokgEoAIqISKqdPQvNm8OoUWYQ7NY1lv3ZalKD&#10;fQkPNgzz16Ag82ARcRgFQBERSZV168zl3DZtMpdzmz8fFvXZRu6zR5J+k2HAqVMQGmq3OkUkIQVA&#10;ERF5INHRMHQotGoFly6ZIXD/fujZEyznwlN2kvAUHici6UKjgEVEJMWOHTMndd6719x+9VWYNOmu&#10;5dy8vVN2opQeJyLpQi2AIiKSIkuXQvXqZvjLnx9Wr4YPP7xnLV8/P/D1NWd+TozFAsWKmceJiMMo&#10;AKZCcHAwFSpUoFatWo4uRUQk3d28CS++CF27wvXrZnYLC4P27RM52MUFpk83f39vCIzbnjZN8wGK&#10;OJgCYCoEBgZy6NAh9uzZ4+hSRETS1cGDULMmzJtn5re33zYHfRQrlsybAgJgxQp45JH4+319zf0B&#10;Aelas4jcn/oAiohIAoYBM2fCkCH/Lee2eDE0apTCEwQEmE2EoaHmgA9vb7PpUC1/IhmCAqCIiMRz&#10;5Qr07m328QNo08ZsASxY8AFP5OLyAIlRROxJj4BFRMRm+3ZzObfVq8HV1eyu9/XXqQh/IpKhKQCK&#10;iAhWK7z7rrmc26lTULo07NwJgwYlPaBXRDIvPQIWEXFyZ89Ct26wZYu53b07BAdD7twOLUtE0pFa&#10;AEVEnNi335oreWzZAp6esGABLFyo8CeS1SkAiog4oagoGDzYHOBx6ZLZ72//fujRw9GViYg96BGw&#10;iIiTOXYMOneGffvM7YEDzeXc3N0dW5eI2I8CoIiIE1m8GPr1gxs3zOXc5s2Ddu0cXZWI2JsCoIiI&#10;E7hxAwYMMPv4ATz5pBkGfX0dW5eIOIb6AIqIZHFhYVCjhhn+smWDMWPM5dwU/kScl1oARUSyKHM5&#10;t2wMHw7R0ebSvIsXm3P9iYhzUwAUEcmCLl+GiRNr89NP5tq7bdua/f0KFHBwYSKSIegRsIhIFhMa&#10;CrVqZeenn7xxczOYPh2++krhT0T+owAoIpJFWK0wbhw0agSnT1vw8blBaOgdBg7Ucm4iEp8eAYuI&#10;ZAFnzpjLuW3dam4//3wsrVtvpVq15o4tTEQyJLUAiohkcmvWmMu5bd1qLue2cCF89pkVD487ji5N&#10;RDIoBUARkUwqKgqCgswBHpcvQ7Vq5nJu3bs7ujIRyegcEgC3bt1K27ZtKV26NGXKlKFdu3aEhoY6&#10;ohQRkUzpjz+gXj2YPt3cDgqCnTuhbFnMzoDbt5svbN9ubouI3MXuAfDzzz+nadOm5MyZk4EDBzJg&#10;wAA8PDxo0qQJS5YssXc5qRIcHEyFChWoVauWo0sRESf0+edQvTocOGCO7P3mG5g69d+1fENCoGRJ&#10;aN3aPLh1a3M7JMSBFYtIRmP3QSDjx49n0qRJvPbaa7Z9gwYNYsqUKbzzzjt07drV3iU9sMDAQAID&#10;A4mIiMDLy8vR5YiIk7hxAwIDzT5+YE7ovHixOcEzYIa8jh3NGaA9PP5745kz5v4VKyAgwO51i0jG&#10;Y/cWwL/++ou2bdsm2N+uXTuOHz9u73JERDKFAwfMVr+FC83l3MaOhY0b7wp/VisMGmSGv3vF7QsK&#10;0uNgEQEcEACLFSvGxo0bE+zfuHEjxYoVs3c5IiIZmmHAhx9C3bpmvz9fX9i8Gd5+G1xc7jowNBRO&#10;n07+RKdOmceJiNOz+yPgIUOGMHDgQMLCwqhfvz4Wi4Xt27czf/58psf1ZhYRES5fhhdeMPv4AbRv&#10;D59+msSKHuHhKTtpSo8TkSzN7gHwlVdeoWjRonzwwQd88cUXAJQvX57ly5fTvn17e5cjIpIhbd1q&#10;Tux85gy4ucEHH5j9/5Jc0cPbO2UnTulxIpKlOWQlkA4dOtChQwdHXFpEJEOzWuGdd8yv2Fh4/HFY&#10;tgyqVr3PG/38zOfDZ84k3g/QYjFf9/NLj7JFJJPRRNAiIhnE6dPQuLE5wCM2Fnr1gr17UxD+wOwQ&#10;GNeN5t5mwrjtadPu6TgoIs7KLgEwf/78XLp0CYB8+fKRP3/+JL9ERJzRN9+Yy7lt2wa5cplz/c2b&#10;Z/4+xQICzKlebEOD/+XrqylgRCQeuzwCnjp1Krlz57b93pJkJxYREecSFQXDh5sjfcGc6mXZMihT&#10;JpUnDAgwR4ts2wYREfDtt/Dkk2r5E5F47BIAe/bsaft9r1697HFJEZEM7+hR6NzZnOMP4LXXYOLE&#10;f1f0eBguLtCgAaxda/6q8Cci97B7H0AXFxcuXLiQYP/ly5dx0Q8pEXESCxf+t5xbwYKwZg1MmZIG&#10;4U9EJAXsPgrYSGx0GhAVFYWbm5udqxERsa/r183pXBYtMrcbNTL7+93bbU9EJD3ZLQB++G8HF4vF&#10;wieffEKuu3o2W61Wtm3bRrly5exVjoiI3e3fbz7y/eOP/5ZzGzlST2hFxP7sFgCnTp0KmC2As2fP&#10;jve4183NjZIlSzJ79mx7lSMiYjdxy7kNGwYxMVCsGCxZYnbPExFxBLsFwOPHjwPg7+9PSEgI+fLl&#10;s9elRUQc5tIlczm3NWvM7aefNpdz06xXIuJIdu8DuHnzZntfUkTEIbZuha5d4exZc3DHBx9A//7J&#10;LOcmImInDlkK7vTp03z99decPHmS6OjoeK9NmTLFESWJiKSZO3fMpdzeffe/5dyWLzcnehYRyQjs&#10;HgA3btxIu3btKFWqFEeOHOGJJ57gxIkTGIZB9erV7V2OiEiaOnUKunWD0FBz+8UXzf5/np6OrUtE&#10;5G52nwdw5MiRDBkyhF9//ZUcOXKwcuVKTp06RcOGDXn22WftXY6ISJr5+mtz3d7QUMidGxYvNvv7&#10;KfyJSEZj9wB4+PBh28og2bNn59atW+TKlYtx48bx3nvv2bscEZGHdvs2DBxorsB25QrUrGlO8Ny1&#10;q6MrExFJnN0DoKenJ1FRUQD4+Pjw559/2l67dOmSvcsREXkoR45AvXrw0Ufm9pAhsGMHPPaYY+sS&#10;EUmO3fsA1q1blx07dlChQgVat27NkCFD+OWXXwgJCaFu3br2LkdEJFUMw1zOLTAQbt40l3NbuBBa&#10;tnR0ZSIi92f3ADhlyhRu3LgBwJgxY7hx4wbLly+ndOnStsmiRUQysuvXzelcPv/c3G7c2FzazcfH&#10;sXWJiKSUXQOg1Wrl1KlTVK5cGYCcOXMyc+ZMe5YgIvJQ9u0zl3M7dsxcwm3sWBgxQsu5iUjmYtc+&#10;gC4uLjz11FNcvXrVnpcVEXlohgFTp5r9/Y4dg+LFzYmeR41S+BORzMfug0AqVarEX3/9Ze/Lioik&#10;2sWL0LYtDB5sruXboQOEhcH//ufoykREUsfuAXD8+PEMHTqUNWvWEB4eTkRERLwvEZGMZPNmcwWP&#10;b781l3ObORNWrgQtZy4imZndB4G0aNECgHbt2mG5a0FMwzCwWCxYrVZ7lyQiksCdOzBunLmcm2FA&#10;+fKwbBn824VZRCRTs3sA3Lx5s70vKSLyQE6eNJdz277d3O7dG6ZPv8+KHlaruQRIeDh4e4OfnzoH&#10;ikiGZfcA2LBhQ3tfMkmnTp2ie/fuXLhwgezZs/PWW29pOToRJ7d6tbl+7z//mMu5zZljjvpNVkgI&#10;DBoEp0//t8/X10yNAQHpWa6ISKrYvQ9gRpI9e3amTZvGoUOH+OGHH3jttde4efOmo8sSEQe4fRsG&#10;DDAHePzzD9SqZS7nlqLw17Fj/PAHcOaMuT8kJN1qFhFJLacOgN7e3lStWhWAwoULkz9/fq5cueLY&#10;okTE7n7/HerUgeBgc3voUPPx732Xc7NazZY/w0j4Wty+oCDzOBGRDCRTB8Bt27bRtm1bfHx8sFgs&#10;rF69OsExM2fOpFSpUuTIkYMaNWoQGhqa6Ln27t1LbGwsxYoVS+eqRSSjMAyYNw9q1ICff4ZChWDd&#10;Onj/fXBzS8EJQkMTtvzde4FTp8zjREQykEwdAG/evEmVKlWYMWNGoq8vX76coKAgRo0axYEDB/Dz&#10;86Nly5acPHky3nGXL1+mR48ezJkzxx5li0gGEBEBzz9v9veLjIQmTeDgQfh3ooKUCQ9P2+NEROzE&#10;7oNA7rV161Zu3rxJvXr1yPeAE2u1bNmSlsmsvD5lyhR69+5Nnz59AJg2bRrfffcds2bNYuLEiQBE&#10;RUXRoUMHRo4cSf369ZO9XlRUFFFRUbbtuHkLY2JiiImJeaDa7yfufGl9XskadH88nH37LDz/vAt/&#10;/mnBxcVgzJhYhg6NxcXFnOg5xYoWBQ+PlB1n5z8r3SOSHGe/P5z1c9/NYhiJdV5Je++//z43btxg&#10;7NixgDnvX8uWLfn+++8Bsw/exo0bqVixYqrOb7FYWLVqFU8//TQA0dHR5MyZky+//JIOHTrYjhs0&#10;aBBhYWFs3boVwzDo2rUrjz/+OGPGjLnvNcaMGWOr/25LliwhZ86cqapbROwnNha++eYxFi2qwJ07&#10;2ShUKJIhQ/ZSrtw/ji5NROwoMjKSrl27cu3aNfLkyePochzCbi2AS5cu5fXXX7dtr1ixgm3bthEa&#10;Gkr58uXp0aMHY8eO5YsvvkiT6126dAmr1UqRIkXi7S9SpAjnzp0DYMeOHSxfvpzKlSvb+g8uWrSI&#10;SpUqJXrOkSNHMnjwYNt2REQExYoVo3nz5ml+A8XExLBhwwaaNWuGq6trmp5bMj/dHw/uwgXo08eF&#10;9evNni8dOsQye7Yr+fLVe7gTf/MNdO9u/v7u/0/HTXS/aJG5jpyd6R6R5Dj7/aGVx+wYAI8fP07l&#10;u6bQX7t2Lc888wz/+3cxzTfffDNd5uC7e7UR+G/FEYAGDRoQGxub4nO5u7vj7u6eYL+rq2u6/QVK&#10;z3NL5qf7I2U2bTL7+4WHm8u5TZsGL7+cDYslDbpBx83zd+88gMWKmRdy8DyAukckOc56fzjjZ76X&#10;3QJgTExMvPC0c+dOBg0aZNv28fHh0qVLaXa9ggUL4uLiYmvti3PhwoUErYIikjXduQNjxsCECf8t&#10;57Z8OSTRyJ96AQHQvr1WAhGRTMNuo4BLly7Ntm3bADh58iRHjx6NtyrI6dOnKVCgQJpdz83NjRo1&#10;arBhw4Z4+zds2HDfwR4ikvmdPAmNGsH48Wb469MH9uxJh/AXx8XFvGCXLuavCn8ikoHZrQXwlVde&#10;YcCAAYSGhrJr1y7q1atHhQoVbK9v2rSJatWqPdA5b9y4wbFjx2zbx48fJywsjPz581O8eHEGDx5M&#10;9+7dqVmzJvXq1WPOnDmcPHmSfv36pdnnEpGMJyTEXL/36lXIk8dczu255xxdlYhIxmG3APjyyy+T&#10;PXt21qxZw5NPPsno0aPjvX727FlefPHFBzrn3r178ff3t23HDdDo2bMn8+fP57nnnuPy5cuMGzeO&#10;8PBwnnjiCdauXUuJEiUe6rMEBwcTHByMVbP7i2Qot27BkCEwa5a5Xbs2LF0Kjz7q2LpERDIauwXA&#10;77//nh49etC7d+9EX585c+YDn7NRo0bcbxab/v37079//wc+d3ICAwMJDAwkIiICLy+vND23iKTO&#10;4cNmK98vv5jbw4bBu++mcEUPEREnY7c+gP369aNQoUI899xzLF26lKtXr9rr0iKShRkGfPop1Kxp&#10;hr/ChWH9epg0SeFPRCQpdguAf/31F9u2baNSpUpMnTqVokWL0qRJEz788ENOnDhhrzJEJAu5dg26&#10;djUHeERGQtOm5nJuTz3l6MpERDI2u64FXLlyZd58801++ukn/vrrL5599lnWr19P+fLlqVKlCm+/&#10;/TZ79+61Z0kikknt2QPVq8OyZeaA2wkT4LvvzFXXREQkeXYNgHfz8fGhX79+rF27lkuXLvHWW29x&#10;4sQJWrRowYQJExxVlohkcLGxMHky1K8Pf/0FJUqY0++NHAnZHPYTTUQkc7HbIJDkeHp60rFjR+rV&#10;q8f8+fO5fPmyo0tKlkYBizjGhQvQo4fZ0gfQsSPMnQt58zq0LBGRTCdD/H/53LlzvPrqq5QuXZps&#10;2bJRqFAhR5eUrMDAQA4dOsSePXscXYqI0/jhB6hSxQx/OXLAxx/DF19A3txW2LLFnO9lyxbQf8xE&#10;RO7LbgHw6tWrdOvWjUKFCuHj48OHH35IbGwsb7/9No8++ii7du3is88+s1c5IpJJxMTAqFHQvDmc&#10;OwcVKpj9/156CSyrQqBkSfD3N0eD+Pub2yEhji5bRCRDs9sj4DfeeINt27bRs2dP1q9fz2uvvcb6&#10;9eu5ffs269ati7csnIgIwIkTZq7budPcfuklmDoVcubEDHkdO5rzwNztzBlz/4oV5hq9IiKSgN1a&#10;AL/99lvmzZvH5MmT+frrrzEMg7Jly7Jp0yaFPxFJYOVKqFrVDH958piPez/++N/wZ7XCoEEJwx/8&#10;ty8oSI+DRUSSYLcAePbsWdvav48++ig5cuSgT58+9rq8iGQSt27BK6+YjXjXrkGdOhAWBs8+e9dB&#10;oaFw+nTSJzEMOHXKPE5ERBKwWwCMjY3F1dXVtu3i4oKnp6e9Li8imcChQ+b6vbNnm9uvv25muFKl&#10;7jkwPDxlJ0zpcSIiTsZufQANw6BXr164u7sDcPv2bfr165cgBIZkgs7bmgZGJG3FLec2cKDZAli4&#10;MCxaZA78SJS3d8pOnNLjREScjN0CYM+ePeNtP//88/a6dJoLDAwkMDCQiIgIvLy8HF2OSKZ27Zo5&#10;uOOLL8ztZs1g4cL7rOjh5we+vuaAj8T6AVos5ut+fulSs4hIZme3ADhv3jx7XUpEMondu6FLFzh+&#10;HLJnh/HjYejQFKzo4eIC06ebHQUtlvgh0GIxf502zTxOREQSyBATQYuIc4mNhUmToEEDM/yVLGn2&#10;9Rs+/AGWcwsIMKd6eeSR+Pt9fTUFjIjIfWSIpeBExHmcP28u5/b99+b2s8/CnDmpXM4tIADatzfT&#10;Y3i42efPz08tfyIi96EAKCJ2s2EDdO9uhsAcOeDDD6FPn/+e2qaKiws0apRWJYqIOAU9AhaRdBcT&#10;AyNHwlNPmeGvYkXYuxf69n3I8CciIqmiFkARSVcnTpgDPXbtMrdffhmmTPl3RQ8REXEItQCmQnBw&#10;MBUqVKBWrVqOLkUkQ/vyS3M5t127wMvL3J49W+FPRMTRFABTITAwkEOHDrFnzx5HlyKSId26Bf36&#10;QadO5jx/deuay7l17OjoykREBBQARSSN/fYb1KoFH39s9u8bMQK2bTOnehERkYxBfQBFJE0YBsyd&#10;C0FBZgtgkSLmcm7Nmjm6MhERuZcCoIg8tKtXzeXcvvzS3H7qKViwwAyBIiKS8SgAikjqWK0QGsqu&#10;bdF0meXHiXMeZM8OEybAkCEPsKKHiIjYnX5Ei8iDCwkhtkQp3vNfh99of06c86CUy99sf2czw4Yp&#10;/ImIZHT6MS0iDyYkhHPPBNLizCeM4D3u4MpzLOOAtQp13mgCISGOrlBERO5DAVBEUs5q5fuXV1KF&#10;MDbQHA8imUsfltIFL66ZxwQFmY+HRUQkw1IATAVNBC3OKCYGRnQ/w1OXFnOBIjzBL+ylJn34FNtq&#10;boYBp05BaKgjSxURkftQAEwFTQQtzub4cfDzg/eWFgegH7P4idpU4HDibwgPt2N1IiLyoDQKWESS&#10;9cUX0LcvRERA3lwxfHKjM89wn35+3t72KU5ERFJFLYAikqjISHNuv+eeM8NfvXoQdjAbz/j+ZC7x&#10;kRiLBYoVM5sLRUQkw1IAFJEEfv3VXM5t7lwz073xBmzdCiUedYHp082D7g2BcdvTpoGLi13rFRGR&#10;B6MAKCI2hmGu4VurFhw6BEWLwoYNMH48uLr+e1BAAKxYAY88Ev/Nvr7m/oAAu9ctIiIPRn0ARQQw&#10;l3Pr29fMcAAtWpjLuRUunMjBAQHQvr052jc83Ozz5+enlj8RkUxCAVBE2LkTunSBv/+G7Nlh4kQY&#10;PPg+K3q4uECjRvYqUURE0pACoIgTi42FSZPgzTfNuZsffRSWLoXatR1dmYiIpCcFQBEnde4cdO8O&#10;P/xgbnfubPb/y5PHsXWJiEj60yAQESf03XdQpYoZ/jw84NNPYckShT8REWehACjiRKKjYfhwc4DH&#10;hQtQqRLs2wcvvpj01H4iIpL1KACmgtYClszor7/Mgbrvv29u9+8Pu3dD+fKOrUtEROxPATAVtBaw&#10;ZDbLl0O1avDTT5A3L4SEQHCw+fhXREScjwKgSBYWGWnO7de5s7mcW/36EBYGHTo4ujIREXEkBUCR&#10;LOqXX8wVPT75xOzfN2rUv8u5lXB0ZSIi4mgKgCKZjdUK27ebv9++3dy+i2HA7NnmXH6HDpmLdPzw&#10;A7z7rjnJs4iIiAKgSGYSEgIlS0Lr1uZ269bmdkgIAP/8A88+C6+8ArdvQ8uWcPAgNG7ssIpFRCQD&#10;UgAUySxCQqBjRzh9Ov7+M2egY0d2TtxCtWqwciW4usIHH8CaNVCokGPKFRGRjEsPhEQyA6sVBg0y&#10;n+/eI9aA9xjBW280wAo89hgsWwY1a9q/TBERyRwUAEUyg9DQhC1/QLhRlBeZw0aaAtC1yXlmhRTR&#10;ih4iIpIsPQIWyQzCwxPs2r+/MDVv72IjTcnJTebRi89f3KTwJyIi96UWQJHMwNvb9ttoXBkZ8y5T&#10;xtUDoDIHWc5zlOMI+PRyUIEiIpKZKACKZAZ+fuDry1+n3ejMUvbcqQ3AKy6zmWINIoclGnyLmceJ&#10;iIjchx4Bi2QGLi4se3Yl1djPHmqTjyuMGPET090Gm+EPYNo0cHFxaJkiIpI5KACKZHA3b0KfPtBl&#10;am0i8KKB20/sca9L3br/9gv09YUVKyAgwLGFiohIpqEAKJKBxS3n9umn5nJub70FmyNqUHzdx+YB&#10;334Lx48r/ImIyANRAEyF4OBgKlSoQK1atRxdimRRhgGzZpnh7/Bh8PGBjRth3DjI7u4CDRqYBzZo&#10;oMe+IiLywBQAUyEwMJBDhw6xZ88eR5ciWdA//8Azz0D//hAVBa1aQVgY+Ps7ujIREckqFABFMpAd&#10;O6BqVVi1ylzObcoULecmIiJpTwFQJAOwWmH8eGjYEE6ehNKlYedOeO01s++fiIhIWtI8gCIOdvYs&#10;dO8OmzaZ2926mf3/cud2bF0iIpJ1qQVQxIHWrYMqVczw5+kJ8+fDokUKfyIikr4UAEUcIDoahgwx&#10;B3hcumT2+9u3D3r21CNfERFJf3oELGJnx45Bly6wd6+5/eqrMGkS5Mjh2LpERMR5KACK2NHSpfDy&#10;y3D9OuTPD599Bu3bO7oqERFxNgqAInZw86bZ0jdvnrnt5wdLlpiruImIiNib+gCKpLODB6FGDTP8&#10;ZcsGo0ebgz4U/kRExFHUAiiSUlYrhIZCeDh4e5vNeMksw2YYMHOmOdgjKgoeeQQWLzbn+hMREXEk&#10;BUCRlAgJgUGD4PTp//b5+sL06RAQkODwK1egd29YvdrcbtPGbAEsWNA+5YqIiCRHj4BF7ickBDp2&#10;jB/+AM6cMfeHhMTbvX27Oa3L6tXg5mZmxK+/VvgTEZGMQwFQJDlWq9nyZxgJX4vbFxQEVitWK7zz&#10;jvmI99QpKFPGXM5t4EDN7SciIhmLAqBIckJDE7b83c0w4NQpzoTspmlTePttiI01l3bbtw+qV7df&#10;qSIiIimlPoAiyQkPv+8h39KKni/W4PINczm3mTOhRw871CYiIpJKagEUSY63d5IvReHGYD6gDd9y&#10;+YY71arB/v0KfyIikvEpAIokx8/PHO17Tye+PyhNfX5kKoMBGDQwlp07oWxZRxQpIiLyYBQARZLj&#10;4mIO4wVbCPycblRnP/upQQEu8fWIH5k2PRvu7g6sU0RE5AEoAIrcT0AArFjBDe8y9GIe3fmcG+Tm&#10;SfddhM3ZQ9uJ9R1doYiIyAPRIJBUCA4OJjg4GKvV6uhSxE7CHg3guVwdOIqFbJZYRvf8m1Ef18LF&#10;LemVQERERDIqtQCmQmBgIIcOHWLPnj2OLkXSmWHARx9BnTpw9KiFRx6BzVuy8fa8Ugp/IiKSaakF&#10;UCQJly/Diy+aq3gAtGsHn30GBQo4ti4REZGHpRZAkURs22Yu5/b11+Zybh9+aC7tpvAnIiJZgQKg&#10;yF2sVhg7Fvz9zQVAypaF3bvh1Ve1nJuIiGQdegQs8q/Tp+H552HrVnO7Z0+YMQNy5XJsXSIiImlN&#10;LYAiwJo15iPfrVvNwLdoEcyfr/AnIiJZkwKgOLWoKAgKgrZtzUEf1auby7k9/7yjKxMREUk/CoDi&#10;tI4ehXr1/lvo47XX4McfoUwZx9YlIiKS3tQHUJzSokXwyitw86Y5snfBAmjd2tFViYiI2IcCoDiV&#10;GzcgMBAWLjS3GzWCzz+HRx5xaFkiIiJ2pUfA4jT27zf7+C1cCNmywbhx8MMPCn8iIuJ81AIoWZ5h&#10;mBM5Dx8O0dHg6wtLloCfn6MrExERcQwFQMnSLl0yl3P75htzu317czm3/PkdW5eIiIgj6RGwZFlb&#10;t5pz+33zjbmc24wZsGqVwp+IiIgCoGQ5d+7AmDHQuDGcOQOPP24u5xYYqOXcREREQI+AJaOzWiE0&#10;FMLDwdvb7Ljn4pLk4adPQ7dusG2buf3CC/DRR+Dpaad6RUREMgEFQMm4QkJg0CAz1cXx9TVnbg4I&#10;SHD411+bge/KFXMJt9mzzTAoIiIi8ekRsGRMISHQsWP88AfmM92OHc3X/3X7NgwcaA7wuHIFatSA&#10;AwcU/kRERJKiACgZj9VqtvwZRsLX4vYFBYHVypEj5nJuH31k7h482FzOrXRpu1UrIiKS6SgASsYT&#10;Gpqw5e9uhgGnTrHwzaPUqAFhYVCwIHz7LXzwgTniV0RERJKmPoCS8YSHJ/vydXLRn5l8/n/lAfD3&#10;N5dz8/GxR3EiIiKZn1oAJePx9k7ypX1Upzr7+ZzuZMtm8M47sGGDwp+IiMiDUACUjMfPzxzte9ek&#10;fQYwjUHUYyfHKEMxlzNs3RTLm28mOyuMiIiIJEIBUDIeFxdzqhcAi4VLFKAdX/Ma04jBjadZRdin&#10;+2nQUMlPREQkNRQAJWMKCIAVK9hS4BmqcJA1tMWd2wTnHUXICoP8Pds6ukIREZFMS4NAJEO6cwfG&#10;hQXw7uUOGFh43DuC5eOOUOWFcXrmKyIi8pAUACXDOXUKunaF7dsBLLz4Inz4YR48PWs5ujQREZEs&#10;QQFQMpSvvjKXc/vnH8idGz7+GLp0cXRVIiIiWYv6AEqGcPs2vPoqPP20Gf5q1jSXc1P4ExERSXtO&#10;HwA7dOhAvnz56Nixo6NLcVq//w5168KMGeb2kCGwYwc89phj6xIREcmqnD4ADhw4kIULFzq6DKdk&#10;GDB/PtSoAQcPQqFCsHYtTJ6s5dxERETSk9MHQH9/f3Lnzu3oMpzO9evQvbvZ3y8yEho3NkNgy5aO&#10;rkxERCTry9QBcNu2bbRt2xYfHx8sFgurV69OcMzMmTMpVaoUOXLkoEaNGoSGhtq/UIln3z6oXh0W&#10;LzZndBk/Hr7/PtkV4ERERCQNZeoAePPmTapUqcKMuM5j91i+fDlBQUGMGjWKAwcO4OfnR8uWLTl5&#10;8qSdKxWA2FiYMgXq1YNjx6B4cdi6Fd54Q1P7iYiI2FOmngamZcuWtEzmmeGUKVPo3bs3ffr0AWDa&#10;tGl89913zJo1i4kTJ9qrTAEuXoRevcw+fmAu9PHJJ5Avn0PLEhERcUqZOgAmJzo6mn379jFixIh4&#10;+5s3b86PP/6YqnNGRUURFRVl246IiAAgJiaGmJiY1BebiLjzpfV5HWHLFgs9e7oQHm7B3d1g8uRY&#10;XnopFosFssDHc4isdH9I+tA9Islx9vvDWT/33bJsALx06RJWq5UiRYrE21+kSBHOnTtn237qqafY&#10;v38/N2/exNfXl1WrVlGrVuIrTkycOJGxY8cm2P/999+TM2fOtP0A/9qwYUO6nNcerFYLy5c/zpdf&#10;lsUwLPj6Xmfo0L0UKxbBunWOri5ryMz3h9iH7hFJjrPeH5GRkY4uweGybACMY7FY4m0bhhFv33ff&#10;fZfic40cOZLBgwfbtiMiIihWrBjNmzcnT548D1/sXWJiYtiwYQPNmjXD1dU1Tc9tDydPQs+eLuzY&#10;YXYzfeGFWKZMyYGnZwMHV5Y1ZPb7Q9Kf7hFJjrPfH3FP8JxZlg2ABQsWxMXFJV5rH8CFCxcStAqm&#10;lLu7O+7u7gn2u7q6pttfoPQ8d3pZtQp69/5vObc5c6Bz52xk8jFHGVJmvD/EvnSPSHKc9f5wxs98&#10;ryz7L7Kbmxs1atRI0Ly9YcMG6tev76Cqsrbbt2HAAHOAxz//QK1aEBYGnTs7ujIRERG5W6ZuAbxx&#10;4wbHjh2zbR8/fpywsDDy589P8eLFGTx4MN27d6dmzZrUq1ePOXPmcPLkSfr16+fAqrOm33+H556D&#10;n382t4cNg3ff1YoeIiIiGVGmDoB79+7F39/fth3XP69nz57Mnz+f5557jsuXLzNu3DjCw8N54okn&#10;WLt2LSVKlHio6wYHBxMcHIzVan2o82QFccu5DRhgruhRqBAsXAgtWji6MhEREUlKpg6AjRo1wjCM&#10;ZI/p378//fv3T9PrBgYGEhgYSEREBF5eXml6boezWiE0FMLDzaU5/PySnKU5IgL69YOlS83tJk1g&#10;0SKt6CEiIpLRZdk+gJIKISFQsiT4+0PXruavJUua+++xd6+5nNvSpWY+nDBBy7mJiIhkFgqAYgoJ&#10;gY4d4fTp+PvPnDH3/xsC45Zzq18f/vwTSpSAbdtg5EjIprtJREQkU9A/2WI+9h00yOzQd6+4fUFB&#10;XAi30qYNDBliruDxzDNw4IAZBkVERCTzyNR9ACWNhIYmbPm7m2Gw6VRpnq90h/DLLuTIAdOmwUsv&#10;wT3zbIuIiEgmoBbAVAgODqZChQpJLhmX6YSHJ/nSHVx4k3doyg+EX3anfHn46Sd4+WWFPxERkcxK&#10;ATAVAgMDOXToEHv27HF0KWkjiZEbJylGI7YwnjcxyEbf1mfZuxcqVbJzfSIiIpKmFADFnOrF1zde&#10;k14IHajCQXbQgDxcY3mB/sz5qgg5czqwThEREUkTCoBizuMyfToAt/AgkBk8QwhXyUdtdhNGNTrN&#10;aZrkfIAiIiKSuSgAiikggMPTvqOO6z5mEgjAcN5ju28XSq2cbC7wKyIiIlmCRgELhgHz5sGrI5sR&#10;GQOF80Wz8KUdPNWiDvgNVcufiIhIFqMA6OSuXTOXc1u2zNxu1gwWLnSjaFH/5N8oIiIimZYeAadC&#10;VpkGZs8eczm3ZcvMRr7/+z9Yvx6KFnV0ZSIiIpKeFABTIbNPAxMbC5Mnmyt4/PWXuZxbaCi8/rqW&#10;cxMREXEGegTsZC5cgJ49zZY+gGefhTlzIG9eh5YlIiIidqT2HieycSNUqWKGvxw54OOPYflyhT8R&#10;ERFnowDoBGJiYNQoc4DHuXNQsaLZ/09r+YqIiDgnPQLO4v7+G7p0gZ07ze2XXoKpU9GKHiIiIk5M&#10;ATALW7kS+vSBq1fBywvmzjX7/ImIiIhz0yPgLOjWLXjlFejY0Qx/derAgQMKfyIiImJSAEyFjDwP&#10;4KFDULs2zJ5tbo8YYU7xUqqUY+sSERGRjEMBMBUy4jyAhgGffAI1a8Kvv0KRIvD99zBxIri6Oro6&#10;ERERyUjUBzALuHYNXn7ZnNIFoHlzWLjQDIEiIiIi91ILYCa3ezdUq2aGv+zZ4b33YN06hT8RERFJ&#10;mgJgRmS1wvbt5u+3bze37xEbC++/Dw0awPHjULKkeejw4VrOTURERJKnqJDRhISYaa51a3O7dWtz&#10;OyTEdsj589CqlRn27tyBTp0gLMwc7SsiIiJyPwqAGUlIiDl3y+nT8fefOWPuDwlhwwZzObfvvgMP&#10;D3Nuv2XLzHn+RERERFJCg0AyCqsVBg0yh/PeyzCIwZW3e4Xz3g0Dw7BQsaLZ769iRfuXKiIiIpmb&#10;AmBGERqasOXvXycoQReWsut6PQD69YMpU8wWQBEREZEHpUfAGUV4eKK7V1g7UJUwdlEPL66yIiiU&#10;WbMU/kRERCT1FABTIV1WAvH2jrd5y8jBrFmV6Rq9mGvkpR4/EkZVnmmfcESwiIiIyINQAEyFdFkJ&#10;xM8PfH3BYuE3KlAvKpTvviuFhVhGMoGtNKJksVjzOBEREZGHoACYUbi4wPTpAEzgDQ4ZFcmX7zZr&#10;3doywfImrpY7MG2aeZyIiIjIQ9AgkIwkIABWrGDGq2/jet6K/9TCNHllMxTxNcNfQICjKxQREZEs&#10;QC2AGU1AAPlOHmTuhmLkzRsF335rLvWh8CciIiJpRAEwI3JxMdd4A/NXPfYVERGRNKQAKCIiIuJk&#10;FABFREREnIwCoIiIiIiTUQAUERERcTIKgCIiIiJORgEwFdJlKTgRERERO1EATIV0WQpORERExE4U&#10;AEVEREScjAKgiIiIiJNRABQRERFxMgqAIiIiIk5GAVBERETEyWR3dAGZmWEYAERERKT5uWNiYoiM&#10;jCQiIgJXV9c0P79kbro/5H50j0hynP3+iPt3O+7fcWekAPgQrl+/DkCxYsUcXImIiIg8qOvXr+Pl&#10;5eXoMhzCYjhz/H1IsbGxnD17lsaNG7N3794kj6tVq1aScwYm9VpERATFihXj1KlT5MmTJ81qTmvJ&#10;fbaMcv7UnONB3pOSY+93zIPeI7o/0u78WfH+AN0jaXn+rHiPOPv9YRgG169fx8fHh2zZnLM3nFoA&#10;H0K2bNnw9fUle/bsyf4FcnFxSfL15F4DyJMnT4b+y3m/+jPC+VNzjgd5T0qOvd8xqb1HdH/o/tDP&#10;kPQ/f1a+R5z5/nDWlr84zhl701hgYGCqX7/fezO69K4/Lc6fmnM8yHtScqyz3iO6P3R/3I/uEd0j&#10;ycnMtWd0egScQUVERODl5cW1a9cy9P/OxDF0f8j96B6R5Oj+ELUAZlDu7u6MHj0ad3d3R5ciGZDu&#10;D7kf3SOSHN0fohZAERERESejFkARERERJ6MAKCIiIuJkFABFREREnIwCoIiIiIiTUQAUERERcTIK&#10;gJlQhw4dyJcvHx07dnR0KZIBnTp1ikaNGlGhQgUqV67Ml19+6eiSJAO5fv06tWrVomrVqlSqVIm5&#10;c+c6uiTJgCIjIylRogRDhw51dCmSTjQNTCa0efNmbty4wYIFC1ixYoWjy5EMJjw8nPPnz1O1alUu&#10;XLhA9erVOXLkCJ6eno4uTTIAq9VKVFQUOXPmJDIykieeeII9e/ZQoEABR5cmGcioUaP4448/KF68&#10;OJMnT3Z0OZIO1AKYCfn7+5M7d25HlyEZlLe3N1WrVgWgcOHC5M+fnytXrji2KMkwXFxcyJkzJwC3&#10;b9/GarWidgC52x9//MHvv/9Oq1atHF2KpCMFQDvbtm0bbdu2xcfHB4vFwurVqxMcM3PmTEqVKkWO&#10;HDmoUaMGoaGh9i9UHCYt75G9e/cSGxtLsWLF0rlqsZe0uD+uXr1KlSpV8PX1Zfjw4RQsWNBO1Ut6&#10;S4v7Y+jQoUycONFOFYujKADa2c2bN6lSpQozZsxI9PXly5cTFBTEqFGjOHDgAH5+frRs2ZKTJ0/a&#10;uVJxlLS6Ry5fvkyPHj2YM2eOPcoWO0mL+yNv3rwcPHiQ48ePs2TJEs6fP2+v8iWdPez98dVXX1G2&#10;bFnKli1rz7LFEQxxGMBYtWpVvH21a9c2+vXrF29fuXLljBEjRsTbt3nzZuOZZ55J7xLFwVJ7j9y+&#10;fdvw8/MzFi5caI8yxUEe5mdInH79+hlffPFFepUoDpSa+2PEiBGGr6+vUaJECaNAgQJGnjx5jLFj&#10;x9qrZLEjtQBmINHR0ezbt4/mzZvH29+8eXN+/PFHB1UlGUlK7hHDMOjVqxeNGzeme/fujihTHCQl&#10;98f58+eJiIgAICIigm3btvH444/bvVaxv5TcHxMnTuTUqVOcOHGCyZMn07dvX95++21HlCvpLLuj&#10;C5D/XLp0CavVSpEiReLtL1KkCOfOnbNtP/XUU+zfv5+bN2/i6+vLqlWrqFWrlr3LFQdIyT2yY8cO&#10;li9fTuXKlW39fxYtWkSlSpXsXa7YWUruj9OnT9O7d28Mw8AwDAYMGEDlypUdUa7YWUr/jRHnoACY&#10;AVkslnjbhmHE2/fdd9/ZuyTJYJK7Rxo0aEBsbKwjypIMIrn7o0aNGoSFhTmgKsko7vdvTJxevXrZ&#10;qSJxBD0CzkAKFiyIi4tLgv+JXbhwIcH/2MQ56R6R5Oj+kOTo/pC7KQBmIG5ubtSoUYMNGzbE279h&#10;wwbq16/voKokI9E9IsnR/SHJ0f0hd9MjYDu7ceMGx44ds20fP36csLAw8ufPT/HixRk8eDDdu3en&#10;Zs2a1KtXjzlz5nDy5En69evnwKrFnnSPSHJ0f0hydH9IijlwBLJT2rx5swEk+OrZs6ftmODgYKNE&#10;iRKGm5ubUb16dWPr1q2OK1jsTveIJEf3hyRH94eklNYCFhEREXEy6gMoIiIi4mQUAEVEREScjAKg&#10;iIiIiJNRABQRERFxMgqAIiIiIk5GAVBERETEySgAioiIiDgZBUARERERJ6MAKCIZwpgxY6hatard&#10;r7tlyxYsFgtXr161+7XTksViYfXq1Y4uQ0QyCQVAEUl3Fosl2a9evXoxdOhQNm7caPfa6tevT3h4&#10;OF5eXil+T69evXj66afTrygRkXSW3dEFiEjWFx4ebvv98uXLefvttzly5Ihtn4eHB7ly5SJXrlx2&#10;r83NzY2iRYva/boA0dHRuLm5OeTaIuLc1AIoIumuaNGiti8vLy8sFkuCffc+Ao5rZZswYQJFihQh&#10;b968jB07ljt37jBs2DDy58+Pr68vn332WbxrnTlzhueee458+fJRoEAB2rdvz4kTJ5Ks7d5HwPPn&#10;zydv3rx89913lC9fnly5ctGiRQtbiB0zZgwLFizgq6++srVgbtmyJUXXjvtMEydOxMfHh7JlyzJy&#10;5Ejq1q2boK7KlSszevRoAPbs2UOzZs0oWLAgXl5eNGzYkP379z/4H4SIyL8UAEUkw9q0aRNnz55l&#10;27ZtTJkyhTFjxtCmTRvy5cvH7t276devH/369ePUqVMAREZG4u/vT65cudi2bRvbt2+3Bbjo6OgU&#10;XzcyMpLJkyezaNEitm3bxsmTJxk6dCgAQ4cOpVOnTrZQGB4eTv369VN87Y0bN3L48GE2bNjAmjVr&#10;6NatG7t37+bPP/+0HfPbb7/xyy+/0K1bNwCuX79Oz549CQ0NZdeuXZQpU4ZWrVpx/fr1tPg2i4gT&#10;0iNgEcmw8ufPz4cffki2bNl4/PHHmTRpEpGRkbzxxhsAjBw5kv/7v/9jx44ddO7cmWXLlpEtWzY+&#10;+eQTLBYLAPPmzSNv3rxs2bKF5s2bp+i6MTExzJ49m8ceewyAAQMGMG7cOABy5cqFh4cHUVFR8R4d&#10;f/755ym6tqenJ5988km8R7+VK1dmyZIlvPXWWwAsXryYWrVqUbZsWQAaN24cr76PP/6YfPnysXXr&#10;Vtq0afNg31QREdQCKCIZWMWKFcmW7b8fU0WKFKFSpUq2bRcXFwoUKMCFCxcA2LdvH8eOHSN37ty2&#10;PoX58+fn9u3b8VrY7idnzpy28Afg7e1tu0ZSUnrtSpUqJej3161bNxYvXgyAYRgsXbrU1voHcOHC&#10;Bfr160fZsmXx8vLCy8uLGzducPLkyRR/JhGRu6kFUEQyLFdX13jbFosl0X2xsbEAxMbGUqNGDVuY&#10;uluhQoUe6rqGYST7npRe29PTM8HrXbt2ZcSIEezfv59bt25x6tQpOnfubHu9V69eXLx4kWnTplGi&#10;RAnc3d2pV6/eAz3WFhG5mwKgiGQZ1atXZ/ny5RQuXJg8efKk23Xc3NywWq1pdm1fX1+efPJJFi9e&#10;zK1bt2jatClFihSxvR4aGsrMmTNp1aoVAKdOneLSpUsP/0FExGnpEbCIZBndunWjYMGCtG/fntDQ&#10;UI4fP87WrVsZNGgQp0+fTrPrlCxZkp9//pkjR45w6dIlYmJiHvra3bp1Y9myZXz55Zc8//zz8V4r&#10;Xbo0ixYt4vDhw+zevZtu3brh4eGRZp9HRJyPAqCIZBk5c+Zk27ZtFC9enICAAMqXL8+LL77IrVu3&#10;0rRFsG/fvjz++OPUrFmTQoUKsWPHjoe+9rPPPsvly5eJjIxMMMn0Z599xj///EO1atXo3r07AwcO&#10;pHDhwmn2eUTE+ViM+3VsEREREZEsRS2AIiIiIk5GAVBERETEySgAioiIiDgZBUARERERJ6MAKCIi&#10;IuJkFABFREREnIwCoIiIiIiT+X+6L5613vYrPgAAAABJRU5ErkJgglBLAwQUAAYACAAAACEAWWjN&#10;M+EAAAAKAQAADwAAAGRycy9kb3ducmV2LnhtbEyPTUvDQBCG74L/YRnBm9181FhiNqUU9VQEW0G8&#10;TbPTJDQ7G7LbJP33ric9Du/D+z5TrGfTiZEG11pWEC8iEMSV1S3XCj4Prw8rEM4ja+wsk4IrOViX&#10;tzcF5tpO/EHj3tcilLDLUUHjfZ9L6aqGDLqF7YlDdrKDQR/OoZZ6wCmUm04mUZRJgy2HhQZ72jZU&#10;nfcXo+BtwmmTxi/j7nzaXr8Pj+9fu5iUur+bN88gPM3+D4Zf/aAOZXA62gtrJzoFSbQMpII0SzIQ&#10;AVjGaQriqCBbPSUgy0L+f6H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o1YQhwAwAAJAgAAA4AAAAAAAAAAAAAAAAAOgIAAGRycy9lMm9Eb2MueG1sUEsBAi0A&#10;CgAAAAAAAAAhAOLVEPyPZgAAj2YAABQAAAAAAAAAAAAAAAAA1gUAAGRycy9tZWRpYS9pbWFnZTEu&#10;cG5nUEsBAi0AFAAGAAgAAAAhAFlozTPhAAAACgEAAA8AAAAAAAAAAAAAAAAAl2wAAGRycy9kb3du&#10;cmV2LnhtbFBLAQItABQABgAIAAAAIQCqJg6+vAAAACEBAAAZAAAAAAAAAAAAAAAAAKVtAABkcnMv&#10;X3JlbHMvZTJvRG9jLnhtbC5yZWxzUEsFBgAAAAAGAAYAfAEAAJhuAAAAAA==&#10;">
                <v:shape id="Picture 173" o:spid="_x0000_s1189"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3rhxQAAANwAAAAPAAAAZHJzL2Rvd25yZXYueG1sRI9Ba8JA&#10;EIXvBf/DMkJvurFCLdFVVCj20IJVD3obsmMSzMzG7Nak/74rCL3N8N68781s0XGlbtT40omB0TAB&#10;RZI5W0pu4LB/H7yB8gHFYuWEDPySh8W89zTD1LpWvum2C7mKIeJTNFCEUKda+6wgRj90NUnUzq5h&#10;DHFtcm0bbGM4V/olSV41YymRUGBN64Kyy+6HI+SyvH7xicVv+cqfm+OoXW0rY5773XIKKlAX/s2P&#10;6w8b60/GcH8mTqDnfwAAAP//AwBQSwECLQAUAAYACAAAACEA2+H2y+4AAACFAQAAEwAAAAAAAAAA&#10;AAAAAAAAAAAAW0NvbnRlbnRfVHlwZXNdLnhtbFBLAQItABQABgAIAAAAIQBa9CxbvwAAABUBAAAL&#10;AAAAAAAAAAAAAAAAAB8BAABfcmVscy8ucmVsc1BLAQItABQABgAIAAAAIQAdC3rhxQAAANwAAAAP&#10;AAAAAAAAAAAAAAAAAAcCAABkcnMvZG93bnJldi54bWxQSwUGAAAAAAMAAwC3AAAA+QIAAAAA&#10;">
                  <v:imagedata r:id="rId139" o:title="" cropleft="3021f" cropright="3021f"/>
                </v:shape>
                <v:shape id="Text Box 174" o:spid="_x0000_s1190"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579778CA" w14:textId="715DE2F4" w:rsidR="00EA1699" w:rsidRPr="00C473EC" w:rsidRDefault="00EA1699" w:rsidP="000C6DEE">
                        <w:pPr>
                          <w:pStyle w:val="Caption"/>
                          <w:jc w:val="left"/>
                        </w:pPr>
                        <w:r>
                          <w:t>Figure</w:t>
                        </w:r>
                        <w:r>
                          <w:rPr>
                            <w:rFonts w:hint="cs"/>
                            <w:rtl/>
                          </w:rPr>
                          <w:t xml:space="preserve"> </w:t>
                        </w:r>
                        <w:r>
                          <w:t>9</w:t>
                        </w:r>
                        <w:r w:rsidRPr="00FE29C0">
                          <w:t>-</w:t>
                        </w:r>
                        <w:r>
                          <w:rPr>
                            <w:rFonts w:hint="cs"/>
                            <w:rtl/>
                          </w:rPr>
                          <w:t>38</w:t>
                        </w:r>
                      </w:p>
                      <w:p w14:paraId="6901D138" w14:textId="77777777" w:rsidR="00EA1699" w:rsidRDefault="00EA1699" w:rsidP="000C6DEE">
                        <w:pPr>
                          <w:rPr>
                            <w:lang w:bidi="ar-SA"/>
                          </w:rPr>
                        </w:pPr>
                      </w:p>
                    </w:txbxContent>
                  </v:textbox>
                </v:shape>
              </v:group>
            </w:pict>
          </mc:Fallback>
        </mc:AlternateContent>
      </w:r>
      <w:r w:rsidRPr="000C6DEE">
        <w:rPr>
          <w:rFonts w:cs="Calibri Light"/>
          <w:noProof/>
          <w:rtl/>
        </w:rPr>
        <mc:AlternateContent>
          <mc:Choice Requires="wpg">
            <w:drawing>
              <wp:anchor distT="0" distB="0" distL="114300" distR="114300" simplePos="0" relativeHeight="251689472" behindDoc="0" locked="0" layoutInCell="1" allowOverlap="1" wp14:anchorId="0A64852C" wp14:editId="5E903E19">
                <wp:simplePos x="0" y="0"/>
                <wp:positionH relativeFrom="margin">
                  <wp:posOffset>2889885</wp:posOffset>
                </wp:positionH>
                <wp:positionV relativeFrom="paragraph">
                  <wp:posOffset>2306320</wp:posOffset>
                </wp:positionV>
                <wp:extent cx="2494915" cy="2061210"/>
                <wp:effectExtent l="0" t="0" r="635" b="0"/>
                <wp:wrapNone/>
                <wp:docPr id="175" name="Group 175"/>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176" name="Picture 176"/>
                          <pic:cNvPicPr>
                            <a:picLocks noChangeAspect="1"/>
                          </pic:cNvPicPr>
                        </pic:nvPicPr>
                        <pic:blipFill>
                          <a:blip r:embed="rId140">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177" name="Text Box 177"/>
                        <wps:cNvSpPr txBox="1"/>
                        <wps:spPr>
                          <a:xfrm>
                            <a:off x="1509623" y="1268083"/>
                            <a:ext cx="919429" cy="340612"/>
                          </a:xfrm>
                          <a:prstGeom prst="rect">
                            <a:avLst/>
                          </a:prstGeom>
                          <a:noFill/>
                          <a:ln w="6350">
                            <a:noFill/>
                          </a:ln>
                        </wps:spPr>
                        <wps:txbx>
                          <w:txbxContent>
                            <w:p w14:paraId="566B05B0" w14:textId="39D88FF2" w:rsidR="00EA1699" w:rsidRPr="00C473EC" w:rsidRDefault="00EA1699" w:rsidP="000C6DEE">
                              <w:pPr>
                                <w:pStyle w:val="Caption"/>
                                <w:jc w:val="left"/>
                              </w:pPr>
                              <w:r>
                                <w:t>Figure</w:t>
                              </w:r>
                              <w:r>
                                <w:rPr>
                                  <w:rFonts w:hint="cs"/>
                                  <w:rtl/>
                                </w:rPr>
                                <w:t xml:space="preserve"> </w:t>
                              </w:r>
                              <w:r>
                                <w:t>9</w:t>
                              </w:r>
                              <w:r w:rsidRPr="00FE29C0">
                                <w:t>-</w:t>
                              </w:r>
                              <w:r>
                                <w:rPr>
                                  <w:rFonts w:hint="cs"/>
                                  <w:rtl/>
                                </w:rPr>
                                <w:t>39</w:t>
                              </w:r>
                            </w:p>
                            <w:p w14:paraId="62C60E12" w14:textId="77777777" w:rsidR="00EA1699" w:rsidRDefault="00EA1699" w:rsidP="000C6DE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64852C" id="Group 175" o:spid="_x0000_s1191" style="position:absolute;left:0;text-align:left;margin-left:227.55pt;margin-top:181.6pt;width:196.45pt;height:162.3pt;z-index:251689472;mso-position-horizontal-relative:margin"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uMybgMAACQIAAAOAAAAZHJzL2Uyb0RvYy54bWykVcFu2zgQvS+w/0Dw&#10;3shSHCcW4hTeZBMUyLbGJkXPNEVZQiWSS9KRs1+/byjJdpIC7bYHy0NyOHzz5g15+X7XNuxJOV8b&#10;veDpyYQzpaUpar1Z8M+Pt+8uOPNB6EI0RqsFf1aev7/6/bfLzuYqM5VpCuUYgmifd3bBqxBsniRe&#10;VqoV/sRYpbFYGteKgKHbJIUTHaK3TZJNJrOkM66wzkjlPWZv+kV+FeOXpZLhU1l6FViz4MAW4tfF&#10;75q+ydWlyDdO2KqWAwzxEyhaUWscug91I4JgW1e/CdXW0hlvynAiTZuYsqylijkgm3TyKps7Z7Y2&#10;5rLJu43d0wRqX/H002Hlx6eVY3WB2p2fcaZFiyLFcxlNgJ7ObnJ43Tn7YFdumNj0I8p4V7qW/pEL&#10;20Vin/fEql1gEpPZdD6dp4gvsZZNZmmWDtTLCvV5s09Wf35nZzIenBC+PRxbyxy/gSlYb5j6vqKw&#10;K2yd4kOQ9oditMJ93dp3KKoVoV7XTR2eo0BRPgKln1a1XLl+cEz6bCQd63QsaJ8R7bSJ/PpdgrK6&#10;N/KrZ9pcV0Jv1NJbqBt1I+/kpXscvjhy3dT2tm4aqhTZQ3LohFdK+gY/vUpvjNy2Soe+7ZxqkKfR&#10;vqqt58zlql0rqMh9KCIgkXsn/wZAarzpDOVmOCsagIvV4FSQ1Qj9AI8S8RAaW3d/mQJiFNtgYmv9&#10;itD2cgGRzoc7ZVpGBgADYwwvnu59IDwHFwKqDdEWMTf6xQQcaSZyTYgHEwlQ0+A68yPLGL3h+X91&#10;7EMlrAJKCnssnvNRPI/UaX+YHdRz3jdtdKSOZWGHhUEnFKDHOvbPvnHTs8l8lp1yhhZNs9nF5OKU&#10;Iol8bOJ5Op9m876HT6fUxFF5h0C/wizrFnx2ejaJpdhzPlJ8gE1W2K138crqEdLU2hTPSNUZVBRS&#10;81be1ijvvfBhJRxudEzilQqf8Ckbg8PMYHFWGffvt+bJH2XDKmcdXogF9/9sBV0MzQeNgs7T6ZSe&#10;lDiYnp1npPHjlfXxit621wa9kEZ00ST/0Ixm6Uz7BY/Zkk7FktASZy94GM3rgBEW8BhKtVxGu79v&#10;7vWDxS2VRvKoCo+7L8LZQeEBBfxoRgmJ/JXQe99e2Uv0WlnHLjiwCl3TAHKOVnyKYL14647H0evw&#10;uF/9BwAA//8DAFBLAwQKAAAAAAAAACEA9k951/loAAD5aAAAFAAAAGRycy9tZWRpYS9pbWFnZTEu&#10;cG5niVBORw0KGgoAAAANSUhEUgAAAoAAAAHgCAYAAAA10dzkAAAAOXRFWHRTb2Z0d2FyZQBNYXRw&#10;bG90bGliIHZlcnNpb24zLjMuMiwgaHR0cHM6Ly9tYXRwbG90bGliLm9yZy8vihELAAAACXBIWXMA&#10;AA9hAAAPYQGoP6dpAABoZklEQVR4nO3de3zO9f/H8cdlJ7PZMGdzKgk5n0LmfEhOWVLOfknJhByK&#10;ksJXSiqqUalIjsXQQY45TEoIHYgOZBhyao7bXHv//vi0K7ODme26tl3P++22m30+1+f6XK9r+9ie&#10;e78/7/fbZowxiIiIiIjbyOPqAkRERETEuRQARURERNyMAqCIiIiIm1EAFBEREXEzCoAiIiIibkYB&#10;UERERMTNKACKiIiIuBkFQBERERE3owAoIiIi4mYUAEVERETcjAKgiIiIiJtRABQRERFxMwqAIiIi&#10;Im5GAVBERETEzSgAioiIiLgZBUARERERN6MAKCIiIuJmFABFRERE3IwCoIiIiIibUQAUERERcTMK&#10;gCIiIiJuRgFQRERExM0oAIqIiIi4GQVAERERETejACgiIiLiZhQARURERNyMAqCIiIiIm1EAFBER&#10;EXEzCoAiIiIibkYBUERERMTNKACKiIiIuBkFQBERERE3owAoIiIi4mYUAEVERETcjAKgiIiIiJtR&#10;ABQRERFxMwqA4jbmzJmDzWZjx44dri6FQ4cOYbPZmDNnzg2PHTt2LB06dKBUqVLYbDb69euX4nHv&#10;v/8+999/P+XKlcPX15cKFSrwxBNPEB0dneLxixYtombNmuTNm5eSJUsybNgwLly4kOSYqKgo7rvv&#10;PgICAqhcuTIrVqxIdp5PP/2UoKAg/v777xu+l0Tbtm2jS5culClTBh8fH4oVK0bDhg0ZMWJEus+R&#10;nZUrVy7V79O1bDZbko+AgAAaNWrEwoULs7zGfv36Ua5cuST70lv3tbZu3cqLL77IuXPnkj3WrFkz&#10;mjVrluEaATZu3Jjs65Tah4ikn6erCxCRtL3xxhtUr16dTp068eGHH6Z63AsvvEDz5s156aWXKFWq&#10;FPv372fixImsWLGCXbt2UaxYMcex8+fPp1evXjz66KO88cYbHDhwgGeeeYa9e/eyZs0ax3F9+/Yl&#10;NjaWJUuWsHHjRrp168bevXu5/fbbAfjnn38YOnQoU6dOpUiRIul6P19++SWdOnWiWbNmTJkyhRIl&#10;ShAdHc2OHTtYtGgRr732Wga/UjlT165dGTFiBMYYDh48yEsvvUSPHj0wxtCjRw+n1rJs2TICAgJu&#10;6jlbt25l/Pjx9OvXjwIFCiR5bMaMGbdcU+3atfn222+T7OvSpQu33347U6dOveXzi7gtI+ImZs+e&#10;bQCzfft2V5diDh48aAAze/bsGx5rt9sdn/v5+Zm+ffumeNyJEyeS7du+fbsBzMSJEx37rl69akqU&#10;KGHatGmT5Nj58+cbwKxcudIYY8zFixeNzWYzW7dudRxzxx13mJkzZzq2H3/8cdOsWbMbvodrNWnS&#10;xNx+++0mPj4+2WPXvtecrGzZsql+n64FmLCwsCT7Dh06ZADTpEmTLKrO0rdvX1O2bNlbPs+rr75q&#10;AHPw4MFbPld6lS1b1rRv3z7NYxISEsylS5ecVJFIzqMuYJHrbNmyhZYtW5I/f37y5ctHo0aN+PLL&#10;L5Mc8/fffzNo0CCqVKmCv78/RYsWpUWLFkRGRiY737Fjx+jWrRv58+cnMDCQhx56iOPHj6e7njx5&#10;0vfftGjRosn21alTBw8PD6Kiohz7vvvuO6Kjo/m///u/JMc++OCD+Pv7s2zZMgDi4uIwxuDn5+c4&#10;xt/fnytXrgBWy8/cuXN599130/1eAE6fPk3hwoXx9EzeAZHSe128eDENGzbEz88Pf39/2rZty65d&#10;u5Idt23bNjp27EhQUBB58+bl9ttvZ9iwYUmOSc/3NvFWgQ0bNvDEE09QuHBhgoKCCA0N5dixY0mO&#10;jY+P5+mnn6Z48eLky5ePxo0b8/3339/U1+N6ZcuWpUiRIpw4cSLJ/piYGEaOHEn58uXx9vamVKlS&#10;DBs2jIsXLyY5Ljw8nCZNmlC0aFH8/PyoVq0aU6ZMIT4+/oavfX0XcEJCAv/73/+488478fX1pUCB&#10;AlSvXp3p06cD8OKLLzJq1CgAypcv7+iK3bhxI5ByF3BsbCwTJkygcuXK5M2bl6CgIJo3b87WrVtv&#10;8iuVlM1mY/DgwbzzzjtUrlwZHx8fPvroIwDGjx/P3XffTaFChQgICKB27dp88MEHGGOSnWfBggU0&#10;bNgQf39//P39qVmzJh988EGSY9atW0fLli0JCAggX7583HPPPaxfv/6W6hdxNnUBi1xj06ZNtG7d&#10;murVq/PBBx/g4+PDjBkz6NixIwsXLuShhx4C4MyZM4DV7Vq8eHEuXLjAsmXLaNasGevXr3f80rt8&#10;+TKtWrXi2LFjTJ48mYoVK/Lll186zuOM92O327nrrrsc+37++WcAqlevnuRYLy8vKlWq5Hi8QIEC&#10;VKpUiddee41p06axadMm9uzZQ6NGjYiPj+exxx5jzJgxVKxY8aZqatiwIe+//z5DhgyhZ8+e1K5d&#10;Gy8vrxSPfemllxg7diz/93//x9ixY4mLi+PVV18lJCSE77//nipVqgCwevVqOnbsSOXKlXn99dcp&#10;U6YMhw4dStKdnd7vbaJHH32U9u3bs2DBAqKiohg1ahS9evXi66+/dhwzYMAA5s6dy8iRI2ndujU/&#10;//wzoaGhnD9//qa+Jtf6559/OHPmDA0aNHDsu3TpEk2bNuXIkSM8++yzVK9enV9++YVx48bx008/&#10;sW7dOsc9cH/88Qc9evRwBMU9e/YwadIkfv311zRvIUjJlClTePHFFxk7dixNmjQhPj6eX3/91XG/&#10;36OPPsqZM2d46623iIiIoESJEgCO78v1rl69Srt27YiMjGTYsGG0aNGCq1ev8t1333H48GEaNWqU&#10;ga/Yf5YvX05kZCTjxo2jePHijj+KDh06xOOPP06ZMmUA64+gJ598kqNHjzJu3DjH88eNG8fEiRMJ&#10;DQ1lxIgRBAYG8vPPP/PXX385jpk3bx59+vShc+fOfPTRR3h5efHuu+/Stm1bVq9eTcuWLW/pPYg4&#10;jaubIEWcJT1dwA0aNDBFixY158+fd+y7evWqqVq1qgkODjYJCQkpPu/q1asmPj7etGzZ0nTp0sWx&#10;f+bMmQYwK1asSHL8gAED0t0FfK20uoCvFxMTYypXrmxKly6d5P1MmjTJACY6OjrZc9q0aWMqVqzo&#10;2P7mm29M8eLFDWDy5Mljxo0bZ4wxZuLEiaZKlSomNjb2puo3xphTp06Zxo0bG8AAxsvLyzRq1MhM&#10;njw5SZ2HDx82np6e5sknn0zy/PPnz5vixYubbt26Ofbdfvvt5vbbbzeXL19O9XXT+71NvE4GDRqU&#10;5PlTpkxJ8nXbt2+fAcxTTz2V5LjErvT0dgEPGjTIxMfHm7i4OHPgwAHTqVMnkz9/frNjxw7HcZMn&#10;TzZ58uRJdu0uWbIkSbf99ex2u4mPjzdz5841Hh4e5syZM47HUuoCvr7rukOHDqZmzZppvoe0uoCb&#10;Nm1qmjZt6tieO3euAcysWbPSPOeNpNQFDJjAwMAk7zEliV+TCRMmmKCgIMf3/c8//zQeHh6mZ8+e&#10;qT734sWLplChQqZjx47JzlmjRg1Tv379DL4jEedTF7DIvy5evMi2bdvo2rUr/v7+jv0eHh707t2b&#10;I0eOsH//fsf+d955h9q1a5M3b148PT3x8vJi/fr17Nu3z3HMhg0byJ8/P506dUryWll9c/+VK1cI&#10;DQ3lr7/+4tNPP03yfhKlNmry2v2NGjXi8OHD/Prrr5w5c4bx48fz22+/8dJLL/Huu+/i6enJCy+8&#10;QJkyZShevDiDBw92dBGnJigoiMjISLZv387LL79M586dOXDgAGPGjKFatWqcOnUKsFr1rl69Sp8+&#10;fbh69arjI2/evDRt2tTRzXjgwAH++OMP+vfvT968eVN8zZv93gLJvmeJLaaJrUEbNmwAoGfPnkmO&#10;69atW4rd26mZMWMGXl5eeHt7U7FiRb766isWLlxInTp1HMd88cUXVK1alZo1ayb5WrRt2zZJlyvA&#10;rl276NSpE0FBQXh4eODl5UWfPn2w2+0cOHAg3XUB1K9fnz179jBo0CBWr15NTEzMTT3/el999RV5&#10;8+blkUceuaXzpKZFixYULFgw2f6vv/6aVq1aERgY6PiajBs3jtOnT3Py5EkA1q5di91uJywsLNXz&#10;b926lTNnztC3b98k34eEhATuvfdetm/fnqxLXiS7UgAU+dfZs2cxxji6sa5VsmRJwLp/DeD111/n&#10;iSee4O6772bp0qV89913bN++nXvvvZfLly87nnf69Okko28TFS9ePIvehXWPVZcuXdiyZQufffYZ&#10;d999d5LHg4KCkryXa505c4ZChQol2efl5cWdd95JYGAgAAMHDqR37940btyY2bNnM3v2bNavX8+u&#10;XbuIjIxk8uTJ6aqzbt26PPPMM3z66accO3aMp556ikOHDjFlyhQAxz1w9erVw8vLK8nH4sWLHUEx&#10;cfqZ4ODgVF/rZr63iRK/Tol8fHwAHN/fxOOv/156enome25aunXrxvbt29m6dSvvvvsu+fPn5+GH&#10;H+a3335zHHPixAl+/PHHZF+H/PnzY4xxfC0OHz5MSEgIR48eZfr06Y6gHR4enqT29BozZgxTp07l&#10;u+++o127dgQFBdGyZcsMT6X0999/U7JkyXTf13qzUvr+fv/997Rp0waAWbNm8c0337B9+3aee+45&#10;4L+vSXquo8RrsmvXrsm+F6+88grGGMftISLZne4BFPlXwYIFyZMnT4rz5iXe/F+4cGHAug+oWbNm&#10;zJw5M8lx19/7FRQUlOKggJsZBHIzYmNjuf/++9mwYQMrVqxI8X6katWqAfDTTz8luVfr6tWr/Prr&#10;r3Tv3j3V88+ZM4e9e/eydOlSwGrRefDBB7njjjsA6N+/Px9//DHjx4+/qbq9vLx44YUXeOONNxz3&#10;ICZ+rZcsWULZsmVTfW7i9DNHjhxJ9Zib+d6mV2LIO378OKVKlXLsv3r1aorhOjVFihShbt26gHV/&#10;ZOXKlWnatClPPfUUX3zxhaM2X1/fVO/hS6x9+fLlXLx4kYiIiCRfs927d9/Ue0vk6enJ8OHDGT58&#10;OOfOnWPdunU8++yztG3blqioKPLly3dT5ytSpAhbtmwhISEhS0JgSq3aixYtwsvLiy+++CJJC/Hy&#10;5cuT1QbWdVS6dOkUz5/4dX7rrbeS3KN5rZT+4BPJjtQCKPIvPz8/7r77biIiIpK0lCQkJDBv3jyC&#10;g4MdAx5sNpujRSjRjz/+mGy+subNm3P+/Hk+++yzJPsXLFiQ6fUntvx9/fXXLF26lLZt26Z43N13&#10;302JEiWSTUK9ZMkSLly4QGhoaIrPO3XqFCNHjmT69OmO+d6MMUm6vC5cuJDiyMprpTYxdWLXeWKL&#10;XNu2bfH09OSPP/6gbt26KX4AVKxYkdtvv50PP/yQ2NjYFM99M9/b9Eoc6DN//vwk+z/55BOuXr16&#10;U+e6VkhICH369OHLL790XE8dOnTgjz/+ICgoKMWvQ+KEzokB6Npr0xjDrFmzMlxPogIFCtC1a1fC&#10;wsI4c+YMhw4dSvJa6WldbNeuHVeuXEnXBOiZxWaz4enpiYeHh2Pf5cuX+fjjj5Mc16ZNGzw8PJL9&#10;UXete+65hwIFCrB3795Ur0lvb+8sey8imUktgOJ2vv76a8cvr2vdd999TJ48mdatW9O8eXNGjhyJ&#10;t7c3M2bM4Oeff2bhwoWOX7AdOnRg4sSJvPDCCzRt2pT9+/czYcIEypcvn+SXf58+fXjjjTfo06cP&#10;kyZN4o477mDlypWsXr063fVu2rTJ0T1lt9v566+/WLJkCQBNmzZ1tFx07dqVr776iueee46goCC+&#10;++47xzkCAgIcrX0eHh5MmTKF3r178/jjj9O9e3d+++03nn76aVq3bs29996bYh3Dhw/n7rvvplu3&#10;bo59bdu2ZcSIEY5pM958800effTRNN9P27ZtCQ4OpmPHjlSqVImEhAR2797Na6+9hr+/P0OHDgWs&#10;KUkmTJjAc889x59//sm9995LwYIFOXHiBN9//z1+fn6Olsbw8HA6duxIgwYNeOqppyhTpgyHDx9m&#10;9erVjoCW3u9telWuXJlevXoxbdo0vLy8aNWqFT///DNTp0696cmUrzdx4kQWL17M888/z7p16xg2&#10;bBhLly6lSZMmPPXUU1SvXp2EhAQOHz7MmjVrGDFiBHfffTetW7fG29ub7t278/TTT3PlyhVmzpzJ&#10;2bNnM1RHx44dqVq1KnXr1qVIkSL89ddfTJs2jbJlyzpafRNblKdPn07fvn0dtwzkz58/2fm6d+/O&#10;7NmzGThwIPv376d58+YkJCSwbds2KleuzMMPP5zxL1oq2rdvz+uvv06PHj147LHHOH36NFOnTk32&#10;B1y5cuV49tlnmThxIpcvX6Z79+4EBgayd+9eTp06xfjx4/H39+ett96ib9++nDlzhq5du1K0aFH+&#10;/vtv9uzZw99//51mgBTJVlw4AEXEqRJHd6b2kTiKMTIy0rRo0cL4+fkZX19f06BBA/P5558nOVds&#10;bKwZOXKkKVWqlMmbN6+pXbu2Wb58eYojK48cOWIeeOAB4+/vb/Lnz28eeOABs3Xr1nSPAm7atGmq&#10;NW/YsMFxXFrv7dqRmIkWLFhgqlevbry9vU3x4sXNkCFDkoyQvda6deuMn5+fOXToUJL9V69eNc88&#10;84wpXry4KVSokBkwYMANJ99dvHix6dGjh7njjjuMv7+/8fLyMmXKlDG9e/c2e/fuTXb88uXLTfPm&#10;zU1AQIDx8fExZcuWNV27djXr1q1Lcty3335r2rVrZwIDA42Pj4+5/fbbk43QTc/3NrXR4hs2bEj2&#10;NY+NjTUjRowwRYsWNXnz5jUNGjQw33777S1NBJ1o1KhRBjCbNm0yxhhz4cIFM3bsWHPnnXcab29v&#10;ExgYaKpVq2aeeuopc/z4ccfzPv/8c1OjRg2TN29eU6pUKTNq1Cjz1VdfJas9PaOAX3vtNdOoUSNT&#10;uHBh4+3tbcqUKWP69++f7DoYM2aMKVmypMmTJ0+S17l+FLAxxly+fNmMGzfO3HHHHcbb29sEBQWZ&#10;Fi1aJJlw/EZSGwWc2tfyww8/NHfeeafx8fExt912m5k8ebL54IMPUhy9PHfuXFOvXj2TN29e4+/v&#10;b2rVqpXs/+mmTZtM+/btTaFChYyXl5cpVaqUad++vfn000/T/R5EXM1mzA36a0REREQkV9E9gCIi&#10;IiJuRgFQRERExM0oAIqIiIi4GQVAERERETejACgiIiLiZhQARURERNyMAqCIiIiIm9FKILcgISGB&#10;Y8eOkT9//pteRUBERERcwxjD+fPnKVmyZJasS50TKABmQHh4OOHh4cTFxfHHH3+4uhwRERHJgKio&#10;KIKDg11dhktoJZBb8M8//1CgQAGioqJuee3P68XHx7NmzRratGmDl5dXpp5bcjZdG5IaXRuSFl0f&#10;/4mJiaF06dKcO3eOwMBAV5fjEmoBvAWJ3b4BAQFZEgDz5ctHQECA2/9HlaR0bUhqdG1IWnR9JOfO&#10;t2+5Z8e3iIiIiBtTABQRERFxMwqAIiIiIm5GAVBERETEzSgAioiIiLgZBUARERERN6MAKCIiIuJm&#10;FABFRERE3IwmghYREZGsZ7dDZCRER0OJEhASAh4erq7KbSkAioiISNaKiIChQ+HIkf/2BQfD9OkQ&#10;Guq6utyYuoBFREQk60REQNeuScMfwNGj1v6ICNfU5eYUAEVERCRr2O1Wy58xyR9L3DdsmHWcOJUC&#10;YAaEh4dTpUoV6tWr5+pSREREsq/IyOQtf9cyBqKirOPEqRQAMyAsLIy9e/eyfft2V5ciIiKSfUVH&#10;Z+5xkmkUAEVERCRrlCiRucdJplEAFBERkawREmKN9rXZUn7cZoPSpa3jxKkUAEVERCRreHhYU71A&#10;8hCYuD1tmuYDdAEFQBEREck6oaGwZAmUKpV0f3CwtV/zALqEJoIWERGRrBUaCp07ayWQbEQBUERE&#10;RLKehwc0a5buw/fuhbAw+Phjq7FQMpe6gEVERCTbMAbefx/q1oWNG615oiXzqQVQREREsoVz5+Dx&#10;x+GTT6zt1q3h7bddWlKupRZAERERcblvv4Vatazw5+kJU6bAqlVQvLirK8ud1AIoIiIiLpOQAK+8&#10;As8/by0JfNttsHAh1K/v6spyNwVAERERcYljx6BPH1i/3tru3h3eeQcCAlxblztQF7CIiIg43cqV&#10;UKOGFf7y5YPZs2H+fIU/Z1EAFBEREaeJjYXhw6F9ezh1CmrWhB9+gH79Ul8xTjKfuoBFRETEKQ4c&#10;sLp5f/jB2h461Lr/z8fHtXW5IwVAERERyXJz58KgQXDxIgQFwZw50KGDq6tyXwqAIiIikmXOn7eC&#10;37x51nazZtbn1y8NnITdrmXjspjuARQREZEssWOHNbffvHlWfps4Edatu0H4i4iAcuWgeXPo0cP6&#10;t1w5a79kGgVAERERyVQJCfDaa9CoEfzxB5QpA5s3w9ixN2jIi4iArl3hyJGk+48etfYrBGYaBUAR&#10;ERHJNCdOWCN8R46E+Hh44AHYvdsKg2my261RIcYkfyxx37Bh1nFyyxQARUREJFOsXWvN7bdqFeTN&#10;C+++C59+CgULpuPJkZHJW/6uZQxERVnHyS1TAMyA8PBwqlSpQr169VxdioiIiMvFx8Mzz0CbNlYL&#10;4F13Wff/PfbYTcztFx2ducdJmhQAMyAsLIy9e/eyfft2V5ciIiLiUn/+CY0bw5Qp1vbAgbB9uxUC&#10;b0qJEpl7nKRJAVBEREQyZNEia5Tv999DgQKwZAnMnAm+vhk4WUgIBAen3mRos0Hp0tZxcssUAEVE&#10;ROSmXLwI/ftbq3rExMA998CePdaAjwzz8IDp063Prw+BidvTpmk+wEyiACgiIpLb2e2wZYv1+ZYt&#10;tzSSdvduqFMHPvzQymXPPw8bN1pTvdyy0FCrGfH6iQKDg639oaGZ8CICCoAiIiK5W+LEyu3bW9vt&#10;22doYmVj4K234O67Yf9+K6N9/TVMmACembmuWGgoHDoEGzbAggXWvwcPKvxlMi0FJyIiklslTqxs&#10;TNIb8xInVk5nq9rp0/DII/DZZ9Z2x45WC2DhwllUt4eHtWacZBm1AIqIiORGmTSx8saN1tx+n30G&#10;3t7w5puwYkUWhj9xCgVAERGR3OgWJ1a+ehXGjYMWLawGwzvvtEb7PvnkTcztJ9mWuoBFRERyo1uY&#10;WPnwYejRA775xtp+5BGr5c/PLxPrE5dSC6DILerXrx/3339/sv0bN27EZrNx7ty5LH39Zs2aMWzY&#10;sCx9jZzIZrOxfPnyLH+d2NhYnnzySQoXLoyfnx+dOnXiSFqtLsDVq1cZO3Ys5cuXx9fXl9tuu40J&#10;EyaQkJDgOCYiIoK2bdtSuHBhbDYbu3fvTnae48eP07t3b4oXL46fnx/169dn69atmf0WJafK4MTK&#10;ERFWl+8330D+/NY4jA8+UPjLbRQARbKxuLg4V5cgNzBs2DCWLVvGokWL2LJlCxcuXKBDhw7Y07iv&#10;6pVXXuGdd97h7bffZt++fUyZMoVXX32Vt956y3HMxYsXueeee3j55ZdTPU/v3r3Zv38/n332GT/9&#10;9BP3338/U6dOZdeuXZn6HiWHusmJlS9fhieesObyO3cO6te3pnzp3t1pFYszGcmwf/75xwDmn3/+&#10;yfRzx8XFmeXLl5u4uLhMP7dkrr59+5rOnTsn279hwwYDmLNnzxpjjHnhhRdMjRo1khzzxhtvmLJl&#10;yyY710svvWRKlCjheCw8PNxUqFDB+Pj4mKJFi5qGDRuauLg407dvXwMk+Th48GCKdcbGxppRo0aZ&#10;kiVLmnz58pn69eubDRs2GGOMuXz5sqlSpYoZMGCA4/g///zTBAQEmPfee88YY8zs2bNNYGCgWbZs&#10;mbnjjjuMj4+PadWqlTl8+HCS15kxY4a57bbbjJeXl6lYsaKZO3dukscBM2vWLHP//fcbX19fU6FC&#10;BbNixYokx/zyyy+mXbt2xs/PzxQtWtT06tXL/P33347HmzZtap588kkzatQoU7BgQVOsWDHzwgsv&#10;OB4vW7Zskq/JtV/jzHTu3Dnj5eVlFi1a5Nh39OhRkydPHrNq1apUn9e+fXvzyCOPJNkXGhpqevXq&#10;lezYgwcPGsDs2rUr2WN+fn5Jvr5xcXEmf/785t13383Au5FcaelSY2w2Y2w2E+fra/1e8fV17DNL&#10;lxpjjPn5Z2PuussY68ZAY555xpjc/OsnK39/5xRqARTJZtavX8++fftYu3YtX3zxBTt27GDIkCFM&#10;mDCB/fv38/nnn3PXv4tsTp8+nYYNGzJgwACio6OJjo6mdOnSKZ73//7v//jmm29YtGgRP/74Iw8+&#10;+CD33nsvv/32G3nz5mX+/Pl89NFHLF++HLvdTu/evWnevDkDBgxwnOPSpUtMmjSJjz76iG+++YaY&#10;mBgefvhhx+PLli1j6NChjBgxgp9//pnHH3+c//u//2PDhg1Jahk/fjzdunXjxx9/5L777qNnz56c&#10;OXMGgOjoaJo2bUrNmjXZsWMHq1at4sSJE3Tr1i3JOT766CP8/PzYtm0bU6ZMYcKECaxduxbAsU73&#10;7NmziY6OTnPd7rvuugt/f/9UP+5KY0HTnTt3Eh8fT5s2bRz7SpYsSdWqVdPsim3cuDHr16/nwIED&#10;AOzZs4ctW7Zw3333pfqc1M6zePFizpw5Q0JCAosXLyY+Pp4mTZrc1HkkF7vBxMqmSyjvvgt168Iv&#10;v0CxYrBmDbz8Mnh5uaZkcRJXJ9CcTC2AYozVaufh4WH8/PySfOTNmzdDLYDFihUzsbGxjn1Lly41&#10;AQEBJiYmxhiT/Npo2rSpGTp0aJo1/v7778Zms5mjR48m2d+yZUszZswYx/aUKVNM4cKFzZNPPmmK&#10;Fy+epNVt9uzZBjDfffedY9++ffsMYLZt22aMMaZRo0ZJWhGNMebBBx809913n2MbMGPHjnVsX7hw&#10;wdhsNvPVV18ZY4x5/vnnTZs2bZKcIyoqygBm//79jvfcuHHjJMfUq1fPPPPMM0leZ9myZWl+XYwx&#10;5tChQ+a3335L9ePQoUOpPnf+/PnG29s72f7WrVubxx57LNXnJSQkmNGjRxubzWY8PT2NzWYzL730&#10;UorHptUCeO7cOdO2bVsDGE9PTxMQEGBefPFF/dyQ5K5eNXFff2397Pj6a2OuXjVnzhjzwAP/tfq1&#10;bWvM8eOuLtQ51AJojEYBi2SC5s2bM3PmzCT7tm3bRq9evW76XNWqVcPb29ux3bp1a8qWLcttt93G&#10;vffeS6tWrfC9yZXWf/jhB4wxVKxYMcn+2NhYgoKCHNsjRoxgxYoVvPXWW3z11VcUvm6iL09PT+rW&#10;revYrlSpEgUKFGDfvn3Ur1+fffv28dhjjyV5zj333MP0xPU9/1W9enXH535+fuTPn5+TJ08CVqva&#10;hg0b8Pf3T/Y+/vjjD8d7uPYcACVKlHCc42aULVv2pp9zI8YYbGnMk7F48WLmzZvHggULuOuuu9i9&#10;ezfDhg2jZMmS9O3bN92vM3bsWM6ePcu6desoXLgwS5cuZcqUKXTs2JHatWtnxluR3MLDAxo3hpUr&#10;oXFjvvnOgx49rNG+Xl4weTI89RTkUb+g21AAFMkEfn5+VKhQIcm+60eC5smTB3PdhKzx8fEpnuta&#10;+fPn54cffmDjxo2sWbOGCRMmcPnyZZo3b06RIkXSVV9CQgIeHh7s3LkTj+sWUr82aJ08eZL9+/fj&#10;4eHBb7/9xr333pvsXCkFm2v3Xf94SmHI67q+JZvN5hgBm5CQQMeOHXnllVeSvU6Ja0YrpnWOm3HX&#10;XXfx119/pfp42bJl+eWXX1J8rHjx4sTFxXH27FkKFizo2H/y5EkaNWqU6jlHjRrF6NGjHd3n1apV&#10;46+//mLy5MnpDoB//PEHb7/9Nj///LOjm7pKlSqsWLGCd955h/feey9d5xH3YrfDSy/lYeJE6/Pb&#10;b4dFi6wuYHEvCoAiTlKkSBGOHz+eJBClNLVHSjw9PWnVqhWtWrXi2WefpXDhwmzYsIFu3brh7e2d&#10;5ohTgFq1amG32zl58iQh/474S8kjjzxC1apVGTBgAP3796dly5ZUqVLF8fjVq1fZsWMH9evXB2D/&#10;/v2cO3eOSpUqAVC5cmW2bNlCnz59HM/ZunUrlStXTtf7BKhduzZLly6lXLlyeN7CAqNeXl43/LoA&#10;rFy5MsUgfu15UlOnTh28vLxYu3at4x7F6Ohofv75Z6ZMmZLq8y5dukSe65paPDw8birAXrp0CSDZ&#10;efLkyZOhICy539Gj8MILjfj5Z+uPwJ49YcYMCAhwcWHiEgqAIk7SrFkz/v77b6ZMmULXrl1ZtWoV&#10;X331FQE3+On7xRdf8Oeff9KkSRMKFizI559/nqQ7t1y5cmzbto1Dhw7h7+9PoUKFkoWCihUr0rNn&#10;T/r06cNrr71GrVq1OHXqFF9//TXVqlXjvvvuIzw8nG+//ZYff/yR0qVL89VXX9GzZ0+2bdvm6JL2&#10;8vLiySef5M0338TLy4vBgwfToEEDRyAcNWoU3bp1o3bt2rRs2ZLPP/+ciIgI1q1bl+6vU1hYGLNm&#10;zaJ79+6MGjWKwoUL8/vvv7No0SJmzZqVrAUzNeXKlWP9+vXcc889+Pj4JGmhu9atdAEHBgbSv39/&#10;RowYQVBQEIUKFWLkyJFUq1aNVq1aOY5r2bIlXbp0YfDgwQB07NiRSZMmUaZMGe666y527drF66+/&#10;ziOPPOJ4zpkzZzh8+DDHjh0DrLANVqtj8eLFqVSpEhUqVODxxx9n6tSpBAUFsXTpUvbs2cP48eMz&#10;/J4kd/riC+jXz5PTp4vg52eYMcPGNX+niTty5Q2IOZ0GgYgx6Z8GxhhjZs6caUqXLm38/PxMnz59&#10;zKRJk1KcBuZakZGRpmnTpqZgwYLG19fXVKtWzYwcOdJxbezfv980aNDA+Pr6pjkNTFxcnBk3bpwp&#10;V66c8fLyMsWLFzddunQxP/74o9m3b5/x9fU1CxYscBz/zz//mHLlypmnn37aGPPfNDBLly41t912&#10;m/H29jYtWrRINkgiPdPAXD84IzAw0MyePduxfeDAAdOlSxdToEAB4+vraypVqmSGDRtmEhISjDEp&#10;D3zp3Lmz6du3r2P7s88+MxUqVDCenp5ZNg2MMdYUOoMHDzaFChUyvr6+pkOHDsmmxilbtmySaWpi&#10;YmLM0KFDTZkyZUzevHnNbbfdZp577rkkg38SB91c/3HteQ4cOGBCQ0NN0aJFTb58+Uy1atXM0KFD&#10;9XNDHC5fNmbIkP8Getx221nz88+6PjQIxBibMSmtEi3pERMTQ2BgIP/8888NW3FuVnx8PCtXruS+&#10;++5LswtK3I+rro05c+YwbNiwLF/ZRDJOPzfkWvv3w8MPW5M5AwwZYickZCWdO9/r9tdHVv7+zik0&#10;3kdERCQXMQZmz4bata3wV7iw1QU8dWoCXl66P1QsugdQREQkl/jnH2s5t4ULre0WLeDjj6FkSUhj&#10;rJO4IbUAiki69OvXT92/ItnY999DrVpW+PPwgEmTrFU9SpZ0dWWSHakFUEREJAdLSICpU+G55+Dq&#10;VShb1gqBDRu6ujLJzhQARUREcqjjx6FPH/h3GWwefBDeew8KFHBpWZIDqAtYREQkB1q9GmrUsMKf&#10;r68V/BYvVviT9FEAFBERyUHi4mDUKLj3Xjh5EqpVgx07YMAASGMJapEk1AUsIiKSQ/z+O3TvbgU+&#10;gEGDrPv/fH1dW5fkPAqAIiIiOcD8+TBwIFy4AAULwocfwv33u7oqyancugv4/Pnz1KtXj5o1a1Kt&#10;WjVmzZrl6pJERESSuHAB+vaFXr2sz0NCYM8ehT+5NW7dApgvXz42bdpEvnz5uHTpElWrViU0NJSg&#10;oCBXlyYiIsIPP1jLuf32G+TJA+PGWdO9eLr1b2/JDG59CXl4eJAvXz4Arly5gt1uR0sji4iIqxkD&#10;06fD009bK3gEB1tdwE2auLoyyS1ydBfw5s2b6dixIyVLlsRms7F8+fJkx8yYMYPy5cuTN29e6tSp&#10;Q2RkZJLHz507R40aNQgODubpp5+mcOHCTqpeRERyPbsdNm60ZmbeuNHavoG//4YOHeCpp6zw17mz&#10;taavwp9kphwdAC9evEiNGjV4++23U3x88eLFDBs2jOeee45du3YREhJCu3btOHz4sOOYAgUKsGfP&#10;Hg4ePMiCBQs4ceKEs8oXEZHcLCICypWD5s2hRw/r33LlrP2p+Ppra26/lSvBxwfCw2HZMtCdSZLZ&#10;cnQXcLt27WjXrl2qj7/++uv079+fRx99FIBp06axevVqZs6cyeTJk5McW6xYMapXr87mzZt58MEH&#10;UzxfbGwssbGxju2YmBgA4uPjic/kVbYTz5fZ55WcT9eGpEbXRjby+efQu7fVl3vtHC1nzlj7ATp2&#10;dOyOj4fx4/Pw6qt5MMZGpUqGefOuUr26tbxbZtD18R99DXJ4AExLXFwcO3fuZPTo0Un2t2nThq1b&#10;twJw4sQJfH19CQgIICYmhs2bN/PEE0+kes7Jkyczfvz4ZPvXrFnjuJcws61NXN9H5Dq6NiQ1ujay&#10;AQ8PWLAg7WNWrgTgxAlfXn+9Lvv3FwKgdetD9O//M0eO2DlyJPNL0/UBly5dcnUJLpdrA+CpU6ew&#10;2+0UK1Ysyf5ixYpx/PhxAI4cOUL//v0xxmCMYfDgwVSvXj3Vc44ZM4bhw4c7tmNiYihdujRt2rQh&#10;ICAgU+uPj49n7dq1tG7dGi8vr0w9t+RsujYkNbo2soktW6B9+xsf9+WXLDkewtNPe/DPPzYCAw0z&#10;Zth58MFSQKlML0vXx38Se/DcWa4NgIls162LY4xx7KtTpw67d+9O97l8fHzw8fFJtt/LyyvL/jNl&#10;5bklZ9O1IanRteFix4/D5ctpHnIJX4ZNLM2sDdav4QYNYOFCG+XKZf2vZV0fuP37hxw+CCQthQsX&#10;xsPDw9Hal+jkyZPJWgVFREQyTYkSaT78E1Wpyw5mbaiAzQbPPgubN1vjQ0ScJdcGQG9vb+rUqZPs&#10;Xoe1a9fSqFEjF1UlIiK5XkiINXHf9T1QwAyeoB7b2UcVSpQwrF0LkyaBGqTE2XJ0F/CFCxf4/fff&#10;HdsHDx5k9+7dFCpUiDJlyjB8+HB69+5N3bp1adiwIe+99x6HDx9m4MCBt/S64eHhhIeHY0/HfE4i&#10;IuJmPDysWZy7drVCoDGcoSCP8j7LCAXgvtrHmbOqOEWKuLhWcVs5OgDu2LGD5s2bO7YTB2j07duX&#10;OXPm8NBDD3H69GkmTJhAdHQ0VatWZeXKlZQtW/aWXjcsLIywsDBiYmIIDAy8pXOJiEguFBoKS5bA&#10;0KFEHilHDxZwhNJ4Eccr/X5l6AfVyZNr++AkJ8jRAbBZs2Y3XLpt0KBBDBo0yEkViYiIWOydQ/nf&#10;nvuZ8D8bCQk2KpS6xKIIH+rUT322CRFnydEBUEREJDuKioJevWDzZquZr08fePvtfOTP7+LCRP6l&#10;BmgREZFMtGIF1Kxpjez194ePP4aPPkLhT7IVBUAREZFMcOUKDB4M999vrfhWpw7s2mW1BIpkNwqA&#10;IiIit2jfPqhfH8LDre0RI2DrVqhQwbV1iaRGATADwsPDqVKlCvXq1XN1KSIi4kLGwPvvW619P/0E&#10;RYpYS/xOnQre3q6uTiR1CoAZEBYWxt69e9m+fburSxERERc5dw4efhgGDLBWfmvVCn78Edq1c3Vl&#10;IjemACgiInKTvv0WatWCTz4BT094+WVYvRqKF3d1ZSLpo2lgRERE0ikhAV55BZ5/Hux2KF8eFi6E&#10;u+92dWUiN0cBUEREJB2OHbPm81u/3tp++GF45x3QglCSE6kLWERE5AZWroQaNazwly8ffPABLFig&#10;8Cc5lwKgiIhIKmJjYfhwaN8eTp2yQuDOnfDII2Czubo6kYxTAMwATQMjIpL7/fYbNGoEb7xhbT/5&#10;JHz3HVSq5Nq6RDKDAmAGaBoYEZHc7eOPoXZt+OEHCAqCzz6DN9+EvHldXZlI5tAgEBERkX+dPw+D&#10;BsG8edZ206Ywfz6UKuXaukQym1oARUREsO7tq13bCn958sCECdagD4U/yY3UAigiIm4tIcG6z2/M&#10;GIiPhzJlrBG+99zj6spEso4CoIiIuK2TJ6FvX1i1ytoODbXW9i1Y0LV1iWQ1dQGLiIhbWrfOmtZl&#10;1SprcMc778CSJQp/4h7UAigiIrmP3Q6RkRAdDSVKQEgIeHgAVjfv88/DlClgDNx1FyxaBFWrurhm&#10;ESdSAMyA8PBwwsPDsdvtri5FRESuFxEBQ4fCkSP/7QsOhunTOVgrlO7dYds2a/fjj8Prr1ure4i4&#10;E3UBZ4DmARQRyaYiIqBr16ThD+DoURY98Ck1q8azbRsUKGB1977zjsKfuCcFQBERyR3sdqvlz5gk&#10;uy+Sj/5mFt1ZSMwlL+5pZNi9Gx54wDVlimQHCoAiIpI7REYma/nbQ3XqsoMP6Y+NBJ5nAhsnbKZs&#10;WRfVKJJNKACKiEjuEB3t+NQAbxPG3WzjVypTkqOspyUTeAHPk8dcV6NINqFBICIikjuUKAHAaQrx&#10;CB/yGZ0B6MDnzOb/KMzpJMeJuDO1AIqISO4QEsKmIl2pwR4+ozPexDKdIXxGJyv82WxQurQ1JYyI&#10;m1MLoIiI5HhXr8LEiR787/QnJGCjIvtZxMPUYrd1gM1m/TttmmM+QBF3phZAERHJ0Q4fhubNYcIE&#10;SEiw8X8tDrGzZKf/wh9Y8wAuWWKt9SYiagHMCE0ELSKSPSxbBv37w9mzkD8/vPsudO9eDux7U10J&#10;REQUADMkLCyMsLAwYmJiCAwMdHU5IiJu5/JlGDECZs60tuvVg4UL4fbb/z3AwwOaNXNVeSLZnrqA&#10;RUQkR/nlF6hf/7/w9/TTsGXLNeFPRG5ILYAiIpIjGAOzZsGwYVYLYLFiMHcutGnj6spEch4FQBER&#10;yfbOnYMBA6xxHABt28JHH1khUERunrqARUQkW9u6FWrWtMKfpye8+iqsXKnwJ3IrFABFRCRbstth&#10;0iRo0gT++su6x2/rVhg5EvLot5fILVEXsIiIZDvHjkGvXrBhg7Xdo4c16CMgwLV1ieQW+htKRESy&#10;lS++gOrVrfDn5wdz5sC8eQp/IplJAVBERLKF2FhrhG/HjnD6NNSqBTt3Qt++/63kJiKZQ13AIiLi&#10;cgcOwMMPw65d1vbQofDKK+Dj49q6RHIrBUAREXEZY6zpXAYPhosXoXBhmD0bOnRwdWUiuZu6gDMg&#10;PDycKlWqUK9ePVeXIiKSY8XEWAM9/u//rPDXvDns2aPwJ+IMCoAZEBYWxt69e9m+fburSxERyZG2&#10;b7fu8VuwwFq2d9IkWLsWSpZ0dWUi7kFdwCIi4jQJCfDaa/Dss3D1KpQta4XARo1cXZmIe1EAFBER&#10;pzhxwhrRu3q1td21q7W2b4ECLi1LxC2pC1hERLLcmjVQo4YV/nx94b334JNPFP5EXEUBUEREskxc&#10;HDzzDLRta7UAVq0KO3bAgAGa20/EldQFLCIiWeLPP6F7d/j+e2v7iSes+/98fV1bl4goAIqISBZY&#10;uBAefxzOn7e6eT/4AEJDXV2ViCRSABQRkUxz4QIMGWJN5gzQuDHMnw9lyri2LhFJSvcAiohIpti9&#10;G+rWNcyeDXlsCYzrc4gN6+wKfyLZkAKgiIjcEmPgzTfh7np29u+3UYojfG2aM35ueTwrlIOICFeX&#10;KCLXUQAUEZEMO3UKOnWCoUMh7qoHnVjBHmrQlM3WAUePWhP+KQSKZCsKgCIikiEbNlhz+33xBfhw&#10;hbcYzHLuJ4gz/x1kjPXvsGFgt7ukThFJTgFQRERuytWr8Pzz0LIlHDsGlcpcZBt3M5hwUpzazxiI&#10;ioLISGeXKiKp0ChgERFJt7/+gh49YOtWa7t/f5h+z5f4PfLjjZ8cHZ21xYlIuqkFMAPCw8OpUqUK&#10;9erVc3UpIiJOs3Qp1Kxphb+AAFi0CN5/H/zKF03fCUqUyNL6RCT9FAAzICwsjL1797J9+3ZXlyIi&#10;kuUuXbImde7aFc6dg7vvtqZ8eeihfw8ICYHg4NTXdrPZoHRp6zgRyRYUAEVEJFU//wz168N771k5&#10;bvRo61a+8uWvOcjDA6ZPtz6/PgQmbk+bZh0nItmCAqCIiCRjDLzzDtSrB7/8AsWLw5o1MHkyeHml&#10;8ITQUFiyBEqVSro/ONjar3XgRLIVDQIREZEkzp6FRx/9b+q+du1gzhwoeqNb/UJDoXNnq4kwOtq6&#10;5y8kRC1/ItmQAqCIiDhs2WKN8o2Kslr6Xn7ZmsIvT3r7izw8oFmzLKxQRDKDuoBFRAS7HSZOhKZN&#10;rfBXoQJ8+y0MH34T4U9Ecgy1AIqIuLmjR6FXL9i40dru3RvCwyF/fpeWJSJZSH/XiYi4sc8+g+rV&#10;rfDn7w9z51ofCn8iuZsCoIiIG7pyBYYMscZsnDkDderADz9YrX8ikvspAIqIuJlff4UGDeCtt6zt&#10;4cOt1T3uuMO1dYmI8+geQBERN2EMzJ4NTz5pre5RpAh89JE1zYuIuBcFQBERN/DPPzBwoLV+L0Cr&#10;Vta9flqeV8Q9qQtYRCSX27YNatWywp+Hh7Wax+rVCn8i7kwtgCIiuVRCArz6KowdC1evQrlysHCh&#10;df+fiLg3BUARkVzo+HFrRO+6ddZ2t27w7rtQoIBLyxKRbEJdwCIiuczq1TaqV7fCn68vvP++1f2r&#10;8CciidQCKCKSS8TFwezZd7FihfWjvXp1K/hVruziwkQk21ELoIhILvD779C0qQcrVlQAYPBga/CH&#10;wp+IpEQtgCIiOdy8efDEE3DhQh7y549j9uw8PPCAfryLSOpc0gK4adMmOnbsSIUKFbjjjjvo1KkT&#10;kZGRrihFRCTHOn8e+va1BntcuAAhIQm88cYGOnUyri5NRLI5pwfAefPm0apVK/Lly8eQIUMYPHgw&#10;vr6+tGzZkgULFji7nAwJDw+nSpUq1KtXz9WliIib2rnTWr937lzIkwfGv5DAmnGbKFz4CmzZAna7&#10;q0sUkWzM6QFw0qRJTJkyhcWLFzNkyBCGDh3K4sWLefnll5k4caKzy8mQsLAw9u7dy/bt211dioi4&#10;GWPgjTegYUP47TcoXRo2jt/EuA/K4tGpvXVQ+/bWpH8RES6tVUSyL6cHwD///JOOHTsm29+pUycO&#10;Hjzo7HJERHKMkyehQwcYPhzi46FLF9g98XNCxjWHI0eSHnz0KHTtqhAoIilyegAsXbo069evT7Z/&#10;/fr1lC5d2tnliIjkCOvXQ40asHIl+PjAjBmw9BM7hcYOspoFr5e4b9gwdQeLSDJOHyY2YsQIhgwZ&#10;wu7du2nUqBE2m40tW7YwZ84cpk+f7uxyRESytfh4eOEFePllK9NVqWLN7VetGrAxMnnL37WMgago&#10;iIyEZs2cVbKI5ABOD4BPPPEExYsX57XXXuOTTz4BoHLlyixevJjOnTs7uxwRkWzr0CHo3h2++87a&#10;fuwx6/6/fPn+PSA6On0nSu9xIuI2XDJRVJcuXejSpYsrXlpEJEf49FMYMAD++QcCA2HWLHjwwesO&#10;KlEifSdL73Ei4ja0EoiISDZy6ZIV/Lp1s8Jfw4awe3cK4Q8gJASCg8FmS/lkNps1TDgkJCtLFpEc&#10;yCktgIUKFeLAgQMULlyYggULYkvthxVw5swZZ5QkIpLt/PgjPPww7NtnZbcxY+DFF8HLK5UneHjA&#10;9OnWaN/rf64mbk+bZh0nInINpwTAN954g/z58zs+TysAioi4G2OsUb0jRkBsrNVjO28etGiRjieH&#10;hsKSJTB0KJw+/d/+4GAr/IWGZlXZIpKDOSUA9u3b1/F5v379nPGSIiI5wpkz0L8/LF9ubbdvD7Nn&#10;Q5EiN3GS0FDo3Bk2b4aYGPjyS2jSRC1/IpIqp98D6OHhwcmTJ5PtP336NB76YSUibmTzZmtuv+XL&#10;wdvbarD7/PObDH+JPDygcWPr88aNFf5EJE1OHwVsUpqwFIiNjcXb29vJ1YiION/Vq/C//8HEiZCQ&#10;AHfcYc3tV7u2qysTEXfhtAD45ptvAmCz2Xj//ffx9/d3PGa329m8eTOVKlVyVjkiIi4RFQU9e1pz&#10;MwP07Qtvvw3X/EgUEclyTguAb7zxBmC1AL7zzjtJunu9vb0pV64c77zzjrPKERFxuuXL4ZFH4OxZ&#10;yJ8fZs60wqCIiLM5LQAePHgQgObNmxMREUHBggWd9dIiIi51+TKMHGmN9AWoW9fq8r39dtfWJSLu&#10;y+n3AG7YsMHZLyki4jJ791pz+/30k7U9ciRMmmQN+hARcRWXLAV35MgRPvvsMw4fPkxcXFySx15/&#10;/XVXlCQikqmMgffft6bnu3wZihaFjz6Ce+91dWUiIi4IgOvXr6dTp06UL1+e/fv3U7VqVQ4dOoQx&#10;htoaAiciucC5c/DYY9Z6vgCtW8PcuVC8uEvLEhFxcPo8gGPGjGHEiBH8/PPP5M2bl6VLlxIVFUXT&#10;pk15MMXFLkVEco5vv4WaNa3w5+kJr7wCq1Yp/IlI9uL0ALhv3z7HyiCenp5cvnwZf39/JkyYwCuv&#10;vOLsckREMoXdDi+9BCEh8NdfUL48bNkCTz8NeZz+k1ZEJG1O/7Hk5+dHbGwsACVLluSPP/5wPHbq&#10;1ClnlyMicsuOHYM2beC556wg2L077NoFd9/t6spERFLm9HsAGzRowDfffEOVKlVo3749I0aM4Kef&#10;fiIiIoIGDRo4uxwRkVvy5ZfQrx+cOgX58lmTOvfrBzabqysTEUmd0wPg66+/zoULFwB48cUXuXDh&#10;AosXL6ZChQqOyaJFRLK72FgYPdpavxesNX0XLQItaCQiOYFTA6DdbicqKorq1asDkC9fPmYkzowq&#10;IpJDHDhgdfP+8IO1PWSINdgjb17X1iUikl5OvQfQw8ODtm3bcu7cOWe+rIhIppk7F2rXtsJfUBB8&#10;9hlMn67wJyI5i9MHgVSrVo0///zT2S8rInJLzp+H3r2hb1+4eBGaNYM9e6BjR1dXJiJy85weACdN&#10;msTIkSP54osviI6OJiYmJsmHiEh2s2MH1KoF8+aBhwdMnAjr1kGpUq6uTEQkY5w+COTef9dB6tSp&#10;E7ZrhskZY7DZbNjtdmeXJCKSooQEeOMNGDMG4uOhTBlYsADuueeag+x2iIyE6GgoUcKaCNDDw2U1&#10;i4ikh9MD4IYNG5z9kiIiN+3ECWs6l1WrrO3QUGtt34IFrzkoIsJa7PfIkf/2BQdbNwWGhjqzXBGR&#10;m+L0ANi0aVNnv2SqoqKi6N27NydPnsTT05Pnn39ey9GJCGvXWvf7nThhDe6YNs1a2zfJ3H4REdC1&#10;KxiT9MlHj1r7lyxRCBSRbMutFyjy9PRk2rRp7N27l3Xr1vHUU09x8eJFV5clIi4SHw/PPGOt6nHi&#10;BNx1F2zfDo8/fl34s9utlr/rwx/8t2/YMOs4EZFsyK0DYIkSJahZsyYARYsWpVChQpw5c8a1RYmI&#10;S/z5JzRuDFOmWNuPPw7ffw9Vq6ZwcGRk0m7f6xkDUVHWcSIi2VCODoCbN2+mY8eOlCxZEpvNxvLl&#10;y5MdM2PGDMqXL0/evHmpU6cOkan8QN6xYwcJCQmULl06i6sWkexm0SJrlO/330OBAlbv7TvvWEu7&#10;pSg6On0nTu9xIiJOlqMD4MWLF6lRowZvv/12io8vXryYYcOG8dxzz7Fr1y5CQkJo164dhw8fTnLc&#10;6dOn6dOnD++9954zyhaRbOLiRejf31rVIybGGt27ezc88MANnliiRPpeIL3HiYg4mcsD4KZNm1i5&#10;ciVnz5696ee2a9eO//3vf4SmcqP166+/Tv/+/Xn00UepXLky06ZNo3Tp0sycOdNxTGxsLF26dGHM&#10;mDE0atQow+9DRHKW3buhTh348EPr/r7nn4eNG6Fs2XQ8OSTEGu2b5MbAa9hsULq0dZyISDbktFHA&#10;r776KhcuXGD8+PGANe9fu3btWLNmDWDdg7d+/XruuuuuTHm9uLg4du7cyejRo5Psb9OmDVu3bnXU&#10;0K9fP1q0aEHv3r1veM7Y2FhiY2Md24kTV8fHxxMfH58pdSdKPF9mn1dyPl0bt8YYmDEjD888k4e4&#10;OBslSxo++shO06YGY6yBIOkyfbo1VDjxpIkSQ+G0adZEggkJmVl+mnRtSFp0ffxHXwMnBsCFCxfy&#10;zDPPOLaXLFnC5s2biYyMpHLlyvTp04fx48fzySefZMrrnTp1CrvdTrFixZLsL1asGMePHwfgm2++&#10;YfHixVSvXt1x/+DHH39MtWrVUjzn5MmTHQH2WmvWrCFfqjcL3Zq1a9dmyXkl59O1cfNiYrx4++1a&#10;fP+91TVbr140Tz65m4sX41i58iZP5uFhzQqdlps+aebQtSFp0fUBly5dcnUJLue0AHjw4EGqV6/u&#10;2F65ciUPPPAA9/w7pf7YsWOzZA4+23VdNIkrjgA0btyYhJv463zMmDEMHz7csR0TE0Pp0qVp06YN&#10;AQEBmVPwv+Lj41m7di2tW7fGy8srU88tOZuujYzZtMlGWJgHR4/a8PY2vPJKAoMGFcZma3VrJ7bb&#10;4dtv4fhxKF4cGjZ02UogujYkLbo+/qOlZ50YAOPj4/Hx8XFsf/vttwwdOtSxXbJkSU6dOpVpr1e4&#10;cGE8PDwcrX2JTp48maxVML18fHySvIdEXl5eWfafKSvPLTmbro30uXoVJkyA//3P6qm9805YtMhG&#10;zZoeQCYENS8vaN781s+TiXRtSFp0feD27x+cOAikQoUKbN68GYDDhw9z4MCBJKuCHDlyhKCgoEx7&#10;PW9vb+rUqZOsqXvt2rUa7CHiJg4fhmbNYOJEK/w98gjs3An/Tv8pIuK2nNYC+MQTTzB48GAiIyP5&#10;7rvvaNiwIVWqVHE8/vXXX1OrVq2bOueFCxf4/fffHdsHDx5k9+7dFCpUiDJlyjB8+HB69+5N3bp1&#10;adiwIe+99x6HDx9m4MCBmfa+RCR7ioiwpng5dw7y54d337WmexEREScGwMcffxxPT0+++OILmjRp&#10;wgsvvJDk8WPHjvHII4/c1Dl37NhB82u6XhLvz+vbty9z5szhoYce4vTp00yYMIHo6GiqVq3KypUr&#10;KZuueR5SFx4eTnh4OHYt8ySS7Vy+DMOHWxM5A9SvDwsXwm23ubYuEZHsxGkBcM2aNfTp04f+/fun&#10;+PiMGTNu+pzNmjXDpLQW5zUGDRrEoEGDbvrcaQkLCyMsLIyYmBgCAwMz9dwiknG//AIPPWT9C9a6&#10;vhMnWrfpiYjIf5x2D+DAgQMpUqQIDz30EAsXLuTcuXPOemkRyeWMsbp469a1wl+xYrBmDbz8ssKf&#10;iEhKnBYA//zzTzZv3ky1atV44403KF68OC1btuTNN9/k0KFDzipDRHKZs2fhwQdh4EC4cgXatoU9&#10;e6B1a1dXJiKSfTl1Kbjq1aszduxYvv/+e/78808efPBBVq1aReXKlalRowbjxo1jx44dzixJRHKw&#10;rVutEb1Ll4KnJ0ydas29nMGZnkRE3IbL1gIuWbIkAwcOZOXKlZw6dYrnn3+eQ4cOce+99/LSSy+5&#10;qiwRyQHsdpg0CZo0saZ6uf12KwyOGAF5XL7CuYhI9ue0QSBp8fPzo2vXrjRs2JA5c+Zw+vRpV5eU&#10;Jo0CFnGdo0etJXg3bLC2e/aEGTMgkxfjERHJ1bLF38rHjx/nySefpEKFCuTJk4ciRYq4uqQ0hYWF&#10;sXfvXrZv3+7qUkTcyhdfQI0aVvjz84M5c+DjjxX+RERultMC4Llz5+jZsydFihShZMmSvPnmmyQk&#10;JDBu3Dhuu+02vvvuOz788ENnlSMiOUhsLAwdCh07wunTUKsW/PAD9O0L1y33LSIi6eC0LuBnn32W&#10;zZs307dvX1atWsVTTz3FqlWruHLlCl999VWSZeFERBLt3w8PPwy7d1vbw4ZZ07uksCy3iIikk9MC&#10;4Jdffsns2bNp1aoVgwYNokKFClSsWJFp06Y5qwQRyUGMgY8+gsGD4eJFKFzY6vJt3/6ag+x2iIyE&#10;6GgoUQJCQsDDw1Uli4jkGE4LgMeOHXOs/XvbbbeRN29eHn30UWe9vIjkIDEx1rx+Cxda2y1aWPf6&#10;lSx5zUEREVa/8JEj/+0LDobp0yE01Kn1iojkNE67BzAhIQGva6bk9/DwwM/Pz1kvLyI5xPffW/f4&#10;LVxoNeZNmmSt6pEs/HXtmjT8gTVEuGtX63EREUmV01oAjTH069cPn39v3Lly5QoDBw5MFgIjcsAP&#10;bk0DI5L5EhKsiZyfew6uXoWyZa0Q2LDhdQfa7VbLX0rrgBtjjQoZNgw6d1Z3sIhIKpwWAPv27Ztk&#10;u1evXs566UwXFhZGWFgYMTExBAYGurockRzv+HFrRO+aNdb2gw/Ce+9BgQIpHBwZmbzl71rGQFSU&#10;dVyzZllQrYhIzue0ADh79mxnvZSI5CCrV0OfPnDyJPj6WrfwPfpoGtO7REen78TpPU5ExA1li4mg&#10;RcT9xMXBqFFw771W+KtWDXbsgAEDbjC3X4kS6XuB9B4nIuKGFABFxOn++AMaN7bu+QMYNAi2bYN/&#10;JwpIW0iINdo3tZRos0Hp0tZxIiKSIgVAEXGq+fOtUb7bt0PBgtaA3fBwq/s3XTw8rH5iSB4CE7en&#10;TdMAEBGRNCgAiohTXLgA/fpBr15w/rzVArh7N3TpkoGThYbCkiVQqlTS/cHB1n7NAygikianDQIR&#10;Efe1a5e1nNuBA5AnDzz/PIwdC5638hMoNNSa6kUrgYiI3DQFwAzQPIAi6WOM1Vv7zDPWoI9Spawu&#10;4Exb+tvDQ1O9iIhkgLqAMyAsLIy9e/eyfft2V5cikm39/Td07AhPPWWFv86dYc+eTAx/IiKSYQqA&#10;IpLpvv4aatSAL78EHx94+21YtgyCglxdmYiIgAKgiGSi+HhrKbdWrazb8ipVsqZ3CQu7wdx+IiLi&#10;VLoHUEQyxaFD0KMHfPuttf3oo9ZsLNct9y0iItmAWgBF5JZ9+inUrGmFv4AAWLQIZs1S+BMRya7U&#10;AigiGXbpEgwbZoU9gAYNYMECKF/epWWJiMgNqAVQRDLkp5+gXj0r/NlsMGYMbN6s8CcikhOoBVBE&#10;boox8M47MHw4XLkCxYvDvHnQsqWrKxMRkfRSABSRdDtzBh7tb1i23BrSe9/dp5mzvABFimv1DRGR&#10;nERdwBkQHh5OlSpVqFevnqtLEXGayEioeeclli234UUcr/MUn28rQpF65SAiwtXliYjITVAAzACt&#10;BCLuxG6HCROgWTND1Kl8VOA3vqUhTzGNPBg4ehS6dlUIFBHJQRQARSRVR45AixbwwguQkGCjN3P5&#10;gdrU4Yf/DjLG+nfYMCstiohItqcAKCIpWrHCWs5t82bw973KXHozl77k50Lyg42BqCirn1hERLI9&#10;BUARSeLKFXjySbj/fmvQR5068MP/vqI382785OjoLK9PRERunQKgiDjs2wd33w1vv21tDx8OW7fC&#10;HbXzp+8EJUpkXXEiIpJpFABFBGPggw+gbl348UcoUgRWroTXXgNvbyAkBIKDrRmfU2KzQenS1nEi&#10;IpLtKQCKuLl//oHu3eHRR62l3Vq1gj17oF27aw7y8IDp063Prw+BidvTplnHiYhItqcAKOLGvvsO&#10;ataExYvB0xNefhlWr06lJzc0FJYsgVKlku4PDrb2h4Y6o2QREckEWglExA0lJMCUKTB2rDVzS7ly&#10;sHAhNGhwgyeGhkLnztZo3+hoKymGhKjlT0Qkh1EAFHEz0dHQuzesX29tP/QQvPsuBAam8wQeHtCs&#10;WVaVJyIiTqAuYBE38tVX1tx+69dDvnzWwI+FC28i/ImISK6gAJgBWgtYcprYWGtKl/vug7//hurV&#10;YccOeOSR1Af2iohI7qUAmAFaC1hykt9+g0aN4I03rO0nn4Rt26ByZdfWJSIirqN7AEVysY8/hkGD&#10;4MIFKFQIZs+GTp1cXZWIiLiaAqBILnT+vBX85v27elvTptbnwcGurUtERLIHdQGL5DI7d0Lt2lbg&#10;y5MHJkywBn0o/ImISCK1AIrkEgkJ1n1+Y8ZAfLy1MtuCBdC4sasrExGR7EYtgCI5id0OW7ZYn2/Z&#10;Ym0DJ09C+/YwcqQV/rp0gd27Ff5ERCRlCoAiOUVEhLVkR/v21nb79lCuHOteiKRGDVi1CvLmhZkz&#10;YelSa9CHiIhIStQFLJITRERA165gDPj6AhBvPHn+yGCmTLgHA1SpYq3pW7Wqa0sVEZHsTwFQJLuz&#10;22HoUCv8/evEiXw0j13H99QH4HG/ebz+XXfy5deavCIicmMKgCLZXWQkHDni2Pzk6gM89VQzLhkv&#10;CnCWWQyg68WlsDNYa/SKiEi6KACKZHfR0QBcJB9DeJMP4/tDPDTM8y0LEx6mLIeTHCciInIjGgQi&#10;kt2VKMFualCHnXxIf2wk8OCD+1nv3ea/8PfvcSIiIumhACiSjRkDb//YhLvZxn4qUZKjrPa+j549&#10;f8XTZk0Bg81mTfoXEuLaYkVEJMdQABTJpk6fhvvvhyeH5iEOHzrwOXuoSTOPzf8dZLNZ/06bBh4a&#10;ACIiIumjAJgB4eHhVKlShXr16rm6FMmlNm2CGjXgs8/A2xumT4fPlsRTODhv0gODg2HJEggNdU2h&#10;IiKSIykAZkBYWBh79+5l+/btri5FcpmrV+GFF6BFCzh6FCpWhO++gyFDwPZAKBw6BF9+aR385Zdw&#10;8KDCn4iI3DQFQJFs4vBhaN4cJkyw1vXt1w927oRata45yMPjv/XdGjdWt6+IiGSIAqBINrBsGdSs&#10;aS3vmz8/zJ8Ps2eDv7+rKxMRkdxIAVDEhS5fhkGDrF7cs2ehXj3YtQt69HB1ZSIikpspAIq4yC+/&#10;QP36MHOmtT1qlNUCePvtrq1LRERyP60EIuJkxsCsWTBsmNUCWLQofPwxtGnj6spERMRdKACKONG5&#10;c/DYY/Dpp9Z2mzYwdy4UK+bSskRExM2oC1jESbZutQZ6fPopeHrClCnw1VcKfyIi4nxqARTJYnY7&#10;vPyyNb+f3Q633QaLFlkDPkRERFxBAVAkCx07Br16wYYN1naPHtagj4AA19YlIiLuTV3AIlnkiy+g&#10;enUr/Pn5wZw5MG+ewp+IiLieWgBF0sNuh8hIiI6GEiUgJCTVVThiY+GZZ6z1e8FayWPhQrjzTifW&#10;KyIikgYFQJEbiYiAoUPhyJH/9gUHWwnvunV4DxyAhx+2JnMG62mvvAI+Pk6sV0RE5AbUBSySlogI&#10;6No1afgDOHrU2h8RAVhz+82ZA7VrW+EvKAg+/xymTVP4ExGR7EcBUCQ1drvVhGdM8scS9w0bRsxZ&#10;O716wf/9H1y8CM2awZ490KGDU6sVERFJN3UBi6QmMjJ5y9+1jGF7VDG6V43jj2O+eHjA+PEwenSq&#10;tweKiIhkC2oBFElNdHSqDyVgYyojaMRW/jjmS5kysHkzPPecwp+IiGR/agEUSU2JEinuPkFR+vIR&#10;q7kXgAea/M2s5UUoWNCZxYmIiGScWgBFUhMSYo32tdkcu9bQmhrsYTX3kpfLvFtwNJ+uL6TwJyIi&#10;OYoCoEhqPDwck/nF48UzvExb1nCC4lTlJ3ZQj8fer4/NU32+IiKSsygAZkB4eDhVqlShnhZzzf1C&#10;Q/nz7ZU09trGFJ4B4Alm8H2pUO5aOiHZPIAiIiI5ge4BzICwsDDCwsKIiYkhMDDQ1eVIFlq4EB4f&#10;fS/n46GAfzwfPPodoZ2rQMivGu0hIiI5lgKgSAouXIAhQ2D2bGu7cWOYP9+LMmVCXFuYiIhIJlAX&#10;sMh1du+GunWt8JcnD4wbBxs2QJkyrq5MREQkc6gFUORfxsBbb8GoURAXB6VKwfz50LSpqysTERHJ&#10;XAqAIsCpU9ZSbl98YW136gQffmit6SsiIpLbqAtY3N6GDVCjhhX+fHysVsDlyxX+REQk91IAFLd1&#10;9So8/zy0bAnHjkGlSrBtGwwenGTuZxERkVxHXcDilv76C3r0gK1bre3+/a05n/38XFuXiIiIM6gF&#10;UNzO0qVQs6YV/gICYNEieP99hT8REXEfagEUt3H5Mjz1FLz7rrV9993WRM/ly7u2LhEREWdTC6C4&#10;hZ9/hnr1rPBns8Ho0RAZqfAnIiLuSS2AkqsZY4W+p56CK1egeHH4+GNo1crVlYmIiLiOAqDkWmfP&#10;woAB1j1/AO3awZw5ULSoS8sSERFxOXUBS660ZYs1t9/SpeDlBa+9Zs3zp/AnIiKiACi5jN0OEyda&#10;y7dFRUGFCtZo3+HDrXV9RURERF3Akp3Z7dZIjehoKFECQkLAwyPVw48ehV69YONGa7tXL5gxA/Ln&#10;d065IiIiOYUCoGRPEREwdCgcOfLfvuBga7bm0NBkh3/2mbWW75kz1nx+M2dC795OrFdERCQHUaeY&#10;ZD8REdC1a9LwB1YTX9eu1uP/unIFhgyBzp2t8Fe7NuzapfAnIiKSFgVAyV7sdqvlz5jkjyXuGzYM&#10;7HZ+/RUaNIC33rJ2Dx9u3e93xx1Oq1ZERCRHUgCU7CUyMnnL37WMwURF8eGY36hTB/bsgSJF4Msv&#10;rZG+Pj7OK1VERCSn0j2Akr1ER6f58D8EMJB3WPRqJQBatrQmdi5RwhnFiYiI5A5qAZTsJY0kt436&#10;1GIXi+iORx7D5MmwZo3Cn4iIyM1SAJTsJSTEGu1rszl2JWDjFZ6mMVs4yG2U8zjMls0JjB6tuf1E&#10;REQyQr8+JXvx8LCmegGw2ThOMdqymtG8wlW86MZids3eQ4N7Up8PUERERNKmACjZT2goLFnCqqCe&#10;VOdH1tEaXy7xfsFRLFriRYHeHV1doYiISI6mQSCS7cTFwbNbQ3ntlDXhc/UyZ1k04Tcq93o5zZVA&#10;REREJH0UACVb+f13ePhh2LnT2h48GF59tSB589Z3bWEiIiK5iAKgZBvz5sETT8CFC1CoEHz4obXC&#10;h4iIiGQuBUBxufPnrZa+uXOt7SZNYP58azCwiIiIZD63HwTSpUsXChYsSNeuXV1dilvauRPq1LHC&#10;X548MH48fP21wp+IiEhWcvsAOGTIEOYmNj2J0xgDb7wBDRvCb79B6dKwcSOMG6dxHiIiIlnN7QNg&#10;8+bNyZ8/v6vLcCsnT0KHDjB8OMTHQ5cusHu3NQe0iIiIZL0cHQA3b95Mx44dKVmyJDabjeXLlyc7&#10;ZsaMGZQvX568efNSp04dIiMjnV+oOKxfDzVqwMqV4OMDM2bA0qXWoA8RERFxjhwdAC9evEiNGjV4&#10;++23U3x88eLFDBs2jOeee45du3YREhJCu3btOHz4sJMrlfh4ePZZaN0ajh+HKlVg+3Zr1O81q76J&#10;iIiIE+ToUcDt2rWjXbt2qT7++uuv079/fx599FEApk2bxurVq5k5cyaTJ0++6deLjY0lNjbWsR0T&#10;EwNAfHw88fHxN32+tCSeL7PP6woHD0KfPh5s22b9vfHoo3amTk0gXz4rGMrNyU3XhmQuXRuSFl0f&#10;/9HXIIcHwLTExcWxc+dORo8enWR/mzZt2Lp1a4bOOXnyZMaPH59s/5o1a8iXL1+Gznkja9euzZLz&#10;OsuWLSWZMaMmly7lIV++eMLCdnPPPcfYuNHVleV8Of3akKyja0PSousDLl265OoSXC7XBsBTp05h&#10;t9spVqxYkv3FihXj+PHjju22bdvyww8/cPHiRYKDg1m2bBn16tVL8Zxjxoxh+PDhju2YmBhKly5N&#10;mzZtCAgIyNT64+PjWbt2La1bt8bLyytTz+0MFy/CiBEefPih1erXsGECc+dC2bI1gZquLC3Hy+nX&#10;hmQdXRuSFl0f/0nswXNnuTYAJrJdd4OZMSbJvtWrV6f7XD4+Pvj4+CTb7+XllWX/mbLy3Fnlxx/h&#10;oYfg11+t+/uefRZefDEPnp45+pbTbCcnXhviHLo2JC26PnD79w+5OAAWLlwYDw+PJK19ACdPnkzW&#10;KiiZwxhrVO+IERAbCyVKWMu7tWjh6spERETkWrm2Scbb25s6deoku9dh7dq1NGrUyEVV5V5nzkBo&#10;qLWkW2ysNc/fjz8q/ImIiGRHOboF8MKFC/z++++O7YMHD7J7924KFSpEmTJlGD58OL1796Zu3bo0&#10;bNiQ9957j8OHDzNw4EAXVp37bN4MPXvCkSPg7Q1TpsCQIZreRUREJLvK0QFwx44dNG/e3LGdOECj&#10;b9++zJkzh4ceeojTp08zYcIEoqOjqVq1KitXrqRs2bK39Lrh4eGEh4djt9tv6TzZkt0OkZEQHW31&#10;4YaEpLo229Wr8L//wcSJkJAAd9wBixdDrVpOrllERERuSo4OgM2aNcMYk+YxgwYNYtCgQZn6umFh&#10;YYSFhRETE0NgYGCmntulIiJg6FCrKS9RcDBMn271714jKspq9UtcWKVvX3j7bfD3d2K9IiIikiG5&#10;9h5AuUkREdC1a9LwB3D0qLU/IsKxa/lyazm3yEjIn98a6DFnjsKfiIhITqEAKFa379Ch1jDe6yXu&#10;GzaMyxfshIVBly5w9izUrQu7dlktgSIiIpJz5OguYMkkkZHJW/6uZQx7o/x5uMZlfvrTauYbNcq6&#10;/8/b20k1ioiISKZRC6BYAz5SYYBZPEpddvDTn/4ULQqrVlkjfRX+REREciYFwAwIDw+nSpUqqS4Z&#10;l+OUKJHi7nME8hCLeYxZXCYfreueYc8eaNvWyfWJiIhIplIAzICwsDD27t3L9u3bXV1K5ggJsUb7&#10;XjNx37c0oCa7+ZRueBLPlMBJrNoaSPHiLqxTREREMoUCoFjz/E2fDoAdD15iDCFE8hfluI0/+IbG&#10;jPqwMnm8Up4PUERERHIWBUCxhIZy7L0vaOOzked4CTuedGcBu0p1pP7SZ5LNAygiIiI5l0YBCwBf&#10;fgn9xtzHqVjIl9fO23220+/hktia/JTqSiAiIiKSMykAurnYWBg9GqZNs7Zr1oRFizy4884GrixL&#10;REREspACoBs7cAAeftiazBmsuaBfeQV8fFxbl4iIiGQt3QOYATl9Ghhj4KOPoHZtK/wFBcHnn1ut&#10;gAp/IiIiuZ8CYAbk5GlgYmKgd2/o1w8uXoRmzWDPHujQwdWViYiIiLMoALqRHTusVr/5861xHf/7&#10;H6xbB6VKuboyERERcSbdA+gGEhLgjTdgzBiIj4cyZWDhQmjUyNWViYiIiCsoAOZyJ05Y3b2rVlnb&#10;DzwAs2ZBwYIuLUtERERcSF3AudjatVCjhhX+8uaFd9+FTz9V+BMREXF3CoC5UHw8PPMMtGljtQDe&#10;dZd1/99jjyVZ7ldERETclLqAc5k//4Tu3eH7763tgQPh9dfB19e1dYmIiEj2oRbADMiu8wAuWgS1&#10;alnhr0ABWLIEZs5U+BMREZGkFAAzILvNA3jxIjzyiNXyFxMD99xjze33wAOurkxERESyIwXAHG73&#10;bqhTB2bPtu7ve/552LjRmupFREREJCW6BzCHMgbeegtGjYK4OGsy53nzrJU9RERERNKiFsDsyG6H&#10;LVusz7dssbavceoUdO4MQ4da4a9jR6slUOFPRERE0kMBMLuJiIBy5aB9e2u7fXtrOyICsLp3a9SA&#10;zz8Hb294801YsQIKF3ZVwSIiIpLTqAs4O4mIgK5drf7da4fuHj3K1QceYnzXn5i0tBLGwJ13wuLF&#10;VhgUERERuRlqAcwu7HarT9eYZA8dNsE0YwP/W2KFv0cegZ07Ff5EREQkYxQAs4vISDhyJNnuZfbO&#10;1GAP39CYAP5h4fN7+eAD8PNzQY0iIiKSKygAZhfR0Uk2L5u8vPNOdR6KW8g5ClKfbeyiFg9X3uOi&#10;AkVERCS3UADMgCxZCaRECcenv1CFhrGRrFpVHoBneJktNOY2DiY5TkRERCQjFAAzIEtWAgkJgeBg&#10;sNl4iWfZa+6iQIErrPTuwMuMwctmh9KlreNEREREboECYHbh4QHTpwPwNk/S12Mu06ZtpJXH19YS&#10;HwDTplnHiYiIiNwCBcDsJDQUliyhYLAfs7wHUqBArLU/OBiWLLEeFxEREblFmgcwuwkNtZb52LwZ&#10;YmLgyy+hSRO1/ImIiEimUQtgduThAY0bW583bqzwJyIiIplKAVBERETEzSgAioiIiLgZBUARERER&#10;N6MAKCIiIuJmFABFRERE3IwCYAZkyVJwIiIiIk6iAJgBWbIUnIiIiIiTKACKiIiIuBkFQBERERE3&#10;owAoIiIi4mYUAEVERETcjKerC8jJjDEAxMTEZPq54+PjuXTpEjExMXh5eWX6+SXn0rUhqdG1IWnR&#10;9fGfxN/bib/H3ZEC4C04f/48AKVLl3ZxJSIiInKzzp8/T2BgoKvLcAmbcef4e4sSEhI4duwY+fPn&#10;p379+qlOC1OvXr2bfiwmJobSpUsTFRVFQEBAptadWdJ6X9nl/Bk5x808Jz3H3uiYm70+csK1AVl7&#10;feja0LWR1efP7teHfq/c2vmNMZw/f56SJUuSJ4973g2nFsBbkCdPHoKDgwHw8PBI9T9URh8DCAgI&#10;yLb/UW9Ue3Y4f0bOcTPPSc+xNzomo9dHdr42IGuvD10bujay+vzZ/frQ75VbP7+7tvwlcs/YmwXC&#10;wsIy/bHsLqtrz4zzZ+QcN/Oc9Bx7o2N0fbjm3Lo2XEc/O279+tC1kT3Pn5OoCzibiomJITAwkH/+&#10;+Sfb/qUmrqFrQ1Kja0PSoutDrqUWwGzKx8eHF154AR8fH1eXItmMrg1Jja4NSYuuD7mWWgBFRERE&#10;3IxaAEVERETcjAKgiIiIiJtRABQRERFxMwqAIiIiIm5GAVBERETEzSgA5kBdunShYMGCdO3a1dWl&#10;SDYSFRVFs2bNqFKlCtWrV+fTTz91dUmSjZw/f5569epRs2ZNqlWrxqxZs1xdkmQzly5domzZsowc&#10;OdLVpYgTaBqYHGjDhg1cuHCBjz76iCVLlri6HMkmoqOjOXHiBDVr1uTkyZPUrl2b/fv34+fn5+rS&#10;JBuw2+3ExsaSL18+Ll26RNWqVdm+fTtBQUGuLk2yieeee47ffvuNMmXKMHXqVFeXI1lMLYA5UPPm&#10;zcmfP7+ry5BspkSJEtSsWROAokWLUqhQIc6cOePaoiTb8PDwIF++fABcuXIFu92O/v6XRL/99hu/&#10;/vor9913n6tLESdRAHSyzZs307FjR0qWLInNZmP58uXJjpkxYwbly5cnb9681KlTh8jISOcXKk6X&#10;mdfGjh07SEhIoHTp0llctThLZlwf586do0aNGgQHB/P0009TuHBhJ1UvWSkzro2RI0cyefJkJ1Us&#10;2YECoJNdvHiRGjVq8Pbbb6f4+OLFixk2bBjPPfccu3btIiQkhHbt2nH48GEnVyrOllnXxunTp+nT&#10;pw/vvfeeM8oWJ8mM66NAgQLs2bOHgwcPsmDBAk6cOOGs8iUL3eq1sWLFCipWrEjFihWdWba4mhGX&#10;AcyyZcuS7Ktfv74ZOHBgkn2VKlUyo0ePTrJvw4YN5oEHHsjqEsVFMnptXLlyxYSEhJi5c+c6o0xx&#10;kVv52ZFo4MCB5pNPPsmqEsVFMnJtjB492gQHB5uyZcuaoKAgExAQYMaPH++sksVF1AKYjcTFxbFz&#10;507atGmTZH+bNm3YunWri6qS7CA914Yxhn79+tGiRQt69+7tijLFRdJzfZw4cYKYmBgAYmJi2Lx5&#10;M3feeafTaxXnSs+1MXnyZKKiojh06BBTp05lwIABjBs3zhXlihN5uroA+c+pU6ew2+0UK1Ysyf5i&#10;xYpx/Phxx3bbtm354YcfuHjxIsHBwSxbtox69eo5u1xxovRcG9988w2LFy+mevXqjnuAPv74Y6pV&#10;q+bscsXJ0nN9HDlyhP79+2OMwRjD4MGDqV69uivKFSdK7+8VcT8KgNmQzWZLsm2MSbJv9erVzi5J&#10;som0ro3GjRuTkJDgirIkm0jr+qhTpw67d+92QVWSHdzo90qifv36OakicTV1AWcjhQsXxsPDI9lf&#10;ZSdPnkz215u4F10bkhZdH5IaXRuSGgXAbMTb25s6deqwdu3aJPvXrl1Lo0aNXFSVZAe6NiQtuj4k&#10;Nbo2JDXqAnayCxcu8Pvvvzu2Dx48yO7duylUqBBlypRh+PDh9O7dm7p169KwYUPee+89Dh8+zMCB&#10;A11YtTiDrg1Ji64PSY2uDckQF45AdksbNmwwQLKPvn37Oo4JDw83ZcuWNd7e3qZ27dpm06ZNritY&#10;nEbXhqRF14ekRteGZITWAhYRERFxM7oHUERERMTNKACKiIiIuBkFQBERERE3owAoIiIi4mYUAEVE&#10;RETcjAKgiIiIiJtRABQRERFxMwqAIiIiIm5GAVBEsoUXX3yRmjVrOv11N27ciM1m49y5c05/7cxk&#10;s9lYvny5q8sQkRxCAVBEspzNZkvzo1+/fowcOZL169c7vbZGjRoRHR1NYGBgup/Tr18/7r///qwr&#10;SkQki3m6ugARyf2io6Mdny9evJhx48axf/9+xz5fX1/8/f3x9/d3em3e3t4UL17c6a8LEBcXh7e3&#10;t0teW0Tcm1oARSTLFS9e3PERGBiIzWZLtu/6LuDEVraXXnqJYsWKUaBAAcaPH8/Vq1cZNWoUhQoV&#10;Ijg4mA8//DDJax09epSHHnqIggULEhQUROfOnTl06FCqtV3fBTxnzhwKFCjA6tWrqVy5Mv7+/tx7&#10;772OEPviiy/y0UcfsWLFCkcL5saNG9P12onvafLkyZQsWZKKFSsyZswYGjRokKyu6tWr88ILLwCw&#10;fft2WrduTeHChQkMDKRp06b88MMPN/+NEBH5lwKgiGRbX3/9NceOHWPz5s28/vrrvPjii3To0IGC&#10;BQuybds2Bg4cyMCBA4mKigLg0qVLNG/eHH9/fzZv3syWLVscAS4uLi7dr3vp0iWmTp3Kxx9/zObN&#10;mzl8+DAjR44EYOTIkXTr1s0RCqOjo2nUqFG6X3v9+vXs27ePtWvX8sUXX9CzZ0+2bdvGH3/84Tjm&#10;l19+4aeffqJnz54AnD9/nr59+xIZGcl3333HHXfcwX333cf58+cz48ssIm5IXcAikm0VKlSIN998&#10;kzx58nDnnXcyZcoULl26xLPPPgvAmDFjePnll/nmm294+OGHWbRoEXny5OH999/HZrMBMHv2bAoU&#10;KMDGjRtp06ZNul43Pj6ed955h9tvvx2AwYMHM2HCBAD8/f3x9fUlNjY2SdfxvHnz0vXafn5+vP/+&#10;+0m6fqtXr86CBQt4/vnnAZg/fz716tWjYsWKALRo0SJJfe+++y4FCxZk06ZNdOjQ4ea+qCIiqAVQ&#10;RLKxu+66izx5/vsxVaxYMapVq+bY9vDwICgoiJMnTwKwc+dOfv/9d/Lnz++4p7BQoUJcuXIlSQvb&#10;jeTLl88R/gBKlCjheI3UpPe1q1Wrluy+v549ezJ//nwAjDEsXLjQ0foHcPLkSQYOHEjFihUJDAwk&#10;MDCQCxcucPjw4XS/JxGRa6kFUESyLS8vryTbNpstxX0JCQkAJCQkUKdOHUeYulaRIkVu6XWNMWk+&#10;J72v7efnl+zxHj16MHr0aH744QcuX75MVFQUDz/8sOPxfv368ffffzNt2jTKli2Lj48PDRs2vKlu&#10;bRGRaykAikiuUbt2bRYvXkzRokUJCAjIstfx9vbGbrdn2msHBwfTpEkT5s+fz+XLl2nVqhXFihVz&#10;PB4ZGcmMGTO47777AIiKiuLUqVO3/kZExG2pC1hEco2ePXtSuHBhOnfuTGRkJAcPHmTTpk0MHTqU&#10;I0eOZNrrlCtXjh9//JH9+/dz6tQp4uPjb/m1e/bsyaJFi/j000/p1atXkscqVKjAxx9/zL59+9i2&#10;bRs9e/bE19c3096PiLgfBUARyTXy5cvH5s2bKVOmDKGhoVSuXJlHHnmEy5cvZ2qL4IABA7jzzjup&#10;W7cuRYoU4Ztvvrnl137wwQc5ffo0ly5dSjbJ9IcffsjZs2epVasWvXv3ZsiQIRQtWjTT3o+IuB+b&#10;udGNLSIiIiKSq6gFUERERMTNKACKiIiIuBkFQBERERE3owAoIiIi4mYUAEVERETcjAKgiIiIiJtR&#10;ABQRERFxM/8Puu5FrzySSdsAAAAASUVORK5CYIJQSwMEFAAGAAgAAAAhAEerldriAAAACwEAAA8A&#10;AABkcnMvZG93bnJldi54bWxMj8FqwzAQRO+F/oPYQm+N7Dh2hWs5hND2FApNCqU3xdrYJtbKWIrt&#10;/H3VU3Nc9jHzpljPpmMjDq61JCFeRMCQKqtbqiV8Hd6eBDDnFWnVWUIJV3SwLu/vCpVrO9Enjntf&#10;sxBCLlcSGu/7nHNXNWiUW9geKfxOdjDKh3OouR7UFMJNx5dRlHGjWgoNjepx22B13l+MhPdJTZsk&#10;fh1359P2+nNIP753MUr5+DBvXoB5nP0/DH/6QR3K4HS0F9KOdRJWaRoHVEKSJUtggRArEdYdJWTi&#10;WQAvC367ofw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iLj&#10;Mm4DAAAkCAAADgAAAAAAAAAAAAAAAAA6AgAAZHJzL2Uyb0RvYy54bWxQSwECLQAKAAAAAAAAACEA&#10;9k951/loAAD5aAAAFAAAAAAAAAAAAAAAAADUBQAAZHJzL21lZGlhL2ltYWdlMS5wbmdQSwECLQAU&#10;AAYACAAAACEAR6uV2uIAAAALAQAADwAAAAAAAAAAAAAAAAD/bgAAZHJzL2Rvd25yZXYueG1sUEsB&#10;Ai0AFAAGAAgAAAAhAKomDr68AAAAIQEAABkAAAAAAAAAAAAAAAAADnAAAGRycy9fcmVscy9lMm9E&#10;b2MueG1sLnJlbHNQSwUGAAAAAAYABgB8AQAAAXEAAAAA&#10;">
                <v:shape id="Picture 176" o:spid="_x0000_s1192"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mlvAAAANwAAAAPAAAAZHJzL2Rvd25yZXYueG1sRE/bagIx&#10;EH0X+g9hCr5pVgW1q1FaQfTR2wcMm+lmcTNZkqjp3zeC4NscznWW62RbcScfGscKRsMCBHHldMO1&#10;gst5O5iDCBFZY+uYFPxRgPXqo7fEUrsHH+l+irXIIRxKVGBi7EopQ2XIYhi6jjhzv85bjBn6WmqP&#10;jxxuWzkuiqm02HBuMNjRxlB1Pd2sgiv+zIw+sA1MvPPpi3dpwkr1P9P3AkSkFN/il3uv8/zZFJ7P&#10;5Avk6h8AAP//AwBQSwECLQAUAAYACAAAACEA2+H2y+4AAACFAQAAEwAAAAAAAAAAAAAAAAAAAAAA&#10;W0NvbnRlbnRfVHlwZXNdLnhtbFBLAQItABQABgAIAAAAIQBa9CxbvwAAABUBAAALAAAAAAAAAAAA&#10;AAAAAB8BAABfcmVscy8ucmVsc1BLAQItABQABgAIAAAAIQDUhvmlvAAAANwAAAAPAAAAAAAAAAAA&#10;AAAAAAcCAABkcnMvZG93bnJldi54bWxQSwUGAAAAAAMAAwC3AAAA8AIAAAAA&#10;">
                  <v:imagedata r:id="rId141" o:title="" cropleft="3021f" cropright="3021f"/>
                </v:shape>
                <v:shape id="Text Box 177" o:spid="_x0000_s1193"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566B05B0" w14:textId="39D88FF2" w:rsidR="00EA1699" w:rsidRPr="00C473EC" w:rsidRDefault="00EA1699" w:rsidP="000C6DEE">
                        <w:pPr>
                          <w:pStyle w:val="Caption"/>
                          <w:jc w:val="left"/>
                        </w:pPr>
                        <w:r>
                          <w:t>Figure</w:t>
                        </w:r>
                        <w:r>
                          <w:rPr>
                            <w:rFonts w:hint="cs"/>
                            <w:rtl/>
                          </w:rPr>
                          <w:t xml:space="preserve"> </w:t>
                        </w:r>
                        <w:r>
                          <w:t>9</w:t>
                        </w:r>
                        <w:r w:rsidRPr="00FE29C0">
                          <w:t>-</w:t>
                        </w:r>
                        <w:r>
                          <w:rPr>
                            <w:rFonts w:hint="cs"/>
                            <w:rtl/>
                          </w:rPr>
                          <w:t>39</w:t>
                        </w:r>
                      </w:p>
                      <w:p w14:paraId="62C60E12" w14:textId="77777777" w:rsidR="00EA1699" w:rsidRDefault="00EA1699" w:rsidP="000C6DEE">
                        <w:pPr>
                          <w:rPr>
                            <w:lang w:bidi="ar-SA"/>
                          </w:rPr>
                        </w:pPr>
                      </w:p>
                    </w:txbxContent>
                  </v:textbox>
                </v:shape>
                <w10:wrap anchorx="margin"/>
              </v:group>
            </w:pict>
          </mc:Fallback>
        </mc:AlternateContent>
      </w:r>
    </w:p>
    <w:p w14:paraId="73DBE01E" w14:textId="2A3B66C1" w:rsidR="004B7D0E" w:rsidRDefault="00B6205E" w:rsidP="00490C43">
      <w:pPr>
        <w:spacing w:after="0" w:line="240" w:lineRule="auto"/>
        <w:rPr>
          <w:rtl/>
        </w:rPr>
      </w:pPr>
      <w:r w:rsidRPr="000C6DEE">
        <w:rPr>
          <w:rFonts w:cs="Calibri Light"/>
          <w:noProof/>
          <w:rtl/>
        </w:rPr>
        <mc:AlternateContent>
          <mc:Choice Requires="wpg">
            <w:drawing>
              <wp:anchor distT="0" distB="0" distL="114300" distR="114300" simplePos="0" relativeHeight="251686400" behindDoc="0" locked="0" layoutInCell="1" allowOverlap="1" wp14:anchorId="4399B269" wp14:editId="5EAB2597">
                <wp:simplePos x="0" y="0"/>
                <wp:positionH relativeFrom="column">
                  <wp:posOffset>60960</wp:posOffset>
                </wp:positionH>
                <wp:positionV relativeFrom="paragraph">
                  <wp:posOffset>-444896</wp:posOffset>
                </wp:positionV>
                <wp:extent cx="2494915" cy="2061210"/>
                <wp:effectExtent l="0" t="0" r="635" b="0"/>
                <wp:wrapNone/>
                <wp:docPr id="166" name="Group 166"/>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167" name="Picture 167"/>
                          <pic:cNvPicPr>
                            <a:picLocks noChangeAspect="1"/>
                          </pic:cNvPicPr>
                        </pic:nvPicPr>
                        <pic:blipFill>
                          <a:blip r:embed="rId142">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168" name="Text Box 168"/>
                        <wps:cNvSpPr txBox="1"/>
                        <wps:spPr>
                          <a:xfrm>
                            <a:off x="1509623" y="1268083"/>
                            <a:ext cx="919429" cy="340612"/>
                          </a:xfrm>
                          <a:prstGeom prst="rect">
                            <a:avLst/>
                          </a:prstGeom>
                          <a:noFill/>
                          <a:ln w="6350">
                            <a:noFill/>
                          </a:ln>
                        </wps:spPr>
                        <wps:txbx>
                          <w:txbxContent>
                            <w:p w14:paraId="7070DAC0" w14:textId="4B8967BF" w:rsidR="00EA1699" w:rsidRPr="00C473EC" w:rsidRDefault="00EA1699" w:rsidP="000C6DEE">
                              <w:pPr>
                                <w:pStyle w:val="Caption"/>
                                <w:jc w:val="left"/>
                              </w:pPr>
                              <w:r>
                                <w:t>Figure</w:t>
                              </w:r>
                              <w:r>
                                <w:rPr>
                                  <w:rFonts w:hint="cs"/>
                                  <w:rtl/>
                                </w:rPr>
                                <w:t xml:space="preserve"> </w:t>
                              </w:r>
                              <w:r>
                                <w:t>9</w:t>
                              </w:r>
                              <w:r w:rsidRPr="00FE29C0">
                                <w:t>-</w:t>
                              </w:r>
                              <w:r>
                                <w:rPr>
                                  <w:rFonts w:hint="cs"/>
                                  <w:rtl/>
                                </w:rPr>
                                <w:t>36</w:t>
                              </w:r>
                            </w:p>
                            <w:p w14:paraId="3484E06D" w14:textId="77777777" w:rsidR="00EA1699" w:rsidRDefault="00EA1699" w:rsidP="000C6DE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399B269" id="Group 166" o:spid="_x0000_s1194" style="position:absolute;left:0;text-align:left;margin-left:4.8pt;margin-top:-35.05pt;width:196.45pt;height:162.3pt;z-index:251686400"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kWDcgMAACQIAAAOAAAAZHJzL2Uyb0RvYy54bWykVcFu2zgQvRfYfyB4&#10;b2QpjmMLcQo3aYIC2dbYpOiZpilLqESyJB05+/X7hpJsJynQbnuwPCSHwzdv3pAX73ZNzR6V85XR&#10;c56ejDhTWpp1pTdz/uXh5u2UMx+EXovaaDXnT8rzd5d/vbloba4yU5p6rRxDEO3z1s55GYLNk8TL&#10;UjXCnxirNBYL4xoRMHSbZO1Ei+hNnWSj0SRpjVtbZ6TyHrPX3SK/jPGLQsnwuSi8Cqyec2AL8evi&#10;d0Xf5PJC5BsnbFnJHob4DRSNqDQO3Ye6FkGwratehWoq6Yw3RTiRpklMUVRSxRyQTTp6kc2tM1sb&#10;c9nk7cbuaQK1L3j67bDy0+PSsWqN2k0mnGnRoEjxXEYToKe1mxxet87e26XrJzbdiDLeFa6hf+TC&#10;dpHYpz2xaheYxGQ2no1n6RlnEmvZaJJmaU+9LFGfV/tk+eEnO5Ph4ITw7eHYSub49UzBesXUzxWF&#10;XWHrFO+DNL8UoxHu29a+RVGtCNWqqqvwFAWK8hEo/bis5NJ1g2PSzwfSsU7HgvZzop02kV+3S1BW&#10;d0Z+80ybq1LojVp4C3WjbuSdPHePw2dHrurK3lR1TZUiu08OnfBCST/gp1PptZHbRunQtZ1TNfI0&#10;2peV9Zy5XDUrBRW5j+sISOTeyX8AkBpvPEG5Gc6KBuBiNTgVZDlAP8CjRDyExlbt32YNMYptMLG1&#10;/kRoe7mASOfDrTINIwOAgTGGF493PhCegwsB1YZoi5hr/WwCjjQTuSbEvYkEqGlwnfmBZYxe8fy/&#10;Ova+FFYBJYU9Fg8u165jH6jT3psd1DPtmjY6UseysMNCrxMK0GEd+mffuOnZaDbJTjlDi6bZZDqa&#10;nlIkkQ9NPEtn42zW9fDpmJo4Ku8Q6E+YZe2cT07PRrEUe84Hig+wyQq71S5eWdPxkOvKrJ+QqjOo&#10;KKTmrbypUN474cNSONzomMQrFT7jU9QGh5ne4qw07t8fzZM/yoZVzlq8EHPuv28FXQz1R42CztLx&#10;mJ6UOBifnWek8eOV1fGK3jZXBr2QRnTRJP9QD2bhTPMVj9mCTsWS0BJnz3kYzKuAERbwGEq1WES7&#10;u2/u9L3FLZVG8qgKD7uvwtle4QEF/GQGCYn8hdA7307ZC/RaUcUuIKI7VqFrGkDO0YpPEaxnb93x&#10;OHodHvfL/wAAAP//AwBQSwMECgAAAAAAAAAhAEJd7r0caAAAHGgAABQAAABkcnMvbWVkaWEvaW1h&#10;Z2UxLnBuZ4lQTkcNChoKAAAADUlIRFIAAAKAAAAB4AgGAAAANdHc5AAAADl0RVh0U29mdHdhcmUA&#10;TWF0cGxvdGxpYiB2ZXJzaW9uMy4zLjIsIGh0dHBzOi8vbWF0cGxvdGxpYi5vcmcvL4oRCwAAAAlw&#10;SFlzAAAPYQAAD2EBqD+naQAAZ4lJREFUeJzt3XlYVNUfx/H3OAIKCIorhFuaprkvuSTuu6lJ5q5Y&#10;apnmrpUtbi2WmVuhZeVaLmVov0xTMxfUNNc2LSs1N8wtxRVxuL8/bkyOgCLCDMN8Xs/DE/fOmTvf&#10;Ga7w6Zx7zrUYhmEgIiIiIh4jm6sLEBERERHnUgAUERER8TAKgCIiIiIeRgFQRERExMMoAIqIiIh4&#10;GAVAEREREQ+jACgiIiLiYRQARURERDyMAqCIiIiIh1EAFBEREfEwCoAiIiIiHkYBUERERMTDKACK&#10;iIiIeBgFQBEREREPowAoIiIi4mEUAEVEREQ8jAKgiIiIiIdRABQRERHxMAqAIiIiIh5GAVBERETE&#10;wygAioiIiHgYBUARERERD6MAKCIiIuJhFABFREREPIwCoIiIiIiHUQAUERER8TAKgCIiIiIeRgFQ&#10;RERExMMoAIqIiIh4GAVAEREREQ+jACgiIiLiYRQARURERDyMAqCIiIiIh1EAFBEREfEwCoAiIiIi&#10;HkYBUERERMTDKACKx5gzZw4Wi4UdO3a4uhQOHTqExWJhzpw5t2370ksv8fDDD3PPPfdgsVjo2bNn&#10;im0PHDhAeHg4uXPnxt/fnyZNmrBr165k2y5atIhKlSqRI0cOQkJCGDx4MBcvXnRoc+TIEVq2bElA&#10;QABlypThiy++SHKczz77jLx583Lq1KnbvpdE27Zto127dhQpUgQfHx8KFixIrVq1GDZsWKqPkZkV&#10;K1bslj+nRBaLxeErICCA2rVrs3DhwgyvsWfPnhQrVsxhX2rrvtGWLVsYM2YM586dS/JY/fr1qV+/&#10;fpprBFi/fn2SzymlLxFJveyuLkBEbm3y5MlUqFCBNm3aMGvWrBTbnTp1irCwMPLkycOsWbPIkSMH&#10;48ePp379+mzfvp3SpUvb237yySd069aN3r17M3nyZPbv389zzz3H3r17Wb16tb1dREQEcXFxLFmy&#10;hPXr19OhQwf27t1LiRIlADh//jyDBg1i4sSJ5M+fP1Xv56uvvqJNmzbUr1+fCRMmEBwcTExMDDt2&#10;7GDRokW8/fbbafyk3FP79u0ZNmwYhmFw8OBBXn/9dbp06YJhGHTp0sWptSxdupSAgIA7es6WLVsY&#10;O3YsPXv2JHfu3A6PTZ8+/a5rqlKlCt99953Dvnbt2lGiRAkmTpx418cX8ViGiIeYPXu2ARjbt293&#10;dSnGwYMHDcCYPXv2bdvabDb7935+fkZERESy7UaMGGF4eXkZhw4dsu87f/68kS9fPqNDhw72fdev&#10;XzeCg4ONpk2bOjz/k08+MQBjxYoVhmEYxqVLlwyLxWJs2bLF3ua+++4zZsyYYd9+6qmnjPr169/2&#10;Pdyobt26RokSJYz4+Phbvld3VrRo0RR/TjcCjP79+zvsO3TokAEYdevWzaDqTBEREUbRokXv+jhv&#10;vfWWARgHDx6862OlVtGiRY1WrVrdsk1CQoJx+fJlJ1Uk4n40BCxyk02bNtGoUSNy5cqFr68vtWvX&#10;5quvvnJoc+rUKfr160fZsmXx9/enQIECNGzYkOjo6CTHO378OB06dCBXrlwEBgbSsWNHTpw4kep6&#10;smVL3T/TpUuX0rBhQ4oWLWrfFxAQQHh4OF9++SXXr18HYOvWrcTExPD44487PP+xxx7D39+fpUuX&#10;AnDt2jUMw8DPz8/ext/fn6tXrwJmz8+8efN4//33U/1eAM6cOUO+fPnInj3pAERy73Xx4sXUqlUL&#10;Pz8//P39adasGbt3707Sbtu2bbRu3Zq8efOSI0cOSpQoweDBgx3apOZnm3ipwLp163j66afJly8f&#10;efPmJTw8nOPHjzu0jY+P59lnn6VQoUL4+vpSp04dvv/++zv6PG5WtGhR8ufPz99//+2wPzY2luHD&#10;h1O8eHG8vb255557GDx4MJcuXXJoFxkZSd26dSlQoAB+fn6UL1+eCRMmEB8ff9vXvnkIOCEhgVdf&#10;fZXSpUuTM2dOcufOTYUKFZg6dSoAY8aMYcSIEQAUL17cPhS7fv16IPkh4Li4OMaNG0eZMmXIkSMH&#10;efPmpUGDBmzZsuUOPylHFouFZ555hvfee48yZcrg4+PD3LlzARg7diw1atQgKCiIgIAAqlSpwkcf&#10;fYRhGEmOs2DBAmrVqoW/vz/+/v5UqlSJjz76yKHNN998Q6NGjQgICMDX15eHHnqItWvX3lX9Is6m&#10;AChygw0bNtCwYUPOnz/PRx99xMKFC8mVKxetW7dm8eLF9nZnz54FYPTo0Xz11VfMnj2be++9l/r1&#10;69v/+AFcuXKFxo0bs3r1asaPH89nn31GoUKF6NixY7rWfeXKFf78808qVKiQ5LEKFSpw5coVDhw4&#10;AMDPP/9s338jLy8v7r//fvvjuXPn5v777+ftt9/mn3/+YdmyZfzwww/Url2b+Ph4nnzySUaOHEmp&#10;UqXuqNZatWqxbds2Bg4cyLZt224ZTF5//XU6d+5M2bJl+fTTT5k/fz4XLlwgLCyMvXv32tutWrWK&#10;sLAwDh8+zKRJk1i5ciUvvfSSQ4hK7c82Ue/evfHy8mLBggVMmDCB9evX061bN4c2ffr0YeLEifTo&#10;0YMvvviCRx99lPDwcP755587+kxudP78ec6ePevwuV6+fJl69eoxd+5cBg4cyMqVK3nuueeYM2cO&#10;bdq0cQgyf/75J126dGH+/PksX76cXr168dZbb/HUU0/dcS0TJkxgzJgxdO7cma+++orFixfTq1cv&#10;+/V+vXv3ZsCAAQBERUXx3Xff8d1331GlSpVkj3f9+nVatGjBK6+8wsMPP8zSpUuZM2cOtWvX5vDh&#10;w3dc382WLVvGjBkzGDVqlP2cAPOa26eeeopPP/2UqKgowsPDGTBgAK+88orD80eNGkXXrl0JCQlh&#10;zpw5LF26lIiICP766y97m48//pimTZsSEBDA3Llz+fTTTwkKCqJZs2YKgeJeXNwDKeI0qRkCrlmz&#10;plGgQAHjwoUL9n3Xr183ypUrZ4SGhhoJCQnJPu/69etGfHy80ahRI6Ndu3b2/TNmzDAA44svvnBo&#10;36dPn1QPAd8opSHgY8eOGYAxfvz4JI8tWLDAAOxDua+99poBGDExMUnaNm3a1ChVqpR9e/PmzUah&#10;QoUMwMiWLZsxatQowzAM45VXXjHKli1rxMXF3VH9hmEYp0+fNurUqWMABmB4eXkZtWvXNsaPH+/w&#10;uR8+fNjInj27MWDAAIfnX7hwwShUqJDDsHaJEiWMEiVKGFeuXEnxdVP7s008T/r16+fw/AkTJjh8&#10;bvv27TMAY8iQIQ7tEofSUzsE3K9fPyM+Pt64du2asX//fqNNmzZGrly5jB07dtjbjR8/3siWLVuS&#10;c3fJkiUOw/Y3s9lsRnx8vDFv3jzDarUaZ8+etT+W3BDwzUPXDz/8sFGpUqVbvodbDQHXq1fPqFev&#10;nn173rx5BmB88MEHtzzm7SQ3BAwYgYGBDu8xOYmfybhx44y8efPaf+4HDhwwrFar0bVr1xSfe+nS&#10;JSMoKMho3bp1kmNWrFjRePDBB9P4jkScTz2AIv+6dOkS27Zto3379vj7+9v3W61WunfvztGjR/nt&#10;t9/s+9977z2qVKlCjhw5yJ49O15eXqxdu5Z9+/bZ26xbt45cuXLRpk0bh9fKqIv7bzUT8ubHUmp7&#10;4/7Enplff/2Vs2fPMnbsWH7//Xdef/113n//fbJnz87o0aMpUqQIhQoV4plnnrEPEackb968REdH&#10;s337dt544w3atm3L/v37GTlyJOXLl+f06dOA2at3/fp1evTowfXr1+1fOXLkoF69evae1v379/Pn&#10;n3/Sq1cvcuTIkexr3unPFkjyM0vsMU3sDVq3bh0AXbt2dWjXoUOHZIe3UzJ9+nS8vLzw9vamVKlS&#10;rFy5koULF1K1alV7m+XLl1OuXDkqVark8Fk0a9bMYcgVYPfu3bRp04a8efNitVrx8vKiR48e2Gw2&#10;9u/fn+q6AB588EF++OEH+vXrx6pVq4iNjb2j599s5cqV5MiRgyeeeOKujpOShg0bkidPniT7v/32&#10;Wxo3bkxgYKD9Mxk1ahRnzpzh5MmTAKxZswabzUb//v1TPP6WLVs4e/YsERERDj+HhIQEmjdvzvbt&#10;25MMyYtkVgqAIv/6559/MAyD4ODgJI+FhIQA5vVrAJMmTeLpp5+mRo0afP7552zdupXt27fTvHlz&#10;rly5Yn/emTNnKFiwYJLjFSpUKF1rz5MnDxaLxV7fjRKHq4OCggAzgN34Xm5um9gukZeXF6VLlyYw&#10;MBCAvn370r17d+rUqcPs2bOZPXs2a9euZffu3URHRzN+/PhU1VytWjWee+45PvvsM44fP86QIUM4&#10;dOgQEyZMALAP31avXh0vLy+Hr8WLF9uDYuLyM6GhoSm+1p38bBMlfk6JfHx8AOw/38T2N/8ss2fP&#10;nuS5t9KhQwe2b9/Oli1beP/998mVKxedOnXi999/t7f5+++/+fHHH5N8Drly5cIwDPtncfjwYcLC&#10;wjh27BhTp061B+3IyEiH2lNr5MiRTJw4ka1bt9KiRQvy5s1Lo0aN0ryU0qlTpwgJCUn1da13Krmf&#10;7/fff0/Tpk0B+OCDD9i8eTPbt2/nxRdfBP77TFJzHiWek+3bt0/ys3jzzTcxDMP+700ks9MyMCL/&#10;ypMnD9myZSMmJibJY4kX/+fLlw8wrwOqX78+M2bMcGh34cIFh+28efMmOyngTiaBpEbOnDkpWbIk&#10;P/30U5LHfvrpJ3LmzMm9994LQPny5e37y5Yta293/fp1fv31Vzp37pzi68yZM4e9e/fy+eefA2aP&#10;zmOPPcZ9990HQK9evZg/fz5jx469o/q9vLwYPXo0kydPtl+DmPhZL1myxGFiy80Sl585evRoim3u&#10;5GebWokh78SJE9xzzz32/devX082XKckf/78VKtWDTCvjyxTpgz16tVjyJAhLF++3F5bzpw5U1wG&#10;KLH2ZcuWcenSJaKiohw+sz179tzRe0uUPXt2hg4dytChQzl37hzffPMNL7zwAs2aNePIkSP4+vre&#10;0fHy58/Ppk2bSEhIyJAQmFyv9qJFi/Dy8mL58uUOPcTLli1LUhuY51HhwoWTPX7i5/zOO+9Qs2bN&#10;ZNsk9z98IpmRegBF/uXn50eNGjWIiopy6ClJSEjg448/JjQ01H5hvsVisfcIJfrxxx+TrFfWoEED&#10;Lly4wP/+9z+H/QsWLEj3+tu1a8e3337LkSNH7PsuXLhAVFQUbdq0sQ9L1qhRg+Dg4CSLUC9ZsoSL&#10;Fy8SHh6e7PFPnz7N8OHDmTp1qn29N8MwHIa8Ll68mOzMyhslF8IA+9B5Yo9cs2bNyJ49O3/++SfV&#10;qlVL9gugVKlSlChRglmzZhEXF5fsse/kZ5taibNbP/nkE4f9n376qX3GdVqEhYXRo0cPvvrqK/v5&#10;9PDDD/Pnn3+SN2/eZD+HxAWdEwPQjeemYRh88MEHaa4nUe7cuWnfvj39+/fn7NmzHDp0yOG1UtO7&#10;2KJFC65evZqqBdDTi8ViIXv27FitVvu+K1euMH/+fId2TZs2xWq1Jvmfuhs99NBD5M6dm71796Z4&#10;Tnp7e2fYexFJT+oBFI/z7bff2v943ahly5aMHz+eJk2a0KBBA4YPH463tzfTp0/n559/ZuHChfY/&#10;sA8//DCvvPIKo0ePpl69evz222+MGzeO4sWLO/zx79GjB5MnT6ZHjx689tpr3HfffaxYsYJVq1al&#10;ut4NGzbYh6dsNht//fUXS5YsAaBevXr2novhw4czf/58WrVqxbhx4/Dx8eGNN97g6tWrjBkzxn48&#10;q9XKhAkT6N69O0899RSdO3fm999/59lnn6VJkyY0b9482TqGDh1KjRo16NChg31fs2bNGDZsmH3Z&#10;jGnTptG7d+9bvp9mzZoRGhpK69atuf/++0lISGDPnj28/fbb+Pv7M2jQIMBckmTcuHG8+OKLHDhw&#10;gObNm5MnTx7+/vtvvv/+e/z8/Ow9jZGRkbRu3ZqaNWsyZMgQihQpwuHDh1m1apU9oKX2Z5taZcqU&#10;oVu3bkyZMgUvLy8aN27Mzz//zMSJE+94MeWbvfLKKyxevJiXX36Zb775hsGDB/P5559Tt25dhgwZ&#10;QoUKFUhISODw4cOsXr2aYcOGUaNGDZo0aYK3tzedO3fm2Wef5erVq8yYMSPNs5Jbt25NuXLlqFat&#10;Gvnz5+evv/5iypQpFC1a1N7rm9ijPHXqVCIiIuyXDOTKlSvJ8Tp37szs2bPp27cvv/32Gw0aNCAh&#10;IYFt27ZRpkwZOnXqlPYPLQWtWrVi0qRJdOnShSeffJIzZ84wceLEJP8DV6xYMV544QVeeeUVrly5&#10;QufOnQkMDGTv3r2cPn2asWPH4u/vzzvvvENERARnz56lffv2FChQgFOnTvHDDz9w6tSpWwZIkUzF&#10;hRNQRJwqcXZnSl+Jsxijo6ONhg0bGn5+fkbOnDmNmjVrGl9++aXDseLi4ozhw4cb99xzj5EjRw6j&#10;SpUqxrJly5KdWXn06FHj0UcfNfz9/Y1cuXIZjz76qLFly5ZUzwKuV69eijWvW7fOoe0ff/xhPPLI&#10;I0ZAQIDh6+trNGrUyNi5c2eyx12wYIFRoUIFw9vb2yhUqJAxcOBAhxmyN/rmm28MPz8/h0WmDcOc&#10;Rfvcc88ZhQoVMoKCgow+ffrcdvHdxYsXG126dDHuu+8+w9/f3/Dy8jKKFClidO/e3di7d2+S9suW&#10;LTMaNGhgBAQEGD4+PkbRokWN9u3bG998841Du++++85o0aKFERgYaPj4+BglSpRIMkM3NT/blGaL&#10;r1u3LslnHhcXZwwbNswoUKCAkSNHDqNmzZrGd999d1cLQScaMWKEARgbNmwwDMMwLl68aLz00ktG&#10;6dKlDW9vbyMwMNAoX768MWTIEOPEiRP253355ZdGxYoVjRw5chj33HOPMWLECGPlypVJak/NLOC3&#10;337bqF27tpEvXz7D29vbKFKkiNGrV68k58HIkSONkJAQI1u2bA6vc/MsYMMwjCtXrhijRo0y7rvv&#10;PsPb29vImzev0bBhQ4cFx28npVnAKX2Ws2bNMkqXLm34+PgY9957rzF+/Hjjo48+Snb28rx584zq&#10;1asbOXLkMPz9/Y3KlSsn+Xe6YcMGo1WrVkZQUJDh5eVl3HPPPUarVq2Mzz77LNXvQcTVLIZxm/Ea&#10;EREREclSdA2giIiIiIdRABQRERHxMAqAIiIiIh5GAVBERETEwygAioiIiHgYBUARERERD6MAKCIi&#10;IuJhdCeQu5CQkMDx48fJlSvXHd9FQERERFzDMAwuXLhASEhIhtyX2h0oAN6F48ePp3jTcBEREcnc&#10;jhw5QmhoqKvLcAkFwLuQeK/LI0eO3PW9P28WHx/P6tWradq0KV5eXul6bMm6dN5IWunckbRw1/Mm&#10;NjaWwoULJ3vPak+hAHgXEod9AwICMiQA+vr6EhAQ4Fb/qMS1dN5IWunckbRw9/PGky/f8syBbxER&#10;EREPpgAoIiIi4mEUAEVEREQ8jAKgiIiIiIdRABQRERHxMAqAIiIiIh5GAVBERETEwygAioiIiHgY&#10;LQQtIiIimYvNBtHREBMDwcEQFgZWq6urylIUAEVERCTziIqCQYPg6NH/9oWGwtSpEB7uurqyGA0B&#10;i4iISOYQFQXt2zuGP4Bjx8z9UVGuqSsLUgAUERER17PZzJ4/w0j6WOK+wYPNdnLXFABFRETE9aKj&#10;k/b83cgw4MgRs53cNQVAERERcb2YmPRtJ7ekACgiIiKuFxzssHmQYrRlGX9T4JbtJG00C1hERERc&#10;LyzMnO177BhLjHB68yHnyU0OrrKYTmCxmI+Hhbm60ixBPYAiIiLielYrV996h35GJI+xhPPkphZb&#10;mMCzZvgDmDJF6wGmE/UAioiIiMv99ht0fOMRfvh3+3nGM45ReHEdQgub4U/rAKYbBcA0iIyMJDIy&#10;EpumoouIiNy1+fPh6afh0iXInx/mz7HRzLcWxMzTnUAyiAJgGvTv35/+/fsTGxtLYGCgq8sRERFx&#10;SxcvwjPPwNy55naDBvDJJxAcbAXqu7K0LE/XAIqIiIjT/fgjVK9uhr9s2WDsWFizRpN8nUU9gCIi&#10;IuI0hgEzZ5o39bh6FUJCYMECqFfP1ZV5FvUAioiIyJ2z2WDTJvP7TZtSdYu28+ehUyfo29cMfy1b&#10;wp49Cn+uoAAoIiIidyYqCooVg1atzO1WrcztqKgUn7J9O1SpAp9+Ctmzw8SJ8OWX5qQPcT4FQBER&#10;EUm9qCho3z7pfXuPHTP33xQCDQMmT4aHHoIDB8ycuGkTDBtmXvsnrqGPXkRERFLHZoNBg8xUd7PE&#10;fYMH24eDz5yBtm1h6FCIj4dHH4Xdu6FGDeeVLMlTABQREZHUiY5O2vN3I8OAI0cgOppNm6BSJXOY&#10;18cHIiPhs88gd25nFSu3olnAIiIikjoxMbdtYiMbb8zIw+jPzY7AUqVg8WIzDErmoR5AERERSZ3b&#10;LNJ3goI052te+rQiNht06wY7dij8ZUYKgCIZoGfPnjzyyCNJ9q9fvx6LxcK5c+cy9PUbN27M4MGD&#10;M/Q13JHFYmHZsmUZ/jpxcXEMGDCAfPny4efnR5s2bTh6q2Ez4Pr167z00ksUL16cnDlzcu+99zJu&#10;3DgSEhIAiI+P57nnnqN8+fL4+fkREhJCjx49OH78uP0Yhw4dwmKxJPv12WefZeh7Fg8RFgahoWCx&#10;JHnoGxpRiT18QxN8fQ1mz4Z58yBXLhfUKbelACjiZq5du+bqEuQ2Bg8ezNKlS1m0aBGbNm3i4sWL&#10;PPzww7e8f/ibb77Je++9x7vvvsu+ffuYMGECb731Fu+88w4Aly9fZteuXbz88svs2rWLqKgo9u/f&#10;T5s2bezHKFy4MDExMQ5fY8eOxc/PjxYtWmT4+xYPYLXC1Knm9/+GQJvNwqj40TRlNX9TiHJFzrNj&#10;h4WePZPNiZJZGJJm58+fNwDj/Pnz6X7sa9euGcuWLTOuXbuW7seWjBcREWG0bds2yf5169YZgPHP&#10;P/8YhmEYo0ePNipWrOjQZvLkyUbRokWTHOv11183goOD7Y9FRkYaJUuWNHx8fIwCBQoYjz76qHHt&#10;2jWjQYMGBuDwdfDgwWTrjIuLM0aMGGGEhIQYvr6+xoMPPmisW7fOMAzDuHLlilG2bFmjT58+9vYH&#10;DhwwAgICjJkzZxqGYRizZ882AgMDjaVLlxr33Xef4ePjYzRu3Ng4fPiww+tMnz7duPfeew0vLy+j&#10;VKlSxrx58xweB4wPPvjAeOSRR4ycOXMaJUuWNL744guHNr/88ovRokULw8/PzyhQoIDRrVs349Sp&#10;U/bH69WrZwwYMMAYMWKEkSdPHqNgwYLG6NGj7Y8XLVrU4TO58TNOT+fOnTO8vLyMRYsW2fcdO3bM&#10;yJYtm/H111+n+LxWrVoZTzzxhMO+8PBwo1u3bik+5/vvvzcA46+//kqxTaVKlZIcNzn6nSN35PPP&#10;DSM01PjTp6RRpsxpw5z9YRhPNf3TuHzZ1cXdXkb+/XYX6gEUcQNr165l3759rFmzhuXLl7Njxw4G&#10;DhzIuHHj+O233/j666+pW7cuAL1796ZmzZr06dPH3gtUuHDhZI/7+OOPs3nzZhYtWsSPP/7IY489&#10;RvPmzfn999/JkSMHn3zyCXPnzmXZsmXYbDa6d+9OgwYN6NOnj/0Yly9f5rXXXmPu3Lls3ryZ2NhY&#10;OnXqZH986dKlDBo0iGHDhvHzzz/z1FNP8fjjj7Nu3TqHWsaOHUuHDh348ccfadmyJV27duXs2bMA&#10;xMTEUK9ePSpVqsSOHTv4+uuv+fvvv+nQoYPDMebOnYufnx/btm1jwoQJjBs3jjVr1gCwfft2AGbP&#10;nk1MTIx9OzkPPPAA/v7+KX498MADKT53586dxMfH07RpU/u+kJAQypUrx5YtW1J8Xp06dVi7di37&#10;9+8H4IcffmDTpk20bNkyxeecP38ei8VC7hSmVe7cuZM9e/bQq1evFI8hkibh4Xz5ziGq++xl3768&#10;5PK9zqIFCby36l5y5nR1cZIqrk6g7kw9gJKSiIgIw2q1Gn5+fg5fOXLkSFMPYMGCBY24uDj7vs8/&#10;/9wICAgwYmNjHZ6beN7UrVvXGDRo0C1r/OOPPwyLxWIcO3bMYX+jRo2MkSNH2rcnTJhg5MuXzxgw&#10;YIBRqFAhh1632bNnG4CxdetW+759+/YZgLFt2zbDMAyjdu3aDr2IhmEYjz32mNGyZUv7NmC89NJL&#10;9u2LFy8aFovFWLlypWEYhvHyyy8bTZs2dTjGkSNHDMD47bffDMMwewDr1Knj0KZ69erGc8895/A6&#10;S5cuveXnYhiGcejQIeP3339P8evQoUMpPveTTz4xvL29k+xv0qSJ8eSTT6b4vISEBOP55583LBaL&#10;kT17dsNisRivv/56iu2vXLliVK1a1ejatWuKbZ5++mmjTJkyKT5+I/3OkdSKizOMIUMMe69fiRL/&#10;GPv2udd5ox5Aw9AyMCIZpEGDBsyYMcNh37Zt2+jWrdsdH6t8+fJ4e3vbt5s0aULRokW59957ad68&#10;Oc2bN6ddu3Z4eXml+pi7du3CMAxKlSrlsD8uLo68efPat4cNG8YXX3zBO++8w8qVK8mXL59D++zZ&#10;s1OtWjX79v3330/u3LnZt28fDz74IPv27ePJJ590eM5DDz3E1MTriP5VoUIF+/d+fn7kypWLkydP&#10;AmZP1rp16/D390/yPv7880/7e7jxGADBwcH2Y9yJokWL3vFzbscwDCy3uCBq8eLFfPzxxyxYsIAH&#10;HniAPXv2MHjwYEJCQoiIiHBoGx8fT6dOnUhISGD69OnJHu/KlSssWLCAl19+OV3fh3i2P/807+W7&#10;Y4e5PXCgjbCwaEqUaO7awuSOKQCKZBA/Pz9KlizpsO/mmaDZsmXDuGlF/fj4+GSPdaNcuXKxa9cu&#10;1q9fz+rVqxk1ahRjxoy55RDjzRISErBarezcuROr1erw2I1B6+TJk/z2229YrVZ+//13mjdP+os+&#10;uWBz476bH08uDN0cXi0Wi30GbEJCAq1bt+bNN99M8jrBNyxLcatj3IkHHniAv/76K8XHixYtyi+/&#10;/JLsY4UKFeLatWv8888/5MmTx77/5MmT1K5dO8Vjjhgxgueff94+fF6+fHn++usvxo8f7xAA4+Pj&#10;6dChAwcPHuTbb78lICAg2eMtWbKEy5cv06NHj1u+V5HU+vRT6NMHYmMhTx6YMwdatEhgxYo7/zcm&#10;rqcAKOJC+fPn58SJEw6BaM+ePal6bvbs2WncuDGNGzdm9OjR5M6dm3Xr1uHj44O3t/ctZ5wCVK5c&#10;GZvNxsmTJwkLC0ux3RNPPEG5cuXo06cPvXr1olGjRpQtW9b++PXr19mxYwcPPvggAL/99hvnzp3j&#10;/vvvB6BMmTJs2rTJIYhs2bKFMmXKpOp9AlSpUoXPP/+cYsWKkT172n9teXl53fZzAVixYkWyQfzG&#10;46SkatWqeHl5sWbNGvs1ijExMfz8889MmDAhxeddvnyZbDfdGNVqtToE2MTw9/vvv7Nu3TqHntqb&#10;ffTRR7Rp04b8+fOn2EYkNa5cgSFD4P33ze2HHoIFC6BIEfP2buKeFABFXKh+/fqcOnWKCRMm0L59&#10;e77++mtWrlyZYq9OouXLl3PgwAHq1q1Lnjx5WLFiBQkJCZQqVYq//vqLokWLsm3bNg4dOoS/vz9B&#10;QUFJwkWpUqXo2rUrPXr04O2336Zy5cqcPn2ab7/9lvLly9OyZUsiIyP57rvv+PHHHylcuDArV66k&#10;a9eubNu2zT4k7eXlxYABA5g2bRpeXl4888wz1KxZ0x4IR4wYQYcOHahSpQqNGjXiyy+/JCoqim++&#10;+SbVn1P//v354IMP6Ny5MyNGjCBfvnz88ccfLFq0iA8++CBJD2ZKihUrxtq1a3nooYfw8fFx6KG7&#10;0d0MAQcGBtKrVy+GDRtG3rx5CQoKYvjw4ZQvX57GjRvb2zVq1Ih27drxzDPPANC6dWtee+01ihQp&#10;wgMPPMDu3buZNGkSTzzxBGAG7fbt27Nr1y6WL1+OzWbjxIkTAAQFBTlcIvDHH3+wceNGVqxYkeb3&#10;IQLw66/QoQP89JO5pMvIkTB2LNzF/4dJJqFZwCIuVKZMGaZPn05kZCQVK1bk+++/Z/jw4bd9Xu7c&#10;uYmKiqJhw4aUKVOG9957j4ULF9pnpw4ZMgSr1UrZsmXJnz8/hw8fTvY4s2fPpkePHgwbNozSpUvT&#10;pk0btm3bRuHChfn1118ZMWIE06dPt88ijoyM5Ny5cw7Xlfn6+vLcc8/RpUsXatWqRc6cOVm0aJH9&#10;8UceeYSpU6fy1ltv8cADD/D+++8ze/Zs6tevn+rPKSQkhM2bN2Oz2WjWrBnlypVj0KBBBAYGJgm2&#10;t/L222+zZs0aChcuTOXKlVP9vDs1efJkHnnkETp06MBDDz2Er68vX375pUNQ/fPPPzl9+rR9+513&#10;3qF9+/b069ePMmXKMHz4cJ566ileeeUVwLx84H//+x9Hjx6lUqVKBAcH279uHvqfNWsW99xzj8NM&#10;ZJE7NXcuVK1qhr8CBWDVKnjtNYW/rMJi3HwBkqRabGwsgYGBnD9//rY9NncqPj6eFStW0LJlyzu6&#10;sF88m7PPmzlz5jB48OAMv7OJZDz9zpFEFy9Cv34wf7653agRfPwxFCqUtK27njcZ+ffbXagHUERE&#10;RADYs8fs9Zs/H7Jlg1dfNXv+kgt/4t7UkSsiIuLhDAPee8+c7BEXB/fcAwsXmrf+laxJPYAikmY9&#10;e/bU8K+Imzt3Dh57zBz2jYuDVq3MnkCFv6xNAVBERMRDff89VK4Mn38OXl7w9tvw5Zdw03rvkgVp&#10;CFhERMTDJCTA5Mnw/PNw/ToULw6LFsG/qzeJB1AAFBER8SCnT0NEBCQuE9m+PXz4IQQGurYucS4N&#10;AYuIiHiIjRuhUiUz/Pn4wIwZ5i3eFP48jwKgiIhIFmezwSuvQIMGcOwYlC4N27ZB377mHT7E82gI&#10;WERExF3YbBAdDTExEBxsTtW9za0QY2KgWzf49ltzOyIC3n0X/P2dUK9kWgqAIiIi7iAqCgYNgqNH&#10;/9sXGgpTp0J4eLJPWb3aDH+nToGvL0yfbgZAEY8eAr5w4QLVq1enUqVKlC9fng8++MDVJYmIiCQV&#10;FWXO1rgx/IE5ntu+vfn4DeLjYeRIaNbMDH8VKsDOnQp/8h+P7gH09fVlw4YN+Pr6cvnyZcqVK0d4&#10;eDh58+Z1dWkiIiImm83s+TOMpI8ZhnkR3+DB0LYtWK0cPgydO8OWLWaTvn1h0iTImdOpVUsm59EB&#10;0Gq14uvrC8DVq1ex2WwYyf0DExERcZXo6KQ9fzcyDDhyBKKj+eJ8fR5/HP75BwICzOVdHnvMaZWK&#10;G3HrIeCNGzfSunVrQkJCsFgsLFu2LEmb6dOnU7x4cXLkyEHVqlWJjo52ePzcuXNUrFiR0NBQnn32&#10;WfJp+XMREclMYmJu2yQObwa/Gcwjj5jhr1o12L1b4U9S5tYB8NKlS1SsWJF333032ccXL17M4MGD&#10;efHFF9m9ezdhYWG0aNGCw4cP29vkzp2bH374gYMHD7JgwQL+/vtvZ5UvIiJye8HBt3z4D0pQmy1M&#10;/bo0AEOHwubNcO+9zihO3JVbB8AWLVrw6quvEp7C7KdJkybRq1cvevfuTZkyZZgyZQqFCxdmxowZ&#10;SdoWLFiQChUqsHHjxowuW0REJPXCwszZvsks2LeIjlRhF7uoSlCQwZdfmvfz9fZ2QZ3iVrLsNYDX&#10;rl1j586dPP/88w77mzZtypZ/r4z9+++/yZkzJwEBAcTGxrJx40aefvrpFI8ZFxdHXFycfTs2NhaA&#10;+Ph44uPj07X+xOOl93Ela9N5I2mlcyeTmzoVunc3vzcMLhs5GRo/kVm2xwF4qMxp5n8VSGioOQPY&#10;Wdz1vHG3ejNClg2Ap0+fxmazUbBgQYf9BQsW5MSJEwAcPXqUXr16YRgGhmHwzDPPUKFChRSPOX78&#10;eMaOHZtk/+rVq+2TSdLbmjVrMuS4krXpvJG00rmTSVmtsGABAEeO5OKtt6px+HAAFotB+/b76dTp&#10;N3780eDHH11TnrudN5cvX3Z1CS6XZQNgIstNXeaGYdj3Va1alT179qT6WCNHjmTo0KH27djYWAoX&#10;LkzTpk0JCAhIl3oTxcfHs2bNGpo0aYKXl1e6HluyLp03klY6dzI/w4C5s+HZ4dm4EmelYJ445nxs&#10;oVGTewHXXPDnrudN4gieJ8uyATBfvnxYrVZ7b1+ikydPJukVTC0fHx98fHyS7Pfy8sqwEz8jjy1Z&#10;l84bSSudO5nThQvw9NPwySfmduPG8PHHPqTxz1m6c7fzxp1qzShuPQnkVry9valatWqSbuk1a9ZQ&#10;u3ZtF1UlIiJyZ3bvhqpVzfBntcJrr8GqVWSa8Cfuya17AC9evMgff/xh3z548CB79uwhKCiIIkWK&#10;MHToULp37061atWoVasWM2fO5PDhw/Tt29eFVYuIiNyeYZj37h06FK5dMycCL1wIdeq4ujLJCtw6&#10;AO7YsYMGDRrYtxOvz4uIiGDOnDl07NiRM2fOMG7cOGJiYihXrhwrVqygaNGid/W6kZGRREZGYrPZ&#10;7uo4IiIiyfnnH+jVC5YuNbdbt4bZs0F3KpX04tYBsH79+re9dVu/fv3o169fur5u//796d+/P7Gx&#10;sQQGBqbrsUVExLNt3QqdOsFff4GXF0yYYN4KOJllAEXSLMteAygiIuJOEhLgrbfMdZ//+su8k8eW&#10;LTB4sMKfpD+37gEUERHJCk6dgogIWLnS3O7QAWbOBA0ySUZRD6CIiIgLrV8PlSqZ4S9HDnj/fVi0&#10;SOFPMpYCoIiIiAvYbDB2LDRqBMePw/33w/ffw5NPashXMp6GgEVERJzs+HHo2tXs/QN4/HF45x3w&#10;83NpWeJB1AOYBpGRkZQtW5bq1au7uhQREXEzX39tDvmuX28GvnnzYNYshT9xLgXANOjfvz979+5l&#10;+/btri5FRETcRHw8PPcctGhhTvqoWBF27oTu3V1dmXgiDQGLiIhksEOHoHNnc40/gH794O23zUkf&#10;Iq6gACgiIpKBli6FJ56Ac+fMmb0ffQSPPurqqsTTaQhYREQkA1y9CgMGQHi4Gf4efBB271b4k8xB&#10;AVBERCSd/f471K4N775rbg8fDtHRULy4a+sSSaQhYBERkXS0YAE89RRcvAh585qzfFu2dHVVIo7U&#10;A5gGWgZGRERudvky9O5tru938SLUrQs//KDwJ5mTAmAaaBkYERG50S+/QPXq5gQPiwVGjYK1a+Ge&#10;e1xdmUjyNAQsIiKSRoZhhr6BA+HKFShUCD75BBo2dHVlIremACgiIpIGsbHQty8sXGhuN20K8+dD&#10;gQKurUskNRQARUREUmKzmdN3Y2IgOBjCwsBqZdcu6NgR/vgDrFZ47TUYMQKy6cIqcRMKgCIiIsmJ&#10;ioJBg+DoUfsu455Q3mm2nBEfV+TaNShSxOwBrF3bhXWKpIECoIiIyM2ioqB9e/Miv3+dJQ+9jk1j&#10;2ayKALRtC7NmQVCQq4oUSTt1VouIiNzIZjN7/m4If99Rk8rsZhnt8CaOablHsXSJTeFP3JYCoIiI&#10;yI2io+3DvglYeJNnCSOawxSlJL/zHbUYcO4VLJuiXVyoSNopAKaBFoIWEcnCYmIAOEl+WrKC53kT&#10;G9npxEJ2UpUq7HZoJ+KOFADTQAtBi4hkYcHBrKM+FfmBVTQnJ5f5gN4soAsBXHBoJ+KuNAlERETk&#10;XzYbjFtbl1dYi0E2yvILi+lIOX75r5HFAqGh5pIwIm5KAVBERAQ4dsy8j++GDebgWC8+YhoD8eXy&#10;f40sFvO/U6aYCwCKuCkNAYuIiMdbsQIqVYING8Df37yd24ef58E39KZpvqGhsGQJhIe7pE6R9KIe&#10;QBER8Vjx8fDCCzBxorlduTIsXgz33QcQbi72l8ydQETcnQKgiIh4pEOHoFMn2LbN3B4wAN56C3x8&#10;bmhktUL9+i6oTiRjKQCKiIjH+fxz6NULzp+H3LnNO3q0a+fqqkScR9cAioiIx7h6FZ55xrzL2/nz&#10;ULMm7N6t8CeeRwFQREQ8wv79UKsWREaa288+Cxs3QrFiLi1LxCUUANNAdwIREXEvH38MVarAnj2Q&#10;Pz+sXAlvvgleXq6uTMQ1FADTQHcCERFxD5cuwRNPQPfu5vf165shsHlzV1cm4loKgCIikiX99BNU&#10;rw6zZ0O2bDBmDHzzDYSEuLoyEdfTLGAREclSDAM+/BAGDjQnfQQHw4IFWs1F5EYKgCIikmXExsKT&#10;T5qLOYM51Dtvnnndn4j8R0PAIiKSJezcaU70WLwYsmeHCRPgq68U/kSSox5AERFxa4YB06bBiBHm&#10;rd2KFoVFi8w1/kQkeQqAIiLits6ehccfh//9z9xu1w4++gjy5HFtXSKZnYaARUTELW3eDJUqmeHP&#10;2xvefde8xZvCn8jtKQCKiIhbSUiA8eOhXj04cgRKloStW6F/f7BYXF2diHvQELCIiLiNv/+GHj1g&#10;9Wpzu2tXmDEDcuVybV0i7kYBUEREMg+bDaKjISbGXMAvLAysVgDWroVu3eDECciZ07ynb8+e6vUT&#10;SQsFwDSIjIwkMjISm83m6lJERLKOqCgYNAiOHv1vX2go1ydNY9xP7Xj1VXPG7wMPmEu9PPCA60oV&#10;cXcKgGnQv39/+vfvT2xsLIGBga4uR0TE/UVFQfv2ZsK7wdGj0KVDXqL/3e7TB6ZMAV9fp1cokqUo&#10;AIqIiGvZbGbP303h7ytaEsFczpCPXJYLzPzYj05dNHdRJD3oX5KIiLhWdLTDsO81vBjGRB7mK86Q&#10;jyrsZJdRmU4hG11YpEjWoh5AERFxrZgY+7cHKUYnFvE9NQAYyFQm8Cw+XHNoJyJ3RwFQRERcKzgY&#10;gCU8Sm8+5Dy5ycNZZvEEj/BFknYicvcUAEVExKWuVg9jqN9cZlzqAUAttrCIThThiNnAYoHQUHNJ&#10;GBFJF7oGUEREXObXX6FGbas9/D3PG2ygnmP4A3Pq77/rAYrI3VMAFBERl5g/H6pVgx9/hPz54euX&#10;NjE+NBIvrv/XKDQUliyB8HDXFSqSBWkIWEREnOriRXjmGZg719xu2BA+/hiCg+vAmEMp3glERNKP&#10;AqCIiDjNjz9Cx47m0G+2bDBmDLzwwg0Zz2qF+vVdWKGIZ1AAFBGRDGcY8P77MHgwxMVBSAgsWAD1&#10;6rm6MhHPpAAoIiIZ6vx58xZun31mbrdsCXPmmNf9iYhraBKIiIhkmO3boUoVM/xlzw4TJ8KXXyr8&#10;ibiaegBFRCTdGYa5cstzz0F8PBQrBosWQY0arq5MREABUERE0tmZM9CzJyxfbm4/+ih8+CHkzu3K&#10;qkTkRhoCToPIyEjKli1L9erVXV2KiEimsmkTVKpkhj8fH4iMNId/Ff5EMhcFwDTo378/e/fuZfv2&#10;7a4uRUQkU7DZ4LXXzBVcjh6FUqVg61bo1++/m3mISOahIWAREbkrJ05A9+7wzTfmdvfuMH06+Pu7&#10;ti4RSZkCoIiIpNmaNdCtG5w8Cb6+ZvCLiHB1VSJyOxoCFhGRO3b9Orz4IjRrZoa/cuVgxw6FPxF3&#10;oR5AERG5I0eOQJcu5oQPgKeegsmTIWdO19YlIqmnACgiIqn25ZfmEi9nz0JAAHzwAXTo4OqqRORO&#10;aQhYRERu69o1GDIE2rQxw1/VqrBrl8KfiLtSABQRkVv680946CHzzh4AgwfD5s1QooQrqxKRu6Eh&#10;YBERSdGnn0KfPhAbC0FBMGcOtG7t6qpE5G6pB1BERJK4cgX69oWOHc3w99BDsGePwp9IVqEAKCIi&#10;Dvbtgxo14P33zbt4vPgirF8PhQu7ujIRSS8aAhYREbt58ywMHAiXL0OBAvDxx9CkiaurEpH0pgAo&#10;IiJcvAhTplRh/Xrzz0KjRmb4K1TIxYWJSIbQELCIiIf74QeoUSM769cXJls2g1dfhVWrFP5EsjIF&#10;QBERD2UY5r17a9Qw+P13C3nzXuGbSbt58XkbVqurqxORjKQAKCLigc6dg8ceg/79IS7OQstsK5g8&#10;eT11RtaBYsUgKsrVJYpIBlIAFBHxMN9/D5Urw+efgxfXmMQQlnq3JyDgmtng2DFo314hUCQLUwAU&#10;EfEQCQnw9tvmmn6HDkFx619s5iGGMAWL5YaGhmH+d/BgsNlcUKmIZDQFQBERD3D6tLmI8/DhcP06&#10;PFbvJLttFajOjuSfYBhw5AhERzu3UBFxCi0DIyKSxW3cCJ07w/Hj4OMDU6fCk7nWYtkQe/snx8Rk&#10;fIEi4nTqARQRyaJsNnjlFWjQwAx/999vXv/31FNgCQlO3UGCU9lORNyKAqCISBYUEwNNm8KoUea1&#10;fxERsH07VKjwb4OwMAgNxfHivxtYLOa938LCnFaziDiPAmAaREZGUrZsWapXr+7qUkREkli1CipW&#10;hG+/BT8/mDsX5swBf/8bGlmt5lgwJA2BidtTpqAFAUWyJgXANOjfvz979+5l+/btri5FRMQuPh5G&#10;joTmzeHUKbO3b8cO6NEjhSeEh8OSJXDPPY77Q0PN/eHhGV6ziLiGJoGIiGQBhw+bEz22bDG3n37a&#10;XPIlZ87bPDE8HNq2NWeKxMbCV19B3brq+RPJ4tQDKCLi5r74AipVMsNfQAB89pl5i7fbhr9EVivU&#10;qWN+X6eOwp+IB1AAFBFxU3FxMGgQPPII/PMPVK8Ou3ebN/EQEbkVBUARETf0xx9QuzZMm2ZuDxsG&#10;mzbBvfe6ti4RcQ+6BlBExM0sWgRPPgkXLkDevOYs31atXF2ViLgTl/QAbtiwgdatW1OyZEnuu+8+&#10;2rRpQ7RuNyQickuXL0OfPuZkjwsXzCX69uxR+BORO+f0APjxxx/TuHFjfH19GThwIM888ww5c+ak&#10;UaNGLFiwwNnliIi4hb174cEH4cMPzWX6Xn7ZXOcvNNTVlYmIO3L6EPBrr73GhAkTGDJkiH3foEGD&#10;mDRpEq+88gpdunRxdkkiIpmWYcDs2fDMM3DlChQsCJ98Ao0auboyEXFnTu8BPHDgAK1bt06yv02b&#10;Nhw8eNDZ5YiIZFoXLkD37tCrlxn+mjSBH35Q+BORu+f0AFi4cGHWrl2bZP/atWspXLiws8sREcmU&#10;du+GqlXN3j6rFcaPh6+/NnsARUTultOHgIcNG8bAgQPZs2cPtWvXxmKxsGnTJubMmcPUxPtSioh4&#10;KMOAyEhzWZdr16BwYVi4EB56yNWViUhW4vQA+PTTT1OoUCHefvttPv30UwDKlCnD4sWLadu2rbPL&#10;ERHJNP75xxzuXbrU3G7Txrz+LyjItXWJSNbjknUA27VrR7t27Vzx0iIimdLWrdCpE/z1F3h5wVtv&#10;wcCB5oxfEZH0pjuBiIi4UEICTJhgrun3119QooR5T99BgxT+RCTjOKUHMCgoiP3795MvXz7y5MmD&#10;5Ra/1c6ePeuMkkREXO7UKejRw5zcAdCxI8ycCQEBrq1LRLI+pwTAyZMnkytXLvv3twqAIiKeYP16&#10;6NIFYmIgRw7znr69e6vXT0ScwykBMCIiwv59z549nfGSIiKZks0Gr74K48aZw79lysDixVC+vKsr&#10;ExFP4vRrAK1WKydPnkyy/8yZM1itVmeXIyLiNMePQ+PGMGaMGf4efxy2b1f4ExHnc/osYMMwkt0f&#10;FxeHt7e3k6sREXGOr7827+px+jT4+cF770G3bq6uSkQ8ldMC4LRp0wCwWCx8+OGH+Pv72x+z2Wxs&#10;3LiR+++/31nliIg4RXw8vPSSOdMXoFIlc8i3VCmXliUiHs5pAXDy5MmA2QP43nvvOQz3ent7U6xY&#10;Md577z1nlSMikuEOHYLOnc01/gD694eJEyGHlw3WR5szQIKDzTVgdAmMiDiR0wLgwYMHAWjQoAFR&#10;UVHkyZPHWS8tIuJ0S5fCE0/AuXMQGAizZkF4OBAVZS7yd/Tof41DQ2Hq1H8biIhkPKdPAlm3bp3C&#10;n4hkWVevwoABZpY7dw5q1IA9e24If+3bO4Y/gGPHzP1RUS6oWEQ8kUtuBXf06FH+97//cfjwYa5d&#10;u+bw2KRJk1xRkojIXfv9d3Mx5927ze0RI+C118xbu2GzmT1/yU2EMwxzAcDBg6FtWw0Hi0iGc3oA&#10;XLt2LW3atKF48eL89ttvlCtXjkOHDmEYBlWqVHF2OSIi6WLBAnjqKbh4EfLlg3nzoEWLGxpERyft&#10;+buRYcCRI2a7+vUzulwR8XBOHwIeOXIkw4YN4+effyZHjhx8/vnnHDlyhHr16vHYY485uxwRkbty&#10;+bJ5B4+uXc3wV6+eOeTrEP7AnPCRGqltJyJyF5weAPft22e/M0j27Nm5cuUK/v7+jBs3jjfffNPZ&#10;5YiIpNkvv0D16vDRR+YI7ujRsHYt3HNPMo2Dg1N30NS2ExG5C04PgH5+fsTFxQEQEhLCn3/+aX/s&#10;9OnTzi5HROSOGQZ8+KEZ/vbuNTPb2rXmHT5SvHwvLMyc7ZvSzX4tFihc2GwnIpLBnB4Aa9asyebN&#10;mwFo1aoVw4YN47XXXuOJJ56gZs2azi5HROSOxMZCly7Qpw9cuQLNmplDvg0a3OaJVqu51AskDYGJ&#10;21OmaAKIiDiF0wPgpEmTqFGjBgBjxoyhSZMmLF68mKJFi/LRRx85uxwRkVTbtQuqVIFFi8yc9uab&#10;sGIFFCiQygOEh8OSJUnHiENDzf1aB1BEnMSps4BtNhtHjhyhQoUKAPj6+jJ9+nRnluDgyJEjdO/e&#10;nZMnT5I9e3ZefvllTUQRkSQMA955x1zW5do1KFLEDIG1aqXhYOHh5lIv0boTiIi4jlMDoNVqpVmz&#10;Zuzbty9TLAadPXt2pkyZQqVKlTh58iRVqlShZcuW+Pn5ubo0Eckkzp6FXr1g2TJz+5FHzEkfQUF3&#10;cVCrVUu9iIhLOX0IuHz58hw4cMDZL5us4OBgKlWqBECBAgUICgri7Nmzri1KRDKN776DypXN8Oft&#10;DdOmmTfruKvwJyKSCTg9AL722msMHz6c5cuXExMTQ2xsrMPXndi4cSOtW7cmJCQEi8XCssT/Rb/B&#10;9OnTKV68ODly5KBq1apER0cne6wdO3aQkJBA4cKF0/K2RCQLSUgwr+8LC4PDh6FkSTMMDhiQ8iRe&#10;ERF34vQA2Lx5c3744QfatGlDaGgoefLkIU+ePOTOnfuOh4UvXbpExYoVeffdd5N9fPHixQwePJgX&#10;X3yR3bt3ExYWRosWLTh8+LBDuzNnztCjRw9mzpyZ5vclIlnDyZPQsiU8/7x597bOnf+b/CEiklU4&#10;/VZw69atS7djtWjRghZJltv/z6RJk+jVqxe9e/cGYMqUKaxatYoZM2Ywfvx4AOLi4mjXrh0jR46k&#10;du3at3y9uLg4+xqGgL3HMj4+nvj4+Lt9Ow4Sj5fex5WsTefN3Vm3zkJEhJUTJyzkzGkwZYqNnj0N&#10;LBbI6h+pzh1JC3c9b9yt3ozg9ABYr149p7zOtWvX2LlzJ88//7zD/qZNm7JlyxYADMOgZ8+eNGzY&#10;kO7du9/2mOPHj2fs2LFJ9q9evRpfX9/0Kfwma9asyZDjStam8+bO2Gzw6ael+fTT0hiGhcKFYxkx&#10;YgcFC15g5UpXV+dcOnckLdztvLl8+bKrS3A5pwdAZzl9+jQ2m42CBQs67C9YsCAnTpwAYPPmzSxe&#10;vJgKFSrYrx+cP38+5cuXT/aYI0eOZOjQofbt2NhYChcuTNOmTQkICEjX+uPj41mzZg1NmjTBy8sr&#10;XY8tWZfOmzt37BhERFjZuNG8IuaJJxKYNCknvr6edUcOnTuSFu563tzpnIOsKMsGwESWm67YNgzD&#10;vq9OnTokJCSk+lg+Pj74+Pgk2e/l5ZVhJ35GHluyLp03qbNiBUREwOnT4O8P778PXbpkwwWXR2ca&#10;OnckLdztvHGnWjNKlv0tly9fPqxWq723L9HJkyeT9AqKiGeJjzcXdW7Vygx/lSubEz26dHF1ZSIi&#10;zpFlA6C3tzdVq1ZNcl3CmjVrbjvZQ0SyrkOHzOVdJk40twcMMJd4ue8+l5YlIuJULh8C3rBhA5cu&#10;XaJWrVp3vAzMxYsX+eOPP+zbBw8eZM+ePQQFBVGkSBGGDh1K9+7dqVatGrVq1WLmzJkcPnyYvn37&#10;pvfbEBE38Pnn5l09zp+H3Llh9mzzzh4iIp7GaQHwrbfe4uLFi/ZZtIZh0KJFC1avXg2Yd+JYu3Yt&#10;DzzwQKqPuWPHDho0aGDfTpygERERwZw5c+jYsSNnzpxh3LhxxMTEUK5cOVasWEHRokXv6r1ERkYS&#10;GRmJzWa7q+OIiHNcvQrDh0NkpLldqxYsXAh3+atARMRtOW0IeOHChZQtW9a+vWTJEjZu3Eh0dDSn&#10;T5+mWrVqyS6xciv169fHMIwkX3PmzLG36devH4cOHSIuLo6dO3dSt27du34v/fv3Z+/evWzfvv2u&#10;jyUiGWv/fjPwJYa/556DDRsU/kTEszktAB48eJAKFSrYt1esWMGjjz7KQw89RFBQEC+99BLfffed&#10;s8oREQ/w8cfmHTz27IH8+WHlSnjjDdAEQBHxdE4LgPHx8Q5LqHz33XcOkzFCQkI4ffq0s8oRkSzs&#10;0iV44gno3t38vkEDMwQ2b+7qykREMgenBcCSJUuyceNGAA4fPsz+/fsd7gpy9OhR8ubN66xyRCSL&#10;+uknqF7dnOCRLRuMHQtr1kBIiKsrExHJPJw2CeTpp5/mmWeeITo6mq1bt1KrVi2HawK//fZbKleu&#10;7KxyRCSLMQz48EMYONCc9BESAgsWgJPuPiki4lacFgCfeuopsmfPzvLly6lbty6jR492ePz48eM8&#10;8cQTzipHRLKQ2Fh48klYvNjcbtEC5s41r/sDzJv9RkdDTAwEB5sLAVqtLqtXRMTVnBYAV69eTY8e&#10;PejVq1eyj0+fPt1Zpdw1LQMjknns2AEdO8KBA5A9O4wfD0OHmsO/AERFwaBBcPTof08KDYWpUyE8&#10;3CU1i4i4mtOuAezbty/58+enY8eOLFy4kHPnzjnrpdOdloERcT3DgClToHZtM/wVLWp28g0fflP4&#10;a9/eMfwBHDtm7o+KcnbZIiKZgtMC4IEDB9i4cSPly5dn8uTJFCpUiEaNGjFt2jQOHTrkrDJEJAs4&#10;e9a8g8eQIeZ9fcPDYfduqFnzhkY2m9nzZxhJD5C4b/Bgs52IiIdx6r2AK1SowEsvvcT333/PgQMH&#10;eOyxx/j6668pU6YMFStWZNSoUezYscOZJYmIm9m8GSpVgv/9D7y9zQWelyyBJHeSjI5O2vN3I8OA&#10;I0fMdiIiHsapAfBGISEh9O3blxUrVnD69GlefvllDh06RPPmzXn99dddVZaIZFIJCeb1ffXqmbnt&#10;vvtg61bo1w8slmSeEBOTugOntp2ISBbitEkgt+Ln50f79u2pVasWc+bM4cyZM64uSUQykb//Nhd1&#10;XrPG3O7aFWbMgFy5bvGk4ODUHTy17UREshCX9QDe6MSJEwwYMICSJUuSLVs28tvXbhART7d2LVSs&#10;aIa/nDlh1iyYP/824Q/MpV5CQ1PoHsTcX7iw2U5ExMM4LQCeO3eOrl27kj9/fkJCQpg2bRoJCQmM&#10;GjWKe++9l61btzJr1ixnlXNXIiMjKVu2LNWrV3d1KSJZ1vXr8PLL0KSJ2QNYrpy55Mvjj6ec6RxY&#10;reZSL5D0CYnbU6ZoPUAR8UhOC4AvvPACGzduJCIigqCgIIYMGcLDDz/Mpk2bWLlyJdu3b6dz587O&#10;KueuaBkYkYx19Cg0bAivvmrO1ejTB7ZtgxtuHpQ64eHmDJF77nHcHxpq7tc6gCLioZx2DeBXX33F&#10;7Nmzady4Mf369aNkyZKUKlWKKVOmOKsEEXEDy5dDz55w5ow5zDtzJnTqdBcHDA+Htm11JxARkRs4&#10;LQAeP37cfu/fe++9lxw5ctC7d29nvbyIZHLXrsHIkTBpkrldpYp5a7eSJdPh4FYr1K+fDgcSEcka&#10;nBYAExIS8PLysm9brVb8/Pyc9fIikokdOGD28iVeVTFoELz5Jvj4uLYuEZGsymkB0DAMevbsic+/&#10;v9GvXr1K3759k4TAKN2aScSjfPYZ9O4NsbHmYs6zZ5sjtiIiknGcFgAjIiIctrt16+aslxaRTOjK&#10;FRg6FN57z9yuXRsWLoQiRVxbl4iIJ3BaAJw9e7azXkpEMrlff4WOHeHHH83tkSNh7Fi44SoRERHJ&#10;QJniTiAi4jnmzTNv33bpEuTPby7q3KyZq6sSEfEsmeJOIO5GC0GL3LmLFyEiwvy6dMlc5++HHxT+&#10;RERcQQEwDbQQtMid+fFHqFbN7P3Llg3GjYPVq3UbXhERV9EQsIhkGMOA99+HwYMhLg5CQsyJHnXr&#10;uroyERHPpgAoIhni/HnzFm6ffWZut2wJc+aY1/2JiIhraQhYRNLd9u1QubIZ/rJnh4kT4csvFf5E&#10;RDIL9QCKSLoxDJg8GZ5/HuLjoVgxWLQIatRwdWUiInIjBUARSRdnzkDPnrB8ubn96KPw4YeQO7cr&#10;qxIRkeRoCFhE7lp0NFSqZIY/Hx+IjDSHfxX+REQyJ/UAikia2WwwfjyMHg0JCVCqFCxeDJXK22BD&#10;NMTEmGu9hIWB1erqckVE5F8KgCKSJidOQLdusHatud2tG8yYAf6ro6D1IDh69L/GoaEwdSqEh7um&#10;WBERcaAh4DTQnUDE061ZAxUrmuHP1xdmzzYXefZfHQXt2zuGP4Bjx8z9UVGuKVhERBwoAKaB7gQi&#10;nur6dXjxRfP2bSdPQrlysGOHOfnDkmCDQYPMqcA3S9w3eLA5biwiIi6lACgiqXLkCNSvD6+/bua5&#10;p56C77+HMmX+bRAdnbTn70aGYR4kOtoZ5YqIyC3oGkARua3//Q8efxzOnoWAAPjgA+jQ4aZGMTGp&#10;O1hq24mISIZRD6CIpOjaNRgyBNq2NcNf1aqwa1cy4Q/M2b6pkdp2IiKSYRQARSRZf/4JDz0EU6aY&#10;24MHw+bNUKJECk8ICzNn+1osyT9usUDhwmY7ERFxKQVAEUli8WLzXr47dkBQkDkEPHmyuchziqxW&#10;c6kXSBoCE7enTNF6gCIimYACoIjYXbliTu7o1AkuXDB7APfsgdatU3mA8HBYsgTuucdxf2iouV/r&#10;AIqIZAqaBCIiAOzbZ17b9/PPZofdCy/AmDGQ/U5/S4SHmxcNRutOICIimZUCoIiHMwyYOxf694fL&#10;l6FAAfj4Y2jS5C4OarWaa8aIiEimpAAo4sEuXIB+/czAB9Cokfl9oUKurUtERDKWrgEU8VB79kC1&#10;ambgy5YNXn0VVq1S+BMR8QQKgGmgewGLOzMMmD4dataE/fvN+RkbNpi3eNNleiIinkEBMA10L2Bx&#10;V+fOwWOPmdf7xcXBww+bPYF16ri6MhERcSYFQBEPsW2bubbf55+DlxdMmmSu75c3r6srExERZ9Mk&#10;EJEsLiHBDHsjR8L161C8uLnQs65gEBHxXAqAIlnY6dMQEQErVpjbHTrAzJkQGOjaukRExLU0BCyS&#10;VdhssGmT+f2mTWz41kbFimb48/GB996DRYsU/kRERAFQJGuIioJixaBVK2w2eLXpJho2guPH4f77&#10;4fvvzVu83XyLXhER8UwaAhZxd1FR0L49GAYxOYozZkxtfrreFoAI5vDuS3nwr9DWxUWKiEhmoh5A&#10;EXdms8GgQWAYrKIp1a5u5aef8uPHRebRnTmWJ/AfOcBsJyIi8i8FQBF3Fh1N/NETjOR1mrOKUxSg&#10;WLHzbPV5iO58bK76fOQIREe7ulIREclENAQs4sb++vE8ndnAd9QGoK/1fRpOCKF0xO+ODWNiXFCd&#10;iIhkVuoBFHFTX3wBlV9qyXfUJoDzfEZ7pnkPwds7IWnj4GDnFygiIpmWAqCIm4mLMy/7e+QR+OeC&#10;Fw967WYPlWnP50kbWyxQuDCEhTm9ThERybwUAEXcyB9/QO3aMG2auT1sGETPP0Rxy6Gka7wkbk+Z&#10;AlarM8sUEZFMTgFQxE0sXAhVqsCuXeb9e5cvh4kTwbtjO1iyBO65x/EJoaHm/vBw1xQsIiKZlgKg&#10;SCZ3+TL06QNdusCFC+Zo7p490KrVDY3Cw+HQIfjqK3P7q6/g4EGFPxERSZYCYBpERkZStmxZqlev&#10;7upSJIvbuxcefBA+/NAc0X35Zfj2W7NzLwmrFerUMb+vU0fDviIikiIFwDTo378/e/fuZfv27a4u&#10;RbIow4BZs6BaNfjlFyhUCNasgXHjILsWbxIRkbukPyUimcyFC9C3LyxYYG43aQLz50PBgq6tS0RE&#10;sg71AIpkIrt3Q9WqZvizWmH8ePj6a4U/ERFJX+oBFMkEDAMiI81lXa5dM5fuW7gQHnrI1ZWJiEhW&#10;pAAo4mL//AO9esHSpeZ2mzYwezYEBbm2LhERybo0BCziQlu3QuXKZvjz8jLXbF62TOFPREQylgKg&#10;iAskJMCECeaafn/9BSVKwJYt5i3ebr6hh4iISHrTELCIk506BT16mJM7ADp2hJkzISDAtXWJiIjn&#10;UA+giBOtXw8VK5rhL0cOM/gtXKjwJyIizqUAKOIENhuMHQuNGkFMDJQpA99/b97iTUO+IiLibBoC&#10;Fkkrmw2io81EFxxsXtCXzO3Xjh+Hrl3N3j+AJ56AadPAz8+55YqIiCRSABRJi6goc8bG0aP/7QsN&#10;halTITzcvuvrr6F7dzh92gx8770H3bq5oF4REZEbaAhY5E5FRUH79o7hD+DYMXN/VBTx8fDcc9Ci&#10;hRn+KlWCXbsU/kREJHNQABS5Ezab2fNnGEkf+3ffoWcmUjfMYMIEc3f//vDdd1CqlBPrFBERuQUN&#10;AYvciejopD1/N1hqtOWJmFmci7EQGAizZjmMCIuIiGQK6gEUuRMxMcnuvooPA5hGOEs5Rx5qlDzN&#10;7t0KfyIikjkpAIrcieDgJLt+pyS12cK7DABgBBOInvELxYs7uzgREZHUUQAUuRNhYeZs338X71tA&#10;Z6qwi91UIR+nWEFLJhR+F68GdVxcqIiISMoUAEXuhNUKU6dyyfClFx/RlQVcJBd12cAeKtPC8jVM&#10;mZLseoAiIiKZhQKgyB36pXQ4D4YeZxZPYCGBUYxlLY24p3A2WLJEF/6JiEimp1nAIqlkGPDRRzBw&#10;IFy5EkBwsMEnI36kQaFSEPxNincCERERyWwUANMgMjKSyMhIbDabq0sRJ4mNhaeegkWLzO1mzWDe&#10;PAsFClQCKrmwMhERkTunIeA06N+/P3v37mX79u2uLkWcYOdOqFLFDH9WK7z5JqxYAQUKuLoyERGR&#10;tFEPoEgKDAPeeQeGD4f4eChSBBYuhNq1XV2ZiIjI3VEAFEnG2bPQqxcsW2ZuP/KIef1fUJArqxIR&#10;EUkfGgIWucmWLVC5shn+vL1h2jSIilL4ExGRrEMBUORfCQnwxhtQty4cPgwlS8J338GAAfZ1n0VE&#10;RLIEDQGLACdPQvfusHq1ud25M7z3HgQEuLYuERGRjKAeQPF4334LFSua4S9nTvjwQ/jkE4U/ERHJ&#10;uhQAxWNdvw6jRkHjxnDiBJQtC9u3m5M/NOQrIiJZmYaAxSMdOwZdusDGjeZ2794wdSr4+rq2LhER&#10;EWdQABSPs2IF9OgBZ86Avz+8/74ZBkVERDyFhoDFY1y7BiNGQKtWZvirXBl27VL4ExERz6MeQPEI&#10;Bw9Cp07w/ffm9oAB8NZb4OPj2rpERERcQQFQsrzPPzcndpw/D7lzw+zZ5p09REREPJWGgCXLunoV&#10;+veH9u3N8FezJuzZo/AnIiKiHkBxHzYbREdDTAwEB0NYGFityTbdvx86dIAffjC3n3sOXnkFvLyc&#10;WK+IiEgmpQAo7iEqCgYNgqNH/9sXGmqu3RIe7tB0/nx4+mm4dAny54d586B5cyfXKyIikolpCFgy&#10;v6gocxz3xvAH5mJ+7dubj2MGvscfN5d4uXQJGjQwh3wV/kRERBwpAErmZrOZPX+GkfSxxH2DB/PT&#10;HhvVq8OcOZAtG4wdC2vWQEiIU6sVERFxCxoClswtOjppz98NDMPggyPNGVQDrl4zA9+CBVCvnhNr&#10;FBERcTMKgJK5xcSk+NB5AniSmXxKR7gGLVrA3LnmdX8iIiKSMg0BS+YWHJzs7h1UpQq7+JSOZCee&#10;t/r+yfLlCn8iIiKpoQAomVtYmDnb12IBwACmMIjabOEAJSjKIaILtGf4u8XIprNZREQkVfQnUzI3&#10;q9Vc6gU4Q14eYRlDmEI83oTzObupQs0ZESmuBygiIiJJKQBK5hcezqZX1lHJ+iP/oy3exBFJP5aE&#10;DiHP5x8mWQdQREREbk2TQCRTS0iAN9+El0fXw2aD+0Ivs7jfRirX6gBh76jnT0REJA0UACXT+vtv&#10;6N7dXM8PoGtXmDHDl1y5tLKziIjI3dAQsGRK33wDFSua4c/XF2bNMm/xliuXqysTERFxfwqAkqlc&#10;vw4vvQRNm5o9gOXKwfbt5i3e/p0ILCIiIndJQ8CSaRw9Cp07w6ZN5vaTT8KUKZAzp0vLEhERyXIU&#10;ACVTWL4cevaEM2fMYd6ZM6FTJ1dXJSIikjVpCFhc6to1GDYMWrc2w1/VqrBrl8KfiIhIRlIPoLjM&#10;gQNm0Nu+3dwePBjeeAN8fFxaloiISJbn8T2A7dq1I0+ePLRv397VpXiUzz6DypXN8JcnD3zxBUye&#10;rPAnIiLiDB4fAAcOHMi8efNcXYbHuHIFnn4aOnSA2FioXRv27IE2bVxdmYiIiOfw+ADYoEEDcmlx&#10;Oaf49VeoWRPee89c0mXkSFi/HooUcXVlIiIinsWtA+DGjRtp3bo1ISEhWCwWli1blqTN9OnTKV68&#10;ODly5KBq1apER0c7v1Bh7lxzgsePP0KBAvD11/D66+Dl5erKREREPI9bB8BLly5RsWJF3n333WQf&#10;X7x4MYMHD+bFF19k9+7dhIWF0aJFCw4fPuzkSj3XxYsQEWEu8XL5MjRsCD/8YC70LCIiIq7h1rOA&#10;W7RoQYsWLVJ8fNKkSfTq1YvevXsDMGXKFFatWsWMGTMYP378Hb9eXFwccXFx9u3Y2FgA4uPjiY+P&#10;v+Pj3Uri8dL7uM70ww/QtWt29u+3kC2bwahRCTz3XAJWK7jx28rUssJ5I66hc0fSwl3PG3erNyO4&#10;dQC8lWvXrrFz506ef/55h/1NmzZly5YtaTrm+PHjGTt2bJL9q1evxtfXN03HvJ01a9ZkyHEzkmHA&#10;qlXF+OijcsTHW8ib9wpDh+7kgQfOsGqVq6vzDO543kjmoHNH0sLdzpvLly+7ugSXy7IB8PTp09hs&#10;NgoWLOiwv2DBgpw4ccK+3axZM3bt2sWlS5cIDQ1l6dKlVK9ePdljjhw5kqFDh9q3Y2NjKVy4ME2b&#10;NiUgICBd64+Pj2fNmjU0adIELze6UO7cOejb10pUlHl1QcuWCXz4YXby5avh2sI8hLueN+J6Onck&#10;Ldz1vEkcwfNkWTYAJrJYLA7bhmE47Ft1B11SPj4++CSzUJ2Xl1eGnfgZeez09v330LEjHDoE2bPD&#10;m2/CkCHZsFjc+lJTt+RO541kLjp3JC3c7bxxp1ozSpYNgPny5cNqtTr09gGcPHkySa+g3MRmg+ho&#10;iImB4GAICwOrNcXmhmEu4vzcc3D9OhQvDosWwYMPOrFmERERSbUs2zXj7e1N1apVk1yXsGbNGmrX&#10;ru2iqtxAVBQUKwYNGkCXLuZ/ixUz9yfj9GnzPr7Dhpnhr317816+Cn8iIiKZl1v3AF68eJE//vjD&#10;vn3w4EH27NlDUFAQRYoUYejQoXTv3p1q1apRq1YtZs6cyeHDh+nbt68Lq87EoqLMBGcYjvuPHTP3&#10;L1kC4eH23dHR0Lmz+bCPD0yZAk89ZS7yLCIiIpmXWwfAHTt20KBBA/t24gSNiIgI5syZQ8eOHTlz&#10;5gzjxo0jJiaGcuXKsWLFCooWLXpXrxsZGUlkZCQ2m+2ujpOp2GwwaFDS8AfmPosFBg+Gtm2xYWX8&#10;eBg9GhISoHRpWLwYKlZ0etUiIiKSBm4dAOvXr4+RXGC5Qb9+/ejXr1+6vm7//v3p378/sbGxBAYG&#10;puuxXSY6Go4eTflxw4AjRzjxxTa6Ta/N2rXm7h49IDIS/P2dU6aIiIjcPbcOgJKOYmJu22QNjen2&#10;eBVOxoKvL0yfbt7lQ0RERNxLlp0EIncoODjFh65j5QVeoxmrOBmbgwoVYOdOhT8RERF3pQAoprAw&#10;CA1NMoPjMIWpxwbG8wIG2ej7VAJbt8L997uoThEREblrCoBislph6lTz+39D4P9oTSX2sIWHCOA8&#10;nw7bxoz3spEzpwvrFBERkbumAJgGkZGRlC1bNsVbxrmt8HBYsoS4kOIMZjJt+R//EEQ1rx/YHfkd&#10;j03U7dxERESyAgXANOjfvz979+5l+/btri4l3f1ZMZyHCv3BVAYDMKT9ETafL8e9/Zq7tjARERFJ&#10;NwqAYrdoEVSuDDt3WggKgi+/hEmfFcY7Z8q3gRMRERH3owAoXLli3sGjc2e4cAHq1IE9e+Dhh11d&#10;mYiIiGQEBUAPt3eved/emTPNuR8vvQTr1kHhwq6uTERERDKKFoL2UIYBc+bAM8/A5ctQsCB8/DE0&#10;buzqykRERCSjKQB6oAsXoF8/M/CBGfo+/tgMgSIiIpL1aQjYw+zZA9WqmYHPaoXXXoNVqxT+RERE&#10;PIkCYBq44zqAhgGRkVCzJuzfb970Y/16eOEFyKazQERExKPoT38auNs6gOfOQfv25vV+cXHQurXZ&#10;E1injqsrExEREVdQAMzitm0z1/aLigIvL5g8Gb74AvLmdXVlIiIi4iqaBJJFJSTApEkwciRcvw73&#10;3guLF5vX/4mIiIhnUwDMgk6dgogIWLnS3O7QwVznLzDQtXWJiIhI5qAh4CxmwwaoVMkMfzlywPvv&#10;m7d4U/gTERGRRAqAWYTNBuPGQcOGcPw43H8/fP89PPmkeYcPERERkUQaAs4CYmKga1fzFm4APXvC&#10;u++Cn59LyxIREZFMSj2AaZDh6wDabLBpk/n9pk3mdgpWrYKKFc3w5+cH8+bB7NkKfyIiIpIyBcA0&#10;yNB1AKOioFgxaNXK3G7VytyOinJoFh9vzvBt3tyc9FGxIuzcCd27p39JIiIikrUoAGYmUVHmis1H&#10;jzruP3bM3P9vCPzrL6hXD954w3y4Xz/YuhVKl3ZyvSIiIuKWdA1gZmGzwaBB5j3bbmYY5kyOwYNZ&#10;Rlse72Xl3DlzZu9HH8Gjjzq9WhEREXFjCoCZRXR00p6/G8QZXjx7ZBjTHrUC8OCD5vIuxYs7q0AR&#10;ERHJKjQEnFnExKT40B+UoDZbmMYgAIYPN/Oiwp+IiIikhQJgZhEcnOzuRdcfowq72EVV8nKar8b/&#10;yFtvgbe3k+sTERGRLEMBMLMIC4PQUPuqzZeNnERGVqRH/FwuEEBdNrAnuCUtRzzg4kJFRETE3SkA&#10;ZhZWK0ydCsBeylI7biNr1hTDQgKjGMdaGhP67vNmOxEREZG7oEkgmUl4OCxZwmvdLOy98gB58lxl&#10;0aV2NC34C0xZbD4uIiIicpcUANMgMjKSyMhIbLe4Q0eahYfz7mEbXt1jaNBpDw2KPAt166rnT0RE&#10;RNKNhoDTIEPvBALkyWflg//lI3fua1CnjsKfiIiIpCsFQBEREREPowAoIiIi4mEUAEVEREQ8jAKg&#10;iIiIiIdRABQRERHxMAqAIiIiIh5GAVBERETEwygAioiIiHgYBUARERERD6MAKCIiIuJhFABFRERE&#10;PIwCYBpERkZStmxZqlev7upSRERERO6YAmAa9O/fn71797J9+3ZXlyIiIiJyx7K7ugB3ZhgGALGx&#10;sel+7Pj4eC5fvkxsbCxeXl7pfnzJmnTeSFrp3JG0cNfzJvHvduLfcU+kAHgXLly4AEDhwoVdXImI&#10;iIjcqQsXLhAYGOjqMlzCYnhy/L1LCQkJlCpVip07d2KxWFJsV7169RSHi1N6LDY2lsKFC3PkyBEC&#10;AgLSreaMcKv3l9leJ63HuJPnpbbt7dql5XF3Om/AOedOer1GVjl3ssLvHMj6586dPic17fU757/3&#10;YBgGFy5cICQkhGzZPPNqOPUA3oVs2bLh7e192/97sFqtKf7DuNVjAAEBAZn+H9Xt3kNmep20HuNO&#10;npfatrdrdzePu8N5A845d9LrNbLKuZMVfudA1j937vQ5qWmv3zmO78FTe/4SeWbsTUf9+/e/qzap&#10;eX5m56z3kB6vk9Zj3MnzUtv2du3u9nF34Iz3kF6vkVXOnaxw3kDWP3fu9Dl3+7coPR53B1nhPaQX&#10;DQFnUrGxsQQGBnL+/Hm3+L8qyRx03kha6dyRtNB5477UA5hJ+fj4MHr0aHx8fFxdirgRnTeSVjp3&#10;JC103rgv9QCKiIiIeBj1AIqIiIh4GAVAEREREQ+jACgiIiLiYRQARURERDyMAqCIiIiIh1EAdEPt&#10;2rUjT548tG/f3tWliBs5cuQI9evXp2zZslSoUIHPPvvM1SWJG7hw4QLVq1enUqVKlC9fng8++MDV&#10;JYmbuXz5MkWLFmX48OGuLkVuoGVg3NC6deu4ePEic+fOZcmSJa4uR9xETEwMf//9N5UqVeLkyZNU&#10;qVKF3377DT8/P1eXJpmYzWYjLi4OX19fLl++TLly5di+fTt58+Z1dWniJl588UV+//13ihQpwsSJ&#10;E11djvxLPYBuqEGDBuTKlcvVZYibCQ4OplKlSgAUKFCAoKAgzp4969qiJNOzWq34+voCcPXqVWw2&#10;G+o3kNT6/fff+fXXX2nZsqWrS5GbKAA62caNG2ndujUhISFYLBaWLVuWpM306dMpXrw4OXLkoGrV&#10;qkRHRzu/UMl00vPc2bFjBwkJCRQuXDiDqxZXS4/z5ty5c1SsWJHQ0FCeffZZ8uXL56TqxZXS49wZ&#10;Pnw448ePd1LFcicUAJ3s0qVLVKxYkXfffTfZxxcvXszgwYN58cUX2b17N2FhYbRo0YLDhw87uVLJ&#10;bNLr3Dlz5gw9evRg5syZzihbXCw9zpvcuXPzww8/cPDgQRYsWMDff//trPLFhe723Pniiy8oVaoU&#10;pUqVcmbZklqGuAxgLF261GHfgw8+aPTt29dh3/333288//zzDvvWrVtnPProoxldomRSaT13rl69&#10;aoSFhRnz5s1zRpmSydzN75xEffv2NT799NOMKlEyqbScO88//7wRGhpqFC1a1MibN68REBBgjB07&#10;1lkly22oBzATuXbtGjt37qRp06YO+5s2bcqWLVtcVJW4g9ScO4Zh0LNnTxo2bEj37t1dUaZkMqk5&#10;b/7++29iY2MBiI2NZePGjZQuXdrptUrmkppzZ/z48Rw5coRDhw4xceJE+vTpw6hRo1xRriQju6sL&#10;kP+cPn0am81GwYIFHfYXLFiQEydO2LebNWvGrl27uHTpEqGhoSxdupTq1as7u1zJRFJz7mzevJnF&#10;ixdToUIF+7U88+fPp3z58s4uVzKJ1Jw3R48epVevXhiGgWEYPPPMM1SoUMEV5Uomktq/V5J5KQBm&#10;QhaLxWHbMAyHfatWrXJ2SeImbnXu1KlTh4SEBFeUJZncrc6bqlWrsmfPHhdUJe7gdn+vEvXs2dNJ&#10;FUlqaQg4E8mXLx9WqzXJ/z2dPHkyyf9lidxI546khc4bSSudO+5PATAT8fb2pmrVqqxZs8Zh/5o1&#10;a6hdu7aLqhJ3oHNH0kLnjaSVzh33pyFgJ7t48SJ//PGHffvgwYPs2bOHoKAgihQpwtChQ+nevTvV&#10;qlWjVq1azJw5k8OHD9O3b18XVi2Zgc4dSQudN5JWOneyOBfOQPZI69atM4AkXxEREfY2kZGRRtGi&#10;RQ1vb2+jSpUqxoYNG1xXsGQaOnckLXTeSFrp3MnadC9gEREREQ+jawBFREREPIwCoIiIiIiHUQAU&#10;ERER8TAKgCIiIiIeRgFQRERExMMoAIqIiIh4GAVAEREREQ+jACgiIiLiYRQARSRTGDNmDJUqVXL6&#10;665fvx6LxcK5c+ec/trpyWKxsGzZMleXISJuQgFQRDKcxWK55VfPnj0ZPnw4a9eudXpttWvXJiYm&#10;hsDAwFQ/p2fPnjzyyCMZV5SISAbL7uoCRCTri4mJsX+/ePFiRo0axW+//WbflzNnTvz9/fH393d6&#10;bd7e3hQqVMjprwtw7do1vL29XfLaIuLZ1AMoIhmuUKFC9q/AwEAsFkuSfTcPASf2sr3++usULFiQ&#10;3LlzM3bsWK5fv86IESMICgoiNDSUWbNmObzWsWPH6NixI3ny5CFv3ry0bduWQ4cOpVjbzUPAc+bM&#10;IXfu3KxatYoyZcrg7+9P8+bN7SF2zJgxzJ07ly+++MLeg7l+/fpUvXbiexo/fjwhISGUKlWKkSNH&#10;UrNmzSR1VahQgdGjRwOwfft2mjRpQr58+QgMDKRevXrs2rXrzn8QIiL/UgAUkUzr22+/5fjx42zc&#10;uJFJkyYxZswYHn74YfLkycO2bdvo27cvffv25ciRIwBcvnyZBg0a4O/vz8aNG9m0aZM9wF27di3V&#10;r3v58mUmTpzI/Pnz2bhxI4cPH2b48OEADB8+nA4dOthDYUxMDLVr1071a69du5Z9+/axZs0ali9f&#10;TteuXdm2bRt//vmnvc0vv/zCTz/9RNeuXQG4cOECERERREdHs3XrVu677z5atmzJhQsX0uNjFhEP&#10;pCFgEcm0goKCmDZtGtmyZaN06dJMmDCBy5cv88ILLwAwcuRI3njjDTZv3kynTp1YtGgR2bJl48MP&#10;P8RisQAwe/ZscufOzfr162natGmqXjc+Pp733nuPEiVKAPDMM88wbtw4APz9/cmZMydxcXEOQ8cf&#10;f/xxql7bz8+PDz/80GHot0KFCixYsICXX34ZgE8++YTq1atTqlQpABo2bOhQ3/vvv0+ePHnYsGED&#10;Dz/88J19qCIiqAdQRDKxBx54gGzZ/vs1VbBgQcqXL2/ftlqt5M2bl5MnTwKwc+dO/vjjD3LlymW/&#10;pjAoKIirV6869LDdjq+vrz38AQQHB9tfIyWpfe3y5csnue6va9eufPLJJwAYhsHChQvtvX8AJ0+e&#10;pG/fvpQqVYrAwEACAwO5ePEihw8fTvV7EhG5kXoARSTT8vLycti2WCzJ7ktISAAgISGBqlWr2sPU&#10;jfLnz39Xr2sYxi2fk9rX9vPzS/J4ly5deP7559m1axdXrlzhyJEjdOrUyf54z549OXXqFFOmTKFo&#10;0aL4+PhQq1atOxrWFhG5kQKgiGQZVapUYfHixRQoUICAgIAMex1vb29sNlu6vXZoaCh169blk08+&#10;4cqVKzRu3JiCBQvaH4+Ojmb69Om0bNkSgCNHjnD69Om7fyMi4rE0BCwiWUbXrl3Jly8fbdu2JTo6&#10;moMHD7JhwwYGDRrE0aNH0+11ihUrxo8//shvv/3G6dOniY+Pv+vX7tq1K4sWLeKzzz6jW7duDo+V&#10;LFmS+fPns2/fPrZt20bXrl3JmTNnur0fEfE8CoAikmX4+vqyceNGihQpQnh4OGXKlOGJJ57gypUr&#10;6doj2KdPH0qXLk21atXInz8/mzdvvuvXfuyxxzhz5gyXL19Ossj0rFmz+Oeff6hcuTLdu3dn4MCB&#10;FChQIN3ej4h4HotxuwtbRERERCRLUQ+giIiIiIdRABQRERHxMAqAIiIiIh5GAVBERETEwygAioiI&#10;iHgYBUARERERD6MAKCIiIuJh/g8uOFutSZsxrQAAAABJRU5ErkJgglBLAwQUAAYACAAAACEAqPZE&#10;8eEAAAAJAQAADwAAAGRycy9kb3ducmV2LnhtbEyPQUvDQBSE74L/YXmCt3aT2FSNeSmlqKdSsBXE&#10;22v2NQnN7obsNkn/vetJj8MMM9/kq0m3YuDeNdYgxPMIBJvSqsZUCJ+Ht9kTCOfJKGqtYYQrO1gV&#10;tzc5ZcqO5oOHva9EKDEuI4Ta+y6T0pU1a3Jz27EJ3sn2mnyQfSVVT2Mo161MomgpNTUmLNTU8abm&#10;8ry/aIT3kcb1Q/w6bM+nzfX7kO6+tjEj3t9N6xcQnif/F4Zf/IAORWA62otRTrQIz8sQRJg9RjGI&#10;4C+iJAVxREjSRQqyyOX/B8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gWRYNyAwAAJAgAAA4AAAAAAAAAAAAAAAAAOgIAAGRycy9lMm9Eb2MueG1sUEsBAi0A&#10;CgAAAAAAAAAhAEJd7r0caAAAHGgAABQAAAAAAAAAAAAAAAAA2AUAAGRycy9tZWRpYS9pbWFnZTEu&#10;cG5nUEsBAi0AFAAGAAgAAAAhAKj2RPHhAAAACQEAAA8AAAAAAAAAAAAAAAAAJm4AAGRycy9kb3du&#10;cmV2LnhtbFBLAQItABQABgAIAAAAIQCqJg6+vAAAACEBAAAZAAAAAAAAAAAAAAAAADRvAABkcnMv&#10;X3JlbHMvZTJvRG9jLnhtbC5yZWxzUEsFBgAAAAAGAAYAfAEAACdwAAAAAA==&#10;">
                <v:shape id="Picture 167" o:spid="_x0000_s1195"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KMxAAAANwAAAAPAAAAZHJzL2Rvd25yZXYueG1sRE9Na8JA&#10;EL0L/odlhN50U8HYpllFWoqCFGlsKb1NstMkmJ0N2VXjv+8Kgrd5vM9Jl71pxIk6V1tW8DiJQBAX&#10;VtdcKvjav4+fQDiPrLGxTAou5GC5GA5STLQ98yedMl+KEMIuQQWV920ipSsqMugmtiUO3J/tDPoA&#10;u1LqDs8h3DRyGkWxNFhzaKiwpdeKikN2NApm8T7aTvOf/Huzc2+z35Ke1x+k1MOoX72A8NT7u/jm&#10;3ugwP57D9ZlwgVz8AwAA//8DAFBLAQItABQABgAIAAAAIQDb4fbL7gAAAIUBAAATAAAAAAAAAAAA&#10;AAAAAAAAAABbQ29udGVudF9UeXBlc10ueG1sUEsBAi0AFAAGAAgAAAAhAFr0LFu/AAAAFQEAAAsA&#10;AAAAAAAAAAAAAAAAHwEAAF9yZWxzLy5yZWxzUEsBAi0AFAAGAAgAAAAhAOizsozEAAAA3AAAAA8A&#10;AAAAAAAAAAAAAAAABwIAAGRycy9kb3ducmV2LnhtbFBLBQYAAAAAAwADALcAAAD4AgAAAAA=&#10;">
                  <v:imagedata r:id="rId143" o:title="" cropleft="3021f" cropright="3021f"/>
                </v:shape>
                <v:shape id="Text Box 168" o:spid="_x0000_s1196"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7070DAC0" w14:textId="4B8967BF" w:rsidR="00EA1699" w:rsidRPr="00C473EC" w:rsidRDefault="00EA1699" w:rsidP="000C6DEE">
                        <w:pPr>
                          <w:pStyle w:val="Caption"/>
                          <w:jc w:val="left"/>
                        </w:pPr>
                        <w:r>
                          <w:t>Figure</w:t>
                        </w:r>
                        <w:r>
                          <w:rPr>
                            <w:rFonts w:hint="cs"/>
                            <w:rtl/>
                          </w:rPr>
                          <w:t xml:space="preserve"> </w:t>
                        </w:r>
                        <w:r>
                          <w:t>9</w:t>
                        </w:r>
                        <w:r w:rsidRPr="00FE29C0">
                          <w:t>-</w:t>
                        </w:r>
                        <w:r>
                          <w:rPr>
                            <w:rFonts w:hint="cs"/>
                            <w:rtl/>
                          </w:rPr>
                          <w:t>36</w:t>
                        </w:r>
                      </w:p>
                      <w:p w14:paraId="3484E06D" w14:textId="77777777" w:rsidR="00EA1699" w:rsidRDefault="00EA1699" w:rsidP="000C6DEE">
                        <w:pPr>
                          <w:rPr>
                            <w:lang w:bidi="ar-SA"/>
                          </w:rPr>
                        </w:pPr>
                      </w:p>
                    </w:txbxContent>
                  </v:textbox>
                </v:shape>
              </v:group>
            </w:pict>
          </mc:Fallback>
        </mc:AlternateContent>
      </w:r>
      <w:r w:rsidRPr="000C6DEE">
        <w:rPr>
          <w:rFonts w:cs="Calibri Light"/>
          <w:noProof/>
          <w:rtl/>
        </w:rPr>
        <mc:AlternateContent>
          <mc:Choice Requires="wpg">
            <w:drawing>
              <wp:anchor distT="0" distB="0" distL="114300" distR="114300" simplePos="0" relativeHeight="251687424" behindDoc="0" locked="0" layoutInCell="1" allowOverlap="1" wp14:anchorId="0A73931F" wp14:editId="66CDE9E5">
                <wp:simplePos x="0" y="0"/>
                <wp:positionH relativeFrom="margin">
                  <wp:posOffset>2912337</wp:posOffset>
                </wp:positionH>
                <wp:positionV relativeFrom="paragraph">
                  <wp:posOffset>-442031</wp:posOffset>
                </wp:positionV>
                <wp:extent cx="2494915" cy="2061210"/>
                <wp:effectExtent l="0" t="0" r="635" b="0"/>
                <wp:wrapNone/>
                <wp:docPr id="169" name="Group 169"/>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170" name="Picture 170"/>
                          <pic:cNvPicPr>
                            <a:picLocks noChangeAspect="1"/>
                          </pic:cNvPicPr>
                        </pic:nvPicPr>
                        <pic:blipFill>
                          <a:blip r:embed="rId144">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171" name="Text Box 171"/>
                        <wps:cNvSpPr txBox="1"/>
                        <wps:spPr>
                          <a:xfrm>
                            <a:off x="1509623" y="1268083"/>
                            <a:ext cx="919429" cy="340612"/>
                          </a:xfrm>
                          <a:prstGeom prst="rect">
                            <a:avLst/>
                          </a:prstGeom>
                          <a:noFill/>
                          <a:ln w="6350">
                            <a:noFill/>
                          </a:ln>
                        </wps:spPr>
                        <wps:txbx>
                          <w:txbxContent>
                            <w:p w14:paraId="3DFB5DA8" w14:textId="01AFACEB" w:rsidR="00EA1699" w:rsidRPr="00C473EC" w:rsidRDefault="00EA1699" w:rsidP="000C6DEE">
                              <w:pPr>
                                <w:pStyle w:val="Caption"/>
                                <w:jc w:val="left"/>
                              </w:pPr>
                              <w:r>
                                <w:t>Figure</w:t>
                              </w:r>
                              <w:r>
                                <w:rPr>
                                  <w:rFonts w:hint="cs"/>
                                  <w:rtl/>
                                </w:rPr>
                                <w:t xml:space="preserve"> </w:t>
                              </w:r>
                              <w:r>
                                <w:t>9</w:t>
                              </w:r>
                              <w:r w:rsidRPr="00FE29C0">
                                <w:t>-</w:t>
                              </w:r>
                              <w:r>
                                <w:rPr>
                                  <w:rFonts w:hint="cs"/>
                                  <w:rtl/>
                                </w:rPr>
                                <w:t>37</w:t>
                              </w:r>
                            </w:p>
                            <w:p w14:paraId="6F44BD96" w14:textId="77777777" w:rsidR="00EA1699" w:rsidRDefault="00EA1699" w:rsidP="000C6DE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73931F" id="Group 169" o:spid="_x0000_s1197" style="position:absolute;left:0;text-align:left;margin-left:229.3pt;margin-top:-34.8pt;width:196.45pt;height:162.3pt;z-index:251687424;mso-position-horizontal-relative:margin"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c3icwMAACQIAAAOAAAAZHJzL2Uyb0RvYy54bWykVVFv2zYQfh+w/0Dw&#10;vZGl2G4sxCm8ZAkKZK2xZOgzTVOWUInkSDpS9uv3HSXZTlKgW/tg+Xh3PN599x15+aFravaknK+M&#10;XvL0bMKZ0tJsK71b8r8eb99dcOaD0FtRG62W/Fl5/uHq118uW5urzJSm3irHEET7vLVLXoZg8yTx&#10;slSN8GfGKg1jYVwjApZul2ydaBG9qZNsMpknrXFb64xU3kN70xv5VYxfFEqGz0XhVWD1kiO3EL8u&#10;fjf0Ta4uRb5zwpaVHNIQP5BFIyqNQw+hbkQQbO+qN6GaSjrjTRHOpGkSUxSVVLEGVJNOXlVz58ze&#10;xlp2ebuzB5gA7Sucfjis/PS0dqzaonfzBWdaNGhSPJeRAvC0dpfD687ZB7t2g2LXr6jirnAN/aMW&#10;1kVgnw/Aqi4wCWU2XUwX6YwzCVs2madZOkAvS/TnzT5Z/v6dncl4cEL5HdKxlczxG5CC9Aap7zMK&#10;u8LeKT4Eaf5TjEa4r3v7Dk21IlSbqq7CcyQo2kdJ6ad1JdeuX5yA/h6k7EGHnY5lKVRAmTaRX79L&#10;UFX3Rn71TJvrUuidWnkLdqNv5J28dI/LF0du6sreVnVNnSJ5KA6T8IpJ38CnZ+mNkftG6dCPnVM1&#10;6jTal5X1nLlcNRsFFrmP25iQyL2TfyJBGrzpHO1mOCsKSBfW4FSQ5Zj6MT0qxINobNP+YbYgo9gH&#10;E0frZ4h2oAuAdD7cKdMwEpAwcozhxdO9D5TP0YUS1YZgiznX+oUCjqSJWFPGg4gCaGhwnfkRZaze&#10;4Py/JvahFFYhSwp7Sp50JM8jTdpvpgN7IvyDI00sCx0MA09I3+c6zs9hcNPZZDHPzjnDiKbZ/GJy&#10;cU7MEvk4xIt0Mc1wR9AMn09piCPzjoF+BlnWLvn8fDaJrThgPkJ8TJuk0G26eGVdzCgDUm3M9hml&#10;OoOOgmreytsK7b0XPqyFw40OJV6p8BmfojY4zAwSZ6Vx/3xLT/5oG6yctXghltz/vRd0MdQfNRq6&#10;SKdThA1xMZ29z4jjp5bNqUXvm2uDWUDLkF0UyT/Uo1g403zBY7aiU2ESWuLsJQ+jeB2wggGPoVSr&#10;VZT7++ZeP1jcUmkEj7rw2H0Rzg4MD2jgJzNSSOSviN779sxeYdaKKk7BEVXwmhagc5TiUwTpxVt3&#10;uo5ex8f96l8AAAD//wMAUEsDBAoAAAAAAAAAIQCRh4Ji02UAANNlAAAUAAAAZHJzL21lZGlhL2lt&#10;YWdlMS5wbmeJUE5HDQoaCgAAAA1JSERSAAACgAAAAeAIBgAAADXR3OQAAAA5dEVYdFNvZnR3YXJl&#10;AE1hdHBsb3RsaWIgdmVyc2lvbjMuMy4yLCBodHRwczovL21hdHBsb3RsaWIub3JnLy+KEQsAAAAJ&#10;cEhZcwAAD2EAAA9hAag/p2kAAGVASURBVHic7d17fM71/8fxx2XnDTPnzRyTkPOhnJbzmcqSQ3LI&#10;oRQilJQo/aRUDtVU8g2JKI0OCMlhiBw7kQ7IMOc0x2229++Pz3fX12xjm+26ru163m+33ezzvj7X&#10;5/O65oOn9/vzfn9sxhiDiIiIiLiNfM4uQEREREQcSwFQRERExM0oAIqIiIi4GQVAERERETejACgi&#10;IiLiZhQARURERNyMAqCIiIiIm1EAFBEREXEzCoAiIiIibkYBUERERMTNKACKiIiIuBkFQBERERE3&#10;owAoIiIi4mYUAEVERETcjAKgiIiIiJtRABQRERFxMwqAIiIiIm5GAVBERETEzSgAioiIiLgZBUAR&#10;ERERN6MAKCIiIuJmFABFRERE3IwCoIiIiIibUQAUERERcTMKgCIiIiJuRgFQRERExM0oAIqIiIi4&#10;GQVAERERETejACgiIiLiZhQARURERNyMAqCIiIiIm1EAFBEREXEzCoAiIiIibkYBUERERMTNKACK&#10;iIiIuBkFQBERERE3owAoco25c+dis9nYsWOHs0vh0KFD2Gw25s6de9N9x40bR6dOnShVqhQ2m41+&#10;/fqlu++BAwcIDw+nUKFC5M+fn9atW7Nr16409120aBG1atXC19eXkJAQRowYwYULF1LsEx0dTYcO&#10;HShYsCBVqlThiy++SHWczz77jCJFinDq1KmbfhabzZahr/Xr17N+/XpsNhtLliy56XH79etHuXLl&#10;brrfjSRfH4cOHbrhfi+++GKKWr28vChTpgyDBg3i+PHjt1TDzaR13WS07uu98sorLFu2LFV78s99&#10;/fr1t1Rrs2bNMvR7/eKLL97SeUQkNU9nFyAit27atGnUqFGDe++9lw8//DDd/U6dOkVYWBhBQUF8&#10;+OGH+Pr6MnnyZJo1a8b27du544477PsuWLCAhx9+mIEDBzJt2jR+//13xowZw969e1m9erV9v759&#10;+xIXF8eSJUtYv3493bp1Y+/evdx2220A/PvvvwwfPpw33niDYsWK3fSzfP/99ym2X375ZdatW8d3&#10;332Xor1q1arpBte0vPDCCwwfPjzD+2eHb775hsDAQC5cuMDq1at588032bJlC3v27MHLy8thdXTs&#10;2JHvv/+e4ODgTL3vlVdeoWvXrtx///0p2uvUqcP3339P1apVb6mumTNnEhsba99evnw5//d//8ec&#10;OXOoXLmyvT00NPSWziMiqSkAiuQB58+fJ18+q0N//vz56e73+uuvc+rUKbZs2ULZsmUBaNKkCbfd&#10;dhvjx49n8eLFACQmJvL000/Tpk0bPvjgAwCaN29OgQIF6NWrFytXrqR9+/ZcunSJ9evXs3nzZho2&#10;bEibNm1YsmQJa9assQfAMWPGcMcdd/DII49k6LM0aNAgxXaxYsXIly9fqvbMSq7nRowxXLlyBT8/&#10;v1s6V7K6detStGhRAFq1asXp06eZM2cOmzZtonnz5tlyjowoVqxYhsJ3RhUsWPCWfz+AVAHyt99+&#10;A6BatWrUq1cv3fddunQJf3//Wz6/iDvTELBIFmzatImWLVtSoEAB/P39adSoEcuXL0+xz6lTp3ji&#10;iSeoWrUq+fPnp3jx4rRo0YKoqKhUxzt27BjdunWjQIECBAYG0r1790wNFSaHv5tZunQpLVq0sIc/&#10;sP4xDw8P56uvvuLq1asAbN26lZiYmFSh7cEHHyR//vwsXboUgPj4eIwxBAQE2PfJnz8/V65cAWDL&#10;li189NFHvP/++xn+LFmRkJDA888/T0hICAULFqRVq1bs378/xT5pDQHbbDaGDh3Ke++9R5UqVfDx&#10;8WHevHmA9TNo3Lixffh77NixJCQk3FKdyaHmxIkTKdq//fZbWrZsScGCBfH396dx48asXbs2xT5/&#10;/vknjzzyCLfffjv+/v6UKlWKzp078/PPP9/0vGkNAe/evZtOnTpRvHhxfHx8CAkJoWPHjhw5cgSw&#10;fjYXL15k3rx59qHYZs2aAekPAW/bto3OnTtTpEgRfH19ue222xgxYkTmfkjXSR5O37VrF127diUo&#10;KMge5nfs2EGPHj0oV64cfn5+lCtXjp49e/L333+nOs7Ro0d59NFHKV26NN7e3oSEhNC1a9cUvxex&#10;sbGMHj2a8uXL4+3tTalSpRgxYgQXL168pc8g4orUAyiSSRs2bKB169bUqFGD//znP/j4+DBz5kw6&#10;d+7MJ598Qvfu3QE4e/YsABMmTKBkyZJcuHCBpUuX0qxZM9auXWv/x/Ty5cu0atWKY8eOMXnyZCpV&#10;qsTy5cvtx8kuly9f5q+//qJLly6pXqtRowaXL1/mwIEDVKpUiV9++cXefi0vLy8qV65sf71QoUJU&#10;rlyZN998k+nTp7NhwwZ+/PFHGjVqREJCAo8++ihjx46lUqVK2fpZrvfcc8/RuHFjZs+eTWxsLGPG&#10;jKFz587s27cPDw+PG7532bJlREVFMX78eEqWLEnx4sXZu3cvLVu2pFy5csydOxd/f39mzpzJwoUL&#10;b6nOgwcPAqT4eXz88cf06dOH++67j3nz5uHl5cX7779P27ZtWbVqFS1btgSs/yQUKVKEV199lWLF&#10;inH27FnmzZvH3Xffze7du1MM39/MxYsXad26NeXLlyciIoISJUpw/Phx1q1bx/nz5wFrKL5FixY0&#10;b96cF154AbD+s5CeVatW0blzZ6pUqcLUqVMpU6YMhw4dSnG7wK0IDw+nR48eDB482B7IDh06xB13&#10;3EGPHj0oXLgwMTExvPvuu9SvX5+9e/fae1+PHj1K/fr1SUhI4LnnnqNGjRqcOXOGVatW8c8//1Ci&#10;RAkuXbpE06ZNOXLkiH2fX3/9lfHjx/Pzzz/z7bffYrPZsuWziLgEIyJ2c+bMMYDZvn17uvs0aNDA&#10;FC9e3Jw/f97edvXqVVOtWjUTGhpqkpKS0nzf1atXTUJCgmnZsqXp0qWLvf3dd981gPniiy9S7D9o&#10;0CADmDlz5mTqMwQEBJi+ffumaj969KgBzOTJk1O9tnDhQgOYLVu2GGOMmTRpkgFMTExMqn3btGlj&#10;KlWqZN/evHmzKVmypAFMvnz5zPjx440xxrz88sumatWqJi4uLlP1X69v374mICAgzdfWrVtnANOh&#10;Q4cU7Z9++qkBzPfff5/iOGXLlk2xH2ACAwPN2bNnU7R3797d+Pn5mePHj9vbrl69aipXrmwAc/Dg&#10;wRvWPGHCBAOY48ePm4SEBPPPP/+YTz/91AQEBJiePXva97t48aIpXLiw6dy5c4r3JyYmmpo1a5q7&#10;7ror3XNcvXrVxMfHm9tvv9089dRT9vaDBw+mum6Sr+vkunfs2GEAs2zZsht+jvSupeSf+7p16+xt&#10;t912m7ntttvM5cuXb3jMG0nrz1/yzzL5urqRq1evmgsXLpiAgAAzY8YMe3v//v2Nl5eX2bt3b7rv&#10;nTx5ssmXL1+qP/tLliwxgFmxYkUWPpGI69IQsEgmXLx4kW3bttG1a1fy589vb/fw8KB3794cOXIk&#10;xdDje++9R506dfD19cXT0xMvLy/Wrl3Lvn377PusW7eOAgUKcO+996Y410MPPZQjn+FGvRjXv5be&#10;vte2N2rUiMOHD/Pbb79x9uxZXnrpJf744w9eeeUV3n//fTw9PZkwYQJlypShZMmSDB061D5EnF2u&#10;/9kl91ymNRR4vRYtWhAUFJSibd26dbRs2ZISJUrY2zw8PDLdK1uyZEm8vLwICgqiW7du1K1b1z7E&#10;DNYQ+dmzZ+nbty9Xr161fyUlJdGuXTu2b99u7+26evUqr7zyClWrVsXb2xtPT0+8vb35448/UlxP&#10;GVGxYkWCgoIYM2YM7733Hnv37s3U+6/3+++/89dffzFgwAB8fX1v6VjpeeCBB1K1XbhwgTFjxlCx&#10;YkU8PT3x9PQkf/78XLx4McXPZOXKlTRv3pwqVaqke/yvv/6aatWqUatWrRS/F23bts2WGc8irkYB&#10;UCQT/vnnH4wxac6mDAkJAeDMmTMATJ06lccff5y7776bzz//nK1bt7J9+3batWvH5cuX7e87c+ZM&#10;iqCRrGTJktlae1BQEDabzV7ftZKHqwsXLgxAkSJFUnyW6/dN3i+Zl5cXd9xxB4GBgQAMHjyY3r17&#10;06RJE+bMmcOcOXNYu3Ytu3fvJioqismTJ2frZ0uuN5mPjw9Aip9zetL6vTxz5kyaP//M/p58++23&#10;bN++nVWrVvHAAw+wceNGhg0bZn89+f6zrl274uXlleLrtddewxhj/70ZOXIkL7zwAvfffz9fffUV&#10;27ZtY/v27dSsWTNDn/NagYGBbNiwgVq1avHcc89x5513EhISwoQJE7J0n2Py8j45OVs3rd+nhx56&#10;iHfeeYeBAweyatUqfvjhB7Zv306xYsVS/ExOnTp109pOnDjBTz/9lOr3oUCBAhhjOH36dLZ/JhFn&#10;0j2AIpkQFBREvnz5iImJSfXasWPHAOz3HX388cc0a9aMd999N8V+yfdYJStSpAg//PBDquNl93px&#10;fn5+VKxYMc1JAz///DN+fn5UqFABgOrVq9vbr52pefXqVX777Td69uyZ7nnmzp3L3r17+fzzzwGr&#10;9+XBBx/k9ttvB2DAgAHMnz+fl156Kds+261Iq5ezSJEiaf78M/t7UrNmTfv10Lp1a9q2bcusWbMY&#10;MGAA9evXt7/29ttvpzurNvk/B8n3Cr7yyispXj99+jSFChXKVF1g/R4vWrQIYww//fQTc+fOZeLE&#10;ifj5+fHss89m6ljJM4yTJ5DkhOt/n/7991++/vprJkyYkKLeuLg4e2i+tr6b1Va0aFH8/PzSXUYp&#10;+fdKJK9QD6BIJgQEBHD33XcTGRmZoochKSmJjz/+mNDQUPsN/jabzd4Tleynn35Ktc5d8+bNOX/+&#10;PF9++WWK9ludcJCWLl268N133xEdHW1vO3/+PJGRkdx77714elr/J7z77rsJDg5OtQj1kiVLuHDh&#10;AuHh4Wke//Tp04wePZoZM2bYQ4kxJsUsygsXLmCMyd4Pls2aN2/O2rVrU8wQTUxMtC+TkxU2m42I&#10;iAg8PDwYN24cAI0bN6ZQoULs3buXevXqpfnl7e1tf//119Py5cs5evRolmtKPm7NmjWZNm0ahQoV&#10;SrG2oo+PT4Z6FytVqsRtt93Ghx9+SFxc3C3Vk1E2mw1jTKqfyezZs0lMTEzR1r59e9atW5dqZvi1&#10;OnXqxF9//UWRIkXS/H241UXERVyNegBF0vDdd9+l+dSEDh06MHnyZFq3bk3z5s0ZPXo03t7ezJw5&#10;k19++YVPPvnE3lPRqVMnXn75ZSZMmEDTpk3Zv38/EydOpHz58vblVgD69OnDtGnT6NOnD5MmTeL2&#10;229nxYoVrFq1KsP1btiwwT4Ml5iYyN9//21/OkbTpk3tPTSjR49m/vz5dOzYkYkTJ+Lj48Orr77K&#10;lStXUjxtwcPDgylTptC7d28ee+wxevbsyR9//MEzzzxD69atadeuXZp1jBw5krvvvptu3brZ29q2&#10;bcuoUaNo2LAh+fPn56233mLgwIEZ/mzOMG7cOL788ktatGjB+PHj8ff3JyIi4paXA7n99tt59NFH&#10;mTlzJps2baJJkya8/fbb9O3bl7Nnz9K1a1eKFy/OqVOn+PHHHzl16pS9B7lTp07MnTuXypUrU6NG&#10;DXbu3Mnrr7+epWHXr7/+mpkzZ3L//fdToUIFjDFERkZy7tw5Wrdubd+vevXqrF+/nq+++org4GAK&#10;FCiQ7mzjiIgIOnfuTIMGDXjqqacoU6YMhw8fZtWqVSxYsCBrP7AbKFiwIPfccw+vv/46RYsWpVy5&#10;cmzYsIH//Oc/qXpEJ06cyMqVK7nnnnt47rnnqF69OufOneObb75h5MiRVK5cmREjRvD5559zzz33&#10;8NRTT1GjRg2SkpI4fPgwq1evZtSoUdx9993Z/jlEnMZ5809EXE/yLMT0vpJnUUZFRZkWLVqYgIAA&#10;4+fnZxo0aGC++uqrFMeKi4szo0ePNqVKlTK+vr6mTp06ZtmyZWnORj1y5Ih54IEHTP78+U2BAgXM&#10;Aw88YLZs2ZLhWcBNmzZNt+ZrZ2oaY8yff/5p7r//flOwYEHj7+9vWrZsaXbu3JnmcRcuXGhq1Khh&#10;vL29TcmSJc2TTz6ZYvbztb799lsTEBBgDh06lKL96tWrZsyYMaZkyZKmcOHCZtCgQebSpUs3/UzJ&#10;MjIL+LPPPkvRntZM2PRmAQ8ZMiTNY2/evNk0aNDA+Pj4mJIlS5qnn37azJo1K1OzgE+dOpXqtRMn&#10;Tpj8+fOb5s2b29s2bNhgOnbsaAoXLmy8vLxMqVKlTMeOHVN8rn/++ccMGDDAFC9e3Pj7+5smTZqY&#10;qKgo07RpU9O0adMbfvbrZwH/9ttvpmfPnua2224zfn5+JjAw0Nx1111m7ty5KWrds2ePady4sfH3&#10;9zeA/TxpzQI2xpjvv//etG/f3gQGBhofHx9z2223pZihfDM3mgWc1s8y+c9NUFCQKVCggGnXrp35&#10;5ZdfTNmyZVPNXo6Ojjb9+/c3JUuWNF5eXiYkJMR069bNnDhxwr7PhQsXzLhx48wdd9xhvL29TWBg&#10;oKlevbp56qmnUswIF8kLbMa4+FiMiIiIiGQr3QMoIiIi4mYUAEVERETcjAKgiIiIiJtRABQRERFx&#10;MwqAIiIiIm5GAVBERETEzSgAioiIiLgZPQnkFiQlJXHs2DEKFCiQ5vNERURExPUYYzh//jwhISHk&#10;y+eefWEKgLfg2LFjlC5d2tlliIiISBZER0dn6XGKeYEC4C0oUKAAYF1ABQsWzNZjJyQksHr1atq0&#10;aYOXl1e2HlvyJl0zkhW6biSz8sI1ExsbS+nSpe3/jrsjBcBbkDzsW7BgwRwJgP7+/hQsWDDX/gET&#10;x9I1I1mh60YyKy9dM+58+5Z7DnyLiIiIuDEFQBERERE3owAoIiIi4mYUAEVERETcjAKgiIiIiJtR&#10;ABQRERFxMwqAIiIiIm5GAVBERETEzSgAioiIiLgZPQlEREREXEtiIkRFQUwMBAdDWBh4eDi7qjxF&#10;AVBERERcR2QkDB8OR478ry00FGbMgPBw59WVx2gIWERERFxDZCR07WoPfya5/ehRqz0y0mml5TUK&#10;gCIiIuJ8iYlWz5+xYt827qImP/Int9nbGDHC2k9umQKgiIiIOF9UFBw5ggHeZCRN2MTP1GAMr1mv&#10;GwPR0dZ+cst0D6CIiIg4X0wMZyhMP+byNZ0B6MpnzGZgqv3k1ikAioiIiNNtPn0HPdlNNGXw4QrT&#10;eIrBvIft+h2Dg51RXp6jACgiIiJOk5QEU6bAuHG1ScTG7fzOp3SjFj+m3NFms2YDh4U5p9A8RgFQ&#10;REREnOLUKejTB775BsDGQ2GHeS+qHgVsF66ZAowV/gCmT9d6gNlEk0BERETE4TZuhFq1rPDn6wsf&#10;fAAfbyhDgc/nQqlSKXcODYUlS7QOYDZSAMyCiIgIqlatSv369Z1diriofv36cf/996dqX79+PTab&#10;jXPnzuXo+Zs1a8aIESNy9By5kc1mY9myZTl+nri4OIYNG0bRokUJCAjg3nvv5ci1i9qm4erVq4wb&#10;N47y5cvj5+dHhQoVmDhxIklJSfZ9IiMjadu2LUWLFsVms7Fnz55sObeIIyUmwv/9HzRvDseOQeXK&#10;8MMPMHDgfzv6wsPh0CFYtw4WLrR+PXhQ4S+bKQBmwZAhQ9i7dy/bt293dinihuLj451dgtzEiBEj&#10;WLp0KYsWLWLTpk1cuHCBTp06kXiD9ctee+013nvvPd555x327dvHlClTeP3113n77bft+1y8eJHG&#10;jRvz6quvZuu5RTIsMRE2bbK+37Qp02vynTgBbdvCCy9Y9/717Qs7dkD16tft6OEBzZpBz57Wrxr2&#10;zX5Gsuzff/81gPn333+z/djx8fFm2bJlJj4+PtuPLTmvb9++5r777kvVvm7dOgOYf/75xxhjzIQJ&#10;E0zNmjVT7DNt2jRTtmzZVMd65ZVXTHBwsP21iIgIU7FiRePj42OKFy9uunTpYpYtW2Z69+5tsO6e&#10;sX8dPHgwzTrj4uLM008/bUJCQoy/v7+56667zLp164wxxly+fNlUrVrVDBo0yL7/gQMHTMGCBc2s&#10;WbOMMcbMmTPHBAYGmqVLl5rbb7/d+Pj4mFatWpnDhw+nOM/MmTNNhQoVjJeXl6lUqZL56KOPUrwO&#10;mA8++MDcf//9xs/Pz1SsWNF88cUXKfb59ddfTfv27U1AQIApXry4efjhh82pU6fsrzdt2tQMGzbM&#10;PP300yYoKMiUKFHCTJgwwf562bJlU/xMrv0ZZ6dz584ZLy8vs2jRInvb0aNHTb58+cw333yT7vs6&#10;duxo+vfvn6ItPDzcPPzww6n2PXjwoAHM7t27b/nc+rtGMuzzz40JDTXxfn7WNePnZ0xoqNWeAd9+&#10;a0yJEsaAMf7+xsydm8P13kBO/vudW6gHUCQXWLt2Lfv27WPNmjV8/fXX7NixgyeffJKJEyeyf/9+&#10;vvnmG8L+OzNu6tSpNGzYkEGDBhETE0NMTAylS5dO87iPPPIImzdvZtGiRfz00088+OCDtGvXjj/+&#10;+ANfX18WLFjAvHnzWLZsGYmJifTu3ZvmzZszaNAg+zEuXbrEpEmTmDdvHps3byY2NpYePXrYX1+6&#10;dCnDhw9n1KhR/PLLLzz22GM88sgjrFu3LkUtL730Et26deOnn36iQ4cO9OrVi7NnzwIQExND06ZN&#10;qVWrFjt27OCbb77hxIkTdOvWLcUx5s2bR0BAANu2bWPKlClMnDiRNWvWANh77OfMmUNMTMwNe/Dv&#10;vPNO8ufPn+7XnXfeme57d+7cSUJCAm3atLG3hYSEUK1aNbZs2ZLu+5o0acLatWv5/fffAfjxxx/Z&#10;tGkTHTp0SPc92XVukZu67hFtdhl4RFtiIkyYAK1bWz2A1arB9u1W7584kbMTaG6mHkBJT9++fY2H&#10;h4cJCAhI8eXr65ulHsASJUqYuLg4e9vnn39uChYsaGJjY+1t114zTZs2NcOHD79hjX/++aex2Wzm&#10;6NGjKdpbtmxpxo4da9+eMmWKKVq0qBk2bJgpWbJkil63OXPmGMBs3brV3rZv3z4DmG3bthljjGnU&#10;qFGKXkRjjHnwwQdNhw4d7NuAGTdunH37woULxmazmZUrVxpjjHnhhRdMmzZtUhwjOjraAGb//v3G&#10;GKsHsEmTJin2qV+/vhkzZkyK8yxduvSGPxdjjDl06JD5448/0v06dOhQuu9dsGCB8fb2TtXeunVr&#10;8+ijj6b7vqSkJPPss88am81mPD09jc1mM6+88kqa+6bXA5iVc+vvGrmpq1etnj7rWRwpewDBGJvN&#10;mNKlrf2uc/SoMc2a2d9qBg405uJFJ3yG66gH0BgtAyOSQ5o3b867776bom3btm08/PDDmT5W9erV&#10;8fb2tm+3bt2asmXLUqFCBdq1a0e7du3o1KlTpo65a9cujDFUqlQpRXtcXBxFihSxb48aNYovvviC&#10;t99+m5UrV1K0aNEU+3t6elKvXj37duXKlSlUqBD79u3jrrvuYt++fTz66KMp3tO4cWNmzJiRoq1G&#10;jRr27wMCAihQoAAnT54ErJ6tdevWkT9//lSf46+//rJ/hmuPARAcHGw/RmaULVs20++5GWMMNluq&#10;JW3tFi9ezMcff8zChQu588472bNnDyNGjCAkJIS+t9hVcrNzi9zQfx/Rlq5rH9HWrJm9edUq6N3b&#10;Wuolf354/3146KGcL1cyRgFQJIcEBARQsWLFFG3Xz8bMly8fJvkh5/+VkJCQ5rGuVaBAAXbt2sX6&#10;9etZvXo148eP58UXX+TFF1/McH1JSUl4eHiwc+dOPK67wfraoHXy5En279+Ph4cHf/zxB+3atUt1&#10;rLTCxbVt17+eViDx8vJK9f7kGbBJSUl07tyZ1157LdV5gq95KsCNjpEZd955J3///Xe6r5ctW5Zf&#10;f/01zddKlixJfHw8//zzD0FBQfb2kydP0qhRo3SP+fTTT/Pss8/ah8+rV6/O33//zeTJkzMcALN6&#10;bpEbyuij1/6739WrMH48TJ5sNdesCZ9+Ctf9X1OcTAFQxImKFSvG8ePHUwSitJb2SIunpyetWrWi&#10;VatWTJgwgUKFCvHzzz/TrVs3vL29bzrrs3bt2iQmJnLy5En7/YNp6d+/P9WqVWPQoEEMGDCAli1b&#10;UrVqVfvrV69eZceOHdx1110A7N+/n3PnzlG5cmUAqlSpwqZNm+jTp4/9PVu2bKFKlSoZ+pwAderU&#10;4fPPP6dcuXJ4emb9ry0vL68MzYZdsWJFmkH82uOkp27dunh5ebFmzRr7PYoxMTH88ssvTJkyJd33&#10;Xbp0iXz5Ut6W7eHhkakAm9Vzi9xQRh+9FhzMkSPWxN3kicKPPw5Tp1rr/IlrUQAUcaJmzZpx6tQp&#10;pkyZQteuXfnmm29YuXIlBQsWvOH7vv76aw4cOMA999xDUFAQK1asICkpiVL/XTy1XLlybNu2jUOH&#10;DpE/f34KFy6cKlxUqlSJXr160adPH958801q167N6dOn+e6776hevTodOnQgIiKC77//np9++onS&#10;pUuzcuVKevXqxbZt2+xD0l5eXgwbNoy33noLLy8vhg4dSoMGDeyB8Omnn6Zbt27UqVOHli1b8tVX&#10;XxEZGcm3336b4Z/TkCFD+OCDD+jZsydPP/00RYsW5c8//2TRokV88MEHqXow01OuXDnWrl1L48aN&#10;8fHxSdFLdq1bGQIODAxkwIABjBo1iiJFilC4cGFGjx5N9erVadWqlX2/li1b0qVLF4YOHQpA586d&#10;mTRpEmXKlOHOO+9k9+7dTJ06lf79+9vfc/bsWQ4fPsyxY8cAK2yD1fNXsmTJDJ9bJFPCwqyFmI8e&#10;tYZ7r/ffR7Qtjw2jby04cwYKFrQWdr5unpa4EmfegJjbaRKIpCejy8AYY8y7775rSpcubQICAkyf&#10;Pn3MpEmT0lwG5lpRUVGmadOmJigoyPj5+ZkaNWqYBQsW2K+Z/fv3mwYNGhg/P78bLgMTHx9vxo8f&#10;b8qVK2e8vLxMyZIlTZcuXcxPP/1k9u3bZ/z8/MzChQvt+//777+mXLly5plnnjHG/G8ZmM8//9xU&#10;qFDBeHt7mxYtWqSaJJGRZWCun5wRGBho5syZY9/+/fffTZcuXUyhQoWMn5+fqVy5shkxYoRJSkoy&#10;xpg0J77cd999pm/fvvbtL7/80lSsWNF4enrm2DIwxlhL6AwdOtQULlzY+Pn5mU6dOqVaGqds2bIp&#10;lqmJjY01w4cPN2XKlDG+vr6mQoUK5vnnn08x+Sd50s31X9ceJyPnvpb+rpEM+fxza7KHzZZyEojN&#10;ZuLxMqPv3W+f6FG3rjF//unsgm9Mk0CMsRmTVpyXjIiNjSUwMJB///33pj02mZWQkMCKFSvo0KHD&#10;DYebRJI545qZO3cuI0aMyPEnm0jO0d81kmGRkTB8OAlnzrDik0/o0LMnxwrVpEeBr9n6uzVx7Mkn&#10;YcoU8PFxcq03kZP/fucWWgdQREREbi75EW3LlwPw5XPbqHV5C1t/L0KhQrB0KcyY4frhTyy6B1BE&#10;REQyxsOD+LuaMLvHYb7++jYA7r4bFi2CcuWcW5pkjnoARSTL+vXrp+FfETdy4AA0bephD3+jRsHG&#10;jQp/uZF6AEVEROSmliyBAQMgNjYfBQrE89FH+bj/fsWI3Eo9gCIiIpKuK1dgyBB48EGIjYVGjZKY&#10;OnUdHTtqDmlupgAoIiIiafrjD2jUCGbOtLbHjoU1axIpVuyKcwuTW6a+WxEREUnlk0/g0UfhwgUo&#10;WhQ+/hjatoUbPCRHchH1AIqIiIjd5ctW8HvoISv8NW0KP/5ohT/JOxQARUREBIDffrOWdfngA+sJ&#10;by+8AN9+CyEhzq5MspuGgEVERISPPoLHH4dLl6BECWvIV4+QzrvUAygiIuLGLl6ERx6Bvn2t8Ney&#10;JezZo/CX1ykAioiIuKlff4W77oK5cyFfPpg4EVatgpIlnV2Z5DQNAYuIiLgZY2DOHBg61Jr0ERxs&#10;zfpt2tTZlYmjqAdQRETEjZw/D717W0/1uHzZmt27Z4/Cn7tRABQREXETP/4I9erBggXg4QGTJ8OK&#10;FVC8uLMrE0fTELCIiEgeZwzMmgXDh0NcHISGwqJF0LixsysTZ1EAFBERycNiY2HQIPj0U2u7Uydr&#10;0keRIk4tS5xMAVBERMSVJSZCVBTExFizNcLCrPHbDNi1C7p1g7/+Ak9PePVVGDnSWuRZ3JsCoIiI&#10;iKuKjLTGbY8c+V9baCjMmAHh4em+zRiIiIBRoyA+HsqWtYZ8GzRwQM2SK2gSiIiIiCuKjISuXVOG&#10;P4CjR632yMg033bunPXysGFW+Lv/fti9W+FPUlIAFBERcTWJiVbPnzGpX0tuGzHC2u8aP/wAtWtb&#10;2dDLy+oojIyEoKCcL1lyFwVAERERVxMVlbrn71rGQHS0td9/N6dOtWb1HjoEFSrAli3w5JO630/S&#10;5tYB8Pz589SvX59atWpRvXp1PvjgA2eXJCIiYk34yOB+Z8/CffdZ9/tdvWoN/+7aZa33J5Iet54E&#10;4u/vz4YNG/D39+fSpUtUq1aN8PBwimhuvIiIOFNwcIZ223LmDnrUsjoDfXxg2jQYPFi9fnJzbt0D&#10;6OHhgb+/PwBXrlwhMTERk9b9FiIiIo4UFmbN9k0nySWRjymBk7hnRG2io+H222HrVnj8cYU/yZhc&#10;HQA3btxI586dCQkJwWazsWzZslT7zJw5k/Lly+Pr60vdunWJ+u/9EsnOnTtHzZo1CQ0N5ZlnnqFo&#10;0aIOql5ERCQdHh7WDA5IlehOUYxOfMWYf58jMdFGz56wcyfUquX4MiX3ytUB8OLFi9SsWZN33nkn&#10;zdcXL17MiBEjeP7559m9ezdhYWG0b9+ew4cP2/cpVKgQP/74IwcPHmThwoWcOHHCUeWLiIikLzwc&#10;liyBUqXsTRsJo5bHT6ykA76+8MEH1nN9CxRwYp2SK+XqewDbt29P+/bt03196tSpDBgwgIEDBwIw&#10;ffp0Vq1axbvvvsvkyZNT7FuiRAlq1KjBxo0befDBB9M8XlxcHHFxcfbt2NhYABISEkhISLjVj5NC&#10;8vGy+7iSd+makazQdePiOneGDh1I3PQ9r80qwsTPq5OUaOOOOwwLF16lenVr4ocj5YVrJjfXnl1y&#10;dQC8kfj4eHbu3Mmzzz6bor1NmzZs2bIFgBMnTuDn50fBggWJjY1l48aNPP744+kec/Lkybz00kup&#10;2levXm2/lzC7rVmzJkeOK3mXrhnJCl03ruvcOR+mTavDjz8WB6B588M8+uhPREcnEh3tvLpy8zVz&#10;6dIlZ5fgdHk2AJ4+fZrExERKlCiRor1EiRIcP34cgCNHjjBgwACMMRhjGDp0KDVq1Ej3mGPHjmXk&#10;yJH27djYWEqXLk2bNm0oWLBgttafkJDAmjVraN26NV5eXtl6bMmbdM1IVui6cW3r1tkYPNiD48dt&#10;+Psb3norkT59goGMzRLOCXnhmkkewXNneTYAJrNdd/OsMcbeVrduXfbs2ZPhY/n4+ODj45Oq3cvL&#10;K8f+EOTksSVv0jUjWaHrxrUkJsLEifDyy9Yiz3feCZ9+aqNqVdf5Zzs3XzO5te7s5DpXUjYrWrQo&#10;Hh4e9t6+ZCdPnkzVKygiIuIqjh2DXr1g/Xpre8AAeOstyKE7jcRN5epZwDfi7e1N3bp1U92jsGbN&#10;Gho1auSkqkRERNK3erW1nMv69RAQAB9/DLNnK/xJ9svVPYAXLlzgzz//tG8fPHiQPXv2ULhwYcqU&#10;KcPIkSPp3bs39erVo2HDhsyaNYvDhw8zePBgJ1YtIiKS0tWrMGECTJ5sDfnWrAmffgqVKjm7Msmr&#10;cnUA3LFjB82bN7dvJ0/Q6Nu3L3PnzqV79+6cOXOGiRMnEhMTQ7Vq1VixYgVly5a9pfNGREQQERFB&#10;YmLiLR1HRETkyBHo2RM2bbK2Bw+2Hunm6+vcuiRvy9UBsFmzZjd9dNsTTzzBE088ka3nHTJkCEOG&#10;DCE2NpbAwMBsPbaIiLiPFSugTx84c8ZazHn2bOjWzdlViTvIs/cAioiIuKqEBHjmGejY0Qp/derA&#10;7t0Kf+I4uboHUEREJLf5+2/o0QO2brW2hw2D11+HNFYZE8kxCoAiIiIO8sUX8Mgj8M8/UKgQfPgh&#10;dOni7KrEHWkIWEREJIfFx8OIEXD//Vb4u+sua8hX4U+cRQFQREQkBx04AI0bw4wZ1vaoURAVBeXK&#10;ObUscXMKgFkQERFB1apVqV+/vrNLERERF7ZkCdSuDTt2QOHC8OWX8MYb4O3t7MrE3SkAZsGQIUPY&#10;u3cv27dvd3YpIiLigq5cgSFD4MEHITYWGjWyhnw7d3Z2ZSIWBUAREZFs9McfVuCbOdPaHjPGerRb&#10;mTJOLUskBc0CFhERySaLFsGgQXDhAhQtCvPnQ7t2zq5KJDUFQBERkeslJlozNWJiIDgYwsLAwyPd&#10;3S9ftmb5zpplbd9zDyxcCKVKOaZckczSELCIiMi1IiOtKbrNm8NDD1m/litntafht9/g7rut8Gez&#10;wbhxsHatwp+4NgVAERGRZJGR0LUrHDmSsv3oUav9uhA4fz7Uqwc//wwlSsDq1fDyy+Cp8TVxcQqA&#10;WaBlYERE8qDERBg+HIxJ/Vpy24gRkJjIxYvWEz369IGLF6FFC9izB1q1cmTBIlmnAJgFWgZGRCQP&#10;iopK3fN3LWMgOppfP9rJXXfB3LmQLx+89JLV81eypMMqFbll6qQWEREBa8LHDRhgDo8wdHAdLsdb&#10;c0MWLoRmzRxSnUi2Ug+giIgIWIkuHRcIoDfzGcCHXI73pE0ba8hX4U9yKwVAERERsJZ6CQ21pvJe&#10;40dqUJedLOBhPLjK5ElJrFwJxYs7qU6RbKAAKCIiAtY6fzNmWN/bbBjgfR7lbrbxO3cQSjTr/28z&#10;zz6Xj3z611NyOV3CIiIiycLDYckSYoPvoCefMJj3icOXjr5r2T3nR5o839TZFYpkC00CERERucau&#10;cuF08+vCX9jw9Ehi8qCDjHyrGfm80n8SiEhuowAoIiKCtcpLRASMGgXx8TbKlIHFi/PRoMFtzi5N&#10;JNtpCDgLtBC0iEjecu6c9aCPYcMgPh7uv9+a5duggZMLE8khCoBZoIWgRUTyjh9+gNq1rae8eXlZ&#10;80AiIyEoyNmVieQcBUAREXFLxsC0adCkCRw6BBUqwJYt8OSTqVaCEclzdA+giIi4nbNnrWf5fvml&#10;td21K8yeDYGBzq1LxFHUAygiIm5lyxaoVcsKfz4+MHMmfPqpwp+4FwVAERFxC0lJMGUK3HMPREfD&#10;7bfD1q3w+OMa8hX3oyFgERHJ806dgr59YeVKa7tnT3j/fShQwLl1iTiLAqCIiORpUVHQowccOwa+&#10;vvDWWzBwoHr9xL1pCFhERPKkpCSYNAmaNbPCX+XK1pIvgwYp/ImoB1BERPKcEyegd29Ys8ba7tPH&#10;espH/vzOrUvEVagHMAv0JBAREdf13XfWLN81a8DfH+bMgXnzFP5ErqUAmAV6EoiIiOtJTIQXX4RW&#10;reD4cbjzTti+Hfr1c3ZlIq5HQ8AiIpLrxcRAr16wbp21PWCANdnD39+5dYm4KgVAERHJ1dasgYcf&#10;hpMnISDAWt6lVy9nVyXi2jQELCIiudLVqzBuHLRta4W/GjVg506FP5GMUA+giIjkOkeOwEMPWWv8&#10;AQweDFOngp+fc+sSyS0UAEVEJFdZscJa1uXMGetJHh98AN27O7sqkdxFQ8AiIpIrJCTAM89Ax45W&#10;+KtTB3btUvgTyQr1AIqIiMs7fNh6nNv331vbw4bB66+Dj49z6xLJrRQARUTEpX35pbWW3z//QGAg&#10;fPghhIc7uyqR3E1DwCIi4pLi4+Gpp+C++6zwV78+7N6t8CeSHdQDKCIizpeYaE3pjYmB4GAOhobR&#10;/SEPkh+49NRT8Oqr4O3t3DJF8goFQBERca7ISBg+3FrbBYikC/1ttfnXBBIUBHPnwr33OrdEkbxG&#10;Q8BZEBERQdWqValfv76zSxERyd0iI6FrVzhyhCv4MIy3eIBI/jWBNGQLeyavVPgTyQEKgFkwZMgQ&#10;9u7dy/bksQkREcm8xESr588Y/uQ2GrOZdxgGwDO8xgaaUWbSY9Z+IpKtFABFRMQ5oqLgyBEW0406&#10;7GIXdSnCaZbTgdd4Fi8SIDr6f4/7EJFsowAoIiJOcfnvkwzmXXqwmPMUJIyN7KEWHViZcseYGOcU&#10;KJKHaRKIiIg43P790G1iB34iPzaSeJ5JTOAlPEljuDc42PEFiuRxCoAiIuJQH38MgwfDxYv5KZ7v&#10;FB8n9aI1a1LvaLNBaCiEhTm+SJE8TkPAIiLiEJcuQf/+0Ls3XLwIzZvDnlnbaW371gp710renj4d&#10;PDwcXqtIXqcAKCIiOe7XX60necyZY2W7F1+ENWsgeEAHWLIESpVK+YbQUKtdj/0QyREaAhYRkRxj&#10;jLWQ85AhcPkylCwJCxdavX924eHW896ueRIIYWHq+RPJQQqAIiKSIy5cgCeegPnzre3Wra37/4oX&#10;T2NnDw9o1syR5Ym4NQ0Bi4hItvvpJ6hXzwp/+fLBpEnwzTfphD8RcTj1AIqISLYxBj74wHrAx5Ur&#10;1q19n3yiibwirkYBUEREskVsLDz2GCxaZG136ADz5kHRos6tS0RS0xCwiIjcst27oW5dK/x5esKU&#10;KfDVVwp/Iq5KPYAiIpJlxsDMmTByJMTHQ5kyVghs2NDZlYnIjSgAiohIlpw7BwMHwuefW9v33mut&#10;81e4sFPLEpEM0BBwFkRERFC1alXq16/v7FJERJxi+3aoU8cKf15eMG0aLFum8CeSWygAZsGQIUPY&#10;u3cv27dvd3YpIiIOZYz1dLbGjeHgQShfHjZvhhEjUj/NTURcl4aARUQkQ86ehUcegS+/tLYfeABm&#10;z4ZChZxalohkgXoARUTkpr7/HmrXtsKftze88w589pnCn0hupQAoIiLpSkqC11+He+6Bw4ehYkXY&#10;utV6tq+GfEVyLw0Bi4hImk6fhr59YcUKa7tHD3j/fShY0Ll1icitUw+giIikEhUFtWpZ4c/X1wp+&#10;Cxcq/InkFQqAIiJil5QEr7wCzZvD0aNwxx2wbRs8+qiGfEXyEg0Bi4gIACdPwsMPw5o11nbv3tZT&#10;PvLnd25dIpL91AMoIiKsX2+jZk0r/Pn5wYcfwrx5Cn8ieZV6AEVE3FhiIixadAeffupBUhJUrWot&#10;71K1qrMrE5GcpB5AERE3FRMDHTp4sGhRZZKSbPTvbz3iTeFPJO9TD6CIiBtas8a63+/kyXz4+l7l&#10;3XehXz/9kyDiLtQDKCLiRq5ehXHjoG1ba9JH9QoXeOONDfQqG2WNB4uIW1AAFBFxE0eOQIsWMGkS&#10;GAOPBcxn07EyhIZegI4doVw5iIx0dpki4gAKgCIibmDlSmth56goKOCXwCf05L2LffCzXfnfTkeP&#10;QteuCoEibkABUEQkD0tIgDFjoEMHOHMGatc27ApsQQ8Wpd7ZGOvXESM0HCySxykAiojkUYcPQ9Om&#10;MGWKtT10KGx5NYqKxzel/yZjIDra6ioUkTxLAVBEJA/68ktryPf77yEwEJYsgbffBt8zRzN2gJiY&#10;HK1PRJxLAVBEJA+Jj4eRI+G+++Cff6B+fdi1Cx544L87BAdn7EAZ3U9EciUFQBGRPOLgQQgLg2nT&#10;rO0RI2DTJqhQ4ZqdwsIgNBRstrQPYrNB6dLWfiKSZykAiojkAZGRULs2/PADBAXBF19YQdDb+7od&#10;PTxgxgzr++tDYPL29OnWfiKSZykAiojkYnFxMGyYNcT777/QsCHs3g333nuDN4WHWzcFliqVsj00&#10;1GoPD8/RmkXE+RQAsyAiIoKqVatSv359Z5ciIm7szz+hUSN45x1r+5lnYMMGKFs2A28OD4dDh2D5&#10;cmt7+XJrDFnhT8QtKABmwZAhQ9i7dy/bt293diki4qYWL4Y6dawJHkWKWPnttdfAyysTB/HwgCZN&#10;rO+bNNGwr4gbUQAUEclFLl+GwYOhRw84f97KbXv2WAs9i4hklAKgiEgusX8/NGgA779vzdd4/nlY&#10;t866dU9EJDOcEgA3bNhA586dqVixIrfffjv33nsvUVp1XkQkXR9/DHXrwk8/QbFisGoV/N//gaen&#10;sysTkdzI4QHw448/plWrVvj7+/Pkk08ydOhQ/Pz8aNmyJQsXLnR0OSIiLu3SJRgwAHr3hosXoXlz&#10;+PFHaN3a2ZWJSG7m8P87Tpo0iSlTpvDUU0/Z24YPH87UqVN5+eWXeeihhxxdkoiIS9q7F7p1g19/&#10;tYZ8x4+HF17QXA0RuXUO7wE8cOAAnTt3TtV+7733cvDgQUeXIyLicoyBOXOgXj0r/JUsCd9+Cy++&#10;qPAnItnD4QGwdOnSrF27NlX72rVrKV26tKPLERFxKRcuQN++0L+/NeO3dWtrlm+LFs6uTETyEocP&#10;AY8aNYonn3ySPXv20KhRI2w2G5s2bWLu3LnMSH48kYiIG/rpJ+jeHX77DfLlg4kTYexY63sRkezk&#10;8AD4+OOPU7JkSd58800+/fRTAKpUqcLixYu57777HF2OiIjTGQMffADDh8OVKxASAp98Avfc4+zK&#10;RCSvcsoCAl26dKFLly7OOLWIiEuJjYXHHoNFi6zt9u1h3jxrqRcRkZyigQURESfZvdta22/RImty&#10;x2uvwddfK/yJSM5zSA9g4cKF+f333ylatChBQUHYbLZ09z179qwjShIRcRpj4N134amnID4eSpe2&#10;QmCjRs6uTETchUMC4LRp0yhQoID9+xsFQBGRvOzcORg0CJYssbY7d4a5c6FwYWdWJSLuxiEBsG/f&#10;vvbv+/Xr54hTioi4nO3brVm+Bw+Cl5c15DtihLXIs4iIIzn8HkAPDw9OnjyZqv3MmTN4aIVTEcmD&#10;jIHp06FxYyv8lSsHmzZZQ8AKfyLiDA6fBWyMSbM9Li4Ob29vB1cjIpKzzp61FnX+4gtrOzwc/vMf&#10;KFTIqWWJiJtzWAB86623ALDZbMyePZv8+fPbX0tMTGTjxo1UrlzZUeWIiOS4rVutId/Dh8HbG958&#10;E4YMUa+fiDifwwLgtGnTAKsH8L333ksx3Ovt7U25cuV47733HFWOiEiOSUqywt5zz8HVq3DbbbB4&#10;sbXki4iIK3BYADx48CAAzZs3JzIykqCgIEedWkTEYU6fhn79YPlya7t7d5g1CwoWdGpZIiIpOPwe&#10;wHXr1jn6lCIiDrFpE/ToAUePgo8PzJgBjz56zZBvYiJERUFMDAQHQ1iYtQK0iIiDOeVRcEeOHOHL&#10;L7/k8OHDxMfHp3ht6tSpzihJRCTLkpKsJV1eeMHKeJUqwaefQs2a1+wUGWk97PfIkf+1hYZaKTE8&#10;3OE1i4h7c3gAXLt2Lffeey/ly5dn//79VKtWjUOHDmGMoU6dOo4uR0Tklpw8Cb17w+rV1vbDD1tP&#10;+bhmnpsV/rp2tdaDudbRo1b7kiUKgSLiUA5fB3Ds2LGMGjWKX375BV9fXz7//HOio6Np2rQpDz74&#10;oKPLERHJsvXroVYtK/z5+VnLu3z00XXhLzHR6vlLawms5LYRI6z9REQcxOEBcN++ffYng3h6enL5&#10;8mXy58/PxIkTee211xxdjohIpiUmwsSJ0LKldTtflSrWUz76909jiZeoqJTDvtczBqKjrf1ERBzE&#10;4QEwICCAuLg4AEJCQvjrr7/sr50+fdrR5YiIZMrx49CmDUyYYN3798gjVvi788503hATk7EDZ3Q/&#10;EZFs4PB7ABs0aMDmzZupWrUqHTt2ZNSoUfz8889ERkbSoEEDR5cjIpJh334LvXpZ9/35+8N771n3&#10;/91QcHDGDp7R/UREsoHDA+DUqVO5cOECAC+++CIXLlxg8eLFVKxY0b5YtIiIK7l6FV56CSZNskZs&#10;q1e3Zvlm6OFFYWHWbN+jR9O+D9Bms14PC8v2ukVE0uPQAJiYmEh0dDQ1atQAwN/fn5kzZzqyBBGR&#10;TDl6FB56CDZutLYffRSmT7cmfWSIh4e11EvXrlbYuzYEJt8wOH261gMUEYdy6D2AHh4etG3blnPn&#10;zjnytCIiWfLNN9Ys340brZm9n3wC77+fifCXLDzcWuqlVKmU7aGhWgJGRJzC4UPA1atX58CBA5Qv&#10;X97RpxYRyZCEBGtR5+SFCWrVsoZ8b7/9Fg4aHg733acngYiIS3B4AJw0aRKjR4/m5Zdfpm7dugQE&#10;BKR4vaAemCkiThQdbT3ObcsWa3vIEHjjDfD1zYaDe3hAs2bZcCARkVvj8ADYrl07AO69915s1yyY&#10;ZYzBZrOR6MDFUKOjo+nduzcnT57E09OTF154QYtRi7ixr76Cfv3g7FkoWNBa2LlrV2dXJSKS/Rwe&#10;ANetW+foU6bL09OT6dOnU6tWLU6ePEmdOnXo0KFDql5JEcnb4uNh7FhIfhR5vXqweDFUqODcukRE&#10;corDA2DTpk0dfcp0BQcHE/zftbeKFy9O4cKFOXv2rAKgiBs5eNAa8v3hB2t7xAh49VXw8XFqWSIi&#10;OcrhTwLJThs3bqRz586EhIRgs9lYtmxZqn1mzpxJ+fLl8fX1pW7dukSl87ilHTt2kJSUROnSpXO4&#10;ahFxFUuXQu3aVvgrVAiWLYNp0xT+RCTvy9UB8OLFi9SsWZN33nknzdcXL17MiBEjeP7559m9ezdh&#10;YWG0b9+ew4cPp9jvzJkz9OnTh1mzZjmibBFxsrg4ePJJa2Luv/9CgwawZ481SVdExB04fAg4O7Vv&#10;35727dun+/rUqVMZMGAAAwcOBGD69OmsWrWKd999l8mTJwMQFxdHly5dGDt2LI0aNXJI3SLiPH/9&#10;Bd27w86d1vbTT1tP+PDycm5dIiKOlKsD4I3Ex8ezc+dOnn322RTtbdq0Yct/13cwxtCvXz9atGhB&#10;75s+0NMKi3Fxcfbt2NhYABISEkhISMjG6rEfL7uPK3mXrpmb++wzG4MHe3D+vI0iRQz/+U8iHTpY&#10;T+Zw1x+brhvJrLxwzeTm2rOL0wPghg0buHjxIg0bNiQoKCjbjnv69GkSExMpUaJEivYSJUpw/Phx&#10;ADZv3szixYupUaOG/f7B+fPnU7169TSPOXnyZF566aVU7atXr8bf3z/bar/WmjVrcuS4knfpmkkt&#10;Pj4fH35YjW++sRagr1LlDKNG7QCusGKFc2tzFbpuJLNy8zVz6dIlZ5fgdA4LgK+//joXLlywByhj&#10;DO3bt2f16tWANQt37dq13Hnnndl63mvXGkw+b3JbkyZNSEpKyvCxxo4dy8iRI+3bsbGxlC5dmjZt&#10;2mT7AtYJCQmsWbOG1q1b46WxKckAXTNp+/13eOghT376yfpz/8wzibz4YkE8PVs4uTLXoOtGMisv&#10;XDPJI3juzGEB8JNPPmHMmDH27SVLlrBx40aioqKoUqUKffr04aWXXuLTTz/NlvMVLVoUDw8Pe29f&#10;spMnT6bqFcwoHx8ffNKYHujl5ZVjfwhy8tiSN+ma+Z8FC+Cxx+DiRShWDObPh7ZtPQA9fu16um4k&#10;s3LzNZNb685ODpsFfPDgQWrUqGHfXrFiBQ888ACNGzemcOHCjBs3ju+//z7bzuft7U3dunVTdVGv&#10;WbNGkz1E8rhLl2DgQHj4YSv8NWtmzfJt29bZlYmIuAaH9QAmJCSk6D37/vvvGT58uH07JCSE06dP&#10;Z+qYFy5c4M8//7RvHzx4kD179lC4cGHKlCnDyJEj6d27N/Xq1aNhw4bMmjWLw4cPM3jw4Fv/QCLi&#10;kvbtg27d4JdfwGaDF16A8eOtx/CKiIjFYQGwYsWKbNy4kQoVKnD48GF+//33FE8FOXLkCEWKFMnU&#10;MXfs2EHz5s3t28n35/Xt25e5c+fSvXt3zpw5w8SJE4mJiaFatWqsWLGCsmXL3tJniYiIICIiwqHP&#10;LRaRm5s3D554wuoBLFECFi6EFrrVT0QkFYcFwMcff5yhQ4cSFRXF1q1badiwIVWrVrW//t1331G7&#10;du1MHbNZs2YYY264zxNPPMETTzyRpZrTM2TIEIYMGUJsbCyBgYHZemwRybyLF63g99FH1narVvDx&#10;x1YIFBGR1BwWAB977DE8PT35+uuvueeee5gwYUKK148dO0b//v0dVY6I5BE//2wN+f72G+TLBxMn&#10;wrPPXjPkm5gIUVEQEwPBwRAWpvFgEXF7DguAq1evpk+fPgwYMCDN12fOnOmoUkQkDzAG/vMfGDYM&#10;rlyBkBD45BO4555rdoqMhOHD4ciR/7WFhsKMGdZz4ERE3JTDZgEPHjyYYsWK0b17dz755BPOnTvn&#10;qFOLSB5z/rw1w3fQICv8tWtnzfJNFf66dk0Z/gCOHrXaIyMdWbKIiEtxWAA8cOAAGzdupHr16kyb&#10;No2SJUvSsmVL3nrrLQ4dOuSoMkQkl9uzB+rWtSZ4eHjAq6/C8uXWOn92iYlWz19a9wgnt40YYe0n&#10;IuKGHBYAAWrUqMG4ceP44YcfOHDgAA8++CDffPMNVapUoWbNmowfP54dO3Y4siQRySWMgXffhQYN&#10;4I8/oHRp2LgRxoyx7v1LISoqdc/f9QeLjrb2ExFxQw4NgNcKCQlh8ODBrFixgtOnT/PCCy9w6NAh&#10;2rVrxyuvvOKssjIkIiKCqlWrUr9+fWeXIuIW/v0Xune3ZvrGxUHnzrB7N6S7pntMTMYOnNH9RETy&#10;GIdNArmRgIAAunbtSsOGDZk7dy5nzpxxdkk3pGVgRBxnxw4r/B04AJ6e8Npr8NRT1iLP6QoOztjB&#10;M7qfiEge47QewGsdP36cYcOGUbFiRfLly0exFDfziIg7Mgbeesvq5TtwAMqWhU2bYOTIm4Q/sJZ6&#10;CQ1Nf0ebzRpDDgvL9rpFRHIDhwXAc+fO0atXL4oVK0ZISAhvvfUWSUlJjB8/ngoVKrB161Y+/PBD&#10;R5UjIi7sn3+sVVqGD4eEBOjSxRryvfvuDB7Aw8Na6gVSh8Dk7enTtR6giLgthwXA5557jo0bN9K3&#10;b18KFy7MU089RadOndi0aRMrV65k+/bt9OzZ01HliIiL2rYNateGZcvA29vqBfz8cwgKyuSBwsNh&#10;yRIoVSple2io1a51AEXEjTnsHsDly5czZ84cWrVqxRNPPEHFihWpVKkS06dPd1QJIuLCjIGpU62n&#10;eFy9ChUqwKefWku+ZFl4ONx3n54EIiJyHYcFwGPHjtmf/VuhQgV8fX0ZOHCgo04vIi7szBno1w++&#10;/tra7tYNZs2CbJlj5eEBzZplw4FERPIOhw0BJyUl4eXlZd/28PAgICDAUacXERe1eTPUqmWFPx8f&#10;a62/RYuyKfyJiEiaHNYDaIyhX79++Pj4AHDlyhUGDx6cKgRG5oLHM0VERBAREUGiniIgkmVJSTBl&#10;CowbZz2Qo1Ila8i3Zk1nVyYikvc5LAD27ds3xfbDDz/sqFNnO60DKHJrTp2CPn3gm2+s7V69rJ6/&#10;AgWcW5eIiLtwWACcM2eOo04lIi5swwZ46CE4dgz8/ODtt6F//wys7SciItnGJRaCFpG8LzERXn4Z&#10;WrSwwl+VKvDDDzBggMKfiIijucSj4EQkbzt+HB5+GNautbb79YN33gHNAxMRcQ4FQBHJUWvXWvf4&#10;nTgB/v7WvX59+ji7KhER96YhYBHJEYmJMH48tG5thb9q1WDHDoU/ERFXoB5AEcl2x45ZEz02bLC2&#10;Bw2yHs3r5+fcukRExKIewCyIiIigatWq1K9f39mliLicVaustfw2bID8+WHBAuupHgp/IiKuQwEw&#10;C4YMGcLevXvZvn27s0sRcRlXr8LYsdCuHZw+bYXAnTutnkAREXEtGgIWkVsWHQ09e1qPdQN44gl4&#10;803w9XVuXSIikjYFQBG5JcuXWxM7zp6FggVh9qxEHiwRBUtjIDgYwsLAw8PZZYqIyDUUAEUkS+Lj&#10;4bnnrJ4+gLp1YXH/Vdw2eiAcOfK/HUNDrRkg4eHOKVRERFLRPYAikmmHDsE99/wv/A0fDpufXsZt&#10;Q9unDH8AR49C164QGenwOkVEJG0KgCKSKcuWQe3asG0bFCoES5fC9DcT8Rk9DIxJ/YbkthEjrMUB&#10;RUTE6RQARSRD4uKsnr4uXeDcObj7bti9G+6/H4iKSt3zdy1jrJkiUVEOqlZERG5EAVBEbuqvv6Bx&#10;Y3jrLWt79Ggry5Ur998dYmIydqCM7iciIjlKk0BE5IY++wwGDoTYWChcGD76CDp2vG6n4OCMHSyj&#10;+4mISI5SD6CIpOnKFWs9v27drPDXuDHs2ZNG+ANrqZfQULDZ0j6YzQalS1v7iYiI0ykAZoEeBSd5&#10;3R9/QMOG8O671vbYsbB+vZXh0uThYS31AqlDYPL29OlaD1BExEUoAGaBHgUnedknn0CdOlZvX7Fi&#10;8M038Mor4HmzG0bCw2HJEihVKmV7aKjVrnUARURchu4BFBEALl2yZvnOnm1tN20KCxdCSEgmDhIe&#10;DvfdZ80QidGTQEREXJUCoIiwb591r98vv1gjti+8YH3dtNcvLR4e0KxZdpcoIiLZSAFQxM3Nm2dN&#10;9rh0CUqUgAULoGVLZ1clIiI5SfcAiripixehXz/r69IlK/Tt2aPwJyLiDhQARdzQL79A/fpW71++&#10;fPDyy7BqFZQs6ezKRETEETQELOJGjIEPP4ShQ611/kJCrIkeTZs6uzIREXEkBUARN3H+PDz+uHWP&#10;H0C7dtZTPYoVc25dIiLieBoCFnEDe/ZAvXpW+PPwgFdfheXLFf5ERNyVegBF8jBj4L334KmnIC7O&#10;WpN50SLrsW4iIuK+FABF8qh//4VHH4VPP7W2O3WCuXOhSBGnliUiIi5AQ8BZoGcBi8tJTIRNm6zv&#10;N21i5w+J1KljhT9PT3jzTfjyS4U/ERGxKABmgZ4FLC4lMhLKlYOOHTEGItp+RaO7r3LgAJQta+XC&#10;kSOtJ3yIiIiAhoBFcrfISOjaFYzhH99gXnutPlsT7gPgfpby4URPgu7u7OQiRUTE1agHUCS3SkyE&#10;4cPBGLZxF3fHbWHr1hC8ieMthhHJAwSNG2LtJyIicg0FQJHcKioKc+QIU3mKJmzikClHiRIX2ejT&#10;gmG8gw0D0dEQFeXsSkVExMVoCFgklzrz+xn68SVfYw3xPuDxOeFTfakzcHfKHWNinFCdiIi4MvUA&#10;iuRCmzdD7Rc68jWd8eEK7zKYhV69CQi4mnrn4GDHFygiIi5NAVAkF0lKsp7i0bQpRJ/05XbPA2yl&#10;IYN5P/UsX5sNSpeGsDCn1CoiIq5LAVAklzh1Cjp2hLFjrXkdDz0EO+f+Qi3bj6nXeEnenj7devab&#10;iIjINRQARXKBjRuhVi345hvw9YXZs+Hjj6FAr3thyRIoVSrlG0JDrfbwcKfUKyIirk0BUMSFJSbC&#10;//0fNG8Ox45B5cqwfTsMGHBNp194OBw6BMuXW9vLl8PBgwp/IiKSLgVAERd14gS0bQsvvGDd+9e3&#10;L+zYAdWqpbGzhwc0aWJ936SJhn1FROSGtAyMiAtauxZ69bJCoL8/zJxpBUAREZHsoB5AEReSmAgT&#10;JkDr1lb4q1bNGvJV+BMRkeykHkARF3HsmNXrt369tT1wIMyYYfUAioiIZCcFQBEXsGoV9O5tLfWS&#10;Pz+8/761zIuIiEhO0BCwiBNdvWqt69eunRX+ataEnTsV/kREJGcpAGZBREQEVatWpX79+s4uRXKx&#10;6Gho1sx6sgfA44/D1q1QqZJTyxIRETegAJgFQ4YMYe/evWzfvt3ZpUgutXy5tbDz5s1QoAAsXmzN&#10;9PX1dXZlIiLiDhQARRwoIQGefho6dYKzZ6FuXdi9G7p1c3ZlIiLiTjQJRMRB/v4buneHbdus7WHD&#10;4PXXwcfHuXWJiIj7UQAUcYBly+CRR+DcOShUCD78ELp0cXJRIiLitjQELJKD4uNhxAgr7J07B3fd&#10;ZQ35KvyJiIgzKQCK5JADB6BxY2sxZ4BRoyAqCsqVc2pZIiIiGgIWyZLERCvNxcRAcDCEhYGHh/3l&#10;JUtgwACIjYXChWHuXOjc2XnlioiIXEsBUCSzIiNh+HA4cuR/baGhMGMGVzqEM2qUtaQLQKNGsGgR&#10;lC7tnFJFRETSogAokhmRkdC1KxiTsv3oUf544Fm6lW/BnoOFAHj2WZg4Eby8HF+miIjIjSgAimRU&#10;YqLV83d9+AM+Md15lFlcOFiAokUN8+fbaNfOCTWKiIhkgCaBiGRUVFTKYV/gMr48yvs8xCdcoAD3&#10;sIE9M79X+BMREZemACiSUTExKTZ/4w7uZhsf8Cg2khjHy6ylJaWu/u2kAkVERDJGQ8AiGRUcbP/2&#10;I3rzOO9yiQBKcJyPeZhWrE21n4iIiCtSD6BIRoWFcTHkdh7hQ/ryEZcIoAVr2U1tK/zZbNZ037Aw&#10;Z1cqIiJyQ+oBFMmgX3/zoFu+HeylIPlIZAIv8TyT8CDJCn8A06enWA9QRETEFakHUOQmjIH//Afq&#10;14e9RwoSHHSZtUV7MJ6XrfAH1jqAS5ZAeLhzixUREckA9QCK3MD58/D447BggbXdpg3Mn+9H8SKL&#10;bvgkEBEREVemACiSjh9/hG7d4PffrWz38sswZgzkywfgAc2aOblCERGRrFEAFLmOMfD++zBiBMTF&#10;QalS1uPcmjRxdmUiIiLZQwFQ5BqxsTBoEHz6qbXdsSPMnQtFizq1LBERkWylSSAi/7VzJ9SpY4U/&#10;T094/XX48kuFPxERyXvUAyhuzxh45x0YPRri46FsWWvIt0EDZ1cmIiKSM9QDmAURERFUrVqV+vXr&#10;O7sUuUXnzkHXrvDkk1b4u+8+2L1b4U9ERPI2BcAsGDJkCHv37mX79u3OLkVuwQ8/QO3aEBkJXl7W&#10;Gs5Ll0JQkLMrExERyVkKgOJ2jIGpU6FxYzh0CMqXh82bYfjw/z3QQ0REJC/TPYDiVs6ehX794Kuv&#10;rO2uXWH2bAgMdGpZIiIiDqUeQHEbW7ZArVpW+PPxgZkzrRm/Cn8iIuJuFAAlz0tKgilT4J57IDoa&#10;br8dtm61HvGmIV8REXFHGgKWPO3UKejbF1autLZ79rSe8lGggHPrEhERcSYFQMmzNm60At+xY+Dr&#10;C2+9BQMHqtdPREREQ8CS5yQlwaRJ0Ly5Ff4qV7aWfBk0SOFPREQE1AMouUViIkRFQUwMBAdDWBh4&#10;eKTa7cQJ6N0b1qyxtvv0gYgIyJ/fwfWKiIi4MAVAcX2RkdYifUeO/K8tNBRmzIDwcHvTd99Br15w&#10;/Dj4+1vBr18/x5crIiLi6jQELK4tMtJarO/a8Adw9KjVHhlJYiJMmACtWlnh7847Yft2hT8REZH0&#10;KACK60pMtHr+jEn92n/bjg2bTKuWhokTraYBA6z7/apWdXCtIiIiuYiGgMV1RUWl7vm7xmrTioeP&#10;fcypYzYCAqzlXXr1cmB9IiIiuZR6AMV1xcSk2XwVD57n/2jHN5yiODXL/sOuXQp/IiIiGaUAKK4r&#10;ODhV0xFK0Zx1vMLzGPIxmHf5/v2fqVTJCfWJiIjkUhoCFtcVFmbN9j16FIxhBe3pw0ecoSgFiGU2&#10;g+hW+ntoddDZlYqIiOQq6gEU1+XhATNmkGA8eYYpdGQFZyhKHXayi7p0s30G06enuR6giIiIpE8B&#10;UFza33XDuadSDK/zNABDeZstNKJi6ThYsiTFOoAiIiKSMRoCFpf1xRfwyCPwzz9FCAw0fDjyV8Jv&#10;LwrBq9J9EoiIiIjcnAKguJz4eHjmGetBHwB33QWLFtkoX74aUM2ptYmIiOQFGgIWl3LgADRu/L/w&#10;N3KktRxg+fLOrUtERCQvUQ+guIzPP4f+/SE2FoKCYN486NzZ2VWJiIjkPeoBFKe7cgWGDrUe7Rsb&#10;C40awZ49Cn8iIiI5RQFQnOqPP6zAFxFhbY8ZA+vXQ5kyTi1LREQkT9MQsDjNokXw6KNw/jwULQof&#10;fQTt2zu7KhERkbxPPYDicJcvw2OPQc+eVvgLC7OGfBX+REREHEMBUBzqt9/g7rth1iyw2WDcOPju&#10;OyhVytmViYiIuA8NAYvDzJ8Pjz8OFy9C8eLw8cfQurWzqxIREXE/6gGUHHfxorW8S58+1vctWlhD&#10;vgp/IiIizqEAKDnq11+tJ3nMmQP58sFLL8Hq1RAc7OzKRERE3JeGgCVHGGOFvqFDrUkfwcGwcCE0&#10;a+bsykREREQBULLdhQsweDAsWGBtt2lj3f9XvLhz6xIRERGL2w8Bd+nShaCgILp27ersUvKEH3+E&#10;unWt8OfhAa+8AitXKvyJiIi4ErcPgE8++SQfffSRs8vI9YyB99+3lnj5/XdrWZf162HsWOvePxER&#10;EXEdbv9Pc/PmzSlQoICzy8jVYmOtRZ0HD4a4OOjQwZrl26SJsysTERGRtOTqALhx40Y6d+5MSEgI&#10;NpuNZcuWpdpn5syZlC9fHl9fX+rWrUtUVJTjC83Ddu2COnVg8WLw9ITXX4evvrIe7SYiIiKuKVcH&#10;wIsXL1KzZk3eeeedNF9fvHgxI0aM4Pnnn2f37t2EhYXRvn17Dh8+7OBKc5nERGv89pNPrF8TE1Pt&#10;Ygy88w40bAh//QVlysDGjTB6tIZ8RUREXF2ungXcvn172t/gAbJTp05lwIABDBw4EIDp06ezatUq&#10;3n33XSZPnpzp88XFxREXF2ffjo2NBSAhIYGEhIRMH+9Gko+X3ce9qa++gjFj4OjR/7WVKgWvvQad&#10;OwNw7hw8+qgHy5ZZSa9TpyRmz06kcGFwdLnyP067ZiRX03UjmZUXrpncXHt2ydUB8Ebi4+PZuXMn&#10;zz77bIr2Nm3asGXLliwdc/Lkybz00kup2levXo2/v3+Wjnkza9asyZHjpsvDA954I+3XVqzg998L&#10;8cYb9Th5MgBPzyT69v2VTp0OsHWrY8uU9Dn8mpE8QdeNZFZuvmYuXbrk7BKcLs8GwNOnT5OYmEiJ&#10;EiVStJcoUYLjx4/bt9u2bcuuXbu4ePEioaGhLF26lPr166d5zLFjxzJy5Ej7dmxsLKVLl6ZNmzYU&#10;LFgwW+tPSEhgzZo1tG7dGi8vr2w9dpoSE6F69ZQ9f9cw2Hgr4Hme/3csCQk2ypc3LFiQRL16lYHK&#10;OV+f3JTDrxnJE3TdSGblhWsmeQTPneXZAJjMZrOl2DbGpGhbtWpVho/l4+ODj49PqnYvL68c+0OQ&#10;k8dOYfNm+PPPNF86SxD9mMtXl+8F4IEHYPZsG4UK5fnLJ1dy2DUjeYquG8ms3HzN5Na6s1OevV2/&#10;aNGieHh4pOjtAzh58mSqXkEBYmLSbN5CQ2qxh6+4F2/iiHhkO599BoUKObY8ERERyT55NgB6e3tT&#10;t27dVPcorFmzhkaNGjmpKhcWHJxiMwkbU3iae9hINGWoyB9spQFP9LnIdZ2qIiIiksvk6jG8Cxcu&#10;8Oc1w5YHDx5kz549FC5cmDJlyjBy5Eh69+5NvXr1aNiwIbNmzeLw4cMMHjzYiVW7qLAwCA2Fo0c5&#10;ZYrQl3mspAMAPfiE9xlMwdKB1n4iIiKSq+XqALhjxw6aN29u306eoNG3b1/mzp1L9+7dOXPmDBMn&#10;TiQmJoZq1aqxYsUKypYte0vnjYiIICIigsQ01sfLtTw8YMYMNj4wg54s5Bil8OUyb/EkA/mP1es3&#10;fY61n4iIiORquToANmvWDGPMDfd54okneOKJJ7L1vEOGDGHIkCHExsYSGBiYrcd2lqQkmLwvnPH5&#10;upCUZOMOfuNTulGDn6F0aZg+HcLDnV2miIiIZINcHQAle5w4Ab17g3W7pI3eDycx86FT5D831ro3&#10;MCxMPX8iIiJ5iAKgm/vuO+jVC44fBz8/iIiAfv3yYbPpXj8REZG8Ks/OApYbS0yEF1+EVq2s8Fe1&#10;KuzYAY88gmb5ioiI5HHqAXRDMTHw0EOwfr213b8/vP025NDT7ERERMTFqAcwCyIiIqhatWq6j4xz&#10;ZatXQ82aVvgLCID58+E//1H4ExERcScKgFkwZMgQ9u7dy/bt251dSoZdvQrPPw/t2sGpU1CjBuzc&#10;CQ8/7OzKRERExNE0BOwGjhyxhnyjoqztxx6DadOsSR8iIiLifhQA87gVK6BPHzhzBgoUgA8+gO7d&#10;nV2ViIiIOJOGgPOohAR45hno2NEKf3XqwK5dCn8iIiKiHsA86e+/oUcP2LrV2h46FN54A3x8nFuX&#10;iIiIuAb1ALqixETYtMn6ftMmazuDvvgCate2wl9gICxZYi3xovAnIiIiyRQAXU1kJJQrZ43dgvVr&#10;uXJW+w3Ex8NTT8H998M//0D9+rB7NzzwQE4XLCIiIrmNAmAW5Ng6gJGR0LWrNW33WkePWu3phMCD&#10;B6FJE5g+3dp+6imr47B8+ewtT0RERPIGBcAsyJF1ABMTYfhwMCb1a8ltI0akGg7+/HNryHf7dggK&#10;soaAp04Fb+/sK01ERETyFgVAVxEVlbrn71rGQHS0fTG/K1esyR1du8K//0LDhtaQ7733OqheERER&#10;ybUUAF1FTEyG9/vzT2jUCCIirKZnnoENG6Bs2ZwrT0RERPIOLQPjKoKDM7Tbon01efQxOH8eihSB&#10;jz6CDh1yuDYRERHJU9QD6CrCwiA0FGy2NF++jB+PBXxMz5ercv68tfuePQp/IiIiknkKgK7CwwNm&#10;zLC+vy4E7ucOGvA9sy72wmaD55+H776z8qKIiIhIZikAupLwcGvl5lKl7E0Lrvagrm0nP1GT4sVh&#10;1Sr4v/8DTw3ei4iISBYpRria8HC47z4urtrE21PLsTbhPgCaN4cFCzJ8q6CIiIhIutQDmAU5thD0&#10;f/36mweNRt/D2rVlsdkML74Ia9Yo/ImIiEj2UADMghxZCPoakybBvn02goKusGpVIhMmWLcIioiI&#10;iGQHDQG7oIgI8PJKokWL9TRr1tLZ5YiIiEgeox5AFxQUBLNnJ1KoUJyzSxEREZE8SAFQRERExM0o&#10;AIqIiIi4GQVAERERETejACgiIiLiZhQARURERNyMAqCIiIiIm1EAzIKcfhKIiIiISE5SAMyCnH4S&#10;iIiIiEhOUgAUERERcTMKgCIiIiJuRgFQRERExM0oAIqIiIi4GQVAERERETfj6ewCcjNjDACxsbHZ&#10;fuyEhAQuXbpEbGwsXl5e2X58yXt0zUhW6LqRzMoL10zyv9vJ/467IwXAW3D+/HkASpcu7eRKRERE&#10;JLPOnz9PYGCgs8twCptx5/h7i5KSkjh27BgtWrRgx44d6e5Xv379dNcMTO+12NhYSpcuTXR0NAUL&#10;Fsy2mnPCjT6fq50jq8fJzPsysu/N9snK67npmoHcc924yjWTkf30d43rnMNVrptb3Sev/l1jjOH8&#10;+fOEhISQL5973g2nHsBbkC9fPkJDQ/H09LzhHwIPD490X7/RawAFCxZ0+T9gN/sMrnSOrB4nM+/L&#10;yL432+dWXs8N1wzknuvGVa6ZjOynv2tc5xyuct3c6j55+e8ad+35S+aesTebDRkyJMuv3+y9uYEj&#10;PkN2nSOrx8nM+zKy761cM5mtx1XlluvGVa6ZjOynv2tc5xyuct3c6j66bvIuDQG7qNjYWAIDA/n3&#10;339zxf+wxPl0zUhW6LqRzNI1kzeoB9BF+fj4MGHCBHx8fJxdiuQSumYkK3TdSGbpmskb1AMoIiIi&#10;4mbUAygiIiLiZhQARURERNyMAqCIiIiIm1EAFBEREXEzCoAiIiIibkYBMBfq0qULQUFBdO3a1dml&#10;SC4RHR1Ns2bNqFq1KjVq1OCzzz5zdkni4s6fP0/9+vWpVasW1atX54MPPnB2SZKLXLp0ibJlyzJ6&#10;9GhnlyLp0DIwudC6deu4cOEC8+bNY8mSJc4uR3KBmJgYTpw4Qa1atTh58iR16tRh//79BAQEOLs0&#10;cVGJiYnExcXh7+/PpUuXqFatGtu3b6dIkSLOLk1ygeeff54//viDMmXK8MYbbzi7HEmDegBzoebN&#10;m1OgQAFnlyG5SHBwMLVq1QKgePHiFC5cmLNnzzq3KHFpHh4e+Pv7A3DlyhUSExNRf4FkxB9//MFv&#10;v/1Ghw4dnF2K3IACoINt3LiRzp07ExISgs1mY9myZan2mTlzJuXLl8fX15e6desSFRXl+ELFpWTn&#10;dbNjxw6SkpIoXbp0DlctzpQd18y5c+eoWbMmoaGhPPPMMxQtWtRB1YuzZMd1M3r0aCZPnuygiiWr&#10;FAAd7OLFi9SsWZN33nknzdcXL17MiBEjeP7559m9ezdhYWG0b9+ew4cPO7hScSXZdd2cOXOGPn36&#10;MGvWLEeULU6UHddMoUKF+PHHHzl48CALFy7kxIkTjipfnORWr5svvviCSpUqUalSJUeWLVlhxGkA&#10;s3Tp0hRtd911lxk8eHCKtsqVK5tnn302Rdu6devMAw88kNMligvK6nVz5coVExYWZj766CNHlCku&#10;5Fb+rkk2ePBg8+mnn+ZUieKCsnLdPPvssyY0NNSULVvWFClSxBQsWNC89NJLjipZMkE9gC4kPj6e&#10;nTt30qZNmxTtbdq0YcuWLU6qSlxdRq4bYwz9+vWjRYsW9O7d2xlligvJyDVz4sQJYmNjAYiNjWXj&#10;xo3ccccdDq9VXEdGrpvJkycTHR3NoUOHeOONNxg0aBDjx493RrlyE57OLkD+5/Tp0yQmJlKiRIkU&#10;7SVKlOD48eP27bZt27Jr1y4uXrxIaGgoS5cupX79+o4uV1xERq6bzZs3s3jxYmrUqGG/p2f+/PlU&#10;r17d0eWKC8jINXPkyBEGDBiAMQZjDEOHDqVGjRrOKFdcREb/jZLcQQHQBdlsthTbxpgUbatWrXJ0&#10;SZIL3Oi6adKkCUlJSc4oS1zYja6ZunXrsmfPHidUJa7uZv9GJevXr5+DKpKs0BCwCylatCgeHh6p&#10;/id18uTJVP/jEkmm60YyS9eMZIWum7xFAdCFeHt7U7duXdasWZOifc2aNTRq1MhJVYmr03UjmaVr&#10;RrJC103eoiFgB7tw4QJ//vmnffvgwYPs2bOHwoULU6ZMGUaOHEnv3r2pV68eDRs2ZNasWRw+fJjB&#10;gwc7sWpxNl03klm6ZiQrdN24ESfOQHZL69atM0Cqr759+9r3iYiIMGXLljXe3t6mTp06ZsOGDc4r&#10;WFyCrhvJLF0zkhW6btyHngUsIiIi4mZ0D6CIiIiIm1EAFBEREXEzCoAiIiIibkYBUERERMTNKACK&#10;iIiIuBkFQBERERE3owAoIiIi4mYUAEVERETcjAKgiLiEF198kVq1ajn8vOvXr8dms3Hu3DmHnzs7&#10;2Ww2li1b5uwyRCSXUAAUkRxns9lu+NWvXz9Gjx7N2rVrHV5bo0aNiImJITAwMMPv6devH/fff3/O&#10;FSUiksM8nV2AiOR9MTEx9u8XL17M+PHj2b9/v73Nz8+P/Pnzkz9/fofX5u3tTcmSJR1+XoD4+Hi8&#10;vb2dcm4RcW/qARSRHFeyZEn7V2BgIDabLVXb9UPAyb1sr7zyCiVKlKBQoUK89NJLXL16laeffprC&#10;hQsTGhrKhx9+mOJcR48epXv37gQFBVGkSBHuu+8+Dh06lG5t1w8Bz507l0KFCrFq1SqqVKlC/vz5&#10;adeunT3Evvjii8ybN48vvvjC3oO5fv36DJ07+TNNnjyZkJAQKlWqxNixY2nQoEGqumrUqMGECRMA&#10;2L59O61bt6Zo0aIEBgbStGlTdu3alfnfCBGR/1IAFBGX9d1333Hs2DE2btzI1KlTefHFF+nUqRNB&#10;QUFs27aNwYMHM3jwYKKjowG4dOkSzZs3J3/+/GzcuJFNmzbZA1x8fHyGz3vp0iXeeOMN5s+fz8aN&#10;Gzl8+DCjR48GYPTo0XTr1s0eCmNiYmjUqFGGz7127Vr27dvHmjVr+Prrr+nVqxfbtm3jr7/+su/z&#10;66+/8vPPP9OrVy8Azp8/T9++fYmKimLr1q3cfvvtdOjQgfPnz2fHj1lE3JCGgEXEZRUuXJi33nqL&#10;fPnycccddzBlyhQuXbrEc889B8DYsWN59dVX2bx5Mz169GDRokXky5eP2bNnY7PZAJgzZw6FChVi&#10;/fr1tGnTJkPnTUhI4L333uO2224DYOjQoUycOBGA/Pnz4+fnR1xcXIqh448//jhD5w4ICGD27Nkp&#10;hn5r1KjBwoULeeGFFwBYsGAB9evXp1KlSgC0aNEiRX3vv/8+QUFBbNiwgU6dOmXuhyoignoARcSF&#10;3XnnneTL97+/pkqUKEH16tXt2x4eHhQpUoSTJ08CsHPnTv78808KFChgv6ewcOHCXLlyJUUP2834&#10;+/vbwx9AcHCw/Rzpyei5q1evnuq+v169erFgwQIAjDF88skn9t4/gJMnTzJ48GAqVapEYGAggYGB&#10;XLhwgcOHD2f4M4mIXEs9gCLisry8vFJs22y2NNuSkpIASEpKom7duvYwda1ixYrd0nmNMTd8T0bP&#10;HRAQkOr1hx56iGeffZZdu3Zx+fJloqOj6dGjh/31fv36cerUKaZPn07ZsmXx8fGhYcOGmRrWFhG5&#10;lgKgiOQZderUYfHixRQvXpyCBQvm2Hm8vb1JTEzMtnOHhoZyzz33sGDBAi5fvkyrVq0oUaKE/fWo&#10;qChmzpxJhw4dAIiOjub06dO3/kFExG1pCFhE8oxevXpRtGhR7rvvPqKiojh48CAbNmxg+PDhHDly&#10;JNvOU65cOX766Sf279/P6dOnSUhIuOVz9+rVi0WLFvHZZ5/x8MMPp3itYsWKzJ8/n3379rFt2zZ6&#10;9eqFn59ftn0eEXE/CoAikmf4+/uzceNGypQpQ3h4OFWqVKF///5cvnw5W3sEBw0axB133EG9evUo&#10;VqwYmzdvvuVzP/jgg5w5c4ZLly6lWmT6ww8/5J9//qF27dr07t2bJ598kuLFi2fb5xER92MzN7ux&#10;RURERETyFPUAioiIiLgZBUARERERN6MAKCIiIuJmFABFRERE3IwCoIiIiIibUQAUERERcTMKgCIi&#10;IiJu5v8Bg6rbtM3VHLwAAAAASUVORK5CYIJQSwMEFAAGAAgAAAAhAOUqJ5fiAAAACwEAAA8AAABk&#10;cnMvZG93bnJldi54bWxMj8FKw0AQhu+C77CM4K3dpLohxkxKKeqpCLaCeNsm0yQ0uxuy2yR9e8eT&#10;3maYj3++P1/PphMjDb51FiFeRiDIlq5qbY3weXhdpCB80LbSnbOEcCUP6+L2JtdZ5Sb7QeM+1IJD&#10;rM80QhNCn0npy4aM9kvXk+XbyQ1GB16HWlaDnjjcdHIVRYk0urX8odE9bRsqz/uLQXib9LR5iF/G&#10;3fm0vX4f1PvXLibE+7t58wwi0Bz+YPjVZ3Uo2OnoLrbyokN4VGnCKMIieeKBiVTFCsQRYaVUBLLI&#10;5f8O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nN4nMD&#10;AAAkCAAADgAAAAAAAAAAAAAAAAA6AgAAZHJzL2Uyb0RvYy54bWxQSwECLQAKAAAAAAAAACEAkYeC&#10;YtNlAADTZQAAFAAAAAAAAAAAAAAAAADZBQAAZHJzL21lZGlhL2ltYWdlMS5wbmdQSwECLQAUAAYA&#10;CAAAACEA5Sonl+IAAAALAQAADwAAAAAAAAAAAAAAAADeawAAZHJzL2Rvd25yZXYueG1sUEsBAi0A&#10;FAAGAAgAAAAhAKomDr68AAAAIQEAABkAAAAAAAAAAAAAAAAA7WwAAGRycy9fcmVscy9lMm9Eb2Mu&#10;eG1sLnJlbHNQSwUGAAAAAAYABgB8AQAA4G0AAAAA&#10;">
                <v:shape id="Picture 170" o:spid="_x0000_s1198"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xxwgAAANwAAAAPAAAAZHJzL2Rvd25yZXYueG1sRI9Bi8JA&#10;DIXvC/6HIYK3darCulRHEUGo3qr+gGwntsVOpnZGrf/eHBa8JbyX974s171r1IO6UHs2MBknoIgL&#10;b2suDZxPu+9fUCEiW2w8k4EXBVivBl9LTK1/ck6PYyyVhHBI0UAVY5tqHYqKHIaxb4lFu/jOYZS1&#10;K7Xt8CnhrtHTJPnRDmuWhgpb2lZUXI93ZyA70S5vr9v9NHvNZuc+v/0hH4wZDfvNAlSkPn7M/9eZ&#10;Ffy54MszMoFevQEAAP//AwBQSwECLQAUAAYACAAAACEA2+H2y+4AAACFAQAAEwAAAAAAAAAAAAAA&#10;AAAAAAAAW0NvbnRlbnRfVHlwZXNdLnhtbFBLAQItABQABgAIAAAAIQBa9CxbvwAAABUBAAALAAAA&#10;AAAAAAAAAAAAAB8BAABfcmVscy8ucmVsc1BLAQItABQABgAIAAAAIQAltqxxwgAAANwAAAAPAAAA&#10;AAAAAAAAAAAAAAcCAABkcnMvZG93bnJldi54bWxQSwUGAAAAAAMAAwC3AAAA9gIAAAAA&#10;">
                  <v:imagedata r:id="rId145" o:title="" cropleft="3021f" cropright="3021f"/>
                </v:shape>
                <v:shape id="Text Box 171" o:spid="_x0000_s1199"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3DFB5DA8" w14:textId="01AFACEB" w:rsidR="00EA1699" w:rsidRPr="00C473EC" w:rsidRDefault="00EA1699" w:rsidP="000C6DEE">
                        <w:pPr>
                          <w:pStyle w:val="Caption"/>
                          <w:jc w:val="left"/>
                        </w:pPr>
                        <w:r>
                          <w:t>Figure</w:t>
                        </w:r>
                        <w:r>
                          <w:rPr>
                            <w:rFonts w:hint="cs"/>
                            <w:rtl/>
                          </w:rPr>
                          <w:t xml:space="preserve"> </w:t>
                        </w:r>
                        <w:r>
                          <w:t>9</w:t>
                        </w:r>
                        <w:r w:rsidRPr="00FE29C0">
                          <w:t>-</w:t>
                        </w:r>
                        <w:r>
                          <w:rPr>
                            <w:rFonts w:hint="cs"/>
                            <w:rtl/>
                          </w:rPr>
                          <w:t>37</w:t>
                        </w:r>
                      </w:p>
                      <w:p w14:paraId="6F44BD96" w14:textId="77777777" w:rsidR="00EA1699" w:rsidRDefault="00EA1699" w:rsidP="000C6DEE">
                        <w:pPr>
                          <w:rPr>
                            <w:lang w:bidi="ar-SA"/>
                          </w:rPr>
                        </w:pPr>
                      </w:p>
                    </w:txbxContent>
                  </v:textbox>
                </v:shape>
                <w10:wrap anchorx="margin"/>
              </v:group>
            </w:pict>
          </mc:Fallback>
        </mc:AlternateContent>
      </w:r>
    </w:p>
    <w:p w14:paraId="718005D9" w14:textId="77777777" w:rsidR="004B7D0E" w:rsidRDefault="004B7D0E" w:rsidP="00490C43">
      <w:pPr>
        <w:spacing w:after="0" w:line="240" w:lineRule="auto"/>
        <w:rPr>
          <w:rtl/>
        </w:rPr>
      </w:pPr>
    </w:p>
    <w:p w14:paraId="49E964D0" w14:textId="241886C3" w:rsidR="004B7D0E" w:rsidRDefault="004B7D0E" w:rsidP="00490C43">
      <w:pPr>
        <w:spacing w:after="0" w:line="240" w:lineRule="auto"/>
        <w:rPr>
          <w:rtl/>
        </w:rPr>
      </w:pPr>
    </w:p>
    <w:p w14:paraId="4ABDABA3" w14:textId="05458C9E" w:rsidR="004B7D0E" w:rsidRDefault="004B7D0E" w:rsidP="00490C43">
      <w:pPr>
        <w:spacing w:after="0" w:line="240" w:lineRule="auto"/>
        <w:rPr>
          <w:rtl/>
        </w:rPr>
      </w:pPr>
    </w:p>
    <w:p w14:paraId="5748618D" w14:textId="20F8F07E" w:rsidR="004B7D0E" w:rsidRDefault="004B7D0E" w:rsidP="00490C43">
      <w:pPr>
        <w:spacing w:after="0" w:line="240" w:lineRule="auto"/>
        <w:rPr>
          <w:rtl/>
        </w:rPr>
      </w:pPr>
    </w:p>
    <w:p w14:paraId="7722081F" w14:textId="77777777" w:rsidR="004B7D0E" w:rsidRDefault="004B7D0E" w:rsidP="00490C43">
      <w:pPr>
        <w:spacing w:after="0" w:line="240" w:lineRule="auto"/>
        <w:rPr>
          <w:rtl/>
        </w:rPr>
      </w:pPr>
    </w:p>
    <w:p w14:paraId="1D9D9561" w14:textId="53EE4CAB" w:rsidR="007520C9" w:rsidRDefault="007520C9" w:rsidP="00490C43">
      <w:pPr>
        <w:spacing w:after="0" w:line="240" w:lineRule="auto"/>
        <w:rPr>
          <w:rtl/>
        </w:rPr>
      </w:pPr>
    </w:p>
    <w:p w14:paraId="6676D255" w14:textId="7A453D61" w:rsidR="004B7D0E" w:rsidRDefault="004B7D0E" w:rsidP="00490C43">
      <w:pPr>
        <w:spacing w:after="0" w:line="240" w:lineRule="auto"/>
        <w:rPr>
          <w:rtl/>
        </w:rPr>
      </w:pPr>
    </w:p>
    <w:p w14:paraId="4D50B942" w14:textId="59F8551E" w:rsidR="004B7D0E" w:rsidRDefault="004B7D0E" w:rsidP="00490C43">
      <w:pPr>
        <w:spacing w:after="0" w:line="240" w:lineRule="auto"/>
        <w:rPr>
          <w:rtl/>
        </w:rPr>
      </w:pPr>
    </w:p>
    <w:p w14:paraId="7116D70F" w14:textId="523A8412" w:rsidR="004B7D0E" w:rsidRDefault="004B7D0E" w:rsidP="00490C43">
      <w:pPr>
        <w:spacing w:after="0" w:line="240" w:lineRule="auto"/>
        <w:rPr>
          <w:rtl/>
        </w:rPr>
      </w:pPr>
    </w:p>
    <w:p w14:paraId="423DDB3A" w14:textId="065DC133" w:rsidR="004B7D0E" w:rsidRDefault="004B7D0E" w:rsidP="00490C43">
      <w:pPr>
        <w:spacing w:after="0" w:line="240" w:lineRule="auto"/>
        <w:rPr>
          <w:rtl/>
        </w:rPr>
      </w:pPr>
    </w:p>
    <w:p w14:paraId="37852865" w14:textId="3FFBB425" w:rsidR="004B7D0E" w:rsidRDefault="004B7D0E" w:rsidP="00490C43">
      <w:pPr>
        <w:spacing w:after="0" w:line="240" w:lineRule="auto"/>
        <w:rPr>
          <w:rtl/>
        </w:rPr>
      </w:pPr>
    </w:p>
    <w:p w14:paraId="51AAC073" w14:textId="29E98BC5" w:rsidR="004B7D0E" w:rsidRDefault="00B6205E" w:rsidP="00490C43">
      <w:pPr>
        <w:spacing w:after="0" w:line="240" w:lineRule="auto"/>
        <w:rPr>
          <w:rtl/>
        </w:rPr>
      </w:pPr>
      <w:r w:rsidRPr="00B6205E">
        <w:rPr>
          <w:rFonts w:cs="Calibri Light"/>
          <w:noProof/>
          <w:rtl/>
        </w:rPr>
        <mc:AlternateContent>
          <mc:Choice Requires="wpg">
            <w:drawing>
              <wp:anchor distT="0" distB="0" distL="114300" distR="114300" simplePos="0" relativeHeight="251719168" behindDoc="0" locked="0" layoutInCell="1" allowOverlap="1" wp14:anchorId="5B0BFF5C" wp14:editId="0492E072">
                <wp:simplePos x="0" y="0"/>
                <wp:positionH relativeFrom="margin">
                  <wp:posOffset>2891155</wp:posOffset>
                </wp:positionH>
                <wp:positionV relativeFrom="paragraph">
                  <wp:posOffset>17145</wp:posOffset>
                </wp:positionV>
                <wp:extent cx="2494915" cy="2061210"/>
                <wp:effectExtent l="0" t="0" r="635" b="0"/>
                <wp:wrapNone/>
                <wp:docPr id="234" name="Group 234"/>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235" name="Picture 235"/>
                          <pic:cNvPicPr>
                            <a:picLocks noChangeAspect="1"/>
                          </pic:cNvPicPr>
                        </pic:nvPicPr>
                        <pic:blipFill>
                          <a:blip r:embed="rId140">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236" name="Text Box 236"/>
                        <wps:cNvSpPr txBox="1"/>
                        <wps:spPr>
                          <a:xfrm>
                            <a:off x="1509623" y="1268083"/>
                            <a:ext cx="919429" cy="340612"/>
                          </a:xfrm>
                          <a:prstGeom prst="rect">
                            <a:avLst/>
                          </a:prstGeom>
                          <a:noFill/>
                          <a:ln w="6350">
                            <a:noFill/>
                          </a:ln>
                        </wps:spPr>
                        <wps:txbx>
                          <w:txbxContent>
                            <w:p w14:paraId="679293C9" w14:textId="77777777" w:rsidR="00EA1699" w:rsidRPr="00C473EC" w:rsidRDefault="00EA1699" w:rsidP="00B6205E">
                              <w:pPr>
                                <w:pStyle w:val="Caption"/>
                                <w:jc w:val="left"/>
                              </w:pPr>
                              <w:r>
                                <w:t>Figure9</w:t>
                              </w:r>
                              <w:r w:rsidRPr="00FE29C0">
                                <w:t>-</w:t>
                              </w:r>
                              <w:r>
                                <w:rPr>
                                  <w:rFonts w:hint="cs"/>
                                  <w:rtl/>
                                </w:rPr>
                                <w:t>39</w:t>
                              </w:r>
                            </w:p>
                            <w:p w14:paraId="7D3C6447" w14:textId="77777777" w:rsidR="00EA1699" w:rsidRDefault="00EA1699" w:rsidP="00B6205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0BFF5C" id="Group 234" o:spid="_x0000_s1200" style="position:absolute;left:0;text-align:left;margin-left:227.65pt;margin-top:1.35pt;width:196.45pt;height:162.3pt;z-index:251719168;mso-position-horizontal-relative:margin"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cp4cQMAACQIAAAOAAAAZHJzL2Uyb0RvYy54bWykVU1v2zgQvS/Q/0Dw&#10;3siSPzYW4hRusgkKpK2xyaJnmqYsoRLJJenI6a/vG0qynaRAd9uD5SE5HL5584a8eLdvavaonK+M&#10;XvD0bMSZ0tJsKr1d8H8ebt6ec+aD0BtRG60W/El5/u7yzR8Xrc1VZkpTb5RjCKJ93toFL0OweZJ4&#10;WapG+DNjlcZiYVwjAoZum2ycaBG9qZNsNJolrXEb64xU3mP2ulvklzF+USgZPheFV4HVCw5sIX5d&#10;/K7pm1xeiHzrhC0r2cMQv4CiEZXGoYdQ1yIItnPVq1BNJZ3xpghn0jSJKYpKqpgDsklHL7K5dWZn&#10;Yy7bvN3aA02g9gVPvxxWfnpcOVZtFjwbTzjTokGR4rmMJkBPa7c5vG6dvbcr109suxFlvC9cQ//I&#10;he0jsU8HYtU+MInJbDKfzNMpZxJr2WiWZmlPvSxRn1f7ZPnXT3Ymw8EJ4TvAsZXM8euZgvWKqZ8r&#10;CrvCzineB2n+U4xGuK87+xZFtSJU66quwlMUKMpHoPTjqpIr1w1OSQcpHelYp2NB+5Rop03k1+0S&#10;lNWdkV890+aqFHqrlt5C3eg58k6eu8fhsyPXdWVvqrqmSpHdJ4dOeKGkH/DTqfTayF2jdOjazqka&#10;eRrty8p6zlyumrWCityHTQQkcu/k3wBIjTeZodwMZ0UDcLEanAqyHKAf4VEiHkJj6/aj2UCMYhdM&#10;bK3fEdpBLiDS+XCrTMPIAGBgjOHF450PhOfoQkC1Idoi5lo/m4AjzUSuCXFvIgFqGlxnfmAZo1c8&#10;/6+OvS+FVUBJYU/FMxvE80Cd9t7soZ5Z17TRkTqWhT0Wep1QgA7r0D+Hxk2no/ksG3OGFk2z2fno&#10;fEyRRD408TydT7J518PjCTVxVN4x0O8wy9oFn42no1iKA+cDxUfYZIX9eh+vrPNDrmuzeUKqzqCi&#10;kJq38qZCee+EDyvhcKNjEq9U+IxPURscZnqLs9K4bz+aJ3+UDauctXghFtz/uxN0MdQfNAo6TycT&#10;elLiYDL9MyONn66sT1f0rrky6IU0oosm+Yd6MAtnmi94zJZ0KpaEljh7wcNgXgWMsIDHUKrlMtrd&#10;fXOn7y1uqTSSR1V42H8RzvYKDyjgJzNISOQvhN75dspeoteKKnYBEd2xCl3TAHKOVnyKYD17607H&#10;0ev4uF9+BwAA//8DAFBLAwQKAAAAAAAAACEA9k951/loAAD5aAAAFAAAAGRycy9tZWRpYS9pbWFn&#10;ZTEucG5niVBORw0KGgoAAAANSUhEUgAAAoAAAAHgCAYAAAA10dzkAAAAOXRFWHRTb2Z0d2FyZQBN&#10;YXRwbG90bGliIHZlcnNpb24zLjMuMiwgaHR0cHM6Ly9tYXRwbG90bGliLm9yZy8vihELAAAACXBI&#10;WXMAAA9hAAAPYQGoP6dpAABoZklEQVR4nO3de3zO9f/H8cdlJ7PZMGdzKgk5n0LmfEhOWVLOfknJ&#10;hByKksJXSiqqUalIjsXQQY45TEoIHYgOZBhyao7bXHv//vi0K7ODme26tl3P++22m30+1+f6XK9r&#10;+9iee78/7/fbZowxiIiIiIjbyOPqAkRERETEuRQARURERNyMAqCIiIiIm1EAFBEREXEzCoAiIiIi&#10;bkYBUERERMTNKACKiIiIuBkFQBERERE3owAoIiIi4mYUAEVERETcjAKgiIiIiJtRABQRERFxMwqA&#10;IiIiIm5GAVBERETEzSgAioiIiLgZBUARERERN6MAKCIiIuJmFABFRERE3IwCoIiIiIibUQAUERER&#10;cTMKgCIiIiJuRgFQRERExM0oAIqIiIi4GQVAERERETejACgiIiLiZhQARURERNyMAqCIiIiIm1EA&#10;FBEREXEzCoAiIiIibkYBUERERMTNKACKiIiIuBkFQBERERE3owAoIiIi4mYUAEVERETcjAKgiIiI&#10;iJtRABQRERFxMwqA4jbmzJmDzWZjx44dri6FQ4cOYbPZmDNnzg2PHTt2LB06dKBUqVLYbDb69euX&#10;4nHvv/8+999/P+XKlcPX15cKFSrwxBNPEB0dneLxixYtombNmuTNm5eSJUsybNgwLly4kOSYqKgo&#10;7rvvPgICAqhcuTIrVqxIdp5PP/2UoKAg/v777xu+l0Tbtm2jS5culClTBh8fH4oVK0bDhg0ZMWJE&#10;us+RnZUrVy7V79O1bDZbko+AgAAaNWrEwoULs7zGfv36Ua5cuST70lv3tbZu3cqLL77IuXPnkj3W&#10;rFkzmjVrluEaATZu3Jjs65Tah4ikn6erCxCRtL3xxhtUr16dTp068eGHH6Z63AsvvEDz5s156aWX&#10;KFWqFPv372fixImsWLGCXbt2UaxYMcex8+fPp1evXjz66KO88cYbHDhwgGeeeYa9e/eyZs0ax3F9&#10;+/YlNjaWJUuWsHHjRrp168bevXu5/fbbAfjnn38YOnQoU6dOpUiRIul6P19++SWdOnWiWbNmTJky&#10;hRIlShAdHc2OHTtYtGgRr732Wga/UjlT165dGTFiBMYYDh48yEsvvUSPHj0wxtCjRw+n1rJs2TIC&#10;AgJu6jlbt25l/Pjx9OvXjwIFCiR5bMaMGbdcU+3atfn222+T7OvSpQu33347U6dOveXzi7gtI+Im&#10;Zs+ebQCzfft2V5diDh48aAAze/bsGx5rt9sdn/v5+Zm+ffumeNyJEyeS7du+fbsBzMSJEx37rl69&#10;akqUKGHatGmT5Nj58+cbwKxcudIYY8zFixeNzWYzW7dudRxzxx13mJkzZzq2H3/8cdOsWbMbvodr&#10;NWnSxNx+++0mPj4+2WPXvtecrGzZsql+n64FmLCwsCT7Dh06ZADTpEmTLKrO0rdvX1O2bNlbPs+r&#10;r75qAHPw4MFbPld6lS1b1rRv3z7NYxISEsylS5ecVJFIzqMuYJHrbNmyhZYtW5I/f37y5ctHo0aN&#10;+PLLL5Mc8/fffzNo0CCqVKmCv78/RYsWpUWLFkRGRiY737Fjx+jWrRv58+cnMDCQhx56iOPHj6e7&#10;njx50vfftGjRosn21alTBw8PD6Kiohz7vvvuO6Kjo/m///u/JMc++OCD+Pv7s2zZMgDi4uIwxuDn&#10;5+c4xt/fnytXrgBWy8/cuXN599130/1eAE6fPk3hwoXx9EzeAZHSe128eDENGzbEz88Pf39/2rZt&#10;y65du5Idt23bNjp27EhQUBB58+bl9ttvZ9iwYUmOSc/3NvFWgQ0bNvDEE09QuHBhgoKCCA0N5dix&#10;Y0mOjY+P5+mnn6Z48eLky5ePxo0b8/3339/U1+N6ZcuWpUiRIpw4cSLJ/piYGEaOHEn58uXx9vam&#10;VKlSDBs2jIsXLyY5Ljw8nCZNmlC0aFH8/PyoVq0aU6ZMIT4+/oavfX0XcEJCAv/73/+488478fX1&#10;pUCBAlSvXp3p06cD8OKLLzJq1CgAypcv7+iK3bhxI5ByF3BsbCwTJkygcuXK5M2bl6CgIJo3b87W&#10;rVtv8iuVlM1mY/DgwbzzzjtUrlwZHx8fPvroIwDGjx/P3XffTaFChQgICKB27dp88MEHGGOSnWfB&#10;ggU0bNgQf39//P39qVmzJh988EGSY9atW0fLli0JCAggX7583HPPPaxfv/6W6hdxNnUBi1xj06ZN&#10;tG7dmurVq/PBBx/g4+PDjBkz6NixIwsXLuShhx4C4MyZM4DV7Vq8eHEuXLjAsmXLaNasGevXr3f8&#10;0rt8+TKtWrXi2LFjTJ48mYoVK/Lll186zuOM92O327nrrrsc+37++WcAqlevnuRYLy8vKlWq5Hi8&#10;QIECVKpUiddee41p06axadMm9uzZQ6NGjYiPj+exxx5jzJgxVKxY8aZqatiwIe+//z5DhgyhZ8+e&#10;1K5dGy8vrxSPfemllxg7diz/93//x9ixY4mLi+PVV18lJCSE77//nipVqgCwevVqOnbsSOXKlXn9&#10;9dcpU6YMhw4dStKdnd7vbaJHH32U9u3bs2DBAqKiohg1ahS9evXi66+/dhwzYMAA5s6dy8iRI2nd&#10;ujU///wzoaGhnD9//qa+Jtf6559/OHPmDA0aNHDsu3TpEk2bNuXIkSM8++yzVK9enV9++YVx48bx&#10;008/sW7dOsc9cH/88Qc9evRwBMU9e/YwadIkfv311zRvIUjJlClTePHFFxk7dixNmjQhPj6eX3/9&#10;1XG/36OPPsqZM2d46623iIiIoESJEgCO78v1rl69Srt27YiMjGTYsGG0aNGCq1ev8t1333H48GEa&#10;NWqUga/Yf5YvX05kZCTjxo2jePHijj+KDh06xOOPP06ZMmUA64+gJ598kqNHjzJu3DjH88eNG8fE&#10;iRMJDQ1lxIgRBAYG8vPPP/PXX385jpk3bx59+vShc+fOfPTRR3h5efHuu+/Stm1bVq9eTcuWLW/p&#10;PYg4jaubIEWcJT1dwA0aNDBFixY158+fd+y7evWqqVq1qgkODjYJCQkpPu/q1asmPj7etGzZ0nTp&#10;0sWxf+bMmQYwK1asSHL8gAED0t0FfK20uoCvFxMTYypXrmxKly6d5P1MmjTJACY6OjrZc9q0aWMq&#10;Vqzo2P7mm29M8eLFDWDy5Mljxo0bZ4wxZuLEiaZKlSomNjb2puo3xphTp06Zxo0bG8AAxsvLyzRq&#10;1MhMnjw5SZ2HDx82np6e5sknn0zy/PPnz5vixYubbt26Ofbdfvvt5vbbbzeXL19O9XXT+71NvE4G&#10;DRqU5PlTpkxJ8nXbt2+fAcxTTz2V5LjErvT0dgEPGjTIxMfHm7i4OHPgwAHTqVMnkz9/frNjxw7H&#10;cZMnTzZ58uRJdu0uWbIkSbf99ex2u4mPjzdz5841Hh4e5syZM47HUuoCvr7rukOHDqZmzZppvoe0&#10;uoCbNm1qmjZt6tieO3euAcysWbPSPOeNpNQFDJjAwMAk7zEliV+TCRMmmKCgIMf3/c8//zQeHh6m&#10;Z8+eqT734sWLplChQqZjx47JzlmjRg1Tv379DL4jEedTF7DIvy5evMi2bdvo2rUr/v7+jv0eHh70&#10;7t2bI0eOsH//fsf+d955h9q1a5M3b148PT3x8vJi/fr17Nu3z3HMhg0byJ8/P506dUryWll9c/+V&#10;K1cIDQ3lr7/+4tNPP03yfhKlNmry2v2NGjXi8OHD/Prrr5w5c4bx48fz22+/8dJLL/Huu+/i6enJ&#10;Cy+8QJkyZShevDiDBw92dBGnJigoiMjISLZv387LL79M586dOXDgAGPGjKFatWqcOnUKsFr1rl69&#10;Sp8+fbh69arjI2/evDRt2tTRzXjgwAH++OMP+vfvT968eVN8zZv93gLJvmeJLaaJrUEbNmwAoGfP&#10;nkmO69atW4rd26mZMWMGXl5eeHt7U7FiRb766isWLlxInTp1HMd88cUXVK1alZo1ayb5WrRt2zZJ&#10;lyvArl276NSpE0FBQXh4eODl5UWfPn2w2+0cOHAg3XUB1K9fnz179jBo0CBWr15NTEzMTT3/el99&#10;9RV58+blkUceuaXzpKZFixYULFgw2f6vv/6aVq1aERgY6PiajBs3jtOnT3Py5EkA1q5di91uJyws&#10;LNXzb926lTNnztC3b98k34eEhATuvfdetm/fnqxLXiS7UgAU+dfZs2cxxji6sa5VsmRJwLp/DeD1&#10;11/niSee4O6772bp0qV89913bN++nXvvvZfLly87nnf69Okko28TFS9ePIvehXWPVZcuXdiyZQuf&#10;ffYZd999d5LHg4KCkryXa505c4ZChQol2efl5cWdd95JYGAgAAMHDqR37940btyY2bNnM3v2bNav&#10;X8+uXbuIjIxk8uTJ6aqzbt26PPPMM3z66accO3aMp556ikOHDjFlyhQAxz1w9erVw8vLK8nH4sWL&#10;HUExcfqZ4ODgVF/rZr63iRK/Tol8fHwAHN/fxOOv/156enome25aunXrxvbt29m6dSvvvvsu+fPn&#10;5+GHH+a3335zHHPixAl+/PHHZF+H/PnzY4xxfC0OHz5MSEgIR48eZfr06Y6gHR4enqT29BozZgxT&#10;p07lu+++o127dgQFBdGyZcsMT6X0999/U7JkyXTf13qzUvr+fv/997Rp0waAWbNm8c0337B9+3ae&#10;e+454L+vSXquo8RrsmvXrsm+F6+88grGGMftISLZne4BFPlXwYIFyZMnT4rz5iXe/F+4cGHAug+o&#10;WbNmzJw5M8lx19/7FRQUlOKggJsZBHIzYmNjuf/++9mwYQMrVqxI8X6katWqAfDTTz8luVfr6tWr&#10;/Prrr3Tv3j3V88+ZM4e9e/eydOlSwGrRefDBB7njjjsA6N+/Px9//DHjx4+/qbq9vLx44YUXeOON&#10;Nxz3ICZ+rZcsWULZsmVTfW7i9DNHjhxJ9Zib+d6mV2LIO378OKVKlXLsv3r1aorhOjVFihShbt26&#10;gHV/ZOXKlWnatClPPfUUX3zxhaM2X1/fVO/hS6x9+fLlXLx4kYiIiCRfs927d9/Ue0vk6enJ8OHD&#10;GT58OOfOnWPdunU8++yztG3blqioKPLly3dT5ytSpAhbtmwhISEhS0JgSq3aixYtwsvLiy+++CJJ&#10;C/Hy5cuT1QbWdVS6dOkUz5/4dX7rrbeS3KN5rZT+4BPJjtQCKPIvPz8/7r77biIiIpK0lCQkJDBv&#10;3jyCg4MdAx5sNpujRSjRjz/+mGy+subNm3P+/Hk+++yzJPsXLFiQ6fUntvx9/fXXLF26lLZt26Z4&#10;3N13302JEiWSTUK9ZMkSLly4QGhoaIrPO3XqFCNHjmT69OmO+d6MMUm6vC5cuJDiyMprpTYxdWLX&#10;eWKLXNu2bfH09OSPP/6gbt26KX4AVKxYkdtvv50PP/yQ2NjYFM99M9/b9Eoc6DN//vwk+z/55BOu&#10;Xr16U+e6VkhICH369OHLL790XE8dOnTgjz/+ICgoKMWvQ+KEzokB6Npr0xjDrFmzMlxPogIFCtC1&#10;a1fCwsI4c+YMhw4dSvJa6WldbNeuHVeuXEnXBOiZxWaz4enpiYeHh2Pf5cuX+fjjj5Mc16ZNGzw8&#10;PJL9UXete+65hwIFCrB3795Ur0lvb+8sey8imUktgOJ2vv76a8cvr2vdd999TJ48mdatW9O8eXNG&#10;jhyJt7c3M2bM4Oeff2bhwoWOX7AdOnRg4sSJvPDCCzRt2pT9+/czYcIEypcvn+SXf58+fXjjjTfo&#10;06cPkyZN4o477mDlypWsXr063fVu2rTJ0T1lt9v566+/WLJkCQBNmzZ1tFx07dqVr776iueee46g&#10;oCC+++47xzkCAgIcrX0eHh5MmTKF3r178/jjj9O9e3d+++03nn76aVq3bs29996bYh3Dhw/n7rvv&#10;plu3bo59bdu2ZcSIEY5pM958800effTRNN9P27ZtCQ4OpmPHjlSqVImEhAR2797Na6+9hr+/P0OH&#10;DgWsKUkmTJjAc889x59//sm9995LwYIFOXHiBN9//z1+fn6Olsbw8HA6duxIgwYNeOqppyhTpgyH&#10;Dx9m9erVjoCW3u9telWuXJlevXoxbdo0vLy8aNWqFT///DNTp0696cmUrzdx4kQWL17M888/z7p1&#10;6xg2bBhLly6lSZMmPPXUU1SvXp2EhAQOHz7MmjVrGDFiBHfffTetW7fG29ub7t278/TTT3PlyhVm&#10;zpzJ2bNnM1RHx44dqVq1KnXr1qVIkSL89ddfTJs2jbJlyzpafRNblKdPn07fvn0dtwzkz58/2fm6&#10;d+/O7NmzGThwIPv376d58+YkJCSwbds2KleuzMMPP5zxL1oq2rdvz+uvv06PHj147LHHOH36NFOn&#10;Tk32B1y5cuV49tlnmThxIpcvX6Z79+4EBgayd+9eTp06xfjx4/H39+ett96ib9++nDlzhq5du1K0&#10;aFH+/vtv9uzZw99//51mgBTJVlw4AEXEqRJHd6b2kTiKMTIy0rRo0cL4+fkZX19f06BBA/P5558n&#10;OVdsbKwZOXKkKVWqlMmbN6+pXbu2Wb58eYojK48cOWIeeOAB4+/vb/Lnz28eeOABs3Xr1nSPAm7a&#10;tGmqNW/YsMFxXFrv7dqRmIkWLFhgqlevbry9vU3x4sXNkCFDkoyQvda6deuMn5+fOXToUJL9V69e&#10;Nc8884wpXry4KVSokBkwYMANJ99dvHix6dGjh7njjjuMv7+/8fLyMmXKlDG9e/c2e/fuTXb88uXL&#10;TfPmzU1AQIDx8fExZcuWNV27djXr1q1Lcty3335r2rVrZwIDA42Pj4+5/fbbk43QTc/3NrXR4hs2&#10;bEj2NY+NjTUjRowwRYsWNXnz5jUNGjQw33777S1NBJ1o1KhRBjCbNm0yxhhz4cIFM3bsWHPnnXca&#10;b29vExgYaKpVq2aeeuopc/z4ccfzPv/8c1OjRg2TN29eU6pUKTNq1Cjz1VdfJas9PaOAX3vtNdOo&#10;USNTuHBh4+3tbcqUKWP69++f7DoYM2aMKVmypMmTJ0+S17l+FLAxxly+fNmMGzfO3HHHHcbb29sE&#10;BQWZFi1aJJlw/EZSGwWc2tfyww8/NHfeeafx8fExt912m5k8ebL54IMPUhy9PHfuXFOvXj2TN29e&#10;4+/vb2rVqpXs/+mmTZtM+/btTaFChYyXl5cpVaqUad++vfn000/T/R5EXM1mzA36a0REREQkV9E9&#10;gCIiIiJuRgFQRERExM0oAIqIiIi4GQVAERERETejACgiIiLiZhQARURERNyMAqCIiIiIm9FKILcg&#10;ISGBY8eOkT9//pteRUBERERcwxjD+fPnKVmyZJasS50TKABmQHh4OOHh4cTFxfHHH3+4uhwRERHJ&#10;gKioKIKDg11dhktoJZBb8M8//1CgQAGioqJuee3P68XHx7NmzRratGmDl5dXpp5bcjZdG5IaXRuS&#10;Fl0f/4mJiaF06dKcO3eOwMBAV5fjEmoBvAWJ3b4BAQFZEgDz5ctHQECA2/9HlaR0bUhqdG1IWnR9&#10;JOfOt2+5Z8e3iIiIiBtTABQRERFxMwqAIiIiIm5GAVBERETEzSgAioiIiLgZBUARERERN6MAKCIi&#10;IuJmFABFRERE3IwmghYREZGsZ7dDZCRER0OJEhASAh4erq7KbSkAioiISNaKiIChQ+HIkf/2BQfD&#10;9OkQGuq6utyYuoBFREQk60REQNeuScMfwNGj1v6ICNfU5eYUAEVERCRr2O1Wy58xyR9L3DdsmHWc&#10;OJUCYAaEh4dTpUoV6tWr5+pSREREsq/IyOQtf9cyBqKirOPEqRQAMyAsLIy9e/eyfft2V5ciIiKS&#10;fUVHZ+5xkmkUAEVERCRrlCiRucdJplEAFBERkawREmKN9rXZUn7cZoPSpa3jxKkUAEVERCRreHhY&#10;U71A8hCYuD1tmuYDdAEFQBEREck6oaGwZAmUKpV0f3CwtV/zALqEJoIWERGRrBUaCp07ayWQbEQB&#10;UERERLKehwc0a5buw/fuhbAw+Phjq7FQMpe6gEVERCTbMAbefx/q1oWNG615oiXzqQVQREREsoVz&#10;5+Dxx+GTT6zt1q3h7bddWlKupRZAERERcblvv4Vatazw5+kJU6bAqlVQvLirK8ud1AIoIiIiLpOQ&#10;AK+8As8/by0JfNttsHAh1K/v6spyNwVAERERcYljx6BPH1i/3tru3h3eeQcCAlxblztQF7CIiIg4&#10;3cqVUKOGFf7y5YPZs2H+fIU/Z1EAFBEREaeJjYXhw6F9ezh1CmrWhB9+gH79Ul8xTjKfuoBFRETE&#10;KQ4csLp5f/jB2h461Lr/z8fHtXW5IwVAERERyXJz58KgQXDxIgQFwZw50KGDq6tyXwqAIiIikmXO&#10;n7eC37x51nazZtbn1y8NnITdrmXjspjuARQREZEssWOHNbffvHlWfps4Edatu0H4i4iAcuWgeXPo&#10;0cP6t1w5a79kGgVAERERyVQJCfDaa9CoEfzxB5QpA5s3w9ixN2jIi4iArl3hyJGk+48etfYrBGYa&#10;BUARERHJNCdOWCN8R46E+Hh44AHYvdsKg2my261RIcYkfyxx37Bh1nFyyxQARUREJFOsXWvN7bdq&#10;FeTNC+++C59+CgULpuPJkZHJW/6uZQxERVnHyS1TAMyA8PBwqlSpQr169VxdioiIiMvFx8Mzz0Cb&#10;NlYL4F13Wff/PfbYTcztFx2ducdJmhQAMyAsLIy9e/eyfft2V5ciIiLiUn/+CY0bw5Qp1vbAgbB9&#10;uxUCb0qJEpl7nKRJAVBEREQyZNEia5Tv999DgQKwZAnMnAm+vhk4WUgIBAen3mRos0Hp0tZxcssU&#10;AEVEROSmXLwI/ftbq3rExMA998CePdaAjwzz8IDp063Prw+BidvTpmk+wEyiACgiIpLb2e2wZYv1&#10;+ZYttzSSdvduqFMHPvzQymXPPw8bN1pTvdyy0FCrGfH6iQKDg639oaGZ8CICCoAiIiK5W+LEyu3b&#10;W9vt22doYmVj4K234O67Yf9+K6N9/TVMmACembmuWGgoHDoEGzbAggXWvwcPKvxlMi0FJyIiklsl&#10;TqxsTNIb8xInVk5nq9rp0/DII/DZZ9Z2x45WC2DhwllUt4eHtWacZBm1AIqIiORGmTSx8saN1tx+&#10;n30G3t7w5puwYkUWhj9xCgVAERGR3OgWJ1a+ehXGjYMWLawGwzvvtEb7PvnkTcztJ9mWuoBFRERy&#10;o1uYWPnwYejRA775xtp+5BGr5c/PLxPrE5dSC6DILerXrx/3339/sv0bN27EZrNx7ty5LH39Zs2a&#10;MWzYsCx9jZzIZrOxfPnyLH+d2NhYnnzySQoXLoyfnx+dOnXiSFqtLsDVq1cZO3Ys5cuXx9fXl9tu&#10;u40JEyaQkJDgOCYiIoK2bdtSuHBhbDYbu3fvTnae48eP07t3b4oXL46fnx/169dn69atmf0WJafK&#10;4MTKERFWl+8330D+/NY4jA8+UPjLbRQARbKxuLg4V5cgNzBs2DCWLVvGokWL2LJlCxcuXKBDhw7Y&#10;07iv6pVXXuGdd97h7bffZt++fUyZMoVXX32Vt956y3HMxYsXueeee3j55ZdTPU/v3r3Zv38/n332&#10;GT/99BP3338/U6dOZdeuXZn6HiWHusmJlS9fhieesObyO3cO6te3pnzp3t1pFYszGcmwf/75xwDm&#10;n3/+yfRzx8XFmeXLl5u4uLhMP7dkrr59+5rOnTsn279hwwYDmLNnzxpjjHnhhRdMjRo1khzzxhtv&#10;mLJlyyY710svvWRKlCjheCw8PNxUqFDB+Pj4mKJFi5qGDRuauLg407dvXwMk+Th48GCKdcbGxppR&#10;o0aZkiVLmnz58pn69eubDRs2GGOMuXz5sqlSpYoZMGCA4/g///zTBAQEmPfee88YY8zs2bNNYGCg&#10;WbZsmbnjjjuMj4+PadWqlTl8+HCS15kxY4a57bbbjJeXl6lYsaKZO3dukscBM2vWLHP//fcbX19f&#10;U6FCBbNixYokx/zyyy+mXbt2xs/PzxQtWtT06tXL/P33347HmzZtap588kkzatQoU7BgQVOsWDHz&#10;wgsvOB4vW7Zskq/JtV/jzHTu3Dnj5eVlFi1a5Nh39OhRkydPHrNq1apUn9e+fXvzyCOPJNkXGhpq&#10;evXqlezYgwcPGsDs2rUr2WN+fn5Jvr5xcXEmf/785t13383Au5FcaelSY2w2Y2w2E+fra/1e8fV1&#10;7DNLlxpjjPn5Z2PuussY68ZAY555xpjc/OsnK39/5xRqARTJZtavX8++fftYu3YtX3zxBTt27GDI&#10;kCFMmDCB/fv38/nnn3PXv4tsTp8+nYYNGzJgwACio6OJjo6mdOnSKZ73//7v//jmm29YtGgRP/74&#10;Iw8++CD33nsvv/32G3nz5mX+/Pl89NFHLF++HLvdTu/evWnevDkDBgxwnOPSpUtMmjSJjz76iG++&#10;+YaYmBgefvhhx+PLli1j6NChjBgxgp9//pnHH3+c//u//2PDhg1Jahk/fjzdunXjxx9/5L777qNn&#10;z56cOXMGgOjoaJo2bUrNmjXZsWMHq1at4sSJE3Tr1i3JOT766CP8/PzYtm0bU6ZMYcKECaxduxbA&#10;sU737NmziY6OTnPd7rvuugt/f/9UP+5KY0HTnTt3Eh8fT5s2bRz7SpYsSdWqVdPsim3cuDHr16/n&#10;wIEDAOzZs4ctW7Zw3333pfqc1M6zePFizpw5Q0JCAosXLyY+Pp4mTZrc1HkkF7vBxMqmSyjvvgt1&#10;68Ivv0CxYrBmDbz8Mnh5uaZkcRJXJ9CcTC2AYozVaufh4WH8/PySfOTNmzdDLYDFihUzsbGxjn1L&#10;ly41AQEBJiYmxhiT/Npo2rSpGTp0aJo1/v7778Zms5mjR48m2d+yZUszZswYx/aUKVNM4cKFzZNP&#10;PmmKFy+epNVt9uzZBjDfffedY9++ffsMYLZt22aMMaZRo0ZJWhGNMebBBx809913n2MbMGPHjnVs&#10;X7hwwdhsNvPVV18ZY4x5/vnnTZs2bZKcIyoqygBm//79jvfcuHHjJMfUq1fPPPPMM0leZ9myZWl+&#10;XYwx5tChQ+a3335L9ePQoUOpPnf+/PnG29s72f7WrVubxx57LNXnJSQkmNGjRxubzWY8PT2NzWYz&#10;L730UorHptUCeO7cOdO2bVsDGE9PTxMQEGBefPFF/dyQ5K5eNXFff2397Pj6a2OuXjVnzhjzwAP/&#10;tfq1bWvM8eOuLtQ51AJojEYBi2SC5s2bM3PmzCT7tm3bRq9evW76XNWqVcPb29ux3bp1a8qWLctt&#10;t93GvffeS6tWrfC9yZXWf/jhB4wxVKxYMcn+2NhYgoKCHNsjRoxgxYoVvPXWW3z11VcUvm6iL09P&#10;T+rWrevYrlSpEgUKFGDfvn3Ur1+fffv28dhjjyV5zj333MP0xPU9/1W9enXH535+fuTPn5+TJ08C&#10;Vqvahg0b8Pf3T/Y+/vjjD8d7uPYcACVKlHCc42aULVv2pp9zI8YYbGnMk7F48WLmzZvHggULuOuu&#10;u9i9ezfDhg2jZMmS9O3bN92vM3bsWM6ePcu6desoXLgwS5cuZcqUKXTs2JHatWtnxluR3MLDAxo3&#10;hpUroXFjvvnOgx49rNG+Xl4weTI89RTkUb+g21AAFMkEfn5+VKhQIcm+60eC5smTB3PdhKzx8fEp&#10;nuta+fPn54cffmDjxo2sWbOGCRMmcPnyZZo3b06RIkXSVV9CQgIeHh7s3LkTj+sWUr82aJ08eZL9&#10;+/fj4eHBb7/9xr333pvsXCkFm2v3Xf94SmHI67q+JZvN5hgBm5CQQMeOHXnllVeSvU6Ja0YrpnWO&#10;m3HXXXfx119/pfp42bJl+eWXX1J8rHjx4sTFxXH27FkKFizo2H/y5EkaNWqU6jlHjRrF6NGjHd3n&#10;1apV46+//mLy5MnpDoB//PEHb7/9Nj///LOjm7pKlSqsWLGCd955h/feey9d5xH3YrfDSy/lYeJE&#10;6/Pbb4dFi6wuYHEvCoAiTlKkSBGOHz+eJBClNLVHSjw9PWnVqhWtWrXi2WefpXDhwmzYsIFu3brh&#10;7e2d5ohTgFq1amG32zl58iQh/474S8kjjzxC1apVGTBgAP3796dly5ZUqVLF8fjVq1fZsWMH9evX&#10;B2D//v2cO3eOSpUqAVC5cmW2bNlCnz59HM/ZunUrlStXTtf7BKhduzZLly6lXLlyeN7CAqNeXl43&#10;/LoArFy5MsUgfu15UlOnTh28vLxYu3at4x7F6Ohofv75Z6ZMmZLq8y5dukSe65paPDw8birAXrp0&#10;CSDZefLkyZOhICy539Gj8MILjfj5Z+uPwJ49YcYMCAhwcWHiEgqAIk7SrFkz/v77b6ZMmULXrl1Z&#10;tWoVX331FQE3+On7xRdf8Oeff9KkSRMKFizI559/nqQ7t1y5cmzbto1Dhw7h7+9PoUKFkoWCihUr&#10;0rNnT/r06cNrr71GrVq1OHXqFF9//TXVqlXjvvvuIzw8nG+//ZYff/yR0qVL89VXX9GzZ0+2bdvm&#10;6JL28vLiySef5M0338TLy4vBgwfToEEDRyAcNWoU3bp1o3bt2rRs2ZLPP/+ciIgI1q1bl+6vU1hY&#10;GLNmzaJ79+6MGjWKwoUL8/vvv7No0SJmzZqVrAUzNeXKlWP9+vXcc889+Pj4JGmhu9atdAEHBgbS&#10;v39/RowYQVBQEIUKFWLkyJFUq1aNVq1aOY5r2bIlXbp0YfDgwQB07NiRSZMmUaZMGe666y527drF&#10;66+/ziOPPOJ4zpkzZzh8+DDHjh0DrLANVqtj8eLFqVSpEhUqVODxxx9n6tSpBAUFsXTpUvbs2cP4&#10;8eMz/J4kd/riC+jXz5PTp4vg52eYMcPGNX+niTty5Q2IOZ0GgYgx6Z8GxhhjZs6caUqXLm38/PxM&#10;nz59zKRJk1KcBuZakZGRpmnTpqZgwYLG19fXVKtWzYwcOdJxbezfv980aNDA+Pr6pjkNTFxcnBk3&#10;bpwpV66c8fLyMsWLFzddunQxP/74o9m3b5/x9fU1CxYscBz/zz//mHLlypmnn37aGPPfNDBLly41&#10;t912m/H29jYtWrRINkgiPdPAXD84IzAw0MyePduxfeDAAdOlSxdToEAB4+vraypVqmSGDRtmEhIS&#10;jDEpD3zp3Lmz6du3r2P7s88+MxUqVDCenp5ZNg2MMdYUOoMHDzaFChUyvr6+pkOHDsmmxilbtmyS&#10;aWpiYmLM0KFDTZkyZUzevHnNbbfdZp577rkkg38SB91c/3HteQ4cOGBCQ0NN0aJFTb58+Uy1atXM&#10;0KFD9XNDHC5fNmbIkP8Getx221nz88+6PjQIxBibMSmtEi3pERMTQ2BgIP/8888NW3FuVnx8PCtX&#10;ruS+++5LswtK3I+rro05c+YwbNiwLF/ZRDJOPzfkWvv3w8MPW5M5AwwZYickZCWdO9/r9tdHVv7+&#10;zik03kdERCQXMQZmz4bata3wV7iw1QU8dWoCXl66P1QsugdQREQkl/jnH2s5t4ULre0WLeDjj6Fk&#10;SUhjrJO4IbUAiki69OvXT92/ItnY999DrVpW+PPwgEmTrFU9SpZ0dWWSHakFUEREJAdLSICpU+G5&#10;5+DqVShb1gqBDRu6ujLJzhQARUREcqjjx6FPH/h3GWwefBDeew8KFHBpWZIDqAtYREQkB1q9GmrU&#10;sMKfr68V/BYvVviT9FEAFBERyUHi4mDUKLj3Xjh5EqpVgx07YMAASGMJapEk1AUsIiKSQ/z+O3Tv&#10;bgU+gEGDrPv/fH1dW5fkPAqAIiIiOcD8+TBwIFy4AAULwocfwv33u7oqyancugv4/Pnz1KtXj5o1&#10;a1KtWjVmzZrl6pJERESSuHAB+vaFXr2sz0NCYM8ehT+5NW7dApgvXz42bdpEvnz5uHTpElWrViU0&#10;NJSgoCBXlyYiIsIPP1jLuf32G+TJA+PGWdO9eLr1b2/JDG59CXl4eJAvXz4Arly5gt1uR0sji4iI&#10;qxkD06fD009bK3gEB1tdwE2auLoyyS1ydBfw5s2b6dixIyVLlsRms7F8+fJkx8yYMYPy5cuTN29e&#10;6tSpQ2RkZJLHz507R40aNQgODubpp5+mcOHCTqpeRERyPbsdNm60ZmbeuNHavoG//4YOHeCpp6zw&#10;17mztaavwp9kphwdAC9evEiNGjV4++23U3x88eLFDBs2jOeee45du3YREhJCu3btOHz4sOOYAgUK&#10;sGfPHg4ePMiCBQs4ceKEs8oXEZHcLCICypWD5s2hRw/r33LlrP2p+Ppra26/lSvBxwfCw2HZMtCd&#10;SZLZcnQXcLt27WjXrl2qj7/++uv079+fRx99FIBp06axevVqZs6cyeTJk5McW6xYMapXr87mzZt5&#10;8MEHUzxfbGwssbGxju2YmBgA4uPjic/kVbYTz5fZ55WcT9eGpEbXRjby+efQu7fVl3vtHC1nzlj7&#10;ATp2dOyOj4fx4/Pw6qt5MMZGpUqGefOuUr26tbxbZtD18R99DXJ4AExLXFwcO3fuZPTo0Un2t2nT&#10;hq1btwJw4sQJfH19CQgIICYmhs2bN/PEE0+kes7Jkyczfvz4ZPvXrFnjuJcws61NXN9H5Dq6NiQ1&#10;ujayAQ8PWLAg7WNWrgTgxAlfXn+9Lvv3FwKgdetD9O//M0eO2DlyJPNL0/UBly5dcnUJLpdrA+Cp&#10;U6ew2+0UK1Ysyf5ixYpx/PhxAI4cOUL//v0xxmCMYfDgwVSvXj3Vc44ZM4bhw4c7tmNiYihdujRt&#10;2rQhICAgU+uPj49n7dq1tG7dGi8vr0w9t+RsujYkNbo2soktW6B9+xsf9+WXLDkewtNPe/DPPzYC&#10;Aw0zZth58MFSQKlML0vXx38Se/DcWa4NgIls162LY4xx7KtTpw67d+9O97l8fHzw8fFJtt/LyyvL&#10;/jNl5bklZ9O1IanRteFix4/D5ctpHnIJX4ZNLM2sDdav4QYNYOFCG+XKZf2vZV0fuP37hxw+CCQt&#10;hQsXxsPDw9Hal+jkyZPJWgVFREQyTYkSaT78E1Wpyw5mbaiAzQbPPgubN1vjQ0ScJdcGQG9vb+rU&#10;qZPsXoe1a9fSqFEjF1UlIiK5XkiINXHf9T1QwAyeoB7b2UcVSpQwrF0LkyaBGqTE2XJ0F/CFCxf4&#10;/fffHdsHDx5k9+7dFCpUiDJlyjB8+HB69+5N3bp1adiwIe+99x6HDx9m4MCBt/S64eHhhIeHY0/H&#10;fE4iIuJmPDysWZy7drVCoDGcoSCP8j7LCAXgvtrHmbOqOEWKuLhWcVs5OgDu2LGD5s2bO7YTB2j0&#10;7duXOXPm8NBDD3H69GkmTJhAdHQ0VatWZeXKlZQtW/aWXjcsLIywsDBiYmIIDAy8pXOJiEguFBoK&#10;S5bA0KFEHilHDxZwhNJ4Eccr/X5l6AfVyZNr++AkJ8jRAbBZs2Y3XLpt0KBBDBo0yEkViYiIWOyd&#10;Q/nfnvuZ8D8bCQk2KpS6xKIIH+rUT322CRFnydEBUEREJDuKioJevWDzZquZr08fePvtfOTP7+LC&#10;RP6lBmgREZFMtGIF1Kxpjez194ePP4aPPkLhT7IVBUAREZFMcOUKDB4M999vrfhWpw7s2mW1BIpk&#10;NwqAIiIit2jfPqhfH8LDre0RI2DrVqhQwbV1iaRGATADwsPDqVKlCvXq1XN1KSIi4kLGwPvvW619&#10;P/0ERYpYS/xOnQre3q6uTiR1CoAZEBYWxt69e9m+fburSxERERc5dw4efhgGDLBWfmvVCn78Edq1&#10;c3VlIjemACgiInKTvv0WatWCTz4BT094+WVYvRqKF3d1ZSLpo2lgRERE0ikhAV55BZ5/Hux2KF8e&#10;Fi6Eu+92dWUiN0cBUEREJB2OHbPm81u/3tp++GF45x3QglCSE6kLWERE5AZWroQaNazwly8ffPAB&#10;LFig8Cc5lwKgiIhIKmJjYfhwaN8eTp2yQuDOnfDII2Czubo6kYxTAMwATQMjIpL7/fYbNGoEb7xh&#10;bT/5JHz3HVSq5Nq6RDKDAmAGaBoYEZHc7eOPoXZt+OEHCAqCzz6DN9+EvHldXZlI5tAgEBERkX+d&#10;Pw+DBsG8edZ206Ywfz6UKuXaukQym1oARUREsO7tq13bCn958sCECdagD4U/yY3UAigiIm4tIcG6&#10;z2/MGIiPhzJlrBG+99zj6spEso4CoIiIuK2TJ6FvX1i1ytoODbXW9i1Y0LV1iWQ1dQGLiIhbWrfO&#10;mtZl1SprcMc778CSJQp/4h7UAigiIrmP3Q6RkRAdDSVKQEgIeHgAVjfv88/DlClgDNx1FyxaBFWr&#10;urhmESdSAMyA8PBwwsPDsdvtri5FRESuFxEBQ4fCkSP/7QsOhunTOVgrlO7dYds2a/fjj8Prr1ur&#10;e4i4E3UBZ4DmARQRyaYiIqBr16ThD+DoURY98Ck1q8azbRsUKGB1977zjsKfuCcFQBERyR3sdqvl&#10;z5gkuy+Sj/5mFt1ZSMwlL+5pZNi9Gx54wDVlimQHCoAiIpI7REYma/nbQ3XqsoMP6Y+NBJ5nAhsn&#10;bKZsWRfVKJJNKACKiEjuEB3t+NQAbxPG3WzjVypTkqOspyUTeAHPk8dcV6NINqFBICIikjuUKAHA&#10;aQrxCB/yGZ0B6MDnzOb/KMzpJMeJuDO1AIqISO4QEsKmIl2pwR4+ozPexDKdIXxGJyv82WxQurQ1&#10;JYyIm1MLoIiI5HhXr8LEiR787/QnJGCjIvtZxMPUYrd1gM1m/TttmmM+QBF3phZAERHJ0Q4fhubN&#10;YcIESEiw8X8tDrGzZKf/wh9Y8wAuWWKt9SYiagHMCE0ELSKSPSxbBv37w9mzkD8/vPsudO9eDux7&#10;U10JREQUADMkLCyMsLAwYmJiCAwMdHU5IiJu5/JlGDECZs60tuvVg4UL4fbb/z3AwwOaNXNVeSLZ&#10;nrqARUQkR/nlF6hf/7/w9/TTsGXLNeFPRG5ILYAiIpIjGAOzZsGwYVYLYLFiMHcutGnj6spEch4F&#10;QBERyfbOnYMBA6xxHABt28JHH1khUERunrqARUQkW9u6FWrWtMKfpye8+iqsXKnwJ3IrFABFRCRb&#10;stth0iRo0gT++su6x2/rVhg5EvLot5fILVEXsIiIZDvHjkGvXrBhg7Xdo4c16CMgwLV1ieQW+htK&#10;RESylS++gOrVrfDn5wdz5sC8eQp/IplJAVBERLKF2FhrhG/HjnD6NNSqBTt3Qt++/63kJiKZQ13A&#10;IiLicgcOwMMPw65d1vbQofDKK+Dj49q6RHIrBUAREXEZY6zpXAYPhosXoXBhmD0bOnRwdWUiuZu6&#10;gDMgPDycKlWqUK9ePVeXIiKSY8XEWAM9/u//rPDXvDns2aPwJ+IMCoAZEBYWxt69e9m+fburSxER&#10;yZG2b7fu8VuwwFq2d9IkWLsWSpZ0dWUi7kFdwCIi4jQJCfDaa/Dss3D1KpQta4XARo1cXZmIe1EA&#10;FBERpzhxwhrRu3q1td21q7W2b4ECLi1LxC2pC1hERLLcmjVQo4YV/nx94b334JNPFP5EXEUBUERE&#10;skxcHDzzDLRta7UAVq0KO3bAgAGa20/EldQFLCIiWeLPP6F7d/j+e2v7iSes+/98fV1bl4goAIqI&#10;SBZYuBAefxzOn7e6eT/4AEJDXV2ViCRSABQRkUxz4QIMGWJN5gzQuDHMnw9lyri2LhFJSvcAiohI&#10;pti9G+rWNcyeDXlsCYzrc4gN6+wKfyLZkAKgiIjcEmPgzTfh7np29u+3UYojfG2aM35ueTwrlIOI&#10;CFeXKCLXUQAUEZEMO3UKOnWCoUMh7qoHnVjBHmrQlM3WAUePWhP+KQSKZCsKgCIikiEbNlhz+33x&#10;BfhwhbcYzHLuJ4gz/x1kjPXvsGFgt7ukThFJTgFQRERuytWr8Pzz0LIlHDsGlcpcZBt3M5hwUpza&#10;zxiIioLISGeXKiKp0ChgERFJt7/+gh49YOtWa7t/f5h+z5f4PfLjjZ8cHZ21xYlIuqkFMAPCw8Op&#10;UqUK9erVc3UpIiJOs3Qp1Kxphb+AAFi0CN5/H/zKF03fCUqUyNL6RCT9FAAzICwsjL1797J9+3ZX&#10;lyIikuUuXbImde7aFc6dg7vvtqZ8eeihfw8ICYHg4NTXdrPZoHRp6zgRyRYUAEVEJFU//wz168N7&#10;71k5bvRo61a+8uWvOcjDA6ZPtz6/PgQmbk+bZh0nItmCAqCIiCRjDLzzDtSrB7/8AsWLw5o1MHky&#10;eHml8ITQUFiyBEqVSro/ONjar3XgRLIVDQIREZEkzp6FRx/9b+q+du1gzhwoeqNb/UJDoXNnq4kw&#10;Otq65y8kRC1/ItmQAqCIiDhs2WKN8o2Kslr6Xn7ZmsIvT3r7izw8oFmzLKxQRDKDuoBFRAS7HSZO&#10;hKZNrfBXoQJ8+y0MH34T4U9Ecgy1AIqIuLmjR6FXL9i40dru3RvCwyF/fpeWJSJZSH/XiYi4sc8+&#10;g+rVrfDn7w9z51ofCn8iuZsCoIiIG7pyBYYMscZsnDkDderADz9YrX8ikvspAIqIuJlff4UGDeCt&#10;t6zt4cOt1T3uuMO1dYmI8+geQBERN2EMzJ4NTz5pre5RpAh89JE1zYuIuBcFQBERN/DPPzBwoLV+&#10;L0CrVta9flqeV8Q9qQtYRCSX27YNatWywp+Hh7Wax+rVCn8i7kwtgCIiuVRCArz6KowdC1evQrly&#10;sHChdf+fiLg3BUARkVzo+HFrRO+6ddZ2t27w7rtQoIBLyxKRbEJdwCIiuczq1TaqV7fCn68vvP++&#10;1f2r8CciidQCKCKSS8TFwezZd7FihfWjvXp1K/hVruziwkQk21ELoIhILvD779C0qQcrVlQAYPBg&#10;a/CHwp+IpEQtgCIiOdy8efDEE3DhQh7y549j9uw8PPCAfryLSOpc0gK4adMmOnbsSIUKFbjjjjvo&#10;1KkTkZGRrihFRCTHOn8e+va1BntcuAAhIQm88cYGOnUyri5NRLI5pwfAefPm0apVK/Lly8eQIUMY&#10;PHgwvr6+tGzZkgULFji7nAwJDw+nSpUq1KtXz9WliIib2rnTWr937lzIkwfGv5DAmnGbKFz4CmzZ&#10;Ana7q0sUkWzM6QFw0qRJTJkyhcWLFzNkyBCGDh3K4sWLefnll5k4caKzy8mQsLAw9u7dy/bt211d&#10;ioi4GWPgjTegYUP47TcoXRo2jt/EuA/K4tGpvXVQ+/bWpH8RES6tVUSyL6cHwD///JOOHTsm29+p&#10;UycOHjzo7HJERHKMkyehQwcYPhzi46FLF9g98XNCxjWHI0eSHnz0KHTtqhAoIilyegAsXbo069ev&#10;T7Z//fr1lC5d2tnliIjkCOvXQ40asHIl+PjAjBmw9BM7hcYOspoFr5e4b9gwdQeLSDJOHyY2YsQI&#10;hgwZwu7du2nUqBE2m40tW7YwZ84cpk+f7uxyRESytfh4eOEFePllK9NVqWLN7VetGrAxMnnL37WM&#10;gagoiIyEZs2cVbKI5ABOD4BPPPEExYsX57XXXuOTTz4BoHLlyixevJjOnTs7uxwRkWzr0CHo3h2+&#10;+87afuwx6/6/fPn+PSA6On0nSu9xIuI2XDJRVJcuXejSpYsrXlpEJEf49FMYMAD++QcCA2HWLHjw&#10;wesOKlEifSdL73Ei4ja0EoiISDZy6ZIV/Lp1s8Jfw4awe3cK4Q8gJASCg8FmS/lkNps1TDgkJCtL&#10;FpEcyCktgIUKFeLAgQMULlyYggULYkvthxVw5swZZ5QkIpLt/PgjPPww7NtnZbcxY+DFF8HLK5Un&#10;eHjA9OnWaN/rf64mbk+bZh0nInINpwTAN954g/z58zs+TysAioi4G2OsUb0jRkBsrNVjO28etGiR&#10;jieHhsKSJTB0KJw+/d/+4GAr/IWGZlXZIpKDOSUA9u3b1/F5v379nPGSIiI5wpkz0L8/LF9ubbdv&#10;D7NnQ5EiN3GS0FDo3Bk2b4aYGPjyS2jSRC1/IpIqp98D6OHhwcmTJ5PtP336NB76YSUibmTzZmtu&#10;v+XLwdvbarD7/PObDH+JPDygcWPr88aNFf5EJE1OHwVsUpqwFIiNjcXb29vJ1YiION/Vq/C//8HE&#10;iZCQAHfcYc3tV7u2qysTEXfhtAD45ptvAmCz2Xj//ffx9/d3PGa329m8eTOVKlVyVjkiIi4RFQU9&#10;e1pzMwP07Qtvvw3X/EgUEclyTguAb7zxBmC1AL7zzjtJunu9vb0pV64c77zzjrPKERFxuuXL4ZFH&#10;4OxZyJ8fZs60wqCIiLM5LQAePHgQgObNmxMREUHBggWd9dIiIi51+TKMHGmN9AWoW9fq8r39dtfW&#10;JSLuy+n3AG7YsMHZLyki4jJ791pz+/30k7U9ciRMmmQN+hARcRWXLAV35MgRPvvsMw4fPkxcXFyS&#10;x15//XVXlCQikqmMgffft6bnu3wZihaFjz6Ce+91dWUiIi4IgOvXr6dTp06UL1+e/fv3U7VqVQ4d&#10;OoQxhtoaAiciucC5c/DYY9Z6vgCtW8PcuVC8uEvLEhFxcPo8gGPGjGHEiBH8/PPP5M2bl6VLlxIV&#10;FUXTpk15MMXFLkVEco5vv4WaNa3w5+kJr7wCq1Yp/IlI9uL0ALhv3z7HyiCenp5cvnwZf39/JkyY&#10;wCuvvOLsckREMoXdDi+9BCEh8NdfUL48bNkCTz8NeZz+k1ZEJG1O/7Hk5+dHbGwsACVLluSPP/5w&#10;PHbq1ClnlyMicsuOHYM2beC556wg2L077NoFd9/t6spERFLm9HsAGzRowDfffEOVKlVo3749I0aM&#10;4KeffiIiIoIGDRo4uxwRkVvy5ZfQrx+cOgX58lmTOvfrBzabqysTEUmd0wPg66+/zoULFwB48cUX&#10;uXDhAosXL6ZChQqOyaJFRLK72FgYPdpavxesNX0XLQItaCQiOYFTA6DdbicqKorq1asDkC9fPmYk&#10;zowqIpJDHDhgdfP+8IO1PWSINdgjb17X1iUikl5OvQfQw8ODtm3bcu7cOWe+rIhIppk7F2rXtsJf&#10;UBB89hlMn67wJyI5i9MHgVSrVo0///zT2S8rInJLzp+H3r2hb1+4eBGaNYM9e6BjR1dXJiJy85we&#10;ACdNmsTIkSP54osviI6OJiYmJsmHiEh2s2MH1KoF8+aBhwdMnAjr1kGpUq6uTEQkY5w+COTef9dB&#10;6tSpE7ZrhskZY7DZbNjtdmeXJCKSooQEeOMNGDMG4uOhTBlYsADuueeag+x2iIyE6GgoUcKaCNDD&#10;w2U1i4ikh9MD4IYNG5z9kiIiN+3ECWs6l1WrrO3QUGtt34IFrzkoIsJa7PfIkf/2BQdbNwWGhjqz&#10;XBGRm+L0ANi0aVNnv2SqoqKi6N27NydPnsTT05Pnn39ey9GJCGvXWvf7nThhDe6YNs1a2zfJ3H4R&#10;EdC1KxiT9MlHj1r7lyxRCBSRbMutFyjy9PRk2rRp7N27l3Xr1vHUU09x8eJFV5clIi4SHw/PPGOt&#10;6nHiBNx1F2zfDo8/fl34s9utlr/rwx/8t2/YMOs4EZFsyK0DYIkSJahZsyYARYsWpVChQpw5c8a1&#10;RYmIS/z5JzRuDFOmWNuPPw7ffw9Vq6ZwcGRk0m7f6xkDUVHWcSIi2VCODoCbN2+mY8eOlCxZEpvN&#10;xvLly5MdM2PGDMqXL0/evHmpU6cOkan8QN6xYwcJCQmULl06i6sWkexm0SJrlO/330OBAlbv7Tvv&#10;WEu7pSg6On0nTu9xIiJOlqMD4MWLF6lRowZvv/12io8vXryYYcOG8dxzz7Fr1y5CQkJo164dhw8f&#10;TnLc6dOn6dOnD++9954zyhaRbOLiRejf31rVIybGGt27ezc88MANnliiRPpeIL3HiYg4mcsD4KZN&#10;m1i5ciVnz5696ee2a9eO//3vf4SmcqP166+/Tv/+/Xn00UepXLky06ZNo3Tp0sycOdNxTGxsLF26&#10;dGHMmDE0atQow+9DRHKW3buhTh348EPr/r7nn4eNG6Fs2XQ8OSTEGu2b5MbAa9hsULq0dZyISDbk&#10;tFHAr776KhcuXGD8+PGANe9fu3btWLNmDWDdg7d+/XruuuuuTHm9uLg4du7cyejRo5Psb9OmDVu3&#10;bnXU0K9fP1q0aEHv3r1veM7Y2FhiY2Md24kTV8fHxxMfH58pdSdKPF9mn1dyPl0bt8YYmDEjD888&#10;k4e4OBslSxo++shO06YGY6yBIOkyfbo1VDjxpIkSQ+G0adZEggkJmVl+mnRtSFp0ffxHXwMnBsCF&#10;CxfyzDPPOLaXLFnC5s2biYyMpHLlyvTp04fx48fzySefZMrrnTp1CrvdTrFixZLsL1asGMePHwfg&#10;m2++YfHixVSvXt1x/+DHH39MtWrVUjzn5MmTHQH2WmvWrCFfqjcL3Zq1a9dmyXkl59O1cfNiYrx4&#10;++1afP+91TVbr140Tz65m4sX41i58iZP5uFhzQqdlps+aebQtSFp0fUBly5dcnUJLue0AHjw4EGq&#10;V6/u2F65ciUPPPAA9/w7pf7YsWOzZA4+23VdNIkrjgA0btyYhJv463zMmDEMHz7csR0TE0Pp0qVp&#10;06YNAQEBmVPwv+Lj41m7di2tW7fGy8srU88tOZuujYzZtMlGWJgHR4/a8PY2vPJKAoMGFcZma3Vr&#10;J7bb4dtv4fhxKF4cGjZ02UogujYkLbo+/qOlZ50YAOPj4/Hx8XFsf/vttwwdOtSxXbJkSU6dOpVp&#10;r1e4cGE8PDwcrX2JTp48maxVML18fHySvIdEXl5eWfafKSvPLTmbro30uXoVJkyA//3P6qm9805Y&#10;tMhGzZoeQCYENS8vaN781s+TiXRtSFp0feD27x+cOAikQoUKbN68GYDDhw9z4MCBJKuCHDlyhKCg&#10;oEx7PW9vb+rUqZOsqXvt2rUa7CHiJg4fhmbNYOJEK/w98gjs3An/Tv8pIuK2nNYC+MQTTzB48GAi&#10;IyP57rvvaNiwIVWqVHE8/vXXX1OrVq2bOueFCxf4/fffHdsHDx5k9+7dFCpUiDJlyjB8+HB69+5N&#10;3bp1adiwIe+99x6HDx9m4MCBmfa+RCR7ioiwpng5dw7y54d337WmexEREScGwMcffxxPT0+++OIL&#10;mjRpwgsvvJDk8WPHjvHII4/c1Dl37NhB82u6XhLvz+vbty9z5szhoYce4vTp00yYMIHo6GiqVq3K&#10;ypUrKZuueR5SFx4eTnh4OHYt8ySS7Vy+DMOHWxM5A9SvDwsXwm23ubYuEZHsxGkBcM2aNfTp04f+&#10;/fun+PiMGTNu+pzNmjXDpLQW5zUGDRrEoEGDbvrcaQkLCyMsLIyYmBgCAwMz9dwiknG//AIPPWT9&#10;C9a6vhMnWrfpiYjIf5x2D+DAgQMpUqQIDz30EAsXLuTcuXPOemkRyeWMsbp469a1wl+xYrBmDbz8&#10;ssKfiEhKnBYA//zzTzZv3ky1atV44403KF68OC1btuTNN9/k0KFDzipDRHKZs2fhwQdh4EC4cgXa&#10;toU9e6B1a1dXJiKSfTl1Kbjq1aszduxYvv/+e/78808efPBBVq1aReXKlalRowbjxo1jx44dzixJ&#10;RHKwrVutEb1Ll4KnJ0ydas29nMGZnkRE3IbL1gIuWbIkAwcOZOXKlZw6dYrnn3+eQ4cOce+99/LS&#10;Sy+5qiwRyQHsdpg0CZo0saZ6uf12KwyOGAF5XL7CuYhI9ue0QSBp8fPzo2vXrjRs2JA5c+Zw+vRp&#10;V5eUJo0CFnGdo0etJXg3bLC2e/aEGTMgkxfjERHJ1bLF38rHjx/nySefpEKFCuTJk4ciRYq4uqQ0&#10;hYWFsXfvXrZv3+7qUkTcyhdfQI0aVvjz84M5c+DjjxX+RERultMC4Llz5+jZsydFihShZMmSvPnm&#10;myQkJDBu3Dhuu+02vvvuOz788ENnlSMiOUhsLAwdCh07wunTUKsW/PAD9O0L1y33LSIi6eC0LuBn&#10;n32WzZs307dvX1atWsVTTz3FqlWruHLlCl999VWSZeFERBLt3w8PPwy7d1vbw4ZZ07uksCy3iIik&#10;k9MC4Jdffsns2bNp1aoVgwYNokKFClSsWJFp06Y5qwQRyUGMgY8+gsGD4eJFKFzY6vJt3/6ag+x2&#10;iIyE6GgoUQJCQsDDw1Uli4jkGE4LgMeOHXOs/XvbbbeRN29eHn30UWe9vIjkIDEx1rx+Cxda2y1a&#10;WPf6lSx5zUEREVa/8JEj/+0LDobp0yE01Kn1iojkNE67BzAhIQGva6bk9/DwwM/Pz1kvLyI5xPff&#10;W/f4LVxoNeZNmmSt6pEs/HXtmjT8gTVEuGtX63EREUmV01oAjTH069cPn39v3Lly5QoDBw5MFgIj&#10;csAPbk0DI5L5EhKsiZyfew6uXoWyZa0Q2LDhdQfa7VbLX0rrgBtjjQoZNgw6d1Z3sIhIKpwWAPv2&#10;7Ztku1evXs566UwXFhZGWFgYMTExBAYGurockRzv+HFrRO+aNdb2gw/Ce+9BgQIpHBwZmbzl71rG&#10;QFSUdVyzZllQrYhIzue0ADh79mxnvZSI5CCrV0OfPnDyJPj6WrfwPfpoGtO7REen78TpPU5ExA1l&#10;i4mgRcT9xMXBqFFw771W+KtWDXbsgAEDbjC3X4kS6XuB9B4nIuKGFABFxOn++AMaN7bu+QMYNAi2&#10;bYN/JwpIW0iINdo3tZRos0Hp0tZxIiKSIgVAEXGq+fOtUb7bt0PBgtaA3fBwq/s3XTw8rH5iSB4C&#10;E7enTdMAEBGRNCgAiohTXLgA/fpBr15w/rzVArh7N3TpkoGThYbCkiVQqlTS/cHB1n7NAygikian&#10;DQIREfe1a5e1nNuBA5AnDzz/PIwdC5638hMoNNSa6kUrgYiI3DQFwAzQPIAi6WOM1Vv7zDPWoI9S&#10;pawu4Exb+tvDQ1O9iIhkgLqAMyAsLIy9e/eyfft2V5cikm39/Td07AhPPWWFv86dYc+eTAx/IiKS&#10;YQqAIpLpvv4aatSAL78EHx94+21YtgyCglxdmYiIgAKgiGSi+HhrKbdWrazb8ipVsqZ3CQu7wdx+&#10;IiLiVLoHUEQyxaFD0KMHfPuttf3oo9ZsLNct9y0iItmAWgBF5JZ9+inUrGmFv4AAWLQIZs1S+BMR&#10;ya7UAigiGXbpEgwbZoU9gAYNYMECKF/epWWJiMgNqAVQRDLkp5+gXj0r/NlsMGYMbN6s8CcikhOo&#10;BVBEboox8M47MHw4XLkCxYvDvHnQsqWrKxMRkfRSABSRdDtzBh7tb1i23BrSe9/dp5mzvABFimv1&#10;DRGRnERdwBkQHh5OlSpVqFevnqtLEXGayEioeeclli234UUcr/MUn28rQpF65SAiwtXliYjITVAA&#10;zACtBCLuxG6HCROgWTND1Kl8VOA3vqUhTzGNPBg4ehS6dlUIFBHJQRQARSRVR45AixbwwguQkGCj&#10;N3P5gdrU4Yf/DjLG+nfYMCstiohItqcAKCIpWrHCWs5t82bw973KXHozl77k50Lyg42BqCirn1hE&#10;RLI9BUARSeLKFXjySbj/fmvQR5068MP/vqI382785OjoLK9PRERunQKgiDjs2wd33w1vv21tDx8O&#10;W7fCHbXzp+8EJUpkXXEiIpJpFABFBGPggw+gbl348UcoUgRWroTXXgNvbyAkBIKDrRmfU2KzQenS&#10;1nEiIpLtKQCKuLl//oHu3eHRR62l3Vq1gj17oF27aw7y8IDp063Prw+BidvTplnHiYhItqcAKOLG&#10;vvsOataExYvB0xNefhlWr06lJzc0FJYsgVKlku4PDrb2h4Y6o2QREckEWglExA0lJMCUKTB2rDVz&#10;S7lysHAhNGhwgyeGhkLnztZo3+hoKymGhKjlT0Qkh1EAFHEz0dHQuzesX29tP/QQvPsuBAam8wQe&#10;HtCsWVaVJyIiTqAuYBE38tVX1tx+69dDvnzWwI+FC28i/ImISK6gAJgBWgtYcprYWGtKl/vug7//&#10;hurVYccOeOSR1Af2iohI7qUAmAFaC1hykt9+g0aN4I03rO0nn4Rt26ByZdfWJSIirqN7AEVysY8/&#10;hkGD4MIFKFQIZs+GTp1cXZWIiLiaAqBILnT+vBX85v27elvTptbnwcGurUtERLIHdQGL5DI7d0Lt&#10;2lbgy5MHJkywBn0o/ImISCK1AIrkEgkJ1n1+Y8ZAfLy1MtuCBdC4sasrExGR7EYtgCI5id0OW7ZY&#10;n2/ZYm0DJ09C+/YwcqQV/rp0gd27Ff5ERCRlCoAiOUVEhLVkR/v21nb79lCuHOteiKRGDVi1CvLm&#10;hZkzYelSa9CHiIhIStQFLJITRERA165gDPj6AhBvPHn+yGCmTLgHA1SpYq3pW7Wqa0sVEZHsTwFQ&#10;JLuz22HoUCv8/evEiXw0j13H99QH4HG/ebz+XXfy5deavCIicmMKgCLZXWQkHDni2Pzk6gM89VQz&#10;LhkvCnCWWQyg68WlsDNYa/SKiEi6KACKZHfR0QBcJB9DeJMP4/tDPDTM8y0LEx6mLIeTHCciInIj&#10;GgQikt2VKMFualCHnXxIf2wk8OCD+1nv3ea/8PfvcSIiIumhACiSjRkDb//YhLvZxn4qUZKjrPa+&#10;j549f8XTZk0Bg81mTfoXEuLaYkVEJMdQABTJpk6fhvvvhyeH5iEOHzrwOXuoSTOPzf8dZLNZ/06b&#10;Bh4aACIiIumjAJgB4eHhVKlShXr16rm6FMmlNm2CGjXgs8/A2xumT4fPlsRTODhv0gODg2HJEggN&#10;dU2hIiKSIykAZkBYWBh79+5l+/btri5FcpmrV+GFF6BFCzh6FCpWhO++gyFDwPZAKBw6BF9+aR38&#10;5Zdw8KDCn4iI3DQFQJFs4vBhaN4cJkyw1vXt1w927oRata45yMPjv/XdGjdWt6+IiGSIAqBINrBs&#10;GdSsaS3vmz8/zJ8Ps2eDv7+rKxMRkdxIAVDEhS5fhkGDrF7cs2ehXj3YtQt69HB1ZSIikpspAIq4&#10;yC+/QP36MHOmtT1qlNUCePvtrq1LRERyP60EIuJkxsCsWTBsmNUCWLQofPwxtGnj6spERMRdKACK&#10;ONG5c/DYY/Dpp9Z2mzYwdy4UK+bSskRExM2oC1jESbZutQZ6fPopeHrClCnw1VcKfyIi4nxqARTJ&#10;YnY7vPyyNb+f3Q633QaLFlkDPkRERFxBAVAkCx07Br16wYYN1naPHtagj4AA19YlIiLuTV3AIlnk&#10;iy+genUr/Pn5wZw5MG+ewp+IiLieWgBF0sNuh8hIiI6GEiUgJCTVVThiY+GZZ6z1e8FayWPhQrjz&#10;TifWKyIikgYFQJEbiYiAoUPhyJH/9gUHWwnvunV4DxyAhx+2JnMG62mvvAI+Pk6sV0RE5AbUBSyS&#10;logI6No1afgDOHrU2h8RAVhz+82ZA7VrW+EvKAg+/xymTVP4ExGR7EcBUCQ1drvVhGdM8scS9w0b&#10;RsxZO716wf/9H1y8CM2awZ490KGDU6sVERFJN3UBi6QmMjJ5y9+1jGF7VDG6V43jj2O+eHjA+PEw&#10;enSqtweKiIhkC2oBFElNdHSqDyVgYyojaMRW/jjmS5kysHkzPPecwp+IiGR/agEUSU2JEinuPkFR&#10;+vIRq7kXgAea/M2s5UUoWNCZxYmIiGScWgBFUhMSYo32tdkcu9bQmhrsYTX3kpfLvFtwNJ+uL6Tw&#10;JyIiOYoCoEhqPDwck/nF48UzvExb1nCC4lTlJ3ZQj8fer4/NU32+IiKSsygAZkB4eDhVqlShnhZz&#10;zf1CQ/nz7ZU09trGFJ4B4Alm8H2pUO5aOiHZPIAiIiI5ge4BzICwsDDCwsKIiYkhMDDQ1eVIFlq4&#10;EB4ffS/n46GAfzwfPPodoZ2rQMivGu0hIiI5lgKgSAouXIAhQ2D2bGu7cWOYP9+LMmVCXFuYiIhI&#10;JlAXsMh1du+GunWt8JcnD4wbBxs2QJkyrq5MREQkc6gFUORfxsBbb8GoURAXB6VKwfz50LSpqysT&#10;ERHJXAqAIsCpU9ZSbl98YW136gQffmit6SsiIpLbqAtY3N6GDVCjhhX+fHysVsDlyxX+REQk91IA&#10;FLd19So8/zy0bAnHjkGlSrBtGwwenGTuZxERkVxHXcDilv76C3r0gK1bre3+/a05n/38XFuXiIiI&#10;M6gFUNzO0qVQs6YV/gICYNEieP99hT8REXEfagEUt3H5Mjz1FLz7rrV9993WRM/ly7u2LhEREWdT&#10;C6C4hZ9/hnr1rPBns8Ho0RAZqfAnIiLuSS2AkqsZY4W+p56CK1egeHH4+GNo1crVlYmIiLiOAqDk&#10;WmfPwoAB1j1/AO3awZw5ULSoS8sSERFxOXUBS660ZYs1t9/SpeDlBa+9Zs3zp/AnIiKiACi5jN0O&#10;Eyday7dFRUGFCtZo3+HDrXV9RURERF3Akp3Z7dZIjehoKFECQkLAwyPVw48ehV69YONGa7tXL5gx&#10;A/Lnd065IiIiOYUCoGRPEREwdCgcOfLfvuBga7bm0NBkh3/2mbWW75kz1nx+M2dC795OrFdERCQH&#10;UaeYZD8REdC1a9LwB1YTX9eu1uP/unIFhgyBzp2t8Fe7NuzapfAnIiKSFgVAyV7sdqvlz5jkjyXu&#10;GzYM7HZ+/RUaNIC33rJ2Dx9u3e93xx1Oq1ZERCRHUgCU7CUyMnnL37WMwURF8eGY36hTB/bsgSJF&#10;4MsvrZG+Pj7OK1VERCSn0j2Akr1ER6f58D8EMJB3WPRqJQBatrQmdi5RwhnFiYiI5A5qAZTsJY0k&#10;t4361GIXi+iORx7D5MmwZo3Cn4iIyM1SAJTsJSTEGu1rszl2JWDjFZ6mMVs4yG2U8zjMls0JjB6t&#10;uf1EREQyQr8+JXvx8LCmegGw2ThOMdqymtG8wlW86MZids3eQ4N7Up8PUERERNKmACjZT2goLFnC&#10;qqCeVOdH1tEaXy7xfsFRLFriRYHeHV1doYiISI6mQSCS7cTFwbNbQ3ntlDXhc/UyZ1k04Tcq93o5&#10;zZVAREREJH0UACVb+f13ePhh2LnT2h48GF59tSB589Z3bWEiIiK5iAKgZBvz5sETT8CFC1CoEHz4&#10;obXCh4iIiGQuBUBxufPnrZa+uXOt7SZNYP58azCwiIiIZD63HwTSpUsXChYsSNeuXV1dilvauRPq&#10;1LHCX548MH48fP21wp+IiEhWcvsAOGTIEOYmNj2J0xgDb7wBDRvCb79B6dKwcSOMG6dxHiIiIlnN&#10;7QNg8+bNyZ8/v6vLcCsnT0KHDjB8OMTHQ5cusHu3NQe0iIiIZL0cHQA3b95Mx44dKVmyJDabjeXL&#10;lyc7ZsaMGZQvX568efNSp04dIiMjnV+oOKxfDzVqwMqV4OMDM2bA0qXWoA8RERFxjhwdAC9evEiN&#10;GjV4++23U3x88eLFDBs2jOeee45du3YREhJCu3btOHz4sJMrlfh4ePZZaN0ajh+HKlVg+3Zr1O81&#10;q76JiIiIE+ToUcDt2rWjXbt2qT7++uuv079/fx599FEApk2bxurVq5k5cyaTJ0++6deLjY0lNjbW&#10;sR0TEwNAfHw88fHxN32+tCSeL7PP6woHD0KfPh5s22b9vfHoo3amTk0gXz4rGMrNyU3XhmQuXRuS&#10;Fl0f/9HXIIcHwLTExcWxc+dORo8enWR/mzZt2Lp1a4bOOXnyZMaPH59s/5o1a8iXL1+Gznkja9eu&#10;zZLzOsuWLSWZMaMmly7lIV++eMLCdnPPPcfYuNHVleV8Of3akKyja0PSousDLl265OoSXC7XBsBT&#10;p05ht9spVqxYkv3FihXj+PHjju22bdvyww8/cPHiRYKDg1m2bBn16tVL8Zxjxoxh+PDhju2YmBhK&#10;ly5NmzZtCAgIyNT64+PjWbt2La1bt8bLyytTz+0MFy/CiBEefPih1erXsGECc+dC2bI1gZquLC3H&#10;y+nXhmQdXRuSFl0f/0nswXNnuTYAJrJdd4OZMSbJvtWrV6f7XD4+Pvj4+CTb7+XllWX/mbLy3Fnl&#10;xx/hoYfg11+t+/uefRZefDEPnp45+pbTbCcnXhviHLo2JC26PnD79w+5OAAWLlwYDw+PJK19ACdP&#10;nkzWKiiZwxhrVO+IERAbCyVKWMu7tWjh6spERETkWrm2Scbb25s6deoku9dh7dq1NGrUyEVV5V5n&#10;zkBoqLWkW2ysNc/fjz8q/ImIiGRHOboF8MKFC/z++++O7YMHD7J7924KFSpEmTJlGD58OL1796Zu&#10;3bo0bNiQ9957j8OHDzNw4EAXVp37bN4MPXvCkSPg7Q1TpsCQIZreRUREJLvK0QFwx44dNG/e3LGd&#10;OECjb9++zJkzh4ceeojTp08zYcIEoqOjqVq1KitXrqRs2bK39Lrh4eGEh4djt9tv6TzZkt0OkZEQ&#10;HW314YaEpLo229Wr8L//wcSJkJAAd9wBixdDrVpOrllERERuSo4OgM2aNcMYk+YxgwYNYtCgQZn6&#10;umFhYYSFhRETE0NgYGCmntulIiJg6FCrKS9RcDBMn271714jKspq9UtcWKVvX3j7bfD3d2K9IiIi&#10;kiG59h5AuUkREdC1a9LwB3D0qLU/IsKxa/lyazm3yEjIn98a6DFnjsKfiIhITqEAKFa379Ch1jDe&#10;6yXuGzaMyxfshIVBly5w9izUrQu7dlktgSIiIpJz5OguYMkkkZHJW/6uZQx7o/x5uMZlfvrTauYb&#10;Ncq6/8/b20k1ioiISKZRC6BYAz5SYYBZPEpddvDTn/4ULQqrVlkjfRX+REREciYFwAwIDw+nSpUq&#10;qS4Zl+OUKJHi7nME8hCLeYxZXCYfreueYc8eaNvWyfWJiIhIplIAzICwsDD27t3L9u3bXV1K5ggJ&#10;sUb7XjNx37c0oCa7+ZRueBLPlMBJrNoaSPHiLqxTREREMoUCoFjz/E2fDoAdD15iDCFE8hfluI0/&#10;+IbGjPqwMnm8Up4PUERERHIWBUCxhIZy7L0vaOOzked4CTuedGcBu0p1pP7SZ5LNAygiIiI5l0YB&#10;CwBffgn9xtzHqVjIl9fO23220+/hktia/JTqSiAiIiKSMykAurnYWBg9GqZNs7Zr1oRFizy4884G&#10;rixLREREspACoBs7cAAeftiazBmsuaBfeQV8fFxbl4iIiGQt3QOYATl9Ghhj4KOPoHZtK/wFBcHn&#10;n1utgAp/IiIiuZ8CYAbk5GlgYmKgd2/o1w8uXoRmzWDPHujQwdWViYiIiLMoALqRHTusVr/5861x&#10;Hf/7H6xbB6VKuboyERERcSbdA+gGEhLgjTdgzBiIj4cyZWDhQmjUyNWViYiIiCsoAOZyJ05Y3b2r&#10;VlnbDzwAs2ZBwYIuLUtERERcSF3AudjatVCjhhX+8uaFd9+FTz9V+BMREXF3CoC5UHw8PPMMtGlj&#10;tQDedZd1/99jjyVZ7ldERETclLqAc5k//4Tu3eH7763tgQPh9dfB19e1dYmIiEj2oRbADMiu8wAu&#10;WgS1alnhr0ABWLIEZs5U+BMREZGkFAAzILvNA3jxIjzyiNXyFxMD99xjze33wAOurkxERESyIwXA&#10;HG73bqhTB2bPtu7ve/552LjRmupFREREJCW6BzCHMgbeegtGjYK4OGsy53nzrJU9RERERNKiFsDs&#10;yG6HLVusz7dssbavceoUdO4MQ4da4a9jR6slUOFPRERE0kMBMLuJiIBy5aB9e2u7fXtrOyICsLp3&#10;a9SAzz8Hb294801YsQIKF3ZVwSIiIpLTqAs4O4mIgK5drf7da4fuHj3K1QceYnzXn5i0tBLGwJ13&#10;wuLFVhgUERERuRlqAcwu7HarT9eYZA8dNsE0YwP/W2KFv0cegZ07Ff5EREQkYxQAs4vISDhyJNnu&#10;ZfbO1GAP39CYAP5h4fN7+eAD8PNzQY0iIiKSKygAZhfR0Uk2L5u8vPNOdR6KW8g5ClKfbeyiFg9X&#10;3uOiAkVERCS3UADMgCxZCaRECcenv1CFhrGRrFpVHoBneJktNOY2DiY5TkRERCQjFAAzIEtWAgkJ&#10;geBgsNl4iWfZa+6iQIErrPTuwMuMwctmh9KlreNEREREboECYHbh4QHTpwPwNk/S12Mu06ZtpJXH&#10;19YSHwDTplnHiYiIiNwCBcDsJDQUliyhYLAfs7wHUqBArLU/OBiWLLEeFxEREblFmgcwuwkNtZb5&#10;2LwZYmLgyy+hSRO1/ImIiEimUQtgduThAY0bW583bqzwJyIiIplKAVBERETEzSgAioiIiLgZBUAR&#10;ERERN6MAKCIiIuJmFABFRERE3IwCYAZkyVJwIiIiIk6iAJgBWbIUnIiIiIiTKACKiIiIuBkFQBER&#10;ERE3owAoIiIi4mYUAEVERETcjKerC8jJjDEAxMTEZPq54+PjuXTpEjExMXh5eWX6+SXn0rUhqdG1&#10;IWnR9fGfxN/bib/H3ZEC4C04f/48AKVLl3ZxJSIiInKzzp8/T2BgoKvLcAmbcef4e4sSEhI4duwY&#10;+fPnp379+qlOC1OvXr2bfiwmJobSpUsTFRVFQEBAptadWdJ6X9nl/Bk5x808Jz3H3uiYm70+csK1&#10;AVl7feja0LWR1efP7teHfq/c2vmNMZw/f56SJUuSJ4973g2nFsBbkCdPHoKDgwHw8PBI9T9URh8D&#10;CAgIyLb/UW9Ue3Y4f0bOcTPPSc+xNzomo9dHdr42IGuvD10bujay+vzZ/frQ75VbP7+7tvwlcs/Y&#10;mwXCwsIy/bHsLqtrz4zzZ+QcN/Oc9Bx7o2N0fbjm3Lo2XEc/O279+tC1kT3Pn5OoCzibiomJITAw&#10;kH/++Sfb/qUmrqFrQ1Kja0PSoutDrqUWwGzKx8eHF154AR8fH1eXItmMrg1Jja4NSYuuD7mWWgBF&#10;RERE3IxaAEVERETcjAKgiIiIiJtRABQRERFxMwqAIiIiIm5GAVBERETEzSgA5kBdunShYMGCdO3a&#10;1dWlSDYSFRVFs2bNqFKlCtWrV+fTTz91dUmSjZw/f5569epRs2ZNqlWrxqxZs1xdkmQzly5domzZ&#10;sowcOdLVpYgTaBqYHGjDhg1cuHCBjz76iCVLlri6HMkmoqOjOXHiBDVr1uTkyZPUrl2b/fv34+fn&#10;5+rSJBuw2+3ExsaSL18+Ll26RNWqVdm+fTtBQUGuLk2yieeee47ffvuNMmXKMHXqVFeXI1lMLYA5&#10;UPPmzcmfP7+ry5BspkSJEtSsWROAokWLUqhQIc6cOePaoiTb8PDwIF++fABcuXIFu92O/v6XRL/9&#10;9hu//vor9913n6tLESdRAHSyzZs307FjR0qWLInNZmP58uXJjpkxYwbly5cnb9681KlTh8jISOcX&#10;Kk6XmdfGjh07SEhIoHTp0llctThLZlwf586do0aNGgQHB/P0009TuHBhJ1UvWSkzro2RI0cyefJk&#10;J1Us2YECoJNdvHiRGjVq8Pbbb6f4+OLFixk2bBjPPfccu3btIiQkhHbt2nH48GEnVyrOllnXxunT&#10;p+nTpw/vvfeeM8oWJ8mM66NAgQLs2bOHgwcPsmDBAk6cOOGs8iUL3eq1sWLFCipWrEjFihWdWba4&#10;mhGXAcyyZcuS7Ktfv74ZOHBgkn2VKlUyo0ePTrJvw4YN5oEHHsjqEsVFMnptXLlyxYSEhJi5c+c6&#10;o0xxkVv52ZFo4MCB5pNPPsmqEsVFMnJtjB492gQHB5uyZcuaoKAgExAQYMaPH++sksVF1AKYjcTF&#10;xbFz507atGmTZH+bNm3YunWri6qS7CA914Yxhn79+tGiRQt69+7tijLFRdJzfZw4cYKYmBgAYmJi&#10;2Lx5M3feeafTaxXnSs+1MXnyZKKiojh06BBTp05lwIABjBs3zhXlihN5uroA+c+pU6ew2+0UK1Ys&#10;yf5ixYpx/Phxx3bbtm354YcfuHjxIsHBwSxbtox69eo5u1xxovRcG9988w2LFy+mevXqjnuAPv74&#10;Y6pVq+bscsXJ0nN9HDlyhP79+2OMwRjD4MGDqV69uivKFSdK7+8VcT8KgNmQzWZLsm2MSbJv9erV&#10;zi5Jsom0ro3GjRuTkJDgirIkm0jr+qhTpw67d+92QVWSHdzo90qifv36OakicTV1AWcjhQsXxsPD&#10;I9lfZSdPnkz215u4F10bkhZdH5IaXRuSGgXAbMTb25s6deqwdu3aJPvXrl1Lo0aNXFSVZAe6NiQt&#10;uj4kNbo2JDXqAnayCxcu8Pvvvzu2Dx48yO7duylUqBBlypRh+PDh9O7dm7p169KwYUPee+89Dh8+&#10;zMCBA11YtTiDrg1Ji64PSY2uDckQF45AdksbNmwwQLKPvn37Oo4JDw83ZcuWNd7e3qZ27dpm06ZN&#10;ritYnEbXhqRF14ekRteGZITWAhYRERFxM7oHUERERMTNKACKiIiIuBkFQBERERE3owAoIiIi4mYU&#10;AEVERETcjAKgiIiIiJtRABQRERFxMwqAIiIiIm5GAVBEsoUXX3yRmjVrOv11N27ciM1m49y5c05/&#10;7cxks9lYvny5q8sQkRxCAVBEspzNZkvzo1+/fowcOZL169c7vbZGjRoRHR1NYGBgup/Tr18/7r//&#10;/qwrSkQki3m6ugARyf2io6Mdny9evJhx48axf/9+xz5fX1/8/f3x9/d3em3e3t4UL17c6a8LEBcX&#10;h7e3t0teW0Tcm1oARSTLFS9e3PERGBiIzWZLtu/6LuDEVraXXnqJYsWKUaBAAcaPH8/Vq1cZNWoU&#10;hQoVIjg4mA8//DDJax09epSHHnqIggULEhQUROfOnTl06FCqtV3fBTxnzhwKFCjA6tWrqVy5Mv7+&#10;/tx7772OEPviiy/y0UcfsWLFCkcL5saNG9P12onvafLkyZQsWZKKFSsyZswYGjRokKyu6tWr88IL&#10;LwCwfft2WrduTeHChQkMDKRp06b88MMPN/+NEBH5lwKgiGRbX3/9NceOHWPz5s28/vrrvPjii3To&#10;0IGCBQuybds2Bg4cyMCBA4mKigLg0qVLNG/eHH9/fzZv3syWLVscAS4uLi7dr3vp0iWmTp3Kxx9/&#10;zObNmzl8+DAjR44EYOTIkXTr1s0RCqOjo2nUqFG6X3v9+vXs27ePtWvX8sUXX9CzZ0+2bdvGH3/8&#10;4Tjml19+4aeffqJnz54AnD9/nr59+xIZGcl3333HHXfcwX333cf58+cz48ssIm5IXcAikm0VKlSI&#10;N998kzx58nDnnXcyZcoULl26xLPPPgvAmDFjePnll/nmm294+OGHWbRoEXny5OH999/HZrMBMHv2&#10;bAoUKMDGjRtp06ZNul43Pj6ed955h9tvvx2AwYMHM2HCBAD8/f3x9fUlNjY2SdfxvHnz0vXafn5+&#10;vP/++0m6fqtXr86CBQt4/vnnAZg/fz716tWjYsWKALRo0SJJfe+++y4FCxZk06ZNdOjQ4ea+qCIi&#10;qAVQRLKxu+66izx5/vsxVaxYMapVq+bY9vDwICgoiJMnTwKwc+dOfv/9d/Lnz++4p7BQoUJcuXIl&#10;SQvbjeTLl88R/gBKlCjheI3UpPe1q1Wrluy+v549ezJ//nwAjDEsXLjQ0foHcPLkSQYOHEjFihUJ&#10;DAwkMDCQCxcucPjw4XS/JxGRa6kFUESyLS8vryTbNpstxX0JCQkAJCQkUKdOHUeYulaRIkVu6XWN&#10;MWk+J72v7efnl+zxHj16MHr0aH744QcuX75MVFQUDz/8sOPxfv368ffffzNt2jTKli2Lj48PDRs2&#10;vKlubRGRaykAikiuUbt2bRYvXkzRokUJCAjIstfx9vbGbrdn2msHBwfTpEkT5s+fz+XLl2nVqhXF&#10;ihVzPB4ZGcmMGTO47777AIiKiuLUqVO3/kZExG2pC1hEco2ePXtSuHBhOnfuTGRkJAcPHmTTpk0M&#10;HTqUI0eOZNrrlCtXjh9//JH9+/dz6tQp4uPjb/m1e/bsyaJFi/j000/p1atXkscqVKjAxx9/zL59&#10;+9i2bRs9e/bE19c3096PiLgfBUARyTXy5cvH5s2bKVOmDKGhoVSuXJlHHnmEy5cvZ2qL4IABA7jz&#10;zjupW7cuRYoU4Ztvvrnl137wwQc5ffo0ly5dSjbJ9IcffsjZs2epVasWvXv3ZsiQIRQtWjTT3o+I&#10;uB+budGNLSIiIiKSq6gFUERERMTNKACKiIiIuBkFQBERERE3owAoIiIi4mYUAEVERETcjAKgiIiI&#10;iJtRABQRERFxM/8Puu5FrzySSdsAAAAASUVORK5CYIJQSwMEFAAGAAgAAAAhAJkFoc3hAAAACQEA&#10;AA8AAABkcnMvZG93bnJldi54bWxMj09Lw0AUxO+C32F5gje7+dPYELMppainIrQVxNtr8pqEZt+G&#10;7DZJv73rSY/DDDO/ydez7sRIg20NKwgXAQji0lQt1wo+j29PKQjrkCvsDJOCG1lYF/d3OWaVmXhP&#10;48HVwpewzVBB41yfSWnLhjTahemJvXc2g0bn5VDLasDJl+tORkHwLDW27Bca7GnbUHk5XLWC9wmn&#10;TRy+jrvLeXv7PiYfX7uQlHp8mDcvIBzN7i8Mv/geHQrPdDJXrqzoFCyTJPZRBdEKhPfTZRqBOCmI&#10;o1UMssjl/wf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3&#10;zcp4cQMAACQIAAAOAAAAAAAAAAAAAAAAADoCAABkcnMvZTJvRG9jLnhtbFBLAQItAAoAAAAAAAAA&#10;IQD2T3nX+WgAAPloAAAUAAAAAAAAAAAAAAAAANcFAABkcnMvbWVkaWEvaW1hZ2UxLnBuZ1BLAQIt&#10;ABQABgAIAAAAIQCZBaHN4QAAAAkBAAAPAAAAAAAAAAAAAAAAAAJvAABkcnMvZG93bnJldi54bWxQ&#10;SwECLQAUAAYACAAAACEAqiYOvrwAAAAhAQAAGQAAAAAAAAAAAAAAAAAQcAAAZHJzL19yZWxzL2Uy&#10;b0RvYy54bWwucmVsc1BLBQYAAAAABgAGAHwBAAADcQAAAAA=&#10;">
                <v:shape id="Picture 235" o:spid="_x0000_s1201"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9uwAAAANwAAAAPAAAAZHJzL2Rvd25yZXYueG1sRI/RagIx&#10;FETfBf8hXME3zarU6tasWEHso7X9gMvmdrPs5mZJUo1/3xQKfRxm5gyz2yfbixv50DpWsJgXIIhr&#10;p1tuFHx+nGYbECEia+wdk4IHBdhX49EOS+3u/E63a2xEhnAoUYGJcSilDLUhi2HuBuLsfTlvMWbp&#10;G6k93jPc9nJZFGtpseW8YHCgo6G6u35bBR2+Pht9YRuY+OzTls9pxUpNJ+nwAiJSiv/hv/abVrBc&#10;PcHvmXwEZPUDAAD//wMAUEsBAi0AFAAGAAgAAAAhANvh9svuAAAAhQEAABMAAAAAAAAAAAAAAAAA&#10;AAAAAFtDb250ZW50X1R5cGVzXS54bWxQSwECLQAUAAYACAAAACEAWvQsW78AAAAVAQAACwAAAAAA&#10;AAAAAAAAAAAfAQAAX3JlbHMvLnJlbHNQSwECLQAUAAYACAAAACEAaRu/bsAAAADcAAAADwAAAAAA&#10;AAAAAAAAAAAHAgAAZHJzL2Rvd25yZXYueG1sUEsFBgAAAAADAAMAtwAAAPQCAAAAAA==&#10;">
                  <v:imagedata r:id="rId141" o:title="" cropleft="3021f" cropright="3021f"/>
                </v:shape>
                <v:shape id="Text Box 236" o:spid="_x0000_s1202"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679293C9" w14:textId="77777777" w:rsidR="00EA1699" w:rsidRPr="00C473EC" w:rsidRDefault="00EA1699" w:rsidP="00B6205E">
                        <w:pPr>
                          <w:pStyle w:val="Caption"/>
                          <w:jc w:val="left"/>
                        </w:pPr>
                        <w:r>
                          <w:t>Figure9</w:t>
                        </w:r>
                        <w:r w:rsidRPr="00FE29C0">
                          <w:t>-</w:t>
                        </w:r>
                        <w:r>
                          <w:rPr>
                            <w:rFonts w:hint="cs"/>
                            <w:rtl/>
                          </w:rPr>
                          <w:t>39</w:t>
                        </w:r>
                      </w:p>
                      <w:p w14:paraId="7D3C6447" w14:textId="77777777" w:rsidR="00EA1699" w:rsidRDefault="00EA1699" w:rsidP="00B6205E">
                        <w:pPr>
                          <w:rPr>
                            <w:lang w:bidi="ar-SA"/>
                          </w:rPr>
                        </w:pPr>
                      </w:p>
                    </w:txbxContent>
                  </v:textbox>
                </v:shape>
                <w10:wrap anchorx="margin"/>
              </v:group>
            </w:pict>
          </mc:Fallback>
        </mc:AlternateContent>
      </w:r>
      <w:r w:rsidRPr="00B6205E">
        <w:rPr>
          <w:rFonts w:cs="Calibri Light"/>
          <w:noProof/>
          <w:rtl/>
        </w:rPr>
        <mc:AlternateContent>
          <mc:Choice Requires="wpg">
            <w:drawing>
              <wp:anchor distT="0" distB="0" distL="114300" distR="114300" simplePos="0" relativeHeight="251718144" behindDoc="0" locked="0" layoutInCell="1" allowOverlap="1" wp14:anchorId="082C56BC" wp14:editId="11B91842">
                <wp:simplePos x="0" y="0"/>
                <wp:positionH relativeFrom="column">
                  <wp:posOffset>130810</wp:posOffset>
                </wp:positionH>
                <wp:positionV relativeFrom="paragraph">
                  <wp:posOffset>22273</wp:posOffset>
                </wp:positionV>
                <wp:extent cx="2494915" cy="2061210"/>
                <wp:effectExtent l="0" t="0" r="635" b="0"/>
                <wp:wrapNone/>
                <wp:docPr id="228" name="Group 228"/>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229" name="Picture 229"/>
                          <pic:cNvPicPr>
                            <a:picLocks noChangeAspect="1"/>
                          </pic:cNvPicPr>
                        </pic:nvPicPr>
                        <pic:blipFill>
                          <a:blip r:embed="rId138">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230" name="Text Box 230"/>
                        <wps:cNvSpPr txBox="1"/>
                        <wps:spPr>
                          <a:xfrm>
                            <a:off x="1509623" y="1268083"/>
                            <a:ext cx="919429" cy="340612"/>
                          </a:xfrm>
                          <a:prstGeom prst="rect">
                            <a:avLst/>
                          </a:prstGeom>
                          <a:noFill/>
                          <a:ln w="6350">
                            <a:noFill/>
                          </a:ln>
                        </wps:spPr>
                        <wps:txbx>
                          <w:txbxContent>
                            <w:p w14:paraId="4E5C5414" w14:textId="77777777" w:rsidR="00EA1699" w:rsidRPr="00C473EC" w:rsidRDefault="00EA1699" w:rsidP="00B6205E">
                              <w:pPr>
                                <w:pStyle w:val="Caption"/>
                                <w:jc w:val="left"/>
                              </w:pPr>
                              <w:r>
                                <w:t>Figure9</w:t>
                              </w:r>
                              <w:r w:rsidRPr="00FE29C0">
                                <w:t>-</w:t>
                              </w:r>
                              <w:r>
                                <w:rPr>
                                  <w:rFonts w:hint="cs"/>
                                  <w:rtl/>
                                </w:rPr>
                                <w:t>38</w:t>
                              </w:r>
                            </w:p>
                            <w:p w14:paraId="471250F7" w14:textId="77777777" w:rsidR="00EA1699" w:rsidRDefault="00EA1699" w:rsidP="00B6205E">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2C56BC" id="Group 228" o:spid="_x0000_s1203" style="position:absolute;left:0;text-align:left;margin-left:10.3pt;margin-top:1.75pt;width:196.45pt;height:162.3pt;z-index:251718144"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mPJcgMAACQIAAAOAAAAZHJzL2Uyb0RvYy54bWykVVFv2zYQfh+w/0Dw&#10;vZElO24sRCm8ZAkKZK2xZOgzTVGWUInkSDp29uv3HSXZTlKgW/tg+Y53PH733R15+WHftexJOd8Y&#10;XfD0bMKZ0tKUjd4U/K/H23cXnPkgdClao1XBn5XnH65+/eVyZ3OVmdq0pXIMQbTPd7bgdQg2TxIv&#10;a9UJf2as0jBWxnUiQHWbpHRih+hdm2STyTzZGVdaZ6TyHqs3vZFfxfhVpWT4XFVeBdYWHNhC/Lr4&#10;XdM3uboU+cYJWzdygCF+AEUnGo1DD6FuRBBs65o3obpGOuNNFc6k6RJTVY1UMQdkk05eZXPnzNbG&#10;XDb5bmMPNIHaVzz9cFj56WnlWFMWPMtQKi06FCmey2gB9OzsJofXnbMPduWGhU2vUcb7ynX0j1zY&#10;PhL7fCBW7QOTWMxmi9kiPedMwpZN5mmWDtTLGvV5s0/Wv39nZzIenBC+AxzbyBy/gSlIb5j6fkdh&#10;V9g6xYcg3X+K0Qn3dWvfoahWhGbdtE14jg2K8hEo/bRq5Mr1yinpi5F02OlY0L4g2mkT+fW7BGV1&#10;b+RXz7S5roXeqKW36G7MHHknL92j+uLIddvY26ZtqVIkD8lhEl510jf46bv0xshtp3Tox86pFnka&#10;7evGes5crrq1Qhe5j2UEJHLv5J8ASIM3m6PcDGdFAXBhDU4FWY/Qj/AoEY9GY+vdH6ZEM4ptMHG0&#10;fqbRDu0CIp0Pd8p0jAQABsYYXjzd+0B4ji4EVBuiLWJu9YsFONJK5JoQDyISoKHBdeZHlqG94fl/&#10;TexDLawCSgp70jxTsNpP7CNN2m9mzzKsAezgSBPLwh6GoU9ovcc6zs9hcNPzyWKeTTnDiKbZ/GJy&#10;MaVIIh+HeJEuZujNOMPTGQ1x7LxjoJ9hlu0KPp+eT2IpDpyPFB9hkxT26328si7ej7muTfmMVJ1B&#10;RUGKt/K2QXnvhQ8r4XCjYxGvVPiMT9UaHGYGibPauH++tU7+KBusnO3wQhTc/70VdDG0HzUKukhn&#10;M4QNUZmdv8+guFPL+tSit921wSykEV0UyT+0o1g5033BY7akU2ESWuLsgodRvA7QYMBjKNVyGeX+&#10;vrnXDxa3VBrJoyo87r8IZ4cODyjgJzO2kMhfNXrv23f2ErNWNXEKiOieVfQ1KWjnKMWnCNKLt+5U&#10;j17Hx/3qXwAAAP//AwBQSwMECgAAAAAAAAAhAOLVEPyPZgAAj2YAABQAAABkcnMvbWVkaWEvaW1h&#10;Z2UxLnBuZ4lQTkcNChoKAAAADUlIRFIAAAKAAAAB4AgGAAAANdHc5AAAADl0RVh0U29mdHdhcmUA&#10;TWF0cGxvdGxpYiB2ZXJzaW9uMy4zLjIsIGh0dHBzOi8vbWF0cGxvdGxpYi5vcmcvL4oRCwAAAAlw&#10;SFlzAAAPYQAAD2EBqD+naQAAZfxJREFUeJzt3Xt8zvX/x/HHZbaZYc5szamQQ85nX4s55SxLcsih&#10;UDKxnCKVQ+GX5FCGqJxyKkYllBxHyGk6EClymnMMY5trn98fn3ZldjCzXde263m/3Xbj87k+1+fz&#10;uuZjnt6f98FiGIaBiIiIiDiNbI4uQERERETsSwFQRERExMkoAIqIiIg4GQVAERERESejACgiIiLi&#10;ZBQARURERJyMAqCIiIiIk1EAFBEREXEyCoAiIiIiTkYBUERERMTJKACKiIiIOBkFQBEREREnowAo&#10;IiIi4mQUAEVEREScjAKgiIiIiJNRABQRERFxMgqAIiIiIk5GAVBERETEySgAioiIiDgZBUARERER&#10;J6MAKCIiIuJkFABFREREnIwCoIiIiIiTUQAUERERcTIKgCIiIiJORgFQRERExMkoAIqIiIg4GQVA&#10;ERERESejACgiIiLiZBQARURERJyMAqCIiIiIk1EAFBEREXEyCoAiIiIiTkYBUERERMTJKACKiIiI&#10;OBkFQBEREREnowAokoz58+djsVjYu3evo0vhxIkTWCwW5s+ff99j33zzTdq0acMjjzyCxWKhV69e&#10;iR73ySef8PTTT1OyZEk8PDwoXbo0r7zyCuHh4Ykev2zZMqpWrUqOHDnw8fEhKCiIGzduxDvm1KlT&#10;tGrVijx58lC+fHm++uqrBOf58ssvKVCgABcvXrzvZ4H//hwS+xo6dOgDfW9SaubMmQ90vpIlS8ar&#10;y9PTk+rVqzNjxgwMw0izuhIzZswYLBZLvH2NGjWiUaNGD3SeQ4cOMWbMGE6cOJHgtV69elGyZMnU&#10;F8l/93BKvhKrQUTSTnZHFyAiaW/q1KlUrlyZdu3a8dlnnyV53OjRo/H392fChAk88sgjHDlyhHfe&#10;eYevvvqKAwcOUKRIEduxixcv5vnnn6dPnz5MnTqVo0eP8vrrr3Po0CG+//5723E9e/YkKiqKFStW&#10;sGXLFjp16sShQ4d47LHHALh27RqDBg1i8uTJFCpU6IE+17x58yhXrly8fT4+PhQpUoSdO3farpEW&#10;Zs6cScGCBZMMz4n53//+x+TJkwE4e/YsU6ZM4dVXXyUiIoI33ngjzWpLiZkzZz7wew4dOsTYsWNp&#10;1KhRgrD31ltvMWjQoIeqydvbm507d8bb179/f65du8bixYsTHCsi6UcBUCQLun79OtmymQ38ixYt&#10;SvK4AwcOULhwYdt2w4YNqV69OrVq1WLu3Lm8+eabAFitVoYNG0bz5s2ZO3cuAP7+/uTOnZtu3bqx&#10;bt06WrZsSWRkJFu2bGHHjh3Uq1eP5s2bs2LFCjZs2GALZ6+//jqPP/44L7zwwgN/rieeeIKaNWsm&#10;+lrdunXv+/7IyEhy5sz5wNdNqbx588aro2nTphQvXpyPP/7Y7gGwQoUKaXq+tAjX7u7uCf6c8uTJ&#10;Q3R09H3//G7duoWHh8dD1yAiJj0CFkkD27dvp0mTJuTOnZucOXNSv359vv3223jHXLx4kf79+1Oh&#10;QgVy5cpF4cKFady4MaGhoQnOd/bsWTp16kTu3Lnx8vLiueee49y5cymuJy783c/d4S9OjRo1cHFx&#10;4dSpU7Z9u3btIjw8PEFoe/bZZ8mVKxerVq0CIDo6GsMw8PT0tB2TK1cubt++DcCPP/7IwoUL+fjj&#10;j1P8WVIisUfAcY9F9+/fT8eOHcmXL58txPz111907twZHx8f3N3dKVKkCE2aNCEsLAwwH+f+9ttv&#10;bN261fZIMjWPP/PkyUPZsmU5f/58vP3R0dG8++67lCtXDnd3dwoVKsQLL7yQ4JH48uXLad68Od7e&#10;3nh4eFC+fHlGjBjBzZs373vtxB4Bz5o1iypVqpArVy5y585NuXLlbMF0/vz5PPvss4AZ7uM+d9z3&#10;NLFHwLGxsXz00UdUrVoVDw8PWwD++uuvH+C7lFDJkiVp06YNISEhVKtWjRw5cjB27FgAgoODefLJ&#10;JylcuDCenp5UqlSJSZMmERMTk+A869evp0mTJnh5eZEzZ07Kly/PxIkT4x2zd+9e2rVrR/78+cmR&#10;IwfVqlXjiy++eKj6RTIDtQCKPKStW7fSrFkzKleuzKeffoq7uzszZ86kbdu2LF26lOeeew6AK1eu&#10;AOZj16JFi3Ljxg1WrVpFo0aN2Lhxo+0f61u3btG0aVPOnj3LxIkTKVu2LN9++63tPPb4PFarlYoV&#10;K9r2/frrrwBUrlw53rGurq6UK1fO9nrevHkpV64cH3zwAdOmTWPr1q0cPHiQ+vXrExMTw0svvcTI&#10;kSMpW7ZsqmqzWq3cuXMn3r7s2ZP/MRYQEEDnzp3p16+fLTi1atUKq9XKpEmTKF68OJcuXeLHH3/k&#10;6tWrAKxatYqOHTvi5eVle5Tq7u7+wPXeuXOHU6dOxfu8sbGxtG/fntDQUIYPH079+vX5+++/GT16&#10;NI0aNWLv3r22lq4//viDVq1aERQUhKenJ7///jvvvfceP/30E5s2bXqgWpYtW0b//v159dVXmTx5&#10;MtmyZePYsWMcOnQIgNatWzNhwgTeeOMNgoODqV69OpB8y1+vXr34/PPP6d27N+PGjcPNzY39+/en&#10;Sf+9/fv3c/jwYd58801KlSpl+0/Fn3/+SdeuXSlVqhRubm4cPHiQ8ePH8/vvv8fr7vDpp5/St29f&#10;GjZsyOzZsylcuDBHjx613asAmzdvpkWLFtSpU4fZs2fj5eXFsmXLeO6554iMjHygx/8imY4hIkma&#10;N2+eARh79uxJ8pi6desahQsXNq5fv27bd+fOHeOJJ54wfH19jdjY2ETfd+fOHSMmJsZo0qSJ0aFD&#10;B9v+WbNmGYDx1VdfxTu+b9++BmDMmzfvgT6Dp6en0bNnzxQdGxERYZQvX94oVqxYvM8zfvx4AzDC&#10;w8MTvKd58+ZG2bJlbds7duwwihYtagBGtmzZjLffftswDMN45513jAoVKhhRUVEPVL9h/PfnkNhX&#10;TEyMcfz48QTfm9GjRxuA7fpxLl26ZADGtGnTkr1mxYoVjYYNG6a4xhIlShitWrUyYmJijJiYGOPv&#10;v/82+vbta7i6uhpr1qyxHbd06VIDMFauXBnv/Xv27DEAY+bMmYmePzY21oiJiTG2bt1qAMbBgwcT&#10;fNa7NWzYMF79AwYMMPLmzZvsZ/jyyy8NwNi8eXOC13r27GmUKFHCtr1t2zYDMEaNGpXsOe+nYcOG&#10;RsWKFePtK1GihOHi4mIcOXIk2fdarVYjJibGWLhwoeHi4mJcuXLFMAzDuH79upEnTx6jQYMGSf79&#10;MwzDKFeunFGtWjUjJiYm3v42bdoY3t7ehtVqTeWnEsn49AhY5CHcvHmT3bt307FjR3LlymXb7+Li&#10;Qvfu3Tl9+jRHjhyx7Z89ezbVq1cnR44cZM+eHVdXVzZu3Mjhw4dtx2zevJncuXPTrl27eNfq2rVr&#10;un6W27dvExAQwN9//82XX34Z7/PEuXekaWL769evz8mTJ/n999+5cuUKY8eO5Y8//mDChAl8/PHH&#10;ZM+endGjR1O8eHGKFi3KgAEDbI+I72fhwoXs2bMn3tf9WgCfeeaZeNv58+fnscce4/3332fKlCkc&#10;OHCA2NjYFF3/ftauXYurqyuurq6UKFGCuXPn8tFHH9G6dWvbMWvWrCFv3ry0bduWO3fu2L6qVq1K&#10;0aJF2bJli+3Yv/76i65du1K0aFFcXFxwdXWlYcOGAPHumZSoXbs2V69epUuXLnz11VdcunTpoT7r&#10;unXrAAgMDHyo8ySlcuXKibYUHzhwgHbt2lGgQAHb96RHjx5YrVaOHj0KmF0NIiIi6N+/f5L37LFj&#10;x/j999/p1q0bQLw/i1atWhEeHh7v765IVqMAKPIQ/vnnHwzDSHTEoo+PDwCXL18GYMqUKbzyyivU&#10;qVOHlStXsmvXLvbs2UOLFi24deuW7X2XL1+ON/o2TtGiRdPpU0BUVBQdOnRg+/btfP3119SpUyfe&#10;6wUKFIj3We525coV8ufPH2+fq6srjz/+OF5eXgD069eP7t2706BBA+bNm8e8efPYuHEjBw4cIDQ0&#10;NEG/rKSUL1+emjVrxvu6n3v/bCwWCxs3buSpp55i0qRJVK9enUKFCjFw4ECuX7+eojqS0qBBA/bs&#10;2cOuXbtYtGgRJUuWZMCAAWzfvt12zPnz57l69Spubm62sBj3de7cOVswu3HjBn5+fuzevZt3332X&#10;LVu2sGfPHkJCQgDi3TMp0b17dz777DP+/vtvnnnmGQoXLkydOnXYsGFDqj7rxYsXcXFxSbf7MrG/&#10;UydPnsTPz48zZ84wffp0QkND2bNnD8HBwcB/35O4vpS+vr5Jnj+uX+bQoUMT/Dn0798f4KFDskhG&#10;pj6AIg8hX758ZMuWLdF5886ePQtAwYIFAfj8889p1KgRs2bNinfcvaGjQIEC/PTTTwnO9yCDQB5E&#10;VFQUTz/9NJs3b+arr76iSZMmCY6pVKkSAL/88ku80aV37tzh999/p0uXLkmef/78+Rw6dIiVK1cC&#10;ZsvRs88+S5kyZQDo3bs3ixYtsnXyT2uJtQCVKFGCTz/9FICjR4/yxRdfMGbMGKKjo5k9e3aqr+Xl&#10;5WULpXXq1KFOnTpUqVKF/v37ExYWRrZs2ShYsCAFChRg/fr1iZ4jd+7cAGzatImzZ8+yZcsWW6sf&#10;YOunmBovvPACL7zwAjdv3mTbtm2MHj2aNm3acPToUUqUKPFA5ypUqBBWq5Vz586ly5Qtif25rV69&#10;mps3bxISEhKv3rjBO3fXBnD69Okkzx/393LkyJEEBAQkeszjjz/+oGWLZBpqARR5CJ6entSpU4eQ&#10;kJB4LTKxsbF8/vnn+Pr62h5jWSyWBAMJfv755wTzovn7+3P9+vUEIymXLFmS5vXHtfxt2rSJlStX&#10;8tRTTyV6XJ06dfD29k4wMfKKFSu4ceNGkv+AXrp0iaFDhzJ9+nTy5s0LgGEY8Uax3rhxI90nSk5O&#10;2bJlefPNN6lUqRL79++37Xd3d3/gVrZ7lSlThuHDh/PLL7+wfPlyANq0acPly5exWq0JWjNr1qxp&#10;Cx1xAejeeyYtRlB7enrSsmVLRo0aRXR0NL/99lu8a6Xkc7ds2RIgwX9o0lNi3xPDMGxTE8WpX78+&#10;Xl5ezJ49O8l76/HHH6dMmTIcPHgw0T+HmjVr2sK4SFakFkCRFNi0aVOiIxtbtWrFxIkTadasGf7+&#10;/gwdOhQ3NzdmzpzJr7/+ytKlS23/aLVp04Z33nmH0aNH07BhQ44cOcK4ceMoVapUvJGtPXr0YOrU&#10;qfTo0YPx48dTpkwZ1q5dy3fffZfierdu3Wp7DGa1Wvn7779ZsWIFYM71F9dC0rFjR9atW8eoUaMo&#10;UKAAu3btsp0jT548ttY+FxcXJk2aRPfu3Xn55Zfp0qULf/zxB8OHD6dZs2a0aNEi0ToGDx5MnTp1&#10;6NSpk23fU089xZAhQ6hXrx65cuXiww8/pE+fPin+bA/r559/ZsCAAbZWSDc3NzZt2sTPP//MiBEj&#10;bMdVqlSJZcuWsXz5ch599FFy5Mhhawl9EEOHDmX27NmMHTuWTp060blzZxYvXkyrVq0YNGgQtWvX&#10;xtXVldOnT7N582bat29Phw4dqF+/Pvny5aNfv36MHj0aV1dXFi9ezMGDB1P1ufv27YuHhwf/+9//&#10;8Pb25ty5c0ycOBEvLy9q1aoFmPMsAsyZM4fcuXOTI0cOSpUqZesCcDc/Pz+6d+/Ou+++y/nz52nT&#10;pg3u7u4cOHCAnDlz8uqrr6aqzuQ0a9YMNzc3unTpwvDhw7l9+zazZs3in3/+iXdcrly5+OCDD+jT&#10;pw9Nmzalb9++FClShGPHjnHw4EFmzJgBmGG6ZcuWPPXUU/Tq1YtHHnmEK1eucPjwYfbv38+XX36Z&#10;5p9BJMNw6BAUkQwuudGngHH8+HHDMAwjNDTUaNy4seHp6Wl4eHgYdevWNb755pt454qKijKGDh1q&#10;PPLII0aOHDmM6tWrG6tXr04wutIwDOP06dPGM888Y+TKlcvInTu38cwzzxg//vhjikcBN2zYMMma&#10;7x7hmdxnS2wE7JIlS4zKlSsbbm5uRtGiRY2BAwfGGy18tx9++MHw9PQ0Tpw4EW//nTt3jNdff90o&#10;WrSokT9/fqNv375GZGRksp/nfqOxkxsFfPHixXjHnj9/3ujVq5dRrlw5w9PT08iVK5dRuXJlY+rU&#10;qcadO3dsx504ccJo3ry5kTt3bgNI8Gd0rxIlShitW7dO9LXg4GADMBYsWGAYhmHExMQYkydPNqpU&#10;qWLkyJHDyJUrl1GuXDnj5ZdfNv744w/b+3788UejXr16Rs6cOY1ChQoZffr0Mfbv35/kZ73bvaOA&#10;FyxYYPj7+xtFihQx3NzcDB8fH6NTp07Gzz//HO9906ZNM0qVKmW4uLjEu05i96nVajWmTp1qPPHE&#10;E4abm5vh5eVl1KtXL8G9n5ykRgEn9b385ptvbN+3Rx55xBg2bJixbt26REcvr1271mjYsKHh6elp&#10;5MyZ06hQoYLx3nvvxTvm4MGDRqdOnYzChQsbrq6uRtGiRY3GjRsbs2fPTvFnEMmMLIbhwGcvIiIi&#10;ImJ36gMoIiIi4mQUAEVEREScjAKgiIiIiJNRABQRERFxMgqAIiIiIk5GAVBERETEySgAioiIiDgZ&#10;rQTyEGJjYzl79iy5c+dOdN1KERERyXgMw+D69ev4+PiQLZtztoUpAKZCcHAwwcHBREdH8+effzq6&#10;HBEREUmFU6dO4evr6+gyHEIrgTyEa9eukTdvXk6dOkWePHnS9NwxMTF8//33NG/eHFdX1zQ9t2R+&#10;uj/kfnSPSHKc/f6IiIigWLFiXL16FS8vL0eX4xBqAXwIcY998+TJky4BMGfOnOTJk8cp/3JK8nR/&#10;yP3oHpHk6P4wOXP3Led88C0iIiLixBQARURERJyMAqCIiIiIk1EAFBEREXEyCoAiIiIiTkYBUERE&#10;RMTJKACKiIiIOBkFQBEREREno4mgRURExP6sVggNhfBw8PYGPz9wcXF0VU5DAVBERETsKyQEBg2C&#10;06f/2+frC9OnQ0CA4+pyInoELCIiIvYTEgIdO8YPfwBnzpj7Q0IcU5eTUQAUERER+7BazZY/w0j4&#10;Wty+oCDzOElXCoCpEBwcTIUKFahVq5ajSxEREck8QkMTtvzdzTDg1CnzOElXCoCpEBgYyKFDh9iz&#10;Z4+jSxEREck8wsNTdtyZM7BlCyxdav6qFsE0p0EgIiIiYh/e3ik77rXX4OLF/7Y1QCTNqQVQRERE&#10;7MPPzwxzFkvyx90d/kADRNKBAqCIiIjYh4uL2ZIH9w+Bd9MAkTSnACgiIiL2ExAAK1bAI4/E31+o&#10;ULxNA1hNe2L5NyhqgEiaUgAUERER+woIgBMnYPNmWLLE/HXqVNvLl8lPB1bRgdVM5bX4703pQBJJ&#10;lgaBiIiIiP25uECjRv9tb9kCQCgN6MoSTlMMN6LIwe3470vpQBJJlloARURExOGs9f0Yl+d9GrGF&#10;0xSjDEfZST0CmWkeYLFAsWLmQBJ5aAqAIiIi4lBnzkCT5i6MjhhKLC70YAH7qEF1DpgHxA0YmTbN&#10;bDmUh6YAKCIiIg6zZg1UqQJbt4KnJyx4dS8LfN8kNzf+O8jX1xw4onkA04z6AIqIiIjdRUXBiBFm&#10;ox5AtWqwbBmULVsTpp4wR/uGh5t9/vz81PKXxhQARURExK7++AM6d4b9+83toCD4v/8Dd/d/D7h3&#10;gIikOQVAERERsZvPP4dXXoEbN6BAAZg3D9q2dXRVzkcBUERERNLdjRsQGAgLF5rbTz4Jixeb3fvE&#10;/jQIRERERNLVgQNQo4YZ/rJlg7FjYdMmhT9HUgugiIiIpAvDgI8+gmHDIDraDHyLF5utf+JYCoAi&#10;IiKS5i5fhhdegG++MbfbtYPPPjP7/Ynj6RGwiIiIpKlt28y5/b75Btzc4MMPYfVqhb+MRAFQRERE&#10;0oTVavbv8/c3V/coWxZ274ZXX/1vMQ/JGPQIWERERB7a6dPQrZvZ+gfQsyfMmAG5cjm2LkmcWgBT&#10;ITg4mAoVKlCrVi1HlyIiIuJw33xjPvLdts0MfIsWwfz5Cn8ZmQJgKgQGBnLo0CH27Nnj6FJEREQc&#10;JirKXMWjXTu4cgWqVzdX93j+eUdXJvejACgiIiIP7OhRqFcPpk83t197DX78EcqUcWxdkjLqAygi&#10;IiIPZOFC6N8fbt40R/YuWACtWzu6KnkQCoAiIiKSItevm8u5LVpkbjdqZK7t+8gjDi1LUkGPgEVE&#10;ROS+9u83l3NbtMhczm3cOPjhB4W/zEoBUERExJlYrbB9u/n77dvN7WQYhtnPr25d+OMPczm3LVvg&#10;rbfAxSX9y5X0oQAokgZ69erF008/nWD/li1bsFgsXL16NV2v36hRI4KCgtL1GpmRxWJh9erV6X6d&#10;qKgoXn31VQoWLIinpyft2rXj9OnTyb7nzp07vPnmm5QqVQoPDw8effRRxo0bR2xsrO2YMWPGUK5c&#10;OTw9PcmXLx9NmzZl9+7dD31tcWIhIVCy5H8d9lq3NrdDQhI9/NIlc4RvUBDExED79nDwIPj52atg&#10;SS8KgCIZXHR0tKNLkPsICgpi1apVLFu2jO3bt3Pjxg3atGmDNZmWlffee4/Zs2czY8YMDh8+zKRJ&#10;k3j//ff56KOPbMeULVuWGTNm8Msvv7B9+3ZKlixJ8+bNuXjx4kNdW5xUSAh07GjO2Hy3M2fM/feE&#10;wK1bzbn91qwBd3dzUudVqyB/fjvWLOnHkFS7du2aARjXrl1L83NHR0cbq1evNqKjo9P83JL2evbs&#10;abRv3z7B/s2bNxuA8c8//xiGYRijR482qlSpEu+YqVOnGiVKlEhwrgkTJhje3t6214KDg43SpUsb&#10;7u7uRuHChY169eoZ0dHRRs+ePQ0g3tfx48cTrTMqKsoYNmyY4ePjY+TMmdOoXbu2sXnzZsMwDOPW&#10;rVtGhQoVjL59+9qO/+uvv4w8efIYc+bMMQzDMObNm2d4eXkZq1atMsqUKWO4u7sbTZs2NU6ePBnv&#10;OjNnzjQeffRRw9XV1ShbtqyxcOHCeK8Dxty5c42nn37a8PDwMEqXLm189dVX8Y757bffjJYtWxqe&#10;np5G4cKFjeeff964ePGi7fWGDRsar776qjFs2DAjX758RpEiRYzRo0fbXi9RokS878nd3+O0dPXq&#10;VcPV1dVYtmyZbd+ZM2eMbNmyGevXr0/yfa1btzZefPHFePsCAgKM559/Psn3xP3M+eGHH+577TVr&#10;1uhniPznzh3D8PU1DPOJrhHt4WHeHx4e5j6LxTCKFTOMO3eMmBjDePttw8iWzXzp8ccNIyzM0R8g&#10;baXnv9+ZhVoARTKgjRs3cvjwYTZs2MCaNWvYu3cvAwcOZNy4cRw5coRvvvmGihUrAjB9+nTq1atH&#10;3759CQ8PJzw8nGLFiiV63hdeeIEdO3awbNkyfv75Z5599llatGjBH3/8QY4cOVi8eDELFixg9erV&#10;WK1Wunfvjr+/P3379rWdIzIykvHjx7NgwQJ27NhBREQEnTt3tr2+atUqBg0axJAhQ/j11195+eWX&#10;eeGFF9i8eXO8WsaOHUunTp34+eefadWqFd26dePKlSsAhIeH07BhQ6pWrcrevXtZv34958+fp1On&#10;TvHOsWDBAjw9Pdm9ezeTJk1i3LhxbNiwAcA2Ufu8efMIDw9PduL2ihUrkitXriS/4r7Xidm3bx8x&#10;MTE0b97cts/Hx4cnnniCH3/8Mcn3NWjQgI0bN3L06FEADh48yPbt22nVqlWix0dHRzNnzhy8vLyo&#10;UqXKfa+9c+fOJK8tTig0NGHL390MA06d4tTKn2jc2BzgERsLL7wA+/aZLYGStWgaGJE0smbNGnLd&#10;s+5Rah/DeXp68sknn+Dm5gZASEgInp6etGnThty5c+Pj40ObNm0A8PLyws3NjZw5c1K0aNEkz/nn&#10;n3+ydOlSTp8+jY+PDwBDhw5l/fr1zJs3jwkTJlC1alXeffdd+vbtS5cuXfjzzz8T9KGLiYlhxowZ&#10;1KlTBzBDWPny5fnpp5+oXbs2kydPplevXvTv3x+AwYMHs2vXLiZPnoy/v7/tPL169aJLly4ATJgw&#10;gY8++oiffvqJFi1aMGvWLKpXr86ECRNsx3/22WcUK1aMo0ePUrZsWQAqV67M6NGjAShTpgwzZsxg&#10;48aNNGvWjEKFCgGQN2/eZL8vAGvXriUmJibJ111dXZN87dy5c7i5uZEvX754+4sUKcK5c+eSfN/r&#10;r7/OtWvXKFeuHC4uLlitVsaPH2/7nsRZs2YNnTt3JjIyEm9vbzZs2EDBggXve+3z588neW1xQuHh&#10;9z3ka9ryQu/qXLlhLuE2e7a5tq9kTQqAImnE39+fWbNmxdu3e/dunk/FmkiVKlWyhT+AZs2aUaJE&#10;CR599FFatGhB06ZN8fDweKBz7t+/H8MwbOEpTlRUFAUKFLBtDxkyhK+++oqPPvqIdevW2cJGnOzZ&#10;s1OzZk3bdrly5cibNy+HDx+mdu3aHD58mJdeeinee/73v/8xPW65gH9VrlzZ9ntPT09y587NhQsX&#10;ALNla/PmzQkCNZhB9u4AeDdvb2/bOR5EiRIlHvg992MYBhaLJcnXly9fzueff86SJUuoWLEiYWFh&#10;BAUF4ePjQ8+ePW3H+fv7ExYWxqVLl5g7dy6dOnVi9+7dFC5cONXXFifk7Z3kS7dxZziT+IiBcMOc&#10;6mXZMihd2o71id0pAIqkEU9PT0rf8xPz3tGY2bJlwzCMePsSa3ny9PSMt507d27279/Pli1b+P77&#10;7xk3bhy3bt3C39/f1tJ1P7Gxsbi4uLBv3z5c7pm74e6gdeHCBY4cOYKLiwt//PEHLVq0SHCuxMLF&#10;3fvufT2xQHJvq5rFYrGNgI2NjaVt27a89957Ca7jfdc/ZMmd40FUrFiRv//+O8nXS5QowW+//Zbo&#10;a0WLFiU6Opp//vknXkvchQsXqF+/fpLnHDZsGCNGjLA9Pq9UqRJ///03EydOjBcA4+6r0qVLU7du&#10;XcqUKcOnn37KyJEjk712XAutCGAO2/X1NQd83PUz6EhsGZ5nAQepCsCQ12KZ8H/ZuOv/n5JFqQ+g&#10;iB0VKlSIc+fOxQuBYWFhKXpv9uzZadq0KZMmTWLfvn1cuHDB1q/Ozc3tvo+bq1WrhtVq5cKFC7ZA&#10;Efd19yPSF198kSeeeIKFCxcyfPhwDh06FO88d+7cYe/evbbtI0eOcPXqVcqVKwdA+fLl2R43x9i/&#10;fvzxR8qXL5+izwlQvXp1fvvtN0qWLJmg1nvDcXJcXV1T9Bh+7dq1hIWFJfm1du3aJN9bo0YNXF1d&#10;bX0PwezD+OuvvyYbACMjI8mWLf6PYBcXl/sGWMMwiIqKuu+169Wrl+x5xMm4uPy3aK/FgmHApk3F&#10;qBu1g4NUpSAX+faNHUyeovDnLNQCKGJHjRo14uLFi0yaNImOHTuyfv161q1bR548eZJ935o1a/jr&#10;r7948sknyZcvH9988028x7klS5Zk9+7dnDhxgly5cpE/f/4E4aJs2bJ069aNHj168MEHH1CtWjUu&#10;XbrEpk2bqFSpEq1atSI4OJidO3fy888/U6xYMdatW0e3bt3YvXu37ZG0q6srr776Kh9++CGurq4M&#10;GDCAunXrUrt2bcBs2erUqRPVq1enSZMmfPPNN4SEhPDDDz+k+PsUGBjI3Llz6dKlC8OGDaNgwYIc&#10;O3aMZcuWMXfu3AQtmEkpWbIkGzdu5H//+x/u7u4J+srFeZhHwF5eXvTu3ZshQ4ZQoEAB8ufPz9Ch&#10;Q6lUqRJNmza1HdekSRM6dOjAgAEDAGjbti3jx4+nePHiVKxYkQMHDjBlyhRefPFFAG7evMn48eNp&#10;164d3t7eXL58mZkzZ3L69GmeffbZ+167SZMmfPfdd6n+XJIFBQTAihVcf/UNXj4/mqUfVgfA330H&#10;n8+4hk+fxAcgSRbluAHImZ+mgZE4KZ0GxjAMY9asWUaxYsUMT09Po0ePHsb48eMTnQbmbqGhoUbD&#10;hg2NfPnyGR4eHkalSpWMoUOH2u6PI0eOGHXr1jU8PDySnQYmOjraePvtt42SJUsarq6uRtGiRY0O&#10;HToYP//8s3H48GHDw8PDWLJkie34a9euGSVLljSGDx9uGMZ/08CsXLnSePTRRw03NzejcePGxokT&#10;J+JdJyXTwKxatSrePi8vL2PevHm27aNHjxodOnQw8ubNa3h4eBjlypUzgoKCjNjYWMMwzGlgBg0a&#10;FO8c7du3N3r27Gnb/vrrr43SpUsb2bNnT7dpYAzDnEJnwIABRv78+Q0PDw+jTZs2CabGKVGiRLxp&#10;aiIiIoxBgwYZxYsXN3LkyGE8+uijxqhRo4yoqCjbOTt06GD4+PgYbm5uhre3t9GuXTvjp59+StG1&#10;9TNEErN3r2GULh1rgGFky2Y1xr74p3En6o6jy7I7TQNjGBbDuKdDkqRYREQEXl5eXLt27b4tOA8q&#10;JiaGtWvX0qpVq2RHIIpzctT9MX/+fIKCgtJ9ZRN5ePoZInczDJg2DV5/3VzRo1gxg1de2c7QoXWd&#10;8v5Iz3+/Mwv1ARQREcnCLl6Etm1h8GAz/HXoAHv23KFChSuOLk0cSAFQREQki9q82ZzE+dtvzeXc&#10;goNh5Uot5yYKgCLyAHr16qXHvyKZwJ078Pbb0KSJOQd0uXLw00/Qvz9oikgBjQIWERHJUk6eNFfw&#10;iJuN6cUX4cMP4QFmUBInoAAoIiKSRaxebQa+f/6B3Lnh44/hntUFRQA9AhYREcn0bt+GAQPMAR7/&#10;/AM1a8KBAwp/kjQFQBERkUzs99+hTh1zgAfA0KGwYwc89phj65KMTY+ARUREMiHDgPnzzZa/yEgo&#10;VAgWLICWLR1dmWQGCoAiIiKZTEQEvPIKLFlibjduDJ9/Dt7ejq1LMg89AhYREclE9u6F6tXN8Ofi&#10;AuPHw/ffK/zJg1ELoIiISCYQG2su5zZihLmiR/HisHQp1K/v6MokM1IAFBERyeAuXoSePWHdOnM7&#10;IAA++QTy5XNsXZJ5OfUj4OvXr1OrVi2qVq1KpUqVmDt3rqNLEhERiWfTJnM5t3XrzOXcZs6EFSsU&#10;/uThOHULYM6cOdm6dSs5c+YkMjKSJ554goCAAAoUKODo0kRExMnduQNjxsCECeaI3/LlYdkyqFzZ&#10;0ZVJVuDUAdDFxYWcOXMCcPv2baxWK4ZhOLgqERHJkqxWCA01F+f19gY/P3MURyJOnoSuXc35/AD6&#10;9DH7/2k5N0krmfoR8LZt22jbti0+Pj5YLBZWr16d4JiZM2dSqlQpcuTIQY0aNQgNDY33+tWrV6lS&#10;pQq+vr4MHz6cggUL2ql6ERFxGiEhULIk+Pubyc7f39wOCUlw6KpV5iPfHTvM5dyWLoW5cxX+JG1l&#10;6gB48+ZNqlSpwowZMxJ9ffny5QQFBTFq1CgOHDiAn58fLVu25OTJk7Zj8ubNy8GDBzl+/DhLlizh&#10;/Pnz9ipfREScQUgIdOwIp0/H33/mjLn/3xB4+zYEBpoDPK5ehVq1ICwMOne2e8XiBDJ1AGzZsiXv&#10;vvsuAQEBib4+ZcoUevfuTZ8+fShfvjzTpk2jWLFizJo1K8GxRYoUoXLlymzbti29yxYREWdhtcKg&#10;QWYnvnvF7QsK4vCvVurUMQd4AAwbBtu3w6OP2q9UcS5Ztg9gdHQ0+/btY8SIEfH2N2/enB9//BGA&#10;8+fP4+HhQZ48eYiIiGDbtm288sorSZ4zKiqKqKgo23ZERAQAMTExxMTEpGn9cedL6/NK1qD7Q+5H&#10;90gGsX07XL4MHh6JvmwYsOBcK4JqQeRtKFTIYN48K82bm+Ewvf74nP3+cNbPfbcsGwAvXbqE1Wql&#10;SJEi8fYXKVKEc+fOAXD69Gl69+6NYRgYhsGAAQOonMzwqokTJzJ27NgE+7///nvbYJK0tmHDhnQ5&#10;r2QNuj/kfnSPZABLlya6OzIyO7NmVSE01BdioHLliwQF7ePOnSjWrrVPac56f0RGRjq6BIfLsgEw&#10;jsViibdtGIZtX40aNQgLC0vxuUaOHMngwYNt2xERERQrVozmzZuTJ0+eNKk3TkxMDBs2bKBZs2a4&#10;urqm6bkl89P9IfejeySD2L4dWrdOsHtvbA2ej17AX4YvLtxhTJ+/GTajONmyNbFLWc5+f8Q9wXNm&#10;WTYAFixYEBcXF1trX5wLFy4kaBVMKXd3d9zd3RPsd3V1Tbe/QOl5bsn8dH/I/egecbAnn4QCBcwB&#10;H4ZBLBamMJiRTOQOrpTgBEsLB1Fv9sokp4RJT856fzjjZ75Xph4Ekhw3Nzdq1KiRoHl7w4YN1NfC&#10;iSIiYg8uLjB9OgAXKExrvmUYk7mDK8+wgjCqUW9WD4eEP3FumboF8MaNGxw7dsy2ffz4ccLCwsif&#10;Pz/Fixdn8ODBdO/enZo1a1KvXj3mzJnDyZMn6devnwOrFhERpxIQwMa3t/L8O2U5F1uEHNxiGkG8&#10;5LsOy/RPzXlfROwsUwfAvXv34u/vb9uO65/Xs2dP5s+fz3PPPcfly5cZN24c4eHhPPHEE6xdu5YS&#10;JUo81HWDg4MJDg7GarU+1HlERCRri4kxl3ObONEPw4AKJW6y7JWtVKrTBfxmquVPHCZTB8BGjRrd&#10;d+m2/v37079//zS9bmBgIIGBgURERODl5ZWm5xYRkazh77+hSxfYudPc7tsXpk3zJGfOVo4tTIRM&#10;HgBFREQyopUrzfV7r16FPHnMpdw6dXJ0VSL/ybKDQEREROzt1i3o399c4e3qVahd21zOTeFPMhoF&#10;QBERkTRw6BDUqQNxq40OH25OA1iqlGPrEkmMHgGLiIg8BMOATz+FgQPNFsDChWHRImje3NGViSRN&#10;LYCpEBwcTIUKFahVq5ajSxEREQe6ds0c6NG3rxn+mjWDgwcV/iTjUwBMhcDAQA4dOsSePXscXYqI&#10;iDjITz9BtWqwfDlkzw7/93+wfj0ULeroykTuT4+ARUREHkBsLHzwAbzxBty5AyVLwtKlULeuoysT&#10;STkFQBERkRQ6fx569oTvvjO3n30W5syBvHkdWpbIA9MjYBERkRT44QeoUsUMfzlywMcfm49/Ff4k&#10;M1IAFBERSUZMjPm4t3lzswWwYkXYswdeegksFkdXJ5I6egQsIiKShBMnzFG+u3aZ2y+/DFOmQM6c&#10;Di1L5KGpBTAVNA2MiEjWt2IFVK1qhj8vL/jiC5g9W+FPsgYFwFTQNDAiIlnXrVvQr585wOPaNXN1&#10;jwMHzG2RrEIBUERE5F+//Wau3/vxx2b/vhEjIDRUy7lJ1qM+gCIi4vQMAz75BAYNMlsAixQxl3Nr&#10;1szRlYmkDwVAERFxateumSN6v/jC3G7eHBYuNEOgSFalR8AiIuK0du82B3p88YW5nNt778G6dQp/&#10;kvWpBVBERJxObCy8/z68+eZ/y7ktW2YO+BBxBgqAIiLiVM6fh+7dYcMGc7tTJ3M5Ny8vx9YlYk8K&#10;gKkQHBxMcHAwVqvV0aWIiMj9WK3mUN7wcDacqUD3yZU5f96Chwd8+CH07q0VPcT5qA9gKmgeQBGR&#10;TCIkBEqWJMa/GSO6/k3zYVU4f97CE8WvsXcv9Omj8CfOSQFQRESyppAQ6NiR46ez8yTbeI8RAPRj&#10;Nj+d9KbC7yEOLlDEcRQARUQk67FaYdAgvjSeoSph7KIeXlxlBc8wi1fwsNyGoCDzOBEnpAAoIiJZ&#10;TuSGHbx8+k068SUReFGPHwmjKs/wb6ufYcCpU2bfQBEnpAAoIiJZym+/Qe2+lZnDy1iI5Q3Gs5WG&#10;lOTvhAeHh9u/QJEMQKOARUQkSzAMczqXoCC4fTsvRQlnEd1pysak3+Ttbbf6RDISBUAREcn0rl6F&#10;vn1hxQpz+6nmBgt/aUnhcz+DkcgbLBbw9QU/P3uWKZJh6BGwiIhkart2mcu5rVhhLuf2/vuwdp2F&#10;wjPeNg+4d56XuO1p08DFxZ6limQYCoAiIpIpxcaaa/c2aAB//w2PPgo7dsDQoZAtGxAQYKbCRx6J&#10;/0ZfX3N/QIBD6hbJCPQIOBW0EoiIiGOdOwc9evy3nNtzz8HHHyeynFtAALRvb1sJBG9v87GvWv7E&#10;ySkApkJgYCCBgYFERETgpcUjRUTs6rvvzPB34QJ4eMBHH8GLLyazooeLCzRqZM8SRTI8PQIWEZFM&#10;ISYGXn8dWrQww1+lSrBvn9byFUkNtQCKiEiGd/w4dOkCu3eb2/37w+TJZgugiDw4BUAREcnQli+H&#10;l16CiAjImxc+/VTjN0QelgKgiIhkSJGRMGgQfPKJuV2/PixZAiVKOLYukaxAfQBFRCTD+eUXqFXL&#10;DH8WC4waBVu3KvyJpBW1AIqISIZhGOZ0Lq+9BrdvQ9GisHgxNG7s6MpEshYFQBERyRD++cdczm3l&#10;SnO7ZUuYPx8KF3ZoWSJZkh4Bi4iIw+3cCdWqmeHP1RU++ADWrFH4E0kvCoAiIuIwsbEwcaK5OMfd&#10;y7kNHvzvcm4iki70CFhERBwiPBy6d4eNG83trl1h1izIk8exdYk4A/3/KhWCg4OpUKECtWrVcnQp&#10;IiKZ0vr1UKWKGf5y5oR58+DzzxX+ROxFATAVAgMDOXToEHv27HF0KSIimUp0NAwbZg7wuHgRKlc2&#10;l3Pr1UvLuYnYkx4Bi4iIXfz1F3TuDHH/dw4MNJdzy5HDsXWJOCMFQBERSXfLlsHLL5vLueXLB599&#10;Bk8/7eiqRJyXHgGLiEi6uXkT+vSBLl3M8NegAYSFKfyJOJoCoIiIpIu45dw+/dTs3/fWW7B5MxQv&#10;7ujKRESPgEVEJE0ZBsyebS7nFhUFPj7mCF9/f0dXJiJxFABFRCTN/POP+cg3JMTcblXnMvNf2Eoh&#10;S36w+oGLi2MLFBFAj4BFRCSN7NgBVaua4c81eyxTvMayZndBCvV7xmz+K1nyv2QoIg6lACgiIg/F&#10;aoUJE6BhQzh5EkoXvcHOO7V57doY4k3td+YMdOyoECiSASgAiohIqp09C82bw6hRZhDs1jWW/dlq&#10;UoN9CQ82DPPXoCDzYBFxGAVAERFJlXXrzOXcNm0yl3ObPx8W9dlG7rNHkn6TYcCpUxAaarc6RSQh&#10;BUAREXkg0dEwdCi0agWXLpkhcP9+6NkTLOfCU3aS8BQeJyLpQqOARUQkxY4dMyd13rvX3H71VZg0&#10;6a7l3Ly9U3ailB4nIulCLYAiIpIiS5dC9epm+MufH1avhg8/vGctXz8/8PU1Z35OjMUCxYqZx4mI&#10;wygApkJwcDAVKlSgVq1aji5FRCTd3bwJL74IXbvC9etmdgsLg/btEznYxQWmTzd/f28IjNueNk3z&#10;AYo4mAJgKgQGBnLo0CH27Nnj6FJERNLVwYNQsybMm2fmt7ffNgd9FCuWzJsCAmDFCnjkkfj7fX3N&#10;/QEB6VqziNyf+gCKiEgChgEzZ8KQIf8t57Z4MTRqlMITBASYTYShoeaAD29vs+lQLX8iGYICoIiI&#10;xHPlCvTubfbxA2jTxmwBLFjwAU/k4vIAiVFE7EmPgEVExGb7dnM5t9WrwdXV7K739depCH8ikqEp&#10;AIqICFYrvPuuuZzbqVNQujTs3AmDBiU9oFdEMi89AhYRcXJnz0K3brBli7ndvTsEB0Pu3A4tS0TS&#10;kVoARUSc2Lffmit5bNkCnp6wYAEsXKjwJ5LVKQCKiDihqCgYPNgc4HHpktnvb/9+6NHD0ZWJiD3o&#10;EbCIiJM5dgw6d4Z9+8ztgQPN5dzc3R1bl4jYjwKgiIgTWbwY+vWDGzfM5dzmzYN27RxdlYjYmwKg&#10;iIgTuHEDBgww+/gBPPmkGQZ9fR1bl4g4hvoAiohkcWFhUKOGGf6yZYMxY8zl3BT+RJyXWgBFRLIo&#10;czm3bAwfDtHR5tK8ixebc/2JiHNTABQRyYIuX4aJE2vz00/m2rtt25r9/QoUcHBhIpIh6BGwiEgW&#10;ExoKtWpl56efvHFzM5g+Hb76SuFPRP6jACgikkVYrTBuHDRqBKdPW/DxuUFo6B0GDtRybiISnx4B&#10;i4hkAWfOmMu5bd1qbj//fCytW2+lWrXmji1MRDIktQCKiGRya9aYy7lt3Wou57ZwIXz2mRUPjzuO&#10;Lk1EMigFQBGRTCoqCoKCzAEely9DtWrmcm7duzu6MhHJ6BwSALdu3Urbtm0pXbo0ZcqUoV27doSG&#10;hjqiFBGRTOmPP6BePZg+3dwOCoKdO6FsWczOgNu3my9s325ui4jcxe4B8PPPP6dp06bkzJmTgQMH&#10;MmDAADw8PGjSpAlLliyxdzmpEhwcTIUKFahVq5ajSxERJ/T551C9Ohw4YI7s/eYbmDr137V8Q0Kg&#10;ZElo3do8uHVrczskxIEVi0hGY/dBIOPHj2fSpEm89tprtn2DBg1iypQpvPPOO3Tt2tXeJT2wwMBA&#10;AgMDiYiIwMvLy9HliIiTuHEDAgPNPn5gTui8eLE5wTNghryOHc0ZoD08/nvjmTPm/hUrICDA7nWL&#10;SMZj9xbAv/76i7Zt2ybY365dO44fP27vckREMoUDB8xWv4ULzeXcxo6FjRvvCn9WKwwaZIa/e8Xt&#10;CwrS42ARARwQAIsVK8bGjRsT7N+4cSPFihWzdzkiIhmaYcCHH0Lduma/P19f2LwZ3n4bXFzuOjA0&#10;FE6fTv5Ep06Zx4mI07P7I+AhQ4YwcOBAwsLCqF+/PhaLhe3btzN//nymx/VmFhERLl+GF14w+/gB&#10;tG8Pn36axIoe4eEpO2lKjxORLM3uAfCVV16haNGifPDBB3zxxRcAlC9fnuXLl9O+fXt7lyMikiFt&#10;3WpO7HzmDLi5wQcfmP3/klzRw9s7ZSdO6XEikqU5ZCWQDh060KFDB0dcWkQkQ7Na4Z13zK/YWHj8&#10;cVi2DKpWvc8b/fzM58NnziTeD9BiMV/380uPskUkk9FE0CIiGcTp09C4sTnAIzYWevWCvXtTEP7A&#10;7BAY143m3mbCuO1p0+7pOCgizsouATB//vxcunQJgHz58pE/f/4kv0REnNE335jLuW3bBrlymXP9&#10;zZtn/j7FAgLMqV5sQ4P/5eurKWBEJB67PAKeOnUquXPntv3ekmQnFhER5xIVBcOHmyN9wZzqZdky&#10;KFMmlScMCDBHi2zbBhER8O238OSTavkTkXjsEgB79uxp+32vXr3scUkRkQzv6FHo3Nmc4w/gtddg&#10;4sR/V/R4GC4u0KABrF1r/qrwJyL3sHsfQBcXFy5cuJBg/+XLl3HRDykRcRILF/63nFvBgrBmDUyZ&#10;kgbhT0QkBew+CthIbHQaEBUVhZubm52rERGxr+vXzelcFi0ytxs1Mvv73dttT0QkPdktAH74bwcX&#10;i8XCJ598Qq67ejZbrVa2bdtGuXLl7FWOiIjd7d9vPvL944//lnMbOVJPaEXE/uwWAKdOnQqYLYCz&#10;Z8+O97jXzc2NkiVLMnv2bHuVIyJiN3HLuQ0bBjExUKwYLFlids8TEXEEuwXA48ePA+Dv709ISAj5&#10;8uWz16VFRBzm0iVzObc1a8ztp582l3PTrFci4kh27wO4efNme19SRMQhtm6Frl3h7FlzcMcHH0D/&#10;/sks5yYiYicOWQru9OnTfP3115w8eZLo6Oh4r02ZMsURJYmIpJk7d8yl3N5997/l3JYvNyd6FhHJ&#10;COweADdu3Ei7du0oVaoUR44c4YknnuDEiRMYhkH16tXtXY6ISJo6dQq6dYPQUHP7xRfN/n+eno6t&#10;S0TkbnafB3DkyJEMGTKEX3/9lRw5crBy5UpOnTpFw4YNefbZZ+1djohImvn6a3Pd3tBQyJ0bFi82&#10;+/sp/IlIRmP3AHj48GHbyiDZs2fn1q1b5MqVi3HjxvHee+/ZuxwRkYd2+zYMHGiuwHblCtSsaU7w&#10;3LWroysTEUmc3QOgp6cnUVFRAPj4+PDnn3/aXrt06ZK9yxEReShHjkC9evDRR+b2kCGwYwc89phj&#10;6xIRSY7d+wDWrVuXHTt2UKFCBVq3bs2QIUP45ZdfCAkJoW7duvYuR0QkVQzDXM4tMBBu3jSXc1u4&#10;EFq2dHRlIiL3Z/cAOGXKFG7cuAHAmDFjuHHjBsuXL6d06dK2yaJFRDKy69fN6Vw+/9zcbtzYXNrN&#10;x8exdYmIpJRdA6DVauXUqVNUrlwZgJw5czJz5kx7liAi8lD27TOXczt2zFzCbexYGDFCy7mJSOZi&#10;1z6ALi4uPPXUU1y9etWelxUReWiGAVOnmv39jh2D4sXNiZ5HjVL4E5HMx+6DQCpVqsRff/1l78uK&#10;iKTaxYvQti0MHmyu5duhA4SFwf/+5+jKRERSx+4BcPz48QwdOpQ1a9YQHh5OREREvC8RkYxk82Zz&#10;BY9vvzWXc5s5E1auBC1nLiKZmd0HgbRo0QKAdu3aYblrQUzDMLBYLFitVnuXJCKSwJ07MG6cuZyb&#10;YUD58rBsGfzbhVlEJFOzewDcvHmzvS8pIvJATp40l3Pbvt3c7t0bpk+/z4oeVqu5BEh4OHh7g5+f&#10;OgeKSIZl9wDYsGFDe18ySadOnaJ79+5cuHCB7Nmz89Zbb2k5OhEnt3q1uX7vP/+Yy7nNmWOO+k1W&#10;SAgMGgSnT/+3z9fXTI0BAelZrohIqti9D2BGkj17dqZNm8ahQ4f44YcfeO2117h586ajyxIRB7h9&#10;GwYMMAd4/PMP1KplLueWovDXsWP88Adw5oy5PyQk3WoWEUktpw6A3t7eVK1aFYDChQuTP39+rly5&#10;4tiiRMTufv8d6tSB4GBze+hQ8/HvfZdzs1rNlj/DSPha3L6gIPM4EZEMJFMHwG3bttG2bVt8fHyw&#10;WCysXr06wTEzZ86kVKlS5MiRgxo1ahAaGproufbu3UtsbCzFihVL56pFJKMwDJg3D2rUgJ9/hkKF&#10;YN06eP99cHNLwQlCQxO2/N17gVOnzONERDKQTB0Ab968SZUqVZgxY0airy9fvpygoCBGjRrFgQMH&#10;8PPzo2XLlpw8eTLecZcvX6ZHjx7MmTPHHmWLSAYQEQHPP2/294uMhCZN4OBB+HeigpQJD0/b40RE&#10;7MTug0DutXXrVm7evEm9evXI94ATa7Vs2ZKWyay8PmXKFHr37k2fPn0AmDZtGt999x2zZs1i4sSJ&#10;AERFRdGhQwdGjhxJ/fr1k71eVFQUUVFRtu24eQtjYmKIiYl5oNrvJ+58aX1eyRp0fzycffssPP+8&#10;C3/+acHFxWDMmFiGDo3FxcWc6DnFihYFD4+UHWfnPyvdI5IcZ78/nPVz381iGIl1Xkl777//Pjdu&#10;3GDs2LGAOe9fy5Yt+f777wGzD97GjRupWLFiqs5vsVhYtWoVTz/9NADR0dHkzJmTL7/8kg4dOtiO&#10;GzRoEGFhYWzduhXDMOjatSuPP/44Y8aMue81xowZY6v/bkuWLCFnzpypqltE7Cc2Fr755jEWLarA&#10;nTvZKFQokiFD9lKu3D+OLk1E7CgyMpKuXbty7do18uTJ4+hyHMJuLYBLly7l9ddft22vWLGCbdu2&#10;ERoaSvny5enRowdjx47liy++SJPrXbp0CavVSpEiReLtL1KkCOfOnQNgx44dLF++nMqVK9v6Dy5a&#10;tIhKlSoles6RI0cyePBg23ZERATFihWjefPmaX4DxcTEsGHDBpo1a4arq2uanlsyP90fD+7CBejT&#10;x4X1682eLx06xDJ7tiv58tV7uBN/8w10727+/u7/T8dNdL9okbmOnJ3pHpHkOPv9oZXH7BgAjx8/&#10;TuW7ptBfu3YtzzzzDP/7dzHNN998M13m4Lt7tRH4b8URgAYNGhAbG5vic7m7u+Pu7p5gv6ura7r9&#10;BUrPc0vmp/sjZTZtMvv7hYeby7lNmwYvv5wNiyUNukHHzfN37zyAxYqZF3LwPIC6RyQ5znp/OONn&#10;vpfdAmBMTEy88LRz504GDRpk2/bx8eHSpUtpdr2CBQvi4uJia+2Lc+HChQStgiKSNd25A2PGwIQJ&#10;/y3ntnw5JNHIn3oBAdC+vVYCEZFMw26jgEuXLs22bdsAOHnyJEePHo23Ksjp06cpUKBAml3Pzc2N&#10;GjVqsGHDhnj7N2zYcN/BHiKS+Z08CY0awfjxZvjr0wf27EmH8BfHxcW8YJcu5q8KfyKSgdmtBfCV&#10;V15hwIABhIaGsmvXLurVq0eFChVsr2/atIlq1ao90Dlv3LjBsWPHbNvHjx8nLCyM/PnzU7x4cQYP&#10;Hkz37t2pWbMm9erVY86cOZw8eZJ+/fql2ecSkYwnJMRcv/fqVciTx1zO7bnnHF2ViEjGYbcA+PLL&#10;L5M9e3bWrFnDk08+yejRo+O9fvbsWV588cUHOufevXvx9/e3bccN0OjZsyfz58/nueee4/Lly4wb&#10;N47w8HCeeOIJ1q5dS4kSJR7qswQHBxMcHIxVs/uLZCi3bsGQITBrlrlduzYsXQqPPurYukREMhq7&#10;BcDvv/+eHj160Lt370Rfnzlz5gOfs1GjRtxvFpv+/fvTv3//Bz53cgIDAwkMDCQiIgIvL680PbeI&#10;pM7hw2Yr3y+/mNvDhsG776ZwRQ8RESdjtz6A/fr1o1ChQjz33HMsXbqUq1ev2uvSIpKFGQZ8+inU&#10;rGmGv8KFYf16mDRJ4U9EJCl2C4B//fUX27Zto1KlSkydOpWiRYvSpEkTPvzwQ06cOGGvMkQkC7l2&#10;Dbp2NQd4REZC06bmcm5PPeXoykREMja7rgVcuXJl3nzzTX766Sf++usvnn32WdavX0/58uWpUqUK&#10;b7/9Nnv37rVnSSKSSe3ZA9Wrw7Jl5oDbCRPgu+/MVddERCR5dg2Ad/Px8aFfv36sXbuWS5cu8dZb&#10;b3HixAlatGjBhAkTHFWWiGRwsbEweTLUrw9//QUlSpjT740cCdkc9hNNRCRzsdsgkOR4enrSsWNH&#10;6tWrx/z587l8+bKjS0qWRgGLOMaFC9Cjh9nSB9CxI8ydC3nzOrQsEZFMJ0P8f/ncuXO8+uqrlC5d&#10;mmzZslGoUCFHl5SswMBADh06xJ49exxdiojT+OEHqFLFDH85csDHH8MXX0De3FbYssWc72XLFtB/&#10;zERE7stuAfDq1at069aNQoUK4ePjw4cffkhsbCxvv/02jz76KLt27eKzzz6zVzkikknExMCoUdC8&#10;OZw7BxUqmP3/XnoJLKtCoGRJ8Pc3R4P4+5vbISGOLltEJEOz2yPgN954g23bttGzZ0/Wr1/Pa6+9&#10;xvr167l9+zbr1q2LtyyciAjAiRNmrtu509x+6SWYOhVy5sQMeR07mvPA3O3MGXP/ihXmGr0iIpKA&#10;3VoAv/32W+bNm8fkyZP5+uuvMQyDsmXLsmnTJoU/EUlg5UqoWtUMf3nymI97P/743/BntcKgQQnD&#10;H/y3LyhIj4NFRJJgtwB49uxZ29q/jz76KDly5KBPnz72uryIZBK3bsErr5iNeNeuQZ06EBYGzz57&#10;10GhoXD6dNInMQw4dco8TkREErBbAIyNjcXV1dW27eLigqenp70uLyKZwKFD5vq9s2eb26+/bma4&#10;UqXuOTA8PGUnTOlxIiJOxm59AA3DoFevXri7uwNw+/Zt+vXrlyAEhmSCztuaBkYkbcUt5zZwoNkC&#10;WLgwLFpkDvxIlLd3yk6c0uNERJyM3QJgz549420///zz9rp0mgsMDCQwMJCIiAi8vLwcXY5Ipnbt&#10;mjm444svzO1mzWDhwvus6OHnB76+5oCPxPoBWizm635+6VKziEhmZ7cAOG/ePHtdSkQyid27oUsX&#10;OH4csmeH8eNh6NAUrOjh4gLTp5sdBS2W+CHQYjF/nTbNPE5ERBLIEBNBi4hziY2FSZOgQQMz/JUs&#10;afb1Gz78AZZzCwgwp3p55JH4+319NQWMiMh9ZIil4ETEeZw/by7n9v335vazz8KcOalczi0gANq3&#10;N9NjeLjZ58/PTy1/IiL3oQAoInazYQN0726GwBw54MMPoU+f/57apoqLCzRqlFYliog4BT0CFpF0&#10;FxMDI0fCU0+Z4a9iRdi7F/r2fcjwJyIiqaIWQBFJVydOmAM9du0yt19+GaZM+XdFDxERcQi1AKZC&#10;cHAwFSpUoFatWo4uRSRD+/JLczm3XbvAy8vcnj1b4U9ExNEUAFMhMDCQQ4cOsWfPHkeXIpIh3boF&#10;/fpBp07mPH9165rLuXXs6OjKREQEFABFJI399hvUqgUff2z27xsxArZtM6d6ERGRjEF9AEUkTRgG&#10;zJ0LQUFmC2CRIuZybs2aOboyERG5lwKgiDy0q1fN5dy+/NLcfuopWLDADIEiIpLxKACKSOpYrRAa&#10;yq5t0XSZ5ceJcx5kzw4TJsCQIQ+wooeIiNidfkSLyIMLCSG2RCne81+H32h/TpzzoJTL32x/ZzPD&#10;hin8iYhkdPoxLSIPJiSEc88E0uLMJ4zgPe7gynMs44C1CnXeaAIhIY6uUERE7kMBUERSzmrl+5dX&#10;UoUwNtAcDyKZSx+W0gUvrpnHBAWZj4dFRCTDUgBMBU0ELc4oJgZGdD/DU5cWc4EiPMEv7KUmffgU&#10;22puhgGnTkFoqCNLFRGR+1AATAVNBC3O5vhx8POD95YWB6Afs/iJ2lTgcOJvCA+3Y3UiIvKgNApY&#10;RJL1xRfQty9EREDeXDF8cqMzz3Cffn7e3vYpTkREUkUtgCKSqMhIc26/554zw1+9ehB2MBvP+P5k&#10;LvGRGIsFihUzmwtFRCTDUgAUkQR+/dVczm3uXDPTvfEGbN0KJR51genTzYPuDYFx29OmgYuLXesV&#10;EZEHowAoIjaGYa7hW6sWHDoERYvChg0wfjy4uv57UEAArFgBjzwS/82+vub+gAC71y0iIg9GfQBF&#10;BDCXc+vb18xwAC1amMu5FS6cyMEBAdC+vTnaNzzc7PPn56eWPxGRTEIBUETYuRO6dIG//4bs2WHi&#10;RBg8+D4reri4QKNG9ipRRETSkAKgiBOLjYVJk+DNN825mx99FJYuhdq1HV2ZiIikJwVAESd17hx0&#10;7w4//GBud+5s9v/Lk8exdYmISPrTIBARJ/Tdd1Clihn+PDzg009hyRKFPxERZ6EAKOJEoqNh+HBz&#10;gMeFC1CpEuzbBy++mPTUfiIikvUoAKaC1gKWzOivv8yBuu+/b2737w+7d0P58o6tS0RE7E8BMBW0&#10;FrBkNsuXQ7Vq8NNPkDcvhIRAcLD5+FdERJyPAqBIFhYZac7t17mzuZxb/foQFgYdOji6MhERcSQF&#10;QJEs6pdfzBU9PvnE7N83atS/y7mVcHRlIiLiaAqAIpmN1Qrbt5u/377d3L6LYcDs2eZcfocOmYt0&#10;/PADvPuuOcmziIiIAqBIZhISAiVLQuvW5nbr1uZ2SAgA//wDzz4Lr7wCt29Dy5Zw8CA0buywikVE&#10;JANSABTJLEJCoGNHOH06/v4zZ6BjR3ZO3EK1arByJbi6wgcfwJo1UKiQY8oVEZGMSw+ERDIDqxUG&#10;DTKf794j1oD3GMFbbzTACjz2GCxbBjVr2r9MERHJHBQARTKD0NCELX9AuFGUF5nDRpoC0LXJeWaF&#10;FNGKHiIikiw9AhbJDMLDE+zav78wNW/vYiNNyclN5tGLz1/cpPAnIiL3pRZAkczA29v222hcGRnz&#10;LlPG1QOgMgdZznOU4wj49HJQgSIikpkoAIpkBn5+4OvLX6fd6MxS9typDcArLrOZYg0ihyUafIuZ&#10;x4mIiNyHHgGLZAYuLix7diXV2M8eapOPK4wY8RPT3Qab4Q9g2jRwcXFomSIikjkoAIpkcDdvQp8+&#10;0GVqbSLwooHbT+xxr0vduv/2C/T1hRUrICDAsYWKiEimoQAokoHFLef26afmcm5vvQWbI2pQfN3H&#10;5gHffgvHjyv8iYjIA1EATIXg4GAqVKhArVq1HF2KZFGGAbNmmeHv8GHw8YGNG2HcOMju7gINGpgH&#10;Nmigx74iIvLAFABTITAwkEOHDrFnzx5HlyJZ0D//wDPPQP/+EBUFrVpBWBj4+zu6MhERySoUAEUy&#10;kB07oGpVWLXKXM5tyhQt5yYiImlPAVAkA7BaYfx4aNgQTp6E0qVh50547TWz75+IiEha0jyAIg52&#10;9ix07w6bNpnb3bqZ/f9y53ZsXSIiknWpBVDEgdatgypVzPDn6Qnz58OiRQp/IiKSvhQARRwgOhqG&#10;DDEHeFy6ZPb727cPevbUI18REUl/egQsYmfHjkGXLrB3r7n96qswaRLkyOHYukRExHkoAIrY0dKl&#10;8PLLcP065M8Pn30G7ds7uioREXE2CoAidnDzptnSN2+eue3nB0uWmKu4iYiI2Jv6AIqks4MHoUYN&#10;M/xlywajR5uDPhT+RETEUdQCKJJSViuEhkJ4OHh7m814ySzDZhgwc6Y52CMqCh55BBYvNuf6ExER&#10;cSQFQJGUCAmBQYPg9On/9vn6wvTpEBCQ4PArV6B3b1i92txu08ZsASxY0D7lioiIJEePgEXuJyQE&#10;OnaMH/4Azpwx94eExNu9fbs5rcvq1eDmZmbEr79W+BMRkYxDAVAkOVar2fJnGAlfi9sXFARWK1Yr&#10;vPOO+Yj31CkoU8Zczm3gQM3tJyIiGYsCoEhyQkMTtvzdzTDg1CnOhOymaVN4+22IjTWXdtu3D6pX&#10;t1+pIiIiKaU+gCLJCQ+/7yHf0oqeL9bg8g1zObeZM6FHDzvUJiIikkpqARRJjrd3ki9F4cZgPqAN&#10;33L5hjvVqsH+/Qp/IiKS8SkAiiTHz88c7XtPJ74/KE19fmQqgwEYNDCWnTuhbFlHFCkiIvJgFABF&#10;kuPiYg7jBVsI/JxuVGc/+6lBAS7x9YgfmTY9G+7uDqxTRETkASgAitxPQACsWMEN7zL0Yh7d+Zwb&#10;5OZJ912EzdlD24n1HV2hiIjIA9EgkFQIDg4mODgYq9Xq6FLETsIeDeC5XB04ioVsllhG9/ybUR/X&#10;wsUt6ZVAREREMiq1AKZCYGAghw4dYs+ePY4uRdKZYcBHH0GdOnD0qIVHHoHNW7Lx9rxSCn8iIpJp&#10;qQVQJAmXL8OLL5qreAC0aweffQYFCji2LhERkYelFkCRRGzbZi7n9vXX5nJuH35oLu2m8CciIlmB&#10;AqDIXaxWGDsW/P3NBUDKloXdu+HVV7Wcm4iIZB16BCzyr9On4fnnYetWc7tnT5gxA3LlcmxdIiIi&#10;aU0tgCLAmjXmI9+tW83At2gRzJ+v8CciIlmTAqA4tagoCAqCtm3NQR/Vq5vLuT3/vKMrExERST8K&#10;gOK0jh6FevX+W+jjtdfgxx+hTBnH1iUiIpLe1AdQnNKiRfDKK3Dzpjmyd8ECaN3a0VWJiIjYhwKg&#10;OJUbNyAwEBYuNLcbNYLPP4dHHnFoWSIiInalR8DiNPbvN/v4LVwI2bLBuHHwww8KfyIi4nzUAihZ&#10;nmGYEzkPHw7R0eDrC0uWgJ+foysTERFxDAVAydIuXTKXc/vmG3O7fXtzObf8+R1bl4iIiCPpEbBk&#10;WVu3mnP7ffONuZzbjBmwapXCn4iIiAKgZDl37sCYMdC4MZw5A48/bi7nFhio5dxERERAj4Alo7Na&#10;ITQUwsPB29vsuOfikuThp09Dt26wbZu5/cIL8NFH4Olpp3pFREQyAQVAybhCQmDQIDPVxfH1NWdu&#10;DghIcPjXX5uB78oVcwm32bPNMCgiIiLx6RGwZEwhIdCxY/zwB+Yz3Y4dzdf/dfs2DBxoDvC4cgVq&#10;1IADBxT+REREkqIAKBmP1Wq2/BlGwtfi9gUFgdXKkSPmcm4ffWTuHjzYXM6tdGm7VSsiIpLpKABK&#10;xhMamrDl726GAadOsfDNo9SoAWFhULAgfPstfPCBOeJXREREkqY+gJLxhIcn+/J1ctGfmXz+f+UB&#10;8Pc3l3Pz8bFHcSIiIpmfWgAl4/H2TvKlfVSnOvv5nO5ky2bwzjuwYYPCn4iIyINQAJSMx8/PHO17&#10;16R9BjCNQdRjJ8coQzGXM2zdFMubbyY7K4yIiIgkQgFQMh4XF3OqFwCLhUsUoB1f8xrTiMGNp1lF&#10;2Kf7adBQyU9ERCQ1FAAlYwoIgBUr2FLgGapwkDW0xZ3bBOcdRcgKg/w92zq6QhERkUxLg0AkQ7pz&#10;B8aFBfDu5Q4YWHjcO4Ll445Q5YVxeuYrIiLykBQAJcM5dQq6doXt2wEsvPgifPhhHjw9azm6NBER&#10;kSxBAVAylK++Mpdz++cfyJ0bPv4YunRxdFUiIiJZi/oASoZw+za8+io8/bQZ/mrWNJdzU/gTERFJ&#10;e04fADt06EC+fPno2LGjo0txWr//DnXrwowZ5vaQIbBjBzz2mGPrEhERyaqcPgAOHDiQhQsXOroM&#10;p2QYMH8+1KgBBw9CoUKwdi1Mnqzl3ERERNKT0wdAf39/cufO7egynM7169C9u9nfLzISGjc2Q2DL&#10;lo6uTEREJOvL1AFw27ZttG3bFh8fHywWC6tXr05wzMyZMylVqhQ5cuSgRo0ahIaG2r9QiWffPqhe&#10;HRYvNmd0GT8evv8+2RXgREREJA1l6gB48+ZNqlSpwoy4zmP3WL58OUFBQYwaNYoDBw7g5+dHy5Yt&#10;OXnypJ0rFYDYWJgyBerVg2PHoHhx2LoV3nhDU/uJiIjYU6aeBqZly5a0TOaZ4ZQpU+jduzd9+vQB&#10;YNq0aXz33XfMmjWLiRMn2qtMAS5ehF69zD5+YC708cknkC+fQ8sSERFxSpk6ACYnOjqaffv2MWLE&#10;iHj7mzdvzo8//piqc0ZFRREVFWXbjoiIACAmJoaYmJjUF5uIuPOl9XkdYcsWCz17uhAebsHd3WDy&#10;5FheeikWiwWywMdziKx0f0j60D0iyXH2+8NZP/fdsmwAvHTpElarlSJFisTbX6RIEc6dO2fbfuqp&#10;p9i/fz83b97E19eXVatWUatW4itOTJw4kbFjxybY//3335MzZ860/QD/2rBhQ7qc1x6sVgvLlz/O&#10;l1+WxTAs+PpeZ+jQvRQrFsG6dY6uLmvIzPeH2IfuEUmOs94fkZGRji7B4bJsAIxjsVjibRuGEW/f&#10;d999l+JzjRw5ksGDB9u2IyIiKFasGM2bNydPnjwPX+xdYmJi2LBhA82aNcPV1TVNz20PJ09Cz54u&#10;7NhhdjN94YVYpkzJgadnAwdXljVk9vtD0p/uEUmOs98fcU/wnFmWDYAFCxbExcUlXmsfwIULFxK0&#10;CqaUu7s77u7uCfa7urqm21+g9Dx3elm1Cnr3/m85tzlzoHPnbGTyMUcZUma8P8S+dI9Icpz1/nDG&#10;z3yvLPsvspubGzVq1EjQvL1hwwbq16/voKqyttu3YcAAc4DHP/9ArVoQFgadOzu6MhEREblbpm4B&#10;vHHjBseOHbNtHz9+nLCwMPLnz0/x4sUZPHgw3bt3p2bNmtSrV485c+Zw8uRJ+vXr58Cqs6bff4fn&#10;noOffza3hw2Dd9/Vih4iIiIZUaYOgHv37sXf39+2Hdc/r2fPnsyfP5/nnnuOy5cvM27cOMLDw3ni&#10;iSdYu3YtJUqUeKjrBgcHExwcjNVqfajzZAVxy7kNGGCu6FGoECxcCC1aOLoyERERSUqmDoCNGjXC&#10;MIxkj+nfvz/9+/dP0+sGBgYSGBhIREQEXl5eaXpuh7NaITQUwsPNpTn8/JKcpTkiAvr1g6VLze0m&#10;TWDRIq3oISIiktFl2T6AkgohIVCyJPj7Q9eu5q8lS5r777F3r7mc29KlZj6cMEHLuYmIiGQWCoBi&#10;CgmBjh3h9On4+8+cMff/GwLjlnOrXx/+/BNKlIBt22DkSMimu0lERCRT0D/ZYj72HTTI7NB3r7h9&#10;QUFcCLfSpg0MGWKu4PHMM3DggBkGRUREJPPI1H0AJY2EhiZs+bubYbDpVGmer3SH8Msu5MgB06bB&#10;Sy/BPfNsi4iISCagFsBUCA4OpkKFCkkuGZfphIcn+dIdXHiTd2jKD4Rfdqd8efjpJ3j5ZYU/ERGR&#10;zEoBMBUCAwM5dOgQe/bscXQpaSOJkRsnKUYjtjCeNzHIRt/WZ9m7FypVsnN9IiIikqYUAMWc6sXX&#10;N16TXggdqMJBdtCAPFxjeYH+zPmqCDlzOrBOERERSRMKgGLO4zJ9OgC38CCQGTxDCFfJR212E0Y1&#10;Os1pmuR8gCIiIpK5KACKKSCAw9O+o47rPmYSCMBw3mO7bxdKrZxsLvArIiIiWYJGAQuGAfPmwasj&#10;mxEZA4XzRbPwpR081aIO+A1Vy5+IiEgWowDo5K5dM5dzW7bM3G7WDBYudKNoUf/k3ygiIiKZlh4B&#10;p0JWmQZmzx5zObdly8xGvv/7P1i/HooWdXRlIiIikp4UAFMhs08DExsLkyebK3j89Ze5nFtoKLz+&#10;upZzExERcQZ6BOxkLlyAnj3Nlj6AZ5+FOXMgb16HliUiIiJ2pPYeJ7JxI1SpYoa/HDng449h+XKF&#10;PxEREWejAOgEYmJg1ChzgMe5c1Cxotn/T2v5ioiIOCc9As7i/v4bunSBnTvN7ZdegqlT0YoeIiIi&#10;TkwBMAtbuRL69IGrV8HLC+bONfv8iYiIiHPTI+As6NYteOUV6NjRDH916sCBAwp/IiIiYlIATIWM&#10;PA/goUNQuzbMnm1ujxhhTvFSqpRj6xIREZGMQwEwFTLiPICGAZ98AjVrwq+/QpEi8P33MHEiuLo6&#10;ujoRERHJSNQHMAu4dg1eftmc0gWgeXNYuNAMgSIiIiL3UgtgJrd7N1SrZoa/7Nnhvfdg3TqFPxER&#10;EUmaAmBGZLXC9u3m77dvN7fvERsL778PDRrA8eNQsqR56PDhWs5NREREkqeokNGEhJhprnVrc7t1&#10;a3M7JMR2yPnz0KqVGfbu3IFOnSAszBztKyIiInI/CoAZSUiIOXfL6dPx9585Y+4PCWHDBnM5t+++&#10;Aw8Pc26/ZcvMef5EREREUkKDQDIKqxUGDTKH897LMIjBlbd7hfPeDQPDsFCxotnvr2JF+5cqIiIi&#10;mZsCYEYRGpqw5e9fJyhBF5ay63o9APr1gylTzBZAERERkQelR8AZRXh4ortXWDtQlTB2UQ8vrrIi&#10;KJRZsxT+REREJPUUAFMhXVYC8faOt3nLyMGsWZXpGr2Ya+SlHj8SRlWeaZ9wRLCIiIjIg1AATIV0&#10;WQnEzw98fcFi4TcqUC8qlO++K4WFWEYyga00omSxWPM4ERERkYegAJhRuLjA9OkATOANDhkVyZfv&#10;Nmvd2jLB8iauljswbZp5nIiIiMhD0CCQjCQgAFasYMarb+N63or/1MI0eWUzFPE1w19AgKMrFBER&#10;kSxALYAZTUAA+U4eZO6GYuTNGwXffmsu9aHwJyIiImlEATAjcnEx13gD81c99hUREZE0pAAoIiIi&#10;4mQUAEVEREScjAKgiIiIiJNRABQRERFxMgqAIiIiIk5GATAV0mUpOBERERE7UQBMhXRZCk5ERETE&#10;ThQARURERJyMAqCIiIiIk1EAFBEREXEyCoAiIiIiTkYBUERERMTJZHd0AZmZYRgAREREpPm5Y2Ji&#10;iIyMJCIiAldX1zQ/v2Ruuj/kfnSPSHKc/f6I+3c77t9xZ6QA+BCuX78OQLFixRxciYiIiDyo69ev&#10;4+Xl5egyHMJiOHP8fUixsbGcPXuWxo0bs3fv3iSPq1WrVpJzBib1WkREBMWKFePUqVPkyZMnzWpO&#10;a8l9toxy/tSc40Hek5Jj73fMg94juj/S7vxZ8f4A3SNpef6seI84+/1hGAbXr1/Hx8eHbNmcszec&#10;WgAfQrZs2fD19SV79uzJ/gVycXFJ8vXkXgPIkydPhv7Leb/6M8L5U3OOB3lPSo693zGpvUd0f+j+&#10;0M+Q9D9/Vr5HnPn+cNaWvzjOGXvTWGBgYKpfv997M7r0rj8tzp+aczzIe1JyrLPeI7o/dH/cj+4R&#10;3SPJycy1Z3R6BJxBRURE4OXlxbVr1zL0/87EMXR/yP3oHpHk6P4QtQBmUO7u7owePRp3d3dHlyIZ&#10;kO4PuR/dI5Ic3R+iFkARERERJ6MWQBEREREnowAoIiIi4mQUAEVEREScjAKgiIiIiJNRABQRERFx&#10;MgqAmVCHDh3Ily8fHTt2dHQpkgGdOnWKRo0aUaFCBSpXrsyXX37p6JIkA7l+/Tq1atWiatWqVKpU&#10;iblz5zq6JMmAIiMjKVGiBEOHDnV0KZJONA1MJrR582Zu3LjBggULWLFihaPLkQwmPDyc8+fPU7Vq&#10;VS5cuED16tU5cuQInp6eji5NMgCr1UpUVBQ5c+YkMjKSJ554gj179lCgQAFHlyYZyKhRo/jjjz8o&#10;Xrw4kydPdnQ5kg7UApgJ+fv7kzt3bkeXIRmUt7c3VatWBaBw4cLkz5+fK1euOLYoyTBcXFzImTMn&#10;ALdv38ZqtaJ2ALnbH3/8we+//06rVq0cXYqkIwVAO9u2bRtt27bFx8cHi8XC6tWrExwzc+ZMSpUq&#10;RY4cOahRowahoaH2L1QcJi3vkb179xIbG0uxYsXSuWqxl7S4P65evUqVKlXw9fVl+PDhFCxY0E7V&#10;S3pLi/tj6NChTJw40U4Vi6MoANrZzZs3qVKlCjNmzEj09eXLlxMUFMSoUaM4cOAAfn5+tGzZkpMn&#10;T9q5UnGUtLpHLl++TI8ePZgzZ449yhY7SYv7I2/evBw8eJDjx4+zZMkSzp8/b6/yJZ097P3x1Vdf&#10;UbZsWcqWLWvPssURDHEYwFi1alW8fbVr1zb69esXb1+5cuWMESNGxNu3efNm45lnnknvEsXBUnuP&#10;3L592/Dz8zMWLlxojzLFQR7mZ0icfv36GV988UV6lSgOlJr7Y8SIEYavr69RokQJo0CBAkaePHmM&#10;sWPH2qtksSO1AGYg0dHR7Nu3j+bNm8fb37x5c3788UcHVSUZSUruEcMw6NWrF40bN6Z79+6OKFMc&#10;JCX3x/nz54mIiAAgIiKCbdu28fjjj9u9VrG/lNwfEydO5NSpU5w4cYLJkyfTt29f3n77bUeUK+ks&#10;u6MLkP9cunQJq9VKkSJF4u0vUqQI586ds20/9dRT7N+/n5s3b+Lr68uqVauoVauWvcsVB0jJPbJj&#10;xw6WL19O5cqVbf1/Fi1aRKVKlexdrthZSu6P06dP07t3bwzDwDAMBgwYQOXKlR1RrthZSv+NEeeg&#10;AJgBWSyWeNuGYcTb991339m7JMlgkrtHGjRoQGxsrCPKkgwiufujRo0ahIWFOaAqySju929MnF69&#10;etmpInEEPQLOQAoWLIiLi0uC/4lduHAhwf/YxDnpHpHk6P6Q5Oj+kLspAGYgbm5u1KhRgw0bNsTb&#10;v2HDBurXr++gqiQj0T0iydH9IcnR/SF30yNgO7tx4wbHjh2zbR8/fpywsDDy589P8eLFGTx4MN27&#10;d6dmzZrUq1ePOXPmcPLkSfr16+fAqsWedI9IcnR/SHJ0f0iKOXAEslPavHmzAST46tmzp+2Y4OBg&#10;o0SJEoabm5tRvXp1Y+vWrY4rWOxO94gkR/eHJEf3h6SU1gIWERERcTLqAygiIiLiZBQARURERJyM&#10;AqCIiIiIk1EAFBEREXEyCoAiIiIiTkYBUERERMTJKACKiIiIOBkFQBEREREnowAoIhnCmDFjqFq1&#10;qt2vu2XLFiwWC1evXrX7tdOSxWJh9erVji5DRDIJBUARSXcWiyXZr169ejF06FA2btxo99rq169P&#10;eHg4Xl5eKX5Pr169ePrpp9OvKBGRdJbd0QWISNYXHh5u+/3y5ct5++23OXLkiG2fh4cHuXLlIleu&#10;XHavzc3NjaJFi9r9ugDR0dG4ubk55Noi4tzUAigi6a5o0aK2Ly8vLywWS4J99z4CjmtlmzBhAkWK&#10;FCFv3ryMHTuWO3fuMGzYMPLnz4+vry+fffZZvGudOXOG5557jnz58lGgQAHat2/PiRMnkqzt3kfA&#10;8+fPJ2/evHz33XeUL1+eXLly0aJFC1uIHTNmDAsWLOCrr76ytWBu2bIlRdeO+0wTJ07Ex8eHsmXL&#10;MnLkSOrWrZugrsqVKzN69GgA9uzZQ7NmzShYsCBeXl40bNiQ/fv3P/gfhIjIvxQARSTD2rRpE2fP&#10;nmXbtm1MmTKFMWPG0KZNG/Lly8fu3bvp168f/fr149SpUwBERkbi7+9Prly52LZtG9u3b7cFuOjo&#10;6BRfNzIyksmTJ7No0SK2bdvGyZMnGTp0KABDhw6lU6dOtlAYHh5O/fr1U3ztjRs3cvjwYTZs2MCa&#10;NWvo1q0bu3fv5s8//7Qd89tvv/HLL7/QrVs3AK5fv07Pnj0JDQ1l165dlClThlatWnH9+vW0+DaL&#10;iBPSI2ARybDy58/Phx9+SLZs2Xj88ceZNGkSkZGRvPHGGwCMHDmS//u//2PHjh107tyZZcuWkS1b&#10;Nj755BMsFgsA8+bNI2/evGzZsoXmzZun6LoxMTHMnj2bxx57DIABAwYwbtw4AHLlyoWHhwdRUVHx&#10;Hh1//vnnKbq2p6cnn3zySbxHv5UrV2bJkiW89dZbACxevJhatWpRtmxZABo3bhyvvo8//ph8+fKx&#10;detW2rRp82DfVBER1AIoIhlYxYoVyZbtvx9TRYoUoVKlSrZtFxcXChQowIULFwDYt28fx44dI3fu&#10;3LY+hfnz5+f27dvxWtjuJ2fOnLbwB+Dt7W27RlJSeu1KlSol6PfXrVs3Fi9eDIBhGCxdutTW+gdw&#10;4cIF+vXrR9myZfHy8sLLy4sbN25w8uTJFH8mEZG7qQVQRDIsV1fXeNsWiyXRfbGxsQDExsZSo0YN&#10;W5i6W6FChR7quoZhJPuelF7b09Mzwetdu3ZlxIgR7N+/n1u3bnHq1Ck6d+5se71Xr15cvHiRadOm&#10;UaJECdzd3alXr94DPdYWEbmbAqCIZBnVq1dn+fLlFC5cmDx58qTbddzc3LBarWl2bV9fX5588kkW&#10;L17MrVu3aNq0KUWKFLG9HhoaysyZM2nVqhUAp06d4tKlSw//QUTEaekRsIhkGd26daNgwYK0b9+e&#10;0NBQjh8/ztatWxk0aBCnT59Os+uULFmSn3/+mSNHjnDp0iViYmIe+trdunVj2bJlfPnllzz//PPx&#10;XitdujSLFi3i8OHD7N69m27duuHh4ZFmn0dEnI8CoIhkGTlz5mTbtm0UL16cgIAAypcvz4svvsit&#10;W7fStEWwb9++PP7449SsWZNChQqxY8eOh772s88+y+XLl4mMjEwwyfRnn33GP//8Q7Vq1ejevTsD&#10;Bw6kcOHCafZ5RMT5WIz7dWwRERERkSxFLYAiIiIiTkYBUERERMTJKACKiIiIOBkFQBEREREnowAo&#10;IiIi4mQUAEVEREScjAKgiIiIiJP5f7ovnrXe9is+AAAAAElFTkSuQmCCUEsDBBQABgAIAAAAIQBI&#10;X1FG3gAAAAgBAAAPAAAAZHJzL2Rvd25yZXYueG1sTI/BasMwEETvhf6D2EJvjSynCcG1HEJoewqF&#10;JoXSm2JtbBNrZSzFdv6+m1N722GG2Tf5enKtGLAPjScNapaAQCq9bajS8HV4e1qBCNGQNa0n1HDF&#10;AOvi/i43mfUjfeKwj5XgEgqZ0VDH2GVShrJGZ8LMd0jsnXzvTGTZV9L2ZuRy18o0SZbSmYb4Q206&#10;3NZYnvcXp+F9NONmrl6H3fm0vf4cFh/fO4VaPz5MmxcQEaf4F4YbPqNDwUxHfyEbRKshTZac1DBf&#10;gGD7Wd2OI+t0pUAWufw/oP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BZjyXIDAAAkCAAADgAAAAAAAAAAAAAAAAA6AgAAZHJzL2Uyb0RvYy54bWxQSwECLQAK&#10;AAAAAAAAACEA4tUQ/I9mAACPZgAAFAAAAAAAAAAAAAAAAADYBQAAZHJzL21lZGlhL2ltYWdlMS5w&#10;bmdQSwECLQAUAAYACAAAACEASF9RRt4AAAAIAQAADwAAAAAAAAAAAAAAAACZbAAAZHJzL2Rvd25y&#10;ZXYueG1sUEsBAi0AFAAGAAgAAAAhAKomDr68AAAAIQEAABkAAAAAAAAAAAAAAAAApG0AAGRycy9f&#10;cmVscy9lMm9Eb2MueG1sLnJlbHNQSwUGAAAAAAYABgB8AQAAl24AAAAA&#10;">
                <v:shape id="Picture 229" o:spid="_x0000_s1204"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QNqxQAAANwAAAAPAAAAZHJzL2Rvd25yZXYueG1sRI9La8JA&#10;FIX3Bf/DcIXumolZlBodxQrSLlrw0UXdXTK3STD3TsxMTfrvO4Lg8nAeH2e+HLhRF+p87cTAJElB&#10;kRTO1lIa+Dpsnl5A+YBisXFCBv7Iw3Ixephjbl0vO7rsQ6niiPgcDVQhtLnWvqiI0SeuJYnej+sY&#10;Q5RdqW2HfRznRmdp+qwZa4mECltaV1Sc9r8cIafV+ZOPLH7LZ/54+570r9vGmMfxsJqBCjSEe/jW&#10;frcGsmwK1zPxCOjFPwAAAP//AwBQSwECLQAUAAYACAAAACEA2+H2y+4AAACFAQAAEwAAAAAAAAAA&#10;AAAAAAAAAAAAW0NvbnRlbnRfVHlwZXNdLnhtbFBLAQItABQABgAIAAAAIQBa9CxbvwAAABUBAAAL&#10;AAAAAAAAAAAAAAAAAB8BAABfcmVscy8ucmVsc1BLAQItABQABgAIAAAAIQC0dQNqxQAAANwAAAAP&#10;AAAAAAAAAAAAAAAAAAcCAABkcnMvZG93bnJldi54bWxQSwUGAAAAAAMAAwC3AAAA+QIAAAAA&#10;">
                  <v:imagedata r:id="rId139" o:title="" cropleft="3021f" cropright="3021f"/>
                </v:shape>
                <v:shape id="Text Box 230" o:spid="_x0000_s1205"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14:paraId="4E5C5414" w14:textId="77777777" w:rsidR="00EA1699" w:rsidRPr="00C473EC" w:rsidRDefault="00EA1699" w:rsidP="00B6205E">
                        <w:pPr>
                          <w:pStyle w:val="Caption"/>
                          <w:jc w:val="left"/>
                        </w:pPr>
                        <w:r>
                          <w:t>Figure9</w:t>
                        </w:r>
                        <w:r w:rsidRPr="00FE29C0">
                          <w:t>-</w:t>
                        </w:r>
                        <w:r>
                          <w:rPr>
                            <w:rFonts w:hint="cs"/>
                            <w:rtl/>
                          </w:rPr>
                          <w:t>38</w:t>
                        </w:r>
                      </w:p>
                      <w:p w14:paraId="471250F7" w14:textId="77777777" w:rsidR="00EA1699" w:rsidRDefault="00EA1699" w:rsidP="00B6205E">
                        <w:pPr>
                          <w:rPr>
                            <w:lang w:bidi="ar-SA"/>
                          </w:rPr>
                        </w:pPr>
                      </w:p>
                    </w:txbxContent>
                  </v:textbox>
                </v:shape>
              </v:group>
            </w:pict>
          </mc:Fallback>
        </mc:AlternateContent>
      </w:r>
    </w:p>
    <w:p w14:paraId="1918FF39" w14:textId="6F3BECBB" w:rsidR="004B7D0E" w:rsidRDefault="004B7D0E" w:rsidP="00490C43">
      <w:pPr>
        <w:spacing w:after="0" w:line="240" w:lineRule="auto"/>
        <w:rPr>
          <w:rtl/>
        </w:rPr>
      </w:pPr>
    </w:p>
    <w:p w14:paraId="1D893438" w14:textId="2D350810" w:rsidR="004B7D0E" w:rsidRDefault="004B7D0E" w:rsidP="00490C43">
      <w:pPr>
        <w:spacing w:after="0" w:line="240" w:lineRule="auto"/>
        <w:rPr>
          <w:rtl/>
        </w:rPr>
      </w:pPr>
    </w:p>
    <w:p w14:paraId="390B1B5D" w14:textId="5BA36E01" w:rsidR="004B7D0E" w:rsidRDefault="004B7D0E" w:rsidP="00490C43">
      <w:pPr>
        <w:spacing w:after="0" w:line="240" w:lineRule="auto"/>
        <w:rPr>
          <w:rtl/>
        </w:rPr>
      </w:pPr>
    </w:p>
    <w:p w14:paraId="69FFBDFC" w14:textId="13285E11" w:rsidR="00B6205E" w:rsidRDefault="00B6205E" w:rsidP="00490C43">
      <w:pPr>
        <w:spacing w:after="0" w:line="240" w:lineRule="auto"/>
        <w:rPr>
          <w:rtl/>
        </w:rPr>
      </w:pPr>
    </w:p>
    <w:p w14:paraId="0EAD6CC6" w14:textId="2E329D0E" w:rsidR="00B6205E" w:rsidRDefault="00B6205E" w:rsidP="00490C43">
      <w:pPr>
        <w:spacing w:after="0" w:line="240" w:lineRule="auto"/>
        <w:rPr>
          <w:rtl/>
        </w:rPr>
      </w:pPr>
    </w:p>
    <w:p w14:paraId="66BFF39B" w14:textId="6CF1731F" w:rsidR="00B6205E" w:rsidRDefault="00B6205E" w:rsidP="00490C43">
      <w:pPr>
        <w:spacing w:after="0" w:line="240" w:lineRule="auto"/>
        <w:rPr>
          <w:rtl/>
        </w:rPr>
      </w:pPr>
    </w:p>
    <w:p w14:paraId="05DA6919" w14:textId="26FE88E0" w:rsidR="00B6205E" w:rsidRDefault="00B6205E" w:rsidP="00490C43">
      <w:pPr>
        <w:spacing w:after="0" w:line="240" w:lineRule="auto"/>
        <w:rPr>
          <w:rtl/>
        </w:rPr>
      </w:pPr>
    </w:p>
    <w:p w14:paraId="17FD81A7" w14:textId="77777777" w:rsidR="00B6205E" w:rsidRDefault="00B6205E" w:rsidP="00490C43">
      <w:pPr>
        <w:spacing w:after="0" w:line="240" w:lineRule="auto"/>
        <w:rPr>
          <w:rtl/>
        </w:rPr>
      </w:pPr>
    </w:p>
    <w:p w14:paraId="10FDD10C" w14:textId="237730C6" w:rsidR="004B7D0E" w:rsidRDefault="004B7D0E" w:rsidP="00490C43">
      <w:pPr>
        <w:spacing w:after="0" w:line="240" w:lineRule="auto"/>
        <w:rPr>
          <w:rtl/>
        </w:rPr>
      </w:pPr>
    </w:p>
    <w:p w14:paraId="424283FF" w14:textId="0ADB5B5B" w:rsidR="004B7D0E" w:rsidRDefault="004B7D0E" w:rsidP="00490C43">
      <w:pPr>
        <w:spacing w:after="0" w:line="240" w:lineRule="auto"/>
        <w:rPr>
          <w:rtl/>
        </w:rPr>
      </w:pPr>
    </w:p>
    <w:p w14:paraId="002F3994" w14:textId="71DCB8D9" w:rsidR="004B7D0E" w:rsidRDefault="004B7D0E" w:rsidP="00490C43">
      <w:pPr>
        <w:spacing w:after="0" w:line="240" w:lineRule="auto"/>
        <w:rPr>
          <w:rtl/>
        </w:rPr>
      </w:pPr>
    </w:p>
    <w:p w14:paraId="3B12BB2C" w14:textId="18982982" w:rsidR="004B7D0E" w:rsidRDefault="004B7D0E" w:rsidP="00490C43">
      <w:pPr>
        <w:spacing w:after="0" w:line="240" w:lineRule="auto"/>
        <w:rPr>
          <w:rtl/>
        </w:rPr>
      </w:pPr>
    </w:p>
    <w:p w14:paraId="7C65A909" w14:textId="6D026E35" w:rsidR="004B7D0E" w:rsidRDefault="00AB5A40" w:rsidP="00490C43">
      <w:pPr>
        <w:spacing w:after="0" w:line="240" w:lineRule="auto"/>
        <w:rPr>
          <w:rtl/>
        </w:rPr>
      </w:pPr>
      <w:r w:rsidRPr="00AB5A40">
        <w:rPr>
          <w:rFonts w:cs="Calibri Light"/>
          <w:noProof/>
          <w:rtl/>
        </w:rPr>
        <mc:AlternateContent>
          <mc:Choice Requires="wpg">
            <w:drawing>
              <wp:anchor distT="0" distB="0" distL="114300" distR="114300" simplePos="0" relativeHeight="251691520" behindDoc="0" locked="0" layoutInCell="1" allowOverlap="1" wp14:anchorId="509E842C" wp14:editId="04E46137">
                <wp:simplePos x="0" y="0"/>
                <wp:positionH relativeFrom="margin">
                  <wp:posOffset>2902585</wp:posOffset>
                </wp:positionH>
                <wp:positionV relativeFrom="paragraph">
                  <wp:posOffset>13970</wp:posOffset>
                </wp:positionV>
                <wp:extent cx="2494915" cy="2061210"/>
                <wp:effectExtent l="0" t="0" r="635" b="0"/>
                <wp:wrapNone/>
                <wp:docPr id="224" name="Group 224"/>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225" name="Picture 225"/>
                          <pic:cNvPicPr>
                            <a:picLocks noChangeAspect="1"/>
                          </pic:cNvPicPr>
                        </pic:nvPicPr>
                        <pic:blipFill>
                          <a:blip r:embed="rId146">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226" name="Text Box 226"/>
                        <wps:cNvSpPr txBox="1"/>
                        <wps:spPr>
                          <a:xfrm>
                            <a:off x="1509623" y="1268083"/>
                            <a:ext cx="919429" cy="340612"/>
                          </a:xfrm>
                          <a:prstGeom prst="rect">
                            <a:avLst/>
                          </a:prstGeom>
                          <a:noFill/>
                          <a:ln w="6350">
                            <a:noFill/>
                          </a:ln>
                        </wps:spPr>
                        <wps:txbx>
                          <w:txbxContent>
                            <w:p w14:paraId="52CF499D" w14:textId="44170092" w:rsidR="00EA1699" w:rsidRPr="00C473EC" w:rsidRDefault="00EA1699" w:rsidP="00AB5A40">
                              <w:pPr>
                                <w:pStyle w:val="Caption"/>
                                <w:jc w:val="left"/>
                              </w:pPr>
                              <w:r>
                                <w:t>Figure</w:t>
                              </w:r>
                              <w:r>
                                <w:rPr>
                                  <w:rFonts w:hint="cs"/>
                                  <w:rtl/>
                                </w:rPr>
                                <w:t xml:space="preserve"> </w:t>
                              </w:r>
                              <w:r>
                                <w:t>9</w:t>
                              </w:r>
                              <w:r w:rsidRPr="00FE29C0">
                                <w:t>-</w:t>
                              </w:r>
                              <w:r>
                                <w:rPr>
                                  <w:rFonts w:hint="cs"/>
                                  <w:rtl/>
                                </w:rPr>
                                <w:t>41</w:t>
                              </w:r>
                            </w:p>
                            <w:p w14:paraId="7547DBAE" w14:textId="77777777" w:rsidR="00EA1699" w:rsidRDefault="00EA1699" w:rsidP="00AB5A40">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9E842C" id="Group 224" o:spid="_x0000_s1206" style="position:absolute;left:0;text-align:left;margin-left:228.55pt;margin-top:1.1pt;width:196.45pt;height:162.3pt;z-index:251691520;mso-position-horizontal-relative:margin"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Vo4cgMAACQIAAAOAAAAZHJzL2Uyb0RvYy54bWykVcFu2zgQvS/QfyB4&#10;b2QpttcW4hRusgkKpK2xyaJnmqYsoRLJJenI6df3DSXZTlKgu+3B8pAcDt+8eUNevNs3NXtUzldG&#10;L3h6NuJMaWk2ld4u+D8PN29nnPkg9EbURqsFf1Kev7t888dFa3OVmdLUG+UYgmift3bByxBsniRe&#10;lqoR/sxYpbFYGNeIgKHbJhsnWkRv6iQbjaZJa9zGOiOV95i97hb5ZYxfFEqGz0XhVWD1ggNbiF8X&#10;v2v6JpcXIt86YctK9jDEL6BoRKVx6CHUtQiC7Vz1KlRTSWe8KcKZNE1iiqKSKuaAbNLRi2xundnZ&#10;mMs2b7f2QBOofcHTL4eVnx5XjlWbBc+yMWdaNChSPJfRBOhp7TaH162z93bl+oltN6KM94Vr6B+5&#10;sH0k9ulArNoHJjGZjefjeTrhTGItG03TLO2plyXq82qfLP/6yc5kODghfAc4tpI5fj1TsF4x9XNF&#10;YVfYOcX7IM1/itEI93Vn36KoVoRqXdVVeIoCRfkIlH5cVXLlusEp6SClIx3rdCxonxDttIn8ul2C&#10;sroz8qtn2lyVQm/V0luoGz1H3slz9zh8duS6ruxNVddUKbL75NAJL5T0A346lV4buWuUDl3bOVUj&#10;T6N9WVnPmctVs1ZQkfuwiYBE7p38GwCp8cZTlJvhrGgALlaDU0GWA/QjPErEQ2hs3X40G4hR7IKJ&#10;rfU7QjvIBUQ6H26VaRgZAAyMMbx4vPOB8BxdCKg2RFvEXOtnE3Ckmcg1Ie5NJEBNg+vMDyxj9Irn&#10;/9Wx96WwCigp7Kl4poN4HqjT3ps91DPtmjY6UseysMdCrxMK0GEd+ufQuOlkNJ9m55yhRdNsOhvN&#10;zimSyIcmnqfzcTbvevh8TE0clXcM9DvMsnbBp+eTUSzFgfOB4iNsssJ+vY9X1mw25Lo2myek6gwq&#10;Cql5K28qlPdO+LASDjc6JvFKhc/4FLXBYaa3OCuN+/ajefJH2bDKWYsXYsH9vztBF0P9QaOg83Q8&#10;piclDsaTPzPS+OnK+nRF75org15II7pokn+oB7NwpvmCx2xJp2JJaImzFzwM5lXACAt4DKVaLqPd&#10;3Td3+t7ilkojeVSFh/0X4Wyv8IACfjKDhET+Quidb6fsJXqtqGIXENEdq9A1DSDnaMWnCNazt+50&#10;HL2Oj/vldwAAAP//AwBQSwMECgAAAAAAAAAhALaf8hZ3XQAAd10AABQAAABkcnMvbWVkaWEvaW1h&#10;Z2UxLnBuZ4lQTkcNChoKAAAADUlIRFIAAAKAAAAB4AgGAAAANdHc5AAAADl0RVh0U29mdHdhcmUA&#10;TWF0cGxvdGxpYiB2ZXJzaW9uMy4zLjIsIGh0dHBzOi8vbWF0cGxvdGxpYi5vcmcvL4oRCwAAAAlw&#10;SFlzAAAPYQAAD2EBqD+naQAAXORJREFUeJzt3Xt8j/X/x/HHx8c2ho05jg2llPO5nOZQESplSeUc&#10;HWSKUJEO6KBUQkY55xSlkcppCRtJjvGLfFVkNEQxx20+u35/vNsyM2a2z7Xt87zfbm68r+v6XNfr&#10;oyue3u/rer8dlmVZiIiIiIjHyGd3ASIiIiLiXgqAIiIiIh5GAVBERETEwygAioiIiHgYBUARERER&#10;D6MAKCIiIuJhFABFREREPIwCoIiIiIiHUQAUERER8TAKgCIiIiIeRgFQRERExMMoAIqIiIh4GAVA&#10;EREREQ+jACgiIiLiYRQARURERDyMAqCIiIiIh1EAFBEREfEwCoAiIiIiHkYBUERERMTDKACKiIiI&#10;eBgFQBEREREPowAoIiIi4mEUAEVEREQ8jAKgiIiIiIdRABQRERHxMAqAIiIiIh5GAVBERETEwygA&#10;ioiIiHgYBUARERERD6MAKCIiIuJhFABFREREPIwCoIiIiIiHUQAUERER8TAKgCIiIiIeRgFQRERE&#10;xMMoAIqIiIh4GAVAEbluP/zwAw899BCBgYF4e3tTpkwZOnbsyIYNG67pPMOHD8fhcGSqhjVr1uBw&#10;OFizZk2mPp9RLVq0oEWLFununzlzJg6H46o/KlasmK11iohcicOyLMvuIkQk9/rwww8ZMGAAt912&#10;G3379qVChQocOHCA8PBwfvzxR8aNG0e/fv0ydK6DBw9y8OBBGjZseM11xMXFsWvXLqpWrYqfn981&#10;fz6jksNfekHzr7/+4rfffku1rVGjRnTs2JFBgwalbPPx8aFOnTrZVaaIyBUpAIpIpq1fv55mzZrR&#10;rl07Fi1aRP78+VP2XbhwgQ4dOrB06VKioqJo0qRJuuc5e/Ysvr6+7ij5ul0tAF6Ow+EgLCyMCRMm&#10;pHuMy+XiwoUL+Pj4XGeFIiJXpyFgEcm0UaNG4XA4mDRpUqrwB5A/f34mTpyIw+Hg7bffTtmePMy7&#10;detWOnbsSLFixahUqVKqfReLj49n0KBBlClTBl9fX5o1a8aWLVuoWLEiPXv2TDnuckPAPXv2pHDh&#10;wvz666+0a9eOwoULExwczKBBg4iPj091nREjRnD77bcTEBCAn58fdevWZdq0aWTHv5H379+Pw+Fg&#10;9OjRvPHGG9xwww34+PiwevVqzp8/z6BBg6hduzb+/v4EBATQqFEjvvzyyzTnSUpK4sMPP6R27doU&#10;LFiQokWL0rBhQ5YsWZLquAULFtCoUSMKFSpE4cKFufvuu9m2bVuWfy8RyT3yX/0QEZG0XC4Xq1ev&#10;pn79+gQFBV32mODgYOrVq8d3332Hy+XC6XSm7AsNDeWRRx6hT58+nDlzJt3rPPbYYyxYsIAXXniB&#10;O+64g127dtGhQwfi4uIyVGdiYiLt27end+/eDBo0iKioKF5//XX8/f159dVXU47bv38/Tz31FOXL&#10;lwfMc43PPPMMhw4dSnVcVho/fjyVK1fmvffew8/Pj5tvvpn4+Hj+/vtvBg8eTLly5UhISODbb78l&#10;NDSUGTNm0L1795TP9+zZkzlz5tC7d29GjhyJt7c3W7duZf/+/SnHvPXWW7z88ss89thjvPzyyyQk&#10;JPDuu+8SEhLCjz/+SNWqVbPlu4lIDmeJiGTC4cOHLcB65JFHrnjcww8/bAHWkSNHLMuyrNdee80C&#10;rFdffTXNscn7kv38888WYL344oupjvv0008twOrRo0fKttWrV1uAtXr16pRtPXr0sADrs88+S/X5&#10;du3aWbfccku6NbtcLisxMdEaOXKkVbx4cSspKSllX/Pmza3mzZtf8TtfCrDCwsJS2vv27bMAq1Kl&#10;SlZCQsIVP3vhwgUrMTHR6t27t1WnTp2U7VFRURZgDRs2LN3PHjhwwMqfP7/1zDPPpNp+6tQpq0yZ&#10;MlanTp2u6XuISN6hIWARyVbWv0Oolw7tPvjgg1f97Nq1awHo1KlTqu0dO3ZMM+ScHofDwX333Zdq&#10;W82aNfnjjz9Sbfvuu++466678Pf3x+l04uXlxauvvsrx48c5evRohq51rdq3b4+Xl1ea7Z9//jlN&#10;mjShcOHC5M+fHy8vL6ZNm8bu3btTjlm2bBkAYWFh6Z5/xYoVXLhwge7du3PhwoWUHwUKFKB58+bZ&#10;/sa0iORcCoAikiklSpTA19eXffv2XfG4/fv3U6hQIQICAlJtDwwMvOo1jh8/DkDp0qVTbc+fPz/F&#10;ixfPUJ2+vr4UKFAg1TYfHx/Onz+f0v7xxx9p3bo1AFOmTGH9+vVs2rSJYcOGAXDu3LkMXetaXe73&#10;ICIigk6dOlGuXDnmzJnDhg0b2LRpE7169UpV819//YXT6aRMmTLpnv/IkSMANGjQAC8vr1Q/FixY&#10;wLFjx7L+S4lIrqBnAEUkU5xOJy1btmT58uUcPHjwss8BHjx4kC1bttCuXbtUz/9B2h7By0kOeUeO&#10;HKFcuXIp2y9cuJASDrPC/Pnz8fLy4uuvv04VFhcvXpxl17icy/0ezJkzhxtuuIEFCxak2n/pSysl&#10;S5bE5XJx+PDhdMN0iRIlAFi4cCEVKlTIwspFJLdTD6CIZNrQoUOxLIu+ffvicrlS7XO5XDz99NNY&#10;lsWQIUMydf5mzZoB5i3Wiy1cuJALFy5krujLcDgc5M+fP1VIPXfuHLNnz86ya1xLLd7e3qnC3+HD&#10;h9O8Bdy2bVsAJk2alO657r77bvLnz89vv/1G/fr1L/tDRDyTegBFJNOaNGnC2LFjGTBgAE2bNqVf&#10;v36UL18+ZSLojRs3MnbsWBo3bpyp81erVo1HH32U999/H6fTyR133MHPP//M+++/j7+/P/nyZc2/&#10;Ye+55x7GjBlD586defLJJzl+/DjvvfeeLXPy3XvvvURERNC3b186duxITEwMr7/+OoGBgezduzfl&#10;uJCQELp168Ybb7zBkSNHuPfee/Hx8WHbtm34+vryzDPPULFiRUaOHMmwYcP4/fffadOmDcWKFePI&#10;kSP8+OOPFCpUiBEjRrj9O4qI/RQAReS6PPPMMzRo0ID333+fQYMGcfz4cQICAmjatCnr1q2jUaNG&#10;13X+GTNmEBgYyLRp0/jggw+oXbs2n332GW3atKFo0aJZ8h3uuOMOpk+fzjvvvMN9991HuXLleOKJ&#10;JyhVqhS9e/fOkmtk1GOPPcbRo0f56KOPmD59OjfeeCNDhgzh4MGDacLazJkzU+YrnDlzJgULFqRq&#10;1aq89NJLKccMHTqUqlWrMm7cOD799FPi4+MpU6YMDRo0oE+fPm79biKSc2glEBHJdb7//nuaNGnC&#10;3Llz6dy5s93liIjkOgqAIpKjRUZGsmHDBurVq0fBggX56aefePvtt/H392fHjh1p3vAVEZGr0xCw&#10;iORofn5+rFy5krFjx3Lq1ClKlChB27ZtGTVqlMKfiEgmqQdQRERExMNoGhgRERERD6MAKCIiIuJh&#10;FABFREREPIwCoIiIiIiH0VvA1yEpKYk///yTIkWKZGhdUxEREbGfZVmcOnWKsmXLZtmKQrmNAuB1&#10;+PPPPwkODra7DBEREcmEmJgYgoKC7C7DFgqA16FIkSKAuYH8/Pyy9NyJiYmsXLmS1q1b4+XllaXn&#10;lrxD94lkhO4TyQhPuk/i4uIIDg5O+XvcEykAXofkYV8/P79sCYC+vr74+fnl+f8RJfN0n0hG6D6R&#10;jPDE+8STH9/yzIFvEREREQ+mAJgJ4eHhVK1alQYNGthdioiIiMg1UwDMhLCwMHbt2sWmTZvsLkVE&#10;RETkmikAioiIiHgYBUARERERD6MAKCIiIuJhFABFREREPIwCoIiIiIiH0UTQIiIiknO4XBAdDbGx&#10;EBgIISHgdNpdVZ6jACgiIiI5Q0QE9O8PBw/+ty0oCMaNg9BQ++rKgzQEnAmaCFpERCSLRURAx46p&#10;wx/AoUNme0SEPXXlUQqAmaCJoEVERLKQy2V6/iwr7b7kbQMGmOMkSygAioiIiL2io9P2/F3MsiAm&#10;xhwnWUIBUEREROwVG5u1x8lVKQCKiIiIvQIDs/Y4uSoFQBEREbFXSIh529fhuPx+hwOCg81xkiUU&#10;AEVERMReTqeZ6gXShsDk9tixmg8wCykAioiIiP1CQ2HhQihXLvX2oCCzXfMAZilNBC0iIiI5Q2go&#10;3H+/VgJxAwVAERERyTmcTmjRwu4q8jwNAYuIiIh4GAVAEREREQ+jAJgJWgtYREREcjMFwEzQWsAi&#10;IiKSmykAioiIiHgYBUARERERD6MAKCIiIuJhFABFskjPnj154IEH0mxfs2YNDoeDEydOZOv1W7Ro&#10;wYABA7L1GrmRw+Fg8eLF2X6d+Ph4nnnmGUqUKEGhQoVo3749Bw8evOJnKlasiMPhSPMjLCws5ZjT&#10;p0/Tr18/goKCKFiwIFWqVGHSpEmpzvPUU09RqVIlChYsSMmSJbn//vv55ZdfsuV7ikjeoAAokgsk&#10;JCTYXYJcxYABA1i0aBHz589n3bp1nD59mnvvvReXy5XuZzZt2kRsbGzKj8jISAAeeuihlGOee+45&#10;li9fzpw5c9i9ezfPPfcczzzzDF9++WXKMfXq1WPGjBns3r2bFStWYFkWrVu3vuK1RcSzKQCKuNnw&#10;4cOpXbt2qm1jx46lYsWKKe3k3sRRo0ZRtmxZKleuDMDEiRO5+eabKVCgAKVLl+bhhx8GoHfv3qxd&#10;u5Zx48al9CLt37//stdPSEjghRdeoFy5chQqVIjbb7+dNWvWAHD+/HmqVavGk08+mXL8vn378Pf3&#10;Z8qUKQDMnDmTokWLsnjxYipXrkyBAgVo1aoVMTExqa4zadIkKlWqhLe3N7fccguzZ89Otd/hcDB1&#10;6lQ6dOiAr68vN998M0uWLEl1zK5du2jXrh2FCxemdOnSdOvWjWPHjqXsb9GiBc8++ywvvPACAQEB&#10;lClThuHDh6fsT/497dChAw6HI9XvcVY6efIk06ZN4/333+euu+6iTp06zJkzh507d/Ltt9+m+7mS&#10;JUtSpkyZlB9ff/01lSpVonnz5inHbNiwgR49etCiRQsqVqzIk08+Sa1atdi8eXPKMU8++STNmjWj&#10;YsWK1K1blzfeeIOYmJh07wEREQVAkRxq1apV7N69m8jISL7++ms2b97Ms88+y8iRI9mzZw/Lly8n&#10;JCQEgDFjxtCoUSOeeOKJlN6k4ODgy573scceY/369cyfP58dO3bw0EMP0aZNG/bu3UuBAgWYO3cu&#10;n3zyCYsXL8blctGtWzdatmzJE088kXKOs2fP8uabb/LJJ5+wfv164uLieOSRR1L2L1q0iP79+zNo&#10;0CD+7//+j6eeeorHHnuM1atXp6plxIgRdOrUiR07dtCuXTu6dOnC33//DUBsbCzNmzendu3abN68&#10;meXLl3PkyBE6deqU6hyffPIJhQoVYuPGjYwePZqRI0em9KQlT9U0Y8YMYmNjrzh1U7Vq1ShcuHC6&#10;P6pVq5buZ7ds2UJiYiKtW7dO2Va2bFmqV6/O999/n+7nLpaQkMCcOXPo1asXDocjZXvTpk1ZsmQJ&#10;hw4dwrIsVq9ezf/+9z/uvvvuy57nzJkzzJgxgxtuuCHde0BEBEsy7eTJkxZgnTx5MsvPnZCQYC1e&#10;vNhKSEjI8nNL9ujRo4fldDqtQoUKpfpRoEABC7D++ecfy7Is67XXXrNq1aqV6rMffPCBVaFChVTn&#10;Kl26tBUfH5+y7YsvvrD8/PysuLi4lG0X3yfNmze3+vfvf8Uaf/31V8vhcFiHDh1Ktf3OO++0hg4d&#10;mtIePXq0VaJECeuZZ56xypQpY/31118p+2bMmGEB1g8//JCybffu3RZgbdy40bIsy2rcuLH1xBNP&#10;pLrGQw89ZLVr1y6lDVgvv/xySvv06dOWw+Gwli1bZlmWZb3yyitW69atU50jJibGAqw9e/ZYlmVZ&#10;zZs3t5o2bZrqmAYNGlgvvvhiqussWrToir8vlmVZ+/fvt/bu3Zvuj/3796f72blz51re3t5ptrdq&#10;1cp68sknr3pty7KsBQsWWE6nM81/m/j4eKt79+4WYOXPn9/y9va2Zs2alebz4eHhVqFChSzAuvXW&#10;W61ff/01ZZ/+PJGM8KT7JDv//s4t8tsVPEXyopYtW6Z5QH/jxo107dr1ms9Vo0YNvL29U9qtWrWi&#10;QoUK3HjjjbRp04Y2bdpw7733XtM5t27dimVZKUPKyeLj4ylevHhKe9CgQXz55Zd8+OGHLFu2jBIl&#10;SqQ6Pn/+/NSvXz+lfeutt1K0aFF2797Nbbfdxu7du1MNIwM0adKEcePGpdpWs2bNlF8XKlSIIkWK&#10;cPToUcD0qq1evZrChQun+R6//fZbyne4+BwAgYGBKee4FhUqVLjmz1yNZVmpevOuZNq0abRt25ay&#10;Zcum2j5+/Hh++OEHlixZQoUKFYiKiqJv374EBgZy1113pRzXpUsXWrVqRWxsLO+99x6dOnVi/fr1&#10;FChQIEu/k4g7nTwJ/v52V5E3KQCKZKFChQpx0003pdp26Zug+fLlw7KsVNsSExMve66LFSlShK1b&#10;t7JmzRpWrlzJq6++yvDhw1M983Y1SUlJOJ1OtmzZgtPpTLXv4qB19OhR9uzZg9PpZO/evbRp0ybN&#10;uS4XbC7edun+y4UhLy+vNJ9PSkpKqfW+++7jnXfeSXOdwMDADJ3jWlSrVo0//vgj3f0VKlTg559/&#10;vuy+MmXKkJCQwD///EOxYsVSth89epTGjRtf9dp//PEH3377LREREam2nzt3jpdeeolFixZxzz33&#10;ACbwbt++nffeey9VAPT398ff35+bb76Zhg0bUqxYMRYtWsSjjz561euL5DSWBdOmwaBB8M030LSp&#10;3RXlPQqAIm5WsmRJDh8+nCoQbd++PUOfzZ8/P3fddRd33XUXr732GkWLFmXnzp106tQJb2/vq771&#10;WadOHVwuF0ePHk15fvByevXqRfXq1XniiSfo3bs3d955J1WrVk3Zf+HCBTZv3sxtt90GwJ49ezhx&#10;4gS33norAFWqVGHdunV079495TPff/89VapUydD3BKhbty5ffPEFFStWJH/+zP9R5eXllaG3YZcu&#10;XXrZIH7xedJTr149vLy8iIyMTHlGMTY2lv/7v/9j9OjRV732jBkzKFWqVErIS5aYmEhiYiL58qV+&#10;XNvpdF415FqWRXx8/FWvLZLTHD0KTz4JyS+6T56sAJgdFABF3KxFixb89ddfjB49mo4dO7J8+XKW&#10;LVuGn5/fFT/39ddf8/vvv9OsWTOKFSvG0qVLSUpKoly5coB543Xjxo3s37+fwoULExAQkCY4VK5c&#10;mS5dutC9e3fef/996tSpw7Fjx/juu++oUaMG7dq1Izw8nA0bNrBjxw6Cg4NZtmwZXbp0YePGjSlD&#10;0l5eXjzzzDOMHz8eLy8v+vXrR8OGDVMC4fPPP0+nTp2oW7cud955J1999RURERFXfCP2UmFhYUyZ&#10;MoVHH32U559/nhIlSvDrr78yf/58pkyZkqYHMz0VK1Zk1apVNGnSBB8fn1Q9dBe7niFgf39/evfu&#10;zaBBgyhevDgBAQEMHjyYGjVqpOqlu/POO+nQoQP9+vVL2ZaUlMSMGTPo0aNHmqDr5+dH8+bNef75&#10;5ylYsCAVKlRg7dq1zJo1izFjxgDw+++/s2DBAlq3bk3JkiU5dOgQ77zzDgULFqRdu3aZ/k4idvjm&#10;G+jVy4RALy94800YONDuqvImvQUs4mZVqlRh4sSJhIeHU6tWLX788UcGDx581c8VLVqUiIgI7rjj&#10;DqpUqcJHH33E7NmzKV++PACDBw/G6XRStWpVSpYsyYEDBy57nhkzZtC9e3cGDRrELbfcQvv27dm4&#10;cSPBwcH88ssvPP/880ycODHlDdLw8HBOnDjBK6+8knIOX19fXnzxRTp37kyjRo0oWLAg8+fPT9n/&#10;wAMPMG7cON59912qVavGxx9/zIwZM2jRokWGf5/Kli3L+vXrcblc3H333VSvXp3+/fvj7++fJthe&#10;yfvvv09kZCTBwcHUqVMnw5+7Vh988AEPPPAAnTp1okmTJvj6+vLVV1+lCqq//fZbqmlsAL799lsO&#10;HDhAr169Lnve+fPn06BBA7p06ULVqlV5++23efPNN+nTpw8ABQoUIDo6mnbt2nHTTTfRqVMnChUq&#10;xPfff0+pUqWy7fuKZKUzZ6BPH7j3XhP+qlWDH3+E55+HDP5bT66Rw7r0YSTJsLi4OPz9/Tl58uRV&#10;e2+uVWJiIkuXLqVdu3ZXHHoSz2bHfTJz5kwGDBiQ7SubSNbRnydyVS4XiVFRLI2Lo52fH17Nmrkt&#10;eW3cCN26wd69pv3cc/DWW5Cd7y9l59/fuYV6ADMhPDycqlWr0qBBA7tLERERuT4REVCxIiQ/g3rP&#10;PaZ9yUtJWe3CBRg+HJo0MeGvXDn49lsYMyZ7w58YCoCZEBYWxq5du644qayIiEiOFxEBHTvCpetW&#10;HzpktmdTCNy71wS/ESPA5YJHHoGdO+HOO7PlcnIZCoAick169uyp4V+RvMDlgv79zZwrl0reNmCA&#10;OS6LWJZ5q7d2bfOMn78/zJ0Ln34K6byfJdlEAVBERMQTRUen7fm7mGVBTIw5LgscOQLt28NTT8HZ&#10;s9CyJezYAZ07Z8np5RopAIqIiHii2NisPe4KliyBGjXg66/B2xvee8887/fvJAZiA80DKCIi4oku&#10;WlEnS467jNOnzVu9U6eado0aMGcOXLKCo9hAPYAiIiKeKCQEgoIgvfWqHQ4IDjbHZcKGDeZZv6lT&#10;zakGDTLP/Sn85QwKgCIiIp7I6YRx48yvLw2Bye2xY695PsDERHj1VbN822+/mQy5apUZ9tX0LjmH&#10;AqCIiIinCg2FhQvNJHwXCwoy20NDr+l0e/aY6V1efx2SkqBLF/OiR8uWWVizZAkFQBEREU8WGgr7&#10;95uFeMH8vG/fNYU/y4JJk6BOHdi0CYoWhfnzzfN+RYtmR9FyvRQARUREPJ3TacZswfx8DcO+hw+b&#10;NXz79oVz5+COO8ykzg8/nE21SpZQABQREZFMWbzYvNm7dCn4+MAHH0BkpBlBlpxN08CIiIjINTl1&#10;yiwiMmOGadeqZYZ7q1e3ty7JOPUAioiISIatX28C34wZ5mXhF16AjRsV/nIb9QCKiIjIVSUmwogR&#10;MGqUecO3fHmYNQuaN7e7MskMBUARERG5ol9+ga5dYcsW0+7WDT78EPz97a1LMk9DwCIiInJZlgUT&#10;JpjpXbZsgWLF4LPPTM+fwl/uph5AERERSePPP6FXL1ixwrRbtTLP/V06Z7TkTuoBFBERkVS++MJM&#10;77JihVm+bfx4WL5c4S8vUQ+giIiIAHD2bH5693Yye7Zp16ljpnepWtXNhbhcEB0NsbEQGAghIde8&#10;JrFcmQKgiIiIsG6dgwEDWnD0aD4cDhgyBIYPB29vNxcSEWEmGTx48L9tQUEwbtw1r00s6dMQsIiI&#10;iAdLSIChQ+HOO50cPVqIihUtoqLgrbdsCn8dO6YOfwCHDpntERFuLijvUgDMhPDwcKpWrUqDBg3s&#10;LkVERCTTdu2Chg3h7bfBshy0bHmAzZsvpCwL7FYul+n5s6y0+5K3DRhgjpPrpgCYCWFhYezatYtN&#10;mzbZXYqIiMg1S0oyL3bUqwfbtkHx4rBgwQX699+Gn59NRUVHp+35u5hlQUyMOU6umwKgiIiIBzl0&#10;CNq0MZ1t58+bX+/cCR06XKbnzZ1iY7P2OLkiBUAREREP8dlnZnqXyEgzvcuECbB0qXnR1nYZLSJH&#10;FJv7KQCKiIjkcSdPmuXbHn4Y/vnnv6HfsDBwOOyu7l8hIeZt3/QKcjggONgcJ9dNAVBERCQPi4qC&#10;mjXNfH758sHLL8OGDXDrrXZXdgmn00z1AmlDYHJ77FjNB5hFFABFRETyoPh4eOEFaNECDhyAG280&#10;70+8/jp4edldXTpCQ2HhwrRLjgQFme2aBzDLaCJoERGRPOb//g+6doWffjLtXr1M51mRIraWlTGh&#10;oXD//VoJJJspAIqIiOQRSUlmFHXoUNMDWKIETJkCDzxgd2XXyOk0XZeSbRQARURE7JKFa94ePAg9&#10;e8KqVabdrh1MmwZlymRduZJ36BlAERERO0REQMWK0LIldO5sfq5YMVPLnc2fb6Z3WbUKChaESZPg&#10;668V/iR9CoAiIiLulkVr3p44AV26wKOPml83aADbt0OfPjloehfJkRQARURE3CmL1rxdvdpM7zJv&#10;nhk1fvVVWL8eKlfO+pIl71EAFBERcafrXPM2Ph4GD4Y77zSHVaoE69bBiBE5eHoXyXH0EoiIiIg7&#10;Xceatzt3miHfnTtN+4knYMwYKFw4C+sTj6AeQBEREXfKxJq3SUnw/vtQv74JfyVLwpdfwuTJCn+S&#10;OeoBFBERcafkNW8PHbr8c4AOh9n/75q3Bw5Ajx6wZo3Zfe+9MHUqlC7tvpIl71EPoIiIiDtdw5q3&#10;8+aZFz3WrAFfX9Pjt2SJwp9cPwVAERERd7vKmrf/tAzl0UfN834nT8Ltt5vpXZ54QtO7SNbQELCI&#10;iIgd0lnzdtUaJz1qmBFipxNeeQWGDYP8+htbspBuJxEREbtctObt+fMwdLAZ/QW4+WaYMwduu822&#10;6iQPUwAUERGx2U8/meHen3827T594L33oFAhe+uSvEvPAIqIiNjE5YLRo80Sbj//DKVKmTV8J01S&#10;+JPspR5AERERG/zxB3TvDlFRpn3//TBlipnjTyS7qQdQRETEjSwLZs8207tERZmevqlTYdEihT9x&#10;H/UAioiIuMnff5vn+z7/3LQbNTJhsFIle+sSz6MeQBERETeIjIQaNUz4y58fXn/d9AAq/Ikd1AMo&#10;IiKSjc6dgyFDYPx4077lFjO9S/369tYlnk0BUEREJJts2wZdu8KuXabdty+8+65Z1k3EThoCFhER&#10;yWIuF4waZZZw27ULypSBpUshPFzhT3IGjw6Ap06dokGDBtSuXZsaNWowZcoUu0sSEZFcbt8+s7jH&#10;Sy9BYqJZ8W3nTmjb1u7KRP7j0UPAvr6+rF27Fl9fX86ePUv16tUJDQ2lePHidpcmIiK5jGXBrFnw&#10;zDNw6hQULgwffgg9eoDDYXd1Iql5dAB0Op34/tsXf/78eVwuF5Zl2VyViIjkNseOmeldvvjCtJs0&#10;MWHwxhvtrUskPbl6CDgqKor77ruPsmXL4nA4WLx4cZpjJk6cyA033ECBAgWoV68e0dHRqfafOHGC&#10;WrVqERQUxAsvvECJEiXcVL2IiOQFy5eb6V2++MJM7/LWW7B2rcKf5Gy5OgCeOXOGWrVqMWHChMvu&#10;X7BgAQMGDGDYsGFs27aNkJAQ2rZty4EDB1KOKVq0KD/99BP79u1j3rx5HDlyxF3li4hILnb2LPTr&#10;Z57tO3wYqlSBjRth6FBwOu2uTuTKcnUAbNu2LW+88QahoaGX3T9mzBh69+7N448/TpUqVRg7dizB&#10;wcFMmjQpzbGlS5emZs2aRCUvyigiIpKOLVugXj3zVi+Y5/62bIG6de2tSySj8uwzgAkJCWzZsoUh&#10;Q4ak2t66dWu+//57AI4cOULBggXx8/MjLi6OqKgonn766XTPGR8fT3x8fEo7Li4OgMTERBITE7O0&#10;/uTzZfV5JW/RfSIZofsk61y4AO++m4/XX8/HhQsOAgMtpkxx0bq1eX48N/8We9J94gnf8WrybAA8&#10;duwYLpeL0qVLp9peunRpDh8+DMDBgwfp3bs3lmVhWRb9+vWjZs2a6Z5z1KhRjBgxIs32lStXprxM&#10;ktUiIyOz5bySt+g+kYzQfXJ9Dh/2ZezYuvzyi5kponHjQ/Tp8xMXLiSydKnNxWUhT7hPzp49a3cJ&#10;tsuzATCZ45J37y3LStlWr149tm/fnuFzDR06lIEDB6a04+LiCA4OpnXr1vj5+WVJvckSExOJjIyk&#10;VatWeHl5Zem5Je/QfSIZofvk+lgWfPKJg8GDnZw+7aBIEYuxY1107VoKh6OV3eVlGU+6T5JH8DxZ&#10;ng2AJUqUwOl0pvT2JTt69GiaXsGM8vHxwcfHJ812Ly+vbPufJTvPLXmH7hPJCN0n/3K5IDoaYmMh&#10;MBBCQtJ9a+Ovv+DJJyF5komQEJg1y0HFinn2r0+PuE/y+vfLiFz9EsiVeHt7U69evTRd2ZGRkTRu&#10;3NimqkRExFYREVCxIrRsCZ07m58rVjTbL7F0qZneZfFi8PKCt9+G1avN4SK5Xa7+J8zp06f59ddf&#10;U9r79u1j+/btBAQEUL58eQYOHEi3bt2oX78+jRo1YvLkyRw4cIA+ffrYWLWIiNgiIgI6djRjuhc7&#10;dMhsX7gQQkM5cwYGD4aPPjK7q1aFOXOgTh33lyySXXJ1ANy8eTMtW7ZMaSc/n9ejRw9mzpzJww8/&#10;zPHjxxk5ciSxsbFUr16dpUuXUqFCheu6bnh4OOHh4bhcrus6j4iIuInLBf37pw1/YLY5HDBgAJvK&#10;3k/XHk7+9z+za8AAGDUKChRwa7Ui2S5XB8AWLVpcdem2vn370rdv3yy9blhYGGFhYcTFxeHv75+l&#10;5xYRkWwQHQ0HD6a7+4KVj1ExPRjRJB+uJChXDmbOhLvucl+JIu6UqwOgiIhIhsTGprvrVyrRjdn8&#10;QCNIgk6dYNIkCAhwY30ibpZnXwIRERFJERiYZpMFTOFxarOdH2iEPyeY89Iu5s9X+JO8TwFQRETy&#10;vpAQCAoyz/oBRynJAyzmSaZwhsK0YDU7AtvQZeQtXDJ9rEiepAAoIiJ5n9MJ48YB8DX3UoOdLOF+&#10;vInnXZ5nFXdRfsIL6c4HKJLX6BlAERHxCKdbhzLort+YHHkDANXZyVy6UDP4BIz9HEJD7S1QxI0U&#10;ADNB08CIiOQuGzdC167w668m/A18KIY379lFgQrjr7gSiEhepQCYCZoGRkQkd0hMhDffhDfeMFMB&#10;BgXBJ5/AHXcEAw/bXZ6IbRQARUQkT9q71/T6/fijaT/6KISHQ7Fi9tYlkhPoJRAREclTLAs+/hhq&#10;1zbhr2hRmDfP/FD4EzHUAygiInnGkSPQuzd8841p33GHWdEjONjWskRyHPUAiohInvDll1C9ugl/&#10;Pj4wZgxERir8iVyOegBFRCRXO30aBgyAadNMu2ZNmDvXhEERuTz1AGZCeHg4VatWpUGDBnaXIiLi&#10;0TZsgFq1TPhzOOD5581zfwp/IlemAJgJYWFh7Nq1i02bNtldioiIR0pMhFdegaZN4fffoXx5WL0a&#10;Ro82w78icmUaAhYRkVxlzx4zvcvmzabdtStMmACallUk49QDKCIiuYJlwcSJUKeOCX/FisGCBTB7&#10;tsKfyLVSD6CIiOR4sbFmepdly0y7VSuYMQPKlbO3LpHcSj2AIiKSoy1aBDVqmPDn4wPjxsHy5Qp/&#10;ItdDPYAiIpIjnToF/fubnj4wK3vMmQPVqtlalkieoB5AERHJcdavN9O7zJhhpncZMgQ2blT4E8kq&#10;CoCZoHkARUSyR0ICDBsGzZrBvn1QoQKsXQujRoG3t93VieQdCoCZoHkARUSy3u7d0KgRvPUWJCVB&#10;jx6wYweEhNhdmUjeowAoIiK2siz48EOoWxe2boWAAFi4EGbOBD8/u6sTyZv0EoiIiNjmzz/hscdg&#10;5UrTvvtumD4dypa1ty6RvE49gCIiYouFC830LitXQoECphdw2TKFPxF3UA+giIi41cmT8OyzMGuW&#10;adeta6Z3qVLF3rpEPIl6AEVExD1cLqLHb6PWTaeZNQvy5bMYNgw2bFD4E3E3BUAREcl2CQsWMaTY&#10;RzTvX4s/jhXmBn4nqngob9SN0PQuIjZQABQRkWz189hIbn+kIu+cCsMiH48xnZ+oRZNjX0LHjhAR&#10;YXeJIh5HAVBERLJFUhKM+yCJes+FsJ06lOAvIujAdHpThNNm/heAAQPA5bK1VhFPowCYCVoJRETk&#10;yg4dMlO6DBiYj3gK0Jal7KQGHVic+kDLgpgYiI62pU4RT6UAmAlaCUREJH2ffWamd/n2WyjofYGJ&#10;PM033EMZjqT/odhY9xUoIgqAIiKSNU6ehG7d4OGH4Z9/oH592DZlC0/zEY6rfTgw0B0lisi/FABF&#10;ROS6rV0LNWua+fzy5YNXXoHvv4dbutSHoCBwpBMBHQ4IDtaCvyJupgAoIiKZFh8Pzz8PLVvCgQNQ&#10;qRKsXw8jR4KXF+B0wrhx5uBLQ2Bye+xYc5yIuI0CoIiIZMrOnXDbbfDee+Zdjscfh+3boWHDSw4M&#10;DTXrvpUrl3p7UJDZHhrqrpJF5F9aCk5ERK5JUpLptBs6FBISoGRJmDoV2re/wodCQ+H++83bvrGx&#10;5pm/kBD1/InYRAFQREQyLCYGevaE774z7XvugWnToHTpDHzY6YQWLbKxOhHJKA0Bi4hIhnz6qXnR&#10;47vvwNcXPv4Yvvoqg+FPRHIU9QCKiMgV/fMPhIWZAAhw++0wezbcfLO9dYlI5qkHUERE0vXdd6bX&#10;79NPzQju8OGwbp3Cn0hupx5AERFJ4/x5GDYMxowx7ZtuMnP83X67vXWJSNZQD2AmaC1gEcnLduyA&#10;Bg3+C39PPWWmd1H4E8k7FAAzQWsBi0helJRk5vRr0AD+7/+gVCnzksdHH0GhQnZXJyJZSUPAIiLC&#10;gQPQowesWWPa7dvDlCkmBIpI3qMeQBERD2ZZMHeuedFjzRrT0zdlCixerPAnkpepB1BExEP9/Tc8&#10;/TR89plpN2xopne56SZ76xKR7KceQBERD/Ttt6bX77PPzPQur79uVmlT+BPxDOoBFBHxIOfOmTV8&#10;x40z7cqVzfQumtRAxLPY0gO4du1a7rvvPm666SZuvvlm2rdvT3R0tB2liIh4jO3boX79/8Lf00/D&#10;1q0KfyKeyO0BcM6cOdx11134+vry7LPP0q9fPwoWLMidd97JvHnz3F2OiEie53JBRMRNNGmSn127&#10;oEwZWLoUJk7U9C4insrtQ8Bvvvkmo0eP5rnnnkvZ1r9/f8aMGcPrr79O586d3V2SiEietX8/dO/u&#10;JDq6GgAdOsDkyVCihL11iYi93N4D+Pvvv3Pfffel2d6+fXv27dvn7nJERPIky4JZs8yLHtHR+ShQ&#10;4AJTplzgiy8U/kTEhgAYHBzMqlWr0mxftWoVwcHB7i5HRCTPOX4cOnUyEzufOgWNGycxduxqevSw&#10;cDjsrk5EcgK3DwEPGjSIZ599lu3bt9O4cWMcDgfr1q1j5syZjEt+MllERDJlxQp47DGIjYX8+WHE&#10;CBg40MWKFWftLk1EchC3B8Cnn36aMmXK8P777/PZv7OPVqlShQULFnD//fe7uxwRkTzh3Dl48UX4&#10;8EPTvvVWM71LvXqQmGhvbSKS89gyD2CHDh3o0KGDHZcWEclztm6Frl1h927T7tcP3nkHfH0xrwCv&#10;W2d2rFsHzZqZmZ9FxKNpJZBMCA8Pp2rVqjTQ5FkiYiOXC0aNgttvN+EvMBCWLze9gL6+QEQEVKwI&#10;99xjPnDPPaYdEWFj1SKSE7ilBzAgIID//e9/lChRgmLFiuG4wlPIf//9tztKui5hYWGEhYURFxeH&#10;v7+/3eWIiAfatw+6dYP16037wQfh44+hePF/D4iIgI4dzevABQv+98FDh8z2hQshNNTtdYtIzuCW&#10;APjBBx9QpEiRlF9fKQCKiEj6LAtmzoRnn4XTp6FIEdPj1707/73h63JB//7m4MudwOGAAQPg/vs1&#10;HCziodwSAHv06JHy6549e7rjkiIiec6xY/Dkk7BokWk3bQqzZ5tR3VSio+HgwfRPZFkQE2OOa9Ei&#10;m6oVkZzM7c8AOp1Ojh49mmb78ePHcepfoiIil7VsGdSoYcKfl5d59m/NmsuEPzBzwGRERo8TkTzH&#10;7W8BW5cbkgDi4+Px9vZ2czUiIjnb2bPw/PNm3V6AKlVg7lyoU+cKHwoMzNjJM3qciOQ5bguA48eP&#10;B8DhcDB16lQKFy6css/lchEVFcWtt97qrnJERHK8zZvN9C579pj2s8/C22+nfqfjskJCICjIvPBx&#10;uX90Oxxmf0hIltcsIrmD2wLgBx98AJgewI8++ijVcK+3tzcVK1bko48+clc5IiI51oULJuiNGGF+&#10;XbasefGjVasMnsDphHHjzNu+l750l9weO1YvgIh4MLcFwH379gHQsmVLIiIiKFasmLsuLSKSa/z2&#10;m5neZcMG0+7UCSZNgoCAazxRaKiZ6qV/f7M4cLKgIBP+NAWMiEdz+zOAq1evdvclRURyPMuCadPM&#10;7CxnzoCfH4SHQ5cuaTvxMiw01Ez1EhUFcXHwzTdaCUREAJuWgjt48CBLlizhwIEDJCQkpNo3ZswY&#10;O0oSEbHNX3/BE0/Al1+advPm8MknUKFCFpzc6TTzxSxdan5W+BMRbAiAq1aton379txwww3s2bOH&#10;6tWrs3//fizLom7duu4uR0TEVt98A716wdGjZnqXN9+EgQOV00Qke7l9HsChQ4cyaNAg/u///o8C&#10;BQrwxRdfEBMTQ/PmzXnooYfcXY6IiC3OnIE+feDee034q1YNNm0yU74o/IlIdnN7ANy9e3fKyiD5&#10;8+fn3LlzFC5cmJEjR/LOO++4uxwREbf78Uczj9/HH5v2c8+ZKV9q1bK3LhHxHG4PgIUKFSI+Ph6A&#10;smXL8ttvv6XsO3bsmLvLERFxmwsXzNQujRvD3r1Qrhx8+y2MGQMFCthdnYh4Erc/A9iwYUPWr19P&#10;1apVueeeexg0aBA7d+4kIiKChg0burscERG32LvXTO+ycaNpP/KIWd1DM2KJiB3cHgDHjBnD6dOn&#10;ARg+fDinT59mwYIF3HTTTSmTRYuI5BWWBVOmmGHes2fB398Ev86d7a5MRDyZWwOgy+UiJiaGmjVr&#10;AuDr68vE5AUuRUTymCNH4PHH4euvTbtlS7OiR/nytpYlIuLeZwCdTid33303J06ccOdlRUTc7quv&#10;oEYNE/68veG998zzfgp/IpITuP0lkBo1avD777+7+7IiIm5x+jQ8+SS0b28meK5Rw0zvMmgQ5HP7&#10;n7giIpfn9j+O3nzzTQYPHszXX39NbGwscXFxqX6IiORWGzZA7drmmT+Hw4S+H3+Ef596ERHJMdz+&#10;EkibNm0AaN++PY6LFri0LAuHw4HL5XJ3SSIi1yUxEV5/3azikZQEwcFmKbeWLe2uTETk8tweAFev&#10;Xu3uS2a58PBwwsPDFVZFhP/9D7p2NcO8AF26wIQJULSorWWJiFyR2wNg8+bN3X3JLBcWFkZYWBhx&#10;cXH4+/vbXY6I2MCy4KOPzDDvuXMm8H30ETz8sN2ViYhcndsDoIhIbnf4MPTuDUuXmvYdd5gh36Ag&#10;e+sSEckovZMmInINFi82b/YuXQo+PvDBBxAZqfAnIrmLegBFRDLg1CkYMACmTzftWrVgzhyoXt3W&#10;skREMkU9gCIiV/H992Z6l+nTzfQuL7xg1vRV+BOR3Mr2HsC1a9dy5swZGjVqRDGtii4iOUhiIowY&#10;AaNGmeldypeHWbPgqu+yuVwQHQ2xsRAYCCEh4HS6pWYRkYxwWwB89913OX36NCNGjADMvH9t27Zl&#10;5cqVAJQqVYpVq1ZRrVo1d5UkIpKuX34x07ts2WLa3brBhx/CVV/8j4iA/v3h4MH/tgUFwbhxEBqa&#10;bfWKiFwLtw0Bf/rpp1StWjWlvXDhQqKiooiOjubYsWPUr18/JRyKiNjFsiA8HOrWNeGvWDH47DPT&#10;85eh8NexY+rwB3DokNkeEZFtdYuIXAu3BcB9+/ZR86L1kJYuXcqDDz5IkyZNCAgI4OWXX2bDhg3u&#10;KkdEJI3YWGjXDvr1M3P7tWoFO3fCQw9l4MMul+n5s6y0+5K3DRhgjhMRsZnbAmBiYiI+Pj4p7Q0b&#10;NtC4ceOUdtmyZTl27Ji7yhERSSUiwkzvsnw5FCgA48ebX5crl8ETREen7fm7mGVBTIw5TkTEZm4L&#10;gDfddBNRUVEAHDhwgP/973+pVgU5ePAgxYsXd1c5IiIAxMVBz57w4INw/DjUqWOGfp95BvJdy5+Q&#10;sbFZe5yISDZy20sgTz/9NP369SM6OpoffviBRo0apXom8LvvvqNOnTruKkdEhOho6N4d9u8307sM&#10;GQLDh4O3dyZOFhiYtceJiGQjt/UAPvXUU4wbN46///6bZs2a8cUXX6Ta/+eff9KrVy93lSMiHiwh&#10;AYYONdO57N8PFStCVBS89VYmwx+YqV6CgkySvByHA4KDzXEiIjZzWw/gypUr6d69O717977s/okT&#10;J7qrFBHxYLt2meldtm0z7Z49zQwtfn7XeWKn05yoY0cT9i5+GSQ5FI4dq/kARSRHcFsPYJ8+fShZ&#10;siQPP/wwn376KSdOnHDXpUVESEoyL3bUq2fCX/Hi8MUXMGNGFoS/ZKGhsHBh2jdHgoLMds0DKCI5&#10;hNsC4O+//05UVBQ1atTggw8+oEyZMtx5552MHz+e/fv3u6sMEfFAhw5BmzZmlpbz582vd+7MpjwW&#10;GmrGlVevhnnzzM/79in8iUiO4tal4GrWrEnNmjV5+eWX+fPPP1myZAlLlizhxRdfpHLlytx///20&#10;b9+e+vXru7MsEcnDPv8cnnoK/vkHChaEd9+Fvn3Tf1QvSzid0KJFNl5AROT6uK0H8FJly5alT58+&#10;LF26lGPHjvHKK6+wf/9+2rRpw1tvvWVXWSKSR5w8ad7w7dTJhL969WDrVggLy+bwJyKSC7i1BzA9&#10;hQoVomPHjjRq1IiZM2dy/Phxu0sSkVwsKsqEvz/+MHP5vfQSvPoqeHnZXZmISM5gWw/gxQ4fPswz&#10;zzzDTTfdRL58+ShZsqTdJYlILhQfDy++aEZf//gDbrzRzPX3+usKfyIiF3NbADxx4gRdunShZMmS&#10;lC1blvHjx5OUlMSrr77KjTfeyA8//MD06dPdVY6I5DE//wy33w6jR5sZWHr3hu3b4aIVJ0VE5F9u&#10;GwJ+6aWXiIqKokePHixfvpznnnuO5cuXc/78eZYtW5ZqWTgRkYxKnt5lyBDTA1iiBEyZAg88YHdl&#10;IiI5l9sC4DfffMOMGTO466676Nu3LzfddBOVK1dm7Nix7ipBRPKYgwfNRM6rVpl2u3YwbRqUKWNr&#10;WSIiOZ7bhoD//PPPlLV/b7zxRgoUKMDjjz/ursuLSB4zfz7UqGHCX8GCMGkSfP21wp+ISEa4rQcw&#10;KSkJr4uewnY6nRQqVMhdlxeRPOLECTOVy7x5pt2gAcyZA5Ur21qWiEiu4rYAaFkWPXv2xMfHB4Dz&#10;58/Tp0+fNCEwIiLCXSWJSC6zejX06AExMWau5WHD4OWX9YaviMi1clsA7NGjR6p2165d3XVpEcnl&#10;4uNN2BszxrzhW6mS6fVr2NDuykREcie3BcAZM2a461Iikofs3AldupifAZ54wgTBwoXtrUtEJDfL&#10;ERNBi4hcKikJ3n8f6tc34a9kSfjyS5g8WeFPROR65Yil4ERELhYTY571W73atO+9F6ZOhdKl7a1L&#10;RCSv8OgewJiYGFq0aEHVqlWpWbMmn3/+ud0liXi8efPM9C6rV4Ovr+nxW7Ikg+HP5YI1a+DTT83P&#10;Llc2Vysikjt5dA9g/vz5GTt2LLVr1+bo0aPUrVuXdu3aaXoaERv88w/07Wvm9wOzrNvs2XDzzRk8&#10;QUQE9O9vZodOFhQE48ZBaGiW1ysikpt5dA9gYGAgtWvXBqBUqVIEBATw999/21uUiAdatQpq1jTh&#10;z+mE4cNh3bprDH8dO6YOfwCHDpntml5KRCSVXB0Ao6KiuO+++yhbtiwOh4PFixenOWbixInccMMN&#10;FChQgHr16hEdHX3Zc23evJmkpCSCg4OzuWoRSXb+PAwcCHfdZbLbzTfD+vXw2muQP6PjEy6X6fmz&#10;rLT7krcNGKDhYBGRi+TqAHjmzBlq1arFhAkTLrt/wYIFDBgwgGHDhrFt2zZCQkJo27YtBw4cSHXc&#10;8ePH6d69O5MnT3ZH2SIC/PSTWcXjgw9Mu08f2LbNDP1ek+jotD1/F7Ms81ZJOv/4ExHxRLn6GcC2&#10;bdvStm3bdPePGTOG3r17p6w5PHbsWFasWMGkSZMYNWoUAPHx8XTo0IGhQ4fSuHHjK14vPj6e+Pj4&#10;lHZcXBwAiYmJJCYmXu/XSSX5fFl9XslbcuN94nLB2LH5eO21fCQkOChVymLyZBft2pneumv+KrGx&#10;ZjHgjByXi36fslJuvE/E/TzpPvGE73g1Dsu63LhJ7uNwOFi0aBEPPPAAAAkJCfj6+vL555/ToUOH&#10;lOP69+/P9u3bWbt2LZZl0blzZ2655RaGDx9+1WsMHz6cESNGpNk+b948fH19s+qriORZR48WZNy4&#10;uvz8cwkAbrstlrCw7fj7J9hcmYh4krNnz9K5c2dOnjyJn5+f3eXYIlf3AF7JsWPHcLlclL5k7ojS&#10;pUtz+PBhANavX8+CBQuoWbNmyvODs2fPpkaNGpc959ChQxk4cGBKOy4ujuDgYFq3bp3lN1BiYiKR&#10;kZG0atUKLy10KunILfeJZcHcuQ4GD3YSF+egUCGLMWNc9OxZAofjrus7uctl5o3588/LPwfocEC5&#10;crBjh3nDxAPllvtE7OVJ90nyCJ4ny7MBMJnD4UjVtiwrZVvTpk1JSkrK8Ll8fHzw8fFJs93Lyyvb&#10;/mfJznNL3pGT75O//zbP9yVPs9moEcye7aBSpSz648fLC955x7ztC6lDYPL//2+/DQUKZM31crGc&#10;fJ9IzuEJ90le/34ZkatfArmSEiVK4HQ6U3r7kh09ejRNr6CIZI/ISNM59/nnpvPt9dchKgoqVcri&#10;C4WGwsKFpqfvYkFBZrvmARQRSSXPBkBvb2/q1atHZGRkqu2RkZFXfdlDRK7PuXNmZpbWrc3I7C23&#10;wIYN8PLL1zC9y7UKDYX9+80SIvPmmZ/37VP4ExG5jFw9BHz69Gl+/fXXlPa+ffvYvn07AQEBlC9f&#10;noEDB9KtWzfq169Po0aNmDx5MgcOHKBPnz42Vi2St23bBl27wq5dpt23L7z7rlnWLds5ndCihRsu&#10;JCKSu+XqALh582ZatmyZ0k5+QaNHjx7MnDmThx9+mOPHjzNy5EhiY2OpXr06S5cupUKFCtd13fDw&#10;cMLDw3FpYlmRFC6XCXqvvmpmWylTBqZPhyvM1CQiIjbJ1QGwRYsWXG0Wm759+9K3b98svW5YWBhh&#10;YWHExcXh7++fpecWyY3274fu3f+ba7lDB5g8GUqUsLUsERFJR559BlBEsp9lwSczkqhZ7QLR0VC4&#10;4AWmT03iiy8U/kREcjIFQBHJlOPH4aHGh+jZKx+nzuanMev56VxlHhteAceiCLvLExGRK1AAFJFr&#10;tmIF1Lj5HF/8UI78JPImLxFFM25kHxw6ZObki1AIFBHJqRQARSTDzp6FZ56BNm0g9p+C3MpufqAh&#10;LzEKJ/9Oqp78XO6AAebNEBERyXEUADMhPDycqlWr0qBBA7tLEXGbLVugXj2YMMG0+/EhW6hHPbam&#10;PdiyICbmv7dCREQkR1EAzISwsDB27drFpk2b7C5FJNu5XPDmm9CwIfzyCwQGwvIXV/Mhz+LLuSt/&#10;ODbWPUWKiMg1UQAUkXT9/js0a2ZW8LhwwTzat3Mn3N3GcfUPg0mLIiKS4ygAikgalgUzZkCtWvD9&#10;91CkCHzyCXz2GRQvDoSEmHV2HekEQYcDgoPNcSIikuMoAIpIKn/9BQ8+CL16wenTJsPt2GEmek7J&#10;e04njBtnfn1pCExujx1rjhMRkRxHAVBEUixdCjVqwKJF4OUFb78Nq1dDxYqXOTg0FBYuhHLlUm8P&#10;CjLbQ0PdUbKIiGRCrl4KTkSyxtmzMHgwTJpk2lWrwpw5UKfOVT4YGgr332/e9o2NNc/8hYSo509E&#10;JIdTAMyE8PBwwsPDcWmOM8kDNm2Crl3hf/8z7f79YdQoKFgwgydwOqFFi+wqT0REsoGGgDNB08BI&#10;XnDhArz+OjRubMJf2bKwcqV5dC/D4U9ERHIl9QCKeKDffjO9fj/8YNqdOpnh34AAe+sSERH3UA+g&#10;iAexLJg61Uzv8sMP4OcHs2fD/PkKfyIinkQ9gCIe4uhReOIJWLLEtFu0MHP7lS9va1kiImID9QCK&#10;eICvvzbTuyxZAt7e8O67sGqVwp+IiKdSABTJrVwuWLfO/HrdOtO+xJkz8NRTcN99pgewenXz1u/g&#10;wZBP//eLiHgs/RUgkhtFRJjZme+5x7Tvuce0IyJSDtm4EWrXhsmTTXvgQBP+atZ0d7EiIpLTKABm&#10;Qnh4OFWrVqVBgwZ2lyKeKCICOnaEgwdTbz90CDp25MLnixg+HJo0gV9/NQtzrFoF778PBQrYUrGI&#10;iOQwegkkE8LCwggLCyMuLg5/f3+7yxFP4nKZmZotK+0+y2IvN9O1a0V+TDCbHn0UwsOhWDH3liki&#10;IjmbegBFcpPo6LQ9f5g8+DFPUptt/JhQB/9CF5g3D+bNU/gTEZG01AMokpvExqbZdOKEDx0SFrKU&#10;dgDcwSpmvn2a4Efvd3d1IiKSSygAiuQmgYGpml+57qF//5acTPLBh/OMYij9GUe+6t/ZVKCIiOQG&#10;CoAiuUlICAQFcfrgCZ5jDFMTnoAEqOHYwTyrM9Udu8xbHyEhdlcqIiI5mJ4BFMlNnE429J1NbbYx&#10;lSdwkMQDD+zle59mJvwBjB0LTqetZYqISM6mACiSSyQmwquvQtOXW/AbN1HeeZCV3m3p2XMXPo4E&#10;0/O3cCGEhtpdqoiI5HAaAhbJBfbsgW7dzETOAF27woRxgfj+NISlcXHwzTfQrJl6/kREJEPUAyiS&#10;g1kWTJoEdeqY8FesGCxYALNng3+AE5o2NQc2barwJyIiGaYewEwIDw8nPDwc12XWXhXJKocPQ69e&#10;sGyZad91F8ycCeXK2VqWiIjkAeoBzISwsDB27drFpuTxOJEstmgRVK9uwp+Pj3mvY8UKhT8REcka&#10;6gEUyUFOnTIrvc2YYdq1a8OcOVCtmq1liYhIHqMeQJEcYv16qFXLhD+HA158ETZuVPgTEZGspx5A&#10;EZslJsKIETBqFCQlQYUKMGuWealXREQkOygAitho924zvcuWLabdvTuMHw/+/vbWJSIieZuGgEVs&#10;YFkwYQLUrWvCX0AAfP45fPKJwp+IiGQ/9QCKuNmff5rpXVasMO3Wrc1zf2XL2luXiIh4DvUAirjR&#10;F19AjRom/BUoYIZ7ly1T+BMREfdSD6CIG8TFwbPPmiFeMCt7zJ0LVarYW5eIiHgm9QCKZLPoaDO9&#10;yyefQL58MHQo/PCDwp+IiNhHPYAi18LlMokuNhYCAyEkJN01eBMS4LXX4J13zEsfFSuaNXyTl+8V&#10;ERGxiwJgJmgtYA8VEWGW6Th48L9tQUEwbhyEhqY6dNcu6NoVtm0z7Z49zWF+fu4rV0REJD0aAs4E&#10;rQXsgSIioGPH1OEP4NAhsz0iAjATOY8fD/XqmfBXvLh58WPGDIU/ERHJORQARa7G5TI9f5aVdl/y&#10;tgEDOHTARZs25tDz56FNG9i5M03noIiIiO00BCxyNdHRaXv+LmZZfBbTkD7Vk/jnlJOCBeG99+Dp&#10;p82aviIiIjmNAqDI1cTGprvrJH70YwJz6AanzNDvnDlw661urE9EROQaaQhY5GoCAy+7OYoQarKD&#10;OXQjHy5e7rafDRsU/kREJOdTABS5mpAQ87bvv+O58XjzAu/QgjUcoAI38hvRpTry+oxgvLxsrlVE&#10;RCQDFABFrsbpNHO4AP9HdW5nI+/yAhb56M00tlOHxpO6pTsfoIiISE6jACiSAUkPhPJBj+3UZxM/&#10;UZsS/MUiHmBq8AiKfDFTr/qKiEiuopdARK7i4EEzkfOqVTUBaHf7cab1WEeZKgOuuBKIiIhITqUA&#10;KHIF8+eb6VxOnABfX3j/fXjqqeI4HB3sLk1ERCTTFABFLuPECQgLg3nzTLtBAzO9S+XKtpYlIiKS&#10;JfQMoMglVq+GmjVN+HM64dVXYf16hT8REck71AMo8q/z5+Hll2HMGLPCW6VKptevYUO7KxMREcla&#10;CoAiwI4d0LWrWbsX4MknzfN+hQvbW5eIiEh20BCweLSkJLNub4MGJvyVLAlLlsDHHyv8iYhI3qUe&#10;wEwIDw8nPDwcl8tldylyHQ4cgB49YM0a077vPpg6FUqVsrUsERGRbKcewEwICwtj165dbNq0ye5S&#10;JBMsC+bONS96rFljpneZPBm+/FLhT0REPIN6AMWj/POPmddvwQLTvv1286LHTTfZW5eIiIg7qQdQ&#10;PMaqVVCjhgl/TieMGAHr1in8iYiI51EPoOR558/D0KEwdqxp33yz6fW77TZbyxIREbGNAqDkadu3&#10;m+ldfv7ZtJ9+Gt59FwoVsrUsERERW2kIWPIklwtGjza9fD//DKVLwzffwMSJCn8iIiLqAZSczeWC&#10;6GiIjYXAQAgJMQ/wXcEff0D37hAVZdr33w9Tppg5/kREREQ9gJKTRURAxYrQsiV07mx+rljRbL8M&#10;y4JZs8z0LlFRpqdv6lRYtEjhT0RE5GIKgJIzRURAx45w8GDq7YcOme2XhMDjx6FTJzOxc1wcNG4M&#10;P/0EvXuDw+HGukVERHIBBUDJeVwu6N/fdOldKnnbgAHmOGDlSjO9y8KFkD8/vPEGrF0LlSq5r2QR&#10;EZHcRM8ASs4THZ225+9ilgUxMZz7dj0vftOMDz80m2+5xUzvUr++e8oUERHJrRQAJeeJjb3qIVup&#10;Q9fetdh9yLTDwsxbv76+2VybiIhIHqAhYMl5AgPT3eUiH6MYwu1sZPchf8qUgWXLYMIEhT8REZGM&#10;Ug+g5DwhIRAUZF74uOg5wH1UpDuzWEcIAKEdLD6e7KBECbsKFRERyZ3UAyg5j9MJ48aZXzscWMBM&#10;elCLn1hHCEWIY0bYZhZ+ofAnIiKSGQqAkjOFhsLChRwrU52OLOQxZnIKP5p6/8hPE7+n54T6mt5F&#10;REQkkzQELDnWsoKh9LI6cBgH+Z1JjHxsPy+E18PpfeWVQEREROTKFAAlxzl7Fp5/3qzbCw6qVIG5&#10;c/NRp86NdpcmIiKSJ2gIWHKULVugbt3k8AfPPmu21aljb10iIiJ5iQKg5AgXLpgVPBo2hD17zEww&#10;K1aYd0EKFrS7OhERkbxFQ8CZEB4eTnh4OK5/lyKT6/Pbb9CtG2zYYNoPPQSTJkHx4vbWJSIiklep&#10;BzATwsLC2LVrF5s2bbK7lFzNsmDaNKhd24Q/Pz+YNQsWLFD4ExERyU7qARRb/PUXPPkkLF5s2s2a&#10;mfBXoYKtZYmIiHgE9QCK233zDdSoYcKflxe88w58953Cn4iIiLuoB1Dc5swZGDwYPvrItKtVgzlz&#10;zBCwiIiIuI96AMUtfvzRTOWSHP4GDIDNmxX+RERE7KAAKNnqwgUYORIaN4a9e6FcOYiMhA8+gAIF&#10;7K5ORETEM2kIWLLN3r1mepeNG0374YfNBM8BAfbWJSIi4unUAyhZzrJg8mQzvLtxI/j7w9y58Omn&#10;Cn8iIiI5gXoAJUsdPQqPPw5ffWXaLVrAJ59A+fK2liUiIiIXUQ+gZJmvvoLq1c3P3t7w3nuwapXC&#10;n4iISE6jHkC5bqdPw6BBZtgXTAicOxdq1rS3LhEREbk8BUBJzeWC6GiIjYXAQAgJAacz3cN/+MG8&#10;6PHrr+BwwMCB8MYbesNXREQkJ1MAlP9ERED//nDw4H/bgoJg3DgIDU11aGKiCXpvvmkyY3Cwedav&#10;ZUs31ywiIiLXTM8AihERAR07pg5/AIcOme0RESmb/vc/aNLEzO/nckHnzrBjh8KfiIhIbqEAKCbF&#10;9e9v5m+5VPK2AQOwLrj46COzosemTVC0qJnaZe5c82sRERHJHTQELOaZv0t7/i5mWRyOSeDxkBN8&#10;80NxAO64A2bONEO/IiIikruoB1DMCx9X8CXtqcFOvvmhOD4+MGaMWc5N4U9ERCR3Ug+gmLd9L+MU&#10;hXmOD5jG4wDUvPE0c78sTPXq7ixOREREspp6AMVM9RIUZOZx+dcGGlKb7UzjcRwk8XyRj/hxZ0GF&#10;PxERkTxAAVDMPH/jxgGQiBevMJKmrON3KlGeP1jNHYyeWQof3/TnAxQREZHcQwFQjNBQfhm7nEZe&#10;m3mDV0jCSVdms6NcO5p/8WyaeQBFREQk99IzgIJlwcSJ8PyQ1pxLhGJFEvn4sY081CEYQnZccSUQ&#10;ERERyX0UAD1cbCz06gXLl5t2q1YwY4YX5co1tbcwERERyTYaAvZgixZBjRom/Pn4mMcAly+HcuXs&#10;rkxERESyk3oAPVBcHAwYADNmmHbt2mY1j6pV7axKRERE3EU9gB5m3TqoVcuEP4cDhgyBjRsV/kRE&#10;RDyJegA9REICDB8O77wDSUlQoQLMnm2mABQRERHPogDoAXbvhq5dYetW0+7RA8aPBz8/e+sSERER&#10;e2gIOA9LSoIPP4S6dU34CwiAhQth5kyFPxEREU+mHsA86s8/4bHHYOVK0777bpg+HcqWtbcuERER&#10;sZ/H9wB26NCBYsWK0bFjR7tLyTILF5rpXVauhAIFTC/gsmUKfyIiImJ4fAB89tlnmTVrlt1lZImT&#10;J83zfQ89BH///d/Qb79+5o1fEREREVAApGXLlhQpUsTuMq5bVJSZ3mXWLMiXD156CTZsgCpV7K5M&#10;REREcppcHQCjoqK47777KFu2LA6Hg8WLF6c5ZuLEidxwww0UKFCAevXqER0d7f5Cr5XLZSbsA/Oz&#10;y5XuofHx8OKL0KIF/PEH3HCDCYNvvgne3u4pV0RERHKXXB0Az5w5Q61atZgwYcJl9y9YsIABAwYw&#10;bNgwtm3bRkhICG3btuXAgQNurvQaRERAxYpwzz2mfc89ph0RkebQn3+G22+H0aPBssyavj/9BE2a&#10;uLViERERyWVy9VvAbdu2pW3btunuHzNmDL179+bxxx8HYOzYsaxYsYJJkyYxatSoa75efHw88fHx&#10;Ke24uDgAEhMTSUxMvObzpfHVV9CtG1gWiQULmnMXLGge6OvWzRxz330kJUF4eD5eeikf8fEOihe3&#10;mDTJxQMPWP/Wc/2lSO6QfN9lyf0neZbuE8kIT7pPPOE7Xk2uDoBXkpCQwJYtWxgyZEiq7a1bt+b7&#10;77/P1DlHjRrFiBEj0mxfuXIlvr6+mTpnKk4nzJuXalPk9Omp2sdnf8f48XX46adSANSte4R+/bbh&#10;7R3P0qXXX4LkTpGRkXaXILmA7hPJCE+4T86ePWt3CbbLswHw2LFjuFwuSpcunWp76dKlOXz4cEr7&#10;7rvvZuvWrZw5c4agoCAWLVpEgwYNLnvOoUOHMnDgwJR2XFwcwcHBtG7dGr/rnVl53br/hn0xPX+R&#10;06fTqlcvvM6dA+CzCw8yuMB0/jnlRcGCFqNHJ/HkkwE4HHde37Ul10pMTCQyMpJWrVrh5eVldzmS&#10;Q+k+kYzwpPskeQTPk+XZAJjMccn8J5Zlpdq2YsWKDJ/Lx8cHHx+fNNu9vLyu/3+Ww4fh36CX6tzn&#10;znHmnDf9mMBcukIi1K8Pc+Y4uOUWJ+C8vutKnpAl96DkebpPJCM84T7J698vI3L1SyBXUqJECZxO&#10;Z6rePoCjR4+m6RXMEQIDL7t5rSuEmuxgLl3Jh4tXuu3n++/hllvcXJ+IiIjkGXk2AHp7e1OvXr00&#10;zzJERkbSuHFjm6q6gpAQCApKmbE53vJm5syqtE5YRgzlqcSvrCv1ICNnBKN/uIiIiMj1yNUB8PTp&#10;02zfvp3t27cDsG/fPrZv354yzcvAgQOZOnUq06dPZ/fu3Tz33HMcOHCAPn362Fh1OpxOGDcOgJ3U&#10;oHF8FIsX34xFPh5nKtupQ6NJ3c1xIiIiItchVz8DuHnzZlq2bJnSTn5Bo0ePHsycOZOHH36Y48eP&#10;M3LkSGJjY6levTpLly6lQoUK13Xd8PBwwsPDcV1hguZMCQ2FhQsZ3c1i59ma+PvHM+1cNx4s/QOM&#10;/cTsFxEREblODsuyLLuLyK3i4uLw9/fn5MmT1/8W8EX+/svFwO5HafnIT3Qu74NXs2bq+ZPLSkxM&#10;ZOnSpbRr104PNUu6dJ9IRnjSfZJdf3/nJrl6CDivCijpZMqSEhQtGg9Nmyr8iYiISJZSABQRERHx&#10;MAqAIiIiIh5GAVBERETEwygAZkJ4eDhVq1ZNd8k4ERERkZxMATATwsLC2LVrF5s2bbK7FBEREZFr&#10;pgAoIiIi4mEUAEVEREQ8jAKgiIiIiIdRABQRERHxMAqAIiIiIh5GAVBERETEwygAZoLmARQREZHc&#10;TAEwEzQPoIiIiORm+e0uIDezLAuAuLi4LD93YmIiZ8+eJS4uDi8vryw/v+QNuk8kI3SfSEZ40n2S&#10;/Pd28t/jnkgB8DqcOnUKgODgYJsrERERkWt16tQp/P397S7DFg7Lk+PvdUpKSuLPP//kjjvuYPPm&#10;zeke16BBg3SHi9PbFxcXR3BwMDExMfj5+WVZzVntSt8tJ10jM+e4ls9k5NirHaP7xP5r5IT7JCPH&#10;Xeu9klvuE8j+e8Wu++RaP2fHnymedJ9YlsWpU6coW7Ys+fJ55tNw6gG8Dvny5SMoKIj8+fNf8X8W&#10;p9OZ7v4r7QPw8/PL0f8jXq3+nHKNzJzjWj6TkWOvdozuE/uvkRPuk4wcl9l7JaffJ5D994pd98m1&#10;fs7OP1M85T7x1J6/ZJ4Ze7NYWFhYpvdf7bM5nTvqz4prZOYc1/KZjByr+yTnXyMn3CcZOU73ir3n&#10;z+w59GdK1snt9ecEGgLOoeLi4vD39+fkyZM5/l9iYh/dJ5IRuk8kI3SfeBb1AOZQPj4+vPbaa/j4&#10;+NhdiuRguk8kI3SfSEboPvEs6gEUERER8TDqARQRERHxMAqAIiIiIh5GAVBERETEwygAioiIiHgY&#10;BUARERERD6MAmAt16NCBYsWK0bFjR7tLkRwqJiaGFi1aULVqVWrWrMnnn39ud0mSA506dYoGDRpQ&#10;u3ZtatSowZQpU+wuSXK4s2fPUqFCBQYPHmx3KXKdNA1MLrR69WpOnz7NJ598wsKFC+0uR3Kg2NhY&#10;jhw5Qu3atTl69Ch169Zlz549FCpUyO7SJAdxuVzEx8fj6+vL2bNnqV69Ops2baJ48eJ2lyY51LBh&#10;w9i7dy/ly5fnvffes7scuQ7qAcyFWrZsSZEiRewuQ3KwwMBAateuDUCpUqUICAjg77//trcoyXGc&#10;Tie+vr4AnD9/HpfLhfoEJD179+7ll19+oV27dnaXIllAAdDNoqKiuO+++yhbtiwOh4PFixenOWbi&#10;xInccMMNFChQgHr16hEdHe3+QsVWWXmfbN68maSkJIKDg7O5anG3rLhPTpw4Qa1atQgKCuKFF16g&#10;RIkSbqpe3Ckr7pXBgwczatQoN1Us2U0B0M3OnDlDrVq1mDBhwmX3L1iwgAEDBjBs2DC2bdtGSEgI&#10;bdu25cCBA26uVOyUVffJ8ePH6d69O5MnT3ZH2eJmWXGfFC1alJ9++ol9+/Yxb948jhw54q7yxY2u&#10;91758ssvqVy5MpUrV3Zn2ZKdLLENYC1atCjVtttuu83q06dPqm233nqrNWTIkFTbVq9ebT344IPZ&#10;XaLkAJm9T86fP2+FhIRYs2bNckeZYrPr+fMkWZ8+fazPPvssu0qUHCIz98qQIUOsoKAgq0KFClbx&#10;4sUtPz8/a8SIEe4qWbKBegBzkISEBLZs2ULr1q1TbW/dujXff/+9TVVJTpOR+8SyLHr27Mkdd9xB&#10;t27d7ChTbJaR++TIkSPExcUBEBcXR1RUFLfccovbaxV7ZeReGTVqFDExMezfv5/33nuPJ554gldf&#10;fdWOciWL5Le7APnPsWPHcLlclC5dOtX20qVLc/jw4ZT23XffzdatWzlz5gxBQUEsWrSIBg0auLtc&#10;sUlG7pP169ezYMECatasmfKsz+zZs6lRo4a7yxWbZOQ+OXjwIL1798ayLCzLol+/ftSsWdOOcsVG&#10;Gf27R/IWBcAcyOFwpGpblpVq24oVK9xdkuRAV7pPmjZtSlJSkh1lSQ5zpfukXr16bN++3YaqJCe6&#10;2t89yXr27OmmiiQ7aQg4BylRogROpzPNv7iOHj2a5l9m4rl0n0hG6D6RjNK94pkUAHMQb29v6tWr&#10;R2RkZKrtkZGRNG7c2KaqJKfRfSIZoftEMkr3imfSELCbnT59ml9//TWlvW/fPrZv305AQADly5dn&#10;4MCBdOvWjfr169OoUSMmT57MgQMH6NOnj41Vi7vpPpGM0H0iGaV7RdKw8Q1kj7R69WoLSPOjR48e&#10;KceEh4dbFSpUsLy9va26detaa9euta9gsYXuE8kI3SeSUbpX5FJaC1hERETEw+gZQBEREREPowAo&#10;IiIi4mEUAEVEREQ8jAKgiIiIiIdRABQRERHxMAqAIiIiIh5GAVBERETEwygAioiIiHgYBUARyRGG&#10;Dx9O7dq13X7dNWvW4HA4OHHihNuvnZUcDgeLFy+2uwwRySUUAEUk2zkcjiv+6NmzJ4MHD2bVqlVu&#10;r61x48bExsbi7++f4c/07NmTBx54IPuKEhHJZvntLkBE8r7Y2NiUXy9YsIBXX32VPXv2pGwrWLAg&#10;hQsXpnDhwm6vzdvbmzJlyrj9ugAJCQl4e3vbcm0R8WzqARSRbFemTJmUH/7+/jgcjjTbLh0CTu5l&#10;e+uttyhdujRFixZlxIgRXLhwgeeff56AgACCgoKYPn16qmsdOnSIhx9+mGLFilG8eHHuv/9+9u/f&#10;n25tlw4Bz5w5k6JFi7JixQqqVKlC4cKFadOmTUqIHT58OJ988glffvllSg/mmjVrMnTt5O80atQo&#10;ypYtS+XKlRk6dCgNGzZMU1fNmjV57bXXANi0aROtWrWiRIkS+Pv707x5c7Zu3Xrt/yFERP6lACgi&#10;OdZ3333Hn3/+SVRUFGPGjGH48OHce++9FCtWjI0bN9KnTx/69OlDTEwMAGfPnqVly5YULlyYqKgo&#10;1q1blxLgEhISMnzds2fP8t577zF79myioqI4cOAAgwcPBmDw4MF06tQpJRTGxsbSuHHjDF971apV&#10;7N69m8jISL7++mu6dOnCxo0b+e2331KO+fnnn9m5cyddunQB4NSpU/To0YPo6Gh++OEHbr75Ztq1&#10;a8epU6ey4rdZRDyQhoBFJMcKCAhg/Pjx5MuXj1tuuYXRo0dz9uxZXnrpJQCGDh3K22+/zfr163nk&#10;kUeYP38++fLlY+rUqTgcDgBmzJhB0aJFWbNmDa1bt87QdRMTE/noo4+oVKkSAP369WPkyJEAFC5c&#10;mIIFCxIfH59q6HjOnDkZunahQoWYOnVqqqHfmjVrMm/ePF555RUA5s6dS4MGDahcuTIAd9xxR6r6&#10;Pv74Y4oVK8batWu59957r+03VUQE9QCKSA5WrVo18uX774+p0qVLU6NGjZS20+mkePHiHD16FIAt&#10;W7bw66+/UqRIkZRnCgMCAjh//nyqHrar8fX1TQl/AIGBgSnXSE9Gr12jRo00z/116dKFuXPnAmBZ&#10;Fp9++mlK7x/A0aNH6dOnD5UrV8bf3x9/f39Onz7NgQMHMvydREQuph5AEcmxvLy8UrUdDsdltyUl&#10;JQGQlJREvXr1UsLUxUqWLHld17Us64qfyei1CxUqlGZ/586dGTJkCFu3buXcuXPExMTwyCOPpOzv&#10;2bMnf/31F2PHjqVChQr4+PjQqFGjaxrWFhG5mAKgiOQZdevWZcGCBZQqVQo/P79su463tzculyvL&#10;rh0UFESzZs2YO3cu586d46677qJ06dIp+6Ojo5k4cSLt2rUDICYmhmPHjl3/FxERj6UhYBHJM7p0&#10;6UKJEiW4//77iY6OZt++faxdu5b+/ftz8ODBLLtOxYoV2bFjB3v27OHYsWMkJiZe97W7dOnC/Pnz&#10;+fzzz+natWuqfTfddBOzZ89m9+7dbNy4kS5dulCwYMEs+z4i4nkUAEUkz/D19SUqKory5csTGhpK&#10;lSpV6NWrF+fOncvSHsEnnniCW265hfr161OyZEnWr19/3dd+6KGHOH78OGfPnk0zyfT06dP5559/&#10;qFOnDt26dePZZ5+lVKlSWfZ9RMTzOKyrPdgiIiIiInmKegBFREREPIwCoIiIiIiHUQAUERER8TAK&#10;gCIiIiIeRgFQRERExMMoAIqIiIh4GAVAEREREQ/z/16E0EjbcLOnAAAAAElFTkSuQmCCUEsDBBQA&#10;BgAIAAAAIQDeHki14AAAAAkBAAAPAAAAZHJzL2Rvd25yZXYueG1sTI9BS8NAFITvgv9heYI3u0lq&#10;aojZlFLUUxFsBfG2zb4modm3IbtN0n/v86THYYaZb4r1bDsx4uBbRwriRQQCqXKmpVrB5+H1IQPh&#10;gyajO0eo4Ioe1uXtTaFz4yb6wHEfasEl5HOtoAmhz6X0VYNW+4Xrkdg7ucHqwHKopRn0xOW2k0kU&#10;raTVLfFCo3vcNlid9xer4G3S02YZv4y782l7/T6k71+7GJW6v5s3zyACzuEvDL/4jA4lMx3dhYwX&#10;nYLH9CnmqIIkAcF+lkb87ahgmawykGUh/z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BrVo4cgMAACQIAAAOAAAAAAAAAAAAAAAAADoCAABkcnMvZTJvRG9j&#10;LnhtbFBLAQItAAoAAAAAAAAAIQC2n/IWd10AAHddAAAUAAAAAAAAAAAAAAAAANgFAABkcnMvbWVk&#10;aWEvaW1hZ2UxLnBuZ1BLAQItABQABgAIAAAAIQDeHki14AAAAAkBAAAPAAAAAAAAAAAAAAAAAIFj&#10;AABkcnMvZG93bnJldi54bWxQSwECLQAUAAYACAAAACEAqiYOvrwAAAAhAQAAGQAAAAAAAAAAAAAA&#10;AACOZAAAZHJzL19yZWxzL2Uyb0RvYy54bWwucmVsc1BLBQYAAAAABgAGAHwBAACBZQAAAAA=&#10;">
                <v:shape id="Picture 225" o:spid="_x0000_s1207"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uldxAAAANwAAAAPAAAAZHJzL2Rvd25yZXYueG1sRI9Ba8JA&#10;FITvQv/D8gq96cbUFo2uIkJBpR6qXrw9ss9sMPs2Zrcx/nu3UPA4zMw3zGzR2Uq01PjSsYLhIAFB&#10;nDtdcqHgePjqj0H4gKyxckwK7uRhMX/pzTDT7sY/1O5DISKEfYYKTAh1JqXPDVn0A1cTR+/sGosh&#10;yqaQusFbhNtKpknyKS2WHBcM1rQylF/2v1bBzm/b783J6/R9ebhO0OzciLRSb6/dcgoiUBee4f/2&#10;WitI0w/4OxOPgJw/AAAA//8DAFBLAQItABQABgAIAAAAIQDb4fbL7gAAAIUBAAATAAAAAAAAAAAA&#10;AAAAAAAAAABbQ29udGVudF9UeXBlc10ueG1sUEsBAi0AFAAGAAgAAAAhAFr0LFu/AAAAFQEAAAsA&#10;AAAAAAAAAAAAAAAAHwEAAF9yZWxzLy5yZWxzUEsBAi0AFAAGAAgAAAAhAKDu6V3EAAAA3AAAAA8A&#10;AAAAAAAAAAAAAAAABwIAAGRycy9kb3ducmV2LnhtbFBLBQYAAAAAAwADALcAAAD4AgAAAAA=&#10;">
                  <v:imagedata r:id="rId147" o:title="" cropleft="3021f" cropright="3021f"/>
                </v:shape>
                <v:shape id="Text Box 226" o:spid="_x0000_s1208"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14:paraId="52CF499D" w14:textId="44170092" w:rsidR="00EA1699" w:rsidRPr="00C473EC" w:rsidRDefault="00EA1699" w:rsidP="00AB5A40">
                        <w:pPr>
                          <w:pStyle w:val="Caption"/>
                          <w:jc w:val="left"/>
                        </w:pPr>
                        <w:r>
                          <w:t>Figure</w:t>
                        </w:r>
                        <w:r>
                          <w:rPr>
                            <w:rFonts w:hint="cs"/>
                            <w:rtl/>
                          </w:rPr>
                          <w:t xml:space="preserve"> </w:t>
                        </w:r>
                        <w:r>
                          <w:t>9</w:t>
                        </w:r>
                        <w:r w:rsidRPr="00FE29C0">
                          <w:t>-</w:t>
                        </w:r>
                        <w:r>
                          <w:rPr>
                            <w:rFonts w:hint="cs"/>
                            <w:rtl/>
                          </w:rPr>
                          <w:t>41</w:t>
                        </w:r>
                      </w:p>
                      <w:p w14:paraId="7547DBAE" w14:textId="77777777" w:rsidR="00EA1699" w:rsidRDefault="00EA1699" w:rsidP="00AB5A40">
                        <w:pPr>
                          <w:rPr>
                            <w:lang w:bidi="ar-SA"/>
                          </w:rPr>
                        </w:pPr>
                      </w:p>
                    </w:txbxContent>
                  </v:textbox>
                </v:shape>
                <w10:wrap anchorx="margin"/>
              </v:group>
            </w:pict>
          </mc:Fallback>
        </mc:AlternateContent>
      </w:r>
      <w:r w:rsidRPr="00AB5A40">
        <w:rPr>
          <w:rFonts w:cs="Calibri Light"/>
          <w:noProof/>
          <w:rtl/>
        </w:rPr>
        <mc:AlternateContent>
          <mc:Choice Requires="wpg">
            <w:drawing>
              <wp:anchor distT="0" distB="0" distL="114300" distR="114300" simplePos="0" relativeHeight="251690496" behindDoc="0" locked="0" layoutInCell="1" allowOverlap="1" wp14:anchorId="4CB628C5" wp14:editId="48722829">
                <wp:simplePos x="0" y="0"/>
                <wp:positionH relativeFrom="column">
                  <wp:posOffset>142521</wp:posOffset>
                </wp:positionH>
                <wp:positionV relativeFrom="paragraph">
                  <wp:posOffset>10632</wp:posOffset>
                </wp:positionV>
                <wp:extent cx="2494915" cy="2061210"/>
                <wp:effectExtent l="0" t="0" r="635" b="0"/>
                <wp:wrapNone/>
                <wp:docPr id="221" name="Group 221"/>
                <wp:cNvGraphicFramePr/>
                <a:graphic xmlns:a="http://schemas.openxmlformats.org/drawingml/2006/main">
                  <a:graphicData uri="http://schemas.microsoft.com/office/word/2010/wordprocessingGroup">
                    <wpg:wgp>
                      <wpg:cNvGrpSpPr/>
                      <wpg:grpSpPr>
                        <a:xfrm>
                          <a:off x="0" y="0"/>
                          <a:ext cx="2494915" cy="2061210"/>
                          <a:chOff x="0" y="0"/>
                          <a:chExt cx="2494915" cy="2061210"/>
                        </a:xfrm>
                      </wpg:grpSpPr>
                      <pic:pic xmlns:pic="http://schemas.openxmlformats.org/drawingml/2006/picture">
                        <pic:nvPicPr>
                          <pic:cNvPr id="222" name="Picture 222"/>
                          <pic:cNvPicPr>
                            <a:picLocks noChangeAspect="1"/>
                          </pic:cNvPicPr>
                        </pic:nvPicPr>
                        <pic:blipFill>
                          <a:blip r:embed="rId148">
                            <a:extLst>
                              <a:ext uri="{28A0092B-C50C-407E-A947-70E740481C1C}">
                                <a14:useLocalDpi xmlns:a14="http://schemas.microsoft.com/office/drawing/2010/main" val="0"/>
                              </a:ext>
                            </a:extLst>
                          </a:blip>
                          <a:srcRect l="4610" r="4610"/>
                          <a:stretch/>
                        </pic:blipFill>
                        <pic:spPr bwMode="auto">
                          <a:xfrm>
                            <a:off x="0" y="0"/>
                            <a:ext cx="2494915" cy="2061210"/>
                          </a:xfrm>
                          <a:prstGeom prst="rect">
                            <a:avLst/>
                          </a:prstGeom>
                          <a:noFill/>
                          <a:ln>
                            <a:noFill/>
                          </a:ln>
                          <a:extLst>
                            <a:ext uri="{53640926-AAD7-44D8-BBD7-CCE9431645EC}">
                              <a14:shadowObscured xmlns:a14="http://schemas.microsoft.com/office/drawing/2010/main"/>
                            </a:ext>
                          </a:extLst>
                        </pic:spPr>
                      </pic:pic>
                      <wps:wsp>
                        <wps:cNvPr id="223" name="Text Box 223"/>
                        <wps:cNvSpPr txBox="1"/>
                        <wps:spPr>
                          <a:xfrm>
                            <a:off x="1509623" y="1268083"/>
                            <a:ext cx="919429" cy="340612"/>
                          </a:xfrm>
                          <a:prstGeom prst="rect">
                            <a:avLst/>
                          </a:prstGeom>
                          <a:noFill/>
                          <a:ln w="6350">
                            <a:noFill/>
                          </a:ln>
                        </wps:spPr>
                        <wps:txbx>
                          <w:txbxContent>
                            <w:p w14:paraId="1E16F11C" w14:textId="417DA9B8" w:rsidR="00EA1699" w:rsidRPr="00C473EC" w:rsidRDefault="00EA1699" w:rsidP="00AB5A40">
                              <w:pPr>
                                <w:pStyle w:val="Caption"/>
                                <w:jc w:val="left"/>
                              </w:pPr>
                              <w:r>
                                <w:t>Figure</w:t>
                              </w:r>
                              <w:r>
                                <w:rPr>
                                  <w:rFonts w:hint="cs"/>
                                  <w:rtl/>
                                </w:rPr>
                                <w:t xml:space="preserve"> </w:t>
                              </w:r>
                              <w:r>
                                <w:t>9</w:t>
                              </w:r>
                              <w:r w:rsidRPr="00FE29C0">
                                <w:t>-</w:t>
                              </w:r>
                              <w:r>
                                <w:rPr>
                                  <w:rFonts w:hint="cs"/>
                                  <w:rtl/>
                                </w:rPr>
                                <w:t>40</w:t>
                              </w:r>
                            </w:p>
                            <w:p w14:paraId="712C7D49" w14:textId="77777777" w:rsidR="00EA1699" w:rsidRDefault="00EA1699" w:rsidP="00AB5A40">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B628C5" id="Group 221" o:spid="_x0000_s1209" style="position:absolute;left:0;text-align:left;margin-left:11.2pt;margin-top:.85pt;width:196.45pt;height:162.3pt;z-index:251690496" coordsize="24949,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ygecAMAACQIAAAOAAAAZHJzL2Uyb0RvYy54bWykVcFu2zgQvS/QfyB4&#10;b2QpjjcWohRusgkKpK2xyaJnmqYsoRLJJelY6df3DSXZTlKgu+3B8pAcDt+8eUNevOvahj0q52uj&#10;C56eTDhTWpp1rTcF/+fh5u05Zz4IvRaN0argT8rzd5dv/rjY2VxlpjLNWjmGINrnO1vwKgSbJ4mX&#10;lWqFPzFWaSyWxrUiYOg2ydqJHaK3TZJNJrNkZ9zaOiOV95i97hf5ZYxflkqGz2XpVWBNwYEtxK+L&#10;3xV9k8sLkW+csFUtBxjiF1C0otY4dB/qWgTBtq5+FaqtpTPelOFEmjYxZVlLFXNANunkRTa3zmxt&#10;zGWT7zZ2TxOofcHTL4eVnx6XjtXrgmdZypkWLYoUz2U0AXp2dpPD69bZe7t0w8SmH1HGXela+kcu&#10;rIvEPu2JVV1gEpPZdD6dp2ecSaxlk1mapQP1skJ9Xu2T1V8/2ZmMByeEbw/H1jLHb2AK1iumfq4o&#10;7Apbp/gQpP1PMVrhvm7tWxTVilCv6qYOT1GgKB+B0o/LWi5dPzgmPRtJxzodC9ozop02kV+/S1BW&#10;d0Z+9Uybq0rojVp4C3Wj58g7ee4eh8+OXDW1vambhipF9pAcOuGFkn7AT6/SayO3rdKhbzunGuRp&#10;tK9q6zlzuWpXCipyH9YRkMi9k38DIDXedIZyM5wVDcDFanAqyGqEfoBHiXgIja12H80aYhTbYGJr&#10;/Y7Q9nIBkc6HW2VaRgYAA2MMLx7vfCA8BxcCqg3RFjE3+tkEHGkmck2IBxMJUNPgOvMjyxi94vl/&#10;dex9JawCSgp7LJ7TUTwP1GnvTQf1nPZNGx2pY1nosDDohAL0WMf+2TduejaZz7CboUXTbHY+OY+R&#10;RD428TydT7N538OnU2riqLxDoN9hlu0KPjs9m8RS7DkfKT7AJit0qy5eWefzMdeVWT8hVWdQUUjN&#10;W3lTo7x3woelcLjRMYlXKnzGp2wMDjODxVll3LcfzZM/yoZVznZ4IQru/90KuhiaDxoFnafTKT0p&#10;cTA9+zMjjR+vrI5X9La9MugFXLJAF03yD81ols60X/CYLehULAktcXbBw2heBYywgMdQqsUi2v19&#10;c6fvLW6pNJJHVXjovghnB4UHFPCTGSUk8hdC7317ZS/Qa2Udu4CI7lmFrmkAOUcrPkWwnr11x+Po&#10;dXjcL78DAAD//wMAUEsDBAoAAAAAAAAAIQAjis2WE2YAABNmAAAUAAAAZHJzL21lZGlhL2ltYWdl&#10;MS5wbmeJUE5HDQoaCgAAAA1JSERSAAACgAAAAeAIBgAAADXR3OQAAAA5dEVYdFNvZnR3YXJlAE1h&#10;dHBsb3RsaWIgdmVyc2lvbjMuMy4yLCBodHRwczovL21hdHBsb3RsaWIub3JnLy+KEQsAAAAJcEhZ&#10;cwAAD2EAAA9hAag/p2kAAGWASURBVHic7d15XFTV/8fx14CgAoK7grjv5pZL7inummaSS2YuaZaJ&#10;KZqVlblVWlamFdpiuW+lZGWuueKSuaal2aa54Z4imgjD/f1xv8zPEVRAmBmY9/Px4KH3zp17PwNX&#10;fXvOPedYDMMwEBERERG34eHsAkRERETEsRQARURERNyMAqCIiIiIm1EAFBEREXEzCoAiIiIibkYB&#10;UERERMTNKACKiIiIuBkFQBERERE3owAoIiIi4mYUAEVERETcjAKgiIiIiJtRABQRERFxMwqAIiIi&#10;Im5GAVBERETEzSgAioiIiLgZBUARERERN6MAKCIiIuJmFABFRERE3IwCoIiIiIibUQAUERERcTMK&#10;gCIiIiJuRgFQRERExM0oAIqIiIi4GQVAERERETejACgiIiLiZhQARURERNyMAqCIiIiIm1EAFBER&#10;EXEzCoAiIiIibkYBUERERMTNKACKiIiIuBkFQBERERE3owAoIiIi4mYUAEVERETcjAKgiIiIiJtR&#10;ABQRERFxMwqAIjeZNWsWFouFXbt2ObsUjh49isViYdasWXc9dtSoUXTo0IFixYphsVjo27dvisfN&#10;mDGDRx55hFKlSpE7d27KlSvHs88+S3R0dIrHL1q0iJo1a5IrVy6CgoIIDw8nNjbW7pjjx4/Tvn17&#10;/P39qVy5Mt98802y83z11VcUKFCAc+fO3fWzWCyWVH1t3LiRjRs3YrFYWLJkyV3P27dvX0qVKnXX&#10;4+4k6f44evToHY8bO3asXa1eXl6UKFGCAQMGcPr06Xuq4W5Sum9SW/etJkyYwLJly5LtT/q+b9y4&#10;8Z5qbdasWap+1mPHjr2n64hIcjmcXYCI3Lv333+f6tWr8/DDD/PFF1/c9rgxY8YQEhLChAkTKFas&#10;GIcPH+b111/nm2++Ye/evRQpUsR27Pz583niiSd46qmneP/99/n999956aWXOHjwIGvWrLEd16dP&#10;H+Li4liyZAkbN26kW7duHDx4kLJlywJw+fJlhg4dyrvvvkuhQoXu+lm2b99ut/3666+zYcMG1q9f&#10;b7e/SpUq7NmzJ1XfH4DXXnuNoUOHpvr4jLBq1SoCAgKIjY1lzZo1vPfee2zbto19+/bh5eXlsDoe&#10;eughtm/fTmBgYJreN2HCBLp06cIjjzxit79WrVps376dKlWq3FNd06ZNIyYmxrb9/fff88YbbzBz&#10;5kwqVapk2x8cHHxP1xGR5BQARbKBK1eu4OFhNujPnTv3tsft3buXwoUL27abNm1KrVq1qFu3Lp99&#10;9hmjRo0CwGq18sILL9C6dWs+++wzAEJCQsiTJw89e/Zk5cqVtGvXjmvXrrFx40a2bt1KgwYNaN26&#10;NUuWLGHt2rW2APjSSy9RsWJFnnzyyVR9lvr169ttFypUCA8Pj2T70yqpnjsxDIPr16+TO3fue7pW&#10;ktq1a1OwYEEAWrZsyfnz55k5cyZbtmwhJCQkQ66RGoUKFUpV+E4tf3//e/55AMkC5G+//QZA1apV&#10;qVOnzm3fd+3aNXx8fO75+iLuTF3AIumwZcsWWrRoQZ48efDx8aFhw4Z8//33dsecO3eOQYMGUaVK&#10;Ffz8/ChcuDDNmzcnKioq2flOnTpFt27dyJMnDwEBAXTv3j1NXYVJ4e9ubg5/SWrXro2npyfHjx+3&#10;7fvxxx+Jjo5OFtq6du2Kn58fX3/9NQA3btzAMAx8fX1tx/j5+XH9+nUAtm3bxpw5c/jkk09S/VnS&#10;Iz4+nldffZWgoCD8/f1p2bIlhw8ftjsmpS5gi8XC4MGD+fjjj6lcuTI5c+Zk9uzZgPk9aNSoka37&#10;++WXXyY+Pv6e6kwKNWfOnLHb/8MPP9CiRQv8/f3x8fGhUaNGrFu3zu6YP//8kyeffJLy5cvj4+ND&#10;sWLF6NixIwcOHLjrdVPqAt67dy8dOnSgcOHC5MyZk6CgIB566CFOnDgBmN+bq1evMnv2bFtXbLNm&#10;zYDbdwHv2LGDjh07UqBAAXLlykXZsmUJDw9P2zfpFknd6Xv27KFLly7ky5fPFuZ37drFY489Znuk&#10;oVSpUvTo0YN//vkn2XlOnjzJ008/TfHixfH29iYoKIguXbrY/SxiYmIYMWIEpUuXxtvbm2LFihEe&#10;Hs7Vq1fv6TOIuCK1AIqk0aZNm2jVqhXVq1fn888/J2fOnEybNo2OHTuycOFCunfvDsDFixcBs9u1&#10;aNGixMbG8vXXX9OsWTPWrVtn+8f0v//+o2XLlpw6dYqJEydSoUIFvv/+e9t5HPF5rFYr9913n23f&#10;L7/8AkD16tXtjvXy8qJSpUq21/PmzUulSpV47733mDJlCps2beLnn3+mYcOGxMfH8/TTT/Pyyy9T&#10;oUKFTP0Mr7zyCo0aNWLGjBnExMTw0ksv0bFjRw4dOoSnp+cd37ts2TKioqIYPXo0RYsWpXDhwhw8&#10;eJAWLVpQqlQpZs2ahY+PD9OmTWPBggX3VOeRI0cA7L4f8+bNo3fv3nTq1InZs2fj5eXFJ598Qps2&#10;bVi9ejUtWrQAzP8kFChQgLfeeotChQpx8eJFZs+eTb169di7dy8VK1ZMdR1Xr16lVatWlC5dmoiI&#10;CIoUKcLp06fZsGEDV65cAcyu+ObNmxMSEsJrr70GmC1/t7N69Wo6duxI5cqVmTx5MiVKlODo0aN2&#10;jwvci9DQUB577DEGDhxoC2RHjx6lYsWKPPbYY+TPn5/o6GimT59O3bp1OXjwoK319eTJk9StW5f4&#10;+HheeeUVqlevzoULF1i9ejX//vsvRYoU4dq1azRt2pQTJ07Yjvn1118ZPXo0Bw4c4IcffsBisWTI&#10;ZxFxCYaI2MycOdMAjJ07d972mPr16xuFCxc2rly5YtuXkJBgVK1a1QgODjYSExNTfF9CQoIRHx9v&#10;tGjRwujcubNt//Tp0w3A+Oabb+yOHzBggAEYM2fOTNNn8PX1Nfr06ZOqY2NiYozKlSsbxYsXt/s8&#10;b775pgEY0dHRyd7TunVro0KFCrbtrVu3GkWLFjUAw8PDwxg9erRhGIbx+uuvG1WqVDHi4uLSVP+t&#10;+vTpY/j6+qb42oYNGwzAaN++vd3+L7/80gCM7du3252nZMmSdscBRkBAgHHx4kW7/d27dzdy585t&#10;nD592rYvISHBqFSpkgEYR44cuWPNY8aMMQDj9OnTRnx8vPHvv/8aX375peHr62v06NHDdtzVq1eN&#10;/PnzGx07drR7v9VqNWrUqGE88MADt71GQkKCcePGDaN8+fLGsGHDbPuPHDmS7L5Juq+T6t61a5cB&#10;GMuWLbvj57jdvZT0fd+wYYNtX9myZY2yZcsa//333x3PeScp/flL+l4m3Vd3kpCQYMTGxhq+vr7G&#10;1KlTbfv79etneHl5GQcPHrzteydOnGh4eHgk+7O/ZMkSAzBWrFiRjk8k4rrUBSySBlevXmXHjh10&#10;6dIFPz8/235PT0969erFiRMn7LoeP/74Y2rVqkWuXLnIkSMHXl5erFu3jkOHDtmO2bBhA3ny5OHh&#10;hx+2u9bjjz+eqZ/l+vXrhIaG8s8///DVV1/ZfZ4kt2vxuHl/w4YNOXbsGL/99hsXL15k3Lhx/PHH&#10;H0yYMIFPPvmEHDlyMGbMGEqUKEHRokUZPHiwrYs4o9z6vUtquUypK/BWzZs3J1++fHb7NmzYQIsW&#10;LewGxXh6eqa5VbZo0aJ4eXmRL18+unXrRu3atW1dzGB2kV+8eJE+ffqQkJBg+0pMTKRt27bs3LnT&#10;1tqVkJDAhAkTqFKlCt7e3uTIkQNvb2/++OMPu/spNcqVK0e+fPl46aWX+Pjjjzl48GCa3n+r33//&#10;nb/++ov+/fuTK1euezrX7Tz66KPJ9sXGxvLSSy9Rrlw5cuTIQY4cOfDz8+Pq1at235OVK1cSEhJC&#10;5cqVb3v+5cuXU7VqVWrWrGn3s2jTpk2GjHgWcTUKgCJp8O+//2IYRoqjKYOCggC4cOECAJMnT+bZ&#10;Z5+lXr16LF26lB9//JGdO3fStm1b/vvvP9v7Lly4YBc0khQtWjSTPgXExcXRuXNntmzZwrfffku9&#10;evXsXi9QoIDdZ7nZxYsXyZ8/v90+Ly8vKlasSEBAAAADBw6kV69eNG7cmJkzZzJz5kzWrVvH3r17&#10;iYqKYuLEiRn6eZLqTZIzZ04Au+/z7aT0s7xw4UKK3/+0/kx++OEHdu7cyerVq3n00UfZvHkzzz33&#10;nO31pOfPunTpgpeXl93X22+/jWEYtkcJhg8fzmuvvcYjjzzCd999x44dO9i5cyc1atRI1ee8WUBA&#10;AJs2baJmzZq88sor3HfffQQFBTFmzJh0PeeYNL1PZo7WTenn9Pjjj/PRRx/x1FNPsXr1an766Sd2&#10;7txJoUKF7L4n586du2ttZ86cYf/+/cl+Dnny5MEwDM6fP5/hn0nEmfQMoEga5MuXDw8PjxTnzTt1&#10;6hSA7bmjefPm0axZM6ZPn253XNIzVkkKFCjATz/9lOx8mTVfXFxcHI888ggbNmzgm2++sT1jdrNq&#10;1aoBcODAAbuRmgkJCfz222/06NHjtuefNWsWBw8eZOnSpYDZ+tK1a1fKly8PQP/+/Zk7dy7jxo3L&#10;yI+Vbim1chYoUCDF739afyY1atSw3Q+tWrWiTZs2fPrpp/Tv35+6devaXvvwww9vO6o26T8HSc8K&#10;Tpgwwe718+fPkzdv3jTVBebPeNGiRRiGwf79+5k1axbjx48nd+7cjBw5Mk3nShphnDSAJDPc+nO6&#10;fPkyy5cvZ8yYMXb1xsXF2ULzzfXdrbaCBQuSO3fu206jlPSzEsku1AIokga+vr7Uq1ePyMhIuxaG&#10;xMRE5s2bR3BwsO0Bf4vFYmuJSrJ///5k89yFhIRw5coVvv32W7v99zrgICVJLX/r169n6dKltGnT&#10;JsXj6tWrR2BgYLJJqJcsWUJsbCyhoaEpvu/8+fOMGDGCqVOn2kKJYRh2oyhjY2MxDCNDPk9mCQkJ&#10;Yd26dXYjRK1WK4sXL073OS0WCxEREXh6etqm22nUqBF58+bl4MGD1KlTJ8Uvb29v2/tvvZ++//57&#10;Tp48me6aks5bo0YN3n//ffLmzWs3t2LOnDlT1bpYoUIFypYtyxdffEFcXNw91ZNaFosFwzCSfU9m&#10;zJiB1Wq129euXTs2bNiQbGT4zTp06MBff/1FgQIFUvw53Osk4iKuRi2AIilYv359iqsmtG/fnokT&#10;J9KqVStCQkIYMWIE3t7eTJs2jV9++YWFCxfaWio6dOjA66+/zpgxY2jatCmHDx9m/PjxlC5dmoSE&#10;BNs5e/fuzfvvv0/v3r158803KV++PCtWrGD16tWprnfTpk22bjir1co///xjWx2jadOmthaaLl26&#10;sHLlSl599VUKFCjAjz/+aDuHv7+/rbXP09OTSZMm0atXL5555hl69OjBH3/8wYsvvkirVq1o27Zt&#10;inUMHz6cevXq0a1bN9u+Nm3a8Pzzz9OgQQP8/Pz44IMPeOqpp1L92Zxh1KhRfPvttzRv3pzRo0fj&#10;4+NDRETEPU8HUr58eZ5++mmmTZvGli1baNy4MR9++CF9+vTh4sWLdOnShcKFC3Pu3Dl+/vlnzp07&#10;Z2tB7tChA7NmzaJSpUpUr16d3bt3884776Sr23X58uVMmzaNRx55hDJlymAYBpGRkVy6dIlWrVrZ&#10;jqtWrRobN27ku+++IzAwkDx58tx2tHFERAQdO3akfv36DBs2jBIlSnDs2DFWr17N/Pnz0/cNuwN/&#10;f38efPBB3nnnHQoWLEipUqXYtGkTn3/+ebIW0fHjx7Ny5UoefPBBXnnlFapVq8alS5dYtWoVw4cP&#10;p1KlSoSHh7N06VIefPBBhg0bRvXq1UlMTOTYsWOsWbOG559/PtmjEiJZmvPGn4i4nqRRiLf7ShpF&#10;GRUVZTRv3tzw9fU1cufObdSvX9/47rvv7M4VFxdnjBgxwihWrJiRK1cuo1atWsayZctSHI164sQJ&#10;49FHHzX8/PyMPHnyGI8++qixbdu2VI8Cbtq06W1rvnmk5p0+W9OmTZOdd8GCBUb16tUNb29vo2jR&#10;osaQIUPsRgvf7IcffjB8fX2No0eP2u1PSEgwXnrpJaNo0aJG/vz5jQEDBhjXrl2762dKkppRwF99&#10;9ZXd/pRGwt5uFHBYWFiK5966datRv359I2fOnEbRokWNF154wfj000/TNAr43LlzyV47c+aM4efn&#10;Z4SEhNj2bdq0yXjooYeM/PnzG15eXkaxYsWMhx56yO5z/fvvv0b//v2NwoULGz4+Pkbjxo2NqKgo&#10;o2nTpnY/u9SMAv7tt9+MHj16GGXLljVy585tBAQEGA888IAxa9Ysu1r37dtnNGrUyPDx8bG7R1Ia&#10;BWwYhrF9+3ajXbt2RkBAgJEzZ06jbNmydiOU7+ZOo4BT+l4m/bnJly+fkSdPHqNt27bGL7/8YpQs&#10;WTLZ6OXjx48b/fr1M4oWLWp4eXkZQUFBRrdu3YwzZ87YjomNjTVGjRplVKxY0fD29jYCAgKMatWq&#10;GcOGDbMbES6SHVgMw8X7YkREREQkQ+kZQBERERE3owAoIiIi4mYUAEVERETcjAKgiIiIiJtRABQR&#10;ERFxMwqAIiIiIm5GAVBERETEzWglkHuQmJjIqVOnyJMnT4rriYqIiIjrMQyDK1euEBQUhIeHe7aF&#10;KQDeg1OnTlG8eHFnlyEiIiLpcPz48XQtp5gdKADegzx58gDmDeTv75+h546Pj2fNmjW0bt0aLy+v&#10;DD23ZD+6XyStdM9IWmS3+yUmJobixYvb/h13RwqA9yCp29ff3z9TAqCPjw/+/v7Z4g+bZC7dL5JW&#10;umckLbLr/eLOj2+5Z8f3PYqIiKBKlSrUrVvX2aWIiIiIpJkCYDqEhYVx8OBBdu7c6exSRERERNJM&#10;AVBERETEzSgAioiIiLgZBUARERERN6MAKCIiIuJmFABFRERE3IwCoIiIiIib0UTQIiIi4lqsVoiK&#10;guhoCAyEJk3A09PZVWUrCoAiIiLiOiIjYehQOHHi//cFB8PUqRAa6ry6shl1AYuIiIhriIyELl3s&#10;wx/AyZPm/shI59SVDSkAioiIiPNZrWbLn2Ekfy1pX3i4eZzcMwVAERERcb6oqOQtfzczDDh+3DxO&#10;7pkCoIiIiDhfdHTGHid3pAAoIiIizhcYmLHHyR0pAIqIiIjzNWlijva1WFJ+3WKB4sXN4+SeKQCK&#10;iIiI83l6mlO9gC0EXien3TZTpmg+wAyiACgiIiKuITQUliyBYsVYRidKc4Q93G+2DC5ZonkAM5AC&#10;oIiIiLiM6+1Dea7TP3RmGacJ5J3mK+HIEYW/DKYAKCIiIi7h8GGoXx8+ijDjyYgRMHtlEXX7ZgIt&#10;BSciIiJOZRgwZw6EhcHVq1CwoLndrp2zK8u+FABFRETEaa5cgUGDYN48c7t5c5g7F4KCnFtXdqcu&#10;4HSIiIigSpUq1K1b19mliAvq27cvjzzySLL9GzduxGKxcOnSpUy9frNmzQgPD8/Ua2RFFouFZcuW&#10;Zfp14uLieO655yhYsCC+vr48/PDDnLjT6gZAQkICo0aNonTp0uTOnZsyZcowfvx4EhMTbcdERkbS&#10;pk0bChYsiMViYd++fcnO8+mnn9KsWTP8/f0dcq+J3Ks9e6BWLTP8eXjAG2/AmjUKf46gAJgOYWFh&#10;HDx4kJ07dzq7FHEzN27ccHYJchfh4eF8/fXXLFq0iC1bthAbG0uHDh2w3mH90rfffpuPP/6Yjz76&#10;iEOHDjFp0iTeeecdPvzwQ9sxV69epVGjRrz11lu3Pc+1a9do27Ytr7zySoZ+JpGMZhjmjC/168Of&#10;f5rT+23aBK++qsf9HEUBUMRJxo4dS82aNe32TZkyhVKlStm2k1oTJ06cSFBQEBUqVABg2rRplC9f&#10;nly5clGkSBG6d+8OQP/+/dm0aRNTp07FYrFgsVg4evRoite/ceMGL774IsWKFcPX15d69eqxceNG&#10;AK5fv859993H008/bTv+yJEjBAQE8NlnnwEwa9Ys8ubNy7Jly6hQoQK5cuWiVatWHD9+3O4606dP&#10;p2zZsnh7e1OxYkXmzp1r97rFYmHGjBl07twZHx8fypcvz7fffmt3zMGDB2nfvj1+fn4UKVKEXr16&#10;cf78edvrzZo1Y8iQIbz44ovkz5+fokWLMnbsWNvrSd/Tzp07Y7FY7L7HGeny5ct8/vnnvPfee7Rs&#10;2ZL777+fefPmceDAAX744Yfbvm/79u106tSJhx56iFKlStGlSxdat27Nrl27bMf06tWL0aNH07Jl&#10;y9ueJzw8nJEjR1K/fv0M/VwiGen8eXj4YQgPh/h4eOQR2LcPGjd2cmFuRgFQxMWtW7eOQ4cOsXbt&#10;WpYvX86uXbsYMmQI48eP5/Dhw6xatYom/5sZf/LkyTRo0IABAwYQHR1NdHQ0xYsXT/G8Tz75JFu3&#10;bmXRokXs37+frl270rZtW/744w9y5crF/PnzmT17NsuWLcNqtdKrVy9CQkIYMGCA7RzXrl3jzTff&#10;ZPbs2WzdupWYmBgee+wx2+tff/01Q4cO5fnnn+eXX37hmWee4cknn2TDhg12tYwbN45u3bqxf/9+&#10;2rdvT8+ePbl48SIA0dHRNG3alJo1a7Jr1y5WrVrFmTNn6Natm905Zs+eja+vLzt27GDSpEmMHz+e&#10;tWvXAtha62fOnEl0dPQdW+/vu+8+/Pz8bvt133333fa9u3fvJj4+ntatW9v2BQUFUbVqVbZt23bb&#10;9zVu3Jh169bx+++/A/Dzzz+zZcsW2rdvf9v3iGRFmzZBzZqwfDl4e8NHH0FkJOTP7+zK3I8GgYhk&#10;guXLl+Pn52e3705dgHfi6+vLjBkz8Pb2BsxnwXx9fenQoQN58uShZMmSVK1alRUrVhAQEIC3tzc+&#10;Pj4ULVr0tuf866+/WLhwISdOnCDofw/bjBgxglWrVjFz5kwmTJhAzZo1eeONNxgwYAA9evTgr7/+&#10;SvYMXXx8PB999BH16tUDzBBWuXJlfvrpJx544AHeffdd+vbty6BBgwAYPnw4P/74I++++y4hISG2&#10;8/Tt25cePXoAMGHCBD788EN++ukn2rZty/Tp06lVqxYTJkywHf/FF19QvHhxfv/9d1uraPXq1Rkz&#10;ZgwA5cuX56OPPmLdunW0atWKQoUKAZA3b947fl8AVqxYQXx8/G1f9/Lyuu1rp0+fxtvbm3z58tnt&#10;L1KkCKdPn77t+1566SUuX75MpUqV8PT0xGq18uabb9q+JyJZndUKr79ufiUmQsWKsGiRGQbFORQA&#10;RTJBSEgI06dPt9u3Y8cOnnjiiTSfq1q1arbwB9CqVStKlixJmTJlaNu2LW3btqVDhw5pOueePXsw&#10;DMMWnpLExcVRoEAB2/bzzz/PN998w4cffsjKlSspWLCg3fE5cuSgTp06tu1KlSqRN29eDh06xAMP&#10;PMChQ4fsupEBGjVqxNSk5Z7+p3r16rbf+/r6kidPHs6ePQuYrWobNmxIFqjBDLI3B8CbBQYG2s6R&#10;FiVLlkzze+7GMAwst1vfFFi8eDHz5s1jwYIF3Hfffezbt4/w8HCCgoLo06dPhtcj4kgnTkDPnrB5&#10;s7ndty98+CGk8EdaHEgBUCQT+Pr6Uq5cObt9t44E9fDwwDAMu30ptTz5+vrabefJk4c9e/awceNG&#10;1qxZw+jRoxk7dqzdM293k5iYiKenJ7t378bzlieubw5aZ8+e5fDhw3h6evLHH3/Qtm3bZOdKKdjc&#10;vO/W11MKQ7e2qlksFtsI2MTERDp27Mjbb7+d7DqBgYGpOkda3Hffffzzzz+3fb1kyZL8+uuvKb5W&#10;tGhRbty4wb///mvXCnj27FkaNmx423O+8MILjBw50tZ9Xq1aNf755x8mTpyoAChZ2vLlZuC7cMEM&#10;fNOnQzr+HyyZQAFQxEkKFSrE6dOn7QJRSlN7pCRHjhy0bNmSli1bMmbMGPLmzcuBAwfo1q0b3t7e&#10;d+1uvv/++7FarZw9e9b2/GBK+vXrR9WqVRkwYAD9+/enRYsWVKlSxfZ6QkICu3bt4oEHHgDg8OHD&#10;XLp0iUqVKgFQuXJltmzZQu/evW3v2bZtG5UrV07V5wSoVasWS5cupVSpUuTIkf6/sry8vFLVDX8v&#10;XcC1a9fGy8uLtWvX2p5RjI6O5pdffmHSpEm3fd+1a9fw8LB/JNvT0zNdAVbEFcTFwciRMGWKuV2r&#10;ltnlW768U8uSmygAijhJs2bNOHfuHJMmTaJLly6sWrWKlStX4u/vf8f3LV++nL///psHH3yQfPny&#10;sWLFChITEylWrBhgjnjdsWMHR48exc/Pj/z58ycLFxUqVKBnz5707t2b9957j/vvv5/z58+zfv16&#10;qlWrRvv27YmIiGD79u3s37+f4sWLs3LlSnr27MmOHTtsXdJeXl4899xzfPDBB3h5eTF48GDq169v&#10;C4QvvPAC3bp1o1atWrRo0YLvvvuOyMjIO46IvVVYWBifffYZPXr04IUXXqBgwYL8+eefLFq0iM8+&#10;+yxZC+btlCpVinXr1tGoUSNy5syZ7Dm9JPfSBRwQEED//v15/vnnKVCgAPnz52fEiBFUq1bNbvRu&#10;ixYt6Ny5M4MHDwagY8eOvPnmm5QoUYL77ruPvXv3MnnyZPr162d7z8WLFzl27BinTp0CzLANZqtj&#10;0nONp0+f5vTp0/z5558AHDhwgDx58lCiRAny6yl7cZA//oDHHjPn+ANztO9bb0HOnE4tS25lSLpd&#10;vnzZAIzLly9n+Llv3LhhLFu2zLhx40aGn1syV58+fYxOnTol279hwwYDMP7991/bvunTpxvFixc3&#10;fH19jd69extvvvmmUbJkyTueKyoqymjatKmRL18+I3fu3Eb16tWN+fPn2+6Xw4cPG/Xr1zdy585t&#10;AMaRI0dSrPPGjRvG6NGjjVKlShleXl5G0aJFjc6dOxv79+83Dh06ZOTOndtYsGCB7fjLly8bpUqV&#10;Ml588UXDMAxj5syZRkBAgLF06VKjTJkyhre3t9G8eXPj6NGjdteZNm2aUaZMGcPLy8uoUKGCMWfO&#10;HLvXAePrr7+22xcQEGDMnDnTtv37778bnTt3NvLmzWvkzp3bqFSpkhEeHm4kJiYahmEYTZs2NYYO&#10;HWp3jk6dOhl9+vSxbX/77bdGuXLljBw5cth9jzPaf//9ZwwePNjInz+/kTt3bqNDhw7GsWPH7I4p&#10;WbKkMWbMGNt2TEyMMXToUKNEiRJGrly5jDJlyhivvvqqERcXZztm5syZBpDs6+bzjBkzJsVjbv5e&#10;JtHfMZJqCQnGjfXrzftl/XrDSEi47aFz5xqGn59hgGEUKGAY337rwDrTIDP//c4qLIZxy0NIkmox&#10;MTEEBARw+fLlu7bapFV8fDwrVqygffv2d+xyEgHn3C+zZs0iPDxcq01kUfo7RlIlMhKGDiX+wgVW&#10;LFxI+x498CpQwJzFOTTUdlhsLAweDLNnm9sPPgjz50NwsJPqvovM/Pc7q9A8gCIiIpJcZCR06WIO&#10;473ZyZPm/shIwJzEuU4dM/x5eMDYsbB+veuGPzHpGUARERGxZ7XC0KHmmm23MgywWDCGhhNx4hFG&#10;vOhBXBwUK2a2+jVt6vhyJe3UAigi6dK3b191/4pkV1FRyVv+bnLRyEvoiak8N9QMfx06mC2BCn9Z&#10;hwKgiIiI2IuOvu1LW2hETfaxjM54eVqZMgW+/RZumSdeXJwCoIiIiNi7aZL1JFYrTIh/iaZs4jgl&#10;KMcfbI/Yy9ChcIeFbsRF6RlAERERsdekiTmK4+RJMAxOGYGMHduQAwmdAHiCuUwrNoE8T/3i5EIl&#10;vdQCKCIiIvY8Pc2pXoCVtKPu9e0cOFAIH64yi77MtfQhzwdvmsdJlqQAKCIiIsnc6BDKiI6/0Z4V&#10;nKMwpUpdZkfOhvQpvh6WLLGbB1CyHnUBi4iIiJ2//zaXc9u5swIAYZ1P0LTHXioWnGLO8qyWvyxP&#10;LYAiIiJis2gR1KwJO3dCvnywbBm8v7gI3t6J0Lixwl82oQAoIiIiXL0KTz0FPXrAlStm1tu3Dzp1&#10;cnZlkhkUAEVERNzcgQNQty58/rk5pctrr8GGDVCihLMrk8yiZwBFRETclGHAJ5/AsGFw/bo5/d/8&#10;+RAS4uzKJLMpAIqIiLihS5fMLt+lS83tdu1g9mwoVMipZYmDqAtYRETEzWzfbg70WLoUvLzgvfdg&#10;+XKFP3eiFkARERE3kZgIkybBqFHm0m5lypijfuvWdXZl4mgKgCIiIm7g9Gno3RvWrjW3H3vMfP7P&#10;39+5dYlzqAtYREQkm1uzBmrUMMNf7tzmaN8FCxT+3JkCoIiISDYVHw8jR0KbNnD2LFSrBrt2Qb9+&#10;5nQv4r7UBSwiIpINHTkCjz8OP/5obj/7rDnYI3du59YlrkEBUEREJJtZssSc4uXyZQgIMLt8H33U&#10;2VWJK3HrLuArV65Qt25datasSbVq1fjss8+cXZKIiEi6/fcfDBwIXbua4a9BA3M5N4U/uZVbtwD6&#10;+PiwadMmfHx8uHbtGlWrViU0NJQCBQo4uzQREXFnVitERUF0tLk8R5Mm4Ol5x7f8+qs5sveXX8zn&#10;+0aOhHHjzHn+RG7l1gHQ09MTHx8fAK5fv47VasUwDCdXJSIibi0yEoYOhRMn/n9fcDBMnQqhockO&#10;Nwyzi3fIELMFsEgRmDsXWrVyYM2S5WTpLuDNmzfTsWNHgoKCsFgsLFu2LNkx06ZNo3Tp0uTKlYva&#10;tWsTFRVl9/qlS5eoUaMGwcHBvPjiixQsWNBB1YuIiNwiMhK6dLEPfwAnT5r7IyPtdl++DD16wIAB&#10;Zvhr3Rp+/lnhT+4uSwfAq1evUqNGDT766KMUX1+8eDHh4eG8+uqr7N27lyZNmtCuXTuOHTtmOyZv&#10;3rz8/PPPHDlyhAULFnDmzBlHlS8iIvL/rFaz5S+lnqikfeHh5nHATz/B/ffD4sWQIwe8/TasXGm2&#10;AIrcTZbuAm7Xrh3t2rW77euTJ0+mf//+PPXUUwBMmTKF1atXM336dCZOnGh3bJEiRahevTqbN2+m&#10;a9euKZ4vLi6OuLg423ZMTAwA8fHxxMfH3+vHsZN0vow+r2RPul8krXTPuKAtW+DChTvP03L+PIkb&#10;NzNl14OMGuVBQoKFUqUM5s61Uq+egdVqy4cZKrvdL9nlc9yLLB0A7+TGjRvs3r2bkSNH2u1v3bo1&#10;27ZtA+DMmTPkzp0bf39/YmJi2Lx5M88+++xtzzlx4kTGjRuXbP+aNWtszxJmtLVJa/aIpILuF0kr&#10;3TMuZuHCO7586ZI3H7xYhT17zAEhDRueZNCgfVy4kMCKFZlfXna5X65du+bsEpwu2wbA8+fPY7Va&#10;KXJLW3iRIkU4ffo0ACdOnKB///4YhoFhGAwePJjq1avf9pwvv/wyw4cPt23HxMRQvHhxWrdujX8G&#10;r6cTHx/P2rVradWqFV4awiV3oftF0kr3jAvasgUeeui2L6+3NmPkjS84TRFy5TKYPNlK//6FsVha&#10;Z3pp2e1+SerBc2fZNgAmsdyy1o1hGLZ9tWvXZt++fak+V86cOcmZM2ey/V5eXpn2ByIzzy3Zj+4X&#10;SSvdMy7kwQehQAFzwMdNzwEm4MlYxjKBVzDwoEoVg8WLLVSt6vh/wrPL/ZIdPsO9ytKDQO6kYMGC&#10;eHp62lr7kpw9ezZZq6CIiIjTeXqaU72AbaHeYxSnGRt5k1EYeDCg5RF27rRQtaoT65RsIdsGQG9v&#10;b2rXrp3seYW1a9fSsGFDJ1UlIiJyB6Gh5jpuxYqxjE7UZB9baYy/JYZFw3fw6drSZNIj5+JmsnQX&#10;cGxsLH/++adt+8iRI+zbt4/8+fNTokQJhg8fTq9evahTpw4NGjTg008/5dixYwwcONCJVYuIiNze&#10;9fahjFj3CBHTzDaaByrFsPBbX8qUr+fkyiQ7ydIBcNeuXYSEhNi2kwZo9OnTh1mzZtG9e3cuXLjA&#10;+PHjiY6OpmrVqqxYsYKSJUve03UjIiKIiIjAmhlj7UVExG399ht07w7795vh74UX4I03/PH2dnJh&#10;ku1k6QDYrFmzuy7dNmjQIAYNGpSh1w0LCyMsLIyYmBgCAgIy9NwiIuJ+DANmz4awMLh2DQoVgjlz&#10;oG1bZ1cm2VWWDoAiIiJZ3ZUr8OyzMH++ud2ihbmWb2Cgc+uS7C3bDgIRERFxdbt3Q61aZvjz9IQ3&#10;34TVqxX+JPOpBVBERMTBDMOc8eXFFyE+HkqUgAULoFEjZ1cm7kIBUERExIHOn4cnn4Tly83tzp3h&#10;888hXz7n1iXuRV3AIiIiDrJpE9SoYYa/nDkhIgKWLlX4E8dTAEyHiIgIqlSpQt26dZ1dioiIZAEJ&#10;CTB2LDRvDqdOQcWKsGMHDBpkW/RDxKEUANMhLCyMgwcPsnPnTmeXIiIiLu7ECXNk77hxkJhodv/u&#10;3m22BIo4i54BFBERySTffQd9+8LFi+DnBx9/DD17OrsqEbUAioiIZLi4OAgPh4cfNsNfrVqwd6/C&#10;n7gOBUAREZEM9Mcf0KCBOc0LwLBhsG0blCvn3LpEbqYuYBERkQwyb565qkdsLBQoYC7v9tBDzq5K&#10;JDkFQBERkXsUGwuDB5uBD6BpU3N1j2LFnFuXyO2oCzgdNA2MiIgk2bcPatc2w5+Hhznad906hT9x&#10;bQqA6aBpYEREsiGrFTZuhIULzV+t1jsebhjw0UdQrx78/rsZ+DZsgNGjzXV9RVyZuoBFREQiI2Ho&#10;UHPSviTBweZIjtDQZIdfvAj9+sE335jbHTvCzJnmc38iWYFaAEVExL1FRkKXLvbhD+DkSXN/ZKTd&#10;7i1boGZNM/x5e5sZ8ZtvFP4ka1EAFBER92W1mi1/hpH8taR94eFgtWK1whtvmAM8jh+H8uVh+3YY&#10;MkTLuUnWowAoIiLuKyoqecvfzQwDjh/n1Nc7aNUKXnvNXM6tVy9zObdatRxXqkhG0jOAIiLivqKj&#10;73rIStrSu18tzl8BX1+YNg1693ZAbSKZSC2AIiLivgIDb/vSDbwYwTu0ZyXnr+SiZk2z1U/hT7ID&#10;BUAREXFfTZqYo31veYjvL8rQiK28xwgAnhucyPbtULGiM4oUyXgKgOmgiaBFRLIJT8//X7T3fyFw&#10;Ed25n73soi75uMiyl7bzwYce5MrlxDpFMpgCYDpoImgRkWwkNBSWLOFqYDme4jN6sIgr+NPY+yd+&#10;/mQHnd5q4OwKRTKcBoGIiIjbO1A+lO4BnTl0yoLFYjDqiX8Y/VltcuTUkh6SPSkAioiI2zIM+OQT&#10;GDYMrl+3EBgI8+ZZaN68lLNLE8lUCoAiIuKW/v0XBgyApUvN7XbtYPZsKFTIuXWJOIKeARQREbez&#10;fTvcf78Z/ry84L33YPlyhT9xH2oBFBERt5GYCJMmwahR5ipwZcrAokWgSR3E3SgAioiIWzh92lzC&#10;7YcfzO3HHjOf//P3d25dIs6gLmAREcn21qyBGjXM8Jc7N3z+OSxYoPAn7ksBUEREsq34eBg5Etq0&#10;gbNnoVo1czm3fv2SLf4h4lYUANNBK4GIiLi+I0fMld7eftvcfvZZ2LEDKld2bl0irkABMB20EoiI&#10;iGv76itzlO+OHRAQAEuWwLRpZveviCgAiohINvLffzBwIHTrBpcvQ4MGsG8fPPqosysTcS0KgCIi&#10;ki38+qs5ncsnn5jP9738MmzaBKVKObsyEdejaWBERCRLMwxzVO+QIWYLYJEiMHcutGrl7MpEXJcC&#10;oIiIZFmXL8Mzz8DixeZ269YwZ44ZAkXk9tQFLCIiWdJPP5kDPRYvhhw5zNG+K1cq/ImkhloARUQk&#10;S0lMNNfufeUVSEgwn/FbuBDq13d2ZSJZhwKgiIhkGWfPQp8+sGqVud21K3z6KeTN69SyRLIcdQGL&#10;iEiWsG6duZzbqlWQK5c52nfxYoU/kfRQABQREZeWkACjRpmjek+fhipVYOdOePppLecmkl7qAhYR&#10;EZd17Bg8/jhs3WpuDxgAU6aAj49TyxLJ8tQCmA5aC1hEJPN9/bXZ5bt1K/j7w6JF5vN+Cn8i904B&#10;MB20FrCISAaxWmHjRnMY78aNYLVy/TqEhUFoKFy6BA88AHv3QvfuTq5VJBtRF7CIiDhHZCQMHQon&#10;Tth2/VakKd1zLWP/P3kBeOEFeOMN8PZ2Uo0i2ZQCoIiIOF5kJHTpYq7jBhjAbPoQdiaCa/hSyP86&#10;cxbnom1b55Ypkl2pC1hERBzLajVb/v4X/q7gRy/m8iSzuIYvLfiBn/0a07aV1cmFimRfCoAiIuJY&#10;UVG2bt/d1KIWe5jPE3iSwJu8wmraEHhqt3mciGQKdQGLiIhjRUdjAFMZyotMIh5vSvAPC3icRmyz&#10;O05EMocCoIiIONR5nxI8ybcspyMAnYlkBk+Rn3/tDwwMdEJ1Iu5BAVBERBxm40boOaghp7CQk+tM&#10;ZjjPMh27BT0sFggOhiZNnFSlSPanZwBFRCTTJSTAmDHQvDmcOmWhYtAVdlCfQZaPk4c/MJf78PR0&#10;QqUi7kEBUEREMtWJE9CiBYwfbw78ffJJ2P17HmosHQ3FitkfHBwMS5aYs0CLSKZRF7CIiGSab781&#10;A9/Fi+DnBx9/DD17/u/F0FDo1Mkc7RsdbT7z16SJWv5EHEABUEREMlxcHLz4Inzwgbldu7a5lm+5&#10;crcc6OkJzZo5ujwRt6cuYBERyVC//w4NGvx/+Bs2DLZtSyH8iYjTqAVQREQyzNy58OyzcPUqFCgA&#10;s2fDQw85uyoRuZUCoIiI3LPYWAgLgzlzzO1mzWDevORjPETENagLOB0iIiKoUqUKdevWdXYpIiJO&#10;t3ev+YzfnDng4WGO9v3hB4U/EVemAJgOYWFhHDx4kJ07dzq7FBERpzEM+PBDqF/ffO4vOBg2bIDX&#10;XtNAXhFXpy5gERFJswsXoF8/c5oXgIcfhi++MJ/7ExHXpxZAERFJk6goqFnTDH/e3uZo32XLFP5E&#10;shIFQBERSRWrFV5/3RzgceIElC8PP/4Izz33/yu4iUjWoC5gERG5q1OnzBU8Nm40t3v1gogIyJPH&#10;qWWJSDqpBVBERO7o+++hRg0z/Pn6mnP7zZmj8CeSlSkAiohIim7cgOefhw4d4Px587m/PXugd29n&#10;VyYi90pdwCIiksyff0KPHrBrl7k9ZAhMmgQ5czq3LhHJGAqAIiJiZ+FCeOYZuHIF8uc3p3fp1MnZ&#10;VYlIRlIAFBERwFy/d8gQM/ABNGkC8+dD8eLOrUtEMp6eARQREfbvhzp1zPBnscDo0bB+vcKfSHal&#10;FkARETdmGDBtGgwfDnFxEBQE8+ZBSIizKxORzKQAKCLipmJjveje3ZNly8zt9u1h1iwoVMiZVYmI&#10;IygAioi4oe3bLQwb1oxz5zzw8oK334bwcK3oIeIu9AygiIgbsVphwgRo3tyTc+d8KFvWYNs2GDZM&#10;4U/EnagFUETETZw+DU88AevWAVho0uQEX39dhAIFvJxdmog4mAKgiIgbWL3aXMHj7Fnw8TGYGvYb&#10;BRv+jv9+f3jwQfD0dHaJIuJA6gIWEcnG4uPhpZegbVsz/FUveYldeZrT56PaZpfvQw9BqVIQGens&#10;UkXEgRQARUSyqSNHzMmcJ00ytwe1/Ysf/wmi8pmN9geePAlduigEirgRBUARkWzoyy+hZk3YsQPy&#10;5oWlX1mJ+KUZufkv+cGGYf4aHm6OEhGRbE8BUEQkG7l2DZ5+Grp3h5gYaNgQ9u2D0IJRcOLE7d9o&#10;GHD8OERFOaxWEXEeBcB0iIiIoEqVKtStW9fZpYiI2Pz6KzzwAHz2mTmlyyuvwKZNULIkEB2dupOk&#10;9jgRydIUANMhLCyMgwcPsnPnTmeXIiKCYZihr04dMwQWLQpr1sCbb0KOpLkeAgNTd7LUHiciWZoC&#10;oIhIFnb5Mjz2mNnte/06tGkDP/8MLVvecmCTJhAcfPvZni0WKF7cPE5Esj0FQBGRLGrHDnOgx5df&#10;mi19kybBihVQuHAKB3t6wtSp5u9vDYFJ21OmaD5AETfhlAC4adMmOnbsSLly5ShfvjwPP/wwUXrw&#10;WEQkVRITzbDXuDEcPWpO47dlC7zwAnjc6W/10FBYsgSKFbPfHxxs7g8NzcSqRcSVODwAzps3j5Yt&#10;W+Lj48OQIUMYPHgwuXPnpkWLFixYsMDR5YiIZClnzkD79ubkzgkJ0K2bOcq3Xr1UniA01EyN339v&#10;bn//vTlhoMKfiFtx+FJwb775JpMmTWLYsGG2fUOHDmXy5Mm8/vrrPP74444uSUQkS/jhB+jVy1zT&#10;N3du+OAD6N//9o/13Zanp9l8uGKF+au6fUXcjsNbAP/++286duyYbP/DDz/MkSNHHF2OiIjLi4+H&#10;V1+F1q3N8HfffbBzJzz1VDrCn4gITgiAxYsXZ926dcn2r1u3juLFizu6HBERl/bPP9C0KUyYYE73&#10;8swz8NNPZggUEUkvh3cBP//88wwZMoR9+/bRsGFDLBYLW7ZsYdasWUxNGqEmIiJERppdvJcugb8/&#10;zJgBXbs6uyoRyQ4cHgCfffZZihYtynvvvceXX34JQOXKlVm8eDGdOnVydDkiIi7nv//g+edh+nRz&#10;u149WLgQSpd2bl0ikn04PAACdO7cmc6dOzvj0iIiLu3QIXNi5/37ze2XXoLXXwcvL+fWJSLZi1MC&#10;oIiI2DMMmDULBg+Ga9fMyZznzjUHfoiIZDSHBMD8+fPz+++/U7BgQfLly4flDsPWLl686IiSRERc&#10;RkwMDBxodvOCuYzb3Lnmmr4iIpnBIQHw/fffJ0+ePLbf3ykAioi4k127zC7fv/4yp+N74w148cW7&#10;rOghInKPHBIA+/TpY/t93759HXFJERGXlphoLr07cqQ5z1/JkrBgATRs6OzKRMQdOPz/mJ6enpw9&#10;ezbZ/gsXLuCp2ehFxA2cOwcdO5ojfePj4dFHYe9ehT8RcRyHB0DDMFLcHxcXh7e3t4OrERFxrI0b&#10;oWZNcxW2nDnNqV6++gry5XN2ZSLiThw2CviDDz4AwGKxMGPGDPz8/GyvWa1WNm/eTKVKlRxVjoiI&#10;QyUkwPjx5jN+hgGVK8OiRVC9urMrExF35LAA+P777wNmC+DHH39s193r7e1NqVKl+Pjjjx1VjoiI&#10;wxw/Dj17QlSUud2/P0ydCr6+zq1LRNyXwwLgkSNHAAgJCSEyMpJ86u8QETfw7bfw5JNw8SLkyQOf&#10;fAI9eji7KhFxdw6fCHrDhg2OvqSIiMPFxcELL8CHH5rbdeqYXb5lyzq3LhERcNJKICdOnODbb7/l&#10;2LFj3Lhxw+61yZMnO6MkEZEM8/vv5tx+e/ea288/DxMmgMa5iYircHgAXLduHQ8//DClS5fm8OHD&#10;VK1alaNHj2IYBrVq1XJ0OSIiGWrOHBg0CK5ehYIFYfZsaN/e2VWJiNhz+DQwL7/8Ms8//zy//PIL&#10;uXLlYunSpRw/fpymTZvStWtXR5cjIpIhYmOhd2/o08cMfyEh8PPPCn8i4pocHgAPHTpkWxkkR44c&#10;/Pfff/j5+TF+/HjefvttR5cjInLP9u6FWrXM9Xs9POD112HtWggKcnZlIiIpc3gA9PX1JS4uDoCg&#10;oCD++usv22vnz593dDkiIulmGPDBB1C/PvzxBwQHmxM9jxplrutrY7WaLyxcaP5qtTqnYBGR/3H4&#10;M4D169dn69atVKlShYceeojnn3+eAwcOEBkZSf369R1djohIuly4AP36mdO8AHTqBF98Afnz33Jg&#10;ZCQMHQonTvz/vuBgcyLA0FCH1SsicjOHB8DJkycTGxsLwNixY4mNjWXx4sWUK1fONlm0iIgr27zZ&#10;nNj5xAlzZO9770FYGFgstxwYGQlduphNhTc7edLcv2SJQqCIOIVDA6DVauX48eNU/9/aRz4+Pkyb&#10;Ns2RJYiIpJvVCm++CePGQWIiVKgAixeba/umePDQocnDH5j7LBYIDzebDu36i0VEMp9DnwH09PSk&#10;TZs2XLp0yZGXFRG5ZydPQsuWMGaMGf769IHdu28T/sBc9+3mbt9bGYa5RlzS+nAiIg7k8EEg1apV&#10;4++//3b0ZUVE0u37782gt3GjuX7vnDkwaxb4+d3hTdHRqTt5ao8TEclADg+Ab775JiNGjGD58uVE&#10;R0cTExNj9+VIx48fp1mzZlSpUoXq1avz1VdfOfT6IuLabtwwV/Ho0AHOn4f774c9e6BXr1S8OTAw&#10;dRdJ7XEiIhnI4YNA2rZtC8DDDz+M5aYnpg3DwGKxYHXg9Ag5cuRgypQp1KxZk7Nnz1KrVi3at2+P&#10;r6+vw2oQEdf055/mcm67d5vbQ4fC229DzpypPEGTJuZo35MnU34O0GIxX2/SJMNqFhFJLYcHwA0b&#10;Njj6krcVGBhI4P/+9124cGHy58/PxYsXFQBF3NyCBfDMM+bqHvnzw8yZ8PDDaTyJp6c51UuXLmbY&#10;uzkEJv3nd8oUDQAREadweBdw06ZN7/iVFps3b6Zjx44EBQVhsVhYtmxZsmOmTZtG6dKlyZUrF7Vr&#10;1ybqNg9c79q1i8TERIoXL56ejyUi2cDVq+bcfj17muGvSRNzObc0h78koaHmVC/FitnvDw7WFDAi&#10;4lQOD4AZ6erVq9SoUYOPPvooxdcXL15MeHg4r776Knv37qVJkya0a9eOY8eO2R134cIFevfuzaef&#10;fuqIskXEBe3fD3XqmK19Hh7maN/1682sdk9CQ+HoUdiwwWxa3LABjhxR+BMRp3J4F3BGateuHe3a&#10;tbvt65MnT6Z///489dRTAEyZMoXVq1czffp0Jk6cCEBcXBydO3fm5ZdfpmHDhg6pW0Rch2HA9Okw&#10;fDjExZnr986fD82aZeBFPD0z+IQiIvcmSwfAO7lx4wa7d+9m5MiRdvtbt27Ntm3bAHPgSd++fWne&#10;vDm9UjGsLy4uzraOMWAbtRwfH098fHwGVo/tfBl9XsmedL+kz7//wjPPeLJsmdkZ0r59IjNmWClY&#10;ELL7t1L3jKRFdrtfssvnuBfZNgCeP38eq9VKkSJF7PYXKVKE06dPA7B161YWL15M9erVbc8Pzp07&#10;l2rVqqV4zokTJzJu3Lhk+9esWYOPj0/GfoD/Wbt2baacV7In3S+p99tv+XjvvTqcO+dFjhyJ9O79&#10;Kx07/s1PPzm7MsfSPSNpkV3ul2vXrjm7BKdzegDctGkTV69epUGDBuTLly/Dz2+5ZXHOpOlmABo3&#10;bkxiYmKqz/Xyyy8zfPhw23ZMTAzFixendevW+Pv7Z0zB/xMfH8/atWtp1aoVXl5eGXpuyX50v6Se&#10;1QrvvOPBuHEeWK0WypY1mD/fSq1alYBKzi7PYXTPSFpkt/vF0fMOuyKHBcB33nmH2NhYWwuaYRi0&#10;a9eONWvWAOY0LOvWreO+++7LkOsVLFgQT09PW2tfkrNnzyZrFUytnDlzkjOFScC8vLwy7Q9EZp5b&#10;sh/dL3d2+jQ88QSsW2duP/44TJ9uwd/ffb9numckLbLL/ZIdPsO9ctgo4IULF1KlShXb9pIlS9i8&#10;eTNRUVGcP3+eOnXqpNi9ml7e3t7Url07WXP12rVrNdhDxA2tXg01apjhz8fHHO07bx5kcOO9iEiW&#10;4LAWwCNHjlC9enXb9ooVK3j00Udp1KgRAKNGjaJr165pOmdsbCx//vmn3TX27dtH/vz5KVGiBMOH&#10;D6dXr17UqVOHBg0a8Omnn3Ls2DEGDhyYMR9KRFxefDyMGgWTJpnb1avD4sVQyX16e0VEknFYAIyP&#10;j7frPt2+fTtDhw61bQcFBXH+/Pk0nXPXrl2EhITYtpOez+vTpw+zZs2ie/fuXLhwgfHjxxMdHU3V&#10;qlVZsWIFJUuWvKfPEhERQUREhEOXrRORtDtyBHr0gB07zO2wMHj3XciVy7l1iYg4m8MCYLly5di8&#10;eTNlypTh2LFj/P7773Yrf5w4cYICBQqk6ZzNmjXDSGmNzZsMGjSIQYMGpavm2wkLCyMsLIyYmBgC&#10;AgIy9NwikjG+/BIGDICYGMibF774Ajp3dnZVIiKuwWEB8Nlnn2Xw4MFERUXx448/0qBBA7tnAtev&#10;X8/999/vqHJEJJu6dg3Cw+Gzz8zthg3NBTjuseFfRCRbcdggkGeeeYapU6dy8eJFHnzwQZYuXWr3&#10;+qlTp+jXr5+jyhGRbOjXX+GBB8zwZ7HAq6/Cpk0KfyIit3JYC+CaNWvo3bs3/fv3T/H1adOmOaoU&#10;EclmDMMMfUOHwvXrULSoOcK3RQtnVyYi4poc1gI4cOBAChUqRPfu3Vm4cCGXLl1y1KVFJBu7dAm6&#10;d4dnnjHDX9u28PPPCn8iInfisAD4999/s3nzZqpVq8b7779P0aJFadGiBR988AFHjx51VBkiko3s&#10;2AH33w9ffQU5csA778D330PhwphLfmzcCAsXmr9q1L6IiI3DAiBA9erVGTVqFD/99BN///03Xbt2&#10;ZdWqVVSuXJkaNWowevRodu3a5ciS0iUiIoIqVapQt25dZ5ci4pYSE815/Ro3hqNHoXRp2LoVRowA&#10;Dw8gMhJKlYKQEHO5j5AQczsy0rmFi4i4CIcGwJsFBQUxcOBAVqxYwfnz53nttdc4evQobdu2ZcKE&#10;Cc4qK1XCwsI4ePAgO3fudHYpIm7nzBlo1w5eegkSEqBbN9i71xz8AZghr0sXOHHC/o0nT5r7FQJF&#10;RBw3COROfH196dKlCw0aNGDWrFlcuHDB2SWJiAv64QdzLd8zZyB3bvjgA+jf3xzxC5jdvEOHmqNC&#10;bmUY5oHh4dCpE3h6OrJ0ERGX4rQWwJudPn2a5557jnLlyuHh4UGhQoWcXZKIuJD4eHjlFWjd2gx/&#10;990HO3fCU0/dFP4AoqKSt/zdzDDg+HHzOBERN+awAHjp0iV69uxJoUKFCAoK4oMPPiAxMZHRo0dT&#10;pkwZfvzxR7744gtHlSMiWcQ//0DTpjBxopnfnnnGDH/33ZfCwdHRqTtpao8TEcmmHNYF/Morr7B5&#10;82b69OnDqlWrGDZsGKtWreL69eusXLnSblk4ERGApUvNVr5LlyAgwJzrr2vXO7whMDB1J07tcSIi&#10;2ZTDWgC///57Zs6cybvvvsu3336LYRhUqFCB9evXK/yJiJ3//oNBg8wxG5cuQb165kCPO4Y/gCZN&#10;IDj4ln7hm1gsULy4eZyIiBtzWAA8deqUbe3fMmXKkCtXLp566ilHXT5DaRoYkcxz6JAZ+KZPN7df&#10;esl8ZK906VS82dMTpk41f39rCEzanjJFA0BExO05LAAmJibi5eVl2/b09MTX19dRl89QmgZGJOMZ&#10;BnzxBdSpAwcOmJM5r14Nb70FN/3VcXehobBkCRQrZr8/ONjcHxqaoXWLiGRFDnsG0DAM+vbtS86c&#10;OQG4fv06AwcOTBYCIzVHl4jbiYmBgQPNRTsAWraEuXPNNX3TJTTUnOolKsoc8BEYaHb7quVPRARw&#10;YADs06eP3fYTTzzhqEuLiAvbtQseewz++svMZ2+8AS+++L8VPe6Fpyc0a5YRJYqIZDsOC4AzZ850&#10;1KVEJAtITDQfxxs50pznr2RJswWwQQNnVyYikv25xEogIuJezp2Dvn1hxQpz+9FHYcYMyJvXmVWJ&#10;iLgPl1gJRETcx4YNUKOGGf5y5jRH+371lcKfiIgjKQCKiEMkJMDo0dCihTkuo3Jlc0WPgQNvP22f&#10;iIhkDnUBi0imO34cHn8ctmwxt/v3N6fry6IzQYmIZHlqAUwHTQQtknrffGN2+W7ZAnnymAM9ZsxQ&#10;+BMRcSYFwHTQRNAid3f9Ojz3HDzyCPz7rznB89695pQvIiLiXAqAIpLhDh82p3P56CNz+/nnYetW&#10;KFvWuXWJiIhJzwCKSIaaMwcGDYKrV6FgQZg9G9q3d3ZVIiJyMwVAEckQV66YwW/ePHM7JMT8fVCQ&#10;c+sSEZHk1AUsIvdszx6oVcsMfB4eMH48rF2r8Cci4qrUAigi6WYY8MEH5tq9N25AcLA5yrdxY2dX&#10;JiIid6IAKCLpcuECPPkkfPedud2pE3zxBeTP79y6RETk7hQARSTNNm82J3Y+eRK8vWHyZPP5P0ui&#10;FTZGmUt9BAZCkybg6ensckVE5BZ6BlBEUs1qNZ/vCwkxw1+FCrBjB4SFgeXrSChVynzx8cfNX0uV&#10;gshIZ5ctIiK3UABMB60EIu7o5ElzHd8xYyAxEfr0gd27oWZNzJDXpQucOJH8TV26KASKiLgYBcB0&#10;0Eog4m6WLzeXc9u0yVzCbe5cmDUL/PwwmwWHDjVHhNwqaV94uHmciIi4BAVAEbmtuDgYNgw6djQH&#10;fdx/vznlyxNP3HRQVFTylr+bGQYcP24eJyIiLkEBUERS9Oef0KgRTJliboeHw/bt5nN/dqKjU3fC&#10;1B4nIiKZTqOARSSZBQvgmWcgNtac1mXWLLMVMEWBgak7aWqPExGRTKcWQBGxuXoV+vWDnj3N8Pfg&#10;g/Dzz3cIf2BO9RIcDBZLyq9bLFC8uHmciIi4BAVAEQHMoFe7NsycaS7nNnYsrF9vZrs78vSEqVPN&#10;398aApO2p0zRfIAiIi5EAVDEzRkGRERAvXpw+LC5fu/69eZ0L6nObKGhsGQJFCtmvz842NwfGprh&#10;dYuISPrpGUARN3bxIjz1FHz9tbndoYPZAliwYDpOFhpqrgcXpZVARERcnQKgiJvautVcsOPYMfDy&#10;gnfegSFDbv8oX6p4ekKzZhlVooiIZBJ1AYu4GasVJkyApk3N8FeunDm9y9Ch9xj+REQky1ALoIgb&#10;iY42J3Fev97c7tkTpk+HPHmcW5eIiDiWWgDTQWsBS1a0apW5nNv69eDjY87tN3euwp+IiDtSAEwH&#10;rQUsWcmNG/DCC9CuHZw7Z4bA3buhTx91+YqIuCt1AYtkY3//DT16wE8/mduDB5uDPXLlcm5dIiLi&#10;XAqAItnU4sXw9NMQEwP58sEXX8Ajjzi7KhERcQXqAhbJZq5dgwED4LHHzPDXqBHs26fwJyIi/08B&#10;UCQb+eUXqFsXZswwn+8bNQo2boQSJZxdmYiIuBJ1AYtkdVYrRtQWVq8uyczPPbh+A4oWhfnzoXlz&#10;ZxcnIiKuSC2AIllZZCSXSlTn8dYXmT69JtdveNIu13p+nvC9wp+IiNyWAqBIVhUZyY+PvsP9p5az&#10;1Poonp6JvJ1jJMuvt6Jw/44QGensCkVExEUpAIpkQYnxVt5+8jeasJmjlKaM5W8mToximNcHeJBo&#10;HhQebq77JiIicgsFQJEs5swZaNfwMiNjXiEBL7qziB05G1KhwqX/P8gw4PhxiIpyWp0iIuK6FABF&#10;spC1a82VPNbsyk9urjGD/iykBwGWmJTfEB3t2AJFRCRLUAAUyQLi4+Hll6FNG7MFsGrpWHZRh/58&#10;wR1XcwsMdFSJIiKShSgAiri4o0fhwQfhrbfMnt2BA+Gn/bmpEnzl9ov5WixQvDg0aeLQWkVEJGtQ&#10;ABRxYUuXQs2a8OOPEBAAX30F06dDbj9PmDrVPOjWEJi0PWUKeHo6slwREckiFABFXNB//8Gzz0KX&#10;LnD5MtSvby7n1qXLTQeFhsKSJVCsmP2bg4PN/aGhjixZRESyEAXAdIiIiKBKlSrUrVvX2aVINnTo&#10;ENSrBx9/bG6PHAmbN0OpUikcHBpq9hF//725/f33cOSIwp+IiNyRAmA6hIWFcfDgQXbu3OnsUiQb&#10;MQz4/HOoXRsOHIDChWH1apg4Eby87vBGT09o3Nj8fePG6vYVEZG70lrAIi4gJgaeeQYWLTK3W7WC&#10;OXPMNX1FREQymloARZxs5064/34z/Hl6mqN9V61S+BMRkcyjFkARJ0lMhPffN5/xS0iAkiVh4UJo&#10;0MDZlYmISHanACjiBOfOQZ8+sHKluf3oozBjBuTN69SyRETETagLWMTB1q83l3NbuRJy5TJH+371&#10;lcKfiIg4jgKgiIMkJMBrr0HLluYSvZUrw08/mYM/bregh4iISGZQF7CIAxw7Bo8/Dlu3mttPPWUu&#10;1OHr69SyRETETSkAimSyZcugXz/491/Ikwc+/RQee8zZVYmIiDtTF7BIJrl+HZ57Djp3NsNf3brm&#10;cm4KfyIi4mwKgCKZ4PBhc/3ejz4yt0eMgC1boEwZ59YlIiIC6gIWSR+rFaKizNEcgYHQpAl4emIY&#10;5goeYWFw9SoUKgSzZ0O7ds4uWERE5P8pAIqkVWQkDB0KJ078/77gYK68FcGgVQ8zb565q3lzmDsX&#10;goKcU6aIiMjtKACKpEVkJHTpAoZht3vPicJ0f6Iyf2Iu5zZunLnCh6enc8oUERG5EwVAkdSyWs2W&#10;v5vCnwF8wBBe4B3i8aa450kWrCtK46ZKfiIi4ro0CEQktaKi7Lp9z1OAh/mWcKYSjzeP8DX7rNVo&#10;bEQ5sUgREZG7UwAUSa3oaNtvN/EgNdnHcjqSk+t8RBiRhJKff+2OExERcUUKgCKpFRiIFQ/GMobm&#10;rOckwVTkN36kPmFMw3LTcSIiIq5MzwCKpNKJ0k3o6b2VzTfqA9CXmXzIc/hx1TzAYoHgYHNKGBER&#10;ERemFkCRVFi+HGrW9mTzjfr4cYW59GIm/ezDH5gL/Gror4iIuDgFQJE7iIuD8HDo2BEuXIBatWDP&#10;h9t4Inij/YHBwbBkCYSGOqNMERGRNFEXcDpEREQQERGB1Wp1dimSif74w1y3d88eczs8HN56C3Lm&#10;bAPPHk1xJRAREZGsQAEwHcLCwggLCyMmJoaAgABnlyOZYN48ePZZiI2FAgVg1izo0OGmAzw9oVkz&#10;J1UnIiJybxQARW4SGwuDB5vr9wI8+CDMn2/28IqIiGQXegZQ5H/27YPatc3w5+EBY8fC+vUKfyIi&#10;kv2oBVDcnmFARASMGGEO+ihWzGz1a9rU2ZWJiIhkDgVAcWsXL0K/fvDNN+Z2hw4wcyYULOjcukRE&#10;RDKTuoDFbW3ZAjVrmuHP2xumToVvv1X4ExGR7E8BUNyO1QpvvGF28R4/DuXKwfbtMGTI/8/nLCIi&#10;kp2pC1jcyqlT8MQTsGGDuf3EEzBtGuTJ49y6REREHEktgOI2Vq6EGjXM8Ofra472nTtX4U9ERNyP&#10;AqBkezdumCN827eH8+fNELh7N/Tu7ezKREREnENdwJKt/fWXuZzbrl3m9nPPwaRJkCuXc+sSERFx&#10;JgVAybYWLYKnn4YrVyBfPnN6l06dnF2ViIiI86kLWLKdq1fhqaegRw8z/DVuDD//rPAnIiKSRC2A&#10;kjVYrRAVBdHREBgITZqAp2eyww4cgO7d4dAhc0qXUaNg9GjIoTtdRETERv8siuuLjIShQ+HEif/f&#10;FxxsztwcGgqYy7l98gmEh5vLuQUGmsu5hYQ4p2QRERFXpi5gcW2RkdCli334Azh50twfGcm//0LX&#10;rvDss2b4a9fO7PJV+BMREUmZAqC4LqvVbPkzjOSv/W/f9mfncP/9BkuXgpcXvPceLF8OhQo5uFYR&#10;EZEsRF3A4rqiopK3/P1PIhbeNl7itbOvY8VCmTLmqN+6dR1co4iISBakACiuKzo6xd2nKUIv5vID&#10;rQB4rME/fLKqJP7+jixOREQk61IXsLiuwMBku1bTmhr8zA+0IjfX+Jx+LHjziMKfiIhIGigAiutq&#10;0sQc7WuxEE8OXuIt2rKasxShGvvZTR36Ff8By4NNnF2piIhIlqIAKK7L0xOmTuWIUYomRDGJlwB4&#10;lmnsoD6VLb/BlCkpzgcoIiIit6cAKC7tK2soNX0Os4P65OVflvAo0wgjd/GCsGSJbR5AERERST0N&#10;AhGX9N9/MGyYObkzeNGgvsGCoYcpZXSBwOduuxKIiIiI3J0CoLicX381l3P79VdzObeRI2HcOAte&#10;XvWB+s4uT0REJMtTABSXYRjw+ecwZIjZAlikCMybBy1bOrsyERGR7EUBUFzC5cvw9NPw5ZfmduvW&#10;MGeOGQJFREQkY2kQiDjdTz/B/feb4S9HDnj7bVi5UuFPREQks6gFUJwmMdFcu/eVVyAhAUqVgoUL&#10;ob4e8xMREclUCoDiFGfPQp8+sGqVud21K3z6KeTN69SyRERE3IK6gMXh1q2DGjXM8JcrlznVy+LF&#10;Cn8iIiKOogAoDpOQAKNGQatWcPo0VKkCO3eagz8sFmdXJyIi4j7cPgB27tyZfPny0aVLF2eXkq0d&#10;OwbNmsGbb5rTvQwYYIa/qlWdXZmIiIj7cfsAOGTIEObMmePsMrK1r782u3y3bgV/f1i0yHzez8fH&#10;2ZWJiIi4J7cPgCEhIeTJk8fZZWRL16/D4MHmcr2XLsEDD8DeveYqHyIiIuI8WToAbt68mY4dOxIU&#10;FITFYmHZsmXJjpk2bRqlS5cmV65c1K5dm6ioKMcX6oZ++w3q1YOICHP7hRcgKgrKlHFuXSIiIpLF&#10;A+DVq1epUaMGH330UYqvL168mPDwcF599VX27t1LkyZNaNeuHceOHXNwpe7DMGDWLKhdG/bvh0KF&#10;zEmdJ00Cb29nVyciIiKQxecBbNeuHe3atbvt65MnT6Z///489dRTAEyZMoXVq1czffp0Jk6cmObr&#10;xcXFERcXZ9uOiYkBID4+nvj4+DSf706SzpfR581MV67A4MGeLFxo/r+iefNEZs60EhgIWehjZElZ&#10;8X4R59I9I2mR3e6X7PI57kWWDoB3cuPGDXbv3s3IkSPt9rdu3Zpt27al65wTJ05k3LhxyfavWbMG&#10;n0wa0bB27dpMOW9G+/PPAN57rw7R0X54eCTSo8dvhIb+wd695nN/4hhZ5X4R16F7RtIiu9wv165d&#10;c3YJTpdtA+D58+exWq0UuWVB2SJFinD69Gnbdps2bdizZw9Xr14lODiYr7/+mrp166Z4zpdffpnh&#10;w4fbtmNiYihevDitW7fG398/Q+uPj49n7dq1tGrVCi8vrww9911ZrbB9uzlZX9Gi0KABeHqmeKhh&#10;wIcfevDyyx7Ex1soUcJgzpxEGjYsD5R3bN1uzKn3i2RJumckLbLb/ZLUg+fOsm0ATGK5ZYZhwzDs&#10;9q1evTrV58qZMyc5c+ZMtt/LyyvT/kBk5rlTFBkJQ4fCiRP/vy84GKZONYfz3uT8eXjySVi+3Nzu&#10;3Bk+/9xCvnzZ/rZyWQ6/XyTL0z0jaZFd7pfs8BnuVZYeBHInBQsWxNPT0661D+Ds2bPJWgXlfyIj&#10;oUsX+/AHcPKkuT8y0rZr0yZzbr/lyyFnTnO079KlkC+fg2sWERGRNMu2AdDb25vatWsne15h7dq1&#10;NGzY0ElVuTCr1Wz5M4zkryXtCw8nIc7K2LHQvDmcOgUVK8KOHTBokJZzExERySqydF9dbGwsf/75&#10;p237yJEj7Nu3j/z581OiRAmGDx9Or169qFOnDg0aNODTTz/l2LFjDBw40IlVu6ioqOQtfzczDE4c&#10;T6TnA1fYvD8vYHb/fvgh+Po6pkQRERHJGFk6AO7atYuQkBDbdtIAjT59+jBr1iy6d+/OhQsXGD9+&#10;PNHR0VStWpUVK1ZQsmTJe7puREQEERERWK3WezqPS4mOvuPL39GBvszi4v68+PnBxx9Dz54Oqk1E&#10;REQyVJYOgM2aNcNIqcvyJoMGDWLQoEEZet2wsDDCwsKIiYkhICAgQ8/tNIGBKe6Ow5uXeJuphANQ&#10;u8IVFn2fh3LlHFibiIiIZKhs+wygpFGTJuZo35se5PuDcjRguy38DfP7jG37fBT+REREsjgFQDF5&#10;eppTvQBYLMyjJ7XYw15qUYDzLKcDk2cXwDt3yvMBioiISNahACj/LzSU2Llf0zf3Ynoxj1jy0JSN&#10;/BzYjoeW9ks2D6CIiIhkTVn6GUDJWPv2Qffxnfj9Gnh4GIzu/AujngXPZj/ediUQERERyXoUANMh&#10;u40CNgxzIufnn4cbN8xHAefPt/Dgg9WcXZqIiIhkAnUBp0NYWBgHDx5k586dzi7lnl28aC7h9txz&#10;Zvh7+GGzJfDBB51dmYiIiGQWBUA3tmUL1KwJ33wD3t7mGJBly6BAAWdXJiIiIplJAdANWa3wxhvQ&#10;tCkcPw7ly8OPP8KQIVrOTURExB3oGUA3c+oUPPEEbNhgbvfqZT7/lyePc+sSERERx1ELoBtZsQJq&#10;1DDDn68vzJ4Nc+Yo/ImIiLgbBUA3cOMGjBgBDz0E58+bz/3t2QO9ezu7MhEREXEGBcB0iIiIoEqV&#10;KtStW9fZpdzVX39Bo0bw3nvm9nPPwfbtUKGCc+sSERER51EATIesMg3MwoVw//2waxfkz2+O8P3g&#10;A8iVy9mViYiIiDMpALoiq9WcowXMX9M44fTVq9C/Pzz+OFy5Ao0bm3P7deqU8aWKiIhI1qMA6Goi&#10;I6FUKfOBPTB/LVXK3J8KBw5A3brwxRfmlC6jR5uDPooXz7SKRUREJItRAHQlkZHQpQucOGG//+RJ&#10;c/8dQqBhwPTpZvg7dAgCA2HdOhg3DnJosh8RERG5iQKgq7BaYehQM8ndKmlfeHiK3cH//gtdu8Kg&#10;QRAXB+3bw88/Q0hI5pYsIiIiWZMCoKuIikre8nczwzCX7YiKstu9fbs50GPpUvDygsmT4bvvoFCh&#10;TK5XREREsiwFQFcRHZ2m4xITYeJEaNIE/vkHypaFbdtg2DDw0E9VRERE7kBPh7mKwMBUH3f6tLmE&#10;2w8/mLt69ICPPwZ//8wrT0RERLIPtRWlQ6ZMBN2kCQQHm0N3U2KxQPHirL7WhBo1zPDn42OO9p0/&#10;X+FPREREUk8BMB0yZSJoT0+YOtX8/a0h0GIh3sjBS7XX0vYhT86ehWrVzAmen3zy9plRREREJCUK&#10;gK4kNBSWLIFixex2HynagCblTzNpWUXAHO27YwdUruyMIkVERCSrUwB0NaGhcPQofP89AEte+Ima&#10;V7ew44/85M1rjvaNiIDcuZ1apYiIiGRhGgTiijw9uVarMdO6nWTNmlIANGhgru1bsqRzSxMREZGs&#10;Ty2ALujXX6FhwxysWVMKi8XglVdg0yaFPxEREckYagF0QRMnwsGDFvLmvc7ChTlo21Y/JhEREck4&#10;ShYu6MMPIUeOREJCNtKiRQtnlyMiIiLZjLqAXVC+fPDZZ1by5o1zdikiIiKSDSkAioiIiLgZBcB0&#10;yJSVQEREREQcRAEwHTJlJRARERERB1EAFBEREXEzCoAiIiIibkYBUERERMTNKACKiIiIuBkFQBER&#10;ERE3owAoIiIi4mYUAEVERETcjAKgiIiIiJtRABQRERFxMwqAIiIiIm4mh7MLyIoiIiKIiIggISEB&#10;gJiYmAy/Rnx8PNeuXSMmJgYvL68MP79kL7pfJK10z0haZLf7JenfbcMwnFyJ81gMd/709+jEiRMU&#10;L17c2WWIiIhIOhw/fpzg4GBnl+EUCoD3IDExkVOnTtG8eXN27dp12+Pq1q3Lzp070/RaTEwMxYsX&#10;5/jx4/j7+2dYzZnhTp/Pla6R3nOk5X2pOfZux6Tndd0vmXON9Jwno++X1Bynv2Nc4xr6O8Y1pOZ7&#10;ZBgGV65cISgoCA8P93waTl3A98DDw4Pg4GBy5Mhxxz8Qnp6et339Tq8B+Pv7u/wftrt9Ble5RnrP&#10;kZb3pebYux1zL6/rfsnYa6TnPBl9v6TmOP0d4xrX0N8xriG138+AgAAHVOO63DP2ZrCwsLB0v363&#10;92YFjvgMGXGN9J4jLe9LzbH3cr+ktR5XlFXul/SeJ6Pvl9Qcp79jXOMa+jvGNWT1+h1FXcAuKiYm&#10;hoCAAC5fvuzy/9sS59P9Immle0bSQvdL9qMWQBeVM2dOxowZQ86cOZ1dimQBul8krXTPSFrofsl+&#10;1AIoIiIi4mbUAigiIiLiZhQARURERNyMAqCIiIiIm1EAFBEREXEzCoAiIiIibkYBMAvq3Lkz+fLl&#10;o0uXLs4uRbKA48eP06xZM6pUqUL16tX56quvnF2SuLArV65Qt25datasSbVq1fjss8+cXZJkAdeu&#10;XaNkyZKMGDHC2aVIKmkamCxow4YNxMbGMnv2bJYsWeLscsTFRUdHc+bMGWrWrMnZs2epVasWhw8f&#10;xtfX19mliQuyWq3ExcXh4+PDtWvXqFq1Kjt37qRAgQLOLk1c2Kuvvsoff/xBiRIlePfdd51djqSC&#10;WgCzoJCQEPLkyePsMiSLCAwMpGbNmgAULlyY/Pnzc/HiRecWJS7L09MTHx8fAK5fv47VakXtBHIn&#10;f/zxB7/99hvt27d3dimSBgqADrZ582Y6duxIUFAQFouFZcuWJTtm2rRplC5dmly5clG7dm2ioqIc&#10;X6i4jIy8Z3bt2kViYiLFixfP5KrFWTLifrl06RI1atQgODiYF198kYIFCzqoenG0jLhfRowYwcSJ&#10;Ex1UsWQUBUAHu3r1KjVq1OCjjz5K8fXFixcTHh7Oq6++yt69e2nSpAnt2rXj2LFjDq5UXEVG3TMX&#10;Llygd+/efPrpp44oW5wkI+6XvHnz8vPPP3PkyBEWLFjAmTNnHFW+ONi93i/ffPMNFSpUoEKFCo4s&#10;WzKCIU4DGF9//bXdvgceeMAYOHCg3b5KlSoZI0eOtNu3YcMG49FHH83sEsXFpPeeuX79utGkSRNj&#10;zpw5jihTXMS9/B2TZODAgcaXX36ZWSWKC0nP/TJy5EgjODjYKFmypFGgQAHD39/fGDdunKNKlnug&#10;FkAXcuPGDXbv3k3r1q3t9rdu3Zpt27Y5qSpxZam5ZwzDoG/fvjRv3pxevXo5o0xxEam5X86cOUNM&#10;TAwAMTExbN68mYoVKzq8VnG+1NwvEydO5Pjx4xw9epR3332XAQMGMHr0aGeUK2mUw9kFyP87f/48&#10;VquVIkWK2O0vUqQIp0+ftm23adOGPXv2cPXqVYKDg/n666+pW7euo8sVF5Cae2br1q0sXryY6tWr&#10;257vmTt3LtWqVXN0ueJkqblfTpw4Qf/+/TEMA8MwGDx4MNWrV3dGueJkqf03SbImBUAXZLFY7LYN&#10;w7Dbt3r1akeXJC7uTvdM48aNSUxMdEZZ4qLudL/Url2bffv2OaEqcVV3+zcpSd++fR1UkWQEdQG7&#10;kIIFC+Lp6Znsf1Znz55N9j8wEdA9I2mj+0XSQvdL9qYA6EK8vb2pXbs2a9eutdu/du1aGjZs6KSq&#10;xJXpnpG00P0iaaH7JXtTF7CDxcbG8ueff9q2jxw5wr59+8ifPz8lSpRg+PDh9OrVizp16tCgQQM+&#10;/fRTjh07xsCBA51YtTiT7hlJC90vkha6X9yYE0cgu6UNGzYYQLKvPn362I6JiIgwSpYsaXh7exu1&#10;atUyNm3a5LyCxel0z0ha6H6RtND94r60FrCIiIiIm9EzgCIiIiJuRgFQRERExM0oAIqIiIi4GQVA&#10;ERERETejACgiIiLiZhQARURERNyMAqCIiIiIm1EAFBEREXEzCoAi4hLGjh1LzZo1HX7djRs3YrFY&#10;uHTpksOvnZEsFgvLli1zdhkikkUoAIpIprNYLHf86tu3LyNGjGDdunUOr61hw4ZER0cTEBCQ6vf0&#10;7duXRx55JPOKEhHJZDmcXYCIZH/R0dG23y9evJjRo0dz+PBh277cuXPj5+eHn5+fw2vz9vamaNGi&#10;Dr8uwI0bN/D29nbKtUXEvakFUEQyXdGiRW1fAQEBWCyWZPtu7QJOamWbMGECRYoUIW/evIwbN46E&#10;hAReeOEF8ufPT3BwMF988YXdtU6ePEn37t3Jly8fBQoUoFOnThw9evS2td3aBTxr1izy5s3L6tWr&#10;qVy5Mn5+frRt29YWYseOHcvs2bP55ptvbC2YGzduTNW1kz7TxIkTCQoKokKFCrz88svUr18/WV3V&#10;q1dnzJgxAOzcuZNWrVpRsGBBAgICaNq0KXv27En7D0JE5H8UAEXEZa1fv55Tp06xefNmJk+ezNix&#10;Y+nQoQP58uVjx44dDBw4kIEDB3L8+HEArl27RkhICH5+fmzevJktW7bYAtyNGzdSfd1r167x7rvv&#10;MnfuXDZv3syxY8cYMWIEACNGjKBbt262UBgdHU3Dhg1Tfe1169Zx6NAh1q5dy/Lly+nZsyc7duzg&#10;r7/+sh3z66+/cuDAAXr27AnAlStX6NOnD1FRUfz444+UL1+e9u3bc+XKlYz4NouIG1IXsIi4rPz5&#10;8/PBBx/g4eFBxYoVmTRpEteuXeOVV14B4OWXX+att95i69atPPbYYyxatAgPDw9mzJiBxWIBYObM&#10;meTNm5eNGzfSunXrVF03Pj6ejz/+mLJlywIwePBgxo8fD4Cfnx+5c+cmLi7Orut43rx5qbq2r68v&#10;M2bMsOv6rV69OgsWLOC1114DYP78+dStW5cKFSoA0Lx5c7v6PvnkE/Lly8emTZvo0KFD2r6pIiKo&#10;BVBEXNh9992Hh8f//zVVpEgRqlWrZtv29PSkQIECnD17FoDdu3fz559/kidPHtszhfnz5+f69et2&#10;LWx34+PjYwt/AIGBgbZr3E5qr12tWrVkz/317NmT+fPnA2AYBgsXLrS1/gGcPXuWgQMHUqFCBQIC&#10;AggICCA2NpZjx46l+jOJiNxMLYAi4rK8vLzsti0WS4r7EhMTAUhMTKR27dq2MHWzQoUK3dN1DcO4&#10;43tSe21fX99krz/++OOMHDmSPXv28N9//3H8+HEee+wx2+t9+/bl3LlzTJkyhZIlS5IzZ04aNGiQ&#10;pm5tEZGbKQCKSLZRq1YtFi9eTOHChfH398+063h7e2O1WjPs2sHBwTz44IPMnz+f//77j5YtW1Kk&#10;SBHb61FRUUybNo327dsDcPz4cc6fP3/vH0RE3Ja6gEUk2+jZsycFCxakU6dOREVFceTIETZt2sTQ&#10;oUM5ceJEhl2nVKlS7N+/n8OHD3P+/Hni4+Pv+do9e/Zk0aJFfPXVVzzxxBN2r5UrV465c+dy6NAh&#10;duzYQc+ePcmdO3eGfR4RcT8KgCKSbfj4+LB582ZKlChBaGgolStXpl+/fvz3338Z2iI4YMAAKlas&#10;SJ06dShUqBBbt26952t37dqVCxcucO3atWSTTH/xxRf8+++/3H///fTq1YshQ4ZQuHDhDPs8IuJ+&#10;LMbdHmwRERERkWxFLYAiIiIibkYBUERERMTNKACKiIiIuBkFQBERERE3owAoIiIi4mYUAEVERETc&#10;jAKgiIiIiJv5PxTyJfJByG59AAAAAElFTkSuQmCCUEsDBBQABgAIAAAAIQDuPzxt4AAAAAgBAAAP&#10;AAAAZHJzL2Rvd25yZXYueG1sTI/NTsMwEITvSLyDtUjcqPPTFhTiVFUFnCokWqSqt228TaLGdhS7&#10;Sfr2LCc4zs5o5tt8NZlWDNT7xlkF8SwCQbZ0urGVgu/9+9MLCB/QamydJQU38rAq7u9yzLQb7RcN&#10;u1AJLrE+QwV1CF0mpS9rMuhnriPL3tn1BgPLvpK6x5HLTSuTKFpKg43lhRo72tRUXnZXo+BjxHGd&#10;xm/D9nLe3I77xedhG5NSjw/T+hVEoCn8heEXn9GhYKaTu1rtRasgSeac5PszCLbn8SIFcVKQJssU&#10;ZJHL/w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tyge&#10;cAMAACQIAAAOAAAAAAAAAAAAAAAAADoCAABkcnMvZTJvRG9jLnhtbFBLAQItAAoAAAAAAAAAIQAj&#10;is2WE2YAABNmAAAUAAAAAAAAAAAAAAAAANYFAABkcnMvbWVkaWEvaW1hZ2UxLnBuZ1BLAQItABQA&#10;BgAIAAAAIQDuPzxt4AAAAAgBAAAPAAAAAAAAAAAAAAAAABtsAABkcnMvZG93bnJldi54bWxQSwEC&#10;LQAUAAYACAAAACEAqiYOvrwAAAAhAQAAGQAAAAAAAAAAAAAAAAAobQAAZHJzL19yZWxzL2Uyb0Rv&#10;Yy54bWwucmVsc1BLBQYAAAAABgAGAHwBAAAbbgAAAAA=&#10;">
                <v:shape id="Picture 222" o:spid="_x0000_s1210" type="#_x0000_t75" style="position:absolute;width:24949;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BwwAAANwAAAAPAAAAZHJzL2Rvd25yZXYueG1sRI9BawIx&#10;FITvQv9DeIVepGbNQcrWKEup1KNupfT42Dw3i5uXJYm6/feNIHgcZuYbZrkeXS8uFGLnWcN8VoAg&#10;brzpuNVw+N68voGICdlg75k0/FGE9eppssTS+Cvv6VKnVmQIxxI12JSGUsrYWHIYZ34gzt7RB4cp&#10;y9BKE/Ca4a6XqigW0mHHecHiQB+WmlN9dhp26qvahcVvHX+mnT1sVfVZnVutX57H6h1EojE9wvf2&#10;1mhQSsHtTD4CcvUPAAD//wMAUEsBAi0AFAAGAAgAAAAhANvh9svuAAAAhQEAABMAAAAAAAAAAAAA&#10;AAAAAAAAAFtDb250ZW50X1R5cGVzXS54bWxQSwECLQAUAAYACAAAACEAWvQsW78AAAAVAQAACwAA&#10;AAAAAAAAAAAAAAAfAQAAX3JlbHMvLnJlbHNQSwECLQAUAAYACAAAACEAEBPkwcMAAADcAAAADwAA&#10;AAAAAAAAAAAAAAAHAgAAZHJzL2Rvd25yZXYueG1sUEsFBgAAAAADAAMAtwAAAPcCAAAAAA==&#10;">
                  <v:imagedata r:id="rId149" o:title="" cropleft="3021f" cropright="3021f"/>
                </v:shape>
                <v:shape id="Text Box 223" o:spid="_x0000_s1211" type="#_x0000_t202" style="position:absolute;left:15096;top:12680;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loxQAAANwAAAAPAAAAZHJzL2Rvd25yZXYueG1sRI9Pi8Iw&#10;FMTvC/sdwlvwtqZWFO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AJ1qloxQAAANwAAAAP&#10;AAAAAAAAAAAAAAAAAAcCAABkcnMvZG93bnJldi54bWxQSwUGAAAAAAMAAwC3AAAA+QIAAAAA&#10;" filled="f" stroked="f" strokeweight=".5pt">
                  <v:textbox>
                    <w:txbxContent>
                      <w:p w14:paraId="1E16F11C" w14:textId="417DA9B8" w:rsidR="00EA1699" w:rsidRPr="00C473EC" w:rsidRDefault="00EA1699" w:rsidP="00AB5A40">
                        <w:pPr>
                          <w:pStyle w:val="Caption"/>
                          <w:jc w:val="left"/>
                        </w:pPr>
                        <w:r>
                          <w:t>Figure</w:t>
                        </w:r>
                        <w:r>
                          <w:rPr>
                            <w:rFonts w:hint="cs"/>
                            <w:rtl/>
                          </w:rPr>
                          <w:t xml:space="preserve"> </w:t>
                        </w:r>
                        <w:r>
                          <w:t>9</w:t>
                        </w:r>
                        <w:r w:rsidRPr="00FE29C0">
                          <w:t>-</w:t>
                        </w:r>
                        <w:r>
                          <w:rPr>
                            <w:rFonts w:hint="cs"/>
                            <w:rtl/>
                          </w:rPr>
                          <w:t>40</w:t>
                        </w:r>
                      </w:p>
                      <w:p w14:paraId="712C7D49" w14:textId="77777777" w:rsidR="00EA1699" w:rsidRDefault="00EA1699" w:rsidP="00AB5A40">
                        <w:pPr>
                          <w:rPr>
                            <w:lang w:bidi="ar-SA"/>
                          </w:rPr>
                        </w:pPr>
                      </w:p>
                    </w:txbxContent>
                  </v:textbox>
                </v:shape>
              </v:group>
            </w:pict>
          </mc:Fallback>
        </mc:AlternateContent>
      </w:r>
    </w:p>
    <w:p w14:paraId="54533A9F" w14:textId="019096F3" w:rsidR="004B7D0E" w:rsidRDefault="004B7D0E" w:rsidP="00490C43">
      <w:pPr>
        <w:spacing w:after="0" w:line="240" w:lineRule="auto"/>
        <w:rPr>
          <w:rtl/>
        </w:rPr>
      </w:pPr>
    </w:p>
    <w:p w14:paraId="0B179CED" w14:textId="0636F158" w:rsidR="004B7D0E" w:rsidRDefault="004B7D0E" w:rsidP="00490C43">
      <w:pPr>
        <w:spacing w:after="0" w:line="240" w:lineRule="auto"/>
        <w:rPr>
          <w:rtl/>
        </w:rPr>
      </w:pPr>
    </w:p>
    <w:p w14:paraId="5405DA5C" w14:textId="041A1C3B" w:rsidR="004B7D0E" w:rsidRDefault="004B7D0E" w:rsidP="00490C43">
      <w:pPr>
        <w:spacing w:after="0" w:line="240" w:lineRule="auto"/>
        <w:rPr>
          <w:rtl/>
        </w:rPr>
      </w:pPr>
    </w:p>
    <w:p w14:paraId="40419ED6" w14:textId="3B621838" w:rsidR="004B7D0E" w:rsidRDefault="004B7D0E" w:rsidP="00490C43">
      <w:pPr>
        <w:spacing w:after="0" w:line="240" w:lineRule="auto"/>
        <w:rPr>
          <w:rtl/>
        </w:rPr>
      </w:pPr>
    </w:p>
    <w:p w14:paraId="659A485C" w14:textId="520E682A" w:rsidR="004B7D0E" w:rsidRDefault="004B7D0E" w:rsidP="00490C43">
      <w:pPr>
        <w:spacing w:after="0" w:line="240" w:lineRule="auto"/>
        <w:rPr>
          <w:rtl/>
        </w:rPr>
      </w:pPr>
    </w:p>
    <w:p w14:paraId="0DBF06E0" w14:textId="0C075587" w:rsidR="004B7D0E" w:rsidRDefault="004B7D0E" w:rsidP="00490C43">
      <w:pPr>
        <w:spacing w:after="0" w:line="240" w:lineRule="auto"/>
        <w:rPr>
          <w:rtl/>
        </w:rPr>
      </w:pPr>
    </w:p>
    <w:p w14:paraId="1068D6B7" w14:textId="17091A4A" w:rsidR="004B7D0E" w:rsidRDefault="004B7D0E" w:rsidP="00490C43">
      <w:pPr>
        <w:spacing w:after="0" w:line="240" w:lineRule="auto"/>
        <w:rPr>
          <w:rtl/>
        </w:rPr>
      </w:pPr>
    </w:p>
    <w:p w14:paraId="5342425A" w14:textId="29D3EC84" w:rsidR="004B7D0E" w:rsidRDefault="004B7D0E" w:rsidP="00490C43">
      <w:pPr>
        <w:spacing w:after="0" w:line="240" w:lineRule="auto"/>
        <w:rPr>
          <w:rtl/>
        </w:rPr>
      </w:pPr>
    </w:p>
    <w:p w14:paraId="42253C13" w14:textId="77777777" w:rsidR="004B7D0E" w:rsidRDefault="004B7D0E" w:rsidP="00490C43">
      <w:pPr>
        <w:spacing w:after="0" w:line="240" w:lineRule="auto"/>
        <w:rPr>
          <w:rtl/>
        </w:rPr>
      </w:pPr>
    </w:p>
    <w:p w14:paraId="5F1480A8" w14:textId="2748E884" w:rsidR="004B7D0E" w:rsidRDefault="004B7D0E" w:rsidP="00490C43">
      <w:pPr>
        <w:spacing w:after="0" w:line="240" w:lineRule="auto"/>
        <w:rPr>
          <w:rtl/>
        </w:rPr>
      </w:pPr>
    </w:p>
    <w:p w14:paraId="330CDC02" w14:textId="6060C71F" w:rsidR="004B7D0E" w:rsidRDefault="004B7D0E" w:rsidP="00490C43">
      <w:pPr>
        <w:spacing w:after="0" w:line="240" w:lineRule="auto"/>
        <w:rPr>
          <w:rtl/>
        </w:rPr>
      </w:pPr>
    </w:p>
    <w:p w14:paraId="7BC3E6F2" w14:textId="257FC754" w:rsidR="004B7D0E" w:rsidRDefault="004B7D0E" w:rsidP="00490C43">
      <w:pPr>
        <w:spacing w:after="0" w:line="240" w:lineRule="auto"/>
        <w:rPr>
          <w:rtl/>
        </w:rPr>
      </w:pPr>
    </w:p>
    <w:p w14:paraId="320EAD45" w14:textId="3C9D83BB" w:rsidR="004B7D0E" w:rsidRDefault="004B7D0E" w:rsidP="00490C43">
      <w:pPr>
        <w:spacing w:after="0" w:line="240" w:lineRule="auto"/>
        <w:rPr>
          <w:rtl/>
        </w:rPr>
      </w:pPr>
    </w:p>
    <w:p w14:paraId="01D3774D" w14:textId="76776CC2" w:rsidR="004B7D0E" w:rsidRDefault="00AB5A40" w:rsidP="006434DA">
      <w:pPr>
        <w:spacing w:after="0" w:line="240" w:lineRule="auto"/>
        <w:jc w:val="left"/>
      </w:pPr>
      <w:r>
        <w:rPr>
          <w:rFonts w:hint="cs"/>
          <w:rtl/>
        </w:rPr>
        <w:t xml:space="preserve">ניתן לראות כי בשלושת </w:t>
      </w:r>
      <w:r w:rsidR="006434DA">
        <w:rPr>
          <w:rFonts w:hint="cs"/>
          <w:rtl/>
        </w:rPr>
        <w:t>ה-</w:t>
      </w:r>
      <w:r w:rsidR="006434DA">
        <w:t>Traces</w:t>
      </w:r>
      <w:r>
        <w:rPr>
          <w:rFonts w:hint="cs"/>
          <w:rtl/>
        </w:rPr>
        <w:t xml:space="preserve">, בכל רמות העומס, שמרנו על גרף די דומה, עם טווח הדוק של ה- </w:t>
      </w:r>
      <w:r w:rsidR="006434DA">
        <w:t>Hurst Exponent</w:t>
      </w:r>
      <w:r>
        <w:rPr>
          <w:rFonts w:hint="cs"/>
        </w:rPr>
        <w:t xml:space="preserve"> </w:t>
      </w:r>
      <w:r w:rsidR="006434DA">
        <w:rPr>
          <w:rFonts w:hint="cs"/>
          <w:rtl/>
        </w:rPr>
        <w:t xml:space="preserve"> </w:t>
      </w:r>
      <w:r>
        <w:rPr>
          <w:rFonts w:hint="cs"/>
          <w:rtl/>
        </w:rPr>
        <w:t>לפי ההגדרה בפרק 7 בספר</w:t>
      </w:r>
      <w:r w:rsidR="00A20006">
        <w:rPr>
          <w:rFonts w:hint="cs"/>
          <w:rtl/>
        </w:rPr>
        <w:t>: "</w:t>
      </w:r>
      <w:r w:rsidR="00074B48">
        <w:t xml:space="preserve">   A value of H = 1</w:t>
      </w:r>
      <w:r w:rsidR="00470EAB">
        <w:t>/</w:t>
      </w:r>
      <w:r w:rsidR="00074B48">
        <w:t>2 indicates that the process is not self-similar, but conforms with a Poisson process. A value of H in the range 1</w:t>
      </w:r>
      <w:r w:rsidR="00C80440">
        <w:t>/</w:t>
      </w:r>
      <w:r w:rsidR="00074B48">
        <w:t>2 &lt; H &lt; 1 is taken to mean that the process is indeed self-similar</w:t>
      </w:r>
      <w:r w:rsidR="00074B48">
        <w:rPr>
          <w:rFonts w:hint="cs"/>
          <w:rtl/>
        </w:rPr>
        <w:t xml:space="preserve"> "</w:t>
      </w:r>
      <w:r w:rsidR="00D64D79">
        <w:rPr>
          <w:rStyle w:val="FootnoteReference"/>
          <w:rtl/>
        </w:rPr>
        <w:footnoteReference w:id="2"/>
      </w:r>
    </w:p>
    <w:p w14:paraId="617DAAED" w14:textId="43BEAC70" w:rsidR="000A358F" w:rsidRDefault="00375C22" w:rsidP="006434DA">
      <w:pPr>
        <w:spacing w:after="0" w:line="240" w:lineRule="auto"/>
        <w:jc w:val="left"/>
      </w:pPr>
      <w:r>
        <w:rPr>
          <w:rFonts w:hint="cs"/>
          <w:rtl/>
        </w:rPr>
        <w:t xml:space="preserve"> </w:t>
      </w:r>
      <w:r w:rsidR="00972BF7">
        <w:rPr>
          <w:rFonts w:hint="cs"/>
          <w:rtl/>
        </w:rPr>
        <w:t xml:space="preserve">הגרפים פה מייצגים בסקלה לוגריתמית </w:t>
      </w:r>
      <w:r w:rsidR="003D6D96">
        <w:rPr>
          <w:rFonts w:hint="cs"/>
          <w:rtl/>
        </w:rPr>
        <w:t xml:space="preserve">את </w:t>
      </w:r>
      <w:r w:rsidR="00121839">
        <w:rPr>
          <w:rFonts w:hint="cs"/>
          <w:rtl/>
        </w:rPr>
        <w:t xml:space="preserve">ה </w:t>
      </w:r>
      <w:r w:rsidR="00121839">
        <w:t>Rescaled Range (R/S)</w:t>
      </w:r>
      <w:r w:rsidR="00121839">
        <w:rPr>
          <w:rFonts w:hint="cs"/>
          <w:rtl/>
        </w:rPr>
        <w:t xml:space="preserve"> </w:t>
      </w:r>
      <w:r w:rsidR="002014BE">
        <w:rPr>
          <w:rFonts w:hint="cs"/>
          <w:rtl/>
        </w:rPr>
        <w:t>כתלו</w:t>
      </w:r>
      <w:r w:rsidR="00D27EE5">
        <w:rPr>
          <w:rFonts w:hint="cs"/>
          <w:rtl/>
        </w:rPr>
        <w:t>ת</w:t>
      </w:r>
      <w:r w:rsidR="00121839">
        <w:rPr>
          <w:rFonts w:hint="cs"/>
          <w:rtl/>
        </w:rPr>
        <w:t xml:space="preserve"> </w:t>
      </w:r>
      <w:r w:rsidR="00873D65">
        <w:rPr>
          <w:rFonts w:hint="cs"/>
          <w:rtl/>
        </w:rPr>
        <w:t>ב</w:t>
      </w:r>
      <w:r w:rsidR="00121839">
        <w:rPr>
          <w:rFonts w:hint="cs"/>
          <w:rtl/>
        </w:rPr>
        <w:t>זמן</w:t>
      </w:r>
      <w:r w:rsidR="009028DF">
        <w:rPr>
          <w:rFonts w:hint="cs"/>
          <w:rtl/>
        </w:rPr>
        <w:t xml:space="preserve">. </w:t>
      </w:r>
    </w:p>
    <w:p w14:paraId="39461B84" w14:textId="794E52BE" w:rsidR="00990549" w:rsidRPr="00A602A8" w:rsidRDefault="00C135A0" w:rsidP="00A602A8">
      <w:pPr>
        <w:pStyle w:val="ListParagraph"/>
        <w:numPr>
          <w:ilvl w:val="0"/>
          <w:numId w:val="6"/>
        </w:numPr>
        <w:rPr>
          <w:sz w:val="28"/>
          <w:szCs w:val="28"/>
          <w:rtl/>
        </w:rPr>
      </w:pPr>
      <w:r w:rsidRPr="00A602A8">
        <w:rPr>
          <w:sz w:val="28"/>
          <w:szCs w:val="28"/>
        </w:rPr>
        <w:lastRenderedPageBreak/>
        <w:t>Locality</w:t>
      </w:r>
      <w:r w:rsidR="006434DA" w:rsidRPr="00A602A8">
        <w:rPr>
          <w:sz w:val="28"/>
          <w:szCs w:val="28"/>
        </w:rPr>
        <w:t xml:space="preserve"> of Sampling</w:t>
      </w:r>
    </w:p>
    <w:p w14:paraId="61F762A3" w14:textId="0A8C1A3E" w:rsidR="00990549" w:rsidRDefault="00990549" w:rsidP="00990549">
      <w:pPr>
        <w:ind w:left="720"/>
        <w:rPr>
          <w:rtl/>
        </w:rPr>
      </w:pPr>
      <w:r>
        <w:rPr>
          <w:rFonts w:hint="cs"/>
          <w:rtl/>
        </w:rPr>
        <w:t xml:space="preserve">בגרפים מוצגים </w:t>
      </w:r>
      <w:r w:rsidR="006434DA">
        <w:t>Job Sizes</w:t>
      </w:r>
      <w:r>
        <w:rPr>
          <w:rFonts w:hint="cs"/>
          <w:rtl/>
        </w:rPr>
        <w:t xml:space="preserve"> כפונקציה של </w:t>
      </w:r>
      <w:r w:rsidR="006434DA">
        <w:t>Submit Times</w:t>
      </w:r>
      <w:r>
        <w:rPr>
          <w:rFonts w:hint="cs"/>
          <w:rtl/>
        </w:rPr>
        <w:t xml:space="preserve">: </w:t>
      </w:r>
    </w:p>
    <w:p w14:paraId="7BC3A516" w14:textId="3BD7770B" w:rsidR="00990549" w:rsidRPr="00990549" w:rsidRDefault="00602298" w:rsidP="00990549">
      <w:pPr>
        <w:ind w:left="720"/>
        <w:rPr>
          <w:rtl/>
        </w:rPr>
      </w:pPr>
      <w:r w:rsidRPr="00065EA5">
        <w:rPr>
          <w:rFonts w:cs="Calibri Light"/>
          <w:noProof/>
          <w:rtl/>
        </w:rPr>
        <mc:AlternateContent>
          <mc:Choice Requires="wpg">
            <w:drawing>
              <wp:anchor distT="0" distB="0" distL="114300" distR="114300" simplePos="0" relativeHeight="251692544" behindDoc="0" locked="0" layoutInCell="1" allowOverlap="1" wp14:anchorId="607B36EF" wp14:editId="5E7B9B0A">
                <wp:simplePos x="0" y="0"/>
                <wp:positionH relativeFrom="margin">
                  <wp:align>center</wp:align>
                </wp:positionH>
                <wp:positionV relativeFrom="paragraph">
                  <wp:posOffset>266065</wp:posOffset>
                </wp:positionV>
                <wp:extent cx="4311650" cy="2530475"/>
                <wp:effectExtent l="0" t="0" r="0" b="3175"/>
                <wp:wrapNone/>
                <wp:docPr id="231" name="Group 231"/>
                <wp:cNvGraphicFramePr/>
                <a:graphic xmlns:a="http://schemas.openxmlformats.org/drawingml/2006/main">
                  <a:graphicData uri="http://schemas.microsoft.com/office/word/2010/wordprocessingGroup">
                    <wpg:wgp>
                      <wpg:cNvGrpSpPr/>
                      <wpg:grpSpPr>
                        <a:xfrm>
                          <a:off x="0" y="0"/>
                          <a:ext cx="4311650" cy="2530475"/>
                          <a:chOff x="-960186" y="-1"/>
                          <a:chExt cx="4224225" cy="2530549"/>
                        </a:xfrm>
                      </wpg:grpSpPr>
                      <pic:pic xmlns:pic="http://schemas.openxmlformats.org/drawingml/2006/picture">
                        <pic:nvPicPr>
                          <pic:cNvPr id="232" name="Picture 232"/>
                          <pic:cNvPicPr>
                            <a:picLocks noChangeAspect="1"/>
                          </pic:cNvPicPr>
                        </pic:nvPicPr>
                        <pic:blipFill>
                          <a:blip r:embed="rId150" cstate="print">
                            <a:extLst>
                              <a:ext uri="{28A0092B-C50C-407E-A947-70E740481C1C}">
                                <a14:useLocalDpi xmlns:a14="http://schemas.microsoft.com/office/drawing/2010/main" val="0"/>
                              </a:ext>
                            </a:extLst>
                          </a:blip>
                          <a:srcRect l="7358" r="7358"/>
                          <a:stretch/>
                        </pic:blipFill>
                        <pic:spPr bwMode="auto">
                          <a:xfrm>
                            <a:off x="-960186" y="-1"/>
                            <a:ext cx="4224225" cy="2530549"/>
                          </a:xfrm>
                          <a:prstGeom prst="rect">
                            <a:avLst/>
                          </a:prstGeom>
                          <a:noFill/>
                          <a:ln>
                            <a:noFill/>
                          </a:ln>
                          <a:extLst>
                            <a:ext uri="{53640926-AAD7-44D8-BBD7-CCE9431645EC}">
                              <a14:shadowObscured xmlns:a14="http://schemas.microsoft.com/office/drawing/2010/main"/>
                            </a:ext>
                          </a:extLst>
                        </pic:spPr>
                      </pic:pic>
                      <wps:wsp>
                        <wps:cNvPr id="233" name="Text Box 233"/>
                        <wps:cNvSpPr txBox="1"/>
                        <wps:spPr>
                          <a:xfrm>
                            <a:off x="1424563" y="566334"/>
                            <a:ext cx="919429" cy="340612"/>
                          </a:xfrm>
                          <a:prstGeom prst="rect">
                            <a:avLst/>
                          </a:prstGeom>
                          <a:noFill/>
                          <a:ln w="6350">
                            <a:noFill/>
                          </a:ln>
                        </wps:spPr>
                        <wps:txbx>
                          <w:txbxContent>
                            <w:p w14:paraId="2A5FE0D6" w14:textId="0FBEDFFA" w:rsidR="00EA1699" w:rsidRPr="00C473EC" w:rsidRDefault="00EA1699" w:rsidP="00065EA5">
                              <w:pPr>
                                <w:pStyle w:val="Caption"/>
                                <w:jc w:val="left"/>
                              </w:pPr>
                              <w:r>
                                <w:t>Figure 9</w:t>
                              </w:r>
                              <w:r w:rsidRPr="00FE29C0">
                                <w:t>-</w:t>
                              </w:r>
                              <w:r>
                                <w:rPr>
                                  <w:rFonts w:hint="cs"/>
                                  <w:rtl/>
                                </w:rPr>
                                <w:t>42</w:t>
                              </w:r>
                            </w:p>
                            <w:p w14:paraId="3B414A28"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7B36EF" id="Group 231" o:spid="_x0000_s1212" style="position:absolute;left:0;text-align:left;margin-left:0;margin-top:20.95pt;width:339.5pt;height:199.25pt;z-index:251692544;mso-position-horizontal:center;mso-position-horizontal-relative:margin;mso-width-relative:margin;mso-height-relative:margin" coordorigin="-9601" coordsize="42242,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huOlAMAAEAIAAAOAAAAZHJzL2Uyb0RvYy54bWykVdtu2zgQfV9g/4HQ&#10;eyLrYqcW4hRu0gQF0tbYZNFnmqYsoRLJJenY6df3DCXZjhOgu90HyzPkcC5nzpCX73dtw56kdbVW&#10;syg5H0VMKqFXtVrPor8fb8/eRcx5rla80UrOomfpovdXf/5xuTWFTHWlm5W0DE6UK7ZmFlXemyKO&#10;nahky925NlJhs9S25R6qXccry7fw3jZxOhpN4q22K2O1kM5h9abbjK6C/7KUwn8tSyc9a2YRcvPh&#10;a8N3Sd/46pIXa8tNVYs+Df4bWbS8Vgi6d3XDPWcbW79y1dbCaqdLfy50G+uyrIUMNaCaZHRSzZ3V&#10;GxNqWRfbtdnDBGhPcPptt+LL08KyejWL0iyJmOItmhTiMloAPFuzLmB1Z82DWdh+Yd1pVPGutC39&#10;oxa2C8A+74GVO88EFvMsSSZj4C+wl46zUX4x7qAXFfpD586mk1HybhIxWJyFwLwQ1cfBQZrmaTo+&#10;OBjnU3IQD/FjSnOflalFgV8PGKRXgP2aWDjlN1ZGvZP2X/louf2+MWforeG+XtZN7Z8DT9FFSko9&#10;LWqxsJ1yjH06YI99Cgv0UyqQDpFdd4pTVfdafHdM6euKq7WcOwOSY/QCHC/NY1JfhFw2tbmtm4Ya&#10;RnJfHAbihFBv4NOR9UaLTSuV76bPygZ1auWq2riI2UK2Swky2U8rsElg8j34ZGytfNdvZ8VfyJfG&#10;8SIb43JA6CCgVl44b6UXFTWWUj9kS5oD/dhy+1mv4JJvvA4Dd0K/t2i0Z+GvSAR4rfN3UreMBJSB&#10;VEMU/nTvfMe3wYTyVZrADKk36sUCiEkroQxKvBdRB00U7jo3YA/tFfr/aZwfKm4ksiS3x5TKBko9&#10;EgAf9A6cyqgLvSGNM/M7bPTsofUu12Gq9lOd5Gk+nsAjpnM8mWRZ3rVzgHaaTPN02o1nlo8mSSDv&#10;fjr/H7BsO4smGa6PNxE+ZE2S3y134TqbhrudlpZ69YxKrUZDcQU5I25rdPeeO7/gFrc9FvGC+a/4&#10;lI1GMN1LEau0/fHWOtmja9iN2Bavxyxy/2w43RbNJ4V+TpM8p+cmKPn4IoVij3eWxztq015rTARG&#10;BtkFkex9M4il1e03PHRziootrgRizyI/iNceGjbwUAo5nwe5u4Tu1YPB1ZUE8Ii7j7tv3Jqe4B4N&#10;/KIHBvHihOedbQf7HBNX1mEIDqiC1qSAzUEKzxSkF+/gsR6sDg//1U8AAAD//wMAUEsDBAoAAAAA&#10;AAAAIQDkanjCNzUBADc1AQAUAAAAZHJzL21lZGlhL2ltYWdlMS5wbmeJUE5HDQoaCgAAAA1JSERS&#10;AAAEwQAAAmEIBgAAAEgYp9kAAAABc1JHQgCuzhzpAAAABGdBTUEAALGPC/xhBQAAAAlwSFlzAAAh&#10;1QAAIdUBBJy0nQAA/6VJREFUeF7s3QWU3GaW9vHdb/csfAvfwuzwDjMzZsLMzJxMmJl5wszMDqPD&#10;icNxHNsBJ06cxG5mZu6273efW6V2ud2d2JlRJur6/87RcXd1lerVK5Xeq0dS+W8MAAAAAAAAmOQI&#10;wQAAAAAAADDpEYIBAAAAAABg0iMEAwAAAAAAwKRHCAYAAAAAAIBJjxAMAAAAAAAAkx4hGAAAAAAA&#10;ACY9QjAAAAAAAABMeoRgAAAAAAAAmPQIwQAAAAAAADDpEYIBAAAAAABg0iMEAwAAAAAAwKRHCAYA&#10;mJS23npr+/rXv27f//737Ze//KVdf/31tnDhQnvppZdsxx13zD9rfH19fXbcccdZR0dH/pFlo/lf&#10;d9119pOf/MR+8IMfWHNzc/4vZp2dnbb22mtbWVlZ/pHx6X3PPffc/G/Lb+edd7ba2tr8b58s6s8N&#10;N9zQfvjDH9oNN9yQf/Qv4/zzz7c33ngj/5vZvffeaxdeeGH+t/S8/fbbsX396Ec/sunTp+cf/Wi0&#10;je6xxx753z4atef444+Pn19//fXYHidy5plnWmtra/43s8MPP9ymTJmS/y19ixYtsscee8xWXnll&#10;+/nPf24bbLBBtF/0WZo6dar99re/tZ/97Gd2zDHH2PDwcPztmWeesd///ve27rrrWnl5eTw2MjJi&#10;W221lVVXV8fvY82bN8++853vxOfwL+Gaa66xiy66KP/bYmrjgQceGPuA/fff36644ooPXAfjueWW&#10;W+zll1/O/7akmpqamO9fajkAACg2hGAAgElJIdiLL75oXV1dEQb87//+r7366qvLFILpAFPhWX19&#10;ff6RZdPT0xMBz6OPPmrd3d1xkJ/Qz729vXFw/0H+3BBMAd6Hvcdfiw7uFXQoDBsaGso/+pex1lpr&#10;2YMPPpj/zWL+g4OD+d/So3V1xBFHxHamIObP8ZcIwdSGgYGB+PmBBx6IUHQiK6644hKhUX9//198&#10;vXwQrR99Xt55553YJm677Tb72te+Fn/TZ/CnP/2plZaWRlCnfrn11lvjb3r8zTffjADt6KOPjscU&#10;Sl166aXx83g+rhCspKQklqGioiL6U8s43naYBHrj2XfffeOzMp65c+faf/7nf1pjY2P+kSXpPQEA&#10;wMQIwQAAk5JCMIVe0tbWZt/+9rfjypLCEKyhocF23XVXW2ONNWy11VaLA2oFWZdffrn967/+q62+&#10;+uq23nrrxdUXhXSlleax5ppr2qqrrmonn3zy6NVjep2uUjnssMPyz85pb2+Pg+P33nsvfteVUH/4&#10;wx8ivNloo43s/fffj8c1j80228y22247W2WVVWyHHXaINo2lK530/uuvv75tsskmEfTJSiutFAfg&#10;uipKbdek5fvnf/7nCEV08H3CCSfYOuusE++t+be0tMTB8yGHHBKPKajadtttY35jaVm32GKLuKJL&#10;z1mwYEEEfAr+1Idqz8Ybb7zEVVmiMEPhxec+97lokw7m1VcKQBK66kcB3iuvvBIH+gcddFC05Xe/&#10;+93o8mnZdtppp1gm9ds555xjTz31lP3P//yP/eIXv4h5K4jQ1Te6ekgU9KhPtWy66ujiiy+Ox9Xn&#10;//Vf/xVX7mhev/rVr8a9mkvrVsut9aE+1/trG3j44Ydju1K4oquQxtJVQEl/an1WVVXZzJkz7Rvf&#10;+Eb+GWb33HOP/eY3v4mfFYJpvSi40raneSZBrF6vNuhfbV/aRi+44IJY91qmt956K56nbV7bdF1d&#10;na2wwgr2xS9+Mfrksssui78nFDhp2bXO9HddobjNNtvYJZdcEutT63a33XaL7UPzUT9redSPWh+6&#10;GksUUOnKJF3lqGU94IADIhAUfQa0PWj5//jHP8ZnoJACt2Tdavu7+eabo4/lhRdeiPdPaNvV+hVd&#10;ZaUrxrTN6TOrgEtXXupzPpHCEEztO/TQQ+Ozq/W55557jl4Rpyvh1O/ahjfffPMI20Tt0zKofVoH&#10;atvYEEzbyZZbbmn/8i//EvO9++677bTTTrOzzjor/q7XqJ/Upwq6tP/ZdNNNo3+0/Wl+aueXv/zl&#10;WEatFy1jIfXp3//938f2oWBQy6Ir5U466aRYN9om9Jrtt98+PqNahiQcVn9ru9Fya97JZ1z7F109&#10;mOwTtHxqGwAAkxEhGABgUlIIpsBBB6ZXX321/fu//3uEPUkIpgN9HbzrgFdXauhAUFeL6SBYB+vf&#10;+973IvzSlTVjr+jSwePee+8dB5W64uvTn/50HHjqapbvfve7cSvT2KuxCkMw/e2b3/xmXBmmUEpB&#10;iAIgUQimUENt0vz32WefCB8K6XEFSgph1D79nlyFlIRgaqce06SDawVX+vmqq66Kg1y9RtPpp58e&#10;B87vvvuu/d//+39Hr2hKriYaS+1Sm/X3O+64I9qn99LBtq7M0WsL25PQc6688spoh/6u3z8oBPu3&#10;f/u3CNL0Xgqt9D76m9quIEDz0N/UHs1LocP9998f76vfC0MwBQ1a7qTduvpI60ohmJZZ20myHhRw&#10;jfXEE0/YZz7zmVjXet/99tsvthu159RTT40+HLu8onWR9Jdep+d/WAj2T//0TxHm6PkKORRoiZY7&#10;2eYUWGmbU8iieWvZFKhKEoKpD+67775YHrVN711Iv+s12laSPhsbgikIUvu1jrQ+brzxxng/tVO3&#10;gOp12rb0fmqXnqvX/elPf4rtXQGXHtdrkvVUSL9r3gpGtR50S6TWi2hbUeiXUCimIFcUeirA+8pX&#10;vhIB51577fWhV20WhmDqN31OtS1o0nIrcJXC9qptCqxEV/xp2ZLlVGA6NgTT8ijc/da3vhW3QquP&#10;x4ZgCjC1r1HfnXfeeXbGGWfE+2nSvDUPreebbrppdL0UUij3H//xHxFyJn/XvkQBv+ahx5J56V+F&#10;1P/wD/8Q+z7te3SLuPpAz9NyiAJOhXMK+vQ67RfVbgAAJiNCMADApKQQTFdl6IBOV0kkV8okIZgO&#10;EHXgp6AgoQBKV0npIHGi2yEVqikAUOCTOPjggyOoUYCk8EwhzliFIZiCCgUzCQVQOrBVyKI2FB78&#10;64ovXe1TSAe+CiR0NZSWRYFBElolIVhCt23pwDu5fUphka5mUZCkSeGK2qIDc10Ro+9ZUsjz+OOP&#10;x/MLKbRTqKIgSwfquvJEk9qjMEdXmCg00FVHeu5YCiO1TpJA5oNCsM9//vOjV+fotlaFTlpnCh90&#10;pddYuoKl8HbIwhDsU5/6lM2ePTt+FoUmaq9CMAUwChRE3y+lK5fG0tUzulosob5RCKllVOCj79Ya&#10;j0IO9afCLF15pXX0YSGYwsSEQj31iV6n9aQgSJqamuyrX/1q/CsKQD772c/Gz0kIJst7O+TYECwJ&#10;X7Xt6Mq85Gq8Z599Nj4f2mb0Gk3J9qQAV8useWgb0VVO+nwouFLwUkghjK5oeuihh6Lv1c8K5tSv&#10;CoH0WUjoPRV8ieatz5r6RZ9f3Y6qz5XWqz6/CnXGKgzBtD/QuknoCjR9RrR9JVdUaV7qO21vos9a&#10;Yeil9xgbgom2Z10dmFyVNjYE09WWicrKyugffZ4UpibfF7i8t0NqW1R4Jfr8KBRVv+rKNU1/93d/&#10;F9u6Qusk7Evo+Xr/wn2Cftf6BwBgMiIEAwBMSoW3QxZKQjAdkOsWJIVEOqjWpANGXZmRhGBJOFJI&#10;B946YFaokbxOAYXms6wh2Pz58yO00Wtlzpw5EdQoFNCBf+GBsg7QPyjI0IGzwjwFDVJ4JZhCCx0g&#10;K6xIKITSrWB6z2Qq/LJ+BQFPP/10XBWXhB4JhTC6vU4hheavWzoLwzw9pjBD76GD6bHGhmBa5uR2&#10;M/WrrtBKQjC9T3JV0IwZM+J1apuCm/G+NFz9qdAnURiCKTBKAiTRAb5u51Mw8IUvfGE0UNDtirpN&#10;bCwtp16j5dN0++23R3ClNn9QCCZ6vrZDbRdPPvlk/Kxl03LqbwosCkMwhUjJ3xR0an0q4NA2lgR5&#10;uspI25K2U9EVgbodVMaGYONd2ZZQX2qZE2NDMLVHFLYpeFEAI88///xoCLb77rtH/xRuT2NDSrVD&#10;6zp5fUKBsq4W0/uJQiEFo/p8KExSIJj8Td8HNjagVEitbUZhqbZ/BdPaZjTPsQpDsLPPPtuOPPLI&#10;mLcmBdgKjdTv+rwk26deo6vTRMGQ1nXiqKOO+kghWGGwl1Cb9ZnUbae6GkshmELA8SQhWOHtigrq&#10;khBM60S3Ryahv/pSIZj2O7paVSF10qein7U/HLtPSP7DAQAAJhtCMADApPRhIZgO/nRlhA5YFU7o&#10;yov/9//+X9yCp5BHB5YKUnQQmdw2JHrdtddeGwfLzz33XPysq7h0NdeyhmCahwIIHYzrO6gUJCUH&#10;2DpIVmijoCW54mjscuhAWVeyTJs2LQ5YdYCehE5JCKY2aHm0jHpPTQoAdGCvEE/BhEIu/atQSQe9&#10;CkB0pZKWS/0yNgTT93rpAFxXXGnSFXFqu5ZHgYmu9lH/6YoyhQxjjQ3BFNDoKh69p8IUfa+T/jZR&#10;CKb30Zef6/uSFHio3QojRVfuKJhQsKVwqjAE08+6Ak5BmK42+vWvfx2hwbKGYOq7//7v/46gUwGQ&#10;Qgatd7Xng0Iw/e+UWr9qp67o0m2VCpQ0L/WX+lnrqzAEU5ilK+n0Pj/+8Y8jCJOPEoIpMNG8FcwU&#10;XjmU0HdGaZ0nffZRQjBtg2qnrlpToHnnnXfGY7qVWCGR2qN1pX5O/ufHhD5X6ktty6+99lpsC/pf&#10;NrV9KyDTVWFaX7oSUAHR2BBNV0wm302mflJ4rKBH63qswhBM76VQTtuOtlkti66mE/WXlkVBsD6j&#10;ap+o77V9atl0y7Q+o39uCKZgT1cCqt/0PL2fll3fz6Xv9NI+JfkMJBTM69ZRtTe5lbUwBFOfavmP&#10;PfbY+FzpPZMQTNuAllVBv/Ybyf8Equ1TYaKuOtXnV59tbZsAAExGhGAAgElJ4YQO7sfSgXRyUCo6&#10;4NPthjro1IFhQgfHCnh0hUjhLWMJHewrRFCQowNsUXimg87k90K6WkUHzvqOHtHVVwqLdHWLwpIk&#10;aNNVNQptFGrpVimFWGNvI9MVUXqeQgu9XrdmJc9REKCrRNR+tb1w0oG9KNxSu/Va3eanflKwcuKJ&#10;J8b3QOnWQwUr40n6Rbe6KZzQ7WMKTfQ9SwpO1Cfqex3Mj/XII4/EbV9JCKZAQl+krit+Zs2aFT/r&#10;b+o/LVtyBZt+1+sSei+tMwVjyS2QOsDfZZddYjnVxwpe1I+igEABnPpTz0nWj9arwtIksNA8FB6M&#10;R+GG+kzLp3WfUJCgdTQerVf1lW6vU1uSdaz+1/IprFIQo1t2RaGnvp9N/adbCpMATBRcJNuzghFd&#10;0ZP0j0LD5DZKPafwfxdVuKJQZLzAJnmd+kwBp95XoajWp77nLLklVgGu+ju5YlChjUJLBVWi+ehq&#10;RQWIhx9+eATHWrf60nptYwrwNC/Ndyy1V9/3pn5VaFkY+qhNeh9tk0m7ElpXuvor6VNtN1p32ibG&#10;hmWiq8y07gv7TNur5q3tMpH0iZZHAWbhVZlqg9aLllGBUeGt1AkFU3ofBeJSuH0o7NPnNqFwV7fK&#10;ap66TTG5jVn/6v11C+Z4n0PNM9mW9T66fVn7hISWVf2mbU9t1vpPrvhT2K0rzfQl+ElILOozbY9a&#10;X9oexwaWAABMFoRgAACkTCGMghPdYpgEBwAAAAA+XoRgAACkTFdr6MouXWUCAAAA4K+DEAwAAAAA&#10;AACTHiEYAAAAAAAAJj1CMAAAAAAAAEx6hGAAAAAAAACY9AjBAAAAAAAAMOkRggEAAAAAAGDSIwQD&#10;AAAAAADApEcIBgAAAAAAgEmPEAwAAAAAAACTHiEYAAAAAAAAJj1CMAAAAAAAAEx6hGAAAAAAAACY&#10;9AjBAAAAAAAAMOkRggEAAAAAAGDSIwQDAAAAAADApEcIBgAAAAAAgEmPEAwAAAAAAACTHiEYAAAA&#10;AAAAJj1CMAAAAAAAAEx6hGAAAAAAAACY9AjBAAAAAAAAMOkRggEAAAAAAGDSIwQDAAAAAADApEcI&#10;BgAAAAAAgEmPEAwAAAAAAACTHiEYAAAAAAAAJj1CMAAAAAAAAEx6hGAAAAAAAACY9AjBAAAAAAAA&#10;MOkRggEAAAAAAGDSIwQDAAAAAADApEcIBgAAAAAAgEmPEAwAAAAAAACTHiEYAAAAAAAAJj1CMAAA&#10;AAAAAEx6hGAAAAAAAACY9AjBAAAAAAAAMOkRggEAAAAAAGDSIwQDgOVQUlJi66+/vv3Hf/yH/eIX&#10;v7AXXngh/5fx/eEPf8j/NLHXX3/d1l57bRsaGso/snxGRkZsjTXWyP+2pFVWWcX+6Z/+yf7lX/7F&#10;vvnNb9qRRx5pAwMD+b9OrLOz06688sr8bwAAFI8LL7zQvv71r9tnP/tZW2+99aympib/l4+P3nfu&#10;3Ln53xZTrbDiiivmf1t2qhNefvnl/G+LnXTSSVEnaPrSl75k22+/vc2fPz//1w929dVXW1tbW/43&#10;AMgGQjAAWEZvv/22/exnP7N77rnHysvL7fnnn7cf//jHdtlll+WfsZiCqUWLFllTU1P+kYkNDg5a&#10;c3NzPP+j0HuttNJK+d+WpBDuhhtuiAJe7T/33HOjyH3jjTfyzxifnv/9738//xsAAMXh+OOPtx12&#10;2MHefffdCIMefvjhZRrLEx/1hNZYCq3eeuut/G+Laf6/+c1v8r8tO9UJL730Uv63xY477rgIvmpr&#10;a+3999+3O++80375y1/aI488kn/GxFQDlZaW5n8DgGwgBAOAZaCASmdeL7/88vwjOXV1dfbtb387&#10;/n777bdHQbjHHnvYt771LVu4cKH96le/yj/T7Omnn7bvfve79pOf/MQeeOCB0au3XnvtNVt11VWj&#10;sL3vvvvsc5/7nB111FH21a9+1bbeeuu4KkseffTRaMPXvvY122STTSKIkw8LwR588MH8bznbbbed&#10;HXzwwfHzQw89FK/9yle+YptttlkUwaK2/d3f/V2cBdckRx99dLRdy3bEEUdYd3d3PA4AwGSx8sor&#10;2/nnnx9XTY89OdXe3m677LJLnEzSSTEFZKIrw++++2774Q9/GCHak08+GeO6nrfRRhuNjtcKjL7w&#10;hS/YFVdcEWO8rixvaGiwvffeO34/9thjbXh4OJ6rcfjaa6+NQEp1ht5LdcXYEGzGjBkx1uu9ttxy&#10;y5ifqHZQDaH3O/TQQ+13v/vdhCHYnnvumf8tRyfP/vu//ztO0umk2IYbbhhXxul9VcuIriz/+7//&#10;e/vUpz4VdYnaddddd9lvf/tb+8Y3vmHbbLON1dfXx3MB4JOEEAwAlkFfX5/94z/+oz3zzDP5RxbT&#10;bYYdHR0Rgikw0i2SjY2NUTwnIZh+15VVuhVBBaVCrt///vfxt7EhmG5dVJGpgG3TTTe1c845J56n&#10;11VVVcW8FF6p0NR7LG8Ipt91m4Vofsk89fiXv/zlKHrfe++9KLp1m0Nyq4OuHlObFJQpEFMBPPYA&#10;AQCALFOopHFd46fCoWnTpsU429vbGyGXxmSNhRUVFTF+ip5/3nnnxeMKyqqrq+PvuoLs8ccfj4BK&#10;J44Ugv3P//yP3XrrrTHuKvzSybNZs2ZZWVlZnJBSgCYKwTbffPN4j1deeSVOkL366qtLhGB6D4Vk&#10;er3e+/rrr482q72qH3TCS6GYrur6t3/7t2UOwWbOnBk1T2VlZSy32q326uq4tdZaK8Z+Pa66Rl/p&#10;oDpBj6mtqlUUfumKso033jg/RwD45CAEA4BloGLvH/7hHz40BPv1r3+9xHduJSGYwi0FVQqYpKur&#10;KwpsGRuCfeYzn4kCVi6++OK4skwee+yx+I4vvcdPf/rTOAOrYnt5QzBdhbbuuutGwarCWO+tdmqe&#10;f/M3fxMh19jbIbVMZ5xxhq2wwgrxXAVkG2ywwWg7AQCYLFpaWmzKlCm222672Re/+MUY3/WVAhp3&#10;kyutCikcS2hsfeqpp2z11VeP8VJXien7thQkafr0pz8d473ouzd//vOfx8+iq9B0lZgoBFMAl9Df&#10;Lr300iVCMH0dg06I6cSYxnNdiaW2qP26sqzwqw80bi9vCKaQTbeE6upz1R56X30nanKF19jbIfX+&#10;qkf0XP1N8wCATxpCMABYBipqFSglxWlCheB3vvOd+LuKZD0nuZVBkhDs/vvvXyIE020KCpRkbAim&#10;q7ESej8V4aLn65YKBXL6stz//M//jEJ3eUMwffeHzg5rPiq+58yZEz/r37/927+NM9hjQ7AXX3wx&#10;ziLrTLCuilO7dDUZIRgAYLLS2H7HHXdEAPXOO+9ECKYrrsbS1VgJneTSrZLPPvtsjK36ni2FYAsW&#10;LIjASKFa4pprrlli/FZwpqBLFIIlV4VJ8pUM44Vg+q7Se++9NybdNtna2hq3KKq+SOiE3fLcDqnb&#10;HFWz7L777jHfnp4e6+/vj6vYdYWYjA3B1BbVRVpuBWn/+q//mv8LAHxyEIIBwDJS8KTQSFdSqQCc&#10;Pn16XD2lq7Xkg0IwhVU/+tGP4kytbjXU1V16rixrCKaCWFeDqZDWd46oGF+WEOzGG2+Mq7t0G4P+&#10;x6vki/FVzOo7QvSe+l8vdYumrgRTCKYz3fpOD71GP6uNuk1Ttz1oUjFOCAYAmGz0PVzPPfdc3Nqn&#10;q7922mmnuP1fY6bG1GOOOSbGYf1t3rx58ZpkrBcFQAqDNPYqINJ4/VFDMI2zCt90S6W+bkHvWRiC&#10;aWzXeKywTFdt6bm6NVJj84477hj1g26zvOWWW+IKrolCMP1HAAr3VAuoJtCVXMkX4x9++OFxC6jm&#10;o9s4/9//+3+jIZgCMbVNJ8gUGKot+koIBX/777+//Z//83/ieQDwSUIIBgDLQUXs2muvbf/8z/8c&#10;oZYK5YTOFquYLQzBkkJVFDzpzKy+80O3VSbfy6WASYVvEoLpFoaEbpXQWVjRWVWdydWX3OpLe1UQ&#10;JyGYbpMcjwp2FaEKzBSuHXbYYUvcrjl79uy4RULfNXLRRRfF8xSCaZ76b9N19VdSxKpY13eZqNhX&#10;u7gdEgAw2ejKbY2pGv/09QQKvRSAJXTV1P/9v/83xs4nnngiHisc60Vhla6m1pipk1l6fhKC6URU&#10;QoFb4fi95pprjv6P0/ruLV3hpffRa/S9YKJaQSewEgqnNA9ddaX/fOe2226LxxVKKcBTAKf/zEbP&#10;GS8EU0incV6TbtXUl+krxErof69ebbXV7L/+67/s5JNPji/JT0IwhW+qH/793/892qXbN9VW1TGX&#10;XHJJvAYAPmkIwQDgY6LASUGY/t12223t7LPPzv8FAAAAAJA2QjAA+JjoOzX0vV767pATTjghvlsL&#10;AAAAAPDxIAQDAAAAAADApEcIBgAAAAAAgEmPEAypWbhwYfxPM52dnfHfRTMxMTExMX1SJ/0nE/pi&#10;Z/xlqRZQ347X50xMTExMTJ+USces9fX1MW5hciMEQ2q6u7vjf9A7+OCD7dBDD2ViYmJiYvrETuuu&#10;u67NmTMnP4LhL6WxsTH+l9rx+pyJiYmJiemTMumYVf+ja0dHR34Ew2RFCIbU6L+T/tSnPsWZdQDA&#10;J96tt95q7777bv43/KXozPpZZ52V/w0AgE+m4eFh+8lPfsJ/XFUECMGQGkIwAEBWEIKlgxAMAJAF&#10;hGDFgxAMqSEEAwBkBSFYOgjBAABZQAhWPAjBkBpCMABAVhCCpYMQDACQBYRgxYMQDKkhBAMAZAUh&#10;WDoIwQAAWUAIVjwIwZAaQjAAQFYQgqWDEAwAkAWEYMWDEAypIQQDAGQFIVg6CMEAAFlACFY8CMGQ&#10;GkIwAEBWEIKlgxAMAJAFhGDFgxAMqSEEAwBkBSFYOgjBAABZQAhWPAjBkBpCMABAVhCCpYMQDACQ&#10;BYRgxYMQDKkhBAMAZAUhWDoIwQAAWUAIVjwIwZAaQjAAQFYQgqWDEAwAkAWEYMWDEAypIQQDAGQF&#10;IVg6CMEAAFlACFY8CMGQGkIwAEBWEIKlgxAMAJAFhGDFgxAMqSEEAwBkBSFYOgjBAABZQAhWPAjB&#10;kBpCMABAVhCCpYMQDACQBYRgxYMQDKkhBAMAZAUhWDoIwQAAWUAIVjwIwZAaQjAAQFYQgqWDEAwA&#10;kAWEYMWDEAyp+WuGYIsWLrSFvX3xb6GFvnNb2D+Q/235LVq0yBb29cd8EvGYzzN5bOHgoE9DtnDA&#10;Hxuz7GrPSE9vzKNwXppGunvi30UjI952//uYto+lvy8aGMz96/Na5O+p18bf/H0XaV5LPOa/67GC&#10;1yVG26LH9XNPX7Q91xb/WW30vyXtjvl80LyiD8aZl/eTnht/z6+fD5qXJM8d/VnzLWiXXpvMd3SK&#10;No7Ev4Xib2qL/7vQ+yNep+cW9M1S7dLfx2mXJP082q7CefnPucdz77doZNnaVfgcLefo4/FeBY/r&#10;sfHmVdDPMeXbPvp4Ms+x88o/p3B+I97+4daO3ON6fb5v1O/Dre02om3c56m+jHnlt7eY9HPBvJLX&#10;R79rvvXNuf7R7/H4kA03t9mIFx563UhHV8w/Jv+5cF7SM7/Sekqqcq/Lz2uoq9t63nrPBts6bLiz&#10;y4bbOz+0XTK6rn3Z+qobrL+sOve7t0190PdOiQ368kq/v+dAS1u8R//8iphnIbWn/71y629osX5/&#10;3XB3rz9nofUvqPR5dPhr230elUu1AX99hGDp+DhDsPi8J/u2gp//HLHP8/3cSH7/l4j9ifalyzD/&#10;3P4k99yYn4/xsf/L76sTMU4U/J6IMVjPTZZL89I+1f+Ncdtfs8Ryq23jzGeseG7+dZrPiO9DY7z2&#10;35eX3k/73ahltF9Xe7XcBe1J9qvxWMF7j6Xnjr4+PyVG55W8Xj/rsTHz0etVh+nvqrui9tI44fth&#10;tTFeP0E/Fc4z/k3eZ8y8cv/m1oXGlnht0q54be41hZL5FNJz1abhzu7cvLQO9LyCeX2YEa+5h5pb&#10;c9uElt1/T9o19vXjtStqVn9d/OzziDHex2NtEyNaF/78qBP9b4U+rI0awzUvvS76Tn3v8xrp9Z/V&#10;xg95vZ471NBsw/nnD/oYre1sSGNpRa2P+13+b531V9bmakL1m5bbp9iGxixnonB5tL0O+biu+RbW&#10;g2qr2qzftb7j8XHaqfcd9DpkqLvbt69O63zjbeur8jbV1FvPOwui3VHLaHtR3+pzovl6G8ca9j7X&#10;a3rfL7Mhr2GG6pty761+0r8FyzP62DjzSRSua/0b/aJlTmrd/GOaV3JMMpHR9efPjWXSMozTruWV&#10;bGfRBq+Zxm5jHyb2pT79JRCCFQ9CMKTmrxWCaSfaM+tNa7/pQeuZ+Wb8LipgOx582tpve9gGfLBM&#10;Hl9Wen7//HJrv/Uh63ripdhJx2PlNdY+5WHrfPhZG6jwn29/xFqvvMNarr3HOu570oa7ekdf3zf3&#10;fWs8+XJrOv8m63rh1ZiX2tQ2Zao1Hn+Jtd/9hHU++ZK13zzVet98b8I2xvv6wXjPtBm5A3QfJHue&#10;mWm9r861oaZW6352pnV5e7oef9F6ZrwRj/U8N8u6n59tva+/E6/rf7885hPzeq/MWi65zVq9z7pe&#10;fNWaL7jJWm+8z7oee8GaL7rF2m6Zaq1X323Nl0yxntlzfT6a1yzrfWNebl7++mReKgQ67nnC2u99&#10;yrpeet2aL/R5XX+vdT8zw/v+EV++6dZ23f3WfLHPa9Y483o3Ny9RgNB6kz/3wput++U3vD+f8j56&#10;3P992h+7xdrvfMw6pz4b/dj75vs2UFoV02Btkw0uqLShxpbReS30Iqt/QYX1eN90z37bOh96PtrT&#10;89o86873Tdezr8R20/Vsrk3RrjnvjvZzMi/9q0K6+7lcP7ff8ai1+zKrT5N59b1bah3x+JPe5/Ns&#10;wNfXYF1jtGvQC7rRdnnxoVBE7eqdu8AGahpyz6ltzL23r9eeV32d+d/VX3rtgD9f7RmYXxH9PTov&#10;L956Xp5jHb6Na9vve+u9fNsXWPdLr/l2+pB1Pj49to+eWW/FvAZ9Xvo8aNsd9DZGaOPz0+el4cyr&#10;rXrHo63VX9ft24X6pnv669Z6w31WtdPRVnv4edZ284OxTvtLq3NtnTEntjm1N1lO9X2Pv3/zRbfG&#10;Omw442qr3Gg/a/T5d/pnROuy4cRLrGKzg6zuyHOt46FnrXb/P1n9cRdZ/fEX+c+nWZf3q+alqfmq&#10;u6zkf1aIqXTzA2NedUedbyW/3cZKPuWP/2gjq9jyEKva/kjr9G24+5lXvF+8TWqbt3Gwrml0XsMd&#10;3daTX9f6/JV8bQ0r+dKqVnPIGdFP1bsfbyVfXMXKVtwh2lPytTWt5HsbWsmPN7GSr65p9cdc6MVf&#10;frvwIrDukLOs5CurW8mnvR1fXs2qtjg4liFe90N/zfc3ip8bTr0i3h+fHIRg6fi4QrCF/vnTWBj7&#10;/jY/ePSD5Nz+dvE4sLy0f9a+vOWSW63xjGt9jH075jXSPxhjtPZzA+V+8D3BAWA8t8cPan1/3PPc&#10;bB+TWuN1rV4fNF1wg7X52JWMLSN9A7EPHvQxbGRg8QGdftZ+TONchPDVDbFv0jijsVA1h8ZljQca&#10;67VP03590McStX8iek+NkeqjPh+7Wi6bYnUHnWntdz3mB+m5A91lpedq7Kne9Tir2edk30ffaS2X&#10;325d017JjVn+Hr1vL7CeF1+LSUHBUHNbbl15mwvfSz9rzFJd1fHwc9b15Muxjx7WiRHvS/XPQFm1&#10;DVTV2YC3O2ogjV1ea+m1mgaq671eudWaL51iXU9NtwbfT9cdcZ7VHXuhlW+0v9Xse5r1eC2ksXTQ&#10;51V40K1xdNDrulgXvu30zSuJ8UMnMnq9nxuOvSjm1Xj2ddZw0mXWGjWht9HXiZYl2QY1zsS4n1+f&#10;apfCJP0ejymgybe3771Sqz34TKvZ88SocTRm9b7tY7wvR/SRTkb58yai96058HQrW3cvq/extOXS&#10;2635stujviwci0fbMKZdarP6Sn0W24LXehWbHmDlWx9m1XufbI2nXxPjfPNFN3tNNjVOMIleO+yf&#10;tWR5x34Ohtu7rP7ky6xicx/bj7/Y++18qz/sHGu/f5r33aUxDurzEMvon9exy6jf23w7KF97T6vc&#10;6Rir3NXH4x/4GPr7ba3kZ1taydfXspKfbmYl/7uKj7trWNPFt0QNqM9sl4/1qnlUN439HERN8trb&#10;Ud+2XHOvtV5xu5WuvpuVb3aAtV53X3y2ul961eqPviDGeNWKqje7nns1F1QWtFP9qRq15HfeptV2&#10;99pg41wdokl1iv9b6f3YeNoVPr/zreGsa6x6txOszvtBdW3hZ139VbHVIYtf73VG6So7W+NZ10ad&#10;3fP0K17XvR/9HOuttsFrGt9WfFseG17p70vsU/yzo75RrazPluox1YXxWfLPQa/PN45v/LhBJ/8K&#10;aV59vo7qvP3aTju9rmzw5VHdpn7uVru8Xv2g/c1EVBfXHna21fr2q3XdfP6NsQ9SuPxhog+aWnI1&#10;+J2PRpBZuG4+CkKw4kEIhtT8tUIwXTUSYYvvyFUc6ncZ8EGx/c7Hc6HJ7Y/aQi9il4fOmkSI8Mhz&#10;MRgOeXGis0waNDr9oF3zbLnmrjiQrjviXGs674Z4v/6574++vu2G+30wu97qfeDXQX7HA09b04W3&#10;5p5/7g1+IH9eBFCdj3rB68ugMy7jWagzRc/O8oL8Hev2wajLn9878y0vjGdZ1yMvRJGpUKvj3idj&#10;MI/Hpr9hXU/PsLabH7De196JUGxhb2+c+em463Frue5eLyButZq9T4kioOGMa2KAa7nmHqve7zRr&#10;OPlya7nWn+OFX4RsPui13Xj/4nnpjJCva71Px33TYlCq3fdUn9e91nDmNV7w32gdXvgoSNCAHvM6&#10;S/N6xQdRn5f3TeG8pM+Lo+ZLb4tAsWafU6PfW298IAqTlqvvjqKq+Tzvr4ees7ZbHrR+X8cqOntf&#10;mRMHAIOl1XEWVLQd9L70ehTqareCuc6pz8TBjcIshY8afLXdNJ17vRfeubBI7deBjw5gknbprGWv&#10;Dmq8n1VItFx+h/f1U/HcnhdejT5vvf6+WN62G/zfex6PA5ReL3gGVdR6ITLarq4e6/U+633F15+v&#10;nz6FU972aKtCJf+3/Zap1p2fr4pjFS09/vPAgool5jXsxYDaoW287aYHYv1rG1FBoSBT25u2L20z&#10;MT9/v8HKOut/a771+wHKYJW3zYuhWD4vqqr3PMlqDz3bKrY/Iopf9U2jb9dV/nuNHyyVrbd3LLu2&#10;/VZtC6+8Ge+hftX2qOJMbRv2wkR9oz6pOfFSK1tnD6vx7b/UC9uGk70Q9jaVrLSTVe1yjJVvcbCV&#10;b+CF/AmXWJm/T+V2h8eBhj4vI154K5yrWGUXK/ncSl5g/sGL4LVjXiU/2TRXNH5+5dy/K+5olTsf&#10;YxWb7B/BpPqk44Fp+XbNzF094cVSvw5k9dnwtpZ4u0q+uoZPq1vpd9a32nOvs5Iv+Pz855LPe5H9&#10;GX+/H3mB+1n/9/P+/nrPr60ZB0nS+8a7/rsX5d/wSW341rpenK8aIVrJj/25er3m96NcgKYDWnxy&#10;EIKl42MLwfwzrX2+9p8KRzTlxoHF+8jlpasSFNw3nn51jFdtPv5oHBjy+Wpfr/22xhuNo+PRFRYD&#10;75XHflxjj8IU7YtbrvHxyw8mNU6qfoh5VntbK2ojgBlubM3PwQ8Sy6tj7Itx7uYHfWx4zXpmvOn7&#10;1Put5Qofe+55Msa0AX/dwPxKf7/SuFpGfaG6YyLqk+gvf27rzVPjYF9TwylXWJ/vyzQOLCu1v9HH&#10;+RqvFSq2Ocwqt/Uxw8cGjdddPrZqXO5+6uUYV9UHfW/My53EGTNOi+YV+2vvl+bzb4o+Uv/1+ZgU&#10;7dWY9W55tFHrWGNhLrTKjV3q8467vaa56m5r8vG92muHuqMusMpdjrWSFXaw8k0OiJMkDSdcGieu&#10;BstqbKS1I//uPiYr1PHHBstrfdyfZX2zffz3sV4ns5q8RtC8qv54vJVvfpCPTZdb/bEXR52k5ep+&#10;8mVvky+Xj/Ma1+OkXH59arwZqmuK+WrSz3pM9ZzCG9Ve1XudbNW7HR/jfNQD/t6j2/AH1NKdjzxv&#10;5RvvZxVbHRphTP0JF/tYfWNstxE85sfiaENNY347q7XhfECsurblyruizxr8NVU+7ioA07hVucNR&#10;Md7X+tRytT/HazLVP6I2RciSX4/6DBbSybPK7Y/M9f2vtrKqXY+N/qvY7EBrOO1K39au9Pe9M/d6&#10;n8/YZRyqa7TydfeyKm9DyQrbWcl31/Nxd/NcuKQa4Jtr58baz6xoJV9a3cpX3CFOBqsWUQirWqTj&#10;/qeidig00tZhrdfcG7Vl/bEXWen6+/i0t5WsurNV73GCdT7xktV7rVJ/1IW+Tf/Jag44PT63mp9q&#10;pcIrExVOla27p5WssVsujFN7CqfPejs/t7LX0adajddTJavtGicRq7xPWi67zddHfX5Ovh6feNHn&#10;sdri1356BStbe4+otVqvutN6Z82NWjSu2PS+Vi0Tj/lnQHVWIZ2cK9yn6BhowLfrrkeft8Y/XRU1&#10;uIJP1dm6ql2BYBzL+L5msLI2P5ccXR3XcuXtcbKxzuvvyl2O83V3mR8nXBu1WZxk9DaM7edloYsF&#10;6g4/12qOPM/KtZxeK6pd2u99GJ141OdE+2jVu9ona3v+cxCCFQ9CMKTmrxaCDQxEUagzTfpXv8tA&#10;dZ213zTVC6rH4kzHB13yOx6dKYwBwosrXU021NYe88iFYo97cTo1d1WXD5T1R18YxVL7jQ9af35H&#10;rtcroGg4/lKrO8EHDx+E1BaFPHV+wN94kg+4Xnw2+8Dd7jvzzvufXupsTELz6pnuRbUXWQq+YgB6&#10;4bUIN1Rod097xdoUTvjA0P1U7rEef0xXsOkqrXi+F9Kaj6auR1+05otvtcYLb44zc7riq/FPXvSf&#10;d4M1+cBY6wNfPH7RlCgadGa164npUWjGvLzI0nxUfPbOeS8CvLYpD1mjFzkxLy+qWq6+Mx5vPOf6&#10;OIMa8/IDARXFmpf6tXBeor5r9kJObVPB1Ob9HgGd952uHqrXv5d6f/mgrYE0QjAvQFVgx8DvA77a&#10;JApPenUlkPeX3qv1hvvjdTqo6PLivPOxF+OAQtuN/lXgozPQCpDUzxpck3Zp4O17e370c+tld1jz&#10;lf66KY9Y+wPT/LGXoxBW4aWAVAN6XCXoB0K62i0KYBX9Sbv6BqJgU2GjsKbP+0/PUcGtx1TkRJip&#10;otj/rjPROmun9sRBRMG8dIayU9u9b1ftd/tBkxc7ansS3EZQq7PzCvg0LwVu/noVdf1vl8TPg1V1&#10;sXz9FdVWs9dJVv3HE636gD/FelffNF9zl9V6MVe1+wledB9gzVqvfpCiAxa1qcMPXvQ5iQNEn7/a&#10;NtzdE32hwLDu7GvjrLACKh1ENJ57ndX79lC24T5WsfWh+TPPJ1ntIWdZuRe+VTscEUGctr+4/N4L&#10;eV3hlVwJVvKDjWNeZX/Y3kq+sGqucFRxvMoucUCgAk3hbxxUeQGrz4mCMH12VSzF1YFP67Mx3cr3&#10;PMHn4UXsF1a2st9vZ/U332+l39sgzjCXfGk1K9PVX99cJ1fUKtj61rpW9sutrb8pd8Da5wc1Zb/Y&#10;0ovYfBD39bWs1J9f9vPNcoGYF8LRRj32m21sIH+LJT4ZCMHS8bGFYP6ZVlig/acO9nSyYOz+dnnp&#10;FjGNm42+/2k85fK44lfjgK5i6nn+1dhH6yTJRLfiaF86UFkXB4jx3LfmRx3QfPVdcdWorgTT/jjm&#10;qauyFCj4fl1X1yQG/fH2Wx/OjXMPPRMnizTuqw5p8QPj9lseihNZcUWHL2tc1RuhUFW0fyLqkyTs&#10;aff9o05Q1fnBvsbnuGXb276s1H6N51U7Hh1XslTvc0pc8a4rO3pmzokrweLk2eMvRT/oaqNYP2PG&#10;adG81OeqqxQStPly9/g+PAKrfCDUP6/U+rwvB3R1jI810W/5sUuT9vkK0BrPus7qTrrcag8+yyp3&#10;Pc7K1tvLytbZM0Kw5ituz83T+1uhQkInpvSY5ql126eTcz5G9M55P66Q17yqdjveKnc62uqPusDq&#10;vTZpveEBXy4fU31sGViQ2wbjCnDNJ78+I4DKX/0WVz75z3pMy9t25yNWvdtxPpYda3WHnxc1SdQD&#10;ukpK27Cv0w/ahrt8rNUJn7J19/Zl1MklrzF92Zu8ftKVYMlYHG3Q1Wpq4/zK3Ncd+GPdL79uzed6&#10;reV91uzjnq5IK9toPyv55VZWscORVnvAGdZwutdzXiM2X3Cz11q5Ez+xDeUDNa2XsXV17zsLfJs4&#10;xiq2ONjK1tw9+q32oDPixGqErkde4Mv+6GhQM3YZdatjlfeJao3SFba30l/6+KqTUl/0cVQnmHxc&#10;jhNfOsHk436lb3u9b74bdVLb9fdFja3aRLfbFRrp7o26JerIEy61cq8hdCKuZOUdrfbwc7x2etGa&#10;LvHa96CzYltWUKYTfapvdNV74WdjoK4hThTGlWC64lvjfBJi5afS725g1fufZtUHnmFlunp968Pj&#10;pF+r15+6einR/eY8r2k2XPxa1Rmr7GwV2xwexwWq2/X50XGN+jpOxvr2rzpxuHvxNiyxrgv2KQMV&#10;unKyIj4bTWddG/VYyw33xR0q/f64jl1U72pfM9SyOIQXrZe2e5/w7eB0q933NKv1/qg/4hzfZ1wS&#10;tZlO0Gr7V529vLpemGW1e3qt6bVa1S7HxTGRav7BMW0Yj5ZR61r7QN1Bo6vR9NifgxCseBCCITV/&#10;ze8EG+7otEEvbvRvQvfFx2XqXniNPVu1rLSDj9sMmlpGd7Sjl7c3NMV8dQYlzsiW+vNqG5YY1HVl&#10;l3bSCmsUWMS8dEtaTb0XWm9H+/SdDrmibPyrwBJqi87oDfvzVIAP1TXnvgNJ323Q0OKDX3OcRdN3&#10;McRjja1e/LRFsafX6V7+hObV/16pt7s62qVQZKCqNtrSP68klkNnNPUcvZ+KKE3jzUuXMA9W18VV&#10;RaPz8j7RQK++j1tU/H1UROnvHzQv9d1AZY31eyEVhakXuZr0/RBJu/R9Cep//T2+r8AnFf4jPu/C&#10;9az1pb/ptUMdXaPbQixPvm+GvK+03Qy1dSxul6+zpJ8L6YyzCgz1c7TLl3mkr39xP2tb8eXWGWG1&#10;RUWX1tP47fJ16e0a9j7Q9pR7zkDc/hGP++86Y6uCVf2rvorvqhhnXsPe9sGyqtj21SfRp1oGf636&#10;SYW3to8l5uXtVnv1fN0mEPPyIq9vflnuajHfjuL16hvfxnSLhh7vfWe+zzO3DavdsQ3q+7jUf/E9&#10;XfnQMN+uWGc+r74FXojdP80PtPwAwX/X433zyyOM7fECVm3rmf6a9c6bH5N+Vl8k1P46L+7rvIDt&#10;8c+T5qXbSTqeftnqTrzYWnUrsBdWXc95Yajborwto+3yNhYesGobS9a1psbr77fGy2+LW5/j1qW3&#10;3rfG06+ytseej/XcdMkUa/H303s0+cGAPheF1A5d1dk05SFrOuNq63r5jTjYa/KDh1Yvxlt09acK&#10;PP984JOFECwdH1cIpv3M6L7fxzyFC2P3kcsrGTe0P+ibO390P6T9Y7J/1v5Tz5uIag+Nwxovcvvc&#10;nriCKfZ/Grt8bIjn+Tz1s96v8CBbP0edoOf2+fJpX+u/x1jq+08FJBojkmXVwbH267o67YPaJXq+&#10;Xhc1gE6u+EG1gqaxYcayUH90v+QHw7PejOAv9qG+T02WWeOQvvcxHtP6GWc8TOi5MV5pOTXO+mu0&#10;r1Zfxtin8So/VsbvBWOX6D31/jrJofGk7413rNcn7Z91W5/aqJMzybwK+ynWuebvf4u2+3sMe1/H&#10;uvGfdZJN89L665szL27LjPFDX02g5Uq2QS3fmPUZ69h/H7uOtQ3pKwr0dQOxzD6p5hitB3y+H0Tv&#10;2/PmvLh9VMusK3v6ffyOOrBgLJZow5h26bOSe1153OGgIFVBZLe3SV8joNsL1Y9xotGXt/AqQbUt&#10;2ujLPXZ7i6vK3yuJoFfz14lAhRaqQ/reetf6vIZI+rWwjYW0/nUVd/fsN63b+123Y3Y89ZK1T33G&#10;mq6+y39+0RqvvMsar7kzas3oX9WT+nz4NqTtcql2+e9Rn/ry6LvE9Lr2R56zzudfydWYXsOpnu59&#10;/W3r9XWsWlr1XGy7Yz4b6kP1V9vdT1jHc694u56ziqPPtsar7vR64h6rPfVy635trvdhSW678Tbp&#10;NkTdjqtas3A7UH91zZpjtaddYXVnX2Ptjz6X+6oN7zttk0O1TdHuZHn02dEVhar3xi6jLLGu9dlR&#10;33R6/evHHKq7dNt4sq3HrcY6JvH+LmxTQttFj6+/nlfnRt/0zVsQ279+Htuu5aH1rm1XYblqrn6v&#10;ueLYaeGyzStuX/bjFa23wiv0PipCsOJBCIbU/DVDMAAAlgchWDo+zi/GBwDgoyIEKx6EYEgNIRgA&#10;ICsIwdJBCAYAyAJCsOJBCIbUEIIBALKCECwdhGAAgCwgBCsehGBIDSEYACArCMHSQQgGAMgCQrDi&#10;QQiG1BCCAQCyghAsHYRgAIAsIAQrHoRgSA0hGAAgKwjB0kEIBgDIAkKw4kEIhtQQggEAsoIQLB2E&#10;YACALCAEKx6EYEgNIRgAICsIwdJBCAYAyAJCsOJBCIbUEIIBALKCECwdhGAAgCwgBCsehGBIDSEY&#10;ACArCMHSQQgGAMgCQrDiQQiG1BCCAQCyghAsHYRgAIAsIAQrHoRgSA0hGAAgKwjB0kEIBgDIAkKw&#10;4kEIhtQQggEAsoIQLB2EYACALCAEKx6EYEgNIRgAICsIwdJBCAYAyAJCsOJBCIbUEIIBALKCECwd&#10;hGAAgCwgBCsehGBIDSEYACArCMHSQQgGAMgCQrDiQQiG1BCCAQCyghAsHYRgAIAsIAQrHoRgSA0h&#10;GAAgKwjB0kEIBgDIAkKw4kEIhtQQggEAsoIQLB2EYACALCAEKx6EYEgNIRgAICsIwdJBCAYAyAJC&#10;sOJBCIbUEIIBALKCECwdhGAAgCwgBCsehGAIs2bNsgsuuMDuv//++H3hwoU2derUKFyvvfZa6+rq&#10;iscXLVpkM2fOtLPPPjsOGBR0TYQQDACQFcUegqnov+++++zMM8+09957Lx5TgHXjjTdGLXDPPffY&#10;wMBAPD4yMmL33nuvnXHGGfbCCy9EbTARQjAAQBYQghUPQjCEKVOmRAC2ww47xO89PT22995729y5&#10;c+3CCy+0H//4x1Hk1tbW2i9+8Qt76aWXbNttt40wbCKEYACArCj2EKy5udnOOecc22233eyBBx6I&#10;x95++227/PLL498NNtjALr744qgFrrrqKltjjTXstddes5VWWslaWlri+eMhBAMAZAEhWPEgBMMS&#10;khCsUE1Njf3N3/zN6FliXRkm+n3zzTePnwvpTHFvb6+1trYSggEAMoHbIXPOP//80RCs0PTp0+3g&#10;gw+Og4R1113XSktL43GdRFN4VkhXk6tGUC1QX19PCAYA+MQjBCsehGBYwtgQTIWsCuLjjjsufj/3&#10;3HNt2rRp8bOMF4Idfvjh9stf/tJ+/vOfE4IBADKBECxnvBCsra3NVl55ZXvqqadscHAwrv5KPPHE&#10;E7b77rvnf8vRyTNdKaZa4Gc/+xkhGADgE48QrHgQgmEJhSGYArDTTz/dDjnkkPj+D7nmmmuWKI43&#10;22yz/E+L6XV6vm6pJAQDAGQBIVjO2BBMBwXbb7+9Pf744zG+KwRbddVVrbu7O/6u7w/Vya9CumVS&#10;dYAmBWiEYACATzpCsOJBCIagWxb0nR5bbrll3Mao4ErfA7LLLrvE7/q7it933nnHdtppp7i9QbdG&#10;7rvvvvk5LI3vBAMAZEWxh2Aa4xVYnXrqqXbLLbdYR0dHfJ+Xvv9T3wWmE1v6ugMFXIceemjcAtnU&#10;1GQHHXSQzZgxIz+XpfGdYACALCAEKx6EYAjHHHOM/dM//ZP93d/9nf3Xf/1X3N7wf/7P/7F//Md/&#10;tH/+53+OSV+Kr7O6Knw//elP2+qrrx4F8EQIwQAAWVHsIZhOhH31q1+1v//7v7d/+Id/sBVXXDFq&#10;gb/9278drQN23XXXeK5OjOmkmeqFE088cfRq8fEQggEAsoAQrHgQgiE1hGAAgKzgdsh0EIIBALKA&#10;EKx4EIIhNYRgAICsIARLByEYACALCMGKByEYUkMIBgDICkKwdBCCAQCygBCseBCCITWEYACArCAE&#10;SwchGAAgCwjBigchGFJDCAYAyApCsHQQggEAsoAQrHgQgiE1hGAAgKwgBEsHIRgAIAsIwYoHIRhS&#10;QwgGAMgKQrB0EIIBALKAEKx4EIIhNYRgAICsIARLByEYACALCMGKByEYUkMIBgDICkKwdBCCAQCy&#10;gBCseBCCITWEYACArCAESwchGAAgCwjBigchGFJDCAYAyApCsHQQggEAsoAQrHgQgiE1hGAAgKwg&#10;BEsHIRgAIAsIwYoHIRhSQwgGAMgKQrB0EIIBALKAEKx4EIIhNYRgAICsIARLByEYACALCMGKByEY&#10;UkMIBgDICkKwdBCCAQCygBCseBCCITWEYACArCAESwchGAAgCwjBigchGFJDCAYAyApCsHQQggEA&#10;soAQrHgQgiE1hGAAgKwgBEsHIRgAIAsIwYoHIRhSQwgGAMgKQrB0EIIBALKAEKx4EIIhNYRgAICs&#10;IARLByEYACALCMGKByEYUkMIBgDICkKwdBCCAQCygBCseBCCITWEYACArCAESwchGAAgCwjBigch&#10;GFJDCAYAyApCsHQQggEAsoAQrHgQgiE1hGAAgKwgBEsHIRgAIAsIwYoHIRhSQwgGAMgKQrB0EIIB&#10;ALKAEKx4EIIhNYRgAICsIARLByEYACALCMGKByEYUkMIBgDICkKwdBCCAQCygBCseBCCITWEYACA&#10;rCAESwchGAAgCwjBigchGFJDCAYAyApCsHQQggEAsoAQrHgQgiE1hGAAgKwgBEsHIRgAIAsIwYoH&#10;IRhSQwgGAMgKQrB0EIIBALKAEKx4EIIhNYRgAICsIARLByEYACALCMGKByEYUkMIBgDICkKwdBCC&#10;AQCygBCseBCCITWEYACArCAESwchGAAgCwjBigchGFJDCAYAyApCsHQQggEAsoAQrHgQgiE1hGAA&#10;gKwgBEsHIRgAIAsIwYoHIRhSQwgGAMgKQrB0EIIBALKAEKx4EIIhNYRgAICsIARLByEYACALCMGK&#10;ByEYUkMIBgDICkKwdBCCAQCygBCseBCCITWEYACArCAESwchGAAgCwjBigchGFJDCAYAyApCsHQQ&#10;ggEAsoAQrHgQgiE1hGAAgKwgBEsHIRgAIAsIwYoHIRhSQwgGAMgKQrB0EIIBALKAEKx4EIIhNYRg&#10;AICsIARLByEYACALCMGKByEYUkMIBgDICkKwdBCCAQCygBCseBCCITWEYACArCAESwchGAAgCwjB&#10;igchGFJDCAYAyApCsHQQggEAsoAQrHgQgiE1hGAAgKwgBEsHIRgAIAsIwYoHIRhSQwgGAMgKQrB0&#10;EIIBALKAEKx4EIIhNYRgAICsIARLByEYACALCMGKByEYUkMIBgDICkKwdBCCAQCygBCseBCCITWE&#10;YACArCAESwchGAAgCwjBigchGFJDCAYAyApCsHQQggEAsoAQrHgQgiE1hGAAgKwgBEsHIRgAIAsI&#10;wYoHIRhSQwgGAMgKQrB0EIIBALKAEKx4EIIhNYRgAICsIARLByEYACALCMGKByEYUkMIBgDICkKw&#10;dBCCAQCygBCseBCCITWEYACArCAESwchGAAgCwjBigchGFJDCAYAyApCsHQQggEAsoAQrHgQgiE1&#10;hGAAgKwgBEsHIRgAIAsIwYoHIRhCQ0ODvf7661ZSUpJ/JBdizZkzJx7v7e2NxxYtWmT19fU2e/bs&#10;OFjQzmIihGAAgKwo9hBM4/mCBQtifG9ra4vHNOY3NTXZq6++am+//fboeL5w4cJ47qxZs6ympiae&#10;NxFCMABAFhCCFQ9CMIRrr73Wzj33XNthhx3yj5idcMIJdvzxx9upp55qK620UhS/zc3Nttpqq9k1&#10;11xjG2ywgd188835Zy+NEAwAkBXFHoIp7DrmmGNsww03tAceeCAeUxi26qqr2uWXX27bbLONXXHF&#10;FfH4gw8+GI+rBlhnnXWsu7s7Hh8PIRgAIAsIwYoHIRiWkIRguvLrV7/6lXV0dMQZ329961txxvfJ&#10;J5+0888/P57T3t5um2++efxcSDuQwcHBKHwJwQAAWcDtkDka45MQTOO+ToaJxvJNN93URkZGbOON&#10;N46rxEUn0a6++ur4OaErw/R81QI6eUYIBgD4pCMEKx6EYFhCEoLNmzfPVlhhhShgZbfddouiWFeL&#10;PfXUU/GYbLbZZvmfFtPZ4n/913+1f/mXfyEEAwBkAiFYTmEIpj6566674mfZYostoi7Q1eHJLZCP&#10;P/64/fGPf4yfE2VlZfblL395tBYgBAMAfNIRghUPQjAsIQnBVMD+9re/tYGBgfh96623tkcffTRu&#10;iXj44YfjMRkvBFPopdfpKjJCMABAFhCC5RSGYPfee+8SX3uQhGCrrLJKfOWBqCY48MAD4+eEAjLV&#10;AZp0myUhGADgk44QrHgQgiHo9gYVttttt12EVroF8ve//71VVVVZV1eX/cd//EccHLz22mt22GGH&#10;RWH73nvvxfMnwneCAQCyothDsOQWxnPOOcfuueee+FnjvK7y0nje2NhoW265ZTxv5513joBMdcMZ&#10;Z5xhjzzySH4uS+M7wQAAWUAIVjwIwRCuuuqqOLP7mc98xtZee217//3348qvdddd19Zcc0278sor&#10;IxjTTuHggw+2tdZaK56n/z1yIoRgAICsKPYQTFdv63s+v/GNb9gPf/hD22effWIc15fla8xfY401&#10;bMaMGfFc/U/SG220UdQH++677+hXJ4yHEAwAkAWEYMWDEAypIQQDAGQFt0OmgxAMAJAFhGDFgxAM&#10;qSEEAwBkBSFYOgjBAABZQAhWPAjBkBpCMABAVhCCpYMQDACQBYRgxYMQDKkhBAMAZAUhWDoIwQAA&#10;WUAIVjwIwZAaQjAAQFYQgqWDEAwAkAWEYMWDEAypIQQDAGQFIVg6CMEAAFlACFY8CMGQGkIwAEBW&#10;EIKlgxAMAJAFhGDFgxAMqSEEAwBkBSFYOgjBAABZQAhWPAjBkBpCMABAVhCCpYMQDACQBYRgxYMQ&#10;DKkhBAMAZAUhWDoIwQAAWUAIVjwIwZAaQjAAQFYQgqWDEAwAkAWEYMWDEAypIQQDAGQFIVg6CMEA&#10;AFlACFY8CMGQGkIwAEBWEIKlgxAMAJAFhGDFgxAMqSEEAwBkBSFYOgjBAABZQAhWPAjBkBpCMABA&#10;VhCCpYMQDACQBYRgxYMQDKkhBAMAZAUhWDoIwQAAWUAIVjwIwZAaQjAAQFYQgqWDEAwAkAWEYMWD&#10;EAypIQQDAGQFIVg6CMEAAFlACFY8CMGQGkIwAEBWEIKlgxAMAJAFhGDFgxAMqSEEAwBkBSFYOgjB&#10;AABZQAhWPAjBkBpCMABAVhCCpYMQDACQBYRgxYMQDKkhBAMAZAUhWDoIwQAAWUAIVjwIwZAaQjAA&#10;QFYQgqWDEAwAkAWEYMWDEAypIQQDAGQFIVg6CMEAAFlACFY8CMGQGkIwAEBWEIKlgxAMAJAFhGDF&#10;gxAMqSEEAwBkBSFYOgjBAABZQAhWPAjBkBpCMABAVhCCpYMQDACQBYRgxYMQDKkhBAMAZAUhWDoI&#10;wQAAWUAIVjwIwZAaQjAAQFYQgqWDEAwAkAWEYMWDEAypIQQDAGQFIVg6CMEAAFlACFY8CMGQGkIw&#10;AEBWEIKlgxAMAJAFhGDFgxAMqSEEAwBkBSFYOgjBAABZQAhWPAjBkBpCMABAVhCCpYMQDACQBYRg&#10;xYMQDKkhBAMAZAUhWDoIwQAAWUAIVjwIwZAaQjAAQFYQgqWDEAwAkAWEYMWDEAypIQQDAGQFIVg6&#10;CMEAAFlACFY8CMGQGkIwAEBWEIKlgxAMAJAFhGDFgxAMqSEEAwBkBSFYOgjBAABZQAhWPAjBkBpC&#10;MABAVhCCpYMQDACQBYRgxYMQDKkhBAMAZAUhWDoIwQAAWUAIVjwIwZAaQjAAQFYQgqWDEAwAkAWE&#10;YMWDEAypIQQDAGQFIVg6CMEAAFlACFY8CMGQGkIwAEBWEIKlgxAMAJAFhGDFgxAMqSEEAwBkBSFY&#10;OgjBAABZQAhWPAjBkBpCMABAVhCCpYMQDACQBYRgxYMQDKkhBAMAZAUhWDoIwQAAWUAIVjwIwZAa&#10;QjAAQFYQgqWDEAwAkAWEYMWDEAypIQQDAGQFIVg6CMEAAFlACFY8CMGQGkIwAEBWEIKlgxAMAJAF&#10;hGDFgxAMqSEEAwBkBSFYOgjBAABZQAhWPAjBkBpCMABAVhCCpYMQDACQBYRgxYMQDKkhBAMAZAUh&#10;WDoIwQAAWUAIVjwIwZAaQjAAQFYQgqWDEAwAkAWEYMWDEAypIQQDAGQFIVg6CMEAAFlACFY8CMGQ&#10;GkIwAEBWEIKlgxAMAJAFhGDFgxAMqSEEAwBkBSFYOgjBAABZQAhWPAjBkBpCMABAVhCCpYMQDACQ&#10;BYRgxYMQDKkhBAMAZAUhWDoIwQAAWUAIVjwIwZAaQjAAQFYQgqWDEAwAkAWEYMWDEAypIQQDAGQF&#10;IVg6CMEAAFlACFY8CMGQGkIwAEBWEIKlgxAMAJAFhGDFgxAME2ppabGtttrKDjroINtrr73svPPO&#10;i8fnzJljG264oR144IG2ww472MDAQDw+FiEYACArCMGW1t3dbbvuumvUAXvvvbedfPLJ8fi8efNs&#10;3XXXtQMOOMC22WYb6+joiMfHQwgGAMgCQrDiQQiGCb3xxhtR3I6MjESQtfXWW9vChQtt0003tQcf&#10;fDCec/7559vll18ePycWLVoUz+vt7SUEAwBkAiHY0ioqKmLsT+qALbfcMsb3Pffc02677bZ4zi23&#10;3GLnnHNO/JxI6gBN7e3thGAAgE88QrDiQQiGCekM8P7772/rr7++rb766nb33XfHTuGXv/yl1dfX&#10;x3Meeugh23zzzePnxOmnnx5Xiq233nqEYACATCAEW5qu6D766KPjqq811ljDbrjhhjhIWHvtta2m&#10;piae88ILL8SYX0g1wnbbbRePr7POOoRgAIBPPEKw4kEIhgmVlpZG0Ttr1ix74oknbMcddxwNwRob&#10;G+M5CsE222yz+DmhormnpydupyQEAwBkASHY0jTW60TYjBkzbNq0aXElWBKC1dXVxXNefPFF22CD&#10;DeLnRHI1uGoBPY8QDADwSUcIVjwIwTChZ599dvT7P0RFrgrbjTfe2B555JF47KKLLrKLL744fh6L&#10;7wQDAGQFIdjS9N1fhx9+eP43G70d8o9//GNcHS66LfLMM8+Mn8fDd4IBALKAEKx4EIJhQtXV1XFL&#10;4/HHHx9F8HHHHReP68ownRnW4/quEIVd4yEEAwBkBSHY0lpbW+MrDzT+H3HEEXbIIYfE4/oPctZa&#10;a614XMFYW1tbPD4eQjAAQBYQghUPQjBMKPliW+0QNOn35HF9Sa4e098nQggGAMgKQrClja0DkjG/&#10;sA7Qv0l9MB5CMABAFmhMIwQrDoRgSA0hGAAgKwjB0kEIBgDIAkKw4kEIhtQQggEAsoIQLB2EYACA&#10;LCAEKx6EYEgNIRgAICsIwdJBCAYAyAJCsOJBCIbUEIIBALKCECwdhGAAgCwgBCsehGBIDSEYACAr&#10;CMHSQQgGAMgCQrDiQQiG1BCCAQCyghAsHYRgAIAsIAQrHoRgSA0hGAAgKwjB0kEIBgDIAkKw4kEI&#10;htQQggEAsoIQLB2EYACALCAEKx6EYEgNIRgAICsIwdJBCAYAyAJCsOJBCIbUEIIBALKCECwdhGAA&#10;gCwgBCsehGBIDSEYACArCMHSQQgGAMgCQrDiQQiG1BCCAQCyghAsHYRgAIAsIAQrHoRgSA0hGAAg&#10;KwjB0kEIBgDIAkKw4kEIhtQQggEAsoIQLB2EYACALCAEKx6EYEgNIRgAICsIwdJBCAYAyAJCsOJB&#10;CIbUEIIBALKCECwdhGAAgCwgBCsehGBIDSEYACArCMHSQQgGAMgCQrDiQQiG1BCCAQCyghAsHYRg&#10;AIAsIAQrHoRgSA0hGAAgKwjB0kEIBgDIAkKw4kEIhtQQggEAsoIQLB2EYACALCAEKx6EYEgNIRgA&#10;ICsIwdJBCAYAyAJCsOJBCIbUEIIBALKCECwdhGAAgCwgBCsehGBIDSEYACArCMHSQQgGAMgCQrDi&#10;QQiG1BCCAQCyghAsHYRgAIAsIAQrHoRgSA0hGAAgKwjB0kEIBgDIAkKw4kEIhtQQggEAsoIQLB2E&#10;YACALCAEKx6EYEgNIRgAICsIwdJBCAYAyAJCsOJBCIbUEIIBALKCECwdhGAAgCwgBCsehGBIDSEY&#10;ACArCMHSQQgGAMgCQrDiQQiG1BCCAQCyghAsHYRgAIAsIAQrHoRgSA0hGAAgKwjB0kEIBgDIAkKw&#10;4kEINgk1Nzfb4Ycfbquvvrr19PTYlClTrKGhIf/Xjw8hGAAgKwjB0kEIBgDIAkKw4kEINgltvfXW&#10;9sgjj9h//ud/RvF5xx132IwZM/J//fgQggEAsoIQLB2EYACALCAEKx6EYJPQT3/6U6urqxsNwW67&#10;7TabPn16/q8fH0IwAEBWEIKlgxAMAJAFhGDFgxBsErr44ovtlFNOsX/7t3+zqVOn2mqrrWZVVVX5&#10;v358CMEAAFlBCJYOQjAAQBYQghUPQrBJaGRkxJ588kk74IAD7IwzzrDS0lJbtGhR/q8fH0IwAEBW&#10;EIKlgxAMAJAFhGDFgxBsErrmmmts1qxZ+d8srgLjSjAAACZGCJYOQjAAQBYQghUPQrBJ6Ktf/ar9&#10;5je/seeeey5+f+aZZ+z555+Pnz9OhGAAgKwgBEsHIRgAIAsIwYoHIdgkpBBs/vz5tuuuu9rpp58e&#10;t0YSggEAMDFCsHQQggEAsoAQrHgQgk1C3/rWt6yrq8sWLlxoRx55ZPxOCAYAwMQIwdJBCAYAyAJC&#10;sOJBCDYJ6fvA9OX4og+zbodsbm6O3z9OhGAAgKwgBEsHIRgAIAsIwYoHIdgkMmPGjAicnnrqKZs6&#10;deoSEyEYAAATIwRLByEYACALCMGKByHYJKLwa3Bw0O6991676aablpjq6+vzz/r4EIIBALKCECwd&#10;hGAAgCwgBCsehGCTjD60+i4w0dVfTzzxhFVUVMTvHzdCMABAVhCCpYMQDACQBYRgxYMQbJLZaaed&#10;rKWlxXp7e+0///M/beWVV47/LbKhoSH/jI8PIRgAICsIwdJBCAYAyAJCsOJBCDbJrLPOOjYwMBBX&#10;gG2xxRa2aNEiu/baa+2VV17JP+PjQwgGAMgKQrB0EIIBALKAEKx4EIJNMuuvv35cBXbuuefaY489&#10;Fo898MAD9tJLL8XPHydCMABAVhCCpYMQDACQBYRgxYMQbJI57bTTbLXVVrNVV111NHzaf//97Z13&#10;3omfP06flBBs4eCgLRwYzP/250ljXjH5z4mR9k4bmWDnO+LPG2lpj7+PtHXElX6Sm9dA/PznSua1&#10;aOFCW9jbZwtHRuLxkY4Pa1fb4nblv5cu5tWfm9dIZ7ctzG8LQ40tNtTVFT+PtdAHoKHGZhvp7rGh&#10;1jYbamvP/yVHy7zI57Mo3y7NP5nveJLliX99kiE/KBtqaol5LfQ26z1lpLNrwmWUkd7eWA61TVPi&#10;g5ZneY3Xz7GM+baPJ+nn3LIufl7SNwv7+keXUf+ONLdN2GexDtUPPT027P0Ufe391F9Waf2NjTbS&#10;5cueb4v+HaqutxH/rI8n6eeh9g4b8u0jkfSzti1tY7Gt+c+xDU2wnNEu9Y23a6SrO/+oWd2dj1rd&#10;U9NtxNfxcENzbvn85/6350+4ToZ9Hv0Lqmyou9v63y+zQd/O0tJX32LtDzxlg22dNuDLV3vm1dY2&#10;Z17+r0urvfpOq33wKau95GZrfObl/KP4OBCCpeOvHYJp/7Jo0Pdj+XFJFvl+IhlD/hKS/exEYr/U&#10;0RXvOez7sWHfB8a42ONjio8lsS/UPjG/nx5Lj2v+Mf4lr9PYqt/HLNvyyo0bA7Fv1VgW47nvlz9o&#10;LByP2pCMOVrOpH/1rx7Xv2qz2h7PVZ/p8XHarjYM1jTasI838fp8naR9ezL26nWx7N4H40leo74b&#10;qmuK5ZNoW35cS3zYvGL88Wl0GfPPTcbcidq1aHhxPyTi/fOPxet8e4hljHWcHxf1Hv5vMt+Y5zjz&#10;Sujvsc58bNTrhppabbC5Nea5aMin/HLFe2s+48xL4+Kw11t6XMs62NBkw17zDNY12mBtQ64ffQwb&#10;bMnPN1lGTfrZ25CIx/LbgeaVbFcxL68HtHy5bcy3abUp/3q9Lllvo232x4d9eWI+Pmb3vVfmdWGH&#10;9fv20fPmu76NdPuytsQ4rnapP2MbG10H43/Wtbzds9/2MdrrGn+/vgWVNtDQmJuHal9/LFfz+We1&#10;YHkk2pq0Wcvo66mv1Guk+gbrmvue1d8x1Xrml1lfRZV1zZyT69v85yuer2XP7wPGGmxvt8YHnrSW&#10;p16OGmqwymssLY/6Kf/+o5+dMe0aK95L+wpflkJ636S+j/mqjz5kXpJsN3r9YIv3uepo/7mwvv8o&#10;hn29attTewar6qKvlke06QPavTwIwYoHIdgko8Dptddes0Y/WE288cYb8b9Gftw+CSHYkB/s9zw7&#10;K6YhP0BOBtWPYqil3Xqey8+rvunPm1dru3X7fDrvn2Yd9z3l85wZg2P39Net+aJbrPWqu6LthUa8&#10;MGib8rA1nnWt1R16ljVfcJN1eXuGvSiJZXxuZhQYf067hv1AXW3p1vTSa/Fz78y3RtvVcsUd3s7m&#10;/LNzVDC03/GoNZ593eJ2PfOKDfsyxrz8545HX7D22x62zoeftfYHn7baA0+3usPOtoHy6vxccjSI&#10;td/1uNUecLpV73GiVe1ybDy35/VciKtlG/Z+GSytssHKOhuoqMmtk+dm+0HF4mAkkevnmdb5wNOj&#10;/dw9802rO/hMn+8Z1nrTA9G+3hlzrNun5ot9GS+5NQq+sfRe+nv9cRdZ/VHne3/cbL3zSqz9oWdj&#10;XvVHnGsDlbX5Zy8/FRI9r7yZ6+fLbx/dXnUgkNuGZ9pwe2f+2YsNt3fllvHBZ6zj3ifieXqt+keP&#10;d9z5mHV5//e+/EYU0x1Tn7HmC2+2jnuejHVXaLCmwVouvtXqT7zE6g4/xxpPvszX3fPW5M8vWXVX&#10;K/nd9tZwxtXW6X2pvm3x7VTrp8nXuQrGQv0llVZ3yFlWsf2RVrH5gbFOu16YbT2vzo1lVP91PvZC&#10;bLd9by+wjoefi8fb73ps6Xb5563lstus/qRLo11qf7fPp2Lzg6zkUyvEVLHFQdZwwiXWMuUhqz3y&#10;XCv19lbvdoIX8UsWMgPV9Va954lWusrOVrLC9lbyhx2sYrODY/3+pQ20dFjZL7eykk//wcpX3slK&#10;vrl2rr1fXNW63y/LPytH7SxbbZfR5YnpMyta6wPT8s9A2gjB0vHXDMG0Dx2q9QNvHzOG6nP7VB2w&#10;DZb4GOLTBwVXy0onBnq0b/P9rfa7Y8dgjWtdT06PMbDlhvt9P3WxT5da+yPPWdu19/i+7XZrv+cJ&#10;63pqRoy3ClgKqY3af2scGPD9at87Pu7c/oiPadOsb+77uWXx/VrynyItj+G2jhgnNIbX+bim/XTT&#10;+Tda+60P+RjxlA34AenY5RmPnqPxPMZYH5P75rwX7Rr2fWDfnHfj8U6NR3c/Ye0+JvXMeivGXT0+&#10;UF6zxHvoYLrl2rt9P32S1R97odcTM3Ovf+xFa7323ujHvrd8ub2v4z2a2pZ4vX7WGKj+6nr6FWu5&#10;5u5YrsY/XWX9ZdWLX+e1hJ67cMQP6L3/4rHG1qXmpfa13/aItXv91aM2q+Z4eY71L6iwnhdfs87H&#10;vV3X3R9/73vTl7s6N/8Bf68B/1c/j/T0xbw0Bkf94tOAt6PNt4cWH/diLJz+mnVPm2GdPuaqLlF9&#10;p3Fa61q1wcCCytF5FYo2+vw0r+ZLb7NmHytrvH7S1H7no/G64daOCEP0em0z0X8F7dKyNPnYru2y&#10;1ftXP1fterxV7Xy0lW+wj5VvvF+MvzX7nOLzPdnavE2arz5Tql01r2Qb1PySOq33jXet8cyrrWb/&#10;061mv9Osasejo67TOmm95h5rv/9p6375TX99bl6D/lnteeFV63np9aiBo770GqvhxEut3ttWud3h&#10;VvLLLX383tFKfrGFlXx/Qytfd0+r3OFIrxlPtiZf9uYLbo6apMfr1tw6yPXbwt7Fn/UBr5XLt/T6&#10;4WtrWclPN7WavU6ykt9va2Vr7GZNXgOpz1WLNp5xba5W0Xaq+VT5Mnqbkn2K5t83d77VHXOhlfx2&#10;Gyv54UZW8rmVc+P3F1axkq+uaSVfWs0qNtk/ahfVS83X3BW1dIuvK30OCoOwgapaK1thh9EaoOy3&#10;23qfHWV1R5/vdfgbue2prilqXh1D5Najt8u3pbF108KhYet99e1YFtWHqtlE79f/Xll8Pnpe9j6a&#10;XxHz1bLEvCpql5pXbLu+n1M/ar13+XZa7euxevcTY1m07Xc+8nwEc8urv6wqt36Pv8TqvR+rdz7G&#10;6o48L06efpglPlPetggL/bE/ByFY8SAEQ2o+CSFYvw8QPTPf9Okt6/PBoHCwWV4Db8+PQkSDVt+s&#10;uX/evN5ZEMVU261TrfXGB+LnPgUg597gjz1kzVfdHe0tNOTFaLMXy43nXm+VWx1mLf6c5vNusL7Z&#10;c/Ptmhvz+HPOhgy86wPjjDcjAGu5/LYYQDXYNZ1+tbXdPNUH73uicC007MWA2tV0wY25dl19l7fr&#10;xmi/5qXgQ2GKgphWX7aaPx5vDadeabVe3HZOfTo/lxxdodR46hVWf+JlVurFSMU2h1rd8Rdb65V3&#10;xt91RjOKrZrGGIi7/cCiR8vvbdLjYw3MK4m/qaBv9QJRPzedeY2/90X+Hpda9XZHRKGkYqLprOus&#10;9aYHrdkPSnqen52fw2LdT0z3wvweq/EipvqPPvB7X7TddL/V7v+n3PIcc4Ev4/P5Zy8/FWgKoHL9&#10;fHcc9OisW68XPlq36suB98rzz15scH55bhn9IEbt6/HX9WmbV6E+fU4UWp1Tn43l1NVRETT5c5sv&#10;nWLDXnQW0mu0/LWHne3F5pFevF7nReA1Vrrarla2yQFRfNbuc7K15wNFhX/qt9pDz47iqZCCMvVz&#10;uYKqFXf0IvEiazzlMm/PlOjnRv9XP/e+/m4UaE2+7bff7u3yInbYi7xCvQphvU9UGFXtcFT0fb1v&#10;U1FgJoHR9zaMYqxyn1Pj/ap2OMJK1/yjv/a1/Fxyuh5/wUrX3stKN9jbi9WVrHz1Xa10vb2sww8W&#10;/tJU7JZ85g9W8o11rOR/8u1MJi/AC/W+Mc9K/nfVJZ+jac3d889A2gjB0vFXDcEGBv0AyQ/udNDq&#10;Y4R+H1IIUt3gB471cYXJn2uwrCZCkd7ZPub5WKKrKQppXNMBdddjL0YwoX1qg04aHX5e7LM1Zjae&#10;dGmEUT0vvh7PL6T9oUIBjcfdj79kXX6wqQNOBWcd9zyeC3C8DR/lAHTg3dI4AdTkB/pVOxwdIUjV&#10;TsdY2y0PWofvl3ueeSXG3Q+jfu179Z0Yj2O8efHVODDvn/u+9SrU8Nqk9bp7rdXn2/nQc/7z3THu&#10;qs+iNvPXJ3R1cd0R50ZooJNhLRfdal1Pz4jxoUmB0cPPWpvXTTqQH12vBW1UbRb1h9d9HU94n+95&#10;sjWcdlXMs9P7LIIEryEGvYbQFTAL+wai/yaaV/dT063joWd93JsWtYiWsfvF16zr4edivWvd6kRR&#10;tOv6+3LtqmmwXl9nESxoO2toiYPzCE+qfH351OXrsuXKO6zVx3yNo53+Ht1ee7RccluEawq1Wm+8&#10;L9a1ao3++RX5eS05buuKJI3d2paafX4VWx5s1XufbNX7nmYNR19g/e+Xx7LGe1fURc2osFXrRzWA&#10;2tXpy9bobWg89yZ/3alWs/vxVr3faRE0la21h5VveUicMKrZ6+QItBp8bI/wxOc9kKyH/DaoPo0w&#10;xftYY3vtIWdFvVfy082tapfjrGLbI6z24DN9vL7T2qZMtQ5dKV1e4/Oq8PXmtY63TfWO6pXh5lZ/&#10;rwujLqjY7YSoQUpW3cVKvriylXzNx/9fb2UlX1nDyjc70Kr2PiXG/ear77SG06+JE4DqlwGtW/Vb&#10;4+LPeqdvFyU/2MhKfrKZ1xFrWMm317XS9fexkhV2sMotD7WO+70/FAqedqW1XH9vhIIKQ9XOkbbO&#10;0X1Kr+rl52Zb2dp7WMlKO/o47+N94fj9af/9extYyZdWtapdj7X6ky63ym0Pj6C57eYHrfX6e2xh&#10;d2++Vd6uux9fHKJp8hqlZo8TfLmOtHb/7AxU1OYCcf/M6jPV4bWcQqvB8tol5iMK+/VZVKjace+T&#10;8VkUheo9z8y03tfmRV3e9+b7MV/VdLFtxryWvBIrtl3tZ/zvA77sjSdfbjW+Dqu9/q30vtf7tN/9&#10;hG9jy/+fsHX5dt94zg1W53V0yW+2js9p9V4nxXJ+mGiXf9ai3VrHvq8kBMOyIgRDaj4JIZiujOp5&#10;2gtL3+EPVtb+WTtHXY2igjDm5QPGnzWvhibrfvoV6/DiSYFEj/+sM66dPiA1X3xrhAMaYAsN+w5Z&#10;RWTDWdfGWau4mscHHj1Pr48zql5w/TnhnM7oaV46CxlnJr0gU/GtQVTt0qR2FtJl4K033m8N51y/&#10;uF0PPO39lWuXiledNdRytt/zpDX7MtQedEacEet7Z0F+Ljk6A9zqRaTO2lZud4RVbn+k1Xoh1vXC&#10;rPi7lk23NQzq7J4XNv3vlkSRo3WiK/XGGvRiMfpZZ5/z/dz55PSYZ82BZ1jjeTfmDjy8SNfZXF3p&#10;pbOI/aVLBjrS/16pFy43We2R50X7dcVb9+y3YtlrDzrT6nzqe780/+zlp8vAdbVA9LMX+rqqTMur&#10;gj3O2HnbdYvDWENeJMYyepHTdtvD8Ty9Vrf5dXu/tHn7OlWs+zLq1lKdFVRBqbBt7CXyunqr2Zex&#10;7pgLrNYL4YYTL7E2L8pqdZZThecvt7L6ky+N4nKgtt6afJ0rAGs49Yq4baJQ71vvRUBYvvVhVrb+&#10;XnEWuOOhZ+IqQS1f07nXx0FcXEHhB0JtCua8Xbo6T9tUobgKzw/S6rzwVrvU9+1+YFK25h9Hi8Xy&#10;dfeyhlOusIZLb7PqP54QAZhC2cExt9P2zS+P7apUV2b9ZNMo7MvX28d65y25Lf4l9HgxWfr9Da3k&#10;sytamR8AlHx59Vx7P7+yNT8/M/+snMG2DivVmeSk+NXkBXTDtXfnn4G0EYKl468agvk+NA6QdCBc&#10;3RC/6yrlOJmyoNJGxhw4fhS6mkpjkMYiBSBjx2CNa3GQeOejMYbUH3ehTxdbq06CXXmXNV8yxVpv&#10;uC9OOGm81S2DhXR1Q1wd4wfbuoqn57V34moohS86yRcH5Lp64yOcAIsr0H3MaL3xQas54E8x9uqK&#10;n7abHvT5PxHjyNjlGY+eo7Alrr7ycUzhlvp3sL7Zf54b9UmHgjtdUaWrk1VLvfhars98n1z4Htr/&#10;N114kx8In2y1h5wZAVS31xG6irnlsjtiHnEFiwImX/ahWj/wLXi9ajMFPFonGu914lBjdMPxF1vv&#10;3Pm5UESv0xX9/rqFwyO5IMHnp6Bo7LxUZ+hKl7ZbHrIuH3d0pZtOFOqqL60XtW+0Xf54hCU+//55&#10;pbmrt3yK2zp9XrpyOwIin3Rbn9a/Tn613/1Y7uov3wY6fMyNMV1X0OdrJ9VREYLFvJa86l3t7fP3&#10;ar3m7riKqd7H4+rdjo9Jj+l1ujJuuKM7Xt/3xrvW+/o7uXl1dke7eue8a42nXB5X4zRffps1HHeR&#10;Ve5yrFVsur+VrbOHlW2wj1Xvf5pV73GCVe9+QgS3sWwKRhRCaF3kt0G1J6nTume8afUnXOyvVU13&#10;eFyxVbntEbF+ddKqzWuzLt9m4koeBSzed1F3er+qfleNos9Jw8mXe61xjpVvuG/uCrBfbmYlP9w4&#10;AqayP2xvFVsfEleuNfzpyviM6Y4JXUHYP6/E25nrt8LPep+/n5YrrgT73vpWucVBcSVY6Uo7Wr33&#10;gz5fUdeefIXXtF5vPDAtrrZTQDQyODS6T+l/t8z7cl7UNyW/3tpKvrlOXMEd4/fnVrKS/10tpvJV&#10;d7aa/U+Nurf+rGui1tQJyq5nZizxue17r8RKVSvka4DSH29qlTsd5Z/LP8U2oD6PPvJlU4jcM+ON&#10;XN/5Y2OvIFXfaXvUNqQrCnUMI3o/Xampflb92/+ub6e+P1Rfxbx8ucZe2R/bru/nBhdURfipE6HV&#10;Ox2d6/NTr8y9x/3T4jbP5dX3zvwIVeuO9e1kjxN9uz0u9kMDfpz0YXKfqc7cZ0rbs2/jeuzPQQhW&#10;PAjBJildkqxbIBVA/bk7hI/qE/OdYF5Q/iVueZD4bqm/8LxiKvhOpeGmlgnvh9d3Lw37QBb3zzcu&#10;vr0zN6+/zA47mVcUh164JZdF64zchO3y1wzXN+ba5cVWUkTGvHxQ1O/6LrNkYI3bBdrG/x4mHTAM&#10;VtXmBraGRhtsXHIg1DIv8vkkV7zF9xqMGbALJcujPk76ebC11Qu3+piXzngl32WgW0u1DBMZ7uqK&#10;A6jh9o6YEvoOg4mWZ3lFP49pQyyjL8dEkn6OZSzYPpO+0RnCZBn177C+32OCPot1qH7o6LShltZc&#10;X3s/9c59z3qrquM735LvANN6H/SCaGwAlkj6ebCp2QuwxWcIk37WtrXQC/rY1vznYRW9EyxntEt9&#10;4wfU+u6IRNkFN1rZbQ/lvi+k0otwXz793KvicIJ1ou/Z6H3z/fjujd7X51p/w/KfvVxWPRV11nTF&#10;bdbf2Gp9dQ1Wutsx1jgmACtUeuwFVnrVFCs95HSrvuvh/KP4OBCCpeMT8Z1gA74fy49LEt99kx/b&#10;/hJiP9szcaAW+6Xmthi3hppb4vsu1R59N5jGktgXFoxFY+lx7cdj/NN4qu9V1Niq38cs2/JKxkjt&#10;WzWWaR+s75ZKvuNqWakNyZgT3zGU718tsx7Xv/FdSPpuND1XfabHx2m72qADc333U7w+Xydp367v&#10;TRW9Lpbd+2A8udf4snnfDZbXxJgmml8yriU+bF4jPv4k380Vy5h/bjLm5tqVqwkK5xXfxzVmOyvs&#10;G71O41osY6zjXM0V7+H/Jssb8xxnXgn9XessvlfJn6NgakDjvM8z+W6seJ7/LeYzzryGOjpsyOut&#10;WE++vAOVNfG9mrqFVCcGox+9zhvwcSzmmyyjJv3sbUjEY+pjn5fqxmS70i2zA14PaPliG9Pta1of&#10;+dfrdcl6G22zP66rfVQDaMzufvVtrwubrde3j84XZ8fJPZ2Ui+/z8nbl6gTfxkbXwfifdS1v+1Mz&#10;fIyuirb1zHnP+iqrYx7x3Wr+WNR8Xq8ULo9EW5M2+7y1nnre8hqpotLapr9qFeddbR1vzLXuee9b&#10;2xPP5/rWJ4WG0SdaV5pvQZ8lBpqarOqKKVY35ZGooXSFXCyP1l1+OUY/O2PaNZYe1+dtbLCu903q&#10;++h/9dGHzEuS7UavH6jzPlcd7T8X1vcfxZCv16GGpmjPwPtl0VfLo7Bv/lyEYMWDEGwSqqurs512&#10;2sk22mgjW3fdde3000+3Ad+Zf9w+KSEYAAAfhhAsHX/tEAwAgGVBCFY8CMEmobXWWsumTJkSP+tD&#10;vMMOO9js2Ut/x1HaCMEAAFlBCJYOQjAAQBYQghUPQrBJaJVVVrGSkpL8b7nCfubMiW+/SQshGAAg&#10;KwjB0kEIBgDIAkKw4kEINok89thjdu2119oxxxwTQdgll1xixx9/vP3whz+00tKP/oXdHxUhGAAg&#10;KwjB0kEIBgDIAkKw4kEINonMmDHDpk6dOu7U3Lzkf6n8cSAEAwBkBSFYOgjBAABZQAhWPAjBJqmK&#10;igq7//77bdq0aX+VL8UXQjAAQFYQgqWDEAwAkAWEYMWDEGwSevnll+1rX/ta/A+Rui3y17/+tbW3&#10;t+f/+vEhBAMAZAUhWDoIwQAAWUAIVjwIwSahX/3qV/bmm2/GzwsXLrSLL744bpX8uBGCAQCyghAs&#10;HYRgAIAsIAQrHoRgk9Caa65pTzzxRIRQugLshBNOsNmzZ+f/uuwUoD377LO20UYb2QorrGBXXXVV&#10;PN7Q0GBbbbWV/eY3v7FDDjkkdhjjIQQDAGQFIdjSFi1aZNOnT7dNN9006oDzzz8/Htf3jG677bb2&#10;29/+1vbaa68PPGAgBAMAZAEhWPEgBJuEqqurbbXVVrPvfve79s1vftOOPPLICKSWV3l5ecynqanJ&#10;BgcHY4eggni33XaLQEy/H3fccXb33XfnX7EkQjAAQFYQgi1N4/96660XJ7/0/aK9vb1RBxxxxBF2&#10;7rnnxu8XXHCB3XjjjflXLI0QDACQBYRgxYMQbJLRFWCaHn30Ubv++uvtrrvuit9feOGFKGaXx/PP&#10;P28rrrii7bzzzrbNNtvYlClTItjSd4wpaJMHHnggzgYXeuihh+zCCy+MApkQDACQBYRgS1N//P73&#10;vx+tA66++uo4SFAwphNl8txzz9nmm28ePyc6OjriZJlqgTPPPJMQDADwiUcIVjwIwSYZfRn+2GnH&#10;HXe0DTbYwH72s59Zd3d3/pkf7qmnnrIf//jHNjIyEtOGG24YZ31/8YtfWGtrazxHYZvmXUhnfXWr&#10;hIIyQjAAQBYQgi3t7bfftu9///ujdYBui9RBgr52ITmxptsl11prrfg5oee2tLRELVBaWkoIBgD4&#10;xCMEKx6EYEVEtysk4dWymDVrlq277rr53yy+G0w7h7XXXjuuLBOdFT711FPj57G4HRIAkBWEYEtT&#10;gLXOOuvkfzPbcsst4/tCd9hhB3vyySfjsfvuu8+OPvro+Hk83A4JAMgCQrDiQQiGCalw1f80efnl&#10;l9ull14aX4IvU6dOje8K022Pq6+++oRXlxGCAQCyghBsaToQ0Ikvfe/XlVdeGd8JKtOmTYv/HOfB&#10;Bx+Mq8D0nWETIQQDAGQBIVjxIATDB9LtDE8//XR850dXV1c8pi/FnTNnjj322GO2YMGCeGw8hGAA&#10;gKwgBBtfW1ubPfPMM/G/Ret/nBbVAXPnzrXHH388+ky/T4QQDACQBYRgxYMQDKkhBAMAZAUhWDoI&#10;wQAAWUAIVjwIwZAaQjAAQFYQgqWDEAwAkAWEYMWDEAypIQQDAGQFIVg6CMEAAFlACFY8CMGQGkIw&#10;AEBWEIKlgxAMAJAFhGDFgxAMqSEEAwBkBSFYOgjBAABZQAhWPAjBkBpCMABAVhCCpYMQDACQBYRg&#10;xYMQDKkhBAMAZAUhWDoIwQAAWUAIVjwIwZAaQjAAQFYQgqWDEAwAkAWEYMWDEAypIQQDAGQFIVg6&#10;CMEAAFlACFY8CMGQGkIwAEBWEIKlgxAMAJAFhGDFgxAMqSEEAwBkBSFYOgjBAABZQAhWPAjBkBpC&#10;MABAVhCCpYMQDACQBYRgxYMQDKkhBAMAZAUhWDoIwQAAWUAIVjwIwZAaQjAAQFYQgqWDEAwAkAWE&#10;YMWDEAypIQQDAGQFIVg6CMEAAFlACFY8CMGQGkIwAEBWEIKlgxAMAJAFhGDFgxAMqSEEAwBkBSFY&#10;OgjBAABZQAhWPAjBkBpCMABAVhCCpYMQDACQBYRgxYMQDKkhBAMAZAUhWDoIwQAAWUAIVjwIwZAa&#10;QjAAQFYQgqWDEAwAkAWEYMWDEAypIQQDAGQFIVg6CMEAAFlACFY8CMGQGkIwAEBWEIKlgxAMAJAF&#10;hGDFgxAMqSEEAwBkBSFYOgjBAABZQAhWPAjBkBpCMABAVhCCpYMQDACQBYRgxYMQDKkhBAMAZAUh&#10;WDoIwQAAWUAIVjwIwZAaQjAAQFYQgqWDEAwAkAWEYMWDEAypIQQDAGQFIVg6CMEAAFlACFY8CMGQ&#10;GkIwAEBWEIKlgxAMAJAFhGDFgxAMqSEEAwBkBSFYOgjBAABZQAhWPAjBkBpCMABAVhCCpYMQDACQ&#10;BYRgxYMQDKkhBAMAZAUhWDoIwQAAWUAIVjwIwZAaQjAAQFYQgqWDEAwAkAWEYMWDEAypIQQDAGQF&#10;IVg6CMEAAFlACFY8CMGQGkIwAEBWEIKlgxAMAJAFhGDFgxAMqSEEAwBkBSFYOgjBAABZQAhWPAjB&#10;kBpCMABAVhCCpYMQDACQBYRgxYMQDKkhBAMAZAUhWDoIwQAAWUAIVjwIwZAaQjAAQFYQgqWDEAwA&#10;kAWEYMWDEAypIQQDAGQFIVg6CMEAAFlACFY8CMGQGkIwAEBWEIKlgxAMAJAFhGDFgxAMqSEEAwBk&#10;BSFYOgjBAABZQAhWPAjBkBpCMABAVhCCpYMQDACQBYRgxYMQDKkhBAMAZAUhWDoIwQAAWUAIVjwI&#10;wZAaQjAAQFYQgqWDEAwAkAWEYMWDEAypIQQDAGQFIVg6CMEAAFlACFY8CMGQGkIwAEBWEIKlgxAM&#10;AJAFhGDFgxAMqSEEAwBkBSFYOgjBAABZQAhWPAjBkBpCMABAVhCCpYMQDACQBYRgxYMQDKkhBAMA&#10;ZAUhWDoIwQAAWUAIVjwIwZAaQjAAQFYQgqWDEAwAkAWEYMWDEAypIQQDAGQFIVg6CMEAAFlACFY8&#10;CMGQGkIwAEBWEIKlgxAMAJAFhGDFgxAMqSEEAwBkBSFYOgjBAABZQAhWPAjBkBpCMABAVhCCpYMQ&#10;DACQBYRgxYMQDKkhBAMAZAUhWDoIwQAAWUAIVjwIwZAaQjAAQFYQgqWDEAwAkAWEYMWDEAypIQQD&#10;AGQFIVg6CMEAAFlACFY8CMGQGkIwAEBWEIKlgxAMAJAFhGDFgxAMqSEEAwBkBSFYOgjBAABZQAhW&#10;PAjBkBpCMABAVhCCpYMQDACQBYRgxYMQDB/q1VdftX/8x3+0F1980RYtWmQ333yzff7zn7cVV1zR&#10;6uvr889aGiEYACArCME+2KWXXmq///3v42fVAvvvv7/913/9lx1zzDE2MjISj4+HEAwAkAWEYMWD&#10;EAwfaGBgwA4++GD79a9/bS+88IJVVVXZhhtuaGVlZfbwww/bbrvtln/m0gjBAABZQQg2sdmzZ9uh&#10;hx5qm2yySQRgZ599doRgOhF22GGH2WOPPZZ/5tIIwQAAWUAIVjwIwTAhndk98MAD7ZFHHrGVVlop&#10;QjAVuldddVX+GWZbbLFF/qfFKioq7K233oqimRAMAJAFhGDj08HA7rvvbl1dXbblllvGQcIGG2xg&#10;8+fPj78/88wztu2228bPicHBQZs3b17UAi+//DIhGADgE48QrHgQgmFC06ZNswsuuMAWLlw4GoLd&#10;dtttdscdd+SfYVEQj/XSSy/ZnXfeabfccgshGAAgEwjBlqYDgn333deefvrpuAIsCcHWXHNNa2pq&#10;iudMnz7d1lprrfg50d3dbQ888EDUAjfccAMhGADgE48QrHgQgmFC1157ra2wwgr2hz/8wf793//d&#10;fvSjH0UQptsgROHYZpttFj+Ph9shAQBZQQi2tJ6eHtt+++2jDtD03//93xF4KQx75ZVX4jm6WlxB&#10;2US4HRIAkAWEYMWDEAwT0o5A3wmmScWvzgQ3NjaOfj+Yvgz3iCOOyD97aYRgAICsIARbmq7+0q2N&#10;SS2gE1/6/fbbb7eVV145bnfU94Qmt0aOhxAMAJAFhGDFgxAMy+SSSy6xkpKSKIhnzpxpRx99tJ1/&#10;/vlR3E6EEAwAkBWEYB9OtzaKaoG77rrLDj/8cHvwwQfjyvCJEIIBALKAEKx4EIIhNYRgAICsIARL&#10;ByEYACALCMGKByEYUkMIBgDICkKwdBCCAQCygBCseBCCITWEYACArCAESwchGAAgCwjBigchGFJD&#10;CAYAyApCsHQQggEAsoAQrHgQgiE1hGAAgKwgBEsHIRgAIAsIwYoHIRhSQwgGAMgKQrB0EIIBALKA&#10;EKx4EIIhNYRgAICsIARLByEYACALCMGKByEYUkMIBgDICkKwdBCCAQCygBCseBCCITWEYACArCAE&#10;SwchGAAgCwjBigchGFJDCAYAyApCsHQQggEAsoAQrHgQgiE1hGAAgKwgBEsHIRgAIAsIwYoHIRhS&#10;QwgGAMgKQrB0EIIBALKAEKx4EIIhNYRgAICsIARLByEYACALCMGKByEYUkMIBgDICkKwdBCCAQCy&#10;gBCseBCCITWEYACArCAESwchGAAgCwjBigchGFJDCAYAyApCsHQQggEAsoAQrHgQgiE1hGAAgKwg&#10;BEsHIRgAIAsIwYoHIRhSQwgGAMgKQrB0EIIBALKAEKx4EIIhNYRgAICsIARLByEYACALCMGKByEY&#10;UkMIBgDICkKwdBCCAQCygBCseBCCITUfdwi2cGTEFg4M2KJFi/KP+GP+3kMNLTbc05N/ZNnEvPp9&#10;XgsX5h/JGWprt6GW1vxvy0ZtGOnsWmJeemygss4Gm5rzjyy2cGDQFvpOeCy9vvWpV6z1hdm2cHBx&#10;ny4cHLTBynob8vdYHuMto34ebu+wke6l+2uidknHjDes5cXZNtjaln/En+/PHW5ps5G+/vwjiy30&#10;wUXtHk/Ha29Z0433Wff7ZbGcMQ9/7oivw/HatciXY+x6Sgx2dFnn87Osr6bOhrp7rXXqM9ZTVWcd&#10;80q9zXPyz1pMbZpoGXsra6zpsluta+57+UdyRnybG27rmPB1Exnxz8dIT6/3z4B1PjPTemsardfb&#10;1vL4C9bfsOR2Ecvo03gGWjus5d5p1rOgPP9IjtqlbV//FhpsbPGpadw+G2zrtKYb7remB6fZUGu7&#10;DdY32aC3pWt+pbVOe9kGGhptqKMz/qbXxzbU1RP/jtXf1OrzusdaH33e10OHDfjyDdQ2xLbft6DS&#10;Bppa4nUD1fUx35if98V48xry92i60dt10/3xWR72bV1T66w3renca6z19Xn5Z+ZoHiPexom2sZb7&#10;nrKmU66wnrIa666otdaHn/Vl7/Bt4s1Y1uXR19Bkfe+W5n6ubbLOp1+x4d5+637rfeueXxGPJ/R4&#10;14uvWn/j+PuQ1rOvs6ajLrCmS26yvjqf17QZvrx91j13vn8elly/H2bAP4sDpVWxP9Q20jPzzfgs&#10;Dvrnqe/dEv952Qu8oa4uG6xpiHn11jZa012P+bI2+Hba5Ov3Oe+DlvwzP5yWq8fXl9Z3z5z3rOlo&#10;X17v/67X3vZ1cpl1zZqbf+aH6/f3bbrpAWvy/c9fAiFYOtIOwbRPWdjbF9unxjRt2/GYb+/6V9va&#10;oqHhJfZ5H7RPTWieen38rH2Kjyf6faTX99s+LfR5akrm+0FjkfbDg/Vei/hnqa+y1nreXRCPDTQ2&#10;W39FTcx3yD+bw/n9aYyRBWNKLMOwz9+Xccj3gR0vv2q9JRXx/AGf34jaqvHLlzn6weed7Eujnf63&#10;8dqm5wz6Z3LQ65q+qlpre/pl6/P9fuyva+rjdSNd3TFW5ebrv+u9vG1LvY//21da48tX4+3qtr6y&#10;Wp9Hgy93c/wb7fPnaxzXc2N5tFz51xdSf7S98qZ1zHzLhv35A77fGfJ9tPb/g3WNuXlpXfg4oHlF&#10;f+XXVULt1LYw7P92TJ9tPfPLfNz18fbVt6z77fkxLvW89Z7v+9tieUY6u+PfWOYxY3qMOb7utM46&#10;Z79lXXPmRV0y7OPhsL9O76N+SrazZPtKpkLRLvWhP95bWhvjofpSY9BASaW3t9fHxYYYa2PZ8nWa&#10;XjPs+3I9Npb+3rOgOtqmtvTMfd96vSbQvnugvDa3Xam/tFz6V/2ieeXXo9aFxpguH7e0jnp8PTZ5&#10;vaSapM1rO9Wdak/PW/Ott6wqtz37eKf1HK9PPgv5tqmNWjcacwZ8P9327AzrKa+x1udmWcuT0309&#10;9lpfSZX1VdfFcvV521UHxHpo74z6KLYvn4/a3vrYC9bp7ev1barpitut6enp1nT7Q9Z0ndcYs97y&#10;2vhFa39hlq/Tztw26O8V26pqrPy2W0jt7PU+jnrHx0aNS/q55ZlXrLe8yrpmz43to89rxaQ+iW3N&#10;13m83n9XvZKsaz032nX7w9Z816O5cfz2qdY0xaeLb/TxsjHqFI112t6ijb5+tJxjtc98I/f6P11l&#10;7W++b23Tpkc/qcbXOKztLtlO9f65Onv88VzrethrIa2vWAb/LKk/4vF8bT3U3R3HNQu1DagvvK0T&#10;Gaj3/YL3h+bX5eN3r3+mtH763iuL+SwP1ffJZ7b1jXmxbQx529qefMl6/PhoeSSfz78EQrDiQQiG&#10;1HycIZgG395X37aeZ2faoA9+MSj7Dr/1+nutcouDrO7A063fi4uxA+F4NLj0vfaO9Twz0wbKqkdf&#10;0+s76cqtD7XKrQ6xrhdeXbZ5+U6+3Q8Ym8+/KQ5+Y8D0qfnK263kF1tY6Wq7Wpe3Odrr05APPlqG&#10;npffiOIhoeWr2PIQK/nUCjHVH3Z2rnjxwbfx/BusdOVdrGqXo2MgWqZ2eRv6fADr8QF/IF+Aaep5&#10;4TWrPfAMazj+4tF5Rbu8KI52vfR6FCwJtaFm71NG21W20k7W+/o7sYzt9z1ptfv/yZrOvSGClGRe&#10;/X5g3n7bI9Zxz5MxcCUWjXi/XHTz6LxKPr2Cz/tkn8dp1nDSZdZ40qXW+KervSgpGZ3XiA++gz6/&#10;QV9PSXGSGPECqHLdPXPz+ta6VvKjTXI/f26l0feo2ueUGPhjGb1Q63l2lvfBbC8UevNzyRnyg5+S&#10;r605+rq2KQ/FMg41t1nT2dda7QGnW9ttDy/RNx9EBwXNl06xJt8uSlbZJTff/13VSv4nN/+Sr69t&#10;vXPezS2jt2XQi0Utp4q6QgpVyn63Xe41X1zVOh6YlmuXFz0Np14e2379CZdEOzUvhSql6+1lpavv&#10;Zp2PPB+PJYZ9eytbYYfRZSz5ui/v77axkp9v7uviD7nHvry6lW+yv9XscYJ1PvWy9fhBSvstU637&#10;+VnxvgkVMiU/3nTxvL61npX8cksrWWE7K9/yYCv53gY+381iOyv51Vb++PbWesN91v30K9bnRXhh&#10;u0b6fT2unV+Pmr66emwTVb5so/3lU4v3v8S258V7w7EXWeuN948W5Yn2mx5YPC9Nn1sl9+9n8r/7&#10;vx0PPZd/9gfr9baW/NT7x7ev+mMusNJkG/u2b2+fXTG2tfb7p8VzY3vc5IBoc5kv81DnkoFu500P&#10;Lm5T4aRtN5mXf2aWhT5jpavv7n28hTWdd4NVaBv74ipWrn5ceScr+ea6Vr3/qaMF6AfRAWfVjkdb&#10;+bp7Wcu191jJ9zfMtet/vd++kvtMlHofKKz7MP3zK6z0J95H3pbafU5dcjkLJh0wf5h+/8yXfS/f&#10;Fp+aLr8j/5ePjhAsHWmGYNo/dvpnrH3Kw9Y1/XXruOMRa7nsdmu79WFru/EB63z4eR/jKnwfWmlD&#10;ja25farvnybap4qe0z+/POapeetAv8vHyubzb7TmS6bEONV09vW+D30u6o5BP5hWgJIbi/zgu+Ak&#10;leY13N5tjedeb2Uaj9bwz+XX1raSL61mFdqH/Wbr2IdU73acj+HHWu1BZ/h+/Onc8jwx3duqwMkP&#10;snXSTG1uarOqpBb4vH8GV93ZSn6/rdXsd6q1XHe/j60PW7f3Q7cO5v1Afqit03pnvZWrjWr8YL5g&#10;3xr7yjsf8zrE9w8aRzQ/zfcra8T+ueRXW1vtwWdaw4mXWtOZ18b+vuOeJ6zF+6D7+dkxFquGUB9o&#10;mVt8fxv7Pu2ztJ/57vq+r/fP6I83jvnX+/6+5co7rfnCm63zsRet/93S2N9ruUa6FgcV2mfXH3vh&#10;6Gc7xqDfbmMVmx5oFZsfFPui+lMujzGj6bwb418td+cjL+SCKK0/XxfNF99qTf5esd/VfL7gy7eS&#10;j3FeW5R81uuAb3v7fF9U8sstrOXy271dN8XytV53rzUcd5G13/tU9JH287UHnWk1B51u1dsfmZuX&#10;j4kVmx7g/X6a1ex/utUdcY41nHyZjx3P+rqqtQEFPO8ssL63S2K7UPgW7fL6tPmSW71tt1iT92PS&#10;X42+PBUb7WclP/NlXX1XK/nDdjH/ttsf9T6eYd0vvWqNp19tdV5rdPj4Vjjear56LPbJGhO/v5Gv&#10;S1++L69mJSvu6OtxS6vc9vCoxbRcqj0aTr4iNy+vGYbau6Kvojby5SrzGqHkcysv7v9k+oZvtxqL&#10;vA6o3O7wWA/Ve55k3b59aT32zJgTdfZwR7d1PPZ89EfdURf4eLPO0vP6iW9f3/a64LvrWNkG++a2&#10;k99t63XLldbgNUuLt1GhcM9rb/v68RpBr1EdUjDmjzv9wJf9W/5+XnPU+fpqOMG33QtujnWhftI0&#10;4nVTp3+2Sr661uLXfSZf4xRO3/PtQ23/7bbWfNlt1nzBTdZ++yOxLvvfnm89qle8TuuZ8YaPRf6+&#10;Y19fOGl7S37WevqGv/c314rPrerjRLfX/ks8N5m+4s9f2/cdq+5i9addad3PvuKf8ZnWeutDUWc3&#10;nnF1hFGFFJ623To11nOT77u6/DPb4HW01n3T2dfkautTrrDqPU60qp2OtlJfnyWf/YOV/nDj+PwU&#10;Ur91PvaCb0/+uf799lax8f65z5E+U6rtvrO+VW5/ROwrP4zmNdzSbj3Peb393Gxruu7uxcv5Od++&#10;9K9/NvuXIQjTvHrffC8+n9pXJccHfw5CsOJBCIbUfJwhmK766Hnh1XwQ9krs/IcbmiJE0SBdue0R&#10;1u4Fsc52fRidKRudlw8ympc0eRFbufMxVuXFav0R58bZsg8zVF0bg2ebD1Qq/HSGa9gHvPLNvCjT&#10;gakf/GsAW6izXl5ERkE5a671vPi6DdXU5+di1uNtGR0kNH1pdev3QX2wotrn5UWhT6Vr7+HF/5SY&#10;z4dRodjzvJbxnQh+4oy5H0w0e7FQf/wlUbi0XnO3z2sw167nZ1nvTLXrNRvyAi/R916pD4T5QUvT&#10;51eOQXbID5wbfD4NXtjVHXaOdT/xUvS9+qzjzset0wvFdi82+71wSug1URwULGepF0n1x11sZT7g&#10;1h97gTWdc721XnVnzEeh2WB5tQ1W1fu/tb7e2vNzyul4+NncIK3C7n/yBU4S5sTPK1rp19eOwX6R&#10;D3q9fuDQM9MPFl56PYrWQuUHn774dT5VeiGtg54eL0zrDj3b6k/0Yu/wc6OYXxbdXtS2XHWXVR9+&#10;Xm6eKiQK5q+p8dQrotBVQa0r/QYram24efGVdtLk23Thayp8G4h164VU5XZH5Lb9rQ+L7VlXNdTs&#10;c4qVbbivlfukgkHrPNF8y9Ql5hWTCvQx60TBigp/Ff1tfrDQ5eu2/Y5H/TPYkZ+TWc1FNy35Gk1e&#10;WJX82otZFZu/8KJJxerXvbBbRQdxXlT5gUr0vxdqCwuu+GvXehwzr8rN/fOjArXgsbKN94vnDze1&#10;RBHd7AfCDSdfbkNVSxZS8b4Fr1tiym8fNV4QLgsdlEQo5H0yOo9kXfpnQQdY1V4YigLImP/XfJk/&#10;s6I1XrlkaDP6+sIpmZcOSHw9VG9zaP7ZH6zl6rvigKJsTS+av7JqBKTRTn0e1Oe/8Pb6QW7fG+/k&#10;XzGxjvuetHJfN5U7HuVFux8EjW2j5un/1vtB1IdpPOsaP4DyA2wdHI+dT+H0m63zr5iYDn6XeM1q&#10;u+b/8tERgqUjzRBs4L2yGEs6HnjG6o8+31p83Gq+9LYIUVqvvy8OWrWPUgCk/bPGNO0TFu9Tl74q&#10;U2N++y0PWefDz8W8e2e+ac0X3WKtNz9o1XudEuOQTsg0nXlNjKNqw4AffC0eixbvC+OKE9+vVe18&#10;dO4EgLZ/jUkKFHRAr5MFv97GD8jXsOrdj4/6otb3rx33T7OOux/3sagyrt7Qyb3B6nprveMx3y/4&#10;/iD/udNnu2ytPXIhk+/v1F6NHQqstC/Ve/e89Ib//lac3CusD7TP1hhRuuE+ufYUfp70u/ZrP93M&#10;x/CzrdGXVWO7Tiy2Xntf1DTtUx7K1Ss+vgyWVXkdcqAvzya5EE11gcIwnVzQvvDXW0e9U3/cRRGE&#10;qQ8jnPM2xrLp5KWP6aIxr+T7Pl4kbfH9ZYR0P/G+8v23TkYqKKo/6rxY3zV/PDHCvI67HreBd0uj&#10;zzvueszbea9VKoTRPNRfSYCS9J0m7Q8/v1Kc3Gy96UGr8zpDY6PCTq3fofrGCKzU7vK9T1oyhPH9&#10;svaL5dscZhXepobjL7LGky6LemlgfoX1eZ+rf7RNDDe2xHjecd9TcTIhAjAFoBrHFFp90fsoTght&#10;G31Wmh8XdXCv8bzh9KvygeRlsX5V8yY0tldsf3iurxVSqW0K9/SzphV3iHCtYouDIwyp2P4oq97t&#10;+Ag3dYJRYWnFenvntstxapElJgU0GsO/sqZV+nKX+7jbeNoVXj/5NuY1VP/75db3+jvWfO6NsY4j&#10;9B1vPpo0nuhkm95X282PNrbS32wVgU7Dn66y7mkvW905143/2g+aFDCpdvnBBtF/zefdEEHpwt7c&#10;1WU62Vzjdem4r02mZBtROOfjVemKO8b+RHWFam+FN72vzYv1Gcs59vUfNukzoROrv9jMuh59Pr8m&#10;vQ5Ye7fxn6/pq2t6f+9vZevs4Z9zr6OfetkqfZ+iOqfWl6fv1SWvolZ93OD7Qa3n2oNOt7ojz422&#10;1njtpkBeIWXpJvvHtlO5wxG591Cb/PPQcObV+bnk6BilevcTrGTNP/p2mZx49W1Fn02fSrXt+jbW&#10;9fTL+VdMTJ8DbSM9L8+JbbtkpR2XXE7N0/+tOf7i/CsmpuMKnZTQ57PuGN/n+/EBIRiWFSEYUvOx&#10;hmBeBKiYSsKruBTbd2C6CqZyy0Osaocj40xu4dmziegKLM0n5uXFQXLpedu9T8QZxcrND7Lmq+8c&#10;95L0sXR5bssVd8TAqauH4rY+b1fNwWfkDkR/s401XXrr6FVdcVZJy/H0zLj0P9Hf0GqlBQfvFX7A&#10;N6hbM7u7rXrfU610td2sbIO94+zb2CtfxqN2KNDSpEI0Lq329aQrtGp1VvPQs63z8ZdiXtEuneXz&#10;QV9nvnR2LjHQ2mnlCjSSwet7G1jb7Q/bsC+jzsDWHnKWF6rnW+9b70Xfq890Brn99kfjIGOwenFA&#10;oVsWKtfzYj6Zl0/lq+wUhZ/Cx7ojz/GC7XLr9IJB84lipqE5d/Z9vh8ojLnlVZfel+qKI81LZ7j/&#10;d7Xcz0kgpvmvvLMNtuduVe1/pyR3JdhTM2zIC9ZCDU+9lCvU8q/TGbQRP5jof7/M6o44N66ea/Ki&#10;Yahp2W6V7Xv7fWs+5war9eUp+Ub+LGl+4I/J29vq21sso25f1BUAXlQPj7l6qOOd0lyokn99rR8E&#10;jvh67C+pyAVgvu3X7H6c9ftBmtZvg6+T0jV2s9KVd7ImP6grvBKoc57mVXAgpDPJP/AC0Auv0ce8&#10;AC71grpq12Ot6bLb4kAtDkC9ENTl8YkWnb3939UL5uX9r+3Xi6RSXRWg9fKd9SK0izPf/lmoOfQs&#10;69bn7qXXl2hXd5mvR50xTubl66Fqu8OtzLeN0cd8qvZCT3R7gc5qN/hBauNZ18btM4WqC65cjCkJ&#10;RpODG/+3wQvFZdH64NO5s9nfWd8qfusHL8k2pgMJrU+fd/0Z18Rze/2gOz7DOijxPm1/Y8nbaqt1&#10;IJu0qXBS3yXzOvXK/LM/WMdzM3MHVH7gWbn+Xlbq7dPZ++hHrVM/QChbdw8baPnw2xi7X3/bKjbY&#10;18o32M+qtjkkF6ipXWpTcsb6S6tb2+sfHh61+T4liuwvrWblhcHhmKluGQK1NoWKSVt8qvSDnT8X&#10;IVg60gzBdMu2rppS2KVARCFNkx+AN559nbVcfbe13/GI9bwyJ4KIwYq6GM+0n168T136yoUYp3z7&#10;inHK5z1QWWNtNz9ozZff7vv78yLM1Vik99OBv25h09VgMRYt0Fi0+ORCjC1ltXEVUdk6e1rJD30f&#10;oP3DF1a2Uj/oL/mR/+7/lvmBpQIV7Vsb/cBf79tx9xOx/9eVJ9Fe3xd2vva+lenKKG332nd91/el&#10;/try9feOZdaVH7oCVuOsrrToL63OjfU+tunKq8L6QPvshj9daSUr+0GoDvaTfaE+1wqqf7RJXO2j&#10;E1kKSxQStfm8m8+/2dofeNq6npyeq5X8vXSrXM1R5+bCM9/XRACmz7o+o1/VlWVbxNXsjaddGScE&#10;FQT16mp07z8tm67ETg5eVdfopEjy2Y4xyF9fusL2Vvq7baNNFTse6W2/Isax+uP84PeWqRGE6cpV&#10;9Xn3i7PjpF71CZcvvmJUwdzX82Oc6oAveNu0LrydtYecGVdINZ5/Y4QDDadeYS2X3ha1TIfv5xVM&#10;VuxxopUpiMu3q/THm1iV1yYVO/h6U41yzAVe790eV3EPKAya/XacaIztrMPrDF8+XTWkOwMafYyp&#10;9HUdfeR9VrHm7rFscdXbt70m+N02Pk7vaA1nXB3923LT/VZ3+DlWd9AZsR0Wjreq3+rOvCq3T9Y4&#10;9kUfh1SvaKzRevDxtczH/Op9Tollq/G6TMtT53WLwj5dnVaz359yfaLXa7xItoXCSSdj9LjqgF9t&#10;beXr7R1X5rVOmeq18tvRzv53y2xAXzFw3T0RvpRve4SPYf66sfPyMSNqly/5OtC4qPf0z4HCSJ3E&#10;0nbS+26JNd/3RC5UHfv6iSYtu7a3r65l5Wv/MUKwxrOuiysPo85WTdXSYQ1X3e3LUdCuwnAzmbTt&#10;qj7z7UfhtLYPXTE42NxivS+/EbVK11MvW+vtj+Xed+zrC6eCujNCRG13X/Fx0Mfh3jcXjzk1F1y/&#10;5HOTSW1VULjqLlEPt0992jqfmp6rP319qmYfKKinRXcENHkNpCvi6o8835qvuiuukK/xfVj1bsfG&#10;6yp3PS76vMJrqrgyUnWfr5vWJ5cMs9R3DQokf7d9bE+l2u8oKNT2oM+n95Hqyr7yD/86Ca0D7TN1&#10;PNEz7RWrPLDgqvAkfPT+aX5iev4VE9Nnvf2BabE91+57mh8fvDC6H/moCMGKByEYUvNxhmDa6cX3&#10;JbS0x846oSBJ34XTV1a5TOGQxLz6+m242edV0HZ950HP3Hetxw8KC293+CAx4HobdCtG4e2N+m6x&#10;Dh9kuma9seStEyML43sadOZ37I58qKnNyo/1ouL0q22w4Dt4hppbrcsHkt73S5bpSjdZvIxtS7y/&#10;rgjrm7cgdxtowbw+qF0j7V0+cN9oZV6Edb8xN/pJdKtj35vvjRaliTgI8QMXDdCFj8vCnj6rueJW&#10;K9l0X2u8+9E4wOnzAkGXiw9UVNtAudpV+D0pi3JXsQ0MLtUu6X6nxGq9UG57Zrp1zyuxigNOsyY/&#10;EK+Z8ojVeCE63N6Zf6bm5cvY1hm3WI43r+bHn7eSVXawhhvvjfcUvWawvtH63p4/WuQui7iKzV83&#10;WFXr22aN1Xph2uLrsPnxF63syHOsXbfO5vtxdBn9QGi8+Xe+Ps9K9zjFmrxYTK5ajHY1NMW2P1DX&#10;EL+L+ql71hzremXJ21oT+o6Hko394GO/U6xb33vy0mtxi1HD3U9ZxQkXWeeLM6337fcj1NTrFegO&#10;VdbF93uM1f7Km1ayyd5WftjZsV10PjvbOp+fGe1p01UO3gZ9NjqenmGd03O3oA77Nl74OUn0eGFd&#10;sqm3a7P9rXfefOt7vyy+16rikpv9oGEjK9fVgQWv020Bul1hqOA76hJ6XtmeJ0dx2/Tgc9b46PNW&#10;cfDp1jX7zdgmGu55crQfP4y2xbaXXrXWux6L7ab1udlW64V/73vl1njD/dY4Zl5a1zrD2j7jzaXW&#10;pZ5XrltEVAD+YRtrfXam1frBQO+8Umu86QH/PPj67VvGdvlnrPP1d+JqyLhdzLcRnS3VLYTdr861&#10;1jsfsf6qmvyzP5i21R7ft+iWV63zZm9XyS7HWOvTL8d3sFQceqb3wev5Z38w7VNa/UCp+eq74ntK&#10;mq69N3fwcfAZVu8HjyXfWMMa/KBsWT5HWsZ2f9+SzQ6ykvNviNvG/lyEYOlIMwTTtjLU3hFXEuuW&#10;4zhp4PsY7ctjnPHxSWOcxpakNtBrPmifKtpWNU/NW8/R7b4KM3QSSCdvNMV3QfnnS3XCB41F+pv2&#10;x90vz/ED+wXW9sQL1nzHQzbg+/+OGa9b++MvxFin8ETfD6XvwFLbR79vSe0dHIwrWRTQ6bvAas69&#10;2pofeNLnVxoHw/2VNdG2ofrm6AfVQvreMu37NW7H91bmx5RCcavni6/F/r71ieet6sSLrc0/o53P&#10;zrLOZ2ZEuwdKKyMIVBti+Wvqo41a7tz75L6PLb6n8aHnrc3HyljOR16MeWj+nc/NtMHG5tz6qajJ&#10;vd5fp3WgflMfFRpsarHKC2+y6otu8X3gAn/9bOud+771lZRbt49L+rtqCNVWGntjXWsMzs9H+we1&#10;c7C2wfpKq6zm7Kus+Z7HfR9YZXWX32qNtzxg3XPeseYb77MuH5/0XagKMbUMWsZ+rxeSr2vQfr5v&#10;vo85C8rje9JqL7vV6q+9O0IHfR9kn28X/b4u1U/xvWLeL8lyjd3ORtulPvT2tjz0grX6Qby2pW4f&#10;VzumPu3rtzy+J7TnnffjcdVpEYTq/eZ6rTHOLWfa/zXf/6zVXXqLt6fcmm+6z5rve9LHzvnW4TWP&#10;Hsst14LRdRjz8mVc6Pv4Ef+8aIxpuPH++I65pgeftZID/hQ1SdVZV3ndqfruHWu64UFrfujpWPbu&#10;F16L+eqE4EKvATQGxrL6OojvcVtQEf3V4eur8pSL/XXPWsWpV1rZ0Rf6GFlqrQ8+Y63TvG3eb20P&#10;PBd1gNZpv/9N9ZG2ddUDve8ssPIjzrG6ux+35qleh+l20RMvtJLtD7WSDb3GuPgWr43Ps+rTr/B1&#10;+m5uG9R3kfrnd8C3NV1ZuEQt7+tCQXXLUy97jeJ1hY+Nbd7fqn1KT7rU18nTVn/ZFJ/X23HlZefL&#10;Xp94n8ct1apb9Xn05Rz2eiW3nvtiW4p27XC4j49H5cbx7Q+xkm19WmEra3v6lahTNNZ1z55jbd7G&#10;1vufjH5M6jNR3Vd98Q25139nfau+7j6rOv4Ca3vqJevxdaevT9H3CGobiHrV+1k18kBt/eg2ltDv&#10;2n/1+edGNbS2oYHyqugTfUVGUltre+v1davvBmy8+GavPWbFdjqW9m2d01+N9aT9QYOP3833POaf&#10;zxJr83XTu2DZvo5FtMzDvm/WrbPaf1R4TVBx2hXW43Vb1dHnRwCWXBn6YdRnURP657Pw+OCjIgQr&#10;HoRgSM3H/cX4AAB8VIRg6Uj7i/EBAPhLIAQrHoRgSA0hGAAgKwjB0kEIBgDIAkKw4kEIhtQQggEA&#10;soIQLB2EYACALCAEKx6EYEgNIRgAICsIwdJBCAYAyAJCsOJBCIbUEIIBALKCECwdhGAAgCwgBCse&#10;hGBIDSEYACArCMHSQQgGAMgCQrDiQQiG1BCCAQCyghAsHYRgAIAsIAQrHoRgSA0hGAAgKwjB0kEI&#10;BgDIAkKw4kEIhtQQggEAsoIQLB2EYACALCAEKx6EYEgNIRgAICsIwdJBCAYAyAJCsOJBCIbUEIIB&#10;ALKCECwdhGAAgCwgBCsehGBIDSEYACArCMHSQQgGAMgCQrDiQQiG1BCCAQCyghAsHYRgAIAsIAQr&#10;HoRgSA0hGAAgKwjB0kEIBgDIAkKw4kEIhtQQggEAsoIQLB2EYACALCAEKx6EYEgNIRgAICsIwdJB&#10;CAYAyAJCsOJBCIbUEIIBALKCECwdhGAAgCwgBCsehGBIDSEYACArCMHSQQgGAMgCQrDiQQiG1BCC&#10;AQCyghAsHYRgAIAsIAQrHoRgSA0hGAAgKwjB0kEIBgDIAkKw4kEIhtQQggEAsoIQLB2EYACALCAE&#10;Kx6EYEgNIRgAICsIwdJBCAYAyAJCsOJBCIbUEIIBALKCECwdhGAAgCwgBCsehGBIDSEYACArCMHS&#10;QQgGAMgCQrDiQQiG1BCCAQCyghAsHYRgAIAsIAQrHoRgSA0hGAAgKwjB0kEIBgDIAkKw4kEIhtQQ&#10;ggEAsoIQLB2EYACALCAEKx6EYEgNIRgAICsIwdJBCAYAyAJCsOJBCIbUEIIBALKCECwdhGAAgCwg&#10;BCsehGBIDSEYACArCMHSQQgGAMgCQrDiQQiG1BCCAQCyghAsHYRgAIAsIAQrHoRgSA0hGAAgKwjB&#10;0kEIBgDIAkKw4kEIhtQQggEAsoIQLB2EYACALCAEKx6EYEgNIRgAICsIwdJBCAYAyAJCsOJBCIbU&#10;EIIBALKCECwdhGAAgCwgBCsehGCYUENDgx1zzDG29dZb22mnnWbd3d3x+KJFi+yCCy6wzTbbzO68&#10;8854bDyEYACArCAEW1pHR4edeOKJttVWW9lJJ50Uv4vqgMsvv9y22GILu+GGG2xkZCQeHw8hGAAg&#10;CwjBigchGCY0f/58u++++6ysrMwOP/xwO++886LwvfDCC2377be3BQsW2EYbbRTPGw8hGAAgKwjB&#10;llZfX2933HFH1AEnnHBCnBhTHXD99dfbBhtsYO+//75ts8029sYbb+RfsTRCMABAFhCCFQ9CMCyT&#10;0tJSO/LII21wcNBWXHFFe+edd+Lx2267zfbbb7/4OaEdh64aa25uJgQDAGQCIdgHKy8vt9133z2u&#10;+tKV4Enw9fjjj8fjhRYuXBh1gKba2lpCMADAJx4hWPEgBMOHqq6utt/+9rc2a9Ys6+3ttV/84hfW&#10;2toaf3v00UfjbHAh3SKxxx572G677UYIBgDIBEKwiTU2Ntoaa6xhzzzzTBwkrLnmmtbU1BR/mz59&#10;uq211lrxc0J/O+SQQ6IW2HnnnQnBAACfeIRgxYMQDBPSLQ+a1l133bgVQnQl2O9+9zsrKSmJ3+++&#10;++6lzgAnuB0SAJAVhGBLS+qATTbZxGbPnh2P6UowfRVC0lfTpk2zHXbYIX4eD7dDAgCygBCseBCC&#10;YUJ1dXVxtnfKlClRxOoqMBXD+pL8/fff36qqquK7wV5//fX8K5ZECAYAyApCsKW1t7dHAHbNNdfE&#10;z0kdcMkll8QVXhUVFbb33nvbCy+8kH/F0gjBAABZQAhWPAjBMCHd4vCd73xndNKX44sKYH0/2I9/&#10;/OO49XEihGAAgKwgBFua/uObwjpAgZeoDtD/FvnTn/7UzjnnHP53SABA5hGCFQ9CMKSGEAwAkBWE&#10;YOkgBAMAZAEhWPEgBENqCMEAAFlBCJYOQjAAQBYQghUPQjCkhhAMAJAVhGDpIAQDAGQBIVjxIARD&#10;agjBAABZQQiWDkIwAEAWEIIVD0IwpIYQDACQFYRg6SAEAwBkASFY8SAEQ2oIwQAAWUEIlg5CMABA&#10;FhCCFQ9CMKSGEAwAkBWEYOkgBAMAZAEhWPEgBENq/poh2EBVrQ00N9uw78SGqupsoe/UPqrq866x&#10;6hvusuGeHht4v8xGBgas45U3rf2VOTbiyzhQUWtDLW35Zy9p0ciINdz3hNXeeL/VXn2XVa/5R6s+&#10;7jyrv+E+q954b2t56Fnrqaiy2iumWOd7ZTZYVW/DHR35Vy9p0cKF1vj4M1Zz2a3WMXe+VZ9xpVUf&#10;dLo1vfKGdT7xkg14G3reL7H2Z2fYYHu79bxTZn0LyvKvXtKiRYusZcbrVn3RjVbz2PNWvek+ubYd&#10;c75Vr7WH1V97r7W+MNuq9zvFGp94wbp8eXveftcWTrAuW+5+1Ko32Nvqb3/Eqtf1+WheR56TX97z&#10;rb+m3qoPO90a73jI+t6vtO7X3ok2jqdtzjyr/uPRVn3l7T4Pb4/mcdkUq97/FGu47WHrb2qx6ktu&#10;sZaZb1p/Y6P1zZsf/TyenqoGX6aLrPbWqVZ9wJ9y8zr0dKteew+r3v2EWKf1t0y1Ju+/4e5uG6pv&#10;mnAZB9s6vE23WuPUZ6x99ltWc9Wd1lvTYEO+voYam/LPWmyhbxsLBwfzv01ssLLW+24fa7n2Tqu9&#10;7DarPvyc2F47np5hnXPftyE/gOz19T3YPv520d/g/XHsxVZz7d1WffSFuWXc6zjvu7OterODrO2N&#10;d632olt8PVxoXSXl1vLIM9ZTWpl/9ZK6K2qseou9fT7nWvXeJ+bmtflBVr3LEb5d/NFqp71sjdff&#10;6387ybreec/an5thvfPLxv189Te1WfUe3o49fD7X+LrUvHwe1Yd7u9b2f29/0GrPvtqqdz3W2nwb&#10;brjzoejX8ealz3HN3j6vDff1dfVybl6F0xHnWPu0V3w73s+aH3rOeuaWWM+rc2P9jqX1W3v3Y943&#10;+/r69O1qr5Ny8/BtPf696lbfVr2N/nPfS29Y9b7+uPeF2jCe2m2PXNyOcaaGM6/N/bzDYVZ9ha+H&#10;HY+0Vt/Gx1O38zFLvn7j/a2/3NfJ5d6mW+7LP2v5tb/5rlWfcrl/Xlqs9q5HrfahZ/J/WX7tL7/m&#10;fbefNd79hC+Pt8v3QT3ltfm/Lp8OX6ZYzr18G1E/+89ttz+U/+vHjxAsHWmHYAMtLdZfUhHjWl9p&#10;lfW+836M09o3dc95J/bRfW/5PrS5Jf8KHwN9P6NpYZ/vpyfY5/fMW2DtT7/s++Bu655farVX3mZd&#10;CypjzB/09xxq9fnOK439jCaNH8lYlMxf4/aiwSFrefYl3/edZS2+D60+z/d7Ox1lNY/62Ov75YYp&#10;D0UbOzWWvzY3V1f4mDnQ1Byvl9Y35kXdMNzb5/vJN31/crDV3fKgtTwzy6qPv9haX3/b2l941dpf&#10;mh31SK8/v7+2wdvV62NumfXXN+TaMqZdvdU+Ru53mlWf6fXERTfEZ7Duwhut+izfb/3pCt9nNFnj&#10;vY9b48PPWX9dvbVNm2E9ZUuOH+p3zavz9bm5z/NBZ1r16T4//7n+stut5rQrfD9/dNQtjY8+bbU3&#10;3Ovzbfb2zraOl2bFvjXm4etB/af10an6Q/P6o+8bbvPx2/c5ted5++570qpPutg633rPmh591seN&#10;x6zPx9BO1Si+jtR3ierbH7Zq3991vVdq1eupXadZwyPPWfVG++XGt+t8XNpkX6vx52gf1ubz7m9o&#10;9PFjQW786O3Nt2vYqi/1PrnsJt8OKry/TvB64lRr0vhw8S1eI70YY2rHs6/YkG9jet2Q1wbaBoda&#10;Wm2gOleDJvPq8e1SU3+9j93HX+rbwAXWPuc9q/Hto3rbw6zWa4zqw860+md8fr5d9L+zwIY7u6zP&#10;+71n7ruxrS30/tak/tKkx2o15q/jtc1dvty7+3jp47+WP+qBWx6wDq8F6q68y3p8G259yffjF93s&#10;67J28TIee5FV73yUL2O51e7i41X0v79WNd16Xhec7bWwHjvwDG+v12mnX2dNvl30VlRb8x3eh/65&#10;SOYVY83Vd8R2W3uU1xN63bYHWvU2Pt919/Ka2uuVrXw9eJ3Y/PKrPob78t441To03/Ovt7ZX37YR&#10;r5+0nQ7XNsbrGw4+0+p2GjNGatrlqNGfG6c+7e30bfe8a6PWaZj6hLU9+3J8DrQOFvq/0Wf+c8Op&#10;ly2ex9EXLP75WK+j1t8ztv/4/aSLfB1P98/vudb45Euxjam/+317Hvaf+2tqvY7Mj2UTTC3nXB+1&#10;dfx+k9dQW3o/bHZgrNOxGvX5SV67jk/+upa7H7cafQ68Xmr1fUSXryPV5SO+DXQ8/oKvx5r8q5fU&#10;p7474WKrvvMR62/2muy0q6zG9xudM33b3fJAa7l/mtXe69uI9/mw7wt1XNH43Cv5Vy+temevd7Y/&#10;IvYB1X881qp9nWgfUX3aldbi9dvy6Pdjn/7qXO2QLG+39m3+b8tJl8Xjy6rxsRd93byc/+3PQwhW&#10;PAjBkJq/Rgi20Ae3ttsescotD7FyH2Bq9z/Nag86w1quuWvCQnciGjTLV9vVSj61Qkylv9rSKrc4&#10;2Mp8B13y+ZWs5LMrWvn6+/hjB1nNH0+wHh+QkoJVRnxAqdn28NHXTzh95g+5f7+4qpVv5YXtIWdZ&#10;rxd4S8xrYNDqDjht6dcm0xdXsZIfbGwlX149N7+fbGIlP9rISn61lTVf7cvuO/WE+qjp2nus5HMr&#10;jz+v8abP+fJ+Y22r8yJpuL0zP6dcoNBw5Hnjv2aiSW38+lpWvuE+1vduSX5OuZCvzQuNki+uNv7r&#10;kunT+X8/4236yWZW8vvtol0j3UsGHn31zVb6Q++Tsa8fb/qfP1j5KrtYjR8MtFw6xYbblgychjq6&#10;rHKlHZd6Xem317OqPU602gNPt46HnskVV14EDlbVWc+zs3ya6fNa3F9j9c99f6l5jk7q8y95X6yw&#10;nZX8fEvvr72tz59faKCpzcr8b+O+/oOmL61uHV68FurxNpd8c53xnz/R9Gnf1nxdNl922xLb2EBz&#10;u5X9euvxX/NB0/+sYI1eLKofEyNeiFRvesD4z59o0ufha2tZ9R4nxOsT2l7rjjx//Nd8yFS19h5x&#10;UFOo2be78Z77oZP3f+e8xdu+NJ9w6fjPLZjqvDhfXiqW9X5LzeuUK/LPWHZdb87z/Z5vl2PmVfq9&#10;Db3YXjoI/iBdU59aaj7J1Pn48/lnfbwIwdKRZgjW916pVWzu4/J6e1nNnidayW+2sZKfbmaVm+zn&#10;Y6Dv/7VP+43vi363rZVvcoD1zHwzxrCBBZXW/fxs63r8Jet5/lUb7uzOz9H3E74va7rOx8hv+Gs/&#10;t6KVrbC9lfxvflzyf8vX39vKN9rPytbe00pW3NGqdjzK6g47J8aB1lun2lBTqw2WVMV79L9XbvWH&#10;nR37trHb+RLT19e2ki/4fsvnX7nxflbu+7zKrQ6z7pdes/bnZi0eF3/sY7vGhrGv16T30D75hz72&#10;f39jK/3ttj6PQ3z5t7XSNXa1jkeejzYNlOSmzplzrfT7/tzx5jXepD7Q+PvVNazjiRejrzRuD/lY&#10;2+4HoRO2a7wp5uVt9Xqles+TI/QbLPWD4nml1nLDveO/ZqJJ8/qi1zPfWtcaT7/KBhua4+TLuM+d&#10;aPpM/t+vrBljmqaafU+xgcpaq9zsoKWfP3bSsvuylP58C6vZ6ySrOeBPVuvrvXKHI61y84Os9cb7&#10;o11NF9zs26Wvw+9usGzjrcZRrz3K1tgtV9d9d33vr5Osa9rL1jtjjvXPr4ggtsa37XFfP95UsJ5K&#10;vR2ds+dGYLbEc5Zn+syK8W/pDzayrllvWfvDz+f6cOzzlmfyerjhkinWed+08f++PJNvZ5Ub7mud&#10;jz5vPf5Z0j6g8fiPOHb7vLR+Fc6Wr+f1v+97Sn+6xfjPXcap66nF4U3ruTeM+5wlJvW36uiv+rb6&#10;4019v7Gyf443tJ63l6wpet8rszJtZ8nrxhm7x518+2h78qX8XHIW9vZZ5aq7jP/8ZPJ9VMerc/Ov&#10;mFjU+nc8ZqWr7hqTAtbx5td+1V35V0xMxzO1Ryw+Bqk7+Yqowf8chGDFgxAMqflrhGAjXsjW7Hac&#10;Ve99ipVscYiVr7unNZ19ndUecLoNVTfkn7Vs+t5634urVRfvlL+wktXud1pu8NHj/+sFqx9cVvlg&#10;WLnTMdbixc3CgcVX/ugs0ehrl3XyYqd631Ot/fr74sxqYrCs+oOL6M97AaiCUtNX8ge8XoyV/H57&#10;q9hwPxtpXRzqjLR1eDHlA+fYeXzY9LU1rXTFHWK5EkN1jaMF0HJNKv5+uYV1TJman5MPZv0DVrqe&#10;H1SM9/yJps/7AcoG+0QQNuADfqGG85ahmCicvLivPfTsCE0H3l68jNLlxdO4r/Gp1A+IGk670ur9&#10;tQu7euIMY+9Lr1vP7Let55W3bNCL1Ik0HnjGuPOMSevRD8Bi3a7uBbAXw+1+cFCo5brlPFjQlA9d&#10;6/0zUajyuAuXfu6HTVr3n/2DVW19qI00L74asvWWB8d//jJMlWvubgsLDkj735g37vM+cNJnxQ8q&#10;S3+7jfW/vviqK51RLvn2euO/ZhmmwfeX3MbGe84yT9senp9LzrjPGTv553Z5lWx3xPjz8s/M8ir9&#10;gCK4/oyr889aNqU62BxnPjH5fuyvgRAsHWmGYO23TLXyLQ61ih2OzAUhv9oqd+JA+84fbJgLwvyg&#10;rlSBlW+/zedca4MKgsprrOOuxyNM6Jkxx4b898RIS7vvc31b1zjv495S2+dvt7USHwsVZJRr/PnN&#10;Vla18zE+DlxldT5+9M2eG1d1D5RWW9cjPnZ8NR9gfdik8F6BzudXipN4lbuf4HXFTVaxyzHjP3+8&#10;STWA9n8/2Ci37N9ZN/e5XWN3qzv8bBtQOOf1RO/Lc6zmT1ePP48PmjQeed82+HgnqlMUXikQGPf5&#10;HzSpnZ/19fTDja3bx9jBmkbrnfGmlf1is/Gf/0HTF7xdX13DKr3fup+ZYSXf93U/3vM+aPpivt7T&#10;dvRN77ffbWsdtz8SJ1SWeu54k9ad/1vm/V1/4qVWutr/b+88oNyqsnT91npvzbxZM7Pem3nTPd1N&#10;J0I3oaG7gYYGmpwzNmAyxgEwxjaOGOecAeecM44445xzzsZBsVSqqCpJJamy2W//+95bviWr7Crb&#10;6qZU+1vrrFJJukcn3bP3+U+4Tcj16mfk+7S3+KCxXYcp7c323H64fd78/MXXJwq/eYrcL7YwJsRu&#10;Ydt1z5vkYr8uf+ICirKfUXjkNIVXb0t8bTWDr1Vfo+0l+KzawRRY/G0GUEanK5touihgdVD91ok/&#10;q2ng9pEzeDLFDn1PocXrLu1PXy78ivP66AeG6H7bi4m/U4OQxT6/RaLPqww3myLq77kt/fpxyh4w&#10;3ozFIG/03IuvqW547iMzFoNS7ssSfi8+vNHWvKJq4Otj4YDr9dbkvMwE5+UoZ5/bhT7f/L77ofcr&#10;TaJeCSqC1R1UBFOSxj9kJRh3XoEpi2QlmKteS0r/uAf52w2m3FGzL1rFcTlKwwXkfvjC6h/nXa+R&#10;lx0Y18MfiFMNAcD9ZFNZCYYlygVb91davVUWiVHaS+y8mNdXGeC04u8vHiM3GwXMJmMpfqWVYFhV&#10;9kGni6+1AhyYm9kYwwmDyHHbS+xYshN4zxuUzU60fRUcyihz6PTqzwohwFHlwUA6l6V966esUPuo&#10;hjOuSCPH5XruY4oduzDgRH5zF601ZsMTXWeFipVgGOSwk8+D+fS2g2W7gJ2I20/OW6rpoPzkIXI9&#10;wPG07Ee5X0+jUpugA7DV1JNgZZPzpmfJ27ir1Fn+gtUVK8EwyJCVYBv3UBkPqKoiuvPgRXFWBLQx&#10;OOX3viErwVzslEQPnjCvNMBWFtcd9RNff6nwyycof+FaMxaD0BlX4gHfpYKIrk9RNpeZvY1hVZDr&#10;SoRWdkyz+oyt5MRgm2oaVl8m+n5VAQO165+mNL5ncL0Ftqemt+yf+JrLBO+jjSqtKgNZn/RO+N3L&#10;Bq7XvLitA1ktLrHS0wzp7WsuJOQfOmm0o/i4uowwv1F98rftNe67uLicv3+BIuwk14T8iVU76Hkz&#10;l5jf+vuiIlhySKYIFjt+mjz1P5OVYD6svMaAiPsez7MfGkIQ99EOtt2yEoztccHWfdIny0qwjbuN&#10;lWBb+L24Fc6ZI2Ya4gdWgv2F+2DLLvFf1/PNyM2/53q8iawEw2orf+uBYgcCkxdSSWZOxUqwwhPn&#10;yI/B8uUG3dyPipDDttzzzEfkrt+SfYt2VMBpDGCV1XXmPQzbXpXtxm+gT4bd+8Mr5GT773mFfZD7&#10;3ibn440onwf/xec8xmow7u/zdxyW1cwJ40oUUAawv795koLLNkhZyUowfzYFFq4z/IRE1yUKyA/S&#10;yiGtYWcqcvuMlWDHz1H2yBmJr6kqIC6U3Y3PUmbPUbKqzPtB58TfrSpYfgVWzV7PdcG20Ne0GxVy&#10;eXmq48ehTrAS7I565GvchdK5LWBC0/tOB1kJFpgwn9OVRdkDJ4voJ8JFdewtJjOxEgyiK1b43fqi&#10;CK7hNdsptuuQrDSMHTtbMxtpaz/O3z1P+ey7pkHMtX+nJsG0CfC3gnx/5S1ab7Tn+O/VJLA/nDFk&#10;CuVPW5L485oEbmOepz+k4JL1FOW8RnccvPTOiksFjsuH1X0NO5H75ZbkefFTcsIPTfTdaobQ0o1y&#10;L4Ec26qmKsNPubzhR2Ml2G3s52Ml2C0vUMHByscsRI+dJhfXb8V1CWx3wsDtI3fJOjMWg/KCCHmw&#10;IjbR963A/UOA6/9yoM8IcL3KSrDHGpOXQ6L4qrMl8nxZOflaDai4xt9puK4EU6qNimBK0vhHnglW&#10;5GJnKitLzmbAKir7AL2muLt9Re4RU6m0oEBWQeE8gDx2mgOb98qguIgdypKcC2eN2MFgPp0HdGkj&#10;Z1Hal1PJfdsr5G7enXzDZ5L73tcoe94qipxzUdrA8RRkRwbiSWleFeeLseHIWLyKPAPGUd7Bk+T+&#10;fDC53+1AmVv2UPDb9XIGQ8Hx7+UcBJyREjl8lmKnKq9osoCRyNm0m9y9RpJn0Rpy3/e6kbaPu5Ob&#10;nWff0BmUu3YHud9sQxnfrqXQ5n1UcOholWdcZU9bSO67XyXfBP77J44HcTXpUpFfnBnh/qAD+SfN&#10;40GLg8K7DksaExHYe4SdCx4EDJrAcXB6EEf/8eR+q7Wcw1XIAwx337GUw8Y25s+g2JGTVc78RFzp&#10;nKfe5B33DV/f3oirYQdy8+AIA6JSNuy+sd9QJjtHOHurxJdZZR4hhLkHjSP/N6sosH0/eYZMpqgn&#10;nUry86nEn2l+6wJYPn6+GsJrMWbR736dcr6eTN4BnGd2oCFU5q3cRMEDx43z3Q6c4N/PM6+oTCyd&#10;y+OTPuQZOo3cWKKPPNZvTu6mncn9wLsU2H2UvOxMuJv3pND3Zyln4SoqOF152bxFmB1+94OvcTxd&#10;yf1qCyOuv71L7ucaS7tIW76J/MNn8GetKHT4GAW+20TRk2cS3l+FmQFyv2JsG3J/NdGIi+NwN+Z0&#10;sTPvnjCHvJ2/5MFkM76XdlP65HlSrvZtlRa4jz2vcVw8IMhcssmIyx64zALLN3M7foOy5n1HkYPf&#10;U8HOg3LPxoP69U5bRO77G3B9cruq38qI4402xt8h48jdiNPIr2Mb+B5pwO9zWSANiUhjR64iHQlC&#10;esehxuunGpF74FhyP92UcrmNJwJn1VW6/t63qPAs1wnf8+4xM81v1ZzAvqPkbjOA75ds8k5ZSF7u&#10;d66UwKZd3K7eJP+0bzk/nC7ugwrOJj5j7nLkjeV+EPnkAb+UM78OTJxnfvr3R0Ww5JDsM8HkbMjv&#10;z4ldwxag6GHjXK3oybNy9g366Nj+k1ScdWHLrpw/xX3Neb6vq+rzC46cogD3wyXBMIVPnKY0tkmh&#10;Uw6x+cXZOVSSm8f257T0MwiwH5YtqnT2VnEJZa/awP3UF3KmpLsb93vPfEiehWx7uV9OHz9P0ogz&#10;FoO7Dhh+BdtM6xwvkLv7iPgNOKYhsGMf9yfvse2aQzmrtpH70z78+SEKrN1JgfU7xB+J7jlCsbR0&#10;KotE5UzJQl+6kZa4dEXdbCPfbEfujuxP9Boh96Cv50hyf8H9VvuBVMi2LWPGYsqY/x3H4eN+dhMV&#10;nHFKmixQ7ogruPugcT+/25HcHQYZcfWfQJ52A7mf/0jOefIvXEletiGxjCxO7w7KW7/twtlbXA8o&#10;P9RHEP4H4nqF7dAEtt/c53i7c/pmLiV3qz5yfmQm27L0yYso5vDKltEI11E5210LN/sL7qkLKXTs&#10;NLn/jHS1o/QFq8n9lzcM+zaM7dJfG5CHv4M+LMBxx9IzKHLglNgPnPtkpKuU3P24TAaMovDJc2wr&#10;+Nq32lIm7EOfMeT/dp3Y1LxVm6mE2xiuK2HfAG2wJDtXBD7YSCuuCLdLhEJfNtddP24DPdjvOUYe&#10;bh/uxz6gNPYx3I06km/VFiphfxDnu5UGQxQ746CCA0epjP0W7DpAQHkhYLLH24Tt1h85n1M43y+x&#10;vWT77+b+XvyBsbMpb89R8g2aQgXchnM3cD/ea7TkuyKPzXqR+9kPOY9nyfvcB0b5v8zXwqf7M/sF&#10;ndgXxntvf274aR2GUeb81RQ956asSQvZl70QV2FGNvu8kyiX22Hah+xP4LrH3yb3o2wH/1Sf3MPZ&#10;X3n4TfZTulDWpp18b3B+R86lPMTbfTgFdh6SiWu0U5zri+vT38PZpHE2EuG5Dyte++eu4HRy2+32&#10;NWWjfXyzRHxi3AfwLWS1PsqMX6e37X8hjo96XHjdjP2ou+pJ+5f/W/VmP3gjp7ErZSxdL/cn7vdC&#10;bs9ou4WeNPKxfa64PkHI7jLc8H/w/yj2oR7i8r3/bYqdrXwvgQzcP9a1qE++LnvaYvJMmCvie+6u&#10;gxQ6cZZC3OYxEZ23eC3fk4l3HMTS/ORu0YfckxdQYRb7ZO2GkGfMHApu3cNpeJtyZi0n7wxuI1zm&#10;yAvGFRnfbTavvhj3s03J/WRjbjdOvjebkZvrBH2Eu90gyt6x3/xW9Yjx2CfmNnwHK7/h7dy38d/s&#10;VpV3KlyOjEXruG6u/KxTOyqC1R1UBFOSxj9SBFMURVGUmqAiWHJItgimKIqiKNcCFcHqDiqCKUlD&#10;RTBFURSltqAiWHJQEUxRFEWpDagIVndQEUxJGiqCKYqiKLUFFcGSg4pgiqIoSm1ARbC6g4pgStJQ&#10;EUxRFEWpLagIlhxUBFMURVFqAyqC1R1UBFOShopgiqIoSm1BRbDkoCKYoiiKUhtQEazuoCKYkjRU&#10;BFMURVFqCyqCJQcVwRRFUZTagIpgdQcVwZSkoSKYoiiKUltQESw5qAimKIqi1AZUBKs7qAimJA0V&#10;wRRFUZTagopgyUFFMEVRFKU2oCJY3UFFMCVpqAimKIqi1BZUBEsOKoIpiqIotQEVweoOKoIpSUNF&#10;MEVRFKW2oCJYclARTFEURakNqAhWd1ARTEkaKoIpiqIotQUVwZKDimCKoihKbUBFsLqDimBK0lAR&#10;TFEURaktqAiWHFQEUxRFUWoDKoLVHVQEU5KGimCKoihKbUFFsOSgIpiiKIpSG1ARrO6gIpiSNFQE&#10;UxRFUWoLKoIlBxXBFEVRlNqAimB1BxXBlKShIpiiKIpSW1ARLDmoCKYoiqLUBlQEqzuoCKYkDRXB&#10;FEVRlNqCimDJQUUwRVEUpTagIljdQUUwJWmoCKYoiqLUFlQESw4qgimKoii1ARXB6g4qgilJQ0Uw&#10;RVEUpbagIlhyUBFMURRFqQ2oCFZ3UBFMSRoqgimKoii1BRXBkoOKYIqiKEptQEWwuoOKYErSUBFM&#10;URRFqS2oCJYcVARTFEVRagMqgtUdVARTkoaKYIqiKEptQUWw5KAimKIoilIbUBGs7qAimJI0VART&#10;FEVRagsqgiUHFcEURVGU2oCKYHUHFcGUpJFsEew8x1uWmUPnS0rMd64diLs8HKEfzp8330ke57nD&#10;Pc9lhd/6obycyiNR+X2LaFomRY6e5s9/oIKjZyly2sXXlJufXjkl+WGKHT1D5UUlFD3tpvDW/VQS&#10;ipifkqTnfKxQ0geQrvLiYnkdT/SMiyIczhcnrgvEhfK08lWWH6KyaFRex1Po8lJ4024qCYbNdyrz&#10;ww8/0A8cj1U3qH8rjSCWkU2Rw6e4LM9TWWERlbjTOY+J0424kGYEvC6Pxvi7ReannC9POoV3HpT4&#10;iznN4R0HuYwKzE9rBtIr+S4wyhi/g9+rDvF5tFPOeYweO01FnO9ESB5xPZeBvEYb4zzY4wuv2U7h&#10;dTuoLBKj8K6jVJieZX5SGbmef688Wmi0D46jLDtQ6R5EO4icdUs5Ic7o8bNVph1pQRtDXNL249M1&#10;a7mEcq6f6Mmz3DbS5HuJQNssy8qV68+XlFKJK53KOO54EFd4wWoKz1tVKd1XipRtgt+xKC2IUnj7&#10;IYqe81IZ31/hZZuo8Fya+WllCpZskPwWZuSa71w5uNdQV6izq0XK1LxHrhaUVzmXybWIqyRYQMV8&#10;f1t9wdWiIlhySLYIhj7hh9Iyo3/iex9tX15LX8DtFv0M7oUathPEIXGjr+P40W4lbv4N6bOsz/FX&#10;+rCL468UB/dRSE8Z28IS7q+lz+LXsAPyOfoSTrNcg798nYXkxbyfYc+KvX6xJej/SzNzJS4j7+b1&#10;5m9eDuSnDP2upIXvJ38WlXN/hrhhryROtlX4bemv0Q9UES/SWOTJoJLsXLbvMSrh/ricB5IIpbn5&#10;Rt7zC/hzw2bgd8r5dxLFhzzGTp2jYvh4/Jvo+4vSMyW9Vl0ij2LX5DUH/LXFVdEW+L0y7ivKuP4Q&#10;bxGXXUlunvggpTl5RllViov/N+vBQn7XiovLycqP1SasPhJUlH+CegRWOhFKcvI5Lk4Dvy5Ff+bN&#10;kDSKv4Rr8T20N1taEiFx5YXYtnjY5kSoyO3j8uK6RL1yvFbbgo2tyK9Zp1Zai7ksUN6IqzgvSAWH&#10;Tsr/MY4zesrB/lQh110elXL+0V5K+TXaieSf47enEXGUcRmJn8MhetJBRdxOYw4jLmm3gSDnOSzl&#10;Vs62UdoW0oX8so9rxYe6LXKmsc/K+eM8hTfsoQjb94KDJ9hfOUxF3M5iZ5xUlJYh6SjjOJEuK1+J&#10;6gAUc/rC2w5Q1M3tgcsuvPsIxeAvcrtEu5A27MviNOI+4DSadZIIlEF48z4KHzxG0cPfU3j2Cgrv&#10;P07hwycp/N0WKsJvcTmGDxw34uWyw/2BcoqnMCOHwovWUHjVZirk3y9y+Yx7hctM7kmrXSBw/tBu&#10;UY+JwHfKuZ1L/aBOuFzkf47DuL+5XSBw/PI5v2f3geMp5rQVc9rx3VL+rsTBv13K/Vkif6u6RLnf&#10;iH7PYwiOq4THPGU83qgJ0l/V8JqqUBGs7qAimJI0ki2CZQ+ZQs7HGlFmrzHmO9cGONO5Y+aQ/7P+&#10;bGx3mu8mBzhQ4W/XUWDUXIruPMyD8zWU0XYwBSYuEKEheuAEOX7zNDn++xFy3vaS/HX84jHKHTbD&#10;jOHKgKDmeuBdI77bXiHHz/jvTx8m96ONzW+wUTp4kn9nJoWWbeR0HCd/20GU1Ws0lbGzYCej20jj&#10;+p8/ymkfJI5CPOENu6Q8Ua7h1dvI/UpL8r77BZXGiS3htds5f0jLQ+T4wyviiMRT6s+m6Oa9VHj0&#10;NJWwUxya9x2Fl66XgUSx00uO3z3P+XqYnK+2Il/T7uS4+XlK/6S3OArxlHBc+VO+pTwOBZzGjHaD&#10;KbPLcHbuAkZc13PZc7k4/sZldc+bxuu7X5dBQ02Aw1DA+XY+14zc9T6jgi17KaPTUMpoP4QKT54z&#10;v5WYUnaUQvO/o9DitdJe4vG9/4VRjzc9K2UbD/ISnL6U8iYuohKPn4KL15G/RV/Km7VcPs/8sCc5&#10;fsLljcBtS/LI+S5Yt0M+t1PM12f3GUtZnYdS4bEzXJ9zyc15yuo/QT7PGjHTaAsIv+K4ECenzdeq&#10;nzjcduC8hVdtkbYc3XuMgss2kL9lP8qbtkQ+z2o9kBz/9aARfvWEEed1j1Fmn3EVgw07/i+GkfPx&#10;xpQzajZlfP6l1HvaO5+bn17A37xPRbzO378gDvOVggFsLuc5q/cYip1IXI+epz8yyhTpR/n+hH/7&#10;ukdlYGMntnGP8RnSxt+LskN+pcBhzp+9nHJHzqbCs27z3SsDZV2wZhsFv1klA++roTwS4357Mvnb&#10;DKQID16uBtwX7oc/IMeNz1Bmz2tjA1QESw7JFMEwYI7t44Hnln3S1sNLN1CYbVaxK4373K0UWrCa&#10;Qks3UhDiMg9Oa0JpFtuBsx4q+t7J99MKyvzia8oZzv0V36uwDxi4l5zz8kA5k/vWdCpxpPFgsnI/&#10;V8YDfXwnygPiwNhvuK+cSI4nPiTHH+uR5/1OlNa4K6V/2ofCKzZxWnngy304+tno1v0U43vkfBEP&#10;UNl2BdnO5Y6YRYWnnHL/OH7/HDmfakquN9uR4963KL31AMlrePlmHkRmcFq8Yithe6oCac2bvIi8&#10;b7en9JZ9yfFYY3Lc+gI567Ug1yufkevZj7lv4/6+7zjKHjCRgnNXib0tPHJa/KR4sgZPYX/lSe57&#10;X+C4GpHjztfJ07ATud/+nBwPv0+u9/nv4004vW+Sv+NQ/s3+5PuwB0W47uJJ/5jtEvpMtmuO55tJ&#10;3++4/hnycz4D3K/F2GZEuB6C3M9FuKyKue5RTyVOrgMILLn5FFrIdb9ojfgwnvqtyPMGl9WrLTmN&#10;bE/uqMf1wPl9uCHX6UwqWL+LgnNWUIzzVnjke2lPpf4cSQvqMLSQ4+EAP8H5YgtyPPQ+eTnt6Wyz&#10;ckeyX8M+CPpItAX0TdIuvDywh8iy46D0yQD9aYnLJyF/yXrDr7jvbcrhunWh/LleXa+0EN8ld+xc&#10;inG7iW7aI7b7UsT2HCXnXQ3YD+My+91zbEMeFTvufrsd57s91+FYTucssbHBRevEvsN2hZZtkrSG&#10;lmwgx+3sC978ktS5E3GwHwW/rsKm38dpvZt/47Em5P24BzkeeJtc3FaQ9iD7KMWcJ0u4yud24n7x&#10;U0r7qCc5Uc643ooLaXyE+24uQwfb7HT2DX0f9aLswZOpYNU2KefIjsNiL0BG52Hk+C23q99xW/jl&#10;44Z/iHiQPthWK17+zNOoC/tYLcnzZnsKsT+JeyG6bb/Ugf3eRFqdt71s2ma+Hu3WstOPNpT26niM&#10;08j3g+OhhpTefhClN+0m/QAEOjuoW+9TnEekC2lCgB23XsMPQvu10nwzl+0dXNbsS+bNWGbGYlDs&#10;9nEb4N/E9bgOeeP26q7XitI+7M6+cwsKsD+H9KOtF5508H25kiLcLuPvSaQzsn4n+7VDKOerqSLG&#10;pb3XUe65TPbjvG+0pcxuoyiHbXJ2nzGUO+4b8nJ/kvHF0Iqyt4N247jlRR4zvEzZAyfL/eN89iPy&#10;sT+JezqNyz6Rn305wpxGqQMuH+eD7GtzO/S+2jphGhIBX9T73hfk5f4UfcDVoiJY3UFFMCVpJFME&#10;KzrtYMPahDxvtee/TanwxGnzk6un6HuHIfiwI+D/bAA7QPnmJ9cWOKexfewYj5nLjuhiymIn09+i&#10;DxulkZTR4Ut22E+Ruxk7gmIMzcGxFX7/PBvLxKtJqkPGxAVGPDCw9ng5ZGPlTYExuM9nA5391TRK&#10;b9ZL0uVvN5idxQvCYCE7T+I4WNffaAgxdscbDiTKEeWZ9ikby6dQbx3I/XILypu51PwWfy8vSM5b&#10;2TmwpSW9+4hKDgccSAhgKLfIhj3sQCw1BjjzV1MRG0JP+8HGtVZ53fC0GGeUV3jtjkrpQlzh5Zso&#10;MGEB5Y6ey04TG/9OQzmPQyi0fCM5mnSplBZ78A0Yl3BmsSogtKQ17kaulz4l5zMfk4udQwhgGV2G&#10;ywCjKscBK94wqAl9u4FC89dQ4cGT5icGYXbUK/LKfz3skNhFSAgt4ZVbOY/zKTBxIQWmLiZ/q/4i&#10;WmEgVXjklOH8xeUPwc33V3n4gtiH1QC53G4wEMzsPFzqxvVcM3Z8uoqzGz14nB0YdhwTxOX49ZMU&#10;3XvUjMmgNDtXRJr8mcsps994Sm/eh7L4L9JVdOpc4ng4OHmAVXj8jBmLQezISekHZJDzV67vG58h&#10;Jw8MMRgL2YTsyP5jF8UXnLLQ/LTmRHcepCx2JnP4HsliJzJ+RVguD2rjf68i8ADTTvzn6XyvXCmF&#10;x05T7qg5lDf1W8rlAd6lVqpdjmJ2tIPzjMF1cM5KaQdXSnTPEaNv7Tla+gSsSrhScthhd1z/FDn+&#10;wAMZbsOFp13mJ1eOimDJIZkiWKk/i6JbIDQcopyvp/EAei2HdRSYvEgG5vmzV1JW95EUXsHtd+4q&#10;sW3VAX0nBpnFEAj42ow2g6S/TmvchQrWbhMBpuiEQ1aKQBQqOuUU0QPihmUb0H8jDggYeePm8T05&#10;m9wvNSfHTc+Q487XpN16XmtNnnc7cj/aWQSd4ILVct9Gdx6i6NYDIq7BJ5H7edoS8nRgG4cJMQyi&#10;ISawjXNCULjrNcoZOVMEBOQbv1ni9FV57yONsUOnZIIorUlXcvz5VRlsO27hAfjP2abfyf8/2ogc&#10;979Nvo97Ugb3+T7+bhBi0DerZAWwnWIPD97vaWCIFRjoY8B/1+tGXpFeiAq/fMx4jbzf+gK5Xv6U&#10;fJ/2lsk1e19QsPuwkTeIClafiNcQBTi/qOfsgZMoj21aaDHX9YhZ4hNAuMIKYJQ5RK3QovXsYywn&#10;9+vtOLSRvEhcEFJgN697TPxIEaEgEmBShusI18Z2H6XCAyfET4hs2sNxraN8bj/udz834oFf8bvn&#10;RMCEOJEzdJr4E/kzl7F/6hLxBat+o9u5bW47SMWnnSIQlWbkyOr0wiNnyFn/M6MsUPY3cLnBX0H5&#10;c9q8DTvJoD5v/HyK7T/Bfs++KvteiH7pbQcaZWSV2U/NMuO8St5f/IQ8/Bc21tu4K+UMnEiBKYtF&#10;3MREnPeN9jJx5LiF68cq80QB9QcR50ZO631sY/9cnzwN2ohtKFiz3RD5MrLI/XxzESYc976ROB4E&#10;CJF/5HD365T2QRfyvtNB0gdRB/am6JSDokdPGxNqEOUSxREffvEoOV9sTs5nm7EvMYDvpzVmHRyg&#10;4jMXJoTgcyS8HgGC1f1cv3h9C5cJ2vSf6lN6i35it3BP2ols2p3Ql75k+BW3wVtfJMeD78lkroWn&#10;41cXfxf3I+qTyxJ+qvftDuxPHaGiMx5pr2Kb53130aQyJkCzeo6hzK4jyPdZf3I14Gu5XbnY93b8&#10;+TXyfcTjiyebipDr7zVW2iLEVy+PqyJbKwvTmJT3vsB9161c/6gL+I2PNyYnJtO5zF24j/iewOr/&#10;muJBO0E+cX9z23few23m9lco/9t15jeqBsIf+o80zlcax5M9eFKFEHulqAhWd1ARTEkayRTBinNy&#10;yMVG1vlSC3I904yKMhNv37oSivyZMtvox2C/63Aqi1VvNqKmoKOG84FZzdwRsyl75CzK6DCEDTc7&#10;259/SVjW7h006YIhtDmEzgfeoeK8i1dJVZfszfsNJzUuXhjy3F1HZAl93qQFlMsOWPZX02W1Fwav&#10;fnaCo/suiBlF2XnkvPHZC+n68+sU2XekkhFC+aEcUZ6+5n3Z4e8goombjW9w1WbzW8b33E+yM2+l&#10;hdOVMWVhZeGKjVN0Fw8OeMATWb9bZngxsAlOW0pFDg/5eKAhhhTXw5HBjDQPFpy316MCbJG0pQtx&#10;FWzYLbO4OUNnijOL1Wp+dvgLtu0l91eTDUcZcVkzeHjNfzPmrrjkDHs8ZexApLcbIiuVnA83JC87&#10;zf5mPcWhwuo4LKVPBAYqcMCDcziPUzmPcbNcBWfdF0QsznfaB1/IVgoLuZ4HBhCb0Mbylm4QgdXP&#10;9QERrigtneuMHXBcbw9wwt/vWGlZPNKYv3A1ZbCzjQFhJg+4MIBzs2PleaUVxXw+csGpj48L4baX&#10;KcaDADulkYiRrgkLKHvETKPt8yATq/GK2Sl0/vqphHG5eMBSGOeEFqb7yfXUR+z8fiqDGiecawT+&#10;3fBph/ktY3ur89dmeSFwmYWWrDU/rTmx46cpq/MwEXhzR82SbQV28vafrNI59nQZYX7LwB03+Mjo&#10;a6yuuxKKXF7K/WqaiLt50769KF01Adu2gjMwOF8jK2yqaqvVIfb9OVmF6Oc2mNlz1CW3XVyOwIrN&#10;3Pa5jUDw5LrGlpirRUWw5JBUESw3j6JsCyKb91He1MWyGkf6y0Vr+O8Kypu+lLL7jKMgD6ggkMG2&#10;VQf0nVjZhZVgIR7YZXb8mvwdv+RBYjdZIR7dsp+KzqVRidtPhUfPUNFJh4hOWAlk2QaJAys2OORN&#10;XyJCi6dBa2NFC1aY3Pw8ubnPdL/RltJbD6T8GUtFAAh+u17yE127i0ozc6g4zU+5X0+n3LHfUPpX&#10;k8j5F4hLHMd13LdANOHBp/P+tyh73GxDQFi1xUgLpw/b1hKBNBae8YrN877RjpyYPPgt308IEMPu&#10;eo0cPMB1PtWEfB/34rx/Jb5J/pyVFFq0lsryK6+gLc7PJ+fTTY0VSLDBEJogUN/G6YPQAdEIghgG&#10;/n94SfKAwbj3g05SLvZ6iWCVzk2m6IG4EKe8Zh/jj/VlNWnO6NmG0MmDf6ywix36nqI8cEedoQ6i&#10;uw9TcOYK/s5i8n7UW1a1QewyVuRAVOAA24k8Pv0h5bANwipptKGCjXukfrEiTHyOvUc5ruUiQqax&#10;b+j4C+cFdpPTksZlg1VMOcOny2Qc+sgiHAfgThcxLbJxN0XX7RKRUESwnDxZeVV4zEGeD3sYohIH&#10;51+4vCGC3cDl/6vHyPP259LW8rn9YpeArGSqou/F+5kDx1/w6VBm8F0QfvccuV5iX/nVVuTlOP2d&#10;h1MaVq8N4/bE9gGrrwrPuCntk76G2PPbp8mJFfCIw7RFFQE+ENob6vF2rts7uR3+ub7UYT63b6xw&#10;R3mV8P2O9KNtOyBoJLKBSOsfXpH24Lz/bRH80hp+QdlfT5X7QEQwVxr7FVnkhPDyawiXCdIUH/i+&#10;wApJ+AEZPUfLCnyjDnZWWk2XPX1ZZd/XHtAuUB8iMnNe+X+kEas24T9hK62d6BG28/heorgSBatN&#10;Y9Xfy59SSejCveSbuPDifP43BwjI7Pe7X/iE21t3ih46QUWnPZTP9h3CdHD2CiqNm7DH5GvOoMk8&#10;nhlEPq7ztGZ9yMN1IiLhg++S953Pycn3BVZypXceSc5HG8l7Xvbrouzb2MExEhAqZXfEr58g55/q&#10;G/c0hG/0RRDD7nmTCo7V3H6mdRp6Ia8oc8TNbSO45/Kr4dHHYuzk5Xx567Wi3Ek8ZlARTKkmKoIp&#10;SSPZ2yFjx85Q3sQFsm3vWiLO4alzsoy4hB3QZIKzCrD8Gc6WOEdspCF6FGLWsKxcjJiXjZi7WS8R&#10;fVzN+pIbq8SucskvjEQODxR8HG9w6SbytP+KHM83pwAPEiyw7REzoXL2CKcjsnkPRQ4ck+0ndjAD&#10;nvb5EPJ8/qWs9Ei0TQLliPJEucr2vEWrKbhuO50vrOyg47P0HsPJ8WRjyp21VGYV45GzJHwZVJoX&#10;lBlQbIMo9qRLeWG2yjd8JrmbdqXIzkOyUiqn3zgq2H5AjGU8iAurjiBG4nyLCDtxkb1H5Hdl5qs/&#10;O5b1W8p2zuzZy8lRryXlzF3BTmficyGqQpzfjBzKW/Ad5a/cKGdlRPYcltm2RFsc7SAtxec4j+40&#10;aS/xhDftJW/znpQ5fIaUXzxyBgq3l8LjZ40to1yfEXYMixxe+bzo8PfGzPZD71He7JXkeK0d+XlQ&#10;UsblEQ+W/WNAEGGHHG2i8HsHBWcsYSfwlHyOVUNubgfuL76inOnfcpzvkIcdLGynjS9/lEkxD1YK&#10;9x+XrSvFXKeRNdsrtu8Vc3otxyjEg0LPZ+yo9RxFhSfOcVwXC5CoN2ztwb2BrUeo95Bt1aIFtuHJ&#10;QO9Xj7KjfXWiDtoBhDAMuMrDiesxf+lGcrzcih29YeywLpWBk7/LiItE1PKcfHJhewbn1//1DDlr&#10;40pBWRdxm8Fq0qs9JwNlXcJ1U3zaVbGl50rBPYq2gkEJ7t+rAfdFgAed2OaDNnEtUBEsOSRTBMN9&#10;BNtZmm6cI4M+CFuF0NeVpPm57/TIqpxibiOlcVv5LwfsQzn3c9j+XsTxRLAK+eRZKuU+FCvKYAvx&#10;Oe4LOTPTPG/JDlb5Shzc3rGCNca2HiscckbNovC2fRRavZUKsN3NnyWCGwQvxIcVbujPcf/J/ez0&#10;UuGhk7IFG31Y9sAJ3LespxDbpsD4eVSw+xAVO/h680yjch5Y4++lBoQS7xmXbImL7DpEeYvXUvaw&#10;aRTE9ucVmyh/wWrpQ6L7j1F03zHxVbCaBgJYfP8FYifOUmb/iZQzdg7lc9+ay+nC+Z6hjZzG6Uso&#10;vH0f5c1bQ7mTF0ofXbB1vxyBgO2D8cBm+9r0p6yRMym8fhf5e46kzC+nSFqkX8N5UjifCD4FX2/V&#10;E1YvI18Q/qU8XF4qSc8SYTG0aoukJbP/OE7DfMpfsYEC0xYbK7cysjkuh+QNYgJW1ZSb2+dQz9j+&#10;ioDfyl/K181YSgU7D8rKePg1xd50LhuX+CRWu5F65HhLs3Iq2gXqE20HATYvd8oSIw1c9+jPsgdN&#10;ktXLWFEP+yppQZvg9nwpsGMhd8YySu/yNQXmLqfMXqMpE6vbtuyR1fLodws5f7Cx8AHQ3goPsX/H&#10;9wbSiqMhsifMF0EBK7Cy2ZY6m3SmrGHTydd5KHnaDOQ63UC5ExZSYNEazvsBWUkWXLFR/Cf4KNi+&#10;ZrU3/IYIstzGg2u2krf1AMoYNpN8XTmutgMpyHURmLmMAuwTRdh+hldvpxj7IhAwi7GVNzO3ws+C&#10;yIxJk5yp35IfW24fb0runqPJ+UFn9ldas+/D8XYcTBl8T6BOIGaGvtsi9W7UAd9LtjoA8O+yJi0i&#10;xwufkrfXOMqZyK/faEe+XmM4T5u5TpZIfrHqMDBvpUz+QlDDfYjjROwg3gi3K8czH5Pjg8/Jg2M4&#10;ILC935Ec7Is67m1AmZig5XJ0NPyC76tVlDN+AZflPLlf7SC96SNmkeN3T5PjnlfJP3AKZfYeQyGu&#10;twLufyDuw3eT/obbOtp8Mfs8qM/4exLpRPuDXxs7ymMMfo1ygYgfO3ZajtiIHjzBfRLf4+yPou/E&#10;ysrI3sNiq+PB9urskbMpm+9r3DOBeavYp10lx7YExszhe2t3pTKuLui/vX3Hk7fdEOkLIYoHv9ua&#10;MA2JwO4H9KOhtdsu609XBxXB6g4qgilJI9kimKIoiqJcK1QESw7JPhhfURRFUa4FKoLVHVQEU5KG&#10;imCKoihKbUFFsOSgIpiiKIpSG1ARrO6gIpiSNFQEUxRFUWoLKoIlBxXBFEVRlNqAimB1BxXBlKSh&#10;IpiiKIpSW1ARLDmoCKYoiqLUBlQEqzuoCKYkDRXBFEVRlNqCimDJQUUwRVEUpTagIljdQUUwJWmo&#10;CKYoiqLUFlQESw4qgimKoii1ARXB6g4qgilJQ0UwRVEUpbagIlhyUBFMURRFqQ2oCFZ3UBFMSRoq&#10;gimKoii1BRXBkoOKYIqiKEptQEWwuoOKYErSUBFMURRFqS2oCJYcVARTFEVRagMqgtUdVARTksa1&#10;FMF+KC2jYlcaFTs8dL6o2Hz3yqiI69w1iKv8PJUFglSWmy/xxvPDDz9QaWYOFZ92UVmowHz3AueL&#10;SzhPXip2eul8rIhK3D4jXYUXp6uUfyOycTdFD55I+Fs1QdKVlcvpclJZMGy+WxmkF+ku8WVyutLN&#10;dBWZn16gLC9IBet2UP6iNRTbf5zKYxcbjtLcPIrtOSp5xeeIq8STTj+UlZvfMCjJyKbgvFWU/+06&#10;KvFnV3xexNdF1uyQv+eLSqgsJ4/KOX3Ix6VAfJHNeyl2+FRFXZcFCyi6/QBFdx6mkkwugzOcR38W&#10;lYcjVHjgBBUeO03nSy5us0Vn3ZKGYpfPfIfzxWkMTP+W8mYu5XrONd812hjaBNoG2kh1KM3I4biW&#10;UN6MpZyuHPNdbiOcbpQX2myiei/NChh5PHiyIo/lkRjlzV9FgfHzqOh7J+fRTUWcz6zBk8nzemvK&#10;7DWKSrMD8l07seNnKKPjUPJ/1o9yRs2i7JGzKYdD5sCJ5G/dn1/ze6NmU+7E+VR40kGRrfsosuMg&#10;1+nF7SJ29DTlT/mWQqs2U4nXz+VQLuUa5TYS2bRH2k2MyzpvGpcf13lmj1GU2X+8lGk8KPMQt4k8&#10;LuuCLXsT3reo4zB/p4jL6lIUnjxH2V9Pp9ypi6iU2xFAfGhzgbHfcD1f+vp4IlsPkK9JV/K1HUKl&#10;6dxmz5+nohPnKMBllL94DWUNnUG+Bm25bpeaVySmNC2TXB90IsfjjSifywRIXKcQ1wK5v9BGrxSU&#10;f5j7D3+bwUY5c3u7GiJ8/7jf+4LcjbpQ7Mhp890rI7JsMznubkCOe9+k6Ppd5rt/f1QESw5/LxEM&#10;9qC8IEpl3Lehf4OdgI29Uoy42NbY7J7d5qOflc/5vrTbItgt+Q76f9OGlUfMuPA31/ismPvF2C62&#10;Q+mZ8h2LCvuRH5I+wA4+Q5+OPr/oDNsFtomxfcfEXqJ/Lcvh69im4zqEsvywvFeVz4D3xR/iOKM7&#10;DlA+25/I9v1iVySPUc5jNe2tZSMLv3dQ4aGTVLBxFxVyvxzheIPzvxNbUcR2oyQ966J8xVN48ixl&#10;fzmVcifN577moOQXdgD5LWQbAntr5PEHyS/yeL74gt2WOjDLGX4L7Hps33H+e4byZi2j/G++4/Lj&#10;9LI9ie4+LGUa23OEfYYco+xRd6btFj+NfTTx09hWlOWF5DsoO5QLykf8Jfg17MP9wIPoqqgUF3w+&#10;9oNwHWxRlNtCZNsBih04LnVaGuB02OoT7QE+W2n2BV/DAm2x5JyXbW2GtIXQkvUUWrGJopyn8IrN&#10;nM99XH7p0gZL2faifgqPsF9k+pqo5wj7RZFt++V3YvuOUj77I7CLWQMnURbbjOj+E8Z9xWWD3yjk&#10;NBY7fRfuA75frDZi+WnIQ2jNNsrsOoJ9h5niP2SPmEnRvUepYP1OKmBfILb3GIUWrZXfLnb7uS26&#10;xG+24kK6MtoNpqxhMyh7+AxKe/8L9lO+pIz2g8nfbiAFl21gn2Sh+DcRzi/Sh/rB/YB7C/4P0mgH&#10;9ZDHNtXfsh9lDp5I+QvZVg+aQoHZyyn03VZpr2gX4ZUou71Uksbl6vGL34xrkTfcM9JOuA2ibcIP&#10;zJn6LaWz/+R47mP5m9lzFGV0HkpBLsfcqQu5TU+h8JrtFOT6CS5ex+XHfh3bZguUYWbvsewHNCVv&#10;k26crtUU5u+iTSAfF8YKRrtBu6vq/sT/8LOK2aeBr2v9TqX+CX0N13d17nX0c7inw6u3USH7d0bf&#10;lVUxVoBPkei6y1HO7Ttn0gL2OWdzm+R4uW3Aj7tcH2FR6Z5K4LvXFBXB6g4qgilJ41qKYHDSout2&#10;UnTTPoqx8bYbjZpSzE5KdK0ZFwSlq4gLxqOEHdESdgRKeBAb32mXx2IU3bCbnZsjFGUn5LytLPDd&#10;whNn+fM98p2CjXsognRt3i8OkD1d54uLKXfsXAqMm0e57BgWOWo2UI+nnOtGfnc3p2szp6uk8kAB&#10;6UR64ZSF5q9hJ4qdqS375fuV0sXXQWjxd/yafO90ZAPPTgg7DPFpD877jkLfstGfvoxCa3cYcXFe&#10;IT5ZIE0ZXYZReou+5Hv7cwou+E4EkbJIhHKHz6S86Uspl52gwhNnxBkpOWs4pFWB382fvZJyR82V&#10;66PsRCBfBet2Ue7QGZQDh2rQJHa82MHmtOTPXy3pDE5dKk68HUnDsJkUYAcnd8QsKotGJe/Z/Nr7&#10;amvyvtmOMruPkt9EvYrDhDbBbQNt5HJIXOwAWHFlsMOI8kA5xg6ckDpCeRWz42PHKNvVZh5nUcSs&#10;n+DqreR9qQV53u5AzhdbcNvaTb5uw8jxXw9WhKxBE8xYDJAn1zvtyPGLR8jxU/7OTx8ixx9eJset&#10;LxjX4H38vfNVcrKD5361lTFIGTKVCniQY6c0P0j+z/pTWtPu5G3Qlp29teLUFp5xyvchNmV+PZW/&#10;M4DSPuxGjlv4N25+nhy3vUQZPUaZsRggXdlfTyPPW+3J/WJz8rcdyM74MfNTA/xeFpxsTk9Wz9FS&#10;X4koKygg78c9yfnkh+R8vDFl9R0nZViw6wB5X2lJ3ve+IO87n8v3qkMxD1CcnGbHfz8sZZPeYzQP&#10;ZgLShr1vcFn+7W2jzK57lL/zEAUPnDSvvBhHy97GdxF+8iCFjn0vAwh/q/4Sl7d+KxHCrpRCj4/T&#10;8w45bnyaHL99kjJ6Vy7nmlDGzrLr0cYV6XVz+q6UMh6kO27jdmbl/c7XKvUff09UBEsOfy8RDP07&#10;hAAM+qI8uJY+OG6QWV0gZFSICojDFDYggKBfL+bPorsO8WCUbRG/xkAMYBCIgbJcyzYKooE9LpkM&#10;4usLj52jvAnzKbRiMwXnrKRyc8Al9sPLcZr2AwNSC+QDIn0eD/hz2V7kcB+aO3I2hRasoRAPqAsx&#10;aeVKN67jwTSC+Cd4jwfpicoBvhXsX2DyIvKw7fF92ENCaNkGLkfO446DxvWwtwkmwSwsOw0b6W8z&#10;kG3jDMrqMoL83UawTWtL6ejruQ/PZxsbZRt8KbuIuLzNe3E/3ZQcf32LXC81F/uW/dUUypuyiH2S&#10;1Zzn1RIHBu4lGOSjHsy6ljpge1NyLk3SXbDtgNh1+E+ehtzHv9aG7UkHcr/VTvyAzN5jKKvfOAot&#10;2SDfgSAmttsUOIpOnqvw06J7j0n9oX7QBkRg4PIJLd0oQp34NWl+MyeVQbqKTjmMeGw+X2TTXsoZ&#10;OVPKDwJIRvshFJy7itPyjfyGpIVtnPhku49SlK+D3bJA+4J4AL+qYP0uyug+nPztBpG3cTfyftCZ&#10;/K0Hkr/9YPbVjEke1EH+rGUUnLGcovuOSrrCG9kv+mo6+0YQqmZROttJN1/r+N0z7AOwjftTfbb5&#10;LUWoKjruoOCs5RRauJbb7gqCSFXi4fsE9wHfg6gD1AX8tODyreS49y1y/LEe20Du3//Efx9rRI4n&#10;m1BGZ/b3Pv+avO93pIyOX4mtyxk+wxAmubzhPxdlZLMf8go5/vyq4ZdYdgLhZ2x3f87hN08YkygP&#10;vU/u11uzf3CUShw+KjzO/jW3tej2QxTldNvFyfDeo4Z/85snjXhvZf/jb++S467XyfXMR5TeaoD4&#10;OJnsk2Z0+JJyRs/lutolE71F37sownUQ3XNMfDPY6cwuw8nz/hecR9NPsgJ8gxueIsdNbHf/WJ8c&#10;D78vPpSXfTPfxz0oe/AUEV4tstjPrXT9zS9I+4RPkT+H62u9rd3wb0PsxL2d6P48Hyuk2M7DFN16&#10;QPpDCK2V+ie0XwRuX8UOHmNVutcrC0Co0+CSdZTVfST7+8PI37Kv9BH53A7CGJvhd7hNQ+SvKYFZ&#10;S8n9eBNyvtCcXE99SPl8b6NtolwvR/w4qui0U/J4NagIVndQEUxJGtdUBHOwU8sdfnT7QZkRSeTM&#10;VRfMFkAAk7h4MH01cWGWpYSNhzhg7OBeJIKxMxdlBweOU7zYJJ33MXZcYKDgvJjOUHTHIZmRtKcL&#10;xi135CzKm7RInEE4aVeDiHMoAytdNocKIJ1S3uwowMEOr9oi6YruPMSOhC1dRcUUGD2HMjoNI1/j&#10;rpTNTjlWq8WnPfjNKgov38SO0woKrdxsxMV5LfFlmN8y0pTx+ZfiQPsadeFrVlIpZpmCIRGe8vla&#10;EcGOnDIGJlzul3LKYcTzZ6+gwIQFPGCYIzOiyFfB6h2Uyw4N3svuN54inJYIOxb4bmjROgrOXsnO&#10;0xkzFgM420hD3sxlhgjGAxPkPfuraeLMQDzJ7DRU0lMxiEGb4DSijVwOiWvo9Iq44BBixRzKEYIo&#10;2irqC7OGdoyy/c7MIztp/D1cg5lR7+ttyNuwEzmf+0ScJt8XX1VyrrJ6xYlNoTC5GrQmx68eE8FG&#10;RLDb2fm87UXjGryPv3e9xoOSFuR++VNxWFEeBez828FMNUQw30c9eADU3hDB/FnirEBMRDvOHDhB&#10;nF7fJ70NEexW/h12dDO4HO2grFHOHo7HXa+ltBEMPu3g97J6jOL0zDREMG4ziUBdeJt2IxeXiZMd&#10;XTh0KMOCzbulvNK4DUNwqo5wCYr92eRkJ9Xxi0elvNLZWcbgK715b5mtFhHsJ1xmv2YnHSIY3+tV&#10;4WjY8UL9QATjew8DaD87v4jL26Ad5X+zwvx2zSk85ybH/TwYuYWd/RufoYwulcu5JpQVRMj1t/cq&#10;0ut+uaX5Sc0pC4R4oPXchbzf9tJV9clXg4pgyeHvJoJx/44+V0Qw7pNkcMj/X0l7+gGCGmx7WmZl&#10;ESxg2PyKQSMG//zampCpEGBEgPPJgNMeV2z3ERl4WiJYGKtO5q6qGDyK/fDwQNS0H1glYYF8YACe&#10;N3kRBcbPp5yvTBFsyQZDBDtxzpggOsfXhSMSRAjCe6ZAFA98K/gdlgiW/mkf6bcxuBahb9uBirRg&#10;UF0Vlp2GjRQRbCT3xb3Gkr/LMJnY8bf/0hTBVontL7vEABdxeT/uIf00hAnXC5+wn/GNrKLJm7qY&#10;87reEMG4LlBuUramT4A8Sh1kZBsDeq6DAv492HWsqPW8+zl53zLsrPu11iImZg6YKCJYePlmYzUw&#10;RDCOS1Z7QQRjf8Dy0zAxiLpHmcjKHIgJ/Bppwiou8Ws8F1aL20G6ijBgRzyWz7dxL0W27qecr6dR&#10;7pi5lMk+CWxccP4aCnDaJH6uw7LcPL6GfbJ9x6Vt20UKrOYpPPy9+FUFG3azDf2KfYivKe2jnuwD&#10;dKaMdkMuiGBnPJQ/Z6X4DQhY7YR0YXVS7sg5RjmzHwcRzPNhd0MEgwh1dwOx+VhRVnTCFMGWbuC2&#10;u1LeK/HyfYI2wvcg6kBEMK6T4NJN5LjnTUOk+hn372zjnU9/JEJYZrcR5GffUUSwzsPI33oA5bAf&#10;hBXm8HfgPxfxvSCTJPe8cWEizgoQweCX/Ppx+Q3n403I/epnXEZHuO797CtymXD5WpPQuA8twtsP&#10;iK1x3PSsIc7BLkKc43RCBPO3HULu+i3ZnxglPknOiNkifIkIhlXwm/bw7xgTlFiVmPnF1+Rp0jWx&#10;CPZ7tm83PiUTPI4nGksZeN/rSOkt+lD2oMnsB1+YDM7iNlDp+t8/L5N1hgi24kK74XaGCVysoCtx&#10;cztH2cfdn+ejMUMEQ9iyV1Z3xvdP0ob5Wqzoq3yvV145hzoN8j2X1WccZXQdZYhgKzYZItjqbexf&#10;H5V2WR6u3gSincCUheR+/hNy1WtFrieaUJDzFJyzSvy6yxE/jsLKeeTxalARrO6gIpiSNK6lCAYH&#10;EyvAIICVXcFMg52KuNiYlRVcXVxwjCHUlPoyOd6Lt13IMml2yDH7C2c4nvJooaz0wYo0DPaxdUDS&#10;Fb44XUVs6DB7F1q1pcLhvlJgJGQbxZ4jYhATgfQi3dg+BmdC0hW6eIVNMTs6mJ3NGjhBlt0n2l5Z&#10;zI4MHEwIOvgccWHmMn7pcuEpB2X3H0/ZgyfLrLa1vSHK1+Wz84u/5ZFCKk3LYAOZJ+V7KbAFMDh7&#10;BYXX7qhoN3BYQvNXieBVyA6ALL2WLQYBKvhuG0U27KJE2/vgLCINaDsWGJBkdPqaMrsOl9+yQFtA&#10;m0DbsM8+Xgpcj2XzmFFE3i3QRlFe+N1E9Q4HRvLIabfaM4SFzN6j2ZEbZGyVhNjJDnIaD0acf6pP&#10;nheaURE71/GE1+8kDzuo7offozR26LBqygdnGDPn7CCmNepMac16yiwzhDU4wMH5PBixrVawQJln&#10;dh4u2ypliym2jhQWUWg5HKdl0m7C6/g7PEjydx1BnpdbkOf1tjLrHg/yjgEfnNH8mUsT9gFwxCCS&#10;Rrg+LwUEO6xQS+eBRpEpKmLFBFYFwgmP7KwssF0ODB7d975J7kcayTZI1DeEYNm+MWCCMdhip9ff&#10;YYh5RWKKjp42HP2bXyBf067yHgRnOJZGXOOljV4pKH9sY/Wwk+nhwV/RqasT0gM82HXe9To5736D&#10;Qiu3mO9eGQF2rB3XP02OG56hfB5I/6NQESw5/D23Q2L1AEQfbE+CnYCNvVJKA0Eq5X6qzLYN2W7z&#10;sa0Mn5diu6Ft4AW7Jt/hcL7E6P8rvos4edCLz7BlPLx0I9u9yn0e+nmJP+PCkQAW+AyTUejzsTIb&#10;W/zCK7aILUL/im3VsOkiBnHAFiW8V5XPgPfFH9p5UPrzrG4jZLBdxHZF0pAfstnbS29PwkQTbGTB&#10;1n1UwP0xBKsCtgOIL2fARBFfMKGD1VDx+YoH2+TSGnWh9DYDKB92hvOLLf+whQWrtsqKJsSBLYvw&#10;VZBHu92WOjDLGX5LZP0u8U8K1u2kzO4jKLvveMKkUXDOcvYF1oiAhYk62N542y1+Gvto4qexrcAK&#10;dXxH6gnbC1E+8Jfg1+DoBXNVYCIqxQWfz/Stiri9QkjDanSkI8x9ahG3Y3t9oj3AZ4ufDAOl+WHj&#10;OIfjZ7k9OUVMyh0xUwQFTPhhki926JS0wWKOs2D1dqkby9fECkdZCf/NKirmcsMWvCz2azL7jSPv&#10;Ox3J+1Z7Ci7bKFsqUTbwmQo4jagT6z7BkR3WfWD5acUcckbPEvvuNf0HBGw/RPvA8Q/hxRvEvqOe&#10;Y4e5PHZBKOb6NePCFl3PMx+R9/3OYk9dbHc8j77PPkljcj/RmLLYdqe3HiSTfvmcX6QP9YP2gLYG&#10;/wf3nx3Ug7/PGLbbH5CnQRvK7DOW4+5Efva/cri80F6xJTIwZi77HMuMcuX7VbZ/8rUQniBo47gQ&#10;tEGMTdCu0loPJPdD74nA5n7gHfa1mpPn+WaU1X8CpbcdIG0a2/5yvppGOUOmSt3DNltgOyJWpTtu&#10;fpFcf3lTjonACkHsxojtPnpRuzHafuL7UwR19DPsN8Pfs36nUv+ENsztqvK9Hkh4r+N9HEmB3R8F&#10;a3aYfZdD3pcVrmfdl+0jEoH7ycfl5mveh8J8b2OsgAn4y/URFvZ7KpHvXlNUBKs7qAimJI1rfTA+&#10;Otcr6WATIXFV86ymywFDfal0yedwSG1Osh17vi6VLomHjRjiuhZcNl22zy9XXkiXtQw+ERIHG5aK&#10;fHJc1ut44EBKXDaBS36fDbf8tdJTRbrtyHfjyqwiLXCg8Rp5tNKF96pIlz0NFrhe0pvA6a1uGi0u&#10;GdclykvykKBdoAxlZZotj+Xs8JSw02Q/48YOvlNWEBMnS9LC30fAdfJeyYX3JF6UY1V1znHhvJHz&#10;tnoHkhbTGZPvID4ud2xrSXSeHMD3UPaSpkv9Hn9u/61E4HM4SvHlbC+vmlLKA4hSm6BekS+Os5x/&#10;B46q3dGtimIeRBR5K2+lscd1tSAuDAirqv+aUsLpLeEB0LUAZ4DgzL9/JCqCJYe/58H40i9xO7f/&#10;vVKqiqM6vyGf2d6vfI3xmQT03bbvWVwq7fIZrsNfBPSx5nfjr5Pf4PcuRUU83LdK344+2rzO/vdy&#10;yPcsO424TPuA/62+2fr/cuA7Rj9tHDFQOb9G+iyqSqNVzsZr8zr+K3YEK5ZwnS2NVjkmjovf4yCv&#10;ze/YX8vfS9hpO5Xiwmtch+vx+wh4L0FajN+onHcL4zMjXryG0GH4UZxf/LXiNT+XeDjYkfLh78lr&#10;XAe7w99BPcjKdPv1CFaceG3+tbC/h9/BRJPlP8D+4DPYRMs/kPZh1mt8HvE5tgXDliIOiG1lnB4I&#10;kmXhAvk+rq9Io/nb1rXx8Vngt3FGLPwbvJb2ZpaV1V4rys6MsyJ+BFu8+Iu2ijwhTUW+TE4f21qk&#10;MxI14uS4rBX+eI06stJpp4zTUQRRkf0KK28Vv21+X15b7QavzXTEY6Tz4s/lffM9eW3Gcam4AMoJ&#10;eZTv4a8ZT1VlXF2kbVj+Ksqb468Jkp4aXlMVKoLVHVQEU5LGtRbBFEVRFCVZqAiWHP6eIpiiKIqi&#10;XCkqgtUdVARTksaPQQQryw3IwdrXgmsRF85xwGwRtr4V5Vzd09ksis66KOZLl7ivFMzAyCxWSYks&#10;88ZM1pVSjtkv8+B4PH2pJOfy+/qrQmaaMPMkcXmopBpnBFTFeW6PCPIas06xqzdwOMy46PApOcj3&#10;akFc2NpSwu3sSsFM2PlIVNJTdOR7OQz9StOGuMrzglQWi1Foz0nK37RLyu1KwOwe0oXZz6zNe8kz&#10;aPJVpQvL+HG9r884cj7WkEqrOAOspkQOn6TI2SvbJoiZ0Nw5Kyn/kPGkxCKXl4oyLpx5dzWkz1hG&#10;6Us2mP8pyUJFsOTwYxDBZHVBDX0RWV2AVRhXscKhIg7+a2HZyEuBtKJPsUA/XJZjnOkjK1gCebJ6&#10;Fudn4TzHSxEflx3p57EKl/vn4qwcWY1ZDl+A7aOsQLH13ZcDv1GeHzJXxJQar5FW7quRXgupC7M+&#10;8FfewwoQti9WOnEdzpGU1TT8+zgfCuBzrDazsOJKhOU/ANhXrCZCuvDUaGyPw2+Wc9lZDyWwsKcr&#10;HpSXVTbyv6Sn6jZiT0M8VlzIn71+rDxWFWdV4DrJD5c/8ghfQlbuIL3811pNjTQlQlZ+mauEYevx&#10;kBejrXI7Q3sz6wHnPuEMV5zZhM+k7uLauLQrLmOkBQ/5wZY7xImVUDjnTuLn9hbvU1cVl2XzS4JB&#10;2T6MOit0+6lgzxEqycujEo6rmP0d+T0ELgcpx7i47ODz0kBAHqyDsooeOS1/izOzqdiPbY7m55x3&#10;pEv8ZM5LonrBd6MnzlDUyb49pzW4bhvb/yyKnjlHwY07qbSggEpDISkzi6raRjH/ZmDFJgofOibl&#10;gy2KyC++a31f8laNexIk+h17ORv3xqX7kESgDaAtIC1l2GFg+tdXQinXK8pG0mXrB6qL3b+/WlQE&#10;qzuoCKYkjX+kCAaDL2cEjZwtB7fDIbhSsBzcODSU4xo1h4rjHmdeHWBocEYJntyDRzK767WSA8Oj&#10;POi+UuDM5YyYSa6XW8iBoLkT5suTL6sy+ImAwSlxp8thrnjCS/aQKeRvM4iyeowWAatGcfF3cfA5&#10;nnSFJzlmdB9J3jfayiH3OJi2punC2WE4ELbwlIuyvpwiB5ZLXBt3V7klLhGSR3Yi5AEFm/bI2Q7y&#10;ZJ8t+4xzJ2qQLjtwTjI6DCHvOx3kKYelppN+JSCu9LaDyPn0h3IuVuzI9zVOF8oEj38Prd1Jae99&#10;IYe8Oh/9gOt0spzJVhNw/+Cw2zyuSzxdynH9U3K4u7dBGyqp4gy5qpB04SlNW/dTeu9R5PiZeXDs&#10;756jaNwDCC4H2nzenBWU1XsMeZ74oNIBsjU9y8sO4sXhs46/vEGOO1+Xx5fXhJJgAbm5rOUQ3F8/&#10;aZxP0qAteV9rTWFur1cKtmngDBQrj/4+Y81PlGSgIlhy+EeLYOWRmDwJTQ47xxYjtgmXA/2vHLaO&#10;w/X92VdkJyQOX5ZxQDvO5UJfeJIHxTiYfPYK2QIcD9KG7V5ysDgEqViRiBHyZOhRsym0fKP4Njio&#10;G+cFyZlBw2YYNiMuX0ZcPMBHXJx/CBB2kL6i0y45WD+r33g5mNr96mdyxiXOzsKZWXjyXxQHlW8/&#10;dNH1dmAzovxdnCuV/80qDsb5UnmcTzn0nf2ngg27ZIsX0hI7cJLTfNpIV4QH+pm5RlljEo4Hn8EF&#10;ayir12jK7DyUcobO4PJaKWda4SxTeeBAdp7hI+B/Dtiub+Uffy3/AfHjjCyUNx4okNV/PGWwrc3s&#10;NpLyZi03DonnuPGkarkO6eN2YqQr7nBwlBe/LwfU7zgkT/XDE5uR7tIMHsDb2ojElY/0GXHFnz8r&#10;cXG6w8s2UWjhGoruPy51LUcWmIeWYxu9Pc5LgbqBb4Szv5C3dPYz/W0HU2Dat+LvhNfsMA4vZz8I&#10;524ibfbyQhuXQ+T5c/gRKK+s3mMps9cYyho0WdpH9sBJUhc4wD+r73jK6s5tb+w3chacpNnjlzZu&#10;+Q94cnVg6hLjqc3cTrMHThbfEOeAwd7i+hz2OYtcxhlnyGupP8doB4iL4xGbP3u5pMXf/it5SrTr&#10;+U/I81Jzcjzwjjxx0fV4Y3mog/f9TpTFacQB7jhYHU/sxFl5Vlx2yguL5SxLxJvG/pv7ReMhDE72&#10;m9z1W1Faw86UyW0FZ+Rl9R5HQZwbxz6MHB6PtmKrF2xfxJlfjgffM55iiQP3b3yGHLfw3989S44b&#10;nib3sx9RxhdfyYN78HAouccr2sYF37HQ4SHXIw2Nw/p/+Th5+X6Uh/6wD4wzcfF93CvywAS+r+3n&#10;sMVTVRusKGeuM7Q7HG6PhyTIU+mr2d7gU+NBV7gWDyRC34T7y56X6oI+UcqZxx04P1DucTfXWRVi&#10;rR1puzb/3rqPrwYVweoOKoIpSeMfKoKx85L71TRxCHInLJQDQ6+U89FCymXDn8+GOHcix7XvuPlJ&#10;9cGsBg7RDG/YLY8AxsDWiycgcod/pZSzs5b2zufkeftzcr7Ugh3GMVTITk5NZlBwVkAhDk1n4xdi&#10;xzr9kz5izDM+/4oi7DThjIbqgt/FwfKhFVsoMHM5edh4+z7tK08nyhs+W2adqguMGA61xaGjOCgV&#10;B4UbcXWhwNCZMmNZXWDUiw6eJHkSJoeC5ZspwnUB4x9jh6aqWdHLUXzaKcIcHGocGosnSF0pxWdc&#10;5GInDE+HdD7XjPKnL6n2LJ8FZinhCASXbCTno43I8cgH7JS9L4JRbMdB81vVAzP/cHCCC9eyo/m2&#10;IYL9/nk5tB0HoNYE1BUe6R47cIocL7CjaROucEB+TcDKgqyuw8QJl6cu2uLK44HWlVLOjiIOsHXy&#10;vel49APK6jLM/KR64OEWkh4c7v7zR+TR675mveRJlIHhM8xv1RwMgpx31KvIq/vpD81PlGSgIlhy&#10;+EeLYDhsWp5eh4PSvRc/xTkRsFeWACZPVrwCPwYrb0SAkjh80kcXrNkuNjKEw5+37jO/eQHYZPld&#10;2D9OK+x80bEz7McskAFidv+JlDdxgTyF0fdJL8roOoICU76l8JINFw3+jLjSL8QVd34f8gj7H/x2&#10;A/la9CUn94FpTbrJ5FXBmm0y6MeDSGL7T4joU5ZV9Srl8zzAxoHWEOgCY+cZh3l/t1UeOJKDp0by&#10;YBlPOxTRitMCfwiHquN1GZ5Wh/fTuZx48ItDunO538wZOUfyCMEkBLFo0VpDdErn/PDAHofGy9M7&#10;cXg8hEoz/+I/4DscDz5DmQeXbqTAtCUyQZTZfSRldBlOGW0GilCCzwoPnTTEAU6PUV6ZVJZ9YfUa&#10;QH0WHjwlvgOeOIjV1jgoXdLN6bGvtpG4kDYzDfFlJ3EdOCm/DyEssnmP1A9Wq8nTPJH+c95q+2Bo&#10;4yG218HF6+Ugezyh09/xa7Zlw0W4Cc1bLQ/9wcMU8AAXpM06dxXlhTaGw8jhI4XZh4CokfP1dPK1&#10;7E/+Dl9S9oBJMkGaPWCiiB7pLfqxjz1dDngPzltl5JPbmqwmM/0HlHv28FmU8cXXfM0sefIoJqXz&#10;Z68k34fdRRzN6jdBJsgkHeyLiWCD+wVx8f1i2PzhYvM9H/Ykx1NNyfNeR+OJi39k23j/O+yXPE/O&#10;Zz6ktKY95MmmeZMX8j22mfLGzZcHwEBYPR+rvEoIZY3Ps7+aSu73OslDaZzPs39y20vydEjfZwPI&#10;89pnMjGMp1NndR8hE23RPcfE17PXNUQpTF7K9Xe8YvgAf65vPL3yl48awtgNT1F6+yEiXucMnEgl&#10;Zz22tnFhdRgeiiAC2m+eMOz+n16lnC+nyhPDC9btkPul+OQ5ebCQIbD75D5PBOo3URu0lzMekADB&#10;GfdqaP531fbTC7mt4J7M52vTP+whYlgu3/fo72pKAdcVyjiHfXs8ZR0PfpA647HX5cB9Vmjz7/GA&#10;ofh+sKaoCFZ3UBFMSRr/SBEMHSMMljyye8J8mS25UiSuXWZc4zkudjZqCjplGBzMyGXhSXiYaXq/&#10;ExXanihYUyA6wbHEqjI8cjqPnVX8Rk0MgDiLGTnymGfMIuaOnyermvBkHDzVp6ZxFTu98rh3CIbZ&#10;7OBg5RAetR09cKLGceEgVRhqbIPEU+2wskbiqsFsFUBceDS0zN5u3isGVl5zgGNQk3TZwZL7LDxR&#10;iNOFmXP8f6Xg2oxeY8j5ZBOZzcRsc03ThTLB6j1Zbdi8DzmeaCKCK54QhRnrmoC4ZIZw9gpKb9WP&#10;HDfBKXuSy7/HRU9ZuhyISx61z2WfNWwaOX7BTiGEK3YWC9mBqwlo80EeQOKx5WmvtqokghWedJjf&#10;qjmIFzPashKMA+6FmoCZYMzYOn76kDiwmI2GQIoQ3Vcz0dAOZkIh/lp5zPoHPjmxLqAiWHL4R4tg&#10;GEzLoI9DeThSrb4V35FBJl8D+3EldgLXwL7Kig1/jtEXutLERiLA/sSDa2QVEwaCHPCkYfyfN2Wx&#10;+CAFW/ZSZOs+fj2bsgdNpux+4+T9IjyZLS6NRlwFtrgq2yh8DhEH4hVW+Hi4v8KTY/F05siG3RTd&#10;dVhWX6HvxpPpsM2xKpA3rCRBvrCyDANkeXowv84dNUvSCJEFT9pEmeLp0IXHz8lrCBRl1uo3HtzD&#10;HuIpcbJ6iG0sntCHeItOu2VFPa7BChfxEcy8yZZCM//4a/kPCBDOQlidNu1byh09hzLaDWHbPY6C&#10;K7cQVuWFvvmOfURjyxvah3VdvHAi5eX1G/7D7iNUFghKevH7ZXFPCDXiupAGPMHOjhFXhjxhMbR4&#10;nayKQ11jmyAEAFxTZm7ZrA6oW/i8yI+s6G89QCYz8bTEyKY93G72i+gIwanoe6ekzYobf+Ejww9E&#10;wBOnkSY8QRNtIWcktzX2CXOHz6LA6LkUmLhA2gvqB+0SK8ckn75MOs/twPIfxBfkcpeVY91HybVY&#10;HSiCyfCZcj3aBVbvWOmA8FgRF9tlw+ZvlhVUmT1GU1rTbrISLO39L8j52AciErnx5MmGnSntg878&#10;W3PkqYX4bexuQJvBfYa47ODJ43hSNPKY3vFrbvttZSWY68Xm5H2znfEUx7GcbrTBvhPkydkQE6M7&#10;DsoYwF4v5Vxv4j883JAc975JjrtflycdO+7iv7e9KCvBECeeHol8FGzbLysXE7WN4vQscmOy8L/Z&#10;l/jtk+TjPGV1Hyn3ACaEjXYRMoQitDvuG6pqI3g/URu0l7Os+uM6QXlhRVZVccWDCTpcg4n8wIyl&#10;XI8zpV4vtVq0KrASEOUiq+RWbTFWgnm5zqohACO9dv8+vm6uBBXB6g4qgilJI9kiWPTgCcr9cgqF&#10;2SiFNu0m7+dfUsagSZQ9cSFl8t/Y8bNU5PFRkcNT7Y4ZBreIB9PpA8eRr9PXlDVhAfm7Dqfwtn1U&#10;xAanJnFhABtmY+d6pyM5HnmfHG37k+Ox9ylnyiKK8MA4evJ0pbjgOMjZHAXspJszOzg7wdV9ODne&#10;bEsxdl7c7xszVulDJvN7HTidkyiPnZXA/JUVS8oBfjt24ow8Qjne+QIQS9yYTfvDy+RHXFgB06wH&#10;Bb/bSjnDZlDB3iNUwsYktusQxY6dlm0O2G5hnYNhBw6bt0lXHvw/zc7STPL3n0jpPdk5Wr6Rsr6a&#10;QqGtbJjYwYrtPkyFp50U3LCD8hd8JzOX8WDWzvV6G3L89GFytehPzpb9yNG0B+UtXUd+dsayJnwj&#10;hhoiG8o2b9UmCkxfIjNxADNH3gHjyPFqK3H8ObuD+AAANRtJREFUvE26iDCR1nYwOd7vQI7XWlJo&#10;7Q4KoMzYeOPxzphdD/GgIm/VZtk6gEGLxMV14+09kh2bdyhv7nLKHDmDHPe9ST525rw9xpDj6Y8p&#10;c9ICysTM3uQFVHiC0zUXce2l4PodlDv+G4pwG7WepIOtD7mTFlFg0WrKHDLVEDbufoMcb31Gjpuf&#10;pTQuq4yRs7j9zhNHH49CLzzjNMqMBxKRA8d5oBAUIy+ByxRpzRw+3YgLztZHnN8H36FM3ANDp3GZ&#10;TaDokZPsAO+jCA9ooke/l9nwfM4rZq8RT9HBU/z77LDd+izloC2YggtENPz1NGhN6ez8pvUaLfeA&#10;PBKeHSAsrce2Cpxvhy0LAM6Lo1l3cnzSk53ReYYo9HOOq1VfmdX0vNWOXF2/JsdLn8g9ULDjAAW4&#10;DIMr0FamUWDBKnHwJK7Troq0BHjAUpGu3z1p/L35BakbbNMMbdgp5ZM/Y4n0CzmTFlIOv8ZAKZ7g&#10;xj2yZVHigLP5xLscz/vk6TeBHM81l7zinBGsxoseOkm5M5dQFpdljPMaTznXh+tmLnfEdc+rnNeH&#10;5XXeqNnk+qw/efqP57a7kTI/H0Kh1duNdvN2B77Ptl3kqGHFh+sPrxhxcfsP8MAsk/ugnKnfkuMv&#10;r5HjlZaUzWlyvNKCy2kN+fpN5PbchtvTuor+wgIr29zsxDtuf5mCS9dT1sxl5Hrvc1nx4LiL0/nA&#10;Wzx4Hi91kjuU28+rLTjtD1F6vzEyS2wHKxM8EAeRLk5PJt/bjhuelMHP1RLiusjm+CI8eP4xoCJY&#10;crhWIhjaOcSK0swc6VcBbFJo827Kn7/KmGjifg4DeIhCsf3HqIDtJs4QwuAVNrKqVRPxoE8Lc78Z&#10;mLqQYug3F63lwfJXbDvWysopDGSxnd6KF096Q7pkexIP3ozzk6IykIMgE5i/hlwfdaOs0bPZFn1O&#10;jmeaUvb4+eRq24983LdG9h7lPHxH+Ss2UWQ/v+bfC3O+5Km8hUXkGz2HXE27UWTPUcqcMJ/7m9fY&#10;5+H7Ue7fVpTF92NgylIKsA2CzYbthr9SFsin6B62vd87JI1WurDtDqtssF3bAQHgI/TbPcjxm8fI&#10;24btLvsrzlb9RKRxc1/majdY+pLc8Qs4jRtlW7xVlhIvpzN7ykJy/IL7ifrcn7zLcd72HHl5AO/o&#10;MER+I2/2EsphnyqbbWl45wHK53LEABq+CspJzuIyxYqcmUu5n3mMHO90YDs8lvvmTyiNB8mBb1ZS&#10;Rt8x3IdupuDKrfz/Kq6fUzyYZz+F66sY4gm3DdRN+oCJ5P9yGuWj33uCfRy2P+mDpxiTOi80Izf6&#10;fLaXrj5jKW/JehEp8r/lcmcfIbLtgLQ1ABHNyX248wuuf64jx9ONuS57UGDWMvK07EuZY+dTcM1m&#10;sfmwGZgokjOsuExQ7pHdh8Smo00hID6E2JFT5PliELm5bPOXrCVXAy6zvzQgL9JVvzVljmEfgttF&#10;wdrtcqQBhCWs2MEEpdQhzuYKR6TNFXN7dzZlP+xPL4sNc/ytAbeRBpTJtsjxWmuxb9mTF5GzYWf2&#10;QRezXVlIrsZdKHf+ailz+HGORuwTPtOEgtzGXW9xG0Wf/yb7Y7C1v3+G3KjLxxpx3XZkv2cWudi/&#10;yhozm4KrtohYFtqwi/AER7SFgp2HKO2zgZTJ7cXVxpzIqce+DgSiXz3BPhDXw4vNuX4/Z3u9gLyf&#10;9aX0PqMp4+sZ5GnVh/K+XSdttJTbb4jL2XHdI+St35xcL35sxHUdB7ZZ8hpHEZirpdP7jSZnh8Hk&#10;aj2QcJxD+oAJPB6YyPdC5RVKYtc4H3L9395in8SMl/PpwG/84UVysr1z/LUBeT4bQH72Txz1PyM/&#10;328ob9zTWLEIITR64BjbepuPcr3pX9hC+odsj2/luH/Gr7+aQU62545HGlKQ/WSrLwPYxeJ9gscL&#10;1rV/flny5v20L/l682880ZQyp/K9ztcF2A/G5B982PCugxetGkS9wpf39x5NOdO/5b7jMPuvIymT&#10;x02BaYs4rkaUPmwaufk+ceFe577A2aiz9DV4snc8xfxbjlc+5bJqRrmzlktaHI06yX3geLwhpQ+d&#10;epH/UBXw8wLzVlFg4WoqZr/fcR+311ufp/ypnK6fPUzp73VION5IBPz/DL7PM4bOSDiuqCkqgtUd&#10;VARTkkYyRbBomp+cGJhhpuV6Niy/fLySwYHBdP7hZTESUSxh5mAN1C9F9LSDXHfzgNMeFwLHj4Fw&#10;dOfhaseVv3EXpyMuXWbwf9ZPZlmxxcCKS2ZIcfg7ZngyjBVd7q5DL1xnGvmLwu31yM/OeWanYRXn&#10;UkUPHqesL4ZSVs8x7BgvqpTewswAOW94NnFcv3yMnM99RM5nm5GfHb7MPmPI9XJL8jXvJdv+Qqu2&#10;VjipoISdPdctpggQH7Di5+mm5HyG44Kg2H8Cud9mp+O+t8n5ZFPyNu4mh/1aFGbkkON3zyeOC2ct&#10;4WyF3z9Hztte4vSxk3IHOwcQfv76FrleacV5j5JnMDuPVjn9xHSQ4sPPzeXpSAe3EeczHxlL2K24&#10;XvyUSgsi7DSOTny9PUDk+d1z5LjzVXLyX6zIc/ypvizPh8CINgqxpzgnV5bWO25hZ/IX7Ngnigvp&#10;vonz+AA75Q+8S5k8MPK14MFH/ZbkZmcRS/Sx7QXL18PsdIZ4IOJlByRhXEgXhJ5b2ZHjcsL2W3eD&#10;NuS8l++ZP3L6bn+Z/F2HyfYSZwKH7aLwMy4zdn5x/lxo2UbZdhnggRgElNwvp7JzfkycX+dzpiN5&#10;qYB8/uZJboN837LD77iT7zecE/YLDr9m53jgeHEwnbivE12fKHCZOrnMnDxQkjLEdgIOWF1nJ3j0&#10;LLfxJxLHYQW0mz/WM7Y2YAso3xNIm5vrFofy2nHfwWWZKA57QNtFHPhrvceDgODhymKL54/cJu3X&#10;XSrY2za358DWA2YsBh4IYPbv/9T225cJ3kHjzFgMPH9O0B+aIXvSQvNbNScEhxrly/c17sNoDVcF&#10;JgMVwZLDtRLBSjKzKbpul4gdhYdPyeRCcNMucj7ygWxldmH1K/eVOB4A/aX3gy4iBrvqt5Jt4RB+&#10;i7zpl10pABuXv3Y7OR/mwfXDDcl5K/fb1lmGuI8hBDzRmDxvtKGMz7+kzB4jeQBppAvpw+QKtrKV&#10;nOWQlUvpk+Yadifu/qkUfvMU2583jS1e8G0efE9sUx4PXn2TeGCIPh3fg69jvbYH9Ku/5ThwP933&#10;lmxBy+jIPkC/scYqi64jKLJtn6SpmP0MrArK+24rOS/XH9p/C3nHlu+bX6DMwRNl1YoloPjGzk6c&#10;rviALWLo62/gtMIWsS32vNaGCtn3suolfcWGyv2lPaDvw++gPG9nu33/W+IPeBt2It9n/Sm77xiK&#10;HT9DbogMli9QnXShj0TaUM9/e4887KsExn1DJeECctarvOr4ooA0se3CVjon27TciQsouv2g2Ehs&#10;5cz4tJ9su8NKOVktN3M5ZY2Zw+3K5jtV5a/89W3yfdJbBDIP23CsLsYqLwiz2AaGs7cK1u4k11NN&#10;E1+fKOC3rLJh2561dBP7UJ9e/L3qBMQFXw829456lLd0AwXWbBMbl/D71Q18ffbMpZTR4sJK6BoH&#10;q0w5r66/vkHFuRd2hHjeNUW+mgaO092km5xvBx8+i/0f57MfJv5udQK3TQhaFp7H3k38PXtAe4bf&#10;zf2Fk31K+J1O7vsKjlQ+Yzj6/TljWybOF0P7vlyd2O4X76QFZiwGePiQk/3ji66xBy4b75TK1yUC&#10;op+f+ycZv/H97/wt9ykJ4vPUa2ZeUTUQ4H2Nu3J/wPctxLOW/dku6EowpXqoCKbUmPT0dHrjjTfo&#10;3XffpYYNG1JBQeInCSZTBMPKAcdtL5PzofcTd+zYT3/dYxQYP884z2LzPqrOk0Miuw8bzpk9LtOB&#10;yug5Ug5zhaOLmdnLgRnZSvHYgu+dDhfFJQey4vwOLK/3+MXBd7zKjlyC6ysFHvTjjAt/64EyEw0i&#10;G3fLwaXZX06jnMGTK6U3hlmXRPEgsBF018cMVSPyNe1GWXwthIX0Vn3lTIL8mcvkLAsLzGZWOcCG&#10;44GZPsTVpKssf3e+2pocDzWULZyuF5rLcn+LGAbF1kAjUYDD+IeXRFDA4b1y+Ojt3AYebyznQmB1&#10;kuOd9omvjQ/sqDpx+Cji4gESBKuKuO59U8rR8VqLxNfGhxueJicOaOW0i+ONQQwEnnt4QMNpDrND&#10;iC0wrsd54ATBpyrnHuFXj4szA7Esa8AESmPn2fFUEzkM1vlEU9mCULB+NxVABFu0llxYYZgoHgQM&#10;luBkcB7TGvNg8M12hgh3Lzsyd7wijnV48TquvwTXJggiFv7tXfldOPg41wJOPs5/gUOIVYyOu6oW&#10;TCoFCFX4C8EQwhxeYxDBwd+6v6yKqvT96oR7GpAbqwj5vjfaysuU3qyn2boMAss2Jb42PvD1HszK&#10;o2/5NZcjO/gubjMlcQ8YSHitFewDL6w8sH/G9wZWcNqp9LkVfmaL4xIhXowScTH+e5aDe7lQ71Mz&#10;FoOE3zGDnwedV0r+qq3GoB33C/8tqOG5dclARbCasWnTJnr99depQYMG1K5dOyquYrvcNRPB3D6K&#10;bj0gW9FiOw/JuTxYfYtBoAtCBfrwFz7hvq6DTGikNexE3g+7i0iCs6mye42hohNnxbZeCqxIyp22&#10;mBwPf0AuCPvWJJt1P+K8RbYVzqeaUma3ESKCYUsR0oXtZhA6cLaVBK+f3J2/qnTfJAywC/e9bUzQ&#10;QEzBpMOzzeTcJE/7wcZ3rEF9VQF9KAQ77vsyuwzjgSaHNgNFgMG2wvCyDZImbHeL8QBeVnAkiudS&#10;AX0Z25GMTl/Lyl/r3DN3qz6Jvx8fsM0L/hkG5hCx7m5A2N4W3XmQrJVlnj6XmYCCiIa/KKdH2Y7/&#10;7T3Zboa8ZnYbTpEte8nF78nK3MuVmT1Y9cxtx/vu53IWE1YXOu7neon/bnzAIBziJZcNztKK7T0m&#10;D6XJ6jOeMjt+TdmDJ4lfhm2moUXrKGvkLCN9ieKyhz+/Rv72Q2TVjef11pTWtDsP+rux/3hczhTD&#10;ERuwv2LzEl1fjYAdBY6/sK+Q4LNqBdgW+GM3c95HzaIcy/eFqBj/3eoGtp9+9rl9r7MdTvR5TQJs&#10;MftpWI1v4bid05vou9UJjzWWiUicBYr7X8TrRN+rZsgZPcdMFafrumqWGfskEP8hQLrrtZRJgPDa&#10;7WYsBpHt+w1xEpNw1nVV+QFx94mzdT8zFgM83dNx03OVvpMwNK/scyUCW3d9jTrzWID9V/YpE8aD&#10;cP0T5hVVgxVr3ueaycQq+r+011pX9CNXiopgdQcVwZQa06JFCxo7dqzM2k2cOJG6d+9uflKZZIpg&#10;+G1/q/6yksDTgAf39lkwOKrXPUo+/hxnUUXZ8cBS8svN/oIyHshndRt5sfF+6iOKbNtvxIUnMFYj&#10;rtJAkBxPGlvK4kMQQgI7QxBHrLgwoyEH4rJDiacE4X38ZoVo8ovExhEzhP7mvSl/4ZqKuPDb2QMn&#10;Es5Oip26MMMK8NrHzmKiuGRF08MNKYPLILRup5x1ldF5qJwTlt13nDHzGxcXxJpKccDIQliBAIO4&#10;ugynMDtpONw0e9BEcr1kPM0SK4ri4/Kwg1cpLivAwYIAxoN7X6sBYvxdr7aR+OF44ulBuB5bWSvO&#10;nIJ4ER8PB8zUyiCGr/W1HiiHyLvqtzbeY4ccTy6SuE67uR3YRLlEggRmxe97R65L+6SXxOV+jdP1&#10;NA+cOM1pH/eiUjwmnus2Z9h0fo8dVQg/8fEgIN14utAD78qADc4VtqZmDZxAbh4k+Fr2M7Y04mld&#10;Ow7KgAvnpiQUsSAuYDDFgyH/51+S76OelN6iD+d3gDEzyE4cDtBFPD5sUYi/Pj7cyXXJ1+SOny+r&#10;F6O4F46eoVx25HHeRwm2AHGZYeCV8Hp74HsTDovxoINO4uRjNaM4an+sL9tQJC7bWViXDQ+/R+nc&#10;RtF23W9/bqwwuuVFOfPDDuJ1wWFKFIcV2JHyvNdJ4vI27sKOPdcZD44yeo2W6+1EUP6J4rACBnoY&#10;lFp/zfc93E7in1aFFSSVr+X2VpXDag3WOLjueVOedGUH4nql72O1ov3/qgK3d2s7qkVs15HE3+UQ&#10;Xx41Add6IUD/6nE5JPlq4rpWqAhWMx599FFyuVxSd3feeSdt3rzZ/KQy10oEKy8sMvo+bt94yiB+&#10;F9vy3OwDOLl/ypv2Lfdzfbm/bE5Z3IdmdBpKvuZ95OxG2B+cT4Q4LtfW8Dm2POGMIUyw4Mm9MoGB&#10;ds99uAsrj/iznFGzKaPDlxSYuphKrHNpdh6islDEWNENW15UQsW+DLER8fdPpfDip+SAoINV0h93&#10;l0EtVvBGD5+SrVwysYLvwbbA7sRfD/H/D9yP8u+ktx0oK8Fwxif6QPgBucPnUEl2QNIk5wll5FDh&#10;8TOUxmV1UVz2cIPttzCJgq1xD75Loe+2VfgpqIvisx7D7tivjQ+wVVjxduPT5H6jveG33fsmZXL9&#10;WHFZ5S+rqRPFAQENtvgetklcVtjKnoGzltg/gZ+Sv3itrKrHEw2l/0Q/CiEgUVz2gD4S8f6xnpyN&#10;5m/ZX44RQFoyB0y88D305fbrECA+Pvi22HxMLskB6hv3yNZ8PMQgo/0QeQoltvYh4AmaCBDtKuLA&#10;IN4epxk8DTvLuVCBiQvJ32GwnLOKJySjDgu/d1LhCYesSMpBfhNcXylYfi1WiZtCopP9NByZIdvj&#10;7d+tbkC6IQJd/5Q8DRltDOnCqvGE369mcN3/NhVjezPf74k+r1ZA2iDucF7hp1rtC0BET3jN5QLH&#10;GVq/U85Vgw+P7dZ+vt8uObl5qXDTM+IjWuBg94Tfs4ffcr6wSpV9RV+LfuJ3etl3jn8CKZ5u6vmA&#10;fRi02RufFbEsYXxWwCH++Mv3MSa47aDs0uNXmMcHLpt4/yERiKuAy04miu99i/xV+P3YUnw5EBe2&#10;vYpfyX0gjg6x1/OVoCJY3UFFMKVGoHN45JFH6MiRI/L/1q1b6b777pPXFiUlJdJ55OfnJ/VMMGy/&#10;ksMe2anF2VoRdugKXWlUlJlLhfy+HKp5/jz9wOmpSaeIpboxh4eiJ85SUVauiEjlReygXUFccsDr&#10;9oPySOTQkVPsOG6hEnaCqopL3rdtNwTh7x1yZhW+i3MWQt+up6jbRyEc0un0UTnHgzOA4g/+xG8n&#10;Og8MSFzsXITYEYshrjU7KHTgOJdloTxlCWWLtOB8Mokff22ryeKJ7Dki5zbgPI5Ct18e81wWiZhx&#10;FZtxRWVbJrZs4iyqqsA5LKHJiyl88BSFD3GZ7T3OcUXZaWcHPicg5VOalWOkNVwggyA7kXNuCm3e&#10;I2eM4AyE0ORFFDlymkK7uOy27KUybitY2i0H4XK65HwrvIe4zPPALCJnnLLtEN8v5IFMaAmX/fcu&#10;ipzm31i9g4o4HyWhMA+AjEOPjbhiRnq5LFB2FqifEjyWmh2eQnYwQuzUhhav53rcS6G5KyjK8SMN&#10;pexEon7kPBm+HmWGcyekHNGm40Jhmt+Ia94qLiuuhxWbZdl/CTsj1qO8cW4I2gLiKuH7o5QHpRfi&#10;OM+/v5xC37BjjbaAuCZxwJM++TVmE606Q1w4dwIrMJBGeRKULY8gtP8oh2OSV5R9aArHdegkv15I&#10;Bdxmi7n9F7nwRKNyuW/xFCy0lSIuk5K8yocLS1o44ElK1uvQnKXG37kr+d7g+tlzVAQl3KOYrcTr&#10;Yq7HYi7HRJRxOYSmm3Gs28n53CRlVuDwUmj7Ia7PkHEWCbddKS9uc0WedHmdiPBcLnfE9e1aCs0w&#10;4oXzhnZS6Mviso7K4bO4f6Td4KwZro9EhOetNuLi9l8SLOABzlkq5nIPrd9FIfRHXK+hjbs5jQUU&#10;PZfG7Xyf1HMiCnZxW+D7G+0R7RRnJ6KdYyVfaNkGmRUPTVokK1VwpmJo6iKKnXWbV1emAO0U6eI0&#10;FJ52yb1+qXu4upSxky6HNBdV7+yPZKMiWPWJ8D17yy23UIjvF9C7d2+aPHmyvAY4IBsTYfAFsrKy&#10;rtnB+NJnxZ07g/62FLYB/Sbf32Xct0ufwO0dtgv3rvzl92oC2qf0KegHuN/GOaPo73E2I1a+Ih1W&#10;/AD/I33yGn0lBwvcp+F9R6mI++QQ7NI6th9su8JHT1L0jFvSJmc9BsPS12MwCRtgxRGDIHDwJH+P&#10;+3zu33APR046OI5s7lP2sa/C9jEjV/oryS/sB/+V/p/TavXTVrpQVlYfHOI+PnTgBKflewrNXkaR&#10;o2x32Z8KHz5l+FbHTlMB92FlnFc5S5LLwMonsOKCvxSazn0+29/QTo5z/kru81wUZh8qxP1PKffv&#10;0jfjTCvkkf0W2Ey7nbQo5joUuwRBif059IERLqcS2GLTv8CZW7DjYie5zy4PGXVspSfG/lGhx0+l&#10;7HvAXod2HmR/h/u7eSu5H91l9PnsmxVw/OiTId4gb2IvUfa2PKI80P+V8G+E1m6jgv3H5TiICPso&#10;RVzuSI8c5s5pkfIt4bLndOB/lCEmwizwWgLXT+TUWYpwvGjD4S1cZovXUQT55b69kG2o+HHc9qSu&#10;2IaUYVKNX8tv2P9yvkN4Yt+iNXwdt4lVbNeWbjBeb9svccKWhHcfYduYxyGXXx9me3xhNb7RLrcZ&#10;aWFbKH7AjgNia0PfcF3CDq9mv4CvK+J6jBw6QcXchvF9nHmGvxXtin1IOZeXfyt8jNsVnti4mX0d&#10;zh/sbxHszlb+n+sXaYkc5vuA7U+hN4P9tVNyv1XExfdCaNq38gRNnGEntmg6h2mLL/gq8DP4/ZjT&#10;S2EuzwL+bYhLMU5XoTNNyike8YER1wouq81mvOyLhbZgtd5qCvP9FVq+UcYWMW5HUiecPkmX1LHp&#10;J3O9FHCblOsR2D5WvDZDjO993A+ws1EP+5Ib+R5ZuUXaRjyRtVsvXLt4jdjpCJ5Keo7bK5d/Id/r&#10;8OGkz+Pft3zYRKD9FHK9oe7RFqPcxuF/luD+Wr2VYnwvRvj/yNHTcu+EMNGa4IEdFrhvcAYr+jOc&#10;c4o2V5IflHsCx9TUBKQBPh/ApDh8WPSBoSmLKcrtriagXgovke6aoCJY3UFFMKVGQNB66KGH6MSJ&#10;E/L/9u3b6e6775bXFs2bN6ebbrqJbrzxxqSKYIqiKIpyrVARrPoEg0G69dZbK45DGDBgAE2YMEFe&#10;A6/XS/fcc4/4AjfccMM1E8EURVEUJVmoCFZ3UBFMqRGYAWnUqBHNmmU8qh9/P/vsM3ltUV5eLp0I&#10;ZopVBFMURVFqAyqCVR+s9Lr//vvJ5zMeaPDkk0/S6tWr5TWArwA/ACEvL09FMEVRFOVHj4pgdQcV&#10;wZQac+zYMXr66adpxIgRVK9ePcrJqbyFzCKZZ4IpiqIoyrVERbCaMXPmTGrWrBn16tVLRLBotPKZ&#10;NBbX6kwwRVEURUkmKoLVHVQEU64InPeFGWBsiagKFcEURVGU2oKKYDUDq75x3heeGA17XxUqgimK&#10;oii1ARXB6g4qgilJQ0UwRVEUpbagIlhyUBFMURRFqQ2oCFZ3UBFMSRoqgimKoii1BRXBkoOKYIqi&#10;KEptQEWwuoOKYErSUBFMURRFqS2oCJYcVARTFEVRagMqgtUdVARTkoaKYIqiKEptQUWw5KAimKIo&#10;ilIbUBGs7qAimJI0VARTFEVRagsqgiUHFcEURVGU2oCKYHUHFcGUpKEimKIoilJbUBEsOagIpiiK&#10;otQGVASrO6gIpiQNFcEURVGU2oKKYMlBRTBFURSlNqAiWN1BRTAlaagIpiiKotQWVARLDiqCKYqi&#10;KLUBFcHqDiqCKUlDRTBFURSltqAiWHJQEUxRFEWpDagIVndQEUxJGiqCKYqiKLUFFcGSg4pgiqIo&#10;Sm1ARbC6g4pgStJQEUxRFEWpLagIlhxUBFMURVFqAyqC1R1UBFOShopgiqIoSm1BRbDkoCKYoiiK&#10;UhtQEazuoCKYkjRUBFMURVFqCyqCJQcVwRRFUZTagIpgdQcVwZSkARHs//2//0eBQECcYA0aNGjQ&#10;oOHHGiZNmkSnTp0yLZhyrQiFQtS7d++EZa5BgwYNGjT8WEJeXh7dcccdFIvFTAumpCoqgilJAyJY&#10;jx49qH///lcVEMeDDz6Y8LNUD2+99Ra1atUq4WepHnr16kXXX3899evXL+HnqRyQ59tuu4169uyZ&#10;8PNUDhgs/9M//RP16dMn4eepHp566inq3r17ws9SPaC933333Qk/+3sEtDm/329aMOVagYEF7utE&#10;ZV7dgLaB2flEn6V6gD247rrrxCYm+jzVQ7Nmzahhw4YJP0v1cO+9914TP7o2BtjBxx9/POFnqR5g&#10;i/7lX/7lqvvN2hjQ1998883/UN8faVARLPVREUz50VNQUEAdOnQw/6tbzJ8/n44dO2b+V7eAAXr0&#10;0UepvLzcfKfucP78eapfvz5Fo1HznbpDcXEx/du//RuVlJSY79QtBgwYIKJBXSQSiVCTJk3ohx9+&#10;MN9RFAO0DQghdbFtwAb+5S9/qbPbc3bv3k0rV640/6tbNG/eXHzgugjsIITfugiOkfnP//xP8Yfq&#10;GvB7X3zxRfGDFSWZqAim/OhREUxFsLqGimAqgtVFVARTqkJFMBXB6iIqgqkIVtdQEUz5e6EimPKj&#10;B8bg4MGD5n91C4/HQ/n5+eZ/dQscTrlu3bo6aQgx0Nu6dWudfKgEBnzz5s2rk+InOH78eJ19mAjy&#10;vWvXLhXBlItA29i5c2edbBuwgd99953YxLpIbm4u+Xw+87+6xZ49e+q0PTh69Kj5X90C/s+CBQvq&#10;pB+Eet+8ebP6AUrSURFMURRFURRFURRFURRFSXlUBFMURVEURVEURVEURVFSHhXBlB8VWP6KpbA4&#10;DyjRMmB8js8QUm2bHPJTVd7s5YK/qbhMGFs9kL9LLf9G3hFSCXvdJmrT+Nwqm1TcDoP6tvIW367t&#10;ZZPo89oM6trKW6J82fOean3d5fKG9/AZQl3cDqJc2h6k8r0BrD4ReYzvG+z9RireG9WxdfgMZZBq&#10;WP1eonoHqdwv2u/pRHlL5bxb93tVbf5y7aI2Y+/PEuXN6g8Q8F1FuZaoCKb8qMABqG+99RZ16dKF&#10;Xn/99UoHgqIDHDx4MH3wwQf02WefyWH5l3KUahvDhw+XQ1CtgE7fAudCtGrVSh4Z/O6779LGjRvN&#10;T1KDEydO0MsvvyyPhUa9JzoHDQflP/bYY/TKK6+Y76QGS5YskTbdvn17eu211y56LPOcOXPksPCB&#10;AwfStGnTzHdTA5x599RTT1G3bt2oQYMG5HA4zE8M1q9fT40aNZJHVj/xxBPSP6QKyFvLli3ppz/9&#10;KWVmZprvGsAZHDZsGL3//vvUpk0bufdTadDn9/sl73j8P846imfQoEHUqVMn6Q/wgIjs7GzzE6Uu&#10;cOjQIekL8Zh62IP4B0WMGzdO7GDbtm3p448/pqKiIvOT2g9sHw6F/vzzz+mNN96gFStWmJ8YoF/4&#10;4osvqG/fvvTqq69SVlaW+Unt58yZM/T8889X1HsgEDA/uQAeDvDMM8/Qgw8+aL6TGsDfa9GiBbVu&#10;3Vr6/ZEjR14kCvTo0YM6duwovkCifrM2s2XLFnr77bepc+fOcu/jQRgWsH241xFwUD58glRi9OjR&#10;YuNR//HgkHjYQPiH8BOXLVtmfpIa7NixQ3yB//E//gc5nU7z3Qt07dqVevfuLeWDcVFdfFCAkjxU&#10;BFN+NMDg33HHHRUD3Y8++ogmT54srwHEgWeffdb8j8RgpspTc5D35557rmKmAw7eqVOn5HU8eB8G&#10;IVVA3uHs4zB0MGLECOrevbu8tsAgp169evLkvFQSwZD3+++/n1wul/z/+OOPV3Juc3Jy6O6775Y6&#10;//7771PqKVHIO0TdIUOGyP+bNm2iZs2ayWsLiGPbtm2rEMAx+E01EolgEPcxGLR47733pC2kGpjs&#10;uNRgDm2kadOmFX2Dkvqgzv/2t7/JQ1EABsUQfuy89NJL5iuSgaHb7Tb/q/1Y4jjAABiTgolAOWEy&#10;cObMmeY7tRvkB4PcSZMmyf+Y/IEgZAdCEZ4QCpE81UQwCP3o5y1eeOGFSpO8EIngA508eVL8hVRa&#10;FYO6v/POOysegIVymD17trwGEMQwAYoxAMrEXk6pAsTdRCIYnoqKCUCAen/ggQekvFKNqkQwC+QZ&#10;vnJdfUCGkhxUBFN+NMDA/c//+T8pPT1d/p86daqsgrDAbLB9BgizoZZ4UNvJy8uTlVCWccOsz/bt&#10;2+V1PBAN5s6da/5X+4Fj+8c//rFC9MPgxzL6FhMnTpQZMDgEqSSCoU3fdNNNFAwG5X8492PGjJHX&#10;ACvkfvvb38oMKMRBDPhSBbT1xo0b0969e+V/1P9f/vIXeW2BlQFYKfbQQw+JAJ6KQlAiEQwz31gN&#10;YIHZb7SFVONyIhjuDwx2sWJQqRtgMPgf//EfFcIWnpAWP+i1C0Owh1gpnSpgtS/yDLDqwS6G20E5&#10;PfnkkynjA0HcQH6spwHiKbHwC+zMnz9fxBEIQqkmgh07dkxWvFig/7eLYLABt9xyi/gHmCyCr5Aq&#10;QOz993//94pVjePHj5cVQBYQ/CCK/vWvf6X77rtPJs9SjapEMKwSs+oafuKNN9540crYVOByIhj6&#10;AwiA8TslFOVqUBFM+dEAI/C//tf/qhDBsAqsXbt28hrEi2DYLuD1es3/ajfYAmEXwSD+4XHwduAI&#10;oEzgHMFpSBUw4P/Tn/4kM5xgzZo1InxYYCDw8MMPy8AAW6QglJw+fdr8tHaDGU67CIZtf/bVTiiT&#10;X/7ylxVLwKvaKlobQVvHNk9r5Sfyiu1xdiD8jRo1is6ePSsrQ6dMmWJ+kjpUJYLZB/7YBlPVytDa&#10;zKVEMLTzTz/9VAa+St0Bq34hglkDIqwCjBf/7SIYtobt27fP/K/2M2PGjIo2j34fK4Ligb3AarFU&#10;WQUGcC4S7P6RI0fkf2yTwuogC5QFRJBZs2aJIHTzzTdXCGapACY5sA3UAtt97SKYtUUUfiAE4n/+&#10;539OmW3AEDYggll2EEKffTcAPkfecQwI6hzbgDFeSCWqEsHGjh0rfRywRDD7VtFU4VIi2Llz52SL&#10;LPxARbmWqAim/GjAoBhOD5wfgFUi06dPl9cAhvDpp582/zMc4VQxBsi7fTskZruw/c0OBgPxZ4Wl&#10;Asj7O++8U7H8HVtfcBaQBRxBzPxu3bpVZsSwVSYtLc38tHaDvGNG2zL+WPG0du1aeQ1wdhJEMsvZ&#10;xdkQqSKAIu9w7iD8gQ0bNlzkBMLZxWowgNUeOA8l1ahqO6R96zfuj9zcXPO/1OFSItibb75JixYt&#10;qugTlboB+oVHHnmkol1gsgtCuB2cmWWBSaFUWimIgb61LRx9PY59iAdbAuEPpNIB4ah3CHvWJBAE&#10;PtS9BfJq+QGYHLn99ttTZhUcwCpn9PMWWAFoF8GwEh6r4NEf4uzM//2//3fKnBOJur/nnnto//79&#10;8j/6/m+++UZeA5wNBxHMAivj4RulElWJYKtXr5ZJYIB6x2uUV6pRlQiGCe/rrrvuovGQolwLVART&#10;flQcPnxYzoeC2IPZXziBOBMEs38w/pghgoHEChLMjKWSE4izMODcwqnHVk84OMgnlohv3rxZVsl9&#10;+OGH4hha52akCpjpgeCBM07gCIZCIVkSH3822KpVq1LuYHysfMNAB3WL+oYz9Mknn1SchQVREJ/j&#10;fBT7THEqAEcWKyCx4gf3NQazEAHRB4Dly5fLjDhWhEIkxpL4VAHiHvq5f/mXf5H7HmcBoX5xb8PJ&#10;xV+UA87EQh+YKgMegPsb9/pdd90lK12GDh0q5YE+AOChJ3/4wx+kr0PAwFepO2BVKAa9OPsS9hBn&#10;IUIwt8QwCCT4HH0m+gZrpWwqgHsD/T0O/MekB44HQL9oiQDYJoZVUNa9kUoPycEKJ5x7hXpHGWDl&#10;C8QQ64w0C/QHqbYdEv07/D74AOj3seoZdsASxvA57CSEEtiLxYsXy/upAo5FgA8A3wc7PuD7497G&#10;RAgmfnFECFaDww+CTUwlsNUTeYOwi3zifDiUAXa/wB/EggD0dWgL1lmJqQKEbPhBEMGQPzwoCiK3&#10;NTmKiWGcAYm+Dv5RKk4GKv84VARTFEVRFEVRFEVRFEVRUh4VwRRFURRFURRFURRFUZSUR0UwRVEU&#10;RVEURVEURVEUJeVREUxRFEVRFEVRFEVRFEVJeVQEUxRFURRFURRFURRFUVIeFcEURVEURUkJ8Cj1&#10;Z555hv793/+dDh06ZL57Mfv27ZMnc1rh//7f/2t+oiiKoihKbcXpdNKLL74odn3Pnj3muxeDJxH/&#10;13/9V4Uf8H/+z/8xP1HqAiqCKYqiXIbevXtXPJLeCniE+bfffiuP774WrF+/nvLy8sz/Lg0eJf/V&#10;V19Rt27daPLkyea7yQWP7v+nf/onCgQC5juK8uMjKyuLdu/eTbfeeisdPHhQ3isvL5d7tXv37jR3&#10;7ly5Z/FeJBKRsHbtWnkcv6IoyqWI9wMQ0LdMnDjR/MbVUVhYKLa9un7Frl27xD9BWLJkiflucvF6&#10;vfTpp5+a/ynKjw/4qTt27KCHH35Y7hFw/vx5Wr58OfXo0YOmTZsm9xrei0aj4gfAX/j444/lu0rd&#10;QEUwRVGUy5Cbm0vZ2dk0aNAgcXbxOhgMiqGFEY3FYpSTk0OZmZmUkZEhA2x8Jz09vcKZxXsYoPt8&#10;PgqHw/KeHcRXVlYm38d1+E38LS4uNr9hAIP94IMP0oIFC8jhcIgYZwFDjvjxO0gXwO8iXWlpaVRQ&#10;UCDvIb34nt/vp9LSUnkP6c3Pz5fv2YUuxIn3PB5PhQiGNOJaxGHFqSg/Jv785z9XiGBTp06ld999&#10;l86cOUNt27alZcuWyfvghx9+oLfeeov27t1rvqMoipIY2EmEZ599tuI17DlsLIB9hB2FbbRspWXP&#10;LWDT8Z7d/lrAbuMz/IXtRVz4HuKHLbdz+PBhuummm2j//v105MgREcIA+jT8Nuw2JtbwP4DvgHTZ&#10;/QrED1HLbvPhP+B/fBdpAEgPfBy8d/bsWRHBEC/yHh+novxYeO655ypEMIjV9erVo1OnTlHPnj1F&#10;CLNAW37//fdp1apV5jtKXUBFMEVRlGoyduxYmjdvnvkfUePGjcWxhCB1yy230LBhw8SQtm7dmr78&#10;8ktq2rQpTZo0SRxICGh4f8KECfT2229f5PxiVReWcGMLF5ZkDxw4kLp27UodOnQwv2EAseyhhx4S&#10;R9UOHFkY/FGjRslAH2IdDHvLli0ljBs3jhYuXChOK2bHevXqRW3atKGhQ4fK9U8++SQ1aNBA0ovt&#10;ZBDz4MC/8MILkpfPPvusQgTr06ePzKYhTnt5KMqPBbsIhnb98ssvy1+089dff13eBxDGfv/738tK&#10;R0VRlOqAwbTFuXPn6IEHHpDXDRs2lM/GjBlD999/v6w+hc2HHYUQBruP7wwZMkRsMPwFu7gFUeq3&#10;v/2tTFRNnz5dbD3sLLZ2xdtaiPnoz4qKisx3DLZt20affPJJxXVYGQsf5LXXXpPfhc3HFjFMbD3/&#10;/PM0fvx46R8tseB3v/ud+COw83/961/Fxzlx4oR8d8SIEZI/iGB4HxMIyCt8nwMHDsj1ivJjwS6C&#10;YZXXSy+9JH4A3sdrC+yuwLZIu1itpD4qgimKolSTS4lgjz76qIhOcDjhmAI4t/gOZmOxegtbHjds&#10;2EAfffRRpdUowC6C/eQnP5Gl2pj9ve2228xvGMCZxQwW4oMxR5rwO3379pUtXYgfW76uu+66ivMO&#10;kEaLjRs3VogAWMVlpRtpnjNnjrwPxx0O+OLFi8Vhx29i9swSwZo0aSLlACcanynKjw27CIb2fvz4&#10;cVmtgGCtekC7x0APQVEUpbpcSgSD/QWwk7DLABNJsK+rV6+WSSj4AuvWrZMzi06fPi3fAfEimLW6&#10;67vvvqM33nhDXltgkgoTa4888ohMuCE+2OO77rpLjkmAL9CvXz9q0aKFrILBxJWd5s2bV6wkR7qe&#10;eOIJ6RPvueceSQdeX3/99eJHdOzYUXwbgMk0iGCYUIOwhvMVVTxQfozYRTD43ceOHavwA+xtdvTo&#10;0RdNOCupj4pgiqIo1eRSIlijRo3kPcyG2s8VgFOMVVuY0YVTigAHGFsI7NhFMDieAIN1OMSJgEiG&#10;rRhYzQWntFWrVjKzbMUPhxizvfEiGs5EwAozgBlkiGkQ0SCC4TqAVWuY8cVMcufOneU9/JYlgsF5&#10;wIoxzAxjWbmi/FjAlhwItliZifsCzi4GhE8//bS8v3XrVrk3AAZ5eF+39CqKUhMuJYJZW6ogUFln&#10;dmKFNlZMYQILq8IsXwB9kX0VarwIhmsAzjfCdfFA9EL/hRWtP/vZz2TFFlaSz5o1q8IXwAQABvmw&#10;53ZeeeUVEdcAtlPefvvt0ic+9thjFX3inXfeKdsuISBADAMQEiCCWZNjmES44447REhTlB8DEIjR&#10;NuF3Q3zG1mD4A7hPjx49KoKufetj/fr1Ex5ToqQ2KoIpiqJUk0uJYHgNIII1a9ZMXgM4xXBoMdiG&#10;k4jtjHBKrbM2LOwi2A033CDvJRLBMMiHQ4ztijijA+IXVpUhDTDkENfwGQQwrEBDXNgegbiw5BtO&#10;MhxWnCcGR8BaFQYRDE4zGDx4sIhgcIzhEENIQL4tEQxnkOC3t2/fLlsnFOXHAlZP4p6wwowZM2Sw&#10;hpUQmOnFygwMGAHe/3s9WEJRlNThUiKYJSxhgspaaQURCoIWnl577733yl/YUthm+1la8SIYfA6w&#10;c+fOi0Qw+As4yxB2Hn3az3/+c4kXK79wHeLHd5A+2Hscw2Cd34WJOfR9OCoBvwkhC6u9wOOPP17h&#10;n2BVGUQwTHphy6PVv0IEg9AAYQzXY6Vbp06d5BpF+Udj+cZWQFuHvV+xYoW0c0wYww8HeD9eIFbq&#10;BiqCKYqiVJN4EQzbHSwRDK8BRDCcx2HxwQcfyF84qjhMF49hhrAUP+uELYiWCHbjjTfKe3BirVVh&#10;FlgB1r59e/rv//5v2TZp3+Iwc+ZM+ulPfypbIYcPHy7v4VBdbA3DtgvL0C9dulSuxxP0LEHgqaee&#10;ukgEAzjP5N/+7d9k68Q///M/S5rw+//xH/9BN998s8wKK4qiKEpdARNOFhCZ/va3v8lr2HtLBMPZ&#10;nPEiGMD2QRxoDxsKvyFeBIPNTySC4XwvOxC8sBob9hkrX9esWSPvQ5zCavR//dd/pT/96U+0ZcsW&#10;eR8TAv/5n/8pE2OYJAN4uiUmtyDeWWBbpCWC3X333SKC4X/kGf4FVtZAaMN7OD8Uvw//QbdEKopS&#10;m1ARTFEURVEURVEURVEURUl5VARTFEVRFEVRFEVRFEVRUh4VwRRFURRFURRFURRFUZSUR0UwRVEU&#10;RVEURVEURVEUJeVREUxRFEVRFEVRFEVRFEVJeVQEUxRFURRFURRFURRFUVIeFcEURVEURVEURVEU&#10;RVGUlEdFMEVRFEVRFEVRFEVRFCXlURFMURRFURRFURRFURRFSXlUBFMURVEURVEURVEURVFSHhXB&#10;FEVRFEVRFEVRFEVRlJRHRTBFURRFURRFURRFURQl5VERTFEURVEURVEURVEURUl5VARTFEVRFEVR&#10;FEVRFEVRUh4VwRRFURRFURRFURRFUZSUR0UwRVEURVEURVEURVEUJeVREUxRFEVRFEVRFEVRFEVJ&#10;eVQEUxRFURRFURRFURRFUVIeFcEURVEURVEURVEURVGUlEdFMEVRFEVRFEVRFEVRFCXlURFMURRF&#10;URRFURRFURRFSXlUBFMURVEURVEURVEURVFSHhXBFEVRFEVRFEVRFEVRlJRHRTBFURRFURRFURRF&#10;URQl5VERTFEURVEURVEURVEURUl5VARTFEVRFEVRFEVRFEVRUh4VwRRFURRFURRFURRFUZSUR0Uw&#10;RVEURVEURVEURVEUJeVREUxRFEVRFEVRFEVRFEVJeVQEUxRFURRFURRFURRFUVIeFcEURVEURVEU&#10;RVEURVGUlEdFMEVRFEVRFEVRFEVRFCXlURFMURRFURRFURRFURRFSXlUBFMURVEURVEURVEURVFS&#10;HhXBFEVRFEVRFEVRFEVRlJRHRTBFURRFURRFURRFURQl5VERTFEURVEURVEURVEURUl5VARTFEVR&#10;FEVRFEVRFEVRUh4VwRRFURRFURRFURRFUZSUR0UwRVEURVEURVEURVEUJeVREUxRFEVRFEVRFEVR&#10;FEVJcYj+P4TJQdpu7bFyAAAAAElFTkSuQmCCUEsDBBQABgAIAAAAIQDXBFKy3gAAAAcBAAAPAAAA&#10;ZHJzL2Rvd25yZXYueG1sTI9BS8NAEIXvgv9hGcGb3URjtTGbUop6KgVbQbxNk2kSmp0N2W2S/nvH&#10;kx7fe8N732TLybZqoN43jg3EswgUceHKhisDn/u3u2dQPiCX2DomAxfysMyvrzJMSzfyBw27UCkp&#10;YZ+igTqELtXaFzVZ9DPXEUt2dL3FILKvdNnjKOW21fdRNNcWG5aFGjta11Scdmdr4H3EcfUQvw6b&#10;03F9+d4/br82MRlzezOtXkAFmsLfMfziCzrkwnRwZy69ag3II8FAEi9ASTp/WohxECOJEtB5pv/z&#10;5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9objpQDAABA&#10;CAAADgAAAAAAAAAAAAAAAAA6AgAAZHJzL2Uyb0RvYy54bWxQSwECLQAKAAAAAAAAACEA5Gp4wjc1&#10;AQA3NQEAFAAAAAAAAAAAAAAAAAD6BQAAZHJzL21lZGlhL2ltYWdlMS5wbmdQSwECLQAUAAYACAAA&#10;ACEA1wRSst4AAAAHAQAADwAAAAAAAAAAAAAAAABjOwEAZHJzL2Rvd25yZXYueG1sUEsBAi0AFAAG&#10;AAgAAAAhAKomDr68AAAAIQEAABkAAAAAAAAAAAAAAAAAbjwBAGRycy9fcmVscy9lMm9Eb2MueG1s&#10;LnJlbHNQSwUGAAAAAAYABgB8AQAAYT0BAAAA&#10;">
                <v:shape id="Picture 232" o:spid="_x0000_s1213" type="#_x0000_t75" style="position:absolute;left:-9601;width:42241;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aMIwgAAANwAAAAPAAAAZHJzL2Rvd25yZXYueG1sRI9Bi8Iw&#10;FITvC/6H8ARva2rdFa1GkQXB04Lai7dH82yKzUtJsrb+e7OwsMdhZr5hNrvBtuJBPjSOFcymGQji&#10;yumGawXl5fC+BBEissbWMSl4UoDddvS2wUK7nk/0OMdaJAiHAhWYGLtCylAZshimriNO3s15izFJ&#10;X0vtsU9w28o8yxbSYsNpwWBHX4aq+/nHKtDOl11Pp1Xz/bG6zz6vpTWhVGoyHvZrEJGG+B/+ax+1&#10;gnyew++ZdATk9gUAAP//AwBQSwECLQAUAAYACAAAACEA2+H2y+4AAACFAQAAEwAAAAAAAAAAAAAA&#10;AAAAAAAAW0NvbnRlbnRfVHlwZXNdLnhtbFBLAQItABQABgAIAAAAIQBa9CxbvwAAABUBAAALAAAA&#10;AAAAAAAAAAAAAB8BAABfcmVscy8ucmVsc1BLAQItABQABgAIAAAAIQDclaMIwgAAANwAAAAPAAAA&#10;AAAAAAAAAAAAAAcCAABkcnMvZG93bnJldi54bWxQSwUGAAAAAAMAAwC3AAAA9gIAAAAA&#10;">
                  <v:imagedata r:id="rId151" o:title="" cropleft="4822f" cropright="4822f"/>
                </v:shape>
                <v:shape id="Text Box 233" o:spid="_x0000_s1214"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A5FE0D6" w14:textId="0FBEDFFA" w:rsidR="00EA1699" w:rsidRPr="00C473EC" w:rsidRDefault="00EA1699" w:rsidP="00065EA5">
                        <w:pPr>
                          <w:pStyle w:val="Caption"/>
                          <w:jc w:val="left"/>
                        </w:pPr>
                        <w:r>
                          <w:t>Figure 9</w:t>
                        </w:r>
                        <w:r w:rsidRPr="00FE29C0">
                          <w:t>-</w:t>
                        </w:r>
                        <w:r>
                          <w:rPr>
                            <w:rFonts w:hint="cs"/>
                            <w:rtl/>
                          </w:rPr>
                          <w:t>42</w:t>
                        </w:r>
                      </w:p>
                      <w:p w14:paraId="3B414A28" w14:textId="77777777" w:rsidR="00EA1699" w:rsidRDefault="00EA1699" w:rsidP="00065EA5">
                        <w:pPr>
                          <w:rPr>
                            <w:lang w:bidi="ar-SA"/>
                          </w:rPr>
                        </w:pPr>
                      </w:p>
                    </w:txbxContent>
                  </v:textbox>
                </v:shape>
                <w10:wrap anchorx="margin"/>
              </v:group>
            </w:pict>
          </mc:Fallback>
        </mc:AlternateContent>
      </w:r>
    </w:p>
    <w:p w14:paraId="6333E192" w14:textId="0F9A38E8" w:rsidR="004B7D0E" w:rsidRDefault="004B7D0E" w:rsidP="00490C43">
      <w:pPr>
        <w:spacing w:after="0" w:line="240" w:lineRule="auto"/>
        <w:rPr>
          <w:rtl/>
        </w:rPr>
      </w:pPr>
    </w:p>
    <w:p w14:paraId="305A4C3A" w14:textId="132B2317" w:rsidR="004B7D0E" w:rsidRDefault="004B7D0E" w:rsidP="00490C43">
      <w:pPr>
        <w:spacing w:after="0" w:line="240" w:lineRule="auto"/>
        <w:rPr>
          <w:rtl/>
        </w:rPr>
      </w:pPr>
    </w:p>
    <w:p w14:paraId="78EDF0E9" w14:textId="5B400664" w:rsidR="004B7D0E" w:rsidRDefault="004B7D0E" w:rsidP="00490C43">
      <w:pPr>
        <w:spacing w:after="0" w:line="240" w:lineRule="auto"/>
        <w:rPr>
          <w:rtl/>
        </w:rPr>
      </w:pPr>
    </w:p>
    <w:p w14:paraId="42420BF6" w14:textId="4001FE1D" w:rsidR="004B7D0E" w:rsidRDefault="004B7D0E" w:rsidP="00490C43">
      <w:pPr>
        <w:spacing w:after="0" w:line="240" w:lineRule="auto"/>
        <w:rPr>
          <w:rtl/>
        </w:rPr>
      </w:pPr>
    </w:p>
    <w:p w14:paraId="586D9643" w14:textId="65872BDE" w:rsidR="004B7D0E" w:rsidRDefault="004B7D0E" w:rsidP="00490C43">
      <w:pPr>
        <w:spacing w:after="0" w:line="240" w:lineRule="auto"/>
        <w:rPr>
          <w:rtl/>
        </w:rPr>
      </w:pPr>
    </w:p>
    <w:p w14:paraId="1C21610D" w14:textId="6B8704FE" w:rsidR="004B7D0E" w:rsidRDefault="004B7D0E" w:rsidP="00490C43">
      <w:pPr>
        <w:spacing w:after="0" w:line="240" w:lineRule="auto"/>
        <w:rPr>
          <w:rtl/>
        </w:rPr>
      </w:pPr>
    </w:p>
    <w:p w14:paraId="39B9C0B6" w14:textId="655954F5" w:rsidR="004B7D0E" w:rsidRDefault="004B7D0E" w:rsidP="00490C43">
      <w:pPr>
        <w:spacing w:after="0" w:line="240" w:lineRule="auto"/>
        <w:rPr>
          <w:rtl/>
        </w:rPr>
      </w:pPr>
    </w:p>
    <w:p w14:paraId="232A495A" w14:textId="293899A1" w:rsidR="004B7D0E" w:rsidRDefault="004B7D0E" w:rsidP="00490C43">
      <w:pPr>
        <w:spacing w:after="0" w:line="240" w:lineRule="auto"/>
        <w:rPr>
          <w:rtl/>
        </w:rPr>
      </w:pPr>
    </w:p>
    <w:p w14:paraId="3C83501F" w14:textId="1111C8CC" w:rsidR="004B7D0E" w:rsidRDefault="004B7D0E" w:rsidP="00490C43">
      <w:pPr>
        <w:spacing w:after="0" w:line="240" w:lineRule="auto"/>
        <w:rPr>
          <w:rtl/>
        </w:rPr>
      </w:pPr>
    </w:p>
    <w:p w14:paraId="7250F167" w14:textId="2649FE92" w:rsidR="004B7D0E" w:rsidRDefault="004B7D0E" w:rsidP="00490C43">
      <w:pPr>
        <w:spacing w:after="0" w:line="240" w:lineRule="auto"/>
        <w:rPr>
          <w:rtl/>
        </w:rPr>
      </w:pPr>
    </w:p>
    <w:p w14:paraId="7FB7EE24" w14:textId="3C7E8080" w:rsidR="004B7D0E" w:rsidRDefault="004B7D0E" w:rsidP="00490C43">
      <w:pPr>
        <w:spacing w:after="0" w:line="240" w:lineRule="auto"/>
        <w:rPr>
          <w:rtl/>
        </w:rPr>
      </w:pPr>
    </w:p>
    <w:p w14:paraId="520EF1DE" w14:textId="3A4A71DE" w:rsidR="004B7D0E" w:rsidRDefault="004B7D0E" w:rsidP="00490C43">
      <w:pPr>
        <w:spacing w:after="0" w:line="240" w:lineRule="auto"/>
        <w:rPr>
          <w:rtl/>
        </w:rPr>
      </w:pPr>
    </w:p>
    <w:p w14:paraId="19753B25" w14:textId="090B1B76" w:rsidR="004B7D0E" w:rsidRDefault="004B7D0E" w:rsidP="00490C43">
      <w:pPr>
        <w:spacing w:after="0" w:line="240" w:lineRule="auto"/>
        <w:rPr>
          <w:rtl/>
        </w:rPr>
      </w:pPr>
    </w:p>
    <w:p w14:paraId="3423479B" w14:textId="73718B5E" w:rsidR="004B7D0E" w:rsidRDefault="004B7D0E" w:rsidP="00490C43">
      <w:pPr>
        <w:spacing w:after="0" w:line="240" w:lineRule="auto"/>
        <w:rPr>
          <w:rtl/>
        </w:rPr>
      </w:pPr>
    </w:p>
    <w:p w14:paraId="4401C079" w14:textId="7B6A721A" w:rsidR="004B7D0E" w:rsidRDefault="00602298" w:rsidP="00490C43">
      <w:pPr>
        <w:spacing w:after="0" w:line="240" w:lineRule="auto"/>
        <w:rPr>
          <w:rtl/>
        </w:rPr>
      </w:pPr>
      <w:r w:rsidRPr="00065EA5">
        <w:rPr>
          <w:rFonts w:cs="Calibri Light"/>
          <w:noProof/>
          <w:rtl/>
        </w:rPr>
        <mc:AlternateContent>
          <mc:Choice Requires="wpg">
            <w:drawing>
              <wp:anchor distT="0" distB="0" distL="114300" distR="114300" simplePos="0" relativeHeight="251693568" behindDoc="0" locked="0" layoutInCell="1" allowOverlap="1" wp14:anchorId="605F308B" wp14:editId="46F7A8EC">
                <wp:simplePos x="0" y="0"/>
                <wp:positionH relativeFrom="margin">
                  <wp:align>center</wp:align>
                </wp:positionH>
                <wp:positionV relativeFrom="paragraph">
                  <wp:posOffset>6985</wp:posOffset>
                </wp:positionV>
                <wp:extent cx="4318000" cy="2530475"/>
                <wp:effectExtent l="0" t="0" r="6350" b="3175"/>
                <wp:wrapNone/>
                <wp:docPr id="237" name="Group 237"/>
                <wp:cNvGraphicFramePr/>
                <a:graphic xmlns:a="http://schemas.openxmlformats.org/drawingml/2006/main">
                  <a:graphicData uri="http://schemas.microsoft.com/office/word/2010/wordprocessingGroup">
                    <wpg:wgp>
                      <wpg:cNvGrpSpPr/>
                      <wpg:grpSpPr>
                        <a:xfrm>
                          <a:off x="0" y="0"/>
                          <a:ext cx="4318000" cy="2530475"/>
                          <a:chOff x="-939262" y="-1"/>
                          <a:chExt cx="4230885" cy="2530549"/>
                        </a:xfrm>
                      </wpg:grpSpPr>
                      <pic:pic xmlns:pic="http://schemas.openxmlformats.org/drawingml/2006/picture">
                        <pic:nvPicPr>
                          <pic:cNvPr id="238" name="Picture 238"/>
                          <pic:cNvPicPr>
                            <a:picLocks noChangeAspect="1"/>
                          </pic:cNvPicPr>
                        </pic:nvPicPr>
                        <pic:blipFill>
                          <a:blip r:embed="rId152" cstate="print">
                            <a:extLst>
                              <a:ext uri="{28A0092B-C50C-407E-A947-70E740481C1C}">
                                <a14:useLocalDpi xmlns:a14="http://schemas.microsoft.com/office/drawing/2010/main" val="0"/>
                              </a:ext>
                            </a:extLst>
                          </a:blip>
                          <a:srcRect l="7296" r="7296"/>
                          <a:stretch/>
                        </pic:blipFill>
                        <pic:spPr bwMode="auto">
                          <a:xfrm>
                            <a:off x="-939262" y="-1"/>
                            <a:ext cx="4230885" cy="2530549"/>
                          </a:xfrm>
                          <a:prstGeom prst="rect">
                            <a:avLst/>
                          </a:prstGeom>
                          <a:noFill/>
                          <a:ln>
                            <a:noFill/>
                          </a:ln>
                          <a:extLst>
                            <a:ext uri="{53640926-AAD7-44D8-BBD7-CCE9431645EC}">
                              <a14:shadowObscured xmlns:a14="http://schemas.microsoft.com/office/drawing/2010/main"/>
                            </a:ext>
                          </a:extLst>
                        </pic:spPr>
                      </pic:pic>
                      <wps:wsp>
                        <wps:cNvPr id="239" name="Text Box 239"/>
                        <wps:cNvSpPr txBox="1"/>
                        <wps:spPr>
                          <a:xfrm>
                            <a:off x="1424563" y="566334"/>
                            <a:ext cx="919429" cy="340612"/>
                          </a:xfrm>
                          <a:prstGeom prst="rect">
                            <a:avLst/>
                          </a:prstGeom>
                          <a:noFill/>
                          <a:ln w="6350">
                            <a:noFill/>
                          </a:ln>
                        </wps:spPr>
                        <wps:txbx>
                          <w:txbxContent>
                            <w:p w14:paraId="3ADE6738" w14:textId="6FF471CE" w:rsidR="00EA1699" w:rsidRPr="00C473EC" w:rsidRDefault="00EA1699" w:rsidP="00065EA5">
                              <w:pPr>
                                <w:pStyle w:val="Caption"/>
                                <w:jc w:val="left"/>
                              </w:pPr>
                              <w:r>
                                <w:t>Figure 9</w:t>
                              </w:r>
                              <w:r w:rsidRPr="00FE29C0">
                                <w:t>-</w:t>
                              </w:r>
                              <w:r>
                                <w:rPr>
                                  <w:rFonts w:hint="cs"/>
                                  <w:rtl/>
                                </w:rPr>
                                <w:t>43</w:t>
                              </w:r>
                            </w:p>
                            <w:p w14:paraId="012AA8AA"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F308B" id="Group 237" o:spid="_x0000_s1215" style="position:absolute;left:0;text-align:left;margin-left:0;margin-top:.55pt;width:340pt;height:199.25pt;z-index:251693568;mso-position-horizontal:center;mso-position-horizontal-relative:margin;mso-width-relative:margin;mso-height-relative:margin" coordorigin="-9392" coordsize="42308,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9JZblwMAAEAIAAAOAAAAZHJzL2Uyb0RvYy54bWycVdtu4zYQfS/QfyD0&#10;nlg3O7YQZ+EmTbBAums0WewzTVOWsBLJknTs9Ot7hpJs5wLsNg+WZzjD4cyZM+Tlp33bsCdpXa3V&#10;PErO44hJJfS6Vpt59O3x9mwaMee5WvNGKzmPnqWLPl39/tvlzhQy1ZVu1tIyBFGu2Jl5VHlvitHI&#10;iUq23J1rIxWMpbYt91DtZrS2fIfobTNK43gy2mm7NlYL6RxWbzpjdBXil6UU/mtZOulZM4+Qmw9f&#10;G74r+o6uLnmxsdxUtejT4B/IouW1wqGHUDfcc7a19ZtQbS2sdrr050K3I12WtZChBlSTxK+qubN6&#10;a0Itm2K3MQeYAO0rnD4cVnx5WlpWr+dRml1ETPEWTQrnMloAPDuzKeB1Z82DWdp+YdNpVPG+tC39&#10;oxa2D8A+H4CVe88EFvMsmcYx8BewpeMszi/GHfSiQn9o39ksm6WTNGLwOEsG459DgDSLp9PxMcA4&#10;n5HPaDh/RGkesjK1KPDrAYP0BrCfEwu7/NbKqA/S/lKMltsfW3OG3hru61Xd1P458BRdpKTU07IW&#10;S9spp9hjTDrsYadjgf6UCqRN5Nft4lTVvRY/HFP6uuJqIxfOgOQYvQDHS/cRqS+OXDW1ua2bhhpG&#10;cl8cBuIVod7BpyPrjRbbVirfTZ+VDerUylW1cRGzhWxXEmSyn9cJmoXJ9+CTsbXyXUudFX8jXxrH&#10;i3Q2wZZeQK28cN5KLypqLKV+zJY0B/qx1e4vvUZIvvU6DNwr+r1HowMLf0YiwGudv5O6ZSSgDKQa&#10;TuFP9853fBtcKF+lCcyQeqNeLICYtBLKoMR7EXXQROGucwP20N6g/7/G+aHiRiJLCntKqdlAqUcC&#10;4A+9B6fC0PSONM7M72Ho2UPrXa7DVB2mOsnTfDzJwnSOJ5Msy7t2DtDOklme4kCa7yyPJ0ka6HiM&#10;M6D2EWDZbh5NsnEcOnGAfED4mDVJfr/ah+tsFgaCllZ6/YxKrUZDcQU5I25rdPeeO7/kFrc9FvGC&#10;+a/4lI3GYbqXIlZp++976+SPrsEasR1ej3nk/tlyui2azwr9nCV5Ts9NUPLxRQrFnlpWpxa1ba81&#10;JgIjg+yCSP6+GcTS6vY7HroFnQoTVwJnzyM/iNceGgx4KIVcLILcXUL36sHg6koCeNSFx/13bk3f&#10;B48GftEDg3jxiuedb0fsBSaurMMQHFEFrUkBm4MUnilIL97BUz14HR/+q/8AAAD//wMAUEsDBAoA&#10;AAAAAAAAIQBBQvNNuDcBALg3AQAUAAAAZHJzL21lZGlhL2ltYWdlMS5wbmeJUE5HDQoaCgAAAA1J&#10;SERSAAAEwQAAAmEIBgAAAEgYp9kAAAABc1JHQgCuzhzpAAAABGdBTUEAALGPC/xhBQAAAAlwSFlz&#10;AAAh1QAAIdUBBJy0nQAA/6VJREFUeF7s3QW4HGWa/v+1/87ub313fGbHfXaGccPdBnd3BncNLgMM&#10;EjwQLFhwQgKEKBBCQhwCEUjo4+7u5+T5P/fbXUnn5BwIUgyV+n6uq670aamuekvep+6q6vyNAQAA&#10;AAAAABs4QjAAAAAAAABs8AjBAAAAAAAAsMEjBAMAAAAAAMAGjxAMAAAAAAAAGzxCMAAAAAAAAGzw&#10;CMEAAAAAAACwwSMEAwAAAAAAwAaPEAwAAAAAAAAbPEIwAAAAAAAAbPAIwQAAAAAAALDBIwQDAAAA&#10;AADABo8QDACQOFVVVfaVr3zFvve979mPf/xj23zzze2VV16xVatW2dVXX22PPPJI7p1De/fdd+3E&#10;E0+0rq6u3DPrp7+/38455xz7+c9/bocffrj19PTkXjErKCiwnXfe2VpbW3PPDO2Pf/yjVVRU5P76&#10;YDo6OsL3flotXbrUNtlkE/vZz35mtbW1uWc/HldeeWXuUdYhhxxikydPzv0VD61PTz31lP3iF7+w&#10;//u//7PCwsLcKx/Opptuavfcc0/urw9H7TB27Njw+IknnrD58+eHx4NpHfvTn/4U1pmI1p3S0tLc&#10;X/Hr7u622267LawTv/zlL+2II46wysrK1a+NHDnSfv3rX9vvfve7ME8DAwPhteuvv95+9atfhfe3&#10;t7eH51auXBm29+bm5vD3YNOnT7fTTjst99dHt9dee9ncuXNzf306ab+n/c5gt956q02ZMiX3FwAA&#10;yEcIBgBInCgEW7ZsWQid7r33Xvvf//1fq6mpWa8QbPbs2fbv//7v1tbWlntm/RQXF9sXv/hFW7Fi&#10;hXV2doaQJKIDeAUO+c8N5aOEYBq3vvfT6qyzzgohj9o1CjQ+Lr/97W9zj7LUDn19fbm/4qGQU2HM&#10;Qw899LHM08cRgik86u3tDY8VyD7++OPh8WDLly+3f/7nf7ampqbcM9k2+7iXy3uZOXOm/eM//qOV&#10;lJSE6TjmmGPs6KOPDq+NGzfOfvCDH4RtWUGOQsbXXnstvLb//vuH95955pn2wAMPhOdOPfXUsN0N&#10;hxBsjd13391uuOGG3F9r0zr9fvsoAAA2ZIRgAIDEiUKwoqKi8PeiRYvsf/7nf8KVOvkhmK4e0QHh&#10;9ttvHw4Y77///nA1l66Q+Yd/+Ifw/HHHHbfW1TKyePHicFWXXt9ss83CFTdy8MEH22c+8xnbZptt&#10;Vh+cR95+++3VV6oomDv77LNtq622sm233TZ8X0NDQ3ifQrBrrrnG9tlnnxCK/PnPfx4ymNB7dtpp&#10;J9tll13CAbmu4FEQo/kQXTmjadSgq2kU6ml+FbBpOnfccUfbbrvtwpVDOuhVqKCrp/T+XXfddXUY&#10;MdgZZ5xhe+65Z2g3hRBR+HPttdeG9tD0a3qiK3oiao+vf/3r4YqfqE11BVDkjTfesD322CM8fvjh&#10;h23rrbe2Y489Nkzn3nvvvTqsef3118P7dthhhzAN48ePD23xn//5n6vnVzTuaLkoANFy0mc0jfpb&#10;dHWg2viEE04Iban5bmxsDK/l07LRtGhZaZlp2WkZ3nTTTaFd1b6HHXZY7t1ZahfNp75T4z399NPD&#10;87qKKf9qvQsvvNBGjx4dHmtaFPDst99+YXpPOeWUMB6Ft2q78847L7T9H/7wB3vhhRfC35purW/l&#10;5eVhHLqCUVf6LFy40L71rW+Fq9TUJi+++GJ4PXL++efb3/3d34V1YN999w3tq3Unk8mEeVM4dfzx&#10;x4e2V9CnbUOf0fJV4BiFK3q/1hstJ02H1gMFcdXV1eGzer/m/+abbw7vz6ft8l/+5V9CeKwruo46&#10;6ii74IILwmtqr7vvvjs8FgVkI0aMCI81vVp/tC5qvXr++edDW71XgJcfgmkbOPTQQ8O8a3lefvnl&#10;IQDUNGh5aP1VO2u9aGlpCZ/RtqP50/pz5JFHhjYZKgR77LHHQltovrWeah6j5/XZ6DWtx6J1S/Ot&#10;17Qta3vUfLz66qthfdDz+t6JEyeG9yug/81vfmMnnXRSWK56PdrWtF/SOqp1QqGgtrXBIZje+4Uv&#10;fMF++MMfhs8/99xzoZ31WOuwvquuri60ldpA86BlofVQ3nnnnbA89b277bZbmC/tP2bMmBH+1ndr&#10;GhRifpKBKgAAHxdCMABA4kQhmA7QdfCmgzsd9On2xigE04GbggUFLrpiSAej3/72t0MIogPQf/u3&#10;fwuBlUKx/CsjdGD3zW9+MxyU6nP19fX2/e9/P7ymA8QvfelL4SB78AFgfgimA0RNj8ICDQqlTj75&#10;5PA+HSDr4FtX82iaNtpoI3v55ZfDaxHNk644U6in6dPVG/o+PR+FYPpbr2nQwawO9PWcAjdduaTx&#10;a9DBrK7I0W19eqxxab40XUPR6/qc2lIhjD6rg2aFJrq6KH968ulvhUJPP/306jZ9rxBMwVI0LQod&#10;FFgpkPh//+//2YQJE8Lzmg79q3ErGIjmV/JDMN2eqnVB71X4oGWkEEXj1DLRvOq1c88915588snw&#10;mXwKBBRM6X2aby07vU/BiZbPs88+u/p7I2+99VYIoKJp1LzI+4VgCvai7/nud78bQoooBBszZkwY&#10;l64W+6//+q/Q3vpb4YnCJ4lCMLWvrrx79NFHV7d3Pt2a+k//9E9h/Y1eHxyCKRzR+DWvCk4UVulv&#10;LUcFgJo3fWbUqFHhea1/X/7yl8P2o9vtFEzpeQ1672D6ToVT//3f/x2uStNy1nvlgAMOsDlz5oTH&#10;oqBT24koDNP7t9hiixDqqJ2Huw0yEoVg+k4tS7WTpknT/PnPfz7cOqvX8tf/q666yi677LLweX23&#10;9ht6TctGV5YOFYJpuWibUJtqXPpX65puAdbn9Hld0aZbPEWB0qWXXrrWeqLp0Ou6sk3PKYDT9ymk&#10;Uwim/U+0zmq71pWu+pzaPtqfvfnmm/Yf//Ef64RgGrfCquuuuy5Mm7YdLWdtP9G857eDplmBm9Yp&#10;UUCo7SqaXg3a30btoXFqurV/KisrC58BACBJCMEAAIkThWAKv3Qgrlt/9JxEIZj+/vu///twy2RE&#10;B6QKq97rdkgd2Omqo/zff4quntDBqg5EdRXMYPkhmA5cFYZEdOD6+9//PhxQKgRbsmRJeF4Hozro&#10;1DTn0/O6YkZXXehqHYUU+mx+CCYKaRRY6KqQiAI7XVWjgESDDs51EK6gRVef6QBZV/zoqpLBNO0K&#10;qtSuChEU2tx3333hwFfTo6uedMWUbsHTc4NpWp955pncX9mgKjI4BMu/Ek0H7LriR9P0t3/7tyG4&#10;GWzw7ZD5IZjmMaKQU1dILViwIIRguqooopApCpMialfN54MPPph7xsJvVV1yySUhiNC4dSXSYGor&#10;hV1apxS+KBiR9wvBFC5FFMBo3qMQTCGrKLBRyKBwRXRlmq7KkygEkw96O+TgECy6/VDL5ic/+Ul4&#10;Xu68884QROl33RQc569PWscVvOnKNK1LuhrsoosuCt83mEITLQt9j75XAa2u7tK6oyu18sNftYVC&#10;MtH6r+WoZaOgSoG0lo+mSeu7At3BohBMbaYrpPJ/L07bx+233x5CZ20DCuDUjgrZNP3y05/+dK1A&#10;SdveUCGYlqWu9tLvlSms1Dao9UPbXdRG2kZ0BZzaT8vgpZdeyn16Df2WYUTbtcJWtZP2TdHVjqJA&#10;XeuiAkoFxGrHiD6zPrdDKgRTu0e0j9O2fNBBB4V2iK48E40zWu8iWj8U/kXzp+Gzn/3s6qvdAABI&#10;EkIwAEDiRCFYdDtkvigE00H0//f//X8hDBFdEbHllluG3yeKQrDooD+fwi6FYNFBvT6n29N0sLu+&#10;IZiCEAUUOpjXoB8H13drXArBotv1FAboYFSvD0dX3eiAU1dY5YdgGpcCFB3IK6yJaFp15ZICpWjI&#10;v3VR773llltC2wz+bTId4CtIEE23rl7Lv2VNz+mH2HXAr6vNBhscgm288ca5R2azZs0K8y4KwfTe&#10;iEInhW0KgRSC6YB/MB2o58sPwXTgHoVyWjZf+9rXwvJTCBZdXSQKUgYHjmpH3d6lNomWl66Ai277&#10;Gy4Ei+g9Cmn0nVqftCx1y2M0LgVi+SGYwp7oNbWvwpkoBIuC16lTp4ar2aLlqumJbrccHILpdrWh&#10;RCFY/u2fg0Ow6Ef1dVWR5jMKhbXM9Z36rH63S/OXvz7lj1NX72meBy8f0XwrcNK8ioJChZnalhTs&#10;RG2hZaAwWOtzRM/Pmzcv3NKodlAQp6uXFCDnh56RKATTexU4K6iL2vnAAw8M65duIVVwF1FYHQWz&#10;mq78wFzb1VAhWETbu8I2zYO2UU1nfhtp0FVWugpO2+NgCh2jdVZB5Y9+9KNwdaH2TQqxIroqUkGq&#10;tuF//dd/DctKdKWWAsrhQrD8EF7LM7rVVLSNah0VtY9Cu2h71G2gCgvz6arCr371q+HWz2jeNB2D&#10;wzIAAJKAEAwAkDjrE4Lp4E63v+ngWrddXXHFFSEg0oGbwhbdKjZt2rQQuORf1aTPKZxQeKLP6QBU&#10;B7iyviGYrpz43Oc+F363Swfn+tFvHcyKgiAFBrqdTKGMAqXoKraIgjgdoOvKEAUHuhVJV4Tkh2B3&#10;3HFHOGBVkKH50S1KCgAUTulAX78RpSs1dPCvcEV/60ooHcDq9ioFJPnhmOgAXMGVgkPdAveNb3wj&#10;HEDriha1n4IstYlCJ7XxYINDMAUJCiN0JYyupnu/EEwH9jo4j26V0/LRbxGJxjVp0qSwDCQ/BNNV&#10;RbrKSJ/RFS9a5rqKaH1CMNGyUQih79My0+/L6YBf7TlcCKZ1T1cCqa00fwqLtOwV0nznO98JVzlp&#10;WagN80MwjU/LPvoehQkfNgS78cYbw9VTWvei37aK6GofhSb6TTUFJWqPDxqCKZzSctfVbloPNa/R&#10;+qSASstW65jmJf+qv4g+o9uOFdQpUFLgq+Wu8Ua/46fbQbUcdQtq/vqoAElXaUWBqK5UUhCsK8N0&#10;BdNg+bdDavp1C6WWvx4riNI2okFXYOm9Wk/1OArBFEZqO9c0a33UlU+DQzCtn1oOWrYK1LROqn3U&#10;trp6S59Te2h9iJa52kihnNYtbc9qC82/2kEBqZ5TQKU21niGC8G0j9Ky1q2eWg5az7UPHCoE0zqi&#10;92l+FbANDsG0TWlfpX81fVpfo+0xCta1v9D2rjZUaKltV/Ou5abndbVg/lWGAAAkBSEYACBxdKWC&#10;wpLB4ZHooC76kXAdbCoo0K1NOjDUj8tHdBCnAzv9aPXgKxoUPigsiX6AOjo4V7Cgg8v8K2EiulpC&#10;gVYURugAWgfrCqTyQxQd0OoqHR3Q6iBfgdlg+m0gHVzrAF23bylk0LzoYDS6rUnjUbAUDTqI1lVu&#10;OlhWWKDbAPWcrlRROKPv1LxonnRVjaZ3KAq/dECv71c4oauAFI6oPRQu6ffH8m8dzKcfR9cBckRB&#10;gZbT0UcfHQ64dfWPKITI/yF13d6Wf/uabuXSdCokiH54XMGD2lLzKgo8ooBMy0O3eGq69W+0DBTu&#10;5IdeCiK0fgxF86nwQctMAY/oyiOFa0NdEaTgSt+lNlZol39rn+ZHzyvIVPAYLX+FCAog1R5a9vnT&#10;r++N1jO1m5afvl8Utin0FF2xpmBLdCWflqWuZNO8DaYQTtOh+dJ3aN3RZ7S+65Y+hSSiIEXzqfVL&#10;1Bb5/4ul1gOtixoUQul2VYWuCk60DWl+oisnB9NVUrq9VstO0x7Nk6hdtT0pqBz8ea2f+UGrgje9&#10;L//H7PMpfNK6G1HYpN9S03dH49a2oXVX86HbqPWfAUTrpOZdv0umz+gqqmg7zafPa3+iaVa75s+P&#10;gnGF7loHtd4q3Itoe9R3aplHIZjmQd+h9+tW1+gWYM13NE2ikEzrkCjg02v6jNpGy3NwkC16TstE&#10;64XWFS1PrXcRhXkK/bRe6GpCXckXbY+aHwV4ek3brkIw0bxH26XWd60fCioBAEgaQjAAAD6i6PYu&#10;/Y9/upoDAAAAwKcPIRgAAB+RrrzQj4NHt7MBAAAA+PQhBAMAAAAAAMAGjxAMAAAAAAAAGzxCMAAA&#10;AAAAAGzwCMEAAAAAAACwwSMEAwAAAAAAwAaPEAwAAAAAAAAbPEIwAAAAAAAAbPAIwQAAAAAAALDB&#10;IwQDAAAAAADABo8QDAAAAAAAABs8QjAAAAAAAABs8AjBAAAAAAAAsMEjBAMAAAAAAMAGjxAMAAAA&#10;AAAAGzxCMAAAAAAAAGzwCMEAAAAAAACwwSMEAwAAAAAAwAaPEAwAAAAAAAAbPEIwAAAAAAAAbPAI&#10;wQAAAAAAALDBIwQDAAAAAADABo8QDAAAAAAAABs8QjAAAAAAAABs8AjBAAAAAAAAsMEjBAMAAAAA&#10;AMAGjxAMAAAAAAAAGzxCMAAAAAAAAGzwCMEAAAAAAACwwSMEAwAAAAAAwAaPEAwAAAAAAAAbPEIw&#10;AAAAAAAAbPAIwQAAAAAAALDBIwQDAAAAAADABo8QDAAAAAAAABs8QjAAAAAAAABs8AjBAAAAAAAA&#10;sMEjBAMAAAAAAMAGjxAMAAAAAAAAGzxCMAD4ADKZjP3xj3+0//zP/7Rf/epXNnPmzNwrQ9t0001z&#10;j4b3+uuv2w477GC9vb25Zz6Y/v5+23bbbXN/rW3LLbe0f/qnf7J/+Zd/se9+97t27rnnWnd3d+7V&#10;4bW0tNidd96Z+wsAgPS46aab7Nvf/rZ98YtftJ133tnKy8tzr3xy9L1LlizJ/bWGaoXNNtss99f6&#10;U53w2muv5f5a49JLLw11goavfe1rdvDBB9vKlStzr763u+66yxobG3N/AUAyEIIBwHpaunSp/eIX&#10;v7CnnnrKioqK7JVXXrGNNtrIbr/99tw71lAwtWrVKqutrc09M7yenh6rq6sL7/8w9F2bb7557q+1&#10;KYQbM2ZMKOA1/ddff30oct94443cO4am9//4xz/O/QUAQDpcdNFFdsghh9jbb78dwqDnn39+vfry&#10;yIc9oTWYQqu33nor99caGv/vfve73F/rT3XCrFmzcn+tceGFF4bgq6KiwlasWGGPP/64/frXv7aJ&#10;Eyfm3jE81UAFBQW5vwAgGQjBAGA9KKDSmddRo0blnsmqrKy073//++H1Rx99NBSExx57rH3ve9+z&#10;gYEB+81vfpN7p9mLL75oP/zhD+1nP/uZjR8/fvXVW4sWLbKtttoqFLbjxo2zL33pS3beeefZN7/5&#10;Tdt///3DVVnywgsvhGn41re+ZXvssUcI4uT9QrAJEybk/so66KCD7PTTTw+Pn3vuufDZb3zjG7bX&#10;XnuFIlg0bX//938fzoJrkPPPPz9Mu+btnHPOsba2tvA8AAAbii222MJGjhwZrpoefHKqqanJjjji&#10;iHAySSfFFJCJrgx/8skn7Sc/+UkI0aZOnRr6db1vt912W91fKzD6yle+YnfccUfo43VleXV1tR1/&#10;/PHh7wsuuMD6+vrCe9UP33PPPSGQUp2h71JdMTgEmzNnTujr9V377rtvGJ+odlANoe8788wz7Q9/&#10;+MOwIdif/vSn3F9ZOnn2P//zP+EknU6K7brrruHKOH2vahnRleX/8A//YJ/97GdDXaLpeuKJJ+z3&#10;v/+9fec737EDDjjAqqqqwnsB4NOEEAwA1kNnZ6d95jOfsZdeein3zBq6zbC5uTmEYAqMdItkTU1N&#10;KJ6jEEx/68oq3YqgglIh18YbbxxeGxyC6dZFFZkK2Pbcc0+77rrrwvv0udLS0jAuhVcqNPUdHzQE&#10;09+6zUI0vmicev7rX/96KHrfeeedUHTrNofoVgddPaZpUlCmQEwF8OADBAAAkkyhkvp19Z8Kh6ZP&#10;nx762Y6OjhByqU9WX1hcXBz6T9H7b7jhhvC8grKysrLwuq4gmzx5cgiodOJIIdjnPvc5e/jhh0O/&#10;q/BLJ8/mz59vhYWF4YSUAjRRCLb33nuH75g7d244QbZw4cK1QjB9h0IyfV7ffd9994Vp1vSqftAJ&#10;L4Viuqrr3/7t39Y7BJs3b16oeUpKSsJ8a7o1vbo6bvvttw99v55XXaOfdFCdoOc0rapVFH7pirLd&#10;d989N0YA+PQgBAOA9aBi7x//8R/fNwT77W9/u9ZvbkUhmMItBVUKmKS1tTUU2DI4BPvCF74QCli5&#10;5ZZbwpVlMmnSpPAbX/qOn//85+EMrIrtDxqC6Sq0nXbaKRSsKoz13ZpOjfNv/uZvQsg1+HZIzdPV&#10;V19tm2yySXivArJddtll9XQCALChqK+vt7Fjx9pRRx1lX/3qV0P/rp8UUL8bXWmVT+FYRH3rtGnT&#10;bJtttgn9pa4S0+9tKUjS8PnPfz7096Lf3vzlL38ZHouuQtNVYqIQTAFcRK/ddttta4Vg+jkGnRDT&#10;iTH157oSS9Oi6deVZfk/faB++4OGYArZdEuorj5X7aHv1W+iRld4Db4dUt+vekTv1WsaBwB82hCC&#10;AcB6UFGrQCkqTiMqBH/wgx+E11Uk6z3RrQwShWDPPPPMWiGYblNQoCSDQzBdjRXR96kIF71ft1Qo&#10;kNOP5f7Xf/1XKHQ/aAim3/7Q2WGNR8X34sWLw2P9+7d/+7fhDPbgEOzVV18NZ5F1JlhXxWm6dDUZ&#10;IRgAYEOlvv2xxx4LAdSyZctCCKYrrgbT1VgRneTSrZIvv/xy6Fv1O1sKwd59990QGClUi9x9991r&#10;9d8KzhR0iUKw6KowiX6SYagQTL9V+vTTT4dBt002NDSEWxRVX0R0wu6D3A6p2xxVsxx99NFhvO3t&#10;7dbV1RWuYtcVYjI4BNO0qC7SfCtI+9d//dfcKwDw6UEIBgDrScGTQiNdSaUCcPbs2eHqKV2tJe8V&#10;gims+ulPfxrO1OpWQ13dpffK+oZgKoh1NZgKaf3miIrx9QnB7r///nB1l25j0P94Ff0wvopZ/UaI&#10;vlP/66Vu0dSVYArBdKZbv+mhz+ixplG3aeq2Bw0qxgnBAAAbGv0O14wZM8Ktfbr667DDDgu3/6vP&#10;VJ86YsSI0A/rteXLl4fPRH29KABSGKS+VwGR+usPG4Kpn1X4plsq9XML+s78EEx9u/pjhWW6akvv&#10;1a2R6psPPfTQUD/oNsuHHnooXME1XAim/whA4Z5qAdUEupIr+mH8s88+O9wCqvHoNs7/+I//WB2C&#10;KRDTtOkEmQJDTYt+EkLB38knn2x/93d/F94HAJ8mhGAA8AGoiN1hhx3sn//5n0OopUI5orPFKmbz&#10;Q7CoUBUFTzozq9/80G2V0e9yKWBS4RuFYLqFIaJbJXQWVnRWVWdy9SO3+tFeFcRRCKbbJIeigl1F&#10;qAIzhWtnnXXWWrdrLliwINwiod8aufnmm8P7FIJpnPpv03X1V1TEqljXb5mo2Nd0cTskAGBDoyu3&#10;1aeq/9PPEyj0UgAW0VVT/+///b/Qd06ZMiU8l9/Xi8IqXU2tPlMns/T+KATTiaiIArf8/nu77bZb&#10;/T9O67e3dIWXvkef0e+CiWoFncCKKJzSOHTVlf7znUceeSQ8r1BKAZ4COP1nNnrPUCGYQjr18xp0&#10;q6Z+TF8hVkT/e/XWW29t//3f/22XXXZZ+JH8KART+Kb64d///d/DdOn2TU2r6phbb701fAYAPm0I&#10;wQDgE6LASUGY/j3wwAPt2muvzb0CAAAAAIgbIRgAfEL0mxr6XS/9dsjFF18cflsLAAAAAPDJIAQD&#10;AAAAAADABo8QDAAAAAAAABs8QjDEZmBgIPxPMy0tLeG/i2ZgYGBgYPi0DvpPJvTDzvh4qRZQ2w7V&#10;5gwMDAwMDJ+WQcesVVVVod/Cho0QDLFpa2sL/4Pe6aefbmeeeSYDAwMDA8Ondthpp51s8eLFuR4M&#10;H5eamprwv9QO1eYMDAwMDAyflkHHrPofXZubm3M9GDZUhGCIjf476c9+9rOcWQcAfOo9/PDD9vbb&#10;b+f+wsdFZ9b/8pe/5P4CAODTqa+vz372s5/xH1elAC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gQggEAkoIQLB6EYACAJCAESw9CMMSGEAwAkBSEYPEgBAMAJAEh&#10;WHoQgiE2hGAAgKQgBIsHIRgAIAkIwdKDEAyxIQQDACQFIVg8CMEAAElACJYehGCIDSEYACApCMHi&#10;QQgGAEgCQrD0IARDbAjBAABJQQgWD0IwAEASEIKlByEYYkMIBgBICkKweBCCAQCSgBAsPQjBEJu/&#10;Zgi2amDAVnX3hH/zrervt1U9H2x69JmB1vbsZ1et8s/7eP2xDHR22YD+9nFGz63q7bNVvhNd5fMd&#10;PRfR9Ax0dGY/4+Pqb2qx/u7u7Hfoef9cf1u79bd3hNcHvA0Hotdz0xAJn/fv7/fPhcfNrWFcA/69&#10;Goe+q98/39/Smm2PaLrep22y3+vj0Xvzn/PP63k9DuPQoMd92XbJF17TZ/W6/o3eHz03zOeGEk3D&#10;YNH8fBBrTYMe55bDqv7c9GnItU1oKw16faj28r+1bNROWp7RMl33sbefxqfv0LiGai+fptC2ep+G&#10;aBqi5zXNWp9ynw1/6/UhxhWWf2tb9j36vNaP8F5ft/x5vR7GGc2bpjX33mhZR/p8Pewpq8rOh8bb&#10;0JSdX5++ntJK62try653ufViwN8fxq+hPbteRjR+fb/W0T5fb7tXFGXXX/9s9Hx3cbn1NjaHz/VW&#10;1Ybx9/m6rMf545LWpe9a67JM+FxPQWkYT099g7XOf9O665v8sQ+5z0Xb51DzKKuXtbdTR0mVdb5b&#10;nP3b17F+n9eOt94J45NOn+6umobwHZ1vF3h7rL2Na3l3LnvXOitrrdM/1xu224Hw3u76RuuubfBx&#10;FK4zDfjrIwSLR9whWLSvHGz1fl37gPXtb3LjWmcf4c8PdHQN+T3rI38aVj/Wd+U/p+/15wa/fyjR&#10;/il8xve3+net/Xr+uPIeR6Ln9F7tz7XP1nOqHUL/FU3be0zDYKvH5fvAvvZ262vxfkjTonHp+/Q4&#10;mu5hxhktM/UzPVX11tvcEj7b19ji48vWMqFW8unNN9Q8RsL3qk/y+VKf0+fjDPPp37FWvxvNd25a&#10;84Xp1uCvhelqyvZTfV7D9alf9dc0ff1+4Bw+r3Hpe3PzMxz1X/1qJ39Pb0OL9dbUZaczN33rK0yL&#10;95c93u+E/trnK/p8tnbIrRe55TyUMC2qHfVen56o9pTwt9owai+N673WT/+caoMwLWobPfbPqrYN&#10;NavGoXbK/RvRY9URaz3n7+nz2kP1rOax3ftX9aM95VXWVVnj4+vw5dES/tY8rK55NGga9T1DTKeW&#10;VXeJ1zFaV5vbQr/f2+jf49/f15Sd9lCbaH3zedD7tX4PNS69t23Ju14/VFin10yNU+ZYh9czXT5N&#10;bW+tyNY6/nmte2rfUDu+x7haXl9uLW+uDPMctXlo/2E+s75Wj0PtHC1LtY/WCx9v/vHNUMLy0zqi&#10;z2g8/vmPQzhWyS333qo6rxH/egEUIVh6EIIhNn+tEEw78i4/UG2fPse63ila3WHoYLZ9zhvW/vI8&#10;6/UOdH06Er2n9aW5VnfdfdYydZb1VFRbu//d8fqycDBcd/ODVnvdPdb87MvWMe/NMN62GfOt9fmX&#10;rWXSq9Y+e1E4OI/G1bU8Y/W3PGyNDz5rTc+8aBUnXWnVf77TWp572epuesjq73zMKs66zqrOHWkt&#10;Pv11tz5sdbePtcbHJoZp0LRoPBq6iyus5qq7rPrK0db48LPZcV16W3h/9cW3WNOTk63mz6Ot4tRr&#10;rNmnR9PV9sqCMO2hbXz6NR7RNKpt2l6aZ22LllrT2OesecJLPv2v+/zOs67CMp//2db0yPPWuWSl&#10;dReUhqGnvMZ63i1Zqz1VLPT4tPVk/PWa+vCvwo1uLw70uK+13Qs9f16fq29a/bmhhGXm7Zq/zDSo&#10;8Gz3+WmfucCLoo7cu9+bwooeL3iy09BhnUvftfYX52TDCU2jz0/nkhWhbTreWO5tpfaabx2L3w7P&#10;dS7L5M1jv3UsXRnao+mJKdb02AvW9NQU6/C2afJl1fT4C9bhhU9zeH6qt/ny8B09XrBpvnuq69aM&#10;y7eP9tlvWPMjE619/lvW8Wbu+3xdaZu10Joefs5apsy2Nm+D9vlLwme7MyVherpXFntBvmZcWo4N&#10;D4636otusZYXXrE2b5+mByZY22s+/memW/WFN1vtyAes8aFnrXXaa9bl06T1uX3OYmv396idtcxC&#10;G3thXnzoCMv8ch+rOv/G7Lp53GVWf+9TVnXWtZb5xT5WsN1RVnbC5VZz7b3W6t9Vd+MD1nDfU1Z/&#10;z5O+Pj8Q2kjjUnu1+TxUnHq1r7OjreSAcyzzvZ2s5MCzfR29wypOucpKDj3XMj/exQq3O8Zqr7/P&#10;CrY8wgp3O9kKdz/FCrY4PMyXxqWh6rp7LfPZTbLDb/e3zM/2tKK9TrPMd3bIPvft7S3z+wMs87sD&#10;rMGnt03zqPnTfPr6rAOFaFwqfttzy7rRl1fmf7e0zJc28/m6IrR56UE+rV/c1Ar8eyrO+Iu/vlX2&#10;e36ws2W+uqVVnH6NF4LZ9ldBWH7c5Zb5yhbZ6fjy5layy4lWcaa3l7838/2dLPPdHcPjSm9TfT8+&#10;PQjB4hFnCBb6m1zf0p8L3jX0d3Zn+57QT1Vn+5u69+5vsuPK9RHer0Tv1b/qB5q839Y+9b3GMRS9&#10;X/vtMA0NzWHQY+3Dw3O1jSEk6PH9uvrUgf4B7yP9ID9Mc+M636eTE+r72nwf3vbqwrB/a50+1/vt&#10;563V+7TwXWFc1aFNdJKgx/tw9TUalw7Io7bp8gP/pke9z3pqmtcMU0IN0XDfM96Xef/o/VHnWyvD&#10;9L7fPOt19fEaV/2dj1vpsRdb2ZEXWqtPX7d/d+j/fLrCfvjVRdbb2LLWOLPTtWaZ1d37pGX+cKAV&#10;+P6zZuT9vn8/xUoPPd8aHxjvfcuD1jh2UujH8+dH86kALp9e76mss7bJr1rD/eOt8uwbrGif032/&#10;fbXV3/1kaLOORcvC0Ob9bvvcN63b2111ij6rIb+PqL/nKctsfJD3TSeGvqXk4HOt9MgLQt9Xfuwl&#10;VnWe127Pv+K1xdxwsiPMt0+XapnBVP9UX+H936lXWd2oR6xg5+Mss9khVn7a1d5Xew3nNUV/R1fu&#10;3cPTNKrWLdzrVMv8al8rVT/t89YyaWa2zV/2aff1pXOl18Xep3UsWh7aWp+LPq8TRup3K72vavJa&#10;oe3V172+meh1wtwQCKlebPbpURuqDukuy21TQ9RwmletSxUnXxnqjQaflrJjLg7jrvTattbr0jZf&#10;B7reKcxuA95GWk9Vv7RMeTW0pWqeAQUtPu7m52dYmS971RqZzQ/J9q2f9+G73s97X1y831mW2eRQ&#10;y/x0Dys77lJfR7I1T5dPX/trr4fviJZnpK+x2YqPutAyP9rFMtsc4+M9zPtr77d/tbeVeJ9fsv8Z&#10;VnX57VZ+4hU+zTf6sn7aaq++yxq8duqpqFl7XG3tVnyI1y9RTfK53L95j4v3ONUqTrvK1+HzwrJu&#10;GP24NYydGLbR/HEpCCo+2GuO3OdL9jvT6/vnrH3hMmv1mq7Zty/N18CHCJ9UNzc9McnrvwnWMuHl&#10;UOe3zfIaf9aiUOt0qCbW8Y0fA+ikdz5NY6d/b+X5I0PNo+OXcBzhNWj+9H8Yqjmrr7zDqi+5NRzT&#10;FO1wrJV7Tah14q+BECw9CMEQm79WCDbQ4QWid/oqahSU6G/pLavywnGhdcx9KxQ0OvPxfnT2qU6h&#10;lRdKteqYJ7xkHV4AtHnBWeuFWf3oJ0KH0OCFUduMBdY6cWYo8OrveMw7m8n+fYusp7g8jEtnp5oe&#10;m2T13pnWeGFQvOcpvtO/zQuWS71wusHqvHAs2vNkKz/+MqvwQqHs6Iut7vZHrfr6MVZ+0pVhGjQt&#10;miZNu0KNGu+Uqy6/wwq2OsKqLrrVio8Y4UXAZVZz3RgrOvBsH9flVn3xrWGcrVNnhQK58cHxw7ZN&#10;mw96f/P4F7MF4uOTQlHYMGZcCHpann3ZPz8hFC/d75Za57w3swcYBWUWXa2ls389BeUhCAuhiv/b&#10;texd6/Jiuqe0yrrf1mezBbqKn/daDr1ebLS/4stsni8zH1f2LOaAdXonnS2mX/fxFeTe/d76W9rD&#10;gYCmQdMSisEFS0Nh1+XFapdPV8v46aFtVGi3vTQnFAYqfjoW+vf58tUZyjAun8cWLwJCsOQdd70v&#10;p2Y/iNA6ouJPy77WC3UVk43eds1PTQ6BVYdPs66sUlEctVefF6nNT03Ntu39z1jLuGn+fctCeyus&#10;0rJQUdjmRbVCTB3w6KCi3R93+wFM/rh0dVXNlXeGwrPi3Out/rZHrMWLf02Lgqya6+6z0sNHWMMD&#10;z1ijF1MqaDt8+Wo+Wp7zdVvt7OPX+Fomv5I9CNnmSMtstLsV739mWN8K9z7NMj/fyzJbetH4zW2t&#10;9KgLrPzUq638T5f6wdM4q7zwZqvyNmkY4wcrPt1qs766Bqvx9bTKC/uCg862zLe2swIv9vV5FXxF&#10;Km6/vo1lfr2vZX64cwiKivY4xb9nT8v8cm8r8u9UKNars75+cFroByGri8wvbWFFO/3JMl/bOvt3&#10;VIB+f2crUGH7y3183Z8d2rdZyzfM47zVZ1S73nwnhJAKmDPbHGWZr3oh/NUtreA721vZVXda5gub&#10;Wubb21nmi5tnx60gS+P/vD+vIOx/twqBp7QtWJINuzQOvefr24bpy3xhs+x7o8/5tOl9OkjCpwch&#10;WDziDMH6m9tC/6P9euhPdODsB4i9Okj3vkd9Tadvl+vT3+iKnKiPUIikq0jC834ArUBAJ7aaHn3B&#10;+v0A+oPQ/jQEUT4N2kdr6Cny/tH34T1F5d43lFi396k9mmafF129HeYp9K3rTrPeq75PfUPj3U97&#10;PzXf6nyf3/zMtNBvaH+nMC+c3PH+MQR7heXWrzArtI3PX7G/7t+rvkf7xTqvWXQyotZrBwVhTeOm&#10;ZvveuYtDG75Xu4nmse3FeaHPUw2ifXb5iVda5bk3eP+fsW6fzzafrnYddCugWLIiXBET0b64VyfV&#10;VDfMX2oFu51sBX4wrD4o86t9rNjHV7j7yVb0xxPCtKrP1ZW2YX5Kff58ftSWfXWNuTFmabo7vf9u&#10;fnqa9023WNF+Z1rRbidZ0V6nhkBCNY7qG9V2bV6vKWTQSaZo+esER9RHNE+cYZmdjrWC7X3Y7FDL&#10;/GZfKz1shM/r6d4fHh5CmpIjLrDqy24PJ1yavRZQeBSmq6YhN0VrtHk9VnnmdVZx3sjsyRzvE8N4&#10;f7pHGEeN14ddb2dy7x6e5rFu1GPeVgdYZlP//P/tFgItravNWo6vLQ61TPPTU7P1r9d5aufVJ2+8&#10;7dU/Vl98m1Wef5NVjrjR16f7Q13Q7O3T4fPSsWCZNXiNqtqoyesS1Q3Drp++3lWeeo2vR7dbyVEX&#10;WslhuQDL61QFhnpeQWbn68tXbwNa31XP1N8y1uuT8aG27qttCLVDmbdxOAG1aS4A+5z3ofpXoZXq&#10;hq/pxNSOvjz2CzWDalQFsR3zfV69Htfy1zKNtmdR2Jb5xd4hNMx8wcelPtrrkTDuX+xlxV4/Z7Y4&#10;zMqOvcRrnIvCPOiEs6a71Wsq1Q+RtlmLLPMNrxHyw6/84QteO/j4C/c42UqPucQKdznBl8+YUC+1&#10;Tp651rh0MjqMK/rst3fw9z3ttf9D1vjI816jvmitvh/SVVwfVIfvB7VO6iSl6kGNq8HbuXXSzDAP&#10;dbeODctay0Ttnk9Xb9bf+ahV+rpaftZ1VunLQ8cG2eOIjxYWqQ1qvG3LL7zVMj/ZPQTLRbueGELn&#10;vwZCsPQgBENs/mohmH+fOr7ojKP+ll7fqbdPmxPCDIUo73XJb0SX5Dbc9YTV3f2k1Y96NIREISya&#10;Pjd0SOoQK0+7OlylEs4iqtjQa6OfDFditU99zXqr68K4NB06Q6ggq+bGB8IZJl0hUnbspVZzzV3+&#10;3INeMFwQOt3yk6+yyotutdobxljVVaNDx6Np0LRomjTtrV74Vl9wsxd2t1rJQeeGIkEFmAKJ6ktH&#10;WdnpV2W/44xrreqim0MY0jplVgh9Qtt4pze4bXQlmK4k05VM9Xc9mS2gvBBufu6lUFyrYFShHUIw&#10;L+46F78diikV2FF76kxWjxfXOuBQp6t/u5ZmfHg3vE/FcLcKfH3OH7/XctBZxnZvT02DDmTCAY6C&#10;i3cKrN0Lbk2zrohbHzqjqjOXOsjp8unQeqAr3VpfmBnmp2t5YSgG1DYqFNRWrb78dOZMBbCWe9Re&#10;ujxehZCuBNOZq7o7HrWmhydaw8PPhrNsOhMZHj/8XAjRWp5/2Q9cisIVZjr4CaFhbr51BUDzuGnW&#10;/NgkX2cmhSu49H0tz88I7a1217rXOm12uJpPbaqCTtMTrgTLG1d3VU24+q/6slEhsFLx1OTjrrvv&#10;qXAFlopPrW/1D4wLVz01P/dyGI+u+tM0hoMeLxw1vra33s6eXf3tAVbohXnpMRdZxYibrPjYi6xQ&#10;4ZIKzu/vZCVHX2gVp11jVf6ddbeNtcqLb7UqXZF42yPW4G2hNtOZ0jpfv3UlWNGxF1vBj3cNBWjB&#10;j3axkmMv9OcutYKf+HNevIerwfz7CrY9JhuC/XpfP+g4xooPOMd6W3XLb0/2oCMqElUE68Dhuztk&#10;C9lQdPq/P/xjmEYVU7qKMYRgz77k87soBGG66iOsS15466x965TZVnTkhf5ZL4J9KPTPVo55ygpU&#10;XCvU+sqWPr0+ToVtGr9CsW9sYwUb7WGdVbWh/Tv8ILbgJz4POkut6fhf/8w3t7MCzZemM3zOB39c&#10;+PO9rKt27QM2/HURgsUj1hBMVzqpv1GfUlYVQpEQqERXIft+t3PxO+vV32i/HvoIjau0MowrPK/b&#10;k56ZHoKhpscnh1t3Pgh9Zxin7/u71Qf6oL9DGKGrpPyxrpYOYYBPs8avvnK4adYVV+1T54SQQlcK&#10;q/bQQX/2KmTvr3RySuP1eelWOKQAzvuKcJt8aBtdKaa28T7P93u6Gqpu9ONeJ9wS+ghdndTs/V84&#10;mej9gfrs92o30evtc94MfV75Wdda0Z6nhKt3akaOCSfBFIwoUGt/2ftd73t1NUvUvhKmq1ZXv5Va&#10;++KVVnzkReGKK13RW7jTn6zoj8db4S4nWulRF4aTTXU3P2RdRd736XPhyjefxxXFoT/Np+nS1esK&#10;+6quvDOcHCz0/qTogDOt/KQrwvQ2PTXZ+92ZXv/MD0FROEmXW/75fUTzxFes+PDzs9PlQ9HuJ4Yr&#10;dQp3PylcXVbq9ZdCnhqv27Rso9pCba/bOQdrf2OZVZx0lZWdelUYV2bjA8PVywWbHmJVF9wUrjzq&#10;Lq3KvXt4mseGp6dZ5g8+Xb/axwq8zWp0Eu6h56z1FW9vn6+2yapnfJmq7lHwVF0f5i183v9VCFJ1&#10;/k1W4bVntdejuuJNwa/qD11J1bHobWsY9bg13ON1obdXxxu52s/X23XWz6p6q7rw5lDflh53uZWd&#10;cqW3zQgr9GVYevRFVul1RP2946zzzRXZbUDLTgFxZW24QirUDl43hdsUOzqs4pzrreyYS8LJ3nAl&#10;dtT364STgjCvGXRlecb73oJND87WXjrZ69MYrsjzer87b3uWNm/7zCaHZK8EC0GaDxrXl73PDsv2&#10;pBC6lh3uy/Soi7yuviqcxKv19U5Xl6l+iLR7PZrZaK810zXU4HVE0T6nWcmB54ZAreYv91j93U95&#10;red1eN64OlYWWeZna8ZV8PO9rX7MuBAMNj7ynDWPnRjCocFXaq0P1c1N948P+wrVrQpJw1VhumvA&#10;a3+daNcVpjpJqFt882kZNz49JQTlZcdfHq6S0zFE/nHEh9U+/02rPneklZ97oxVueYS3/SlW7HVb&#10;+4r1O8H9cSMESw9CMMTmr/mbYApidFZR/0bUAeoqKt1vrrMa60tBTJd3pgqKdMam1ztq3devMzFd&#10;bxd4gVRkvRXV1qffiPDx6jYGFZnhN4101VZex6urWHRmT4VDCHhmLbRO75hU/OlWSXXU7YuWhFsW&#10;delyuEIpo1vearPT4J+J6HL28NtDS1aEgl+dUaePW4Vhh3f6eq5z+bvhzJJuqQjT5QfdKoTfq210&#10;G0gomjX9jc0+v3XhMvVwi0WhF+j+uj6rIfzGQ0vbWmeyVFApcNLZc92aoH91cBF+E0HPeQej94fP&#10;5a5gGk6YLk3DoGWmM3phfnSryKACbDhhulZPQ3/o5HWlWbgMP5qntvZs2+g1XyYaoud0OX0kjMuf&#10;7/G21q11Kph7yirDuMKtOXqsdgyPq8K86u/wGxNDtJfmUQctKuB1G2KYBn9/ry8TLYuw/Lxo7Wto&#10;zrWpxuftOnhc3l7d/t0dC5eE9TV8foWvn74u9VbXhue7fBmGcfr6oXUorM/+/VE7R8tE7drqB1MK&#10;eLWOhgMvXYXm49d6p6vJWmbO8/Xu9fC6prtr6Up/X7l1aVj6bljuYVw+j5qH9rlv+Hsz1rZgqdWP&#10;vN/aFi4N62y7Do4WL/ei8HFrnvpqKIjDgcnsBT4sDI81vRHdjlBy2SgruXK0tXlB2nDnYz6uJdYw&#10;brKVnHG11Y+bZo3PvWwNT74Q2i2s19E8+vqs5RDRfEbLWutU1einrPrG+8PBi/5uf/1tq7rkFmvw&#10;8ekgtuaG+6z2iclW7wegNX+5O9wOkE8HDDV/vtNqxoy3mktv9TZaGG47DUWvAsknp1jN9feGg158&#10;uhCCxSPOECx/v66rhCPaF0b79dX91Pv1N4P6iHx6TmGG9qkfxuo+z/sxDdk+Yc0+XP2i9uv6nVFN&#10;x5o+cs2+KhL2Wbk+Idxe6X2zaoOwX/f9WNRHhHF5m4Tv8X2xxhs+H9om+9ujIfhTAOf7XI1HtYf2&#10;TXpd/U2/fhtpPeulUCf4ZxWatc1fbG1+gK8+LfT/Pj5NV1+9T7emcYhx5i+z7vIqa3xiijW/NCf0&#10;Pfp5iLZZC7K1kNdK+v2nqO/Pn5/o6qZ8akvVYzphpt93bJkxN/SF3boizvtdtbN+z0v1gOquqE6J&#10;5PcRaqfGp6ZZ84uzQ3u1zpjnfdCi0O9pfjve8jpN762ozc13dn40jYPpSrjQ/81ZHH5qo1mB5DNT&#10;Q92m4Ebzmr9Ovxd9V8us+dbw2AvWsXRFuKqqR78v5vV3WE98fdF7NM26vXHw9Oh9nSsKrH3hW6Gt&#10;9B7VN6HG8m1B7atp1K2qYZlG29QQ9b3GrXpDAU9XQUmoaxWyqVbVicBOrxN0O+zqbSC37YbPedup&#10;jtC/0fra5+u2rpprX7wsLLuKK0ZZ3aPPW8P946zmoWetbd5ia578qjU8ND60f1TzqO312TCdectT&#10;NE9try8JYV/zq15nTJvj/f4Ya3rh5TC+1pfned9eFGoW3QqdrXu8vvE2ya+5ROuHfsai7NJRVnnH&#10;Y1Z99xOW2ftsq7z9Eau590krv+RW3x7etPY3l1vbzPmhXuz2ul7b2brjGgjjKjr3Riu+6LawPLRd&#10;q77S+qDtS/V11DYfhOZZ201Yrl7bhP2FfmtPtb+vI2H9yB3fDDV+7Ufbffm1q770emzwccSHpX1B&#10;WOe9BlSb6KSwQsr1Xfc/boRg6UEIhtj8NUMwAAA+CEKweMT9w/gAAHwcCMHSgxAMsSEEAwAkBSFY&#10;PAjBAABJQAiWHoRgiA0hGAAgKQjB4kEIBgBIAkKw9CAEQ2wIwQAASUEIFg9CMABAEhCCpQchGGJD&#10;CAYASApCsHgQggEAkoAQLD0IwRAbQjAAQFIQgsWDEAwAkASEYOlBCIbYEIIBAJKCECwehGAAgCQg&#10;BEsPQjDEhhAMAJAUhGDxIAQDACQBIVh6EIIhNoRgAICkIASLByEYACAJCMHSgxAMsSEEAwAkBSFY&#10;PAjBAABJQAiWHoRgiA0hGAAgKQjB4kEIBgBIAkKw9CAEQ2wIwQAASUEIFg9CMABAEhCCpQchGGJD&#10;CAYASApCsHgQggEAkoAQLD0IwRAbQjAAQFIQgsWDEAwAkASEYOlBCIbYEIIBAJKCECwehGAAgCQg&#10;BEsPQjDEhhAMAJAUhGDxIAQDACQBIVh6EIIhNoRgAICkIASLByEYACAJCMHSgxAMsSEEAwAkBSFY&#10;PAjBAABJQAiWHoRgiA0hGAAgKQjB4kEIBgBIAkKw9CAEQ2wIwQAASUEIFg9CMABAEhCCpQchGGJD&#10;CAYASApCsHgQggEAkoAQLD0IwRDMnz/fbrzxRnvmmWfC3wMDA/bss8+GwvWee+6x1tbW8PyqVats&#10;3rx5du2114YDBgVdwyEEAwAkRdpDMBX948aNs2uuucbeeeed8JwCrPvvvz/UAk899ZR1d3eH5/v7&#10;++3pp5+2q6++2mbOnBlqg+EQggEAkoAQLD0IwRCMHTs2BGCHHHJI+Lu9vd2OP/54W7Jkid100022&#10;0UYbhSK3oqLCfvWrX9msWbPswAMPDGHYcAjBAABJkfYQrK6uzq677jo76qijbPz48eG5pUuX2qhR&#10;o8K/u+yyi91yyy2hFhg9erRtu+22tmjRItt8882tvr4+vH8ohGAAgCQgBEsPQjCsJQrB8pWXl9vf&#10;/M3frD5LrCvDRH/vvffe4XE+nSnu6OiwhoYGQjAAQCJwO2TWyJEjV4dg+WbPnm2nn356OEjYaaed&#10;rKCgIDyvk2gKz/LpanLVCKoFqqqqCMEAAJ96hGDpQQiGtQwOwVTIqiC+8MILw9/XX3+9TZ8+PTyW&#10;oUKws88+237961/bL3/5S0IwAEAiEIJlDRWCNTY22hZbbGHTpk2znp6ecPVXZMqUKXb00Ufn/srS&#10;yTNdKaZa4Be/+AUhGADgU48QLD0IwbCW/BBMAdhVV11lZ5xxRvj9D7n77rvXKo732muv3KM19Dm9&#10;X7dUEoIBAJKAECxrcAimg4KDDz7YJk+eHPp3hWBbbbWVtbW1hdf1+6E6+ZVPt0yqDtCgAI0QDADw&#10;aUcIlh6EYAh0y4J+02PfffcNtzEquNLvgBxxxBHhb72u4nfZsmV22GGHhdsbdGvkiSeemBvDuvhN&#10;MABAUqQ9BFMfr8DqiiuusIceesiam5vD73np9z/1W2A6saWfO1DAdeaZZ4ZbIGtra+20006zOXPm&#10;5MayLn4TDACQBIRg6UEIhmDEiBH2T//0T/b3f//39t///d/h9oa/+7u/s8985jP2z//8z2HQj+Lr&#10;rK4K389//vO2zTbbhAJ4OIRgAICkSHsIphNh3/zmN+0f/uEf7B//8R9ts802C7XA3/7t366uA448&#10;8sjwXp0Y00kz1QuXXHLJ6qvFh0IIBgBIAkKw9CAEQ2wIwQAAScHtkPEgBAMAJAEhWHoQgiE2hGAA&#10;gKQgBIsHIRgAIAkIwdKD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UF1dba+//rplMpncM9kQa/HixeH5jo6O8NyqVausqqrKFixYEA4WtLMYDiEYACAp0h6CqT9/&#10;9913Q//e2NgYnlOfX1tbawsXLrSlS5eu7s8HBgbCe+fPn2/l5eXhfcMhBAMAJAEhWHoQgiG45557&#10;7Prrr7dDDjkk94zZxRdfbBdddJFdccUVtvnmm4fit66uzrbeemu7++67bZdddrEHH3ww9+51EYIB&#10;AJIi7SGYwq4RI0bYrrvuauPHjw/PKQzbaqutbNSoUXbAAQfYHXfcEZ6fMGFCeF41wI477mhtbW3h&#10;+aEQggEAkoAQLD0IwbCWKATTlV+/+c1vrLm5OZzx/d73vhfO+E6dOtVGjhwZ3tPU1GR77713eJxP&#10;O5Cenp5Q+BKCAQCSgNshs9THRyGY+n2dDBP15Xvuuaf19/fb7rvvHq4SF51Eu+uuu8LjiK4M0/tV&#10;C+jkGSEYAODTjhAsPQjBsJYoBFu+fLltsskmoYCVo446KhTFulps2rRp4TnZa6+9co/W0Nnif/3X&#10;f7V/+Zd/IQQDACQCIVhWfgimNnniiSfCY9lnn31CXaCrw6NbICdPnmzHHHNMeBwpLCy0r3/966tr&#10;AUIwAMCnHSFYehCCYS1RCKYC9ve//711d3eHv/fff3974YUXwi0Rzz//fHhOhgrBFHrpc7qKjBAM&#10;AJAEhGBZ+SHY008/vdbPHkQh2JZbbhl+8kBUE5x66qnhcUQBmeoADbrNkhAMAPBpRwiWHoRgCHR7&#10;gwrbgw46KIRWugVy4403ttLSUmttbbX//M//DAcHixYtsrPOOisUtu+88054/3D4TTAAQFKkPQSL&#10;bmG87rrr7KmnngqP1c/rKi/15zU1NbbvvvuG9x1++OEhIFPdcPXVV9vEiRNzY1kXvwkGAEgCQrD0&#10;IARDMHr06HBm9wtf+ILtsMMOtmLFinDl10477WTbbbed3XnnnSEY007h9NNPt+233z68T/975HAI&#10;wQAASZH2EExXb+t3Pr/zne/YT37yEzvhhBNCP64fy1efv+2229qcOXPCe/U/Se+2226hPjjxxBNX&#10;/3TCUAjBAABJQAiWHoRgiA0hGAAgKbgdMh6EYACAJCAESw9CMMSGEAwAkBSEYPEgBAMAJAEhWHoQ&#10;giE2hGAAgKQgBIsHIRgAIAkIwdKDEAyxIQQDACQFIVg8CMEAAElACJYehGCIDSEYACApCMHiQQgG&#10;AEgCQrD0IARDbAjBAABJQQgWD0IwAEASEIKlByEYYkMIBgBICkKweBCCAQCSgBAsPQjBEBtCMABA&#10;UhCCxYMQDACQBIRg6UEIhtgQggEAkoIQLB6EYACAJCAESw9CMMSGEAwAkBSEYPEgBAMAJAEhWHoQ&#10;giE2hGAAgKQgBIsHIRgAIAkIwdKDEAyxIQQDACQFIVg8CMEAAElACJYehGCIDSEYACApCMHiQQgG&#10;AEgCQrD0IARDbAjBAABJQQgWD0IwAEASEIKlByEYYkMIBgBICkKweBCCAQCSgBAsPQjBEBtCMABA&#10;UhCCxYMQDACQBIRg6UEIhtgQggEAkoIQLB6EYACAJCAESw9CMMSGEAwAkBSEYPEgBAMAJAEhWHoQ&#10;giE2hGAAgKQgBIsHIRgAIAkIwdKDEAyxIQQDACQFIVg8CMEAAElACJYehGCIDSEYACApCMHiQQgG&#10;AEgCQrD0IARDbAjBAABJQQgWD0IwAEASEIKlByEYYkMIBgBICkKweBCCAQCSgBAsPQjBEBtCMABA&#10;UhCCxYMQDACQBIRg6UEIhtgQggEAkoIQLB6EYACAJCAESw9CMMSGEAwAkBSEYPEgBAMAJAEhWHoQ&#10;giE2hGAAgKQgBIsHIRgAIAkIwdKDEAyxIQQDACQFIVg8CMEAAElACJYehGCIDSEYACApCMHiQQgG&#10;AEgCQrD0IARDbAjBAABJQQgWD0IwAEASEIKlByEYYkMIBgBICkKweBCCAQCSgBAsPQjBEBtCMABA&#10;UhCCxYMQDACQBIRg6UEIhtgQggEAkoIQLB6EYACAJCAESw9CMMSGEAwAkBSEYPEgBAMAJAEhWHoQ&#10;giE2hGAAgKQgBIsHIRgAIAkIwdKDEAyxIQQDACQFIVg8CMEAAElACJYehGCIDSEYACApCMHiQQgG&#10;AEgCQrD0IARDbAjBAABJQQgWD0IwAEASEIKlByEYYkMIBgBICkKweBCCAQCSgBAsPQjBEBtCMABA&#10;UhCCxYMQDACQBIRg6UEIhtgQggEAkoIQLB6EYACAJCAESw9CMMSGEAwAkBSEYPEgBAMAJAEhWHoQ&#10;giE2hGAAgKQgBIsHIRgAIAkIwdKDEAyxIQQDACQFIVg8CMEAAElACJYehGCIDSEYACApCMHiQQgG&#10;AEgCQrD0IARDbAjBAABJQQgWD0IwAEASEIKlByEYYkMIBgBICkKweBCCAQCSgBAsPQjBEBtCMABA&#10;UhCCxYMQDACQBIRg6UEIhtgQggEAkoIQLB6EYACAJCAESw9CMMSGEAwAkBSEYPEgBAMAJAEhWHoQ&#10;giE2hGAAgKQgBIsHIRgAIAkIwdKDEAyxIQQDACQFIVg8CMEAAElACJYehGCIDSEYACApCMHiQQgG&#10;AEgCQrD0IARDbAjBAABJQQgWD0IwAEASEIKlByEYYkMIBgBICkKweBCCAQCSgBAsPQjBEBtCMABA&#10;UhCCxYMQDACQBIRg6UEIhtgQggEAkoIQLB6EYACAJCAESw9CMMSGEAwAkBSEYPEgBAMAJAEhWHoQ&#10;giE2hGAAgKQgBIsHIRgAIAkIwdKDEAyxIQQDACQFIVg8CMEAAElACJYehGCIDSEYACApCMHiQQgG&#10;AEgCQrD0IATDsOrr622//faz0047zY477ji74YYbwvOLFy+2XXfd1U499VQ75JBDrLu7Ozw/GCEY&#10;ACApCMHW1dbWZkceeWSoA44//ni77LLLwvPLly+3nXbayU455RQ74IADrLm5OTw/FEIwAEASEIKl&#10;ByEYhvXGG2+E4ra/vz8EWfvvv78NDAzYnnvuaRMmTAjvGTlypI0aNSo8jqxatSq8r6OjgxAMAJAI&#10;hGDrKi4uDn1/VAfsu+++oX//05/+ZI888kh4z0MPPWTXXXddeByJ6gANTU1NhGAAgE89QrD0IATD&#10;sHQG+OSTT7Y//vGPts0229iTTz4Zdgq//vWvraqqKrznueees7333js8jlx11VXhSrGdd96ZEAwA&#10;kAiEYOvSFd3nn39+uOpr2223tTFjxoSDhB122MHKy8vDe2bOnBn6/HyqEQ466KDw/I477kgIBgD4&#10;1CMESw9CMAyroKAgFL3z58+3KVOm2KGHHro6BKupqQnvUQi21157hccRFc3t7e3hdkpCMABAEhCC&#10;rUt9vU6EzZkzx6ZPnx6uBItCsMrKyvCeV1991XbZZZfwOBJdDa5aQO8jBAMAfNoRgqUHIRiG9fLL&#10;L6/+/Q9RkavCdvfdd7eJEyeG526++Wa75ZZbwuPB+E0wAEBSEIKtS7/9dfbZZ+f+stW3Qx5zzDHh&#10;6nDRbZHXXHNNeDwUfhMMAJAEhGDpQQiGYZWVlYVbGi+66KJQBF944YXheV0ZpjPDel6/FaKwayiE&#10;YACApCAEW1dDQ0P4yQP1/+ecc46dccYZ4Xn9Bznbb799eF7BWGNjY3h+KIRgAIAkIARLD0IwDCv6&#10;YVvtEDTo7+h5/UiuntPrwyEEAwAkBSHYugbXAVGfn18H6N+oPhgKIRgAIAnUpxGCpQMhGGJDCAYA&#10;SApCsHgQggEAkoAQLD0IwRAbQjAAQFIQgsWDEAwAkASEYOlBCIbYEIIBAJKCECwehGAAgCQgBEsP&#10;QjDEhhAMAJAUhGDxIAQDACQBIVh6EIIhNoRgAICkIASLByEYACAJCMHSgxAMsSEEAwAkBSFYPAjB&#10;AABJQAiWHoRgiA0hGAAgKQjB4kEIBgBIAkKw9CAEQ2wIwQAASUEIFg9CMABAEhCCpQchGGJDCAYA&#10;SApCsHgQggEAkoAQLD0IwRAbQjAAQFIQgsWDEAwAkASEYOlBCIbYEIIBAJKCECwehGAAgCQgBEsP&#10;QjDEhhAMAJAUhGDxIAQDACQBIVh6EIIhNoRgAICkIASLByEYACAJCMHSgxAMsSEEAwAkBSFYPAjB&#10;AABJQAiWHoRgiA0hGAAgKQjB4kEIBgBIAkKw9CAEQ2wIwQAASUEIFg9CMABAEhCCpQchGGJDCAYA&#10;SApCsHgQggEAkoAQLD0IwRAbQjAAQFIQgsWDEAwAkASEYOlBCIbYEIIBAJKCECwehGAAgCQgBEsP&#10;QjDEhhAMAJAUhGDxIAQDACQBIVh6EIIhNoRgAICkIASLByEYACAJCMHSgxAMsSEEAwAkBSFYPAjB&#10;AABJQAiWHoRgiA0hGAAgKQjB4kEIBgBIAkKw9CAEQ2wIwQAASUEIFg9CMABAEhCCpQchGGJDCAYA&#10;SApCsHgQggEAkoAQLD0IwRAbQjAAQFIQgsWDEAwAkASEYOlBCIbYEIIBAJKCECwehGAAgCQgBEsP&#10;QjDEhhAMAJAUhGDxIAQDACQBIVh6EIIhNoRgAICkIASLByEYACAJCMHSgxAMsSEEAwAkBSFYPAjB&#10;AABJQAiWHoRgiA0hGAAgKQjB4kEIBgBIAkKw9CAE2wDV1dXZ2Wefbdtss421t7fb2LFjrbq6Ovfq&#10;J4cQDACQFIRg8SAEAwAkASFYehCCbYD2339/mzhxov3Xf/1XKD4fe+wxmzNnTu7VTw4hGAAgKQjB&#10;4kEIBgBIAkKw9CAE2wD9/Oc/t8rKytUh2COPPGKzZ8/OvfrJIQQDACQFIVg8CMEAAElACJYehGAb&#10;oFtuucUuv/xy+7d/+zd79tlnbeutt7bS0tLcq58cQjAAQFIQgsWDEAwAkASEYOlBCLYB6u/vt6lT&#10;p9opp5xiV199tRUUFNiqVatyr35yCMEAAElBCBYPQjAAQBIQgqUHIdgG6O6777b58+fn/rJwFRhX&#10;ggEAMDxCsHgQggEAkoAQLD0IwTZA3/zmN+13v/udzZgxI/z90ksv2SuvvBIef5IIwQAASUEIFg9C&#10;MABAEhCCpQch2AZIIdjKlSvtyCOPtKuuuircGkkIBgDA8AjB4kEIBgBIAkKw9CAE2wB973vfs9bW&#10;VhsYGLBzzz03/E0IBgDA8AjB4kEIBgBIAkKw9CAE2wDp98D04/iijVm3Q9bV1YW/P0mEYACApCAE&#10;iwchGAAgCQjB0oMQbAMyZ86cEDhNmzbNnn322bUGQjAAAIZHCBYPQjAAQBIQgqUHIdgGROFXT0+P&#10;Pf300/bAAw+sNVRVVeXe9ckhBAMAJAUhWDwIwQAASUAIlh6EYBsYbbT6LTDR1V9Tpkyx4uLi8Pcn&#10;jRAMAJAUhGDxIAQDACQBIVh6EIJtYA477DCrr6+3jo4O+6//+i/bYostwv8WWV1dnXvHJ4cQDACQ&#10;FIRg8SAEAwAkASFYehCCbWB23HFH6+7uDleA7bPPPrZq1Sq75557bO7cubl3fHIIwQAASUEIFg9C&#10;MABAEhCCpQch2Abmj3/8Y7gK7Prrr7dJkyaF58aPH2+zZs0Kjz9JhGAAgKQgBIsHIRgAIAkIwdKD&#10;EGwDc+WVV9rWW29tW2211erw6eSTT7Zly5aFx5+kT0sINtDTYwPdPbm/PpqPc1y9Tc3WW99oq/r6&#10;bVV/f+5Z/47OLhsYps0G/H0DHZ3hdb1PV/pJb7PG1ZCdPh8i/U0t1j/Mjrzf39fv36/X+xubbVXu&#10;t+Sy89gdHn9cNO7+lrbV89VbU2+9ra3h8WAD3gH11tRZf1u79TY0Wm9jU+6Vj0+Y55bW1dOltpDe&#10;Wp8uP2AbTMtnVa9PV3NLaOfeRk1XY+5VX9czxdZVW+fv8eXS0xveP9DVvdayGCy0c+49Glb5fEfr&#10;gZZrf2v7mumq8+8cYroieq23zqfd26qnvj5Mh8YR2tlf07SvHremrb1z9d+DhXUrN139Wsdy4+p8&#10;p8A6Kz6e/2Cjp7zSehoacn99NBU3328VDz+9en3WNqLHPe+WWF97e+5da9Py7ymttL6ODuspLrOe&#10;QW3b7+t/X3VdWBc1rq5lK70dh15fpauwxLpqaqxrZaF1+/qRr6umwVomzrCe5jbrbmiyipH3W+OS&#10;FblX11Vx/zNWMWmGVYx+zGpeXZB7Fp8EQrB4/LVDMO3nV2m/nOvj3ov2i2F/metbB8sfl/YP2leG&#10;53KfG07YL3n/oX1qv9dGehz2L+0d4blIVA/k9wcSvivX54fv1j5a06nHuZogjN8fS3Z61vRF+ePK&#10;t2ZcuXnSuIZ573D0nVGdsbpf0/Q0+jz6v+Gx74sHT0N4Ldd+kdXz789F7Rz6Q32H+mx/HI0/vF9/&#10;e00W+tD3WGahb/R9ep/3q53vFFqP95dhurzOCG2kITfv4bv8ffnTGy3r0LeU14T6TdMX+p1cDREt&#10;H/UfYbx58zUUvd6nvlt1mMbr/XWf12xhWjSP/u/qdhhu3vSe3HSG9sxNg8apaQzz4+2mde79xqVl&#10;pOkOj6N58PeGmtTnX1Qbhrb2canWieqdwfS51euf/9vnNWZ2PfF1P9c2YdyaT40vvD/b36rtNd2R&#10;0E61DWEd0/h6yrx+aGqy7pIK6/T+W/18t/fnnSVlYR5UP/ZpnvVdag///FBCm1fWZOuAylprX/Ku&#10;10+N2UHrh89zT02tD16PaptVO+SWy2CahqZXFljLwiXW/nah1YyfbG3LV1qH1watC98K065arKeq&#10;JsxvX2ubt0nT6nbN1+nTVPnQeGvw8fV4PdFTVpVdV7VMfH8x3Pysj7C+aF1WW+faOXouf5kNZ/X2&#10;6UNUR4bPaT34CNPV78sgbN8+vt7cMvkg+nzfp23p40AIlh6EYBsYBU6LFi2yGj8gi7zxxhvhf438&#10;pH0aQrDeukZrf3l+GHq9ANLO+sPqrW+y9hm5cVXVfqRxdby1wipOvcrKT7jcGh9/wbr9gL2/zTvi&#10;onIf/zxrn7UodHb51Fl2LlhqrVNmW9Pjk6z9pXnWnSm1Dj+grjj1ais/9hKru/Vha3tpbgg/2l5b&#10;bHU3P2QNdzxmvV5A5Ov3ZdL06ESr+cs9VnnmX6zupgesdcY862tQe/n3+3yq0Pso8xhRx9g+/01r&#10;euR5a3n+ZWua8GKY98qzrrXuorLcu7LUATY9MdkqTrnKynx+So+4ILy3/fWPL8Ttqaixem+nupse&#10;tAafpjBdE16ypmdfCu1Yefo11vVuUe7dKvq8UCos83afZeXHXWHFB5xtxfudHqarbc4bVnvLw1aw&#10;1ZFWsO0x1vTMdGufudDafGid9Gpoy76mdcMTFbpt/pq+t/npqdY6caZ1LFgSlme/FxYdi5b5dE20&#10;Zh9f03Mvh+/S0Pl2QW4Ma3StKAyvFR90jhXvfaqVHXmhNT45ydcrb0d97qQrfNn68iyuCPPSuWRl&#10;WL6db7y9TtHS19waXmvxttA61uzjaHvtDav+82jL/Gpfy/x2//D3h6Xl2+jLt2TfM8LQ8eY7uVc+&#10;OBXUxVseYZnPbhKG0n1O82X6UGivmqvvspJ9TrfKs68PxWu+nqo6qxpxY2irwp2Pt6LdTgzrWndF&#10;9ncTVWzW3/2EVV98q9U/9JxVnn9jWL6l3q59/p35BrwgrBv9uGU0HT/6o2V+d4AV7XGqdRWUhtd7&#10;/CCwaOODLfOVLax426Mt88NdstP79W2sLVMS3hPp8wK7cIdjV89PGL64uTX4NoNPBiFYPP6aIZj6&#10;sF7f5/f4Ntnr2/579Wk6OFUf3OP74b6G5nXeG8blB8saV7cP2mdrH699ardvz+Fzvs2v8znfz7b5&#10;AW3dzd7v3DLW+2kffF/V8NCz1jT2ee8DpoUD3b6WtjCOzsVvW+dSPyD37xjoyoYrHb7fVe2h7+ny&#10;94R+eu6b1uEH3W1eCzTe/4zVa5z3jfN+1eehpNK6/GC87dVF2Wl8/W0f19r7Qk1nt/dtYVxzfFyL&#10;lobv6PT5GurgfDB9vsunR32Vhs7lmTCu1hdmWsOYcaGPbfT5a/F9crPXG+2vvR5CBH1O/WKHT7/e&#10;r+nVczoo1/yrHuouKMsuM2/vbp+XhruftLrbxlrzC6+EvrPd2zO0l8IL72/bZ70e6r112t7/bve6&#10;qfz4y7zfPsOKdj3B99P7WdEfT7C6UY+E6dayaZ/9urVNn+M1ygxrHONtedeTYfq07DRdWtZtL86x&#10;2pEPeF1yvpX/6VJrfvZFa/RlqPc33Pt0qL063lierScefSGsF8MFA5ouvV414iYr93qn4pzrreyo&#10;C63ytGus0WsCLVPVAaoJ1Ca91fVrzVtoL9WMet3bSf1a+8wFYRoan5zs9dV1of+rv+cpX+8e9Pl5&#10;yqft7WHH1fVucagXNaiPb/Z+OtRGU2eF9u7wZadlovpAf3cty4Tp65j3pnUXl4dQJaLx9fmy0HR1&#10;ec2iGqfmiju93rzX6u983Joey7aNTkRpObb792k97PS6uFk1mbdpu6+3WgdDTejrT/Ult1nNdfeF&#10;GrfY+/bM5odZ5vcHhZqkeK9TLbPJIf73gVZ66Hnen18c2rT+jke9hnrRut4pWie4UkimeS07fISV&#10;HHS2FWzmn//+TpbZ4nAr8tqg1J+vvmq0lRzodZWvN1WXj7LG+54ONVnHwmWhTot0e9sX7nbSmn77&#10;C5vm+u/NQl+f+drWVrr/mV4/ek17yHk+rtut+qJbrOqCm615/IvW58sxopONhf+36+pxFfxm/zCN&#10;tT7fzeOmhe1I7TTQ/8EDJ+1Hwv7FP9/yrNfi3tatL8617pVFYT3TMujRfky14qDtP6xvedtn2HZV&#10;R/q4eqsbsuthadWQAeH76Smv8v3iQ1Z74wNWc83dof7X+qJ69P1ourTNaf3QELa5vHX7wyAESw9C&#10;MMTm0xCCdfkOut076fZ5b1nnwqXDFiTro3vpylB0ts/3cc1f8pHG1eiFaqV3ghVnXW9V590QOqDe&#10;kgpr9yKswwu29tlvWK8XCPl0VZcKg9Zpr3kx+Eh4T7sXZY33PGmVF95iZSdeYRXHXWZtry60jjmL&#10;rc6LNRVodV7Mdfr85+str7a62x+12hvGWMl+Z3mB9IS/f0wI2VQMt/v8dby2OJz1+agGvONsevg5&#10;a508yxr83/JjLrJq7+AqLrjJO+IXc+/K6vfCqeaKO6zqktutYNujrPiAM0M7NXjh9HFR0VXnhWG9&#10;t1v50ReFYqBh7EQvai+26svv8OnywuSpKbl3+zT5QU1PcaXV+4FL2Ul/tkIvnjVtlT791ZrOrY+0&#10;IhVlWx/lBe1Ia5u1KBTWml+1Zc/Kdf931u53Cv21xSGIVJGqQkjv7/bv6fWCsunBZ61l0qvW6K+X&#10;H39pKMC0jJsefT43hjWaH38hTHPRHqd4IXdomMYqL6jLj7wwtKPWi0Y/IFFh01flBwxeuKgYVjto&#10;2eTr8UI4TNfjk7zo8gMOL7pUKBX8/gCf56O98DzUaq+8M/fuD05nzDVdZX5AUnLkBdYw+sMvVx0o&#10;Zr661ZrC81vbhfasuPhmK979FD+YuNpKDjjbunxe8+mAqeSgc6zo8Ass8+0drGSfM6zEC9PWiTPC&#10;673eTtW+Dtbf8ZiVnHCFZbxNSw8+xwq2P9Y6Zi0M74n01TeGg6nMH4+zzJc3t8Lf7mcFOx3vbfZc&#10;eL3hwfE+jVta5kde1H7BC+JoWjV4sZ5PgaCK5bXeo8HHj08GIVg8/qohmE5iKFBREOb9rK5YGE6/&#10;H3RpP9nj/aOuJB3c/+WPq0P9r8IB7zPbvE9W4BQ+5wf+OnDPN+D7vUbfpzc88KxVnDvSKn3/rLCq&#10;0h83PznZmie86PvledZTmA2vOma/Hk5SqN/pb2i2PgU9s173g2//Lu8n9Lq+t/WleWGfp7qg+tLb&#10;rX70EyG8UQgTwrJlmXAiI9Qtvt/T1TT5ND+qi8I8vDw/7OsVbGh86vfej9qndeIr1vzcDGt+9iWv&#10;NyaEPk8ng6rOvj7UHzVXjbb6u32aXvD3PTHZ+moaQu2k9lX4oe8OtZlPS2+Zt58fSCts6fQ6S+3c&#10;7f1n2/TXrP7ep61hzDNWfZ73sQr2vJ/q8YP3Lt9vqr7T93Z5jbbOMuvpsYZ7nrYy35cX7n2qZb65&#10;nRVscZhlNjnYyo66wFq871WApTbTeOtGPuj11aNh+bSMnx6WXajNvP1bfDmXHjrCyk73vsX7jOoL&#10;b/aD94et8YHxVuPt3/bKfGvwWqrpySnWMnGmtT4/I1xdNhSth2oPBSFlp10T+hkFdWVew1X7c6rv&#10;2l6cG2qysO5qvcqrpXWgHwLZkqrQZqr51J46AVd29MVWddGtVuHLQAGK5q/u9kesxfvz1ePK2w40&#10;rhZfB+t9nhvG+LxcdZc1PT0tLFPNo9padWWr10qqDfW4bcrs7DagAMuXUX4toauKQphSXhPCRdWi&#10;tTfcb+Vem1R7LaM21/eFYFdBsrdt29Tsel3vdWmLvtvbXncoaKj2WkvTXzHC65ydj7dirx0y39nB&#10;Mj/dzZfjQZb57o6W+c1+ltEJp1/sZaXHXmIlh51vlWdfFwLmEL4OWg7aNnSCsOzUqy3z8z0t872d&#10;wmcz39zWCrY6wkq9btLJrdIjRljR3qdZsdfJIdT1Gla1k4L1SOu02eFzmc95fz24/1a//6NdLPO/&#10;W1rxIed47XO51xLHWIUv85rLRlnt9fdZT97J4Hpfn9b6vNcE5Sd4vXTAWb5O+nr6/CshZFag9UFp&#10;+9c+RetKw6jHfJuc6fPzrHW+ucJrT1/HfX+mdamnqMIGclcERsL6VpZd17q8ftUyVB2pdbTLPx/W&#10;q6Jyb+cPPl36Xm3ftX5cU+h1Zs2VXof7PrJz0dLcO4anfW2D7/NqfB2rGXm/184TCMGw3gjBEJtP&#10;QwimS53bX5wXrprq8ULmo+wcexQgvDQ3Oy7vMD7KuNq8U6446cpQ8CiMURGhq4O6dCZ1xnwfFqxz&#10;FkRXbymYavHiQ2d91XF0etHXNsfHdaKP6+iLrObq0eFsps6ctkx+NRRo6lS7y9e+ja3Pl43O1FZf&#10;e6+VH3dpOFOogifbXj6POuPshehHCfoiOqOkM4c6+9f01FSr886u4rSrs1c2LXs3964sXYWj4lNn&#10;ghRUlBx8bmin1pnzc+/46HSVTt2ND4azTjq7poOIpiemWJ2+1wsifV/Hm2sOhHUJvA6eFFSVHXVx&#10;KIiKdj/RC7orrWnSzBBOFWx9lGU2P9zqH55gbb78WqfO9iL4ldCWOjs9mG67VPHQ7O3RqLOtXoCr&#10;WNQZNi33tpkLsu31+CSr1+1xOlPsy7jdDxYG63h9mZX7a0X7nmFFfzzOSg8b4QXFU1brRU65t3H5&#10;sRf7OvNquJpN86KzmDog6vCDjMFn+3QLhaZZhWODF/Y6m60DrXIVir/e1zK/3Meafb36sPR9dQqX&#10;dCXYnqda2+xFuVc+uF4vjgt/f+DqYrF4x2NDOFzvRZ0OMhWA6UrLwbfddhWXh/Ys2uvUEBrqSrDS&#10;Q8+3zkw2rNRtCyp2FYhWK/j80yVWsN3RVuzT3DPo1tx+P5CouvLOcPY4853tw1npwp2Ot/bc7Y4d&#10;XjAW/swLbC+Ai9R+3/L3aHq/spXV+T4gX09zixVsesia4leDF9DVDzyTewfiRggWj79qCKbARQd2&#10;CpjKqt+zT+vv6s6GXD6EK8cHvTd/XF3LC0IAEE4q+H65a0VR9nN+oDn4c9rv6crg2psftppr7g1X&#10;xNTd+FA4EaWgSKGJrj7ubWgK4ZCuOtIVFgoS+v2gUleFh6udvC7o9H1Lp77bv1cnXNRXKMCqv/2R&#10;0K8pCNNVZN25aVRfFMK6eW+tc3W5plMHtGFcr2bHpQN8hRPat70ffV7TqavZdKJLV3yr/2h5dkb2&#10;qiLVH36A2qSgT33Ji3PCFbzhgLrW+xqFKP7dXSuLwrh0FV3Pu6WhHgqhopaZt3ent239qEfDFXSN&#10;Y5/zPilbh+nq/HDwrquJvH1Uvwxue/3d+vKCUB9pn1+oAOy3+1nhNkf5srgrnLBq8X5cV16pT1af&#10;qyCr7s4nQl+uZadb+bSsdQKy6pJRIRgJ4dLYZ8MVaqqlVGfp82pDXfnU9NikcMJ0uCtjNF3tc98K&#10;QU2Z99+lx1wcxlt+whVWP+aZMD0Kn3QllfpuBaz586Y27GtuC+uL1pPuIm8H/4yu7Km983GrOPPa&#10;bNCiq6e8P9O61j7njWybDjEunYTR+qP3Nnt7RFf3NT3+QmgHtbGuslFtqBpTdUfH/CVhnLoqUldR&#10;RjTuENDlru5qfHCCVV82KpyUq/Xxq7ZR/dGlINTXaYWuqgU7Xl8eThDrSrBW/45wi6lqQu/T9Xn1&#10;yVWX3BZqsMyv98tene41SdG2Xn/99gDL/GZ/K979JCs96kIrO/ZSq71+TKg5O99aOWStU/PnO8MV&#10;X0W7nOCf9XHlwjSd6Cw59DwrP/MvVrz/WVa05ylWcc51Vn/nY2Fd1nLR7YyRzqIyK8i7Kj3z+ejf&#10;Tb3v3yoMxdsfE75LNa1C1MpzbghXmWt97vXaP9K64C0rUMAXjWujPcN6ofBQy6LZl0lYrz7ECepw&#10;5aD2L97OWs9V++rKR61jOhGv449wVaGvI/nLU8L65tuBtk/t68I6oTrS91Xar4b9pm+Lg9t5fejn&#10;RBSU1twwxirOus4qTr/Gqi64yXrq3v8nM7SuaZurvujWcHVd+9zFH+nYTAjB0oMQbAM14DsG3QKp&#10;AOqj7hA+rE/Nb4LpHv4PcdZkKOH3ED6mcfXU1llPlRcj+l2PvI5jwAvVwR1QRB2Mzrjp9QHv0KJl&#10;21Pn46qsDrc75N/yoDM/w/4ukr+vr6rG+trawu8fRUVRdh4/3p2/xt3vBWs0X+E3HfJ+Uyufip6e&#10;0ooQCvZU14TfZPi4hXn2IihMlx946LcWRJdlD/VbVTrbpDOn+p0ItXOYLh8iHW8tt47yinDWWbcc&#10;ht9c8GL/vX5bLbSz3pNbZuG3GHLrgZZrOAsaTVeFf2d9fXg8FL3WU+HT7m3VXVkVpkPjCO3s8xN+&#10;ryFXjOtfnd0efLVCJKxbYbpyvz+RG1fbwresrWDdq9o+jK5MkXVVZ28//KgKTr3cCq65LbSV1mdt&#10;I1q3u958e9jfUdM2oUJOAVnXcj9gHNS24fc7Sryg82WicXXM9YOHhqHXV+lY8rZ1lJZZxxtLrdO3&#10;6XwdXiDWj3nKuuuarLO61gpOvNxqXhs+/Cu4YpQVPPC0FZw/0srGT8s9i08CIVg8PhW/Cab9cq6P&#10;ey/Rvn64uil/XNo/aF8Znst9bjghTPGDOu1T9fs3ehz2L/rtorxwKqoHBv82T/iuXJ8fvlv7aE2n&#10;HudqgjD+3MF5dnp8Ov3fMI1548q3Zly5edK4cv3Q+tJ36reYZHW/pumpqc/2Jz70N7esMw3htVz7&#10;RVbPvz8XtbPmOfyGkvpsfxyNP7xff3tNFt1mORSNI/SNvk/XyZP2hUusq6IyO11eZ4Q28u+M5l3z&#10;owP+/OmNlrX6mXCLon4D1Kcv/FZUroZQ7aZpUP8Rxps3X0PR6/qNUdUUGo9+10onyMK0aB7z22G4&#10;edN7fJDQnrlpCHWKT6PGoXbTbyy937jC7yo1NYfHq+fB3xtqUp9/UW2oZaxxhd9i0/iGWLf0udXr&#10;n/8bfuc1rCe+/ufaJoxb86nxhfdn+1vVPpruSGin8upQt2l8Coy7a2vDrYPt3n/rN3E7VxRa+9vv&#10;hnlQ/aiQK3yX2sM/P5TQ5oWl2TqgsNyaZy+2bu+/w+D1lOa5q7Tcl0tF9jer1A655TKYpqF23HSr&#10;nz7bmhcssdI7H7KmeW9Yq9cGjdNnhZpDtVh3cVmYX/1GXa/XA1G75msvKrPCq++wah9fmJZ3i7Pr&#10;qpaJfjdrmPlZH9G+RfuOqJ3VpmF/k7fMhrN6+9RyzdWR4XNaDz7CdPX5Mgjbt4+vJ7dMPojwm7iD&#10;fo/1wyIESw9CsA1QZWWlHXbYYbbbbrvZTjvtZFdddZV1+073k/ZpCcEAAHg/hGDx+GuHYAAArA9C&#10;sPQgBNsAbb/99jZ27NjwWBvxIYccYgsWfPL/yxghGAAgKQjB4kEIBgBIAkKw9CAE2wBtueWWlslk&#10;cn9lC/t58+bl/vrkEIIBAJKCECwehGAAgCQgBEsPQrANyKRJk+yee+6xESNGhCDs1ltvtYsuush+&#10;8pOfWEFBQe5dnxxCMABAUhCCxYMQDACQBIRg6UEItgGZM2eOPfvss0MOdXV1uXd9cgjBAABJQQgW&#10;D0IwAEASEIKlByHYBqq4uNieeeYZmz59+l/lR/GFEAwAkBSEYPEgBAMAJAEhWHoQgm2AXnvtNfvW&#10;t74V/odI3Rb529/+1pqamnKvfnIIwQAASUEIFg9CMABAEhCCpQch2AboN7/5jb355pvh8cDAgN1y&#10;yy3hVslPGiEYACApCMHiQQgGAEgCQrD0IATbAG233XY2ZcqUEELpCrCLL77YFixYkHt1/SlAe/nl&#10;l2233XazTTbZxEaPHh2er66utv32289+97vf2RlnnBF2GEMhBAMAJAUh2LpWrVpls2fPtj333DPU&#10;ASNHjgzP63dGDzzwQPv9739vxx133HseMBCCAQCSgBAsPQjBNkBlZWW29dZb2w9/+EP77ne/a+ee&#10;e24IpD6ooqKiMJ7a2lrr6ekJOwQVxEcddVQIxPT3hRdeaE8++WTuE2sjBAMAJAUh2LrU/++8887h&#10;5Jd+X7SjoyPUAeecc45df/314e8bb7zR7r///twn1kUIBgBIAkKw9CAE28DoCjANL7zwgt133332&#10;xBNPhL9nzpwZitkP4pVXXrHNNtvMDj/8cDvggANs7NixIdjSb4wpaJPx48eHs8H5nnvuObvppptC&#10;gUwIBgBIAkKwdak9Nt5449V1wF133RUOEhSM6USZzJgxw/bee+/wONLc3BxOlqkWuOaaawjBAACf&#10;eoRg6UEItoHRj+EPHg499FDbZZdd7Be/+IW1tbXl3vn+pk2bZhtttJH19/eHYddddw1nfX/1q19Z&#10;Q0NDeI/CNo07n8766lYJBWWEYACAJCAEW9fSpUvtxz/+8eo6QLdF6iBBP7sQnVjT7ZLbb799eBzR&#10;e+vr60MtUFBQQAgGAPjUIwRLD0KwFNHtClF4tT7mz59vO+20U+4vC78Npp3DDjvsEK4sE50VvuKK&#10;K8LjwbgdEgCQFIRg61KAteOOO+b+Mtt3333D74UecsghNnXq1PDcuHHj7Pzzzw+Ph8LtkACAJCAE&#10;Sw9CMAxLhav+p8lRo0bZbbfdFn4EX5599tnwW2G67XGbbbYZ9uoyQjAAQFIQgq1LBwI68aXf/brz&#10;zjvDb4LK9OnTw3+OM2HChHAVmH4zbDiEYACAJCAESw9CMLwn3c7w4osvht/8aG1tDc/pR3EXL15s&#10;kyZNsnfffTc8NxRCMABAUhCCDa2xsdFeeuml8L9F63+cFtUBS5YsscmTJ4c209/DIQ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N7XwoUL7TOf+Yy9+uqrtmrVKnvwwQfty1/+&#10;sm222WZWVVWVe9e6CMEAAElBCPbebrvtNtt4443DY9UCJ598sv33f/+3jRgxwvr7+8PzQyEEAwAk&#10;ASFYehCC4T11d3fb6aefbr/97W9t5syZVlpaarvuuqsVFhba888/b0cddVTunesiBAMAJAUh2PAW&#10;LFhgZ555pu2xxx4hALv22mtDCKYTYWeddZZNmjQp9851EYIBAJKAECw9CMEwLJ3ZPfXUU23ixIm2&#10;+eabhxBMhe7o0aNz7zDbZ599co/WKC4utrfeeisUzYRgAIAkIAQbmg4Gjj76aGttbbV99903HCTs&#10;sssutnLlyvD6Sy+9ZAceeGB4HOnp6bHly5eHWuC1114jBAMAfOoRgqUHIRiGNX36dLvxxhttYGBg&#10;dQj2yCOP2GOPPZZ7h4WCeLBZs2bZ448/bg899BAhGAAgEQjB1qUDghNPPNFefPHFcAVYFIJtt912&#10;VltbG94ze/Zs23777cPjSFtbm40fPz7UAmPGjCEEAwB86hGCpQchGIZ1zz332CabbGKbbrqp/fu/&#10;/7v99Kc/DUGYboMQhWN77bVXeDwUbocEACQFIdi62tvb7eCDDw51gIb/+Z//CYGXwrC5c+eG9+hq&#10;cQVlw+F2SABAEhCCpQchGIalHYF+E0yDil+dCa6pqVn9+2D6Mdxzzjkn9+51EYIBAJKCEGxduvpL&#10;tzZGtYBOfOnvRx991LbYYotwu6N+JzS6NXIohGAAgCQgBEsPQjCsl1tvvdUymUwoiOfNm2fnn3++&#10;jRw5MhS3wyEEAwAkBSHY+9OtjaJa4IknnrCzzz7bJkyYEK4MHw4hGAAgCQjB0oMQDLEhBAMAJAUh&#10;WDwIwQAASUAIlh6EYIgNIRgAICkIweJBCAYASAJCsPQgBENsCMEAAElBCBYPQjAAQBIQgqUHIRhi&#10;QwgGAEgKQrB4EIIBAJKAECw9CMEQG0IwAEBSEILFgxAMAJAEhGDpQQiG2BCCAQCSghAsHoRgAIAk&#10;IARLD0IwxIYQDACQFIRg8SAEAwAkASFYehCCITaEYACApCAEiwchGAAgCQjB0oMQDLEhBAMAJAUh&#10;WDwIwQAASUAIlh6EYIgNIRgAICkIweJBCAYASAJCsPQgBENsCMEAAElBCBYPQjAAQBIQgqUHIRhi&#10;QwgGAEgKQrB4EIIBAJKAECw9CMEQG0IwAEBSEILFgxAMAJAEhGDpQQiG2BCCAQCSghAsHoRgAIAk&#10;IARLD0IwxIYQDACQFIRg8SAEAwAkASFYehCCITaEYACApCAEiwchGAAgCQjB0oMQDLEhBAMAJAUh&#10;WDwIwQAASUAIlh6EYIgNIRgAICkIweJBCAYASAJCsPQgBENsCMEAAElBCBYPQjAAQBIQgqUHIRhi&#10;QwgGAEgKQrB4EIIBAJKAECw9CMEQm09DCDbQ32/9be020NOTe+bDG/D56Cmvsd7G5twz60fTMNDV&#10;basGBnLPZPW1tllfc0vurzVW9fWv817Rcx0rCq2zqDSMM6J5662osf4hdtgD3T024Dv0wVatWmWN&#10;MxZYw5zF1uftk09/DzVd72WoedR09VXXh3YbbMCndbhl0rzoLau9f5y1+bz2NDRby4x51llZay2v&#10;v22tb72Te5ePw9tJ3znU+CO9LW3W/Mo86ygott76ButtaLSe+ibrWLrSWt9827pratea5r7mVuv1&#10;ee/v7rZub9OeWp9+f9zf0WntKwut9rq7rWHaa/58g68L1dbX0WGdBRXW+vpS621t9WXXt3p8q7xN&#10;NAylt7XdmmfMDdOltuvz8ek71SY9/r0ab76Bzq5h26vD31978/1huvLXC9FnBi9/zVOPt8VQ65jW&#10;oYYZc6xxzhveXo259a3M2laWWu2EF6393ZLQPr0NTUN+Pp9e7/bv6i6vyj72bae7otq66xqsYfps&#10;ay+qCNPbXVZl3dU1uU8Nr37O6z4N08O629fSGoYGb/fakfda/YIluXdlabz9viyHWzfqp8z0z42x&#10;Tp8etbvaX+3U7+Ps9/1WvjAuXw+Ha//68S9a7eV3WFtBua9vrdbtbTbQ4/uKSl9/vJ3z9Xd2W7u3&#10;bXdtY+6ZtTVce6/Vnnej1d75qK8jbblx+TpRpXHV5961frQO9Wk5eXu1+7ra8Ox062lpt87Scmue&#10;Od96vH3WV1dNvXUuz4TlqOnp8+kP65a3b39jy3tug4PpvQO+PYXp8u2w9vybrH7yrLA91l5zt29L&#10;y3PvfH/dvtxqH51oDYOW/4dFCBaPuEMwrZfqNyOD973h9d41++b3ou2/3/dxWj/zhXVf/U3eePMN&#10;nob30uf7/y7ftnvb271v6Qj7XX2+35/X/miocek92ieHbU77hIraUENon6O+SOPqXun758am8H5N&#10;p/quwfMh4bva/Xu9PtBj9Yth8P6yXf2i74/1OW2nmp7e6tqw3w/f7d8zeF8Y2sXfp2ns8D5an++s&#10;qLTm2Qu9D2/yfU2zdReWhc/1NrVYT64uGKqPjJ7TuNrfWGZd5ZXW59PaVeT7V6+9etvarHNFUfg3&#10;fKe3mfa3mo/hhH7G+8nOghKfnkZr83nsLC4P+//WRUu8HX2/731s6DPUD/g8hrb26VXfr/nTc/3e&#10;3qGPfHWe92HzQpu0LlpqbctWhv6/u6QitJc+oz6yX59TG/q486cvjEvt6N+l+qHDawstv5b5b1qL&#10;z3O39xsdS1aE57Qf7/G2i9aLgbaOtdbBqL30XOvyQmt4cY71NDZa58oi6/Y+SO2s2kfj0XtCPZyr&#10;C7V888fV5e/v8nnQ9/R5+3YszfiyrPXap8iaZy0IdYvWk27VPuorNS5tV7lpiGjd1ff2+Lh6m3zZ&#10;e/3W7P236oHOYq+X5i0O/ZvGEdrZ523A+0Z9Jqq3wvqRW3e1fJumz7FWrz8a33zHau9+3Bq9Hqyf&#10;6P34A89Y04JlVv/yfKud9GpYJj3+fapzwnLw8Ws55E9fROtm7fipPs4V1va290UPPWeNr71hjfOW&#10;WK3XU6oPm+cssva3C0Jd3FlSGfp1tU8YcvsUjbujtMpqRz9utc+97DXBdO/XvB9/ZqrVPvVCqFHa&#10;ff1tWrLS6nwaVQNpXJ2ZkrAtD9akGlh1wF/utdYVJdY6y7cjny/NR4/XS9pHRd8btlO13xDzJ3o+&#10;Ws76TLStq206vC17fHsMtYJvW3qP9ktql+Fo/ejy7UbrT5/aNrduv9e+cTj5603DG8u99pwftrkw&#10;DT6/H4TWRW1THwdCsPQgBENs/tohmDqH9tdet7qbH7amRyZaX13jkAXh+tBOvn70E1aw1eFWsu/p&#10;1rFo2XqNS0FNpx/Utb80z7oLSld/pmtlsVWcfo1VnHa1tS9cGp7X0O8HqT2ZUuvxQkFFQEQdRe31&#10;YyzznR0s84M/WsNjE1d3grW3PGQle55mVRfdYj1+sBqNq9c76/aX51n77NdDRxVR0VK8/5mW+ewm&#10;lvncJlZ6wJnW5Z2xPtPl01hxxl+s4tSrrH3eW+G596P3dHpn2v7SXOt+tzj7/T5d9Xc/aRUnXmH1&#10;Y8at7uii79DyaH5qaiiCIqv6B3xZPZidrmj4zo7Zf7+4efbfL2xqNX8e7Z9rtw6fvubHXrC2VxZ5&#10;u7WtM60q8Ev+eHz2c1/azDKbHGSF2x9jmd/sl33u8z7447ZXF4a2bPdlWnHmX6zsqAt9uVwT3p/Z&#10;6kiruvgWq7nyTh/HFtnPafi+T5e/XrDrCZb5+tbZcW15eBhXT2llmJ4en08NKjjzabpKdz8pOx7/&#10;bOVZ11rFSVda9RV3WPVlt1vRTsdZ+QmXhzBM89Tt64Laq8nnta9h7QBWBy2Z7+20erpKj7jQC5ps&#10;wNBbVWftXlS0+zSp4NFzLV5IFu1+shX5dLfNWrRWm2l9Kz98xJp5VNt/zedN8+frSfR84Y4+fcde&#10;7ON6LbTbUDTettcWW2aLwy2z2aE+j9dZZtNDLfPLvX18W2XH5cuyUu2s5bHpwdYyddZa05Ov8cnJ&#10;a6bht/tZ1bkjrXTfM7zdN109XfUPPxveq2lq9XWxbuQD1vzMtHWmsemR51d/RutVmbd1ua+nVX++&#10;06ovvtVqr7vfeqpqw3v12ebnZlj1hTdbQ956HGnOH5em7w++zvxi77CPyGx9pBVse0zYvkWFfOn+&#10;Z1nmy5tZ0cYHhwPhfC0PTFgzLg3f2zk7rn18XL4eFmxzdNgm10ev7+s0LxWn/NmaXnjFMj/aJTtO&#10;/fuN7cPjEl/PtC6+ny7fpgt+e4BlvrujVV1wU3a79vW17vZHrOH+Z6za9ztNj08edl3IpwPIFj9I&#10;aBr7nLXNe9Pb37fL/HnW4OuFDprej7aLwv/bffXnau95KvfKh0cIFo84Q7BwsO3rgvpN9Z/q68K+&#10;V3/n7Qt7vI/rrWkYdh8jCllqbxgT1ulW7zejdVqfUd+mPq7zrXfWGUcIvQvLV0/DcN8RxuP9Q8mB&#10;Z1vmJ7tZ8T6nWd1ND1j9nU9Yix8c19821hrvfcrri+VrjUtBQvXlo6zsmEus7r6nrebqu0I/Ubzf&#10;GWF/rr4ns82Rvn/dx4r97/Y33raOBUvC9Kpt8qdHB6/t89/yvvYha7jvGWueOMPHc6YV7eZ90iYH&#10;W+YrW1qh72Obxk2zRt+nVp19XXit5KBzrf4OP8i//n5rvH9COGgO8+MH5U2PTrTGsc9b2REX+P59&#10;m+y+S32Htk3fh2W2OMoyv9rHSr1vLT34nDDNdaMft86lmdV9pMbV394Z5rtrRZGV+3szX/Y+9wc7&#10;W4H68Z/t5X3PsWG/qv2Y+qHakfdbzTX3WPOEF0MQODDEPkjLsGncVG+bvXwf5tP1Qx/UX399W8v8&#10;75bZx5scYlUXej/v7Vp/37iwnys75lKr+cs91nD3U1Z344NWefb14T0le5yyZl+ledW/qk/Uj/3+&#10;QCs98oLs54+8KNQO+mz93U/7fjRbY3X6Ab76+epLb7MqX6aZ73v//U2flo1y+zL1I9/yfbS3X+F2&#10;R3uffoEVeD9aOeJma5u5wJoe9n2n15Oar/6O7tB+3d5mdb7erK6TNF++v878Zt/stBx+gU//ddY8&#10;/sVQDzeM8eXujzWujvlLwrhavTbQ+pPZaE+ruWq0FWh90DL8jk/Ll3Lj9fkr3Pk4y/x6Pyv2/rfm&#10;ytGhf+xc8m6YjhAk+jrb7fVttY8js+URvuwPy9at+rzm83+z/X/B5oeGtirZ73Srvvpur+UmeX89&#10;3df/p63+1oetdepr1tekE5I9/p25Om59BrWj1xzqM0uPvtDXyQu9T783BCv5tVh3UZn3H7sOPY5o&#10;+GL0r/dTm/p8+DarmqbxicmhvtY+pae0ylqmedtpmQ3+fP7g/drqx1/NLR+v5bVcehvXBD5tc71u&#10;yq81Nfg6UbjZIVZ5+l+syNf7Sl+m2ka6/fs7386E7Vzbe/4xg2i/1O51nuoUHQe0vrIgbOvFe51m&#10;mW19m/zmdlboy6Hcj0NUK2idz/x0dyva/tgQ9uXTutv0+KSwfmR+tqdvCzdbxcl/Dscl7bl9TafX&#10;0Nq/vJ+wrfu+Wdu61pu6B/Nqnx97jfKT3a14z1PWqXeHEraptwt8e/Jtyrer6FjmoyAESw9CMMTm&#10;rx2CDbS1W6PvXBvuH291ox61jjmL1+tAbSh91bVWouLNC6CCHf8UgphV3sG8n/7mFmt/ZaF1LFzm&#10;ncS8cLZEGh8Yb5Xn3xSCK139EIpAP8AOnaoXlSqodVYyomAlow7bO83M93a0kt1ODGdheorLrNQL&#10;HB3Il/gBduukmWE8mjYFYB3zvHN6dZH1+ucjKpDX6mC9yGn0wlqfUzFbed6NXrzdajVX3LF6et+L&#10;2rndO1cV7u0vzw9XLekMoAI+Faj6t7cs+/06Y9XsB8zhQPipKdb11orwvKioCMVb/rRpyC8ePr+Z&#10;FXqR0z73TWudPMuL35esxYv47ncK1g0ovC1CgRt99mtesP5sjzV/a/jGNlZ13g3hSh8VwBVnXmvF&#10;Kr5VuKuQ+u3+2cL7d/uv/bkveFHkRX0oZvS3isQvb251tz0cws7u5V7ce3GkAxAtp3wt017LTpcG&#10;FbwKFy6+zYoPPd8Lt8N9PTs3HCS0PP+yrfJtp2W8z+OzL1vz09Osc9AVLyVeZOdPV8G3dgiBpM5Q&#10;KvxSaNI+63Xr8YJPZwMV9igAVQFbfdkoX0/WFIUdC94K85A/vnWKMQ3/t5uVK7TzIqjfi9ShaP2r&#10;utQL/G2OssKtvdhSO/mBRuYHuTAmGv7Xi2wdwHlblx1/2VpFar7MDr4Mos98ftNwMBgK0rxxFexy&#10;fHivlqUO8HRQVnfr2LDt5tMyXetzGx9slRfeGopbBZHattumvxbe21fXEMKkutseCQeh+duRqGDM&#10;H1fmG9uGAxe1W4H/q4O3mj/fGd7b+sp8P8D09tU27O1Rd/+48HxkrfHkhhDafnlLK9hW4zohFHnr&#10;o+3luVZxzvVhGWd+d0B2fHmBYVhffdAB8PsJwfSPfd/zq31DIFr2p8us+so7reTwEVZx0hVWd8vD&#10;VuvbzuB2HooK3qYnpvg2+4oV/MoPSqPpGTz4OvF+6m9/ZK3PFPp++aMiBItHnCGY+skQQKnfVNCl&#10;K3iLK70PqvTH1WEf11NQFq7i1kHXe/XbHX4AWu3bf91ND1q1H2jqyh8Z6OgKJxRCH+d9nfq8fP1N&#10;zb6Prcj13f4dg/qiiJ6v1wGfH0QWbO4H1T/8o9cAN1vd7Y+Gbanh3qet1r+7edxUH5/Pk28v+oxO&#10;5pV736QTVEX7n2GFu55oxQeelQ12fFyZ7X0fq8BIfdYfDvTaYqS1vej9/4Kl4eBU/W5E7dV43zMh&#10;CKm7bayVHjnCSo8YYQX6rPqjb/vBvG/nhTscY/X3PWUZn87i3U7y/euJIbwLoc6ox6xTJ+/6+q31&#10;hVdDP1x1wxj/7HbZg9go3FY/qX+9ZglhiA66fb9YfMBZ4USB6gW1W3SCsre8Oiy3pudeyY5LAYzG&#10;pX7o9wdmTz4pRPm174u+s4OVHX2R1V43xupG3m9dS1d6vbL2VbyiPqr0mIt9ury/iEKrKNTR8JVs&#10;H6dAUjVAyWEjwomw8pOvtJL9zrDaGx+wsuMus/LjLrViP+hf/bloUJtFj7c6IvSPRXueamXe1+rf&#10;yhE3WsPoJ0K9onqq8YFnrOba+6ziotuy/cc3fR6HqnvUZqoRfr5n9qSl9081V9zp43nVmh6b5P1c&#10;k/VW1YZ1vXNZQbYfzf+8TmKpr9loj+y8HHFhCC203Kt9PDqx1/L8DK8vpof1XCc2Qp2jdtbJkm95&#10;+2uIxhf1Hz/1dvyNv8+XgU7kqu3bfJvQcuwN21iJtc9fEtYbraeZ7+ZO0uW3U679C3yaiw85z0oO&#10;ONPqva/WlU+1195r9d7fNj40wbqWrbRmX3/DZ/L7r/cb1Mf/dj9vu71CiKi6R9uQrviONNyxdv/x&#10;voO+XzW4gua9Twnrv/YpHXPetDLfLof8zHsNqol0AvPX+1j7zAW5qfI6YNfj1n2vtgG1n3936WHn&#10;W6Fvi61TZ5nCT9XsHfO9zvN6T/VKvr6aet+XTAvLWYFn5bk3hG091CjaNn3d0rpXuNcpVnrq1WFb&#10;UCim2rbxoexJxYjqx9K9T8ue6PPpKPjNvqEmqjjtL1Z3/ZjsscbMhda/HnfK5G/rWn8z2+fVd5/b&#10;1Ao3zn5Hs6+b70f7x4Z7nwrbVI2vOzrBRgiG9UUIhtj81UMwBQjPTA9nvnQGs2tl0YfeOeoKBh1U&#10;FniRo+KwUVdiDVPo5tMl7OoYFESFMzW5z7S+NMcqTrginH3RuFZfqqwCXgX7uyXW74V3pNeL7hKd&#10;vfEiUmcwK0eMDOPWLQEqjEv2P9sLt4vCrQgaj6YtXJ01Y4G1vzg3XJof6appsIK8KyjU4Wh6wtnA&#10;VxdYxfGX+3RdZQ3eCa7P5c1qZwUtYR7nvRXOBGm6dDa94tyRVn3JbdaXu0xZ41PB1PToC9b00HN+&#10;0LAmVNAVTCU753WGGlTY61/vGLP/bhI6Yl1S3/binHCGS2fQw1VTgwLO9pIKK9TBuz6nYvJHXhD+&#10;2gujb+QVdl6EqNBXWzZ6MaFwp9gL/aI/eiGiQu83+3lRfJ4V+7BWEfbVXCGuIjYq+L1wbBw3JRQm&#10;PWXewfsBTM/K4nWu+OnweS6MAhz/bNG2R4ZlWKoi+2B99/FekPsBwuvLw3JUeNs0dqI1PTAhBGz5&#10;an15KSSJpqtwk0PDVTRqi04/KAhXgk2fY7263c+XU40fYGn8RTrAeXD8Wutwd22dFUVXyWlQ26tY&#10;jeYvGn53QDiDWz/68SEv5ReNt+6h57MBjBdNRTrgU3vqLHw0Pl+W4XkFjv69NTc9MOz6VnrZrWu+&#10;3w/SFJgVbu0HHNFzPpT6+iZhWfqBZt0dj1n9XU+EbTdf2Vl5BauvV2qP8tOuseKDzg4HLNUX32ad&#10;uXBWtx3U3fpwODCuuebu1etxpGzwQdH3fR3zeS7Q2WifNx1YNjz+Qnhvpxd9hV6U6yCu4Ls7WvOS&#10;leH5SFl+IahBy/X3Pq6f7uHjOjQ7Ll/f10fnOxmrPOVqP0j5i5X5fiusrxqn/v1idpsq8IO19uLy&#10;3CeG16TQ9od+UOQHVMVbH2mVF9wcwuLys6/Nnn29/I4QOg5u56H0epEetv3HJ/lB4M1hHVhrnjX4&#10;c5W+3N5P84x5Pj+5q018KD37+twrHx4hWDxiDcG8n1R/qX5T/WdvQ3P273dLrbe+KeyLwpViCqn8&#10;gCt/nzdYV2FJ6K8UHtff86T152oX9Wnq29THqa8bfMWFbi1cPQ1Va99in0/Pt8xaGK7q0AF6gR+s&#10;V115h9X69lN7w/0hlKq78YFwla0Cu97cvryroCQEDmXHXmpl5/mB7DEXh/1WgY+nYOMDLbPZwSFQ&#10;0wF1waaHWP3YZ63tZd/3e+3RsWjpWvtV3VLVMkFXBD0Uhqq/3BWuulAgEa5m+YoOzne0cj9gVlBf&#10;vNep4Uqcwp1PsIqzrg0ntupvGettVRqmrWPhUu+fnrea2x+xwj/4tHxj2+y+KwrAFDz91A+2/cC6&#10;0PsCXUmkg3j1eboiLfSR0RVvdU1hubXOXWpFOhDWtGhQf7mR7wd1Ekshm0Iab78K35fraqSGe54K&#10;V6wOdRWK+qiqq0dnP6MTYRqf6gFdNaUTbHr87R2yV3D9+U6rOH+klR9/qZV4G5d7LVR761irPPsG&#10;K/uTP+cH/IU/yrt6KLrySvWJajPfXxducVj2CqfDRmTH6euTTqLoxJ2Wg5atTiBVnHOjFe9xcra9&#10;FMRFV85pUOinv3+wkxVu6f3I9sdY0T5nWL0vD5081AmxUP81toT1rvPtQitRiBXVSWp7BVj++eLd&#10;T7LSw88PV0XVXHdvqIdrFByOejRcXa5wTut5jfdzoZ7RVTiaLl21renStETjVWCnoGyjPa3A57Pi&#10;nJGh7TVvPd7+2va0DXYseddrmXOyV+1peUV1XGjz3HrhbV60i9cie54cAsOG+562+jsfD1di6uqi&#10;picmh6sm20ursmGePrM+g06sKQDzmqJw26PDSUVdbdXx+jJfz7KhtrS8PCcbqA41jmiI+if9+52d&#10;cqHVvlYxQldiFYZ9StdbK636riez7TT48/lDfl+nNlBf7LVM0a4nWue7RbmpMiu/7cE17Z3/WbWX&#10;b4d6v+apbcFb4fZnnbBTiKZwXrcN51Pt2aoTqL6cFSjV3f2kL9tTsifXdLXmd3cIwbLqzlJfBoW6&#10;4vsXvl/61b7W6uPPpztIdAWa1g/ta7TP0DasYE39uU72hxAs766T4YRt3ffN2ta1/pb4ccLqedXy&#10;077Rt//25e/mPjG8sE+d8qpvU7dYtdcmrV4XEIJhfRGCITafht8EC5fc+oGefhdguMJ0felWidYZ&#10;vqNfkr3SZn1oZ6xOoc+Lu/zCWWdQOzPFfrBaEDqXyKoB/Q5H9vefBu/Idbau/qlJ1vDCS2v9jpcO&#10;LHXJc3eZF/h586jbC3U5se6VHzwudUClV4y2Ii+41QFHBwb6V7+boUusBxf67yU7j/oNjTWfUZvr&#10;yqXoN0oi+g4dKCiYG7xMBto7rfwOL8b2PNFqnvACzT9fccUoa3hpnlWMftKqxzwdfgMktKt3+L01&#10;9eF3UdRuQ9FvOZT9eZTVjZ9qbYv8IOaNZdbmRXvdg+Ot+r4nrWXOotVXu2k56FaFDp93/XZVyyvz&#10;vdDw4k6XvZdVhd92yPx8VyvyAla3+rXqSruCYmt4dqYXQY96h71y9e/PheXobaJxD9Uhd6wosrIr&#10;vDieMDW0Q+cby8PvPml+2vxAS7/7puUnob2q64Zdh+t9OjIb72fFF9wSPh99X1j+XiTnL39daaXi&#10;qe31JeFgaLCuknIrvvIWKx05xtrmv2n1T06yxokvW81T0y1z0hVWO26qdSxdEcJWbVvvRVcftMxb&#10;bC0z5oZbZ1p829Fj/TZI8cU3Wt3zr4T1sPnFOdYye8GwV4GJfi+k4Mb7fBouD22hQFvraPHoR73Y&#10;9YLJD8C03UT6dFuNH1zp90EG03IpPP86/9ze1vDia9ZdXhnaX8uh27dJ/Y5K1PbS19ZhXUvfDe0/&#10;mKar8IQrQoFaM+Fla1u60prHTbEeX39aZy2w1oVvrbWv0O9p1N54vzXrFpRB64XWlaKf5a6O2u5I&#10;a1uywg92Jvu4qqx19kIf15vhysD1ofWkq7QihHlaznXexsUnX+7jXGkNU16x8qvvtLZl719givZV&#10;TXMXW8OjE7O/maft+o23/d+GsG13+Tam3/lZH5pn3dqlAyVtb7UPTQjhcuF5I61at/P8366+LT0x&#10;5DYzmLaLZj/4yujKSV/+77c+rg9CsHjEGYJpXdE+V9u/9rvhb1/ntW1G65HWNfUt73erjrabbt8P&#10;6wB38K3C6tvUxw11kBe+098fTcN70b6l0/dNCjM6vO/ViSD1MRqvapWemrrs9OeNK0yX76c6Fi8P&#10;+1K9p22m9xPqr5ZnQl/UvqLAD3Rf8vrkbd9m+3x76LA+378Onuds+2Sv1tZvW+p7299cbu2Ll1m7&#10;7xNqvY/V/ljPK4TT/lC/Y6gD0vDd3kfk90Whf/J+R3VIV2m51T0wzlpenW+NL86y8uvu8v3WUmt7&#10;a7k1v/BKmM+OZSutzbfb8BtEfpCZ30eGafPlpufUF9Xe/Zg1vTQ7tFPTCzOt/a23rf2djDU+7f3Q&#10;ikzoC3SVs/o51SvReAZTvdQyw6fpuRfDPrnm3iet8YUZ4fezqu94xNtwpbdvVTgg1y14ulWu403f&#10;x+n3M8urQ72i0K/ba6Ou4jIr+ssoK7r4dmt7Y6lV3fmo1Yyd4PvTFdYydXaow/TbYPq9JdUR+rxu&#10;r49qI+1Pu30cGtTnND430+qfnuS1yrtWccuDVunz3DLvdat7aLx1rCwItUCrz3t3ZXV2mZRWra7/&#10;sssy214KeKrGvmDFl9zi87jYGr2vbvbl0OPLpcPrnk5vT30u1MP+XPg9Lt8PR+uz1t8mr3mapr4a&#10;9vP67rqHnw/jqHt6ipX/ZbSvA5lQQ7V4Pab+N7R9c1voU6PlGGofX3e1jrROfy277H285Tfea82v&#10;LfT6daZV3fKAt/m7vv4W+PhU+3g9qFpOfYPa3OstTUMU3naXVVvZxbda9bhpVnrf05bZ6Wgr9Xqw&#10;4IxrLbPXyVZ2+2NWeNkdljnnBmvzdbnVayjVbmE5Ln471Fb565lovdXvwWVOvNjH+YzVPOp90b5n&#10;Wsn191vpzWMtc+EtPu/zfLrvsdrHnrcOrXdTXgsnitXXrN6n+Hqn23jr/bXM9kdb5tSrrOCEy7PB&#10;1fGXWOaY80ONUvv8DCu737/j7Bu87nzdGifPtsYJ031/s3Zornqh7A7/ftUBG+1p1U9Mtepr7/J2&#10;XBF+i63Nt/UurwnC/kbt7t+v7Vzb++D1X3+HOln7F59G1QLZbX251/3F4dbfNq/lOotLw0lT/YxC&#10;ky/rVn89f5oi2jabps6yphnzsnWAflPMx61p0TGO1qXB0zAcvS/a1rW+FHu/X3zlHeG3A7VvbPNt&#10;cqhpGErYpnw70Talxx8VIVh6EIIhNp+GEAwAgPVBCBaPuH8YHwCAjwMhWHoQgiE2hGAAgKQgBIsH&#10;IRgAIAkIwdKDEAyxIQQDACQFIVg8CMEAAElACJYehGCIDSEYACApCMHiQQgGAEgCQrD0IARDbAjB&#10;AABJQQgWD0IwAEASEIKlByEYYkMIBgBICkKweBCCAQCSgBAsPQjBEBtCMABAUhCCxYMQDACQBIRg&#10;6UEIhtgQggEAkoIQLB6EYACAJCAESw9CMMSGEAwAkBSEYPEgBAMAJAEhWHoQgiE2hGAAgKQgBIsH&#10;IRgAIAkIwdKDEAyxIQQDACQFIVg8CMEAAElACJYehGCIDSEYACApCMHiQQgGAEgCQrD0IARDbAjB&#10;AABJQQgWD0IwAEASEIKlByEYYkMIBgBICkKweBCCAQCSgBAsPQjBEBtCMABAUhCCxYMQDACQBIRg&#10;6UEIhtgQggEAkoIQLB6EYACAJCAESw9CMMSGEAwAkBSEYPEgBAMAJAEhWHoQgiE2hGAAgKQgBIsH&#10;IRgAIAkIwdKDEAyxIQQDACQFIVg8CMEAAElACJYehGCIDSEYACApCMHiQQgGAEgCQrD0IARDbAjB&#10;AABJQQgWD0IwAEASEIKlByEYYkMIBgBICkKweBCCAQCSgBAsPQjBEBtCMABAUhCCxYMQDACQBIRg&#10;6UEIhtgQggEAkoIQLB6EYACAJCAESw9CMMSGEAwAkBSEYPEgBAMAJAEhWHoQgiE2hGAAgKQgBIsH&#10;IRgAIAkIwdKDEAyxIQQDACQFIVg8CMEAAElACJYehGCIDSEYACApCMHiQQgGAEgCQrD0IARDbAjB&#10;AABJQQgWD0IwAEASEIKlByEYYkMIBgBICkKweBCCAQCSgBAsPQjBEBtCMABAUhCCxYMQDACQBIRg&#10;6UEIhtgQggEAkoIQLB6EYACAJCAESw9CMMSGEAwAkBSEYPEgBAMAJAEhWHoQgiE2hGAAgKQgBIsH&#10;IRgAIAkIwdKDEAyxIQQDACQFIVg8CMEAAElACJYehGAYVnV1tY0YMcL2339/u/LKK62trS08v2rV&#10;Krvxxhttr732sscffzw8NxRCMABAUhCCrau5udkuueQS22+//ezSSy8Nf4vqgFGjRtk+++xjY8aM&#10;sf7+/vD8UAjBAABJQAiWHoRgGNbKlStt3LhxVlhYaGeffbbdcMMNofC96aab7OCDD7Z3333Xdttt&#10;t/C+oRCCAQCSghBsXVVVVfbYY4+FOuDiiy8OJ8ZUB9x33322yy672IoVK+yAAw6wN954I/eJdRGC&#10;AQCSgBAsPQjBsF4KCgrs3HPPtZ6eHttss81s2bJl4flHHnnETjrppPA4oh2Hrhqrq6sjBAMAJAIh&#10;2HsrKiqyo48+Olz1pSvBo+Br8uTJ4fl8AwMDoQ7QUFFRQQgGAPjUIwRLD0IwvK+ysjL7/e9/b/Pn&#10;z7eOjg771a9+ZQ0NDeG1F154IZwNzqdbJI499lg76qijCMEAAIlACDa8mpoa23bbbe2ll14KBwnb&#10;bbed1dbWhtdmz55t22+/fXgc0WtnnHFGqAUOP/xwQjAAwKceIVh6EIJhWLrlQcNOO+0UboUQXQn2&#10;hz/8wTKZTPj7ySefXOcMcITbIQEASUEItq6oDthjjz1swYIF4TldCaafQojaavr06XbIIYeEx0Ph&#10;dkgAQBIQgqUHIRiGVVlZGc72jh07NhSxugpMxbB+JP/kk0+20tLS8Ntgr7/+eu4TayMEAwAkBSHY&#10;upqamkIAdvfdd4fHUR1w6623hiu8iouL7fjjj7eZM2fmPrEuQjAAQBIQgqUHIRiGpVscfvCDH6we&#10;9OP4ogJYvw+20UYbhVsfh0MIBgBICkKwdek/vsmvAxR4ieoA/W+RP//5z+26667jf4cEACQeIVh6&#10;EIIhNoRgAICkIASLByEYACAJCMHSgxAMsSEEAwAkBSFYPAjBAABJQAiWHoRgiA0hGAAgKQjB4kEI&#10;BgBIAkKw9CAEQ2wIwQAASUEIFg9CMABAEhCCpQchGGJDCAYASApCsHgQggEAkoAQLD0IwRAbQjAA&#10;QFIQgsWDEAwAkASEYOlBCIbYEIIBAJKCECwehGAAgCQgBEsPQjDE5pMMwVatWmW9zc3WU1Zpq/r7&#10;rXNFoXWWV9iAf3d/U0t47sOqm/iK1c16w3pbWq3rzbet3+erq6TchzIb8J1lX1Oz9XcMvbNcNTBg&#10;bW+9Yy1zX7ea2Yus7MBTreysq6zq+Zet7IKR1vzGMmuY/bqV3T7W2gtLrW3BcutYWZj79NpW9Q9Y&#10;1d1PWdmlt1nZqEetbLtjrOyoC6zigQlWtsOfrPbxydZVW28Vtz9kTUtWWl9NvfW1toU2GEztVTvt&#10;FSu//WFr9baqe+w5KzvsPKufPss6Fiy1nvoGa5y72KrGPmddVTXW/uZK6yoqyX16XU1zfd5Outza&#10;lq+wsr1Pyk7bxbfk/r3Jeppbrezy261m3FTrqayxruIK6+voyH16bW0rS6xsxM1W/tCzVnHP02Ec&#10;5dfcGdqt8qEJ1uWfr7rvKWt5p8g6K6qsY8mK3CfX1V5a7e18i1U88ryVHXp2dnrOv8Hb61grO+YS&#10;66qp9ddvsKp7n/THPp8LloT1aChtPs1lx11oZdfdk10GPq6q0Y9b2UU3W9nVd/r8dFn5nY9ZzfTZ&#10;1l1fby2zFoZxDqW9xMd1vI/rhnut7JAzs9N1yU1Wtqu33V6n+etlVnWnxn2TPy4N09XT1JT79No6&#10;Kmp8XJdZ2ZW3W9m1o/3zJ1u1t3P5A952/vmuap+vlaXW/OJc62trz66vPT25T6+tv7vbmmctttY3&#10;llpnWYWV3/qoVT0xxZoXLre6Z6ev0zYDvi0MDDOufNpOai7xdt/tRCt71Nc1X/db3im0ygees4ox&#10;46yzstqaZy6wztLy3CfWVXHD/T6fl1uPL/PQXvnDJbda/T2PWdmOx1n1oy/4ejLO6nwb62try316&#10;DU1LxWXeVvrc2deuO64/XWBl5/q0+uO6h329OcHb9riLrW+YgqjiwHPXHUfeUHPtfdnHR4ywsvue&#10;8PXuImv07XMolcf7d+d/ft8zfB2qs4YX51nDnDdz7/rgmqa+ZmWHj7CuwjIru8q3pZvH5F754NSm&#10;YX30dVzbYqfvr4Zbn95P8xMTs/N58p+t7PRrwuPGp6fkXv3kEYLF4+MMwdSXr/JtOF9HeZW1v7E8&#10;PFaf2+f9TV97h3V736Whr73dOt94x3obGsN78q3q7VurPmhavMLqx00PfaT2FQM+Ho1T63jXiqLs&#10;/vSNFdbl+yr1repnexubvK9ttYHOrtxYfLz+2TD4Z1f19Po+uMRqHn3W2lZkrOqpqaGPU11R4fuE&#10;+hdf83qiwpomv+p9aGGY3nbv19ozRWHa1I9XT5phZdfcZb31jd4n+D7wmvusfsZ835Z9/3LEeVb9&#10;0lwru/DW0M+2FxRZk4+zee4bYXvtWunTXVWd3V/7Pr7X+4D6SbOsaeFSa/W6o+zES6zs1oescZb3&#10;48ddYjXjp1nr6yutefZC6/Y+snnGPJ/ugtBndxWUrrNfbfLPNXndEKbrlKus7HrvI6+7K2zPlaPG&#10;er/k03jSZT4/xdb42iKr9W2815dRV0mldXgNpPmNtC9dae1ek7QuW5ndN5x7rdVN93nb7zQrv3KU&#10;1c99y/vZJ7zvr7T2xcutbclyXxYVYfnnjydfd32TlZ1znQ++v3/kWe8nvP8/3adT07XLCVb28ASv&#10;h171fulGa1nyjtV4X1fxwDjrKC6z7opqa1+0zMru8f7Yn2t+ZUGot8p29b7sPn9uj5O9X/L2e/4l&#10;H+efrebl+dbw2kLv2x+y5kXeJkvetdZ5i0PfOeDrgYayx3y/9/hE37c3WNn+XhPu6tMwbkro+8v2&#10;Pt0/OyaMt2LabGvy9ijz+W5+fYl1+jrSMmtBqM+icbX7sm33fbDmveLIXI1zx8Ne75wfpqtq6myv&#10;T7SuzPX9dbV1LCsI89T2Tsbqx0/x9bk2rOv9vo6VXel9w2lXhfdV+LpatoOP68/+nGoTX351Wse0&#10;XK+6J9SuXcsLrGN5Jry/q6g8bF9hm/HtQNtJ2eWjrMa/t+Lh8dnpOvNqX9cuD23e/PIcb28f76mX&#10;W/UUb3tfb+unzfLxvm1VDz0Txt/n4wnb7mtvhM9Xn3a1VRzj86Vx5Q/HX7T6ccXdXvec6sv2gput&#10;fsoMq/WhccacdWsX3w6qL8z282HY74w1j/f1Zap/r/F6Sv963VE7zaf3pCut4taxvi/otV7f3ju9&#10;H9Q20evLo/pSrwOjzw8x1F7t7ba9r3f6+zGvK/Y7y48HzrJOX8cGqzkt2xeGYWcffH1remGG1U31&#10;aTjvRmv2Nte+R9tz2Df5tjRcH6z9h2ruHt9H6XHZaN8eb7zXt3VfR4+80Opfes0aF71tDb4/6Ovq&#10;too7HrU6n6/haDmVXXabdTc0+H5isjX4vkHLvMeX/3Db33AG/PsGurPTHdY1Hzq13W9/jNX/5Y7w&#10;/PqqevZFq5o4I/fXR0MIlh6EYIjNJxWCqQPvKiizytP/YqW+Uy874gLL/OEgy/z+QD8AvdeaHp1o&#10;ba8utIG8Qnd99PvOufSoiyzz2U2yw+8OsIKtj7SS3U+2gm2OssyWR1jVpbdb3c0PWcN946y7uCJM&#10;S0SdVPWN91vmuzta5oubrxnPcMOXtrDMt3ewzEZ7+AH9k2tNrwr64p2PG/pz+cNXtlz9r4rRaj/Y&#10;b/NOqq91TeekzrLSi4nM5wZ9Nhp+vKtlfrr7mr+/sY1l/m83K9j4QGt85Pl12rH1rbez054/jvca&#10;fraXFXhnVzXiJuvxYiyizrzxlXnZ9hrqc4OHr24dxpX59X5WdcltoSDM11lVZwU/yZuP9xu+sZ1l&#10;fvhHK1JH/HYmN5asjvLq8NqQnxs8fG5Ty3x/J8t83dvtF3tZmx+I5PtA44qG7+9shdseZZ2DAr8w&#10;jz/dY+jPRIOm5zu+Xv3vVlbk62zNdWOscezz1ucHBvkUZpWfO9IyX/Zl+RUfvjzEOvvLfULRq/W8&#10;x+ej/eV5YdCB2XD6VVj5drnOuPIHLcuv+rr7412sxQviwWqvumvoz73PULL3aWuFrSrWKk+5csj3&#10;vt9Q6gWsQsJ8dV5oD/Xe9x18XWvxA+p8dZffNvR7tZ3mhro7H8+9e/21zn0z+/lB4630/cMHpbYs&#10;OdyXpda53+5nmU0PtszGB1mNH5wPFba/l9bJM9aZpmhomf5a7l2fLEKweHxcIZgO+noypdajIKax&#10;JeyH2l9fZgW/OzD0m5VnX29tsxZZ3U0PWvmpV1vRbida0Z6nWvFuJ4X1tHjfM8I+VJ/T0NfQnB1f&#10;YZmPuyecKAj7Il8Hi3x7b3t1kbXPmG8di9+26r/cYwU7Hx++J+y//3CAVZx+jZWfdIWVHnGhVfkB&#10;fdNTU6xbB4MtbWG83e+WWNe7xVY7ZkK2bx+0nq81/G/2ezPf2s739cf4d+zi29meVnP9fVbuB+Fh&#10;P67Xv+b9ivcHa312uEF1xybZWkjbau3I+63+3qescPNDs69/wcf55VzNMHjQa1/YzKdn+2yf4NNf&#10;stepVrTTcVZ21IXWlSn2/Wm/VV14i3+Pv0/v/8pWQ48rf4jm4xd7e03h0+Z9ePnJV4YD6LrbHsnO&#10;93e8BtD4Bn82f/i8D9/0Plvt8T3vb73vKNnvTK8F1z5Z1+PLuEj14FDjeL9B8+7TmfnCetRvww1f&#10;9Tbxvrd4j5OtZfJMn8Yz1rz2fvOoIX/f/W2fnq9vbUVeCzRPmmnVV95pmZ/4+uj1WeFv9l/7c0MN&#10;P/D15qe7eZvvubpWLPr9/tY06VUr2ebIdd//XoOm/Vu+Tn/Pl9Uv97QCry1Kj7zAGry2qLvj8TW1&#10;6IcdvN0qzrzWyg47f+jXP8jw+U2taGuvn5a+G7b73qpaqzrxsqHfux5DwWaHWcnB5/i2dbCV7HGK&#10;t50fDwzxvvUdWl+ck1tbzRquHzPke9YavH6o81q87aV51vzcy9b0yERrmfCi9ftxQj7VxE1PTArH&#10;RGXHXmple5869PiiGkPrqv72fxtnLsiNJUuBVckuJ6z5jLb53GeLdvyTlR4+wirPuSGcZH0/YRlU&#10;1uTqx/lWOUx92HTfE7lPDE/HIzqBFn2m4qJbwvg/CkKw9CAEQ2w+sRDMd1jqAHSWpvz0v4QCqmCn&#10;Yy2zlXfKB59rrVNnh05CZ0s+iJ7iCiv4gRe7KgS1g/WCq/Sgs0ORmtnei1QvrIu2Pdoa7n/G6u96&#10;0tqmvbbWGeq+ylovlL34VACR20G/7/Ctbb3I3tMLphPDFWyRjgVLhn7/ew0bH2iV5460ludftl6f&#10;l0hPcbnP0xDvj4YvenETdYbRoKLJ56Xs4LPWacfMth+wePKhYCd1mueFA4yIOtmC9wtLoiEqDL0o&#10;LNzBl/Wv97XesqrcmLKqb1iPYmLw8EsveL2YbnpoQm4sWeVX3D70+99r+JEX89/Yxmr/cm9uLFkf&#10;alwK1Xy6Gv0AJl+1H+wN+f7Bw5e8iP++1uVNreryO8LBRtdbawdqvUVl2WBDhbbeP3gcoVDa1BrH&#10;jAtnFDvnvmntOvs/7y3rXr52aJive0XhuuMaavimr/tf29qqzrk+98k1Mt/xaRrqM+83fHP7MJ2R&#10;vtqGNevOhxh6fF7yDfWe9R6OuSg3lqwh3xMNOpj98uZWuuuJuXevv8zPfdsdapzf3Sn3jvWntgwH&#10;1L5vDWGBDr68MA5hY/maQHt9FOgAdqjp0uD73L8GQrB4fFwhWH99k/WUVP7/7Z0HdJtVtu/fWu+t&#10;e99d99713r3v3mlMgYEZZhgY2jAMvfcaCCEhkIQUQoCEkEJJD4GQQnrvvffee++9q1qSLduSJVmS&#10;e9hv/7e+z5EV2bGTaAbL+7fWWZYlfUenfWf/zz7lo2KXl4ptbu6HLlIu+nljgsryp5cpd8h08k1a&#10;LO3S9vKHZHnrM+k/ba+3JcvjTck/dl756i9xgHG7RZxleSFyf2gMjDEJwH99ExdS9MgZCsxdTY43&#10;2pEVcf2KB/e3c9/ONtH6t7fJ1bI72d/uSJldh5J/0qLYpADb2+KMLCqyuuR/S7zjo6ogfSwH2GA4&#10;mu97m+yPNxFnWNLvXynw4F/+shawPPKeDFTdnb6P3bvmZ1UFOJrw91esB37NgbWMs/EXZH+tLYUW&#10;b6DSvCA5uAyk765Jv2p+F06ZB7junmhG0R2HKAODbDg0qzup9hvOx6/4u0jnXxuIwyq0eL3RWmIE&#10;5q9Ofm11gznYv9qAvN7I5XPHa5TTd1z1HZjJAuKCrvjd85TdZ0zMuYvyuvet5N9PDLgek5ymsxLl&#10;zO0Aq5Sv2mmFdoGJ0sfeJ1u9tpT5aT/KeO+L5N+tabiX65RteNLPahpYWwSmsna5eJEKD51K/p2a&#10;BNaKzgbtr60+jeD99NKEVLLPkwb+bTj8vT1GUGj1dgosWs8aruJK+jJ/kLI6f0+ezgPJCUd6snjM&#10;kFD/Vtb68ZRwf4YyjP9OefjVUzIh4OL+s2DfUeOKykEdFBxk7bj/BIfjyeM0wpUoy4+QFbrd+L6N&#10;xyno268FdYLVHdQJpqSMv+dKsIKzdvK07SsrwTIasODEzN/9DcnLQiEwdw2FN+2VVSA1oaygkJzv&#10;dL7UIf+lAVmfaUmO5z4g65MsuB9vRplfDIqtBJuwkAotzgozEFhZk9lndMypYDrSqgoY6GLm8Y7X&#10;KWfY9ArpxdYBOwvFpNfFB1M8/uJxymCj5+0xnPI37ZbtISbYzumG6KlMtGKWG0LL/B+Gj4WT9W8N&#10;YyvUEsoxb+f+WNrj46gq3PYaWZ9tKbP2Rc5LzjkYxtzVW2JOxmTXJQYYbaz04oGCp+PAy1bphO2G&#10;EzPZtckCZpQ57zYe4EePVRwI519wVn+Fmqy84nrESrA/v06hbfuMWGLUKC4z/J4HcTyAixyquEwd&#10;WzStmDlPdo0ZkB44HHggY+P7Irv/ZMqbtoxKsn1GLDHQLrB6UGb94QRL5gjjgRm2oKCdY+WjzORt&#10;5kFfQlzxlEYLyFWfxWJiXPEBdYmVYDwoCizbaFx5CawaTHrdFYLj5Y9k24IJViu537+6mWXnY824&#10;T6goirzmoLmm4VdPk9/YvmXibV/JCjXcp0bIHjLN+Hb1yWOBnOxed3/Q0/hG9UFZOhp9HlsNc8+b&#10;MoDFCpusXliJWbMtkXnTFl6WJjP45640vvX3RZ1gqeG6rQTjvqR8JZgvIP1Q/p4jZGUbAKcUVkyF&#10;Nu+lXL5PsEXc/nIbcX7ZMVHycGOy8yA9cvCEXIdQmpNXHt/FgiLyr9xWvjLK9mgTjov7t20HZPsv&#10;Vn3LSjA4EWBX7m/Ag75e5P7oax70f0WZXw6mwLw1VHTeQaWB0KWVYGeslDVqXswRktDOKwRzEMp2&#10;w/ZIk9hvsH3L6j1KdE35Cio4sKo7sYYVTPe9xWnl+5QHh95+4ylnzByywZEtn3OclTmc4CSDbvkN&#10;pxs24cZnZTW6rAR770sqkC1ZpZTZYUDMUYS4KltVFh/MfNz+OllZo2ElmKtVDyrhNoKV+7ISDDro&#10;Sk46OL5Qppiwg8b60yvk4Lou4PKOpzArl+zVdRIlBuQdGqM6+q2yYNg2+0utKbhiEznqfXLps5qu&#10;BEN+sRLssSYUwPYvrMLjcoRes2GiMv66ZOF33G7u4PaLNow65fds99Yn36L15DBXB1Y3oH5QPtA6&#10;d7KmY/vobPIl+SYtouyhM8rjv+rAbcmFe+utK2iH6gROK+4prBrFfV/sziLPe52Sf7cawfrXhuSA&#10;puE+wvHCh+R46N2k36tuCK7YbLRWopzPByX9ToXAWtXL5YyVYIEF62S3C5zScAjFg62G/unLYivB&#10;WvQg50vcDyaLz9QYZh/EZZ+7tuKKfBz54sDkv3mNeU/wdTYem2Twb2A3DraGXgmpA1emaEcEdyX6&#10;0PfdaOOKysF4BGMd8xp354ES/7WgTrC6gzrBlJTx9z4TrNifR0V2l8wC4JyoqIOFLQ/MMHt8LTMD&#10;3vlrybtxDxUHghTdf0wGwlGrg4NdBtWlvrzLliGbwLETOnCcAlv3UOam3WR/ohHZm3aS8yDsH3an&#10;vL1HKHfTHrL3HStnc4V2HKXIqeRnXGHW2/X9VLK3/Ya/P57st73GIr81ZYyYRXYWQlkTF1FBVg5l&#10;fDuafIdOykq00mAo6eAU5ZW1bC05vh1DQS4r74S5ZH+uJeUs30CRnYepKCeXfFv3kWvsXIq6PBTe&#10;f4qi5yuKy3h8WzhvDT6l0NETZH/o7VjaPv7a+NuTivKCZP/0W/JMX0pFHF/BBR7EVHJ+QOiUhewf&#10;9CbH6NnkHDxN4nB83i9WbqNmSXpcQ6dS4Ph5ima4ZFBTGWGbm+ytWUiNm0f2Z9+PpadVNy4v/vvq&#10;J3KmGOrBNWQKFWRmUv7OQ1Scl3xrX4gHNPZ6bcjeZVCsDjgu14CJZP+IB1ud2fhjy2q/CeRhcYqz&#10;wAIbd1HUc8nJF08+D5Dsb3Bc3YaQ/ZkmsXR90pPFegPZuhG22MnVD3H35O/aJF04ZywZEWcmx9WO&#10;7B36kv3LAXx9Q3JzOTtGcNnx9VE3198pG+VhRWAoHGuvCQ5DEzjC/Bv3UXDPYYraneToM45ckxeT&#10;f9dR8s5eflnZXOR7AWdrXAkMljwfc7n/5S2yj+e21ro71985co2YSxlDp3Oduilv3Q6K2hzGFZfj&#10;ZMGPrU1FTlesvOLDx30oe/AEsv+5HrnHLyDX6Onk5XsMA6tEcM8623FZ4br3v7o8rtd5oNeiu7z2&#10;juF2U5/Ltt7HFbZVxpPxZPPL44gLnq+Gxl6/+AHZh04m+2sfyf2ZDNeb/Nvx1z/yHrdRL+Xy4Dx3&#10;86VVkzXFt3SzOAKi5+xk78T3Uq9hxic1B2WKbWI4KwjnxkVPnqu0PV0J/6T5sXw27Ej2dz+X175p&#10;i41P//6oEyw1XPczwRI0RcThovCe2AoE2FysUML5h4XcPhHgvI3uPU7FuZf3oTivK14f+PadoOzp&#10;y8VGYoB1keNBnGjjBSfOy1mj4b0npK+CbcW2HpyPJ2c+xfURFc4E48FoPts1z7jZFDpxhlxTl7KN&#10;6yW6ImPoJMrmQXDU4hRnROjoOTkDLMx2LXzmvKQNdty9cDXZPx9IxTk+Clu5D/x8KOWs3k723ty/&#10;vNCS3Ku2kr1NH7K370vhs+fJt3Iz+XEWEpd99CTbSu5j4USULaU8UM1euIF8uw5TkHWH/a2Pyd5n&#10;FPk2sh2v9wllzlzGNuAk5W3aRYVsI/NWb5OzsuR8prO2y/pV34bd5NtxOJauhp3I3nUw28mBcj/j&#10;DEI7+sAG7Sj/zAU5gyhr2hK2JUEqwEq5PUeoJO6MsfzDJymfNUnwyMlY39D8S/Iu57w92pgcbOOy&#10;txwgR//JFGU7gLO2QgePcl1kUP7eoxUmPOIpzPZxX9+Fw5dk5zqw/5njfZfT+SWn6976ZB8zi/XQ&#10;etYCPShw8Dhlsq3LGDGdIhfscvZb/u4jZB/M9pjfy1u7Q/QWHGv2ofze/Q3ZLn1Cdmi6dzuSZ9V2&#10;7qt3kb37KPLvPkz5h05TcNs+1qd+cUog2CdwvzdxAUUzc8n+GGtCpGH6Erbd77B+epd1AaeL481Y&#10;tol8h0+Jbc/bc0jaSGDDDtFnZlzhU+cpzH0wzqRzvmRonO/GsN5pJelyLd3E+oTbypqt3F+7KXLk&#10;rJxpGzp+hrJnLpHz9NDWy7iN2TuwbXink7SVjPFzYjqpY3/RcKg/L9oY6rXTINGu0aNnKXL0jHy/&#10;4LxD7i+5Z/g+iLpZl3BbzFy9hTLGzIylq0lnbmufSn7zVrFN+pDjbdSe3Iu57Nt/SznLNnC8x9h+&#10;z+D8Homdt8VtI7p5r1zvfqczZbzG+UJc8eHNj8pfO79n3dOI67Z1b8pZvIaylqwh35rNMj6IB/eB&#10;u03Mzkt49L1Lrx/mOsXfz1lP4e+b7bl9cHrf7kDOPmO5LyimYr7fozsOyj1RzPXhbss60Lw+Scjq&#10;zOX2J+P/CawrHm3K44GmFOU2lkhm45gtlHAXB25vvgVryAs73rIH+bnM0ffgfpa+ie+lymww+g9o&#10;buhHvLYP4PuxxxC+Z7mNvtSGcrgefLuPUS73BziDzfndOPJyvioDOt7e7hsqzM0lz8xFlMt9A+oc&#10;zv/K7r/KwNlx2AEC7Hcgn69RFPc9l1P2F9/J+9XFhXN/uYyuB+oEqzuoE0xJGX9PJ5iiKIqiXAvq&#10;BEsN19MJpiiKoiipQp1gdQd1gikpQ51giqIoSm1BnWCpQZ1giqIoSm1AnWB1B3WCKSlDnWCKoihK&#10;bUGdYKlBnWCKoihKbUCdYHUHdYIpKUOdYIqiKEptQZ1gqUGdYIqiKEptQJ1gdQd1gikpQ51giqIo&#10;Sm1BnWCpQZ1giqIoSm1AnWB1B3WCKSlDnWCKoihKbUGdYKlBnWCKoihKbUCdYHUHdYIpKUOdYIqi&#10;KEptQZ1gqUGdYIqiKEptQJ1gdQd1gikpQ51giqIoSm1BnWCpQZ1giqIoSm1AnWB1B3WCKSlDnWCK&#10;oihKbUGdYKlBnWCKoihKbUCdYHUHdYIpKUOdYIqiKEptQZ1gqUGdYIqiKEptQJ1gdQd1gikpQ51g&#10;iqIoSm1BnWCpQZ1giqIoSm1AnWB1B3WCKSlDnWCKoihKbUGdYKlBnWCKoihKbUCdYHUHdYIpKUOd&#10;YIqiKEptQZ1gqUGdYIqiKEptQJ1gdQd1gikpQ51giqIoSm1BnWCpQZ1giqIoSm1AnWB1B3WCKSlD&#10;nWCKoihKbUGdYKlBnWCKoihKbUCdYHUHdYIpKUOdYIqiKEptQZ1gqUGdYIqiKEptQJ1gdQd1gikp&#10;Q51giqIoSm1BnWCpQZ1giqIoSm1AnWB1B3WCKSlDnWCKoihKbUGdYKlBnWCKoihKbUCdYHUHdYIp&#10;KUOdYIqiKEptQZ1gqUGdYIqiKEptQJ1gdQd1gikpQ51giqIoSm1BnWCpQZ1giqIoSm1AnWB1B3WC&#10;KSlDnWCKoihKbUGdYKlBnWCKoihKbUCdYHUHdYIpKUOdYIqiKEptQZ1gqUGdYIqiKEptQJ1gdQd1&#10;gikpI9VOsIscb2lWDl0sLjbeuXp+uHiRCt05VJiRGfu/rIwuFhbRDz/8IP9XBq67WFAofysD6SwL&#10;hSv9Dt7/gTtd/JbEV1Qsv28Sycii8LGz8nkx57ckL1hpui5yPBe53M3fKgtHqKyoSF6Dwpw8KrRk&#10;yPX5h05TaPtBKuX0R87aKbTtABUHw8Y3r0xRLuJyXrGMANKDMkBZgFLOQ2kkIq9BaTRKpbl+iavA&#10;6qTQhl1UzN+5VqTsOR6USzLwe2XRAgl4nZiugswcCh8+xdeXUVG2j0Jrt/PfXOPTiuB6qUejLtEu&#10;43/3Itdp+JSFIjYXlXHbKuR8lgTzjU8rItezAS5PV6BiuoC8F8qnIk5zaOMeKuS2AZDni5Go/N4P&#10;JUZa0C44PZJGtLGENou6D+04KN8pdnq4Pq7e+IeOnqHQsTPyW6jDYi63qyW0cA2FFqyR10W+PCoy&#10;7s9kIO2l/B3k+yLnu8Tt5XIuND69xMXiEgot38Dxri1vj4ngninNyo2VG3+n2O7m8k9eJvn7T1Bo&#10;xVb5/WSUhqMU2nOUolzvpflhCq3cSgX8Ohn5SzZSaMZyKryGMjNBH2LW/7UibZnzfz3iQrv7oYzD&#10;dYirhPuUYm4T8W35WlAnWGpItRPMbOsm0sbi2oT8z/d9ddqJ3POwwQntE9fiHsDn8nv8uQTzNX4D&#10;n1XyG7iHyvj+l3i4/y/1B2L9TCCfyrhvl/dxnyGOJPeG2a+bvyX2lPu3Un6vhPsL6f84ftgESQu+&#10;b6aV77dE5DvGb5awnUNfiXyXZPupjG2PXGukBXHhu3KdEWc8ZZwGBFxT7PXHbFN+RPpr2BLYsRL0&#10;zRxPGdsesxzk9xNsUfn7nK5CWwYV+/k6iddHJdAI/Bl0DT6X/i3u2srA9UWs74q9OdwfRyh6zk6F&#10;nmzRHSU5fvlcypfTiddIbynrG/kNlB9+E3lEXrjOCjhdha5MKa/izGy2cbkSV5ErS+w06lfSyHFJ&#10;foy2Z4bSMNcTB9gqlHeRxyv/Fzo8VMx5xG+gTku5HuKvk7Sh3vmviaQb9cP1BE1WcN4h18n1rC8k&#10;b0a+JA5DX0q9JtwTKJvSYEjeQ36K3VnSLkpZFyKfKA/RlIbGhC39gbWRGa/8htF28d1SH7dx/i7y&#10;g7xB7xSyXY2etvB7sbjQXsVmI25uM/J9/mvegwj4nUIrt4VAiCJcxqHNe6mAdXH+oVMU2rKPCjid&#10;Uda14VMXYu1L2iOXnRGvaPm4fJoUc3pC+4/x9dkUOQ8NfJD/Orh+3Wyv3ZKGIncuFaONcBpQnghm&#10;Hk0QN7QibHvo0EnK332Y7fgKjvs4hY5wGjm90EJh1hGhw6fl/kI80p45jYlEuW2GFrH2Wbddyqvg&#10;rFXuc7P846+RMkJ9JsmfCdIOTQTQPs0+wtTkUkbcRqSsuaxQH5Uh9wDuWakXvs7QGGabulpQftBF&#10;iK+AdXKRr2b6X9ofp+d6oE6wuoM6wZSUkWonWPaASWR9ohll9RplvHP1+BetJ8tvnyXLTc9Q7shZ&#10;FGbDGpi1ggrP2YxvJCd68CQFeNAaZWOcDBiG3NFzyNP2Wwqt32m8ewl03AXHz1Fk634qYgMZPXqG&#10;AnNXUWTHYTFcEY7f8htO108fI+tD75Dl7jfI9ngzvua8EcMlIBxCSzaQb8Rsih44Kdd6PutH3q9H&#10;U2leiIrYuFvveJ0sv3yCrPe/zXE+SpafcPjDy2T52WPy2v74+0ZsVVPEgsR65xsSl+fLwca7lRPa&#10;uJs87b6l3FGzKLRmO9lf+4Scjb8QRwWEkrNZV7I+05Iyuw2PpeW/HyHLH18WgXot5I6ZQ64mX5F/&#10;1krjnYoUsvDxdh/BYTj5py/jdLUlR4OOVMyCrYiD5VYuGy4na71PuJxeiqXrxmfE+ZdIWYjF9d5j&#10;FNl9ROINzltNwUXrpF4g1l3tv4vlDeFvDTmep8j2ZHMquOAwYrhEkc1J3p4jydt1KPmnLSX7623J&#10;Xv8zfj9DPsdvWJ9vTdYX25Dl95yun3C6bnpW6tw3YQF5uw0l39QlsXblzKT8NTsoMH8tFfPrgiPc&#10;xtBm9x2XuLI+7hO7Hm0B+b39Vcpo8qW0mZri/XpUrF1xcL73OVkefJcsf21AgcUbjG9UH++nXF7/&#10;9bAEB5eT5c/1yHLL85Q7YqbxjYpk95tAzjfbc3ktI++348hyXwNyc94Syer8PddjLF7rrS+JEEwk&#10;86thZH3yfcoZOp2yvhgkdZ/RsJPx6SUifE9LfrldWH/7HA9sLxduTtQRyhb1/osnYm3oV0/KACSe&#10;6Ka95emy3PAERfefMD6pORC20QMnpP5LeGB0LWAw4eM+zNtrJEWOnjXevTowGC92eamYByxl4ajx&#10;7tVRyn2D/dlW0k9k959kvHttqBMsNaTSCQY7GeXBJto6bAn+L+bBVLGVB1RsX0ER2/EI31+wW1WB&#10;AWD+mm0UmLPqMod7ZM9Ryh08je3zaiq+4IwN8OEc4NfFPDCHVkAaCs/ZxTEQz8VoIflGzSZP+77c&#10;D6+jrK7DyPHyR+Rs2Z0cb31KrpY9KLRiMwW5j4Z9RLzxlOH6sfP4HhxBER5E52/cRW6+xv1JH7K+&#10;+hHbk0aU8Ulvcr7TiZyNOlHe/DUU5j4/tHILRXYepsKzNkmDCfJZDKcClxP0k+WhxuT66Gtys16w&#10;PNKYMjjuvJmrKMxlVsDXRuBoYLuBPEe2HaDoLtYnBbHJtQLOL2y768PelMm21HLPW2R5uDFZHmjE&#10;/fVzZHv1E3I07sxa7X3yfDGQMjsNJDd/N3/HIYoePhWzRdxXgYuFxVJvSFdmx/5k+fVT0o9DY1ju&#10;fpPz+Q55WfdldujHZTgiNqHA2guOuarIGT+fLL97MWbDYUfQF7O9tDzZjCyPNaGsHiMpb/Ji0Ur+&#10;cfMpo1UPsjzdgrI4P4Unzose9Hzal9wffUuOd9mu4frfPEOWlz6M6Se2mZYHOb+/599gTZr5+WAu&#10;k34UYPsfYTsb3sjlyPEgX/lsM5zvfM728QvyfjOWLHfV57S9wOlibYb83lWPrPXbk+X+hmRv2IHC&#10;u7n+ztikfeVNXcrp+JbyZq+WfGHSLrhgrQRMHKIvlLTdxWV139tke64VZQ+cSN4eI8gPPcBtOMht&#10;W9rEBTtFNu+lwtMWiQttxMHtx/5GW8qbu4Zsr3/K8b3C2qctWZ9uSZY765Gz6VdSd1ldh1D+2h2U&#10;v2qbtAfkMThvDeWv2yn2ojQQouw+o8nG/bObta/1rQ6imyzQnyh3TqONNWBG867kbNCBtddy8rGt&#10;dbXsSRkf9CRXq16UO2SqOPIQ3G16x8qG7bXll0/G9MrPHzc0rPEa+ebgeLkNl9F3fK99R3ms+/xs&#10;u3JHzmGtzu3EcASBErZDNmhYxGFeb9rpnxn/P8/2BfqK68SFfHDcuL/ytx8wYuE2y31MPpeB5Rau&#10;Q9h2SRMH2HG8NtN449OxePH/PVw/T7Om4bYHvYY+ywQaT9oqrkd8SNvPWf8/14KyWddk8j2KyVjT&#10;4QR9Wcx6tMSTndQRBg0d5P4guHAdjy/OSh06+X7MGTZd7tvsARMph0M2aze0ocDslRRev0s0RCLo&#10;23D/ZrImCrPWRbyYAMREFPpBONOvxhEW5r4AmshyA+f1Xr4fuOxtf2lQbQ1azL8LjeIbM5dKvNc+&#10;gahOsLqDOsGUlJFKJ1jhWQtZn2pOjoYd+W8LKjh59YMzCAkRM+iA0RGzMctlwRlayWKYDQJmSJJR&#10;FswXsRyCg2H2qqSD6cLzNsMRNUZEFGYXTWAsijOyWEQcpOieYywgOB4WA6FlMTEMB5G9dU/DGHLA&#10;XwilO+pRVrdhImRNfrj4gzi+fCNnk3/iIk7/XHEAZHUfTp4O/Sl/0x7K7D2SjSkbYOQRcVUSslmU&#10;Xomsb8bE4hLD/ogI5cqAcPa060ve3qMp46M+ZHkG9cZi69WPWfwspcCS9SKybK+0uZRPI7i/GnLZ&#10;gKK6QEy4mncTg+16v5vMasaDGejc0bMpiwW2u+MAEZ0OFp92Fu2+CfPJ8fnAWDogROLShJDR9IsK&#10;s04Q4YVY5bXrCIW3H+R6mEXBRRtYGK7lwcNpEbDiYIqP51YWOr96ijJZUJqDNSDp4vqD88XNgsPy&#10;wDtkf/NTcdDBQYvvom5tLMgsN7OgjIvT+ti7Ityzeo/iPHehfBY1/imLKMACNbSU2xWnKW/6slib&#10;nbOaiuyumHCPi8Py4Dtk+dOr5J+57IqDi3gw+2ph4VIeD4QfCxorp9/G9ypWPlSXi2GO62fcvuLT&#10;BfHMAw44cotZ8MWD/gBi2s0DOevzH7BofYNsELA8EAjvOWJ8iyh68lzFODkEuA3GEz12WvoUx9ss&#10;3LlNWH77HFn/+rYI8CCXZzwWvB8XV96kRcYnMfzLNlX4vEKo94nxrRiJn+OeuVpKMrN5QM79Cpyy&#10;PIBLdLjVhOihk3Lv5gyaJs5izERfLSLYMcjlfg/C/WrvbeDjQasMau/lQTe34WSO6ZqiTrDUkEon&#10;WInHW6Gtl3A/X2xzU7HdIwNDrJ6CcwqDYPxF/1oZRdyGAnO5r1y+hQI8gDZtbBkP6nOHzRBHAiYn&#10;MHGFSSU41+DUhYMovGGP2PEID5Dj+zpMhEU4bZlsY7y9RpH1zXbSR9ne/Iwst71C9pc/kkmhDB6c&#10;BmYup+CCdVRw6HSFvrfg6Gm+lu/BwdPEkeTpPJBcmLyAswmOgUfe44Hz82R9AfGyrajXVrQLnCb5&#10;q7ZSweHT4ng2V4yUuLiMHB4Krt/L1zYh20tsS25/JeaAebyZ9GvQGKHlm8XmRPccpfDmfZS/ejtF&#10;dh8VzQInGlaIYTLS3eZrsjftEnPCoE/8DesC9P+/f0H0geWO10SvwQFlf6OdOClcPAD3c38Zs0Ws&#10;n7iMS9zZUm+B1TvZtj0Xm5iEM+LnHG5n7XMbx8/3vLt9P3Ky9vONncN1yuVdyepsUMztw/LE+zH7&#10;gXji+1nWG5hIhYMNNtX7zThx+lgebEzWZ1qQ7bmWFFi4VjSC64OeZOW0i0YxA+JAXpFGvIYzi38D&#10;tsfzybesvfqRf/IiLrPD0qbgCMv8fBDrjM+4HbSXSR3Lr3G9Yevg4IGTBFqU7SbsWHbfsRTZeYjy&#10;1+8iN6fBy7YdEzklmdzuWWsEF6xn+742pmF/wnH81NArbMMtd75B1iebitM1s8swyhk4SdKRN3OF&#10;lLk5UYI+Hc4QtBvHW9wu8dtoV9CbiAt1AScka0fYRWfzrhznUAou5t/mduYfPz/maEHb5XsjyFrW&#10;9kJr0VKWv9Qnyy+4fG56JhYXAvLIf61PNiPHG+3Jxr+L9m/nOsVvYwLNzfYPTsS8FVv5ei4PpMG8&#10;vqrA9QId5+T2CIcPHIA5308R3QMnjUnu8BnJr08Mt/DvQuf+huvmUb5XXmxNrta9ZNwADY84rW16&#10;Jb+2qvBHLt+H3iXrsy2p8EzMEQnsHS5N/pUHtA/OF5yKWV2GSj+CVe/oI2BHxZ7C6R+pOFaBfYWz&#10;UrQojylcPAZxvtOZ7I06kZW1Whb3ZTauTzgMvX0nUsY7n/N3uU65D4RjKx7c6zmDp1Im3wse7svQ&#10;BwWXbJR6xz2C/kTSYDjHa4L7Qy4/5BEOP+QX9c35zeT+7kqgT0M7xCQBnGBw/F/LijSgTrC6gzrB&#10;lJSRSidYUU4OG6M2ZH3lYxYqrakwy2t8UnOwdNzW7KuYeOCO2MoDX9+Ehdyxr+POdUMFZ0c8WOKN&#10;2a/A0k3i7MD/iRR5s2OzUmw4YLzit7SJE8ybKyIEQi5/6z6JB84JOC2wVNrZb0KcIWQhwaIZzpTs&#10;ETMrLIlHXAWnLeQbPovF+kzyTVsqBg4OME+b3hQ5eIK8k3jQCPEB55UhQiTEO3nYCOWyyL0S2dOW&#10;GUbrMbKy8MOS7crAsnoIJg+cUW36kKNxp5jwf7oFBVZtoeCOA2R9rClZn25OVghVMy0sojPHz6ty&#10;mXdVFPn9Mlvu+uQbEenFPBCLBzNd/lkrKJMFgKttXxE3thc/JDuL9bwl68k1YcGlsrnBWMFjpM3d&#10;c2jF8uc0Fl5wSj1isJAH5x6Lw8DkpeIAK/RkiUOmPG8/5brEzCgLaO/IGRXiQrry5q6KpYuFoI3F&#10;rQjKJ5uTfy4PzPi7mVy31sebsrBkgWami0WDvekX0s4yOWD2FKsPTaEqg7t1O+VvYAm3Wf5bxG3M&#10;+rdGl9KFgcvdb8hgJbBhZ43KHu0fg7DyuG7kusSgiMWz4+2O0g6qCxzP1lt5QGHGBXGEOuAys/Gg&#10;rThYsS7RH2ClFkQvZs+tGBw++h7fy40oYr+0+qOABw5WzOCb8f7kUQqyaIqnwJNJtmdakZXbqPWp&#10;98mKlQM8iMO9F4oTq8DOorE8Lq6HAA8a4wkcPRtb/WV+Jy44vhltfCuG/Q98b8d9nvXdBOOTmoOt&#10;RxEelGOwGtl7VITi1VJw3kZeCO8+Y1kET0naz1UXbKWQlTNwUrBovtp7G/h5oCUOXK4XCPqia1w1&#10;CtQJlhpS6gTjPizW1g9QdN8xKsnxUfF5bmMXMuQ17LesVtlzlCLbDyVd4WACh0lg2nJxKoSWbSrv&#10;l7FFy8+DrNxx82QAiu1JRZYMKsKKM7uHCo6eowj3++j/I2zPsC3RBG08eio2Geb5/HuyN+9KNqze&#10;guPpzjekb0cf78YKH7bbQbb/BWdsFe4NHBHg7TJMVg55+42nrD6jKYM1i/WxJjHHECYf/sx91DNs&#10;Qzle5/tdOA+ryc82P7RiS8wJ5oxtG5aBuzdHnGKhncdjq3zg+OJ+34oVyggPvkNZvUdSkPsz2DI4&#10;W8Ib9nLeDlFkC+uVdbup2O2VfsU3cSG5mnXhwTQPrO/jdGC1j7nq5TdPkeXXT8YcKBwnVqDDCeZq&#10;1YNt2AjKY/sb009rpIyx6gf1Ftx+lPtdjgd9PjQZJoxwr//+BUmj66M+5HyrA/kmL6TIxj2y/bIy&#10;YPetb7Q3HExs38xVOnBiwdmEdLG9gFbK6jac7O99QZZH3hXHov3lNhRct528fcfJinJrvXYxZ4jZ&#10;T6Nv/yUH2E3osxs5v/y//ZU2nMeelNltGGuM5RTezvpu1TYqOHmesr4ZR3auI6wqst5TP7bCCdcj&#10;XRj84+9v4XTiz+55k3JYH4gTjOPwtP1G2lDWV0OohPOFCQpMnOaxHrO17BaLB+lCHNCKd7zKba0N&#10;ZXb+njK7DqPcUbPFGZI3ZxUFuX1Hdh0W/Yk+PXfSQrI/34rsaI+vcfv846sxpx7qAM46xMflb3+r&#10;PTm57Xm/HRvTFmhn3G6xc0LarsVJ4X1HyP7ax+L4tD6AVe9sc+EIQ7pQ7kbZ4XPRXGy3M1p2jzkG&#10;H2lMDrbh7k/7UmjTHgqwHoXGlMnbeK1aWeDv2Rt0YJ35uTiKs3oMp+y+40VTlfguOad9C9bG0pMs&#10;DjNAd6B+fsVl8KeX5N6wPteKMrn8Zasq7iWsSMbK8+qkzQzQ33/g9syaEA67Ivclh1PGmLmXx4Uy&#10;47TASYnxRE6/iTKWwP0szifYU75v4ifGAT4P7zxIgZms/6Yuo6y+Y8mJMRPHY8PKTPRHjTqTmzVy&#10;VveRopWxEyUwYwX3qxVXVOFex4SqB3q6dW/WJ+NkogAhf812WeWIPiV+VVt18fQebZQL5xtlg/zy&#10;X+/SitosGcgjVsbmDppKud9PofC2/eoEU6qNOsGUlJHq7ZDR4+dkBipSyVbEmoCtD1nfT6MsFpjo&#10;zEuycqjotKWCmE0GjGrRyQtUUskql5hz6oIsL8Z5XolgexCulfOLIlGZXcLscok3Vzp3LCt3ssGz&#10;t+7FnfsByhk1i3xzV8o5IolgVghbKguOnpF04drw5r0UPnRCDBO2H3nHLxRhBkNha8aiiQf6eYs3&#10;kKPj92R5sQ0Lg3VGbFWDJe/eiYtYWA1lYXfBeLdykPfwhl1SFhC6gYVrKLB+h8waIW2BTbvJP2OZ&#10;nAXg7jaERfl7lDttSYUVUldDwRkLhZZulLNFkoFzS7DdILz7CBU5PTKjFVi7TbaOYAuKe/hMGbTk&#10;swj1jpnDgrkhZY+YIflPRM6h4npD28HZGkXn7VwfGVIvqMvI4VNkZwHj6DGCgqu2sjhjgcy/h3pP&#10;BO9F9hyh8K5DsXQtXkeBNVvLfxfb7vxchv4l6yl7yhLZgpE1bJrUOQZokR0HY2eO4UwPOB64fSM9&#10;uL6Er5U2y4NHUHjsHNd9a7K88pHM/Of0n0BBFhVXI2aKztrI8kF3srTuQdGDJyiXBVLuxPkVZmCr&#10;S9GJ8yy+WYDe/JRsv8metIi8/SfK/ZmMyNHTPJhaLWeHoG/wDZ9B+TwgTSRy4ARZ7uKB42+fpXzM&#10;GsZtkTAJ7z9O/okLKMrtFQONHAj+dZdvZy7N9pMNjjAe5IWWbUxaZgHMZL/1Gbm43jGgxHYhDw8w&#10;0SbiKcvJI9ttPPBgMZjF7a7sKrajmiBu1K/U/zXeQ5hNRjlgNQPOMbkW0B+iDWIVrXlGydWCvsHP&#10;fVfOgEmyled6oE6w1JBKJ5i0dR6Ioq3j/sP/OHMKK7NhXwFel3A/ipWIVYGBXrGL+0puT+g348H9&#10;VLD/hDi+sGoJA06xq/wa3y3Fb2B7P373YsVBGOItOHWewht3y/b0CPcv2FYZwgAV5wByfwsHnKwu&#10;y/Bc1o/I9WzLImwP0McXZ2VT/trtsQEu2xIf91X5ew9TcPVWCq7YInqmhAfHsB2wSdhWhDhM8Los&#10;lC/lBLvkGzuXbdxBCu85Sr7Ji+ScJZwdKvnhMivhMoGmQLqw8q4km/WJER90BSbwQpv3UPTYGcod&#10;u4D8c1dQHts2b78JbE+3sz3ZyfZ9OWu1E2LTsCVQ6oy1T8wWxVbIo75QV5Kufccoq9dw1gGLKcp9&#10;e86YeeSbupjLwUrhLXtlYg9nNcLhn9iXJlLAti970HRxKOUtWEMuOJIGTaG8lZskzuixszJZBZuL&#10;vzjDSdLLv4GV7NAs+dv2xfLJ2snDtjtrwAQ55gHbynLGzKK8ZWyLB06mvOUbZOIBW0mx0hp5Q13g&#10;LFfkC6t0g2u2UZB1BpxivnELKXvwFPLPXyUr7HO4LoNb9sg2uQCXGxy5chYVa77CCw7RUbBxAPVR&#10;xHYeAdvAsscvIPcXgyhv6Qa5Pm/ROv6Nc9J3F1ywSxtG25Y2gXrltob2BLAaDNonsHS96IU8fo1J&#10;j+CmXaw1uJ9l3QN7CodDeO8RWY0tWpltO/JYdM4u9w4cx7Id/8hp2Y6Yz/Ud5PqC8883aznbthnk&#10;at+X490rk3SBFZslP1hBhv/zt+/nv6wVWcfi7FQ4R1Ge2NWQM20pZbAehrPX/e0EsjbtSpbnWpGH&#10;dburyzBytPtGVqHlb2Xdy/WEexVlXMAaB+03vp1Ae/pmrSDLOx3J3W8yZXwR08COLwaTu+dottcj&#10;ZXtg9uCZlDNhHoW5PfqxoorTa2ongDYrWzaHTI9tc2z6paz2FEdW485kaclp5PTmTFpIjl6jydK8&#10;GwWWbSD/grVyZAXqND5dsI+uIdPI8vtnyPJwQ8oaPJ08HftT3opNch9A06OvMB09sKNlwVgflMz5&#10;AztZZOF+hTUwtlnjXgyu2iJHdmBcEj1+VuKNcJ0iH0V8f0n8Se4p3OthbgPQzDL24bQXOdzy29IP&#10;GmeF1RTZLTJoGnl6cpmv3SmrALOnLr2sH6wM9MUFJ85JXV/rmAGoE6zuoE4wJWWk2gmmKIqiKNcL&#10;dYKlhlQfjK8oiqIo1wN1gtUd1AmmpAx1gimKoii1BXWCpQZ1gimKoii1AXWC1R3UCaakDHWCKYqi&#10;KLUFdYKlBnWCKYqiKLUBdYLVHdQJpqQMdYIpiqIotQV1gqUGdYIpiqIotQF1gtUd1AmmpAx1gimK&#10;oii1BXWCpQZ1gimKoii1AXWC1R3UCaakDHWCKYqiKLUFdYKlBnWCKYqiKLUBdYLVHdQJpqQMdYIp&#10;iqIotQV1gqUGdYIpiqIotQF1gtUd1AmmpAx1gimKoii1BXWCpQZ1gimKoii1AXWC1R3UCaakDHWC&#10;KYqiKLUFdYKlBnWCKYqiKLUBdYLVHdQJpqSM6+kE+6GklIpsGVRkcdDFwiLj3aujPK4L1x7XxaJi&#10;Kjh2hgoOnaSycNR49xI//PADleWHqTTbn/S3figto9LcAJX6AlQWKaDI7sMU3rqPSgMh4xuXKItE&#10;Kbr3GEV2HKLSvKDx7iWQliKrUwJ+q9Qf5LjzJL+JlPjyKLx5L0UOnqCLV6ifHy5elN+rLC6A3ys4&#10;epoKDp+isujlhqMk1y9pL7I4Jb7KKM7MpsC81RRcu50uFlwqr/DOQ+QbMk3+ApRbscsrv1dkd1ea&#10;roKTFyjr6zEcRlH28BmU2bE/vx5NmR0GUmaXweSbvpRCyzZRZP8xyp0wjxyNOpHr077km7mccobP&#10;pMCidRRcvkn+eodMpYx3OpHni+8pu/8Ecr/fhbIGTKDsQVMos/NAyv5+El/fkewNO1JgyUYKrdpK&#10;oQ07k5dHZg6FVm6h8LYD5e2m4NQF8nw5lDK/GkyRfccouv84FZ6zSb2i7NFGfii7vOwiB0+Sd8AU&#10;yp20kOPbTzkjZkpevSOmU/bASVIGxQ43FZ48T15Ot5PT6OV0l/oDRgyXKHZmSj6zug6jnFGzOJ6Z&#10;lDOS/46ZQ1k9R1LuuHmUt2AtBRaso8IzVvk91ElZtNCIofrg3ijOyJRyCCzZQFk9RlDWt2OpxJNt&#10;fKMiaIPhLdxmua5QJqjzCN93aMclXD4FZywUXr+LijgPVVF4wcl5mi2/FVy9TdpuWSjCZTKZPJ98&#10;Q+HtByl69AyFFq/n7zqMq5JTlh+hHC4v+5vtyN1poNQr2nchl7lvPJfVorVchrPI/W5n8s9aaVyV&#10;nBJuz7YW3cjyXEvKm75M3pO4TiOu+ZS3cC2nMyzvXw24Z/K4rF2tepKH2z7q+lpAmYW3H+D6Pyh9&#10;17UQ3rCbLC+1JsurbShi3OP/CNQJlhqulxNMbFEVdu1akfjZ9pbm5NHF4op2saygUOx4SbZP/ia2&#10;eaRH+mnup5LZuLJwJHY997to4+j3ihwe6dcRZ5HNRdEDx6X/Ks7KoQK2zUXcV+G+/aGsjArPWsUm&#10;lOZV1Aawk4i3NJhfXjbQCqU5nEZ+D/1sIujzoKWgg9AHh7fsoyj3pZE9R8g3Zi4FV22jwvP8Ofd/&#10;Em8VccVrGNEV6BPYroV3HKR8tuOFpy3SH+I3Cs/bJf2mHqqqPiMHTlB2v0ncby4X2xjhONEvF51n&#10;jcPxXGSbg/7QjKsqUKcRTo/07VyGfrbv/hnLKHvUTPJ+O4by1++kguPnWKMcZQ3CZQ9bsnG3aAu5&#10;nvMe4ryE1m0Xe5czeJr0x0XWDNEg0QNcdnuPU3jTHq4nm5SdxMW2zCwb1CGQ8uL/JXDe0RYiuw5L&#10;XIHFG0Q3FHJbKDxxjgpOW/l9FxVx3SfWO6gYV4C8w6axDfuacmB7WEcF5sfSiHpEXceXsdmeYcMA&#10;2lGUyxz6s9iVxfV3gPxTl0j/XgRbv3kPBZZuEg0BjYD2Gk95+5e8XuQ2nCtlGOXyiew6RLnDpot2&#10;iB45TVHWLLDZ+J2YhuP7gOuo6JyddYVF2n4h5x12HkBr5PD1udOWUM6E+eT+sDdldfmeXC27k63h&#10;Z5TVbSh5v2MtNmKG1GMR2q7TQ0UZHD+3a/wm0hOvn3B/563YzJpwIF87juMbTI7mXSiz0wDyskbM&#10;6jWC87uRNdRkyp04X9og4kU9iK5n3Sb3HdLN9YP02Rt8Rhkf9SHXJ33I8kgzcjbvRs5m3chWvwP5&#10;WJ95OX1ZXYeSf+5q8s9eQYG5qySN8aA+snqPJsuDjcnasBPlDJ1G3t6jKLhiS+xeTLjXa9IPXuQ6&#10;D3NdQLcVIx7UP99D5n0tWrOKex3fzd+0m0JrtsfaPpdtwbFzonuk3rk9Vpf4fgN9qaSL215ozQ7K&#10;/Kwf5bLmSeyDKwMau+DIKQ6nJY/XijrB6g7qBFNSxvV0gsGAR3iAG9m8X4yqKSiuhiK7iyLrjLi4&#10;E7+WuApOnqfA5KUUmLNKDMMP3HnGc7G4mIpZyBY7WNhaWITE/RaMTAmL3eILLERZ2AXX7qRcFn25&#10;w2dS3sxlFZxTiDfEA8XcYTP481kUXL654ucXf6BCCMWNeznsocg+FtPnHFTMAqqYxUC8KL9YVES5&#10;o2eTb/QcyuWBf8F5m/FJcmAQi824WLQnE/gRFu+BacspMHOFGLL4fOL3Amz0gyzwAtOXU0ne5c4X&#10;UMbtJbPLEBElnta9KH/3YXm/yJtNzvosLj7oKX+LvF4RT/mrt1Nw9koKLdssBjmxHsuiUXK06kaW&#10;218lyw1PkuW/HyHLr58gy389TJafcPgp///7FyijNcf7fld+j//HZwi3vECW5z8gy31vk/3NT2Vw&#10;Xv6ZGXA9/v7qKbL8wog3Lrg7sJjqPIjyt+0zUhQD5eGftJi8PUeRt8cIGXCU5ueT7b3OZLnpmVi4&#10;6w0W/yySpi4VR0+xhcue6wDCJ55ifx453v2CLI81JcvfGnFoSJZH+fWdr8fiefp9sjzVggX8DnL1&#10;GVUhfdmjZxqxxEBb9bD4s/zpFbLc+DTn6bFY2d1Zjyy/5Pz98SWy/O5Zsj/1Prnb9yVH489jApHb&#10;UD4L5ZqC+vaNnkuZXYeT5e76ZLn1RbLc9gplcpkkgrT5Ji4g38jZlNt/MkVPnqPCC3b5bbRj76BY&#10;OnwTF/H9MUPqPhmlkQi5vhxElr80kDKyPd+axddhypm9itsG5/n3nMffPE0eFmHZA6dwHY2UuqkM&#10;/7yVFdqNp88YKsnxkfvjPuRs0IGFcGNud/wZ6uIXj1Pw6DnjysuxdPjuUv1wWw2eOi+DSk/bbyUu&#10;Z722MvC6WqI8wLDcwXX5M04vt11P5wHGJzUH9xqcw7mDeWDC5ZTPA6SrpTQcYcHPbdfM+zPNOf7L&#10;+5i/B+oESw3XywlWxgPOclvkzExqi64FOKqKeaBbbHPzb1yyKbC/+L/Y7mbdsFf+ij037D2+h4kG&#10;SRenDzYzHrne0AHo1708aM/m/j/n+8kyORFle+0bNYeC89ZQ3rSl5J++TCaDAjOWs61j7eDxsi1Y&#10;RsEF6ygwf430h+XxcjpQFgWHz7AGsFAR6wk4VSSNrCsucj8bD9KKwWJk8z7KX7VdnPi5I2aRp9sI&#10;sr3chpzcr9tf/ZhyuB8N83eCSzZweXC+EFfCABO6A5MWSEPRGTvlcT8KB5GnQ39yterO+RxGWV+P&#10;JG/34aJr8FsRthWmHoLjJll9wq7ZG3Yi67OtyPLwu+Rs2U2cKJh88k1YSJGt+8XRJhonibaKR7QT&#10;671cTldm12Fkb9yZHG+04775Xbbzz7ONZ1vwUGOZ+AkuWieOlNxBU8k3bj75eSAOm5E3bxV52U65&#10;2g/k65qQvV47sj7TgjxdhpKf683bbwK5uZ/O/m4Cvx5PuUOncbltFIcinDloU+KwgObz5kpbKDrr&#10;kMkkpCubf8/Zojtltu9HLjh42A4HZq2kPG4rfk4H6jOyZX95vQOJK9sn9YL4sobMZNvFWuRXMa1j&#10;Z/3iYm3j/rQv53+naF5oX7nWbM9wuPK10JKRvUfJh3wPm0mZ34yhjKZfiZPJUb89eb8ZS57PvyfL&#10;A9xP/5m1BesMT9ehomUkPq43aDKz/RdnZVPuyFnkGzufPF8OJuuLH5LtlY+47N6TSb7gvLXi3Awt&#10;3yIaLrh0o7T3MOcxB47PKUsoOGsVFZy2UEkgQI63O3CZt43pmp+yjYB+M+2FGX77LFnub0jO5l0o&#10;zBoYehOTSagf39h5lM/jB9SBSZjvAcs9b5HlZr4uMa4bWO/8gbUA7PYTrKe4Dbpa9qDwpr3i3IS+&#10;kPsug3Uol23WoIkxvZQYT2K4+TnWUS9zWp8h27MtydmsC2uM4RX0ipc1X4Vrfvoo67smouv8c1aK&#10;Bjfv9dh9k1yTJyPMmhr6KXcI2+2RM8WRKfXP7Ur6MOnjPMa9nuDk588DS9bLvZzVZRjfS0Olf0L7&#10;DPL7uBdL4GhM4jxLRNpu5uVjH1fvsaK/LHe/KVosb0tF7ZwM5B0O98AM1ss8vkA7rk4aqkKdYHUH&#10;dYIpKeO6OsEsDhEBWAUVPXiiUsFTHbBSCg4wievA8WuKC6vAAmysgwvXU2jl1stmZSASTGMpQi1u&#10;piRmCFhAiuB2UXDFVjFOvjHzKG/K4oqCh8sQjoxcHvDjcwgsc5YMiBPsxDmKbDvIAvEARXYf4TIz&#10;DBqL83gjCSELR4GfxSR+DzNcVSEDDzMurLpKYnBheAJzWLSzuMFsaHyZ4vfESbh8swg7OAmSASGA&#10;FVVZXw0hT7tvy51HRU43Od/qEHMs8N8iZ0ww56/ZIYOC0IotMtOZWI9Ygedo9hVZ7mKDCgcHnGA3&#10;skgUYcGvf87iogonmPWlNjEnGIvApE4wU/TACYb4Ez53Y4ax+wjK37jLSFEMlAfKPvvb8eT9egwL&#10;wE0yGMCMJtJj+R0L8zte5wHFSi6vFVy2x7iNcNlzHWDWLJ5ib444o6xPN5eZQ8tf3ybLk/z67noi&#10;Cq1w5D3eLOYE6z40ljYjn9mDpxixxMBsuocHLSJyIdaQvzteE4ecOMHgEPvdc+IE83QaQI6GHWWW&#10;Eo7Z/GqIlURQ3xj4ZfUaExM9t7E45N/KZNGcCO4j39i5LLgWcJudITO7WGGA1yhLGXh8P4X8LCCR&#10;HtR9MkpD+eTitEs5/eWtmBNs6z7KmbiQy4vz/CfO46+fFCdYztDpMSdYJU5b4J+2uKITjAU+HNvu&#10;Nr0p470vYk4wfI7BFpxgfF9WhgWrwIx4xAl26KQMcjzc7hEX2n7enBXGt2tOlAfblj9xff7ycbL8&#10;7FG5x64W3GvBRevJN3KODG4xELhaSkNhrov6l/LOAw51gqUX180Jlhe8ZIsqmZC5FtBvSPwct9hr&#10;w6bArpc7wbivK3eCGfYe3yu2s11Cuvh92Mx4YL8lXrZb/mlLuV8ZQTnc/+cMmCSrpMqdYBi4wwnG&#10;/Vhw0QYKzF4l9rs4wyO2E7YCttRc+VTuBMOKFwyMz8RWDkHbmHlINpjFCg58B/dtzqDJ4iTwsK2y&#10;vfghZTTrSvbX21IO96NwNAUXrivP78WEVc3iBHN7RcNgEJzHg+LckbPJ03GAOMGye8dW1GDgDN2S&#10;M2SarMgy9RCcEpL+hPqEXbM36Ei2lz/iwX8TcrId942aTdkDJspEB9IOB504wZJoq3hEO61m7cTp&#10;yuQ82ht1EqeKOMFgax98R4I4wZZuoGzYtEFTZaJKnGDBEOXNXC622tVpMPdP78n11udaiWPIz2Xn&#10;7T+R3O36ilMTDrFcth1w8GCCRpxg3HawwkY0HyY+uY6wog2Tg0gXytrZ5CvWP9+T+5NvZdU19FQe&#10;1znSAD0nTjDD6QQkLjjU4AjhkNVvEuubZ2LOIDjBXmzNmulr0U2hDbFJX2hfudZ0ghllB62JFWk+&#10;7svhuMvk389o1oXcH30dc4JxPWayLhMnGGw1l4Hn84GiZSQ+rjesKDTbPxxiojG5DD1dhpD1hQ9i&#10;k4mPNY05wbht+7EKH04w1nDiBGO9E2btmtN/Mt8Dyyg4dy0VsKaFXkQaHA1YH93DWgROMEzkmPbC&#10;DMg3HKZNvpDV4cHFG2P3EtePf8KCmBMs2y/pBeH9x2KTb3B2JcYFJxi0z41Pk/XZlqyhmpKLNSKc&#10;dOIECxv9hMsrOhQ7Aiw/r4YTDO0N+uqmp/lea00ZLeAoHlpBr3i5nVe4hrWqlTUXys4/bYn0Iea9&#10;HrtvkmvyZOB+zh06g9sc221u5+IEQ/1zu5I+DHmCYxTvJUwk4nM44HEfeHtxe2CdhpVsftZOwcXr&#10;xfkuK+Gr4YCStgvnefnYZ4toOXcfwwkGffbHVyhv1VbjispB3qHhMPbA/QSHcXXSUBXqBKs7qBNM&#10;SRnX0wkG0YcVYHCAYeXAtVAe1wGOy1gKfrVgGS+MK1YlJToogHT2LPRK2LBgljkRLPfFNigISazy&#10;CWKr2awVsow+kRIeAIRYBGMWLdnnSAtWtiEgXzAyJSxGkm0VKGTBmTeDhcaKzbIipyogLuGsqywu&#10;gN+DoIYgSLaVs4gNNQQPtiKYA4tkYOYvu+94yh0zmwfHl8orj4W/p83X8hdcLCoRJ0j+2h0UPXK2&#10;0nTlb9rDAupTmfl1Nv2KHCxoHK98TI6nW5DjhdYi5CAKMNvtatOLrCzw7A83Jvfng/j/r8nbdxwL&#10;9ykszCaS870vyMafO55uTs63PiX7/W+zMGvPoutLcjz3ATn5d6x3vyFxQCj4sNpuAovoJOWBLRMQ&#10;9RjYmO0GjiQHCyPHSx+KuAit2CoGHfWKskcbgXhNBKsCseTe3bG/bF9wwQHTqofMiELI5m/YTQXH&#10;z7KA20sZLCRtd70p6YdoTaTg2Flyvt+FHDz4kDg+6EmuD3vx317kqNdOlvlnfTNWBm8iPOCom7dG&#10;lufXFNwb2LqAcvBynTte5Xqp/5msaExGEZcBBiMQzCgT1Hlw5RZpx4XcvjAbCOdxlOOsCmw1zeC6&#10;dbzdUVY7oO1CHGc0/oIcT7DQnLyYQut40ITtt3uOGlclBwMbV+POZGVha2ehXHjaJnUER3Bmh/7S&#10;fjLe70b2v9QX525VFJ44H1vN98eXpe0B3HsYdMfiGitOsasFfU0WD3jt/BuO51rKapBroYTLLDAH&#10;9b+akm3Prgk+HgRabntVHK2ow38U6gRLDddtOyTfW5fs2qVJoOsFbBNWM5RkZMl2sXjgrIUdx8AR&#10;f0sDFfs89EfST7OtTOaQwTZIuZ7jDvI94xs5S7b3oV/HtrvooVMykRY9dk5WZ+ev2kbRfSfE1l0s&#10;KRVbAJuQaPuxfQrxom8wywZaoYT7d9yjyQbI0FDQUtBBcDRgBTe24WGQ62n/HWG1eWTPMdFIcLRU&#10;FRfSZ2oYbOVEn5DH8WESxz9unmxBhMMKvxHZfVQGyjE9FK2yPrEVLaNJF8rsPpTy4dSYzTaRtVZ0&#10;7/HYtlC2OSU5prZKvvLXBI6nINvUwOzVFFqykbK6D5eVLM4PupOzYUdx/ORv2CMTdQVsm7EVEA6U&#10;6OFYX4CtdJiE8Y2bKyv5XK16Sd+O8oHmQb0EF8WcLrK9ce9RWaFecMZaXjaoQyCaj/9HKOaA1X9w&#10;BGH1fs6gKeIUwxEH6PfDOw/zb7BW5fhQbolcLObyM+PicnA2+5LsjzVh+8bp6zOGcr6bKNtKkU7U&#10;dbxOMttziaE/oLdCrAehP3GEAmxtVpehshotuuMQ522JHBngZHuHbX7Y0hgP6i9epxScs0t5SLvi&#10;tuBu3YuyOE3YMSHb6ViDlmu4o+dkGyqcwZHtB6TtoxzNoyTCW/eLDnF3/p4yPu5D9gcbk+OppmS/&#10;722y3vWG2DPUIyY0ocfRPqADoicucP3w763dSYUX4Ci9pJ9wf2d9P5k1YStZZe14vhVZ/9KANUAz&#10;cr76iWhGsd9wBnboJ20Q8SKd0C6weVJ+3LainFYX60DrnW+Q7f5GYmMtv3uJbBwfgoXfd7N2cjbv&#10;Kvozs9twOf4hm7VUol6BpnC+9klsNwJrtYx3uLzf7kA5g6fH7kX8Zty9Xpn2TUZpMCz3eGA217E1&#10;IxYX30Om00i0ptzrvqT3Ot73T10s9wLaFco2f+Ne2eaMeq/u9kWQOPaRdHFbw0pS1AlWwFf3mA04&#10;qtGOMAZBu75W1AlWd1AnmJIyrvfB+OiUk3XMV4PEdZ1WG0A4V+XYgYGR3zMMTSKYTTU/k7jiDHU8&#10;Eg+La3xeeVyXysj83WTIZyzKqkp3PFXFZVJVOcTSzr93hTgAVrhdTCgDxHuRDXR8/JJX/GYVceIz&#10;GHaIKRhdnGkgZ2Gw4INTEtsA8D6+h98sZgFSwoMKvMYsp/zlcsL3yjhdJfx5KQtuOTsBZxmwAIEI&#10;geHFd4pzfFRsCAiJOyEfJigPfB5f17imND8qg5rE8sJfvJcMfCb54zTJ7xbE0oT04n2z7uR7/D5m&#10;VsviZpTjwXfxHQwqpB6M/EnZ4b1ifg/5wm+ZaaykzqsD4pBy4Dhwjo0peisjsc1K/eM9M4+oS35d&#10;FVJGyCPKLK78y7jc4LA04zLL80qgTIq8OdIuTMzfQN7KeJAIYWsOgqqiiAfKhQnOyfi4rhWUVwnO&#10;5OGyvh5I/VeyAqOmFLIYLvR4jf/+MagTLDVcz4PxzfszVZT3JQn9SPz7yT4Hlb0PKlzP96H0e3ht&#10;vo9g9PnyHmw9vzYp/5w/i6f8+vi44v5WhnxuftfoV/G/affkM9ZI1YvL+G0Eo0+I5dGIB8F8nRCf&#10;+X8ieE8mOwz7bNoaec1/5TsJcVWGfM9MF39fbBtsGWwk94Xl8RrlK69RP/zXRHSAUS5YEVdef7hW&#10;Aq4x8lghLg4J6ZP3zSDpin0XeZUyw/tmvIgLf/m9ZJjxANh12DCkTQLnMRZXLE3xyPuIOy5e+R0z&#10;3fwadqdCfjhAP2HiNP46k/j4JA6jDBHK2xXSgnrA5/jMzKPxm/Ja2k/sPTMus8wRkEfYbzh7i1hv&#10;4XUsXUZ6jfyWx49gxBXPRX4f2g3lhnZQzPYXdlziMtoFHDGyUsqMNy5N8p7xN6YDcqkkGKYSjrMQ&#10;q7T8QQlFXp/kXX7H1Jeoa0NHJVLKv1mI1YLZ0A2sIVgXStnF/6bxuqZIWSTEZZLsvUQk7YltFK+r&#10;uKYyko198PvYTg79WhPMtFwP1AlWd1AnmJIyrrcTTFEURVFShTrBUsP1dIIpiqIoSqpQJ1jdQZ1g&#10;Ssr4MTjBCs9ZqSg31/jvH4/MjHEHW+rzy4Gr1wLO+sAMVWDjbgqePG+8e21gNqvUky2zT1cLzjco&#10;M/KG9CWeI3K1yMztNcSFcxzM1V+SR47vajFnRTFziKf+RR2xp0hdDUiTpI3rM7r/BBXnXv2WN5mR&#10;Qx1Go1R49AwVOFxUynFfCygv35aDlLNg9TXHBdDusQWg2H/pfI6agJnCUsz+cnm55q4ga4uv+B6/&#10;ujJDeZV4vOX5KvXnUVUH4VcFZiF9C9dS4ETsXiy0Oakw89qewGhiGzmTbNOXGv8pqUKdYKmhNjnB&#10;ZEVBNVaUXguwPTjfDKsqkmGmoTJktUaSVSSV2UjRHZWskkBcssqGrxX7gXj5PRO8h8P1sZKnOmWC&#10;sx7LQvmSNzkLi/tWM12xuFgTVCMuXF/qzZVVOZJGw3ZXhqmHKqNCGjhO5EleG3kHpl1PhvmZWfay&#10;ikfqKfZXvmOUs6yWwYpufBerZhLijI8L9r4oI1NWV2ErLewaXpfy+5W1j3ikbpAXjqs0GJSV3rhO&#10;Vr2bq9yuoj0X+XzydGpcLyutgiH5javBzBvKGfa1/LWP7S3SaJQp/qKOpZ7ifgtpL2OtJfHkBSh8&#10;8LTo+vz9Ryn/9LlYeWF7YkKZXarrokrzb2pyXFtoc4t2lTxz2iRe1urQaEhPSXaubGtOFhc0V3j/&#10;SSpgmx85ayffys1s/71U6PJQgcUeaxNGG7wSuGf86/ZQ8MBRKsrKpgjrwpJAsLzdXAsSB8o4rpyl&#10;jaAcUF5XuM9MfR9fZ7gusd+oKWa6EIfUdRX3cjKuR9mYqBOs7qBOMCVl/COdYGVsbLL7TZS99NhT&#10;j0Oh/5HASGDfOx6djXMScgZOkUNIi1w1HyTDSOApP8G1O+T8KDkQ9JYXKLBis/GNqwNlJgfb4qyq&#10;Oavk/5qAdMnTMmetjJ3/gfMdNu2VA11xIOu1GEicq1Yel6VmcaHscTgt0oVDiXE4L/KIc0tqnEfU&#10;I56WyWnIP3CS7I+8R5ZfPyXnUuTvO1rzdJ2zc1mtJN/kxXL2BA5hxblYOCumpuWF7+PckOhJizxh&#10;yvLE+2R9vKkcJowz2a4GlI+7y7DYE4r++2GyPfQOFbAwvlqK3Fnkat1LDnp1vN6WIodPGZ9UDwhJ&#10;nIGGp5nhKWYWPOxADo99lPJ3HDC+VT0g9HBujbfXKMr+dhwFlmyIPX2V2wfqpSZgCwTOsbDc8DhZ&#10;bnqW3O37k/Otz8j55qcU2nQNT05kAS8PZjAOyXV1GWp8oqQCdYKlhtriBMN2KvOgcZy/cy02Kxno&#10;80t8QTn7Cwef46ysREcHnD5yQDXSkOQcLvwvh1fjUGmcv2R8jrOdym3khZiNlN/LDYgzCk+BS9xu&#10;ju/gfEp52uLOw3Imp+Tf4ZF0yW+5vHKYPc5qwoHn5u8lo8jpkae04dBznCeFB4x4Og+Us0dxqHh4&#10;5yE5IwwP8IHjp7K40Dfj/FMf9/P+KYspf9t+vuYARXYduWxwjDjkYQAcP/Kf7NxEPGUXn6G8w7vM&#10;NByIpWfLPnlSJs5lQxnBtsPGo+yA2PxAzOYXsX6Dlig4eIoiOK9rzzH5v4jrAmfJoZwLz9rlvEzk&#10;EedUQvMhXpw9KXEZ+gEH4+OpjW48mKfJV5TRopsczu/tM47t2wzRhzgnqbJzaxEX6h9PK8VTC3GO&#10;pTydku1ZzvAZouXwtE4cho72VJP2jKcvZ7z7pTyVGE93hFYKzF0j54BhC2FNQH0gL3gSthcPA+o1&#10;krJ6jqCs7sMoZ/BU1mJz5AnNaM8oS9Qx2iPOJRPHEf9emOsf90s2zvCq144s9+Jp0i/Fwu2vcTv7&#10;Th4mgKdY4iFAZtvFGXUR1DUHnKUXn3+5N/ieQZ3mzVstmgn5xXmuOPcN589CF4heHDuPfFOX8Gej&#10;KYffSywHPMgB9YeH7cjZlniwEA7Xv+0V0WD2Fz+Uhyfk4wEFcfdnMoo83tiTMHE9HkiEp3M/9C45&#10;G3WWJ8TjWpztZbbPmoAjLdAWoS9xdhrSgrxA7yBeOc+Oyx4PnkjWVxSciOn7PL7HzTqThytw2cb3&#10;GzVFtqLy7xeec8iDrsynyccfMVEZsfsTD++KPSUV21uvpmziUSdY3UGdYErK+Ec6weRwSR5kuz/q&#10;Q86mXeTA+X8kMCA4hBKCKLv3GDmINXf8QoruPWZ8o/pg1qaArwss2xw7PBNPtGNj6/1ykPGNq6OU&#10;RRycC/LEomEzuAxrtroG6cIDAvCUy+DyLfJ4ajzZELNYUTyxpfTq9+vjEePlcbGhrsmMD8o+zAYf&#10;T6Dxs5jztO8ngg55xUxzTRDhBIPPht/HQglPEpSnCP3macrpP0FmfasL4oKARVnljJ8nT6hyNupE&#10;1hdaUx4LLsyK1QT8NsQuxInthQ/J8kQzeYqTt/coKbOrAeWDpxLJI8nxRKafP0r5yzYZn9YcPOUK&#10;j+F3vNVBHn8fnLPS+KR6YHY7d9AUeWoWxG/5E5Q4+AZMNr5VPcryQuTtMkQOIs76dix5vxpE/mnL&#10;yDdpEYVZbNaEAhaV8rTRW18Up6jl9tfF2edkYewbOs34Vs0pZkGMpySV5/OR94xPlFSgTrDUUGuc&#10;YHBQ8EAOzgUMqK7FZiUDfT7ilaca40D1pRvpIvdp8aBfEicX0sD9OexqPFhxUYynusnAkz83Vowh&#10;3sieo7GD0HkQKysjyi7GBqqu2MHpZcYh6CaIq4AHwdEDJ2OOITz5Et/la2S1FseBB3ZE9h6XUHj8&#10;bJU2LrrvGAVZl8CJgAedwImQ8WFv7q+Xy/Wwa7BPEtexyuPCShA89Rf9fM6wmZQ3eREP1k/x4Pyw&#10;rNCJB3UU3c35Zm0AjVB05vJJmuILrB9QNvx53vSlckA/nC1505fIAwDwWXQ3D+oxoOcAG28OpMXm&#10;u2M2H862KNuwAlwPh8HGPXK4Ox6WUHTqgpRdwSkL5a/cRtFDpyk4f23MCcbXlnp9FfQDrskdNI1c&#10;bfuSs1UPsdUoL3fHAWyzR4oTyzd0hhx+ngzEVXj0rEw2okzxRMrsgZM4TCE3HiI0cznlsc7BgwCk&#10;TdegPYcWrRfHnOvDr2Vizjd+PoVWbaP8VVulXdQEtJ/s78ZTDucFT0PEk6XhzHI27BDTwaPniD5H&#10;e47u5LYBxwy3R7QlWcUVjlKAyyLEZer+/Huy4KD5R5vE7OEf2N7eXZ9sTzenzC8Gy1M986YskXsK&#10;bavw2LnYZCyclZyO+PxDF6Jc8BT17L4TKYPHCRl4EFCbXpTdc6Q8iRUPifCNnks5I2aT59O+lMP1&#10;lTNwsjzYAqvLTPCQCeuTrJOefJ91AOuknz0WexLkf3Ma72sgE3bQdvncXuLvz2REuB2KtsHTqnH9&#10;r56Up7biCZV5kxfKAwWq+xTGRDAuQj+ABxDgCZ2RfSdE68Bxi7aNyWuUPRy8ido4pu+3ib4PLN7A&#10;bXuN1BmciEV4UiXatZ37jWoeZh+PPCXWmSXOOLRjHLgfWLCe2/6VFwnE7k/us4x7t/QqyyYedYLV&#10;HdQJpqSMf6QTDLMReJQ2VmO4mnWhQluG8ck/BnTKGMBjtiXIAiPn+6nkHzNHllfXFMQFg4On/mGV&#10;m6wEu/VlmS29FlBmeBw6HGAQsjWd0UG6sOILj3VHKGBRCFENUVPszromw4SZWJmhQlyYja5BXJIu&#10;Ns5IE2Y0fZMWxvLIhvxq8oil8Rh8RI6fJ+dLbWIi5cFGFD1rrXG6ijFzzunyT19G7s/6kRVPnnzv&#10;SyqEYK1BXADfh8gp5EFAJsTiU83J9kxLzut0eaLR1YDyyWJhKY///snDZH++lczgXy148ABEsPXJ&#10;ZpTBohBP4qoJIsS4TaH+3B/24jQ9GhPDnL4oD6pqAuIKsrDHDDWErcQ7fIYErGioCThUP6MR34u/&#10;eIyst75EXqxCbdBBQmR/zR3dJjg81/l+13InWGb/icYnSipQJ1hqqC1OMGxXwkAOzqfSSrY9XQvS&#10;R7MOwCoMrKiI7Dxy2YoQbLMTxxXSkBd7UEc8+L8YThm2QVh9ZH6OFUblNpIHg3hffg+rmLASjEP8&#10;wB3gczhjxE7vOcb2m7/Hvwsbi5Uu+Byr0cThs+MglRiOnMrAk/JidnY5a5wp4jjAqp/8dTtkJVj0&#10;yJlYXNsPyRMXK4tL+vl1O+WpsVitK09L3LpPns6XuFULcaA8Ynnfl/RJtWbZYNUXVsFgpQtC9Mjp&#10;2EqwrQfERkreuQxk+5uRNvzFYeZ4H6vQ4TQp4HzA8VZw6LTYWzgWsNJfvnPeKZM94szhdEPzIV4c&#10;8i9xGfoB8YT5e55P+lBGs67k7tBfVoLB0eKfuEDyDsdT4oocE8SFB/XIUyQRdh/mMp8cW8k0dSnX&#10;Q+zJzXD81bQ9F7KOc7XoIfrZO2CSOPMwcYjVWYnt9UqgDfsnLCBv9xEy8ZjdbwJl9RguNhcODx8m&#10;gw+fipUJB9Qx8oRVQdIG+ffgZEJ+fKyZM1gfyYqru96ITRDxX6wugwMx+9vxsmoM1yCvxdwepa53&#10;Hq7wFESA12gXoslXbeW2+p08YRLaPLB8szhgc4dMlzT6Jy0mPK00u89YymXbjhVr8eWAA/rdn30X&#10;SxecdH98ObaSi/+3PduS7KwTc/Gk1M2xlZrm/ZkM5+OhywAAN5xJREFUrFp0NuU8/vJJsvzmKbLc&#10;35AsDzYmV6uesnIR7UaerFrNuowHTkW0BazowgpBlDNeowzQtnE/4L3onqPJ+wr+jqnvzTqTp71y&#10;HyH3DuerpisFgZkupANtGfFjtSxWxV4JpMu8P2P32dWVTTzqBKs7qBNMSRmpdoJFDp2k3IGTKH8P&#10;C0nu9Iq9uVR0zi7CQB7/feKsOGIKM1wymKwKnH3g7DGM3DwghiiMB6IFs3EYGGOWsTRUvTODIOQK&#10;z1jJ3W8cub4YSN5x8ymLjTUEXaHTTYUXHBUEDp64UnjBToUnz5fPtpUFQmTrPpQsb39GBQdOyHsA&#10;+YkcOsUD972UO3c1+dfvlCXBVQFD4R4+k5ztvhXDFzl6WoxNcPNuyuo7kbwjZ1Jg7XYWEmMpH8v4&#10;2eDlzVzG720j36QllLd0vcyUS1xsaNwjZ5Oz7bcU3X6ALC+3Isutz5N32DSyvNuBLO99QcENO+XR&#10;3kVxM5l4GgyuhUMQ5QMg+v0rt8gWRQjUjI4D2Og3pKwhUyhrwBTK7DuWglv3kH/Wagqs2y4zqVGu&#10;c2zLQx7C/PuILxHUWUZ7Fia/e548344hS4N2ZHmqGfnmrSZn7zGU0WWYPPba8/kgypm6jDwjZpO1&#10;eXcKrNosbaCABYGz/wSyvPIR+WcvJ/cnvWLOiNfakKVpZ7L86WWyfzeenB37knfKYnkcev6mPSIO&#10;wgeOU968tRQ5dlqeIomtCME1W8nS6DOyfD6Qsr4ZG4vr9ldjK7Z+84z8VmDRBsrfe0TEmTyhiP9C&#10;REJ8wPGJ12jfEAs53J5yJi2gLKQRcd3EgunpFmS55UXyjJojM6chFoRFniwRKUiDDIjQjuUx2Pwe&#10;nGYs5C33vy1lnjN5USwuOFbb9GQh9ig5WvcgBwtMS5s+FDlyiuvotAxQUPah1dvkPkQdAtx/ljfa&#10;kqV+O3FUlW9X/KCb/HXw+/bvOK63PqW8lZvIt2CdOMVyJi0kZ4e+lD1+vohVieusLXYtBx8Le/O1&#10;5S4uM/5rvas+/xbX6S3PSZ2F+Z7HY9wx05o9ksU2C28MTBIJ7ztOlr+xUIVIbfc1WR5g4fpQY3Lz&#10;oM3y3leUM2MZ18FRWbWA7Zq+OSy+Z6+QLbmJlOUGyHYrC16k6/YXy9PoHzGTLK26k6XbUPLx4AEC&#10;NrBsC9ngnOR7OcDllyjUyjittj+9FovjJ49S7syVsp0oa+x8cWhaegzldsmDhJ0HZZCKvkW2ebDQ&#10;T4wL/UNwC98zfP9i5hj1hi3OGCBYXv+YLO904DLiNN75BuVO4Pg79OM28BZ5uMwSZ6jRBh1v8DU/&#10;f4zcPEDLGsH1+mRT8i9aZ3zj6gnxvZvDgyL0ZT8G1AmWGlLpBIPdjBw6IVuN5Ml43PYLz1rZxp2l&#10;/F2HZJtzwXlbbLAGR0DZRXHul3j5f+4Ty7hPlIET2yb0Y3lr2N7xfYD+Vp6Uy+1f4jxv5/fnc7tf&#10;K1uz8ncfLh884n6Ue3PfMdl6jjRBN0jgOGADQlv3Uc6w6dwPbKTMQZPJ0qyL9Hs5PMjOGTuHAmzD&#10;87BCjO/bgtMXKHfSIvLNXyl9NH4/b9U22eaGlRp5PGi3Ne/CNnIaObuPJEu9tpQ5lO/nz74mJ9uz&#10;fB4s+2csJ//cVaJtImwvg+t3ySQVnEhwNniHzKBsth/ogy2vtiNXr1HcV63kvuFzvs+nsN3fyulZ&#10;Ixoqbx4PfLlc0Kf4Ji3muHbIxJJs3WRbmTN2HuVMW0r+xRu5T/6MnF+xZvmI7eWj77L+mUi2rwaJ&#10;Jgis2Mi/t17yC7sR3nFA6g3b5AH0UGTvYe7Dj1IO22nLvdwfNv2ScibMI8tLLcmGlUTDZ7F9+Yyy&#10;Rs/ldK0h/7yVFJb6300FVke5rognf+dhzuMnrE06U8bXbHvv4z7/hZZk6TJENIHzm3HkGTqD7C16&#10;UO6speTuM4acn/WVreyFFoesznH3GUfu7yaw3eW03PQo26HXyPn1aLLcw2l88QNyDuA6rd+B08pl&#10;On+tOHoCa7ZT3uINbD9Wsj6wSNrQDhGPi38zyAN9ywsfcD/8GnkGs3aCLbn3DbKgvJ5vQVlsxxBH&#10;zuApFNy0W9oQJvGix89K28KZWuF9Rzl/B/jvMbK+zNoEK5I/7cN9dBOyvtKG3IOnk/PTb8VGFmdm&#10;S16CbH9y2c55B0/mPni/tE9oHit+twnqaRPZunHZ3MY2rWM/sjbpyuX/IbkHTiX7Z9+Q+5sx3P4P&#10;ygpoBNwb0HqiaYuL5Z4JsYZ0sf3yjmeNwtpKtjB+0IVsb3cUxw62IFo+Yvv7/leUze3HzTYIafIv&#10;XCvpCrA+gEMIbSx/Cber214iB7cF27NsCw07Kyul8PdvrF9ueZrzzhrjK053vU/5/vqS08lao0UX&#10;cn89UtpxCfcP0IWiQXGEQQfWh7j+NdYs93KbwOs/c30+2FhW9yPvlpsfI8tjTfj+mi5pzRwwgQrh&#10;sMvwiC3GfR9cv53sDTlfZrp+ZvyNCx5uT6IRWFO5B04m66tcV39rSP45KyqsrsPKN+fD71669hFO&#10;y83PUla/8eSbxTq1+xCpMzjCcD5XsvZuAl0Ap3AEqy9Zz+KetfEYx8YaO4vvccuDjcg9dCp5Jy7k&#10;+NkOHz4tfVyA232ylWqi797/Uso2sHwTZfUcznp6FRVwfxviPimKNl5DJykodWdzX8H5ZD0cmLWc&#10;LL9/ntzt+pbryisBXQyN5uP+zhyjXAvqBKs7qBNMSRmpdIJF2ABZMeNyT32y3l2fgmyIA7NYqLEo&#10;8nzWn7K6DaOszoMosHhdbCk4d/6VGYviAA9kn2xWbnRs9zWQxxoDCEbMgOZvOUDZvUdTgMUNlhFX&#10;5yypKItP271vXjJmCCxQrL97gXJZMMpsIYszc2YTwia3/yRjldJ6Eer2roMvXfurpyh8wS5GBs6v&#10;TBYYro/7Usb7XSXfwYXrq0yXmwV0uVPi10+T7TkWX1hmDWcA3sNnv3pSZrJwxpUNS7ufYaGIGanb&#10;WJzd8yZlsjCSc6JGzbkUlylEEgP/Rtb3k8jPAqfUMCYyC4rtATg/AKvDOC95LPJkRg+Br0ke11Nk&#10;efw9WW7ueKcTefuMJWeLXpTR9Cupbyy3j897cShM9nsMUZMYfmKkGwFnXf2U/4/PA7/n+rg32Vho&#10;l79XWcB12I56/9tkfeQ9cnJ6rG98yq/fJSun1fpMc9ka4h3Nwv0XjyePwwwcl/WZVnImVYCFYMGx&#10;s+LoyJu2jNv2SvKNnC3nXWCGzPHaR7FZQqQ/WVycR1uDTrGZ1rFzKbR6O+Wv2yXtBM4QPwt5OOmC&#10;S9aTFbOWyeKIDz9lIfjn18nKgwcHiz1Hky5kfaAhOTivzgafUWjzXhGrVhaLSa9PFn7O5YFtA/Hv&#10;cRlgWwMcttabnqv4WVWB47I++I5sJZVtBGjH3G4zE87QinA/YL3x2eRxmAGry5BX3BvYboH65ZDJ&#10;4jqxD7HfUS95HPGh/D6Ja3cssEMJ5xQ6/syDH/PzZOGGJymjyZfk7TeJ2ycPRNp9Q5ntv6Ps/hOp&#10;lMVwPBisWh5kIf3oe2R7ugXZnm9NdgwCK2svZuC8O3lwEo/jdW5ryb7LcWWz+L9a8nngZL39dbLc&#10;wWXNfTj69H806gRLDal0goUPHCPXu1+Sq2UP7jsGUXDjLsoZMIUcxhYz2X7dqCMF12yTc6Bw5k7B&#10;iXMU2bSPgnNWywARNgmDysC6HaIpLH9rJPYxwjYZ+iH/0FmyvciDVqz0+AX3WQ+9I/eW56vBsgUt&#10;Z8RM8mAlD/++95sx4ojH9rOis3bZxpfLAzRZuXIT9z3xfR7sBwJsErbW/5U1DfehVtYglj/BJr4c&#10;G2iu3MZ9EffTv3+RrOjffmHY7MqC2OzY9bZnW3Cf3YGcb7SjrC7DKMgDXDvOEkUfCdtnrqZFQFrM&#10;1/gcduyOV9kutSALtAxsBcJtr1JW71GyYsbZgAf/ki/uz6vRv8g2MfSvd77OdfMR2d9qL+dDFXMb&#10;wVlink++Idsb3OdcKS4E1lKWu+qRlcvN/cm3lPX591RorziJGbY4yQqHRrLrk4X4MuDr3F2HkuW+&#10;tyt+50oBK6dxnhPqCRNd3Kac3EZx5hq23ZV/rzp5hD67hctMttlDazTkttmSwvsOk3/qEs73N9LW&#10;rb95Jvn1ZuB252zele+FTmThspffhsPsznriQLBicsT8brxGqizc8Rq5PupNLtZfGe/jPLOhch4Z&#10;diTkrt4aa4PJrqsqoH1AJ+Fabv/ZAydQNiaUkn23hgHaBZNCort3HCbHp98m/d4VA9txrLD3fPG9&#10;2GI7HG6/5LpJ9t1qBjiFTRx/rUS3IqB8cDTFrS9R3oadsdVP3J9VtvKpLFpIudjK2a6vHA1jfYI1&#10;fbJ4oU1Q5rhPsNX0wcYU2n/UiCVGCTQZJmzjr0Hb5HYF7eviNuj+8Gsqyky+fbcq7KyTK6THCA6+&#10;p6/ExdIy8uAevZv7Jw5ZfcdVWh7VRZ1gdQd1gik1xu12U4MGDahx48bUpEkTyq/kaWqpdIKF9x8X&#10;IYbOFwPUvKUbeXC/hoL8N6PJV7I02ttrNOVNWyznNMBYVHbGEg6Zl4EuOl4WQFYWdFg9AbC/XZbR&#10;c/D2HEXBJZtk9RQG6VcivPcYD8gThAmE0c8eic3o4owLjtecBcI2gdyRc8g3cSH5OWAWxPIGD1zN&#10;a1mYhHbFzhLAnvzMjgPI0+l7OWsA2xhj6ar86X1OFksSjzEYh0GzvcbxQ/BADOOznz1KVsxCwekF&#10;0f4KZhZjDhCcbeBq3kUcWc5P+5anSf4mC/xZ9nfjKHf4TFmKD7CyLXaYJg72dYlTAbPuEFTWexIc&#10;hvGB44IQt/KA3sqiPmfQVHI060YZLbqygB4hAxCkywRbG6yVOdTMYIr/JGIt493PY2Ig4f2kAQIV&#10;M4dcRq4PepL1VRaTXFZ2/H24sZx5kdV/fPJrEwOXuW/kLDm3pODQKXGC+cfOp+CideRjMYgzZODQ&#10;smF2EL9blYh+sjn5Rs2WLRJYsYXzKLC6CYft+sfMpbxZKyi0ZEPMGZXs+sTwV8y2PseDls8oo1VP&#10;cV7IWRdv8wCT04e2JwOkZNdWFsxBYNx77ve+lFVR8e9VK/AA1V6fBSmEmTws4nlyN+titIgY+SyA&#10;k16bGDgfDs6nDDxwH3DeXS26XfbEtqTXJguJZcz3YGDVViOWGBU+TwzGfebggaw8FID7OHeb3pTV&#10;bTj3SyMvO78vb+4qbr9Nyfpi69ggke8b1NNl8SYJWA0Qjxzym+R7CJ6hU41v1Zzgxt0i5q3Y7vH7&#10;l6RP/0ejTrCasXnzZqpfvz699dZb1KFDByqq5IleqXSC5a/dIQ4wnPXoataV8uaslMO2He93EWeW&#10;g9s9nC2hlVtka5Rs+2HbjAmoIFbr4uBwtklYEeafupgs9zciK1Ze3lOfInuPin4Ibdovh1OL8wtn&#10;Iz7If7nPd7ftQzlYHTR0Gnk+/kacADg8G31tsd0jK8VwHqYM5M2JHsP+lgfpA/k92OAHGpHlcbY7&#10;6NthD++sJ9u+c7gfF42C8ycT+sukAd+BwwTODqNfhAM9k/WCf86q2D2H+7qquPgzPMAEfaANTrO/&#10;1I9dg4O6+b7Flns8aMaOskK/z9ohaTyJAY4rOBNZG9leaC31k9mxv0yK5QyeRplfDpHJo6TXJgaU&#10;E1Z1cV49nQbK9kuc/RQPVkMnvbY6gcsg4+M+rIe43JN9XlmAowLOSrxG2XB5Y8IIE6ryABX059Wp&#10;RwTYeJwRJedMvUA2ODK4LeZv3CUPDvB0GECONsYq9SsE1KMTR2jAwYrfx0TarS+yTeH2ibaX5JpK&#10;A+fP1YztELYRNuosWxK9vUezRt5A2axf5DtV6cPKAtIFp+ofXiJP5/58Xxta81oDtzdspxTdvYXb&#10;RLxDp6aBNQEmoXKHz+K22jL5d2oQvN0uTdZJ20nynfIAvcrjCKzylLMDZYI/+eorrHbL/mYcZXYd&#10;JhpZ+p9kcSLcxGMVri9s38TZo1ixGg9WpELzVbwGzm9un9wvYTup+4NeVHj6gnFF9ZF44uM1w/1v&#10;G9+oHKySdbXoLg576G1Pu2+vajVaPOoEqzuoE0ypMR9//DGNHj1avO3jx4+n7t27G59UJJVOMPy2&#10;p+23MjOKDhCrpvJ5UIUnEwXXbOeB4QiZkY2evCAzsiU8qK5sdgDv45wCs+PNYiFrfhd/scQ7DAfC&#10;rBUUmL5czh6qLK54cAYEDtisMPP780dl1gzbf3CoKpZSm3GVYEkvG2msBCuEg4jfx1a/ckfHQ43k&#10;PQRs/czpP5HLoK8I8MC0ZRQ9fLrKdEWOnpHVZIjL+naHmNh8mg0eGw4xvDCucICx4MKAPxtnQeFQ&#10;dIj/P/NA+ommcoYFfgPlWr5q64a4/MUF20ONKQfbVTfvLU8XtomYZ66YZ2TAYSXCDgYaW+kS40La&#10;nmLBwqLF0biz1IO361DKGTKVMrsMkVkubD+MzzteY3vlZXEh3BjnHGOhJX/hODEF2x9fIv+kRXKG&#10;RYW6SxawKuDRd8n6XCvK7DFCVuVlfj6YMlp/LbNu7k79KLLvmGz5sGN2P1kcZvjFE5T1NR6aME+2&#10;hWLLIg4KhTMV52EEl281zjM5KOdpyGACwiVZXCxQ4SjMHT1P6gwOVmyFixw6TaFlmyiwZBP/f1De&#10;d73eLnkc8eGPPKD68+uU1X24BAyoXHz/OXlw5ek4gIqMLXlZLECSXp8sYPCS6PjkesCB0RLXRzz4&#10;iP+sqsBxYfm89dEmZMUKvhu5XFhYhdbvMlpEDMTrjjtjK2nggZXj3S8lLicG0tgmcdebsgovvo2B&#10;8KptyeOID8Y9JysrjPccT7eQPiueyPrdl65JFuDUHDePvHhaF7cHrBjM5DwHeXCfeA4HtnnZ63eQ&#10;wTqcsJ4vBpMdgy+zvVcWuE1hK248OPsm6Xe5700sj5qAa3EuHAbW6MuvJa7rhTrBasbjjz9ONptN&#10;6u7uu++mLVu2GJ9UJJVOMGxxxJZqnP2ZD4cWt/3ckbPE/jt5kI5DpbMHTYmdx8MDYKxYxbYonDGF&#10;Q6FxzlGxsYUR28XkoSJ8z+OJvTi3ytQP2dgujb7gz2/IBJKzeTfy83fwABhMvuHcIzwREdsQ8X3z&#10;jCPZgrb/ODne5n4Jznk4psx7CKtefs22B/04Vl4/xn1Oo85yNlTM+d6AQmw7cD/bnsJW9xfk0HPY&#10;1gr3YmJAXH95W5wv3u/GS/ngvCOkF9u6MTEiDv6bY5MF5dfBnuEvJr5g99mGudp/R9YXPiBbvbZk&#10;feUT1gesBbgvyZu5Uo6IwMSd5WaO41buW7BazYwrWcAqMOgNLgNX654yaZTR5AvZBoo2hDMi8aQ/&#10;T0cesGMlW7I44sOdbD8ebEQZH/WUlWD+mcsvf6odx+uK36p2pfCLS848B+cbE0cOrpMK37lSuIPt&#10;JSY8sRoXdfFAI8oeMEk0jw8OItMBVp1Jo781knYjdYDt//e8RZndhknbwhlRWV2HUybXr5yVlex6&#10;M7ANw2SV6GZsm8RDlTiNjgYd5ByurL5xE3Wwn4nO2oTgaPQZt60J5OXrcgdPlZVgOEAf537iaAjZ&#10;5onvoi1dIa7ycDOnCbqA7westsK5VUVub/Lv1iT89DG+N4eU625sZ4QjvNrpig9sz7HyExNNsMWY&#10;0MaZX0m/W53w04epkPWwCR4YkfR7CLhXWQ9j9T3OjUUfg/Zeme2ELpBz5/geRjvJwn2fGCec73CG&#10;Qv/jqZQPvEN2bu+Jx6vgN9zxDkmsGkN/wRoOYyZX06+4n50mTqmaEhg3v2KajIAD768E0oXzXGW1&#10;5l8bykMiKiuP6qJOsLqDOsGUGoHO4bHHHqOjR2NLZbdt20Z/+9vf5LVJcXGxdB55eXkpPROsrKg4&#10;5kwxVlKhw8dhjugAYRjwKG28xmqjK3WKGJCGz1opwiIsEcwq/MB5wnewaqsmswy4Jmp1UuTkOSpk&#10;IVtwzi5i24wzMV04mDf+fAAQOmOh4LbLD72X80rywzVKVyQji8JHTstrlA+eAFPGdVVgcVEhzkrg&#10;1zgzCn9RnjjotjQcZiGfK4ONeCIuL4UNx1twww4Kzl7BcWRScM9hDkepNBqV8w0St5BJ3hPeK+aB&#10;N1aHIa7w8XMUXLaRCjI8VGDnYHFKenBWFLZ94XqsxMM2UuShqtVv4aNnKDhrBUUtDgruOCAO0pJQ&#10;mKLOLIqcsYnBjuJgUI476s6mIAuj0gjHbZRpGOc9bNzNg6YgRQ+foOD4BXI2h+Rx7mqKuLMIj7zH&#10;uQu4BucRSL1wujBzhi2a0v44lIYjFNy+n4InzkmeJC48ChpP1MSTNB2eWP2jDaOMzLbLr7EqEPVh&#10;xoVQ5MmmIm8OFdhcsbhYXCN/wVkrqZAHbxXiKuVrOH0SF+cZZXcprosye4syL+I0BycspOAMHtgd&#10;PE7BKYvkvJUSHsTKsnv+vuRPzt4plnyXFVZsr8EteynIA0yckyNxIW37j8lfiJUw5zO077hcj23H&#10;Ua5v/G742GlOd8XzreRaDtiuZL4OLuAyk7/rKcj3a3DXoVjZczpKeMCJ12jLhZnJHwZQVljMg1bO&#10;75TFFDxykoKrNskTOlH+IR4MlARDkkecPYdygqhHSLxXTUI4Vw/pmbeSgpMXyWuIt3zOVxirHvFQ&#10;h/0nuF0VUIjbGu7lkrhVi/GE5q6JxTVxEZdNSBzuBVyX0VMXYvck8mmcp4fyq+pMELQ3nHsk94tx&#10;r+N6bIfCvVDI9YkDj+E0CB7j+2TJeopWUmb5m/kaHkBHHZlUwG0eBwmXXI+zN7hMsFoGffmPAXWC&#10;VZ8w24U//OEPFAzGjg7o3bs3TZx46cENF7ndYSIMWsDr9ab0YHzc+2V835pIfwnbwDoA5yZJfwe7&#10;G3evSH8o/R8HTqtJCd9TcFxJ/2v2wfwX9w6e2AhbUJrNfTvuR/SxCPyZ3JsRtnn8F0i/i2DEgc/g&#10;NMKZogVs60IHjku/V+TMlC2acr/mso3jckVfj7P+in3c7xhpw/2G6y9y/4U0hrhPRTzhM3YKbt7L&#10;r70U4j40fNoiacIh9sW5/li6UA7cb5gDVKSnkO9l9LewvcFN+ymCYwo4b8Gdh/k+53RyOkr4enwX&#10;T2/D/7DpmLSSNKJMjbyJLcr2cRrD3L8dpDDrnCDbjeC67ZLGfE5TcDdrAsSJ1eA4bw39F+dZzlzj&#10;OEzkvCYu2yK2LcGl3MfvOcJx58g2V9iNKOuO4JYDVMDpKMF5m1yGEhfyFxdPPNCIwU1sl3iAHD7P&#10;thf2Dk+MRrrYZobx1EfWRvkcfzH/bhQTn0dPS/8k9cvtK8paM8r9eRH6yxlsOxaspTB/L7iI+2yO&#10;K2x3s907KHWKPGLyFHUKGxk71+1SH4d4IsYh3tIfL1rH/Srnaw7bNn4dPGNlTbWLCricSllDYbdC&#10;KcqF0wM7LLoCbYvzi7yhfhG/5JH76SCnHdt/8X+U20WY+3eUPa6R8uWygk0rdLj42phGQ10G2c6g&#10;jPBbIWiURWtZr5yl0B6234iL20X+sVOip3DPQSNJgBbjvCIN5e2d78HI0bOiRQpZPwaXbGRNcYxC&#10;O1g7Ld8sNlDsDs7R4zKNsi5Ce4X9xQRgKf817x/kG1opn3VlaP3OmI2chGDoC9jzWcvF/kpb27yP&#10;2xu3Y+ThwDFJL+4Dic8oO5DP94tcj3JbzG0NrxdwfS5jTQDnNqcpOJt1Fdu7AugZbtPQuMif3FeG&#10;LS7Nz6f8HYdi1yNMNtIVF6LIKzTC1EUUYV0LXQnnOfqTRMIrN1+6Fk9k5LwXsh4u9ufJ+VulcHwZ&#10;9X8lpM5xn3F9oSzz+d7MhwblMg4u38Ttg/sBvndl4p2/K5qfNXBliJbjOkNfUHDeLmnClsQyaOC4&#10;Nl5Tgis4z/PWyP0SnL1SJu1rAtpOccKTY68WdYLVHdQJptQIOLQeeeQROnnypPy/Y8cOuvfee+W1&#10;SZs2beiWW26hm2++OaVOMEVRFEW5XqgTrPoEAgH64x//WH4cQt++fWncuHHyGjidTrrvvvtEC/z2&#10;t79NqRNMURRFUa4H6gSrO6gTTKkRmElo1qwZzZgxQ/7H33bt2slrkzLMjHAngplidYIpiqIotQF1&#10;glUfrPR64IEHyOWKHUT+9NNP05o1a+Q1gFaADkDw+/3qBFMURVF+9KgTrO6gTjClxhw/fpyeffZZ&#10;GjZsGL3++uuUk5N8C00qzwRTFEVRlOuJOsFqxvTp06l169bUq1cvcYJFKtlGk8ozwRRFURTleqFO&#10;sLqDOsGUqwLnfWEGGFsiKkOdYIqiKEptQZ1gNQOrvnHeF54YDXtfGeoEUxRFUWoD6gSrO6gTTEkZ&#10;6gRTFEVRagvqBEsN6gRTFEVRagPqBKs7qBNMSRnqBFMURVFqC+oESw3qBFMURVFqA+oEqzuoE0xJ&#10;GeoEUxRFUWoL6gRLDeoEUxRFUWoD6gSrO6gTTEkZ6gRTFEVRagvqBEsN6gRTFEVRagPqBKs7qBNM&#10;SRnqBFMURVFqC+oESw3qBFMURVFqA+oEqzuoE0xJGeoEUxRFUWoL6gRLDeoEUxRFUWoD6gSrO6gT&#10;TEkZ6gRTFEVRagvqBEsN6gRTFEVRagPqBKs7qBNMSRnqBFMURVFqC+oESw3qBFMURVFqA+oEqzuo&#10;E0xJGeoEUxRFUWoL6gRLDeoEUxRFUWoD6gSrO6gTTEkZ6gRTFEVRagvqBEsN6gRTFEVRagPqBKs7&#10;qBNMSRnqBFMURVFqC+oESw3qBFMURVFqA+oEqzuoE0xJGeoEUxRFUWoL6gRLDeoEUxRFUWoD6gSr&#10;O6gTTEkZ6gRTFEVRagvqBEsN6gRTFEVRagPqBKs7qBNMSRlwgv2///f/yOfziQjWoEGDBg0afqxh&#10;woQJdPr0acOCKdeLYDBIvXv3TlrmGjRo0KBBw48l+P1+uuOOOygajRoWTElX1AmmpAw4wXr06EHf&#10;fvvtNQXE8fDDDyf9LN1Dw4YNqW3btkk/S/fQq1cvuummm+ibb75J+nk6B+T5tttuo549eyb9PJ0D&#10;Bsv/9E//RF9//XXSz9M9PPPMM9S9e/ekn6V7QHu/9957k3729whocx6Px7BgyvUCAwvc18nKvLoB&#10;bQOz88k+S/cAe3DDDTeITUz2ebqH1q1bU5MmTZJ+lu7hr3/963XR0bUxwA4++eSTST9L9wBb9C//&#10;8i/X3G/WxoC+/tZbb/2Han+kQZ1g6Y86wZQfPfn5+dSpUyfjv7rFvHnz6Pjx48Z/dQsYoMcff5zK&#10;ysqMd+oOFy9epHr16lEkEjHeqTsUFRXRv/3bv1FxcbHxTt2ib9++4jSoi4TDYWrevDn98MMPxjuK&#10;EgNtA46Qutg2YAP/8pe/1NntOXv27KGVK1ca/9Ut2rRpIxq4LgI7CMdvXQTHyPznf/6n6KG6BnTv&#10;yy+/LDpYUVKJOsGUHz3qBFMnWF1DnWDqBKuLqBNMqQx1gqkTrC6iTjB1gtU11Amm/L1QJ5jyowfG&#10;4NChQ8Z/dQuHw0F5eXnGf3ULHE65fv36OmkIMdDbtm1bnXyoBAZ8c+fOrZPOT3DixIk6+zAR5Hv3&#10;7t3qBFMuA21j165ddbJtwAauXr1abGJdJDc3l1wul/Ff3WLv3r112h4cO3bM+K9uAf0zf/78OqmD&#10;UO9btmxRHaCkHHWCKYqiKIqiKIqiKIqiKGmPOsEURVEURVEURVEURVGUtEedYMqPCix/xVJYnAeU&#10;bBkwPsdnCOm2TQ75qSxv8eWCv+m4TBhbPZC/qpZ/I+8I6UR83SZr0/jcLJt03A6D+jbzltiu48sm&#10;2ee1GdS1mbdk+YrPe7r1dVfKG97DZwh1cTuIUrU9SOd7A5h9IvKY2DfE9xvpeG9Ux9bhM5RBumH2&#10;e8nqHaRzvxh/TyfLWzrn3bzfK2vzV2oXtZn4/ixZ3sz+AAHfVZTriTrBlB8VOAC1YcOG1KVLF6pf&#10;v36FA0HRAfbv35+aNm1K7dq1k8PyqxJKtY2hQ4fKIahmQKdvgnMh2rZtK48Mbty4MW3atMn4JD04&#10;efIkvfrqq/JYaNR7snPQcFD+E088Qa+99prxTnqwZMkSadMdO3akN99887LHMs+aNUsOC//uu+9o&#10;ypQpxrvpAc68e+aZZ6hbt2701ltvkcViMT6JsWHDBmrWrJk8svqpp56S/iFdQN4++eQT+slPfkJZ&#10;WVnGuzEgBocMGULvvfcetW/fXu79dBr0eTweyTse/4+zjhLp168fffnll9If4AER2dnZxidKXeDw&#10;4cPSF+Ix9bAHiQ+KGDNmjNjBzz77jD744AMqLCw0Pqn9wPbhUOjOnTtTgwYNaMWKFcYnMdAvfPHF&#10;F9SnTx964403yOv1Gp/Ufs6dO0cvvvhieb37fD7jk0vg4QDPPfccPfzww8Y76QH03scff0yffvqp&#10;9PvDhw+/zCnQo0cP+vzzz0ULJOs3azNbt26lRo0a0VdffSX3Ph6EYQLbh3sdAQflQxOkEyNHjhQb&#10;j/pPBIfEwwZCH0InLlu2zPgkPdi5c6dogf/xP/4HWa1W491LdO3alXr37i3lg3FRXXxQgJI61Amm&#10;/GiAwb/jjjvKB7qtWrWiiRMnymsA58Dzzz9v/EdiMNPlqTnI+wsvvFA+0wGBd/r0aXmdCN6HQUgX&#10;kHeIfRyGDoYNG0bdu3eX1yYY5Lz++uvy5Lx0coIh7w888ADZbDb5/8knn6wgbnNycujee++VOj9z&#10;5kxaPSUKeYdTd8CAAfL/5s2bqXXr1vLaBM6x7du3lzvAMfhNN5I5weDcx2DQ5N1335W2kG5gsqOq&#10;wRzaSIsWLcr7BiX9QZ0/9NBD8lAUgEExHD/xvPLKK8YrkoGh3W43/qv9mM5xgAEwJgWTgXLCZOD0&#10;6dONd2o3yA8GuRMmTJD/MfkDh1A8cBThCaFwkqebEwyOfvTzJi+99FKFSV44iaCBTp06JXohnVbF&#10;oO7vvvvu8gdgoRxmzpwprwEcYpgAxRgAZRJfTukCnLvJnGB4KiomAAHq/cEHH5TySjcqc4KZIM/Q&#10;ynX1ARlKalAnmPKjAQbuf/7P/0lut1v+nzx5sqyCMMFscPwMEGZDTedBbcfv98tKKNO4YdZnx44d&#10;8joROA1mz55t/Ff7gbD985//XO70w+DHNPom48ePlxkwCIJ0coKhTd9yyy0UCATkf4j7UaNGyWuA&#10;FXI33nijzIDCOYgBX7qAtv7+++/Tvn375H/U/1/+8hd5bYKVAVgp9sgjj4gDPB0dQcmcYJj5xmoA&#10;E8x+oy2kG1dyguH+wGAXKwaVugEGg//xH/9R7tjCE9ISB73xjiHYQ6yUThew2hd5Blj1EO8Mjwfl&#10;9PTTT6eNBoJzA/kxnwaIp8RCF8Qzb948cY7AIZRuTrDjx4/LihcT9P/xTjDYgD/84Q+iDzBZBK2Q&#10;LsDZ++///u/lqxrHjh0rK4BM4PCDU/T++++nv/3tbzJ5lm5U5gTDKjGzrqETb7755stWxqYDV3KC&#10;oT+AAzBxp4SiXAvqBFN+NMAI/K//9b/KnWBYBdahQwd5DRKdYNgu4HQ6jf9qN9gCEe8Eg/MPj4OP&#10;B0IAZQJxBNGQLmDAf+edd8oMJ1i7dq04PkwwEHj00UdlYIAtUnCUnD171vi0doMZzngnGLb9xa92&#10;Qpn88pe/LF8CXtlW0doI2jq2eZorP5FXbI+LB46/ESNG0Pnz52Vl6KRJk4xP0ofKnGDxA39sg6ls&#10;ZWhtpionGNr5Rx99JANfpe6AVb9wgpkDIqwCTHT+xzvBsDVs//79xn+1n2nTppW3efT7WBGUCOwF&#10;VoulyyowgHORYPePHj0q/2ObFFYHmaAs4ASZMWOGOIRuvfXWcodZOoBJDmwDNcF233gnmLlFFDoQ&#10;DuJ//ud/TpttwHBswAlm2kE4+uJ3A+Bz5B3HgKDOsQ0Y44V0ojIn2OjRo6WPA6YTLH6raLpQlRPs&#10;woULskUWOlBRrifqBFN+NGBQDNED8QOwSmTq1KnyGsAQPvvss8Z/MSGcLsYAeY/fDonZLmx/iweD&#10;gcSzwtIB5P2dd94pX/6OrS84C8gEQhAzv9u2bZMZMWyVycjIMD6t3SDvmNE2jT9WPK1bt05eA5yd&#10;BCeZKXZxNkS6OECRd4g7OP7Axo0bLxOBELtYDQaw2gPnoaQblW2HjN/6jfsjNzfX+C99qMoJ9vbb&#10;b9PChQvL+0SlboB+4bHHHitvF5jsgiM8HpyZZYJJoXRaKYiBvrktHH09jn1IBFsCoQfS6YBw1Dsc&#10;e+YkEBx8qHsT5NXUAZgcuf3229NmFRzAKmf08yZYARjvBMNKeKyCR3+IszP/9//+32lzTiTq/r77&#10;7qMDBw7I/+j758yZI68BzoaDE8wEK+OhjdKJypxga9askUlggHrHa5RXulGZEwwT3jfccMNl4yFF&#10;uR6oE0z5UXHkyBE5HwrOHsz+QgTiTBDM/sH4Y4YIBhIrSDAzlk4iEGdhQNxC1GOrJwQO8okl4lu2&#10;bJFVci1bthRhaJ6bkS5gpgcOD5xxAiEYDAZlSXzi2WCrVq1Ku4PxsfINAx3ULeobYujDDz8sPwsL&#10;TkF8jvNR4meK0wEIWayAxIof3NcYzMIJiD4ALF++XGbEsSIUTmIsiU8X4NxDP/cv//Ivct/jLCDU&#10;L+5tiFz8RTngTCz0geky4AG4v3Gv33PPPbLSZfDgwVIe6AMAHnrypz/9Sfo6BAx8lboDVoVi0Iuz&#10;L2EPcRYiHOamMwwOEnyOPhN9g7lSNh3AvYH+Hgf+Y9IDxwOgXzSdANgmhlVQ5r2RTg/JwQonnHuF&#10;ekcZYOULnCHmGWkm6A/SbTsk+nfoPmgA9PtY9Qw7YDrG8DnsJBwlsBeLFi2S99MFHIsADQDtgx0f&#10;0P64tzERgolfHBGC1eDQQbCJ6QS2eiJvcOwinzgfDmWA3S/Qg1gQgL4ObcE8KzFdgCMbOghOMOQP&#10;D4qCk9ucHMXEMM6ARF8HfZSOk4HKPw51gimKoiiKoiiKoiiKoihpjzrBFEVRFEVRFEVRFEVRlLRH&#10;nWCKoiiKoiiKoiiKoihK2qNOMEVRFEVRFEVRFEVRFCXtUSeYoiiKoiiKoiiKoiiKkvaoE0xRFEVR&#10;lLQAj1J/7rnn6N///d/p8OHDxruXs3//fnkypxn+7//9v8YniqIoiqLUVqxWK7388sti1/fu3Wu8&#10;ezl4EvF//dd/leuA//N//o/xiVIXUCeYoijKFejdu3f5I+nNgEeYL168WB7ffT3YsGED+f1+47+q&#10;waPkv//+e+rWrRtNnDjReDe14NH9//RP/0Q+n894R1F+fHi9XtqzZw/98Y9/pEOHDsl7ZWVlcq92&#10;796dZs+eLfcs3guHwxLWrVsnj+NXFEWpikQdgIC+Zfz48cY3ro2CggKx7dXVFbt37xZ9grBkyRLj&#10;3dTidDrpo48+Mv5TlB8f0Kk7d+6kRx99VO4RcPHiRVq+fDn16NGDpkyZIvca3otEIqIDoBc++OAD&#10;+a5SN1AnmKIoyhXIzc2l7Oxs6tevn4hdvA4EAmJoYUSj0Sjl5ORQVlYWZWZmygAb33G73eViFu9h&#10;gO5yuSgUCsl78SC+0tJS+T6uw2/ib1FRkfGNGDDYDz/8MM2fP58sFos440xgyBE/fgfpAvhdpCsj&#10;I4Py8/PlPaQX3/N4PFRSUiLvIb15eXnyvXhHF+LEew6Ho9wJhjTiWsRhxqkoPybuuuuucifY5MmT&#10;qXHjxnTu3Dn67LPPaNmyZfI++OGHH6hhw4a0b98+4x1FUZTkwE4iPP/88+WvYc9hYwHsI+wobKNp&#10;K017bgKbjvfi7a8J7DY+w1/YXsSF7yF+2PJ4jhw5QrfccgsdOHCAjh49Ko4wgD4Nvw27jYk1/A+g&#10;HZCueF2B+OHUirf50A/4H99FGgDSA42D986fPy9OMMSLvCfGqSg/Fl544YVyJxic1a+//jqdPn2a&#10;evbsKY4wE7Tl9957j1atWmW8o9QF1AmmKIpSTUaPHk1z5841/iN6//33RVjCIfWHP/yBhgwZIob0&#10;008/pYEDB1KLFi1owoQJIiDhQMP748aNo0aNGl0mfrGqC0u4sYULS7K/++476tq1K3Xq1Mn4Rgw4&#10;yx555BERqvFAyMLgjxgxQgb6cNbBsH/yyScSxowZQwsWLBDRitmxXr16Ufv27Wnw4MFy/dNPP01v&#10;vfWWpBfbyeDMg4B/6aWXJC/t2rUrd4J9/fXXMpuGOOPLQ1F+LMQ7wdCuX331VfmLdl6/fn15H8Ax&#10;9vvf/15WOiqKolQHDKZNLly4QA8++KC8btKkiXw2atQoeuCBB2T1KWw+7CgcYbD7+M6AAQPEBkMv&#10;xDu34JS68cYbZaJq6tSpYuthZ7G1K9HWwpmP/qywsNB4J8b27dvpww8/LL8OK2OhQd588035Xdh8&#10;bBHDxNaLL75IY8eOlf7RdBb87ne/Ez0CO3///feLxjl58qR8d9iwYZI/OMHwPiYQkFdon4MHD8r1&#10;ivJjId4JhlVer7zyiugAvI/XJthdgW2R8c5qJf1RJ5iiKEo1qcoJ9vjjj4vTCYITwhRA3OI7mI3F&#10;6i1sedy4cSO1atWqwmoUEO8E++///m9Zqo3Z39tuu834RgyIWcxgIT4Yc6QJv9OnTx/Z0oX4seXr&#10;hhtuKD/vAGk02bRpU7kTAKu4zHQjzbNmzZL3IdwhwBctWiSCHb+J2TPTCda8eXMpB4hofKYoPzbi&#10;nWBo7ydOnJDVCgjmqge0ewz0EBRFUapLVU4w2F8AOwm7DDCRBPu6Zs0amYSCFli/fr2cWXT27Fn5&#10;Dkh0gpmru1avXk0NGjSQ1yaYpMLE2mOPPSYTbogP9viee+6RYxKgBb755hv6+OOPZRUMJq7iadOm&#10;TflKcqTrqaeekj7xvvvuk3Tg9U033SQ64vPPPxdtAzCZBicYJtTgWMP5iuo8UH6MxDvBoLuPHz9e&#10;rgPi2+zIkSMvm3BW0h91gimKolSTqpxgzZo1k/cwGxp/rgBEMVZtYUYXohQBAhhbCOKJd4JBeAIM&#10;1iGIkwEnGbZiYDUXRGnbtm1lZtmMH4IYs72JTjSciYAVZgAzyHCmwYkGJxiuA1i1hhlfzCR/9dVX&#10;8h5+y3SCQTxgxRhmhrGsXFF+LGBLDhy2WJmJ+wJiFwPCZ599Vt7ftm2b3BsAgzy8r1t6FUWpCVU5&#10;wcwtVXBQmWd2YoU2VkxhAgurwkwtgL4ofhVqohMM1wCcb4TrEoHTC/0XVrT+7Gc/kxVbWEk+Y8aM&#10;ci2ACQAM8mHP43nttdfEuQawnfL222+XPvGJJ54o7xPvvvtu2XYJBwKcYQCOBDjBzMkxTCLccccd&#10;4khTlB8DcBCjbUJ3w/mMrcHQA7hPjx07Jg7d+K2P9erVS3pMiZLeqBNMURSlmlTlBMNrACdY69at&#10;5TWAKIagxWAbIhHbGSFKzbM2TOKdYL/97W/lvWROMAzyIYixXRFndMD5hVVlSAMMOZxr+AwOMKxA&#10;Q1zYHoG4sOQbIhmCFeeJQQiYq8LgBINoBv379xcnGIQxBDEcCci36QTDGST47R07dsjWCUX5sYDV&#10;k7gnzDBt2jQZrGElBGZ6sTIDA0aA9/9eD5ZQFCV9qMoJZjqWMEFlrrSCEwoOLTy99q9//av8hS2F&#10;bY4/SyvRCQbNAXbt2nWZEwx6AWcZws6jT/v5z38u8WLlF65D/PgO0gd7j2MYzPO7MDGHvg9HJeA3&#10;4cjCai/w5JNPlusTrCqDEwyTXtjyaPavcILB0QDHGK7HSrcvv/xSrlGUfzSmNjYD2jrs/YoVK6Sd&#10;Y8IYOhzg/UQHsVI3UCeYoihKNUl0gmG7g+kEw2sAJxjO4zBp2rSp/IVQxWG6eAwzHEuJs07Ygmg6&#10;wW6++WZ5DyLWXBVmghVgHTt2pJ/+9KeybTJ+i8P06dPpJz/5iWyFHDp0qLyHQ3WxNQzbLkxDv3Tp&#10;UrkeT9AzHQLPPPPMZU4wgPNM/u3f/k22TvzzP/+zpAm//x//8R906623yqywoiiKotQVMOFkAifT&#10;Qw89JK9h700nGM7mTHSCAWwfxIH2sKHQDYlOMNj8ZE4wnO8VDxxeWI0N+4yVr2vXrpX34ZzCavR/&#10;/dd/pTvvvJO2bt0q72NC4D//8z9lYgyTZABPt8TkFpx3JtgWaTrB7r33XnGC4X/kGfoCK2vgaMN7&#10;OD8Uvw/9oFsiFUWpTagTTFEURVEURVEURVEURUl71AmmKIqiKIqiKIqiKIqipD3qBFMURVEURVEU&#10;RVEURVHSHnWCKYqiKIqiKIqiKIqiKGmPOsEURVEURVEURVEURVGUtEedYIqiKIqiKIqiKIqiKEra&#10;o04wRVEURVEURVEURVEUJe1RJ5iiKIqiKIqiKIqiKIqS9qgTTFEURVEURVEURVEURUl71AmmKIqi&#10;KIqiKIqiKIqipD3qBFMURVEURVEURVEURVHSHnWCKYqiKIqiKIqiKIqiKGmPOsEURVEURVEURVEU&#10;RVGUtEedYIqiKIqiKIqiKIqiKErao04wRVEURVEURVEURVEUJe1RJ5iiKIqiKIqiKIqiKIqS9qgT&#10;TFEURVEURVEURVEURUl71AmmKIqiKIqiKIqiKIqipD3qBFMURVEURVEURVEURVHSHnWCKYqiKIqi&#10;KIqiKIqiKGmPOsEURVEURVEURVEURVGUtEedYIqiKIqiKIqiKIqiKErao04wRVEURVEURVEURVEU&#10;Je1RJ5iiKIqiKIqiKIqiKIqS9qgTTFEURVEURVEURVEURUl71AmmKIqiKIqiKIqiKIqipD3qBFMU&#10;RVEURVEURVEURVHSHnWCKYqiKIqiKIqiKIqiKGmPOsEURVEURVEURVEURVGUtEedYIqiKIqiKIqi&#10;KIqiKErao04wRVEURVEURVEURVEUJe1RJ5iiKIqiKIqiKIqiKIqS9qgTTFEURVEURVEURVEURUl7&#10;1AmmKIqiKIqiKIqiKIqipD3qBFMURVEURVEURVEURVHSHnWCKYqiKIqiKIqiKIqiKGmPOsEURVEU&#10;RVEURVEURVGUtEedYIqiKIqiKIqiKIqiKErao04wRVEURVEURVEURVEUJe1RJ5iiKIqiKIqiKIqi&#10;KIqS9qgTTFEURVEURVEURVEURUlziP4/kEPiVB9aiBgAAAAASUVORK5CYIJQSwMEFAAGAAgAAAAh&#10;AGXLtT3dAAAABgEAAA8AAABkcnMvZG93bnJldi54bWxMj0FLw0AQhe+C/2GZgje7icXQptmUUtRT&#10;EWwF8TZNpklodjZkt0n67x1Penzzhve+l20m26qBet84NhDPI1DEhSsbrgx8Hl8fl6B8QC6xdUwG&#10;buRhk9/fZZiWbuQPGg6hUhLCPkUDdQhdqrUvarLo564jFu/seotBZF/pssdRwm2rn6Io0RYbloYa&#10;O9rVVFwOV2vgbcRxu4hfhv3lvLt9H5/fv/YxGfMwm7ZrUIGm8PcMv/iCDrkwndyVS69aAzIkyDUG&#10;JWayjESfDCxWqwR0nu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0lluXAwAAQAgAAA4AAAAAAAAAAAAAAAAAOgIAAGRycy9lMm9Eb2MueG1sUEsBAi0A&#10;CgAAAAAAAAAhAEFC8024NwEAuDcBABQAAAAAAAAAAAAAAAAA/QUAAGRycy9tZWRpYS9pbWFnZTEu&#10;cG5nUEsBAi0AFAAGAAgAAAAhAGXLtT3dAAAABgEAAA8AAAAAAAAAAAAAAAAA5z0BAGRycy9kb3du&#10;cmV2LnhtbFBLAQItABQABgAIAAAAIQCqJg6+vAAAACEBAAAZAAAAAAAAAAAAAAAAAPE+AQBkcnMv&#10;X3JlbHMvZTJvRG9jLnhtbC5yZWxzUEsFBgAAAAAGAAYAfAEAAOQ/AQAAAA==&#10;">
                <v:shape id="Picture 238" o:spid="_x0000_s1216" type="#_x0000_t75" style="position:absolute;left:-9392;width:42308;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5URwQAAANwAAAAPAAAAZHJzL2Rvd25yZXYueG1sRE/Pa8Iw&#10;FL4P9j+EJ+wimraDIZ1RZExoj2vF86N5a7s1L10Stf3vl4Pg8eP7vd1PZhBXcr63rCBdJyCIG6t7&#10;bhWc6uNqA8IHZI2DZVIwk4f97vlpi7m2N/6iaxVaEUPY56igC2HMpfRNRwb92o7Ekfu2zmCI0LVS&#10;O7zFcDPILEnepMGeY0OHI3101PxWF6NgqmS9WRbLv8H9zGdTl8VnWhZKvSymwzuIQFN4iO/uQivI&#10;XuPaeCYeAbn7BwAA//8DAFBLAQItABQABgAIAAAAIQDb4fbL7gAAAIUBAAATAAAAAAAAAAAAAAAA&#10;AAAAAABbQ29udGVudF9UeXBlc10ueG1sUEsBAi0AFAAGAAgAAAAhAFr0LFu/AAAAFQEAAAsAAAAA&#10;AAAAAAAAAAAAHwEAAF9yZWxzLy5yZWxzUEsBAi0AFAAGAAgAAAAhAHmflRHBAAAA3AAAAA8AAAAA&#10;AAAAAAAAAAAABwIAAGRycy9kb3ducmV2LnhtbFBLBQYAAAAAAwADALcAAAD1AgAAAAA=&#10;">
                  <v:imagedata r:id="rId153" o:title="" cropleft="4782f" cropright="4782f"/>
                </v:shape>
                <v:shape id="Text Box 239" o:spid="_x0000_s1217"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3ADE6738" w14:textId="6FF471CE" w:rsidR="00EA1699" w:rsidRPr="00C473EC" w:rsidRDefault="00EA1699" w:rsidP="00065EA5">
                        <w:pPr>
                          <w:pStyle w:val="Caption"/>
                          <w:jc w:val="left"/>
                        </w:pPr>
                        <w:r>
                          <w:t>Figure 9</w:t>
                        </w:r>
                        <w:r w:rsidRPr="00FE29C0">
                          <w:t>-</w:t>
                        </w:r>
                        <w:r>
                          <w:rPr>
                            <w:rFonts w:hint="cs"/>
                            <w:rtl/>
                          </w:rPr>
                          <w:t>43</w:t>
                        </w:r>
                      </w:p>
                      <w:p w14:paraId="012AA8AA" w14:textId="77777777" w:rsidR="00EA1699" w:rsidRDefault="00EA1699" w:rsidP="00065EA5">
                        <w:pPr>
                          <w:rPr>
                            <w:lang w:bidi="ar-SA"/>
                          </w:rPr>
                        </w:pPr>
                      </w:p>
                    </w:txbxContent>
                  </v:textbox>
                </v:shape>
                <w10:wrap anchorx="margin"/>
              </v:group>
            </w:pict>
          </mc:Fallback>
        </mc:AlternateContent>
      </w:r>
    </w:p>
    <w:p w14:paraId="76904B77" w14:textId="78E169C8" w:rsidR="004B7D0E" w:rsidRDefault="004B7D0E" w:rsidP="00490C43">
      <w:pPr>
        <w:spacing w:after="0" w:line="240" w:lineRule="auto"/>
        <w:rPr>
          <w:rtl/>
        </w:rPr>
      </w:pPr>
    </w:p>
    <w:p w14:paraId="36037A7B" w14:textId="631292C9" w:rsidR="0034637F" w:rsidRDefault="0034637F" w:rsidP="00490C43">
      <w:pPr>
        <w:spacing w:after="0" w:line="240" w:lineRule="auto"/>
        <w:rPr>
          <w:rtl/>
        </w:rPr>
      </w:pPr>
    </w:p>
    <w:p w14:paraId="1A8200A9" w14:textId="22B27A0F" w:rsidR="0034637F" w:rsidRDefault="0034637F" w:rsidP="00490C43">
      <w:pPr>
        <w:spacing w:after="0" w:line="240" w:lineRule="auto"/>
        <w:rPr>
          <w:rtl/>
        </w:rPr>
      </w:pPr>
    </w:p>
    <w:p w14:paraId="6BA314C1" w14:textId="79A295D9" w:rsidR="0034637F" w:rsidRDefault="0034637F" w:rsidP="00490C43">
      <w:pPr>
        <w:spacing w:after="0" w:line="240" w:lineRule="auto"/>
        <w:rPr>
          <w:rtl/>
        </w:rPr>
      </w:pPr>
    </w:p>
    <w:p w14:paraId="02873AAA" w14:textId="20659883" w:rsidR="0034637F" w:rsidRDefault="0034637F" w:rsidP="00490C43">
      <w:pPr>
        <w:spacing w:after="0" w:line="240" w:lineRule="auto"/>
        <w:rPr>
          <w:rtl/>
        </w:rPr>
      </w:pPr>
    </w:p>
    <w:p w14:paraId="38FFE539" w14:textId="6D524525" w:rsidR="0034637F" w:rsidRDefault="0034637F" w:rsidP="00490C43">
      <w:pPr>
        <w:spacing w:after="0" w:line="240" w:lineRule="auto"/>
        <w:rPr>
          <w:rtl/>
        </w:rPr>
      </w:pPr>
    </w:p>
    <w:p w14:paraId="27AC62AB" w14:textId="61B966B1" w:rsidR="0034637F" w:rsidRDefault="0034637F" w:rsidP="00490C43">
      <w:pPr>
        <w:spacing w:after="0" w:line="240" w:lineRule="auto"/>
        <w:rPr>
          <w:rtl/>
        </w:rPr>
      </w:pPr>
    </w:p>
    <w:p w14:paraId="36A0D85E" w14:textId="78345EF2" w:rsidR="0034637F" w:rsidRDefault="0034637F" w:rsidP="00490C43">
      <w:pPr>
        <w:spacing w:after="0" w:line="240" w:lineRule="auto"/>
        <w:rPr>
          <w:rtl/>
        </w:rPr>
      </w:pPr>
    </w:p>
    <w:p w14:paraId="3EC42BC1" w14:textId="5DD62903" w:rsidR="0034637F" w:rsidRDefault="0034637F" w:rsidP="00490C43">
      <w:pPr>
        <w:spacing w:after="0" w:line="240" w:lineRule="auto"/>
        <w:rPr>
          <w:rtl/>
        </w:rPr>
      </w:pPr>
    </w:p>
    <w:p w14:paraId="5F04636E" w14:textId="0260B8E8" w:rsidR="0034637F" w:rsidRDefault="0034637F" w:rsidP="00490C43">
      <w:pPr>
        <w:spacing w:after="0" w:line="240" w:lineRule="auto"/>
        <w:rPr>
          <w:rtl/>
        </w:rPr>
      </w:pPr>
    </w:p>
    <w:p w14:paraId="05BA91F9" w14:textId="70159059" w:rsidR="0034637F" w:rsidRDefault="0034637F" w:rsidP="00490C43">
      <w:pPr>
        <w:spacing w:after="0" w:line="240" w:lineRule="auto"/>
        <w:rPr>
          <w:rtl/>
        </w:rPr>
      </w:pPr>
    </w:p>
    <w:p w14:paraId="6A9A3ABE" w14:textId="4B436EC6" w:rsidR="004B7D0E" w:rsidRDefault="004B7D0E" w:rsidP="00490C43">
      <w:pPr>
        <w:spacing w:after="0" w:line="240" w:lineRule="auto"/>
        <w:rPr>
          <w:rtl/>
        </w:rPr>
      </w:pPr>
    </w:p>
    <w:p w14:paraId="7C644E95" w14:textId="53A2585F" w:rsidR="004B7D0E" w:rsidRDefault="00602298" w:rsidP="00490C43">
      <w:pPr>
        <w:spacing w:after="0" w:line="240" w:lineRule="auto"/>
      </w:pPr>
      <w:r w:rsidRPr="00065EA5">
        <w:rPr>
          <w:rFonts w:cs="Calibri Light"/>
          <w:noProof/>
          <w:rtl/>
        </w:rPr>
        <mc:AlternateContent>
          <mc:Choice Requires="wpg">
            <w:drawing>
              <wp:anchor distT="0" distB="0" distL="114300" distR="114300" simplePos="0" relativeHeight="251694592" behindDoc="0" locked="0" layoutInCell="1" allowOverlap="1" wp14:anchorId="56E098A5" wp14:editId="26183ADB">
                <wp:simplePos x="0" y="0"/>
                <wp:positionH relativeFrom="margin">
                  <wp:align>center</wp:align>
                </wp:positionH>
                <wp:positionV relativeFrom="paragraph">
                  <wp:posOffset>52070</wp:posOffset>
                </wp:positionV>
                <wp:extent cx="4260850" cy="2530475"/>
                <wp:effectExtent l="0" t="0" r="6350" b="3175"/>
                <wp:wrapNone/>
                <wp:docPr id="240" name="Group 240"/>
                <wp:cNvGraphicFramePr/>
                <a:graphic xmlns:a="http://schemas.openxmlformats.org/drawingml/2006/main">
                  <a:graphicData uri="http://schemas.microsoft.com/office/word/2010/wordprocessingGroup">
                    <wpg:wgp>
                      <wpg:cNvGrpSpPr/>
                      <wpg:grpSpPr>
                        <a:xfrm>
                          <a:off x="0" y="0"/>
                          <a:ext cx="4260850" cy="2530475"/>
                          <a:chOff x="-915352" y="-1"/>
                          <a:chExt cx="4175291" cy="2530549"/>
                        </a:xfrm>
                      </wpg:grpSpPr>
                      <pic:pic xmlns:pic="http://schemas.openxmlformats.org/drawingml/2006/picture">
                        <pic:nvPicPr>
                          <pic:cNvPr id="241" name="Picture 241"/>
                          <pic:cNvPicPr>
                            <a:picLocks noChangeAspect="1"/>
                          </pic:cNvPicPr>
                        </pic:nvPicPr>
                        <pic:blipFill>
                          <a:blip r:embed="rId154" cstate="print">
                            <a:extLst>
                              <a:ext uri="{28A0092B-C50C-407E-A947-70E740481C1C}">
                                <a14:useLocalDpi xmlns:a14="http://schemas.microsoft.com/office/drawing/2010/main" val="0"/>
                              </a:ext>
                            </a:extLst>
                          </a:blip>
                          <a:srcRect l="7861" r="7861"/>
                          <a:stretch/>
                        </pic:blipFill>
                        <pic:spPr bwMode="auto">
                          <a:xfrm>
                            <a:off x="-915352" y="-1"/>
                            <a:ext cx="4175291" cy="2530549"/>
                          </a:xfrm>
                          <a:prstGeom prst="rect">
                            <a:avLst/>
                          </a:prstGeom>
                          <a:noFill/>
                          <a:ln>
                            <a:noFill/>
                          </a:ln>
                          <a:extLst>
                            <a:ext uri="{53640926-AAD7-44D8-BBD7-CCE9431645EC}">
                              <a14:shadowObscured xmlns:a14="http://schemas.microsoft.com/office/drawing/2010/main"/>
                            </a:ext>
                          </a:extLst>
                        </pic:spPr>
                      </pic:pic>
                      <wps:wsp>
                        <wps:cNvPr id="242" name="Text Box 242"/>
                        <wps:cNvSpPr txBox="1"/>
                        <wps:spPr>
                          <a:xfrm>
                            <a:off x="1424563" y="566334"/>
                            <a:ext cx="919429" cy="340612"/>
                          </a:xfrm>
                          <a:prstGeom prst="rect">
                            <a:avLst/>
                          </a:prstGeom>
                          <a:noFill/>
                          <a:ln w="6350">
                            <a:noFill/>
                          </a:ln>
                        </wps:spPr>
                        <wps:txbx>
                          <w:txbxContent>
                            <w:p w14:paraId="01C96AF6" w14:textId="28A34247" w:rsidR="00EA1699" w:rsidRPr="00C473EC" w:rsidRDefault="00EA1699" w:rsidP="00065EA5">
                              <w:pPr>
                                <w:pStyle w:val="Caption"/>
                                <w:jc w:val="left"/>
                              </w:pPr>
                              <w:r>
                                <w:t>Figure 9</w:t>
                              </w:r>
                              <w:r w:rsidRPr="00FE29C0">
                                <w:t>-</w:t>
                              </w:r>
                              <w:r>
                                <w:rPr>
                                  <w:rFonts w:hint="cs"/>
                                  <w:rtl/>
                                </w:rPr>
                                <w:t>44</w:t>
                              </w:r>
                            </w:p>
                            <w:p w14:paraId="27190C8D"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098A5" id="Group 240" o:spid="_x0000_s1218" style="position:absolute;left:0;text-align:left;margin-left:0;margin-top:4.1pt;width:335.5pt;height:199.25pt;z-index:251694592;mso-position-horizontal:center;mso-position-horizontal-relative:margin;mso-width-relative:margin;mso-height-relative:margin" coordorigin="-9153" coordsize="41752,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VLdjwMAAEAIAAAOAAAAZHJzL2Uyb0RvYy54bWykVW1P4zgQ/n7S/Qcr&#10;3yFNmhRaUVYcHGglbrc6OO1n13UaaxPbZ7u07K+/Z5yklIK0L/eBMuOZzMszz9gXH3Ztw56k88ro&#10;eZKdjhImtTArpdfz5J/H25PzhPnA9Yo3Rst58ix98uHy998utnYmc1ObZiUdQxDtZ1s7T+oQ7CxN&#10;vahly/2psVLDWBnX8gDVrdOV41tEb5s0H40m6da4lXVGSO9xetMZk8sYv6qkCJ+rysvAmnmC2kL8&#10;dfF3Sb/p5QWfrR23tRJ9GfwXqmi50ki6D3XDA2cbp96EapVwxpsqnArTpqaqlJCxB3STjY66uXNm&#10;Y2Mv69l2bfcwAdojnH45rPj0tHBMreZJXgAfzVsMKeZldAB4tnY9g9edsw924fqDdadRx7vKtfQf&#10;vbBdBPZ5D6zcBSZwWOST0XmJ+AK2vByPirOyg17UmA99dzLNynGZJwweJ9lg/HMIkJ2V+TR7CVAW&#10;U/JJh/wplbmvyioxw18PGKQ3gH2fWPgqbJxM+iDtD8Voufu6sSeYreVBLVWjwnPkKaZIRemnhRIL&#10;1ymH2KO1DnvYKS3QjyDQR+TXfcWpq3sjvnqmzXXN9VpeeQuSY/UiHK/dU1JfpVw2yt6qpqGBkdw3&#10;h4U4ItQ7+HRkvTFi00oduu1zskGfRvtaWZ8wN5PtUoJM7uOKhoXND+CTdUqHbqTeib9RL63j2fkE&#10;PkgdhbiIPjgZRE2DpdJfqiXNg35suf3LrBCSb4KJC3dEv/dotGfh90gEeJ0Pd9K0jAS0gVJjFv50&#10;70PHt8GFINSGwIylN/rVAYhJJ7ENKrwX0QdtFO46P2AP7Q36P7XODzW3ElVS2ENKYZc6Sj0SAH+Y&#10;HTiV0xR6R1pnFnYw9Oyh867WYav2W50VeVFOxnE7y8lkPC66cQ7QTrNpkU+79RwXo0kWE+238/8B&#10;y7bzZDLG9fEuwi9VkxR2y128zqb7Vpdm9YxOncFAcQV5K24VpnvPfVhwh9seh3jBwmf8VI1BMtNL&#10;CauN+/beOfljarAmbIvXY574fzecbovmo8Y8p1lB12mISlGe5VDcoWV5aNGb9tpgI7AOqC6K5B+a&#10;Qaycab/gobuirDBxLZB7noRBvA7QYMBDKeTVVZS7S+heP1hcXVkEj7j7uPvCne0JHjDAT2ZgEJ8d&#10;8bzz7WC/wsZVKi4BAd2hClqTAjZHKT5TkF69g4d69Hp5+C//AwAA//8DAFBLAwQKAAAAAAAAACEA&#10;fg5biPE5AQDxOQEAFAAAAGRycy9tZWRpYS9pbWFnZTEucG5niVBORw0KGgoAAAANSUhEUgAABMEA&#10;AAJhCAYAAABIGKfZAAAAAXNSR0IArs4c6QAAAARnQU1BAACxjwv8YQUAAAAJcEhZcwAAIdUAACHV&#10;AQSctJ0AAP+lSURBVHhe7N0FlBzXmfbx3W/3LPMGNrDhZJPNhtGxY2bHzMzMzMxsmZlkyyzLsmWh&#10;QbJlkWXJtiQLepiZeaT3e5/bXaPWaMaSnZTimvr/zqmjmZ7u20Vd962nbrX+wgAAAAAAAIARjhAM&#10;AAAAAAAAIx4hGAAAAAAAAEY8QjAAAAAAAACMeIRgAAAAAAAAGPEIwQAAAAAAADDiEYIBAAAAAABg&#10;xCMEAwAAAAAAwIhHCAYAAAAAAIARjxAMAAAAAAAAIx4hGAAAAAAAAEY8QjAAAAAAAACMeIRgAIAR&#10;5bTTTrOvfe1r9sMf/tB+9rOf2U033WT9/f323nvv2eabb249PT25Zw7t+uuvt/r6+txv62fVqlX2&#10;4osvhvf7v//7P6uoqMj9xcL7HX744bZkyZLcI0O77bbb7Nhjj8399skddthh9u677+Z++2xpa2uz&#10;vffe23784x/b5Zdfnnv0T+O+++6zyZMn536zsJ0vu+yy3G/xKS8vt2222SYsU/77fxrvvPNOWD9/&#10;jI6ODjvppJPCz9rXbrzxRuvr6wu/D3bXXXdZZWVl7jezW265JXxONqSZM2falltuab/4xS/Cenzr&#10;rbdyfzF78803beONNw6fp+OPP96am5vD4wsWLLDNNtssfI6jfV2fvRNPPNGKiorC74MVFxfbP/zD&#10;P1hVVVXukT+OtvVZZ52V+221FStWhPXf1dWVe8TsJz/5yRq/R95//3079dRTc799vHnz5tmRRx6Z&#10;+221mpoau+CCC6y9vT33CAAAWB+EYACAEUUh2NNPP22tra1WUlISwjCdVK9vCKbnlJaW5n5bPwrZ&#10;dt555/C+CnxWrlyZ+0v2JL2zszM85+P8sSHY+rzHn8urr74awkGFi93d3blH/zT233//EOJEtA7+&#10;1O8xFIWeCie0nw0XNq2vP0UIpv0sClxee+0122qrray3tzf8Ptiee+5pS5cuzf2WDWo3xDrL9/vf&#10;/94WLlwYAi59Pr/73e/m/mL229/+1pYvX26NjY12ySWX2A033BAe12d5xowZIUQ6+eSTw2PPPfec&#10;nXvuueHnoWyoEEyh3r/927+Fz39kuBBM++hQj2s/yj92yHAhWCaTsf/5n/8J62goG3p7AgCQFIRg&#10;AIARRSHYuHHjws862dRok0cffXSNEKyhoSGMMFFQsPXWW4fX6GRcIdZ//Md/hNfstNNOVlBQENqJ&#10;1NbW2tFHHx1eo+nss88OIYhGj33+85+33/zmNwMn5xG9n95X7y+aNwUA2223XRgBM3v27PC4QrBN&#10;NtnEDj744NC2QrX80TqRadOmhdf94Q9/sN122y2EAqIRMvpZwZ8CFc2/pn/5l3+xRx55JJxga7TP&#10;DjvsYNtvv31oX6NnFJRcc801tu2224bH9t1339DeYAoi9ttvP9tll13CvwowRPOv9RXNz9SpU8Pj&#10;EY1Q0qgezYfeW2HBP//zP9v06dNzz8iGBRpZ9dFHH9lf/uVfhpBh1113DetDAYlUV1fbUUcdNbBu&#10;NKJM86BRfz/4wQ/Csuq5b7/9th1zzDHhNdqmhx56aFi2LbbYIowQUzhQVlZmf/EXfxFG4+y+++4h&#10;dJkwYUIIkvJp3dx+++1h3Wp7ad1o/Wo9a5TSN7/5zRAoDQ7BFMxE61h/1wgmBasaNRbRvCo0EYVg&#10;2ie0fHofLXsUxGpdaITRIYccEtbjlVdeaffee2/YxpqvaP1oRJC2jZZZ2+E///M/w/rW8/NpOf/r&#10;v/4r7JNaZ1rnCpG0L8tFF10URhVq9KLav/DCC+2JJ56wffbZJ7z/+PHjw/P0fgqotJyaFNREI7a0&#10;bdR2tPxDBVCa11mzZoUwSPuM3ks0ik37UkTr7pe//GX4+X//93/DiDGFYFonGnGpfUT7xnDyQzC9&#10;11VXXRWWXfuE1qk+06L1okBV617zHe2f2l/OPPPMMH/a77WehgrBtM/99V//ddh+J5xwQtjvv//9&#10;74d1tMcee4T5fP3118Nz9ZnRfiePPfaY/fd//3d4jdaxQi2N8NL+oN/1foNDMO2XOs784z/+Y1gO&#10;7cc61mn/uvbaa8P73XHHHTZx4kQ76KCDwvLo/XTs0T6uZdJ+rc+StpPeR+tGk7b/jjvuGJZDx6Jo&#10;/QAAMFIQggEARhQFWmPHjg0ndC+//LL9+7//e7h1KD8Eu/XWW0NgpZ/1PJ3g6uRRozD0s8IhnVQO&#10;DkWiE0S9Tie5P/rRj0IgoZNSnTRqlMjgkRz5IZj+9u1vfzuEBQpO9NjPf/7z8DyFYAqD9Hy1d8UV&#10;V4QT6Hx6vcKP0aNHh/nT8/SvaL4Vzmie9ZgmhTE60dV7Pfvss+HEOhq59PDDD9sZZ5wRAoRvfOMb&#10;1tTUFF6j9x+KHtfr9K9Gdml59XwFAmpbf8ufn4jm5/nnn7ef/vSnYV3r93WFYFqPau/JJ58MJ/lq&#10;8+KLL7YDDzxwjflQWwomolte9Xt+CKbw4Lzzzht4/q9//euwzqMQTPuJ/jZlypSw/vScfJofBRTR&#10;9tIthmpD22HMmDFhX4veN5/WuQJU/S1aJ+sKwf72b/827Kd6n6uvvjrsM6L1q2VUO5o/BW/333//&#10;wHxHAVEUgmleFCopmNT6Hrw/6u8KSRYvXjww74NDMO2Tei+FsNpfFZLq/V555ZUQEutv+nmvvfYK&#10;P+tvCm50W6L2L43qUuikxxW4DJ4HKSwstK9+9ashoNL+p99F+2x+6KMRYQrt5IMPPrAvfOELYR40&#10;QkqfjyhEHk5+CKZtr9FTGjWpeVPAp3Uh+l2T1rOWQUGiKEBXgKX1q79puwwVgimc+9d//dewr0Tr&#10;VfOqoFbtan0rYJPBIZiWLzrmaL/QttN61fspdB8cgqltrZfvfe97VldXF9avHlMYrM+M3k9tRcuj&#10;SZ8vrWeNxtRn73Of+1y4GKDnaRvp9QrzFQTqd71G+8Wdd96Ze1cAAEYGQjAAwIiiYEKjGzRSQie5&#10;Gm0i+SGYbjt86KGHwuMyatSocPKnk0k9Z7jbIRVAPfXUU7nfLIQVeh+dSGo0zOBRUKL3i0KwRYsW&#10;hdE0er7oJDQKxRSCadRS5MMPPwwjvvLpRFUjcTSCTYGQXhN9J1AUgkV0u55O+HXblCgYUrihE3hN&#10;Gkmj0VGaPwUfmn+tFwVDg+mkWCPndBJ/3HHHhVDmV7/6VQgCddKu5TvggANCGKWT8sHUpkZO6cRa&#10;1hWC6WfROttoo41CmKPRLAoSBht8O2R+CKYT/Zdeein8LBoFpBEwUQim9xO9n76bKlqXEYVMGg0T&#10;UXihAEbbTaMGFSIORSPvFJYeccQR9sADD4Rb5NYVginsi+hvClAUxmhbaSRWRKFXNEJQ34ul50kU&#10;gsknvR1ycAim9SSab82z5ke0Pf7pn/4pLL9GH2kZo/1Jo7e+853vhH1UbekzqH1M+6HCmMEUPikc&#10;VfilEFX7r5ZX4Vr+50DzqdF+Ee1zCrG0jBrltGzZsjByTSH24NBY8kMwbZdzzjkn9xcLI6W++MUv&#10;DoyMUvClfUfzrdBW9LtGgkUUfmp5Bxvqdkjdvql9V/T++pzI4BBMz4uCQoWJ+e3rmDI4BJOhbofU&#10;LcdaFtF2UIClz7WWQQGl9hWtjwcffDCMPBts0003DQFctE018jF/WwAAMBIQggEARpT82yHz5Ydg&#10;OoHXSbNOFDXp5FmBhX7Wc3TL21AUiOg2o+h1ei+dVK9vCKYTUIUtUSigUVga2aMTZQVa+d8LpfAu&#10;Go0yFAU5mh+FYZI/EkxhkU6so9vTRCe1Cqo0MiWa9GXeES3D3Llzwy1nCpLyKbzTrV5qT+0r2FAY&#10;o0BC9JhuTdOJtQKJwQaHYAoeonWl9fP1r399jRAsur1Nt73pVkWtH52QD7V+FYLdfPPNud/WDME0&#10;UkahRUShlUKHKASLll8BhQLCwSGY2lL4puUT3YqqeVfQ8XEhWETbQQHfPffcE95TI3WisEPhXH4I&#10;plAx+puCoK985SthubXdNDoqoudFwcf8+fND0CeDQ7BoNNFQFIJFAaAMDsGi9ak2Nf+aP9E+oxBM&#10;o4k0Mk9hWf7+NDik1Hz8/d//fQgTB9Moymi9ankU6KgNbXuFs9Hf9N6Dw2DNl0bb6bkapaZQR+tO&#10;yzVYfgim0E23nEZta71q39PnUaPXovBVIZvmTxSAaTRW9Bp9TvNDqohCMI0EU5AX0bqLQjDNqz6j&#10;MjgEi0aDim47zg+otJ8NF4Jp/1YgGYmCO2lpaQn7kD7TomNaFIIpyNcovmh/iyjI1PEsf5sO9x8O&#10;AACQVIRgAIARZX1CMIUZ+g4vhTl6rkaavPHGG+F5OjnVyDCNMIlGVUQUXOiWIn1/0DPPPBNOKhVW&#10;rW8IphNpjaZS6KaTewVvp5xySnieTq51W5Ruv1J4oNvuBo/K0vtoBJtuF9R3JWnESjRSIwrBdHKs&#10;edT/mqigQyNpFDLo9jwFcLpdSq/VKBi1o5No/W+Bmp85c+aE20R1Qp9PI48UZug2zChgiUIwjeKZ&#10;NGlSaFPByFAn7INDMC2zwjKFOAoZ1icEe+GFF8Lz1JZuhVM4IAptFAZqe+nEPz8E0+2wGkmmUWda&#10;rwoGFUatbwim2xP1vU66fVbBhYKX6667LmzHjwvBdNukRk8pgNC2VwimtrUOtJ21rhWu5YdgGmGm&#10;YFbbQCFQ9L81fpoQLLpVTn8f6nvlNKpPoxi1byjw+TQhmIJR7aMKVHSboj5L2jbadlpHWl/6Diwt&#10;oz5vg2kf0i2/Gs2m2/AUOkWhqj6DWofaDxWA6fbbfAqitS+KPr8Kd7XedIvuYPkhmEbjabSaRudp&#10;P/nd735njz/+eHiebhXWZ0afIY3K074iWs5vfetbYfk0KawbKgTTvqvPiI4Bek99Vj9NCKZ9TutC&#10;gZ2OM/rMDvWZUiD9pS99KaxbBVzaJ/NDMB139Foda7SO9R1vUQim6ctf/nII3LRNdWu05lPrUJ83&#10;jTbVvqPljUI0AABGCkIwAMCIcvfdd68V4ogCDwUuURCjE3R9IbRGX+XfmqeTPj2mwCO6lTCfwiON&#10;ONEIJJ00ik54zz///HDiOJiCNN1mpKBAdDKuEEi3i+kLxKORIwp5NKpFt3AqIFFwMvh2No3cUNCg&#10;28A0auPSSy8dCOoUyOg9dBulwgDNfzTpZFa0DnTLo16rfxUmKehQ4KDb07Rc+SOn8unEXetL4ZVO&#10;9DVaRSfOCtIUQmme9f1bCkgG0/cl6TbKaASclkvPVWij12tedBulTuYVekQhj4I73W4ajWhS2KZ5&#10;UICgME80KkuhjpZTAZ2WX6FVRGGl3kfzqOUVfdm3nh+N/FEQqDYUCA2mfUChmraXwpOIQlN9H9xQ&#10;FKZoPjWST7dqRuGOvvQ9Gr2nEC0a6acRVAqEdEuevsxe/0bUVv7+GX3vlijsikY/ad4VQkYUtimY&#10;1T4ymAIb7b9aB5onLZe+Z0x0y2AUuqlNbZtohJfWhbazwkZRgKJ1o3nW6Eqte20PvafCXo3eU5gz&#10;eMSRKIjUa7Rt9K9+j0SjCvU3hZf5t1Nq39D+nz/iSqGbnqv9bDCFT9rfoxFTmmcFx3osf19XiKpt&#10;o0BN4Wt+wKlAU8uj0FnbQttkKPrMql2NNtM217qL9l3Nd9Sm1nm0XTRKTvtePgVxej+tW/2cP9Ix&#10;nwJIvZ9er2OQ3i+f9m/Niz4vWgaN/ooCZq1vrWNtOx27omONjmHR+tF2yR8tCgDASEAIBgBATHTy&#10;rpNcjR7J/64gAAAAABseIRgAADHRaJDTTz99yNskAQAAAGxYhGAAAAAAAAAY8QjBAAAAAAAAMOIR&#10;ggEAAAAAAGDEIwQDAAAAAADAiEcIBgAAAAAAgBGPEAwAAAAAAAAjHiEYAAAAAAAARjxCMAAAAAAA&#10;AIx4hGAAAAAAAAAY8QjBAAAAAAAAMOIRggEAAAAAAGDEIwQDAAAAAADAiEcIBgAAAAAAgBGPEAwA&#10;AAAAAAAjHiEYAAAAAAAARjxCMAAAAAAAAIx4hGAAAAAAAAAY8QjBAAAAAAAAMOIRggEAAAAAAGDE&#10;IwQDAAAAAADAiEcIBgAAAAAAgBGPEAwAAAAAAAAjHiEYAAAAAAAARjxCMAAAAAAAAIx4hGAAAAAA&#10;AAAY8QjBAAAAAAAAMOIRggEAAAAAAGDEIwQDAAAAAADAiEcIBgAAAAAAgBGPEAwAAAAAAAAjHiEY&#10;AAAAAAAARjxCMAAAAAAAAIx4hGAAAAAAAAAY8QjBAAAAAAAAMOIRggEAAAAAAGDEIwQDAAAAAADA&#10;iEcIBgAAAAAAgBGPEAwAAAAAAAAjHiEYAHwCmUzG/vCHP9i//du/2S9/+UubMWNG7i9D+/3vf5/7&#10;aXjvvfeebb/99tbb25t75JPp7++3bbbZJvfbmrbYYgv7u7/7O/vHf/xH++53v2vnnnuudXd35/46&#10;vJaWFrv33ntzvwEAkB633Xabffvb37b/+q//sp122snKy8tzf9lw9L4ffvhh7rfVVCtsuummud/W&#10;n+qEd955J/fbapdddlmoEzR97Wtfs4MOOsiWL1+e++vHu//++62xsTH3GwAkAyEYAKynRYsW2c9/&#10;/nN7/vnnraioyKZPn24/+clP7K677so9YzUFU6tWrbLa2trcI8Pr6emxurq68PxPQ++12Wab5X5b&#10;k0K4Rx55JBTwmv+bbropFLkLFizIPWNoev4Pf/jD3G8AAKTDxRdfbAcffLB99NFHIQx65ZVX1qsv&#10;j3zaC1qDKbT64IMPcr+tpvZ/+9vf5n5bf6oT3n777dxvq1100UUh+KqoqLBly5bZM888Y7/61a9s&#10;woQJuWcMTzVQQUFB7jcASAZCMABYDwqodOX17rvvzj2SVVlZaf/zP/8T/v7UU0+FgvCYY46x733v&#10;e7Zy5Ur79a9/nXum2WuvvWY/+MEP7Kc//amNGzduYPTW/PnzbcsttwyF7dixY+1LX/qSnXfeefbN&#10;b37T9ttvvzAqS1599dUwD9/61rds9913D0GcrCsEe+mll3K/ZR144IF2+umnh59ffvnl8NpvfOMb&#10;tueee4YiWDRvf/VXfxWugmuS888/P8y7lu2cc86xtra28DgAACPF5ptvbrfccksYNT344lRTU5Md&#10;fvjh4WKSLoopIBONDH/uuefsRz/6UQjRpkyZEvp1PW/XXXcd6K8VGH3lK1+xe+65J/TxGlleXV1t&#10;xx9/fPj9wgsvtL6+vvBc9cMPPvhgCKRUZ+i9VFcMDsFmzZoV+nq91z777BPaE9UOqiH0fmeeeab9&#10;7ne/GzYEO/bYY3O/Zeni2X/+53+Gi3S6KLbLLruEkXF6X9UyopHlf/3Xf22f+9znQl2i+Xr22Wdt&#10;o402su985zu2//77W1VVVXguAHyWEIIBwHro7Oy0v/3bv7XXX38998hqus2wubk5hGAKjHSLZE1N&#10;TSieoxBMv2tklW5FUEGpkGvjjTcOfxscgunWRRWZCtj22GMPu/HGG8Pz9LrS0tLQlsIrFZp6j08a&#10;gul33WYhai9qU49//etfD0Xv0qVLQ9Gt2xyiWx00ekzzpKBMgZgK4MEnCAAAJJlCJfXr6j8VDk2b&#10;Ni30sx0dHSHkUp+svrC4uDj0n6Ln33zzzeFxBWVlZWXh7xpBNmnSpBBQ6cKRQrDPf/7z9sQTT4R+&#10;V+GXLp7NnTvXCgsLwwUpBWiiEGyvvfYK7zF79uxwgezdd99dIwTTeygk0+v13g8//HCYZ82v6gdd&#10;8FIoplFd//zP/7zeIdicOXNCzVNSUhKWW/Ot+dXouO222y70/XpcdY2+0kF1gh7TvKpWUfilEWW7&#10;7bZbrkUA+OwgBAOA9aBi72/+5m/WGYL95je/WeM7t6IQTOGWgioFTNLa2hoKbBkcgn3xi18MBazc&#10;fvvtYWSZTJw4MXzHl97jZz/7WbgCq2L7k4ZgGoW24447hoJVhbHeW/OpNv/iL/4ihFyDb4fUMl17&#10;7bW2ySabhOcqINt5550H5hMAgJGivr7ennzySTvyyCPtq1/9aujf9ZUC6nejkVb5FI5F1LdOnTrV&#10;tt5669BfapSYvm9LQZKmL3zhC6G/F3335i9+8Yvws2gUmkaJiUIwBXAR/e3OO+9cIwTT1zHogpgu&#10;jKk/10gszYvmXyPL8r/6QP32Jw3BFLLpllCNPlftoffVd6JGI7wG3w6p91c9oufqb2oDAD5rCMEA&#10;YD2oqFWgFBWnERWC3//+98PfVSTrOdGtDBKFYC+++OIaIZhuU1CgJINDMI3Giuj9VISLnq9bKhTI&#10;6cty//3f/z0Uup80BNN3f+jqsNpR8b1w4cLws/79y7/8y3AFe3AI9tZbb4WryLoSrFFxmi+NJiME&#10;AwCMVOrbn3766RBALV68OIRgGnE1mEZjRXSRS7dKvvHGG6Fv1fdsKQRbsWJFCIwUqkUeeOCBNfpv&#10;BWcKukQhWDQqTKKvZBgqBNN3lb7wwgth0m2TDQ0N4RZF1RcRXbD7JLdD6jZH1SxHHXVUaLe9vd26&#10;urrCKHaNEJPBIZjmRXWRlltB2j/90z/l/gIAnx2EYACwnhQ8KTTSSCoVgDNnzgyjpzRaSz4uBFNY&#10;9eMf/zhcqdWthhrdpefK+oZgKog1GkyFtL5zRMX4+oRgjz76aBjdpdsY9D9eRV+Mr2JW3xGi99T/&#10;eqlbNDUSTCGYrnTrOz30Gv2sedRtmrrtQZOKcUIwAMBIo+/hevPNN8OtfRr9deihh4bb/9Vnqk+9&#10;4IILQj+svy1ZsiS8JurrRQGQwiD1vQqI1F9/2hBM/azCN91Sqa9b0Hvmh2Dq29UfKyzTqC09V7dG&#10;qm8+5JBDQv2g2yxHjx4dRnANF4LpPwJQuKdaQDWBRnJFX4x/9tlnh1tA1Y5u4/zXf/3XgRBMgZjm&#10;TRfIFBhqXvSVEAr+Tj75ZPt//+//hecBwGcJIRgAfAIqYrfffnv7+7//+xBqqVCO6Gqxitn8ECwq&#10;VEXBk67M6js/dFtl9L1cCphU+EYhmG5hiOhWCV2FFV1V1ZVcfcmtvrRXBXEUguk2yaGoYFcRqsBM&#10;4dpZZ521xu2a8+bNC7dI6LtGRo0aFZ6nEExt6r9N1+ivqIhVsa7vMlGxr/nidkgAwEijkdvqU9X/&#10;6esJFHopAIto1NQ//MM/hL5z8uTJ4bH8vl4UVmk0tfpMXczS86MQTBeiIgrc8vvvbbfdduB/nNZ3&#10;b2mEl95Hr9H3golqBV3AiiicUhsadaX/fGfMmDHhcYVSCvAUwOk/s9FzhgrBFNKpn9ekWzX1ZfoK&#10;sSL636u32mor+4//+A+7/PLLw5fkRyGYwjfVD//yL/8S5ku3b2peVcfccccd4TUA8FlDCAYAG4gC&#10;JwVh+veAAw6wG264IfcXAAAAAEDcCMEAYAPRd2roe7303SGXXHJJ+G4tAAAAAMCGQQgGAAAAAACA&#10;EY8QDAAAAAAAACMeIRhis3LlyvA/zbS0tIT/LpqJiYmJiemzOuk/mdAXO+NPS7WA1u1Q65yJiYmJ&#10;iemzMumctaqqKvRbGNkIwRCbtra28D/onX766XbmmWcyMTExMTF9Zqcdd9zRFi5cmOvB8KdSU1MT&#10;/pfaodY5ExMTExPTZ2XSOav+R9fm5uZcD4aRihAMsdF/J/25z32OK+sAgM+8J554wj766KPcb/hT&#10;0ZX166+/PvcbAACfTX19ffbTn/6U/7gqB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j8OUOwVatW&#10;2aq+/vBvvlUrV9qq/v7cb+snv60w+evVTvhb7uc1H/PfBz0W0e8r2zpspa+T0FZPz8DzVvoBNzzu&#10;B+BV0d+jtvLmIRJe09Xtr/Hn++Mr23Pt6vFuf9zbWdnZFX4Of/f30hT+3tEZ/o2Ev+s13p5+7m9t&#10;yz5fbbRnn6u/97e1h5/DPGrSz93ZNvOFZerJLkOYRz037zG9NryXXh9N4fE1l1Gi1w38HD0/t6zD&#10;vW4o4flqQ6/Je91Q63ngffIey6d13d/Wln2Oli+3zfp93fb7tgyv02N6bXjfdbTl61zzpnXV39ya&#10;nU/97I/3a903tmS3n94jesyfp9fm0+v7Gpp8Hrqs35/fW1GTbb+jw/oam0MbvfVN1tfi7+dtRftN&#10;mLRf5M2bHgtthf3Mf65tyLblbetxtdXn8xD2C7WV29Zhyu1L+cI+pSmvregxraO+ppYwn9n5yn4e&#10;wuTzOLittqVF1ra8OLvOWv39/d8+f17be4utu64x264vzyfVUV5jHd52RMvesfAj6/H1Lx1LMtZV&#10;VWfdtY3W8eFyX9Y1jycrfV/teH+pdZRVW4fPS6/Ws89bx6IV1lXT4K+tt47FmbWWB39+hGDx2FAh&#10;mD5T2WOxT/o5d1z/Ywwcu3U89mPRn+Jzmz9f2fazfUL4N3o872fJPw6GPkL9QW5+BvqYXN8yuK2h&#10;ZPumvuzPuXnQMbOvriH0G9HfQ5u59sNzc+2uNa+5een3uq8/16cM1BHqF3L9QahJ1L7m0V8f+hx/&#10;fSRaN5p6vY/RFM1b6A/V7+mYqueojdwyDyXsB1qGvOeFKVoGvb+3F73/wPPyl1fPy5s/Ccvky6Hn&#10;h35W20XP0zrQv3nv93H03LCucm2Fbez1VGg/ry/OzsO6243mYaAGyK3bqNbKF9rSOs17PHof0byE&#10;/tif01Ndbz2VuTpCtUeu3YHPml43VPu59azlieqFsIzRvuD7ipZXz4v2laHoudHftX/1eE3T57VX&#10;r38GOjPF1tvUHNZjVJ9G63BgWw6zvrRsXZky62nwesFf01VcZT2+/4f51BTWo7ft+0i0PqJ6Oixz&#10;rvYN7+l/7yqpsC5fT92+vppnL7DO0krrLK6w1gWLrc/XWbTvhnb936gGG6zXl63t/SWhLdUffV6v&#10;6TXhfQctT3gst57XR1j/ufkO5yLebmR92grr1reBnjvQll6n9b2e8zCU3tZWr0sbw/v3lFV5Ldee&#10;+8v6ieruPwVCsPQgBENs/lwhmA7IvX6C2rOixP9tCL+LwqIe75B6MqXeYa55sj+c0JafUEdtqdPq&#10;yZRYT3l1aENtdfoJbddHhdZdUrn6MT9R7vTHeorKw/tGbbXP/cDqb33cmp+f7J1vqbW/Pts65nxg&#10;bbPft7pRo63+gRes7bXZ1j59nnX7SXS3P6e7oNTfryY7Dz4vakdT17Iiax4zwVqmzLQ2b7fu1ses&#10;YfRL1v7uImsa84o1jn7Z6m5/wurvfSaclDc9NcGannk1PL/pMX/e3PcH2tLy1N/3jNXd87Q1v/KG&#10;VV98u9Xe8qg1PT3B6m573FrGvxH+rb7sbmvxeW6bPjdMHQuWWPu0Wda1tDC0I/3eKbbPXmhtb8wJ&#10;gUTTk69Y87jXrH3mfF/eOdbly9M61efBH+/4YFlYvrCMXtiEZaxZvc1CW3Pet3Zvq9u3XVgfxeXW&#10;tbw4PNbxwXLvMKvXWDfDUVjR49tI26fPO/+eqrrwOhV3g9ez/l09X7XZx7ywGZivji5rePiFsJ6a&#10;x2vZFlj7m75OfDtUX36XVV9xt2+HD7OPvePF0OKC8B56r2xbdavb6uy2hkdfDG21TJxhDU+8bNXn&#10;32JNL061phemWtVFo6zitBus/IQrfPs8ZS2vzQqPlZ18pVWec5M/f/zqtrwQaXx0nJXsfbpVnH5d&#10;mIq2Ocoqvb3yk6+y4r1Ps/Izb7DCPxxnpYec5+1Pzu43viz1DzwXtrFCHrWndV9379Pe1mlWdcGt&#10;VnPt/VZ2wDlWc+NDVnneTVa812lWcdYNVnbkRVZxxnXW4vtBo89787hp1qx59+3bVVAW2tLUU1M/&#10;sA/W3PRwtq2bHwm/az9rem6ylR11kVWee4u1TJ2Vna+Hng+Tfta+ErVVe+cYy3xukzCVnXKN1d34&#10;sDV6G5lND8k+/qPdrPbWR8PydH5UEF6zPrTfZv57K8t8aVOruvxuL8hWWukBZ1vmi5tY0WaH+nJe&#10;b5n/2tQyX/PnfGtb//n3Vnbs5QPFn/4tO+wCy3whO2/6t3jbo33bXRmem/nmNpb5+tbh5/JTr/Pn&#10;r998YcMgBIvHhgjB9BnXcV2f4dB/ep8Wjrl+DNex7NPQ6/R6HUPaZ32Q7Ye8v1nf48lgep1OatUH&#10;hflSvaB+Rr+rPwq1hZ/45h7vKSoL9YOCFh1bo+Ngw5MvW4X3B/WPjPU+pda6vU9RHdLt/WKoU5pX&#10;1ykr/aQyn+aht7HZ+6Y51j5jXvhZ/VzH+x9ZzVX3Wckep1rVpXdam/fzrZPe9uV+3zq8plA/m1/f&#10;ZGueCutv67SO97wO8HXTPn+JVV91j1V5f1N93QNWcer1Vuv9Rd3Nj4U6pHXGu1Z/1xhr8PnWfLbP&#10;+yBbi/g2C+vG+0K1r/lRjVCwzZFWuOMx3j+NtebnJlnzy29a1cV3WsUpV1vz5Lesu9T7c1/2vqbW&#10;NbaJftbFmdD/al/w9ajn5a8b1WvtCz/yWmmCv9fssI7VTueiFb7MC0OdMrAdfJ7092jd1d/3tNdr&#10;j4flqfM+TOut5dUZYZ11LvK+3k/iw/s1tqwxX/n0eOeHy63G+5naW3y7+vZreeVNa3z8pVB7hb7Y&#10;H4v2wTXqB99XBrer/aTT67A2X291Nz9qxft4DXDKtdY89rVQJ7bP+9B0gUb0Wq2Tdq8lOhctD79H&#10;76NlVfDY4PVg2WHnW4n375lf7WeZn+1hFWdeb+UnXmnlp3h/77Vc65R3/P3e8TpwadhmakNtaYrW&#10;c+eyQqu54cFsHXHhKGt+dqL3969a61u+7m4fbXW+PzSPnWI1F99hDV6DaP3mL5t+bvUaqtprnppr&#10;7rPSYy+zzE92t8xWR1pmowMs85XNLfPr/az0CK9DvN5pnvRWqDMaHn0pbPsO3ydVW64cFND0tbZZ&#10;yfGXZ/vjH+9mxYeca5lvb+fLubtVX3pXqEvqH3zOyrxOqrr0jrA9yo68OGwbBWNdS/yY4DVP5+IV&#10;oRavvPDWbP/+Da8NvupTrj6JpuKdT/B277Dyk6606ut9fRx6vpUfd0Wo1/OXV0FQ0VZHZF/331tY&#10;ycHnhXlo9HWm9w3b3z/zWp6wnvPOSQZ/1gdTiNek9e/7Q/Or08N+0vTClFAbZ9tqz7bl++9Qxw3V&#10;rQ0Pea3o2y2cZ4S2XsnWun7e0umfp3XNw1C0bxfterJ/1o+3suOvsMxv97eSQ84Poea6aL5UZ0Z1&#10;tz7X+evz0yAESw9CMMTmzxaC+fuFztw7hR6dhOfeX6NmegrLrafUCxT/u644rEt+W93LvXBaWhCK&#10;QR20u70w7imqCAW3ipluf6/sY+XW8dZ861zgna+/n67YSn9LqzU86Cf1XvTVjnoidCYds9+3lgnq&#10;jB7xDvd5q77ECwEvENvfWRiKmfA+K7zonPthbnl8vn2eNGpMBVPLy294cTzei85b/XUvhnCh7o4n&#10;QsdWceo1VnP1faH4VPGgkKFh9Hir8Y6iRYWCd4RhxJG31zr5HS/snrXaO8ZYyZ6nWu1Nj1j5GTda&#10;5QW3+Hy9EDqmqvNu8ccfDf+2eeff6p1e46MvepGxOBSbukotvT6f7V4ctvk6CCHRuNfCsinoaPfl&#10;VeCjIiXMuxd8CtC0jFoXA9ssV6xpFFP79HdDUapQReu4ywvDUHjN/iAEhh1zotdl181w+tXBF3ox&#10;7Ntf20knDursO7zAWr2ePwhtdc75IPy9O1NmHf7eIWhT+7n56vJCueaqe319P+pFzVUh+Gmf+Z4X&#10;OXf6ur7fTwTuC+tey9vihXubn2yoPb2X3nONtnxe1JYK4bIzrrNKLzTr7hxjZSddY1Xn3GyVV95j&#10;mS0Os8pzb7ayE6+y8mMutSp/fsHWR1qlF4bq/HvLq0Jb3b585UdfEgrCzE7HWuY3Kg4vtMzP9/Qi&#10;4yQrOsgLvZ/sZkW7nWKF+n3H48K2qbjwNqu67M6wD+lES1ehu5cXhaKv9KhLLLPz8Va4/TFW6ftZ&#10;wTZHhbaKvYjL/GpfKz38wlCYlnoRqeCu9o4n/UTnqbB9m/zELVzl9s9aq2+z5rHTrPaep61olxND&#10;W4U7nxj2T+2XJQecbeW+z+r9FDzps1LphXGV70MNj47z+Xo87GM6MSna9FDLfOH3lvm8F4o/2SOc&#10;IBYfeE62cPzSZtmic78zs8vjJyv6vKwPfWYyX/bXe2Fc8P0drc5PNjNf8vf5jhfHX9w0+37f8EI3&#10;V9hGQVj7e4vD61Wsh5AsCsG+soW/zl+vn7/pz41ep2LZX6eTSXx2EILFY4OEYH4iF05M/Tjc7p/D&#10;0H+q7/b+uK+mIfesT6ZPI2C8D+/w/rjlRT/GKxCa9+HAsfuT0slZry606GKc1w5RvdDt76E+s6e0&#10;cnVtoQs2ufqhy48T6hN0HKz0433F6ddbtfcLOl61+slst7cRgj+1lVenqC8dPBpWx+JOXwbVGO1v&#10;ZdeV3l8XRIr9uFzm/Uehn7A3Pf2KTxNDaNHufXn30qKBmqdDNU+4gOX9sdc+mnf1x7V+Ul19xV1W&#10;ftp1VrD9seGCRrEfy3URRbWFLgbU3/+s1d/zTLYG8eNr+NfrgX4/QY/WjQI21RwFOx0f+ptC/1fB&#10;SfW194X+RheByk+5JlszaDl9nUWj2kQXI1R/6eKUghCFeYNruM73PvL+6RVrful1a35mYujvQpjo&#10;tZaWN4R8ue3TU1xpvV43qN32d96zOu/f6rxeKj3mMu/r7w3bQhek2hS6KRhRaLiOmkTbRfVTzfUP&#10;W/XVXjN4vaDgpc77TwUl9Q9kL/6E99e+olpkiPohooCkw7eDLpwV7XCMlRxynhXtdbpVnn1T2Heb&#10;fR33VtWG56pPbn9jru/Li8J+o3417Ov+Plr/6qvLj73USo673Ps+77d+sLNlfrqHZf5nJ1//F1iZ&#10;ltvrBQWTLb7+VONoX+jLhXPaFtkwpTqs35J9z7RSryUKvIbQ+mr2+ak850aru/tpq7nlUSs77rKw&#10;79T4emx7c84atblq1OxF2cesWPXLj3cLdU3mK95Pq0/+uvel3scWbnaIVZx1o1WcfLU1PvVKCNcU&#10;5LW/9a5v22Jf5u5ci1mtb8+3zP/uYpnv75Tt41U36Hfvm7X+dAEwBIneZuHuJ4eaR5831XutuvD8&#10;+hzreHex1zRTrcXXV8Gv9vbXep0Q9fH5k2oVn4oPOMvKTrnWMr8/xIq1Trw2q/HPc37Y0/Tsq14b&#10;+Lyo1tBr/283rwlv8O1xme/vXovmauQwAitaz6V6rNy348fXOTp2Nft5QOOYV6zct22oq3x/6/V9&#10;au22svV8RNtEQa8+uw33Pxfq3HBR09urvfb+8FnUvqTP8SdVf89TVrS716S7HG+Zr25hRapdNz3E&#10;jw0zcs8YnuZL50w11z1oNdc+EEI5QjCsL0IwxObPFoL5QTGEXSo0/d+oQ9Vw6R4vgtSB9JRnC5p1&#10;CW2FIsiLEH+dRiGFolUBiRdGKr5UAIYQTAWWHlPY4YV4CMG88+1vzXZwGgqt4EkH/Lo7n7QmLw70&#10;WnUsCsQ0Eqz6srtCB9X+5jwvuL04XVYcis/O95dml8ffW/OkYcgKgJqfneTPz47WUpFcc8ND1vDE&#10;S9b45CshZKi++t5QSCnIahz9ktU/NNZq/fcmFUXPTwnzpPZU3Ot5NT6VexFRffndXmjfYFVX3h1G&#10;k1VceHsI2jQSTCOBWifPDJOKIBXRKho1T6IrWe3TZoeRYGE5vXit906z+YUpYXmbX349NyJoUigg&#10;Qgi2zJdxwUdrbTPdtqe2tD5Cse/ru2tRJrSjx1R0hlvV8tbNcDR6K1xFK/TtGIpKnSB5Qe/baWA9&#10;L8yuZ13R6l6m+SoOV7lDcejbP2pfV6BVsGk9VV9yexg9p6JShVeVAqXzbg3Fvuav5ZXp1ub7g9rX&#10;e63VVkW11fh2UlsKt/T6au/QKy+6I1xVr/CCv2CHY638jGut3E9+dFWywt+z0B+r0Agtnw8NJZee&#10;2oYQomkkWMHuJ1nBFodZkf9cuNmhVrTnqV7MnWIFmx4cAq3CPxxvpUddHIqgSm9PIVg40fL9RNuy&#10;u7o27Asl+5xhhXufZsV7nWplXgAW7XGqFXlxWLjXaVaw1eFWctA54WpxxXm3hNFYOkGov+fpsH1b&#10;JrwZ2tJnrWPu+9Y0+mWr1eiy/b0Y9LaK9z/bTyaeCSMayk67NowEK1VbXrhn5+vOMCohFLSPZ+er&#10;34v/En9dVGAW+LLV+f5VespVq6/AfmlzKz32cm9jjH8+Xh7YN9el2j+DoWD90qZW5EVYo58oFXxv&#10;x+zVZm+74Ad/yBbLoaj1AvzLm/ljO1unn7xJu3/+C/xEIZq3MPrra1v7Y96GwrVcMRxe98NdrKum&#10;PrwOnw2EYPHYICGYH2O6/Nga+k4/7ob+0/tf9cF9uQtRn1QYeaE+YI4uZnh/reDA+4aP62c+TgjB&#10;/Bjds8L7nqheUN+ji0AKTrzvG6gtFODl6odur1d0EUDHwdoHnrHKC0dZxTk3WeV5N2eX05+rPlEX&#10;QfLrFNUnun0rXwiIlngf6ifx7VNmZWsXnweNoCnZ/8xw8UAn/03jpoa+W/11+9vetuYz1Dc+r6p5&#10;FIJpGfx9dPKr9V7/2ItWde6NVub9RvF+Z1j5SbqocVF2JLHXFtVX3mu1dzxh9X6cbdUJ+fOTc7XI&#10;5HCbW7RuupYUWuWVd2VH9m52iJUccaHXL+Otxl9bdviFIYzQqI+B/tTnK7+e03rW6JxQh0x5JwQh&#10;g2u4zveXhzAm1CI+qR/WaHMFWBrVpott0fYJo6Nyo7c7Fy+3uhsetlqvuSq9HlL/VHnR7eEEvE3v&#10;N31utl4L81Ux7L6iPkn1T/XF3sd53Vf/sNdoXvvV3j3Gl+/qUHepL9YI6rCvaD8con6I9Pl+0vH2&#10;e74+X8tux33UZ58WagiNBNN7aWSa6L1D3abAWCGY/x72ddXHvv7b5i+2Cu+Piw493wp+urtlvu/9&#10;3g92soKNDrCSQ8+zsoPPC9sx3Fng79cy5e0wf7ptL4Rgvi1CiOvrucXr1JLDLgx1RNHuJ4cLtdqv&#10;VEfW3vKIVV9zf7aOufyucDGww2uw/G2pGrV21OMhaCzxbV+w8QHZIOybW2dHZHtfr+CkcLujrez4&#10;y0PN2vDYuFBP6wJx+9vzw2cqGgUXaf8oYwW/87Y0EuzL3obCMF2o+uY2Yd9VCFZ6zCUh8CvyeqXk&#10;sAvCRUGtF93hEGrQmQu8Lp1hrf5v4XZHhfkI/fvnfYpqgGj69nbexvnhgmHhbidZsddiJQedG0Il&#10;jeCPtLwz3zLfyoVp3k7Br/ezMn+NwsxOn+fs9vfPdV/2NtQoLB/qsz5Y19ICa3p0XLgQr1F5CiFD&#10;CNbUvGZbvg8MddzQsaZ+lH9+b/Fjkde3jQ+PDXec1N//TK4mnxtuS/ykGv1YU7TVkVaw7VFW8KNd&#10;LbP5oV6nHmJti5blnjE8zZeOUdW+PNUX3Bb2RUIwrC9CMMTmz/mdYLpKEu69938jOjAqCFFRGX3v&#10;wfoI30OQa0sdT/hugjC6ZWW4ghMm/3sYLh8e6wjvMfDdCXkHZA3R7/pwWbiao6H/vZW1YYhyeNw7&#10;OH2nQG9dgxeD9WFoeWirvSN8h0KYh7zOMoR6KpS9OFMB1LXIi9nSyuzwaA3/96JOAVNXxgtpDev3&#10;tnvKKkOw1OMFYl/z6hMDLZue17XcH29s9oL8w/B7aGPRinCrof7W+d6S8HcVq5q0jLp6q3mJqFPq&#10;a2yy3iqfL912qHms8uXU6yrrwu0gvTV14fGwnvy1YRm9011rm4W2/HXeVtimer6vUz1fRamWdah1&#10;M5Sw/X0bqQ0N/w7t5V631nrWvwPztXr7R7SddStIx/wPw/bqq2/0ZaoP26Hzw6XW6Z23ftbVVa3v&#10;MN/+Hvn7UkTL2F3qbfk6V1u6jUejz7R8unKrq3cdvm1VrHb5SY72l455H1jHBx+F5+nWi4ja0r6l&#10;W0na3/e/e8Guq9y6JaH9vUXWOu2dUEg1v/qWtfmJTdiuOgny9+8qKffCf8VAERPmyx/TVU+9f1em&#10;xNq84Osq9JMgPwHSe6ittrf8BMjnXbeSZPfHWt/eNdnt6+sxEm5Hzu2DXQWr29LvelzrTycQ7Qt9&#10;H/O2tN/p/TVp39Y+HNH+UH7dQ1Z+4yPh1tguBai+rlpmzLNyPzGsGzstvIeWR5/V9aVtVPXIOKu6&#10;4aFwxV3a/YSg6qLbrFGjCbwArfKiveaJV6zu2clW5YW7bkHJp3VTpVDxgeet6vybrVm3APvnTcV5&#10;rW+LmicnWNXV94UTMny2EILFY0N9J5iO6zoRD32Tjtu547qOZZ+GXhf6AR3LG1vCMTn/mPZphDaj&#10;+VK9oPa9htBJ+lq1Ra5+CMdiHTdzx0EFNrqVUf191KdEdYj6ljXqlCFOCDVqTsfb8BUC/nOYhxY/&#10;5nof3zpxunX4yXLof9THNjSHPvjjah4dr8Nz1f8tWRHCmvB1D7Pft64VRX788zpkRXHor3Ui3l3k&#10;J9m+vKp7Qi3iJ+FhvvLWjd636dXp1jx5RvY2QO+jer1v6fA+RwFO9F2VYZlzXzmRTyGRvlpBX40R&#10;+v1B60aPaX5VK4X14O8dbj31eQptD9o++ntoVyMOvd/SCG4tj/rAzg+Whot/Yf/Q/H/MfOVTu7rg&#10;pra0rcNyeh8f9V1h+2udhHkYun6IhPrGn6d50K2OoQZYsDj8rja1rvNvv9fya6S9bguU/PfRqCDV&#10;NxqV1e51RuPzU6zhqZe9ryvwbbogjHzWOlKd2us1TtgXtL5y60gG1rM/rlpSdYReH0Yy5eYn7Bde&#10;V2hf7PQaQiGu1u9gWs+qg7R/qj7QV0Y0z5hjzRPfsupRj1rTpOnhq0ZCHeLz1VPsdUNRuW/XpvC5&#10;jb6DLJ/2j3av1WruGGMN46dZh7dbe98L1vDi5FA3qy5RbaWRffqKiG7f5hrRr/057Ce+nkLtm/s8&#10;aN5q73/WakePs/oxE6zwlCut5v5nrPrup6zU64DWWQvCZ0NBkuq4trfeDV+VoX0wn9Z9i6/30otv&#10;CW1pXevOB+0b4X3D9l+9POv6rOfTutUAAK0fHSe7vFZRu+vblsJSrQdtt/DZidryn3srvMb3eVvX&#10;PAxF26d5+mzfntNDrdT4xEvWOmdh2EbrY2VXz0DdPdRn45MiBEsPQjDE5s8ZggEA8EkQgsVjQ4Vg&#10;AAD8MQjB0oMQDLEhBAMAJAUhWDwIwQAASUAIlh6EYIgNIRgAICkIweJBCAYASAJCsPQgBENsCMEA&#10;AElBCBYPQjAAQBIQgqUHIRhiQwgGAEgKQrB4EIIBAJKAECw9CMEQG0IwAEBSEILFgxAMAJAEhGDp&#10;QQiG2BCCAQCSghAsHoRgAIAkIARLD0IwxIYQDACQFIRg8SAEAwAkASFYehCCITaEYACApCAEiwch&#10;GAAgCQjB0oMQDLEhBAMAJAUhWDwIwQAASUAIlh6EYIgNIRgAICkIweJBCAYASAJCsPQgBENsCMEA&#10;AElBCBYPQjAAQBIQgqUHIRhiQwgGAEgKQrB4EIIBAJKAECw9CMEQG0IwAEBSEILFgxAMAJAEhGDp&#10;QQiG2BCCAQCSghAsHoRgAIAkIARLD0IwxIYQDACQFIRg8SAEAwAkASFYehCCITaEYACApCAEiwch&#10;GAAgCQjB0oMQDLEhBAMAJAUhWDwIwQAASUAIlh6EYIgNIRgAICkIweJBCAYASAJCsPQgBENsCMEA&#10;AElBCBYPQjAAQBIQgqUHIRhiQwgGAEgKQrB4EIIBAJKAECw9CMEQzJ0712699VZ78cUXw+8rV660&#10;8ePHh8L1wQcftNbW1vD4qlWrbM6cOXbDDTeEEwYFXcMhBAMAJEXaQzAV/WPHjrXrrrvOli5dGh5T&#10;gPXoo4+GWuD555+37u7u8Hh/f7+98MILdu2119qMGTNCbTAcQjAAQBIQgqUHIRiCJ598MgRgBx98&#10;cPi9vb3djj/+ePvwww/ttttus5/85CehyK2oqLBf/vKX9vbbb9sBBxwQwrDhEIIBAJIi7SFYXV2d&#10;3XjjjXbkkUfauHHjwmOLFi2yu+++O/y788472+233x5qgfvuu8+22WYbmz9/vm222WZWX18fnj8U&#10;QjAAQBIQgqUHIRjWEIVg+crLy+0v/uIvBq4Sa2SY6Pe99tor/JxPV4o7OjqsoaGBEAwAkAjcDpl1&#10;yy23DIRg+WbOnGmnn356OEnYcccdraCgIDyui2gKz/JpNLlqBNUCVVVVhGAAgM88QrD0IATDGgaH&#10;YCpkVRBfdNFF4febbrrJpk2bFn6WoUKws88+2371q1/ZL37xC0IwAEAiEIJlDRWCNTY22uabb25T&#10;p061np6eMPorMnnyZDvqqKNyv2Xp4plGiqkW+PnPf04IBgD4zCMESw9CMKwhPwRTAHbNNdfYGWec&#10;Eb7/Qx544IE1iuM999wz99Nqep2er1sqCcEAAElACJY1OATTScFBBx1kkyZNCv27QrAtt9zS2tra&#10;wt/1/aG6+JVPt0yqDtCkAI0QDADwWUcIlh6EYAh0y4K+02OfffYJtzEquNL3gBx++OHhd/1dxe/i&#10;xYvt0EMPDbc36NbIE088MdfC2vhOMABAUqQ9BFMfr8DqyiuvtNGjR1tzc3P4Pi99/6e+C0wXtvR1&#10;Bwq4zjzzzHALZG1trZ122mk2a9asXCtr4zvBAABJQAiWHoRgCC644AL7u7/7O/urv/or+4//+I9w&#10;e8P/+3//z/72b//W/v7v/z5M+lJ8XdVV4fuFL3zBtt5661AAD4cQDACQFGkPwXQh7Jvf/Kb99V//&#10;tf3N3/yNbbrppqEW+Mu//MuBOuCII44Iz9WFMV00U71w6aWXDowWHwohGAAgCQjB0oMQDLEhBAMA&#10;JAW3Q8a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sSEEAwAkBSFYPAjBAABJQAiWHoRgiA0hGAAgKQjB4kEI&#10;BgBIAkKw9CAEQ2wIwQAASUEIFg9CMABAEhCCpQchGGJDCAYASApCsHgQggEAkoAQLD0IwRAbQjAA&#10;QFIQgsWDEAwAkASEYOlBCIbYEIIBAJKCECwehGAAgCQgBEsPQjDEhhAMAJAUhGDxIAQDACQBIVh6&#10;EIIhNoRgAICkIASLByEYACAJCMHSgxAMQXV1tb333nuWyWRyj2RDrIULF4bHOzo6wmOrVq2yqqoq&#10;mzdvXjhZ0MFiOIRgAICkSHsIpv58xYoVoX9vbGwMj6nPr62ttXfffdcWLVo00J+vXLkyPHfu3LlW&#10;Xl4enjccQjAAQBIQgqUHIRiCBx980G666SY7+OCDc4+YXXLJJXbxxRfblVdeaZtttlkofuvq6myr&#10;rbayBx54wHbeeWd7/PHHc89eGyEYACAp0h6CKey64IILbJdddrFx48aFxxSGbbnllnb33Xfb/vvv&#10;b/fcc094/KWXXgqPqwbYYYcdrK2tLTw+FEIwAEASEIKlByEY1hCFYBr59etf/9qam5vDFd/vfe97&#10;4YrvlClT7JZbbgnPaWpqsr322iv8nE8HkJ6enlD4EoIBAJKA2yGz1MdHIZj6fV0ME/Xle+yxh/X3&#10;99tuu+0WRomLLqLdf//94eeIRobp+aoFdPGMEAwA8FlHCJYehGBYQxSCLVmyxDbZZJNQwMqRRx4Z&#10;imKNFps6dWp4TPbcc8/cT6vpavE//dM/2T/+4z8SggEAEoEQLCs/BNM6efbZZ8PPsvfee4e6QKPD&#10;o1sgJ02aZEcffXT4OVJYWGhf//rXB2oBQjAAwGcdIVh6EIJhDVEIpgJ2o402su7u7vD7fvvtZ6++&#10;+mq4JeKVV14Jj8lQIZhCL71Oo8gIwQAASUAIlpUfgr3wwgtrfO1BFIJtscUW4SsPRDXBqaeeGn6O&#10;KCBTHaBJt1kSggEAPusIwdKDEAyBbm9QYXvggQeG0Eq3QG688cZWWlpqra2t9m//9m/h5GD+/Pl2&#10;1llnhcJ26dKl4fnD4TvBAABJkfYQLLqF8cYbb7Tnn38+/Kx+XqO81J/X1NTYPvvsE5532GGHhYBM&#10;dcO1115rEyZMyLWyNr4TDACQBIRg6UEIhuC+++4LV3a/+MUv2vbbb2/Lli0LI7923HFH23bbbe3e&#10;e+8NwZgOCqeffrptt9124Xn63yOHQwgGAEiKtIdgGr2t7/n8zne+Yz/60Y/shBNOCP24vixfff42&#10;22xjs2bNCs/V/yS96667hvrgxBNPHPjqhKEQggEAkoAQLD0IwRAbQjAAQFJwO2Q8CMEAAElACJYe&#10;hGCIDSEYACApCMHiQQgGAEgCQrD0IARDbAjBAABJQQgWD0IwAEASEIKlByEYYkMIBgBICkKweBCC&#10;AQCSgBAsPQjBEBtCMABAUhCCxYMQDACQBIRg6UEIhtgQggEAkoIQLB6EYACAJCAESw9CMMSGEAwA&#10;kBSEYPEgBAMAJAEhWHoQgiE2hGAAgKQgBIsHIRgAIAkIwdKDEAyxIQQDACQFIVg8CMEAAElACJYe&#10;hGCIDSEYACApCMHiQQgGAEgCQrD0IARDbAjBAABJQQgWD0IwAEASEIKlByEYYkMIBgBICkKweBCC&#10;AQCSgBAsPQjBEBtCMABAUhCCxYMQDACQBIRg6UEIhtgQggEAkoIQLB6EYACAJCAESw9CMMSGEAwA&#10;kBSEYPEgBAMAJAEhWHoQgiE2hGAAgKQgBIsHIRgAIAkIwdKDEAyxIQQDACQFIVg8CMEAAElACJYe&#10;hGCIDSEYACApCMHiQQgGAEgCQrD0IARDbAjBAABJQQgWD0IwAEASEIKlByEYYkMIBgBICkKweBCC&#10;AQCSgBAsPQjBEBtCMABAUhCCxYMQDACQBIRg6UEIhtgQggEAkoIQLB6EYACAJCAESw9CMMSGEAwA&#10;kBSEYPEgBAMAJAEhWHoQgiE2hGAAgKQgBIsHIRgAIAkIwdKDEAyxIQQDACQFIVg8CMEAAElACJYe&#10;hGCIDSEYACApCMHiQQgGAEgCQrD0IARDbAjBAABJQQgWD0IwAEASEIKlByEYYkMIBgBICkKweBCC&#10;AQCSgBAsPQjBEBtCMABAUhCCxYMQDACQBIRg6UEIhtgQggEAkoIQLB6EYACAJCAESw9CMMSGEAwA&#10;kBSEYPEgBAMAJAEhWHoQgiE2hGAAgKQgBIsHIRgAIAkIwdKDEAyxIQQDACQFIVg8CMEAAElACJYe&#10;hGCIDSEYACApCMHiQQgGAEgCQrD0IARDbAjBAABJQQgWD0IwAEASEIKlByEYYkMIBgBICkKweBCC&#10;AQCSgBAsPQjBEBtCMABAUhCCxYMQDACQBIRg6UEIhtgQggEAkoIQLB6EYACAJCAESw9CMMSGEAwA&#10;kBSEYPEgBAMAJAEhWHoQgiE2hGAAgKQgBIsHIRgAIAkIwdKDEAyxIQQDACQFIVg8CMEAAElACJYe&#10;hGCIDSEYACApCMHiQQgGAEgCQrD0IARDbAjBAABJQQgWD0IwAEASEIKlByEYYkMIBgBICkKweBCC&#10;AQCSgBAsPQjBEBtCMABAUhCCxYMQDACQBIRg6UEIhtgQggEAkoIQLB6EYACAJCAESw9CMMSGEAwA&#10;kBSEYPEgBAMAJAEhWHoQgiE2hGAAgKQgBIsHIRgAIAkIwdKDEAyxIQQDACQFIVg8CMEAAElACJYe&#10;hGCIDSEYACApCMHiQQgGAEgCQrD0IARDbAjBAABJQQgWD0IwAEASEIKlByEYYkMIBgBICkKweBCC&#10;AQCSgBAsPQjBEBtCMABAUhCCxYMQDACQBIRg6UEIhtgQggEAkoIQLB6EYACAJCAESw9CMMSGEAwA&#10;kBSEYPEgBAMAJAEhWHoQgiE2hGAAgKQgBIsHIRgAIAkIwdKDEAyxIQQDACQFIVg8CMEAAElACJYe&#10;hGCIDSEYACApCMHiQQgGAEgCQrD0IARDbAjBAABJQQgWD0IwAEASEIKlByEYYkMIBgBICkKweBCC&#10;AQCSgBAsPQjBEBtCMABAUhCCxYMQDACQBIRg6UEIhmHV19fbvvvua6eddpodd9xxdvPNN4fHFy5c&#10;aLvssoudeuqpdvDBB1t3d3d4fDBCMABAUhCCra2trc2OOOKIUAccf/zxdvnll4fHlyxZYjvuuKOd&#10;csoptv/++1tzc3N4fCiEYACAJCAESw9CMAxrwYIFobjt7+8PQdZ+++1nK1eutD322MNeeuml8Jxb&#10;brnF7r777vBzZNWqVeF5HR0dhGAAgEQgBFtbcXFx6PujOmCfffYJ/fuxxx5rY8aMCc8ZPXq03Xjj&#10;jeHnSFQHaGpqaiIEAwB85hGCpQchGIalK8Ann3yy/eEPf7Ctt97annvuuXBQ+NWvfmVVVVXhOS+/&#10;/LLttdde4efINddcE0aK7bTTToRgAIBEIARbm0Z0n3/++WHU1zbbbGOPPPJIOEnYfvvtrby8PDxn&#10;xowZoc/PpxrhwAMPDI/vsMMOhGAAgM88QrD0IATDsAoKCkLRO3fuXJs8ebIdcsghAyFYTU1NeI5C&#10;sD333DP8HFHR3N7eHm6nJAQDACQBIdja1NfrQtisWbNs2rRpYSRYFIJVVlaG57z11lu28847h58j&#10;0Whw1QJ6HiEYAOCzjhAsPQjBMKw33nhj4Ps/REWuCtvddtvNJkyYEB4bNWqU3X777eHnwfhOMABA&#10;UhCCrU3f/XX22WfnfrOB2yGPPvroMDpcdFvkddddF34eCt8JBgBIAkKw9CAEw7DKysrCLY0XX3xx&#10;KIIvuuii8LhGhunKsB7Xd4Uo7BoKIRgAICkIwdbW0NAQvvJA/f8555xjZ5xxRnhc/0HOdtttFx5X&#10;MNbY2BgeHwohGAAgCQjB0oMQDMOKvthWBwRN+j16XF+Sq8f09+EQggEAkoIQbG2D64Coz8+vA/Rv&#10;VB8MhRAMAJAE6tMIwdKB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bAjBAABJQQgWD0IwAEASEIKlByEYYkMIBgBICkKweBCCAQCSgBAsPQjBEBtCMABAUhCCxYMQ&#10;DACQBIRg6UEIhtgQggEAkoIQLB6EYACAJCAESw9CMMSGEAwAkBSEYPEgBAMAJAEhWHoQgiE2hGAA&#10;gKQgBIsHIRgAIAkIwdKDEAyxIQQDACQFIVg8CMEAAElACJYehGCIDSEYACApCMHiQQgGAEgCQrD0&#10;IARDbAjBAABJQQgWD0IwAEASEIKlByEYYkMIBgBICkKweBCCAQCSgBAsPQjBEBtCMABAUhCCxYMQ&#10;DACQBIRg6UEIhtgQggEAkoIQLB6EYACAJCAESw9CMMSGEAwAkBSEYPEgBAMAJAEhWHoQgo1AdXV1&#10;dvbZZ9vWW29t7e3t9uSTT1p1dXXurxsOIRgAICkIweJBCAYASAJCsPQgBBuB9ttvP5swYYL9+7//&#10;eyg+n376aZs1a1burxsOIRgAICkIweJBCAYASAJCsPQgBBuBfvazn1llZeVACDZmzBibOXNm7q8b&#10;DiEYACApCMHiQQgGAEgCQrD0IAQbgW6//Xa74oor7J//+Z9t/PjxttVWW1lpaWnurxsOIRgAICkI&#10;weJBCAYASAJCsPQgBBuB+vv7bcqUKXbKKafYtddeawUFBbZq1arcXzccQjAAQFIQgsWDEAwAkASE&#10;YOlBCDYCPfDAAzZ37tzcbxZGgTESDACA4RGCxYMQDACQBIRg6UEINgJ985vftN/+9rf25ptvht9f&#10;f/11mz59evh5QyIEAwAkBSFYPAjBAABJQAiWHoRgI5BCsOXLl9sRRxxh11xzTbg1khAMAIDhEYLF&#10;gxAMAJAEhGDpQQg2An3ve9+z1tZWW7lypZ177rnhd0IwAACGRwgWD0IwAEASEIKlByHYCKTvA9OX&#10;44s+zLodsq6uLvy+IRGCAQCSghAsHoRgAIAkIARLD0KwEWTWrFkhcJo6daqNHz9+jYkQDACA4RGC&#10;xYMQDACQBIRg6UEINoIo/Orp6bEXXnjBHnvssTWmqqqq3LM2HEIwAEBSEILFgxAMAJAEhGDpQQg2&#10;wuhDq+8CE43+mjx5shUXF4ffNzRCMABAUhCCxYMQDACQBIRg6UEINsIceuihVl9fbx0dHfbv//7v&#10;tvnmm4f/LbK6ujr3jA2HEAwAkBSEYPEgBAMAJAEhWHoQgo0wO+ywg3V3d4cRYHvvvbetWrXKHnzw&#10;QZs9e3buGRsOIRgAICkIweJBCAYASAJCsPQgBBth/vCHP4RRYDfddJNNnDgxPDZu3Dh7++23w88b&#10;EiEYACApCMHiQQgGAEgCQrD0IAQbYa666irbaqutbMsttxwIn04++WRbvHhx+HlD+qyEYD01ddZT&#10;VZP77Y/T395u/a1tud/+OFFbq/r6bVV/f+5Rs5WdXbZymHW20p+3sqMz/F3P00g/6W/vsP6WP818&#10;rezpsZXd3bZq5crse+Xmrb+5xfqH6RT6/TX99Y3h7/2NzeG1+bR8fTX11u/7hHQVlFhX7dD/Y2m/&#10;v3fXilLr8fa6Ssutq6Iy95csLfNKf5+V3lFJv59gDTdfEq2b/jZf377OPw3N/6re7PsNJX/dDN6e&#10;62uVL49eN9T2X9nVHbbLcMI2yz2nX/uFv17rqdfXea+vn9Bmbn3p3/66xmH3sbANW1rDuurz1w60&#10;VTtMW9ruw8xbti1fN4M+N53LCqyzvDLsJ6t6su2H/a199f42WNjnc8u4snv1+zW+Mdca3/toYB/U&#10;6/Vzz4oS6xtme2u+ekorra+jw3qKy6zH5zFfWK7m1uz28J97y6sHtu9QonXTW1W71nu2l1Vb/eMv&#10;WXd9k3VX11rFBbdY46z5ub+ureKmB63i8Res4uq7rWb81Nyj2BAIweKxIUMwHSd0/ArH7E9xLA6v&#10;82N96Gd0rPFjTvjZjzmDj8HhuKXj16D+bjjRPIVj1KDjZmhLx9ph5jd/vtSP9vixJvRp3keH5dWx&#10;NLSffc7HtSVRf6PXhT7S2wzrzvtv/au/heOt/9vnj/XpPbzdSJiXQe0PtOV9hI75PSUV2T7A51Ft&#10;hPa9TT0nrAP1C4PXaW6b6fFQB/ixVa/vqa6zvibvf/xvUV8cljnXf3yc8F4NTaG2kLDcWkZ/3Up/&#10;fdjGedtwoN28x/LpGN/n7WVfn+2Pwjz741pGWZ9tkE/P7/M6oreuIbvOfFkHL9dQ+3NYFp+0jNon&#10;erzPD/OSW89hm4Tt4etc/Vqrz2Nu2cL+k1snEraHPybqEztXFFuf99uq17prasJ7RPtEvrCsg9bX&#10;4OXX68I2LSzzfrAmPDf/M5Vdj74d/PnRayQ8z1/btaLIepp8G/o8diwpsO66Ouv2Prx98QrrafBa&#10;sdhrRa8pwv7hU9iuuW2rtgevS1H/375wmXXV1Fqvr+/2D5aH8wWtp/A67a9hv/F5yz2WP28Rtd/r&#10;n4+2eUuso7TC2jOlVvnoC9ayaJk1zl5o9dNmhfWsGqGnrCp81qIaa/C6FC1P81tzfdmWWW9jk/Xl&#10;6pqh1vMnNbCe89oK6zx33Ai1cm6bDCV8vnXekr+t9fohlmNd8vfn7tpa6y4pD+3mf1bX16edh6EQ&#10;gqUHIdgIo8Bp/vz5VuMdVmTBggXhf43c0D4LIVjbW/OtZJ8zfDrdmie9NWRHuL66Ckqt7vbRYepc&#10;tPyPa8sLgbpRo632xoetZeIM686UePHhJ+RF5db+xhxrf3t+6GzyqRPunLfIWifPtKZnJlr763P8&#10;daXWXeRtab68vY73l/5R89XX6IWAv3+bJp8H/dwx5wNrm/leaL/+nqet14uEfJqvpqdftZobHrLK&#10;M6+3ulsfs9bXZw90SOHvL06z6kvvsFot822PWcGWR1jh9sd6AbLmCaeKjurrHvC/H26Z3x9smd/u&#10;Zxl/bsvk7EhGdZDdy4us/c251jH7fWubtSA7X3c+aT2VteE5+bp8fervVReNsqrzbwk/d/nrP8k6&#10;UqHW49urx9e11k/+azU/bbMWhnYbfN10556nqb+9c73eR89R4aF9QPtrqy9r+4x5oVjV33rKa3w7&#10;eEHk20InAYP1NXnx5X9reel1a3p2ojVr3/DCq/HZSVZxyjVWdvQl1vTUBOt4Z0EocJvHv251tz1u&#10;zc9PCdsmX095tdXf/oRV+baqPPtGq7n8Lmt5dbo1Pjc519bF1jTmFevw/UHz1/zyG77sj1vTc5PW&#10;bquiJmyXqkvvtKpzbgzP63j/I9/+j1vmV/ta5pf7WOMLU7Prq7reuhatCMvZ+d6SNQos0Xu1T59n&#10;Lf5+TT4vWhfdJZVWfvJVlvn8JmEqO/FKX67R1uTPqbn2fivZ+3RfhptCwZmvp6rOqi641Yr3OtUK&#10;dzreinY90cqOudS6K7Lfm6j9tnWKf8bGTLDW6XOt/qEXrOLUa8L+HRXsEc1ny6QZVnHy1Va020lW&#10;evgFYV/TCZt01TRY5v92s8znNrECLfN/bxV+zvzXZtb24dLwnEiff/4LNzog+/do+sLvreHZV3PP&#10;QNwIweKxoUIwHYNavZ8Pn93XZntfUTJwLF4f+nyrD9ZrdCxv92Nmux8DOhZ8FI6x6nd665vCc3Vs&#10;7qttzB6/SquGPJnNp3kI7S4r9v5wavZY9fSEMM+hrTpvy2uMnhJvy08O863s7bOe4orw+i6f6u4a&#10;Y2V+rCk/7Vqrufq+0Jb66O4VJdmaIPRDvux+jBx8XI76mzAv/vyOBUtC/9D45CtW//AL2fl6drJ1&#10;vLvI2rwfb/R1WXP53VZ7zf3W+aHXPX7MUz8YltvXVXRMVLtdSwtDW3X3PmtlJ1xhJXudZhVn3hD6&#10;m5or7rGGR8YOvFeT90/qS1rGvxn6tTBffpwPy7i0yKr9eKs6oHDH463Mj/OlB5wV2mr2fk7z3dfQ&#10;HC5k6PnaDnr9UMLxfOpMq/c+Wu/Xq/Xs60Xrp7ugzDq8/476E7Whqdf7CG2LXu/DBrfb7dtB66Pa&#10;+7Um70vbZ7zr68n731ez+13Ly9nlCfuGtqf2jUHbczCt087FGau+cJSVn3CVVfh21Tpr9XpAf8tf&#10;N5qi2iLUjP679vPGFyZb6SHnWemh51vDo+Os2fvkpqcnWqv3qc1jp1iT1rn/3uzrINQYvtyq21rG&#10;v2F9vk93rSgOdYymJq9Jiw84xzKbHOT112Hh38I/HG8NT4wP+0TH/MW2siPbr2o++ryfC/NW5sua&#10;m9/V+3NlWGf6PFadc5Nltvbab+cTQk0YPlM+f9oOoe6c+FaYL+3DWja1o9dWXXCbFWx9lPexp1iJ&#10;7weZn+xumZ/u4dOelvnejpbZyOtErxULtjrcGka/ZF3LvEZ8+71Qh2p7qJ7uHbSPKOwq8c9Q5n93&#10;9npkLyvc7ujwc6HPX/0Dz1nba7N8fx0XtkPjoy/6etS8zgn7ZvRZV3u60Kg6SMuU+cbWlvn2Dt7P&#10;b7lmP+5T8Z6nWukRF1rx7qda+alXW41/nupGPeG12gdr1PoKggpV/+p1X93S9/9jrfriO63Fa5Kw&#10;X+at508qv77v/HCZt5U7Xui44VOb153hM+mfscHnH1rWLn9+w33Phs9Sx3uLw2PRPqhtrfoyfx0P&#10;J7wub3/Wfl7ktZg+69UX355d54+PW2sehpKdB29L+5q3pdeszzx8HEKw9CAEQ2w+CyFY7TX3WYmf&#10;uJf6Sa464FV/RBjY+sqbXiSODQVG05Mvhysnn1brqzPCyXXtqMdD0amitbekwtqnzbKOeYusfeYC&#10;6/UCL5+uDLYrJJn6jtXdOSY8p9076lYvYtRWw6MveWc9Llzd+bS6Pyr0IuT9EIDV3z0mFMKtPk8q&#10;gBsfH291DzwfisZ8fV4o1t31lNXe+qiV7HuW1d//rNXd/GgYSRP+Xt9o1ReN8vaesooLb7fMxgda&#10;0T5nWIEXDQpJ8vV6wVPsfyva4zTLfHd7y/x8TyvY9aQQosjKzm5rD0XYklB41l73oDVovh583tfN&#10;u+E5+Vq9qKr3v5WfcrWVH3OZFzfPW4sXX5+kk+xXwV/sRXN5dehk8682aeRS6LBH+zzc/5y1evGg&#10;olcnMn1esKxXQeDFTK8KRT+haH5ucti+7e8stJ7C8nClrEPbee6HYbt0ewE2WI9CwVxBq/2i2U+w&#10;Wl6YYuVHXmJVF99hJYecG4LJdj9J6lq0PFvkhuc+GeYxn07ytC4rzrrBSg4812que8jqbnrEyo/2&#10;z0/Ulv8e2vIiSuFr9L59VWuGkDo5UFuVvu1KD7kgrPv6O54IBV7BtkeFkLPy9OtCWKYATEWnTjb1&#10;upWDRjX2qEjWMvr6qbv3mXBy2uzbseD7f8gWnJ/fxAo2OjCcYFVcMsqKvViu9BOJkv3Pti5vM5/a&#10;LznwHCs67EIvWLe3kr3PsJKDz7PWCW+Gv2uUnE7QFDbX3fOUlR9/WdjPdAKmdZ1vpRdyVWffZBUX&#10;3GqZ3+xnZX4CUnHereHEWSpvfChbzH5lizUK4jBtdVh4TqRjzvuW+fLmaz/P28WGQQgWjw0VgvXV&#10;NmQ/u5P8uO/Ht64lBdljcXV97hkfT31WCJv8eNzmbeg41z77fT8xfDnb3/rP3X4MFY1GCidxfvwK&#10;YVAuFBiO5kHz0vnhihCiKDBRv6n+c6Ct8lxbg0K7cMKo+fK+RSeoukBRfub1VrjHKVZ+whXWoLrE&#10;+92u5cUhNNBxPPRDoa1BJ7PqbxQelVWHE+BmX18tXtvouFp51o3W+MR4q73lUWsZ95rpokzlOTeH&#10;oK3Wj/tNT71iK3XS6yfMoT/094r6+VXdPdY2bbY1e1uV3lcUbHu0lR17mRX4SXzlGddbrdcElV6D&#10;1fv7ND0zKZzsNo+bZs3PT/a6IxP6yl6fJ813+5wPrGj3U6xorzOyQczGB1nJEReGiww1V9+bXc7F&#10;K8L8h/Wvfjk3Omyw/sYma/B+KIR89zzt9cuCbEjo79OmvtaXUf1rp07qNTLGp4Ht6s/TcuVrnTjD&#10;qm982Oudx8OFIQUHrVO8JvP6p/nl17PLsySz5vbs+PiTaY0wahr9slVdOCpczNEFlfr7vI7ydb4y&#10;Fyz0lvn2jGqL6mxt0VtZm92nFhdYxRk3WOlRl1jpERdZqfdtDY+ODReNar0PCoGj9501V93rj73u&#10;2/jlsL+0eJ/XPHZa6CNbxk7N1rePjLPS4y61zHZH+zY80jJf2swKNj3YCnY41sqPvTyES+pDo/5e&#10;o71Wry9fVo2W8to4hLC+/NpGbVNnWov3p5mNDw5BR+HOJ3pNcYmvO1/3/plSDav6psXrYoVy2od7&#10;K2rDutfnrnCLw6x479N9XzjQMv+zo2V+5/9+aVPLfG1ry/x4N+83/eef7WkZ7XNHXmSdqiN8uyr4&#10;a/ZaSPPcpQA3L4xs88+ILsRldOHp61v55G3p55/u4fN2cQidqi+63RoeG+d10APW+NiLYb/smL1w&#10;4POpbdC1YInVPfKiZb6/c3beBvffmr7o05c2D5/XkkPOs4LfHxK2de3Nj4RtpJHmkeanJ2TDNC2f&#10;XvvDna36irt9f3vMl2vJGuv5k4rqe9VSugiqELlz4UchNNRnSvuwzk2afJ1p38+nuleBourpELI+&#10;MzFsn2gf1L7Z69t7vWrevM+6Xlt92V1WtN9ZVrT/WVbw2/2swc9n6vyz2rOiOPeK4YW2dCyKPhs+&#10;P+szDx+HECw9CMEQm89CCNbsnbyuRmpq9BNkFYCflkZ/KUxQ6KGRNn9UW17Aqa0aP7kORZN3QLp6&#10;2OXFkwrY9jfnWV+uuIz0+3rseGdhKCZ0ZUpXdDRPoa1bsvOlq8F/zHzpqlb7a7PD1T6NUNPoGxUQ&#10;Gg1Ud/sTYdIQ9Hwattzg86PCsPy4y8J8NHsBHV2B1tDq8HddPb32Aas472Yr2OpIn46w1kHBlW4D&#10;qDj/1uxIsF/unZ02P8wansmOhtEVuM4Plmbny4sczaOuptV5QarRdYN1+vqs9XVT4cV35RnXhXXe&#10;4Z3+J+kkdStBKPIKynz9NKyxfjU/GqWm9aIRVNoePbqFQ1eqW9rWuyDQrRW6EqcATMGdRvnp9hG9&#10;l4rIMBLMt0uvn+QNptsn2vxvKvZ09UxBkApzFRHlXqTr6nCDP67CVUPrw5X6u8aEUHPwsHdd6dO+&#10;VHnBrVbhxbhG7zX5/qkr+woSSw/2trTvTfe2fJ5DAOZtqf3Bw9e7CkvDdqm88DarOPnKsO61vSu9&#10;+AsjwX62l9U/MjYUW91eEHXOXxzmUSP8Bo9e0FV/rRMFXwocFYR2+glu6QFnZ0eCebGoIEthXL2f&#10;xOlkSwGYThB7W9f8HOm2CZ28FO15qhf3h4SRYKWHnG+dmWzBpdGIKsTDqLpX3wwnbwrAqi+7M9w+&#10;kU/z2TjmFSs/6Sor3PYoKzn0/HCC2lVSHv7e4p/rzHd2yBaz/7uLF+u5MOyLm1rdxDfCcyI9vh0L&#10;fJ2Ev0eTL1v1HY/nnoG4EYLFY0OFYDqehRGxGvHy0mvh5C4ci1vX7zZ43UKm47yO950amaqAxPtj&#10;XRRSn6jjjm45Ex2bdaIenu8n7YOPWYNpHjQvXR8VhRNrXYTQyCgdN0NbOplUOFPkbQ0KdHQ7Vvib&#10;v1fHB8vCqNSywy6wUl2cuGhUOM6qH9Lydnv/ozoijIxQADOo/or6Gy2j6g4FfRr9oeN6uCjn/ZhO&#10;clVLaPSOQiuNelKAosBCfZ7qhLDcGv2ROxnXMnQuXBqOhzVeA+iCiYILzaNG5qr/D237socQ5qHn&#10;w8XE5hemhtvJw3zpgpPPf+eiAq8DbgsjxlUrKDgo2fcMKz/x6vBanbBrVIwuHIV+WYFJXr+cLxzP&#10;vR6pv+NJa/T1rb4m+zp/H6+d2t96L/Sv6vvUhiYFhAoadGI9uN3OpQUhwNM60TpTmKILhQqZFGxm&#10;l6fhY7fnYFqnCliqzrnZSo+7IozeDnXUhOlhv8qum+bVtYVuR9NjzW3ZfWppkdU//Hy4uKOpxvcH&#10;bdPs50AjxCd5v6l1/oI1e/+v0eCt094JdxQ0j50aRtGrLtJ+pPetG/2SFe5+SrhgGWqw3x1gBdsd&#10;bbW+z6rW0H6gYFa0fjRiLiyrPge+LOGx3PJ3+3rs+qjAWry20XJldBFs+2Oszre/9i/VNRphqH9b&#10;X5nu63NedqRfU/aWu87lJVZ+/BVWsM3R3scebUU7HZcNvr6/Y7ZPVf/6k12z87nZoVZ3x+hQ96mW&#10;UH2okE8j6xUe5W9L9dGqAcJIsP/b2Qp8GfVzwSYHWs1Nj+QuNj/p+6zugHgqWw/7fqJ5jT7r2gYa&#10;ldX4/JRszaow7WvbDHkxq8j/rlFsGs1Wetj54fOgYLnNaynVipGOJSus4NdeH+l1X9rcCjY/1D/j&#10;t4fRo6q989fzJ5Vf3+uimz4DGr0ZhWAKw1XT6WKsbs3NF7aFH3vq73rK6nWu4cdEPRbtgwo9dVeC&#10;1sm65H/W9dqml6db0XbHWsEOx/k5xOVhnTfc/9xa8zCU0JafO4XQVfuNz8/6zMPHIQRLD0KwEUpD&#10;ZXULpAKoP/aA8Gl9Vr4TrKuswk98S3O//XH0HUl9jdnbIf5YUVvhuzXyCmhduR1821VEna9Gn4T7&#10;+nPDxUXf16HC9k9B3xeg79xSBxfeKzdvfX6SPux3LPlr+qpqrK+tLXuVMq/YEF1F0pXMKETo+OAj&#10;6yivCD8PpiCs4/1l1l1VbR3LMtZRsOboGy2zro5GxX1fvc+Xv+9wonXT19S8Xp3qUDT/HzfCLn/d&#10;DN6e6yt8f4a27xDbP3w326CQKV/YZnqOf+bCcHB/vdZTT5kXTQ0NYV+J1pf+7auoHnYfC9uwvjGs&#10;q15ftwNtlVdl29L85bdVWb1WABbJtuXrZtDnpm3+B9aWKQr7ia4mqv2wv3kxONzJZNjnc+tB30sW&#10;qXluitW8Pm9gH9TrdQtk1/sfhe/gGIq2lQo/BWRdXnR21685UkTLpRFh2u76ORR4w+z7Eq2bnuJy&#10;621uzj2a1eJFfOXV91mnnzx3euFdsNuJVvPqa7m/rq3guIut4Jo7rODQc6zs/jVHSiJehGDx2KDf&#10;CebHCX3fVjhmf4pjcXSsD/1M7rgaftZ3IQ46zoXjlo5fg/q74WheNE86RulYlX/cDG3pWOvvP5T8&#10;+er3frTbjzWhT2v1Y2yDL6+OpWGZs8/5uLYk6m/0uvD9RN6m1l2fvhMp99pwvPXn6CsQerVOvd1I&#10;mJdB7Q+05X2E+o+upQXhuKnvEFIbYdt4mxo9Fo7T/pzBfUe0zfS46gB9z1P4XqqSihCW6XVRXxyW&#10;Odd/fJywvqtrQ20h2XWZfV34Xipt47xtONBu3mP5dIzv9fbC672v0b6hNrU8WkZZn22QT8/vrau3&#10;Hu+bQ7+ZCwbzDbU/h23ok5ZR+0S39/lhXnLrOWwT3x7aLqFf03ez5ZZNdxdE60S0zbRPifrE9oVL&#10;woWzjg+WWmdpWXiPaJ/IF5Z10PoavPx6XdimunBbUhaem/+Zyvbrvh1yyxMJz/PXdixcHL43SrVE&#10;65wPrLOiwjq9D2+evdC6q71WXOK1otcUYf/QfGq75rZtGJ02aF2K+v+W6e9ZR1l5+O65lrcXhPMF&#10;rafwOp//7H6T/b48PTbU9tQ+oO/xapo2x1qXFVjzB8us8Io7rGHWe1YzcYZVPfVqWM+qEXTbqT5r&#10;UY01eF1Kly9P3UtTrGX2fOvR95Xl6pqh1vMnNbCe89rSMkXHjXV9H1eop3Xekr+tc+v8k8rfnzvL&#10;y61zaSa0m/9ZXV+fdh6GQgiWHoRgI1BlZaUdeuihtuuuu9qOO+5o11xzjXV/zEEtLp+VEAwAgHUh&#10;BIvHhgzBAAD4tAjB0oMQbATabrvt7MknsyMI9CE++OCDbd68eeH3DYkQDACQFIRg8SAEAwAkASFY&#10;ehCCjUBbbLGFZTKZ3G/Zwn7OnDm53zYcQjAAQFIQgsWDEAwAkASEYOlBCDaCTJw40R588EG74IIL&#10;QhB2xx132MUXX2w/+tGPrKCgIPesDYcQDACQFIRg8SAEAwAkASFYehCCjSCzZs2y8ePHDznV1dXl&#10;nrXhEIIBAJKCECwehGAAgCQgBEsPQrARqri42F588UWbNm3an+VL8YUQDACQFIRg8SAEAwAkASFY&#10;ehCCjUDvvPOOfetb3wr/Q6Rui/zNb35jTU1Nub9uOIRgAICkIASLByEYACAJCMHSgxBsBPr1r39t&#10;77//fvh55cqVdvvtt4dbJTc0QjAAQFIQgsWDEAwAkASEYOlBCDYCbbvttjZ58uQQQmkE2CWXXGLz&#10;5s3L/XX9KUB74403bNddd7VNNtnE7rvvvvB4dXW17bvvvvbb3/7WzjjjjHDAGAohGAAgKQjB1rZq&#10;1SqbOXOm7bHHHqEOuOWWW8Lj+p7RAw44wDbaaCM77rjjPvaEgRAMAJAEhGDpQQg2ApWVldlWW21l&#10;P/jBD+y73/2unXvuuSGQ+qSKiopCO7W1tdbT0xMOCCqIjzzyyBCI6feLLrrInnvuudwr1kQIBgBI&#10;CkKwtan/32mnncLFL32/aEdHR6gDzjnnHLvpppvC77feeqs9+uijuVesjRAMAJAEhGDpQQg2wmgE&#10;mKZXX33VHn74YXv22WfD7zNmzAjF7Ccxffp023TTTe2www6z/fff35588skQbOk7xhS0ybhx48LV&#10;4Hwvv/yy3XbbbaFAJgQDACQBIdjatD423njjgTrg/vvvDycJCsZ0oUzefPNN22uvvcLPkebm5nCx&#10;TLXAddddRwgGAPjMIwRLD0KwEUZfhj94OuSQQ2znnXe2n//859bW1pZ75rpNnTrVfvKTn1h/f3+Y&#10;dtlll3DV95e//KU1NDSE5yhsU9v5dNVXt0ooKCMEAwAkASHY2hYtWmQ//OEPB+oA3RapkwR97UJ0&#10;YU23S2633Xbh54ieW19fH2qBgoICQjAAwGceIVh6EIKliG5XiMKr9TF37lzbcccdc79Z+G4wHRy2&#10;3377MLJMdFX4yiuvDD8Pxu2QAICkIARbmwKsHXbYIfeb2T777BO+L/Tggw+2KVOmhMfGjh1r559/&#10;fvh5KNwOCQBIAkKw9CAEw7BUuOp/mrz77rvtzjvvDF+CL+PHjw/fFabbHrfeeuthR5cRggEAkoIQ&#10;bG06EdCFL33v17333hu+E1SmTZsW/nOcl156KYwC03eGDYcQDACQBIRg6UEIho+l2xlee+218J0f&#10;ra2t4TF9Ke7ChQtt4sSJtmLFivDYUAjBAABJQQg2tMbGRnv99dfD/xat/3FaVAd8+OGHNmnSpLDO&#10;9Ptw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nV699137W//9m/trbfe&#10;slWrVtnjjz9uX/7yl23TTTe1qqqq3LPWRggGAEgKQrCPd+edd9rGG28cflYtcPLJJ9t//Md/2AUX&#10;XGD9/f3h8aEQggEAkoAQLD0IwfCxuru77fTTT7ff/OY3NmPGDCstLbVddtnFCgsL7ZVXXrEjjzwy&#10;98y1EYIBAJKCEGx48+bNszPPPNN23333EIDdcMMNIQTThbCzzjrLJk6cmHvm2gjBAABJQAiWHoRg&#10;GJau7J566qk2YcIE22yzzUIIpkL3vvvuyz3DbO+99879tFpxcbF98MEHoWgmBAMAJAEh2NB0MnDU&#10;UUdZa2ur7bPPPuEkYeedd7bly5eHv7/++ut2wAEHhJ8jPT09tmTJklALvPPOO4RgAIDPPEKw9CAE&#10;w7CmTZtmt956q61cuXIgBBszZow9/fTTuWdYKIgHe/vtt+2ZZ56x0aNHE4IBABKBEGxtOiE48cQT&#10;7bXXXgsjwKIQbNttt7Xa2trwnJkzZ9p2220Xfo60tbXZuHHjQi3wyCOPEIIBAD7zCMHSgxAMw3rw&#10;wQdtk002sd///vf2L//yL/bjH/84BGG6DUIUju25557h56FwOyQAICkIwdbW3t5uBx10UKgDNP3n&#10;f/5nCLwUhs2ePTs8R6PFFZQNh9shAQBJQAiWHoRgGJYOBPpOME0qfnUluKamZuD7wfRluOecc07u&#10;2WsjBAMAJAUh2No0+ku3Nka1gC586fennnrKNt9883C7o74nNLo1ciiEYACAJCAESw9CMKyXO+64&#10;wzKZTCiI58yZY+eff77dcsstobgdDiEYACApCMHWTbc2imqBZ5991s4++2x76aWXwsjw4RCCAQCS&#10;gBAsPQjBEBtCMABAUhCCxYMQDACQBIRg6UEIhtgQggEAkoIQLB6EYACAJCAESw9CMMSGEAwAkBSE&#10;YPEgBAMAJAEhWHoQgiE2hGAAgKQgBIsHIRgAIAkIwdKDEAyxIQQDACQFIVg8CMEAAElACJYehGCI&#10;DSEYACApCMHiQQgGAEgCQrD0IARDbAjBAABJQQgWD0IwAEASEIKlByEYYkMIBgBICkKweBCCAQCS&#10;gBAsPQjBEBtCMABAUhCCxYMQDACQBIRg6UEIhtgQggEAkoIQLB6EYACAJCAESw9CMMSGEAwAkBSE&#10;YPEgBAMAJAEhWHoQgiE2hGAAgKQgBIsHIRgAIAkIwdKDEAyxIQQDACQFIVg8CMEAAElACJYehGCI&#10;DSEYACApCMHiQQgGAEgCQrD0IARDbAjBAABJQQgWD0IwAEASEIKlByEYYkMIBgBICkKweBCCAQCS&#10;gBAsPQjBEBtCMABAUhCCxYMQDACQBIRg6UEIhtgQggEAkoIQLB6EYACAJCAESw9CMMSGEAwAkBSE&#10;YPEgBAMAJAEhWHoQgiE2hGAAgKQgBIsHIRgAIAkIwdKDEAyx2dAhWF9Hh/VWVNvK/v7cIxZ+7m9r&#10;t5U9PblH1o9et7Kr21atXJl7JKuvtc36mltyv316K32d9NU3Wr+/x2Cr+vrXel/RY22LllnL3Pet&#10;P295+v1A3b2s0Pra23OPrJ+hlnGlH/z7m1rWWIei9+gprw7ruLuw1Hp8HWgZ+ts7wr8NU2ZZ7ZMv&#10;W+tHBdZTU2+99Q3WU99kzW/Mso6iMuuqqraGSTOss6LG+v21HcuLrdWXo1ft9PTaqlWrwntrOzW8&#10;8qbVXnybNbw+K/w9vK8vW1dxlXVX1YR57tV7+Hz2d3ZZf0dneO1QOqtqrfaJl63l/Y+sq7I6zE97&#10;YZk1vrvI6ia9Zd01tWsuf3dPaK+/u9u6fV57auv9se7wWI9vr9ZZ71lncbn1VNdbx4fLraex2VoX&#10;F1jzzPlh3azy+Rhq2w2m5ewu9HZ8PfX7e7bP+9C6axusy5erZfYCb7cp98ysVb49NA2lp7HF6se/&#10;Zq0+P2q3r87b9M9eeI+SCuv1E9B82j49g5Y70l3fbLUPPm+146b5Nmy0Dt+vOn37tS0vtdoXp1rr&#10;sqKwTXobmsLrNa3s7F5rf5GeplarfW6qNc14N6ybvpbWMPW2tfm6W2E9DY3hdd1lvl2ra8I+sKp3&#10;6PWn7VE3xfeLV94I+762TXdFlTW88Y7VXnan1c55P/fMLLXb39wa9s2h1L/qbd30kO+P1WG9t8/7&#10;wPexDutcVuzboDb3rKywjG2+nw+zj9XPmGO19z7p7dSH+ezz9sL7+7Gi35c7X297pzVPfts6fP6H&#10;0nDDQ1Z73q1We/Ud62xrXbTsK32/1Xrt9P21Zdo7vu7981tZY23vfuA/r//xose3d3dBSVgX3f65&#10;bvHPpj4P2v/bZi8M++D60r4dtaX9Pizvc69a89vzrfb8W6115nu5Z65bR1m11d7ztNW+9k7ukT8O&#10;IVg8/pQhmPabwcdCHe/Ur2hf721otm4/RofH/HijY/pQx5T1odqhv7U9ewxQf+f7u44/oabwz+fH&#10;HbOkt7XV+6+q7GdRr9f8+L993mZPaWW2ZvHPuPrR0FZe/7HS29UxPPo9vK8fB/S8nrpGPxa+bi0L&#10;Pgqfw/b5i/w43xr6abWnPjK8XvM2aF3pdz3e68sSvaZ5zkJrW5IJ/WHzzHets7zSa42MtS/2PsXX&#10;X59/vsMy+2v7/Lja58ul5QjLrvn2xzWprZZ571vHiiJrX15ktWO87/V+qaOowtoWLA7L21VcaZ2Z&#10;onB803Krf9fP0fyGdeXL2lHpffd9T1njG3Ot09dVi8+j+gz1Z93eh+u9Ql+dm6/wWn+d/o2E9aC2&#10;/fHuTJnXD7XW58/v8H6ss6jUf26zLp+3HtUVem2uHgrzoGNn9LP+pvfItdfj89bjbelv3RX+sx9T&#10;VaP0+PEoLJc/L6qjVN/oeRKtp0h4vd7f+w69V3dJpXWVlIf9RsvY622G1+fNV39LW2g3om2hflV/&#10;7/T3b/W+TK9vX5GtsdQvaTtq22b7FO93fXk0j73VdaGGiqitXj8+axnbfV5qx071eqncmn2bNs6Y&#10;F47d7UsKrP2jTFiPel99PqJ1pHmI6LFeXy+hdvTX1Y6bYo0fLAv7hfYx9bfadqoztF+o7+2p9nn0&#10;5/f5vjnw+dJy+88d7y/1vrnBOkqrrPbRcVb71jyrfWq81d7ykDXMet9qX57q0xthH+lcUW5dvs/0&#10;e38XtoXq1Lx1FlE9WvvAc6EtLWPtqMes1mupprmLrH7aLH+/Oq8V3vDaapmvU99XfF3oMzMwX177&#10;6F9t0y5fl7WjHrfax1/0+fMaSv3awy/4NNZqr7zHWpYVWO0773mdPN46fN02ei3Z/Pa7a9TykSZf&#10;P+H11zxg9XM/sHpfrm7fbvrM9vg8DbUswwnzp+OKz7OojtBxpNc/x62zFnh/nv1M9Xq7em5PWWXY&#10;f4bT+M4Ca5i5IOxLHV4Xqj4cOG/I7efrK//z0PDeYq/n5liPr1/td60FpeHx9aXPkOrpPwVCsPQg&#10;BENsNmQIpnCq8szrrWTPU63eO51wcPWDfrt3OnWjnrCmMROszwvHqCP4ODqgd85fbO2vzwmFSPSa&#10;zmWFVnHGdVZx2rXW4Qfs9WlrKOpoGp951SpOvtrqbn0sFK1qS1N/ixdSmVLrKa5Yo0PR8tTe+JBl&#10;vrS5Zb7we6s6/fpsaOTPKT/lWsv8fC8rO/wiLyK8I1ufZfR56Fy41JdxtnWv8BNSvb8/1uKdbd3N&#10;j1qLn6jrd+mpqrPyk6+yzBaHWWZzn369rxXtepI1PjrW6u56yjI7HGOZz22yevrlXla003GW+b9d&#10;s79/dQvLfMXnWz9/ezsr3us0y3zZH/Pfi7c92lomve0nLRXW7ifTBbscv7odTT/0NjY92DI7HmuZ&#10;n+xumd/sb6XHXGqF/v4l+51l1dfcZ7W3P2mtk2aGQiefTvgzP/bXRG19Jfuea0w/+IO1vfVuWP7e&#10;6nprfm6y1d/+hFV6AZLZ5EDLbHmEVV1yu9Vc96C/977Z13xtq/C6zNe3tsz/7jLQVsGWh4dl0MnN&#10;xxUp2pY1Nz9imV/sY4U7HG1FO5+QXUc/9La+u2O2vV/sbV1eLIZ9wpcj7BNeFOiEJF+/F2HF2iZ6&#10;zX9taiUHn2Plx19h1VfcZVXn3WKZjQ+0ot1PDcGl2mrxwq7At03B1kday4Tpa+wrfV70Z36938Dy&#10;ZL6yWXZZv+7T53OP+VS43TFWfswl1jL1HetaWmjtr822Ti8S89vSfBVtfujqtjY7NOzv5Sdemd2H&#10;tO5+uY/VXHF32J8ymxxkTc9NCvuiTjDy29J+XnnC5avb0j7xO9823/dtED3mU/1jL4Xna79t9f26&#10;7pbHrPnFqQP7caTpyZdXv84/S2Fbav/U/vW9HSzz0z18O2ZDNb22w08wm5542dq8zcFtNb84zdeN&#10;t6G2vrhpODZUnHSVF+aPWvWld/h2uDuc2IiK8cKtjsg+9/92CyFuvhaf/4H58qlkmyOzbfm+Etq6&#10;/C4/YSvPPfvjaZ9pGefF/JOvWNsHS63gZ3tm2/2Vr+sf+X72pU2tdP+zwgnWuuizqW2e+eXeVnvD&#10;Q1akda+2fuTr61f7ZPe77Y4Oy7cuPWVVvs/7Z1ltXXP/GsubP3X7Z2hduvxEtuB7Ow28Ruv8j0UI&#10;Fo8/VQimE+0e75N1LOxvzQZHCuRrb3o4HKcbnp1oxXueEo4PpUdeYjVX3ev91IshaMg/pqyLnqvj&#10;r/b3mivvtfa571ujHzeqLx5lNX5iWnfbaGscPT48p0fHrPLq0Kfm03Gs9JDz/Vh7lNV4O41PTwz9&#10;ff19z1jJIReE/rR4vzOs9NDzreqCW61j4UfWnfG2FKQ0t1mHn/y2v+knhX6irrCg8bFx4fVNr86w&#10;oo32X/15+ea23p9ubkV+TK886wbvF8+wal/uVq9fVP90rSgOx2MtU39Ht89zcTielR11iZUdd4WV&#10;7HLi6rb+e8vsv1/yY/8Xsv+W7HemlXmfonls8HmoOON6qzjxamt8aqJ1vr8sfKa7vX/S57H8iItW&#10;t5U/+fEm80U/Tv72gGw/9z87ZY+VXlcU7XKCVV16l3W8u8ja355vrRNnWNMrb/ixePVne2DyPiOz&#10;7ZGh3inx41f15Xf7un3YWnydtPvJeav+nfNBOMnXNml6aoI1jnnFKi+63WuBPbLHPz9WZb6xjfe1&#10;fqzf6vDs8dDXZ831D1jba7O8L1turd5Pqp9omzHf2qbPtbbJM7OPed1Wc7UftzY9JGy/8hO8P9vE&#10;6xPvZzM7ebtbHG7lJ11htV4vVF96pzX5MbjNT+zbp88LdZ72W/XlIfRUTXe310+/3NePr0eGviIs&#10;34+8f9vY2/RlLN7j1LDO1Vd3+HG8+aVpYR9onTIz9EWdi1dYxem+Hn1d1t//rGW+s322r9Yy5Wqs&#10;zNd9WVVfeL9W7n1wxUlXWs1t3j/5uivZ6/Swr/Q1tVrnRxmrOPVaKznwHK9/vHb40hD1ktrXvuFT&#10;0W4neVtXW9X5t1jjE+PD+tGFPX0OFE7W3/mkt3+alR1xsb9uu7XaKtz6iFBXlvj+X7Tbyd4P7xzq&#10;j9LjLvX94hqrf+BZ661vDhfJyg7z/UrbTH2+auBBba0xfcvfy/evzP/uHLZFzXX+eb1zjLXNfM9W&#10;dq2unzoXZ6zgO74PDNXGUJPqv5/s4Z/d88Jnqsv3k1D7+Oe29Y25VhDVbp9wKjngbOvz/jrS5p+B&#10;UJcMfq7XKYVeKxb94QRren7KegVheo7q0R4/rvQ1toaLotrPyk+9OtSY4TPutUHxPmeEurzy9Ou8&#10;fz4uHBsUTubT/lZx4ajV8/P7g7ye92OPbxPtN9UXjbLGx19eq0YdSvZY1DlQ19b5Pr7Gsmry7djp&#10;x/p1UVutb8719XJimNpmLfxEx/qhEIKlByEYYrMhQ7D2mfNDZ6KT7JI9T8uOCFPh+PhL1vCoF49e&#10;bHTo4DioUB2Krva2z3g3W5R5IamrcNL48FirPP82q/KCqvbGh23VepxADqWvui60oSKk8swbrN2L&#10;pBDaqcMKRXCVF/rlYSRLRB1Z5jve4ajA8ZNOFQSdHyzzE/QPvWA6yDsuP0n1AkJBgtpZFxWJ7dO1&#10;jIv9/efays4u66upt7rbn/CicYLVjRodRqpJy6QZVuAnwQXbe5HnhWyhQqnf7h+K4Uo/QRgIAaJJ&#10;wcmPdlvzsfzpS7nnq6P34r3mlkesdcKbVjf6JV82L7DWeK4XPJt6gani3E+cQ3H3vR1DkJPxor9k&#10;3zP8BOgRa/JCt6egJMxvpOzGB9dsa6jJ573KTxy0r7S/OS/sLzW3PR5Cm1Do/ma/7Lo99MLc86PX&#10;+fTNrddsy+e94cHnwrZbOSiQy9dTUm4FOx7vBbgX8z/19aS2vGAbaNvXidZN/V1Phv21xwuXnhLf&#10;J4orQpCbTyd9a8zDV7eyijNvtGI/+VJBXbijr6fNDvMTqBfDle3yE66wQj/pKfKpwgsejXCKVD/w&#10;3JptaRqq4AzF5VVeKN/s282L8/lLQpGvdRipf/rVNV/jy6OTFp30Zb7s+6+Cp6/5NlXopHDVTyRK&#10;DzrHT1bLfTuW+WdrdSHVtWh59jX57fkJwhq/a9rh2PD8/obmsP82PvmK1d3xpH/e1hzZFU408l+n&#10;kzOdEOlnzdf/7hIKOtHnRPtW66S3rMlPYvv9hDtfZgvfR/LaKtz8UKu+8h7ftkeEYrPm2get5cVp&#10;4bkNL72WfZ5OIvzfci/O8+W3E006QVFgqQBMQWzzC1Nyz/543X5C2vTcZGt55U3LHHJutj2dCOnf&#10;L/q6/JYfS/wY0jZjXu4Vw2t45IUQKhRue5SfUOXa0D6qf1VEf9tPjLztphen5l4xvMbHvdjd6IBs&#10;W4OPG/nT93fIvWJ4VX78XOM1vzsg95dPjxAsHn+qEEyfvx6NnCn146EfK1b1r7QOP7mtvvp+q7nx&#10;kWyosdkh4TOT+fFu3s/elg2x3n53jWPKuqjPb3joeau9/qEQhFVfe78fE7zfv/kRP46d7f3k6FBT&#10;hH6nxE8y/WRNfWg+BfCFu51kRXue6se3Q6zqwtus4eEXrOhg/zz+/mA/oT0xHG/KjrnEyo69zOpv&#10;eSwc/0Kg9P5Sr2kWWPvsD6zzvcXW+f5H/n5P+2fxRcvsfvKa+70mfQa/6P/ueIyVHnlRuBjYcO/T&#10;4bjc9VFBqDl0YthbVet1w3Kr9L677KiLLbPf2dnXR33P4EnHCj9elR5+gZ84X2PFe58eApey4y73&#10;49zdYb12+El7t5/INk94y48p3ieqPhmqLQVh+lehnfq77+9kBX6cLDnovHBRrfm5idY8dqo1PfWq&#10;Ffo6Wev1mhf9++3twvrL/GCnsN5qrn3Ap/vDcVbHR9Vu3UsLrHXy29Y87jWrve/p7IUWBfZRGPPN&#10;bVYfwxTK+b5SvMsJ1jZtlvcb48PFAwVPDfc85Y+9Y80vvW71tz8Z+pRCP9HWRZsQfn3L29FFgZ/u&#10;EZa9cGfv1/29yo6+2Oq8jtCFn9ap72S35VvvhT5cfXmv13OaCnbxbbnlESGEC/WE+jUFPf/lx0Y/&#10;nukiXuU5N1nry2+EY6cCMIWvDd5Xqz6r921ceeEor0tvzdZHue01sM6i6b/9uO3rv8DnreqSO61w&#10;39O9BjjJt+NlVnrYBdbx1ruhrfLTrw3bOgRxg9uIJu0r6jO/vrWV+P5Q5jVF5bk3W5vXygpuNWqr&#10;a3Fm4G+Z3+ZdWIumL2S3ZeGOx1qhahVdFNNFKN+PC7x/1v6pGll1ffOr07N/18Wv4fbTwZNqZe0n&#10;v9rbyo64yOr9s6raTucFkdBPD/Xa4SatW697CzY+0D+LY8K+otpH+2yF1v9Qr1mfyfvBtjfn5ObK&#10;6wDVnkM9T9NP9wyhtOqv/uZ1j75WHap6VMG6wvrmsVPC56VYxyS1p4BU/3pNX6zjktcFJQecY0W7&#10;nRLC6Hx9fuwtUHCWPz+ql7x2Kvjhzlbjx8qaa+73fXz9gqvecp8nHTuL/dxmGz+3yG83NxWeelXu&#10;FcPTeZjOo4r3PTOEedUX3+F1MyEY1g8hGGKzIUOwzpIyP4k+NwRhCmc0vFqjpFQYaSRY/T3PDIys&#10;WRcND1chFYKweR8OXHFpmTrTKk68MhQ2TV6wrU/YNBQN99ZIoIrTvaO/4NZwRUphh6beipoQAqjD&#10;6u9YXVTr1qUSL9KiK0TFXjh16xalunorUjHtnXOhF/5t8z9cv6DPTwja35ofplC4+EFft480PPi8&#10;1d37jDV6sa3hztL+wVIr2sM7TT+5CKGFFzUFXvhpFFa1TjwGjcgJneJvvej86lbZ31U8RFe2vrS5&#10;Ffx8z4HfC/5vV6t/4mVr93lofNVP2KPRY9H0DS9mNvIiSkWZd7SZ/9vFClUkbH+0FWx/jJWdeEW4&#10;Etz0zKRwi2S+Ot92mf/OzYOmaB7yJ/97/YPPhX1FV4B1tb3aO/Mi71DDqCgvGksOPc+KT78pW7zr&#10;NVoejSr7qhfRX81dOdfk66HpldfD9vu4q2G6HbD0mMuyYcwv97QCrT+dPKit6Oqtv1fz1LezxYJu&#10;X9QVs+XF1tey5i1srcuKV1/N9AKx0Av9spOvCsVtsZ+A6Qp1weaHWcuMuWEZq70wL9jmSH/sUKsd&#10;NXqN0YZNfnIU1ne0PFpfKqgHn9Toau0RF4ar2G1vvxeu3rfrKmteWy1Li3y+/MQses13dwwjHor9&#10;hCfz/R2zRa3/vVgnDSr8fb4rL7vDT6Z83w8nt6s/W7qVomhjPyGI2tJ+pZFNg0b2lVxwW3i+9lsV&#10;vHX3PB2ujuvzlq/MC/3814X1rpBV4a1Okv5nJ6sfnR1V1q9jiJ8MKVBqfn7KwGciUnbp7avb8fWv&#10;dV5x1o1WctiFVunzU33+bQOjylp9Gw6M9PNlqJ+1MDweKdNoq6gtnwq+t6NVnB21datVe3ttsxbk&#10;nv3xdJuLTuSann7Vyh/wk8Cv+fpWu7qarmX1E6JC/xx3Vq4+KRhOi5/oKgzWVOIn2QW60q629NlS&#10;e76PFPiJZJufCK+Lbr/QaE5NJQqZ85Y3f6q89r7cK4ZX/4qfHEWfF59KfJ//YxGCxeNPFoJ5P9iz&#10;vCSMHtDIXR0fu1YUWfUld4TRRKVnXGcFCtUV2oZRvKNCcKVbqT5Jf60+v3XK21bjJ8oa0dPw1Cvh&#10;wlf1ZXda+XFXWO0tj4RR0K1vzM721wrB8m7DE93+p1G+BdsebcWHnOd9/sMhPCs750Yr1Ggkn8+C&#10;3+0fRouVH3e5Nb0wJYRJ4ba90qps//zm3DDatttP3jVCWaF+2WV3W0HUF2nShaMve7/qx62iA8/y&#10;E8HTreyYS63p2YnW5vPXtaTA+ppyt4o2tng/tyKMZis5+Dwr9BNencAOtBUFTVFf6f8W/GyPcAxS&#10;v1J+7k3e53r/4r/Xel+ifrvT1223vt5gji+vAqGorfxJ4YUC82/6sUMBvB9DirY90op3P9kKdz/F&#10;+4YLwy3WLa9Ot+ZnJlr5HY+t8dkemHTS/pPdQp9R8LsDrPyUa6zqqvvCcb510tu5EGxeuD1Ro/U1&#10;4q3ugefCaOhwYe5/vK/8/k5+/PW2FYKpntHvXl9onbW+5vOg8Oz5yeGih46f2g9axr2eDZ+8Xyg9&#10;yvtu1QZecxXpgqDCNYVguqC1xeFWtNMxISisvuKeEAy0TJlp7dNmWae+KsLXk/pyjQrT7ZNlJ1+T&#10;rQO8xinewfcJzaP6TU3exxVsdIBV+7GwZfzr4WJk/f3PhVFNGpWovkh9k0YLl/s2KTnywlBfhXWt&#10;Y3wuaMruHz55n1u00/Hh4lfpyVd6H36xlXido5Fhuj29ZeIMXweXhdFhRbt5TTlUvaR1posX2i+8&#10;jiv1fSjUYNc9GEanaV9QLdldVR/qZF34Ul065MU0rxO1rxYeeHZ2pLLqIO/ziryuKz/+St9H77VO&#10;X19tCz/yvsr7f+03X9FyDTFf+ZPeK+xj21rRH47zbXGN76ujrXnc1DDiLdLw0utDz9dwk/q9H+9u&#10;hf55Vm2mULPd6x+FnDUPvzj0/roeU6Eve/6Ip/LrhxkhrXrHP19FOxzn+9WDvv3XHeqrDo2OTxoZ&#10;2TZnoVWdf6t/9s/Nfpa0Lr020EWDwj1PsSKvFRXOF+92snV8tCLXSpZGeisEH5gfhYwKk30q3vao&#10;cJysvflR621qzr1ieOFYVN/k5zle1/q5Tsk5Xl/nL6sm3zaVL72We8XwdFyvu/dpXy/HWpHXUPVe&#10;w6/Ped7HIQRLD0IwxGZDhmA66HUWl3mnNM/6Wtpyj/qBW0Nui8vD0N71CYdEbSkI66trWuPEXt/V&#10;1Zkpts6lBeG7MP4YuhVKBYO+VyJ/vnQFY2VH9vucBh/INSqlZvRYq7xzdPhui0hXaYUXf5Ots6D4&#10;Uyyjvh9i9TJq3fUsKwrf9xBRm12l5V7wz7GOFYVeqL5pbYuXhe+OCKPWvHMtuuB2yxxwllU/PcHa&#10;3llg7e99aK3zPrSyy++w+glvWNP0d6z4vBut4fU51rV4hdV5sVp9hxfRHy4LBXoI4cJ3alRa8enX&#10;e4e/qRVfdocXQEuy77u80JomeYH69tzwHBXfHYuWW4+fHGgedDvsUB1fw1t+Ar/fmVb50PPW9Mas&#10;MD91XvyU6jaEc2+2lpnvDoz003JqP9F3uOh7k1p0G8S890NBrfdoffdDq7r1YWvwQr3VT1DqHx9v&#10;re8tsqrRE6zshgfCulkZvsNj7W03WG9dQ7hy3ubrqctPeOruGmPNsxZa08z5Vnnbo9a6YFHY3yTs&#10;E76twveCDNFu6/vLrMCL2qrHx/m8VlvngiU+/75eauqyBfhHywdOAFUUtc1daK2z3wufjcGa311s&#10;GS+UM17YqmCqf26iNfr2q3l+mmWOv9yqn5lkHR8uDbdm6PVqT98xkv+9IpE2hWpHXmZl194f1o1u&#10;J9bUvjRjdX5C0Tr/g/BdM8068Zg5L7Sxst3bHOKzpZPAzPm+X5x+rXUVlvq2mWctb/g+dbnvd9/Y&#10;yjKjHg+fm0ift6MTDn1/2WBal4Vnelu/2NMadJV/9kJf/09ah89Xw/NTremdd/3zvfozofXe69tI&#10;+9hg+lvhtXdZZptDw/ec6HvKOvXdN75P68Si2z+b+Sff+i68svNvsfo35q61LdVW0U9zty1+fyvr&#10;LikPo0D6vKjsLvS2/Pf1PZFX2ypGFaprfTZ6sV5x8e2+LxRa84w5VnP3E75NinPP/nh6z1b/HDa/&#10;8no4BrX4PlLhn6NW/wy2+b5Wc9tj1vrBstyzP55G7rS+72297G35sabW9/uwvEec78X/g16Ub2LV&#10;Nzy0zs+P6PPRMG12dkTlpaPCLaB/LEKwePypQjDtFzrm6DMcXe3XcVvHuy4/toQLWAuXWsvkt0K/&#10;2O39tY61+f34+tL+pe8W063kek99H0/XR5lwXA01hb4v0j9b2WNW9nst82lfb1+WsdY354RRO+rz&#10;s7clNfvJfZG1vj7LT35LrGP+YuvS9+rou590TFX/4cumwC98N5K/h9rW9930+LzoZLR13iI/Fl5l&#10;FQ88b61+nK695ylr935Vy6zvBwvfUdWa/T6z/H4jrD//Xccn9Z8dywr8eFpi5aMes5oxL1vzW3Ot&#10;/Ib7rXHqW15rvGy1T7wU+j7ddqfn6RgYjuN+PA/z5p+58LUMnd2hXdUJlXc+5v37JKt9bpJlDjzT&#10;KvyktH7CDKt54JnQDzRNmmkNL03JbjNfHt1uqP42fH+Tz2/4zjFvu96P8ZntDrfSK+4N3yda4fPY&#10;5n1G+5JlYXRQV5GfQHstoG2heiW81l+X/Q63VWH9h+8O9e2vbdY8/s0Q6Ot7Luufn+L92uvhmN80&#10;8W1r9bpC2zPUfL7+w3dX6jZU359UE+kYrPcI7VXX+vPnW6v31fr6iZYZ73o9MC8sm25B7fb6Qetf&#10;4WX43qwmfWeX1ye+n2odhX03tz1UQzVPnBn6ZC1385R3rGnydF/G5V4fTA9t6nZffc9nmC/vzxQA&#10;R/WZvuupc0VR2CZafw1TZ1nVXU9Y+6KPrG5stsZqeWe+1fl2bHlnXuhHOxd8lF0nPo/h6xv8sbC+&#10;cm21f+h/97/VTXzLMsddZrUvvWHldz5uJdfeF75Lsm7MBKt96hXfh7P9eZf3c2H9aH/wfVjLpkkj&#10;h9r9vbu8Lm/112VOvMRKH33R6p6fFPax6LUd3reodm30vlfrVN+J1rl4eVjXCqO1/2sfrHt4rPfN&#10;C6ze95+MLspef59lDjrDMr/e04pvfcwyp17m07XeLy20xnHTrWnq2yFUztZvlaFeida7hP7Dt1dG&#10;o+W9rTJfxszG+1nmlCut7I6nrOCSO6xpxlwrPOsaq3rsxfC9ak3aJv6ZCfu8Pkf6fjX/V203qdbU&#10;xbq9T/H5y32tx64n+HRiCPwqn5lgmZsf8jr5DKufOMNKbnnIyq6/3/cXX//58+XLW3bjA9nX/+8u&#10;Vnj7aCs87Vprmf2+tb//UXZf8e2f/5rh6Dnab8Jxxdel+nLVJLqds83PP6pvfcRavE5vX7rCa2pv&#10;t6E5BOfa74Y6l1CfXXLzo1Z04yNhu9a/8Hq4eK1Qt8vPi7Q/r898SZi33HFDtVvRfc9Y0RV3hYsH&#10;2u+qvE7XZ3h9aL9Tra7jw/p8xcO6EIKlByEYYrOhvxgfAIBPixAsHn/KL8YHACAu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YVjV1dV2wQUX2H777WdXXXWV&#10;tbW1hcdXrVplt956q+255572zDPPhMeGQggGAEgKQrC1NTc326WXXmr77ruvXXbZZeF3UR1w9913&#10;2957722PPPKI9ff3h8eHQggGAEgCQrD0IATDsJYvX25jx461wsJCO/vss+3mm28Ohe9tt91mBx10&#10;kK1YscJ23XXX8LyhEIIBAJKCEGxtVVVV9vTTT4c64JJLLgkXxlQHPPzww7bzzjvbsmXLbP/997cF&#10;CxbkXrE2QjAAQBIQgqUHIRjWS0FBgZ177rnW09Njm266qS1evDg8PmbMGDvppJPCzxEdODRqrK6u&#10;jhAMAJAIhGAfr6ioyI466qgw6ksjwaPga9KkSeHxfCtXrgx1gKaKigpCMADAZx4hWHoQgmGdysrK&#10;bKONNrK5c+daR0eH/fKXv7SGhobwt1dffTVcDc6nWySOOeYYO/LIIwnBAACJQAg2vJqaGttmm23s&#10;9ddfDycJ2267rdXW1oa/zZw507bbbrvwc0R/O+OMM0ItcNhhhxGCAQA+8wjB0oMQDMPSLQ+adtxx&#10;x3ArhGgk2O9+9zvLZDLh9+eee26tK8ARbocEACQFIdjaojpg9913t3nz5oXHNBJMX4UQratp06bZ&#10;wQcfHH4eCrdDAgCSgBAsPQjBMKzKyspwtffJJ58MRaxGgakY1pfkn3zyyVZaWhq+G+y9997LvWJN&#10;hGAAgKQgBFtbU1NTCMAeeOCB8HNUB9xxxx1hhFdxcbEdf/zxNmPGjNwr1kYIBgBIAkKw9CAEw7B0&#10;i8P3v//9gUlfji8qgPX9YD/5yU/CrY/DIQQDACQFIdja9B/f5NcBCrxEdYD+t8if/exnduONN/K/&#10;QwIAEo8QLD0IwRAbQjAAQFIQgsWDEAwAkASEYOlBCIbYEIIBAJKCECwehGAAgCQgBEsPQjDEhhAM&#10;AJAUhGDxIAQDACQBIVh6EIIhNoRgAICkIASLByEYACAJCMHSgxAMsSEEAwAkBSFYPAjBAABJQAiW&#10;HoRgiA0hGAAgKQjB4kEIBgBIAkKw9CAEQ2wIwQAASUEIFg9CMABAEhCCpQchGGLz5wzB+tvard/f&#10;f6W/d39Ti63q78/95ZOrnzzT6md/YP09PdZX22Ar/QDZVVLuU1n4ua+p2fo7hj5Yrlq50to+WGot&#10;s9+zmpnzrezUK6zskbFW9+ZsK7tslDUvXGI9Dc3W+uZc66qtt/6WNlvZ3ZN79ZpWrVpl7YsLrNlf&#10;21VTY1WPvGBlJ1xu1a+9Y/VjxltXVZ21L8tY0xuzrKepyboypdZdUZV79ZrUVv2s96xs1KNWPnG6&#10;le1+vJVte7SVHX2BlW13tFXc94xVPDfJyg48y6rHTrLa8VOt4fVZYX0Opf7Bp6xs+2Os4mGfJ7Wj&#10;addjcm1e4vO9zMp2O8kqrr3fmqfPs4bX3rbu+vrcq9fUMPGt7OvOuMHK9jst+/Mjz/jrj7Xyu560&#10;vo4uq3xwrNW/Nc/62tutp7wqbOuhdNU1Wtkdo63m1bes/nVf5ydcYbVvzrKKMWOtZsKbuWettsq3&#10;5/rsK92+zcquuc/q31tkNW/7tvV1NVhoy6d16amosbK9TrH6p16ximdftrLr7w37VfNrs6zlw2XW&#10;6yeQ7Qs+8vXVkHvFmrqq663swtut/MHnrOz827Lr64RLrewkn3Y9yRrmLbaqB327XHGXtZeUWsvb&#10;831fGXq/6NC8nHCZL9u93uaobFsHn2tlF9xiZbucGJa1bprvL9fdb+1lFda1vNh667KficF6fV8u&#10;u+5BK7vpQauZOsvK9jjF2zjB97lHrOygs8JnqvIBn69L77SWpb7f+vbpKCwOn5nBtN+VX36XlR1w&#10;lrUuWJKdr/zpwtus/rmJVrbT8Vb74mv+mZ1uTdNnh/1jMM1rxW2js6+7/O6wv6/R1mnXWNnJV4af&#10;m156Lcxr2QGnD9mWVBzg6yf/9YOmyqt8XernXY/z9ervt4dvEz8eDKXyUP/85b9+v7N8H26wzhVF&#10;1unHnE+r6Z13reyUq6yrrNLK7n3Syh5/IfeXT65pyQorO+cGa3hzjlX5ui67+RE/Hg39WV6X5ofH&#10;Zpfz4LOt7NDsemx88OncXzc8QrB4xB2CdVXXWOfi5aFfq358fDimtGYKfV9/wspfnBb6h66CMuvx&#10;PnawVb1rHvPVL3X5501tdRZWWPv8Rdbnr+8sKrOmyTOs0497nYsKrLuqxvpa28Lxu6+9w/ra2kIt&#10;kK96+lwru310OOb0trRazUuTrXHWAiu763ErO+Rcq317ntWMn2z1fqzv9zZ0PO0sLPE+rjPUFHos&#10;Oh42fbDcap6a4O/TbvWjc5+bc2/Ofp6PutDq5iywyvHTrPLpSdbrfUXX8iKvLRq9rQ7rWJzxY351&#10;aEt9ktZHy9wPrdU/y1065l/qx9YHvI+9IXusqrzpISvTceuy28M6q3hgrFV4H9JeXGYVj3vf68fu&#10;7orq8DfVK2VjvN96fqI1e/8Q5uvIi7LHTf18gc/jQaf7sdmPfxPe8N+9Xz/uUmt+f4lVPzHOKu59&#10;ytqWFVpfs9dpPn/ti5Zb25KMtUzyfkav3+VYKzvv1vBzxe2+PV/wuuSsG6xx3iLv2z60qoeet/YV&#10;xda+pNDa57wf1k+k/rXZVv/mPGsv9ePeiRdb2UWjwmPqHyv8uFX56gzvM2/2Gkp9RYf1+zyozmv/&#10;cLk1eZ3V7fuVasnu0grr8f0ibCOtL62bi2+1+rd9W154o5Vf/2Boo+yaB8J8dRVXWvPMef7cauvv&#10;7LLeSu0j7bayp3dgCvuk2tI2PPMaa8sUW4XXFGVHX2S16i9vfCSsZz2n7Z33rNvbaPPt1fyO1z2+&#10;L4Xas7HZ6t6Ya/U+6bGKO70O2+tUKxvvx+X9ff3v6fXTnd7X7eH97oPPensLfRs/bE2+rzR4m2U3&#10;+s/vLgrbUPtbmfYr1Qm+/1ccnevXTvJ6YGevD73/L3vA21ddd/xlVuN1Z9l1D1vz3IVhOZt9+Tv8&#10;M6LPykpf5q66+lCnaRtVXOj1g9o63msSrwfLdj4x9Pfav8ouus2afX1X+XvXvvqmtWdKrH7sFGv3&#10;z4KWUftEn/cvqmVqbrjPKk/zGlpt5U9eG0Y/Vz/r+8c1Xnc8+qI1eh9VOXaCNUx5K2zfwaqv8v0+&#10;auMI3z+inw85J/vvWddn/z3ucm/v+bAetd/0d/daX2en9fi89nd3W09NnVWpZopeP8RU67Vv2Xa5&#10;mvjmh70t3za+HtqXLM/NzWo1p1235uu9tm7z/bFtecZqnnjJOn2f0P6jfTOsn/qmYWtg7c86rnT7&#10;9tBzyx7xOvH2x6zxDV//+55m9ePf8Lr9WT8GjAq1ddnlt3u99lbu1WsL6+bgc6zVjy9lR3m94s/v&#10;bW23qvuetibfjp+Ezk/0GZNoWdsXLAr/1l92V3h8fZV5/VzmNeCfAiFYehCCITZ/jhBMB/nOxSus&#10;acwEaxw93hrHvGJNXji2vfWurfyEQVi/Fwblx15mmc9tEqbSYy61ulGjrcpPuAu2PtIyWxxuVX6g&#10;1mMNfjLXXVwRCueITtyrb33UMt/dwTL/tdlAO2tMX/y9ZX6+p2W+ta0V/nZ/q/eCrmXCdOtraF6z&#10;LT8o1z4ybnVbX91i7ba+vb1lvr51ts1feJubH2JFO59gTeNfX6PI13qoffB5y3xp87Xb+LjpC7+3&#10;ssMvtF4vvCJhGb2IG/L5Hzd93qeND7SOD5flWvJt5/NV//ALQz8/f/pybr6/uJkVe3FWeuj5VnPl&#10;PaEQydfj81nk63St1+dN5UddHLaz1nVfY4v1FJR6YVMaCtfhdFbXWeb7O63VVpEXaSoiQltNUVte&#10;JH1MW11LC9dqJ0xf2tQn385f28oyGx1gmR/vbgXbHGkdCxbnXpnVXdtohb/YZ+g2hpq03r+2pWV+&#10;toe1vjUv10pWZ5Uv1492G/p1Q01f8X3Qt2Hx3qdZy+S319jHVBSVeCEz5OuGm3z/ynx3e2t8+tXw&#10;OY5oH6s89tKhX/Nxky9rycHn+fpfXcjoc1R55vVDP38dU8lWR6xVaNZdOGrI565z8s9ey8I1t2Xd&#10;JXcO/dz/9n3gN/v5uj7ImifOyD17/bX6yWbYlwa1W+mf20+q1ffpzDe2Xautol/tG8L8T6L1halr&#10;tRNNLS9Ozj1rwyIEi0ecIZj6kIKtj7KMjvW/82PlEPtT4RaHWtGOx1nJ/mdb6/R54fgSjtO+z+p4&#10;31NYZiu7sieLxfucYYU7Hm8VJ15pBfrc/XAXK97lBMv8wI/5OkZ5X5351T5W4P1rySHnef9zgVWe&#10;faNVXXy71d70sLXNfC+0X//yG6s/d378Ltnh2LXma41Jx/nf7GuZX+9rFadfaw33P2fNT70a5qn5&#10;rfl+3Pa+Xc/TfAx+7eDpOzv4/B1mRXueaiUHnOX1wN7+++HWPOHNsL7KjrkkWyto0vIM1cY6poJN&#10;DraS/c6ygt8fNOTfP9H0jW2s4oLbrPKsG335/uDztN3Qzxs8qT/Tv+qLdFzy/qNUNUprm1Wef+vq&#10;5w1x/Bs8lex/ltXe9ZTXfN7XfMPXi7et7a/AR317kfdzFTre+7Yc6vVrTN/yWsznqcD3k/KTrrLy&#10;k6+2aj++t057x9remG2tU2dardd669XWd3e0zDd92Xw/DPuAt1uyz+nWMPolK9rt5NXP+/7Oa75u&#10;fSdvr/LiO6xkl5OG/vu6Jm2Db/v2+q/fW8GPdvWa+G6rHfVE2BZDPn9dU26bFvzPTtY4dmpYV2s9&#10;55NOn/+9Fe90fKjRI/WjHhv6uesxad+vvGiU18MXWflxl1vR7w8Z8nnrOzWPm5qbK7OGmx4Z8jlh&#10;0n7u/2o91937tDU+8bLXzGOt7rbsOUhfS1uulSyFZNVX3WMFWx4e9uGyfU5bu82hJq+tGydOz7WS&#10;tbKj00q8nSGfH02+n7Z8sO4gTMfH5lfetJK9Tw/7ctlupwzZXtN9z+ZeMbyVff3+Gb1i4DXl59y0&#10;xrnTp0EIlh6EYIjNnyUE6+m1luenWMurM6zBO4ia6x+y1ikzQyjW39yae9b66SmttMIfeGHxlWzo&#10;UuBFtjoddSgFO59oGRVG2xxlDY++aPVesLZNfWeNkT99lbXZovw76ygGvripZX62Zwg8qi+/25p9&#10;/rsXrVgjCOj3Yj2zwzGhWMx83U+Kh2pHk4r0XAGX8Xkr3PVkqzz5KluZd3W0v9Hb+ukeQ79+HVOB&#10;Fzud7y7KtWThCmeY/yGeu87pv7e0xgeey7XknVlruxV8y+d9qOcON3lRUH7K1VZ25MXWOfv9XEtZ&#10;zc9NGvo1eVPBt7e3bj8B0rruKSy3nrJq6ympDFfWhlN991Nrt6X17gVq56Ll2baKcm39//beAzqu&#10;Ksv3/tZ6b828WW9mvTfzZjpBd5O6SQ3dNKGBJudgMME2BuOEccYBY3AAR8A2BoyNc8A554Bzzjkb&#10;x4oqhYqqoFK22d/+73uvXCqXbEmmppG0f2udpVJV3VMn3bP3+Z9wM3KoNJBrXnkpvg+GXBqXFVCP&#10;EMN+xeERdrL+2oBCY2ebVxoEv6uEaJgc0H44bgiHieRAsE31/csFtFseDPq/nsz1d9EBy9u4J/X3&#10;LxeQz988Qlk8CPkxYTVkaRa3sVTfr0zgAVXhoZNmTByXP8Rt5soDoopCUYJoC1J9p9LhuXfNWAxS&#10;fscM9r/wYIkH0TnVEK5sjzdPGaftz6+a36g89jYVi5Hh2d+b36oc9hRiWlng/usfgYpg6SGdIlho&#10;7FzD1j3dKnVbQvj1o+R6qwc5G3ajwOfjZeULRHsRwDKNPv98bpQi3IbxHVeznmyfeMD5Z7aTD7xp&#10;9E2YXLImn+5pIBMJtvsbk+fdvuRs0JWyP/6GgmwbgiNm8ICxkGwvdbg0HZcLv+DfwH3Ov2d/shX5&#10;Bo3ngeJWim/eJytRjO9wGpKvSxV40G//exOyPcWDVognj7cgGw/Usz8cSrHNe8l+N6cfEzn8vZTX&#10;VybcXp9cEGFQNqk+r2Kw1+Pygj25tyHHWY0+GmVzM+fp3jfYF9tJTgiYqDNTVLliuPMV8g6ZaNTB&#10;b/j3Mdl2LQe2u476Hdnn4/Q9c5k2lhzg93Ebsj/clHKwUrvDp+zvzKfoso0UWbqRnF0Gpb4uOSBf&#10;f3ye/+I1B4hLN79AmeiLKyOiVSbcWZ9s11dSeKwosD8HX9n1ehdyVlZsqSig3viv591PKBv3YvLn&#10;1Qlcn9ElG8xeg+3i1bR9Ds5X3iPvJ9/y/cr3WYrPqxJyOJ8WqT4vF6yyeW8ghReupcwWH1Pu9GUU&#10;GD+fik7ZzVgMis44jfpo+L74D5fEdbnwZHMzFoMSuyf196xg9k2ujgPMKyrmx+JiyvnwS8po25/c&#10;EOST40oIV6KUx3XlJm//2pDHYVVb8JCMimB1BxXBlLTxj1oJln/4pLESbNpSCnEIz10tg3KsAqkK&#10;5wuKyJNggN3Ne1Hg25mU9f4QdlLf4cF/C1lNISvBJi6kQpu7/Oot7uizPx1jzJJVJBTBcPyJHRCs&#10;BLu7IQUmsJO0fDOV+HPLx8VlmDNyzsW4rNVQiQECGVaNwEjewXE+2oycL7YzVtYkrgTjcsgZNrXq&#10;jianNaPxB1QcuLgtD6uosltXb5UOZrzjB4+bMRkrwXxfX2YWzArWrC6Xg5MHPlgJ5u0zgoqzvGZM&#10;Btii5WQH9pLrE0LGm90vrt4Khi+uBKtgeyvIc2WmFDYdz7aRFVDl4jrnpvPxiuOKHzhxSTwSMLBA&#10;Pq9lx5LbhawEe7w55e05bF5pkO/xkuOOKjjCKHesBGOnN7phpxmLQZ6T83VLvdTXpQpYSfjAW+R8&#10;tRNFVmwu18awCs/Fzn/K6yoKuBf4PghOXVJOAMZ9lNmke+prLhc4ry4e0GKbkoVsq0xY3VmV4OJB&#10;ZfKWSK81OK1q4HsvtH2vGYuBt8Nnqb97DdcXD+xQ1rkJTnxlyd22N+W9nsmDsKqSe+zMxRUpCcH5&#10;l9dlO3ZVyB05+5J4rBAaO8P81n8vKoKlh3SKYHlsQ+yPtzRWgkHcSdGeHA9yP4WVYI26UXTtTulf&#10;pJ9mOytCGPfVF9je5/9wjlyvdSHHi+3F9tvv4b739pfJCTEJ4gP6KKye4vftDzUhV+NulNGsF99L&#10;n1NO72/I/+Vkim3aY9iyeasv3ne3vkSuxyoQo62Afv6eRhIyOwyg4Ji5xkowHtiG1u1iW2BOflVm&#10;hc31z5L90ebkfLkj56ezsRLs4WaUu2gt5R85xWnuYeQD/gL+porjCsHOg3+s5LBj9VqKz6sUfvck&#10;ebp/yfkeaNigywnkicESuGCL0C+xXcZqv+LcMGV1TZhgqoSvg3Lyj5ptlA1WYHPcdvYfMlr2IsdL&#10;Hcj5Wify8MAddZnq+nLh9+yLYSXYX16jjHf7yEqwnF7DKbpmO+Vt2EUx/usdy/5cZeLCqjisBIPA&#10;hzbA8bq4XuErOl9of/F7N71Q/rrKBvYlM7sNJddzVRRJrIA6gO+JlWC31aPs3sPJ+8VkseUpv3+l&#10;YNapnesyOOt7Ci9ee+l3qhr+62Fyss9eeM5l9hpEvv7fpv5uJYKd7XEWt1cI4FgJ6ry3ccrvVTbk&#10;zlpuporI/9FldlaYfr+d7xEfj0UwKR8YPZvHIDN5DLKASsJRMxYDCEQ5n4yQiXtHvfbkrlfJOmbf&#10;OpC0tfB8LI9c3Oel/L4V+B7M3XvMvKJi0P/mLlhrrARr0JUynk69a6AyWyIvlJSS+51Pyq7xdP68&#10;3NipOqgIVndQEUxJG//QM8GieXQ+P18G0OeD4XID9KriX7yR/Jv3y97/Uh7oQUTKt7s4OGVQXRrM&#10;lbMiUoHOPrr/GIW37KbsjbvI+WZXcg6fTt7VW8jZaQAbjCNUFAhRZNU2KsjxyfllFwqLzKvLg449&#10;dvg05a7aTPlZ2eQZPo2cDTpT5opN5B8/RwSR2PFTFFy5Sc41yT/lkHPLUoG4/Jt2k5MdAdfCNeT8&#10;22vkvK0+Oeu3Ieft9Slj6CTKmLKIHYcWlDl9EeXMWUYBjhflmQrfsAnk/FN9ciNNiAfhHvNv/Y6U&#10;d/g4Oe97gzLYiQyxAxj4fj0V+v3m1eUJLFxnXNe0Fzkf5cELXg+fxNe/Qq7Px1EJl7Vn2HTyrdtB&#10;JXl5VOTylNvylkiBN0jOT0dT9oJ15F/JZd6gC+Ws2kTu8dMpe/6l5wf8yPVZmbaCc5qc3YeSf/ch&#10;yl6/m7K4rJKRuCohvBa5s8j598Zch/PI/d1ccvb4QtpY6PtNFD5wXM53y9tzlMsrtciQn+knZ7uB&#10;5Bo2hZyt+xnl1eA9cjbqKNvUAtsPk+drrpcug+ScnDA74fme1O0CZ6c4G3TivA0hZ9v+RlxPv0PO&#10;Nn3IyQMp5NW7nNvLR19SnjNDBo3FXuOeSKaY27KTHTrnx8Moe9kmct7fmONoQM4Bw3lQ2Zx8fE95&#10;vuJ0vfcZhY+h3W6m+JnyKyAt0O5cnQeR8/HmFNl9xEhXYmjXj/xTFpKTBx05M1aQf8kaCq7ZTCWx&#10;S1d/4p519xtjXIc4ub2Xi6tJd3I2fl9eB2etkLQ6H39b2loqMp7g8km8Pil4un1hvL73VS5X/r37&#10;G1Fg827z6vLgzJBy1/NAFttv80+elT6nugQ37eQ8dZMzW5xDxpFz1DTzk6oTPHKSnC17UgBnCXJZ&#10;O/uMkLPkqkOI+0LJ59MtyfmsUY7Bryean/73oyJYekj3mWD5mdmyVRx2LXPUbOlTIqfOclsfS64Z&#10;y8U+FJx2yjleyWD1eGKfD7tUwPcb4so/66bYrkPGuVpnnRTkAXk++r1Dp6nQkyXnWOG8KJxDhbMb&#10;4QskkrlmGzkHjpb+sTgcoexZi+VsSufno8j5TCvK2bCdsmYvIT/bcGxdyj9xjvLP2I3zqRDMM39A&#10;cP8Jyh4/X7Y8+Ueb902rT4z7+aV25N26hzyzl5Nn4iI5GgBnpOEcIAj3OFOywJNpiH+cFpRHeNsB&#10;OZM0H33+e9wvfcU2tqfRV3k+/oac6Lc6DeQy81PGV9Mpg21I3jknZYxi28t9N85FxWfwV5zj2W5N&#10;XUi5G9inQLp4wC39Jl7Ddjz1NvfN3P/NX8n/9yTnqx0pd98Ryhw7k9xDxsvZl6Uh9tM4fbFDJyh6&#10;5BSFF7GdwfV3v0JOrLbj1xkDuT6nsV/SoicFcT7l9gPk+WaqnJWVd+Qsxbbuk7PXLHwrNpNv9Q6K&#10;Objfa9iBnDjL6nv4AR3J3Wc4eXgg7mzdh32oLVKH5zkN8PNiB09QcPVmKuR2BV+y0JFBRT6/1EcB&#10;yqsb28cOfeXsLmfb3uTq8TVlIt7uX0m68s95KHfjDv5upvihxZ5smYzBCkQroA7y3RwX6rBZd4qe&#10;OkcZ7FM4X25PObCXvUeQf8t+rp8sirKvhvMco1xfuZvY7+G2hDZVGgyRd+U28nHAeXTuz8azL/Em&#10;OWdzv4ztsA82Iedno9nmsN39+jv2Y/dyHQ+nILeVAPy/3vx65yGpQ7Q3J9pVl88pxu3f/bJp1xqx&#10;P3A3+4ds/51fcfz38nuvd6Is9k+cHw2n0La9nI9MyuX8x/kewb1ygUOB1y9+WmDHQcpoy20Acb3O&#10;fgn7g4grCH+M25ezfT8KHThBnjHTKWfBKoqdspFv+lKKsW+BPKJNlLB9cd7biLJ6DiXPW12MuBID&#10;+4bW68zJ3D66s9/x7QyuQ7ZR0+dTYOm6cmfFWWR2+/xiHC9y+7BeP8P2CH9b9DD+vtqZ45sq5ehm&#10;e3e+sFjyWcRpxREJRdleOT+s7PoUASufynwNbnvO+9m35XKIJR2LALKbfFT+evato9weoydOUdbY&#10;WVzeWdJ+znNbR/mU4jxh/j8VaM/w03BuIr7rHMF+4sCRRvk/0oT8c1ay3/4dOTsOkH7H2Xkg+2vr&#10;zKsvRcqG7XWE+xfnS+yv8PeLI3nkGTqRggcvzcvlKMzwyD0GrLzG2KfGX1+nqk3SOSfMIyf7gD8F&#10;KoLVHVQEU9LGP1IEUxRFUZSqoCJYeki3CKYoiqIoPwUqgtUdVART0oaKYIqiKEpNQUWw9KAimKIo&#10;ilITUBGs7qAimJI2VARTFEVRagoqgqUHFcEURVGUmoCKYHUHFcGUtKEimKIoilJTUBEsPagIpiiK&#10;otQEVASrO6gIpqQNFcEURVGUmoKKYOlBRTBFURSlJqAiWN1BRTAlbagIpiiKotQUVARLDyqCKYqi&#10;KDUBFcHqDiqCKWlDRTBFURSlpqAiWHpQEUxRFEWpCagIVndQEUxJGyqCKYqiKDUFFcHSg4pgiqIo&#10;Sk1ARbC6g4pgStpQEUxRFEWpKagIlh5UBFMURVFqAiqC1R1UBFPShopgiqIoSk1BRbD0oCKYoiiK&#10;UhNQEazuoCKYkjZUBFMURVFqCiqCpQcVwRRFUZSagIpgdQcVwZS0oSKYoiiKUlNQESw9qAimKIqi&#10;1ARUBKs7qAimpA0VwRRFUZSagopg6UFFMEVRFKUmoCJY3UFFMCVtqAimKIqi1BRUBEsPKoIpiqIo&#10;NQEVweoOKoIpaUNFMEVRFKWmoCJYelARTFEURakJqAhWd1ARTEkbKoIpiqIoNQUVwdKDimCKoihK&#10;TUBFsLqDimBK2lARTFEURakpqAiWHlQEUxRFUWoCKoLVHVQEU9KGimCKoihKTUFFsPSgIpiiKIpS&#10;E1ARrO6gIpiSNlQEUxRFUWoKKoKlBxXBFEVRlJqAimB1BxXBlLShIpiiKIpSU1ARLD2oCKYoiqLU&#10;BFQEqzuoCKakDRXBFEVRlJqCimDpQUUwRVEUpSagIljdQUUwJW2oCKYoiqLUFFQESw8qgimKoig1&#10;ARXB6g4qgilpI90i2AWOtzTHTxeKi813qs+PFy5QaSRGpeGI8f/583ShsIh+/PFH+b+qxDOyKe/Y&#10;GfO/y4Pf/pE7XfwWXl8oKpbftyj051KhPUM+L8rMoUIOiZ9XBYnLlmG8DuRS3r5jVFpQSPHTTopu&#10;3U/FkTz5DEha8gvoAqcNnM+L0/miInkNivj6Qptb0hU/ZafYiXN0nsssFUhvqS/InxfK/8VZPirO&#10;NcoalObnU2kgZMR1/AxFl26kYn/A/LQ8+E65dMXzy+IFRcEwFZ5zSfqLuU7j+09QSSxuflp9pDy4&#10;rPD3akEcpbE8KdPKgDZu5deikNtYYaZPyrzgpI2KufwA7osLXCYXuMx/LDHa1QWutwts0OU1v3+e&#10;yyUxvuiRkxQ9dppK8vIptvsoFXovU/ZIi3lvpIor74yD8s46qTReQNEdhykfdVFBe0U5/FhcInFJ&#10;+XI9JpZvdOUWCYi/wJkpoaLyR7pKg7mSpguc75JMb7l2YXGBfy+6YDVF53wvZZUK/B7yJf0Avy71&#10;h8q1/URiZx2cz4PlyiARtMHoxr2U94ON+5co//YaKjjtMD8tT2zJBorOWM79R475TvWRsj3Pgcv2&#10;akHepO3/zOLCvV5wxin5/ClQESw9pFsEkzbFdhNY/Yj0g9znoV+Qvgr9FvcLV0Lum7J+k69hW2Pc&#10;S9yfVrHNWumSuPh1KbdX9J3nuf2XsO+CPkX6P7NPq+zvlHKa8rmfLfIF2I7ExXdB3iS9po3C76Av&#10;TEY+Q7pgQ7mM8D/6pVK2RSUcT6E7k/tutvVsk2GfjLi4PM1+2rJFUkZIK/pI+Zz7X+7z88/YqSjH&#10;R/mOTIpuO0D5ziwq9uVScbZPfu882xj8nryGnarApsKu5Z04TQXuLLGVsG+SJ9SrWSeSD9Qvv07V&#10;10m6OBh5ZP/OtFUos/PIP9KO+sH1fK1V9uXqXd4368X8PzFeo40Z5WiVKf6XOPA+ysqMNxm8XxqM&#10;UGmUbQ1fX5IboxKuUytfSJ/8pln28ppDIogfdY+4irlc4SPi+mL2z4pcWfKZ+EjwAfg7qFPjXkA6&#10;jbZpURrjMkJa+L0Sjit+yvArCtj/hL+BdlHEPkdJiNsxfhdlhzRyEJ+D37MoKyeUBf9OcbZfri+G&#10;D+r0SHrOox5wHV5z/Uj9chyWP2yBPMNnRBst9IUouvsI+yhBih1hXxH+Cqcp78RZymPfsZTjK+H2&#10;VsK+PNqWpDEhrkRQXtGdhyjugi+Vw3acX591cfv1U4EjQ9pdnO8ztEH4EkivVf74a7VdSR/7s9H1&#10;uyh69BTFdhwQO464o1v2UnQ5+7N870fZL4ruPmy0Zy6HYvazEsvMIu7ie2cWX794PfsXLso7cELu&#10;Lak3q12aoTIktkGj7XJ5cyhmHwn+v9Ql2gLHV8r5SOU3WaA9IOC7MiZAmy81/UBuU1UhMQ9xbqvx&#10;k3ZpLwXsKxWFLo4PKoNxv139WBCoCFZ3UBFMSRvpFsF8Q78j++MtKKf/aPOd6lNw8AdyvvIeOet3&#10;pBgbrbzNeyk8awUVsgGsKnlsoG2/e4psv3yUHC16mu+mBh13wbEzFN+yj4p4gJ9/5BSF566k+PZD&#10;YgwKTznIfvvLZLv2cbLXf49sNz5Ltpueo+CUJWYMlaeIjan9jlckrqxe35Dtrw04jY+Q7Y8vkO1X&#10;j5LtF4+Q87GW5rfZKHGZBL6ZTpFlGyl+4DhlvT+EvP1HUSkbpyJ2iux/fs1I16NNjes5v5mt+9D5&#10;6EUhzSI4aRHZn3yHMjsNosCoWWS77SWy3/cGFZ52yMDA3eJjsj/9Lrne7Sfx2P7rIbL99gkqdHjM&#10;GC6Sf+Q0BYZzuhav43SdoOxuX1DOJyOoxB+iEo+XHPc05HQ9RlkfDCX7w82MPD7UVBzgqyF/71EK&#10;s2NTwHV0teTvOUoZb39Enjb92OCfM99NTQk7SpF5qyiyaK04YSA0bSmXz5Nk+z23swffMsr/zvrc&#10;dvdRcOIC8n4ynIJTl0i7guASHDmT/IMninMRXrSOsjp+SiHOC8jpM8IoI5Q7lznage3mF0Q8TAZl&#10;HJ62jELjF0h7DS9ZT1nvcVycHuAdMd1IC8KNzxlx8Wvv5+OlPScCh6yQ0xPftIeK3dlyH4RnLqf4&#10;rsPyubfLYG4HD0uw31KPbL95jOv1CfINmchO3aWDO7zvfr0rp2WZ/J7t3kaUyflMJufDr8j2n9y+&#10;ONhvfjFlew1NWcz5+ozC3PaDExeS84V2XE4jzU8vEt+6n2zXPC75tN/XUBz6ZKQN/oLzgTL5DX8X&#10;v82vMbBJJH/jHqPd43P+HuqyusiAKCOHim0ZnKarc+Tg6OfO/p4C387gtuQ0360ecL7Dc1ZSYATH&#10;dcpuvls9IHI67uY+jNtFZufPzXevDhXB0kM6RTC0qdjKLdKuij05bMtPUPDbWeT/ajJ5uW8LDJ9J&#10;+UdPU2T+aop+v/WydgCDuIL9x41+kwesoTFzyPfZeIpt2MX3krus/60MsO2xNdskXRAjAuPmkrNe&#10;R7aBn5GryUdku68xeTp+RnG+74tsxqQN2vSVfudCfiF5mnxo9rHPkO2Z1uR86T2+p6ZT4Oup5Pti&#10;EkW53wrPWEF5G3bLANjiQlGJ/BbS5O07kkKTF1N44Vpyse8j/gX3YbbrnibHc20o450+lNl2oNz7&#10;wdFzDNvHtgS2KDx9GcVWb5dyytt2gPxfTCT/N1M4nk5Gun7NffWvOEj/z39vYr/ltnrkbt2PMpr1&#10;JNernSn7k28pq+sQLt+xVHDiUhuY1a6/YZNwPfflNvYXsrt/adTrgNEUW7eD630rheetpvx9x42+&#10;Lu9iX4cy930+jnyDxrNPtYqcL3ckJ/+ud9AEymjRi7I6D6Iw5y3CnxVw+4AgUHzOTYVcPsivj3+j&#10;4NBJEe0KT9vFZhfxb2CCzT94Asc7QeLFb4S+W0Kx9TvJN3A0l8VkyuXyCX47k0JTl1F01Tb2Gc5Q&#10;ic+YpEokvHQ919+75HytM/tIC8jBPpDtb43Jy7YM6Yqt30P5nAbYyMJzTiq2e6iYfSLLliJt8W37&#10;KcrxRBauI/vf2Be45QVyNu1FtrteF3/R07YfZX/wBZfZWMrlOszp+TX5h0+jXE5bmOsSdhygDpxs&#10;P52vdqHcmSvIDj+qrC7577XsbzzUhH2DF8l2/5vk+3oyRbgdxTht+G1vv5EUWbKxTHBCOYXGzKXQ&#10;hAWU0W4A+yfsez7C6eN2YLvuKXI2fJ88rfqSp10/9i0HU0bz3uzLj+L7dA3l8T1R7M4piwu2x3YX&#10;+5sP8u9fx20e7QrpQvtIfI2AdN/fmH+rGWV2+5KC4+aJv5oshME+Ou589WIbRRzyOiHPSKv5v53v&#10;XU/rvhTlvgD3quUPxvcd49fHyAHfGv4KfCnEAzuOv7D9sOvXmHHiveufJttf+Le5jnC/Jtpo+Om2&#10;6zmPpo8i1yBOHusERxntMr7jIBVzvRVzvmCfL8f5SB63kQNyDXwstFe0Bedb3Ifc8TK5m/fi+lsj&#10;7Q1+nPuNbpTdY5i0rWRia7fzuIHLl8cO/mFTKbNNf+Me/noKed75hPwjZoo4XhnQP1rtOfz9Fs6n&#10;WT63GmXu4Pv9fDhqfvvyQGANcl8dHDuX/eWg+W71URGs7qAimJI20imCFZ62iajiavwB/23FBvy0&#10;+UnVgRHJYcNif74NOep1IMerndh5WSIOM5wkzLxUBee7fQzjBcPHA7S842fNT8oDowxDHN96gPJ3&#10;HxUDE56+nB3YTeIIwCHO7vMtG2A2DBAnECcG3NdyeOBNKs6q2mqR7AGjOC42puyAlBlYGGjrtRl8&#10;bNjPx/LEqc6dtox8X01hZ7g/5cBp7faFOHs57LhKXBBiEq+/5gkRzazZHVDkziL7E++Qs0FXsj3a&#10;jGw3sEP8F3bQbqlHXjbI4SXsvD31Ljmeb1s+Lg6eVh+zUb3YfjDzhHTBWPvY4c9k5woCWFa3obJi&#10;yPvld0Z5wcmw4jHzmMMDb4gD1QHGODxnFUVX86Bm9kopn+qC9uQdOEYGAxlNe4qwiIFcKpD36PLN&#10;FFm8gQcfa0SshXPieqIllz3EF7P+kGeIRU+2lHpCe/a07C1tysuDAN9n48g/dDLlDJ0kohVEoqyu&#10;g6ng5DlDDLXKKiG4uL4S2z5Em+jKbeJUBicspODkRSIUeXmQiLgKedBof6hpyrjsN79AhUliH+oS&#10;g6j8/Scotmq7tDUpX3asS7K8l7Yt3E+cX/stL4qDnQj6A3ejbpTZYSDZeQBn+8trPJBrzYOnNyhv&#10;tyGqgfwTZ8rHySE8dbH5qUFxRpbkx8tl5uSBoP2ZVuKgO7lvKDhevp+xvc6DPisuLn+IZolkf7ew&#10;3G+VCw+8YX7LIPlzd8uPzU+qDoQ9cTDd2TKoTiUaVpbCH85SYOQsHjAvEfG5qv1hIoWnbElxXepo&#10;V5acoXyv/5Lb/++4nfziIYrzQPZqUREsPaRTBMOgMTx3NfeTm0S8Dk1aSP5Rs8n1xgcidHj7jSbf&#10;4PE8QOc+lAfr+dwfVGQHSrJ9ImzHdx4iL4SOT8eSb9BE8vJfTNgY91LlBnkYoBrp2ky+kTPJxf2T&#10;683u3N/yYJ4HevZHmpPt7gacrnUU37yPSgO5xj0r4nXq30G6c5dsMgbU3Oalr/j9U9xHtSbHs61F&#10;DM7hAa6HfRBMpkGkQV8q17K/UZIT4P72B/J+PIK8fUbKZJjj1S6GbcaAH/YE/gH+PtacXC16keOl&#10;dnyvTqMAl6mPyyTMvomv/2gResKzvhcRC0Khne2ZpMcS8pMDJmyufUwmLiEo2O5tKOmEb4G4EvuV&#10;vH1HDf/CuhaDY4gbd79O7re6S51AQAxx/woRLJf9tSIuM6uvQwixffINnsg+1GiyPfsu+3dt+bfZ&#10;bnL5ox5EhOGBe3jBGkPgYztU7Mqm4Pj55Bs4lu3ldzKoLmT/reDADxTfdpAKjp5h27dAhLXs3t+I&#10;YIDfyGE/Db4I3s9o0Zuyew6jnH6jRHCDvczbvEfaaeLER6k/SK7mvWTyz4a2gHZx12tk/1tjsv35&#10;VREoc9nPgQ+av/84t921VHjGScWOTFlVj/pE2mLrd0k7c77ZzfB72D5KmcFXhEj6q0fI034gZXQY&#10;QO5mPcQ/cDftIX4H2kds7Q4RJLyfjhExzvl6F7L96eWLZZ8cruPf4DbieKIF5c5aQf7hM/k+G0z+&#10;YdPIz/kv8fqlLuFDh75bRJkffGEIZ2yT5XpOj/TZ3E7sL7YnG+z0Q03k/nC+0knKMMZ+AEQm+EVF&#10;To8IaPaH2bf4TUKbuFzAb/Fv2rkNe7mtwqdOFouQ3pTXVhR+9xRlvNuXcvieKXZ5yvzB4Li55MGk&#10;cqprLhcgKqJc/t6E4nsu+ii2d3qn/j4HJ5eR/4tJMuEHQQvtFWJYRSuh8X7BgRPcnx3mNrhPBDf4&#10;gy6uf9Sj/T5ua+yHw18M8j2IyWLck24eV+VtLT8Jh/LL4PYu4ioETQ6e9v3JCUH+wTfFZ8ps009s&#10;/JWQvijTx2nPkvZs4zGX5NHqOzDhya9zRsw0r6gY9ImYEBe/lO/X6PebLxE8q4qKYHUHFcGUtJFO&#10;EazI7yfHC+3J/lJHdv7aUmGO4ehVB8z+ekfNZKe0Gdmfeocy2vUXkQUzpJHF66u8xNbNg+cyw3Xj&#10;cxT3pE6biGDegAgB8S37ZQUahA4YVzh2JYEQeccvMAZ6cAixikRmkh4mx8sdqZgHFlXB+91iY0aJ&#10;47JjNg2vxfCYQgrCrx+jwK4jslQ9NHE+Bdiw+L6aaszavj+EstjRi7OD6pvGBhPODMQXpMm83n5z&#10;PYruOljOCBXlhslRv5PhhD7KZXxPI8P43/AM+SYvpMj2/fx+c8NBTRI+sgaMLDdgkXTxICfAxg7i&#10;XHZfduTZ+Ga16U95Ow6Qn8tN0vSbR8n+e3bWrLTxX9+S9eXEuaqA5eERdjTDGEgtWCvpqC5oT/4R&#10;M8j9amdyN2SnZuSMCpeRI+95m/bwYIMHNJOXsoNhl9+G4CPtAnWHPJoCkbPZR+KkZfceTpntB1B0&#10;7Xbys5PmhUPOgyPfpPmU/cFQyvp4uPwtzPHxAIqd8IQyl8DxZnQZVK7tS1p4gBj4diYFRsyiEJdn&#10;9odfUhb/FlbjFfkDPKDqnBDHxfgc9zemwowsMyYD5AODPww4Y5v2SZtH+crALRwhO5ytsrgutlHH&#10;A2/KdoVE0B9kNO4us5rOxt3IjhnrR5rygOJNijuN7b+gINtrtIuEeCPL1pufGhSHw5KfrF7Dyd15&#10;CA8KeGDQ4H1ycV9TmFNeeHb2+PJiXOy4RXYeND8x8PHAKfH+SAyuTuVXqTlveanc554UK88qC7Yy&#10;FfOgSwbVrqxqt3tQyA4/VpgERs+h0JRFVe4PEyniNlAWFw9SryYuH9+P0gdxsHNfkl9BP1sVVARL&#10;D2kVwTw5sjoV/UeE+6TwzBViG9xv95CVoDk9h7O9mC2CDSYw8o+eqvB+KAnmUnzDbhkwBibMk34z&#10;p+8o8n85mQrP8P1UhXsJ2//C05aLaBSc8z25m/WW1Uj2+98wBpH38l/uy8Jrtojwhq1eWImEQWFF&#10;v4P3wrtOyGpw6SfQx2KVFdtPZ4MuIoJlf/wtZbJNzJ3Jv81lURLKNa7FwDOQS/kHT4owmNP9S7ET&#10;7nf6kuP5Nobwgb6KbadMuj3egpxvfUSut7vL6iusCg+Mmy/x+rhMclGeM75nWzBNRDVHm76G8JLQ&#10;h5UFpBOTd398nuyPtZDVa/C3IBh52vanMNvUxL4g7vaQ/Q9mHhEQ75/qS7+OySOsYstmOxdi/wF5&#10;zJ29gopQdma5IWBgjHRlfTiMHBAfn+DffZhtAtsFEXte4/Lq9JmRjwWrqeDwKSn7XLY/iN/HAeIc&#10;jnwo4DKLb9gjIhjamZfLLevDryjj3T7SRjBZmdXza/LyX0/LjymnH6cPQuPgiSKa5W3bL+lL9GWw&#10;NTCD68uGlcIPNiHH05w+rCb6y6tkf/htmWQSP3TBGrGR0RWbDSH2rJtKQ2Gpz6JzLnMCaTm53+tv&#10;CI3XQ2xkPwr+Isr8xmcpg8tYVuHx32yk+x1O48DRIrLFtu6T7XD+MbPJKWJqG3I81tzoWxPrEAHt&#10;41puG/w7Lm7LIW4LWOGIlUPeT8eRf8hEKonFpC4jnO7gqNmUyT6CrOKCOIfrpc9mew4hrF57snHb&#10;sz/O7bcR29gGXcn3xUSZ0Mw/cFz8oiK+J2VyzVqZlpym5AC/9o76ssPB/mxryuk/kqLrdnGayvtY&#10;gXmr2GdKkcfEADHYen3T8+Ru8pGIdMXBUJk/KKvGh8+4clzJAW2a40Qa809enCh3fjWpnO9UFtg3&#10;d7X8RNqlrMo+fkaEdqxgrEj0wfuFJ85RHMcxrN1JwfHzKAfibcveZPvD80Z74/sKKw8DnA/Hix3I&#10;/daH5H69C8WTJvxQfpkdPhUBH9fiPspo2oMcWIjwTCvZ1YCVYYVZ2eYVFSN9kS/I/R2nn9uz473P&#10;LuYTvh7yz/XoW77FvKJicK/HNuw0/Aru9yHeVVQelUVFsLqDimBK2kj3dsj8Y2coNGG+bNu7WrDF&#10;L3cpD8AXrZEZWZzXUXTSJnv3qwr21LsGTSBn+/4UP3T5tGGmBucryPlF8Xy5tuiMQ7bAoXPHtggI&#10;YXCysM3S+9V3lMNGEmeEVRWsIPJOWEjZn4ygQs5bzuTF5GzSnXIXrSPXB1+R7YX2FGRn1AJlglkk&#10;rOTCGR6Yzcw7cEyMIZZveyctYkdvuGyHcHf7QgxZbPv+lMuh4UhiAI2zErD8GcvxAzOXyWogxBfe&#10;uItCM5bJ0v+MDgPFIfePnpFyKxfSIuniwbmkC9tX9x2V2cwLBUXkm7pEZmmxBSYwbw25mvak4MJ1&#10;7FBVbga/IiBKFrFDUVLFswpSgbOrIqu2UJSN95W22CBfReecVOTMKFsdUJyRTdncxrJ5cIal5Jld&#10;B5F/0jxpuwWn7RTffoDbiJvbVY6cf1Jw7DTlcxlhKxDqM2/1NqkTAGHN9u4nZGvfj4KzVpCj4QeU&#10;M3qmlG0yEK7w/YLjZ6W9GnFtpwJOH8C2Ayc7vc4eX1EIIkX9ruTpOUy2fKI9JwJHBb9RkpEl9YzX&#10;Rfy9Er+xnL2If8N2bwN2fhvIzHBW/zGUxY47BgI/XrjUyYkfOSlbdXBvoG8IsqOI9phMfP9xst3w&#10;NDvzj1IMs4Yp2gW2QuWt2c4D7GxZdYbtP3nslCeDrbyOnuzkYxv1+h2yAiEZtEHbk++SszMPTL9b&#10;JLPz2KqbXB7n/bnkuM2Ygc8YNFHqsrqgbOUcGPMMnKsBAzcZCHJfhrZ0NUhc3C6NuKq/mhLIvT5l&#10;CWV99JX0Gz8FKoKlh3SKYGhT6A9hN7FaAfYUgkY+DxLjuw/JX+lb+D62zkiqCNyTEIqk32TbhIFm&#10;fM8RKsb5XRGcY1X5ewm2vZj7jyLur3BuDvplTHDl7TxIkQ27KThuDsX4dQnOG+J7wbhnC674O8gv&#10;tmR5PhpKvlEzKXcZ+y1L1ksfW3D0lBxdgIEx/Beco5TYzyBN56NsA7iPjO86RAU4V4zLDlvkwyu3&#10;UHDu95QzaCyFV2yiKNtkrDJCH48jALAKCfd/EfeN2FJZzO/DT4Kvkn/wBJfzaYqwLfB8+AV5h00h&#10;T98xZHuxPXm43/aPnkv+b6fJqtzo2h0UxlEGh0/KsRPYTpbK1uTtOEiujv0p69OxlLtgNQUmL5S6&#10;sOoVq9qQBqQH4qVxJtHFcjufX8h9/TH2D49LHiSP7OMVnDjL6dwmg2WsMipCvnKjUkdY8V3KfpLU&#10;O/tb8McQJz7HoB0rbFEG+RwnyhnxxvcelW2iKAes6IHtwTEasLn4i7ZZEgjLGUzJoOxDs1bJCmLY&#10;rRDbiuDEeVKXyBfqT/xDtpFyjhn/vrQVs05hb7B6EfmAABiY/T35hk2m2K7D7A8sklU/eXuOcl7Z&#10;R+I6KnRksL+0T8oQ9Qm/wtrCfz4aZ19iI6dlg6xGhC+Q0W2wiGNZ7DNmD55AuUvWcfzTKDhjqZFG&#10;iHLZfvltbLdDeVgChPgd3B6x7T3G9eX/dha31bXkHz9fBLgo+5NoC9FNu7ldGCIf6quI/UPDHzbO&#10;MAWFZ10i/IS4DnNGzSFbo26ySsjxbn+yNfiAsod+R85On5KTfcfcxWspOGkxBed9z/cat3Gub/iZ&#10;VlwW6CsCM5bLKiT3p+MoZ+gEtuOdyNXja2m/mX1HUGgOlwHfZ1mfjaXIup0UXbdD+gLEVeYPctuD&#10;rQ5MWypitK1tX7LX72AIOq91Ittz75LtTvZnx80jG/tFtoZduc6XUWDiQgpwH1Bw4kw5vwF+uvvz&#10;cWT7FV9/Sz1ycHqwvTW0bJNsWUW7xLEUch4Xzm9LEFZTAf8GbQQr9HAuntwT7ANF+d7DlsbIpj3G&#10;fYD72pVJES7jvL2HU/oyWIHo/24Bh4XStuHz5G3bJ2fSRtkPzf/h7CV+TUUYfZHRnnHvuAaMIVfX&#10;wdIOMrsMlon2xF0glwMrBnHPoq7hL18tKoLVHVQEU9JGukUwRVEURfmpUBEsPaT7YHxFURRF+SlQ&#10;EazuoCKYkjZUBFMURVFqCiqCpQcVwRRFUZSagIpgdQcVwZS0oSKYoiiKUlNQESw9qAimKIqi1ARU&#10;BKs7qAimpA0VwRRFUZSagopg6UFFMEVRFKUmoCJY3UFFMCVtqAimKIqi1BRUBEsPKoIpiqIoNQEV&#10;weoOKoIpaUNFMEVRFKWmoCJYelARTFEURakJqAhWd1ARTEkbKoIpiqIoNQUVwdKDimCKoihKTUBF&#10;sLqDimBK2lARTFEURakpqAiWHlQEUxRFUWoCKoLVHVQEU9KGimCKoihKTUFFsPSgIpiiKIpSE1AR&#10;rO6gIpiSNn5KEezH8xeoNBim0kAu/cgd1NXwY0kpFTkyqOiciy4UFpnvVo9y6eJ4k/nxxx/pfCyP&#10;Sn2hlL/1Y+l5vpav5zhwfWkoUmFc5+P5VHTWScWeHPndqwHpKvEGqOi0nUrDUfPd8pRGYvy5g4qc&#10;mRRZvZWC4+dR7pL1FBg5i8JL11ORPYMKj5+hgoM/kHfoZPK07085A0dTYOICCk5eRMHZK8j72XgK&#10;TF7In08kT7Me5BsxnWKrt1FoxjKKrNhI8d1HOE9uOl9QxPkroPxdhymnz7eU2XUIeb/8jnxj5/K1&#10;k8g/fg5lf/Aleb+YSKHZ31N296Hk+2oyxbbtp/wjp6jEH6IfL1xaJtEteym7xzfy+75RsziOLyin&#10;77eU0bI3eVr3odD0ZVKmJd4gBcbPJcfrXcjdbiAFpy8l/7czKbxoLUWWb5S/yEdW588pZ8Ao8nGa&#10;MjkO77AplMvp8X4+jnzfTCVXk+7kfLM7RZZtpDz+7bydByvdxkqjeRTfcZDiOw9Jm7GQdsFtQtpI&#10;inovyfJR7pyVkpfY5j3kHzmT/KNmUmjeSgrPWyX1VMBlFN93lLyDxpHjlY6U1eMrKsn0mTFcJP/4&#10;WcruNYKy3h8scfi4DFAOOYMnUFaXzyXuwMT5FJqyiPIP/cD1uFx+pzQcM2O4CH43tmob5R84TqW5&#10;UamfC8UlFN9/nPI27eG2HqbCMw5JY+6CNVwvIymHyxH5SQZ5L+Drois2ST4uFBXT+bx88o+bI/WZ&#10;f/gUFZyyUd66nVTkzjavSk3hOTf5x86Rthjfc4QucP+EMo5zfvI27qYSLusiVyblc9ssyfGbV6Xm&#10;ArfbAN8X9lfeI3eHT6nYlS35LDxxjoIT+H5ZtIayB00k14vtOa3zzKtSU+LKIkfDLmS7/w3KNb8r&#10;cZ1EXPMpd+EaOs9tpLqg30Qc7qY9KfP9IVI/V8P5aJzy+P7L23FA7t2rIW/ZZrLd9TrZ7mlI8fW7&#10;zHf/+1ERLD2kUwTDPQIbVurPpZJgLsU27KLY2h18D2fxe2x3ua/A36JTbOu4H6kqYsPZFlpxnY/F&#10;2Wa4xA6jD4Jtx32J7yWCvhrfgX2B7bY4n18gtgH9XsFJGxXy5wXcR+K7pb4g/9alcSUTXrmVfJ+O&#10;ociqrRSau5ICY+ZIP1vC18NWwJ7l7z0qcaeyi7BJRTaX+EHFbN/D3P9Gvt8s93J0+WbuY49RLscL&#10;21bAfVl0xWaKst1G31rszuL+7Szl7zlKBUdPc98e4bjcElf+sTOU89k48g4Zz7aabQbbkeC0JRSa&#10;tYKC37HNYDuE30LfiN+Ird9JEfYpCrkcpBwLCs0Ucp+w5zBld/uK4xtL4cXrpA+EfSuyeyhv817p&#10;82FDKvKtUFeSLtg/tg1R/h2UEa6Pb2W/4fBJ/v8H8Ufiuw5RcQb7VWwH0E+KLeF2hGvL/DvT74Qt&#10;i63dTjG2NcXsQxX+cI4K2HbAfgPD54ub+bm87YePlbd1H0W5vRaecXIZb6Xw/DVsN9aSf8QMCnP9&#10;ov0gH6Xc3xazbUTbK+U2Ai5weRVwPgoO/yBtsODoKbGtSFNw8mLyfT2Zomu2c5yrKcZtDt9BPeFz&#10;tMEo13lxhmEvYcviuw9LXaNevV9NIU+rj9mvmULeT8dRds+vJV3R5WyD9x4z2jbfU/AjC7m8Cg6e&#10;EP/VarvFOQEpw3x+P7JmG+X0Y79p3FzyDZ8hfmIe+zrIO/6WBEJGefG9gXsZcRWetEsdgkL21UPc&#10;fnKXrGM/bBHlfPKt2F1Pmz7kfON98cm8n44lL+dXbBK3D4QiLtN89k8LuK3gXk3kQn4hBTg9Lr5e&#10;/E2Ow/FGV/ZjB7IPOoKyPxku+Q2OmUth9udQBwVHTvLfjLJ0AfjwuO9C7O863/yQXC37kLtNX7I9&#10;0JgyWnH63u5Ftpc6sh/F+R40QcoxOHM5+6XDKKv7EIpyGcEvsoBdze43mmwPNiHb8+3EtwwOn055&#10;2zlfXF7oNwrZb79SH5EK9ElWey7gezXEvjrqJrZxl7QF1BXKGe8lpsmihOsoOG2p+Pd57KcG2B8M&#10;Tl0i9wnGCiXZ/mqlC9dlfQK/cwiXzTKu3xEU5D7jx0qOHXG/Sb1vZ18kqZ6rg4pgdQcVwZS08VOK&#10;YOi4i8+w48kGqCTTm9KxqyxFTnaC1u6k+KZ90un/eP68+UnVgQMo6WLHSpyopHRdKC6mYh50Y3CM&#10;tCf+FowFBtnF59gRPcvOGn+vqCwuYzBtAQcszp18fNtBiq/bJU7D1XCe6ya+YY+IUPHN+ySdiUAY&#10;iG/Zx87hYRFCXK90FIHI9ofnyPlaF3I815Z8o2ZQaOYKstXrQLZrHyPbfz5khNvqke3pVmS7+QWy&#10;/Z0N+XVPG+//lxlebk/O+p3I+WpnMXbhBWup4PhZih86RbaHm3Jcjxvf/82jZLv+GbLd25Bsv+D/&#10;b3qObNfw7/zyYUmH7fdPkeut7hQcP1/Ei2Qxr8jnN9Jx+8tk+zXHhet+m5BOBI7fxw6Gf8JC/k7C&#10;Zzc+S7bn2vBvv0FO5LtBZ7L97gn+fU4b8oDv/OoR4+/t9cl2JwfrWoRfPsSO3lgKDPlORJsrgfqN&#10;bdxLgWHTKADxjR12EWe4DcDZLLZxm+C2ASczkQtFReRnJ83dqBs5uF5s9zYi2yPNjb93NyBPp8/I&#10;1bQH5bLT5XxvYLk0ZvcdYcZiUBqPs8P2IZcR5/EXXFYIKLtbXzSuuYbLEH/va8RlwuXxWHPK4Lg9&#10;7PhBmEwEcQVQruxI+/qO5AEHO+kxdtLP2CkwdDI7lnO43KeRlx3jzC6fk+1PXH5oL7e9xOkaacZi&#10;gLYZW7+L28pwymZn1T9oHOWfYAdu6Xqy/flVdhbf4rw2ZGdxPAUnLeLym8HOdGpHCOnK7PU1p70F&#10;t823KKNFLxnwFNrdFPiS0zWWnfRvplLu1KUUWbaJwrNXyr1SEZENO7mdmu2Vg7v711TiD1Jmx0+l&#10;Tmz3NSj7DCGw/aB55aXYmnW/+F1uY5F9h2VQn9Xpc4nL/WonEbGqS/yHs2T7o1mXHDwdB5qfVB30&#10;YxCHA8Omc7lNodim3eYnVQd9qO3Wly7m/c+vXVWffDWoCJYe0imCYQCEvhGTKRC2vf1GUk7v4dKP&#10;wqYWnnayfWBbxwP3VLbuSkBogH0udmWJAFFw4ATFtx4w4uQBfLEzS2x84sAYwEbDVsf5noftRh+P&#10;dh3lAWc239PZ3b6QwTcGnehnQuPmUeEPNvmty02c5LvcZOf+y17/PbLdwrb2+TbkfK6dTOpEV2+n&#10;wlMO7sfmUGTROgpPW8bpCJpXGiANEE7im/ZSbOU2yuYBf2bnweRq0oNcDd+nnP6jyfHGB0af06I3&#10;2V9oR9ndv6Qs7tP8Y2ZJvMGRs2QiKHfGMhG48jbs5kH0VrLz9ba/cp8Hmw/7AfsNe/5oU3I24s+e&#10;fZecL3UgZ2PuG9m+ZrYfKANfb99vpZ6KeTCNcioO5fLn7bi/et6wR7e8KGlzsa3J7v211K3/i0kU&#10;W7cjtW/FdrPg+BnxcSLfb6HsD4aSb8gkyurGf4dOpCAmdgaOoazuX1FOz6+5LoZwf7aJiiDwsf8V&#10;HD5D/IrAN9NEECrzOzltkeWbycvtC7YLYk7ujOUUmbdaxFfYbATx+SAYmvlJhdj89bsl75gAcrcd&#10;QJlt+5Oz6cdi1xz1OP+Pt6DA6Fnsi+1n/2C34bNx28vff9zw0fYcofD05RSesYKC05dR8Kup5Ge7&#10;a2vyAdkeeluut935CmV24HLmIHXFvq+f/YzMdv05D6PF5sHG5e1mX+/jEeTj+re9ynUFf+mXpo/z&#10;uycNn+gPz1NWV267PYZRiMsnvueoCCK509lechuGqIl0Ib7AqFkUHDefPNzObfe9Yfhxv+Y4Uaf3&#10;NybbPQ3IO3g8+bleILjCf0YbgNgambeGIrNWikhcwn2Hp3Vf8rQbYOTpVm7zt3Ow7IUV0ObYX3E8&#10;25qyew6jHM5LzoDRktfwHE7bpj3l6iK8bms5210u4P0bOL4bniUX3wtos9ncr4TZ340s2cDpdEh7&#10;Ex/eG6Dwyh1cPpyvVHElht+iHPmewGv4pPAn72tIcfaPLLyTl1xynb1hV/FZMtr0kX7DO2AMlcYu&#10;nXi8EhCN0VfGD50h95vdyfPep2RnX97DbSGr97civHna9SNPk48ofqy8HUTZefmec7/elRwvc9/z&#10;9ze532lD9uf5+rb9KG/bAW6fu+l8Xty8ovJkfz7OaGMIaHMQANmni+47Yn6jYlAPkZWbDd+Z23+U&#10;22B1hLhEVASrO6gIpqSNn1QEC+SKI1LsyKQSz6ViU1Uo4gEvBDA4p/n7j5VznqqKGBWkC44wOz2X&#10;iGBFRcbnbODFUStNEsGyfZInCF+YtcIskxFXVnkRDA6PiFJHxHkt8QXMT6oHRAIpA2tgwOlMBAMF&#10;vB/fe5QHFjPI9VoncjTmQfpNz4kz6nipI/m+nc5O1ffs2LYxHFXLYYIIxs6uiBqPNTccYbwPow8B&#10;6cW25GRDCnEJM27hhWup4Mhpiu87bohmv2dDCAcaItgNfO397EBBBGNH2Pgd/gyv+TPXG90oOHGB&#10;IYIlCURFGVlke7KlIZRY4tnvnyjnXMBx8n09hfyj55DtV6bIg8AOn/3F9oYI1oAdEDghEMFgpJE2&#10;fAdxIj+3vsyO/+sXr0Xg9IoI9s0MWdl1JTADHVu3mx3H2cbM44I1UgcigmWwM+3gNsFtI3klAwZo&#10;fh6QZLz1ITkgutzDjuYT75hOZkPKZOfexfWGGX1n+/7l0pj94ZdmLAalkajMqtque8oQ+JBPiFOo&#10;T1yD/OPv397gONnJfrgped75hDwtP6bQtCVmLAaIS0QwdkzgVGPV2PlojApOnOUy4XYzcSH5vvyO&#10;BwAjKYsHKGW/85fXxIFNBANCzLrn9P6G0/wV+Yd+J7P4oTnc9u5pRPZHuY3d9bqIYKGpSynA7TVx&#10;JV0ipZyGTM637UkuI4h4zXvJjCic2gAPfCRdHH/utKUyqBMRLGEVRzKRlVvKiadYDQZhO7P9ABEI&#10;y0SwXxj3RmDVNvPKS7HV5/ZmxiMi2Fbc50EZfCIud8NulDtnhfntqgNH23YTO+pm+/W8+4n5SdUR&#10;xxOD4VFzZECKlTfVBW1aBG4r7zywv5o++WpQESw9pFUEi+bJRBIEL6wO9n02VgQK9AMigp20y+qY&#10;+P4Thq2r5Mpciwv5BYYNZ/sOG40VqfGdhykP9nHb/jIRJjle2GjYarHZbLthw9Guo2u2iZifw/1c&#10;ZpdBhgi2YC2FxpoiGOJKWBGVTP6pc2TnPt7ZoIshCLzQllz1O8mqnTIRbNQsii7bSGG2z8mrWZEG&#10;rLSB/4P7Npv7VYhBrqa9yMW2Dv2og/sad5MelNG6H9mfaU3ZPb6mLExAjJxRJoL5uazDbFdC3Ffm&#10;cf7w2/ZXO7PtedOw+ehn/sg+AESwx5uT662P2Da1JOerncj1Nr9++l3K7PiZ9OkignG6RTRiW1js&#10;xQRWa2MSBv4A+xJuvl5EMO6/Idz42W7H1mxP7VtBBDt6SgQjrJbL7jaUvz+Vbc2X5Bs8Xq4XEYx/&#10;WyZXPvjCEMGcHio846Lgt7O4XhZfFMEsv5PrECIIRAjvZ+PEf4FtRZlAkIPNRpD2gnRdTgSDzV+z&#10;k3xYwcS+gvvdvjJ54mrxifgszlc6GSLYqJlcV4fEBkp74rYnIhh8tB0HKTx3NYXnraHgdwspyG0+&#10;MHo22RpBNGnOdcd+2B31ZRV3Vmdua1MX872w1xDBOgwkHyaOxswRfxAiho/vG/+gCWR7mX8bPsBv&#10;TNv2e/YJ4HNxP53VbTBl9xouoi18tuCkhTLJFlnAZcDtCemCzcRkFMrQ053tOyblMFn1G46T47E/&#10;1FR8Jt8XEyUtubNWULHHK20gyjY1sng9ReauESETE0HwMzI7DSLbI82MNg+fzrIXVrj+aUM8fLoV&#10;t+nh5O0/SsRF9AOR+WtkIi1xZVF42YbyE5+JASIY/NcbniX32z24Lt6j7I+Hc1mvklX+WLmI+8ia&#10;yA6v2Mq//2zquBLD7zmNiBevIYDBn7zndfazL4o9Xm57ydc54IM+1oI8bfpKv+EdMJpKc6u+qrWU&#10;yxJtM37wFLnZh8OKcPsL7cnD7S6772i5dzPf+4w8LT7m/vKYeZUByg5t3s33oKMB+4kPNCZn/Y5k&#10;f7kj9z2fyIq++GasNqy6OJf9yQgpa6lDHkfYH+V6vu8N2clxJcQXWbpBfOcAl12UfSwVwZTKoiKY&#10;kjZ+0u2Q3ClhJg6OSPKMa1WBs4pBORyJ0ljVZy0SKZeuwkvTJUYS2xPYgU41Q4IlxyVs/BEH0oWt&#10;YBXFVZIbofx9x2Qpe0WOVWVBurC8O39PxVu+MMOFLQ8QHOCIYcYWMzZwXDELjK0F8c17KLZii+Eo&#10;PPimrBjzsLMFxzbr42/Y0HYXIcbNTpnzngYiOogD+vEICgyfys7jes4T10M0LlvqwnNWkYuNqpON&#10;oJsdZXe7/uRu1pMy2vUjFzvjMMBZ7LS7nm1NGfybWIkWXbeLihxZKcskyE6f68UO7NB3J3erPhzH&#10;u+R6vg057mlIzr81pqyPvpIygPiYyQ6G/U52ov7GjgA7y1gW7x00nvzfTJFZ58z3B5OLHUsXG353&#10;o/f5+jckjdiO537zAwn2u17n0ECcyzA7dtiGUNk2hi2dcNYiPCDCaiILtAW0CWsmOhk4jl526GUJ&#10;OTvCnvYDZGYPM5c+dmghdOaxAwhHIeO1TmRnp9j1RAvZspdMlL/neqEdf96cMt7tQ+42/djx4rJ/&#10;vSu52CHPeOdjyuw6WGbPsRJItjDygKA4+9I2lH/gBIUmzJftFbJMngcp2O6CwQZWEGBrDQRCON3Z&#10;/UdLvbvYuUL7Tgar4WIcDwQX5APb7yCewHlzvdZZZuexFD53ymLZknM5IOxihVwG1zcEWMxao4wx&#10;WMqdvowKnZmybSe6bJNsJ7ocaLceLifbHa+Q44G3uF85KXUEUVZmbLn9oOzst9cnT9v+5lWpKeRr&#10;IQJCgPXwfQNQZnAsjbjGiShWXdBvYuWC46/c9nkwgVn8qwFbI8JzvpftGVjNdTUEeRAoM/k8eM7l&#10;Qcs/ChXB0kNat0PyIAg2rAQrSVxZ0gfkTlhgbJPPYLvLfQW2/GF7M/qRqgJBBW3digv2HHZYVqmE&#10;wmLbS/y5lwy80A+gL8N3YbstsGIZ/Qz6vRgmttj+xLjvKTh+TibA8Fs/Xrj8IA5b5TDx4f9mmqx2&#10;wcAV29Swigm2opBtO/pdxJ3KZpSyLwL7DT8IxxlgNQ5Ei9zZKyg4craIEN5Px4jYA/EAq3oCY+dQ&#10;/tGzMmmAPim6ZAPFNuymYrZL6OsRV3TdTnKxbXS/0Y3cDbuQ66l3KLP7UDniAD4BJg18g7m/5/4M&#10;WxxDkxaS/+tpss0L5WhtKQQhtp2up1uTi+PB4BtCVWjqEtlOH565nKKrd0h9Gr7VpRMVcrwC0sX5&#10;i3H8mJTBdnpsgYywn4Hro+y7QMyJLFgj2z5hB9BPYusZJkLy95+4xO8syfKLXcOEScFZl2ythPiD&#10;egPi8wUNn+9Kth/9OfyEILfX+I5DIkj5B0+knE/Hir3wcZ3AP0E+0MYwWSPtyfwtlFdszQ4RAxEX&#10;VmKF2bbC/kDgy2j1sXE8AscJsRLfQT1BlEUbhFhacOysGVec/bG18h7ig+goPk5jrkvY/xfacrrG&#10;GKIS1z0mtHBPYasixDhsK0VbsO6DgjNOczJpM/lHzWA72IXcnCc3+xCuRt1EOIOIGp63WmyulFck&#10;Jvcyfh9xYnskyMMxGRB/uO1gZRlEX/gnzvsbk51tJo4bcDfoSu7mPWVlHvKWO22ZpA+iSAy7J5Im&#10;EPFbWHmH650PNiF3vbZsf1/lPLMf+3xbcr3UwRBKOw8m/7CpUu55XL75B05K27KAD1/k8FBWz684&#10;Lvb/7nmDHFj5xnbcce8bZGd7i0k+TGTBv0E5ergtu55tw+27lRwzkrgNGNtC3S91NCasbnuZ3OwX&#10;ZXUcKEeIoN2j34DglNzfVAb0BVZ7lonFHl+LaBqCgDp6ltQrytkPYTSFEI9+RURzblu57Htjsg+r&#10;AuFjYqyArbvJCwEqA3xYKfMn36EM+NmvdhJh7AL7ZpUBfTJW+0GkLA1enS8CVASrO6gIpqSNn/pg&#10;fHT61elgU4F4sD/+p+BK6bI+r8howeG1PrtcXPIZZp9+qjKw4qsoXQmfX2CjAJEO/2OWGv8bZWik&#10;BwazhJ3782w04BRgZRm+A2dBlsfz/zBU59mRhCGGQylxmNfLbyEgLpyzwg4Z4kRccIQQBxw+vCdi&#10;Cl5z+5LrzTSmAp/hjIWyuMw4ZPDCA5MLOAPE/H2kpygnQCXsHEl+cQ3+8nfw+5IG/kzSw+mHCIN8&#10;Sf7MfBYHQlQsgxiO08xfZZH84xoOyVhpTIWkHTPQKFv+Hs72QF1J2vEe4jXL6Ty/X5Tto9IEJy6R&#10;i+WfZ9QR4uGA65B363dQv/K7eM35ToWkmcs8uX7kfy5TeY30Io2o03h+mdObjJUH/Bb+WqA9YTuU&#10;fG79XsJvpUJ+E3lCW+LXFla6yuIyX18JaTfZfirm8rGwfkPaBv8tzvRJ+7sSRV6/bM1MJDGuq+UC&#10;57EEZxBepfhvYbTXn2bVViEPKDGg+keiIlh6SPfB+GX3LP81+uuE+xh/EXB/89/qcGlc/Nr63/yb&#10;Cvksxe/inpF+D58j8P9XiisR9DnS73HcYm+5f7CuLfuLe5NfV4R8z/yu9OsoMzM+vC/xIo3yOb+W&#10;+Mz4kX/ky8xbWVwcYAvRt5bZDKkPM42IS14bfa/YKPP3JPDnFvhf/AC2CZIuXG/9HtJqfj/5ukTK&#10;4uUgecH1+B95MV9bNgWvLeQ7eB9/zd+wwP+SbquN4VozXRbWNYnvpUK+lxCXlJVZ1uJ/WOlFeVtx&#10;mq8trN+X1/jcigu2EWXH7+E14ir7jsRj2tOkuKz6EJ+N/SR853w+1ye3N8Qhn/NfSY/114yvXFx4&#10;3ypD/gx+hdUO8Fret+rBigN/EXA/JOQTf8UGolz49yUt/Bo+XJEvKL4g8io2HfEhXgQrXUlps0B6&#10;ivn6Uk4Pzm8r8hn+n8SVZ95fqAervSEeM52JSPr4s2I/+3+hiPjChfYMI31sbwuz2P6jHHFfmPct&#10;bDD8LLxOppTLG4J2ocdr+Jh8T1m/b/Ub1QVplbg4WG3MaM9GW7DKuSKkLZlpkOvxGnFyPMnlUhXg&#10;k0p5cLxSv5yeqmDU+U/ji6gIVndQEUxJGz+1CKYoiqIo6UJFsPSQbhFMURRFUX4KVASrO6gIpqSN&#10;n4MIVhoIymHYPwWFZ+xUFLi6s7hkZuwysyzVoTQYoryzDip0lF9BUhWMGZ0iwowwto7g7KTqgoN4&#10;S0K5ElepOQNWXSRdmJniuPIOnaH8M5dulasqJZEoRVdtpcIcn/lO9ZGZRBeXV+Tql2BjFR22hhYn&#10;HWRcFWR2Li9OpXl5VIjtQNU4PNVCZgURV34++VdtJ++c76UeqoPMFPK1MgPK9yO2LBaHqvdwB+RR&#10;nqLG5eXpN5LsD79FJeHqlT/SdT43IrOtIO/wD3wv2eV1VblQep6yx8yhwC7jfI/ibC8VB6tfl4l4&#10;F6wl76rqn7ulVA4VwdLDz1kEs1arWqBPvxDPv6pVDRayOgLxm3HJaoWSUsIZTLDbl1txkYysduG+&#10;yoqrlMu0onOBEvvbVKROF+ebA57YixUxYnexyqOCOFIhfTOnCWdC4rpSb0DSDbtx3nxPVp1gNQx/&#10;93LgOmzZR9+emB+c92gdLSGrRthXOc825UqrgCXPpi8idcxxSFrMlWaJiB3l95H/y3GlcgayMusy&#10;9YyywW8lIuWE30+6Tn7PXIVjgVV1idvGpB75Onliaigs5YW/l8R1hXQV5+ZSAbcFuR4hYKxwl/I2&#10;HzyTmP/kdJWrM05fcUaW+BKlfvbJ+a9cg88vU2fJ4Lsl3L6ibGMLsrLEB8ADMeDTFXmyqcDmNuoW&#10;vmxSmaaihP22/KNnxE/CSnRs4SxG20ccZrsoYRtewvdqYn4A8pqYZ1yTf/Ic5dtdFOU4PcO/o/De&#10;w1TA+c7Dk6b5NzB+KDhtM+pcVoXlXVIvoNDro+CK9RTZtkfqoTTb8KPlPr1MnVUG616X/Jjpl7rg&#10;9yqD1W5wnbRRsw6T67+qWHWG+LAdueAn8M+ri4pgdQcVwZS08Y8UwWBY8JQZnCGEMw6K2YhUl/Pc&#10;Kfu+nCxPS8p4szsP4E+bn1QeGAkc3C4Hpp5zy3LwqwXLmPFEIpyLZPtrQ3K82E4eV2wte68MSBdE&#10;Lxy4ivM8cCg4DsD19h0lj+yuilHDd/EIc2+fkXJwKs7xwHkDOPcBZVgVJF3urLJ0ZfYcZhz6/vcm&#10;cjZJKsehMhSzQ+3CgbN31CfHo80pfuiHahtu5AlPRpKnW30yggrYAapuXPLUQhxSijPLGrwv59lU&#10;NS7UO85riazdSRlNe8pDA3BWTHWEMInr+Bk5IywDT/L6L+Mwdedjzako02t+q3IgHyU5AXn4Q97u&#10;o5TRui/Zn2wp9YDyrwqod5wpFhg5yzjDI+HwWDyyuyogjzhHDOfQ5c5dRVm90MYake2uBvJ0zqpQ&#10;FAyT/d43jLT85nHK7PWNHEScxeWPM8iqC7Z74lBgK4/ewRPNT5R0oCJYevg5imDSL/lC0i/BLmOr&#10;Egb7OOMJT+Mr+MFW7f4c4N4tdnDcOKfLG5CtPjioH4/yR/8VGDFTziuqjC0ryY3KWZHoq9Bn5XPf&#10;jEPbcc4VnuqXmE7JVzb3t/httu0YPCeCQWZZurhfxtYj+CQFJx2U8/l4eZAKDs0OzVxO8R0HJM0o&#10;myuB38XZQPJAFDy98Zvpkk+cX4ZzA+UcrjXbjYcUcBnjwPmKfJVSHnzm9BtF7jc+kHOHkGecYYpr&#10;cdg/zs7EGV441zB3+nJ5mAzOlyzm/KSqM2zRlCc22jOoyJNjPBRg3S45CwwHxeO8pzJhh68vxOHh&#10;3AZwThfO0UoVp5SzadeknIvLl7P4fFxvls+Xags6fEI57H7LPjl/EnFiG2nBoZPyHvJn+Yr4rDjL&#10;fJCSO1vKDmdwxVGeHAceoIP2jPrCEzFxdhee9JnDvhz8YPjDSIOkK8zpwlPJkS5ul8kUnLZTBtsd&#10;Z70Ocg6ol+MRX3r8fDkLCk9JxEMEJP+cv3y2cTgPCk9QRbqkbMw2GD9wQs6Bw8H2HsQFv/DbGXLw&#10;utUGU5VvMvgODnR34smEt78kh+1ntOxN7hYfy0MEHHjg0ksdyTtkgvkQgX1UhAcTVBB3Iacf583i&#10;IROuBp3Fj3biPFRu+/Bb8fRXPPgJvp13wFgKL10v8eHcvvNc1/LgA9QFztgKx+Swenm6OZ50bD1Q&#10;AA9bwgMF/tqAnOyfO17uyOlsL+eq4uFHEfY78riNJdaBPPjib42N63/9GDkea0G+YVMpNGUJFXK9&#10;SJ1F8qQeqwraEq6XB4ac4ri4/HHOHHx93Bupzja0KGvPeAgJnpKLJ8xyG0X6cT6i3Aeo/2r45jgq&#10;Jc7lHVmzjTL4nrdx/h1PvkMFSUdD/HehIljdQUUwJW38Q0Uw7uwDX00Rgx0Yv0Aea15d8EQVHAya&#10;2eFTeWQ4DFdVEaeAHRc8AafYnUOl/uqtgknkQn6hPKXJ2eQjeXKM89XOlM2D7srMgFng3IUCPCGS&#10;ncAIO0mZ7QbK06FwiG3emh1UlT32mCEK4WBXdn6z+4+Rx1rjyUVwnrBypyqgvORR9Jy2yNrtZHum&#10;DdmeeleeBOhp2kvO9qoO+bsOke3Pr5ENT5+58xUKjZsr6a4OmNHE0w2lvD76mmLLNlU7rqIzDnkk&#10;Oh5bjUdO505dUumZOQvMLMIZDi/ZSHZ2ILK4Lt1vdZcVYVUFqwDgXGPQIk/ogkOGp3398hGKb9tn&#10;fqtyYNZQBiCZPjl41f4sDjvuJk8di8z53vxW5UC9B77m+xpPJTWFOSuEvpxsfqty4JyN8PRl8lSz&#10;4IwVZH+oCdmffleequXt/Y35rcoR23HQSIf1hNG7GsgDA7L7fEvhacvMb1UdDGocf3ndfFrnQ+R+&#10;sYP5iZIOVARLDz9LEQwiAgQKHsRCVDjPAzwcGA0xBYen43H/WN1QXeSplTwolPi5/8NDb/AwEDxw&#10;AwfRh6Yv535+KV2ohC0rtrkovGid9FXSZy1eLxMweBouDgBPtBXS39qM/lbEmaSn22IVVmK6SnGe&#10;IfskOEAeohMequJ8rQv5Pv5WxCoMeFE2VwJlFV28QQ5g94+aTZmtPpFDynM+H0fBcXNk9TWehBn9&#10;fgv/Fg+g2VbBZqUC4klGy48ps9PnbMM+FDsNAQJPIAwvXCMPAYh9v1nKEg83CU6YTzEuG6Q1lc9S&#10;GghLHcP/KsADfbYdpNjmffIUyPiuw/z/gTKfDCvKRITCU0B3H6GiU/ay1T+JJNo1CCPwORMRnw9C&#10;CbcpCCal3kt9IAgH+A35LS5r+A/nw1HKRxvE00yRLq+x+wDpglBhCGEesdGFeKo2/DcOeGop6h2H&#10;tIcmLRLxMbvPSHmQUWjiAjksXh6u8+OP3M657q105Vy6uyHGdYQneOKBR7aHm8lEH+LM7vy5PMk0&#10;wuWezzZP8s9tCekUEczB7Y3TldgGY2t3ytNQYQsdj7eUBy7gsP7YKhykz3nhOPD9K4E2Hp6/5uKT&#10;Ju+sT/ZHmlHm+1/IU7zh82SwL5zR9CP+ze3y5Mp8rtuKfFg8LMjB9hS+CEQXXO/i/DrwJMiugyhv&#10;+0FJKyaGfTyW8H82jor4fsI9hftBRB/UBfchyDseBmFj38b224SnjCNAyOJ82257if3Y1uRu2lN8&#10;HxyIj4dX4GEGqBeLyNyVZLseT+g2/ZubX6DAN1PJx78vTyrlOpMHDVVDBEMbx72OfORzncn9wP6h&#10;iGBoE5wnjAlSYbQboz0X8ffyuF7RRvP4Xopv3G20J/Q3PC6pKsV4wMSeoxTiexnl5HyhrdRxZMFq&#10;8xv/vagIVndQEUxJG/9IEQwOCFaGYDYsxMYGMw3VBTMbwSmLyd3wffI060WFbLSrCgyIOMVwujlU&#10;5PxVBeQRq0yyPsAjqN8g58sdKbxso7xfWcSwsUHFo+NjbMgC7GxiBQueQFOUkV0lQ4vvwpnD4+lz&#10;2PnCbJ88SWjphirPDkm62Dkz0rWHcr6YxHlsyE5PU8qdtyqlU1oZSvMLKIPrEDOJrufbUcE5dpqr&#10;kMdEkKfc+aspq8tgecw5ZkarGxe24+EJifan3hEnCW2sqnGh3uHM4GleWR0GyuPu8Wh7bEWoKogL&#10;Awo8/SuzbT+y/eIRcciwequq9xLyUTd1E00AADnVSURBVMrXoN3HD5+irG5fkP2JFrKqsuC0w/xW&#10;5UC9xzbvlXaVyc5uorOJlRtVAXnEk7KwUhFPQ/MNm2KsBOOAe6EqlPAAyPFkKyMtv32KvN9Mk3aB&#10;gKdoVRccyCv3t5nHwNh55idKOlARLD38LEUw9EvWSh2ICkU4SDyfB/eHxO5ATKhufw6wMghb5RG/&#10;bEuL58tTiGWwN2GBrARDX1YZe40VPNGlG6WvwhNoceg2+kAErExPTKfky8/9LQQTrBhKsr3oU0QE&#10;Q7qCYZk0w+vC0055KpzrjQ/ERmI1LEQEDHivtC0Q4HexzV3SNXqOrEoPDJ9BwYnzKbpsA0XmrJRV&#10;cHjqH8oXK1AqyjtWq/m+nkLuBu+LvcATqrESDAIlVpRFFq6T+sGKaaxKwpMa5amJnJ9UdYaHxUh5&#10;cMDEAp4aCBEkunKrrAQrYLtkbSnE9fB9ZCXYriPcRi5uQU1Eytm0a6nKGZ/joTzyOYfEJwpawCc0&#10;Vh7ukzhwDfJeyDYDT+CEWGj5ivisxBs04vN4pezwRGl8D9fLakNuzyin2KY9FBw1W55S7RsyUVbk&#10;xbbs5fZdaKQLQuhl0lXkzpRJX6ysyuzC/iD7X5jMzJ232nii4+yV7Df6pP1A7IJoKCKYJ4cucLqk&#10;bMw2WHD8rPiCWZ0GsT0cRL5B4ynIfqYIOvz7iAPfvxL4TgGeIvjWh+K/2R96m7K6DpInjrub9iDn&#10;K++R6+VOslMAT8dEG4PQW1Hc2B3iaTeA7I+3pIyWPeWph84X20vbD01faqw6XLZJJjp9n46n6Kbd&#10;UrYQoVDXELWlPbGfihVWWAFpe7S5rPqyXfuEYbN/8zjZ/vyqvIcJSRePIbASLKf/KBFwsaIRYh36&#10;Bosi7jMcT7xDtv/i6695QtLk53sB4qOUMeqMf68yZZYM2hKuRz5w/5S9hpjJeUH7qShevG+1Z1lJ&#10;dtJmtD0Ixbi3+H0pm2r45ngyvDxxdv1Oymw/UIROZ7328hCnfwQqgtUdVART0ka6RbD4wRMU+PI7&#10;ivBAPWvoZLL97kmyPdCYbPU7yiyCOBaY5cQe/6Sl6skU5/gpMHU5BWcuFSEnc/BY8vT8mrzj51PO&#10;wNHyqHFsQSh0s0N4hbiwxN3x8TCyNX5fHLPM8XPJ1qArOT8bT7a7XiNbq95UwI4rZlUqehqeBYyO&#10;hx1JNw+msVzY9scXDOP6zLtsaB8n+0dfU2jROklvZNMu8yo2WOfZQQqE2ED7xekFcHwy2ZFxd/5c&#10;nFtnq76yfNs/bTF5PvmWsr6YSLkrNhsGehuXHTtYWDkVP3pKVgRhWyIcB8xaFWfmUCY7Wa6On1Kc&#10;HVtXi96yxTBj4BhxUDCbg9+CIBZh44bl0qFpSyTewLxV5B81S/IP4GCHvt8sS9Axu2h7vIWRx9c7&#10;ka31J2Rr2pNCS9aRb/w8yl27tSw/AKKInBHCTgScQhj5rHHzyI10HThBfswc1u/KeZtEwTkryP3e&#10;p+RlB8c3ZhaF2DHH0+hia7ZR/PAPFNt3lIKTFlJ0OzuUnHfkU55YyOVW4g9SDpeP7dpHyN66D7n7&#10;jCIbO4j+GSsoOHct5XJccLjwOHNsJcg7dIIHERvYabNJe5D4EOA0c75zPhtn5PHuRmRr2Jlsz7ei&#10;3OUbKHvENPKOmyNbI7BlI5/Tlc8OcS7nI7b7kDjdiAeOpbPHMHL2GUleHmTY/spljnbf+mOyPdKE&#10;cngw4+NyCM5eLo+1xqP48Zjx/OOnKcSObGTzLrk3EFchDwDk2tfeI//QSUa6ELBajv/iEfX2Lp/y&#10;5524/vZyOjezcz2O291qyhk8nutmbZkTB4fK1rYP2dr1Y6dwmuHIcRyOHl/LzCacVd8Ubm+9vqa8&#10;g8ep4IdzFFu3g2J7DlOY483j8rPOeyniQZLtenYir3ucggPHXkzXn8x7ADOr98PhfJQia3gwc+A4&#10;5XIbi/NfPzvZ/smLpOyTCeM++t1TRhzYGvtyG7K90Jbs2M7wVAvKHDad03NEVuNhu2Zg5jIeHM6W&#10;gWcy5wNhctxaz4jrSW631xrbIELclm3vcF1wH+KfsZycTbrLfWrryA7eU+9wmW3g9lre2TyPfuP2&#10;+kZcv3iE78tl5GGH0D91Md8D7ECzk13kyOB7BDO4ObKdATPw6LuSHVf0UZHNuynEaS/iAS/6ruji&#10;dZS3dR875fwb9zVkx57vVf4trKyz1e8gK80y+4+8ZDXj+UiMXBAHka4Ph1IODwps1z1JIb5XrpZc&#10;HoRmdxtCMW7rPwdUBEsP6RTBYAMK+b6ATc1Hv9juM7a93Sl36Ubyfj2NfBPmyVZ12Cl8fqGoROyj&#10;dbaUnCVlDtxw34Q37pJBMPpH3DdYVVJoYzuxdb8IOzHYRInrjAgIuD/OFxTJtkPYW/TxWH2CFeTe&#10;yUvkUf+FPHiPHzlpHA+wdht5J7FP0PQjyhk7V+yK/7v5MpDMx+rn/cdk25Oci3PGLmnCGVu5PEAM&#10;Tl4otjRrENuPm9jfafUJZfThfuu1LtLPBCYsFh8G9zyEvaKMLMPuZHlltXEJ+0JIG/oy38jZfM1S&#10;WWlt7zyAPFi93XuE9Kdu9g0c3Ec7uw6hCNtmZ8fPyP3xCArNX0WZ/UZI3xrbfZDyNuwSWxWct5KC&#10;s5axLZpHtl9zP/EE94WPGXbc0bwn2/Iu3Fc3ohz2CRzvsH1gexNcuIZyvpxMmT2GclyHpfwxuI9y&#10;+YdXsY3BxBf6nDtfIVtnrtO/v0meIRPJDT/qzR5sd79nn20p5XA/lrf/KOfZQ4VsT/BEQ4C+PziX&#10;07VgNeV+v437ebaz7Ev42f5kYnveJ99QzohZ5HxvILeR+SK0iTiY5ePvb5aJz7wDx+SIB4hKqBPY&#10;JKTP2XMouT/6Srbmuz8YQh72e3KXsR/WZzgFuExjWwwBJQ9tZe9hmazEkwKTgaBpa92b7G36yYog&#10;V+dBZHv7IynfDC4XL6cLwkDelr3SPvLYR4ksXS9ndaGdFf5gIx/3w1629bENO7ke2U4/1lTala1e&#10;a5k49KC83vqQPJ+Pl/LwcXvDNj/cF5k9v2T/eSeVsv2Gr5H15RTKHvodxXceJEeTHkb5N+Byu4Pr&#10;4PZ65O7HbQ3+WccBnMYl5GBfNot9AKQ3q+9w9h83iRAJ4RB+X0anz7lNLCQH+wOwL7YWH7GdbMp+&#10;z+sU+G4B+wr8/ju9yT9pPnk/H0uBKYvYTq4l/7Bp3Aa2yD0IHznG8WK1lpvbgQO+JtJ1M9vwG581&#10;Xj/dSvwErJqCzy6/w/eGb/hMbq/DpW1a7cJC7JoV11/YJj7ytvH6hifk2A3bDU+TjetWfueFdyk4&#10;fQn7fp+InyyroSCUch7R98Q27SZny4vHFth+z2mxXpshqz3n9RrjtQfjlRfake2hpuz3bCzn02JF&#10;ofvvZloQbn2Gy+5h9s0mUph9Vf+oGdIuca9IHwbxXs5pMwTOZLDKDgIpfFikW+p4MPc57GfCV8z8&#10;hu/BEVxOvYfLBCrq2/3lpJQT9UXcj9madCPbG525TFdwv/M+9wvDZWyQ3WsYhbjPrewENeIX/5bH&#10;F+irbLc/z2X+FOVyH2f75cOU+Va3SonvAPnysI+Ito5J/atFRbC6g4pgStpIpwgWZ+fOjoEZZl0w&#10;22IZjMTAA/DQ/DWGY+PMrLBzxvkTGV0/50H1i4ZRtQbIVuAOGe8H2clEZ325uICTHYuya3/Ng2Jz&#10;FU1isD/4FuVt3idnTiSf2ZGIZ9jUMiGhwvBbdoaffEeWWBf6DANQnOOj+LpdIgTCuYNAlPntjItb&#10;yH55aZokoCzva0T2extR1odfiQBof64dh9Zkr9eeMtsNoNia7eSAKGLFlSJ/ZQGi3S0vkv3vbxnO&#10;0x/Z0P2ey5ffcz7VioqjeZS7mh1UnKOAUFFcv36UnDxo8LCzCIcS+YHBL2bnXmZ4z7jEIcj8brE4&#10;DHINysXanoZglSO/Z6/XgZzNepMDK5LYWcL/trsbssONWbvXyPsVO4JcN7GVW0Socb/d/WI8iQHl&#10;+EhzcjToSo6XOpB3wBhyv9uf7M+3IeeL/Bv1O8h2DSz9j3Jc4WUbyPVc89RxIa1og3c3kPLP7DiQ&#10;XC17kf2plrJyyvbw27JSL7Jso7SflHFYAXWDsyi4zO3s0GF1mbNRV7I/zM7dgxzYocz5bKwRF+6h&#10;VHGkCpjhhNj8W24nKGeuF9vvniA/D37gjCHfKa9LDLjuD8+T/c+vkrt5L65XHiTd01C2Ijp5cBRe&#10;vFYGp/ZbTLGrMgF1ymWCraS2G/gevo4dWG5n2IKRSPjoWc4Dpz9VHFZAO2Gn3w4nFe33eiMud6P3&#10;L3nIhhOzvKniuFLgfiG40zhA38J152upv4uAcuc+KIOddu+Q78jDg9JMHhBkdx0sg0WcZZQIBDDb&#10;g+xIP9KUHDxAwFZpbHWq8L5PCO5PR5uxGLiwHTPF9xAwkKouuQd+4HbE+foNt6HrnqHoyaqtCkwH&#10;KoKlh3SKYIV2NwW+mkpZgybxfcr3qtU+ze3bsN/oA7ESJbvbFxTF1p1sYxsT7AbOR7KIbN1L9ke5&#10;z3zmXXLw/Y8zhzJa9yPHy+3Jdv+b0m9iZYeHB/XYIpY7ayXbH4+sjMC5SLC3sLsQqjKHs73F7//q&#10;EbLf+Bz3vTz4v4vvJdi/pK3c+I7j0WaUiZUt/HtOHL/AtjaL7+/Ytv0UWrhRBsyYmLDfxDY08Vor&#10;IE7EffPz5HylA+XOXUkhtofhpRsoOGa2rL4Jz19FeUfPkOu1ztxP8uAaNgc+Sqr4rGDZUwQr3fjL&#10;dsrdfoCUre1P9fk+Nle/VDYk+DX2216iPK5H/9g55HyBy7qiPCYH2B/uQ+x3sc3+cjIFJyyQ88fQ&#10;T8sZjyhv9N+JfkCqwGlxvdiO7es8ckGYue8Nww4/0JicbNvtL7UXwcTd/WvuqxL8w8SysV7j71+4&#10;L8f2+sdaGCuyew6T7YhY5WVRkO0lO9fVxesr6Jv//BqnoQs5+fcdL2P73vtsN3tTaO4qSZvUOSZf&#10;rqnAD04MSBvEKLRLq/xvepayh02RNl/2vcrElRisuLhNeYdOpOwpC6seBwLKAHUFe8f+i/ebqeQd&#10;Mb1cW6lWuOYJ8nQbXG5VvKtVn9TfvVLgtDieaSm+BWyxsyHb1cQ2UdXAdRJcvtFMFafrr+yHpvoe&#10;Aur69pfFn45u28P9Tgbl42w1jEv4NbaiJgIfGUJpfONew29vyO0lVbxWsMqZ72/X8KlmLAYlkRjZ&#10;LaEwOfyS6wx2nH3D0I4rT2jBfw8vWWect9ZrODn+kNrXczXqZF5RMTib19WoW9k12EaN+K8GFcHq&#10;DiqCKVUmMzOTGjVqRE2aNKFmzZpRrIKDt9MpguXtO0a229gYwLG09s6nCJh5Nfa6Z1R4xhJmrZxv&#10;sSGDw3Rzis4YnTs70lhSDgHscnEB2ysdL40jOfDviMPMIdWMi4ULS4Px/WSnOTGwA+2sx7/597dF&#10;sAHFTg/Ftx6Qpco4XwKzQe73PjO+f7m42CBLmWJVV/Oe5MVs7BPvkB2HerLjDCEAxtRmGdMrOSdw&#10;ZuFss+F2QGiCyIj/uawhgmCmLzhxgfye/Y7LCwquJh/JOWOx1dskP5jNl/rAWR8OnNMQIfeHXxnf&#10;txzS5GC9j/Mf3mVn96+vUSYeLADB47Z6hkB05yuU0/dbyt93Qg4jxmHzjgfNQ89ThQeakPPtnjJI&#10;8n3xHblasnOF+Bt3J/sTLSk0ZbEcwhtbtZUHIavJ/idz5VCqwIMBO2YB//CcDIBcPAiz/e0NEdjg&#10;VOOAWcw+yyqoVNcnBi5rEaVufVGEPmdjbuN/eZXs2LbHg7ns7kPlbBXb9Vwfqa5PDjiXCn+vZef2&#10;RvMaOKvXPEbegaNlNZjtrxULJuUCBk2/fVwOoXXh4Hf+H4NOHHqb+90iqUsRn1NdW1HgQQsGC+J8&#10;Q2y9+UU5lyaR4DLOb6prk8Ot9WSwIUIqDxLwv5PrEufAJZLy2lQhRXvEirhEkj8vF+D8cj/k4vzJ&#10;QwGa9ZIDo3M+YUe836hL0oUBMMRZO87W4AEi2o+HB04p404OfK8nkvI7Zsjq9Kn5raoT4EGc1DEG&#10;qfw3vG6n+ck/DhXBqsamTZuoQYMG1LBhQ+rWrRsVmU9ZTSadIhjOtAmMmk3ZgyZe2kYhknD/BF8h&#10;56Nh3Od9KQdSy4HWLsNuYHWtRe78VSIGOF/rZIg8zXpSZpfBIibLg1nwl213ZocBsk0ZZ3LiPCg8&#10;oQ6rouR8p637ZQV4BmwRxAZMGiAtEEbQt6eatIOPwTYSD6XBFi3Hs22k/896/wuKLttIwclLZauV&#10;CBWXs9+/59+SrWJvUe6MZZQ7dZls9cYWRWwZDPM9h1VNjkeaGfYOv5sqnssFy+Zzn+2BT8G2WyYj&#10;ryQ0VRQQ32+foOiWvZQzYLQh0P22kqLCr7l80T/f8DTl9BtJocmLCQfnoz/08GAYE0dlq+evEJyP&#10;NZPzTB2wIfe/xXXF4U8vS5+Lc6KcbA/EH/tl6uslWP38LfXIjkk/9gmcr3SWybHg2LnlzmfDChgR&#10;pJLjSA631yfX613IXr8j28j27Jf1lkE/zpRy4Awq2DqcIZXq2lTBsuPWa75HPF0+Zz+G84u6qMh3&#10;ulJAXHyvZXYbIivt5L3LTZBeLsAmcL3mDBhFmVgdl+o7VQl8H8J3xXlrFiJ0pvpuZcLt9Sjrwy8p&#10;8O0s9rHYd7ySH3yFgJ0RFqk+LwsQrPEAHvazIis2UhH3X+hvxAfGtuWkra1y5i9Wl+48LA/Rgg8p&#10;90yq9Ca2C4SWvcxYDLCa7LJ+J4RA7k8C05aaV1QM/PfQdwvJN2QS+T4320qqcNMz5hUVg5WCTvZ1&#10;rDy5nmtT6dVoFaEiWN1BRTClynTs2JHGjBkjswwTJkygPn36mJ+UJ50iGH47qxMbbjg4D3DHntx5&#10;InCHjCcByaG0odTnOgC8j7O0bH9+xRgwYlYh0SDwAA3nZMQPnbxiXECMjeVI3MvO4Y3PXYzLDFkd&#10;P2Wnebdsb7pcXNjSd8UZNXbWYdBzBhp1AvA0Jzl7Y8s+WQaO9+M8WJBBPa5hJ+2SeCAmwtFnxw/n&#10;QUR4UJrz8XBZEYYtcVhJkssDCAg6odnfX4zrDxXM2sIo8YABh71DVLI98CY58GQfLK3neoNAiXRB&#10;CJODQ7ES7KZLy0oCRLmmPcg7aEJZ+SPAAMpKMAc7ANzOCm0Z7BCzU4xrsMUvUZTB6iX8vfMVdqw+&#10;l1Vl3sHjKePtnuLQiBhz56vs7HaVOsT2U2z1wDku0XU7UjsON79oPE3rzQ8pyEYdM1s4vyGz2xfy&#10;pCFs1ZAtLtsPGPXBg6TwvNWXxoOAVWgYZN3XmHI4HpzNltNnBGX3HiErwTD7G0M8HDIg3KWKwwpY&#10;EfFkK7I/3YpyBo0nT+t+srIs88OhMjBwvt6ZnajNkiYPnv6YKo5UgR0MOwYWKEs4qhhkchnjSV2o&#10;j5ze36S+LjHAWeI2k9PnW/INnWSsUmvaW0RSCJIFOIgYcXEbTHl9qiB1OkgOynU0+sAQW296/pKz&#10;vRCvA6vFUsVhBYhN3CYQlxsiJAS7G56Tw3xxfSJ5K7emjiMxWH1JwoDHwYOjxC0QACtIyq5JDGh3&#10;PJDGmScY+HixqoDvPzwdLpvzjO1KyedwwGF1NuB6ffAtCoyZI08Jc2Pr5x9fTP0bVuDBQvIW0vxd&#10;R1J/l0NyeVQFXAthEflzN+h6VXH9VKgIVjUee+wxcjgcUnd33XUXbd682fykPOkUwUrz8ik0dQn5&#10;+X5w4CBvq33CDmCFzHXPyKogrATD+Uh4giDso6wEY9uReLwBngToeqO7nBMUmrlCHnqCM4d8HLf7&#10;7Y9k8sD51kfie2BCogAHSuM8nSyfbE+Tia2dh+TpbVjBJZNq7D/g8O7MHtw3wvY99Y4hViGN6BNg&#10;d9keYkWnt99oyunxtaQTfSHyVIwzrNh2Oxt1l5Vgmd2/TG2LYI+xNZt9GNzzMe6bsNI3b9sBOYwe&#10;h9LHNu2V88VwvpPY2ls5fX8ztzpXFNDPW6+tlXa/f4r7yA/ZhvaXpziKoICVrLAH1nevFGBDzIkO&#10;D/ezaEM4Uwz2VCZ9kr+fHKTc2PfgvjH7g6EyOYSVYDi6AnGh7xfBgO2pLXk1a3L5Xfs4Zff4Sh7c&#10;AqEQdg7XeboMooxWfcndrAf5h00RIctZr93F6643fQ3EB5uD12zfHA06y8rmDPYxsj7A06O/lWM2&#10;Evs4vMZB82VxpfJ9uDztXBYZrfpw3ubJSkEIYr4RMyhv71Fpn+LLYbLxUbbLydcnB6QRwif7LZZf&#10;6eL48087yIN2he+w72p/zDgKodIBQjOXgZP9FDwkBr6ytR220kHKkMvgjpfl/nCy7xJdtUMOcbf9&#10;pppimhXYt4ryvZlY/pgcTvndK4XfPCYTm7kL14otDoyZLWfXpfxuZcJNz5bbKlt49HTq7yE8BT+5&#10;HmV0+lSOuYBvWsx9lvEQAu8lfgDyK+dtcd7lqbSTF/M9lxRn4r1glfO1T0jciSCuzLb9L343MeDh&#10;SXwvO9l/xTbNK4G4CtlnxxM1vTxu8bF/kirexAcGVATi8uH4CfMabFlPrOfqoCJY3UFFMKVKoHN4&#10;9NFH6cgRYyvP1q1b6f7775fXFsXFxdJ55ObmpvVMMHkEOXfUcGjznVkUmbpUDmGPsPMD58/aModZ&#10;gSt1ivhOsTdknB/Gg9N8m4viJ85SIQ8m4ehib7rEV4m4QPTkOYqw0QH5WV6KsBGKsaGKsOGMsPOC&#10;gzV/5HKqTFxxdzblHT4lvx3B48HZ0Yus3k4RNsSR42c5/wVyvlbyWWWS1uSBdkYOx3VSfje25xg7&#10;jpupKMhONuexwJUpZ0NgdRUe0438ypkDnM7SSEyClIF5hkrc46XYwR/kdWzXYYrMW015Z10Umb9a&#10;XheYTzGCUIUyxV59pLU4FJbzFBIp5rjxiG+kC4/3ljxu3kOR/ZxGHoSX5HE6cqNygHwyks+E5c/5&#10;/Lt5ZrqKeEAf2biP8rFcnB2NvEM/8F+Oh9OEvOE7WHWEeBEwmEEay/LJ6cFsGv4v4DgiUxdJ/eWd&#10;cspZdEXBCA/C8oyy4e9iGx+2PCAuOXSY276kLykUoC0gjwvXc9vYS5G12zhN+VQSiUobNMo+Lsv3&#10;5awZf66RroQ4YifOUeyUQ9poZOEqo93vOyKiSBE7RtgiVxLMNeKK4tw01APiCnGa4wlxXTCu5fLG&#10;4f6SLgSOB39xNk2hN0j5P5yTvGFZfCHXcwkPbJGPkkh50SSy/6jUG+ozMnGhxBHleynCgzA8rELq&#10;350l6ZLDqMNcH5xPiC+ol8R7IjKd2zgHPD2oLF1zzXsAByQfPy33Fu4nxIHDevG6CGfgcLmkopTL&#10;QfoKxLGJ2xjC+l0U4XsA55gUc37Q/nHwLcqr2B+kosyKD3yNzllpxLWKB50zlstrXBvhthblOIs4&#10;v7EdB7gNxyly8IQ8hRVtMBXRuXzvIK5Ji7hthUUELwqE5NwR1L/kk+sS9SbtzGzDqUAdl3j9Rv3j&#10;HuZ6Rx7k/ly8Ts7DQ/0Uc11ENnL+Jy3gfiD1lsTYIm6nSNfxM/Iwg8j0pXLA9NVSEsmTA5LRh/8c&#10;UBGs8uRxv3fLLbdQxLz/BwwYQJMmTZLXAAdkYyIMvoDX603rwfi4Ty+gf4Rd2/8D217jfitkv6DQ&#10;7BPEliVsF5K+j9OYDLbS4fwc6c9hF9g+yPU8uJMzijhPVlyGfeB4zD4L9ta6HxE3+k3cLzj/T+wL&#10;21+smC3yByjKdqQwh/0LewYV5fiM+xR2SexlifyGtX0On0m6uF9H/PmwH7OXUeTAccMWcb+F/qI4&#10;K1BmP2C/kG5JH/+Vp/ZZaeO/RWy/izif+L3okRMUP+um+Ek792HLxE7GTtkoduyM3Juw83n8GexT&#10;Ps7G4t+QcuC+G3EVcx+FfrKQ+5vIVO4n1mwrs+PRPewbbN7HvsZG9gm8/D/bdE5vSTRGBexrxE8Y&#10;v2EBu1UajnDdZRp9zoI1FDnMdcrXxx2ZlIf3dx7mfhq2kvtGCJmof+SR47HyCCRdoVx5cElkI9tZ&#10;HPTP78EfgF9XmMm+wpGTYisucP2IzUdZc76QH+ljYTvNuhB7xfUX4zTnwffi13ncJ8bPOsVHyecy&#10;w2/ifcueIW+wvYg3GfTLkf1HKMr9PF7H2DeL7DgoaYyzDwnbLm0Nv89tC3EhXuQXZ7vB54OtL8ox&#10;zs6CzYms3GL4BOjTl2wwfOPdhymOyUK+FuUFwRZ5zv/hrOELcPtF/vFd+DmIP7qH7TjbhAjbf7EZ&#10;2EoLG8n2C/VRxD5JFGegss+A82PlnDKuE2l7XAdIKyZeC7mOoofY7rH9j+zltrCOr1+0Tq5B+41w&#10;+0B7wrl7xZymEi77Ik4H/AzYK7kPkTfOC3zX2D5uP2gX89gPgL2dyK/X7qDITL4f5q6SNh3Zc0h8&#10;kMIML8VPc52Y93MyMTx9HHHBL19h+DsSDw6tR9zc/iPzVnBZ7pR2BN+mABPXnMdEWwy/L4bywvUI&#10;bB/LXpsBD+GJTOcy4NdxF/tG8Dn4HkHeksnD71vXIp/wB7icIfhLH8L3nlXOZX1QivZlYeycML5T&#10;wL+NOkafAx8vPyOL8rkvyD9llzaGezOP81gRkZ0HuH9lP4nrKbJ1P/c/DukLsQW8OJx6V1BFwKdB&#10;XoBRn8u4bXK7mLyY4rsPyfuVJY4nTCYJd9VFRbC6g4pgSpWAoPXwww/TiRMn5P/t27fT3XffLa8t&#10;2rdvTzfddBPdeOONaRXBFEVRFOWnQkWwyhMOh+nWW28tOw5h0KBBNH78eHkN3G433XvvveIL3HDD&#10;DWkVwRRFURTlp0BFsLqDimBKlcCsQ4sWLWjGjBnyP/527txZXlucP39eOhHMFKsIpiiKotQEVASr&#10;PFjp9cADD5DH45H/n3rqKVq9erW8BvAV4AcghEIhFcEURVGUnz0qgtUdVARTqsyxY8fomWeeoREj&#10;RtArr7xCfn/qR9Km80wwRVEURfkpURGsakyfPp3atm1L/fv3FxEsnvT0VIt0ngmmKIqiKD8VKoLV&#10;HVQEU6oFzvvCDDC2RFSEimCKoihKTUFFsKqBVd847wtPjIa9rwgVwRRFUZSagIpgdQcVwZS0oSKY&#10;oiiKUlNQESw9qAimKIqi1ARUBKs7qAimpA0VwRRFUZSagopg6UFFMEVRFKUmoCJY3UFFMCVtqAim&#10;KIqi1BRUBEsPKoIpiqIoNQEVweoOKoIpaUNFMEVRFKWmoCJYelARTFEURakJqAhWd1ARTEkbKoIp&#10;iqIoNQUVwdKDimCKoihKTUBFsLqDimBK2lARTFEURakpqAiWHlQEUxRFUWoCKoLVHVQEU9KGimCK&#10;oihKTUFFsPSgIpiiKIpSE1ARrO6gIpiSNlQEUxRFUWoKKoKlBxXBFEVRlJqAimB1BxXBlLShIpii&#10;KIpSU1ARLD2oCKYoiqLUBFQEqzuoCKakDRXBFEVRlJqCimDpQUUwRVEUpSagIljdQUUwJW2oCKYo&#10;iqLUFFQESw8qgimKoig1ARXB6g4qgilpQ0UwRVEUpaagIlh6UBFMURRFqQmoCFZ3UBFMSRsqgimK&#10;oig1BRXB0oOKYIqiKEpNQEWwuoOKYEragAj2//7f/6NgMChOsAYNGjRo0PBzDRMnTqSTJ0+aFkz5&#10;qYhEIjRgwICUZa5BgwYNGjT8XEIoFKI77riD8vPzTQum1FZUBFPSBkSwvn370ueff35VAXE89NBD&#10;KT+r7aFx48bUqVOnlJ/V9tC/f3+6/vrr6bPPPkv5eW0OyPNtt91G/fr1S/l5bQ4YLP/TP/0TDRw4&#10;MOXntT08/fTT1KdPn5Sf1faA9n733Xen/Oy/I6DNZWVlmRZM+anAwAL3daoyr2xA28DsfKrPanuA&#10;PbjmmmvEJqb6vLaHtm3bUrNmzVJ+VtvDfffd95P40TUxwA4+8cQTKT+r7QG26F/+5V+uut+siQF9&#10;/c033/wP9f2RBhXBaj8qgik/e2KxGHXv3t38r24xb948OnbsmPlf3QIG6LHHHqPz58+b79QdLly4&#10;QK+++irF43HznbpDUVER/eu//isVFxeb79QtBg0aJKJBXSQvL4/eeecd+vHHH813FMUAbQNCSF1s&#10;G7CB99xzT53dnrN79276/vvvzf/qFu3btxcfuC4COwjhty6CY2T+4z/+Q/yhugb83nr16okfrCjp&#10;REUw5WePimAqgtU1VARTEawuoiKYUhEqgqkIVhdREUxFsLqGimDKfxcqgik/e2AMDh48aP5Xt3C5&#10;XJSbm2v+V7fA4ZTr1q2rk4YQA72tW7fWyYdKYMA3d+7cOil+guPHj9fZh4kg37t27VIRTLkEtI2d&#10;O3fWybYBG7hq1SqxiXWRQCBAHo/H/K9usWfPnjptD44ePWr+V7eA/zN//vw66Qeh3jdv3qx+gJJ2&#10;VARTFEVRFEVRFEVRFEVRaj0qgimKoiiKoiiKoiiKoii1HhXBlJ8VWP6KpbA4DyjVMmB8js8Qats2&#10;OeSnorwllgv+1sZlwtjqgfxdbvk38o5Qm0is21RtGp9bZVMbt8Ogvq28JbfrxLJJ9XlNBnVt5S1V&#10;vhLzXtv6uivlDe/hM4S6uB1Eubw9qM33BrD6ROQxuW9I7Ddq471RGVuHz1AGtQ2r30tV76A294uJ&#10;93SqvNXmvFv3e0Vt/krtoiaT2J+lypvVHyDgu4ryU6IimPKzAgegNm7cmHr37k0NGjQodyAoOsAv&#10;vviCmjdvTp07d5bD8i/nKNU0hg8fLoegWgGdvgXOhejUqZM8MrhJkya0ceNG85PawYkTJ+jll1+W&#10;x0Kj3lOdg4aD8h9//HGqX7+++U7tYMmSJdKmP/jgA3r99dcveSzzrFmz5LDwwYMH05QpU8x3awc4&#10;8+7pp5+mTz75hBo2bEg2m838xGD9+vXUokULeWT1k08+Kf1DbQF5e++99+gXv/gF5eTkmO8awBn8&#10;5ptvqGnTptS1a1e592vToC8rK0vyjsf/46yjZIYMGUI9e/aU/gAPiPD5fOYnSl3g0KFD0hfiMfWw&#10;B8kPihg7dqzYwffff5/atGlDhYWF5ic1H9g+HAr94YcfUqNGjWjFihXmJwboF3r06EGffvopvfba&#10;a+T1es1Paj5nzpyhF154oazeg8Gg+clF8HCAZ599lh566CHzndoB/L2OHTtSly5dpN//9ttvLxEF&#10;+vbtSx999JH4Aqn6zZrMli1b6M0336RevXrJvY8HYVjA9uFeR8BB+fAJahOjRo0SG4/6TwaHxMMG&#10;wj+En7hs2TLzk9rBjh07xBf4//6//4/sdrv57kU+/vhjGjBggJQPxkV18UEBSvpQEUz52QCDf8cd&#10;d5QNdFu3bk2TJk2S1wDiwHPPPWf+R2Iwa8tTc5D3559/vmymAw7eyZMn5XUyeB8GobaAvMPZx2Ho&#10;YMSIEdSnTx95bYFBziuvvCJPzqtNIhjy/sADD5DD4ZD/n3jiiXLOrd/vp7vvvlvq/NSpU7XqKVHI&#10;O0TdoUOHyv+bNm2itm3bymsLiGPbtm0rE8Ax+K1tpBLBIO5jMGjx9ttvS1uobWCy43KDObSRVq1a&#10;lfUNSu0Hdf73v/9dHooCMCiG8JPISy+9ZL4iGRg6nU7zv5qPJY4DDIAxKZgKlBMmA6dPn26+U7NB&#10;fjDInThxovyPyR8IQolAKMITQiGS1zYRDEI/+nmLF198sdwkL0Qi+EA//PCD+Au1aVUM6v6uu+4q&#10;ewAWymHmzJnyGkAQwwQoxgAok8Ryqi1A3E0lguGpqJgABKj3Bx98UMqrtlGRCGaBPMNXrqsPyFDS&#10;g4pgys8GGLj/8T/+B2VmZsr/kydPllUQFpgNTpwBwmyoJR7UdEKhkKyEsowbZn22b98ur5OBaDB7&#10;9mzzv5oPHNs777yzTPTD4Mcy+hYTJkyQGTA4BLVJBEObvummmygcDsv/cO5Hjx4trwFWyF133XUy&#10;AwpxEAO+2gLaesuWLWnv3r3yP+r/nnvukdcWWBmAlWIPP/ywCOC1UQhKJYJh5hurASww+422UNu4&#10;kgiG+wODXawYVOoGGAz++7//e5mwhSekJQ96E4Uh2EOslK4tYLUv8gyw6iFRDE8E5fTUU0/VGh8I&#10;4gbyYz0NEE+JhV+QyLx580QcgSBU20SwY8eOyYoXC/T/iSIYbMAtt9wi/gEmi+Ar1BYg9v7bv/1b&#10;2arGcePGyQogCwh+EEX/9re/0f333y+TZ7WNikQwrBKz6hp+4o033njJytjawJVEMPQHEACTd0oo&#10;ytWgIpjyswFG4H/+z/9ZJoJhFVi3bt3kNUgWwbBdwO12m//VbLAFIlEEg/iHx8EnAkcAZQLnCE5D&#10;bQED/j//+c8ywwnWrFkjwocFBgKPPPKIDAywRQpCyenTp81PazaY4UwUwbDtL3G1E8rk2muvLVsC&#10;XtFW0ZoI2jq2eVorP5FXbI9LBMLfyJEj6ezZs7Iy9LvvvjM/qT1UJIIlDvyxDaailaE1mcuJYGjn&#10;HTp0kIGvUnfAql+IYNaACKsAk8X/RBEMW8P27dtn/lfzmTZtWlmbR7+PFUHJwF5gtVhtWQUGcC4S&#10;7P6RI0fkf2yTwuogC5QFRJAZM2aIIHTzzTeXCWa1AUxyYBuoBbb7Jopg1hZR+IEQiP/5n/+51mwD&#10;hrABEcyygxD6EncD4HPkHceAoM6xDRjjhdpERSLYmDFjpI8DlgiWuFW0tnA5EezcuXOyRRZ+oKL8&#10;lKgIpvxswKAYTg+cH4BVIlOnTpXXAIbwmWeeMf8zHOHaYgyQ98TtkJjtwva3RDAYSD4rrDaAvL/1&#10;1ltly9+x9QVnAVnAEcTM79atW2VGDFtlMjIyzE9rNsg7ZrQt448VT2vXrpXXAGcnQSSznF2cDVFb&#10;BFDkHc4dhD+wYcOGS5xAOLtYDQaw2gPnodQ2KtoOmbj1G/dHIBAw/6s9XE4Ee+ONN2jhwoVlfaJS&#10;N0C/8Oijj5a1C0x2QQhPBGdmWWBSqDatFMRA39oWjr4exz4kgy2B8Adq0wHhqHcIe9YkEAQ+1L0F&#10;8mr5AZgc+dOf/lRrVsEBrHJGP2+BFYCJIhhWwmMVPPpDnJ35v/7X/6o150Si7u+9917av3+//I++&#10;f86cOfIa4Gw4iGAWWBkP36g2UZEItnr1apkEBqh3vEZ51TYqEsEw4X3NNddcMh5SlJ8CFcGUnxWH&#10;Dx+W86Eg9mD2F04gzgTB7B+MP2aIYCCxggQzY7XJCcRZGHBu4dRjqyccHOQTS8Q3b94sq+Teffdd&#10;cQytczNqC5jpgeCBM07gCEYiEVkSn3w22MqVK2vdwfhY+YaBDuoW9Q1nqF27dmVnYUEUxOc4HyVx&#10;prg2AEcWKyCx4gf3NQazEAHRB4Dly5fLjDhWhEIkxpL42gLEPfRz//Iv/yL3Pc4CQv3i3oaTi78o&#10;B5yJhT6wtgx4AO5v3Ot//etfZaXLsGHDpDzQBwA89OT222+Xvg4BA1+l7oBVoRj04uxL2EOchQjB&#10;3BLDIJDgc/SZ6BuslbK1Adwb6O9x4D8mPXA8APpFSwTANjGsgrLujdr0kByscMK5V6h3lAFWvkAM&#10;sc5Is0B/UNu2Q6J/h98HHwD9PlY9ww5Ywhg+h52EUAJ7sWjRInm/toBjEeADwPfBjg/4/ri3MRGC&#10;iV8cEYLV4PCDYBNrE9jqibxB2EU+cT4cygC7X+APYkEA+jq0BeusxNoChGz4QRDBkD88KAoitzU5&#10;iolhnAGJvg7+UW2cDFT+cagIpiiKoiiKoiiKoiiKotR6VARTFEVRFEVRFEVRFEVRaj0qgimKoiiK&#10;oiiKoiiKoii1HhXBFEVRFEVRFEVRFEVRlFqPimCKoiiKoiiKoiiKoihKrUdFMEVRFEVRagV4lPqz&#10;zz5L//Zv/0aHDh0y372Uffv2yZM5rfB//+//NT9RFEVRFKWmYrfbqV69emLX9+zZY757KXgS8X/+&#10;53+W+QH/5//8H/MTpS6gIpiiKMoVGDBgQNkj6a2AR5gvXrxYHt/9U7B+/XoKhULmf5cHj5L/6quv&#10;6JNPPqFJkyaZ76YXPLr/n/7pnygYDJrvKMrPD6/XS7t376Zbb72VDh48KO+dP39e7tU+ffrQ7Nmz&#10;5Z7Fe3l5eRLWrl0rj+NXFEW5HMl+AAL6lgkTJpjfuDoKCgrEtlfWr9i1a5f4JwhLliwx300vbreb&#10;OnToYP6nKD8/4Kfu2LGDHnnkEblHwIULF2j58uXUt29fmjJlitxreC8ej4sfAH+hTZs28l2lbqAi&#10;mKIoyhUIBALk8/loyJAh4uzidTgcFkMLI5qfn09+v59ycnIoOztbBtj4TmZmZpkzi/cwQPd4PBSN&#10;RuW9RBBfaWmpfB/X4Tfxt6ioyPyGAQz2Qw89RPPnzyebzSZinAUMOeLH7yBdAL+LdGVkZFAsFpP3&#10;kF58Lysri0pKSuQ9pDc3N1e+lyh0IU6853K5ykQwpBHXIg4rTkX5OfGXv/ylTASbPHkyNWnShM6c&#10;OUPvv/8+LVu2TN4HP/74IzVu3Jj27t1rvqMoipIa2EmE5557ruw17DlsLIB9hB2FbbRspWXPLWDT&#10;8V6i/bWA3cZn+Avbi7jwPcQPW57I4cOH6aabbqL9+/fTkSNHRAgD6NPw27DbmFjD/wC+A9KV6Fcg&#10;fohaiTYf/gP+x3eRBoD0wMfBe2fPnhURDPEi78lxKsrPheeff75MBINY/corr9DJkyepX79+IoRZ&#10;oC03bdqUVq5cab6j1AVUBFMURakkY8aMoblz55r/EbVs2VIcSwhSt9xyC33zzTdiSLt06UJffvkl&#10;tWrViiZOnCgOJAQ0vD9+/Hh68803L3F+saoLS7ixhQtLsgcPHkwff/wxde/e3fyGAcSyhx9+WBzV&#10;RODIwuCPHDlSBvoQ62DY33vvPQljx46lBQsWiNOK2bH+/ftT165dadiwYXL9U089RQ0bNpT0YjsZ&#10;xDw48C+++KLkpXPnzmUi2MCBA2U2DXEmloei/FxIFMHQrl9++WX5i3beoEEDeR9AGPvjH/8oKx0V&#10;RVEqAwbTFufOnaMHH3xQXjdr1kw+Gz16ND3wwAOy+hQ2H3YUQhjsPr4zdOhQscHwFxLFLYhS1113&#10;nUxUTZ06VWw97Cy2diXbWoj56M8KCwvNdwy2bdtG7dq1K7sOK2Phg7z++uvyu7D52CKGia0XXniB&#10;xo0bJ/2jJRb84Q9/EH8Edv5vf/ub+DgnTpyQ744YMULyBxEM72MCAXmF73PgwAG5XlF+LiSKYFjl&#10;9dJLL4kfgPfx2gK7K7AtMlGsVmo/KoIpiqJUksuJYI899piITnA44ZgCOLf4DmZjsXoLWx43bNhA&#10;rVu3LrcaBSSKYP/1X/8lS7Ux+3vbbbeZ3zCAM4sZLMQHY4404Xc+/fRT2dKF+LHl65prrik77wBp&#10;tNi4cWOZCIBVXFa6keZZs2bJ+3Dc4YAvWrRIHHb8JmbPLBHsnXfekXKAE43PFOXnRqIIhvZ+/Phx&#10;Wa2AYK16QLvHQA9BURSlslxOBIP9BbCTsMsAE0mwr6tXr5ZJKPgC69atkzOLTp8+Ld8BySKYtbpr&#10;1apV1KhRI3ltgUkqTKw9+uijMuGG+GCP//rXv8oxCfAFPvvsM+rYsaOsgsHEVSLt27cvW0mOdD35&#10;5JPSJ957772SDry+/vrrxY/46KOPxLcBmEyDCIYJNQhrOF9RxQPl50iiCAa/+9ixY2V+QGKbHTVq&#10;1CUTzkrtR0UwRVGUSnI5EaxFixbyHmZDE88VgFOMVVuY0YVTigAHGFsIEkkUweB4AgzW4RCnAiIZ&#10;tmJgNRec0k6dOsnMshU/HGLM9iaLaDgTASvMAGaQIaZBRIMIhusAVq1hxhczyb169ZL38FuWCAbn&#10;ASvGMDOMZeWK8nMBW3Ig2GJlJu4LOLsYED7zzDPy/tatW+XeABjk4X3d0qsoSlW4nAhmbamCQGWd&#10;2YkV2lgxhQksrAqzfAH0RYmrUJNFMFwDcL4RrksGohf6L6xo/dWvfiUrtrCSfMaMGWW+ACYAMMiH&#10;PU+kfv36Iq4BbKf805/+JH3i448/XtYn3nXXXbLtEgICxDAAIQEimDU5hkmEO+64Q4Q0Rfk5AIEY&#10;bRN+N8RnbA2GP4D79OjRoyLoJm59fPXVV1MeU6LUblQEUxRFqSSXE8HwGkAEa9u2rbwGcIrh0GKw&#10;DScR2xnhlFpnbVgkimA33HCDvJdKBMMgHw4xtivijA6IX1hVhjTAkENcw2cQwLACDXFhewTiwpJv&#10;OMlwWHGeGBwBa1UYRDA4zeCLL74QEQyOMRxiCAnItyWC4QwS/Pb27dtl64Si/FzA6kncE1aYNm2a&#10;DNawEgIzvViZgQEjwPv/XQ+WUBSl9nA5EcwSljBBZa20gggFQQtPr73vvvvkL2wpbHPiWVrJIhh8&#10;DrBz585LRDD4CzjLEHYefdqvf/1riRcrv3Ad4sd3kD7YexzDYJ3fhYk59H04KgG/CSELq73AE088&#10;UeafYFUZRDBMemHLo9W/QgSD0ABhDNdjpVvPnj3lGkX5R2P5xlZAW4e9X7FihbRzTBjDDwd4P1kg&#10;VuoGKoIpiqJUkmQRDNsdLBEMrwFEMJzHYdG8eXP5C0cVh+niMcwQlpJnnbAF0RLBbrzxRnkPTqy1&#10;KswCK8A++OAD+uUvfynbJhO3OEyfPp1+8YtfyFbI4cOHy3s4VBdbw7DtwjL0S5culevxBD1LEHj6&#10;6acvEcEAzjP513/9V9k68c///M+SJvz+v//7v9PNN98ss8KKoiiKUlfAhJMFRKa///3v8hr23hLB&#10;cDZnsggGsH0QB9rDhsJvSBbBYPNTiWA43ysRCF5YjQ37jJWva9askfchTmE1+v/+3/+b/vznP9OW&#10;LVvkfUwI/Md//IdMjGGSDODplpjcgnhngW2Rlgh29913iwiG/5Fn+BdYWQOhDe/h/FD8PvwH3RKp&#10;KEpNQkUwRVEURVEURVEURVEUpdajIpiiKIqiKIqiKIqiKIpS61ERTFEURVEURVEURVEURan1qAim&#10;KIqiKIqiKIqiKIqi1HpUBFMURVEURVEURVEURVFqPSqCKYqiKIqiKIqiKIqiKLUeFcEURVEURVEU&#10;RVEURVGUWo+KYIqiKIqiKIqiKIqiKEqtR0UwRVEURVEURVEURVEUpdajIpiiKIqiKIqiKIqiKIpS&#10;61ERTFEURVEURVEURVEURan1qAimKIqiKIqiKIqiKIqi1HpUBFMURVEURVEURVEURVFqPSqCKYqi&#10;KIqiKIqiKIqiKLUeFcEURVEURVEURVEURVGUWo+KYIqiKIqiKIqiKIqiKEqtR0UwRVEURVEURVEU&#10;RVEUpdajIpiiKIqiKIqiKIqiKIpS61ERTFEURVEURVEURVEURan1qAimKIqiKIqiKIqiKIqi1HpU&#10;BFMURVEURVEURVEURVFqPSqCKYqiKIqiKIqiKIqiKLUeFcEURVEURVEURVEURVGUWo+KYIqiKIqi&#10;KIqiKIqiKEqtR0UwRVEURVEURVEURVEUpdajIpiiKIqiKIqiKIqiKIpS61ERTFEURVEURVEURVEU&#10;Ran1qAimKIqiKIqiKIqiKIqi1HpUBFMURVEURVEURVEURVFqPSqCKYqiKIqiKIqiKIqiKLUeFcEU&#10;RVEURVEURVEURVGUWo+KYIqiKIqiKIqiKIqiKEqtR0UwRVEURVEURVEURVEUpdajIpiiKIqiKIqi&#10;KIqiKIpS61ERTFEURVEURVEURVEURan1qAimKIqiKIqiKIqiKIqi1HpUBFMURVEURVEURVEURVFq&#10;PSqCKYqiKIqiKIqiKIqiKLUeFcEURVEURVEURVEURVGUWo+KYIqiKIqiKIqiKIqiKEqtR0UwRVEU&#10;RVEURVEURVEUpZZD9P8DiZ32sTwnwh4AAAAASUVORK5CYIJQSwMEFAAGAAgAAAAhAL3Z4sfdAAAA&#10;BgEAAA8AAABkcnMvZG93bnJldi54bWxMj0FLw0AUhO+C/2F5gje7SdW0xGxKKeqpCLaCeHtNXpPQ&#10;7NuQ3Sbpv/d5ssdhhplvstVkWzVQ7xvHBuJZBIq4cGXDlYGv/dvDEpQPyCW2jsnAhTys8tubDNPS&#10;jfxJwy5USkrYp2igDqFLtfZFTRb9zHXE4h1dbzGI7Ctd9jhKuW31PIoSbbFhWaixo01NxWl3tgbe&#10;RxzXj/HrsD0dN5ef/fPH9zYmY+7vpvULqEBT+A/DH76gQy5MB3fm0qvWgBwJBpZzUGImi1j0wcBT&#10;lCxA55m+xs9/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51&#10;Ut2PAwAAQAgAAA4AAAAAAAAAAAAAAAAAOgIAAGRycy9lMm9Eb2MueG1sUEsBAi0ACgAAAAAAAAAh&#10;AH4OW4jxOQEA8TkBABQAAAAAAAAAAAAAAAAA9QUAAGRycy9tZWRpYS9pbWFnZTEucG5nUEsBAi0A&#10;FAAGAAgAAAAhAL3Z4sfdAAAABgEAAA8AAAAAAAAAAAAAAAAAGEABAGRycy9kb3ducmV2LnhtbFBL&#10;AQItABQABgAIAAAAIQCqJg6+vAAAACEBAAAZAAAAAAAAAAAAAAAAACJBAQBkcnMvX3JlbHMvZTJv&#10;RG9jLnhtbC5yZWxzUEsFBgAAAAAGAAYAfAEAABVCAQAAAA==&#10;">
                <v:shape id="Picture 241" o:spid="_x0000_s1219" type="#_x0000_t75" style="position:absolute;left:-9153;width:41752;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ncuwgAAANwAAAAPAAAAZHJzL2Rvd25yZXYueG1sRI9Bi8Iw&#10;FITvC/6H8ARva9paFqlGERfBgxddf8CjeTbF5qU2Ubv99UZY2OMwM98wy3VvG/GgzteOFaTTBARx&#10;6XTNlYLzz+5zDsIHZI2NY1LwSx7Wq9HHEgvtnnykxylUIkLYF6jAhNAWUvrSkEU/dS1x9C6usxii&#10;7CqpO3xGuG1kliRf0mLNccFgS1tD5fV0t5GSz86DwfRwl7ccfTV8747ZoNRk3G8WIAL14T/8195r&#10;BVmewvtMPAJy9QIAAP//AwBQSwECLQAUAAYACAAAACEA2+H2y+4AAACFAQAAEwAAAAAAAAAAAAAA&#10;AAAAAAAAW0NvbnRlbnRfVHlwZXNdLnhtbFBLAQItABQABgAIAAAAIQBa9CxbvwAAABUBAAALAAAA&#10;AAAAAAAAAAAAAB8BAABfcmVscy8ucmVsc1BLAQItABQABgAIAAAAIQDZGncuwgAAANwAAAAPAAAA&#10;AAAAAAAAAAAAAAcCAABkcnMvZG93bnJldi54bWxQSwUGAAAAAAMAAwC3AAAA9gIAAAAA&#10;">
                  <v:imagedata r:id="rId155" o:title="" cropleft="5152f" cropright="5152f"/>
                </v:shape>
                <v:shape id="Text Box 242" o:spid="_x0000_s1220"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01C96AF6" w14:textId="28A34247" w:rsidR="00EA1699" w:rsidRPr="00C473EC" w:rsidRDefault="00EA1699" w:rsidP="00065EA5">
                        <w:pPr>
                          <w:pStyle w:val="Caption"/>
                          <w:jc w:val="left"/>
                        </w:pPr>
                        <w:r>
                          <w:t>Figure 9</w:t>
                        </w:r>
                        <w:r w:rsidRPr="00FE29C0">
                          <w:t>-</w:t>
                        </w:r>
                        <w:r>
                          <w:rPr>
                            <w:rFonts w:hint="cs"/>
                            <w:rtl/>
                          </w:rPr>
                          <w:t>44</w:t>
                        </w:r>
                      </w:p>
                      <w:p w14:paraId="27190C8D" w14:textId="77777777" w:rsidR="00EA1699" w:rsidRDefault="00EA1699" w:rsidP="00065EA5">
                        <w:pPr>
                          <w:rPr>
                            <w:lang w:bidi="ar-SA"/>
                          </w:rPr>
                        </w:pPr>
                      </w:p>
                    </w:txbxContent>
                  </v:textbox>
                </v:shape>
                <w10:wrap anchorx="margin"/>
              </v:group>
            </w:pict>
          </mc:Fallback>
        </mc:AlternateContent>
      </w:r>
    </w:p>
    <w:p w14:paraId="6A1E92C4" w14:textId="31F14DFC" w:rsidR="00602298" w:rsidRDefault="00602298" w:rsidP="00490C43">
      <w:pPr>
        <w:spacing w:after="0" w:line="240" w:lineRule="auto"/>
      </w:pPr>
    </w:p>
    <w:p w14:paraId="11497BCA" w14:textId="113CC8DD" w:rsidR="00602298" w:rsidRDefault="00602298" w:rsidP="00490C43">
      <w:pPr>
        <w:spacing w:after="0" w:line="240" w:lineRule="auto"/>
      </w:pPr>
    </w:p>
    <w:p w14:paraId="73DAE06B" w14:textId="5514DA38" w:rsidR="00602298" w:rsidRDefault="00602298" w:rsidP="00490C43">
      <w:pPr>
        <w:spacing w:after="0" w:line="240" w:lineRule="auto"/>
      </w:pPr>
    </w:p>
    <w:p w14:paraId="6DBF429A" w14:textId="5D6AFABD" w:rsidR="00602298" w:rsidRDefault="00602298" w:rsidP="00490C43">
      <w:pPr>
        <w:spacing w:after="0" w:line="240" w:lineRule="auto"/>
      </w:pPr>
    </w:p>
    <w:p w14:paraId="6C221AF8" w14:textId="73719506" w:rsidR="00602298" w:rsidRDefault="00602298" w:rsidP="00490C43">
      <w:pPr>
        <w:spacing w:after="0" w:line="240" w:lineRule="auto"/>
      </w:pPr>
    </w:p>
    <w:p w14:paraId="676F0DF9" w14:textId="2A7800F8" w:rsidR="00602298" w:rsidRDefault="00602298" w:rsidP="00490C43">
      <w:pPr>
        <w:spacing w:after="0" w:line="240" w:lineRule="auto"/>
      </w:pPr>
    </w:p>
    <w:p w14:paraId="58C9F911" w14:textId="5764EC3F" w:rsidR="00602298" w:rsidRDefault="00602298" w:rsidP="00490C43">
      <w:pPr>
        <w:spacing w:after="0" w:line="240" w:lineRule="auto"/>
      </w:pPr>
    </w:p>
    <w:p w14:paraId="55C81C61" w14:textId="78F599DD" w:rsidR="00602298" w:rsidRDefault="00602298" w:rsidP="00490C43">
      <w:pPr>
        <w:spacing w:after="0" w:line="240" w:lineRule="auto"/>
      </w:pPr>
    </w:p>
    <w:p w14:paraId="011CB152" w14:textId="44CB37FB" w:rsidR="00602298" w:rsidRDefault="00602298" w:rsidP="00490C43">
      <w:pPr>
        <w:spacing w:after="0" w:line="240" w:lineRule="auto"/>
      </w:pPr>
    </w:p>
    <w:p w14:paraId="432F83EF" w14:textId="0D346AA8" w:rsidR="00602298" w:rsidRDefault="00602298" w:rsidP="00490C43">
      <w:pPr>
        <w:spacing w:after="0" w:line="240" w:lineRule="auto"/>
      </w:pPr>
    </w:p>
    <w:p w14:paraId="433229AB" w14:textId="76754F72" w:rsidR="00602298" w:rsidRDefault="00602298" w:rsidP="00490C43">
      <w:pPr>
        <w:spacing w:after="0" w:line="240" w:lineRule="auto"/>
      </w:pPr>
    </w:p>
    <w:p w14:paraId="0D75CFD0" w14:textId="7BB21ABA" w:rsidR="00602298" w:rsidRDefault="00602298" w:rsidP="00490C43">
      <w:pPr>
        <w:spacing w:after="0" w:line="240" w:lineRule="auto"/>
      </w:pPr>
    </w:p>
    <w:p w14:paraId="0E07DE1A" w14:textId="77777777" w:rsidR="00B7353D" w:rsidRDefault="00B7353D" w:rsidP="00490C43">
      <w:pPr>
        <w:spacing w:after="0" w:line="240" w:lineRule="auto"/>
      </w:pPr>
    </w:p>
    <w:p w14:paraId="5A1769B6" w14:textId="77777777" w:rsidR="00B7353D" w:rsidRDefault="00B7353D" w:rsidP="00490C43">
      <w:pPr>
        <w:spacing w:after="0" w:line="240" w:lineRule="auto"/>
      </w:pPr>
    </w:p>
    <w:p w14:paraId="7AB84C4D" w14:textId="4F3F3F56" w:rsidR="00602298" w:rsidRDefault="00602298" w:rsidP="00490C43">
      <w:pPr>
        <w:spacing w:after="0" w:line="240" w:lineRule="auto"/>
      </w:pPr>
      <w:r w:rsidRPr="00065EA5">
        <w:rPr>
          <w:rFonts w:cs="Calibri Light"/>
          <w:noProof/>
          <w:rtl/>
        </w:rPr>
        <w:lastRenderedPageBreak/>
        <mc:AlternateContent>
          <mc:Choice Requires="wpg">
            <w:drawing>
              <wp:anchor distT="0" distB="0" distL="114300" distR="114300" simplePos="0" relativeHeight="251695616" behindDoc="0" locked="0" layoutInCell="1" allowOverlap="1" wp14:anchorId="7D34E6AA" wp14:editId="0A96A43A">
                <wp:simplePos x="0" y="0"/>
                <wp:positionH relativeFrom="margin">
                  <wp:align>center</wp:align>
                </wp:positionH>
                <wp:positionV relativeFrom="paragraph">
                  <wp:posOffset>6350</wp:posOffset>
                </wp:positionV>
                <wp:extent cx="4197350" cy="2530475"/>
                <wp:effectExtent l="0" t="0" r="0" b="3175"/>
                <wp:wrapNone/>
                <wp:docPr id="243" name="Group 243"/>
                <wp:cNvGraphicFramePr/>
                <a:graphic xmlns:a="http://schemas.openxmlformats.org/drawingml/2006/main">
                  <a:graphicData uri="http://schemas.microsoft.com/office/word/2010/wordprocessingGroup">
                    <wpg:wgp>
                      <wpg:cNvGrpSpPr/>
                      <wpg:grpSpPr>
                        <a:xfrm>
                          <a:off x="0" y="0"/>
                          <a:ext cx="4197350" cy="2530475"/>
                          <a:chOff x="-883265" y="-1"/>
                          <a:chExt cx="4112670" cy="2530549"/>
                        </a:xfrm>
                      </wpg:grpSpPr>
                      <pic:pic xmlns:pic="http://schemas.openxmlformats.org/drawingml/2006/picture">
                        <pic:nvPicPr>
                          <pic:cNvPr id="244" name="Picture 244"/>
                          <pic:cNvPicPr>
                            <a:picLocks noChangeAspect="1"/>
                          </pic:cNvPicPr>
                        </pic:nvPicPr>
                        <pic:blipFill>
                          <a:blip r:embed="rId156" cstate="print">
                            <a:extLst>
                              <a:ext uri="{28A0092B-C50C-407E-A947-70E740481C1C}">
                                <a14:useLocalDpi xmlns:a14="http://schemas.microsoft.com/office/drawing/2010/main" val="0"/>
                              </a:ext>
                            </a:extLst>
                          </a:blip>
                          <a:srcRect l="8489" r="8489"/>
                          <a:stretch/>
                        </pic:blipFill>
                        <pic:spPr bwMode="auto">
                          <a:xfrm>
                            <a:off x="-883265" y="-1"/>
                            <a:ext cx="4112670" cy="2530549"/>
                          </a:xfrm>
                          <a:prstGeom prst="rect">
                            <a:avLst/>
                          </a:prstGeom>
                          <a:noFill/>
                          <a:ln>
                            <a:noFill/>
                          </a:ln>
                          <a:extLst>
                            <a:ext uri="{53640926-AAD7-44D8-BBD7-CCE9431645EC}">
                              <a14:shadowObscured xmlns:a14="http://schemas.microsoft.com/office/drawing/2010/main"/>
                            </a:ext>
                          </a:extLst>
                        </pic:spPr>
                      </pic:pic>
                      <wps:wsp>
                        <wps:cNvPr id="245" name="Text Box 245"/>
                        <wps:cNvSpPr txBox="1"/>
                        <wps:spPr>
                          <a:xfrm>
                            <a:off x="1424563" y="566334"/>
                            <a:ext cx="919429" cy="340612"/>
                          </a:xfrm>
                          <a:prstGeom prst="rect">
                            <a:avLst/>
                          </a:prstGeom>
                          <a:noFill/>
                          <a:ln w="6350">
                            <a:noFill/>
                          </a:ln>
                        </wps:spPr>
                        <wps:txbx>
                          <w:txbxContent>
                            <w:p w14:paraId="237B28A8" w14:textId="1A326A13" w:rsidR="00EA1699" w:rsidRPr="00C473EC" w:rsidRDefault="00EA1699" w:rsidP="00065EA5">
                              <w:pPr>
                                <w:pStyle w:val="Caption"/>
                                <w:jc w:val="left"/>
                              </w:pPr>
                              <w:r>
                                <w:t>Figure 9</w:t>
                              </w:r>
                              <w:r w:rsidRPr="00FE29C0">
                                <w:t>-</w:t>
                              </w:r>
                              <w:r>
                                <w:rPr>
                                  <w:rFonts w:hint="cs"/>
                                  <w:rtl/>
                                </w:rPr>
                                <w:t>45</w:t>
                              </w:r>
                            </w:p>
                            <w:p w14:paraId="46D38115"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34E6AA" id="Group 243" o:spid="_x0000_s1221" style="position:absolute;left:0;text-align:left;margin-left:0;margin-top:.5pt;width:330.5pt;height:199.25pt;z-index:251695616;mso-position-horizontal:center;mso-position-horizontal-relative:margin;mso-width-relative:margin;mso-height-relative:margin" coordorigin="-8832" coordsize="41126,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yjQkQMAAEAIAAAOAAAAZHJzL2Uyb0RvYy54bWykVd9v4jgQfj/p/gcr&#10;720IBApR6Yprr9VKvV107WmfjXGItYnts02h+9ffN05CKa20P+6BMOMZj2e++ca+/LBvavYknVdG&#10;z5PsfJAwqYVZK72ZJ/883p5NE+YD12teGy3nybP0yYer33+73NlCDk1l6rV0DEG0L3Z2nlQh2CJN&#10;vahkw/25sVLDWBrX8ADVbdK14ztEb+p0OBhM0p1xa+uMkN5j9aY1JlcxfllKET6XpZeB1fMEuYX4&#10;dfG7om96dcmLjeO2UqJLg/9CFg1XGoceQt3wwNnWqTehGiWc8aYM58I0qSlLJWSsAdVkg5Nq7pzZ&#10;2ljLptht7AEmQHuC0y+HFZ+elo6p9TwZ5qOEad6gSfFcRguAZ2c3BbzunH2wS9ctbFqNKt6XrqF/&#10;1ML2EdjnA7ByH5jAYp7NLkZj4C9gG45Hg/xi3EIvKvSH9p1Np6PhZJwweJxlvfHPQ4BsOLk4CjDO&#10;Z+ST9uenlOYhK6tEgV8HGKQ3gH2fWNgVtk4mXZDmh2I03H3d2jP01vKgVqpW4TnyFF2kpPTTUoml&#10;a5Vj7PMee9jpWKCfU4G0ifzaXZyqujfiq2faXFdcb+TCW5AcoxfheO2ekvrqyFWt7K2qa2oYyV1x&#10;GIgTQr2DT0vWGyO2jdShnT4na9RptK+U9QlzhWxWEmRyH9cZuo3JD+CTdUqHtqXeib+RL43jNJ/O&#10;sKUTUCsvfHAyiIoaS6m/ZEuaB/3YaveXWSMk3wYTB+6Efu/R6IWF3yER4HU+3EnTMBJQBlKNp/Cn&#10;ex9avvUulK82BGZMvdavFkBMWollUOKdiDpoonDX+R57aG/Q/6lxfqi4lciSwh5TCrPUjvMjAfCH&#10;2YNTceo6RxpnFvYwdOyh9TbXfqoOU53l2DvBBYHpHE8mo1EkJy96aGfZLB+imzTfo3wwyYavpvP/&#10;Act282RC18e7CL9kTVLYr/bxOpt1l5cvVmb9jEqdQUNxg3grbhW6e899WHKH2x6LeMHCZ3zK2uAw&#10;00kJq4z79t46+aNrsCZsh9djnvh/t5xui/qjRj9nWZ4jbIhKPr4YQnHHltWxRW+ba4OJwMgguyiS&#10;f6h7sXSm+YKHbkGnwsS1wNnzJPTidYAGAx5KIReLKLeX0L1+sLi6sggecfdx/4U72xE8oIGfTM8g&#10;XpzwvPVtYV9g4koVh4CAblEFrUkBm6MUnylIr97BYz16vTz8V/8BAAD//wMAUEsDBAoAAAAAAAAA&#10;IQD16sAmIDQBACA0AQAUAAAAZHJzL21lZGlhL2ltYWdlMS5wbmeJUE5HDQoaCgAAAA1JSERSAAAE&#10;wQAAAmEIBgAAAEgYp9kAAAABc1JHQgCuzhzpAAAABGdBTUEAALGPC/xhBQAAAAlwSFlzAAAh1QAA&#10;IdUBBJy0nQAA/6VJREFUeF7s3QW4FNea9v2xb+YdfWfmPTrH3ea45Ejc3d3d3d3diBIhnhAhRogA&#10;CVEgJHjQBHq7u/uG53vu1V2bZrM3gZxTOald/9911UXvluqqVdW1nrprdfM3BgAAAAAAAIxwhGAA&#10;AAAAAAAY8QjBAAAAAAAAMOIRggEAAAAAAGDEIwQDAAAAAADAiEcIBgAAAAAAgBGPEAwAAAAAAAAj&#10;HiEYAAAAAAAARjxCMAAAAAAAAIx4hGAAAAAAAAAY8QjBAAAAAAAAMOIRggEAAAAAAGDEIwQDAIwI&#10;LS0t9tOf/tS+973v2f/+7//ahhtuaJMnT7YVK1bYfffdZ7fcckvumUMrLy+3o48+2jo6OnL3rJv+&#10;/n675JJL7Be/+IXtvPPOq72+rKzM/vCHP1h9fX3unqHtv//+NnPmzNxf6+/QQw/N3frsUbtuvvnm&#10;9vOf/9wWLVqUu/cv45prrrHW1tbcX2ZnnnmmPfvss7m/4rFy5UqbOHGi/epXvwr72dKlS3OPfDLa&#10;9jfccEPur09G+/c999wTbr/88sv2+uuvh9uDaT887bTTVmsz7Tvz5s3L/RW/trY2O+6448Ln5f/7&#10;//4/++ijj3KPmPX29ob1+N3vfme/+c1v7O677w6fX2lqarJjjjkmtPsmm2xib7/9dri/r6/PTj31&#10;1HD/pZdeGraPvPnmm3bwwQcP/D3Ysccea7fffnvurz+flmkopaWltummm9ovf/nL8BnfY489rK6u&#10;Lvfox9NztX7DefTRR2Pf5wEAGEkIwQAAI0IUgs2fPz+c5D/zzDP2z//8z1ZcXLxOIdjChQvDSXlz&#10;c3PunnVTWVlp//RP/xSCBAVg+SfdOoFvb28f9kQ88ueGYJ2dnblbnz1XXnmlXXXVVSH8UGD4l6Sg&#10;Mz9g7OrqCkFKnLQOCjtHjx79F1mnv0QI1tPTEya59tpr7Y477gi3B1Mg86UvfWm1EEb7zl96u6yN&#10;to8+a++9994aIZiCLYXYCk71udpoo41sypQp4bGbbrophGcNDQ32wQcfhFBV7f/+++/bUUcdFT63&#10;e+21VwieFYztueeeVl1dHV47lE8rBDv99NNDOBftKzpGRMFeRMeH4fZbHb+++MUv5v5a0/HHH2/n&#10;nXde7q/V6f3UFgAAYBVCMADAiBCFYMuWLQt/a4TO3//934cT5vwQrKioKJwsb7PNNmGEhgIDnYCe&#10;ddZZ9rd/+7e29dZb23777bdGGJbJZGy33XYLr9MJ7/333x9OMnUCrtdtttlmdtttt+WenVVYWGj/&#10;+Z//aTU1NSFsuOyyy8Lz9B4agVNbWxuepyDknHPOsb333juc+OukdvCJsmj+2223ne244462++67&#10;h2WS6AT8hRdesB122CFMf/zjH+1v/uZvbO7cuSE40Cg3vVbLr/nrxFttdthhh9n2228fgp2DDjoo&#10;zGews88+O7zfLrvsEsIDhShavrvuuiusS7Q8Clnyvfjii/ad73zHfvKTn4R563U/+9nPrLu7Ozyu&#10;dtF7y/PPPx9G/+ikXvdpOSsqKsJjCk2ibbbrrrvaY489Ft77v/7rv2yrrbYK6yv77rtv2NaikEXb&#10;d9tttw0j0caPHz9wv0blnHTSSWG5t9hiCyspKQmP5dPIIz1nyy23DNOJJ55ojY2NNmbMGPv85z8f&#10;5nHggQfmnp2lEE77kd5T7al1kQceeCAse+T666+3Cy+8MNzWtldgo3+1HbU/6b0Vnuo9zj///PC4&#10;tqdGNmrUoZZby6T9SxR8KWzUSLsf/vCHob3VJhMmTAiPR66++uoQ2EZtpv1P7/nuu++GcObrX/96&#10;2L7aDzfYYIOwrpdffnlYF43Oikbyqb20/2p/0rwU8mjdFfRoO2v59Bot03ABcFVV1Roh2HXXXWc3&#10;3nhj7i+zCy64wI444ohwW20ahVoK/LRttb8rPNZz9P4aZaXQ6KKLLrJbb711reFzFILpObNmzRr4&#10;bKhdx44dG/ZvHQM0Ckufe00XX3xx7tVm06ZNC22ndT3llFPCSLTBtL2+9rWv2Y9//OOwb2p/1wg4&#10;rbvCOn0+Fexpn37llVfCKLjo861toGOZjgv/+I//OPC5VhtHCgoK7Ac/+EH4jOkxfYbeeuutsE+r&#10;TTQvzUP7ofYhfX61f+n9RW2l5dI21GNReLpgwYLw/voc6rPz0EMPfapBKQAAcSIEAwCMCFEItmTJ&#10;khAg6GtfCkl00hiFYDrh1cnqzTffHEZI6CRXJ/4ffvhhCMv+4R/+IQRGOuHLP4HW7W984xv24IMP&#10;htcpDPn2t78dTsoVqukkVYHU4OAqPwSbMWNGCCgUhmke+uqeTkBFAYjCA4VxCoh0gq+T4nwKKf7l&#10;X/4lnKBq+RQERO8XhWD6W49pUuh1xhlnhPt0Iq111vw1KeR77bXXwkm6AhMFCFqmKJwaTO+lx/U8&#10;BRVPPfVUaDud4M+ZM2eN5YnobwVoCu+iNl1bCPajH/1ooH20/Z544omw3mrrqO2jddC8//SnP4V5&#10;aN6SH4LpMW1TvUbhnLaf9guFYNrm0TprfYYaOaXRa2pXPU/LqxBI66H3ViCjoCR634hGL+l5eo7m&#10;HY3O+rgQ7Pe//31YT72PRjgpfIpCsFGjRoV5KcRTqKvQR38r5ND2lSgEU/sq6Irae/D2iEYVab+N&#10;tsfgEEzrrflPmjTJ/uM//iNsX/197rnnhm2peSog0fvofi2nto8CKYWVhxxySLhfk9oh/3OUb6gQ&#10;7IQTTghfNY0oFNJnQfS1Ym0L0TwV2ugzHS2PPht6vT6P2r8Hr/tgUQimNt94443t4YcfDsu8ePHi&#10;0M5aF71PtL9pv9RnSvdr3lpntZteo6BJx5rB9PojjzwyBHtRew8OwfRZ0jw0TwWPekx/R58nHUO+&#10;8IUvhNdH84jotkI0fb6j7a0QTKP9tF2i+WoddVvtp1AzGjmm9VFgGO2v+lev++///m976aWXwn0K&#10;ZPW51Og8AABGAkIwAMCIEIVgCpNOPvnkEDREJ25RCKaAS6GUvkIV0WgefeVKJ7fDfR1SoYFOWBVA&#10;RTTySV+91KgYja7Ryfdg+SGYTug1siWiUVIKHXSyqyDk1VdfDffrxFYjkBSS5dP9V1xxRQhgdPL6&#10;+OOPh5NWiUIw0QmvToo1UkcnwKKRKHoPzVOTvkao0Sv6KqGCI43a0Qimob6SqXbVKCy1q0aUaNSI&#10;QheddKuNNRJMgYx+m0j3DabwJD9kWlsIpmAjOslXKKGvCSpcVMAQjV7JN/jrkPkhmEbIRKGJAh4F&#10;DO+8804IwbQOEYU9WsZ8ajfNK39kn+arwEHrqBE2CugGU1CibbfTTjuFf6Nt+nEhmIKIiPZThVtR&#10;CKYgTxSiah+Mfs9Lv4cWhahRCBbdXp+vQw4OwRSMikZSfuUrXxlod4V+0YgrBcm6He1P+m00bSvt&#10;Kwqk9NlQ0KJRiPmhTb6hQjAFn9oPIgqponZTqBltT20fjZbSaEDRNtF+oMfVJmozhXn6vCiE0oip&#10;waIQTCGPRlJF89byfvnLXw6ho0YiaoSVPksK2LTeagd91tU2Cj0jv/3tb3O3VqeRVwqgI4NDMIX2&#10;ET1P76fPt0Y7apnW9+uQCsEUAka0rfX53meffcJzNRJVt0Xha/7IMtFoP20X7evR9v3mN78ZLhQA&#10;ADASEIIBAEaEKASLvg6ZLwrBFCDoq2zRD4frhFcn0woBohBMJ8WDaeSXRocoQBGdhOtrU3qvdQ3B&#10;FFrpxDIKBfT397///XACryAkClU078MPPzycwA9n9uzZ4cRdI4YkfySYAheFQ9FJvehvjaRSaBdN&#10;OgmPKIjT4xrRNng9dNKvk2YttyYFNhoFFNF9ajt9lVG/kzXY4BBMIYDCItEJvr66JQo/9HW2qH0U&#10;AmiUloKbz33uc0OehGu98gOd/BBMwV90gq/trvfV77ZpGyrEimhEnALAfFoGBR/RD61r0jrr953W&#10;FoJFFE4qWP3Wt74V9ku1oUYbRfNSAJkfgumrltFj+vqjHotCsGi9FdwqNInaTkGaAicZHIIN91tX&#10;UQgWfQ1XBodgb7zxRrhf4ZRG+kXPffLJJ8N+qQBTo7IUEuXvT/m/v6Vl1NeFFY5pnxzKUCGYfghf&#10;AWDUFgqeFOiK1jX6OqbmrwBHoWZEz1coptBG9PnU855++unQpoNFIZi2j0ZoRmGftt2//uu/hnBU&#10;y6N2jmiU2yOPPBLWVUGZ9l/RiCmNqBzKx4Vgy5cvzz2yir6eqeBJyx6FYFq/oSjYyg9xFYIpoIxo&#10;hJ6OM1Gbqi0UaosCscHvr2OajgM6RuZv3/zjCQAASUYIBgAYEdYlBNNJoEaIaPSSwhD92LbCEp3o&#10;62RTYZZ+R0kjR3RiG4lOHvXbPRqRo3noa28KWdY1BNNthSIKB/R7QjqJVzgiCkL0NTh9Bem5554L&#10;y5QfUonCOYUjU6dODaGFRlRpXhKFYJqfvrqkHxhXeKJJQYC+YqbgRqN8NDpHo7YUPmhd7r333nCf&#10;Qg59pWzweihw07IphFHA9t3vfjcEQloejf5REKHX62trCg0GGxyCaTm03FpGBZAfF4JpO+hEX6Or&#10;tN4KaaKviur1CqOiICU/BNOoIo1e02v0O1oacaZ5rUsIJgoB9BVK7Q/63/cUnup/HFxbCKaRhmoD&#10;tZXWT/ujAlTtkwoy9D83KthQ6JIfgmnUmtZf/5mDRr2pTT9pCKZwVfdrhNHgQFeBodZJy65lUuCz&#10;viGYto/CI203tZG+LqkAVQGVJv1+lO4bN25cGDk1VAimkEftqmBZyxL975R6T4VLeq32We130e/M&#10;aRton1fbaISeRkxFIyFFIc0BBxww0D76jGtd9D9K6iuHg0UhmLanQkjtX2pjBZ/6nGq7KcjUfPQ5&#10;0XM1+kshmNpAIanmobZT0KXlHsr6hGDahjo2RJ9v7SsK3LRdtM9rm2l58+kzos+B9hNt78EhmPZ3&#10;fa1Vn33NT8FkFIIpNNQ+qnnrPbVN1KYaPadJr9Wk7TvUCFkAAJKIEAwAMCIoNNAJ5+DwSHSSp5Po&#10;iL6aqFBEJ8j5X5XSCby+OqQfkR7qpE8n33qdQpnox9QVcCkUiUaS5NMJrkKwKEjQyb5Gk+ikNf/E&#10;XKHS9OnTw/Lo/XUiPJhO7vUVOC2bvm6mICkKGDRCSXSyrREw+ZPCED1PbaCvSWn+CmB0kq9118gb&#10;LY9+IF+B11D01USFDnqdTqYVtGh51B46odbXGNWmQ1EoFf0ovWh59BVUtYPaIxqlo3XWfxwQhWAK&#10;IBS8RDTKTG0fBVuiMEXtofUUhZNRQKbRXwo0tG76cXNtJ9H7548MUmCjIHAoCr20fgqVFGqJQgi9&#10;PgqL8ikUVeCm9tDoOYVeEYU6+nF1fXVNQYqCBdG2V9vpK7x6XCOQRO2rkCUKgfT1RK1n9FVS7T/R&#10;aEG1UxSoartqXvrKZ367RxSyKszVvNQm2nf0O1gKkRTIRYGUPkfaX6IgTW2R/6P1+jqv2kXrqnWO&#10;gh29d7Q/Dfd1SM032j81ab+PaNSRwiy1u7ZvRPuwwlstu0ZU5n8VURTQ5m+TaN/QPjUUheJR+yj4&#10;UaiofVzLr0Bd1Na6X58ZbSftgwpNRc/RqDMtj+YTfQYH02dS4WZE66qwVMcErXv+b22pfRUE6/Ot&#10;fTL6XTBtWy2Dnj/464s67umrt9reeh+1n8L9fHq9llPBsG7rd8FE20b7jt5P2zJ/f9X76z21He68&#10;886BcBEAgKQjBAMAIAY6gdVIKY2cyh+xAgAAAOCvgxAMAIAYaLSHRgwN9fVMAAAAAJ8+QjAAAAAA&#10;AACMeIRgAAAAAAAAGPEIwQAAAAAAADDiEYIBAAAAAABgxCMEAwAAAAAAwIhHCAYAAAAAAIARjxAM&#10;AAAAAAAAIx4hGAAAAAAAAEY8QjAAAAAAAACMeIRgAAAAAAAAGPEIwQAAAAAAADDiEYIBAAAAAABg&#10;xCMEAwAAAAAAwIhHCAYAAAAAAIARjxAMAAAAAAAAIx4hGAAAAAAAAEY8QjAAAAAAAACMeIRgAAAA&#10;AAAAGPEIwQAAAAAAADDiEYIBAAAAAABgxCMEAwAAAAAAwIhHCAYAAAAAAIARjxAMAAAAAAAAIx4h&#10;GAAAAAAAAEY8QjAAAAAAAACMeIRgAAAAAAAAGPEIwQAAAAAAADDiEYIBAAAAAABgxCMEAwAAAAAA&#10;wIhHCAYAAAAAAIARjxAMAAAAAAAAIx4hGAAAAAAAAEY8QjAAAAAAAACMeIRgAAAAAAAAGPEIwQAA&#10;AAAAADDiEYIBAAAAAABgxCMEAwAAAAAAwIhHCAYAAAAAAIARjxAMANZDJpOxHXfc0f7zP//TfvOb&#10;39g777yTe2RoG220Ue7W8ObOnWvbbrut9fb25u5ZP/39/bbVVlvl/lrdZpttZv/n//wf+9d//Vf7&#10;3ve+Z+ecc451d3fnHh1eS0uL3X333bm/AABIj1tuucW+853v2Je+9CXbYYcdrLy8PPfIp0fvu3Dh&#10;wtxfq6hW2HjjjXN/rTvVCe+++27ur1UuvfTSUCdo+vrXv24HHnigLVu2LPfo2t17773W2NiY+wsA&#10;koEQDADW0aJFi+xXv/qVPfPMM1ZUVGRvv/22/fznP7c777wz94xVFEytXLnSamtrc/cMr6enx+rq&#10;6sLzPwm91yabbJL7a3UK4R588MFQwGv5b7zxxlDkzps3L/eMoen5P/nJT3J/AQCQDhdddJEddNBB&#10;tnTp0hAGvfTSS+vUl0c+6QWtwRRaLViwIPfXKpr/73//+9xf6051wrRp03J/rXLhhReG4KuiosI+&#10;+ugje+qpp+y3v/2tvfzyy7lnDE81UEFBQe4vAEgGQjAAWAcKqHTldfTo0bl7siorK+0HP/hBePyJ&#10;J54IBeHRRx9t3//+923FihX2u9/9LvdMs9dff91+9KMf2S9+8QsbP378wOitOXPm2Oabbx4K2+ee&#10;e86+/OUv27nnnmvf+ta3bN999w2jsuSVV14Jy/Dtb3/bdttttxDEyceFYC+88ELur6wDDjjATjvt&#10;tHD7xRdfDK/95je/aXvssUcogkXL9vd///fhKrgmOe+888Kya93OPvtsa2trC/cDADBSbLrppnbz&#10;zTeHUdODL041NTXZYYcdFi4m6aKYAjLRyPCnn37afvrTn4YQ7dVXXw39up63yy67DPTXCoy+8pWv&#10;2F133RX6eI0sr66utuOOOy78fcEFF1hfX194rvrh++67LwRSqjP0XqorBodgM2bMCH293mvvvfcO&#10;8xPVDqoh9H5nnHGG/fGPfxw2BDvmmGNyf2Xp4tn/+3//L1yk00WxnXfeOYyM0/uqlhGNLP+Hf/gH&#10;+9znPhfqEi3XuHHj7A9/+IN997vftf3228+qqqrCcwHgs4QQDADWQWdnp/3TP/2TvfHGG7l7VtHX&#10;DJubm0MIpsBIX5GsqakJxXMUgulvjazSVxFUUCrk+tOf/hQeGxyC6auLKjIVsO2+++52ww03hOfp&#10;daWlpWFeCq9UaOo91jcE09/6moVoftE8df83vvGNUPR++OGHoejW1xyirzpo9JiWSUGZAjEVwINP&#10;EAAASDKFSurX1X8qHJoyZUroZzs6OkLIpT5ZfWFxcXHoP0XPv+mmm8L9CsrKysrC4xpBNmnSpBBQ&#10;6cKRQrDPf/7z9thjj4V+V+GXLp7NnDnTCgsLwwUpBWiiEGzPPfcM7/Hee++FC2SzZ89eLQTTeygk&#10;0+v13g888EBYZi2v6gdd8FIoplFd//7v/77OIdj7778fap6SkpKw3lpuLa9Gx22zzTah79f9qmv0&#10;kw6qE3SfllW1isIvjSjbddddc3MEgM8OQjAAWAcq9v7xH//xY0OwDTbYYLXf3IpCMIVbCqoUMElr&#10;a2sosGVwCPbFL34xFLBy2223hZFlMnHixPAbX3qPX/7yl+EKrIrt9Q3BNApt++23DwWrCmO9t5ZT&#10;8/ybv/mbEHIN/jqk1umaa66xDTfcMDxXAdlOO+00sJwAAIwU9fX1NnbsWDviiCPsq1/9aujf9ZMC&#10;6nejkVb5FI5F1Le+9tprtuWWW4b+UqPE9HtbCpI0feELXwj9vei3N3/961+H26JRaBolJgrBFMBF&#10;9Ngdd9yxWgimn2PQBTFdGFN/rpFYWhYtv0aW5f/0gfrt9Q3BFLLpK6Eafa7aQ++r30SNRngN/jqk&#10;3l/1iJ6rxzQPAPisIQQDgHWgolaBUlScRlQI/vCHPwyPq0jWc6KvMkgUgj3//POrhWD6moICJRkc&#10;gmk0VkTvpyJc9Hx9pUKBnH4s97/+679Cobu+IZh++0NXhzUfFd/z588Pt/Xv3/7t34Yr2INDsKlT&#10;p4aryLoSrFFxWi6NJiMEAwCMVOrbn3zyyRBALV68OIRgGnE1mEZjRXSRS1+VfPPNN0Pfqt/ZUgi2&#10;fPnyEBgpVIuMGTNmtf5bwZmCLlEIFo0Kk+gnGYYKwfRbpc8++2yY9LXJhoaG8BVF1RcRXbBbn69D&#10;6muOqlmOPPLIMN/29nbr6uoKo9g1QkwGh2BaFtVFWm8Faf/2b/+WewQAPjsIwQBgHSl4UmikkVQq&#10;AKdPnx5GT2m0lqwtBFNY9bOf/SxcqdVXDTW6S8+VdQ3BVBBrNJgKaf3miIrxdQnBHnrooTC6S19j&#10;0P94Ff0wvopZ/UaI3lP/66W+oqmRYArBdKVbv+mh1+i2llFf09TXHjSpGCcEAwCMNPodrrfeeit8&#10;tU+jvw455JDw9X/1mepTzz///NAP67ElS5aE10R9vSgAUhikvlcBkfrrTxqCqZ9V+KavVOrnFvSe&#10;+SGY+nb1xwrLNGpLz9VXI9U3H3zwwaF+0NcsH3300TCCa7gQTP8RgMI91QKqCTSSK/ph/LPOOit8&#10;BVTz0dc4/+///b8DIZgCMS2bLpApMNSy6CchFPyddNJJ9nd/93fheQDwWUIIBgDrQUXstttua//8&#10;z/8cQi0VyhFdLVYxmx+CRYWqKHjSlVn95oe+Vhn9LpcCJhW+UQimrzBE9FUJXYUVXVXVlVz9yK1+&#10;tFcFcRSC6WuSQ1HBriJUgZnCtTPPPHO1r2vOmjUrfEVCvzVy6623hucpBNM89d+ma/RXVMSqWNdv&#10;majY13LxdUgAwEijkdvqU9X/6ecJFHopAIto1NS//Mu/hL5z8uTJ4b78vl4UVmk0tfpMXczS86MQ&#10;TBeiIgrc8vvvrbfeeuB/nNZvb2mEl95Hr9HvgolqBV3Aiiic0jw06kr/+c7jjz8e7lcopQBPAZz+&#10;Mxs9Z6gQTCGd+nlN+qqmfkxfIVZE/3v1FltsYf/93/9tl112WfiR/CgEU/im+uE//uM/wnLp65ta&#10;VtUxt99+e3gNAHzWEIIBwKdEgZOCMP27//772/XXX597BAAAAAAQN0IwAPiU6Dc19Lte+u2Qiy++&#10;OPy2FgAAAADg00EIBgAAAAAAgBGPEAwAAAAAAAAjHiEYYrNixYrwP820tLSE/y6aiYmJiYnpszrp&#10;P5nQDzvjL0u1gNp2qDZnYmJiYmL6rEw6Z62qqgr9FkY2QjDEpq2tLfwPeqeddpqdccYZTExMTExM&#10;n9lp++23t/nz5+d6MPyl1NTUhP+ldqg2Z2JiYmJi+qxMOmfV/+ja3Nyc68EwUhGCITb676Q/97nP&#10;cWUdAPCZ99hjj9nSpUtzf+EvRVfWr7vuutxfAAB8NvX19dkvfvEL/uOqFCAEQ2wIwQAASUEIFg9C&#10;MABAEhCCpQchGGJDCAYASApCsHgQggEAkoAQLD0IwRAbQjAAQFIQgsWDEAwAkASEYOlBCIbYEIIB&#10;AJKCECwehGAAgCQgBEsPQjDEhhAMAJAUhGDxIAQDACQBIVh6EIIhNoRgAICkIASLByEYACAJCMHS&#10;gxAMsSEEAwAkBSFYPAjBAABJQAiWHoRgiA0hGAAgKQjB4kEIBgBIAkKw9CAEQ2wIwQAASUEIFg9C&#10;MABAEhCCpQchGGJDCAYASApCsHgQggEAkoAQLD0IwRAbQjAAQFIQgsWDEAwAkASEYOlBCIbYEIIB&#10;AJKCECwehGAAgCQgBEsPQjDEhhAMAJAUhGDxIAQDACQBIVh6EIIhNoRgAICkIASLByEYACAJCMHS&#10;gxAMsSEEAwAkBSFYPAjBAABJQAiWHoRgiA0hGAAgKQjB4kEIBgBIAkKw9CAEQ2wIwQAASUEIFg9C&#10;MABAEhCCpQchGGLz1wzBVq5caSv7+sO/+VauWGEr+/tzf62b/HmFyV+v+YTHcrdXv8//HnRfRH+v&#10;6Or2+fVl59XTM/C8Fd3dtkL3a/I2y75Xbl55yxAJ9+l5uXlpvuH1er7u1zx9/pqyz83NW493+33+&#10;byS8vrPLlyH73IF5+bKt6OgMt1f468Oya16ahybdXks7rzav/Pvyl0uPDbNcEp7ryyAre3y9NI+8&#10;5RrudUPJX4ZwO1qGqJ3z5jWwXHp8mOXqa2zJtk3e+vQ1t1hfS2u4nb0/uy3Ce2heQ7RXmEd7Z3he&#10;mG9tQ3bd/Lkr2jusX/fVNWbfw5/T39Ri/d5B9zc2h/vy6fG+5lbr68i+rreixrddr/W1tVtfa1tY&#10;/96G5rCcYRm13fX+mnLbN9Lvn+Heqrrs+6rNW9vDv/3+PN3fr31WU7RfqG21rmF9V1/PsA7+vmGd&#10;dDuar79vX0OT9fn69NU0hPfU6/Rc3dYUXpc3L2lbWmhtHxWFZelZXuLt4cvq69Q2d7F1e/v1VNRa&#10;T11DeF2/t4eWNUx+e/C8+tvbfeoIbdD2UbF1aL5qP2+zft/2bfMWW1d5dXhupz/W5cvZXd9knUsL&#10;/DWrH0+0vTsXL7fOylrrXPCh9YY2WxGe213fGJat86PCNZYBf32EYPGIOwSLjjd/CeG4pWP2oM9n&#10;uD/XL6+roY6Dn9Taliscf6PlG3Q8knC/P54vPN+XT9Q/RH3/QE2iv/Wv+iu9XvWD/vZlGCyqLTSf&#10;Xu+n1P/peKzjeujH1A6aR+79RPOKjv9DtY/u6/c+Xv1cWK7c8ub3n+H+IdZtMD0v1CG5firUDrn1&#10;1O0w79z8I+G98uar54fX+P29vl69fhzX7WheoQ01r9zr1G+vrX6IqJ/urakPr1cfpHYL843qweg9&#10;/PGhhPfwKaL20Ov6mrwGaMn291Hbh2VR+2nS33ltKQM1gJbFl6O7tMr7L9+W/v6a9Br1iX1tPl+9&#10;XlNu3oOF98q1qf7t9b44rKvvHz3Vddk20rLm9jPNd6COGLRcerzL+8we1Qlew3R4X9rT6NvA203/&#10;hvbX9s21c/T68B6aZ275Bs9b799dXOnz8DrKn6e6KOxv/rqwXv68MG/VSPrXt0l4LG/ZInq8bdFy&#10;6yittM7SCmt8/T1rz5SEuqGzqCy0ba8fB7v9Mb2H1kP141Bt11VVb42vTLWm9xeEmqbXa42oLhrc&#10;NusranPVQn1ej4S/w325tvf10DoOR69doWXx5Q63dUwa1M6fhPazXl+e0OZtXov5Mv21EIKlByEY&#10;YvPXCsF0EO2t9Y7WT4xDoZLrMBTi9BRXWE+m1IuNbGH1ccK81Gnn5qWiosc7th7v2DQPzatzcca6&#10;/IS8u6Ry1X1LMn7S6512UXl432heXR8WWvPjL1vra+9alz+v/Y33rGPmAmufv8Sa/P7mF960trdn&#10;WbtP3WXV1u3P6S4o9feryS6DL4vmo6nHT8Tb3/LnekfZsXCZNT32orW89FY4AW97831rmzrHmsZN&#10;tqZnJnsBUWxtb80M8+6Yu9jap8zw+4oG5qXlqr/9cWt4+AVrm73Imsa+6MvyhrVOnmZ1tz5mTU9P&#10;Cn83Pf6Sdfp7aZlWW678dvYORO3c7fd3eNs0jX3JWia8aV3L/TVaH2+TlvFTfNkmWeeHRb5MWq6Z&#10;1jFvSXa5vN2iefV5Z9jw8PNWd8sj1vbuvLBe7e/OtbbXZ4Tlan5+inXMya3PspKB1w1FYUWPbyNt&#10;n77WDuv0gqXd5xPCiVw7dy78KMxLyzKwXPOXhvu0nVctV7vV3HC/lR56ntXc8rA1PflKaOeWSdOs&#10;eJ8zrHjfM63Ft3FzuP9Vb/Ml4T16KrPtFYrA3LwUsrRMeN3qtY5vvW81Nz9sZQecbfVjnraWyVOt&#10;9uaHrOLMG630wHOs5qYHrfmlt638xCut+MCzrezoS6zu7idXtb0XI21vvmdlh1/oz7nayk++2oq2&#10;OtIqzrrB/77CSv3+2lsetaKdT7ASX8bm518L+03zC6+HttS26vLto/mpIK845yYr2OwwqzxvVNgH&#10;6m54wJqee9Uqz7rR7z/Eynw56m4fa3V3PbWqHbXtc58zbb8wr85uq7n+Pis7+DxrePSF0HYlu5xo&#10;NTc+4Nt3vJUecp4V7nGKFe16klVddLs1T3jDyg4538pP8XU45Rq/fV5oW81LU81tj1rmcxtmpw32&#10;tcxPdrLivU6zzC92z9731c0s89PdLLPxQVZ35+NWcdJVVnXBLVZ18W1W4cvc4p+7aF4KtSpOu9Yq&#10;Tr/WKn19B+a7+aFWceo13lYnZv/+3nZW4u2X+drmlvnutpb54Q7hffTalSuy7a8isPzYyy3zlU2z&#10;r/mfTaxkpxOs4ozrs8v0g+3DfHRbbar3x2cHIVg84gzBQn9Tsn79+nAU1He8/4G1ez/T4yfY0TFC&#10;x6/QP/n96pfX5T1Cf+MnxPnHwU9KJ4QdsxZ6veDLVVW7arn8xDP08+r7J0/P9o8zF1p/R+6E2Sed&#10;QLd7398+dXYINsLr/F8tV4/3eeq7m8ZNtKYnXrZ2f482P3lveenNUKO0T5sT1lt1gObd+uqM0AZR&#10;f6+pr6klzL/t1XetbvQTVrDl4Va468l+rDzfj8mnhn6sY9Gy8LrOpUWhHtKJs+oe1QHt732wWv0g&#10;ut21vNiqL7vTaq4eY+0fLA31hPrg7mXF3n/W2wo/1qqf0Xw75n8Y2iJ/HhHdp5qj/o6xVn/POGv1&#10;ZdXthvueteanX/Xa4lFr9j5N89b20nYLtaK/Ru2jfSq0kfpyn5q9xspsfYRlNjvUakc9EuqQhnvH&#10;WcMD40Mf3j5trm+LaVY/6mFrmfiOr3Nmjfoh0lNZayWHnu99zeHeR1/v6zvaaq8d433d1GzdNMm3&#10;6TuzszXYU5NCW0fz0L99Le1eK/q29UkXvlQfajs1jhlnJV4flB52fqjb2lRnLvK2831X9UzH7MVe&#10;/+Tasipbi2hera+8Y/W+DRsfe8mKD/bl8n414/185dk3Wu3V93gNMNkq1Ccff6Xvd7OtY0F2u3Zl&#10;ykLtEQnza87Wyt2FZdZ4/zNWtP2xltnxGMv88QDL/OkAa3hofNjPtN81j3/dqi++3epue8xrQq+b&#10;VSN522gbq2+tPNv75a9vYZmfeZ/+e+/vv+B963e2tszv9rbMpr4drn/QX+vb9/7nfR9eFPaVnopq&#10;a5vunw2vZfWZ0PJpvwn1qkIlr2/Kz7nRMt/3/vhXe4Qaocj76sozrw/bLexXH3zk+/TjVnPtvV7n&#10;PGb1dz3p8/ogtFX+tlQ9WOw1ykDtoOWLbn9po1AzVHgtltnoEMv8aEf/fJwS6kTVdKoT8+fVXVzu&#10;dYLXFtHrfZ2Ldjjea5fb12ib9aX9R5/1hnufDjVJiddcNTd6Tem1eNNY//zPWZTdV/zf6LwlomVU&#10;3dpw/7Pe1o+G/UzbrumZ17y9pmXb+f1sO68v1Y1Fu5xkhdsfF/a/Oq95tZw6Tvw1EIKlByEYYvNX&#10;C8H8/VS8KKjqKSgLf4tGgPQUemFTWhUeX9vVjkj+vLqXeYf+YYH1ROGUrkYVeRH29qxcMFSWu6/c&#10;Orww7fTiUe/X39gS5qWreS0vvuXTm9bonYeKgA4vAFu88Gh48LlQCCjs0cG//d351vba9Oz7LC+1&#10;Tu/Es+vjy+3LpKlz3tJQQLZ5YaxOo9nnq3k2PzPZ2qfP9fsescaHnrfmZ18LHVe7F1Otr8+wxkf8&#10;fRUceTG4oqMjXOVSJ1ivzu32x63KT861LPVe2NVcebfVe7FYecGtYdkUZjU+8kIIzcJy+QnDQDvn&#10;OqzQzgXloRCp80JQgUbjIxNCCKditNGLOy1j83NTvHD05fL2a/WOt/HB51ctlxco0vnBh1Z3x+O+&#10;DM+EIkUFodaz9sb7/bXPWc1ND6/+Om/j4fR74dLjBZm2f1eueOvwgknLoquMCt9UlGtejQ+P93ad&#10;ETp6tV3H7EU+/1kDy9Uxe6GVH3tZCGgKtzvGi1Tfbl4gqvAs8WKoxIub0iMutKbnp/jy+bZ9ZlIo&#10;ODvenef7T27/y7VXT1FZKK4afD0qLr7NSvY7yyrPvdmK9jrNaq64y6q93VVwV5x8lRem5/rjp1v5&#10;mTd4AbhPaBOFMD3FZWFeGiGm7Vfuz83sfYZlfru3lR5+QQiHSg48y0qOviQUoUW7n2KFu51iRTse&#10;7/vHq1brxWf96CfDvqkTKl3Va58xzwp3ONafe7JlNj7E3+vKsO1KjrvUC89DrGg3v3+Dfa3qotvC&#10;vqI20Gega+Fyn5ZlP2deBOvKZaefxJQdc2kovAr8xKhwx2Ot3Je9wAvjEv+7+Bhfrh/v5Ot2ZjYM&#10;2/4Yqzj9Ost4UVq08/F++/oQimlkgYrXoo0OtsznvbgMReYmVugnXpmveZGsvz+fKx4VOP1mr1DI&#10;V54/yooO8m2z/5nhREPt1tfYHI4B9Xc+7u09ykpOuiIbXun1mr6yuRXs6esY3mNjL2xz76eiWf/q&#10;bwVhXuB2LPgotH+bn0SGsOuruRDsG1tZ5st++4v+ej03ep2KXH+eRoThs4MQLB5xhmD9Otn24072&#10;eLNu/fpweitrQj/Z8f6CcIEqGnmlizrh/vcWhDBqqNFQg/W3rupvouPgJ9VXU+/95BDL5f1p81MT&#10;s7XDqIdCLdDutUe33k8Bgp/Mdbw7N9QJ7e/MCcuj+3vVB2kEjL++ddJUa/a+Sxelaq+7L1woq/f+&#10;QCfDCmJaJ74THtd7ND78gtcm80LfGeoQjXD1E2YFPw1eF6hPKfQ+JbPBPpb55R5WetgFVnrQuaH/&#10;U9upDXUM762qDfPXhZfmp71v/LBotTbVbQVONdeOsZprxljtNfeGeiJcHMyFd/2tbdap7RHmOyus&#10;U36YENFytrz0tvdRT2cviJx4ldcTT1v11fda5Vk3hPurL70ztJvaR9tNNdtArejv1zblXa9XXvO6&#10;7RUr3Of0cIGkYAvvc7z/q/Uap+ryO31e11uD1yk1Pt/aG7w+8Vqs9uaHw4XDwfVDpMnbpWDrI61g&#10;5xMs8/PdrNL7vKpL7whBTPMzr4Y6RNtEtY6WveO9+WH7idZV/Wz7NN8e0+dZp97D26H19ffCRbji&#10;fc+w4v3PsvLjLsteAPXaT/Vmhz9X7dg+5b1sCOafHY3o6fI+rPHRCVZ391NWevxloT/O/GpPy3xr&#10;KyvZ5wxfrjut2PvnsmMvtfITrvQ2u8PaJk/Ptr/vE2q3iPa7cLHYa+U2X+8SryEK9zzV+8MtLfPT&#10;Xaxgk4OtYMtDQ/3X5PuvLjZpW1df4fWmv3+4WK3l8jqkY9Hy7OsUyH0x1wf/zybZf3+4Y9gGRbuc&#10;YFUXeh3ibaQ2U52p7RmCRK+5dbGvr7Y+7DehXtU2fW9edv283cOFLa+Rivc+PdQ71V7TqE0b7nkq&#10;hF+6YFV2zGU+/yesyfcBtVv+6Ls2r7cz39x6Ve2RP6m/9zbM1gC+vD/b1WuLTaxg88Os5KBzwvbR&#10;SPdIpdd8g+dRsN3RYZs2+PuHz21um60vHbv0Oa+85A4r8Jqy7MiL/TN7ku9bj1mTnyfUXD46+/n2&#10;/aOvriH3qiwdV3WuUn/XU2EbVV96e/hc6/NTc+Vd1vLCG6Gd+5tWrcu6qr/riVBPah8p+OP+ITiv&#10;u2NsqI3/GgjB0oMQDLH5q4VgfrAOBYw6Uv83Kop18tyzzDtmFczlXjCtw5WUMC/vUMPIJn+drtLo&#10;bxVkYRi1d6Yq7EIIppBM9/ljHd4phhDMO8uoONDV3LYpM0Lg1Kgrii++GV6rjkVBjEaC6Qplkxdb&#10;YYTXjHnW/VFxKBAVBoX18ffWMmnqXFwQnqfCV8GWiomGB54PVxFDeDPmmVA86QpP0/gpoZDTFd0Q&#10;kqmjmzYnLJOm1lemhqtwtbc+Gq7yND31Sgg2av22rkJWXXlPuEKj91BHF0Kwj3y55i8dtp3VHo2P&#10;Tcgu14PPe9ExPxSwusoWriB5gbJquaaHkUZhubx4iYZCd3knWHfTQ2HZaq6+x1p9vdRu6jS1XApv&#10;Bl6XW5/h6Op4uIrmhW6XL29oY99Ouvqp9elaUhgKfs1LRb/aqvXVd7OhpApH31YDy+UFXsXxV1jp&#10;EReFYEUFatNjL1nF2Tda8e6nWPGuJ1rFRbf6+r9oCtF0xVPbUVfVFZxqH4zaq8eLswYVFr7tq259&#10;KJw4lJ3g8/YCRduj6qYHQ1hUetQlVuJT+enXWMlJV4erqaXHX+4F8w3W25wtPPSVBV3ZKzv0fCvw&#10;wlXFpsK0go0OCgVx8QHnetFzohVuc5QV+MmKgiltCy1//d1P+raaZC0vvxVGV3RkikJhUrDVkSEM&#10;q7pglNV5cVJ2/igr1FXdrY4IhZSKdm2fxsdfDNu3a1HGp+WhnXVlXZ+zrrKKUOyV+fIXn3C5F3Sn&#10;hyvgRb6MZX5/4aEK6vawoj1PsSIV2r5cZUddbAXejmpLva7i7JvCVyb7/QSpZJ8zVxWJX/cC+ff7&#10;ZUdYKXDSfQrIFIJ5gVu09REhKCw6+Fw/ITvHKry9qq8YHealZWt82otwL+oVEBZGI8k0fXc7Kzjw&#10;rGyQpb+9iC3w+zJf94JZBe2XvBD/5pZW4O/R6Sd10uFFf4EX+QNXgr+2mRV8a2sr+F+/T4V8eJ1P&#10;frvQTxK7ahvD6/DZQAgWj1hDMI2+jvp1BSHr0K8PR19za9fXmBQ4zVyQ7WvDCAiFUN5feJ+hkTTR&#10;sXttwmirXH8THQc/KY3yCculIC5/uarqs7WD1xPqE8PoLQVFFdnRanpP1Q5hJJj3ZRpBovt7a+pC&#10;7dLj9YUCsqaHXggBiE4+W9+cGU62W72uUMAW+lzvF8LFrEdfDPPqVBCYW4auD70OmfJedvSQ94cF&#10;mx5imT/sZwXeP2kkmEYgt0zyflX97bS51uf1kC5AtPmyqhZqfvENr61KVmtT3dbokurzb7Hqi++w&#10;+vufyYZgvv5hlI9va32dq3O2Ln75fH2d9XU7Lc9gmlebb8+6mx8OI7cUtOgEW2FVlZ/0aySYAph2&#10;XdDzeWu7hQAzFxApNOmYtcCavH0aHnreSk+7zjJ/9P7mjwdY4U7Hh9HM6k8qL7zV6lUv3e21ic9f&#10;gYxGxoU6b1D9EGl5Z2boXzUSTH11hc+7Uut81T2hnmjQNvF+WbWOLgbqGwbROupfjV7XKDPtG7qQ&#10;1zl3SahZSo+9PIQ5RXucEkY/q+5UENYxb6l1zJgflkXtNhCCeX/f5fPSxcramx+x8vNGhYtsGrWU&#10;+d62VnrIuWG5yk69JowmLzvswjACXHVmaP/3F4SReBHtd2HUvcIo37/KjvL9Yrtjsn2y+kefd8lB&#10;Z4VR/rqoqhqi+sLbQtCmEfXhM+PLo/bq9M9e4a/3ssy3t87271/ZLBs2qS/98c6hbig5+JwwgrzO&#10;6yW9XqPPdDEzfBNCNatvg75236banrk6umN5oRUqyNRFra9vEdq/cLtjrXjvM0INpaC3cdwrVnvd&#10;GKs492arOOWaUItqZF13ScVqn+d2/wxoOQZqh/xJIdiXN7GCn/h6/2in7Pt939th00OtaO/TrfqS&#10;O0ItEql5arKvWy7k06QLc15r6eJqo9ei4dxGbZMXwq0rfVYbHxxvlV7PF+5wTAg3FcTVjR5rjX6e&#10;oGNI+CaKf/b1dc18Wl+dk9RrX/R2qNU3IHLHjHBb5zR+jFANur4ax79mRVt4Pen7SPEuJ4bPj2rK&#10;nvrVg7hPCyFYehCCITZ/zd8EC995b2lb7WqJigYFISpwdAVzXem7/tG81PHoCqRGT2ke4TeDNPnj&#10;4asG4b6O8B56XvgdhbzCLARE3oHptwz0FYteL0o1RFkdjq56aLixhrT31vrjWgfNy1+jK2JhGXxZ&#10;IloeXSHOjo7xEwGfb48Xt1qeXs1HVzP1dYyyyrBsvTUNPt/GsFy95TVhvhEtpzrIbl8GfXUjzMtP&#10;7LUsXV549VTVhAK6p7B0YJlWW65h2lnzjealZQz3+WsUQuorLHpcXzXQNNRyqYDtLim3rsXLw2v1&#10;O1ThSnJ9tFw+X3//7OvW3mGF5coVuPrKg9pcv5cVlitaJ7Wd5qXHouXK3afiPaLl6lpeFIrALgWj&#10;uXbWtmx9631r9eJWv/cQvqbjJ2Zh//D3yN+XIqFg9O2l4KjXTw66/ISgbeJU6/Z56v27Fi2zjiXL&#10;w1VXvWefvt4ybba1zV4QTkgUFEa0juEEY+osa5uzyPQ1FJ3IdPq2bfNCvu3dOWG++rqGllNtGa7Y&#10;+vuHbezbKipmtS+3L/rImp59NXylo7e61rq8iNa+q/mq2OxYsDQsU5fC3oFt7v/mbke/lxVOxpYV&#10;hqvRPd7mXZlia31+SlhXnWRo1F3r+/PDVduOxcvCOmqkQPsHS8JXYfS41iuiz03ZNWOs7PoHrHX6&#10;XGu4/bEwCqtp0ttWds5NVvfUK9bgRV3jhClhH2mfPifMt2Pp8hCWajtFwqi3OQvDVwH0FZzy6x+0&#10;yhvut9ZpXgx6m+nrFeXn32Q1usLsJ441Nz1gtRo56ctf4wWy1j2fvvZSc9XdVuPFZs2lt/uJzuzw&#10;1eea6+6z+udes7qnJ3uRfX8I1PHZQggWjzhDsPzj+vr060PRcaqvqTn3O4ir6pbs/a2hX80/2V+b&#10;wf3NnyMc1/2Y1VuZ/R3FiJZLwV2oKVQ3VKse0AjXVe2gESvhfj+m6vnhPv831C3e5+n3vEJ/7Mcj&#10;9XG9Fd7v+zG+14/LOuaqH9OxP9yn99DX5/K+KqURbtnaoj4c05peesta3n7f2ucuslaNZvf+JqpJ&#10;1AdqXfQVN62P+kYtV35/GFFt0LnwQz+een+gvtn75LDMuf4zal/NVyFhtG5D0fO6lnk/tbwkPLfL&#10;+zMFJXqt6oiwbOqj/Xlh+TRvf3+9n9oytFGp9+W+LlrepknvWNOE163bl1+v7/a6SOupOiXsJ+q3&#10;Fy4LbaY2Hlw/RLSPtc36IIwYDyGW93X6OQvVN6EeVJurJlCtowu3g/Yj1SFRnaLbWk5ta7VrGP01&#10;fXb2cbWRv7/23VBv+jbNb8toXqEO8XbSe6k/rNc3C9581zrmL7FO7/O1PuoT27yvDvNRnaS28xpK&#10;bZYvqpVDDej7ki6utbw729vtTWt8dpLXk6opffJ9RvPt1O9u+nuHz0xYrlVfb9XIxvDTCRpt9Pq7&#10;VnntvX77NWt6brI1ep+vYFT9cJdvU/1kSfR6tZ0+G2H/8HlpXcNj3u7arp0fFVjdvc9Yw8tvht/v&#10;VF3U4dtAgWpYL99fVaNouypwVN2iz8TgAEptp1qo/PK7reqep6zm3ictc8A5VjnqEat94FmrGf14&#10;uNDaNGWa1T/wjLXNnG+tqtG8fsyva0TLWPv4K5bZ5WQrOPVaa/b1a3llaqhfhmqb9aH9R9tW66Ia&#10;rnXy1BB+6quj2t9U+4dzktzvxQ6mUFL7uvZV7UPadhrtp+NCfjuvL9VgzW+/Z80T3w7vr1GJWiYd&#10;J/4aCMHSgxAMsflrhmAAAKwPQrB4xP3D+AAA/CUQgqUHIRhiQwgGAEgKQrB4EIIBAJKAECw9CMEQ&#10;G0IwAEBSEILFgxAMAJAEhGDpQQiG2BCCAQCSghAsHoRgAIAkIARLD0IwxIYQDACQFIRg8SAEAwAk&#10;ASFYehCCITaEYACApCAEiwchGAAgCQjB0oMQDLEhBAMAJAUhWDwIwQAASUAIlh6EYIgNIRgAICkI&#10;weJBCAYASAJCsPQgBENsCMEAAElBCBYPQjAAQBIQgqUHIRhiQwgGAEgKQrB4EIIBAJKAECw9CMEQ&#10;G0IwAEBSEILFgxAMAJAEhGDpQQiG2BCCAQCSghAsHoRgAIAkIARLD0IwxIYQDACQFIRg8SAEAwAk&#10;ASFYehCCITaEYACApCAEiwchGAAgCQjB0oMQDLEhBAMAJAUhWDwIwQAASUAIlh6EYIgNIRgAICkI&#10;weJBCAYASAJCsPQgBENsCMEAAElBCBYPQjAAQBIQgqUHIRhiQwgGAEgKQrB4EIIBAJKAECw9CMEQ&#10;G0IwAEBSEILFgxAMAJAEhGDpQQiG2BCCAQCSghAsHoRgAIAkIARLD0IwxIYQDACQFIRg8SAEAwAk&#10;ASFYehCCIZg5c6aNGjXKnn/++fD3ihUrbMKECaFwve+++6y1tTXcv3LlSnv//fft+uuvDycMCrqG&#10;QwgGAEiKtIdgKvqfe+45u/baa+3DDz8M9ynAeuihh0It8Mwzz1h3d3e4v7+/35599lm75ppr7J13&#10;3gm1wXAIwQAASUAIlh6EYAjGjh0bArCDDjoo/N3e3m7HHXecLVy40G655Rb7+c9/HorciooK+81v&#10;fmPTpk2z/fffP4RhwyEEAwAkRdpDsLq6OrvhhhvsiCOOsPHjx4f7Fi1aZKNHjw7/7rTTTnbbbbeF&#10;WuCee+6xrbbayubMmWObbLKJ1dfXh+cPhRAMAJAEhGDpQQiG1UQhWL7y8nL7m7/5m4GrxBoZJvp7&#10;zz33DLfz6UpxR0eHNTQ0EIIBABKBr0Nm3XzzzQMhWL7p06fbaaedFk4Stt9+eysoKAj36yKawrN8&#10;Gk2uGkG1QFVVFSEYAOAzjxAsPQjBsJrBIZgKWRXEF154Yfj7xhtvtClTpoTbMlQIdtZZZ9lvf/tb&#10;+/Wvf00IBgBIBEKwrKFCsMbGRtt0003ttddes56enjD6KzJ58mQ78sgjc39l6eKZRoqpFvjVr35F&#10;CAYA+MwjBEsPQjCsJj8EUwB29dVX2+mnnx5+/0PGjBmzWnG8xx575G6totfp+fpKJSEYACAJCMGy&#10;BodgOik48MADbdKkSaF/Vwi2+eabW1tbW3hcvx+qi1/59JVJ1QGaFKARggEAPusIwdKDEAyBvrKg&#10;3/TYe++9w9cYFVzpd0AOO+yw8LceV/G7ePFiO+SQQ8LXG/TVyBNOOCE3hzXxm2AAgKRIewimPl6B&#10;1RVXXGGPPvqoNTc3h9/z0u9/6rfAdGFLP3eggOuMM84IX4Gsra21U0891WbMmJGby5r4TTAAQBIQ&#10;gqUHIRiC888/3/7P//k/9vd///f23//93+HrDX/3d39n//RP/2T//M//HCb9KL6u6qrw/cIXvmBb&#10;brllKICHQwgGAEiKtIdguhD2rW99y/7hH/7B/vEf/9E23njjUAv87d/+7UAdcPjhh4fn6sKYLpqp&#10;XrjkkksGRosPhRAMAJAEhGDpQQiG2BCCAQCSgq9Dxo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xBdXW1zZ07&#10;1zKZTO6ebIg1f/78cH9HR0e4b+XKlVZVVWWzZs0KJws6WAyHEAwAkBRpD8HUny9fvjz0742NjeE+&#10;9fm1tbU2e/ZsW7Ro0UB/vmLFivDcmTNnWnl5eXjecAjBAABJQAiWHoRgCO677z678cYb7aCDDsrd&#10;Y3bxxRfbRRddZFdccYVtsskmofitq6uzLbbYwsaMGWM77bSTPfLII7lnr4kQDACQFGkPwRR2nX/+&#10;+bbzzjvb+PHjw30KwzbffHMbPXq07bfffnbXXXeF+1944YVwv2qA7bbbztra2sL9QyEEAwAkASFY&#10;ehCCYTVRCKaRX7/73e+subk5XPH9/ve/H674vvrqq3bzzTeH5zQ1Ndmee+4ZbufTAaSnpycUvoRg&#10;AIAk4OuQWerjoxBM/b4uhon68t133936+/tt1113DaPERRfR7r333nA7opFher5qAV08IwQDAHzW&#10;EYKlByEYVhOFYEuWLLENN9wwFLByxBFHhKJYo8Vee+21cJ/sscceuVur6Grxv/3bv9m//uu/EoIB&#10;ABKBECwrPwRTm4wbNy7clr322ivUBRodHn0FctKkSXbUUUeF25HCwkL7xje+MVALEIIBAD7rCMHS&#10;gxAMq4lCMBWwf/jDH6y7uzv8ve+++9orr7wSvhLx0ksvhftkqBBMoZdep1FkhGAAgCQgBMvKD8Ge&#10;ffbZ1X72IArBNttss/CTB6Ka4JRTTgm3IwrIVAdo0tcsCcEAAJ91hGDpQQiGQF9vUGF7wAEHhNBK&#10;X4H805/+ZKWlpdba2mr/+Z//GU4O5syZY2eeeWYobD/88MPw/OHwm2AAgKRIewgWfYXxhhtusGee&#10;eSbcVj+vUV7qz2tqamzvvfcOzzv00ENDQKa64ZprrrGXX345N5c18ZtgAIAkIARLD0IwBPfcc0+4&#10;svvFL37Rtt12W/voo4/CyK/tt9/ett56a7v77rtDMKaDwmmnnWbbbLNNeJ7+98jhEIIBAJIi7SGY&#10;Rm/rdz6/+93v2k9/+lM7/vjjQz+uH8tXn7/VVlvZjBkzwnP1P0nvsssuoT444YQTBn46YSiEYACA&#10;JCAESw9CMMSGEAwAkBR8HTIehGAAgCQgBEsPQjDEhhAMAJAUhGDxIAQDACQBIVh6EIIhNoRgAICk&#10;IASLByEYACAJCMHSgxAMsSEEAwAkBSFYPAjBAABJQAiWHoRgiA0hGAAgKQjB4kEIBgBIAkKw9CAE&#10;Q2wIwQAASUEIFg9CMABAEhCCpQchGGJDCAYASApCsHgQggEAkoAQLD0IwRAbQjAAQFIQgsWDEAwA&#10;kASEYOlBCIbYEIIBAJKCECwehGAAgCQgBEsPQjDEhhAMAJAUhGDxIAQDACQBIVh6EIIhNoRgAICk&#10;IASLByEYACAJCMHSgxAMsSEEAwAkBSFYPAjBAABJQAiWHoRgiA0hGAAgKQjB4kEIBgBIAkKw9CAE&#10;Q2wIwQAASUEIFg9CMABAEhCCpQchGGJDCAYASApCsHgQggEAkoAQLD0IwRAbQjAAQFIQgsWDEAwA&#10;kASEYOlBCIbYEIIBAJKCECwehGAAgCQgBEsPQjDEhhAMAJAUhGDxIAQDACQBIVh6EIIhNoRgAICk&#10;IASLByEYACAJCMHSgxAMsSEEAwAkBSFYPAjBAABJQAiWHoRgiA0hGAAgKQjB4kEIBgBIAkKw9CAE&#10;Q2wIwQAASUEIFg9CMABAEhCCpQchGGJDCAYASApCsHgQggEAkoAQLD0IwRAbQjAAQFIQgsWDEAwA&#10;kASEYOlBCIbYEIIBAJKCECwehGAAgCQgBEsPQjDEhhAMAJAUhGDxIAQDACQBIVh6EIIhNoRgAICk&#10;IASLByEYACAJCMHSgxAMsSEEAwAkBSFYPAjBAABJQAiWHoRgiA0hGAAgKQjB4kEIBgBIAkKw9CAE&#10;Q2wIwQAASUEIFg9CMABAEhCCpQchGGJDCAYASApCsHgQggEAkoAQLD0IwRAbQjAAQFIQgsWDEAwA&#10;kASEYOlBCIbYEIIBAJKCECwehGAAgCQgBEsPQjDEhhAMAJAUhGDxIAQDACQBIVh6EIIhNoRgAICk&#10;IASLByEYACAJCMHSgxAMsSEEAwAkBSFYPAjBAABJQAiWHoRgiA0hGAAgKQjB4kEIBgBIAkKw9CAE&#10;Q2wIwQAASUEIFg9CMABAEhCCpQchGGJDCAYASApCsHgQggEAkoAQLD0IwRAbQjAAQFIQgsWDEAwA&#10;kASEYOlBCIbYEIIBAJKCECwehGAAgCQgBEsPQjDEhhAMAJAUhGDxIAQDACQBIVh6EIIhNoRgAICk&#10;IASLByEYACAJCMHSgxAMsSEEAwAkBSFYPAjBAABJQAiWHoRgiA0hGAAgKQjB4kEIBgBIAkKw9CAE&#10;Q2wIwQAASUEIFg9CMABAEhCCpQchGGJDCAYASApCsHgQggEAkoAQLD0IwRAbQjAAQFIQgsWDEAwA&#10;kASEYOlBCIbYEIIBAJKCECwehGAAgCQgBEsPQjDEhhAMAJAUhGDxIAQDACQBIVh6EIIhNoRgAICk&#10;IASLByEYACAJCMHSgxAMsSEEAwAkBSFYPAjBAABJQAiWHoRgiA0hGAAgKQjB4kEIBgBIAkKw9CAE&#10;Q2wIwQAASUEIFg9CMABAEhCCpQchGGJDCAYASApCsHgQggEAkoAQLD0IwRAbQjAAQFIQgsWDEAwA&#10;kASEYOlBCIbYEIIBAJKCECwehGAAgCQgBEsPQjDEhhAMAJAUhGDxIAQDACQBIVh6EIIhNoRgAICk&#10;IASLByEYACAJCMHSgxAMsSEEAwAkBSFYPAjBAABJQAiWHoRgiA0hGAAgKQjB4kEIBgBIAkKw9CAE&#10;w7Dq6+ttn332sVNPPdWOPfZYu+mmm8L98+fPt5133tlOOeUUO+igg6y7uzvcPxghGAAgKQjB1tTW&#10;1maHH354qAOOO+44u+yyy8L9S5Ysse23395OPvlk22+//ay5uTncPxRCMABAEhCCpQchGIY1b968&#10;UNz29/eHIGvfffe1FStW2O67724vvPBCeM7NN99so0ePDrcjK1euDM/r6OggBAMAJAIh2JqKi4tD&#10;3x/VAXvvvXfo34855hh7/PHHw3MeffRRu+GGG8LtSFQHaGpqaiIEAwB85hGCpQchGIalK8AnnXSS&#10;7bjjjrblllva008/HQ4Kv/3tb62qqio858UXX7Q999wz3I5cffXVYaTYDjvsQAgGAEgEQrA1aUT3&#10;eeedF0Z9bbXVVvbggw+Gk4Rtt93WysvLw3Peeeed0OfnU41wwAEHhPu32247QjAAwGceIVh6EIJh&#10;WAUFBaHonTlzpk2ePNkOPvjggRCspqYmPEch2B577BFuR1Q0t7e3h69TEoIBAJKAEGxN6ut1IWzG&#10;jBk2ZcqUMBIsCsEqKyvDc6ZOnWo77bRTuB2JRoOrFtDzCMEAAJ91hGDpQQiGYb355psDv/8hKnJV&#10;2O6666728ssvh/tuvfVWu+2228LtwfhNMABAUhCCrUm//XXWWWfl/rKBr0MeddRRYXS46GuR1157&#10;bbg9FH4TDACQBIRg6UEIhmGVlZWFrzRedNFFoQi+8MILw/0aGaYrw7pfvxWisGsohGAAgKQgBFtT&#10;Q0ND+MkD9f9nn322nX766eF+/Qc522yzTbhfwVhjY2O4fyiEYACAJCAESw9CMAwr+mFbHRA06e/o&#10;fv1Iru7T48MhBAMAJAUh2JoG1wFRn59fB+jfqD4YCiEYACAJ1KcRgqUDIRhiQwgGAEgKQrB4EIIB&#10;AJKAECw9CMEQG0IwAEBSEILFgxAMAJAEhGDpQQiG2BCCAQCSghAsHoRgAIAkIARLD0IwxIYQDACQ&#10;FIRg8SAEAwAkASFYehCCITaEYACApCAEiwchGAAgCQjB0oMQDLEhBAMAJAUhWDwIwQAASUAIlh6E&#10;YIgNIRgAICkIweJBCAYASAJCsPQgBENsCMEAAElBCBYPQjAAQBIQgqUHIRhiQwgGAEgKQrB4EIIB&#10;AJKAECw9CMEQG0IwAEBSEILFgxAMAJAEhGDpQQiG2BCCAQCSghAsHoRgAIAkIARLD0IwxIYQDACQ&#10;FIRg8SAEAwAkASFYehCCITaEYACApCAEiwchGAAgCQjB0oMQDLEhBAMAJAUhWDwIwQAASUAIlh6E&#10;YIgNIRgAICkIweJBCAYASAJCsPQgBENsCMEAAElBCBYPQjAAQBIQgqUHIRhiQwgGAEgKQrB4EIIB&#10;AJKAECw9CMEQG0IwAEBSEILFgxAMAJAEhGDpQQiG2BCCAQCSghAsHoRgAIAkIARLD0IwxIYQDACQ&#10;FIRg8SAEAwAkASFYehCCITaEYACApCAEiwchGAAgCQjB0oMQDLEhBAMAJAUhWDwIwQAASUAIlh6E&#10;YIgNIRgAICkIweJBCAYASAJCsPQgBENsCMEAAElBCBYPQjAAQBIQgqUHIRhiQwgGAEgKQrB4EIIB&#10;AJKAECw9CMEQG0IwAEBSEILFgxAMAJAEhGDpQQiG2BCCAQCSghAsHoRgAIAkIARLD0IwxIYQDACQ&#10;FIRg8SAEAwAkASFYehCCITaEYACApCAEiwchGAAgCQjB0oMQDLEhBAMAJAUhWDwIwQAASUAIlh6E&#10;YIgNIRgAICkIweJBCAYASAJCsPQgBBuB6urq7KyzzrItt9zS2tvbbezYsVZdXZ179NNDCAYASApC&#10;sHgQggEAkoAQLD0IwUagfffd115++WX7r//6r1B8PvnkkzZjxozco58eQjAAQFIQgsWDEAwAkASE&#10;YOlBCDYC/fKXv7TKysqBEOzxxx+36dOn5x799BCCAQCSghAsHoRgAIAkIARLD0KwEei2226zyy+/&#10;3P793//dJkyYYFtssYWVlpbmHv30EIIBAJKCECwehGAAgCQgBEsPQrARqL+/31599VU7+eST7Zpr&#10;rrGCggJbuXJl7tFPDyEYACApCMHiQQgGAEgCQrD0IAQbgcaMGWMzZ87M/WVhFBgjwQAAGB4hWDwI&#10;wQAASUAIlh6EYCPQt771Lfv9739vb731Vvj7jTfesLfffjvc/jQRggEAkoIQLB6EYACAJCAESw9C&#10;sBFIIdiyZcvs8MMPt6uvvjp8NZIQDACA4RGCxYMQDACQBIRg6UEINgJ9//vft9bWVluxYoWdc845&#10;4W9CMAAAhkcIFg9CMABAEhCCpQch2Aik3wPTj+OLPsz6OmRdXV34+9NECAYASApCsHgQggEAkoAQ&#10;LD0IwUaQGTNmhMDptddeswkTJqw2EYIBADA8QrB4EIIBAJKAECw9CMFGEIVfPT099uyzz9rDDz+8&#10;2lRVVZV71qeHEAwAkBSEYPEgBAMAJAEhWHoQgo0w+tDqt8BEo78mT55sxcXF4e9PGyEYACApCMHi&#10;QQgGAEgCQrD0IAQbYQ455BCrr6+3jo4O+6//+i/bdNNNw/8WWV1dnXvGp4cQDACQFIRg8SAEAwAk&#10;ASFYehCCjTDbbbeddXd3hxFge+21l61cudLuu+8+e++993LP+PQQggEAkoIQLB6EYACAJCAESw9C&#10;sBFmxx13DKPAbrzxRps4cWK4b/z48TZt2rRw+9NECAYASApCsHgQggEAkoAQLD0IwUaYK6+80rbY&#10;YgvbfPPNB8Knk046yRYvXhxuf5o+KyFYf3u79be25f7661q5YoWt7OkN/0bLpdF60X2fVH97h/W3&#10;ZNdxZX+/reztC/P9JFb09NiK7u6wPCs6Om2Fz0/6m1usf5hOod9f01/fGB7vb2weWJf+Di1X63rN&#10;S8/JPt5l/W3eRt5OfylR26zwfXJFl6+j2t5v637RfXpssIHX5dom/OtTpKe0wnoaG22F1l9tp3Xw&#10;9db6Dydqm7Af+Hqu9I43vC7XNit8/Vf4feG56zGvPj/hDOvk6xatT9gfcuuof1e0dw78PVjUNlo/&#10;bYNoXm1zFllbpsT3WV/e3Lrr396yKuv3z/pQen1Zemvrrbep2Xp9/4i0L/zI2ovLwrbWfhH2D627&#10;9qG8ds0X9i21zaDPc8VdY61i3IthufubfV/TPP322pZL26i3pi483ltVa31/wX1ssM6KWmscN9H3&#10;jxbr9raouPwOa5y9IPfomirufNQqnn7ZKm6632omv527F58GQrB4xB2C6TOvY1yc/tx+Wq8Lr/+E&#10;/XK0jtHrw999PuUtV/a+NdthuH4touNgv2+jcGzN9df588q+d3bZo35qOFFf1OvH6p7quoE+P78P&#10;WhfqB3qKKwbqhPxlCH1Brt+IHgvruJb5D/Rr3mZ93n+E/lJ9nPpevd4fD+s+aB7hfX2doz5f76n3&#10;DsvgU7f3Mz019QPLEgltpeUdYpnCPDX5a7praq1zeXH2/X1+fT6vaLkG2i4sg09523ow3dendvc+&#10;VK/TMnWXlK9a79z7ZfeFbA2kvjy/zcI6dmf73x7fHzo/KgzL1FvXELZlny9TT0WN9VTWhNdH6xhe&#10;5/PNXy7dVk0a1sWn0N96vxvarclrFH/fbDtm++jsOg79GdZjPWWV1tvaaj119dby3jzrrquzlhnz&#10;rWXhsrD/at27fbn079rmlU/L1V1UHtZVtVaPb8vexib/HGTrad0X2sift7btGekqKbNOn1qXFFjF&#10;mGesZdFHYZna5y+xPv9ctBeWWsu0Odk2UK3W0DjkttR6Vo2bZFXPv+6fo+ZQ94RlUJv5+qntP6ns&#10;NvbtoEnz9XlG+8i60P6heYTbmlduu+fX959EqBV924b9psG3gS/f+gjLkluuPxchWHoQgo0wCpzm&#10;zJljNTU1uXvM5s2bF/7XyE/bZyEE6/KT9rrbHrW6Wx+1zsXLQ0f216L37q2qs56CUmt77wNfpkfC&#10;crW+M8t6fDnVAUf/qcH6UCcerWP7nEXZTj1T6h1s83qvb5+fqLe/+b61afLOWrc73l9gbdPnhvnX&#10;3/VkKGbyqVBoevIVq7n+fqs84zqrG/Wwtb7xnnUX55brlket+YU3rO2N3LzenZed152PhwAinzrA&#10;trdn+eOPWc2191nNlXeH53YtL8k945Nb4cVjj7dN5wcfWsuLb4V17FzwUbbtSyp9eSt8fWda+1sz&#10;ra+5NfeqbKffU+jFzbwl4XUt41+35udeC23T48vf8PB4K97rNCva/SRruP8Za372VWvyqfaGB8P6&#10;q0gerNvfT49VXXybVZ1zk9Vef5+1vjrdmp9/Lbyu5orR1jx+inV4W2X3FW9Hzau0MjeHVTT/7Lxu&#10;t8qzbrCay+60lslTw3pqHVtfestv+3r6+mldOr1o1Dp2zlu6RgGm9dZjLRPesKanJlrzU5PCtq88&#10;43rLfHsby3xjK6u84DZr8fXv9UKl/p5xVnHK1Vbr23xwAaLPXuXp11nxgedY8Z6nWMXJV1urz7vm&#10;6nst8+OdLfOjna1u9BP+fr4dFi23Zl9OrWfTuIkD4V9E7az9perSO8I61t3yiLXN/MCKtzzCMp/b&#10;MExlh51vTY+/HD5P9fc9Hd6v5sYH1lgunSTos1dx0lVWesRFVnbMpWE79NQ25J7xl9Nd12iFv9wj&#10;LF/hnw6wzLe2zi7v/2xmbUuX556V1dfeaYUbHzywPmH6wsbW4PsSPh2EYPGIMwTT51vH9dDnef8V&#10;Rx8f+u7q+vAePWXV6/0een5PeXV4veazvq9XaKHjd1jHep2kd4bb3Zq8bwq3va7o9n5S9UVfU2t4&#10;j/C+3j/omD64X4v0Vnof5ifs1ZfeaZXn3Gx1Nz8U+v6BeXkdof4xvIe/V7f6S79fF2kGi/q1ynNv&#10;tpIDzg7H5ManXvGT28bw+p6CstAHfRydlNfe8rCVHXqBVV9xl9cc3vZh/Uuy/bcfE5ufnBjWeUV3&#10;r3V5bRdqlTmL/WR8zeWK+rW2SdOs6YXXrfaae63a+6G6O8Za09iXQr/U4jWK+o/2GfMH+kXNS23c&#10;MXOBtb78TuhP2/1285MvW/293secfYMVbnu0lfq6tvi8o4BE7d5X6+vsy9dT6nVd36r7FW7pfs23&#10;5bV3rWCbYyyz0UFWef6tXkPdZ1Xnj7Lqy0db02MvhlpI2zu0/XK1v89P7ThoH9Rt9aFVF9xqFd7n&#10;1tx4v5XsfboV7XSCVV91t7VNmRHaRs9RO7X6pJpM694+fV5YX22jUP/41Pa+9637nGGZPx5gxbue&#10;ZCUHnuU1zqlWetA5VrjjcaHeaXjkhbBdVFu0qp7y9+haVhJqWM2vfdbC0J6NT7wc6gP1x9Ve19Td&#10;/pjvI4/5fjExvH+TP96ldtJ6+aTwKX/dVAvUP/Bc2BdK9j/bMhvsa5mvbGaZb25pmS9vYpmvbxHm&#10;XXb8Fb6+x1vFmTdYyyvvhP23r3n1eeXTPlHjbVO0w7GhRlE7lfg6Fu97plVeeGuoYxsffdGaH38p&#10;zK8rt3xhew4Ke7S+DV4DZzY5xDI/2cmXa9Ns//3FjS3zv17r/HgnK9r6SF/mrbzv38SKdzjGP293&#10;eK022lpfn7FasKbQrGizQwdqgCKfZ+1ND1rzhDfDc0ONM/GdTxSE6fiofbjFa8v6Ox4PdXaz13ph&#10;v/bPgD7nw7WX7le9HtXI3f5ZDucKXte3Tc2eK3T6Z+OTLFfXR4Whjgy15E0Phfqu8ZHxIYz8OGG5&#10;fD8Mxzhfhl6v44Zbh3VFCJYehGCIzWchBNPJvDrQhofGh85WV9P+WnQFL3SiFTXW+ODzXkSNs/r7&#10;nwtFZ0+JF3iF5et8NSafCrv6+5/1dXzB6kc/kS1SVXB7EbC+69u9tNCLwA9CEVw/+nHrmL3IWr24&#10;qfWCsfGRCVbnxXKHF4n5+nx96u58wgudh6xknzPDetV5RxY6Wl+u+vufsaqzb7R2L6xaX3/PC9Ax&#10;XkBpXk9bx/S5ublkrfACqPHRCdbw8AtWdswlIXDRPFSg/rn6vSBSId3x7nxrelrhzjwvZl8Jba+C&#10;tO216aFwUxGstov0e+HQU1xp7e/MtuZnJ1vjY758vk+1+3zavQAo9YJQQUrB9keHQEujfqovuCUU&#10;2Fp2PWewNi9+6+97xipOu9bKDr8oBIg6eai57K7wb8WZ11vjw+Ot7a1ZVnfDA6E9NC8VmoO1v/Fe&#10;dl5e/JYceK7VXHe/Fzgq7l8MBW7z05PDNtO696mI8WKhY95Sa/cCe0Xr6iOgepYXh/VXAFZ7+9gQ&#10;9mk5Cn7ihdzPd/OCc0tf31OtKRcCVpxyjdX6+1Wccb3v26sHlQrKKrwoL9rzVMtsfHAo8ivPutEK&#10;VcT+cX/L/HIPKzv4XOuYuzRs39obH/TP6Cu+Lz1ufX5ilk/7ifaXSm/f0oPOtXrfD6u8jTNf3XxV&#10;YPTD7a118jSr8/22/PjLfLnu8+W6wXqWFeXmktU5d0kI0irOG2WZX+/tBfRVVuEnfx1TZ+ee8ZdT&#10;49sh83lfNhW/0XJG087H5p6V1TFnoa+PF/eDn7fpwblnIG6EYPGIMwTrb2rNBiRRn/dnjEYYTui7&#10;daKuUTCFZbZyHYKcfHq+Xhde7/PR/NaHRqPkr2Ov5lNSFS54dfgJqO7v9ONo17LiEJColtCJuUZf&#10;6bg2VL8W0bG1/p6nQnBVeviFVn/3E9bgf3d9WBTm1b14eQibQpjmfUa4yObv3Ve3amRvRP1anfdF&#10;pUdfbAVbHxX6t6pzbrTOWYuyy+79qEaKf5yeojIrP/aycIwvO+pi7/fezYZ93gaqD3SxqPnFt8IJ&#10;ucKmDu/nOvw91Eerjxss6tcUZtRcfnfoI6svudPKT7wy9HFa/4b7ng39h4IZ1SHSV9Ng3b7MbZOn&#10;ey35ptdFs63B+yFdsKm+8h4r2OFYK9rlRCve4xSrvvCWMLJG1O6h1iv37eTtpVEy4X6dsGvblfq2&#10;8/WpPP9my2x5hBXucLxlfr+/t9d1IZxTgBUuQikgmr80u619m2o9QzsO2ge1P6mfVwhWedGtltnq&#10;MCvc1Zdrv7OsaPtjwnq1ee3VNnFqNpzy+kf1ndpDdZrWt2vBR6FGa39/ga/b3ZbZ7BCvaY4JF78U&#10;LhXuebplNtjP532EFe14fOjLO2d4u/vzm5951feN2SEsDCPN2tqt6dEXrXXSVKsZ9YiVH3eZVV86&#10;2kr2OzuEfArQKk+92prGTQphXMuLb4Z11P7WqyDG991IX3WdlXmfX3n2TZbZ5GDL/M+mvky5/lRh&#10;09e8BvjZbla4ywlWvP+ZIXytveH+bB3s+0v+vPJ1LVzm9erpVuI1SGb746xgi8N8v73ECrY9Osyj&#10;7q4nQr3R8mL2gmCbt6E+A/nbM6I6SgGh2ibzhY1W77+1vH/wdvuS3/8Vv/29bf32JlZ+whUhDKy9&#10;bkwYwR5pffntcJEs//U1V9/j++iToa5WmzaNm+ztUp97xbrL1vfzw4VbBd46Z1D9pguw4Rjhn+/h&#10;RtSqHTtn+nN8G7e/57W8fx6y5wp+/LhzbPbz58ei/vqm3CvWXbPXzJUX3mYV/hkq2u4Ya3zoeW//&#10;J8Pn9uOE5ZqzOOy3mro++JAQDOuMEAyx+SyEYBrpoys6urLQPvODYTvET4PeOypQW19/32pvfshq&#10;vUBofskLABWZJRWfaDhx19KM1d2cXUdd4QsFa0GZ9XrxsL7rG66oqFh64z1rmfhO6BTbvZNreeXt&#10;0GFrGjwaScOWG7zTqr7hAS9cLw3L0Tz+detckl0uraM63TZdqfFOcmBetz4SRovl01W/Vi/Uam99&#10;zKouus0L1dvD9uvwju3P1d/lJyLeLh1zlljzs6+FdQwnBt5eKjC7lhaEolrrn//VPQ3XV0Hb4QWA&#10;CmYVm7q6qed1F5VazY0PWrEXrYXbH2t1dzwWRsU1PPh8KC60/l1DdOS68lXrj+nEQ1e/VOQ0Pz8l&#10;BE4KxFQoNj0zKbR/i4KdWx7NzmtQoCOaf5jXeT6vE6+w6otvt6bxr1n7u3PDVTqFUR3zloTCWevS&#10;MdsLBj9ZCAXroBFXWm+tl9pH20yhVMvrM6zs4POyI8G84FSw1OxFYXdFlRebD4QATFfrNdw/X8eC&#10;D8Noq6J9z7TCHY8NJxyNCsZOvTY7EuwHO1jNtWN8WXwf8wKq0dtNAZjed/BQ+DCq0PeXSl3pVvHo&#10;+0TTpHes8I8HDBSLJXuekj1xmPh2CNTCcl02eo3l6qmqCaPRyk+8KlzdVoCpAru7bM1Rdn+utkyZ&#10;Ffh6Kggr8EJ9ILTzIrjujem5Z2X1NDRZwW/3XlX8avr8RlbtJ6X4dBCCxSPWEMxPukP/qT7P+684&#10;+vjQd4fwQQHQ6ifp6yK8XqOp9Hqfz/q+vj8K0bSOVXXW19IWAi2NdulaUhDu7/qw0PuVotAWGtWj&#10;E0G9T7cCIPW9g/q1iEItXTyrutCPrSdrJMaDYSTxwLz8/ULwpffwPj2MEPNpqFEaUb9Wftp1VrTH&#10;yVZ26HlWP+Zp61bb+evDSJ8hRpAN1ucnnxo1VHbkxSGI0PE/GvHWPn2unzRPsmbvmzoXZ3x+3WFU&#10;c1hHPznXSKvBon5No7kaHptgNZePtiqf1A80jn3Jmr0mUd8Rwg7v76J+sb+tI6yv3lMXavRY6xsa&#10;jfNSuEhUetylVrD1kaH/18im6HVqd42wC9usyOu6XLCgbaJRerpg1L2sxBq8j89sfrhlNjzISo9V&#10;UHSH93G3WKUugj06IYRXPZqPtrU/XzVKmOegfVC3270+qTz7Riv3/rX83JusaNeTvN/VyKjrrVUX&#10;+LzW0UVN1TgataY6RReG27wW1XIroG3327po1+Tbv3DnE8JIsMLND/P1O9UKdzvJinc70Qq2OSrM&#10;WxebVAvqgppqDAWg2h7h63U+P9V7TU9ODBehNbJNdU7lOTdmL/h52yl41AVFjXjrWLgsrKO2b5/3&#10;g/khhmoBjejWxUIFjpmf7poNltSXej+qUWG6MFZy6AVhVJfqDIVr3cuKfbuvPq98PXUN4aKlXqML&#10;deVnXBdGrGvdFEaGEUn+uVAQ2fyC17OLlmf3YW3PQXWT/q654/Ewoi/z3W2zI8DUfysQ+/52YSRY&#10;4Qb7ZJf5fzaxwj/tn22Ly+8KgW7+/DoLS6zwd/sO1ACFv93Ham64PxsYeo2ofVTfRljfrwuKjo8K&#10;QzWvWm0Hr7MbH38xu3/49tJnfrhjk9pRoaL2D114Dd8o8HlpfuFc4a1ZIVD/JMvVMW+x13VXWvnJ&#10;V3kdOyqcHzTc+7T15ULltQnL5fthtFw9Fes/UncwQrD0IAQboTQkWV+BVAD15x4QPqnPym+C6UDa&#10;17j+VyfioA5GV/D0r367Scul7RPd90npdxBUPIiuhIffjfiE2z385pUf/LU8usIVddB9XjQM99tJ&#10;6vj6qmqsr60tXLmL1qWvVcuV/d2DNeblzx2KnqPHVWT3NTWvU0e4rqK2Cb8f0OHrqLb329HogfC7&#10;BoO+PicDr8u1zQrftzVFuj4qsK7q6nAFVL/3oN+j6PPCW+s/nKht+pp9HX09w+9N5NZdbbPCC/Bo&#10;aHl43sfNS+/nbdVb35BdJ1+3aH3C/pBbR/2rK7/R34NFbaMrutoG0byaNBR/wYfhSn70W1va7j1e&#10;bA4OmiI9DQ1+0ldlPbV11lNVnbvXT4p1UrFkedjWK/S7eNo/tO6VNcMWUWHfUtvkPjeRgnOus4JR&#10;94Xl7tfJn9bPb+sq4nDLpW2k33HT4z1+gqXfo4hLW0G5VY962PePeuv0tig48AyrmTL8f1RScOY1&#10;VnDrA1Zw/MVW9thzuXvxaSAEi8en8ptgfoyL05/bT+t14fWfsF+O1jF6vfqK6DfCouUKzxmi3hqu&#10;X4voONjn/Uboi3L9df68su+dXfaP+12kqF/Tbzd168KeL6fk90HrQn1M95KCgTohfxkUdIXfU81t&#10;Cz0W1jH3XkMZ6Ne8zfS7T+ov1ddEv08V+g+/b/AyZttZv5mU7fP1nnrv8JtOvmyd3v/pAkq0LJHQ&#10;VlreIdY5zFOTv6aztNzaP1gS3l/1VfRbllqugbYLy7D6th5M9/Wq3Su9DvHn62cSOpdmVq137v2y&#10;+0K2BlJfnt9mYRRXLqTsrq8PP6+hdVSw0OXbUr/tqa8udheVhddH6xjqIp9v/nLpdvTbTlof9bcD&#10;v4VVWx/aJduO2T46aueh6Lndy4rC7652VVRZw8S3rLOiwhpeedsa3p0XfodOQWdnYWn4d23zyqfl&#10;UnCndVWtpQuKPdW1A/W07gtt5O2ytu0Z6Vi63NqXLrPGmQus4MLbrGHGXOv0tmp5Z2b4na/mhR9Z&#10;/YTXw3YOtVp1zZDbUutZPOoRKx79pH+O6kLdozYObebrp7b/pKIaVtsizNfbKtpH1kX4rVqfR7id&#10;t93z6/tPose3QY9vW82rz7eBlm99DK7J/xyEYOlBCDYCVVZW2iGHHGK77LKLbb/99nb11Vdbd+6g&#10;9Wn6rIRgAAB8HEKweMQdggEA8JdACJYehGAj0DbbbGNjx44Nt/UhPuigg2zWrFnh708TIRgAICkI&#10;weJBCAYASAJCsPQgBBuBNttsM8tkMrm/soX9+++v+ePccSMEAwAkBSFYPAjBAABJQAiWHoRgI8jE&#10;iRPtvvvus/PPPz8EYbfffrtddNFF9tOf/tQKCgpyz/r0EIIBAJKCECwehGAAgCQgBEsPQrARZMaM&#10;GTZhwoQhp7q6utyzPj2EYACApCAEiwchGAAgCQjB0oMQbIQqLi62559/3qZMmfJX+VF8IQQDACQF&#10;IVg8CMEAAElACJYehGAj0Lvvvmvf/va3w/8Qqa9FbrDBBtbU1JR79NNDCAYASApCsHgQggEAkoAQ&#10;LD0IwUag3/3ud/bBBx+E2ytWrLDbbrstfFXy00YIBgBICkKweBCCAQCSgBAsPQjBRqCtt97aJk+e&#10;HEIojQC7+OKLbdasWblH150CtDfffNN22WUX23DDDe2ee+4J91dXV9s+++xjv//97+30008PB4yh&#10;EIIBAJKCEGxNK1eutOnTp9vuu+8e6oCbb7453K/fGd1///3tD3/4gx177LFrPWEgBAMAJAEhWHoQ&#10;go1AZWVltsUWW9iPfvQj+973vmfnnHNOCKTWV1FRUZhPbW2t9fT0hAOCCuIjjjgiBGL6+8ILL7Sn&#10;n34694rVEYIBAJKCEGxN6v932GGHcPFLvy/a0dER6oCzzz7bbrzxxvD3qFGj7KGHHsq9Yk2EYACA&#10;JCAESw9CsBFGI8A0vfLKK/bAAw/YuHHjwt/vvPNOKGbXx9tvv20bb7yxHXroobbffvvZ2LFjQ7Cl&#10;3xhT0Cbjx48PV4Pzvfjii3bLLbeEApkQDACQBIRga1J7/OlPfxqoA+69995wkqBgTBfK5K233rI9&#10;99wz3I40NzeHi2WqBa699lpCMADAZx4hWHoQgo0w+jH8wdPBBx9sO+20k/3qV7+ytra23DM/3muv&#10;vWY///nPrb+/P0w777xzuOr7m9/8xhoaGsJzFLZp3vl01VdflVBQRggGAEgCQrA1LVq0yH7yk58M&#10;1AH6WqROEvSzC9GFNX1dcptttgm3I3pufX19qAUKCgoIwQAAn3mEYOlBCJYi+rpCFF6ti5kzZ9r2&#10;22+f+8vCb4Pp4LDtttuGkWWiq8JXXHFFuD0YX4cEACQFIdiaFGBtt912ub/M9t577/B7oQcddJC9&#10;+uqr4b7nnnvOzjvvvHB7KHwdEgCQBIRg6UEIhmGpcNX/NDl69Gi74447wo/gy4QJE8Jvhelrj1tu&#10;ueWwo8sIwQAASUEItiadCOjCl3736+677w6/CSpTpkwJ/znOCy+8EEaB6TfDhkMIBgBIAkKw9CAE&#10;w1rp6wyvv/56+M2P1tbWcJ9+FHf+/Pk2ceJEW758ebhvKIRgAICkIAQbWmNjo73xxhvhf4vW/zgt&#10;qgMWLlxokyZNCm2mv4dD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fKzZ&#10;s2fbP/3TP9nUqVNt5cqV9sgjj9j//M//2MYbb2xVVVW5Z62JEAwAkBSEYGt3xx132J/+9KdwW7XA&#10;SSedZP/93/9t559/vvX394f7h0IIBgBIAkKw9CAEw1p1d3fbaaedZhtssIG98847VlpaajvvvLMV&#10;FhbaSy+9ZEcccUTumWsiBAMAJAUh2PBmzZplZ5xxhu22224hALv++utDCKYLYWeeeaZNnDgx98w1&#10;EYIBAJKAECw9CMEwLF3ZPeWUU+zll1+2TTbZJIRgKnTvueee3DPM9tprr9ytVYqLi23BggWhaCYE&#10;AwAkASHY0HQycOSRR1pra6vtvffe4SRhp512smXLloXH33jjDdt///3D7UhPT48tWbIk1ALvvvsu&#10;IRgA4DOPECw9CMEwrClTptioUaNsxYoVAyHY448/bk8++WTuGRYK4sGmTZtmTz31lD366KOEYACA&#10;RCAEW5NOCE444QR7/fXXwwiwKATbeuutrba2Njxn+vTpts0224Tbkba2Nhs/fnyoBR588EFCMADA&#10;Zx4hWHoQgmFY9913n2244Ya20UYb2X/8x3/Yz372sxCE6WsQonBsjz32CLeHwtchAQBJQQi2pvb2&#10;djvwwANDHaDp//2//xcCL4Vh7733XniORosrKBsOX4cEACQBIVh6EIJhWDoQ6DfBNKn41ZXgmpqa&#10;gd8H04/hnn322blnr4kQDACQFIRga9LoL321MaoFdOFLfz/xxBO26aabhq876ndCo69GDoUQDACQ&#10;BIRg6UEIhnVy++23WyaTCQXx+++/b+edd57dfPPNobgdDiEYACApCME+nr7aKKoFxo0bZ2eddZa9&#10;8MILYWT4c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RAbQjAAQFIQgsWDEAwAkASEYOlBCIbYfFZCsH4/kPV3&#10;dOT+Wjcr+vttRVe3rVyxIndP1l9qXiu8TfqbW8NjK3PTJ7XCD9jdJVXWU1Obu2fd5C9DPt2/oqcn&#10;99cqK7p7wnsNpXHqHKt/5R3rqavP3WNhffvb2v113bl7VtH8h5tX64cZq316snWUVnhbd1r3siLr&#10;aW629sWF1llYmnvWuun39+mrqc+ua2e3tc9cYN21DdZRUG5t85ZY/6Bl0/v1t7eH+7sraqyn1l/r&#10;t3V/R3m11T76sjXNmG+99Y0+v67Qdj0VtdaxtMB6W1ttpa9TtJ3DOg6z73fXN1ntE5OsZd7SMI8+&#10;Xya9p9az88MC6xu0j619Xo1W+9hL1vz+B/66Tmt5833rKKsOy9Pw+rvWuqwk98wsrVNPfcMa+7b0&#10;NLZY7cMTctuywVpnL7T2jwqtfXmp3/+C1Xv79Ta3WG9DU3h92LdbfRsPsf92+jrV3v2E1T33mvX6&#10;SXC+Xl8G3afXdZdVWXd1TXZ+vo2Gmlevv0ftPU9Z7V2PW59vH22b7ooqa5g+y2qvvNNqfd3zhXm1&#10;dQw5L6mfOtNqxzxl3b6OvS2tYR8L7V9RHbbB+tC26vP2kDAvb68VPb3WU+n7j7dzvmj7dFbV5e5Z&#10;XcP191vtuaOs9qb7wj7S7uul/bazoMQ6Sytzz1o3al+tz8qVK61tqX+m7nnSl6fRWhd8ZLXjJlpX&#10;zerLtjZtheXW4p9xtWuPHzPaZy3M7gct7da5cFnYPutK+2VPeVWYl+YT1vfpV6x52hyrPW+UtU6f&#10;m3vmx9N+XnvXk1br+/lfAiFYPOIOwUKf5Z+t4aztODWY9suVfd4n++dGx/j+9o7s8cQ/03qfcDt3&#10;nFrZ68d7f95w8ueVT3+H14b5Dt8X5utpbLYuP04Nfq6Wqcf7xV7va9V39TY0h+eo38r2G/4+vgyD&#10;RbWMntdTWWu9Pn8dh9vm+GfbP6N9PqmfU7/f7591PT+77p1rLENUw2hZ2hZmrMOPgZ0lFd5nL8v2&#10;qX5c7PXjjY6xYZm8XTWv6DHdHkzHlIZX37GWD5aG42pXUUXou9Sn9/tjYVn0nl5b6V9tJz2WL3+5&#10;OpeVWZfXFH3+vLaFH1nH8sKwTlr3sG7aTrnlyF9GtZ+mLj+WdhaVWZ8vS8vcJdY8Y55vk6bQ77bO&#10;W+zr1uP9WoO3W1t2eXwZtX5h3/T5aV7R8nRXef/lk57XWVBhLTM/sG6vU9RuHV7/qA/q9m3a7zW0&#10;2lptFPa9vP0m0tvY6Nu8MdwXapslfjz2/aBtyXJrCcvo+40fv9UfhPUtr/F/u/z47X2VbyO1W6TL&#10;a5yuXD/T7W1dN/Eta1laaPUvTbX6l9+2Hn+f9sUZ6ywu8+3TZt0Z/7epOdtOue0Q0fJ2F5SG92/9&#10;qMiP8a96TVdpDW/OtHqftL92eh2mmk77Wp/vt9of1WZ9/hq9XjRvLWPtw89bk++bDV631V57t9W+&#10;8qbVPvSM9+NPWrPXUfWvTbfaV98N+4rm06fPg9cA/b5c/domaj9tg7z26yit8pruRWucuzQsW+19&#10;z1ndlBnW4cvUOn9J6L/bfV/pKvP9xuenPj2qGcO+lzumaJuqLqkdO8FqX3rDl2lctl977lWrffA5&#10;q71mjLX7/Ou9nqp7dXrYT1t9vto+g/dZaZrhfaFef8ntVu/7V+24V6xT7+3r1aNt5vtFWBe9t/YJ&#10;30eidRpKtN9Jr+9bvbm6p2t5SahftG/01tSFeYXjRu65Q+ks8m3m/beWu1v7lR8b9N6Dt//60nZt&#10;eMv3C99WDV5/tvt6rg+d//TUDl1XrS9CsPQgBENsPgshWLd3cnV3PGZ1tz1mXd4hDy5Gh6Kio3PO&#10;Ymt/430/yJcNvKbbT7jCvG73eWVK1nFeXuR4wRTmlXt/dRjN46dY3c0PW/Mrb1u3d0Q9/phOdtdl&#10;nvk0r7p7n7LMb/aygs0Ps5bX31u35fLOqvnZV61u1EPW6gVJ1IGqcGt/e6a1qzPyojUsr0+9VbXW&#10;7ifv7dPmhiIlorYqP+5yy3xuw+z0672sfc6iML+O2Yus7tbHrPHRCd5B1efNqy7Mv91PqvPnpdc0&#10;Pj3JMl/ZLDuvb2xphTudYJlf7WmZX+5uma9ubpnvbWcNDz0/sLxro06/7q4nrOLEK6z+4fFWduA5&#10;Pu9NwzwyX/P3+OJGVnrwuaH413J1+bauH/2E1Vxyh1WedaNlNjzAMpsfblUX32Y119ybfV20nn86&#10;0Gquvc/q7n7Sl8+X7ZtbWcH2x1rb1NnW48WOCut2b1e1ZX/r6oFWX0eXFf5h/4F5lR5+oS/jlf6e&#10;N1hm08Ms8/3trXjv06ynoibbXr4dVs1r9bChr73TMr/dZ9VyfTe3jN/ZxjI/3jF7+4sbW2tuv2jx&#10;Aq9o15OsaOfjrW3anHBfpM8L48IND1o1ry9vlP33C7l/c1PhZodZ+dEXW8tr71r7ex9Yk2/fNl+2&#10;/G3S68Vn5n93GXhNgW/Dbj+B0HOaJ021kr1Pt5J9z/Ti0Nv1d778Gx5oDV4stvlydi74aLXl6u/q&#10;sZJtj1m1DF/axDK/388yP8ytX26qf/iF8Pyw781aaE2PvWht/rkbvK80PeP72OdXzavA1yfzqz2s&#10;cIdjw2eoaLcTrXNJJvfsteuprrOqC0ZZxclXW5PWy9dJ+2uJb7/MFodbwVZHWbt/DkTrUezvofct&#10;+MXuXjy2hfsjLb78+euT+bLvq1/1aYN9wz6R+cEO1jJ5Wu7Za9dTVmUlB5xjRb5P1t/3tO/3/tkJ&#10;67tqWxb4Z1X7z8dp9xOMzDe3Dq8p1nbb6bjwOSrY5GAr3M63y/e2tZL9zwoneh+n19ur9JALssvl&#10;n7VoWQZP3bkTsbXp8hOrgu/vMPCa2psfyj3yyRGCxSPOEEwnui3PT7GmsS+FkCj/2CH6/Le/M9uP&#10;Uy9ax4z5axwP8ulEuae4wk/uS33/KrTGB561ujufsLbpc63N+ywd5xRM6zjV/vas0Hf31Tet8Z6i&#10;4EQnrD0+rz7/rEfP0b+9dY3W46/tmOt1hvrVmQtDPzHUfESf50IdA3+2q1Wdf4v3m13hfvW/1X6C&#10;XbDpIVa81+lWecb1VnbUJV6nPG4tL7xhzc+9Fpa7c3HG+lvaw/w16fPVcO/TVnf9/VZ10W3hWJXZ&#10;4ojwWVa/WOTHwfLjL7fSg86xygtvDf1h7Y0PWIufwDc9/rK1Tpw2sLz9fgzROqotKi8fnT3GfNE/&#10;k/+zsU+bWvEep1rpkRdZ8W4n+XvdHrZT05MTrfWdWV4DPWQ1F98e+pH8dVegFI4z0TFhA+8jfur9&#10;iR+rtTx1ox62Nl3smbnA2rxPa/btX3frI9bwwPO+PRqzy+W1RbRc1f78cAz9ifcZG3kf531i5ptb&#10;WsGOx4VjWNlxl1mb7xsKhXq81lHbNT3xsrXP+MC30RKvH8da5ufez//A56HjcbRcXqOEf31+xXuc&#10;Eo7/5cdcYg1+LFfwUXvjg9bkNU3b6zN83yzx/arEGh7x4/yfvLbwGqLilKt9Hrlj8ze2yNY+X/N/&#10;9V5+fC71bdn05MtWP+oRa37h9bDdtN+ovtA6dvh+U7LP6eG4XH+P14Eb7J1dpl/7v+o/NN8f+Tr7&#10;/Ap29PU85jI/9h4XarbivU7x2mFvKzvpKuspr7aWiVOz7+tT7bVjVq93oulbXldoGb/t/6rf/OUe&#10;Vuz1RPPLb3tf6333/KVeW64I/UqVb9fMb3w5/D1Cew+el+o679O0z6nOqzj+Cqs8f5Rv39us4vTr&#10;rXHsy+HzqLos8x3fLwe/fpipeNNDQ21Wcdp1Vn3VPVZz5V1Wfdlo7/cnW/eyYt8nSkJY2bFgWXY9&#10;otf6fp8/nzB9z7e31vf721nBdkeHfaX6ujFh32r3/Ve1T6sfE1TrFqkOHPz6/CmqOTT9wLeJto/f&#10;pxq0z49hkbbpc4ZuL6/pSvzzqM965bk3h/5PxyltO62TjhGDQ6j8z6fOMdp9Xy72fbRgez+W6HPg&#10;x5OS/c7w6SzfH04LtbW2Y8esBd6fr37epnk1PvaS15U7h6nkwLMt43Vsyb5nhFow1G5+3jQ4IF8X&#10;DU+9smo9v5D71/v2rpKPrwO0XC1T3rWCLY8MU5tvF9335yAESw9CMMTmsxCCtbz0ptV7sddw/7PW&#10;5Afaoa6IDtbf2ByKZnVsCq90hUNaX3l71byeeClcffk4uoLa/rbmlQ3VNK8+PxGsu32sd/IvWc0V&#10;d4WT/p7iSuvz4mt9D959NXVWtNep2YJkw4NCIaErmB+nt6rGC+XsMtTd8khYZ+n2jrV9+jwvShdY&#10;hwpTXR31zlABTMf7C0Nw1Zt3hUajljJfWL3Drjp3lPU3tYRit+Gh8VZ/91OhYA3z8n1BxUP7+wtC&#10;oNZTXJ6bk69LQ5MV/D4v0NGk4GvjA7O3VSx+e2sr2vLwcNXw4/QUlYVCqMaL0SIvFEMA9uOdVs37&#10;65tbgc9PJzMr/QS+adxEL64fscqL77DMH/f39z04FLyFXvxkdsqGFwPTN7ayokPOs8yW3u7f2soy&#10;3/Vi6oc7+In94150l4bCXG2otlSBkq/m/ufWmFeVF/YZBQqaj4pDX06d2KnNdOIWzUtFXL4qFb75&#10;89LkJx6D7ys/5tIwUqL8hCu8CDojFM0qDLXekTov6Aa/bsjJi7FyhXZn32CN/llonTzNC/VXrD9v&#10;m5Te9MDqr/nCRv7cZ0KIV37UxVZ29CVWqMDo57v5vntoOCEo3u3k7H7h22NF26qwr8k/w6vNS9PP&#10;/HWD7/P2k/6WtuyJ2qSp4WSrPzdKK5LZ0t8v/3Ve6BZudkgoPAu3OcoKtj3a6v2zsS5aX51mFWff&#10;aNWX3mkZPxlQoFe49ZGhwC3wf3WSVXPV3eG5CsnC+33dT3K8+K269dFwf2S1ZYqmKMj0fUsFa4Wf&#10;rK0L7ctF3p4lB53r6zVonnlT1Z2P514xvHI/sQ7Pj/arr/pJwY/8c6RCXWGyQtj/3cVPtt/PvWJ4&#10;LX4iV+QnwyVe+A8+bqw2/XC73CuGV+X772qv8c/sn4sQLB5xhmDdHxaGE9yWl94KQVfUX0fUt+n4&#10;FI5TflxQnzwcjbjpKSoPIxwa/HhVf/c4//c5q/WTagVgrX6C2PTIC+F43PzEy9kLWH6CqdElg2n0&#10;iealk1MFF1HtoT5QJ6QK21pffMuP63NDX9i9vHjYgK7x0ReyF7r8BFjHAYUNohGsCu51PNeFoqI9&#10;TrHyk66y0v3ODAFe4yN+kv7KO9Y5d2noh8KIEK9bWia8EdYtfIb8+Fuw4/HZAEwn6gpRPr+RFex8&#10;vBUf5H3chgda5enXeR91m1Vfcoc1j3/dmsdNCu+9csVK69X6+clqu9cHmd943+X9apiPpq/7vNSH&#10;b3JwWMbCXU+0mmvHhHlUnX+z1Vx5dwjCGu4dF0buRhT2r/bZ1oUYHfN93bW8daOfsNrrHwhhVdub&#10;s6zqnJtDqFc/+kmvU+aHOqpXo3q1XLMWZeujX2QvVoX5fdmPPZrnlza2ot1PDifPulinC5Vtr00P&#10;4WHzs69lt7Wf3CvAy/yvv7dCm/zlyp98fdW3Fu1zhpUeen4IwSrPvimsr/o0zbdraaE/dqFltB03&#10;9foi76JEmHx5BgIQXZD65R5WfvJVYTvWeX+huqKnzNeroCzs52q/0sMusBJ/vxB86eLX94cIr3w+&#10;oS/xY3XJgX7s/bVvp1/5fd6W6q+avTYuP/Iiy/xhv2zt89VN1pxHNH3ZH9O21b9/OMBrpP2s/NhL&#10;QjisWlf9b4fvb7pQVbDVEdkwdKj5aPqm7x9f8/3j+9uHMKZon9PCBaSq87L7hj4nNbc8PPRrh5t8&#10;u5Yc6TWG1zy6wFi6/1neB98bQtzWSdPCSDh9ZivPv2Xo1w+edCFK+8u3tvR9+FRfzjOtY+YHA8eU&#10;+ruftDrvR4cM0T5uyu2Dbb5/REJNOdRzNX1vuxAqF2xzdKg9uv340v7WrLCf9/gxa0XeqD7J/3zq&#10;eFNz1T2h7y3YxPctX68C7WPf39YKdjjOSo+4KATtCs3bp862vtpV3+qQFe2dVrKLfw4Uav7vzuGz&#10;VOj1TWaTQ8KFZgXZOm+KziXWR6E+X/nr6ccf/Vt2wS25ZwxP5yflJ15lhbucaIU7HW+V59y41gsd&#10;64IQLD0IwRCbz0IIphEhdTc9FMKNcIVgHQ6OGiqug3kIwvz10dWVjjmLBubV6h3FOs2ruzs7r6lz&#10;BualIen1Y562urueDKMhNOpERXJfY8t6h2CaV/kZ14UCWUVH7a2PrNOVGA2B1pVDFZMqsKMh3r2V&#10;Ndb+2gxrf2OmdfnJhdZRhbOCOnW2Kgj1FYlId0OLFelqX9R5ecdYp/n19Fjry2+HkWD1vp6di5at&#10;mtdCzcs72ik+r7pVX8nSMpSdfPmqk2ON+NHVX62bimmFWF6gl590xcDyrk1vW5tVeSda4YVomRfJ&#10;hZqPrrbqZF6FphcthX860DqXezHvy6VRXLU3PuSF66hQGGd+t28INUoOOdeKT7hy9XDpxztb6SnX&#10;WMlxl2WLToUBPv/G518NV+c6P/gwO3rL21KjX/I1LVqevaKam1ehF5EK61Q8h/X1grDAC9FoRF3X&#10;0oJV86pc/SuvjR98tKqw1xQtYxhF5MWlbnvBWnPnE+Gqas0tj1iRFy5F2x5l9Y+MD+sdaVlSYJlv&#10;511xja7IDZ68oC49/AKr9cJPV+B1AqqThvxtUjtrgb+/t3X0mm9vYy1vv2/9Wobr7wsjwYp2PsFK&#10;9jw1G/p522k/btNnxU8Io69CiL6KV5B/8qECSSdD0YjB3FTiRa3oPcIJsZbLT2QG7ytlF9+6+rw0&#10;Yk1Bjk4SNj7ECrY4PIzQXBcdvi9X+ElnxanXWtmld1nBxl5Uqvj/uS+fF4cFGx8crnJKW1GFFWj0&#10;mtrV9+fGWYvD/ZEyL2zz1ycUyDoh1Sis7/p2+c62VjMoOBtO26wPrGiH461opxOsdGefb/SZ0slL&#10;NP9vbGWN8z7MvWJ4tU9OzH4W/TUF3lYF2ke1XLo6r2LY16nQT5Q7K6tzrxhe+wdLrNi3e9HOJ1qp&#10;n3gOLMugqfKae3KvGF79S2/7/r5qHyg59tLcI58cIVg84gzBNHInO7rolRASDB4Noc9/GCn2zKvW&#10;MuHNIb9+FFHfH0YP+RROcP0Yp1FAjY9NsNYp7/qJ53Sfx+t+nJrj83wtG4KVZr/aO5i+hhVGYBSW&#10;hdEa0XN0zA2jhQvKshdLNBJMI4irsl9HGkrre/Ozx6hf7WHFfsLa7f206KtICjV0UlzwpwNCX1V6&#10;2IXheKSRTI0Pv2AtfixTaNarkcXqg31SYKH1qrrkTive/8wQUoWQKfSN/jn/wfZWtG92hFHR3qdZ&#10;+anXhAs19fc+FYLE5qcmhdHhIWzSqDZfz44PlvtzvQ/T8U3HGf3r/axGAevkVFPpod5v3PZY2FZ1&#10;Y8ZZ9eWjw0iwJu8/8o/5HX7SXhhdAND0bT8G6kKA9z0KS2pvftgaHn4+bKNWryMUpKkuCyP+FSZq&#10;ueqbvK7y5Vqw3IqPuDg7SloXrHTc0vLpmKbj2XZHW7GfQIdR+VqP+R9asx/zFKg2v/BGuPikYDG8&#10;v0Kb3KjYMOWOi5qfjosKIRWEabSa1q3yglvDxcY233cUEigEq/Q2D6OffSpS4KTgK8zL/w2j6Pxf&#10;1Tu/3ssKtzzCqv1YqIsyDV4zalRaCFZ90n7e+PhLVrK7v6dPIQjTSDWFSn5sj4KE0E+qj/uNb4dt&#10;jgp9QpEu0Gx0oN+3txV7H9z+/nyr9to2PO+nu1rJNgqv8uqdaPqS36flVH2hPtm3R8FGB1nNDfdl&#10;+26N7vfPV1d5bZhvGDWn+iS/34mm0Lf5Y7qo8tu9w75bcsT5IYxRPaRvSmj/bvTP3MCotnWYCnw7&#10;lZ9xg5UdeYmVn36tlR93aRiBWHfX474N5nvbVYRQqO7pV1ef71DLqP5FYZ9qz5/vFvYVjZDsqqjK&#10;HVMmZz9nE96wAl3AHPz64SZtk9z2UV2qrxhGym8aM/Sy+LIWagSh7xMazdXmNZYuuHZ+sDR7jFEw&#10;2j3o68B5n88e/1w0PDkpjNwLn3ftK7/Y3Qo22McKtz82jAQrP/nqEPSr1tfXP/Pp86laOozA/842&#10;VqAwzLe9gs7aWx4OQV4IwdbhIvxgZYMvaGnytq+d9PEj33U8rbntUSvY9FAr8Jqrzj8n63seNRgh&#10;WHoQgiE2n4UQLBScuiJYVrnaCf/a6ACqA3lfXdNqhdnK/hXW4yd6YV7rMKJMhpuXOveeZcWm36cI&#10;vy/iBfMnPXD3NbVY86szrPX9ud4Jrltbh86xqTl0jPqdooiuHPW1tIV55hf2Wvfwmw3eMQ5ezv6m&#10;Viu97j4rOPN6a505b+CquNZJI730+09rzKuxZch56TXVT71kmcMvsvrJ71hnpsSa/WSjbcFiqxs7&#10;0RpefMNW5L4Ksi70G2WdsxeFddXQan2VtXnGfKub8JbV3DfOust9W+afnHhxo6/t6TenWt6eGcKE&#10;8NtOZVVW//p7ltnnHCsb9XD4ipv2hb7mVmt9e7bVP/WKtS9dnv0NNC8Co3VUW6pNB2uevdgyB15g&#10;Fd5hKwjsnLfE37Pa2hYutYanJ1pngRfyPg/R8q11XrMWWmbfs6381kfCb5NVeEFR99qMMK/iS26z&#10;6memDBRH+lfFU9vcheEkbbBWPwHI7Hm6b8sbrG3GXKse/Xj4vaba5173+0+zAj/J6FjwYZj0lQCF&#10;sL3ertqPB2v0ds5sfZhljrnU2hcuCe0rWoZ2b9f2pcuy++7rM6xl+qzwtaa+2uxvrQ3W7icPmW2P&#10;DKO4OhZ9ZC1epLW8+a4VX3+PF3NeSCv8zdsvtB/1+snp4EJO9FjhdXdbZvsjrfndOda+aJk1P/eq&#10;7x/l4asNbYuWhtES60Lbpqu0PAS7Yb0+LPB5TQ7HnNZps6x19oLVRol0ejFa6dtHv6E31L5f9Is9&#10;sgXgb3a1lhk6UX00vKbBT7wbXps2sB0/jvad9g+X+4nJzLCdavSZ2vYIa50xz6oeet4/X+db07vz&#10;c89eOy1/zYtvWYV/xnt9+7QtXm51d44Nv5Wi/a3h0QnWsawo9+y1U3u1Lyvwgvn97O+86Aq61vfw&#10;86zc568T5+rr71+nY6GOwQ1+Ahy+xnXJrWH/+XMRgsUjzhAs6st0AWe4fln7mo5T+V+/H4rmFX4P&#10;yo8l4euMVbUhsNKxss/7OR2DV3hdE45T6rvbO9cI3SKrzSt3LI/oNeG1mm9jrl8d4tge0ee51U92&#10;m55/NVyEyv98qP/QKPWOZYXWVVgagnnNs89Pfnsbm3yZvU/y9c6ff+jrQr9W6etY48equdY+f4k1&#10;T33fahQWLFluncsLrUO/i+Rt0OXHNfWNaj+FX/l9UVjPXA2j3xyseeRFq/M+rGHi21b72AthmfTV&#10;Un3ls9v7TIVT+kmEEBJ6v6oRcGrTwdo/LLSi826wyvuf9mP0R9Y0caq16bezqn2beB+tfkL9j9Yz&#10;/F6TvsrobTHQn+ctl37DsuG5t6zJj6H63a2ah5+z+ucnWWdRafhZAB37w/ZU3+2v723wtqv2ZdR7&#10;qF/y2qfpzfes4eW3Qv9Tcc9TXgc8aG1+fC+/9WGr0u9Lelu2z1lonX4s1O+GqY7Qbx+qjwu/caXf&#10;lPNl0WjDFu8bNGlbNkx42ypvf9iap8+2unETrX7cS9b2wWJr9vcKv0XlNUZPQYn/2xIucIb9Jten&#10;6NjcvmCJb7vFYTlb3vfa5vEJoRap8X8rtIxzF1nTy2+H/lbr2eb1ir5W2eHbuPnVaWH7aP9S39Kk&#10;kY5Tpod5NXv/nznrOqt88hUrPO1GKzzd6zvvt+see8m37Zs+v4w1+7K3e50R1bj6V+2uSb/f1vzS&#10;m9Y2b7FVjZvsx/hLrG7SVCu+/G4rvOzusI81vvi2Nbz0hnV+mAm/Lanl07J1+mPRz1RoXTu9z8ns&#10;eZKV3T3WivXzHz/dwTJnXm2Z3Y/3fvwIKx/zjBVcMMoy591qHf5c7df6HU3Vn9rPu/22au6wDdR+&#10;3o7q4+tffddrujOs5J6nrV4jtXc8wTIX32b1L0yxKq8PW2d6e+q3yKa84/uN91u+r/T4/qflio4p&#10;qp/17YtOb/PM/qdb5rSrfJlyF7SOudgyu/o8f7JzWPcCr6cy548KbV71yHNh+6ju0/wi2qZlo7wv&#10;1Ou/sbkVeG2j/rHR+0y9rtW3j0I4bS+9r35yRZ/vsO/mzScS2jA6x9D+svhDr18XZD9T41/3z0BJ&#10;qBXafV31+dbXu/XbY0PNS+/X6J/rxtff9dq5ylpemertvcy3ux/H8rb/+tJ8i+8dZ8VX3uX7vtet&#10;fi5R6+0V1cAfR23R+t7ccP4x+GucnwQhWHoQgiE2n5UfxgcA4OMQgsUj7h/GBwDgL4E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AMq7q62s4//3zbd9997cor&#10;r7S2trZw/8qVK23UqFG2xx572FNPPRXuGwohGAAgKQjB1tTc3GyXXHKJ7bPPPnbppZeGv0V1wOjR&#10;o22vvfayBx980Pr7+8P9QyEEAwAkASFYehCCYVjLli2z5557zgoLC+2ss86ym266KRS+t9xyix14&#10;4IG2fPly22WXXcLzhkIIBgBICkKwNVVVVdmTTz4Z6oCLL744XBhTHfDAAw/YTjvtZB999JHtt99+&#10;Nm/evNwr1kQIBgBIAkKw9CAEwzopKCiwc845x3p6emzjjTe2xYsXh/sff/xxO/HEE8PtiA4cGjVW&#10;V1dHCAYASARCsLUrKiqyI488Moz60kjwKPiaNGlSuD/fihUrQh2gqaKighAMAPCZRwiWHoRg+Fhl&#10;ZWX2hz/8wWbOnGkdHR32m9/8xhoaGsJjr7zySrganE9fkTj66KPtiCOOIAQDACQCIdjwampqbKut&#10;trI33ngjnCRsvfXWVltbGx6bPn26bbPNNuF2RI+dfvrpoRY49NBDCcEAAJ95hGDpQQiGYekrD5q2&#10;33778FUI0UiwP/7xj5bJZMLfTz/99BpXgCN8HRIAkBSEYGuK6oDddtvNZs2aFe7TSDD9FELUVlOm&#10;TLGDDjoo3B4KX4cEACQBIVh6EIJhWJWVleFq79ixY0MRq1FgKob1I/knnXSSlZaWht8Gmzt3bu4V&#10;qyMEAwAkBSHYmpqamkIANmbMmHA7qgNuv/32MMKruLjYjjvuOHvnnXdyr1gTIRgAIAkIwdKDEAzD&#10;0lccfvjDHw5M+nF8UQGs3wf7+c9/Hr76OBxCMABAUhCCrUn/8U1+HaDAS1QH6H+L/OUvf2k33HAD&#10;/zskACDxCMHSgxAMsSEEAwAkBSFYPAjBAABJQAiWHoRgiA0hGAAgKQjB4kEIBgBIAkKw9CAEQ2wI&#10;wQAASUEIFg9CMABAEhCCpQchGGJDCAYASApCsHgQggEAkoAQLD0IwRAbQjAAQFIQgsWDEAwAkASE&#10;YOlBCIbYEIIBAJKCECwehGAAgCQgBEsPQjDEhhAMAJAUhGDxIAQDACQBIVh6EIIhNn/NEKyvucX6&#10;2ttzf/15/qLz8vn0VtRYb2ur9ZZU2IpBbaO/V3i7rYuGt2da2YW3Wv3cRdY+bbb1NDZb+0cZa3pz&#10;hvU0NVnnshLrKinPPXt1K1eutPoZc63s1oesfOLbVrbz0Va29VFWdtU9VrbN0Vb14PPWMn+JlZ13&#10;k9W88a51LMxY5/KiNZY3Uv/i61Z22FlW/dxrVnbwOdl5PfS0le1wlJWPfsLXu9Mqxzxn9VNnWZ8v&#10;Z09NrfUPs55d3j5ldz9mNZOnWf0rU32+F1j1y29Yxd2PW8O7c63PO6auJcut10+sdLu7uML6Ojpy&#10;r16d2rv5ndnWvqzAyu55KreOd1rZgada2SW3WldtfVi+uqmzrbfZ22/eUm/HxtyrV9eh5brgVit/&#10;eLyVnXZtmFf5nWOt7PAzreysa62vrT38XT1uks+31tpnLbQen+dQ2kurrOy4S6zs+nut7KQrw7wq&#10;bnrA19Xb7qBzwuurn3jZKnx+XdU13v7LfJsOPa+umgbfD27zNnvCyu54OLuOB59rZSdcZmW7nGjN&#10;/trKe5+1ilsetY7ySmuZNse6qqpyr15de3m1lR1/sS/XGCs7ObtcZXt6Wx18Rvb2uBet5oFnfdkv&#10;tdbFH1rztFnWVVxqK7xoGKyrttHKjr7QJ1/PMb5sev3up1jZ1b7OvlyVr8+wmtCWV1vzB0us6Y33&#10;rH3p8iHnpe1cfrlvt31Pt7rX38vOK3+66UFrWvihlZ1zozXPXmBdRRXW9u68Idtf86+fPt+fO8oq&#10;fB+rOP367DxO9226w3FWNsH35dOvCfd1Tpvny+/tcezFw+77Ffvn9vdhpqqrvS11ex9vx1H3h38b&#10;Zs7PvXp1lYecv/rrvb26Siqt4infF15+M/es9dfkr9e66XNTdqxvj1Ovzj2y/toKy6zs2ge8nReG&#10;bVHx0Avh2PNJND/wXHY9DzrLyg7JtmPjfU/mHv30EYLF4y8Zgq3s77eVg44RNX5Mq3jw2dxfq/R3&#10;dlmfHzdDP1FYHvryiOahKXo80uV9U+eiZaGP7PA+tGXGnNDXdHl/3VVR5cf5NutatHzImiDM05cv&#10;ut1dX29dhSW2orvHusqqrVX9tL9fd0W1dWa8f/bjbfOkd6zDn9Pf3hGOTdFydRWV+WsqBuZX87If&#10;ly64yfpaWsPz+mrqrb/D16uuwRqee9XaC0t9uQusXX1FfaOvb6n11PlzvJ/Veve3tA3Mq7+nxzp8&#10;Hboqq6zDj5Xq10L/cecjVrbXyVbzkr+X97dldzzq/WKLVT4wPnzO232Zq8e9ZM0LvH3yl9X7la6K&#10;Smv2Y3r4PJ/px1TNc6/TrP69+VbxgtcFV93try+ymucmWfUzk0O/1jZ7sbV7naE2DdvVj7HtH/o6&#10;fJjxfsrrE83rxKus4rnJVrbfaVZ9/9NW/ZbXPdffH9a3o6Dc2mZ9YB2lFVbv7dOudvR+eEVPb1iu&#10;Tv+70/unzqo6X6Ybvd552Jq9Xy7b8zQ//t9gZZrvmdda8+KMtS0ptEbfFj2NTdbwxvve/77k268h&#10;1Cu9NXVWOeENr0PetpaFS61s22O8ZvK+4umJVrbbSdlj6qN+LDvuIqt9Z441zllkZbc8ZK1+vG1f&#10;6JPW0beD9qmVvd7/vDUrTD0NzVZ+Yrafrnj5LSs7wI+BmtfY573/vtTqvP/R9qn35ewoKLFu3+Zt&#10;XqtoH9K8tE3LHvH39Un7Y8Wld/hynZDtw7xuCv2Zfy7KDvN64N6nvA4qtiZ/n67yKq8LlljFA+PC&#10;Mqq9NJVdfXeoRzq8bqw4KtevHel9+C7HW9l2vs53PGhl2/t9+59pNW/6drjmQWt46z1rnr/Yyu96&#10;PNQaYT19HbUPlp1+XdiXKi+5PTuvvXx59vN6aZeTrG7yu9n3u/Z+a5jh+8g9T1jN+Ne8X1mUXV/v&#10;90J7rVhhfaq9/PVVJ19tFaptNK/8SW2Yu1078U3fFl57PvqCNXsNUOv7RfN7c8PnQPNaqX3D/+33&#10;mrFKNZdet6PXcl4PDszv9oe8LrnKKr0ODn9feLPVvu7r67VLndcpqjfDcWCeb1c/dvT6flL92Aur&#10;Xj/EVHf9faG21u0K38/KjvT29c9HR0Fx+Ezmqzk1W18OTNseHT7j1RN8HznjOmta7Nssd64Q2sf3&#10;z/xjWD6td9usxd6eZdbf3W1l59/i87g+1G5lux1v9c9Otso3vR/39urz44nWtWbSW7lXr6nspKt8&#10;H73I2jLFVnZRtu7saW61Sv+3ybf/+uj242m3HwckWtd2rwX1b/2ld4b711WFr0fF+Cm5v/48hGDp&#10;QQiG2Pw1QjB1CO0zF1jdrY+GqdsL108qzEsnetG8iocOlNaFOnMtS+1V91rZ8Vdbyb5nWMXJV1nd&#10;XU968dETntPX1GLtXlho6skVAENZ4cVi7VX3WOZzG66avr+dZX61p2W+saVlvriR397DMn/Y1wq2&#10;PMIan3olvCYSXn/fM5b58qarz2Nt07e3tsyv97Sa68Z4Qd2am1M2tKs+/+ahX5M//U/uvb64sRXt&#10;6IXQ0ZdY3R1jrdcL+Ijau23hR1b0i93XfH00+boVbHqIFWx+mJXsf4aVn3KVlXghUemdenfZ6sFO&#10;v3dgpUdcaJmvbW6Zz3ubDDW/aPriJpb53d6W+dluVrjtkdbpy5Gvq7reCta2XIOn72xrmR/taIVb&#10;+7y8YMmnMC3z452Hft1Q09d9m/5yTyvyonvwcnXXN1nRBvsO/bqhpv/x9fz6Fj6/3a116qzcXLKy&#10;y7XT0K8bbtL8fryL1fv+lB9eddc1WeH6LJemz/vk+2/93U8OnKyJtmPZ7icP/Zrhpu9v7/vsNlbi&#10;JzsqViPa96tveyTsh0O+bi1T2a4nrRHQ1fmJ3lDP/djpK5tZy4LVw5a6i+8Y+rl5U+U19+aeve5a&#10;X5069LwOvzD3jHXX4SftmR/uuMa8iv3z2OsnZOuj9dnX1phPNLU8Pzn3rE8XIVg8/lIhmE76ejKl&#10;1lNQan2NLaGPrB//uvdlfhzSvvOH/aynpT3c31NabU0PPW+1Nz9s5SdeEY4F+rdTAZb3td3Li61p&#10;3CSrvfFBqx/tJ3LVtdbhx+oCPwHL/OmAcDEi87NdwjGpYMMDrWCLw61wm6OsaJcTQh9W7v13b019&#10;9kTdp76G5rBc3QVl1ufHv9a3Z1vxXqdb4fbHWvlxl1vB7/bxfmFrK/BlLNji0Gx/rePUl/xY9MMd&#10;rOryu6zl1XetY+5SX6YHrGCrI306wppfeMNPgCevOmb5saPu9ses2o8XVRfcYpmoX/L7w2fze973&#10;6D389UV7nmo119xnNVfcFWqY9pkLrdfXvfK8UZb5zV7eD3idoL4997kbcvrCEPf5sbr2lkesY84S&#10;q7tnnBXucJwV/H6/NZ+3tulb/r6qV/z9y4691NpmzLPqK++2zE+8b/yet8tQr8mf1Kf/YAefz1a+&#10;7rn64mtbWOXZN1rTU5Os5ob7Qzuobsl81+ujwa8fPKn9tK5qv9x9hb/ey2uMq63gN14b5D93Xacv&#10;+vRNXz7fzpVn3WA9FdVWceYNqx7/uLbXpOXSv2qvn/m29lqvZJcTrXXaHCvZ8fhVz/uq9+vR7eEm&#10;9bFax+/6On4pVxN9YyurvulBK905b16fdPLtWXnlvdb4jO+vqg2Ges46Tqq32hVOvv7ekI+v1+TH&#10;h3KvOTs/WBo+o+3vL7CKIy8Y+rkfN/nnsOzAs73+PDscE0r2OcNKtjty6Oeu49QyeVruCGfW4Mej&#10;oZ6z2vTNra1u7IvW6m2j2qv6ktut7uaHwmc7n/4uO+6y7PnBT3ex4j8eMPT8Bk++jo2DLrqt6Oyy&#10;ki0/Zj19H21Z8PFBmGr95pfeCrV7yd6neW01dH3X5MeWj6OaTsFc9JpyP7YNd+60rgjB0oMQDLH5&#10;a4RgK7q6reGep6zhkQlW/8Bz1u6dxCe1srvHGsc8PTCvttfezT2y/nRS3zpxqhdoN1n5mddZxovq&#10;6otut4pTrrHeksrwnB4vytvf+8DaZy+yjqlzwpXMofQ3tVrxBoMKzlAIqojzwuabXljqvo0PtoJt&#10;jrbywy4IVwwj/Y3Nqwrn9Zm8aC/e7STrXpLJzck72cqa9Q8UvFgr85OCqotvt05f14iu0FVede/Q&#10;r8mfvrypn1yc6icq+1uhF/plJ/gJzr5nWfuU1bd11/yllvlfP4n5wToU1NG00cFhPRsfeCY3l6za&#10;O8YO/fy1TTrJ+MlOfiL2XG4uWZXXrcM6Dp40rw32taZBox0aHpsw9PPXNmlf8X1EJ0b5Kq8fM/Tz&#10;1zbp5NP3u7LDfR+rWzWCruHRF4Z+/tom7bt+Qli296m2Im9/1dXWIZ+/tkn7pE6mVEi/sWq/6Pei&#10;MOOF65CvWYepv3ZVaCtDPWedp52Py80la8jnDJ42OjD37HU37OfTTyLXV/mltw89L98P2iZPzT1r&#10;3RR4IT/kvDT5ydpfAyFYPP5SIVh/fVO4QNRTVm09heXer66wwj1PWW2/aXlnVuhv29+ebfX3jrOa&#10;2x71z/xhIWgpOeiccDxWkNa1rNhqLrsrhO51Y561jhnzrcGfn/ETPYVcYX4KC3RhQMHBpodaZvND&#10;wt+lh15gRTuf6PXFjHBCp/fTybWWq7u40roXL7eG+561wj1OsyI/0cv80Pug72zjx6Pdssc59b+/&#10;3DP7Hl/f3D8/G4c+rfGh56311WlW7PMu2OkEK9z9ZKs650bL/HH1/r5klxOs9raxVrTLidn7vpoL&#10;SnTB57v+ufK/Czc7xAp2PN5KD7/Qqr2vrb3uPmt5fop1zlkU+k2tZ+ar69l3502lvgxtGg10+EVW&#10;uJufxH7F33uI5611Unj1tS2s8E8HWOP9z1qR1ysZBU66KDXU8wdP39giGyTqtgIe/7fYt13tbY9Z&#10;0U7HZ9fxZ7uu/pq1TbpANOi+wu18mb7hfeag+9d5Usjp+4y2R9vEd6zwDwf4+vn9ueVdpyl6ro7l&#10;ClO9rqg68/p1C/cGT9EFyfxpU697on3oz522P8ZK9/Z9fqjH1mfy/qnmstFWc/LVQz++vtOPd7CW&#10;cZOtp7zamh7x+mR92n/w9DVvqw32sdKDz/Ea0+uMLw3xnPWYqr0ejgz1+JCTH/davbYpO+R8q7t9&#10;rFVfMybUSvk6/e8Qvv/WP1M6Bg01n+GmjQ/IzSWrt6jc979ccDrUlAvLi0+4LPeK4a3s6bGqs26w&#10;0mP8mHz0xWvOK2/6ODq3We18xtc3/yLqJ0EIlh6EYIjNX2skmIaLh9Fbox62Li9MP6kwr+lzV80r&#10;U5J7ZP3pyoReX3Pp6DASrNiL24pTrwlXUzVEWfoamvyE/f0wEqzbl3u4qxkajVKtK7l5HUV0pUcF&#10;ZeioFP78ft8wYqr+wedWG8Gi21U3P+Qd93pcqVOw9svdrcpPgrWckf7uHqs8/tKhX5M/RVfqv7Cx&#10;F+BHWNmRF1utt6muvkfU3i2zFljh2kZJ+QlEuJLu61W8x8nhqwO6mlRx0lXW5Z10Po0AKtn/rOyJ&#10;wceOBPPiUicoGgm2xaHWPmdhbi5Z7X7iVbA+o7d09VcjwTY9xNrnLc7NJau1oMy31w5Dv26o6au+&#10;/L/Yw4vxo3y5VoWG0llZa4X+2JCv+//bew8gp65s3/ureq/ufbfevfXeve9O9ESPZ+zx2ONxGnvG&#10;OOOAEw6AsTFgwIlossEGE00yJphsksk555xzNDlILanVQd2tVlZnvL71X+ecRi3U0A1oxq1ev6pd&#10;rZZ0tnY6e6393+EkCqgHOPp/rk/BzXvMWAyMdFXTUUJ8t78kImHsdsGCTKSrmkIrnFKuK7SLWCcG&#10;9ZiO1RmJrqksYMB563M8mGxbYRsp2n7mkEnSDhNed5WQzgO0+C2Rno/6JfzuNcPPnqD8vYfNWAw8&#10;bQYm/m5MyOgz1vx21fHNXp44rre6mt+oOqGLroQDL0edd6g4pl+oCr4xc6+Ixwr5E2aZ3/rHoiJY&#10;crhpK8GiBZdXgnn9YiNz5q25bMvua0BF+cZWMWx/9E1dTDlffUvp7/cWO5HBg67o0dNiw4ouOPne&#10;WGmsBONBZHFGNoUxaIRI/kgTSn+1nYgNshKMB5H2J9+ltLqtyPH8+yKwuDkurOzBbyGU5vmMlWCc&#10;vhKPl/vXA2znP5aVYOnNepIdq7OxEozTaH+8qTFwQz8FkeS25ymr12gKrt1JkUOnyDNggqzittdt&#10;Sb4F6yh35rLLfdbPn5AV2R7uCzIhhFh2CeIG+m/E+UBDud7xanvK7jeePH3HiQ8TwRZxr48yOw0x&#10;JlbgJ2A1lnnfJQyVrATDoDt68CTljp7NtulDst/P8cV/72oBK5zhr7Bvkd7iUwrtPERZWNkG0fHW&#10;y6uxKg2w6b/nvgi+ibXq6JYnxa/yzVlN2f3Hsw/0FtnuYbuOVVTx18cHrIxHXmNWZ6X9+VX21/qT&#10;HSvmYr9b1YD4YG85nRntB8puAmzvLP/8WmWPYIlWKC/U9e31yFnvAwps2kPOZz+4/D1rxdjVAmws&#10;0oTysAQNroNMLisXt+srvl/dwHFl9BpD3hlscyyf7zqD/U+vUOjIaRFuE31ercD9Q3rTTyh6+CTf&#10;o24K7zpC7rc6J/7utQLfhy72PZ1vdCT7s++Rs347cj7VLPF3qxj8SzeZPRxRbvevEn6nQvhlXfJw&#10;3xbaso9ysSq071jKHTaVSvjejgX3Ou4tGR/wfeWo6j3KecxbsNqMxaAsHCXn480Tf98K3EZ9B06Y&#10;V1QOfH3fog3GSrAGHSn9mcRtrypbIuHTud7vU36Nu9PQSsdOVUVFsNqDimBK0vinngnGTm7sNqgb&#10;odR3E+MKhak4PVPOKoLDbG2FtMD/cPSrQt76neRo3Y9y9x2l0OY9cn5F6ORZ8q7ZKmeRRE/ZqCDB&#10;eQMARiJ36z5y9P2anIvXs3GsT447OXQZRo4/1Sf3qFnkP3CcHO/3oiyOL3L4LEXPXLgivRY581eT&#10;o14Lypi5ghzPtjTi+no6Oe6tT85Bk6gkFCX38JmUs3G3nJ+AswCwzS0ROAvCMWQCZS3dTDmLNpID&#10;20kWrqH0oZMoj9OM8xiix8/IuWd4XcgD88rObCvhevNt2EPhU+fIMWyKmcdB5KjbhBzt+lFBdg6n&#10;7xvybNwjZ4GF938nZZcICGGOD/uRk50OxzvdJS7nFxPJ8WJzcrToLtvB8H/GtCUcb7ZsVyjKr7hy&#10;yALnKjleb0uOHl+So3FniSu99yguQx64PNNSrs+YtJBcHB/O8cLqQNRvIgqy8rgd9CfH0G/IMXCM&#10;kUd2zhwNO5DjwTcpnx1J95czyNVnHEWcbvJv3ktRt9u8uiJhdtIdDZCu4eXpcjzyNsfXzHg9dT5l&#10;jprBaW9PgWMnyLd5N0UvpiU8L6sg20uO+q1ltYJjOKcN1/OgxNGV88zpcq/aSplSll3ljCzvmm0U&#10;+u5MBcHWAvXs7Mj1xoNHz6rtRlyxgcvOe/gEOVp9Rvl7Dhln+XBbKcq/8nw3xJ+75QB/93NyLdtE&#10;rqY9jDiacp3ywNQxdxW/7ibvRTfzPYLtT6+1rbTtpz9ltvdKAs6ikdePcTl+PlL+5u08YF5dEZwZ&#10;UuF6Lq8CdtpdUxaRi++B68U7ZaHkDfcN8uJoUn0BzCJ43kGO7qO4nI9IXbi+nlNp27wW+aNmGvl8&#10;pgU5njPK0fvVZPPTfzwqgiWHm34mWFx/k8l9Wjr3S/Hg3J9SHgiKnTjvpJIYoRZxYLW19blFlG1T&#10;9OgpsZERtqH+rXvF1uAMrwKXW84HKzh6Rs71jEfiNAV8OSsL54udt8sK9agjgwKmnS5Mz6DoWRtF&#10;ub/NX7JBzqyUs6xwfYlxzlbBBQdf4yqPL3MR29gPe1GJPyDfwypsnCNW6MmjvJnLKXQ+jdN9jkKw&#10;Fblezm8aFXly5dww+DBYBWvFhYm3COcBdiDCfaXjo36G/Rg0lhx1GlMWD4AdbG8dA8eJuO0eNZvS&#10;+T4PcZozpi6g/ENcPmb5Ib0FbFdQNr7VW437+V3uU9lWQhzP2X6AXHPYL+gyhMJnL1DmzCWU8e1S&#10;tmuZFNxzjMLsZ6BMpV65jw2f4DycOEv+Tdz3Iq5GXSh95jJyPPEOZYycThlr2e/pOZJCF9Iocs5J&#10;wV0H5Syw3IWruQxsVIYz04qKJV1R/h/2Ker2cJo+I0e/MZS/6zDbtHfI0fJTcsxcSo7m3cl37CwF&#10;j5+X85Fg//PW7KCMbxZw/eWJvwKx0z1vDfsh68l/5Dty3P0q+0xsK6YvluMIHK+xjRvPfdnrbSh7&#10;w17y7j1Kjj5fU4D729ARDpxHtDG0Kax4z123WwLOc3O+yXb6gUbkWrSOHE9zH4i4Js5i+92ePGx/&#10;UD8QQXFOGs5LDbKvgjaEuFCnjrH8uxxk0q/9QBE6HPPYhr3wIftfnMbRbK9fYH/gyykUOn2RvAvX&#10;SX35Dh8n16hpkkaUF4Kj61Cx+xH2G12vsC+C8n+ZbfgDDcjxZ87zQPZR7uH3nmxOmWu4HrqNpry1&#10;2yn/wDFyDp7EcZ428sl5xPlljqafcFtaRe52A4y46rzB9cj+0oONybOM2wp+r/tI9uu4jQybRJmz&#10;V5Bvz1HKQX7Z7kl5XbpEJense/H17sZdKR2+DeKKDY24DM3X2YvXkGMc+57j5pCPfYDshasof9s+&#10;8TcRF3Z44G8Z+4zuXpwfXHcf+3Lt+l6Ob8DX7Jd0ET9Y/m/dm7JXc37Zd/Gs2S7+JtosVo8iv8W5&#10;eZQxYc7l6xMET4+vxLfG63RuZ46XuXz5/oicq3hcBshqYviX5eGu+nKPZ8xdS45mn5D3GNeZOVaQ&#10;8uH2GduHxYJ8B3cfk/P4cD6Y44M+HEcPymffzfFQA8qdsYzcnKd0Lq9S7k+Q16wla82rr8TRuAu3&#10;0TYUPHuRHG3gd06SiQf3kG/Iy75mdShMd8t5gsDKa5h9QfzNaV+9c0tdM5aSa/ZK878bQ0Ww2oOK&#10;YErS+GeKYIqiKIpSHVQESw43UwRTFEVRlGShIljtQUUwJWmoCKYoiqLUFFQESw4qgimKoig1ARXB&#10;ag8qgilJQ0UwRVEUpaagIlhyUBFMURRFqQmoCFZ7UBFMSRoqgimKoig1BRXBkoOKYIqiKEpNQEWw&#10;2oOKYErSUBFMURRFqSmoCJYcVARTFEVRagIqgtUeVARTkoaKYIqiKEpNQUWw5KAimKIoilITUBGs&#10;9qAimJI0VARTFEVRagoqgiUHFcEURVGUmoCKYLUHFcGUpKEimKIoilJTUBEsOagIpiiKotQEVASr&#10;PagIpiQNFcEURVGUmoKKYMlBRTBFURSlJqAiWO1BRTAlaagIpiiKotQUVARLDiqCKYqiKDUBFcFq&#10;DyqCKUlDRTBFURSlpqAiWHJQEUxRFEWpCagIVntQEUxJGiqCKYqiKDUFFcGSg4pgiqIoSk1ARbDa&#10;g4pgStJQEUxRFEWpKagIlhxUBFMURVFqAiqC1R5UBFOShopgiqIoSk1BRbDkoCKYoiiKUhNQEaz2&#10;oCKYkjRUBFMURVFqCiqCJQcVwRRFUZSagIpgtQcVwZSkoSKYoiiKUlNQESw5qAimKIqi1ARUBKs9&#10;qAimJA0VwRRFUZSagopgyUFFMEVRFKUmoCJY7UFFMCVpqAimKIqi1BRUBEsOKoIpiqIoNQEVwWoP&#10;KoIpSUNFMEVRFKWmoCJYclARTFEURakJqAhWe1ARTEkaKoIpiqIoNQUVwZKDimCKoihKTUBFsNqD&#10;imBK0lARTFEURakpqAiWHFQEUxRFUWoCKoLVHlQEU5KGimCKoihKTUFFsOSgIpiiKIpSE1ARrPag&#10;IpiSNJItgpWEIhTef5yK/SHznevn+0uXqDQQolJ/wHznxiiNRKjU6zP/uzFCR09TcMMeeX2Jy7KM&#10;04n0Xg+lkSiV5hnpulZceP9StIAusUEAZeEIlRUVyWtQGkVc+fT9999T9IKDIvZ0ulRcbH5akerE&#10;VZidR6Ejp6k0HDU/rR6l/DtWXEgP8mv9bjz4zvf8mQTz+7HfLcjKpTCX/6XSMi67Aio8a5cyTIRc&#10;X8TXc8DrMv5eGd8DFpfKyih82kaRNLe03dCBE1SUm29+WpHLcRUljAsEj3G7OHle4gruOkYFrix5&#10;H/V6ib+P3/u+xMwX5wl5w2upi4LCCvUe3HGI4zjMv1FE0VMXqDjXa35SEYmLry3jspB4ON7SHG+F&#10;eg8eOMaB70tuW8GNuyl6Pq3S8kca0S4Q1/f8Gu0x9rvBWSsllHFZRM5epAJnhnwvEeXtGXFKuvIT&#10;tkd8Flq9hYKL1learuqA30M5V0ZJkOtnx2GKnHNIHxNctpkKLjjNTysS4s+Q34KMHPOd6wd5s9ri&#10;jYK2V+oL3JS4bma6irx+Kjjv4Dq4vv4wHhXBksPNFMGkr4jpuwDaZ1nwxv0AIPGb/abc29xe5TX6&#10;O+4f0X6/Ly65Ig2JkLi4bca3dfTrifqmq1HKAzL4FJIWBKTDjNtKj/EepxnvcX9opVE+i0uvlTfk&#10;pyTPT6VcfiWBIBVneSRt4sPw/3It4sL3OaCfxV+Jw0zHJfP3UQ+Fzkwq9uRJHkt9QbFd+Cv9B9Jn&#10;Bf7+Jc6TVQ5WGiXgd/j9Qle22CLY9GL2C8rwfb62LBg27Jz8tmnXzPzgtYXxW/w+x1maH6DSEF/H&#10;/5ewbZDXHEcp9yFId3kc+G3UMwcrPeivythHKTN9mPBFF9tyu/gwhY4MKuIyK+HyK2T7JN9B2mDX&#10;JD6OA+kw84XfKQ2HJcD+FWXkcsiWfKDcSnxcF1xmSCPil7jYF5J2h7TEpMv4n9s+l4ukm9NZwj4F&#10;/KnCrByKsC2XeuU8oj7xG5fYdltxxbdjxFPqD8rnhVnsh7HvU8zpiZyzU+jEeW6DhZxGL7eTkGET&#10;2LdCfo10cLo4DRZ4r4Tzg7wUcV5Cx09TEX8/wv4A4kPeJF3sC6JM8D/aisTFvyPtDHXCAXEHdx+h&#10;iMNNBdwOgut3UZDjCB46we8fY58xhwozPeJrIF3SLlCHyB/Xt8QVkzaA38F3C2wuSVcJt4/gkRMU&#10;YduMPJXkG2krTEuXNog4y9BmzPYWC+JH2QX3HKEg/PXt+9mOr6Lg3qMU3Mdh5WYq5DKIpmdzndik&#10;7RW6uW1z+cSWv0XE7jR8H/YHUA+F7DPiHkCe4EOU11+CaxMR+13c4yXsHyOuEtxTKC+0Mf4rZY2y&#10;5/grA2kuhn/N8SEt5b4gbHoV02Nh3Z8gyHUXPHqGyrh84RsXZOfK+1WljNs32s/NQEWw2oOKYErS&#10;SLYIZnu8Gdl+/BjZ/vaW+c71U3DkNDlebUeO+m0pvOOQ+e71UZLhIUfDLmR/9n0KrNpmvnt9RLbu&#10;J9tPOY8/epTsd75E3okLKLP9FxRYv9P8RtUpYefF+fYnZH/mPQqwcfV+s5DjGkiBtdvNb1QkwmWS&#10;N3ImBVZsocjhk5TZaQh5+o41nEl2tFxNe0pc9kYdOY2Pk+2WJ/nzceKgxhM9dobyRnFcyzdxXKco&#10;q/MQyv78a3FAEVzvfiZx5QybSrbbXyTbTx6jtLqtEsZ1NcrY2U5v2ZvsfK1v/lrK+Wo6ud74mLxT&#10;l5jfqAjij+47TpG97EhdcFBgwVp2PDZSGTudRezM225/SdJif60dpTfgfN7yODlfbivGP56SrFzy&#10;TVtG+VOWUGjzXsrqMpSyeowQRxCDKnfHwUY5IdxWT+K13fESRdnwxwPnxD+d45psxTXMiIt/A2T1&#10;+Mq4/icc1y+fMu6DW54i39zV5J28iDy9RpH322UU2X6QilxZFFq3i/wL11Mxvy44dpb87GBF2dEA&#10;2W0H8PWPGnH86mkjzrteofCeY/J5LCiTnP7jydNzBBWwU5w3bi456n1Ini8myeeeT6x0cfj5k9Ju&#10;kd/sz8eKcxULHK7gmu3cxmZQhNPiX7GZMtsNpHzON/B8zOX133WM8Ku6Rrlx+nKGTRGHKx7v1MVy&#10;fWD1NvJOWkiOFz6ibG6P8eT0G8/pMuK1c/3C4b1e4GRHD3wn5Yx2nAjHUy2NskX6USbID7/GACSW&#10;6Ba+18104XthdvqvFzi4obU7yD9vDRWlG+Lo9YJBUWbHIeRq3EVEzRsBA4jQBm6L81ZTEQ8ebwT0&#10;s2n3N+CyeoIyOnxhvntjqAiWHG6WCIZBUzG3m2JMuBQYkygQV9A3ulv1pvCu679nAAaDBYdOGv0m&#10;3zdRvN51WO7tgpMXyD97FfnZrkT4Xi2yu8yrEgPxoxgDXVu6DBQtijNzyDt+Htvy+SJ0VIUyf4jc&#10;bQaQ4+U25GfbjTiQxoJj56jI5mQ/4QBFdh6iCPsu0cOn+d5yU2TbASo4flZsGcoL5YbyA+gf8Bni&#10;yJswn32ppmRDP/VgQ7Ld+TKlt+nH9v0Tcr7RkfLZVoQ37+f4D3PcpyjI/kB0z1Ep/7JAWH43sHST&#10;2IuM1v3I9gvu49iuOZp0o7QXP6S01ztw3C3I/nRLyh0zm0Lrd3OZHqEQlyFsSd7Xc8U3KeaBfiEP&#10;hAvP2NgmH+M6HUm23zxLtj++bKTtL6+Tq+VnlDt8GmW815tyBk+m4JKNYtcKLzq5LM5Ifkqy8iSP&#10;ZaGIpBm/5Vu4juzPvUfONztTVu8xZKvTlNJeaUsZbJPtz7aiDPaDCk5dpCL+/dCmfeQdM0dsSMHx&#10;c+wHnSIv2zl3qz5ihzO7f0m2n3Ffjv78ntc5v2x/b+V0ss20/Zrt57PvUe5X35KH8xZcvZ2iB432&#10;FD1xkYohnu0+KmWLkPU5p+V3z/P1z5HtpdZku+8N9mebkI1tqu3ht8jduj+Xz0zK/nSU+E5R9snQ&#10;BuGjorzgt3j6jKNs9gcCyzZRJqfP9sjbZHvmfaPsYMvvfpVsj75DjgadyDNwIuVw8C/eQBFOF+oV&#10;5Q2KnBnk/qiv+MFZn5llL3b8CSOviOvBxmS7l9NY5x1yvtuTbE++K3UOsQY+Be4VSyCCH4Lv2dgX&#10;s/36GSOun5lx4e8LH5Dt6RbkeP1jCm7aw+U1TsrXN4d9GC5/+GJlIYiBXqNdWjYU15p+hcSJ9/Ge&#10;GXd60+4cx1rKG/GtxBXasJuCyzdLO7gUNXwQ+A+FXN8O+HSI5zdch783fTL8/3eug6fe5bLkv7dw&#10;vH+qT1ndhlPGB30pj9sw7keL0nw/+eeuIYeVRkkTpw92HP8jwK7DT0MaUY6/5/r+Nfs097wqfmos&#10;RefSDH8H14svwNf8pi45Xmkn7dX1Vhe5J4u4/o1+sKJfFc+lwmL+Hn+Xvx89cobbAo+bHnyTbNz+&#10;bQ+9Kf1KPo8FUOZBLqu80bPknkrkYwWWb5GysP35NcoZOoXS3+7K9d9f2hNsevTwmSoLYfC9rfsz&#10;n+upvD55HCF/73hZRNaqUHDWzm23n9wv6AtuFBXBag8qgilJI5kiWPbM5aaRMYxNxoS55ifVB0Yk&#10;u984stf7gNJeakOuJt25g77+WeX8GctE0HHUb0dp7MxUNjiuCuJEWMaQg6shOzL9J1Bmh0Gy2qk6&#10;+OavMdL1Wnsx8jAangETKfPjQVQSt/IHM155o2eSb8YKyhk+nTI+7EvZvb6mzM5D2UncQ/5F7FRy&#10;XGns8MWmD05heNv+CoZQ4hoVExc7WlZcwfU72anfSPa6HBeMMpybmPhyJi6UwURVCazcYuSRHSvb&#10;w29zHbSnjLYDyNWoMxW5Kg66MSCAIxRh5z2847A4N3Dm/QvWUcF358gJZxfpsNL0E/77O3YM2QHO&#10;m7q4wswiHIbgKkN8yRs3j5yNu1DWJyPEqYNzCudeBLWYvFnB9c4nFRwZI67tZlzz2enpynF9JXH5&#10;l2yQGUoMCBLFZb+jHmWxw4z27G7xqdRV/vQlkqfg8q0UWLKJfDNXUBCi2Ly1Mliy/eGFivHAAeE8&#10;Oxp1lBV7FpgpzGNnKZvTkt1zFGX0Hi3tO/3dz8jB903k4HF2uNlBio3LDPbb6lH06GkzJoOSnDx2&#10;8GdzelZSNjvmcKbgpGeyo1d45mLCeBDsd9WnwtMXzVgMirluIdTgekeLXjKwSX/3U0lXwanz5rfY&#10;weSBa3x8gTmrzE+rTwkPcmXgue87/ntQVkzEkjObnbu43ysP7GTHEv+5mx3u66WIB1v++VznK7eS&#10;nx1MDHqvF9yjEMDc739OLh403Eh/hoG4ka5tPHDgdF3Dgb8a2RDMcU9CuP1xHYrwPXujqAiWHG6W&#10;CFaWHzAGdM4sbkuZYhsgqrrf+5zt2GDu8z6T1aDXSwlWz/D9HNl3XPrJ8HZ+vfeY8f/slTIIzOkz&#10;liLbD4iwcbX2CxFG0prOabW5ZMUDgn/ReunbvePnU3DtDvPbVye4bgc5Xm7LvsknlPb8hzKwR58D&#10;Icm/YC2n8TjlT1lM4a372f4ekMmQ6H7uk7ZBKDtrlBenBeUH24yyi+w8wvf2brI/31pEKttvDdsm&#10;ffivnuI+lO1og07Sx0PMQT/i48F3YPFGmZwruuCgwpMXKLiC7QoPgjP7fG3Ykp9zHPDLMJh9muO9&#10;vZ4hZP3tbbbNrSh/8kIKrtlBWd2GUc6QyTIpEVi6UdJXcOCE5MHHZSTiDQ/+ZRIQNgkC0V2vkP2p&#10;5pQBQbDBx5Qz+Bu2a1vY51oq16FMCg6fEhsqotjuoxRYt5PSXu8ovp39sWZsw58jOyZQeSBvu+MF&#10;eR/5hxAA0QsiAIQixJ3Pdh6TMhAf4FM43+9Ftl88UbGvRvqs1+iLflSHnPXbikiX/dko7u/WyGAf&#10;4mER5zGzy5ds87uTHQIMBEMEK44/vcJ5fsYQTB5+i+38a+JLePqMYbs+kvJGzJA2kz95sUwsesfO&#10;FT8qs+swcjTrSbYHGko5l6fHCn/i8n/wTbaHrcnTa7RMQCJvEayu4nYMO5+HiSP2WZ3sY4qfEx+H&#10;Ff7Ifgw+57q2P95cJqPdrXqxbwEhZK2IQkWuTPEx4VPbfhlXXrEBYtNjzSntjQ6U2WkwZXYbTs7X&#10;O8jkmpf9KNx3OZMXJL42UUC74/LM5LYFPzmb85o76Bupg/DmfVSEVcPff08lmbmG8IJyhg2JjwfC&#10;0wMNjNdW++P8ZrTpz/7kQIrsOiT+I+6lMN9jngETjHsnPp6rBcSJ33/8HSrJvrzy29aY20X8d38J&#10;YehRsv/9bUrnPi69+acUwWp76QexOj6xj/z9Jc6r28Pfy6TitAzK6DRUFg3Y7uZ2xnm0P/Eu3wev&#10;Uxb7urlc3vA10Y/kjZnDPoTDjMUAQr6L24fcl3e8KGK5692e5HjjY0pv+on4lvCfy/xB84rKQblZ&#10;9ydEMNtjFcc5VrBzuq4F6iFn6GTxHzN4TJP39awrVupVFxXBag8qgilJI5kiWO6eo8bMATpL/pvN&#10;DtD1gtlfz9jZ4iDZ67aUQTiWCF8vvjXbyF6nqaxGgsBR2fa5quBo8ello8AGPr1JN8rsMYKye46U&#10;5e3Vwb9lD+exuTi3aaY4lNljJMc1gkrCFVdcYWk6nNW8iQsoZ/i3lAXRqtMQymQjEzn4HQW27zfi&#10;gjN5Cxtyy2g99i5Fj56qYISMuBZR3gTENZ2yenNcHTmuD/tSeB87qexQwJmCg2zHrKglOv3sCcpb&#10;tbNaBg1Lz2HY7c99QGkvtiYnO/Gudz+ldHYQi3wVZ5VgiDFrFOGBTngrDxxmLJOBuX/6cnnfjZlM&#10;Ky1w6OGwwBn5VV3KX8/pihH6sHw8zAOSvK/nUO7ImUbZtv+CMj/oQyFum4WZ2cbsm1lO5fHyX/cn&#10;X0kbtJC4eCADgSh35CzKaDdQVuwhruDmvVxXER4IsPNixRUTHI83NQSzT0cZM7Qbd8sAQ/IF8YEH&#10;T/jrX7aFAvy3KC+f7HC24+Pitub6eKDUnQXS6Fu0jrLYWc3i+sv+eiY52QFyNOzMTn97ijpdMkC5&#10;Ii4OaQ82ooK4GTq0OeQRznfO6JmUxY58Jqc7i516bA+x/4oHA4nievQdKowTNIv9fqN98n3h6jCE&#10;ByzteZDE6XqlHRVmZ5vfIiryesmOwZ4V348fkwHm9QLxOLJxr7Sh6METFYRRkMeDMpn9jUm/FZxd&#10;Kzp4jjt4oBLzeWbf8eYn1ac4w0P+GSsN8ZMHX1fb3nAtwoeOk+u1DuR6uxu5uQ1iq831gq0U/pmr&#10;ZKZZ0nUDtiGH268MUDjYb32Wouzs3ygqgiWHmyaCBcNUfN5JsrIpI0dsQ/jgcXI3+cQQwvieuhHb&#10;XeL1UYQHy7ifgys2i13A68jx8yJe+RdtoJy+4yi8/aAIG1drv1hhWsx9HlZgYBAKe4EA0S7vqxmU&#10;9+V0CrPtqwohvgcdz39IjldxH3an8B6IF4fEtgRXbuF4jpBv2lIKbdorYhDuLQwuI5v3U4FVXvwX&#10;5YcyK87MFbEPIpijYVeyPdzYWJEEO3cb/8Ugl22M2NDGXSm41hDBMAmDVS/h9btE3MPqaYhQ/jmr&#10;KPur6WT/y2vcp3L/Bft223OyAsl250uGcPJAQ0p7/WPyTlsiIpin33jyfD6GPNznh7bslfSJCMZl&#10;61u+mexYhQMxQgQ1tr086Lbd9xqlvfKRTHBAHMr5cqphzxavl3yjTAq+Oyv9HY4uQP4D/FtOrA6H&#10;0PfI20YaH2Jb/OdXyX7/G/K+/ekW5Ju3mgpOXBABJqffOPIM+kbERN+8NZTZ7UuZUHG06En2O2Mm&#10;jWSlD/KL15xOCCG3PCGrdTx9xspqMP8SiIYHZNVzEddD9oBJ5Hy1Pdlfas1xcZ5EZOHrsUr4do77&#10;V5xX2CisuGK76Wr2iUw8YRU+Vu/7l22i/KlLKXriPOVznUOUgTjj6jBY/E65LtbmII2mCObkfhxi&#10;mmfAeMqfs5LCO7gdQwSDj8bt2/HiR5RW7yOy35t4MktWMUHohDgJsZTbDcoPIiGEJv/ctWIfinx+&#10;iccGkSxeNLQC6vavXA9/e5tcH/XlPPQjN/s6EFZyR80gL/sG0VMX2QfcYghGieJIFP5QT3xMD4ds&#10;rDQcMYN8s1ZQaN1O4z7k9o8to77l2+S75ddZPhkCVmKhnWCMgfrlurXf10AEqAz266LHjRVPiAsr&#10;6jyDJhkCqHX9tYK14pvLBr5KCfePFo4BY678Plajse9pf6KFTIRD8Imwn230g55KfWTJK7Yv2vh7&#10;F5yUNWiqtHuIv7IS7SG+7x9oRFk9v6IcLic3t6O8sXOlzIoyK9pTHEmR3qqXsWLuN8+QnevN2eBj&#10;SuO27GZ/F/0CdphUZWU90mXdn5FN+yitcecr88xl7vzW2BVwNVAPeTxWcTftIXYgn+u6svKoKiqC&#10;1R5UBFOSRrK3Q3qXbpLVKrnspNwo2OIHx8u/ZP0NrXQA2Cbg44E1nAxsa7sRsBw4jQ0vlu9jC0bB&#10;OTuFN+yW7RDVBbOj/o27KX/2CtlWdzmuxINHlAlmVTGrhy1RWOEVPnxCtoBJXJs5LjY4YR78uz8Z&#10;Tum9x1D02GnZ+hcPtqwYcWVcjuuQGRcHPzvBiKvwvIOyx8ymtOY9ybdia8K4rga2mAW27qP8mctl&#10;K0rk5DkKsHMGZz0RGMTASSjJzpXzHzC7XeR0y4x9WbSQMtgRc7T8jEK7j1CABwxZndnZY6f6UoJ0&#10;lXG9Y2tBwemLss0lvOMAhfcfk7KCoY4cPU2OjweTkx1/Lw8o0hp3I8/E+QlXLuBsLonr1AXZDgBn&#10;VeIyV/QUnraRrRW3izZ9yTtrFdle+ZgyBk7kPHukXrEtodDuopKMbGMwxgMW5A2zeTj7ooidS5wL&#10;IXF9d55sL3xINmy1WbyB3O0HUO6k+VL/8SCuyIHvZKse6rHgrI38M5bxINHY0lmEdGEm861OlMuD&#10;HczwubsNY4f93BUCERyVIq4jbD8q4XZe5M6SwVWBWVdFJy+UO0RwrtI7fUGZAyew82RLOPNZcD6N&#10;r+f2zHGivv3cBrCVJZ4oD5Ls97EDf+uzFFq784p0VQfUK4QwlDPacSLyl2zi8m1Dzq7DZaCKAWHm&#10;JyPk2ljKcvlev/MVyW/GsOkyo369IE/FXJ7YWnEj2z0B7pHQnsOyohFt8UZAnou5rIq4jcZuEbse&#10;0M/mTF9Gmd2HJ9xSfD2oCJYcbtp2SG4/cp5k0Dj7D+C+C+McQra5N2q75X7G+UBmvyn3Ntta9OHo&#10;79C/YRtSCdtErHC+Gujf5CxH8wwfC9mKePI824kLEm9VgB0M7jwg25th+2GbsB0YZyphxVkJ9+9Y&#10;WVvCtryE+xH8bgnf/1g1LLaMywvlZvU5KDsIfogD/aZ35kryLdlA3rkrKXf0DAqxrQls3EX+5Ztk&#10;m5zEz3YSxyBI/vm3EAfKHqvnIO5AWAix3ckaMIFyx82mINs/38L1FIAvNH8d5c9bLQNf9M/wP7AF&#10;MrL/OOEMSpQDyrPUj3NZg9LPRNguZA+aQrkT55Fv1TbKHT+Xguw3wL6G1u8Um4KVzLBrpSgDMz9l&#10;5uo8rBBB2mDb4cPkz1tLgTXbuP8/T96pS8m3cgtF2HfJn7NK+jc534j9lGK+BkIa6ghnmaEMZcXb&#10;ln0U3nlIVmA5Px1Fzg6DKbBqK2X1H0eeEdOk7LIHjGP/gH+Dr43sO2bklesD6UK+sEoG7SuwfocE&#10;CFmer2aSZ/hUiT+P8+qds0ImUr1TFlNo7xFpJ9hyKr4TbDe3QdSFlBcmYTgPYf4ejjrA6iAv2xhc&#10;nzXiW3K1G0D5c1ezj7CS/Ou2i3iDdEkdorxM3w6gveMsKwidsJFZI2eRnX2fvMnzydllMKW17sdl&#10;tlUmM70L18p387ndhLYfkHwWwe/hdFkCRKHNRd7JC7nutlLO2HmU9t5nlMN1mN59GLm6DKXApj3k&#10;xfZiTivaQvjISfFz0N4KuD8v4uvhZ0HUxkpE26ttydV3DGWOnGGsdus6lGzvdOP3P6bsEdNlZbC7&#10;25cU4jaC30Y9wZ+ESIR2gnZg9RnwH5DvIPudmHjzoNynsL/SvCs52Tb7OZ9ebhe+pRsoq89oyv1m&#10;HkXZl8AKTKwsj7X1eF100UmBlZvJ9lpbsrXsSbZ6LQ3f5Y32ZGvE4Z5X2K+dQ+5Bk8nZfhDXCbeV&#10;oZMpd8JcaZux4D519R5lXM++Qja3j+x+Y7n+dnI9H5XjSeDbxfeDlYG8QvxGe8E2Tu+CNYYQvXmv&#10;bMkO7T4sfhy2R6P+cDQM2kciHwv3Le7D3MmL5F4OcDmhvLF1HDYd/VFVBSj0adb9Cb/Vhp0X3N6w&#10;msz+VlfK4HEAjk+oCugDg1v3Sv9wM84FUxGs9qAimJI0ki2CKYqiKMrNQkWw5HAzD8ZXFEVRlGSh&#10;IljtQUUwJWmoCKYoiqLUFFQESw4qgimKoig1ARXBag8qgilJQ0UwRVEUpaagIlhyUBFMURRFqQmo&#10;CFZ7UBFMSRoqgimKoig1BRXBkoOKYIqiKEpNQEWw2oOKYErSUBFMURRFqSmoCJYcVARTFEVRagIq&#10;gtUeVARTkoaKYIqiKEpNQUWw5KAimKIoilITUBGs9qAimJI0VARTFEVRagoqgiUHFcEURVGUmoCK&#10;YLUHFcGUpKEimKIoilJTUBEsOagIpiiKotQEVASrPagIpiQNFcEURVGUmoKKYMlBRTBFURSlJqAi&#10;WO1BRTAladxMEez7klIqSkunIpuTLhUWme9eH5cKCim85wiFdxyk0kDIfPf6uFRQZMS1/QCV+m8s&#10;rrJQhHyL1lH+jOVUnJljvnt9fH/pEpXmB6g0zydlF8/3339PJZ48Kjpn53QHzXcrgrIpOpdGxe5s&#10;KnZkUNFFLnsuu3hK8/0U2rSHAmu2USF//1JRsfnJZay4SrJy6VJxiaSr1BeQdMaCNIe37qfIwRPy&#10;PQvf3DWU2aqX/I0FeZO4+Lr4uMD3ZWVU6vUb5cCGDUQOnyR3m4GU0WEQ/85JKs3N57LwUt7UReR8&#10;qyu5Px5E3tkrKffr2eRfsoECK7fI39wJ88nd6jPK+mQ45QyZTBktPqXsvmPI/UE/cjXpRjmDJ5Hj&#10;zU4culBgxRZpE2gbidprIZe7f+5qCu88XP55aTBMkd1HKLLnKBVnc92cd1BxRvbl8uJ8fF92ZR4R&#10;V97khZQ/a4W06dwxsyl37GzKX7CG/AvWUpErk4qdGVR46gJ5hnxDzgYfS7pLcrxmDJcpTnNTdr8J&#10;lNlpEMczi3K4DHLHzqGcCfMou89Yyh03l3I4/rxvFlDBaZv8XpjTXBa9sl1EvztHvqlLpV0UcxpQ&#10;F8hL5NBJqWO0m+iJc5Q/fSl5v11G7vf7kLvtQCq64DRjuEwRpyu4cisFVm2lAs4H6r0sHKXciZyu&#10;z7+m6LGzVORwU3TfcWnXVwPt2b9oPQXX76IyLnOA+CJHT1N4yz4q4bKuDqGtByi9aQ9Kbz9I4kY+&#10;w3uPcjmOo5zxcyh7yBRKf60D5U1ZYl6RmBJXFqU16Uq2x94h3+TF8h7adOGZi+T9ZiH5Fq8vT+/1&#10;gHQFOX+ZHYdS9hcT5V68EUq4jXr5nvF+u1Ta5o0QXruT892MbE++S5HtB813//GoCJYckimCia1j&#10;G1aam9jWAfQVpTn5VBap+qBGbAvHCTtlxJ8vtq00L5+KzrLd9F69n/j+0vfl6UK/VxaOGGnA3zy2&#10;SdKfl5nfNvi+lO1Vgs+QR/QtsAnIyyX2qQx/yCW2VeJl/wF2PR74KLiugPvakpy8K8oIaSw4coo/&#10;P08Fx89SELaLbVDRGc4j5/VSYTHbf7f0wYlsWWyaYUf9yzZK/+qH3WR/phBpNH0R/JZh1zwJ7XUs&#10;kcOnKKvHKO4/J1Eh2wTDTueRb+lGymd7gfRI/bDfJXUVZyNRVyifIns6FWflkG/+GvYfVst1vvlr&#10;KXfUDApu3kvhbQeo8HxauX8QD8pU0s1pKOY+E/GJzZq6xPD9Nu5hW3fWbBs+savFaewv2dLFLqL9&#10;oL1Y9hb/SxlxQNl4ZyyjPLar4V2H2a4uJO+UhRTed0zSVcDXoazET/Nd6adJ2XOeEfBb4Z0HpWxC&#10;7HvAf8nqNozt037x3dBeSrg+pa7ZdqOuEC/KFO0T9iB65DRF2T8qdmZSLvsUWZ2HUO60xVxuq6T8&#10;YLtDG3ZL+oozc6XdofwLz9okXvHDzDaI9ljE5VrEvkdgwy7xH3K+nknZvb+m7P7jxA+DT4K0wPex&#10;QBuLb8+RvccoG37X+HmUN3sFZbYbSJ6B4ymjLfteTbtTzqhvxQ/IbNeffPB5UFduj8QBnwb+a7xf&#10;it/xzllFGR/0oeyBE9mHWsT+3aeU9dlI8feC63ZI+8j9agb5lqyX+vFzu4keO3NF20U9+NfuoPTm&#10;n1J66/7kbPYJ27PmlMG+pKtFL7I9/5H4XlkDJlBWl2GUx3XuYb8gd/RMw5+JudcvcR+V8+VUsj33&#10;HqW92ZW88O3Yd0BacA/Hl7O0O743yrgfSHT/x96faHv5XD7wFQuOn6Pwpr0U5Xte4uX6KOI+Jnrg&#10;O+N+iOubQAnXSz77xvnzV0v7KeB2j/SUIG7UGddjojRcC9SFNY6CT5wzaBLlL1xXaX+ebFQEqz2o&#10;CKYkjZspgsGAR9jZiGw9SFEerCbqoKtKeP8xyhsylfJGzxbDXpnzUxUiB78z4mKHA44CnNPrBU6j&#10;m42eu1Vvyuo5ko3b9Yt9Zey0FZ9nR8DODgAEiDijXcZ1E9m8nyL7jlNk20F2guIcBM4HBqNwPgIL&#10;1lNw1Vb+/5B8v4LB5uu8E+eLg5P5UT92wJaKQY39vfK49hyjyKZ9VMDOtaSL0wfDbSFxwQlkhzBv&#10;6DR2ji7I+8GTF8h263Nku/tV+Yv/gQwMIPCUx3Wlk4iBipQDO6QlmR4q4cGY7bmPyPaTR8n200fJ&#10;/tCbFOX48r5dQbafP0G2/65jhNvqsePyAdkefJMcb3xMtjfak+3H5mdW+FHc/7GBv5vdf4K0DbSR&#10;WErDYfL0GUNZ3YdTVvsvDKGMyyi05QDljZhBuSNnihMQ3nGY2zw7PqcucvqNPML5iQVxZfb8ihz1&#10;25H9+ffJ9ve3xPmyPdiIbPc3oAyOP71Nfwqxs+PuP7ZCGj08uIgF5e/u/iXZfvUUl83jnAcuoz+9&#10;QrZ7XiPbL54k2x0vkO2Wx8h27+tkr/cBOV5vz87aNMobNo1Cuw+bsRiU+PyU2YF/m9uyq2EncSpL&#10;snOp4Lxdvu9lZzb7q2n8nUGU3vJTsv32GeP3OF3p7/cxYzEojUQod8S37FAOJneLzyhv4jwePDgp&#10;f/kmI21/f5tsDzTidriAAst54DV3jbTvROB9OJ5ZnQZTFseXv2CdlH2h3UV5nBfvhPmUN35ule+9&#10;Qk8+2f/A5WK2BXfPUVSYnklpL34obcf2cy4vlPdPjM/z958wr7wS2wfsLOO7CBxf4BicSx9lch26&#10;GnUm12vtRQi7XgqcbrI9wmX1u2fJ9pu6lNVvjPlJ9UGfmc0OveuNjuSq355yucyuFwzibfc1uJx3&#10;TmMisfcfgYpgySGZIpgMdNHHp2XIgDfeN0BbRf9fnJ4tf6ti7xGHDJ45zsKTF6mQB4wQBgrPOSi8&#10;he3mgRNsNw9cYTdjKYtEqRiDcUwg8V8ZmLuyKLr/OypCei+4ZPBqAdGsJDPHSCt/F4KKBSYMYAsi&#10;u45QZOchGaTi/zDb8ODq7ZK24ouuK/wP5CPK9ie0egf5py2XSRYR6k37jLIIs/3HhAwmTzI+7MN2&#10;azxlcL8d3LxH4od9FNvPNhxiR2z5xqa56KyDcsfNo4zW/Snt9Y/JXrcF259B7BuMEXGtiPMbWLTe&#10;yAOnHQPyyoCdtnMctjtfJtsfXyLH2104zw7yfruK0rkvdL/3OaWzLSg8a5eyLOK8S7mJjfRL/gpO&#10;nhcfJ7xhj4gc7ibd5RrbW10o7dn3yP5ia7GTOcPZfxs1UyaLEgFbUMB1FmF7jIkTsbcvtWYbyH38&#10;M+8ZNpAD7DzSAGEhtGa7lBkmZ6S94Hr+C/uDSYPMNgMog4P9rW7keO59Tgv7JH9+ldL4ta1uK3K8&#10;3Ib9gBkihvjnrGK/i6+P89MgNojgxuWKug9wmcI+wuaKHwCf6S9sH+98RYTD8Npd5Ju9UuraN3M5&#10;5U9dzP4d+3/sk2HyMsx/vcO/Jd/0ZWzHhpMNdu0Pz4uv5OD0Od/uRs43O1N27zEiZPlmrWK/PIOC&#10;a3eSf+YKCrDdxWQo2qD4fDvY59t9lPImLSLbw024j3/D6N9vZftz+wuU9tJHlD9jGQUgLB06KW1R&#10;7jvUI98n0p45v0WePM4HX/tXtqe/ZN/kZ+yb3BLjq1kBNhifcdzehWuk3ENb9km5IaD9xLbd4J5D&#10;ZPs95y/W74NfyH/tf2tM6R2GiS1yvNaWfaqmnN42lNllGGV/8hUV51ScQIpedBht1YqnsoDf+nVd&#10;9nXYL7irvvgI7g/6ymSnhZd9pfhrXO/24HS0J0//cdweuJw37uayKTHKCyKvg+9/bgfxk9TxfUru&#10;xEXkbsz12KwH+yht2JdaQFmfjKDcsbO4baymrB5fkX/hevKzP1zsqZhH1I9n2FRyN/+U3G93p8xe&#10;o6VP8c9ZLfUo/S/qLE5srAqRQyfEV876YjLfB6/J/WB/tBmFjlbuLyUTFcFqDyqCKUnjpopgPOgV&#10;Y8YOFGaqYo1ZdZEZt5GzZMALp+D7G0gfVu0YcS0g34zlYpiuFz8PcGFg4ERmdf0y4aqrqlLGDqYY&#10;PhhHZ0a502tRFo2KoGg48+xcxQ364XxIeR/4jgJsFINw6tihQX4xs2Qhs2lj57BxHk+ZHw8yRLDj&#10;FWfKyuMSR/AAO6cXjHRx+iDWWUhc4+dR/jeLuExniuMMgnyd7Xfs0N3LjhD/xf9ARDDO2+W4rnSq&#10;MZMt5cAGuoQdjRJvPtmeasWOBTtLHOz3N6Dod+cpb/ISdqAqimCGk/wmORp0JNsbHQwRzBRqJPzU&#10;FDgSBXbIRATjtoEyi6WU0+n5nB3Jz0ZTVsfBMvuFMgpt3Ed5Y+dymEM5XJ5hDBZQXhiApRl5xGxe&#10;LIgrs/twcr7Bgw440g835vy1NP4+0JAyOw+l9Pc/p9DmfeTuNbJCGj19K4ogKH93x0HspD7DTuaT&#10;Rl7hqP3ldUME+xM7eRDB2JlNe7ktOV5hR33UDMobPYtCPCCMBSsOIIK5+bddb3YxRLBMj8x6om7z&#10;Jy+m7MGTROBxf9DHEMF+wnGzE5rerKcZiwFEEohgmRDBOD7MjGIQmD9vtYhf9sebi4gCESy4arsh&#10;gnH7TgQGpohLBEh2aDGribLHICBv1CxJV97Xs6p87xW6PWSHYIq0c527uT4L2SlNg4D6yDvstHO5&#10;obzR3vhvPg/KKsPWmNuZVT8QwfYelUFOZtsBlN70E3I17Ey+eavMb1efAjjq7NyLmMn3UdanI8xP&#10;qg/6TMy8u3hghPrNHT3D/KT6YIWDtDMr71yXKoKlFkkVwYJhHnxxHw8hiO+9eN8AbVVsAN+r+FuV&#10;1QXlg0sIX6dsVPgd98E8MC88YzdEjUOn2KZxv819ZmVgxZf8riuTis45DBEsPVtWq4poY3dTacxq&#10;XBmwZnAaMZjk344VyGDHIlsPGKIFxKgzF8WmhrcfkhWyIhrwb6EviwW2Orr/GIXW7iI/D3JFBEvP&#10;KrfPKJswxxtYtEFW/EIE8wyaRBnczwZ5oI28QsgR4YpD4emLFex/bJohRuVyH5rZaQilsc20121J&#10;mV2+FMFERDCuo8CCtTKxhrxcbSUd7LT9lXbGJMfd9cnRsKMhgk1dJn1hRpv+svpWRDAuS1ldhnIT&#10;G+mT/GGVCoQr5AGTdO5WvURwgC1Pe+EjSqvP8bONhD2ADcMKsURcYj9WRLA9xwwRrNswcr7Wnuwv&#10;tyEb5zF3+HQR0SJ7uGw5DhHB1u7g8jrKvuopo70cPCntBfYH9iur01ApJzuXkwhqr3Ja7npFhCGI&#10;axCd8sbMFoFNRDC5vqKfJiKYJ0/aEUJgzQ6ZQHW37mfY/9+zD8P5s/3xZfIt3iDpgo+Kuobfm8/p&#10;iOxn/4/Th3oNb9xLXi4H/+xV5O46hGy3v2jYfIhgnEZX857kbNiJPP3GS3n6Zq40RLDVbHPnrOZ4&#10;N8oqMbRB8fnYr4F4lzdpIdkeepsDpwn9O3w55PW59w0RbNF6ih48IW0RbUvuGVOwRn6LuL2iHdgf&#10;aWIIaBC6flP3sr2wAvyVXzxFtj/UI+/clbKSDmJRZOdhCWgrFUSwrXvZz3uebL96+nIcsNNsezE5&#10;6u40XEQwZyO2y+xjpLE/mNVjJGX3GFFBtAJRvh9td3B5xaYnUYBfBXESItg97Fc9/JbUGfxYC+/s&#10;FRWv4fxiotDxegcu+3Hsj2/gct4lYpP0U9LHmPd/tKJoE9+n5I6ZS+53PyMX/2ZavY+4LS6WCXdM&#10;/Pnmr+NxxzAKLNkk9RmfR9SP54tJ4q+5W/YSvxOCnH/BesqftkTEfknDVfrEykCfAF85a8hUmezG&#10;vWl/qgWF9lScXP1HoSJY7UFFMCVp3EwRDB0rVoBBACtl5/JGKA2Eyb9wHQ+WV1Fx9o1tCSoNRoy4&#10;2FHBUvkbAUv7PQMnUHav0bJE/EbArA1mgErc2QmNEhwobBWI7j8uK3QSAQcLs9YF7CDBicVsHcou&#10;niI2wPnTl8j2uQgP3OHoxYPBvMyAX3BQWUGhpKskK6eCQw2K2PmBg4bthLFb7Dy9viZnnSbyNxbk&#10;TeLivCaa4b/EAx44AVIO5gyVb/lmctR5hxxPNJdZrxJ2srB1IaNdf7Lf+wZ/1oQyun/FzmR/GRDk&#10;jpxOuUOnkPvDvuT4ayNy1m1FLnakHewoOeu9z38bUxpf54ID+5fXJeSws4A2gbZRGrqyvWILYc7A&#10;ibI9w/q8hAc9EBzhpBbwgCJ64AQPdmxSDpJHzkeiPCKujK5DRVTDVgg4we6P+lJWnzGUM+gbWb6P&#10;1XnhbfspveHHZGeH0vnih1TIg4d4Cthpd77agZxPNWfHi50lODwcl4sHD87XOsgqrXQeKGV2HkIh&#10;dp4xq+xfwHmMWdFnEWSHOLvnKGkX+H3UBeo+wIM236wV0m4w0Mr+dKRsTUV5Ov7eRAZq8eDe946Z&#10;w4OVmeLcot4hCLrbDiAnO4eBldskn8EVWzlfV26njAVCXO7QqeSdtEDaJcCWnwAPXHwzV1AhO3PV&#10;IW/8PEq7ryGlPfIO5/O85NM3b41sO03nsnM26ERp7NhldPjCvCIxhTzYxOo9DF7czXrIe7g/MHjK&#10;6jyU2+LE8vReD0gXtrE6n24poikG9DcChEgMCDM/GU5FzsSrKKqKd9gUzvcLMvDyTVxgvvuPR0Ww&#10;5JDU7ZA8EIQNK2HbUdkADKuOsN24OkcWiG3hOGGnsPUXdgLbKSGMQciCmHQ1IOTChiIOsXn5fkkD&#10;tg6VuNkmcX+OezKWS0UlCT9Dv1/IPgFsAuLBiiLDHzpl/AbizfMl3IoEHwVbnCCCGFsaKwplKLvQ&#10;up3Sn4fW7ZJJAN+8tRTlgSnyWhYuEEEJ/Su2YsYTm2Zs78sdPk1WMud8NY1yh0yWiTbLF8G2RMuu&#10;xdv+eLAy3vlCa3K+3ZVt3FEpf9isHLbF2Z+OIhyZIPXj8Rp1FWcjUVcoH2zxKzhnF/EGAYIS/sKe&#10;YyUMRB9MVFW2gkXEJi4jCDWFsMuHTlDWJ1/JRKWPbbxv2lKxY/B7kIbCtHQq4L4cvwt/CXkX4dMU&#10;2bC9MXf4VAlhfj+zx1fse3whx2BkQBzrMpR88Ck5XZiwxcp58dMS+JeXik3/hgPaNuwqygaiBFbL&#10;Oet9QN7Ji8R3Q3spdLilrrHKHHWFeIvsLmmfsJvBNTskwN9ztx9Ezmfeo/T2Aym779eUM2ACBZZt&#10;pvwpi8m/ZCMVnE0z2h3fG7DZiFe2uZptEO0R7Q7b7XLHzRGb42K75nylDdvEjuRnPwyCLib7Stj3&#10;tYB4HN+efXNWs8/yEfsefWW1uuPx5uxvtWZ/4W1KY5vpeqc7OV/m/x9vJisPUVcot5I8P9cF+z/f&#10;nZP2EAt+J7PnSIkDPo+7TX/Dv3v+A/J8MVEmyb2TFpL7/b5ie31cH7lffENBzmd828Xkt2fEdE5L&#10;I0p76C2yY2Uz2zP4M2kPvEm2P75CLvZTnK+25zJtJZNlOELD/cHnsl019l5HX+Vu3FlWQNr/8gZl&#10;sA8B4Q31iBX9Us58v1llg3zh3sBWxfjJbhB7f+I6rPSEMB2Ev8P+IoTd8GasXtxBUfZfgqu2iSh1&#10;KYGviTaTjQncfuNki3Jo4x4Krd0pvpzUGddjoj7oWsAHtsZR+d8up/R3PpGV5pX158lGRbDag4pg&#10;StK42Qfjo4NP1MlfD3CcEwkK18PNjEuWkldxK9a1gDG6WnnJ50h7JUYr9nMp+6uszsDsOoxmZb8X&#10;/1sSX2W/y3Hhu7HAScC5BvGDBnC1uICVfgu8LvGHRbixPsNfpL8Y546wQcZrrAaSv8gb6gXnZrCD&#10;AhFWzmHgwUwZnG92PnEdPi/O8VIRB4kT5RGXDwt8bs3kWUhacA0CXqO8zHRbaUyExMXpkPjwuoBf&#10;43+kHe9ZeeSA9BbzoAlObyLw3bJoAQ+cQnKtxIPAeZOzaDDLa75Xnt6r5RFpwXf4tYXky6xH+Q7i&#10;Y6eyxBekkgQiK5D0cxpQD7FxlXEarbND5DtoO5WUkwU+l7zFtSUrXde6PhFwtkt4sGmBtKC8yvhe&#10;LuNBp5yFF/d7iSjK9cpAJZbyMroJ/SjiwsCssvqvLuir4lefXC8QHwtvUEy7UVQESw7JPhjfuv8r&#10;o7x/qOa9bV0Te70E9BVViOuK66zXl4z/E1HZZ3JtzO/K/+XxGX8rA7bb+n48cj3iReDP0deX/4/P&#10;rPiv8htWmhHEViLA/nDfUCEO/DV/51rgO2Uh7kPZHsVeL3Fb9icmTbGvLeQ96zrYDzM9EgfixWfo&#10;8/nv1ZDfssoQ16PfM+2trGAyr7c+l7/Wa7nWKEsLq4wkLthU7o/xfennOW651kxXoutjkc/Nz/A9&#10;KRu+Dra+jO24xBGTdokL/8fEK0G+x/+zLcb/SBd8JKMezbLj70i6reusOK1r+bWFvI/3zM8s/wFi&#10;IUL5NYmuM+O1QPvCik/Ye6QHgh9sK9JXnIcz9xAv+y3+oOFvxOYXf+Pis5C42KeDqAz7LAIzp03y&#10;bOYT7QSfyWuzzhOB90XgRpq8PrFn8BWL8wOyYlx8Fa5nnH+G+DG5adV7PMhboTuLfUn2K5EW9qOk&#10;nJCPKpRXPLF9irQ95APXIY+4FsGsd/HpEqTJwvCdDF9E0mKm51ppuBYSj/nb1rmH/yxUBKs9qAim&#10;JI2bLYIpiqIoSrJQESw5JFsEUxRFUZSbgYpgtQcVwZSk8UMQwfzrd1Pw3I1t+7HwLt5A+YfPmP/d&#10;GP6Neylw+qL5341R6s2XA9JvBFn1VGSsQJNZzhvo/CWuwpi44s4puB4w04czB0oTHH5fVXC2B0IJ&#10;x+FfvYWijiu3A1YVKy7MVkVP26nQkW5+Un3K0xUKU/7KTRQ+fd78pPrIjBxmcKNRKjx+luO8/ieW&#10;yoxcvl/iCuw/TTkLV1Ohx2N+Wj2QrktYQcflVZSXR8EdB6k4//KZN9UBcSFdmC11j5tF9tfbcZ1W&#10;fshydQgfO03hC9fXX2AmM2f6MvIePCX/R89euKE2Fou91wiyD6/4IAPl5qMiWHJItgiGlRyJzoRM&#10;BugXZXUI97M3iqzE4H6jKqCPS3S+p/T5V1mhci1wnXV9Gdt9rB5CP41zRWGXLJtSvurDWikW49fJ&#10;qiVzFUepj20G21isJsaWUVmlw/HCT7laXq3fkZU4WBHF8ZWaq5ZL2Y4hLvT5iENWccXFJWXJ1yQC&#10;3zXyY6wgk9VInD6kC9td4+vyanEB1AW2oSKuknwfleSaq7/N+iwvU/48EZbNB1bZIL+IBw9DKY+L&#10;35OVQOwb4D0g8XMdWJQiLZwGWSnN+cDWTalHtreIF2V2yVzdlKjOYimLRKiMf0tecxw4hw15xXuo&#10;U/hzOK8ND76RdFgrihCu0QZRZ0gL8ohjL2Q1Uky7udr1SHtk/3EqyDbqKoztneluKkxzU+SCQ9pa&#10;kTuTijw5FeK6VrqknVurx/g7xXx9cR7XpZkupBfnXJVy+ZVyGRRnegjnjUq8Mb9jxRU6fJL9BxtF&#10;zjvJM28FhU6dpUK+Jso+HfooaTc5efxdjpvjs+6veAqyPJQ5bT55N+yUBwNdwlMXzXZ1ydypYCFp&#10;4TLB51WhxO+XOkB65T6KKZuqxBU7VpC6M9tpfFuqLgUZGVRw3njwBrYVI9//LFQEqz2oCKYkjX+m&#10;CFYajlJ6w07GwZd3vESBLZUfSH0tsD3O+cJHZPvZY4Sn0/hWbDU/qT6lbHTc73xCtt9xun7/gjxW&#10;+Xq5xMYitHmvPJlSDnat5OlGVwNGD+KSHLrLZYRD6/EXh7AW2d0VDOS1kLg4DYnjclUrrljK2Cjj&#10;PISsTkPI03uMnEVR7XSxA410+VZtJSeewPT758h+bwPyr9ku5VhVJC420IgLT0LK6juO7E+3kIN2&#10;82etrOCcXAuJK8PDce0n3+ptRrpwSOvtL1LelMXVigugTOQx56ds8nAFV+MulNFu4HUJYfjt8PaD&#10;lD9nNbma97j8NKa7XqHQ3ooH/V8LlK+0hR2HyDtrhRwyiwN30x5vRpGjhmBUVRBXeOcheVS5+91P&#10;Lx8e+6M6FD5Q8Smc1QEOoWfABDlo34Z2sWyT+UnVKPYFKe3vTSQdOJwXT1ezP9WS7E+8S/5V28xv&#10;VR843w4csm/m032Nc8WUG0NFsOSQTBGsJC+fAvPXkX/eWuNsp2r059UFfSyEAeNpx0crnFtUHXAN&#10;tlDL4fsXXSLKXI0idxZldf9KDlPHOUXor4D0+Zm5ciA7zu+qbt5xvRxCnpYh50YZh6avovypS+S8&#10;x8DyzcbTiTmdyLcE/h/neuFhBMgDtpNBKMDB/3hASu6omZTVZ6ycZYSHmXiGTKG8cXPJy34KzpSK&#10;P5sJSDrYduEwedQjzinKn76U8sbMkTPAMrt+KU/zRdw4AxPlHz14snyrJJ4IKQeEoyzZ94sFtgwP&#10;9cFTCPH04MiR05JP+BTZn46Qh9R4J8yTdmTEZT5UKEFcoOBcmvgh2Z+PpZxRMyhnwETy9J9I/qUb&#10;qfACysgpD1qROsFZpZw3C7H54j+wX4Rw+BTlc30iXzi/E2lBfMGNe6joIuJxiB3Gwe442woCjKSN&#10;fTM5Z5Xfw8H8Hi5vPORFXnO6cHB97pfTKOerb+VBNDjrDYfWI060WTyMRB4mwXnE9jykC2eC4Rwy&#10;HIoe2n5AnoLobNiRnI06kYfrQJ5azXWJs0eR3wD7wdJ+3R72Y3IqbYPIP34XDwjAAwTcH/WTw+Dx&#10;EAXUBR6ogEPr5fB2nCkWU15AfGb2Z2yPNiX7ky3I/VZX4+zMO+qRDTa3TlNyvt5enuKNh+rgPDWJ&#10;C+2ay18eHIB0xflTELXw1NQA2huXj3/xRnlQT0bbgfKk94KTNqPtdR5KGZ2HGA8y4jaIBxbgDEz4&#10;lFaaS/wBObdTHuSAg//xBEjYbBzUj7Qi3R/1oaweIyir5wjKGTGd2/kaCq7dxddffloriJw6T/Y/&#10;czymzcdZaqHNe/j+PEXRo2fkYQ/RvcepDOITX4cz2SSP7Mdj2+rViH53Vs7VxRMhkQ88FAP3N8qm&#10;QlycryuEYbRdzrf499x28QAgtB+ctxY9fNpoS37jiJHqgvbmeP5Dstf7iNwtPyNPX26/w6aK2PrP&#10;QEWw2oOKYErS+GeKYHhakDxBBgdU/vElyuk/zvyk+uAQV3lqDIzbL5+krE6DzU+qDxwF++0vGE86&#10;5HR5PhtlflJ9LkUL5bBwiC95kxfLQbbVBWcnFLBDi0Nm8fTG0MptxlMc2cGEob3W4bWxwIgWsCOd&#10;MK64p0pWh9KcPHE64SRmdftKDvCszqwT0lXIzhYO6M2dtphst3E9wjHheoCjZ61aqwriLLLjibhw&#10;GG7aqx0o7fWOlPZKO8pqN1Bm6aqKxHX8nMSV9+0yo73e+ZI8KTH97a5yBkZ1wOwlHOQwl7XjxTbi&#10;0Lk4HqwIqy5YteWfxQ4xDxbkiYJwyCAC/7gOeXlAUx1QvhBDo4fPUDY7+Hj6jw1PevrTy/Jo9eqA&#10;GW3/zJUU4kGSPMLddBQR8tmpvl7KeFDgfLE12Z95j2xPNCfPpyPNT6oG6lDSgUe44ymitz4nTxXF&#10;U79upO8pcmYYT5Oy8vmX18xPlGSgIlhySKYIVsT2GaI1DqxGf4KVCskCKz8KeMCHASmeFljMg/vY&#10;AWxVwTXyNDUICK4sKs2r/EmJILLrMGXywDXni28os01/WQkLsApDRBEM9jFwrYYtA8iPDHozcuSh&#10;Iv6FG+TQ85y+4+XhNHhwDA6+hqBQePKC+EL4C1EGA2L4MyX4686mIh4U+6YtIe+3yymj8zByvv4x&#10;D2bHyRN9c3hACz/FO3aurO6KB/YcIlp43S4RV3A4d06/8XIgegb7WzIw7j9Bnl4X5PRJ+XOZoNxk&#10;8O5CGlCW2RWeqglgyxCftA/OD0Q2iHF4oIm7xaeUN2KG/FbRWZsZV9bluHKuXK2Mg8k9EJj4Omfj&#10;LpQz+BvKRRxs2yB+4fD+gqNnTAEmXerIwvAfzoq9QPDPXk3eifPJO3UxpTfpTp4B4yln+DTyfj1T&#10;nnqJh5eEVm03ntC57SCVZnGcSB8OOefPA4s3Ut6E+XzNt+TpM0aEGKQFB8jjAHM8aTr7s5HydO/A&#10;vDUysSkCmuQxW+q1NNtY0QZhEQ+YCfDv4anP6U26UTqeplm3lRzWn8t2Hw+iyYYvNniyCIdow/C1&#10;iyD6VdIG4ZdEua4gXuKJgu6WvSkTDwD4eBCFdxyUhxIVcH3K9fw6dpUbKLa55GmXjtfbk+3vbxl2&#10;/+l3DVuLp1c++748adHxRkdKZx8MT9ZGXGhPRRDXEC8EopgHLQE8VCGwlPsNbt/wKSC8ZHPI6DSE&#10;cgZOkPsbPlTOkMnkeLMzt+M+XMbjpE1Hdx+V+rHSjN9Je6YV2eqwX2M+Cdr2U/NJ4rc+K0IWfJ6s&#10;3l/LZJv7vd5yn6FdFp44V8Gf9c9cXuHJ4/a76hsPMzAPoRchbNcRWcGG69AORIR0ZHJbv7qYHuT8&#10;5gyfLofjZ3H54wB8PLwAZXNlXBV9WdwbBXhKqenfR3YekrZYAN8aDwrh1yV87fWIYN7RM8nRuCuH&#10;LmS/7w1pw3gSZRH3Nf8MVASrPagIpiSNf6YIhkMoM9sMEOHKzoNuLJ++XnDAKB7HLYbpN89QkJ2F&#10;6wWzK1jRJAPbP75MoQRPwqsqMEoRNmBYBQZhAsvzqwsMFlYPwcEyVmyl898D4hDBGFbHoElc2Qni&#10;4tcy23UdxhFglgpP24PTlDOQDSM73dVOl8drOHkbdlF6o87cLp6ltL+9TSGIc1yOVUXiyuG4OE/h&#10;Lfsoh8sej4J3vNKWAuxoVjsudthRRoGNuyn9zS6GY3fXq/IEy6oub7dAfBgAFJ5Nk1UDrgYd5SlW&#10;WIZfXaRt8T2DVQEZ7fg++hWnC07ZAw0pyk5bdUBccBiRTzh+eAS87c6XyVHvA5lVrw6IC0/88s9d&#10;Q1kdBxsrr5CuH9eRFYLXC8oagyJZCcYhxHVbHUojBeR8qbWRll/XlSd02Z9uRfanWlFoxyHzW9UH&#10;/ZiLB5OWQwwnWkkeKoIlh2SKYNimFVy8UfoErEqoTh9cXdDHFmHlNOwaDwSvd+WD9NV4oApWU3C4&#10;lnCHB67giW6wgb6F68ttg8STk28IYe5sulTNvON6PL0Q1+OpuUG2O/LEX6ysm7NanhQoKz5sLnma&#10;NAKEmYKjZ+UaOaA8GDaEAPTxmNBhm+jBhFXnoZTZYRDljZsnTxT08vt4mlwioU7SkeeTJ0jjCcl4&#10;Cp5/0XqJS4Sc3mMoi+PycjxYsYbyLzh2TuLCtdjaKGXAIb4s0R7w1OMAtw8IHrATEAPypy2lnC8m&#10;ygSbb8ZyaUdGXEZ+JK444QTA/4BohhVXWNmcO3iy+CXBzXtlxRPKAb4ProevgDgtJJ/iP8Av4jxw&#10;WnzTl8kKKS/bH8Sby2UX3nfMKO8LTorwa/gueDoo8iurjzhurMDDyry8kYaI51+2mbwTF0i6IDpi&#10;hwDEhPxvFlF4w24Ksx1CnDg8Hg+TsfKIlXlIFwQx3ENYoRQ5elqeBulq2JHSW3xKuaNnysqhvLFz&#10;ZdVZzqDJXEf7+HqXrB6CfyXxJWiDVtxYdYR2kNlhMGW8/zlhtWGU79fy8uKAuGLLC4jPzG3f9sg7&#10;suIek43wQ2x/fkVWWmNleXrznuRkvy69xWcidkpc7NfiiYmSLv79+BVqWEWIJ6aiXWC1Hdom7i+s&#10;XoQADD8KPgHey/78a6njrI5DuA0uouIszjPuGzPN2HoK8c127+vGRObvnzdsNo8XZLXaUy0oq+dX&#10;XDdfy9OwEUdgwVr+zb1XtBE8XTTtIXPikf0b5AlPbyw4ARHazu3moIiGsnqLr4MQLHl0ZV2x2i2e&#10;wosOqb/sniPlSeKoE6xcRNkYcZkrKrmNx8eFz8v9exkfeOS7WOVfcPycvLYeUlRdsCLS8WJrrt/W&#10;lNXtSyknPKX2Ro95uV5UBKs9qAimJI1ki2B5bEQwI5Tz7VLzHQMYt+jhkxQ9eY6Cuw5ThDv0a1HM&#10;nXvetyvJO3u5DP4zBk8gdw82WpMWUnb/cezwHqd8dqCCZx3mFZUjK7SWbqS8ifMpfPAEZQyZRO5P&#10;uGPnuDzsMMFR963fRf49RyStFliVhSX5MDTWk+TKvH5Ke6MD2f70EkV3HpHtY/55qymwaTdlffEN&#10;ZX81jfz8Orz3iFxrAScZy7Xh9ODsBQAHKp+Ne96EebLKy/Y8OxC31qWMAZO4HFuQ7f3e5OUydbfr&#10;L2WL7WXZPUeQh50od8/hlD1iujwiuYiNNOJFHnNHfCvLo21/qk+2nz1OGb3YWXmYDfhLrcnLzkVa&#10;00/IM2UhBdlwprcdSDnseDq+mET2j/rJI7vFSWHHycsOXC47cxF2Cmx3vsLG/1GyNf+EbLfXE7Ew&#10;lw12WpdB5Pp0lDxSOvOTrygXjxQfOYscbb+Q5dQoN8SFPML5g1iS2aG/4Uw06Uq2lj1l5tA1eBK5&#10;ug8lz9RFVHDGRqHN+yQtgV2HxNnzr98hecT2A9fQyWR7uQ3lz11JrgadjbjufJFs978hr9O5nWAV&#10;l3/TTnEEIWqVen3iRGL2FQ4Nth5AoAys2062tzqRrfuXlN1rpBHXrewkYYbzqWacxyWUPmg8ZXO7&#10;EceKnfmyQEi2ehTyAAWDEWzVwG8UcPu2vdyabA06GKvI7nyBbH/lcn/2AxGEnJ2/oGwuz1wue2zR&#10;CLHTEsas38nz5FuyiUKYxYOTCNHsyBmyPfQmO2uNKbf/WCNdCI83k7/OV9uRne8FW32u09VbyLdy&#10;mwwe8peso+yB48m7eF35tpEidtJsT7ciXAdccgAANARJREFU2zPvUd6Qby7H1crYuuis35ZyZq4g&#10;Nzs5kRNnqeD0RXYEd1No31HK54FXcOte2Z4hcZ1LK7/e23/C5biscBvn+UlO46/rkn/NNtnyjEfy&#10;oy2kfz6G0tlpRTnGk89Osu2XTxtx1G1JtrvZaX2wEaX15bw//wFljOLBGt/veHw46tE7hwc6kxcm&#10;3G5cxk5j2u18fVzaMJNv+6gvpXHfkb98C2V3G8b1v4tcvfk3XmtP+dze8cSmWMq4btNwHyGOHz9G&#10;Xi4PzOJnjppNtnteJds7Xbk/+Y4HTUtlW0OA7wPvjGXchi9e4XiiD8r5djllfjaK83CG2+deyuX7&#10;LrR+N5cZ3/f1PpQZYayKxMBG7g2+1zJGzbhilSXaoPNJduQ5Xc6BEymby9j2l9dl+82N4uNBdlbn&#10;IRTadf2TATcTFcGSQzJFMPQ9GWPmkqvTENlWZQF7Fz1+miJ7j1L4yEnyTl1Gwc172OZWLjjB7oYO&#10;HKfg6q3SZ0ePnZZt7+h7oxxH9PgZEYsCy7dShO9B46lxl4wzk3gwWnDiPNtIJ99DZbI1CbbZO22x&#10;rMAJbtlHXr53Q2z3Q+yXYLAe2n2Y31tBvlVbRHzBtkgZvLMth6BS7OaBLf9GKQ+UXa0HsN1pSKGV&#10;W8RfiR46IWnxrdzKdrYHZU9eREHu17GF3b9xF/nmr5G8iP3gfh/iDXwB5Etswpa9YuPzV2wz+my2&#10;/7ZG7Gvc9iz3ndzftuxBtoYdyb98E5ftYHLzve9ftZmyh04h76J1UtY4vwo2ybtovdgBz7BpRv/F&#10;9sz2fi/uJ+qTC+IA3+O2lz5in2AVZbKNc3O/ls/fz/5iPOVOmkcF5+w86C7jMswXHySffzN30nwj&#10;rnqtKL0Px3F3fXK27UcZX83gtPXi/pHzyfWQv3AdhbkcA5znMPtH1pYwlCeOGfCt3Ez5q9j2YvUx&#10;+yW5bPdt977M9q0p2ToO5DJ9le34FO7jF1H2IM7jyk2UM24eubsPk3z6uY/yzV1NaT1GkrPXGL5+&#10;sfTPOLrA3o3zhZU/DzciG+fJ9khjcg5iv2zMLLK9+yllc3/qnbmKfa4FFGIfDdtYUb/uARMpnW2a&#10;d94a9pueEN8prQ/bhjvYljzAvkVPtrePvUMu9vG8s/l6bF3j+sZxDrmjZ7B9Osr16KXI7iNGObf4&#10;hAJcnvZG7OewPUxDmd/H8fz6GbJ3GSb1AH8qZ/wCyuC4vdx3I40Zfb6m0I4Dsu0efqmtA5fH213J&#10;v2QDpT3LthHl/xiXG1bP/+JJsn3Yh+PkvHNZpg9jO8DfcbONyZuxlOt+MqfxO7FF8Gu9C1aT7c1O&#10;lDF2DsfF/iXiYh9DVoKz35k1bCqnidPbhH3EiQv4b3dK7zWaPOyf2t7uRpnsWxZn5VBRpof8U7jM&#10;YX8ghN3D/iHiig1/bVj+Or3fOHJwvaR1GUrZw6ZQWqcBlMU+H9q83FfSbv1UzL6Z8z3OD66783ly&#10;tTCPV/gl5+8l9qP+xP5FU7aL+J/9WPgTthdbsw3/WuxvEfuaBXx/4b4KbNxJjk+5zsw0yGpw67UZ&#10;Mt7tdvl/+KUPv062P9cn76xlFcYBWM3l4nyWf/fXXO7sD2eyL2746i0pm/3oCPdHEW738HvhDxYm&#10;Oi8QAvBZG+V+PZe8C9eKT2urz/7m8+9T1iCOi+s1o+co8cs9X06V1XpYxelh38EaN8Qi/t0b7cjW&#10;+GMKcB9pb9dHfC1M9OWNnc39z0HpD6sC/Az0RRABsTLRyq9/Ovuz/DeD79VEaUgEJibS2K9O4zKC&#10;4HmjqAhWe1ARTEkayRTBsiEo/ISNEzpOdkgylq2X9zF7gRkOzHZ4un9Fkf3X3iJYyh1descvDHED&#10;Wx5/Ze7nt8JPHuX3n5eBZFVW54hjgy2Pv693ebBthVueIPsfX2KHa7EYMJxVYZ3vUZzlociGvcZM&#10;z/GzYsAcDS6vAkFIe4ydS5wR9HPzjCaEe15nx2gW5U9aIHkBhXYXG5PlMrOHWSSkO3/5ZsPJup3z&#10;+RNzyXaiAAMOxyy+HH7Ev//3t2U21tWFnT+ce3DrsxW/kyjAYfw5G/L49299jh3ZtZT55RRDDELZ&#10;x38nUfgppx1ptFYBIbCDlsPOVtYIdsKRJjmXgeOMvS42QFy79w2y12lGruY9yV6/Ldn+wO/hut8+&#10;S+62/SmtQafE18YF+1MtKP3dnsYAhx1m1L/z1Q7katSZXG91pcCabeQZP6dinSUKaM/s6Ke9+BFl&#10;tBkowhxm/rycL5zrgeX6OHcksGQT2fl7CeOIDSin+xuQnYOLnThHo06c1uYyK2l7rKnMFgeWbZT2&#10;mPD6ROEWrkecW/ZL/vtjvi9wb3CbzuH8YUbZ/tBbia+LDWh73I7SUG7seDre4cHWn9kx/uubZKvz&#10;Dg9Wl8iMov23VWwPCMgr6u5P7CDzgMJ6H9s5Ysk7eCJxW4wNaFfsqNtxDiC2XmAAwHGjjuNX1Tnu&#10;vnx2R6UB9YoBhNVfIfD95d1z3IzFwPlndopjr4sPKG8uJ/tLbciObd7mqjVsEynKyTVjMciZscL4&#10;PdwnuA9QNrjvE8UbG9jZdk2eb8Zi4HzMnJW+4rt1KIcHrNeL7/BpbkdPGYPI3zxLwTPXv5LvZqEi&#10;WHJIpgiWNX6+tFtpk2xTCrJyxd4FVm+jzI6DyfF+X7I/wPfLg3y//I3t17TKz1uEaOR67WNycr8t&#10;26u4f3K16sWvO1BG16HkgrD9WgdKf6c7uT/oQxEe9EOQwtlNeaNnyjk2eV9Ok4Gnf8test3Hg/OH&#10;GlPaX/jefpj7NwgA6Oueepdsz70ng2Abzv/hvi+r7xg5ZwyrM9Df509ZIjY8wgNcR8veFe69dE5T&#10;dq+vydmYbRT6PryP/gH9H84l+jX30U80I/uz74uwIyuqRs6gIPswWN3lbt1XtmjZ2daIrY+J+6oB&#10;v4X7lW1ZJpdHcP1O9p0Gc7k2udJfuFZAevGX687Jfk7BebtxxuYTbKNit4BXFlDnsF0o0/vfoLT6&#10;bcj9YV8K7zok9e/hupCVQn/hz39ahTxa/gTyaLUnvMbKnti+u7oB/g/7FPZHm8rkpQtnwlqfxfow&#10;lQXUzx0vGsdoYIUR2yQ7tyXP6BlG+7K+V5W4rGCVPcJdr1DuuDnix1T4TnUCfvsX7Nv+7S0qyMxk&#10;X2zm5TK83sDXOxp1JDf7LQk/r2ZIe+hNmQD2L90kOyfSXmWfL8H3qhLsuF97jqC8bxaRswnX5x3m&#10;yq/rDLlfzzB7ILa3sXVaWeA2ZX+xNbk7DOL21EPOzkOfUeSp6AcUujONbZq/Y5/4N3XJXtk9irrC&#10;+WXwnVCX3N49CzeYsRiU+INkx3bURNf/gvsbHDHCfWzo5LV3CkAoxdbhyOb9FNm0L+FEIoKzzpvm&#10;FZWD1fL2+u3Kr3G83e0KMbC6qAhWe1ARTKk2GRkZ1KhRI2rSpAk1a9aMQpUcvJ1MEcw9LGaVCTq+&#10;XsYZPnhqSe5X0ykHZzYMmChnB10LLCt3vN3FOKcLjkZMvBLg9P30MfLNX3vFeQWJwO+LYwaHND4u&#10;CAi3PCFnLmB1GZYVW8v3MTOFQy+xvx7ne2GmxPbHiumx/72JGD8xVJbTc1s9Y6k6lg9zXkDBiXPk&#10;X7BeDoKFaIJ0Y1sBRBacMRAb5xUB+bXixjlQ1vt47w/15EBZJ2aNMbiOO5fpqiHekWQHM2/aEnL3&#10;GGEY6arEZTlWEGPi3vcMmkQZn40y4rrz5YqfxwcIeFhSf/dr7Dj3kZUxUjc4Y4L/pjdlxwaCY6Jr&#10;4wMPcNKbsSMyfp6c3ZA3cQE56ren9JafkeOF1hRYuJayh1Zsr5UGdupxlhQOtY9yO4AIlouZd44z&#10;p9848s1eyfW5scoDDjsP+iAwSlo4TtuDDY32ww45tuwFl22q+iDIahMQdFDGeA1hj9tIdu/RsmKo&#10;SoMXBAx0eDDoYofF2eIzo+4x+8lljoEkVkUlvO5qgevUfr/pQJrtxPlSG7kfLDxzVla8prLA9eDE&#10;gzUgYqNP4MGq66XWVzyBLuG1VrDaKgKEtNjPOORMr7iCNf5zCVaZW4HTgnNoJE0QcXmQl/ZsKyo8&#10;X1FAyua2IgMd1BWuQ9u+5xoimxU+6GXGYmC7pfIBYObnY8xvVZ887k9FRP0t9yP8179xj/nJPw8V&#10;warH1q1bqUGDBtSwYUPq3LkzFZlPDYsnmSKYu+uXRnuEreJ7Lnr6opxDlD9zhWytceJYhDteNB7I&#10;8fDblDNo4hWHPltg9S4mLtJbsX37+zsigrnbDyRb3RaU2eMrcrXpR/bnPiA32z+c6xNav1O2DhVe&#10;cMpKS9hgrKyMHjxB+XgIyEONyY6Vl5g0wCARq3Ux2cL9r6zk/T33Cw9iFe7b5P6gt3FY+q6jlDtw&#10;kmzRgw3HtnvZUhVz3zlf/JA8g78hx8sfVXhfxC/0gWzD0556V9IKIRATCxgo+xfg0PndlN68B7ma&#10;dDMmRGKvr0rAb3BZZ0j+d5MDxws83dKwBYm+X4XgqNtSVuy5W/ejNO6zr5g8rCygH5RzX18kx+sd&#10;5EEwwZVbxd/J7DJMts/JiqhE1yYKMWcxlQdMqsWKRtcTYBcfepO8M5aSA6vu4ifxrhbgN93Ffgke&#10;ToO0oB+/6xXZVlct/ytRgED3m2dE0BH/N9F3qhqQNk5X9Ngpyu4xPPF3qhsefpOcVfXDrhU4fbnD&#10;p8mW2NyhU43V1Ym+V5Xwu+flvDDfrJWU9nJbjruaAnBc8HQbZvZA1/ApYgP3IdgRkca+K3xy3N/Y&#10;oRELVomL+A+/FvWTKB4rwCfGX9zH3DYzuT+LBSvOEo6PECDKYaUl34vBDdcec8kKNZytu/uonG+W&#10;ME6En9Qxr6gcrAS2PXxZnINPVJXFCldDRbDag4pgSrVp27YtjR8/XtT8b775hnr37m1+UpFkimD4&#10;bdsdZod82/Pl24HwN3ouzVgJNnACFedeebBpPLjGv2KLYRTvfZ3S4NTFOkM8QHO+2UUe62z9ztXA&#10;wag2rIjBygs4utZMLcItT1IGG09s/4ls3ifb7qw4sf0Nh71iJVhJfkDeD2P7knUtx5PZ/Suy12Un&#10;KuawcmfT7vIkIGxxs+IqDUcosHiDrATDcnK8j+1c9jrsfGM1GLYcWvHGBmsZNzvmDogA1v8IP39S&#10;HG+cFwKjC0HlmoYVASvi6pjLuzHotd7nsoEBxOGkdhgxrFaxPosPsWXIjpY4kBjgW47kI2/L04/w&#10;NCs7DygQl+PtrpeviQ1IA7b/seOd9fnXMtDBGVqyTBxpYKcL+cNZIRV+N1HguHA9nsYU2sQDGDy5&#10;av93lNn5S3I16CQzrNHjZ2VLjQPOSKI4rIDB0QsfkuOVduTjMilKz5IzP0I7D8sqA++UpbLFE20k&#10;vT4PFBLFERvQnnnQldVrtBzqmtG2Pw/kRkj7wWx0YM0OSa/71Q6Jr08UnuaB1aNclxjU4SB/lOXd&#10;9eVsD7Sx7Pc/T3xdbMCWP64jrE7IGTaFXE17UNpbPCB75B1yNugo5SVxYfCa6PpE4a765ORyk/oz&#10;t6oiYCtJLIhXDq+NvTY+cN6c7/QgO7cD2SKBlRt/eJG805aU318WYS7DhHFYgZ04DNDK/5rvp3F7&#10;t7Y8W8hW4Nhr0fZwnfX/b58hV7NPZUUBDu9Ne6OjrATDSo/4lS0YlMsAie8P59vd5dB/OZ/kaitA&#10;EX71tJwZE4tsnU70XR6UxZdHdcC1DgzCOY04v+5G4rpZqAhWPZ544glKS0uTurv33ntp27bET0JN&#10;pggWPXmhfFLA9UEfSQsC+k9Pv7Fyxk96677cLzSS1U8FfG9U1tawTcrN/Q76Id+i9YSn9blbfEa5&#10;Y2YZ5/n0GkOeLyZSOt9TniGTqcQXELuNwSe2YecO/1ZsB7Z0Y6uPCDr3N5RDnp1vsj2953XuW7pJ&#10;v+J8rQM5m/WQgaP9ufdkayK2XWIlGLb8+2YYEx7wBUJrY/qZnz4qh8fLkwQHT748mOf+QbbDQWjD&#10;VvYnmkle4Begr/XNXiOr1sKcToh1mOjJaD/YEOGsuK8WIARh5Rrs7t2vk3fiQjmTNMh+jO3xdy/b&#10;+GsFy2b/1hx08+AbB81jmyq2Y+EsRdsz77Nvc42+CmLcY83ZF3qLHM0+kQkV1E+xxyv1iwO87c9/&#10;xHb+PfbrGiSOIzbcgv6W84itg5g0wHvwNep9wH3pDaz0+T33w3e8SOlsG7F9FCvGyz/DhGPsdxMF&#10;9ONsY3G91CvHl96mnxxx4MKB69b3flENEfK37LeZB7djxTp85syOgy5/HuunVSWg7LjMIBjjfCmc&#10;9Sn1k+i7VQ2/eEqe9Ohfyb55os+rE9iW4r7Ftj3/jBVyFm++td22uuEnj1Fmty/Jz/41Vn1iZ4QD&#10;fn6i71YxFLCfZ1GIbakJvlMh3FZPHlaAM/d8C9bKwx3wF6uiYsF5xpl92I/FpCUmaytbVYf2Lk+y&#10;NH2nP74kZwLHgnsKT70uv8Y6+B8BEwzcRnEPoj+8FoirNBCSRQDy1PCRMy7HFRNKMjzmFZWDuGRr&#10;p3lNzpjZlfbvVUVFsNqDimBKtUDn8Pjjj9Px48ZWnh07dtDDDz8sry2Ki4ul8/D5fEk9E6yYncMA&#10;O4eFOV7znctgj31ZJbPSicDMQbEnn4pz8mRwGrU5KYJzmNiRhYHC3vTqdKzFeGw4d+AYnEbtLnns&#10;MeIqtKXLLDV+73sup/g45f24wXFw2wEKzF8jr7EdC09XKuPyLcChlM4MySfOEYif/cBvx++pL+YB&#10;Ls7Nwu8GNuygwKwVFLnoosC6nRQ4dJKK2TDhsdv4XllxiZzZVIizJ05fkN/CDA5m0bGFE3nEXny8&#10;h0fUB6YupchZuxwqGtiyl+MIUWjvMSri+ikrLKbwkdNUmJtPIR4w4LdwHc5OkafS8O8VOTLltTzK&#10;fPJiCuw9SoG5q+QR1qjr8AUuR64LpCt66iIV5foomp5NoSNnpAwqxsXpQj0ePUWBbxZRAGeGHPyO&#10;AgvWUcSdJWeRYQCDMsIKJjgLKFOc74DDOKXs2JiH09IpsHmvPAI7vP2QERfOZMO2RB7sRBzp5ddL&#10;3ZkB6cGqPDlw1AwiTO48SIGT5+UsMomLyz/AgxKcF4bHQeO3cZ2UDdeRXIsy57SgzK24EJCuwPb9&#10;VJzn4zJDmjZTYP1uCkxZROHT52X5ejG3FVxvnDdTIHFgoIezZy7HxfW3bBPX22YquuAw0oWwepv8&#10;DeMA38wcCrNzhrov4fxCZCnhgW3BRYe0g1gCa7ktrdslKxtRRhLX/mPyFwfOlwRDMkCUfHH7xFOO&#10;0K5LuD6R/9h7wkpLMf+e9bo8zOY8nzhHAXaikK9SvgcwGC3jNIbZCQ/z/ZGIEtTDt8uNONDuF6wx&#10;nhLFbSuAp54FeGDL9YmDb6Wd53qpKCtHyioRwbl8fVzacI9FztipwO3h/EbkrCA4h+Gz/Bs8wC32&#10;VRSaLIK4jxDHlCVyL6KdRNM9fC8cl3JGuyrJ5H5F8huRQW1lq1oKuY1H+Xq0QeQZhyyjbAKrt/O9&#10;v4cKcZbJ7JXyhCupH77XognOPQOhNVslXSHuKwpQr4s28OD8xh9fXhIIy1k0VXGc/xGoCFZ1wnyv&#10;3nHHHRTg+wX069ePpkyZIq8BDsjGRBh8AY/HkzQRDBRk5lLk5EXzv8ugXeHQarT7Yv5OaejaBy3D&#10;DuAcLfRDcn0gKPeQ+BScH9xveJpsrG2VftTqp2PuxxL+PdxfiKsUh5Hz/Yr40f/iIHbEV5ztFfsC&#10;pN+Hf2D2jZa4jf/DbJexshvpwO8hDnwHvxHk/qEAcfNnsG2lkYictYPfKk+XFRdsG/cfYhP4c9yD&#10;6K/FPu5i+zRnJYXZZwkc4v93HqLSaJTC3M9GuG9FvIVsW5FenL1l9Ykl+T7pDwrZhkv/tY59iyMn&#10;Zbt9GPb+5AUKbON+j/MsvhX3SyX8uoBfF2Vxf8ZxWSCeEm5T2Nol9mPjLv5t7nOWbKDQ0dPcR2VT&#10;8OBJ+Y6ct8n2D/kuZbuCfjsWpBN2voRtg9gzHF7P/XlgCfezeGIi7MfyTWzHM/n32Nfj9CCeIrQn&#10;9v/Q52KwDpsZPGWj0Nk043runwMz2Haf5OunLzV8Hth0tqFhu5sK2PcL7Oc6Sc9i++Fje+CRNFpE&#10;+TvIE+xAYBpfzyEE+yNPrmTfgv0upBdxFXtNXxJ1zWnBZCbajZw7x/kNHGEf59AJaeeBnUe4T1/B&#10;13F5LeZ4Zq6gIMp+8Xq2IeyLZefJSslir48K2Y5Ez6cZvgB8DW4TUh7sd8EOY0WP1CXKbTb7YdOX&#10;UeAw1+ksTi+/F3G42Y7slLoszsvnumdfiNNlUcxlD38nyr8TRHtAXCinhZwWtjUFnI/APk7v7qPi&#10;GwewFZj9x0K2tYFdRyjK9knaLrcxPPxB7A+eHLqIywhxxQb4LzhsnttLGOfdsb8d5LwUcFsNnThD&#10;BdyeDV+Hy4zvBbnP+D4IsR8q189fReF9x43XMzh/m/cYPhXem8O+As5T5bgCWw9I/LjHJS7T7y4N&#10;sa+L+rfSM9X8GxOi+9ifhV+L/4/zvbyC62fROvZtr3wybJjzWX7tLC53PP39tM301XdRgfjURt+G&#10;urvEbcu6v+PB+0V8zxSjT+O0BrbxPc75Ezs+h20++ykYQxWmuaWsozjXkMu7MgI79ks/gb4jePSk&#10;+OTiJ3Fbx9ly1QF1YD013sovzlbE38iW6q0MD7JfHeS2fTNQEaz2oCKYUi0gaD366KN06tQp+X/X&#10;rl10//33y2uL1q1b02233Ua/+93vkiqCKYqiKMrNQkWwquP3++mPf/xj+XEIgwYNokmTLm+hcblc&#10;9OCDD4ovcOuttyZVBFMURVGUm4GKYLUHFcGUaoFZh3fffZdmzZol/+Nvhw4d5LVFGWZGuBPBTLGK&#10;YIqiKEpNQEWwqoOVXn/729/I7XbL/3Xr1qV169bJayCrn9gPQMjPz1cRTFEURfnBoyJY7UFFMKXa&#10;nDhxgp599lkaPXo0vfrqq5SbW/GJJBbJPBNMURRFUW4mKoJVj5kzZ9KHH35Iffv2FREsEomYn1Qk&#10;mWeCKYqiKMrNQkWw2oOKYMp1gfO+MAOMLRGVoSKYoiiKUlNQEax6YNU3zvvCE6Nh7ytDRTBFURSl&#10;JqAiWO1BRTAlaagIpiiKotQUVARLDiqCKYqiKDUBFcFqDyqCKUlDRTBFURSlpqAiWHJQEUxRFEWp&#10;CagIVntQEUxJGiqCKYqiKDUFFcGSg4pgiqIoSk1ARbDag4pgStJQEUxRFEWpKagIlhxUBFMURVFq&#10;AiqC1R5UBFOShopgiqIoSk1BRbDkoCKYoiiKUhNQEaz2oCKYkjRUBFMURVFqCiqCJQcVwRRFUZSa&#10;gIpgtQcVwZSkoSKYoiiKUlNQESw5qAimKIqi1ARUBKs9qAimJA0VwRRFUZSagopgyUFFMEVRFKUm&#10;oCJY7UFFMCVpqAimKIqi1BRUBEsOKoIpiqIoNQEVwWoPKoIpSUNFMEVRFKWmoCJYclARTFEURakJ&#10;qAhWe1ARTEkaKoIpiqIoNQUVwZKDimCKoihKTUBFsNqDimBK0lARTFEURakpqAiWHFQEUxRFUWoC&#10;KoLVHlQEU5KGimCKoihKTUFFsOSgIpiiKIpSE1ARrPagIpiSNCCC/b//9//I6/WKE6xBgwYNGjT8&#10;UMPkyZPpzJkzpgVTbhaBQID69euXsMw1aNCgQYOGH0rIz8+nu+++m6LRqGnBlFRFRTAlaUAE+/zz&#10;z+mLL764oYA46tSpk/CzVA+NGzem9u3bJ/ws1UPfvn3pt7/9LQ0cODDh56kckOc777yT+vTpk/Dz&#10;VA4YLP/Lv/wL9e/fP+HnqR6eeeYZ6t27d8LPUj2gvd9///0JP/tHBLS5zMxM04IpNwsMLHBfJyrz&#10;qga0DczOJ/os1QPswS233CI2MdHnqR4+/PBDatasWcLPUj389a9/vSl+dE0MsINPPfVUws9SPcAW&#10;/du//dsN95s1MaCvv/322/+pvj/SoCJY6qMimPKDJxQKUdeuXc3/ahcLFiygEydOmP/VLmCAnnji&#10;CSorKzPfqT1cunSJXnvtNYpEIuY7tYeioiL693//dyouLjbfqV0MGjRIRIPaSDgcppYtW9L3339v&#10;vqMoBmgbEEJqY9uADXzggQdq7facffv20erVq83/ahetW7cWH7g2AjsI4bc2gmNk/uu//kv8odoG&#10;/N6XXnpJ/GBFSSYqgik/eFQEUxGstqEimIpgtREVwZTKUBFMRbDaiIpgKoLVNlQEU/5RqAim/OCB&#10;MThy5Ij5X+3C6XSSz+cz/6td4HDKjRs31kpDiIHejh07auVDJTDgmz9/fq0UP8HJkydr7cNEkO+9&#10;e/eqCKZcAdrGnj17amXbgA1cu3at2MTaSF5eHrndbvO/2sX+/ftrtT347rvvzP9qF/B/Fi5cWCv9&#10;INT7tm3b1A9Qko6KYIqiKIqiKIqiKIqiKErKoyKYoiiKoiiKoiiKoiiKkvKoCKb8oMDyVyyFxXlA&#10;iZYB43N8hpBq2+SQn8ryFlsu+JuKy4Sx1QP5u9ryb+QdIZWIrdtEbRqfW2WTitthUN9W3uLbdWzZ&#10;JPq8JoO6tvKWKF+xeU+1vu5aecN7+AyhNm4HUa5uD1L53gBWn4g8xvcNsf1GKt4bVbF1+AxlkGpY&#10;/V6iegep3C/G3tOJ8pbKebfu98ra/LXaRU0mtj9LlDerP0DAdxXlZqIimPKDAgegNm7cmD799FNq&#10;0KBBhQNB0QEOHTqUmjdvTh06dJDD8q/mKNU0Ro0aJYegWgGdvgXOhWjfvr08MrhJkya0ZcsW85PU&#10;4NSpU/TKK6/IY6FR74nOQcNB+U8++STVr1/ffCc1WLZsmbTpLl260BtvvHHFY5nnzJkjh4UPHjyY&#10;pk+fbr6bGuDMu2eeeYZ69epFDRs2JJvNZn5isGnTJnr33XflkdVPP/209A+pAvLWrl07+vGPf0zZ&#10;2dnmuwZwBkeOHElNmzaljh07yr2fSoO+zMxMyTse/4+zjuIZMmQI9ejRQ/oDPCAiJyfH/ESpDRw9&#10;elT6QjymHvYg/kEREyZMEDvYqVMn+uCDD6iwsND8pOYD24dDobt160aNGjWiVatWmZ8YoF/45JNP&#10;aMCAAfT666+Tx+MxP6n5nD9/nl544YXyevd6veYnl8HDAZ577jmqU6eO+U5qAH+vbdu29PHHH0u/&#10;//XXX18hCnz++efUvXt38QUS9Zs1me3bt9Nbb71FPXv2lHsfD8KwgO3DvY6Ag/LhE6QSY8eOFRuP&#10;+o8Hh8TDBsI/hJ+4YsUK85PUYPfu3eIL/H//3/9HdrvdfPcyn332GfXr10/KB+Oi2vigACV5qAim&#10;/GCAwb/77rvLB7rvv/8+TZkyRV4DiAPPP/+8+R+JwUyVp+Yg7/Xq1Suf6YCDd+bMGXkdD96HQUgV&#10;kHc4+zgMHYwePZp69+4try0wyHn11VflyXmpJIIh73/7298oLS1N/n/qqacqOLe5ubl0//33S52f&#10;PXs2pZ4ShbxD1B02bJj8v3XrVvrwww/ltQXEsZ07d5YL4Bj8phqJRDCI+xgMWrzzzjvSFlINTHZc&#10;bTCHNtKqVavyvkFJfVDnjzzyiDwUBWBQDOEnlpdfftl8RTIwdDgc5n81H0scBxgAY1IwESgnTAbO&#10;nDnTfKdmg/xgkDt58mT5H5M/EIRigVCEJ4RCJE81EQxCP/p5ixdffLHCJC9EIvhAp0+fFn8hlVbF&#10;oO7vvffe8gdgoRxmz54trwEEMUyAYgyAMoktp1QB4m4iEQxPRcUEIEC9//3vf5fySjUqE8EskGf4&#10;yrX1ARlKclARTPnBAAP3P/7H/6CMjAz5f9q0abIKwgKzwbEzQJgNtcSDmk5+fr6shLKMG2Z9du3a&#10;Ja/jgWgwd+5c87+aDxzbP//5z+WiHwY/ltG3+Oabb2QGDA5BKolgaNO33XYb+f1++R/O/bhx4+Q1&#10;wAq53/zmNzIDCnEQA75UAW29RYsWdODAAfkf9f/AAw/IawusDMBKsUcffVQE8FQUghKJYJj5xmoA&#10;C8x+oy2kGtcSwXB/YLCLFYNK7QCDwf/8z/8sF7bwhLT4QW+sMAR7iJXSqQJW+yLPAKseYsXwWFBO&#10;devWTRkfCOIG8mM9DRBPiYVfEMuCBQtEHIEglGoi2IkTJ2TFiwX6/1gRDDbgjjvuEP8Ak0XwFVIF&#10;iL3/8R//Ub6qceLEibICyAKCH0TRhx56iB5++GGZPEs1KhPBsErMqmv4ib/73e+uWBmbClxLBEN/&#10;AAEwfqeEotwIKoIpPxhgBP7n//yf5SIYVoF17txZXoN4EQzbBVwul/lfzQZbIGJFMIh/eBx8LHAE&#10;UCZwjuA0pAoY8N9zzz0ywwnWr18vwocFBgKPPfaYDAywRQpCyblz58xPazaY4YwVwbDtL3a1E8rk&#10;F7/4RfkS8Mq2itZE0NaxzdNa+Ym8YntcLBD+xowZQxcuXJCVoVOnTjU/SR0qE8FiB/7YBlPZytCa&#10;zNVEMLTzNm3ayMBXqT1g1S9EMGtAhFWA8eJ/rAiGrWEHDx40/6v5zJgxo7zNo9/HiqB4YC+wWixV&#10;VoEBnIsEu3/8+HH5H9uksDrIAmUBEWTWrFkiCN1+++3lglkqgEkObAO1wHbfWBHM2iIKPxAC8b/+&#10;67+mzDZgCBsQwSw7CKEvdjcAPkfecQwI6hzbgDFeSCUqE8HGjx8vfRywRLDYraKpwtVEsIsXL8oW&#10;WfiBinIzURFM+cGAQTGcHjg/AKtEvv32W3kNYAifffZZ8z/DEU4VY4C8x26HxGwXtr/FgsFA/Flh&#10;qQDy/vbbb5cvf8fWF5wFZAFHEDO/O3bskBkxbJVJT083P63ZIO+Y0baMP1Y8bdiwQV4DnJ0Ekcxy&#10;dnE2RKoIoMg7nDsIf2Dz5s1XOIFwdrEaDGC1B85DSTUq2w4Zu/Ub90deXp75X+pwNRHszTffpMWL&#10;F5f3iUrtAP3C448/Xt4uMNkFITwWnJllgUmhVFopiIG+tS0cfT2OfYgHWwLhD6TSAeGodwh71iQQ&#10;BD7UvQXyavkBmBy56667UmYVHMAqZ/TzFlgBGCuCYSU8VsGjP8TZmf/rf/2vlDknEnX/4IMP0qFD&#10;h+R/9P3z5s2T1wBnw0EEs8DKePhGqURlIti6detkEhig3vEa5ZVqVCaCYcL7lltuuWI8pCg3AxXB&#10;lB8Ux44dk/OhIPZg9hdOIM4EwewfjD9miGAgsYIEM2Op5ATiLAw4t3DqsdUTDg7yiSXi27Ztk1Vy&#10;7733njiG1rkZqQJmeiB44IwTOIKBQECWxMefDbZmzZqUOxgfK98w0EHdor7hDH300UflZ2FBFMTn&#10;OB8ldqY4FYAjixWQWPGD+xqDWYiA6APAypUrZUYcK0IhEmNJfKoAcQ/93L/927/JfY+zgFC/uLfh&#10;5OIvygFnYqEPTJUBD8D9jXv9vvvuk5UuI0aMkPJAHwDw0JM//elP0tchYOCr1B6wKhSDXpx9CXuI&#10;sxAhmFtiGAQSfI4+E32DtVI2FcC9gf4eB/5j0gPHA6BftEQAbBPDKijr3kilh+RghRPOvUK9owyw&#10;8gViiHVGmgX6g1TbDon+HX4ffAD0+1j1DDtgCWP4HHYSQgnsxZIlS+T9VAHHIsAHgO+DHR/w/XFv&#10;YyIEE784IgSrweEHwSamEtjqibxB2EU+cT4cygC7X+APYkEA+jq0BeusxFQBQjb8IIhgyB8eFAWR&#10;25ocxcQwzoBEXwf/KBUnA5V/HiqCKYqiKIqiKIqiKIqiKCmPimCKoiiKoiiKoiiKoihKyqMimKIo&#10;iqIoiqIoiqIoipLyqAimKIqiKIqiKIqiKIqipDwqgimKoiiKoiiKoiiKoigpj4pgiqIoiqKkBHiU&#10;+nPPPUf/8R//QUePHjXfvZKDBw/Kkzmt8H//7/81P1EURVEUpaZit9vppZdeEru+f/9+890rwZOI&#10;//u//7vcD/g//+f/mJ8otQEVwRRFUa5Bv379yh9JbwU8wnzp0qXy+O6bwaZNmyg/P9/87+rgUfLD&#10;hw+nXr160ZQpU8x3kwse3f8v//Iv5PV6zXcU5YeHx+Ohffv20R//+Ec6cuSIvFdWVib3au/evWnu&#10;3Llyz+K9cDgsYcOGDfI4fkVRlKsR7wcgoG/55ptvzG/cGAUFBWLbq+pX7N27V/wThGXLlpnvJheX&#10;y0Vt2rQx/1OUHx7wU3fv3k2PPfaY3CPg0qVLtHLlSvr8889p+vTpcq/hvUgkIn4A/IUPPvhAvqvU&#10;DlQEUxRFuQZ5eXmUk5NDQ4YMEWcXr/1+vxhaGNFoNEq5ubmUnZ1NWVlZMsDGdzIyMsqdWbyHAbrb&#10;7aZgMCjvxYL4SktL5fu4Dr+Jv0VFReY3DGCw69SpQwsXLiSbzSZinAUMOeLH7yBdAL+LdKWnp1Mo&#10;FJL3kF58LzMzk0pKSuQ9pNfn88n3YoUuxIn3nE5nuQiGNOJaxGHFqSg/JP7yl7+Ui2DTpk2jJk2a&#10;0Pnz56lTp060YsUKeR98//331LhxYzpw4ID5jqIoSmJgJxGef/758tew57CxAPYRdhS20bKVlj23&#10;gE3He7H21wJ2G5/hL2wv4sL3ED9seSzHjh2j2267jQ4dOkTHjx8XIQygT8Nvw25jYg3/A/gOSFes&#10;X4H4IWrF2nz4D/gf30UaANIDHwfvXbhwQUQwxIu8x8epKD8U6tWrVy6CQax+9dVX6cyZM9SnTx8R&#10;wizQlps2bUpr1qwx31FqAyqCKYqiVJHx48fT/Pnzzf+IWrRoIY4lBKk77riDRo4cKYb0448/pi+/&#10;/JJatWpFkydPFgcSAhrenzRpEr311ltXOL9Y1YUl3NjChSXZgwcPps8++4y6du1qfsMAYtmjjz4q&#10;jmoscGRh8MeMGSMDfYh1MOzt2rWTMGHCBFq0aJE4rZgd69u3L3Xs2JFGjBgh19etW5caNmwo6cV2&#10;Moh5cOBffPFFyUuHDh3KRbD+/fvLbBrijC0PRfmhECuCoV2/8sor8hftvEGDBvI+gDD2hz/8QVY6&#10;KoqiVAUMpi0uXrxIf//73+V1s2bN5LNx48bR3/72N1l9CpsPOwohDHYf3xk2bJjYYPgLseIWRKnf&#10;/OY3MlH17bffiq2HncXWrnhbCzEf/VlhYaH5jsHOnTvpo48+Kr8OK2Phg7zxxhvyu7D52CKGia0X&#10;XniBJk6cKP2jJRb8/ve/F38Edv6hhx4SH+fUqVPy3dGjR0v+IILhfUwgIK/wfQ4fPizXK8oPhVgR&#10;DKu8Xn75ZfED8D5eW2B3BbZFxorVSuqjIpiiKEoVuZoI9sQTT4joBIcTjimAc4vvYDYWq7ew5XHz&#10;5s30/vvvV1iNAmJFsB/96EeyVBuzv3feeaf5DQM4s5jBQnww5kgTfmfAgAGypQvxY8vXLbfcUn7e&#10;AdJosWXLlnIRAKu4rHQjzXPmzJH34bjDAV+yZIk47PhNzJ5ZIljLli2lHOBE4zNF+aERK4KhvZ88&#10;eVJWKyBYqx7Q7jHQQ1AURakqVxPBYH8B7CTsMsBEEuzrunXrZBIKvsDGjRvlzKJz587Jd0C8CGat&#10;7lq7di01atRIXltgkgoTa48//rhMuCE+2OP77rtPjkmALzBw4EBq27atrILBxFUsrVu3Ll9JjnQ9&#10;/fTT0ic++OCDkg68/u1vfyt+RPfu3cW3AZhMgwiGCTUIazhfUcUD5YdIrAgGv/vEiRPlfkBsmx07&#10;duwVE85K6qMimKIoShW5mgj27rvvynuYDY09VwBOMVZtYUYXTikCHGBsIYglVgSD4wkwWIdDnAiI&#10;ZNiKgdVccErbt28vM8tW/HCIMdsbL6LhTASsMAOYQYaYBhENIhiuA1i1hhlfzCT37NlT3sNvWSIY&#10;nAesGMPMMJaVK8oPBWzJgWCLlZm4L+DsYkD47LPPyvs7duyQewNgkIf3dUuvoijV4WoimLWlCgKV&#10;dWYnVmhjxRQmsLAqzPIF0BfFrkKNF8FwDcD5RrguHohe6L+wovWnP/2prNjCSvJZs2aV+wKYAMAg&#10;H/Y8lvr164u4BrCd8q677pI+8cknnyzvE++9917ZdgkBAWIYgJAAEcyaHMMkwt133y1CmqL8EIBA&#10;jLYJvxviM7YGwx/Affrdd9+JoBu79fG1115LeEyJktqoCKYoilJFriaC4TWACPbhhx/KawCnGA4t&#10;BttwErGdEU6pddaGRawIduutt8p7iUQwDPLhEGO7Is7ogPiFVWVIAww5xDV8BgEMK9AQF7ZHIC4s&#10;+YaTDIcV54nBEbBWhUEEg9MMhg4dKiIYHGM4xBASkG9LBMMZJPjtXbt2ydYJRfmhgNWTuCesMGPG&#10;DBmsYSUEZnqxMgMDRoD3/1EPllAUJXW4mghmCUuYoLJWWkGEgqCFp9f+9a9/lb+wpbDNsWdpxYtg&#10;8DnAnj17rhDB4C/gLEPYefRpP/vZzyRerPzCdYgf30H6YO9xDIN1fhcm5tD34agE/CaELKz2Ak89&#10;9VS5f4JVZRDBMOmFLY9W/woRDEIDhDFcj5VuPXr0kGsU5Z+N5RtbAW0d9n7VqlXSzjFhDD8c4P14&#10;gVipHagIpiiKUkXiRTBsd7BEMLwGEMFwHodF8+bN5S8cVRymi8cwQ1iKn3XCFkRLBPvd734n78GJ&#10;tVaFWWAFWJcuXegnP/mJbJuM3eIwc+ZM+vGPfyxbIUeNGiXv4VBdbA3DtgvL0C9fvlyuxxP0LEHg&#10;mWeeuUIEAzjP5N///d9l68S//uu/Sprw+//5n/9Jt99+u8wKK4qiKEptARNOFhCZHnnkEXkNe2+J&#10;YDibM14EA9g+iAPtYUPhN8SLYLD5iUQwnO8VCwQvrMaGfcbK1/Xr18v7EKewGv1//+//Tffccw9t&#10;375d3seEwH/913/JxBgmyQCebonJLYh3FtgWaYlg999/v4hg+B95hn+BlTUQ2vAezg/F78N/0C2R&#10;iqLUJFQEUxRFURRFURRFURRFUVIeFcEURVEURVEURVEURVGUlEdFMEVRFEVRFEVRFEVRFCXlURFM&#10;URRFURRFURRFURRFSXlUBFMURVEURVEURVEURVFSHhXBFEVRFEVRFEVRFEVRlJRHRTBFURRFURRF&#10;URRFURQl5VERTFEURVEURVEURVEURUl5VARTFEVRFEVRFEVRFEVRUh4VwRRFURRFURRFURRFUZSU&#10;R0UwRVEURVEURVEURVEUJeVREUxRFEVRFEVRFEVRFEVJeVQEUxRFURRFURRFURRFUVIeFcEURVEU&#10;RVEURVEURVGUlEdFMEVRFEVRFEVRFEVRFCXlURFMURRFURRFURRFURRFSXlUBFMURVEURVEURVEU&#10;RVFSHhXBFEVRFEVRFEVRFEVRlJRHRTBFURRFURRFURRFURQl5VERTFEURVEURVEURVEURUl5VART&#10;FEVRFEVRFEVRFEVRUh4VwRRFURRFURRFURRFUZSUR0UwRVEURVEURVEURVEUJeVREUxRFEVRFEVR&#10;FEVRFEVJeVQEUxRFURRFURRFURRFUVIeFcEURVEURVEURVEURVGUlEdFMEVRFEVRFEVRFEVRFCXl&#10;URFMURRFURRFURRFURRFSXlUBFMURVEURVEURVEURVFSHhXBFEVRFEVRFEVRFEVRlJRHRTBFURRF&#10;URRFURRFURQl5VERTFEURVEURVEURVEURUl5VARTFEVRFEVRFEVRFEVRUh4VwRRFURRFURRFURRF&#10;UZSUR0UwRVEURVEURVEURVEUJeVREUxRFEVRFEVRFEVRFEVJeVQEUxRFURRFURRFURRFUVIeFcEU&#10;RVEURVEURVEURVGUlEdFMEVRFEVRFEVRFEVRFCXlURFMURRFURRFURRFURRFSXlUBFMURVEURVEU&#10;RVEURVFSHKL/H6uJvO6tB67wAAAAAElFTkSuQmCCUEsDBBQABgAIAAAAIQDG1yDM3AAAAAYBAAAP&#10;AAAAZHJzL2Rvd25yZXYueG1sTI9PS8NAEMXvgt9hGcGb3cTSYGM2pRT1VARbQbxNk2kSmp0N2W2S&#10;fnunJ3uaP2947zfZarKtGqj3jWMD8SwCRVy4suHKwPf+/ekFlA/IJbaOycCFPKzy+7sM09KN/EXD&#10;LlRKTNinaKAOoUu19kVNFv3MdcSiHV1vMcjYV7rscRRz2+rnKEq0xYYlocaONjUVp93ZGvgYcVzP&#10;47dhezpuLr/7xefPNiZjHh+m9SuoQFP4P4YrvqBDLkwHd+bSq9aAPBJkK0XEJLk2BwPz5XIBOs/0&#10;LX7+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cbKNCRAwAA&#10;QAgAAA4AAAAAAAAAAAAAAAAAOgIAAGRycy9lMm9Eb2MueG1sUEsBAi0ACgAAAAAAAAAhAPXqwCYg&#10;NAEAIDQBABQAAAAAAAAAAAAAAAAA9wUAAGRycy9tZWRpYS9pbWFnZTEucG5nUEsBAi0AFAAGAAgA&#10;AAAhAMbXIMzcAAAABgEAAA8AAAAAAAAAAAAAAAAASToBAGRycy9kb3ducmV2LnhtbFBLAQItABQA&#10;BgAIAAAAIQCqJg6+vAAAACEBAAAZAAAAAAAAAAAAAAAAAFI7AQBkcnMvX3JlbHMvZTJvRG9jLnht&#10;bC5yZWxzUEsFBgAAAAAGAAYAfAEAAEU8AQAAAA==&#10;">
                <v:shape id="Picture 244" o:spid="_x0000_s1222" type="#_x0000_t75" style="position:absolute;left:-8832;width:41126;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QxAAAANwAAAAPAAAAZHJzL2Rvd25yZXYueG1sRI/BasMw&#10;EETvhfyD2EAvJZFrjAlOlBAKhh4KdZN8wGJtbBNr5UhqbP99VSj0OMzMG2Z3mEwvHuR8Z1nB6zoB&#10;QVxb3XGj4HIuVxsQPiBr7C2Tgpk8HPaLpx0W2o78RY9TaESEsC9QQRvCUEjp65YM+rUdiKN3tc5g&#10;iNI1UjscI9z0Mk2SXBrsOC60ONBbS/Xt9G0UVN1LWbu0CqPznx/5XJYT3nulnpfTcQsi0BT+w3/t&#10;d60gzTL4PROPgNz/AAAA//8DAFBLAQItABQABgAIAAAAIQDb4fbL7gAAAIUBAAATAAAAAAAAAAAA&#10;AAAAAAAAAABbQ29udGVudF9UeXBlc10ueG1sUEsBAi0AFAAGAAgAAAAhAFr0LFu/AAAAFQEAAAsA&#10;AAAAAAAAAAAAAAAAHwEAAF9yZWxzLy5yZWxzUEsBAi0AFAAGAAgAAAAhAIT5H5DEAAAA3AAAAA8A&#10;AAAAAAAAAAAAAAAABwIAAGRycy9kb3ducmV2LnhtbFBLBQYAAAAAAwADALcAAAD4AgAAAAA=&#10;">
                  <v:imagedata r:id="rId157" o:title="" cropleft="5563f" cropright="5563f"/>
                </v:shape>
                <v:shape id="Text Box 245" o:spid="_x0000_s1223"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HEn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DSscSfHAAAA3AAA&#10;AA8AAAAAAAAAAAAAAAAABwIAAGRycy9kb3ducmV2LnhtbFBLBQYAAAAAAwADALcAAAD7AgAAAAA=&#10;" filled="f" stroked="f" strokeweight=".5pt">
                  <v:textbox>
                    <w:txbxContent>
                      <w:p w14:paraId="237B28A8" w14:textId="1A326A13" w:rsidR="00EA1699" w:rsidRPr="00C473EC" w:rsidRDefault="00EA1699" w:rsidP="00065EA5">
                        <w:pPr>
                          <w:pStyle w:val="Caption"/>
                          <w:jc w:val="left"/>
                        </w:pPr>
                        <w:r>
                          <w:t>Figure 9</w:t>
                        </w:r>
                        <w:r w:rsidRPr="00FE29C0">
                          <w:t>-</w:t>
                        </w:r>
                        <w:r>
                          <w:rPr>
                            <w:rFonts w:hint="cs"/>
                            <w:rtl/>
                          </w:rPr>
                          <w:t>45</w:t>
                        </w:r>
                      </w:p>
                      <w:p w14:paraId="46D38115" w14:textId="77777777" w:rsidR="00EA1699" w:rsidRDefault="00EA1699" w:rsidP="00065EA5">
                        <w:pPr>
                          <w:rPr>
                            <w:lang w:bidi="ar-SA"/>
                          </w:rPr>
                        </w:pPr>
                      </w:p>
                    </w:txbxContent>
                  </v:textbox>
                </v:shape>
                <w10:wrap anchorx="margin"/>
              </v:group>
            </w:pict>
          </mc:Fallback>
        </mc:AlternateContent>
      </w:r>
    </w:p>
    <w:p w14:paraId="33977D22" w14:textId="55A85951" w:rsidR="00602298" w:rsidRDefault="00602298" w:rsidP="00490C43">
      <w:pPr>
        <w:spacing w:after="0" w:line="240" w:lineRule="auto"/>
      </w:pPr>
    </w:p>
    <w:p w14:paraId="36775BB5" w14:textId="1FD67854" w:rsidR="00602298" w:rsidRDefault="00602298" w:rsidP="00490C43">
      <w:pPr>
        <w:spacing w:after="0" w:line="240" w:lineRule="auto"/>
      </w:pPr>
    </w:p>
    <w:p w14:paraId="2CA4767D" w14:textId="3C62707A" w:rsidR="00602298" w:rsidRDefault="00602298" w:rsidP="00490C43">
      <w:pPr>
        <w:spacing w:after="0" w:line="240" w:lineRule="auto"/>
      </w:pPr>
    </w:p>
    <w:p w14:paraId="2781D4B5" w14:textId="73266F3C" w:rsidR="00602298" w:rsidRDefault="00602298" w:rsidP="00490C43">
      <w:pPr>
        <w:spacing w:after="0" w:line="240" w:lineRule="auto"/>
      </w:pPr>
    </w:p>
    <w:p w14:paraId="71DBE458" w14:textId="050634E5" w:rsidR="00602298" w:rsidRDefault="00602298" w:rsidP="00490C43">
      <w:pPr>
        <w:spacing w:after="0" w:line="240" w:lineRule="auto"/>
      </w:pPr>
    </w:p>
    <w:p w14:paraId="2FDBFBDE" w14:textId="1B947279" w:rsidR="00602298" w:rsidRDefault="00602298" w:rsidP="00490C43">
      <w:pPr>
        <w:spacing w:after="0" w:line="240" w:lineRule="auto"/>
      </w:pPr>
    </w:p>
    <w:p w14:paraId="12DD3749" w14:textId="1C7E7421" w:rsidR="00602298" w:rsidRDefault="00602298" w:rsidP="00490C43">
      <w:pPr>
        <w:spacing w:after="0" w:line="240" w:lineRule="auto"/>
      </w:pPr>
    </w:p>
    <w:p w14:paraId="20DBBC13" w14:textId="3E64C3F9" w:rsidR="00602298" w:rsidRDefault="00602298" w:rsidP="00490C43">
      <w:pPr>
        <w:spacing w:after="0" w:line="240" w:lineRule="auto"/>
      </w:pPr>
    </w:p>
    <w:p w14:paraId="0DB2BB2D" w14:textId="1CC354EA" w:rsidR="00602298" w:rsidRDefault="00602298" w:rsidP="00490C43">
      <w:pPr>
        <w:spacing w:after="0" w:line="240" w:lineRule="auto"/>
      </w:pPr>
    </w:p>
    <w:p w14:paraId="0C9D44E4" w14:textId="086894EE" w:rsidR="00602298" w:rsidRDefault="00602298" w:rsidP="00490C43">
      <w:pPr>
        <w:spacing w:after="0" w:line="240" w:lineRule="auto"/>
      </w:pPr>
    </w:p>
    <w:p w14:paraId="2F26277C" w14:textId="65C57C4A" w:rsidR="00602298" w:rsidRDefault="00602298" w:rsidP="00490C43">
      <w:pPr>
        <w:spacing w:after="0" w:line="240" w:lineRule="auto"/>
      </w:pPr>
    </w:p>
    <w:p w14:paraId="643DFE38" w14:textId="394E944B" w:rsidR="00602298" w:rsidRDefault="00602298" w:rsidP="00490C43">
      <w:pPr>
        <w:spacing w:after="0" w:line="240" w:lineRule="auto"/>
      </w:pPr>
    </w:p>
    <w:p w14:paraId="169BD4F2" w14:textId="7344F744" w:rsidR="00602298" w:rsidRDefault="00602298" w:rsidP="00490C43">
      <w:pPr>
        <w:spacing w:after="0" w:line="240" w:lineRule="auto"/>
      </w:pPr>
    </w:p>
    <w:p w14:paraId="37CEE41D" w14:textId="1712027B" w:rsidR="00602298" w:rsidRDefault="00602298" w:rsidP="00490C43">
      <w:pPr>
        <w:spacing w:after="0" w:line="240" w:lineRule="auto"/>
      </w:pPr>
    </w:p>
    <w:p w14:paraId="742210EE" w14:textId="59F063E2" w:rsidR="00602298" w:rsidRDefault="00602298" w:rsidP="00490C43">
      <w:pPr>
        <w:spacing w:after="0" w:line="240" w:lineRule="auto"/>
      </w:pPr>
    </w:p>
    <w:p w14:paraId="7634C4D1" w14:textId="77777777" w:rsidR="00602298" w:rsidRDefault="00602298" w:rsidP="00490C43">
      <w:pPr>
        <w:spacing w:after="0" w:line="240" w:lineRule="auto"/>
        <w:rPr>
          <w:rtl/>
        </w:rPr>
      </w:pPr>
    </w:p>
    <w:p w14:paraId="74CEB137" w14:textId="698493AC" w:rsidR="00065EA5" w:rsidRDefault="00065EA5" w:rsidP="00490C43">
      <w:pPr>
        <w:spacing w:after="0" w:line="240" w:lineRule="auto"/>
        <w:rPr>
          <w:rtl/>
        </w:rPr>
      </w:pPr>
      <w:r w:rsidRPr="00065EA5">
        <w:rPr>
          <w:rFonts w:cs="Calibri Light"/>
          <w:noProof/>
          <w:rtl/>
        </w:rPr>
        <mc:AlternateContent>
          <mc:Choice Requires="wpg">
            <w:drawing>
              <wp:anchor distT="0" distB="0" distL="114300" distR="114300" simplePos="0" relativeHeight="251696640" behindDoc="0" locked="0" layoutInCell="1" allowOverlap="1" wp14:anchorId="69218027" wp14:editId="5026EF2E">
                <wp:simplePos x="0" y="0"/>
                <wp:positionH relativeFrom="margin">
                  <wp:align>center</wp:align>
                </wp:positionH>
                <wp:positionV relativeFrom="paragraph">
                  <wp:posOffset>6350</wp:posOffset>
                </wp:positionV>
                <wp:extent cx="4298950" cy="2530475"/>
                <wp:effectExtent l="0" t="0" r="6350" b="3175"/>
                <wp:wrapNone/>
                <wp:docPr id="246" name="Group 246"/>
                <wp:cNvGraphicFramePr/>
                <a:graphic xmlns:a="http://schemas.openxmlformats.org/drawingml/2006/main">
                  <a:graphicData uri="http://schemas.microsoft.com/office/word/2010/wordprocessingGroup">
                    <wpg:wgp>
                      <wpg:cNvGrpSpPr/>
                      <wpg:grpSpPr>
                        <a:xfrm>
                          <a:off x="0" y="0"/>
                          <a:ext cx="4298950" cy="2530475"/>
                          <a:chOff x="-902469" y="-1"/>
                          <a:chExt cx="4212842" cy="2530549"/>
                        </a:xfrm>
                      </wpg:grpSpPr>
                      <pic:pic xmlns:pic="http://schemas.openxmlformats.org/drawingml/2006/picture">
                        <pic:nvPicPr>
                          <pic:cNvPr id="247" name="Picture 247"/>
                          <pic:cNvPicPr>
                            <a:picLocks noChangeAspect="1"/>
                          </pic:cNvPicPr>
                        </pic:nvPicPr>
                        <pic:blipFill>
                          <a:blip r:embed="rId158" cstate="print">
                            <a:extLst>
                              <a:ext uri="{28A0092B-C50C-407E-A947-70E740481C1C}">
                                <a14:useLocalDpi xmlns:a14="http://schemas.microsoft.com/office/drawing/2010/main" val="0"/>
                              </a:ext>
                            </a:extLst>
                          </a:blip>
                          <a:srcRect l="7484" r="7484"/>
                          <a:stretch/>
                        </pic:blipFill>
                        <pic:spPr bwMode="auto">
                          <a:xfrm>
                            <a:off x="-902469" y="-1"/>
                            <a:ext cx="4212842" cy="2530549"/>
                          </a:xfrm>
                          <a:prstGeom prst="rect">
                            <a:avLst/>
                          </a:prstGeom>
                          <a:noFill/>
                          <a:ln>
                            <a:noFill/>
                          </a:ln>
                          <a:extLst>
                            <a:ext uri="{53640926-AAD7-44D8-BBD7-CCE9431645EC}">
                              <a14:shadowObscured xmlns:a14="http://schemas.microsoft.com/office/drawing/2010/main"/>
                            </a:ext>
                          </a:extLst>
                        </pic:spPr>
                      </pic:pic>
                      <wps:wsp>
                        <wps:cNvPr id="248" name="Text Box 248"/>
                        <wps:cNvSpPr txBox="1"/>
                        <wps:spPr>
                          <a:xfrm>
                            <a:off x="1424563" y="566334"/>
                            <a:ext cx="919429" cy="340612"/>
                          </a:xfrm>
                          <a:prstGeom prst="rect">
                            <a:avLst/>
                          </a:prstGeom>
                          <a:noFill/>
                          <a:ln w="6350">
                            <a:noFill/>
                          </a:ln>
                        </wps:spPr>
                        <wps:txbx>
                          <w:txbxContent>
                            <w:p w14:paraId="44F140BB" w14:textId="1DDC36DD" w:rsidR="00EA1699" w:rsidRPr="00C473EC" w:rsidRDefault="00EA1699" w:rsidP="00065EA5">
                              <w:pPr>
                                <w:pStyle w:val="Caption"/>
                                <w:jc w:val="left"/>
                              </w:pPr>
                              <w:r>
                                <w:t>Figure 9</w:t>
                              </w:r>
                              <w:r w:rsidRPr="00FE29C0">
                                <w:t>-</w:t>
                              </w:r>
                              <w:r>
                                <w:rPr>
                                  <w:rFonts w:hint="cs"/>
                                  <w:rtl/>
                                </w:rPr>
                                <w:t>46</w:t>
                              </w:r>
                            </w:p>
                            <w:p w14:paraId="764D1342"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18027" id="Group 246" o:spid="_x0000_s1224" style="position:absolute;left:0;text-align:left;margin-left:0;margin-top:.5pt;width:338.5pt;height:199.25pt;z-index:251696640;mso-position-horizontal:center;mso-position-horizontal-relative:margin;mso-width-relative:margin;mso-height-relative:margin" coordorigin="-9024" coordsize="42128,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rCakQMAAEAIAAAOAAAAZHJzL2Uyb0RvYy54bWycVU1v4zYQvRfofyB0&#10;T2TJ8pcQZ+EmTbBAums0WeyZpilLWIlkSTp2+uv7hpJsxwmw2xwsz3CGw5k3b8irT/umZs/Sukqr&#10;eZRcDiImldDrSm3m0benu4tpxJznas1rreQ8epEu+nT9+29XO5PLVJe6XkvLEES5fGfmUem9yePY&#10;iVI23F1qIxWMhbYN91DtJl5bvkP0po7TwWAc77RdG6uFdA6rt60xug7xi0IK/7UonPSsnkfIzYev&#10;Dd8VfePrK55vLDdlJbo0+AeyaHilcOgh1C33nG1t9SZUUwmrnS78pdBNrIuiEjLUgGqSwVk191Zv&#10;Tahlk+825gAToD3D6cNhxZfnpWXVeh6l2ThiijdoUjiX0QLg2ZlNDq97ax7N0nYLm1ajiveFbegf&#10;tbB9APblAKzceyawmKWz6WwE/AVs6Wg4yCajFnpRoj+072I2wIGziMHjIumNfx4CJOk0S48BRtmM&#10;fOL+/JjSPGRlKpHj1wEG6Q1gPycWdvmtlVEXpPmlGA23P7bmAr013Ferqq78S+ApukhJqedlJZa2&#10;VU6xn/TYw07HAv0JFUibyK/dxamqBy1+OKb0TcnVRi6cAckxegGO1+4xqa+OXNWVuavqmhpGclcc&#10;BuKMUO/g05L1VottI5Vvp8/KGnVq5crKuIjZXDYrCTLZz+sEzcLke/DJ2Er5tqXOir+RL43jJJtm&#10;2NIJqJXnzlvpRUmNpdSP2ZLmQD+22v2l1wjJt16HgTuj33s0OrLwJyQCvNb5e6kbRgLKQKrhFP78&#10;4HzLt96F8lWawAyp1+rVAohJK6EMSrwTUQdNFO4612MP7Q36/2ucH0tuJLKksKeUws3bjvMTAfCH&#10;3oNTU+pC50jjzPweho49tN7m2k/VYaqTLM1G42GYztF4PBxmbTt7aGfJDDPejucwG4yTNNDxGKdH&#10;7SPAst08Gg9xfbyL8DFrkvx+tQ/X2SxkSEsrvX5BpVajobiCnBF3Fbr7wJ1fcovbHot4wfxXfIpa&#10;4zDdSRErtf33vXXyR9dgjdgOr8c8cv9sOd0W9WeFfs6SLKPnJijZaJJCsaeW1alFbZsbjYnAyCC7&#10;IJK/r3uxsLr5joduQafCxJXA2fPI9+KNhwYDHkohF4sgt5fQg3o0uLqSAB514Wn/nVvT9cGjgV90&#10;zyCen/G89W1hX2DiiioMwRFV0JoUsDlI4ZmC9OodPNWD1/Hhv/4PAAD//wMAUEsDBAoAAAAAAAAA&#10;IQDUPsXPYT0BAGE9AQAUAAAAZHJzL21lZGlhL2ltYWdlMS5wbmeJUE5HDQoaCgAAAA1JSERSAAAE&#10;wQAAAmEIBgAAAEgYp9kAAAABc1JHQgCuzhzpAAAABGdBTUEAALGPC/xhBQAAAAlwSFlzAAAh1QAA&#10;IdUBBJy0nQAA/6VJREFUeF7s3QWYHNeZ/u2lb7O8m2yy2U2yYc4mDjhsZmZmZmZmZpRJtmXLMlu2&#10;JJMsWZZlMViyBbakHmZmHun93ud016g1mrHlJOW/S/W7r6svzfR0ny4+bz11qvVXBgAAAAAAAGzg&#10;CMEAAAAAAACwwSMEAwAAAAAAwAaPEAwAAAAAAAAbPEIwAAAAAAAAbPAIwQAAAAAAALDBIwQDAAAA&#10;AADABo8QDAAAAAAAABs8QjAAAAAAAABs8AjBAAAAAAAAsMEjBAMAAAAAAMAGjxAMAAAAAAAAGzxC&#10;MABAIixYsMD+9m//1n70ox/ZT3/6U9tuu+1s8eLFtnr1attnn31s1qxZuVcObc6cOXb77bdbf39/&#10;7pn109vba0cccYT9/Oc/t9tuuy33bNbChQvtnHPOyf02tPb2dvvxj39sTU1NuWc+mblz54bP/6x6&#10;8cUX7Re/+IVtvPHGuWf+MrS8Lr300txvWT/72c9s6dKlud/ioe3pjjvusF/+8pe24447WnNzc+4v&#10;f5q/+Zu/senTp+d++9Pssssu9vbbb4eftQ0WFBSEnwd77733wjLTNhv5tLediooK23vvve273/2u&#10;bbnllmF5RrQvXHDBBWF72XzzzW3q1KkDfy8pKQn78UYbbRT+VTtSXl5uu+66q/32t7+1Z599Nrx+&#10;1apVdvXVV9vNN9+8Vvv5dtppJ6uurs799ufRfv6DH/wg99tnU1FRkR1wwAG539aoqqqyY4899k8+&#10;/gAAsKEhBAMAJIJCsC984QtWWlpqjY2NdvHFF9vOO+8cTojXJwR76qmnwonxJw3BFLTphL21tdV6&#10;enpyz2apra6urtxvQ/tzQzB9RmdnZ+63z57ddtstLCPN51+SQpCf/OQnud+y2traPvH6+6Q0H//w&#10;D/9g77zzjnV0dAwbsqyvv0QIpuno6+sLP++www4h0B3Kq6++av/3f/+31jb5aW87Wn7vv/++TZw4&#10;cZ0Q7IorrrADDzzQGhoaQrj7b//2byHQ0/RutdVWdt9991lLS4s98MADISjT/jZixAh75ZVXQsjz&#10;r//6r2E/UjB22GGHrbM/5iMEy1q+fLn93d/93UCoONhn+dgCAEAcCMEAAImgEOw///M/wwm06IT/&#10;d7/7XQhF8kOwyZMnhxPq7bff3jbbbDN78803Q2imkWNf+tKXwsnxrbfeGl6bb/z48eH1et/WW29t&#10;M2fOtOLiYtt2223D+xS4zZgxI/fqLL0mOvGsqamxo48+Orxe79eIF4U2UQimAGCPPfawTTfd1B57&#10;7LEQ3g121llnhVE/GvlywgknhEBAo2UUwsmNN94YpkMPBUQafdXd3W3vvvtueI9GLmn6H3300RA+&#10;aJr22muv8Lfdd989jIQbTCNF9Fl77rlnmL5o2Sh0Oe+888Ly0vu1jAcHeeeff35YNprnyy+/3JYs&#10;WRLCicg999xjxx9/fPhZI5SOO+64MDJJ6+LMM88Mz8uECRPCdGv6Nb2anxNPPNH+5V/+ZWB+RSMB&#10;tR1o2kaNGmVbbLFFCIU03dEIsbvuussOOeSQsC7Upj5/qGVdWVlp++67b3iN2tH71O65555rf/3X&#10;fx22Ba2zfHqPlpOWiZan5lmOOuooGzlyZPhZFPREo7XUluZZ86XtVetAn7No0aIQtmk5aJ3/4Q9/&#10;sJdeeinM9zbbbBOmLRqFpgBGQdCkSZPC8v7jH/8YlonCmYhGf+2///5hmWk5XnTRReFzom1H28KX&#10;v/xlO+2000JwqRFXzz33nJ100klhGei92l5Fy1/rW+1oX1KArGU4f/78sG1rejX/mt7hKBjND8EU&#10;dP3+97+31157Lfwuv/nNb0IbZWVl9s1vfjOEfVJbW2v/9E//FAIcBWPRazRvCrY0rZqWjxKFYPr8&#10;sWPHhm1O24q2Ve3Hel5h4uGHHx7mRaPXtE1FFL5p9JnW2zHHHGPf+c53cn9ZQ9OrUVZaHlqmRx55&#10;ZFgPOkZpu4v2R+1HWheiedG0RNu6tgMtm8suuywsL71e25P2fVHb2s8OOuig8HeNfhMd96655ppw&#10;PNG6uvbaa4cMwdSutkGtN82rpk3HjQsvvDC87/rrrw/HyEMPPTTMg5aDtgvRND/88MNhG9D2pu1a&#10;NN9XXXVVmActUz0/XMgGAMBnDSEYACARopFgOkHWSBCdyCnoyB8Jpp+//e1v24oVK8IJnF6nW+h0&#10;wjtmzJhw0qbRI4NDEf2uk9z6+vrwPt1WppEoep/a1YmpTjqjE/pIFILp+bPPPjuc1Kp9BV9qTyfV&#10;UQim29jUtsIajcz44IMPcq1kKajTCa1eo4faUbv5IZimU9OhZfD973/fnnzyyfAaneDOnj07vE9h&#10;wde+9rXwOfpMnShHbebfJhdRm3pef9eoEAVKCrsKCwvthz/84cAyUdg2eP71Xp3QK2zQzx8Xgqlt&#10;zZc+T8GTghm996tf/aplMpmBadQ8aj603PSzHhKFYAon9R6tX73nkUceCSGK2laYpbBFP+tvChHy&#10;w6LIJptsEm571Gt0Uq/lqZBLIcHf//3fh21A85Rv9OjRYbr1Hj30GfJRIdhf/dVf2U033bTW52iZ&#10;KvzQ5yiQ0d8UTv36178O24uWgbbbt956K7QRhWBa/toWtU0O3h7188svvxzCUbWhaddz+SGYgiV9&#10;rj5PYadeq/Wqz1PQqb9pxOM///M/h2BEr9O2oNuP9a+CtTvvvDM8H20zwxkcginUUTv5271CI627&#10;lStXhhFsEb1HgZdGi2k70K2VGgX2xBNP2EMPPRTC4vx5H0oUgmk7/sd//McQ7Gl6tYwUOGrdaRlG&#10;86Ew+Fvf+lbYprTstO0rnNLf7r///rC9DaZ9U4Fl9LpoH9Gtmgql1LYeCrB0/NH0/O///m8YtaXX&#10;62+ahnnz5oXALdpmFcQqMBaFTwpb9Vr9Xa8TBaLaP+rq6sLfFNQNFYJpeWu/0QjaaJvRLeWaHn2W&#10;noumRf9q2rSdaHvR/qBlr3Wnv0Xbu4JJLUNtz3peIZ2mGQCAJCAEAwAkgsIPjZzRyAuNntFIDQVH&#10;EoVgCr90Yh+NotAJmka86HUfdTukAiON0tGJoOiE/3vf+14YiaPRIhrtMJQoBFObCluiERSiE1ed&#10;HEYhmL7zSHQSqhFtGv2UT89rRJbCCJ3ka0Sb2s0PwUTTpPlVwBTRybu+m0wPhXEKC59++ulw4qvR&#10;HXq9TsyH+i4pBVfR6JNTTjklBC5alloWJ598cpiv008/PYzgGRwKid6rE3H5uBBMt7lFFBQpuBs3&#10;blwIfxQk5BvqdsgoBFNYoxE9Ea13hSZaxgrBNEolonDghRdeyP2WpZN3hVP5I/sUOmh0odb95z73&#10;uRDiDKaAQKGEwk7djhuNPvu4kWBalxGNUtPnah40zQob5N577w2jv6JlrBE50TYShWDySW+HzA/B&#10;vvGNb4QgRhRyRSN7ROtYoyE1wkrTrHUfbVNf//rXQ0ik2zoVbGmb16jEaNqHMjgEU7imfVHhYkTt&#10;PP7442FZKXSKaL9VEKN1LdoWtU9rX9KIJW1v2lcUNGldRNtfvigEe/3118Ntl2pTND3aH9WWlq9G&#10;/GkbUXv//u//HrZJhVJaFxEtb4VBg2metD61j2m0l/YbUZit/SBafhq5p1FY+v48BbQKy/JpdOB1&#10;112X+83CyDWN2hPtf/nbqdoWjeDSqMSI1ttQIdhQt0P+6le/CkG6aHko3NVoLx1btR9oP9P60/YU&#10;hXH5tLwUIkfzp5F5Gk0HAEASEIIBABJBJ8T5t0Pmi0IwjeJQYBC9RiMXFKQoFFAIppFg0clwPoUn&#10;GvkVnZzqpFojufS+9QnBFFxoGjRiRCeVeug2M91OF4VgCj1E06QwTyM5hqL36mRZJ8EaxZEfgikM&#10;OPjgg8MJe36Yp5PaKByKHlFAKArONFJDozcGh016/vnnnw8/67M1siv/O6z0nMKC/+//+//WOhmP&#10;5IdgCoXyT8R1Yp8fguXfbqb5UHsa7aRwRIFCPp20a7nli0IwhW0KE6JloFE+CjoUeigE08iriE7i&#10;9YXq+bQc89eB5nG//fYL0/NRIVhEIZoCPt2aqNFzCg8VyoraUkCXPxJM4ZLobwpM9J1ZWkca3aRR&#10;YaJtR6GUXiMKYaL3DQ7BFNQMRaGFtvf873nKD8EUlkbhh7ar/MBSwbK2Oy1bLWetl/ztKQqIRctZ&#10;YavmZTiDQzC9XyMWNZpLz2ndKVh64403QnsayaegTTQqUMtGIW5Er9eIKm2L2l+vvPLK8Lz2BU33&#10;YFEIpvnUyLboVk8tGwVuWodaxtqHRctFo7T0u0JVHSuiadd/SqARpsPRtCkE1edo5JmWi0Zp5i8/&#10;BagKHvUfLuiYkE+3HOaPpFIwqNFaolA8P/SMQjBt5xqFFoWmWvcfFYLp2BhR4B/tszoeKQjUPiQa&#10;ZantX9uo9gcto2g5RE499dSwzefPn+YbAIAkIAQDACTC+oRgOlnTibJGUulkVidqGoEh+qJz3Y6l&#10;EzadHOfT+zSq4pJLLgnv022WGgkj6xOC6f0KkjR6TCNPdKvR5z//+TA6IwrBdCugXq+Td53wK2zJ&#10;p9u+dGKr+VTgodE3g0MwnShrxIVG03z44YfhxFonwRqFou+d0kmrple3rGkeNR2aLr1eo2Y0emPw&#10;F2Hr5F3hi2490wiqL37xiyEEUxChW+Y0KkbzpFvKopEu+fJDsGj0lsIbnZTrf9T8uBBMwaOWr+ZN&#10;06CQQ/OmUEJBpOZfoYREIZiWncIEhYyaPo0G0om5lsX6hGCikVdR4KflpWlVWPhRIdiUKVNCiKPb&#10;K/W9awpNtH61bSnw0fTrFlQFmPkhmEKxadOmDfyvkwpktB3+KSGYRt3oe560jBTk5FOQ8ZWvfCUs&#10;V4UeauuThmAKqzS6SSGutiVts1pv2m40ok7TofnXyEIt96FomWp0keZVyyYahaRRfwps1aa2LYVg&#10;WuYKkbSvat/VctFtkvr8KOQUbYPRd24pLNOIPH2ORr5pGxgsCsG0rLVudSun5kfHCo14Utu6BVXb&#10;p57XiCYFo5o2LTeN3tK61HrTNq51PZj2hwcffDAsD428jEIwTasCqmhZaZvRdqsAWtucvi9Q24rW&#10;r0IqBU86Rij80nrRLY/R+h4uBNP6jW651n9CoNGUQ4VgWu8a2afjgKZNFwHyQzD9rmWi+dfn6Dvp&#10;9HqFYBp9p9vOdVzQfDzzzDPhPTqu6bZeXVjQ89pnNc8AACQBIRgAIBEUhOikO7rVMZ9O0pYtWxZ+&#10;Vkim2xB1kqx/80MzBUE6odWtXIPpZPGMM84Y+A6e6HMUROlLpIeiE2SFORGdDCpM08m8TnpF4YFC&#10;NYUBCjZ0K1EUfOTT5+nkWLc/KYTQCBmdjCsUUKgnCkl0ch09dAKvkRwKBhSiKGjTCa1ur1I4oxFD&#10;CoEUCOh2N51sD6bXKfzT6BUFQxq9pQBI0xg9r/lRqDUUTbOCDFEIpWWgaVDAoO97ir6MPzpZj+h2&#10;Lo06Eq0jtaNlr3nSdCqk0H8goOWheRUFCFEgpu8rUnCiETv5X/ivICc6WRf9TcHCYFq2+n4pta91&#10;ojBCFJqozaFGtmi56DP1Hi1XBVERhW8KLLQetJ1p+kTTrDBS607bShSuKWTUso22My03vS8KwbRN&#10;K5ARhT/R6C+FDtF2EI3eyaf51fQrVFTAEW07Ghmo7SoKX7Vd5e8H+p6naASg1qO2Bc2PRsgp6NF2&#10;ppFMCls1/wpNhtqOJX8b1UO390W0fjTfCrnyRytqfd9www1h2rVtDKa/RQGuXqvASPuatpGhKPSK&#10;2tc2ruWg7UvLOGpH+7ymQ+1o+9StltEtrjqeaHlpWStE1ToYTCG0RsRp/9LfFWyJ1qH2X71fy0rT&#10;Eo1y0zKLjk8axRbdJq31q9dr2UQjM0X7YP73qOX/hxJah1o/uh1X25XmbSi6TVvtal60rykwjvZZ&#10;UQCv7VnLQfOq+Ym2f43G076s5/JHq2l/0Xs0H7pgMNS2CADAZxEhGAAAfwKNMlEgMFxABgAAAOCz&#10;hRAMAIA/gW4502gdjSYBAAAA8NlHCAYAAAAAAIANHiEYAAAAAAAANniEYAAAAAAAANjgEYIBAAAA&#10;AABgg0cIBgAAAAAAgA0eIRgAAAAAAAA2eIRgAAAAAAAA2OARggEAAAAAAGCDRwgGAAAAAACADR4h&#10;GAAAAAAAADZ4hGAAAAAAAADY4BGCAQAAAAAAYINHCAYAAAAAAIANHiEYAAAAAAAANniEYAAAAAAA&#10;ANjgEYIBAAAAAABgg0cIBgAAAAAAgA0eIRgAAAAAAAA2eIRgAAAAAAAA2OARggEAAAAAAGCDRwgG&#10;AAAAAACADR4hGAAAAAAAADZ4hGAAAAAAAADY4BGCAQAAAAAAYINHCAYAAAAAAIANHiEYAAAAAAAA&#10;NniEYAAAAAAAANjgEYIBAAAAAABgg0cIBgAAAAAAgA0eIRgAAAAAAAA2eIRgAAAAAAAA2OARggEA&#10;AAAAAGCDRwgGAAAAAACADR4hGAAAAAAAADZ4hGAAAAAAAADY4BGCAQAAAAAAYINHCAYAAAAAAIAN&#10;HiEYAAAAAAAANniEYADwCWQyGdtll13sP/7jP2zjjTe2adOm5f4ytE033TT30/Deffdd22GHHay3&#10;tzf3zCfT399v2267be63tW255Zb2D//wD/bP//zP9r3vfc/OP/986+7uzv11eC0tLXb//ffnfgMA&#10;ID3uuOMO+853vmP//d//bTvvvLOVl5fn/vLp0ecuXrw499saqhU222yz3G/rT3XCzJkzc7+tccUV&#10;V4Q6QY+vf/3rdsghh9iKFStyf/1oDz74oDU2NuZ+A4BkIAQDgPW0ZMkS++Uvf2nPP/+8FRUV2dtv&#10;v20bbbSR3XvvvblXrKFgavXq1VZbW5t7Zng9PT1WV1cXXv+n0Gdtvvnmud/WphDu0UcfDQW8pv+W&#10;W24JRe7ChQtzrxiaXv+Tn/wk9xsAAOlw6aWX2qGHHmoffPBBCINefvnl9erLI3/qBa3BFFq9//77&#10;ud/WUPu/+93vcr+tP9UJ06dPz/22xiWXXBKCr4qKClu+fLk988wz9utf/9peeeWV3CuGpxqooKAg&#10;9xsAJAMhGACsBwVUuvI6YsSI3DNZlZWV9oMf/CD8/amnngoF4XHHHWff//73bdWqVfab3/wm90qz&#10;N9980370ox/Zz3/+c3vppZcGRm8tWLDAttpqq1DYjh071v7nf/7HLrjgAvvWt75lBxxwQBiVJa++&#10;+mqYhm9/+9u25557hiBOPi4EGzduXO63rIMPPtjOPPPM8POECRPCe7/5zW/a3nvvHYpg0bT97d/+&#10;bbgKrodceOGFYdo1b+edd561tbWF5wEA2FBsscUWdtttt4VR04MvTjU1NdmRRx4ZLibpopgCMtHI&#10;8Oeee85++tOfhhDtjTfeCP26Xrf77rsP9NcKjL761a/afffdF/p4jSyvrq62E088Mfx+8cUXW19f&#10;X3it+uGRI0eGQEp1hj5LdcXgEGzWrFmhr9dn7bfffqE9Ue2gGkKfd/bZZ9sf/vCHYUOw448/Pvdb&#10;li6e/ed//me4SKeLYrvttlsYGafPVS0jGln+d3/3d/bFL34x1CWarmeffdZ+//vf23e/+1078MAD&#10;raqqKrwWAD5LCMEAYD10dnba5z73OZsyZUrumTV0m2Fzc3MIwRQY6RbJmpqaUDxHIZh+18gq3Yqg&#10;glIh1x//+Mfwt8EhmG5dVJGpgG2vvfaym2++ObxO7ystLQ1tKbxSoanP+KQhmH7XbRai9qI29fw3&#10;vvGNUPR++OGHoejWbQ7RrQ4aPaZpUlCmQEwF8OATBAAAkkyhkvp19Z8KhyZPnhz62Y6OjhByqU9W&#10;X1hcXBz6T9Hrb7311vC8grKysrLwd40ge/3110NApQtHCsG+9KUv2RNPPBH6XYVfung2d+5cKyws&#10;DBekFKCJQrB99tknfMbs2bPDBbL58+evFYLpMxSS6f367EceeSRMs6ZX9YMueCkU06iuf/3Xf13v&#10;EGzOnDmh5ikpKQnzrenW9Gp03Pbbbx/6fj2vukZf6aA6Qc9pWlWrKPzSiLI99tgj1yIAfHYQggHA&#10;elCx9/d///cfG4L99re/Xes7t6IQTOGWgioFTNLa2hoKbBkcgn35y18OBazcddddYWSZvPbaa+E7&#10;vvQZv/jFL8IVWBXbnzQE0yi0nXbaKRSsKoz12ZpOtflXf/VXIeQafDuk5un666+3TTbZJLxWAdmu&#10;u+46MJ0AAGwo6uvrbcyYMXb00Ufb1772tdC/6ysF1O9GI63yKRyLqG+dNGmSbbPNNqG/1Cgxfd+W&#10;giQ9/uu//iv096Lv3vzVr34VfhaNQtMoMVEIpgAuor/dc889a4Vg+joGXRDThTH15xqJpWnR9Gtk&#10;Wf5XH6jf/qQhmEI23RKq0eeqPfS5+k7UaITX4Nsh9fmqR/Ra/U1tAMBnDSEYAKwHFbUKlKLiNKJC&#10;8Ic//GH4u4pkvSa6lUGiEOzFF19cKwTTbQoKlGRwCKbRWBF9nopw0et1S4UCOX1Z7uc///lQ6H7S&#10;EEzf/aGrw2pHxfeiRYvCz/r3r//6r8MV7MEh2DvvvBOuIutKsEbFabo0mowQDACwoVLf/vTTT4cA&#10;aunSpSEE04irwTQaK6KLXLpV8q233gp9q75nSyHYypUrQ2CkUC3y0EMPrdV/KzhT0CUKwaJRYRJ9&#10;JcNQIZi+q/SFF14ID9022dDQEG5RVH0R0QW7T3I7pG5zVM1yzDHHhHbb29utq6srjGLXCDEZHIJp&#10;WlQXab4VpP3Lv/xL7i8A8NlBCAYA60nBk0IjjaRSAThjxowwekqjteSjQjCFVT/72c/ClVrdaqjR&#10;XXqtrG8IpoJYo8FUSOs7R1SMr08INmrUqDC6S7cx6H+8ir4YX8WsviNEn6n/9VK3aGokmEIwXenW&#10;d3roPfpZ06jbNHXbgx4qxgnBAAAbGn0P19SpU8OtfRr9dfjhh4fb/9Vnqk+96KKLQj+svy1btiy8&#10;J+rrRQGQwiD1vQqI1F//qSGY+lmFb7qlUl+3oM/MD8HUt6s/VlimUVt6rW6NVN982GGHhfpBt1mO&#10;Hj06jOAaLgTTfwSgcE+1gGoCjeSKvhj/3HPPDbeAqh3dxvnv//7vAyGYAjFNmy6QKTDUtOgrIRT8&#10;nXrqqfY3f/M34XUA8FlCCAYAn4CK2B122MH+8R//MYRaKpQjulqsYjY/BIsKVVHwpCuz+s4P3VYZ&#10;fS+XAiYVvlEIplsYIrpVQldhRVdVdSVXX3KrL+1VQRyFYLpNcigq2FWEKjBTuHbOOeesdbvmvHnz&#10;wi0S+q6RO++8M7xOIZja1H+brtFfURGrYl3fZaJiX9PF7ZAAgA2NRm6rT1X/p68nUOilACyiUVP/&#10;9E//FPrOiRMnhufy+3pRWKXR1OozdTFLr49CMF2Iiihwy++/t9tuu4H/cVrfvaURXvocvUffCyaq&#10;FXQBK6JwSm1o1JX+850nn3wyPK9QSgGeAjj9ZzZ6zVAhmEI69fN66FZNfZm+QqyI/vfqrbfe2r7w&#10;hS/YlVdeGb4kPwrBFL6pfvi3f/u3MF26fVPTqjrm7rvvDu8BgM8aQjAA+JQocFIQpn8POuggu+mm&#10;m3J/AQAAAADEjRAMAD4l+k4Nfa+XvjvksssuC9+tBQAAAAD4dBCCAQAAAAAAYINHCAYAAAAAAIAN&#10;HiEYYrNq1arwP820tLSE/y6aBw8ePHjw+Kw+9J9M6Iud8ZelWkDLdqhlzoMHDx48eHxWHjpnraqq&#10;Cv0WNmyEYIhNW1tb+B/0zjzzTDv77LN58ODBgwePz+xjp512skWLFuV6MPyl1NTUhP+ldqhlzoMH&#10;Dx48eHxWHjpn1f/o2tzcnOvBsKEiBENs9N9Jf/GLX+TKOgDgM++JJ56wDz74IPcb/lJ0Zf3GG2/M&#10;/QYAwGdTX1+f/fznP+c/rkoBQjDEhhAMAJAUhGDxIAQDACQBIVh6EIIhNoRgAICkIASLByEYACAJ&#10;CMHSgxAMsSEEAwAkBSFYPAjBAABJQAiWHoRgiA0hGAAgKQjB4kEIBgBIAkKw9CAEQ2wIwQAASUEI&#10;Fg9CMABAEhCCpQchGGJDCAYASApCsHgQggEAkoAQLD0IwRAbQjAAQFIQgsWDEAwAkASEYOlBCIbY&#10;EIIBAJKCECwehGAAgCQgBEsPQjDEhhAMAJAUhGDxIAQDACQBIVh6EIIhNoRgAICkIASLByEYACAJ&#10;CMHSgxAMsSEEAwAkBSFYPAjBAABJQAiWHoRgiA0hGAAgKQjB4kEIBgBIAkKw9CAEQ2wIwQAASUEI&#10;Fg9CMABAEhCCpQchGGJDCAYASApCsHgQggEAkoAQLD0IwRAbQjAAQFIQgsWDEAwAkASEYOlBCIbY&#10;EIIBAJKCECwehGAAgCQgBEsPQjDEhhAMAJAUhGDxIAQDACQBIVh6EIIhNnGHYKu6e2yVt726v99W&#10;r1qVezZLv6/2v6/zvF7b88mmR22s6ujMvnf1an+/t5v7TD0fpsHb1HPh9b19ttoPoqtz05Zv4D1q&#10;w9vqb23L/uyvC8/7+/r9Xz30d/0t/+/586Of+1vaBl4btRXaaGkN07Wqq9v629rDawemSz8PWjZr&#10;fdbg6fI2wmd1dll/+6Dp8ufXmS79vbvb39eV/dnfE6bFP1s/hzb1e3tHdlqih792dV92GecLf8st&#10;x4Hlmntu4D16Tj9/XFt58xPe7/9K/rwP9b6hrDUN+lnLVD/356Yhek7/hun2h/4+xHYZ1pmvJ/0b&#10;pjG3TLWcoufXmsbctA81rdnl7MtWr1Fbrb7+o59z6yKs39z0rvL1Gt6jh5ZNXnt6bV9jS/az9b6G&#10;puzr/L3R8/nboN6/vm311TaEf/V79HxfU4u35dOutqLtRg/NT15b0rpkpbUuzWTbqqrLvt9f1zp7&#10;kXVW1oY2+9ra1qutMN2+zWoZtX5QaG3vLR/Yhvt8+bTOXGid5dXhtW0LP7COsmrr9M9sW7A0zGu+&#10;fl82bfMWW1thubXNWmQ9mjdfT23vLg3T1VFeE9oYPA34f48QLB6fVgimfSoc63LH1/D7xxzP818/&#10;WP77w/FTxzT96/v4qk9YR+jY09/cGt7f19ZhvfWN2eORjj1+7ArH+9yxWD5yuvxvvfVN1hf66TV9&#10;RL8f2/TzYKEtzYf/O5jmLaql1EafT1e/n/yF/kF9TG7eh5uWfOH9Dc3ZY6eO8z4/oQ21nZvHfEO1&#10;G/WfUVv9ast/7vX+QvP7SaZnoC/292ie1E9F6yHMr0+T+q/QntrNW9fRa8Jz/tByVj++yvtx9S1a&#10;1qJpG+hDtX3kPm9NW9lpyBeWjZaH/q7p8bbCdPn0hb5Z05brP/Pb+jj6nD7vo/u8D+1rarXeumwf&#10;G/po/7x8Q7Ub5iG33nt9OrqLy6zf+8DeukbrqfE+1v+u6dNzek22lh16Pwjt59aT5lVtaF32+rLr&#10;Ka3MLS9fbtF2Fv2r92i5502Xfu5XbaD3+78t8xeHPri7vMo6SyrCuu1rbvF9omHgM/VveG/UZl57&#10;ES2bHm+nV/Wyz4emMexT/jn9vo/qfWHfivb73L/D0ef3+KPTl1vzvPfCMuuuqrX2ZSuz68TrkZ6y&#10;qvBv2Ba1Dfj0Ddbnn9n4zhxrnPu+9fp89Wk9+vIK85FbNvnz+Enkn5sMbK95yyj8O8Q0RcI2qv3a&#10;X5tdf7ntdJh5WV/aprQf6PN7vbbq+4QBVJgvf/wlEIKlByEYYhNXCKYDbk9ljTU9+Yo1PjHeOhd9&#10;YD3FFaE4if7etbzI2ifPsq4Pi8LvopPT9lkLrf2tOaGgip7/KHpNu5/QNj02ztr95Lqnotrap8y2&#10;jrl+kusnuHV3jLb6Ec9YyytvW8ec90K7bVPnWuvLb1nLa+9Y+4wFfnDvHmira1nG6u96whpHjw9/&#10;r77kTqu7e7S1vjI1tNXwyAtWc+0DVnvN/dbq72166hVreuY1a5k4PTsNPi1qJ0zXzEVWecYNVn3V&#10;CGueMCW0VXvHY9bw8AtWcdp1VnPjw1Z708NWfeV91uLzrOlqe3uedfjJeFg2voyitnr85Lz5+YnW&#10;9MIka3ljplVfeldoq3XyzLCcm1+eGtqr8c9qfWe+NT39qk/Xq/7aGQPLZqCtihqrf/BZqxvxtLW8&#10;OdvnS9P0vDU9+5r//Li1vv5OeH/d7Y9Z2zvvWndBaXjofT0rS6y3Zs26Ucff40VOT6Y0LNv22e+F&#10;+eh4b4V1Z0qsp7rOOnyZaJ12l1TmtVWba6t+TVte5LS/48vU56d1+gLr+qDQizxvW9tSWM6vWueK&#10;ouz7vBiK3jcUhRoq5DRdfS0d1rkkE5Zp5wcZn67sNHQuWRGe0/LWcs9O94fZ1y1dOdC+tsvmFyZa&#10;zaV3Z9e1lrkv09Zpvpwfe8nXxT3W+Ph4a/Zl1vzimz7N5WHeO5f6Z60oth4vGAba8kKkxbeF+tsf&#10;tzZfJs0T3rK6mx/x7WeGr6vpVuvLvPbWx3xbucu326esbd771vTEBGse96a3PdmaxrxsXUXloT1N&#10;V/3I56zsiAut9uaHre6eMVZxwpVWf//TVnvDQ+H5ygvv8G3t+rANtmrZqq2XJntbk7JtFZSFtrTs&#10;633b1ntqbhppNbc8YmUHnWc1tz5qtTeODM9XnHmDlR7pbZ5/m7VMmhW2D203eujnjveXh7b0qPLp&#10;yXxxk/Ao2Ol4K9n9FKu67G7L/Hb/7PP/u5UV7XGylZ9whTW/+nbYBjUv2r9CW74eora6fburu+eJ&#10;MH/VNzw40G5mu2Os7s7HLbP1Udnfv7ejFex7Rvbn/9rUMv+zRfi5+MBzBoo//Vu012lr2vBH4R8P&#10;seKDz8v+/t+bW+bLm2Xfd8RFf1bRiL88QrB4fBohmPZlhUs6Jvd4X6C+Q0GRjuc91fXh7/n0uy7q&#10;hNf7MTWqHyL6u46t4f3eR7T6MVzHt5ZXvf/y/qJ53BTrbWhap92h6DWNT71s1RfeHo5nZcdeaoV+&#10;3Kq69v7QXzeq3dfUx4+31kkzvU/xk2X1Y0VlQ06XjtdFO59gxfudYzXX3R/6iIaHnrXKs2+yynNv&#10;sY5c/6JHf0eX10GF3vfND/WQfo+mWf+qPwn93/NvWN1do6143zOt/KSrw/ypjwzTor62rNpWfcRJ&#10;t9pq8HbKDrvAKi/1uubeJ/34Odr7vvnW5vWL+pfOZUVhfqLpCsve5zMETHquszs8p/6zwWs7tVV1&#10;9QivkcZYwXbHWukhF1j7wmXZvt/7qcHLJhLa8roraqtzWUGoXaqvuNdqvO+qOPW6bD92x6hQKzX6&#10;dHcXloV13dfQEuqd6gtvs3pfph1eX7ZNnRfqo1afj4ZHx1rJ/mdZxVk3eX9fYK1eAzWOejHUdOrz&#10;OhYste6yqtx2UxvqAc2j+lNNl4KpUD/5Q314y3OvW43Xe/X3PG1VF91pFaff4H30o9aY64ujbbC3&#10;oTm8fzhaFppGrb+ifc60gp2P92V2jFVerD5a9eDIUNdImA5vL0xjrn7oa2n32myaNT/5qrV67aDl&#10;rT4vs/3xltnkEH8cHNZFxenXWdUld4c6ru7OJ3zbec16G9eettBec3a76VxeaNXXPeDb+wlWcvQl&#10;ltnqSMv8fC9v466wvWk7afN6LKqLtLxDPVfs+7D3j2qr5c1ZVnHKNVbuD713oH/9xtb+2MaK9vP5&#10;3dHn1/vqRl+uoQb05a79u7vU14X/3KeLgXnTqMCl8rI7LfOzPcM0VXnNW7DNUWHZVfn2qxq40dd1&#10;tdcVtbeMspbxb4X12z7n/XX2A7Xb+tZcb8drhR/v5vVBNH3bWObrW4aftb+HZfmT3S2zw7Fe59zq&#10;9chYr0WWh20johCzaLND18zjz3a3kr1Pt4bHX7KOhdll06XtWturtquO7AXI9aHl0T7Na1E/xrSo&#10;Dh8zwc+J3gtthe3U6+nsvl415Dx2+vZSfcU9Vu3bQZufn9Td/YTX+s9Z+3yvwb3W17nYRx0jhtPj&#10;dXr1NfdZ9eV3+/HsQSva4Tgr921W0/txNF3a1trfnhse2o7Xd3kMhxAsPQjBEJvYQjA/QLVMmGrN&#10;Yydb/b1PWcvLb1tPYbn1N7WGv6/q6PCOYm4oRtqnzg2/S68f2NunzbeO2e+Hg6WuhnwcXQ1UgagO&#10;Q4Fby8tvhQCsxYukulse9SLpuRBE6W8qlFpfmRaClvr7nramZ1/3z1sQCmzRVbOmp1+zei96a25/&#10;3Eq9wKu97TGrOPdWLwjusLoHnrWSQ72A9CJWhVrluTeHUKTh8XFWc/X92U7Lp0XTpCt7tbc8YlUX&#10;32nlZ95gxXueFjrqsjNutNLDL7LKi+6woj1PtfKTr/LnH7Wq82+zNi8yWr2YaFRnmrdstBzap78b&#10;itTGJ1/2wvPC8J4Kf0/tzSOtaewkLz6uDZ+lQkrTp/lo8KKv5sp715outdU2aZbV+7zUjXjKynx+&#10;GkY+b1Ve5KnIqH94rFV6cVnthXvDqJes7rZRofDpXlnq6+U96ymv9o69bGC0nuZTvyvkbHtjZlie&#10;bVPmWOtr07zQKfOfZ/u6nB868rZJM7ydktCZdyiwHNRWb0WNNT830ZpfetPq7xgdwim9ttnnT9uS&#10;lrWKyOz7Sj9y++j3gqpHRYgXWF2LV/j2Nts65i2x5hfeCCccOnlo8eWp5azl3ebLvW3qnLAs9Lp2&#10;31Y0Ikl6Ckut9voHwzLXstG/LT5/Kgq0zGtvftTKTrzKGh57KUy/imdNd7uflHWvLM5Oa24eFRg2&#10;+LbX8OiLvowf9GLlvlBMV3lxobCpzgv/koPODUVMlZ8QVPnn6WSn9i4vZhRaTvBCz0/IdIVQAZuK&#10;zgrfvgsPOMdPuM6yGp/OQi/ISg4+18pOvtoymx1m5V4UV/jJV/lJV4VlW+snLGG/jNrq7ApFacWp&#10;14a2CvY/2wp3PtHn9XYr2OlEK/G2S0+60jK/PcDKjr7YSo+5zEp9GrWsKi+9O2w3YVvxfUbLTFdo&#10;C/948Joi8ZvbWfmpXhz/ap81z+nxuwOt2Nsp3u2U7H56+T2+n92Za+uxcIVXIZQCu/oHnrMa3xcz&#10;P9hpzfu/5gX2wednf/5S7jk9FGRFP/9P9ufWWYvC8m/2bXPgb3rkvy/32vyf2xd9GN6HzwZCsHh8&#10;KiGYLkzoBE4nvX5s1smkjo0Dx/PcMTKiEQehbwmvX1M/RPT68H6vG3QBI1wM8uObAgsdg3Ws10Uu&#10;fe7H6a2oDgGMjrOFu5wcjn9F+/qJ+7ZHh2NR7Z1PWLUf65ufez30pbqgpiAvTFdjS66VLI2I0fGu&#10;yI/HOuku3P5YrxdGWpEfV3XiqL5fFylWdWrUyirrKaqwrkXLQ9/Z+d6Hod2B0N7nsW3y7HDhouaO&#10;x33aTrCSoy6xQj8JrX/gmVAzqH/rKdUyLA8jaofTW1UbApKKc262wl1PDj+rDqq5VsvLayjvZ9Vf&#10;a73o88P8FfujqNz66rJhYm95Tejr2+cusbJjL8u2tf+Zltn8cCv047iCFPVZXbpYNcSyiYS2dFHN&#10;21JtUX//s953PWRlp1/v83Zs6AeKD78gfEaV9zHl3jepj9a2ov65+rK7fJ2M9nm43lrGv2mNj43L&#10;1m6PvGAlXh+VHOn91FEXW9WV93j/OiEEYJVn3mhNWn/+s2pEbTcdMxZmAxnNoy7urVptbV6bNr8w&#10;yevDiaFGqr3mgXDiX+xtanrKfFrUR6seafQ+v+uDgvWqSfSaskPOt5IjLrLMT/cI/WnBDseH0Kji&#10;nJus4qwbwzyK2lmzb5SF0Vhd7y+3Zq9ZW16aYqVeN2Z+tEsIYEJ/tdGeVvDHQ8Lvaqf8jOvD+lWI&#10;U+d9vepH7U8R1ehRcNrs7RX5ugvb64+9TW+3YJNDLfPDXazat1MtZ9WBHfOXhvpL9aNqdO0DqkP6&#10;GptD7aD1pCBuoA/VQxeU/ncry3zV+9Nf7WtFu55kJYecl7swXmndvuy6M7l93Kcnf19tX7DYp8Pb&#10;+8NBPk07W+YXe/n2f5Jlfn+QFfl+oNpJdY4uSldecJtV+ny3+P6verHfpymf6hJtD5lNfb6+tOna&#10;06jHV7IXzDLf28GXoa+bb2/v29H5Vu3bj4LV3sqaXEteQzz/+sCFsvD4r01DjVR8wNlhP9WyaZs8&#10;MwTaYR/SRUvfz9eHajqdn+hiau11D1mL135hIIEfF7q9HZ0XhTbDvp6tTyO6k6HBjwm6GF7t5yMK&#10;gVVXhW3Y93HV76pJdXz6pBS+1vh+UH6Jr2Pfdkt8Oy7a7WRr8+n5ODqWaH23+77WPn2hdS1ZQQiG&#10;9UYIhtjEFoL5QU9XNZueeDmEGa1eqPWsKAknx6IhzjrQt8/0g6L/q99FV+DavYNVANG5YMlanfZw&#10;NPw6FCwvTg4FQpvanTbfWl6dFk7SNXqr0gs1XX1SwajRWSoqG/2kWgVR+xszrbe6LrSl6VBgV+eF&#10;sEKwyvNvCR1txTm3hNExtV6Elnlxq8Kv+rJ7rObmR6zx8XEhNNMInjANPi2aJo34qVdIcMZ1Vu6F&#10;msKK6itHWPmZN3khfG248qdOVgGFRoKprdaJM0KHq0IjLJvp2WWj5aArTCryG56YEEbiqC2FXXX3&#10;PWWN/nzVZfdmw6vL7s5OlxdnCrRqvXgJ0+VtarrUlq6UKbDQ/KgtXS2qvuo+q7ru/nBFt/rGh3x+&#10;Hw7Fk660di7LWPfyIuv0aVDRquI2Wje6yqV1qyt5Hd6ugjtdxWr19airwSo229+aF0JPzZPa6V5e&#10;7G0tW6ctXbVvfv4NP8l41Rp9mWqe9VpdwWsa7YXsqJfCiLvwvlBYDL99aDh4uIrq7Xf5Q52/OmCF&#10;cyEEW1YYftY0adm0TnwnXOFXYauCUa+Ptsue2voQqNZccY8X1feFokIj8mrDchth1ZffG4LSei84&#10;o0BW867tMIwEU9CXm1YNxW/wgr/+7iet9t4xYcRV3YN+AqB/R4wJ66T0mEut6uK7Qru1vv1qmnQ1&#10;VlfGm57xIviVqWEURXe1n9Sce7OVHX2JFfuj1Iv0Cj/BKj7Sfz7Gn/NiWyclZSdd7UXxDVblhZFO&#10;FMJ6VQgcteXzqXmsPO+W0FaRF4sq6Mp8my3a/xwvHtXWhVaw9ZFWesi5VuqvqdC259tKpe8HVZff&#10;E6ZPYbDa0lVTXa0dKBK9qFbhX7jF4V4MZ6+6hkLUfy/e70wrP/nqsM+pHYWBmj5dVdU+pGKp1Qut&#10;ultHhYK8cKsj1rT7g52t6LQbvMjeOvu7CtNvbbfm71HA5QVtuxfc0uonXArlBl6jx9e8SPfXrPWc&#10;Ht/ZwTorasP78NlACBaPTyUEU7Ci0bkKtvzYrFuKdAFKIVD+MTISXp8LAXr8OBrVDxG9PvzN36/R&#10;xrqopfCr9vZR2VDE+5HO9z8M7Xyc3tbWEJ5V+4lnyeF+rNr1xDBypWif0632rtEhCKi56ZEwMkP9&#10;cOeHBf7Zpdnpal379kbdNlR1xd1WuONxYQSLRv5UXXqPlZxwhZUdd3m40KDRSqFv9+ObRkWHEMxr&#10;kRCC5Y0c1jyqZtEIl1o/xuqkX8fmop1PtPonxoWTUI3mVT/X48c23fo0nN62thDAlR13RQj4VN/o&#10;uFrn/ZCWnUYyq36KRuSEEU4afeJ9cJ8uoPlzGu2tz2lftCJcWAltHe4nxPudYQXbHB3Cudp7ngij&#10;2IdaNpHQltd7aks1QdNzE61a0+b1kJaXllHpKVd7H3R1+LnqwtvDXQJa150fFIULRtXXPxhqu5Yp&#10;s8J6Vy2mfqPstOutZO8zrPSwi6z24efDKL6GUS9albevC07NY98Io5nCdvPusmwf7Q/dQqnp6nx3&#10;qTU9Pt63IX9odPwto8Io5hKv/cq8by45/ir/97JsWy+/ZV260KVt2Lflj6pJdNt9xVk3hGWf+eU+&#10;2VHRWxxhhVseEfrAijOuDxf+JGzbefuG+vsu3940CkyPimtHWOYnu1nmu95vfX2bbHCz8b6hf9TF&#10;rrITr7Yqr000Eqzunietc/HytfaDsG/lApoWr4eLDzzXCnc+wQo29un68a5h+go3OcSqfBkrwNUo&#10;bYUYra++HUawq0bXBURtw7otTnWQwjfVCNEI7PDQBan/9r7+hztZ5tf7WYHPb8WZ1/v0rAjblkaT&#10;dat+1Pbrx4b8aewsKAnTpIBP4VzhNkf6+72G0Mht7VMX3R62D4XToSb2Wl37fPP4KWEUWT5NZ4VC&#10;ut8euPb0acS4HvpZo8J+4vP+w529ZtnVSjUq3mvi1jdnh9o00jprwdo1hNcPuvBYdvJVXp++E5ZN&#10;2/T5XmPmjhEVNQP788dRMKvjgC54a5SmtmvdoaH1Fy4ez1+SPeYNsa9rm2nybVt3EeiierVqeK//&#10;VVPWP/B0qEdVn6tm/6Ta575n1d5m+fm3+/Z6pBXtcZoV73aytS8vyL1ieJp3heIaiabRhN2Fpeu9&#10;PIZDCJYehGCITZzfCabh86ET945NV3Dzh/iLOildVczvrNQB6iqk7jfXVY31pQKtxwupviZ910WP&#10;9er7hppawvO6vVG31Omqo/6udnU7X29NXbgyGl31jKjQ7vogE6ZdV7hUXHd5Z6yCLbSl7zhYsiJ0&#10;SuFzdStgWWUYxh6mwZ+LaBp0G2J4rX9Ox3y1VWzd/vr2me+Gdru8mFYgpAIsTFdtY/hOh8HLRt9N&#10;oM9RJ6l2o7Z66/1zC8vC52vEloroMF2lPl2+7MPtJmHZrLn6E64qZvyzvWMKy2jJSusu8XVVWRN+&#10;DvPi86krzPp+CE2HHuF7GFqy31UV0ToN30WmwtmXbZ9/nm5x1O/Z7y3T90w1h6BRtz98ZFurVvty&#10;as7Ojz7X/67tJmxLueUcvu9A7/Pl8VHyp0u3Rqqwj5ap1nH239xzWt6+3LX89Tc9p++diISC0bcV&#10;BbO63TYsc1+musVAyzl6PkyjL7cwn/5+tb/uPHpbvix0NUyFlZZV18IPwjIP25jWhc9/p9avr6Nw&#10;ouj/hmHwVTWhqBq4fdfb6vbPV1HatbIo3DajW4H1XNfywvC8TtZ08hC2QZ+WUJRV1w7R1uo1bfl2&#10;oW2z7dVp1uUFS9eKXFvLVoaTrvZFvr36Ph1tN3pofvKHxqvwK7lyhJVc84C1e2Hf6kVdp7fTPHWO&#10;lZx2rVX7SUbLpJnWNnth2PbVVldoy6ddbeWd8Gr9h2nSPPrfS70oL/WCVoWZ5rNl5kIrOelqqxn1&#10;Ujj5Kr/Ii+KRL1jN4xOs/LxbrcO343ztXryXa2Tc3U+GcLrxtenWsTTjBd6tVu0nz1UPv+ht3OGf&#10;WZx7Bz4rCMHi8Wl9J5iOxaFviL6zRqH5oGNkvtX9q7KvH+aWIr0v6g/CcdmPaSFcUe3hx+RP8h00&#10;OnaHEcp+7GrzY0vzq1OtM+P9tS6meHuhff1cWx9OOMPxfZjp6vXXaLRw6zvzQkiiPkK34LW/u8SP&#10;P0vC/Eey89gW+s7Qjw4aNRIu6Gh+yqvDMV63ubUvXOp9j/c16kt9HkNfm1umH6Xb+3hdDNSxPBzb&#10;vX9QbaBaSLWFjrtRG2G6NI/+GeofwnPe50T9Z7cvX7XVoa8Y8L6jacJb1uon//rex49aNpH8ttR3&#10;dC5Zbp3vL/e+p9TaZ7yb7Ve8H9KFKvW/oT/XulYN58u3w/s19Qdh+uu8zvHpV12n2+taNQLdl7OW&#10;idZXj4Iq9dHet6qN0EfntptoGjQ9Ybq8/RDWqnb153t9uStM1bLveO8Da5/j/U6hbwe5/nNgG/T3&#10;fRQtC33PZuuk6dbq/V6LL7uml6eEvi300d4/5te9ai+0m9s3QjCmOkCj1rzPbJ462+oefNpa5yyy&#10;pnFvWePYiWGdtvvvHaovfHtVzarlMtRoyGi70Tx2et+qW0zVtzdNnGENo8Z6/VEc+tdQh2gZq1by&#10;9aqaMdRzGsmYW7/6e7uv+473P7Dm1962onNvtKqHnrf6R70ffvCZsD+1vDnT5/etMA9hnXtbYRvT&#10;eg112trLT3/T1180eK3QNGVm6NubfBq1T2n7DRdSfZ12+r6g6QwBrc+/pmWo7U7LUp/f+OJEqx7x&#10;hBWdfZ01PP2y1Y0ZZ5UKu2YusJZ35obAVP92+LLoLioLdVO0bUi40+Xt2ZY59kLLnHmDz69Pk8+z&#10;9oeBZeN1a6hVc/O4vvTaUAt6G2F+fBvT/ERtqRb6qH1dI/O0rXYuXZGt7aP1p/q3ws93NC8fsU8O&#10;R9tiWOZaJr4faLRdmy/39Z03bbuaHz3085+LECw9CMEQm7i/GB8AgL8UQrB4fFohGAAAfw5CsPQg&#10;BENsCMEAAElBCBYPQjAAQBIQgqUHIRhiQwgGAEgKQrB4EIIBAJKAECw9CMEQG0IwAEBSEILFgxAM&#10;AJAEhGDpQQiG2BCCAQCSghAsHoRgAIAkIARLD0IwxIYQDACQFIRg8SAEAwAkASFYehCCITaEYACA&#10;pCAEiwchGAAgCQjB0oMQDLEhBAMAJAUhWDwIwQAASUAIlh6EYIgNIRgAICkIweJBCAYASAJCsPQg&#10;BENsCMEAAElBCBYPQjAAQBIQgqUHIRhiQwgGAEgKQrB4EIIBAJKAECw9CMEQG0IwAEBSEILFgxAM&#10;AJAEhGDpQQiG2BCCAQCSghAsHoRgAIAkIARLD0IwxIYQDACQFIRg8SAEAwAkASFYehCCITaEYACA&#10;pCAEiwchGAAgCQjB0oMQDLEhBAMAJAUhWDwIwQAASUAIlh6EYIgNIRgAICkIweJBCAYASAJCsPQg&#10;BENsCMEAAElBCBYPQjAAQBIQgqUHIRhiQwgGAEgKQrB4EIIBAJKAECw9CMEQG0IwAEBSEILFgxAM&#10;AJAEhGDpQQiG2BCCAQCSghAsHoRgAIAkIARLD0IwBHPnzrXbb7/dXnzxxfD7qlWrbPz48aFwHTly&#10;pLW2tobnV69ebXPmzLGbbropnDAo6BoOIRgAICnSHoKp6B87dqzdcMMN9uGHH4bnFGCNGjUq1ALP&#10;P/+8dXd3h+f7+/vthRdesOuvv96mTZsWaoPhEIIBAJKAECw9CMEQjBkzJgRghx56aPi9vb3dTjzx&#10;RFu8eLHdcccdttFGG4Uit6KiwjbeeGObPn26HXTQQSEMGw4hGAAgKdIegtXV1dnNN99sRx99tL30&#10;0kvhuSVLltiIESPCv7vuuqvdddddoRZ44IEHbNttt7UFCxbY5ptvbvX19eH1QyEEAwAkASFYehCC&#10;YS1RCJavvLzc/uqv/mrgKrFGhol+32effcLP+XSluKOjwxoaGgjBAACJwO2QWbfddttACJZvxowZ&#10;duaZZ4aThJ122skKCgrC87qIpvAsn0aTq0ZQLVBVVUUIBgD4zCMESw9CMKxlcAimQlYF8SWXXBJ+&#10;v+WWW2zy5MnhZxkqBDv33HPt17/+tf3qV78iBAMAJAIhWNZQIVhjY6NtscUWNmnSJOvp6QmjvyIT&#10;J060Y445Jvdbli6eaaSYaoFf/vKXhGAAgM88QrD0IATDWvJDMAVg1113nZ111lnh+z/koYceWqs4&#10;3nvvvXM/raH36fW6pZIQDACQBIRgWYNDMJ0UHHLIIfb666+H/l0h2FZbbWVtbW3h7/r+UF38yqdb&#10;JlUH6KEAjRAMAPBZRwiWHoRgCHTLgr7TY7/99gu3MSq40veAHHnkkeF3/V3F79KlS+3www8Ptzfo&#10;1siTTz4518K6+E4wAEBSpD0EUx+vwOrqq6+20aNHW3Nzc/g+L33/p74LTBe29HUHCrjOPvvscAtk&#10;bW2tnXHGGTZr1qxcK+viO8EAAElACJYehGAILrroIvuHf/gH+9u//Vv7whe+EG5v+Ju/+Rv73Oc+&#10;Z//4j/8YHvpSfF3VVeH7X//1X7bNNtuEAng4hGAAgKRIewimC2Hf+ta37O/+7u/s7//+722zzTYL&#10;tcBf//VfD9QBRx11VHitLozpopnqhcsvv3xgtPhQCMEAAElACJYehGCIDSEYACApuB0yHoRgAIAk&#10;IARLD0IwxIYQDACQFIRg8SAEAwAkASFYehCCITaEYACApCAEiwchGAAgCQjB0oMQDLEhBAMAJAUh&#10;WDwIwQAASUAIlh6EYIgNIRgAICkIweJBCAYASAJCsPQgBENsCMEAAElBCBYPQjAAQBIQgqUHIRhi&#10;QwgGAEgKQrB4EIIBAJKAECw9CMEQG0IwAEBSEILFgxAMAJAEhGDpQQiG2BCCAQCSghAsHoRgAIAk&#10;IARLD0IwxIYQDACQFIRg8SAEAwAkASFYehCCITaEYACApCAEiwchGAAgCQjB0oMQDLEhBAMAJAUh&#10;WDwIwQAASUAIlh6EYIgNIRgAICkIweJBCAYASAJCsPQgBENsCMEAAElBCBYPQjAAQBIQgqUHIRhi&#10;QwgGAEgKQrB4EIIBAJKAECw9CMEQG0IwAEBSEILFgxAMAJAEhGDpQQiG2BCCAQCSghAsHoRgAIAk&#10;IARLD0IwxIYQDACQFIRg8SAEAwAkASFYehCCITaEYACApCAEiwchGAAgCQjB0oMQDLEhBAMAJAUh&#10;WDwIwQAASUAIlh6EYIgNIRgAICkIweJBCAYASAJCsPQgBENsCMEAAElBCBYPQjAAQBIQgqUHIRhi&#10;QwgGAEgKQrB4EIIBAJKAECw9CMEQG0IwAEBSEILFgxAMAJAEhGDpQQiG2BCCAQCSghAsHoRgAIAk&#10;IARLD0IwxIYQDACQFIRg8SAEAwAkASFYehCCITaEYACApCAEiwchGAAgCQjB0oMQDLEhBAMAJAUh&#10;WDwIwQAASUAIlh6EYIgNIRgAICkIweJBCAYASAJCsPQgBENsCMEAAElBCBYPQjAAQBIQgqUHIRhi&#10;QwgGAEgKQrB4EIIBAJKAECw9CMEQG0IwAEBSEILFgxAMAJAEhGDpQQiG2BCCAQCSghAsHoRgAIAk&#10;IARLD0IwxIYQDACQFIRg8SAEAwAkASFYehCCITaEYACApCAEiwchGAAgCQjB0oMQDLEhBAMAJAUh&#10;WDwIwQAASUAIlh6EYIgNIRgAICkIweJBCAYASAJCsPQgBENsCMEAAElBCBYPQjAAQBIQgqUHIRhi&#10;QwgGAEgKQrB4EIIBAJKAECw9CMEQG0IwAEBSEILFgxAMAJAEhGDpQQiG2BCCAQCSghAsHoRgAIAk&#10;IARLD0IwxIYQDACQFIRg8SAEAwAkASFYehCCITaEYACApCAEiwchGAAgCQjB0oMQDLEhBAMAJAUh&#10;WDwIwQAASUAIlh6EYIgNIRgAICkIweJBCAYASAJCsPQgBENsCMEAAElBCBYPQjAAQBIQgqUHIRhi&#10;QwgGAEgKQrB4EIIBAJKAECw9CMEQG0IwAEBSEILFgxAMAJAEhGDpQQiG2BCCAQCSghAsHoRgAIAk&#10;IARLD0IwxIYQDACQFIRg8SAEAwAkASFYehCCITaEYACApCAEiwchGAAgCQjB0oMQDLEhBAMAJAUh&#10;WDwIwQAASUAIlh6EYIgNIRgAICkIweJBCAYASAJCsPQgBENsCMEAAElBCBYPQjAAQBIQgqUHIRhi&#10;QwgGAEgKQrB4EIIBAJKAECw9CMEQG0IwAEBSEILFgxAMAJAEhGDpQQiG2BCCAQCSghAsHoRgAIAk&#10;IARLD0IwxIYQDACQFIRg8SAEAwAkASFYehCCITaEYACApCAEiwchGAAgCQjB0oMQDLEhBAMAJAUh&#10;WDwIwQAASUAIlh6EYAiqq6vt3XfftUwmk3smG2ItWrQoPN/R0RGeW716tVVVVdm8efPCyYIOFsMh&#10;BAMAJEXaQzD15ytXrgz9e2NjY3hOfX5tba3Nnz/flixZMtCfr1q1Krx27ty5Vl5eHl43HEIwAEAS&#10;EIKlByEYgpEjR9ott9xihx56aO4Zs8suu8wuvfRSu/rqq23zzTcPxW9dXZ1tvfXW9tBDD9muu+5q&#10;jz/+eO7V6yIEAwAkRdpDMIVdF110ke2222720ksvhecUhm211VY2YsQIO/DAA+2+++4Lz48bNy48&#10;rxpgxx13tLa2tvD8UAjBAABJQAiWHoRgWEsUgmnk129+8xtrbm4OV3y///3vhyu+b7zxht12223h&#10;NU1NTbbPPvuEn/PpANLT0xMKX0IwAEAScDtklvr4KARTv6+LYaK+fK+99rL+/n7bY489wihx0UW0&#10;Bx98MPwc0cgwvV61gC6eEYIBAD7rCMHSgxAMa4lCsGXLltkmm2wSClg5+uijQ1Gs0WKTJk0Kz8ne&#10;e++d+2kNXS3+l3/5F/vnf/5nQjAAQCIQgmXlh2BaJs8++2z4Wfbdd99QF2h0eHQL5Ouvv27HHnts&#10;+DlSWFho3/jGNwZqAUIwAMBnHSFYehCCYS1RCKYC9ve//711d3eH3w844AB79dVXwy0RL7/8cnhO&#10;hgrBFHrpfRpFRggGAEgCQrCs/BDshRdeWOtrD6IQbMsttwxfeSCqCU4//fTwc0QBmeoAPXSbJSEY&#10;AOCzjhAsPQjBEOj2BhW2Bx98cAitdAvkH//4RystLbXW1lb7j//4j3BysGDBAjvnnHNCYfvhhx+G&#10;1w+H7wQDACRF2kOw6BbGm2++2Z5//vnws/p5jfJSf15TU2P77bdfeN0RRxwRAjLVDddff7298sor&#10;uVbWxXeCAQCSgBAsPQjBEDzwwAPhyu6Xv/xl22GHHWz58uVh5NdOO+1k2223nd1///0hGNNB4cwz&#10;z7Ttt98+vE7/e+RwCMEAAEmR9hBMo7f1PZ/f/e537ac//amddNJJoR/Xl+Wrz992221t1qxZ4bX6&#10;n6R33333UB+cfPLJA1+dMBRCMABAEhCCpQchGGJDCAYASApuh4w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EBtCMABAUhCCxYMQDACQBIRg6UEIhtgQggEAkoIQLB6EYACA&#10;JCAESw9CMMSGEAwAkBSEYPEgBAMAJAEhWHoQgiE2hGAAgKQgBIsHIRgAIAkIwdKDEAyxIQQDACQF&#10;IVg8CMEAAElACJYehGCIDSEYACApCMHiQQgGAEgCQrD0IARDbAjBAABJQQgWD0IwAEASEIKlByEY&#10;YkMIBgBICkKweBCCAQCSgBAsPQjBMKz6+nrbf//97YwzzrATTjjBbr311vD8okWLbLfddrPTTz/d&#10;Dj30UOvu7g7PD0YIBgBICkKwdbW1tdlRRx0V6oATTzzRrrzyyvD8smXLbKeddrLTTjvNDjzwQGtu&#10;bg7PD4UQDACQBIRg6UEIhmEtXLgwFLf9/f0hyDrggANs1apVttdee9m4cePCa2677TYbMWJE+Dmy&#10;evXq8LqOjg5CMABAIhCCrau4uDj0/VEdsN9++4X+/fjjj7cnn3wyvGb06NF28803h58jUR2gR1NT&#10;EyEYAOAzjxAsPQjBMCxdAT711FNtl112sW222caee+65cFD49a9/bVVVVeE1EyZMsH322Sf8HLnu&#10;uuvCSLGdd96ZEAwAkAiEYOvSiO4LL7wwjPradttt7dFHHw0nCTvssIOVl5eH10ybNi30+flUIxx8&#10;8MHh+R133JEQDADwmUcIlh6EYBhWQUFBKHrnzp1rEydOtMMOO2wgBKupqQmvUQi29957h58jKprb&#10;29vD7ZSEYACAJCAEW5f6el0ImzVrlk2ePDmMBItCsMrKyvCad955x3bdddfwcyQaDa5aQK8jBAMA&#10;fNYRgqUHIRiG9dZbbw18/4eoyFVhu8cee9grr7wSnrvzzjvtrrvuCj8PxneCAQCSghBsXfrur3PP&#10;PTf3mw3cDnnssceG0eGi2yJvuOGG8PNQ+E4wAEASEIKlByEYhlVWVhZuabz00ktDEXzJJZeE5zUy&#10;TFeG9by+K0Rh11AIwQAASUEItq6GhobwlQfq/8877zw766yzwvP6D3K233778LyCscbGxvD8UAjB&#10;AABJQAiWHoRgGFb0xbY6IOih36Pn9SW5ek5/Hw4hGAAgKQjB1jW4Doj6/Pw6QP9G9cFQCMEAAEmg&#10;Po0QLB0IwRAbQjAAQFIQgsWDEAwAkASEYOlBCIbYEIIBAJKCECwehGAAgCQgBEsPQjDEhhAMAJAU&#10;hGDxIAQDACQBIVh6EIIhNoRgAICkIASLByEYACAJCMHSgxAMsSEEAwAkBSFYPAjBAABJQAiWHoRg&#10;iA0hGAAgKQjB4kEIBgBIAkKw9CAEQ2wIwQAASUEIFg9CMABAEhCCpQchGGJDCAYASApCsHgQggEA&#10;koAQLD0IwRAbQjAAQFIQgsWDEAwAkASEYOlBCIbYEIIBAJKCECwehGAAgCQgBEsPQjDEhhAMAJAU&#10;hGDxIAQDACQBIVh6EIIhNoRgAICkIASLByEYACAJCMHSgxAMsSEEAwAkBSFYPAjBAABJQAiWHoRg&#10;iA0hGAAgKQjB4kEIBgBIAkKw9CAEQ2wIwQAASUEIFg9CMABAEhCCpQchGGJDCAYASApCsHgQggEA&#10;koAQLD0IwRAbQjAAQFIQgsWDEAwAkASEYOlBCIbYEIIBAJKCECwehGAAgCQgBEsPQjDEhhAMAJAU&#10;hGDxIAQDACQBIVh6EIIhNoRgAICkIASLByEYACAJCMHSgxAMsSEEAwAkBSFYPAjBAABJQAiWHoRg&#10;iA0hGAAgKQjB4kEIBgBIAkKw9CAEQ2wIwQAASUEIFg9CMABAEhCCpQchGGJDCAYASApCsHgQggEA&#10;koAQLD0IwRAbQjAAQFIQgsWDEAwAkASEYOlBCIbYEIIBAJKCECwehGAAgCQgBEsPQjDEhhAMAJAU&#10;hGDxIAQDACQBIVh6EIIhNoRgAICkIASLByEYACAJCMHSgxAMsSEEAwAkBSFYPAjBAABJQAiWHoRg&#10;iA0hGAAgKQjB4kEIBgBIAkKw9CAEQ2wIwQAASUEIFg9CMABAEhCCpQch2Aaorq7Ozj33XNtmm22s&#10;vb3dxowZY9XV1bm/fnoIwQAASUEIFg9CMABAEhCCpQch2AbogAMOsFdeecU+//nPh+Lz6aeftlmz&#10;ZuX++ukhBAMAJAUhWDwIwQAASUAIlh6EYBugX/ziF1ZZWTkQgj355JM2Y8aM3F8/PYRgAICkIASL&#10;ByEYACAJCMHSgxBsA3TXXXfZVVddZf/6r/9q48ePt6233tpKS0tzf/30EIIBAJKCECwehGAAgCQg&#10;BEsPQrANUH9/v73xxht22mmn2fXXX28FBQW2evXq3F8/PYRgAICkIASLByEYACAJCMHSgxBsA/TQ&#10;Qw/Z3Llzc79ZGAXGSDAAAIZHCBYPQjAAQBIQgqUHIdgG6Fvf+pb97ne/s6lTp4bfp0yZYm+//Xb4&#10;+dNECAYASApCsHgQggEAkoAQLD0IwTZACsFWrFhhRx11lF133XXh1khCMAAAhkcIFg9CMABAEhCC&#10;pQch2Abo+9//vrW2ttqqVavs/PPPD78TggEAMDxCsHgQggEAkoAQLD0IwTZA+j4wfTm+aGfW7ZB1&#10;dXXh908TIRgAICkIweJBCAYASAJCsPQgBNuAzJo1KwROkyZNsvHjx6/1IAQDAGB4hGDxIAQDACQB&#10;IVh6EIJtQBR+9fT02AsvvGCPPfbYWo+qqqrcqz49hGAAgKQgBIsHIRgAIAkIwdKDEGwDo51W3wUm&#10;Gv01ceJEKy4uDr9/2gjBAABJQQgWD0IwAEASEIKlByHYBubwww+3+vp66+josM9//vO2xRZbhP8t&#10;srq6OveKTw8hGAAgKQjB4kEIBgBIAkKw9CAE28DsuOOO1t3dHUaA7bvvvrZ69WobOXKkzZ49O/eK&#10;Tw8hGAAgKQjB4kEIBgBIAkKw9CAE28DssssuYRTYLbfcYq+99lp47qWXXrLp06eHnz9NhGAAgKQg&#10;BIsHIRgAIAkIwdKDEGwDc80119jWW29tW2211UD4dOqpp9rSpUvDz5+mz0oItqqnx1Z19+R+++RW&#10;r1plq3t6w79xtLXKD7irurrDc7Kqs8tWDbPMVvX326qOzvB3vU4j/aSnrt56KqtDm/2+3Ff39oW/&#10;9Te1WP8wB/J+vba+Mfy9v7F54PP7Ozqsv6U1vD+aVln/6eocmK5ImF/93V8n/c3DT5dek/17l/W3&#10;tVt/e3vuL3++1d62lk2YZ82jT1d/S1tYFtJbW2+9fsI2WPS+Xp+u3voG621sDI9Ib42/r7U1/Ly6&#10;z1+bm89PYrVvB3pftGzCOsy1o+1D63Y4YVvKvUbLbbWvh2gdhO2g1Zdj7v36t7es0vq7u8Pvg2n+&#10;w3JobArbVdRW8zvzrXnxSt9WfPp8GxO10bOy2Pp8mxlKT0OD9fhn9dTW+fZZk3vWT4pnL7KWDwoH&#10;tsGwzv3nnpUlw7flyzu0ldvWIxVPTrCK16eFZdZb5vuAT6+WQeeCJdbjy3IoWledyzLh752Ll1uX&#10;z28+bRdh29c+MGjbHUpY9mHb933E12O+zso6a3xhok9/i3XXNVjFtfdZ47uLc39dV8X9T1rF2Net&#10;4o5RVjPpndyz+DQQgsUjzhAs7KN5/VREx86wX/q/4ed2P6YOsQ/nH2cH03u17+e3PXBsGPR5H2fg&#10;fToee5+mPiO/P9Xz6juj40fUHwxFr+nzY0nox9o7rFc/+7FYr9f7BvuotjRd/a3eB3o74djpfUX+&#10;sS5Mlx+bVauEZb1ebbVn51N9uJa7//xJaRrUZ/R6baLp6gl9ktcpedOQv+6Gmq5+X3dRnRGOz6qz&#10;1G55tfdzrWGZ9dbUZZdd3voZeO0Q61jP9fn23Kfp8tdH6yBsZz49kTCd3s5QyypMux65tnrVB6r/&#10;8/XYXVAS+sKBbTd/HtXmR2x76tfUR+r9nYXl1uF9W35bEk2X1s3gmiLMV67PDH17aaX1+brsqa63&#10;ruLyUBtonahm0jYYbTfR/AxH09CVKbGeJq8pGhqtu9Dn0WuI7lx/rveGacwtL9Vm+jmi5zRfvW1t&#10;YRpaZ79nXTU11vHBSmtfXhDa6iop93nOLrv8ZRSmTcvQ53swtdW+8INQW2h9dlX4dtHk21iuhgvL&#10;cVmRdflnq71QR3lNOlRb4bVev3TX1Fr7hwVW/8oU6yyvtA6fpqaps8JndHrd0unTq3Whz+vz5ThU&#10;W91eY1Y89rxVT5hqPfW+7D/wedRxaIj1H61PTe9QwnpSTZlb19l92bftP6EtCecsubbCsvX29RnD&#10;7S/rq7u21rp9HarNPj82Rvvt+grzlZuuPxchWHoQgm1gFDgtWLDAaryDiCxcuDD8r5Gfts9CCNZb&#10;12jtb80Nj97quiE7nI+i1/dW1VpPQal1Lc1Y21tzsm35c39aW3XZtvwEXG21vjrNWl9/x9ucY13L&#10;i627qCz83D59QSgu8qmj6Zy3xFonzrCmZ16z9ilzrDtTam1z3rPi/c6yot1Psepr7rfmp1+1jjnv&#10;W8ukGVZ35+PWcN/T1lvbkGslq9/XSdNTr1jNjSOt8uwbre6Ox6x1qrfnn19312h/32j/fa51e6fe&#10;U1Lpz5dnp2va/FAI5FPH17lgqbVOmpmbrtnWvaJ4oEPUv13Li8Jy03S1zVwY2q+/98mwHPPptW1v&#10;z/O/P2E1N4y0Gp8fvbbLp+PPpYK1R/Mxc5HV3vCwz7MvmydftiZ/tIybYk3jp1jF6ddb5Zk3+OcV&#10;5d6V7fR7Cst8uU+38hOutuIDz7Xi/c/0115nbbMXWdOEt8L7qs67JRus+DrRY32Lf71GRaWWdfOL&#10;k6z25kf98Yi1+3rtLq4Ij+w2PMf6mtYNdfqaWsO2FObh2desWevAl3NvXVNYnh3vLsvO44uTQ7BV&#10;f//TVnHadVbr8z+4aNB8V55xvRUfcr4V73OalR11idU/9bKVHXOpZf57U8v816ZWdvwV1vDQc14Y&#10;11n1tQ9Yyb5nWuWFtw8EY5GOJSus5IBzrGDboy2z6SFW7K9r8mmsPPcWy/zvVpb52lZWcZZve75+&#10;tQwH2jr/tnXa0nItPejcbFubHBzaanzhDSve81TLfHGT8Cje+YTsfD3wrJWfeJVlfr2flfh+0edF&#10;a74u38aLDzjbMr/Yxx97Webne1nhtsdYpxfpovWhk6SwHn1/1b7a7vtG5/ylA9t0JLzWTxS0/LXc&#10;tT93zHjXT5yz09/t66DwV/45X9rEijY91DLf2T47vV/dyto+zITXRPq8yC3c8vCB+QmPL29mDb5N&#10;4NNBCBaPuEIw7X+9foIe9tWy6oHj7So/6Q37rfqseYutw4/T7d6fdS5esaZf8tf2NfpJvd7rx/fB&#10;F7f0OvVrep/a0u/h8yqz9cAnqQH0uuiY0jb3fau56j6r9GNVk/fV4UTS2+5e4X2kf1aHH/dVt+gz&#10;9FjVNWi6/PXN49606svutmpvp+ryu63y9Bus3o/J7X6M0meoT9Bnhnn0n9e0tfaFD/29470PwzG4&#10;1vvcxsfHWdOYl639nQWh3tDfe2saQj3S/s780A93K8xQW51rH6NDW+8vz/bt9z1jrV4rND//hjU/&#10;+3p4n/6+vjSPTS9MtLIjL7Kyk6+ymptGWtlxl1vF2TdZq+qLlcXW6f2awoHuogrra2jOrkd/RBcH&#10;u32dNj35Snh0Ll0Zlm3bm7OtzuuOsqMvsbKTrrbqK+4N66H21kfDctD7uwvKwjrQtqOf86dbP3e+&#10;t9xqLr/H+/tbrWHUi9b4qD98mWWnqyRsU3pdX21uHZZW+bJcE0ApRNHzqt3UT1dddIf3W14/3PCg&#10;Fe91mhVsf5xVeH/a6vVbq9dCqjtVt2j7HGpbj6h2U79XvM+Z3l9fYpmNvd/56e5Wftq1oa2OBctC&#10;kKJtS3WY1kvbm7PC72G+vL+u9vnSo8Xnpeaa+6xknzO8rz3DCnc6wQq2PMIKdznRSvY/2yovuNUa&#10;R48PNZRqtdZcLRoCsUHT1evrpuriO61gqyOtcIdjrWiPU7w9b+egc6xo15NDX97gtWjYV2ctslZf&#10;R1pn6ktDsOHbYf0jY31buNhKvQ4p2PpIy3x9a8t82/vS7+1kmZ/saqUHnmOZPxxsmd8e4HXjQ6H+&#10;1P4Zaj6vn8I+Ue/1UN60KYAr8s/O/HhXf9+BVnyw6otjvb65MuxfXR8WWtW1D/py3DfMe92Ip6xe&#10;D68v9Lf8WqCvpdX3xRGhzgl1hffvof9Wf/+Nbbxu2sQKvB5RTZL51b5WfnJ226vzadW2md9WV2Gp&#10;Ff5i7zU1wI98+rY6ItRKqqOz69+3qdzxqE/HCj3ndbqWVT7t71qOWkeq97t8u9NyVr2ii3892pe1&#10;feoYFNpqyrbly2xwW/q7lmmoRX1fio5nOqaqZle7XR8WDYStn0T7giVWtPOJYbtQfVh92V1+HvKE&#10;125tuVcML0xXTX2YJk2DznXy1/OfghAsPQjBEJvPQgjW5UWZwgQVG53zl6zV2awPXSkJhUxFjbVN&#10;nBGKw3YvYjvnLv7T2lIHo7bemBkCpebxb1njQy+E6Wv3k+e219+xjnlL/OeF1usn1/k0qkufr7Cp&#10;7p4nw2vavYip8wKxxIu6ov3P9ALjNGt67nVrGT/Fqr3wUFFb9+Bz1unt5+v1Dqzu3qdC8Vey/zlW&#10;/+CzVnfbo9biJ9z1D78Qio7amx4O4ZcKiraJ07PTNdOny5/Lt6qlLcyLipc10zV7oOBWUarATkWY&#10;XlN7/UPW8LgXUF60KzDIp7ZUXDU8Ns6Lkcut8uK7wvQo4Plz9Te3hc69Zexkq/ZpqPN5LveiqsXX&#10;QcOYV6z8+MvCSUWFL7fm5yfm3uXv04lScaXV3z3Gyk651gvBk0IYU3nxHT4vD1rFqdda9dX3W8VF&#10;t1vjYy+GoqKnpMr6qtYvdNV21OsFjE4Uar2dunvGWPV1D4Z1qCK8bbJvK769tc96z7q9yBisRydP&#10;XjzqhErLX0GaglWtNy3PptHjrOW1d/yk4o1QKCiw07pVUaVtO1/z86+H+S/a63Qv6A4N81t63KWW&#10;+da2lvmmF3NelBVtd4zVeSGobUUhU+UZN1iJF6FdfhKRr/Hh563kqIu9ncO8kNvFSo7wIvbQC6xA&#10;RecPdw6FbJEXlyrOKi6904p921UAV3LQuda1aO22mny5lvgJUWbzw8N71VaRAjAVmFGx+P0drfbG&#10;kVZ48HmW+eXeVrzriZb53YHW5vtLPi2fzO+9YNZ0+fsKf7O/ZTY5xE9mXgh/X50LPbWfhuDbl3/H&#10;ux+Ek0Atz3y6wtwxzQvAGYus3pe9tlPtx73+Xqm9/6lQAIeC/Uu56Ywee50SXhPpeHdJCAbXeo0e&#10;XvTj00EIFo/YQjCvLaL+Wfus9l3RhZoO76vUZ7W+McNaXppsHQt9H/bj36q27MUlBS2hP9bJnB/f&#10;dZzPF/VrYd/3E78wIkzHBj8mh8/zz1Wfvj4Gjil+8lp//7NWefZNoa+pvvJe6/eT2FWd3eHikfrI&#10;9rfnh1pFQUeYrobmXCtZGjlbd/uoEFrpmKhjoYKLqgtv9+P8tNDH9RSWh35ldf+q8PNAW/VNuVay&#10;NF0tL0zy/vYlq7nxEas8/1ZreXmqNfvyCqPD/WSwy09y22d7feL9T9tE71e8/w/9m093vtCW961q&#10;S4FczbUPWtPYSdYyYaq1vvb2wLpZH/0NTVZ16V1Wcc5NVnzERX5yfJyVn3adVZxxndVcfncIIbRu&#10;upastG6fv+6lK7PzqOnSSbDPt2qWZv/sUGM9/pK1eR/Z4ttC8V6nhhPtIu+zir2fq75yRLig1TLu&#10;zbAthJN8P6nXthNqxrzp1vrWxY5q7z8rvZ8sP+nq0F+rD2v0+VYQpNHMYX2Hbcu3EwVYvu2E9+uE&#10;XduO1wgK6epHPB3aqTjnZsvscoLXFceEacpsfmioS5qfetU6F30Q1p3ma6htPaK+p+TwC7wWvMwy&#10;39nOMj/bwzK/9b7t53v5+vR+yZdXb7l/ruo5rwea/fUKQ1Qja7qavO6qudW3q9sf8+m5MVx0Cm35&#10;+3XhKbPN0Zb56Z7hQlXJAWdZxZnX+7b8jNeQo6zhkRfCdtFXuW4w3OnbdNFOJ1jh3mdYZqM9LfPH&#10;g634gHO8v97JivY+zQr3OSPUUKotWyfNsvo7Hg/1S9OzE0MN1VddZ2VeN1RdcLtlvJ1wAU31g/rG&#10;b/l8brS7P7dlCLIyWxxhJV4XdC1ZEZaVtvewP2gf13rJhZHSMmGK1wn7hBoh9Lu/3s8Kdz8lhHM1&#10;194X6tiCHY63zLbHhnCrcPvjQgDW4LWxLijmB8qqE4p2O9lfe4z385tmpy3q7/VvrnbK/GS3EAZm&#10;frhL2Gdrb3nEmp9+Za22mkaNzdYMen3u/cU+XYXbH2tNz7yS3c59m9d7tH9qvrLbWcXAsS3SV1Vr&#10;DSOf95p6Qqj3FUprP1a9qJ91AS9snwqO12lriIvdqkP9/Kd9trfh25O2yw5/LrTr5xi62BBt659E&#10;/Z2PW5FvE0UHnG0FXrvV3jYqXBTt9vX4ccJ06WKFzqH8oTqUEAzrixAMsfkshGAaut3+5pwQwvSU&#10;VHzig6MOsFGn0+EHWl05C215x/pntfXustBWy3gv0rzgVOHV6QVdV+6KZfvUedbXnL29LqLRWx0z&#10;vZCbOMMaR70Yrnro6p1GfKlwKtz1JKvw4q7piQnWNn1BGBWkUV31dz1h3V785OvzddPw6NhQzJWf&#10;cIVpxFjz+CnhqlTdbY+FK3z6XUWdipvsaBhdaZkbhnHn0xWjDu8UVcAMTJcXVtEVIf3b6R2TCkuF&#10;eC2vvh2u8ugzu4sHBWreVqsXaCrwVQRXe8Fb50WZrtL+ufq7sicwumpVc/X9odirvTt7hUwFV50X&#10;NwqIKk65xj9vzYmwbhtQQdv80ptW5kVhkRdtRXucbOX+uhYvtHU1uOKMG0IYpAKhZ2W2EB5uqPtg&#10;ek2fF/1dXpyqWK+96RGrueaBsA5VKHd9WBCWu4LFwSP6RLfC6Ap38wtvhPdrfvTensq6sDzb3pkf&#10;AjJd+e2uqs4GYH4SVnPt/evcetjhBbfmv2j/s61w5+Ot1E9Aqu9/0kr2ONUyX/bizgsynXTpimhn&#10;YWk4mVBoVX7qNQO3g0baZi8MV5IzKvp+s58V73261T78gpV5m6GQ/coWYYSZTiLqx0ywSj8RCG2d&#10;fPU6bbXPez8U3wqEMhtn26q57ykr3PqogWKxcMsjwnxVXj/SSvY/yzK/PzAU37oFMV+H72eFu3rB&#10;+vO9LfODnUKRX7DpYdaeW+dhPy3x4lAnV36yohEH7dP8pMgLx3Wujvpru1YUWZsfE7Tt6wRSJ7G6&#10;2i9tBeVW8KNdwgi6wo38ZEJXsDW9/7OF1U2dFV4T6fGT3YLfHbCm+NXD31f94DO5VyBuhGDxiC0E&#10;076qE1wFTL7P6ncJtyYt8j7H+6w2XVyamh3F3DF/6UC/pNdqlFMItfz4ruN8vmy/tii8T8eAMFpC&#10;n6eLHH5sUF8efd7HCe/TMcU/q8WP1VUX32GV3tfoBDXceqc+8v1cH6njvuZJgUemxPpzo0ojen3j&#10;ky+Hk2iFVgpQNJJII3vb/MRd8xKN7tFjYFSZ90kaCZRP06UTWvX3Nbc8GkZJhVE4k2f5MszeKqX5&#10;1AUATZtGj4TR4Wpr0Ej10JafhIbRQboYM0Ejk18PoZHqgfVdVqJ5bBg11kqPvMhKj73UKi64LfQV&#10;CsKaxr4RjrkaraXwQReKwgh7hU6arrbsaCTVMhrVpnpIF0LVR+oCYtWVI0JbukCjC0EaCaZRPHqN&#10;1k+nt6kLGdp2Bo/4CfM46z2r9tqk8uybQ52iYKTRP6Pllalh2WhUil4XRgxqu1SgkLtNMvT1Gpnn&#10;67V7RYm1eg1Yee7NXktca2Xn3+J97gmW2f64MNq6ZeI71vL69DDSJgQ6qkPCtu7bXt62HulctjKM&#10;lira50zvr71/22gPy/zfblZyyHmhLa3nvtZ2rwtqfRt71+uEV8MIMdXImq72OYvCfGmEYcPzr4eR&#10;7cXefyt8KVA/u9lhVrDlkWGkmUaXaVup9VpRIVjzK29nR8E1r1vzaMS46gPVAQWbHZptb+cTvW8+&#10;3ufX//Xaos778jBCSV+5MO7NcEdBy4tvhhHhui2z5pZHvPa61Io14kvBnuqH//W+9Ds7eB++sxXv&#10;cKzXGP78r/e3qgtvC3dVaLvt7+rOroPcNpK/zDpXFIYRbmEk2M/2DCPUNJ+lXt80ej3SuThj5efc&#10;EkaC6SJZ5ZX3hFqlbsTToX6PjiOi21lVe2T+eFAIuNS/h/5b/b1GhSkI+/Fu2RDwV/tYqddXqm9r&#10;vc5TzZjfVvv7H2RrhqgG0Dx63VN2zGXWsXBZmJcwUit3PNLorPCcwqxBobzuRmjxulAjwVTva6Sm&#10;6sg2Be5he/d9Rm35sS7blu5U8bZ8Gxt8l4DWq16r8x8F9uH2Vl/nqhl1d0o4h/FtdXCNtD5afd0X&#10;bX+8Fex4QtiGq6+4J9SpunPh44TpKq0cmK6einVHSX5ShGDpQQi2gdJQWd0CqQDqzz0g/Kk+M98J&#10;5h3h4KH7n4Q6B11107+6l/4v3VYognWV2Z+TVfp+iUEdUEQdzCp9Z4eGieeKPemqqLSuwhKfVy8a&#10;Ovx5FbD+N1091Hc6DEUFRl9VTRhyrKtt0ef3tbZaX0OuiM5Nq3z8dLXlpmvd70wI86vpznWQ+j6T&#10;4YY66zXh+0788/qamge+o+IvIdx64ssmzLMXLpouXXVWoSU95X6C07Bu0BS9L/o+qp7qmvCIhCtq&#10;ue8IC98/kZvPTyJ8F0Nu3jV9YR3miiNtH9pehhO2Jb1G61+3JPh6iNaB/tVV/egWw/BdH34SMdx3&#10;LoTv8dJyqKm17oqqgbbqXppsdTO9kPYiPwrP1EbXomXrhFaRrurqcItlV3mFdRWtGXXW8Po0a5i3&#10;OEyLtkGtc01flxdUH9mWF65hWy9ac3tswc0jrWD0i9nvLvGiTNtgny8Dhczdvr6GonXV5ids+nvb&#10;jAXWUb72qEttF2Hb1z4Qtt3sd6AMJyx7bfvaRwYd79oKK6zm7id8+hus0wu0giPOt5opa49Oy1dw&#10;wc1WcO/jVnDaVVb25Ljcs/g0EILFI/bvBMvrpyI6dob90vfb8LMuSuSOp/nyj7OD6b3a9/PbHjg2&#10;DPq8jzPwPp9e9WnqM/L7Uz2vvjM6fnzk9/z433r9WKKwXbdi6cRPx2K9Xu8b7KPa0nT1+cmm2tH0&#10;qK/IP9aF6fJjcxgtomW9Pm35/Om16ot0q79+/qQ0Dd2FfpJeUxemSxfyFKjkT0P+ugvPDTpGR99P&#10;JuH4rDrLXx9u6fQaR8usp7Qiu+zy1s/Aa4dYx3oufC+opstfr/bDd1hpO/PpiYTp9HaGWlaazvDI&#10;tRW+z9X7Qn0nlcJQ9YsD227+PKrNj9j21K8pINT72xdnrHXmu6FfjdqSaLq0bvJHIEmv9/29uT4z&#10;9O3Li6y3udm6SiqtY1kmfD+VLszpop22wWi7ieZnOJqGDp+v8L1PXjd1Lv4w1BCdqg1UY/j8hWnM&#10;La/wPaH+cySsM5+v7HeKNVjja+9YR2mZtc57z1oWvB9q3o4PMta2+IMw7/nLSO8Ny9DnezC11TJ1&#10;nvfNNWF9dhT4dlHr21iuhlNbbXOXWodPp9oL3+Ol7wwboi3NY/t7H1pnWbk1z3/fKh951tozRda6&#10;5AOrff7VMN/tXre0+fRqXejrWXp9OQ7Vlr47rOCau6xk5AvWVVllHfPe97o8ux8NXv/R+oy2kcHC&#10;elI97dMXfte2pe39T2hLwjmLtyFhvXv7+ozh9pf11Vlebp0fZsJn95ZVDXveMpxwjMrN45+LECw9&#10;CME2QJWVlXb44Yfb7rvvbjvttJNdd9111p07aH2aPishGAAAH4cQLB5xhmAAAPylEIKlByHYBmj7&#10;7be3MWPGhJ+1Ex966KE2b9688PuniRAMAJAUhGDxIAQDACQBIVh6EIJtgLbcckvLZNb8z2Mq7OfM&#10;mZP77dNDCAYASApCsHgQggEAkoAQLD0IwTYgr732mo0cOdIuuuiiEITdfffddumll9pPf/pTKygo&#10;yL3q00MIBgBICkKweBCCAQCSgBAsPQjBNiCzZs2y8ePHD/moq6vLverTQwgGAEgKQrB4EIIBAJKA&#10;ECw9CME2UMXFxfbiiy/a5MmT/598Kb4QggEAkoIQLB6EYACAJCAESw9CsA3QzJkz7dvf/nb4HyJ1&#10;W+Rvf/tba2pqyv3100MIBgBICkKweBCCAQCSgBAsPQjBNkC/+c1v7L333gs/r1q1yu66665wq+Sn&#10;jRAMAJAUhGDxIAQDACQBIVh6EIJtgLbbbjubOHFiCKE0Auyyyy6zefPm5f66/hSgvfXWW7b77rvb&#10;JptsYg888EB4vrq62vbff3/73e9+Z2eddVY4YAyFEAwAkBSEYOtavXq1zZgxw/baa69QB9x2223h&#10;eX3P6EEHHWS///3v7YQTTvjIEwZCMABAEhCCpQch2AaorKzMtt56a/vRj35k3/ve9+z8888PgdQn&#10;VVRUFNqpra21np6ecEBQQXz00UeHQEy/X3LJJfbcc8/l3rE2QjAAQFIQgq1L/f/OO+8cLn7p+0U7&#10;OjpCHXDeeefZLbfcEn6//fbbbdSoUbl3rIsQDACQBIRg6UEItoHRCDA9Xn31VXvkkUfs2WefDb9P&#10;mzYtFLOfxNtvv22bbbaZHXHEEXbggQfamDFjQrCl7xhT0CYvvfRSuBqcb8KECXbHHXeEApkQDACQ&#10;BIRg69Ly+OMf/zhQBzz44IPhJEHBmC6UydSpU22fffYJP0eam5vDxTLVAjfccAMhGADgM48QLD0I&#10;wTYw+jL8wY/DDjvMdt11V/vlL39pbW1tuVd+vEmTJtlGG21k/f394bHbbruFq74bb7yxNTQ0hNco&#10;bFPb+XTVV7dKKCgjBAMAJAEh2LqWLFliP/nJTwbqAN0WqZMEfe1CdGFNt0tuv/324eeIXltfXx9q&#10;gYKCAkIwAMBnHiFYehCCpYhuV4jCq/Uxd+5c22mnnXK/WfhuMB0cdthhhzCyTHRV+Oqrrw4/D8bt&#10;kACApCAEW5cCrB133DH3m9l+++0Xvi/00EMPtTfeeCM8N3bsWLvwwgvDz0PhdkgAQBIQgqUHIRiG&#10;pcJV/9PkiBEj7J577glfgi/jx48P3xWm2x632WabYUeXEYIBAJKCEGxdOhHQhS9979f9998fvhNU&#10;Jk+eHP5znHHjxoVRYPrOsOEQggEAkoAQLD0IwfCRdDvDm2++Gb7zo7W1NTynL8VdtGiRvfbaa7Zy&#10;5crw3FAIwQAASUEINrTGxkabMmVK+N+i9T9Oi+qAxYsX2+uvvx6WmX4fDiEYACAJCMHSgxAMsSEE&#10;AwAkBSFYP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fCx5s+fb5/73OfsnXfesdWrV9vjjz9uX/nKV2yzzTaz&#10;qqqq3KvWRQgGAEgKQrCPds8999gf//jH8LNqgVNPPdW+8IUv2EUXXWT9/f3h+aEQggEAkoAQLD0I&#10;wfCRuru77cwzz7Tf/va3Nm3aNCstLbXddtvNCgsL7eWXX7ajjz4698p1EYIBAJKCEGx48+bNs7PP&#10;Ptv23HPPEIDddNNNIQTThbBzzjnHXnvttdwr10UIBgBIAkKw9CAEw7B0Zff000+3V155xTbffPMQ&#10;gqnQfeCBB3KvMNt3331zP61RXFxs77//fiiaCcEAAElACDY0nQwcc8wx1traavvtt184Sdh1111t&#10;xYoV4e9Tpkyxgw46KPwc6enpsWXLloVaYObMmYRgAIDPPEKw9CAEw7AmT55st99+u61atWogBHvy&#10;ySft6aefzr3CQkE82PTp0+2ZZ56x0aNHE4IBABKBEGxdOiE4+eST7c033wwjwKIQbLvttrPa2trw&#10;mhkzZtj2228ffo60tbXZSy+9FGqBRx99lBAMAPCZRwiWHoRgGNbIkSNtk002sU033dT+7d/+zX72&#10;s5+FIEy3QYjCsb333jv8PBRuhwQAJAUh2Lra29vtkEMOCXWAHv/5n/8ZAi+FYbNnzw6v0WhxBWXD&#10;4XZIAEASEIKlByEYhqUDgb4TTA8Vv7oSXFNTM/D9YPoy3PPOOy/36nURggEAkoIQbF0a/aVbG6Na&#10;QBe+9PtTTz1lW2yxRbjdUd8TGt0aORRCMABAEhCCpQchGNbL3XffbZlMJhTEc+bMsQsvvNBuu+22&#10;UNwOhxAMAJAUhGAfT7c2imqBZ5991s4991wbN25cGBk+HEIwAEASEIKlByEYYkMIBgBICkKweBCC&#10;AQCSgBAsPQjBEBtCMABAUhCCxYMQDACQBIRg6UEIhtgQggEAkoIQLB6EYACAJCAESw9CMMSGEAwA&#10;kBSEYPEgBAMAJAEhWHoQgiE2hGAAgKQgBIsHIRgAIAkIwdKDEAyxIQQDACQFIVg8CMEAAElACJYe&#10;hGCIDSEYACApCMHiQQgGAEgCQrD0IARDbAjBAABJQQgWD0IwAEASEIKlByEYYkMIBgBICkKweBCC&#10;AQCSgBAsPQjBEBtCMABAUhCCxYMQDACQBIRg6UEIhtgQggEAkoIQLB6EYACAJCAESw9CMMSGEAwA&#10;kBSEYPEgBAMAJAEhWHoQgiE2hGAAgKQgBIsHIRgAIAkIwdKDEAyxIQQDACQFIVg8CMEAAElACJYe&#10;hGCIDSEYACApCMHiQQgGAEgCQrD0IARDbAjBAABJQQgWD0IwAEASEIKlByEYYkMIBgBICkKweBCC&#10;AQCSgBAsPQjBEBtCMABAUhCCxYMQDACQBIRg6UEIhtgQggEAkoIQLB6EYACAJCAESw9CMMSGEAwA&#10;kBSEYPEgBAMAJAEhWHoQgiE2n3YItqqnx/pbWm31qlW5Z/y5/n7ra2q2/vaO3DPrZ5VP8zpt+XN9&#10;9Y3W392de2b99HV0WG95ta3yA2tE09Xf1m6runtstf+sR2R1n/+e97kRPdf+wUprX7I8TEtE7XYW&#10;lFt3RVXumTXUfv7nRlavXm2NU+Za/TvzrLe1NffsRxtuuqSzoMTaFn9gfe3tuWf8s3199JRUWa+f&#10;AA2mvw01XdK2vMBqx062ztJK621utfZ5S6ynoclalxb6Z6zIvWr99Hsn1vVhobfT4j93W/vc9627&#10;tsE6fHl1LC/MvWqNPv+88Fpfx90VNdZTW+/LsNv6OzqtfdlKq73mXmt4Y7r1VNdbh09LT2Oztby/&#10;0hqnzg3rebXP03DLKF/+stG67F5R5D+3Wld1rbXOfW+dZTZ4G8nX29JmDa+/7ctnRXa6va0en4ee&#10;xiZr9vXb4dtevp6aOuuu9O1xiPY6K6qt9roRVvv0y9bry7ynqtbntc5aPyiy2ucnWfvKkrB89DfN&#10;Z9iO/ff87THSWVljtXc8avUvTPRl7svLp6tjRWFYTi1z3rf2oorw/u6yKuuursm11TpkW1019VZ7&#10;yV1We/1DoS2tG23vDTMXWO1Fd1jtS5Nyr8zSttXn7+n35TyU+jETrPaye6xluU9TeY21TJkTln/b&#10;wg+to6Qy96os7Sure4dfry0riq1x8qyw7PXo8+0rzEtrm283ax93+jq6rHXqPOv07WcoDTc9bLUX&#10;3B6WW2dlrbV4u33tnWG7b/Np/SS6Gxqtu6A0TL8+r2XyTOtt6/B1X2Nt89/3n9fsqx9H+1+37+Na&#10;BmqrYfxbvq36duTz2uzLrruuMffKj6f3dC5dGdpqn7c4O7/PvWrN031dXni7tc54N/fKj9dR5tvr&#10;fU9b7Zszc8/8eQjB4hF3CNbvtYaOQxL2PfWtqgf8uN3X0ByeG85H9Wv9nd6u1w6hTe/benPHlKGO&#10;B/pdbeXT+0If7/tgnx8POn0f7qlvsO7yKuvwvlzH0p7SqvC3VT3ZmkPTHY45ai/vc3RcDNPi/+pY&#10;1fzOXOsoKg37c2jL2+iprPPju/dZfvxTe+E9fkzq9X1OyyK06dOU35eoj2yetcDavH/TsbX9/Q+8&#10;72i0Xq91Qls+Pau6urPTpfnR77m+O0xnXp+nz2qc+a61vLss9J2qC7QMw7rQPPqyUN/R68emsGzU&#10;Vt60SPgMn2/NY+Nbs8J09fl8d2ZKvS+qDcdU9Uma7tA3+7rW56/KfU4+/U3rTZ/RvqzI2hcv9+Xf&#10;aC3ex3b4tKmf7fygINRAWq/9uW0lTK8vLy2/8PD5Vz2ifrO3td1qJ0yxxunvZqdrZbF1aj1ofr1/&#10;C/Ok6fLXhenKrYd8vV6T6qHnO5YVWsfKouzP3ke2vbvUurWN+LE7TJO2Oz/mhnaGaCtan/os1TWN&#10;b88J66/d39/ix1L1A+3ef3TX1oW+t6ewzPcXnz5/aHvOX2Y96jPKK8NntPq2WvvYeGtc+IHVjXvT&#10;6sdNCfVO2/vLfVmusD5fttquwrbr8xuWv7ZXnxbRtqFlqIfmp3HKTGsvqbCG16Zb3VOvep/R4Oth&#10;sTX7/Gpdd3s/3F1V48slu09oPUf7gdqofe51a/L11/D2bKu92Pv8V6f49I212hsftJZFH1jz/KVW&#10;O35qdtnl2tI6CMcCr/3UVj5NZ3theXYe31tunYWlXuO8bvVey7X68mqe9Z7XUc3W+u4S6yj07djn&#10;sc/nX9MVthHf7vt9WsPP/jdtS6Evetin6aFns/3aEy/5dL/sz4/J1jC+z9bm6qFm74Nb5y/2dtY9&#10;NjX5Z4b3X3qH1c9eZHVj37ROP2b0+fyoH9a2Hx6+3MLy8Rpw8LYf0d+1v+n4oJ/D+ZDWnbcVtn39&#10;3Nbm+3tDtq3GbP07nM6Sct/ey8I20uvrMDp29ZRVhu3rk4i2XalVLffq1LBdNr7+jrV5ffhJhHn0&#10;7f4vgRAsPQjBEJtPMwRTJ9T01CtWd/tj1jZzYTiYq9Nr85PIitOvt+rL77UuL6IGd4RDUaHW9PSr&#10;2bb8xCy05Y/Gp162ilOvtbo7HveDf+N6taWOqvL826xk79Ot/sHnsgd9f1+7OrY7n7CGR1+0jvlL&#10;sgWPCu6WdutRsVdcsVaxo/fV3vKIZb62lWW+uqXV3PBQti2frtp7n7TMj3exzMb7WbMXKmpfj14v&#10;jtvfmmPtXgip7YgKleIDzrbMFzcJj5I9T/Vl4ye4w8yPnh+YrqLy0OFF9Pn1D79gme/sYJn/2dxK&#10;D7vAur0zDNN712gr2OJIf+5861yWWTNdVXXW7oVG+zsLQnETCcv4uYnZedS0fXMby/xmf/99S8t8&#10;fyfLfHnT8Bk11z7g7Q990pJPRUr5mTda5qd7WPHuJ1vJHqf4stvCMt/b0TLf2tYy397Oam8bFdrS&#10;dLUvWGoVZ99oZUdfYhVn3GCZTQ62zFZHWdVld1nN1fdlPz+3zDJf92n6hk/fj3YdeK5gk0PDeu3x&#10;YnlwYZ8vLBvfhrRsSg47L2xTmV/ta5nNDvdp8/n8kre3ySHW7YVGWPZtXrhq2fs2om0zX39Xj5Vs&#10;f1x2GnzZZLY7yjK/3McKtvZ/f7J79vlvbGvtc94PbSlUyWx3jGU2PcQafRvXMo8oTMt8d/uB+cl8&#10;Y2vL/OFAb29vn6Y181644wlWftxl1jJphrW8McPqfBk2e5G8dlutvk3ktfU/m/ky8+X1TV/uP81N&#10;l2/HlVrOWsc+v9qmQ1svTV67LS/WMj/ceU1bX/a2tLx+6Nt89Jw/6n2ZStiOtK+efI3V3j0mLO98&#10;TY+MXet9ma/4utS/vpwy/+3z6dtd65uzwmvD9qqTwZUlfoJZG37P1zpt/pr3//Egq77yXqs4xT/X&#10;56P68rut+qoR1p0L1fp93ZXselJ4beGv9vET4LbwfKTlsXFrpin/oW3/v32eff02Pf9G7tUfrcu3&#10;lYJtfD37ctJxo+AXvg7V1q99Wf90t7A+Sg88Z619eTjdfiwq1Da2sbd140hva59sW9/29fuj7Doo&#10;+sNBIeD7OF1+Alb4B9+vfB+sOv/WNfM46NHt+9DH6fKTtILvr9kutMz/XIRg8YgzBFOoom282o/T&#10;bd7XtXufrb613vvFqkvusorTrrPmCVPXOqZIOLYO16/533r8RLrRjxV1dz9pTS++aVXn3WwlB55r&#10;Nf5Z4aJFjZ805o4H4STQT6jVltrU86v82Nwx+z1r8z64bcESKz38wuzx/ee+L+pfHQ9/6/vjlkdY&#10;6VGXWP09Y8LxovHJV7y+aPJ+st7bKwmf0+/7VsvLb1n9/c9Y0ytT/Zjv+7a2+694f/Zd78/UV3o7&#10;Ge9TCv1vdSOesrYps63VTyarLx/h0322VV14u3UuWRlqDfUlalM1Rrl/drQPhX1abf7mACvY8UQr&#10;2vlEq772fmvyaWrx43L7rIXWOnGGtU+bFwKGPj9h1jT2lFVZvy+DilO8L4va+q7XBD/Zzcq9f6sf&#10;8UzoQ6uvud+K9z/HSg85zxofHxemseO95aFfC+ujvTPs121T51jJDsdm21G/u+lh2b729wdY8cHn&#10;WuGuJ1v5aV6L3f2E1d31hDW/+naYxqZnXrW++qbQlk7wq6+4NzyqLrs72wd92dtTH6R2v+F1hvo2&#10;P74W7nCc1Vz/gFVfcmfoF5tfeMPqve2mFyZZi89v1cV3Web/9gh9a8aP3QPzuNGevi59man+UX/k&#10;/ZTqh4YHnvFtcLT3kTN9/Xut8/Y861Ng4dPV8e7S8Bqt8/KTr87WEV6LFO91um8TPk3q/7VO/Zhd&#10;euylPp/XWcl+Z4XjW+tr07NtNWfb6u/oDuuy27e7pue9dtK6C8vep8n71+x8evv/6+1utJcVex1a&#10;sMURXt9cbzVX3Wdlh19kdfc/HfrIdq9DC3Y6PtQ9pUdc5Msr11b+45ve7n/5v74sC3w7K973LCs7&#10;9jKftse8lh0b6m3Vktr21Qc1PPCs94kjLPMD394Ht6X1Ef38uwP84fvCb71f13a82WFei91kvbWN&#10;1lVc7tPuyz7/vR/10L6l/eo3+1nJURdb5Tk3WeOol0I/rGWWXW5d1vzKtGyfH71Pyz2/HT20DWt+&#10;v7mdlR55UVhfNdfcFy7MNvk2UnfrKN9eXrGGkc9ZwQ/WrkfWeaiddZ7b1CpPvy7U5JG2Oe8Ns+y3&#10;8/Xj+8Qv9w3bT/WV9/gx725r8P1I5yqNYyaE+cqnGrj1tWlWpm3tpGus8YkJ4XxI+2SB9i/fZou8&#10;Li475tKwzmtv97rl0jt9vxoTgrJ8Wm5Nz7zm5xq+H/o+U37qNVbm76nw6a8892Yr2ukEqzjzphAM&#10;f5zsOugcqGvrHnx2zXxqH9W/vh67vPb4OGqrbea7vo+cbSX7n20d8xaH5/4chGDpQQiG2HyaIVhP&#10;oR9I733KGkePDx1CuKLqB/HaGx/2Augeq/QTribvAAZfqR1KT3GZ1d3zZOgw6m5/PFxh7quu9YL6&#10;ztChV3rn3P723HWK6qF0zH8/FM7lfmJcss+Z2YDEp0vTqQCs5oaRXnBNsm4voHs18ihXUKqg1qiY&#10;iN6X+aF37gqE9Pj5XmGe+2rqvCA80U9u9wsFWsnB59kq74RWe0GqAKxjzuIQNvXmnVS2L/xgTYej&#10;hxdeDd4JDQ4LInpeHVWYrqKKcPUr0uufn/ndgV5k5abLT4qbnpzgryuzon3OsqK9z/Bi+jhfjqN8&#10;mnQF3afLC2iFMu3T3/VlXZ5ryTseP5kp+L23lT9tXiSEEEA/q0j52lZW+Is9/QShNveu4XUu8vn8&#10;/UF+YnC4t6FixtvKnbRnvrJ5+LnQl1tvdV24illz/YOh8Cr2AiMUu16IZX57gBX69Gd+udfa06WH&#10;Tjzyf//vzUMxpHWndTCcnpLyNctmc/+M72zvJy5ekOgERO1oWf7XZtYwamzYxnpKKsKoMQWjfYNG&#10;3DRNeGvtafB5LPQiNxSCud/1b/WFt9kqLzrKTrjSMtscHYr+sqMvtv7G5lxLZiWX3rF2W3po2X9t&#10;UEH2f7uH7VmBYZ3vXzppU9GkbTFSeunta79HDxXlX986+7NCHf37v/67it7fHxymWydGdX4y2Ofr&#10;JFJ2w4Nrt6OHCrHBz/k+Ib1VNaEwq7nO1+dZN4ZtN1/mW4PWmx7R9Kj49G2j0otd0fYatv3yav+3&#10;LGzD+UqP9+WZ107x3qdZtQLTrY8KJ7Q114+0lhcnh9c2vzEjuw3rJMwL4up7x4TnI/ntDDyiExlN&#10;l28XZX4yuz7qVVT+4SArVOD5lew2EPZP/asQ0U+6NB1tvi9+nIZHX/C2fP2EtvJOXKKHwlf/t27U&#10;i7l3DE/rNvPj3bLHq8Ht5D9+uGPuHcOr0slV/nt8fv9chGDxiDME65jxrlVf+2C4OFV53s1W/8Az&#10;Vv/IWCs98SorPexCq7r8nnDi2u/9S76P6tfUf7a+8na4cKUAp+yUa63kgLOt9JjLwoWejvmLw3v1&#10;Oulvag5tZPtuf97bDhehvO9tn7XIyi/246HCk428H9H+531FCCf858Idjw99TclB51jtTY9Y7S2P&#10;WsfMRdat4L3cawL/nO7lhdb41KvW8PBYK/JjbziORCfVak9BjPcZIeTe+sgQqDSPneT77kvZoEKh&#10;ywHn+Pufz7ZbXBnqjY4Fi7PHo2gfUru6QKSfN97XCnY+IQTgqql0kbHRa5bW196x9hkLrfvDwuxJ&#10;bJkfGwvLrHPhMp+OHde0pelS+O6PijOvt6qr7w/HxaLdTwl1ikJBhWAh1KmpDyeuGjHftSRj1SP8&#10;OBG1o4f6MYVQ3/Hj1vd39P7zDMtsf3Rot8HXdaWf2Dc9+3qY546574c6T31x7c2PWOVl94ZwKgRE&#10;WkZqLz/w+PmeYZ4VNKkfKzv6Mqu77ynfjp4N4Y7mvXDro7Pr70d5F2Oih5aXLq6Ftnx+/dhacc7N&#10;IXgJwazmUcvrg0zYLmpvejiEEIUKmtTXa/nnH5uj9apj5Hd3sMKdjrey4y+34j1PtcYxL2fbWrYy&#10;u7w0UtvXZdeHxVaw1ylrpil6RG2pVtE8e39e7POptot2PzmEF+rLVWNU+z6S2eoIK1Atkh9QDX5E&#10;y877pqLdTgnbiKYv1Mxe1yrE7K2otpaX3vR18LwV+bpep43BD7X5E+8XVG/4flG4lW8nu55kra++&#10;bTW+LoZ8z0c9/s/b+plvLxvvF/ZZ7VMKg0INquXm237JSVcP/d7BD9WKYR/b0cqPuzyEkvWjXrDa&#10;6x7w2uflECpVnH3D0O9dn4fXtJ15dzhk9hxiPUYPr9XDtvjTPUMIXH3dSCve/VTfB14I5z8K5/Np&#10;VFfV+beF0LPk2MuseJ/TrfLSu33Znhy2uwLV7r69Fvq2VXqyH1e83tU+o7Ba9XM+1Y+le5+eDX51&#10;IfMHO1m5v6foQN+evPYq8WNt8Z6nWcfshbl3DC/a13tKKsP2m9n00LXnU8vb/y31uvXjaLSswuvS&#10;oy620iMvzl4kJwTDeiIEQ2w+zRCst7HJ6r0TqLvXO2I/Ke/3z9RVzsZHXrSK064PwVXr1DnrFVxp&#10;mHr9iKfD1dRwdcU7To3oqrn5YS+6brSqi263LhU063Gg7aqqDoW4ij6NLtKwY01Xy7gp4Wp17a2j&#10;wtXC7hXF1tvQnA3C/GRbI0/yr+poyHLJHqdmT9a9ICze/+zsEH6frrJTvfNSceYdU5WfgKt9FVud&#10;731o7VPnWfubs8PV8khXTYMVqKDMdTgFXuy2TJ4x7LLR872VXmxF09W+pmPo888vPebSbBGnAMaL&#10;+bZZ74b5LNPVJu+wC3c50ZonTAnTFKZr8fLsSLDJPl11DbmWNFKm28pO83nJdYDhROFbXvSqUNRo&#10;GxVKX97USvc9M9wi9nG6GxpCkaYivOCX/vjJrl5gbZ0thlW0ehGgK9J93rnrilmjF/kqCIsPOteK&#10;djkhXA3XKKWSwy8IV5/XKpx1dVrh0Fdzo9b0+P7O1uTzqeU0eMRWvrBs/KQqLJvtj7EiBWEK63S1&#10;NJpPL7ha3pmbLRb8BCGcbPg20tey9tW5tsLyNaNhdKKgNjSySiHR16LAaXOrf2J82C6qvaDPbOYF&#10;h39e1dUj1hr2Xvv2nOyyieZH25qKycGhkRdOKjhq7xkTity6+/yk86HnwrYYqX179tpXM1WMq20F&#10;Jgq+wnOb+rwfnru6vq+VHnp+2OcGt1Xn29NAGKSHlo+ClPzn/FHi26Fom9RJb8V5t/q+ekfYT/KV&#10;HeknH3nvC8tN/2p7088+jbUjngyv1faqAFojRfTQ7/mqHnze35PbXr+9vbd9cTgBKjniYqv0z66+&#10;8A5rn/1eeG27F3sFGrGpz/CTksYFy8LzkbJoRN/gh7aJcHK0aTiRXB/NfqwL24EXtSU7HJMddaK2&#10;dMKlUQF+klP4uwOss3LtW2WH0jJ9fmgntLWdF+BRW1q/uXVQ8J3trWVpQe4dw2t6y6dL2+aPdrFi&#10;FeDRPA56VF7/QO4dw6t/+e3sssm9p+SEK3J/+dMRgsUjzhCsa2VRGBGhC1T1Dz5jzc+/brXet1Z4&#10;P1123BXhJLXuvqfXucXno/o17ecaoa2aova2x63qpkfCcaP4wHO9nrg2jGzWyVt0PNBtimG0qLel&#10;YEJta7RO+1tzrc374NrRL/rJ61HZkSUKvzTaWcdCjZbd8vAQhOmiQvVl91jtvWOsa0WJdStU08M/&#10;R7cWaqRTvR8fK+4cZQXRxRwdS9QHqS/SsV8jYPz4Xu7z3DLhLWt89nUrPfpyK9n/zDDiq+X1adat&#10;WzJ9Wnvrm627rt6K/njIwD4U9mkFIOp3/3iwFWxztB/LLsqOQPNaSKN0W16eau2TZmWXXS4A03yH&#10;trb140PUlqbLp7Nop+PDSCw9ig+/MIziKt73DKu6+E5rnTwzjFTva2nL9nV1TSEEq3/+NSuIRv/q&#10;eK+RUQrYfrSTFWi6djrRivY5zSr95FfBlUZJNYweb02Pj8uOavfl36JRcJfc5f3A7VasC4Xqg9SW&#10;jvNqV/2b1oWCl5/tEYIcnfxXXXFvGNWkAExBWOPj40P9FkZ66WKa3hPNo/oy/R4dC32aC336tC1q&#10;BGH9/U9bq9d37ZNnWU95VZiuxudeszKvCQtVZ/hrQ+3k7y1QnxbVPuorN9rTCjc91Ir3OzOM3C8/&#10;8UpremFiti2Nttfy0kg8X5ddHxZZuS5iRX2ZpifqlzS/qnf8uF3w6/1DyFXk21vp0ZeEEUBVl3gf&#10;6TVJw9Ov+Lbj24Iunmy8ty+rXFv5j//2dvSvluNPdrPC3U62oj1P9WV8SwjBNBqt64NC62vybX/6&#10;u+G5khOvyi6bwW2pjehnXZRRaKU6VnWaLxddPO7wWrFxqtcSUc2wPg/1CWrL6+HC7Y7NjlS764ns&#10;CCHfX8Ny822/0qdtYFsY7hGWo//rryv0ZVN6zCVhP2169W2rv3u01fl+oZGSlVffk61Th2rjYx5F&#10;vr9216+pz8vvG7NmPeY/NK0/823E12HhFof7uch1vv3fHe520D5Q7/PTk1dPi74CRBeeNGKr9LCL&#10;rOL8W6381OvC+UNYRl7fFfxiLyva+3Qr9teUHHReGDmpUYLdFWvXBhqtppom7C++voq21l0eF1rx&#10;oRdY0c4nhHC79IBzrat8/UZv9fo896z0uta33xI/pg7MZ7Rd+HqseXVa7h3D0zqt9/1Vd9uU7HVa&#10;qOPV/p+DECw9CMEQm08zBAsH1QY/qHoBpHvKIypOO/VdF8XrnsAOJ1tcNGfbyruNUN9VoGBJ30uh&#10;YmZ9qK3O0vIw+qkv70qzTvI1Ckoh0CrdluDTrNeuXrU6+3vuilU+fadG3dPjQ0GtW7Qiuse/ccI0&#10;a357Vmgnotv89H0o4TszBrWlDqjkyvut8IYHrOPD7BXKjzIwXbnbFvLp+Ybxk63m8ResM1McPlc0&#10;b62TZ3v7K9cagRemS987MMR0afprnnvVMsdfZQ1vvGPt768IwUjr/Pet+olXreaxl8JtGOury4vF&#10;pue8cFy6PAyt1u0TzbMWWd34qVb/3OvhVsOIOvnO5YXW8UEmFAAtb/sJzLz3rKeyJlzhr31yghcA&#10;21rRRbeF2+DqvTjW90VUjhpvpdfcF77vapW+f2SIdTdY/rLR9640v/iGtS9ZYU3T51nV3Y/79H44&#10;sE7Cstf3beS2kcHa/YSs+IKbrHqMnwD4NtX84iRrW7Lcp22xld34gNW/OSuMaBKtv9bZC63lnTnh&#10;xGOwhrdmeRHqJ2aHnRfmvXX6AmudscCqnn7dMsdcabVj37AOb7vj/Q/DcHZ9L0iPbg3KfR9PvlC8&#10;/n4fKzjuUmueOS98N1j9C6+F7a3ST1LrXnk7bIfNPn0tM7L7h4K+odpqmpkLwn6yuzXPmG8tfmLZ&#10;8tZMK771IS8OvWA8+QpblbcudQLauWBJOHkcTMuy8CAvAr++tVU+49Pk66HiynutbdEHVjPyBavz&#10;k6f8EDN854efIOffshDRbVCVz79hJZfebV2FXtBV1VjnwqVhXvTdHd2lFWvtW51+slh1zQPWOGPh&#10;kNt+kUYSqAD05dbw1hyr8BPHjmUFYbuv8e1Y322yPvSZLe8uteaX3wrbuL6/puLSu6zdT1Cap82x&#10;mhF+UrCyOPfqj6a2Whct87amhGOQ2io+7Xpr8n2gZfYiK/eiuXnektyrP5raap7znjU8+XI4BoRb&#10;uTW/R11o5TeODCcc1Tc9/LH7j4TRHr7uMroyfvmda+3LfypCsHjEGYKpL9Z3NXX5sVv7Y7jNJvSt&#10;9WH/0ygLfZfOUD6qX1M/Fb4T0dvQca67qDR8p2RPbV32eOAnShG9V22oLbUZPaf6I3wnmU+Xvi+q&#10;wffhtnmL/Jg30/vyCdb2/gfW+uZs61zpx1Dv07u9/9S/4Zjjx5voc9RW+K4k74dCuLZ0pZXfcL/V&#10;+z7Z/Pac0Fa791tt0xdam++TqgkURPTpO8d8HnSrm5ZF+L4qP87k9yVdJWVWdvtIqxkz3lr0vTyj&#10;nre2hYut3fu2trmLQv+kCzG60BiO+fpeJF+eYdlpOnURKdfn6XsaS299xCoeeNZava3GCW+Gr0cI&#10;8+bHQ4267vDjbPt7y8LtgaEtPx5H06J/dYxT+/oOztKr7rIa73f1/Z2N494Kbeo42+Z9eJfXVWpP&#10;61pt6Gd9TlSb6figddZdXJa9ZfbJiVb7+IvWOmeRVXgfWz/e+8nFy6zhWfVJ6ofrrMuXq7aV3obG&#10;7LLWcvTl3VNRY41vzAjHzralGcucfo2V3vhw6MsavL9tfPUta579rjWOnRjqhV7vdzQaPiwvrQeF&#10;fNF0+XrtWLoiPPTdZnVPvW71L00MNUfd8xOt5sGnrWXOwnDsDtu1z2+7HzP1FRzqV9ZqS8srtz61&#10;rdWNm2ql147weuk9/3mKVfqxtMXXYd3ol7zNBdZZWGKtr04L30mn6eyY974vs2xwoulqW7TE+9VZ&#10;YZupenaiZfY+y0p1oeeUq63wlGus1fvUmkdf9GU5ztdJQdiuOsOtwb7svS7WtEXblrbbHp8nBXYt&#10;vsxLrrzL6l5924rOvc0yh1zoNYH3SXc/aeUPPBO+qy306V7/tHttoX1CtUy0H3R+WGgZhXajxlrx&#10;tfdkg9pzrrXMPidbZqNdrXLkc1Y24hnLnHZD+KyWt+aGthSQd/k8h9H+g/ZXLa/aCVO9DZ/HR8Za&#10;4/g3vca52Aq8lqt+bJzvE4+F5VH94FNWP2Fy2I71XZbaj7S9afvtWV4U5ln7R4dv0xpln9EoK922&#10;qH7tgDN8us/z5w+3pnfmW8b32YzXQ5q2shGjw4hH3fKZT+uhzD8zvP9rm1nhHY95PXy193UzvDYt&#10;CBeUtc9qerq9Dw8BfEFp2Gaj/SgS5tO3wY73PgjfO6eaW+dDXb4vqq1Gbft+XOrIFFmH1y3q37v8&#10;+XCOM6gt0b7Z+Po0a3hlath2dWuvvhNPP7e95cexEj/PGuJ9Q9Hr1F7Yfn0aM7d4/3/2jeF7E0sv&#10;uDUEYNG5xMfR8bV90VLfdpaF5ffnIgRLD0IwxObT/mJ8AAD+VIRg8Yj7i/EBAPhL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MOqrq62iy66yA444AC75ppr&#10;rK2tLTy/evVqu/32223vvfe2Z555Jjw3FEIwAEBSEIKtq7m52S6//HLbf//97Yorrgi/i+qAESNG&#10;2L777muPPvqo9ff3h+eHQggGAEgCQrD0IATDsFasWGFjx461wsJCO/fcc+3WW28Nhe8dd9xhhxxy&#10;iK1cudJ233338LqhEIIBAJKCEGxdVVVV9vTTT4c64LLLLgsXxlQHPPLII7brrrva8uXL7cADD7SF&#10;Cxfm3rEuQjAAQBIQgqUHIRjWS0FBgZ1//vnW09Njm222mS1dujQ8/+STT9opp5wSfo7owKFRY3V1&#10;dYRgAIBEIAT7aEVFRXbMMceEUV8aCR4FX6+//np4Pt+qVatCHaBHRUUFIRgA4DOPECw9CMHwscrK&#10;yuz3v/+9zZ071zo6OmzjjTe2hoaG8LdXX301XA3Op1skjjvuODv66KMJwQAAiUAINryamhrbdttt&#10;bcqUKeEkYbvttrPa2trwtxkzZtj2228ffo7ob2eddVaoBY444ghCMADAZx4hWHoQgmFYuuVBj512&#10;2incCiEaCfaHP/zBMplM+P25555b5wpwhNshAQBJQQi2rqgO2HPPPW3evHnhOY0E01chRMtq8uTJ&#10;duihh4afh8LtkACAJCAESw9CMAyrsrIyXO0dM2ZMKGI1CkzFsL4k/9RTT7XS0tLw3WDvvvtu7h1r&#10;IwQDACQFIdi6mpqaQgD20EMPhZ+jOuDuu+8OI7yKi4vtxBNPtGnTpuXesS5CMABAEhCCpQchGIal&#10;Wxx++MMfDjz05fiiAljfD7bRRhuFWx+HQwgGAEgKQrB16T++ya8DFHiJ6gD9b5G/+MUv7Oabb+Z/&#10;hwQAJB4hWHoQgiE2hGAAgKQgBIsHIRgAIAkIwdKDEAyxIQQDACQFIVg8CMEAAElACJYehGCIDSEY&#10;ACApCMHiQQgGAEgCQrD0IARDbAjBAABJQQgWD0IwAEASEIKlByEYYkMIBgBICkKweBCCAQCSgBAs&#10;PQjBEBtCMABAUhCCxYMQDACQBIRg6UEIhtgQggEAkoIQLB6EYACAJCAESw9CMMTm0wzBVq9ebb3N&#10;zdZTVmmr+/utq6jUumpqbJV/dn9TS3juT1X9wkSrnjLbeltareu9D6zf56urpNwfZbbKD5Z9Tc3W&#10;3zH0wXL1qlXW9v6H1jL7XauZscDK9jvVyk670ipfmmRl591kzQsXW8OMd63s3jHWXlhq7Qs+tM7C&#10;4ty717a6f5VVPfS8lV1xj5WNeMrKtjvWyvY/08oeeMbKdjjeap96zdqWr7Syq+61+gWLrXNpQVgO&#10;WgaDaXnVPPWKlZ1/s1VMfMfKjrrYyvY+xcrGjLeyC26xhqmzrWXpcp+u0db8/grrWFZonZniYZdj&#10;w/R5Vnb2DdaoeTzusuy03fdE+Lf83ietr73TKh8aa/XvzLO+xmbrrqi2vo6O3LvX1lVRY2X3P2E1&#10;E6db3bOvhzYq7x7t8/Wg1bz0pnVV1ljVI89by4dF1llR5cts8ZDzKO2l1VZ28V1W8eTLVnbYudnp&#10;OuVKK9v+OCs7/ALr8XVXduvDVjX6JetuaLSugpKwfofSWVnnbd1pZSOftZpxb/ryOs3qx79l5a9M&#10;tfJRY8O20LVshXXXN4Tp6fFp621tzb17bZr35mnzrf1DX1/+Xk1XzU33W/n5N1nZsZf4ttxiFfc+&#10;ZRX+WV1VNdYyfYF1VVfn3r229tIqKzvxEiu7eaS/19ej5nG/s6xs5xOzP7/2tq/nG6zsmIt9e1ti&#10;1U+Os9YPC3LvXlvbMp8eLZtjfR3ueXz2/Tv5Ywd/6OdnJljFpbf5306zxunzrebZV6xt8TLr7+nJ&#10;tbBGe7kv+518Gvb2bf7cm7Pv12PH3L+X+LI8x+d3l5PCei27Z7TVvjFzyLa6G3w97ebbp9438uk1&#10;bUWPYy+0xrFveNsnWLVv183T5lnTWzN9n23JtbCG2q+4M7ttll3u+9J+vg/p58POyf57oy/Hc24M&#10;P7f7fl92wuVhufYNUxBVHHR+9n3DPKqv9/b080G+Tu5+1MoOPNMa5r2Xe/faKg+/aO33736q78Pl&#10;vr/79I4em3vVJ9c0c74fd66xLj8+lt0/xsoefyH3l0+u6d3Fvi1daHW+3Zf5flN22V3WUV6T++sn&#10;0/xIdtsvO9T3zcOzy7HR1+//K4Rg8fhLhmDqg1b7sTaivqynrt66vU9e1d1j9W9Ot6pnXrbOsgo/&#10;BsyzliUrwvG2c+GH1uvH+IjayG9nKM3vLrG651/zfqba6r0/qnpinLUXFFvH3Pet1/sxHed7q+us&#10;z4/X+oxeP1bn9x9dPl2dfkxd1dVjterLjjjf+9Y5VnbLQ348ONv7uGneD4+3plnvWndNvTW+8rYf&#10;gzPeX7Zbu9ca7SsKQr+i6eyqqfU+fYX1t7Zb42vTssfpW/3YcsEdfjw+xWomTbcyHWtuGmkdXpvU&#10;+nTXevuhbvF+rbO0wvo7u0JbOpZ1LPP6oKLC+4Sl2X3wpKu8v88eF6vvf8YqnptgVc9PtB5Nl7fd&#10;PO/9UFPpZ/UT/T6/WvarfRloGle1e5823WuZsD+fl+0r9z7DqtQ/jn7Wj6sPWav3j22LPvTj81zr&#10;aWyyrhXF3p9XWX9be26J+TJT7ebrrnXxh9m2TrjSGt72+mKv06zca5u66Qut7LqRVj/rPWtduMw/&#10;c16Yx+7iivBv/jqtfGmyVUyYYp1+fCo77Trvc26zcu+zynb0ZXfEBVb20JOhfyr35dS6ssRqRj5v&#10;bV7naF1Xjn7ROgpLwnru8ZpDtVDZnaOseZZ/vtdbZXt4f+TrrmyfM6zsLO8vxnlNd9b11jhviddM&#10;y63K+3Ut82bfVhp9Gvu7u3PLq88qx0+xCq8hOtV3q9854GxrmP2+lR3ix0C197AvL9Ur4yZbs2+/&#10;lSOetvaVxdbm67/Zj+W9XrdEGmcutAavJfp9nVaccU12mXlfUXaQr4Pt/edrR2SfO/dWq/VlUXbi&#10;5T4PC6z2tRlWds39Xudlwn7T19zqNZz3x4edb21el1Tsd3b2fVpO+lfL7Mb7sz97n1n1srd18hVW&#10;4/Vxk9cVYdks9m1d26vPY59vD91e0/a1tVnlOb7s9b7d/bGr1wSqJ3L1Ydk+p2XbOsjn+9ZHrHay&#10;97mX3uk17JKwvKSvtiG8tvqMG6zi8Auz78t/7JOrDfxR9eiL2brC+/a6l72uePQZq37mFd/muwa2&#10;Ux1DVvn6qD7Lt/mojdOvzfs5N72X+r6lf6+4y/cvn66r7real6eGGkL7UE/G60VvR+cCVc96jRm9&#10;f4hH7fUPZvdZ/f6E95v7+3rf94ywnQ9W4/M58F7VX/5v1UPPhP2xzOe/wddfyweF1uLrvt+PLfX+&#10;fMsHRbl3r031aNkDo6160kzr8eNU2VX3ea31uNcEvh17nVc/dZZVvPKW1wVP+TGs05fbnVbzxrTc&#10;u9dVdrzXQ15LtpdUhJpfy6arzj/juvut3o8Rn0SnH0s7i8vCz9H8duT2+/or7g3Pr68yX8dlvi3+&#10;JRCCpQchGGLzaYVg6ii7Csqs8swbrfSoS6zci6bCnU6wAj8hrr3DD/Z+Utz2znxb9QmDMHUuxQef&#10;Z5kvbpJ9/Hp/K9j6KCvZ41Qr2OZoy2x5pFX5gbruztHW4CdzKsKiTltUIFffPsoy39vRMv+9+Zp2&#10;hnv8z5aW+cHO/jn7WcPo8WtNrwqK4p1PGPp9Qz2+vKllfraHFfzhIKu9a7T1tbTlWtJ8dVv5kRcP&#10;/b6hHpr2H+1imd8eYLV3P7FW4KdprHtiwsfP31e2yP775c2scIfjrPigc6z66vusx08uIiEwXLzc&#10;in6+17rvz39o3vTv17a2zP/tYZkf72plR19qvfVrTnCks6rOCn7qfx/8/uEeP9k1TFulF1A9VbW5&#10;VrK6ahqs8Jf7DP2+6PHjXazAt4ki3z6qr/FCw5dxxRnXWZcXr/l0kqRCIvO/W1nmS7l5+ajH/25j&#10;ma/7vP5yb2ub+W6ulayOipow/0O+76Me/7O5NY2dlGslq315gWW+6tM01Os/6vHVLaz6+gfWCiLD&#10;dP3oT5guf1T4fpzfVk9DsxX98ZAhX/uRj//axEr8hEInlJFVCsBOvHLo13/Mo9QLWBW8+er8RG+o&#10;137s46tbWsug4rfusnuGfm3eo/LiO3KvXn+t7y0L63udts6/NfeK9df6QSZM++C2Cn+2V9hHPonW&#10;Fyat0070aHnxL1PMflKEYPH4S4Vgq/zY2ZMptZ4CP7lubAl9Rvv8pVZ6yPlWtNvJVrDtMX5MzW1H&#10;2k79GJD52lZWqOc3OdiK9zvLOr2P6Wtqybajk9iOdS966GRZ/abeG9qK/tVD+5Jv78V+nK+5+REr&#10;P+lqKzvlWqvwE+fyk66y2ttGWa+ftHeuKLKi3f//9t4Duq1q2/f+xnhv3PvuePeO9+5991RO4QDn&#10;wClw6IfeCR0CKaSQEEiAdEISEgJJSALppBBSSCG990J6Ib33RoqqJdmyLVuSJbmH+c3/3HvbsiIn&#10;dhJxsD1/Y6whaZep1faac81Vdieycdtlf7RV+f3JAnTajc8Y36+vR456HN8/sS1w68uUPWEehTbv&#10;JXu9d9k2aETu6tgB0C/3vk42tgNs9zejzKFTKLxhJ3k7fU62uxuR7Q7WaayTk95rhd+x/sEn0n3D&#10;s8Z3zlt/7y8pduQ0FbJ+y9uwm7K/4vyKv6+yADm/4v/8O+t5tils9zWlzMGTKf/4WcqZ+y3Zn3ib&#10;48zHLT1/qYBrfv242DnO+h0pjXVu3tZ9VJydS55OA8uv++Vl0ojwc/P/rPqDcOOz5GzwPtlvNtNd&#10;1WDJQh38JX/nePq6DGZ7J5PS2D4tuw7nrO+XC5D1Ww6cfy7WawVn7Fz/phn/hTizvZf0vsuF658m&#10;/7BvyMX1I+n56gSuu9lsu+ZtO0A+rmOu194nB5dv0msvF9i+y+V6X3D0TPLz1QzOR96k0PqdFN26&#10;nyIcMuLLoTqB89rT7ENK/3g023i9xSllu/XV5NdWMQTnrzFbHqKcL7hMk1xTIaC8Yf/i2fwztxM4&#10;xnU170hF3VXg8pDzrji79ffms3y58ItHKXfNVlOKwQVuJ93c/0l6vRU4TqGDJ8w7KgftNvo4aBtt&#10;D7xBac+9l1RecOJC847KuVBSSp4On5Xd42W7Jr4fdiWoE6zuoE4wJWX8aE4wbrDCmJnT8XPydh0m&#10;TgFX0+5kY+PF804fNtB2UXDuaioNJZ+VUxmFbGjb//h8uVHECiSt+YdsCNYj2zPvkO2VjuRk4zpn&#10;+jIKTFpEkY27K4xClqRnGcbnTdUwoP7E197dmNKaduX4ljuuYgdOJL/+UuF3bLizYZPWvAcVnS0f&#10;JSpk4zzp9ZcKcMJwWtycp8XudFMSUWk4QrY7L+O0SgxstLrf/Ji8HwyhKBtLFj8UFVP6wEnJ70kM&#10;VpnAkfQQK9K/vUz5+yrOrvGPqIIxkRDgwHK+2I5iOw6aUgyyJy9Men2FwB0O10vtyMaGguPp1pTe&#10;YwR52g3gDv0mU4pBARv7YrDeYhovVQmoQ9c/RVmDJplSDHyDv05+fRVC+rufmlIM3K2r4RhNCG5+&#10;HkrSy2cD+YZUsRyTBAd3zEq4s2ARXLwu6XVVCpxv8WVZ7PZVr+OREIrOOkxJBsmuqXKo38GUYpD0&#10;msRw+2vm1VXH9vibyWX9/VXziqpjb8Cd+mSyOGSPn2teVTXs3GFKJkcCP9//DNQJlhqulROsNBCk&#10;ItY/RR4/FTm89ENhEeVwR8nd6mNyvtr54npkDc78/mnj/GNvUs6E+YYDDDLSMmSWSSI4Bj18kTwr&#10;YKDmjtfI+UoH8nUfRk7uFDvZHkjvNZLSuw+nfO4IBmetINsLbclRj22FZDKSBctZ8wsOf3tF/iet&#10;YWfyD5vCz3Er1nUtRM9cdN/lAhxej7aiNO6wZ42aTvYnWdYjLOtyDjArwJlofTfbT9eLbSl3xnIq&#10;YNsiNG8NOe5pUH7N5cJvTEf63dxBv7cJ+ToP4vxaSZ5WvcjRsAvrdbY3Eu+pLKBjz+2Fk++D0zF3&#10;+nLKP3Ka8+7qHBNl4a8vGc62ZOeqEuCk4jg67mhAkQ07ZTAr6XVVCbB7YH+yvZPLdqcLDsPrHqt6&#10;OVYW4IxMdvwKgv3F9pQzeRE52RZKa90n6TVVDi+3vfKBpiQBTuDY4dOUM2Vx0vPVCc7X+LnsPYbb&#10;AS7P+OfjCkJ6i55my1NNm+IG03GO54XrRvpHI00pBqF535Y7ZKsbHm9hSjEodniSX5cYGn9g3lE5&#10;FwoKZSWGjW1t2/PJHWBWuBwl3E+y3Rb3rN/ViPthV77yB6gTrO6gTjAlZfyYM8HyzzjJ12mQzATz&#10;tPzImAn2zLui9ILz11Jk814Z3a0OJbECcjVgg8xqXLlzjpFmF8uV0crHWslsCpkJNnkxFdjcFWeC&#10;FRVR+mfjjRHeqhgpv2Rj5k/PcyPekLInLqgQ3+JQHjlhBCe7L1mA4mMj2n5fEzGgMfJtIVOeG7yf&#10;/L5kAXE3Z6hlsqzSSPkyRsTRP27e5dNnzUT5+SPk4HS4mnSjjL5fUaHbZ0oyRofCB46T4y8vX3x/&#10;fIgfZcVso7+8RGncCSnKzDYlGUScPrLf8uLF91cWbn6eHFy2GMEs9GSYUgxi3GFyYNZZsvus8Kfn&#10;uF68Rc4X2lH6J6OMmWAdP6P80zZTigFmJrm5jlZ5JhhmZ8EJeVt9Cm/ZY0oxyOPOnNSZZPddKnDn&#10;MGfOt6YUg9ChE+KgTHr9pQKXbUbfMVLfLfLsHC84kJNdf5ngaTuggqwCf4Ccl+qQVhbYMHW91F6W&#10;llpgJhfah6TXXya4H31TlpzE47/S0eRfPyZLGuLxt/88+bVxwdut+o6E3O37yp0B8bLeH2ReUXVy&#10;9x8tn9UZFxx/fpliaRWfmcuR+9Xci+RYIWfCLPOqHxd1gqWGazYTjHVX2UywQNCYPbz7KKU1/ZA7&#10;3e3JLk4isx79iuspOqfcpjkeaUm2h98g56udKHrwBJXkBA05591UGr14WT5momYM/Lq8PYxvF/Es&#10;3fYaOZ97jzIGjJeZYGnv9SdvOw7tB1DmkMkykzh26hw5XmhvzAT7x2Vmw0CnXf+08f13T3F8OR1o&#10;P//6EmWOnEbBtTvI/mRrmQnmqo4dAP0Chx3bATaOg5/tkeC338mWBbAzZCb15XS3NQsO6f69GUdu&#10;A9I/HE7RfceMmWBrtpO/qgMfkANnH/Q82xQImBUeO3iSsr9ZLDpUZqhVpfOOa7ic7Xc3MmaCvdGT&#10;wpt2U5E/m9zvcBqt66pif1n/Z9UfBC4TOHPsN13CYZ8sWLJQB+FA49+e9/qJveOOn4VfHecaZMHh&#10;xfrW+XJ7ih0/w/VvgvFfiDNm6ye773Lht09S+qdjWcc2Sn6+OoHrLpbShjftIe+7nxozwS43g76y&#10;wPZd9orNFNt2IPn5agbHvU0ouHKLDLxiYNyHgfIk1102cF6nvdyRfKyLPW36krtxV7LdcmWz3q2Q&#10;M7V8e4KsHiOSXlMhoLxh/2Im2B/NQXauq6E9R00pBvnnHOSInyFYVecyPy/ZC8tnpwEsw3Y9zO1S&#10;suutwHEKbNtv3lE5aLezJy0k2wPNyXZ/c7GtksmrypLIC8Ul5I5ztmIpq84EU6qKOsGUlPFj7wlW&#10;lJNLhU6PrPdH45/v80lnGqPHV7MnmHfGMtn3CftHxfYfk45wDPuC2J1iLJcEcpMa0sBy7AS37qH0&#10;zbvJ+XATcjbpTJ7ZK8j5Vi/K5Y5w9uY95Bz0NeWddVDe7uMUO3vevLsi2BPM88V0cnb6nK+fRM6/&#10;vELOR9iwHzaFnGzMZkxaTOETp8nZZRBl7j5EsSNnKMb5EO9QsEB+pU9cRM7WH1Pa0g3kfKEtOe9/&#10;nZxfzyVnm08oe81WCh45wf8zXva4iB49R7Hvz1eaj9mbdpKzZQ8KII2vdDDiNniCfLoGTaTivBjH&#10;fSZlbthJxYEcKkjzVlimFk/MnU7OIRMofekm8n+zRGR42Hh3dhlO6bNXUczjI8/o6RTEXmVpHs6z&#10;Q0nTCCIOLznfG0BpExeQs95bRrxe70zOv/LnM22okMvO2WeU7Lkk+7ecsV/k6LCAI8zJhqxzxFRK&#10;n/MtOR9oQllzV5Nr0RpyjZkpDsHY0VNUkJUt8Sl0e6goVL53RzxIe+76XZR3nMuL70W8fB8NIVfr&#10;XmzgtpP9Utxcxmn8X0hvkA37mNdr3l2RPIeHnK+1I+fHI/leLkekkY0VLCuV74vXkfPtHmzMt6Wc&#10;PYfJO3EOhdiATkb4KMcHefMyl+E/6hv3/53D3zjg+5T55G7fh881ocDGXZT+zSIKHzx60TJBEHFx&#10;3v+d43A/1/m3PjbuR7jN/GzHefkmp5eN5PTZnJ+fj6eM5VuSyirI5nK6i+sn7hsxuVyWFV5+hwIz&#10;l7PsVzl9iyhn/Q4KrN7Cz2zQlFAO5Lv7GXXT2ZGfpYf4GcL3eq2Mz54jOF495Xve6u+449xR8rWy&#10;PezSnnjbuK+S4P2Q5eH741wmn31JzsfeoOydyQ1F7BlS4f57mnBb5uLnkOM7bqZ5VfUJbNnF7U5X&#10;inH76BzyNTnHzjDPVJ8At1nOl94h/8K15OTnxtlhAEVd5c7s6pAz2qj7zqf52XzGyMcAl+8/C3WC&#10;pYZrvidYnE0BXVboz6QCm0tmGGSt2kSeKQu4rru5DdhBwcOnpL2N7T0ue4dZQEb8zO1k5HJ76Z++&#10;mPWMlzKXsdwJcyjvzHmKbj9ARdj7kdv5Iq+firm9xn9gT9J4/ZHP8Ypxm3ohv5AyuKPrfLY1Za/d&#10;Rs5PvuD2oCX5lq4n38S5/Hzukb0wA4vWcRv8veyjlMe2RuTkGdEriCf2v4wdOSUz2rEHkLTTvbnN&#10;b/Mpt8evk2/FRnKirek1kqJsm2RwvDNYvtgtZ2yyv5Xs48Wy0JZFj7J94E6jnL1HjGcQM6nQzvB3&#10;79AplDZtPnmmL6PC9CwKrNhEOTsOUH56On/fKHqilNOLvP+B8wBxvIC9yjaxLWM9z237s45sRh7u&#10;TLvGT+V29QsKsX4M7zvO7fN21r0Bip08z/rNQ6Xh8ln6sFlQdqFDxw1Zr3am7HVsX9zXhFzvDyT/&#10;pr3k7D6Csrbsl05/LtseSGPBebd8xtcNz+yVlDZ/NcW4fXI26c46pw+5WGeJDnq2DTm/mCh63MX5&#10;FDptJ9+I6RRmOydz2Ua2CWbJnmwo50LWwc5B48jZfwzlclnB3nLey/po0jxyPtiMnC1YX8xhm67F&#10;hxTYeZhtphPkYb0ec6RRLteVwMadsg2CkV/F5Jm3mtLmsC0D3Q2982hLyt56gJxPtWZ5zck5ivML&#10;9sqclZTD9dczaLLswxY+cpJyuC1HnCwCW/ZSNtsSKFt3s65Gno3ndhUDcqgj3QYZx97qTRmcF84G&#10;HVjGbspYvJmcXYeynfe9PDfYq9XZ8iP+37cpzHaJ++GWxn3IJ3wiz3oOMb4//IbsweRs1InS2T4O&#10;7D1s5M0hruuor5zGkkiUCrgssS+n503Oe9x3D4e72CaAPWHah84HmxiynuB87DOaMlayzm3fn7J2&#10;H5b8AiUZ2XKtt3kPSnvmHeO++PBg47Lvni9nGXYF63b/glXk/HIKeacskjpv1VPZE4zLw9uC67wl&#10;o2m3uO9mfNvzs4XPTgMofQXHq8tQSl+wRmwIyCv83iblir6AZyrbmNb9SULGh8ON8sDvCaw3H+Fy&#10;f6g5hQ5evI9WOqez7F7YX/zp+WKKPI9OTn82l1/w2FkKcl0s5bYli48Hj50z764I7FHnsPHkXbGF&#10;CnOCnIbBbGuNlTYHdl7W2i3kXsT5P2QSt2Exzrd+lL688u0InPXZNmRbMmJ3i82PvMn38390H0qZ&#10;O8tXdlSFGLelsfPGKhUrvVHOD3xmdqreIJ2Ty9g548r3TY1HnWB1B3WCKSnjx3SCKYqiKMrVoE6w&#10;1HAtnWCKoiiKkirUCVZ3UCeYkjLUCaYoiqLUFNQJlhrUCaYoiqLUBNQJVndQJ5iSMtQJpiiKotQU&#10;1AmWGtQJpiiKotQE1AlWd1AnmJIy1AmmKIqi1BTUCZYa1AmmKIqi1ATUCVZ3UCeYkjLUCaYoiqLU&#10;FNQJlhrUCaYoiqLUBNQJVndQJ5iSMtQJpiiKotQU1AmWGtQJpiiKotQE1AlWd1AnmJIy1AmmKIqi&#10;1BTUCZYa1AmmKIqi1ATUCVZ3UCeYkjLUCaYoiqLUFNQJlhrUCaYoiqLUBNQJVndQJ5iSMtQJpiiK&#10;otQU1AmWGtQJpiiKotQE1AlWd1AnmJIy1AmmKIqi1BTUCZYa1AmmKIqi1ATUCVZ3UCeYkjLUCaYo&#10;iqLUFNQJlhrUCaYoiqLUBNQJVndQJ5iSMtQJpiiKotQU1AmWGtQJpiiKotQE1AlWd1AnmJIy1Amm&#10;KIqi1BTUCZYa1AmmKIqi1ATUCVZ3UCeYkjLUCaYoiqLUFNQJlhrUCaYoiqLUBNQJVndQJ5iSMtQJ&#10;piiKotQU1AmWGtQJpiiKotQE1AlWd1AnmJIy1AmmKIqi1BTUCZYa1AmmKIqi1ATUCVZ3UCeYkjLU&#10;CaYoiqLUFNQJlhrUCaYoiqLUBNQJVndQJ5iSMtQJpiiKotQU1AmWGtQJpiiKotQE1AlWd1AnmJIy&#10;1AmmKIqi1BTUCZYa1AmmKIqi1ATUCVZ3UCeYkjLUCaYoiqLUFNQJlhrUCaYoiqLUBNQJVndQJ5iS&#10;MtQJpiiKotQU1AmWGtQJpiiKotQE1AlWd1AnmJIy1AmmKIqi1BTUCZYa1AmmKIqi1ATUCVZ3UCeY&#10;kjJS7QS7wHJLMrLoQlGReeTa8UNpKV0oKKQffvjBPJKcHy5coAv5BfIZT0k0SiWBXPmOeJaGIxdd&#10;Y4HjP3Cji/8SeYVF8v8WliycL/T5qSgzu1JZF1jOBc5363xpJEqlhYXyHZREY1SSbcjKO/w9hXcd&#10;plJOZ/SMk8LbDlBRKGJeyfFCfIqKy2QhXpCfjOKsHCpCHOPiHY+kK5Zfdv9F8YohXjnyn/mcxvDu&#10;w1ScFzXPVo9YeiZFjpzmuHC+4n/j8iMR/F8pxwsB30tyQ5LfFlGXl/PokMS7MDNA4fU7qDArYJ6t&#10;Hhc4byKnbBR1eCQ+xfgvDsmQvC8pLasXqOOJeV+Qlk4F3kyj/E6epQJPhhxHfbvA5Yz/+6HYuF/S&#10;yPkp+cFySjgt8c9NeN0OCm/YSUW5YQqv3UbR7+3mmYqIrAiXVZ5Rny9w/Sjm/0UcLEpCYQlFObkU&#10;Xrqe8g6ckDglA3EoCQQlrrim2AtZBeZZjteslRKK+T/Dm/dQeO/RSmWV8nNY7PXz+RKuW0VUcNZJ&#10;JXxfIohreMFaCs9ZWaEOxoO0Sd1HOSCdaAsqqduFOUEq4HqC65JRHI5SePship51cb7kUXj5Zso/&#10;7zbPViRv2SZJb74vyzxy5Ug9QNvEabhaUGeumSyzfl4LWYVcd/K5nPGsXwvUCZYaUu0Ek+cV7T3X&#10;qbJ6j+cW9ZbbGOs5ruwZrQxpd/HsQxbkQjdXQ0b8c1MSzacCRxq3SVFp+ws96dL+iEy09Ygj2myE&#10;Sv7DSgPiVZyVWyZL5EKHcvtdyv+TeL/okYT2yzqGdjNy/IzoD7SXRdyGlnLnrxQ6xIy7XIuA/EWe&#10;8HeRYcXZ/D+cK+K2qzgYYl3C7aLbK7IQx2Lod762rEyQFvlebmMAOc4B1xW4M6iQbTzEsSgjW/Ql&#10;jsN+MPKW48lxtr5DbjzQ/RL4fKE3i4o4Dmj/8886qNCfLddD/0DnIBTDnkSZQB7rS3xa8ZE0cLpw&#10;LN+eRrHz3J4j/7n9h25F/SgJ5hn1BPfDpsC9kJGQ98hbyV++tpD1OOKFewrSfKJLUJYoX6kfHMcy&#10;3c15hXvisdIIcF+hO11smOgZO8fRLd/zbW4qlLQXGHGEHM6HEo57vLySvDwqCedJueazbRHed0L0&#10;eOT4Oco7dErKoTA9iwPbHfxddLepG6WuxKVT6gbLRrwlPrBRMnMo5nBTHttnJZymgrQMI718Hvkg&#10;+Yt4sS2JuEr+SZ0rpgLOc9gnUb4n/O1WCp88R+Etuym8dR/nXy7lO7wUs7slXsU5bFtBFtsCCJCR&#10;jCK+LrznqOhblEHeqTOUz/KL2J5FGlG++ZyPVvmUsv628qus7uOTzyEN4X1HKXzaxjbPSQrPXkVh&#10;tn3Cew5TeOMutmcjFOWyCfO5Ys7jQn7OCrgNSKyzIMbnwgu+pfDKLRwfP8W+t8k9eJYkz1G/EPAc&#10;WfHgvEoGjpdy3ORavk7aDbbP8LuIbe0Szq8yWbiW01iZXQRg5yN/kA8iy7QFS4OGzCsln+tVPtvG&#10;kBE7cU50e3UQG5fz51qgTrC6gzrBlJSRaidY5rBvyP54K8roN848cm2AMR35bh8F56zijrTDPJqc&#10;2MGTFOROa4wNBAt0xJ2NupG93jsU4g5v9vh55Os0UJwMicAAzj9+lqJb91Ohk5X40e8pOH81RXcc&#10;ZmXASoYVg6vJh2R/ug15ugwi259fJNvfX6PQ2m2mhHJgKIWXbaTAV3Mpxoo2ynHzfTCE/APGi3Fc&#10;7A+Qq1lPkWV/vi3ZfvEI2X7O4S8vk+2Xj8p352NvmdJY2bFRHN2yjwpYIeE74hVetYWNu3InBUAa&#10;bfc3Jfv9zSi0ZAMbMUmUOhs92aNn8rUbJV7pXYdQRt8xotAR3K0+kXihTG03PGvEi2XCeVgdCtkI&#10;sv3xeUmb/bVOFN17VMon/9gZ84qKFJxzkr/PVxzGUM7MFeR8pRO5GnejIpfPkPWHekZcHmxOtlte&#10;INvPHub41RODrTrAGeXpMtjIZw4eLhfbk2+R/dl3KLLjkHlVOSjL2N5jFN11WOIYWrCG83a9HAc5&#10;M5aT7bdPku33T5HtgWacXpb7+6c5DcspMHkR+XuPpsD0ZVKvoke+p4yeI8jX4TOK7jtOWWNmk/O5&#10;98g/eLLIymjzqZEuhF8/bnxyHLPHzZXz8eSfcZC3XX/yvPUxRXYf4WdvPNnubkTeLkPkfGz/cbI/&#10;11aC7fqnyfbfD0lZOJt1l85KPDDe/IMmkbthF8phg9H/2QRDVudBct7/PucX7kdAvH7O8eKycDz7&#10;blk+xONp/xnZ7mnMMieS971+nB9PkvvlDubZcjxvflwm1/6n56X+JVLARmd0814q4mcy/9R5CnL8&#10;ojsvLqfCcy6y39mQ68nTlN73KzGGE3E+1dqoQyh7yV/+7189Kk62eGL8f3LOTC/K/kqBQZg7eyVl&#10;c1nnc/25GtC5yZ37LcuaxeV/dbIQr8DX88nfbyxFD582j14ZaGcdd3He//oxrjMDzaNXhzrBUkMq&#10;nWDo2BXBkWBLo2LuDAcXraXsr+ZQhDu3eawnQwvXclvOHWjuYBXxJzrZVQHtAnRHYMICimw7QGGW&#10;mzN1Gevrc+YVl6bsuflyFkWPnqG0Jt25TUR7zbrk7gasp54j9zt9KDRvNUW4nS7OzJF2J8ZtNOIL&#10;/R8P4o34F3Cn3D9ksuhHG9sYttvqk+13T5L9sVbk5LbU034A5fOzZTkkoPujHP8YtydW2uGMj24/&#10;IG2apynHC/qDnyPbfY3ZHniJnA06k5fbXz/bVuiQxliPRrm9t3RReOkGYyArHOV8d1OxL1PsgoyB&#10;X/P9r5ANzyXsCuin5ziOD78hOjSL2xB07IML1oqNAjsr/O02KjxvtCuwHYrsXE5cVv5RMzhdfP+f&#10;niPbM++S7W8s94m3KP3j0ZTO+jPri6mU/tFI0WuBsXPI/+lYzus5VJJjDCwVsg7P5Phksj7IYD1j&#10;u5ltpztfI9tjbxptMetzV5s+bKe1Ji/LSGvdl/O0CaV3/4JyZ6wk/yejKch1B3GBXWPj/LU98Tal&#10;tekt7bfIQNv/0Bvkfr0b+boPJXfTbvKfwflrKJvjn7dlL+fzQclntH0AgzOetqxDOaDdsv2R7Z27&#10;GpPr7U+kHG2/eYJsj7Tk8AaldehPmYMnkY9tv+DiDVKXQ4vXU0kwLLIK2S7LHMRp5P+MsL1gf6E9&#10;2W58hvOe0yr6hsv0r1wOiC/XN9cbPcnV6APyf/41x3c4uV5sT1mmns8/eZ7LvQs5X32fMkdz3rM9&#10;ITbir1gG6ge+383pvZntINab9vqdyPFCW0r/cDjHaYPU88iW/WUOJ9iuUS7fvI27yPFwC0MGZCFe&#10;kMX1zPY7TutvWSey3odM1GkX2xYOLm8fl20h160irluwOSRvcM11fA9sFMgTm4DDdaZchGe4vj3C&#10;//dka8riOIXXbGd7Lr0sXhaw8Rx/42cHuhnxgr2C+/H9Bv4OOxL1BcdufYV8PUeS9+0+FJi0UOy5&#10;Egz8nuf4uX0UWb+DnPdyGpAuK33Q4/iEfMT3Ji7nXyIv+TdsN7YZ8D8+zj+rPAGefdtN/N+4X2wF&#10;M233NSFHU+4L1GM7mesWnsEQ17OC866yZzDREQbneoTzP73rMHlesictMGx1trWdTXuQ7Y4G5H6r&#10;F5ffOpGVy8HzVm/K6D9enOmJ5G3ewzbW62S7vSGltecy4Xx2Nv6Asvn587ANnzl0ykV2TVWADWz7&#10;LZcr6uutXCZctvY7G0nbVRUKbC6uh19Qeo8R/Nx7zaNXjjrB6g7qBFNSRiqdYAVnbGR/8m1yNenG&#10;n61ZgSd3clwJxf5sMWJgnAXZiMWIXjIwYhJkAza8dgdft7rMYZMzY5mhZF7pyIbfG6zAB5B/wATy&#10;vT9IZmFZQCkXpWWwgXqQYnuOUR4r0uDMlRResYWNnXXSycvhjixkoeMvShEGExs57gbvy6ioxQ8X&#10;fhCjMjB2LuVMWULZ3NGEYZfRZwz5ug4V5ZU7f7Uh68m3DFmVhEw2/DEaCgMmtv8ERTbtoZzpyyi8&#10;nI3X+Wup4LTN/FfOq+wcsj3KxuHdbDz//VVxjsAxEG9wlOZFxAGWO2MFZX4xjbxt+1FGbyNe4XXb&#10;KbhsA9mf4ni93MEwFuLikj56ujglq4qr21DjXtOZ4Pvsay4f/g+UDxvt8aCTkj1+LmWwseXtNoxs&#10;/2hCLu5EOF/uSIHJC8n2drmzJDGkcecFo5xVBc5UMcItGTDk2KBH3U1j4xejwhZwpBRgxhh3WqLb&#10;D1GAjVQY4aEF6ygfo7GRGLn4XjEeYQDGxcvOhn16r9FsxIyTskD+ersOJs97/cjbcSC5O31Gjufe&#10;o7S3PiEnG8CRHQeMjkqcDCs42HjG6LsFnoP0z8ZTWouPKK0VG6pvc2eAOztSN9kwiuw5LGXqgIMV&#10;zsN4eWzY53F9iif/9HnuPHSV58OOTs7tr7EsNmDvfZ3Cm3dXvD8+sFEYWrfDlGIQ2XNE4uCAAXwL&#10;d5p+zUajaWTnrNhsXsWdce74JcrL5WclHsxSgvMQz1MeP9uot+E13BbMWyOjnfGgMyHGOXcw4BzN&#10;53KLJ4vvSfy/svB0a/Mqg8Tz6CRdKfnHz4gjIGfqUnn2KmvDqkLBqXOmrGVXLSv/yGnys4GdNXIG&#10;+ft+JW3DlZIBh/kvuP4j/3/+EEUrcXRXB3WCpYZUOsFKQxHDceL0UWjld9Ihy/lmKdevMZSL2RhL&#10;N4njoPCsUzq+xaxzK5s1YYG2Hc9+4OsFLG8e19kJ3MmfzR3gRRRatlHaiMtR9txwXGxvfmJ0etFO&#10;QDehU4tOMevzwNfzpG3J27ib8lnfos0vOG2nkswcUxL0+wWJd5HDSyFuz9B22OBYQGcaOgAdSJaL&#10;QRVn/U6UNWKqzPKBLontZj2y56jYGXDowDmWf4D/Z9cRypgwt2K7gw46nE2/f5Jc3Db7un/Bunq0&#10;OOki2w9S4KvZrIs2ii6KHTopjkfYMIXn0yiP5dsebWl0YtH+Ip2IF+RiAAmd5weaiWMe9hV0bHDO&#10;t2LvYLANeVrszZRyjLA9hAEN0U2/hCOB03jz85xnz5DttlfJ22WwOK/czT5kXdyX0/0u671RlMlt&#10;S2TLHun850xdQpmDJ5O3xyhj8PDPrA+QX4iPpTdZh4q+ghOG4w2bEo4tyM0aPYMyuFMd4fxL4w6+&#10;5Pc/mpbnlRVuf9Vwht3eQHSjne0YDD7msN5I7/EF5W3YJWVaeMYueZ81AjZQf7I3/dDIJ6QJnX/I&#10;QrxM28X2YDOy3fEauRp0Jv+n48jdtLsMcoUWrReHJGw+2KeZAydR5qDJZH+9G+sglgVHa3z8LLn4&#10;vPkFcjXuSrbH2X54qAXL/JDcbEMXujzkZ93ufK0zOV7tzPlulluyYDmcWKfDCWZ7qjV52vSRep4z&#10;caExu6ywyLAf9x0n38cjytN0qQBnJ/KBnwvHM2wPsp2CWek5C9Yax+HcS3ZfsgAnLOwBjh9s9CiX&#10;Iey9ePxDpyS/FwHPARyH+I76B7uU65C300Dyth8gzmppc9hGz1uznfwDJ3AeJ8i4XLDaAbZT8thO&#10;s3B0GZj8eoRbXiTHSx3YXn6bbdc5FFq6kQIT5lOhOPg9/AxV1M3FmQGpOxmffEluOK24PyIO1r/y&#10;s8B5aodzmu082IvS1+Cy9PGz5Wndh9uMI6YUA+RfWnPDcSaOVX62cb3I5PxGncd9+cerrz/RJ5B8&#10;Rn4gnfjOn77h08wrKgfPevbY2ZTec4Q8bzlTFl3k8Kwu6gSrO6gTTEkZqXSCFWZlsfHSjuysEBzP&#10;vEcFGX7zzNWDqcIwzoJsOEPJVDbFF1OGQ6ygg8s3i1FoTSHOXf0d2dnAgIKAQQGliVGtjI9Hy5Rp&#10;C3GC+bON2TpbD1De1n0iBwYxRkrhYAqu386KimU93sowCGHgsPLxsEIriWugISv/tI0CY+YYxvqM&#10;5ZTx6VhxSvja9afowRMU3LyL7I+8yXFrzgrw8XLFahlICL96jLJ3H5Xp0eKE2XlYnGCY7SXxmr5c&#10;DCaL4kiUHA0/MAxfNrC8rAgLPf6KTjDOl5zJiyh7wgJxgqXDMddlCPne6yeOk9COA2R/lOPFhr39&#10;Ru4YWI4wVoh+zv/qKDQPGwRl91/3OKWPZoN7GXeC2HBMnOKN6dw5c1ZROpR+p0Fcn94Tg9jJhnDu&#10;sg3k/IKNJMt4g3K25PIx7+AJZSPtVaHAl2F0AnA/wi1shNzLvx9sTj5W3PFxQ4enwOY26gV3DnJn&#10;rZBZicGpy9n4ssu1bhiycAAgTpbhwMH5SAsZDcNoOUZP4QRLHzRBnF4wULwDxpKL66ST73fV70zR&#10;8zay3/5aebzigpMNpKK4mXh4DjInzJFRb/y/u9dIoy6xUYVZgFFnGmUMmsh1jI2sG9mgjZf3x+cp&#10;crSicVTgzxQD3P1mL3I26Up2zLbj+Nvvb0p53IG0/447jfEyrHB9PQrvP2ZKMcB/SwcFz8pdDciO&#10;DuYN9aTjGTxa7hzJO+9i493sCCFw/gUXrjHPGiCdkvfcSczj/A8u5GeS66E4wbhNiydrGndwf8PP&#10;EneukI/WklSLwN4TxkhufPzN4Oo50rzKwIk6EXfeN2CCeab6FDjclM3PWjac4hzHq1mmUMDPe/aI&#10;6ZQ9bh7LWnJVsvJtLvJ//KU4D7NGTrvomawOmfO5cySG8yNk57KOcbtztagTLDWk1AkWjVHROcyG&#10;gCPmgMxIgeMqa/g3lDNrJYVmrxYndiG3nTJbLCPrsjoFbXt0xyFx2MBhm4n6z9/xDIRWfVelZ6DA&#10;bT43/Aw6P/rS6OTDYYv2Gp16OIhuq0/ZUxfKLGvMrM3HDO7N+6jg1PmyGU0A8UW8MfMktGEn2THA&#10;dlcjY/aKzDbhNgMy4QR7qT0FuCOI5WbQJflHThnt2frdMqtGjp08J7rFPxsziuMcHmirMNDGAU4w&#10;7/uDKHPkdIps2cuBddHM5eJ4gS6SZWIun8yWLTznpsix88YM85s4nXAgQD/BtkC84MD6+6tkf+5d&#10;yuL8wAy7nFksa95qti02UXTbfslTdNqLzqdR5OD3ZMeABuRAButycSJyuw5d42n3GTnqdyRXsx7k&#10;atGLHA26kK/bcPL3Gk3RA8cljaGlG8jPnX9Pl+Fk/0cTY2AGbbWlL6E7MWDCtpX9fsxuYT3IOgjy&#10;097tS/7Bk7itGk2RQydYxhDDKYdrLEcaAtqfv77C5xrJfZjV7Gz4vnTGsycuEId/eP1Oim7YLXYT&#10;4hXgNtTzRk+yN+5CdjhFf8/y4AyrIJd/4//ubczl8AH5PvyCPO98KvcGp6+g2LHvpU6EV2+VNCOd&#10;bsw0R95bs6YtWdZ3pJftNAfXHfvz75L9ibdkwC/tzY+pMDeXssZzPa33jqxgsMOxZ90fHyznEGRx&#10;m4tBVThe4ZTEM5czebEsyRT7Ec5XfobSB31t1IFEWfFxhFyUL677G+vBx1qR48X2MmiVu3G3kU8o&#10;O/xvvIxkAU46rmtwIMLOyZ27iqL7j3P9qtgPyWIbX2ZpJZMhzxQHfOI3x9XOZZzWujf5Og9key7d&#10;cIK50+W58H85zfjfRDnxITHusC052NkOjOwrdzi5uRySphMz3zDrk8sNZZg1nm3buavFNiyEM5qf&#10;m8RZrphhljVkCvneH0Jp3A+xv9TOcPjCKYzZbpjZxzIxsxQrB1wNPpB65mnZi2JnzptSDJB/mB0q&#10;swzhbMUzjVmtmFn2RCvytO1HHrYzC9KqPxPLx8+JpBF1wqoXnPcZy8oHMCsDzxQceJgR6uN2Af22&#10;6vQZkqFOsLqDOsGUlJHq5ZCx42cpZ9JCisYtRbwWWAZn4WmbrHe/FMWBIBWePC/7QlhcyC+kXIxg&#10;zVkpU8Ix4yWyYRcVscxEMMsJ92LWF4x5zO4qPOuQ2Who3KHU4AjLmQ3D5wxljp5OWRPnUVF6pimh&#10;HIz6Ykll/tHvJV5QgGK8shEHBYbRuSAb0JCFpSKOt/uS7dXO4sRzdfuCbM+3o8Ci9aY07lzE8qk4&#10;LV3ihFEgxKvQ7bvI+YM0BqYupuwZy2RqeLKZW5CRf/Ak3+814vUdx4uNVYkXh+Dm3WwUr5ClAr4R&#10;U8nWoDMFFq+TaefVAVO4PaNnkrP1JxTZdVj2KivkDgX280gGOgoY6UUHBGkL8n8G122TpR2Q5cby&#10;jlc7UnjTbvJPmMdGclPKHD9H9p2oDijL6OFT5GQjwtX3KynLAHd8chauTrocD/tYYPkq6iH2pcBy&#10;kUJnmpQxwPKf9EGTKH34VAqyIezq0I/Sh02W4+icRHccpAK7m+tVBud3HkV2HqI8TgP+K8b1Ooil&#10;kmxIg4Ij3xtLax5+g7KmLJYlMWldh8qsgUSQX5hViBFaLD2KHjlNAc7vPM5DUJobppwl6zispyxM&#10;vf/zM+Ro0ZPydh2UEbt48JxFj56WJR7Y0wZLgQNfsqxdxrLDwhPnygzAwGw2WDGDkY3aPK47yZYd&#10;wmAOjJkl7UIelz1m+AW/3WqeLSe89QB3RjHD4CFZnptoHAM4wou5Psgzyd8LT9nkmUwEs/IyOS8z&#10;Pp8gyyZRzonkLN1Ethc7kLvHSMqdtkxGUX0fjbro2tKsXHJgCRGn1zd8eoVOcHXBM1rAdQYzr1B/&#10;rgaRZXNTPtdflP/VAFn5WGrKZRy/BORKQDubyfkJJ3LsKpdWWqgTLDWkdDkktyN4To29bIpkGTvq&#10;PdqnojQft50uY+ke6/JS7HeUoL8qA+0CZvBiViWcMyIX7UAluiSRCs8Nxy20fidl9PuKcpdsoMCs&#10;5eQfPoXCOw9Q4RnW96xDsVcV9CSWRSKuie0D5CH+kAUnSOCbpZS7YjMFZnL70/8rCq7aTMElGynM&#10;7SPkWB1BpKPY52e5bFOYaRf9ks7H/Fmy16Kr3aeUPmQS5S7dQFmjplNoww7K27ZPthMoCUWk7SvT&#10;RedYF8Ghw22w7L/I7SNsBciOcXueNXoOt9crKHv6EsoYOIH16VYKzPmWO9lLJT+xTBGzxWGjFLMd&#10;g1ks1ix62A74jvSjncgYNIUyx8yUmb9ZcLJgqwguW9g1aG8xUAd9VMB5iJkrsZPnytrzUtbhcIhF&#10;2f7B8cwRs8ThCFneD4eTf9wc0VsYCIN+Ev3x9TxJszEItY91LseN4wK9GpjPaViwhiJ83ttnDHl6&#10;jaDcxWu5LFdSeM1Wih48LrP0UDZIE2bbYZATaUQ+W3kPnRHewjqUA+KXOXQyx2uxyM0YNEFmW+dy&#10;WQa4bcvbfUjyNMK6G1swFNpcLDtNBvBEFtshGOCEHCwdy+V4wHmXu2gNpXUbQp6PR3Ec15Dvk9GU&#10;OXG+1I3Qsk2ia/F/mJEHe0BkhaOsL7kOrdjEusMts3BsTXtQ1tfzydnuM7K/2YuCKzezDTqL/F/O&#10;oODGnZSLWVZ7j4gzFPU83sFcyu1zsSddbNVc1rOuTgMo46s55Ok7ihxtektZZgyZwukdx/VuvSyl&#10;C8xdyfVuP+VymcAxJHUB5Yi84TzPmr6c0rC09c4GZOv0GdmefpNsz7ahrAlzydd3HHl6j+b6tp3r&#10;3yq2rdbI8wq7TvbJM+NlARsvC/q40QfkGzaNstm+s3fuRz6WD3n+0TM479bJMtesKQtZx5yivDXb&#10;xL6ybHPMDEfbAzsryGmwNf2AbF0Gs83zkeHMadGDbZZOZHu0BT8Dq8j9GduTLXrJM+v/YiplDJtk&#10;2MFxfSSxYUdMJ9vvHxVnnpefAc8Hg7juraYQ1wPU1xjXfTyDeBaxj1/ZM5iQRswWRP2LcF1GvcTS&#10;ycDUZZSzaC2Ftx2kbDxbXCdQzyEL9Rz7raHPkGivgRK2UfBcZ01eyOVzlOvoCrY/vxO54ZXfiU2Z&#10;zAa6HLBLfSNmcBmOlf/H1hZ+jmcy2ywZKIPIzoNs85cvO74a1AlWd1AnmJIyUu0EUxRFUZRrhTrB&#10;UkOqN8ZXFEVRlGuBOsHqDuoEU1KGOsEURVGUmoI6wVKDOsEURVGUmoA6weoO6gRTUoY6wRRFUZSa&#10;gjrBUoM6wRRFUZSagDrB6g7qBFNShjrBFEVRlJqCOsFSgzrBFEVRlJqAOsHqDuoEU1KGOsEURVGU&#10;moI6wVKDOsEURVGUmoA6weoO6gRTUoY6wRRFUZSagjrBUoM6wRRFUZSagDrB6g7qBFNShjrBFEVR&#10;lJqCOsFSgzrBFEVRlJqAOsHqDuoEU1KGOsEURVGUmoI6wVKDOsEURVGUmoA6weoO6gRTUoY6wRRF&#10;UZSagjrBUoM6wRRFUZSagDrB6g7qBFNSxrV0gv1QXEKFjjQqtLnoQkGhefTKuFBYRPnHvqf8Qyep&#10;NBIzj14ZZfE6nzxeP/zwA5XmRagkMyf5+ZJSKskOUkkgKPEqcnoMWfkXX1sajVFs7zGK7jhEJbkh&#10;82g5uL/Q7paA/yrJCbHsXIljIsWBXAqv3UZ5W/Zy/KLm0YqIDI53SSjvkrIuxAqo8LSNonuOUOE5&#10;p8QjEcgoPOOg4vQsulBULLKQhh8uXDCvMMD/RDhO0f3H5TqLyM5DFBg1Qz6rA9KQf9Qsa84/UOz1&#10;U2DqEsqZtYIKOE6xfcco/8RZyp6ykFxNu5Pn/UEUmL2SssbMpuCS9RRauVk+/aOmU1rzDym91yjK&#10;HDaFvG99TBmDvqaM3mPI26GfHHM1705OlhFcsoGCi9ZSkO9NVsd+KL0gZR6fp4X2NMoYMoX8QydL&#10;vEqyOI8431CHLoWkZ/pSCkxaSOHNeyjrq9mUOXIaeToPprQWH1Fw1VaKbj9Aka37yM/xdTboTOl9&#10;RlNxRrYpoZzI3iPkbT+QvG37cfpnUibnQdbomeTtOozczT7kNH5D/i+mUtb4OVTwvV3yFc9Ssrod&#10;2X2Esvj6bI6XVZ6oK7mL11Jgwjx+bjyUt/MgZY2cQdlcHr4ug8nXcwQ/A15TQjnRvUcpc+gUyuT/&#10;DnG9vZBfIPkW5f9HfSnmfIzwNcFZKymf6+KliB75njL6TSD/iKlUwPUVdbA0HCX/sKnk6/g5RbYf&#10;5DKLSt0v5f+5FD+UllJwxWZyN+9JaZzfRVwWkFdw8jyXxwLKXbKOMr6YRmkN3uc6t9S8KznFaenk&#10;aNmDbI+1pNxvlphHrx0/sGGXu3gdublOeD8YIvXtaojsOkLON3qSs9XHFDt6xjx6ZURWbyPbg83J&#10;9khLim7ZZx798VEnWGr4sZxgaCvRJgTnrJLP4syAtLN4TuPBsyA6SM5V1EEWaF8KvrdR5Lv9/Kx4&#10;pI0pPGOnQpfXaBuiRgepoqzy//nhwg9UEgyXtePhDTsp+6s58lmcw20/yyjkti6f28bC8+6kutXC&#10;kMV6mGWJnmc7IbJxNxUcP0vRXYcpOG+16F+08eH1O6UdMv4b8YwZ8WPdmqhvQQlsgXXbKcR6Irhs&#10;E+u+FRTZxml2+eQ+tNtFvkwqPMs6iXV2may4fEM7ifTknzxHwQVrKG8zx431Q2jpBpEd47KAPOQZ&#10;0lDsD7A8J+uOM1TE3yFL7B9uA5Ge/COnpU1J7zuOMvqPpdjBkxTdd1za+siOgxReuYUKuJ2H/VQZ&#10;8bZVCed3lO+L7Dws9lVoxSYKzl8jukLylNMIfSg2CteZ/COnuNz3GfnI9+NYWV3ickI88zbtZttg&#10;C4WXb2Y55yVtkA0bDveJLM5b+X7OxXUgIvGKt9NwLrp1v6QP5Qvdh7qG/A6v3krhjVxXYIOZusjK&#10;52Q2G8okl/Ne7ICNu8QmyOGAepE771vKXbiO08W20OFT8h8R/l/omejBE8b9XF9yF/L9kxdSjPM/&#10;a+pi8rEtlDlqKqV/OJy/DxQ7KLhwLYW+3co20znOx80UXrNN9F1sz1GxhS17BTYB8gL2QSbr+/Ru&#10;Q9memEG+7kPJ+15fsbcCUxZzHdnIebmHcqYtZZt0O8eN7WmuO4UOfs7M5xP/lTVimtRN2EeOVzuS&#10;t/MglvMpeWCrjJ3NcfxCZIf5uYBdEtt/wpTlkHxNtEtRP5A3mcOnUvas5VxPd5B/8GTKmjifAjOX&#10;UebYOZTLdSQwZREFl28SOzLC9lUB19v45whyiv3ZFPhmMbmadKe0Dp9z3D4j21NtyMv5l/bOp+Rs&#10;0o1yZiwn/+gZXJ/Hse48TOFvv6PcOd+yPEeFduMC1yPYWbYH3yBb/Y7y/2G2J/EM5cxZSf7PJ1De&#10;tn3l+czpkuc8ia2I36j7qH9FXL9RxvLdw/Uax7mOoi7nnzhD+VwPYJNFuCxinNZkz1ZpOCLPNsoJ&#10;z7A8GxlZFDtwgp/J78RuRVtVFSo8nxyyuN7BdkWfJMDlGVr9HV9TeZsYT2ksX55ZtBuwDa8WdYLV&#10;HdQJpqSMa+kEg3KNbtjFHSQ2GFiJJxq11SH/+BkKTl1OwbmrKW/9jio3tMkocnspup7jxYYyFEFi&#10;vC4UsWHHBm6RK52KbGwgxBvJrKCgQIrOp1HROTen67Qp6wAr8OMVr+U4QrlnfzmLssfMEePrQly+&#10;QvEUnDpP0U17OewRg7HwLCs7GFRuXwWlfaGwUIyGzAHjyf/Jl6x0dl+UB/hvxBfxhuFUcNJmyGJD&#10;tqIBUELRnQfFCM8eNo1CrKyRvxX+j+MJQy/Kneboxj1sMNoNWRw/KG4L5BUMuMC4uZQ9dCrlnzon&#10;xwv9meRu+AGlvfupfOJ3VYExF5y2gjtF34rRWsp1MnPUdHK/9j45G3Yh1+tdxajzspFn+8UjZPvv&#10;h4xw03Nke/Zdst3zOjkbvE+2l9uVn7PCL8zPn3H4+cMXnU9r05d8bACF2GBIBAYI0l9k43zwZLBx&#10;m09pHw4l250NyXZ3Y7Kz8QMDvYgNlgus4CsDZZk5eiY5n29L9uc4vn+vL44E2x+fMeKBeHG6Mti4&#10;szX7qEL8Mj4fb0oxKM4NiuFWdg3u/evLZLvh6Qr3ybHHWpKz6QdiZCN/kc/xFGZmcb514eve5Dxs&#10;TBl9v5SOQojrmvvljuRu3oNsDbkMGnQm50vtyfbbJ8l23eNk+80T5O0yxJRiUJiVTc7XOnO+NCLb&#10;X16mtJY9KY87NAXnnVznplJgPBvYbBj72g2g9N5fsrE+mIq5052M4lCIHI27k+32BpxXr3IZ9ebO&#10;bQ5lcVtg+91TZPvTC2S78VnKY4O+yJ3B9ZSf2Uu0D5EzNrL9oV5Z3ng/GUPFWQHydviM3I27ku2B&#10;Jsa5X3Hd4nqSu8/ocCTD1u7T8jzma0NHT5lnrg1Rfp4kfeZ/eDoMMM9UnxLuWDsee6tMlpPTeqXA&#10;QWC7/bUyWbb7mlzUjv5YqBMsNfxYTrCiQA6ldx1G6R+NJO87fcWZg3YWjhsL6CYMHIh+wzluixNB&#10;/Ss446SciYso8NUcoyO8aJ04fkOzVxnODuhzbhsqyAqU/w+cT2i/C7mND8xawR3kD7mt60BudIin&#10;L6MCPpc7eRGFFqyhELc/6IDG68140MmDrCKnj/WinXK+XkDZX88nb7fhlPb2x+TjNLtYrq/HcPL3&#10;G8v6fQ7lsz2B6+FUgpNN9C13guNB/IML11HGx6PJyboQOsT9SkdpG7K/nCk2RP4pG+vt3aznD1No&#10;8XoZ6JK0mgNxkIF2EvmV3nMEpXcZTGntuf3jNt730ShKa9pNBk3CK7ZQZPsBzo80yluzXWwGpDuP&#10;ZaMNLrS5KTh/LWVjUGT8XLK90IFst3B79eeXyP5wc8oc+LU4ENyst/2fjqXM/uOpkG2bZMTbVoUc&#10;r1xTbubASeTpOpQ8LXoa+rnTZ5y+85T/vUNsE9go2ZM4b0dOp+yv5lJg4gK2fc5RPttTMc5HlAGu&#10;DXD+pnNb73yuLfk+GEqZgyaKnoftFoYzkcs0uvsoBTm/4FSIbjso9iFsITjvYKPlrdtJWaPxP7Mp&#10;a9RMypn7LUW27KPI5r2U0WeMpDGj2xeUO2cl66J0cV6IAwN6CU7TOL2E7znz17Fd05kc0Kf3NiL7&#10;k2+TncvS9mgLcnN6Xa++z/VkCOXOWmnYQFxfPG37k7fjZ1SUk8t1dKXc727IeutZtgNuZL12Petl&#10;tMm/epTtCLYH/vC0DIalvdeP0lr3IV/nQeRp/zl52w/gerSGgrNWUUkkYjw/bOchPb7eo9ieipMF&#10;ewmfP+cAG+vFdmSv14bS3vqY3FwHM4dMovCiDRRatpFtWhvlO9zkZJtB7Im/se1h6YnE8EvWsb/m&#10;eN7TiLL42ZAy5HoU5HyNbtlrOK/i9EqBM82wK556m2x3sT2AgIGYW55nOwzfm5HtjgZkf6o12wxs&#10;f3IeBsZynWD7FE5sIPXMn025SzZx+hLspGThzy9K/GB7uN/oQZ42fSij1ygq8vlFHggsWV/xnt89&#10;Selc1x0vd2Ld+LrYd07Os8IMv6QHzx6ec/QhEh1AsB1jsLu5/kXY/oWz0fqO9gz1PXfmCgpwe5LD&#10;ZedhGyqb7ans4dOoMK3is4X/Ci7bQH7Uzd5j+NmYT4VcxuG1OyidnwH/gAmUNWyK2JGXQ/Itvbzv&#10;4x89h5xPcH199h2y3fwCuTiv3fU7sc1y+cE1tJlwjKPuBWeulAFTyL8a1AlWd1AnmJIyrqkTzOYS&#10;RxNmQcUOXuxsqg4YLQjOYQOMFW3e6m0VjInqUsSKFI45ide+YxfFC04KMZDT2HARoznOsSWKIJOK&#10;HF5xCsFIwiwIGJsxNORxsn7gPMRIFRRUYMICNhA2VRjZEifYibOi4KJbD7ABdkSMTVGOLm9FpxQr&#10;yqxRbBAOnswG8/ikjkDE04q3OMHguIIsZ0VZMhtn+34ZVc0ePVvilX/0dMX/Kyoyyg6z2Dbvk1E9&#10;kcXy441yjBzCoZEzaRFls1GIkTdQ6PaSu1FXw7HAn/hdVZCnUtYL13M6d0rHBDO23E27y6wvV4P3&#10;xVBN5gSzv9DOcIKx0V3mBLMMOAQYXNax+HvNkPZuPzES4bBMBJ0lyV8H50Nausw8Snt/INn+0YRs&#10;9zfj/24rnQ9cc4HjXBkoy0w2WFxs7NoRx9vqk+2Jt8j2p2eNeMAwLHOC9agQv4zeo00pBsWZ2Www&#10;tzKcX0gTPv/2imEMx92HY/anW3O+dGaDGg7G1fJMxlPo8ZU7wThNGZ+OkVF/zOISh2arj8n2Snsx&#10;Qp2vvW84wX77hBjZXjbE4in0ppc7wW6tL8Zy3pY90pnIHjWLciYvpvTPxpOvw+fSSRInWFxnNJ7i&#10;7AA5GnzAstiYvKshpb3ZS4zYrCmLyXbDM6bTrx7l8fNclMadWzjBLjFDI3L8e8P4NZ2gXu5gofPl&#10;bddfjOYyJ9hvHpc8zb3ELCdb827leczXhvYeMc9cG6JHThnOXTOunja9zTPVpyQvQg6MVJvxRSfl&#10;SinJDZPtLy+Vp/32166qfb8a1AmWGn40J1hGJqV3H04Zfb4ynGDf7ZU2FDMlLKCbij2sj6F3cS5J&#10;W4H6hw442hZ0EMUJtmANRXYfpRB3qsucYKyXK8jKLv8ftOk4Vmj3ysxjV9MPRd+4m3QXuWVOMMw2&#10;nr9WZMbrzXjEocay4AzJP3ZOnGCYeWI5wdJ7jiLX690o/aMRlDlwImWNmWU4wVzpYpuILcChNGEG&#10;OeIfnLeG/NzJxmwV+/Pvso79gDztuTM82nSCYbYZZmfv4bQvXFeWdst5KDOj4AT73kHpPUZQRo8v&#10;KK3j55LO9E++pDTu7GdPmCuztzC7CrNzxAk2HzYY62U4wVj3QC7igtlycD7ZnnlP2nvbba+S/YGm&#10;4hzJ4HYeTrDMz782nGCO5LNZ420rOI4w4yZ77FyW8Y3M9Pa8/Yk4gHwdBhhOsJPn2TZBGo9xXOdJ&#10;2gMTF7KtNV9mOeXvP0ExtqmQblwLx2h637HkfLG91LfMQZNkxjhsN8ySESfY3uPiYMTsITgbxAnG&#10;thCcarDRkO6sEVOlfmWxPMwUivBxzDzM+Gik4fT7eAzlzlwudhjKQhyQ0EscD5SdBcoATgw31wHH&#10;q53E0WJ/9l3+znrz4eZSR1xsO/m6DBLnYyb/L8rH23mg4QTzZ0kdxf1pzVlvPcU2xI2sD28y7Yhf&#10;P2aE3z8lDjUP22JprT4RhzNmnHs5L4OL18nAckkQswSN5wfp8fUaYQzK3VRxYE5sjOe4jF9sK/aE&#10;592+Ypch3eElG2W2HuzO/LM2yWc4kWWQz9ITVoAcfMJRBxvizgaUPXE+ZfMzkD12jtimGITFzMR4&#10;vYJZ4E7OKzvicE9jvu81sj3O9sqfXzCcYLBd4AR75h15NrAKIMesE5gVCKSesb7PXbDOGERLjFti&#10;uJXtqQeayae75Udi62T0HCk2oAVmu1W4h22HjAHjyfFSR7YNm4pTzsm2aaHbI+mx2gV8Jg6YwnYU&#10;JxgH1MM8TCQwvxt19Jg4wXK+WUK5XHaedz+Vgejs0bPkOY0H/4UBYzi7MjnAGYhZdmF+llEPModM&#10;kZn/GAS8HJJvvvK+j3/YNBnIdbzINuyfnif3W59wO9SFoocrHzS0QJuJGbBBLgMp612H1QmmVBl1&#10;gikp41o6weAgwQwwdLZL2Li8GmBQQhnAEMM03KvhQkGRES82cEqSTFGXxj47l4pZScEoTkSm4Xv8&#10;MpqMeMkyAMgKX3xtMRuwmHof4sYe0+UTwXR8TJlGQFygZGCgJ1uqVuDyyUhOLhteiF8ysIwP8YaT&#10;4FKyMJMjtvOgGPNwBCIdicBowFJOGHGY0g9ZMFITp1wXsrGXO3ulTLMvjZWPauWy4YaZPvisDqgr&#10;UtZsmGK5AIDzJJ0N9YzeX8rSt/Cq72SWmKd9f7Kz0eN8qDl52ZjHqJh/EHcoRk2jrKFTxPhz8HlX&#10;vXfI3fgDcv7jdXK92pFcL7QlJxuabhhUMJruaEgZGI0fMpmyRk5LWsfgdESZG3lqODNjB46Tq3kP&#10;+R/MYCjmvEC+VdYxsoCx6WOj2dd1KBt/Czne/SmNDSzng2+Q465GlDGQDXQ2DlDWaa9xHLlT4Xq2&#10;jUzDTySHjRzc57yvqTEyy0YROgzOh1tK2t0NupD7zV7k6ThA4oh8Rf4meyZzWVbaW73J+/7gsvJE&#10;XfGzkYulj5itmDPvW/K80488nT4n52OtyPl0G86Hk6aEcuCoxP/CaZU9bo4sLUFdDGFJAZa1urwU&#10;XLpeOkZ5HK9LEeLn3tXwA3K36kWRXYekDmKJCYx/FxvBOVOXykgv6n5J2FjCUhkXuPORwZ1OB5e5&#10;46EW4uBF2cLITOfyQP1B59fBeY40X4qCo98bxjgbgR7O+2sNnOYZA8aR485G5MSyQ34er4YAG8/2&#10;OxuS/a7GsjzmaggMnmQ46P74POWOn2ce/fFRJ1hq+DGXQ6JNyPxsgnxiSRXaWTyn8eBZEB3E5yob&#10;BEP7giV0mEUcO3RKlvNhcApLhaRtCBqzmONlxf8PlnGJ7kQ7juVS3DZ7230mDh7oOcjA7O88fnbE&#10;QWLqgWQYsgIiC7PCYHME4TTBkrwFaynr84ncCVxLQW4LA5MXySxiLO/DEmvYDRI/1uHJ0ooOdAAz&#10;Z0bPpszh31D6J6Mpd84qI518H/Q1dAV0O5bvJZOFdhLpwVKmrEGTuA1dIsvtsln/iQOM29zYsbMc&#10;l7CkoYA77LAHMDOlgDvBkAX7BQ4mONowYIV7XK90EschlsyF2PZBhx32AZxQkW0HxH6qjHjbCrOt&#10;Q/NXS0cZy/agl+FIy+M4Sp5yGjFbDnFC3DAwGJy9yshHvh/LVsvqEtcLbJ+A5XtZX3D6Rs8UXYiZ&#10;cShH2HC4T+wdzv+CM3aZ2Y9ljSDeTsN1Ia5fYa4DWK6GgSLUCcyWD4yfK0sTkT+WLrLyuTiJTYEl&#10;bn6u92IHcHliVl5Gr5GUy+n2Y9Y/15G8tTsob90Oqc+5M1aQn+2G0CpjkK6I7TEstfN1GyrPjof1&#10;levJt8jd9ANywfHCuhHy4WSFoxJOPDhLMHCJ2WuY6Yc0WQ4I2I8YyIR9kMa2lOvp1uRu2YNcT7xF&#10;zgeakbfDAPJ9+AVlcZ0LTFpEGR+Pkplb0P+YdRc7/L3UN9QNyPC801fsHDdm5t9an5z3NyfnvU3Y&#10;Vmkmg2quem0knkg77BIsz8MyUziBkK/I93hQP+DUgZ3j5byCwwyzF2Hb+D76gtLa9mM7bhz5ug8T&#10;ZyVkov7BiRTvTIMczGLEVgr22xuQg+PjfKAp2W55UdLpuOd1Oe7rMoRtDo5nwy4yGy97DD9v/cbL&#10;Fh/x7QbqkQezyKEPOZ0+tksxqw2Dqem9R3N5dKPAjGVldiHSJc85169EWxG/kYeofwVcv2XpIn+X&#10;1Rj8TKCOwmaJbN4tEwKi+0+I0xUD7smeLdijmP2P9qKA04znoeC8S8o+8NVcSQvaqqoQ/3xiRqeH&#10;7USZifb1AvKxPQhHfvxA/6UoCYWlXqPduJzNVhXUCVZ3UCeYkjKu9cb4aNAv5xCoKlBi8YrsapB4&#10;XaLhh1Eg11QyOoFZXNa5S8kSOdxhh1FQuazyPLL+Nxk4h6n5Fy4ly7xfPi8hC1j5ean/k/Pmf1ly&#10;k4FRzcSywW/slZB4vCrI/8bdh//FDD0oWIkX8oDjg7woysqh4ryofMcsK/nk+CCvStHZyc6RpWC4&#10;F86tUjaIYYRgrwVcU8Tni0xjBKO+uL8y5L/j8gu/4ShCJ8c6h8/LgWsQHxjn8r/5nDb+jnQUZwcN&#10;WUgj5wHiW8SGEJZfJgP3w8Ek6TFlIpTAIcp5gzShw3CBn22Rm5C38eA4ykzyOe4aqXcsA8g1nF7k&#10;kxj5lezRJ+liWfLfcXkq/4/6YsbFyoNLgfOlEUNWfP6Wcr4h3SILga+LP18ZuE4c3XGOa4kv8g71&#10;hju36JAmdsSTUcj1Bw69VHGB8wh1IpnD/koo4nQXXeVAgkWBw0MF3Nn8Z6JOsNTwY26Mbz178vzG&#10;6dZEqvJ8yzVoX8xrpb0RuRXvrUyW3GOei9cpZccR8Js/L0e8LPnktkU+0e6hjTVloZ2RaxKv589k&#10;4LjoOPNetPGWjYH75BrzfyqTVXacg+gN8/6y71a+xd0vn6bMCjJg45jHoVsxqCbncAyy8B/cgcbn&#10;5bDKXwLuhWw+JjrIyjNTTtl/WJ/J8pFD2bVWnsXFBbZb2bWWLPzGcfNeIMes6/A/8deaxyWOZj6W&#10;XRv3PZGye1D3WZ7kPds5uF6+x9UX6zNRX5bdj3v4OwatUB+gL/Ad+Yf0Sh0zr7G+J9bjsrjiOshg&#10;/Y57RVZuqOy/JF5mXCS9uCcuHy1ZYifwtbDDCtmGETmsr4tN20t+5xlLMctCElnx4DjsLSsOsL/E&#10;buN4wlaqEEfIMNOaiMSP4w7brxh2DMejAI5LjhPiV5QZkPOlXB5WfRbZZh1MBNeJPsQeunyfdR3u&#10;kfs5rhaQJXFLkj4g5836V/bdvF7yCJ/4jWcD3820VobEB/lgycO9LLOqz2Q88e2z5Ltpk1k2YXWw&#10;yvxaoE6wuoM6wZSUca2dYIqiKIqSKtQJlhp+TCeYoiiKolwp6gSrO6gTTEkZPwUnWMFZOxVmX/wW&#10;vCvhWsiSURZuYLG8oCAryzx6ZVzgBhojfZEDxyl4/GzSDX6rioxwcbximFL/5QyKnHOaZ6qPjHYX&#10;FFJRbogCi1ZT3omr71SWRKMUxksRbBcv4asqpZGILEnFaBr2NsMU6quliPM8gGUpXDeuFGOEukRm&#10;Z0V2HaWCtCufDYORuFKOE0YSQUkgh7BR7ZUAWSWZAdlkPmvNDkqfsfSqZSGN/u/2kWvIlKuShbdO&#10;IV6ekTPI/lI72fD+SpCRTIxgmiOIEbwV7NyVlSVkZM1YSTkHjZcEFKX7qShw+f0xqoL983Fk/2qG&#10;+UtJFeoESw3/LCeYpdeuFLQ1P2AWBtqJK5RVJgOfaOtZTjKMtoivSzKbwdIRFtKe5gapJJxnzCjB&#10;7GG+T2ZQ8H9VBSteuB96opR1LGbFYH8uzDaBLOhLyJWAuEk+lLeXiZTFi3WrzFrBjB+ON9r9Uj4m&#10;szwws8ac8RGfNxaW/YD7itJ8sjQd54syMmVGDe6zKLv/MrLkO2aaIJ/M+FyALYBjnFZwOVlWGSDt&#10;yCMsM8P9pbEYlXI5yH2XyJt4kK+Stywfe2jJPlp8P3QiysIq08TZMPIfCfFKBq6DfClXtgWsT9wn&#10;cjGbC3E3y8fCKhsA/SpLWFm34jjecg57s9CbQYWcfqQT6S6buX6JeBWyHowdO0MlnFf5590UPXFG&#10;4iOy/FlGnvI12MtT4phnzMa3wDEsm0P+FPgyyD9nJYVOnqX8s04K7T0qL8/Jt7son20nKw74tMqz&#10;Mopyciiy9xgVBY1nKW/vScp3pVVIj5Q5ygP1mcsJn6BMvvV/nIa8/ccpj+2HGDZ7X7KGwkdOUpR/&#10;5x04Ki9lKvD7Kf+MTZ7Rkrw8sYms++MRmwtval27TdJW5PBIeSXLZzmGc5eodyg7mUEWF+cKaeR7&#10;kcaqIM9UhbpkyEgss+oi+YHyR13wZIjNXx2s5/NaoE6wuoM6wZSU8c90gpVyw4yNGvG2mbRmH1Ls&#10;pPGmwStBZA2fKm97S2vanWLHL//GkkSgcLAnFTaPxV5ULuyt9Ho32ay6ukDh4BXpYey10PRDeXuS&#10;7YZnydvxc3n1Ms5XFYlXblg21QzuPEz2v75ibMZ547OUu3p7tWXhTZTY3D935WZyPvqm8Va8G+pR&#10;1vi5V6wgYfi42/Qx3gx0b2PKmbtKlnVVFcQLG6xibxd5TfXgSbI/A95ygz05qpPGeAqzcsj5SAtj&#10;Q9abn6fc5ZuqHS8sPcSbnmLHz8sbl7CJvP2Jtyi0emu1ZAHkLzYexhu28JZO7NOU/eVsY5PTai6x&#10;gyzswYK3SDmffItsPzM2U7ff3YhiZ6rnJBJZK7fIPiLu1n3LXyLwx+fYGD5rXlU18Cxizw/fB0M4&#10;75uVbx7LIcLGcHVAuWOZIjZmLWCjNePTsfJmTtsdDSm4bKN5VdUo4mfI+fAbJG+8+u2T5Os9Rl6K&#10;gH1CovuufO+tkmg+OV9sW5ZGT9eKb85Uri3qBEsNP7YTLF6voX3FsqTqgvZBNpzGsqTv7VTIbYQh&#10;q+rOe5Hh8csG0NgbSt7ux3FC3BBHC2mL8LY0/i+8NAbLjeS4pSNs/N8cZEkaX4s3D2IvKuxJhf27&#10;Ipv3UXjdTopgA3vW41i6Hi8/EYkX9uLh9EAvZrGszKFT5S2H/r5jWUdOppxpy2Rjd+wdWHDGYbST&#10;rEflTZMc0KmOR+K177jEK/OL6ZQ9Dm/mW025C9bIPkP4Hl6zTfbywgt8sMca9iWSzbH5E/rOsh9k&#10;0/hxcyj9/UHyps/Mr+ZSerehlP7hcHlLNq6FXsHbquVN097Mcllppqy0dONFQ+bLeLBvFfaBxcb1&#10;2FcVb8fLnb6Moqwzsa9mIV7Wg/wXWUaZQRbShf3fkP8FZ13y1kJfx4GyiThsTNgU2HMT+4LJSwMk&#10;byrZboDLBHkZnP0t5c5eJXpG3vg9lvNqxWbZawllgf3jZEN9znvsrSX3osx85mbiXC/xOxk4jrzF&#10;3nOZXD/wlkl5++S0pRThuoGXFIXX7xQ7IThvtbzBUfKSZSOvJP+5jLA3qf2Jt+WlNIFvFsnemxl9&#10;v6K0Nz8mz9t95QUCQa57wYXrRcdJOfD/JtotsdPnydnwA7FrnE+3Jhv05ENvyCb4aXhBAdsE/mFT&#10;yM92sb/fBKkreHFAjOs49D2cTjmzV/K5cZT2LtsPN5tvOMZLf/D9T88Zb1xkexNvXw0uWk+lfI/U&#10;DS7PYl9W0rzKP+8kR328RKAxOTid2N8VL2FA/LCvnvHGUwcVnnXK/niy8fq8NbI/GZyo8rIrlIU4&#10;52Kyz6zcf3298jdG42UCN3L8bqsvL3Rw4C3ez75L3g6fc3q4XIZ9Q6EVWyT/LQrSfOR4ivMJ9//M&#10;sLk8nT+XPctgx0kdNfMZ6bJsmCKnV5yb8eA89q/DM459yCK7D5v1mus36hKeaU4j3pyJ9BZn5Vba&#10;buA4/hf1A88SNqDHCwciOw5xOMjPNJfZriNlA7DVAfuLydtbR06XOoaylk32q/imSSyLlTYS7XM4&#10;csm2ryqoE6zuoE4wJWX8M51geBsUXrHrxau6WWmH2OC5UjA6gQ3BRVYrlsUGT3URZcWGS/6J8+R6&#10;qaO8XhqyYERUF4yU5LNxhFdyYyN2eYPSX16SV17nTl8uM1uqCtbkY2NYGJAZbCiJ4jXfZJfefZiM&#10;MFUVUbgHTlB0/3HKnLyAbL9lOTc+S7brHiP36x/ISNGVUHjqPNmw0SgbTnhbj6/9ANkfqqogXhE2&#10;XEKrvmNjapVsru4fOFHeZJXHxyobmb8cRJ+YbgAAPUVJREFUeMW55NUf2cjhNGIzT2sUtSpAUUvH&#10;h/M/wp0C24NvyJuIkE7/J1/ShbgXA1QF5C8288UGoXiBQNaA8ZQzcyVlT15MsZ2HzKuqBt7aic1Y&#10;8ap92aAV9QLh5w9TeOkG86qqUcodt+wR0+UNXWIAW7I4wLCuDnj7Gt7ohbdx2X5VLgchh+tvdcAe&#10;GDCaYMTmHz8nBrr96TbyVij/x6PMq6pGlOu9xOP3T5G8Sp4N64z+4ym9zxgKzqheGuPBxsoV8p8N&#10;YiV1qBMsNfzoTjDoW1OvoX0t8Vd/RiZmSRhOEb9s1F2I7yKr6rPBoYvRuUSHE7pR3tLIcULcoHst&#10;oIPEYQcHDDqzpn4THcGdeOlwc5AN6TleeLM1nC94M3DWsCni3AianVx5MzR3apEHlSHx4v+DQysA&#10;p8vUJZT+8WjydhpEWSzT1xWbgc+g8LJNrE+2yxuiEW90dLFJfJGb8yHhhTqIV3jpJjNeU8UpEF61&#10;VZxi8rIb1rWQjU4z3pyYf/Ck4RQ0O+OYbST2w77jFN68m3ydB8qb6LzdhpG7RQ/K6D2GMrg9DWDD&#10;bMxUY12LvML9eEudvDkxXhbLhyw4aPJWfkeRPUfF+ZM7dam8aAUbw2NgBvkVYZ2Jty+KLNPxIbK4&#10;zJGuYpQL5z+cBchvOMG87w+itHeMt+nh5Tq505Ya5Yu9oCrZJxFlHtm0h0IcnyDnrb//BApMW0aB&#10;b5aQnzv/2RPmiwMs45PRFNl+gKLbD5bVt/i6ZMUrGdBrcEbAkZM1ZjZ53vrE+D56ljhxoKvgAMTG&#10;+3j5QBiDd+EIFeAtoJxXyDM44uzPtpU3Soo98ukYeXugu1kPeYujp8PnrIc/o9DyjZyXG8S+tpyQ&#10;1sw7i/CyjWTHm//whmfoxweak+PZd+UNiZ73PiUP5yU2e88c9g35h0yhjJ5fUGw/1wOuJ5iphuDn&#10;/MBG8vaX2xt68BemPvzNE2S7/VWxNe0cT9fr3Snz07Fic4izB3nFZZLMxgt/+52kzV6PdT7eTozw&#10;yJtku68p+dr1l7qFN6zKCxM4TwLj5okTF29AL8EsbzieTPm41gnHFewb663hVhyvYxsRtuvNz0n8&#10;Xa93JfvDb8rbufGCh+wR0yS+FnBk4y3ZZW+95DzDG1czPhxO+VyHjfI38hkznwwbho/BeZ6wpyrq&#10;Al68gQHRIN64uWi93I/nrvB7u3zHywvECQbHL6cJ+3slQ+x7lAvb99gAHy/kwEsM8DZT2J2xg6co&#10;ysdLr2CPUDii8QxkjZ9Hrpc7yJs9YaMXnrj85AVpI7mNttrIErap1QmmVBV1gikp45/pBMPISmDK&#10;EuN1360+poJKXqVdFUQWGzgiq2UvectKdUGjXMqGBgytLFZ6mAmW1uIjyk/yhr7LAVlQXnizEt6Y&#10;aPvbK/JWNYySxo6eqZYCMOJlvMo9wgrfcW8TQ/H++WXKY4VbXVl4+wxGGkNsVLpf7ki2Xz5szJJi&#10;hXkpo/xSYGQJhrDtry+xodOcZVd/hhoMdxmVZmWdNW6uzNLB26EwsladNMaDjefdL7JRxmm031af&#10;wmy0VjdeGOVF3mOGoO+jEWS793U2EN+jPLy1sJr5hethwMqIOxvl6GxglDkwdi4VsWFQHWRq/+Y9&#10;lDVyujFC+nNj9pbjsTepwO0zr6oaIuu7vRIXb5fBZPvVY0YdYyM4n4356oBnETMLfNwBcb/AhjTk&#10;mCGfjbrqgPxHZ0U6g2z84TX1MhOMA9JeHUpiBeR6pYNhuP6hHmV+NZvjOFhC/tXMQuWODhzIVhrT&#10;+481zyipQJ1gqeGfMRPM0msIlc3MuRSQIR1DtA9sPxSer74syJCBDjvaGMPpJDI4bjhnIW1RVo7h&#10;5HBncDtnzKaRdEBH4DgHWULHx2JHvjdmEHFApxyzeWSGFXcmo6y3rRd8VAbOYQYJ4oP7MVsYTgY4&#10;rPyfjqMslgunR2jxBnlbId5+J/nA7aR857gkDvhIvI6flTjB4YI36WEGCpxfwXnfil5C5xnOjej2&#10;Q6KTrLzBJ/SXZT9gpknOrBWUznoazqEAy4ETIKPnCFm+hmuN2V7c8eV44c14ZbLMmT94IydkISDv&#10;ZdbKup3yRsgwHAJLN1KQdQnyzHJwiiy8hVNm10BWplEGrOvxG/mVt3EXpXcZQt62/Sl73DxJlzgE&#10;DsLJaeVN8tkwkFWENxnzPaKnWc/AEYI3LCJeOd8sLst7OENih06X5bOUGccNcUS9xO9kyH+kZ8sb&#10;OqG/s76YKuWLgbHo4VOS3jwOmIGE8onuPGLkV3ZuWX5Fucw9bfvJ7C0X26m5KL85q8S56cEbn9/t&#10;z3FEmXL5Ltkks42MeHHdZVnxFDg95GYZIqtRF7I90Ypsj7SQt0PijY+QlT15oZRz5mcT5U3SiCMc&#10;otD3sB+CXIdw3vvBELLf/pqhD+FsYhvCdssLZHu0JdmffFveJooZkXh+xCnHccKbn5PlVaEnnVzN&#10;PhR972JbFYOjmMllf/Ityl28nu91lz2zmEkIm0rqMD9nWAKIuiF1hOsKXqqTiTcc/53jxrZ42Ww1&#10;OOlueZGPv8rp/JSc9TuR47n3xKGbxddjthPeqIo0WmDJr/PVzsb9P2eb6+E3yNvpM3EuSx2Py2ek&#10;C85oOeZOl/yKB+cxy0rqG5d17MgpI85cP/CmR9yHOivtEh9PnKEaD46XPZ9cPrEjp6WcMCsVbxuV&#10;Mtt/vGy5aHVAeqTdGDVDHLDiEB4zq0pbZiBe1vOJ9FgvHrga1AlWd1AnmJIyUu0Eix46SdnDv6Hw&#10;tv1sJC0n2wutyY4p3B+PJlurXmxU7JXlbgVpWE9ftTigAQ9v3UeOFqwQMer0Cctq2ZPyMN2X/y+y&#10;nw3McPmoTTIwgyewdINMF89duFqmQosyfPxNmR6d9jkr+k27KG8fy4obAZKZKWnprJTYiDJH+WAA&#10;BZZvFFkYFbTd18RwIrzbhw0AVq5dh1BgLhsn81ZS/nmX3AOgVA1Z7nJZBYWUwwYGZOFV75jqjqV8&#10;TjiYbn6WbE+1oQw2nGyNOlP2kvWiPHNnsyG7bhtlT1pCOYvWiJJMBKOOtrsaitJ2tR1gxPGpVpQx&#10;aQHZGnQl//SlYkxAVng7lxUbGFjSBiMCIH45334nyydi2w+Q7cGmhgHQhA2mF97j8C5l8b3ODz4n&#10;36jplH/qvIwsw+mU8+0WljVP9liTN9RwB8U9aALZXuskRqT7zR4iy8HGlu3JNuKQS5+4gLzDp1M6&#10;GyDRA8fFUMxZvpmyZqwgb88vuPz3ikEIherux+X/UBMKzF5O3nac54jXQy3I1piNlOufImcfPs+G&#10;l611bzEMPO8P4XQvpnQ2ju1v96Hgt5vNEbtSCn+3h2zNu5Gt10jK+GSUIesvXIaN+f7fP0FuyOo6&#10;iBydB1KUyydr9AwpL9SVjM/Hc51aX9YBw3IHN9dNd//x5B8y2ZD1Ry7Dppxn1z9JnoHjOR6LyMv/&#10;hXqWy+UZ3LCdwjv2k/+LaRRYtFYMDyybKWBD23bzM2T787OUxf8jshDYqMSns35Hsn8wkOPZhSIs&#10;K3b0tLyKGksE8jbtptjJs2WGD5xK2TOWUfbM5fKqa8wcs/3+cXLAwferR8jVtDs5OvbjMm4i8Qks&#10;Wm+8gpyNf2fnzyiD64D1KnmMyFtxCQzgMrXiZYU/sbH5BD9T1z9NoQ07KcKdkFz+7yh/ZmFZCddl&#10;LEFOJMgdLNvvnjJkwNh8tQPZXmpHLswua9SVAlyn4kEeyUwQ98VLSkuzg+S4mcsQsv7C+W/GLYfT&#10;YXv7E7JxurNmrSRn8+6Us2QD2djwtz31NuVwxzN+Jggo5bg6rOXIP3+EMqcuIzfXKy93YGw3PCnl&#10;kTl9Gde3DhRYuI48n3N8G3Th52mD1P14SrE8s9XHsoQ4yO1HBhvQjmbdKbhsszFa/XRrGXlHXUHn&#10;19ayO//H0+Qd8c1Fo+YYpXY91Fji5eD6lsHtl+2vL4tRfrXkrt5G6dyG5XHH+KeAOsFSw7VygqGz&#10;jk4O9rix6jx+57L+CMxaLgNUWWjfPx5BudxeZo2fT9nzVlH+GTtFtu5nPWG/qKNYGXCiZIyZQd6+&#10;X7LuP0U5LC/zq5mUu2wD5UxcKAMV+dwRxFIgOOChg/Kx7xE/e1jOWJyeyToKyxS3y5Ij7xfcTrOu&#10;8A6bys8ttzl3vcbP9kzyfjqaMkZNozy2Y3KXbuS0bKG8PYc5PSsptGW3LL8sycml4JY9FFy8TpYk&#10;pX/FbQL0P9s58uyyHnH0Zv3RsBvrnd6sr1ZQRv9x3J7OkTY7tGaryISutTqzgQVrWL9sJD/0NGbV&#10;vsS6VtqBp0QH2d7+mBysz0Kct/7hUyhzwlzK23lQZlPFjp2WvaDiQZr93ywyBgIw86Xz5xzHl8mN&#10;eLX8iGyPNKesaUukbc4Y9DWFWB8G5q4RPYf9ogBk5nGe5e06SFmYTY628LEWlD5yBtnqtSYX2yre&#10;4dNYj35E2bPYNuH8Cm3YQeHdByW/IvuPSRoRF8xucXNnOu2zr7nt3Ui2OxuwjLf52FhjBjeW+bO9&#10;CD3uGjiJ9f9ycrXpy7prGZfHDPL1HiW2YMHJc5S3cSfZPxxOzt5fcvznGXrthmfIztfY7ue28ZV2&#10;5BjAuvPJVmJb+MfPozRu14LLN5Gf29eMkVO5brqk7mEWj3fIN+TjehDivLQ935ZtwxaUyTpQZjrd&#10;y/KgLzmu6V/N5fq2WbbQCHIZ+seyrBHTxLFkyPKInHQO2A7AjoGY33N6oC+hH39fj2wdWef8ifU7&#10;654s6A/OO//4OVy3Z5K9TW+u1xsIb0ouPGVjHf++lFPOgtXkeJrzB/n/UDPDsYMZTQ3YVsGS/yff&#10;pLQBnI9wZg0Yx3HkesT6M7h+BxWzDVDs8xt22pyVFFy7jRwN2S6BLMx0h778xSPk6MT14w+sh+9q&#10;RGlD+dl4hOsM22m+oayXGnQW+6WYdSJs5PBctqNhP7zQhnXky4as+PCP18u+e3px3rG+tTXsRBmD&#10;vybnR0ONZ5jtFrypEftNwWkCh5KrPucX7vsj69dHWxrff8PhNS6He17l54Dj+JfnJJ+kDvLz6+w6&#10;TJyJkQMnZDZd5OBJroPbxT614mD7jTkbLC548GxZs8PYLrPdDQfe85SL7T3iZs9hNpf7Qc4L695b&#10;uOx+9jB5e3xBaX3Hse5+h/wzOV8376Lgik2czzYKcN0JcV2FnRkPdDkGjW2te1La4CkU4TbL1XM4&#10;eVmPZ3L545nwsq3oGzOHvH3GyIoED7YKmbr0ohl9ADPIbO/0JlvbTymX7Q7p0zTszP2vlWR7sS15&#10;OT+qurICzn20eXk7D8hsNmvmWwDPF396uY20+i6XA30dd+8x5P50nEwQuFrUCVZ3UCeYkjJS6QSL&#10;pvnIjlkbdzbkDi0rMGvqcHz45aNsZK029gZweiuMtlRGzvpdrOyfuFjWrx5jw22iYXSxQYW9Cioj&#10;MI8V9s1sNNxg7guQJDieaytT8rF3kyULRlJwmrF3BvaDQHzhMBKjASNLMLySyIIR4R/CRtzgyWWb&#10;SRbY3eWyNu0WWTlskMmoFGRx3iSVhb2fbqsve4M5nmAjCMvDYPxgyd/fXiFv18EV1vzncSegbI+n&#10;ZAHTujk4nniT7M+xkQ2nD/KFZTmffY+K2cDPXctKGvuaISQrRwTEC+X8+yfJ/peXZF8F2SPsJjYQ&#10;2CiyP9xSXintGsoddEuGuY/VRQHnsWTttyzvt1zWmAb/y8fKr2cDGY4iJ/avSrz3UiFZ+XDewHkY&#10;OXLCyIvE85UF7CXxZ86r6/jz15z/2P+Cv2dPXUwlbLBi74uk9yUG3Pf7p2UUFkvpZDkC0vybJ6Qs&#10;Q1y/7DBEk92bGH79KNnZ8Hc17kqulh/L8oM07tx4WveRpSYYffV1H27Ur99w3iaTER+QxiT10Nd1&#10;qBip9j9w2SacqzTw82l/oLlRxziOcIwhrViOGE/w2LnLx+13T1GE2wuAjXwxWos9cvxsOBbnVXSA&#10;O299NbmMywWOb2BXxT3MXLeZI9xVCfF1G7LYeI3HBQdY/PXmTL7LBpbrHjfLlGLgup87j8mu5ZDJ&#10;xviVknvwlFEXMaJ/fT0Kn77yl15cK9QJlhqulRMMs6mLsGwNo/6YpcN6LXsW61vYAfc0JjuWDlvt&#10;MPTS77h+Qf883Vr2EUzvNoxih0+KM+1SFEei5ESH3XzO7NjnBzoddRV7QOL/7niNnE0/JDe3gVgW&#10;5/twOGVxZz5n2hKKYYBu8kLWce+So+H7ZLdmhlwqoM26l9todOjR9sNp848mlD1pIQUWbST7Y2+J&#10;3nOInkyia5IFXMf6DcvP3PU7U3jTLirJi1FaB+6wc3sp+uByspCP0JfI19teJccrHcn7Tl8Kby6f&#10;wYL89IydVbmNEh9wDZwBGBhEmm+sJ7N48tMzKGfmctlH0VGPO9dVSSPnj+3hFmS7vT7ZHuL2n+VE&#10;9hymfJtb9l8qu66q+YUQb4Pc9Cy52/UzdFr8NVUNyDukl2U6X+5A+afOkatZj/L8rMwOiw+/4Gtg&#10;g+FayGOd7m72oWwK7+L6J/FFSGa3ViVwOfgnzic79nBNdr4qAfFCW871Nn0YPwOL1pHjsVbGQBps&#10;q2T3XC6wznJ9Op7SuwxMfr6awc5xw0uMsPw1vHobP9/GIN+VBPsfuM7ez3UPWyhg4Irt0mTXVTVg&#10;INfCdSe3AUmuqRCgz9He1XtH7GHsh4btNMKHTphSDMI7Dxp2s3XfpeqI2MUsF9/5M2NuxW1fsPJB&#10;7MjE++IDx8s95/I2gbTbkxaQB/Zj857kwL5pSeS56rU076gc9J+cDUwnK+5h2/Ry7fvlUCdY3UGd&#10;YEq18Xq91LhxY2revDm1bNmS8hI6hhapdIJF9h9n4w7ODzaA4CiIazjjA/ZEMNa6Y1+Ay8cje+aK&#10;pHIQfD1HyB4KcCyhk14ZWO4o+3RhP6wkchDs9zUzplfPgyxjyi/W5mPzzdCyzbJEAfHF1GDIsicb&#10;/bICG+dZX2IZw1hZUiGyjp8xZC1nWUs2yn4S2FgT08ftWD6ZTI4VWLnKrCJM7X6pnRhd4ry6/TVy&#10;N+nKHZHy8g6t3ZFchhWwaSnKh9PgxGggjEmWbb/3dbLf1cgYkZ68yIjX5RwKpkMNTips1irOKzjB&#10;7uFOw231Of9Ok61Zt+T3JgYo/BtYFn/KvmpII46bnxl9x5CNOx0V7qlKsOTEhWwum7x125KeSxqs&#10;jsTfOT/QicN3GDK/fJgyB06QkVHHfeZsucsF7MvGHQDHM+8aI8wwvm/kPOMy8bTsSWHMTsLIbrJ7&#10;E4Np6DkbdJZOH/Znk/1BWvehvLXbZbal542ecrzKBrllwMcd8zTpJrOi4o9VKdzTiOvY+/zfnGbU&#10;O65r3ta9zZpqEFixJfm9CSHM7QvADAz/p5iaP1s2a8UIdzzJ7k0aknQOM6ctNaUYJJ6vTsjkZyge&#10;cXgmXpeQz5WGVj1MKQa2Xya5xgy+j0aaV1Wf7PlrjPqIZ5o/gxt2mWf+eagTrHps2bKFGjZsSI0a&#10;NaKuXbtSYSWbIl8zJxi3C7LXDzasd/pEr2UOn062B5oZtoBVN626jjbrj8+JvsESpPSuQ2WGsOW8&#10;qQzMArP9nXU4nls4vSDrJtaJps4QHQnn0isdKe2tT8jdqpc4wdDWB1jP4j+yvppNTj7vfL1r0uf/&#10;ooAOKORi/0s4p+7nz380Jf9nE2RfR3R4na9iJk4VZCEgnrj2t0+Q86X2shE5lv9htq6rcTdjLyQr&#10;bZcL0F0IrDvQ4fS06c22hWGjAOxN5GxXxUEj6BvMxMJ3lA+ci1w+WKqVNXIGpX80iu0jY2b5ZQPy&#10;CzN4bnmhbD/N8KotsjzPznlXLedXYkD+cf64WB+Jsy7ZNZcKVh1EGXB6HVye0R0HyYl8R/oth0NV&#10;grXROhxhXDfwsprYwZPGPlQoF7SjifdUNXA8MQNeBiGTna9qwOAm1w9vtyEUmMV29F2Nyf5cnCPy&#10;CoK9ZS/yNC7fDuCqAudTNj+T2LsKg8+id5JdV9XA9jBmycugmzXD6wpD5iej5TkCyc4nDdw+OV7u&#10;ILYclljCGYxZm/Hgea+yfWe1Baad6mV7Jx7MiLdVZdCPy/9yoN3IHDhR9ln2tOufXA7Cbx4176gc&#10;rI5wYHWGeY/z6TaXbd8vhzrB6g7qBFOqTYcOHWj8+PEyrX7SpEnUp08f80xFUukEw3/7Og2UKd8y&#10;4vfrJAbFnQ0o/4xDptpiWnVV1okXZeeSLdloxz2vU3jTbgrOXClT9y8lC0syYLxW2NA6IfiwYfbM&#10;FbKkzJKFN1hhg1E42QrTjb0osFeF/f7mxgyuSpS2u0l38vcaSaE128plRVjW4vWGLO64iyy3j+xQ&#10;FpCFzUSTyJJlYmxQYoZP5gjuXGCE6YE3xOEI4xz7VsSnHd/FEZVMFgwzNsBd3BGQjVZZlgPLz+5g&#10;A5cNLji/cD/2BnE8znkOI+y6SoxydApgbHC8PZ0GGbJe62KMZnNnJKPfWJnSj7c8yQwj3GM5kBID&#10;nCTWbKHn3jVmuSFO1mje461kzwy8OapahiqcS/iEoWp1VNjAx9JFlK3rqWqMPGKUEfHCSDc2a4Vh&#10;Akcf3mbJeZZuLYG8VMB+bHyfnY1I+zNt2GBqL1PWZcT21tcod/4a2cjUU5/LJNn98QFl+etHKa1N&#10;X9mcGPXD22UIebjzh82L8dwgXuF1O8iGkVFrWd+lwoPNjNkO8cc4zthDBrIy2ECqcO5S4b4m5O3M&#10;9eKRluTgDp6UBT9/iXt7Qa4YjMlkWKHh+3KddX140x7ZKD9nzqqy4xaR1duSy4gPplEZb4zCiWm9&#10;Ac4iumF3+T2XC5hFYX53cNuEPUniwf43Fa5HBz7+d2WB5SYuecZbupJey4Z/Yn5UB9zrRFvLnTB3&#10;wy5XJetaoU6w6vHYY9wBczik7O644w767ruKnTCLa+UEw7Jr2azenkalsQL5Xyw1tMMZcO/r5Os1&#10;ymjbUT+xHAyDObc3kJdUYIYRnNlYEnW5uobz2AdJZo1yW4434tm4bRFdhwGuOxuRu3kP1jvjZG8j&#10;bPiOPWzwtkZsLl6cG5I3Ebrf6CmzdjKwPO1Xl5gRwx1QBzrU3E7LJuJwvNzdmJyvdZJ9tmAnYNaP&#10;/Zl3Zd8cmcWcTE5i4OtcLXpKZ93T5lOZPYe9tIJwAmDJ1ZOcb3FtSdLwV+hljvsN9WTmm6v5h5T5&#10;+QTRa1Y+4rM4JyjXJJURH6DL4QTCmwLvaiQDFumffCkyYK/5PhhMvm5DLx8vOLjwVr9GH5CzWVex&#10;BbDnJJbj4Q1x6VzmZdfiP+PvTRYsJwBm+5mOf1f9TpTN+S32Sfy1lwtWW49BP9g0bJPgTY2wA2Tv&#10;SfwX7BQMdCXemxgwAAr9ext/It/YfsEsGryREIO8Zc7O6sQxXhc90Exswwzs1xl/TXUCBiRh673U&#10;Tpa257Euw9sexUF5Z+Pk91wu/PF5mWEOezvp+eoEziNP2/6yrDnK+hzLl7HfXdJrqxCwlxnsULQ5&#10;sImcL7RLel1VA/LfoqAq6WXbxvFKJ+n7eNjusd3fjJ/LnlLv44Eud6Ldsu6rzAZFHUK4xXSE/ukF&#10;KvRkmFIM8HxiT7aye5I5Xm98NumWKYlAVuzEORlA9XD++XuMuFgWB2x4fzkgy4/JAuY9WZMXy7Gr&#10;QZ1gdQd1ginVAo3Do48+SkePGkt5tm3bRvfdd598tygqKpLGIzc3N6V7gmHTaNkIMb+AinJyZV1+&#10;aNdhCp22UWjPEZkmi8YQowLVaRRLCwoovOsIhTbtNmSxTGuDTuzRVZWptkVsBOOtUsXhPAotXEuh&#10;6csotHorhaYupSj2/KpEFv4ncR18UZBlsULCtRh9hYzQ/mMsdw2FTpyVe7BMJHH0I7mssCGL8yO0&#10;mvPrm6WUd+wsheauklld2IiyyOmRvTkQR8zUkmO+LDYujVlmyYBBEZq0iPIOnDRmn63dxmUSlA4K&#10;HHKIG2TJq6XNvImnKJQn6/olXtgHi2WFtu/nMt0l+z0VhcJUmOanoqxsQ5bfkIX8LfJyeuLSHjnv&#10;pNB3e2V5XmT3IQqxUgzvO06hdTspxB2bfH+ACvzZVIDXjPN9hZze4lCECrNyKXrynJQ/8hqzDCJn&#10;uPxXbuI4Byl2kPMc8Vr5HYW27aUQXuXtTKO8s07OwzPyf9Ej34v8fO5shPYeK1ueChDf0M4DFDp1&#10;XpxZImveak7nPkMWxzvGaYyessn/y1u4OF+wJA+v8y4KVdzfKsIyIvzfWAYqsuZwGe7gPJu1gqLc&#10;SczPyKb8cy7JU+xxVpKXJ2krgFxOD9JuBK5Xc1dyXFZRoc1lyELgThw+8er3gqwcjgPL4utLCwrl&#10;7ZHYHBb7RSUuDS7ivMXmrkVc3qEpiyk0YymFT56n0DSua9gYOS2D8g6ekvuLckLSyStk+XlHTnG+&#10;Vdzw14pLEaejLF5WwKbLnJeh3UeMZ4DThn148B2O30KORzJKolwO05cbMrZwOXJdCbFhnMfPZeTw&#10;qYueSfzG8wW5ycB+JSKL88+KG/a7C7GsMJdPIT8H2EsHS6xCh/j5WLud8z+5oRiez20FZExZwnme&#10;K5tAxzi/pCzYaCzgcgxt3iP1Ino+jeO+X/IwGXm7j8qbbKX+ZOZQeMdBI+0rt0gcUA9Q7/AshnYd&#10;lHoT42chGXkrN0q8kJ78826Rizp1teC5wz5KaMN/CqgTrOpEWC/ccsstFDLbpf79+9OUKVPkO8DG&#10;zRgIgy3g9/uv2cb40jbHtffSvrF+KGKdgO+F/OxFT58X3YDvRYFco33guoY2pzoUpPkodtYhzjc4&#10;tvC2VvyX7CvE6YIOx6xwyJXAx6z2A7Oj0P6jrUS8YqwrQpv3Uczlk/2wQkvWybMdYx2Tz51gyCvh&#10;/8Cm9thyoIj1iOhOvhcyIQszvfE7n/8/tJjbin2sk6Dj+HnMQ8d+Oz/He49L+47lcvmsGyGrhG0I&#10;yLeAvOLsHEkLdGFoOrfTm9ne2cP205yVFIZNcOAY5XHbDFsAe1BhYA4ypC1kmYhHIgVcBqFvuP36&#10;lnXk0dMUWrSWIojXXm6LVn9HhfyfhayX8KIiyJK9NzlP43WI7PnG5wohC23h2q2Uz9dgb0zIkvzb&#10;eVjsC+z5CPtE2n5OhyVH8ozrSJT1RtTO+p3jjNk/ofXbRWeGprE9xm0g7MTQzBXS9hdmB2WfJ9QX&#10;2Ab5Z+0SD+yNhDiFuf3NY3tG4gW9NnsVhc9w2tg+gB4JQ0ex3RNzpVMB17vIse9Z50a4DmVQvssr&#10;ddCKVz7k83G0e9A9uA86VvQR7Ceuv6H1O1gfst2FNpJ1fQnHoYDbatQV0dumrJjTR/nclsNeg24I&#10;zeD0IC7Qj5y20BEuB7Z7QqxfCwNBCrNeKGDdXMA6Mu8Qp9esn5AlNheXXTHrlzD/v+Q/yhKykGdb&#10;2VaZxmlnW1vsrNXbZOkpri/gfEZ65fnk50WeGc4r1Nsw6iVkwZ6bx3brN0tkKw3UNaQ3yvULg7jh&#10;Q6c5PayXYHNwHEUWB9gZYj9s3lWuI+MD8sz8jmc/xPo2hD2BWW7eqTP8jNklPiKP64glNw/pwX3z&#10;OB54iyK+s70S+o6fhaXrKYw4zv9WZobLM8f6Fs8EZOG5wlte8dzDtso7xteacRB73/puhiieUzxn&#10;+P0923/L1hl6lJ/BRCIrWEdb9y7gvOf6FuX6FznDeb52p9gGqPcl/AwgHbB7UD+SIQPi/CyjXiLe&#10;sBvxXBRw2yAvvrC7uJ3I5Dxych3lZ+YobNjK34AbOsC2NNsxYs/gbZmch+ijoO5FE2bKX45SPLum&#10;jSztxhS29fB8Teb8Yhu7OkT42YycLd8X+WpQJ1jdQZ1gSrWAQ+vhhx+mkydPyu8dO3bQXXfdJd8t&#10;2rVrRzfddBPdeOONKXWCKYqiKMq1Qp1gVScYDNKf//znsu0QBg0aRBMnTpTvwO120z333CO2wA03&#10;3HDNnGCKoiiKkirUCVZ3UCeYUi0wYtSqVSuaNcvYPBmfnTt3lu8WpaWl0ohgpFidYIqiKEpNQJ1g&#10;VQczve6//37yeIzZg0899RStXbtWvgPYCrADEHJyctQJpiiKovzkUSdY3UGdYEq1OX78ONWrV4++&#10;/PJLql+/PmVlZZlnKpLKPcEURVEU5VqiTrDqMXPmTHrvvfeoX79+4gSLxi3/juda7QmmKIqiKKlE&#10;nWB1B3WCKVcE9vvCCDCWRFSGOsEURVGUmoI6waoHZn1jvy+8MRr6vjLUCaYoiqLUBNQJVndQJ5iS&#10;MtQJpiiKotQU1AmWGtQJpiiKotQE1AlWd1AnmJIy1AmmKIqi1BTUCZYa1AmmKIqi1ATUCVZ3UCeY&#10;kjLUCaYoiqLUFNQJlhrUCaYoiqLUBNQJVndQJ5iSMtQJpiiKotQU1AmWGtQJpiiKotQE1AlWd1An&#10;mJIy1AmmKIqi1BTUCZYa1AmmKIqi1ATUCVZ3UCeYkjLUCaYoiqLUFNQJlhrUCaYoiqLUBNQJVndQ&#10;J5iSMtQJpiiKotQU1AmWGtQJpiiKotQE1AlWd1AnmJIy1AmmKIqi1BTUCZYa1AmmKIqi1ATUCVZ3&#10;UCeYkjLUCaYoiqLUFNQJlhrUCaYoiqLUBNQJVndQJ5iSMtQJpiiKotQU1AmWGtQJpiiKotQE1AlW&#10;d1AnmJIy1AmmKIqi1BTUCZYa1AmmKIqi1ATUCVZ3UCeYkjLUCaYoiqLUFNQJlhrUCaYoiqLUBNQJ&#10;VndQJ5iSMtQJpiiKotQU1AmWGtQJpiiKotQE1AlWd1AnmJIy4AT7f//v/1EgEBAjWIMGDRo0aPip&#10;hsmTJ9Pp06dNDaZcK0KhEPXv3z9pnmvQoEGDBg0/lZCTk0O33norxWIxU4MptRV1gikpA06wvn37&#10;0sCBA68qQMZDDz2U9FxtD02aNKFOnTolPVfbQ79+/egPf/gDff7550nP1+aANP/lL3+hTz/9NOn5&#10;2hzQWf6Xf/kXGjBgQNLztT08/fTT1KdPn6TnantAfb/rrruSnvsxAuqcz+czNZhyrUDHAs91sjyv&#10;akDdwOh8snO1PUAfXHfddaITk52v7eG9996jli1bJj1X28O99957TezomhigB5944omk52p7gC76&#10;t3/7t6tuN2tiQFt/8803/1Ntf8RBnWC1H3WCKT958vLyqHv37uavusWCBQvo+PHj5q+6BRTQY489&#10;RqWlpeaRusOFCxfo1VdfpWg0ah6pOxQWFtK///u/U1FRkXmkbjFo0CBxGtRFIpEIvf322/TDDz+Y&#10;RxTFAHUDjpC6WDegA+++++46uzxnz5499O2335q/6hbt2rUTG7guAj0Ix29dBNvI/Nd//ZfYQ3UN&#10;2L0vvvii2MGKkkrUCab85FEnmDrB6hrqBFMnWF1EnWBKZagTTJ1gdRF1gqkTrK6hTjDlx0KdYMpP&#10;HiiDQ4cOmb/qFi6Xi3Jzc81fdQtsTrlhw4Y6qQjR0du2bVudfKkEOnzz58+vk85PcOLEiTr7MhGk&#10;e/fu3eoEUy4CdWPXrl11sm5AB65Zs0Z0Yl0kOzubPB6P+atusXfv3jqtD44dO2b+qlvA/lm4cGGd&#10;tINQ7t99953aAUrKUSeYoiiKoiiKoiiKoiiKUutRJ5iiKIqiKIqiKIqiKIpS61EnmPKTAtNfMRUW&#10;+wElmwaM8ziHUNuWySE9laUtPl/wWRunCWOpB9J3qenfSDtCbSK+bJPVaZy38qY2LodBeVtpS6zX&#10;8XmT7HxNBmVtpS1ZuuLTXtvausulDcdwDqEuLgdRLq0PavOzAaw2EWlMbBvi243a+GxURdfhHPKg&#10;tmG1e8nKHdTmdjH+mU6Wttqcdut5r6zOX65e1GTi27NkabPaAwRcqyjXEnWCKT8psAFqkyZN6OOP&#10;P6aGDRtW2BAUDeDQoUPpzTffpM6dO8tm+ZcylGoao0ePlk1QrYBG3wL7QnTq1EleGdy8eXPavHmz&#10;eaZ2cPLkSXr55ZfltdAo92T7oGGj/Mcff5xeeeUV80jtYNmyZVKnu3XrRg0aNLjotcxz5syRzcIH&#10;Dx5M06ZNM4/WDrDn3dNPP029e/emRo0akc1mM88YbNy4kVq1aiWvrH7yySelfagtIG0dO3akn//8&#10;55SRkWEeNYAxOGrUKGrRogV16dJFnv3a1Onz+XySdrz+H3sdJTJkyBD66KOPpD3ACyIyMzPNM0pd&#10;4PDhw9IW4jX10AeJL4qYMGGC6MEPPviA3n33XSooKDDP1Hyg+7Ap9IcffkiNGzemVatWmWcM0C70&#10;7NmTPvvsM3rttdfI7/ebZ2o+Z8+epeeff76s3AOBgHmmHLwc4JlnnqGHHnrIPFI7gL3XoUMHev/9&#10;96XdHzNmzEVOgb59+1KPHj3EFkjWbtZktm7dSk2bNqVevXrJs48XYVhA9+FZR8BG+bAJahNjx44V&#10;HY/yTwSbxEMHwj6EnbhixQrzTO1g586dYgv8f//f/0d2u908Ws4nn3xC/fv3l/xBv6guvihASR3q&#10;BFN+MkDh33rrrWUd3XfeeYemTJki3wGcA88++6z5i0Rh1pa35iDtzz33XNlIBwy806dPy/dEcBwK&#10;obaAtMPYx2bo4Msvv6Q+ffrIdwt0curXry9vzqtNTjCk/f777yeHwyG/n3jiiQrGbVZWFt11111S&#10;5t9//32teksU0g6n7rBhw+T3li1b6L333pPvFnCObd++vcwBjs5vbSOZEwzOfXQGLd544w2pC7UN&#10;DHZcqjOHOtK6deuytkGp/aDMH3zwQXkpCkCnGI6feF566SXzG0nH0Ol0mr9qPpZzHKADjEHBZCCf&#10;MBg4c+ZM80jNBulBJ3fy5MnyG4M/cAjFA0cR3hAKJ3ltc4LB0Y923uKFF16oMMgLJxFsoFOnTom9&#10;UJtmxaDs77jjjrIXYCEfZs+eLd8BHGIYAEUfAHkSn0+1BTh3kznB8FZUDAAClPsDDzwg+VXbqMwJ&#10;ZoE0w1auqy/IUFKDOsGUnwxQcP/jf/wP8nq98nvq1KkyC8ICo8HxI0AYDbWcBzWdnJwcmQllKTeM&#10;+uzYsUO+JwKnwdy5c81fNR8YtrfddluZ0w+dH0vpW0yaNElGwGAQ1CYnGOr0TTfdRMFgUH7DuB83&#10;bpx8B5ghd/3118sIKJyD6PDVFlDX33rrLdq3b5/8Rvnffffd8t0CMwMwU+zhhx8WB3htdAQlc4Jh&#10;5BuzASww+o26UNu4nBMMzwc6u5gxqNQN0Bn8z//8zzLHFt6QltjpjXcMQR9ipnRtAbN9kWaAWQ/x&#10;zvB4kE9PPfVUrbGB4NxAeqy3AeItsbAL4lmwYIE4R+AQqm1OsOPHj8uMFwu0//FOMOiAW265RewD&#10;DBbBVqgtwNn7H//xH2WzGr/++muZAWQBhx+cov/4xz/ovvvuk8Gz2kZlTjDMErPKGnbijTfeeNHM&#10;2NrA5ZxgaA/gAExcKaEoV4M6wZSfDFAC//N//s8yJxhmgXXt2lW+g0QnGJYLuN1u81fNBksg4p1g&#10;cP7hdfDxwBBAnsA4gtFQW0CH/+9//7uMcIJ169aJ48MCHYFHHnlEOgZYIgVHyZkzZ8yzNRuMcMY7&#10;wbDsL362E/LkN7/5TdkU8MqWitZEUNexzNOa+Ym0YnlcPHD8ffXVV3Tu3DmZGfrNN9+YZ2oPlTnB&#10;4jv+WAZT2czQmsylnGCo5+3bt5eOr1J3wKxfOMGsDhFmASY6/+OdYFgatn//fvNXzWfGjBlldR7t&#10;PmYEJQJ9gdlitWUWGMC+SND7R48eld9YJoXZQRbICzhBZs2aJQ6hm2++ucxhVhvAIAeWgVpguW+8&#10;E8xaIgo7EA7if/3Xf601y4Dh2IATzNKDcPTFrwbAeaQd24CgzLEMGP2F2kRlTrDx48dLGwcsJ1j8&#10;UtHawqWcYOfPn5clsrADFeVaok4w5ScDOsUwemD8AMwSmT59unwHUIT16tUzfxmGcG1RBkh7/HJI&#10;jHZh+Vs86Awk7hVWG0DamzVrVjb9HUtfsBeQBQxBjPxu27ZNRsSwVCYtLc08W7NB2jGibSl/zHha&#10;v369fAfYOwlOMsvYxd4QtcUBirTDuIPjD2zatOkiIxDGLmaDAcz2wH4otY3KlkPGL/3G85GdnW3+&#10;qj1cygn2+uuv0+LFi8vaRKVugHbh0UcfLasXGOyCIzwe7JllgUGh2jRTEB19a1k42nps+5AIlgTC&#10;HqhNG4Sj3OHYswaB4OBD2VsgrZYdgMGRv/3tb7VmFhzALGe08xaYARjvBMNMeMyCR3uIvTP/1//6&#10;X7Vmn0iU/T333EMHDhyQ32j7582bJ98B9oaDE8wCM+NhG9UmKnOCrV27VgaBAcod35FftY3KnGAY&#10;8L7uuusu6g8pyrVAnWDKT4ojR47I/lBw9mD0F0Yg9gTB6B+UP0aIoCAxgwQjY7XJCMReGDBuYdRj&#10;qScMHKQTU8S/++47mSXXpk0bMQytfTNqCxjpgcMDe5zAEAyFQjIlPnFvsNWrV9e6jfEx8w0dHZQt&#10;yhvGUNu2bcv2woJTEOexP0r8SHFtAIYsZkBixg+ea3Rm4QREGwBWrlwpI+KYEQonMabE1xbg3EM7&#10;92//9m/y3GMvIJQvnm0YufhEPmBPLLSBtaXDA/B841m/8847ZabLyJEjJT/QBgC89OSvf/2rtHUI&#10;6PgqdQfMCkWnF3tfQh9iL0Q4zC1nGBwkOI82E22DNVO2NoBnA+09NvzHoAe2B0C7aDkBsEwMs6Cs&#10;Z6M2vSQHM5yw7xXKHXmAmS9whlh7pFmgPahtyyHRvsPugw2Adh+znqEHLMcYzkNPwlECfbFkyRI5&#10;XlvAtgiwAWD7YMUHbH882xgIwcAvtgjBbHDYQdCJtQks9UTa4NhFOrE/HPIAq19gD2JCANo61AVr&#10;r8TaAhzZsIPgBEP68KIoOLmtwVEMDGMPSLR1sI9q42Cg8s9DnWCKoiiKoiiKoiiKoihKrUedYIqi&#10;KIqiKIqiKIqiKEqtR51giqIoiqIoiqIoiqIoSq1HnWCKoiiKoiiKoiiKoihKrUedYIqiKIqiKIqi&#10;KIqiKEqtR51giqIoiqLUCvAq9WeeeYb+4z/+gw4fPmwevZj9+/fLmzmt8H//7/81zyiKoiiKUlOx&#10;2+304osvil7fu3evefRi8Cbi//7v/y6zA/7P//k/5hmlLqBOMEVRlMvQv3//slfSWwGvMF+6dKm8&#10;vvtasHHjRsrJyTF/XRq8Sv6LL76g3r1705QpU8yjqQWv7v+Xf/kXCgQC5hFF+enh9/tpz5499Oc/&#10;/5kOHTokx0pLS+VZ7dOnD82dO1eeWRyLRCIS1q9fL6/jVxRFuRSJdgAC2pZJkyaZV1wd+fn5otur&#10;alfs3r1b7BOEZcuWmUdTi9vtpvbt25u/FOWnB+zUnTt30iOPPCLPCLhw4QKtXLmS+vbtS9OmTZNn&#10;Dcei0ajYAbAX3n33XblWqRuoE0xRFOUyZGdnU2ZmJg0ZMkSMXXwPBoOiaKFEY7EYZWVlUUZGBqWn&#10;p0sHG9d4vd4yYxbH0EH3eDwUDoflWDyQV1JSItfjPvwnPgsLC80rDKCwH3roIVq4cCHZbDZxxllA&#10;kUM+/gfxAvhfxCstLY3y8vLkGOKL63w+HxUXF8sxxDc3N1eui3d0QSaOuVyuMicY4oh7IcOSqSg/&#10;JW6//fYyJ9jUqVOpefPmdPbsWfrggw9oxYoVchz88MMP1KRJE9q3b595RFEUJTnQkwjPPvts2Xfo&#10;c+hYAP0IPQrdaOlKS59bQKfjWLz+tYDexjl8QvdCFq6DfOjyeI4cOUI33XQTHThwgI4ePSqOMIA2&#10;Df8NvY2BNfwGsB0Qr3i7AvLh1IrX+bAf8BvXIg4A8YGNg2Pnzp0TJxjkIu2JMhXlp8Jzzz1X5gSD&#10;s7p+/fp0+vRp+vTTT8URZoG63KJFC1q9erV5RKkLqBNMURSliowfP57mz59v/iJ66623xLCEQ+qW&#10;W26hUaNGiSJ9//33afjw4dS6dWuaPHmyGJBwoOH4xIkTqWnTphcZv5jVhSncWMKFKdmDBw+mTz75&#10;hLp3725eYQBn2cMPPyyGajwwZKHwv/rqK+now1kHxd6xY0cJEyZMoEWLFonRitGxfv36UZcuXWjk&#10;yJFy/1NPPUWNGjWS+GI5GZx5MOBfeOEFSUvnzp3LnGADBgyQ0TTIjM8PRfmpEO8EQ71++eWX5RP1&#10;vGHDhnIcwDH2pz/9SWY6KoqiVAV0pi3Onz9PDzzwgHxv2bKlnBs3bhzdf//9MvsUOh96FI4w6H1c&#10;M2zYMNHBsBfinVtwSl1//fUyUDV9+nTR9dCzWNqVqGvhzEd7VlBQYB4x2L59O7Vt27bsPsyMhQ3S&#10;oEED+V/ofCwRw8DW888/T19//bW0j5az4I9//KPYI9Dz//jHP8TGOXnypFz75ZdfSvrgBMNxDCAg&#10;rbB9Dh48KPcryk+FeCcYZnm99NJLYgfgOL5bYHUFlkXGO6uV2o86wRRFUarIpZxgjz32mDidYHDC&#10;MAUwbnENRmMxewtLHjdt2kTvvPNOhdkoIN4J9rOf/UymamP09y9/+Yt5hQGMWYxgQR6UOeKE//ns&#10;s89kSRfkY8nXddddV7bfAeJosXnz5jInAGZxWfFGnOfMmSPHYbjDAF+yZIkY7PhPjJ5ZTrC3335b&#10;8gFGNM4pyk+NeCcY6vuJEydktgKCNesB9R4dPQRFUZSqciknGPQvgJ6EXgYYSIJ+Xbt2rQxCwRbY&#10;sGGD7Fl05swZuQYkOsGs2V1r1qyhxo0by3cLDFJhYO3RRx+VATfIgz6+8847ZZsE2AKff/45dejQ&#10;QWbBYOAqnnbt2pXNJEe8nnzySWkT77nnHokHvv/hD38QO6JHjx5i2wAMpsEJhgE1ONawv6I6D5Sf&#10;IvFOMNjdx48fL7MD4uvs2LFjLxpwVmo/6gRTFEWpIpdygrVq1UqOYTQ0fl8BGMWYtYURXRilCDCA&#10;sYQgnngnGAxPgM46DOJkwEmGpRiYzQWjtFOnTjKybMmHQYzR3kQnGvZEwAwzgBFkONPgRIMTDPcB&#10;zFrDiC9Gknv16iXH8F+WEwzGA2aMYWQY08oV5acCluTAYYuZmXguYOyiQ1ivXj05vm3bNnk2ADp5&#10;OK5LehVFqQ6XcoJZS6rgoLL27MQMbcyYwgAWZoVZtgDaovhZqIlOMNwDsL8R7ksETi+0X5jR+stf&#10;/lJmbGEm+axZs8psAQwAoJMPfR7PK6+8Is41gOWUf/vb36RNfPzxx8vaxDvuuEOWXcKBAGcYgCMB&#10;TjBrcAyDCLfeeqs40hTlpwAcxKibsLvhfMbSYNgDeE6PHTsmDt34pY+vvvpq0m1KlNqNOsEURVGq&#10;yKWcYPgO4AR777335DuAUQyDFp1tGIlYzgij1NprwyLeCXbDDTfIsWROMHTyYRBjuSL26IDzC7PK&#10;EAcocjjXcA4OMMxAgywsj4AsTPmGkQyDFfuJwRCwZoXBCQajGQwdOlScYDCMYRDDkYB0W04w7EGC&#10;/96xY4csnVCUnwqYPYlnwgozZsyQzhpmQmCkFzMz0GEEOP5jvVhCUZTaw6WcYJZjCQNU1kwrOKHg&#10;0MLba++99175hC6Fbo7fSyvRCQabA+zatesiJxjsBexlCD2PNu1Xv/qVyMXML9wH+bgG8YO+xzYM&#10;1v5dGJhD24etEvCfcGRhthd44oknyuwTzCqDEwyDXljyaLWvcILB0QDHGO7HTLePPvpI7lGUfzaW&#10;bWwF1HXo+1WrVkk9x4Ax7HCA44kOYqVuoE4wRVGUKpLoBMNyB8sJhu8ATjDsx2Hx5ptvyicMVWym&#10;i9cww7GUOOqEJYiWE+zGG2+UYzBirVlhFpgB1q1bN/rFL34hyybjlzjMnDmTfv7zn8tSyNGjR8sx&#10;bKqLpWFYdmEp+uXLl8v9eIOe5RB4+umnL3KCAexn8u///u+ydOJf//VfJU74///8z/+km2++WUaF&#10;FUVRFKWugAEnCziZHnzwQfkOfW85wbA3Z6ITDGD5IDa0hw6F3ZDoBIPOT+YEw/5e8cDhhdnY0M+Y&#10;+bpu3To5DucUZqP/7//9v+nvf/87bd26VY5jQOC//uu/ZGAMg2QAb7fE4BacdxZYFmk5we666y5x&#10;guE30gz7AjNr4GjDMewfiv+H/aBLIhVFqUmoE0xRFEVRFEVRFEVRFEWp9agTTFEURVEURVEURVEU&#10;Ran1qBNMURRFURRFURRFURRFqfWoE0xRFEVRFEVRFEVRFEWp9agTTFEURVEURVEURVEURan1qBNM&#10;URRFURRFURRFURRFqfWoE0xRFEVRFEVRFEVRFEWp9agTTFEURVEURVEURVEURan1qBNMURRFURRF&#10;URRFURRFqfWoE0xRFEVRFEVRFEVRFEWp9agTTFEURVEURVEURVEURan1qBNMURRFURRFURRFURRF&#10;qfWoE0xRFEVRFEVRFEVRFEWp9agTTFEURVEURVEURVEURan1qBNMURRFURRFURRFURRFqfWoE0xR&#10;FEVRFEVRFEVRFEWp9agTTFEURVEURVEURVEURan1qBNMURRFURRFURRFURRFqfWoE0xRFEVRFEVR&#10;FEVRFEWp9agTTFEURVEURVEURVEURan1qBNMURRFURRFURRFURRFqfWoE0xRFEVRFEVRFEVRFEWp&#10;9agTTFEURVEURVEURVEURan1qBNMURRFURRFURRFURRFqfWoE0xRFEVRFEVRFEVRFEWp9agTTFEU&#10;RVEURVEURVEURan1qBNMURRFURRFURRFURRFqfWoE0xRFEVRFEVRFEVRFEWp9agTTFEURVEURVEU&#10;RVEURan1qBNMURRFURRFURRFURRFqfWoE0xRFEVRFEVRFEVRFEWp9agTTFEURVEURVEURVEURan1&#10;qBNMURRFURRFURRFURRFqfWoE0xRFEVRFEVRFEVRFEWp9agTTFEURVEURVEURVEURan1qBNMURRF&#10;URRFURRFURRFqfWoE0xRFEVRFEVRFEVRFEWp9agTTFEURVEURVEURVEURan1qBNMURRFURRFURRF&#10;URRFqfWoE0xRFEVRFEVRFEVRFEWp9agTTFEURVEURVEURVEURanlEP3/5gvcdjU7W3YAAAAASUVO&#10;RK5CYIJQSwMEFAAGAAgAAAAhAFfkIWHdAAAABgEAAA8AAABkcnMvZG93bnJldi54bWxMj09rwkAQ&#10;xe+FfodlCr3VTSpqTbMRkbYnKVQL4m1MxiSYnQ3ZNYnfvtNTe5o/b3jvN+lqtI3qqfO1YwPxJAJF&#10;nLui5tLA9/796QWUD8gFNo7JwI08rLL7uxSTwg38Rf0ulEpM2CdooAqhTbT2eUUW/cS1xKKdXWcx&#10;yNiVuuhwEHPb6OcommuLNUtChS1tKsovu6s18DHgsJ7Gb/32ct7cjvvZ52EbkzGPD+P6FVSgMfwd&#10;wy++oEMmTCd35cKrxoA8EmQrRcT5YiHNycB0uZyBzlL9Hz/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casJqRAwAAQAgAAA4AAAAAAAAAAAAAAAAAOgIAAGRy&#10;cy9lMm9Eb2MueG1sUEsBAi0ACgAAAAAAAAAhANQ+xc9hPQEAYT0BABQAAAAAAAAAAAAAAAAA9wUA&#10;AGRycy9tZWRpYS9pbWFnZTEucG5nUEsBAi0AFAAGAAgAAAAhAFfkIWHdAAAABgEAAA8AAAAAAAAA&#10;AAAAAAAAikMBAGRycy9kb3ducmV2LnhtbFBLAQItABQABgAIAAAAIQCqJg6+vAAAACEBAAAZAAAA&#10;AAAAAAAAAAAAAJREAQBkcnMvX3JlbHMvZTJvRG9jLnhtbC5yZWxzUEsFBgAAAAAGAAYAfAEAAIdF&#10;AQAAAA==&#10;">
                <v:shape id="Picture 247" o:spid="_x0000_s1225" type="#_x0000_t75" style="position:absolute;left:-9024;width:42127;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vkxAAAANwAAAAPAAAAZHJzL2Rvd25yZXYueG1sRI/RisIw&#10;FETfF/yHcAVfRFProlKNIssurKwvWj/g2lzbYnNTm6j1740g7OMwM2eYxao1lbhR40rLCkbDCARx&#10;ZnXJuYJD+jOYgXAeWWNlmRQ8yMFq2flYYKLtnXd02/tcBAi7BBUU3teJlC4ryKAb2po4eCfbGPRB&#10;NrnUDd4D3FQyjqKJNFhyWCiwpq+CsvP+ahT4o0wv1cyO5d9lvO3Hx+9Dujkr1eu26zkIT63/D7/b&#10;v1pB/DmF15lwBOTyCQAA//8DAFBLAQItABQABgAIAAAAIQDb4fbL7gAAAIUBAAATAAAAAAAAAAAA&#10;AAAAAAAAAABbQ29udGVudF9UeXBlc10ueG1sUEsBAi0AFAAGAAgAAAAhAFr0LFu/AAAAFQEAAAsA&#10;AAAAAAAAAAAAAAAAHwEAAF9yZWxzLy5yZWxzUEsBAi0AFAAGAAgAAAAhAGU7K+TEAAAA3AAAAA8A&#10;AAAAAAAAAAAAAAAABwIAAGRycy9kb3ducmV2LnhtbFBLBQYAAAAAAwADALcAAAD4AgAAAAA=&#10;">
                  <v:imagedata r:id="rId159" o:title="" cropleft="4905f" cropright="4905f"/>
                </v:shape>
                <v:shape id="Text Box 248" o:spid="_x0000_s1226"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44F140BB" w14:textId="1DDC36DD" w:rsidR="00EA1699" w:rsidRPr="00C473EC" w:rsidRDefault="00EA1699" w:rsidP="00065EA5">
                        <w:pPr>
                          <w:pStyle w:val="Caption"/>
                          <w:jc w:val="left"/>
                        </w:pPr>
                        <w:r>
                          <w:t>Figure 9</w:t>
                        </w:r>
                        <w:r w:rsidRPr="00FE29C0">
                          <w:t>-</w:t>
                        </w:r>
                        <w:r>
                          <w:rPr>
                            <w:rFonts w:hint="cs"/>
                            <w:rtl/>
                          </w:rPr>
                          <w:t>46</w:t>
                        </w:r>
                      </w:p>
                      <w:p w14:paraId="764D1342" w14:textId="77777777" w:rsidR="00EA1699" w:rsidRDefault="00EA1699" w:rsidP="00065EA5">
                        <w:pPr>
                          <w:rPr>
                            <w:lang w:bidi="ar-SA"/>
                          </w:rPr>
                        </w:pPr>
                      </w:p>
                    </w:txbxContent>
                  </v:textbox>
                </v:shape>
                <w10:wrap anchorx="margin"/>
              </v:group>
            </w:pict>
          </mc:Fallback>
        </mc:AlternateContent>
      </w:r>
    </w:p>
    <w:p w14:paraId="740FBD2F" w14:textId="2E7EF7BF" w:rsidR="00065EA5" w:rsidRDefault="00065EA5" w:rsidP="00490C43">
      <w:pPr>
        <w:spacing w:after="0" w:line="240" w:lineRule="auto"/>
        <w:rPr>
          <w:rtl/>
        </w:rPr>
      </w:pPr>
    </w:p>
    <w:p w14:paraId="2C3C4119" w14:textId="69F5D6D0" w:rsidR="00065EA5" w:rsidRDefault="00065EA5" w:rsidP="00490C43">
      <w:pPr>
        <w:spacing w:after="0" w:line="240" w:lineRule="auto"/>
        <w:rPr>
          <w:rtl/>
        </w:rPr>
      </w:pPr>
    </w:p>
    <w:p w14:paraId="1933BD07" w14:textId="0C6A720E" w:rsidR="00065EA5" w:rsidRDefault="00065EA5" w:rsidP="00490C43">
      <w:pPr>
        <w:spacing w:after="0" w:line="240" w:lineRule="auto"/>
        <w:rPr>
          <w:rtl/>
        </w:rPr>
      </w:pPr>
    </w:p>
    <w:p w14:paraId="78FC9341" w14:textId="4005D5B1" w:rsidR="00065EA5" w:rsidRDefault="00065EA5" w:rsidP="00490C43">
      <w:pPr>
        <w:spacing w:after="0" w:line="240" w:lineRule="auto"/>
        <w:rPr>
          <w:rtl/>
        </w:rPr>
      </w:pPr>
    </w:p>
    <w:p w14:paraId="7253E5B6" w14:textId="5BD6DF92" w:rsidR="00065EA5" w:rsidRDefault="00065EA5" w:rsidP="00490C43">
      <w:pPr>
        <w:spacing w:after="0" w:line="240" w:lineRule="auto"/>
        <w:rPr>
          <w:rtl/>
        </w:rPr>
      </w:pPr>
    </w:p>
    <w:p w14:paraId="7EAD1D89" w14:textId="78394E88" w:rsidR="00065EA5" w:rsidRDefault="00065EA5" w:rsidP="00490C43">
      <w:pPr>
        <w:spacing w:after="0" w:line="240" w:lineRule="auto"/>
        <w:rPr>
          <w:rtl/>
        </w:rPr>
      </w:pPr>
    </w:p>
    <w:p w14:paraId="55F02719" w14:textId="2B51F54C" w:rsidR="00065EA5" w:rsidRDefault="00065EA5" w:rsidP="00490C43">
      <w:pPr>
        <w:spacing w:after="0" w:line="240" w:lineRule="auto"/>
        <w:rPr>
          <w:rtl/>
        </w:rPr>
      </w:pPr>
    </w:p>
    <w:p w14:paraId="1C8A54FE" w14:textId="66650A38" w:rsidR="004B7D0E" w:rsidRDefault="004B7D0E" w:rsidP="00490C43">
      <w:pPr>
        <w:spacing w:after="0" w:line="240" w:lineRule="auto"/>
        <w:rPr>
          <w:rtl/>
        </w:rPr>
      </w:pPr>
    </w:p>
    <w:p w14:paraId="12A0AB41" w14:textId="00F1DFA3" w:rsidR="004B7D0E" w:rsidRDefault="004B7D0E" w:rsidP="00490C43">
      <w:pPr>
        <w:spacing w:after="0" w:line="240" w:lineRule="auto"/>
        <w:rPr>
          <w:rtl/>
        </w:rPr>
      </w:pPr>
    </w:p>
    <w:p w14:paraId="04842C0C" w14:textId="694E44EB" w:rsidR="004B7D0E" w:rsidRDefault="004B7D0E" w:rsidP="00490C43">
      <w:pPr>
        <w:spacing w:after="0" w:line="240" w:lineRule="auto"/>
        <w:rPr>
          <w:rtl/>
        </w:rPr>
      </w:pPr>
    </w:p>
    <w:p w14:paraId="4C2ABF35" w14:textId="77777777" w:rsidR="004B7D0E" w:rsidRDefault="004B7D0E" w:rsidP="00490C43">
      <w:pPr>
        <w:spacing w:after="0" w:line="240" w:lineRule="auto"/>
        <w:rPr>
          <w:rtl/>
        </w:rPr>
      </w:pPr>
    </w:p>
    <w:p w14:paraId="351F424A" w14:textId="3D733843" w:rsidR="00490C43" w:rsidRDefault="00490C43" w:rsidP="00490C43">
      <w:pPr>
        <w:spacing w:after="0" w:line="240" w:lineRule="auto"/>
        <w:rPr>
          <w:rtl/>
        </w:rPr>
      </w:pPr>
    </w:p>
    <w:p w14:paraId="684CFD08" w14:textId="2E02091E" w:rsidR="00065EA5" w:rsidRDefault="00065EA5" w:rsidP="00490C43">
      <w:pPr>
        <w:spacing w:after="0" w:line="240" w:lineRule="auto"/>
        <w:rPr>
          <w:rtl/>
        </w:rPr>
      </w:pPr>
    </w:p>
    <w:p w14:paraId="0691AC2B" w14:textId="517435AE" w:rsidR="00065EA5" w:rsidRDefault="00065EA5" w:rsidP="00490C43">
      <w:pPr>
        <w:spacing w:after="0" w:line="240" w:lineRule="auto"/>
        <w:rPr>
          <w:rtl/>
        </w:rPr>
      </w:pPr>
    </w:p>
    <w:p w14:paraId="53D5EB9C" w14:textId="723C37A3" w:rsidR="00065EA5" w:rsidRDefault="00B10313" w:rsidP="00490C43">
      <w:pPr>
        <w:spacing w:after="0" w:line="240" w:lineRule="auto"/>
        <w:rPr>
          <w:rtl/>
        </w:rPr>
      </w:pPr>
      <w:r w:rsidRPr="00065EA5">
        <w:rPr>
          <w:rFonts w:cs="Calibri Light"/>
          <w:noProof/>
          <w:rtl/>
        </w:rPr>
        <mc:AlternateContent>
          <mc:Choice Requires="wpg">
            <w:drawing>
              <wp:anchor distT="0" distB="0" distL="114300" distR="114300" simplePos="0" relativeHeight="251697664" behindDoc="0" locked="0" layoutInCell="1" allowOverlap="1" wp14:anchorId="03ABA7DE" wp14:editId="00B294B3">
                <wp:simplePos x="0" y="0"/>
                <wp:positionH relativeFrom="margin">
                  <wp:align>center</wp:align>
                </wp:positionH>
                <wp:positionV relativeFrom="paragraph">
                  <wp:posOffset>8065</wp:posOffset>
                </wp:positionV>
                <wp:extent cx="4264319" cy="2530475"/>
                <wp:effectExtent l="0" t="0" r="3175" b="3175"/>
                <wp:wrapNone/>
                <wp:docPr id="249" name="Group 249"/>
                <wp:cNvGraphicFramePr/>
                <a:graphic xmlns:a="http://schemas.openxmlformats.org/drawingml/2006/main">
                  <a:graphicData uri="http://schemas.microsoft.com/office/word/2010/wordprocessingGroup">
                    <wpg:wgp>
                      <wpg:cNvGrpSpPr/>
                      <wpg:grpSpPr>
                        <a:xfrm>
                          <a:off x="0" y="0"/>
                          <a:ext cx="4264319" cy="2530475"/>
                          <a:chOff x="-900455" y="-1"/>
                          <a:chExt cx="4179121" cy="2530549"/>
                        </a:xfrm>
                      </wpg:grpSpPr>
                      <pic:pic xmlns:pic="http://schemas.openxmlformats.org/drawingml/2006/picture">
                        <pic:nvPicPr>
                          <pic:cNvPr id="250" name="Picture 250"/>
                          <pic:cNvPicPr>
                            <a:picLocks noChangeAspect="1"/>
                          </pic:cNvPicPr>
                        </pic:nvPicPr>
                        <pic:blipFill>
                          <a:blip r:embed="rId160" cstate="print">
                            <a:extLst>
                              <a:ext uri="{28A0092B-C50C-407E-A947-70E740481C1C}">
                                <a14:useLocalDpi xmlns:a14="http://schemas.microsoft.com/office/drawing/2010/main" val="0"/>
                              </a:ext>
                            </a:extLst>
                          </a:blip>
                          <a:srcRect l="7826" r="7826"/>
                          <a:stretch/>
                        </pic:blipFill>
                        <pic:spPr bwMode="auto">
                          <a:xfrm>
                            <a:off x="-900455" y="-1"/>
                            <a:ext cx="4179121" cy="2530549"/>
                          </a:xfrm>
                          <a:prstGeom prst="rect">
                            <a:avLst/>
                          </a:prstGeom>
                          <a:noFill/>
                          <a:ln>
                            <a:noFill/>
                          </a:ln>
                          <a:extLst>
                            <a:ext uri="{53640926-AAD7-44D8-BBD7-CCE9431645EC}">
                              <a14:shadowObscured xmlns:a14="http://schemas.microsoft.com/office/drawing/2010/main"/>
                            </a:ext>
                          </a:extLst>
                        </pic:spPr>
                      </pic:pic>
                      <wps:wsp>
                        <wps:cNvPr id="251" name="Text Box 251"/>
                        <wps:cNvSpPr txBox="1"/>
                        <wps:spPr>
                          <a:xfrm>
                            <a:off x="1424563" y="566334"/>
                            <a:ext cx="919429" cy="340612"/>
                          </a:xfrm>
                          <a:prstGeom prst="rect">
                            <a:avLst/>
                          </a:prstGeom>
                          <a:noFill/>
                          <a:ln w="6350">
                            <a:noFill/>
                          </a:ln>
                        </wps:spPr>
                        <wps:txbx>
                          <w:txbxContent>
                            <w:p w14:paraId="4BA299AB" w14:textId="1B1C0AEF" w:rsidR="00EA1699" w:rsidRPr="00C473EC" w:rsidRDefault="00EA1699" w:rsidP="00065EA5">
                              <w:pPr>
                                <w:pStyle w:val="Caption"/>
                                <w:jc w:val="left"/>
                              </w:pPr>
                              <w:r>
                                <w:t>Figure 9</w:t>
                              </w:r>
                              <w:r w:rsidRPr="00FE29C0">
                                <w:t>-</w:t>
                              </w:r>
                              <w:r>
                                <w:rPr>
                                  <w:rFonts w:hint="cs"/>
                                  <w:rtl/>
                                </w:rPr>
                                <w:t>47</w:t>
                              </w:r>
                            </w:p>
                            <w:p w14:paraId="37EE187A"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BA7DE" id="Group 249" o:spid="_x0000_s1227" style="position:absolute;left:0;text-align:left;margin-left:0;margin-top:.65pt;width:335.75pt;height:199.25pt;z-index:251697664;mso-position-horizontal:center;mso-position-horizontal-relative:margin;mso-width-relative:margin;mso-height-relative:margin" coordorigin="-9004" coordsize="41791,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4PdjQMAAEAIAAAOAAAAZHJzL2Uyb0RvYy54bWykVcFu2zgQvS+w/0Dw&#10;nsiSZacW4hRu0gQF0tbYZNEzTVEWUYnkknTs9Ov7SEm24wTobvdgeTgzHM68eUNevt+1DXkS1kmt&#10;5jQ9H1EiFNelVOs5/fvx9uwdJc4zVbJGKzGnz8LR91d//nG5NYXIdK2bUliCIMoVWzOntfemSBLH&#10;a9Eyd66NUDBW2rbMY2nXSWnZFtHbJslGo2my1bY0VnPhHLQ3nZFexfhVJbj/WlVOeNLMKXLz8Wvj&#10;dxW+ydUlK9aWmVryPg32G1m0TCocug91wzwjGytfhWolt9rpyp9z3Sa6qiQXsQZUk45OqrmzemNi&#10;LetiuzZ7mADtCU6/HZZ/eVpaIss5zfIZJYq1aFI8lwQF4NmadQGvO2sezNL2inW3ChXvKtuGf9RC&#10;dhHY5z2wYucJhzLPpvk4RXwOWzYZj/KLSQc9r9GfsO9sNhrlkwkl8DhLB+PHIUB6MUuz9BBg0iWX&#10;DOcnIc19VkbyAr8eMEivAPs1sbDLb6ygfZD2X8Vomf2+MWforWFermQj/XPkKboYklJPS8mXtlsc&#10;YT8BNzvsYQ/HkgwqgB02Bb9uFwtV3Wv+3RGlr2um1mLhDEiO0QveyUv3uHxx5KqR5lY2TWhYkPvi&#10;MBAnhHoDn46sN5pvWqF8N31WNKhTK1dL4yixhWhXAmSyn8rQLEy+B5+Mlcp3LXWW/4V8wzhevMum&#10;2NILyJ4VzlvheT1Ucsg21OVAP7LaftYlQrKN13HgTuj3Fo32LPwViQCvdf5O6JYEAWUg1XgKe7p3&#10;PqR1cAn5Kh3AjKk36oUCjkETOxAS70XUESYKd50bsMfqFfr/aZwfamYEsgxhjymFBnSUegwAfNA7&#10;cCqypHcM40z8DoaePUHf5TpM1X6q0zzLJ9NxnM7JdDoe5107B2hn6SzP+vke56NpmkU6HuL8H2DJ&#10;dk6nY8zDmwgfsg6S36128TqbxQsmqFa6fEalVqOhGDNn+K1Ed++Z80tmcdtDiRfMf8WnajQO071E&#10;Sa3tj7f0wR9dg5WSLV6POXX/bFi4LZpPCv2cpXkenpu4yCcXGRb22LI6tqhNe60xEegYsoti8PfN&#10;IFZWt9/w0C3CqTAxxXH2nPpBvPZYwYCHkovFIsrdJXSvHgyurjSCF7rwuPvGrOkJ7tHAL3pgECtO&#10;eN75drAvMHGVjENwQBW0DguwOUrxmYL04h08Xkevw8N/9RMAAP//AwBQSwMECgAAAAAAAAAhAPjn&#10;W+8bOwEAGzsBABQAAABkcnMvbWVkaWEvaW1hZ2UxLnBuZ4lQTkcNChoKAAAADUlIRFIAAATBAAAC&#10;YQgGAAAASBin2QAAAAFzUkdCAK7OHOkAAAAEZ0FNQQAAsY8L/GEFAAAACXBIWXMAACHVAAAh1QEE&#10;nLSdAAD/pUlEQVR4XuzdBbgUZ5r+/7X/zu7+1mZ3dtx9dnZcMpm4u7u7u7u7OzGiJMQFCAkECB6C&#10;BEgghJA+7u5+4Pk/99tdh+ZwTkJmpjIp6vu5rr44p0939VvS9T5111vF3xgAAAAAAACwniMEAwAA&#10;AAAAwHqPEAwAAAAAAADrPUIwAAAAAAAArPcIwQAAAAAAALDeIwQDAAAAAADAeo8QDAAAAAAAAOs9&#10;QjAAAAAAAACs9wjBAAAAAAAAsN4jBAMAAAAAAMB6jxAMAAAAAAAA6z1CMAAAAAAAAKz3CMEAAIm3&#10;7bbb2ve//337v//7P9twww3tmWeesZUrV9rrr79uZ555Zu5VQ2tqagqvaW1tzT2zbjT922+/3X71&#10;q1/Zr3/96zCdSH19vf3+97+38vLy3DNDO/XUU2306NG53z65ww8/3Do7O3O/fbZoeeywww72s5/9&#10;zMaPH5979i/jpptusoKCgtxvZiNGjLCRI0fmfovPW2+9Zb/5zW/CPC1YsCD37J/myiuvtLPPPjv3&#10;259mypQpdv3114ef33zzTXv22WfDz4N1d3fbpZdeusY2evTRR9trr72W+y1+asMll1xiv/vd7+zv&#10;//7vbd68ebm/mPX399tTTz1lf/jDH8J36brrrgvfL+no6LALLrggLPcNNtjAXnrppfC83nPZZZeF&#10;50877TRbtWpVeH7ZsmV28MEHD/w+2OWXX25nnHFG7rc/n7Zxfd8H0zaZv90//fTTdu655+Z+W5Pa&#10;s3DhwtxvH22XXXax0tLS3G+rPfnkkzZx4sTcbwAAYDiEYACAxFMIpoBCQdbUqVPtv/7rv2zp0qXr&#10;FIJVVFTY1772Naurq8s9s24aGxvtS1/6kk2bNs3a29vXOOjWz3ouOpAfzp8bgikAG+5g/6/t3nvv&#10;DUFLW1ub9fX15Z79y9hyyy1t7ty5ud/Menp6wiNu2pauvvrqME8KYf4cf4kQTMtV4ZKMGjVq2JBF&#10;QdLPf/5zq6yszD2T3Xb+0uvlo2h5LV++PIQ9X/jCF9YIwRRoKsAuLi62hoYG23vvvQfCrhdeeCGE&#10;Wvp+KlRWuKzv+bvvvmvbbLNNeP1ZZ51lhYWF4TN222238LfhfFohmOYhCijlo0Kwrq6utbYnfa97&#10;e3tzv602XAh2yimn2K233pr7bU3aD32a6xoAgM8yQjAAQOIpBIsOfHWg/D//8z8hDMsPwfT8IYcc&#10;El67xRZb2FVXXRWCAB2ofu5znwsH1DvttJPV1NSE10d0wLn//vvb9ttvH953yy23hOBBB97/+I//&#10;aJtuumkY4ZKvurra/u3f/s2KiorCweedd95pm222mW233Xa27777huBNFIIdeeSRdsABB4S/n3DC&#10;CUMGZ4899lh4784772x77rlnCPhE71HAMXPmzNB2PTbffHP7//6//y+MEtJnn3POOaHter+mr3BO&#10;j+OOOy48r4Pqgw46KExvsIsvvjgczCtY0GtKSkrCwbkO6LW81J499tgjBBD55s+fbz/96U/t29/+&#10;dnivQo6vfvWra4yMUzvljTfeCK/TQbymp9FACkvkww8/DJ+rdabp3HXXXfb888/bf//3f9tGG20U&#10;5re5uTkEG1Hg8P7774fnNb9aNw8//HB4XtvHN7/5zbDMNc+//e1v7Z133gl/y6eA67zzzgtBm+bx&#10;mGOOCduERll961vfCmGN1tdgN9xwQ/jMXXfdNaxTjbrSSCuNUIyoLfvss0/4WSGYXnvooYeGz1LQ&#10;U1tbG/6mYEUjt7TdaT41ykfzt/vuu4fXah7l5ZdfttNPPz1sZ7/85S/tu9/9bpj3xx9/PPw9cv/9&#10;94ftceuttw5/LysrCz9rPSpo0Xat+TzwwAPtj3/8o91zzz0hUNG61fpQwCzaro899tiw3WidaNvS&#10;tiQnnXRSWH9atvrOabscipaLwuP8EEzLNj8QVHu32mqr8LPaNGvWrPCzaPSjvg9LliwJ86DP1zLQ&#10;NqbRVxdeeOFHhs/5IZiW44477hjmReta74/eq9Fn+q5pGWj60XxqpJler/edeOKJYfkMDsFWrFhh&#10;3/jGN+zHP/5xWN4aEaZlrW04Wn5a39Fn6TsWzaO+J/qb9hNa52qjloXec9RRR4WRb4NDsMWLF9t3&#10;vvMd+9///d/weZMmTQqfqfWqIFrrRd9Rbft77bVXaMcRRxwxsB/S9qN9o5aBtknt40TTVdu0PWpa&#10;TzzxRHgeAIAkIwQDACSeDko1wkQH3jpw/Pd///cQjkQhmIIbHczpIFAH/Qo6dCCuvysQ0IGnDvA1&#10;GiN/ZJV+Vuigy64UKLW0tIRRYwp5FIxoRIsOFAcfdOeHYHrdD3/4w4GRN3fffXcIZ0Tt0QGqRjGp&#10;XQpXdLCcT4FbNOJM7dNro1EjUQimduo5PRSeKITRz7psUAfwmrYeCu40YkgBhII/HdirTdFoosH0&#10;WdHfH3roIbvmmmvCz5tssslAezTdwfOv9tx4440h2NJr9PtHhWBf+cpXBgJDfYYCSk1XIce1114b&#10;ftbf1B59lg7I58yZMzDt/BBMB+xjxowJr9cIGwURWm8KwRSeKSzR37QcFOIMpgBJYZeWjT5PoZWW&#10;oT5LoYeCOP082MYbbzywvNRetevjQjCtV22nep+CCQUvonk4//zzw7S0rWl7njBhQvhcLZtoGlEI&#10;ps9SMKQgSa8ZvD60vesSTm3r0TIbHIIpnNHPGmH3d3/3dzZu3Ljw+VEYpmmqfQqQ9DotW303NOJP&#10;IZDarNfrofnRZwxlqBBM6/y+++7L/ZadL20Tom3tvffeCz+L1pnaoekrePvnf/7n8N3W5yo4Gmrd&#10;5MsPwRSw3nbbbeG9WjZf//rXbfbs2eFvmodoPrXMtfz1mdo2tNz0Hm2z+p4PDsH0OoVN2naj5a33&#10;6NJpfX/0XoWf0WjGwSGY1qNeo/cq1NLy0O/aJjXKdXAIpumffPLJdvPNNw98nkIwtU0jVqPnos/W&#10;v2qbLjvV39RWhYeaX/1d866Hgjx9z/Wc9l+6VBUAgKQjBAMAJJ5CMAVICl10uZpGYkgUgiko0kiZ&#10;/HvmKIDSAfxHXQ6p8EQHvTNmzMg9Y2E0hi7R0us14myoS6/yQzB9pkZjRDSqRvdEUpvUBo16iWjE&#10;mA7M8+ngVc9rHjV6Q0GKDlAlCsFEB7MKvXTQHN3f7Be/+EX4XQfVekQjjzRfGm2ivylE0ai5wXTA&#10;rddoNJJGkGkUkkIgtUeBmEKUww47zB544IHw2YPpgFz3aop8VAimdRONtNEoFi0XHbz/6Ec/CpfI&#10;DabwJf9yyPwQTEFG/sg0HeArENB60ug0hU6ibUTLYrCLLrpojZF9WtdRwKOgQaOkhqKgVMtTy0qX&#10;8un1HxeCaVuKKHxT2KRlqc+LRl9lMpkQfGh5yKOPPhpGA0kUgsknvRxycAim0Wai0X4KwaLReK+8&#10;8koYiaTXqV1a59H2pHt0aQSZtgltmwryFFJpZOLgIC4yVAimkUd33HFH7jcLo/00qk302dHIR1GA&#10;pWUn+gwtF4U6CsD0XdN0FOgoIBvqvm35IZhGAyrcEc2DAjetX01P2422D01Hy0dhYFVVlf3DP/xD&#10;GA0WUfi5rpdD5n8fFFZrncngEEz3NIzo92h/Jloe63I5pLZ5bU8RXTaqbU/7SX2PNepL3zPNv8K5&#10;/HvsiUba/dM//VPYnqP1rRGb0WhFAACSihAMAJB4CoiGCqOiEEyjOXQvIV12pYNdPXQwqNEzUQg2&#10;1MGdwgOFGAoCRO/TgeWrr766ziGYRizp4FPvFYU+//Iv/xJCBR2E5h8oa2SGDmaHo0ujdON/jUyR&#10;/JFgCo80j1EoJjp414gPjVaLHmpTRG1QkKIRUvmjbUTzqJAgGtWjIO7444/P/TW7LHRwrsu0olAi&#10;3+AQTGFiFGhF60O0PBTqRGGEAjmFTQrqNHrp7bffDs/nUwgWhUSSH4L94Ac/GAhwRO3T6B6tJwVB&#10;UUCooEwh32AKUTWfmj89FFIqAFQ49VEhmOg1+iyN/NPnTZ48OYQYCms0La3f/BBMoVH0N/0nC9om&#10;9bvCJq0rUTih9aPRXKKwTKGFDA7BhhrZJlEIFl3+JoNDMAVPooBFIa3CN1GQp+Wt1+nyQAU0+duT&#10;QrOIXqNpal3nB575hgrBtO0qRNNyEG07URisEGrs2LHhZ9HyG3xDfy0HXTYpulxV32X9RwH5218k&#10;PwTTpaZRoKTQUmGsQkaNJNS6jihUU8CswE2XQEfbpNa3gubhQjCt74iWS35IqXY88sgj4efBIZjm&#10;J6L9jwIp0fLR5ZfDhWDRZYyiECx/+9Z600iuaHvTpc6aRwV+2qfkf59E6//zn/98WDf56zsK4AEA&#10;SCpCMABA4n1cCKaDPoUZCnU0qkujlxQsKMTRAez3vve9cIN6/a4D+Yjep9EVunxRI490KZxGQ+jS&#10;qXUNwRS66OBTIZIOdHXfqChIUQimwEQBhA5adUA9+P5aCj+uuOKKEA7p4Du6RFCiEEzzqcvHFBYo&#10;ANJD79M9rxRwKMTT5aIKARctWhQCL82LLrVT2KUD78EhmEa76HIoHQTrAFrhgsIhHTTr3kkKrzQt&#10;jcDR5WyDDQ7B9Dq1WyGRRpfpfwmU4UIwHawr7NNIG71G601BgujgXtP/4IMPQniRH4LpMkyFVlrW&#10;utRNy0jrdF1DMC3j//iP/xj43/a0fp577rmwLXxUCKblqeBFn6vtTIGBthOFJmq3ghsFf/khmMJX&#10;hS661E4jn1588cXwtz8lBFPYqm1D621wKKPQUYHPgw8+GLZxBRl/Sgim5aB1pW1V617LSPOscFOj&#10;KrXsFCApiMwP3CIa0aV51cg2/W+eeq/okmGtG42Umz59ehhhFn2+whl9fxQo6p5UUVsi+lnhYTSS&#10;UPOldmpknrbTwfJDMG0zf/zjH8O2pe+n2q22aBkpGFL71E4FUQrBtA1oeWtb1v5Ao6O+/OUvDxmC&#10;ab+z3377he+iRh/+qSGYtmeFpfq7vg/aNocKwdR+BYH6PAXIg0MwtVfbm+4VqPX2k5/8JGzPmid9&#10;T7TNanvX91N/V8CnAFIjwbQOtH1p/QAAkHSEYACAxNONzAeHR6LLofLvNfTUU0+FG3fr5tr5lzTp&#10;oFPBiQ6gdRA8mA5WdSNsXdaom7WLDmx18DrU5+qys3/9138dGCWjA1O9V/f/UgCngEcUqOhyO4VF&#10;apfuwzSYAgsFLDrw1uWM+fekika56QBbbc9/RCM7dPCsm15r+jpoVzCjgEL3nNL0NOJGIdNQtFx0&#10;AK7P0fQ0Wkmhk4IbBVn5N9EeTIFbfmCkZaKb8Suw0LLX/clEYYoOtBWuicIfzWNEoY8+R+9TICcK&#10;hnSAr/nUyCK9JgrIFKbpoF7LWpfqRetH/+q+V9FIObUnf6ROPgWGWi4a9Ze/TtQuhTxD0Y3x9XqF&#10;XNrOtJxEQYrWnQIHhQvRqDmN3NL94XT5pdaNlldEI4+iEEjt1AisKCTUMohG5CmwiIIefZ6mpUB4&#10;qLBC4Ycu8dMyU4iiQEaBo96n7SK65Ffbv6YRhVgasaW/R/Oje0Rp2avNaqeCXq0DvUbLXJcQKshS&#10;uDKYvqf526i+UxGNctRoMC1DBV4RfVcU7qrtuhRTAVU+hXda3hEtN7VP7YmWWT5tKwrsRPOkbVTb&#10;l7aV/HBJ31PNj0ZM6TsarR999xRK62+alpaBQqfBFIxpe9d8ahvSstY0I3qvAkHRNhGN9lJwpvUa&#10;0Two/FIb1VZ93lD7KIWB2sb0eZquvq+Dt299RzQdjRhUSJb/PdPftA/U5+tvon1PtHy0XefvSwEA&#10;SCpCMAAA/oJ04KjRI1/84hcHgh0AAAAAf32EYAAA/AVphJhG2ehSRAAAAACfHYRgAAAAAAAAWO8R&#10;ggEAAAAAAGC9RwgGAAAAAACA9R4hGAAAAAAAANZ7hGAAAAAAAABY7xGCAQAAAAAAYL1HCAYAAAAA&#10;AID1HiEYAAAAAAAA1nuEYAAAAAAAAFjvEYIBAAAAAABgvUcIBgAAAAAAgPUeIRgAAAAAAADWe4Rg&#10;AAAAAAAAWO8RggEAAAAAAGC9RwgGAAAAAACA9R4hGAAAAAAAANZ7hGAAAAAAAABY7xGCAQAAAAAA&#10;YL1HCAYAAAAAAID1HiEYAAAAAAAA1nuEYAAAAAAAAFjvEYIBAAAAAABgvUcIBgAAAAAAgPUeIRgA&#10;AAAAAADWe4RgAAAAAAAAWO8RggEAAAAAAGC9RwgGAAAAAACA9R4hGAAAAAAAANZ7hGAAAAAAAABY&#10;7xGCAQAAAAAAYL1HCAYAAAAAAID1HiEYAAAAAAAA1nuEYAAAAAAAAFjvEYIBAAAAAABgvUcIBgAA&#10;AAAAgPUeIRgAAAAAAADWe4RgAAAAAAAAWO8RggEAAAAAAGC9RwgGAJ9AJpOxnXfe2f7zP//Tfvvb&#10;39qMGTNyfxnaJptskvtpeAsXLrTtt9/eent7c898Mv39/bbNNtvkflvTFltsYf/0T/9k/+///T/7&#10;wQ9+YOedd551d3fn/jq8lpYWu++++3K/AQCQHrfffrt973vfsy9/+cu20047WXl5ee4vnx597pIl&#10;S3K/raZaYdNNN839tu5UJ7z55pu531a7/PLLQ52gxze/+U07+OCDbcWKFbm/frQHHnjAGhsbc78B&#10;QDIQggHAOlq6dKn9+te/tueff96Kiops+vTp9otf/MLuueee3CtWUzC1atUqq62tzT0zvJ6eHqur&#10;qwuv/1PoszbbbLPcb2tSCPfII4+EAl7tv/nmm0ORu2jRotwrhqbX//SnP839BgBAOlxyySV2yCGH&#10;2Pvvvx/CoFdeeWWd+vLIn3pCazCFVu+++27ut9U0/T/84Q+539ad6oRZs2blflvt4osvDsFXRUWF&#10;ffDBB/bMM8/Y7373Oxs/fnzuFcNTDVRQUJD7DQCSgRAMANaBAiqdeR0xYkTumazKykr70Y9+FP7+&#10;1FNPhYLw2GOPtR/+8Ie2cuVK+/3vf597pdmUKVPsJz/5if3yl7+0l19+eWD01ttvv21bbrllKGxf&#10;fPFF+8pXvmLnn3++fec737H9998/jMqSV199NbThu9/9ru2xxx4hiJOPC8HGjBmT+y3roIMOsjPO&#10;OCP8PG7cuPDeb3/727bXXnuFIljUtr//+78PZ8H1kAsuuCC0XfN27rnnWltbW3geAID1xeabb263&#10;3nprGDU9+ORUU1OTHXHEEeFkkk6KKSATjQx/7rnn7Gc/+1kI0V5//fXQr+t1u+2220B/rcDoa1/7&#10;mt17772hj9fI8urqajvhhBPC7xdddJH19fWF16ofHjlyZAikVGfos1RXDA7B5syZE/p6fda+++4b&#10;pieqHVRD6PPOOuss++Mf/zhsCHbcccflfsvSybP//u//DifpdFJs1113DSPj9LmqZUQjy//hH/7B&#10;vvCFL4S6RO169tlnbcMNN7Tvf//7dsABB1hVVVV4LQB8lhCCAcA66OzstM997nP2xhtv5J5ZTZcZ&#10;Njc3hxBMgZEukaypqQnFcxSC6XeNrNKlCCooFXJttNFG4W+DQzBduqgiUwHbnnvuaTfddFN4nd5X&#10;WloapqXwSoWmPuOThmD6XZdZiKYXTVPPf+tb3wpF7/Lly0PRrcscoksdNHpMbVJQpkBMBfDgAwQA&#10;AJJMoZL6dfWfCocmT54c+tmOjo4QcqlPVl9YXFwc+k/R62+55ZbwvIKysrKy8HeNIJswYUIIqHTi&#10;SCHY//zP/9gTTzwR+l2FXzp5Nm/ePCssLAwnpBSgiUKwvffeO3zGW2+9FU6QLViwYI0QTJ+hkEzv&#10;12c//PDDoc1qr+oHnfBSKKZRXf/2b/+2ziHY3LlzQ81TUlIS5lvtVns1Om677bYLfb+eV12jWzqo&#10;TtBzaqtqFYVfGlG2++6756YIAJ8dhGAAsA5U7P3jP/7jx4ZgG2ywwRr33IpCMIVbCqoUMElra2so&#10;sGVwCPalL30pFLBy5513hpFl8tprr4V7fOkzfvWrX4UzsCq2P2kIplFoO+64YyhYVRjrs9VOTfNv&#10;/uZvQsg1+HJIzdN1111nG2+8cXitArJddtlloJ0AAKwv6uvr7cknn7SjjjrKvv71r4f+XbcUUL8b&#10;jbTKp3Asor510qRJtvXWW4f+UqPEdL8tBUl6fPGLXwz9vejem7/5zW/Cz6JRaBolJgrBFMBF9Le7&#10;7757jRBMt2PQCTGdGFN/rpFYaovar5Fl+bc+UL/9SUMwhWy6JFSjz1V76HN1T9RohNfgyyH1+apH&#10;9Fr9TdMAgM8aQjAAWAcqahUoRcVpRIXgj3/84/B3Fcl6TXQpg0Qh2EsvvbRGCKbLFBQoyeAQTKOx&#10;Ivo8FeGi1+uSCgVyulnu5z//+VDoftIQTPf+0NlhTUfF9+LFi8PP+vdv//ZvwxnswSHYzJkzw1lk&#10;nQnWqDi1S6PJCMEAAOsr9e1PP/10CKDee++9EIJpxNVgGo0V0UkuXSo5derU0LfqPlsKwT788MMQ&#10;GClUizz44INr9N8KzhR0iUKwaFSYRLdkGCoE071KX3jhhfDQZZMNDQ3hEkXVFxGdsPskl0PqMkfV&#10;LEcffXSYbnt7u3V1dYVR7BohJoNDMLVFdZHmW0Hav/7rv+b+AgCfHYRgALCOFDwpNNJIKhWAs2fP&#10;DqOnNFpLPioEU1j185//PJyp1aWGGt2l18q6hmAqiDUaTIW07jmiYnxdQrBHH300jO7SZQz6H6+i&#10;G+OrmNU9QvSZ+l8vdYmmRoIpBNOZbt3TQ+/Rz2qjLtPUZQ96qBgnBAMArG90H65p06aFS/s0+uuw&#10;ww4Ll/+rz1SfeuGFF4Z+WH9btmxZeE/U14sCIIVB6nsVEKm//lNDMPWzCt90SaVut6DPzA/B1Ler&#10;P1ZYplFbeq0ujVTffOihh4b6QZdZjho1KozgGi4E038EoHBPtYBqAo3kim6Mf84554RLQDUdXcb5&#10;H//xHwMhmAIxtU0nyBQYqi26JYSCv1NOOcX+7u/+LrwOAD5LCMEA4BNQEbv99tvbP//zP4dQS4Vy&#10;RGeLVczmh2BRoSoKnnRmVvf80GWV0X25FDCp8I1CMF3CENGlEjoLKzqrqjO5usmtbtqrgjgKwXSZ&#10;5FBUsKsIVWCmcO3ss89e43LN+fPnh0skdK+RO+64I7xOIZimqf82XaO/oiJWxbruZaJiX+3ickgA&#10;wPpGI7fVp6r/0+0JFHopAIto1NS//Mu/hL5z4sSJ4bn8vl4UVmk0tfpMnczS66MQTCeiIgrc8vvv&#10;bbfdduB/nNa9tzTCS5+j9+i+YKJaQSewIgqnNA2NutJ/vjN69OjwvEIpBXgK4PSf2eg1Q4VgCunU&#10;z+uhSzV1M32FWBH979VbbbWV/dd//ZddccUV4Sb5UQim8E31w7//+7+HdunyTbVVdcxdd90V3gMA&#10;nzWEYADwKVHgpCBM/x544IF244035v4CAAAAAIgbIRgAfEp0Tw3d10v3Drn00kvDvbUAAAAAAJ8O&#10;QjAAAAAAAACs9wjBAAAAAAAAsN4jBENsVq5cGf6nmZaWlvDfRfPgwYMHDx6f1Yf+kwnd2Bl/WaoF&#10;tGyHWuY8ePDgwYPHZ+WhY9aqqqrQb2H9RgiG2LS1tYX/Qe+MM86ws846iwcPHjx48PjMPnbccUdb&#10;vHhxrgfDX0pNTU34X2qHWuY8ePDgwYPHZ+WhY1b9j67Nzc25HgzrK0IwxEb/nfQXvvAFzqwDAD7z&#10;nnjiCXv//fdzv+EvRWfWb7jhhtxvAAB8NvX19dkvf/lL/uOqFCAEQ2wIwQAASUEIFg9CMABAEhCC&#10;pQchGGJDCAYASApCsHgQggEAkoAQLD0IwRAbQjAAQFIQgsWDEAwAkASEYOlBCIbYEIIBAJKCECwe&#10;hGAAgCQgBEsPQjDEhhAMAJAUhGDxIAQDACQBIVh6EIIhNoRgAICkIASLByEYACAJCMHSgxAMsSEE&#10;AwAkBSFYPAjBAABJQAiWHoRgiA0hGAAgKQjB4kEIBgBIAkKw9CAEQ2wIwQAASUEIFg9CMABAEhCC&#10;pQchGGJDCAYASApCsHgQggEAkoAQLD0IwRAbQjAAQFIQgsWDEAwAkASEYOlBCIbYEIIBAJKCECwe&#10;hGAAgCQgBEsPQjDEhhAMAJAUhGDxIAQDACQBIVh6EIIhNoRgAICkIASLByEYACAJCMHSgxAMsSEE&#10;AwAkBSFYPAjBAABJQAiWHoRgiA0hGAAgKQjB4kEIBgBIAkKw9CAEQ2wIwQAASUEIFg9CMABAEhCC&#10;pQchGGITdwi2srvHVvq0V/X326qVK3PP/uVp2qv8swZ/hn5f2d0dPn9drVq1ylb1eXv1rx49Pt3c&#10;+6P5WNWTnafwXG+fv94fQ7RBP/e3tWfb4NNa2dVtK/Vaf2943pfNSn+/ng+f1e/T0HTy2pAv/E1t&#10;0LTaO7PLNv85X58Dn+Xt1kN/X9nRGf6NhL/76/T67Puy7QoPn26Ynj8Gv29daHqD2x6ml5tOaK8e&#10;Q7xOwt/y5yt6X7Sch3nfUDT//a1t2ffkva/f56vfO8/857KfN3y7tKzDtLRc9HNDc3Zd+kPP9/vy&#10;7G9syS5zfUb0XHNreH0+TaOvucXb0GX9/vreiprsNL1dfbnX99Y3WV9Ltu0r2zvCc+GhdZLXtvD+&#10;6nrr17rXNBqaQrs07d7qumwbfFvr92mEecttu+Ghn/OmFebNpx+2SZ9uX1VddjvS7+H5XuuraxxY&#10;dpq3MP3cfOZPS9qWF1nbiuLs+3LT6vXl0rZomXWH+Wu1vqaWj22XhHWvh6+njpIq6/ywOPu7t63f&#10;v3cd7y63Hp+mdH5QZF01DeEzOt8v8OWx5vd/pU+/870PrbOy1jr9fb2t7f65K8Nru+sbrbu2wadR&#10;uFYb8NdHCBaPTysEC991fcdz+/W/tvz9TahXfL8Zfo72tYPame0n/D2aDz3WoS8K+1DfR0bzPdC/&#10;5U3ro4T2hL49W4uE9+e9J7TDP0N/+zj6zFBvRH1EXUN2XtVGn998w7VvoE7xv/VUN1hvY3O2DXqt&#10;P599TfbnMG3N+6C/R4aqefTQPjrMr6aR63vWeI1+93nIF+bBHxI+S6/xf8P85j57YNlHn6F1r2kO&#10;blfU3+h1qo9yNVros6P+OLd9ZPuhXPv0+IhtQv10tMz7vF4I/Z/a6Mso1BOa37B+fBrRPORNK3ye&#10;LzPRvPZ7jRD6e2+T+vnw+dH7NC1t0/7zULJtXT2f0TJSf662hXrQ3xttL+Gz9bue13P+e0Q/95RX&#10;W69qDa8PugrLfbvw/jdTYh2Fpdbn7esqrrSe2vpse5u8dtA01E5NW589xDLTtHq9P9Z7VBt1ed+v&#10;6fY2NFpPlddNWm5tWh/ZbSFMR9+FIaalaaiNPc3N1lVZY40z5vu//ntNXagntG77OjpCbab3a11p&#10;+Q41rT5vV/O8d615wXvW4zVXb1VtmP5Q6+yTGtietP40b4OmG9WDw8n/HkT0vo/aLtdFry+XXl9/&#10;akuv13NaBn8thGDpQQiG2MQVgmlH2+OdTNPo8db4xFjrXPy+9RRXDHRUf0n6rC4/0G6fPMe63l99&#10;4KqOQwfGakPr63NCB/dx9N7euibr+bDEemvqraeixtrfeMs63l7qB+zt1u0derv/3Pr6m9b+1uLQ&#10;ObdPm2dt3pl2LHwv2wZvi6ajR/vcd6zmsnus/u7R1jZ/iTU9Mc6ax75hLf6ovvRuqxvxlDW/8Hpo&#10;Y+fSD336pdZdUOoddU22DbWNq+fHl52WYbc/37ZgidXd9pg1PD7GP68ovE8H8PX3PWP19z5tHb68&#10;m55+1ZqeedVaXp9tTY+NCe2N2qX5qn/gWf/8p6119kJrevIVa35pkjU9P9Hqb3/c2qb6PE2fF96n&#10;eY/a8HHCtL1zDG3PFcYKdnp8nroLy7xQy/2seayoHVjO0fQVVnR5MdI+da4vr6VhfXb7PCsQCst5&#10;+nzrLirLvq9u9bIZSp8XY3V3PWnVl9zp03rXi/Vsu7T+qq+4x6qvHGEdi3y79Oe0vNUmLUdtt+E5&#10;f300/f7Obmt49KUwrZbXZlidL+eKE66whifHWdMLk6zq4jus4vQbrfzEK63u3qesZcqc8FzZKVdZ&#10;5bk3W4N/Bwbm0ddjy5g3rOyIi6zyvJut4ozrrWibo63yglut4qwbrfSIC63ysrutcOfjrfTQ8336&#10;E7Pr+uEXrP7B56zO10/HsszAstVrC7Y4wspPv9Zq73jcKo6/wuruftLKT77KMlscbmXHX2mVZ9xg&#10;VRfdYW2+rtvemGvtcxb7Y1FYztF8atm3z3rb6u54wppfnGTV1z1gJbudbDXXP2AtL77unzvKqi+7&#10;y4r3Oj20u3ncVKs45Zown1WX+PyfcrW1+jrStPSo9W0+84WNw6Ng95PDtCrPu9Uyv983+/xPdrLi&#10;fc600oPPC8u0zb9n7W96m9Q2b2NPZe3AtPqa26zdt0dtk42+XWe+sYVlvrKplZ14lW+rc630oHMt&#10;8+VNrGCD/a3izBv871ta5vvbW+bHO1nm61uEZbxqZXb5q7As92WS+drm2XZ8dTMr2eWksOz12syP&#10;drTMD3YIP1decFv4fHx2EILF49MIwcJ32Q/qerSfLakMffRfkwKQDj+Q1T5E+9TGx172fedoa/f+&#10;tfmZ18K+sH3ekoF9wEo/+Ospq/L2l4QTFL01DR/ZF+k5HfQ3jX7F++WnvB7wfZsfNGu/26m+zZdB&#10;NK3h9jN6vstfU3fXE963PGNtU3w/6e/vLvblp1BCnzFQp7z3kctUr+1cuiL0903PTvQ+4lor2vF4&#10;q772/lA31N0xyjq9ntDr1B9oHWldaZ3pOT3UF+o59Zfq/zIbHWiFO51grd4u1UdqS+jn/TUdSz70&#10;Wmeq1yKvWedyn1/93d8XgidNq2v1tFbXPA3W29AcaqTGp7x+eWVa6HsaR70SagO9pru43NqmeT/m&#10;dZc+S9PS+0LN44/usurQl7VNetNaJnr94/PbNmuhdfo6Dst+aYF1+We2jp8W+u+26QvCMtbJFE0r&#10;v7/pfC9j9V6nqbZq822h7tZHrfryEVZ72+OhL271z2j3frXdaxPVa2p7qB+8DtK08qmN5adda4W+&#10;zMtOvdqK9jrN+8DTQx2nbaRlwuxQp6m9LZruW+9k13VpVXZ5efu0/LTMNK26ux638lO9379zVOir&#10;qs652dq85tR2oD60bc471vTUeK85pw3UY5Ewn02t2bb7sumpqg3rp8O3jxrv+8u8Dqm7/xlrfs5r&#10;Qq8nWrTdeU3WOnFWWJ9No8Zah/8ebYN1vv1kNvRtwfv5zJ6nWeY721jme94H/4/3sV/e1DJ/PMAy&#10;393OMr/Yw6q8Zqk4+epQT7SMmeLTnB2Wc59ORuW1sc/bXH7adWF5VZx7ixXucrxPw6f7230s8zt/&#10;/GIvKzvpam/vg9b88uTwPVK9qu+C6rj8aWlbq7nhQcv8fHfL/HovrxG2yvb/X9kk266vbm5F+5/l&#10;832J12AXWcur063m6vu9drreWn1bWqNdvtyKvU1RfZP5wfZWsOXhYRl0LFqWXWfav/my+aS0PWu7&#10;1vbdMvlNq7vlUa95xlvbzAVhP9Xq26TqwUY/ZtA85VMbVc9pnTf5/qu3IXtSUM+rzWG71AnXP6Fd&#10;XR8UWcG2x1pmyyO91rzeCrc/Nmx7au9fAyFYehCCITaxhWC+g2oZN80Ppidb/T1PeSEz3XoKy8PZ&#10;n780nY1TQBI6fv9XZ0mk3zvQZi9wmse8EQpadfAfR2daVGDobFGXRrFMmu1F8pIw3c6F73mxVmbN&#10;Xpi1+vNt0+Z7ETUjHLi3TpnjRYECo1wbvE06g1R39xNWe/MjIXSpOv+W0BYFKFXn3mS1Nz2c7cCv&#10;fzAUio0KtD7wQvHDUuuc+272jJUXPGqTaNlpGXYtLw5hTMMjL1mtF2Str88K7ar1gqz+/mdDsVbj&#10;RW2TFy8NXqjU+Ge3TJgZOsYwWsen1zZpTnht3X1PW8VJV4X1VOfrqfrKe8N0a64fGQq/8D51tj4v&#10;60Jn1Hu8LQNt1+9F5aGY7va2d79f4L9XhLCpw4u97OvKwutE7evwgqz9zcVhOXcuej/MmwrM9tmL&#10;ssvcC6bBy2YonQq7fH5UrFZdeJt1vfuBt6PKam8Y6cvnAav2AqfuzifCtDp9HXev8OI6U2Ydvj7D&#10;gU6u/dLl7a65+j5f3o9ZqRexZcdcajXX3G8lXixVnXOTVV51bwicKs+7JazT8mMvsyp/fcHWR1nl&#10;xXeE9d9bXhWmpTOGlWfdGIrhzL5nWmaD/a30yIu8MNvbSg48x0r8vZnf7WtFe54eCkodpNSPfN4q&#10;Lrrdqi6/O6wfFUHaxlTwFe5ykhXtfqplNj7Y/z05FLAFu5xomc0OzRakv9zTyo67zCq8bQqtVPA2&#10;vzwlHGR0+HamglHz2VffaA0PvWAND79o5QrhdvAix19fsP1x3v67rdo/M7PZYSGkK9rnDCvygrTq&#10;0rus8OBzreSgc/zA4J4w/f6mllAYFW16mGW+6AWmimAvMjWtzC/2zBaNKor1r7e55PALrXiPU3zd&#10;zgvfAxWz2XbNzY4E8AKu653lYf23elszvkwzX988hFQF39/Oyq69zzJf8s/53rY+3c2yn6cgS9PX&#10;5ysI+8aW1uHrXxRGh7BL09BrvuVF9Vf85y95m/Ta6H0/ygZoGhGGzw5CsHh8KiGYghUFIX5Q36OT&#10;IuvYr8RF++L2GQtCH15z00OhVtG+ttr37XV3PB72hQrGoppCo6R7Crw/K632vkx9tc/LR/RFCtzb&#10;vDZofEIh2DPW+NCLoV/T57VNnpM9OVjm7/dlopppKNo3t/j+WidAarzvUv+l4KJj7jvZEUq+j9S+&#10;MtQp3k9qpO5wNB9hHztuqpWddUPon9TnaJ9afeU9Vu/zq35/ZWe3r5v2sI7Cugrty44i6VVYVVxh&#10;HQuXW+Hep1vBdsdYgU62HH5RqLHCibxcP9/66oyw/BR0qL7pXlEc6gG1MUzLD8izJ/ZW1zzqhzve&#10;eiecHGwcNc4qvJ+sv/+5cIKn9dVpoZZoeWmKtc982x8LrdsPzsNy9r5BJ29U8zU+Oc7aZrwd5rPG&#10;awAtv0avz1pfmebTfjcs+9bXZoTPaHjweX/f66GP76tpyPY33le0z/J15NuGTiiFWuler5XOvM7r&#10;hvus4vzbrOTg80JwWO39e/NYb4/XLJ1e/6k9A9tErn6ItIyfHvpo9Z8KThQkFHrfV7znqeHkjpaV&#10;lr/aXT/i6RBktM95JwS1oY+urg/LVctM4WClr8PKC263zLZHWfnxV1jlhbdb9aV3ZoM5XzZhWs9P&#10;8MfEsEw1giei7a1ryYqwLaomaHt9dlh/qhvLjrzYKs64wYr3PT3Up1r+OrnX5MtVy1i1UPOzPt2X&#10;Jvl24nVpSYVl/nig1yInWOb/dsuehFJYpb409Ke5fxU2fXdbK/jdPqGtpV471N7yiDU9PT7Moz5f&#10;21lE81Hky6doP6+Tfuh9uh6+3EL//K2tvGbaxzK/2dvbc28IiRUUhWMBfRdy9UNE67dgc69Jfr+/&#10;1wj+/qhtoX3++7e3DvVD4c4nWtkpV1vBrieGk2cK7KouuNVr05bclHw9vjbdMl/zGiJvGoXbHm0F&#10;OxwXtiltY5qflV1rjsZaF/qOaNtu9W1UdWKDbxM6YatttHXqPKs4/bqwX1JY372iKPeuLK1fhZSq&#10;55uffz2s2/C8r+twXKN9jX+n9f3+pHR8UeDba8F2R4dlpZqvaNeTQlD810AIlh6EYIhNbCGYFyXt&#10;3iE1qfi7fVTYofd4cdPfli0m/5I0LFhn/UJn7p1HNExYn6WiI5wVGT0+nBn6OOpEQmjjRUaXghqN&#10;SlGRPOWtMMJLBVqLdzAqoBQkqfBpnzLXWid4x/PCxFxBkW2DLlNTB1bjxaUCAnUiOoOmgqrGD9w1&#10;EqzcC43a20aFYqf5pcnWpbOly4sGRs4p9IoKF82PlqFCMIVrKs5qvXBvm7UgFJ4q/BTqKCBRId84&#10;aqzVe9GtoKzJp61CSMPcNb12LzjrbnvcC8tRoaDRMtKosJob/EDAp1t37+jQ0TZ5wdPiD83LugjL&#10;TyFYKNSybdeZJxWE6tx19lrz0P1BsXUuWrb2PCrY0TL3zl7FVufi5dmieNH7YR20TfTizuc3vM/X&#10;U/S+oXQVlHiBemc2CPMCWmey1K76kS9YlQIlL2Q1QkvTCp+jZe/t0pm80H6Fc7npd1dUW801vs6u&#10;GBECLwU6FRfcZmWnX2/V/nuFF8IqgMq9SNY6rbrsLqvwYrTQn6u48Dar8df0tmYDYA0pV2GukWCF&#10;B58TDiBUFBdudpgX1uda8SHnWaEXGnpv4c4nWOnRl4QRbZU+PYVgKn4avKDXNtZZVGZF+55pBVsd&#10;5cWJH9Accq5/3u1WdNC52WJlqyOtwIvT0qMvDmfvNLpLo/ya/UCoxQttbduhwPb51Mg5jVTU6IfK&#10;G0dasR/gKKAq8n9rbn7Iqm58yAq9MCze/ywr2v9sKzvh8jDqquiQ861Un+sFm5ZFuITAC/aSA/zg&#10;KioSf7pbmFbhJgetLh4VWPm8F+93VgjPFCSHA7Sxb3i73g5BWLgMQAclGh3o618BaJEX6CH08kfh&#10;7/ezykeet4Lva+TW5mHaBf+7s2W+6QWyQi19hhdsBb/Ywzr9gFc6vBAs+JkX6lFh/g1/z3e8MFfx&#10;/i0vhMP7/OE/F/5qL+uqHf6gEp8+QrB4fCohmNcFPaXeB6iP+NDrAd/f/zVppEnoV6bNt4bHX872&#10;n77/q3vgGavP/dz03ISBmkKXXvV86AeTOqHj/Y9O0HxUX6R9V8f8Jdbg/bBGdDQpOPB+TSNFNKq5&#10;c8mK8F4FO1o2Q9F0NcoqjEC67kGru2d0eH8Y9eXtCiPeddJAdYof+Pe1Dh8s6vVhJM8zE6ziinus&#10;YMcTrGiXE61or1O9RvG+xec5mt/+jq7syJEQhGXbF4KrWo1+89ro3Q+t5MSrwkiwzMaHWKX3qSEE&#10;8/eEft5rEtV9CnZU9+jESwiIvI/VZW1hWnXZaen5qObRMu18r8Brklet4dGXwwkkjQTTCSiNjtGy&#10;b5vs68z7i/bXva5U27ScFywJo5OaHh9rLT6Pba+/GfoS1UPZkTGvhj6m3de1Dtw1el/LocFrJdVH&#10;XRqJ1Ji9DE6jwjSqXyPJNAqnzj+71tsQ+sHLvG47+yYrO/ayMBKs1p9rHj8tTDdcTu/tG1w/RFq9&#10;r9UJH41sKthgHyvY1vtt7+fLjr8sjAbTSUuFhaFdD73gNeGUUAup/gl9tEaZeT2kZdbqtWelt0Oj&#10;cYoOOMvb4/2x9/Eagd3q24G2hQZfFmGZ+Pzr8v/8bUw/d/l0wgnGafPCCDTVaM0TZ4aTeDrRV3bM&#10;JaFurbvFa8pHXwoBo+pUBbGabssrU0N/r5qmaPdTLKOQSX1rbgR26EujGuBrW2b7Ze9Xi7Y7JoQ5&#10;ZYdfkA3XvD7vWLDUunPbWaTtnWW+vE4NdVDBhgdkR3EpYFMNoZDtp7tYoX+m6o76EaOtw9ehvs+h&#10;rsnVDxHVcAobQ/v0/igICyPVvE74sv/+o52syL8TGglWctJVoS5REKWgTvMZaVu8NHuSLJq3r/j7&#10;t/RaRqPaJ8wM20LHwmUfOSpzODoB2+7brq7g0InWUJdf+4A1vezHHb5N6gS3an99J7qr1jym0bLT&#10;yeWmUa9Y02Njff+SPfGn53v0nQzbZXYk5ifV8OxrVrDRwZbZ9FAr8Lqo0Nd38a4nWfsHBblXfLoI&#10;wdKDEAyxifOeYNrRKghRkRKu//eiSgVGHHQ/BJ2h1L8RfVZ/a7vv+MtC4ZbfuX4UtTvcZ6Fb9/Ho&#10;sd7K2uw9ArwI0T0XdB8jnUHua2wy3Y9Il0TocgjdA2pwG/Q+nR3UQbxCBnVAGq6s6+o1sqxLl/Yp&#10;JAqXCuqeDv7wf3WGN2pDJMyPL0PNk6bVpcsnSyuy7/Pn9DddGtmVKQ7P9fjftOx1KWGPF5m690RE&#10;01Whp9drCHlol3eoGhKv6WoYtR7hfT6/n4SmHdqeu/RV968I96TyA57ws9qrefQDiiHn0f+me1n1&#10;eqGsv4ftxju8sJxrdT+q7H0aBt/zYDCtLwVhKo61vKJ26dKOziXLrXPpB9l2aVpa3mqX/23gPhv5&#10;7fJtR8ta01Lh3uXbdRjy7utO24IOdHQZgQrKLl+XWtYd89/1A4X3Q6jX7YVNRPOo9d82wwvPd5d7&#10;4bYijFTUiKP2RctMZzO1vTS/OjMEnNq2dMZWn99VUu7F+odhWYZpqehZ7gcMfmClz9KlohrZ1V1S&#10;EabV9OLr4ZLgdrXFfw+X8FTWhYM/PXRfh6ggUrv0XNeyTAiMdY+MVh0c+Pak3/W8LpVp9Xa1v/N+&#10;KMjbZ79tHctWhId+1sFNRNMuv/4hK7/pEWtfvCxMq9Pb2jx5tpVfeKvV+++tvgxa/cBGBx/hHhNR&#10;u7yN+etX61Lf4fDw7aDq/uet+rZHQ2is39sXvu8HJ3daw7ipodCrueVhq/UDTn2GLoFQgJ1Pl14o&#10;1Kx55GWrufwua/GiWaG3RlrU+7Kse25iOODRZTf4bCEEi8endU8wXWYX+ivfj2uf89ekS6S1r9a+&#10;R/tU7T+7fB+ly7J6yqvCPi9/n6b26p5h6ut1gDvQ131EXxRuY6D9tu9Hw/5N+2Dv30J/kzetjxL6&#10;du8f1GerPw/v7+weWH5qx0Cd8jHLVH2e+vvQb/l+ufmVqdbpbesqLA3zq75QNJ1s+7zvzBudoz4n&#10;qlPULzQ+P8maJ80KyynMi9eUA32+PstfoxpMyzc85+/LvzR9qJonLLOK6lA/hv5PfZL3oWEa/hpd&#10;BqbbKITLUHP3x1ItFtU86tP6VMOojvDX9Pi86XJAfVZYdvpMn7dQe5VX+2uacu3KTSuvv9HzXR96&#10;XZWr4Trf937Q+7+wrXhfrDpJo6jVHn2u2j64foioje3vaJlPsw6fji4xbH1jji+j2rCMenwa2h7D&#10;+vHPDtum2hutEy0vb4/ar2l1FZaEE6/q7zsWvReCJG1f0fu0TkIN7usgf4RVRG3t83om3KNMdU9u&#10;namf1qV3CqW0fHQCUa/R9LTdhHXjtZV+j7Y3Pdc4epw1e83SOm+x1Wok25hJVn37Y1Z11yhrmT7X&#10;ah943hpenBC2Y50s7lzmy8/bpmUXltmg74HarNpBI+O0/Fu8tql58HlrenWqNY2bYg1PvxLqG40U&#10;D7dPUFDo3wF9FwZ/J7XstI2HoHHCNKt5fIxljr7Yah570RqeGe/tfDTcNqNt/juhNlNN0qm65q1F&#10;YT7zqV2tcxZa4RnXWdE5t1hjuJXIhLAewjIa9P38JLQ9a5vVMgn1mK5g8GWb/d77cz591YPaP0Xb&#10;az4F2BqZ11NWGermyMB26dvSn9Iuva9pymxrGus1oepTr5PafJuLvn+fNkKw9CAEQ2zivjE+AAB/&#10;KYRg8fi0QjAAAP4chGDpQQiG2BCCAQCSghAsHoRgAIAkIARLD0IwxIYQDACQFIRg8SAEAwAkASFY&#10;ehCCITaEYACApCAEiwchGAAgCQjB0oMQDLEhBAMAJAUhWDwIwQAASUAIlh6EYIgNIRgAICkIweJB&#10;CAYASAJCsPQgBENsCMEAAElBCBYPQjAAQBIQgqUHIRhiQwgGAEgKQrB4EIIBAJKAECw9CMEQG0Iw&#10;AEBSEILFgxAMAJAEhGDpQQiG2BCCAQCSghAsHoRgAIAkIARLD0IwxIYQDACQFIRg8SAEAwAkASFY&#10;ehCCITaEYACApCAEiwchGAAgCQjB0oMQDLEhBAMAJAUhWDwIwQAASUAIlh6EYIgNIRgAICkIweJB&#10;CAYASAJCsPQgBENsCMEAAElBCBYPQjAAQBIQgqUHIRhiQwgGAEgKQrB4EIIBAJKAECw9CMEQG0Iw&#10;AEBSEILFgxAMAJAEhGDpQQiG2BCCAQCSghAsHoRgAIAkIARLD0IwxIYQDACQFIRg8SAEAwAkASFY&#10;ehCCITaEYACApCAEiwchGAAgCQjB0oMQDLEhBAMAJAUhWDwIwQAASUAIlh6EYAjmzZtnt912m730&#10;0kvh95UrV9rYsWND4Tpy5EhrbW0Nz69atcrmzp1rN954YzhgUNA1HEIwAEBSpD0EU9H/4osv2vXX&#10;X2/Lly8PzynAevTRR0Mt8Pzzz1t3d3d4vr+/31544QW77rrrbMaMGaE2GA4hGAAgCQjB0oMQDMGT&#10;Tz4ZArBDDjkk/N7e3m4nnHCCLVmyxG6//Xb7xS9+EYrciooK++1vf2uzZs2yAw88MIRhwyEEAwAk&#10;RdpDsLq6OrvpppvsqKOOspdffjk8t3TpUhsxYkT4d5dddrE777wz1AL333+/bbPNNvb222/bZptt&#10;ZvX19eH1QyEEAwAkASFYehCCYQ1RCJavvLzc/uZv/mbgLLFGhol+33vvvcPP+XSmuKOjwxoaGgjB&#10;AACJwOWQWbfeeutACJZv9uzZdsYZZ4SDhB133NEKCgrC8zqJpvAsn0aTq0ZQLVBVVUUIBgD4zCME&#10;Sw9CMKxhcAimQlYF8cUXXxx+v/nmm23y5MnhZxkqBDvnnHPsd7/7nf3mN78hBAMAJAIhWNZQIVhj&#10;Y6NtvvnmNmnSJOvp6QmjvyITJ060o48+Ovdblk6eaaSYaoFf//rXhGAAgM88QrD0IATDGvJDMAVg&#10;1157rZ155pnh/h/y4IMPrlEc77XXXrmfVtP79HpdUkkIBgBIAkKwrMEhmA4KDj74YJswYULo3xWC&#10;bbnlltbW1hb+rvuH6uRXPl0yqTpADwVohGAAgM86QrD0IARDoEsWdE+PfffdN1zGqOBK9wE54ogj&#10;wu/6u4rf9957zw477LBweYMujTzppJNyU1gb9wQDACRF2kMw9fEKrK666iobNWqUNTc3h/t56f6f&#10;uheYTmzpdgcKuM4666xwCWRtba2dfvrpNmfOnNxU1sY9wQAASUAIlh6EYAguvPBC+6d/+if7+7//&#10;e/uv//qvcHnD3/3d39nnPvc5++d//ufw0E3xdVZXhe8Xv/hF23rrrUMBPBxCMABAUqQ9BNOJsO98&#10;5zv2D//wD/aP//iPtummm4Za4G//9m8H6oAjjzwyvFYnxnTSTPXCZZddNjBafCiEYACAJCAESw9C&#10;MMSGEAwAkBRcDhkPQjAAQBIQgqUHIRhiQwgGAEgKQrB4EIIBAJKAECw9CMEQG0IwAEBSEILFgxAM&#10;AJAEhGDpQQiG2BCCAQCSghAsHoRgAIAkIARLD0IwxIYQDACQFIRg8SAEAwAkASFYehCCITaEYACA&#10;pCAEiwchGAAgCQjB0oMQDLEhBAMAJAUhWDwIwQAASUAIlh6EYIgNIRgAICkIweJBCAYASAJCsPQg&#10;BENsCMEAAElBCBYPQjAAQBIQgqUHIRhiQwgGAEgKQrB4EIIBAJKAECw9CMEQG0IwAEBSEILFgxAM&#10;AJAEhGDpQQiG2BCCAQCSghAsHoRgAIAkIARLD0IwxIYQDACQFIRg8SAEAwAkASFYehCCITaEYACA&#10;pCAEiwchGAAgCQjB0oMQDLEhBAMAJAUhWDwIwQAASUAIlh6EYIgNIRgAICkIweJBCAYASAJCsPQg&#10;BENsCMEAAElBCBYPQjAAQBIQgqUHIRhiQwgGAEgKQrB4EIIBAJKAECw9CMEQG0IwAEBSEILFgxAM&#10;AJAEhGDpQQiG2BCCAQCSghAsHoRgAIAkIARLD0IwxIYQDACQFIRg8SAEAwAkASFYehCCITaEYACA&#10;pCAEiwchGAAgCQjB0oMQDLEhBAMAJAUhWDwIwQAASUAIlh6EYIgNIRgAICkIweJBCAYASAJCsPQg&#10;BENsCMEAAElBCBYPQjAAQBIQgqUHIRhiQwgGAEgKQrB4EIIBAJKAECw9CMEQG0IwAEBSEILFgxAM&#10;AJAEhGDpQQiG2BCCAQCSghAsHoRgAIAkIARLD0IwxIYQDACQFIRg8SAEAwAkASFYehCCITaEYACA&#10;pCAEiwchGAAgCQjB0oMQDLEhBAMAJAUhWDwIwQAASUAIlh6EYIgNIRgAICkIweJBCAYASAJCsPQg&#10;BENsCMEAAElBCBYPQjAAQBIQgqUHIRhiQwgGAEgKQrB4EIIBAJKAECw9CMEQG0IwAEBSEILFgxAM&#10;AJAEhGDpQQiG2BCCAQCSghAsHoRgAIAkIARLD0IwxIYQDACQFIRg8SAEAwAkASFYehCCITaEYACA&#10;pCAEiwchGAAgCQjB0oMQDLEhBAMAJAUhWDwIwQAASUAIlh6EYIgNIRgAICkIweJBCAYASAJCsPQg&#10;BENsCMEAAElBCBYPQjAAQBIQgqUHIRhiQwgGAEgKQrB4EIIBAJKAECw9CMEQG0IwAEBSEILFgxAM&#10;AJAEhGDpQQiG2BCCAQCSghAsHoRgAIAkIARLD0IwxIYQDACQFIRg8SAEAwAkASFYehCCITaEYACA&#10;pCAEiwchGAAgCQjB0oMQDLEhBAMAJAUhWDwIwQAASUAIlh6EYIgNIRgAICkIweJBCAYASAJCsPQg&#10;BENsCMEAAElBCBYPQjAAQBIQgqUHIRhiQwgGAEgKQrB4EIIBAJKAECw9CMEQG0IwAEBSEILFgxAM&#10;AJAEhGDpQQiG2BCCAQCSghAsHoRgAIAkIARLD0IwxIYQDACQFIRg8SAEAwAkASFYehCCITaEYACA&#10;pCAEiwchGAAgCQjB0oMQDLEhBAMAJAUhWDwIwQAASUAIlh6EYIgNIRgAICkIweJBCAYASAJCsPQg&#10;BENsCMEAAElBCBYPQjAAQBIQgqUHIRhiQwgGAEgKQrB4EIIBAJKAECw9CMEQG0IwAEBSEILFgxAM&#10;AJAEhGDpQQiG2BCCAQCSghAsHoRgAIAkIARLD0IwBNXV1bZw4ULLZDK5Z7Ih1uLFi8PzHR0d4blV&#10;q1ZZVVWVzZ8/PxwsaGcxHEIwAEBSpD0EU3/+4Ycfhv69sbExPKc+v7a21hYsWGBLly4d6M9XrlwZ&#10;Xjtv3jwrLy8PrxsOIRgAIAkIwdKDEAzByJEj7eabb7ZDDjkk94zZpZdeapdccoldddVVttlmm4Xi&#10;t66uzrbaait78MEHbZdddrHHH3889+q1EYIBAJIi7SGYwq4LL7zQdt11V3v55ZfDcwrDttxySxsx&#10;YoQdcMABdu+994bnx4wZE55XDbDDDjtYW1tbeH4ohGAAgCQgBEsPQjCsIQrBNPLr97//vTU3N4cz&#10;vj/84Q/DGd/XX3/dbr311vCapqYm23vvvcPP+bQD6enpCYUvIRgAIAm4HDJLfXwUgqnf18kwUV++&#10;5557Wn9/v+2+++5hlLjoJNoDDzwQfo5oZJher1pAJ88IwQAAn3WEYOlBCIY1RCHYsmXLbOONNw4F&#10;rBx11FGhKNZosUmTJoXnZK+99sr9tJrOFv/rv/6r/b//9/8IwQAAiUAIlpUfgmmZPPvss+Fn2Wef&#10;fUJdoNHh0SWQEyZMsGOOOSb8HCksLLRvfetbA7UAIRgA4LOOECw9CMGwhigEUwG74YYbWnd3d/h9&#10;//33t1dffTVcEvHKK6+E52SoEEyhl96nUWSEYACAJCAEy8oPwV544YU1bnsQhWBbbLFFuOWBqCY4&#10;7bTTws8RBWSqA/TQZZaEYACAzzpCsPQgBEOgyxtU2B500EEhtNIlkBtttJGVlpZaa2ur/ed//mc4&#10;OHj77bft7LPPDoXt8uXLw+uHwz3BAABJkfYQLLqE8aabbrLnn38+/Kx+XqO81J/X1NTYvvvuG153&#10;+OGHh4BMdcN1111n48ePz01lbdwTDACQBIRg6UEIhuD+++8PZ3a/9KUv2fbbb28ffPBBGPm14447&#10;2rbbbmv33XdfCMa0UzjjjDNsu+22C6/T/x45HEIwAEBSpD0E0+ht3efz+9//vv3sZz+zE088MfTj&#10;ulm++vxtttnG5syZE16r/0l6t912C/XBSSedNHDrhKEQggEAkoAQLD0IwRAbQjAAQFJwOWQ8CMEA&#10;AElACJYehGCIDSEYACApCMHiQQgGAEgCQrD0IARDbAjBAABJQQgWD0IwAEASEIKlByEYYkMIBgBI&#10;CkKweBCCAQCSgBAsPQjBEBtCMABAUhCCxYMQDACQBIRg6UEIhtgQggEAkoIQLB6EYACAJCAESw9C&#10;MMSGEAwAkBSEYPEgBAMAJAEhWHoQgiE2hGAAgKQgBIsHIRgAIAkIwdKDEAyxIQQDACQFIVg8CMEA&#10;AElACJYehGCIDSEYACApCMHiQQgGAEgCQrD0IARDbAjBAABJQQgWD0IwAEASEIKlByEYYkMIBgBI&#10;CkKweBCCAQCSgBAsPQjBEBtCMABAUhCCxYMQDACQBIRg6UEIhtgQggEAkoIQLB6EYACAJCAESw9C&#10;MMSGEAwAkBSEYPEgBAMAJAEhWHoQgiE2hGAAgKQgBIsHIRgAIAkIwdKDEAyxIQQDACQFIVg8CMEA&#10;AElACJYehGCIDSEYACApCMHiQQgGAEgCQrD0IARDbAjBAABJQQgWD0IwAEASEIKlByEYYkMIBgBI&#10;CkKweBCCAQCSgBAsPQjBEBtCMABAUhCCxYMQDACQBIRg6UEIhtgQggEAkoIQLB6EYACAJCAESw9C&#10;MMSGEAwAkBSEYPEgBAMAJAEhWHoQgiE2hGAAgKQgBIsHIRgAIAkIwdKDEAyxIQQDACQFIVg8CMEA&#10;AElACJYehGCIDSEYACApCMHiQQgGAEgCQrD0IARDbAjBAABJQQgWD0IwAEASEIKlByEYYkMIBgBI&#10;CkKweBCCAQCSgBAsPQjBEBtCMABAUhCCxYMQDACQBIRg6UEIhtgQggEAkoIQLB6EYACAJCAESw9C&#10;MMSGEAwAkBSEYPEgBAMAJAEhWHoQgiE2hGAAgKQgBIsHIRgAIAkIwdKDEAyxIQQDACQFIVg8CMEA&#10;AElACJYehGCIDSEYACApCMHiQQgGAEgCQrD0IARDbAjBAABJQQgWD0IwAEASEIKlByEYYkMIBgBI&#10;CkKweBCCAQCSgBAsPQjBEBtCMABAUhCCxYMQDACQBIRg6UEIhtgQggEAkoIQLB6EYACAJCAESw9C&#10;MMSGEAwAkBSEYPEgBAMAJAEhWHoQgiE2hGAAgKQgBIsHIRgAIAkIwdKDEAyxIQQDACQFIVg8CMEA&#10;AElACJYehGCIDSEYACApCMHiQQgGAEgCQrD0IARDbAjBAABJQQgWD0IwAEASEIKlByEYYkMIBgBI&#10;CkKweBCCAQCSgBAsPQjBEBtCMABAUhCCxYMQDACQBIRg6UEIhtgQggEAkoIQLB6EYACAJCAESw9C&#10;MMSGEAwAkBSEYPEgBAMAJAEhWHoQgiE2hGAAgKQgBIsHIRgAIAkIwdKDEAyxIQQDACQFIVg8CMEA&#10;AElACJYehGCIDSEYACApCMHiQQgGAEgCQrD0IARDbAjBAABJQQgWD0IwAEASEIKlByEYYkMIBgBI&#10;CkKweBCCAQCSgBAsPQjBEBtCMABAUhCCxYMQDACQBIRg6UEIhtgQggEAkoIQLB6EYACAJCAESw9C&#10;MMSGEAwAkBSEYPEgBAMAJAEhWHoQgiE2hGAAgKQgBIsHIRgAIAkIwdKDEAyxIQQDACQFIVg8CMEA&#10;AElACJYehGCIDSEYACApCMHiQQgGAEgCQrD0IARDbAjBAABJQQgWD0IwAEASEIKlByEYYkMIBgBI&#10;CkKweBCCAQCSgBAsPQjBEBtCMABAUhCCxYMQDACQBIRg6UEIhmHV19fbfvvtZ6effrodf/zxdsst&#10;t4TnFy9ebLvuuquddtppdsghh1h3d3d4fjBCMABAUhCCra2trc2OPPLIUAeccMIJdsUVV4Tnly1b&#10;ZjvuuKOdeuqpdsABB1hzc3N4fiiEYACAJCAESw9CMAxr0aJFobjt7+8PQdb+++9vK1eutD333NPG&#10;jBkTXnPrrbfaiBEjws+RVatWhdd1dHQQggEAEoEQbG3FxcWh74/qgH333Tf078cdd5yNHj06vGbU&#10;qFF20003hZ8jUR2gR1NTEyEYAOAzjxAsPQjBMCydAT7llFNs5513tq233tqee+65sFP43e9+Z1VV&#10;VeE148aNs7333jv8HLn22mvDSLGddtqJEAwAkAiEYGvTiO4LLrggjPraZptt7JFHHgkHCdtvv72V&#10;l5eH18yYMSP0+flUIxx00EHh+R122IEQDADwmUcIlh6EYBhWQUFBKHrnzZtnEydOtEMPPXQgBKup&#10;qQmvUQi21157hZ8jKprb29vD5ZSEYACAJCAEW5v6ep0ImzNnjk2ePDmMBItCsMrKyvCamTNn2i67&#10;7BJ+jkSjwVUL6HWEYACAzzpCsPQgBMOwpk6dOnD/D1GRq8J29913t/Hjx4fn7rjjDrvzzjvDz4Nx&#10;TzAAQFIQgq1N9/4655xzcr/ZwOWQxxxzTBgdLros8vrrrw8/D4V7ggEAkoAQLD0IwTCssrKycEnj&#10;JZdcEorgiy++ODyvkWE6M6znda8QhV1DIQQDACQFIdjaGhoawi0P1P+fe+65duaZZ4bn9R/kbLfd&#10;duF5BWONjY3h+aEQggEAkoAQLD0IwTCs6Ma22iHood+j53WTXD2nvw+HEAwAkBSEYGsbXAdEfX5+&#10;HaB/o/pgKIRgAIAkUJ9GCJYO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Gw9&#10;VFdXZ+ecc45tvfXW1t7ebk8++aRVV1fn/vrpIQQDACQFIVg8CMEAAElACJYehGDrof3339/Gjx9v&#10;n//850Px+fTTT9ucOXNyf/30EIIBAJKCECwehGAAgCQgBEsPQrD10K9+9SurrKwcCMFGjx5ts2fP&#10;zv3100MIBgBICkKweBCCAQCSgBAsPQjB1kN33nmnXXnllfZv//ZvNnbsWNtqq62stLQ099dPDyEY&#10;ACApCMHiQQgGAEgCQrD0IARbD/X399vrr79up556ql133XVWUFBgq1atyv3100MIBgBICkKweBCC&#10;AQCSgBAsPQjB1kMPPvigzZs3L/ebhVFgjAQDAGB4hGDxIAQDACQBIVh6EIKth77zne/YH/7wB5s2&#10;bVr4/Y033rDp06eHnz9NhGAAgKQgBIsHIRgAIAkIwdKDEGw9pBBsxYoVduSRR9q1114bLo0kBAMA&#10;YHiEYPEgBAMAJAEhWHoQgq2HfvjDH1pra6utXLnSzjvvvPA7IRgAAMMjBIsHIRgAIAkIwdKDEGw9&#10;pPuB6eb4oi+zLoesq6sLv3+aCMEAAElBCBYPQjAAQBIQgqUHIdh6ZM6cOSFwmjRpko0dO3aNByEY&#10;AADDIwSLByEYACAJCMHSgxBsPaLwq6enx1544QV77LHH1nhUVVXlXvXpIQQDACQFIVg8CMEAAElA&#10;CJYehGDrGX1pdS8w0eiviRMnWnFxcfj900YIBgBICkKweBCCAQCSgBAsPQjB1jOHHXaY1dfXW0dH&#10;h33+85+3zTffPPxvkdXV1blXfHoIwQAASUEIFg9CMABAEhCCpQch2Hpmhx12sO7u7jACbJ999rFV&#10;q1bZyJEj7a233sq94tNDCAYASApCsHgQggEAkoAQLD0IwdYzO++8cxgFdvPNN9trr70Wnnv55Zdt&#10;1qxZ4edPEyEYACApCMHiQQgGAEgCQrD0IARbz1x99dW21VZb2ZZbbjkQPp1yyin23nvvhZ8/TZ+V&#10;EKynps56qmpyv31yq1autFU9veHf/vZ2629ty/3lk8ufVm9Ts/XWN9pK3+Gu7OoOz8nKzi5bOcwy&#10;W9nfbys7OsPf9TqN9JP+9g7rb2mzVfq7pt/bF/627tPqHJhWb3OLt6sh/PznWtnTMzBval/Ult6a&#10;euttbQ0/D6bl0evrrL+t3XobGq23sSn7vNrp0/pzaPlo2UTTyi4jXwb+mdLf0mr9Q3R80fv6O7LL&#10;WW3TI9Lvy0zv07T6u326/vowLX/9cLLT8tdom/JprfI2hPflptXf6s/78pPeugbr9QPJ4ehvvXW+&#10;TH1Z9dTXe1t9G8itz4HtIDeP+re/zre73LoYLHx2rl19Pt1oWj1lldbT0JDdtrydon9Xtvt8534f&#10;LFrOYTvozs6L9NZ6WzXt6Pvg09fPf8q0Kh561ipenhja3VtWHV7X7/Pb+fZS6/FlORRte53LMuHv&#10;nUs+sC5vTz4t9359N7U+/OeeTIn1+fIYTrRsekrKfZrNuWezumoarGX8NH++zbobmqzi1ket0T9z&#10;OBWPvmQVr02zivuftpqZ83PP4tNACBaPuEOwaP+s/Yj2v2F/qn1Lnz8/zP5kOOG77/veaP852MA+&#10;y//9OGu0K3+f4rWR9vNhX+WfpX2ahFrA92NDfXZ+u9R39Pi+rt/3h/3eh2t/vS7tyRf1NxLaoxrC&#10;93Hqm4frG9bFQL/mbdN+XvtlfY7WiaY7sPxy8xiWUa5vkrAMtJ/3f3sqa0L9Jtll6e/TtLydYVp5&#10;fdFKX+/Rcozkr3/9q+mG5aj2ebvC77n25QvrqMnXT1679JrooX4q/Ozz0ufzqL4hmkZYP9oG9Rn+&#10;Wfl9cST0Yfqbvyf0974O9ZqobwvbhZaXPks/e78e/ubzqzYPt671uX3axvw94b2q7/zfPv+MPq9b&#10;Q5tzyz48X9sQPjsS+v7c75onbQvhPbnlrLb1+XLROg51Zn7fnfusiF7f6+uvz18b5jO3znobm72f&#10;rMjWIf4e9dVh2rllGq3//HnMLmdvq7dPdUPrW+94v1pjLfMWW/P8d0Jb+3x591TVZtevtuUwbX/o&#10;+5XXrnx6bVem1HoaG63Ha6y2d1dYV0Vlto0+7/p7nz+vaantfd5/h+1l0PoUvbb9nQ+so6TMusu9&#10;bXPftc7iUusoLLHWBe9an6/P7ro66/Lfw/Lw+VY7h5pWZ3Wd1XhN0zRnYXhfqAX9OzrUslkX+d+D&#10;7DaWncZa60zr0uczeu1Quiurw0Pv1+vCfkTvW8d94nA6K6us88PisF31aj36cv4kQls+ot2fBCFY&#10;ehCCrWcUOL399ttW4x1EZNGiReF/jfy0fRZCsLaZb1vJvmf64wxrnjBzyA7no+j12iH3FJRa25zF&#10;VnfH41Z35yjrXLriT5xWXZhWy5S3rOK0a638xCutfuRz1v7GXOv6oNi6i8qsfepca5/1dugg86kD&#10;7Jy/1FonzramZ14L7+n2DlzvUZtqb3rYmsdOsfbp863z3Q+s853l2WnNXOAF1aBpeWfRueA9a530&#10;Zm5ab1n3hyXW4fNVcfp1oW2t/tyf06mpWNLnt/l0ml+dYU2jX7GWV6Za05gpYfqVZ98Y2p5PnVjT&#10;sxOs4tRrrezYy6z0iIuybZk+z9qn+WPqPC/+qz7xshd1rj1F5WG5tIyb5u3ytvlyVhs7fN2G9evL&#10;sf6uJ6ynYvU99FT49RT6evHlWHvdQ1Z18R1Wdf6tYVvofL9gYLuouWqENT013ppfeN2a/FF70yNh&#10;et3e3sG6SyrD36ouvdOqzrvFam8caa2vz7bmlyaF9Vh14W1Wf9/T/vtkaxo3NSwDPfR5g3V9UBj+&#10;VnzQuVa892lWduTF1vT8ROutawrrr9u3Ny23jjcXhcK6eewbVnf749b8/OtrFPnSU15t9Xc+YVWX&#10;3WWV59xkNVfc4+tuum+jz1uxf4eK9zrNWvx71FNcHpZL59IPw7Q7Fy5ba1tRUdo+bb61+Oc1Pzcx&#10;LOeeCi8OJ87y9l5nlb6dtc2Ybz0qQqvrresjpqUiUNt1iy+Lpty0unydFO94rGW+sHF4FG93TNhu&#10;au9/1spPuNIyv9s3fPdVRObr8m2ueP+zLPOrvf2xp2V+uacVbnO0dWZKwt+1TPSdqLtjlDX6tlpz&#10;w0gr2ecMqzj7plCI5tP22ujrvHjv0y2z4YFWuMOxVnb0JdZdWhn+3tPYYkUbHWyZr21uxf4ZmZ/s&#10;km3vt7a2ttznRfq8KC7cfvX8hMeXN7MG/87g00EIFo84QzAd1Gm/rv2IDmhbxrzh++FXrd0PlNWn&#10;6fl+P8BeF33Nrdby4iTvq8Zbxzvvr7UfCn14ZbYeUF3wUf1Q6G98Pxn2bzUNvk951fe7o6zhyVes&#10;8bGXw8/19z1jTf5762szwj5Q/ZD2bWp3/mdrH9by8pRsHzptrlVfda/v5y+yqkvuzE7HHx3zlwz8&#10;p0gfRW3WiZzQLn90+35U81vn/V7lWTeGfWjjk+PCcv2kon6t5tr7Qz9ZcdoNVnvro9as/Xbo/6db&#10;l/dh+ty+2sZwckbLUo++plbvM9qsY967oWaoe/A53++ebqWHnB9qN61jvbfltVlhWs3PTAh9eXdR&#10;hXUXV+Tqg7nW5/vcMI++zKJ57Ktvts5Fy3w5z7SGB58P/V/dPU9Zo8+3+pMO73NW5vbt2qe3z1gQ&#10;lknb5Dnh9zAtb2Ookbx9+iy9p8m3taoLbg3roWPx+6Fm661r9L51YviMxsfHehs/yPbF3qaw/dTU&#10;h3ZqHtUXqr9teOgFa/f2qe5rU03mNVCzf36rr2vVE1rHjaPGWpv3j6Hv83kavO3phGqDb081l95l&#10;Db59tXkb1f7GJ8ZZzdX3Wc11D1rrlDm+PPw7UVFrzd6vVF9+d1hfanNPaVWYZ9UwrXMWWbVPR9uC&#10;6tOu97xv9u2rybcLPV9z7Uhfl9PCMu3x74PWS+i7Fyz1/jMbZDX6OlI/X+Wvb5nkNav/Xnf/81Z2&#10;1MVWst9Z3q8+6G0bG55vnfxmeL+WbVi+mkevh1WnhprQt5/qy+72bepOK9j6KMt8c6vQh2a+tIn3&#10;kZuGfr7ilGus7JjLrOb6B3xZjbF6X791dz8ZvmNt0xeEECufvuvVl99jBVsenn1scZhlvr+dZX69&#10;txXtfrKVHn6BVfo2XH3JXV6fPezb4/NW46+vH/F0mOf85a9pVZx5vWV+tKNlvreDZX66q2W+spll&#10;vuvT+862oa1FOxxnhVt627c8Mnx/VWNoG+76oGiN73rniiIr9DZENYBqrrrbHg3bkmqvsGxW+LJZ&#10;5+/66u+B6q+w7ekxa0H4uVP7jVxQ3+fbaXidf58G14Zqo2rBot1OtqKdT7BG3y71fej27Un7kPA+&#10;34aGCxw/StvshZb5o9dJfzjAylTzn3qN1d78iO/3Pn7AQZjH3PdTbRguWPwkCMHSgxAMsfkshGC1&#10;XoyVHHOJlR57mVWde7Ot+oSFnc5uhJ2rdx6ND79g9Q88aw2PvhyKgfyzl+siTCvXEdXd9IhVXnS7&#10;lavoPP4Ka5/txa93BG3eyXXMX+o/L7Le3IF0RGcm22e+HYKrurtHh9e0e1HTOnaq1XsRpYN2FZ9t&#10;MxdYx9x3rcmLJv3b/qZPyzu1fP3eaYdpeZG0elpvhXms9EKj6ooRocNXkfqn6vbOvX3OO9Y6Y34I&#10;U1pfnWENXpCV+/qovuo+q/D5bxk7JffqLI1QqvECoeoyL062OcqKDzjLKr3AVOGlabXPW2IdXih+&#10;0mUv/c1e+Pty6HhzsRe+E8JyqvcCsMOnqeKy9oaHvHgcY3Ujnw+BS6Tfi+qe4kpr9gOrmutHWrl3&#10;0Cq26r0o0nZQd9tj1vDwi1bh67LuNi98n33Nqn3eQgGm4vaNubkpraZCV8FSxRnX+8HMJVZz40PZ&#10;g4cr7rXa2x+zsqMvDcGaApbyEy63qitHhPXS9NQruSms1uwHVxUX3WFFe5xqBZseamUnX2M1l91l&#10;3csLw9nVdl/HHV6cavvqWroibCdNT/sBmbevryp7lj2i4l7zX3H2jVZy0Hk+vw+F5VLs01YoWbTP&#10;GVZ3y6NhOfb5QWAoXBe9Hw4aVg4aIaliu90P6lTQ19//bNgOtVyrzrvVqn1+yv3goWHE6PB9UADW&#10;5tvywLT8YChfT0FZdlp+wFLnRa2m1fj4mGwhHAVG393W2zrSCg861wvZvax4lxNCUaVlnU9BY2bD&#10;gyyzyaHhfYW/388yGx9sjY+8EP7eV+nfz3tGh4OBSl+OxbudYpVezJcceI51edGfT9/JskPPt+LD&#10;LvDid3sr2u5YKzn0Av9OvhH+3vD4y5b5+haW+V8vir+06eq26uHvy9fhB3ShuM9/jR47n5h7BeJG&#10;CBaPOEOw/qbWsD/qKan0/mSqNT0/yVrGT7fGR18KB4s9JVXWV73mSM/haJ/Z9KK//7UZ1uT7l5Ud&#10;g0JvnRDxfZH2WaoL1KcPJwRNald5dTgBUXfXkyFkqDjzRqu95ZHc/v8Ga3lxcjgh0e79pPrkjgXv&#10;hb5YIz4i2pfqxIrmq/LSO63suMut0vejRbudFEIG1SQKTfLfMxwdzKq20EgyLZvW8dOs+eUp3uff&#10;YyV7n27V3vcrcND+/ZMK/Zr3eVWX3+1tOyVMp/zMG6zm6hHhBJj6M51MCsvPa6G+6rrQt4a2aLn6&#10;Mg11kPcBZUdfZqVHX+yPS8OJue73C61ryQqrv+spax4zxep9H61+oNvfp7BHtYFqBL1OB8G9vtx1&#10;UK557FrygXX4NJvHTbNqBYe+Lqq9xtCBdstLk0Pfo5FGon261lM4KfXMa2H0Xm+5t9enpcBC60v9&#10;lAK9qnNutppr7reK82+11okzw2d2+t8aHnnJa8XnfD0/GuYnhJpes6hdXerjvC5r9b6w5roHsjWH&#10;948Ka1SH6QSdagqd8GnwerPO26ggKwQn3v+HGmj+krAt5lMgpbbU3fGEVXn9oT6+1ftzBZs6kaMQ&#10;TCfWwonAt9+zWr32rtFWfe0D1ult1InQZv/+hGV09b1WoX7a65GyIy4M4azqN02/5poHvD672xoe&#10;fC48r3Wi9d7x9rKw/er7qNFxFSdd5fXoA1Z22rVWe/2D4eRb6SlXhVCn/MSrrHC7o0Ow1+jLuOHe&#10;p8MybVZdNsnrAK+BO+a+E+rP/sbmbD3l6zv0s+rzf7hDtm/8oj++unkImhTOaDsp9f6/3uvYaq/V&#10;Kr3mb/DvmULJ/obsFQWRrnc/sKJdT7LCPU6zzE928ul63/uz3S3z7a2t4Hf7WukJV3gbj7Xamx61&#10;Cp+O6p9ar+90klJhZX4NqpPOBRvub5lf7pVt0//4I+rLv7iJT39ny3zZ/93oQCva63Sv0w7xmvGF&#10;ECS2vjp9je9tw31PZacR9f/f3c4/0+tDr9sa7vdt5K1sULiyc12+6/490HegLPs9UO2s74hO/taP&#10;eCpbF2qdNTSH+enRSQNt60UVtnLQyUO1sfLM663Y6yCdcC339RtCMH+t6rrwGb5tDd5nrguFtJnt&#10;jrGCLY+0zI92CieHtX/r9nr14wz+rvcNCij/FIRg6UEIhth8FkKwZi/wVNjpoQJs8Jndj6PXhwKt&#10;sNxavNCqve3RcIav/a3Ff9a0ml6aEjqRsuMvDwWxghKNqgln3HRGc9r8cHYpX78vRwU4LRNnhwI/&#10;nMXxTqLT31N362Oh0GkcPS6McNJZSRVf0egpjcrKF6alwsaLl4FpqZiZu9gqTr46nAHUwcCfclYn&#10;0utFpYp5nX3UsldR1uTFfp0XydFoM7U9n87WhUDJP7/EO9qSg88L7Wl6eXKYlual+8PiT7zspb8r&#10;ewCjYq35hUle+L5lLV7YhWXkBbLOsimIUpDVVbB6lI6Gratgb/XirObK+0JBpParUG1fsCSczVWB&#10;otFbCj00nyqCFR5pvXR5ewfT6K1a/1ulF89aDgovNepLIwRq/H0aJVU3YnQ4W1ivy+N8eVScdLV/&#10;3tLcFFbrWPieb0tXW9G+Z1rRzsdb6WEX+kHRi+FsZRjxpxFWvj1pHnW5pMIdFZQ6s6gh/Pm6/GBL&#10;ba70eVERW33ZXdbohWm1F7EaCVa064m+7U7ybbgsXCLQ4cW0phsK1kHBpM5Ma7tu9oMGFfFafxqV&#10;1ujLR2eINf2W16aHaXX790KFeZjWW2tPq8+LtDAtLSMvnFWwt7+z3Ao3ywZZehRuckgIIiuvG2kl&#10;+51pmQ0PsKIdj7fuujUv7e3w5VG4y0nZglVnbn+5pxVscqhPLxt+6JISHVRqGdWPGhOKsZIDzrZy&#10;L4oHX8Kr7bX2rie8sPVC+ld7WcH2x1ipb7OdKwrD3zu8MCv06We+sYUVeWEdzgyrvV/b0ureXBhe&#10;E9GlmQU+DwPFrx5f2tSqH3sp9wrEjRAsHrGGYH5wFo0C6PCD0TAS9+nXQr8TQjA/UOtrHf5S5nza&#10;Zyn40EgyHSgO7v9CH66DLe/D1Zd/VD/UnxtBrD6nu7Ta9ykvhRNOdX7w2XD/s9kD6psfCSNhNHqt&#10;q7gyBERhJLf3xfmfrcuzNJpW7Wr0/W/l+beFEafl6ju8v6j3abX5+9alv9YBoi7rCifkfNmofwij&#10;hbwOKT/+irBvrveD7cGjXteF+jX1Hzppo5NFFadeb9V+gKtRQQqW1O9q9JaWiUbUadRGOPD29afR&#10;SL31TSHYUt9cc/PDVuL7VdUBDf5+jXrvei9jzc9rpJ5G042xjkXLQgjWtbww1AbqY8IlfJpHr3l6&#10;PszOY09VXTghqOBKfbX6XtVdqjXCSHjvv3SJn6jvafU+velZ34b89eEyOAWt3jdqdFKbRqV7P6WT&#10;MhpxVXXBbVZ57i3WPu9dr9narLuiJrSv1usDnTTViDF9vrYVtUthgfovnYBsen6C1xxPhABMoZjC&#10;P41Wa8yFmhp5o5M90Wta/G+aT40IH7zt9VTVhJqk5rK7wwku1TP6DIUdIdi88t4QRGlZd/u2pnWi&#10;k1Ea5aQ2da0osibfDjQysdn7ZZ2s0rZQc9NDIeTR90HBV9VFd1j15T6t5yd6/780jP5TANc+3ftu&#10;XyaqLVVXqP9UyFt5zs1eS/p3Up9302O+Ps+x4v3PDnWU6iXNn0JNLdOwbHN1q7ZLrYtQEz4xNsxD&#10;+ek3hBNbma9vGfrQEBZ9cRMr2u6YcDKx9JhLs3WYf9f0/QonF0c8ba2vvxn69Xy6/FEnITNbHO7T&#10;3N8yOhn23W3DKK5Cn17Joedb2SleA116V1h2Nf5d1Ynh2ttGWZd///OXv6ZVduSF2XDum1uHE2Ia&#10;oZb5xlbZxze3ssI/HmgFG3n/vuUR4XurUXDNvp/q9Fo9/3vbtnCpFSg0y9UARdscbbU3jQwnXZu9&#10;Jg/r3+vmdf+uNw9818NVAf4dCaMQX/Pa17e5cIWA76s0P9krVXyf5fM3eCSoPq/hyXFWtMuJoa5S&#10;iK8T3QrCunRrCb2veO0RZOuiydsS1usG+1tJCDOvDcs8uhXKRxn4rvv3M+zr/Tuo5/4chGDpQQi2&#10;ntJQWV0CqQDqz90h/Kk+K/cE6yqr8AKzNPfbJxeKl1wnoXsk9a3Djnk4+dPqqdW9yrL3MNK1+XpO&#10;VnphONylCKEo0D0O/O8r21YP+9WlZypsdTZHl6lF92r4+Gm15aa1+h4oPXX11lO5+nLAP0e4T0du&#10;3vq9wI3aEu6h1NgYfh5My6OntCLbsVXrniDZM9KhnT6tP4eG1mvZRNMKy8jnXZ8pup/GUEOwo/f1&#10;tWaXc19Tc3hEdN8IvU/TCveM8GUbpjXMfc8kOy1/TXN2WuFeDHpfblo6AxoVbro8U/f6Go7+1lPh&#10;B2e+rLorq7ytvg3k1md2Hn07yM2j/u3z6Q23XeizQ9ubs/eGi6bV9WGRdVX7gZ+2rVwBpn81amu4&#10;widazmE7yBtV2FPubdX9xaLvg09fP/8p0yq49HYruPeJcF8QFUF6XZ9v9zq73+3b8lC07bX5QZH+&#10;3jb7besoHzTq0j9DI8LUFv3c9e77H3lPtmjZdL2fCff9yNfhB8v1j3jBWNdkndW1VnDSlVbz5tu5&#10;v66t4KoRVvDYC1Zwwa1W9vKk3LP4NBCCxeNTuSdYrs8L9wHyviPsW3SZzzD7k+GE+2P5vjfafw42&#10;sM/yfz/OGu3K36d0dIT9vPZV+qxoJEioBfL64nz57VLfoYNPnYjQvZ7Uj6xLe/JF/Y1E9/FSfdNT&#10;Wjls37Auon5NbdN+XpcqaTmEe2z5dAeWX24ewzLK9U0SloH28/5vV1GpdXv9Jtll6e/TtHQ/Nf2c&#10;1xeFe3v6Ms6Xv/71Ok1Xoan6t3CPKv2ea1++sI5qff3ktUvTCQ9Nx/sp/at56fV57PU+fOBztK69&#10;LeEzfJ3l98URXXqph6YR7jnl61CvCc973xa2Cy0vn6Z+7vN+I/R7Pr9q83DrWp/b67Wb3hPeq1rR&#10;/43uFxranFv24fny6rD9RLRMonveqr/TthDek1vOapvu86Z1HOrM/L4791kRvb6nqCycONLP0TrT&#10;Pd66lheEZavPCpevadq5ZRqt//x5zC5nb6vXJqobGl+baR2lZdbw+gyrmzQzLH/dP7a7uDz7PfFt&#10;OUzb122fvl957cqn1yo41/3Fur0mapq1yDoKikIbdUsD/b3Xn9cyUtt7fT2oDYPXp+i1zTMXWuv7&#10;K6wzU2r1E2dZ+7IPrHXpcmucPCvcA7izosI6lizPLg+fb7VzqGm1l1RYmdc0ta9ODe/TPIT7sA2x&#10;bNZF/vcgWz9lp7HWOtO69PlU+4bTWVQSHnp/+D54m8L71nGfOJz2wmJrf2dZ2K50GflH3YN1KNH3&#10;8y+BECw9CMHWQ5WVlXbYYYfZbrvtZjvuuKNde+211j2oOPg0fFZCMAAAPg4hWDziDsEAAPhLIARL&#10;D0Kw9dB2221nTz75ZPhZX+JDDjnE5s//9P+XMUIwAEBSEILFgxAMAJAEhGDpQQi2Htpiiy0sk8nk&#10;fssW9nPnrn1z7rgRggEAkoIQLB6EYACAJCAESw9CsPXIa6+9ZiNHjrQLL7wwBGF33XWXXXLJJfaz&#10;n/3MCgoKcq/69BCCAQCSghAsHoRgAIAkIARLD0Kw9cicOXNs7NixQz7qBt2s+dNACAYASApCsHgQ&#10;ggEAkoAQLD0IwdZTxcXF9tJLL9nkyZP/KjfFF0IwAEBSEILFgxAMAJAEhGDpQQi2HnrzzTftu9/9&#10;bvgfInVZ5AYbbGBNTU25v356CMEAAElBCBYPQjAAQBIQgqUHIdh66Pe//72988474eeVK1fanXfe&#10;GS6V/LQRggEAkoIQLB6EYACAJCAESw9CsPXQtttuaxMnTgwhlEaAXXrppTZ//vzcX9edArSpU6fa&#10;brvtZhtvvLHdf//94fnq6mrbb7/97A9/+IOdeeaZYYcxFEIwAEBSEIKtbdWqVTZ79mzbc889Qx1w&#10;6623hud1n9EDDzzQNtxwQzv++OM/8oCBEAwAkASEYOlBCLYeKisrs6222sp+8pOf2A9+8AM777zz&#10;QiD1SRUVFYXp1NbWWk9PT9ghqCA+6qijQiCm3y+++GJ77rnncu9YEyEYACApCMHWpv5/p512Cie/&#10;dH/Rjo6OUAece+65dvPNN4ffb7vtNnv00Udz71gbIRgAIAkIwdKDEGw9oxFgerz66qv28MMP27PP&#10;Pht+nzFjRihmP4np06fbpptuaocffrgdcMAB9uSTT4ZgS/cYU9AmL7/8cjgbnG/cuHF2++23hwKZ&#10;EAwAkASEYGvT8thoo40G6oAHHnggHCQoGNOJMpk2bZrtvffe4edIc3NzOFmmWuD6668nBAMAfOYR&#10;gqUHIdh6RjfDH/w49NBDbZdddrFf//rX1tbWlnvlx5s0aZL94he/sP7+/vDYddddw1nf3/72t9bQ&#10;0BBeo7BN086ns766VEJBGSEYACAJCMHWtnTpUvvpT386UAfoskgdJOi2C9GJNV0uud1224WfI3pt&#10;fX19qAUKCgoIwQAAn3mEYOlBCJYiulwhCq/Wxbx582zHHXfM/Wbh3mDaOWy//fZhZJnorPBVV10V&#10;fh6MyyEBAElBCLY2BVg77LBD7jezfffdN9wv9JBDDrHXX389PPfiiy/aBRdcEH4eCpdDAgCSgBAs&#10;PQjBMCwVrvqfJkeMGGF33313uAm+jB07NtwrTJc9br311sOOLiMEAwAkBSHY2nQgoBNfuu/Xfffd&#10;F+4JKpMnTw7/Oc6YMWPCKDDdM2w4hGAAgCQgBEsPQjB8JF3OMGXKlHDPj9bW1vCcboq7ePFie+21&#10;1+zDDz8Mzw2FEAwAkBSEYENrbGy0N954I/xv0fofp0V1wJIlS2zChAlhmen34RCCAQCSgBAsPQjB&#10;EBtCMABAUhCCxYMQDACQBIRg6UEIhtgQggEAkoIQLB6EYACAJCAESw9CMMSGEAwAkBSEYPEgBAMA&#10;JAEhWHoQgiE2hGAAgKQgBIsHIRgAIAkIwdKDEAyxIQQDACQFIVg8CMEAAElACJYehGCIDSEYACAp&#10;CMHiQQgGAEgCQrD0IARDbAjBAABJQQgWD0IwAEASEIKlByEYYkMIBgBICkKweBCCAQCSgBAsPQjB&#10;EBtCMABAUhCCxYMQDACQBIRg6UEIhtgQggEAkoIQLB6EYACAJCAESw9CMMSGEAwAkBSEYPEgBAMA&#10;JAEhWHoQgiE2hGAAgKQgBIsHIRgAIAkIwdKDEAyxIQQDACQFIVg8CMEAAElACJYehGCIDSEYACAp&#10;CMHiQQgGAEgCQrD0IARDbAjBAABJQQgWD0IwAEASEIKlByEYYkMIBgBICkKweBCCAQCSgBAsPQjB&#10;EBtCMABAUhCCxYMQDACQBIRg6UEIhtgQggEAkoIQLB6EYACAJCAESw9CMMSGEAwAkBSEYPEgBAMA&#10;JAEhWHoQgiE2hGAAgKQgBIsHIRgAIAkIwdKDEAyxIQQDACQFIVg8CMEAAElACJYehGCIDSEYACAp&#10;CMHiQQgGAEgCQrD0IARDbAjBAABJQQgWD0IwAEASEIKlByEYYkMIBgBICkKweBCCAQCSgBAsPQjB&#10;EBtCMABAUhCCxYMQDACQBIRg6UEIhtgQggEAkoIQLB6EYACAJCAESw9CMMSGEAwAkBSEYPEgBAMA&#10;JAEhWHoQgiE2hGAAgKQgBIsHIRgAIAkIwdKDEAyxIQQDACQFIVg8CMEAAElACJYehGCIDSEYACAp&#10;CMHiQQgGAEgCQrD0IARDbAjBAABJQQgWD0IwAEASEIKlByEYYkMIBgBICkKweBCCAQCSgBAsPQjB&#10;EBtCMABAUhCCxYMQDACQBIRg6UEIhtgQggEAkoIQLB6EYACAJCAESw9CMMSGEAwAkBSEYPEgBAMA&#10;JAEhWHoQgiE2hGAAgKQgBIsHIRgAIAkIwdKDEAyxIQQDACQFIVg8CMEAAElACJYehGCIDSEYACAp&#10;CMHiQQgGAEgCQrD0IARDbAjBAABJQQgWD0IwAEASEIKlByEYYkMIBgBICkKweBCCAQCSgBAsPQjB&#10;EBtCMABAUhCCxYMQDACQBIRg6UEIhtgQggEAkoIQLB6EYACAJCAESw9CMMSGEAwAkBSEYPEgBAMA&#10;JAEhWHoQgiE2hGAAgKQgBIsHIRgAIAkIwdKDEAyxIQQDACQFIVg8CMEAAElACJYehGCIDSEYACAp&#10;CMHiQQgGAEgCQrD0IARDbAjBAABJQQgWD0IwAEASEIKlByEYYkMIBgBICkKweBCCAQCSgBAsPQjB&#10;EBtCMABAUhCCxYMQDACQBIRg6UEIhtgQggEAkoIQLB6EYACAJCAESw9CMMSGEAwAkBSEYPEgBAMA&#10;JAEhWHoQgiE2hGAAgKQgBIsHIRgAIAkIwdKDEAyxIQQDACQFIVg8CMEAAElACJYehGCIDSEYACAp&#10;CMHiQQgGAEgCQrD0IARDbAjBAABJQQgWD0IwAEASEIKlByEYYkMIBgBICkKweBCCAQCSgBAsPQjB&#10;EBtCMABAUhCCxYMQDACQBIRg6UEIhtgQggEAkoIQLB6EYACAJCAESw9CMMSGEAwAkBSEYPEgBAMA&#10;JAEhWHoQgiE2hGAAgKQgBIsHIRgAIAkIwdKDEAwfa8GCBfa5z33OZs6caatWrbLHH3/cvvrVr9qm&#10;m25qVVVVuVetjRAMAJAUhGAf7e6777aNNtoo/Kxa4JRTTrH/+q//sgsvvND6+/vD80MhBAMAJAEh&#10;WHoQguEjdXd32xlnnGEbbLCBzZgxw0pLS23XXXe1wsJCe+WVV+yoo47KvXJthGAAgKQgBBve/Pnz&#10;7ayzzrI99tgjBGA33nhjCMF0Iuzss8+21157LffKtRGCAQCSgBAsPQjBMCyd2T3ttNNs/Pjxttlm&#10;m4UQTIXu/fffn3uF2T777JP7abXi4mJ79913Q9FMCAYASAJCsKHpYODoo4+21tZW23fffcNBwi67&#10;7GIrVqwIf3/jjTfswAMPDD9Henp6bNmyZaEWePPNNwnBAACfeYRg6UEIhmFNnjzZbrvtNlu5cuVA&#10;CDZ69Gh7+umnc6+wUBAPNmvWLHvmmWds1KhRhGAAgEQgBFubDghOOukkmzJlShgBFoVg2267rdXW&#10;1obXzJ4927bbbrvwc6Strc1efvnlUAs88sgjhGAAgM88QrD0IATDsEaOHGkbb7yxbbLJJvbv//7v&#10;9vOf/zwEYboMQhSO7bXXXuHnoXA5JAAgKQjB1tbe3m4HH3xwqAP0+O///u8QeCkMe+utt8JrNFpc&#10;QdlwuBwSAJAEhGDpQQiGYWlHoHuC6aHiV2eCa2pqBu4PppvhnnvuublXr40QDACQFIRga9PoL13a&#10;GNUCOvGl35966inbfPPNw+WOuk9odGnkUAjBAABJQAiWHoRgWCd33XWXZTKZUBDPnTvXLrjgArv1&#10;1ltDcTscQjAAQFIQgn08XdooqgWeffZZO+ecc2zMmDFhZPhwCMEAAElACJYehGCIDSEYACApCMHi&#10;QQgGAEgCQrD0IARDbAjBAABJQQgWD0IwAEASEIKlBy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h82iHYyp4e629ptVUrV+ae8ef6+62vqdn62ztyz6wbvW9lV/df&#10;ZFr93d3WV9sQ3p+v33ew/R0dtsqf1yOyqs9/z/vciJ5reWeZNc2YF6YZ0Xx3rii17pra3DOrDTut&#10;Vaus88Ni6ygqt5XdPblns/ra2q2vuSX327oZcnl5R9JTXmO9DY25Z7Kv6/dpdxaWW/uCpdbrP6/s&#10;6Q3t0es1L81zFlntg09by9tLrbu61lrfXGidFTXWMHOuNc9fEj6nt6beeptafBl22cqP2L60jDve&#10;y/h0aqyzvNLqx71hLcsKrPaNmVb78pSwzPLb3K95b20Ny7fbP7Ontt6XT7evp05r/7DIau983Jpm&#10;L/TnG3zeqq3P11+HL/v2d5eH96zyeYimp3kZrm1d/v7ap16z1vc+zG5X/rver/Z2l1SG6eZbqfn0&#10;6Q2lw9tZe9coa5rm24W/rt2XUVeNT8+n1TL3XWv36eXr8WXXM2i+I53+vtr7R1v9qzOsp67BWhcs&#10;sfYPCq3lPV9mDzxntW8tDuust6EpvD88elfPc74+X2atcxdZ+/uZMG8dK4r8UWjd9Q1WP3G6tX5Q&#10;HOa9u6wqrB9tA8NNS++ve/pVq334Oev35aB1011RZQ0L3rXaS2/3dTkp98osbUt9Pp967VDqnxzn&#10;77vbWj4osrbiCmt4Zar1NDb7tveOta4oyb0qK7vNtg67LutffsNqr73POnx76PX9T7cvL23TPZW+&#10;/fi85uvv7LZ23767a1d/J/I13PiQ1Z5/m9Xe95R1VtZay+Q51tfeaW1LVlibt/WT6PbvXXdBaViu&#10;bdp2H30pzGPr8ozVjp1s3XVDt2Eo2oZafVvSuumsrreGsVOtq7rO56PBmt+Y+4mmpfd0+navabUv&#10;XJad35cmWctb71jtJbdb65zFuVd+vM6KWqsd6dul7xP/EgjB4hFnCKbtu9f32b31jeFn7ff6/Ofw&#10;vW1ty/axvq2pNtB+fLDBfWS/1y3qo6I+Se/Tdz9/nxL12WG6re2hj9DrB1Mb1L+Gdnk7evx7pH87&#10;i8utddF71tvWFvalffoMvTa3n9d0o38j6hPU7+m57qp6q31tqrX6fqGrvCpML7zf39Ob60vUF63U&#10;/jSvrfmi/knz1V1aHfb3Yf/g3/Nu/5zs37P7476GZu8X27LL1JehHvnT0/4uTMv/3vLuCmtdvNza&#10;3i+0xunzrKe52ffvvq9QreHTVP2k9aKf+/zzwvLz9w5uX68/X/vsBGtQv+brpNu/6z0V3k7fr3V6&#10;X6L2hGm1tIX3RvOTL3/e1a9rOff7+mie/XaoL9q9DtHPvb59at/d6/tsrd8wXX9E60/rt+WdD3x5&#10;e3/ty0s/q07paWyyZu+DWua/G37uLiwLy77H9++dvs9VLaX1HbYhn1ZENZEealdHYYW1zPGawpdT&#10;27IV3mcv9n237yO9H9E6DzVBQZn3A76cNI++jeh92qa07aqP0UPrqqex0eudD7PTevd9a1no25jX&#10;rO3e7vaCkjAtbdthPQzRro7CUmt95/3wOk0jTMvnq2XhUmucOT+sx85MqW9zFWFZq14K27e3Z3Af&#10;qZ/D8vRp6fvZ5m3p9nqqw/vbFq/pQl9ZVh1qPP3c9X5B+Fft6a2qDe+LaHurvedJa565IPTZtbc9&#10;arWvz/B+8gmrveF+q5/1ttU+M95qX5zky8KXwfKSUG/0qL2+7PTv4G1DOkqr/D2TQ9/aOG2+f8Yo&#10;q5/yljXNX2q1E2eHtmndtn9Q4Nug150+bX1f1cawDnLfj35fNx1FFVZ771NWO26y1T32UrZfe/QF&#10;r/PGWu0tD1mHz2udT6vWa9AeXyedH5ZYt9ekev9gTbO8LXr/pXdYk29rLdO9j1Xd5p/d8d4K6/XP&#10;W1dhG/blF7W50/dBnV4X6LveMvPtUIuE/ZBvQ/q79jGD68982ue0eg2t70nH+0XWVVbh66rLOpdl&#10;wvr7JMK+JLeea30ea8dMDtOoe3mytXobPwmt36HW8Z+CECw9CMEQm08zBFOR0vTUeKu77TFre3NR&#10;toPyIqHNDyIrTrvOqi+7x7q88x6qUB1MRU7n2+9Zuw7uvKgJxYam5Z1jdlp3W9eHxes2LW9X7S2P&#10;WMXJV1vTC68PdHjdfsBcd7d34P631jfeCger6kj6W9qtx9vZ44VC/g5dhVztTSMt8+XNLPOFja3s&#10;sAu8kPHC0Z+vuuZ+y/zvLpbZ6CBr8TZG7R2YlnfOem0kTMuXU+bHO1nmhztZ7c2PeAfYFN7T5e2o&#10;OPMGn89rrV0Hveswj3pN5zvLfXn5fOSWi+azYdRYK9jycCve6zRr8wNbPdfmnW7pMZda5ltbWeZL&#10;m1jxdsdYy4RZ1u3z2z73HSs/9pIwfwOPr22x5u96bHO0Fe56kpXsf7bV3jnK2qa/nS2EB7VV67H8&#10;1Oss873tLPPTnYee1g93tDYvrNS2zvcyVn3lCKs8w+f/zBsts/FBltnySKu69E6rufq+Nd//k13D&#10;3wt2Ot4y3/Tnv7KZlRx0jnX4dtNTWmk9lbXWPnWetftBQH/rmgWFQo3Mb/fNTudLm1rF6deF7aPq&#10;0rusVPP/xwOt5KhLvODPBkNaNk2jx1vT06+Gg5F8vT7fmoeBdv2vz+fXN7eCX+1lmc0Pyz73ra2t&#10;bbZ/J3xaClXU5oKtj7KW8dPXWGa9bR2W+fkeq6f11U1X/5z3KNz8cF9Pl1rLpDdDwdSTKfH5rVtj&#10;Wtp2y4+8OPseLbcdj7PMd7b1ZeXr/SubDEyr4sSrLPP7/XxZHmxNz03w7UfTql1zWr4eK4+7bOA9&#10;ma/79P7o60bzGj3nj/rbHw+v17psfOoVqzjpaqu968mwvedrevjFNd6ndRf+/VLud/+3edy08FpN&#10;q9XXY50X3c15399I8+hXVk/nf3y+NvVl/uu9rWTfMyyz1ZFWsM0xIewVfQdLfZvVci3a6GA/KFuz&#10;kG15bMzqaeU/tH6/7OvC29n0/Ou5V380fY8Ltj7aMr/Zx2pvfChsA2FaWnb/k51u0R8O8GK3K/eO&#10;4XX4QW3mBztY5oubWOkRF/q2tXd2Wt/179VPsuugyLfZdZlWl+9PC7XufHpV592Snc4QDwWjH6fL&#10;t5WCH6/eBmrvfCL3lz8dIVg84grBtJ/oWlFs5SdfY2VHX2pNY9+wmhtGhv6r7u4nva++y6qvuMe/&#10;NxOt+tK7/Xv8eNif6n16rO4jFdD4QbsfGKpPrr7kTmv1A+uWibOs3t/T7AdlDY++lN2n+H6m2z+z&#10;2/d7qjXqfB/T+NjLAyFcZGWXHyS+9Y73A3Otww8QK866wffJh1uB9oXf3ib0f4VbH2llx15ulWde&#10;H77b2s83+4F865uLw/s6FbqoXd4/V55zs5UefoHV3fm4ZX6x5+rvi6b1v7uGdtXd/LCVHX5h6MfU&#10;57brBNK7y/0AtcB6/Lun8ENt7K1rsPZpc63NH7V3PeG1w4G+7zo0O90vbmwFvt9ofPIVa/f2N4+f&#10;ZuWnXG0VZ1xnzS9Ntvq7R1u9f9eiGkiBY/u0eT6teVZ1/YOr2xU9NM0NvL/zPknTUV+qdaF/y0+6&#10;yirPvdmax0zJhmS5mkdBVclOJ6yehu+rMhvsb5nf+XR+6X2U1y6F3o/pvTVX3ef92pvW5ssr29+2&#10;Z9etH2Br3aq26vB9cGWoa663ot1OWrN9eni/V+z77KLdTrbKC26zOt8GtF5bxs+w1nFTrUQ1i16n&#10;fafXLAPvi/areqie8uVWvM+ZVrDZIaEmK9n/TKs8/9awPbX59qT+Q8u0ZL8zrdgfNdd67faNXF3x&#10;fd/H5uq7aN9avM/pVqa+TzXBIedb4yMvhjpX23xfc6uvjylWuMtJ4VGjZe81YGjTj7wtvn2F9mof&#10;rf7j61ta6ZEXhfq1ztd59ZX3WPXF3i5fb2qX6tPQP6su2/NUy2zifZmm9f3tV8+j2vV978d9eVV7&#10;vVJ3+yhrfGKcNfv3LvSR/j1T2KJlX+/fv5K9T/da4XLLbObb1pe9PZrWN7bMTuuXXqP83tfphr7t&#10;qVbxbbjEl51q07JDL/D23RsCxX7VJeq3ojZ83EPfB33GVzfP1gg/2N4KfNuuv+8Z629uC9uXhH5N&#10;8zPUNKKHlpv+9WmpbUW7n2ylvh6aFLb5fqTH+yB9z8r9u6Hlu9b78x/+vRr4WTXH93xZ/G4/a3xx&#10;zbqibdaC0Neu8V49VONv4LWSt7nksPNDMPxxtO9o9+1OdUr77IVhPxi2Da0H1cWa7i/3tJIjLvJ9&#10;i+83rhhhpX5sUXn+beEkcz61UfvPsF3psf2x3hbfFn7q7fKaXNtZyV6nhu3y4+j7qRqlzvcjOg6q&#10;vtbr68Hz6+3r9H3Wxwn7IK+L9d3XfqjP263n/hyEYOlBCIbYfJohWE+h71DvecoaR40NQVg4w9XW&#10;brU3PGRVXnBV+gFXk3fWOnP2cfq9EG6fsSAUTgrCNPIoTOvGh0NQUXnerdb4+JhwpvXjdIXi90ar&#10;vuZ+qzj12nAmWVonzLT6+5+12lsftbo7ngiFWq9GHilQ8APAnsLycGYtomAl8+1cJ6vO1DvnNp2J&#10;LC4LQU0oEL0zKz/h8uyZQi9Eegpy0yqqCGf/Ij3lVdmwQ52qH4yWeMfePjtboKnAUgeo+ay56t4w&#10;7x9Hy6Z9+nzreHtZCH70+X219aFjLdrjVC9WT7Aqn2ZfdV2Y38yGXqhpPlQIeHFTc+sj1uqFdqM6&#10;6K944ZLfEQ718PcVeCFasM1RIUBq1oiu5QVrhR2di98PgUTm/3ZbXcwMfniRWHX2DdbvHWf9vU9Z&#10;9eX3WNkZ14fiJBwU+HIt3ME7ex0k5L/vS952BVlf839zBaaKr2yQUxrC1/a33vXl6uvI12m+qntG&#10;rzktL2q0vAv3O8OLwn3D8spsfqi1eGG5yr87LS+/4T9PteYXJlnn/CW5qWSVXHrnmtPS4wc7Zpet&#10;flYh6P9W+gGYzgaWn3hlCBCL/FHh87nSC8xIma+HNaYz3MMLn3KFdhfeZl2+jDXar6egzFb5AVak&#10;/a3F2XBQ22oudAkF9Vdz7YoeWm5bHG6ZjQ+x0oPPDQdCg6fVtdSL1fz36KGQL7+o1MO3f+mtqgkH&#10;wTXXPhAC3R7/buXLfCfvwGXwI1d8lnshKNoX1PnBpQ4I6/zgr696zdGWmZ/vvub7fV0WbusFoW/H&#10;Bf5vwc4nWM0194XXtnqRFrYXBTe+3dc9+mJ4PrLGdKJHFLzqe+EHS2UHnJV79Uerf+DZcOAU2jJ4&#10;mnmP2ofXbMNQKi++I7uNf3uY5Zbb1uoefSn3juEpmNDBTjiYHTyd/Mcvd8+9Y3jhoC//Pf59/XMR&#10;gsUjthDM9486CC876aqwPyvc65TQJ1T5frzQD9IUBlVddZ+VHX2J9z2PWc11D2bD7NwIKe0bBvpI&#10;7wM6fL+lvlrf+Yqzrrf6u57wvn6sVV3zQAiXtE8pP/Eqa5+5wLqWF1ntTQ9bwyMvhQPsDu+P82sC&#10;jYJpn/l2OLlTfcujvl8/zgp3P9W/x1tl9zM6sPfvlU6elB13hZUdf4U1+cGqPq9h5AthxKj61b66&#10;Rmt7460QlpWfcYNlfubfn/ztXvuGX+1tBRseEA7Qy305lBx4rjU++nL2870v6ly4LDuPGsHr8905&#10;z/smBVyvTreCHY7PHtAq6Nb0vun7ZD/ILTvhinCipPy4y0INU3r85Vbh/YdOmjU89ELon1QfdGq0&#10;8Jx3rOX12dn+dvB+WY8f+bT1nf+/Xa3c982VF94e+qFyn6b2+6rZut7LDNQpCh/XeL9OMGjaOnhX&#10;f/Iz79O/s42V7H9WtsY795ZsCOb9bfcHReEguFejxkoqrTtTGta9PrPE1+Ea081/bLCfFe1zVjiR&#10;UX3R7SGkq71hpDU89nI2sNE6G2re8h8KKdTH6cSF3uN9sdqofVX9iKdCTVdzxT1W6rVR8aEXrA6Y&#10;oj4y//EL71u+u43/u4cV7nyiZX6zd+jHVe+0vjbTa8sPreqcm61wz9Os0OusUI9oHx2FG/mPL/n+&#10;W/vwX+3ptdgtVnLoedk+Uu3yfbJG5pUdcHa2v1GApPZoO/jetmtPS9vtj3e0Qq+JNE81tzwWvnuN&#10;o8aF/XtvZXVYlyX7nGFlvr1kNjnYP1/T8+0+msZXcvWY1uNPfXtWnaKg02u1Al/+lb4+FWp3vbvc&#10;6h98bvX71vWh6UchoE64+nRLDz8/1CuRqkuGqJ2Ge2jdf3ULK/DvSfHep4e6QscIPWXVvg/wuknr&#10;Z6j3fdQjnJzdxUr3Pd366ptyrfI6QHXnUK/XQyGpbw/6HrXPWpB7x/B0vKFQveWVaeH4p9jXSahZ&#10;vunblaYX1RdbHWklJ/i68uWk/af2NdrH5VOAWKx1qfWv9all6+3IBqebWqHvf9S2llem5t4xPB2H&#10;NT3zatjP1T/wfLYmyp/P3KPojGtz7xiejls6F/mxh04c+KNryQeEYFhnhGCIzacZgvU2Nln9PU9Z&#10;3T2jrXH0eOv3z9RZxcaHX7KKU6/z4uFGa502d40zLsMJl5R5BxeCMF1+50VjmJYXlQqywrS8KF2X&#10;aWmYujr0inNu8gL8gYGhvx2L3gtnG1VUNz05zgu3YuttaM4GYRq+/WGJ9eeNrOhta7cSL6JDMeid&#10;Q6EXlJ1VtWEYcyimFGj9cg+rueOxMHJGbVMRvnpaq3fmYVr7npktwL61dTgb25UrHFtnzrcK7ww1&#10;nxrJpXn/OFo27bMWhoK7Y+674fN1lqry0jutYMsjrHC7Y6zei2bNu8KEwp1PyBZk3okWeKdb751z&#10;uxflzV5EFw0+OP5irljKf/zE51UBgxckGqWls7Vh1NSg9aFLCop29AJfxYYKu6HOrn19S6sf+WwY&#10;2q1CocoL5dLjr7Si3byo0VnK3+8XzroVH+HFc/77v+HFZq6oj86MFXgR16LRcF50h5FxGgk2aY71&#10;VtflWpTVuGi5L/dcEeLLoGjzw0JRVXLkRb6sjg6jogq93e0Ll4YDlo45i30bGW9Nj40JYWm+Wl9f&#10;Ks7y5ycUJd/09kUFthdOtX6gpvVU7Qd3Cg8L/DNr7xg1cOZd6nxbDwdo0bSGK/h/uWc4o1x379Oh&#10;PTq40kiK/BCyq7o2jDQKr9c61NlHtU3FuIqn3LQ0Iioc3PiyrLz8Lp+eb6+DpqXLMYr0mujztbw1&#10;ukDFWPScP0r8QFf6fDurufpeq/DvndanLsXIV6Z1mfe+6Ds10C7/t9oPbkVnohtHjfF5fSqE1vmX&#10;aEjZKdesOS1tmz7fBTqA2eywcAa6wYs96SyvtkKFd74tFvgBZ/OSFeH5SNl2fiCaP63oofWr5ebb&#10;nw7o10Wz7+vCCLsN9rcSb8fACANNJzfdgu9sa81LM7l3DK/uhUnZgxQVur7uw7alaejgO1dEF/h3&#10;TJfMfpwmP1AN+yqNcoi2jyEelb5v/DiNE/xA+Wu+TeXeU3Ly1bm//OkIweIRWwjm+4mWqfP9O31R&#10;OGgu10mqs2/MhjbHXR6Cj3BSx/cHYfSRf38GRoqHPrJ2dR/Z3mldhSVhpIxGRNTd91QY4aWQoHbE&#10;6DBCqOLcm336N4X+WyFYo/fdOvBX7aHROfl9kEZEZEcDz7fGsZOteH/vc/1gM5yUUXCs/Y3vLxRI&#10;lB57WQjatK9RCNbk3zmNBGv3tva1dVjHBwVWftSlVnrUJd53n776O6iHvgO+fy057EIr935bAUuZ&#10;z3uz92dhGrPeDieEelb4PHrfrzaqv9cJvpbXZljpCVdlT/L81Nul6Wq/7/uGqutHWsuUN8PIOoUZ&#10;ZUddbDU3jvSD/ofC6Li2NxeG+kCjv8O0/PtYfMA5q9sVPTRNjcjxg++ibY/Krh/fN2teSn2dlR19&#10;cQjVupYXDtQpHSWVVph/YKw+XCfu1I+of1Ng5/VO6VEXhRNXqvtadeJJ/a3XPSEEq2/y9VoaaiuN&#10;gNEoPvURBdpH57dPD+/3CjY71Ap2O9mK9jnDqi73bUUB0YPPWeNT48NJt4HX/tDbEP0c7Vf10L7Q&#10;9+8F2kcq3PnxTlaw4f5WduTFVnXR7db07GuhLm3wdVyy52lWtOepVryL10LRPln72Kgv0r5V7//t&#10;PlaobWbTQ6zQ++ya6+7zWuAVa/eaQKNla28bZYXbHmMF/ije/6zwntAOPaL+TNuHahftv7c+0r8T&#10;t1n5WRrtfn1oV1QvV105IleXeS0T2u/LX+/NnUgbaJdGrunk6X5nhnBRo61rbn7Y6kZ4H3nfM+FS&#10;Ol2uW+F9Y8kBZ1vRDl63/sBrkRAk+fuj+dV28TNfpxpJ9OMdw/ot3PBA344vsDL/Pihs1u0odDli&#10;fr/1sQ+tE82H6oRQD/nD14nCv+7S1beGqFe/pvkZahrRI1qG3naNrlftVOTrTsFXh75TXqto+RUd&#10;eO4na6OWhUas+bxXXXZnqDMi5dffP/R7NC8auebfhcLND7WuijVvczEUjTZv1QnUp18No1krfLsO&#10;I9B0QjKad18PCqSLfbkX73py+F6WH3OZdRasefK2vzs3ul9t13LR9qGRYNHIQwWYGx4Qbp/xcbQP&#10;apsxP4wsq7vlsWw4N3h+vX1VY9/IvWN4+q6rDm2f8lZ49JRkR/r+OQjB0oMQDLH5NEOwUPQ0eNGT&#10;8UIvb/SS7uvQuexD6y5e88D6o2haCsL66prWCAlUJA9Max1GlImm1VNdG85U6P4QkVX9K62nstp6&#10;yirDdMP9tPy1q1auspUdufuCDNqR62xd5cPPWtm1961xuZAKhcYX37CWOQtspXdUkYFp5e5Jkk9D&#10;zBtfnmT146cP3GdEtIzU+XW+n1lj3j9Odnk1huHXEd1XrHXaAmtfvGxgWipyu3zaDa9M9wOLp6x9&#10;6Qdh+HIIztrbQwFbdtujltnxKKu49ylrnj7Xqm55yBqnzLGi6++x8rtHW3dRWQjNOpauCPdd0r1B&#10;NK9D6fLlW+9FSsvMedY4eZYVnn6NVfrvmctvscxJV1nL7PkDo910Fr+7qNR0Lw/dc6pl+jxrm/9O&#10;+AyNFqh9aaJlNj7Qym58OAyBb/UDjI6CYqt7/o1w74fu0gpbqfuIaN35+u1rbLG+cL+StdvW9NY7&#10;ljn4Qqt+Ylwo1rV9dOsMamm5tbz+pnUWlYRpiNaJgrRwuU3eQVak3tuR2fQgK7v6vnCvlDo/YGvy&#10;9mk9Vt4xyupemzmwXrQttM3ztr+1cI1gNNLo78tsf7gV+EFk25yFVu3Tqn32Vat44hXLaMTA7Y9Z&#10;x7vLw0Pv13pbqe23d+1RkbpPTdUdj1rdM69Yl/9c/+JEq3/+Nd9O37aCC260qmcmhnlq9nWr9aBt&#10;aLhpdVdUW+aw8y2z2/HWlSn2dTPfD37ftOIRT3hR7sXnSZevMapNB6Cdby8N343BNFKx8EA/YPCD&#10;qUpvQ82r0634jGut1dd1uRf11c+/vsYISN3brMcP9HQvtMFWdnZboR9cZf53J6ufNNva3lthzT6f&#10;undN66z51rrg3TDqJNLlBZruZ9I8b8la30l9ZpFGD6gA3PZIa/D1WuEH9R3LCqzGD8ZrnpsYPm9d&#10;hHBg4Xt+IDw1fNdrXnrdMnue4vP4rlU/M84yp1xpzfOzl2l+HH0v6ibMtuo7R4Uz1o2zFlrxqddZ&#10;04wF1vLWYiv3g9B1npa3q3nuO9Yw+pXw/ai9/5ns/J54uVX4tpX52qZWfdtjay2boWhaDdPmW0aX&#10;JPs+UfP55yIEi0ec9wTT/qLjw0Lr0L2M/DvUU1EVLgHUPqC7sMS6S8pDHdDt+3WNgtZ2ExncR2r/&#10;2l1VY11+IKdL8tS3aES1+jI9on2Kvqvaj4TPKy6zXj2XN13R9PS5ulRHbdQ+sHWy79t9/9Xw2jSr&#10;fvAZ61ie8X3pB6HPUX3QW+X7+YbGbH/a6O/z6Uft6vTP6ViwJFzu1zxzoWXOvdaqHhtjTVNmW+OE&#10;6WF+e+vqs5fk655K3p+G+21pv+oHc/l1gKanflf9kz6nZcrc0Ne1LXrPv+dPhPtdqV/S+9WWziUr&#10;vI3F4aBay1fLMepTstPS/bbawuWklY+MsaqRL1iNH3iXXnOftb3znu/fF1rzhBmhXTpI7fZlqmWm&#10;ewN2afk2+bwOqlPalxdaxg+6i666L7ym2WuJVq8H2nyfqkvIOn3Zdfky0WWpYXnl5ifqbzUt7S/D&#10;uvJpaxnrPltdpZXehz9oFfc9ZXVjp1n5jSOt7d1lYV0oMNR9oHq8L1dtFtaJ6krv/ysfejEsb51w&#10;q3joJSu79VFre/tdK/c+qPLuUda6cIk1ez2lOqBt7pJQX+kzu3z7U1AY9beqhdp9meihdVY3brpV&#10;3Oo1xeKlVvPkGO+zH7OWeYus8YWJ1unbb5dPTyPytN2ov1QtoGW/0usD3QaizT9X7dC+uW3RUqt7&#10;cmz4t+bR563y/qfDOq19bJzVjZkctkHds1L3jVM7dVnvQLt8OdWNe8OqH37ea9wya1vyfnZaPu3K&#10;+5+y0hvu9zpqgTWMecO3uVnhe9Dj0+v1uk/beegjfT2G7dUffb7c2t98O8x/+/srrMb39c3+u+43&#10;Wnmzz++SD8JJwxZ/rt37zSavM7QOtB41IlP3/Iy2B90vLLPFYVZ2wwNW+azXYRpxd8FN3k8eYpmf&#10;72wFNzxomcPPs8xxl1vr3MVW9+xkq/Plp9tvNI6baq3anjUKMq8WU79W77VW5vgrrebZCVZ69f3+&#10;GQdZwWV3W9ndT/n0b7fmGXOt8p4nfHqv+n6kIpyYVO0T7o/n61H1igKsLl2J4jVtCLlPu9Iye5+a&#10;7df2PNEyh5xpmd/tZXUaKXm31yunXR2WacNLU7yGmROWXT6Nbi278YHs+7+xuZXpRP41I8J91Nr8&#10;8+t9najuzP+uDEev0fTDvdnUVl/XDRNnWcPYN/x7tMQqbxjp/bHX0hnff/p2Epa91widXocOVWuq&#10;j61+fIxVP+k1nW8/9U+/bk1eV+seY41Pj/f1/OE6tUu0Hw6jcL1W0n4mc809ljn5St9el3k9cKVV&#10;jZ3qr1m7DUMJ+yD/LukxVLs/KUKw9CAEQ2w+7RvjAwDwpyIEi0ecIRgAAH8phGDpQQiG2BCCAQCS&#10;ghAsHoRgAIAkIARLD0IwxIYQDACQFIRg8SAEAwAkASFYehCCITaEYACApCAEiwchGAAgCQjB0oMQ&#10;DLEhBAMAJAUhWDwIwQAASUAIlh6EYIgNIRgAICkIweJBCAYASAJCsPQgBENsCMEAAElBCBYPQjAA&#10;QBIQgqUHIRhiQwgGAEgKQrB4EIIBAJKAECw9CMEQG0IwAEBSEILFgxAMAJAEhGDpQQiG2BCCAQCS&#10;ghAsHoRgAIAkIARLD0IwxIYQDACQFIRg8SAEAwAkASFYehCCITaEYACApCAEiwchGAAgCQjB0oMQ&#10;DLEhBAMAJAUhWDwIwQAASUAIlh6EYIgNIRgAICkIweJBCAYASAJCsPQgBENsCMEAAElBCBYPQjAA&#10;QBIQgqUHIRhiQwgGAEgKQrB4EIIBAJKAECw9CMEQG0IwAEBSEILFgxAMAJAEhGDpQQiG2BCCAQCS&#10;ghAsHoRgAIAkIARLD0IwxIYQDACQFIRg8SAEAwAkASFYehCCITaEYACApCAEiwchGAAgCQjB0oMQ&#10;DLEhBAMAJAUhWDwIwQAASUAIlh6EYIgNIRgAICkIweJBCAYASAJCsPQgBENsCMEAAElBCBYPQjAA&#10;QBIQgqUHIRhiQwgGAEgKQrB4EIIBAJKAECw9CMEQG0IwAEBSEILFgxAMAJAEhGDpQQiG2BCCAQCS&#10;ghAsHoRgAIAkIARLD0IwxIYQDACQFIRg8SAEAwAkASFYehCCITaEYACApCAEiwchGAAgCQjB0oMQ&#10;DLEhBAMAJAUhWDwIwQAASUAIlh6EYIgNIRgAICkIweJBCAYASAJCsPQgBENsCMEAAElBCBYPQjAA&#10;QBIQgqUHIRhiQwgGAEgKQrB4EIIBAJKAECw9CMEQG0IwAEBSEILFgxAMAJAEhGDpQQiG2BCCAQCS&#10;ghAsHoRgAIAkIARLD0IwxIYQDACQFIRg8SAEAwAkASFYehCCYVjV1dV24YUX2v77729XX321tbW1&#10;hedXrVplt912m+211172zDPPhOeGQggGAEgKQrC1NTc322WXXWb77befXX755eF3UR0wYsQI22ef&#10;feyRRx6x/v7+8PxQCMEAAElACJYehGAY1ooVK+zFF1+0wsJCO+ecc+yWW24Jhe/tt99uBx98sH34&#10;4Ye22267hdcNhRAMAJAUhGBrq6qqsqeffjrUAZdeemk4MaY64OGHH7ZddtnFPvjgAzvggANs0aJF&#10;uXesjRAMAJAEhGDpQQiGdVJQUGDnnXee9fT02KabbmrvvfdeeH706NF28sknh58j2nFo1FhdXR0h&#10;GAAgEQjBPlpRUZEdffTRYdSXRoJHwdeECRPC8/lWrlwZ6gA9KioqCMEAAJ95hGDpQQiGj1VWVmYb&#10;brihzZs3zzo6Ouy3v/2tNTQ0hL+9+uqr4WxwPl0iceyxx9pRRx1FCAYASARCsOHV1NTYNttsY2+8&#10;8UY4SNh2222ttrY2/G327Nm23XbbhZ8j+tuZZ54ZaoHDDz+cEAwA8JlHCJYehGAYli550GPHHXcM&#10;l0KIRoL98Y9/tEwmE35/7rnn1joDHOFySABAUhCCrS2qA/bYYw+bP39+eE4jwXQrhGhZTZ482Q45&#10;5JDw81C4HBIAkASEYOlBCIZhVVZWhrO9Tz75ZChiNQpMxbBukn/KKadYaWlpuDfYwoULc+9YEyEY&#10;ACApCMHW1tTUFAKwBx98MPwc1QF33XVXGOFVXFxsJ5xwgs2YMSP3jrURggEAkoAQLD0IwTAsXeLw&#10;4x//eOChm+OLCmDdH+wXv/hFuPRxOIRgAICkIARbm/7jm/w6QIGXqA7Q/xb5q1/9ym666Sb+d0gA&#10;QOIRgqUHIRhiQwgGAEgKQrB4EIIBAJKAECw9CMEQG0IwAEBSEILFgxAMAJAEhGDpQQiG2BCCAQCS&#10;ghAsHoRgAIAkIARLD0IwxIYQDACQFIRg8SAEAwAkASFYehCCITaEYACApCAEiwchGAAgCQjB0oMQ&#10;DLEhBAMAJAUhWDwIwQAASUAIlh6EYIgNIRgAICkIweJBCAYASAJCsPQgBENs/pohWE9FtfU0NNhK&#10;/+z+phZb1d+f+8snV/XcBKuaMsf6Ojqsp7DU+nt6rKuk3B9lttJ3ln1NzdbfMfTOctXKldb27nJr&#10;eWuh1cx+28qOudDKbnnIaqa+ZWVX32PN7yyzthUZq312vHWUV1lXYbn11NTl3r0mTavmlSlW8cAz&#10;VvH6LCs76TIru/5+q5k218rOvt6a5y6yvrZ2a33jLeuqqrHe2nrrrakfct5XrVpl7e8XWvO0t6y7&#10;rt7qX55qZYeeb/WTZ1nH/KXWU99gjW8ttqonx4Vptb+zwrqKSnLvXlvTWz5vJ19pbcs+sLK9TrKy&#10;bY+xssvvyf576e3W09xqZVfeYzUvvm49lTXWVVwRludQ2laUWNmFd1j5qLFWOeolK9vxGKt65GVf&#10;bo9b/fT5vl6brenV6dbp67jb13Hnsg+t37e1oXTVNVrZiCetdtIcX0Y3Zttz1MVWtv2x4d+uympv&#10;551W89yr/to6a52zyLrr63PvXlNbUbmVHX+Rt+Nhn9erstM6+1or2/kEKzvyEuttbgm/Vz/4lHVW&#10;Vlnj6zN8nVbk3r2mlozP497+votutbL9Ts1N62or2/VkX36nWXtRqVXcONLKzrnJ2jK+nqbOsa7q&#10;6ty71xTata9P67ybrOy0a7LTOtbn8YizrWyn46129iJf7hOt7MaHrKOiytrmLvF1OvS0wvK69G4r&#10;u3e0lT34dHZaR5zv25m3ZZ/TrX7eUmtesMTqnp/gy6nRt4ly621sCtvmYH2+TsqffcUqnhhrDbMW&#10;Wtmeufm84DZvl7d37OTwHSg7+WprXPSeVT7xkjUtWDrktPQ9Lj/+Eivb7URrnr8kO538x5HnWf19&#10;o3y9HmMVDz1nlY+/aNVPv+LbR1NuCqvp+1uh5a73nXT52tM64lxflreEnxueneCvudK/txdZb2tr&#10;bgprqjjwvLWnkfeoudG3F/18hH/3H3o2/NuweFnu3WuqPMG3r/z3736qL+MK34afsLJRL+Ze9ck1&#10;vfS6b6cnWtfyQis73bfZC27N/eWTa1roy//oC6xu/DRvk38vL73Tt/Oa3F8/meaHX8zO55E+38f4&#10;Nus/N/q6+2shBIvHXzIEU3+2yvvdfM3vrrCGV6aFfq3R+9rqJ8ZYl/d/jdPmW8PM+aGv6a2osb72&#10;9tw7VlvV27dGH1nv+5ea0ePCtLpKqqx9/rth396+rNAax0+1Du/7O5cWWHdNbdgv9Xkf29fe4X1v&#10;m/V4H57fFzX76xrGTg3Tr5822797V1n1i77fu8f3VSdcZnXe39S+OMEaZy2wvpZW6/D9QldZRZhG&#10;57KMz0NtmI7mt27uu1Y58jn/W7fV3Of7Z31vzvZ9vvZP+2rf7N/LR7w2GDUu9N/ti9/3Pv5D6/MD&#10;ua4VRdZVUzOw3LRvbl/ifXpFhfcFdVZ2zQNW9exEa5g2z8oOPMtq/DvYuqzAmlQfVNda44SZ1vLu&#10;B9bT1GQtvi/vrKhcYx20LVlure+8b83+b2iX9nVqm/9cc+djVn7r42Ef2rR4udWMm+xtHGudpRXW&#10;MHuhVdzzpE8vO5/SkSmy9uUZ/xyvKTStA8+22sleL/nyqrj9Mavwvr/s0jusYcEya120zJpnzAvz&#10;1rH0Q+v17Sxf3etvWu2Ut6yvtS0sm7JbHrGqsW94X3Sa97veP/rvZbt6vfLkGKvx2qfs7tHW9kGh&#10;1Y6fbuUPP28d3g+HesXrsrKL7rCyy+621uUFvrxP9P77dKtRXbG/T8d/Lhvh63Qv7799fTYsfC9M&#10;u+19X4be/zZMmhW2D21T2t7KHnjK+9enfLtqs3Kv3cr2Ot2qX/ftY9+zfFpnWNlN3mfs4p/x1Fhr&#10;1jJ75AVr95qhddkKq/F9bmd5dZjWys4uq5s6z5eP16feD1dc5H3rjl7beD1Zdrivgz28zx3p/bhq&#10;sjtGWZMvr4q7n/J6bZHVz5jvnzPSWt7LDEyr7DTvGw4429oLSqzC67Ww/C+6y2tDn9ZuJ/u2O8X/&#10;7m086iKrn/m2NXo91+HbltZl21vv+LZbGbYtzWOorbzmqPN6ofJ5b8+u3ud7H1Z2hs/vDsdaky+T&#10;UK943Vjn23/ZtQ+HPqXlneVW+9JEa/f1oPpa/XW316pqS5W3r+LQC7Ltyn9ENac/Ku/z+VV9dt7N&#10;oV4uu/ERqxk7JXxHNb2V/q++jyu7u636RK+h9T6vG8oO8n4/mt6BZ2b/1fLUvydcaTUT37SyM6+3&#10;ijtH+3eqK+xLuvw7pPnt9nqqKlpewzzqVc9t5+tGvz/7anb72+dM6/RtbLCa030ZRe/1+rdsO593&#10;7yurfV9Sduo11uDHFPoOdvq2qHlq931Wl39Ph9LT2GiVo8dY/ezF1u/zXHbh7VZ21o1WP3FmqA/r&#10;/fim4tlxvi086PPU6bWBL7fxU3LvXlvZwd7ug86yNt9Gyo70deF1dZfXlWWX3WH1vl19Eh0rCq2j&#10;MHtcEc1vR24fUu/HD59E2f2+T3zomdxvfx5CsPQgBENs/hohmDq3phcneRF2sZUcdqHVjfAO/6nx&#10;1jZzga3MK3TXhYrNIi/AMl/YODwKtzk6TLfsyIutYOujLLPFEVblO+o6Ly4avIPqLq4IxUREBXL1&#10;bY9a5gc7WObLmw1MZ63HV3J/++52VrDNUVbiRVXLlDlrhAFqS8XRF6/93sGPDQ6wzPe2s8zP97CS&#10;Iy6y8hOusGZfHnp/RMuh1gvlzI92yn72D7dfcxo/3dXfv/vq37+9tWX+bzcr2OhAaxz9ylrLsfXd&#10;9306m685jY96/HIvK/Cio8o7Y4WVEc1v4/S52eU11Puixw+8vV/e1DL/u4svryMts9FBVnbildYz&#10;qAjoaWy2oj/48hhqGkM9vufT/e62lvnjAdbuxWK+9rLq7PIa6n1DPb6+pWW+6P9+fwdrnT4vN5Ws&#10;tuLy7GcN9b7hHprfn+1urX7QkK+9rMqXx45Dv2eox1d9feuzf7+vtc6an5tKVnf9Oi6v/8n9+5Nd&#10;rHDH46zUv2dtfjC35vbaZeVeKK/13o97+LTr/EAkf1r6HlX6tjzk6z/mUbzVkX6gsTq8WqkA7Mg/&#10;bVolmx++VnBb5wdGQ732Yx/f3Npa/CA3X92Vdw/92rxH5UW351697lqnvjX0tI6+NPeKddf6fsYy&#10;X9tirWkV/nxPPxBtyL1q3bS+MGmt6USPFj94+WsgBIvHXyoEW+n7lZ5MqfUUlPpBf0vob5snzbHM&#10;N7bK7pe0/4r6Iv+Ohef8UbT9cVZxytVWc8391l2S7af16Gtozk6vsMyn3WONE2at3r432N8KvC/I&#10;/GRn//cgy3zH+wY9r/7wd/taoR/IV158h1Wed4tVnu8Hy97Xlh5yXviM3toGa5n5tr92m2wbfFqZ&#10;L24ysH2v9fiS799/t5/v4/ewAp+Hkn1P93k50Ar8YLB11gKrffIV33fn2vUt//zB7x/8UD/2Q+9H&#10;vY8s2vl4y2xyiNcsR1rzuKnhBFTFGdd5P7ynZX67z/D9mvovtTn6PC3jX/h7vun//u+u1vjca9br&#10;fUbd7Y+Hfm5geQ+eznAPvT73c4G3pbOqzhoee9kyv1Gbdl7ztcM9vuztU9/4Y+8D/X3F+51une8X&#10;hBql8rxbV7/uh5+gj8x/+HIs2PqI7LwP9fePe+S2P/1c6nVdl297pfufs/rvX/qIbWLw4+vehlyt&#10;WOjLq9nritLjLlv994+rm4Z7+DzWPf2qlW53zNB//7iHtg8tf/9eFGywn9Xc+IjVj3w+296hXr+u&#10;D5+f2vuftdqbHhr675/wUbLLidby6nRrnzbP2vxRdfwVQ75unR7+HS079jL/bp1oJfudZYWqu4d6&#10;3To+WifPye3hzBpufmTI16zx0L7gt/uGdhTpWOQXe1ihH490Fq4ZqHWXVliR9l3R+36625rTGe7h&#10;+6PGcWv2wSvbO61ky8OHfn308H1n87x3cu8Ynuo7HTOFefBH6bbHDjm9Jl//H0chYNlhFwy8p/zk&#10;q3z6q4/D/hSEYOlBCIbY/DVCsJVtHVZ5yjVWcc7NVnzc5VZ+6rXW+vpsaxo93vrzDobXRVemZM3C&#10;wgspBTfqcDI7HGeZ3U62om2OtoZHX7L6B56ztklvrnF2tK/y/2/vPaCkqrZ972+M98a9745373jv&#10;3nePJ3iC8ejx6PEYj1lUzFkBxQCoKCBBEZAgUUCCIDnnHCTnnDNIBgkVu6q7qrqqu6q6q3Pj/OZ/&#10;7r2b6qIauoE62t3zN8YaXb1r71Vrrb32mnP9V9iZZHvoHXYQKyF4WM7j443ZkWtHgW4j6Fze+RHl&#10;wjPOC69JFuC03l1PxA77C83J23YA+buPoBL/+dllpdkRsr3UwnDQr+eQGAccS4g48cfgMHNeMAqU&#10;WI42CFHx51Yi2CGeNOkkDonFuYJCsn9YCaEPwRKR4OS/0kqc/LztB8yYDCLfr7nwukuF29lJuPFZ&#10;Co2cbcZigNliSc+/WPgDOyrckQj0GGHGYuBqNyD5+RcL6JjxPc38ZrwZi4G7G9fHZOdfLEBE5I5d&#10;Zt8xZiwG2XO4o5Xs/GQBHST+a2fH2fn6Z5TNzspPhUVmTFxfT9qM+pV4XSUCRsDj4ypJDyQ9r1KB&#10;O8Q5K7eYMREVcyck6XmVDPm7D5sxGSQ7p9LhnQ5mLAZJz0kM/BxWlQoF+N/VMc+oPPY3WyePi0Nw&#10;dPln5lLYrzNFhWThV4+aZ/1zUREsNVwtEaw0FKYidwYVefxU5PDST6XnKL1l7+Q2CwH2EG0V1zVf&#10;lyGUwX5B7prtMliGIAKYl+PiOEuzo+Ru3Mm4zhInMCB0z1sXijt3sY195F2yP/Uh+XuNIidf53y9&#10;NXlb9yHPx90pf/8xymjb34insgIK13nb3W+S7W9sa69/hhzPcseQO7iBr8eQrd7nya+5WLjpWbaP&#10;L3G5PEF29lMQV2b/CRRdsZns6Myyr2G7+SLPIIKVb4h01udbXyTbH58kX8fBMhPGDfEEg2bX8Dnx&#10;11Yx+Lnzj9k4tkfek7Yp2TlJAwZ28Pdhvo5DZPZyKo3mkvP+JPftcsINXI7JjlclQKjjeMKzlhv2&#10;N9k5lQ2m7fV80k3E2Au+v5zwxCXEjcoEDL5y3jzsd7teaZn8nKoEvnf2Vz4l96ONkn9f1cDlljlg&#10;IuUdPElZEOmSnVOVwPXUCxHydm4jkn1fheDnPotFsu+ThuueIge3P2jjHHX4/v3jLcqeUn4WdXTh&#10;uqoNUMeHhxqasRgU2z3Jz0sMr7U0r6gYmXXYsL20SbanPkgejxkuBQZDbLfEidx/fZn7YZe/8geo&#10;CFZ7UBFMSRk/10ywLHY0ZCbY+50oc8g0Cs9dTbkb98iIQVUoycsn5xttyhpXGBrPR90ojRtvOL82&#10;/h+jwDITbMICEc3KzQQrKqKM3qMN5wBOpNVIJwark/qnp2W01l2/LUWwtCNuxhXSguVoF1ybGO5i&#10;J1qc35fJxfn3skOCmXDxyzVRDr4x84zRWzhnNyY4wn9hx5mvL/sfI7/cGbA/8DaFJn5/QTlm79hX&#10;cUc7WbjtVbI/01Q6JBiVt8DoUHDVZmMUO9l1VsD3SPefXyB7HXaQHn6X0j7sSoVenxmTQUEgRE4I&#10;gsniSBYg2iBudixz95QXO6JnXJUTM62AkTo4q9yZiazdbsZiEMFsmqoKRMjvX16m6KbzI4YgAnG0&#10;Kk46RpIhIN7zJkU37DRjMcjPCJIDnbtk18UHq2Nx8wsyGyKNOy6Y7RY/ewszptIatrvw2ksFjjvw&#10;7eTyM8H4OfK+8Vny8y8RnOyoYtmmhSwHqHd5cbkefOeCJZH+yx1N5g571v6jZiwG/s/7JD83Lnjb&#10;VV1IyJ6/KnlcfN+qSva+w0k7qI6/vEJ5aeWfv0uRPWL2BfFYIWvi1VnWUFVUBEsNV20mGNuxsplg&#10;obDY2+zlW4xBArRLEJEsWwRRDMc4YJaEzATrOarMTstMsMzssvjO5RdScPGG853Gv79B9vsbGDPB&#10;MDvJmrn0B4733vrkePojeR7hA3jbDaS0puwbvN+R/D1GUJEvk8LrdhkCGNIAu3yxmWAQkDDLCjPB&#10;2P64Xm5hzARjPyO6YRf5Ji08n67KiGqYnQOx5dYXyYGZTI++R/YnmlB40TrKP+smT4uexsAWBvQq&#10;smuwX0gz8ov/r+W/t3GHH/7ALS9S1sylVBzIosA34wxfwirvxHgqCnEzhezsX+Q60yk4Zq4xiIf4&#10;4s+tKEBkhG8Fn4fvkfP1VpR35JT4KN42/c6fBx8s/rrKBi5H+2PvG3lP9v2lgln/8Nn9Wmsueye5&#10;421ZVWaCoY6bddvB5ZW1eiu5m5yfAXNJv6miwHn0T/ie3E80Tv79pQLqI8ofZXVvPfL3GUeB4TOM&#10;9CY7v7KB/Rr/kOkyiJv0+yoGV92PKLx4PcW27peB8XSIMEnOq1RgPymtUScZgHW92or9Jn6+k51X&#10;yRBZusls4Ygyvxyc9JxyAW0BfvOBhuSA+MvPsuPRRpR3ym7GYpBvd5MjXiit7GoGbo+Cc5aZsRhA&#10;WHaxr530fCuwbxBK8FGTgcGL4Ci2/5gJxs9tRUJnZZZEnisqJnecr+n5uJvOBFMqjYpgSsr4OfcE&#10;K0zzUmEwKB1ojB7HC0pVxTNlIXmWb5I9AApPO6QjnWd3cXAae4JwJ7s0lnx/K3Tmo9zZDW/ZTRkb&#10;d5Hz1U/I2W0IZazcTM4v+kqnMnr8R3Zy51PM5aH80y4qjFsiGA/iypi3nNzfTiT3kg3krN+KnF8O&#10;pIxVW8nZ+EvK2rqbitlQRVZuoTxPBjviAdnPIlne0QHIOXKGHanNVOAPUObMleR8pillLmMnYcdB&#10;KswMUgh7jY2dy3GlU+6+E5R3pryBjSe0mfPW4DOKHj5GzgfZGb3tVXK27mv8bdmDCrE08bO+lD59&#10;CRVyfPln06Q8k4E9Kpyf9CLX6Nmyd4rzzlfJM2wml9tIylyzne9rluxjgL1ZsI8X9lEprcBY5ftD&#10;5PxmLPnYyXA27myk56UW5Lzd+Jvn8XI6v6b0Kd/zuX6KsAHH/iLJgBDmfL05p2MoOd9qa8TVpD05&#10;uePlfPFTKsoK82+0J++g8Ryvh0JL1vI9vXC/BxD+kfP48BvkbN6NnI+9bcTV+Aty3tOAy68h5Zxx&#10;kLvzYHJ+0IWiP/J9WrmJ8rxe8+rySLoe4TR82IWc7AxIXK9yHl9oQs67Xiffxj2yR5az8xCKpXko&#10;uvUHyXcypLxa9iFnv3HkHDTBiOuFplzPvuPfeJcytx2krJ0/kH/qQtlzJ59/uygUKidaWUAIc02e&#10;R2lj5lBw/W5yPmDm8+PunC7O++xl8gw43/qCQrsPkWfMDArtPJg0LjzHrtc/JSc72dnbDxjxxIcX&#10;P6TAgNFyX91DppBn5HTyTpjH9ePC/d3w/LpR7riufusL43r+A3J+ZHwfnLyQz/mcnd3mVBSJmDGU&#10;J+3JDy+MIy6kd+b6gs8v8LM/ZBLH/wkF95YXWS08b3L9ir/+/re5jN1ch8eQc9R086yqE5qxRATh&#10;vKOnyfku11l2FC+X0O4fyPnyx+Sfv5qco/m5bPk11/Pke99diqyh0418vtjMqLP8OcT37udCRbDU&#10;cNX3BEvwKbL2n6DgvNVi10Jsa71jZlE+27/Q6h0UXLdDbE2RO132ZUrkJ+5ExdvIwI4fKH3cXIkr&#10;z+aRZeNF2WHKPXyaQvNXUszGtv/gKdkHB+1SMdtY7MWJ/agK2YbH26JsPi84Z6XEH1i1kZzvtCXv&#10;dG73+nJb9UZL8m/aQ77pCym0YScVhyMU43YB+1CVctuZd/hHzoMhLGOGuZ87757vpnD8BZTRn9tn&#10;PDdNuM1H+yRtM7eLwyZS2qi5VBgIUu7eI5R75KS0w3nHz1B+RkZZueFY7gG26e40tgV+crb7ljyT&#10;F1Fw1TZyPtGIMvgZxF5UoVVbqMDro9DCdRTef0z2ywxzW57n9pS7B9EDR2UZVDb/lXRxGydp48/p&#10;X48gF9tu56vNKIR9zeYuozS27dgLKLhxN6WxfY4X0GNs73KP/si/wz4F4nqiMfmWbeHyakXuHiPI&#10;zbbf2bInBXcepsiew5S9dpvsjxQ7eFL2LIvHv2QT+VZskT3dnEMniu328P3Asn/nY435/2Fsc9lf&#10;GTuLMpaxT9VnHEWPnSbf/DXkGjqVYmyH4a/kwcY260XOVn0ocvQUl3c9tt/vUjr8isfZzvJn5zej&#10;yPkQ22++n9jrDXFjf6sQ29/g0vVSP0R85frm/Bb2dTzXqyi52HfDkjXvEq4fjzbiuN4jZxe2Gffw&#10;b4ybTdlcZtgLLZd9hsjh45TObW6eyytxneP76F+5TfY5K+Z7427OtpX9Jefk+eR8ju/BP9jmDmY7&#10;/hDnsdcoCnF5uTmPoc27KbB2O//OYAof+rEsLmdDtg11mlDuKRulsb8m5d+8N/uGHNd9b3HdXc7f&#10;cxpfak6BdbsoxP5c7MQZvpdpFN2yj+uuR+oW8ii+FfscfuyFO/V7zg/7KKO5vX+P8/s3bueXcnnD&#10;X3nrM/Kv30nO9kPZpqyi8L6j5JuxiHL4PkDMhL0uOMJ2i9OC2UNpz3xspCs+IH/mZ88Azm8D9s8+&#10;/Ir95RXk7DSM0ueskGcU8Z3LicnziKXV3nrsQ+M6+INPsd234nvyfeNvMy5P/H3jM8pYzPf6/S/J&#10;/fU4zmO+DIjlHzgu+S3gvHo+N8urghDozD7UX83/J3N5oP498r7si5VIxrtcRta1uJ98nYdtpXc2&#10;192321GQ+xR57MvlcV1EHwTbvWBP4WTgmfWMm0WZG/fKNhVOLONs1IkyF60j599fp0zu37gnzeW6&#10;MIjLiOvAx1xu368wr74QZ11O91ONKHrKznab7wX71WgPnC17UYDb3qqAuhM7bWwLYeU3ZrYhgdbf&#10;yPHK4hzIz9SQieZ/V4aKYLUHFcGUlPFzimCKoiiKUhVUBEsNV1MEUxRFUZRUoSJY7UFFMCVlqAim&#10;KIqiVBdUBEsNKoIpiqIo1QEVwWoPKoIpKUNFMEVRFKW6oCJYalARTFEURakOqAhWe1ARTEkZKoIp&#10;iqIo1QUVwVKDimCKoihKdUBFsNqDimBKylARTFEURakuqAiWGlQEUxRFUaoDKoLVHlQEU1KGimCK&#10;oihKdUFFsNSgIpiiKIpSHVARrPagIpiSMlQEUxRFUaoLKoKlBhXBFEVRlOqAimC1BxXBlJShIpii&#10;KIpSXVARLDWoCKYoiqJUB1QEqz2oCKakDBXBFEVRlOqCimCpQUUwRVEUpTqgIljtQUUwJWWoCKYo&#10;iqJUF1QESw0qgimKoijVARXBag8qgikpQ0UwRVEUpbqgIlhqUBFMURRFqQ6oCFZ7UBFMSRkqgimK&#10;oijVBRXBUoOKYIqiKEp1QEWw2oOKYErKUBFMURRFqS6oCJYaVARTFEVRqgMqgtUeVARTUoaKYIqi&#10;KEp1QUWw1KAimKIoilIdUBGs9qAimJIyVARTFEVRqgsqgqUGFcEURVGU6oCKYLUHFcGUlKEimKIo&#10;ilJdUBEsNagIpiiKolQHVASrPagIpqQMFcEURVGU6oKKYKlBRTBFURSlOqAiWO1BRTAlZagIpiiK&#10;olQXVARLDSqCKYqiKNUBFcFqDyqCKSlDRTBFURSluqAiWGpQEUxRFEWpDqgIVntQEUxJGSqCKYqi&#10;KNUFFcFSg4pgiqIoSnVARbDag4pgSspQEUxRFEWpLqgIlhpUBFMURVGqAyqC1R5UBFNShopgiqIo&#10;SnVBRbDUoCKYoiiKUh1QEaz2oCKYkjJSLYKV5BdQwYmzVJKbZx65fH46d44KvJlUkJZh/F9aSucK&#10;Cumnn36S/ysC153jdOBvPAWBLCqwp8nnS8WFa3/iRhffS3yFRXKNRSzNR7lHTsn3Rb5MKs6OVCou&#10;gLjO8f8WJbE8Kglmy/cxm5Oie49QKactdoo/b91PRZFc88xLU5KHuLIqTEs8SFdpNJfOmXWhhPNQ&#10;EovJZxAfV77DTdFNu6koHDW/rRqFoTAVnHUZZVlUJPmNL4N48HtSRihz/lzK5VPK9dYixvUrumob&#10;x1NMhVlhim7eS4WczmRcKi6kIXrgOEVP2qg4GqPozsNUkBEwvy2PxMUGuDQvXz6XhMuXF0BdLfAG&#10;qJDLMrp+JxV4jLqLMj7Hv32O69BPxUZdOFdYKPHJZz5eGskpVybRFZs5n1upOMdMly9oflMeXP9T&#10;Ccdr1jEp44T6Hz38I0WP/EilXA45R05Q7Iyz3Pfx4PhPXLZlcXF5lYtrxjIJSGuM72nsdMVxlXI6&#10;ir1+zn+J/HYBn5usbUB9j85bTdE5K/i8QvNoeaTehIx6g4B4EX8ycg6dpOia7WV1OxGkIbr7MOU5&#10;PFSSk8tlvYXruMf8tjw5izdIfgsCIfPI5SP1APeGy/ZKQT1GnbkacVn182rEVZQVoQKbu8I6UVVU&#10;BEsNqRTBUI/wvKKNk894ZtEGo21BG2jWM/nM310Kuc5qN7ltQn2VzxxnaW7sfPxxNroi0L5Yz00J&#10;29ZCbqPxLBVx25Jvd7MPky/PqPgH+F2OO95+x4O4SrKjch7alPwzDo4ni4rZLhWxTUK7h/YTaZS8&#10;xuW/7DP/tZDf4WPSvvmzpG1CORaxTSphuyPPKewPXyNp5PPkOsRnxmtRFhdfn8fpKvD6JE35jjTx&#10;OcSWsW2RssO9MuOVaxLulVXmJbF8tkUH2TdxyDXFnPcSLkuUQ3FmtvyVtJi//VMpxxGXJgD7WWrZ&#10;Pf4d5APteOy0Q9IGH6PAnS7lJvlF2SG/SCeXMf5a8RdlZnGeDJtQyL5iYQbbBL5v+WzfCjw+tuk5&#10;4p/heth++DgSl3lf8NlCfAO0gXyshMulhO8h8p3HNi4P9YL9oSK2wagfqC8l/pCRPqSLyyI+n1Ke&#10;KEM+Vsjpyz/jkjzmHj9LOfuPUTGXWYEzndtK/g3YRtRh1GnOE9KAay3y2deEjcX3KLcCp5eKstmf&#10;4r/5Lq+UeQGfU+gLyO+Wcp227L8ElBX+4l5w/KivSAvORXkgXqSniMsL+cpnHzmffRj5PaQF94GD&#10;pNGsFwDplrrAachzZVB07Q6K8j2M7jhA0Y27KY/zlwO/4/ApuQ+F7BsVs8+EeOE3SX1LqBsA9iO6&#10;7QDHm872OY39zr2Uwz5fvjtDygFpLA6Gxf+S+4A6bJZ1PHIfOf3R9bvY1h+Uco/OXEG5R08b/tCm&#10;Pexb51Cex08xvi8o22L2UxGvlcd4YjaX4fssXC/lEzt4gu8DlyXSgHLkcq4s5e4Lp7uEy1bywfWt&#10;iO8lnnXEW8rPP85Be4X7XBGFGVz3uX+D+1uQ5pdnHZ/F56xCuoCkycx/IT9fhVwv0K+L7jpIeRX4&#10;xhUheazi71eEimC1BxXBlJSRahEs7a12ZPvd4+R+pZV55PLJWriObDc8Q7brn6bgyFmUu3kvhWct&#10;5460wzwjOXkHjlOYjVXeDyfMI+xIHDtLtltfItvvnyBfj5GUu3WfERc7c4nAoOazoYxt2UeF7Gjk&#10;scEMz11Jse0HxUjFOH7bnzhdv36c7A+/Q7a73iBHnSZ8zRkzhvPEx1XkZieUDQrigsABR6WYHSnX&#10;Ox3J/nRT8rTtJ2Vn+/VjZPvLy2T7DX++5jFy1vnAjO3ilLDBcr/fWeIKc9ldiuiGXZTepi8FR82i&#10;6Opt5Hy1Fbnf7SjiQgk7A+4mX0lcGV2HG+m65lGy/fVVdnaTC04VUcxOhuPe+lz2dSi93UAKDJ5C&#10;7jc/o9CkheYZ5SlKD1D2pEWUxSGH05jxxQDydRlKxYEQFfL9sv22Dtl+xWm58Vmy/f1NI103Py8d&#10;70SK2TnInryYsiYuNOJqN4AyOn3H5R6Ue+lp1Nkob5T1n+pKeduuf4Zy2EFKpNDhJj/XHf9XQylr&#10;2hJyvtaanPXa8nFDWMUx2x+eMuK57mkjjX94UsSw0ITvyd91KIWmLpa6kM/5CI2YSZn9JlD+CZvc&#10;r/SWvSmL6y3wNe1hXI/wuyeMdN38AsX2H5fv4ynljkne3qMU2/EDO+5Ryj9ySup/bM9h+d7/9Sgj&#10;jwh/fqEsvxk9R7GDUr7TCIesgNMTg4PITifqbngmx7XrkHzv/4zr6H8/IsF+0/PGveC40r8cdEFc&#10;wPNpb7Ld14D834wjb7OeXDZPcdvQ0vz2PJ7GXc7Hy2lE/Usk8O0krjefU9aUxRToP0Hi9TTvZX57&#10;nhjfZ7mfXHb2Pz8vHd1E3C+0MMoU56F8zXsF8S+evI17+DsjXbZrn6C8fcfMb6oOOn/ZXJbB4TOl&#10;k3YloKOT8dUw8nzYjXK4Pl0JSFdo7Fzy9xzJjv1J8+jlgefN8UBDsv3xScroONg8emWoCJYaUimC&#10;oX3NnryQQuO+l7qewx3k8NxVFON2qojb6dIc7pzlFUibFdu2X4SUikCnOZ87sNJuclzRpRspsmQD&#10;5f/ooOCQaZTRtj9lcfsambOS7fp+tqsVdxbluelqPDfZs1eQ88VPyHbLC2TnNsn211fkGXe91oaC&#10;g6fKc4r05u3gjv7uw1QaLT/gAQEJz6CbfZ7QxAXkZvsp7cnNz7FPwHbp3rco0Gcs+ToNIW+L3hRZ&#10;tpGKXF7JP2xoIeclb+dB/uuSNKMMUBYok8DQ6WT7R0NyvNaS3E27ku3ueuR6tz1lDp5GAW7Ps7l9&#10;D343ncLfrxE7hkGlorNu+Stpi+ZyXAckLth4SRfa6j89Kbbc8Vwz8rTqS56PusqzD1vk7z2Gcjmf&#10;4htx2cDfQZywq5H5qymyYA25Xmh+vt18+VOyP/UBOV5qQY532e977H2Os4/4SzH21XLX76aCH+1U&#10;mnu+04qBsIwOgyjjy8GUy3kPDZ9Bvu4jyfZ8MzONHG5iu84+n4vLNZPvg7/bcPZVdlKYf9/ffTjn&#10;fbnUhdCYOYb9v6sepbHthH0U+/bwu0Y8sMV3viFl5/96DHnY/rheb0PZc1ZRlOMKjZhN+YdPGek6&#10;7RRbghBhW+x8+wuy121Ktlc+NeL6HZfdg29JXE62QS72jWx1GrMvOYrr4yYpnyJXusQFny40hst0&#10;9ByKrNzCvhz7nYjjdq5f7DOK/b2efYQ/sN254xUp93T2ceCj4LfTO3xLwRGzxAaGF20w7huXjes9&#10;9hPZr7b9kfN1Pd9HlNfv+TPSyeVlY1uHupLWtDv5uI7HMHB2xiFlFTv4IxVyHrPZR3G/3YG8fJ/S&#10;+T44ud572g8g+5MfGOn8B+cR8XLavF8M5Pv0rdTfjM5DuWx68/M2hfKP20SQtj3C5WzVhd+YPhk+&#10;4xh8MhwTv4OP3cTPBJ6Lh98jf6/R5Pm4O/tDw8X3iQdl6Lj9NTNeI99GXPzXLAf7M5zfR98j2xNN&#10;KI2f4zT24fCswvZYiN/NfpCTn0FJF+JDWmDHrXuAeG/kNCFeHON7a3vwHXK82PwC/6+Q2xqpT6aP&#10;YlzDcdz5Krk5LyjH4Pj5ZeLRxcA5hQ6P0Z5xWaKf4n6/E6Wx7+5qwn7Q7a9yfK3kHnn4Xgb52fR8&#10;0JV8XG7w9RIJL+B+Evo2t71C7k97iR+DfpP3i/7sr47gNmJdUt8sGSi3IruHipA+9vlst7xolBHu&#10;H8rwlpekn1EZ0D7GtnMbxKH0KkyKUBGs9qAimJIyUimChdnRtf2WG0o0mPw3i53VywUjKzY2RrZr&#10;2digUecOd3DsPIqu2CoOGkaRkoERkzA7w9HV2/m8leIMgozOQzhNbOiuY0PGDk3myFkUXWnGFTvf&#10;QEMEwEhMbOsBytt9hJ13jmf6MtPRWSMCkbNZD8MQWp3jv7HRvuN1cTwwemyBuCAAWXHBIUUnGHGF&#10;564WQSd77koRmhzPszNuGdgkIWCKIxcj/P1qicvJjp79iQ+oOJB85hCAg5Xe5htxSNIgVDz9Ibne&#10;bi/GPGv6EgovXidOoOPlFufzaQZvt2GVNqrA/+0ko+zhqPH1Dnakvey0uht8QYVur3mWAYxwdNkm&#10;7jzNp+DI2ewIfyGiVTo7ZOhE2J76sFxa4kMaOyMY3bSQuJZvNuIaNYfz14475t9RRjuOa/F6cZJs&#10;17HDnSQu14vNZOTTAoJlkDsLPu7Ye9t/K86S883PyPlqaxFoYeRdcCTh2MK5iovL/vfXuG4MZydm&#10;FDszXaROQRRCBylz4GTyDZxI6a16k7/vOEr/vB/lHzrJzi3X+bg4rOB6s025uo/7gI5GDB01dlrQ&#10;WYO4C1ETz0FRup87Yw2SxmXn5xSdkniQZzhnefuPU86q7ew0Ly2Lq9jjSxoPgv1PdSn/ZHmHNnc3&#10;O1H3vUWOZz9mJ+156XzZbntZBJL4tiHKHb/E+LLHzTW/NSg4bZf64uW6akeH6e9vGPFy/Lm7D5pn&#10;GaAzFh8XRLx48Nvx35cLr5cX7xO/xzNzueQfPSWdm6zJiyjIndyK2rDKkMtOuuejbpTetr8IiGgv&#10;LxfUN7QDmd9N407mCBl9vlwCQ6eJkCA2gO933vGz5jeXj4pgqSFVIthP7FvkbtxrCAHcMQz0H0/Z&#10;3H7AfmZPWUSFZ90iBBWe4naLbSM663n7jsrMhWQUZwT4vP183kHKHDyFIt+v4bCO/AMmiACW8eV3&#10;lPbelyKyReat4c6+MeM4GbmbjefGy8+x7e43RDiQNgk2DgFiB9sqb5s+5O8zjjK/nUw563ZI+4oZ&#10;7vGzGnK53XI37EBpHJ/tfu5s/5qv/7XZ9kNY/9vr/BtvkqteW7F36Z/3lw4hBhcgUOX/cFLyDztU&#10;hMG2/Uc5j4coe9F6sj3eiNuxxmT7K3du//gU2R/hTj+n09WwHfl6j5UBK9gdtCcFXI5F9jQqTg/I&#10;XxEAfjgucQVnLJGBv3I2XIQJDg+/R+73OpKjAaevdV/KHDSV7eMgtv9L2T5upKyJ34s4BMEtzPfO&#10;2eW783EgoFP8j4bSFmNwww7bzOnMHDRJ7n9k3irJUyHfa9gplF1w+Ay254Mpvf1A8nCHPcA2z9Ww&#10;ffl4Ea6rK2Xpqv+5tEtpLfqQj324wOCplM5pxcxd5wtsB+54lcsI94/LHeIQbAyuj8/vfWz/uAwg&#10;nsDHsb/Ygu3uRBGdkDfYPNQrb/NelPZJd7I9yfmow2X/0Lvn47DCXZzXG9iP4d91cDy2f7xNAa6H&#10;0YUbKHfdzvM+B9d9+BwS1zV8nVUv4oMIMewPPfyODPLBD0v7pIfk09dlCPs7m8j9ckvjXKt+/oav&#10;gS9lxYF84y/8ZPwGt7tpfE/T3ulAwdFzOC1bpB5E5qyinM17yfVGG0qD0PIM284H3yZnvc8N24zB&#10;5tteKR8n/+9hX9fxRmsus+bkfrcD15M+nK4NFGAfsSwNlQ34Dbb9tvvr8XPTnjwtenJdmVzO//YP&#10;mJj82sSAewrRmgN8RG/zr8WvRvmL352Ryc8Gl3+yay8WIFTyffc0+aqcTbU1+Cz5+Qh/4efyrXZc&#10;5h2572AIoRcDsxnz2FdDnyB34x7KYH867f0vRXxD/bVjEInrv539ZPcnPbmuvcbtEQTrbuzfGYOR&#10;FhDF3KiHGDTHoDDSg+cddeSGZw0/k5+xyqRLys3LbYgznYocXq6L/NschzxX8fn9or95RcWg/c2H&#10;GA6/dDu3ncfPSPxXgopgtQcVwZSUkUoRLHrCxs4QOwgQArjhDB8yRtkuB0w5dzTBLB02yGz47exs&#10;hCYsoPCCtRRhJzFe7IgHU4Yj81ZTeMlGcYitKcT+kWwQIU78luO69SUKjvteZt9g5C0+LhHB/EFj&#10;9GzLfsrZAmduDYXZiQhzvMXBLHJjFoplEDBCBSf6lpcoMGJmuanHYlQCobK4MKocXbZRBLDw1KVU&#10;6E6n8MadZGdn1/5EE6PsrHgtRwTht3UouMuY1XMxIlv2GHGxg+N8sy0VX6Qzi6n9vq+GUnrHweyM&#10;9JZRZudLn5Kz7kcUXrmZItv3k/1xjqvuh2S/np0XKy1chhmTvq/UiJdFJpebGGUYeM4jRDo3O2IY&#10;wSvMNkauLVB+ORt2s7M8i53f6eT99GsZyU5n5zBn215yYlTbSgucQjji8vlR8vYZXa788RlOhsQ1&#10;hONCR4QdaIlr0x7Kd3pEvCyLLy7etI++Kjf9HLMRIFhmfN6PPNyBgsPieL4ZOdnJzZprLOGDSCP1&#10;Nf7ecXC+1Ewc2wx2dL0telF07XbKxMwbzCrrNYYCE+eLMJfO9wN/C9weskNYjYtDAsebxvkvV1/5&#10;PhSYo4pSx46ckQ5LePEG6RQWcUfXHi+wxqXNcW89KogbPQXIR2wzx8UdzpxN+6TOW3EVh7LJ/sfk&#10;ddRx+6uy/CSemDPN6CQ9+j7Z73lTRDdrZmfYHIEHOWddxoh2XLzhBavMbw0KMzMpjTsw7sZdyMlO&#10;rx0jwRwv4sfvxONs+tX5uPh+RLi848FvSyfVOicuuLgOxeO8lZ/tuO99/SaY31SdAoebgoOmiLib&#10;NWVRhW1YZYgdOkGe9zqRh+uy94sB0l5eLvk2F/m7DONO/1h+5qaUq/dVJYgOvAxccKfzzy9Sfnr5&#10;+nU5qAiWGlImgpWWUi538ILfTZMZGqHx8yh71goKc8ietcwQwVzpVOjyUmztTopxO5N/7HSFNgXt&#10;ToxtQi63S1mTF4ogH565goIT5lP6599wx/wbmVmC34DtL0zzVdjhih3m5wazLpp2JwfbNhEA0HmU&#10;2bZme8b2ztthoMwYD46ZQzlrtkv7mrjEN3bsFLnrtxMRx/Fc0/OdRbSL6Ije8iLZ6zQiV/225Png&#10;K/J3HsY+wGHpYEL0yz/IncS1uwwRLD1A+cdPc1nspWz2XewvcYf4HnT0XzKEunvqsa16he1mZ8r4&#10;aji53/uSbdpUKeMCb4Yxe4Pzjb+wexDsYhAiMTB264vl2jAJSOuTH0jaMPtEBsR6jyV/v7GUNXO5&#10;tPdoozBIAn8re/pSbhvHlG83EcddnC5LTHzoHbI91kjuSw7nC/cbs/IL+V6j3BAwwIYZzxCc0rnz&#10;j5kqrve/5Hi5zbDihV1H+V33NLnfaS+DQ96OQ8jfc4SkMQMDYqu3GuLZzaaAgwE2xAGRCD6ZFRf8&#10;A7al9r++wn7RR+R4uSW5UHaDJ1Nw2EyxlWjvQlMWcnvakTAT3sH2RWYaYfZ6fH4RN4QXzGiC8PcU&#10;+0bsI2UOnUaRmStFFBWfg31GtPOZHBwNOxr1SnyV8/ZS/jePOZ9tSumfsV/xWX/ycFuOzxisy9l6&#10;gP2Q7uevgTD4Jy5zKz7ruMxKwjEOqCPvdOB8fEmhqYsoZx0/X/zcRL5fSzm7jrD97ERu2M+nm3Ld&#10;bCwDkra72NeA2IGyhDBnxmu/rwGlfdyNHPU+J8drrQyxif2PyJptFOQ8livnSwWkDWn/w1Nkf5Kf&#10;iTdaU1rzHpTFdSXeDmZynSnz6SoKGGRB+d/GzwY/FxCEva36ysAQyl/87swszv/ycvlJGuJ8GLm/&#10;t75AtgfelhUL8TbV2Wt4+eusgHtx15syG9L7UTdZpnopMKCat+eI+GtIs3/INHJz+YqfhrqM2Yvc&#10;BqENcDbuTPZH3pcBXqxayDtVflAJW0ykYRY9fHQMnP7REI8R4EOiDQt8M56Kssr72cmw+itFZ9Oo&#10;6IybvD1GG2WNYNU3Li/npAXmFRWDuLDKJrZhD8XW76ZC9jEqapMri4pgtQcVwZSUkerlkBFu8DI+&#10;60vhFVvNI5cP9hDwDZpGvv7ciHNHv9iXSYUnbbJPxsXAuv7C42dlXw4LLGXwjZlHGd1HUMGPDir2&#10;m3GZM8Xiwd4JuFb2HIoZ+0gUnsY1QXHkSsJRcvefSM5mPWX5ReaoWRSau4KPX7iko3xcxl4jiAt5&#10;kzX7bMTC63aw47mU8o6eprSvBpGt4RcUXryRXO348wst2JFda8Z2cSSuDRzXjKXiVF8K7JWRu34n&#10;5Z/ksmLjF16wmtOyXZZmYIlFeOMuiQtT1r3dh5Kt7gcysozfqQqILzB1MWV0GUJ57PCj8xCZu5IK&#10;KlgShv0qCjhN+ezIFweyxKnM5c4Dfhejtm6M4v/jbZkx5mdH3fZMUwqMnZt0qngp/3YB3+eyuLZy&#10;XHsOGSOGfC8xsmZrxI7q5/0oNH0Z2V5vSxnfTS1bVhIP6gLOz935gyFgLlpL4dVbyn63iO9pBjsc&#10;Gd9OpsCkhTKanzFgvDhk+Zj1sP0AFdjdXBd8sv8DZgbl7Tsiy2AQX+7qbWVLOgsO/SizCGz3NzDT&#10;9Tn5RsyUupcIHD/cP4x+nisslv3ppP6b09ZlCekn3cjWrDtF0MH65CtydxwkM7d+OpewjwY7KviN&#10;4rR0yRc+F6LsMo39sAqPnSlzAHNWbSU339O0DhyXdGIvdHIwywtLXlC3c3YeJF+n77ht2GJ+e54o&#10;O4TiwF37GKcRIveF7VOMywuzC1BGeZwOxBvdduFSQEzXd2AJEXfKcrDsuPjCPSnCy7eQDZ1Tbg+y&#10;Map9d31K7zVS6kQ8pZnZ5DBHyH3coS/Nvrw98YDs13HWKTOvsAfIlYDlKLlcd2TPuCR1tSogXfk/&#10;2ijG9TpZ/aoKmAmbOWO5zIrNP3LaPHplqAiWGlK5HBL7MhVwnco/fkbqepEnQ5Zjoa6WRqLyTKLe&#10;wQ4XZxh7BlYEnklcJ+0mx4Xl51hOJG3okR+lI4nnCu0cfATEWxHy3Ow3nhtsTYBZV4FvJ1KEbXDm&#10;xO8pvetQ+Zz3w3ERpzBjGu2qLJ9PSCNmNuEZxKxi7DUaXrmFvB0HUuaEuSJABCcvlDiwLB0DOygD&#10;2C/kH8IL/iJe2Z8MvgDHj7JAmaBtDo1fQNkrNkq7iSVREbbtaPdggyAg5kNgcnqkfPDclfKza81E&#10;Rz4xgw5x5fLvezhd8KMyx8ym9O7DuA3eLKINBmSwvQTuE2YRSznDz2J7BZuCOLHXGTqx2A4gvHIb&#10;26I27Jt8S9HNeyhrzirKxmAi29XQlMWUs8toQ+DvYGYa9p+KLzfY0NwdB8SGQtyEDYztPcJ2dBul&#10;fTmQ0nsMo+C0ReT7ZizlbNpNeUgXpxO+CvJq2NA0iR8CXeaE7ymTO+WxA8coMHgGBYZNpQjfW2+n&#10;QZTRfwKF5iyn4OjZUp7YpyrMvhREOdQhzFQpzjJm+2AmN/Y8lX1PsWXFqi2UNXuF7Dfq6TKYPFwv&#10;speul9lV4fU7KMI+SRb/bh635RIfpwV5A/AtUJ6wiUh3YPz3nJ7BMrve1aoP2SFQTWd/qNcYypxq&#10;1BFs9QHRoAh+wFZDFIYNRN1L7ztebGzOjh8ovHYb+b7m6ybNp4yeIym9zxipr74Bk8g/fBrXlR9k&#10;v1TUOfg78G/lXnA+cS+R78jiDZSzfT8/B0dlOW3ugaOUNX+tzMqKrNxM3q7DKZ19GJQp6gjqhVWH&#10;8bwVczyoc9hry/Z6a3L3HkWe3mONZagdBpLt1U/J9lQT8vQczb5Gd7I17UGhmUsoMGAi348VlHf4&#10;pCxvxcz1RP8bS6QzuR7ZXvqUXFw+Hq6rWO7pwEBon7FSDhjUCk1bRlnzVlIOl1WE6w7qEXw9C/jd&#10;8NvDi9YZs/oatCYHlzsENmeLXmT7mP2huh9yXVtCnv6T+L5wn2XJOo53KWWzH4y6Hw+W9rm7DjF8&#10;nz+/QN6BU8j9YRcKsu8AHwerMPL5OaqM0INz0A7IfcHzxemEsIh84FnHfcDzkLODn08+jkEDzHzM&#10;/eGYzKhMBM9ZgH0T+MAxbrcy+k3iftMkqZuw6djSJZlvlgyUG1bPYDZ4CdcZ/9h55Oe6kL1gLdne&#10;bEOeYdOlflcGtI/FPm6DOFRl5UhFqAhWe1ARTEkZqRbBFEVRFOVqoSJYakilCKYoiqIoVwsVwWoP&#10;KoIpKUNFMEVRFKW6oCJYalARTFEURakOqAhWe1ARTEkZKoIpiqIo1QUVwVKDimCKoihKdUBFsNqD&#10;imBKylARTFEURakuqAiWGlQEUxRFUaoDKoLVHlQEU1KGimCKoihKdUFFsNSgIpiiKIpSHVARrPag&#10;IpiSMlQEUxRFUaoLKoKlBhXBFEVRlOqAimC1BxXBlJShIpiiKIpSXVARLDWoCKYoiqJUB1QEqz2o&#10;CKakDBXBFEVRlOqCimCpQUUwRVEUpTqgIljtQUUwJWWoCKYoiqJUF1QESw0qgimKoijVARXBag8q&#10;gikp42qKYD+VnqOSUJhKgtn0EzdQV8JPxSVU6EijwrMuOldQaB69PM4VFlH+kR8p/4fjVJqbZx49&#10;z08//USlOblUEshK+ls/lZRynjhfnDekqyQrYuSRPydSGsszfuvoaSrNu7BxlrhQRpWKK58Kzzip&#10;KC2Dy7bUPHr5IG/5h09S/sETSdNWHMyivD1HKO/AccrdsIvCC9ZSDv+N8bHCM24qzS+UNBUcOU2Z&#10;I2dSxtdjKHPMHAqMn0f+gRMpMGQqeT/uRr7eoyj7+zXk6zacAsOnU862/ZR3+Ecqzsyin86dM3/t&#10;PPknz5Kv33jycwgM53jbDSBfz5HkbdaTvG36UNa0xZye3ZR/7DQFJ8wj19vtyNO6D4VmLKVMPj+8&#10;cC1Flm2Uv4ERMymtUUdK/3IgBfpPIO8HXcg3cAIFBk+hjA7fUuDbieR8qy2HdhRevIGiK7dQdP2O&#10;pOVR8KONsqYsouiabWX1piSaS7EdP1Bs50Eq9Pgob99RKjjtkLyVxcVllEhs/zHy9x1PmaNnUc7m&#10;PZTJ6QwMn0H+EdM5TZO4zpzie/MjxfYdIf83Y8nxWktK7ziIir0BM4bz5B8/Q76uIzk/A/k+zJIy&#10;QzmgDNM/6yvHQtOXUPas5ZI+/J/J9wh1LpGSUDYVHjsj9awkOyr351xRsaQ3d9Merp9hyV943ioK&#10;zV5O6Z/343QNpiKn14zhPIg/b+chypq6mCKrt9K5/AIJ2XxfQlxPCmxuyt1zmMIzlvE9t5lXJSd2&#10;6EfydR9NGV2HSZniGcYzEuO6m7txN9fVbMo/ZafctTup0JVuXpUc3A+Uu6tBW/JyHSjOyJT2KbJ2&#10;B+eH69o348j/Hdfd9zpQ1qwV5lXJKfb4yfFRV7I925Sypy+VY2g/in1Byt2yj8vt+BW1V2hDY1xG&#10;vl6jKcDPGNqGK6HI4SFf37Hk42chWV2qCrnLNpPt/rfI9kBDinG78HOhIlhqSKUIBvtV5E6XdgZt&#10;LWx7Htfz4kDIPKPyoI0qCUepJDPbsEfcDuQdOCa2tJTbG9jx0pyYefbFkTaF/QKrTSkOBKnwRzsV&#10;cPuUPW8lZc9fQ4Xc1kmc/Ft4tku4rZffz2bbzWlIarvZTmTNXEa+r4ZRNttR2NAwt585W7mN2H6A&#10;7cchSaPlW6AcEJCHZDYS7U6YbWp01VbKZXsaGDyV26rlbHeyJQ1W2x1fNsnSBWBvQ2Pnct5Wc3zb&#10;KJttHNp7+FqxHQcl75a9QxyF3G7Djlj3Cm0xjhXa07jsTlBo9FwKL90o9yG2lW0927Iidwbl8z0p&#10;OOWQ8wptaVTs5/xxus4Vnvc14+MSW8O+U86a7RThdPn7cLvMbTNsl6/LUGnDkXe0s7AlUl7wo7jN&#10;lHjOuCg0dRFlcTnnHTxJQc5jcPQctqlHxfeDT4b05HNeC5B2tuFR/q1CbiPh++C+l8ujHelyUxHb&#10;+eiKzRRdvpnr2QkKDGO7zekKzV1B4TmrxLcp8vqpgONHPiRdHKw6GO/zIY9+btd9Xw3hPG6h4Lj5&#10;4jdF1+8UvwJlYVyPOpYjvmTu5r0SP4BtNsrTOA822d9nLIUXsa+2aTeFJnwv9zW8YA3Xtf2GDea8&#10;FKcHKI/LAEHqGNssgDQWsn3Hs5l/9JTYfMSfOWYuZbTuy8/AKqnHWdOWUiGfA5CfQpdX6kQR2xQr&#10;LvhTaQ07UHrX4RSctIDSGnch72f9yPVOe7KzP5PB/gxCett+ku7w7BWUy88C0oi8GnWjSOKywP9Z&#10;368mb4uvydeH/c1Rs4zP7GOi3PyDJnG+94ivGlmygYo4n7B5hU7PBXHB5mfzOe73OpH7g66cjv5k&#10;e+ET8nB8aexr2l9tRf4BE8Rf9MHvWLtdnjn4lUVs3+PB853RfaTYQtsrLSnA6QiNmkO5fA+L0nxS&#10;F5Enq2wuRXwf41xegdz3PDyTuNeIC/0Es68AfyfKz1vu7kOSp0SQNkk714F8rtO4HnUYz7S0Y/x9&#10;ZdMVD/ymdC4XlFvW3FVch4dScNoS+onr5M+BimC1BxXBlJRxNUUwNOBFp7nBhcPDRjuZM1dZYMRi&#10;3MGNbdonhvtKRCCIBuHJS9hhWUnR1dsuMBznioqo6Cw7O64MSXv8bxkd3Ez+Po2KzrBTxOcVIo92&#10;jyFOxeUR8eawwxJhxygya+UF6Za4/EHjtxLjYgcjMa4YO3yxbT9wOexiZ7fqnYVEYvuPUnjaMgrP&#10;XM6O5N5yaTtXWEhhNmww+ult+lFayz7kfqcDuRt3In+vMXx8LeUfO0N5R8/wsc5ku6ce2a5/mmw3&#10;P0+2P3O4+w2y/fcjZLv2CfNvHbLd/irZbn2B3I06UIidPXQ04KDHU5qXR+4WPcl215tk+9NTZPvV&#10;o2T7gxmHFfh30tsOIM8X35Dt14+dP37Tc2R77hOy3fcWOd/8jGyvtyx/HcKvOT78/QPH/buEeDl4&#10;vxhI/g6D2WHca6bIoCSXnZxOg8nzSQ/ycH7DSzdJPcnZuJeC302jTA4ZHQZRmDtJ2ZMXs4M2lvw9&#10;RklcUXZG4ynKyibH2+3J9o+3uZw4nwiPNSbbna8ZZfjUB2R7+D12NJeQs9XX5dKX0X2YGYtBSSxG&#10;zsYdjetQFr/h/P31FbL95UXjGpT7NY+Q/eF3ycX3zvbgO+TgMnLW/Ugc23iQn9imvRRdtpkis1dS&#10;wYmzIgbnn7ZTcOBk7tzMocDQaZyvkSJG2m5+wbi/v3+SvJ/3N2MxkLJZt4PSPupK7rfbkZf/5rCD&#10;G922l9yvtGLHk9PM98jbrIcIW+nsHBdzpzsZxZEIOeq34/vL9eqGZ8j2RGOKoUPFHZLgt5wuzod/&#10;8GTj86SFFOROCepRRWSv2EC23z5eVqbpvcdQ3hmHIejc+KxR5/AdyvR3dShy+LR55YXYvuhXFg+u&#10;i5w4w53jPMqevozTMZOCg6dIp/pyKfQFRABFnbb9/U3ucE0zv6k6uCdw7m331Oe43qD0buXrUlVA&#10;J9t2O9dXK+8c55W0yVeCimCpIZUiGMQl2LHYtgMUWbeT7dBS7rRuFJtcyj5IVSjNjbH9NOxmzkbu&#10;AM9cQRFuh6Mrt1LBKSfbUp/Y2GQdxEQK7K6yNiVz+HQR1XO2HiDvp9wx5vYz7X22f33HiOiPgSAI&#10;RUXcCS04fIoKjp/lDrdXvitnS9mXypy2yGhfYNe4vXdyG5jO9sLFbaCv92gKDp9BkWWbpHOKtOZx&#10;uUCogf9UmmAjYZuDI2aLXXZ+8BXbinfI/nRTsnOb7u8/zujk4jru3ErZwKdAuhyeC55R2DXvF/25&#10;jWZ7xO2qvU4TSmvandwcb3AUt1/DZ4pAlnfoRym/Qo4HtiHC9j/K6UVaIJbEUO5sEyFwoG13vPQp&#10;24i+0hZnfjeVMgdPFZED7WFkwVqjXFdvN3wd7tgjXfB3MLAV27BHvofYkNl7LHk7fWfYyL+y/3Aj&#10;t/+wcbew7bn5WXLV+5yCQ6ZRkO0ShETktQQCFpehj+2v+4025GzQlmxcPrYn2a4+8QE5Xv6U/Y95&#10;co8DAyZReNYK8nUdKoN0/u6jKHP0bPF7IFQiX8gjhMDYht2Us2YH+fpjcKk/pX3KNrDuh2S7l32f&#10;O7gtvO0lSvu4K3m4rmRPX0KRxRvEh8pdv1PSY9VBiFXw9/C/b+gsw17f+TrbUbalD73LvkAjsvF9&#10;QJkFR802rud7F1mxmX0NPsb3HgMukq7TDoqt383n7KaMARPI9ghfj3p2XwOyP9vUyDt/dr/fkTK+&#10;ZL9m+36CAIl8hDj+7KlLKIfjRx1FiEGU3XGQstknDHwznoIjOX0f9TLsLtL5m8fIzuXnfrOtDCAi&#10;DRDkpE7wMxdZtE5sby7fB9uv2C5Y/lZF4Rr+HveTba23VV8R2qLsF4of7EwvqxsW0b2H2Yd8ySgr&#10;63q20fIZaYRP9VBDSnu3g9Q/+Ba5fA9jEEq5rOLjirF/Y/sz16P49CQL8BVv57zzuXhOPM178r2Z&#10;Uq6d8k1cWP4a9rkc9dpI/cyesYR/f7+IhCjjS/HTOe4XQLzj+4R2LYfTHp6yhOvrPMocNJlim/dx&#10;nnZJe5N/wk4Z7QfyvRpH/s5DKN/mMmMxQH4x6JjO5ept9Q2ltx8gA8hSJhDoUMZcDxMFwsqQ0Xcs&#10;2f7IZfPHupxf9j3Zx4RfEdn1g3nGPxcVwWoPKoIpKeOqimDBbKMhZ8epmJ27KxLBuMMLASy2/QfK&#10;23/0AmeuKmBUJTyLjfaCdRRdseWCEVIx7Eh3GjukEMFKzv+WCFcZGF1ip5IduMLTTnEqxJgkCldc&#10;hjlscOD0ReatESN4QVwQ1MQRTIjLxY50Qlww5LFdh0WoKPZnmt9cPphhgpHLMKcNglR8mWI0Dh2S&#10;8MJ1IlB4III16mSIYOyYYqQtnx3/PA7ud78UR0vELwnsWMAxtBwIiAoQY+58QxxF97vtZYRSRLCs&#10;iPmLBhBd3E27GY7cDU8b10IMi3cwroMI1p88bS8UwewvtjBEMHY+bK+3Kn8dwu9M8QPpggFP+N7b&#10;7lvydxvB922nmSKDknCEnchB7Ej0Ic9HXSX/mAWQs243O4qzZeZVRtsBFFm4XgQQX48RFOg7XuLC&#10;KFw8RXzvHA2+YIf1PaPc2HGwPcnO9F3sCLMjZ3/uYxlRzGJH1wlBMC59mL0WT0kkSk7ueIgACGcQ&#10;DiXERi5nueaPTxoiGDvH7qZduVzfJic7sU4up0zuoMSD/JSJYHNXGyJYNEdE4+CQ6ZQ1YYHMUvN3&#10;H8EdpwGGCPYHjh8ObIuvzVgMpGw432lNunDHsSN/30tGpjGLy833Jg2dt1e4o8QOpa/XKEMECyWf&#10;5VQcDJHjDb6ft7xo1K86jSm2+5CM4geHzpB0+bljEhw0RYRDEcG4HlVE9oLVXE5cD+Ckcxmld/6O&#10;8k6c4TrL9+JW/g041vjOLNPIrkPmlRdiwyww6/5ABOOOK0bTs7lTD6cVQlhs7xHz7KpTmJbBnTau&#10;03AwuV6j43G5oF1L+5DL/cF35PnCzMLLBc+t3A8r71znrqRNvhJUBEsNKRXBfAFpayBcRFZuldmg&#10;0eVbKMyd6YsJ2MnAs275GTkQTzDohFm9HF/Bjw62437DjlfCp8HsJatNQUdXxJptB7id6kUetktp&#10;H3Uj/9ejROgSEQwzs90Zhgh2wiaCWKLYBPEZs5ekg87tr4hgL7ekjC5DpZOMmb4YYIgsWi8+BHyB&#10;PPZz8n84IekuzS5vI2Gb0a5g0MXF6bE92JAcLzQn+7OfcNpGGiIYrovkGGWDATukK0FQALBr3s/7&#10;sW3vLCIRRDDMhHE3+Yrt2kyZ1RUaO4/yDp6Q8ivkuGAbIFiKCMYdTswmh5gZ5v8xKxttu+OVVuRt&#10;2VvylTlkGmV+O5nC81eLiCMi2PrdhggGPwr3htMlIhj7ZrGtB6STjtnGEMHSvxpmiGAQitD+y0DP&#10;y/z5ORERgyNmnhfBOC7MukIZ+LoOJ3fDduSCf/LEB2R7lu3qMx+T48XmFBo/XwbiRASbt5p8XYYY&#10;NrvPOJkpjWOxfccotnmv5LGAbSCEjJz1u2QGUkb7QeRp049sjzfm+2qKm2xzIZCICMZ2SETdeBHM&#10;rIMy8Gn6fL4BU4x83Vvf8JEefZ/sT7EvABEM4t6IWedFsKUbOZ/TJd2wL5KuH22SrtzN+yij92iy&#10;PcY+hdgKUwSDb3B/A/HbMAsRNhhpQdmHMGt+1gp+ZnZIHZVBsC38TO4+Yohg/SfKvbc1YhsHWwg/&#10;BSLYKy0preGXFOg3TtKAwV8Z6OVnLrJ4PZXm5lLukdOGDbX8LbGP5t/4AFuLQc7r6ooPkMF1ETPt&#10;8WzhubLqhkV0+37D7vD5569nHwSfIYLBp3rgbfY7OlN6u4GU0XGwlA36DSir+LhiXG9lYC0+PckC&#10;RJ67OO83PycCL3zAzAETy7VTPm4zyl3DeXXW/9wQwaYtFmFRRDAu40shIpiX2yzpY6RJHwL9FfjM&#10;eI7wrGFlBtobEcHYF8Zx+GX5nMd4kN/suStl0Dj9i2859JfZfVIm2/aXDfRfzmx1CIy2G541wjVc&#10;Lx5vJPU4srG87/zPQkWw2oOKYErKuKrLITHqxY05BLDLGWmIB400HDFMCS6p5NKGisAyhpx17Nyu&#10;2iaz1RIRcQpLIdgIYyQ1EUxBx3IE5A3pwqiN5LHgwjwWswMrIy9seDAdOhGJC2V0QVwXGqXicFQM&#10;KUSJc1y2VwrKEQ4QHKLEGVkAU9whiMDZzZ68UJYThiYuEGcnjx3EkmhM8oSOgqdFL3K9/hl52PF1&#10;t+IAwezdDuRkB931RmvK6DmSXK+1prSmXWXZRnTdLnbs0qWOJILZcy7MOnurHTvjXcj1TFNyvdiC&#10;nA80JCc7eentv6XsqYtlaaaneQ+ys3PmfOgd8nKnAA68LJkYMkUcFXT6HXfXI9dTH5D7zTbkZIfV&#10;1eBzSZ+LOw04husR/F+PYad9Njsb85OWB5ZewFkOjplbVm+w7FFGQL9fS3lHT0vHC8sqChxp5+NK&#10;6MQALBfBzDrPp70oNGmBlF/ax93J/WEXEY4wiyGXHW5M6U/j8rPf8Sq5nmwio3+J5GzcRa6XWnI5&#10;fWTEgdlqHFxvshP2RBOZjZXeaQgF+B5gBp/n097k+eybsuUM8cChzcMSlj1HzGWCpbKkCLMUsmdg&#10;CUSG5C/zm/Hk7fwdOdlZdz7dlJ/LC2c7ybIRLhtfZy6zUbOoJJIry0exzDWdfz9392FZthHoNVqW&#10;BV0MLIdxvfYZudgBD42dI7Ot8LxFVm2VUfEC7pRi6QGW8mA5ysXA/fBwvbDfyfWGy6fgpEPapwCn&#10;0cUdEDiuuDfOe+tJ2i9GwbEzxhKIv3AHyBQC0ZkrOOtix3U5l9sWKknShlQWPB+YleBihzqN7ylm&#10;YlwJeG5d/Fy53m6ftC5VhVDvMYYDfONzlD2ivKD6z0RFsNSQShHsXHGJzPqBPUNbi1nS0aWbZFla&#10;VUFHD8uPi9N8YiNjuw7KMkEszUJ7AztenMTOJwN2N7JyS1mbguVHedxOYQlaoM8YGdjAkj/EWZKd&#10;I0uKirnNhLCBwTGkIantDoS40ziU269W5O87VoQgxIdlZRHupGJADj4HlgbCt4DogWWX8AeS2Ug8&#10;u5n9J8pMIQj/EOcwk6mA2wcpB7PtNsoms8J0gZwte7mT3I/8MiNtJvnZxkFwydt7ROxaLne6i7MN&#10;e4g2F0tNYecK7R45hrYYWybkcblE2F/ADDXM/sIyT8wQiq7fTflHTlMO2zQZxOTzEAq48410lead&#10;n1ED38yKq8jroxj7aVnj58uADWbhIKTB13i5JaU178k2aZnMMINghbYRfhTKC0tscd8ggvh6jJSl&#10;i162ORAwsheuY59nm8wajG0/aKSL/UrkFQITfluW9/H1uA9l6eI6ipDPZR8aOUvEt+iSTWxze5C7&#10;YXuZWRvoM1aWVOaftMugJc5HHBAhrTp4rsj0izlA6HHz9bBrgcGTZblgWtNuMvsuwu0+yhrXSx3G&#10;EnvMmpy5XOIHKDspTy6zApuL0rsP5zJqxzZ2nPhq6e0Hku/rUeK7Zc9YzjaY6yyXTcFpp7FdA9tV&#10;zOSCzwtQB3HfsVQUM8TCbPNhMyBoup78kOvYMBELsRwVy1wBfFgMhorozOmy4vKzfXD8/U1yPt+M&#10;0tjncNzTgP20d8kOwRD+DPtkrqc/JCf/TWc7i7LLnrNC/AQslTXqRnlBA/chvddIcj7yHrlebSVl&#10;5cQs91dbsq/YWcS+LPanIOChDmKbhfxDJ8UnwLXxwOZnsK/ouLs+Oe5tQK6H3yPbbS+zj9iQHBCr&#10;b3+N3BCy3m4r9ydz+AwKfDOBMgdOonwuv3ggvLpf+lRsIQaE3A3a8nPwDWVz3UR9QTuH+2eVzaWw&#10;2gHUEdwz9FewBBd+FuIq8nBbY/YV8jh/mEmK5Y7J+lmyTHbcXPGHsSRW+hAnbFScFTbqFZZKVzJd&#10;8WCAwcX31vXUR+T5cpD499gaAyL9z4GKYLUHFcGUlHG1N8ZH43olM8DiQTw/lV6luNg5jB8VSsRK&#10;d0XGAaM11ncXy6N8Z/5WhXHhnKrEdZXKE1ysHOT32LBIOfBfODvyv5kGK934DAcbDhmMMM6D84JR&#10;LwgO+CxiSm6MSvk86zdxbTIQH64pZWMmcWFZh+wTEeVOTY5MKcfsPfldTk8RG/liPgefZc8L/OXv&#10;ZYo/pwczjCBE4DPEK6QB6UUHCfHj+kIOEh+u4euTYeUz/vuyMkKIKy9wqbjglCE+iTffSFMpp1HK&#10;C3GZ5YT0FnIHqyTBibOQuHLzqSSH84PyRxoRFwc4UMYor1EWiPccP+OYFZSMst/lOPHZQo6ZMyYl&#10;vYiL7ynKsCTJvnrAigu/FV8OUi58n8q+53Qizoth5RGdTlxjYaVL4kKaUUfj0l0RSAPue3zaERcc&#10;cNS1UnZCsdcP6tGlKMTeNdwRjkfSg7oQl9bLRfLOHc3SCu5ZVTGeravjqGIvnssRLq4mKoKlhlRv&#10;jC/Pq/l8yGezDb0cyp5/6y8EIHyOO15ZyrUpCPif/1rtaHycyT5XhNiyHLZDpo1Auyhx439Or4Xl&#10;W1ws3Tgu6UE6+TyxvQlps7COVYSkBfaH20Skx2qPJUgblhCfdTzxmBnEBpvpstpASQPuSdx5Vrri&#10;4wHlvsf+Xma6YC/Fr+D/pRxhg6zyi7tG4jDjFnvI5YT/Lbso5+E6BHy26gr/ld8y47HSbSHHze9w&#10;nnWu7I2KdHE6JE3x11ufzb8Wcsz8H+068oNzIDKibS6Xr7jr5bhZNy3kO/N7KRv4FWa5S575fLH/&#10;/L+cb8WHuBDi47J+w4rT/C34JfC/EIeUKfIZfx3OxW8mHMMgIfwWpAciIOxtER+DPwObhv/Fp7PK&#10;LjGNcfFZ4FykBcsRkS/5jDrHebXKruz+WPFUEBfOLcKKFeyvxWkp8PqomH0miOmFGZnGvUG87D8i&#10;DilH8zlLBPmEsFuQHpA6Jz6OVZYJz1BlKNfHQDwJcUkw8yVp4u8rQsoX51jXm9dZfy8X5Bk+IOKB&#10;n47f+LlQEaz2oCKYkjKutgimKIqiKKlCRbDUkGoRTFEURVGuBiqC1R5UBFNSxi9BBCs4bafCYPm3&#10;r1wuJcGQbB5+JWAfB4xylYQwqnX14irw+QlvB7pSMOqEPUowona5YO+QUs4b4so7dpYK3Fe27Aog&#10;rqxNP1B4+37zSNWRWUscSvLyqODgySsqfysujBBiz7WSyIXLFCuLzGrLzaWi7IjsdVLgv/z6ilG0&#10;czJLjvNpjj5eLjK6h1FIzmPshI1y9h2W+3A5WHFhhDHm9sim9pcdF+exyOmRze8934wn+7Mfy+j5&#10;5YB0lWTyc23uyVGU4aei0OW9KAJ5Cy1YQ+FjZ+R/7HFS0Sy5qmIfNInsE8q/fEC5+qgIlhp+bhEM&#10;z+Y5zDK4yAyHSyFtmDk750qRWTFsu+OJbyOTITNSMHtVzium4uwwFcOPiEQlXG66jJkXWNpmxn2F&#10;eZTZuuYMUczelhlTKH8+Jn853+fM2UoXA/YBS+2KAsbSL5nBipk+fPwcf75cUI54czHyixni8Ovi&#10;y1zSaM1QikujzE7iAFuD5ZtWmRd7feJLiM1NiKsiLP8B4Hy8sAD5wr5qMuPdTBfKCr8h9wT3Jkm9&#10;iacoO5uKPBlldUTywvmV+BPjusS9RnpwncSBGUyYHc5xwe8sK59KxoWywRJfiRN1A/HyufKZ76n8&#10;Bn+We4v4UVfi4kL88GvwXUEgQNmrt7Gf5KfI1r2UtfMHuRfxcRUFMqXexJdzMopzcqSOwf6j3haz&#10;7ZfZZOZsMKShLF0cj8yQx0wuTk8i+N1cvHHzjE1mc+fsP05FfA+L+Z5iKTTKAPcVS4qRVkkz0psk&#10;LuQze8s+yuL8yW+a5RFfNvg93IuqIvUev4v4zNmkkj/EG1fOFSFlw2UVXzZISwn7rcjj5SLpihjp&#10;krh+RgFKRbDag4pgSsr4OUWwUm6YsZbf/dYXlPZOB8o7bnRMLwdM28beDPJ2oxGzqJCdnqoC44IN&#10;oAvOuGSj08xvp8hmooXssFSVcnFNX0rp7QfJBuHYXyF350ExIpcDygz7R6R/3p/83UeKc1CVuHCu&#10;vC1z1grKmrqEvB0Hk/3JD2TzWLwO3ppCX1WQLuwZJW/x+VNdymg3QKbUVxaUF/anwubJEXaePM17&#10;yT5N6Z/3I7zRqipIXB6fxIV9LgLfTZWN9f1dh8nr4atUXhwXyhhvIAtwuWOPC7wR0/nQe1TAjlJV&#10;QfnK/hsb9lBmn7EUHDZd9ni5HCEM+SjOCEod8+FNUdjI9vZXCftmFFVRpJO4fMYGvtkLNxgb9/71&#10;FXK/8ZksZagKqAt4PT3K3Pnw2+U2kL3U/l2JwPmLLN8i+7Fg0+XQ5IWy90Z6qz7yxsiqUBzJJdcz&#10;HxsbEt/wDAX5nmIjZLwRDHuSXC4l7HA6Xzv/Ugbsl6GkDhXBUsPPKYLhOcfeNdgEGnseXY4dQhtW&#10;lG6+xMadUaV2Ph60+VhyJRvMn3XL8h85Lu0td9yx55MznTuh5YUOCEBIPzYuj3GnP7p6B/m6DJO9&#10;qbBXVXD0XNmLqqp5w+/mc7uJvbDwNuLY3sPGRusuTgOXW1XBm6axET32xMLbALHpfvbcVZJetIe5&#10;uw5R7uY9FNu6n/KPnKowvWjnZe+uBm3J06QzZUn6VlPWlMUcFon9xctMqnofsKQfe3rBj8vkEMCb&#10;ivl3IgvXyRI2dOghcOXhpUH7jpXda+xXivuFF5P4e42WfSDTOwymwKAp5O85inxdR3B6p4lPh/23&#10;Ktpr9rz/wGXAoeC0SzbIR/lnDp0hb3FEmrD3GOw3NvTHXlSoFwU/2o1N3lFvci70W3Bexmf9ZFP4&#10;4Jg5Yrvzj52l6NKNstl8dLWxv5jUYY/fCKhvSeoz6ij21cPLJbCPZASfEceqbbLZvexNy+nGPmXy&#10;0icvng2z3iTcU9lHCvvDdR9BgX4TxTfEJv/YGxRxw/8JL9ko9zSKl0dwwFsLsf+VCDTwa46dkToT&#10;mrpYXuqCt0jLJvPwCTlgHzVs9J/NcWGfVdhwzye95OU7eGkSyhxlHw98b9h7qWPNespLifzdhpOP&#10;7y/qGfKIPUux8Tv2s82eu1r2b8N+WUhPfD5L8grknknabn3BeLnB314jx9MfEfazxQsesPk79lPz&#10;dfqOMroMkbczhvh38PzFx1UczSEv3ryMTf5/85j4qvA18VZVvLDB2h9OBGJ7muy9lpi3isD+dNgH&#10;Di8rwIuq5AUN2MuX489F+eP+4qVZ238QoS4eqbt8f3Gf5I2QXDY4Fy/7wB6vePFC1sQFSevmpcD9&#10;Cc/gdM1YJs89fLKsCd9f0WD8laAiWO1BRTAlZfycIhj24HG/1pq8n/Ymd+Mu4phcLudi+RT8bhob&#10;jmUUHP895bNzVFXEyWVnA45JoNcYeaV2cPwC2TS8qpTFxc5QZu9xskGrm50yX7cR8ppqjABeDiW+&#10;oDgB/r7j5G1RuWt2UPz+IpcCo0F4QQCEhdD0ZfJmQme9tuR4uSX5OL5zcZvWVoWSQJBseMsR3uZ0&#10;8wvkfPAdmb1TWVBeBdz5ie09Slns6DteaCZvwcGmr4VVFEfhCBQcOilxRdftYGelF/n7cHnhleHs&#10;KGKktrIgLjjC2ADYK6+IZscOb7K8+Tl5u1dVwQidiHMb90r+sicsFMcOM8KqCkab8aafglNOcr3f&#10;0Xij1gNvy9ur8g+cMM+qHBIX11U4ynhhgO1vbxivX7/1Re5sVPy2xGTglfXpLb+WV67HC2AI2fxM&#10;VQXMDMFr9rNnLZe3eHmbdhMHOIOfATiKVQGOrO23jxmv2//jU+Rp3Ml4Ixg/34XmxsOXQyE7h7Y/&#10;x7058YGG5jdKKlARLDX8rCJYTkw60NKJ5E4bZlNVFdhUdDgNIcwjs14uB7T52KQanT6IB7C5cpzt&#10;BtpbEROcXvE54kEbjrfCxfYdl7dfZk9aSL5vJpCH20K8uARvKMxZsUVmr1QF5ANvV8TLUyAEReav&#10;NkQNB6eB7UlVKTzloNjuw9LJRlsamrSIgqPnUPb0JdwWss1k/wAvGsj7gW0o26qKfgMzQbyt+sqL&#10;V9zvd6KMz/tLpx3ihGyUz3YDolpVfZ1i7sRj4BAvEfD1HiObsmOgCCINNgdHXcEbD0UE23lI3gyJ&#10;MirGfWGfK4d9Ith8bNqd9klPSnu7gwyOer8YKC8TQCc+NHSGbEKeDMN/4HrI/gMChBa87RsiU0an&#10;72Rw1D+A72uLXpQ1mctu0FTZVB8bzuftPGhsjI96k2QgKmf5Zkr/aqjYWO+H3UQkyePfwKAkyj3M&#10;Phn8TdRheXs43ytL2E2sz6jj1hvPg99OZRu5TPyUMPvAeMMkXuwDX082/Ic4FxdXYh3EC18C/caL&#10;yOf99GsRkiTeQcZbPvHmyxD7KbinkUUbpA7CdmJTfWtGFgaT8g6cJF/PkcabG28x38R4Ld4G+bQM&#10;rPk473jRUjrXmwz+jDdrZuClOXib48GTUvbxxHb8IC8O8rToTY7nm8mgaCaXN3y54JBp8hIHvL0U&#10;4jIEmtCk7+WtivAXYnzf4vMJAdv5SiuyPdnEePsl3kL+6Hvs67xO9ieaUEb7b+Vtpxlffiub/Kc1&#10;6iJiJwbEc1aWf27xVncH3v6KF8WwL+G4rz7Xu21c3ltFHMSG9hAgIaBaQib25qoMeXsOG4Im+5eZ&#10;34yTFxWgb4TN8iFQQ3iVAQNuaxLm1G1/AAA6/0lEQVTrGPxo9H1i/D1eHBSZt1rSEuVrMQiMl/dA&#10;jEc7WVXy8TIJTlf2/LXk/aibPKMQM4vOuswz/rmoCFZ7UBFMSRk/pwiGEaTQxIXkro+RxC7yhr3L&#10;BY1/7q6DbCBmUNbYebJBZ1WBAcZmj3Cw4GzC2GaNmUPFgaovfSsXFxszjAjLW3z6jJE36yQa+8qC&#10;MsOIDkbH8Ma+wjRjWn1lwbmFdreMHkIw9PWfQHZ2CjCTJcKGEuV4OSBdvoETjddXX/+MOFRVGaVG&#10;ujAbBx2gKDtwcHJQL+C0VnWWlMQV4LjYGcEIo7w16bN+FGDHptDJzkgVywuvsUd5BdnhdT33Cdlu&#10;fFZmFGFD1aoiYh87txilC303TV4hDyezKmVlgbSVZGZzHXNRJjsjMnvrb69ReodvZblGVZC4sGEs&#10;O3eRtbvIjhlvt70szk5l37RmIXV03ip5I6T7uY/Pi0Mc8Aa0qoDywhuO5Lnm+xheyg40x4uAUfWq&#10;gA2N0xp2kNe42295kcKrtnN92ysdNczavFxKuZPnfu/Lsjxm9B1rfqOkAhXBUsPPKYJJ580UwDCD&#10;43LskLT7bENEqOKOZ1Xa+XhwHTYul3g4WG+ZM9rbLENoc/u4nSs/+AQxAAMG0gk+/CPlbN4vM2vQ&#10;ucYMlNDY+TIL+FwV84bfxQyj8JyV7Jesl7dsGnnkNCTM6KkMWM6Ht19Gl2ykrEkLZcZVePFGysEM&#10;Nj6OmXiYyYZ8XGwmF9r50JRF8kY97yfdZQY3/CZ0jrPnrhQBDbNSqnof8DIUzLyC6BKasICCI/jv&#10;0OnyVmvZEL24hAo5XohHeQdOiJgVf8/yDp6U2VqeD7qQrzuXO9ttmeHE/lJowjyZVQZxKP4tlfEg&#10;LsN/MGwDfCwICpgJJunh6zPZdgcGTpKZTRCLMNiJ3y5kH7YQMwjj6k088D98XB/gv8FGwj9EGees&#10;2S5v1szl+o/N1nG9vAEVs7Pxf5L6jPyiTOCbQLSUz/NWywAbysVKP96WCAHo/LPB9SbhnpZkR2VW&#10;j7/bCCl31DXMBMObuyOL1xu/sW6XMYAHv4rrNuKGyIM6iDqCvOAYZo7ZH2/MvuBTxtsTMXCIQadP&#10;elDWuHkSF2YNogy8n/ah4OjZUh9R5ol5xMtsIDyijuHNlxhADvTge9l/osSDmVF4WyKuh/gJgQ4+&#10;O9IMvyi+7pYWYObidLLhTZB3vEq2B98h252vk4t9Xw/XX/RB/Linw2eQv/MQeaurMVN/Geez/HOA&#10;ZYGYLYZ82X5XR2apwdfEGxRFoOL0oB1DmaC9wKy9yj4HWIqJvIkwyj454kK9wOxM5BOCIY5B3EwU&#10;M6Xu8vXi++IcDAbjGoiXSzdK3YUInDiDrDLg/hjpWk5ZEMC4bCAQYgbsz4GKYLUHFcGUlJFqESyL&#10;nQ33+x0piNdRz1pCtpc+JseHXcn+1VCyNenMjtce6cwWpHnoUm8agSFydx9GXnZosKTQ228MeToN&#10;Jv+4+ZTedShF1myTpX54dfSlGnmsa09jR8bdtj+Fl6wj22NvscF+hmwYKWLjnfb1OHZkT1KRP7Nc&#10;ujCaUxzMEkNjLYfA3gmObpyft9rKaJiMMqFDfF99sl3Df5v3oOhadlBWbKb8uFETOJEFZ51UcPy0&#10;OHdyjI1aFowVG/J8dnw9HQay0W5AGUOnke2ZpmT7uBtls4HHq6sjG3bK29qyZy6l8JqtFJq0mLI5&#10;L8hbWVzLNomTkbfjINkefd9I1zvtyfYr/nvtY5Q2aCL5Boyn8Pqdxuuydx+i/DPslO09TDkbdsnS&#10;BImrsIiyOP14RTtGquzPNzPieuYjefU2HLqs5Zv4nnYkd++xMhIqcfE9y/3hGDvZG6jgjFNmoqGz&#10;kD52Hrlb9qbYgeOcj13k6zqMspdtJN/omWR7rz352XENjJlNWQtXm07iNoodOiHpCvK1kU27xCgX&#10;cf7dzXuR7Ya6lDl+niHE3VSX3J+xg/XNBLLVb0sBOE6j51DW/JXGaC2nH8siw1x+mSPZId5zSO4x&#10;ZkPBkZdybt6dMqcs5s8fUhrXVS87XTZ2knx8X7x4tfzcFUYeERfnEftJwBFFGq36Akfdzde6MXWf&#10;67/t5VbkaNWX3D1Hk+25ZpQxZi6Fl23heruVithJxWvPUX/zOb9ZcDY27SwbhS88YSPbdVjG9wRl&#10;siMpZX87O3Kf9+VjT5GL0+vuN4EcLfua5XRERvZRR4Lc+Qqv21Y2yw8jzLY3WpOtXhsKskNju4Hj&#10;fbIRZU7+XvLrYmfTw869s3Vfyj9xVkLOuh0U3XWQQjNWUHjttrJ6gdFlSQuHEGaQmZ9tf65r/L31&#10;JbI9jKURT1Bk5Wauj5vJ9+W3FGWH1dHhW35uhsvodCJZuA9won/7GDk4XnujruT4uAelD59F9g+6&#10;UojreYHdTXncWSt0p3N92E1Zc1bIsURKg2Fy3Pe6kZ7H3itLY5jLxc/5RF1D/c/sN56i7Gx62RG2&#10;cZuVzWnFG5viKc2KkOOvXO6I45rHKBujtX3HkY/jkue9UXuuV7tEoM7hjlPWwjXsWE+g3H1HyjnR&#10;AJ2YNP59O7eHOdv3U/aKreTrMkRmBEhcnFaIybbfPsKdLX7+6/M9+/3j0u4lzmbEM++6t4GRLq5z&#10;mOGB2YqYqXClhNfuZId/MOWwI/1LQEWw1JBKEQzCRmj+GpnNiTY/c9wcbm8WUA4/v5lj5lPWkrUU&#10;O3iCQuMXUHTjzgoFCoD2NbpjP4UXreU2OIMia3ew3eNOr8tL2WyDfH3GyF+IAvlsW/G24OJ0PxX7&#10;g2Jv0Tm29gHEvjrYswiiDQT6AD8vdm7ng1MXk6P9t2yLOordCHw3nY8t5PZhL7eByyh2+ISIHPAR&#10;8o78KB1B7PeJtsTbYZAIBb4+Yw07y36BrUknsr3QjIIzllLGgElic9FBzedrY2wfMXsoxvYyxu2E&#10;sf9kTNKbs2kPl9EBbr93ss34hGwfdKbQdLZLz39M3kGTOG2rKTBkCvsWGykC+3PgmNijGLfVmK1m&#10;vOkuT2b6oN3Owf5MS9lOY8bw8xzf++wL/PoRcn7clWyfdmP/rBkF2L4Exn9P6ezThNnuZkPYwtK4&#10;jbsMQcUXpNiegxTbf5gyJ1q26BXDLr3TkVydhpBv+Gyyvfsl2/O5nEb2/fheR9nXi6xkO77/qJQX&#10;/Kdivn8htkGh71dTHt8r3+AZ5OM2zz+c/YB7uJ3FTB22F7aH2IZ0HEyhmcspc/gMyuV8hjhNvm/G&#10;UHTzHrYBGSKg2ppxHpqx7caSvDtfINuDDTgtHBdm6j78Djl6jSLbsx9RBqcvg30CW4MvyM9pDE1e&#10;LLNakAYAocjJ7aij8xBZimZ7qx2XWX3yss9ogy15kMuv82CyPdWEMkbM5t9bQq4Pu1EIfhD7Z/5+&#10;4yhn90HZEgIz1YIzl1Fo9nIRRuzsq9ru4jh6jCDbI5yve94g99fcXr/Smjz9JlKUbUFoKvt07A+F&#10;5q+i9B7DxHfE8s18fkZsDT4T2wCfC760LDfsyGX0Mt/PO16hjO+m8H3gOvduR/ZhFpKv5wiuu4vk&#10;GcEyttwDR0UsgS8W2bib7I07khezrJG3R7i8OX3ON9uQ7fq65Pt2Muedf4/tYebEBWzfOpKHvw/N&#10;WkaeL/pLfuWt1NEcivK9QV1ws5/peJTLB/UiPjz0TtlnV4cBZHv6I/ZBWrPPxr/Rsht5vhrCvkZ5&#10;AVzs2mufGtfd+QrH0dD4/DeuG483YZ+I/Yy27AP96VEuv+aUAZGrXlu2kePFR88/ZafogrXiQ+bz&#10;s+r6pEdZGmy/42usz2bwtuvPdZnrzW84H/Cn3vpC7nuQ6y/stQVmqrqf4d+3rn3qA74Pj5GX60s6&#10;P9+2Zz4mH9dBiJ6F/DwWB7LYVzwkfZNEPwBgEC6Ln4GspRtkGaWN74nt/Q4UGMl19+9vkLfPaMoY&#10;OZfrwiiZ4edu2Ycy+H4kimAA9Q3PAPzVrHkryfZmW3K2GyjLWD2tv6HMuasrvXoEbS3aJrStmKFp&#10;u437Ntc/ReFp/Hyxb+ZlXx19g8oAfzmN05/29ViZ0XmlqAhWe1ARTEkZqRTBgvuOsaFhAw0j8evH&#10;DIfQMhpW+M3j7ByslBFDOG0wzMkoCnNHFtOYreuseOMDH/NyxzrGRgJr4S+2caRnwMQLr08Irvrt&#10;jJGcuHRhU+7Y2l0y0oLlVTBozq++S3p9uXDbyzKylMmG1drsHQ5XkB0ATNXH6BlEsawlGwzh4C8v&#10;s7F5Nnlc17DxvvN1snNn3PEkG9+nm7IBfpJ/g6+7+03K6DpE9uuAaCVxIeCaZHEhcIfb/mwzSoeg&#10;yB16V+Ou5HrjM/J81I183UfITCxscippQuB7Vu763/L/cKp/W8dwyH5Xh5wvNJcp5e4Pe5CdnXfn&#10;i5+Su2E7cdC9kxadTw+Ejj+xI4Mp8/HxXsP15e76ZKvTmOwPvkNpEE5fYmfozjekLOF0oyPhhJhj&#10;XVNRwG/97TVxwhwvcbp6jSbnu53Jdgs7xlga97fXKbptH0W5s4G0J43DCkgX9pFgJ9EBR4edam+b&#10;/uR670uZueZmpzpnxwFjn6iXW56/7ldJyh/peqAhuZt8RY7XP5NRa+/nA8hel+8nZmJxvrMWrJHO&#10;lf3PFdSFxPCHJ8l+47NkR+fhicbGc/IXvv93vEpZc5aL2Gp/vFHya+MDntUbOB7sC9a4Mznf404c&#10;f5Z9x+5rwB3XOeIU2iuqo8kCyg7pQR2Jq49OvrfxBPcdNc6LvzYx8H1yN+rMnY0J5GzAHRQs3Xz4&#10;PS7LTrKRbjzOh7geJYsDATMXUe9QDzE6HP+7/ExlcxsWjwvLROOvx31lh7ncMYx838H1DaPEiJ/z&#10;a7//LcpzlRfo0obOOF8v8OzgGcA18XFVENyDxpmxGLj+/mbS8xACkxeaZ1Wd8JHTxlIWTpf95ucp&#10;hx3snxsVwVJDqkQw2E7/hIXG4BCWSWGfIHRef8fPHeo71ysMQNnv4mfrYX6OuX0KTV0o9jAZaKed&#10;bK8cL39KDm4nsaelDfta1uW/13P8v+N2hp8l+5utKa1xJwpNmE/RRRtkOWLmgAmUNWkB5azdLvFH&#10;duwne50mZGcb6riV7QH8lMRnCM8o0op24gZ+FtDJf60VBYZNk72m/F2GUZg72l6ILdb1v6/Ec8zt&#10;sqd1X1lS6P7gK/I07Ubpn34tS7kKTtjJx3Fj5qqd8yltQ7I4fo10oV2tQ/anPhS7lPZRV1ma6P9q&#10;iAiO4UXrKI3jtT/B5VPn/fJ2tqJgtUuwh7dxu4+lbfc2IG/7AeRp8TV5W/Qix3PsjyWza4kBy85w&#10;729mW1H3I3K99QWFl26kfHsaeZr3NgZz2J7DbiW9Pj7g97DlAu4z6hH2d0Q5tuJ44Bsku6YyAfft&#10;+rrkfP4Tyvf7yfl2+/LfxZ+bLFjlgHNl+V9drs9vUtayjZTWtKtsEYF02rF8LvHaxIByYP/Odh3n&#10;EfFhIJWfm/SvR5Edflayay4VxPairF4kBz9f+enpFNqyy7A7yc6/VLB8ebaXvimLyP/l4AvPuYxg&#10;53qQH7cixPVGnA9VlcD3A/4X9iFzN+kiSykdj1xm2ZkBS2AtXHXOC3oVBr53znbfyqwpb8ve4g9j&#10;pl1Bwh7D2OMOwrnMTOM6Y0e9ThYfArZzsJ5fjt83e5UZi0FxLvtkdT+88DrzfLme62do0z7ziopB&#10;3ya257AsMw1PW2q0j0nixT26FOiPYNsV6xpsf5NMDKwKKoLVHlQEU6qM1+ulBg0a0LvvvkuNGjWi&#10;nISOoUUqRTC/OTIkja/Z+CULmew8yrp5dooqepMKRlSkE57kegmmUfZ83F32EZB9RcxZNMkoNyJU&#10;QXDW+UBGVeLTVcQGOrb1gOypgaUPmD1ke+P8ptgVhj/VlU02/T1GypIKgP0VgiPnUAhLEthBx+g0&#10;NqpFZ9x+T73k8VgB+xHczI4lHL+XW7BxY8MIoee+BuT5sIuMJGNzconrdj6eLA4r3MHl+ngT2UgW&#10;0/ud73aUvRGw/4K3eS/CG4ewz4LEBecs8Xo4gBgZxWd2JJEWO6cj8O1kcjX+ih3fD8UZcb7SkvL2&#10;HyM3DD7OtYQQOPFwaq34rIC9GjArC8vy2Im3vdCcHWB2JjluOJQZXb7jNL184XXJAtL+WCPZLysw&#10;YBLZ639hOJvoeHEnTKb8z1+d/NrEwI6k850OZLu7nmyi6mnTnxwvtRChzv1WO4qy44uZUo4HzFHL&#10;iwW+f2ncoYCAg33LvG2NmX/olKGzFRo9W/Z9EEc42fWJAZ1M/H2Qf/sZdobwXOCecUcjc+g0uZci&#10;iiVelyxAPOXOH+qCiztpUl7YD+0fDcn/9WiZFZX0uosF3POEjoD9mY/lebDwz1pW7vuKgqve5zKy&#10;bX/2E+k8O/iv8/XWMusjHukUJ7leAhxOdHDRiUTe4sQ5hODsFWYsBvHflQVsjhv/P+o/nk+zcyod&#10;QC5zzPKIx4n7Hn8dzocgEH+solC/tRmLQdJzzJD+xeULG1ncgZaOJp47/hvZvMf85udDRbCqsWnT&#10;JqpXrx7Vr1+fvvjiCyqsYHl5ykQwtp0ZPUcZ7Y7VkUJbAiEM7RN3fG03cbt107PyFlkMfAT6j5fO&#10;YTIii9fJ3j5OzM7hZ0sELAhFd75qiGoQqjhetAXYsBp7CmLpHzZyliU83CnFBvOYwRBeuMa4/lXu&#10;bF+sjf09PwOwsfw8YyNtDOxkfDmQ0zmJAn0nyFLtNNg15AfPcbI44gNs5u+fkCVieD4xmIONtmWv&#10;o+EzqOCEsYE6BqJsL7LdSxaHFTAAxvE5nviA7G+0ITdmYHUeQhkcb+6WvZQ1dZHsR2p/rplhF5LF&#10;kSxYAgnsAHyNu+qRt00fGehJbzeA7A+aM08vFTAQgHuPARq+v3gRUvbUxbKs040BDLSVGPDCuZfw&#10;FSXAX0E7DbEJfgPXI2w1IUvvkp1fmYD4UP8eeY/yjp0iR524AdeqBuQB+f3z85Q5aha56n8uvozt&#10;IgMV5QLqGWb1YmAG/6P95bpiiGmVtA/xwfSNJY8YxGL/Iu/QccqcufTCc6sSUM85Ti/7YRmNuyQ/&#10;p6qBbXH8C2/KVlVcTmC/B22AFwIpfL8bLyIuVSJktO5jporTdW0l6ikC+73Zc1ZK/czkdggDsAUn&#10;z5qxGOAN1WmNOnE79FG52XJJAwYQ8ddsY7zcrsaD1RwXFYMx4Mz1M8D9jUuBwQssS8Z2Lth7Lml8&#10;CNzeXgqszHE8yvfArItO9vkqmvBQWVQEqz2oCKZUmZYtW9Lo0aNl2vP48eOpW7du5jflSaUIht8u&#10;W4IHpyBZZ/TuN2X5FzblLuZONa5JBo5DcCi7DvEmOpvswGTPW02xjbtFNKsoLpC7+/B5J6+CkDli&#10;hswEw55IVlyYSRPbfkBmglnpxfTkSzlvrldakr/zd7JkwYqrOJxDoXFzxenFqCiOY2mX/RHO219e&#10;Jnfznknjkg4EdyZgOAODp5IN+y88bG3w2VjW/yMuTOm3P8bfwYm1xJHEAKPEZZnRZShFN+wi/1dD&#10;KfO7KeRp2Yc8Tb6inJ0HjbgyMsXJlplgdycYWRhW7riIOAVB4e56IppJXEOmytuxMDMsMGgyleTG&#10;ZM+LMiGEOx+uV7gD82s4aOwoYqQKx296nux8jWyQ3204pb3XSfa6cjbpLKKYnTsGUSyDmbSwfFqS&#10;BcxkeaihjAaGJi2QDUKxzEyWdHLn3vXOl1SUidfY58iG/knjsAI72g6+lxBgIDJiGSf2mQiNmm3u&#10;WzFI9rFAmWXE11d0BOLjQWAH3v3+l5TG5Zw1czn5vx5FmQMnku/rsTITzPFqayow60WlnEw4z/w7&#10;GBXHRrKytOFh1CW+/882lX1LEJevTd/k18cHOFt8j7AfR4DThI2P7eh03vsWOV5sJjMMJK5P+XeS&#10;XZ8soMOKmR6/5s+ow+bxzInfy/NggXhlZlf8tYnh4YayZBh7d6CuObljBiEsc/QsuT6e3JVbk8eB&#10;gHqIjjnKCmmy2isOTj6W+Aa42Lpd5a9HR8VyTBF+w/UYs/A4Lserrch2Dz8T6MA063HBzNQYNupH&#10;BxbXPcDlCkcd9d/qtFQUuN1K3PMNm0QnPZdDYnlUBVzrwnPC6UrjzvWVxHW1UBGsatSpU4ccDofc&#10;u7vuuos2b95sflOelIlg/Lt4i5y8lQ2dWiy1QmcetgTiFWbjcvuMpTq2B98lV8MvKB+bnVdQ14oz&#10;s43Zs883Zxs9k5z1PhNxJRPL2zDLFeLI/W+Tu2EH8vUdK/s5Yc+lHH52Q+PmycwMvD0a8aPT6Hqn&#10;o8ySwlvqROxNfIYwqwuzO/EdBCnYy6+GUd5JGwW+GUeBPmNlqT+2aLBEPsysviAeBMvnYN/F/UFX&#10;tkMTZLNw7BeGQaeM9gNlewhZXr9ii2zOnfZxD5m9c0FcEDWwNBu25f565HyttQhqsnE4x5M1Yxnb&#10;7aDMvs4cOJntViuZ1SsvUEmMKzEgTrRlGNxCu4T26bU2YjexYXd6234ihJUJNRcLGJy74zWyv9JC&#10;bBreGoyXD+Gtm9kzlhviEN+vtDZ9jN9MFocVMKvsz8+LqCfiGd9rvHUbs+eknUp2TUUh3mdjfwP3&#10;N6PnSKkXAQxGWt/hTYLW54qCVQ6oyxhMYZ/I81FX8QWw55oNA5GcTxFkcN8Sr48PmEEOXwq2CLP7&#10;r2Fb9HRTsRfpyHeyayoKyCPE3Rs5f/DbuH56+N5hHy+8aVNm8OO8S6UpMZg2z35vfX6W/LJlwgXn&#10;VDWw3Uv/on/ZdhIALxpIeu6lwrVPUvaCdTIQ62Y77P9mPPm7DEl+biVD3sHzLxsqOHIq6TnlAvYd&#10;xd5qs1ZQZPlm8TtD4+fJ8tF4UN9yNuw2fPhHG1EalmAmiw/+HfwDDBrg/z+/KC/liQdxebGMO/Fa&#10;83yUMQZnK3ozajyIC35xeC7nYd4qCmKZZ5J4K3rBRDzyTGGmrHlNkP12HLsSVASrPagIplQJNA6P&#10;P/44HT58WP7funUrPfDAA/LZoqioSBqP7OzslO4JVsyNLZzDIrxyPCubIuu3U3TPEYqwoxfZfUim&#10;yaIxxKjApRpFLF/IPWWn2CmHdE7zbC6KYQ8wf1AcUsx+knjMOC9FriudctmxKMnLYyO1niIzllJk&#10;wx6KTF1CsbNpRlxJ0iXHEjrH0R85P1v3yXeRmcspMv57iixaR5GJCyhy4JiMamOjfHwfD44nzliT&#10;smLjht+NHTstIzH52Ptk9XaK7DtCJbE8KnJ6ZHQFzgz2PijJzRWHtzir/CbmRRGOy9w8H28OknRt&#10;P8Dp4r9TF1EsLV3W52PJI6YnY4kbOuulXDesvcUsivj/srjW7jTiWrNNzsWLCCBw5XNnoCiUVT4u&#10;jrskFC63vCWPfzP3hxNSHnId379iLp8CfyZFdh2kQj6/hNOOzj7OKeW/iAcBswaxpBS/gTdP5eKt&#10;NXzvCvnafC6XyMyllHvoJOU5vRTZdoAKg2FOH8eHuDjtqCcod/xuIecfcVrgWASb1O4/ytdxfeX8&#10;5XLapPy57IuCnE/+7cS4kDcci48L4Nrc004qjuRK3YoePMn/u/g52EUFvmBZOUtcMf7M1yMu7CGB&#10;expPZPoizuciyWdkApf93NUUOXySjy2RfdcKOW0QGKW8uE6hXiB+Ka/EuDZzPd+yl4o4zYgT+3UV&#10;ZoYkvzlc5wpD2bJHDsoYMyaw711pQQEV+TldUSO9FlIPOBRxx8b6HJnFzxL+zl5JkSM/UmTTHs5b&#10;EdehXJkBgE1qo/w3+mPytzJiWj+ew8jkhRQ966Lo3mMU3X+c8jgvuVyGskEyl5P1TOG+4dX/8XUs&#10;nuiiNUZ6lm8y6j5/xlvf4EQWou7ys4S9gpBGqTdosxLqv0UU5Y64Ji6U9g2zRfM5LrRnaIskLj4G&#10;Z7c4OyxCJsouGblurlfcHuI5QR1BZwJpkLaD04prI5MWGHsfYU+dKYu43XOaV5cnZyG3YUgX6ivX&#10;uQh3DC/nBSGJII/Yqw4vFvgloCJY5cnl5/7WW2+lSMQQTXv16kUTJ06UzwAbZGMgDL6A3+9P2Z5g&#10;aC+KuE2XF7mUlFJhup8K0T5xe1foCVBxOGI8A/7QBW1VMmCz8RZaxFvCzw3sHtoBvKwE+2QW5+Sy&#10;zYhK24XjsNf4K201H4sH7bm1KTee3wje9Mdtf/TYGWkHirnsCpzpsj+o2Do+12rnpf3mtgjXoq0s&#10;wN4/8EX4WD63xZEJbP85DtgO7KlVxOnMd3hl0AttFWw/4pC2jO06bLoVl2FDOR/Yb4xtQ2TdLors&#10;ZRsEP2rdDophn54sThv/LeHzsPm2tIuwudweSp4RFwfsHYR2G8fFFi3dyDaIbTjb2gj2ZmN7F/mB&#10;A6exMMDtIt8H2HL4GihbCI+4L+eQPqQLaeV041xpc+av5mv4865D7KM5qCDDsOP52JCd01iUwT4G&#10;X2uk0cwjAt8TdLSRJ/gy+S6flE0B+weRxWtFPBBfcRm329w2Sh1ypxt1BXlH28ppwUsKUJaw2xH2&#10;B8SuoQ3FskvupEe4I4/2NIfrBsoxP519BfzG1v2S1iJsGs+2Bf6oBfKRw/YJ7Tj8iLK4liBeTg/7&#10;opF12yWuQi6f3H1H5XeNOsjpsvLJaZU8ckB+c85yGpZwW83xR5ZvoMjCtZSLY5v2UYxtD+qW2Fn2&#10;f4o5PtyHYv5sxYU97JCXYuzDhXo1bTGXDdfVjXw/v19t+Co79hs2jMs1/yz7ZJnsG4r/5itniyRv&#10;fJ/yIGRx/rFnG9KVw74sfKp8rvcSF96gzOmP7jlEsdMOyWcePx+4H5Iu1AmUOdeFXPYzo+xPSL2I&#10;D0vPH4OPgRcxRXYcoALYwEPHKMb3OdmLHnLgq+A6zpvUW+vziq3sE7GfAR8IvhH2rON2BfcKNhxp&#10;Ej+Pn0l51rhcc+ArmmmALS37bIa8o5yu+VxX+JmIcd6jO/j5WLqBy+/CN53nruXft66Fzwh/+gTb&#10;XpQZ+8f53E4Yv2v0R8RX5PtXEcXsN0s7yNdEuJwRCpCfBeukr4NnKZ/rCeo6BNF8ft4qAn0O3DPU&#10;kQjeEsr3Cn4FBiOK+LmpCtJmmumOzFsh9aKE/UP4ZniBRlWAL5x75sJ9Wy8HFcFqDyqCKVUCgtaj&#10;jz5Kx48fl/+3b99O99xzj3y2aNGiBd1000104403plQEUxRFUZSrhYpglSccDtNf/vKXsu0Qvvnm&#10;Gxo37vx+cm63m+677z7xBW644YaUiWCKoiiKcrVQEaz2oCKYUiUw6tCkSROaMWOG/I+/bdq0kc8W&#10;paWl0ohgpFhFMEVRFKU6oCJY5cFMrwcffJA8Ho/8X7duXVq9erV8BvAV4AcgZGVlqQimKIqi/OJR&#10;Eaz2oCKYUmWOHj1KzzzzDA0bNoxee+01yszMNL8pTyr3BFMURVGUq4mKYFVj+vTp1KxZM+rZs6eI&#10;YDHz7cSJpGpPMEVRFEW5mqgIVntQEUy5LLDfF0aAsSSiIlQEUxRFUaoLKoJVDcz6xn5feGM07H1F&#10;qAimKIqiVAdUBKs9qAimpAwVwRRFUZTqgopgqUFFMEVRFKU6oCJY7UFFMCVlqAimKIqiVBdUBEsN&#10;KoIpiqIo1QEVwWoPKoIpKUNFMEVRFKW6oCJYalARTFEURakOqAhWe1ARTEkZKoIpiqIo1QUVwVKD&#10;imCKoihKdUBFsNqDimBKylARTFEURakuqAiWGlQEUxRFUaoDKoLVHlQEU1KGimCKoihKdUFFsNSg&#10;IpiiKIpSHVARrPagIpiSMlQEUxRFUaoLKoKlBhXBFEVRlOqAimC1BxXBlJShIpiiKIpSXVARLDWo&#10;CKYoiqJUB1QEqz2oCKakDBXBFEVRlOqCimCpQUUwRVEUpTqgIljtQUUwJWWoCKYoiqJUF1QESw0q&#10;gimKoijVARXBag8qgikpQ0UwRVEUpbqgIlhqUBFMURRFqQ6oCFZ7UBFMSRkqgimKoijVBRXBUoOK&#10;YIqiKEp1QEWw2oOKYErKUBFMURRFqS6oCJYaVARTFEVRqgMqgtUeVARTUgZEsP/3//4fhUIhcYI1&#10;aNCgQYOGX2qYMGECnTx50rRgytUiEolQr169kpa5Bg0aNGjQ8EsJWVlZdMcdd1BeXp5pwZSaiopg&#10;SsqACNa9e3fq27fvFQXE8cgjjyT9rqaHt99+m1q3bp30u5oeevbsSddffz316dMn6fc1OSDPt912&#10;G/Xo0SPp9zU5oLP8L//yL/T1118n/b6mh6effpq6deuW9LuaHlDf77nnnqTf/TMC6lx6erppwZSr&#10;BToWeK6TlXllA+oGRueTfVfTA+zBtddeKzYx2fc1PTRr1owaNWqU9LuaHu6///6r4kdXxwA7+OST&#10;Tyb9rqYH2KJ/+7d/u+J2szoGtPW33HLLz+r7Iw0qgtV8VARTfvHk5ORQ+/btzf9qF/PmzaOjR4+a&#10;/9UuYIDq1KlDpaWl5pHaw7lz5+j111+nWCxmHqk9FBYW0r//+79TUVGReaR28c0334hoUBvJzc2l&#10;Dz/8kH766SfziKIYoG5ACKmNdQM28N577621y3N2795NK1asMP+rXbRo0UJ84NoI7CCE39oItpH5&#10;r//6L/GHahvwe1966SXxgxUllagIpvziURFMRbDahopgKoLVRlQEUypCRTAVwWojKoKpCFbbUBFM&#10;+WehIpjyiwfG4IcffjD/q124XC7Kzs42/6tdYHPKdevW1UpDiI7e1q1ba+VLJdDhmzt3bq0UP8Gx&#10;Y8dq7ctEkO9du3apCKZcAOrGzp07a2XdgA1ctWqV2MTaSDAYJI/HY/5Xu9izZ0+ttgdHjhwx/6td&#10;wP+ZP39+rfSDcN83b96sfoCSclQEUxRFURRFURRFURRFUWo8KoIpiqIoiqIoiqIoiqIoNR4VwZRf&#10;FJj+iqmw2A8o2TRgfI/vEGraMjnkp6K8xZcL/tbEacJY6oH8XWz6N/KOUJOIv7fJ6jS+t8qmJi6H&#10;wf228pZYr+PLJtn31RncaytvyfIVn/ea1tZdKm84hu8QauNyEOXi9qAmPxvAahORx8S2Ib7dqInP&#10;RmVsHb5DGdQ0rHYv2X0HNbldjH+mk+WtJufdet4rqvOXqhfVmfj2LFnerPYAAecqytVERTDlFwU2&#10;QH377bepS5cuVK9evXIbgqIBHDBgADVu3JjatGkjm+VfzFGqbgwdOlQ2QbUCGn0L7AvRunVreWXw&#10;u+++Sxs3bjS/qRkcP36cXnnlFXktNO57sn3QsFH+E088Qa+++qp5pGawePFiqdPt2rWjN99884LX&#10;Ms+aNUs2C+/Xrx9NmTLFPFozwJ53Tz/9NHXt2pXq169PNpvN/MZg/fr11KRJE3ll9VNPPSXtQ00B&#10;eWvVqhVdc8015PP5zKMGcAaHDBlC77//Pn3++efy7NekTl96errkHa//x15HifTv3586deok7QFe&#10;EBEIBMxvlNrAwYMHpS3Ea+phDxJfFDFmzBixg23btqVPPvmECgoKzG+qP7B92BS6Q4cO1KBBA1q+&#10;fLn5jQHahY4dO1Lv3r3pjTfeIL/fb35T/Tl9+jS98MILZfc9FAqZ35wHLwd49tln6ZFHHjGP1Azg&#10;77Vs2ZI+++wzafeHDx9+gSjQvXt3+vLLL8UXSNZuVme2bNlCDRs2pM6dO8uzjxdhWMD24VlHwEb5&#10;8AlqEiNHjhQbj/ufCDaJhw2Efwg/cenSpeY3NYMdO3aIL/D//X//H9ntdvPoeb766ivq1auXlA/6&#10;RbXxRQFK6lARTPnFAIN/xx13lHV0P/74Y5o4caJ8BhAHnnvuOfM/EoNZU96ag7w///zzZSMdcPBO&#10;njwpnxPBcRiEmgLyDmcfm6GDYcOGUbdu3eSzBTo5r732mrw5ryaJYMj7gw8+SA6HQ/5/8sknyzm3&#10;mZmZdM8998g9//HHH2vUW6KQd4i6AwcOlP83bdpEzZo1k88WEMe2bdtWJoCj81vTSCaCQdxHZ9Di&#10;vffek7pQ08Bgx8U6c6gjH330UVnboNR8cM8ffvhheSkKQKcYwk88L7/8svmJpGPodDrN/6o/ljgO&#10;0AHGoGAyUE4YDJw+fbp5pHqD/KCTO2HCBPkfgz8QhOKBUIQ3hEIkr2kiGIR+tPMWL774YrlBXohE&#10;8IFOnDgh/kJNmhWDe3/XXXeVvQAL5TBz5kz5DCCIYQAUfQCUSXw51RQg7iYTwfBWVAwAAtz3hx56&#10;SMqrplGRCGaBPMNXrq0vyFBSg4pgyi8GGLj/8T/+B3m9Xvl/8uTJMgvCAqPB8SNAGA21xIPqTlZW&#10;lsyEsowbRn22b98unxOBaDB79mzzv+oPHNu//e1vZaIfOj+W0bcYP368jIDBIahJIhjq9E033UTh&#10;cFj+h3M/atQo+QwwQ+66666TEVCIg+jw1RRQ1z/44APau3ev/I/7f++998pnC8wMwEyxRx99VATw&#10;migEJRPBMPKN2QAWGP1GXahpXEoEw/OBzi5mDCq1A3QG//M//7NM2MIb0hI7vfHCEOwhZkrXFDDb&#10;F3kGmPUQL4bHg3KqW7dujfGBIG4gP9bbAPGWWPgF8cybN0/EEQhCNU0EO3r0qMx4sUD7Hy+CwQbc&#10;euut4h9gsAi+Qk0BYu9//Md/lM1qHDt2rMwAsoDgB1H0H//4Bz3wwAMyeFbTqEgEwywx617DT7zx&#10;xhsvmBlbE7iUCIb2AAJg4koJRbkSVARTfjHACPzP//k/y0QwzAL74osv5DNIFMGwXMDtdpv/VW+w&#10;BCJeBIP4h9fBxwNHAGUC5whOQ00BHf4777xTRjjBmjVrRPiwQEfgsccek44BlkhBKDl16pT5bfUG&#10;I5zxIhiW/cXPdkKZ/P73vy+bAl7RUtHqCOo6lnlaMz+RVyyPiwfC34gRI+jMmTMyM3TSpEnmNzWH&#10;ikSw+I4/lsFUNDO0OnMxEQz1/NNPP5WOr1J7wKxfiGBWhwizABPF/3gRDEvD9u3bZ/5X/Zk2bVpZ&#10;nUe7jxlBicBeYLZYTZkFBrAvEuz+4cOH5X8sk8LsIAuUBUSQGTNmiCB0yy23lAlmNQEMcmAZqAWW&#10;+8aLYNYSUfiBEIj/9V//tcYsA4awARHMsoMQ+uJXA+B75B3bgOCeYxkw+gs1iYpEsNGjR0sbBywR&#10;LH6paE3hYiLY2bNnZYks/EBFuZqoCKb8YkCnGE4PnB+AWSJTp06VzwCG8JlnnjH/MxzhmmIMkPf4&#10;5ZAY7cLyt3jQGUjcK6wmgLy/8847ZdPfsfQFewFZwBHEyO/WrVtlRAxLZdLS0sxvqzfIO0a0LeOP&#10;GU9r166VzwB7J0Eks5xd7A1RUwRQ5B3OHYQ/sGHDhgucQDi7mA0GMNsD+6HUNCpaDhm/9BvPRzAY&#10;NP+rOVxMBHvrrbdowYIFZW2iUjtAu/D444+X1QsMdkEIjwd7ZllgUKgmzRRER99aFo62Hts+JIIl&#10;gfAHatIG4bjvEPasQSAIfLj3Fsir5QdgcOT222+vMbPgAGY5o523wAzAeBEMM+ExCx7tIfbO/F//&#10;63/VmH0ice/vu+8+2r9/v/yPtn/OnDnyGWBvOIhgFpgZD9+oJlGRCLZ69WoZBAa47/iM8qppVCSC&#10;YcD72muvvaA/pChXAxXBlF8Uhw4dkv2hIPZg9BdOIPYEwegfjD9GiGAgMYMEI2M1yQnEXhhwbuHU&#10;Y6knHBzkE1PEN2/eLLPkmjZtKo6htW9GTQEjPRA8sMcJHMFIJCJT4hP3Blu5cmWN2xgfM9/Q0cG9&#10;xf2GM9S8efOyvbAgCuJ77I8SP1JcE4AjixmQmPGD5xqdWYiAaAPAsmXLZEQcM0IhEmNKfE0B4h7a&#10;uX/7t3+T5x57AeH+4tmGk4u/KAfsiYU2sKZ0eACebzzrd999t8x0+e6776Q80AYAvPTkr3/9q7R1&#10;COj4KrUHzApFpxd7X8IeYi9ECOaWGAaBBN+jzUTbYM2UrQng2UB7jw3/MeiB7QHQLloiAJaJYRaU&#10;9WzUpJfkYIYT9r3CfUcZYOYLxBBrjzQLtAc1bTkk2nf4ffAB0O5j1jPsgCWM4XvYSQglsBcLFy6U&#10;4zUFbIsAHwC+D1Z8wPfHs42BEAz8YosQzAaHHwSbWJPAUk/kDcIu8on94VAGWP0CfxATAtDWoS5Y&#10;eyXWFCBkww+CCIb84UVRELmtwVEMDGMPSLR18I9q4mCg8vOhIpiiKIqiKIqiKIqiKIpS41ERTFEU&#10;RVEURVEURVEURanxqAimKIqiKIqiKIqiKIqi1HhUBFMURVEURVEURVEURVFqPCqCKYqiKIqiKIqi&#10;KIqiKDUeFcEURVEURakR4FXqzz77LP3Hf/wHHTx40Dx6Ifv27ZM3c1rh//7f/2t+oyiKoihKdcVu&#10;t9NLL70kdn3Pnj3m0QvBm4j/+7//u8wP+D//5/+Y3yi1ARXBFEVRLkGvXr3KXklvBbzCfNGiRfL6&#10;7qvB+vXrKSsry/zv4uBV8oMGDaKuXbvSxIkTzaOpBa/u/5d/+RcKhULmEUX55eH3+2n37t30l7/8&#10;hX744Qc5VlpaKs9qt27daPbs2fLM4lhubq6EtWvXyuv4FUVRLkaiH4CAtmX8+PHmGVdGfn6+2PbK&#10;+hW7du0S/wRh8eLF5tHU4na76dNPPzX/U5RfHvBTd+zYQY899pg8I+DcuXO0bNky6t69O02ZMkWe&#10;NRyLxWLiB8Bf+OSTT+RcpXagIpiiKMolCAaDFAgEqH///uLs4nM4HBZDCyOal5dHmZmZ5PP5KCMj&#10;QzrYOMfr9ZY5sziGDrrH46FoNCrH4kF8JSUlcj6uw2/ib2FhoXmGAQz2I488QvPnzyebzSZinAUM&#10;OeLH7yBdAL+LdKWlpVFOTo4cQ3pxXnp6OhUXF8sxpDc7O1vOixe6ECeOuVyuMhEMacS1iMOKU1F+&#10;Sfz9738vE8EmT55M7777Lp0+fZratm1LS5culePgp59+orfffpv27t1rHlEURUkO7CTCc889V/YZ&#10;9hw2FsA+wo7CNlq20rLnFrDpOBZvfy1gt/Ed/sL2Ii6ch/hhy+M5dOgQ3XTTTbR//346fPiwCGEA&#10;bRp+G3YbA2v4H8B3QLri/QrED1Er3ubDf8D/OBdpAEgPfBwcO3PmjIhgiBd5T4xTUX4pPP/882Ui&#10;GMTq1157jU6ePEk9evQQIcwCdfn999+nlStXmkeU2oCKYIqiKJVk9OjRNHfuXPM/og8++EAcSwhS&#10;t956Kw0ZMkQM6WeffUbffvstffTRRzRhwgRxICGg4fi4ceOoYcOGFzi/mNWFKdxYwoUp2f369aOv&#10;vvqK2rdvb55hALHs0UcfFUc1HjiyMPgjRoyQjj7EOhj2Vq1aSRgzZgx9//334rRidKxnz570+eef&#10;03fffSfX161bl+rXry/pxXIyiHlw4F988UXJS5s2bcpEsK+//lpG0xBnfHkoyi+FeBEM9fqVV16R&#10;v6jn9erVk+MAwtif//xnmemoKIpSGdCZtjh79iw99NBD8rlRo0by3ahRo+jBBx+U2aew+bCjEMJg&#10;93HOwIEDxQbDX4gXtyBKXXfddTJQNXXqVLH1sLNY2pVoayHmoz0rKCgwjxhs27aNmjdvXnYdZsbC&#10;B3nzzTfld2HzsUQMA1svvPACjR07VtpHSyy4+eabxR+Bnf/HP/4hPs7x48fl3GHDhkn+IILhOAYQ&#10;kFf4PgcOHJDrFeWXQrwIhlleL7/8svgBOI7PFlhdgWWR8WK1UvNREUxRFKWSXEwEq1OnjohOcDjh&#10;mAI4tzgHo7GYvYUljxs2bKCPP/643GwUEC+C/epXv5Kp2hj9ve2228wzDODMYgQL8cGYI034nd69&#10;e8uSLsSPJV/XXntt2X4HSKPFxo0by0QAzOKy0o00z5o1S47DcYcDvnDhQnHY8ZsYPbNEsA8//FDK&#10;AU40vlOUXxrxIhjq+7Fjx2S2AoI16wH1Hh09BEVRlMpyMREM9hfATsIuAwwkwb6uXr1aBqHgC6xb&#10;t072LDp16pScAxJFMGt216pVq6hBgwby2QKDVBhYe/zxx2XADfHBHt99992yTQJ8gT59+lDLli1l&#10;FgwGruJp0aJF2UxypOupp56SNvG+++6TdODz9ddfL37El19+Kb4NwGAaRDAMqEFYw/6KKh4ov0Ti&#10;RTD43UePHi3zA+Lr7MiRIy8YcFZqPiqCKYqiVJKLiWBNmjSRYxgNjd9XAE4xZm1hRBdOKQIcYCwh&#10;iCdeBIPjCdBZh0OcDIhkWIqB2VxwSlu3bi0jy1b8cIgx2psoomFPBMwwAxhBhpgGEQ0iGK4DmLWG&#10;EV+MJHfu3FmO4bcsEQzOA2aMYWQY08oV5ZcCluRAsMXMTDwXcHbRIXzmmWfk+NatW+XZAOjk4bgu&#10;6VUUpSpcTASzllRBoLL27MQMbcyYwgAWZoVZvgDaovhZqIkiGK4B2N8I1yUC0QvtF2a0/uY3v5EZ&#10;W5hJPmPGjDJfAAMA6OTDnsfz6quvirgGsJzy9ttvlzbxiSeeKGsT77rrLll2CQEBYhiAkAARzBoc&#10;wyDCHXfcIUKaovwSgECMugm/G+IzlgbDH8BzeuTIERF045c+vv7660m3KVFqNiqCKYqiVJKLiWD4&#10;DCCCNWvWTD4DOMVwaNHZhpOI5YxwSq29NiziRbAbbrhBjiUTwdDJh0OM5YrYowPiF2aVIQ0w5BDX&#10;8B0EMMxAQ1xYHoG4MOUbTjIcVuwnBkfAmhUGEQxOMxgwYICIYHCM4RBDSEC+LREMe5Dgt7dv3y5L&#10;JxTllwJmT+KZsMK0adOks4aZEBjpxcwMdBgBjv+zXiyhKErN4WIimCUsYYDKmmkFEQqCFt5ee//9&#10;98tf2FLY5vi9tBJFMPgcYOfOnReIYPAXsJch7DzatN/+9rcSL2Z+4TrEj3OQPth7bMNg7d+FgTm0&#10;fdgqAb8JIQuzvcCTTz5Z5p9gVhlEMAx6Ycmj1b5CBIPQAGEM12OmW6dOneQaRfm5sXxjK6Cuw94v&#10;X75c6jkGjOGHAxxPFIiV2oGKYIqiKJUkUQTDcgdLBMNnABEM+3FYNG7cWP7CUcVmungNM4SlxFEn&#10;LEG0RLAbb7xRjsGJtWaFWWAGWLt27ejXv/61LJuMX+Iwffp0uuaaa2Qp5NChQ+UYNtXF0jAsu7AM&#10;/ZIlS+R6vEHPEgSefvrpC0QwgP1M/v3f/12WTvzrv/6rpAm//5//+Z90yy23yKiwoiiKotQWMOBk&#10;AZHp4Ycfls+w95YIhr05E0UwgOWD2NAeNhR+Q6IIBpufTATD/l7xQPDCbGzYZ8x8XbNmjRyHOIXZ&#10;6P/7f/9vuvPOO2nLli1yHAMC//Vf/yUDYxgkA3i7JQa3IN5ZYFmkJYLdc889IoLhf+QZ/gVm1kBo&#10;wzHsH4rfh/+gSyIVRalOqAimKIqiKIqiKIqiKIqi1HhUBFMURVEURVEURVEURVFqPCqCKYqiKIqi&#10;KIqiKIqiKDUeFcEURVEURVEURVEURVGUGo+KYIqiKIqiKIqiKIqiKEqNR0UwRVEURVEURVEURVEU&#10;pcajIpiiKIqiKIqiKIqiKIpS41ERTFEURVEURVEURVEURanxqAimKIqiKIqiKIqiKIqi1HhUBFMU&#10;RVEURVEURVEURVFqPCqCKYqiKIqiKIqiKIqiKDUeFcEURVEURVEURVEURVGUGo+KYIqiKIqiKIqi&#10;KIqiKEqNR0UwRVEURVEURVEURVEUpcajIpiiKIqiKIqiKIqiKIpS41ERTFEURVEURVEURVEURanx&#10;qAimKIqiKIqiKIqiKIqi1HhUBFMURVEURVEURVEURVFqPCqCKYqiKIqiKIqiKIqiKDUeFcEURVEU&#10;RVEURVEURVGUGo+KYIqiKIqiKIqiKIqiKEqNR0UwRVEURVEURVEURVEUpcajIpiiKIqiKIqiKIqi&#10;KIpS41ERTFEURVEURVEURVEURanxqAimKIqiKIqiKIqiKIqi1HhUBFMURVEURVEURVEURVFqPCqC&#10;KYqiKIqiKIqiKIqiKDUeFcEURVEURVEURVEURVGUGo+KYIqiKIqiKIqiKIqiKEqNR0UwRVEURVEU&#10;RVEURVEUpcajIpiiKIqiKIqiKIqiKIpS41ERTFEURVEURVEURVEURanxqAimKIqiKIqiKIqiKIqi&#10;1HhUBFMURVEURVEURVEURVFqPCqCKYqiKIqiKIqiKIqiKDUeFcEURVEURVEURVEURVGUGo+KYIqi&#10;KIqiKIqiKIqiKEqNR0UwRVEURVEURVEURVEUpcajIpiiKIqiKIqiKIqiKIpS41ERTFEURVEURVEU&#10;RVEURanxqAimKIqiKIqiKIqiKIqi1HCI/n9ezEIw5hT3XgAAAABJRU5ErkJgglBLAwQUAAYACAAA&#10;ACEA+JJomt4AAAAGAQAADwAAAGRycy9kb3ducmV2LnhtbEyPQUvDQBCF74L/YRnBm93E0NrGbEop&#10;6qkItoJ4mybTJDQ7G7LbJP33jic9znuP977J1pNt1UC9bxwbiGcRKOLClQ1XBj4Prw9LUD4gl9g6&#10;JgNX8rDOb28yTEs38gcN+1ApKWGfooE6hC7V2hc1WfQz1xGLd3K9xSBnX+myx1HKbasfo2ihLTYs&#10;CzV2tK2pOO8v1sDbiOMmiV+G3fm0vX4f5u9fu5iMub+bNs+gAk3hLwy/+IIOuTAd3YVLr1oD8kgQ&#10;NQEl5uIpnoM6GkhWqyXoPNP/8fM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Zbg92NAwAAQAgAAA4AAAAAAAAAAAAAAAAAOgIAAGRycy9lMm9Eb2MueG1sUEsB&#10;Ai0ACgAAAAAAAAAhAPjnW+8bOwEAGzsBABQAAAAAAAAAAAAAAAAA8wUAAGRycy9tZWRpYS9pbWFn&#10;ZTEucG5nUEsBAi0AFAAGAAgAAAAhAPiSaJreAAAABgEAAA8AAAAAAAAAAAAAAAAAQEEBAGRycy9k&#10;b3ducmV2LnhtbFBLAQItABQABgAIAAAAIQCqJg6+vAAAACEBAAAZAAAAAAAAAAAAAAAAAEtCAQBk&#10;cnMvX3JlbHMvZTJvRG9jLnhtbC5yZWxzUEsFBgAAAAAGAAYAfAEAAD5DAQAAAA==&#10;">
                <v:shape id="Picture 250" o:spid="_x0000_s1228" type="#_x0000_t75" style="position:absolute;left:-9004;width:41790;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1VwwwAAANwAAAAPAAAAZHJzL2Rvd25yZXYueG1sRE/Pa8Iw&#10;FL4P/B/CE7yt6QTHqE2LTAfivGhluNujeWuLzUuXRO3+++Uw2PHj+52Xo+nFjZzvLCt4SlIQxLXV&#10;HTcKTtXb4wsIH5A19pZJwQ95KIvJQ46Ztnc+0O0YGhFD2GeooA1hyKT0dUsGfWIH4sh9WWcwROga&#10;qR3eY7jp5TxNn6XBjmNDiwO9tlRfjlejwK13H/sDflZu9/1+3lbXzWW/Oik1m46rJYhAY/gX/7m3&#10;WsF8EefHM/EIyOIXAAD//wMAUEsBAi0AFAAGAAgAAAAhANvh9svuAAAAhQEAABMAAAAAAAAAAAAA&#10;AAAAAAAAAFtDb250ZW50X1R5cGVzXS54bWxQSwECLQAUAAYACAAAACEAWvQsW78AAAAVAQAACwAA&#10;AAAAAAAAAAAAAAAfAQAAX3JlbHMvLnJlbHNQSwECLQAUAAYACAAAACEAGNtVcMMAAADcAAAADwAA&#10;AAAAAAAAAAAAAAAHAgAAZHJzL2Rvd25yZXYueG1sUEsFBgAAAAADAAMAtwAAAPcCAAAAAA==&#10;">
                  <v:imagedata r:id="rId161" o:title="" cropleft="5129f" cropright="5129f"/>
                </v:shape>
                <v:shape id="Text Box 251" o:spid="_x0000_s1229"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4BA299AB" w14:textId="1B1C0AEF" w:rsidR="00EA1699" w:rsidRPr="00C473EC" w:rsidRDefault="00EA1699" w:rsidP="00065EA5">
                        <w:pPr>
                          <w:pStyle w:val="Caption"/>
                          <w:jc w:val="left"/>
                        </w:pPr>
                        <w:r>
                          <w:t>Figure 9</w:t>
                        </w:r>
                        <w:r w:rsidRPr="00FE29C0">
                          <w:t>-</w:t>
                        </w:r>
                        <w:r>
                          <w:rPr>
                            <w:rFonts w:hint="cs"/>
                            <w:rtl/>
                          </w:rPr>
                          <w:t>47</w:t>
                        </w:r>
                      </w:p>
                      <w:p w14:paraId="37EE187A" w14:textId="77777777" w:rsidR="00EA1699" w:rsidRDefault="00EA1699" w:rsidP="00065EA5">
                        <w:pPr>
                          <w:rPr>
                            <w:lang w:bidi="ar-SA"/>
                          </w:rPr>
                        </w:pPr>
                      </w:p>
                    </w:txbxContent>
                  </v:textbox>
                </v:shape>
                <w10:wrap anchorx="margin"/>
              </v:group>
            </w:pict>
          </mc:Fallback>
        </mc:AlternateContent>
      </w:r>
    </w:p>
    <w:p w14:paraId="71F79E9E" w14:textId="50174D67" w:rsidR="00065EA5" w:rsidRDefault="00065EA5" w:rsidP="00490C43">
      <w:pPr>
        <w:spacing w:after="0" w:line="240" w:lineRule="auto"/>
        <w:rPr>
          <w:rtl/>
        </w:rPr>
      </w:pPr>
    </w:p>
    <w:p w14:paraId="12C07487" w14:textId="20DBDBA8" w:rsidR="00065EA5" w:rsidRDefault="00065EA5" w:rsidP="00490C43">
      <w:pPr>
        <w:spacing w:after="0" w:line="240" w:lineRule="auto"/>
        <w:rPr>
          <w:rtl/>
        </w:rPr>
      </w:pPr>
    </w:p>
    <w:p w14:paraId="35A2D90C" w14:textId="0A144D45" w:rsidR="00065EA5" w:rsidRDefault="00065EA5" w:rsidP="00490C43">
      <w:pPr>
        <w:spacing w:after="0" w:line="240" w:lineRule="auto"/>
        <w:rPr>
          <w:rtl/>
        </w:rPr>
      </w:pPr>
    </w:p>
    <w:p w14:paraId="59A36AA1" w14:textId="36601EC2" w:rsidR="00065EA5" w:rsidRDefault="00065EA5" w:rsidP="00490C43">
      <w:pPr>
        <w:spacing w:after="0" w:line="240" w:lineRule="auto"/>
        <w:rPr>
          <w:rtl/>
        </w:rPr>
      </w:pPr>
    </w:p>
    <w:p w14:paraId="14145315" w14:textId="68792AF6" w:rsidR="00065EA5" w:rsidRDefault="00065EA5" w:rsidP="00490C43">
      <w:pPr>
        <w:spacing w:after="0" w:line="240" w:lineRule="auto"/>
        <w:rPr>
          <w:rtl/>
        </w:rPr>
      </w:pPr>
    </w:p>
    <w:p w14:paraId="7F193CE3" w14:textId="38FA1956" w:rsidR="00065EA5" w:rsidRDefault="00065EA5" w:rsidP="00490C43">
      <w:pPr>
        <w:spacing w:after="0" w:line="240" w:lineRule="auto"/>
        <w:rPr>
          <w:rtl/>
        </w:rPr>
      </w:pPr>
    </w:p>
    <w:p w14:paraId="2576474D" w14:textId="334A241A" w:rsidR="00065EA5" w:rsidRDefault="00065EA5" w:rsidP="00490C43">
      <w:pPr>
        <w:spacing w:after="0" w:line="240" w:lineRule="auto"/>
        <w:rPr>
          <w:rtl/>
        </w:rPr>
      </w:pPr>
    </w:p>
    <w:p w14:paraId="452E2851" w14:textId="05707B79" w:rsidR="00065EA5" w:rsidRDefault="00065EA5" w:rsidP="00490C43">
      <w:pPr>
        <w:spacing w:after="0" w:line="240" w:lineRule="auto"/>
        <w:rPr>
          <w:rtl/>
        </w:rPr>
      </w:pPr>
    </w:p>
    <w:p w14:paraId="629B949C" w14:textId="2E891A1D" w:rsidR="00065EA5" w:rsidRDefault="00065EA5" w:rsidP="00490C43">
      <w:pPr>
        <w:spacing w:after="0" w:line="240" w:lineRule="auto"/>
        <w:rPr>
          <w:rtl/>
        </w:rPr>
      </w:pPr>
    </w:p>
    <w:p w14:paraId="0FBD71D2" w14:textId="178E35B5" w:rsidR="00065EA5" w:rsidRDefault="00065EA5" w:rsidP="00490C43">
      <w:pPr>
        <w:spacing w:after="0" w:line="240" w:lineRule="auto"/>
        <w:rPr>
          <w:rtl/>
        </w:rPr>
      </w:pPr>
    </w:p>
    <w:p w14:paraId="110D1A01" w14:textId="7F6CBC3C" w:rsidR="00065EA5" w:rsidRDefault="00065EA5" w:rsidP="00490C43">
      <w:pPr>
        <w:spacing w:after="0" w:line="240" w:lineRule="auto"/>
        <w:rPr>
          <w:rtl/>
        </w:rPr>
      </w:pPr>
    </w:p>
    <w:p w14:paraId="50325E9E" w14:textId="7C18E23A" w:rsidR="00065EA5" w:rsidRDefault="00065EA5" w:rsidP="00490C43">
      <w:pPr>
        <w:spacing w:after="0" w:line="240" w:lineRule="auto"/>
        <w:rPr>
          <w:rtl/>
        </w:rPr>
      </w:pPr>
    </w:p>
    <w:p w14:paraId="02FE428D" w14:textId="2A81496F" w:rsidR="00065EA5" w:rsidRDefault="00065EA5" w:rsidP="00490C43">
      <w:pPr>
        <w:spacing w:after="0" w:line="240" w:lineRule="auto"/>
        <w:rPr>
          <w:rtl/>
        </w:rPr>
      </w:pPr>
    </w:p>
    <w:p w14:paraId="4ADAF3FA" w14:textId="3F17912F" w:rsidR="00065EA5" w:rsidRDefault="00065EA5" w:rsidP="00490C43">
      <w:pPr>
        <w:spacing w:after="0" w:line="240" w:lineRule="auto"/>
        <w:rPr>
          <w:rtl/>
        </w:rPr>
      </w:pPr>
    </w:p>
    <w:p w14:paraId="2CA2BFCF" w14:textId="45AF2577" w:rsidR="00065EA5" w:rsidRDefault="00B10313" w:rsidP="00490C43">
      <w:pPr>
        <w:spacing w:after="0" w:line="240" w:lineRule="auto"/>
        <w:rPr>
          <w:rtl/>
        </w:rPr>
      </w:pPr>
      <w:r w:rsidRPr="00065EA5">
        <w:rPr>
          <w:rFonts w:cs="Calibri Light"/>
          <w:noProof/>
          <w:rtl/>
        </w:rPr>
        <w:lastRenderedPageBreak/>
        <mc:AlternateContent>
          <mc:Choice Requires="wpg">
            <w:drawing>
              <wp:anchor distT="0" distB="0" distL="114300" distR="114300" simplePos="0" relativeHeight="251698688" behindDoc="0" locked="0" layoutInCell="1" allowOverlap="1" wp14:anchorId="72A8A76E" wp14:editId="5DFF5A76">
                <wp:simplePos x="0" y="0"/>
                <wp:positionH relativeFrom="margin">
                  <wp:align>center</wp:align>
                </wp:positionH>
                <wp:positionV relativeFrom="paragraph">
                  <wp:posOffset>6985</wp:posOffset>
                </wp:positionV>
                <wp:extent cx="4435428" cy="2530475"/>
                <wp:effectExtent l="0" t="0" r="3810" b="3175"/>
                <wp:wrapNone/>
                <wp:docPr id="252" name="Group 252"/>
                <wp:cNvGraphicFramePr/>
                <a:graphic xmlns:a="http://schemas.openxmlformats.org/drawingml/2006/main">
                  <a:graphicData uri="http://schemas.microsoft.com/office/word/2010/wordprocessingGroup">
                    <wpg:wgp>
                      <wpg:cNvGrpSpPr/>
                      <wpg:grpSpPr>
                        <a:xfrm>
                          <a:off x="0" y="0"/>
                          <a:ext cx="4435428" cy="2530475"/>
                          <a:chOff x="-987273" y="-1"/>
                          <a:chExt cx="4345946" cy="2530549"/>
                        </a:xfrm>
                      </wpg:grpSpPr>
                      <pic:pic xmlns:pic="http://schemas.openxmlformats.org/drawingml/2006/picture">
                        <pic:nvPicPr>
                          <pic:cNvPr id="253" name="Picture 253"/>
                          <pic:cNvPicPr>
                            <a:picLocks noChangeAspect="1"/>
                          </pic:cNvPicPr>
                        </pic:nvPicPr>
                        <pic:blipFill>
                          <a:blip r:embed="rId162" cstate="print">
                            <a:extLst>
                              <a:ext uri="{28A0092B-C50C-407E-A947-70E740481C1C}">
                                <a14:useLocalDpi xmlns:a14="http://schemas.microsoft.com/office/drawing/2010/main" val="0"/>
                              </a:ext>
                            </a:extLst>
                          </a:blip>
                          <a:srcRect l="6134" r="6134"/>
                          <a:stretch/>
                        </pic:blipFill>
                        <pic:spPr bwMode="auto">
                          <a:xfrm>
                            <a:off x="-987273" y="-1"/>
                            <a:ext cx="4345946" cy="2530549"/>
                          </a:xfrm>
                          <a:prstGeom prst="rect">
                            <a:avLst/>
                          </a:prstGeom>
                          <a:noFill/>
                          <a:ln>
                            <a:noFill/>
                          </a:ln>
                          <a:extLst>
                            <a:ext uri="{53640926-AAD7-44D8-BBD7-CCE9431645EC}">
                              <a14:shadowObscured xmlns:a14="http://schemas.microsoft.com/office/drawing/2010/main"/>
                            </a:ext>
                          </a:extLst>
                        </pic:spPr>
                      </pic:pic>
                      <wps:wsp>
                        <wps:cNvPr id="254" name="Text Box 254"/>
                        <wps:cNvSpPr txBox="1"/>
                        <wps:spPr>
                          <a:xfrm>
                            <a:off x="1424563" y="566334"/>
                            <a:ext cx="919429" cy="340612"/>
                          </a:xfrm>
                          <a:prstGeom prst="rect">
                            <a:avLst/>
                          </a:prstGeom>
                          <a:noFill/>
                          <a:ln w="6350">
                            <a:noFill/>
                          </a:ln>
                        </wps:spPr>
                        <wps:txbx>
                          <w:txbxContent>
                            <w:p w14:paraId="65C88EE5" w14:textId="1731E22C" w:rsidR="00EA1699" w:rsidRPr="00C473EC" w:rsidRDefault="00EA1699" w:rsidP="00065EA5">
                              <w:pPr>
                                <w:pStyle w:val="Caption"/>
                                <w:jc w:val="left"/>
                              </w:pPr>
                              <w:r>
                                <w:t>Figure 9</w:t>
                              </w:r>
                              <w:r w:rsidRPr="00FE29C0">
                                <w:t>-</w:t>
                              </w:r>
                              <w:r>
                                <w:rPr>
                                  <w:rFonts w:hint="cs"/>
                                  <w:rtl/>
                                </w:rPr>
                                <w:t>48</w:t>
                              </w:r>
                            </w:p>
                            <w:p w14:paraId="5A1EC3A7"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A8A76E" id="Group 252" o:spid="_x0000_s1230" style="position:absolute;left:0;text-align:left;margin-left:0;margin-top:.55pt;width:349.25pt;height:199.25pt;z-index:251698688;mso-position-horizontal:center;mso-position-horizontal-relative:margin;mso-width-relative:margin;mso-height-relative:margin" coordorigin="-9872" coordsize="43459,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mJylQMAAEAIAAAOAAAAZHJzL2Uyb0RvYy54bWykVVFv2zYQfh+w/0Do&#10;PZElS04txCm8ZAkKZK2xZOgzTVOWUInkSDpy+uv3HSU5jhOgW/dg+Y53PN599x15+XHfNuxJWldr&#10;tYiS80nEpBJ6U6vtIvrr8fbsQ8Sc52rDG63kInqWLvp49esvl50pZKor3WykZQiiXNGZRVR5b4o4&#10;dqKSLXfn2kgFY6ltyz1Uu403lneI3jZxOpnM4k7bjbFaSOewetMbo6sQvyyl8F/K0knPmkWE3Hz4&#10;2vBd0ze+uuTF1nJT1WJIg/9EFi2vFQ49hLrhnrOdrd+EamthtdOlPxe6jXVZ1kKGGlBNMjmp5s7q&#10;nQm1bItuaw4wAdoTnH46rPj8tLKs3iyiNE8jpniLJoVzGS0Ans5sC3jdWfNgVnZY2PYaVbwvbUv/&#10;qIXtA7DPB2Dl3jOBxSyb5lkKKgjY0nw6yS7yHnpRoT+072z+4SK9mEYMHmfJaPx9DDDN8nk2ewmQ&#10;Z3PyicfzY0rzkJWpRYHfABikN4D9mFjY5XdWRkOQ9l/FaLn9tjNn6K3hvl7XTe2fA0/RRUpKPa1q&#10;sbK9cow9Cu+xh52OBfpTKpA2kV+/i1NV91p8c0zp64qrrVw6A5Jj9AIcr91jUl8duW5qc1s3DTWM&#10;5KE4DMQJod7BpyfrjRa7VirfT5+VDerUylW1cRGzhWzXEmSynzYJmoXJ9+CTsbXyfUudFX8iXxrH&#10;WTLNsGUQUCsvnLfSi4oaS6m/ZEuaA/3YuvtDbxCS77wOA3dCv/dodGDhj0gEeK3zd1K3jASUgVTD&#10;Kfzp3vmeb6ML5as0gRlSb9SrBRCTVkIZlPggog6aKNx1bsQe2hv0/9M4P1TcSGRJYY8pBXB7Sj0S&#10;AL/pPTiVURcGRxpn5vcwDOyh9T7XcaoOU51kaZbP+unMZ7MpOheqHqGdJ/MsnffjOc0msyRcHYfp&#10;/H/Asg4cmeaT0IkD5CPCL1mT5PfrfbjO5rOx1LXePKNSq9FQPAHOiNsa3b3nzq+4xW2PRbxg/gs+&#10;ZaNxmB6kiFXafn9vnfzRNVgj1uH1WETu7x2n26L5pNDPeZJl9NwEJcsvUij22LI+tqhde60xERgZ&#10;ZBdE8vfNKJZWt1/x0C3pVJi4Ejh7EflRvPbQYMBDKeRyGeT+ErpXDwZXVxLAI+4+7r9yawaCezTw&#10;sx4ZxIsTnve+PbGXmLiyDkNAQPeogtakgM1BCs8UpFfv4LEevF4e/qt/AAAA//8DAFBLAwQKAAAA&#10;AAAAACEA8pWpTWs8AQBrPAEAFAAAAGRycy9tZWRpYS9pbWFnZTEucG5niVBORw0KGgoAAAANSUhE&#10;UgAABMEAAAJhCAYAAABIGKfZAAAAAXNSR0IArs4c6QAAAARnQU1BAACxjwv8YQUAAAAJcEhZcwAA&#10;IdUAACHVAQSctJ0AAP+lSURBVHhe7N0FmBVnmvf/tf/uu/ru7ju6s7MjOz47k5GMx33i7u6ZuLu7&#10;ERcC8RAXICFAIIaEBEIgWAKcdnf3hvt//55zqjnddCdkZiqb6vp+rqsuTh+pU/Kceu76lfAXBgAA&#10;AAAAAIxyhGAAAAAAAAAY9QjBAAAAAAAAMOoRggEAAAAAAGDUIwQDAAAAAADAqEcIBgAAAAAAgFGP&#10;EAwAAAAAAACjHiEYAAAAAAAARj1CMAAAAAAAAIx6hGAAAAAAAAAY9QjBAAAAAAAAMOoRggEAAAAA&#10;AGDUIwQDAIwKLS0t9qMf/ci+/e1v2//8z//YJptsYtOnT7c1a9bY+PHj7dZbb829c3jl5eV27LHH&#10;WkdHR+6ZDdPf32+XXnqp/eQnP7Fdd9110OfLysrsN7/5jdXX1+eeGd6BBx5o8+fPz/31yR1++OG5&#10;R589Wq5bbbWVbbTRRrZs2bLcs38e1157rbW2tub+MjvrrLPsueeey/0Vj7Vr19rUqVPtZz/7WWhn&#10;H3zwQe6VP47W/Y033pj764+j9j127NjweMqUKfbqq6+Gx0OpHZ5++umDlpnazqJFi3J/xa+trc1O&#10;OOGE8Hv5//6//89WrlyZe8XCdO+88872i1/8wrbcckt75plnwvKWpqYmO+6448Jy33zzze3NN98M&#10;z/f19dlpp50Wnr/ssssG3v/666/boYceOvD3UMcff7zdcccdub/+dJqm4ZSWltoWW2xhP/3pT8Nv&#10;fK+99rK6urrcqx9P79X8jeTRRx+Nvc0DADCaEIIBAEaFKARbvHhx2Ml/9tln7e///u+tuLh4g0Kw&#10;pUuXhp3y5ubm3DMbprKy0v7u7/4uBAkKwPJ3uhXAtbe3j7gjHvlTQ7DOzs7co8+eq666yq6++uoQ&#10;figw/HNS0JkfMHZ1dVlvb2/ur3hoHhR23n333X+WefpzhGA9PT1hkOuuu87uvPPO8HgoBTJf+tKX&#10;BoUwajt/7vXyUbR+9Ft7++231wvB9FvVoN/g6tWr7cc//vHA6zfffHMIzxoaGuz9998PoaqW/zvv&#10;vGPHHHNM+Mw+++wTgmcFY3vvvbdVV1eHzw7n0wrBzjjjjBDORW1F2whtF/Jp+zBSu9Xy+OIXv5j7&#10;a31/+MMf7Pzzz8/9NZi+T8sCAACsQwgGABgVohBs1apV4W+dofPXf/3XYYc5PwQrKioKO8vbb799&#10;OENDgYF2QM8++2z7y7/8S9tuu+3sgAMOWC8My2Qytscee4TPaYf3/vvvDzuZ2gHX53Tmyu233557&#10;d1ZhYaH967/+q9XU1ISw4fLLLw/v03foDJza2trwPgUh5557ru2777626aabhp3aoTvKovH//ve/&#10;D2fL7LnnnmGaJNoBnzRpku20005h+O1vf2t/8Rd/Ye+9914IDnSWmz6r6df4teOtZXbEEUfYjjvu&#10;GIKdQw45JIxnqHPOOSd832677RbCA4Uomr577rknzEs0PQpZ8r344ov23//93/bDH/4wjFufU7DR&#10;3d0dXtdy0XfLCy+8YBtvvHHYqddzms6KiorwmkKTaJ3tvvvu9thjj4Xv/rd/+zfbdtttw/zK/vvv&#10;H9a1KGTR+t1hhx3CmWgTJ04ceF5n5Zx88slhurfeemsrKSkJr+XTmUd6zzbbbBOGk046yRobG23c&#10;uHH2+c9/Pozj4IMPzr07SyGc2pG+U8tT8yIPPPBAmPbIDTfcYBdddFF4rHWvwEb/aj2qPem7FZ7q&#10;Oy644ILwutanzmzUWYeabk2T2pco+FLYqDPtvve974XlrWUyefLk8HrkmmuuCYFttMzU/vSdb731&#10;Vghn/uu//iusX7XDX/3qV2Fer7jiijAvv/zlLwfO5NPyUvtVe9K4FPJo3hX0aD1r+vQZTdNIAXBV&#10;VdV6IVg+tRGdRalpEy3TKNRS4Kd1q/au8Pioo44K36+zrBQaXXzxxXbbbbd9ZPgchWB6z4IFCwZ+&#10;G1quEyZMCO1b2wCdhaXfvYZLLrkk92mzOXPmhGWneT311FPDmWhDaX199atftR/84Aehbaq96ww4&#10;zbvCOv0+FeypTb/88svhbL7o9611oG2Ztgt/+7d/O/C71jKOFBQU2He/+93wG9Nr+g298cYboU1r&#10;mWhcGofaodqQfr9qX/p+0bLSdGkd6rUoPF2yZEn4fv0O9dt56KGHPtWgFACAOBGCAQBGhSgEW7Fi&#10;RQgQdNmXQhLtNEYhmHZ4tbM6ZsyYcIaEdnK14//hhx+GsOxv/uZvQmCkHb78HWg9/trXvmYPPvhg&#10;+JzCkG9+85thp1yhmnZSFUgNDa7yQ7B58+aFgEJhmMahS/e0AyoKQBQeKIzTzr928LVTnE8hxT/8&#10;wz+EHVRNn4KA6PuiEEx/6zUNCr3OPPPM8Jx2pDXPGr8GhXwzZswIO+kKTBQgaJqicGoofZde1/uu&#10;v/56e+qpp8Ky0w7+woUL15ueiP5WgKbwLlqmHxWCff/73x9YPlp/TzzxRJhvLeto2UfzoHH/7ne/&#10;C+PQuCU/BNNrWqf6jMI5rT+1C4VgWufRPGt+hjtzSmevabnqfZpehUCaD323AhkFJdH3RnRWoN6n&#10;92jc0dlZHxeC/frXvw7zqe/RGU4Kn6IQ7JZbbgnjUoinUFehj/5WyKH1K1EIpuWroCta3kPXR3RW&#10;kdpttD6GhmCab41/2rRp9i//8i9h/erv8847L6xLjVMBib5Hz2s6tX4USCmsPOyww8LzGrQc8n9H&#10;+T4uBJs9e3YI4qJ5UCCmdSEap0Ib/aaj6dFv48QTTwy/R7XvofM+VBSCaZlvttlm9vDDD4dpXr58&#10;eVjOmhd9T9Te1C71m9LzGrfmWctNn1HQpG3NUPr80UcfbTfddNPA8h4agum3pHFonJpfvaa/o9+T&#10;tiFf+MIXwuejcUT0WCGaft/R+lYIprP9tF6i8Woe9VjLT6FmdOaY5keBYdRe9a8+9+///u/20ksv&#10;hecUyOp3qcuaAQAYDQjBAACjQhSCKUw65ZRTQtAQ7bhFIZgCLoVSuoQqorN5Zs6cGXZuR7ocUqGB&#10;dlgVQEV05pMuvdRZMTq7RjvfQ+WHYDrL48ILL8y9kj1LSqGDdnYVhLzyyivhee3Y6gwkhWT59PyV&#10;V14ZAhjtvD7++ONhp1WiEEy0w6udYp2pox1g0Zko+g6NU4MuI9TZK7qUUMGRztrRGUzDXZKp5aqz&#10;sLRcdUaJzhpR6KKdbi1jnQmmQEb3JtJzQyk8yQ+ZPioEU7AR7eQrlNBlggoXFTBEZ6/kG3o5ZH4I&#10;pjNkotBEAY8ChlmzZoUQTPMQUdijacyn5aZx5Z/Zp/EqcNA86gwbBXRDKSjRuttll13Cv9E6/bgQ&#10;TEFERO1U4VYUginIE4WoaoPR/bx0P7QoRI1CsOjxJ7kccmgIpmBUdCblV77ylYHlrtAvOuNKQbIe&#10;R+1J90bTulJbUSCl34aCFp2FmB/a5PuoEExnsGn9RfMuCjWj9an1o7OldDagaJ2oHeh1LRN9TmGe&#10;fi8KoXTG1FBRCKaQR2dSRePW9H75y18OoaPORNQZVvotKWDTfGs56LeuZaPQM6L7mA1HZ14pgI4M&#10;DcEU2kf0Pn2fft8621HT9Ekvh1QIphAwonWt3/d+++0X3qszUfVYFL7mn1kmOttP60VtPVq/X//6&#10;18OBAgAARgNCMADAqBCFYNHlkPmiEEwBgi5li24crh1e7UwrBIhCMO0UD6Uzv3R2iAIU0U64LpvS&#10;d21oCKbQSjuWUSigv7/zne+EHXgFIVGoonEfeeSRYQd+JO+++27YcdcZQ5J/JpgCF4VD0U696G+d&#10;SaXQLhq0Ex5REKfXdUbb0PnQTr92mjXdGhTY6CygiJ7TstOljLpP1lBDQzCFAAqLRDv4unRLFILp&#10;crZo+SgE0FlaCm4+97nPDbsTrvnKD3TyQzAFf9EOvta7vlf3bdM6VIgV0RlxCgDzaRoUfEQ3Wteg&#10;edb9nT4qBIsonFSw+o1vfCO0Sy1DnW0UjUsBZH4Ipksto9d0+aNei0KwaL4V3Co0iZadgjQFTjI0&#10;BBvpXldRCBZdhitDQ7DXXnstPK9wSmf6Re998sknQ7tUgKmzshQS5ben/PtvaRp1ubDCMbXJ4QwX&#10;gum9OvNMZx5Fl8JGNK/R5ZgavwIchZoRLTuFYgptRL9PvU8319cyHSoKwbR+dIZmFPZp3f3jP/5j&#10;CEfvvffesJwjOsvtkUceCfOqoEztV3TGlM6oHM7HhWC699lQujxTwZOmPQrBNH/DUbCVH+IqBFNA&#10;GdEZetrO5LcvhdqiQGzo92ubpu2AtpH56zd/ewIAQJIRggEARoUNCcG0E6gzRHT2ksIQ3WxbYYl2&#10;9LWzqTBLZ6HozBHt2EainUfdu0dn5GgcuuxNIcuGhmB6rFBE4YDuJ6SdeIUjoiBEl8HpEqTnn38+&#10;TFN+SCUK5xSO6DIxhRY6o0rjkigE0/gUIOh/zlN4okFBgP43QwU3OstHZ+forC2FD5qX++67Lzyn&#10;kEOXlA2dDwVumjaFMArYvvWtb4VASNOjs38UROjzuoRTocFQQ0MwTYemW9OoAPLjQjCtB+3o6+wq&#10;zbdCmuhSUX1eYVQUpOSHYLqcUmev6TO6j5bOONO4NiQEE4UAuoRS7UH/+57CU/2Pgx8VgulMQy0D&#10;LSvNn9qjAlS1SQUZ+p8bFWwodMkPwXTWk+Zf/5mDznrTMv1jQzCFq3peZxgNDXQVGGqeNO2aJgU+&#10;nzQE0/pReKT1pmWk0EoBqgIqDbp/lJ57+umnw5lTw4VgCnm0XBUsa1qi/51S60KBp9pn1H6jedA6&#10;UJvXstEZejpjKjoTUhTSHHTQQQPLR79xzYv+R0ldcjhUFIJpfSqEVPvSMlbwqd+p1puCTI1HvxO9&#10;V2d/KQTTMlBIqnFo2SnoUig2nE8SgmkdatsQ/b7VVhS4ab2ozWudaXrz6Tei30G0rIaGYGrvuqxV&#10;v32NT8FkFIIpNFQb1bj1nVonWqY6e06DPqtB63e4M2QBAEgiQjAAwKig0EA7nEPDI9FOnnaiI7o0&#10;UaGIdpDzL5XSDrwuHdJNpIfb6dPOtz6nUCa6mboCLoUi0Zkk+bSDqxAsChK0s6+zSbTTmr9jrlBp&#10;7ty5YXr0/doRHko797oETtOmy80UJEUBg85QEu1s6wyY/EFhiN6nZaDLpDR+BTDayde869I7TY9u&#10;kK/Aazi6NFGhgz6nnWkFLZoeLQ/tUOsyRi3T4SiUim5KL5oeXYKq5aDlEZ2lo3nWfxwQhWAKIBS8&#10;RHSWmZZ9FGyJwhQtD82nKJyMAjKd/aVAQ/Omm5trPYm+P//MIAU2CgKHo9BL86dQSaGWKITQ56Ow&#10;KJ9CUQVuWh46e06hV0RBpG6urkvXFKQoWBCtey07XcKr13UGkmj5KmSJ/rMBXZ6o+YwuJVX7ic4W&#10;1HKKAlWtV41Ll3zmL/eIQlaFuRqXlonaju6DpRBJgVwUSOl3pPYShVBaFrq3VUSX82q5aF41z1Gw&#10;o++O2tNIl0NqvFH71KB2L1om+c9r0HITtWGFY5p2nVGZfymiKKDNXydR21CbGo5C8Wj5KPhRqKg2&#10;rulXoC5a1npevxmtJ7VBBXWi9+isM02PxhP9BofSb1LhZkTzqrBU2wTNX/69trR8FQTr9602Gd0X&#10;TOtW06D3D718Uds9XXqr9a3v0VlbCvfz6fOaTgXDeqz7gonWjdqOvk/rMr+96vv1nWr/d91110C4&#10;CABA0hGCAQAQA+3A6kwpnTmVf8YKAAAAgP8dhGAAAMRAZ3vojKHhLs8EAAAA8OkjBAMAAAAAAMCo&#10;RwgGAAAAAACAUY8QDAAAAAAAAKMeIRgAAAAAAABGPUIwAAAAAAAAjHqEYAAAAAAAABj1CMEAAAAA&#10;AAAw6hGCAQAAAAAAYNQjBAMAAAAAAMCoRwgGAAAAAACAUY8QDAAAAAAAAKMeIRgAAAAAAABGPUIw&#10;AAAAAAAAjHqEYAAAAAAAABj1CMEAAAAAAAAw6hGCAQAAAAAAYNQjBAMAAAAAAMCoRwgGAAAAAACA&#10;UY8QDAAAAAAAAKMeIRgAAAAAAABGPUIwAAAAAAAAjHqEYAAAAAAAABj1CMEAAAAAAAAw6hGCAQAA&#10;AAAAYNQjBAMAAAAAAMCoRwgGAAAAAACAUY8QDAAAAAAAAKMeIRgAAAAAAABGPUIwAAAAAAAAjHqE&#10;YAAAAAAAABj1CMEAAAAAAAAw6hGCAQAAAAAAYNQjBAMAAAAAAMCoRwgGAAAAAACAUY8QDAAAAAAA&#10;AKMeIRgAAAAAAABGPUIwAAAAAAAAjHqEYAAAAAAAABj1CMEA4BPIZDK2884727/+67/axhtvbLNm&#10;zcq9MrxNN90092hk7733nu2www7W29ube+aT6e/vt2233Tb312Bbbrml/Z//83/sH//xH+3b3/62&#10;nXvuudbd3Z17dWQtLS1277335v4CACA9br31Vvvv//5v+9KXvmQ77bSTlZeX51759Oh7ly5dmvtr&#10;HdUKm222We6vDac64a233sr9tc5ll10W6gQN//Vf/2UHH3ywrVq1KvfqR7vvvvussbEx9xcAJAMh&#10;GABsoGXLltnPfvYze/bZZ62oqMjefPNN22ijjeyuu+7KvWMdBVNr16612tra3DMj6+npsbq6uvD+&#10;P4a+a/PNN8/9NZhCuAcffDAU8Jr+m266KRS5ixYtyr1jeHr/D3/4w9xfAACkw8UXX2yHHHKIffDB&#10;ByEMeumllzaoL4/8sQe0hlJotWTJktxf62j8v/71r3N/bTjVCXPmzMn9tc5FF10Ugq+KigpbuXKl&#10;PfXUU/aLX/zCpkyZknvHyFQDFRQU5P4CgGQgBAOADaCASkde77777twzWZWVlfbd7343vP7EE0+E&#10;gvDYY4+173znO7ZmzRr75S9/mXun2auvvmrf//737Sc/+YlNnDhx4OythQsX2lZbbRUK2+eff96+&#10;/OUv23nnnWff+MY3bP/99w9nZcnLL78cpuGb3/ym7bHHHiGIk48LwSZNmpT7K+uggw6y008/PTx+&#10;8cUXw2e//vWv21577RWKYNG0/fVf/3U4Cq5Bzj///DDtmrdzzjnH2trawvMAAIwWW2yxhY0ZMyac&#10;NT304FRTU5MdccQR4WCSDoopIBOdGf7MM8/Yj370oxCivfLKK6Ff1/t22223gf5agdFXvvIVu+ee&#10;e0IfrzPLq6ur7YQTTgh/X3jhhdbX1xfeq354/PjxIZBSnaHvUl0xNASbN29e6Ov1Xfvuu28Yn6h2&#10;UA2h7zvzzDPtt7/97Ygh2HHHHZf7K0sHz/7f//t/4SCdDortuuuu4cw4fa9qGdGZ5X/zN39jn/vc&#10;50Jdoul6+umn7Te/+Y1961vfsgMOOMCqqqrCewHgs4QQDAA2QGdnp/3d3/2dvfbaa7ln1tFlhs3N&#10;zSEEU2CkSyRrampC8RyFYPpbZ1bpUgQVlAq5fve734XXhoZgunRRRaYCtj333NNuvPHG8D59rrS0&#10;NIxL4ZUKTX3HJw3B9LcusxCNLxqnnv/a174Wit4PP/wwFN26zCG61EFnj2maFJQpEFMBPHQHAQCA&#10;JFOopH5d/afCoZkzZ4Z+tqOjI4Rc6pPVFxYXF4f+U/T+m2++OTyvoKysrCy8rjPIpk2bFgIqHThS&#10;CPb5z3/eHnvssdDvKvzSwbP58+dbYWFhOCClAE0Ugu29997hO95+++1wgOzdd98dFILpOxSS6fP6&#10;7gceeCBMs6ZX9YMOeCkU01ld//zP/7zBIdg777wTap6SkpIw35puTa/Ojtt+++1D36/nVdfolg6q&#10;E/ScplW1isIvnVG2++6758YIAJ8dhGAAsAFU7P3t3/7tx4Zgv/rVrwbdcysKwRRuKahSwCStra2h&#10;wJahIdgXv/jFUMDK7bffHs4sk6lTp4Z7fOk7fvrTn4YjsCq2P2kIprPQdtxxx1CwqjDWd2s6Nc6/&#10;+Iu/CCHX0MshNU/XXnutbbLJJuG9Csh22WWXgekEAGC0qK+vtwkTJthRRx1l//mf/xn6d91SQP1u&#10;dKZVPoVjEfWtM2bMsG222Sb0lzpLTPfbUpCk4Qtf+ELo70X33vz5z38eHovOQtNZYqIQTAFcRK/d&#10;eeedg0Iw3Y5BB8R0YEz9uc7E0rRo+nVmWf6tD9Rvf9IQTCGbLgnV2eeqPfS9uidqdIbX0Msh9f2q&#10;R/RevaZxAMBnDSEYAGwAFbUKlKLiNKJC8Hvf+154XUWy3hNdyiBRCPbCCy8MCsF0mYICJRkaguls&#10;rIi+T0W46P26pEKBnG6W+2//9m+h0P2kIZju/aGjwxqPiu/FixeHx/r3L//yL8MR7KEh2OzZs8NR&#10;ZB0J1llxmi6dTUYIBgAYrdS3P/nkkyGAWr58eQjBdMbVUDobK6KDXLpU8vXXXw99q+6zpRBs9erV&#10;ITBSqBYZN27coP5bwZmCLlEIFp0VJtEtGYYLwXSv0ueeey4MumyyoaEhXKKo+iKiA3af5HJIXeao&#10;muXoo48O421vb7eurq5wFrvOEJOhIZimRXWR5ltB2j/90z/lXgGAzw5CMADYQAqeFBrpTCoVgHPn&#10;zg1nT+lsLfmoEExh1Y9//ONwpFaXGursLr1XNjQEU0Gss8FUSOueIyrGNyQEe+ihh8LZXbqMQf/j&#10;VXRjfBWzukeIvlP/66Uu0dSZYArBdKRb9/TQZ/RY06jLNHXZgwYV44RgAIDRRvfheuONN8KlfTr7&#10;67DDDguX/6vPVJ96wQUXhH5Yr61YsSJ8JurrRQGQwiD1vQqI1F//sSGY+lmFb7qkUrdb0Hfmh2Dq&#10;29UfKyzTWVt6ry6NVN986KGHhvpBl1k++uij4QyukUIw/UcACvdUC6gm0Jlc0Y3xzz777HAJqMaj&#10;yzj/7//9vwMhmAIxTZsOkCkw1LTolhAK/k4++WT7q7/6q/A+APgsIQQDgE9ARewOO+xgf//3fx9C&#10;LRXKER0tVjGbH4JFhaooeNKRWd3zQ5dVRvflUsCkwjcKwXQJQ0SXSugorOioqo7k6ia3ummvCuIo&#10;BNNlksNRwa4iVIGZwrWzzjpr0OWaCxYsCJdI6F4jt912W3ifQjCNU/9tus7+iopYFeu6l4mKfU0X&#10;l0MCAEYbnbmtPlX9n25PoNBLAVhEZ039wz/8Q+g7p0+fHp7L7+tFYZXOplafqYNZen8UgulAVESB&#10;W37/vd122w38j9O695bO8NL36DO6L5ioVtABrIjCKY1DZ13pP995/PHHw/MKpRTgKYDTf2aj9wwX&#10;gimkUz+vQZdq6mb6CrEi+t+rt956a/v3f/93u/zyy8NN8qMQTOGb6od/+Zd/CdOlyzc1rapj7rjj&#10;jvAZAPisIQQDgE+JAicFYfr3wAMPtBtuuCH3CgAAAAAgboRgAPAp0T01dF8v3TvkkksuCffWAgAA&#10;AAB8OgjBAAAAAAAAMOoRggEAAAAAAGDUIwRDbNasWRP+p5mWlpbw30UzMDAwMDB8Vgf9JxO6sTP+&#10;vFQLaNkOt8wZGBgYGBg+K4P2WauqqkK/hdGNEAyxaWtrC/+D3umnn25nnnkmAwMDAwPDZ3bYcccd&#10;bfHixbkeDH8uNTU14X+pHW6ZMzAwMDAwfFYG7bPqf3Rtbm7O9WAYrQjBEBv9d9Kf+9znOLIOAPjM&#10;e+yxx+yDDz7I/YU/Fx1Zv/7663N/AQDw2dTX12c/+clP+I+rUoAQDLEhBAMAJAUhWDwIwQAASUAI&#10;lh6EYIgNIRgAICkIweJBCAYASAJCsPQgBENsCMEAAElBCBYPQjAAQBIQgqUHIRhiQwgGAEgKQrB4&#10;EIIBAJKAECw9CMEQG0IwAEBSEILFgxAMAJAEhGDpQQiG2BCCAQCSghAsHoRgAIAkIARLD0IwxIYQ&#10;DACQFIRg8SAEAwAkASFYehCCITaEYACApCAEiwchGAAgCQjB0oMQDLEhBAMAJAUhWDwIwQAASUAI&#10;lh6EYIgNIRgAICkIweJBCAYASAJCsPQgBENsCMEAAElBCBYPQjAAQBIQgqUHIRhiQwgGAEgKQrB4&#10;EIIBAJKAECw9CMEQG0IwAEBSEILFgxAMAJAEhGDpQQiG2BCCAQCSghAsHoRgAIAkIARLD0IwxIYQ&#10;DACQFIRg8SAEAwAkASFYehCCITaEYACApCAEiwchGAAgCQjB0oMQDLEhBAMAJAUhWDwIwQAASUAI&#10;lh6EYIjN/2YItnbNGlvb3RP+zbe2v9/W9nyy6Vm7dq2t7fPP6V8NPT5eH094TePTd/k4B57r7fP3&#10;++DzHT2XL3xGr/m41nR22Rq9V89pHHrOX1vT1Z39rn4ft8avx7lpiITnNB59Prw3Ny0a9PwInxtO&#10;/vvyxxVei8ab/5z+HmH8eqzpX6PloNdzy0bvX9Ptz2t69ZncMviocYner/GFx9GyCePqyb7m60ND&#10;9vMatw8a3zDrX+/vb2vPfk6f9+Wvz/V3dFq/Hvt0rmltz05vNC6N92PH1R0e6z3ZcXVmH7e2Zb8n&#10;mkZ/bk1H9nvy6e8wLr3P57G/oXlgGvvbOrLf1dKanUafntButCyGG5e+Q69rXPpcU2t2vvR3bh77&#10;29qsv70jO2+aLn8uDLk2GOnzaeopqchOu8bh8xbmy6erp7jC+tpz06zXNS6Nw18Pgx7njSs8p3Xu&#10;bbrf12FPQWn4N7RxzbOPo6e43MeZna6eimrr9eXX69Oqx2vXDG4XLUtXWcvy1T4t68bVXVdvLe8s&#10;tu76JutpbLaeypqPnS4ZeM2f7yyrts7VJbn3Zue1c+nKMD7pXFlkXTUN4Ts6PyjwZTx4+a/xZdjp&#10;09VZWWudSz70eVB7WhPe213faN21DT6OwvWmAf/7CMHiEXcIFraVuT4iMtJv/Y8VtiPazvl4I9F2&#10;Y0OEz+f6N23H1Tdo+kJ/5tOv50O/qb/13tw2KxL+zqsR+lu8b9H06LM+SOgT1FcN+fzQceXTa6Gf&#10;0nY87/PRa2EeP+Lz+cK0+ee1DQzT2NyaXTdhvLn5yr02MF49zn1fPr0e9XkaZ29dY9jGazo17/ps&#10;mGb1SRqPhmi69T3hdR93btmGZR8Gn55oufl7Qr+bm4Zo/YRpyi3TSJheDf66+s4+LX9/T19Ti/f5&#10;3mdpfHnzFfra8Dj7uZHkLxtNi/r7/GkI41I/P8I4wjLwIXo8UIdoGn3aonlUXRKmR+P15/LnNxJN&#10;r6hv7/a+X7VMaJdaZv56+L5omQ/5fL4wfn3G3ydRTaKaore2Pjwf2omPK7SR3PQNR8/3VtUM1Bud&#10;K4tDPzqwHtQ+/O9e76PD9OVqpjC9Wr76TQ0zbr2nx/vp3lZvZ/6ZHu/TNc5sPef/+mdVP4XfhKZX&#10;48nNz1B6b2emzLqr66yrrMoa5yywztJK6/Rl2LYsW6eEQW03LEefrlw9NlSfL/Pmd5da61L/nD8e&#10;+K3rc7nP6HH4V8s59/dIojYY3pu//nPjjGzIuNb4fp2Wjwy0+WHG9Un1eG2kOk/1VE9Reaj9Pomw&#10;3n34cyAESw9CMMTmfysE0wa5y3dU22fOs64Pi8Lfop3Z9nmLrP31d0KHGT3/UfQeFV89vlOsz2gj&#10;3f7a29bx3nLvfL1IyJRYmzqrV96yjnfeD+9pe2O+tb70urVMnW3tcxeGwi2ix3quzaehbcESa3rs&#10;RWt58XVrn/NemK4u3/i3TJttTU+87DvSGR9/qXX7Dn5PeU12GnxaQofjQ4/viLe/scDa31nij+ut&#10;R+8trgg76RpXxzL/vO/Qh881NI84v2EeG5rC+3q8A+9r9WJA4/IOvL+90x+XWOeKjHV9UOjjL88+&#10;59M0aLpyy1NDl7+/+cmXrWX6nDA/mpb2txdb+/sfWtPjU6x54mvW9ua7Pu3zw3doPGFcFblx+XxF&#10;06oCWMunacJLIUQIy8Yft0yf6+N6yZqemmZNT071f6da54eFPt75YehY/EF2/a8oWDcuX/ZNT0+1&#10;6ovvsIYHnrOGsc9Y3Z2PW4uvu+rL77TqK++2xscmW92ND1jz5NfXG5fWR/64mp+Zlh3X/c9a3ZiH&#10;rPqyu63p+Rk+rrus+gp//Oz08HrdzQ+G72t6Yoq1vjrPmh6ZZG2z3x0Yl4qnthlzrPqSO61+3NNW&#10;e9ujVnHC5f74Gau/63Efx+1Wd8djVnHKNVZz1b3WOmuBT+eLVn/vk9bw4As+jQvWjcsLGE1vnY+j&#10;4cGJ/r3PW/V5Y8J8NT74fHi++dlXrPKMG6zqotutbe571ubtuX2er5+3sr8NtSWNr893YIr3P9My&#10;P9rdKs++waf9bWt6eJK1vvGOVZ56TXi+aO9TvA1P9vmead2+rkN79TaoQW2oL1fQr/EirKuoLNsu&#10;F39o5SdfbZmf7GnlPp6O9z8I01Bx2rWW+eneVnr4hVZ/zxOW+c2Bltn+WMvs4IM/rh//TBiXhqrr&#10;x1nmc5tkh1/uF8ZVuMcplvn6dtnnvr2DZX7rn//V/mHZd3u7UttVUR+mS8FUblxal1F7VpvNfG0b&#10;y3xlC6s8/5bwubLDzrfMlzezws0Otcpzb7bMV7eyzLd8/N/byTL/uaVVnH6dF3/Z5a8isPz4K8Ln&#10;w3T8x+ZWssuJVnHmDeG9me/u6NP2+/BY49f347ODECwecYZgoY+Y/FroF7Td0W9K28Ee3xFV36V+&#10;+k/9nenz3YWl1u7bbwXc2e1GT9huDIT5H/Edek19q/q3jiWrvH+4yypOvdYaHn4hTLe2rV3efzWM&#10;fdq3+89al7ZXPu09vs3UwST1ER0Llnrt4TVCYZk1TngxfF79QsuUN63d+yn1n83Pen/ofWyn+mp9&#10;vrx6oL/u8c9pPPk0XW2+PVc/Ve/janraP+/9lL4/2/eXhn5PdVSP1xJariMJy8i3r/q86pe6W70f&#10;O/ka324/633l9DBd7QuXWatvY7W+OpaszPY76nMqawctvzBdr88PfV7VRbdZxVk3WtHOJ1jFOTdb&#10;zTXjwvMND73gfZz3af49rd4/a1ut2kWfVTCifrD5uVdCPdbty7FT3+d9XOt0ryG8XlC/3/SE1wPe&#10;7zY89LzPc3FYP+ontEzavZ/VMtD48vuIzmWrfZt/rZUdfYlVXnqnlRx2XlgXzd4Htr4y11/P+PT4&#10;uB+ZbO2+ztQnhjbi9edQ6h+bn38l2wa8H6+68Dar8v66Vf2yL5c2n4YWH6fG1eH109Bl1Fvf6PXP&#10;y2FQ3VV31xM+P3dYk9cmlWffZGVHXmS1vl4rz7nJx327991eL6oPXrgiHCAKNV9VXXYeffpCO1Ef&#10;XlRhBXudapkf7GIFu51odbc/FpZ12/z3rfGhSdll7r8FLfPe+qZB0yX6W20vqpV10Ee1R80N47x/&#10;v8CKdvpDtl14W9G4VKeotujw9jHcuBruf94Ktjjcig88x4oOOSf0q5lvbmclPq6yoy+yshOvtMzm&#10;h1lm26NCXVNz7Tj/LUz3ZbYy1DsND0209vlLQvAU0TqtvWG8ZTbexzKbHmJFB59rmS0Pt1IfX9Vl&#10;XsN53VV7w/1WcdJVVnvTA157zgnrSfX20N+BAsayM6+3zH95bfC1rb1e8OmL6pPcUHrwOVZ96R3e&#10;Vq6xpkmvWrP/1urveDz8BvLbRl+T1107nTDwuSJ/XH7K1aEebHvrPWt6dLK1znjLutQe1ba0Xcn9&#10;1odOV1ivnd52tU71/qgef3e5da3y/QTf7nR6u1J9pvdqWxnG5dvO4calel3bnLq7JmTrOW+faqfa&#10;poVx+W/uo7YRI9E0qPbL/HgPK9z7NK8td7Nir+cUzn8cTVdPbX32d/DUy+E3oef+FIRg6UEIhtj8&#10;b4Vgazo6fEM/3zvU5SFo0d/S6xv29lnvWsfbS0LRqCMYH0fvCYWBdzAqUtu88+mY78Woj7fzvRWh&#10;Y2n2gk9FT5sXGK1TZln77IW+E/9kKCjbZy0MZ7dE9FjPKbhQWNI86TWr98JXHbY6wxCWKEDyIrHx&#10;0YkhzOte7YWXf6emQdMSjrz40LnoA2t/+/0wT21eBOqMnS7vjNpmzAvz2KaCfcjnhpM/jyEs+KDA&#10;ekqrfN7Kso+94+zw71AHN/Ccgg5N1zvv58Zflj3C6zskrV6Uh50Snw/NT4fPlwpfFVHNL7waCioF&#10;WO1vve/TOjeMR0OHz0v+uKR7VXFYjs1eNNRcP94aVWD739WX3enj9wL28rut3senAlTf1e7LtdV3&#10;FBq9qOp4d1l2/bdn13+3d/q114z1Qux+Kz3kvOxn73vWyo691KqvutcqLrzDC6qLfQfjJS8Yb7WW&#10;qbNCB99wv89DGNeCdePyQqH2mvvCuEp8XApCam960Eq8SFMAVnnJ3VbqxXHNzQ9Z+fGXhXXd+OiL&#10;Vu0FfcvLb4adhP7cmUW9vgNQe+MD4fOlZ9xgJQecZTVXj7UiL0IrvSCuuvJeK9r9JC9qb7aKM673&#10;HYurrNGL+MrTrgvhVv64dMSw0Qu++vHPWdW191nZMZeEoE/Bkqa17u4nwuMKL4rD4AWZAtjmF2Za&#10;y4u+Y+IFngpXLf9m/zvz832sYLNDLPM/u4ZlrhCy3At1BWDh+e/vYlVqx15oNj7+Yiiyupau9mFV&#10;aEMqqHS0eI3vTKgdqF3W3P+sFzx7WdGOx4V/6+9/xuq9eMls5AXQdkeH5zI/3NUKdzrei/Bd/bt3&#10;s0LfAcr89iBvH1XhqHaBAq6owPzyFtlxfdWLT/39+dzz393RCrY8IhS5HYtWWJfvvOr3sW66+kKx&#10;pOXf40W/2mDRQWdlC9mvb2sF39vJqvx3HAru7+yYLWy/sGk2yNL49VhB2Fe3Cjt00uY7PSHs+s9c&#10;CPa1bcP0Zb64Wfa90ee+mw3QtHOAzw5CsHjEGYJ1ex+pPiE6WBLOWvHtdE9Buf/WvT/J/db/FOrX&#10;1Jd0+M5j1A/0VvnOp283NPRWDA5xhtL2NPSxJVVWe9sjIRRXoFN6xIUhIGr0/lDb5vr7fFuoIGz8&#10;s9kQq7Dct+0t1ldT733bu6G/r/ftp4IhBSZlx1waag3VHAp2Ql/p23IdIOn2z4aDEuqvSyqz42rI&#10;9hOR/qYWq7vl4Ww/5Tv7OhAUwhzvw7s+yIS+X31q13J/7MtT2/GRaB7bXn3HmifO9L7a+1jvxxTI&#10;lB5zsdXd88TAAaKWyb6envL15TWChvZ571unwo9cny86g6zmuvus0uezaN8zwgGN4v3OtMw2R1rJ&#10;vqdb5QW3WvFBZ3tfe4/P61Pef94faqWwrn08qmPaps0J/ZJCr9aXZ1nnW4utxest1SFNE14MoYL6&#10;vxrve6suvsNaXnojLKcWr1G0PNtnvxfaVugjfP1GfYQOUpUdf7kVez+a+cW+3v+fGw4WaZ20vvSm&#10;Nft4Gnz9KZzUQSwdiNNy7KtpyM3dOuonw4E8bwOlvi4rvU1UnneLVZ55fQgBVYPU3f6o1wyzQoio&#10;vi+i6dK6aX5uhq+zGVZ768O+fO/xZf+AFfoyKj38fCv7wxWW2fIwb2/X+XCjr997vL/3+tPbcvvs&#10;BdmgOFdv9VXXZ9uz13a1XjNkfry79//7hr5QB6hUR9TdMcFqrxsf2mndLY+E+my42lJnTimwVa3c&#10;NvNtq/X2VT/2GSs8/ALvkw+3koPO9XV5lK/jceG7dFBMB0fDPHoNk6+nvDL048X7nGaZX/n0fMn7&#10;z294v6q+9Jf7W/ERF4TaIfPrA3x97G+FWx9htV771Hit1/TM1PD7aHx4YghneytrcmO1EGYX+Hsz&#10;mx0aAjXVOJmt/O9NDrGiPU72Gu7OUIOorZUe5zXcxbeH9qNlHdVbEYW7mR/vtm66hg5f9NrB6wCt&#10;k0r/3ep3rwOnaieNj0yyXq9rIi1T37TMV7wGiT7rdU3FqVeHeq3mUq/BvF0pFNT+jX7jagPh9z3M&#10;71MH53p1IDzU6/6b0MF67Rv4uml6ckpuX2ZB+L1pGxkCMG0zw7iytW5Er6umD9so/83V3/d0+J20&#10;+b6BDlpm96t8XL5N+aS0XchsvK8V/MxrP6+VCjb12tIfN02ckXvHyHTgUfs6Wi8KvbU/RAiGDUUI&#10;htj8r4Vg/n2hiNGZLf5vdPSzt67B2mfMCxv9UHRtwBELvUcFjDqRLi8otSOvjWw4IqvAaFVJKEJa&#10;p80OQVS7F1rq9Bu9w9fRuHbvdHqr63Jj82nwx3pOR351NEWFa4N3KipcNV0KHrJHNKaGYlLBW/eH&#10;ReFIiaZB0xJOV/ahc3lB+EwozucvCcVM17LVPn16bkEodDoX++dCYZP93HDCPPrrochT0azvUQHt&#10;89Zd7J2rz2eHF04hBPOiJ/ucv88LRD0Xpsvfr/GEs5p82TSrIPf5aNZZbgqmps725ZQ9Glx/lxfE&#10;WjYqxHwdaTxhXIsGj0t6Kqut6dEXw7h01DyEYF7A1o55MBQPNV6Q1XmhqZ2fJl9eCilbp7+VHf/c&#10;weu/u6rG6m64PxyNKz9ZBf+9VnfrY17s3GFVF9xi5WfeHMKsOi+Oq72AavbCU2f46eyxMC5f79G4&#10;eqpqwxljGleZj6vSd2p0Jlj5addZ1fljvGAZY+VnXB86d32XzuDSWVs6otjkHbUK337/fUivFw31&#10;XgjqiHT5eV4gHXmRVfg4So66yHcCbg1FWIkXT+UneSHk01d11VhrePxFqzrrJmvwZaC2Eo1LZ0Wo&#10;8NfR1SovMFXkV/syKj/lWi/27/di9EErP+tGKz/xqjCt1deOC+1EYWzLS1pX74a2pOXf+p4Xdr/a&#10;PxyhK/zdQaHIbvJ2WukFrf7O/GzvUHxW3+zz5OtFxZvaT9eyTGiHOvOgp7QyFCkqisOZDN4u6ybN&#10;sILfHRyKz4JNDraGF2ZYw+RXw2MFXQW/2s+KFIapOP3BztlifPNDvTA9NXvZgo+raC8viKMiUWdu&#10;6b06O+sLm+WKzlzo5NNftNtJ1uHTs266tHOcna6wg5M701NtsOyiMV5k+2f/Ywsr9GK41tutwrAQ&#10;jHkxWvg/Xuj+19bZ8X/JC9uvb2MFvgw6vT1IhxecBT/y93whKmC3tIJvbGcF+pymM3zOB39c+NO9&#10;rKu2MXwOnw2EYPGINQSr8D7ikclhO9j68pvZS6u6u0MfFX7rvoP4p1ymI6GmUD2hfsD7M/2tM2B6&#10;vI/UtiM6Q3skoY/1/ll9bMOjk6381GutzLfBOqNIB4Qan3rZGn2HXQeIwkEi78u6dWaS97f9re3h&#10;rFydaaHtc5NvK8NBGx+HwgPtELd7v9firzc95Dv73seqzwp9ubZr6q8VwIVxDQ4Y1G80+M6s+ikd&#10;YFEf0fTYlNAnRGfzqt/TAQQtz+gyqOFoHhVoqS+uGfOIlR1zsc/f9VauPvXeJ6xRff/dT4SzrNWn&#10;t2iaX3ojHLDsXLpqoM8XXTZWd/fjof8qOuRcK9j2mHAmWMGufwgHl3QmWNnJV/pyGBv6Op0B1bXS&#10;l5e26z6ebl/nYUdfZ9p7m1BN1PnOkvB9jY9MtEavJRoenRSCK/W7mn+d/aX2ovpNO9Xtr8zLjm9I&#10;H6HAskxnMx14jhVud5QV73+Wlex3hlVfPz4EfC2vvmWND71gTTow5P2zzqDXsu9rXD8c0BlqTQ9N&#10;ssbHXrLKS30dnHatD9eFA1atXquGIG3sU6FmUDinWwZENF2qv0Lb9+XZ4G1IoaPmp/SUq6300POs&#10;+IgLrWif00INUn7i1VZ754RwJpDWr866CrWhQjBfZn0Nzbn2XGr1z79qmY29f//BLpb5/s5WeeGt&#10;Vnfzw1b/2GSrvf7+sMw1XWpfw9WW+g3qyojsAVqvh71e0WeKjr/MCrc+0gp3OzmEmDVex9Xc9FAI&#10;eJqenm4tCpiGXNKmPr94v7OsQGeEe20QDkKFA1KbhUCtyMcTaged0fXzva1o9xNDvVXrdUnztFne&#10;5p60hvFeYz//SrgiItJdVmnF+5waDvSFM8d/7bWODwXbHGnFB55tFeeOseIDzgrrpOykK63Ga6dQ&#10;005+zXTJZL7OwlIr8BolHDDTQa7oQFzeUPD9Xaz06AtDm6449yarv2NCOICr36rOXoq0Lfa6SwfJ&#10;os9+bxcr+8PlITyru+PRcIWBDnTqzMBw8FjrUbWW/1aH/j5D242uEvH9iHDFifYNvA20TPHfnvaT&#10;vC2obtQ2MgrLh/ut63WdlajQvO4mXxa+jdK+TFi/Xv+F/SKNq+OTB0e1DzwX2lnm+z7f39w+uy69&#10;vmzxGvTjaB5VW4b9BP8t6DfxUdviDUEIlh6EYIjN/+Y9wdRJ9ZbXDOqstBHva2gKR3B1364NpevM&#10;wzX5vvMd7j1QWetF6bp7LfR6gdrrO8F9Tc1hvLqcr7emLvucf19+AT4wDdX12fst6ciLLkFsbA7T&#10;FU67r64NnZqmXfclCPco8Oej+wJENC06Qqzx6TRvFcv9HV3Zedc49Xf0uY+ZXxX1A/PYp3uE+GfV&#10;MfavCfMY/vbXw30l9JymLX+6/HMRTUPolH0a9P2aL82fpkeXd+j53rrsMgjTF43LO92h4wodsy/H&#10;Hi8ydDQ+WjZhB0ThpC6h9EJVZ8Fp2sJ9IXzQ9Ib178svEsZVWR0C0O5ynelWal0fFoTiVPdu6ly+&#10;Klwi0LXog4HxhHFpHfu4NP2R7LhqBsalU8t1ZqCC1s6lPq5lK0Px0fnu0vCaLrHQNGo5qCDOL8ZC&#10;oeJFUOd7y62ruMy6inzHw4uU7jIfr7ePzkUrvKgv9x2M93y8q8IOkdqNnlNRnl9AaVya964PCsKl&#10;KSr0OnznTdOqglvzq+lqX7AkXC6iy0ZCe9b6ybXB6JIBte/WeQt9J+tZ6/wgk13m+j5/X4dPRzja&#10;/Vb2TEcdUQ7rUu1EbVCDP47ulxWmS+tH7bK5zdp9eTfc+6T/uzI7Df58h+9o6bt0yYV+O41PvGTN&#10;vmPS/OY74bGmLaLLcIsvu9OKr7wnXCKgceksrPpnXrbi0672In6mNfrOT8OTU8L8Zqcre9+37HSt&#10;+z1oXUZtUMug+oEXrPrWh61bv0FvPx2LPvSdpDutcersUCTWeHFd+/Q0q39BZzyM8/VbnBtTli4f&#10;qrn6Xqt5cKLVXHaHtWgn0otQnclY70V+3TPTvfC/P7QJfLYQgsUjzhBsUB+R6zu0vVF/Ee51lfdb&#10;/1No29Hr/U1fLkjK327o8cfRtIU+tL0zbMfbdRZ1hc66KM32Mz5+HWTqyhRnt1Pqd9Xf+rxo0P2d&#10;eitzNYJv13VrB/Vh2nbq89puh/F5v5jd/vq8+3gG+vDcuIbSrRBCP+XbqPB53y7p8+Fz2m7qs+qX&#10;Na5hPp8vTFuuPwiXj85dGPqg7HSVhcv/wpm33h9p+rK1kPc5w4Rr6mfafdvesXRVOGtHgZD6nXAZ&#10;l/o0H6e2oV0r1Dc15rbr2f5G61xnpOjM4WjZ6u8+78N0Pyr1xeoX1M+o3w23flD/oPXj8xBeU7Dp&#10;y0Dy17WG9veWWtuchaF/DmdV+c66xhVqOM2j1wE9q4tD3xbVcMO1EfWxA8vG36tLB8OtNryPVH2k&#10;aQjjCgHmuvojEs7eUf1TWhFqsS5f5h2aFvXxi5aHyyk1bzpTSbcdCG1IfbDuc5VX14ZxRfPo06vn&#10;Wrzv11mHrbrHpvf7Wtaqe8MB4WiZ6/Mj1PcaR1Qrh2nzmqRrdZG1vb04nHUezvr3tqFxhTbi39HX&#10;0pr79GC6XFZndbW+vSjUDtU3PWR1OjjptYLWQ8fSldY06TVrmj473DajSweN1cZ8+kI78d+J6qb8&#10;+4pqftXHN+jA6qtzrW3eYmtUMLTg/VDvhLpLbVjr2dtcCEL973CftSG/A42rw2urmjsetzqvVWru&#10;f8Yyx19kNWOfsmqvTcovvzusj84Vq/13uzg7LtV3of70/Ya8tqEz51u91is66wYr9c+16RYuPujy&#10;w1D7ebtSmwjt1X+b2dp/5N9nWK+5Nhi2YWH96z52Xo9V+PrxZRR9LvxuPmJcWqddKwvDNiqsX7VP&#10;1fFq80PG9UnofnANk2Zaw4TJ4feuYL5FtwwZEq6ORPs3+g2E0PrPsL0nBEsPQjDE5n8zBAMA4JMg&#10;BItH3DfGBwDgz4EQLD0IwRAbQjAAQFIQgsWDEAwAkASEYOlBCIbYEIIBAJKCECwehGAAgCQgBEsP&#10;QjDEhhAMAJAUhGDxIAQDACQBIVh6EIIhNoRgAICkIASLByEYACAJCMHSgxAMsSEEAwAkBSFYPAjB&#10;AABJQAiWHoRgiA0hGAAgKQjB4kEIBgBIAkKw9CAEQ2wIwQAASUEIFg9CMABAEhCCpQchGGJDCAYA&#10;SApCsHgQggEAkoAQLD0IwRAbQjAAQFIQgsWDEAwAkASEYOlBCIbYEIIBAJKCECwehGAAgCQgBEsP&#10;QjDEhhAMAJAUhGDxIAQDACQBIVh6EIIhNoRgAICkIASLByEYACAJCMHSgxAMsSEEAwAkBSFYPAjB&#10;AABJQAiWHoRgiA0hGAAgKQjB4kEIBgBIAkKw9CAEQ2wIwQAASUEIFg9CMABAEhCCpQchGGJDCAYA&#10;SApCsHgQggEAkoAQLD0IwRAbQjAAQFIQgsWDEAwAkASEYOlBCIbYEIIBAJKCECwehGAAgCQgBEsP&#10;QjDEhhAMAJAUhGDxIAQDACQBIVh6EIIhNoRgAICkIASLByEYACAJCMHSgxAMwfz58+2WW26xF154&#10;Ify9Zs0amzx5cihcx48fb62treH5tWvX2jvvvGM33HBD2GFQ0DUSQjAAQFKkPQRT0f/888/bdddd&#10;Zx9++GF4TgHWQw89FGqBZ5991rq7u8Pz/f399txzz9m1115rs2bNCrXBSAjBAABJQAiWHoRgCCZM&#10;mBACsEMOOST83d7ebieccIItXbrUbr31Vttoo41CkVtRUWEbb7yxzZkzxw488MAQho2EEAwAkBRp&#10;D8Hq6ursxhtvtKOOOsomTpwYnlu2bJndfffd4d9ddtnFbr/99lALjB071rbddltbuHChbb755lZf&#10;Xx/ePxxCMABAEhCCpQchGAaJQrB85eXl9hd/8RcDR4l1Zpjo77333js8zqcjxR0dHdbQ0EAIBgBI&#10;BC6HzBozZsxACJZv7ty5dvrpp4edhB133NEKCgrC8zqIpvAsn84mV42gWqCqqooQDADwmUcIlh6E&#10;YBhkaAimQlYF8UUXXRT+vummm2zmzJnhsQwXgp199tn2i1/8wn7+858TggEAEoEQLGu4EKyxsdG2&#10;2GILmzFjhvX09ISzvyLTp0+3o48+OvdXlg6e6Uwx1QI/+9nPCMEAAJ95hGDpQQiGQfJDMAVg11xz&#10;jZ1xxhnh/h8ybty4QcXxXnvtlXu0jj6n9+uSSkIwAEASEIJlDQ3BtFNw8MEH27Rp00L/rhBsq622&#10;sra2tvC67h+qg1/5dMmk6gANCtAIwQAAn3WEYOlBCIZAlyzonh777rtvuIxRwZXuA3LEEUeEv/W6&#10;it/ly5fbYYcdFi5v0KWRJ554Ym4M6+OeYACApEh7CKY+XoHVlVdeaY8++qg1NzeH+3np/p+6F5gO&#10;bOl2Bwq4zjzzzHAJZG1trZ122mk2b9683FjWxz3BAABJQAiWHoRgCC644AL7P//n/9hf//Vf27//&#10;+7+Hyxv+6q/+yv7u7/7O/v7v/z4Muim+juqq8P3CF75g22yzTSiAR0IIBgBIirSHYDoQ9o1vfMP+&#10;5m/+xv72b//WNttss1AL/OVf/uVAHXDkkUeG9+rAmA6aqV649NJLB84WHw4hGAAgCQjB0oMQDLEh&#10;BAMAJAWXQ8a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sSEEAwAkBSFYPAjBAABJQAiWHoRgiA0hGAAgKQjB&#10;4kEIBgBIAkKw9CAEQ2wIwQAASUEIFg9CMABAEhCCpQchGGJDCAYASApCsHgQggEAkoAQLD0IwRAb&#10;QjAAQFIQgsWDEAwAkASEYOlBCIbYEIIBAJKCECwehGAAgCQgBEsPQjDEhhAMAJAUhGDxIAQDACQB&#10;IVh6EIIhNoRgAICkIASLByEYACAJCMHSgxAMQXV1tb333nuWyWRyz2RDrMWLF4fnOzo6wnNr1661&#10;qqoqW7BgQdhZ0MZiJIRgAICkSHsIpv589erVoX9vbGwMz6nPr62ttXfffdeWLVs20J+vWbMmvHf+&#10;/PlWXl4e3jcSQjAAQBIQgqUHIRiC8ePH20033WSHHHJI7hmzSy65xC6++GK78sorbfPNNw/Fb11d&#10;nW299dY2btw422WXXeyRRx7JvXt9hGAAgKRIewimsOuCCy6wXXfd1SZOnBieUxi21VZb2d13320H&#10;HHCA3XPPPeH5SZMmhedVA/z+97+3tra28PxwCMEAAElACJYehGAYJArBdObXL3/5S2tubg5HfL/z&#10;ne+EI76vvPKKjRkzJrynqanJ9t577/A4nzYgPT09ofAlBAMAJAGXQ2apj49CMPX7Ohgm6sv33HNP&#10;6+/vt9133z2cJS46iHbfffeFxxGdGab3qxbQwTNCMADAZx0hWHoQgmGQKARbsWKFbbLJJqGAlaOO&#10;OioUxTpbbMaMGeE52WuvvXKP1tHR4n/6p3+yf/zHfyQEAwAkAiFYVn4IpmXy9NNPh8eyzz77hLpA&#10;Z4dHl0BOmzbNjjnmmPA4UlhYaF/72tcGagFCMADAZx0hWHoQgmGQKARTAfub3/zGuru7w9/777+/&#10;vfzyy+GSiJdeeik8J8OFYAq99DmdRUYIBgBIAkKwrPwQ7Lnnnht024MoBNtyyy3DLQ9ENcGpp54a&#10;HkcUkKkO0KDLLAnBAACfdYRg6UEIhkCXN6iwPeigg0JopUsgf/e731lpaam1trbav/7rv4adg4UL&#10;F9pZZ50VCtsPP/wwvH8k3BMMAJAUaQ/BoksYb7zxRnv22WfDY/XzOstL/XlNTY3tu+++4X2HH354&#10;CMhUN1x77bU2ZcqU3FjWxz3BAABJQAiWHoRgCMaOHRuO7H7xi1+0HXbYwVauXBnO/Npxxx1tu+22&#10;s3vvvTcEY9oonH766bb99tuH9+l/jxwJIRgAICnSHoLp7G3d5/Nb3/qW/ehHP7I//OEPoR/XzfLV&#10;52+77bY2b9688F79T9K77bZbqA9OPPHEgVsnDIcQDACQBIRg6UEIhtgQggEAkoLLIeNBCAYASAJC&#10;sPQgBENsCMEAAElBCBYPQjAAQBIQgqUHIRhiQwgGAEgKQrB4EIIBAJKAECw9CMEQG0IwAEBSEILF&#10;gxAMAJAEhGDpQQiG2BCCAQCSghAsHoRgAIAkIARLD0IwxIYQDACQFIRg8SAEAwAkASFYehCCITaE&#10;YACApCAEiwchGAAgCQjB0oMQDLEhBAMAJAUhWDwIwQAASUAIlh6EYIgNIRgAICkIweJBCAYASAJC&#10;sPQgBENsCMEAAElBCBYPQjAAQBIQgqUHIRhiQwgGAEgKQrB4EIIBAJKAECw9CMEQG0IwAEBSEILF&#10;gxAMAJAEhGDpQQiG2BCCAQCSghAsHoRgAIAkIARLD0IwxIYQDACQFIRg8SAEAwAkASFYehCCITaE&#10;YACApCAEiwchGAAgCQjB0oMQDLEhBAMAJAUhWDwIwQAASUAIlh6EYIgNIRgAICkIweJBCAYASAJC&#10;sPQgBENsCMEAAElBCBYPQjAAQBIQgqUHIRhiQwgGAEgKQrB4EIIBAJKAECw9CMEQG0IwAEBSEILF&#10;gxAMAJAEhGDpQQiG2BCCAQCSghAsHoRgAIAkIARLD0IwxIYQDACQFIRg8SAEAwAkASFYehCCITaE&#10;YACApCAEiwchGAAgCQjB0oMQDLEhBAMAJAUhWDwIwQAASUAIlh6EYIgNIRgAICkIweJBCAYASAJC&#10;sPQgBENsCMEAAElBCBYPQjAAQBIQgqUHIRhiQwgGAEgKQrB4EIIBAJKAECw9CMEQG0IwAEBSEILF&#10;gxAMAJAEhGDpQQiG2BCCAQCSghAsHoRgAIAkIARLD0IwxIYQDACQFIRg8SAEAwAkASFYehCCITaE&#10;YACApCAEiwchGAAgCQjB0oMQDLEhBAMAJAUhWDwIwQAASUAIlh6EYIgNIRgAICkIweJBCAYASAJC&#10;sPQgBENsCMEAAElBCBYPQjAAQBIQgqUHIRhiQwgGAEgKQrB4EIIBAJKAECw9CMEQG0IwAEBSEILF&#10;gxAMAJAEhGDpQQiG2BCCAQCSghAsHoRgAIAkIARLD0IwxIYQDACQFIRg8SAEAwAkASFYehCCITaE&#10;YACApCAEiwchGAAgCQjB0oMQDLEhBAMAJAUhWDwIwQAASUAIlh6EYIgNIRgAICkIweJBCAYASAJC&#10;sPQgBENsCMEAAElBCBYPQjAAQBIQgqUHIRhiQwgGAEgKQrB4EIIBAJKAECw9CMEQG0IwAEBSEILF&#10;gxAMAJAEhGDpQQiG2BCCAQCSghAsHoRgAIAkIARLD0IwxIYQDACQFIRg8SAEAwAkASFYehCCITaE&#10;YACApCAEiwchGAAgCQjB0oMQDLEhBAMAJAUhWDwIwQAASUAIlh6EYIgNIRgAICkIweJBCAYASAJC&#10;sPQgBENsCMEAAElBCBYPQjAAQBIQgqUHIRhiQwgGAEgKQrB4EIIBAJKAECw9CMEQG0IwAEBSEILF&#10;gxAMAJAEhGDpQQiG2BCCAQCSghAsHoRgAIAkIARLD0IwxIYQDACQFIRg8SAEAwAkASFYehCCITaE&#10;YACApCAEiwchGAAgCQjB0oMQDLEhBAMAJAUhWDwIwQAASUAIlh6EYIgNIRgAICkIweJBCAYASAJC&#10;sPQgBENsCMEAAElBCBYPQjAAQBIQgqUHIRhiQwgGAEgKQrB4EIIBAJKAECw9CMEQG0IwAEBSEILF&#10;gxAMAJAEhGDpQQiG2BCCAQCSghAsHoRgAIAkIARLD0IwjKi+vt72228/O+200+z444+3m2++OTy/&#10;ePFi23XXXe3UU0+1Qw45xLq7u8PzQxGCAQCSghBsfW1tbXbkkUeGOuCEE06wyy+/PDy/YsUK23HH&#10;He2UU06xAw44wJqbm8PzwyEEAwAkASFYehCCYUSLFi0KxW1/f38Isvbff39bs2aN7bnnnjZp0qTw&#10;njFjxtjdd98dHkfWrl0b3tfR0UEIBgBIBEKw9RUXF4e+P6oD9t1339C/H3fccfb444+H9zz66KN2&#10;4403hseRqA7Q0NTURAgGAPjMIwRLD0IwjEhHgE8++WTbeeedbZtttrFnnnkmbBR+8YtfWFVVVXjP&#10;iy++aHvvvXd4HLnmmmvCmWI77bQTIRgAIBEIwdanM7rPP//8cNbXtttuaw8++GDYSdhhhx2svLw8&#10;vGfWrFmhz8+nGuGggw4Kz//+978nBAMAfOYRgqUHIRhGVFBQEIre+fPn2/Tp0+3QQw8dCMFqamrC&#10;exSC7bXXXuFxREVze3t7uJySEAwAkASEYOtTX68DYfPmzbOZM2eGM8GiEKyysjK8Z/bs2bbLLruE&#10;x5HobHDVAnofIRgA4LOOECw9CMEwotdff33g/h+iIleF7e67725TpkwJz9122212++23h8dDcU8w&#10;AEBSEIKtT/f+Ovvss3N/2cDlkMccc0w4O1x0WeR1110XHg+He4IBAJKAECw9CMEworKysnBJ48UX&#10;XxyK4Isuuig8rzPDdGRYz+teIQq7hkMIBgBICkKw9TU0NIRbHqj/P+ecc+yMM84Iz+s/yNl+++3D&#10;8wrGGhsbw/PDIQQDACQBIVh6EIJhRNGNbbVB0KC/o+d1k1w9p9dHQggGAEgKQrD1Da0Doj4/vw7Q&#10;v1F9MBxCMABAEqhPIwRLB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g2CtXV&#10;1dnZZ59t22yzjbW3t9uECROsuro69+qnhxAMAJAUhGDxIAQDACQBIVh6EIKNQvvvv79NmTLF/u3f&#10;/i0Un08++aTNmzcv9+qnhxAMAJAUhGDxIAQDACQBIVh6EIKNQj/96U+tsrJyIAR7/PHHbe7cublX&#10;Pz2EYACApCAEiwchGAAgCQjB0oMQbBS6/fbb7YorrrB//ud/tsmTJ9vWW29tpaWluVc/PYRgAICk&#10;IASLByEYACAJCMHSgxBsFOrv77dXXnnFTjnlFLv22mutoKDA1q5dm3v100MIBgBICkKweBCCAQCS&#10;gBAsPQjBRqFx48bZ/Pnzc39ZOAuMM8EAABgZIVg8CMEAAElACJYehGCj0De+8Q379a9/bW+88Ub4&#10;+7XXXrM333wzPP40EYIBAJKCECwehGAAgCQgBEsPQrBRSCHYqlWr7Mgjj7RrrrkmXBpJCAYAwMgI&#10;weJBCAYASAJCsPQgBBuFvvOd71hra6utWbPGzj333PA3IRgAACMjBIsHIRgAIAkIwdKDEGwU0v3A&#10;dHN80Y9Zl0PW1dWFvz9NhGAAgKQgBIsHIRgAIAkIwdKDEGwUmTdvXgicZsyYYZMnTx40EIIBADAy&#10;QrB4EIIBAJKAECw9CMFGEYVfPT099txzz9nDDz88aKiqqsq969NDCAYASApCsHgQggEAkoAQLD0I&#10;wUYZ/Wh1LzDR2V/Tp0+34uLi8PenjRAMAJAUhGDxIAQDACQBIVh6EIKNMocddpjV19dbR0eH/du/&#10;/ZttscUW4X+LrK6uzr3j00MIBgBICkKweBCCAQCSgBAsPQjBRpnf//731t3dHc4A22effWzt2rU2&#10;fvx4e/vtt3Pv+PQQggEAkoIQLB6EYACAJCAESw9CsFFm5513DmeB3XTTTTZ16tTw3MSJE23OnDnh&#10;8aeJEAwAkBSEYPEgBAMAJAEhWHoQgo0yV111lW299da21VZbDYRPJ598si1fvjw8/jR9VkKw/vZ2&#10;629ty/31p+ltarbe+sbcX3+aNT09tqa7x/rbfPp8GiM9JRXW09SU+2uwPn9fT0GJ9TQ0WE9xma3N&#10;3f+ts7TcOlcXWb9vtDVEemvqrLdt+HnX+3rLq63Xd1B6K2sGxpWdru5wFuHant51z3d22ZoR1uWa&#10;/n5b09EZXl/j49VnJYy7riGMo7+lbeDzvTX11tvaGh4PtcY7IE23lktvQ6P1NmaXRZi3ltbsuBqa&#10;rN+nUXrKKq2nceR10lNXbz2V1dZTXWM9NbW5Z7Oi6er3eZbeWp8un+aR9Db7/NQ3+DRputZ9Z+eK&#10;1dbp36F51/SLprW/oyM8Ho5eC+9R+/R5jfT7d2he1/b22VpfrrKmqzusl5GEdZZ7j9pUJCwbbyu9&#10;VbWh7Uhfe4d1Lljq8zl8u+gsr7TOlQXW6e2rw9vUWl9nWp/Ns9+15qWrs+0gN4/6t99/D9HyGyq7&#10;znx+hvwGW95ebC0fFIblH9qY2po/XtPuyy83z0OFtjXMPFY8MtEqpryebc9lvg78ff0+jZ0Ll1mP&#10;L8vhqO11rsiE1zuXrrQuX+/5Qnv2aQnT5I8/ah4lzKPmtdH/9e1evvaSSqt94Dnrqmu0bv+dVZx1&#10;ozXOXpB7dX0V1461ivuftopL77Ca56blnsWngRAsHnGHYNl+Z/DvLt/Adsb//Tja5oZtr2+TtK3p&#10;V7+m7ZxvN7UN25BxjCSMu8+3LRpvY3PYpvS3toe/Nd78vmio6L2arlAHFJWHbY2mS32stnnaPvbl&#10;xvtR8udR/Wj36tLQ7+mxxhdeH2F5rfVlEfVLQ+n5qP/SuFQrhfpG4/Xn9Xq0/Q7LN7dNH+57NA/N&#10;b71vrYtXeN3l2+mCUuvzadRnVD/oOz6Ovid8n09zT2lV6LM1Xo1H8xn6Cp+uMB2aNl/XmhbVP/pc&#10;vrBMNGg9+fv0/fq7p6ImLLv8cX2c7HLw7/Shx2ucHu8XwjRWeb3m9U7oyzSPPg36voE+0tuOPpsv&#10;mi5Ru9DnNC9a9j16rLarOsPbSujL1Mf6eKP2pOciYVz+HdLtdVO7L/s+r1O6Ckutu8an0V/v83ns&#10;0+9A781Nl75j6HrU633er0bLSTVAWM7+vWH96zn//j5ft9GyG2mdhmWudu3rRdPTubrEl1OztX+Q&#10;sZZ3Fnn91+TT6DXwhwXZ+dS8+bjCvz7vI62Tbq/lGqa9Ye0+f6o1299fZd1VqhPrrNvroGi+wnRr&#10;OWpb4OPUPOcL8+rz1zxnkbV+UGAtSz+0itsmWONbi6xtZcbqX5xp3b4s2r2malu4NNR+3fqOwrJh&#10;p62zotoqbn/EKh6aaF2qXb19aN7DMsvNjx7rt7ghsu01u30cqDt9HYTfutpXblyhjeXGPRJtA0M9&#10;58uhp7gy/JbC+smr7/8YnV6rdq4sDONt9+XWWV2Xe2XDaH2P1H4+KUKw9CAEG2UUOC1cuNBqvMOK&#10;LFrknYRvWD5tn4UQrCtTYnW3P2p1tz1qnctXr9d5fRId739gFadeE4a22Qv/pHH1NjRZ2+vvWOPD&#10;k6zm6nuz0+cdeMP9z1nJPqdb2eEXhMIjX58XkxVnXGeFu/7BMr850Ir3PtXq7nnSml+eZZmN97XM&#10;RntY+XGXWdNjL1l3UZk1TXrNp/Vaqzr3ZusurcyNJUsdas0N46302MusaI+TrPzkq6zxqZdD4dTu&#10;06VpUzjQ48uvx3fiu73g1vPts94NhUs+dYCdC5db64y3rOmpqdb+2tvWvarYOr1AiZZXvU9n04QX&#10;reWl1326Xg3PVZ51Q5jOfOp8m56eZhWnXGNlx15qpUdcGN7bPOVNq7/9Mau79WGrH/eM//uINTz0&#10;gtX7oOVVcsBZYf0O1f7O+1a8zxmW2epwy2xxqD8+3VrfnJ/t7H262xcss6bHp1iLL6umydnlVXn6&#10;dda1uig3hnU0/orTrrHiA8624v1OD9PV5p119dX3ZZe/D/Xjn7WOeYutzQetU7W97rL1/2fWbl+m&#10;eq3qktvD+qm77ZEQyrS9/X54XHvjA2Hau4srwtD++vyw/FUwDtXX1BrWl+ah+bnp4X0qmhonvOTz&#10;e5plNj/MSg87z6ouvs06fVxlR19imV/sa6UHnxsCsXxtcxb6a/tZ5rs7Wea/t7fMj/e0muvH+Wcu&#10;tsyXNgtD9bXjrGPue6EdNL/4epjepmemhSIxn3YO6u+cYFWX3mlV59wY3te+6AOrPPsmy3x1qzDU&#10;P/iCt7FS66mut65lq8N8dr63IqybfPqu9jcXWIt/X9Mz2Xns8jZZvOuJlvncJmEo3vHY0G5qxz5t&#10;5SdcEeaxZN8zwu8mX5e3ueL9z7TMT/f2YU/L/GRPK9z2aOv0ti6hPb+3PDstS1dZi/++tC6bnpiy&#10;3jxm29DS0B4rz7zeaq66xxq8DfQ1ZtdTp89X5ge7Zqfx5/59X9ky+/iLm1nb4sFhS5/PY+GvfNnn&#10;5icMn9/EGvx78ekgBItHnCGYduTafbsVtnu+TVhvB9X/7vVtUU+B7+hW1X1kv60dXI1D2yTtoLa9&#10;/rY1PfmyNT37im8DHrN63w50+Lbhj+n7FT5ovJ3vf2iNj70Y+rLaMQ97v/iSb2PetFaf/tAXvfTG&#10;ekG6tmEtE1/11/29/r7K82/xfu8Mqzj7Rqu+8l6r9H6r9qYHrf6ux63mynus8ZHJw/YVsqa3z3de&#10;K7Lb3ap6q75mrBXteELoI0I/7dOgaeleXezLrXZgXvVvX3NrWI4ahoaOYVs4572wnOpun2C1t/g2&#10;8YwbrMqnp+aG+8M2stmXo/oq1RFdPv6OtxeH9ab6In+Zame6/JybfTu5qWX+YwvL/OoAy2xysJUe&#10;dZH3t2N9O3+t101jvZ8bfFAronH1+k60tuGtr75ttXc+7svrNCs59DyruekB3057zeXP1d/9hE+X&#10;b9u9bml7Q33sfGub/W5Y73rc19AcxqUgT/Pc7X1Ex5KV1qw28fR0q/PPl/k0lZ90ldXd+1SYd41L&#10;y2k40bi6PizyZbAg1FyqXYr3O9MqvB4qO/IiK/W+tuKM60NfpmnsWp7JtUcfVvuy98dqS9lxdWTX&#10;o09bp4+z6uLbrfyUq63quvus/PjLQ79dc/340Nbq73vGa7S52TrhhZmhHmt6dLK1z10U1l3UPjW0&#10;vb3ECjb3mun7O1vmdwd57XSYFe58gtWpffmyq7lmnI9rXlge3f7dHfOXhvXYtaok/MdcoY7zeqra&#10;+361y5ZXvTb0dtX0xFRrfWWutb32jtets63OX6vx+knzqfXQ8NBE6ymvHtQWNC61R/XBtT4fpcdd&#10;mp0mtYlvbJNrH15/qX/1/ly/idZX5oQ6suGB563e64EWrx/zD5xJp7e/wl/un+1n1S97+8p8Z0fL&#10;/GxvK9jicCvc6QSr8RqtzevZtlw7avZ1q/nurW0I0xitz3avfwt3Pzn066FO+oK32/x+XMMPdrHM&#10;t39vma9va0XbHWOFOxxrhdsdbTXXjbe+vAOSnSsKrFD1V/S5b+9opd5utexbZmaXY8uk161rZWFY&#10;7/qd5y+vfHpe+0Bh2fugmlJ1Z43/5vVveO7dpd6ufD2GNlbm699rft8+rFfr+Lg6l60Kn6u95SGr&#10;uuyu7L6Kt/1Gr//CtknLuSt7cPqTaPXtQaihtey9XtV6KNz0EOsast8yHE1X2N8J7WuK9fhnRloe&#10;G4oQLD0IwRCbz0II1uIdcb13hOpctYGMjnL9MRrHPWuVl9wRNv613nHpKNgfq3v56hCg1F473qou&#10;vcvq73/OGh983kr2OMXK/3CllRx2gTV7x5Kvc/4SKznobCv09yigKD3sfH//yV7oXBSKlMwv97VC&#10;Lw4avaNuUdDknVO1FywVF9xirVNn5caS1e0daCi6/D2ZX+1vVeePsYoTr7SOt96z9nnv+7A4FKzq&#10;UBRotU2fYx0LloUjNL1esOZb4x24iloVCSpmVFS1++PGh1+wyotu9+E2K9n7NF8Xr1uDF//lx1wc&#10;CveKC2/1517NjSWrv64xFPFaJgXbHmXFB5xplV7YlZ1wRVhGdWOfslIvGhsfnmg1tzxsxbucGF4r&#10;OfJCa3zgudxY1qkb85AV+2sZFTs/3ctKjrjQaq64OxR9a7yAVBHYOm22NUyYYuXHXWLVV9zj03Wb&#10;z/v03BjWaXp0klX4vBTuemKYtkqf/iqfv8wv97OC7Y4KYYqCPRVMtV70Nzw8KUxzuxd8Q7XNeCsE&#10;ZhWnX+dF9CVW721L4w+FoM9b9TX3hbbbXeA7Yl74tKvI9PXS7YXuUD2rvKD29aWdNY1T60hBZOlB&#10;54TlkvnRbla6v+8wnTvG189jIRwqVpD66/2t/c3B01Zz+d2W2fxQb187eDG3uWV+44Xmpl4cfm1r&#10;Lzi39ec29XV5qq/j96xr6cpsIeXfq/XeVzV4h0Rtos6np/KcG72IuyDMY+3ND1rB/+xqme95kefj&#10;Kz/knBCWKQBre3WedSz6IHxObSpfjy+HMI/P+I6H72xoHrUjmfn6dnnF4g5W6wV/oc935md7eds4&#10;wefxgLCs8zW/MMPny4voTX0+/XOFvv5UADc+mG0/UXvueO+D0GZrb3ggbDvq7nrC+nxa82lHUDtS&#10;9fc9bSX7nxWK/jovurt8R1fKr743O21f9mUZTWc0+HfmU3g67Pt+tk/uHYgbIVg84gzBer2PUp8T&#10;+qeZ89brl9f6zq+2H9rOaAf/o/rtfoU8CohKKq3N+wWF7s2+Ha658i6rud636V5HaEdY4/yk+qrr&#10;w5kT7W++a7VXj/W+4dkQWDQ/PdUaJ7xodTc+EPppbeN6hxw40Y5p03OvhJ1M9ZuqA8pPutoy2xxt&#10;ZcddFvohHTQqP+lKq7v5obDDrBpjOGta27PzWF4dwghtt9QvZrY60ipPu9aan5/hfekL2R1iX27R&#10;vKrPDAFhWbUvnyrr8746n8bb5Nvkhkcme994m5Vqui6+w0oVxvzB+2/vC6p9Olumvhn6stYpb2S3&#10;s77eOt9dNmiZ9vhObWbjfXz7vk12m/jlLaxg+2Mss9mhVrTj8WE7W3H2TeHAyHA0rRpn+ztLrHn6&#10;bCs54Gwr9TpBQUXJgWeHdalpqzj56hCU1Nz4YNjGd/hn6u95wtpnL7T2t72/XVEQdqh7y73tlFaF&#10;/rjZ10/zS294LTPZinc70SrPvtGKDz/f18PloX2oL+z+oCA3JYOFcam/89cVtlV5bVa8z6n+eV/+&#10;P93Tl9PlVuTTV7jjcT6Pd4VwrW3qnLCudOAprBMt++psmNtbWRv+1rQp1Ko875Zw0CmzxeEhTCs7&#10;+Sor2vkEq/c+s/Y2ry28r2qe9Froy3RQqsXXdcvEmaHP66uqGxiX6sbMT/YKtY36oMItj7ACX+5F&#10;u50UQrWaa8eF5RQOjmpZvTE/rMcOr1EVguhM/Wpvp/qeSl/OIQjzZRaCUF9+rd7uam+838dzn9V4&#10;raM23HDfM1bv9Z3GlX8mkn6TdWMeDAf1ynQATf2211+hb1Tb+Jq3ET3+7o7hAF7BZoeFddn45FSr&#10;8vc3+vpt8sdD+27V26HG8ZomfF5BmNcNma/6vxvtYcX6Xex/Zvbg28TXvOZ8PmwLdCC3a8nKgTOn&#10;tD51wDnzLa+Z9FmNa+igYEz/fnWLbLD4Bf/ba/Uibz/Fu59k3V7/ROrHPLze50v21+/df9vebkO9&#10;+uAL1rFwefa36G1ibf/wZ6dqf6fVl3vziz74NNbeMD7UpKHO1cFl309ofuJl6/qwMHew9Z2w/nuK&#10;Krw+HnKw2+dXbUxtvNq3MQU7HGtlJ3r78nq80vdZtG0K266KT/6fsNWENnuYFfzW67LPb2oFanc/&#10;3NUafBv5cfRbb3tlbjgg2+z1muaBEAwbihAMsfkshGCd3lnV3fJw6Hzb578fNph/rLY573rRdJVV&#10;eOHa4gXcnzKunupa3+l/2xp8h7n6Mt9x9mnUERkdFSrZ7wwr9UKoY9nK3LuzdMq3zvQq8I5TgU7R&#10;PqeFo6x1CgN+trdlfry7lXpxrKPAOmupwTv5itOuC2c26TTjfL3t7aGQLPHCrXD7o0MxXudFTU95&#10;VQiwdPSr4533w5EmFTpdKzKhOAlHRxubc2PJ0hGjDi8YdYSs8aEXQiek5d6+YIlVeCepcSv0UmES&#10;jqh7J1zhxbY64aFnb+kIsIpSHQUtUYhz8LkhzKt/ZJIXQjpy/pBVXzfO6m5/zAu7J63aO3Wd7aOQ&#10;rf2dxbmxrNMy4y0r3vNUL54PtsxvD7TivU71jvLV0Enq1H4d/VWBFI7q6ntP9eny79NZf0Op/ago&#10;Ldr7dCva/cTwuMk7/vJTrg3BUmajPa32zgmhsG+ZNiccudQ064j3UDqKp7MAKs8bE5ZDWP8+/hbv&#10;zPW5mqvGhrOyVPR2fVgQlrvWi45ADqVLYdSWmn0nqfHxl8L7dNRYRa/aiELOkkPOCWdgtS5ZFZaV&#10;wq3iXU8Kl2Lk0/yEtqQjol/b1jI/2t3Kz7nRSrxQC4XcFzcNwaZ25HQ2YwjAfIer4ZGJ4ezCfDqT&#10;sU5nA3gxXHGyF3A+jy2+vMu0w6UzwbzorPXnVMR1ezGnswnDTpG3paFHIXVEXmGijmA36ui1t892&#10;b2OFWx8xUCgWbnGoVZx5g1Vem/0NaR61w9Ttyydfhxechbv4b0hFvgrnn+xpBV5Yt+fWedSeNY8K&#10;H5t8J7Xurgnh9zR0HtWGWl+dF+ZDR96rr7grhGK6DEWaPyjMBoqaxu958RuFXF/Y1OqGBMA9tfVW&#10;4G0omp9oqL7lodw7EDdCsHjEGYLprJv2NxaE/kn91NB+WX+HHbvCbIDzUf12v+/Ah8AsU2qdvp0I&#10;Z5Q8PsV3/F7InmnldYS2y39M368zPXtWl/jO67LQ7yuE0M6odu61XdMOqbanCqGGnqGrS78UHjT5&#10;DmvD8694n+P9435nWumxl1jlBb599b+rL1dQN97/vTsccBiur5Bwtlsu4OrynV31QUU7/yGcNVx7&#10;0wPW+Fj2jA6d5aPlFs1r2OGvaww1geZDZ+Dl03az7ZW3vN95LJz5Ve21ScVp11uFT5+CmXD2tvex&#10;OmNcwYLOiNOZY2G9rSoatEz7fOez9JhLsmeCqd/50R4hNNAZvLqcXGeC6aynoWeSRzStCjLVZ6hP&#10;rfL6o2Tf063Y+4WqS+7wmutuq7npoXDQJBx48m17y7TZ2cBj6iyvf+Zl+9vq+jAunW2tIFIHBBXg&#10;qU00+lDly1pnW5UefYnP8wO+Th8LB+jUJw8nGlfXioJwRlz9A8+GM/qLvIYpPfz8cOa7zlYr8/Wq&#10;ukBhk8481PpScNa9yteJL/twOaLG1dwW/ta06WykynNutnL/XNlZ11vZUT5dR14U1q/O3FE41zzx&#10;1TA0ei2mgEGhZdur74R1p7ORwrhWl1rT9Lcs8+sDswerfuzLfvNDQghZdcXdoX2p3SpU0VlgXcu9&#10;PtGBT1+PncszoU8MdZzXbOG9V3ntN2lmdpk9+EJoW60zvVZ8eprV+vypnSgIU62gs/x15lJ+W9C0&#10;6bdRd8eEcBZg8QFnhVou8z+7ZesI9ak/3NWn0//eaA8rO+Zia57yus+j1ya3PxoCQP2mhl4q175o&#10;uRV4fRP6WY1DZ4brTC2dsfXbg6xgx+N8fu8KB+d09pquRtAZgC1TZ2fPVvNpjNZn69zFVrD1kdkz&#10;wNRmPz+4Dw+D6gAdSPzaNlboNVnBlodnD6aeO2bQLVZavfYo+Ebewb2vb2vFB58TfttNPh8607Dp&#10;qWlhWeu3GG434tMxHE2janGdbap13TLd61KvO6t9PdZcOzY83zZrgdejReFMMG0/w+/bt5XaTuTT&#10;uNrfXhx+x6q7y7xWDtugoy4KBwHDtsu3Y7r08pNqevH17PL3Wiz86+2uYON9rc2n5+No3nUVRZjH&#10;CS9mtyUjLI8NRQiWHoRgo5ROSdYlkAqg/tQNwh/rs3JPsHAPg9x9pf5UPbV11lP1yY90DCfcd6Kz&#10;yzvR5jCNEYUe3bXDn+bf29xsXUs+tK7qau+wVg8UC7rvQNvi5dbf1hZOz470lH7M/cVU6DY0hCOv&#10;0biy05U93V5HZwee96J3aMcYUaGyxgszva4jSFGb66mvt56KbMHQX9808PmPuo+XCihNt07zzr+P&#10;V5/PW58XCxpXX3XtQFGjSxe1PEbSVVFpXYUl1lXihWTZ4LPYwnTl31+s3HeWfHmMZND9xXyItM1/&#10;39qLSsK8R/dF0LT2jXDfM9FrfQ3+Hl+nagORPi9qNK/hfhu5I6LhfmtDAph8YZ3pPf6by79MpWt1&#10;YVg2PcXloe1Ib0urtc2Y6/M5fLtoyxRZ28IlXoCsslZvU2t9nWl91k2caXVvvZ9tB7l51L99vjyG&#10;hkOR7Drz+fGd4PzfYMO0WdawYGlY/qGNqa35Yx2RVlsaTmhbueWQP48F19xrBQ8+k23PXsTrfdqJ&#10;VPGq+5oMR22v7Z0l4fW2uQuto3zwafehPfu0hGnyx31V2XtyjCTMo+a1pj7csyRf84eFVn7ZHdZR&#10;UWOd/jtTcV3jOwUjKTjyfCu45BYr8B22sjsfyT2LTwMhWDxivyeYtg1DQpl8A9sZ//fjaJs7cK8j&#10;/83rHjhhO+fbTW3DNmQcIwlnj/T6tsXH26f7Xvr2Wvc6iu6nlN8XDRW9V9Ole1PqMjnd30fTpT42&#10;3OPKt4/hfpr+3o+SP4/qRzvfX+l9te4r1hnuFxReH2F5fdQ9g/S8+q9wHzAfl2ol9eN6rOf1erjH&#10;km+/w/LNbdOH+x7NQ92U2db45vxwgEAHPXQ/Tn1G9YO2tx9H3xPd06lrZXHoszVejSfcW0l9hU9X&#10;mA5t81u9dvFpCff2HLIewrrToPXkbUL3RdL8KAjSsssf18fReML9ynzoVi1XWBqmUWfj6ABp6MtK&#10;K0Nb0PcN9JG6j5t/Nl80XaJ7k+lzmhcte90GI7Rd1SLeVvR8uHeTztaK2l7e+MK4/Duk0+umljff&#10;CffP7Fi60jpLy8J7FbrovmUDbUTr0b9j6HrU671eT2le9Ljf22xYztH69+d0QFX3YY2WnZbpcDRe&#10;nf2mdqTpaV/8YbhvV8uCJdYw/Q3r9hqxY5nXwO8uyc6nfrc+LtVDmveR1kmnL6PqR5+z5mXe/r1t&#10;NM9eZJ3Fpdbl9Wen10HRfIXp9sdhW+Dj1Dzn03LTsq+b/IY1+jTVz33XCk69waqnvGFNXktVjnvC&#10;On1ZtHjN3vTqW6H269R3LFs17LS1FZRYwenXWMGV91qH1646qKl5D8sxNz9h+fs0bYhse81uH6O6&#10;U/cIC791ta/cuEIby417JNoGhnvq+TLuWlEYfkvhN5FX3/8x2rxWDfdL8/bRrLNESypyr2yYofs+&#10;fwpCsPQgBBuFKisr7bDDDrPddtvNdtxxR7vmmmuse4TCKk6flRAMAICPQwgWj7hDMAAA/hwIwdKD&#10;EGwU2n777W3ChAnhsX7EhxxyiC1YMPL/RhYXQjAAQFIQgsWDEAwAkASEYOlBCDYKbbnllpbJrLuW&#10;WoX9O++sf3PuuBGCAQCSghAsHoRgAIAkIARLD0KwUWTq1Kk2fvx4u+CCC0IQdscdd9jFF19sP/rR&#10;j6ygYPj/rSZOhGAAgKQgBIsHIRgAIAkIwdKDEGwUmTdvnk2ePHnYoa6uLveuTw8hGAAgKQjB4kEI&#10;BgBIAkKw9CAEG6WKi4vthRdesJkzZ/6v3BRfCMEAAElBCBYPQjAAQBIQgqUHIdgo9NZbb9k3v/nN&#10;8D9E6rLIX/3qV9bU1JR79dNDCAYASApCsHgQggEAkoAQLD0IwUahX/7yl/b++++Hx2vWrLHbb789&#10;XCr5aSMEAwAkBSFYPAjBAABJQAiWHoRgo9B2221n06dPDyGUzgC75JJLbMGCBblXN5wCtNdff912&#10;220322STTWzs2LHh+erqattvv/3s17/+tZ1xxhlhgzEcQjAAQFIQgq1v7dq1NnfuXNtzzz1DHTBm&#10;zJjwvO4zeuCBB9pvfvMbO/744z9yh4EQDACQBIRg6UEINgqVlZXZ1ltvbd///vft29/+tp177rkh&#10;kPqkioqKwnhqa2utp6cnbBBUEB911FEhENPfF110kT3zzDO5TwxGCAYASApCsPWp/99pp53CwS/d&#10;X7SjoyPUAeecc47ddNNN4e9bbrnFHnroodwn1kcIBgBIAkKw9CAEG2V0BpiGl19+2R544AF7+umn&#10;w9+zZs0Kxewn8eabb9pmm21mhx9+uB1wwAE2YcKEEGzpHmMK2mTixInhaHC+F1980W699dZQIBOC&#10;AQCSgBBsfVoev/vd7wbqgPvuuy/sJCgY04EyeeONN2zvvfcOjyPNzc3hYJlqgeuuu44QDADwmUcI&#10;lh6EYKOMboY/dDj00ENtl112sZ/97GfW1taWe+fHmzFjhm200UbW398fhl133TUc9d14442toaEh&#10;vEdhm8adT0d9damEgjJCMABAEhCCrW/ZsmX2wx/+cKAO0GWR2knQbReiA2u6XHL77bcPjyN6b319&#10;fagFCgoKCMEAAJ95hGDpQQiWIrpcIQqvNsT8+fNtxx13zP1l4d5g2jjssMMO4cwy0VHhK6+8Mjwe&#10;isshAQBJQQi2PgVYv//973N/me27777hfqGHHHKIvfLKK+G5559/3s4///zweDhcDgkASAJCsPQg&#10;BMOIVLjqf5q8++677c477ww3wZfJkyeHe4XpssdtttlmxLPLCMEAAElBCLY+7QjowJfu+3XvvfeG&#10;e4LKzJkzw3+OM2nSpHAWmO4ZNhJCMABAEhCCpQchGD6SLmd49dVXwz0/Wltbw3O6Ke7ixYtt6tSp&#10;tnr16vDccAjBAABJQQg2vMbGRnvttdfC/xat/3FaVAcsXbrUpk2bFpaZ/h4J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EBtCMABAUhCCxYMQDACQBIRg6UEIhtgQggEAkoIQ&#10;LB6EYACAJCAESw9CMMSGEAwAkBSEYPEgBAMAJAEhWHoQgiE2hGAAgKQgBIsHIRgAIAkIwdKDEAyx&#10;IQQDACQFIVg8CMEAAElACJYehGCIDSEYACApCMHiQQgGAEgCQrD0IARDbAjBAABJQQgWD0IwAEAS&#10;EIKlByEYYkMIBgBICkKweBCCAQCSgBAsPQjB8LHeffdd+7u/+zubPXu2rV271h555BH7j//4D9ts&#10;s82sqqoq9671EYIBAJKCEOyj3Xnnnfa73/0uPFYtcPLJJ9u///u/2wUXXGD9/f3h+eEQggEAkoAQ&#10;LD0IwfCRuru77fTTT7df/epXNmvWLCstLbVdd93VCgsL7aWXXrKjjjoq9871EYIBAJKCEGxkCxYs&#10;sDPPPNP22GOPEIDdcMMNIQTTgbCzzjrLpk6dmnvn+gjBAABJQAiWHoRgGJGO7J566qk2ZcoU23zz&#10;zUMIpkJ37NixuXeY7bPPPrlH6xQXF9uSJUtC0UwIBgBIAkKw4Wln4Oijj7bW1lbbd999w07CLrvs&#10;YqtWrQqvv/baa3bggQeGx5Genh5bsWJFqAXeeustQjAAwGceIVh6EIJhRDNnzrRbbrnF1qxZMxCC&#10;Pf744/bkk0/m3mGhIB5qzpw59tRTT9mjjz5KCAYASARCsPVph+DEE0+0V199NZwBFoVg2223ndXW&#10;1ob3zJ0717bffvvwONLW1mYTJ04MtcCDDz5ICAYA+MwjBEsPQjCMaPz48bbJJpvYpptuav/yL/9i&#10;P/7xj0MQpssgROHYXnvtFR4Ph8shAQBJQQi2vvb2djv44INDHaDh//2//xcCL4Vhb7/9dniPzhZX&#10;UDYSLocEACQBIVh6EIJhRNoQ6J5gGlT86khwTU3NwP3BdDPcc845J/fu9RGCAQCSghBsfTr7S5c2&#10;RrWADnzp7yeeeMK22GKLcLmj7hMaXRo5HEIwAEASEIKlByEYNsgdd9xhmUwmFMTvvPOOnX/++TZm&#10;zJhQ3I6EEAwAkBSEYB9PlzaKaoGnn37azj77bJs0aVI4M3wkhGAAgCQgBEsPQjDEhhAMAJAUhGDx&#10;IAQDACQBIVh6EIIhNoRgAICkIASLByEYACAJCMHSgxAMsSEEAwAkBSFYPAjBAABJQAiWHoRgiA0h&#10;GAAgKQjB4kEIBgBIAkKw9CAEQ2wIwQAASUEIFg9CMABAEhCCpQchGGJDCAYASApCsHgQggEAkoAQ&#10;LD0IwRAbQjAAQFIQgsWDEAwAkASEYOlBCIbYEIIBAJKCECwehGAAgCQgBEsPQjDEhhAMAJAUhGDx&#10;IAQDACQBIVh6EIIhNoRgAICkIASLByEYACAJCMHSgxAMsSEEAwAkBSFYPAjBAABJQAiWHoRgiA0h&#10;GAAgKQjB4kEIBgBIAkKw9CAEQ2wIwQAASUEIFg9CMABAEhCCpQchGGJDCAYASApCsHgQggEAkoAQ&#10;LD0IwRAbQjAAQFIQgsWDEAwAkASEYOlBCIbYEIIBAJKCECwehGAAgCQgBEsPQjDEhhAMAJAUhGDx&#10;IAQDACQBIVh6EIIhNoRgAICkIASLByEYACAJCMHSgxAMsSEEAwAkBSFYPAjBAABJQAiWHoRgiA0h&#10;GAAgKQjB4kEIBgBIAkKw9CAEQ2w+7RBsTU+P9be02to1a3LPmPX7RqynqDz8+0n0d3dbX12Drenv&#10;zz3jz/n4uwvLrbexKffMhtE41nR1D5ouPdfX1Gz97e25Z9bpb20P3z+UPlN772NWO+5p623ryD2b&#10;ne/OVaXWXVObe2adNR2dtmaY5b927Vqrff4Vq5/0mvU0NOaezc5396oS621uyT2zztq+/kHzkK+z&#10;sNTaP8xYf8fg6eqrrh/2+9f4+tDrw2l+b6nVPjrR2lYW+rQ1W8sb71hnRbU1z3/fWt9ffwdVy3C4&#10;5SXtS1ZZ7UW3WvOshdllXtsQ3hvaRWXtep9b09k14nR1lFZa7R2PWNPc98I8dfv09Xp7a/XlVT9t&#10;tvX4+syn8Qw379JZU2+1Dz3v87QkO65VRWFcPd62mmfP9/mtyb0za61Pu4bh9La0WdOM2dbh6yDM&#10;o7fbfv/t6fu7Syr89cHrsruq1jozRcPOZ+eHhVZ73i1We+cE621osh5/b091nbV+UGS1z86w9tXZ&#10;tqHX1BY0rOnsDt87VE9zq9U+M8MaX19gfd4u+nz+NGjZdyzNWHettw3/XHdZlXVX14Q2uba3b9g2&#10;pvVU98x0q31s4qDpbnx9ntVeeKvVvvJm7pmsNV7E9Pky1m92OPVPvmy1l91pLSuLrKO8xlpeeycs&#10;/7ZFH1pHSWXuXVlhHv33O9w8Sv1Cb6+PvxSWs6ZTbUzv7W9tG/R7kN72Dmt8+U3/zurcM4M13HB/&#10;dvlfeqt1evtsmTnP+to7rW3pKv89FOXetWG6/XfdXVAalmvbwuVW6+NWm2+e977Vjn3a2n25b6im&#10;5aut/uU3bI0vi07/TTdMft26vF10+7w2+7Lrrlu3Dfk4+kynj0/LtV3rT/N73zPhN6THrVPfyL3z&#10;47X476b2qjus9okpuWf+NIRg8Yg7BOttbbXe6trQ1nsbm63H27a2q/3e//X7Nj38hrU99u3Cx9Fv&#10;d013TxhXT66t9vvvv7exxTpXZLK/c++XND6NVzWHviuM379vJNoW9fjvvt+3Ae2ri3zb9bZ11dRZ&#10;x5IPrbuyOoyr17+vz1/XdGobq75Nz0ef1zYl/J69pqkd+4Q1vbXYWnyb1Th7YVgGXYUV1uXbfE1P&#10;r09jn2+rR5r30Nf5fGp73L74A+ssrbCe+kavJYrCc2HZeS0ysC3TdPlj1QFD6Xv69B7f/rUuWmEd&#10;mWLrLKu0+tfe8m3XSq8PKrzPKQ7rQvPYq9pK60efya2fSNjW+nh6/btrJ3r/MW+xb5PLre6l163d&#10;+1xtO1sXLA19Srf3k93+mvq7qH/JH1d2/fvgr7cuXOLTtty6Kmus+e1F1r5idehnWxcs8WXuNYS/&#10;r7uoIixzLa9+71fzt/lqA1oGfT7OhjfmDSzzNq9JOlYVWnd9g7V6jaJ/tazD530eh+u7Q82i7/Hn&#10;OzLlYRzqVxtmzbeGV+eFvrHDt/k9jY1hufaqVvHpC32vr6M1Pevqih7/vh5/v+a705dN87z3rLOq&#10;xmqfmuL93FQfR4u1Ly+wjoISf9ycbc8+Lo23W7WxL5tIX1u79Xq/qelWXVP78CRrUvt6c77Vv57t&#10;IztWFVuHt1/1baG9+ni0vtSe8pe9Hvd6H6Fl27661Gu6F63hvRXeXpdbo8+n5qXLv19tP1r2ek7T&#10;0+v9SdTeRG2k9h5v77MXWMsHXqPc8rD3+bP8NzDB+7Vx1qT+7YkXrdbbiGqozpXFPt6aMI3ZOrsj&#10;/G6GatE83uE1tU9P8zuL/LGPd8Zca/+gwFreXRpqOq2H7oqqMK4e1RS5cWna1uR+H1pe7cVeH972&#10;iNU+7dMx/tlsv/bgc1Y7YZLV3jje2n3fodbbR+0TL3nf7m3w3fd9XS0KbW2ophm5fvHyu6x2zrtW&#10;+9y0sB61rjt8/anthzrWl62Wc2hrw4xH9Hpfk/8+Nd3+uNXbguoJtbEWX57d3p5627yNqd36vHR7&#10;jTe0ls1XP2uB1Xnb1zx3rC4Ltb8eRzXsJ5H/26idOcdrTLXXZq8HnraWxcvD8xuq1+udXv+9/DkQ&#10;gqUHIRhi82mGYOqEm3xHqM47x7a3FoWNvQqRivNutoKtDreKM28IHfZwHeFQocO98X6rOPkqa3ph&#10;RhiXNtRVV95rmZ/va0W7nmDtC5dt0LjWeMHY6R1/u3YUczukGtpen28Vp15r1ZfcYV3eeUTPd3gx&#10;WnfrI9Zw/3Peca3rUDRNme/sZJnPbZIdfneQ9ano0HRdPdYyP9glPNfy6tsD4+ryYqXJd86bn58R&#10;is1Ivxe+md8eODCugt8caO0+jVpelRffbpmN97HivU/zgr9gYFz9Le3WkykNgWJ+AaZlU//Ac5b5&#10;3s6W+a+trfyEy0OooemqH/eMVZx4pdU/+PxARxemy5dD0+NTrPnZV0LRGlnbv8bqvIgYmMfP+/Ct&#10;3697rH+/uKnV+PzqvRpXx7LV/plHrd4LJBVO+XpqGizzhdznfCg+4KwwPdWX3WnlJ11pRTsdb1WX&#10;3RWKpDBdhWWhDTU/PdX6vODIp849860dBsaV2fRQy/xsb8v8cn+ftk3DcwU/3t26MyVhXCok230d&#10;t3vx2N86JAhp67DMRnuuG9c2R3q72scKtvZ/f7Br9rlvbm/t72bbWL+/Pyx7X27aacnX39VjJTsc&#10;m/3M17ezqgtvs4qTrrLqK+6yqvPGhDZRtMep1u2FisbVMvMtX/cHhfZSfd19A+tF9PsYmCYNX97C&#10;Mr85wOdzr4F51FD4++Ot/NhLrGXGW9b1YaG1e5vr9B0djT/S39ltRVsdsW5cmx7kv6erreKUqy3j&#10;yz3z9W0s48urWu3tl/tZZpODremZadkCzAv+/HGFdnncpQPjKvjpntbnO3it02avaxc+1N/1eHi/&#10;2mSjF5oVJ17lRe2EQfMoTd4eo8+E4T+2zP77tW0t8yWfT5+2Vt8REU1H9+pi//36PC7+cNB0SfPL&#10;s7xNbpb7/DZW6dsbLf/aMQ9Z9aV3+Hq423fSsqGadqIym3u70Xt9+fd4YZqvxXc4BqYpf/jOjj5d&#10;/h1f3tya/DezIfQbK9jm6NCuFH7lL6eBwX+zvXnbhZG0+k5o5itbZT/j01/wU2/3euxtNPN9/937&#10;4yLfnvR1rNuZGol+Y4Vqf9/+vVWde/O6aRkydPsO88dpf//D7DrLfUY7DH8qQrB4xBmC9VRUW9nR&#10;l4Q+q863ASUHnOlt/8iwbW8Y+7T3Q89Z66x3fXv8jrXPXxa2p0N/xxH9Rju8vbf5e1veXGCFWx4W&#10;2mrpIeda0Y7HWea7O1rhFodb1QW3WMODL4TtqWqOhgeet6anXg79bVdBtg/Ip21QzU0PWNEOvu3T&#10;9lrbGbVbbXu838z8bB+rvvpeKz3iwlCr1N31hJUfc6lvw2+2rpVFPs3t1vjwxPBdTb6jH357uXY/&#10;MKhPUf+x0R6htig75pJQwyhI1/y0+85rNO/dpZWhr2v06S078iKfDt/Wf8PH+RPf1v9gZys57ALf&#10;boy36qvutcZHJlmN1z6119xnbW/MD9to1QMaj4b2hcut4rRrrdyH0kPPzfa5X9b2Krdd1PCfPp/f&#10;3sHX0elWuPMfrHjPU6zm+vGhL6+750lfZmVhXAoJNV0Nj02ykm2OGjx/GrSt9e1g5gu+/H7l/Yb6&#10;jp/saWXen1ecco1vf2+x9nnZ+k/bwLrbH7Nar6fKDj1v3Tj+wz+vf7+Qm0aNa4tDrfToiy2z2SFW&#10;euSF/rlHrW7Mw9Y60+spH1dPRY013v+sb9cftpJdTlw3LtUE+vxXfP60/PScb9vr73ws1HHNz0y3&#10;Tq9R1HerbWkeO1cWWrVvq1SH1Nz8oPc3vv41jv/OW6df8fXxVd/m/nwvKznwLCvc6Q9WdsIVVnLI&#10;+Va87+nW8MhE62tu81r3PSvy5allWnPtuNBWB8YRDV4XhPGpnYU24uvXfyMlXg9lvParuuj20Md2&#10;eT+nvqtkn9Ot/IzrfNnk+sX8QXWm+m7v64r2ONmn5YzQzrRcGid42/d6QAdKQh/85MtW6u2ocFdf&#10;Xqolho7rhz6uH+4W2n7xfmf4sj/Uivc61SrOuiH83qouvNU6Fq4IYW7maz7tQz8/0vAN7xO+48vh&#10;53tb6bEXW9nxl1vtdeND4KflH2lbsDTMx7DjiAbV3FoP/7NLqB+LfF6qLrot1PL6PTU9OtnroLmh&#10;vWa+5st5uHF81OD9ctkRF1hf3kFt/caGfe+Pdvd67uDQTrTuQhv1ernxyalhu9A44UXrH9IHa722&#10;en2m32eV/zbCPswXc+NTm/V/C37qbcy3O6WHX2Blx14WlluRt/HeqsEH1bVOy3zdRNNTsOXh2Tbr&#10;9UnRbieFWkNtp6/544MwrQcF1FFdW+d1WjTegcHbnw46fByNS7+Dkn29Te93pnX4es1fz38MQrD0&#10;IARDbD7NEKzHd/JVODZ6p6QOQUdnu3zHvHDH40NHXeAFVcvUWWFD/nG6lq4KhWj1VWPDjntfbX0Y&#10;f8H2XgRv7YWZ7/DVXHGXrc0Lg0bS39xi7W++ax3vLg9BWDjK6QVt7U0PWtXFd1jluWOs0YtpnQGz&#10;pr3Tp/0hL3YnWd3dT1rne+uOhDRNnrleJ1H3zFTrKS6zzFZHekG4fygGy0+4LHuE17+nacIUa3nx&#10;DWt65hXrzutMmobpZKsvu8O6lq30cR1uBdv6zvNvDvAi8EGfx55QwKuj0tH1Hh0pzdt5762py4Yq&#10;3/QCQMWHd4RNmq6istDx1njxoX97y7JBgMLK5qem+XS97jv0061rycrwvPRW1mQLjiHTlh9kqVgs&#10;3Gj30EFrHuvvfTLsjNTd+5S1z12YG1NW4e99feWP5xvbWdUld1jhPqeG4Knk4HO9GD/VOt5eHOaz&#10;+bkZ1jLZp+u5V6xz0YrcWLKKzrlp8Li8GC9Ukf6fedP7+U2t4e7Hba13oB1vLbL2t5f4NC3yjr4k&#10;N5ascl+u64/L12FUwKog9n+rvTgNBXhJhQ++7IsrrG9I0NfkyzF8Jgo5vruTz+OdVnzo+ZbZeN/Q&#10;/jObH+5t6oVwlkLJ0b7D81MvhL29FG19hI+zPDcms5K9fbloHPmDisn/HFLA/s9uVu7FsgKf1ilv&#10;hkK13XcY1a4jDc9MG/wZXzah8NbOiHa4FJ6osP1vbzcqpjbxnY+DzwmFao92iPKOanYtWzU4xPHl&#10;1fLia9l2l/8dv9k/vL+3qsZ3Aq+xGt9pqzjj+tB282lnbNDnNChk0r8q1n0nqfLEK8N79VtSmBl+&#10;v1705s+jZFT85Y2naPujrfrKe3w7cWQIwGquHW8tL8wM761//pXs+3KhWam/ni9/PANDrlAN0/XV&#10;La3Ml+GGqL/v6bCdKtzOf8tDx5k3FF10a+4TIys43NvSMJ8dGLRT6v/WPfRC7hMjq7vTi13tqP9i&#10;3/XHkz/8x2a5T4ys6IR1wWgYvr9L7pU/HiFYPOIMwZpfmBG25aW+Mx62bd5/Fe5+ctg+1N74gNXf&#10;82Rod+1z37P2Oe+F7cFIdUBvRbW1z15obf7ezCG+rdJOv/dpmS95G1fgofH/19ahPqj0nfRq9d9e&#10;c1R6X66+KPS3vlOqfi6f6ofiA862koPOzvaT+e32m/63ghBtV72vLPL3KGDQNqzs+Cu8v3zZOt//&#10;INQE6usyvz1g8Ofzh+/5Tvv/+O/ruzuGQK3ct2OVp1xrbb59Hph37Ri/9Ka1THrNqm99ODs96r9D&#10;KOTbGe83NB7129W+DS05+OywLau+4p6wHLu146qDPV4XaDutkL3q4tut6Hj/PSrcU+A13LQpPPHt&#10;bMGWR4ZgpMC3TTVX3evDWGudPjf0563T5ljzxFet9NI7hh9HNCjU0b8KUhTK+7+lh19oFefeHA6I&#10;qf7TwayG8c9Z+aV3rtu+DzdE21hft4U6QOPbprIjL/TPPm8N456x/oYma31lrtWPfcrKdNBm6Ofz&#10;x62+zf8t2fNka/A6TvPX9ub8UDfpzOQQDnlfXHPDA1Z1xb2W+fEe2VAu1ycMGv7Lawv1ewoldvd+&#10;ZuN9rMBrmpLDzrdK79c6F39gVRfc6vXtmV7TnO792jDBaDSo/epffc+vvf2ozvrpXla00x+scPtj&#10;rfvDAp/eF7x9nhdCrdCOho4jGjSPWmZf28aKdz/FCnyZlR1/WWj3rVNnh7bfV11nZT6d5addlz2I&#10;M9x4NHg7Db8xb38F2x/jy95/a5sfGgKZ0iMvsmavEWtuGD/8Zz9qUEisNu3zqFCz6vxbwrjy64rS&#10;E68a/rNDB41L7c1roWJfzqW+rWl48HlrfOzF0F7V/guPyAtZP+nw5c2szbc5kfD7G+59GvTb2sjb&#10;jM9b5fljvO590kr3P8saHvAa2Pd/dDZWvv6m1hBgq+4tP/P6bN2lecnVmAPhpG8zS7TevdYLtehv&#10;DvT1Ofjsap2BGELy/OnR+L7ly8fbV6H2G7xttbz0eu4TI1NI1Vte7XVtpdeglaFtDxpvNOx2fO4T&#10;I9O+U/VFt4X1rG1eOEhOCIYNRAiG2HyaIZguUaz3TkBHghsfn2L9/p06lVxHb9S5Fu91mnUMOVtl&#10;JD21dVZ5zk1WcdaNVnPduOzp2a2tXnxcGDqogk0PtobHX1zvDJPh6JTldh2F9k5ORyiiU6cbH5ls&#10;FSdfY5VeTLfOfCuMS0dtmp+bHo6K6CiiLmWLtK0s8OIjr7j0jlmXcuk05hB4qJD4yR5Wc9vDYTz6&#10;nrbX3vaO7GVreuwl66lcd3ldW6l3OtFRSw3/vb01POHvyS0vBSQFmx9mTS++li10vXDT6fgKJ3p0&#10;FLh9XcfQ551E2PlQIe3FUZEXaW1vLw7TpbN8KnwnodqLUJ0SL2G6vCBvesKn69EXrScXjokuMyjZ&#10;ZUhwlSsqBwYvCkv3Ps3H1xnG1ewdbt1tj1ndTQ+FI6z5qu8ffMZPwS/3C6FIiXeWRXuc5AXgCeEo&#10;eJfOkvJxtc9ZGI5CNz082brzwiGpfuPtwdOiwErF5Dfyjv59bVtrmTk3LK+uFZnsmWAz5oVLAvLV&#10;v7vMC9y8I5Df9YJT41JBH4VqXpzokr1QLHjxHI6YrSq2vpbBIUxbYbkV6PP6jBcixb78NY8qSotV&#10;OP/uICvY4nBrmTU/tLtKBXDeTtRedARS6ylS+8jEddOkQYWSpukbQ46W+rSq4Ki9+wlr8x0rLTft&#10;YGr8kdaVJVYQncWnwXcgSw87z0p8RyXzI99J0w6RF3LFO3jhqzPqfMej8rI7rFttTEdsfX1EdHlD&#10;0S9yZx9p8Pba7r/l8ksH75CUnHRFeL/aZM1V91jFOTeHnQT9dvOV6Yh/3ucGCkLtKOjxlzf3ecue&#10;VabfUsf8JeH3q/nMn0cpyz/Lyj9fsv/pYbuh+az0764+/1Zrf/v98N6W1cU+7bkAztdzrS+zfGW+&#10;MzIwTfmDfvfaefFp05HcDdH8xjvZsyT8t1ziv+Vhx+s7MtVz3s19YmTl45/x787tpGn6o7arAjo6&#10;muzrpGV5Qe4TI2t63adL2yovnovV5qNpGTJUnnRJ7hMjq3z8pXU7dz7oKPCfihAsHnGGYO0Ll1rJ&#10;PmeEg10lB55tBdqm+I6c/tYZmepPG327Hs4E89+xtqcj1QG9TS3hYJXOnKq46eFwtqq2z4U/3yuc&#10;MRF22r+/i5Wff7NVX3tfqDc0VF8z1urHPRX6NYUe6pvyaRtU7jvdOmsnBB/RNkPbG4Ud/vsp3v1k&#10;Kz3qYivx/rzslGtC31R+/OVhfN0V1VZ/u/dzPi/hbIxo5zV/0O9SBy18Got0kOeQc8O2rtY/pzNb&#10;Q1+UC2K0TWua8JLV+Da8UGeFq2/7kg86a+gHO1vhZgdb5XljrMr77grf2a66+Dbvz+8ItZXOBOut&#10;qAnj0Xa68emp4WBh8bGX+HLy7bQOWmkYdOBC87m1Fajv2fIIK/j9sSHkqNLZUNeOs/ZcbdSxcLnX&#10;Ky9axS0PWcG3hwlPNE4tMw1f95ojnE20qxVud2Tok8pPvy4cXFP91zZ7gdXd8ohVXHGPFebvZOuz&#10;Q8fn/VPh1kdYZovDwsGtyrNvDGeR6Yx11XCdi1f48p+QHdf3/Dujz2s9hPn1cWj56TnftusMPAWG&#10;Olun/Z0l2b67uTW0O509qJ32yvNuteL9z/Rx+LZV05G/TjU+hRVf28b7b99+e79euMOxVrjLiV67&#10;nOJtb6x1l1aFs+yLtj/Oa9xjrXgXb1tD6yUN2kaq/9CgM2d/tLsV/szbs/qFTQ62koPOsd7mZmt5&#10;bZ6VHnhuOJunaIejBi+naFB9EtrK5lbgv4nC3byOUmDr9XKj1w86I0d9pi5v1EHekiO9r93Y20Te&#10;meSDxqV17O214Jf7hjPBCnx6ivY+NdShqmG0rEKf8VEh5tBB86tg+du+Trc7OpzVqL64be6iQXVF&#10;9aOTs+8dbhzRoL5XgaH/Rgt0UGmn4638uEut5Y354aCp2pqu2ii96q6PH9cIQ6H305159Wa5L7fh&#10;3pf56tbZ7Y9vKwq8X6+63H87/jvRvGm7UH/n49ZT15AbS1Z/Z3cIgnWWZPlJ/hvd85R1v8to/fp2&#10;Q6F08aHnWaH6ZNX/vz3I2ny7mk9XnhR62xuYHtXA+g16myrw36DqwoJNDw2XLH+cUNfWN/n+hNe1&#10;vj0p8W3HwHijwaev4v6ncp8Ymdapfgcle51qJT5/2tZvyH7eRyEESw9CMMTm0wzBwkZV9zDKlITT&#10;ziNd5ZXWOn2OdZVWhqJtQ2hcPdU1ofDRPRIi3TV11jxltrW/vyIcfdgQGpcuZeyraxq0A61TgTtX&#10;rLbuorJB99jQeHUWVXSPh3w6Eyuz3SGW2fFYa/tgXUej9zY+/5q1zHvX1nSv+w6NV+FVry73WzO4&#10;U+itrrfM8ZdYgXeM6uyi+dF9FJonvmYdy1cNni7//JqO7D1EhnYwer5xymtW9/RL1qX56c9Ot44c&#10;dXpxO/Qeauq0dCaX1tfQedTZcOVjJ1hmv1Otxotr3fuj4sq7rcGLobLbH7Gq+58N9ymJ6Kh2T0m5&#10;r6/aYddv3UOTvJjc1MquGRfubaWz63Sfqy7/TNucheH+WNHnstNVN+x0Sd2MOZbZ9EAru+GBcDlJ&#10;8/PTrW3ZKqt+doYVnnuztS1aNlBk6fO6pLKvpc0fr98hN761yDJ7nmTldzxm3eVV1vzCK9buy7z1&#10;vaVWdv291vDa2wPrJCz73Nl9w3Xu7SsyVnbhzVb34qu+rJtDu9V9Nnq8vba8ovtb+LrMTZfWX8uc&#10;d61x0iuh3QzV8OTUbAGyxaHWpnuw+TJqnbvQqp6cZpmjLw/3ketYtjLcx0ZtWOPrq20MbXyotqWr&#10;LXPUZVZ6xdhwzxSFlJ0ri6yzsMTqHn0p3LtE09vsO2gtcxeEcWj9rxnmt6WdwIzvIGYOOM26i72N&#10;aZn4d5dc4QWjdiLOvyF8NqIdjs6Fy4adRy3LwsPOC0Fc5VPTrX7m21Zx+V3WtvgDq/GCsW6ajmav&#10;O2Ksy391Bt5w86j3Fd7j7fWgs63t/eVhuXcuWh7uwdFdUOLtpGJg2Uu7z3+pLnfyeV7vd+Trtyg6&#10;0vq1zaxBO+KX3GEdKwqs5uGJVvPMdJ/2wWeYjETf2eJtXSGxLoGqueepcKZoq4+zbMwjltnhGKvz&#10;39SG0HarbMKLVnDm9eG30zjnPSs+5VprmvWutby92Movu8uaFyzLvfujabqa33nfGh5/Kfw+arX+&#10;NL++k1eQuzyy+pzrhm3nQ+m3X/HcdN/x952Dg88dtF34YxGCxSPOEEz9TcfqQmt/e1G4X48C8tbX&#10;3/bffkO4jE1tNvTBvq0Z6d5AEb2m9+hya902oHX+Emvwtq/6oX3JSmtQmObbv67lq0P/psuPVHOo&#10;zwiDLuXO+73n07ao7Y0F1rm6yOq87yi94k5rmrPA6h5+3ppnvxO2WR2+zer0PlSX6Gsb21VUGrY/&#10;mq5w76fC7GV1NS+/YZntj7Cymx+2ynHPWcn147z/WGlNL82xpldmh3sX6V5GnR8WhPfrt6bfRzTv&#10;mkYdnNEtBLpKy63W+9XGV2aFS8QavS/q8m1sj/dLuow+3DtK2zLfUQ/bfJ/n/D5N22t9j+751V1W&#10;adXjnrY6H0eDT0fh5bdZzUMvWMPkWdYwaUYYhwIv3U5C9wXTeLV+otpI61JBnV7TfZkyf7jcSsc8&#10;HO5HmDn9Wqv1mqB+5lyrvmtC6FNafHk2T3/T+9DKcC8zDdq+Z8fVH+ZBl8t2+Xa46p7HrGrck9b0&#10;xjwru/VBq3v8Re9n5/m4HvNxFXhNUGYtqhULiq3X15XOmosuU9N0qX7o8fF0+jQXXXV7dpkv9T7j&#10;/mes7tmp1vLOIqu64xFrmb8otLXw+eaW9fpu1VXqwzRonddNfCOMo837jeJr7rWiS2+35rnveh85&#10;0VoXLfV58rY9971wULTjg9XWvkiXCKpG8T7Q20bbwiW+3t4P42p89W0rH3O/Neqg3eHnWsFhF/jr&#10;y6zusSlW58u/7b1l4RJYrV/1xy3TZoW+NZquTp/3dm/zaqtVz820zF6nW5na19X3WuEVd1vbkg+s&#10;/rkZof1qOemWDVrmuiJA7Slqq6J+p8NriGx7f80y+55pxWOf8vb6lJX6fLZ5ndL08ixrnvVOmJ6W&#10;6XND3al6qOO9FeE5/W41Pl1mqbOry64faxWqURTWnH+j/wYO9X5tNyu750nLHHKWt5FrrO3dJdbo&#10;NZnud6XfT+eKVb7eKkM4l0/1VaXPS2ZTr6mvvcfKbnvIMpvtbxndY/TJKVZx9+O+vJZa3SMTrfmN&#10;t6zL6xbVRN3FFdmgz7cTvSWV4V5bWt91L3t9+LsDLXOET8dOJ2T7tT3+YJkDT7fMz/aw2smvW8Zr&#10;2MwhZ1ujt7vyux+x8lseDNuoaJnJWvW3F+UO8P33tpa5/j7LHHuh14YrrNXnrd7brWoo1byqfXVQ&#10;Wm2tt6Fx0HhEf2sbpcsKtTx1i5VqbwuqJ1reWmgV1421Fv89dmQKrcPbn7YHzZNe9drtQ29f69fA&#10;/d7GCq4Z69M0LvzW6ye+bg1eY4T9BtWwH2TWm4aR6H3hfrL+21DtlrlkjGWO8fbqyzjz+2NCADbS&#10;tnQotbv2xct9G73h+2YfhRAsPQjBEJtP+8b4AAD8sQjB4hH3jfEBAPhzIARLD0IwxIYQDACQFIRg&#10;8SAEAwAkASFYehCCITaEYACApCAEiwchGAAgCQjB0oMQDLEhBAMAJAUhWDwIwQAASUAIlh6EYIgN&#10;IRgAICkIweJBCAYASAJCsPQgBENsCMEAAElBCBYPQjAAQBIQgqUHIRhiQwgGAEgKQrB4EIIBAJKA&#10;ECw9CMEQG0IwAEBSEILFgxAMAJAEhGDpQQiG2BCCAQCSghAsHoRgAIAkIARLD0IwxIYQDACQFIRg&#10;8SAEAwAkASFYehCCITaEYACApCAEiwchGAAgCQjB0oMQDLEhBAMAJAUhWDwIwQAASUAIlh6EYIgN&#10;IRgAICkIweJBCAYASAJCsPQgBENsCMEAAElBCBYPQjAAQBIQgqUHIRhiQwgGAEgKQrB4EIIBAJKA&#10;ECw9CMEQG0IwAEBSEILFgxAMAJAEhGDpQQiG2BCCAQCSghAsHoRgAIAkIARLD0IwxIYQDACQFIRg&#10;8SAEAwAkASFYehCCITaEYACApCAEiwchGAAgCQjB0oMQDLEhBAMAJAUhWDwIwQAASUAIlh6EYIgN&#10;IRgAICkIweJBCAYASAJCsPQgBENsCMEAAElBCBYPQjAAQBIQgqUHIRhiQwgGAEgKQrB4EIIBAJKA&#10;ECw9CMEQG0IwAEBSEILFgxAMAJAEhGDpQQiG2BCCAQCSghAsHoRgAIAkIARLD0IwxIYQDACQFIRg&#10;8SAEAwAkASFYehCCITaEYACApCAEiwchGAAgCQjB0oMQDLEhBAMAJAUhWDwIwQAASUAIlh6EYIgN&#10;IRgAICkIweJBCAYASAJCsPQgBENsCMEAAElBCBYPQjAAQBIQgqUHIRhiQwgGAEgKQrB4EIIBAJKA&#10;ECw9CMEQG0IwAEBSEILFgxAMAJAEhGDpQQiG2BCCAQCSghAsHoRgAIAkIARLD0IwxIYQDACQFIRg&#10;8SAEAwAkASFYehCCITaEYACApCAEiwchGAAgCQjB0oMQDCOqrq62Cy64wPbff3+76qqrrK2tLTy/&#10;du1au+WWW2yvvfayp556Kjw3HEIwAEBSEIKtr7m52S699FLbb7/97LLLLgt/i+qAu+++2/bZZx97&#10;8MEHrb+/Pzw/HEIwAEASEIKlByEYRrRq1Sp7/vnnrbCw0M4++2y7+eabQ+F766232sEHH2yrV6+2&#10;3XbbLbxvOIRgAICkIARbX1VVlT355JOhDrjkkkvCgTHVAQ888IDtsssutnLlSjvggANs0aJFuU+s&#10;jxAMAJAEhGDpQQiGDVJQUGDnnnuu9fT02GabbWbLly8Pzz/++ON20kknhccRbTh01lhdXR0hGAAg&#10;EQjBPlpRUZEdffTR4awvnQkeBV/Tpk0Lz+dbs2ZNqAM0VFRUEIIBAD7zCMHSgxAMH6usrMx+85vf&#10;2Pz5862jo8M23nhja2hoCK+9/PLL4WhwPl0iceyxx9pRRx1FCAYASARCsJHV1NTYtttua6+99lrY&#10;Sdhuu+2strY2vDZ37lzbfvvtw+OIXjvjjDNCLXD44YcTggEAPvMIwdKDEAwj0iUPGnbcccdwKYTo&#10;TLDf/va3lslkwt/PPPPMekeAI1wOCQBICkKw9UV1wB577GELFiwIz+lMMN0KIVpWM2fOtEMOOSQ8&#10;Hg6XQwIAkoAQLD0IwTCiysrKcLR3woQJoYjVWWAqhnWT/JNPPtlKS0vDvcHee++93CcGIwQDACQF&#10;Idj6mpqaQgA2bty48DiqA+64445whldxcbGdcMIJNmvWrNwn1kcIBgBIAkKw9CAEw4h0icP3vve9&#10;gUE3xxcVwLo/2EYbbRQufRwJIRgAICkIwdan//gmvw5Q4CWqA/S/Rf70pz+1G2+8kf8dEgCQeIRg&#10;6UEIhtgQggEAkoIQLB6EYACAJCAESw9CMMSGEAwAkBSEYPEgBAMAJAEhWHoQgiE2hGAAgKQgBIsH&#10;IRgAIAkIwdKDEAyxIQQDACQFIVg8CMEAAElACJYehGCIDSEYACApCMHiQQgGAEgCQrD0IARDbAjB&#10;AABJQQgWD0IwAEASEIKlByEYYkMIBgBICkKweBCCAQCSgBAsPQjBEJv/zRCs6fX51rToA+tpbLaO&#10;+Uusz6flj1V2zMVWdu6N1l5UYXUPvmDdDc1WNmGylT3yvPU2N1vrW4uso6Ao9+7B1vjGtPzau63s&#10;jOut7MRLrGy7Y7LDsZdl/73tESt/6Fkr2/NEq3n+Fat5crI1vvVe7tODaVxlJ1xuZbudZGXHX7Ru&#10;XFfcFv6tuOsxa1uywr/nCqt7dY51Lv7QuorKrL+7OzeGddauXWtVdz9hZUf7eJ592coOPSs7rhvG&#10;+uOzrX7qm9Yw5z0ru/Iea3h3mbW+s9Tal6+0tf39uTEM1vDybCs78Cyrn/mWT98J2XEdcGb23/Nv&#10;sqa5Pq59T7Wqu56whldmWcOrc62vvT336cEap87Kfu7CW7L/atgx9+/h51tnQbEvr1Ot5rYHren9&#10;lVb3/HTra2vLfXqw5rcXZz930tVWtkNuHCdeamXbH+vzfql1lpT7a5db1T0TrLOi0lrmLPA205j7&#10;9GAtqwr9e4+zsotvtbLjfBw+rvLr7rWynf5gZYecY30dnVb95BSrmfJGGEfnigLrbW3NfXqwrpp6&#10;K7vodiu77ykru+m+MK6ai26z8rOusbIjzreehkafrkut4vLbrXVlodU8PcXaC0tynx6sdckH2fk6&#10;4Yrsvxr29WW/U249jHnIyk+/zsp2P9ka5yy0Km+3bT4vw2lbscqXjX/m4LO93V+Y/fxB51jZeTdn&#10;P//eCqub+aaVXXeftZdVWNeqYuutawhtc6jeljZ/33ifv/FWM2Oele1xSnbcN/j87nua1ah9XXWX&#10;z+dV1rhouVU+9oI1eVtbu2ZNbgzrrPFtSPnx/jvc7Q/WvGDpuvmMhpOvsIYnXvR1fJxVPTrZ6qa8&#10;atWPTbSu6vrcGNbp7+mxiht8uvQ5zdfOxw8el//Wy/6QXZYt03xeDzjNp/fkEdtrxYHnDv78kKHi&#10;inuyj9WGr7gztMMG/50Mp/KwCwZ/3n/rXYVlVnb3Y1b26PO5d31yTff6b93H17VwmZXt49uPA07N&#10;vfLJNb3ny//o830Zv+HTNNHKLrndOsprcq9+Ms0PPD94fn1ovO3R3KufPkKweMQdglU94f3xBWNC&#10;v9a8YJHVTZ7h29haq5s622omvxa27a3+m+uub8h9wrcpXhOs8W3B2t6+Qf1ao9cNdc9MD+OqeXq6&#10;lV0/3jora6zmCe8nj7rEKl581cpvfMiaF6+wrrIqa57xlo+/xsddb93enwztI7U9W9vTaw3veF90&#10;7IVW8bhvp3ybF9r7lb490L9nXmNdFVU+Dzf7dmuS9bW2WdPMt63lw3Xb6V5fhl2Fpdbv/Uz9nb49&#10;0OcO8n57T+9//HH52Kd9/Od5rXGNtft0VNz3vNVMn209TU3W/OYCay8us7W57bS21x0rMtZZXmHN&#10;0+dkx3Wkb+/vfdzKdjnear1PLb/90bB97vV6R/1P3Yw5oZ9tm780LE/RMlrr2+ZGH3/jvMXW7OMM&#10;4zre6xvVPHp8lvc95/t2dv8zrXnZKiu/YVzo25u9Pql6arLXAvOsz3c2o3F1+TR1VVZZy/RcHbCL&#10;99Xn5WqBw85fVxfc94RV3ev959k3WLP3gU2zF1izb5O6atdt8xveWGD1sxdaq78WPrPnyVZ2tffZ&#10;enykb2sv8+W/64lW5cugdvLMUKs0L/3Qmt5425pffcvruxbr7+wKy7z2lbes1tdJm9dnoX7Y8xSr&#10;mDjDP+/L/wgf1w0P+Lbdn3/gaWvPlFndEy+FPrtFfebz07wvqgvLvc9r0mqvcTS0rVidrR92O9HK&#10;Jr/q22Xvd1Xf3ebj2utkK3/x9VDLaRvb9mHG2/YSq3/5zbAeNF19DU1W6fNc5e/r81q04kjvqzVv&#10;UZ+jmufcm7KPz7jWay8f114nWd0LM71W8z75hEut/rV5Ydn3e5urfHmWlT8xJbTFCtUQ+lw0qJ64&#10;3adrJ3/s/VS1+vTrH7L6GbPDb6Hm0Rd8vkvDb0q6Siv8O6+zmpdfswpv32Ecu/nyOdCn8ffHWoVq&#10;6MO9vfprNTN9urwvrvNl0Pye91FX3W31by/KTpfXr11LvS7xz1edeo1VHOptIH+6hgzl9z7pbe1U&#10;Xyfensd7e/bxVnjdqe1B9FuMaozq472ejj6r90ePDzwj+++F3m71r7+veoq3x2MusqoHn/d6pC/U&#10;dp1ei/R1dFhPTZ1VXZ+t40Ya6m96MNtu9LfXrmE976r+ff26ruY0/80M+XzlPT5f4729+2++wZdN&#10;/YJl3hZm+fLptSZvA22+7IfTvMLr1nN9PibO9Gn2mkxtwttAzdPTwnjrbx5vFWO9PvDfVV97h9dS&#10;V1vNM9Nyn15f2R7eDnY7xpqX+zo5xGuji2+xdtXGXn+qLXwSquU7fbsk0Xy2L/L1r+m67K7w/IYq&#10;u9RrySvvzf31pyEESw9CMMTmfyME6/cOruLEqyzz5c0s80Uffr6vZX65n5Ufd1kIKT6JvuZWK9rY&#10;P/+5TQYPX/LxRo+/tYNl/nt7y2y0hzVMeNHW5BXAPU0tlvnFMJ//uOGLm1u1F2fqaCM9dQ2W+aZ/&#10;z3DvH2n4wc5W8OsDrHbMg9Zb35Qbk89Xe5eVeAc87GeGGz7vw1e2sMx3d7Tqq8daf/u65aj5rXvg&#10;ueE/91HD5ze1Yi+qFNJFVJg0Pjtt+Pd/3LDxfta5ujg3pqy29z/wdbX58O8fbvjqVpb5r62t4HcH&#10;WceSD3NjyWrz6fxEy/9/drPMbw604gPOsM5VgwPS7romK/rFfsN/7qOG/9zamr1wztfuRXTmy75u&#10;hnv/Rw3/sbk1TXo1N5asdi+yM1/Zcvj3Dzfovb6sivc5zXdY5gza+ettbbcSL2SG/dxHDd7W6u58&#10;fFAQpgCs0gvUYd//MUORt//uvLavAr3iuEuHfe/HDSVbH2n9Q8L0ugtvG/a9Hzt8YVP7/9t7D+i4&#10;qizf+1vrvTXzZr2Z9d7Mm+lEJxpoQkPTNLlJJplgksE2BmNjY5xwAAfAxgHbOGGMc84555xzzgnH&#10;iiqVVKoqSSVVKcvsb//3vVcqlUq2ZLsGJO3fWmdVuvfUueece/Y+/xNu1oETZiwGgT5j4x8bFVJ6&#10;jjSPrjzZFdxTKU2/MI+oPNnn49cRx1/f5k5GqcBQGbKXbSkXjxWyFqw3j/rvRUWwxJBIESwwfalh&#10;o1B3fvUUt4dm/eS2vKROcdtp+1Ndcj7XknK4PS7wpFJkxyHKXr2Dco6fowKHh67kFVDm1gN8LNsB&#10;nHN3vdLzf8nxWu9LvmM/4I5XxNewc3vvfK0tud7+lAJj5opoAtCOFSSnkX/iIj6uCraIba34GXwN&#10;oQ17KN/r407mN+R8/RNyvtIm/jnxAvLlLr4O2O8/v0IZC9ZSQYqffP0nsM1k3+Rv9eOfFy+wzbbd&#10;/7ZxzX97m7J3HaGC1AAlw9/C/yBwuxb33GsEDDTme1IoOGUpOV5tS/Ynm8Y9rjLB+cyHlOtMptTe&#10;o0vrxfUEPtf1chvKWLSenA27xD/mWuEWrkumv+h8tDHX1eXk5Osrd1xlg3k9rtfaUXD8fHKyTSr5&#10;7dYXS99XJXDdThswkdyNoq4x2setQrD/uR5lLN9CoTXbbyzvEfg+DsxfR2nsc8b9varhjnqUuWYH&#10;Fdg9VMj3QPAG4k2q34ncTbuT7ckPyPVGB3I+1SzucZUN4e0HpL0A6cNmxD2mwmC1QXe/RpEzl8xY&#10;DLKP/lDWb0U7GH1uRYHLLmPZZjMWgyvhHHI/c43r5DYxtOuQeUbFoF1Mn7Oa/ccPyPaPDyipgjYt&#10;c9Ji84yKuVJQRJ4Gn5Wck/zhV2X8x+tBRbDag4pgSsL4KUSwgqQUctzzGtluq2s0in98gVzsOEKM&#10;yj32g3lU5cg9eLKkYS0JloMcHf76FjvMr1FS465UzJ1/i8yNu8sfW8ng/HtDKvIFzJg4riUb4h53&#10;1QAn5O8NyNOyN+WdLO3Y5Zw4H//4awV2zO1sBNFhsCjOCrPzFSdPKhP+8DxlrdxixsTGLC+f7Ldd&#10;hyP3C4SnKJMdpmgc1yPC/Jk7H5yujCllja+zIzv68Y6/SrC/0JJsTzWlUMyoWvqsFXGPr0zwdR5i&#10;xmLg5joX77jKhJR2/c1YDNzNe8Q97qrhgXfIVqcZ+b+fTleyS2fjhbcdjH98JYKH79cf843RZFDk&#10;TYt7XKUC14uMOavMmIgK3d4bcs7zz1w0YzKId0ylA7dJ0cQ9JjZw57OqSOc1Xlwcqor9nY5x40EI&#10;cKesKtj/aLbRFYSfAhXBEkMiRTDb37gNilN/yoW/1pdBq/TxCyhn7zGKHDpNIe6wRyDmuFOoOCOL&#10;PK1MgbwqgtUfTZv1RBNK+qgX+wGfU6HLK2nDrJO8szayPfZe+fOuFX7PdvWWOpTaaRCFN+8lV9Mv&#10;yfUet/fXIzRhoO63z1JKlyEU2X2UnC+1Jlvdj69P7OA2yHbvG5T29VjKYZ/KwT6GiGzxjq1suLMe&#10;Za/cRt62/cjZiK8xnp9V2fC75ygwag45H+c8/w2X442IMRxXKl+n7V728eL9XtkAH4Vf3eiss69Y&#10;7veqBNTN3z1PyZ/0M/yVeMdUNfzhBbLd83r836oYvN2HyUzveL9VOTzckNw3KDBFh9Qvv6cC9icK&#10;bElxf69SePhdcuM6IULF+70KIY3vcYt4v1cYrAFQ3N98D/q+GW/GYpDyxbDy51Q23F/fjMWg0O6J&#10;f1xs4LbuWsDX93zYnWyvtSPbq1cX9a9FUTCz7IAHt8eY3XsjqAhWe1ARTEkYP8lMMG5ck1v0kpER&#10;GanFyOWjjSmpWXeZClwVCgMZ5IznYCNe6z1G32CA7n2TAlMWl1kWludPF0NS5tzKBI4/pdt3JdPK&#10;Aaan2/5QRYEIohV3tNMGT6LCtNIlAoVZEXJBoIl3TrwAJxLOJBt7zESJFvpwvb7vp8c/72qBO+ZO&#10;TkNu1LI8jN4EJi+Kf/y1wv3vUM4Pl82YDDJ3Hy5bVtcKmOGCmWCPvEuRo2fMWAwyf7hUtfxnpx4z&#10;wZzvdOJ0lR2dw9IZB+plvPOuFjh9mdxpiyZ06AR3ZKrQYbMCO9LpC8uKhqGjp0qdqsoEHItrrN+R&#10;Qmt2lJkJhmXIrqeuYzSf61rad9PLzgTj+yD57U/jH3+NgA5aborfjInbh3x2vpp0i3vstYKLO7mx&#10;SyKxnCLesdcM3JFNj5nV5/vk2kJrcteqCwkZo2bFj4vLrapkHD7JbUH5OuK4+w3KSUo1j6ocGWPm&#10;l4vHChgN/ylQESwxJFIE842eXSp0YMbWr8z6GS2koG2/rS45n2xKkTMXKd+ZbMwEW7GNco6epQJ7&#10;El3Jzaf0NTu5fpszye54ufT8imaC/amu+Bp2bu8dL7eSmWBpQ6dScdhoJ2QmGN8XqcNmVq2dhk8B&#10;gep3z1HGiq2Uh2X7rb6WmWCOOh/GPydeQL5gtjpEKo4zOGs55XN6UnqMMGaC/eWN+OfFCxDT7+Hj&#10;0em/7y0Kbd5L+ck+GWST/0G4zplgSR98IUs9A9wmOF5pwza4cdzjKhMgfkUuOMjbbWhpvbiewOc6&#10;n21B6fNWk7MqM+ejA+qS6YM4HniH0sbNJ+eLH5c/rrLBvB7niy3JP3IWOZ6JqgvRQkBVApdZyufD&#10;yPVW1ABHVfymqGC/7WUKLlxP6QvW3ljeI/B97Ju0iHyoq/F+r2r408uUsWSTDOIWJqfJksO4x1Ui&#10;YJa7q2Fnsj3djJz83vnw9ddXhKzVpbPy/V98H/eYCoPVBvF9mXXkrBmLQWjP8bJ+a5xZ3HEDl11g&#10;RtntF4pD2eR67BrX+YunKRh1LRVh+PqLyfaPJuxDNiF3dD2OCpVZEnklv4DcmOhgnuNp3E1ngimV&#10;RkUwJWH8lHuCBdftpuCBU7IHSGT3EVm3f7043/yEnB99RdmX3OQbNYfyII5NZGdm7GzZ+ym0/SA7&#10;XWWFDgssaXR9PoicTb8kZ8P25LznTSO82dF47TuWXKNnkvOxhpQyeyV5pyyQPRriAcEJogqW0jnr&#10;tyuN69N+8uoeNIGN4En+n8/It3YL5Rw6LUs/YpdwAey14Bk0iZ1qjmfmEjbkHxpxdR/K71uQf+lG&#10;Cmw5QM7Ogymw7ziFdh2j7BNnyu13YhFYspmczzUn/+rtnL63jbjqsIOA11Y9KbiN43ryPf7PyRRY&#10;uYkCa7dVuF9WcOkm47y2fYxXhPvNV+5o5Fy4LMvcvH1HUfDwGfLNXiH7pcQjY+ch47x3u5LzPjOO&#10;hh3I+Rd+fb095dhd5GzUiTyDJ1KO20OZW9mxD5bfRwpknr3E//sWOT/hzshbRlm6vviWnA80YKe0&#10;heynkDxlCaUs3iBx5Jy8QAWhkHl2WXK8fnK260/O76aSs+d3Epe3XT9yfdiNnK+0ovxAkNPVgdyd&#10;+lPozCVKmbaYsi/azbPLEjpyyrgu7oDJK8JTnPd/e8d433s0ubiT4eSOhezZxvU2K0aYs8g6+YOR&#10;Ny+04Dra1jj/eX7/cW/j/AMnybd6Izm/+I7CziQRHgvMvU5iwXJgJzt0zp7DKWUV14tHGxtxd+fr&#10;faoJpaB+dRnIZdOF4z1BnglzKMh1LZ4DAyHMVZ/vw4caUMaeo6XXaYXGn7JTtZDL+C3yjF9AvsVr&#10;KHnC3Lh7VUEIc3cfbpz3cS9y/r1+2bj4Xnc2MPIycxlfa533Ob2NqbCCfeeSnvuo7PkxIemzwcZ7&#10;1OFPB0g9DPB9Eg/sGVLmfCzzvegkJ9/bznGzzaOqTnAI3+scX87+43wfcvtR59qjtRURPHCM751W&#10;nMcbyDl+Ljnb96eIOfOlqqSPnF32ejkE+5Udzf7vREWwxJDoPcE8k9get+4tdi19z0HyzV9Fud5U&#10;8i3dTCkL1knbHuJ7Li+tdHb1Fe7gXOG2QPYIirJrwYOnyDdjhcTlnbacnF9+TzmeFPJOZjv5WntK&#10;WriWXF+Nlj2+cp0eSue2LcftpTy/n/JsrnI2Eu0ZZrYGdrEterMNJU3idorbPKnvnbk9wGuzbpST&#10;5OFr6MXt1jzZiyq4egdlni5tp7G3V+5FBxWznfEP4PYA5z3Pdvsxtj/83jV0Gsf/Mfsa3SjMds39&#10;3WzyLt8stihj414KX3bKnlsAS8wjJ89TjiuJ0pdvMeKq14acaCcerE+pbFNd/cdL+4ytGLzTlpBv&#10;1Vaxs1m7j0l+AuTRj9w2Bzn+4PZDlMFxSlz12b+Bz4P3H7LtacXt7DPNKOP4WXL1GCa2PYP9E8/U&#10;BewLbBf/zIorl9OU62FbvNz0Ax7k8LHpC7zUipxtzPffTZY9J50telAG28Dg5j2UvmQD5aaWDnoE&#10;NuyVvbwg2Mk53Il3dh1ivK/HbW1Hzv8HG5Jn+VZKnb9afJWMY9h3ayelc7oKMjKpmNOGPE9duZ1S&#10;uUyy2D8TO8Zxueeu4vM5/1/luHqMNHyMkdMo+7xTBJzwRRtlwmbOXka5yT5jTzD2SZPZx0HIOnnO&#10;8B8eakjOBWu5XWZb+1Aj9gs5rn80JtfCdeLLoY3NOn2e6/YR2a8J5YB0FbKf4Fm8njx8XGF6Brnr&#10;8fm4tk9Nm4P0tOxpvG/6OfteW8n5+Lvkm7Pa8NXe6UD+ddsl74u5znmWbCLXpMWUy+XrftL036wA&#10;f6I/p+sBfs92Khk2/cvR5F+1We4F77g5fN0OuadAjiOJ//MLSlmyjpK4fkscD3N4jtP4V7aL8KFf&#10;5vrKv6Ws5nSxLfZxHqQfYBvVZRCl7TD3KmP/NffoWTnf8143SoLoFJ2umOAaMoXr2ntcJlyfh3N9&#10;5njd7OvmpqSW3IuWj5Fcn/1p69xX+Hjr/XNNjde2XG/xysclL+b6iP1uR81mf6RQfLsc9kUwMJaf&#10;4pO9REvOjxP8PTnvUG/wGeWLcn6wEfvo5f26lCZ8z8Sc7xnM1zWc6/vzzSmw8wD59xwnP5dXcR7f&#10;f1wHsjjv45Fxkv3Wj9h/m7ua08w+GerEPxrxPb1M4vX3Hk7uoZPlvirKjrAv1ZVSZiwzzy6P81H2&#10;7x96k9JPcJm8yL7RJ30ozP4k/M80rgtVAb58DrdLwLrObJQ/v6Z1LJ0dVxmcHdiXjFkpcb2oCFZ7&#10;UBFMSRg/pQimKIqiKFVBRbDEkGgRTFEURVFuBiqC1R5UBFMShopgiqIoSnVBRbDEoCKYoiiKUh1Q&#10;Eaz2oCKYkjBUBFMURVGqCyqCJQYVwRRFUZTqgIpgtQcVwZSEoSKYoiiKUl1QESwxqAimKIqiVAdU&#10;BKs9qAimJAwVwRRFUZTqgopgiUFFMEVRFKU6oCJY7UFFMCVhqAimKIqiVBdUBEsMKoIpiqIo1QEV&#10;wWoPKoIpCUNFMEVRFKW6oCJYYlARTFEURakOqAhWe1ARTEkYKoIpiqIo1QUVwRKDimCKoihKdUBF&#10;sNqDimBKwlARTFEURakuqAiWGFQEUxRFUaoDKoLVHlQEUxKGimCKoihKdUFFsMSgIpiiKIpSHVAR&#10;rPagIpiSMFQEUxRFUaoLKoIlBhXBFEVRlOqAimC1BxXBlIShIpiiKIpSXVARLDGoCKYoiqJUB1QE&#10;qz2oCKYkDBXBFEVRlOqCimCJQUUwRVEUpTqgIljtQUUwJWGoCKYoiqJUF1QESwwqgimKoijVARXB&#10;ag8qgikJQ0UwRVEUpbqgIlhiUBFMURRFqQ6oCFZ7UBFMSRgqgimKoijVBRXBEoOKYIqiKEp1QEWw&#10;2oOKYErCUBFMURRFqS6oCJYYVARTFEVRqgMqgtUeVARTEoaKYIqiKEp1QUWwxKAimKIoilIdUBGs&#10;9qAimJIwVARTFEVRqgsqgiUGFcEURVGU6oCKYLUHFcGUhKEimKIoilJdUBEsMagIpiiKolQHVASr&#10;PagIpiQMFcEURVGU6oKKYIlBRTBFURSlOqAiWO1BRTAlYagIpiiKolQXVARLDCqCKYqiKNUBFcFq&#10;DyqCKQkj0SJYQWYWZW07QPmBDPOb6+fHK1coL9lPeUkp8rkoJ5cKU9LoSnGxfL4RijkfigLp9GMF&#10;ccnvoWy6wg3vFc6rQl+QiqMa36JIhIqCGZLGrG37KfvIaTk2HlcKCqg4HCn5r6L0TL6WHHkPiiI5&#10;nBaO68cfKevACSOuCsoHx/xYUCj/C67kF5T5X+R7ns0tx+V5UynnvI2K+Zh4II7irHDJfxVlhOS6&#10;LJBGySOOK9fupqwt+6iAj4kH4ipKD/F/5cvnQn+QCrOy5T3ID2ZS3mWXUabuFMpavoUKUvzmr2XB&#10;/xVzWSPgfWy6Cvh/8i5xXMVX+HrTKWvrASrgsogHzpc84iDxcl6jbC0kPa4UyksNcHrDlLXjCEXO&#10;O8xfy4Lzfywq5lBkxMvlGlvmYT43zNdZnJdPuRfsVMDpi4d1XYVmHcLxeRccfJ2ldSzMn8N8nQXe&#10;NMqas5pyzl42fylLSVo4DnnP9azYrLsWWSfPU9ap8xJ/1u7jFOG4Kqr7SI/UMVwvv7/C+YVXC6QF&#10;AfGjLPOSU8v8Hk1xbh4VJvu4jhVJPcy76KSicGndt8D1Zy3aIPFadSgWXNcVTr+kj4NcYwX3SYTb&#10;jOwT5yq8RmmntvB9y/lQlMHvF62n3HN289eyZK/YKumKcD25UZDeK5wnyNsbBfdEYVrwpsQl6eJ7&#10;42bElcNtdPbxH25KOw1UBEsMiRbBYC+L+D6TNonbCqsNRhsq90AFbUY8ypzPbYl1X+NVvkebwO+t&#10;tlne41W+L/0fq+2wkHg5nVe4vctPC1CY20jYAdgJ6z6V39G24r/YJkW3q9HAP8k6dIoi3GbneX2U&#10;zW1uEdv9Qm6nCmFH8d9In5nGq4H7MdfhofxUv8SR70qmIk6HnGteG9pltPslcZrfW+Ca5L7m3/KT&#10;UtlGpoudC5+5SIWZIf7MNtnpMWwH56G0r3ys+AT8Gg9pp4+dFjuHOHJsTom3MDtMeY4kSSvShfzD&#10;9V7httwqaykP/IeZ7iL+PvvYGcplG4Lf8zwplM/5hutEu4Zjirm9hx8Gm12czXFzfIjDwrp2HJvH&#10;Pgp8HtiPQvaDkD4cDzsr14jj4FMgLVYw0ySvUd8V8fXks13D/8K+5V5mu8XnFvozJP4y5yENUWkC&#10;co0cAPyoAi5HpCHH5qII2xn4adknz4nfgv9E/cLx1vvo+CTtZh3PZt8ua8tetm+p7Bd72S/jPOf8&#10;KkgJcN6H5RjJJ85bKXs+F2m0kN/5nsQ1wI/KOnaW8tLSuQySxSdA+cLvEl8Or5mc92ZcuJej44NN&#10;z9rHvgTXoYjLS1kbdlHWORtl7TokfYBcTypln77I98Rpo15wfCgDuUbEad7P0eA3+IpZ2zkO3EfJ&#10;7Cuyfwf/JY/jy+X/QVx5fD8UpHNZcDxSvhyvdX5JfePv8ri8sjbtpazT5yl7zxG242so6/Bpytq8&#10;n7KWbpZyyDp1jv2+A+Kv5ti5fNhnRtpiiVxyGL4Pnxdxcn7xteHeRp5Y/r3kOcqRr0vKNKZeWEg6&#10;kR98PN4XcDrhK6KOwX+Hj4T0iH3n3+HrVOQXgXy+r/Nxz/A1o46i/krdjOorVBbJO/OcrIt8zWzL&#10;ca9m7TlKOXwvVIVi9lHQFtwMVASrPagIpiSMRItgtr+9TbZfPEW2+940v7l+0pdtJtuf6pLt1hfJ&#10;P3wWJTX/imyPvEv+kbPNI64PONEp3UeQs147Sp+10vy2lAKvn1K+GkHu97pScMoS8n7+LdkebUxJ&#10;LXtRERvowhQ/uRp/TvYXPyb7n18xrveXT5N/8GQzhlJwfHD0HErpPISyNu5mR2E3Od/oQO7mPanQ&#10;FxBxzfX+l0ZcDzbkuJ6WuFK7xO+cFLAjEGEHIe/MJXmfuXAdZa3ZzgY1j/LZIbLfz/n/22fJ3vAz&#10;zruXyPbrZyi59ddskMsb9ayt+8nbaSAFxs0z0vUmp6vJlyJaIN1II9KV0ms02X71DNn+i6/z7tfY&#10;yJYXdjKXbyF3o86U2msUZcxbS7bH3iPbsx9RPhv0Qo+PHA/xtf22Dnm7DuXX58j2n09y2uqIcx5L&#10;3iUn+XqP4TCa0mev4nR1JFejrlTADhDy3vFIYyMuzlPbvW8Y+X/nq+IwxILjM6avoPSpyyibrzel&#10;67dc9sMl7+G0pH03nWy/e55st3E942uTuPha04bNMGMoBc5lzkHu5LDjhzSGFq2n0LJN8j1IGTLF&#10;yCeEv79jvN5fnyIHTsrv0WRzHPa6rcj+XHMKrdtJHtTtPzxPSZyHIPX7GaVxcT5Jfv3yGc6P8vUV&#10;5ZE5axWlT1pC+eycZa7YQt4O35TUbV//cVKnJPye817qGNeLz4awA1e2HYDjlPeDjevYQSrgzkku&#10;O3qZc1dTZP8J+d336WAjLRzs93De//4FqWeBcfPZ6Szv8Hk++YZsDzci36BJlNymr1yj+4325q+l&#10;eD7k67fi/fOrUv9iydq4hwLcDoQ5Lcgzb8cBcn/GEmEn1/aHF+V6Ha+3E2c0Fts/mhj1mfPB9ptn&#10;jf/mvIbTGE3OtoN8nJEu26+fFef+ekGnIoPzMjB6LuVy/bkRirjMne92JdtTTeV+uxGQruDEheTr&#10;O5Yix8+Z314f+dwhsv25nuS9/c3y5Xw9qAiWGBIpguH+Te44kNyNu1LW+l2UzR3RzEUbRASHHQyw&#10;DQ/vOWYefXVw/2ZzBztzwTrpeEZ2HqYcvsfR7ob3HqPM+Wv5nj9DEX4f2XWECpJSqOCyW+xjATrL&#10;tiSxj+jYFjg8Eq7kc2eVv8tav5PS+o8nL9sE221sL1FvH32X7cRQbjfHUza3g/5vp1KA2+PMuWso&#10;rd94vt/WiDgTS1L9jnJ+SZuN9480IttzH5HtyaaUPm0p5ew9zm3pSe7Uhs2z4pP69Viy3cLx3M5p&#10;epBtCafN/X5Xsf05R3+gXG6j0ycspPTxCzhv9lCYO/XwCTCYBmATQos3UGjpJkrhNNtuf1lspJEu&#10;jhd2806+T3/3HDne/kzsI/yIwLi55GnZW3wCy65F423Vu/Qaf8/tJl4RF/wOjsv25AeUzDYi5fNh&#10;lMn/Hxwzj/zDZlIupw3xRdh++r+dQsEJC8j1+idGXGx/XR/2MHy92zidzzYX/8HNNsHDvourYWdy&#10;t/qaklr04HwZw/b3hJSdxMcdcwQv7BLSAp/nLS4Hbt/tdZqTq0VPcrzWnlK++F7KLTBiFmVzPSmw&#10;G/Wg0JsmdaUw1V9SN3JPXiD7Cy3Jdhf7A8+1INsf2ZawH2V7jMvy6Wbk+XSADJhIHWMbGdnNaeA4&#10;rTqRz/UubdBEShs4kcJ8vfa3O7M/0IBsz3M9+A3HE10/bq0r7TfS5f9uBmWt2EqZGHDh+AB8miCX&#10;c5DLOTBpIdcJznPYLZyPgM//eJ/97bfI9nIrypixnJI7DJL8D05cxPfcesrna7LEphD7eZ4WvSgJ&#10;thh5jTQgHqSJ64WT63By+4HkeKUNOd7tTK4Gn7GPOIh8AyZS0nufs180raRe2J5uavgSOPdXHAfS&#10;hffwoRCsusb/4XjiAwqOnENZK7dSePth8rOvlD5lmfhhFrg/I3x/2O9+vcQPkzjwviSdHB7g++EP&#10;7Hfwq/PdLuwftqfg9OXif+QcOiX5F2b/KsR+kP1OLkOx83w+4oEdx3t8JzYdaTR/gx+Acub/dTfp&#10;JqKfRf55h+En4hzxFcxrY180pc9Y8e8zl2zia1pCwbHzKJvbKLRLYfY50d+IBumM7Dgk7U46pxvn&#10;2R7g+vEA30OPvcv31fNkR94+Y9wHKewHo8xS+T6O1+6EVm4jG3yxu98gT3v2t/hcJ/uRaLukr8Bt&#10;ZmWFMGkjzXsjY9FGowyQP8gblPUdr1BRWvyB3Vhyz9vJ07Yfedr1lwHwG0VFsNqDimBKwkikCOYZ&#10;MbPUSHBw9htr/lJ1MLpjq9eWjTwbGzhXv2Qj9WADcrz4MdkeakR5tutvVCNHTpOTHSN3sx7kfLUd&#10;O81e8xc2UMXFlD5vNbnZ4EP0srEzAAMFhwoGKbRqK6VzRxbikONxdj6irhdpjU4XDA867ildvqXU&#10;nqPI+8UwcrCj4n6vGznfaM9GZj1lLFxnxAWjFx0XG57IybIdP4xqwnjmsMMf3nqA0meuYKdiO2Uu&#10;5M7FORulDpjARpwNFRvRknhg3NlRwqyX6FE3dFLEuWHDmgSh4sWPyNXYSBeElswVm9kR5HS93q5U&#10;BDBDco8RZQSPQp+f3A0/Iw87Vs63O4nwY6/zIedXY/IPn0m+76YZzsWt7ExGxYPgafoFOwmldRGj&#10;eIHx8ymVOyXJEMwebSyOGITD4JTF5EMdqygudkQw+mcBg561ZgcFJy1mp56dbu6QpXw5XDo4cJDg&#10;rNrRSYEzH3ONjr++TQW+UlFNRhUhDmHkc/cxCo6bT6FlmynEjkLusR9ktNrOaY2OA0Id8t/1/udl&#10;RsMwqudo+hXZ2DG0s1Nte47r1m85DX9hR4YdrcCSjWSHYxsdlxkc974po9wWEG2y1u0Whzc4eSk7&#10;g8vI22EAO62TyPvZYJmNhvslXlx2du5zTpWtYxjRlE7mkbOUvX4PZcxaJQIpOqCFnF/l4oFTz+Vh&#10;Z4cUznY04QMnyPbwu+R4qRV3KF4xjr2HHdzfP0fpq7aZR3FnfPeRcvFmsOMfTVEgKOJRBju4qRDU&#10;2LHyfTNRrrHAnWweZeBs3ac0LnbcQnzPRJPMcUf/V5nw4NvmUQaxv7uadjd/qTq5py9QgDuFcHwh&#10;AmAk+HpBuwEBzPEqt0/c4StMTTN/qTq5J85JO4CBBl+fMdzJuXoH/Wo4u5giqXk/ZXIH9UZRESwx&#10;JFIEC63ZTm62J0kte5Od7/+MWSvFVkG0DoyYzbZrJaVPXiyzUq4FBlJg40IrtnL9HG2IDjuPiBgS&#10;wuzR1TsofeJCCm/eS5E9xyiEWcYur4gZeRAr3CnSscPgToEzmTt4ySJ+5J29TIFRcyi1P9tNtL1R&#10;97mDbU5y12/J3fRL8g2eTClsu91NvqC0IVP5XhnHcZetj6Et+8qcXyZwm4d23v7UBxRavd0YRMFM&#10;3ChbFU3eZachLKG9RGcdNhwC1p9eFCEke9tB8rNNhV1L5Q5yYMICCi1cz/lyhPIvuw3RcONetk9b&#10;yM+2VDrIf+bzLREgOsDusK/hY9/B9910SvrgC/J+Oog73T0p52DZwZvw4VPl7GSZz4iLX50vtqSU&#10;bt+J3fN9PZb8nGcZs1dR7qmLlM5pTuP229GWfQ7rPCv8zkiLvH/8PRGI7C98RPZX2Q/82zvkZB/D&#10;3bCL1KX8i05ut86LaOLnz/LfuD6kB+Gv9blM3xTxz/nGJ+zftKTk9t9IOiA+QJTLv+Sm3CNnqIDr&#10;BQa3kHf5l5PI+9UI6exLnltpM6/T/uQHbLebUDr7IgVJqVL3pD6yT5B/3sY+348ifqQNnMzXOYXs&#10;7EfKgBiCFVdMcNRpJmlK7TuBkj/pz/V3M9vb9eIDQ6SFCOYfPYfrxGvlz7fy/y9sV++uR466H8l1&#10;Oht2Jk+7fpyWdVwX9ogvhFn9nuY9jcHDq6RHBojgj971Gtnrfiz+KcTNpI96UdKHPaSeBdbuiH/u&#10;VUIy+15Sz/qPI//gKeQfOo39s50ls84LvX5K7s55H+fcckH6BFxXuHzhHybxfZp75qLkW9b63RK3&#10;o1XP+OdWJnBdwsCuhe3t9vGP42B/sgmlsk+cxPdMGgRzLq/k1n2lvcrk+xLtTjRFaezLDJvBaZxu&#10;DDA/39IQkSG2Ik6IwXi9m/OffUQMHCa3HyDidIR9qmggimFQUQZwIeKz/4gysz3zIXk+7G74q+zP&#10;VaadlTJITuM20ittpI3vvejrLAkd+ptnVAzatrRvp4iflty2H/tuc8r0P64HFcFqDyqCKQkjkSJY&#10;yoad0umUhpKNiGf5JvOXqoMp3o7mPQzx61dPk/1udkgwmsYOiL1OC8rnTvH1kuNwkbPeJ+R85zNy&#10;vduNCjJLZ51AuMpkx8PN37sbdZHRMDucgkfelRG3rL1HKHPTbnZom5IdM5KsESUO9r++VSZdaPTD&#10;+4/LKFEKd9ZT2NGBUw2hycmORWjbPsrkYH/6Q7I/9n6pA4i4/vwK5XjKzpLCVGcxauz4QQTDCBCM&#10;fiZ3KPJdHkqbtUrySkSiW9hJMNNm/3M9yj51vqwIlpNDqT1HkvfL79lZ+oZcTbqR8zXOkxdaUua6&#10;HRTac4TsbEjFCWVn1EoXyjVl8qIyI0uF2dkiGLo/+JJc9TuSgx1OzP6xcX4E5q4mP3dUJE3s1Nsx&#10;Q8eKi4O316iyU/+5XqbPWyP55ek4SDr5DnaCnc9/RBkrNpOfHfsycVmOPV+rdwwb2qh0Ib/C3GEI&#10;jJ5Hfu54wTn0dhxI3tZfyygZptM7XmKH4Vccxy+Ma7PS5eQyKcgqFQMQL6apw6HA6FrGnFWUyenM&#10;nL6S8s7bOT/zZPTUOl/K8peI82lK6vJtmansWGKR1HmYCESoV46m7ChjxB+j2BzSj/1AjtfjO11O&#10;dk4Lo5YTIu/Cu9gpHT2XO3TzKH3FFkr5/Dt25EeK+JqX5if7K63jxmW/901ZchMN0hnZwdfI9Sx7&#10;+2GZvZFpOXPBDLL/Pqr8kF+Sb+zIP8/3ZMxMvIgziWyPcmcG98qD75AdsxHMmZ2Z3EG1yL7s4k5M&#10;lHDLZYn/iwZL/yAgBSYvobRRs7mTNYy87DCLCBZ1/wL3oMmlcf3+Bco6fdH8xSB1xyFjhNM6Jiq4&#10;2vQxjzJw3sWdi6jfkzhfr5c8h1uc38DY+ZQ+Y7kso7heMrcfMPKW71EHt2WFWdd2cisi1+Yi31ej&#10;ZLTfP3zGVZddXIukiQtL28TfPEtZ3Fm9UVQESwyJFMGy9x0l91sdRQhzNfnSGFhZuEHEW7mPxy2g&#10;9OnLpC28FgVeH2XOWi22LjBiJoX5/o1s2U85py+JCJa5eKPcT9nrd3F7f0g6/TKj59RFGbiQmQ1J&#10;qYQl+jJ755JbZkrl2ZP4XpxHKdyBtcO+W4ICt93O9z8nT6dBMls2te8Y8nYbKrNnfH3GigiWx/FE&#10;k3XeZszKiWorrLhsmNnCbb2T2/TQ2h1iQ6ytAeKRHwhwx5r9AbStSBPaKsx8uaseBeavpuxtByg4&#10;eTHn41xK5fYoMG2pDFJgti5mg4vdwwy5uWspbdx89i24ncD5Ub6KtN34jPTxb6lDp1IaZttzR97D&#10;tjy5VR/K+eGSmSKDiNtD9j9yPNHXZ8UFvw++GttmJ9vB5I4DKKltXxHpIPBkLtlIuZxnGbNXk6/n&#10;KHJ+NlTah5I40P7DriNNmJ2D2W8iwrAvUZftF/taDrM+ZXA9yHd5ZfuAyFa274vXGzN+EA/yC+UA&#10;AezueiImipDDNtDbeTAFMCDGbXDuORvln4eQds6Y8cw2N/+CkwO3hSNnkg0z/P+ANHFarDQir+Dz&#10;1WnG9XitiAXZXA/hi6E+5rO9g4+VtW4n+XqMlOt0d/7WWB2BtETHZQVOr6vBp+TrPYpSvhpN3s+H&#10;yuwtEcHYBw6zH4b0pg2dRvbnPyx/PgLqB0Q7rh+uhp2k/CCCJXP9zZi5grJ3HpI6ARuKWXqe1n3Z&#10;dqC+c17HxsV5Z3+2hTG7jP0D+4styP5yK5m17nq3q9SPnNMXKP3EDxXa0LiByza573hKGzyZ0r7n&#10;6+H7KG3IFArzvQAfRgQYvidThs8x6lO8OKyAcvgN56XcW6+Jf4hZ5lg6GeI2Bv5KkO8NZ4/v4l9j&#10;ZQL7vBics3D2Gh7/uF8+Qw6uXxhQhr8Kkc8/Ypb41ZgJidmj8JuiwQyzdG4DIRBDBHNwX0NEatyj&#10;uCYM/CNvMVPzwQbipyV93Js8zXpQzoWyW2JgiwmIk0iv1HuuA+gj2Z5sQslc3+Ebwl/FbO9rIWXA&#10;PlzB5SRpIx0tuP8Ve72cn85JC8wzKgZtW2DKYvI07U4etP/sL0f3P64HFcFqDyqCKQkj0csh/XNX&#10;k407xL6p5ZcpVZX8pBRKHTaLUodMpnxbEoXg/I2bJ7NbbgQ00OFDJ2WZV74jyfy2FIyk4vfQqm0y&#10;Khs5elqczqydB2X5GH6HEJY+dxWFN+3l6+WOaNNulHu2rNMIcDxGqMIQXdiZh5GBcQxt2y+jcwiZ&#10;m/cace04TDZ2iCCK5Bw5Y8ZQFhizQs4X2QchN4/yLzoo3+0VRwKjQr6pyyil50hO/2lK/X4aeboM&#10;lun/0fuiWGCfivCWfewQXjbStZSN9uY9HG++pDuT0wjjhaUXyb1GsPPXlAKzVkiaY8GsKiy9CB85&#10;RQUeHwWnLaHg0o2SJsSXxs4YlpjmnLpAqQMnyyir//uZsqdDLEVY5rL/uCx7w7VlcjyZG3cZS1o4&#10;7/3sSKf0GE45J86Tjw0tlk/4ub7FS1cx/zdmyeX+gGtMZ6fgEIUPnpBjYZThSKd8M4lSR8+hIJZx&#10;1m1Lri5DZVQ4FuyBgeWrWDoh+7Rw3RDHl40zwD5lTj7XyWnLXLOdO07fkp/zAWUVS2Ewk9LZYUO5&#10;y55f7AymfvEdhbg+AQhuTu54Ob8cLiOGcJY9HQbIUp9YIFpAiJMlJ5EcybPwhj3c6TAEiHy+Rlvr&#10;3mRr04fS568j22sdydVxIOffuXIdMeQJnLTCJK+UHd7nI++4Awny+T8shwidzZRBkyn1u2kyWwOj&#10;4LHAkcRy4JzTF2UJKGb4Za7daf5aStbOIyJYId7Qyi3llmkC7NGSe/iMOMsYvce9F68twB5f7sFT&#10;yMGdAXQGo0VWCz/yAQJS+wGUMWUpO6DPiaAWmx/F/gxyYCYFp8v1zUT+7+vf6xDpQHuCjhfqz40g&#10;7cbG3RScvlQ6+DcC0pXLnfjIvmNlloBcD2ifPCNniQONdudmoCJYYkikCIb7F3vw4F7GkqcC7PeE&#10;/QC5bccyxdxjZ8XmVAbUTzmf2zHMuC3kdgBtANpdxJ3PbQA6mpiRXMg2FnVQ9j3CK99nmHmLOGAD&#10;McsRAe/xHXyMyMGTbOPPUtq4uSKCB9k+h3cdpsjhU5JGLL1EW4mlvpiJgb2n4i39DnF7aGvchdzc&#10;ZqdiJkprbm/ZJgaXbKQg2z/MlMXyfKQ5XvsWTc6JH8j79RhKGzObMpZsIN/AiTJohlklsudPVphy&#10;T50XuwabgC0HMLsb9hGgfci3ucS/ifBxvm+nc6d0EaVyB93Zvh8FZ69gm7mUUvqNpawdBymP40Fe&#10;oB3AzF+8xpupFt5zlGzNPxcbGZyxhDxfDaPAtMUUXLSO4xpDGSvYB+B2BPkHO4TZrzlc1mhXYD+L&#10;2I7gM3yl0Ma95PjwC/IOnCRL2FOHTibf8OmUsW6HzBjM5v/K2n5A/DDYEaQrcpTbf7bBUp4o/9Q0&#10;CVh2mMI+Cnwe+FbI7/SFa6UOZizeKGWJPctk5hfXHex7JnUByypRV9gPseqGiBQrNlPa8Bnid8C+&#10;ebsPo4xVW/maV1L2geOS/1Ydwz61qHtWnUBcSCdWHMAWZWD57/j5sqeqp+f35GY74xs3X2Yq+Sct&#10;FBEu5+R5zpcf5N4Qe2suE0Q5Iq/gQ0LgdLBvZ3v6A0piHyp14ATy9hlFGau3kX/MfEpfvUXKOxui&#10;HGYb8n0BH6U4XLrXI/Zhxez4bC4jP+xe8+6UOmYeeb8ZSy72L7DcH6JZxsL1FNqyV2YzhfceFb8N&#10;5YC6hHIE2E7DVr8jufuOYds4gWyPNiLbZ4PI9urH7BM3J++QKWRv25/vic8pY/kWyuV7DHWiMDVA&#10;OZw/8CuxB5kF7kks80/jeml7geP48ntKGTKR/bsWZGvVh1IGT6bk/uP5fthIqd+Mp8DMZbIfL/xD&#10;Q1T+Ufbeyz8Lf4V9BHcy+Sayf/hkE7K17UP219uKH2Vr8jnn4Ydku+NV8o1fyH5RL7K91IKC7Nt6&#10;eg2nJPjMXH8xIGuBJaBuiGrwfe54ha95PLnb9aUgxGeuz/Dvpb5znuO+xP/ns08Gn7+cj4V0cvlG&#10;2A/NZf8dZY57MTB1MWWs3EapvUZy/eO6xtcVZL8W93gW+0zhY2fitjtoUyB2p41fIHUuOGOVDGSj&#10;7bL6CpUVoKSNNO+NguQ0sn0+lGwtvqIMDGS/8Ql5vp8e18+OB/Isa/t+aV9uxr5gKoLVHlQEUxJG&#10;okUwRVEURblZqAiWGBIpgimKoijKzUJFsNqDimBKwlARTFEURakuqAiWGFQEUxRFUaoDKoLVHlQE&#10;UxKGimCKoihKdUFFsMSgIpiiKIpSHVARrPagIpiSMFQEUxRFUaoLKoIlBhXBFEVRlOqAimC1BxXB&#10;lIShIpiiKIpSXVARLDGoCKYoiqJUB1QEqz2oCKYkDBXBFEVRlOqCimCJQUUwRVEUpTqgIljtQUUw&#10;JWGoCKYoiqJUF1QESwwqgimKoijVARXBag8qgikJQ0UwRVEUpbqgIlhiUBFMURRFqQ6oCFZ7UBFM&#10;SRgqgimKoijVBRXBEoOKYIqiKEp1QEWw2oOKYErCuJki2I/FV6gomElFgQz6kRuoG6FMXIU3Fte1&#10;+PHKj5R79hKFt+yngmSf+W0pxdkRCu8+QuE9R6koPZMi+49TeOchKsrMMo8oJe+ym9KGTaO0cXPj&#10;xnUlJ49yT/zA4ZzEW+BMpvzLLrqSm2ceUUo+n58xZzVlrNhCRaGw+W1ZruTlU1FaOhVlZF01Lvxv&#10;3tnLlL1tH+UcPUvFOeUNR2EgnXIOnqJ8m1uuM7zjEEUOnqQr+QXmEQYFKWmUMW8NpU1cSNnbD1Bx&#10;Vvm0FaT4JT9zT1+Q81GORekhzusr5hGlZG3bT76+4yhjyQYqjuTIdzmnL5L38+GU8tUIihw6RTkc&#10;8i45454fTeTwaQqOmU9ZW/ZJ3oCiUDZF9h6jyL7jVJAaoPyLDikbpDuX8yL31Ply1wjy+Lgszvsc&#10;LiurDub+cJm83UdSSo/hlHPyPBX5+bo4/kKuq1nrdvL/7uVrKJ+3BZ5UCk5bQulzV1FhWlC+Kw7n&#10;UPqidRTkfES6Mxeso9DaHeQbPJlcDT6l1L5jSo6NJrRqGyU1/YI87fqSf+xcShs9l/wcUvk876cD&#10;yT9mLgWmLKb0Gcsol9OYuXQjZa7aGrec8u1JlL1+N9eJM1KHkL9XCgopcuQMhbcflHqAfMhctJ6C&#10;kxeTvVFnsjf9kq/9ghlDKbhfc/adoPSZKyi0YZfUw2LOm9Rvp5G34wAK7+X7hutTJtfp3HM286z4&#10;RE6c5+sfz9c0iXKO/8DtSbGUZ8byzRQcv4DrgovzhsvyvJ3THTLPig+uJ33WcrK/1YFcbfpRvitZ&#10;yjt91gpyvtuFkj4ZQCm9R5PzldZ83843z4pPoctLjrc7kO2hhpTB6QA//vgjFXK9Cu88zPl2tqTe&#10;XQ9oNzO4vNxNu1Ny5yFSPjdC9q4jZH+3K9mbfEE5x34wv70+wqt2kO0vb5Dtr29RhO/tnwoVwRLD&#10;TyGCXckroLxzlyn32Nm49jQePxYXU0FSCuWzPUBbi89FwQzKd3jEtkX2n+A4bUbbwN9bNhLtH+5V&#10;C7Qp4mNwwHsgdg+2fvdRytq8V9q9rA27KXPuagofOiltjWU/ClL9bD/OsM11y/nwI4oys8UmIF0Z&#10;SzZS6lcjKXP1NsrevI8yZiyn0LpdlDl/LYV3HRa7UeTndPFrdLos0BaI3eT0FXp9Yo9zOJ/QNmfO&#10;X0Nhvk7YV6QBvsTVkGsNGNeKvMvktMHWRNjeI958+A5s9xEXbHcOxwv7nc/HWmmATxZLhNtmtNO+&#10;kbMkPvgr8I3SF64j/6g5Ytdg+/IvOOR6kS9SFmz7ANph/C/auQiXnW/IVEobNZuv7TjlHDhJeRfs&#10;XM4OSSPsEGwUzr+Sy2XKZSVlzHkocUX5VvncTmet2cFhu5Rn+qyVUo453D7DriEPcD3Id+Q/4oj2&#10;AWC7EI8E9kX8Y+aJvUDeB2cuFxsHv6DQFxT7gvw3rot9Oq4bSAfyFH5DdD2Df5O1aY/Y/Ey2uwG2&#10;qYHJiyTv0mesoPC+Y2XSUczpkHijylfqM6e3kEMm/IUBEykwewVlLFhLWRt3y32ENOSzjcy3eyjv&#10;zCXDp4upZ8Z9Ax8b6cqlEKcLZRbauMc8N8m4Lv4f+JaF3jTj+4tO8YPC2w6IHbbilPLrN478U5eS&#10;f8oiSm7dh3zfjKeUL4eJLfOPnUPJHQdScqeB7CftN+4z9gmQvti4LK5wuvwTF5C3fX+Odwnn/QpK&#10;btePUvuPlToW4LqSuXo7pc9bzWGN3LMZ05dT+MCJMvXVqP8ZlL31ACV/8g0lfzaYkjhO2+ONKan1&#10;1+Rq3otsr7bj658tdTm131iOa5/EG5yyVK4X+WWBdMHPd9TvQJ5Wfcg/fp74sEhTDtd51FfUe+t6&#10;UKZXu9fRDsp94EgSHz4wfr74i7nsZ+E+hA8U4WuS+4B/D/N1wP+02q1oULfTRsykNPYD8/i+Q53I&#10;2rRX/GeUn/h5cdJwLVD+3h4jyNtpEAXnrKIULlPUX9T/yiD3uh33urvS51wNFcFqDyqCKQnjZopg&#10;4mBddFGBLYkK2QhfS7C4GnBwjLg8hjG5gbiuRWF6OgW+n8md/CUUYMNRHNWowvDBQQkMn02BYTPJ&#10;N3wGBYZMo8DouZQxdxVdicq3onCY7I26kO3ppmxc36PUAeO54S/tEOMawnuPiQiQOZsDd+jDm/ZR&#10;ZOcREXmijSzSkNzlWzawX5Png+7iSMcKizgeeV3gSqHInuOUvX6XxBVh5zE6LpwX2XuU0tmY+7qP&#10;oCAbWDiqZYw6pzNz4XoKLd/CzvoK8o+cS4Gx8yjw7TTKOVXa4Szm+gJhysnXaX/yA3FoMldsLpt2&#10;PgbnBiexg/fdDHaO2LFmZwzlWRwq29HJS0khW92WZHu+Bdn+8T5lrNxMRdnZ5HiP8/HWFyXYH24o&#10;Dl7mrFXs+JUXhSwKgumU1KInuZt1J3fDzpS954iUDxyfwPBZ5B8xm9IGT5YODvI9Y/EGylywnjKn&#10;r2Qn55IZiwHK0s/HpsEp7zOGHQ8nFUUi5Gj6uZGuP9WV6885e4k7XA7Defp6HPk+/56yth8wYzFA&#10;3vq+m07utz8ld6PO5Bs4iZ2AAsrcsIvcr7fnvOxMtvvfJi+Xt+2lj8n2n0+WBN+QSWYsBjlON//3&#10;S6XH/OIpQ5i4u57x+ZZnjNdHGpHznU6St8mf9Cdvm74ipkaD6wmMnE3+YTPkGnPYcS/ODlPuRTsF&#10;hk4XsSmNHULf12MpGQ7jrXVL/tfeuKsZiwGuJ5sd0KSWvcjNvyXza/aeo+TnMrP9/gWy/flVfn2e&#10;f+9JKb1GkffTwVTIne54FIZC5GjYla/rTQ6vk6vRZ9yp8VD2/qPkfrMDuT/4kpz8H1noxB04xXX+&#10;sPx/RWTxPWf77XMlaXd1GUrZh44b5Wh+Fx3SOL6KsL3HZRV1bOjAcenYZPD9HBjF98z3XN+5o3q9&#10;RLge2v5sliUHD+f79VLEHTLb0x+WxGV/u5P5S9VBe2y7g8vQjAvlEn3P/3eiIlhi+O8WwVB/0LkL&#10;zV1LoXnrRJyozOAZbEBk836K7D7G4QgV+vzckb7MbfkG8nPbio582oAJMvAR3naQO4JOsZEFl7nz&#10;ZQoM6AQW+gLyXcEltww24L9DK7eTn22Fp+MAcr3zGbnbDiDbM83I+/kw8nYYIIMYGEzJWrWd7/lV&#10;IpLBnhd4UmRgqYA7mQWOZPIv30S2h981fIF7Xicnt1vO5l+R7YkmlPzpQI5rIGXwuTgW/3+FbWY0&#10;8BUgfMG+5521sy1dxL7JPPL2Hkfu97tRypffU9KHX5F/9Gyx2xB7Kso7iHPowFpx+b6dwnZ7MLma&#10;duc4eki7lTZsOqVPX0ahhRsoMHWx5B/sd9qAiTJgAduNQaxo0H47GnczrvPu12VgIAnX+OYnZHuy&#10;CTnfaE92DhAQIUyifKUsklIlLbDNuWcuUmTrQREy7G93JNujjcn29wZkf7k1pc9YbqRtyBS+9vnk&#10;57Y1vOsIFbhTJB4IJxDxItsPic8RZh8HZZE+fTl5e45kGzOE3B/3JttzLSRdTvYJkrlcg2PnUnD0&#10;HCoMZNAV9rOQ/wVOL/soSVInkV8Y6ISPBgHEwbbG+Tpf0wsfke3ZD+W6HK+04fgHySChCEMod05X&#10;ZN8Jyl67i0Lz10odgbAh9Qz/wXUtY/UOcr/T2bD53Iban+c46zTnPGxInhY9yMPlATsMUJ5IE+LF&#10;ufiM9Ml3Li+lL95i1K8n3hd/xM1l4f3kG0qfv4YiXO/DnK/pExexT7eZQos2iDB8JWrwU8QtSVcS&#10;Za7bzdfVka+zPedXcwpOXCB2NbzjIOWeOC/3G64HZZm5aCOlfvE9+wcLxUcoysqmgkA62Z5qZvhx&#10;t7N/8ku2Eb962rAVeP0v027AX8Hr/fXZF5tEqf0mUHK7/hQct4DDfCrKLFvHMtZuk2uz/ZF9CJz3&#10;a47rN3WM+P78Ctlfa8f1rhG5Xm9HjrfY33nkXUpq1YeS2/alfL4ngXWvhw+dZl+ykZE2xFVRuJPt&#10;3N/fkVcH+2PO+h3FhypITpX4QHAp39/WNSH8ktP11Adk+9vb7LP3NPoHM1eIH19SZqhjuNdjBqlx&#10;r2OwMrLtkAxIutv3I+dLrcnOwVGvLQW4DOEbprKPlsZtE/zbAOcXfOv8JK8ZiwH8IE/nb8n+LJcD&#10;+6fOBp+S7yu+F7p9R6m9R8u9kiMD21UfqEvpP579y2cNX+q/uBz5WuGrZOw4ZB5RMXKN7CvjXo+w&#10;Pw5x+3qEuGhUBKs9qAimJIybKoKxUyGiDDt2hTcoXGEE14iLDQdG7W4grmsBJzowco6MxAXYOcJo&#10;ngUMWGjFVnac2OiMnke+IZMpMGI2BScskpHd6M43DLidDaadnS7b083YaI0SJ8sC14AR4Ex2SDLZ&#10;2YQDHWbDF9mLUc8T7ORECUmchuSOg2TUyvNRL8pctrGck4vjJY/YqRQRbNNeiQtOenRcGI2M7D5s&#10;iGBfjxWHGg4krs0ChhkzkbLYGYVz72cDKyIWXytG1y2Kc3Io5fPvyPVeN7lO72eDKXPxhrJpj+RI&#10;PsIZxfkYwRIHgNNaHOPk5EHUqdtSDD6MdsaiddLhdjRgh4adHNsdL5OdHZKMhesoc95aKkxNM88s&#10;TwH/BhEsqWVvcr/bhbK37TfEmU37KDB2vghzad9MMGYksSHGbLbQ0s0c7zrKPVV2ZhPKEiKY//uZ&#10;lNZ3rDiQRSE4/ey8Il1wwB57T2as5Z13kJ87EWkDJ5Ov9xgZ6Y0GeesbNJnc731O7iZfkI/jE9Fx&#10;1VZyN/iMXPyd7b63KOWLYeVFsL5jzFgMcs5dKiNGiVN575vc0XrN+Px7U+x59F1ysfOODgAEJzjs&#10;EP2iwfWICMaOVVrfcdIhLWaHFs4Kyg31Je27aeRj5yuZz7f9sVQ0snOnLhqMTmfzdaOzkdT0Sxmt&#10;xSxB/4SFhmgHoe53z1LSx73Y8R1niGB8j8ejMBAkx9ufiTCIWUeudzpxZ8JF2TsOSH6hjOHcYaQ/&#10;cviMIYJdZfZVFne+xHkz0+5q05eydx8i2x9Mx9oKpoOexvFWhO3VNmXOCXEnAaPlGbNWSZuAThtm&#10;Ll4vEe4A2W7n+mWmxcP5db2gc2J7nDtIZlrtnPbrBW17dPnbbn+5TPvx34mKYInhJxHBjpwR4SW0&#10;eLO0yT9Wwg+BvUZnLrL/pNz7hSlplPeDTWyqn9tZDGRBvCkRwc7ZS4UXs52QjnGq3xic4YBOMv47&#10;tHyr2ApPx4HkatCZktgGQwRL6T6cvPwdZtdikAltT8bMlRRatoUy56+jAley2D2xx2zr/GxbIOjY&#10;IQqYIpirVW8Rwbxdhkj7lzF3dYldjPYTAHyFQu50w5fK+8EuM4eC6Az3Gcd2pCul9hotbS1mAoeW&#10;baYs9lEqyjsRwTBzzYzLN2gSd4qHkRttNXeoIWagnYfohOsJTOLPbPsgiqVxx1dEME4jBjmjKQym&#10;k6Mh28N/NDFs0IMNZNDOBsHo6aacf5+JSCEiGLeJMtuHbWWBxxD3YJsxCzuy6yhlcn7a32xvxPXI&#10;u2Sv+7Hhj41hm81pgS/iHz5TZtuiLFGmIoKh/d9xWPwSy7dKn7OavF9+Tym4xtZ9yfZsc5mtg4ET&#10;EcE4H4Oj5ojweYXPkzKD0MSvqJMigu3mNHF9Ck5fwb7IZ+R8uxP7KK3kuvDe8UZ7mRED3yb/gjHD&#10;Rvww9i1EBFuyiX2pHfy9k+tnaT3L4LJyv9vVsPlcL3CdthdbGiJY6z7k4TLBTCJQIoKZdRflKz6f&#10;KYylL9hoiGB1PjREMPYvUK/SZy7nPDlEYb5HSkSwxRsNEYzrqEURX7+ki+tF5spt5Hyrkwi/IoJN&#10;mM8+Je6f/YYItv0wZfEx8BEzOS6IYPAPUC9lwDrFx3X7AxEvbXfWM4SmW+oYtgIi2K/MwTnYNXy+&#10;9w3yD51KvgGTKLltP0qftIT/k+MKGLP6LLA6wHYb+w9sb0ri+t3zRjzsgznqs58IEeytDuRA2rnu&#10;eDDTi/0PzKoC1r0uItjfG5DtN2ZaKgp3sy/F8dju4PjZZrognnIacY9bBGevLC+CoRzYV/W0/Mro&#10;H0AEi0SkTkXXsWghEohAhJleXOfgw7u5Hjjf6MD3zifk4PyEEOvtNlRm1WFGInxI8c25zxI7Uxx+&#10;pafDAMOf5rbHyfdUWr/x0n6l9hzJ99oRQwSLEd0rQ0qPEYYYCb8JItiDDUX8zli30zyiYuQaT1+Q&#10;ex0D9Zj9qyKYUllUBFMSxk1dDsmNEpwtCGDRU7qvhzJx5d1YXNcC06azuTMLoxVvmVahP8Mw/gvX&#10;Uz4bstCSjZTJTm6Bt7wggyUKSS3YuWQjjCnUsWBKevbGPRz2ykgkRoDQESiKs1QNs4wgQKR9N52d&#10;9PgzoLCsoJDTBEerJK44SyfxvzA+6dOXyrK9eEtPsEwMjhucMFwnnFc4UNYSRQvkEaaLJ2FknB2u&#10;eEv2ctkxzJi1grK37Ofzc6UcMRodK+SBwLSl5G7UhVIHTCgZbcZUdBc7na567ESzMyqCBxvveOdH&#10;k7lyi4yyB6cslpkwAHmHkVA4prkXncbSyvM2STdG3rBUBWmMJbzvuIhEWEZh1cFsdi5dcIzqtZUZ&#10;goXsoCKePJdXZtjJ/8ZZnpd75hI75UMptfcoWTILioIhyUdv5yHivKdhFsOImeR+hx3u++vzf7Qp&#10;OTYa/9Bp5GBnzvn4e5T0cW92mr5mB/prcWBd7PAnfdRTpvundv+ey3oX+b+dKqPo8coJAmf65MWS&#10;v6hDcLKxBCMEMXTOKqkHEFXRuUzmjoQIU/zfobXlHR/M2MyCg8zOUmDcPKmHWCaYxM450oUlKZnL&#10;N4lTls0dlqsR4nJxvdOZXNzhQz5bS04wKwCCHsoGDiCWzKBeXY3inDzuwH4jQqP90fdk2QbKO4U7&#10;o3a+Hsej75PrxY/Jzp0S5OfVyDv2A+fBWyJEehp+Jt/BwcMSBbQJodV8b0WJ6FUF7WZq/3Fcvg3J&#10;+XQzmelwIwSmLjFGbB9owHm/1fz2+gj2n2B0QH7/AmVwJ/KnQkWwxPBTLIeE/cJsrmxuY9FRrQxX&#10;2AbksW2EnSpkO3alsEjaHoj4WdwuQciBWIK2AQNoJTaS7Xh0xwttivgYHK4UGHYF8WQuWEsZc9eK&#10;WFIiqvUfLzO3scxM7AfbwNxLDsrm9jXn0Bm+bwvFj4CtEZvA6fKxPXO91ZHSuL1Gp9X31Qjysz2B&#10;QIdlgxDeCjl9hWnp0obEgrZA7Cb/J+xV5tw1YrtDK7fKTC3MyMFSKaQBWxlcDaSv0GNcqyzvGzJV&#10;BqpkEIjjzTl+jn2H0zKbPBdLqLbsE/uNQR4rDfFsL+yAzJhr2YvShs8UfwXnpfYZS562/STP4Adh&#10;mwVcL5aLoiywJAugHYYNwlLt0Opt5G76JSW16k3pGJBbuU2EzBzMyuI0wg7BRuF82AIpC5Sx0xAn&#10;on0rLBULYlsAbqcwqJfaaxTbpPmUtWoHZbJdQx7gekRsZLuIcoj2AYy49hph817yfNJftkDIXL6F&#10;UtiupnYfIX5BviNZ7CW2Q5A6xq8oKwwI5Zy4IKIr6pZVz+DfBMYvkMFD34jZskwQtjrt++mydBYz&#10;3qP9LfiFVrwWUp85vVhuiWVv7ve6kafbEPKx3YAoheWseeftcn/kHP2BImxr4RfiOqPrGe4bSRfX&#10;C5RHYMIC8rTpK0ILygtlAh+1wO0VIQyz7+R7DvCDMmavFPtkxZm5YqsMPno+HUxJn/Qj5z/eJzf7&#10;b666H5PzOfZLmvcg51MfsF1rKv+F+wyCGuowykhWMMTcB8gvD+J6pikltR8gYpDziQ/I9WYHmVGO&#10;GV+YZZ/aZ7TUOZSxj/0PLPeNrq+419EWBCYsJCdmSHE6HI+9JwKb45HGZH+wEdnueYM8H3wp4rDr&#10;nU9l0BT+Wkq37yh7+yHJLwtJ1/vdxKdwYvYZ+1zwYVP6juF6u1XqqyyhNNsb8YGvcq+jTOU+kGWP&#10;Jym5wzfk/XwoZfH9iH6J3PfLuN/BPjn6GMj7LK7r8ZYVoh+AgWAs88TMSRHQJy+R2ZjSZsLPuw4B&#10;Cm2es24rctbhsuw0kMu1lQwMwL+qDHKvH8O9ju1Yqi7CxaIiWO1BRTAlYdzsjfHRuMZr5K+HmxnX&#10;tcD/yEhbBcZBHCZztpOMFsZxCAHOx7IITM+vMC6cz0He43/j7LUBcD4cYSwbqDAu/l7isF4riAvg&#10;P9GBsP47FokDv5t5LvtZVHAs0lWcn3/VfJD8tOIy0xiPK/wfcGqjl5bi+KLsHHYOIuXSdTVwDPYG&#10;uRI9E846HwHv+f9K0sXHVZgfiIuvs8zeEla6OL0SF3+2rgvpR/7GA8dglA7xRSPnsBNt/M5lzecX&#10;s+NcwB0GONfxwLXBOS0McQcQ58DR5oDz4LxjhF2+R/kgXnaUovM2Gkk//y55Yl4HkM+m01eSD/y/&#10;+exI5/N/xwPn4zy5zqh8kH1NuFNY8junE3FeDfxeHOb7iO+l6GOj88uKLzrdFYHj8tn5K4gSf5HG&#10;AnSAQmEq4jjRAS6O41TGgnggekUjaUH94v+5UXA/FGL/Hq5jN4OrlVlVQecK+4z8lKgIlhh+qo3x&#10;0b5W9j62kHYr6hy5/6zvcB9G/V7yW5z4rd8t5LN5H6O9k3aP30ubZcWHVzM+sR/83kK+M39Dpxn7&#10;kOF+lrjMOKy2NPrYiij5HwTTHuM7adutdHBclQEznKy4xEYgPpyPV3xvxlXyntvakvf8Gg/8Ju10&#10;9LXh1WqnzXMlrXiNE598NgM6x7AX8tkqRwQrrVHnSzDjtZDP5neSBlwDHy820orPvF4LiceMM5qS&#10;uHB+rmG75T2/Wu+t86LjkFfzPAvrGID6gPhwjKTLyjvzNZroeC2ivxPfKZIr1ybpwjVav+O+ikpL&#10;dBwWxrHR6eK8t443z5F6Y32ODmbeWuBY+GuWv4HBQPiI8JUg5sl3sLXso8j5SKt5/1jlGw/UVfgP&#10;VnniPfwCuWZOL/whqc8cKspHYOWL7NvHaSrMyqY8e5II1gXBEOUlQwwvNNIcyZFjJV7EFydtqPPw&#10;BQwh3hikw6vkeyXrWDTyu3mM1AvTf7PyWcrFulfN7yoC95Dck4iLzymp+0jbVdJwLYo4X6zyw/5m&#10;xVznqoKk4SrprgoqgtUeVARTEsbNFsEURVEUJVGoCJYYfioRTFEURVGqgopgtQcVwZSEUdNEsMxN&#10;+yjr/NWfPHctitIzZHP2omC6bB5+I2CPJexXkbl1PwUPnOK4y+6rURVkFAijXwUFlHPmMuUlle5R&#10;UFWwATr2K0BcWE6A/YOuF+yfhf2lEFfmnlOUdfik+UvVKQ5zusIRyg9mUPrc1ZQTs/FnVcC+BwjY&#10;nBRLVgoCFW+qfy2MUcsiyklOo2RMeb/oNH+pOhiVK3AkUUEG17MUP+Wn+GQj/utBRvo4v4q4jvnX&#10;76HkKQupIP3qS2MqQkYYzdHU5I17yN59GOX5yj/htDJgtK/A6ZHNkz1ffEf2BxtQYcx+cJXFuMYc&#10;GWUFmdj75cQ5eV9VMGqcPGo2pe05Kp9zzl+Shw3cDOzDppGd819JLCqCJYZEi2AyqwIzLKSdwYyJ&#10;G581CWTmKWaMIl5ud66wbZNZI5gtwv9ZFZAu2ELYxwJ/UDaelpms7A9YT3ZDe2vM+CiW4ysCy6Kx&#10;lAznFwaDsocWkHyw0mu2t0Bmd1SQJzjHsPneErsGcLzEJWkpjetaiH/Dfg5sI/wcmSmCOJCGmPY2&#10;HjIDx5xxgz3a4AMgrjxXssyuxWwaiTcq/400GvHHA2nIwxPyvBXbHMRXzL6BxIVZJeaMrFgkXWkB&#10;KsrIlHRFzlyU5atSblFlJv4B6iTyLiZdls2X91F5U8DXi5naVlxSjlZazPdSB81zY5HyN+8DPGkb&#10;fkm8awD4j0KpQ/E7+vBPc/G0Us5rzGrKs7sJqxBQfuXSFXU9FvK9WW+kjmGPU7b5SPsVzHbn8+GP&#10;Yd89uV4+vqK6gXOwZUVuapqkK3z4jMSVfeQUhdgnxP0QuWij7KMnS1YRyOw1rkfF5uwuxB9LXloa&#10;Ze05wtcY5HsyQJEf7FzHAlTIvjT2D5U8suog/wd8yKsROXOBInYnZR49S66hEynr9HnKOn6WMnYf&#10;Ep84PxCg3As2SU8h1x/sTxyvfOBzuScuIdfkJfIwnyLM3ue8ryifrXYjHpL/aK/M86RN4zKXGV3c&#10;Hkk5RtXBa93rln8PStpHjgNlWlG9rAxSBt5U+W8sk65q/yi67bpRVASrPagIpiSMmiKCFUVyZe8h&#10;220vk+3O1yi0eZ/5S+WBkcDTG/0jZsmG9NhnIDh6bslTZqoC4sJm63ikswMb5WNj7l8/I3s3YT+j&#10;eEa1ImD0sGcDNtXMPWenlL7jZFN6PDkmc+kmmcZeWSRdZy8RNplPn7nS2CT3syGylwecqSqli4+N&#10;HDkt+2bh6VJJrXsbT/L58yuyl0JllpZZ4Bqx2S3S5ZswX/ZpwNME7Q+8Q9mHT1c5v7C0DZsnhzbs&#10;JuzzhA1oXQ27sJN3vup5H+IO0WU3pe8+Ymz6io1Qb3/5uoSwYnZesNeEp9Mg2dwd+zYkNe0ue3Zh&#10;T7aqgHLH07XwuPGkxl2MzUqRtr+8QWF26qoC8gT7d2GjXO+ImcZGr4jrljqUteOgeVTlkGucuFD2&#10;OnOiHK3NYzmETfGpsiBduWcvy3522dsPylOaZKPcP9al9NmrzKMqR14gQ/Yzk7T8po5sQmx/7iOy&#10;12kuGzNfL1hK6XyrQ8k1er4YZv6iJAIVwRJDIkUwCEvy5OKdh2Vvp3xsFM1tDZbsXC9Wm4V9o2Sz&#10;ZdhH7Kmz64jsdSUbp2MfKb7v0Y5fDYkrLUjhHYcpwPYfm0BjP0JsNp7Se7Q89RUPeoG9xX5j2HQc&#10;e+TgGmL3+cH7/OQ0Shs8RWwrHiqCp7P5OJ6sjbtls/7wds6Hgydlk3PsK2W0vZwnbGfQ+Y4G7Sns&#10;NGy+/YWW5BswUR4ikHfJLXv8YBN07GspDwDguOLtExRNHtstPC0ZG21js+zAyLlyXVjqnM//b+Un&#10;nr4ZvU8WENvq9optxVOX8XAZ7MXk5fxK7jxYNn3H/kjYgwtPY8bm/9jPCsumChzmQwj4WqPzC0Ac&#10;CE5fRu6Gn1GSPA17ezm/BsKJbM6+aANlc9liv0pcLzaOj44P5yE/fJKu4fIETNtjbIee+ZB8gyfJ&#10;cm6UNfYUw3F4QjT8PuylhXgMm5/N/pZbAtKL+pp3ySV7nOHBQChXbNyP73Bevssr15ef5CvZ5Bx7&#10;Z8UKDvDjpLy4DshT/7oOlT2nYBfLXS+Xe3DaUvL1Hy8+KQSWaCDQYj8xR712bMM+lIfgOF5rK2WK&#10;/ME+pPl4KirnkVG2nFYuXyxNxDXiWgtTuN5xurGHWkrXb+VplY6XW1FwyhLjPlq3kwLs2/m+Hk8Z&#10;89fIcUbdOCrioUUR11lPO7bNTzUl+1PNyPVGe+MJi3e8UrKxvRMPiXjAeNiNl/8rh9OHPasyFqyT&#10;/fdwz+az3xZdlpGzF7net5T9uvCwH8erreUp4o6XWsm+V6k9R0mZ4smHKJe0QZON/bj43oy957Es&#10;0Dd0mvGwGE5PyWb9eMUDhdjfdL3Shv+jLdk5D1BvkJdpQ6fLnsHR5YNlkA72HSyb7+A48ZRtPHQq&#10;cuSMkc/sNyINhp92SfITD06IFTQhPuaevGC0jQdOyl6naCOwhy022MeDm8Lse+K+lXoo7Q63FXKv&#10;lxX5kXf4L/jRmXPXUgTtA9obDtjDDmWXs++E3EtVBU8txRNy8dAQ+HY+7odgf1oIhddC2o2kFOOB&#10;JuzHFXh95cqnqqgIVntQEUxJGDVFBMOjqOXRzOjk3v0apX1d9ql6lQGjehns6MIBcH/whTjCgclL&#10;xZmpKhgJyuaOdWDGcuNpfr9jI/u7Z8n1Wjt5qtTVRpBjwZ4M2GxXNv89do5c7Cg6G3Rmh+cT8nUf&#10;LqOylQUjONgMPrRmJwVnr5YnTPkGTmIH4nsK8/eV3V8E4Fg8MCB9xkpKGz2HnRvDwcGTopzskGEE&#10;rbLAeIfZIQ1xnnn6jTOe4HPfm2T7w/PsXEyTWXCVBcY178Q5ihw6TRnsSNie/lA6M/aX28gGrFWN&#10;S57uxPnv+XaK4fT82nCevIMmmkdVHowWwpFI6TWabM+3JNebHcnd4isRwXLYEa8KGEGFQ4ENUuXp&#10;i6ZDBjEMTy6tCqivcNwKuPNm43pVEheHwLdTzaMqB57w5G3fXxzS6HgQ0tlpqgoYxcYjtbHBLzbL&#10;hygqm/Pz9aa07WseVTmy2AmVdFgC3x9e4PvoM5g2JlgAADxPSURBVLK/1YHS+o8zj6o6cNzxqPCS&#10;63zsPfMXJRGoCJYYEimCYVPoCHe+IofOUCa3wdjUu8DlldlV1wtsWf4PNu44npJ48YRliENo99On&#10;LjU6nfyfBdz5j+5YxwNxQfDAUxZh8yHkON7qSJ6P+5CrUWcKjF3AtmM1pX0zXuLHBuzYLBxCivVU&#10;QQu8xxPYpIM+YAI53vhEnlaY9v1M8nOHPcwdXWwojqdi4olx+XYPX8dltu8cFzZ9j3kKY1FqgNzN&#10;viTnO53JVqcFJX/UiyCaoEOZs5tfD56WB7/kneU4nF6ZqXM1sBF5cNoyeQAHBgKspzCiI460yEb5&#10;R85Khx3/HY10srmTL3nAnXZfn9HkHzmHkjsNIfvr7WTAyfluN3I37kpBLoPAuAVUcMkpe6OhvCW/&#10;2M7E+hnF3JFO+RJPc/ya876XPJEZe3tGU+TzU+biTfIEPdjxvNMX5OFEEHFgJyxw/XhyIdLl6TSY&#10;bI+8J0+IxBO73e93k0FApAE+QvaOwxRatV3KE094lFk8sPmIFz4XB5QNBDcIXhD88GROPG3Pxz6m&#10;CBNcByEeIi0oA9TBHDxRkcvmCl93NBAu8FTTMP+GupXae4zEB78z1o8rSgvI4CSemuj7ZiIVmg8A&#10;sIBY6Xr/c3nqpe3OV+Uppo63O0neh/F0yI175cmVSFcO/yfKFteD2ee4RrH5EPrY5mPjd+dLrbmu&#10;dyFb3Y8pla8PNhfiG0Q4eUrn0Ol8f2wxNttH3eB4LBAPhEbn2x3lSZe2uzg97HeJPcQTBf/yOtlu&#10;Yb/pr/XJ9lQzcr7YUgRqPNHTehI1RLDco2fK1A08eVWe1IhN7OFD/51tP57S+VAjeUqnb9AUeRp1&#10;2rAZMnCNOoQHR4S5jsTe82hrXHyO7WU+33z6ckmAEIanQkIMe/4jcppPPUU5Y5A3fdrSMvcV2poy&#10;T0u+5VkRCyF8Q4DEfWxtQC9+2raDnG/skyLf0squSMDsrBxsWo97Dvc15wnEMDw8I23INHloUWjB&#10;ehFvIbZCRJW6Kfd62ZlYhn+/S/z70Ood8nAjtDV4Inpw7Dzzvj5Wro2pDGhjMCDg/Wo42fl+Qr6g&#10;75B/5pJ5RMVIu3GM6w23Gwh5py5I3twIKoLVHlQEUxJGTRHBMNLoxePM//QSG9w3xdGsKmiU4bwE&#10;Rs2WJ/n5+o2j9AkLZFp9VUFc2DwbRghPshEDzoYST7bLYWezKgYAxxZnRcTZhtOVxk6D/bnmMvsk&#10;ix2uazn40SCufLtbnAuM0vrZMHo7DRLBAiOLVU0XnoCDJzDBWfL2+N4Y9burHvk5D6M3p78Wki52&#10;8pCuwPRl5HqhpeSZ44kmlMPGv6rpwkgvHp2Op1zhiUL2Fz4i94c9ZLlAVePCk3uQ99nHzhpP2oPT&#10;85c3KLeCJ3ZeDYwM4xHuyR0HypOwkjsMJE+LnvIEMowoVwWUOxx3jMgnt/maHTtT3Hm4kczqqwq4&#10;zqJAhlynn/Pf9ivz8ebsFEb4uqsCrjFj0Xqp6+4X2eG0HEUOmNVVFZAuCNwoSzhvqdwpkDrG9zk6&#10;L1WhkMtRHmOOtPz2OXaYvyf78y1lpDmbO8zXC2Y8QjS3rjFlYNXFUaXyqAiWGBIpgmHWSGTPMenA&#10;4ellMhOM2/vYmQxVQdqs9JA89QyCFzqGeWyPZKbN2p0U3n5QOoDYCPtabb7ElcFx7Tshs79930yQ&#10;mSBJTb4wnu7I9gyDV3hqMQQGdGbz2RajvcTsnuj48b7QnylPgkQbKLNUvoRoMpbC+4/LjA/MOMMT&#10;CkWE4A4zrkNmd3BApzkatKew07D5mKWCeHFt+Xy9yEtcL0SVvPMOKnCllJt9FEu+2ys2O23QJO60&#10;T5aZYFnrd7MtwUwTN/tA3Fnn9EE4iU2LXFuqX37HbLjQmu0y4yr163EcxshsfE+7fpJngZFzZIaZ&#10;bIrObWQBlkoiv7gDHlse6LzjiX7uRp3J07yntMexfg1mi+EpovARIgdOiL1EfslTp6Pzn8+DrUiT&#10;NI3lMhgss4cwi84/fr7YTJR1oT9dZguGFm/kjvmpkhmDCFhWZ5UHykaEystuyuLjU9lupHQdyund&#10;JN9hppsImKjTqQGjDnIZY0ZY7DVg83Q8DRXll8H/i1lgqVw38FTActcLO7p4g4hteMJf7FI6LMlM&#10;6TmSnK99YswGe6kVOd9sL09QxswflKWVLkk/PvN7Wf5pXmeRn20+XyNmTkHgxUww55ufyOAmyhjl&#10;gKds+vqME3Epj+uIUTdOlBHtcB9DILE98QE56rYWYcr2YANjIBOzwe6sR+53PjUEsvvrUyrfX7nn&#10;7VJOoRVbKX3KEpnlJ0+wjCpLLPF01Gsv/hZmQroacBxPfkAu9n09HQaQr/cY44mQ7BfI7MPhs6R+&#10;5Ds9ZeIBqGMQZiFu2e55nWy/edaw2XiFUPeHFyjp/c/JVf9TcrzSWny0NMx2GjaTIodLn4IJCrlO&#10;iF9v2nwX+xGB72eKOIvZcpLP7G9IPvN5mIWH+1RmB8bMwsIMNczukt+PnhVREm0M8gMCtdT3I2ek&#10;rqHdzMeMSpSly1vuXsf/oZxxDgL8c2kf+F4V4Zzf5x4+Xa4uVYY89inRniVzfwGzUZHneMJsZbby&#10;QLrw5FyZ7cZpwL0XWz5VRUWw2oOKYErCSLQIBkEDMzcwUyg4byXZXmtFjo96kZ2Nt+39rpS5eqsY&#10;LDgMWON/NdAIu/uMomRufDOXbyLbi03J9hAb2hZscOt+JA5SGv+fjw1qflLlljDCMGIZgfuLoWR7&#10;qz3Z+44l21Pvk4ONXzZGlg8cZyendEaTGKzLTnlEu+UE4DW4cos89hkjPliOKcYRBh+v7Jj4IDZN&#10;Wkg5F0r3K4NxhEOC9ftIB4DTmb5qm8SVs++4GHzMPEodOoVsrb4id++xlLlxN6UOnkih3YflHIC4&#10;5ImB7KAijQBxJ4+dT2425niUuLtJV4nLyQ6cjHrd9Ro5B04iW4PO5Ju1nMJsaFO/GkGBBespecRs&#10;Svp8mDjWAHs3pK/dIQ5HDjtGtn+Yy9xe/pgcnTm+Bp9R2rRl5Gj/tey5BMcUo2UQYyInfqDsrfsN&#10;B4fTifzyTlxE7vbfiBMkyyj/6ylytR9ItkadyPZCC/JxXLaGXbhcvpelClhe6Z+7hrxjFlBSl6Hi&#10;aGAfCTgMqZOXkLN1X8pkJy2pmSlGvNaWbG+z83TfG5TCDqS793BK7j9OxNHgjOWUuXkvZWzYyZ2L&#10;ORQ+eloccxjprF0HydllCCUPnkopXNckLo5DllP8tg7ZenG9bciOOjsBcBzRscM08dxzlykLj8s/&#10;fcGIi4187vFzXDd7kK3t15SKJYaI608vSn2w/fJJvrYh5J+2knzj5lLOqfMyso7HX2PJZpCvNXPz&#10;bhnFRVx53GGyfdyTbK17kb83pwFxIfyVnTl+db/MHaRWvchWpwmloy4u3CBLcPyzVpDny6EUmLtK&#10;RuMBOm82jNg26ESBAeNL42r5lby6OH2OTv3J9vi7lLltH2XvPUrBKYspc8028mHK/+J10jGQuC44&#10;Ss4P9p9QGpcVIEr/nh1M/D5/NaXO4HJ9pxNlLNvM/89p+KCrdIZjwTJi269NIe6xRsYy5/u4zn75&#10;HdmeaUresQtE0MzZd0w6daHtByh9wVr5LpbiQCY5rHvyD6UjwMHRs8n2bmeydR5E/jmrydmkG6Uj&#10;XZ/0JdujDSl11soyji8o5ut2/IUde8Txi6e5vVlB7pa9yDt6HqeRr/P5FpQ2dYmMpgc5PW7uiNm4&#10;g+Ln8vgx6imjoJg7z873u8kM1szlGymV64GtbkvK4M6g7U7jetPMOhjALMQXP5b3ydxpip3NKKPc&#10;D3E+IV0d+1EqBGm+19MnLTaPuH7SFq4nB7fV6dy+/hxQESwx3CwRrKxdM+o89qTxzVhJKV+PlX2H&#10;fNzuevuO5k72YUrlzmPKd1MptG0/pfP9BKHoSn7F/ghsZHDFFvKzT4ElVUl9+R7h+yi4cB150Qbx&#10;fewdOVeW5wUXracsth8QjkI7DvLxF2RpkQgeV0o7YbBvxRkh8s9bS7Y3OlHyALaLzzQn26+4vejM&#10;doltkqNtf2nDHK36UvKQKZTJ9iPpi2GUMmYu246A7N0TOX6GwjsPSUc1uUM/4358qpkMTOC9A+3X&#10;y+3I1rgbt4Ebycv3t3foVMrmNAUmL6Yg+0OYAYUOIuwIlmGFD53ivOPO+685rnqtOD2Dyfbsh2z3&#10;FnP7MpZcnb9lu3ZCtoAIrd5GOeybQLDI3n9UrgtgVoqP7bJvwkLK4M61DUu5Gn7K7S+3P5wuF/tk&#10;tk4D2G62Jj+2cGBb7GT7D//Mi2WT307ia/tByhOiH9q24JINIjrINT7Ivk4b2HF+fz/by7c57j+8&#10;QO6Bk8k7fAbb+v6UiRlo89fLgFmE7TeAHUG5BReu5fLk9g9xPcBxdf2W7e2zZHu6Cdngmz3dlFLZ&#10;l0njOoTZYn624X7+HJi0SMpUllu6U2QAxz+Tf5uzim0Pn/+X1yhpILedd2CmFPuL7EfAN/CzL5ax&#10;Zgel8rWlL9/M7f4mjov9N7bl8MXgW8g1cshYu5Ns9/D5t7/M9WqOIexg1QHbYtsTjSmV62HqePaz&#10;2vE1btzL9ncrBbi84K8iLvhCSf0nsu86hrLZ77Czv2X79dNka9fHGND5A/sEsN1/eEZ84uTvZ3Aa&#10;2/A9MY2S0e43+5Iy2LdAGw+hF76Ju/tIqRuOh+obefY3fr2V44Gt/YzrK1ZEvN6WbcoCsjfrIfdX&#10;YM5K8Ruz9xyW/EJ8qFsQaQPsbziadjfieqW14buyDUpFWup3kPJMHTWHPJ9/y77oZPJxXtmw7HX8&#10;Airk+wZ2N4PLQ+rSP5qQ4zn2WxFXdLD8YQ6OrkP4PmAfDQOB7JfZ3utG7l6j2K87JzPULMSuvdTC&#10;OI99JttTUfGyjbX9nsu4OftY8rm55DPsbRL77xDsZE8tjgNCLLbucH1t+nQVhOSmXUo/d2cb+iT7&#10;fY+yH8T3qnUvAcwKcz8RlRbYfq77yexzeZCGF1uzT72K+xDHKZt9k8iJ85TabywFl20p8c8tcE+F&#10;j5wiZ+ch5BkyjUKY2c/3t61ea0rqwb4eX2Ny9+Hk/nYq3+tDZNai7ZWPyd2//GxJgJlZuF+Qbtwn&#10;NgwoN/1C/Arnx30obd66cjMxKwJCHtro7L1HZPakdb3B8ezv8Gvyq+3K5MvVwDJPW3tuE7mdgYB3&#10;o6gIVntQEUxJGIkUwVIhesEpsgxF9Hsr/OIp8rAxDXBnDaNBsfseWBRkckf2OXZKY8+PDv/1FDme&#10;/0hGIjGKU8BO/bXIYUfFAQcpTnx27nTCMU3nYKULIkfg22kykhpi5wkjMcGlmwzhy9ovKl644xXy&#10;slFN7T6CCs2RE1kicNFljDiaa+ThQEGckrismT2xgZ0mOxt6x+vtKd9vzFKDEx7ZvF9GWnKOGaOK&#10;yewAIU/kHGv/g4qC7IvAhvyWOmWnit9jzHjK4A6w7e7XjRCvHK2APcHYsXM2+kym8Ltb9iV3oy5c&#10;xr3J+/l3InQmT2PDbP1HRemy0o0AMQTLI6O/++OLlL5qOzm/GlYaV+wUdysgvTgXyxh/97zRIcHo&#10;JJzPP3PZ3/smBWevNARbfB8vjuiA5XTsENvvfYM8n/QnV4uvyPHmJ+Ru2Jnc9TtSBjuUoRXbyP73&#10;UqevwoAlAg82kI3jMTMM+WZ//D3+jtP4wNvcaRzDHZvtZMdygHjnxwvI09h85bzxsUMLp9D+DHfK&#10;on+rKCDfkEcY0cUyRMSJcvj98+JMY1Tbfis78fHOrSjEKSPH6+2kDlv45q8x/jvmuDKB7w3MvvIN&#10;nsJ51pWdVe4ssVPqbt6dCrPLLrFy3md2FKoauJw93AGKxoUlv/GOvVbgvEvbcsCMxcDFjn+ZY651&#10;zVEB4nA0rr9x+cQ5DiFt1CzzqKrj3bKvtC79pg75D582f/npUBEsMdwsEaysXTNm6aTNYl8AbQfX&#10;IbEzVluOWRhWved2xfZUE1lqE9q4u5wAbRGEjUQ7bbXhZj0vYx+sgLp7K/8fBn34eNcHn8t+TmkD&#10;JlBRpuEfQKjATJmkGUvKt5tXC78sPRb7IWWu202eZj3I3fZrcsBORh97rfDb54x9j9imQBDCXly+&#10;IVONfQuf4batIttmBc5TB5b8vdya7A81Ivsrbcj5chsKbd7DvksBJb3/hSEqIR5rOXhlQpQPYn+i&#10;CUXOnKfkr7hjDnv0R7b10cdeK1gzbm5l/4VtUE6yV/bsktnVv+Pv450TG6wyRp3BtfA1YUuBrO0H&#10;KKllH8P/kDp1jfxCwGxnpAfHY8uKe+qR46WP5Roh1orNg32rSp2Ar3LfW3JuUstelHvJRW6uEyW/&#10;VyWu6MDpy9h1iFwoR+u7qsaF/ML9d399yli7jdLRtkOE+y3HUwXbUyZwnM6WvcnNNjzu71UM9r+/&#10;TZFjZ+S+BK5Xy84kr0pwPPY+hfcdE8ElyD6n/cXSPbyqHDh/AnNXmqnidFXGt+N7B22ZDHShnZIZ&#10;7HUpfet+MxaDXJub7wH2sazzqnB/ugZPMGMxwKxE2TIizrElgeuNf+Ne84yKQbsYmLyI27Tu5Gny&#10;JTlui+8bux5+1zyjYory8qXPYp3jYF+5ova9sqgIVntQEUypMsnJydSoUSNq0qQJNWvWjLJjOoYW&#10;iRTBPN2GlmksKwpJjTrL+ncsQywOxReuMFuszL5HFQT74++Tt8tQWWIGYelahA+eihuPhEcac7rW&#10;iOBVbD7ZDjOXsD8IplVj3xGMgmCUGY6P/WrpY+cDG9Fiaj5mawHMKpGNXd0pMhsGI0LYNB0jjXZr&#10;tkm8wHG5sJfR8x9RnvkkTBj6yK6jspcAZidhNM396SDj+Gs50NEBTqT1XpzM52Q5IvZJk3RdS1Aw&#10;Db29TjPyfz+TXB/2lH0mcN2ej3tTYbKP3J8PM46tTLoshwDOqvUdzmMnNzhjhTHTyvr+WgGdAD7P&#10;jhE8CJ/oeMAB5/TKks7x82XJatxzYwN3VhAfNj12cV1DWSTxq5MNPfbwwBR/mb0U79zowM6VHdPz&#10;//Si7EMj+3sg7iebysayyR0HyJ4QVxVY4wXpJFjvjXzGxreYnSEdwuhjKwoYrcYr9nl7xJxlhI4q&#10;B++nA6X+ljn+esMDb0sdtkhGxyjecTHB9VZH8nO52V9qTTbuoDn41Vm/IxXG3Pfxzo0b4tRHJ9+z&#10;0cT+XpWQMnquGYuB7d4qdpSjQ50PzVgM4h5jBm+rPuZRVcc9bJoRj9lJSp232vzlp0NFsKqxfft2&#10;atCgATVs2JC6dOlC+RVsinzTRLAyds0rdg37T0n7a+2jg3vNmun5S7TneOVOI2YtPN2U0metKDMj&#10;JBr/mLlGGwaxAedXFBAn2r5fcTuGmTH833gYiSxPZN/EssN44hqWGjl7jYgfz9WCeV+43/iEMhZu&#10;IA/fa0kdvqmaQGHGIbaIO7D+ETNllij2ZcJgnu3Ba3RqEfg68QAeDIxhYMf59qfkfL2DbFyPrRRc&#10;bJ9kVm5lbG5Fge1S9ta9smeXzC6B/Yx33NUCtoWALePrjBw9I34alipW2u5GB1wLpwEDnxkL14k9&#10;kGVuVr26VkC+38F5gjoCu8b21v7E+5S9bT8lt+lrzMKvYIA0brDKEX4gluw1/Ixy+BqdLxgzeG8o&#10;8L2BWY2OG40L998dL1Ng0kIKLt5g3BvRPt/1hDotyImZ8vF+q2q49QXK3lL6UKsyfl9VA9d3bAaP&#10;vXThi8pgXrzjKhnSBk8yU1UFP+DRxuTC0lC8R928lX3NqUvMWAxQR+TejD03XjB9uZLw7qdmLAbw&#10;r8vsVRYbzPsfs/quBdrFtIGTZK81TCwoF1dUuBZF2RHZx63kHPbBq7L/cDxUBKs9qAimVJn27dvT&#10;+PHjZRR28uTJ1Lt3b/OXsiRSBMN/i+OLRg8Owm/ijHDc+iIFJy+mwLAZshQM58RDRpOHTCl/fnT4&#10;wwuU0v17GbVIn7+2wriiwYhrGvYZihOf5/Ohkq7sPUdL4irEUoAJC0Q0ycOGrPw9lj7YH29izOCK&#10;Ew+C87mPyMuGBFOSrbiwLt94YlJSyeOhsbTLDgEEceEJNnHisj3+Htmfakq+QZNL4sJTtrDRKGaC&#10;YTQI3+ecvSwjxHIOpsvHxhMduEPhfLeL0SGBEbWc+7b9JC7sv+F4toUxEyxeOSKYDhWccTjfvp4j&#10;xaHHZqUY0cYT+HDNeIpXidG/v4KODGZs4RXpeJidFyxL4fK1Rqbt7GDKU3CWbymNqyKHCQ42NjzF&#10;ckZsigpjDOEEU+u5w+DmtGFPEOwP4nq1bfw4rABRDk48BzyZCfupYalmar8J8mSrlK9GyD402OA0&#10;KXamT7yApyU90phSeo3iDtTXlNy+PyV3GSKik/2V1pS5cpsIr9JZiHd+vICRwL/GiKhcLthXAmWZ&#10;2ok7VtG/VRQ4712Nu5G7WXeuPxznvVxWuJ//Wl/2oJG42EGKe25FIY7D7WdHKxrEKzMSY44rE+54&#10;RZYM+3qMEIHWiQ19n2hC/vHz5Pxowut2xY8jOqDu4tUSDhHYaY190hpmW5b8fq2A5Rvme4zOYhZe&#10;NLhXyxxfhY4glkpFg/174h2HEJsfVUHK4n6z7eDO6o3EdbNQEaxq1KlThxwOY1/FBx54gHbsiP8k&#10;1JslgpW1a8bSPuxladgOvq8bdTZmRqBDZi73l/YdS3jYtuGJudhbqaK6hk3KMdiFNsCONta6ZyGw&#10;RNV7CWgLIY5wx9/5Rnvy9R3LbfZACm3dX7IsCf+D5ZHYo0s27o6NIzpY/4U0WwNVv35K2mlsuO79&#10;Yhglt+tPvsHlHwpSLljtA+LCUud7Ob5nmsoG7PKEQ24f0O4ndxwct90sE+q1k03fna+3p+SuQ8nJ&#10;diypRQ/K504xri8dM/GQP5YIFS+OeAGz7fDK153cZaiUZ/aOQ8YgDZZ5xh5/tQAfCU8LvrWuzIpH&#10;urCJuO3hd7mcKilQWMIbZhXC3t9VT5Y0FqSly/5Jlm2OWxdiA/4TfgEGoSDE3fMal9/34hPCvkla&#10;Ea4ltiLAb8IrxCD4SWy/sXUE4gpgHyrrOJSx9b4KwVW3lexl5p+wsPR7DJZFHXPNgOWSbFfd73/O&#10;+RWUPbmwib4xQ5NDvHPihWgbyWWZtfsIBbEFQPQx1xO4PYA/hSdzWsiWIPGOvVbguLBJvfUgBiy/&#10;xX5WlghU5cB+T743zUwV95tOXYh/XHS4/RVKYp8OD59yffClCK0O9tvhn0cDv8BtLelEgFgWHU9F&#10;4dd1pE5Eg3sqGVs8xDveDPa/vS3LQ68F4sJyc0/L3vIQBx/fG/Hig/B2LRBXSlQ/K+276fLdjaAi&#10;WO1BRTClSqBxeOaZZ+jkSWNz+F27dtFjjz0m7y0K8FhebjwyMjISuicYjC02Hs3zpFJBegaFtuyh&#10;rIOnKHTORqE9R6goEhGH7wo267zG9FgsPQxfsFPkgoOKwhEKbdhBoWWbKXTgOL/fLXuF4NG/xemZ&#10;5R43fTUk3jMXKYRNUtlZD63bQWFbkpEubG4Zky5sAhr7JJ+CzJCMOGEKcWj+OgpNXiLLJeUVj1fm&#10;/MXobmy6EDfOiaYAe10hLjYSWAoXmr6ccp1JFDp8kq8f+xzkymyX2A464ondKyji8VH4+DmJK7z3&#10;CIWmLafsU3ytC9dTaME6CnNnBeJjARtmdApyf7BxOYUokpTKeVL2qS8FsidFipGuVVuNa9u0h8Jn&#10;uSzZacwPpFO+I4kKQ1lyXVguJ9eNMuFzo/Mxhx2KMJZtcprDh7k+TFlK2cfOSZ1AnIV8fI7TSzns&#10;wGCDfey/lc9pzMGmoZx+K98QclP8lH34jNQJTH+XdG3ZR6GdeMz0esrDnlpeP+U5PXKNEPSwmWdh&#10;dlgeBoBHkVtxIW+z2cGJ2D2Uy3VN4lrEebWSr3fmcoq4vZJX0rkwrxFLZXGd2Gw3Oi6EEPZqOXKa&#10;cvl/JK45q4x6NmM5hc/bJK+wwa3ExY4JnGbpRPqCVGTuFWeEKxQ6dJLrwCnK5/MkLoTFnDZ+DW/d&#10;w2lLoSzOB+R3QTAke+/kBzPkMeMFXDbRoE6Gdh5iB5HruxXXQU4rv8rj1VP9lMN5jv+GQAtnEnmW&#10;50yW+zjagbHOL2CHrCQuK8xZTaFdXKZLN8u9nsvXGsLGqHxfSRq4TsajgMsM9V7iWLmFQlhiuojv&#10;K74WpBvlhPsWeYY0ouwL/UH5Lh5Z1j05aymF2GHHe9xjoSNnKIvv+XxuM7D3WSHalaNnKLRiM+Vy&#10;2xWPrIUbjLimLuO6lSGzSXM4f0Jrd1LoxDnKQ5u3cY/cx7hfQ5v3870Rf79DCOyhuaslb3OTOT0b&#10;d0u9DM03rjcPdXAKp5Xvq9CGPfK/ELfjkb2M8wnpOn5GNsTFvY5l0jdKHtf3LL4vkTc/B1QEqzxh&#10;rld33XUXhULGTOZ+/frR1KmlT3u9wu0OBsLgC/h8vpu2Mb7VPkeDdjgXT2rktiOP6zr2i8TeRLnc&#10;zudy22zYNb+0N9eigNtaDBghrshlB4W4swwbDHsR2n+c76U0ymWbjuMwQJTP/1GEfcq4fZa9yjh9&#10;0SAepBc2JrT9CNueZHkaLdrp0JkLcl9m871dyP+RffQs5bDdRHojbPty2cbK9aIN57yUNonjyzn5&#10;g3E/4kltK7dJu5OF9ovbg9DeY8Y9z21PLt/b0mazXYI9sCixCfw/yLvQ3BXSZmZxux5at0va0jCf&#10;DzuNdg/2AntsyXtuz3BeNHlsH/KwxyTbLGlLuL1DXiFd2YfYBp9k+7t1n9iM7JPnKZvbGaQxh21E&#10;rsMtabTAPqnYCwp7r8o1ou1Bu4m2delGTudhsXURRzLlcDmFj53l9OSJAIAH4KDcLWCbEPLZp5G4&#10;lnNcbINDM/h617D/A99szQ7K5bSjHY1wOeRzfuRj03fsgQqba5Wfz88hIO15aD7bWraPEQfb3oXc&#10;/rOPGOI6BwEUx6GdzbO5RRAolP1FU8tcYwFfI4LYqoVrxQblsF8UWsLXN58/H+E8W7WNy5/rMvyZ&#10;4z9wHeM6DF+Q0wc7bhG+5GZbwPWd64fYQ9i2o6cNuzab0wkfaBZ/x+0sfAz4L7mcT6iHWVzfiuCH&#10;8vVJfWffBD4Xrjtr+SYzz9jXhK2dtZJCp88bfjGXZS7fT1nYmxUPJeBrwUbzxTnmhu0cH+6HXE4X&#10;fL6sfYb9D21l/wTxLVhLuUgL29vQnmNcd3wU4bLIY18mP43t+MGTfJ8ZIiuuFXuf4fzsVdspawPX&#10;ecQVHVaYPiOHLJTpJvbRsAcqlwHqYYTLJt6DMrK37DXOm8FhLfv8Vnyb+fvZfL2cDuPzbsmb0NaD&#10;cl/A17auE6+of9kXonwntqsl782Qs5/vCTypEp/hZ63l+sdljHsrljBfZ8m5qGt8HkSjyGW21Rv3&#10;yj2LexB7BSItedw2wSeIB64b93GE2ymkM4QnPHL5Rc5zfeVrzOHyDnNdCPN9Ab8f1x6+VPHDj8QX&#10;4TYHPrnc61wHUN/DR85W6ItURDG3AcXsuwHregtSjHs1srl01l5lCPE9Ejp1c2y3imC1BxXBlCoB&#10;Qeupp56is2eNp7rt2bOHHnzwQXlv0a5dO7r99tvptttuS6gIpiiKoig3CxXBKk9mZibdfffdJdsh&#10;DBo0iCZNKp156Xa76eGHHxZf4E9/+tNNE8EURVEUJVGoCFZ7UBFMqRIY9WjevDnNmWOs+8Zrp06d&#10;5L1FcXGxNCIYKVYRTFEURakOqAhWeTDT6/HHHyePxyOfX3jhBdqwYYO8B/AV4AcgpKenqwimKIqi&#10;/OxREaz2oCKYUmVOnz5NdevWpVGjRtFbb71Ffr+xCWwsidwTTFEURVFuJiqCVY3Zs2dTmzZtqG/f&#10;viKCRcylLbHcrD3BFEVRFCWRqAhWe1ARTLkusN8XRoCxJKIiVARTFEVRqgsqglUNzPrGfl94YjTs&#10;fUWoCKYoiqJUB1QEqz2oCKYkDBXBFEVRlOqCimCJQUUwRVEUpTqgIljtQUUwJWGoCKYoiqJUF1QE&#10;SwwqgimKoijVARXBag8qgikJQ0UwRVEUpbqgIlhiUBFMURRFqQ6oCFZ7UBFMSRgqgimKoijVBRXB&#10;EoOKYIqiKEp1QEWw2oOKYErCUBFMURRFqS6oCJYYVARTFEVRqgMqgtUeVARTEoaKYIqiKEp1QUWw&#10;xKAimKIoilIdUBGs9qAimJIwVARTFEVRqgsqgiUGFcEURVGU6oCKYLUHFcGUhKEimKIoilJdUBEs&#10;MagIpiiKolQHVASrPagIpiQMFcEURVGU6oKKYIlBRTBFURSlOqAiWO1BRTAlYagIpiiKolQXVARL&#10;DCqCKYqiKNUBFcFqDyqCKQlDRTBFURSluqAiWGJQEUxRFEWpDqgIVntQEUxJGCqCKYqiKNUFFcES&#10;g4pgiqIoSnVARbDag4pgSsJQEUxRFEWpLqgIlhhUBFMURVGqAyqC1R5UBFMSBkSw//f//h8Fg0Fx&#10;gjVo0KBBg4afa5gyZQqdO3fOtGDKzSIUClG/fv3i5rkGDRo0aNDwcwnp6el03333UU5OjmnBlJqK&#10;imBKwoAI1qdPHxo4cOANBcTx5JNPxv2tpofGjRtTx44d4/5W00Pfvn3p1ltvpQEDBsT9vSYHXPM9&#10;99xDX3/9ddzfa3JAZ/mf/umfqH///nF/r+nhxRdfpN69e8f9raYH1PcHH3ww7m//HQF1zuv1mhZM&#10;uVmgY4H7Ol6eVzagbmB0Pt5vNT3AHtxyyy1iE+P9XtNDmzZtqFmzZnF/q+nhkUceuSl+dHUMsIPP&#10;Pfdc3N9qeoAt+pd/+ZcbbjerY0Bbf+edd/6kvj/SoCJYzUdFMOVnT3Z2NnXr1s38VLtYtGgRnT59&#10;2vxUu4ABqlOnDhUXF5vf1B6uXLlC9evXp0gkYn5Te8jPz6d//dd/pYKCAvOb2sWgQYNENKiNhMNh&#10;+uijj+jHH380v1EUA9QNCCG1sW7ABj700EO1dnnOgQMHaO3atean2kW7du3EB66NwA5C+K2NYBuZ&#10;//iP/xB/qLYBv/e1114TP1hREomKYMrPHhXBVASrbagIpiJYbURFMKUiVARTEaw2oiKYimC1DRXB&#10;lP8uVARTfvbAGBw7dsz8VLtwuVyUkZFhfqpdYHPKzZs310pDiI7erl27auVDJdDhW7hwYa0UP8GZ&#10;M2dq7cNEcN379+9XEUwpB+rGvn37amXdgA1cv3692MTaSCAQII/HY36qXRw8eLBW24NTp06Zn2oX&#10;8H8WL15cK/0glPuOHTvUD1ASjopgiqIoiqIoiqIoiqIoSo1HRTBFURRFURRFURRFURSlxqMimPKz&#10;AtNfMRUW+wHFmwaM3/EbQk1bJofrqejaovMFrzVxmjCWeuD6rjb9G9eOUJOILtt4dRq/W3lTE5fD&#10;oLyta4ut19F5E+/36gzK2rq2eNcVfe01ra271rXhO/yGUBuXgyhXtwc1+d4AVpuIa4xtG6LbjZp4&#10;b1TG1uE35EFNw2r34pU7qMntYvQ9He/aavK1W/d7RXX+WvWiOhPdnsW7Nqs9QMCxinIzURFM+VmB&#10;DVAbN25MX331FTVo0KDMhqBoAL/99lv68MMPqVOnTrJZ/tUcperGyJEjZRNUK6DRt8C+EB07dpRH&#10;Bjdp0oS2bdtm/lIzOHv2LL3xxhvyWGiUe7x90LBR/rPPPktvvvmm+U3NYMWKFVKnu3btSu+88065&#10;xzLPmzdPNgsfPHgwzZgxw/y2ZoA971588UXq1asXNWzYkGw2m/mLwZYtW6h58+byyOrnn39e2oea&#10;Aq6tQ4cO9Itf/IJSU1PNbw3gDI4YMYKaNm1Kn332mdz7NanT5/V65drx+H/sdRTLkCFDqHv37tIe&#10;4AERaWlp5i9KbeD48ePSFuIx9bAHsQ+KmDBhgtjBzp07U+vWrSkvL8/8pfoD24dNoT///HNq1KgR&#10;rVmzxvzFAO3Cl19+Sd988w29/fbb5PP5zF+qPxcvXqRXX321pNyDwaD5Syl4OMBLL71ETz75pPlN&#10;zQD+Xvv27enTTz+Vdn/06NHlRIE+ffrQF198Ib5AvHazOrNz50567733qEePHnLv40EYFrB9uNcR&#10;sFE+fIKaxNixY8XGo/xjwSbxsIHwD+Enrlq1yvylZrB3717xBf6//+//I7vdbn5bSs+ePalfv36S&#10;P+gX1cYHBSiJQ0Uw5WcDDP59991X0tFt1aoVTZ06Vd4DiAMvv/yy+YnEYNaUp+bg2l955ZWSkQ44&#10;eOfOnZP3seB7GISaAq4dzj42QwejRo2i3r17y3sLdHLeeusteXJeTRLBcO2PP/44ORwO+fzcc8+V&#10;cW79fj89+OCDUubnz5+vUU+JwrVD1B06dKh83r59O7Vp00beW0Ac2717d4kAjs5vTSOeCAZxH51B&#10;iw8++EDqQk0Dgx1X68yhjrRs2bKkbVBqPijzJ554Qh6KAtAphvATzeuvv26+I+kYOp1O81P1xxLH&#10;ATrAGBSMB/IJg4GzZ882v6ne4HrQyZ0yZYp8xuAPBKFoIBThCaEQyWuaCAahH+28Rb169coM8kIk&#10;gg/0ww8/iL9Qk2bFoOwfeOCBkgdgIR/mzp0r7wEEMQyAog+APInOp5oCxN14IhieiooBQIBy/8c/&#10;/iH5VdOoSASzwDXDV66tD8hQEoOKYMrPBhi4//E//gclJyfL5+nTp8ssCAuMBkePAGE01BIPqjvp&#10;6ekyE8oybhj12bNnj7yPBaLB/PnzzU/VHzi2f/3rX0tEP3R+LKNvMXnyZBkBg0NQk0Qw1Onbb7+d&#10;MjMz5TOc+3Hjxsl7gBlyf/zjH2UEFOIgOnw1BdT1Fi1a0KFDh+Qzyv+hhx6S9xaYGYCZYk899ZQI&#10;4DVRCIongmHkG7MBLDD6jbpQ07iWCIb7A51dzBhUagfoDP77v/97ibCFJ6TFdnqjhSHYQ8yUrilg&#10;ti+uGWDWQ7QYHg3y6YUXXqgxPhDEDVyP9TRAPCUWfkE0ixYtEnEEglBNE8FOnz4tM14s0P5Hi2Cw&#10;AXfddZf4Bxgsgq9QU4DY+2//9m8lsxonTpwoM4AsIPhBFH300Ufpsccek8GzmkZFIhhmiVllDT/x&#10;tttuKzcztiZwLREM7QEEwNiVEopyI6gIpvxsgBH4n//zf5aIYJgF1qVLF3kPYkUwLBdwu93mp+oN&#10;lkBEi2AQ//A4+GjgCCBP4BzBaagpoMN///33ywgn2LhxowgfFugIPP3009IxwBIpCCUXLlwwf63e&#10;YIQzWgTDsr/o2U7Ik9/+9rclU8ArWipaHUFdxzJPa+YnrhXL46KB8DdmzBi6dOmSzAydNm2a+UvN&#10;oSIRLLrjj2UwFc0Mrc5cTQRDPf/kk0+k46vUHjDrFyKY1SHCLMBY8T9aBMPSsMOHD5ufqj+zZs0q&#10;qfNo9zEjKBbYC8wWqymzwAD2RYLdP3nypHzGMinMDrJAXkAEmTNnjghCd955Z4lgVhPAIAeWgVpg&#10;uW+0CGYtEYUfCIH4n//5n2vMMmAIGxDBLDsIoS96NQB+x7VjGxCUOZYBo79Qk6hIBBs/fry0ccAS&#10;waKXitYUriaCXb58WZbIwg9UlJuJimDKzwZ0iuH0wPkBmCUyc+ZMeQ9gCOvWrWt+MhzhmmIMcO3R&#10;yyEx2oXlb9GgMxC7V1hNANf+/vvvl0x/x9IX7AVkAUcQI7+7du2SETEslUlKSjJ/rd7g2jGibRl/&#10;zHjatGmTvAfYOwkimeXsYm+ImiKA4trh3EH4A1u3bi3nBMLZxWwwgNke2A+lplHRcsjopd+4PwKB&#10;gPmp5nA1Eezdd9+lpUuXlrSJSu0A7cIzzzxTUi8w2AUhPBrsmWWBQaGaNFMQHX1rWTjaemz7EAuW&#10;BMIfqEkbhKPcIexZg0AQ+FD2FrhWyw/A4Mi9995bY2bBAcxyRjtvgRmA0SIYZsJjFjzaQ+yd+b/+&#10;1/+qMftEouwffvhhOnLkiHxG279gwQJ5D7A3HEQwC8yMh29Uk6hIBNuwYYMMAgOUO94jv2oaFYlg&#10;GPC+5ZZbyvWHFOVmoCKY8rPixIkTsj8UxB6M/sIJxJ4gGP2D8ccIEQwkZpBgZKwmOYHYCwPOLZx6&#10;LPWEg4PrxBTxHTt2yCy5jz/+WBxDa9+MmgJGeiB4YI8TOIKhUEimxMfuDbZu3boatzE+Zr6ho4Oy&#10;RXnDGWrbtm3JXlgQBfE79keJHimuCcCRxQxIzPjBfY3OLERAtAFg9erVMiKOGaEQiTElvqYAcQ/t&#10;3L/8y7/IfY+9gFC+uLfh5OIV+YA9sdAG1pQOD8D9jXv973//u8x0GT58uOQH2gCAh5785S9/kbYO&#10;AR1fpfaAWaHo9GLvS9hD7IUIwdwSwyCQ4He0mWgbrJmyNQHcG2jvseE/Bj2wPQDaRUsEwDIxzIKy&#10;7o2a9JAczHDCvlcod+QBZr5ADLH2SLNAe1DTlkOifYffBx8A7T5mPcMOWMIYfoedhFACe7Fs2TL5&#10;vqaAbRHgA8D3wYoP+P64tzEQgoFfbBGC2eDwg2ATaxJY6olrg7CL68T+cMgDrH6BP4gJAWjrUBes&#10;vRJrChCy4QdBBMP14UFRELmtwVEMDGMPSLR18I9q4mCg8tOhIpiiKIqiKIqiKIqiKIpS41ERTFEU&#10;RVEURVEURVEURanxqAimKIqiKIqiKIqiKIqi1HhUBFMURVEURVEURVEURVFqPCqCKYqiKIqiKIqi&#10;KIqiKDUeFcEURVEURakR4FHqL730Ev3bv/0bHT9+3Py2PIcPH5Ync1rh//7f/2v+oiiKoihKdcVu&#10;t9Nrr70mdv3gwYPmt+XBk4j/8z//s8QP+D//5/+Yvyi1ARXBFEVRrkG/fv1KHklvBTzCfPny5fL4&#10;7pvBli1bKD093fx0dfAo+WHDhlGvXr1o6tSp5reJBY/u/6d/+icKBoPmN4ry88Pn89GBAwfo7rvv&#10;pmPHjsl3xcXFcq/27t2b5s+fL/csvguHwxI2bdokj+NXFEW5GrF+AALalsmTJ5tH3Bi5ubli2yvr&#10;V+zfv1/8E4QVK1aY3yYWt9tNn3zyiflJUX5+wE/du3cvPf3003KPgCtXrtDq1aupT58+NGPGDLnX&#10;8F0kEhE/AP5C69at5VildqAimKIoyjUIBAKUlpZGQ4YMEWcX7zMzM8XQwojm5OSQ3++n1NRUSklJ&#10;kQ42jklOTi5xZvEdOugej4eysrLku2gQX1FRkRyP8/CfeM3PzzePMIDBfvLJJ2nx4sVks9lEjLOA&#10;IUf8+B+kC+B/ka6kpCTKzs6W75BeHOf1eqmwsFC+Q3ozMjLkuGihC3HiO5fLVSKCIY04F3FYcSrK&#10;z4m//e1vJSLY9OnTqUmTJnTx4kXq3LkzrVq1Sr4HP/74IzVu3JgOHTpkfqMoihIf2EmEl19+ueQ9&#10;7DlsLIB9hB2FbbRspWXPLWDT8V20/bWA3cZveIXtRVw4DvHDlkdz4sQJuv322+nIkSN08uRJEcIA&#10;2jT8N+w2BtbwGcB3QLqi/QrED1Er2ubDf8BnHIs0AKQHPg6+u3TpkohgiBfXHhunovxceOWVV0pE&#10;MIjVb731Fp07d46+/vprEcIsUJebNm1K69atM79RagMqgimKolSS8ePH08KFC81PRC1atBDHEoLU&#10;XXfdRSNGjBBD+umnn9J3331HLVu2pClTpogDCQEN30+aNInee++9cs4vZnVhCjeWcGFK9uDBg6ln&#10;z57UrVs38wgDiGVPPfWUOKrRwJGFwR8zZox09CHWwbB36NBBwoQJE2jJkiXitGJ0rG/fvvTZZ5/R&#10;8OHD5fwXXniBGjZsKOnFcjKIeXDg69WrJ9fSqVOnEhGsf//+MpqGOKPzQ1F+LkSLYKjXb7zxhryi&#10;njdo0EC+BxDG/vznP8tMR0VRlMqAzrTF5cuX6R//+Ie8b9asmfw2btw4evzxx2X2KWw+7CiEMNh9&#10;HDN06FCxwfAXosUtiFJ//OMfZaBq5syZYuthZ7G0K9bWQsxHe5aXl2d+Y7B7925q27ZtyXmYGQsf&#10;5J133pH/hc3HEjEMbL366qs0ceJEaR8tseCOO+4QfwR2/tFHHxUf5+zZs3LsqFGj5PogguF7DCDg&#10;WuH7HD16VM5XlJ8L0SIYZnm9/vrr4gfge7y3wOoKLIuMFquVmo+KYIqiKJXkaiJYnTp1RHSCwwnH&#10;FMC5xTEYjcXsLSx53Lp1K7Vq1arMbBQQLYL913/9l0zVxujvPffcYx5hAGcWI1iID8YcacL/fPPN&#10;N7KkC/Fjydctt9xSst8B0mixbdu2EhEAs7isdCPN8+bNk+/huMMBX7ZsmTjs+E+Mnlki2EcffST5&#10;ACcavynKz41oEQz1/cyZMzJbAcGa9YB6j44egqIoSmW5mggG+wtgJ2GXAQaSYF83bNggg1DwBTZv&#10;3ix7Fl24cEGOAbEimDW7a/369dSoUSN5b4FBKgysPfPMMzLghvhgj//+97/LNgnwBQYMGEDt27eX&#10;WTAYuIqmXbt2JTPJka7nn39e2sSHH35Y0oH3t956q/gRX3zxhfg2AINpEMEwoAZhDfsrqnig/ByJ&#10;FsHgd58+fbrED4ius2PHji034KzUfFQEUxRFqSRXE8GaN28u32E0NHpfATjFmLWFEV04pQhwgLGE&#10;IJpoEQyOJ0BnHQ5xPCCSYSkGZnPBKe3YsaOMLFvxwyHGaG+siIY9ETDDDGAEGWIaRDSIYDgPYNYa&#10;RnwxktyjRw/5Dv9liWBwHjBjDCPDmFauKD8XsCQHgi1mZuK+gLOLDmHdunXl+127dsm9AdDJw/e6&#10;pFdRlKpwNRHMWlIFgcrasxMztDFjCgNYmBVm+QJoi6JnocaKYDgHYH8jnBcLRC+0X5jR+qtf/Upm&#10;bGEm+Zw5c0p8AQwAoJMPex7Nm2++KeIawHLKe++9V9rEZ599tqRNfOCBB2TZJQQEiGEAQgJEMGtw&#10;DIMI9913nwhpivJzAAIx6ib8bojPWBoMfwD36alTp0TQjV76WL9+/bjblCg1GxXBFEVRKsnVRDC8&#10;BxDB2rRpI+8BnGI4tOhsw0nEckY4pdZeGxbRItif/vQn+S6eCIZOPhxiLFfEHh0QvzCrDGmAIYe4&#10;ht8ggGEGGuLC8gjEhSnfcJLhsGI/MTgC1qwwiGBwmsG3334rIhgcYzjEEBJw3ZYIhj1I8N979uyR&#10;pROK8nMBsydxT1hh1qxZ0lnDTAiM9GJmBjqMAN//dz1YQlGUmsPVRDBLWMIAlTXTCiIUBC08vfaR&#10;Rx6RV9hS2ObovbRiRTD4HGDfvn3lRDD4C9jLEHYebdqvf/1riRczv3Ae4scxSB/sPbZhsPbvwsAc&#10;2j5slYD/hJCF2V7gueeeK/FPMKsMIhgGvbDk0WpfIYJBaIAwhvMx06179+5yjqL81Fi+sRVQ12Hv&#10;16xZI/UcA8bwwwG+jxWIldqBimCKoiiVJFYEw3IHSwTDewARDPtxWHz44YfyCkcVm+niMcwQlmJH&#10;nbAE0RLBbrvtNvkOTqw1K8wCM8C6du1Kv/zlL2XZZPQSh9mzZ9MvfvELWQo5cuRI+Q6b6mJpGJZd&#10;WIZ+5cqVcj6eoGcJAi+++GI5EQxgP5N//dd/laUT//zP/yxpwv//+7//O915550yKqwoiqIotQUM&#10;OFlAZHriiSfkPey9JYJhb85YEQxg+SA2tIcNhd8QK4LB5scTwbC/VzQQvDAbG/YZM183btwo30Oc&#10;wmz0//2//zfdf//9tHPnTvkeAwL/8R//IQNjGCQDeLolBrcg3llgWaQlgj344IMiguEzrhn+BWbW&#10;QGjDd9g/FP8P/0GXRCqKUp1QEUxRFEVRFEVRFEVRFEWp8agIpiiKoiiKoiiKoiiKotR4VARTFEVR&#10;FEVRFEVRFEVRajwqgimKoiiKoiiKoiiKoig1HhXBFEVRFEVRFEVRFEVRlBqPimCKoiiKoiiKoiiK&#10;oihKjUdFMEVRFEVRFEVRFEVRFKXGoyKYoiiKoiiKoiiKoiiKUuNREUxRFEVRFEVRFEVRFEWp8agI&#10;piiKoiiKoiiKoiiKotR4VARTFEVRFEVRFEVRFEVRajwqgimKoiiKoiiKoiiKoig1HhXBFEVRFEVR&#10;FEVRFEVRlBqPimCKoiiKoiiKoiiKoihKjUdFMEVRFEVRFEVRFEVRFKXGoyKYoiiKoiiKoiiKoiiK&#10;UuNREUxRFEVRFEVRFEVRFEWp8agIpiiKoiiKoiiKoiiKotR4VARTFEVRFEVRFEVRFEVRajwqgimK&#10;oiiKoiiKoiiKoig1HhXBFEVRFEVRFEVRFEVRlBqPimCKoiiKoiiKoiiKoihKjUdFMEVRFEVRFEVR&#10;FEVRFKXGoyKYoiiKoiiKoiiKoiiKUuNREUxRFEVRFEVRFEVRFEWp8agIpiiKoiiKoiiKoiiKotR4&#10;VARTFEVRFEVRFEVRFEVRajwqgimKoiiKoiiKoiiKoig1HhXBFEVRFEVRFEVRFEVRlBqPimCKoiiK&#10;oiiKoiiKoihKjUdFMEVRFEVRFEVRFEVRFKXGoyKYoiiKoiiKoiiKoiiKUuNREUxRFEVRFEVRFEVR&#10;FEWp8agIpiiKoiiKoiiKoiiKotR4VARTFEVRFEVRFEVRFEVRajwqgimKoiiKoiiKoiiKoig1HhXB&#10;FEVRFEVRFEVRFEVRlBqPimCKoiiKoiiKoiiKoihKjUdFMEVRFEVRFEVRFEVRFKXGoyKYoiiKoiiK&#10;oiiKoiiKUuNREUxRFEVRFEVRFEVRFEWp4RD9/64+RxSjMlsuAAAAAElFTkSuQmCCUEsDBBQABgAI&#10;AAAAIQCm5Guo3gAAAAYBAAAPAAAAZHJzL2Rvd25yZXYueG1sTI9Ba8JAEIXvBf/DMkJvdZOKwaTZ&#10;iEjbkxSqhdLbmh2TYHY2ZNck/vtOT/U47z3e+ybfTLYVA/a+caQgXkQgkEpnGqoUfB3fntYgfNBk&#10;dOsIFdzQw6aYPeQ6M26kTxwOoRJcQj7TCuoQukxKX9ZotV+4Dom9s+utDnz2lTS9HrnctvI5ihJp&#10;dUO8UOsOdzWWl8PVKngf9bhdxq/D/nLe3X6Oq4/vfYxKPc6n7QuIgFP4D8MfPqNDwUwndyXjRauA&#10;HwmsxiDYTNL1CsRJwTJNE5BFLu/xi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XZicpUDAABACAAADgAAAAAAAAAAAAAAAAA6AgAAZHJzL2Uyb0RvYy54bWxQ&#10;SwECLQAKAAAAAAAAACEA8pWpTWs8AQBrPAEAFAAAAAAAAAAAAAAAAAD7BQAAZHJzL21lZGlhL2lt&#10;YWdlMS5wbmdQSwECLQAUAAYACAAAACEApuRrqN4AAAAGAQAADwAAAAAAAAAAAAAAAACYQgEAZHJz&#10;L2Rvd25yZXYueG1sUEsBAi0AFAAGAAgAAAAhAKomDr68AAAAIQEAABkAAAAAAAAAAAAAAAAAo0MB&#10;AGRycy9fcmVscy9lMm9Eb2MueG1sLnJlbHNQSwUGAAAAAAYABgB8AQAAlkQBAAAA&#10;">
                <v:shape id="Picture 253" o:spid="_x0000_s1231" type="#_x0000_t75" style="position:absolute;left:-9872;width:43458;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XqavwAAANwAAAAPAAAAZHJzL2Rvd25yZXYueG1sRI/NqsIw&#10;FIT3gu8QjuBOUyuKVKOIXMGtf/tDcmyrzUltcrX69ObCBZfDzHzDLFatrcSDGl86VjAaJiCItTMl&#10;5wpOx+1gBsIHZIOVY1LwIg+rZbezwMy4J+/pcQi5iBD2GSooQqgzKb0uyKIfupo4ehfXWAxRNrk0&#10;DT4j3FYyTZKptFhyXCiwpk1B+nb4tQreTv/c7STF1OJ5q68zZunGSvV77XoOIlAbvuH/9s4oSCdj&#10;+DsTj4BcfgAAAP//AwBQSwECLQAUAAYACAAAACEA2+H2y+4AAACFAQAAEwAAAAAAAAAAAAAAAAAA&#10;AAAAW0NvbnRlbnRfVHlwZXNdLnhtbFBLAQItABQABgAIAAAAIQBa9CxbvwAAABUBAAALAAAAAAAA&#10;AAAAAAAAAB8BAABfcmVscy8ucmVsc1BLAQItABQABgAIAAAAIQA4wXqavwAAANwAAAAPAAAAAAAA&#10;AAAAAAAAAAcCAABkcnMvZG93bnJldi54bWxQSwUGAAAAAAMAAwC3AAAA8wIAAAAA&#10;">
                  <v:imagedata r:id="rId163" o:title="" cropleft="4020f" cropright="4020f"/>
                </v:shape>
                <v:shape id="Text Box 254" o:spid="_x0000_s1232"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65C88EE5" w14:textId="1731E22C" w:rsidR="00EA1699" w:rsidRPr="00C473EC" w:rsidRDefault="00EA1699" w:rsidP="00065EA5">
                        <w:pPr>
                          <w:pStyle w:val="Caption"/>
                          <w:jc w:val="left"/>
                        </w:pPr>
                        <w:r>
                          <w:t>Figure 9</w:t>
                        </w:r>
                        <w:r w:rsidRPr="00FE29C0">
                          <w:t>-</w:t>
                        </w:r>
                        <w:r>
                          <w:rPr>
                            <w:rFonts w:hint="cs"/>
                            <w:rtl/>
                          </w:rPr>
                          <w:t>48</w:t>
                        </w:r>
                      </w:p>
                      <w:p w14:paraId="5A1EC3A7" w14:textId="77777777" w:rsidR="00EA1699" w:rsidRDefault="00EA1699" w:rsidP="00065EA5">
                        <w:pPr>
                          <w:rPr>
                            <w:lang w:bidi="ar-SA"/>
                          </w:rPr>
                        </w:pPr>
                      </w:p>
                    </w:txbxContent>
                  </v:textbox>
                </v:shape>
                <w10:wrap anchorx="margin"/>
              </v:group>
            </w:pict>
          </mc:Fallback>
        </mc:AlternateContent>
      </w:r>
    </w:p>
    <w:p w14:paraId="2F95DA4F" w14:textId="4E858DDF" w:rsidR="00065EA5" w:rsidRDefault="00065EA5" w:rsidP="00490C43">
      <w:pPr>
        <w:spacing w:after="0" w:line="240" w:lineRule="auto"/>
        <w:rPr>
          <w:rtl/>
        </w:rPr>
      </w:pPr>
    </w:p>
    <w:p w14:paraId="3EAEBE04" w14:textId="15F86311" w:rsidR="00065EA5" w:rsidRDefault="00065EA5" w:rsidP="00490C43">
      <w:pPr>
        <w:spacing w:after="0" w:line="240" w:lineRule="auto"/>
        <w:rPr>
          <w:rtl/>
        </w:rPr>
      </w:pPr>
    </w:p>
    <w:p w14:paraId="69E7BF85" w14:textId="262615FC" w:rsidR="00065EA5" w:rsidRDefault="00065EA5" w:rsidP="00490C43">
      <w:pPr>
        <w:spacing w:after="0" w:line="240" w:lineRule="auto"/>
        <w:rPr>
          <w:rtl/>
        </w:rPr>
      </w:pPr>
    </w:p>
    <w:p w14:paraId="1591D8F6" w14:textId="2B1DFAC7" w:rsidR="00065EA5" w:rsidRDefault="00065EA5" w:rsidP="00490C43">
      <w:pPr>
        <w:spacing w:after="0" w:line="240" w:lineRule="auto"/>
        <w:rPr>
          <w:rtl/>
        </w:rPr>
      </w:pPr>
    </w:p>
    <w:p w14:paraId="1201720B" w14:textId="3295846C" w:rsidR="00065EA5" w:rsidRDefault="00065EA5" w:rsidP="00490C43">
      <w:pPr>
        <w:spacing w:after="0" w:line="240" w:lineRule="auto"/>
        <w:rPr>
          <w:rtl/>
        </w:rPr>
      </w:pPr>
    </w:p>
    <w:p w14:paraId="52E62223" w14:textId="4E431162" w:rsidR="00065EA5" w:rsidRDefault="00065EA5" w:rsidP="00490C43">
      <w:pPr>
        <w:spacing w:after="0" w:line="240" w:lineRule="auto"/>
        <w:rPr>
          <w:rtl/>
        </w:rPr>
      </w:pPr>
    </w:p>
    <w:p w14:paraId="7BBC2701" w14:textId="49F46F96" w:rsidR="00065EA5" w:rsidRDefault="00065EA5" w:rsidP="00490C43">
      <w:pPr>
        <w:spacing w:after="0" w:line="240" w:lineRule="auto"/>
        <w:rPr>
          <w:rtl/>
        </w:rPr>
      </w:pPr>
    </w:p>
    <w:p w14:paraId="0BAB527F" w14:textId="0517F822" w:rsidR="00065EA5" w:rsidRDefault="00065EA5" w:rsidP="00490C43">
      <w:pPr>
        <w:spacing w:after="0" w:line="240" w:lineRule="auto"/>
        <w:rPr>
          <w:rtl/>
        </w:rPr>
      </w:pPr>
    </w:p>
    <w:p w14:paraId="002F960E" w14:textId="71986767" w:rsidR="00065EA5" w:rsidRDefault="00065EA5" w:rsidP="00490C43">
      <w:pPr>
        <w:spacing w:after="0" w:line="240" w:lineRule="auto"/>
        <w:rPr>
          <w:rtl/>
        </w:rPr>
      </w:pPr>
    </w:p>
    <w:p w14:paraId="50F11E7D" w14:textId="1D6AB4A7" w:rsidR="00065EA5" w:rsidRDefault="00065EA5" w:rsidP="00490C43">
      <w:pPr>
        <w:spacing w:after="0" w:line="240" w:lineRule="auto"/>
        <w:rPr>
          <w:rtl/>
        </w:rPr>
      </w:pPr>
    </w:p>
    <w:p w14:paraId="1874944E" w14:textId="3C2234BD" w:rsidR="00065EA5" w:rsidRDefault="00065EA5" w:rsidP="00490C43">
      <w:pPr>
        <w:spacing w:after="0" w:line="240" w:lineRule="auto"/>
        <w:rPr>
          <w:rtl/>
        </w:rPr>
      </w:pPr>
    </w:p>
    <w:p w14:paraId="1EC3EFE2" w14:textId="2B303861" w:rsidR="00B10313" w:rsidRDefault="00B10313" w:rsidP="00490C43">
      <w:pPr>
        <w:spacing w:after="0" w:line="240" w:lineRule="auto"/>
      </w:pPr>
    </w:p>
    <w:p w14:paraId="0516D0DB" w14:textId="38397B7D" w:rsidR="00B10313" w:rsidRDefault="00B10313" w:rsidP="00490C43">
      <w:pPr>
        <w:spacing w:after="0" w:line="240" w:lineRule="auto"/>
      </w:pPr>
    </w:p>
    <w:p w14:paraId="41E3168C" w14:textId="7EC3CACF" w:rsidR="00B10313" w:rsidRDefault="00B10313" w:rsidP="00490C43">
      <w:pPr>
        <w:spacing w:after="0" w:line="240" w:lineRule="auto"/>
      </w:pPr>
      <w:r w:rsidRPr="00065EA5">
        <w:rPr>
          <w:rFonts w:cs="Calibri Light"/>
          <w:noProof/>
          <w:rtl/>
        </w:rPr>
        <mc:AlternateContent>
          <mc:Choice Requires="wpg">
            <w:drawing>
              <wp:anchor distT="0" distB="0" distL="114300" distR="114300" simplePos="0" relativeHeight="251699712" behindDoc="0" locked="0" layoutInCell="1" allowOverlap="1" wp14:anchorId="76BC6C61" wp14:editId="283E4CFE">
                <wp:simplePos x="0" y="0"/>
                <wp:positionH relativeFrom="margin">
                  <wp:align>center</wp:align>
                </wp:positionH>
                <wp:positionV relativeFrom="paragraph">
                  <wp:posOffset>179212</wp:posOffset>
                </wp:positionV>
                <wp:extent cx="4537492" cy="2530475"/>
                <wp:effectExtent l="0" t="0" r="0" b="3175"/>
                <wp:wrapNone/>
                <wp:docPr id="255" name="Group 255"/>
                <wp:cNvGraphicFramePr/>
                <a:graphic xmlns:a="http://schemas.openxmlformats.org/drawingml/2006/main">
                  <a:graphicData uri="http://schemas.microsoft.com/office/word/2010/wordprocessingGroup">
                    <wpg:wgp>
                      <wpg:cNvGrpSpPr/>
                      <wpg:grpSpPr>
                        <a:xfrm>
                          <a:off x="0" y="0"/>
                          <a:ext cx="4537492" cy="2530475"/>
                          <a:chOff x="-1014075" y="-1"/>
                          <a:chExt cx="4446377" cy="2530549"/>
                        </a:xfrm>
                      </wpg:grpSpPr>
                      <pic:pic xmlns:pic="http://schemas.openxmlformats.org/drawingml/2006/picture">
                        <pic:nvPicPr>
                          <pic:cNvPr id="256" name="Picture 256"/>
                          <pic:cNvPicPr>
                            <a:picLocks noChangeAspect="1"/>
                          </pic:cNvPicPr>
                        </pic:nvPicPr>
                        <pic:blipFill>
                          <a:blip r:embed="rId164" cstate="print">
                            <a:extLst>
                              <a:ext uri="{28A0092B-C50C-407E-A947-70E740481C1C}">
                                <a14:useLocalDpi xmlns:a14="http://schemas.microsoft.com/office/drawing/2010/main" val="0"/>
                              </a:ext>
                            </a:extLst>
                          </a:blip>
                          <a:srcRect l="5125" r="5125"/>
                          <a:stretch/>
                        </pic:blipFill>
                        <pic:spPr bwMode="auto">
                          <a:xfrm>
                            <a:off x="-1014075" y="-1"/>
                            <a:ext cx="4446377" cy="2530549"/>
                          </a:xfrm>
                          <a:prstGeom prst="rect">
                            <a:avLst/>
                          </a:prstGeom>
                          <a:noFill/>
                          <a:ln>
                            <a:noFill/>
                          </a:ln>
                          <a:extLst>
                            <a:ext uri="{53640926-AAD7-44D8-BBD7-CCE9431645EC}">
                              <a14:shadowObscured xmlns:a14="http://schemas.microsoft.com/office/drawing/2010/main"/>
                            </a:ext>
                          </a:extLst>
                        </pic:spPr>
                      </pic:pic>
                      <wps:wsp>
                        <wps:cNvPr id="257" name="Text Box 257"/>
                        <wps:cNvSpPr txBox="1"/>
                        <wps:spPr>
                          <a:xfrm>
                            <a:off x="1424563" y="566334"/>
                            <a:ext cx="919429" cy="340612"/>
                          </a:xfrm>
                          <a:prstGeom prst="rect">
                            <a:avLst/>
                          </a:prstGeom>
                          <a:noFill/>
                          <a:ln w="6350">
                            <a:noFill/>
                          </a:ln>
                        </wps:spPr>
                        <wps:txbx>
                          <w:txbxContent>
                            <w:p w14:paraId="0D157E55" w14:textId="24316D11" w:rsidR="00EA1699" w:rsidRPr="00C473EC" w:rsidRDefault="00EA1699" w:rsidP="00065EA5">
                              <w:pPr>
                                <w:pStyle w:val="Caption"/>
                                <w:jc w:val="left"/>
                              </w:pPr>
                              <w:r>
                                <w:t>Figure 9</w:t>
                              </w:r>
                              <w:r w:rsidRPr="00FE29C0">
                                <w:t>-</w:t>
                              </w:r>
                              <w:r>
                                <w:rPr>
                                  <w:rFonts w:hint="cs"/>
                                  <w:rtl/>
                                </w:rPr>
                                <w:t>49</w:t>
                              </w:r>
                            </w:p>
                            <w:p w14:paraId="0C9C37DB"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C6C61" id="Group 255" o:spid="_x0000_s1233" style="position:absolute;left:0;text-align:left;margin-left:0;margin-top:14.1pt;width:357.3pt;height:199.25pt;z-index:251699712;mso-position-horizontal:center;mso-position-horizontal-relative:margin;mso-width-relative:margin;mso-height-relative:margin" coordorigin="-10140" coordsize="44463,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5FvkmgMAAEIIAAAOAAAAZHJzL2Uyb0RvYy54bWycVVFv4zYMfh+w/yD4&#10;vXXs2MliND1k7Voc0N0Fa4d7VhQ5Ns6WNElp0vv1+yjbSZoWuK0PcUiKosiPH6WrT/u2Yc/Sulqr&#10;eZRcjiImldDrWm3m0d9Pdxe/Rcx5rta80UrOoxfpok/Xv/5ytTOFTHWlm7W0DEGUK3ZmHlXemyKO&#10;nahky92lNlJhsdS25R6q3cRry3eI3jZxOhpN4p22a2O1kM7BetstRtchfllK4b+WpZOeNfMIufnw&#10;teG7om98fcWLjeWmqkWfBv9AFi2vFQ49hLrlnrOtrd+EamthtdOlvxS6jXVZ1kKGGlBNMjqr5t7q&#10;rQm1bIrdxhxgArRnOH04rPjyvLSsXs+jNM8jpniLJoVzGRkAz85sCnjdW/NolrY3bDqNKt6XtqV/&#10;1ML2AdiXA7By75mAMcvH02yWRkxgLc3Ho2waYvNCVOgP7btIRkk2gpnB5SLpGiOqP4YIWTYZT6fH&#10;CHk2I594SCCmPA9pmVoU+PWIQXqD2M+ZhV1+a2XUB2n/U4yW2+9bc4HmGu7rVd3U/iUQFW2kpNTz&#10;shZL2ymn4E8G8LFOxwL+CRVIm8iv28Wpqgctvjum9E3F1UYunAHLMXsBjtfuMamvjlw1tbmrm4Y6&#10;RnJfHCbijFHv4NOx9VaLbSuV78bPygZ1auWq2riI2UK2Kwk22c/rBM3C6HsQytha+a6lzoq/kC/N&#10;Y56kaDeODgJq5YXzVnpRUWMp9WO2pDnwj612f+o1QvKt12Hizvj3Lo8OPPwZi4Cvdf5e6paRgDqQ&#10;aziGPz843xFucKGElSY0Q+6NemUAM8kS6qDMexGF0EzhtnMD+NDewP+/Bvqx4kYiSwp7yimMSzfQ&#10;TwTA73oPUk2pDb0jDTTzeyz09CF7l+swVoe5TrI0yyfjMJ75ZDIeZ10/B2hnySxLZ918jrPRJEkD&#10;H49xBtQ+AizbzaPJOB+FThwgHxA+Zk2S36/24UKbHUpd6fULKrUaDcUj4Iy4q9HdB+78klvc9zDi&#10;DfNf8SkbjcN0L0Ws0vbHe3byR9ewGrEd3o955P7Zcroums8K/ZwlWUYPTlCyfJpCsacrq9MVtW1v&#10;NEYCM4Psgkj+vhnE0ur2G566BZ2KJa4Ezp5HfhBvPDQs4KkUcrEIcncLPahHg7srCeBRF57237g1&#10;fR88GvhFDwzixRnPO9+O2AuMXFmHISCgO1RBa1LA5iCFhwrSq5fwVA9ex6f/+l8AAAD//wMAUEsD&#10;BAoAAAAAAAAAIQA/KFTYGzgBABs4AQAUAAAAZHJzL21lZGlhL2ltYWdlMS5wbmeJUE5HDQoaCgAA&#10;AA1JSERSAAAEwQAAAmEIBgAAAEgYp9kAAAABc1JHQgCuzhzpAAAABGdBTUEAALGPC/xhBQAAAAlw&#10;SFlzAAAh1QAAIdUBBJy0nQAA/6VJREFUeF7s3Qe4FGWa/v9N/53d38aZnbST8zg7O9kJzjjmiDnn&#10;nLOYc845R4yICQOogAgqIgiCCIIgQp+cc84Hnv9zv911aA7nIDpTrkV9P9fVF306vF2p633qrreL&#10;vzEAAAAAAABgPUcIBgAAAAAAgPUeIRgAAAAAAADWe4RgAAAAAAAAWO8RggEAAAAAAGC9RwgGAAAA&#10;AACA9R4hGAAAAAAAANZ7hGAAAAAAAABY7xGCAQAAAAAAYL1HCAYAAAAAAID1HiEYAAAAAAAA1nuE&#10;YAAAAAAAAFjvEYIBABJh3rx59vd///f2k5/8xH72s5/ZNttsY4sWLbKVK1fannvuabNmzcq9cmhv&#10;v/223Xzzzdbf3597ZN309vbaoYcear/85S/tpptuyj2aNX/+fDvjjDNyfw2tvb3d/ud//seamppy&#10;j3w8c+bMCZ//WfX888/br371K9twww1zj/x1aHldeOGFub+yfv7zn9vixYtzf8VD29Mtt9xiv/71&#10;r2377be35ubm3DOfzN/93d/ZjBkzcn99MjvuuKO98cYb4b62wYKCgnB/sPfeey8sM22zkU9726mo&#10;qLA99tjDfvCDH9jmm28elqf09fXZjTfeaFtttVVYtnrNggULBp4vKSkJ3+Nf/OIX4V+1I+Xl5bbT&#10;TjvZ73//e3v66afD61esWGGXX365XX/99QPvH2zEiBFWXV2d++svo+/5j3/849xfn01FRUW27777&#10;5v5apaqqyo466qhPvP8BAGB9QwgGAEgEhWBf+MIXrLS01BobG+3888+3HXbYIRwQr0sI9sQTT4QD&#10;448bgilo23TTTa21tdV6enpyj2apra6urtxfQ/tLQzB9RmdnZ+6vz56dd945LCPN51+TQpCf/vSn&#10;ub+y2traPvb6+7g0H//0T/9kb775pnV0dAwbsqyrv0YIpulQiCTbbbddCHSHMnHiRPvf//3f1bbJ&#10;T3vb0fJbuHChTZ48ebUQTOtNIV1lZaW1tLSE8PS//uu/rK6uLkzvFltsYXfffXd47t577w3Bqr5v&#10;d911l02YMCGEPP/2b/8WvkcKxg4++OA1vo/5CMGyPvzwQ/uHf/iHgVBxsM/yvgUAgDgQggEAEkEh&#10;mA6aGxoawt864P/DH/4QDq7zQ7CpU6eGA+ptt93WNtlkE3v11VdDaKaRY1/60pfCwbFGpAz2wgsv&#10;hNfrfVtuuaW99dZbVlxcbFtvvXV4nwK3mTNn5l6dpddEB541NTV2xBFHhNfr/eecc04IbaIQ7JJL&#10;LrFdd93V/vznP9sjjzwSwrvBTjvttDDqRyNfjj322BAITJs2LYRwcu2114bp0E0BkUZfdXd327vv&#10;vhveo5FLmv6HHnoohA+apt133z08t8suu4SRcINppIg+a7fddgvTFy0bhS5nnXVWWF56v5bx4CDv&#10;7LPPDstG83zxxRfb+++/H8KJyB133GHHHHNMuK8RSkcffXQYmaR1MXLkyPC4vPjii2G6Nf2aXs3P&#10;cccdZ//6r/86ML+ikYDaDjRtDz/8sG222WYhFNJ0RyPEbrvtNjvwwAPDulCb+vyhlrXCmL322iu8&#10;Ru3ofWr3zDPPtL/9278N24LWWT69R8tJy0TLU/Mshx9+uI0aNSrcl/32229gtJba0jxrvrS9ah3o&#10;czQKSmGbloPW+R//+EcbN25cmG+NltK0RaPQFMAoCJoyZUpY3n/605/CMlE4E9Hor3322ScsMy3H&#10;8847L3xOtO1oW/jKV75iJ598cgguNeJq7Nixdvzxx4dloPdqexUtf61vtaPvkgJkLcN33nknbNua&#10;Xs2/pnc4CkbzQ7DBlixZYv/f//f/hVC7rKzMvvOd74SwT2pra+3//b//FwIcBWP6HL1G86ZgS9Oq&#10;aVmbKATT5z/33HNhm9O2om1V32M9rjDxkEMOCfOikWnapiIK3zT6TOvtyCOPtO9///u5Z1bR9GqU&#10;lZaHlulhhx0W1oP2Udruou+jvkdaF6J50bRE27q2A4WAF110UVheer22J333RW3re7b//vuH5zX6&#10;TbTfu+KKK8L+ROvqyiuvHDIEU7vaBrXeNK+aNu03zj333PC+q6++OuwjDzrooDAPWg7aLkTT/MAD&#10;D4RtQNubtmvRfF922WVhHrRM9fhwIRsAAJ81hGAAgESIRoLpAFkjQXQgp6AjfySY7n/ve9+zZcuW&#10;hQM4vU4/odMB75gxY8JBm0aPDA5F9LcOcuvr68P7NGJFI1H0PrWrA1MddA4+oI9CMD1++umnh4Na&#10;ta/gS+3poDoKwfQzNrWtsEYjMz744INcK1kK6nRAq9fopnbUbn4IpunUdGgZ/OhHP7LHH388vEYH&#10;uLNnzw7vU1jwjW98I3yOPlMHylGb+T+Ti6hNPa7nNSpEgZLCrsLCQttggw0GlonCtsHzr/fqgF5h&#10;g+5/VAimtjVf+jwFTwpm9N6vf/3rlslkBqZR86j50HLTfd0kCsEUTuo9Wr96z4MPPhhCFLWtMGuj&#10;jTYK9/WcQoT8sCiy8cYbh5896jU6qNfyVMilkOAf//Efwzageco3evToMN16j276DFlbCPY3f/M3&#10;dt111632OVqmCj/0OQpk9JzCqd/+9rdhe9Ey0Hb7+uuvhzaiEEzLX9uitsnB26Puv/TSSyEcVRua&#10;dj2WH4IpWNLn6vMUduq1Wq/6PAWdek4jHv/lX/4lBCN6nbYF/fxY/ypYu/XWW8Pj0TYznI8KwRQS&#10;K3DR88uXLw8j2CJ6TIGXfgqs7UA/rdQosMcee8zuv//+EBYP124kCsG0Hf/zP/9zCPY0vVpGChy1&#10;7rQMo/lQGPzd7343bFNadtr2FU7puXvuuSdsb4Ppu6nAMnpd9B3RTzUVSqlt3RRgaf+j6fnmN78Z&#10;Rm3p9XpO0zB37twQuEXbrIJYBcai8Elhq16r5/U6USCq74dG0uk5BXVDhWDaz+h7o7Ax2mb0k3JN&#10;jz5Lj0XTon81bdpOtL3o+6Blr0BOz0Xbu4JJLUNtz3pcIZ2mGQCAJCAEAwAkgsIPjZzRyAuNntFI&#10;DQVHEoVgCr90YB+NotABmka86HVr+zmkAiON0tGBoOiA/4c//GEYiaPRIhrtMJQoBFObCluiERSi&#10;A1cdHEYhmK55JDoI1Yg2jX7Kp8c1IkthhA7yNaJN7eaHYKJp0vwqYIro4F3XJtNNYZzCwieffDIc&#10;+Gp0h16vA/OhriWl4CoafXLiiSeGwEXLUsvihBNOCPN1yimn2KRJk9YIhUTv1YG4fFQIpp+5RRQU&#10;KbgbP358CH/yf8InQ/0cMgrBFNZoRE9E612hiZaxQjCNUokoHHj22Wdzf2Xp4F3hVP7IPoUOGl2o&#10;df+5z30uhDiDKSBQKKGwUz/HjUaffdRIMK3LiEap6XM1D5pmhQ1y5513htFf0TJWQBRtI1EIJh/3&#10;55D5Idi3v/3tEMSIQq5oZI9oHWs0pEZYaZq17qNt6lvf+lYIifSzTgVb2uY1KjGa9qEMF4IpSFFA&#10;pEA0+imelpVCp4i+twpitK5F26K+0/ouacSStjd9V9SO1kW0/eWLQrCXX37Z/v3f/z20KZoefR/V&#10;lpavRvxpG1F7//Ef/xG2SYVSWhcRLW+FQYMpMNT61HdMo730vRGF2foeRMtPI/c0Cks/AVVAq7As&#10;n0YHXnXVVbm/LIxc06g90fcvfztV26IRXBqVGNF6GyoEG+rnkL/5zW9CkC5aHgp3NdpL+1Z9D/Q9&#10;0/rT9hSFcfm0vBQiR/OnkXkaTQcAQBIQggEAEkEHxPk/h8wXhWAaxaHAIHqNDrgVpCgUUAimkWDR&#10;wXA+hSca+RUdnOqgWiO59L51CcEUXGgaNGJEB5W66Wdm+jldFIIp9BBNk8I8jeQYit6rg2UdBGsU&#10;R34IpjDggAMOCAfs+WGeDmqjcCi6RQGhKDjTSA2N3hgcNunxZ555JtzXZ2tkV/41rPSYwgL9dC3/&#10;YDySH4IpFMo/ENeBfX4Ilv9zM82H2tNoJwWVChTy6aBdyy1fFIIpbFOYEC0DjfJR0KHQQyGYRl5F&#10;dBCvC6rn03LMXweax7333jtMz9pCsIhCNAV8+mmighyFhwplRW0poMsfCaZwSfScAhNdM0vrSKOb&#10;NCpMtO0olNJrRCFM9L7BIZiCmqEotND2nn+dp/wQTGFpFH5ou8oPLBUsa7vTstVy1nrJ356igFi0&#10;nBW2al6GM1QIpvWlsE/fNS3niNrTSD4FbaJRgVo2CnEjeq9GVGlb1Pf10ksvDY/ru6DpHiwKwTSf&#10;GtkW/dRTy0aBm9ahlrG+w6LlolFa+luhqvYV0bTrPyXQCNPhaNoUgupzNPJMy0WjNPOXnwJUBY/6&#10;TwG0T8innxzmj6R69NFHw2gtUSieH3pGIZi2c41Ci0JTrfu1hWDaN0YU+EffWe2PFATqOyQaZant&#10;X9uovg9aRvnrUE466aSwzefPn+YbAIAkIAQDACTCuoRgOljTgbJGUulgVgdqGoEhutC5ftalAzYd&#10;HOfT+zSq4oILLgjv088sNRJG1iUE0/sVJGn0mEae6KdGn//858PojCgE08gXvV4H7zrgzw8BRD/7&#10;0oGt5lOBh0bfDA7BdKCsERf6qd7SpUvDgbUOgjUKRded0kGrplc/WdM8ajo0XXq9Rs1o9EZ+QCI6&#10;eFf4op+eaQTVF7/4xRCCKYjQT+Y0KkbzpJ+URSNd8uWHYNHoLYU3OijX/6j5USGYgkctX82bpkEh&#10;h+ZNoYSCSM2/QgmJQjAtO4UJChk1fRoNpANzLYt1CcFEYUwU+Gl5aVoVFq4tBHvttdfCT/L080pd&#10;d02hidavti0FPpp+/QRVAWZ+CKZQbPr06QP/66QCGW2HnyQE06gbXedJy0hBTj4FGV/72tfCclXo&#10;obY+bgimsEujmxTialvSNqv1pu1GI+o0HZp/jSzUch+KlqlGF2letWy0XSgo0k9z9TNPPabp102h&#10;rJ7Td1XfXS0XXVtLn6/HI9oGo2tuKSzTiDx9jka+aRsYLArBtKy1bvVTTs2P9hUa8aS29RNUbZ96&#10;XCOaFIxqfrXcNHpL61LrTdu41vVg+j7cd999YXlo5GUUgmlaFVBFy0rbjLZbzau2Of0UVNuK1q9C&#10;KgVP2kco/NJ60U8eo/U9XAim9Rv95Fr/CYFGUw4Vgmm9a2Sf9gOaNp0EyA/B9LeWieZfn6Nr0un1&#10;CsE0+k4/O9d+QfPx1FNPhfdov6af9erEgh7Xd1bzDABAEhCCAQASQUGIDrqjnzrm00GaLrQtCsn0&#10;M0QdJOvf/NBMQZAOaPVTrsF0sHjqqacOXIMn+hwFUbqI9FB0gKwwJ6KDQYVpOpjXQa8oPFCopgN/&#10;BRv6KVEUfOTT5+ngWD9/UgjxyiuvhINxhQIK9UQhiQ6uo5sO4DWSQ8GAQhQFbTqg1c+rFM5oxJBC&#10;IAUC+rmbDrYH0+sU/mn0ioIhjd5SAKRpjB7X/CjUGoqmObqAu0IoLQNNgwIGXasruhh/dLAe0c+5&#10;NOpItI7Ujpa95knTqZBC/4GAlofmVRQgRIGYrlek4EQjdvIv+K8gJzpYFz2nYGEwLVtdX0rta50o&#10;jBCFJmpzqJEtWi76TL1Hy1UhTkThmwILrQdtZ5o+0TQrjNS607YShWsKGbVso+1My03vi0IwbdMK&#10;ZEThTzT6S6FDtB1Eo3fyaX41/QoVFXBE245GBmq7isJXbVf53wNd5ykaAaj1qG1B86MRcgp6tJ1p&#10;JJPCVs2/QpOhtmPJ30Z108/7FAAp2Mp/XN/FaH1qfV9zzTVh2rVtDKbnogBXr1VgpO+atpGhKPSK&#10;RkNqG9dy0PalZRy1o++8pkntaPvUTy2jn7hqf6LlpWWtEFXrYDCF0BoRp++XnlewJVqH+v7q/VpW&#10;mpZolJuWWbR/0ii26GfSWr96vbaJaGSm6DuYf/3A/P9QQutQ60c/x9V2pXkbin6mrXY1L/quKTCO&#10;vrOiAF7bs5aD5lXzE23/Go2n77Ieyx+tpu+L3qP50AmDobZFAAA+iwjBAAD4BDTKRIHAcAEZAAAA&#10;gM8WQjAAAD4B/eRMo3U0mgQAAADAZx8hGAAAAAAAANZ7hGAAAAAAAABY7xGCAQAAAAAAYL1HCAYA&#10;AAAAAID1HiEYAAAAAAAA1nuEYAAAAAAAAFjvEYIBAAAAAABgvUcIBgAAAAAAgPUeIRgAAAAAAADW&#10;e4RgAAAAAAAAWO8RggEAAAAAAGC9RwgGAAAAAACA9R4hGAAAAAAAANZ7hGAAAAAAAABY7xGCAQAA&#10;AAAAYL1HCAYAAAAAAID1HiEYAAAAAAAA1nuEYAAAAAAAAFjvEYIBAAAAAABgvUcIBgAAAAAAgPUe&#10;IRgAAAAAAADWe4RgAAAAAAAAWO8RggEAAAAAAGC9RwgGAAAAAACA9R4hGAAAAAAAANZ7hGAAAAAA&#10;AABY7xGCAQAAAAAAYL1HCAYAAAAAAID1HiEYAAAAAAAA1nuEYAAAAAAAAFjvEYIBAAAAAABgvUcI&#10;BgAAAAAAgPUeIRgAAAAAAADWe4RgAAAAAAAAWO8RggEAAAAAAGC9RwgGAAAAAACA9R4hGAAAAAAA&#10;ANZ7hGAAAAAAAABY7xGCAcDHkMlkbMcdd7T//M//tA033NCmT5+ee2Zof/7zn3P3hvfuu+/adttt&#10;Z729vblHPp7+/n7beuutc3+tbvPNN7d/+qd/sn/5l3+xH/7wh3b22Wdbd3d37tnhtbS02D333JP7&#10;CwCA9Ljlllvs+9//vn31q1+1HXbYwcrLy3PPfHr0uYsWLcr9tYpqhU022ST317pTnfDWW2/l/lrl&#10;kksuCXWCbt/61rfswAMPtGXLluWeXbv77rvPGhsbc38BQDIQggHAOnr//fft17/+tT3zzDNWVFRk&#10;b7zxhv3iF7+wO++8M/eKVRRMrVy50mpra3OPDK+np8fq6urC6z8Jfdamm26a+2t1CuEeeuihUMBr&#10;+m+44YZQ5M6fPz/3iqHp9T/96U9zfwEAkA4XXnihHXTQQfbBBx+EMOill15ap7488klPaA2m0Grh&#10;woW5v1ZR+3/4wx9yf6071QkzZszI/bXKBRdcEIKviooK+/DDD+2pp56y3/72tzZhwoTcK4anGqig&#10;oCD3FwAkAyEYAKwDBVQ683rXXXflHsmqrKy0H//4x+H5J554IhSERx99tP3oRz+yFStW2O9+97vc&#10;K81effVV+8lPfmK//OUvbdy4cQOjt+bNm2dbbLFFKGyfe+45++///m8755xz7Lvf/a7tu+++YVSW&#10;TJw4MUzD9773Pdttt91CECcfFYKNHz8+91fWAQccYCNHjgz3X3zxxfDe73znO7bHHnuEIlg0bX//&#10;938fzoLrJueee26Yds3bWWedZW1tbeFxAADWF5tttpnddNNNYdT04JNTTU1Ndthhh4WTSToppoBM&#10;NDJ87Nix9rOf/SyEaK+88kro1/W6XXbZZaC/VmD09a9/3e6+++7Qx2tkeXV1tR133HHh7/PPP9/6&#10;+vrCa9UPjxo1KgRSqjP0WaorBodgs2bNCn29PmvvvfcO7YlqB9UQ+rzTTz/d/vjHPw4bgh1zzDG5&#10;v7J08uy//uu/wkk6nRTbeeedw8g4fa5qGdHI8n/4h3+wL37xi6Eu0XQ9/fTTttFGG9kPfvAD22+/&#10;/ayqqiq8FgA+SwjBAGAddHZ22uc+9zl77bXXco+sop8ZNjc3hxBMgZF+IllTUxOK5ygE098aWaWf&#10;IqigVMj1pz/9KTw3OATTTxdVZCpg23333e36668Pr9P7SktLQ1sKr1Ro6jM+bgimv/UzC1F7UZt6&#10;/Nvf/nYoepcuXRqKbv3MIfqpg0aPaZoUlCkQUwE8+AABAIAkU6ikfl39p8KhqVOnhn62o6MjhFzq&#10;k9UXFhcXh/5T9Pobb7wxPK6grKysLDyvEWQvv/xyCKh04kgh2Je+9CV77LHHQr+r8Esnz+bMmWOF&#10;hYXhhJQCNFEItueee4bPmD17djhB9s4776wWgukzFJLp/frsBx98MEyzplf1g054KRTTqK5/+7d/&#10;W+cQ7O233w41T0lJSZhvTbemV6Pjtt1229D363HVNbqkg+oEPaZpVa2i8EsjynbddddciwDw2UEI&#10;BgDrQMXeP/7jP35kCPb73/9+tWtuRSGYwi0FVQqYpLW1NRTYMjgE+8pXvhIKWLntttvCyDKZNGlS&#10;uMaXPuNXv/pVOAOrYvvjhmAahTZixIhQsKow1mdrOtXm3/zN34SQa/DPITVPV199tW288cbhtQrI&#10;dtppp4HpBABgfVFfX29jxoyxI444wr7xjW+E/l2XFFC/G420yqdwLKK+dcqUKbbVVluF/lKjxHS9&#10;LQVJun35y18O/b3o2pu/+c1vwn3RKDSNEhOFYArgInrujjvuWC0E0+UYdEJMJ8bUn2sklqZF06+R&#10;ZfmXPlC//XFDMIVs+kmoRp+r9tDn6pqo0QivwT+H1OerHtFr9ZzaAIDPGkIwAFgHKmoVKEXFaUSF&#10;4AYbbBCeV5Gs10Q/ZZAoBHv++edXC8H0MwUFSjI4BNNorIg+T0W46PX6SYUCOV0s9/Of/3wodD9u&#10;CKZrf+jssNpR8b1gwYJwX//+7d/+bTiDPTgEe/PNN8NZZJ0J1qg4TZdGkxGCAQDWV+rbn3zyyRBA&#10;LV68OIRgGnE1mEZjRXSSSz+VfP3110PfqutsKQRbvnx5CIwUqkXuv//+1fpvBWcKukQhWDQqTKJL&#10;MgwVgulapc8++2y46WeTDQ0N4SeKqi8iOmH3cX4OqZ85qmY58sgjQ7vt7e3W1dUVRrFrhJgMDsE0&#10;LaqLNN8K0v71X/819wwAfHYQggHAOlLwpNBII6lUAM6cOTOMntJoLVlbCKaw6uc//3k4U6ufGmp0&#10;l14r6xqCqSDWaDAV0rrmiIrxdQnBHn744TC6Sz9j0P94FV0YX8WsrhGiz9T/eqmfaGokmEIwnenW&#10;NT30Ht3XNOpnmvrZg24qxgnBAADrG12Ha9q0aeGnfRr9dcghh4Sf/6vPVJ963nnnhX5Yzy1ZsiS8&#10;J+rrRQGQwiD1vQqI1F9/0hBM/azCN/2kUpdb0Gfmh2Dq29UfKyzTqC29Vj+NVN988MEHh/pBP7Mc&#10;PXp0GME1XAim/whA4Z5qAdUEGskVXRj/zDPPDD8BVTv6Ged//Md/DIRgCsQ0bTpBpsBQ06JLQij4&#10;O+mkk+zv/u7vwusA4LOEEAwAPgYVsdttt5398z//cwi1VChHdLZYxWx+CBYVqqLgSWdmdc0P/awy&#10;ui6XAiYVvlEIpp8wRPRTCZ2FFZ1V1ZlcXeRWF+1VQRyFYPqZ5FBUsKsIVWCmcO2MM85Y7eeac+fO&#10;DT+R0LVGbr311vA6hWBqU/9tukZ/RUWsinVdy0TFvqaLn0MCANY3GrmtPlX9ny5PoNBLAVhEo6b+&#10;3//7f6HvnDx5cngsv68XhVUaTa0+Uyez9PooBNOJqIgCt/z+e5ttthn4H6d17S2N8NLn6D26Lpio&#10;VtAJrIjCKbWhUVf6z3cef/zx8LhCKQV4CuD0n9noNUOFYArp1M/rpp9q6mL6CrEi+t+rt9xyS/vC&#10;F75gl156abhIfhSCKXxT/fDv//7vYbr0801Nq+qY22+/PbwHAD5rCMEA4FOiwElBmP7df//97brr&#10;rss9AwAAAACIGyEYAHxKdE0NXddL1w656KKLwrW1AAAAAACfDkIwAAAAAAAArPcIwQAAAAAAALDe&#10;IwRDbFasWBH+p5mWlpbw30Vz48aNGzdun9Wb/pMJXdgZf12qBbRsh1rm3Lhx48aN22flpmPWqqqq&#10;0G9h/UYIhti0tbWF/0Fv5MiRdvrpp3Pjxo0bN26f2duIESNswYIFuR4Mfy01NTXhf6kdaplz48aN&#10;Gzdun5Wbjln1P7o2NzfnejCsrwjBEBv9d9Jf/OIXObMOAPjMe+yxx+yDDz7I/YW/Fp1Zv/baa3N/&#10;AQDw2dTX12e//OUv+Y+rUoAQDLEhBAMAJAUhWDwIwQAASUAIlh6EYIgNIRgAICkIweJBCAYASAJC&#10;sPQgBENsCMEAAElBCBYPQjAAQBIQgqUHIRhiQwgGAEgKQrB4EIIBAJKAECw9CMEQG0IwAEBSEILF&#10;gxAMAJAEhGDpQQiG2BCCAQCSghAsHoRgAIAkIARLD0IwxIYQDACQFIRg8SAEAwAkASFYehCCITaE&#10;YACApCAEiwchGAAgCQjB0oMQDLEhBAMAJAUhWDwIwQAASUAIlh6EYIgNIRgAICkIweJBCAYASAJC&#10;sPQgBENsCMEAAElBCBYPQjAAQBIQgqUHIRhiQwgGAEgKQrB4EIIBAJKAECw9CMEQG0IwAEBSEILF&#10;gxAMAJAEhGDpQQiG2BCCAQCSghAsHoRgAIAkIARLD0IwxIYQDACQFIRg8SAEAwAkASFYehCCITaE&#10;YACApCAEiwchGAAgCQjB0oMQDLEhBAMAJAUhWDwIwQAASUAIlh6EYIjN/2UItnLFClvZ3RP+zbey&#10;v99W9ny86Vm5cqWt7PP36V/derxdbyc8p/b0Wd7mwGO9ff56v/l8R49F9P4V/n7dwv3OLluh1/rr&#10;VnR1h7ZW+PvCfX1Wv7et9nU/Nw0Rvae/pW2grWga9Pr+9g7r1+PRdHxUW/pcf48+W4/3t+ba1eOa&#10;Rn88tOn39bymb0W3T6Omu7U9/BsJ729r91tHuN/X2Ozv68y20dwa5re/o9P6mlqy74+Whz7LH89v&#10;S/RetRHu+/O6qS29v9+nYYWvZ31emDfNr266P9T612foPZoGnxctv/BYbhrC4w1N4d/wumidePt6&#10;LJ+mU+/v1+fnLZsw7/53uO/TrukN06Pl748NXvYSlo0vc7UZlkn0Hk2P1oU/H6bF/w5taHnptbnl&#10;lk/z0dfY4u/xeVC70fzo8QZfFz5fej5Ml7cVrfdwyz0W6fPnuovLs8vK399bXh3a0Xv1eG9bm/XW&#10;NVqfpt3fF203em2/tou8tjQNfT4tYX12dFn3kgLrU7veVpgu3190F5VZT0NjeF9vVa31eft9vjx1&#10;P78taZy7yBrfXezv67ae5SVhGrvr6q1x2izrqKixnpoG66mqCe8L26uWgW5ajoPaCuveb1qWrR8U&#10;Wuv8DwYe07S2zHjXOr1NaZu32NpLqvwzaq1tzqKwnPNpe2ibvcDaMqXWNmOez0+zf26/tfn0dpTX&#10;WHtplbW9s3iNacD/PUKweMQdgoXvam7fpX1k+C5r/5jriz+O7L46u4/Wvjzs2/RY1K/7/WhfvC6y&#10;0+TtqY3cvj87bdm+9pPQ+1b4/jL0fR0d1tfSGtoPz6ntaB5yj62NXqP3a17D/s771bD8cm0MtrZ2&#10;Q3+T6ys1bX3q7/PaCtOtfb5Pe1iWuceGojZ6qxuyy99fF/pj9el6j2odLUe1ofUyTBv5NU/oo3Pz&#10;qPtRWwM1lD5DfXg0rcPMY2gr6tf9vuYxtKd59+Wof7PTlp23/PuD6bHQlk+XPrPH+9eemrow76G2&#10;0HTlt6XpGrTdhOnNTetAH+5/q19UvaX2e2sbfB6z79O/4f4Q86flENV1Wkc9ZVXe/3Vk+9KKqtB+&#10;b12D9ea2tzBduul+bj1HouUZPsvvR/Walltvtc+jplWfp++S5iuaR28jrAd/LLSTm+aekgrrbfY2&#10;fLo6PywOdUJ3ZY21LfzAumvqrUfbirZdbRNqy7eLsK5z2+NQNA2dXjt0eX2htlreXWRd5VWhltD3&#10;StOi70aff26YNs1jNF2aZ21D+lfbqm+nbe99YB0+nW1Lllvj0xOtY3mRNXmN0vj629laytdDV1F5&#10;dtv2GqynypeDtzlYj89H46tvWbPXIT1eM3UXlIb1OTAN+ctZj2n55T02HL1Wyz/Uqv76ftWJWgda&#10;F1rvg+ZxKNH3SK/Nvi/7+rAe12EahqN121tb7232he+BtruPI+wLhlnPHxchWHoQgiE2/1chmHbO&#10;XR8WWfvUWda1tCj8LTo4bZ8139q9Q1JRED2+NnqNDvJ1kK339FRUW/trs63DO7a+lnbrzpT4Ae0i&#10;a33lLet4+73wmrZpc6z1pdetZdKb1j5zXui8orb0/uanJ1nz81P9oHihNT32orW8+Lq1eZtNj0+w&#10;1jfn+d/TrOmJida5OOPtl4YOsMcPnsM0+LSoHd1aX3vbqi+41RoefNa6Csp8ut62dp+Gtulzrfqi&#10;263mmgd8umZY+7S51u3FzBpt1a5qq2Pe+1Z/y2hr8mlrnf6OVV94m9Xd9qgfxL9jdbc+arXXPWhV&#10;/ljN1fdZ26wFVnf7Y1Z3xxhrfGqi1V3/oLW8MnOgrS6f7qqzb7Sqc2+xhkeet9JDzrPykddY7S2P&#10;WMVJV1rtzY9Y5enXWdnh5/v7J1nTkxPDrWXKW9b0yPiwjtSO9NY3WcUZ14c29Jra6x6wmsvustrr&#10;H7CyQ8+zyrNvstprR/n83mktU9+ytjfmhFvHgg+y639JwUBbCiI6Fn3oy/kla3pqcmin4tRrren5&#10;Kb68J/hjPi93Pm4Vx146MH/6t+mZyVZ3w4PWPOGNVW15Udb6wutWcfLVVnHmDVZ13s2+vO+31ldn&#10;W4XPa8Vp11qrf74+o/rye6zVtwkt/x4vtLTse7wIjNrq7+y2hoefD8u8ZdL08FotBy3npmenhHVc&#10;e9Oj1jj6hdBml7Y5315afBtr9WXW+f6yVW11dIXlW3bIuVZ3z5NWd/cTYX7qfRupv/Uxf/w8Kzv+&#10;Ul+e54Rpbpk80+r89dqG6u8fa3W3PGodSzKhvT4vwosPONsy/7OTlR50jlWedYMVbX2kVZ53ixXv&#10;f4ZlNtjRMhsfYAXbH2Olh18QllOYVl9WWj+aH3031JYKm0bf1kv2GmkVp1xtxbufYpnvb2vFe5zi&#10;f19lxXueagW7nWyZH42wgk0ODttZweaHWeEuJ1nhridbwWaHWsOj40JbulV625kvbpy9/e+ulvnp&#10;Tla484mW+ebm2ce+5v/+YjfLbLi31fsy0Gc3+3puHv9q+M51+TqI2tJ3NtoGa257bKDdghHHWtOY&#10;lyyz+aHZx3zaMruflL3/pT9b5qubhPuFPi9R8ad/C3c8fqAN3Qp+v68V+vyFv7/i7/myv1fv2++M&#10;v6hoxF8fIVg84gzB+lo7wv5T+672d5dY+4x5vi/3fsz7PfXL7d4f6gB0XejgtKek0rp9/6C2Kk69&#10;ysqPvcRaXp0V+nX1re1zFlqz7xfU/2p/q33IcML+JVc/hP5c+37vAzrm+3R6HdJdWrXW9w9Fr+9a&#10;Xhz6ppqr77cyn76yw873/m9WWBY93s/os1T76GByxVoOaNVW+4x3vS++wMqPv8yqLr0z3K+9+WHr&#10;WLgstBWFPbppfntUQxSWhT4wEp5r7wz1g/b7jQ+PD/WH2tL+V22pVupY+KHXE6NDn90yYbp1el/T&#10;lztZlk9/148eZwVbHGZF+54R+uiG+572euIFa87VSwoTQj3n9UpvQ/NqbYTp8bpL06+ap3PRslBz&#10;lHv9UX3Vfd6X3Wj193h79z8d+nD1Wc0vvGZN3se2v7M4TKvmM38eRe12e61Vc/ndVnPlfaH+KTv6&#10;Iis/+Sqr8T6vwv+t9363a1lxtsZq9AN7r2GyfX79GtPY7fNQfcmdPm3Xe311q/dZe1jmd/tYpddv&#10;FSd5m9eNss4PCrLvz99uyqpz89iTXR9+0+dou9f3QNu9+lBtG4X7nW6F3pdVX3FP2C5aJ77h8/p6&#10;qBmjbUNthfc/OcHX15Ohbiw6+FzL/Mz7Vu+HM7/e0zI/39VKvGYr2OYoK9r9ZK/5vOb1Oqvjnfez&#10;J32mzPLl/KGtULjitXbbW/Ot/o7HrfHxidYw6pmwjVae5bXckRdaodcMNb4NND/+otWPetZaX/f6&#10;SMvLp0H1jNZDm3+/NH0Kiqov8P7+f3cJNUFm++Ms89+bWuYH21jmG1tk+9XvbO3TuIf3vSdY45gX&#10;reO9pdY6eUbYZlR/NT07eY0gTGFO6clXWObrm+VuudrB2yw5/LywXprGTrYS3/5K9j8rLDNtd5pn&#10;TZdqS9WY+rt1wjQr/NMB2fcPd9MyVM303W2s5LALQn2R+f1+VuXrurehKTdVXvP6/BZqO4je9+2t&#10;vPbYPtRJXUv9M73G7PTvkZaz1pvqtB5tr+vwXddxUbV/x2uuHmUNDzxrFSdcHrYxHZM0jZlg7X4c&#10;EObR/x18ck/vV2BYee5NocZt1X7W39c4ery1+LJp8uXe/vaitU7DcDRdBdscbZnNDrNir00zG+3v&#10;28lFYR19lLAMmtus3et+3XRcpsf+EoRg6UEIhtj8X4VgKzo6vFCY4zvyxdbuhav+lt6yqlAwdcxe&#10;GHaWOqP2UfSaUGR4B9O1tNA7eu/45ywK7XZ6kawCq/mJidaqAEZFtxd27W/OC4VE09Mv++fNs57i&#10;8oG29PnN46aGA+7qi27zg/LXrO6ep8Lrm8e9GsKmhgee8U7lNe9cxoXOoXu5F3H+meEsoX+e2tHI&#10;qNpr77faW0Zb9cV3eGc/1ufrPS8s38gGYNd5QTbyaqu/c4y1v6UCZWY2BFNbby9crS2N3lGH2PDw&#10;OKu56WEv+i+2Wv+38rzbrOqCW8P0Fe97eggvqr3wUzGp6a250V973KVedLxkdbeNtj4v9nUGr+H+&#10;Z7yjvNnKTrvWO/l9Q+dduM9pVrLP6VZ5vhd62x5lxXt7e6de7cXFmdbgnWjDYy960XFHCA4VSOkM&#10;pqgYKzvqYiv3NjJ/PsSqLrnLKrztwu2P9qL9csvscKyVHnqe1d74iFWdc5O/fmY4OGl88LlQnIX1&#10;n+tI+5tarOX5qdb83FSrOOsGKz/qolCAlB5yrn/+C1Z371Oh4FHxqCKv5toHrMYLyjJ/nQKoutse&#10;s77a+tCWRkRVn3+bVZ5zs2W2OsKLzUu9yLzXSr1wrDznxhCMqWCs9rb0GbXX3G9dHxRahxeGOrsa&#10;ln2uwO7yIrfGC9Tamx6xirNvsPq7ngjLQWFWCNeufzDMY8Oj463Rl03jI+PCdlTv09PmBZFCzmge&#10;O9/7wNfJZb7ur7WCfU+z0oPOthov+ou8EC71ZV164mWW+e0+VurTVnLEhVZ64DkhAKs4/xZftr4d&#10;PeQHk/65OpvcMukNy/zKizFfh5nve8HpxXnpEReEYjOzwQ7+716W+cqfrWDrI61w5+Ot0NdrzfUP&#10;Wemxl1v5iZf79D8aQjGNCOspq/Tt6tIQlmW2Ptwy39zCCjbazwtOLzz9fQV7jsyGSl5oZ364XSgU&#10;i3Y7yT9/d8v8Zk8rUkjmBXCvHwio6Mts6J8dFYlf/rMVbuVtRgVxdPPCuOAP/hk/38ULcd9Gfbnq&#10;wLHlpWkh3FrhBY5CKBXbzc/5QZZvg5lf+OdF7//mlpY57MLs/S/lHtNNQdag+y3+nZdG3/4Gnht8&#10;G+J9GlWGzw5CsHjEGYJ1+kFonR9s1z/wXNhfNj/7Svg+198xJvSp7W++a91+8LguNPpGAU/XshLv&#10;I64LfUz5iVdYxYlX+r52lrX6rf6ux8OJq2bv37u9f15bkD1QPxRXeM0x17oLy0N9oCBDdUjHnIUD&#10;/cC60uvVh9Xd+7SVHHquFe50XJhGhSidfvDfo3DIP0sH6T0KOnxfPhz1G+of9P7CvXwfu+khVnHy&#10;laHPbX52cmhLt2hEleZDIaEe66tfdeCu5zsXLgv1S63XBaVHX2wl3vcodCo7/rJwAkL9XzhB4s9X&#10;X3xnOOHUMXdRCJw0cidfb3WtFR94lhXtclIIwnS/7s4n/L0PhZvmr9H7wzbvB1XfdC38cLVRIDoI&#10;7tVoYJ9e1Ty13o+rXy455Hwr3OE4qzzz+lBTlOx9mm8zt1ipT2P15XeF+knbjfrkMI+1jbkWs7Q+&#10;m5+ZHMLHqkvvtgLvuzSPRfudaUUjjg0n/rT8Wsa/GmosbR+6DdRb+cGh2vJtVSeXSr0Wyvxg22x/&#10;+9NdQj9Y6TVEuddcOmmnmkG1ZKhrtd34clNbCkx6inyd+E0n4BQ61StwOuVKKz/hMis+8iLL/O/O&#10;3n+ODMFT/T1P+GdOsRa/tc94x1a0ZesGLS9tl41jJvhrnrIyrx3DSSTv80N/pT5ZfeM3NgvznNnm&#10;qLAMVXu0+bbcNPpFf7+vC/9b/X1vWXVYPwq/VAMV+7ZVftIVlvG6LbPxgVa8/1mW2fTgcOJQn1fv&#10;tVf3smLrWrQs1FotE6eHGlnrsPWNd0IfrpNJ4USUpufb3jdHfWl0+162RlEoqe+n6qXKU68J60r1&#10;aU9pZZjXSNuc9yzzkx0t86012yrwukPrVye4Sg44y0q8rivxGliBsba9Xp0M99qy453FXjP5fufK&#10;u7PB3KB21rjps1Q7qf//pa/rP+5vBdscYa1en0fq7396zff90tfFz3axulsfyR1/aDm3hW0+BGCl&#10;2r7K/fs8/Hdd24vqHi3zigtvt8LtjrLqS+/yfch54US3TrjqpG2716iax766htw7szSyTttPpdfZ&#10;qu91ole1uo5Xqvy71eL7Wn3P+5uyv9r4OPT9LNjuaK/xDg1hZNGIY3z7OMS36VXLZTjaL6kPaJ/p&#10;0z1jvnXlnRT+pAjB0oMQDLH5PwvB/PNCoamduf+rv0XDuNunzAodSOe899c65Dei14RC0Iuprkyp&#10;dcxaEAIIjbrSaJJuL5ZVVLS+/Ka1TfW2FThNnW2N9461prEvW/srb4Wh31Fb6jRV1ITg6I7R4cxd&#10;vRezCh+aHp9o9fc9lb3vjyssU/DWvbQoW9yqAA0Fab/1+c657s4xIXhRx9Xkr9V0tUx8I5xpVRCm&#10;8EkBh+ZXZ0y7PyzOtuUdRmjLC3K1pSH3KjgUvtR6Z1jlHWO1t1l19s3+9yMhnCk97LxwlrPq/Fut&#10;JhSyD4XiRmdU6+4faw1eyGiatKzVmSowK/PXF+1xipUecaEV7TUyBCgVp1wTzkyW7HtmeLzMp7H+&#10;oWet/sHnrMbbbPLiXkWmhs1L27vvW9lB52bb8MKp8qLbrMKLL4VyGh1W6O2XHXOpd+Z3hzOLLb4e&#10;Wie/lV326hTz1r/OVLequPLlr3ksP+Zi78ivCyPN6h9+LoRgZf45FV4Uq+ipvupeq/Y29Xk64NDy&#10;iYZo68xd7dWjrOykq61gp+NDoa9lo1FS5Sf4gdNxl1rFBbeGgzKNVtPZ8BCCzV+SLVr94CTa/rq9&#10;oKq58p5QkCiAa/BloWVY58VFjabhkju9sLvE6h8dZ42+nsKZcC+GG/ygQOGrCpZoHrtKy8MBm+aj&#10;+LhLrOxYn0cvWEqOvcTK/cCkSGdyvfgsOeDs7PrQ+vOiX8tVIZgOJhVKqr22hUvCmcpwBtaL8sLN&#10;D/P1eJoV+vtDEKYCUkHRlof7gdjxIVjTPJQe7wW4T0P1ZXeH0Cn8jLKxyZfDDWEkWMFOx1rmx17M&#10;KvD6wXZWsMsJVrDzCV5o+0GAHv/R9la40QFWsLUX2wrBfrt3KLyL9zvLeltbra+rO4RuAwWigjSF&#10;Xd/z92uElh7Tv9/3v3+5uxV5caWQU8FtnR/AKpxWEKZ5VLGks54686xtsHAnn46o3Q12sqLzbs/O&#10;o/5W4fodL7Sj56ObP9bm3yVp8e9Y5ttbr/68zjB/d4j3+fR2+MECPjsIweIRZwjWVVhqdTc+7Psa&#10;jdwdnR3tOebFsB9VWNT+yizrLqnIvXrtNOpJo266PiyxmlsetrIjL/S+z/drl9+dPcHy8oywf2x+&#10;6mVrHjvZusuzI3KGM1A/FJaF/lmjiMLJOd9/q1/umP/BQD+wrvR6jQDWiSrt14t8/1nm/VWtT2+X&#10;f45GP+mzupZkwn39zGk42gcqgNDJm0LfNxf5flUnKrT/Vl+q9/dUZH9SrltPZW021FtWbPqZWETP&#10;dXm/VufTpD6g7PTrrPSoi8Lon/LTr7WWyW+GkWkN3s/WXHt/CItUN2jf211auUaQ2Nve7vXDlVaw&#10;xeFhJG75GdeGk0I1Nz/qfVT25E/LhGmhH9Ry1Mir/DY0Par3epaXhhBKo4MqvI8u9loinNDz+SvX&#10;iTrVACd7rXLSlV5/PGhNz7wSwhuNuOnxfXlf06p5FC37Fq8hq8+/xSrPv91KfP60jRR5mzqhpxqp&#10;0usJBVLq5xV6dmudDOrzJbTltaJGG5aecIX3ed6H/XRn7wN3sMItfZ4Vvnp91OzzqferdhzYbryG&#10;0/vDKDOvQbXNts9bEk6Mqf6r9O1VdUjRYReFE0YaCVa890hrfMa326cn+/Y7ydrfXjiwbWh5qcZs&#10;eMDrIF/Oldfel+1Tf7ZLtv/zflrhTcFPvc/fzPt/XycaQaTQQSd/m7xNhWGaNo0C0+jHUNv69NTc&#10;8FAIRfU9KtztRCvY7BAr3OXEMMq75mb/3qrmePj5MBJMNXU4SezrQb+G0M8u2xZ8aIX+nuwJsu2z&#10;/etXvH9Xfxz19xpdrf7+D/uGULFFJ0K9xq465+bw3VUI1tu0KrSVjkyRFfzR51Ft6SRXXu1QsMlB&#10;4QRnqS/DEp/WYv9ulHvtqtGgWgf66V44xvAaU7Vm9V2jh+7j829f2yx7ou47W1mBr2Od3NOJxKLd&#10;TrZ2r3MjjVNmWOa//bXR+zRvG4ywgo0PsManJvgy988Nyzn788MQSvt29lHfdW0v+jVDtdeoFefe&#10;aiUHnh1qW43MU50WAlCvU9u8ntTxjX6GnE/vb3x2ctjGK3x71Yl2nWzW/kP1q9aXRlNqH/pxNTw9&#10;yQr+dKBl/nhAtq7c9JDw3W//YFnuFcML+55lRWGEnEbmdXt/oMf+EoRg6UEIhtj8X14TTMNoe8tr&#10;VhtOqw5D1yTS2TOd1VhX4boCLW3ht++69XohGK4R4J2Cfhvf29yavX5RU3Not7emwW912cf88/KL&#10;M3VSurZBuNaCvzecxan216qY8WIpe52AmnA/+9t7v/m/+r19mAafloiCGJ1JDtds8ud7K+vCNOi6&#10;CJ0Lllindwz6jX1vTX0oTNZoyx+L6G+dQekp9+ny+x3vLLKugpLQls6K6r4Kr84ly71zbA+djn6S&#10;oWnv8kJeBWdEn6HiVj8Z1bLQ8Or295aEg5X2me+G6VUYpJ8t6v09pb48vBDW/PR4wRpd/0t0pqt9&#10;4QdeYM0OZ547Fy8PQ8HV0bVNe9s6Fi/zA5ZC6/QDC71fP23TLZyN1PrPnekUdYxaXz267pSvQ7XV&#10;PmtBeH12nVSGgyX93LW7pDzMn+ZTy69rwdJwrY7IyhXZn9EpXOzwdjq0vLVsfFto92Wnoiash/c/&#10;DD8RCNdF82nJ35Yi2j66fRlomYfrbeSWQ6+/X9uQzvpq2engI6zLzq6wDeq+zkjmFytqqytTHEY3&#10;aV40H+2+7Lp9vaqNMNR90dJQsHa890GYLp191ed3aZ59XqIiRtt369sLrP7+p7zAXmQdPn/NT060&#10;Tl/ebb7dKbBtfv0ta37pDWub9W4ofMN245/fubzI7/sy8OUd2vJlr58C64xnuy+r1rffs7prR1nr&#10;nPesff7icFDXOneh1d3zhDVNeD18P5q8YG+ZOddv74T7mt+ItpeMH1xlzr7BWt+caw1exLV5m/Vj&#10;J1jm0LOs6uFx1vDMFGvwojGcLdeBm75X2t78vpZhRN/ZaBvUciq5ZpSVeKGobVjbha4HVnz0pVb9&#10;6AshlC49+0arvHds+IzSkdf6cvww11KWrv1V6gdVpbeMttJjLrEGLzw7fBmX+oFh1YPPW6Uf/JWe&#10;eYN1elv4bCEEi0ecIZj2U2F/7fsu/exRI5LD9YPUH1T7PtL/1mvWRegjdD0g7z/Uln76qH2b9pOh&#10;X/e2FP6EfbHvqzUC6qNE+3z1PVEfrn5CJ8eiSyV8XNpHq9/TTftmXbZA8xtqEp/2gc/StX8+4oBQ&#10;QU/bDD/wnfte6O/UL3dligbayZ9H3Q9t++erD8yn5zTiKew3ff+tUewaqaUQaGCa2n26vZ7o/CCT&#10;7cs0jYNGgUV0cqjp+Vetxffveq1GjOmakaHf8326ll1ffWPohwf/dEvUF0Y1j27qk9u9j+lcVuz3&#10;F4dR/Kp31Ierz1K7Pd7nq/7JTquuCbXmstP2Efp1r5f02W0KQ3yeQ33zltc3vi1q+YR58+lS0Bju&#10;5/X5kdCW1wftGhHn06PRyI3PTvLpKQnT1bmsMCyzge3G11X+dhPmMTd/YVRQhS93fQ8amsMy1uU4&#10;2ny9Nr84zfvk4vC6cEkGX7ZhHeZtG+H9ZTrZ68vAt+02364aHhnn/d9ca1Rf+tg469BPFXWpjze8&#10;HvPPUI0TvhuqVSpqQi2iNjVdvaotPizwfrUqbBehXvPlpvoonODV8lfdsbwkbLvZecxeU07rodfX&#10;rdrSctO2pBFHTV4/qGaovuEha3j+Fat7dJyVXXSr1T810RrHvhIuiaHQVtOl5dRdXGadOvHo8zz4&#10;e6DttcOXUfXNo632sfFW/8jzVnTOtVb70LNhfXZ63an12zp9jrW+8XaoP7O1f2toS9tWqDFVa1bX&#10;WvNrb1nphbdY1d1PWLlGhm28r1Xe+KAVeL2QOeRca/Gaq27sy1Z7z5Oh9mz2mqfB/+5cWrD6KEbf&#10;XpomvmGZA86wQq9DGp/z+bxzjHUsXBrWWW+FT4Mvq2h+9DPPcC3Wdfiu6/2dXv/p81UD66fiXV6r&#10;aXtQXayfJg8c3wzRlo4d2vWTXF+HWg76/uh9oYb29Rktm49L7Ta9OtOaxk8N21jj4y9a2zsLV9v3&#10;rI32e5oG3dZ1X782hGDpQQiG2PxfhmAAAHwchGDxiPvC+AAA/DUQgqUHIRhiQwgGAEgKQrB4EIIB&#10;AJKAECw9CMEQG0IwAEBSEILFgxAMAJAEhGDpQQiG2BCCAQCSghAsHoRgAIAkIARLD0IwxIYQDACQ&#10;FIRg8SAEAwAkASFYehCCITaEYACApCAEiwchGAAgCQjB0oMQDLEhBAMAJAUhWDwIwQAASUAIlh6E&#10;YIgNIRgAICkIweJBCAYASAJCsPQgBENsCMEAAElBCBYPQjAAQBIQgqUHIRhiQwgGAEgKQrB4EIIB&#10;AJKAECw9CMEQG0IwAEBSEILFgxAMAJAEhGDpQQiG2BCCAQCSghAsHoRgAIAkIARLD0IwxIYQDACQ&#10;FIRg8SAEAwAkASFYehCCITaEYACApCAEiwchGAAgCQjB0oMQDLEhBAMAJAUhWDwIwQAASUAIlh6E&#10;YIgNIRgAICkIweJBCAYASAJCsPQgBENsCMEAAElBCBYPQjAAQBIQgqUHIRhiQwgGAEgKQrB4EIIB&#10;AJKAECw9CMEQG0IwAEBSEILFgxAMAJAEhGDpQQiG2BCCAQCSghAsHoRgAIAkIARLD0IwxIYQDACQ&#10;FIRg8SAEAwAkASFYehCCIZgzZ47dfPPN9vzzz4e/V6xYYS+88EIoXEeNGmWtra3h8ZUrV9rbb79t&#10;1113XThgUNA1HEIwAEBSpD0EU9H/3HPP2TXXXGNLly4NjynAevjhh0Mt8Mwzz1h3d3d4vL+/3559&#10;9lm7+uqrbfr06aE2GA4hGAAgCQjB0oMQDMGYMWNCAHbQQQeFv9vb2+24446zRYsW2S233GK/+MUv&#10;QpFbUVFhG264oc2YMcP233//EIYNhxAMAJAUaQ/B6urq7Prrr7cjjjjCxo0bFx57//337a677gr/&#10;7rTTTnbbbbeFWuDee++1rbfe2ubNm2ebbrqp1dfXh9cPhRAMAJAEhGDpQQiG1UQhWL7y8nL7m7/5&#10;m4GzxBoZJvp7zz33DPfz6UxxR0eHNTQ0EIIBABKBn0Nm3XTTTQMhWL6ZM2fayJEjw0HCiBEjrKCg&#10;IDyuk2gKz/JpNLlqBNUCVVVVhGAAgM88QrD0IATDagaHYCpkVRBfcMEF4e8bbrjBpk6dGu7LUCHY&#10;mWeeab/97W/tN7/5DSEYACARCMGyhgrBGhsbbbPNNrMpU6ZYT09PGP0VmTx5sh155JG5v7J08kwj&#10;xVQL/PrXvyYEAwB85hGCpQchGFaTH4IpALvqqqvstNNOC9f/kPvvv3+14niPPfbI3VtF79Pr9ZNK&#10;QjAAQBIQgmUNDsF0UHDggQfayy+/HPp3hWBbbLGFtbW1hed1/VCd/Mqnn0yqDtBNARohGADgs44Q&#10;LD0IwRDoJwu6psfee+8dfsao4ErXATnssMPC33pexe/ixYvtkEMOCT9v0E8jTzjhhFwLa+KaYACA&#10;pEh7CKY+XoHV5ZdfbqNHj7bm5uZwPS9d/1PXAtOJLV3uQAHX6aefHn4CWVtba6eeeqrNmjUr18qa&#10;uCYYACAJCMHSgxAMwXnnnWf/9E//ZH//939vX/jCF8LPG/7u7/7OPve5z9k///M/h5suiq+zuip8&#10;v/zlL9tWW20VCuDhEIIBAJIi7SGYToR997vftX/4h3+wf/zHf7RNNtkk1AJ/+7d/O1AHHH744eG1&#10;OjGmk2aqFy6++OKB0eJDIQQDACQBIVh6EIIhNoRgAICk4OeQ8SAEAwAkASFYehCCITaEYACApCAE&#10;iwchGAAgCQjB0oMQDLEhBAMAJAUhWDwIwQAASUAIlh6EYIgNIRgAICkIweJBCAYASAJCsPQgBENs&#10;CMEAAElBCBYPQjAAQBIQgqUHIRhiQwgGAEgKQrB4EIIBAJKAECw9CMEQG0IwAEBSEILFgxAMAJAE&#10;hGDpQQiG2BCCAQCSghAsHoRgAIAkIARLD0IwxIYQDACQFIRg8SAEAwAkASFYehCCITaEYACApCAE&#10;iwchGAAgCQjB0oMQDLEhBAMAJAUhWDwIwQAASUAIlh6EYIgNIRgAICkIweJBCAYASAJCsPQgBENs&#10;CMEAAElBCBYPQjAAQBIQgqUHIRhiQwgGAEgKQrB4EIIBAJKAECw9CMEQG0IwAEBSEILFgxAMAJAE&#10;hGDpQQiG2BCCAQCSghAsHoRgAIAkIARLD0IwxIYQDACQFIRg8SAEAwAkASFYehCCITaEYACApCAE&#10;iwchGAAgCQjB0oMQDLEhBAMAJAUhWDwIwQAASUAIlh6EYIgNIRgAICkIweJBCAYASAJCsPQgBENs&#10;CMEAAElBCBYPQjAAQBIQgqUHIRhiQwgGAEgKQrB4EIIBAJKAECw9CMEQG0IwAEBSEILFgxAMAJAE&#10;hGDpQQiG2BCCAQCSghAsHoRgAIAkIARLD0IwxIYQDACQFIRg8SAEAwAkASFYehCCITaEYACApCAE&#10;iwchGAAgCQjB0oMQDLEhBAMAJAUhWDwIwQAASUAIlh6EYIgNIRgAICkIweJBCAYASAJCsPQgBENs&#10;CMEAAElBCBYPQjAAQBIQgqUHIRhiQwgGAEgKQrB4EIIBAJKAECw9CMEQG0IwAEBSEILFgxAMAJAE&#10;hGDpQQiG2BCCAQCSghAsHoRgAIAkIARLD0IwxIYQDACQFIRg8SAEAwAkASFYehCCITaEYACApCAE&#10;iwchGAAgCQjB0oMQDLEhBAMAJAUhWDwIwQAASUAIlh6EYIgNIRgAICkIweJBCAYASAJCsPQgBENs&#10;CMEAAElBCBYPQjAAQBIQgqUHIRhiQwgGAEgKQrB4EIIBAJKAECw9CMEQG0IwAEBSEILFgxAMAJAE&#10;hGDpQQiG2BCCAQCSghAsHoRgAIAkIARLD0IwxIYQDACQFIRg8SAEAwAkASFYehCCITaEYACApCAE&#10;iwchGAAgCQjB0oMQDLEhBAMAJAUhWDwIwQAASUAIlh6EYIgNIRgAICkIweJBCAYASAJCsPQgBENs&#10;CMEAAElBCBYPQjAAQBIQgqUHIRhiQwgGAEgKQrB4EIIBAJKAECw9CMEQG0IwAEBSEILFgxAMAJAE&#10;hGDpQQiG2BCCAQCSghAsHoRgAIAkIARLD0IwxIYQDACQFIRg8SAEAwAkASFYehCCITaEYACApCAE&#10;iwchGAAgCQjB0oMQDLEhBAMAJAUhWDwIwQAASUAIlh6EYIgNIRgAICkIweJBCAYASAJCsPQgBENs&#10;CMEAAElBCBYPQjAAQBIQgqUHIRhiQwgGAEgKQrB4EIIBAJKAECw9CMEQG0IwAEBSEILFgxAMAJAE&#10;hGDpQQiG2BCCAQCSghAsHoRgAIAkIARLD0IwxIYQDACQFIRg8SAEAwAkASFYehCCITaEYACApCAE&#10;iwchGAAgCQjB0oMQDLEhBAMAJAUhWDwIwQAASUAIlh6EYIgNIRgAICkIweJBCAYASAJCsPQgBENQ&#10;XV1t7777rmUymdwj2RBrwYIF4fGOjo7w2MqVK62qqsrmzp0bDha0sxgOIRgAICnSHoKpP1++fHno&#10;3xsbG8Nj6vNra2vtnXfesffff3+gP1+xYkV47Zw5c6y8vDy8bjiEYACAJCAESw9CMASjRo2yG264&#10;wQ466KDcI2YXXXSRXXjhhXb55ZfbpptuGorfuro623LLLe3++++3nXbayR599NHcq9dECAYASIq0&#10;h2AKu8477zzbeeedbdy4ceExhWFbbLGF3XXXXbbffvvZ3XffHR4fP358eFw1wPbbb29tbW3h8aEQ&#10;ggEAkoAQLD0IwbCaKATTyK/f/e531tzcHM74/uhHPwpnfF955RW76aabwmuamppszz33DPfzaQfS&#10;09MTCl9CMABAEvBzyCz18VEIpn5fJ8NEffnuu+9u/f39tuuuu4ZR4qKTaPfdd1+4H9HIML1etYBO&#10;nhGCAQA+6wjB0oMQDKuJQrAlS5bYxhtvHApYOeKII0JRrNFiU6ZMCY/JHnvskbu3is4W/+u//qv9&#10;y7/8CyEYACARCMGy8kMwLZOnn3463Je99tor1AUaHR79BPLll1+2o446KtyPFBYW2re//e2BWoAQ&#10;DADwWUcIlh6EYFhNFIKpgN1oo42su7s7/L3vvvvaxIkTw08iXnrppfCYDBWCKfTS+zSKjBAMAJAE&#10;hGBZ+SHYs88+u9plD6IQbPPNNw+XPBDVBKecckq4H1FApjpAN/3MkhAMAPBZRwiWHoRgCPTzBhW2&#10;BxxwQAit9BPIP/3pT1ZaWmqtra32n//5n+HgYN68eXbGGWeEwnbp0qXh9cPhmmAAgKRIewgW/YTx&#10;+uuvt2eeeSbcVz+vUV7qz2tqamzvvfcOrzv00ENDQKa64eqrr7YJEybkWlkT1wQDACQBIVh6EIIh&#10;uPfee8OZ3a985Su23Xbb2YcffhhGfo0YMcK22WYbu+eee0Iwpp3CyJEjbdtttw2v0/8eORxCMABA&#10;UqQ9BNPobV3n8wc/+IH97Gc/s+OPPz7047pYvvr8rbfe2mbNmhVeq/9Jepdddgn1wQknnDBw6YSh&#10;EIIBAJKAECw9CMEQG0IwAEBS8HPIeBCCAQCSgBAsPQjBEBtCMABAUhCCxYMQDACQBIRg6UEIhtgQ&#10;ggEAkoIQLB6EYACAJCAESw9CMMSGEAwAkBSEYPEgBAMAJAEhWHoQgiE2hGAAgKQgBIsHIRgAIAkI&#10;wdKDEAyxIQQDACQFIVg8CMEAAElACJYehGCIDSEYACApCMHiQQgGAEgCQrD0IARDbAjBAABJQQgW&#10;D0IwAEASEIKlByEYYkMIBgBICkKweBCCAQCSgBAsPQjBEBtCMABAUhCCxYMQDACQBIRg6UEIhtgQ&#10;ggEAkoIQLB6EYACAJCAESw9CMMSGEAwAkBSEYPEgBAMAJAEhWHoQgiE2hGAAgKQgBIsHIRgAIAkI&#10;wdKDEAyxIQQDACQFIVg8CMEAAElACJYehGCIDSEYACApCMHiQQgGAEgCQrD0IARDbAjBAABJQQgW&#10;D0IwAEASEIKlByEYYkMIBgBICkKweBCCAQCSgBAsPQjBEBtCMABAUhCCxYMQDACQBIRg6UEIhtgQ&#10;ggEAkoIQLB6EYACAJCAESw9CMMSGEAwAkBSEYPEgBAMAJAEhWHoQgiE2hGAAgKQgBIsHIRgAIAkI&#10;wdKDEAyxIQQDACQFIVg8CMEAAElACJYehGCIDSEYACApCMHiQQgGAEgCQrD0IARDbAjBAABJQQgW&#10;D0IwAEASEIKlByEYYkMIBgBICkKweBCCAQCSgBAsPQjBEBtCMABAUhCCxYMQDACQBIRg6UEIhtgQ&#10;ggEAkoIQLB6EYACAJCAESw9CMMSGEAwAkBSEYPEgBAMAJAEhWHoQgiE2hGAAgKQgBIsHIRgAIAkI&#10;wdKDEAyxIQQDACQFIVg8CMEAAElACJYehGCIDSEYACApCMHiQQgGAEgCQrD0IARDbAjBAABJQQgW&#10;D0IwAEASEIKlByEYYkMIBgBICkKweBCCAQCSgBAsPQjBEBtCMABAUhCCxYMQDACQBIRg6UEIhtgQ&#10;ggEAkoIQLB6EYACAJCAESw9CMMSGEAwAkBSEYPEgBAMAJAEhWHoQgiE2hGAAgKQgBIsHIRgAIAkI&#10;wdKDEAyxIQQDACQFIVg8CMEAAElACJYehGCIDSEYACApCMHiQQgGAEgCQrD0IARDbAjBAABJQQgW&#10;D0IwAEASEIKlByEYYkMIBgBICkKweBCCAQCSgBAsPQjBEBtCMABAUhCCxYMQDACQBIRg6UEIhtgQ&#10;ggEAkoIQLB6EYACAJCAESw9CMMSGEAwAkBSEYPEgBAMAJAEhWHoQgiE2hGAAgKQgBIsHIRgAIAkI&#10;wdKDEAyxIQQDACQFIVg8CMEAAElACJYehGCIDSEYACApCMHiQQgGAEgCQrD0IARDbAjBAABJQQgW&#10;D0IwAEASEIKlByEYYkMIBgBICkKweBCCAQCSgBAsPQjBEBtCMABAUhCCxYMQDACQBIRg6UEIhtgQ&#10;ggEAkoIQLB6EYACAJCAESw9CMMSGEAwAkBSEYPEgBAMAJAEhWHoQgiE2hGAAgKQgBIsHIRgAIAkI&#10;wdKDEAyxIQQDACQFIVg8CMEAAElACJYehGCIDSEYACApCMHiQQgGAEgCQrD0IARDbAjBAABJQQgW&#10;D0IwAEASEIKlByEYYkMIBgBICkKweBCCAQCSgBAsPQjBEBtCMABAUhCCxYMQDACQBIRg6UEIhtgQ&#10;ggEAkoIQLB6EYACAJCAESw9CMMSGEAwAkBSEYPEgBAMAJAEhWHoQgiE2hGAAgKQgBIsHIRgAIAkI&#10;wdKDEAzDqq+vt3322cdOPfVUO/bYY+3GG28Mjy9YsMB23nlnO+WUU+yggw6y7u7u8PhghGAAgKQg&#10;BFtTW1ubHX744aEOOO644+zSSy8Njy9ZssRGjBhhJ598su23337W3NwcHh8KIRgAIAkIwdKDEAzD&#10;mj9/fihu+/v7Q5C177772ooVK2z33Xe38ePHh9fcdNNNdtddd4X7kZUrV4bXdXR0EIIBABKBEGxN&#10;xcXFoe+P6oC999479O/HHHOMPf744+E1o0ePtuuvvz7cj0R1gG5NTU2EYACAzzxCsPQgBMOwdAb4&#10;pJNOsh133NG22morGzt2bNgp/Pa3v7WqqqrwmhdffNH23HPPcD9y1VVXhZFiO+ywAyEYACARCMHW&#10;pBHd5557bhj1tfXWW9tDDz0UDhK22247Ky8vD6+ZPn166PPzqUY44IADwuPbb789IRgA4DOPECw9&#10;CMEwrIKCglD0zpkzxyZPnmwHH3zwQAhWU1MTXqMQbI899gj3Iyqa29vbw88pCcEAAElACLYm9fU6&#10;ETZr1iybOnVqGAkWhWCVlZXhNW+++abttNNO4X4kGg2uWkCvIwQDAHzWEYKlByEYhvX6668PXP9D&#10;VOSqsN11111twoQJ4bFbb73VbrvttnB/MK4JBgBICkKwNenaX2eeeWbuLxv4OeRRRx0VRoeLfhZ5&#10;zTXXhPtD4ZpgAIAkIARLD0IwDKusrCz8pPHCCy8MRfAFF1wQHtfIMJ0Z1uO6VojCrqEQggEAkoIQ&#10;bE0NDQ3hkgfq/8866yw77bTTwuP6D3K23Xbb8LiCscbGxvD4UAjBAABJQAiWHoRgGFZ0YVvtEHTT&#10;39HjukiuHtPzwyEEAwAkBSHYmgbXAVGfn18H6N+oPhgKIRgAIAnUpxGCpQMhGGJDCAYASApCsHgQ&#10;ggEAkoAQLD0IwRAbQjAAQFIQgsWDEAwAkASEYOlBCIbYEIIBAJKCECwehGAAgCQgBEsPQjDEhhAM&#10;AJAUhGDxIAQDACQBIVh6EIIhNoRgAICkIASLByEYACAJCMHSgxAMsSEEAwAkBSFYPAjBAABJQAiW&#10;HoRgiA0hGAAgKQjB4kEIBgBIAkKw9CAEQ2wIwQAASUEIFg9CMABAEhCCpQchGGJDCAYASApCsHgQ&#10;ggEAkoAQLD0IwRAbQjAAQFIQgsWDEAwAkASEYOlBCIbYEIIBAJKCECwehGAAgCQgBEsPQjDEhhAM&#10;AJAUhGDxIAQDACQBIVh6EIIhNoRgAICkIASLByEYACAJCMHSgxAMsSEEAwAkBSFYPAjBAABJQAiW&#10;HoRgiA0hGAAgKQjB4kEIBgBIAkKw9CAEQ2wIwQAASUEIFg9CMABAEhCCpQchGGJDCAYASApCsHgQ&#10;ggEAkoAQLD0IwRAbQjAAQFIQgsWDEAwAkASEYOlBCIbYEIIBAJKCECwehGAAgCQgBEsPQjDEhhAM&#10;AJAUhGDxIAQDACQBIVh6EIIhNoRgAICkIASLByEYACAJCMHSgxAMsSEEAwAkBSFYPAjBAABJQAiW&#10;HoRgiA0hGAAgKQjB4kEIBgBIAkKw9CAEQ2wIwQAASUEIFg9CMABAEhCCpQchGGJDCAYASApCsHgQ&#10;ggEAkoAQLD0IwRAbQjAAQFIQgsWDEAwAkASEYOlBCIbYEIIBAJKCECwehGAAgCQgBEsPQjDEhhAM&#10;AJAUhGDxIAQDACQBIVh6EIIhNoRgAICkIASLByEYACAJCMHSgxAMsSEEAwAkBSFYPAjBAABJQAiW&#10;HoRgiA0hGAAgKQjB4kEIBgBIAkKw9CAEWw/V1dXZmWeeaVtttZW1t7fbmDFjrLq6Ovfsp4cQDACQ&#10;FIRg8SAEAwAkASFYehCCrYf23XdfmzBhgn3+858PxeeTTz5ps2bNyj376SEEAwAkBSFYPAjBAABJ&#10;QAiWHoRg66Ff/epXVllZORCCPf744zZz5szcs58eQjAAQFIQgsWDEAwAkASEYOlBCLYeuu222+yy&#10;yy6zf/u3f7MXXnjBttxySystLc09++khBAMAJAUhWDwIwQAASUAIlh6EYOuh/v5+e+WVV+zkk0+2&#10;q6++2goKCmzlypW5Zz89hGAAgKQgBIsHIRgAIAkIwdKDEGw9dP/999ucOXNyf1kYBcZIMAAAhkcI&#10;Fg9CMABAEhCCpQch2Hrou9/9rv3hD3+wadOmhb9fe+01e+ONN8L9TxMhGAAgKQjB4kEIBgBIAkKw&#10;9CAEWw8pBFu2bJkdfvjhdtVVV4WfRhKCAQAwPEKweBCCAQCSgBAsPQjB1kM/+tGPrLW11VasWGFn&#10;n312+JsQDACA4RGCxYMQDACQBIRg6UEIth7S9cB0cXzRl1k/h6yrqwt/f5oIwQAASUEIFg9CMABA&#10;EhCCpQch2Hpk1qxZIXCaMmWKvfDCC6vdCMEAABgeIVg8CMEAAElACJYehGDrEYVfPT099uyzz9oj&#10;jzyy2q2qqir3qk8PIRgAICkIweJBCAYASAJCsPQgBFvP6Eura4GJRn9NnjzZiouLw9+fNkIwAEBS&#10;EILFgxAMAJAEhGDpQQi2njnkkEOsvr7eOjo67POf/7xtttlm4X+LrK6uzr3i00MIBgBICkKweBCC&#10;AQCSgBAsPQjB1jPbb7+9dXd3hxFge+21l61cudJGjRpls2fPzr3i00MIBgBICkKweBCCAQCSgBAs&#10;PQjB1jM77rhjGAV2ww032KRJk8Jj48aNsxkzZoT7nyZCMABAUhCCxYMQDACQBIRg6UEItp654oor&#10;bMstt7QttthiIHw66aSTbPHixeH+p4kQbO1W9PTYiu6e3F9/ma7KausqLrOV/f3hFlnR2WUrhln+&#10;K/x1Kzo6w/MrfGevUYPh8TBd3eH+Xyq01dUd2l7Z02src9er02PDTZdek32+LywftSFhOqO2/H40&#10;n2trS6L5Cf/m2ur3+e1vaQ1tad5XeKcXHvfH9Nxw+js6/DVt1t/WHm6RntIK62lsDG31+2dp2kJb&#10;/vrhZNvy17Rn21rp06D3aZ31+3T2t/rjuentrWuwXj+QHI6e662rt97GJuupr88uH5+33hp/zJ9b&#10;6csyWl7hM9p9fef+HixazlpW/T4tUVtt8963tkyJ9dU3Wl9uvvR816IPrTdvWeTrqqm1rsIS3z6r&#10;rKukLPeoL6/ySutpaMj99ZepuPhOq7h5dFhvvWXVYfo1XZ0+vT3NQy+z3tZW61ySCc93+vR31dbn&#10;nsnSOuyrrgvbhdZB1+Jlvhxbc8+uKcxjTY11LSu07vrV56vFl1nFzQ9bp7fXXVZlFcddao2vzMw9&#10;u6aKc2+2ihsftorTrrWah8flHsWngRAsHnGHYGGf5d/5wVb2rd4frgu9PuwvfZ/X19hsfa1t4bGP&#10;6hviFKYpbz7Ud/f7vqvf++9+n76eqtpsv5PXx8q6zL+e7/H9dG+D91/a36km8H1e1A+si9An67O9&#10;rag/Vjt9DU2hTT23QjdNt/c9Wo7h79x78kXTrPnQvKl/DPfbvb/0mnLwuh747Lz5Hkz78PZFBdbp&#10;++nQtn+G6L7aD21qnr3eCO15W4PbDDVDbv33+XvUt4b5US2gvtqXf09lzRrbyNrWgR7vU5/t/Zbe&#10;1+fbmLY5tdVdVG496rt9GsIyzdUoa6P50HSFaQ3T1ZZb5tlaIqoD1KfnL/swz6q3tAz8s8Jy8Wno&#10;rakLy7zL+7DOkvJQs3SXet/t9Uh4f3ifr2t/n5aBPisS5s37VU1Lb1tbaEuv13bWo75V06D5yntP&#10;JDuN2e9g9HdPWWVoR7VH+4IPrbuuzjo+WG7NcxdaZ2m5dSzx9es1Rtj29N3wz1213WTrxsHUVndh&#10;efhXy6vxrfes5d0l1um1dLu3reXW4312j/fpaqe72F+rWm2otvy1ja/OtpbFy61x7nyruGm0Nc54&#10;1+pem2sV3o93+bbR6XV6+8IPwrT1aDlU1Aysg3ztxRVWcefjVjP+1VC/9Te1ZNejrxNNx9q29cGy&#10;yzK3rqJtSctI29jy4rBMw/biy0yvya+Hh9Lr26fWodqN2tL9fv+uR/Xqusr/bnRVe/3k30/NZ49v&#10;Y1qeH0fY3j/me4ZDCJYehGDrGQVO8+bNsxo/IIvMnz8//K+RnzZCsOH1eofR/vqccOutrB2yU11X&#10;rW/MtYItjrDMZoda7S2Pho6tv7XDeryIan/9bWt/8x3vIFYPY9TRdL6z2FqnvGVNT02y9tdm+/tK&#10;vGhtzr5n2hzrKfcO+i+Yrj7vuNVWm98UNPR4IdVTUhmKO7Xf7tOtwimfPq87Uxre0zrpTWuZMD0s&#10;o+4CL0r8PWu05UVJaGvaXC8g23KtrKLlrPe0jHvVmp+bEqanY+GHVn/7Y1Z366PW7EWGnu+YtcDa&#10;/FZ32+jwXE/FmtfQ02fp+aoLbrWqc24K7+9YkrGGR8ZZ8V4jrWj3k6zhgWes+dlXrMlvtdc/FF6v&#10;4GOwbp/20NZFt1nV2Tda7XWjrPWVmdbm60rz3fjAs9bw0PPW/PxUa3rxdas45apw6/ygINfCKl0f&#10;Fobnig84y4r3PMXKDr/AGsdOssanXs6+78TLrVXr0wsrFfmdi5aFZdY5/4M1iqm+5tbwXMsLr4Xt&#10;otnbaJv5rlWefp1lvreNZb65pZUecq7P2wPW5YV7xenX+7Z3mJUde6n1DSoY2ue9bwVbH2WZ3+xl&#10;mZ/tahl/XeMTE3y6JlnJ3qeFW8d7S3Ov/vi0TRf/YV/LfHHjcCve5CCrOPkqq733aSs/7jLL/Hbv&#10;8BkqWvN1FZVZ8b6nW+ZXe/ptd8v8cncr3PpI6/RtSlTU1d//tFVfdLvVj37RKs+92efxcCv15drn&#10;B3b5VngRV3fvU5bZ/DDL/M+OlvnDfla02ynWVVAanm8vr7bM97fPTuNPdhqYVt3a5iwMr4lo+y3U&#10;csp7jW7aDvDpIASLR5whmA4K22fMC/t29XnhYM9v/S1+AOt9iW4KXtaFQgC1ob6wZfIMq778bqu5&#10;/J6w36q7dbQ13PeM94uf3v+0HebD93M9vj/RLZws8X122/R3rO7mR63Kp0/7+LKjLrbaGx+yrqWF&#10;A/WE+taPmn+11TLhDSs77HwrO+Ziq3/wWWt6cqI1vzjN+4Bpoe/VAanaG46e662uD31y++z3rM1r&#10;CfWrNVePsuoLb7PGx160jncWWcdb863Vn2t6/CVr9H2aao9271u6vF5RqJU/zVr+7XMXhWVef9eT&#10;1jxpujU/7X3aEz5t41/PruuSijD9fbUN2fn0fnaoQEX786rrHvD9s+9/f72H1dz0sHUvK7a+eq8N&#10;fJqaHp9gTU9M8v7Xp8eXq+qe3qq6sLx7FVL4Z6hmCa/zW6tPc9V5t4TlXqt64Y7HrfamR6zSa4Ky&#10;w84Lz3V73xjmZy3bYFiPM+db2dEXW9GuJ1n5SVeG5VV1wW3en15iRSOOtZKDzgnbYahb3l7kfcTQ&#10;AYyo/2i4/xnvA6+2ijOut7rrH7S628eEZdY05iVfr5OsY/4S61TIM2+J14XzvHYoCt+fXq/7Ohct&#10;t1avNcJ6efs9q/NaUtNUsr/3lRvt77f9rMT7zcLtjvY+7mRrGjs51GWd731ozb5Om0a/4N/Dd0Of&#10;qGCjyWuI6ovvsKqL77TKkddYuS+vGp+eCm+z7MgLre7OJ6zt1Vm+bSxebdkoXOvxWkvLrK++Odsf&#10;P/hcdhv15VK856mW2WCH7O27W1vmq5t4bbKtZX64nWU23Ntrqtt92v27+qBvY17LqI5R/adwMH/Z&#10;9dTW+3K6zgq1nA89z4r3OMUyX/I+V7fve3veXxf7eina5QQr3meklRx4thXteJzXPNeFmi6/re6q&#10;Wivc4bg1+u7Vbj/yOuAXu3i7O1rJbidZ6YFnWenB51qjL7v80Knd69OCH+RqBr8VbX6oNTzstaAv&#10;zxavB5t9X9Tpr1nR/9FBmNpV3adl2VvbmK2jfVtq8eVe6XVnkU9z6WEX+L7DtxVfZk3jpobvb8fs&#10;BSHgyqf5bfPvZOWZ14dtv/Hpl0Nb+g5p2vRdbfRtQCcgP0r4buTtn1pf1zHM4aGOKj/qIiv19aHp&#10;621qzr1jeGpLdbE+X7cu/27nr5tPghAsPQjBEBtCsOF1L14eCsZ2PxDufHvhwNmQT6Lm0jutYJcT&#10;rWDH40NHHgph7/jaX/XObO771u6dlP7O16+ww4ug1qmzrM6LuHYvxvT6Lu9c22dpulS0Lhg4Y/pJ&#10;dHuBFdqatcCax76cDa28uG17xYs670z1eE/hqtFBslIhjZ7z5aJCuXn81LCcWl/wwldteeesYnhV&#10;WzNXteWd6WDdSzLhuSYvxBUm6H7DfWOtbtQzoeCvPO268FibF/u11z5gDY+MD88poBusbfJMq/fn&#10;VMzpoKPeC06FXiV7jfQDiEusYMTRIdBq9OmrPv8WX65jrP6BZ639tbdzLazS5oWm2qrw4rDs8Aut&#10;xov0+jsf93l72Vq8EK255E5rfOSFcPBVftwlVnXZXVbpxXHTEy/lWlil+amJVnH+raEwLdjkYCs7&#10;8UqrOusGKz/8glCAlp1wuS/L50Ix1OfFmkKujvkfhHlcMSiE7PEDkrC8vHCs9YJVwWHjI+Os4Kc7&#10;W+bnu1rma5tZ8TZHWbUf4DR6YVaw5RFWetDZVuCPdcyen2slq+7mR6xg5xMs88vdLPPNLaxwpxO8&#10;iD4jFH9lx11qJYefbw33PpV79cfX6dt25r83W1VkejFce+0oKzzgrHCwU7yTF6V/2C8s63zNz0/x&#10;gv4Ay/z54PC+wt/tY5mND/Rl9Gx4Xt8VHfzW3/2klRx/uWV8mWqaC7Y92jpmvBNeE9GouCL/3mV2&#10;PNaXzaZW+Pt9fDs4zg+WXgzPF552zarpG3z72c7hNZEOPwDLfPnPa77uxyNyr0DcCMHiEWcI1lta&#10;Gfqv0Nd5fxaN4OktrcqO4iipsr7q1Ud6Dkf9ovaTXctKfF9+Qwg3qq64Lxy4q7+o975jqL4hLjqY&#10;662otR7Ni98UyqxoaQsHm/WjnrWSoy+1Yt/vV5x6tVUcf5l1aPSrH+iqH+3VvOt9mv+qulyLq9P+&#10;XyGfDuxLjrjAyo6+KOwf1a81+j4s1Cg+vxqVMxwt7xDS+XJTP62TJjoYrTzTl9+ND4dgp+3lN63N&#10;22nw/lDt1t/zdDjRE4IYBVJ+gB7mtaw6TLMO1tX/6wRT/b1PW/V5N4dgLfS56sc1XX4ArpHs4UDa&#10;l4vCy6FGA/aWV1vB9r5/9r5AJz0UZHQtznits9Trkles5aVpIfBpfmaytXst1vnOolC7hDa9PlnR&#10;2e19yExr9n652eev+rI7reKcm71vvSOc+Kq9ZbRVXXlvCFMqRl4XaoN273M+ahtc0dYR5q1kj1Ot&#10;eL8zLLPl4VZ+8lWh7Yz3SSX7n2WFO59oNf55Ydue8a7Po6/bYQ7wNc2VZ1xv1d7nF+15qlWpBrnr&#10;Cavy9aB+vN7vt3mNp/WpZdfu9V3XB14r+vJRLdU5d3FYBqqFtH1VnnqNlft3IPPD7UMAlvmD95M/&#10;2dH7t2P8dmyoO0Mt59NVf+cT1vLsFGsZN9X6m1rDqKBQA/njxUdcZKXHXGRV/vrMJoeEWinUUIee&#10;a62aHu/3eitXnbTXSPsQ3Ph09fh09ZbXWNlB51iVL5eC3U7KTs9vfVrUN6q//Gquz/z2lpb5xW5W&#10;uMVhocarveMJq736fq+nXgsnEzvfeX+1erbd+/LiPUdayUHn+rzta5lvbeX1xCbZtrzOUQ2hkK1o&#10;z1O87z8mbDslB5xtxfucbm2T3vC2Vn0nWn05ZL7ln/+VXJ893O1bW4SgTv8Wes1e7vVF+dEXhyA3&#10;UnPl3au/5+ubh9qw5ur7rPGxF3x7fcNaJ04fclsfTNtYT5GWZY3XwgV+rOHfG6+XFSoWbKUTexeG&#10;k5NVF9xi9V4jap3reEHrVCPh82kfoBPEVRfeHmpRnRjVa1u8Bq++4FZrGvNi2N60L/go+d91fTcU&#10;HOsYpnBnr9l+tH1oW4GngvOPomOnZq9X632/oPlSUEgIhnVFCIbYEIINr6e6NoROCkjC2WsvmD6p&#10;Ju/kCzY71DKbHmKVXpjp7F5fY4sXOAUh8NDZXI3Kytfv60Sjn3TWT2GGiiKNEOr1ji9Ml79Hhehf&#10;Ml293rGrrTafR51ZUueoM6pdCqY0Xf64hv7n0+d1eWetQkyFS/P410IbYfRSri0FYaGtQm/rg1Vt&#10;9dY35VpZRcPuVfg1j50cznCHNjRE/eZHw6g5nWFr0/u9EGvxQl2js/RcV0F2VFC+rqUF4aCo4uwb&#10;w0GHQp42LypqbnjIivc+LRTBdXc8Fj5HhbpCtTp/vc50D6bRW9HZY51Vq7nqXmse96qvj5nhzHz9&#10;bWOswTt0hVH1Po0a4VRxwhXW7oXcYB3vLrZyf67Ip6Fox2Ot9JDzrN4PYmrvejIUm+V+YNMy+c1Q&#10;0Ossnc68an475ixcY9h7b31jWEbNXtDqAKTpiYnhrGHZwV4ofncbLw439+L8TKu54h5r9+VR6gWu&#10;AjAV7D3Nq6/LVt+mCjRC6ldeTOqsrUYq3j7Gar2gCyPBdj/FD5jm5V798enMZqHazhWLhb/dOxzM&#10;VV49ykr2OS0U7jqb3l23+s8TO95fHgK5zC/9vT8eEUaCFfz5YGt/Lxt+6KcBOiiqvuxuq/bp1QiJ&#10;gm2ODOu4p3H1bazfDwCrfFlo3jI/2NYyv9/Xt4PjrH3Rh+H5hgUfZItrTaPOVkeFrd/qfNnm66ms&#10;tYINdlztNbpV+wEWPh2EYPGIMwTLjl71A3vfj6tvUR+igyCNag4BiR9I9w0K+4ejn00pRFII1vjk&#10;BN8H3GXVF91hdfc8GfYJOtjvyqy5P49LmI+mNp+PknDra2oN++zWl2dYrfc/+um0RtWUHnVRCGc0&#10;IkIHlloG6lt7lufmf4hR0qK21F9p5EXp4ed7n/RQONHSNPYVa3rmlVAHdC0rWmsdoOdCYOF9cpuv&#10;B40k0ckbhUQKwOp92bXP8gPr6fOs+aVp4UBeIYVGm2lEWxiN5AfrYV69btE0a6RWq3+2lrlOJjVq&#10;mp7yfvXR8f7v5FCv6GSfRn4pGNQ6U3AyuD8T/eyrXMHST3zf+vNd/QD+1vBe7W+zI9MmhMBN/a4C&#10;ovAzRAVXXl9oWeozVGeE0VSPvRTmofL060PfWnmJbxvqK64dZWXHXRZGgmnUk/r8j9oG1W7L5Jlh&#10;ZHXhzidYiffblWd5beE1gUZcqe/SCPPGsS9na5yZ88OIreEO8FX/qN4oP/nqMDK7xvsNBXT1944N&#10;o/FCned9fsfs96zj7YVhXlUj6vujOkkjulqemxJGpKvvrrnyHis70euKEUdZ5nf7WmbDvfz+MaEv&#10;1KinhofHWefi5dYxb4k1qlbxz2ibOjvUlhq9pXVVfeld3iffYOXHXWrlCmovuM3Kj70kjKquvvI+&#10;a536lm8b74WfHEf6u3tCraJ1qhF5Wn81NzxoZUdcGEbGFfnnh35b9cg3t8wGYfr3+/73L3azipOu&#10;CDWcAkbVj2FE+zNTsqO38rbj7tKKsJw0L0V7nGJFWx2+qt/9ztb+GTtYodcvhTv687ucaEW+jnS/&#10;7NjL1vhOdBaVhROQ+f32Gje1uYFPt9dCRVscGka0aX50Ejr/Z4TNb86zzLf9tbn36SRd/cPPWeOY&#10;F63p6Zet2bdXrUeNuPsoYVSdtmN9Pypqw3av73TThGlW7nVNkddB2sZqrro7bCsNDz0XfhmhcFo/&#10;Z86n+VUtqMs0aIRg/f1jw/ewdfpcaxw9Pow61EjE/HU5nPzvur4bjc+9agWbeg3ldVTJbieH7UM1&#10;b7cfJ30UTVf7O4uy+wpf7x1ecw33HVlXhGDpQQi2nlqhwsR3rAqg/tIdwidFCLZ24TpV63A2Z110&#10;FJVYx5Jl4exU/hmqFe0d4SceQ1HBuELXjPDnV+Rd5yA7XX+dnX9oyztTta2z01HhEK5FNsx06TXZ&#10;57PX/oiGZYfpjNry+9HoubW1JdH8rPDtUTfpa2sLo3jUluZdRVt4XNe78ueG09faGq5z0tfUHG6R&#10;rg8LrKu6OrQVrkXhyza05a8fTrYtf01ztq1w3QatE19n4doPuWuDiH6eqWt9DUfP9VR44V5Ta92V&#10;Xuxp+fi86ToauvZWGB2RW176V6MJhht9GC1nLfdw/YlcW01eADUt/MB6K6vDNbWkz5/vmDnPeoYZ&#10;tt5RVm4diz6wjsJi61i6PPeoL69MUVhefw0F+55hBSddHa4hoYJK06/p0k8tuuuGXma6flubHwjo&#10;eQVxHeWVuWeytA57S/ygyteJromiUW66hsdwwjyWllnH/Pets2r1+WrwZVZw4uXW5u11+sFdwR/3&#10;txovaIcTRnX6AVXBtkda2WV35x7Fp4EQLB6xXxNM+yz/zg8WriuU1x+uC+0Xw/7S93k6KaTrLOqx&#10;sD//K11z5uNao19X/1LXEA44dU0p/VQ/9Dt5faysy/xr3rpL/UC5uia7v1NNoGv95PqBdRH6ZH22&#10;+pZcf6xp6/WDWLWp58L1PX1aomtqhr/1nkHTF02z5kPz1qdrFfl9jdLTNakGr+uBz86b78HUj7bM&#10;XGhtvp8ObedGtml6+7390Kbm2euN0J63NbjNfq8LNN3S6312+PmltxVqAfXVvvy7C0vXqB/Wtg70&#10;+VpGXQrJ/H261lK4Dpe31bk4Y926vqdPQ1imuRplbTQf6vNDfdPUEpZfWOa6RpYvg6gOUJ+ev+zD&#10;PKveUq3knxWWi0+DrnWq62V1LFxq7UszoWbp/LDQurweCe8P7+sJfaTqFX1WJMxbeVW2X25qCm3p&#10;9drOutW3aho0X0Msm+w0Zr+D0d/dy4pCO6o9Wt6YZ50VFdY69z2rmzrD2j/MWKuCPa8xwrbn343o&#10;p8PZ7SZbNw4Wrg36fib8q/VYM+FNa1AI5LV0i7etbU+BZrfXPLpem64jqp/oDdmWbxPVT02yhtkL&#10;rGbKNCs44WqrfuE1q3h6ihVcdo/X6GXW7nV6y4y5Yf10e/3TXVAa5m2wliUFVnDG9VZ675Ohfuuv&#10;bciuR18n4Vq2a9nWB8suy9y6irYlrTNtYwuWhGUathdfZnpNfj08lB7fPrUO1W7Ulu73+Xas7eDj&#10;yP9udJSUWsf7S8N8dvs2puX5cYTvoa+vvwZCsPQgBFsPVVZW2iGHHGK77LKLjRgxwq666irrzh1M&#10;f5oIwQAASUEIFo+4QzAAAP4aCMHSgxBsPbTtttvamDFjwn19iQ866CCbO/fTu45FhBAMAJAUhGDx&#10;IAQDACQBIVh6EIKthzbffHPLZDK5v7KF/dtvr3lx7rgRggEAkoIQLB6EYACAJCAESw9CsPXIpEmT&#10;bNSoUXbeeeeFIOz222+3Cy+80H72s59ZQUFB7lWfHkIwAEBSEILFgxAMAJAEhGDpQQi2Hpk1a5a9&#10;8MILQ97q6ob+L7LjRAgGAEgKQrB4EIIBAJKAECw9CMHWU8XFxfb888/b1KlT/08uii+EYACApCAE&#10;iwchGAAgCQjB0oMQbD301ltv2fe+973wP0TqZ5G///3vrampKffsp4cQDACQFIRg8SAEAwAkASFY&#10;ehCCrYd+97vf2XvvvRfur1ixwm677bbwU8lPGyEYACApCMHiQQgGAEgCQrD0IARbD22zzTY2efLk&#10;EEJpBNhFF11kc+fOzT277hSgvf7667bLLrvYxhtvbPfee294vLq62vbZZx/7wx/+YKeddlrYYQyF&#10;EAwAkBSEYGtauXKlzZw503bfffdQB9x0003hcV1ndP/997eNNtrIjj322LUeMBCCAQCSgBAsPQjB&#10;1kNlZWW25ZZb2k9+8hP74Q9/aGeffXYIpD6uoqKi0E5tba319PSEHYIK4iOOOCIEYvr7ggsusLFj&#10;x+besTpCMABAUhCCrUn9/w477BBOfun6oh0dHaEOOOuss+yGG24If99888328MMP596xJkIwAEAS&#10;EIKlByHYekYjwHSbOHGiPfjgg/b000+Hv6dPnx6K2Y/jjTfesE022cQOPfRQ22+//WzMmDEh2NI1&#10;xhS0ybhx48LZ4Hwvvvii3XLLLaFAJgQDACQBIdiatDz+9Kc/DdQB9913XzhIUDCmE2Uybdo023PP&#10;PcP9SHNzczhZplrgmmuuIQQDAHzmEYKlByHYekYXwx98O/jgg22nnXayX//619bW1pZ75UebMmWK&#10;/eIXv7D+/v5w23nnncNZ3w033NAaGhrCaxS2qe18Ouurn0ooKCMEAwAkASHYmt5//3376U9/OlAH&#10;6GeROkjQZReiE2v6ueS2224b7kf02vr6+lALFBQUEIIBAD7zCMHSgxAsRfRzhSi8Whdz5syxESNG&#10;5P6ycG0w7Ry22267MLJMdFb48ssvD/cH4+eQAICkIARbkwKs7bffPveX2d577x2uF3rQQQfZK6+8&#10;Eh577rnn7Nxzzw33h8LPIQEASUAIlh6EYBiWClf9T5N33XWX3XHHHeEi+PLCCy+Ea4XpZ49bbbXV&#10;sKPLCMEAAElBCLYmHQjoxJeu+3XPPfeEa4LK1KlTw3+OM378+DAKTNcMGw4hGAAgCQjB0oMQDGul&#10;nzO8+uqr4Zofra2t4TFdFHfBggU2adIkW758eXhsKIRgAICkIAQbWmNjo7322mvhf4vW/zgtqgMW&#10;LVpkL7/8clhm+ns4hGAAgCQgBEsPQjDEhhAMAJAUhGDxIAQDACQBIVh6EIIhNoRgAICkIASLByEY&#10;ACAJCMHSgxAMsSEEAwAkBSFYPAjBAABJQAiWHoRgiA0hGAAgKQjB4kEIBgBIAkKw9CAEQ2wIwQAA&#10;SUEIFg9CMABAEhCCpQchGGJDCAYASApCsHgQggEAkoAQLD0IwRAbQjAAQFIQgsWDEAwAkASEYOlB&#10;CIbYEIIBAJKCECwehGAAgCQgBEsPQjDEhhAMAJAUhGDxIAQDACQBIVh6EIIhNoRgAICkIASLByEY&#10;ACAJCMHSgxAMsSEEAwAkBSFYPAjBAABJQAiWHoRgiA0hGAAgKQjB4kEIBgBIAkKw9CAEQ2wIwQAA&#10;SUEIFg9CMABAEhCCpQchGGJDCAYASApCsHgQggEAkoAQLD0IwRAbQjAAQFIQgsWDEAwAkASEYOlB&#10;CIbYEIIBAJKCECwehGAAgCQgBEsPQjDEhhAMAJAUhGDxIAQDACQBIVh6EIIhNoRgAICkIASLByEY&#10;ACAJCMHSgxAMsSEEAwAkBSFYPAjBAABJQAiWHoRgiA0hGAAgKQjB4kEIBgBIAkKw9CAEQ2wIwQAA&#10;SUEIFg9CMABAEhCCpQchGGJDCAYASApCsHgQggEAkoAQLD0IwRAbQjAAQFIQgsWDEAwAkASEYOlB&#10;CIbYEIIBAJKCECwehGAAgCQgBEsPQjDEhhAMAJAUhGDxIAQDACQBIVh6EIIhNoRgAICkIASLByEY&#10;ACAJCMHSgxAMsSEEAwAkBSFYPAjBAABJQAiWHoRgiA0hGAAgKQjB4kEIBgBIAkKw9CAEQ2wIwQAA&#10;SUEIFg9CMABAEhCCpQchGGJDCAYASApCsHgQggEAkoAQLD0IwRAbQjAAQFIQgsWDEAwAkASEYOlB&#10;CIbYEIIBAJKCECwehGAAgCQgBEsPQjDEhhAMAJAUhGDxIAQDACQBIVh6EIIhNoRgAICkIASLByEY&#10;ACAJCMHSgxAMsSEEAwAkBSFYPAjBAABJQAiWHoRgiA0hGAAgKQjB4kEIBgBIAkKw9CAEQ2wIwQAA&#10;SUEIFg9CMABAEhCCpQchGGJDCAYASApCsHgQggEAkoAQLD0IwRAbQjAAQFIQgsWDEAwAkASEYOlB&#10;CIbYEIIBAJKCECwehGAAgCQgBEsPQjDEhhAMAJAUhGDxIAQDACQBIVh6EIIhNoRgAICkIASLByEY&#10;ACAJCMHSgxAMsSEEAwAkBSFYPAjBAABJQAiWHoRgiA0hGAAgKQjB4kEIBgBIAkKw9CAEQ2wIwQAA&#10;SUEIFg9CMABAEhCCpQchGGJDCAYASApCsHgQggEAkoAQLD0IwRAbQjAAQFIQgsWDEAwAkASEYOlB&#10;CIbYEIIBAJKCECwehGAAgCQgBEsPQjDEhhAMAJAUhGDxIAQDACQBIVh6EIIhNoRgAICkIASLByEY&#10;ACAJCMHSgxAMsSEEAwAkBSFYPAjBAABJQAiWHoRgiA0hGAAgKQjB4kEIBgBIAkKw9CAEQ2wIwQAA&#10;SUEIFg9CMABAEhCCpQchGGJDCAYASApCsHgQggEAkoAQLD0IwRAbQjAAQFIQgsWDEAwAkASEYOlB&#10;CIbYEIIBAJKCECwehGAAgCQgBEsPQjDEhhAMAJAUhGDxIAQDACQBIVh6EIIhNoRgAICkIASLByEY&#10;ACAJCMHSgxAMsSEEAwAkBSFYPAjBAABJQAiWHoRgiA0hGAAgKQjB4kEIBgBIAkKw9CAEw0d65513&#10;7HOf+5y9+eabtnLlSnv00Ufta1/7mm2yySZWVVWVe9WaCMEAAElBCLZ2d9xxh/3pT38K91ULnHTS&#10;SfaFL3zBzjvvPOvv7w+PD4UQDACQBIRg6UEIhrXq7u62kSNH2u9//3ubPn26lZaW2s4772yFhYX2&#10;0ksv2RFHHJF75ZoIwQAASUEINry5c+fa6aefbrvttlsIwK677roQgulE2BlnnGGTJk3KvXJNhGAA&#10;gCQgBEsPQjAMS2d2TznlFJswYYJtuummIQRToXvvvffmXmG211575e6tUlxcbAsXLgxFMyEYACAJ&#10;CMGGpoOBI4880lpbW23vvfcOBwk77bSTLVu2LDz/2muv2f777x/uR3p6emzJkiWhFnjrrbcIwQAA&#10;n3mEYOlBCIZhTZ061W6++WZbsWLFQAj2+OOP25NPPpl7hYWCeLAZM2bYU089ZaNHjyYEAwAkAiHY&#10;mnRAcMIJJ9irr74aRoBFIdg222xjtbW14TUzZ860bbfdNtyPtLW12bhx40It8NBDDxGCAQA+8wjB&#10;0oMQDMMaNWqUbbzxxvbnP//Z/v3f/91+/vOfhyBMP4MQhWN77LFHuD8Ufg4JAEgKQrA1tbe324EH&#10;HhjqAN3+67/+KwReCsNmz54dXqPR4grKhsPPIQEASUAIlh6EYBiWdgS6JphuKn51Jrimpmbg+mC6&#10;GO5ZZ52Ve/WaCMEAAElBCLYmjf7STxujWkAnvvT3E088YZtttln4uaOuExr9NHIohGAAgCQgBEsP&#10;QjCsk9tvv90ymUwoiN9++20799xz7aabbgrF7XAIwQAASUEI9tH000ZRLfD000/bmWeeaePHjw8j&#10;w4dDCAYASAJCsPQgBENsCMEAAElBCBYPQjAAQBIQgqUHIRhiQwgGAEgKQrB4EIIBAJKAECw9CMEQ&#10;G0IwAEBSEILFgxAMAJAEhGDpQQiG2BCCAQCSghAsHoRgAIAkIARLD0IwxIYQDACQFIRg8SAEAwAk&#10;ASFYehCCITaEYACApCAEiwchGAAgCQjB0oMQDLEhBAMAJAUhWDwIwQAASUAIlh6EYIgNIRgAICkI&#10;weJBCAYASAJCsPQgBENsCMEAAElBCBYPQjAAQBIQgqUHIRhiQwgGAEgKQrB4EIIBAJKAECw9CMEQ&#10;G0IwAEBSEILFgxAMAJAEhGDpQQiG2BCCAQCSghAsHoRgAIAkIARLD0IwxIYQDACQFIRg8SAEAwAk&#10;ASFYehCCITaEYACApCAEiwchGAAgCQjB0oMQDLEhBAMAJAUhWDwIwQAASUAIlh6EYIgNIRgAICkI&#10;weJBCAYASAJCsPQgBENsCMEAAElBCBYPQjAAQBIQgqUHIRhiQwgGAEgKQrB4EIIBAJKAECw9CMEQ&#10;G0IwAEBSEILFgxAMAJAEhGDpQQiG2BCCAQCSghAsHoRgAIAkIARLD0IwxObTDsFW9Pfbiu5uW7ly&#10;Ze6RrN7GJuutb8j9tW56W1qte1mRrcibdrXf39bun9GTe+Qv0+872P6Ojtxf66bf56+vtiFMS2Tl&#10;ihXWXV5t3ZXVuUdWWdnXH54fTMuo48MCa1uyzKejK/dotq3sPHbnHlk3YbpqfLq884jofl9942rt&#10;R1b69A81XdJT22gdPl29zS25R7Jt9VbXW5+vl8HW1lavz0vzzLnWUVASlpmWXZ8v857KOuupqV9t&#10;ekXz3tfaGuanu6LGp8Vf4/f7OzqtvajMau9+whrfmGs9Pi0di5ZZT2OztX1QZA2vvmXdvo2t9Pai&#10;aVnR07Pa9pOv0z+79tFx1vLeB758uq3ltbeto7zGWpeXWu3YV6yjtDL3yqwVvgzV3lA6Ssqt9pq7&#10;rXHKW+E1fXUN1u/fPU1Hd2mFT2Nj7pVZmqceTesQy6y3vcNqn33F6iZNt+7qOqt9foo1vvWuNS38&#10;0GrvecpqZy8I66W3oSm8X8uvv75pyPnsLPLpOv8Wq71/rHVW1vg26rcK3059+mpfmmotSwrDOuku&#10;q/LPqsm9a3j1c96z2hdfy/2V1fjSNKs9zz9j2uzcI1lh2/Nl3D/MMqt/cqLVXnKHtXxYFJa7lr++&#10;823zl/ryHLTsfRr7G5qHXf71Y1/2tu60toLy7H7jQ5+vnl7fxnz7GbTf6Wlps9qnJ1lrYVnukdU1&#10;XPeA1Z5zc5in/O96f2vbx95XaJ2s8O1W3/W2DzJWe++TPj2N1qp16dPQ5d/XddVWWG4tb84L67yt&#10;0LfR+5+2jsISX1b+nXj8RWsftL2uTXthhbVMnxfmq332/Oz8jhlvTb4OdL912tu5V3609qIKq73l&#10;Uaud+Hrukb8MIVg84g7Ben2f3VtdG7b1FV3dA3XAit6+8B3QtrbS7w+1zxtMr1Ufr/f3+ve+27f3&#10;Pt8v9jW1hD5bbQzX1uC+SPfDNOReH55X+37Td1v9SvR52mdpuvX3ULQ/6PdpiKarZd4i6/R9f7fP&#10;d8cHy8M+P7zGpzV8rv8b7ZeHmq5QG3hbek/H+8t931wV3tvj+331s52l1dbp8659WZ/3c3pd9N7Q&#10;t/n0RtSOlommoXXBB9butUXY18yab11Vtdnp8r41vDf/vtoZ1HdE6091Q6vPo/Yz2vd1ZMqsy++H&#10;dV1TF5ZTqKFy87mqvbwaJGrLb/XT37aG1+aE5dXm/a7mt7uhwdoXfej7bV+3uXWsNjR9vZpuvV/r&#10;xx/rqfN+0/tOfWbt6zOtbsI06/bpqJ/6lveR861T62Hx8vDa3uZs/RjWibfVr+3Jl/dgmu62Rcut&#10;acZc7xfrrWX++9Y4fY51ej3XvvAD74+9FlN76st8WqLlrHmNZOvI7MG69q313nd3+bS0LlluzdPm&#10;ZPvrusawTsM25vVG6Bv8fr9PZ1h2atenT8umu7wqfGbLkgKrffgFa/Zto/6FaVb3xERv3/v051+x&#10;xjmLwvLqbci1622o1tP7Irrf75+t5zp8ftR3q2/VdtXy1jzraWoO09VT5dub92/axtRWny+vnsra&#10;0JeGafN51WfVep/dvGhpdp9/1xNW+9pbod+ove5eq311ltWOm2K1z7wclmO3v6bH50Xz3uN1nNbH&#10;UN+r1gLvy+592mrffs+a31lotdePstrR46zO+6Dal163tkyx1T7ygjV639fl9XXDm2/7trMku03o&#10;1urrR//6dLYuL7HaK+/2Osnbu/2xbL+m+5rWS++wtmJfdhNfs9o7H/PlUGENL063uuemhJprsKaX&#10;Z2Tff8HNVjf1Tav3ZdfT6MvSPyvsN3x7DuvSl3FYPnnfz6Ho+xPtu7q8BuvyurDXp73d12O313Kq&#10;zzpVt3j72t/15NXeg7V/4McNftPnNc725fb2wjD/2t61zj4O7Vv0XtE6qH1lhvX5977O686W5cXh&#10;8XXVU1Pr38+63F9/GUKw9CAEQ2w+zRBMhU/HO+9b++tvW48ffKtTl453F1vJvqdbyT6nWZsO4nKP&#10;r02fd5gle420zG/2sqqL7wydjd7X7gVd3a2PWdPjE0LnvS5tDUehVd0dj1ndbaOty3f269KWOrza&#10;mx+xihOvsEY/8FaHpvc1P/eKZX63j2U2PsCaX3gtPKZbf4sXExnv0LwgUGcTUUFce/PDlvnWlpb5&#10;2mZWMfKagfnpmLsozGPjYy944dWwTtMV2vNOv+IEn64nJmSny29NPl0VJ11ptTc8FArr1abLi48e&#10;L6hWmy5/rv3dJVa45WGW+c7WVrzrSdb1YVG2rbGTfJ2cahXHX2adXmgOtOUdebatsrB88unv0j1P&#10;tcwXNw7zWnHq1VZ+wuVWcvDZltnicCvc5iirf/j5UGyrrc7FGau+7C6rHHmtVZx2XVieel3VRbdZ&#10;zZX3ZpeX2tLt237/21tZ5qe7rHrspztZ6yszrae0MhRx7a/PsfY35vg0rl7k9LZ1WOYXu696X3T/&#10;65uveuxrm1u7Fxiaru7iirDNNXkR2OcHP/l6vWgP0xG9b5sjrfy4y6z66vus9saHLPOnA61g26Ot&#10;y4sWtdUydZYV+XIt2vl4a5ux+vchLK/dTl7V1jC3ws0OtfKjL7Jmn9cmL+Kqz7/FGka/ELaDiA7S&#10;Mv+96ar3fWUTy/x6T/9O+e1rqx4vP/bS7Lb75wOtxQug/OnJ1/jsZMt86c/Zz9/u6LDdtL7w+qr2&#10;/VZ/31PhtdpeGp94KWyPtbePWW26pOmh51Z7n5Z1+PfbW1vmq/4Z39nKWr2oFrXV/OI0q77gVmvw&#10;9w1uq/mxF1e18yW//dG3GZ/Pkr19/7Hl4Vaw9VHW7vsl6fMDlbAM9NofbGfd9U3h8UjLI+NXteW3&#10;kq2PCN91rcfqi2+36kvvtC7ft62Lft/GWsa9ak1jXrK2ee/7trVFtl3NX679At+/9bV/dJHXPv8D&#10;XybbhPcU732aZb637UAbmS/n/t1gRy+q23LvGF77omUD7y/WPjZqZ9Ct2w8YPkrHB4VhOUbvqb12&#10;VO6ZT44QLB5xhmA9flBXduRFVuz7+oYHnrXmZyZb87OvWFemxL/Hs63Jv6Otr7xl3X6Q+lF9moKG&#10;jlkLrM3riNY337HiPXx/uOFe3vZIqzjlKu/LHrS2txZYz6C29O/gfk01Sbcf7KpP7fDvUI/f7/b+&#10;uHtZiTU8Ot7KjrnE+5bbrfWtd6118kxreX6q/zsj1DH5QY70Nbd5vzzaqi+8zRqemGjF2x6V3e7V&#10;J/1ohH+ntrHSoy60Ou+H62591JrGv+bffZ/vidOt1/cz+X3kir7+bB/l09Jb32wVZ14f9nmZ/9nR&#10;inwZFmxzhBXudGz4Tmd+spOVH3OxVZ5+ndcrY6zP+7IeBTTTvG9TEOJ/a95VP3QtLfLXXpLdD2rf&#10;79MUpvHnu1n1RXeG/VjLS29Y44PP+XSOCScetJyzfWR7aEdtN3kN0ejTXnboedn9i++XC7c/2r/r&#10;vt/44fbeLx/s6+VUq71ltDXc/aS3+7C1Tn3LOuYtDvVfux+U66TBQFuPv2jlh50/sJ/IfCV30/z9&#10;z06W+abvGzc+MNQHFadea7W+/Mq9bine5WSrvupea5v5rjXc9bgvl6OscIdjrGjbI1e1lX/7hvcj&#10;393aSvY7w997UqgfS73WqPP6p96ns3PB0rCNDGwz3pdUXXXfQL+W+WZe/69l6LVZwVaHW83ld1vZ&#10;Ieda9TX3h3pI257qC7XTXVKZXee3PWYNXh8M9GV6/1dy7Xqfo+9GuepG76dbfNto9Tqg6amXfdoe&#10;DvWj6gj9ndnI+6/f7m2lB3iN9NW8/nuIW9EOx3ptfaaVe01WfcXdXutdYfX3PB3q5b6mVmt85Hnf&#10;Xu/wWuR+307zapRv5PqiX+1pBSN8O9vsECvZ/0wrO/ri8J3Q8ivY6ggrPfR8r2dfDycbtW2G92i+&#10;onaGu33Xt7tfe03l85HZ9givLQ6yUl9+bdPn2oquVTVi2zuLs33+UG0MddM2o399uVTrpNe0t61J&#10;y3PKTK8jvab4Zl59+HFuG+4dTrhG2l6bPeTrCjc+yBq8RlBNUOPbgl6n70+T7+u0X6i/c0wIC/Np&#10;G9HxhY4ztJ00PDrOMr/cwzL/63Wr/lUt9rNd/Xvuy9e/W4VeG2b+uL/vB0aGoDmfaqG6u57Ivkff&#10;b3/dwPSp7vHtXcdNOn76KJquPt8vhf3ItLnh5HL+vIab1xydvt/6KGqrxb//BVsdGW5az9F37JMi&#10;BEsPQjDE5tMMwfobfIc6/Z1cEDY7nAEUHRiVHHaelR5+gVWde5OtHBSUDKXlJT+4/sN+4WBbO/au&#10;pQW2oq3dGr1wbXh4nNV5QdPhhas6hU+q9eU3/aB9bCjamx57IZzd+ygaYVLhxagCmYqTr7S+6row&#10;XToAUCFRsKkXEwedHc4Aq8DqKfBiqawqhGA6IxfpKa/KFhUq/lS4/XJ3a/WOXG3pgEHzWH/PU6E4&#10;Hers5WAqsCtOu9ZqvKCrOPkq662qsb7aeu+Y/cBdodIZ11ubF/fhzLOmy4vxntLcdDWuCnVWdHRZ&#10;2TlekP/Yi3oVp94x13tx11dda+V+ABIKpAPPsfpbHwtnd1f2r/A28ttaPVTQiJLQYauQVqG5wQgr&#10;P+uGbBDhBYU6zDLfLrSc1F69d8QqbspGXuMF1D6W2eRgy/x+32wBvtmhQ3TSeYWdbl6gVV96hx9s&#10;lVqbF5ntsxda+8z5frBRkpuirPKbHlr9fbrlB2C5W5UfnKz0707LuNesxYvB5menWKcfUOUrOfmy&#10;1d+nUPOUq63kWD8Y8Xko9EI1s8VhoUDSiAiFgMX7nh7CjOpL71rt+9DqBdVqbQ1384MbFdTlp11t&#10;1efc7IXRk6GtXj/oiJR6QbvG+3TQsYGv1/zHNN+b+7L1ZV123KW+Hob+fmY0HwPv2cLa/IAn83Mv&#10;3vLb2uzg8FptfzpgDdujb5faPvNlfrgqOBm4fXWT7L//vVnYZip9OYlG1VX7gWrdHY+Hbbl30Iin&#10;zI/9oCy/ne/4Ads2fpDk7RT4vwU7Huff13vCa6v8oGC11556VXg8stpzuVv1FfeEAwIFYDXXjAoH&#10;9+ui2w+WmsZO9n3ZNC9Q9xuybd2q7nw8947hlfs+J7zet63B78+/FZ1/c+4dwwvfP73+I9rSNvZR&#10;ys+9efX3/HbP3DOfHCFYPOIMwZqfn+L9wtnZfY7vRxSgND831Q/qJ1nTExP9oP91a7h/rHUvKw7B&#10;z8q8Ey+D9VZUW/ub80LwUaz2dHC3yUGhTyo78oJwwqjhgWe8vykP+5WorWy/Vrpav6YgRoFXh/cB&#10;7W/Nt45Z74UgrsMPvsuOuMAq/btQeuSF3seNtpaJ063+9jHWOunNUMeonsnXOe/9sC+ovfGRcKIj&#10;8w3//kT7LP2rg9ofbWdVF99h9fc+ZeVHXex9xmthGbR7rTIwXd6u+vkw/V4btEyeGfr/cBD8dW/z&#10;+9tYZvtjsoGT+je169/FyrNu9P3fndb57vs+LYutY84ia5/xrs9PcehDtCxa33jHl9MO2QPkKBzX&#10;/tT/LdzxWKu75VGrPNPrlxsetIYHnwsnFtp0EOzLJ7Tjy7D15RnWPO5Vq7rZ51O1iWqUL/v8KfxQ&#10;qKZp9PaL9zsz9Mk1197v+8UHQr3S4uu87c13stPlNZsCRbVV7Qf/A4FQdMs/QfN97w98eotGHOO1&#10;yg1WuPdIKxxxrJUccKaV7He6952Ph/oxs7Uv920OX72dwbcNfP71r/dNhVv5a380wteJ10GX3509&#10;QaZtxudTeorLLbNh7qTIULcw777sdDLkzBtCrdL0+Iu+3qq9nbJQs7SMf9Xq73/G6kc9m+1Hh2rH&#10;b+pDivc5LWy/zU+/bA0KqM6/xRofes7qbhvj2+Z8Kzv+8mywkR9urO3m66do15OtMIRWh4caoOrs&#10;G8O2pW2kxv/WKF3VH2u8979z26768I388zbcy4p2Oj4binnNXaATSNseHd5ffs6Na77/o24/8fWg&#10;bVjbjM+P+uI636b0/Y6UnXr10O9dl9t3tgnBo7bX2usesMzeuZOtn/BW5/uUyBp1Td5Ny0T1v/Z1&#10;TU9OCCfryg473+ftUd/G7rGuRR/mWsnScUWo6f04Q8ctGd8OMht5PeD7itCmQmX9q+/6z/y7/uU/&#10;Z+tdP5ZoenZyrpUsBbjF2sbCyfPc+otu/h0NJ6/9uEnHTx9Fx06d7y72fdOCsG/MbLTv6u1Ft+Mv&#10;zb1jeNoHl594pRXucqIV+jZUefYNf9GxmRCCpQchGGLzqYZgfoDf/sbcgSBMw3qlUSOIdj/ZSvY4&#10;1QuFZwYKkLVp/7DQCv58cOici72T17BtDdnVyAqNkqq/+ynr8tf8JWcbOuYvtrobHw6FYevrs9dp&#10;unqamqzqnJvCmduaq+4Nw5s1XVVX32eZX+8RRtRUXXF3eEydQK9+juXFks4cRsPlRT8RLNnjlHCw&#10;r06vaMfjw+gqva/VD5qz8/ikdS5Zvk6diX6eUOUHpBVe1Nd4od7n06WfAaiAUQihae5YuDS0Faar&#10;qi4Ug2G68s5c6QxizaPPW+YXu4UwoeD3+1rzpDfCfOosqEbzlR54VhjtpvWr5d9bnWvLDzb629tz&#10;LWV1esFT+KvcKKuvbGJFXqiVnnKVFWzhHfmfdHBzsFVdeFs4i632FBhUnXeLlR57mRXtcrwvT++Y&#10;fZmWHHKOFR/pB0QazRR1zjrw0IHIN/LO/nnRWvfIc+Fsf+d7S7MjwabMCtOYr963z9XOjEb3VexH&#10;j/n9ukfHh+1CIxOaxkywpkfGW7fPa77aydPCmcmB9/3PTlZ2wuVWdvJVoYhX2KfRYM2T3wzrt8bX&#10;SdGOx1nRdkdZ/aPjVtvu9BOMwv/ZeVVbw938oKn08POtxg8udBa++qr7QiGon5lG9DPKgTPcuukg&#10;JgSbXpz6Nhc9XpQbOaXlXHPLIwPf28FKL79rVVs/3806fZkOhDO5W8lpV4fXavur0ZlpP3DT+tT2&#10;ma/MDzzz3zcwPVqOuu8HSLV3ZcMhbcc6g1rthafOvvYN2sbKjrl09bZ+7AeTXggW/MILWS8kC3wb&#10;a3hqYnht4/vLVo3a84PDyikzw+ORMi9w89sq+OGI8F0vOfR8qzzvZqv2eWnzg5V1oW1Oo8A0erDc&#10;D8AGtq38M+nf3toa5y/NvWN4tU9OGtjGCnRQnDuwXe329c2tesY7uXcMr/aZVwbeX5A/inLQrfLi&#10;W3PvGF7tuNdWm5aSI87PPfPJEYLFI84QrH3eIivZ67RwkF969CUhBFP41eq1gE4cRCOLFED1FFeu&#10;ta/ViJj23AilKj/ILdjM6wA/QFdfVHb0ReFEWpO3GfrVvLay/Vrtav2aRpWFEGzGu9b+9nvWufDD&#10;EE53LspY5fm3+n76Cis77rIwylkhWMN9T1vLpOmhjsnvr0U/X6q55M4QNJSedo1/D3P7afVJGlnj&#10;B/uFmxzkB8J3hdHi2ifru9/s392u5UWr+kjv+xWehL8Ly619cWEYFRwOgr3/KtCo3M0PscxvvN/U&#10;KBk/SC7684FWPvKaEILpp3JdSwrC6I32N9+xHp9nLQONLGtfsMyK1LdqunL70XDfD5pLDr8gBFa1&#10;vo+vvcnrntvHhLBOI5JCH6l2fBlqNJcO2mvuesIKNS0K07Tv0QkUHXwrBPvxDlaomk5tXv+gVV9x&#10;rzX6PlYn8tpe9fZ8veun6PoVQGjrniet6Ld7Dewnwj5QN52A0bJTmz/YNtQXOrlTesqVVrT3SK8B&#10;TvT149vTM5PD/jecFPNlU6CRd1Fb+Teti+9ubYU/2zVsL+EEmtcZVb7/1YkQjbzu1QiuXE3V29Zm&#10;xfufkff+vP5SNy2/DXbwmufscKJTJxhVK4YA02/qKzVavO6mR8Kt9NRrVvVlukX7eu9zdEK3xGsn&#10;9WMaOdTk86QR+tF66CoosaqrRmX7Yu/fC1WD5fffQ9wK/DVFO59oRd5uyUFnhVpPJxHV32rEct11&#10;vm4uvsuKvf/KfCW3LegW1VGqe3LLqWDzQ8PI4KI9T/HvnG9/mx5shTudYPUK6Z6akF1P0fs/6qbt&#10;5adea+hk6i+9H/btqNBrnsYnXwoj1CI1XlOtVjt91C1anr5circ7xhof9/7Vl6MCppILb1o1Xx/3&#10;5t+zppnzclM1xMmd6Pa97XzbvDrUBOW+LTSNm2otU94KJ8h0gq7msrutu2r1y0poW9M2o+OM2usf&#10;stKTrvJl4/sOhV9a/qphNYLN6+3M97fNPvfng3wdHGptC5bkWsnqV9ikk6uqfbWd5Y8IV5CsuseP&#10;m3T89FFUu3dnSqz91dnWPnW2lRw3xElTXzcVXkd+FO1/am4bHaZZAwHq7h/LSDCsM0IwxObTDMG0&#10;01PhqCG2ClMiOhOiayu0z38//ERhXait9g8y1vz8K9ZTt+p6SmpfZ+/CTwdzhcwnFUYxVVZbT5kX&#10;0usw2ko0XT01deEMiq6hEFHB3exFe8ubcwZGwMnKFSvD6Kro+ib59HOpurETrebx8eGaTNH86P1h&#10;HmvrP9Y8hunyAjZ/KHS4rsh7S0NBmt9WmC5d42qI6dL6atNPMh9/wToWLxtYNmpLP3PoXFboj+Wt&#10;37W0JR1+AFB+3b1W98LUsN607DqLSr0gnW9tsxf49GavsSJqt9uf6/T3aHh6yxtzfFreC9Ovs+a6&#10;RkRmq8OsxAtJHWDVP/qCtb77vtU8MdmK/aC9Zc6CcPZfPznR+u1rbPHpbgvTOJiuIZLZ61SrfPAZ&#10;/7xSq/BCpt6Lgepnp1rmiIut7uUZYRSYqJNXqNFbP/R2Vz/pDcv87/ZWesGt1u0HI53zl4Trw/X7&#10;MmuZOtNaFyweWI5aTm1zF1rbu4vCQdpgHX4Al/GDvYwXWpp/nYkrueFBK9NPCHUm3A9iFGjqFr5v&#10;/hldi5aF6+4N1qjl9d9eLI3wgtELsZbX51rLtNnWPGueZUZeZhWPTwzrpNkPXFpmzg3TNhxtlwW3&#10;P2qZU6+0vtx3Uq8vGXlttii7/A5bkffTPm2HGj2ha7gMpu2l8JBzwoFf5VOTw3LX8m9b8IHVjHrW&#10;l/2bq01Ln39Xut5fHpb/YLq+SuERF4SfYNSMf93a3l9mzc9NDj/Rap0x11rfWRi26Yiezxx+nlW9&#10;NG2N7VXzWKSfKKgA9IK6u6Q8+11v0nWJSsLfazuAz6e2e3XNFd+O9dOqmqdessx2R4Rr9FQ9/HyY&#10;hqa3FuRevXaa/poXp1nFtaN8v9BoNS+95uv0aKsbP8W3Pb9/wBlWOyjQG46+Y7UvTbeKq+8P1+Sr&#10;veXh7PzuP9LK/ABf96uvuGvI7/Jg2qZrJ76ZHblwxlXhJ1V/KUKweMQZgmlf27G8MFxfrt/3Aeq7&#10;euuy16fU/lffAV1nSPuH/NpgKNru1J/qZ+e6jlO791/NE6ZZZ6bYOr0m0PdaP58fqq3BfZFu6gvC&#10;NaF8H6KTEPqOa58R+kbvL7t8f62fSfc1NIXHwjU0/e/B27/a1jWONCq93/v09gVLrfLuMdb48hvW&#10;MmOO1fsBfldZ9jpI+tmlXqORubpGj/qMoaYr1Aa+P9F1Gusee8Gap71lXT6frbq+1ZLl1jhllu/D&#10;XwsBlU6Sqe3wXt8f9Hvflr2uV3Y61Y6WSZfXM9WjnrG6pydY69sLrOqmh61JYZn6UK8rNG+6vlWP&#10;78vU/wzuI7Uu9bzWX5fPR/U9Y6z+palh+df7/rXppVetbcmHXguo727NtltaEe5r2Ybp0k8rvb38&#10;trp9ugqvutOKLr3bmqe/bTUPjvWa6S1rmbvA6kY/b+3vL7WuorKwjsNnF/gBui8HtR/6OX+s7Z33&#10;Qj2g65JlLr3ZMqdd623NscILb7PSGx6yRm+3XiO1fHm2+/LSCEWFl5rvcG1RXz7RfEZ6vN0aryPK&#10;rr039IsV9z9hpVfdYw2+P617+Jlw3VZtz/pJraZFyz5se7k+JQSQFVVhdL+2q9oX37DCs663Jp+W&#10;qjHe7hX3hOuftfu2pms+qd7Rz3i1vMLyW14crpu1wpdVv68HXaur+fVZYR4qH59gmd1PszKfvsKT&#10;r7HMQedYrS5BcNzFVnL74+Fndh3vLQk1meaj0z+nVzWKtjHf5nobGsOvF/SYrpuWOeXKcK3Rhslv&#10;WeUNo0LI0u59dOvMd0MbnV7vaRpVf+nSJR2+rYdreXndrvWS8T677BHvn30edZmKzKW3hX4j88sd&#10;LXOx3z/hEssceYG1zPZ58PqpdeY8a1+01FrfmGsd/v7B3yv1a9Xjvf/SyadbH7Gyu0Zb5te7Wmaf&#10;Uy3jfVBm5FVW8/xky+xxmpVeM8qafHspvubOsO30aqSn7yd6S/z7q/2F1z9Vz3nttsH2ltnmKMts&#10;cmC2X9N9Tev3trIa349kzrjSMpsfZHUT37CiU6+zzLGXhGtsrVYf+/yWnXNT9v1f99tFN1qBL7s2&#10;/87ru6KaQN/F7HXUfHv3+erSvslr8Pz5i6if1HGGjjc0zU36CeWUGb7NL7faO8ZYyzuLrGHaHGsY&#10;+3K4bEnLxGnhWsFD1Zra9mqfmOA17wT/HpRaideDZbc+Fr5fOl7ScdNQ0zAUta9QUj/11n5b6yBz&#10;7k2+rgpC3akATN/hdaF9W+vsd611zvx1Ps5bG0Kw9CAEQ2w+7QvjAwDwSRGCxSPuC+MDAPDXQAiW&#10;HoRgiA0hGAAgKQjB4kEIBgBIAkKw9CAEQ2wIwQAASUEIFg9CMABAEhCCpQchGGJDCAYASApCsHgQ&#10;ggEAkoAQLD0IwRAbQjAAQFIQgsWDEAwAkASEYOlBCIbYEIIBAJKCECwehGAAgCQgBEsPQjDEhhAM&#10;AJAUhGDxIAQDACQBIVh6EIIhNoRgAICkIASLByEYACAJCMHSgxAMsSEEAwAkBSFYPAjBAABJQAiW&#10;HoRgiA0hGAAgKQjB4kEIBgBIAkKw9CAEQ2wIwQAASUEIFg9CMABAEhCCpQchGGJDCAYASApCsHgQ&#10;ggEAkoAQLD0IwRAbQjAAQFIQgsWDEAwAkASEYOlBCIbYEIIBAJKCECwehGAAgCQgBEsPQjDEhhAM&#10;AJAUhGDxIAQDACQBIVh6EIIhNoRgAICkIASLByEYACAJCMHSgxAMsSEEAwAkBSFYPAjBAABJQAiW&#10;HoRgiA0hGAAgKQjB4kEIBgBIAkKw9CAEQ2wIwQAASUEIFg9CMABAEhCCpQchGGJDCAYASApCsHgQ&#10;ggEAkoAQLD0IwRAbQjAAQFIQgsWDEAwAkASEYOlBCIbYEIIBAJKCECwehGAAgCQgBEsPQjDEhhAM&#10;AJAUhGDxIAQDACQBIVh6EIIhNoRgAICkIASLByEYACAJCMHSgxAMsSEEAwAkBSFYPAjBAABJQAiW&#10;HoRgiA0hGAAgKQjB4kEIBgBIAkKw9CAEQ2wIwQAASUEIFg9CMABAEhCCpQchGGJDCAYASApCsHgQ&#10;ggEAkoAQLD0IwRAbQjAAQFIQgsWDEAwAkASEYOlBCIbYEIIBAJKCECwehGAAgCQgBEsPQjDEhhAM&#10;AJAUhGDxIAQDACQBIVh6EIIhNoRgAICkIASLByEYACAJCMHSgxAMsSEEAwAkBSFYPAjBAABJQAiW&#10;HoRgiA0hGAAgKQjB4kEIBgBIAkKw9CAEQ2wIwQAASUEIFg9CMABAEhCCpQchGIZVXV1t5513nu27&#10;7752xRVXWFtbW3h85cqVdvPNN9see+xhTz31VHhsKIRgAICkIARbU3Nzs1188cW2zz772CWXXBL+&#10;FtUBd911l+2111720EMPWX9/f3h8KIRgAIAkIARLD0IwDGvZsmX23HPPWWFhoZ155pl24403hsL3&#10;lltusQMPPNCWL19uu+yyS3jdUAjBAABJQQi2pqqqKnvyySdDHXDRRReFE2OqAx588EHbaaed7MMP&#10;P7T99tvP5s+fn3vHmgjBAABJQAiWHoRgWCcFBQV29tlnW09Pj22yySa2ePHi8Pjjjz9uJ554Yrgf&#10;0Y5Do8bq6uoIwQAAiUAItnZFRUV25JFHhlFfGgkeBV8vv/xyeDzfihUrQh2gW0VFBSEYAOAzjxAs&#10;PQjB8JHKyspso402sjlz5lhHR4dtuOGG1tDQEJ6bOHFiOBucTz+ROProo+2II44gBAMAJAIh2PBq&#10;amps6623ttdeey0cJGyzzTZWW1sbnps5c6Ztu+224X5Ez5122mmhFjj00EMJwQAAn3mEYOlBCIZh&#10;6ScPuo0YMSL8FEI0EuyPf/yjZTKZ8PfYsWPXOAMc4eeQAICkIARbU1QH7LbbbjZ37tzwmEaC6VII&#10;0bKaOnWqHXTQQeH+UPg5JAAgCQjB0oMQDMOqrKwMZ3vHjBkTiliNAlMxrIvkn3TSSVZaWhquDfbu&#10;u+/m3rE6QjAAQFIQgq2pqakpBGD3339/uB/VAbfffnsY4VVcXGzHHXecTZ8+PfeONRGCAQCSgBAs&#10;PQjBMCz9xGGDDTYYuOni+KICWNcH+8UvfhF++jgcQjAAQFIQgq1J//FNfh2gwEtUB+h/i/zVr35l&#10;119/Pf87JAAg8QjB0oMQDLEhBAMAJAUhWDwIwQAASUAIlh6EYIgNIRgAICkIweJBCAYASAJCsPQg&#10;BENsCMEAAElBCBYPQjAAQBIQgqUHIRhiQwgGAEgKQrB4EIIBAJKAECw9CMEQG0IwAEBSEILFgxAM&#10;AJAEhGDpQQiG2BCCAQCSghAsHoRgAIAkIARLD0IwxIYQDACQFIRg8SAEAwAkASFYehCCITafZgi2&#10;cuVK621utp6ySlvZ35979K+jr77R+lpbbYXvGPubWv6i9ptnz7f6KTOt1w8K+mobQpvdVTXWVVhi&#10;/d3d1tfUbP3tHblXr07z2LboQ2uZPc/q5y6ystOusbJbH83ev/hWa577nvW1tVvra7Oty9vsb2kL&#10;bQ01vWqr/YNCa54227rr6q151gKrGvW0tWVKrKewzPp859/jj3dliq3P12Ov3+9raMq9e01d1XXW&#10;PGGa9TQ2W9kVd1rZXqdY2bOTrOzs66xu0hvW7cuw9umJ1vL+Muut9vkt8M9ob8+9e3UdpdU+X6Ot&#10;/s13rOzGUVa2zVFWdvcTVnbqlVb7wqvWVVtvZbf782+/Z101NdaxaKmtGGYba1db591qFY+9YGUn&#10;X5lt6+KbrWy7Y6xs5JXWVenPX3Kb1YydaF11Pg+vz7bOisrcu1fXVlRuZcee79P0oJWdeHm2rfOv&#10;t7Idj7Oyw873ddpmZZffadWjn7fOyiprenVG+HcoLb6cy/b0951/k5Xtc3K2rROvsLKdTwz320vK&#10;rOqep6zswlv8fqm1v7skbDND6aiosbLjLs0u92vvzbZ18Dn+3tus7IAzrL2o1OfxViu/6BZrXVZo&#10;Nc9MsNalBbl3r67Nny/b9ujsshrh7aitXX2aRhybvX/x7Vb/xAQr2+80a53/vrW/s8i6i8rCtjtY&#10;mK5DTreyEy6zmqmzrWyPU71tb+P+J31dXmHNi5ZZ2fX3W/mV91jr8iKrGzc5fP5wKs642pfZqdZV&#10;XJadlvzbCRdb/a0PZdu/7wmruPtxq3xkXNjuBuvv6cm2pfcd5etzcFs7+e3wC8P9usdeGnh8qLak&#10;Yv+zV713qJvWQ3T/jBvCvw1T38q9e3WVh5y36rW67T0yfJc7ffl0lpTnXvXxNT3l62yH46xryXLf&#10;hi/25X9V7pmPr+mVmeH7U/HAM749+Lztf6Y1Lx1+va1N84PPZedzr5N8XrPfg8Y7Ruee/fQRgsXj&#10;rxmCqT9b6f1mvirtkw85O/RrXSUV1rZgqXV7P9Nb32TdZVX+3W2w1ulzrKti1f54hfdrK3xfsKLT&#10;/83rPxp8X1v79MuhrbLz/fu6z0hr8n677IJbrey2R6zb+59O73N7vK9e0d5pK1esCO9TG+q/o7Y0&#10;je0+Le1zFobXaL/T6/vEvo4On45qq/fP0PN93mf2NbeGx3srvd/WdHkboc/1z1KNIDVvvev94iP+&#10;2hZreNW/g7t5H+bfFfU5ZbscZ1XPvmxltzxqFaOe8/n1aVxWYu1eL/S1tllPVa31ev89MK3eZtu8&#10;JdZeUOx93tvZ76D3IfWvz7Gyi261Wt8/1b75rlWMftG6vKZqnjrLX1sall/D5Des3esVtRXmy6dd&#10;+/+VPb3W/EFBrl+70cquucf3pcda9WPjrdz77bI7H7NO/7ymGXN9/zfD262wxmlvW4PXID2+frS8&#10;V/p8173yltVNm2stC5fkpusyn665/u/FVnnvk1b+nM/nuTda8/zFPn/Lre1dXxe+rDS/nd5/aDlG&#10;bdVMeMNqJs/0virX1j7eH6n/0X31kVp++59u9bMXWf0Mrzeu8r7ow4xVPvaiL+vHrcP7tm6vETqW&#10;+Hxd5MvZ+7/mV70v2877yB28jbFe4+x8vJXte4aV3ez9zw7eTz401uqmvhlqn6ZZ71qDL9OaZyaF&#10;WmOwrtpGf6/XSmrjucm+Hr2vVRsne32xnbc/5nlr8Tqt4vYnrM33sdr22r3u6dG69HnUttvufUOH&#10;6jSvpyrUx2reLvFpPdT7kp1O8Frp4ey+dcx4r6l8OV73gLX4dtG86AMru2GUNc1bnJsa8+3Hv0c+&#10;3Z3lFVZxmC8rtXWgz5v+1W1krt/0W9XzPr3ef1bc97S1LFlmlff7v4szYTvXdHWVVnhNo5ptslWe&#10;mXvfEb7MR3rd6n1Rk6+XsrO9/jn7Wq8P/P41D1m914qattrnJlnb4mWh9tS22rPc6yV9prdXcZC3&#10;kZuGIW+3Peq1hq+foy+28ge8hrrqQasc86Ivu7rsNuvbqf5d4dts9VHeF0bv8752tXZ0i+oDreuo&#10;Fj3/Ft/GukKt2+7bb2+r19zvLf3I6aq53L8Pqq309/leg2qd73h82DYHqznVl9Gg9zePn2pVL7zm&#10;83OvdZRV++c3Wo/vR7R8unxZdTcMXZ/0+rFLvdfmzQuXhn1L2ene9klXWMWj40O79feMCfVS2Tk3&#10;+r6i3Wuf863Ga6fhlG2fnZ5a35+GafPXty/N+PfpbKt/bmruVeumaeZ8a3p7UbgfzWdTbn9U79vw&#10;x1H2kNcjXnv/NRCCpQchGGLzaYVgofAtKLPKkdd6J3uhNTz0/EDh+JdQR9k6/R2rvvgOq/ID2YYH&#10;n7GmJyZYmz+24mMGYZoetZP56qaW+eLGVrTlYVZz40NWfcXdVrDjcZbZ4jCrOPVqq7v5UWt44Fnr&#10;LioP8xXR+2tufdQyP9x+oI01bl/y2+/3s8z3t7WCX+9ptWpr1LPW8e4HXvD35Frytnzaa724zfx4&#10;B8v8t7f1kx0t8+U/Z9v45pZWrILOC4jCHU+wzOaHhk6u4qQrrdILlraZ74blkq/bDzSK/nSgZb6x&#10;hU9Drp3Bt29vnf3365tbZrOD/XaIlXub3cWrDuw1vx2ZMiv4+W5rvj//pmnWv1/xf/XaDfcObfUO&#10;KgI6q+qs4Ge7rvn+4W7f2cYyX/M2/2cna50xL9dKVrsXHWF5DfW+oW5aFl/1ZbHBjtb65upttfk8&#10;Z76/3dDvG+qm9fq/O1vRzidY56DwKszjRy2voW5f28yanpuSayWr3Qtprf8hXz/c7Tu+Xjfcy2pv&#10;eSQcUEY6Kmt9mncZ+j1ru/nnNz33Sq6VVWovum3o13/ErXjTg/1gdVV4qGmsOPT8IV/7Ubdi/271&#10;+gFfvrrzbx3ytR958+9by6z5uVay6i7y/cNQr9X2/rt9LOPfseZJ03OvXnetr7w5ZLuVh1+Qe8W6&#10;a521YMi2tD1ru/44Wp+dMnRbfmt5amLuVZ8uQrB4/LVCMAVXPZlS6ykotb7GltBn1N3i/WLetlOw&#10;kfeBP/A+8I/7W9FuJ1nR3qeFfVToF/+wn7W8Ntu6SyutzQ+2mp+caC0vvm7tb7xjfS1t1jRlpvdR&#10;vu9WW9p/57U7cPuW7yP9+1i00/FhH9q1eLn1+T6meezLVnfrY9bk//aU11jThOlW8Ms9Q/9acfzl&#10;VnfvU1Zx8lVWftyl3i/k+pIfjbCKs27w+uJ2qzjlaqvwg/yaGx60xtHjwn3VBC0Tp1vDZP8Of837&#10;Tr3n21utPj1D3b63re9/ve/zzy7yg9aS/c+w8mMus445C62vrcP78hvDZ2d+sA790Ff89tVNvE3v&#10;H3/g9cf/3955QMdVZen6rfXemnmzZma9N/NmuummI9BNbprUQDfB2ICxCcbGgE0wyThgnLAJxtnG&#10;xjbGAeecc04455xzriiVVCWppIrKMvvtf9975VK5JEu2qxtJ+1vrrEr3njrn3HPP3uc/4eI7bvcD&#10;SzZQlNuwwNw1lMMdaj930qVs4s+PD7BneP3N5Xy4XmhLoc17KYX9jtLjKhPwf7/jeB7k63tfE35t&#10;SulfjaC8szZyf9Qr8TlVCb/nPHM9Ki376wiOR5pRZP/xUv+pIDOH7A+/nvDYhAE+BfLJ/onrlfbc&#10;Fh8hX/+xhg/051fJ+RinM9F5icLPuW5b1+FX9SiL7wNP6z5XHlfVwD6Ub9gMyvxuauLfqxL4uqaz&#10;3c9iPznh71UN9zbme3KbtB15J86Ttw3fh4mOq0y4rzG5GrQi290vk419bZRhwuMqGXAPWWQPrUR+&#10;/9CQXM0/I/e73Sj1nS/JXu8Dcr32KRV4yg66Qvx2Pv+RcQ77EfY/8z0SH1c5IYf7OrFcikTJ/ST7&#10;7gmOjQ3BtbvMM8oHfRBfX667aFc4ONFvSRBXYMJC84zyQd8otWWP0nM8nQbyPXa573QtqAhWe1AR&#10;TEkafzcRjBus0IrNMpMm/cvh5GFHqtiXZf567VzKL6Csb6dQJju26X3HU3q34dyh3CMGqyRQtjN8&#10;NYqzcsj1F3ZgfmE0+jDwWWzsHOxI29mYOpp0IAcbmKyx88g/aTFFNuwuM9pd7M3iTvBbV3daIWbB&#10;KP+mLqW26UP+yYspzI59ScwsrpKcINkgvEHA+L0pTsUER8M2ZHv8bbI98Q45X+0gjqWn8yDy9hol&#10;acYoXyxwgMURvfulK+IqE2KcX3v9Vmy0O1Fk7XYzFr6ObBi9g6ZceV5F4Sbu9DzXkmwPvyGj87H4&#10;rsV5gqP/yzqU2X+cGYsBZoslPL6i8Ft2jLgjlfn1eDMWA1eXwYmPryiw4wvHKzh3lRmLgS+uA1ip&#10;YF6HdL5PYnF/fA1OMJcVOlwpmAnnSjNjIkq/FifYSlfrsukC5YqrVws3PUWh5ZdHJ4vcaYmPq2QI&#10;r95qxmSQ6JhKB+4AxZLwGDPY/8TOdoPW5OXOa1Wx/ZzbmwRxokyriv2+8oVNZ4evzaMqhx2ic4J4&#10;rPCPQEWw5HCjRLASf4AK3elUiJkQDg/bjEtkuzmufsOu3cP3C9ryR5qRrdEnRqcfHcA/NiRv128p&#10;uu0ARfceI/+4+RRcDDHnGBU5PZTyYU8jjvIGmqzwFHcGOb6sUXMounkf5Z+8wHHNo5zZqylrzDyK&#10;7jhEXgx6/ekVsj3KHTxOS+rH/cjHtsD+BNtxxHGz8R+Ol9pSarsB5HjxY/Jh1mjbfiJSeSCKdRxE&#10;WcOmk439hDL/X5lwa32xGRBynGxrPR2+oZzJi6jgrJ0cGLSCAGMNfl0tYPDKst/mIJSnZU/KmbGM&#10;Qmu2c57nkv1l9iliz6lK+EMDSoddxKCV9T+VCUj/LXy9cQ4G8x54lVyvdKScKUsMcSjROVUN7Esl&#10;/L6qgetURu9R4lcC/7SliY+rKKBeQpS7/1XK4LriatqJbI9xfWL/J+HxlQ113hU7nvC3qgb4ds+z&#10;T5bot6qG+h+R81G+hxP9dg3B+9UIKvT4KLxqW8LfqxRufZ4cT793eVD2OkL6219InQCJfk8YnvmA&#10;3BDy+P52vfEp2SEkxw1sRtbvMgY20e9IFEdF4bb6ZiwGRfbUxMfFh7tfNM8on5JwlFxoB3/P/Qb4&#10;yYniMcPVwACE7c6Yvgff9z8WX99qIBXBag8qgilJ4+85EyzvnJPS2g+kVHbMICTFzkq5VjBiF9qw&#10;25gJxsYzi53cwIK1FGGnt6ozzS4VFonzbXVIHU+8LTPB0r8aTnbu3GImmKdNH8oaPoOyJy6i/Iuu&#10;sjPBOD/pA8aLYSq/U8uBnSMZBWfn2/ftNIkrevAUXcq7vFwNafeOW2CM6kKQw+wyyxlmZ9f5Rhdy&#10;t/iSHM+3kZlgGEVOa/c1pX8+lMKc9/iZYHnpmeSAE/brCmaCWTOMflHHcOK4E5Hauo8st7RAfsOn&#10;bGSPNWiJAtKMV5QDRuIeep2vey8qzCwrfEacaWS/gx3j+PPLC79mg4yZYLc3pFDccrXQBdfVBcjY&#10;gE4DZhJw2cbHFTxrMzpqic5LFHBdOZ/O51tR7olzZiwGERfn8WrllSiw45Y9Z7UZi0Hw+BlOdxUd&#10;fozmc2cwY/CkMksiw9xBrdLMOStwuWXPKSv0AW+ngYmPv0pwPtacCjKzzVjY+eI0pjbpmPDYqwUn&#10;31vxSyJ91zqazPdbdtysLt/HXyc+Fh0fdFgfe5NyllVtuQHImb08Ybye5l3NIypPDnd4E8UlM0PO&#10;XDSPqhw5o+YmjotD9rBp5lF/X1QESw43bCZYbt7lmWB+Y0mYr9/YMnXHLrO+npNZNg7uGDqbdjYE&#10;EcwE498wG6TAkUqRLfspOHsVhVZuEVEMnSk/vy+d9QPhLCbe0oAZOY+8QU7uoOcsWkd5x89REbcL&#10;wblrZCZYztzVVOBK53t1M9nv5f+980VKbdGNMkbOktleqe9/ddmWcJqwPAyzl7AcEbO/fAMmkH/y&#10;Ipk9ltZhAAWXb6bMpRsM24lzKjNbFzOv72LbeMcL5Kj7LrmbdSHPR30ouuswFYfCMiNNZoJhplOi&#10;82ODNRMMM9Cs4zkN2Vx2ke0HZHZ8ztSllDF3lVE28efHB0vkijnW+eyHFFi9VfyO0uMqExAHOtEQ&#10;GyGgcRud1nUIRY+fJdc7VYwrUYB9Q9trlf11BMcDTSm0fX+p/5TrySA7RMoExyYMqJeoT3e/RM6G&#10;rSm4ZS+l9xhh5JvjQfwJz0sU4O9Z14Ftrm/SIkp9t9uVx1U1cHmlc/31fV32nrym8Jt65GGfM6PX&#10;qMS/VzXc8RLlLNnAbUcq5R0+TWls/xIeV5lwF18DCGCY7Y4Zl/D3Eh1XyZA9ebHUCZD5+XcJjykT&#10;bqlPztc6y0wwN/sz9mc+JGfjDpTnTDVjMShITTeEOpzDfoQd/nJ8XOWErHHzzVgMsBWM6y9XFyT9&#10;864+i/tScQmlfznMaFc4ONBvSRRXJZZEYum4+53PS89JbdtHZ4IplUZFMCVp/L33BCvMzpH9iW70&#10;nmBFmX7ZbwyNLUairyf+7K37KHPFZioMBGR2FwQp7LmRe94m6/Wx/1hJJPFeWchj6NBJCmzdQxk7&#10;D5GTG35nn9GUsYvft+tL2bsOyL5U2Jsrl+OE0UJc5e0JFj5+gTviWynfl0HZ3CHAXlehs3YqOO+U&#10;fTUKfJmUe/aivC/k99ijpDxyPT7uEKwVkcD56QByPt6cnDMWk/PDbuRbvI7yM/zknbqIAkdOU6GH&#10;83vOKXsVJCLq8JCz7xjK3LCbnD2GkfOuRuT8ZgI53+xCXu5g5GGKd/+xlMkOeG5aOkUPnShX9Iwg&#10;rlZ9yT1uHjm5IyBxfdKLnOy4ON/uwuXEv7fvR2nTFlGez0fZKDt3WUfCAkKYs3EbcvYcQc43Ohtx&#10;tf6KnA+8Ss4GrWXZnbPzAPKMncXxppJ/1SZ5TUTgrI2cf2tCzjY9yflkMyOuNz4l54Ovy/uIzUmp&#10;gyaT8+PeFLY5KLL3mNSZRETd6eRs0oHLfSA5vxhixPVcSz63HznrvSf7gDnb9yVXu94UPH2B0qcv&#10;kv0hEhE6dZ6cd/P5KKv7+BVx/YXTxE62vP+kP2VMXEjOOu9QcO8RCu8+TPkXnFJ344mmcLrqt2Bn&#10;rSOlr9wqyzUk7qGT+Fp+StnsiDq/GkquLoMoeOYC+WYvoxCnrzzc737GZfYmYX8sSUtseO0TyujL&#10;1wXxfzuR3FxfUkfNlnoXD4QwiQvnNWp9ZVwPcnjhY3nvG7eg9HvsRZeIlLofXD43UcB1sN6/111e&#10;s7iznQjsGVJ6LMLjb1Me2gcun1z7ZcG4qvgn8zX7cxPKPXaG63A7cr5VdQHMws+dctw/7uHTuT5w&#10;3uq+T9knzpu/Vo3sETPNfPI98IRxH/i5A/WPQkWw5HDD9wSL8ylSe/C9X/9DsWt5thQK7T9B+Wxn&#10;CvmezWefID8zi4Lrd5Rp2y9xBwf7Al1i+xZrP7KwP+aUJRKXszXfr0++Tf6te8nJnStnv1GyR1/u&#10;rsNs67LpUiS3VNRAHLDfVlyYyY09NsM7DsoxaHcKsQdYNMrp8FDG1CXyexHHI/uC8ffY07QE6eI4&#10;xOayrbMG3NK2cBr6jJK9vbJW8T34CNuwr8ewzeF2/+EmlDpjCTl7j6aUYTONvTJP2yjM/kJRMCT7&#10;omHfrNK0cvmF9hyj8LmLbPO2G/cg25CMNTvEl8DeQ94NeyllzHzpWOfw5/A5h5Rf1tJ1FGF/BXFJ&#10;vjjtaP9/LCiknOPnuI1mewi79vkgbksbk2fcHHLNXUXOgePY7l8k/8ad3P6xbXSmkP+H7ZTFPojs&#10;18Tl/SPn27d8C/l+2EmBg8fMdHXkdO3k108odcgkcs3kfH7Ug3L2HaXw4TMU2svXgn2Y3NN2yj11&#10;QcrRiitt0TpKW7ZZ9jyVuJ5kewT7g/ewkSi/ui0oc+sh2ZfK2ZVtEfbKGjefy3oCRdm25bOPED3G&#10;+WrHfg3bv5xVbMvu4fP/zGEa+zgPNiXnU++Ss9dI/o7t5Mhp5Fu5gZwfdCM/X7MsLtO06Yu5Hb9y&#10;uXie18/nsq+EOGYu4+vItvZ+jqMZ+xf4j/GzKHD8PLn7T6QQt7H5XB/C7PdgH1fkEXU3wrYhCj8t&#10;EiH3X98y8tae0/o825IHX2Nf6XujbR0/hzI27CJnt+EUOHyScg4fJ2f3YeTfc3lZvrM330fss+W6&#10;UsjdgMsKcT3znvGK8LZpNzlg/yXYT/e3Uyhw7DSlDuXXo2elniNduY4UGVD1zl1Gqe+b573IZf42&#10;+61/fpX8fF2cH3I9+eAL9g/4/ecjKYN9RaTNO3MxhY6eFt8TdbXgDPtL+E8M0D7LcZhpSBj6jWZf&#10;g18btSPXcPahuo6g1PHzuex8Rp3leopXLK32NPrk8nlPvF02HoRG7O/h9X4OPb8z3rfpzXWM/WO+&#10;18NcfwuDYQoeOEEpV0lXeme+H+Cf4HNr9kFxzR9oSsF9x8zSv0z6W1xGcefnzFlJqXPXcH6GUNTp&#10;4f/3U0GKR9qHXC6r/HL880Luu2QsXEs5B09I2+JswXE3+5Tco+dIvJmDx4u/5GzZk4qDEfZ9WlM6&#10;+07l4fyTkR4vt6eSthfaUOTEWb6fPqCMmSvNoyqHf/Ne8m8/JO+tfPrN9iijfdX2LXWOZH+Efe8b&#10;gYpgtQcVwZSk8fcUwRRFURTlelARLDncSBFMURRFUZKFimC1BxXBlKShIpiiKIpSXVARLDmoCKYo&#10;iqJUB1QEqz2oCKYkDRXBFEVRlOqCimDJQUUwRVEUpTqgIljtQUUwJWmoCKYoiqJUF1QESw4qgimK&#10;oijVARXBag8qgilJQ0UwRVEUpbqgIlhyUBFMURRFqQ6oCFZ7UBFMSRoqgimKoijVBRXBkoOKYIqi&#10;KEp1QEWw2oOKYErSUBFMURRFqS6oCJYcVARTFEVRqgMqgtUeVARTkoaKYIqiKEp1QUWw5KAimKIo&#10;ilIdUBGs9qAimJI0VARTFEVRqgsqgiUHFcEURVGU6oCKYLUHFcGUpKEimKIoilJdUBEsOagIpiiK&#10;olQHVASrPagIpiQNFcEURVGU6oKKYMlBRTBFURSlOqAiWO1BRTAlaagIpiiKolQXVARLDiqCKYqi&#10;KNUBFcFqDyqCKUlDRTBFURSluqAiWHJQEUxRFEWpDqgIVntQEUxJGiqCKYqiKNUFFcGSg4pgiqIo&#10;SnVARbDag4pgStJQEUxRFEWpLqgIlhxUBFMURVGqAyqC1R5UBFOShopgiqIoSnVBRbDkoCKYoiiK&#10;Uh1QEaz2oCKYkjRUBFMURVGqCyqCJQcVwRRFUZTqgIpgtQcVwZSkoSKYoiiKUl1QESw5qAimKIqi&#10;VAdUBKs9qAimJA0VwRRFUZTqgopgyUFFMEVRFKU6oCJY7UFFMCVpqAimKIqiVBdUBEsOKoIpiqIo&#10;1QEVwWoPKoIpSUNFMEVRFKW6oCJYclARTFEURakOqAhWe1ARTEkaKoIpiqIo1QUVwZKDimCKoihK&#10;dUBFsNqDimBK0ki2CFbozaLQovVUkJJufnPt/HjpEuV7Mim/inHhvEt5+fIaS3E0SsX+HHn/Y0kJ&#10;XcovoB9//FE+V5Voipcix8+ZnyoG6fiRG3Drvy4VFNIl/mxRHM2l4qwc+T3XmULhY2ephI+JnnNS&#10;aPtBKgxGzCOrRmke48rBAv/3Y2FR6e+XCsumqyArQPkX3fJ7UU6Y8i84qYTjS4TExXWq3Lj8iMsl&#10;vxdHcin/jI2K+RolAnFJGXHA+xIunxKutxbRiw4Kbd5Dl/j/CnKCFNp1iAqyA+avZblaXLEUhSIU&#10;3nOc8jP85jdlkbjYAJfk5sn74kBQ6lQs8l0oLOkJrd5C0dM2+R5pvcT/fYmvyY9FRl1A+aCc8B7l&#10;El9nce1DOw9JXSh0evi/Eht/SQvXkWIuC5wvxztSy5RvaP9RDseM+3POKs7nMfnvayE0a6UEUMD3&#10;U0X3egmnocjj4/wXS7ryzzvl+seDehVasFbiLSlIXMfwfTGnX8qNy7OiMgnvP0GhlVvKzWM+pzu0&#10;ajOFDp/mNoGv1ZzVlHcisdASXrbJyDPX3+sF1+fHEg58za4X1GO55j+xuPIzsimX6z3yeSNQESw5&#10;JFsEK85lu8btIOqU3LNmG4y24BLXN7FP+I5fq0IRx1mUw/HiXuJ4q3q+nGe2wRLQJuPVio9fJY0J&#10;0ibHcLBAm1QSDBv54ram0JdttP8ZWZRnd8t9hXYdNgNtlvyXeX5FaUd7GD59gXLtKXKM2DCUIewq&#10;ys78P6SzNA+Ij9/Hg/Py3V4qzPRTcTgq7TXsFs4viUSNc9EmWemKyyNAHuBLSFwpPirk/KFthz1B&#10;uyHlEI4Y6ZQ8s41EehAX4o9Jl/yOwN/nudI5cDvO6cjj9rWQbS/qTRG3IVL+iMPMF/6/OCckaZA8&#10;c96LAiHOU1jKNnzmIvtMDskXfMaCdJ+kq4j9GKQV16Aok+M1y03KMS6f+HyJfaL8VJ/EgTTkOVP5&#10;M7/n8wo9Gewn8PXGcSgT5JePj49L8m2GPD4ncuKclHlhZg7lsR9VFAxRYXqmpE/i4rzJK+ejhP0Q&#10;xGmBOlTCdg6/o20Nse3O53OjZ+0UOXVR4kXZFXDecEwx10epb5zeIm8m/54r3wNcixK2v5IXLrvo&#10;qQucFq6vfFyeI0X+q5DjQdlJOUn+8IqyD8qrdS1xHcIHT1Iu2/civvahHeyvcDpCOw5QaM0WynV4&#10;xOeAf4YyK8a14nwjvhLUPy4/uY4IMXVE8rhpH4XZ98x1cxzLN3AcHPeJ8xQ6cELKLp/vrcIs41oW&#10;se9s5fGKuHx+Ci3bSKFt+ym0Ybdhx9l3lPdzVlJeShqFztm5TI9SIfsEkfM2yj3PdYjjiCd6kf1x&#10;nD+bA/vooV2HxWeU+9K8/vKe0yTpwP1ulns8cizKtdj4H5SrVZ8K3Xx/8vUr5nsI5YVjC7ku4r/K&#10;I8+Vxnnxyv8XeLK4HYKfxNeary3qVFWQcjTTHeb2J8x1BL5b5MgZuTZVwbrXbwQqgtUeVARTkkay&#10;RTDbL+qQ7b8el9frJXvJBrLd8hzZfv8sZY2dZ357dXIPnaIAG6tc7uBaoCPufK0L2Z/7iIIrtlBk&#10;+wEKzFlF+ew0VZUox2/7Lafr50+R4+3PzG8TI04UG+/otgNs3NgRTfVSYP4aCq3eKkaviI20680v&#10;yP5sS0rt/A3ZflWX432SbH9uTLabniLbz54kZ533zdiqRnT3EQrMXkV5bMQSUchlEt2yn/I5fUhX&#10;cP4PFFqxWRyoQjaq9geacnrqUMrH/cjx5LvyPvWD7mzUrhQWitIyKLp1P+UdP8fxmnEt3yiiUxE7&#10;lI6HXpPz07oMIffL7ch281PkbtpZnL94CjmunClLKZtDeNMeSv90MHm/GsGOsZ8KLrjI9ut6XC5P&#10;kO3eV8j28BtSRra7X04oxhSxs5gzdRllT15ixNVlMKV/OYzLPcs84jKOOu8Zcd3+AuWywY+nwOEm&#10;X+/R5Os+grJnLCfnK+3JyXkoYOcRRNmRsj/fmuwN25LttgZk+2++D/gaegdMIP+kReTrMYL805dJ&#10;XShgRye8dicFFq4Tpyfv6Fmjzu4/IXF52/U38oj0/KEh2e5oSCnNu0onIJ4on+t641NycrmGOI9p&#10;nbge3d6QUt/7Sn73ffGdUacQrPuT43U0bs8dtqoJrL6OHDfO5+Cq+wHZ/sT19LbnKWvUbPOIsqR+&#10;zPl4+HXyDZxAntZ9+L6pJ9c/ntR3vyqN1/7HhiJMxZPebSTZ675PmSNmkhd5uuMFSmnW1fz1MtH1&#10;O428cvnbb6nPHfGg+ctlbH9+1bg+sWXC7yEKx5K7eZ9xHH7naxlcs938perAOS9kR7XQxp2NcsS7&#10;yoIORVqnQeRu1oUd+l3mt9cGHGW5L9/guNbuML+9NpA/+z2NpKzcH/Y0v70+VARLDskUwYq5I53C&#10;1x9tUnDZJgqv30WBBWsp9+QFCi1eR/5RcynI9j04bw1FdhxKaAcSEd68l2z1PiB7vfcpsHILRfnc&#10;KHdGK3s/QTjJY/uNNhiCCGxKIXe2YQ9gu/B97tFzFF61hbInLabozqOlnUjY60LuFBa6PPQjOpjh&#10;KHl7jWKb2EPuG9+QyWR78HWyPdacbL97ltuVp8j1WmfKHDqN0j//jvwTF1I+RAe2b2iTotsPUi7b&#10;6Pi8X8rNp7RWvQ37z8HTeTDlzFzB5beeMvk/skbOouj+4xRauoFCa7ZRkZfTfuS0kSfvlQM4viFT&#10;2Ydif+XOl8j2F7bDtz5HzpfasR0cQWkdB1HOvB8o/6xd/AH8t+TRkSplBfI5vxkDxlHGNxMove9Y&#10;zhvHdceLZGvQmmy41+u8yz5CH0ph38DXbyx5e4xiOzmGwut2Sryw2cWZxuBjAfsVGQPGUwbbA9hF&#10;aXsRkDbk984XyFb/I7L97U3ysB0Lrd7G1/eIDMD5en5PKWzncuauEb8ph2267ZkPydm4I9u67qXl&#10;ZftrM07jM2RjO2JrzL7G0++Rq8UX5GT7aXvqXfL2HEWBmSulDuYduzyQCSGwkH2VjMF8HX/L5yPU&#10;acF+y9Pig9rYttvu4nQ+8TYFF6+nrO+mUebwGZQ1ejZlfT9HbDi4VFAk5YeQs3Qj2X7D8bCvaPsT&#10;l9WdXG5II9tz25+bUMpHvcQXDMxeSZG9xyh7wkLytOxN/gkLjGvB18TXZxSldx1C2ezL2W553vAJ&#10;UGaIB/Ein3jPdjjjm0mU8mZX8rTtSykcbA83I3eLLynvtE3iC63bIXF5u39P9ns5Lzj/Fk4f8ncz&#10;5/PZD9mvYpvOttXz+beUM205+dn3Tu82glyvduTrO45KQsbAn61hG8N+/pbPtXwypAOvpu8jvyO9&#10;f2rC9+2HZK/fktI+H0qp7AugDhQ4U0XwxD2Ie6LgoovsqFtWXAiIC3EgrfJ//F/sP9rubUSu9/m6&#10;P9WC3OzrRNl3wr1VGhf7ZXbUK9huSROH+PdWOcaW6S/rUDr7F7EUnHUYecQ5CFa+2LcJzjfaswgG&#10;LZdtFN83F20J/OFjZ8XuxwKBKf+8g4ILfuB2cQ/fE3x/DZrI9XskOd/8TO4t54ttKYXz5uY6m9Ka&#10;2wKuN876rRL6Rf7JiznNfO043c63v2B/kevIXY3Iw74a2qbMkbNL7+WrISKc3ay7yzeb15AD6gjy&#10;zP5eojQkIvZeRz2+XlQEqz2oCKYkjWSKYKltuJNrGQkOztc7m79UHYw62V5gI3szG6Zf1+WO1Ssi&#10;jlwNdOgC7FiHIDCws4RRNZA9Y5kITc5Gn7Bj8z5lT1nMDuR2Pma1zNCpCk4YJeTRNM7lzQjDaBAE&#10;oOj2Q5S797g46zkYRVqxhQLz11LBOQflzF8j6XI0aFWm7OJDxixj5k1lKeFOcoCd29APyCOXQ6Ts&#10;jCWMPMFI5x44SZFNeyl7+jIKstFDuvJPXSTvoEnsFLDRgzOJNNzE7+EosUMYXLudDXnMyC4bzstx&#10;7ROBSOLiTg8ENt+3UzguNqQ4H3HBmN5WX+LP4Y6QNeoEEBdm8PjZGcwaPVfEHYhWaZ8OoeBKNspN&#10;2KmNKZfYkNL5Gxl9s5C4Vm014hozj1zNurBzM4zSucMfZGclFh+nOTYu91ufS6fHAu+zxs8X8cXT&#10;9Vvu6LxJTnYKnY3aczrnyH952vUnBzsvpfm0AjvBadwJ8vYdQ6nvf0Xhjbspe9oSKZ/Q8i3cGdwo&#10;nRyps3zN4BiKYxsbB8S+2xuKiIaRcQtc15SOA8jRsC13bD4m2yvt+dwGZH+EOwK3v0A53JmDs1gm&#10;Liuw4xTijkpluRTJvTIOdK7YabPfe+X9Gdl7VNLtQKfmjgb8f1wH0In4TV3KXrHZPIo74zsOXhFv&#10;zrj55q8GucfPcMf3Q6kPNuTtlvpk/wvK5AUKcnnGYoPgGhsX3+uxOLgzF/t7mXB7A/Mogyt+52t+&#10;raAtEgfTnU6FNrd0pK8VdGYggKVyJ8rdtFOlHdNEoD5ejquzzEq9VjzoJKOccL/za/jQKfOXa0dF&#10;sOSQTBEssGQ9t0efkKs5d+qefJfty1Ju6zZT5rBpIuJkjZ1vtOmL1nNnkG3hBWOWcEXAJ7A34vb/&#10;iXfI9vjb5GrcnsIbdlF0x2HupBozbq8GZsaI+LT/OEU2cgf0vFOED9hmDAhFd7KN5jbWP2o2+Scu&#10;kgGrojSfIZA4PVTo4nuX7+GSnBBFuN1K/bCniNE2tL113yPbX7htQocU9wBs5q/qkhuiRJu+5O02&#10;XNJbwJ30yJZ9FN17THwDdDgt0GEObdxnCDBmm2O//UXK5PSkfzmcvN1HUMZ300QgCi5aZ5Tf8k0U&#10;3cZ5Yh8j7/DpMjawwMW25JHXjcFEpAed/1v5PftV8DswYJLaqqcMmBXYUsQnkTw6PNwOBMTWZE9e&#10;JOKK57Nh3MHmdpzbXrm/ISZw+yv27p5GYl9tdd8n99ufU/pn33IHeAKF13F+IQhxmWFGSPbUJRJX&#10;WreRnA6OxxJMkFe8x+svOZ1/e0tEIogDEPd8Q6eQm9v+1Ja9pMwDnHf3u93I9vT7HLg+mGVVGqz0&#10;/YzfP8W/38HpvOdlcjzLtujRZpTWeRD5Jy2hHParLP8PomZ03wlDRENZwU9BXLGiCccB++pq0oF8&#10;nI/Utv3l2vq5PsOGIy6Ikii/vNN2sj3Xsmy6rPjwClvI8aV1HSy+qLfvaBGH0jp+Q2ntB1DewROU&#10;M2clpbO/kc51x/Zo8yvjsoIV590vSbnAVkIUsz/O5fjw6+SfskgGh33dR5K3x/dyncqcL6KVmd9f&#10;c/3FtWG/wcfXMLXDN1LOrtc6cV3+nOsu+4tsM8qcX5lwL5fdI2yzH3hVxJ20DgMoa8ICWRUAkQSD&#10;Q56vRiQ+Nz78HNeW0wuBEu0Bh4whk/keOFYaVyrKLNG5lQlcf3JPnpd6AWyvcr8h0XEcIK6iLkEA&#10;hu8bWLyBMr4ez/fUUWlrrNUnFvDZQiu3yn2Lti/z+1mU0X88ubhuIz/2BzFgzPniMne+3kmujQxI&#10;cx32c/yxYPalE/nHtUNdR5r4uotQyPelh+uRp1Vvyq9E+yj9FU8Gt3NpUn9tL7AvG5tXs46lcD6v&#10;BtoxtPkZAydJO4A+mTU771pREaz2oCKYkjSSKYKlj5xdptFMZUNwrWAqsOM9dnJg7LiBdzz1LhUG&#10;w+av5YPp5TAsAXa4gwvWyWeQs2YrOwTvkP2ZD8nx2qeUPW0pO+obZDQa05KrghsCkZXP3z4rSyMT&#10;IUYlwy9OHJxUjFSFVhpCU2D6Cipwp1Fg826ycyfB/jQ70BhRs+KFgbfe/6IOZe05ZsZaOTCtHYJK&#10;YOlGCrJRtsrBAtOm4fhilBUimIhWOH76chlBy5iz2jCscCYxkomRN4gY7ABiCVmsQZO49phxbeS4&#10;VnBcc9dQYNpyyre5KJOvh8TD59uRRxh4OFrs6Ac4X/FxhTk9GFnNHDaTPB/3E2cJI+PhHfvJ2eu7&#10;mDLiuhHjqHqGzygz6oa4Ipv3GXEN57ja9RfnUuLiTkgsmeyw2G6qY8TFDm/q59+WmUaO9xAs09Fp&#10;6DCQHC+0IUeD1uSs+wFlz18t/5XeezTZ67zLzgc7kJbTzAECUdpnQymdHTyM0GLmTnDpBhFgURdC&#10;mCWBOrGM6yzE0axsssc6vIgLI+7sNOes21mms4jrmv71OKnX9nofkKNVf7L/6RWyIdz9MgVPnCV7&#10;XU6TFVds4M5M+MBxM6arcymaR/bfxNRRjJxi9Ph3z5LjiRZ8f5adpRZ1prDTy/lgJ83+4Ktkh3Nm&#10;zuwMxIzAhy+6uE7EjLJyfgPzfzB/NchLS5cOjP3Fj2UWiB0z0CDucZmE4hw8Z7OuZePiey6WFAiD&#10;sfdXTHC91t48ysB5hzmSbAbHp4PMX6pOSW4uFXJnX4QwV9pVO/0VETl4jNyNO3Cn5DPuxPaWJUTX&#10;SuTwSXJzp640rmhZwbwqpM9aVeosY+Q8wg719aIiWHJIpggW3LaPnM99RM6XPyFHk07ceVsm97R/&#10;8kLKGjlT2vb0r4ZLGygiWKr3qp0k+ASuj7ijCBGcO4oyi4bbwyjELG5rKgOWZ0bZvsgMMgg/F91y&#10;L+YePGmIYBzQzmP2S9b3s/n9WiryZ0vapHONWVLnXYZgcvIcpb7TTe4Z5/vdDYEOs5Nh36w24w8N&#10;KKVVT0pt2ZPSuw2j8PYDVHDBTVFud8UvWL+nzOAB2oTwkfNkv+vF0jjsD7xGmaPmUHrPUZTO7Y9v&#10;0ETyckdUbOycNRRmGxfdavgYmHUeawMLcnJk9o3MMMd9iZkdv+b3aLO5k4uBy7SOA2RmGdJVAKHP&#10;ZuSxOGAs+wssXke+7t9Tasch3I5zZxxtPvwyvEIAQ5vO32NQCO2z+53PRWTCLCnM3CtAmUEEYxsK&#10;uwchxvPpUCMuq5ysNgOv6MDz9bWz7cgcMYNtOPsDUxeJUO9u9pl07MNb9lBKu36GMPT4m9LWlMYl&#10;M3s4HtjN33BeH33DsJ+YXf/422IP07/8juvhbJmJbfl/mAEfRdk3bM3nxsSFV3yGvWP/BwJRSsse&#10;5O07llI/+Zr9iq8pa9gMGdSylucVcllCBHO888XldCFNVj6Rttsbku3+Vym91/fip2UMmyp5E2GV&#10;yy/vvJ2C7LemcfxpnwwgB2bQ4zwrPitY3/Gr/a/NydWUr4PM6HqZbA9xGfP9ks3XMO+ckzLYV0jv&#10;PJjsGGAuTYsZ8F5sOgaenyb7Y83IO2QKpXbm6/58K3K81I7cb39BuUdOUeD0xctib2UC7C3Sw9fc&#10;/re3ZFaZp8PXlMNlhll+MjDkSKX0iYsS5zE+IL1IP0RZDIY92YIyx8+j3MOnSuNKm7T4ch6rGOy3&#10;vyDLWC2cvcoR1Nj/dOP6c12COI0Z/znsO2NmPGaGRfneLA6XnW2PpbmyCmAe7t9VlM0Bs/XdH/U2&#10;xEdzoBAimOMVvubwv/HdHxuK+BgLlk1jMKD0+v2G7wPcC3xt7Pe8LG2kp1Ufymf/6WpY/ZXCi3y/&#10;cv11xE5qsOLn65jGbeLVQLuBgWbc675uI2Qw/mrt+9VQEaz2oCKYkjSSvRwSYgMacowgXS9Y3uYd&#10;OoO87PRhZKKyFPkDVHDqouwdYnEpr4By1m5ng7NSRuqKfJlUgH2pqrgcDGApknvQZHK27kNRNroV&#10;gRFk2cOEHWgs2cCMooLzDskbnFXMIAps2EXZs1dQLjuwqX2/J0erXhRcvY1cXYaSrWFb8i9ab8ZW&#10;NYoysqjgNOeR05sI2SOD0yF7PSBd7IxgarakKzeffFOXUnr34ZR79Az5560VxxFOPPIUj+z9lJou&#10;eS0TVzHHxWWfMX2ZdHowTTywejs7Yt9QcMPuMg67BeLKP3ORnUi+hhnZFNm2nyL7j0lZYT8L91dc&#10;LvXeFcOaMXsl2Rp9TBlTl8h58ZTwf2OksTSu7RzXvqMSVzz+xRvI/moX8o6bKzMK48HSzujeoxTZ&#10;fdgQMJeup8DabaVLcTAFP3vxWspetoEyMEX9gcbk7jBQ9sHKO2en6M5DspdFkcdrLDnlskc54fwi&#10;TN9Hnc0y9lzIP36erz074y99LKJi5oBxXF672Mm+8r5FZyWwcivlsKNb6M3k/B2jTO4khUyhD3XA&#10;1qwT2Zp3Nu5P7sA4Xu1MIe6oYm+UqlBw8kKpY4SlPBlTlpBv8GRxOhOBWV7+72dJ3Q7z8d4vh/H1&#10;32b+epkQd+DE2eN4g8s3Jsxn5MAJmZWQy3UDzm7mgPEUXH/lUsBiduQcEMLua0yhFZsSxuWdtoQ7&#10;IOyUv9eNcsbPl85OWpteVwhTJZk55LiLj0OeuROLZTjXCpxA2ZMO+3SwQ3c9oEMZ3n1IHE04rtcD&#10;lkqE9x6RDiraxusB9753/EIRiqMHT5rfXh8qgiWHZIpgaF+DW/ZQYOEPIvIUsm3ArCvsV4RBFiwT&#10;KuQ2FDOPMDsrkR1IBJbV+dFxnLeKCtimFqVniC2v7KxK3N9F/hyjDS4oMPZbYvuIzqRlp7HkHEse&#10;89Ae8/1utQlIY0koLDM5MBMas6QiB0+ULknMPXGWsiYsphzOcwZ3gtN6cOdvy16ZnRXhth82ACKc&#10;sV9Tkcwwg42Ozzs+43hHx/6U2uN7sb+wYQXsA+UeO0N5/FmWe9ncYmMl7VnIE/sYCWxg7qkL5P1m&#10;MmVOmMc2Yq2IaIE1W/n+PCEz0hAH8gw7VJpH7rhb+RZxiI+Fr4PZMd5BUylz7BwKrttJmaPnySBQ&#10;eM9hmZ2KdhmCGma5YYsF2Z+Ky9da8lnCfoUR10lJV1q/CZTWdyzlLFhDHm5fM8fPpZwftpJ/ymKK&#10;sp2GoIEtDbBnWJTbf7R3+bJ3VQHXHSf5F66VQY7InqPk6PQ1uboOodD6neIzZoyYTsHNu8k/c6Vc&#10;B/gb/mlLRcTBsjvUQdhdC6N9zhMfxTt4qsSBuNL6jSbvkEmy1UDm8FnsJ3CdZtuNvOYeP8u+xQVZ&#10;CmnFBf8I5YcAcTdtyDRytu1DOUvW8jVYRGlfDCX/7OUy0z2866CIqwXwT/ga5p21yzLSPL7euBbw&#10;nSIHj8usQ/gc3jFsq9h2p383nVyffkPOTyAkcdmxXfWNmyf1JLhyC4XZZwrvOUJ+/g4zpbF3GuIr&#10;5DoXwZLfQycpa9Zycrfvz+WzjMtqBqX1/p4C67ZzHV4oZRc5dILy2XfAdhoQbTFgjDpg+Qyw2fZ3&#10;vqDUb6dwflaQ7cU2ZGMf0fZiK7I91JhSe402/A72z/xzV1M2Xyv4R7iO2JcL9cDYo5XvQ9QR+Hf8&#10;2Tt2AdnqfkCObiMotT/HcXcDjqMt2bgMbW91Jf/0JZTeawRlTl7A5XdYZkdJHrn8UL8ux5VH6WPm&#10;GUtQn29JtifNGYPsO8rssZ8/TmkDxpKt62CZ4Z3JfoDzs29kADQ3ZpAOQPR2f2UOwGLGVauenKZ2&#10;5IeAb0816hLbYdxL8OlQ7y1/OF78wWf0O3Acrr3cX0dPS33HPrCZgyexX7ld2s/gyk1c5qcpc8gU&#10;9isT+0UQ8dP6jeO8TJTZ977vZlHmmLlyHpYT53L9jPdrykPqLqcNdRd71jl6cn+kXX+Zteb6oDul&#10;c91IlIZElN7rXNdQj68XFcFqDyqCKUkj2SKYoiiKotwoVARLDsneGF9RFEVRbgQqgtUeVARTkoaK&#10;YIqiKEp1QUWw5KAimKIoilIdUBGs9qAimJI0VARTFEVRqgsqgiUHFcEURVGU6oCKYLUHFcGUpKEi&#10;mKIoilJdUBEsOagIpiiKolQHVASrPagIpiQNFcEURVGU6oKKYMlBRTBFURSlOqAiWO1BRTAlaagI&#10;piiKolQXVARLDiqCKYqiKNUBFcFqDyqCKUlDRTBFURSluqAiWHJQEUxRFEWpDqgIVntQEUxJGiqC&#10;KYqiKNUFFcGSg4pgiqIoSnVARbDag4pgStJQEUxRFEWpLqgIlhxUBFMURVGqAyqC1R5UBFOSxo0U&#10;wX4suUTF/gAVZ+XQj9xAXQ8l0TwKbdxFoR+2UVF2wPz22iiTrqLrSxfyVehMpYKLLrqUV2B+e5kf&#10;f/yRSsJRKs7ITvx7cYmRFg6XCgo5Lo8ZV755xGVQBgUXnFSYks55KDG/vXYQh1EOAUlHPJfyCyTd&#10;JaGIlBPKqzgnSD9eumQeYXApN58Kzjko7+R5Pt5fGlfW5MWU+npneb2UX0jFmRxXMCxlUhGF6RkU&#10;2bqfco+ekTSAfC4T74CJ5BsymfJO26jgvIMK7CmUNWE+OZt2ppS2/ck/czllfj+bAkvWU3DlZnnN&#10;GDWbUlp8QWmfD6GMQZPI8/5X5Bs2jXLmribfgPGU8d1Ucr7RmUMXPn4DBRatpQCfWxLJlf+NJf+s&#10;jbKnLaXQuh2lvyMN3kGTyTd4EuUdO0e5B05QPqdNrhWnucCRkrCORQ+d4rxMo6wpiymy/QBlcjoz&#10;Rsyg9K/HUfrnQym6/wQVujyUf+oC+QaOJ0ejjyntsyFUmOozY7gM0pDefSR52valzJEzKIPLIHP0&#10;HMoYN4+8vUdzGcziOCZQBv+We+QMBRavo8CKTXJd4wlv3ksZfcdQcP1O85uy4Nqh/oVWb6XshWsp&#10;rdM3lPbFd1JvE1GYnkmBBT9QcO12qdMIOXxd/Jy2fJubIvuOUWDWSso7YzPPSEz06Fny9hpD6V8O&#10;k+uDeoGQs3QD+cdyXBdclHvsLIX4M+pKReB+zBw0gWxPvUO297pRAacD93Fw/S7Oz2Dycll5vhpO&#10;tidbkHfoVPOsxBQ5UslRvxXZ7n6ZcobPlO9wvXO4Hrnf+ZI8nQeVWzaV4cfCIsqevozsTdqTu2Vv&#10;yj9jN3+5NnB+2mdDKa3bMCrktF8PkRVbyfaH+mS7/XmKbtxjfvv3R0Ww5JBMEQy2p9CdJvasmG1C&#10;cSbblkCojG1BGyv2h9vSisA5OBdxFLE9C2/aS2FuvwrTMri+2yjv8Cm2WyHz6BtDrF0vSWDXwY+X&#10;fuR0GXmDbS/yZlH23FUcVrMN2Uk5U5dwO3+citmfifdFSu1t9pX2FhS60sg/ZRFls83L5fzlnTjH&#10;tsHL5emW9wV8b+Oz2NvYuNj3iaeIbXYe2628kxek7ILLuA09a5c0A0m7L0v+syiDX+W6uST/QHwY&#10;9iHEl+DrkL3wB2mzInuOStkj33mnzlPuwZMJbU4s+C+0x7BphR4fReEHcBlF9xwhP/sROWxLQht3&#10;U2jFZspjW5Z35DTnl/0OjlfyyGmw8gi/JO8o/85+BMojZ84qCnDaopyOwKJ14mPkn7povLL/Arsd&#10;4fyjziB/sOWFnPZ4UF8jW/dRYOlGSVfm+AWUOXw6ZS9ey/Z3ltinIq4XRt240o+DDUS6o7sPSzln&#10;jGc73WcUBVZtIf+kRZQzfzXl8feRbfspevi05AP5wnVC2iKb93AZpdAltg14zZq2mMtmkZRDxpg5&#10;lM5te/b8H9juzyHft1Moc/JCSus8hLyDJ1J071H2obdTmNtr2Mxin1+uo+WTWX5aEQfkw/vVSMqc&#10;tED8guAyI7/B5RsptGGn+GfBxespzGUBfyW64xD7PG65hiWRKN+Duyn9s2/FB/Ox7+V4tT15On5D&#10;njZ9yM1219vtO7GRbvbJkOfQmm0UYhucf/oi5e47znXmIueb74uYOouyyJq4gNxvfcZ27FvyfNKP&#10;bI3a8v8M4Xx/J98FOJ1+9qtyFqwRvwP+Tu4x+JJIl9mm5OaJzUd9sr/aiZzv9yDXa5+S7c6G5Hy9&#10;C6epBzmadKJMLs/UToMo5d1u4sd6B04ib78xlMtlHQuuKXwv2/MtyVa/NXk6DKL0TwdJXcU9EFq5&#10;lcvbebmcuYwq6w8j7gjXFfiJYa6rGey3wvfKO36W8g6dlDoKfxj3S6K2AvdcZMdBiuw6JG0C/Fcp&#10;Z04P6jnaxqulIRGokz72WeFb+ueu4fwOZn92ifgslSG273Mj+jMqgtUeVARTksaNFMHQuBWed1Eh&#10;G+qichroyhJiw+/7/Dvy9R5D/gnz6dJ1pA9CjqTLzo5iive60lWYkkZRNvbRrQfFaYpvzJHOQnYM&#10;Ct3pUg6xv8PwiHOJ39l5hVMhcW3juNjxK3MsN/BRNmTRHYf5mD3spPjNX64dGGH8b+FFvj7pmWUM&#10;oXRSOL2FrnQxlHBupLy43GC4LSRdbKBDq7ZRYDo75PuOURF3PrL3nSDbTU+S7bf1yPbzJylz2WZx&#10;ovF/lrCViEsFBZQzezVljZpLWSNmUpSNfEluLqV0GkC2B5qS7cHXyPFiG3EGIDzZbnqKbP/1uBFu&#10;fZ6dkFZke/gNcr7akWyN213+zQpIE17vbkS2e1++4veUlr0o7aPe7DztMFNkUByJUPqX31Fqq96U&#10;yg5RYMUWI12fDS5Nl/3Jdyhn3moKTFsu50e3HpDrWRAnghRm55Dr7S/I9tS7ZHu0OYdmZHuS39/1&#10;IpcV0sbp+lNjdoq3Umq/0WXSl9Z9uBmLwaXCQqNskK+fPWEEnH9fY7L96mmy3d6Av+Nz7+C4H32D&#10;/+cd8nzcj9Ja96EcdhZjyfOkkb3uB2Rv3IHsT79PeSlXiiQl3D74x86ndHaObXe+RLab+T9+VZc8&#10;7CjGg2O9PUZSepchlNaqD4V3HqLQjv3kfvkTciP/fI08rXtTOh+Txs5xEXe6E1EUDJKjKTuotzxn&#10;1KfHmlN49yEK7zlE7kZmXK91Iu/nQynj22ncRoym4vDlOhpP9uxlZcrU1rYv5V5wkO0vXD631ifb&#10;f3MZxvzuYee8PGwNWpc5NriFOwQnzpLtDw0vn99xoHl01QkfOka23z1TGpe7RTfzl6qDe8vNDr7t&#10;9yjHZ8jTfoD5S9UpzsrmeJ4tTZfttvo3xJG9FlQESw7JFMEgpsCORbcfouCiddKZL4Swwp1nIINL&#10;+I7ts9hN/lweOAfnFrAdy/x+Ft//o8jXiwN3vHNmrqAgd9Ai3ImvKI6qUsau2xOnDx1tpKvQaYhG&#10;mWPmUwq3VXZu/+x/fZNS2JaktOxJkf1HDdvKccEXQTDiNe1toGy7iPsYHU9Xk45k5/YHNitn2jIZ&#10;2MmZvowCbD+zJy3isj1ABWcdZWw3fJ9YEBc66IFF62WAIbUN24ZPBlDmkEkiCiFfEKTyDp2m6IY9&#10;FGF7Flq+SXwUCDn4Hb4DfAjY9qxJSynlja4yMOVs2pHLfyX5Jy+U9AQXrBUhpTzfDfnGQFp00z4K&#10;r90pwlLWqDnk+XIEORq3Jye39bZnPyTnyx9TetdvKfX9ryhrzFzJLzr2KGPJIzrVHBc6/RhgyZ66&#10;lFI7DaSUd78iZ/OuZK/fktI6f0MpbOfT2DZlfQ+RZiJl9B9PWePmk6/vaP7f2Vwv14vYhjKyQH5D&#10;G/eIvUrlcrLVe59sf3ubw1vcBj5PjoatyfFcSxEnE9UN+FhR9pGyJy+hrO9mkOvjPoYv8hD7EL+p&#10;S85XPpF8pnzYXfyfrKFTKbRtv+QryvYz8+vx5B+3QAaRck9f5HowmZz1PyLXK+3J9swHbJPZzt/F&#10;dhk2//4mZPsz+wH/ze9/x231rzn+Bq247Nged/qGy3eGIZ5y/cA1EZ8P4iP7admLN7Mf9Tqfz3Fw&#10;vlxNO1Eal7njpXYy2JbafqAIWOlfDONXDDIO5TozWe43CHihPez/IV84/xemz1VRYHuU+lFP8nw6&#10;mNLYLvnHcx7HzhOhB9fTIrBhh+FzJIrjF+wL/qqO2HDXa53l2jgatmF/py/5+oyh3GPnjHvBbFMi&#10;x87wsewfJYorPqAM8Qofk8vUzte5KHA5XTlrthhlHnvOrWxn2cf0fDqIfFy3MvlaFocjl8uZ2wXx&#10;hxMIpbFE9hyhrMFTKa3/BPYLm5D9xbZcX14n74BxlDNnDWWwHxzZcYiiG/dScaDs/Y3/CvD9mjV8&#10;JmUOnkJpPYaT76sRci29Pb+n6Jb94rPH1vHKAvEWfq/UM/iduNZ3vEQB7qdcDen7eNFu8PXgMpDB&#10;82sQ4mJREaz2oCKYkjRuqAiWlWM4sg4PFaVen9gEJweObcaAieQfPUc6/9cKRl4lXTBCpuN5rRS6&#10;UsWQRHcdEWMS3xFEOss683EiGAwBHFQOuYdOXo5r79Gyx/L1iG47QNE9x+SYIl+m+cu1A8Mj/43r&#10;k5ZRVgTj/7bSDceh4LzTKC/+LtYpxyhzdOdBCq3ZQQE2yCKCeXyUvWmvIczAEYAINmeV4RTy+RUZ&#10;/UtswHJmryL/hIXiAMNhLGHHIaVdX1Mwak4OdvrCWw+Q75uJHHdZEcz+AjsIEMHYabM1Zqc51ilB&#10;uJmdJDg0d75sGO+431Na9aG0DgMpuHKLmSIDOBeYoeX55GtK/bAHBRavp5JQmFI6siP8SDNJl/1v&#10;b1LO/B/YKV8l50d3HuZrxR0RdnhiKeRr53rrc7LDaf0rO88QX+ry+3vYeb3JdCbuaWSIYOy0xKYv&#10;jZ3EWCAoprRlRxr5soQwPlfigAgGYQ3OGQSrJ9hZ584XHPi0jgMpZ+FaMxaDPJuL7PU+IOfrnUUM&#10;yzt/5awjCH/+MZhhNkYcHjjWEEM8bfuZR1wGnUDvF9+Rt9twdmwHUnjLXpnN6eZrk/J+d7JxZwaj&#10;wt6+YwwRzJ9jnlmWoiw/d4I6ijMuQhhEsK17JZTG9Uo7+a9M7jiICJZT/mzRbO6UxZapjZ343NMX&#10;xLG03fHClSLYvNXmmVdie/ydMseK+HmQOwBwlnEtcH7rPubRVSe86yB3juqVxu9+o4v5S9XBfedu&#10;3IFsf2woZenhTvi1UpzpF/HTShfESRXBahZJFcG8GaW2LshtZgHsEGwLt/UA9k7sT6pPXmNnScWD&#10;c3CMiGDfTaOM/uNE0PB9zZ1EtMWLNlBk4x6J80ZRxq7HCR0WJdFc4xi2ewXnnNw2zaLUlj2NQQZu&#10;h1PbfW2IYHuPGLbVlSa+CIIMGFn2Nl644vvY128suZt/xh3ijynlgx6UM2sV53WliBCBeT9QNtvP&#10;6PaDMkM71nbD94kFcUEEC3JHGYIG0pT+6RDuME+Smc8oMwiUIoLx9RIRbMVmuW55h0/L7/Ad4EPA&#10;l8gau4BS3vuKXM27krNJBwrMXSODlhDngks2ysyh8nw35BuiB4TR8IbdIhpADPF0G0GOVz4h16ts&#10;09n2iwgGwY7/J2vsPAosWEuh1dsMgQN5xKw6jgszZ/Bb9qyVnK9+MoDl5LYedjf9s6GU0qav2FOI&#10;ShBMUWcw26xUBFu+2RDBYjrVqIehdbtkYMfTeTDZ6rxrDGY91ULaVAhYjudbUfa0JQnrhohguw5T&#10;9owV4t+4PupBtvvYVsO3gUjFZebkfKa8+yX7uRgInCWziZAvzLSCCAYBzT9+vsx89vWfQM6XPib3&#10;658aabiXbf+fGhs2/4FXDXEN/g7s0e+eIWf9luLHIN8igh0/J3HjmpSKM1xfsxdsMEQw9qVsf2wg&#10;Ihjqh4Prm6fDAPJwHYH4hZli7hZfUtoXQylr2AxDBDt1gULbD7PvwT4WbCp8BMtOlBfYxqW27m3M&#10;UmYfyz9xkVx7pA/X0yKwchPZfsl+jSVKxQaIYBiYuaU+3xtdRTCFCAZfR0Swg6eMOmK2KZEDx/n4&#10;+lfGkyiYttx2O/sHDzYl+3MtqSjz8ixBzPy+QgT7A5c5+3Sezt9QxuAphgiGlRQoZ/7/Un+Y/aSK&#10;iPB9jHqQPmCSXFsIwhg49XL7Fli4TmaGRfh+xP1ZnF3WhxIRjO85+GyZw2fydfqWMvqOlfvH232E&#10;tBEignG/r6pkjJxp+q98jVE+D70mwmeA+2pXQ/o+6dxumH2fYl+WimBKpVERTEkaN3Q5JDdKEEQg&#10;gFlT668VGA//pIXkHzuX8tl4XA9l0pV/felCvjDdHlP9i0PGKHYs0tizES/iNFvLB2LBlHZJCwc4&#10;zXns2BhxXblsoCgQktlmcDIuJXC6q8olduiMcvBxPq683pg6jnQXYTlHfoGUFwxXrDgHsDwgd+8x&#10;imzZy862pzQuCBvO+5vIa0kkj4pSOK6MbHZQKzZ2GIGGkIQp28XmzABM43c16yIOF5ZsYKYcyim1&#10;VS+ysxPpeKQ5eTA63LafjJJnDp/Gjvxk7iB0J8cDTclV731yv8oO5iNvkPvtz8nb63t2lDg+CD5/&#10;biLB22c0ZbIznDlsWpnRRwtMKfd+NVxGi63fcw+eEEELDiEcccyIi+4+IvUV6cs9cjrhzDeIZO73&#10;epCny2BZOpLatq90Zlxw9hu0Fucdo7RYdpHShJ2eexqRs04LWbIST+5+TkPD1uT825viPLsxWw1L&#10;Dlr1IRd3uNzvdyd3s08phcsK/4tyQWcRyyvi8bODncIOJDoXiUB9xrIL/5i5lMZl6KzzHjmfbcl5&#10;PWUeURaMCmcMnEhZY+ZwPYlIvYZ4Ccc0wnUmsHS9OGVh7rBURPCHHVw2HSSfGd9NoWK+l3A/YYmr&#10;xMVlHlq/k7LYsUe8FYEZkKmN2olzDycddQv3MZaSuOp9IA4/8oTZXKhzFZF/4KQhMP6anXh2uAGu&#10;t7f3KK53r5GTOyaoB9cKOqnpnQdx5+YVcjzcjMKb95m/XBsRPt/17Efk4o5aLqf9evD3G2eIrzc/&#10;TTkjZ5nf/v1RESw5JFMEg+3BrB/YM8yGLkph2+LljlCMkIo2FPYHSworAufgXMRRwMdDcMmeuFDa&#10;HggH4bU7ZLbSjUTsut+w62iLEoFlXEU+v6QLAwJYfgYbgwEECCC+bsNkSR2WMcX7Ingv9haDUwls&#10;PfwEzOhJ/2qELE2PbNoj2wTk7jvBdnifLHvH0jnY21LbXU5cWLIfZtuFtiV78lLprEd2Hi5dhoq0&#10;YzkhBAmZFcbtv1w3U5yAvYcPAV8CS1C9/biTzXnDgBDKHsvTYcdCa7YntDmx4D9zD52i3MOnOT8X&#10;KQg/YPkmWVKP2V++/uPIP3EBZXEHXNK8dqfkF8v3JI+cBiuP8EvC63Zy2CUDjBgcgWCA5XKwgTnT&#10;l3N7uF98DQhTsNuBmctFhMNyPNjy/AtuiSsW5CEHWy8MnUaBeWsotcNAETfT+46m1NZ9KIPLL587&#10;9lI3Evhx+A7pCi5cKz5Fysd9yfVqRxHiMEPH128MhbcdpMCcVRRcvV3ygXxhRnmE04b/zj1wSpZa&#10;og33fDZEZrTBX0rh/3e92JbSenwv7+EvSfz1PmRb1pkCfE387L9kT1nCdu+4MQAK0dAUICw/Df+F&#10;pZSul9tRSvuv+fjFlDVsulwH+A64Bli+iLoC/yW4dDMF568RW4f6gi1L/KPnsS/TSvwad5MOZP/T&#10;K+T861vsgzUjx4Ovkavuu2IjHZjV1IP9qtFzRfySurJ8M78eJCzfi62zKAsMuDnuf5VcT7zDPk9z&#10;8Y1c7Bu5nuM8st3GNhfpXwyVcswaPUeuNXwD5K20TeF4YPPTuw8XYcnOaYAfiYEd+32vcprekO9T&#10;uPyc/D9Ib0qbflyGXcnFPiPKOhZJV4svjJl4d77M6Xpb0pM1fr7UU/+oueJnlJYz1/PL/nDFg/Dw&#10;mwJcVwJYSj15scwm9bLtDW/cTWG+p/LOO8UfFtE6zjcHqK8BrFDga4e+AwRUlHN0z1HjPo5bBVJZ&#10;sCza/R77lm9+xnVwKLnqfyTiakWD3LHE9n1gD64XFcFqDyqCKUnjRm+Mj8b1ao18ZYHwcz3LIGO5&#10;kelCPLH7FsRj/Vd5hkZ+N3+rKC45jh3+G5VuYKStgnTFpLvCPJjpio1LjBx3cPAaH1dFyLFsFGM7&#10;RPgOzhWC/G7+H+pEATpR7ChI/WADbNQTo67A0UFnBWIa3kO8KikokN/giCBthewkFHCQ+AoLyxUY&#10;5XfuUMT+bqQr/3K6+DccJ7/xdbTex4PvcQ7SJPHmGXtcwbGVPdgQF38vx/H3BekZVBy9cp8ygGOL&#10;OS/YjwXxSRoROG8QMpEnKTuOG8fi+3KXpHC5Qly6FFP28UgcfD6Olb1YzP3RykPSFFNmcl3MtCAO&#10;pLW8crKQcoATi7SVFxfK0SzPq4EyyWdHPz9G7JT8cD1CORVzeeH3Eo7vahSwo55/1mF+MkD5oXNR&#10;Xge5KiC/BZgxeoP2NUKarnbNKgv2b8k/c9H89I9BRbDkkOyN8XGfSjtu3rt4jaW87xMRe6zR9nM7&#10;jO/QBpv/caOJ/c/yiD0GQewL7GFMu2cdE09FcUtcsGOYwYPjkEe8xr83z499H4/8v2m30NZI2x57&#10;Ln6PiU9eUa4x8cHuW5+lTTbb4TLXN0EHPRFl/sv0A/BZbJppd6QMrfhj/yMmTSD2d7FD5nmSPk6P&#10;nIP/wKu8N+NFQJnExQfkv1BOVlxIF9sMtPmW/1FeeiwkTeb/l8A+s39SGhfiNf8Dx8nxEp8ZZ8z1&#10;kXNQp7gu4DPslezxhbRwXPBNkB7LrsnxOB9xIw4zHgsrTrwiP+ILxJW5XF/z/NJylPyYcSIOBJzP&#10;/oGkiQNsGOxOcTBEhfDD2MYWYoA4O2DWOw5WHDFxxYP/L8rKFhtdHApTvukbYRAZts3Ku5VOSTfS&#10;Z6UrJl58X4A9tbKDVOgz9lyDL1jIn/E9zi/iOLHXoJQHfD3+n0TpwnXMT03n4DNsbDBs/C/SY5ad&#10;RXw6robEY5aJ+HRWnUXZIy78HhN/PFZdwrFlyjnuPq4q8E3F9+V4sE0K8lkVJO3X8f+xqAhWe1AR&#10;TEkaN1oEUxRFUZRkoSJYcki2CKYoiqIoNwIVwWoPKoIpSeOnIIL5F62j7MM3plMT2X+Moq7rewra&#10;jURG8bixjhw8QaHzNordb+Jawabt/pVbKLj/qPlN1ZHRUE7XjSA2rnyfj/JtTnl/LWCvAoTi3FyK&#10;7DxC+alp5i9Vx4qrhMs8hIcPXKj4iYQVgZHbEi73wpygTFXP9135FKnKIqNhhYWU580i37DplLVp&#10;D+VnZJi/Vg2M9hV5vFSYnU2pc5aTc9BkeX+9hM7Zyb94ndS1awGjjniKKja/T23bk+z3NiqzsWxV&#10;QHkVpflK0xLCE69Ol31aU2XBiKi9zyhKNfexwP14LZvEJsI1YT65KthPTLkxqAiWHJItghVHo1Sc&#10;df0PeCkPzATB8ieZuYFZEJi1UsFsCQs51pyNcyORWb4B42mPsEHYU9KYjcH/B7/AtAP4fDVwTO5F&#10;F+VddJqzcYyZHdgfTWYVxcUl/1NO/nFMsT9bzrNsJJAZxMFQ5dKD2SUcP87FfqXYQxMPRpE8VuL8&#10;WCz/AefhAQrW/o74bOXJegJdab5irhW+wz5LMkPKzI/1neSR40b6UDfkPfJu+mGIB7O5pBxRbxKU&#10;F8DDWuTpm2wrCjOz5EFFeI/9Uktn2ZjpklBO2YMCv5/yzlw04vJmUEHc079lxh9m28TkMZYSvo+s&#10;vfSQZ6QFM6QK2UYW8nukR8ojLl2JkLSaZYx05R4/J2WDfUwL3GlG2aMsQ8bMewu5XrGfcQz/J57K&#10;iHhwXt45m/iD4UMnKXvrbirkex/pQ9y4V7H3nWV7ZRZXJPGMK5R99PAZKmT/Ic+eSv4NuynX5pBZ&#10;WFH+P/gY2MeuKNtY5imz81AHEsQFvzJ99mryrd5OwSNnyTFgDGXvOUyBA8fJv36H5B3/h3qI87E/&#10;aWF64od85fH36TMWk3/NFslzAftMmKEWWzZSfpy3yhDrRxdyfPK/fD72z8K9JfXbrBcl2cYKh/KI&#10;jQsPDcLeYXKNMNMv5rpVFfhwKBtcL2wNUlDF9hw+NO7JG4GKYLUHFcGUpPGPFMGK2LC6nmtpPE3m&#10;1/UoZ81285eqg2m6nvYDjU3HH21O4V2HzV/+McBQ4RHleWfssiG1PL3vrpflCUgFztSERrUyFLER&#10;cb/xqVFmv6lLvv5jxSBVFklXTsh4utNFNxvIaxM5gMTFTqAVV3DdbnK/2lE2bcUmp1UxtoirkJ1B&#10;bPaJzcbxVDxcS2zcjockVLRcLx6Jix3W0rje+ZJs97xMtodfo+wZy6qcrvzzTnkiVcb4+bLHhe0P&#10;Dfj1bcr3Vn3fGVx37MkQ2H3MeKoTNlT9+ZOyAS02WK8KuO7Zs1ZQWvcRssfZ5Q1aG1CEHc9rJbh5&#10;r2w2i4337XwNcs9UTTzEMgHsjZHWeRA5/9Lscro4YPPiqoA84ilo2OjW12+cPOlSNuC9/UXKmb/G&#10;PKpy5LEzKft5IS03PUXeUbPlkfzRzftkL59rpZjbHic2Kjbz6On5vfmLkgxUBEsOyRTBsHcUHnCD&#10;J/OFuE2uSnteGdB5xb5Lsv/RtKUU5rZfNv1Orfgp1Vi2VegwNmvGUv5rtcuxII5CbxYFl22SPZmC&#10;KzbLEzHlqZU7D4k9wab++WftRhqxr2YFNhz2ys95sj3zodhDX98xlHfqIkX3n5CN6LFZdnTPESMu&#10;B5Z0F4j9Q7yyx1JMnhAXHhqQOXK2PFk3Z84qaf+w9yT2ZQrO+4HC3P5jyVMixOaz/5B/2i77DWaN&#10;m2fsVdZtuLFn1pzVFN13nPNzdRsrcZn+A8okuGyD8TCkgRNln0fsS5bP/hP2P8KG4tgHrgAPEODv&#10;i9IyJV8I+eccFNl6gEIrtnBZb5Eng0bwBGvOD8omG0+fHjlLHlSQya9Zw2fJE48LUtNlTznsXQZ/&#10;JbB4o/hr8XUAezBhY/1Utj2pHQbInqdpXb6ljK8ncPnhSZU75TypR9iEHQEPDuC44+PCk4RdbCsc&#10;L7SllLc+k4e8pH7US2wc6gDskOxXtu2g5D/2fPFFLrpkTzOUc2TvUXnvZduY0rq37MWFtPmnLpVr&#10;E+UylDqGtGDvtLi04HNRepakO7hxLznx9FHskdmoHaW82032PfPPWC77fmGvPVwH1B8s+yu0uQ3/&#10;MRiRePIuuMnTtj/Zn/tI4sFTH/EkU7G3v31G9pK0P9Zc9mfFw4awj1pw3hoKrdxC+XxNEb88gZTr&#10;dWw68zltrje7GhuyP8a+BJ6E/Us8EfJ540EAeHDSsx9SCvuLaXxtgmu2ycbyiA+iYGxcBdwGOfge&#10;suy0LfaBOHjIEAcXXxc8Fdzbc7QMUKZ3xUMFhlBgyYYyfmP01HljTzHrfPa/3O91k3sBD3dC2Uh9&#10;xcb8fF/G7sMWj3VPyeb5fDweAoWHBXjaf03e7iOlzbTazfCWfeL3YG86PM0U4mcspXGZPjn2CsQD&#10;DLBJPp5gGtl2gHJ3H61QQCsP7Nnnw5O98XCEpp3JzmXpfKUD5bvLPg09EUhXHvuRqLfY+y7/grPc&#10;8qgsKoLVHlQEU5LGP1IEw0a5tp+zAbmVO9y/qsMG5NodcGzUiqfb4Ek9tidakH/ETPOXfwziYLAT&#10;BCMEIUGeBvTga2Ko89hJxAjPtZCPMoN48vvn5Ck82Jwy/pHqFQHDgw1lxUlO8coo07VixAWnz4gL&#10;m8y7P+whj133fNhT9oeoLCiv/MOnxbHPZsfV9pfmZMe1/NvblMFOHvZ8qCxIV/7RMxJXDjsKtvub&#10;Go80f6App6uHjIZVFsQVZccjuHIreQaMF+FRhNY/PE/BpRvNoyoPRujg7HjHzrvsQCH89U3Kmb7U&#10;PKpyYDTQ130EpfcZW/ZJRf/9OGVPWmweVXUy+o42ngSI+5Lvz+CS9eYvlaM4K5vS2vWTzkyZPHLI&#10;HjzFPKpylLBD58PDCUbPpbTenK57X2Fn+E3Z4N7b6RvzqMqRw52VMul5+n2KHmAHn+/HAu7EXCuF&#10;6RmGMGfGa6/TwvxFSQYqgiWHZIpgeYdOUdaERfL0xqzvpsmsjxtJsc8vncLsqUulrcBTCUUE4g6o&#10;NYsoEbBR8mRGD9sx7jRWdh+rioBtzz9xnu3DJnmKMjYYx6bxEFvwZExsmA8xB09/licKQgSLll8e&#10;sFd4gqOjUXuyN2gj4gkeTIKnYAZXb5P/CcxZWfqEyRLsd4SOdzqeRI38x2zAz3FBOMmeuVI27Ido&#10;iCdQh5ZvkfIL/cBpZPtbnJF4NrFl8/NP26RD7u0xinw9R1Fap8GU/tm38iCW8KptFebHQuJCubP/&#10;kI+naQ6dKkJVxpCp8kTEAi4niGAiaHDeCrgTXgDxJS1DbKjMdikolLoVPXiScmasoOCyjRTZdZgC&#10;c1fL0x4hXmR8Pc7YMH0U25DWfaWO4GnUeEpe/vFzIlb62V4GFhhPu0acsUTwdMgvh8uTDCFE4sEl&#10;2BAcm+LjCZgBLks8rAbpwlNBC847jDRCxIqLK7jgB3I27Uiut7+Qp0RisA+b3ENcKPHniB2CeBXd&#10;f1IewBRbd8UX4ToDXyTIZSyb138/m3zfTBZfKeX9rziNHFe3EfI0TwhheQeMdCW6DzBTSMQsTwbn&#10;fxHZ67cynrLN/iUeEJPe5VtK//xbuZ65R8/KdcCMMHk6KOotBxEjOY/RXUfJ8fR75H69i/HE7kff&#10;JDsGhvD0a3mKo+GvOl9pR2lclhgYDq3iOsf3KZ5YGN15hHLxRNJNe8uUWXjjHrLV+5BsDdsYvtcv&#10;nzQG6OQJmPz63AfyhGc8aCiVr23m1xNkA/jovhPiK1uzoQAehGD7Hacj1gewAp52CGHtN89QWvfh&#10;lPHddHK+1kmeqgjROaPfONkDyyIwa7mRL+v8m58mT5vecm+ivOQJsaiv/GqIolwXSsqKkBbY+w0P&#10;07D8aD9f0/Se30s68CRQ1Gts/m/VbR//hocyoW4XOso+idy4Py/HFVywlvxTlnBYTN4vhnK9OiEi&#10;a0nM3qiVJbxqK2UMnUaeXqPkgQCoIxA6w2u2mUeUD/z7yIZdXG+57nL9xeAj0no9qAhWe1ARTEka&#10;/0gRrCSvQJ5MJ6MwbCTDO6999hZG0fAkIQhh9idbUPTYP7aThAYeDjacO++X38lIke3exux8LRCn&#10;5FoNAEZw8GhpmQn2+2flqX5VEdSMdEWNUScO1hOhrgWJi51qK64IO9OYBYaAJYNVTZeMgrKTh0eE&#10;ezoMNERNdn4w4hk7onc1JK4Mjgujw1Zcd78sj6kPsuNV1bjwVByMuGex84yn7MH5cj33ERXFOEWV&#10;BfHhaYURiKN4xDQcqF/UkScUYqStKqB8Ays2U3r3EeR4d+QczAAAN/9JREFU4u3LjxG/pxHlnrt2&#10;USfCjrP9jhflvnTUe19GaqsCRkxz2NnHUxzdz3502VHkAOG7KiCPQe48ygyBIVPkaWsiON35MnfY&#10;rv5o7lgK+X60PWCW+S/rkH/eGq5v+8Uhw6zNawVtj7tlz9I8er+dav6iJAMVwZJDMkUwzITIZtuH&#10;GTl4smtV2uDKgGVVEb6PsycslNlNkd3HpIN/tSehYWPnQpdH7FdxdqDCYyuLtPH+oNFR5TYGT2HE&#10;Ew8x8wVPQsTsECzfwkwfESG4oxw7yyQelFVgyXqy1/+IHM+1lNnkmOGTC6ENM80Wb5AnOUpcLo4L&#10;M4pEAEu9Iv+IC53grJGz5YmVAYgQXG54CmSY21OkEWJBeYNOiAv+Ax4MAludPWM5eT8fKjN1IajB&#10;TuYdPVupmX4Sl+k/oEzCG3dRRu/RlMntfO7JCyJ84X/y2FYa1ydoiC94j6fs8fkIKEdcezwVEkIj&#10;3ucePSNiBMomsHwL+UfP5fzOpexpyyhrxCwR2eAjYMZeeP0uGTQKLttC+Rx3bHkBCBmYkeNp11/E&#10;ifQuQ8j7xTCpyzIja/sBPo/Lns+Vp5ZywHuZhRgXV95Fl8xMx0wwzIjytO4jghDETNg65FFEnG14&#10;UmLZ8/Ee+ZfZf6hLbEuDSzYYM6S7DKZUjgfCVc6idcYTQw+dlusqgiinKT4t+FycmSO/h3cflade&#10;2+u+L09IxOw0D4fAsk3ydFD4UrgOqD9YzoZzkEds2o54IOp6u40g+zMtyc3x+AZOFN9N7O0thgAm&#10;M7Y+7EFp7I/5Jy6k4NzV8rRPXINc5Jn/AyJnbDoxwJQC2/rXt8gOwetBju/mp42B4Meay4CYs0l7&#10;mbmGp4lipqXMKuM6jieIxsaFze6dTTqU2mnbz9iHtt5D0OKAJzFCZPL1Gi2z4LzdhkuZhjbuKePP&#10;5jtSyPHom6Xn2//aXMrNx/4JBr6t+mqVP2Y8xpe/Bb6P9cmjfN1ktmGHAfJkzqwRM8k/eRGFN+2R&#10;uo3VDRB5Q+z7YQlvLPFxof+Beoo6jxmpkS37RRitaOZpeSDPeOKqt8f3Um9RV9zNP6PCjKsPpCNd&#10;WAFj1V2s+iivPCqLimC1BxXBlKSRbBEsa9g06Zxjdklwy15yfTqIPH24QztuIXm+GkaBTbsoh52v&#10;EDfWVyP/vIPcvdgZ4Q5x1tTFxkjQL9kgPtBIplyHl2+m0I6DFOXjrvbUkku5+eRfukGWbWHkJHr4&#10;JAUwzXjddvJ+M5Gy5qyQ5RGVeQIKZmI5eo4g2xudZQme7ZE3jJk5T71jGMm/vUnZcFb3HqUic78L&#10;IA4FGzHs72AZWDif2WyssMwgl51MeQQzx+HtMZJs73Uld9+x5Ju+jGxPvk2er8dRiI1+aruvKe37&#10;OeRo15tS+Xc41fHksmNgu8sQNuztvzbSdcuz5B2/kA3+92xYd4pTjSUNOSu3UPrY+ZTWc5Q4pwDL&#10;Izxj55GbHTc4v7Z67JAgjsbtyM7Ooa3RJ5TJTkMWnMkd++QcC+Qtds8N7NmQNn4Bufk8xCUjh4jr&#10;uQ/Jdh9fy18/TSnDppK9Yx9ys0MSZaOdOWw6ZfP1zZy+nFyf9KPspeupkK8PHH831yksd8yatphS&#10;3/rCiAsz75p8TLa7XyTPqNlk+6QnudihiR46KZ0IP8eFvei8/cZQaNfBK64x9nPxou4irodelxFg&#10;vHd1HEi+4VxGa7aKA18Rxdzxy5q2lLJmrSDft1ONuBBeaSd119F/LF+zgZQyYCzlXrz8tEHUgfzT&#10;Fyj/Atdjc1lJwWkb56kZ2R5/izIHjLsc15NGHXM24uvwUQ+yNWzJDu0hCu8/Lo9WD27azXV8IQU2&#10;7JA6L3GdsRujq8+2pKzpSw1nkJ1KLztLWLbratOLHH1Hke3VDhTec1j2s8uZsYwC63dQJteLwJpt&#10;siRC4jrnKE2Ln53x0nT9wny9rQHfm8/K+8DitZS9cit3mtip5A6LgzsTju4jZCQ6Hj93GmU2GuLA&#10;6PI7X5GDnXLHV99xva3H17MvZcxcQc63P6ecZRvJ1p7r4LtfUvTgcTOGy5RkBchxu3Ef2eq9b7wi&#10;PVwuNjzmvOPX5JvE77mTCWHM1rwT2f7ShLIWruP6WtZRwywLx91cRxEHl5uXnXl78y58v8wzZqi1&#10;6Eo5K7aQt+tgCmDZ0fQl5On2HYW4o4S6HwtEcmf/MVxP27ODy9dp0XrpaAVXbuN7gK/Jb5+kjC+G&#10;yH9l4TjzWnu4vmMWRCxop1yop0jX+1+Qt/MAGd3OHjPHPOLa8XMnEo+pD3Lb9lNARbDkkEwRDDM6&#10;ndxxQh3O3XVE7ofMkTPF3gbX7eQ2/rjYdwgZGAyIFYXQHsqyIrbTsCV4sm7WgrUiiuceO0sp7EfY&#10;XvyYvBPmk6N9P0rpP4Gix89S3r5jsl8SkKeZYRYLd4xxryAesb/8PsJtRmTzHumool3DDCQchyU7&#10;aPdCOw7InoQQ8opygiKa5Z46L506nGPYtR8lnRkzV1Ga2JlTlDlzpbSzYh+5XbA92JjSRnGHlH0f&#10;75CJlLN2m3T6paPs8XEenVTAcUucnFZ0FIM/bKPgxl3kHTfXuLe54+35ZhLZmnKbwzbRP30lBVZu&#10;EsFIll1u20eBVWwn+X9C2/fLNhGwIdirCzYYM+YyxH/gtoTbU2k32S9I7TeWvGPYvnObjIGVnMXr&#10;KfDDVmn//bNWiu+GQSr4AQVn7ZQ5ebHYYonr3oZs07j8v2f78WIbcnZgGzlpEaV0GSRpyV60gdMz&#10;U7aowHWO7j8m4gaWomJWUfbyjWwX+DhuN8XGNWhJaUPYXt7zgsRnxwzgl9tSxti50j572Zf0z11F&#10;nt6jyP0Zt7Nsi/OOnaHQ6q1ke+czzld3yhjP7THs2u0vcHlNMezQo2+Qk/Npe7IF2dif8o2bT842&#10;fcQ+w05njptDefAdue6h/OUpeNxRxywz8U0wAwkDmn/g/OL9h93Yv2hI7gHsL7It8nQaSDmYfbZ+&#10;J2WOmMH1ytiS4FJBEeVjf6yzNqlbMsMdM6S++NYYHL3vJY5jAtu5rpQ+ZDJfh/mU0qE/ZS9cS16O&#10;x822JLSNr2VhoWFv2/YWHyJn0VpyNO1s1AvYc/abRCBiH832K877Q03kmtreZL/xs+/4OvL1GjmD&#10;77cdVOjNlBlrOcvWcxm3ppSB48nxuhnXB1+Sg6+B7VdPU+b3M9hfZFvS4ktKZ78ppU1vTtMs8s9Z&#10;zdd0tpQ9nsRdyPdLYOoSyZe7wQfksMSmWzk9eEX44/Ol7+1c7ran3mO/8WNyd+Ny4P90dx0i4qfs&#10;pcf3IeouRFxXUzOuW+rIbP7S+B581Xitz+Upn19j/4D98CfeJveXw+T+LUhJ4/bmkNxXEfbzXE0+&#10;uXx+gpDKPk/pZ66/tru5Dv7uWcrmsoPfaoGZrO6/vV3mXPRzsoZMIndvrmPN2Q9gPzrEvlhowy4R&#10;NHP3HaV8m+sKPwBtUfgQ+7gjZ3NfaKvcI7YGbTi0orSvx0u5ebqPJHsPztt7X4lwaKv3HveFhpf6&#10;dLEUnLhg+NF/fkWuE7YBsTX4iALLNkh5wx+O9x/KAz5uiNuf0JY9UnetvGZPXCCvnoZtZW/AygCh&#10;1M7X2P7Fd9KWXy8qgtUeVARTkkYyRTAvOm6WgUCwOrWxgY12zuot5hnlg00xHXXZaMafHxd87BCL&#10;w+z0iHEpD+ns3s7OzD2NyPFIM2PU6lk2/Dexof05Oyg3PSlTy2Wfh6vE5ezOTniCtMQG+90vyXp8&#10;TPu2RmHE0T3vMkbVsH8BO1zZ6PxjFg47b4nikWDN+IGTd/OVZep86h0qZCfCAqN8ZfY/iA9wnH5d&#10;j+wYXcOeCzeZ07x/xum+rzEVZAbIw519mTIef25swH80+oRS3ulWujk78iQbtiKPnFc44p4pEF7M&#10;uCpKFwKO+zXnEWnDtbHy/vMnKR3Txd9kpzf+nPIChEnUQcT1C1xnLj/k9ffPcufhcgcfTnAKX/uE&#10;cXCwc31J6zSIMr6dIo5pIiCqeT5h5xHXEUJtgngkL1z/MOU9tU1fKmZjjnqG2WoYucvijkDu4VPS&#10;MbPfbzp8Vwu/rEP239cn++PsoD39rvHfEFLvbUTZ81bJzD/7I80Tn5so/PaZy3GhzP7AjuydL1Hm&#10;2DniIOG/Ep5XXkB62LmOrUvO97ubpWbg445caR2sYrD/6RWur2X3anPe2zjhsVcNnN+MbQfNWAxc&#10;f4rZB6S8gHqFPGLvEiuft79IEe4IxeKKbR9xL1chz+72X5uxGLj+XH79yBg41jyq6mTtYYfcqr+/&#10;qkcBdrD/0agIlhySKYJh4KK0TuKeuJPbxT80MO4T7tDZm3YkZ+P2lPpRT5nRknv4pHQW0RZjr6/A&#10;vB8oMGOFbNadtWidIaxjryG2W6XxxgT7k+9SFnfUsscvkM2wMRMm//gFim7YI8vM0AmD0BX8YTel&#10;vvOl7DWY3mu0MWNr4TrK5A69A3saYbDn0eaUOXkBBdfsoMD8tTKzwtfje27/p8p+UIXcOURbmMG/&#10;yb0PO/MbTlt597PVJtz6HHk+H0LZ/F9YOo6ZWVnDZ0icWGro6TiQ7Ngz1Vr+FR8PAsrhqRbsG71P&#10;zje6GB1etmdyzp+byCAIZjLD/mIWifuz4UYaE8VlBaSb7ZLtLxzX3Ww7IDw81FSEtQCXj+v1TpcH&#10;IGPa8YTh5xwXrhPSdHsDcjXvIntNZY2ZKzMC07/g9DzxDtsn+B3cXiaKIzZY5RvrN/ymHjmadSXb&#10;7/h/Yo+tbEDbC7/gj5y+1zAj+wL7fR5ZHhu54GQbV84SuthgXR/YSBzP+bFzvvLS0imy4yBlDZ1O&#10;vkGTyAEBLf7c8gLSZb1nPwJ+sr0h18nYY6oSkEbYJPbxsHwwpQP7J1fzv8oLuA5Ynsj21vvdFEpn&#10;/yXhcVUM9jteoBD7yZjRiJlnzheuPb8OrrNpn33L5T6FXG9+QfbfGYNx1xogbFq4rBnlFQWuC1gu&#10;6HrvK3K83I58/cbK0mFs6B9L9NxFsj3O98AfuW7cxr4b2o5E8SUIrgGjzVgMMLsRfY1Ex5YGvmfd&#10;M66+9QZ8UQxUuJt0IPcr7cmO5aIJ4nM99oZ5RvlA8HZw+26d43z7iyvEwKqiIljtQUUwpcp4PB56&#10;/fXX6a233qIWLVpQOJx46VYyRbBUdmxjG8srApwZfsVU36uBUVcRaOLjiAvprXoZIhg7fRU9lQXT&#10;jLG/kOzXxQ4a9kOQETrEA8f8pico9b1ul/cVqSAu21VGlyT84ilz6dWB0hEl2bvD3EDVENouyd4V&#10;ECzs1myTawhwJLDk0gJ7OiU6rjRAZILjCwHl4ddLr4uIY+xgYomAu8tg47urOL0w+lgOWWBzyX8j&#10;T1KGyCM27c0JsiM+1Dj+ag40Aqaps/MmIhCWzcb85vmYHS9cv5jvKgzmHg4S1y+NeKUT8fMnZANd&#10;CyytqdD5uuU58mJZxOdDZTlAInCNU17rzB0RpNv434Thtue5Y9CVXI07yNOrUM9yZq6QPUr8Y+bL&#10;sgYsn5RrlOj8+GA5elgqgOUDyCMeysCdGjhxGGGVDlL8eYmC1Vl6pBnZnjXjgoDI9cvXZ5TU3yvO&#10;uVrANY/7f/uzLc1SM/CMNWc9VCbE1yF2IPPPll1WWub3KgbM8Iol0TEJAzuzpe9x/bmTFdq8x4zF&#10;wNbs8mb6pQGdlPjvEoWHm5qxGCQ8xgxp735pHlV1fFOXGvGYQhhm8v2jURGsamzZsoWaNm1Kr732&#10;Gn36KbfN5WyKnEwRzFbn3TJ1UpZIsZ1D22vH4BZ3kOzPfkiezt+ISBLeuFs6YZhlEFiwVjY9xytm&#10;02BTbREa/tigbJyxgdt4bASNPZOK/Tmy507+iQuyVEpEMCwV9PhkM3Qs/cKG1tjLMjBvNYWw9w2f&#10;hyVYWLYGG5P53VQKcd3H/jxYrodN0TOHTpclSYZdC5EXeyCiPYLdTJSm2IDjfluPUlv1pJzpy2SZ&#10;EWw/lu1hQ3fMiMMSL8dLH3PbUUGbwDYNgh/ECHeLLznfTcxBIywZf5Fy5q4ylkaxDY5s3EuOZl0S&#10;x2MFtPF4xYNkHmFfAOWMZV8cb0b/sZQ9fSk5MCtKBqXK2uNyA9ID0ZNfsR+WB3s3fcdlt2YH57+P&#10;LPMUG5Xo3EQBtjv2M/wViJWVbTsTBVwzro+OZz6g6K5DxrJLR6oIMgmPTxQweIpX9h/tWA3w4GuU&#10;e+SU1CdsvJ8xfMaV51Qm4JpwnJmYDWhtoXCtgf05DP66XsW+ZJ8nPqayAaIj15PUjgMolf2XhMdU&#10;NXAZBpdvMmdOHTPE1kTHVSb8+mnyfNJfxGXHy5Xw0a8SfNxGWCT6PWF4riWltGU/ldsSzFz19R1L&#10;+WfK+id4iAPaK5kV+PsqCrmvtjNjMShypVXuPugwwDyjfOCLenuMkHbI/Y65wiJR4PvvamC2rB0P&#10;NzDPwTYbFU0sqAwqgtUeVARTqky7du1o7NixMhNn4sSJ1LNnT/OXsiRTBMN/l2ks2ckt8xnhibeo&#10;gA3e1UBcGYMmXXl+XIhsPyQiWBF30HFOeeTzMTbMiLnzJRmVTOv6LdkxpRyjnnDubn+BAuyMylNe&#10;/BXvFYKRvquNrqa9+xVFNu2lfAhqZlyYESYzzfg7a+o9RrrtGBXCbLAE8UiwjBxGFZ+5vLxLAjtM&#10;mexsxaYX7ytM3811yPncR+Tp+I2IMmKMsecYx+X5Yqicn4dp+JbA8os44cEKv65HLiyLHDmr9P/x&#10;irzJTDDOK/IMUa1UCOGOwBXxIMCxxUMT4PBiNByzBrDBPadVfmdHDpvw5mAKfvy58QHOKeLCuQ1b&#10;GXFhbwmMmGF56IttZDq/heSX0yvnJIgPezVgv6vI4VOl+YwH32MTUOtJhonigePtaNCWnA3byj4P&#10;OAcBe3BlfT+LssbOLa176Vx/EsYRGyDycd3ABrGpbfuTDTO4/sZ1CTPB6reUOo+4vFgGk+j8BEFG&#10;7jGjDXFhiSlmtj3NHYVDRt69H/P/JDgvYeBrascDClCuMUJY5sSFZqkZIF506sqcmyhYnTBLtOXg&#10;YYcN58cSWbP98jlVCHauI/FPOcNMkkTHlgkob+QRQqQ5U87dtBPhEeexYJmvJcyW3nex8VQQiuM2&#10;ts3dwx2GBMchxJdHVcC5lvPqbNjmuuK6UagIVjXq1KlDDodDrt39999PW7cmFjKTKYLJEnpLYLnl&#10;OXJDjEE7zLYOwgj2wMkYPIVSsa/OkMlUZO6hg1CQin2QsNH5JpnJWuD0kB12GjOMsLQ8pq5bIbXj&#10;IMr6diqFtxobMGOJFZ5AiL2C8s7aJR4st8J+R7D9mAkW3n1E9tYKYp+nHYcMsY3bPdebn1GY2+fo&#10;3uOyXyI2kM/gNObMWiEbhhc6YdeKZe8oEYc4nw5sMI6HeMSnDbYIAiDsa9335EEBEPeCizfKflU5&#10;s1ZTLqch75SNArNWyjJ3Z+OOl+1efFwPNRVBI5M7+q7XuxhPqX38TWNw5Y1PZb8lPMEP2wbkYTP7&#10;zfvKFw+tdhQzZ7mdtrOtdGDW10OvyyyOEPwXRwplDp5s+Cf3cP6uNrsG9g/Cza31+Tp/KpvLIwR/&#10;2EGFGX7ZlN72DNt37B0Zu9StvIC0m0/Gtr5z1Gkhs/MceHpg7LGVDbdw23sf5+Xulylj2HQqNvcp&#10;gxB2qbiE0ipjL63r8yDnAX4ul4+n0zdS93ANIHBmjZpNGX3HXnlufLAGdpAu855xN+koPoq3+4iy&#10;x1Yl3Mzl9tu60o7joT7+iYvlc8JjKwqwu7j+t9Unx/OtKffUBdmwPeGxVQye9gOowHxIRWF6puzp&#10;lui4qwYuN8yuxJMUfV8O47wuoFT2DRIeW8kAv9UCD1RIdExsgP+Q0qo3pbz3FfknL5aHHyAdaHdi&#10;wUCqC34UZoJxHySF7+dE8V0RbnpKlijGgvrmweBrouOt8PvnZMD1aiCu6JEz5H6jC7mbdyXvp4lX&#10;R2Aw4WogLiz1tc7B0mZ8dz2oCFZ7UBFMqRJoHJ566ik6duyYfN6+fTs9+uij8t6ikDtkaDxycnKS&#10;uicYpuIHJy0WBxRiSJiNB/bsyk/PouiZi7JUobJgaUTknJ2i5xzsELADhb0qpi5lQ8lO5IzldAlC&#10;UkmJESrRwBZifw+zAS/Jz6didsqQnjw4QFnZMl23snGFztooaO77g6e4BNnoBVdvpeDERRRcuVnS&#10;jqc0XbEfgPkfsRRyB0D2P+H/xUa1iAOOe3DPIYpg+SSnO7j9IBWwU4RpxtHDpymX8xE6fJLLtvy9&#10;1SSuKUsoeOS0kS524vOwTITjLg5FJI3YZLYoHKG8tEzKPXt5nyqA/4jwuZJHbKKLOLbspRAbyuCW&#10;fZIelGGiTTelHGPynpuWQRFON74PbthjxLWO41zE13L6Mv7dR3nOdA54qk6JzAQsYme+IDOHwkdO&#10;8XvuJKHsCosocvysbBCMa4anIklcy7A/yl4KLljDecw04zKWtaITheWiKEc8/ry8x0XnYZ8VxLWE&#10;r+faXfI+9wx3oLiuYFlnZZB9y7hc8p1mXAibOV2zV1KUr3FxNCozFeK5xP8RL5qgE4i6hFl2pXHh&#10;aTv8is15Uf7YeBd5RKeviPNdwvc4RlWLI2XTK9cPm9JymQUnc53g8svj9GApUPjgCeP6c6dJ4uK0&#10;FKVnSFoLUjiuULjMPWGlBcuCStM11XzlTl5w5yF5Upc8up+vITbHL8kvpBB3QENnyi4RtMD1CXKn&#10;UOLguh7af5JCB0/x8Rc5jT9QiK9bvj8g+8wUsRMpdXrPkXKXp4bmGvdREE8/m2ykrZjrPvbpC3L9&#10;yefrhL2J5H93HOBOwnoq8Cd2FEPzuY4iLi63PJy34yDlcfng/3O541TEnai8E+e4Lcmnggxu505f&#10;4PeJHbXwBafcO0h3YXZQ7mU8MCQ4na/JjCWUf+q8/FfhRT7OvNboJCcijHqKdO3lzvwxvie5DcJe&#10;RtdLYSAsomd5efh7oyJY5YnwfX/HHXdQMGjU5b59+9LkyZPlPbjEbSgGwuAL+Hy+pIlgAO02HnKB&#10;tqM4mit7xKBdwnJvtFOwP5hRlWiPGXyH3y0K+N63BpQiaBM27qF8vtfC3KbkOjxyLPbtQftlgfdW&#10;sIANwX9jawLEhc/Y2wvHIA6j3eN4ith+41zT5hh7bRWVfmeRn5Et7SbEk8KsgGE3+J7GPYk2BTa0&#10;kNtW2LXiMLejSCf8AvyfmcfS/+HX4kCQj+M2E+3LJL6312yjXNilbdzmsG9VxP+B8sPx2Ii7hP0X&#10;2dcsJV3abSD5iokTdgJLO4N8TwfRTnDbH+V2CL5AlNtj2DYMvhSzjUUchT72iyJRIw7ExfkvYNsC&#10;u1aQzXmE/7V1H/t0nEa2beGjaE/9bJe5DeTriwFJ7M0kez1xGyJ7qCGfZrqKOI9FXD+LQlEZ2Apu&#10;3E25sJdsu7GcE2094kX8aCPz2cYV8v/Cj4yc5P/g9KLssGG7lDPbr3xfpuHrsM8jcc1eLXumhS+6&#10;Je9iP9Iz2dadFD8A+71h2wa5pjHlBeBjBTfspuBc9je5fCCSiu954DjbojUUsadSIZcX2mU8LEf2&#10;yOJrEyt2YHY5AuJFXRW/FfWW6wRm6kfY5wxuPyT1Ih/X4dhZEYLz+DpGYEtQZma6xNZt3S9+Wojr&#10;gbT567iesQ8sNhP+2HSOn+NFHoO7D3M5XeA05lA+p0vsN+cN6UEcKOOI3U2hnYeNOnbgmMxahh9W&#10;4GGfAPHtPy7+AfY5y8MsOS7/An5FHbHShadVB6ctpchmvmbYwB3pmsflNIVf5T2XG145hFD34IOw&#10;/xg5zTZu/1F+vSgPVCgtf7xyOsNsX+W8OZy/pRtK44CQJ69cX+SV7R/8CfjdEX5FXNKm4N5G+vje&#10;gCheen6CgIdEoL8in7ncg4u4Ds5cwXX4yqcpRlZwXY09n+0trjt89OAO9kuwr5y0LYa/hPqZyDcG&#10;8I2kPFGX+Zjgpn1c5/dQro3rK5dbLvd5glzfg/uOy1YbwfU7+H/Kf/hRcCHfk4vWcd0OidCMa4w6&#10;BF8DfmdVQH1BuoD4TlxHinB/obw43qoQ5msc5v7GjUBFsNqDimBKlYCg9cQTT9CpU6fk886dO+nB&#10;Bx+U9xZt27al2267jW699dakimCKoiiKcqNQEazyBAIBuvPOO0u3Qxg4cCBNmDBB3gO3200PP/yw&#10;+AK33HJLUkUwRVEURbkRqAhWe1ARTKkSGHV47733aNasWfIZrx06dJD3FiUlJdKIYKRYRTBFURSl&#10;OqAiWOXBTK/HHnuMUlNT5fMzzzxDa9eulfcAvgL8AITs7GwVwRRFUZSfPCqC1R5UBFOqzIkTJ+i5&#10;556jkSNH0iuvvEKZcU9Ms0jmnmCKoiiKciNREaxqzJw5k1q3bk19+vQRESwajZq/lCWZe4IpiqIo&#10;yo1CRbDag4pgyjWB/b4wAowlEeWhIpiiKIpSXVARrGpg1jf2+8ITo2Hvy0NFMEVRFKU6oCJY7UFF&#10;MCVpqAimKIqiVBdUBEsOKoIpiqIo1QEVwWoPKoIpSUNFMEVRFKW6oCJYclARTFEURakOqAhWe1AR&#10;TEkaKoIpiqIo1QUVwZKDimCKoihKdUBFsNqDimBK0lARTFEURakuqAiWHFQEUxRFUaoDKoLVHlQE&#10;U5KGimCKoihKdUFFsOSgIpiiKIpSHVARrPagIpiSNFQEUxRFUaoLKoIlBxXBFEVRlOqAimC1BxXB&#10;lKShIpiiKIpSXVARLDmoCKYoiqJUB1QEqz2oCKYkDRXBFEVRlOqCimDJQUUwRVEUpTqgIljtQUUw&#10;JWmoCKYoiqJUF1QESw4qgimKoijVARXBag8qgilJQ0UwRVEUpbqgIlhyUBFMURRFqQ6oCFZ7UBFM&#10;SRoqgimKoijVBRXBkoOKYIqiKEp1QEWw2oOKYErSUBFMURRFqS6oCJYcVARTFEVRqgMqgtUeVART&#10;koaKYIqiKEp1QUWw5KAimKIoilIdUBGs9qAimJI0IIL9v//3/8jv94sTrEGDBg0aNPxUw6RJk+jM&#10;mTOmBVNuFMFgkPr27ZuwzDVo0KBBg4afSsjOzqZ7772XcnNzTQum1FRUBFOSBkSwXr160YABA64r&#10;II7HH3884W81PTRr1ozat2+f8LeaHvr06UO///3v6euvv074e00OyPNdd91FvXv3Tvh7TQ7oLP/T&#10;P/0T9evXL+HvNT08++yz1LNnz4S/1fSA+v7ggw8m/O3vEVDn0tLSTAum3CjQscB9najMKxtQNzA6&#10;n+i3mh5gD26++WaxiYl+r+mhdevW1KJFi4S/1fTwl7/85Yb40dUxwA7WrVs34W81PcAW/cu//Mt1&#10;t5vVMaCtv/322/+hvj/SoCJYzUdFMOUnTzgcpq5du5qfahcLFiygEydOmJ9qFzBAderUoZKSEvOb&#10;2sOlS5eocePGFI1GzW9qDwUFBfRv//ZvVFhYaH5Tuxg4cKCIBrWRSCRCH3zwAf3444/mN4pigLoB&#10;IaQ21g3YwIceeqjWLs/Zu3cvrV692vxUu2jbtq34wLUR2EEIv7URbCPzn//5n+IP1Tbg97744ovi&#10;BytKMlERTPnJoyKYimC1DRXBVASrjagIppSHimAqgtVGVARTEay2oSKY8vdCRTDlJw+MweHDh81P&#10;tQuXy0U5OTnmp9oFNqfcsGFDrTSE6Oht3769Vj5UAh2++fPn10rxE5w8ebLWPkwE+d6zZ4+KYMoV&#10;oG7s3r27VtYN2MAffvhBbGJtJCsri1JTU81PtYt9+/bVantw/Phx81PtAv7PwoULa6UfhOu+detW&#10;9QOUpKMimKIoiqIoiqIoiqIoilLjURFMURRFURRFURRFURRFqfGoCKb8pMD0V0yFxX5AiaYB43f8&#10;hlDTlskhP+XlLbZc8FoTpwljqQfyV9H0b+QdoSYRe20T1Wn8bpVNTVwOg+tt5S2+XseWTaLfqzO4&#10;1lbeEuUrNu81ra27Wt7wHX5DqI3LQZSK7UFNvjeA1SYij/FtQ2y7URPvjcrYOvyGMqhpWO1eousO&#10;anK7GHtPJ8pbTc67db+XV+evVi+qM7HtWaK8We0BAo5VlBuJimDKTwpsgNqsWTP66quvqGnTpmU2&#10;BEUDOHjwYHr33XepQ4cOsll+RY5SdWPEiBGyCaoV0OhbYF+I9u3byyOD33rrLdq8ebP5S83g1KlT&#10;9PLLL8tjoXHdE+2Dho3yn376aWrUqJH5Tc1g2bJlUqe7dOlCr7766hWPZZ4zZ45sFv7NN9/QtGnT&#10;zG9rBtjz7tlnn6UePXrQa6+9RjabzfzFYOPGjfTee+/JI6vr1asn7UNNAXn75JNP6Gc/+xl5vV7z&#10;WwM4g8OHD6d33nmHOnXqJPd+Ter0paWlSd7x+H/sdRTPoEGD6Msvv5T2AA+IyMjIMH9RagNHjhyR&#10;thCPqYc9iH9QxLhx48QOdu7cmVq1akX5+fnmL9Uf2D5sCv3ZZ5/R66+/TqtWrTJ/MUC78MUXX1D/&#10;/v2pSZMm5PP5zF+qP+fPn6eGDRuWXne/32/+chk8HKB+/fr0+OOPm9/UDODvtWvXjjp27Cjt/vff&#10;f3+FKNCrVy/6/PPPxRdI1G5WZ7Zt20bNmzenbt26yb2PB2FYwPbhXkfARvnwCWoSo0ePFhuP6x8P&#10;NomHDYR/CD9xxYoV5i81g127dokv8D/+x/8gu91ufnuZ7t27U9++faV80C+qjQ8KUJKHimDKTwYY&#10;/Hvvvbe0o/vRRx/R5MmT5T2AOPD888+bn0gMZk15ag7y3qBBg9KRDjh4Z86ckffx4HsYhJoC8g5n&#10;H5uhg5EjR1LPnj3lvQU6Oa+88oo8Oa8miWDI+2OPPUYOh0M+161bt4xzm5mZSQ8++KBc87Nnz9ao&#10;p0Qh7xB1hwwZIp+3bNlCrVu3lvcWEMd27NhRKoCj81vTSCSCQdxHZ9Di7bfflrpQ08BgR0WdOdSR&#10;Dz/8sLRtUGo+uOZ/+9vf5KEoAJ1iCD+xvPTSS+Y7ko6h0+k0P1V/LHEcoAOMQcFEoJwwGDhz5kzz&#10;m+oN8oNO7qRJk+QzBn8gCMUCoQhPCIVIXtNEMAj9aOctXnjhhTKDvBCJ4AOdPn1a/IWaNCsG1/7+&#10;++8vfQAWymH27NnyHkAQwwAo+gAok9hyqilA3E0kguGpqBgABLjuf/3rX6W8ahrliWAWyDN85dr6&#10;gAwlOagIpvxkgIH7n//zf5LH45HPU6dOlVkQFhgNjh0BwmioJR5Ud7Kzs2UmlGXcMOqzc+dOeR8P&#10;RIO5c+ean6o/cGz/9Kc/lYp+6PxYRt9i4sSJMgIGh6AmiWCo07fddhsFAgH5DOd+zJgx8h5ghtzv&#10;fvc7GQGFOIgOX00Bdf3999+n/fv3y2dc/4ceekjeW2BmAGaKPfHEEyKA10QhKJEIhpFvzAawwOg3&#10;6kJN42oiGO4PdHYxY1CpHaAz+B//8R+lwhaekBbf6Y0VhmAPMVO6poDZvsgzwKyHWDE8FpTTM888&#10;U2N8IIgbyI/1NEA8JRZ+QSwLFiwQcQSCUE0TwU6cOCEzXizQ/seKYLABd9xxh/gHGCyCr1BTgNj7&#10;7//+76WzGsePHy8zgCwg+EEUfeSRR+jRRx+VwbOaRnkiGGaJWdcafuKtt956xczYmsDVRDC0BxAA&#10;41dKKMr1oCKY8pMBRuB//a//VSqCYRbYp59+Ku9BvAiG5QJut9v8VL3BEohYEQziHx4HHwscAZQJ&#10;nCM4DTUFdPjvu+8+GeEE69atE+HDAh2BJ598UjoGWCIFoeTcuXPmr9UbjHDGimBY9hc72wll8qtf&#10;/ap0Cnh5S0WrI6jrWOZpzfxEXrE8LhYIf6NGjaILFy7IzNApU6aYv9QcyhPBYjv+WAZT3szQ6kxF&#10;Ihjq+ccffywdX6X2gFm/EMGsDhFmAcaL/7EiGJaGHThwwPxU/ZkxY0ZpnUe7jxlB8cBeYLZYTZkF&#10;BrAvEuz+sWPH5DOWSWF2kAXKAiLIrFmzRBC6/fbbSwWzmgAGObAM1ALLfWNFMGuJKPxACMT//M//&#10;XGOWAUPYgAhm2UEIfbGrAfA78o5tQHDNsQwY/YWaRHki2NixY6WNA5YIFrtUtKZQkQh28eJFWSIL&#10;P1BRbiQqgik/GdAphtMD5wdglsj06dPlPYAhfO6558xPhiNcU4wB8h67HBKjXVj+Fgs6A/F7hdUE&#10;kPc333yzdPo7lr5gLyALOIIY+d2+fbuMiGGpTEpKivlr9QZ5x4i2Zfwx42n9+vXyHmDvJIhklrOL&#10;vSFqigCKvMO5g/AHNm3adIUTCGcXs8EAZntgP5SaRnnLIWOXfuP+yMrKMj/VHCoSwd544w1avHhx&#10;aZuo1A7QLjz11FOl9QKDXRDCY8GeWRYYFKpJMwXR0beWhaOtx7YP8WBJIPyBmrRBOK47hD1rEAgC&#10;H669BfJq+QEYHLnnnntqzCw4gFnOaOctMAMwVgTDTHjMgkd7iL0z//f//t81Zp9IXPuHH36YDh48&#10;KJ/R9s+bN0/eA+wNBxHMAjPj4RvVJMoTwdauXSuDwADXHe9RXjWN8kQwDHjffPPNV/SHFOVGoCKY&#10;8pPi6NGjsj8UxB6M/sIJxJ4gGP2D8ccIEQwkZpBgZKwmOYHYCwPOLZx6LPWEg4N8Yor41q1bZZZc&#10;y5YtxTG09s2oKWCkB4IH9jiBIxgMBmVKfPzeYGvWrKlxG+Nj5hs6Ori2uN5whtq0aVO6FxZEQfyO&#10;/VFiR4prAnBkMQMSM35wX6MzCxEQbQBYuXKljIhjRihEYkyJrylA3EM79y//8i9y32MvIFxf3Ntw&#10;cvGKcsCeWGgDa0qHB+D+xr3+wAMPyEyXYcOGSXmgDQB46Mndd98tbR0COr5K7QGzQtHpxd6XsIfY&#10;CxGCuSWGQSDB72gz0TZYM2VrArg30N5jw38MemB7ALSLlgiAZWKYBWXdGzXpITmY4YR9r3DdUQaY&#10;+QIxxNojzQLtQU1bDon2HX4ffAC0+5j1DDtgCWP4HXYSQgnsxZIlS+T7mgK2RYAPAN8HKz7g++Pe&#10;xkAIBn6xRQhmg8MPgk2sSWCpJ/IGYRf5xP5wKAOsfoE/iAkBaOtQF6y9EmsKELLhB0EEQ/7woCiI&#10;3NbgKAaGsQck2jr4RzVxMFD5x6EimKIoiqIoiqIoiqIoilLjURFMURRFURRFURRFURRFqfGoCKYo&#10;iqIoiqIoiqIoiqLUeFQEUxRFURRFURRFURRFUWo8KoIpiqIoiqIoiqIoiqIoNR4VwRRFURRFqRHg&#10;Uer169enf//3f6cjR46Y317JgQMH5MmcVvi///f/mr8oiqIoilJdsdvt9OKLL4pd37dvn/ntleBJ&#10;xP/1X/9V6gf8n//zf8xflNqAimCKoihXoW/fvqWPpLcCHmG+dOlSeXz3jWDjxo2UnZ1tfqoYPEp+&#10;6NCh1KNHD5o8ebL5bXLBo/v/6Z/+ifx+v/mNovz08Pl8tHfvXrrzzjvp8OHD8l1JSYncqz179qS5&#10;c+fKPYvvIpGIhPXr18vj+BVFUSoi3g9AQNsyceJE84jrIy8vT2x7Zf2KPXv2iH+CsGzZMvPb5OJ2&#10;u+njjz82PynKTw/4qbt27aInn3xS7hFw6dIlWrlyJfXq1YumTZsm9xq+i0aj4gfAX2jVqpUcq9QO&#10;VARTFEW5CllZWZSRkUGDBg0SZxfvA4GAGFoY0dzcXMrMzCSv10vp6enSwcYxHo+n1JnFd+igp6am&#10;UigUku9iQXzFxcVyPM7Df+K1oKDAPMIABvvxxx+nhQsXks1mEzHOAoYc8eN/kC6A/0W6UlJSKBwO&#10;y3dIL45LS0ujoqIi+Q7pzcnJkeNihS7Eie9cLlepCIY04lzEYcWpKD8l/vznP5eKYFOnTqW33nqL&#10;zp8/T507d6YVK1bI9+DHH3+kZs2a0f79+81vFEVREgM7ifD888+Xvoc9h40FsI+wo7CNlq207LkF&#10;bDq+i7W/FrDb+A2vsL2IC8chftjyWI4ePUq33XYbHTx4kI4dOyZCGECbhv+G3cbAGj4D+A5IV6xf&#10;gfghasXafPgP+IxjkQaA9MDHwXcXLlwQEQzxIu/xcSrKT4UGDRqUimAQq1955RU6c+YM9e7dW4Qw&#10;C9Tld955h9asWWN+o9QGVARTFEWpJGPHjqX58+ebn4jef/99cSwhSN1xxx00fPhwMaQdO3akb7/9&#10;lj788EOaNGmSOJAQ0PD9hAkTqHnz5lc4v5jVhSncWMKFKdnffPMNde/enbp27WoeYQCx7IknnhBH&#10;NRY4sjD4o0aNko4+xDoY9k8++UTCuHHjaNGiReK0YnSsT58+1KlTJxo2bJic/8wzz9Brr70m6cVy&#10;Moh5cOBfeOEFyUuHDh1KRbB+/frJaBrijC0PRfmpECuCoV6//PLL8op63rRpU/keQBj74x//KDMd&#10;FUVRKgM60xYXL16kv/71r/K+RYsW8tuYMWPosccek9mnsPmwoxDCYPdxzJAhQ8QGw1+IFbcgSv3u&#10;d7+Tgarp06eLrYedxdKueFsLMR/tWX5+vvmNwY4dO6hNmzal52FmLHyQV199Vf4XNh9LxDCw1bBh&#10;Qxo/fry0j5ZY8Ic//EH8Edj5Rx55RHycU6dOybEjR46U/EEEw/cYQEBe4fscOnRIzleUnwqxIhhm&#10;eb300kviB+B7vLfA6gosi4wVq5Waj4pgiqIolaQiEaxOnToiOsHhhGMK4NziGIzGYvYWljxu2rSJ&#10;PvroozKzUUCsCPbf//3fMlUbo7933XWXeYQBnFmMYCE+GHOkCf/Tv39/WdKF+LHk6+abby7d7wBp&#10;tNi8eXOpCIBZXFa6keY5c+bI93Dc4YAvWbJEHHb8J0bPLBHsgw8+kHKAE43fFOWnRqwIhvp+8uRJ&#10;ma2AYM16QL1HRw9BURSlslQkgsH+AthJ2GWAgSTY17Vr18ogFHyBDRs2yJ5F586dk2NAvAhmze76&#10;4Ycf6PXXX5f3FhikwsDaU089JQNuiA/2+IEHHpBtEuALfP3119SuXTuZBYOBq1jatm1bOpMc6apX&#10;r560iQ8//LCkA+9///vfix/x+eefi28DMJgGEQwDahDWsL+iigfKT5FYEQx+94kTJ0r9gNg6O3r0&#10;6CsGnJWaj4pgiqIolaQiEey9996T7zAaGruvAJxizNrCiC6cUgQ4wFhCEEusCAbHE6CzDoc4ERDJ&#10;sBQDs7nglLZv315Glq344RBjtDdeRMOeCJhhBjCCDDENIhpEMJwHMGsNI74YSe7WrZt8h/+yRDA4&#10;D5gxhpFhTCtXlJ8KWJIDwRYzM3FfwNlFh/C5556T77dv3y73BkAnD9/rkl5FUapCRSKYtaQKApW1&#10;ZydmaGPGFAawMCvM8gXQFsXOQo0XwXAOwP5GOC8eiF5ovzCj9aabbpIZW5hJPmvWrFJfAAMA6OTD&#10;nsfSqFEjEdcAllPec8890iY+/fTTpW3i/fffL8suISBADAMQEiCCWYNjGES49957RUhTlJ8CEIhR&#10;N+F3Q3zG0mD4A7hPjx8/LoJu7NLHxo0bJ9ymRKnZqAimKIpSSSoSwfAeQARr3bq1vAdwiuHQorMN&#10;JxHLGeGUWnttWMSKYLfccot8l0gEQycfDjGWK2KPDohfmFWGNMCQQ1zDbxDAMAMNcWF5BOLClG84&#10;yXBYsZ8YHAFrVhhEMDjNYPDgwSKCwTGGQwwhAfm2RDDsQYL/3rlzpyydUJSfCpg9iXvCCjNmzJDO&#10;GmZCYKQXMzPQYQT4/u/1YAlFUWoOFYlglrCEASprphVEKAhaeHrtX/7yF3mFLYVtjt1LK14Eg88B&#10;du/efYUIBn8BexnCzqNN+8UvfiHxYuYXzkP8OAbpg73HNgzW/l0YmEPbh60S8J8QsjDbC9StW7fU&#10;P8GsMohgGPTCkkerfYUIBqEBwhjOx0y3L7/8Us5RlH80lm9sBdR12PtVq1ZJPceAMfxwgO/jBWKl&#10;dqAimKIoSiWJF8Gw3MESwfAeQATDfhwW7777rrzCUcVmungMM4Sl+FEnLEG0RLBbb71VvoMTa80K&#10;s8AMsC5dutDPf/5zWTYZu8Rh5syZ9LOf/UyWQo4YMUK+w6a6WBqGZReWoV++fLmcjyfoWYLAs88+&#10;e4UIBrCfyb/927/J0ol//ud/ljTh///jP/6Dbr/9dhkVVhRFUZTaAgacLCAy/e1vf5P3sPeWCIa9&#10;OeNFMIDlg9jQHjYUfkO8CAabn0gEw/5esUDwwmxs2GfMfF23bp18D3EKs9H/9V//le677z7atm2b&#10;fI8Bgf/8z/+UgTEMkgE83RKDWxDvLLAs0hLBHnzwQRHB8Bl5hn+BmTUQ2vAd9g/F/8N/0CWRiqJU&#10;J1QEUxRFURRFURRFURRFUWo8KoIpiqIoiqIoiqIoiqIoNR4VwRRFURRFURRFURRFUZQaj4pgiqIo&#10;iqIoiqIoiqIoSo1HRTBFURRFURRFURRFURSlxqMimKIoiqIoiqIoiqIoilLjURFMURRFURRFURRF&#10;URRFqfGoCKYoiqIoiqIoiqIoiqLUeFQEUxRFURRFURRFURRFUWo8KoIpiqIoiqIoiqIoiqIoNR4V&#10;wRRFURRFURRFURRFUZQaj4pgiqIoiqIoiqIoiqIoSo1HRTBFURRFURRFURRFURSlxqMimKIoiqIo&#10;iqIoiqIoilLjURFMURRFURRFURRFURRFqfGoCKYoiqIoiqIoiqIoiqLUeFQEUxRFURRFURRFURRF&#10;UWo8KoIpiqIoiqIoiqIoiqIoNR4VwRRFURRFURRFURRFUZQaj4pgiqIoiqIoiqIoiqIoSo1HRTBF&#10;URRFURRFURRFURSlxqMimKIoiqIoiqIoiqIoilLjURFMURRFURRFURRFURRFqfGoCKYoiqIoiqIo&#10;iqIoiqLUeFQEUxRFURRFURRFURRFUWo8KoIpiqIoiqIoiqIoiqIoNR4VwRRFURRFURRFURRFUZQa&#10;j4pgiqIoiqIoiqIoiqIoSo1HRTBFURRFURRFURRFURSlxqMimKIoiqIoiqIoiqIoilLjURFMURRF&#10;URRFURRFURRFqfGoCKYoiqIoiqIoiqIoiqLUeFQEUxRFURRFURRFURRFUWo8KoIpiqIoiqIoiqIo&#10;iqIoNR4VwRRFURRFURRFURRFUZQaj4pgiqIoiqIoiqIoiqIoSo1HRTBFURRFURRFURRFURSlxqMi&#10;mKIoiqIoiqIoiqIoilLjURFMURRFURRFURRFURRFqfGoCKYoiqIoiqIoiqIoiqLUeFQEUxRFURRF&#10;URRFURRFUWo4RP8foiJ6rEJzCG0AAAAASUVORK5CYIJQSwMEFAAGAAgAAAAhAEhi37vfAAAABwEA&#10;AA8AAABkcnMvZG93bnJldi54bWxMj0FLw0AUhO+C/2F5gje7SaxpSfNSSlFPRbAVpLfX7GsSmt0N&#10;2W2S/nvXkx6HGWa+ydeTbsXAvWusQYhnEQg2pVWNqRC+Dm9PSxDOk1HUWsMIN3awLu7vcsqUHc0n&#10;D3tfiVBiXEYItfddJqUra9bkZrZjE7yz7TX5IPtKqp7GUK5bmURRKjU1JizU1PG25vKyv2qE95HG&#10;zXP8Ouwu5+3teHj5+N7FjPj4MG1WIDxP/i8Mv/gBHYrAdLJXo5xoEcIRj5AsExDBXcTzFMQJYZ6k&#10;C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Rb&#10;5JoDAABCCAAADgAAAAAAAAAAAAAAAAA6AgAAZHJzL2Uyb0RvYy54bWxQSwECLQAKAAAAAAAAACEA&#10;PyhU2Bs4AQAbOAEAFAAAAAAAAAAAAAAAAAAABgAAZHJzL21lZGlhL2ltYWdlMS5wbmdQSwECLQAU&#10;AAYACAAAACEASGLfu98AAAAHAQAADwAAAAAAAAAAAAAAAABNPgEAZHJzL2Rvd25yZXYueG1sUEsB&#10;Ai0AFAAGAAgAAAAhAKomDr68AAAAIQEAABkAAAAAAAAAAAAAAAAAWT8BAGRycy9fcmVscy9lMm9E&#10;b2MueG1sLnJlbHNQSwUGAAAAAAYABgB8AQAATEABAAAA&#10;">
                <v:shape id="Picture 256" o:spid="_x0000_s1234" type="#_x0000_t75" style="position:absolute;left:-10140;width:44463;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uwxgAAANwAAAAPAAAAZHJzL2Rvd25yZXYueG1sRI9Pa8JA&#10;FMTvhX6H5RW81U2FaBtdpQhCMBcb255fs88kmH0bsps//fZdoeBxmJnfMJvdZBoxUOdqywpe5hEI&#10;4sLqmksFn+fD8ysI55E1NpZJwS852G0fHzaYaDvyBw25L0WAsEtQQeV9m0jpiooMurltiYN3sZ1B&#10;H2RXSt3hGOCmkYsoWkqDNYeFClvaV1Rc894oiL8O+6zP36bLMc1Wqz4z2ennW6nZ0/S+BuFp8vfw&#10;fzvVChbxEm5nwhGQ2z8AAAD//wMAUEsBAi0AFAAGAAgAAAAhANvh9svuAAAAhQEAABMAAAAAAAAA&#10;AAAAAAAAAAAAAFtDb250ZW50X1R5cGVzXS54bWxQSwECLQAUAAYACAAAACEAWvQsW78AAAAVAQAA&#10;CwAAAAAAAAAAAAAAAAAfAQAAX3JlbHMvLnJlbHNQSwECLQAUAAYACAAAACEAZChrsMYAAADcAAAA&#10;DwAAAAAAAAAAAAAAAAAHAgAAZHJzL2Rvd25yZXYueG1sUEsFBgAAAAADAAMAtwAAAPoCAAAAAA==&#10;">
                  <v:imagedata r:id="rId165" o:title="" cropleft="3359f" cropright="3359f"/>
                </v:shape>
                <v:shape id="Text Box 257" o:spid="_x0000_s1235"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0D157E55" w14:textId="24316D11" w:rsidR="00EA1699" w:rsidRPr="00C473EC" w:rsidRDefault="00EA1699" w:rsidP="00065EA5">
                        <w:pPr>
                          <w:pStyle w:val="Caption"/>
                          <w:jc w:val="left"/>
                        </w:pPr>
                        <w:r>
                          <w:t>Figure 9</w:t>
                        </w:r>
                        <w:r w:rsidRPr="00FE29C0">
                          <w:t>-</w:t>
                        </w:r>
                        <w:r>
                          <w:rPr>
                            <w:rFonts w:hint="cs"/>
                            <w:rtl/>
                          </w:rPr>
                          <w:t>49</w:t>
                        </w:r>
                      </w:p>
                      <w:p w14:paraId="0C9C37DB" w14:textId="77777777" w:rsidR="00EA1699" w:rsidRDefault="00EA1699" w:rsidP="00065EA5">
                        <w:pPr>
                          <w:rPr>
                            <w:lang w:bidi="ar-SA"/>
                          </w:rPr>
                        </w:pPr>
                      </w:p>
                    </w:txbxContent>
                  </v:textbox>
                </v:shape>
                <w10:wrap anchorx="margin"/>
              </v:group>
            </w:pict>
          </mc:Fallback>
        </mc:AlternateContent>
      </w:r>
    </w:p>
    <w:p w14:paraId="4748FC26" w14:textId="5FE2750C" w:rsidR="00B10313" w:rsidRDefault="00B10313" w:rsidP="00490C43">
      <w:pPr>
        <w:spacing w:after="0" w:line="240" w:lineRule="auto"/>
      </w:pPr>
    </w:p>
    <w:p w14:paraId="10C99C03" w14:textId="1F00B985" w:rsidR="00B10313" w:rsidRDefault="00B10313" w:rsidP="00490C43">
      <w:pPr>
        <w:spacing w:after="0" w:line="240" w:lineRule="auto"/>
      </w:pPr>
    </w:p>
    <w:p w14:paraId="4E0D4A73" w14:textId="5DFB62CA" w:rsidR="00B10313" w:rsidRDefault="00B10313" w:rsidP="00490C43">
      <w:pPr>
        <w:spacing w:after="0" w:line="240" w:lineRule="auto"/>
      </w:pPr>
    </w:p>
    <w:p w14:paraId="3ADC7316" w14:textId="120EF615" w:rsidR="00B10313" w:rsidRDefault="00B10313" w:rsidP="00490C43">
      <w:pPr>
        <w:spacing w:after="0" w:line="240" w:lineRule="auto"/>
      </w:pPr>
    </w:p>
    <w:p w14:paraId="1A8BFD21" w14:textId="6CA70E7B" w:rsidR="00B10313" w:rsidRDefault="00B10313" w:rsidP="00490C43">
      <w:pPr>
        <w:spacing w:after="0" w:line="240" w:lineRule="auto"/>
      </w:pPr>
    </w:p>
    <w:p w14:paraId="08726676" w14:textId="27D16747" w:rsidR="00B10313" w:rsidRDefault="00B10313" w:rsidP="00490C43">
      <w:pPr>
        <w:spacing w:after="0" w:line="240" w:lineRule="auto"/>
      </w:pPr>
    </w:p>
    <w:p w14:paraId="2773E14A" w14:textId="21C1D701" w:rsidR="00B10313" w:rsidRDefault="00B10313" w:rsidP="00490C43">
      <w:pPr>
        <w:spacing w:after="0" w:line="240" w:lineRule="auto"/>
      </w:pPr>
    </w:p>
    <w:p w14:paraId="667F44C8" w14:textId="005F2EA8" w:rsidR="00B10313" w:rsidRDefault="00B10313" w:rsidP="00490C43">
      <w:pPr>
        <w:spacing w:after="0" w:line="240" w:lineRule="auto"/>
      </w:pPr>
    </w:p>
    <w:p w14:paraId="043BF6CC" w14:textId="55D32BBF" w:rsidR="00B10313" w:rsidRDefault="00B10313" w:rsidP="00490C43">
      <w:pPr>
        <w:spacing w:after="0" w:line="240" w:lineRule="auto"/>
      </w:pPr>
    </w:p>
    <w:p w14:paraId="0960D0EF" w14:textId="02C24313" w:rsidR="00B10313" w:rsidRDefault="00B10313" w:rsidP="00490C43">
      <w:pPr>
        <w:spacing w:after="0" w:line="240" w:lineRule="auto"/>
      </w:pPr>
    </w:p>
    <w:p w14:paraId="34FACA1F" w14:textId="671F27B8" w:rsidR="00B10313" w:rsidRDefault="00B10313" w:rsidP="00490C43">
      <w:pPr>
        <w:spacing w:after="0" w:line="240" w:lineRule="auto"/>
      </w:pPr>
    </w:p>
    <w:p w14:paraId="7D8768AD" w14:textId="4EC7B7AC" w:rsidR="00B10313" w:rsidRDefault="00B10313" w:rsidP="00490C43">
      <w:pPr>
        <w:spacing w:after="0" w:line="240" w:lineRule="auto"/>
      </w:pPr>
    </w:p>
    <w:p w14:paraId="5EDE2104" w14:textId="0AA58700" w:rsidR="00B10313" w:rsidRDefault="00B10313" w:rsidP="00490C43">
      <w:pPr>
        <w:spacing w:after="0" w:line="240" w:lineRule="auto"/>
      </w:pPr>
    </w:p>
    <w:p w14:paraId="0B38B7BC" w14:textId="0274FB31" w:rsidR="00B10313" w:rsidRDefault="00B10313" w:rsidP="00490C43">
      <w:pPr>
        <w:spacing w:after="0" w:line="240" w:lineRule="auto"/>
      </w:pPr>
    </w:p>
    <w:p w14:paraId="4446F281" w14:textId="026EA8C7" w:rsidR="00B10313" w:rsidRDefault="00B10313" w:rsidP="00490C43">
      <w:pPr>
        <w:spacing w:after="0" w:line="240" w:lineRule="auto"/>
      </w:pPr>
      <w:r w:rsidRPr="00065EA5">
        <w:rPr>
          <w:rFonts w:cs="Calibri Light"/>
          <w:noProof/>
          <w:rtl/>
        </w:rPr>
        <mc:AlternateContent>
          <mc:Choice Requires="wpg">
            <w:drawing>
              <wp:anchor distT="0" distB="0" distL="114300" distR="114300" simplePos="0" relativeHeight="251700736" behindDoc="0" locked="0" layoutInCell="1" allowOverlap="1" wp14:anchorId="56E0E0E6" wp14:editId="791C6F55">
                <wp:simplePos x="0" y="0"/>
                <wp:positionH relativeFrom="margin">
                  <wp:align>center</wp:align>
                </wp:positionH>
                <wp:positionV relativeFrom="paragraph">
                  <wp:posOffset>4445</wp:posOffset>
                </wp:positionV>
                <wp:extent cx="4203046" cy="2530475"/>
                <wp:effectExtent l="0" t="0" r="7620" b="3175"/>
                <wp:wrapNone/>
                <wp:docPr id="258" name="Group 258"/>
                <wp:cNvGraphicFramePr/>
                <a:graphic xmlns:a="http://schemas.openxmlformats.org/drawingml/2006/main">
                  <a:graphicData uri="http://schemas.microsoft.com/office/word/2010/wordprocessingGroup">
                    <wpg:wgp>
                      <wpg:cNvGrpSpPr/>
                      <wpg:grpSpPr>
                        <a:xfrm>
                          <a:off x="0" y="0"/>
                          <a:ext cx="4203046" cy="2530475"/>
                          <a:chOff x="-887079" y="-1"/>
                          <a:chExt cx="4119072" cy="2530549"/>
                        </a:xfrm>
                      </wpg:grpSpPr>
                      <pic:pic xmlns:pic="http://schemas.openxmlformats.org/drawingml/2006/picture">
                        <pic:nvPicPr>
                          <pic:cNvPr id="259" name="Picture 259"/>
                          <pic:cNvPicPr>
                            <a:picLocks noChangeAspect="1"/>
                          </pic:cNvPicPr>
                        </pic:nvPicPr>
                        <pic:blipFill>
                          <a:blip r:embed="rId166" cstate="print">
                            <a:extLst>
                              <a:ext uri="{28A0092B-C50C-407E-A947-70E740481C1C}">
                                <a14:useLocalDpi xmlns:a14="http://schemas.microsoft.com/office/drawing/2010/main" val="0"/>
                              </a:ext>
                            </a:extLst>
                          </a:blip>
                          <a:srcRect l="8432" r="8432"/>
                          <a:stretch/>
                        </pic:blipFill>
                        <pic:spPr bwMode="auto">
                          <a:xfrm>
                            <a:off x="-887079" y="-1"/>
                            <a:ext cx="4119072" cy="2530549"/>
                          </a:xfrm>
                          <a:prstGeom prst="rect">
                            <a:avLst/>
                          </a:prstGeom>
                          <a:noFill/>
                          <a:ln>
                            <a:noFill/>
                          </a:ln>
                          <a:extLst>
                            <a:ext uri="{53640926-AAD7-44D8-BBD7-CCE9431645EC}">
                              <a14:shadowObscured xmlns:a14="http://schemas.microsoft.com/office/drawing/2010/main"/>
                            </a:ext>
                          </a:extLst>
                        </pic:spPr>
                      </pic:pic>
                      <wps:wsp>
                        <wps:cNvPr id="260" name="Text Box 260"/>
                        <wps:cNvSpPr txBox="1"/>
                        <wps:spPr>
                          <a:xfrm>
                            <a:off x="1424563" y="566334"/>
                            <a:ext cx="919429" cy="340612"/>
                          </a:xfrm>
                          <a:prstGeom prst="rect">
                            <a:avLst/>
                          </a:prstGeom>
                          <a:noFill/>
                          <a:ln w="6350">
                            <a:noFill/>
                          </a:ln>
                        </wps:spPr>
                        <wps:txbx>
                          <w:txbxContent>
                            <w:p w14:paraId="278F3225" w14:textId="75727B1B" w:rsidR="00EA1699" w:rsidRPr="00C473EC" w:rsidRDefault="00EA1699" w:rsidP="00065EA5">
                              <w:pPr>
                                <w:pStyle w:val="Caption"/>
                                <w:jc w:val="left"/>
                              </w:pPr>
                              <w:r>
                                <w:t>Figure 9</w:t>
                              </w:r>
                              <w:r w:rsidRPr="00FE29C0">
                                <w:t>-</w:t>
                              </w:r>
                              <w:r>
                                <w:rPr>
                                  <w:rFonts w:hint="cs"/>
                                  <w:rtl/>
                                </w:rPr>
                                <w:t>50</w:t>
                              </w:r>
                            </w:p>
                            <w:p w14:paraId="3B837D26"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E0E0E6" id="Group 258" o:spid="_x0000_s1236" style="position:absolute;left:0;text-align:left;margin-left:0;margin-top:.35pt;width:330.95pt;height:199.25pt;z-index:251700736;mso-position-horizontal:center;mso-position-horizontal-relative:margin;mso-width-relative:margin;mso-height-relative:margin" coordorigin="-8870" coordsize="41190,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fzWmQMAAEAIAAAOAAAAZHJzL2Uyb0RvYy54bWycVU1v4zYQvRfofyB0&#10;T/Rh2YmFOAs3aYIF0l2jyWLPNE1ZwkokS9Kx01/fN5RkO06A3eZgeYYzHM68eUNefdq1DXuW1tVa&#10;zaL0PImYVEKvarWeRd+e7s4uI+Y8VyveaCVn0Yt00afr33+72ppCZrrSzUpahiDKFVsziyrvTRHH&#10;TlSy5e5cG6lgLLVtuYdq1/HK8i2it02cJckk3mq7MlYL6RxWbztjdB3il6UU/mtZOulZM4uQmw9f&#10;G75L+sbXV7xYW26qWvRp8A9k0fJa4dB9qFvuOdvY+k2othZWO136c6HbWJdlLWSoAdWkyUk191Zv&#10;TKhlXWzXZg8ToD3B6cNhxZfnhWX1ahZlY7RK8RZNCucyWgA8W7Mu4HVvzaNZ2H5h3WlU8a60Lf2j&#10;FrYLwL7sgZU7zwQW8ywZJfkkYgK2bAz5YtxBLyr0h/adXV5eJBfTiMHjLB2Mfw4B0nSaXGSHAON8&#10;Sj7xcH5Mae6zMrUo8OsBg/QGsJ8TC7v8xsqoD9L+UoyW2x8bc4beGu7rZd3U/iXwFF2kpNTzohYL&#10;2ynH2KPwDnvY6VigHwqkTeTX7eJU1YMWPxxT+qbiai3nzoDkGL0Ax2v3mNRXRy6b2tzVTUMNI7kv&#10;DgNxQqh38OnIeqvFppXKd9NnZYM6tXJVbVzEbCHbpQSZ7OdVimZh8j34ZGytfNdSZ8XfyJfG8TIf&#10;oaE4OghhEJ230ouKGkupH7IlzYF+bLn9S68Qkm+8DgN3Qr/3aLRn4c9IBHit8/dSt4wElIFUwyn8&#10;+cH5jm+DC0GoNIEZUm/UqwUQk1ZCGZR4L6IOmijcdW7AHtob9P/XOD9W3EhkSWGPKDXBdddR6okA&#10;+EPvWIY1JNs70jgzv4OhZw+td7kOU7Wf6jTP8vFkFKZzPJmMRnnXzgHaaTrNM3CY5nuUJ5M0C3Q8&#10;xBlQ+wiwbDuLJqNxEjqxh3xA+JA1SX633IXrbNpfXq5Y6tULKrUaDQUmzoi7Gt194M4vuMVtj0W8&#10;YP4rPmWjcZjupYhV2v773jr5o2uwRmyL12MWuX82nG6L5rNCP6dpntNzE5R8fJFBsceW5bFFbdob&#10;jYnAyCC7IJK/bwaxtLr9joduTqfCxJXA2bPID+KNhwYDHkoh5/Mgd5fQg3o0uLrSAB514Wn3nVvT&#10;98GjgV/0wCBenPC88+2IPcfElXUYAgK6QxW0JgVsDlJ4piC9egeP9eB1ePiv/wMAAP//AwBQSwME&#10;CgAAAAAAAAAhANaWLhlAPAEAQDwBABQAAABkcnMvbWVkaWEvaW1hZ2UxLnBuZ4lQTkcNChoKAAAA&#10;DUlIRFIAAATBAAACYQgGAAAASBin2QAAAAFzUkdCAK7OHOkAAAAEZ0FNQQAAsY8L/GEFAAAACXBI&#10;WXMAACHVAAAh1QEEnLSdAAD/pUlEQVR4XuzdB5gUZbr+/5P+Z885v5N2z+bdszmezTnomnPOOeec&#10;c46YUTErZjGLgCIiqIggChIUQUJPzjnngef/3G93DT3DjOLulmtR38919cVMT3f1W6Hrfequt4q/&#10;MwAAAAAAAGA9RwgGAAAAAACA9R4hGAAAAAAAANZ7hGAAAAAAAABY7xGCAQAAAAAAYL1HCAYAAAAA&#10;AID1HiEYAAAAAAAA1nuEYAAAAAAAAFjvEYIBAAAAAABgvUcIBgAAAAAAgPUeIRgAAAAAAADWe4Rg&#10;AAAAAAAAWO8RggEAEm+rrbay73znO/bjH//Y/vCHP9gTTzxhq1atspdeeslOO+203KuG19TUFF7T&#10;2tqae2bdaPo33XST/eIXv7Bf/vKXYTqR+vp6++1vf2vl5eW5Z4Z30kkn2aOPPpr77aM75JBDrLOz&#10;M/fbJ4uWx7bbbms/+clPbPLkybln/zquu+46KygoyP1mdvvtt9vYsWNzv8XnzTfftF/96ldhnt5+&#10;++3cs3+eyy67zM4444zcb3+el19+2a6++urw8xtvvGFPPvlk+Hmo7u5uu+iiiwZto0cccYRNmTIl&#10;91v81IYLL7zQfvOb39g//uM/2ty5c3N/MXvnnXdsl112Cd+ZP/3pT2Fdrl69Ovyto6PDzj333LDc&#10;f/e739mzzz4bnu/v77eLL744PH/yyScPvH7p0qV2wAEHDPw+1CWXXGKnnnpq7re/nLZxfd+H0jaZ&#10;v90//vjjdtZZZ+V+G0ztWbBgQe63D7bjjjtaaWlp7rc1xo0bZ1OnTs39BgAARkIIBgBIPIVgCigU&#10;ZL366qv2mc98xt577711CsEqKirsK1/5itXV1eWeWTeNjY32hS98wWbMmGHt7e2DDrr1s55TUPZB&#10;/tIQTAHYSAf7f2t33HFHCFra2tqsr68v9+xfx2abbWZvvfVW7jeznp6e8IibtqUrrrgizJNCmL/E&#10;XyME03JVuCQPP/zwiCGLgqSf/vSnVllZmXsmu+38tdfLB9HyWrZsWQh7PvvZzw4KwdSulStXWnNz&#10;c/hZQZiCMXnmmWdCqKXvp0JlBWX6nr/77ru25ZZbWkNDg51++ulWWFgYPmPnnXcOfxvJxxWC7bHH&#10;HgMBpXxQCNbV1bXW9qTvdW9vb+63NUYKwU488UQbPXp07rfBtB/6ONc1AACfZIRgAIDEUwgWHfjq&#10;QPlzn/tcCMPyQzA9f+CBB4bXbrrppnb55ZeHIEAHqp/61KfCAfX2229vNTU14fURHXDus88+ts02&#10;24T33XDDDSF40IH3P//zP9tGG20URrjkq66utv/4j/+woqKicPA5ZswY23jjjW3rrbe2vfbaKwRv&#10;ohDssMMOs3333Tf8/dhjjx02OHvwwQfDe3fYYQfbbbfdQsAneo8Cjtdffz20XY9NNtnE/r//7/8L&#10;o4T02WeeeWZou96v6Suc0+Poo48Oz+ugev/99w/TG+qCCy4IB/MKFvSakpKScHCuA3otL7Vn1113&#10;DQFEvnnz5tmPfvQj+8Y3vhHeq1FbX/7ylweNjFM75ZVXXgmv00G8pvf73/8+hCWiYESfq3Wm6dxy&#10;yy329NNP2//8z//YBhtsEOZXwYmCjShweP/998Pzml+tm/vuuy88r+3ja1/7Wljmmudf//rXA0FL&#10;PgVcZ599dgjaNI9HHnlk2CY0yurrX/96GG2o9TXUNddcEz5zp512CutUo6400kojFCNqy5577hl+&#10;Vgim1x500EHhsxT01NbWhr8pWNHILW13mk+N8tH8abSUXqt5lAkTJtgpp5wStrOf//zn9q1vfSvM&#10;+0MPPRT+HrnrrrvC9rjFFluEv5eVlYWftR4VtGi71nzut99+9sc//tFuu+22EKho3Wp9KGAWbddH&#10;HXVU2G60TrRtaVuS448/Pqw/LVt957RdDkfLReFxfgg2lLbxadOmhZ/VplmzZoWfRaMf9X1YvHhx&#10;mAd9vpaBtjGNvjrvvPM+MHzOD8G0HLfbbrswL1rXen/0Xo0+Uzu0DDT9aD410kyv1/uOO+64sHyG&#10;hmArVqyw//3f/7Uf/OAHYXlrRJiWtbbhaPlpfUefpe9YNI/6nuhv2k9onauNm2++eXjP4YcfHka+&#10;DQ3BFi1aZN/85jft//7v/8LnadnpM7VeFURrveg7qm1/9913D+049NBDB/ZD2n60b9Qy0DapfZxo&#10;umqbtkdN65FHHgnPAwCQZIRgAIDE00GpRpjowFsHjv/5n/8ZwpEoBFNwo4M5HQTqoF9Bhw7E9XcF&#10;Ajrw1AG+RmPkj6zSzwoddNmVAqWWlpYwakwhj4IRjWjRgeLQg+78EEyv+973vjcw8ubWW28N4Yyo&#10;PTpA1SgmtUvhig6W8ylwi0acqX16bTRqJArB1E49p4fCE4Uw+lmXDeoAXtPWQ8GdRgwpgFDwpwN7&#10;tSkaTTSUPiv6+7333mtXXnll+FkjdaL2aLpD51/tufbaa0Owpdfo9w8Kwb70pS8NBIb6DAWUmq5C&#10;jlGjRoWf9Te1R5+lA/I5c+YMTDs/BNMB+8SJE8PrNcJGQYTWm0IwhWcKS/Q3LQeFOEMpQFLYpWWj&#10;z1NopWWoz1LooSBOPw+14YYbDiwvtVft+rAQTOtV26nep2BCwYtoHs4555wwLW1r2p5ffPHF8Lla&#10;NtE0ohBMn6VgSCPL9Jqh60Pbuy7h1LYeLbOhIZjCGf2sEXb/8A//YM8991z4/CgM0zTVPgVIep2W&#10;rb4bGvGnEEht1uv10PzoM4bzYSHYkiVLQlujedC2puciWmdqh6av4O1f//Vfw3dbn6vgaLh1ky8/&#10;BFPAeuONN4b3atl89atftdmzZ4e/aR6i+dQy1/LXZ2rb0HLTe7TN6ns+NATT6xQ2aduNlrfeo0un&#10;9f3RexV+RqMZh4ZgWo96jd6rUEvrWb9rm9Qo16EhmKZ/wgkn2PXXXz/weQrB1DaNWI2eiz5b/6pt&#10;V111Vfib2qrwUPOrv2ve9VCQp++5ntP+S5d9AwCQdIRgAIDEUwimAEmhiy5X00gMiUIwBUUaKZN/&#10;zxwFUDqA/6DLIRWe6KB35syZuWcsjMbQJVp6vUacDXfpVX4Ips/UaIyIRtXonkhqk9qgUToRjRjT&#10;gXk+Hbzqec2jRm8oSNEBqkQhmOhgVqGXDpqj+5v97Gc/C7/roFqPaOSR5kujTfQ3hSgaNTeUDrj1&#10;Go1G0ggyjUJSCKT2KBBTiHLwwQfb3XffHT57KB2Q615NkQ8KwbRuopE2GsWi5aKD9+9///tWXFwc&#10;ns+n8CX/csj8EExBRv7INB3gKxDQetLoNIVOom1Ey2Ko888/f9DIPq3rKOBR0KBRUsNRUKrlqWWl&#10;+1bp9R8Wgmlbiih8U9ikZanPi0ZfZTKZEHxoecgDDzwQRgNJFILJR70ccmgIptFmotF+CsGi0XjP&#10;P/98GImk16ldWufR9qR7dGkEmbYJbZsK8hRSaWTi0CAu8kEhmIKg7373u/baa6/lnrHw2dHIR1GA&#10;pWUn+gwtF4U6CsD0Xbv55ptDoKOAbLj7tuWHYBoNqHBHNA8K3LR+NT1tN9o+NB0tH4WBVVVV9k//&#10;9E9hNFhE4ee6Xg6Z/31QWK11JkNDMN3TMKLfo/2ZaHmsy+WQ2ua1PUV02ai2Pe0n9T3WqC99zzT/&#10;Cufy77EnGmn3L//yL2F7jta3RmxGoxUBAEgqQjAAQOIpIBoujIpCMI3m0L2EdEmbDnb10MGgRs9E&#10;IdhwB3cKDxRiKAgQvU8Hli+88MI6h2AasaSDT71XFPr827/9WwgVdBCaf6CskRk6mB2JLo3Sjf81&#10;MkXyR4IpPNI8RqGY6OBdIz40Wi16qE0RtUFBikZI5Y+2Ec2jQoJoVI+CuGOOOSb31+yy0MG5LtOK&#10;Qol8Q0MwhYlRoBWtD9HyUKgThREK5BQ2KajTiKD58+eH5/MpBItCIskPwRSiRAGOqH0a3aP1pCAo&#10;CggVlCnkG0ohquZT86eHQkoFgAqnPigEE71Gn6WRf/q86dOnhxBDYY2mpfWbH4IpNIr+pv9kQduk&#10;flfYpHUlCie0fjSaSxSWKbSQoSHYcCPbJArBosvfZGgIpstMRQGLQlqFb6IgT8tbr9PlgQpo8rcn&#10;hWYRvUbT1LrODzzzDReCaf61/Wm5Dd0OFUJNmjQp95uF5Tf0hv5aDrpsUnS5qr7L+o8C8re/SH4I&#10;pktNo0BJoaXCWIWMGkmodR1RqKaAWYGbLoGOtkmtbwXNI4VgWt8RLZf8kFLtuP/++8PPQ0MwzU9E&#10;+x8FUqLlpMsvRwrBossYRSFY/vat9aaRXNH2pkudNY8K/LRPyf8+idb/pz/96bBfyV/fUQAPAEBS&#10;EYIBABLvw0IwHfQpzFCoo1FdGr2kYEEhjg5gv/3tb4cb1Ot3HchH9D6NrtDlixp5pEvhNBpCl06t&#10;awim0EUHnwqRdKCr+0ZFQYpCMB34K4DQQasOqIfeX0vhx6WXXhrCIR18R5cIShSCaT51SaHCAgVA&#10;euh9uueVAg6FeLpcVCHgwoULQ9CgedGldgq7dOA9NHzQaBddDqWDYB1AK1xQOKSDZt07SeGVpqUR&#10;OLqEcaihIZhep3YrJNLoMv0vgTJSCKaDdYV9Gmmj12i9KUgQHdxr+suXLw/hRX4IpsswFVppWetS&#10;Ny0jrdN1DcG0jP/rv/5r4H/b0/p56qmnwrbwQSGYlqeCF32utjMFBtpOFJqo3QpuFPzlh2AKXxW6&#10;6FI73c9r/Pjx4W9/TgimsFXbhtbb0FBGoaMCn3vuuSds4woy/pwQTMtB60rbqta9lpHmWeGmRlVq&#10;2SlAUhCZH7hFNKJL86qRbfofIPVe0brR90rTUNCr7Vcjl0ThjL4/ChR1T6qoLRH9rPAwGkmo+VI7&#10;NTJP2+lQ+SGYtpk//vGPYdvS91Pt1uXLWkYKhtQ+tVNBlEIwbQNa3tqWtT/Q6KgvfvGLw4Zg2u/s&#10;vffeYV40+vDPDcG0PSss1d/1fdC2OVwIpvYrCNTnKUAeGoKpvdredK9Arbcf/vCHYXvWPOl7om1W&#10;27u+n/q7Aj4FkBoJpnWg7Su6vx4AAElGCAYASDzdyHxoeCS6HOrOO+/M/Wb22GOPhRt36+ba+Zc0&#10;6aBTwYkOoIfeGF90sKobYeuyRt2sXXRgq4PX4T5Xl539+7//+8AoGR2Y6r26/5cCOAU8okBFl9sp&#10;LFK7dB+moRRYKGDRgbcuZ8y/J1U0yk0H2Gp7/iMa2aGDZ930WtPXQbuCGQUUuueUpqfLLxUyDUfL&#10;RQfg+hxNT6OVFDopuFGQlX8T7aEUuOUHRlomuhm/Agste92fTBSm6EBb4Zoo/NE8RhT66HP0PgVy&#10;omBIB/iaT40s0muigExhmg7qtax1qV60fvSv7nsVjZRTe/JH6uRTYKjlolF/+etE7VLIMxzdGF+v&#10;V8il7UzLSRSkaN0pcFC4EI2a08gt3R9Ol19q3Wh5RTTyKAqh1E6NwIpCQi2DaESeAoso6NHnaVoK&#10;hIcLKxR+6BI/LTOFKApkFDjqfdouokt+tf1rGlGIpRFb+ns0P7pHlJa92qx2KujVOtBrtMx1CaEu&#10;Z1S4MpS+p/nbqL5TosAm/3k9ovWp74rCXbVdl2IqoMqn8E7LO6LlpvapPdEyy6dtRWGbaJ60jWr7&#10;0raSHy7pe6r50YgpfUej9aPvnkJp/U3T0jJQ6DSUgjFt75oXbUNa1ppmRO9VICjaJqLRXgrOtF4j&#10;mgeFX2qj2qrPG24fpTBQ25g+T9PV93Xo9q1lquloxKCWef73TH/TPlCfr7+J9j3R8tF2nb8vBQAg&#10;qQjBAAD4K9KBo0aPfP7znx8IdgAAAAD87RGCAQDwV6QRYhplo0sRAQAAAHxyEIIBAAAAAABgvUcI&#10;BgAAAAAAgPUeIRgAAAAAAADWe4RgAAAAAAAAWO8RggEAAAAAAGC9RwgGAAAAAACA9R4hGAAAAAAA&#10;ANZ7hGAAAAAAAABY7xGCAQAAAAAAYL1HCAYAAAAAAID1HiEYAAAAAAAA1nuEYAAAAAAAAFjvEYIB&#10;AAAAAABgvUcIBgAAAAAAgPUeIRgAAAAAAADWe4RgAAAAAAAAWO8RggEAAAAAAGC9RwgGAAAAAACA&#10;9R4hGAAAAAAAANZ7hGAAAAAAAABY7xGCAQAAAAAAYL1HCAYAAAAAAID1HiEYAAAAAAAA1nuEYAAA&#10;AAAAAFjvEYIBAAAAAABgvUcIBgAAAAAAgPUeIRgAAAAAAADWe4RgAAAAAAAAWO8RggEAAAAAAGC9&#10;RwgGAAAAAACA9R4hGAAAAAAAANZ7hGAAAAAAAABY7xGCAQAAAAAAYL1HCAYAAAAAAID1HiEYAAAA&#10;AAAA1nuEYAAAAAAAAFjvEYIBAAAAAABgvUcIBgAAAAAAgPUeIRgAfASZTMZ22GEH++///m/79a9/&#10;bTNnzsz9ZXh/+tOfcj+NbMGCBbbNNttYb29v7pmPpr+/37bccsvcb4Ntuumm9i//8i/2//7f/7Pv&#10;fve7dvbZZ1t3d3furyNraWmxO++8M/cbAADpcdNNN9m3v/1t++IXv2jbb7+9lZeX5/7y8dHnLl68&#10;OPfbGqoVNtpoo9xv6051whtvvJH7bY1LLrkk1Al6fO1rX7MDDjjAVqxYkfvrB7v77rutsbEx9xsA&#10;JAMhGACso/fee89++ctf2tNPP21FRUX22muv2c9+9jO77bbbcq9YQ8HU6tWrrba2NvfMyHp6eqyu&#10;ri68/s+hz9p4441zvw2mEO7+++8PBbzaf/3114cid+HChblXDE+v/9GPfpT7DQCAdLjwwgvtwAMP&#10;tPfffz+EQc8///w69eWRP/eE1lAKrd59993cb2to+r///e9zv6071QmzZs3K/bbGBRdcEIKviooK&#10;W758uT3xxBP2m9/8xiZPnpx7xchUAxUUFOR+A4BkIAQDgHWggEpnXm+//fbcM1mVlZX2/e9/P/z9&#10;scceCwXhUUcdZd/73vds1apV9tvf/jb3SrOXX37ZfvjDH9rPf/5zmzBhwsDorfnz59tmm20WCtvx&#10;48fbl770JTvnnHPsm9/8pu2zzz5hVJa88MILoQ3f+ta3bNdddw1BnHxYCDZx4sTcb1n777+/nXrq&#10;qeHn5557Lrz3G9/4hu2+++6hCBa17R//8R/DWXA95Nxzzw1t17ydddZZ1tbWFp4HAGB9sckmm9jo&#10;0aPDqOmhJ6eamprs0EMPDSeTdFJMAZloZPhTTz1lP/nJT0KI9tJLL4V+Xa/beeedB/prBUZf+cpX&#10;7I477gh9vEaWV1dX27HHHht+P//8862vry+8Vv3w2LFjQyClOkOfpbpiaAg2Z86c0Nfrs/baa68w&#10;PVHtoBpCn3f66afbH//4xxFDsKOPPjr3W5ZOnv3P//xPOEmnk2I77bRTGBmnz1UtIxpZ/k//9E/2&#10;2c9+NtQlateTTz5pf/jDH+w73/mO7bvvvlZVVRVeCwCfJIRgALAOOjs77VOf+pS98soruWfW0GWG&#10;zc3NIQRTYKRLJGtqakLxHIVg+l0jq3QpggpKhVwbbLBB+NvQEEyXLqrIVMC222672XXXXRdep/eV&#10;lpaGaSm8UqGpz/ioIZh+12UWoulF09TzX//610PRu2zZslB06zKH6FIHjR5TmxSUKRBTATz0AAEA&#10;gCRTqKR+Xf2nwqHp06eHfrajoyOEXOqT1RcWFxeH/lP0+htuuCE8r6CsrKws/F0jyF588cUQUOnE&#10;kUKwz33uc/bII4+Eflfhl06ezZ071woLC8MJKQVoohBsjz32CJ/x5ptvhhNkb7/99qAQTJ+hkEzv&#10;12ffd999oc1qr+oHnfBSKKZRXf/xH/+xziHYW2+9FWqekpKSMN9qt9qr0XFbb7116Pv1vOoa3dJB&#10;dYKeU1tVqyj80oiyXXbZJTdFAPjkIAQDgHWgYu+f//mfPzQE+93vfjfonltRCKZwS0GVAiZpbW0N&#10;BbYMDcG+8IUvhAJWxowZE0aWyZQpU8I9vvQZv/jFL8IZWBXbHzUE0yi07bbbLhSsKoz12Wqnpvl3&#10;f/d3IeQaejmk5umqq66yDTfcMLxWAdmOO+440E4AANYX9fX1Nm7cODv88MPtq1/9aujfdUsB9bvR&#10;SKt8Csci6lunTZtmW2yxRegvNUpM99tSkKTH5z//+dDfi+69+atf/Sr8LBqFplFiohBMAVxEf7v1&#10;1lsHhWC6HYNOiOnEmPpzjcRSW9R+jSzLv/WB+u2PGoIpZNMloRp9rtpDn6t7okYjvIZeDqnPVz2i&#10;1+pvmgYAfNIQggHAOlBRq0ApKk4jKgR/8IMfhL+rSNZroksZJArBnn322UEhmC5TUKAkQ0MwjcaK&#10;6PNUhIter0sqFMjpZrmf/vSnQ6H7UUMw3ftDZ4c1HRXfixYtCj/r37//+78PZ7CHhmCvv/56OIus&#10;M8EaFad2aTQZIRgAYH2lvv3xxx8PAdSSJUtCCKYRV0NpNFZEJ7l0qeSrr74a+lbdZ0sh2MqVK0Ng&#10;pFAtcs899wzqvxWcKegShWDRqDCJbskwXAime5U+88wz4aHLJhsaGsIliqovIjph91Euh9RljqpZ&#10;jjjiiDDd9vZ26+rqCqPYNUJMhoZgaovqIs23grR///d/z/0FAD45CMEAYB0peFJopJFUKgBnz54d&#10;Rk9ptJZ8UAimsOqnP/1pOFOrSw01ukuvlXUNwVQQazSYCmndc0TF+LqEYA888EAY3aXLGPQ/XkU3&#10;xlcxq3uE6DP1v17qEk2NBFMIpjPduqeH3qOf1UZdpqnLHvRQMU4IBgBY3+g+XDNmzAiX9mn018EH&#10;Hxwu/1efqT71vPPOC/2w/rZ06dLwnqivFwVACoPU9yogUn/954Zg6mcVvumSSt1uQZ+ZH4Kpb1d/&#10;rLBMo7b0Wl0aqb75oIMOCvWDLrN8+OGHwwiukUIw/UcACvdUC6gm0Eiu6Mb4Z555ZrgEVNPRZZz/&#10;9V//NRCCKRBT23SCTIGh2qJbQij4O/HEE+0f/uEfwusA4JOEEAwAPgIVsdtss43967/+awi1VChH&#10;dLZYxWx+CBYVqqLgSWdmdc8PXVYZ3ZdLAZMK3ygE0yUMEV0qobOworOqOpOrm9zqpr0qiKMQTJdJ&#10;DkcFu4pQBWYK184444xBl2vOmzcvXCKhe43cfPPN4XUKwTRN/bfpGv0VFbEq1nUvExX7aheXQwIA&#10;1jcaua0+Vf2fbk+g0EsBWESjpv7t3/4t9J1Tp04Nz+X39aKwSqOp1WfqZJZeH4VgOhEVUeCW339v&#10;tdVWA//jtO69pRFe+hy9R/cFE9UKOoEVUTilaWjUlf7znUcffTQ8r1BKAZ4COP1nNnrNcCGYQjr1&#10;83roUk3dTF8hVkT/e/Xmm29un/nMZ+zSSy8NN8mPQjCFb6of/vM//zO0S5dvqq2qY2655ZbwHgD4&#10;pCEEA4CPiQInBWH6d7/99rNrr7029xcAAAAAQNwIwQDgY6J7aui+Xrp3yEUXXRTurQUAAAAA+HgQ&#10;ggEAAAAAAGC9RwgGAAAAAACA9R4hGGKzatWq8D/NtLS0hP8umgcPHjx48PikPvSfTOjGzvjrUi2g&#10;ZTvcMufBgwcPHjw+KQ8ds1ZVVYV+C+s3QjDEpq2tLfwPeqeeeqqdfvrpPHjw4MGDxyf2sd1229mi&#10;RYtyPRj+WmpqasL/UjvcMufBgwcPHjw+KQ8ds+p/dG1ubs71YFhfEYIhNvrvpD/72c9yZh0A8In3&#10;yCOP2Pvvv5/7DX8tOrN+zTXX5H4DAOCTqa+vz37+85/zH1elACEYYkMIBgBICkKweBCCAQCSgBAs&#10;PQjBEBtCMABAUhCCxYMQDACQBIRg6UEIhtgQggEAkoIQLB6EYACAJCAESw9CMMSGEAwAkBSEYPEg&#10;BAMAJAEhWHoQgiE2hGAAgKQgBIsHIRgAIAkIwdKDEAyxIQQDACQFIVg8CMEAAElACJYehGCIDSEY&#10;ACApCMHiQQgGAEgCQrD0IARDbAjBAABJQQgWD0IwAEASEIKlByEYYkMIBgBICkKweBCCAQCSgBAs&#10;PQjBEBtCMABAUhCCxYMQDACQBIRg6UEIhtgQggEAkoIQLB6EYACAJCAESw9CMMSGEAwAkBSEYPEg&#10;BAMAJAEhWHoQgiE2hGAAgKQgBIsHIRgAIAkIwdKDEAyxIQQDACQFIVg8CMEAAElACJYehGCIDSEY&#10;ACApCMHiQQgGAEgCQrD0IARDbAjBAABJQQgWD0IwAEASEIKlByEYYkMIBgBICkKweBCCAQCSgBAs&#10;PQjBEJu/ZQi2evVqW93XH/7Nt3rVKlvd35/7bd3o9f1NrbbKd4xhuv67piP97R3W39096LnV/f4Z&#10;uc+JnouE9/vyiNrW39SSfb9er+f93/7WNuvv6Mz+3f/t7+wKn6025Lddr+3z1+oRXtvcGqbV39Nj&#10;fY0t4T2runvCZ4S2RO1SG4Ysm/BcaFd2Hld1dWfnN69dq3y6emTf73+L/u6foX8j4f1qs57Pn5a3&#10;YZXPT/jZH3o+vD96hOkObpeE+fDXhp+9LdH7NP3wt3Vsl+S3Ibzf25lto9qbXY+rWtuzyyualqY7&#10;zLQ0jf629rWmlV1nvv7URn2W2qbp9K7jtPSzr8vQFp/f8LxPI2yDaqPa69tdmO/ce4aK5kev6att&#10;yE5X6yG37Pq0rfg0wrRy21f0Gj0X6ffp9FbVZecht+z0/n5/nZ7X9hatkw+j7TJsi1ou/p7Qrty2&#10;pef7fJn11flz+ixvQ19Dc/h8PfRzfrukdclKa11aENrSs7IkfE96m1usde671lVdbz0Vtdbj09P7&#10;Br4bemjZDplWf3t7WB5aBm3vF1r70oyvR/9u+/LV9NvmvWudZVXhtR3+ty6f9+7aRutYvMLfM3h/&#10;sqqn1zreWWYdZdXWsWCJ9bb499OXXcd7K62rpsHfW28dSzJrtQF/e4Rg8Yg7BAv7a//e6TsV9ou5&#10;/VQ+/a7XfZjh9oMyXP+Z//Nwos/U3zXdft8X6N+wL9Vn6G/aB+ZeE/7NtTv/Z9F8Rf1CmJ728T6N&#10;0N/4fkrPh3nXdPPeJ0OnlU/PD9Qc+jm3r9TPel/0muhzP4he09/i7/e2hddr3jRfen9uX7+u9Frt&#10;9/vasvVNmDf1sf581Fevq/AeLRetW/U9uf4vrGvNt9qqNub6nuj34YS/a15y6z3qP8N7fBvMF6ap&#10;5/11+cLzevjzqhXC+vPfQ3ui/tjbFaar10Xt0mPI9jYwLX9oOr31jaGv7fVl19vQmN1utE60/HKP&#10;qE1Dp5W/jLUOe7zP6/O+sdf76l7/Dmu76At1iL/Ol0F2mQ4/rfBcbjmqRu1cWRSmkW1XU/hbqJ+1&#10;Hetz8+oubY+a94im0VtdZ33eJ/e2tlr74uXW09hk3eVV1lVSFqbR59PUsswXlovaNcI60Os7lhV5&#10;X94QtolO77N7/Gc93+e1RHbZeVt8XlUH9PlyDNuev3cotbczU2ZdFdXW7fVB48y51lFYat01df4Z&#10;Xk/4ch2Yrr821O7+mau8Lhyq17f5xlnzrHHOO9bb5MtLdZHqxrzlHOYtWo+55Tyc8Lq8757WZ5gP&#10;n7eBeitvWqG29NePJNREvh4kW9fmvuND1v9HFb4HOpbxtoTjIm/XRxHmITePfylCsPQgBENs/lYh&#10;mHbEvX6AqgNjdd7RjlmdTU9xhfVkSr3z9cJnHXbYek3TxFes+pzR1vTMS6HT6smUWE+5H+D6AXD1&#10;Rbda9cW3Wvu8xdZdUhmmq+l3+oFypx9M9xSVD3RymlaPH5y3z5hn7X6g3vzCTKs44QqruerucNDc&#10;9sqb1jx+mlWcfJVVXXCztb42z6ov8elffrvV3/l4tg3eFk1Hj86F71vZMZda+QmXW8P9z4RpVV18&#10;i1VfepuVHXKu1d7xmNVee69VnHiFNU2Ybt3eru6CUm97TW7ZNA5MS8up3T+v/c13wsF607jnrOW5&#10;Gda5ZKW1vfqWtb0+35qemhoeXcuLrO21ueHRsXCptU+fY13LCgem1bWiyOpvfdQaHphgbfOX+LSe&#10;t+YJL1vr1FlWd/Mj1vTkFGuZ9Ep4vuPd5aFNoV0VuXbVrFlnKhxanns1vLbz/QJrefH18HPL1NnW&#10;9Ojz1vTEi9b0+BT/d4p1ehsG2rXo/Wy7lhYMTEvhRNvLc7wND1vjI89Zw11PWZ23s9VfX3fLI1Z3&#10;2zhrfHyy1V13nzVPenWtaXXmBRcqiJqfetGqL7zFGu59OjutWx61lpdmh+VffdntYX7rfX4bxj5t&#10;Lc/PsLYZPi1fz9lprVwzLS9ump+ZajU+Lc2Lllv1uaOt0ZdT04P+8wVap7eH9Vt7w/3W6uujdvQD&#10;YduouWastzW7TYj+7fZtvG7Mw2Heqq+8y8r2O8tqrr/Pf/d59Ie247LDL7TK06+xlmlzrMmXRfPE&#10;l6352elh2Xb5NqvpqECtOPsGK9j0UKs890Zf5rO8PRP9PbOt8szr/fmDrcL/1frUuugurRxox1Ba&#10;XjXe9orjrwjTqfPtWe2qu+sJa/Z1Wn785Va092lWsu+ZVnvjQ+E1ZQefZ+Unj/LHVf7zub7uZ4Xp&#10;61Ht08p8dsPs4zd7WeZHO1rxnqda5sc7Z5/78qb+8y6W2ehAX6+P+nfgSqs6/yarumhMWI4t/l2L&#10;ptXp23PFqVdbxWlX+3xdt2a6Gx4YvosFWx+V/f1b21jR/mdZ5osbWeZrm/vvW/nPf7Kyoy8dKL70&#10;b9kh51nm87lp+L/FWx1p5cddHl6b+eaWlvn6FuHn8pOv9tcPv7zwt0EIFo84QzDtP9vfXGTtvl/s&#10;Kiqzxsd8H+77eO1ro/2R9v096mPU9+sgP/f8UKG/eT7b30T7QT36O7vDewf1n3WNIRDQz+q7Vg05&#10;AFM43uP7RL2vzw/wtY+t9n2Q+p5W7wO031V/oX6/fd571uMHztnaoiZbR+izfH5UP/S1dVjtTQ9m&#10;+3KfjvqiujGPeL9wR9hnVZ49OtQOTQ9NtPo7ngz9aghQ1PaOruy0CjWtISGN/73DD7S1n6u+5LbQ&#10;toqTrvR+5R6fxors8lJbvN5R2/qas4HUcPR8q89LxUmjrObyO6xtus+X1okvn07vh/Vz5/tFA/XQ&#10;BwnTemmWlex5iu9fL7G22Qu8X3zWan2eW7xv1vppnf5W6Fc+jKbV5fVYs7+n2WuJhrHPWOmB51jF&#10;KVf7z95v3/SwtUx+LdRk7S+/Geqbbq0HX2babvJpWj3VdV7DzfXXLw7bWFiPvs20z5of5jGqOVf1&#10;+/ovq8out5b28JwearOmrW2pa1lRWO6Vp18Xlp3qm0bv/xvvGx/apfaqtmz3uqXb158CpLC9+baS&#10;nVbPwLQ6/HVlR1xkhdscZaXHXGwF2x9jBf5zuffh6nervE5tfPBZa3joOZ/mEuupzG7H0bR665vC&#10;3+v9u9M2c56VeI2Q+Um2D81scrAV7nSCVZxxnZUefoFVX3WXNTw4yWufZ0Jd01NZm52W/6vvgaan&#10;bUXzrtqxYIvDvU/e2Ptp7583OcwKvW11t47z+mmM17q3+rw+FOrgFl/nTb4dV3v92/Tk1LAMNa1G&#10;X3dF2xxtxfucYZlfeX+vvvXrm2X7029uZYW7nWJFu50U1mm3b6vRstG21/7GgvB90XdQz2f/1m2d&#10;vu4Kdz3RMl/wfvkb3p9vfLD/633zL3az4v3OsFLvx6u8JtN3tu6WcV473Galh57vdcwDXhMuD/ud&#10;iKZX6W3OfNXrjq/kHlEdoee8Zije41Rv3ygrPeicsPxKffmWHHCWz9tz3rZsqCQKMYs2PGDN+/9v&#10;Byva7hirvvoe6/Z9kpZzt29X2h5U02t7jI5JtLzy6fcu3za0Xer7rG279KiL/XPPsXKviUp8uamG&#10;1HLSNt/21jtWd+OD1vjo5DBP+bTcVLdWnHKVVXjtqGOcdt9OdHzQXZxt13D7wXWhbbHijGt9PzTK&#10;6m5/zLfXy0ONq3X4YaL1GfZx/tB60XN/CUKw9CAEQ2z+ZiGYf17YIapwKygLv4vOcPYU+s661AsT&#10;/7vOfHyY3pq6EHLV3faYVV90i3V4sd1TVm1d7xdazRV3WI1CptOu9aLsOS9EvFN6vyAEXx3e8Xcu&#10;XBo+r7+xJUxL7ehcsDQETSp2yg46NxRAZd4ZKShpfXVuONgPnYGKjcMu8MLgHis/5+YQDoQ2eFvU&#10;plW+c1ahX+7FTYl3apk/7u8d9hgrOvBsK979JCv3jiqz47Gh044ClI5FS617Zal1vvVubtn4MvA2&#10;6dG1aJm1ezHc5m2ou+H+EKw0PDgxBD3tXoCqIGu8f7w1PzM9FD7tM9+2Vi8YG70w7Zi/JBSF4QyS&#10;H0Q0PzXV6r3QVChUdY4X5xNetvq7n/LldWd4XsWCOlqFW41etCtAU7s6fLkMrLNc8dm9otiLoRfD&#10;AYQ6ax3g6HcFQAqMNG/1Xhg3j/d23eftem2eF5NvhSKy4+33BtolvT7thruetPp7nrKy4y636svu&#10;8HY9HQqnsGyvvz+EMSq4FJi0TJkZOnjNb3Za8wampYKhdtTdYf2X5tZj/T1PW9lRl1i1z2eVH5yU&#10;+zKv9/dWX3xbKPhavZDVeu7wA578afUUllqtF4C1+nyte2+DAiwVK1p+VZffGYKYyrOv923FC5Bj&#10;L7Pa2x61kr1O80LhQT8YGmd9NfVhWhptpkBK81hx2Z2h2Kz0aRRsdaTVeBFV69tM8T6nW5m3TdPX&#10;9qbwSwcX9bc/ng0cvajXGd72OQvD+1VcZjY+JLtMFFidNdoymx5qxbud7AXyQVZz3b3WMtHf5+tF&#10;ZyuH0/nuMv+eXBPCwaJDLvCDkLNCsFbkRWDZoedZmR8EZH6+u5UdeZEVH3S2lfg2rNdndjzeinY6&#10;LnzHFIqFs71+QFioIvFzuSLxixtb4RaHWeZ/vZCNCkc9vretZX69ZwjIKs/zz/LPLPHiNnwf/DvX&#10;19gc9gH1viwrz7nRSk683Av1jda8X4XsLsdnf/68F8rR56lQjl6TC8LaFywJ89n6xsJQ8A6EYJqG&#10;imz97MX6wPtUvPv7VEjik4MQLB5xhmC9FdW+33/b91eLrO7uJ8IBa8P9E0J/oFEL0lfXGPrlnuJK&#10;6/X+f6QRA90rvb954sVB+0EdUKnv0Am00H/OXRz6KfVN3d53qR4IAVPn4IPGfj/o1vOqNzr8PTVX&#10;3mW1Nz5sFade4/3pg77ffdn7wQf8AFUnW7IHkwrNwskq1REllQP1Q6fvXyq9JlCQoT6qTie41Acc&#10;dqEV73WqVZ51fehvFCY0eF/b/MQUf5/2b6t8vivWTKuhOde6LPVBdTc+5Pv2m63MD0ALdzgu+xkn&#10;XBmmoWWmtoRQSPPpbdPoj+Govqrxg/uqC8ZYufdRCsJUO7Qp6Js2x/v3d0PdoH34h9G0Ks8dHeqX&#10;kgPOtlLvF9QnKvgLQaDXGM1Pevt8+X6YVR0dYX3qUXvdfb7MvP/xvqRo79O9rjrd6u58wvuw+6zJ&#10;awutp2bvx7pXFIV576ttzE0lK7+GU/0T1TH1Po3mZ17KzqOvR71Oy7anQPWmlltJdtSMtiUFRr5O&#10;tJ5VF2ndVXrfWnHmtdbgNUTDw5Os/MiLfR0/bjVeE2g77Hh7ibXppN6SzJrazWskjcbWtBSmVfn2&#10;VbjtMVaw3dGW+cH2oW8u2NL7xV/taeW+zHSSSOum/q6nsqHd6/OyIZ3XW+q3dcKv/vbHQo1SevKV&#10;lvnlHpb5zd6h3yv4476W+ZP3uZse4n30xT6tk0NtUn/3k6HeUJCbPy3NawhmfBlW+3YQThrp5I/6&#10;vl/s5u30Nm58UJjv0hMuD+u51rfdygtuCtPVzzVeX+l711tZE0IgBZeZX+6enUbUp355k2wY5v+q&#10;TinZ5wyvC1/ILee6cBK0XbW412/ahqPRSr0VtdbgNXvoy7/i0wjT9H77G94vf82n95OdrfiIC6xg&#10;s8NC3VTs26ACK7Wz/JhLwzrvrarNbRVe3yxZYQU/39XbMqQGiR6qTXz6Ct30nc38cT8r2vkE/+6e&#10;Hk5GdnptHml6/PlsvZH3/gIFgL69Nj4yMXyXdQJc67zbv9OqecP327e1Ve2DQ5tVXit1eE0Stkt/&#10;nU6iKlQu8n1G5qe7htBU0217+Q0/pinyWvWWEDbru6bvQD5t03p/5Xk3eS16g1VfeWdYtu2zFvi2&#10;Py07wGCY/eC6aB7/UjixWub1b4GOZbwdqv9UN36Y7PqsCd8DPfpyoe5fghAsPQjBEJu/WQjmB7Yh&#10;7Ao75fKBsEsjW3pWeMfsHXVP+ciFcL7e9nar9U6w+pp7vYi927qWZ0d3dS0rDmcRNRJMZ9maJ73s&#10;nUaJdXuRrTMiHV78hRDMC2UVw6J2dL6XCQFIy/Q3wk5fgVcIXp6ZGs4OV5ye/V0FbeVFt3jRcpOV&#10;n+adgxceaoPaojbpjG6DF0cadVLsHXPRHid7p3G1FR98bjjQ10ifokPOsbKjLg6jdTSyrOO9FV60&#10;F3mH+/6gZaNHKBa8XW0KkB6aEEZWNdz37JogaOwz4aCiadzkMKqszdvfOnV2NiTzTladYRge74/W&#10;KbNCsVp70yNWd/NDoShR4VWr0Uk3P2JVV9wZQicdbOjsdQjBlnu7vGMfus56Kqut6eHnwjQaHnw2&#10;G4J58VI7+v4QoNVcPTaM9NGZ4dCuaWrXG14kK7xb0y7REPwmnycFQRVnjQ5hVZ23sdqLLQVQVaPu&#10;CoFR3T2+Xv1njdRrfcmn5cV2mJYX8NG0erwA0ogxFQ3lJ10ZAjVNq/KiMVZ17o1e2I62yktv88/y&#10;6Stsu+vJsLy0XFU0qCAZmFZtvdX559dccqu//7ZwZr/a56tc680PSCr8AKVod1+/J42y8lOutqpL&#10;b7eamx+00v3PCqOr6n1Z6jIB0XJrmfp6OLCp8Nfp7GOZb09F/q/mSUFi2clXWekh54YzuhXn3BiW&#10;rZahRhuGA8DJM8Iogo5MkRXtepIX0kdY4fbHWs21Y63p2elWedW9VuhFacGWh1vBtkdZjR/QNT32&#10;grVOmx3eN5yusooQNmpbLDv7Jis75pJsEOcFZeV5o63kxKss89u9reRQb5cf8FScOioEYgW7eKHo&#10;D23/FWfdEC6Z7O/u9eLxtDVFogrs33uR/t1tLfOljbPPfc6LyO9uZ5mf7WpFWx0eRnoVHXSOF9Jn&#10;h4BZoys1Le0DGp+aEr7DCpML/fUD0/3WNlaw3+k+/Vzx/nkvkr+1dfYzVKTq9y9vbAU/3NE6y2vC&#10;fLb797/g+34AEk1Do7/8/QXf97boTHh4nz/0vh/tZF258BKfDIRg8Yg1BKtvtHaNOvL+S32A+p7Q&#10;v3gfEF1SE0ZwLy8OIY4uqxrpIEkjEkJ/k7cfDAdZvo/uWVma7T/fWZYNxHTSS8GaDr4K1h41pFFl&#10;YXSEHxh2Li8JB5DVl9/pB/43W/09T4Z9Zv0dj4VwI4wSfntx6Pu6NSpDdYRO5OXqh66iUj9YvjYc&#10;GOpkV6PPW82191npUZdYyb5nhNGylReMCSGYTgop5NDJArU9XBY+MK22XOuy1Aepn6840fe33o+F&#10;PkEnYk68IvT9YfSbtyWEYJpXP9geqW7SpXIaTa3RHCGo83YoEGp7/W2fv3lh/ajv04icD6Np6eRK&#10;idc1OkivvPSOEIzU3vCAVXld1PiIRoG/EEbBfBjNo4K4Zl+nGvFddvLVVrLnaVbsy63s2EvDyONa&#10;f7752WlhNFer9/vdqvN8e9FIv3zZGm6lz8vcMHIr1EpeH2gkuE72qV/vnLc4vE6XzWmbCbVobrmF&#10;bUmBrNaxT7/pmWlhdJBG4qlvVo1V/8AEq/T+aqBdz7yUrT982XWpdg3bW1n4DI3eUk2rk7J1vk0p&#10;xMxsdqgVKLzSiSIFYZsfFoKPEq8XQs3j3w2Nqu6Y/97AtLSdqy6sv+nh8Ki46i4r2GD/7Mjq/93M&#10;+9d9QnCjk2KlqjH9oTpEI7o1/xqFNvA90HfG5zUEM7791N75WLZvVsj0Re8Df7W7ZTY5xIr2PMXr&#10;geus1NdBmUJTX996VI+6I3xPan371u0NdPlj6SFe4+5ykmV+vZf3nblRVqEf3cT7Y5+u97ma95K9&#10;T7OWl+fklnOTdanefvlN6/R5DSPV89ZB43OvWcb74HByS9NSABaFar/bO5ygK9rpeNPI/lJffqWH&#10;nRe+a6rDWrzG7G1cEyh3lVda4ZaHZtui2kOPqAbQz1/wf30ZaJ6L9zvL23qsFXpdU7TLiWG0WZd/&#10;vyIts+Z5G7wtAzWELzOvwUq81m958bXwPezUqC6v2cPJY61Hhe2+rLXN5VOI3/HWu9nv3sx5Vv/o&#10;ZCvV5+96shX49lG8d3bEW9ubC0Oolr0i4lHfjzxs3VXZmiai7a3x4YnhhHqFr7P6+5+xdq+P2172&#10;77gfD4Q2DLMfXBetM+dahZaxT7to5xNDjVYZRvVV5l4xsuz6bMjua/270OffCT33lyAESw9CMMTm&#10;b3lPMJ2NCtfy541M0Y5RlwaoqNQZ0nXV6weqOpui4EMdfLhfgRe4mpbO4HQuXenFUkv2MgufropP&#10;fcbAfTbydshqj0bthHtd+KN91tteIBeE16s4D5clvvWOdby7zPq8/ToTorNM6sDVBrUlove0zVlg&#10;bW/58xqi7wVcx/uZML0wRNnfo0sT9Rl6X2hXe0foGIcuG3Vc2XY1hTaHorm6NpxJD+1qbMle2uEP&#10;zWe4R4Q/NI+94fKNNcO59f6uZd5Be6eoyzjCtHzZqfDQZQkKtnQWTc+H5eTvDe3yDnytdaZiSq8t&#10;9M5VBxXeJnW2ofhTUa4zQGpXSUX43DXt8narXf75EV16pgOm0IaK6tzlCAXhAEnhZtdKP0jyz+pa&#10;+P7AdMK0tAx8WvnFe2iXHzCF4qq8as20vDDqXOzr7L3lYVnqs8JlDFqGNZpWR25aaw5GonnUtEK7&#10;yqqsY86i7HyXVoTnO8N6nO/rszBsa12LV4T13KVAc8iBgJZfmJ9MsXX6PLX5wYwuE9K2oIcO6HRg&#10;0u7TDZfz6ADHp9HjRU9YJ759iLbldp8PXT7Z6dtVKN6X+/t9vhSoNj091Tp821SbwxnAD7iHg+ZR&#10;9wRp988Ny6W43Np0sOHrTb/rrHTr3EXW9uLrXuh7IePLMVwm9M5Sf7zvP88Jz0V05q/UC+XSUfdY&#10;6+z51uDFW5sX4k1TZljpaX4A4cVewyOTrXHS9LAc2/01amvH+34A48tRyzASRr3NXxyWh7aB0qvH&#10;WsWou6zV29Q+711r9e9j6elXW8194335FVuVRgD6QVjdk1P9QOC2cBluPl2KpMsuq+552qrOvcGa&#10;X3krXIZQdfntVvvEFKsZNzmctddBND5ZCMHiEWcIpn1LX2NT9h6F/l3uKauwriUrQx8Q0b4/9DO+&#10;L9frRxL2xepj8vaDoufX6j99f6dL+8LP/tzQA69Qb6hO8HaESyN9H9sxNzvaOexL/TP0r/oG7dvU&#10;B0e1RbaO0L13svWDfu8qKA4jq7T/Vju0j9dI0nC5vu+71Mf3+H5V+yh9ZtSeodMaSqOu2t9a5LXG&#10;8tBG7SujmiQsL39/qHfUNq9/Poj6hnD5mddE6qM1b6HmUr+nn/3f4dowHL2/1Q+udYCuWqhbfdj7&#10;Bdll5z/r3w9al/n0uWF5exu6vU/VLRC0zNTXqo/WMlUdoBFCWk5hefky1nYzVKjhqrM1XJiu+s8a&#10;X4c+79oGNRpbNJ/DLbewLWlb1MM/q3Px8nDJo7aBHq1D1SG615XqFG0boV1ey/i0Bra3XI00aFr+&#10;vNZj8wuvWbvXIM06STnlNe+fCsI66fB/tX3o0rVwz1jffgdNy9uov2kZq39sW/CeNTw4wZpnvmVN&#10;E6db84w5oQ/VpZKdvu11l3rdszJ7WfCaaa35HkS1sqbV8uqbVn3j/aF/1snF5qkz/XuqEU1Lsydn&#10;C0usa8HSUJ+pNgyhmtdX0bS0bTdPmB5qhKZps6zi0lusYcJLVvfAM1Zz92Phnp26lFL1QhTCRN9Z&#10;hSKhbUPXgT+n2rnqmnu9L38h3Oah5v5nrWH81NDvt82cG+azw/t/bXsdvk9p81paNZS2x/xtTz+r&#10;dqgZM85qHhhvdQ9Psszh51vlmIet/vHn/DPuDm1U+zTdLq9n23yd6JYn2h8oYIpoPbS8OscyR11g&#10;mRNGWdPzr4Tbaagt2iep3eHf3HY6aL8x5Lul3/W6sI/RMvD3tfk+qO11nzefn1bfPrq8LtMlz5qW&#10;XqPacqRBAvoMLZv2hUvCz9n9l++Pon3iMPvBdaF5CLWeb7+q6VUPql4crg3DCesz9z1Y1/d8EEKw&#10;9CAEQ2z+liEYAAAfBSFYPOK+MT4AAH8NhGDpQQiG2BCCAQCSghAsHoRgAIAkIARLD0IwxIYQDACQ&#10;FIRg8SAEAwAkASFYehCCITaEYACApCAEiwchGAAgCQjB0oMQDLEhBAMAJAUhWDwIwQAASUAIlh6E&#10;YIgNIRgAICkIweJBCAYASAJCsPQgBENsCMEAAElBCBYPQjAAQBIQgqUHIRhiQwgGAEgKQrB4EIIB&#10;AJKAECw9CMEQG0IwAEBSEILFgxAMAJAEhGDpQQiG2BCCAQCSghAsHoRgAIAkIARLD0IwxIYQDACQ&#10;FIRg8SAEAwAkASFYehCCITaEYACApCAEiwchGAAgCQjB0oMQDLEhBAMAJAUhWDwIwQAASUAIlh6E&#10;YIgNIRgAICkIweJBCAYASAJCsPQgBENsCMEAAElBCBYPQjAAQBIQgqUHIRhiQwgGAEgKQrB4EIIB&#10;AJKAECw9CMEQG0IwAEBSEILFgxAMAJAEhGDpQQiG2BCCAQCSghAsHoRgAIAkIARLD0IwxIYQDACQ&#10;FIRg8SAEAwAkASFYehCCITaEYACApCAEiwchGAAgCQjB0oMQDLEhBAMAJAUhWDwIwQAASUAIlh6E&#10;YAjmzp1rN954oz377LPh91WrVtmkSZNC4Tp27FhrbW0Nz69evdreeustu/baa8MBg4KukRCCAQCS&#10;Iu0hmIr+8ePH29VXX23Lli0LzynAeuCBB0It8PTTT1t3d3d4vr+/35555hm76qqrbObMmaE2GAkh&#10;GAAgCQjB0oMQDMG4ceNCAHbggQeG39vb2+3YY4+1xYsX20033WQ/+9nPQpFbUVFhv/71r23WrFm2&#10;3377hTBsJIRgAICkSHsIVldXZ9ddd50dfvjhNmHChPDce++9Z7fffnv4d8cdd7QxY8aEWuCuu+6y&#10;Lbfc0ubPn28bb7yx1dfXh9cPhxAMAJAEhGDpQQiGQaIQLF95ebn93d/93cBZYo0ME/2+xx57hJ/z&#10;6UxxR0eHNTQ0EIIBABKByyGzRo8ePRCC5Zs9e7adeuqp4SBhu+22s4KCgvC8TqIpPMun0eSqEVQL&#10;VFVVEYIBAD7xCMHSgxAMgwwNwVTIqiC+4IILwu/XX3+9TZ8+Pfwsw4VgZ555pv3mN7+xX/3qV4Rg&#10;AIBEIATLGi4Ea2xstE022cSmTZtmPT09YfRXZOrUqXbEEUfkfsvSyTONFFMt8Mtf/pIQDADwiUcI&#10;lh6EYBgkPwRTADZq1Cg77bTTwv0/5J577hlUHO++++65n9bQ+/R6XVJJCAYASAJCsKyhIZgOCg44&#10;4AB78cUXQ/+uEGyzzTaztra28HfdP1Qnv/LpkknVAXooQCMEAwB80hGCpQchGAJdsqB7euy1117h&#10;MkYFV7oPyKGHHhp+199V/C5ZssQOPvjgcHmDLo08/vjjc1NYG/cEAwAkRdpDMPXxCqwuv/xye/jh&#10;h625uTncz0v3/9S9wHRiS7c7UMB1+umnh0sga2tr7ZRTTrE5c+bkprI27gkGAEgCQrD0IARDcN55&#10;59m//Mu/2D/+4z/aZz7zmXB5wz/8wz/Ypz71KfvXf/3X8NBN8XVWV4Xv5z//edtiiy1CATwSQjAA&#10;QFKkPQTTibBvfvOb9k//9E/2z//8z7bRRhuFWuDv//7vB+qAww47LLxWJ8Z00kz1wsUXXzwwWnw4&#10;hGAAgCQgBEsPQjDEhhAMAJAUXA4ZD0IwAEASEIKlBy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gQggEAkoIQLB6EYACAJCAESw9CMMSGEAwAkBSEYPEgBAMAJAEh&#10;WHoQgiE2hGAAgKQgBIsHIRgAIAkIwdKDEAyxIQQDACQFIVg8CMEAAElACJYehGCIDSEYACApCMHi&#10;QQgGAEgCQrD0IARDbAjBAABJQQgWD0IwAEASEIKlByEYYkMIBgBICkKweBCCAQCSgBAsPQjBEBtC&#10;MABAUhCCxYMQDACQBIRg6UEIhtgQggEAkoIQLB6EYACAJCAESw9CMATV1dW2YMECy2QyuWeyIdai&#10;RYvC8x0dHeG51atXW1VVlc2bNy8cLGhnMRJCMABAUqQ9BFN/vnLlytC/NzY2hufU59fW1trbb79t&#10;77333kB/vmrVqvDauXPnWnl5eXjdSAjBAABJQAiWHoRgCMaOHWvXX3+9HXjggblnzC666CK78MIL&#10;7fLLL7eNN944FL91dXW2+eab2z333GM77rijPfTQQ7lXr40QDACQFGkPwRR2nXfeebbTTjvZhAkT&#10;wnMKwzbbbDO7/fbbbd9997U77rgjPD9x4sTwvGqAbbfd1tra2sLzwyEEAwAkASFYehCCYZAoBNPI&#10;r9/+9rfW3Nwczvh+73vfC2d8X3rpJRs9enR4TVNTk+2xxx7h53zagfT09ITClxAMAJAEXA6ZpT4+&#10;CsHU7+tkmKgv32233ay/v9922WWXMEpcdBLt7rvvDj9HNDJMr1ctoJNnhGAAgE86QrD0IATDIFEI&#10;tnTpUttwww1DASuHH354KIo1WmzatGnhOdl9991zP62hs8X//u//bv/v//0/QjAAQCIQgmXlh2Ba&#10;Jk8++WT4Wfbcc89QF2h0eHQJ5IsvvmhHHnlk+DlSWFhoX//61wdqAUIwAMAnHSFYehCCYZAoBFMB&#10;+4c//MG6u7vD7/vss4+98MIL4ZKI559/Pjwnw4VgCr30Po0iIwQDACQBIVhWfgj2zDPPDLrtQRSC&#10;bbrppuGWB6Ka4OSTTw4/RxSQqQ7QQ5dZEoIBAD7pCMHSgxAMgS5vUGG7//77h9BKl0BusMEGVlpa&#10;aq2trfbf//3f4eBg/vz5dsYZZ4TCdtmyZeH1I+GeYACApEh7CBZdwnjdddfZ008/HX5WP69RXurP&#10;a2pqbK+99gqvO+SQQ0JAprrhqquussmTJ+emsjbuCQYASAJCsPQgBENw1113hTO7X/jCF2ybbbax&#10;5cuXh5Ff2223nW211VZ25513hmBMO4VTTz3Vtt566/A6/e+RIyEEAwAkRdpDMI3e1n0+v/Od79hP&#10;fvITO+6440I/rpvlq8/fcsstbc6cOeG1+p+kd95551AfHH/88QO3ThgOIRgAIAkIwdKDEAyxIQQD&#10;ACQFl0PGgxAMAJAEhGDpQQiG2BCCAQCSghAsHoRgAIAkIARLD0IwxIYQDACQFIRg8SAEAwAkASFY&#10;ehCCITaEYACApCAEiwchGAAgCQjB0oMQDLEhBAMAJAUhWDwIwQAASUAIlh6EYIgNIRgAICkIweJB&#10;CAYASAJCsPQgBENsCMEAAElBCBYPQjAAQBIQgqUHIRhiQwgGAEgKQrB4EIIBAJKAECw9CMEQG0Iw&#10;AEBSEILFgxAMAJAEhGDpQQiG2BCCAQCSghAsHoRgAIAkIARLD0IwxIYQDACQFIRg8SAEAwAkASFY&#10;ehCCITaEYACApCAEiwchGAAgCQjB0oMQDLEhBAMAJAUhWDwIwQAASUAIlh6EYIgNIRgAICkIweJB&#10;CAYASAJCsPQgBENsCMEAAElBCBYPQjAAQBIQgqUHIRhiQwgGAEgKQrB4EIIBAJKAECw9CMEQG0Iw&#10;AEBSEILFgxAMAJAEhGDpQQiG2BCCAQCSghAsHoRgAIAkIARLD0IwxIYQDACQFIRg8SAEAwAkASFY&#10;ehCCITaEYACApCAEiwchGAAgCQjB0oMQDLEhBAMAJAUhWDwIwQAASUAIlh6EYIgNIRgAICkIweJB&#10;CAYASAJCsPQgBENsCMEAAElBCBYPQjAAQBIQgqUHIRhiQwgGAEgKQrB4EIIBAJKAECw9CMEQG0Iw&#10;AEBSEILFgxAMAJAEhGDpQQiG2BCCAQCSghAsHoRgAIAkIARLD0IwxIYQDACQFIRg8SAEAwAkASFY&#10;ehCCITaEYACApCAEiwchGAAgCQjB0oMQDLEhBAMAJAUhWDwIwQAASUAIlh6EYIgNIRgAICkIweJB&#10;CAYASAJCsPQgBENsCMEAAElBCBYPQjAAQBIQgqUHIRhiQwgGAEgKQrB4EIIBAJKAECw9CMEQG0Iw&#10;AEBSEILFgxAMAJAEhGDpQQiG2BCCAQCSghAsHoRgAIAkIARLD0IwxIYQDACQFIRg8SAEAwAkASFY&#10;ehCCITaEYACApCAEiwchGAAgCQjB0oMQDLEhBAMAJAUhWDwIwQAASUAIlh6EYIgNIRgAICkIweJB&#10;CAYASAJCsPQgBENsCMEAAElBCBYPQjAAQBIQgqUHIRhiQwgGAEgKQrB4EIIBAJKAECw9CMEQG0Iw&#10;AEBSEILFgxAMAJAEhGDpQQiG2BCCAQCSghAsHoRgAIAkIARLD0IwxIYQDACQFIRg8SAEAwAkASFY&#10;ehCCITaEYACApCAEiwchGAAgCQjB0oMQDLEhBAMAJAUhWDwIwQAASUAIlh6EYIgNIRgAICkIweJB&#10;CAYASAJCsPQgBENsCMEAAElBCBYPQjAAQBIQgqUHIRhiQwgGAEgKQrB4EIIBAJKAECw9CMEQG0Iw&#10;AEBSEILFgxAMAJAEhGDpQQiG2BCCAQCSghAsHoRgAIAkIARLD0IwxIYQDACQFIRg8SAEAwAkASFY&#10;ehCCITaEYACApCAEiwchGAAgCQjB0oMQDLEhBAMAJAUhWDwIwQAASUAIlh6EYIgNIRgAICkIweJB&#10;CAYASAJCsPQgBENsCMEAAElBCBYPQjAAQBIQgqUHIRhiQwgGAEgKQrB4EIIBAJKAECw9CMEQG0Iw&#10;AEBSEILFgxAMAJAEhGDpQQiG2BCCAQCSghAsHoRgAIAkIARLD0IwxIYQDACQFIRg8SAEAwAkASFY&#10;ehCCITaEYACApCAEiwchGAAgCQjB0oMQDLEhBAMAJAUhWDwIwQAASUAIlh6EYBhRfX297b333nbK&#10;KafYMcccYzfccEN4ftGiRbbTTjvZySefbAceeKB1d3eH54ciBAMAJAUh2Nra2trssMMOC3XAscce&#10;a5deeml4funSpbbddtvZSSedZPvuu681NzeH54dDCAYASAJCsPQgBMOIFi5cGIrb/v7+EGTts88+&#10;tmrVKtttt91s4sSJ4TWjR4+222+/PfwcWb16dXhdR0cHIRgAIBEIwdZWXFwc+v6oDthrr71C/370&#10;0Ufbo48+Gl7z8MMP23XXXRd+jkR1gB5NTU2EYACATzxCsPQgBMOIdAb4xBNPtB122MG22GILe+qp&#10;p8JO4Te/+Y1VVVWF1zz33HO2xx57hJ8jo0aNCiPFtt9+e0IwAEAiEIKtTSO6zz333DDqa8stt7T7&#10;778/HCRss802Vl5eHl4zc+bM0OfnU42w//77h+e33XZbQjAAwCceIVh6EIJhRAUFBaHonTt3rk2d&#10;OtUOOuiggRCspqYmvEYh2O677x5+jqhobm9vD5dTEoIBAJKAEGxt6ut1ImzOnDk2ffr0MBIsCsEq&#10;KyvDa15//XXbcccdw8+RaDS4agG9jhAMAPBJRwiWHoRgGNGrr746cP8PUZGrwnaXXXaxyZMnh+du&#10;vvlmGzNmTPh5KO4JBgBICkKwteneX2eeeWbuNxu4HPLII48Mo8NFl0VeffXV4efhcE8wAEASEIKl&#10;ByEYRlRWVhYuabzwwgtDEXzBBReE5zUyTGeG9bzuFaKwaziEYACApCAEW1tDQ0O45YH6/7POOstO&#10;O+208Lz+g5ytt946PK9grLGxMTw/HEIwAEASEIKlByEYRhTd2FY7BD30e/S8bpKr5/T3kRCCAQCS&#10;ghBsbUPrgKjPz68D9G9UHwyHEAwAkATq0wjB0oEQDLEhBAMAJAUhWDwIwQAASUAIlh6EYIgNIRgA&#10;ICkIweJBCAYASAJCsPQgBENsCMEAAElBCBYPQjAAQBIQgqUHIRhiQwgGAEgKQrB4EIIBAJKAECw9&#10;CMEQG0IwAEBSEILFgxAMAJAEhGDpQQiG2BCCAQCSghAsHoRgAIAkIARLD0IwxIYQDACQFIRg8SAE&#10;AwAkASFYehCCITaEYACApCAEiwchGAAgCQjB0oMQDLEhBAMAJAUhWDwIwQAASUAIlh6EYIgNIRgA&#10;ICkIweJBCAYASAJCsPQgBENsCMEAAElBCBYPQjAAQBIQgqUHIRhiQwgGAEgKQrB4EIIBAJKAECw9&#10;CMEQG0IwAEBSEILFgxAMAJAEhGDpQQiG2BCCAQCSghAsHoRgAIAkIARLD0IwxIYQDACQFIRg8SAE&#10;AwAkASFYehCCITaEYACApCAEiwchGAAgCQjB0oMQDLEhBAMAJAUhWDwIwQAASUAIlh6EYIgNIRgA&#10;ICkIweJBCAYASAJCsPQgBENsCMEAAElBCBYPQjAAQBIQgqUHIRhiQwgGAEgKQrB4EIIBAJKAECw9&#10;CMEQG0IwAEBSEILFgxAMAJAEhGDpQQiG2BCCAQCSghAsHoRgAIAkIARLD0IwxIYQDACQFIRg8SAE&#10;AwAkASFYehCCITaEYACApCAEiwchGAAgCQjB0oMQDLEhBAMAJAUhWDwIwQAASUAIlh6EYIgNIRgA&#10;ICkIweJBCAYASAJCsPQgBENsCMEAAElBCBYPQjAAQBIQgqUHIRhiQwgGAEgKQrB4EIIBAJKAECw9&#10;CMEQG0IwAEBSEILFgxAMAJAEhGDpQQiG2BCCAQCSghAsHoRgAIAkIARLD0IwxIYQDACQFIRg8SAE&#10;AwAkASFYehCCrYfq6urszDPPtC222MLa29tt3LhxVl1dnfvrx4cQDACQFIRg8SAEAwAkASFYehCC&#10;rYf22Wcfmzx5sn36058Oxefjjz9uc+bMyf3140MIBgBICkKweBCCAQCSgBAsPQjB1kO/+MUvrLKy&#10;ciAEe/TRR2327Nm5v358CMEAAElBCBYPQjAAQBIQgqUHIdh6aMyYMXbZZZfZf/zHf9ikSZNs8803&#10;t9LS0txfPz6EYACApCAEiwchGAAgCQjB0oMQbD3U399vL730kp100kl21VVXWUFBga1evTr3148P&#10;IRgAICkIweJBCAYASAJCsPQgBFsP3XPPPTZ37tzcbxZGgTESDACAkRGCxYMQDACQBIRg6UEIth76&#10;5je/ab///e9txowZ4fdXXnnFXnvttfDzx4kQDACQFIRg8SAEAwAkASFYehCCrYcUgq1YscIOO+ww&#10;GzVqVLg0khAMAICREYLFgxAMAJAEhGDpQQi2Hvre975nra2ttmrVKjv77LPD74RgAACMjBAsHoRg&#10;AIAkIARLD0Kw9ZDuB6ab44u+zLocsq6uLvz+cSIEAwAkBSFYPAjBAABJQAiWHoRg65E5c+aEwGna&#10;tGk2adKkQQ9CMAAARkYIFg9CMABAEhCCpQch2HpE4VdPT48988wz9uCDDw56VFVV5V718SEEAwAk&#10;BSFYPAjBAABJQAiWHoRg6xl9aXUvMNHor6lTp1pxcXH4/eNGCAYASApCsHgQggEAkoAQLD0IwdYz&#10;Bx98sNXX11tHR4d9+tOftk022ST8b5HV1dW5V3x8CMEAAElBCBYPQjAAQBIQgqUHIdh6Ztttt7Xu&#10;7u4wAmzPPfe01atX29ixY+3NN9/MveLjQwgGAEgKQrB4EIIBAJKAECw9CMHWMzvssEMYBXb99dfb&#10;lClTwnMTJkywWbNmhZ8/ToRgAICkIASLByEYACAJCMHSgxBsPXPFFVfY5ptvbpttttlA+HTiiSfa&#10;kiVLws8fp09KCNbf3m79rW253/4yq3p6bFV3T+63v0w0rfDwnyP9TS3WP8LOt99f11/fFP7e39gc&#10;RvpJb3Oz9dY3ZJ/Pe29vTZ31tg0/73pdb3m19foBSm9lja3O3Usu267uMO3VPb1rnu/sslUjrMtV&#10;/f22qqMz/H2VT3egXZp2XYOt9r/3N3i7c/PZU1ZpPY2N4eeh9Jqe0kqfpxbrqaqxHp+Hv7aehobQ&#10;Bs1bf0vbQLt6a+tDm0eiNmk593rb9Yh0Ll1pnVqGPv+aV1nV1T1ovQ4VlnPuNfmv663xNrS2+rT6&#10;BqbV39Jq/R0d4efh6G/hNb6t93n7Qzt8HfR7e/v8bz1lVWGa0tvWbu2z5luPb2fDaS8us/bFy619&#10;ZbG1+3xF02qb/561ZUr8u+Tfp1x79W+vT7vfv+vDCetfy7RJ2+ea5RUtZ72/35/X9hPW+8qS0N7h&#10;aHsJ201dvfVUrrm8u+KOcVbx5HPW79tsX3WdrfICRj93vbdiYJ6H6vPl1LWyNHw3upYX+vYweFsc&#10;NC1vV9cSn5Yv35F0FZZYV02Nda0otG7fPvK1l1Vb/UMT/fkm666utYrzRlvjnPm5v66t4vqxVvHQ&#10;M1Zx5e1WM2la7ll8HAjB4hF3CKb9ZNhfap/n391+38eFfbvvX/vbO7J/z+vLPoi+8+rrNC31Z/3N&#10;vi/W+/29oY/L7ZM/Kr0/tEFt9D6yz/d7Yf/n+9MP6ici+e3q831RT3lVdv/k+zL1GaHvVXv9d7U3&#10;qiv0+g+iafR5H92f679VV+jfMM/+t6H0nP42nLDMfXn3ezu7KqqsM1Mc1oH2w9p3Z9vnNYq3UZ87&#10;nNV9/rlqv7+2u6gi7O8lrFfVPHnrMH+ZflC7JLzf26Z9v6apn0O/o7b4Z4WftS70s7926DqJait9&#10;Rl9jkz+8LWqnvy4sa82btjt/bnC79Br/2bfPSDSt8HNol79P24W/f6AN0Taoz/B1E6aZWzYSpu3T&#10;DNPOPadp9ngdov64M+P9+KKloZ9VPaXnwrR8+Q+dVkTbgLYlbZed3q83zXjTuuvqrNP7yPalK8I0&#10;sm1sy25buXkcTmi7tydso6FdtdbnNUenr9MOryvCfKtmUV2p1+TqwzBfmm7eela7u5YXhBqgq7bO&#10;GqfNss7ScussLLdmb2OPr49273vb3lmanUZumXxg+/zvoQ7IlFqPlpG3r2Xee9ZZUhZqzu7y3Paa&#10;+35qHtT+kb5TmlbD9DesecF71vTWQqu490lrmrfY2nxem99YEN6vee6p8PWjn31Za/7z5zPSXlxh&#10;FWMeseoJL4faXm0I8zPMslkXA/sCf19PvddPvv33qQ709mmZ5m+D+TXscLRsempqw2tC/arX/5nt&#10;yhfapX2aTy/sj7xNH0X4Hvrjr4EQLD0IwdYzCpzmz59vNX5AFlm4cGH4XyM/bp+EEKzLD9rrxjxs&#10;dTc/bJ1L/IB+hA5xXfT6QWz7jLnW/upc663yTuAvmZZ3+G0+nZZnp1vz+Gk+zbdC8dE2e0Foa8Nd&#10;T1pv3dAD8x5rHPe81Vwz1ipPv8bqbnzQWr09He8us4qTr7LSwy+w6ktutSZ/TXdRmTVNfCU8X3X2&#10;DdbtRVA+dTA114610qMusaJdT7DyE6+wxideCEGF2tLmj87Fy63Hl19PSaVPrzw83z7z7dAh51PH&#10;1zl/ibVOe8Oanphi7a944bSi2Drfz/jnj7KKk0ZZ7Q0PWN1ND1nDgxOs/v7xVrLnqVa6/1nWuTST&#10;m0qWiqG6Ox/3v59iRTsdb0XbHhVe2+qf+9fS8e5yK9nndCv26dZce68v0+esxZdV06Ts8qo89Wrr&#10;WlmUe/Ua2n4qThllxfueacV7nxrmre2NhVZ95d2W+fVelvn9vtb8/KvW4wVMtz+0nWiZ9TWtHZ6o&#10;mNIy1uc2P/NSeF2Pb1PNz88Iy6vipCus7fW3w0GAChVtE9qOh65H6fZiVX+ruugWqzzzOqu59DZr&#10;efF1a5k+x2p9Gyk99Fwr2feMMG8dXvCVevsz/7eTlexyUgjE8rX6usv8aCfLfGMLy/zvZpb53nZW&#10;ddntVnnaNZb51taW+fqWVnn+GGvxbVbbcL1vp1oO+pyhBYi+e3pf8QFnW/EeJ4f5ap05z5qnzgpt&#10;Kdd2Mdq3C5+3pude9eV4V1jXlWePDsV2Pm0npfudaQVbHm6ZDfcP667xqReteAv//bMbhkfxjsdZ&#10;tS+Del+fFWdfbwWbHWZlh19kfV5s5tPyKjv6YivY9BCf1gGW+dOBVrz7qb7OysPfVYTV3/NkdloP&#10;P2eV594YplV62AVrTWuVH0jU3fWEZTY91JfpDmEbKNr1ZOsqKA1/76ppsMyPdwntK/jN3r5MN8+2&#10;94sbW9viZeE1kb62Div8w34D8xMen/+TNTz5Qu4ViBshWDziDMG03+nx/qnH9206oA378sdesFbf&#10;pzY/O82aHp1sba/NC31Zb1XdB/bbOpnQ4X2w9t3af7X6viq8f9Z863xvRej/Oxcs+cgHe/rMnvLq&#10;0MZO73/qb3/Uqi+8NfQ/6q9bp8y0vsaWEdumQKTD+5rQZ7w2N/TpZb4/qrnhfqvR/tn3pfVjn7YW&#10;78PU3hafXvsr3l+/Pt96q+tHnK4OZPUe7etqr7/P6u99xvtp3x8/OTV7csD3Y+qr9H49+ppbw3N6&#10;qE359PeuZYXh86suvtUyG/i+9Td7hf18ycHnh3125QU3WcM9T1n9HY9737nI+n2fF7VN/6q2COtx&#10;ebHV+jIq2u4YK/H9fvOU163hvvGhr2id8Vb2ANwfPaVV4fXdhWXWrVrFfx7aLumtbbDmxyaH91d4&#10;/1525EVhfhuffDEs/+ZJrw6s66YnXrSWF3z5qe9uyJ5oVP0T/uavbfT+usr7qMpzRlvT0y+FddI2&#10;bXZ4X7O2Fe/jtO1E7ep6v8DaffvrfG9lWMfqZ8K0/NGxcKk1e83UNG6yz+NrVn/nE6GNqkn0+dqe&#10;O95+z7e7t/zfxda9MjtdBXi93rbOxb5Nem2k5a7XVl9yi5Uecp6VHnSOZX62q2W+u60V/OkA799O&#10;tsrzbvIabXbYtjXNNdPKnrTs9jqvdtTdoZ+u9P4z88MdQ/+T+fa2/vP23r/taOXHXebL7X5/3T3W&#10;9PgL/l1YOux3St8P1YCah5YXZ1n1qDutxOs9tSPzi93Co+zoS0L/rxpC81uvOsCnGS07nbgLoZ33&#10;x9VX3GUFmx9mher/f7Rztm/8utco39zKMl/a2DI/9Xn99jb++9ZW4TWQlofaFk6q+brPb1/Yzrzu&#10;6fCateyYSy2z8cE+be+/f7OnZb6yiWV+sF2oCwq3P8Y/987sOn9oktc4D1nNJbdZk69/bU/50+z2&#10;2q1w+2MH993R4wt6bGSlXgdVe21W5uun8qzrQ81Uf+uj1j733UH7k3bfPxR8x5d57v1F3raGhyaE&#10;bUXf5YFlsw77ILWxt7I2rHNtp6pPSw8939fF2dll6eu0aKsj/Hv/dNge2+YszH6PvH4dGlJrWqop&#10;S/bz9bjnaVbvtbzWb/ucRdatfYLa5d9HrbOPquOd961kr1OteLeTrOK0q31/NMYa7n46bOcfJsyj&#10;Hztlj838OGrIuvlzEIKlByEYYvNJCMFU4NV78dTwwAQvjCeHs19/rm4VwW++EzqtzrmL/6KzHt1L&#10;VobOo/GRSaFt+rnTp13nBUbjI8/5gfVT1umFSr7e0kqru+0xq/HirWTvM7x4eMrqvAhuuP0xLy7H&#10;hM6t9KBzQyfdMvFlqzjhitCJV5x3Yyiy83V7gVtxxrVW5q/J/G4fqzp3tFUcf7kX2n4AMMfn0dvT&#10;7AWeziCqmGnzArFjnhdjXoj3ekGYb1VLWyjEWl9+0+rUqc9eaO3+c+ODz4Z2VZx/UyhmGx941qq9&#10;6Cne4TgrO/YyKzn0PGvyjjRfX2WNlfvfSo/24uQXe4TwoeTwC6z2yjtzr/jLNY59ykoO82V1xMU+&#10;/UP8QGm6NXgRWn70RVZ92R3e3pt93qfmXr1G08MTreKCm61wp+NDGFPp81Xl85f57d5W4IVE5nd7&#10;e5FzqxcRpV4Uv+HbyeKwLHt8+Q3V7UWalrG2SR14tPsBQYcvw8pTvAC49A4rO+7ysGy07OtvHWcN&#10;D04Mr2vzImQohY46AKo47RorOeAcq7nmXi+kH7Lqi/3AZswjITQqPfi8sMyrr7onhFyFCoB+srMX&#10;/q/nppJV7YV95ldeDKrA9MIt89NdLPP7fUIYForqr21hpXueYk254FZhVq1/XsXp13oRVJKbSpaC&#10;Mi3Loj1OscxGB3kRfnNoU9UZ1/lyvt1KThnlReglYRlUXHizFe9yks//VeGgp2vR4ICoybclbS8q&#10;WDM/2N5KDjnfinbwovMrm60pNr+1VTi4KvFlp88rPfAsXy9H+kHt4FFXrS/OtIJtjrGCHf39XkAX&#10;bXGYFXjB2/xENmzq9QKw+vI7Bk/rAJ/W1kdZx6zBYaxGcxT59pzZ4RjLfHljK/RtoGC7Y72gfC78&#10;vfK6e7Nt+8qma9oZPTY/JLwm0vHWOz4NL8KHvs6/n/h4EILFI84QrL+pNRy06WRNy6RXrenpadby&#10;/AzvG++zpienWPOEl63JD2KjoEwjFkaiUa3tsxeEkKBl/HT/Hj8fwhH1Xa2TZ1jHgvdDX6c+76NY&#10;3d1jPYVlIQhTm9TP6MRQ2REXWrPa6H1t95LMiDVFnw5kZ3nf/Na7Vun7UAUICmIKdjrOyr3f1vTK&#10;T7g8HMw2P/eqz/uD2cDDa4ouP6gebkSXaBSuTqbVjhln5b5f1gkN1SQ6YaVl0FNWHdq9un9VaFtY&#10;hnqupMr6hpyk0zy2TX8zfH7xHqdaRqG/998KPAp8/1h65MWW2fQwq7n6Hm/neGv22kw1TXTAGg5m&#10;NW0/kNZyLvH9d4nXMzrgLj/qUq8txoWTgKp5NHpbYVfUHvWdCqpCu/wgeCjVUk2+HSicK9rbp3fS&#10;KF9uV1q110baPtS/Nvj+vmXya1Z71djwnJZd99KCMN8KuTRfjU9NtYpTrwr9vvp/hUUt3odqu9Ny&#10;bPHXaFvr8L5f67rD11nnQt9mVN/5vwpl2l56I4RueigMbdKJUK/XKs+81urvfjIbtoy6O9Rarc/N&#10;sDbv3zsWLLVm/+wurwc0j73lNSHEUtCjaXf5tqOaRdtFma/DzPe9v/7BDtkTWt7HKYAq2v2kUEsM&#10;TGt5UXZ55UIsbeeV6psvvs0yG+zr/f+fLPO/uX5LJ8B+7v3/L3YN4V+N1xGqMdp1os7bMfQ7pRFC&#10;qgE73l4S6hbVc8W+LtV3h3b9cT/L/HinEATV+EPbcli3t4zz/vn13HZXnlvHZVaw8UHhRF6oQdQe&#10;72vDv5/zh4Iw/fz1zb2m2cWK/ri/dahO921i4DufNwovbGe+/Fp82apuK9jhaMt8e8vsNDWtz/u0&#10;/m8HK/LtTidim5+ZFr5fVReOyZ7M9Zqq651lg75TrS/NWnOCa+hDbfyGT99rqmKvnSp8GRfuemKY&#10;XuNDvt3d97StalsT9tRcecfg9391M69FHrOWCdP9u7wijCQLy8aX8YfR97bT9xk6ZlGQX3natVZ+&#10;6tVW5J+vmqTwTweEea3yulbbd73Pm4LbnqIKb9OQk93+/a72eq7U91klh19oZf591jbaNnO+r+s5&#10;vs6qwvJe1TH8VQEfpEEnvg+7wIoOONMKvN7Rcq65euywtfNQ+n7qJLz2jXqEdUMIhnVECIbYfBJC&#10;MJ11VXGioq597jt/UXClkToKHHSGVUX3X7Kj7amutTYvEpp1JvLxF0LBoFE+OgOpTlbFijq7fH2+&#10;Q27wgqL6mrFWfswlYZ5USLX5QX758VdYycHnWuVZ11njw5PCqKWG+8dbxSlXh5FNGs6er7e93Yud&#10;W63Ei5PCrY/wovBKq/OOVsOR1ZZQePlBuc74qrjsWpoZGAWnywDy6YyRio7WaXPCwYLCES339nnv&#10;WoW3q/zEK63y3JvCfNXd9Xhof8lep4UzP3pNvuwItXvDiKDCLQ73x2FWsvvJYYTUX4vOdmmaRf4Z&#10;OmvY6Ac6OvNdd58vr5OvCuGhzkwNpe2n3P9W5AV+0S7Hh5+bvGguP+mqbMH/qz2t4YkX1pz99WWl&#10;ZTl0RJ/ocsCw/v3gR58f1r8Xew1eFIVRUkdfbC1eeHcXlGXDxZsetrrRD3oRvPYIta6VxVbrf6tU&#10;kOkHQjqrr5CqyYtijRTQ2dfifU/3beZSa5m/1Iq3PSaEW0WbH27d3o58jV6QhyJVBaWCm+9ua2Wn&#10;jLLSA8/OFsL/u5lVnH5dOHvdXVFltdfdFwIwhUZDL2MMIxR93Rftc4YV+kGQllfzpJetUaGXz2PZ&#10;sZda9SW3hYMbjd5SAa4ATAd1Qy9j1HaibSKjM7a/3ivMU82tj1ihF7xRsVi0+WGhWK2+9dFwpl8B&#10;mMJiXSqRr9OXYckBZ1vBJgd7Yb9bGAlWtP1x4RIN0aUK+m6FaXlRHkaNebFc7Nvs0Gn1e/FfdcWd&#10;ltnkEMt8x5ePF3CF2x0bLieVFi/iMtFZ3f/zA5Iv5w4qvrCR1U15Nbwm0lPXYAW/2GNgfsLDC+jq&#10;Wx7KvQJxIwSLR6whmB8MhtFJfrCrUb4aWas+VcFC01MaZfN8GBkbXuMH1x9UA/TphM5r87yvm+d9&#10;wLLsqDLf17VOnW0d8xaHA2v1dUNHSXyYECCVVPrBa1kIV+pG3+8Hwbda1UV+IKz2+ef01ow8gkEj&#10;IvTZbd4HN06cHsKqUj8Q1QmmqvNutEqdjBj9gM+v1xMaZeT/6oRJCAL84HSkedYoG52E0AjyEMzd&#10;+FDopxsfmBBqCC2zcDsDb1cID7wvC8txZclaozTCweiiZWF+Kk6/xjK/3cf31XuGETDFe2VHXpcd&#10;f5nV3fZoOFnWqlqiqXVgnvWvRkr1rCy1zqWFVjXqLt8vHxuCg3qvaXRSQiGJwjMtfz1C+Ol9ZNfS&#10;guzIJrUrL1CIqK5pevg5q/H+KgRFfsCtEzE6eaTto+mpqdlRg4+9YA33PeufMSPbd+dG0XW9nwmv&#10;U22loLHyzOtDmNFw7/gwAr51yuthmWkkmE4sdXr/H7VLI8BUM6om0oiVrmUF1vSIf6Y/NEIxTHfc&#10;ZGvwPlAnOWtveNDq735qTR3l9Ur7zHnZEWYKwXwe+5rbvIass853/O++HFWfdfjPGglecsh5VqwT&#10;PP+3Y7ZP+sXuVrTbSaEOa54w3bdv3458u1AtEabl27zmUTVi9YW3hJFgpUddlO3vNRLsa1uEOiCc&#10;fNr3jDBiu8a3lQav9bJB6drbl0YDhbZr/vwzFRgW+3sLtzwihF8K1FT/6YRura9Trdt6/1f1o0a3&#10;adlFo5FU95Z7HVvg7y3YwPt7jUxT36gTYBqtrpFg390uG2B9Y0vv+y8MI8dD/er7hF6vo/PbF7Yz&#10;3+40ErFEdc1GB1nm916/qV0hCNsye2Jz26MH6kON0FPwV+M1s0atKeDMn2angjpNJ7/vjh4K1Xw5&#10;Fm9/jNc414ST1TohGcJgfQ9emTNo9FTz6/O9/vI25N5f+Pt9rf6B8SFwikLpsGzWYcSV5lXBlLa/&#10;tpfnWMPDE63UjxNUyyhsyvx4Zyv0ZVrrtZT2Gy1TZ2VHgilkGzKyX/Pb6DWlaqri3U+xWoWgvo22&#10;vb4gt69Ys84+qrZZb1vJbl6T73JiGCmnk6XaD/U1j3xrkkiYRz92CiNf/bilp8LXjT/3lyAESw9C&#10;sPWUhsrqEkgFUH/pDuHP9Um5J5h2pLqHw19DuFfEMMPt/xzRtMIj7/Kvvtr6cH+B4egysb6qWutr&#10;a7O+mjXD0Hvq6sJ9kvr9eQ31jvSUepHYNPy8h3tjqMNraAhn26JOPduu7BB5nf0ZeF730BjhstpQ&#10;lObuE6EzSAPt0nX+6pS8w+6rrh24zE33TuqqXnNfp3wKwsJZyjovGItLrausIveXvx59ti551LyF&#10;e1H4Z4qKZS2PkUT3o+qprgmPSNvcd6y9SKMMfHnlipNw/5jcdIcTlrNe48skf/1H90sL91jITauv&#10;odH6Rri/lehvGpWkbV33LAvt8HWgeysoUOpe6cVz7h5muhdYy6SXrXuYM+bSsnSltcxeYC3vLLVm&#10;LySjaTV5EdX07rJwX5ZoPWq56WzdiPfx0ralZVrr22fVmvUdLWe9v6+qJmw/mmbXovdHvI9XWGfa&#10;bioqratozaizgrOvsYIbx4bwqrfEizDf3+jnDj94iOZ5KN0nRQcN+m50LFi81rY4aFrero43fVpD&#10;7huWr2Px+9ZRWmYdC9+zzrz5lJYVJVbpBw6d/r3tLCm3gl2Ot5oXXs79dW0Fx1xoBaNusYKDz7Ky&#10;u8flnsXHgRAsHh/LPcG0v/T9VLjfji7h0749uu+O/p7Xl30QfefV12la6s/663xfrPf7e0Mf92cc&#10;5IneH9qgNnrf26v+2vct4R5c6zCqI7Qrd/lgr++LujPF4Tnt83UQGPpetdd/V3ujukKv/yCaRq/3&#10;0X25ex+prtC/YZ79b0N90D2DwjLXfZ58+XUUFFvbu0vDOgj3clpRlG1fi9cu3kZ97nDCvd1UT/hr&#10;O5cUhJMtovWq+zTmr8P8ZRra9QHrJmwXza3hHkuaptoZ+h21xT8r/Kx1oZ/9tUP77qi20rz3ei2j&#10;+62G5ezLOCxrzZu2Oy23Qe3yedHPeaOlwn21cnVatl3ZS077mprDScbQhmgb1LLw7S5MM7dsJEzb&#10;pxmmnXtOdWF3YWnoj9ve9X78tbmhn1U9pefCtBR6DZlWpM8/J7p/mO4JWvvMi9ZZURHuB9oyd2GY&#10;RraNTdltKzePwwlt93kM26hv7zqZqpN/7b5OW99alF2fqllUV+o1ufowzJemm7ee1e6O+e96P11j&#10;HeUVVv3oJGtbnrG2xRmre3qKddfUWsvCxdb0+tzsNPR+rYcPap9PM9QB7y63bq9TuwrLrX7aHGtf&#10;ttK6vG7uzOS219z3U8tW7R/pO6XtqvqxyVb3yhyrnTrDCi6+yWqnz7Ymn9e6518Jy0DzrEsH9bOW&#10;teY/fz4jLUsLrODUq63kjidCba82hPkZZtmsi7B9+vas93VXVoXtv1d14LTZYZnmb4P5NexwtGy6&#10;Ssuz277qV73+z2xXvq6qKuvSPs2np/2R2vRRhO+hP/4aCMHSgxBsPVRZWWkHH3yw7bzzzrbddtvZ&#10;qFGjrHtIh/5x+KSEYAAAfBhCsHjEHYIBAPDXQAiWHoRg66Gtt97axo3LjiDQl/jAAw+0efPmhd8/&#10;ToRgAICkIASLByEYACAJCMHSgxBsPbTppptaJrPmf91TYf/WW2/lfvv4EIIBAJKCECwehGAAgCQg&#10;BEsPQrD1yJQpU2zs2LF23nnnhSDslltusQsvvNB+8pOfWEFBQe5VHx9CMABAUhCCxYMQDACQBIRg&#10;6UEIth6ZM2eOTZo0adhHXV1d7lUfH0IwAEBSEILFgxAMAJAEhGDpQQi2niouLrZnn33Wpk+f/je5&#10;Kb4QggEAkoIQLB6EYACAJCAESw9CsPXQG2+8Yd/61rfC/xCpyyJ/97vfWVNTU+6vHx9CMABAUhCC&#10;xYMQDACQBIRg6UEIth767W9/a++88074edWqVTZmzJhwqeTHjRAMAJAUhGDxIAQDACQBIVh6EIKt&#10;h7baaiubOnVqCKE0Auyiiy6yefPm5f667hSgvfrqq7bzzjvbhhtuaHfddVd4vrq62vbee2/7/e9/&#10;b6eddlrYYQyHEAwAkBSEYGtbvXq1zZ4923bbbbdQB4wePTo8r/uM7rfffvaHP/zBjjnmmA88YCAE&#10;AwAkASFYehCCrYfKysps8803tx/+8If23e9+184+++wQSH1URUVFYTq1tbXW09MTdggqiA8//PAQ&#10;iOn3Cy64wJ566qncOwYjBAMAJAUh2NrU/2+//fbh5JfuL9rR0RHqgLPOOsuuv/768PuNN95oDzzw&#10;QO4dayMEAwAkASFYehCCrWc0AkyPF154we677z578sknw+8zZ84MxexH8dprr9lGG21khxxyiO27&#10;7742bty4EGzpHmMK2mTChAnhbHC+5557zm666aZQIBOCAQCSgBBsbVoeG2ywwUAdcPfdd4eDBAVj&#10;OlEmM2bMsD322CP8HGlubg4ny1QLXH311YRgAIBPPEKw9CAEW8/oZvhDHwcddJDtuOOO9stf/tLa&#10;2tpyr/xw06ZNs5/97GfW398fHjvttFM46/vrX//aGhoawmsUtmna+XTWV5dKKCgjBAMAJAEh2Nre&#10;e+89+9GPfjRQB+iySB0k6LYL0Yk1XS659dZbh58jem19fX2oBQoKCgjBAACfeIRg6UEIliK6XCEK&#10;r9bF3Llzbbvttsv9ZuHeYNo5bLPNNmFkmeis8OWXXx5+HorLIQEASUEItjYFWNtuu23uN7O99tor&#10;3C/0wAMPtJdeeik8N378eDv33HPDz8PhckgAQBIQgqUHIRhGpMJV/9Pk7bffbrfeemu4Cb5MmjQp&#10;3CtMlz1uscUWI44uIwQDACQFIdjadCCgE1+679edd94Z7gkq06dPD/85zsSJE8MoMN0zbCSEYACA&#10;JCAESw9CMHwgXc7w8ssvh3t+tLa2hud0U9xFixbZlClTbOXKleG54RCCAQCSghBseI2NjfbKK6+E&#10;/y1a/+O0qA5YvHixvfjii2GZ6feR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LEhBAMAJAUhWDwIwQAASUAIlh6EYIgNIRgAICkIweJBCAYASAJCsPQgBENsCMEAAElBCBYP&#10;QjAAQBIQgqUHIRhiQwgGAEgKQrB4EIIBAJKAECw9CMEQG0IwAEBSEILFgxAMAJAEhGDpQQiG2BCC&#10;AQCSghAsHoRgAIAkIARLD0IwxIYQDACQFIRg8SAEAwAkASFYehCCITaEYACApCAEiwchGAAgCQjB&#10;0oMQDB/q7bfftk996lP2+uuv2+rVq+2hhx6yL3/5y7bRRhtZVVVV7lVrIwQDACQFIdgHu/XWW22D&#10;DTYIP6sWOPHEE+0zn/mMnXfeedbf3x+eHw4hGAAgCQjB0oMQDB+ou7vbTj31VPvd735nM2fOtNLS&#10;Uttpp52ssLDQnn/+eTv88MNzr1wbIRgAICkIwUY2b948O/30023XXXcNAdi1114bQjCdCDvjjDNs&#10;ypQpuVeujRAMAJAEhGDpQQiGEenM7sknn2yTJ0+2jTfeOIRgKnTvuuuu3CvM9txzz9xPaxQXF9u7&#10;774bimZCMABAEhCCDU8HA0cccYS1trbaXnvtFQ4SdtxxR1uxYkX4+yuvvGL77bdf+DnS09NjS5cu&#10;DbXAG2+8QQgGAPjEIwRLD0IwjGj69Ol244032qpVqwZCsEcffdQef/zx3CssFMRDzZo1y5544gl7&#10;+OGHCcEAAIlACLY2HRAcf/zx9vLLL4cRYFEIttVWW1ltbW14zezZs23rrbcOP0fa2tpswoQJoRa4&#10;//77CcEAAJ94hGDpQQiGEY0dO9Y23HBD+9Of/mT/+Z//aT/96U9DEKbLIETh2O677x5+Hg6XQwIA&#10;koIQbG3t7e12wAEHhDpAj//5n/8JgZfCsDfffDO8RqPFFZSNhMshAQBJQAiWHoRgGJF2BLonmB4q&#10;fnUmuKamZuD+YLoZ7llnnZV79doIwQAASUEItjaN/tKljVEtoBNf+v2xxx6zTTbZJFzuqPuERpdG&#10;DocQDACQBIRg6UEIhnVyyy23WCaTCQXxW2+9Zeeee66NHj06FLcjIQQDACQFIdiH06WNolrgySef&#10;tDPPPNMmTpwYRoaPhBAMAJAEhGDpQQiG2BCCAQCSghAsHoRgAIAkIARLD0IwxIYQDACQFIRg8SAE&#10;AwAkASFYehCCITaEYACApCAEiwchGAAgCQjB0oMQDLEhBAMAJAUhWDwIwQAASUAIlh6EYIgNIRgA&#10;ICkIweJBCAYASAJCsPQgBENsCMEAAElBCBYPQjAAQBIQgqUHIRhiQwgGAEgKQrB4EIIBAJKAECw9&#10;CMEQG0IwAEBSEILFgxAMAJAEhGDpQQiG2BCCAQCSghAsHoRgAIAkIARLD0IwxIYQDACQFIRg8SAE&#10;AwAkASFYehCCITaEYACApCAEiwchGAAgCQjB0oMQDLEhBAMAJAUhWDwIwQAASUAIlh6EYIgNIRgA&#10;ICkIweJBCAYASAJCsPQgBENsCMEAAElBCBYPQjAAQBIQgqUHIRhiQwgGAEgKQrB4EIIBAJKAECw9&#10;CMEQG0IwAEBSEILFgxAMAJAEhGDpQQiG2BCCAQCSghAsHoRgAIAkIARLD0IwxIYQDACQFIRg8SAE&#10;AwAkASFYehCCITaEYACApCAEiwchGAAgCQjB0oMQDLEhBAMAJAUhWDwIwQAASUAIlh6EYIjNxx2C&#10;9XV0WG9Fta3q7889Y7bKP7u3ut762ttzz6wbTWNVV7etXrUq94xZf0+PT7/W+ju7cs+sG7Whv6V1&#10;0LQ0/f62dlvV3ZN7Zg09t8p3wkPp/Q0vvmH1U2Zav7ct0t/dbb2llbbK2zfUqo7O8PlDrV692mrH&#10;T7X68dOsp74h92xWb3Oz9dbW535bY3Vf/6B5yNdZWGrtyzLW7+sgovb0lFRZrx8ADaV5V7uH0zRj&#10;ntXe9IC1LnrfehqarWXGW9ZZWWvNby+xlgVLc69aN73tHdb53grrbfXP6+y29rnvWndtg3UUlFvr&#10;vHfDNpNvla/b4ZajdBSVWe3191jT6/Nzz2R1Vtda69x3/DNac89krfZ1rMdw9Lktby20jsKSsC30&#10;eZu0PHp82XeovUOWmdo03HqU7vpGqx33grXMWxy2zXb/t6umwZddozW+8oa1l1TmXpnVXVVjncsL&#10;hl3+Wla159xotWMesV6fbsfyQuv0+W5dXuTby3RrX1ni20eL9TY0hW0hfE982eZ/5yKdPk+1d46z&#10;2ienWE9Tk3WsKPJHobetzmqfftEa310e3tddVmXd1TXZ70Rz67Dz2VVTb7UXjLHaq+6x7roG6/Pv&#10;kx4NM9602nO9veNfyr0yK0zL2zjSutR2X3vZHdZeWJ57ZmTZaTWPPK1Jr1rtFXdYm29Tvd6mbl9m&#10;q3p6raeyZu3vVnunNU+dZR0VNblnBmu49t7s8r/ylrDNt0yf4/uuTmtbvMLafB18FN2+/rsLSsN3&#10;vc2/S7WjH7Ae3xc2z33Pau8bP2IbhtO8rNAaXpoV1rm23W5fl/qu93uR2FNUHv5dV3ptn29bape2&#10;1TC/T71gzbPmh3XZOntB7pUfrqOs2mrveNxqX34j98xfhhAsHnGHYNom+7RP8m1K+4Ve3/doP9Ln&#10;+6q+1raw3a7u7Rux/8rX29bmNUNtmFZ+nxf2z74v1Wet8r4kTFOv8emu0rSH2QeG12gaape3o3NF&#10;sfU2+r6wqNS/T6+H/XSv79t6G33/4u1VzRHtS1f59yTa5+hvYb/r7VIf1eXf49qnXrKWd5ZbZ0Wl&#10;tcxZYD0+je6SausurcjOe2NLtsbw6UXTym9jtEz0fWycPd9a5i8N+68O3y/3NHkN4O3Ssgxt12f7&#10;9FUD9ft8hGnlLcuor9Pz6qdb31nmfWypNft0Na3u6jrrUl+n93ub+jS//vp+r0+idZVd3tn2rPJl&#10;3ed/q53yiu/j51pvU0vo39RfavmrptO09LpB8+jTCe3JTStqo57vXFFmXb5stD9tfmOBt9Hri1x/&#10;q/5Jnxu1RT9r/5Y/j2preN4/s/mtBb4ffSfUlR3vZ0If2d3QYJ3LvF9t8eXjnx3Vj+oLonZF9Hv0&#10;aF280lrne9/t9XLb+wVhP6g+stOnq+dCe9Qvan71niHLvt/boGUgmp+mmXNDv1Y/0fulR56ztkKv&#10;W56eas3vZazPX9fp+3LVF5oP7Yc1zUiX91mdxeXhM+rVt978gLW8X+R152yre/xFr53qre3dFdau&#10;tmnZq67ScslbDxHNd3emxNvUYm0rS0P90OF9feObC63+hZmhPmld8L61+vam5drltWJ3ZXV2Wr7d&#10;hfn09ahp9vn6r733KV/mi6xhvvdfF93k8zQlW1/cfL+1LllpDTO9/5js0/U+t9v7zm4/Fuj3+i9s&#10;x95OTWuolhUlPo0nrM7rwuZZC6z26jut9vlXwzZc/9o86yz3/sVri0b/W69v9x3Li72d/v3KrYNo&#10;P6Bl2OLLtfbSW632tket9sHx2X7tgWesdqw/LrnVWpdmrP5t7+9emOHf1SZrX1pgnQXFg5ZZpGmW&#10;18B6/6W3WZN/x1tenxe+3z1e+3SX+Prxz9Pnhu+dPt/nM389DhX2K35codd2+zxp2WhdNr821/9t&#10;zO4/ffr6e09Z5Vq1bL7mee9Zs7dJn9fj/a/2C6ENefuudRXtN6TRa5TGmT6fvr00+DHO0Lr1w2hf&#10;oMdfAyFYehCCITYfZwimArPy9GusZPeTrd4P8KLOoeG+Z6xkz1Os8uRR1uUd8nAd4VAqYDrnL7H2&#10;V96ybi8gQkHl06sZfb9P/xSr8g5NxdI6TcsLgaYnp1jd6Aet9fW3Q5v0vvY3F1ndzY9Y07jnfVrZ&#10;A0I9ev3AtP3Vt6z9jYVeGKwJ21RkF+91mmU+u2F4lO13Vpi22lp92e1WsttJfpD74EAnpGl1ecHd&#10;9Ojz1uwH/CpcI/3eGWb+uN/AtDK/2dvaFywN7+lckrGSfc6wkr1O9QPwNwba1d/Sbj2Z0nDAq8+N&#10;aH7qfRlnfrCDZb62uZUfe2kINbS8asc8bAWbHGqlB51tnV4ARNPq8AP6upsftvo7Hw9FWERtr7pw&#10;zJp26fHNrbP/fmGj7L+f2zC8Juo4P4jaWXrIeZb54Q5WsvfpYZ4yX9nEMt/dNvuvT6twp+Osxwt0&#10;tavL13XTY5Ot2deXDiDyqQjPfH3LgXZVX3ZHmPf2t9+zzPe2D9Mq2PhgL1AqssurrcN6/CBAj6FB&#10;p4qHsoPOyU7rG1ta5RnXWsUJV1jlmddZ5k8H+udsYZktD7duX9aaVq8fKLW/6oWtFywqOvOpoNf6&#10;i9qV+cXulvmqz9uPd7LMd3w+9dxXN7W22QvDtFqmvWGZ3+7jbd7Oqi6+ZVDR0uvLYWA6enzuT2Gd&#10;Zr7uj7znC7c9xsqPuihMq/3Nd6zp4UnW5m3T8oj0+vxnfrLrmvd9aWOfls/X//q0NN3c86WHX+Dt&#10;8fZveIDVXH2Pf08esOYJ0wdPy+c58wNfxgPT2tTKjrjISnc9cc1z/qi/6cHwer23adIrVn3+zdbw&#10;wLNrbStND07Im9Ym1jbz7dxf1qZpNT83w6ov8Gndn92v5Gv27WVgWr4NZP64v2V+uUd2W9v8MCvY&#10;8siwjYiC60J/Lrz2x7uEbSpfy4MT10wr/+HrKvNF3/59GTY9PTjsG0mXb3cFWxxhmV/tabXX3rvm&#10;+5P/+NFOYdl+mFY/QAjrTe/Z6nArO+bSMI+lB55j5cddZgWbHmKV594wbHA/lApm7a8qThplTU+9&#10;uHabco/u0g8vgLuWF1mBvnu59yjk+0sRgsUjzhCsx/ti9QnlJ11p9b4vqjj5KivZ9/SwnZUff6VV&#10;nHq1tXl/2uP9v/al2g+OpMcPnsuOusRK9jjFGnxa3d6HdhdXhP6g2g9IC7c92kqPutjaps22rvcL&#10;vP9qsk7vz9Rfd60sGXRySn12j/cH3d5vdvprs33Rjpb59V7Z/aG22+9uZ8W7n2Ql3p/Xj33amp+d&#10;bh1+oNy1osj7bu+LnpoaPr/luVd9ns6yoh2Ps6pzbwrf3Wi7z3wp993+0c6W+bnvc/27WXHKVeFR&#10;ff5Nvj992RofmmCND0wMJznUN4V+xZdb17KiNX2RHtrPftP7Oe9TinY/0cqPucSannnJv69X+j73&#10;Aqu+5DarueJOaxw3KRwAh77O+yDVBt0rSqzy7BvWTCt6/GI3n2fvl36yi5Ude4lVnTPa18m1YfnW&#10;+DItO/Li8LNCzPbZC6z+9ses0X8v3fmENdP42mbZf71tRf58sdd5VZfebvV3PWG1Nz1sTY+/EGqd&#10;lskzQ62j9aX13aOTg97f1tz6aHY/+mNf/r/3/k/T0j5RdYv6N3+u3PdJZYeeb7U33G/1/vp6r1+0&#10;jjWPqg3qxjxitTc/NHh5qZ9Vv/Ztr1NyfW7JTsdbo8Knl9+09nnvWdsM9d3z1gSKDc3W7s+1eZ2n&#10;eQj94ed9Wuo7vrxpdrreZ6tOKdnvTGu49xmrGXVX6H9aX5jp050TtglNq3NlcdgutV6apsz0Zb3H&#10;mrYN9/iD133/t6MVbX9s+M5UnDjK1+VzoZ9rnT4n9Bfajkq8Lhr2/V/xdqmf836z9OhLwkmp6ivv&#10;shrvY1Tjts1a4DXFqlCXVJ072te7T0/L21+/1rSiPkXT83onbCe/8/Xg399qr02anphivVpWof/J&#10;rf91eXzft2GfTua3e1mRf4+LdjnBKk+7eqCWj7TNW5yttYabxnAPfXe/4a/37bj6mnusfc5Ca9c6&#10;9vaFGvgrH6GN+v5rWfo2Wefbe35d0Tbrbd8e1tRIA4+f+fLZ8CD/bu5lNdfd6/sb3zf5Nt4+d7Ef&#10;RzxnrVNeC0FUPs2v6nHVtU2PvRC2oVBv/cL3E9/YKky34Oe7hX2nvuPatxR5faf6SidB82kbqfJ9&#10;atSeoj1PtoLNDrViP15onvxa2N513LQudYDapfA0HFN4raL99sB8anvQv9/fwbrWIQjTtHoqqsP8&#10;aT+gOjZ/Pf85CMHSgxAMsfk4Q7D22fNDwVB+/OUhqNKIsL7q2hDKlHlnrSKz6YEJ4azsh+n3A7V2&#10;PzDu8INXBWHqWHoKS0MRW+YHfQpUWr0Izj9QH0lvWYXV3fZoKIrqbnrI+v3Ad1VbeyjyGrw9dXc8&#10;bu2z5odOcHVPr3/em9bhnVr76wust7wqNxWfP4UtUSeR6yjavGDsWrrSSvY5PRQzJXudFjpFUZub&#10;xk324nmGH2y+ZN1LM+F5afICbNC0/BGCJS/a672tJQed64XpRSGYWeXFjNoWAh3vTHuKKsI8RHpr&#10;6rLF27e8Q1Xx7EVU01NT/HVlXoCc5oX0KVaw7VFWd+MDPn894Sy2PkPhRN2dT1iHFxKR7uLyNUVg&#10;/uMLeQWBFweFfgCgTu/DtPlyzRYOB2SLHRW9KmSiaX1Zhchm4QBDbWt+Zpq1THo1FP2dCwePOCs6&#10;3g/8o/f5o+jnu4eDiJqLbslO93+93V/c2NfrxLBd9Pi89JT68tIB1JBiQsVT5uteMKkQ+ry/93vb&#10;WtVFt1rGl1Mo9r1IzXx7q3Dgou21Y84ia3/zXd/GF4aDsnxVfhCQ367w8AOrUFTnPaciUKMCSw4/&#10;P1us/2oPK9xgf+v2QipSsvWRg94THsMVrz/e2coV2p11nTV6gd46dVYoPjRaKlLm63ut96mQjQ7Y&#10;oofW96aHeHG+vxVucojP80Sru3Wcf3frclPyaV199+D3+KNoG2/rt9aEkuHx013D6/tq663a10vd&#10;bY/5AcLtYZRkPrU//30VJ16Z+8va+uoastPygyIdVK81LS8g86elULNwqyPCcivwfwt2ONZqrrwz&#10;vLZh4svZ1+QOgMuvvic8Hxk0neihQln/aj34NlbmB/frov7uJ0PQHdoydJp5j9Irbs+9Y2RFR12U&#10;fX20Tfk8F2r5/8C3M/++a79TuN0x1rV4ee4dI9N+uuKM68KyDN+/vLYMevxg29w7RhYOIPPf4/P7&#10;lyIEi0ecIZhCgYqzbrBK7Ys3PdRKDjjLSg+7wDIbHOD7qcus4uwbrO6GB6ynvCYcdKmfHUnLpJfD&#10;+1UzFG19lHW+u8wPnsu9v59jRTscb8UHnmuZjQ/yvuLFcNDX9e5y65zrdYL64mWFYd8TURijk0bd&#10;hRVWPdr3h7/zg08FYN5PDNpuff9XuOtJVrr/mdb81IvW+tLscPJO/VLT01Ot6YkXrPa2cVaw8wn+&#10;PTt6rf1XeCgk17/f9++kwoQf7hAObMtPvdoqT77KGh+cYPW3e63hdY2COfV3Whatr/kB9zezB8Ph&#10;oUDmR97/+Hdd+65ir5sK/XPLj73Mig891wq1P7viLqu5/I7Qd2s6vaoL/GBVJ1pC3xVNK0wv969C&#10;IgUi39vG1835VnnOaCs64BwrPdR/Pv3acCKow/tr1Sz1dz9lFT79QdPRIwoGvra5lRx4jmV831Z1&#10;3s1W73VExcmjwrJrfvJF69LIrpUlIaTr8XWnMKxga19u2lfnDvwHPbz/zXzR6wpfDxXelsIdjwn7&#10;J4VPLeOnhVqq2ddD/dhnrPyS29bqW7XPXxNE+vx7LaQgtv31t63hriet7bV52b77/eyJwK53lln7&#10;G4vCiZqBdRktp/zH/+0Qaqoyr2HrRj8UlpPqJgVqHfMWh1EvTY9MCgFUzbX3WcEuJ2bX39Dp5D/U&#10;jygI++623jccGcKzqvNvtt6qmlDvKWBRbTDse6OH2qqax7e16gvGWNnxV4bvS4PXso1e02oUV8c8&#10;r1d9Wy/c2vsfnXAcbjr5D01T28dPd7GC3+5tNZfdEU7q6nulbWXY93zQQ4Gnar/vbG1FvlxKDzrH&#10;mlSb+fYaKT3e53e4937QQ4Gnat0tDrMG72M75i/NBku7DT4ht04P9X+qS73fyq/1MxsdNPzr9fD5&#10;0kmnIq/VdCJdJ7rrbn7IWp9/zZp82x9an6h+VHDaPPEVa3x0stfi/j3w/Vf4Pmp6uVpE3/Uy/w4q&#10;BNf+r2iXk6x1yszcVLI0UqxQAVr0Pfzfza1oN6/vvRYoP/JCr2u9TvX9i46fPoy+B73l/v30/UZP&#10;caXXvt6uaB71yG3H5X5c8mFUb7dNeyOE/TqJ0D5jHiEY1hkhGGLzcYZgnSVlVnrA2SEIqzjtmjC8&#10;V0Osq7ww1kFa6YFnW+srb65TcBUuKfOdeQjCVGz094fhwTpDpVFSZUdcaJ1LVqzTjrbP31fvxYEO&#10;yHXGTZcT6Mxki3dKGgmmv3W9XxjapbCpc9H7ochpf/mtMGoi0lXdYAV5xW/hz3cPl0tpGL/O2pT4&#10;vJcfd/nAZXRqc5vPbzhD+sjz4dKsSJt3lAMjrPTwIq7+0ezZwOYXXrMSLxpK9jzVam96KLRVz/fq&#10;swrKQnGpM7+RPl/GpUf6QbICsC9vYkXembV556xLSspOvNIKNj88FM7Nz70S5k9niZq9+NNZVY36&#10;0dmsSG9LmxVvfPCadunxxVwBlVck6kyrRhp9mE4v7Ao1PS+sCn+5uxX+bJfsWV9vZ+jINU0/YGh/&#10;Z2lom8LIcMbswUkhkMtX/eKMQQcvpbuf4vPeZQ2PT84GOZqWFxAts9/OdvDV9dng0IsUDcXP11Vd&#10;a4U6U6lp+TSLtjwsbLNFe58WphEKo5/tGobAa9nrbHQYCeYHYloP+RrfWZ4twnPtCkWaRm99dbPs&#10;fOq5L/zJau97NqzLyhvuz4ZgXkyV7nP6wPYitXc8umY60UNFUnSAFT1+v284kNGwfxUdOlALow3z&#10;hqLXvb04FEkD79HyVqAzZERSoU9LIxcUpug7qrOi9fc8Fb67kbo5C9aEQblpFe92khVu4O/Nm1bJ&#10;4ReE1+sSEm1f1VfebTXXjA2XrOQr8wO6gfd5sVV799O5v6wtTOsWTcsP/K6+Z+1pnTRqUBt09lLL&#10;p0Dbmm97BV7QNvhBrLT6QWcIKPW6r25u9V405ivzg+5B04oe2r603Hy+qy7PBmofpnnGW9kzvr6d&#10;leg7kPf9GXj4NlI7pA3DqfQDr4H15ttNoX+nM7/b1wq9eFcxrrCvZL8zrKdxcNg7nK5MsVWecnXY&#10;3st2PX7tNuUelVfdlXvHyOq98M8PzUuOuST3lz8fIVg84gzBOpeuDCMLy0+5ykr9QL704HPDqOli&#10;37+pb1KA0+j7dZ3A0QGX9vUjaV+4JNQLOrGkkUEawdXtfV7H+8VhugqECrc/xpqnvmYdbywMI3I6&#10;/UBYI3u6lhZYX/Oay4g0KiyMkPJH4/MvW+FW/r35oYINP4iODiR9+y3Y5iif7olWcfb1YXSkRgjp&#10;JFvTo953PzQpnMypf2iCf+6xVuDft+Idj83u33Pb/cB32/cpmR96//GjHa3IP0ujNDUPNdffFwKd&#10;+jHjrP2td8LlYeHElh+Ati9a4fvRvFHhmq76cu9TCvxziv17XX7+TWEUWJHvn0sPOT+MhK+76UGv&#10;gVaG6fTWNYb51LQ0Um1gWtFDfdIPtg0BWeEmB1vZUb5OTrrKKs4fE9qokaXav6oW0Ek7nSysuvkB&#10;K8w/YRXtf7y/LPjF7la0+0lWfOA5YVSaRoLp/TrRqNFDPeVV/lAA5vWK1yy9Tc1W6rVRGBkdTtbl&#10;gjAtN/Ur6i+/vZUV73piqKXUvpqr7rZ6jWx6bW62lpo9P4x0qvD9r2qJgXZpeemhcEn/fntrK/D+&#10;TO3RCLDmZ6eFEVbt/lC7VBtohLdGEDW/MDP0YwPTUk0WbRc68efTUuhQecHNoe+pvvwO346ft7bp&#10;b1jn4uWhXa2vvhlGPCuMqrj41uFDvvyHRsF7HVng86Cwo+KUa6zmWu8jvb+t8X4uhHJegxRoOx3u&#10;/VH7/N/CzQ7x+trX4enXhv25guZQB3iN21VaY8U7+/7d+4mwvIcL5/JrAY3e+ol/tn9+0Y7HW/V5&#10;N1ndHY9Z58pSq3to4uDXfthD61QjJTWfvvz0vdEJ7LaZcwd996s1+mhoIP1BD4300rS/s7WVHHqe&#10;NY1/KdSMCl9Kzr/Bl8lHaKOWo+bJtz3VUvl1RfnVdw3/Hn2PfuJ1hWolPwbpeOd961peHK400Xbf&#10;7A9dNppP9aNGluqKk4b7J1iZ7yPD1QIh+M3Nu0+3aN8zwr6z2GuQIq+vi/0YoOP9lbmpZGl/VrLP&#10;mQPtKfB2FGi0u++/aq65J3xXQgiWdwXLSEKNXN/kxxNeI/v+teScG9fMZ/TwZV03dXbuHSPTtDr8&#10;uEnHOboqQaNd1+XY7IMQgqUHIRhi83GGYNrpdRaXeaekYedrLv1TkKTCr7Ow5AOL33yalnbkfXVN&#10;ITiI9NTW+/QXhOvp1bmsi7Cz9zbobGR+56CDfI0WUgGZP63VGkre0BzurzB0R67LJovOudkKz7zW&#10;i4w1Z3x6qrKXUPbWDb7/kM4CKTRREbh61ZBpVddb5ugLrcAPHFvnvRNGgYnuo9G+ZLm1v/3uoMv4&#10;9P5VHV3huaHt0vONk1+xuieft66isjAPova0Tn/TOpZ5sZw3Ak+fEUZK1dSutRx1uV/ZFV4E/GEv&#10;qxr7lLXOXeyF5+3W8MpbVnb741Z51xPh0sx11VFQYo3jJob7UXX5AZACjWY/8K+b+KpV3fZIuCdD&#10;1IZQ0FfVDdzvaqi6ya96AbKzlXmHH12WqOXW+Po8q7rlIWtf6p1vbhsLy8vXt84iD11eonuoVd58&#10;v9U/Nz18nkaeabtqW/y+1T0y0ae1PG9avk00toTteuh6lGYN69/vHKu47dFweUTd7Y9akx+gtb79&#10;jpVcOsbqprw+cAmr1l+Lf0canp5i3VWDAzVpUMGpAmTDA0KYWf/UFF+3vqyemGqZYy4L98foeG+5&#10;dby7bOAeKb1+MNXXvnYo2fjmO5bZ8mDLHOYF6Px3rP6ZqVbvn6t7lmSOPN9K7382bCPNL8+xltn+&#10;vfUCTqGh7n0zVNMbuSDMi9vmOQvCvVd0iW3xFV7462DmmItsVV4wquBRIwJ6G9YOZrReCo++NBwU&#10;1U6aMejy3uH0+XS73lu51uUBonuCFJ44KhSVNb5NtflnNo+fGkYqtvpybvXvUfTdkg6fv7JzR1v9&#10;q16QD/0e+baiEYZh+f9gc2vw73TFRbdYhx9c1zw4wWqemho+b11o22lZsMSan381XP5Uc+/TIRRr&#10;fW2eld/ymGX8YL7Op78udFlXuRfaxd5uXWqg/Wyzbwddvg3r/igaCdhV/uGXLYi25W5/rUbYqKhW&#10;kBrm97BzrfyasX5wsKFVX3vvsN+ZobRPafD9S0ah3MU3h/n8SxGCxSPOEEzbVFdpeQgGtE/qXF5k&#10;7fPfC31r2E9kisO2plHNH3apjvqujoy//80FYVqhz/ODeu13e3x/qVFn2v77vC8O96Dx75nux6P+&#10;YOi+Xj/rvWEa/h3qXFFojeOnWduC96zu+Zf9+3SDNc1eaO3z3rWOxctCv697cepzQ9/tnxf6Iv8M&#10;7RvVv7S/uTCMcGryOiRz2EVWed94a3x5llWOvtdafZ6bX3rTmqe97n1rfdg/dvt3VPeB0kgf7b90&#10;36yoD9Gy0DLpKim3kuvusYo7n7D2d5ZZve9r2hYtCZd5hXtH+v5SYWCHL1/dOqDb+9TsvaRyNYPm&#10;0/dLmn/9vdz76ar7nrG6CdOt7Fo/OF70nu/f51vT86+EWkVtUnCpywN1/6EO30+pRtGyVN3TU1kd&#10;+gX1kZkzr7CiK+70/uM9q7x1XOgvO/3zVdNpHhXoqZZQ3xiWV7PuvZq9j1S4H6rWnbdP92FrGD/D&#10;mqbPsg7fPspvuM+q73s6tE39bds774VtKLRFB+feBrUt6hu0DkK4VlFl3f582c33WfmYh3zfvNLq&#10;nnjeGl941VreXmQNvp8Ml8l6HxbqR+9v+5p0/8rsfenCtNSfezv16PHlWP3Qc1Z1p/fdPl81j08O&#10;+8Emrykanpwc2qT6Ufdg1PoL7/Pfo7pU20m3b4/dRdnbLrS9u9TKRt0R+rXCE7xf2vd0q9GIsyMv&#10;tHL/HN2/rPGpF73dK6xb9//y9a1lL3p/02tzrfHF13zeq6xQfesGe1nl4y9a8dk3Wubg88M93mru&#10;n2i1jz3v9YovC6/3dMmp1qvWQ9h2fXnrofXTPOllr2mWWc14b4PXD/XeV5TedL8VnHFduI9q1V1P&#10;WdX940N93jTV64DX38pO17+z2vbDNuHbX8f8JZbZ8Wgru+VBK77T+6+v/ckyR5xnma0O8jbuaVUP&#10;T7LiUd5/nHattb61yFpmvm0tM94MJ13a3/Lt2Ovvod999cuVz0wLIwoztzzsdd29lvnxdpY59apQ&#10;axYqWJ022+vki63E/9bu23/909Os6aXXffusD3VE2A/4dt/n21fFEy9a5ttbZEe275E7wbPbcZbZ&#10;wR/f3MKqHn3OCrw2y5x+tbV5bVb32GRrnDQtfA/yrfZ1W3ZtbvT7t7e0snvHW+XVd4X9RpvX6vp+&#10;99Y3hPUVakz/V6OqdD8/LfehtO2G+w76/lDfr2bv97VsWt6Yb+VX3mHNWj7F/p302kV1ZturXrOv&#10;zJ6YH0r7ufLbHrPy+54N20+r1zHaL0THS/p3uDYMR6+L9huaj5KxT1vJqOx8Fp91bQjAomOJD6PX&#10;ad8ZblMzTLs/KkKw9CAEQ2w+7hvjAwDw5yIEi0fcN8YHAOCvgRAsPQjBEBtCMABAUhCCxYMQDACQ&#10;BIRg6UEIhtgQggEAkoIQLB6EYACAJCAESw9CMMSGEAwAkBSEYPEgBAMAJAEhWHoQgiE2hGAAgKQg&#10;BIsHIRgAIAkIwdKDEAyxIQQDACQFIVg8CMEAAElACJYehGCIDSEYACApCMHiQQgGAEgCQrD0IARD&#10;bAjBAABJQQgWD0IwAEASEIKlByEYYkMIBgBICkKweBCCAQCSgBAsPQjBEBtCMABAUhCCxYMQDACQ&#10;BIRg6UEIhtgQggEAkoIQLB6EYACAJCAESw9CMMSGEAwAkBSEYPEgBAMAJAEhWHoQgiE2hGAAgKQg&#10;BIsHIRgAIAkIwdKDEAyxIQQDACQFIVg8CMEAAElACJYehGCIDSEYACApCMHiQQgGAEgCQrD0IARD&#10;bAjBAABJQQgWD0IwAEASEIKlByEYYkMIBgBICkKweBCCAQCSgBAsPQjBEBtCMABAUhCCxYMQDACQ&#10;BIRg6UEIhtgQggEAkoIQLB6EYACAJCAESw9CMMSGEAwAkBSEYPEgBAMAJAEhWHoQgiE2hGAAgKQg&#10;BIsHIRgAIAkIwdKDEAyxIQQDACQFIVg8CMEAAElACJYehGCIDSEYACApCMHiQQgGAEgCQrD0IARD&#10;bAjBAABJQQgWD0IwAEASEIKlByEYYkMIBgBICkKweBCCAQCSgBAsPQjBEBtCMABAUhCCxYMQDACQ&#10;BIRg6UEIhtgQggEAkoIQLB6EYACAJCAESw9CMMSGEAwAkBSEYPEgBAMAJAEhWHoQgiE2hGAAgKQg&#10;BIsHIRgAIAkIwdKDEAyxIQQDACQFIVg8CMEAAElACJYehGCIDSEYACApCMHiQQgGAEgCQrD0IARD&#10;bAjBAABJQQgWD0IwAEASEIKlByEYYkMIBgBICkKweBCCAQCSgBAsPQjBEBtCMABAUhCCxYMQDACQ&#10;BIRg6UEIhtgQggEAkoIQLB6EYACAJCAESw9CMIyourrazjvvPNtnn33siiuusLa2tvD86tWr7cYb&#10;b7Tdd9/dnnjiifDccAjBAABJQQi2tubmZrv44ott7733tksuuST8LqoDbr/9dttzzz3t/vvvt/7+&#10;/vD8cAjBAABJQAiWHoRgGNGKFSts/PjxVlhYaGeeeabdcMMNofC96aab7IADDrCVK1fazjvvHF43&#10;HEIwAEBSEIKtraqqyh5//PFQB1x00UXhxJjqgPvuu8923HFHW758ue277762cOHC3DvWRggGAEgC&#10;QrD0IATDOikoKLCzzz7benp6bKONNrIlS5aE5x999FE74YQTws8R7Tg0aqyuro4QDACQCIRgH6yo&#10;qMiOOOKIMOpLI8Gj4OvFF18Mz+dbtWpVqAP0qKioIAQDAHziEYKlByEYPlRZWZn94Q9/sLlz51pH&#10;R4f9+te/toaGhvC3F154IZwNzqdLJI466ig7/PDDCcEAAIlACDaympoa23LLLe2VV14JBwlbbbWV&#10;1dbWhr/Nnj3btt566/BzRH877bTTQi1wyCGHEIIBAD7xCMHSgxAMI9IlD3pst9124VII0UiwP/7x&#10;j5bJZMLvTz311FpngCNcDgkASApCsLVFdcCuu+5q8+bNC89pJJhuhRAtq+nTp9uBBx4Yfh4Ol0MC&#10;AJKAECw9CMEwosrKynC2d9y4caGI1SgwFcO6Sf6JJ55opaWl4d5gCxYsyL1jMEIwAEBSEIKtramp&#10;KQRg99xzT/g5qgNuueWWMMKruLjYjj32WJs5c2buHWsjBAMAJAEhWHoQgmFEusThBz/4wcBDN8cX&#10;FcC6P9jPfvazcOnjSAjBAABJQQi2Nv3HN/l1gAIvUR2g/y3yF7/4hV133XX875AAgMQjBEsPQjDE&#10;hhAMAJAUhGDxIAQDACQBIVh6EIIhNoRgAICkIASLByEYACAJCMHSgxAMsSEEAwAkBSFYPAjBAABJ&#10;QAiWHoRgiA0hGAAgKQjB4kEIBgBIAkKw9CAEQ2wIwQAASUEIFg9CMABAEhCCpQchGGJDCAYASApC&#10;sHgQggEAkoAQLD0IwRAbQjAAQFIQgsWDEAwAkASEYOlBCIbY/C1DsPZFS629oMT6fCfWW1ppq3yn&#10;9ucqu/J2K7vzEeuqqbeWKTOtt7Xdmt98x5reXGT9Po/dxRXWW9+Ye/Vgq/v7rXr8VKt44FmruPtJ&#10;K9vqSCvb/UQru2GslW17jNVPeNmqxk+3spOusLq5i6zhpZnWsmBx7t2DrfJplZ13rZUdcraVne3/&#10;alp6XHxj+Lfitkes7d2lVnb8ZVb38ixrn7fUOpYXWn93d24Ka6xevdqqbn/Myo64wMqefsHK9js1&#10;O60b7rWyEy61+qmvW82UWVZ21g1WN2ehNb/+trUtXhrmZzgN46dZ2Q7HWv3zM9a064RLsv+eNMp6&#10;fPloutX3PmldRRWhXX3t7bl3D9b87jIrO+Z8K7v5QSsb81CYRvlVd1jZGaOs8uGJ1lVZY1X3PW0t&#10;y4qss6LK2ny5aT0Mp7202srOH2MVjz5vZQedmW3PEedY2dZH+e9n+zqt9b/fYFX3PuU/1/gyW2y9&#10;zc25dw/W5uu57BhfXtf5urvk1jCt6ocnWdmFN1vZpbdYX1e31Y1/yRrfWBjmrWtFsfWMMK2epmYr&#10;u2uc1Ux61cpufyRMq+aCm638rGus7PDzs8vr0HOt4pwbremd5f6ax6z5vZW5dw/WOndxdr58fsK/&#10;eux4rJVt4/Oony+7LWwTZTseZ/UvzbaKu56wtkxx7t2Dtc337Ufv2e14K9spNy1fr2V7+e/6Wdvy&#10;qDvDZzXPe9dq/fe2JcuH/X51Vtdb2fZ672lWdu7o7PvzH77cKi7053c4zmqfm2EVvm3Uv/qW9ff0&#10;5KawRneDL6/dTsi+z1+31rROu8rq7/BtZZujreJB/66NfdIq/TvXVdeQm8Iaq3x/VHF+rj0n+nIZ&#10;Oq2jfNs78fLwc90jvt3ou7HPSSNurxX75S33YR6VV/jy0s87H2Nlo3xf4vPR8OaC3LsHqzz4vMHv&#10;3/kE6yosy24jD4/Pveqja7r3CV82R1rXQl+/+5/u29bZub98dF1VdVY7bqK1ryy0lneW+j5r1ojL&#10;5sM03zc+O58H+nfz4OxybBz7eO6vHz9CsHj8NUMwfX9XDdnfNy5cZvXPvpzt18Y+7f3WddZWWGxV&#10;T061mudes+76emubNc+6qmty7/A+0PdZ4dHrj7x+repF78OuvcdWr1plHStLrO3td62vo8NaFr9v&#10;5bc8bA3eRzRPnWkdhSXW6/ulzqUFvr9uCJ/RU141MC1NW31Vx2LfP3rf0PDWIis75UqrmfCKlZ15&#10;Q3a7Vx987vVW7e3sqqi2inuesdpps8O06qe8bs0LloR96yrvw2tu9X3A/mdYX0ubNT7wVPb9R17o&#10;++Kzws8Vmu+TrvT+bLS/v9FqH5tstS+/Gfq4Jv+3ecnK0Kahmn2fG6alWuDCMeHnyuu9DnjA9xm3&#10;PezzUG11E6dZ/ctzrKex0doXvu9t9Zoqr66r9P6/cvIMa577TnZaR1/s83pVtl3qLy6+xcr2PdXq&#10;ZsyzmvFTrOyasdZRWmHti1da84y3rNf7w0ivz3uvf07ra3Oz09rrFCu73+fX91+hr/U+R7VF5dRZ&#10;1ua1UvuyjHVX1VhXxuu9llZb1TO43tT66CyvsbIDfL93xIVW+azXW+qXDvU6QDWG/1z+xHPW5uu6&#10;3peZ6sbGGW9ao9diPY1NYfn3e83XtmSFtS9d4X3kktDPlO3kfeIjz2b7t5O8v5jo0z3lCqt5fb61&#10;e63Q4O3UOu0q8fmc/16oK/o7u6y/o9MaXl9g9a+9bZ2lVb7+zrCyPU+12hlve1/j69L3+aHGOOAM&#10;q/O6q26qb48X3+rTLLOGNxb4elatUh+29VU+vbLHvY96fHJoZ8U512eX2WVeL+lfPQ7L9Snej9U+&#10;6cve21710CSrevol7+su9r5ooW9fPaFdZed4v3jYuWEZVOzlyyuahh5b++P8m7I/H3uJ1bw822uy&#10;q636kUnW4sumztug+Y62sS5fv2WHnGs1XiNVHDmkj9S0rrsr+/O2vr153VS2v69nn+/aya9Z2XGX&#10;+PY2OzuPPr1e1V7+2iqvJSsO8vWWP62hj5u9DtjvZCvzeqpsrH+//D1V3s/0atvQuvRtLfpOVR/p&#10;22n0vl1z9YUe2+f+vdinoX8POceqVQ+feY2Vj34wTKuvrS30pzrG6K6qtqrTsjXDSI/aq+7O1p36&#10;/Yb7rGyXk8K6bn9/RVhe+WpOuXqt91fc9qgfK/hy8u9Ww8L3vB/2bWtlUZiXznffD/uM4XRVe43r&#10;tWadb3P6zobtXv2t17yabr3X1BV3POrr/gbvxzus7PRrrMa/7yOJlk3DQv8enHyZVft3psf3g/VP&#10;vmjtheW5V62bPl8Xfc0t4edoPtvmZfch9ZfcFp5fV2W3P2xldz+a++0vQwiWHoRgiM3fIgRTh1Bz&#10;+Z2W+b+dLPP97a30kPOswoux+nueHFS0rYu+tg4r2uRgy3x2w+zjSxtb5htbWObHO1vmy/7zFzey&#10;Ij+AL9nzFCs/8iJrf/OdUDhHVPCU73fmmvev6+Orm1nNtfeGeYn0NLVY5ue7Df/6kR7f2toyP9nZ&#10;qrwzyQ/p+tq7rMQ732HfM9LjC3/y6W1l1VfeZf3tazoGBXN1dzw2/HtGenx7G8v8ag8rP/oS6y5e&#10;02lq2TVMfNUyX9t8+PcNfXzVX6f1/L3trGSfM6ynqjY3paxOP1gv+Mkuw793uMc3trLMD3ewIi+2&#10;O9/P5KaS1VFeHf427PuGPr64sRVufqhlNj3Eir1A7lw6OLzq9YOYkk0OGf69H/T43IbW9PTU3FSy&#10;dEAy7Gs/7OHbcvPzr+amktW+aFn4jGFf/0GPr2xmtTc9OGh7VZFe8PPdh3/9hzwqzrh20HdVBVbR&#10;BgcM+9oPexRteEAIHCOabuXRFw372g97lGx+2Fpha935Nw/72g99fGkTa1m0JDeVrLqLbh3+tXmP&#10;Sj8I+ahaJ7w0/LT8YOKj6q5rsqJf75mdhs+D9oH6uWSf031/99EKxtZnpg1qT/6j5dnB2/nHhRAs&#10;Hn+tEEwHTO0z/v/23gM6jirb9/7Wem/d++5696737n13IhNgYIBhgBnSEIacjRPBNgaDjY2Ns0kG&#10;Y4yNjRPJxjnnbJxzzjnn3FGt0FKr1VnZ7G//d1VJrXbLlmx6Bkn7t9ZZalVXnT6pzt7nf06d2i+h&#10;CANuHiQH1u3iPugJo+38sd4lbUkCbM7N9cj5WCuK7DnCg68QFdnclH/4NBWctFGRw0MXC4p4ILeG&#10;bZ3Rpm03sD1AH8b2xcn3vu3X3N6t+H7O9vCPz5P9Se7nH2hOjmfakrNxZ3Kzvc+duICKc/wUWr+b&#10;7I+y/3BPU3LzgFf8B+v6ZOFX5u/+DLaWbTc+s5+RNWg8eT/5tuK5VQ1IJ+L6OX/mMsqdtJDzHpZy&#10;g70NrtuZ/LpkAXHB97m1vuTJz4PnIs5nGtvxpOdfKfya6+y3bMO5XNwvdqHCDK8IXxnvDqI0tptJ&#10;r0kMqPcbOX/3v0a2R1pSWuvPKLR2J5XkBQ0BpaiIQodOcbqr4QfA1zE/u55rS/4Fa8nTgfN4E7eh&#10;myppX4khvj3Cb7utAble6kb+6UvI9WaPcjtrnVeVEJcu5/2vihiHfrfse7Rx63N1Apd/9pCp5GZ/&#10;Jen31Qj22xtRmP3g0Hq+J5N8X63A+fXNXErBBeuSf1/NYH/odcqdupgCc1ZRcOlGyurQL+l5VQrc&#10;ntyvdSc79wturlcH2l+y86oYkB4L/7dTk55TIcD2widiP9LVsLN8djbsIsJjPPnnneTAPWtd9+e4&#10;z5cLfK/nxaUJXIxEyf1Yy+Tn/8Zox3b2kaMX3OYVlYN7M7r/OHk/HyUh/bXk46TA+O/NKyoHfqeH&#10;fRnrmvSOX1QYh10NKoLVHVQEU1LGP0MEK+HBt/PvLdgocPjLS2R/uAXlfD2ZMroNomKP1zyrauQf&#10;PXOpk3KXKURBBPstf/e7pymt3efkbvUp5X43Q2bULApOnK94bVUDOyUY9Jf4yoWrwJrtyc+9Urit&#10;ITvnbBzZYbKIXa1wcv3T7NS3lAGDRWkoIqJP0vMvF3gg7ajXkSKrt5kxsTGL5pO9Xtvk5ycGy4nE&#10;wOT+5mS75QWKbt5jxmTgZcfukuuuFO5pwo5CQwqwgx9Pev/Ryc9PDBhs4O8vHyHni13J/tw7FJi1&#10;3IzFILx2x6XXVTFktO5lxmLgfqF90vOqErK6DDBjMXC/1DXpeVUJaTwALI1rr9lj5yU9ryrBwQOs&#10;kozyFRuBhWuTnlelwAPaIF9vgXiTnlfFUHjinBmTQbJzqhyeb2vGYpD0nMTAA6rqIoPXZHFxqC7+&#10;aYuNa612jgDR+sZ6FfqYqmCH6GzFkRj4/v5noCJYavixRDAIV5hsih48SbHtB2UVl+cdU9SOF6mS&#10;BYi3bA+z+42mIh6oFbkzKbbjEOUfOyufS/NCZHsyQQi4+QWy3c02If6YFSBKXP8M2R590xCHnmnL&#10;vkAfSn+7N+XvO0bZGMw+8gbZH6lk4HilYN63zr+/bghjid9XJ0CA45De+lNDPORB4g/slznuqebE&#10;GgImlm5vSJkffkXRXYfI/udGyc+rSkA/8rsnRVgLzlstq2Wy+o0he1UFHfgBuB6CJQTJJ1qTf8oi&#10;KjzroB9KL1JpMEzpHGfSa6sSeHCf3m0gOTAZikkwlGOy85KF35jtEem7+xXxR7N6DmUfkj8j3ZYP&#10;c5Uh6+NvpD0n+67agX2ea02PJdJ5B46jzLd6Xfr91YTbG1FGJQLJ1YT09wZTeP0uyvlyUtLvqxXu&#10;fpnSWvbgtst9RLLvqxGy2n5m9nDV8Cmuf4oc9TsY44VGncj2VBsKzl9txmKQN35+8murEu5tZsZi&#10;UGz3JD/PCqYQ5h003ryicrBa0D92LuUMm0HZQ6dfGldcuBIQvCtMfvB9mmzFa3VQEazuoCKYkjL+&#10;KSvBioop65PvjBVC3DG6X+9OGR98Rb6Rs5I+Fng5itmBEkHN6lwh9tzATu8t9Q1niAfYzqfflpVg&#10;nja9KLztQIUZCKwkS8MsjXV9VcOvn6CsPiMrrIYpyPEbeUp2fmUBDjo7Nxk9v6PibJ8ZE1YiRcnF&#10;6U56TWUBDjnHl/npMHk0wAKzMN6BY5NfU1nA4JcdQU/rXlRwofyxPDy2kDNrJRtTdhqTXZcYIFCi&#10;Lnig4nqxKxV6Ms2YDCLODLLfWsXVWwi/e1oMqIOd6dixigPhMA+aKl1lkBh+8Rg50G6wEuzlbhQ7&#10;etqMxaAwN0CuB65i5pCdVP/MioJacMv+5OdeKXBbzltQLg6B4LaDV+cIc3v18kAjvr1G0zJ5cFTF&#10;WceEkN65v8zgWxR4c8nJDlmyc68UnH97VValWSDe9NequMogIbi4ThMf+/Ne7Wwyl79/xz4zFgNv&#10;pwHJz40L6TzwrC55Y2clj6vJu+YZVSc/I5scd5qrKtAfmqtmcP/h8ZDqkDdyToX0xAf/2JnmWf9Y&#10;VARLDT/aSjB/gKKb98lKsEJbmqwoyF26me2xKTj8oRJhFbbwlnrkeKgFhbbspRLug2Ul2IETVHDi&#10;AhXZ0+hifiFlQ+T9ubkiC/YAgg/bF1xXQQCBPeTfsj/8hkzCQCRxNOhAbh6w54yYRUWZORRYuZ3s&#10;WK1xT1NyPdPOuF+s65MFc1WlCF6/5/TiM/9m5mfDKKPzVfYzSCfigtjEZZQzeg6XobFKSlZez1+V&#10;/LpkAXHBnsLm/vVl8k1eQIWcT3ernsnPv1JAnV3Htp7z7ar3DhU4PRRat1MmLN0NeFCf7JrEAOET&#10;dctlbHv4TXK36EHBlVup2Oc3VoKxz5e356iR7mTXJwvxK64eb0k+trlp7N/JijNrhd6VQnx7hEB6&#10;WwNy1u9AuZMWkLPZ++V29krCbXyIS5fjrpcpuPOQ+Bdl36McrM/VCdwuM/uOEvuW9PtqBDvEzO0H&#10;KLA4+erjagVub95RMylvyqLk31cz2O9pQjlj51Jg3hoKzF9DGa91T3pelQK3J6zssz/blttue66P&#10;q1v1boW82SvMHo4o5+MhSc+pENCXYPKX+x2MQWzcDznqdaB8e8VVWLGT58mBlZvWdbh34+OpLHDZ&#10;YxVePKWBELnwm8nON9uxnX3kMPenVwL3ZmTHQfLyOMfbe6RsiXFJnByq8kgkxnzuV8t9Ok+bz3Ql&#10;mFJlVARTUsY/c0+w8L6jFD5rk7085FGHa0iD88NB5PxyLMV4AIjH0YqCEfKzEy77F3EnWYBZ5Zzk&#10;z+ND2EmfsYTSRsyktG+mkPO2xuR8qDk5PxtCzjtfomzsOTRjOTmbf0De7fvIt3QdBfYcMq+uCB49&#10;dL7zCTmff5ucb/c04kLo3Ef+ugeOpdCBo+Rs+h55V26gyM6jFD1xLul+WTBCnkHjydmwIzmnsWP2&#10;5BtGXL2/YyetG2WzE5O5cCM5W39G3s17KG/9LgodPFq230kivhnLyHn3y5Q9f3V5upp1Nf42706F&#10;XD6IN/27KZR/3s3pOk/F4bB5dUX8B46T86UO5Ow3kpxfjJI4XB8NJmer7uQZPZtingzyDJtGgePn&#10;KZbGjjOXW2WPYkUc6eRs/wWljZ9PzmdbG+lp2Jacf+a/z74te4o5O/Qmz3dTKT8zk8LsWGLfk2SE&#10;uJ6dL3F5fcp113WAxJU+Zi45O/UjZ7f+3NYKyDtjKeVu3kvFkQg7IBeo0H/pnlQAe7Y4vx5HGXNX&#10;kXPQWIkro2M/crXuQc4G7Y3yqteO3G37UO7+E3zOeMo7XFFMswhuP2jki/MjfxHueZmc7HzL53e5&#10;/XKbcLITmL10E7m/nkShM8kdldBubj+45oGmfL55Pder82H+H59nLKa07l/yb7Uh/44DlMVtO3Tk&#10;RNL7K5aeTc6/vkLOR94kZ7vexvXxgcvN3YmP392EstgxdX83mbJXbUsqVhf4uLweeNW4js+7JK43&#10;P6LswdxWeNCaNpLvNextx/dcvrdc/LWAEOZub6anOZdLYlyN2/Px9+Wzdyy3myf43nisudRpMtKe&#10;bHNpHHHB88FXxuf7XiJnd66LB5qRb0vFVYsW2DOkwvX3vSqPNEgbGT3DPKv65H43SdpDbC/X71Mt&#10;uW21Mb+pPjGPl7LGzabw6fMU2H+U+6yNld7LV8I/bIaRz2f43nzOKMfcIRPNb//xqAiWGn7UPcH4&#10;/r0Yq9jf5+49TtkzVxh2bcg0tlufUujcBfJMWUwZ89bKvlihDTspP718ogQrobBi4AceRMXbNc8i&#10;tmGffCsDqehpO4V2HRDxO3DwGLn6jyHfjkOy31P0vI2KfH6KHT3L/bWPfyObCl2esrgQN2xV9CD3&#10;j/kF5Nu2j5wtPqSMWdzns12Vdg8b3K4XpU9ZQvnudHJ/O52ylm2igpwcylm4nvx7jshEE/ZAyxjA&#10;fcBTraiYB6O5I6Ya1zfuVGbX3EM5380/FHtWwPYja8L3lLVyK9u1LMpdsZXyjpyWPCfi5z5X4oIv&#10;0OkL+ezpxX7ACO4zBo7hPKSTd/Yyyl65WfYdCu85RjE3+1RxExUetv+e79dQ3vb9RlwvduG8fiSf&#10;07pz/9elPzkff4O8q3dSxoyF5OwxhKKONAofPE15q7fJHpgWRVxXRfw7wbXbjbgeeZ2cwzm/d/Bn&#10;2Fq2OfAtPIs3UIh9pfDxM1TgyaTYGZvsLRa/Gh+gPmKuDHI+zf1ew07kmcn+1l1sl15gPwA+xl0v&#10;k2vSPApxXWdPWCB+Y+7qrZTLvhjyi/LHirLQkVMUPnqKbeQR7ktfZPvINnHsTMO+wV7M5nhf/4Ay&#10;1++myIU09omWsH+STjGbm8K7D1MR+wKl7I+WRmPkW7+Hctbuohj7ps5n35LH9rPW7GJbw3V5XzPD&#10;x3i6FXnZ7/IuXsPlN4DjdJKPfTH3kKnii4rIx/E5J7KNMrf7cLftZZTZu+wv4S9CfdOmsB3Lmsxl&#10;zzbSM2oOeaYtlUd4YYuwZx3S5WzLdrF+OykD9yNcXlYcCPCZ2n9ufH6lK2Wu3MQ+2ceUPnYOBbhs&#10;vJwG5NtahRPj+sXWEpnsI6U1jvNNrLg+/dr4fCe3N/abnE+1kHxnfb+WnE26cnsz9vhD+WPlJs71&#10;sC+Z9izXW3xciaEf+wFPvEbOjn3JOXSC+J8etjPYFgFlVMptzbqn0htzO7Wuu5/L3fp8l/m3C8eB&#10;v8+3pfSFG/i+7UGu3iMlrmLu02J7jsoYo4DvEc+bhs9QWcj66Bsj3/i/9zBy/o3HAWzfw8cuXUGd&#10;2eLjS65PGzjeKCe+t3x7Dst9GWMbjLzEDhyTPi4ZsXT2cdnX9HKbwz0r7R72ln1exJszZja5B3M/&#10;xHVfEomSs2UPyuT7vTKssvHt5fvgtfcoffwCKuR+MHvyIgqfS77XbGUU5/qpOC8gn618hnYYfUh2&#10;10FyvKo4B40m5zdXXoVWFVQEqzuoCKakjH+mCKYoiqIo1UFFsNTwY4pgiqIoipIqVASrO6gIpqQM&#10;FcEURVGUmoKKYKlBRTBFURSlJqAiWN1BRTAlZagIpiiKotQUVARLDSqCKYqiKDUBFcHqDiqCKSlD&#10;RTBFURSlpqAiWGpQEUxRFEWpCagIVndQEUxJGSqCKYqiKDUFFcFSg4pgiqIoSk1ARbC6g4pgSspQ&#10;EUxRFEWpKagIlhpUBFMURVFqAiqC1R1UBFNShopgiqIoSk1BRbDUoCKYoiiKUhNQEazuoCKYkjJU&#10;BFMURVFqCiqCpQYVwRRFUZSagIpgdQcVwZSUoSKYoiiKUlNQESw1qAimKIqi1ARUBKs7qAimpAwV&#10;wRRFUZSagopgqUFFMEVRFKUmoCJY3UFFMCVlqAimKIqi1BRUBEsNKoIpiqIoNQEVweoOKoIpKUNF&#10;MEVRFKWmoCJYalARTFEURakJqAhWd1ARTEkZKoIpiqIoNQUVwVKDimCKoihKTUBFsLqDimBKylAR&#10;TFEURakpqAiWGlQEUxRFUWoCKoLVHVQEU1KGimCKoihKTUFFsNSgIpiiKIpSE1ARrO6gIpiSMlQE&#10;UxRFUWoKKoKlBhXBFEVRlJqAimB1BxXBlJShIpiiKIpSU1ARLDWoCKYoiqLUBFQEqzuoCKakDBXB&#10;FEVRlJqCimCpQUUwRVEUpSagIljdQUUwJWWoCKYoiqLUFFQESw0qgimKoig1ARXB6g4qgikpQ0Uw&#10;RVEUpaagIlhqUBFMURRFqQmoCFZ3UBFMSRkqgimKoig1BRXBUoOKYIqiKEpNQEWwuoOKYErKUBFM&#10;URRFqSmoCJYaVARTFEVRagIqgtUdVARTUkaqRbCS/AIqOHWBSiIx88jVc5E7vfDxMxQ6fNr4n9Nc&#10;GorQDxcvyv+Vge8vcjoSzyuJRqkkN08+l3I5lPj89ENpqfyfCH77Ip+DOHBOaSQqv28R3necQqu2&#10;8fc/UOTEBYra0ypN18WiIrne+q0Sf4BKYpeWzw8//EChHQcotGEXf19A0bNOCm07QEXBiHmGcc4P&#10;RcVlv3WxsEjSalHoy6MCm1vOK87xUxHnt7I8Ig6kpbSwUP4vzs6l4lBYPgOkUcqI44qdtlFo+WYq&#10;4v+vFanHvGCFdMeD3yuN5UvA5xI+F3VnUcJGsITzhvQXcppD63ZQYU6u+W1FpLz4dyTwZ9RF/O8i&#10;jgJXJhVk+aQcQkdPUvSc0/y2IkZcpWVxlUZj0o7iiZxxUOSCi4rDUa7LI5TvzpTjyPNFPv8i18UP&#10;xcb1RVxXRd4cqR/Ud/7J83xdebsIbdxDoc17qciTRaGZyymy/7j5TUUkX9zeS6NcXpwf5K+EywV5&#10;tUA7Cm0/yG0pLOUVPXG+0vLHdSW5AUkr0l2cnlUhn0gLQjHf46G1Oyi0ZV+FeyMelGmJ1ye/dZHb&#10;bZEjnfN6qRNTyu04NH8NhWYvr5DueCQurieJi3+vyMlxcZ6TEd5/gkIrt1Yal5TDpn0UOWWjkkCI&#10;QgvWUv5Zh/ltRcJLNkp+o2lZ5pGrR9oB+iaus2sl/v68VtBurHZ5rRRy28nne+iH0sv301VFRbDU&#10;kGoRDP2a1abQV8LWyL3L7f8i38vS5uJs2eWQPp+vR1xl1/Fno6/zUyl/f9Hs/+Qc/LZ1bkI7tI7J&#10;9dzvlOSF5PpitjOFaZnyW0WZPiphW3iR+3uxkfAFzPMR8BlIumBjOR1FAe5TDhyngoxsyndlcN9y&#10;gfvzCBXYXVRo9vMXCwrL7n+xceZnSRMHCxwvYDuCNBTl8f103iG/hf6slPtdnHuRr8f/Ei/SFHc9&#10;sOJEn1OYniO2G/5A+NgZtpd+KuE+sCjDK/2qnIcyhX3DdQn1YthQLgtOV2jXEek3pQ/m/rgkGJJ0&#10;SHnx30SfpDIQv9hA2Cq+Jt/poQI39+mRCBWle/lv1PDTuH4ucjuStoM88+9WrF/OP/9uAffPhZle&#10;+b6Y4xV/j/tI+DXw5SR/OJ8Dfg/9fnw6Jd0oR46vOCePirms8H1hZjYVONKk/HEcaZJ64PIz8st1&#10;Cl/FjFviRz/PAeRn5FD40CnJV/jQaQrtPMx9ZB7Fzti4boPS9oo8mUYbRrxxviIoCYelbJHf8DkH&#10;27UtFOX2FT54SvxQxJFvc1GR30ivpAX1mKRd4HvL5yvifjq054jEFWH/LnzkjNhhtJPCrGwjXVym&#10;+G3kuZiPy31rtn3USWjHQYpy2YQ5L6H5q9h/OsXt4xCFtu6lmMNDoSOcX04j6hLtTdoKp0F8J6TT&#10;jCueAr6fQxvY9+H2Hz1jp9D6HRQ+eUF8qTD7SEhflL/LZ/sv9ZjH8fJ9Ju0BIa5toGxCy9h+s60P&#10;7+R0wXfZfZgDf1660fgtjgv3Lcq5IJ3r2sXxmnUXT5TvZ7l+wTrJb/jASSpGnrjfQTlJH2HWf1Ww&#10;zpV0cjpwbyI/heLXsK+ItmW2q0KuI/xWZRRznRZzPyFly+MF1A3KoZT9UBy7WsI8rkGZ497J53u+&#10;0B80v6kapXwPoq5/DFQEqzuoCKakjFSLYGmvfki2Xz9G7kZdzCNXT86XE8j2i0clOFp8RL7Rsymj&#10;20AKbdxlnpGc2MGTFGBjFWPHw6KYnSpn0w/J/mw7CvKgNvOT78hZvyP5py81zygHhiO0eD3ljpxD&#10;UXb4Qt+vpcz3v6LcCd+L0BDdsNtI188eIft1T/Lnx8j2myc5rmVmDOVATMgdMZOv/5JCa7dTaM12&#10;cnLZuN/qRcVen3mWgf3ZtmT7+SMSr+2m58n2S47354+S8/HW5hk8ePdkUXTzPio4wc4Afw7MY8dj&#10;xWY2lgVUyAbL/peXOS1PkL3pe2R78DWyP/g6BRetZyfwUjEgwMbc3ex9yuozkvJmryDbA3z+022p&#10;EA4fpxtptD/TljzvDTLS8rOHyfb7p/l3vWYMV4dv7FzytOxJ/tkrzSMVKTjvJG/vkRxGkH/GMnI2&#10;7kquZh9SETsCcDzT2n3O6Xyb07ySbLfWN8rrD8/KACaR0lCUYnuPUXT3EYk3OH81l8c6qWM4Cdnf&#10;TCHbb58i243Pku3RN4x65bx6v5pkxlAOrpG4dh2myO6jlPnh19yOhlJxZo58n/nlRKOcEG58TurO&#10;xu0jb85Kyp24gLyfDaPcaUsounU/BZZukvK23fUK+WetIDfqi69zcZsEWW0/N9oCwq8eJ9t/c9lz&#10;2tJ7fiffxwMHKfuLMeTtOZTyj5/j+2QOOeu1J+/A8fK9973BZlycnl8/YZQXt1lP1wEyIIsHzqN3&#10;0ARyN3lP0uXtP5Zs9zal9G6D5HvvuxwX0oJgxcVxOx56TconkYwe35H9ydaUM3IWZX70DdlueYHS&#10;Xv/I/LacjI5flMVrv7m+DFASyew53Ihr2AzK6jFE6j6teXfz23Ki63eW359/eI6d/ksdN/sjLY0y&#10;QV0hH/ht/ozBXzyxTXuNdm/mN8x1d7XA6c+btZx8I2bxoDa50FpVSniQ5275qdyfuI+vBQgV+dxX&#10;Rrfs5wHjtYnc6Gcd9zThsnqc28xA8+i1oSJYakilCIZBU2z/cenrotwnedr3Jcfz75B38ATyfj6a&#10;sgePp8iOQxTl+wt263KU+ALS5zsbdqbgyq1UwAP2KCYHuN/zjZ9Pzhc6kPP1HuQbMo0i2w7IILDo&#10;glvsYxEPaItsaWIfAcQvOc7Hithe5Hw7hRwvtCfHq+9zP/eK0W/DDtzdlI93oCzu/5yNu3Bf/60M&#10;AvMmLSL/uPlUzDawNBAmT6f+nK/2lDNkqtGfo99Bf/1LBO5bbub42B+y3daAsr+dSj7+vZyvJ8tE&#10;RBb311lsPwrOOqjI4ZGAQTBIf7s32yXul+5pytc25DjZNrzYjbIHjKXMD9gXmbJY+mYf+xahVdsp&#10;OG815R89K/cygL0vsns4bjtlsR2w/bEe2f7E8Vz/tJHGG9m/uP9VSVda295SbmEu2xjbySjbuMhG&#10;rpcLRh+Ficfo9oMU5fpKe+ldw44gb49zH8r3uv2pNtzPD6W0N3pQRvevyM9lFOb8oQ1cjgj7MShn&#10;21/ZZ6nfQXwo23Wc579yPdzGdp39obT2fcjNfXzO8BkUXLyBy24K5U1bSgWYMMryUaHNTbE9RymL&#10;/QX4JsinvTn7oI+3IieXl71xZ7L97VXOYx/KY18CbbKA85XD7TCtRQ/KnbRY0gIxL5f9EgTfxO+N&#10;unzodbGR4oshXY9wu3jkTXK16UXeL0ZTWque5OX6yB4wnrL7jaYopwN1GDtyhgKz2c9YsJZCsEW/&#10;f8Yoc9gZ/EX5SRvhMmQbZud2hjp2vdad4xsnvmJ4w05JV/7JC+R85T1ycrlnfz3JSAdsLtoX4pJ4&#10;zbhubyztOXcYt4nlmynC/XmAfY/8I9wu2K7Dd839bhq5+D5yterBPpPpo1htFXE92aa8zT3V2mgz&#10;T7QmZ8uPyfbYm1zOI8SnAvAvy9oCAmyklT/LtlppZB/C/jzfp1wfOUOnUQb7EVncZnBPxVN4wUX2&#10;WxuYeTTjNf0VKTP8tfLL95W9cTeyPd+O0t7sIZOEmBzFvY+2Edt3nBx3vGjYb8v/QRolfRxw3IoL&#10;afw9+4G/4zbEfzO4DlBeFoWcTtuvuOxxvekryDWwdai/PzUgT+cvpC8r4pDoVyVi3Z9oL3k8vpB7&#10;4N5mHFd7acPOhp0om8c/2dzOYEfl2FNvi91PJLJtP7dLvhf//obcBxncZuFvBuaupgz23f2TF4uI&#10;XV2Cq7eZ+eRwC/cf/NnB91JpEt8sGfln7OTp0I887NtB0L9WVASrO6gIpqSMVIpggXVs8H/FhgFO&#10;A//1L9tkflN9Cl0ejufZcqPDRiut9afk7TeGMnhAbq3oSgQiSWDuKgqt2cEOwCpx4IB/+hIZMMKh&#10;td3fnA1yex5E9mQHuiM7wxlyDsCsS2z/CcodPUecOQgCGWzcsj4bQZndv2GH4rQY9LJ0xYd7mlGx&#10;1xBEAOLCShk4rVm9hlPGx9+yw9yO3OzsOBt1prz5q80zuex2H04epxmyZy6XWbjoln2SvsjGPeSf&#10;toRCSzdTYN4aGRhksUMm5f87Nua47k52AP7yEnm43ArPu8QRsijOyiZ30/fFSDlf6irn2R9/S8om&#10;hx3rwJL1Iog54JxaIoAZ0jv2vSqjCiCwedp8Rpk9hnC6PqOi9Iqra+A8+MbMkcFB+odfS3pcTdgJ&#10;bNSFDfv3bJi3SLqcr7Azfh0b57h0pbXrzYOA8naNNBaw8wIhM8JOfO6o2RRctIGC89dKPRbyYMj+&#10;N3Y8fgfHsmIeHXe+REVxImV5XIcpsvUAZXQZQJk8iIEQFli0TmY57ZzW+DisYL+1HmV+Ooyy2FFG&#10;XQSWbiTbw+y0/LkR19FL7ABxPf2cz72B2/svHiHvhAWGg5osrpvrU4G7vL1ihts34XsRhbJ6DqP0&#10;3sPJUa89pb3Vi5wNOlF03xF2YNipTBIXHL7ovmNmTAb5py+Q+9UPuI6/IPtz74hzhjaLgURo0+7k&#10;8SCwoxRcsdmMxSB29BQPkN4mV7MPjAEXDzDtf+MyuqU+BeOE7MiB45fEF2AnLp7YsdNGXJw2tAmU&#10;j53TJHFtqCiKy/dxceVNXmR+Y5A5eWGF7yuEB181zzJI/N7dupf5TfXJP36WfCNnk58HsL5hM2SW&#10;92oJLF5n9Gcv80CPBynx/U51wUq9KA+CY9wW0L8kCoHVIYsH+GjD0gdxm44eO2t+c/WoCJYaUimC&#10;FWd4Kbr1IEHocncbIAKYo0FnsZ0ZH7I97DOasgeOo9jBUyKUXW7QGFy6QQQw9+sfySQWBvixAyfJ&#10;z/YTfZ2jeXe2Xy9T9tcT5b7KP3xKJmogChWctlORO1MGm9bKCAw+Cx3plDtlEble4zgx8MQkyK/Y&#10;ntzAg2Dc6xjc3s79820NyNX8Q0MI+/gbyh03j8N8Cq/ZLv2dg/tY8SlueuaSvqIs4H7AIPzOxpT5&#10;0bfkHThB7BcmBfA/hCzYZ6xsLcaqoR0HyXY9x3cT24AyAZ4H6xyH89X3KQMTAM+8zb7QaE7TUPL2&#10;HUWhxRspyH4PVgBjdTpEOqy6Da3YaogVf2SfDIP2xLTx4N32p/qUPXgCBZdsosDsFTKBGN171KiX&#10;aEzKM7rzMGWMmFHxWogT7DeIwHbHi+RC/TzVWuKCT4L8VAb6Pk/Hfsb18Bclvri4IdLBvnM9uFt+&#10;Qg72l1Be2YMniuAU3rhbBLt87l/yFq037KgIGpxHLif7o60M+3ozpw124tb6IuBgwtA/cxm5uU49&#10;7T4nzzufc/tIpyD7qqhXLybFHmwhk1O2OxobaUHdoQ7xGWUJm/hcW0pjP8aGScI2vSh7wDgRNwtO&#10;XqDgwvXkH8++yoJ1ZKvHNtTKU2Kw8gth627+vRueYX+rI2Wxr+D9YoysgPf2HyN9vPg7VhqSBdQF&#10;/3U8+ibl8m/jOt/w6RRatplCSzZKu0edwidw4n5BnSXGYQVOR9l9gDJA+riOHJxXB/sEkc17yLeM&#10;fZjE664UIPQ82ZpsD70mvl/Gu4OkPtHGLDLYz056bWUBbfrhN6R/yXhvMBVwe8AqQkxWZvQZlfya&#10;KwXE+YdnKbx5r5kq9gP4fkt6LgJEbmkvjdi320BFLu5vuO1DcE9G2f3pymCf4Dw5Gncyygb+n/QT&#10;7A/+9glyvdmDPD2+M+od7ZvrwJfgy8D/S2OfBGUAEc1+XzPK6juSXG/3ElHay2WAcUuhvfoilAN+&#10;W4V88v3FbTZr+CzzjMqBv5z91UTxI9N5jIE+Ln78cTWoCFZ3UBFMSRmpFMFCmC3BrBdmMHkQFDhy&#10;9QOgwrw8sj/QrLwD/v2zlPZ2b3EAs3oNk2XuycAy7+D8NbLSBmIH/gd5q7aQ/eE3ZQURHFdHvQ4y&#10;w+Z6tTsVBQJyDkBHnX/qAuWOmMVOxCzK5s47s/vXbGC/FCcs/4LLcCLijYMZ4MAUh8uXLCOuyO7D&#10;MrOXyQY6kx0bNxs2CGBOdiiCm8oH71iSXbbiByHeIeTjvt1HZVkzRBg4pBDBgpxHzPYEpi0V0TB7&#10;+jLDCYQzjxVqt7ETeEt9SuffL2SjW0EE4wEQnDikx/VSN3Zw2hjOIhtb37xVFNxxgOyPtZKVNzLD&#10;aqWFQ+aXE0TguxoK/X5Kb9uHPF0GiIEs4nTEg2XofnbEUV6eroOMWXrM9D/VhvKWrKfQgaMi1tmf&#10;4+N3mjOGSBeXV/rgsTLQsUAaCy642Zk/ILPOeTOWysxoYMpSKjjnkMcH4MzafslxQITCrJeZR+cj&#10;LTltcY+hIi4b4tpPkU17KbPPSFmVmMFOdIgdcjzOiAGZdX18/Tkfe1NEPwhh6ez4B7gtOuDU3vwC&#10;188LnAYu+99yfcGZ+s2TlLOFy/6euLYfF+zs6OBxMwuUV96CNdzGuH1xG83igYqL43Y2/YBcjbtS&#10;zOkm+9/ZqU8SF9pH7KzdjMmgwJstAwR3q57czj8wrmXH2s7Of/jUebL/rpLB3m+fkscM4slPz+B2&#10;1Y7sfL9htYAds7II/Luhs+UzwFFXOscb18a4ToML15rfGuRnZMbF1ZrscArhoN/WkEJnKs4mO1t8&#10;XCGuAA+a48nefqhCXccHV9f+5lkGzlsbVvje03uk+U31KXC4yYfVIKPmkH/qYnnc4WoJbt8vAz37&#10;c+24H3u/Qr9TXTDYinJ/Iqs99hytcA9Vl2we/EofxMHOA4kY9zvXiopgqSGlIhgeWdqwhyJb9lHG&#10;gLHSTm1Pvc19dyuZxMrsPoRyhk2X9hbl+zHZ40cW2CLA+ew7Ija5Xv9YVlRjYiOwZrtMkNhe7saD&#10;0CbkHTqFcsfMlceai5w8wDx2TiYuZMWFJ0v6cKzGLGJbW2hLo8Di9dzPfUo2tnMQgmSQ9yu2Begb&#10;MBD9c0Oy3/+qYa8bdSXvkMkymMsdOl1WToX2HhFRAMKcHavIsGIirq+QADuAIMIM2wH2JbJ4YIqV&#10;cWI/2AbmzVxGhUgzVrDk+CnCdsbOdtv2O6wyN0QdiYv7SNcb3cnD5edo0k1WFmd8+C1lfzmRgnPY&#10;Zi9cJ48Ows5jlTniC23YbZQ97IsVj6SLP5uDfQzAc9huBBduoMCCtWIjI+xjQBhHHyUr72Dzpi8y&#10;BBErDpQXRDSsvnrwdRFqHM+9Td5vJlNgxooKk0iJIN6MPiMMG4jBv7UaFwGrdOBzIP8PNidns/fZ&#10;T/uQsj4fKavfvP1GiVCIFf+o47xlm9i3wypu2HEOWNmNlVy3s33ASvG/sq3gPGJVX3DlZj5/I6Wx&#10;jYDvk9G5v/h/EDywkjBr0HiyY+IPAtqtnDbYJcvHQLvAKikOzoYdyc1x2Bt1Ik/bXuKT4kkFbAUS&#10;XL5FJtwCM5aTg78ry1eygLgxYXAbyvF58UmxSgor3vD4Zc6YOdz22xnt7E+cnmRxWIHz7uK0+0ax&#10;3zp4AuWOm0sBbDHA9q+0oJBipy/I/WJv2Jl/Dyvok8QBHxSrBX8NP5I//5F/Eyv0+F6wsS+AFUqx&#10;wyfJf+hEpTY0aUBbu+tlWU1nh4D4xscigkJ4jLeDWRO5jVnlXZWA+mG/Ffcg6rfgjCF65x86TVkj&#10;5xptKdl1Vwh2vv+jR41tWIATT0MkOU/y9XsuH9yv9zal4JbdshIMQlxlok/Z/cl9UP5xG7na9BQ/&#10;UMZOuL8g3P7+KXK3+ZTSPh5KdqxOxX1y4/PkX2esELRAv5n+0bdlor2D+7KMj78hd8e+Ur4Z3SG0&#10;f0OF2dWfJHNhEtrKJ+oE7YXzm718q3lG5aCvxYpKz5ufkKdFDxGeKyuPqqIiWN1BRTAlZaT6ccgg&#10;O76Z7w6kwMpt5pGrB3sk2Tv2IVubXhSFw8NGPLJhFxVlXb5DL84NUOHJC/KcvMXF/ELKW7ON/LOX&#10;y+NrkX1HKTBruaxMSgSzGIVOD+UfPWPsq+XKoAg7Sfln7fxdqSy5ltnne5tRZM0OcnUaQO7eIzgu&#10;jxlDOfIs/Ylzcj3238D+FIHv11Bw0+6yRx8sIuzY2xqyA/bYm5S3YB0bITZuL3Sk3LjHneDEF2Pf&#10;Eh64Yva88JyDCt0Zxix3NJ+8kxZRJjtkkX3HKXfKQvJNX8JOAb6/VLQqZGcBYkPk4AkZJOROWkC5&#10;PDBAPEh3gNMI4xU7dpY8eKTuLy9RztjZUpbXQj72j8B+DEnKHpSEoyIeRnYfkbwFOI2BtdvkkRY8&#10;7hHcsldW9sHZ8Y5lR+fvr1H2mNmyj0oi2BsBDkcxtxnsS1F43sl1myZ1DKOMR1Ey+4+nLB7cBHlw&#10;ZWvXk1zsVGBZfiJGXLkSV7E/KMvQIzwQwj4voOC8i5wffE3OnkMpF49qNnqX0geMM1YlcNuJsuNe&#10;YOeBTnoWt4Vs8k1ZwuU5R9pacP1uyujSn/LYgZa4jpwh2xNvke3pt+XRDTgizhYf8T1QUfABaBNY&#10;0RXZeUgeI0T5Brh8LCeu8MR5Y8l+g46UM4WdTC4vV6f+fE+duETwQJnguiC3UdRPjO+B3OEzKLzr&#10;kHwvcZmOUe4szuNDPNhgpxaPb6BME8F95p+0UJbGRw+coBweECeu3AKoa3ECf/kwO+2bkg6K8biD&#10;n9sonPnYoZOUM3AcBROcQoA9ghzseNnubiL7gSR7LMc3fy0PytuSs9tgWSmGlSAZ7PQlirulOXnk&#10;gJjM+U0bNDHp4whVBWWNR3GwChFt8VrAwCGwcZfcn3C4rwXkGfvfFHMfgMHStYC+IXvqEln1GjP3&#10;crxWVARLDakUwaRNsZ1EX4dVsqFNeyhv7iqx6VHuE6I8kJbvuX9P9hh1PLh/g1v28IB+tbEHFfdx&#10;xWl8HVYpsf0LzFhKwc27KZ9tHvp6nI9HdtAvYn8lrA63+jn0b7IfER/D9+jf8has5T5pJ/dnS8n7&#10;1QTKW7mJfKPmyqRLjPs7CAmwRyWhiIgcyAOuhS0Kbd8nWwlAbPPNWUW2Nz6izG8mUzoPyF3dBlLu&#10;3OWU+dlQtk+zZIAeO3yKYtwPIp3or614S8NGsOw0HrvO+nQo+eetIt+0hZTxyTfS10WPnBRhsYB9&#10;DQiI+SeMlS+F55yGAGb2X4gHq+BR9rFjZ8g7ZAb5JsynnAnzyNG+D2Wz3UTcOcOmUXjHAfFLitgO&#10;ia1EvWDrAXMSCPkszswWuxdct4tsL71LzncHy+QPtjbwL1gtfXtw5Rbuo49KGWGFd2Jfmgh+M2fy&#10;YkkX9r/M+GIUZQ0YI/HlfDdNxKrwjv2yfUWM4yx0pRuPM7INl32t2N4jjYgH9iBr8CTyDpsq+cmd&#10;vpQCq7eK34BtLCBawtZDnEV5x46cktVf2LsQ4PG0/JPnJBTYXOw7LeE4FouN9HJaMj8fQXkrNlEu&#10;923Bbfvkeuw5GeO+PMq/jbpA3KhDbCVReMFNhbD1bIvSh0wne6te5Of25eC/the7id/i+WAw5Uxb&#10;LGJuzreTxSdEvOIrZhp9Oh49DHB7DHBZwL9w9IDg8TK5vhhLjpa9yI5HRSd+TxncVnzs78FHzmdf&#10;Gb4R6quQ/Q74Kmj38F1RN4F5q6Xd5mDFedN3yd2P2yr7d/a2vaV+EU/2yBlSfjnfTCX/orUUYp9L&#10;tnI4cFz8IBBaz22hUSdy9xlOjvcHsf1+nGxtP+X20YVsz7chT5+R/D/nl9OYt3AN+dm3xBMG8GHC&#10;XIaRnQelLuLBvZk1Zj77wOz7sB/lfv8rsj3yOjm6DKQM9qUcnftTDvt6afxdRr/Rsmeq//t18uge&#10;/H34YnLvc9uArfZxO8AKLdh6Bx6Nhe/ySlcO/Pn2BpQ5cpb8Du5b/8wllMX5RRtEe0Z5WaCPcuOx&#10;RFz/h+ckv/Y3e1Au3/N5q1BOUyjE+cF5pdi/7QoTSdb9ifYCHzdn3Pfkm7pIRGusKgxwnNGjpyjK&#10;/iXaWPag8eRfuE7sfiJ4KiaXxzUIuNcj3E+grcOvjHCbwtYLV7oXkwFf18HjGpR5aMUWSud7HhPt&#10;8U9bXA6URYj7ZbSdH2NfMBXB6g4qgikpI9UimKIoiqL8WKgIlhpSvTG+oiiKovwYqAhWd1ARTEkZ&#10;KoIpiqIoNQUVwVKDimCKoihKTUBFsLqDimBKylARTFEURakpqAiWGlQEUxRFUWoCKoLVHVQEU1KG&#10;imCKoihKTUFFsNSgIpiiKIpSE1ARrO6gIpiSMlQEUxRFUWoKKoKlBhXBFEVRlJqAimB1BxXBlJSh&#10;IpiiKIpSU1ARLDWoCKYoiqLUBFQEqzuoCKakDBXBFEVRlJqCimCpQUUwRVEUpSagIljdQUUwJWWo&#10;CKYoiqLUFFQESw0qgimKoig1ARXB6g4qgikpQ0UwRVEUpaagIlhqUBFMURRFqQmoCFZ3UBFMSRk/&#10;pgj2Q3EJFTrSqNDmoosFhebRq6MsrgvXHteV+OGHH6g4K4cKzzqoJBg2j5ZzsbCI8+SmQrubSvwB&#10;yluwhvzTl1JRRrZ5RjnFvjwKLFhLefNXU1Fmjnm0nIuxAso/corDaSoNR6nImW7kMb/APKOcwnQv&#10;5c1cTnlLNnC6IubRiqBsSrL9VBqKSD4qA79bcOIcBZdvosjWfXx+1PymHOQnsmE35fN5FwuLqYTz&#10;UpIXpB8uXjTPMCjkNOeOm0f++auoNFpugAq4jCJrd8rfeJA35BF5/YENVyLIQ/7RM5R/6CTHF5Nj&#10;JYEwRXccpOiuI1SYlkmxfceo4LxT8pl/8CTlHz9LF4subbPRAyfIP2EBRXYfLvst1Gl05yGO6zAV&#10;5waoJIfLi4+VBEJSFpFdh5K2seLsXMrff1zqHu1RjnGd5k5bIvVf6M7kuLiMOC7EG1q1lUIbdlYo&#10;E4vY8XOU2WskZX0+goKrt1HOyFmUPWImeUfOoOxvJlNk2wHKHT+fcmcto6wBY8n5clfK/HSo/F4i&#10;aF/uV9+ntHa9OZ6ZHM8syhk1m7LHzuX4R1HO6DmUzfH7JsynAi533I+4ly4mucdjx86Sf+ICyuX8&#10;RDmvKFO0y+wxcyirz0jK5+/DOw9SztDp5Bs9m5yvf0TOtz7lNnLejKGc6N6jlP31ZElTmMs1WZnG&#10;uN2HFq+XdF2O/FMXyPvlJElDYOUWiQtt1vv1FMroMoAi2w9SjNtMVeJCfnK+nUy2F9qRu1N/KnJl&#10;Sj7Rft1v9KD0D76izL6jyVW/I+WMm29elZxiVwY5mr5LtgdepTzzXKP/8HFb2s/t72TSfFcV9DW5&#10;4+aS7fm3ydHyE6mfa6HgtJ0yPvqWMnoOpSKHxzx6dUSWbSHbnxqQ7fZGFOV+4p+FimCpIZUiGGwI&#10;+lv0l+gfpd/0B/lezKD8A8epyJMlfWwJ+me2O8nshEV8XPE24IeSUrFhhefR33mo8Iyd48szv60a&#10;ha50iu05KteHN+6ivKmLxabARsBW4HctJL1xNvIi/x9hGxNiGwubFd6yl7yDJpBvymIKwjas2cbx&#10;plMRbGFaltg6yxaVxcVlkmhvQTHnK8T9YHjzXopxPx1iG4K+wcov/A7rugpxlZrHuGxKfFy2XL7w&#10;dWDXYE/R58OWB5dvkf4Lv1FwxsZl56Ai9j9QvhIXX2fFBaw6CG3YRTncJwdXbGa/wEPR3Ucouu84&#10;h2MU4bSiXmEf4aNcqV/E91G225FNeyjCNieX7VLe7BVGXFv2UcE5I03ip7F/cDnQfuJ9K9RR4Tkn&#10;580u1xdzesrbG+eNyyceXAMfDaHI6yvzHwr4Wu83Uymr3yipa5R9kTfXiB/tjusVfoNRXkacUvb4&#10;HQ4X89nXOXmOYtymCuxp5B08iTLeHUTeryZS5kffkH/uSvGv0HaLOd78Y2ck78g3kOuPcroOn5Lf&#10;DCzbSFmfDmfbP5tyJy0k/8ylYnuzh7G9nvQ9+0nnDR/G7qHSCLc3+IpsDy1fEZ8LuVwL2N7msT3M&#10;7MVxsZ2HD5HVaxhlj5rFaZxAuTOXiU022g23NyuPceUWXL2d0lt/yv7LOMqZtIA87fpwHEMpvWNf&#10;8nT4nHx8L2V9MZYye4+gvO/XcJkeFn8Avk9o+WZOK/zOIjM2A7S/IPtU2dzGcqYvYX9gOHna9+E6&#10;mCT+TfZ30yhv0TryjZlHeVx2eewb5U5eSNGDJ7g9lceFdMJG505eIDbf0+kLcr/di2wPv0lp7fuS&#10;661e5GzRgwLsayP/3kHjKLR2h/gDvjFzufzSzJgMLsbyKXvIFLI905ps9TqI3+OfuoT9kgPSh6At&#10;4P6TgHuT29rliL8/UU/S33D/Ed1zhAJzVlDE7JPQnuV+svqNJD4/4rL6BfhGaD8xbi/X4pcApM3L&#10;7co7aDwFuI/LGTqNgtxfXK6vjif+PrDujWtBRbC6g4pgSsr4MUUwDLSj63dRdPN+6XSvpaMTh2qd&#10;Gdehkz9Kp1kZpbEYRTfuYQfsKEXZEYwXC+Ds5Z88z9+zQeJzvCNmkOfV7uR5uzdl9vyOjXa5YcFn&#10;79Cp/N1n5Gndi3JGzKzwPeKKsDMVmLmcAjM48AA+gjxuPSAiT3weS7ljx+Dc0+5z8rzxiRidRGOD&#10;84tsaTKoL7rgZoehogNhgeuiEDKGzaCMDv0o+4vRFGTnKfH3fCNnUe74BeT7dipFucyL2HEqOucS&#10;Y2tREo2S+61Pyf36R+Ru2JmC67cbxyMR8nH8/mlL5S/+B/iN2D6U6wGpTzjFicARCkxdRoHZK3ng&#10;sVvyEV6/m3xDp1POkGmU2WMIBRas4wHJUvLP4nKbt5oCU5ZSPjvr8RTl+in9HS6vLgOl/PE98h7m&#10;ekNcvmEz2bH+XhyaAnby/VMWkW/ELPJ9OZkHA8fMWAxQbyEeGAT5d4NzVoljimMQl9wvv0uuZu9T&#10;epcBMpAoOO2gnOEzyPv5aPJ+NIRCm/eYsRigLJxvfky2m18g243Pku2Gp8n2SEuy/eVF/vwM2R5v&#10;RbY/PEeuVz8g233NyPbfD5eFTHa244mww2q77onyc37+CNn+3Ijjeolsv+Hjt/JvXPco2e56mRz1&#10;3qG0tr3FmYtyeULEjac4LyB5cDTuQvan2pC37yjKP32BcheuJdudnLaHXiPb3U3I+VJXctbvQLZf&#10;P1b2u44WH5uxGBTm+Mj5yrtke5Cv4bSkd/mCB4/HzW8N8HteONnfTOGyGlXWRhIpCYfJ1a432W7j&#10;fP2xHtmeaEVhdgpzuB5sv+Oyu7k+2X7/NGW8/yXHNdWIi6+pDP/c5WT7GZeTmXZ39yEUOXyS6+L5&#10;smPxwbfjkHnlpdhadi8/92cPU3D/ERnM5vH97BvObWmIce9cLaEd+8j2K64/8zcczbub31QftFd3&#10;sw+5jXGb4/JK7zrQ/Kb6wHG13RRXXn+qn9I++XKoCJYaUimCyYQP2xLYFExu4G/s4Cm2g8so+P1a&#10;Cs5dRflnHcY5bNOKedCfTAwCpRGOC+IDBCXuy9EOMRiEUBDdvI8ibKv9PHjFADLKA8DK7GIi8AMC&#10;M1dQcOkmSu85nNLe/ETsr7P5h+TtN1psBUQZ+AdIW5E7o4KNzD9rJ+8nQ8k7cDy5Ow8ie8NOPMh+&#10;Q/pSZ6POlNVzGGV9MUbEIQkoBwgefH0h2++yuOKENoD72D9pEWWxffF07Ece7tO9fUaRt/9Ysbfw&#10;WaLb9lNpiAfFSFca+wNmXIZA94OIaCjXgpN2yoMNZbsGf8DV5D1yc19ue64dpbX6RCYdPB37ltmM&#10;/JMX+DozLh7QW6A+w7tPkJPzaK/fnuzPvE1ZA8aQ77vpIoKg//cNn8llNpNiB9iXgI/Cv3+5PiN6&#10;8LjY4ozeI8hWrx3brw4cdwe2P90oh+PFZFGA20kyPy2RIk+m4T+y3yETJjsPU3jNTsrlOgwt28zt&#10;ZK+IOUXnudwvcHvLyikTFFBeEOPgo+VNXyZCC/yHbPaLbA06GrYR9vbRN0TcjLDPgslD/FZo0XoR&#10;AqW8fH5jgiQ71/wdN0X4u8DUJVwHK8iGyRTY/988bvapDdh+1yfvl+O57R6l3Ensi7E98Y2cw/Zl&#10;GZWyrw5BMDCd64+vzxo2nWz3vmr4Eb96jOxsJx1oc/c0JduTb0nbS2v7GQXns7/E7Vbam+Urctkh&#10;oN1Eth6kDPZlbXdxnm7jNPya7c8f2GYgPb/gdN31CtkeeI39qi8owHHh3opwXnEPQqhDHqN8L4pf&#10;8runym0EfBPrsxUQL9si2z1NKKvXCMr4eIj4axACc7h+IbTFt5HosTPkqN+R88b5QVrY5pbFBV/n&#10;Eb6/bm9Ijgbsn/y9Bee5BbnZD8noNpBiJ86X9Q3FXh/55683/If49CSGX3Nd/OVlst3P5Qp7x3Ha&#10;n3uHPJ36i+9r4V+24ZJrHey/pbXqSblj5hrtbtNuKjhlM+5F7isq68/i70+UaXDlNvJ9NZky+4yR&#10;fGX2+Jbv+T4iUka27Kfg4g0yoYU2dTFBAErsB7O5L8I9CJ8ck5TXYrOzMTmHtnVvE6lDB/zCFzpS&#10;9NSVJ+qkDvgeQ9tDukv4nsCxa0FFsLqDimBKyvhRRTCbi51Odsh4EBk7eOKaOlwM2CGASVw8mL6W&#10;uK5EKQ/GYTRkBpPTH+80w3Bh1VF020ExbN5vJ5On1aeU3vELyuz+jcwYWuAzZvQ87ftSOgfMlMQb&#10;KcQVYacjMH8NBeZxYIcisol/FzNi7LDHz6rB0U/vOojS2fh62nxGgUVrLxXBMOMDw5mWJX/jBbd4&#10;MAsV3b7fEMHeHUzZgydQcNG6CmWK34PT6p+ymB1Zw2AWOdnJ53jjnfISdrQxk5YGIYwd6OCKTcbx&#10;QFCuz+NBBP7if4A0xvYcljyijOEMJIJZ0cDsVTwYWkfhdTslH3BYfaPmUA7Hldn9azb8G2VVnH/q&#10;IgouXM9O4EpZsRZPUVa2lHv6+19JmaHefuB2HWZnGHH5Rs+l3LHGrB5mdP3jv+f/53N+Z8osbzyo&#10;SxHBlm6kINcVVoPhWDbXqfu17jJwwG+JCHbGQTnfTmGHYwJ5e4+k0LodZiwGKAvnax+yg9mQbLfU&#10;I9v17Cg+0dpwOtkptD/dRoQKd4uPDOcrzrHK7DnUjMUgcuS04ahZ58DRvL0x2f7KjhtEsD/zb0AE&#10;u/sVGXilcVsNrd8p7brwgtOMxaA42ycimPPFLmR/ti0PqsbIyi/M+sLZsT8Goe4l+d75YteKItjL&#10;75qxGBSmZ5aLYPzb6d0GyEAiHvyelwdZaIciXJltJBGstnS1/pTzwvmCIw4RbOteypm0UMRCEf1+&#10;96SIYGVx5QXMqy/FP5WvixfB+J6K8P0m4lC8o/5zQ3zyrTaE3WTYGvMgyDofIti2fTIgxGBJ2tLw&#10;WTJQuVpC63eQ7ZflaXI07mp+U33QXt08gBTxlR16CMRXC2azZfBi5Z3bbSr75MuhIlhqSKkIFoqI&#10;2ADhCgNv/BURjPt09O0igvEAWOwZf1eMlWGVDBpLwxwXznMZ9gntUAZ/bAdl8Ml2Bn07bJiIYFVc&#10;AQERCXYotGILpff4TvrO9M7cPzb7gLIHjZf7O2/6UvEPRGxypVewkbBH6P+xasX9Tj+yQzB5kvt5&#10;9KHcF3v7jKasvqPEB8CqK/xFHgp5UIhVSmVx5VXsF3EfY3Wzl+0LBuMQwbL7jzdEsKlLxEeKbj9A&#10;pcGQkS6Ic2Zc6EtlkM0DY5RrwSm72FHYtRy2866Xu7Et70W259vz354c5zj2Xz4XGxZl3yT/6Fm+&#10;zowrt7yPRX2Gdx4VEUwmUdh+YJUzBBsRwbr2FzHAN3yGIYKZPkq8j5MIREv4HpmfjyTbc225zDhe&#10;jt/J8WOCDpMnIoLBT4MIlrBqKJ4iN7cz+HTsd8hKGIhg63ZT7qjZUr9oF1gVJgIF2ltmdtmgXESw&#10;7QfFR8ubs0pW+cB/yOa0IV2wb7Z7m5Lt76+bItgeimDyl38jtHiDIYKhvHJyjcG/12f8DgcIcpjs&#10;y5u7mmyNuH3cxPYM/gD6VNhxiGADx0oecyfAN5lOudyWYV9kshYiGl8bmL+Wsr6eZIhgECbYNkMo&#10;crzENviuJmR/rh3bzbcoje0ofL3AnJXS5orcpq/IbRghipXw2w+Vi2AymcZ2/kZO1x0vGsIT8vpQ&#10;CxFHAwvXyb0lIhjHg9VVyGOUy1L8EohcllD1y/LJnDI7i/wibohgnw4vE8HgS4sIxv5HvF3Bii4R&#10;wbh9lYlgVlwQwSD2QQRr3NkQnDnAP8voOoBiR86U9Q0QYPyzucx/GyfSJQu/4rzf24zrluNCOh9v&#10;RQ6+jz1sO+OfEsGKvcRrnRDB2C/O5bYS3cHtbuNuWYkt9yL3FZX1Z/H3J0T94JJNMmGb1W8c572D&#10;rMjD74sIxnWFiVmI51KP3CbiSewHswdwv4X7cORsbp+HrslmZ/O9jHYgPh77As6m7/P935mih0+Y&#10;Z1SO1AHfY9Z9UML3BI5dCyqC1R1UBFNSxo8pgsHZxAowCGAlkUsft6sOZXEd4Lh4kJlKYISwdDi2&#10;95g4LIng8Y3YwZOyIg2PwHkHjKWsz4az015xJRIoYOOU/eUENj7jKP+cwzxaDgxpeO0ODjvlEQY8&#10;Bih5ZKcykdjJ8yIawPnDjFsysHS6mNNUnJN3WaOC34VTiBnVwKzlhMcBEslnRyZv+hIKb9rDeS6Q&#10;gYg4hwmOKx4PyXh/MGV9MVpmmi3waEXelEXyNx7kDXlEXpM5rmgrYXYiw2u2l802w7kKstGH4IXH&#10;PsRx5UENZlXDq7eLg1Eau/QR0uCyTZT18bey3N76LZRdcP4acR5Qf8VpHDiewoxsdkhXUIDPTdbG&#10;sLIxvHKrtGdraT0eyYAwlfXpMHkcr9h8/KGABzO5Y+bISrP4MrEIcf5cDTqT66WulD1kqszop7Xr&#10;Q+42nxqO0+SFlPHBV+KMuhp3Ijs7oK5n2ogTlUj2F2PJ8deXyXF/c0pr04sHXJ+Tp0Nf/tuX4+dB&#10;TbvPKY0HMhkffCkzz0g/7iXMJCcSWrdTHsPA76LsUKZYap/WoZ8MkPCIJxw+T7u+5Gn5CdnveoXs&#10;9zSjILfhROAgu3lAJQ7bjKVJ+4AQ1zEc+8gVhKIwD1Lcb3xErhe5vPh81A8e5Uhr0YNcT7QSsRYD&#10;NYlrz1HzquQgP56m74kI6XjwdS6L01TKA8tMvocdWOn2WEty1WtP9j83FgH7chTwtSI4soPsMVdp&#10;wbnFYwdoS8HlW6+p70Nfk/FOH0P8u7upDLKuhcimvdyO2pHr+Xcotv/KzurlyOV2Z/vtkzLbnzd8&#10;pnn0H4+KYKkhpY9D8uALA1HpLwMh4y/3v/K4NbdxCGCw+RgMwu5cTuAw4vJJHLiPLfAIPyY38Lhg&#10;7BD7DtwvYFVUdZBHrJdtFnvvn7SAvJ9yv7h0k9gI3N/xWyBIeuNsZCn/jwku38iZYrPw2DxWTKd/&#10;yAP8ETNlAgbCXz5s4ckLVMx2wrBFxqOCEhfHn+zxIgg2uaPnkJ/jDC3ZwHHNoxC2Ljhj5LfQlVlm&#10;p2GrEuNC2RR7uGy5fDFxA7sGewoBMuO9L+VxdxHyR88WsQRlV3DaJvZA4uLr4tNl1advwvcy4YTr&#10;YWOCi9azHdksq1UCeITuxHnxqeCjwFe5HOjjg9hKgvOIFXcZH35N3s9Hil3ByidMVOVzmsRP4/q/&#10;HGg/Zb4V+z5FXEdYbR/dfsh83DU9rr0Zj33GY/hpOyXk21xl/gMed3O37Ckr6PxzVkrZF2Bgj/jR&#10;7k5ckLgRLx6PBReLSozf4VASihIecwut2kYRzgcEG9eTrY3V5WyDMj9jv+LIaaP8sb0E+w3Ie77p&#10;B+B6TBTCh8R2Gd6vJ5GrUWdyt+st/gMEE//kReJbpLOPhhX14sPw/YAtG8RXxON5pq+IzygXCIUQ&#10;aCWutr3Ff3A15s/wL1p8RBl8H8AmG+3mWHkeOW8W2UOmkfP+V2XiJa1Tf3I+8Bq5nnqL/zYn50Ov&#10;k6fbIC43zmfDzuI7ojzhDyB/mDg1/M6Kggbub9/4eeIjpb3/Jaepo8Tnfr07eboMkJVu2D4ivRv7&#10;o31GyOfMj74mPJ5bGimPC/ULsTmja3/D5nPaHFh1f1M9cvytOdnvbca+TRNZqZnGfpT7tQ9lAhZp&#10;TucAnzcePArswcTmrfVlxXpa0/fFJ8QKP/QhaAtF6dlyD0p/xm3tcsTfnyW5Qelv8vj+CXy/mscS&#10;Y2XlpjUekvvJ9GGTCWvx/WB0zzEp39CaHdc8joK4Dv8OfRoekcXjrpiEvFxfHQ/qwLoPrHvjWlAR&#10;rO6gIpiSMn7sjfHRKVc241FdJK64fShSCZwCa9YoGfH5kqXkla264uvR2ctscWVx4Xc4yOfL5FHi&#10;YgMjj19UFhcflzgq+T4e/CaMTzInG0hc+C0zn5eLF7PTiY8jyPmcd+v6eJDHZMct4ssESFo4nXDs&#10;yz5b6cKxSuLCcaQteVwc8JnPsfIlx+LOjSfxdwGOSZ1wSIxL2gWfnwycB6cMj84ZaSwUx6iU4ymN&#10;5RvxmmWKwVQhDzBK+Hgy8BtF7ABhECVp4fMlcNljoCGzvOaxsjTG5SGesrQgP3HlUMrtG6sDAY5j&#10;Dwz8bmGOnwrjVgTEI3GxEyu/XVmZ4hz8ViXpscD3GIBJfuLKtJTTCgfUyldV4gIok4L0LCqKm81F&#10;GjEIgHOIMofTmjgYSkahN4cHPhUfLZX0oK1Uku/qgDZQ4MmstJyriwiIVxiAVhUMxgvOXirM/iNR&#10;ESw1pHpj/LK+KPEv7puLZn9sHrsS8XHEI8dMW4N7MfH7KyHXwUbydeh3pA+14orrhywS0yB9JWwg&#10;0sefMagXfwBxwbbKcTN9+Bx3fWJc8eC4XA/bx9fLZ8RjxZdwXbK4UMZyPoKUOZ/DQewO/k9IO74z&#10;rkueLhy7yOmRPt+KT9JnXGuVo4RK4khErjXjMmya0b9LXGYcck5V4sL5XDbyWa7j/81j1vVy3Gx7&#10;icjvmL8laULgz5Zdio9LghW/Wc7xWOfIZ5xj+jUy6cQ2SextKGKUo8Rl/i7+muVoYaULwIZhJTLa&#10;g/gCpj2EeGR9LqtrxGf+tSj7DT6OOErDpv/A10q8/Nlqw5fEFRcPwHGsFpTf5vPgn+BzSTAkwjeO&#10;IS74QJJPKy60obj2nIjk0fQ/cC3igr1GmqzfEh8GZcBlBd/cKr948D/OKWKbXxwKUxGnrwBiXoA/&#10;+4NUhIlkTo/UheWn4Xf4N5KlC75bQVoG22qvfJa+wizLCu2C/68K8e1G4jHLpyw/8fHic5I0WZSd&#10;i79oP3z9jwHKXfxVpMusk+pglcmPgYpgdQcVwZSU8WOLYIqiKIqSKlQESw2pFsEURVEU5cdARbC6&#10;g4pgSsr4KYhgJb7cCptOXgs/RlzYxwuzLyW5/muOC/uMYC+HgvMOChw9QwWOiitIqoPM6HDHjw3F&#10;Y/uOU7G/em++igd7KJXwoEc+h8NUcg1xWRQFQpQzdzkF9h8xj1Qf7M9mrUBCPqv7dq94ZCaNQ5E/&#10;QP7ZKynmSje/qT5WXPlZuZT51UQKnb70UdiqgtkzvJGpMJfbamaObBiPGderATNypZy/okCQXKOm&#10;kP2zoZzfSx91rQqICxuW4iUJobN2ysHjP9cQlyzt5zr0fDiY7Pc0kRnEqwEzh8UZRlwggH31jpyW&#10;z9UFKxcysUfGbuMRysD2AxQ4dEo+Xyv2vsPJ/t1k8z8lVagIlhr+USIY7mfs64V+PnFVgPSzVfBF&#10;ZGWEtWoJqx2w6gWfTRtZdoz/VgdZbWKusMVvlLL9qU7fXMK23toLSnwIrIbhfg8B/gTiLw4GCfsj&#10;Snqx0slcpSGrsCtZsYHjuL6U/RG5LknejDIxyuFyyGqYtAzD7vBn2FikD+nCG+jKVl+ZZRC/wigZ&#10;8G/g58hKHI5HruE4LmI1DcohbjWN5JHLIBmIX9oFXwcbhJcjYRWRFVd1KCsvjk/SwG0N6TPKyGhf&#10;ZXmspLwusm+MAOQ6XM/nwu8q5jqW+Mw2iLqWvFcSl+U/AOQNfiraQvS0gyL7j1FRXh4VnHNSMfti&#10;uC+suJDGi5yH+BU3xj3CwUxLPl8H24jHI/EyIKxkQvvCaiepX6/PWKWE+C5Xj5xXPNqL8ka5Yz85&#10;/G7iip/Kyg3HLf+hKBCg8O4jVOjzUQSPye47QkXs7+RfcFH0+Fnxq6V+zHrB7yV7wznyirhix87J&#10;32K+JrT7GOW70vgabq+uDCOtnEesCpPyMuNMBuoxe+EGyt6wh/IOniRHv9Fs/09Q3u7D5Fu+UdIF&#10;n6fQ5ZFzpS1yOSamC+Rneil94hzyrd4q9VfIPlMJn19Zu4m/169EMfJqtrHCc3auy1C14irKyqYi&#10;bmPxyHWXqf+qYLQ9TgP/dpEjTdrrPwsVweoOKoIpKeOfKYLBsMoeQSNmyYal2FfhasGSabzRSOIa&#10;OZsdgkvfQnglYBzk1eib9pLvm6mygTzeJlToqd6+IgBxYb8T/8zlsp+B7YHmZLvhObI//bbsFVLZ&#10;42LJgPEqyQvJRpjRo+cJb/zDRqHYTyJ2+kK1jBrOxcbdeFsM9lMKLN9c9uZE7HdxtQYSS8tdz7Yz&#10;Ni79zZOUNWh8pY5IMpBH7H+FTWMR8Op1bJKLN9vgtfDVLi/sA2JzU/jASXI+8qbsY2T/68sU3ne0&#10;euUlcWFTZzfl7Tos+0bJRqh/eI7ytlS/vOCgZn85idxvfSYbvmZ89A1l9hpG4fU7y/ZDqyq4f7B/&#10;i2/6EnLGv1XyhmcpkrCHxZVAXEG0Bb53PF0HG5ugoy7/3IjjqrjH25VAvftnr5A3qrmwWa2VLg54&#10;yUV1QFx5c1aSt+9o8n4xljxtehkb1l7/LPlnLDPPqhp4vNB+n/nigV8/QW688RIb7XN55U5eZJ5V&#10;fUqi+eR8oX1ZHj3vDTK/UVKBimCp4R8hgqG/xH5Y8kbI+WtlLz2rD8UjZvL2MGwqzn0h+t5kyKPL&#10;5gbLRZk5MhDG29LwqK5sMn/eJXviyEbTnsrfMpmI9Kdb9lNw3mrZHzG4ZKPs8RXifrEqtgyDVuzV&#10;JW+R5D5L+lO2szncp+Zgc3W8PXbsXMr6dKi83RFvOsYLV2R/pSxsnp4m+U+cLJB0rWd7yNfnTlhg&#10;vLQGeed84zs5p7jE2Cyby6E401dpnqU/5d/F2/jwwpkctvtIr/ebydy39iZP60/JO3Cc7GtUyGUo&#10;Lxdgu4c9kbC/WmK8OIY3amIfKmy4jw3nI3x+ZNMeeRkL3oaNzeCxUXf+8XPGWzCRx4THs6VdnDhP&#10;gTmrZCP4DE4b3sCNfa7y2B+wNrKvSl3CV0A9ii84bj4FV23j3+e0bOY4Thtv60N5W+0G+7zFx4t2&#10;h7dY4w2S8hZJbqOF3CaRduxbhTfu4U3QsD8F51zSnuXlBJxHCHeJcVn+A/yR/LNOeckBXpqU/u5A&#10;YxP2OxqT/cHm8gIa1+sfkW/0HG47W/h3+fwjp+WlBzGuB9Q19ldFXGjnYc4P9gSFH+F6qYu8wdlR&#10;v5Mcw95gWZ+PMfai4/aHFzrkn7hQ3m4S/CnsLwVfF3vQYh+2nG+nSttAnWJfSewtVWKKcfJCCpRh&#10;Rk5ZXnHc8h+wr5bj+XeMjf5vqU+2P74gdtb+4Otk+xvnF3t6se+agzdf8m9igjJ3JP+dxmnkNoI4&#10;pdwCYQpvP0yu5h+S7dGW5HiuPQf2MbFf5r1NjDebturJvlRP8g4YJ2/7Dm/Dm1IPcJs9Ir5WPMXh&#10;KLmbx73d2dpgH36Ouem+86nW8jKBtNZchgPGyh5feDGS7GcbV2bRE2fJfsdL5XFxvvDWdOwfFsAb&#10;QqXdcD1JwNvI0e74/sZbxk0RtjJix86Q97MRlPnpcPK809e4D7oOlLdOox0abdh4gUiiQI+ywz6u&#10;eDsmXg6A+886jvpK7DeqAwRBtD3sQ5jzzRR5MVFWr+FU5Lu6idJrRUWwuoOKYErK+KeKYOwI+djY&#10;wtD4xi+g/IMnzW+qD/algJgDB8/HTkb+VWwCjdkNbEiKN7BkYjPbb9hIT1goG7FWF8yYhFdsoTx2&#10;qOX1zjCYtzUk+5NtKLPLAJldqyrYKwCbAMMxC23YQ/Zn2srmlPZn21FwwRr+rWoIRJwuiExwOHKn&#10;LBanBwKAf/oy8k9cKDNFV0N01yHjLUe/e1LeCuR8tu0lb7m6HDDScPSDXGZwAGFkfZMWsqO5nPw8&#10;sMBMZlWBAyWvnOYyy529wkgTO5oQdnK+miizqFVF4uKBFuLKZIdSHB68QYj/prMTgFmx6oB0eVr2&#10;lGttj7xJ6e/0ocweQym0cos4NtUBM54YgORM+L7cGTMD3uBUHfCKf9+QaTLgsL3UlR1Ejsd83Xne&#10;5IXmWVUD9e7t9Z0484npqu6G6qV5IdmcGm/nyuC2Kk41XmH+50aU2eHym9gnEmaHUNLxy/K3XMrb&#10;sDiujLa9zbOqT6E7g2w3Pl8e592vmN8oqUBFsNTwDxHB2L7gBSjYuBqD5hjeWGb2oXiBhby9DhtE&#10;uy8VXCzQV8lAPN1LhadshrDCn2O7DsskViEP9GD/IW6ijtGeAAA8JElEQVSgT7VW/lyJi6EIhZZt&#10;kok5/4ylMkkUXruLAt+vpdIqDPQKeADvw5v8Zi6nrE+GijCUO2UJZfUbTZkfDxEbm/4uDxz7j5U3&#10;M2Z99K0hgnF6C09dkHwXYQP5hL0AL/LgHZtby5uXx8wXoUjetohBcL6x4gT+j4hg6ZxnHihXZuOw&#10;ajh74Djy9hsrb5pM79iP/FMXU3r3r8nV7H3K6P6NCAAQPiCCiQACEQures67LvEP8vcfl43wIQjl&#10;fDlRxJLQ0k0UgYC07zjlcdwQxaJ7jlMEm7kjjVzHqOt4sLIFL+7Bi0Dw4hjXK++xD/a1bMSNN0NG&#10;9x6nKKelKnUJvzIwd5X4DigvH/sSeCkIJpryD58y280FKfuyNhJnx2HzC46ckfQbb6LcJ4IZ6gki&#10;T87XU2QiCy8/gjCHfIlQuO8E5eONhAlxWf4DAl4AlDtuHreT+WT722tkw6TMXU3YN3mKy/9DeaNj&#10;9uCJxssZ2KfCC4BihzktOw5K+yyBWMrxQDjFW/9QTi68VZptDiZYXa/xZ44TQmZmn1HyAiPYdIhN&#10;4XU7JO/SbhL8qYIT52XSFy84wMtnIPT5xs2nnAHjjTd7cxuQVWLc3qSdodzi2pnhP7Avz7/leY99&#10;G7xZEm8ShD28/mmy/YntNl6qcifb20ffJNsDr4lAnP3VZMruP45yJy2SFzOEV28rW2VWzG05sHC9&#10;5MvRqBOXE9t9bETP18IPsPNfT+d+ZK/3jrRpbNKOFzPh5RN4OyNWccaDvsGON3T/Ku6tlVaAEPY7&#10;TuevHifXmx/LSxmwiT/6gdDKrRReta1CmQVmLKn49ku+Nr3rAK4PvmbaEm6vx0R4xYuY0HYgCEsb&#10;cGZI+7wceMNoNo+LMvketf+9BfclQ+SeDK/aYsa1Ly6uik+q4P7I4baZ1Zf7HPaX8tinl+MQybm+&#10;pN4gxMUufUnSlcAbonHvQiDHG/KzB02gjI+/pfxDVz9uuxZUBKs7qAimpIx/pggmwgc7D3gzjJ+d&#10;AmxSfbVIXFjSjLjYeBcnOFlVAYYXRkJesT52njh1/rFzZWl5dRFH6oLLeMtR14Fkf7QlD5TrkaNe&#10;ewqwo12Zg58MxFUaiooRyz9lp/QPviT7U21khqgAr17m76sKzsWMK1ZYySqr7QekzBDw9pnqxBUP&#10;NnFPa/aB4RD8/ml5a1RVl34D/C4cZDj4cGCxWg2zg0gjZqGrXV7sHMC5jR4/T+76HcUBczz0GsXO&#10;2qtdXrJCgcs+fOS0vElI8nhrA4ocO1ft8sJMPAZKeP2+swk7+njTJA+S8MYoPA5QHVAmKBs4ai5u&#10;D2UO2c0vUIyd8+qAugpzGtAOMANpu+l5wzG8r6m8kas6IK7Aiq0yo5zWqHN5ujhg4FEdEBdm8uUt&#10;qV9PpsweQ4yVYH94TgZf1aGY69Hx1NtGWn77NHne6mmsBOOA2durBZviuvH2STOPeMW/kjpUBEsN&#10;/xARjPvLAu6X8WY4edU/xC6zD5UBNgZqHJI9GmWB1Q8yEOfz8MY7EY/4M97mi1UXsvoCKx74dyBA&#10;VLWPRn8a232UgmyDsKo8vGG32CO8IbAqtgwv7IDwhT40yIP5EF+Xy59zeSCKle5YySUrZD8fISvB&#10;gjy4FiGGywAr35BehESBQvr5HQeN66caq2WknPDWOTNdeMwb8eD6ksu8KVr60yUbKKPbIHmbHd6y&#10;K8LOqDmU3nmArATD6iGsNik85zTesrn3qPF2QfaNEuPFm5dRRnlTl8gbITFAx7kQAOQzD5ijOw9R&#10;dNtBKjiPFVVYEcV5NMU7C8SL74NzV0sesYoY/g3ewh1YZMSLOq9KXUp57WX/AauMuD7CEPH4eqQD&#10;ecLvS3lz+Ukbwlv24uLFZxyTa/C7fJ4IlZz26P5jlPPVJMruN0Zshqw85DKHSIgVSBCZEuOy/AfU&#10;DUQRrMqCwIo8iqDzlxfZLrWRN0fjrY7+SQsptGq7CA6oB4hwEBqQL2wsj7jQzqP7T3CdfUHOBp3Y&#10;n/hE3uaMzxkffkXe3iMoeyD7r1MXSxsMzF8tK5MkHWg3HFc8eNLAP3EBXzdSVmjlYtXiiNmyGhKC&#10;JoQl2SCf248IMCjDbH9ZXuP9BxEx2bcRIQxvUsbKrT+y7/tMW7L9vQXZ8KbI9n2lDLBSL7B0E/lH&#10;zxHxWFaGcpxSbuGoCIt4Q6XtsVbkfOV99pnelclk299fN94Yye3V0+kLEWSw+jJ68KSUF96MmLh6&#10;E49L4q3clp22/cIUsbAi7Jcc+K/7lW6U3v5zEZ1yRs+WlaCyYvWcQ8rfooD7mjJfkIP98ZaU1rKn&#10;rOqXN5lLu/FK25BVhFhxaN7rV1qFVXDByX3EKG77Iyjzk+/4nuwlfk/+iXMV40qyogvlFuG+Ais9&#10;EXD/WcdRX1L/XH+JKwGrgtU/Y/VjLrdRxJ/df6w8dfHPQEWwuoOKYErKSLUI5l+9ndxv9iAfG5OM&#10;r6cYq0seZOPRmAfH9zSl4IpNVGBzSbjSnkF4pbTtxa5ke/V9Mczpg8eS55Mh5MXy+d7sLLETFmID&#10;GN68R96edzkwE5K7eD35xuJV47vI0agjG2oe+L/YzTCOHfpQGEvo9xxmR7tcnMNjBzBSBSfPlzly&#10;mLl1vNCObDc9J7OVECHEOD7LRh+zTm0/oxw2GunfTqDgjv1yDYDjgMcJ4Fxhz41EYodPk+3pt+Tx&#10;Qnev4VxeTcjWvBvlLd8kwklo92EqyvGz436YYsfPiqMMo2fFheXL6ezcursOpBh/h5Vjtp8/Sm7M&#10;1LHjZbuzMWWx4+Mb9z2Fdx40Xpe95wjln3fIY4PhjbvLDBzi9K/cIqt7YruOcLpMMQHiy5vvS17T&#10;h80iG1Y5sVMNh1niYuchcugEBdiZwqvZEwcTmBFOf3+gCC72tz8jxwectibdKJcHSN5xCyh77Fx5&#10;fT7ExOC2fZS7bCM77DNFmIHjhte057HTkfPdNHlsMq3dZ0a6nuf04RG1v75IWexo2d7oQe6e31GE&#10;Bzm57BgG1u+kvNVb2GGbQqHt+2SWCw59aNtecnIa0gdP4jIeZcQFRw7L+29rQO4vJ3Nc7Hh9OVHq&#10;Do4VZkGRFnHwOd+SLs5XPuqvdU9uS59TLg8UbHewMwintz2n8fdPkPvjL8ndfxy53v2SwjsO8OBj&#10;BuVM47St2kJZ3Lb9i9aII4W4Cg5xXH9pzGl5iXLYMZJ0IdxtLMl3PNGC7K34txq8Q9EjJ9mJ93N+&#10;fHxPFfDfHHlUxyr7wtN24x5kR9I3aFx5XLgn+a/zubfJ/hHXw5MtuWw3Sl3g8ZScyQvJ2a0/ZXEb&#10;QPwS11lH2fW5X4wtj8sKEJkww8qfAwvXUPasFeTk/iCwZBO3lY/I9s5n4swlkjtruTyyKHH8ieO4&#10;7nHjEc0Pv+Y214oyRs2VNzRithwrsVB+Ia7T4iQrNkp9fH/ewmUfny4OOUO4LvGYcsPO5B05Qz7n&#10;zlxKtnpc13x/+LnNJr45rJQHTw7rkVi+lzKHTee2/zalfTmJ20d9iStv2WbK6v4VBXgQnTNtEaX3&#10;HMLtan8FJxpgoO/szwOhl7vyvbaLcuatobR3PqfAsi3clzzD8T1P2Z8Nk9/yDR7P+TbuufSPh1yy&#10;0gNt0IVHa5CuTp/L7DFWvFV3RWAy8lZto0y+J8I7jEcr/tmoCJYaUimCXSwoory126TvjR0/Ry7u&#10;T+zt0C/yfd6uFzk+GSr7GWGALqJEafm9gn4L94rxxjZDVPDwYNvZqZ8ILnmL2SZgQmffEb73NslA&#10;FPddiPst9BHoH7C6C7Y8yrYon20l+kWAgTLsSt68VTIJkzGSbRjfzxlfTWQ7xP3hLfXIzfeem21U&#10;ev8xlDd/NaV/xH3hlMUU5r4newgP5OetEPuB/ZDcPbh/erQFD55XUTr3AXI/1uP7Fn3K9U+T89Oh&#10;ZIMY8HIXCrIdd/M5aX1GUJDvf4gBsEWF7F/E+wPwObLGzDYe2arP1771sWE/+LeyvplOmQPHcn+6&#10;gdJ7fCv9UYTtbt6iDRTZf5TjMd42XMA2NHvMXPFDcuatZtvP/WE9jgt27dfsE3zI/X3bXtwHNiPv&#10;hAXiW6V9/C0F1u3gvngl5U5bamy9wPUCASl37irKXbiWy53LC3m86xXKGsZ96F8akaNFd/7M6W3z&#10;qfhmgeVbyT93JdfPMcrhuH3zV4qNRL6MPVONNwYGub+0NejE+fuEsrh+bbdyv/88+yzwD/7akFxs&#10;KzO4nm3Nu5Nv5hIpr9xJCyh24qxRTlxmEI1ix8+IHRXf645G5B4wgWz3vUKO1z4k+8dcJy+8w33s&#10;Bgqyv5D99UQjntnLpe+HiAVhoZjbYc7kRRIC7F/YnmrN/tcrlMn+lO1xrERiHw+2qEF7yp7wPWWO&#10;mE5Obs841zdjCXmHT6cw14P4AWwj3f3GcN0Po9DSjWR/tbux0lrqkW3aLx7htsZ+Lcrx0Te57Lmv&#10;f6g5ZbD/4e41gn+7LWWOmye+GB7LQ/9ue5n9QG5jjpvqGdf9kf3q37C9/BXbybafGmXH7S596FSp&#10;5wyOE2nL4XINsX+Mewxia4D9KVuDDuT+agI5OE6J6z72M39rxJX+OftAsGts89KHTONzu5Cj2yDK&#10;/IZ9+Zc7U+b4+ewDFYqPHJy2RK53/f0NtpGNjLjiA+KxPnNZ2e5hv4rvi/QB7INwmj19R1LsyGlJ&#10;W+EZu7xdEv2B66k3y6+zHkHEvcC+ne03j5Gt4xfGsYdep7QBXHbcpl09hooAlc/3Ep7IyOf4guu3&#10;k7Nhh/K4koT0V82JXAQeA4j/8qcXKI/bb7w4jdVcbs5n2bm/4cA+LFZGpX/B+eF6zJgwn6LHThMe&#10;KUbfEuTxRuTg8Ut8YPRp+D6H/VTfvJVyvq0epxM+NfdliBdip70X+32tPqHwmh3sm7Ui92dDkz5R&#10;Unj8PNn+9qqUb850rpMGnbnO2H5ze/eNmkUh9pXi+9fLgSdH4EeiTrA613brs9L35PG4QcqrcccK&#10;fdXlwMq+9IETxLfG48jXiopgdQcVwZSUkUoRzLf/RPlA9mfm8/dJgpeNvSwn51DZ3htRNhL267kD&#10;tq6znuePD2y0HU+2IS8eN/hqkmxSWxlw4sSRwYoXa0YoIdjZkGBJuJ+dHGwaCiA2+b7C/h4zxajB&#10;YXLWL98PqNLw68fJjj0fmn1Yttk4HPTA1KUyk4pl7/HGMez0iPhVaVz12pP9+faUwY5v1hejydGo&#10;C3k69qXM97+UlTOIK3303PJyT1ZeVmBjbn+O44KgOHA8uVp9Rq6X3zVmYvuMlL0V8ngQYftTQyNU&#10;Ul4S/shOGTtATnYmvOy0utt8zul8h8uoE7nZCYUoZoH6cT3wevJ4fs6/8Qeu75vrkf3WFzh97Azf&#10;zo7V9c9IvWGjdayoyxrGjhnqEMe5XJLGVVYGHH7DziL2z0I64TTCCb3xecoZO5d8UxYZxxOvjw9Y&#10;HfVbjuOvL5OzUWeKHjguj0RgKT8eM81lJxmrCIJLNpH97qbJ40gWkHaIRShbPK6HmclfPSYDruDi&#10;dWS/Oe5xu8oC6vi2huR48HUZFGEJPvaHkP1Z1u+WwSAGG/Z7qpEuPPoZ//igGbBXC2Zq7Tewk5jw&#10;3WVDkrbjeKWb2SIMvIvXXLa/kMDxQFz3Dp7Ibe0jcnJ7db/8HmXz4DVxnwxn/N4d1Qncn+TuMjbQ&#10;t3DdyY57snPjA/KItoU6te67WxpQ5GzFFXUuCGDWNWjvScq5suDu/q0Zi4Hrr68kPQ8hm++RqyXv&#10;4Clu79wP/ZrTxv1v6HT5/fvPQkWw1JBKESxv9VYRSmx38/1jiuKJwf74WxRet8tYUZNprDqCcCwr&#10;drCy67zLEMBGzi7vH67jtolJJ0xg3Qyx3PQ3cN8905acPGjEqhMX2yOsnk5rxX1Gv9Gy2lgEsJ0H&#10;5HexxYADj1pdqd8psyV8v8IO4N743VOU+dl35LQG41cT4Cc90oJsD7fgPm08RbbuExuOkPbtlCun&#10;y+pnYJ9ubSCP1Tlf6EDBTbsJK0Nk8A9/4hd8H1/OF0gM6MPwKNufG8qjdrHT5ym9+zdcj00qrcdL&#10;wp/YbmNfTtjpmzkutt/eryfJwB+P5hWcuEA+DOxhm5Ndnywgn7/n8//Cdrh+RyrIzpbJTzwK5nyt&#10;exXqkcMN7F/Ax4BwBP+B85jepb9sNO/pNJDbFLcrlFk1+mU5F/FBgMMjf+Pnsa/Wtvx7tJv486sa&#10;+Dpnh75kf6RV8u+rElCXeGyf6w7CrRdCY3XaQrLA6XJhhXan/sm/r2aw3/0KedmGY0I7b9oScj5Y&#10;DV8lITjufIncrXuRp/MAsj/ZunrtK0nwjZtr9mZsb6vi23HZOl7pSuk9h5Pj6bdlCxN30/cpeuaC&#10;GYsBXtyE49KPoU1XI52uvsPMWAwwkW3HdhFJzpX65/K13d+cImfOm1dUDvpf7K0Y3biXohv2kOP2&#10;SycSEVxPNDevqJzSouIK+7Glvd3nkknB6qIiWN1BRTCl2qSnp1OzZs2oRYsW1LJlSwpX8haPVIpg&#10;3lkrjE7vcqIJh8x3B1LswEkZtFtvVUkkvPtw0msTAzbfzP5yojw+dbk3C2LJtyzXtlZtJQvsrPmx&#10;dJ2dhdKAsb8VltT7Rs2V5cBYto5ZEHGkkl0fH9jpcr36nohBhTaXxIUZ6cD8tRRcuomCizZU2O8i&#10;iNmgZPEgcFxOzNo99hZ53v6MnYZJ7Gh1oPSu/Snz428pb8Yyicv97iDj/Cs5Opg1Qlxtesk+Dc4W&#10;PWQz0oz3BlN6h37yhqVczPxgA9crCQoYjGDvM3bCc4ZMI1erXmR7uo1shArRKBa3YTvePmT/PTuf&#10;yeJBwGNvEL7YeDtf6mIIcHBWMZi66TnKm7mMMvqOks9XFK8Q4KCyc4x9FsTBxf8QQn/zBHkHjqWc&#10;MXPKB1GXC6aDa3/wNdkrAyKYf9z3XIfr5BFOzPbiMYIK+0RdLlj1g/zCUcFnDK5+/rA8noI9Iirs&#10;P3G5ADGE2zT2osNeHhjsYYVgdDseBXFwOw7JoC3ptZUFDBgQ4o55uH1gVVT8sSqHxPZ4/6tmizBI&#10;7zuy4veVBDw+gplttH3sZ4PHIzI/GXLJm8SSXVvVkD11sRmLQbJzkga0Sesz2hkPpkI8II3H1jxu&#10;1rns3CrWMw8q40l6jhky2vUxz6o+PqwawUqFG/i+47+B9bvMb/55qAhWPTZv3kxNmjShpk2b0gcf&#10;fECFCRtGW6RSBMudzPbjgeZkf6iSSQ8EtseRDbu4vzpE2LAcgySIQCKApWWKYFIaCJOrywDjfEvo&#10;gM3Bno/ol9FPYbKDj9sfbUX2l7uS+9X3RTC3PdGaB1+9ZL8j7KckK2EWrTUEMKyCTejjKg3x56HP&#10;5oGrh+NF/BXOq254+E0Ob8gm39iMX97CxsHR8pPk51cWuK9xvNBexCGsYMEqOMcjbxirWq4kDiUL&#10;2Ifx9sZiv/HynDSUJUStqthKBLZH2NdJbBt8rjtflL2qsIoYj2YVHD9P2ZiASnbt5QJ+/95m4mvk&#10;nzwrj2PCV3M8907y8xMDrkfeUCbYt+reptxWPqDYwZPGgB37V+F4smsvF9Df4zpuk2hr4l8lO6+6&#10;ASuBrVXIVxPQj8OHYp8qd8pCSn93cPLzqhta9iBPk/eTf1fdcMPTlNV7BIVWb5eXTGCVYtLzqhJ4&#10;3OF69UNjC4W4RxevNmT3Kheckn2fNDz2JmV8PlrEJw/bYTf7TZEdB8xYDCDyO9B3YH/SP8b5DVUJ&#10;jTqYsRgUcz9ZqX/Hfpe8nOCephRO8EWSgf5XXsyAPeG4T7b61UvCrx42r6gcrLx1Io9og5wO1wsd&#10;uG9XEUypGiqCKdWmc+fONGbMGFHzJ0yYQL17J9/4OZUiGH5bnCV0lJcRO7CXQHTTHiq8zP5WOJ7e&#10;6tPy6yA8JQ4Y2SFKf28weXt+R0EerFUWF8D+CLb7XzNEMDgG8fGYwdPyU9m4P7zjYFlcxXkhNs5z&#10;xdkqgKPOxyNrdya9vkJghwh7ImDzTiuukkiUggvXyUqwwoxL95KwYfVTsrj+3Ej2GMv8bITkE28C&#10;wt5SGd2MZ/TxqmxcHzt5oXy2tjJnDit9uI4ysVR/427y4lGSoVNl9szzVi8K7zosceEtXGKordVg&#10;yeJCfdzagBz13pHHFyWu7/AWpEEyK5397RTJswXixWqupHFBQIIA9teXOS39ZbbegUdV4czcXE8e&#10;z8Ojn+LgP/aWMUiHgU8WF1YLIG0IT7c13sgER/khrv/fP012HiygjrFiCsY5aRxWwAofzLTd9Yq8&#10;xaqQnQ682hyP6gbkjWBbJV0QntIwI50sjmQBacHMNJxyiHxI6x0vUd73a0V49SDvya6LDxiQ3dZQ&#10;BlHGZrYHpI1iVQE+4/XdKPOstn2SX58s3IPVGxzij/3yEcILDCSu6s4AI38Jx/DmtHgQr6zQSziv&#10;Qri1vrxpDfc6BFrspeJu9gGFuA5xfTyRVduSx3GF4HjgNXlkJx6sqEt2boWAPVDwuMaDqFPDqXU3&#10;ee+SFWrR/ceN+w/XYJUEBojx8VwmlCRsno29jJKdh5BYHtUB1zoxi84Df+ThWuL6sVARrHo8/vjj&#10;5HA4pO7uuusu2rJli/lNRVIpguGxbjv6XKwgapZ8wJyJx9U3sy+A/YfyCyS9CNY+SEXsH+B+xOOU&#10;sgoL1z39NtuGVmLH3Xj0HJtuQ6S6/ilycZ+J/Rdlz8TXPqQ07vcyP8ILbyZTPtt/xI2VE67Xe5Cd&#10;bVs2H7/i6iarX8L92rCTMeD8S2N5a2B47Q4ZeF9yTWUBfQT+Ir2PtiIHx+d+vTv5Jy+koixjLzNJ&#10;I9/rl00Xrkffj89sn5yvfyTl4unQj+PxySN+sv8UfLAb6xliWGIclQWIlniE/2+vkveryTKYDeGx&#10;RWzoXhVhAQLTU1xHT7UhB97ydxvb9PuaUGTXEeNNhzbjcVX4fle0vfHhd2yHMZn111co6/ORUk6F&#10;Gdmyhyg2Sb+cvynhusfIifqDH4ltJiAucVyYPCoJR2WDdzmGcGcV+mXLF72Tz8dKvN8+Se62veXN&#10;mBm9R5Sfd9NlJl0vF9gfiuw9ShnXsuIKdpx9J1ez9yiybT8VuDKqNoF7ucD3QWFalryFMOn31Ql8&#10;72S8O5hC63ZSYPoyiuw7xv7x+uTnXinwPYHJ8JzRc8jz+sfcRkaJKJz03CoGtFOLgmNnk55TIbBP&#10;6v1iNHn7jJDHtd0vvytvA8dq/HjQp+HFPzIW4fbjer4KT5Yg/PIx2eMuHtwH6VhVlux8bOvBPgbe&#10;pon+9UogLjyCK/v7bTtAud9NTxpvMfcvVwJxYZ9g6xr/rBVy7FpQEazuoCKYUi3QOTz22GN09Kjx&#10;KM+2bdvogQcekM8WRTwgQ+eRl5eX0j3BitmhwOb3RYEQxZwZFJy2lIJYKcNOY3DReu6M840ZX07P&#10;lTpF7G0R3LSXgmzAxRm2uSh68jwVeH2yETg2pi3leGRT3bhHCyujCHsOcAeOx/0gAAWx79SmfRSc&#10;vIiCh07Io4549j9x2S4Gs4kbu4bW76DgrOXyu0F2oIITFlBwDR+bspiCB05QSTRKJezYJj7uKb9R&#10;yTP1KI/gmq0UnLqEIqftUl7B7fvl0UzsuYUNuZE2rNSSfONvQrqiPPiIHD5txsXpmbSIIkfPiPiG&#10;N0vm43l/iavQjCsqaUS9YJ+heIr4f3lNusS13cjjav67a7/EjXqQTX6DoYpxcdwYtCdu4mkRO3aa&#10;ghMXUnDvMQqfuMD1e8D4LW8uFWUbr3vHvgTYfL+I4y5My5BytkIxn4tHK9A+xHFCutZxujbskjwW&#10;+YOUn+alfHuatBsIeiWRCLfNCBU4PUYbNOPC5zA7OFG7Rx6LkLgWrBWxMThvFRXgTU9oNxikcLpQ&#10;FnItf0Y9YsNRKy6E4J4jXP/Huf2HKTh/lbHq7wCnkdtK5KydYuxARk9ir5VSYzCAfHLa8rltFweC&#10;cXFdpOD3ayQthSdtRroQFnLa+G9k/TYjXZ4sI10lfA2Xt6QPfzmOeOQeXLZJBiHBiWZcuCf5b5id&#10;0Aj2sOD6kE2oufww8CzM8VP4yCnKTxBsrbTgcSXrc1mYuZyCOw7K76FsC3jQCWG1hAe2wV2HKLg/&#10;+ZtXi7DHCO4dxDGX45i2hILsGAc5HcHtByQutCfrXseLEOCwIe/JCM3hsk9IGwZe0o73HqaC9CxJ&#10;Ix5NCHL+UdZFeSHz6oqE5nE9IA6+l/L5fkAcEYeHgpv3S32iz8MqzxIeMBZy+42eOi9tNxnh89zG&#10;eOCP+7cwN0iR/dxX8D0cnMV5nbtCXq2O+sGmynKv8e/GTiR/lCG8aIORroPHKZ/7xeDkxXLfXCvF&#10;QW6PfE9UxXH+R6AiWNWJcF9y6623UjBorGTu168fTZo0ST4DbJCNiTD4Al6vN6Ub4xeHuE83N6qP&#10;nOZ+/uBJ7heDFNx3lELcB0rfyf1zYl8FpA+Mu7ejfJ+FDxkvcinm/qnQk2nYGbRV9gUKc3KplPsa&#10;sa/cF+KNtWLTOK+Jthu2WfYh47hi6AfW72RfhfuGrexrzF3JfaGHbeZpil5AnxyiKDaoZtuE3ytg&#10;n6Yo12/0uRwip/m+W72FSjivMT5P7scNbHdhP2Yuo/Bpvp/X8Wf0YdwnRE6eEztQGotRiZnGRLEc&#10;oM8NTuW4NvK1u7nfnME+AV+b78wUW1HCtgx2JJ/7f9hBCGfWFg5iA4qKuY/zUiHbLbFF8CVgH5GW&#10;aYspgrSyzxPEG+i4n4853NxvXZD0QCjEHpDx6cJepOgrC9m/kDwuXC/xw96Gdh6igowcsXMFWWzP&#10;OG2IQ2wJ7Kff2LhfglmvCCXsa4l/t/coX5/Nca02yo370uDCNRS+4KYY5y+4/SAV+fzi7xVxuaDv&#10;tLjIdYJ8Iw/BaezHcXoiNu47l6ynEOwQlxnyLf4Yl38h1y3shuQHvgbSY6YL+8oiQBSTvpfLLB/p&#10;WrNFfIEgyozrA34P6idy4KRM8hVx2yvA1gPcziQ+DhFOe5jbJXy04Hauv0nwdw5zPXI/D39z5wGj&#10;HFdupZib2x7b5hjbhshpBwXX7pLflXSxPyX1tGWftLHQLNPXnMPxwEbCZrJNDc7j4xu5HcM+bdzD&#10;7YTzyfnAyjukEWkCMhHL5RFxpFFoC/txiIvLyoorBh8IeWWbF3Wx/75hL/sAZwy7t5njtdLF8eF+&#10;w/XhZZvZRnLdIa748H3csUMnZbU86jeG+jl0nP+6pY0gLtyjVrsIw5cri8Pwd+RegF82fSmFOD1y&#10;bPkmLmeOi+MMn7LJteJ/si+BfqAkHJa9N8visvyeuBDbwfUAXxT/H+Ryhv/C+S9mvzORCOez7NoZ&#10;XId8XYzvGcnPyi0UyzT8aoj40r45HdY9mQjyjMlr+D1IK+oM9RKF389tBXulBeELsD95ke/l4Oqt&#10;FEl4rDIetB9s11IIP2rDHikj3CdS/5X4IpUh/qP5BnrxxbjvQX+J8otuufKKsnhQNjH2rX8MVASr&#10;O6gIplQLCFqPPPIInTxpvLp2x44ddM8998hni44dO9JNN91EN954Y0pFMEVRFEX5sVARrOoEAgH6&#10;05/+VLYdwqBBg2j8+PHyGbjdbrrvvvvEF/jDH/6QUhFMURRFUX4MVASrO6gIplQLzMy89dZbNHPm&#10;TPkff7t1q7j5dGlpqXQimClWEUxRFEWpCagIVnWw0uvBBx8kj8eYfX/66adpzZo18hnAV4AfgOD3&#10;+1UEUxRFUX7yqAhWd1ARTKk2x48fp2effZaGDx9OL774IuXk5JjfVCSVe4IpiqIoyo+JimDVY8aM&#10;GdS+fXvq27eviGDRaPm+jPGkck8wRVEURfmxUBGs7qAimHJVYL8vzADjkYjKUBFMURRFqSmoCFY9&#10;sOob+33hjdGw95WhIpiiKIpSE1ARrO6gIpiSMlQEUxRFUWoKKoKlBhXBFEVRlJqAimB1BxXBlJSh&#10;IpiiKIpSU1ARLDWoCKYoiqLUBFQEqzuoCKakDBXBFEVRlJqCimCpQUUwRVEUpSagIljdQUUwJWWo&#10;CKYoiqLUFFQESw0qgimKoig1ARXB6g4qgikpQ0UwRVEUpaagIlhqUBFMURRFqQmoCFZ3UBFMSRkq&#10;gimKoig1BRXBUoOKYIqiKEpNQEWwuoOKYErKUBFMURRFqSmoCJYaVARTFEVRagIqgtUdVARTUoaK&#10;YIqiKEpNQUWw1KAimKIoilITUBGs7qAimJIyVARTFEVRagoqgqUGFcEURVGUmoCKYHUHFcGUlKEi&#10;mKIoilJTUBEsNagIpiiKotQEVASrO6gIpqQMFcEURVGUmoKKYKlBRTBFURSlJqAiWN1BRTAlZagI&#10;piiKotQUVARLDSqCKYqiKDUBFcHqDiqCKSlDRTBFURSlpqAiWGpQEUxRFEWpCagIVndQEUxJGRDB&#10;/t//+3+Um5srTrAGDRo0aNDwUw0TJ06k06dPmxZM+bEIBoPUr1+/pGWuQYMGDRo0/FSC3++nO+64&#10;g2KxmGnBlNqKimBKyoAI1qdPHxo4cOA1BcTx8MMPJ/2utofmzZtT165dk35X20Pfvn3phhtuoAED&#10;BiT9vjYH5Pm2226jzz//POn3tTlgsPwv//Iv9MUXXyT9vraHZ555hnr37p30u9oe0N7vueeepN/9&#10;IwLaXEZGhmnBlB8LDCxwXycr86oGtA3Mzif7rrYH2IPrrrtObGKy72t7aN++PbVs2TLpd7U9/O1v&#10;f/tR/OiaGGAHn3zyyaTf1fYAW/Rv//Zv19xv1sSAvv6WW275p/r+SIOKYLUfFcGUnzzhcJi6d+9u&#10;/le3mD9/Ph0/ftz8r24BA/T4449TaWmpeaTucPHiRXrppZcoGo2aR+oOhYWF9O///u9UVFRkHqlb&#10;DBo0SESDukgkEqE2bdrQDz/8YB5RFAO0DQghdbFtwAbee++9dfbxnD179tDKlSvN/+oWHTt2FB+4&#10;LgI7COG3LoJtZP7rv/5L/KG6BvzeBg0aiB+sKKlERTDlJ4+KYCqC1TVUBFMRrC6iIphSGSqCqQhW&#10;F1ERTEWwuoaKYMo/ChXBlJ88MAaHDh0y/6tbuFwuysvLM/+rW2BzyvXr19dJQ4iB3rZt2+rkSyUw&#10;4Js3b16dFD/BiRMn6uzLRJDv3bt3qwimXALaxq5du+pk24ANXL16tdjEuojP5yOPx2P+V7fYu3dv&#10;nbYHx44dM/+rW8D/+f777+ukH4R637Jli/oBSspREUxRFEVRFEVRFEVRFEWp9agIpiiKoiiKoiiK&#10;oiiKotR6VARTflJg+SuWwmI/oGTLgPE9vkOobY/JIT+V5S2+XPC3Ni4TxqMeyN/lln8j7wi1ifi6&#10;Tdam8b1VNrXxcRjUt5W3xHYdXzbJvq/JoK6tvCXLV3zea1tfd6W84Ri+Q6iLj4Mol7cHtfneAFaf&#10;iDwm9g3x/UZtvDeqYuvwHcqgtmH1e8nqHdTmfjH+nk6Wt9qcd+t+r6zNX6ld1GTi+7NkebP6AwSc&#10;qyg/JiqCKT8psAFq8+bN6dNPP6UmTZpU2BAUHeBXX31FrVq1om7duslm+ZdzlGoaw4YNk01QrYBO&#10;3wL7QnTt2lVeGdyiRQvatGmT+U3t4OTJk9SoUSN5LTTqPdk+aNgo/4knnqDGjRubR2oHS5YskTb9&#10;4Ycf0iuvvHLJa5lnz54tm4UPHjyYpk6dah6tHWDPu2eeeYY+++wzatq0KdlsNvMbgw0bNtBbb70l&#10;r6x+6qmnpH+oLSBvXbp0oZ///OeUlZVlHjWAM/jdd9/Rm2++Se+9957c+7Vp0JeRkSF5x+v/sddR&#10;Il9++SV98skn0h/gBRHZ2dnmN0pd4PDhw9IX4jX1sAeJL4oYO3as2MH333+f3nnnHSooKDC/qfnA&#10;9mFT6I8++oiaNWtGK1asML8xQL/Qo0cP6t+/P7388svk9XrNb2o+586doxdeeKGs3nNzc81vysHL&#10;AZ577jl6+OGHzSO1A/h7nTt3pnfffVf6/REjRlwiCvTp04c+/vhj8QWS9Zs1ma1bt9Jrr71GPXv2&#10;lHsfL8KwgO3DvY6AjfLhE9QmRo0aJTYe9Z8INomHDYR/CD9x2bJl5je1g507d4ov8P/9f/8f2e12&#10;82g5vXr1on79+kn5YFxUF18UoKQOFcGUnwww+HfccUfZQLddu3Y0adIk+QwgDjz//PPmfyQGs7a8&#10;NQd5r1evXtlMBxy806dPy+dEcBwGobaAvMPZx2boYPjw4dS7d2/5bIFBzosvvihvzqtNIhjy/uCD&#10;D5LD4ZD/n3zyyQrObU5ODt1zzz1S52fOnKlVb4lC3iHqfv311/L/5s2bqX379vLZAuLY9u3bywRw&#10;DH5rG8lEMIj7GAxavPHGG9IWahuY7LjcYA5t5O233y7rG5TaD+r873//u7wUBWBQDOEnnoYNG5qf&#10;SAaGTqfT/K/mY4njAANgTAomA+WEycAZM2aYR2o2yA8GuRMnTpT/MfkDQSgeCEV4QyhE8tomgkHo&#10;Rz9vUb9+/QqTvBCJ4AOdOnVK/IXatCoGdX/XXXeVvQAL5TBr1iz5DCCIYQIUYwCUSXw51RYg7iYT&#10;wfBWVEwAAtT7Qw89JOVV26hMBLNAnuEr19UXZCipQUUw5ScDDNz/+B//g9LT0+X/KVOmyCoIC8wG&#10;x88AYTbUEg9qOn6/X1ZCWcYNsz47duyQz4lANJgzZ475X80Hju2dd95ZJvph8GMZfYsJEybIDBgc&#10;gtokgqFN33TTTRQIBOR/OPejR4+WzwAr5K6//nqZAYU4iAFfbQFtvXXr1rRv3z75H/V/7733ymcL&#10;rAzASrFHHnlEBPDaKAQlE8Ew843VABaY/UZbqG1cSQTD/YHBLlYMKnUDDAb/8z//s0zYwhvSEge9&#10;8cIQ7CFWStcWsNoXeQZY9RAvhseDcnr66adrjQ8EcQP5sd4GiLfEwi+IZ/78+SKOQBCqbSLY8ePH&#10;ZcWLBfr/eBEMNuDWW28V/wCTRfAVagsQe//jP/6jbFXjuHHjZAWQBQQ/iKL3338/PfDAAzJ5Vtuo&#10;TATDKjGrruEn3njjjZesjK0NXEkEQ38AATDxSQlFuRZUBFN+MsAI/M//+T/LRDCsAvvggw/kM0gU&#10;wfC4gNvtNv+r2eARiHgRDOIfXgcfDxwBlAmcIzgNtQUM+P/yl7/IDCdYu3atCB8WGAg8+uijMjDA&#10;I1IQSs6ePWt+W7PBDGe8CIbH/uJXO6FMfvOb35QtAa/sUdGaCNo6HvO0Vn4ir3g8Lh4IfyNHjqTz&#10;58/LytDJkyeb39QeKhPB4gf+eAymspWhNZnLiWBo5506dZKBr1J3wKpfiGDWgAirABPF/3gRDI+G&#10;7d+/3/yv5jN9+vSyNo9+HyuCEoG9wGqx2rIKDGBfJNj9o0ePyv94TAqrgyxQFhBBZs6cKYLQLbfc&#10;UiaY1QYwyYHHQC3wuG+8CGY9Igo/EALxv/7rv9aax4AhbEAEs+wghL74pwHwPfKObUBQ53gMGOOF&#10;2kRlItiYMWOkjwOWCBb/qGht4XIi2IULF+QRWfiBivJjoiKY8pMBg2I4PXB+AFaJTJs2TT4DGMJn&#10;n33W/M9whGuLMUDe4x+HxGwXHn+LB4OBxL3CagPI++uvv162/B2PvmAvIAs4gpj53bZtm8yI4VGZ&#10;tLQ089uaDfKOGW3L+GPF07p16+QzwN5JEMksZxd7Q9QWARR5h3MH4Q9s3LjxEicQzi5WgwGs9sB+&#10;KLWNyh6HjH/0G/eHz+cz/6s9XE4Ee/XVV2nhwoVlfaJSN0C/8Nhjj5W1C0x2QQiPB3tmWWBSqDat&#10;FMRA33osHH09tn1IBI8Ewh+oTRuEo94h7FmTQBD4UPcWyKvlB2By5Pbbb681q+AAVjmjn7fACsB4&#10;EQwr4bEKHv0h9s78X//rf9WafSJR9/fddx8dOHBA/kffP3fuXPkMsDccRDALrIyHb1SbqEwEW7Nm&#10;jUwCA9Q7PqO8ahuViWCY8L7uuusuGQ8pyo+BimDKT4ojR47I/lAQezD7CycQe4Jg9g/GHzNEMJBY&#10;QYKZsdrkBGIvDDi3cOrxqCccHOQTS8S3bNkiq+Tatm0rjqG1b0ZtATM9EDywxwkcwWAwKEviE/cG&#10;W7VqVa3bGB8r3zDQQd2ivuEMdejQoWwvLIiC+B77o8TPFNcG4MhiBSRW/OC+xmAWIiD6ALB8+XKZ&#10;EceKUIjEWBJfW4C4h37u3/7t3+S+x15AqF/c23By8RflgD2x0AfWlgEPwP2Ne/3uu++WlS5Dhw6V&#10;8kAfAPDSkz//+c/S1yFg4KvUHbAqFINe7H0Je4i9ECGYW2IYBBJ8jz4TfYO1UrY2gHsD/T02/Mek&#10;B7YHQL9oiQB4TAyroKx7oza9JAcrnLDvFeodZYCVLxBDrD3SLNAf1LbHIdG/w++DD4B+H6ueYQcs&#10;YQzfw05CKIG9WLRokRyvLWBbBPgA8H3wxAd8f9zbmAjBxC+2CMFqcPhBsIm1CTzqibxB2EU+sT8c&#10;ygBPv8AfxIIA9HVoC9ZeibUFCNnwgyCCIX94URREbmtyFBPD2AMSfR38o9o4Gaj881ARTFEURVEU&#10;RVEURVEURan1qAimKIqiKIqiKIqiKIqi1HpUBFMURVEURVEURVEURVFqPSqCKYqiKIqiKIqiKIqi&#10;KLUeFcEURVEURVEURVEURVGUWo+KYIqiKIqi1ArwKvXnnnuO/uM//oMOHz5sHr2U/fv3y5s5rfB/&#10;/+//Nb9RFEVRFKWmYrfbqUGDBmLX9+7dax69FLyJ+L//+7/L/ID/83/+j/mNUhdQEUxRFOUK9OvX&#10;r+yV9FbAK8wXL14sr+/+MdiwYQP5/X7zv8uDV8l/++239Nlnn9GkSZPMo6kFr+7/l3/5F8rNzTWP&#10;KMpPD6/XS3v27KE//elPdOjQITlWWloq92rv3r1pzpw5cs/iWCQSkbBu3Tp5Hb+iKMrlSPQDENC3&#10;TJgwwTzj2sjPzxfbXlW/Yvfu3eKfICxZssQ8mlrcbjd16tTJ/E9RfnrAT925cyc9+uijco+Aixcv&#10;0vLly6lPnz40depUuddwLBqNih8Af+Gdd96Rc5W6gYpgiqIoV8Dn81F2djZ9+eWX4uzicyAQEEML&#10;IxqLxSgnJ4eysrIoMzNTBtg4Jz09vcyZxTEM0D0eD4VCITkWD+IrKSmR83EdfhN/CwsLzTMMYLAf&#10;fvhh+v7778lms4kYZwFDjvjxO0gXwO8iXWlpaRQOh+UY0ovzMjIyqLi4WI4hvXl5eXJevNCFOHHM&#10;5XKViWBII65FHFacivJT4q9//WuZCDZlyhRq0aIFnTt3jt5//31atmyZHAc//PADNW/enPbt22ce&#10;URRFSQ7sJMLzzz9f9hn2HDYWwD7CjsI2WrbSsucWsOk4Fm9/LWC38R3+wvYiLpyH+GHL4zly5Ajd&#10;dNNNdODAATp69KgIYQB9Gn4bdhsTa/gfwHdAuuL9CsQPUSve5sN/wP84F2kASA98HBw7f/68iGCI&#10;F3lPjFNRfirUq1evTASDWP3iiy/S6dOn6fPPPxchzAJt+c0336RVq1aZR5S6gIpgiqIoVWTMmDE0&#10;b9488z+i1q1bi2MJQerWW2+l7777Tgzpu+++S9988w29/fbbNHHiRHEgIaDh+Pjx4+m11167xPnF&#10;qi4s4cYjXFiSPXjwYOrVqxd1797dPMMAYtkjjzwijmo8cGRh8EeOHCkDfYh1MOxdunSRMHbsWFqw&#10;YIE4rZgd69u3L7333ns0dOhQuf7pp5+mpk2bSnrxOBnEPDjw9evXl7x069atTAT74osvZDYNccaX&#10;h6L8VIgXwdCuGzVqJH/Rzps0aSLHAYSxm2++WVY6KoqiVAUMpi0uXLhADz30kHxu2bKlfDd69Gh6&#10;8MEHZfUpbD7sKIQw2H2c8/XXX4sNhr8QL25BlLr++utlomratGli62Fn8WhXoq2FmI/+rKCgwDxi&#10;sH37durQoUPZdVgZCx/klVdekd+FzccjYpjYeuGFF2jcuHHSP1piwR//+EfxR2Dn77//fvFxTp48&#10;KecOHz5c8gcRDMcxgYC8wvc5ePCgXK8oPxXiRTCs8mrYsKH4ATiOzxZ4ugKPRcaL1UrtR0UwRVGU&#10;KnI5Eezxxx8X0QkOJxxTAOcW52A2Fqu38Mjjxo0bqV27dhVWo4B4EexnP/uZLNXG7O9tt91mnmEA&#10;ZxYzWIgPxhxpwu/0799fHulC/Hjk67rrrivb7wBptNi0aVOZCIBVXFa6kebZs2fLcTjucMAXLVok&#10;Djt+E7NnlgjWpk0bKQc40fhOUX5qxItgaO8nTpyQ1QoI1qoHtHsM9BAURVGqyuVEMNhfADsJuwww&#10;kQT7umbNGpmEgi+wfv162bPo7Nmzcg5IFMGs1V2rV6+mZs2ayWcLTFJhYu2xxx6TCTfEB3t89913&#10;yzYJ8AUGDBhAnTt3llUwmLiKp2PHjmUryZGup556SvrE++67T9KBzzfccIP4ER9//LH4NgCTaRDB&#10;MKEGYQ37K6p4oPwUiRfB4HcfP368zA+Ib7OjRo26ZMJZqf2oCKYoilJFLieCvfXWW3IMs6Hx+wrA&#10;KcaqLczowilFgAOMRwjiiRfB4HgCDNbhECcDIhkexcBqLjilXbt2lZllK344xJjtTRTRsCcCVpgB&#10;zCBDTIOIBhEM1wGsWsOML2aSe/bsKcfwW5YIBucBK8YwM4xl5YryUwGP5ECwxcpM3BdwdjEgfPbZ&#10;Z+X4tm3b5N4AGOThuD7SqyhKdbicCGY9UgWBytqzEyu0sWIKE1hYFWb5AuiL4lehJopguAZgfyNc&#10;lwhEL/RfWNH6y1/+UlZsYSX5zJkzy3wBTABgkA97Hk/jxo1FXAN4nPL222+XPvGJJ54o6xPvuusu&#10;eewSAgLEMAAhASKYNTmGSYQ77rhDhDRF+SkAgRhtE343xGc8Ggx/APfpsWPHRNCNf/TxpZdeSrpN&#10;iVK7URFMURSlilxOBMNnABGsffv28hnAKYZDi8E2nEQ8zgin1NprwyJeBPvDH/4gx5KJYBjkwyHG&#10;44rYowPiF1aVIQ0w5BDX8B0EMKxAQ1x4PAJxYck3nGQ4rNhPDI6AtSoMIhicZvDVV1+JCAbHGA4x&#10;hATk2xLBsAcJfnvHjh3y6ISi/FTA6kncE1aYPn26DNawEgIzvViZgQEjwPF/1IslFEWpPVxOBLOE&#10;JUxQWSutIEJB0MLba//2t7/JX9hS2Ob4vbQSRTD4HGDXrl2XiGDwF7CXIew8+rRf/epXEi9WfuE6&#10;xI9zkD7Ye2zDYO3fhYk59H3YKgG/CSELq73Ak08+WeafYFUZRDBMeuGRR6t/hQgGoQHCGK7HSrdP&#10;PvlErlGUfzaWb2wFtHXY+xUrVkg7x4Qx/HCA44kCsVI3UBFMURSliiSKYHjcwRLB8BlABMN+HBat&#10;WrWSv3BUsZkuXsMMYSlx1gmPIFoi2I033ijH4MRaq8IssALsww8/pF/84hfy2GT8Iw4zZsygn//8&#10;5/Io5LBhw+QYNtXFo2F47MIy9EuXLpXr8QY9SxB45plnLhHBAPYz+fd//3d5dOJf//VfJU34/f/8&#10;z/+kW265RWaFFUVRFKWugAknC4hMf//73+Uz7L0lgmFvzkQRDODxQWxoDxsKvyFRBIPNTyaCYX+v&#10;eCB4YTU27DNWvq5du1aOQ5zCavT//b//N/3lL3+hrVu3ynFMCPzXf/2XTIxhkgzg7ZaY3IJ4Z4HH&#10;Ii0R7J577hERDP8jz/AvsLIGQhuOYf9Q/D78B30kUlGUmoSKYIqiKIqiKIqiKIqiKEqtR0UwRVEU&#10;RVEURVEURVEUpdajIpiiKIqiKIqiKIqiKIpS61ERTFEURVEURVEURVEURan1qAimKIqiKIqiKIqi&#10;KIqi1HpUBFMURVEURVEURVEURVFqPSqCKYqiKIqiKIqiKIqiKLUeFcEURVEURVEURVEURVGUWo+K&#10;YIqiKIqiKIqiKIqiKEqtR0UwRVEURVEURVEURVEUpdajIpiiKIqiKIqiKIqiKIpS61ERTFEURVEU&#10;RVEURVEURan1qAimKIqiKIqiKIqiKIqi1HpUBFMURVEURVEURVEURVFqPSqCKYqiKIqiKIqiKIqi&#10;KLUeFcEURVEURVEURVEURVGUWo+KYIqiKIqiKIqiKIqiKEqtR0UwRVEURVEURVEURVEUpdajIpii&#10;KIqiKIqiKIqiKIpS61ERTFEURVEURVEURVEURan1qAimKIqiKIqiKIqiKIqi1HpUBFMURVEURVEU&#10;RVEURVFqPSqCKYqiKIqiKIqiKIqiKLUeFcEURVEURVEURVEURVGUWo+KYIqiKIqiKIqiKIqiKEqt&#10;R0UwRVEURVEURVEURVEUpdajIpiiKIqiKIqiKIqiKIpS61ERTFEURVEURVEURVEURan1qAimKIqi&#10;KIqiKIqiKIqi1HpUBFMURVEURVEURVEURVFqPSqCKYqiKIqiKIqiKIqiKLUeFcEURVEURVEURVEU&#10;RVGUWo+KYIqiKIqiKIqiKIqiKEqtR0UwRVEURVEURVEURVEUpdajIpiiKIqiKIqiKIqiKIpS61ER&#10;TFEURVEURVEURVEURan1qAimKIqiKIqiKIqiKIqi1HpUBFMURVEURVEURVEURVFqPSqCKYqiKIqi&#10;KIqiKIqiKLUeFcEURVEURVEURVEURVGUWo+KYIqiKIqiKIqiKIqiKEoth+j/B86r7/+QSgpbAAAA&#10;AElFTkSuQmCCUEsDBBQABgAIAAAAIQC9c37O3QAAAAUBAAAPAAAAZHJzL2Rvd25yZXYueG1sTI9B&#10;S8NAFITvgv9heYI3u0mL0aTZlFLUUxHaCtLba/Y1Cc2+Ddltkv5715MehxlmvslXk2nFQL1rLCuI&#10;ZxEI4tLqhisFX4f3p1cQziNrbC2Tghs5WBX3dzlm2o68o2HvKxFK2GWooPa+y6R0ZU0G3cx2xME7&#10;296gD7KvpO5xDOWmlfMoSqTBhsNCjR1taiov+6tR8DHiuF7Eb8P2ct7cjofnz+9tTEo9PkzrJQhP&#10;k/8Lwy9+QIciMJ3slbUTrYJwxCt4ARG8JIlTECcFizSdgyxy+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YfzWmQMAAEAIAAAOAAAAAAAAAAAAAAAAADoC&#10;AABkcnMvZTJvRG9jLnhtbFBLAQItAAoAAAAAAAAAIQDWli4ZQDwBAEA8AQAUAAAAAAAAAAAAAAAA&#10;AP8FAABkcnMvbWVkaWEvaW1hZ2UxLnBuZ1BLAQItABQABgAIAAAAIQC9c37O3QAAAAUBAAAPAAAA&#10;AAAAAAAAAAAAAHFCAQBkcnMvZG93bnJldi54bWxQSwECLQAUAAYACAAAACEAqiYOvrwAAAAhAQAA&#10;GQAAAAAAAAAAAAAAAAB7QwEAZHJzL19yZWxzL2Uyb0RvYy54bWwucmVsc1BLBQYAAAAABgAGAHwB&#10;AABuRAEAAAA=&#10;">
                <v:shape id="Picture 259" o:spid="_x0000_s1237" type="#_x0000_t75" style="position:absolute;left:-8870;width:41189;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XBwgAAANwAAAAPAAAAZHJzL2Rvd25yZXYueG1sRI9Bi8Iw&#10;FITvC/6H8ARva6qgaDWKCMLCgrDqQW+P5tkWm5eaxLb++40geBxm5htmue5MJRpyvrSsYDRMQBBn&#10;VpecKzgdd98zED4ga6wsk4IneVivel9LTLVt+Y+aQ8hFhLBPUUERQp1K6bOCDPqhrYmjd7XOYIjS&#10;5VI7bCPcVHKcJFNpsOS4UGBN24Ky2+FhFBzPTPKyuz/y/X2aNBX/tqPSKTXod5sFiEBd+ITf7R+t&#10;YDyZw+tMPAJy9Q8AAP//AwBQSwECLQAUAAYACAAAACEA2+H2y+4AAACFAQAAEwAAAAAAAAAAAAAA&#10;AAAAAAAAW0NvbnRlbnRfVHlwZXNdLnhtbFBLAQItABQABgAIAAAAIQBa9CxbvwAAABUBAAALAAAA&#10;AAAAAAAAAAAAAB8BAABfcmVscy8ucmVsc1BLAQItABQABgAIAAAAIQAA+KXBwgAAANwAAAAPAAAA&#10;AAAAAAAAAAAAAAcCAABkcnMvZG93bnJldi54bWxQSwUGAAAAAAMAAwC3AAAA9gIAAAAA&#10;">
                  <v:imagedata r:id="rId167" o:title="" cropleft="5526f" cropright="5526f"/>
                </v:shape>
                <v:shape id="Text Box 260" o:spid="_x0000_s1238"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7fxAAAANwAAAAPAAAAZHJzL2Rvd25yZXYueG1sRE9Na4NA&#10;EL0X8h+WCfRW1wgNYrNKEEJLaQ+xXnqbuhOVuLPW3SYmv757COT4eN+bYjaDONHkessKVlEMgrix&#10;uudWQf21e0pBOI+scbBMCi7koMgXDxvMtD3znk6Vb0UIYZehgs77MZPSNR0ZdJEdiQN3sJNBH+DU&#10;Sj3hOYSbQSZxvJYGew4NHY5UdtQcqz+j4L3cfeL+JzHpdShfPw7b8bf+flbqcTlvX0B4mv1dfHO/&#10;aQXJOswPZ8IRkPk/AAAA//8DAFBLAQItABQABgAIAAAAIQDb4fbL7gAAAIUBAAATAAAAAAAAAAAA&#10;AAAAAAAAAABbQ29udGVudF9UeXBlc10ueG1sUEsBAi0AFAAGAAgAAAAhAFr0LFu/AAAAFQEAAAsA&#10;AAAAAAAAAAAAAAAAHwEAAF9yZWxzLy5yZWxzUEsBAi0AFAAGAAgAAAAhAG9ujt/EAAAA3AAAAA8A&#10;AAAAAAAAAAAAAAAABwIAAGRycy9kb3ducmV2LnhtbFBLBQYAAAAAAwADALcAAAD4AgAAAAA=&#10;" filled="f" stroked="f" strokeweight=".5pt">
                  <v:textbox>
                    <w:txbxContent>
                      <w:p w14:paraId="278F3225" w14:textId="75727B1B" w:rsidR="00EA1699" w:rsidRPr="00C473EC" w:rsidRDefault="00EA1699" w:rsidP="00065EA5">
                        <w:pPr>
                          <w:pStyle w:val="Caption"/>
                          <w:jc w:val="left"/>
                        </w:pPr>
                        <w:r>
                          <w:t>Figure 9</w:t>
                        </w:r>
                        <w:r w:rsidRPr="00FE29C0">
                          <w:t>-</w:t>
                        </w:r>
                        <w:r>
                          <w:rPr>
                            <w:rFonts w:hint="cs"/>
                            <w:rtl/>
                          </w:rPr>
                          <w:t>50</w:t>
                        </w:r>
                      </w:p>
                      <w:p w14:paraId="3B837D26" w14:textId="77777777" w:rsidR="00EA1699" w:rsidRDefault="00EA1699" w:rsidP="00065EA5">
                        <w:pPr>
                          <w:rPr>
                            <w:lang w:bidi="ar-SA"/>
                          </w:rPr>
                        </w:pPr>
                      </w:p>
                    </w:txbxContent>
                  </v:textbox>
                </v:shape>
                <w10:wrap anchorx="margin"/>
              </v:group>
            </w:pict>
          </mc:Fallback>
        </mc:AlternateContent>
      </w:r>
    </w:p>
    <w:p w14:paraId="45FF2F17" w14:textId="6A25D20C" w:rsidR="00B10313" w:rsidRDefault="00B10313" w:rsidP="00490C43">
      <w:pPr>
        <w:spacing w:after="0" w:line="240" w:lineRule="auto"/>
      </w:pPr>
    </w:p>
    <w:p w14:paraId="473A1421" w14:textId="4DBAD7C7" w:rsidR="00B10313" w:rsidRDefault="00B10313" w:rsidP="00490C43">
      <w:pPr>
        <w:spacing w:after="0" w:line="240" w:lineRule="auto"/>
      </w:pPr>
    </w:p>
    <w:p w14:paraId="4E7F058C" w14:textId="4472C7FA" w:rsidR="00B10313" w:rsidRDefault="00B10313" w:rsidP="00490C43">
      <w:pPr>
        <w:spacing w:after="0" w:line="240" w:lineRule="auto"/>
      </w:pPr>
    </w:p>
    <w:p w14:paraId="2280313B" w14:textId="02783204" w:rsidR="00B10313" w:rsidRDefault="00B10313" w:rsidP="00490C43">
      <w:pPr>
        <w:spacing w:after="0" w:line="240" w:lineRule="auto"/>
      </w:pPr>
    </w:p>
    <w:p w14:paraId="7251A946" w14:textId="3D600E22" w:rsidR="00B10313" w:rsidRDefault="00B10313" w:rsidP="00490C43">
      <w:pPr>
        <w:spacing w:after="0" w:line="240" w:lineRule="auto"/>
      </w:pPr>
    </w:p>
    <w:p w14:paraId="10A8836A" w14:textId="69DFD0D3" w:rsidR="00B10313" w:rsidRDefault="00B10313" w:rsidP="00490C43">
      <w:pPr>
        <w:spacing w:after="0" w:line="240" w:lineRule="auto"/>
      </w:pPr>
    </w:p>
    <w:p w14:paraId="6D7EE84B" w14:textId="086BE9F5" w:rsidR="00B10313" w:rsidRDefault="00B10313" w:rsidP="00490C43">
      <w:pPr>
        <w:spacing w:after="0" w:line="240" w:lineRule="auto"/>
      </w:pPr>
    </w:p>
    <w:p w14:paraId="4B769AAA" w14:textId="7A0EF16D" w:rsidR="00B10313" w:rsidRDefault="00B10313" w:rsidP="00490C43">
      <w:pPr>
        <w:spacing w:after="0" w:line="240" w:lineRule="auto"/>
      </w:pPr>
    </w:p>
    <w:p w14:paraId="5C4186A0" w14:textId="0434C913" w:rsidR="00B10313" w:rsidRDefault="00B10313" w:rsidP="00490C43">
      <w:pPr>
        <w:spacing w:after="0" w:line="240" w:lineRule="auto"/>
      </w:pPr>
    </w:p>
    <w:p w14:paraId="3B8EEC83" w14:textId="24E7721E" w:rsidR="00B10313" w:rsidRDefault="00B10313" w:rsidP="00490C43">
      <w:pPr>
        <w:spacing w:after="0" w:line="240" w:lineRule="auto"/>
      </w:pPr>
    </w:p>
    <w:p w14:paraId="20D388D6" w14:textId="1111C709" w:rsidR="00B10313" w:rsidRDefault="00B10313" w:rsidP="00490C43">
      <w:pPr>
        <w:spacing w:after="0" w:line="240" w:lineRule="auto"/>
      </w:pPr>
    </w:p>
    <w:p w14:paraId="0D531E22" w14:textId="54A78457" w:rsidR="00B10313" w:rsidRDefault="00B10313" w:rsidP="00490C43">
      <w:pPr>
        <w:spacing w:after="0" w:line="240" w:lineRule="auto"/>
      </w:pPr>
    </w:p>
    <w:p w14:paraId="4C614A57" w14:textId="67BB150A" w:rsidR="00B10313" w:rsidRDefault="00B10313" w:rsidP="00490C43">
      <w:pPr>
        <w:spacing w:after="0" w:line="240" w:lineRule="auto"/>
      </w:pPr>
    </w:p>
    <w:p w14:paraId="0F231DD7" w14:textId="513C8896" w:rsidR="00B7353D" w:rsidRDefault="00B7353D" w:rsidP="00490C43">
      <w:pPr>
        <w:spacing w:after="0" w:line="240" w:lineRule="auto"/>
      </w:pPr>
    </w:p>
    <w:p w14:paraId="1A50C746" w14:textId="27F987AC" w:rsidR="00B7353D" w:rsidRDefault="00B7353D" w:rsidP="00490C43">
      <w:pPr>
        <w:spacing w:after="0" w:line="240" w:lineRule="auto"/>
      </w:pPr>
    </w:p>
    <w:p w14:paraId="2AD690A7" w14:textId="77777777" w:rsidR="00B7353D" w:rsidRDefault="00B7353D" w:rsidP="00490C43">
      <w:pPr>
        <w:spacing w:after="0" w:line="240" w:lineRule="auto"/>
      </w:pPr>
    </w:p>
    <w:p w14:paraId="4CDABC7C" w14:textId="693FB4D3" w:rsidR="00B10313" w:rsidRDefault="00B10313" w:rsidP="00490C43">
      <w:pPr>
        <w:spacing w:after="0" w:line="240" w:lineRule="auto"/>
      </w:pPr>
    </w:p>
    <w:p w14:paraId="36667FEF" w14:textId="2A50E367" w:rsidR="00B10313" w:rsidRDefault="00B10313" w:rsidP="00490C43">
      <w:pPr>
        <w:spacing w:after="0" w:line="240" w:lineRule="auto"/>
      </w:pPr>
      <w:r w:rsidRPr="00065EA5">
        <w:rPr>
          <w:rFonts w:cs="Calibri Light"/>
          <w:noProof/>
          <w:rtl/>
        </w:rPr>
        <w:lastRenderedPageBreak/>
        <mc:AlternateContent>
          <mc:Choice Requires="wpg">
            <w:drawing>
              <wp:anchor distT="0" distB="0" distL="114300" distR="114300" simplePos="0" relativeHeight="251701760" behindDoc="0" locked="0" layoutInCell="1" allowOverlap="1" wp14:anchorId="5CE365A1" wp14:editId="52E7FF85">
                <wp:simplePos x="0" y="0"/>
                <wp:positionH relativeFrom="margin">
                  <wp:align>center</wp:align>
                </wp:positionH>
                <wp:positionV relativeFrom="paragraph">
                  <wp:posOffset>45152</wp:posOffset>
                </wp:positionV>
                <wp:extent cx="4101086" cy="2530475"/>
                <wp:effectExtent l="0" t="0" r="0" b="3175"/>
                <wp:wrapNone/>
                <wp:docPr id="261" name="Group 261"/>
                <wp:cNvGraphicFramePr/>
                <a:graphic xmlns:a="http://schemas.openxmlformats.org/drawingml/2006/main">
                  <a:graphicData uri="http://schemas.microsoft.com/office/word/2010/wordprocessingGroup">
                    <wpg:wgp>
                      <wpg:cNvGrpSpPr/>
                      <wpg:grpSpPr>
                        <a:xfrm>
                          <a:off x="0" y="0"/>
                          <a:ext cx="4101086" cy="2530475"/>
                          <a:chOff x="-977802" y="-1"/>
                          <a:chExt cx="3827540" cy="2530549"/>
                        </a:xfrm>
                      </wpg:grpSpPr>
                      <pic:pic xmlns:pic="http://schemas.openxmlformats.org/drawingml/2006/picture">
                        <pic:nvPicPr>
                          <pic:cNvPr id="262" name="Picture 262"/>
                          <pic:cNvPicPr>
                            <a:picLocks noChangeAspect="1"/>
                          </pic:cNvPicPr>
                        </pic:nvPicPr>
                        <pic:blipFill>
                          <a:blip r:embed="rId168" cstate="print">
                            <a:extLst>
                              <a:ext uri="{28A0092B-C50C-407E-A947-70E740481C1C}">
                                <a14:useLocalDpi xmlns:a14="http://schemas.microsoft.com/office/drawing/2010/main" val="0"/>
                              </a:ext>
                            </a:extLst>
                          </a:blip>
                          <a:srcRect l="9441" r="9441"/>
                          <a:stretch/>
                        </pic:blipFill>
                        <pic:spPr bwMode="auto">
                          <a:xfrm>
                            <a:off x="-977802" y="-1"/>
                            <a:ext cx="3827540" cy="2530549"/>
                          </a:xfrm>
                          <a:prstGeom prst="rect">
                            <a:avLst/>
                          </a:prstGeom>
                          <a:noFill/>
                          <a:ln>
                            <a:noFill/>
                          </a:ln>
                          <a:extLst>
                            <a:ext uri="{53640926-AAD7-44D8-BBD7-CCE9431645EC}">
                              <a14:shadowObscured xmlns:a14="http://schemas.microsoft.com/office/drawing/2010/main"/>
                            </a:ext>
                          </a:extLst>
                        </pic:spPr>
                      </pic:pic>
                      <wps:wsp>
                        <wps:cNvPr id="263" name="Text Box 263"/>
                        <wps:cNvSpPr txBox="1"/>
                        <wps:spPr>
                          <a:xfrm>
                            <a:off x="1424563" y="566334"/>
                            <a:ext cx="919429" cy="340612"/>
                          </a:xfrm>
                          <a:prstGeom prst="rect">
                            <a:avLst/>
                          </a:prstGeom>
                          <a:noFill/>
                          <a:ln w="6350">
                            <a:noFill/>
                          </a:ln>
                        </wps:spPr>
                        <wps:txbx>
                          <w:txbxContent>
                            <w:p w14:paraId="41101ADD" w14:textId="6FBE5FEA" w:rsidR="00EA1699" w:rsidRPr="00C473EC" w:rsidRDefault="00EA1699" w:rsidP="00065EA5">
                              <w:pPr>
                                <w:pStyle w:val="Caption"/>
                                <w:jc w:val="left"/>
                              </w:pPr>
                              <w:r>
                                <w:t>Figure 9</w:t>
                              </w:r>
                              <w:r w:rsidRPr="00FE29C0">
                                <w:t>-</w:t>
                              </w:r>
                              <w:r>
                                <w:rPr>
                                  <w:rFonts w:hint="cs"/>
                                  <w:rtl/>
                                </w:rPr>
                                <w:t>51</w:t>
                              </w:r>
                            </w:p>
                            <w:p w14:paraId="21E376F0" w14:textId="77777777" w:rsidR="00EA1699" w:rsidRDefault="00EA1699" w:rsidP="00065EA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365A1" id="Group 261" o:spid="_x0000_s1239" style="position:absolute;left:0;text-align:left;margin-left:0;margin-top:3.55pt;width:322.9pt;height:199.25pt;z-index:251701760;mso-position-horizontal:center;mso-position-horizontal-relative:margin;mso-width-relative:margin;mso-height-relative:margin" coordorigin="-9778" coordsize="38275,25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PXamAMAAEAIAAAOAAAAZHJzL2Uyb0RvYy54bWykVdtu4zYQfS/QfyD4&#10;nsiWZTsW4izcpAkWSHeNJsU+0zRlCSuRLEnHzn59z1CS4zgB9tIHyzPkcC5nzpCXH/ZNzZ6U85XR&#10;cz48H3CmtDTrSm/m/J/H27MLznwQei1qo9WcPyvPP1z9/tvlzuYqNaWp18oxONE+39k5L0OweZJ4&#10;WapG+HNjlcZmYVwjAlS3SdZO7OC9qZN0MJgkO+PW1hmpvMfqTbvJr6L/olAyfC4KrwKr5xy5hfh1&#10;8buib3J1KfKNE7asZJeG+IUsGlFpBD24uhFBsK2r3rhqKumMN0U4l6ZJTFFUUsUaUM1wcFLNnTNb&#10;G2vZ5LuNPcAEaE9w+mW38tPT0rFqPefpZMiZFg2aFOMyWgA8O7vJYXXn7INdum5h02pU8b5wDf2j&#10;FraPwD4fgFX7wCQWsyGKu5hwJrGXjkeDbDpuoZcl+kPnzmbT6cUg5QwWZzGwyGX5Z+dgdJFOxxka&#10;2DsYZzNykPTxE0rzkJWtZI5fBxikN4B9n1g4FbZO8c5J80M+GuG+bu0ZemtFqFZVXYXnyFN0kZLS&#10;T8tKLl2rHGOPwlvssU9hgX5KBdIhsmtPCarq3sivnmlzXQq9UQtvQXKMXoTjtXlC6quQq7qyt1Vd&#10;U8NI7orDQJwQ6h18WrLeGLltlA7t9DlVo06jfVlZz5nLVbNSIJP7uAabJCY/gE/WVTq0/fZO/o18&#10;aRxnWQYbhI4CahW5D04FWVJjKfWXbEnzoB9b7f4ya7gU22DiwJ3Q7z0a9Sz8LokAr/PhTpmGkYAy&#10;kGqMIp7ufWj51ptQvtoQmDH1Wr9aADFpJZZBiXci6qCJwl3ne+yhvUH/p8b5oRRWIUtye0ypUU+p&#10;RwLgD7MHp0bUhc6QxpmFPTY69tB6m2s/VYepHmZpNsZpms7xZDIaZW07e2hnw1mWztrxHGWDyTCS&#10;9zCd/w9YtpvzyWg8iJ04QN4j/JI1SWG/2sfrbBbvB1pamfUzKnUGDcUN4q28rdDde+HDUjjc9ljE&#10;CxY+41PUBsFMJ3FWGvftvXWyR9ewy9kOr8ec+3+3gm6L+qNGP2fDjG6rEJVsPE2huOOd1fGO3jbX&#10;BhOBcUB2UST7UPdi4UzzBQ/dgqJiS2iJ2HMeevE6QMMGHkqpFosot5fQvX6wuLqGETzi7uP+i3C2&#10;I3hAAz+ZnkEiP+F5a9sSe4GJK6o4BC+ogtakgM1Ris8UpFfv4LEerV4e/qv/AAAA//8DAFBLAwQK&#10;AAAAAAAAACEAW2Rf+NVmAQDVZgEAFAAAAGRycy9tZWRpYS9pbWFnZTEucG5niVBORw0KGgoAAAAN&#10;SUhEUgAABMEAAAJhCAYAAABIGKfZAAAAAXNSR0IArs4c6QAAAARnQU1BAACxjwv8YQUAAAAJcEhZ&#10;cwAAIdUAACHVAQSctJ0AAP+lSURBVHhe7N0FuBxVuv7tY99xl/Fzxu3MGfeBwd0Hd9fB3d3d3S04&#10;hEAIJCGQEA8JASKQ9HZ3t9j7vc/b3UlnE2aYmRR/KvW7r6uv7LaSVavWWvVUdeXPDAAAAAAAAFjH&#10;EYIBAAAAAABgnUcIBgAAAAAAgHUeIRgAAAAAAADWeYRgAAAAAAAAWOcRggEAAAAAAGCdRwgGAAAA&#10;AACAdR4hGAAAAAAAANZ5hGAAAAAAAABY5xGCAQAAAAAAYJ1HCAYAAAAAAIB1HiEYAAAAAAAA1nmE&#10;YACAzNlpp53sq1/9qn3nO9+xn//85/bQQw/Z8uXLbeLEiXb44YcXPrVm3d3ddsYZZ1hnZ2fhlY9G&#10;07/jjjvsBz/4gf3f//2ftba2Ft4x6+josI033tiqqqoKr6zZ6aefbrfddlvh2R/uwAMPXG2+nyQq&#10;z+22286++93v2uOPP154de249tprbd68eYVnZg8//LDdeuuthWfJeeutt+wnP/lJrNP06dMLr/5x&#10;br75Zjv66KMLz/44s2bNsosuuij+fvPNN6Per8myZcvskksusfb29sIrZscff7w988wzhWfJGxgY&#10;iP2s1N/8zd/YuHHjCs+Spf3smmuuKTz7cEceeWTsv3+MFStW2H777WfPPvts4ZVV3n//fbv//vsL&#10;zwAAwNpCCAYAyByFYFOmTIlAa8aMGfaZz3wmAouPEoIpRPra175mjY2NhVc+mq6uLvv6179uY8eO&#10;tZ6enjgALtLfvb29EZT9Ln9qCNbf37/afD9JdMC/++67xzZZsmRJ4dW1Y/PNN49yL9L0h4aGCs+S&#10;o8Dp7LPPjnVSsPSnWBshmJZhcHAw/lagddRRR8Xfw+lzv/jFL6y2trbwSj6UWtvb5XfRPqL9rNTH&#10;FYJpXVU/imX1u+izf+w+9btCMLVFhxxySOHZ6vS9pUuXFp4BAIA/BCEYACBzFILNmTMn/m5ubrYv&#10;felLNmbMmNVCsIaGhrhyaosttrBNNtnEzj33XOvr67Mbb7zR/v7v/94222wz23bbba2+vj4+X6Tg&#10;YJ999rEtt9wyvnfppZeuvKrl7/7u72z99de30047rfDpPAVrn/vc52zx4sVxgHvXXXfZBhtsENP4&#10;zW9+Y2VlZfE5hWB77rmn7b333rbRRhvZwQcfHNMeTldS6bu6skrfnzt3bry+4YYbRng3c+bMWHY9&#10;Nt100wgXRo8eHQfWZ511lm211VbxfU1fV7koPDv22GPj9e233z7mvybnn3++7bbbbrbDDjtEGWi5&#10;tT4jR46M+RSXZ/78+YVv5C1YsMC+//3v2xe+8IVYpoULF9q//du/RXkUqdxk8uTJEVrqyiQtyy9/&#10;+Ut7++23473y8vIIFRR6aRl0BZjW6z//8z/tZz/7WUy7pqYmtqGWtfgd1Qetr8qnGDJqGT71qU/Z&#10;cccdF9P66U9/GuU2nOrEOeecE1fyqa4cdNBBUXe0zgpx/vd//ze22XA33XRTzFPrsP/++0c9mjRp&#10;kn35y18ufMLssccei3IThWD67AEHHBCv7bXXXiuDWJX5BRdcENtlvfXWs3vuuSeuYlJZa7mKV8Gp&#10;fuvKJZWByuOLX/xilInqW6kHH3zQ/vVf/zXmo/crKytjWpquglqV16GHHmr77rtvzO/666+P5dt5&#10;551je2g9pKWlJYI21RuVzYknnhjhlpxwwgmxPnr89re/jZC4lPYb7Weavx66UlD19LDDDrM99tjD&#10;fvWrX9ktt9wSy6N94Oqrr7att9465qXy0HYdTle2afuofmj/1T5ZDCcVUKuO77rrrjHdCy+80E49&#10;9dR4T/VV+5umrfnras5iXdA8i1dX/n//3/8X66v5K0TUlXaq/3V1dVFeKkOVndqSYiC9phCsqakp&#10;yvG///u/Y91vuOGGCO3/6Z/+KZZJ09GVfNpuCo533HHHmO67774b31foesopp0SZq3w1DwWYapv0&#10;t5ZZZXD55ZfH5wEAyBJCMABA5uiAUT8NU4Chg/d//ud/tra2tpUhmA5OddCqEExXhOjA/b/+67/i&#10;6hmFZvoppQ5sdQCtzxbpb01bB/s66NTBqAKbV199NaavgEMHz8Ov+CoNwXT1yTe+8Y1YNoVSjzzy&#10;SAQNohBMB69aJk1fV4rcd9998V6RXtf3X3755Vg+PS8e6BdDMC2nXtPjqquuivBEf6ssNE19R4/z&#10;zjsvQqF33nnH/uqv/irKQZ/7sCtktFxaZr3/6KOPxoG4Pq8DeV3Bo79Ll6dIy6NQSAGPvq/nvysE&#10;+/d///cIJvRZBV0nn3xyTFMhjK680jz0npZH01LgUSwPPS8NwRQgKKwoLrd+IqvARSGY6oUCNr33&#10;xBNP2BFHHBHfKaWwS3VDZaP5qvwUHmpeZ555ZoQzw9dXFHIWy0vfU534fSGYQlSFkvq8wgyFR6LQ&#10;RaGgXtdy/8d//Ecsl6atdVUYIsUQTGXw1FNPxd9atuH1UdPRz4T189ximQ0PwRTsafkVsP7t3/5t&#10;LKvmp5/8KnjT96688sooM01PZavvKZxTGKW6qM/rUdxOpRSKaT/TdIrLoBBM09R3VI+/+c1vxn71&#10;/PPPR2CkbaD3NA+FWcPXS+GW1lnLo4fCzREjRsR7n/70pyOM0vc1v9IQTOX7wgsvxHvap7WvrikE&#10;+/M///O4olGfU/ug4FTz0XJoHTVdhV8qn+eeey7WaU0hmF5/7bXXVtYjfV8hmEI2zbf4mqateals&#10;9fNJtVmifUCBs8JBvV+8Wk37udZXr2l5VC/ee++9+A4AAFlBCAYAyBwdjOtqEl35oZ+sFa9MKoZg&#10;OqhUSDFq1Kh4XXT11hVXXPE7fw6pnzTqfl+lP9k65phjIjxQePGVr3wlruAYrjQEmzZt2mpXWimE&#10;+Yd/+IeYtkIwhVZFureVDvZL6WBXV4goLFOopL+1PlIMwUQH0bovlg7Iiwfxv/71r+N7Cq/00FUm&#10;eihc0AG5wixdGbWmn6QptNMVTfq8roZRIKUrhbQ8OvBWmKP3b7/99pXLU0oBhUJHfV5+Vwim8i/e&#10;k+3111+P72n+ukJnTVcAaZ1Kfw5ZGoIp/FDIV6QyU4CkMElXCCr0FF3Vtssuu8TfpRS4qKyKXnzx&#10;xQgtFTwojFBItyaqSypPhUQK2BRK/L4QrPSKsieffDKuNNT3FNIoJBFd7fP5z39+5TZV2KV6J8UQ&#10;TP7Qn0MOD8H0t+gKNoVzxTJU3VD4o7BH5aWQp1iftA21rNrGWm+FUCeddJJNmDAhpltKdW5NP4fU&#10;FZtFunpQV91ddtll9uMf/3jlfFTvdKWb6kQp7SsqgyJdbablEwXHpXWnNATTfBRqicpG5b6mEOyv&#10;//qvY/8t0jKorusKLV1Jpvqvn7TqqjOFviqHNYVgouUs/Tmktq+ujFOAJSovlZ3KU9tU09WVanpf&#10;oW9x+5TSPqV9pVhOP/rRj2I5AADIEkIwAEDm6CC++HPIUsUQTFdYKDjRz8J0oKqHwhGFJ8UQTAff&#10;w+nAXweWTz/99MrvKWzTVVEfNQRTIKefMOm7onuW/cu//EuEHQrBFKwU6aqb4tUfa6LgRgfsxRuM&#10;l14JpoN1BQcK14oUSmj6urqn+KioqCi8a3GArSuqPvvZz678CWKRggwd3BevOlH4pp9EFuk1LY/K&#10;XldIDTc8BNMVdAqiREGCAi5RCKbAQlfkFJ8rXNB8dfWSyms4bctXXnml8Gz1EExXGxUDDVFwo3qg&#10;eWt7FQMOXRWlIGg4BYmav5ZbD11VVgynflcIJgoytLzf+ta37I033rCpU6fGeut1TUvBV2kIpnCj&#10;+N6dd94ZAYy2iYKQ2bNnx+cU1uhnpcXyUdilnz3K8BCs+PdwxRBMP5ssGh6CKYAV7QcKwYrbSlc9&#10;FkMwBTwKQEvrU2nQpGkpANI660qmUsUQrFgfZPg9wVQnNH/9HFN1rXQ+mp6mX0pBrq7AKlI9VKgr&#10;+tmqfvZZVBqCKcwq7gcqb/0Uc00hmJZPV5gWqT6q7uqKSgVWUixb/cRR6/a7QjAtb5FCMP1EtUjL&#10;qivhiv95ge5pqCu7tM5qPxSWl5adaL9RKFpaTmsK8wEAWJcRggEAMuf3hWA6eNRBvq7q0kH9Aw88&#10;EFdh6IoOhQvf+973IiBbtGhRBGZF+p6udNLBr0INhVS6r1Qul/vIIZgOsnU/IIUnCngUTOkndaIQ&#10;TKGNrhzSFTEKAUr/10NR+KCrjBRK6SBX39d9vqQYgumKI/2kUGGdfg6lh35+pmkVr4BT+ejgXCGN&#10;lkvBkQ78x48fH+sxPARTWWhddQ8ufU9hoIIJrc/dd98d5agDdQVduifScMNDMH1Xn1NYp9d/Xwim&#10;76nMFMAo8NLrCh9FQaHumaVgROFUaQimEGubbbaJ7aWgSQGHtulHDcFUZv/4j/8YP4NTmet/gize&#10;C+p3hWBaBoVeeqi+aJso0NFVf/q+yktXTpWGYCpfhYt6Tz/bLK7fHxOCafvpyj/dj614tVuRghrd&#10;r0w/hVWZKcj5Y0Iw1QWVh+qT6qKubNOVe9XV1bE+WmZ9RstXetWf6CquH/7wh3FVnuqWlunDQjDV&#10;X+0/9957b8xH+0axbEpp/XVVl+apn1BqPy6Gcr8rBNPVfvp5oeqU9kWFUcWw66OEYKr/+l9Cta21&#10;3bWsvy8E03IpLFP90j47PATT9lVIqFBLwbT27eLPXrUNFEhr22ufve6666JOqx3TFZr6qaWWU9uz&#10;uOwAAGQFIRgAIHMUgAw/6BYFA7qqpEgHkbpnlA5US8Oml156KUIBXZlT/JlUKR2A66BZN+EuhgO6&#10;skXTGX7FiyiE0NVVxRvga9kUxmkaCoeKQZsOpnWPMF1Voqs9FGINv9pFn1VQop/O6fs6AFaAIPqe&#10;rhzR/Y207KUPBQSig2Zd9abv6ublWibdqFs3f1dZ6IbsOuhek2K56GemOmjXjbc1b4Uf+p4COb1W&#10;GhwWKewovXpFB+f6Kal+XqlATssiCiIVihV/6qbnuk9Ukf5TAIU0ugJPYYfoZ31aJ62nrm5S6KAQ&#10;UxSKKexReernZ8Xto9BL26t4w3aVQTE4G07LoCBO5aM6U6T7tSmkWBOFYwok9BM9hRNaDlE4oW2n&#10;7a96VAxiVD766ZrCGW0b1YMi/aRXQZGo3FTWxfJRuFe8Ik/1W+FLkYJBBSdr+h9HFfho2VRmugpK&#10;667tq/qmv4thlO7JpZ91qrxE20o/zVP4I6oHKhsts0JcBcL6Kav+1mv66aKmVdzuRXqueqptqWXQ&#10;dxQ4FcM+0U8qNX/RzzJV7/QZvV6sz6W07LoSTOul4FBlU6RtX3pVlIJI7Ueisrz44oujjigQU0hd&#10;XF8FzMU6onmX7t+qv9quKgv99FL1X3Vc5a56onVUYF26HEUKjy+55JLYPqoran9UFqUUqmldFPIq&#10;DFSZFqncVY/0HX1f+6Ee+hmt1l2va50UVgIAkCWEYAAA/D+kQEhhh64O4YAU+OTRVVn6WaeCNf20&#10;WFfJDQ/tAABAOhCCAQDw/5CuItHVPqU/owLwyaErNXW1of7XV92Ef01XfwIAgHQgBAMAAAAAAMA6&#10;jxAMAAAAAAAA6zxCMAAAAAAAAKzzCMEAAAAAAACwziMEAwAAAAAAwDqPEAwAAAAAAADrPEIwAAAA&#10;AAAArPMIwQAAAAAAALDOIwQDAAAAAADAOo8QDAAAAAAAAOs8QjAAAAAAAACs8wjBAAAAAAAAsM4j&#10;BAMAAAAAAMA6jxAMAAAAAAAA6zxCMAAAAAAAAKzzCMEAAAAAAACwziMEAwAAAAAAwDqPEAwAAAAA&#10;AADrPEIwAAAAAAAArPMIwQAAAAAAALDOIwQDAAAAAADAOo8QDAAAAAAAAOs8QjAAAAAAAACs8wjB&#10;AAAAAAAAsM4jBAMAAAAAAMA6jxAMAAAAAAAA6zxCMAAAAAAAAKzzCMEAAAAAAACwziMEAwAAAAAA&#10;wDqPEAwAAAAAAADrPEIwAAAAAAAArPMIwQAAAAAAALDOIwQDAAAAAADAOo8QDAAAAAAAAOs8QjAA&#10;AAAAAACs8wjBAAAAAAAAsM4jBAMAAAAAAMA6jxAMAAAAAAAA6zxCMAD4A+RyOdtuu+3sX//1X+0n&#10;P/mJTZo0qfDOmv36178u/PXh5syZY1tttZUtWbKk8MofZtmyZbb55psXnq1u4403tr/927+1f/iH&#10;f7Cvf/3rdvrpp9vg4GDh3Q/X1dVld9xxR+EZAADZccMNN9hXv/pV+8xnPmPbbrut1dbWFt75+Gi+&#10;7777buHZKhorbLDBBoVnH53GCVOnTi08W+WCCy6IcYIe//M//2P77ruvLVq0qPDu73bXXXdZe3t7&#10;4RkApAMhGAB8RPPmzbMf/ehH9vTTT1tFRYVNnDjRvv/979utt95a+MQqCqZWrFhhzc3NhVc+3NDQ&#10;kLW0tMTn/xia14Ybblh4tjqFcPfff38M4LX811xzTQxy33rrrcIn1kyf/853vlN4BgBANpx77rm2&#10;33772cKFCyMMevHFFz9SX170x57QGk6h1TvvvFN4toqm/4tf/KLw7KPTOGHy5MmFZ6ucc845EXzV&#10;1dXZ+++/b0888YT99Kc/tdGjRxc+8eE0BiorKys8A4B0IAQDgI9AAZXOvN52222FV/Lq6+vtm9/8&#10;Zrz/2GOPxYDw8MMPt2984xu2fPly+9nPflb4pNmrr75q3/72t+0HP/iBjRw5cuXVW7Nnz7ZNNtkk&#10;BrbPPvusffazn7UzzjjDvvzlL9uee+4ZV2XJSy+9FMvwla98xX7zm99EECe/LwR7/vnnC8/y9tln&#10;HzvxxBPj7xdeeCG++6Uvfcl22WWXGASLlu0v//Iv4yy4HnLmmWfGsmvdTjvtNOvp6YnXAQBYV2y0&#10;0UZ23XXXxVXTw09OdXR02EEHHRQnk3RSTAGZ6Mrwp556yr773e9GiDZ27Njo1/W5HXfccWV/rcDo&#10;85//vN1+++3Rx+vK8sbGRjvqqKPi+dlnn21Lly6Nz6ofvueeeyKQ0jhD89K4YngINm3atOjrNa/d&#10;d989picaO2gMofmdfPLJ9qtf/epDQ7Ajjjii8CxPJ8/+4z/+I07S6aTYDjvsEFfGab4ay4iuLP+r&#10;v/or+8///M8Yl2i5nnzySfvlL39pX/va12yvvfayhoaG+CwAfJIQggHAR9Df329/8zd/YxMmTCi8&#10;sop+ZtjZ2RkhmAIj/USyqakpBs/FEEzPdWWVfoqgAaVCrvXWWy/eGx6C6aeLGmQqYNt5553t6quv&#10;js/pe9XV1TEthVcaaGoef2gIpuf6mYVoesVp6vUvfvGLMeh97733YtCtnzkUf+qgq8e0TArKFIhp&#10;ADz8AAEAgDRTqKR+Xf2nwqHx48dHP9vX1xchl/pk9YWVlZXRf4o+f+2118brCspqamrifV1B9vLL&#10;L0dApRNHCsH+67/+yx555JHodxV+6eTZzJkzrby8PE5IKUAThWC77rprzGP69OlxguzNN99cLQTT&#10;PBSS6fua93333RfLrOXV+EEnvBSK6aquf/qnf/rIIdiMGTNizFNVVRXrreXW8urquC233DL6fr2u&#10;cY1u6aBxgl7TsmqsovBLV5TttNNOhSkCwCcHIRgAfAQa7P31X//17w3Bfv7zn692z61iCKZwS0GV&#10;Aibp7u6OAbYMD8E+/elPxwBWbrrppriyTMaMGRP3+NI8fvjDH8YZWA22/9AQTFehbbPNNjFg1cBY&#10;89Zyapp/9md/FiHX8J9Dap0uv/xyW3/99eOzCsi23377lcsJAMC6orW11R599FE75JBD7Atf+EL0&#10;77qlgPrd4pVWpRSOFalvHTdunG222WbRX+oqMd1vS0GSHp/61Keivxfde/PHP/5x/C26Ck1XiYlC&#10;MAVwRXrvlltuWS0E0+0YdEJMJ8bUn+tKLC2Lll9XlpXe+kD99h8agilk009CdfW5xh6ar+6JWrzC&#10;a/jPITV/jUf0Wb2naQDAJw0hGAB8BBrUKlAqDk6LNBD81re+Fe9rkKzPFH/KIMUQ7LnnnlstBNPP&#10;FBQoyfAQTFdjFWl+GoSLPq+fVCiQ081y/+3f/i0Gun9oCKZ7f+jssKajwffcuXPjb/3753/+53EG&#10;e3gI9sYbb8RZZJ0J1lVxWi5dTUYIBgBYV6lvf/zxxyOAmj9/foRguuJqOF2NVaSTXPqp5GuvvRZ9&#10;q+6zpRBs8eLFERgpVCu6++67V+u/FZwp6BKFYMWrwqR4S4Y1hWC6V+kzzzwTD/1ssq2tLX6iqPFF&#10;kU7Y/SE/h9TPHDVmOfTQQ2O6vb29NjAwEFex6woxGR6CaVk0LtJ6K0j7x3/8x8I7APDJQQgGAB+R&#10;gieFRrqSSgPAKVOmxNVTulpLflcIprDqe9/7Xpyp1U8NdXWXPisfNQTTgFhXg2kgrXuOaDD+UUKw&#10;Bx54IK7u0s8Y9D9eFW+Mr8Gs7hGieep/vdRPNHUlmEIwnenWPT30Hf2tZdTPNPWzBz00GCcEAwCs&#10;a3Qfrtdffz1+2qervw444ID4+b/6TPWpZ511VvTDem/BggXxnWJfLwqAFAap71VApP76jw3B1M8q&#10;fNNPKnW7Bc2zNART367+WGGZrtrSZ/XTSPXN+++/f4wf9DPLhx9+OK7g+rAQTP8RgMI9jQU0JtCV&#10;XMUb45966qnxE1BNRz/j/Jd/+ZeVIZgCMS2bTpApMNSy6JYQCv6OPfZY+4u/+Iv4HAB8khCCAcAf&#10;QIPYrbbayv7u7/4uQi0NlIt0tliD2dIQrDhQFQVPOjOre37oZ5XF+3IpYNLAtxiC6ScMRfqphM7C&#10;is6q6kyubnKrm/ZqQFwMwfQzyTXRgF2DUAVmCtdOOeWU1X6uOWvWrPiJhO41cuONN8bnFIJpmvpv&#10;03X1V3EQq8G67mWiwb6Wi59DAgDWNbpyW32q+j/dnkChlwKwIl019fd///fRd77yyivxWmlfLwqr&#10;dDW1+kydzNLniyGYTkQVKXAr7b+32GKLlf/jtO69pSu8NB99R/cFE40VdAKrSOGUpqGrrvSf74wY&#10;MSJeVyilAE8BnP4zG31mTSGYQjr183rop5q6mb5CrCL979Wbbrqp/fu//7tdeOGFcZP8Ygim8E3j&#10;h3/+53+O5dLPN7WsGsfcfPPN8R0A+KQhBAOAj4kCJwVh+nfvvfe2q666qvAOAAAAACBphGAA8DHR&#10;PTV0Xy/dO+S8886Le2sBAAAAAD4ehGAAAAAAAABY5xGCAQAAAAAAYJ1HCIbELF++PP6nma6urvjv&#10;onnw4MGDB49P6kP/yYRu7Iy1S2MBle2aypwHDx48ePD4pDx0zNrQ0BD9FtZthGBITE9PT/wPeiee&#10;eKKdfPLJPHjw4MGDxyf2sc0229jcuXMLPRjWlqampvhfatdU5jx48ODBg8cn5aFjVv2Prp2dnYUe&#10;DOsqQjAkRv+d9H/+539yZh0A8In3yCOP2MKFCwvPsLbozPqVV15ZeAYAwCfT0qVL7Qc/+AH/cVUG&#10;EIIhMYRgAIC0IARLBiEYACANCMGygxAMiSEEAwCkBSFYMgjBAABpQAiWHYRgSAwhGAAgLQjBkkEI&#10;BgBIA0Kw7CAEQ2IIwQAAaUEIlgxCMABAGhCCZQchGBJDCAYASAtCsGQQggEA0oAQLDsIwZAYQjAA&#10;QFoQgiWDEAwAkAaEYNlBCIbEEIIBANKCECwZhGAAgDQgBMsOQjAkhhAMAJAWhGDJIAQDAKQBIVh2&#10;EIIhMYRgAIC0IARLBiEYACANCMGygxAMiSEEAwCkBSFYMgjBAABpQAiWHYRgSAwhGAAgLQjBkkEI&#10;BgBIA0Kw7CAEQ2IIwQAAaUEIlgxCMABAGhCCZQchGBJDCAYASAtCsGQQggEA0oAQLDsIwZAYQjAA&#10;QFoQgiWDEAwAkAaEYNlBCIbEEIIBANKCECwZhGAAgDQgBMsOQjAkhhAMAJAWhGDJIAQDAKQBIVh2&#10;EIIhMYRgAIC0IARLBiEYACANCMGygxAMiVnbIdiywSFb1ttnK5Yvj+crli1b+ffyJUttaUeXLWnv&#10;tGWFhkvvrfB5x7+Fz8Zzb+BWvqa//VGq+F7p3ytWrMg/939L5yvxmaXLbElbu8+/w9/353rN57U8&#10;5rfMlvuyLx8air/zy5Cfvuizy3v78+8X5qO/l/cPrJxPzFfT0+t9A/7vsPUo/FtU+vnVplF4rr9j&#10;Wnqu5fN/+xZXWN+iShuqb7GlPb35zwwO2lBbp3VNnGmD/q++G9/x8o7paF0K0y+K5Yl19M/oX/9s&#10;fKewfDGNPl9ff096F1dZ7/uVMT9Z+b6vY9HKaWodYtl93bx8lmseek+v69/CssTzWIaSMvH38+vr&#10;3ynMq9Tw9VF96xg3xbqmvrVqHnrf/y6K7VpYj3jfp615xPZZ0zziM/lpFQ1frlj/gcH8a1omva/n&#10;H7KuUizrIi2Tlm21+Whahe+snGbpdtE0S5Y76nFJecT7WvbC5yW2gc9HYrn0/ZL3i8uf/9cf8Zn8&#10;eq18X8/1uh6avh6F9yU+U1gOfWZJp+/nre0r1y+mr/f976KoH16HVs6nOG39q4fKp7AcS71ea79d&#10;pjqnaRa+o/Iufa75xP5cmJfey2+3/HT1+cHaBusvq4lpLfOyWdrT45/zctbfnd35/aq0fArbTd8X&#10;TWNZX58t785/Lqbr67K0q9vr42C+DEqXyf+N7ajXSspt5T43rB7GNAvrvdpy6PWS5dC/xfX6JFnT&#10;csWyF9b7T0UIlowkQrDYV7yvL7YDRR9Wd/Vc+0R8p7jfDq9Lhc/k96dV7fEyH8tEf+zPNQZZ4m2G&#10;9vGi+FxhWrFvaV8q7ouF92KehboabYemX3ge0/X9XvMpfn6ZtxUxH83XP7e8x9sF/05Mcw11Pl7T&#10;fLUc/p7Wc0lzW7QPxeWKNq6wHnpomTRu0rzi+9H+eNvlzzWvKC9vi7TOy7wtW+bT0udL10XtepSZ&#10;PyS+49NYWR6aj9oof0g8V5uo9kzva7l8fvEdfx6fiekWvr+GdR1O76tMY7m9DCSW38dV+n5RLEex&#10;DLUcXhbFdS+uQ3EZJOZfWI/h4js+r5imvqf+TeXnZRVlXFhmrafKTmNUGT7NfF9daNtL6s1wUQ6F&#10;5Vs5n0I9jTL37R3rorIovh/L5tPUsmrbax39tXx5aRsUpqeHpl8y71gef60opuHrFd8pfC7m0+3r&#10;VlyuWLbVy6s4Ho6//fVima32Ga13ybxK6fUlrR2+L3TEdzX92H98f4hl1Dy1XnpNy+afX+bvab+J&#10;z/tn9G+Uj5eJ3l+5nCXLGuunzxe2k9Yt9o2unvx8/LnGHerH4/v+UNlGOet7vgxL/L2hxuaV5aH1&#10;XFosH823sPzx8HKRmLa/J5qn1jO2o+bh72n66v9jGv5c01vS0hb/apmW+vtDDS021OT7usrBH/r8&#10;Uh8nrazrUTc1z5Ltqfn6o/h3sb7oc5qGnse2LdYRlY/qU2Ed9LfKRvOIaftnPg6a/3JftiTnRwiW&#10;HYRgSMzaDMHU6Ldc/6A1nX+L9U572zuJfhvKVdtQWXUEX233PWuVe55sZVsdZg2nX28D/nr//DLr&#10;fW2G9c6ZbwPvVVjf2+9b7+szrWfynHiv/533rWfcVOudONM7DO9QvFFV8KFpatrLfAA1WF0ffy9V&#10;h+vvL/VGfyhXZUO1jbZcnYJ3gppXx6MvWm7Tg2L+nc+OjXl2vfSGdT79inWNecPaH3jO2h4cZd2v&#10;zrCul9+wvlnvrBz09b39nrXe9Ih1PDbaOzYNfDus7YGR1nLjw7HMy70DG6pvtp4J0631jiet5ZZH&#10;reOh563njTet792cDSwst/4FuViuGDD7NIcaW6375UnWOfJV619Y4R2HH6BX1Fjvq9Os/91F3mG2&#10;WuczY639kVHWO+NtazjjOst95teW+8/1Lfft7az64LOte9Kb1u7LlPu/HfOv/3hX65u7ML7X7cvS&#10;O3telG/f/MVRDlF+/YPW99aCmHfX6Imx7l0jx1vnky/75xfEduuZPjfWrX3ES9Z888OW+y+ftk+/&#10;+dYRttw74z6fbsuNXh6Pj8kPQvoGrHeWz8u3nQI6HRh0PDXWWm72cnh+vK9fWaxP1AffXsu9Q9bz&#10;3tdn+bp5Oft21OC9b84C63zqZS+32Su3Z5E68v73K2N9VJbq4HObHJhfb3/UHnupDdU05td39vwo&#10;56H6JusYMdo6nswvp+pQj9clbbuuF1+3wSpflsIgQzQ/LfvQYq8/jS358hoY8vLyMn3qFV+uN30a&#10;vbHNW+952sv+RV+3cuuZNMvaHx5lnS+85vW4PL5bWgejfPwzva/NjLqztL3LuvyznSNetIHy2sJ8&#10;BvP12h9LO7qt51WvS17erfc+G2WrgV2f1wOtn8pO+0Gf7x96rmmoDDXvXl9G7Uua50BFnbXc9LC1&#10;+HSG/GBrqKHZeid4+bz5bn6g4o+h8prYPtrfBn379L/n+6Tq4LxFUTaqi3o+WFEby97/jj+f+U7U&#10;VdVZbcsBX9co93cXW+/Ut6xi1+OtzPe1pqvv9+lV5OuGltv3Ea2rtkXnE2OiDvW9OS/mo/dU7iqb&#10;ocY2635lsnU+N97aH3zeync61so2P8TqT7nKWu980td7cbQpXWMmxz7ZvzAX9bbf67nqT/f4qVE2&#10;qtPaP1SvBn09W657wHLf2tZyX9jQKn5zrNWffo3VHHa+NV16pzWed3O0T7W/vdjryKzY7irT3ule&#10;5v58SUt71Kmu5ydY/Zk3WMM5N1mXl4sG/+33PWM1h5zr07nb267Z1jt+mg34uqhs+rwcW+9+ylru&#10;esrrwGwbrKyL73T7d1vvejL2QW1PlYvquOpuz7hpXsbv2qBPI79v+Lb2NkhlOOjbNMrL2w+Vl6al&#10;734SaDl0UB/L5eUV9Vr7YaEfUJ39UxGCJWNth2BLu/us+6VJ1nzF3d6vPm+DNQ35Oq666+1Q1BHf&#10;14t1V//q9Y5HX/D96A5ru/+52A/75r5nSwr7R3zGDyQ7vH9TG97j++ZQbZPvMwus+dr7ffzxkHWN&#10;nWr1p11tZVsc6vv3td7318T3tJ9onoPeJkc7pXbT2y21z6qrvdPfifZG7Vffu+9Hv9H1vPfN3v6p&#10;7VAb0njBLdZ01b3xfve46VZ9+HlWvs0R/vqt0c60XHN/LFt+DOJ1vrI22kjNX+2x2rruMZN8Hm/H&#10;MtedfIWVb36YNZ5zow28X2E9s9615ivviXZxQN/3NrHZ+9CqPU6y2qMv8XZtWrQbDf75+lOvsXZv&#10;31rvfMLbo+ut+sgLrO74K7z9usiq9zk9lrXX5xdjLO9j2x8aZR3e5g4srrSW20ZEGfd4f622WGOo&#10;1tsf87HLE9En9vuytHn/1nrvM95+e//m47EGn0fjhbdGH6N2aqiqLr+OxX5dfam3d2sSfcSiKmu5&#10;4/EYx0R/7GXU5fWj5QbfZj7GU9ugtlHjtK4XJuT7r/fLrfnq+6z+rBvidZVx53PjvI3Jty2xXTX/&#10;Ye1glLe3m9pO7T4Oa7nxoRjb9Wgbj5pgDT69Ju8L+rwvU/1p9vfrjr/cOp4dnx+3+rhB04wxg9dj&#10;jRfbNTb08u/x/nMg531fSVgh0Xb7mLLXx12qV50vTYyxcKtvP61n20Mjoz6qn9EYRGOuqE++f3Q9&#10;72OBUa9Zm/cRLTc8GOva/cqUwjZ4NsavGg+tKmfvd71eDXl56bViH9HtfX+zj8HbvF/pe3tR9JGd&#10;j4+2upOutBbfvio31fUoL2+no5x8PBjTLbTPWt8ur6Mdj78U9T7KWPuH15XeKXNinFJK73eOHGdl&#10;mx3i+9wh1uZjjZ5xU2IM3Hz53X4s8JaPyxqsy8tdY+h23787nnjZGi66zZouuj36614fj7R73dR2&#10;UR3r9PkP+phGfaHGqtoPYnuqT/fxusbZek1tQJX32TU+Fu7ybdM+4gUf3x9uVXud4mPZ+TH+0vhA&#10;/bv64Na7n7Yy319zv9onxibaF5q9zag54oKoh9q3NO7o9XF175TZXmcrY76qlyojjf01Hqnc4Rir&#10;Pfx8H9e8az1T5np7c20sQ9uDI63b25Wag86y3EYHWNX+Z1rb3U9a9QFnWO77v7Hcz/f0/eg6a/Z5&#10;Ve55ilXte1qMG7WdBhb5OMnHDhqL5bfnqvFgjMmnzrWmS+60pivvs+6xXjd8zFF3/GVW48uhslYd&#10;6fGybvPjGI29tQ2avC1p8HYitqWvi8ZWxX0kKerv2x95IY4Ftb2Smh8hWHYQgiExazMEU1jVdPHt&#10;MWhpuc47GAU5lfU25AfP6lw0iMttcZjlfr2/VR96rrX6QCzfsb4VB6sKvLr9gFADs+6X3rCe6JDe&#10;8AHIOO8c5tiAHwSuWO4H0DrI8mlq2oPeYQz6IHeousE7qSrTVRURPtQ0eufhA1DvTJb64Gjg/Uqf&#10;53neUR8cnbUOfDsfH+Od8Uvecb4Yg9eWWx+zFu+kW71D6Xx6bHSE6jiWdXVbmw8GNShvve0x75jn&#10;xTLq79Z7nonB5bKOTut/c74PwKfEgLjpkjus6cLbYsDV7Z1RvzpzH6BouZf4smo59VrXM+Osywfe&#10;PQpHFFD4v32zfPqvTrdOP9hWmNVy++PW4gNdBV/FMCr3X7+23Hr7WN3RF1nFsV6ueu1T+YCs7LiL&#10;rcsHcx2P+br5ALDPy1cH8Uv94EEdkgZOvRPfjGlrYKBBSeuND3vH+Yp1vzzZ+n2w3+pl0XrfszE4&#10;zP1wZ8t92qftj/KNDoxBpzpuhZoqM3Xcgz6Y6H1jtvX5YLvfD9418GnTgb8PAJuvfTBC0QhBNHD2&#10;gdUy7/T731qYDxj8e4M+ANBy9YyZHMuugGhgQVmcvSpa5gNSBTx9PpDt8/VpemTUygCs+GhT4OHv&#10;xzR9mbp8YKmQUQFWn89rYN7iKG8N9jU46ps2N86iFeksYAw8fPCkf7WdlvjfPV4uWq5u3559vp1V&#10;dm0+oGr1QX2HD8o6fFk0PdUflYECL4V9xTo4VFYVy9Tr8+vzgWSfH2hpGl2+bNpvYj4KgSq8fPzR&#10;N31uDIQ1oG3ygaSCEi2/tltMX4NAL8t4rvX16Q0szNnA3PcjaOn3fUXL3/7w8zHwa/U61DVmom+D&#10;6fnv+/eW+nZcpsDPB5va5tqOCmujrCLQnGVLGlui7kSdVLDj5adl0/446PvUMh9ULevqjTqm5dA+&#10;q4F++Q5HW27TQ6xy95Os1Qf2OnDQ+6rzKm+Vu+qY6pDq6NI2P0DVfuxlPegHYH1eh1TeCoDLtz8y&#10;Bra5X+xp5VsfEQPaLj/A0IGE2o1OP1BVMDWwIBdlrOXvHv16lJ22TYvvp90vezvin8ltsJ/lvrCx&#10;5T6/Ufxbvu1voy2o3P1EK/Npl217VAxMW657MPbVQQWCvq7abgN+MD4wf3EcGNYceaHVHXdZtBtd&#10;r/hB94lXRghbc9TF1nyNHyR7HVHbpvJTW9J2x5MxgNU+GUGl1w/VzdbbvP54vdH2VB1Y2uoHG17e&#10;ag86/XWFknGA4nVJ7VHUfa8HOru7sp76+6q3nwTR/ha248r9R21zoR9Q2/2nIgRLxtoOwQbmLYr9&#10;W+2XDogU/hSvBFmtjhTqruqK+h8FFo3edzZdepe1+0GuDrzVD+t9fVbtj/b7fBv+UuzzCneaLrvL&#10;mq+616r9wLNij5N83z4y9mUdhC7vKwQIPs/+mWqnvB3UvuTtlvoitTldvp9GGz/mDe/rn7XO516N&#10;/VMHnBo/6CC56cp7rfHiO635uges8fxbrGLHY7xNOtIq9/ADcT/wVaitPqB36uz8mEQnJzq64yoO&#10;rav24ejzX3w9wvzy7X/r0zjWKrzdab3X2+l7nvLyuifWQ+ukA/IaH7dU7nqiVfqBfYPPUwftCrrq&#10;TrjCao671OpOvsqqDz43f/C/vx9s/3LvWO+q3U/Ol59OlD3o/bXWydtGtYtaxuYr7rFWn1b0id6/&#10;aHla73o6DuQ7vRziuT/UBiuoUdCmR/tDI22pTvJ43xZjCfXrCgnUr3tfsCZqr7q9n2s8+0ar94fm&#10;3a2TPN4vKchovelR3wblhQDsNevQeFBBpJeBArC6066z2iMviOXReFBtoK6wWa29KWkHdUWMnqvP&#10;Unk1XXybj0vvj1BJY1StR+O5N+eDNX/o74azbvQ6dGf0UTr5EGNIn0b/3IUR2mi91YarP1D/rSuB&#10;ShXbbvWvCrzihPBlXm5nXBfBjk6c1Bx+njX4/BvOvSnKQGGmTrq03PqoNV10W5ysUl/S+uDzXr9u&#10;yp8E83Xu8v5MY92oU76+Kk/VK9Wv/Gtet/3v9vtHev9zXwS1Ct5Uxo3n3GQNZ98U66x6r30pv+/V&#10;5Ntn/a3t5+MOjUH631bQ5PuC90/d3s/qih6Nu2Ks5mMLjTtKaf+pOeoiy21ycPSvlbudEKGMQtOW&#10;a++PcXLXC697HfTyu/gOH8s+GXVX5VJ7zCVRH9t8HK12Qtu4/rRr/HsPxJghytr30cH3KmL9dQIv&#10;Tkb6mFonYBUCVe56glXtcoLVnnSFVex1aow9tF9p+j3jp0fQ1nT5XdFfl+9zmuV+ukccA2jfbfTl&#10;qzvxCj82uTj2KZ0w1P7Z4ccE6r+1b5QeY2icVXuY7497nmyVOx0bQZ5Ca4Vo1b7v1fnYp/qoC/NB&#10;2y/3ypfJ9j4WWm9vy31jm/wY3sftFT7eKPf9tcL3awWUPQrkdbJRYzeFfr49Y7sUxoM6NtJJ6Sav&#10;M/WnXB3r1OD1o2qvk61q71MjwFU97nj4hQjBFLI13/xIrJfqdcNp10aYH/uI7zdJ0jis5ZYRsV/r&#10;pITqTxIIwbKDEAyJWZshmK4uafIBTpz98gGdrhyJgaeu3vGGve7Uayy35WF+MLuPVR90jnU8+0oM&#10;0DSI0kFsv3c43WOn5s92egeus8A6q9L51NjClRX5n+Pp7JymqWkPKghb5AMWH4DpQDEGP1X5Ay69&#10;r8vJddnxwIJyq9WVVOqM1t/P6nxQ0DlyQpx90hkVDXYjsPFGW2GXOlp1gjp7rZ84aVAWoZd/pt8H&#10;SLraSoPilhsejrPHumJMV8h0+qBVA55GDcj90emDF62DOrY+79DjDJyuMPLl1Ppq4K0wrueNOfET&#10;MnWyGvTrILh7sg/uR7wUy9X69MtWvv6+qwKfz25kZZscaA2X3G7V/sh9dsP865/b2KpufcA6/Xsd&#10;T75inc/4evj8Vc66uihCsMbWGKzFwbmve9vjL1mbr1v7Iy9G+esMtM526Wy0Bijl2x25cr6VPohY&#10;4p2avqv31dnpiiGdXdc0FZyoHHTlmQ4ImhUu6qBg1jzrm/VufsDqZaDLuPvn5+LzuspvsMa3mS9X&#10;z9hp1vno6Bg06Sqm4qXgou9E+fh3+nx92nxQlvvvTVcuW9k3trUOH+Tlp/mmDdb5Mk2a5QPd0dbh&#10;HXKERLmaqGtxhdpjL8bZeJ1VLYr6U+l1R4MPDRL9uc6CajDdOWK0dfty6Wo0hTCqM6oTnX7gpiBD&#10;A9B8SDo/gtIYoBbq4JCWxctWIWf/O+/FgKTTD+A6feDS49u7OB+VjR4qG12J0HSVD2j9oKhL4aQG&#10;gT6oi+DLD+R0ZVfsP1rfme/G2coIwXw+EYLVNcVyaiDScvV91jPz7fieBlq9Xk66skyX0g/5oFj1&#10;U/VOIVhcqeB/a3su6e3Nb1c99/qruhHT8NcGF1bkf4bTPxAHJVoOhcONvl+UKez2wV7VIedZux+0&#10;xIDW31fdUHmr7rd63YmrCZ9+xZb6QCYG8l7ucQZY+4YPRtseHuXTOMdymx8Sg9eKXY6PfUtnfXVl&#10;lMpdDx2oav17p861Dt8OXS9O8O8+b+1ehtrW2ge7/FGxy3H5AExXVH5zG6vY7SSr3tsPGA84ywem&#10;J1tuqyNigKur/HSFg66KiPL1h8omrphQCHb4BVZ7wuWxvbu9DjWc7Qc4B57lg85LreWuJ7y8vJ56&#10;eS3R1Q6j34iDPIV3Cj4VgsXVmt7+aLDf8cToKFPVAf00UwP97nFe354dWzgY84McbWvf7loOBWz5&#10;s8S+L8XBS21895Mg9h/V+5LlUntX7AfUdv+pCMGSsbZDMF0pqqurFRbp6pbeyW/mr2DxR3FfVz0p&#10;1l39q5Mn6i90AK3gRQe6CqAH/fN6Xw9dXaCrxXSgrWBb7W2nt8u6wiYOdk+/zir2Od3KNtjfqn2/&#10;7hg5Pn/Fq8YEPr/+ue95/5rfpyNQ9n5F01fQ0Pn4y95mvhFXc6nfUHjd7f2Txg9tD43KBwrn3hzt&#10;UrMvZ/lOx8TVyFUHnZW/2kZX3frrfbrqW/unTqIVrmhWe6x5dvl4RvNo8zGFrkYt2/ywCLk6nn/V&#10;2r0v1km0RgX93ub3zHjbav0At8IP6iv3OMWabvS2/N5nIyxQeFJ37i1+sK+rwC7yA/+jvB0708cF&#10;B/tnT7SafU719Rgfbbf6a10x1uH9uq6m0oF703m3RPgQV5D4+EOhTYu3U50+9tLVdBrrRD/54mtx&#10;Ek5hgQI3XbGkMdWQxl3qD9Sva/9Wv943ENtyOPURmkeDz1PTaLnmAet5e1H+RJkOmO96ygbrmyJ0&#10;UfDV4eU7WF0bQY7Cm9rjrohwRFfZq71X/xk/FfP6MLy9kQgdvd3s8Taz2efV5GOyJm9r270+KcDU&#10;ujT4WLXz+dfiJIbCqLpjL7MmLwP1cYM6kVqonwPlVT5+eN50IlRBRJzQmfHOB66IKrbd6pM7X5gQ&#10;J8g0D13dpHFUw8V3WI33ZXVnXW/NNzwQQYXWqe5Y7zPueyp/8vh2/84pXj4+XtHJlJYbfIyl/ktj&#10;pMKYROWe/zlsX34b6LVa7yN8/KT+TkGewpKu8T7eeGthhH66QlDr2DtnYVzdFeXl5abyWtKsK+l8&#10;+/m0dDWdxki6ckjbQSeatO/E+MD7do0tdBK0lH4eXH/uTT6u3sdyv9rLqg8/31p9XKl1b/b9UYFg&#10;j5dJhKkKcX1cqH2o3vfTOoVgvs9ofK3tUnPYebEf6QSZ9ntdjaXAUWN8jfU1dlEdVj3pmjA96n7F&#10;dkdb5c7HW4OPk2qOuzx/onvrI+IKyt6Z87yu3xv7lK7WqjzhMsv9bA/L/dLHJvufYS2Pj7b6U67J&#10;992+n2k8HGNyH2/r5OTAO4tXHWN4Off5GKD+5Cvz++OOx1izfvXhdbfal7t69xOtXmHnRbfFibvc&#10;T3b3fftQq/RtXrbRfpb72lYRgulEXpV/Xleq6gp3hcK9OsGmK+y9348QzMfT+mVNcTw44NtMJxS0&#10;Htp/mm8aYY0X3xZXwVX6uKXu1Gutc4y3W16OcTXhzd4O+TGY6paOu5rOvzWu8I/2tmRMnQTdbiLG&#10;nLf6fv3Q81F/kkAIlh2EYEjM2gzB9Dv9/sUVPshcEAfYK5YV7iPhg0xd0aMDyAi1xk6OA9jl+rmR&#10;d+Q6SNJv5+Pslh9U6woV/a4/DrB9sKVONy7dLhngxG/h4z4R/rcPsPTZ4qX4GmTH7+T9dQ0+dfWY&#10;Pr/EB6EdL71uHWMnxTw0kIurb+q8w2nyDsc7msGquggjdFXW0vbOmL5o+roKZKi6LuajsymDlbV+&#10;QFsW72k+Cju0LuqwBnTWzg+gNa0og8K6xTIXOiGdEdd8NICJMvJpaF20nPl7FPjAXVcTVdXGPZHU&#10;iTVcd5/VX3O/tfsAvWfG3CjnIT/YaBs1wSoPPttaX/ABqoIN/57KTT85KJavykE0fwVimveSRn/o&#10;X5WDr3txu+lfndHRsi1paLG6ax+0uqvvj58JaDnzwaK/7wPNuNeAvuPltdQHYnG2X5fq+3sqH91/&#10;Qesf92ZQGRS2iz4X28HXTd+P5dL6eBmr3Ib/tCLKR9vR1ydfjius2w8ScnueZBVHXxyXrusnkrG+&#10;frCt6UUZKtTy9Yh7JPh2U12KgNbLWQNZTbeUlj2W15dPVi1XfntqGipXhbLaNrFMupKp3AeSWrbC&#10;tlutDvr6Rb3y8okz2L4s8ZMLXzaVR3E+Ua9VF/x9fV6XyOtgMi5j9/q/tKMztkf8tFXLVdi+8bNd&#10;n4fmqSsfo076c62DQpf42Y+vl+4jsUT3k1P5aLlUphpQ+/fy9dPn78+LdVDv618913JqQKMz0Npm&#10;Mc/iNHr9O4V6Fj9zeX26dfhBpX7io8+pbuh97SOxrlp/1Q+vQ1HnfBp6L8pdy1ncNxQA+b+6wrLj&#10;lUnx04iBsqr8smkaPk0d/ESZaf39+7E/q0x0BZ4G+16fVH5afpVl60PPWZMPkHumvxXtUM/0OVFP&#10;FeZ2vz4jwkJtT5Wvpqmr1FRPi2Wu5enzNq7/zXnRThV/ltLjB/naR1W2S2q9vHz+UTZeVwdylfmf&#10;tGjb+IGi6oD2zwGvMypbTTvKReWt+6l53VC5FLdjsQ7GepXsP8X96pNk1XKt2n+iDdQ28r//VIRg&#10;yVjbIVgEFF5f++cviv2u+FPY4ft6KdUZtYn98973vrjW20Df93x/KrbFovqudkEH8zpoV5uvNkf7&#10;nvpd7et9b823Dt3S4O0FMc4ofk/zVJsfbVqhjYjl0T16dFWsT1f7u+prhGa+r2sMEm2kv9b/zsL8&#10;T6/9e0ub263X+2CdBFHboXv+DLzzfr6P9HWP9rTQRkq0JdF++9ii1dtPX5betxXgTYgyinbX93H9&#10;rTZb7YTWW4FM92vT/YDe2yVvb9R/9b29MH7qONTQZANetnHl7pvvxGf0nq4s6X/fy8LbEi2H+vvo&#10;B2vqo7zUhqqMl6o/822gMhnwsZv6tNh/fVkG/TP6XLTf/v2+OfPiBE5xndQOadpRrlrXQru0JvF5&#10;LzNNTydLdZAf9UNt4LzF0depbdC8ox/1Mop2w+cVV/jOmR9tYlxJ7tuotM1b1d6s3g5GfxD9dl38&#10;rFLjtSUx7mmJ+qG6Ulz++Cmal138XN+/V1o/Yzm9T9FyqV8orTel9Dzfdnud8bLQ53QVmfpe9fua&#10;v7ZNv89bP3/TOvb78xgjxRjUPxN9tY8rCnU7vw2qY3oaD5WWc5Sp1xG9VuwjdCsHnezT97RPRB/p&#10;09btNFT2Wte4l5TWrbBP5dvnwrhD20Df8WWLK/t8XvEZLwetg/YNfWY4LXvH6InWOWZivpy9jmq9&#10;9euN4v67xMdgMWaq9HXz6etEUOw3vnwxvvL3+3SC0MtEwZzmvdT3ZT20PVZuT41J1R/7WEQnqWPf&#10;mDI7PwbzOqKfoXa/PtN0b0/VddV51VuN7RX8db46zdqfHhPlrHmobvRM8zGAl0+M0WL/9HYnxlGF&#10;ccXKcvay8fl3vfJGlKl+Hqll189ge6a8GfPQ+vZMnW0dvl/3TJ0T48aemXPjZLNOCKr9iH160kzr&#10;mThj5dhU0495arsVtufK8aA/13y0HqovMYb1co7bnfg8VNZaF9UrbfuoT9oG/lndQkPlUqzPSdNy&#10;66S2rgTWfpIUQrDsIARDYtb2jfEBAEgKIVgykrgxPgAAaxshWHYQgiExhGAAgLQgBEsGIRgAIA0I&#10;wbKDEAyJIQQDAKQFIVgyCMEAAGlACJYdhGBIDCEYACAtCMGSQQgGAEgDQrDsIARDYgjBAABpQQiW&#10;DEIwAEAaEIJlByEYEkMIBgBIC0KwZBCCAQDSgBAsOwjBkBhCMABAWhCCJYMQDACQBoRg2UEIhsQQ&#10;ggEA0oIQLBmEYACANCAEyw5CMCSGEAwAkBaEYMkgBAMApAEhWHYQgiExhGAAgLQgBEsGIRgAIA0I&#10;wbKDEAyJIQQDAKQFIVgyCMEAAGlACJYdhGBIDCEYACAtCMGSQQgGAEgDQrDsIARDYgjBAABpQQiW&#10;DEIwAEAaEIJlByEYEkMIBgBIC0KwZBCCAQDSgBAsOwjBkBhCMABAWhCCJYMQDACQBoRg2UEIhsQQ&#10;ggEA0oIQLBmEYACANCAEyw5CMCSGEAwAkBaEYMkgBAMApAEhWHYQgiExhGAAgLQgBEsGIRgAIA0I&#10;wbKDEAyJIQQDAKQFIVgyCMEAAGlACJYdhGBIDCEYACAtCMGSQQgGAEgDQrDsIARDYgjBAABpQQiW&#10;DEIwAEAaEIJlByEYwsyZM+3666+35557Lp4vX77cRo0aFQPXe+65x7q7u+P1FStW2IwZM+yqq66K&#10;AwYFXR+GEAwAkBZZD8E06H/22WftiiuusPfeey9eU4D1wAMPxFjg6aeftsHBwXh92bJl9swzz9jl&#10;l19ukyZNirHBhyEEAwCkASFYdhCCITz66KMRgO23337xvLe314466ih799137YYbbrDvf//7Mcit&#10;q6uzn/zkJzZ58mTbe++9Iwz7MIRgAIC0yHoI1tLSYldffbUdcsghNnLkyHht3rx5dtttt8W/22+/&#10;vd10000xFrjzzjtt8803t9mzZ9uGG25ora2t8fk1IQQDAKQBIVh2EIJhNcUQrFRtba392Z/92cqz&#10;xLoyTPR81113jb9L6UxxX1+ftbW1EYIBAFKBn0PmXXfddStDsFJTpkyxE088MQ4SttlmGysrK4vX&#10;dRJN4VkpXU2uMYLGAg0NDYRgAIBPPEKw7CAEw2qGh2AayGpAfM4558Tza665xsaPHx9/y5pCsFNP&#10;PdV++tOf2o9//GNCMABAKhCC5a0pBGtvb7eNNtrIxo0bZ0NDQ3H1V9Err7xihx56aOFZnk6e6Uox&#10;jQV+9KMfEYIBAD7xCMGygxAMqykNwRSAXXbZZXbSSSfF/T/k7rvvXm1wvMsuuxT+WkXf0+f1k0pC&#10;MABAGhCC5Q0PwXRQsO+++9rLL78c/btCsE022cR6enrifd0/VCe/SuknkxoH6KEAjRAMAPBJRwiW&#10;HYRgCPrJgu7psfvuu8fPGBVc6T4gBx10UDzX+xr8zp8/3w444ID4eYN+Gnn00UcXpvBB3BMMAJAW&#10;WQ/B1McrsLr44ovt4Ycfts7Ozrifl+7/qXuB6cSWbneggOvkk0+On0A2NzfbCSecYNOmTStM5YO4&#10;JxgAIA0IwbKDEAzhrLPOsr/927+1v/zLv7R///d/j583/MVf/IX9zd/8jf3d3/1dPHRTfJ3V1cD3&#10;U5/6lG222WYxAP4whGAAgLTIegimE2Ff/vKX7a/+6q/sr//6r22DDTaIscCf//mfrxwHHHzwwfFZ&#10;nRjTSTONF84///yVV4uvCSEYACANCMGygxAMiSEEAwCkBT+HTAYhGAAgDQjBsoMQDIkhBAMApAUh&#10;WDIIwQAAaUAIlh2EYEgMIRgAIC0IwZJBCAYASANCsOwgBENiCMEAAGlBCJYMQjAAQBoQgmUHIRgS&#10;QwgGAEgLQrBkEIIBANKAECw7CMGQGEIwAEBaEIIlgxAMAJAGhGDZQQiGxBCCAQDSghAsGYRgAIA0&#10;IATLDkIwJIYQDACQFoRgySAEAwCkASFYdhCCITGEYACAtCAESwYhGAAgDQjBsoMQDIkhBAMApAUh&#10;WDIIwQAAaUAIlh2EYEgMIRgAIC0IwZJBCAYASANCsOwgBENiCMEAAGlBCJYMQjAAQBoQgmUHIRgS&#10;QwgGAEgLQrBkEIIBANKAECw7CMGQGEIwAEBaEIIlgxAMAJAGhGDZQQiGxBCCAQDSghAsGYRgAIA0&#10;IATLDkIwJIYQDACQFoRgySAEAwCkASFYdhCCITGEYACAtCAESwYhGAAgDQjBsoMQDIkhBAMApAUh&#10;WDIIwQAAaUAIlh2EYEgMIRgAIC0IwZJBCAYASANCsOwgBENiCMEAAGlBCJYMQjAAQBoQgmUHIRgS&#10;QwgGAEgLQrBkEIIBANKAECw7CMGQGEIwAEBaEIIlgxAMAJAGhGDZQQiGxBCCAQDSghAsGYRgAIA0&#10;IATLDkIwJIYQDACQFoRgySAEAwCkASFYdhCCITGEYACAtCAESwYhGAAgDQjBsoMQDIkhBAMApAUh&#10;WDIIwQAAaUAIlh2EYEgMIRgAIC0IwZJBCAYASANCsOwgBENiCMEAAGlBCJYMQjAAQBoQgmUHIRgS&#10;QwgGAEgLQrBkEIIBANKAECw7CMGQGEIwAEBaEIIlgxAMAJAGhGDZQQiGxBCCAQDSghAsGYRgAIA0&#10;IATLDkIwJIYQDACQFoRgySAEAwCkASFYdhCCITGEYACAtCAESwYhGAAgDQjBsoMQDIkhBAMApAUh&#10;WDIIwQAAaUAIlh2EYEgMIRgAIC0IwZJBCAYASANCsOwgBENiCMEAAGlBCJYMQjAAQBoQgmUHIRgS&#10;QwgGAEgLQrBkEIIBANKAECw7CMGQGEIwAEBaEIIlgxAMAJAGhGDZQQiGxBCCAQDSghAsGYRgAIA0&#10;IATLDkIwJIYQDACQFoRgySAEAwCkASFYdhCCITGEYACAtCAESwYhGAAgDQjBsoMQDIkhBAMApAUh&#10;WDIIwQAAaUAIlh2EYEgMIRgAIC0IwZJBCAYASANCsOwgBENiCMEAAGlBCJYMQjAAQBoQgmUHIRgS&#10;QwgGAEgLQrBkEIIBANKAECw7CMGQGEIwAEBaEIIlgxAMAJAGhGDZQQiGxBCCAQDSghAsGYRgAIA0&#10;IATLDkIwJIYQDACQFoRgySAEAwCkASFYdhCCITGEYACAtCAESwYhGAAgDQjBsoMQDIkhBAMApAUh&#10;WDIIwQAAaUAIlh2EYEgMIRgAIC0IwZJBCAYASANCsOwgBENiCMEAAGlBCJYMQjAAQBoQgmUHIRgS&#10;QwgGAEgLQrBkEIIBANKAECw7CMGQGEIwAEBaEIIlgxAMAJAGhGDZQQiGxBCCAQDSghAsGYRgAIA0&#10;IATLDkIwJIYQDACQFoRgySAEAwCkASFYdhCCITGEYACAtCAESwYhGAAgDQjBsoMQDIkhBAMApAUh&#10;WDIIwQAAaUAIlh2EYEgMIRgAIC0IwZJBCAYASANCsOwgBENiCMEAAGlBCJYMQjAAQBoQgmUHIRhC&#10;Y2OjzZkzx3K5XOGVfIg1d+7ceL2vry9eW7FihTU0NNisWbPiYEGNxYchBAMApEXWQzD154sXL47+&#10;vb29PV5Tn9/c3GxvvvmmzZs3b2V/vnz58vjszJkzrba2Nj73YQjBAABpQAiWHYRgCPfcc49dc801&#10;tt9++xVeMTvvvPPs3HPPtYsvvtg23HDDGPy2tLTYpptuanfffbdtv/329tBDDxU+/UGEYACAtMh6&#10;CKaw66yzzrIddtjBRo4cGa8pDNtkk03stttus7322stuv/32eP3555+P1zUG2Hrrra2npydeXxNC&#10;MABAGhCCZQchGFZTDMF05dfPfvYz6+zsjDO+3/jGN+KM79ixY+26666Lz3R0dNiuu+4af5dSAzI0&#10;NBQDX0IwAEAa8HPIPPXxxRBM/b5Ohon68p133tmWLVtmO+20U1wlLjqJdtddd8XfRboyTJ/XWEAn&#10;zwjBAACfdIRg2UEIhtUUQ7AFCxbY+uuvHwNYOeSQQ2JQrKvFxo0bF6/JLrvsUvhrFZ0t/sd//Ef7&#10;h3/4B0IwAEAqEILllYZgKpMnn3wy/pbddtstxgW6Orz4E8iXX37ZDjvssPi7qLy83L74xS+uHAsQ&#10;ggEAPukIwbKDEAyrKYZgGsD+8pe/tMHBwXi+55572ksvvRQ/iXjxxRfjNVlTCKbQS9/TVWSEYACA&#10;NCAEyysNwZ555pnVbntQDME23njjuOWBaExw/PHHx99FCsg0DtBDP7MkBAMAfNIRgmUHIRiCft6g&#10;ge0+++wToZV+ArneeutZdXW1dXd327/+67/GwcHs2bPtlFNOiYHte++9F5//MNwTDACQFlkPwYo/&#10;Ybz66qvt6aefjr/Vz+sqL/XnTU1Ntvvuu8fnDjzwwAjING64/PLLbfTo0YWpfBD3BAMApAEhWHYQ&#10;giHceeedcWb305/+tG211Vb2/vvvx5Vf22yzjW2xxRZ2xx13RDCmRuHEE0+0LbfcMj6n/z3ywxCC&#10;AQDSIushmK7e1n0+v/a1r9l3v/td++1vfxv9uG6Wrz5/8803t2nTpsVn9T9J77jjjjE+OProo1fe&#10;OmFNCMEAAGlACJYdhGBIDCEYACAt+DlkMgjBAABpQAiWHYRgSAwhGAAgLQjBkkEIBgBIA0Kw7CAE&#10;Q2IIwQAAaUEIlgxCMABAGhCCZQchGBJDCAYASAtCsGQQggEA0oAQLDsIwZAYQjAAQFoQgiWDEAwA&#10;kAaEYNlBCIbEEIIBANKCECwZhGAAgDQgBMsOQjAkhhAMAJAWhGDJIAQDAKQBIVh2EIIhMYRgAIC0&#10;IARLBiEYACANCMGygxAMiSEEAwCkBSFYMgjBAABpQAiWHYRgSAwhGAAgLQjBkkEIBgBIA0Kw7CAE&#10;Q2IIwQAAaUEIlgxCMABAGhCCZQchGBJDCAYASAtCsGQQggEA0oAQLDsIwZAYQjAAQFoQgiWDEAwA&#10;kAaEYNlBCIbEEIIBANKCECwZhGAAgDQgBMsOQjAkhhAMAJAWhGDJIAQDAKQBIVh2EIIhMYRgAIC0&#10;IARLBiEYACANCMGygxAMiSEEAwCkBSFYMgjBAABpQAiWHYRgSAwhGAAgLQjBkkEIBgBIA0Kw7CAE&#10;Q2IIwQAAaUEIlgxCMABAGhCCZQchGBJDCAYASAtCsGQQggEA0oAQLDsIwZAYQjAAQFoQgiWDEAwA&#10;kAaEYNlBCIbEEIIBANKCECwZhGAAgDQgBMsOQjAkhhAMAJAWhGDJIAQDAKQBIVh2EIIhMYRgAIC0&#10;IARLBiEYACANCMGygxAMiSEEAwCkBSFYMgjBAABpQAiWHYRgSAwhGAAgLQjBkkEIBgBIA0Kw7CAE&#10;Q2IIwQAAaUEIlgxCMABAGhCCZQchGBJDCAYASAtCsGQQggEA0oAQLDsIwZAYQjAAQFoQgiWDEAwA&#10;kAaEYNlBCIbEEIIBANKCECwZhGAAgDQgBMsOQjAkhhAMAJAWhGDJIAQDAKQBIVh2EIIhMYRgAIC0&#10;IARLBiEYACANCMGygxAMiSEEAwCkBSFYMgjBAABpQAiWHYRgSAwhGAAgLQjBkkEIBgBIA0Kw7CAE&#10;Q2IIwQAAaUEIlgxCMABAGhCCZQchGBJDCAYASAtCsGQQggEA0oAQLDsIwZAYQjAAQFoQgiWDEAwA&#10;kAaEYNlBCIbEEIIBANKCECwZhGAAgDQgBMsOQjAkhhAMAJAWhGDJIAQDAKQBIVh2EIIhMYRgAIC0&#10;IARLBiEYACANCMGygxAMiSEEAwCkBSFYMgjBAABpQAiWHYRgSAwhGAAgLQjBkkEIBgBIA0Kw7CAE&#10;Q2IIwQAAaUEIlgxCMABAGhCCZQchGBJDCAYASAtCsGQQggEA0oAQLDsIwZAYQjAAQFoQgiWDEAwA&#10;kAaEYNlBCIbEEIIBANKCECwZhGAAgDQgBMsOQjAkhhAMAJAWhGDJIAQDAKQBIVh2EIIhMYRgAIC0&#10;IARLBiEYACANCMGygxAMiSEEAwCkBSFYMgjBAABpQAiWHYRgSAwhGAAgLQjBkkEIBgBIA0Kw7CAE&#10;Q2IIwQAAaUEIlgxCMABAGhCCZQchGBJDCAYASAtCsGQQggEA0oAQLDsIwZAYQjAAQFoQgiWDEAwA&#10;kAaEYNlBCIbEEIIBANKCECwZhGAAgDQgBMsOQjAkhhAMAJAWhGDJIAQDAKQBIVh2EIIhMYRgAIC0&#10;IARLBiEYACANCMGygxAMiSEEAwCkBSFYMgjBAABpQAiWHYRgSAwhGAAgLQjBkkEIBgBIA0Kw7CAE&#10;Q2IIwQAAaUEIlgxCMABAGhCCZQchGBJDCAYASAtCsGQQggEA0oAQLDsIwZAYQjAAQFoQgiWDEAwA&#10;kAaEYNlBCIYP1draanvssYedcMIJduSRR9q1114br8+dO9d22GEHO/74422//fazwcHBeH04QjAA&#10;QFoQgn1QT0+PHXzwwTEOOOqoo+zCCy+M1xcsWGDbbLONHXfccbbXXntZZ2dnvL4mhGAAgDQgBMsO&#10;QjB8qLfeeisGt8uWLYsga88997Tly5fbzjvvbM8//3x85rrrrrPbbrst/i5asWJFfK6vr48QDACQ&#10;CoRgH1RZWRl9f3EcsPvuu0f/fsQRR9iIESPiMw8//LBdffXV8XdRcRygR0dHByEYAOATjxAsOwjB&#10;8KF0BvjYY4+17bbbzjbbbDN76qmnolH46U9/ag0NDfGZF154wXbdddf4u+iyyy6LK8W23XZbQjAA&#10;QCoQgn2Qrug+88wz46qvzTff3O6///44SNhqq62strY2PjNp0qTo80tpjLDPPvvE61tvvTUhGADg&#10;E48QLDsIwfChysrKYtA7c+ZMe+WVV2z//fdfGYI1NTXFZxSC7bLLLvF3kQbNvb298XNKQjAAQBoQ&#10;gn2Q+nqdCJs2bZqNHz8+rgQrhmD19fXxmTfeeMO23377+LuoeDW4xgL6HCEYAOCTjhAsOwjB8KFe&#10;e+21lff/EA1yNbDdaaedbPTo0fHajTfeaDfddFP8PRz3BAMApAUh2Afp3l+nnnpq4Zmt/DnkYYcd&#10;FleHi34WecUVV8Tfa8I9wQAAaUAIlh2EYPhQNTU18ZPGc889NwbB55xzTryuK8N0Zliv614hCrvW&#10;hBAMAJAWhGAf1NbWFrc8UP9/2mmn2UknnRSv6z/I2XLLLeN1BWPt7e3x+poQggEA0oAQLDsIwfCh&#10;ije2VYOgh54XX9dNcvWa3v8whGAAgLQgBPug4eOAYp9fOg7Qv8XxwZoQggEA0kB9GiFYNhCCITGE&#10;YACAtCAESwYhGAAgDQjBsoMQDIkhBAMApAUhWDIIwQAAaUAIlh2EYEgMIRgAIC0IwZJBCAYASANC&#10;sOwgBENiCMEAAGlBCJYMQjAAQBoQgmUHIRgSQwgGAEgLQrBkEIIBANKAECw7CMGQGEIwAEBaEIIl&#10;gxAMAJAGhGDZQQiGxBCCAQDSghAsGYRgAIA0IATLDkIwJIYQDACQFoRgySAEAwCkASFYdhCCITGE&#10;YACAtCAESwYhGAAgDQjBsoMQDIkhBAMApAUhWDIIwQAAaUAIlh2EYEgMIRgAIC0IwZJBCAYASANC&#10;sOwgBENiCMEAAGlBCJYMQjAAQBoQgmUHIRgSQwgGAEgLQrBkEIIBANKAECw7CMGQGEIwAEBaEIIl&#10;gxAMAJAGhGDZQQiGxBCCAQDSghAsGYRgAIA0IATLDkIwJIYQDACQFoRgySAEAwCkASFYdhCCITGE&#10;YACAtCAESwYhGAAgDQjBsoMQDIkhBAMApAUhWDIIwQAAaUAIlh2EYEgMIRgAIC0IwZJBCAYASANC&#10;sOwgBENiCMEAAGlBCJYMQjAAQBoQgmUHIRgSQwgGAEgLQrBkEIIBANKAECw7CMGQGEIwAEBaEIIl&#10;gxAMAJAGhGDZQQiGxBCCAQDSghAsGYRgAIA0IATLDkIwJIYQDACQFoRgySAEAwCkASFYdhCCITGE&#10;YACAtCAESwYhGAAgDQjBsoMQDIkhBAMApAUhWDIIwQAAaUAIlh2EYEgMIRgAIC0IwZJBCAYASANC&#10;sOwgBENiCMEAAGlBCJYMQjAAQBoQgmUHIRgSQwgGAEgLQrBkEIIBANKAECw7CMGQGEIwAEBaEIIl&#10;gxAMAJAGhGDZQQiGxBCCAQDSghAsGYRgAIA0IATLDkKwdVBLS4udeuqpttlmm1lvb689+uij1tjY&#10;WHj340MIBgBIC0KwZBCCAQDSgBAsOwjB1kF77rmnjR492v7t3/4tBp+PP/64TZs2rfDux4cQDACQ&#10;FoRgySAEAwCkASFYdhCCrYN++MMfWn19/coQbMSIETZlypTCux8fQjAAQFoQgiWDEAwAkAaEYNlB&#10;CLYOuummm+yiiy6yf/qnf7JRo0bZpptuatXV1YV3Pz6EYACAtCAESwYhGAAgDQjBsoMQbB20bNky&#10;Gzt2rB133HF2+eWXW1lZma1YsaLw7seHEAwAkBaEYMkgBAMApAEhWHYQgq2D7r77bps5c2bhmcVV&#10;YFwJBgDAhyMESwYhGAAgDQjBsoMQbB305S9/2X7xi1/Y66+/Hs8nTJhgEydOjL8/ToRgAIC0IARL&#10;BiEYACANCMGygxBsHaQQbNGiRXbwwQfbZZddFj+NJAQDAODDEYIlgxAMAJAGhGDZQQi2DvrGN75h&#10;3d3dtnz5cjv99NPjOSEYAAAfjhAsGYRgAIA0IATLDkKwdZDuB6ab44t2Zv0csqWlJZ5/nAjBAABp&#10;QQiWDEIwAEAaEIJlByHYOmTatGkROI0bN85GjRq12oMQDACAD0cIlgxCMABAGhCCZQch2DpE4dfQ&#10;0JA988wz9uCDD672aGhoKHzq40MIBgBIC0KwZBCCAQDSgBAsOwjB1jHaaXUvMNHVX6+88opVVlbG&#10;848bIRgAIC0IwZJBCAYASANCsOwgBFvHHHDAAdba2mp9fX32b//2b7bRRhvF/xbZ2NhY+MTHhxAM&#10;AJAWhGDJIAQDAKQBIVh2EIKtY7beemsbHByMK8B22203W7Fihd1zzz02ffr0wic+PoRgAIC0IARL&#10;BiEYACANCMGygxBsHbPddtvFVWDXXHONjRkzJl4bOXKkTZ48Of7+OBGCAQDSghAsGYRgAIA0IATL&#10;DkKwdcwll1xim266qW2yySYrw6djjz3W5s+fH39/nJIKwZYNDVn/vEU21NYeV7rJiuXLbWlzmy3t&#10;6bUVy5bFa0XLvCEbrGuygYoaW9rba4M1DTZQXWdLfWC+rL3LlnuD1z51jtXd94z15qpsuX+/9/0q&#10;a315ovVXVsf3B2rqrXXcG9Y+brINtXfEa/3lNdbvn1/W12/LfR21XH3vLvbv1MTyaDmW9/avXB7N&#10;Z2l7py3t7rHlQ0ti2Zd19dgSLYdPb5mXV8/Md63rzbdtqLUtP42ly2zZ4KAtK6zXcp+HlmWwscmW&#10;++tan5hmp0+jty8+s9SXb7Cu0Zb4a0t6eqx39jzrW1zl61/r5dNjQ15Ofe++b00vvW511z9ibVPm&#10;WO/CMuuYOtd6/fX+hkbreH2mdfqy9Eyfa4Ot7bH8Wj6Vl+ahZV/S0WlD9U2+7AO2pL3dBqt8ufy5&#10;lkev6b2hxpZY5lh3X+8lvs2W1DdHWamctaxa16Vd3TbUouVabENNrbZ8YDBfPj5PfUZlEMvg5aC/&#10;l6u8VA9y1dY19S3re78ilkHlMNTU4q+9bb3lvu38+0MNTb5cjbasoyvKq3fu+zbQ3BzTi+Xy12NZ&#10;tS6+jCrHeO7T0nJoOZf58sV6+WuxHnpfy+51SeuqbaXPFT+vZVni5ab3its6ltmnHdP3de2e8bb1&#10;19Tacq8/8X1tZ1/eWHeVsb+m9Y3113S9ji1pK2xbf01Ub5b6fIqfX+HzUrnoNf0rmveKJUvjM6LX&#10;l3gZx7Lob9+O8bxYx3xey7yc4nlhGeJ9Lb+2tf+9xMsj6rx/bkmzP/ftqvLVZ5YP+vz7+lbNQ8uo&#10;sld5+eeW+vy0Psu6fd287i/xsog67s8H6hpsqNbXz1+LOu3Lp3qlOqHy1OeHOr3e+TbVtsvvUx0x&#10;/fYJ061j1rvxHdU51ashX7bi+se+X+vbraE5Xye9rPTaQFl17E9aF31OyzJU2xB1ctCn0T93YX5d&#10;tf6+TD1zF/g++k5sg9jmvo/HvHy5i2Wuzw75vIrPtQza5vEZf6/bp9kxZVa+Dvky1l1wozXd96T1&#10;19ZHeff5Pt45/W3r888NtbR7e1RmdWdfb+2vTYv3e8trre7Ke63ujkesd/77Pk3fN1X2sU3yZR7r&#10;p/rq+7y+ozKPfdbbQr0f9cWXS9tvyOtrsR5LTMPLulhn9K/aOW2jqCOFelJ8Pykqv+L66N/Yl4rL&#10;pH3K65q2pf5eGwjBkrG2QzDVU+1z6tOLfYNeU/2IOuGPYp1QfYn92utJ9D/Rjnj75c+1v2gaA9X1&#10;8Vz9V9eMd+PfqF/+XfW36uejPfd2Tftuy6hXrd+/J9EOad8pzk/L5u2T2qxYJp/HkE9jqMXbw8J4&#10;Q8uhdlz9jNrKIf+7d0G5fyffL6m+q13SvGPf9ef93oern4v+UcuufVD7uU9vOC2LxhW973h/vrgy&#10;v/943zLoYxa9rjJZ6vuzxjOt46bkx1K+rP0V1dY2+c0YB6i8VE493l9qfbvemm+Dvnz9C3IxDVmm&#10;tt77RS33YFVtlE/0oYV+NObr84m+U/2cylTbQe2el5Hej2X19/sXVeXLTMumPtbby9J9fYWX48rn&#10;vs7F7ap/VQZ9iyp9uRdGfdDnNX+VsbZllLnm6e265hnbxNu9QW1bL5Ohjo58HfH31HfqfVF7F32h&#10;L7PGANHWaL6Fdkjr1Dd/sfW9V76yjx70ulQca2p6vQvKrGva3CgjLdfS7u4oQ7X9MQ9f3iVel1eW&#10;jy9rtK2+PYbTeFB1XOXUX+blFXXS+xqNvyp9fFfol9WmD/q6qn5FP+B1qMvHcx0Tvc/x8ZHWqX9R&#10;RWxvjUGL8uNJL4tCOce6qzy9bNTna137fTtHf666MW9x7C+xLVUn/aHyHqyqWzmN5SpX1eHC+mnZ&#10;B/3zxX1Qn9Nr2kdi3QvTKdJ7HRNnejku9vL08Zxvq04f83VNnu3L5ONZr7tds+db15S3Yvyguqcx&#10;bJePZ/ver4x2Qvuuyqv/fd9OhfXRvGJs5dtYZaa+UvvYQJW3KT5/LU/3nAXWOydfpzp8HvVPj7HO&#10;N+bE2FrL1aUxnI4B/PO9vm82+37S7u8PNTbHNu3y8UjLixP8vfJ8X6zveflo/9f2LW7PYj1Wfel5&#10;d5G1j59qfdq+vh37Fpb7PCq9vPLjoR5vf5pGjbNeX07RPtmpsfvb78X3tQ/mt63XQS8LTbc4LpV4&#10;rnZSr3kZiNZP7U+v7+MaY0a99en1vP1+TEOf66+ssx4vA5Wntt2Ab2PVc32+uK2TFtvM562yVxmW&#10;1pO1iRAsOwjB1jEKnGbPnm1NTU2FV8zeeuut+F8jP25JhGAadNWfc5Pl1tvXKnc9wQa841fD2PHC&#10;a9Zw5nXWcO6N1vfWAu+88x2uBjlNV9xrZZscbLlf72MVOxxjuY0P8O/vY9X7n2GNl99ttQeeZbn/&#10;XD//+Po21nDqNZb76pb551/d2mr0/re2XfmZyk0PtrrTrrPcL/a03E92s9rjLrOOlyZZ3Sn+ve/t&#10;ZGW/2Mvan3rF+ufMt97XZ1q/d2oakHW++Jo1XXibNZ53q3W9MtW6fUDSfOMj1nDaNdZ6z9NWc+i5&#10;lvv8Rpb7zAZWsfUR1uWD0z4fxLY/ONLaHnjOukZPtJabHrayzQ628i0Pt8aLbrOGs663uhMut9pj&#10;Lvb3HrW2x1602qMvsfJtj7Qaf61yR1/fr21luS9tFstbvefJVr7pIZb7701WrbMen90w/69e//IW&#10;q1735anc6nAfYFZZ+8PPx/y7X5sRIVrt0Rdb1Z6nWO1pV1vlPqd7+e5rZRsdaDVHXGD1p19jFTsd&#10;a5W/Oc5a733aOl+ebE2X3G7V+51pNYefZ823jrCOkeOs/uSrrGrvU6zmqAut3Ncr950drNznp/Xt&#10;nb3A2u5/zpouuNXaHnnBenzQ0/Hoi9Z6ywjr1PY+72bLfXs7y33Kl/NLW/j8jrGaIy+KbZL7jK/P&#10;V7ey2sPOs/Ltj/Htf4jV/PYiq9juKMv97/aW+9Xe1u3bpmvslCi/8i0Os/JtjrDaEy6zet+OVV5O&#10;1YecYx1Pv+KPsdZ8hdeTYy+1urNvtOpDz7PqA8608q0Pt4pdj7cG3w4KZftmzbOeCdOt/ckxsV61&#10;viwtNz9qPVPnWJ/Xhc5nxlrL1fdFnSvfcH/LfXFTy/1gZ2u85j7rmTTLul+ZbO33PWPdvm59PvDq&#10;9QFWy9X35+vH3U9Zu5djzeHn+7Ie6tO+0DrHTraWGx+yxvNvsY6nXrYBH8D1v7vYWr1sG8+92dq8&#10;Ti1p8QO+Vh/856ptsKIunrd5fao7/vKoPy13PWl1x13q+8KZ1nDx7bGdukZNsOZrHvDt9qx1ep1r&#10;9Dpb5/NruuQOa7ryHqs57HyrP/Uqa398tDVdda/VHHS2Ve97mtfrW6z1tsesc5Rvm3NuttqjLop5&#10;NF1zv3/+mii3qn1Os7qTrrLmax+w5hse9HrrZapl8TKpO/16304HWm7DA63C623dSVdavdfv8h2O&#10;jnWuOvBsryf5Olfjy9vqy679TNPO/WyPfH317V5/7k3W/sSY2G9rvS52PDfe97U3rf6Ma32/Ocwq&#10;dznB6/Ej1vn8q1bj2zj3q32sbOMDvT7d4ss+wduQm2L716jubOhtxU92t9rfXmzNdz5uldv/1nJf&#10;8H3E95eqXY63todf8PJ+zKr2ONmqdjvRl+kpP3it8TK71cvlrCgfHcz1THvLag4+O/aJCk3jcxtH&#10;va3Y+CCfnv9d3N++vq0v95mFer1BvFe+wX7RJhQ/U73bSVG3V37Hl0f7YrvvGx2+/7c/PMrafNu1&#10;P/i8r9NNVn/iFdZ83YO+HR6MbVC5x0nWeNld1v9ehXW+NDG2gZZN6zLgA+5BX/62e5+xVi+jXh/E&#10;Lx8Y8nrl7ZDvi1q/nklvel1/13q9HRjwA7ziQHptU7l1PT/BWu943Fquf8j3gadjHxn0uqzQYaih&#10;xXonzbbeyX5Q0uwHzN7e/6kIwZKxNkMwbWf1nZW7nWDlmx9qjd4uLdXJJD+47NPB8AuvW68O9uua&#10;4kBvqLzG29MF0cfWHnNJ9PsNZ93g7fTL1uh9S077+Eb7W53vJ7mf72W5/9nEyjc6wLpem25tj75g&#10;Zd4e5b73G6vcOd+f5T5f2F+/va21ebvb6wfkva/NzNdLjUW8Dane93Rvo06PPlzzrdr7NB97HG0N&#10;3lY3e11WH5jzeVRs99toE8s29H38G9t4n3JEvk075WrL/XJv77P3sFpvL6u9f8z9cFcfh/hntjky&#10;+tRun2fPOD9YnjY31rNI5aM2qGrfM/J9v7cltcdfFv1X+VZHRFvf5eVTs8+pq9qQX+4T7Xv0jXr+&#10;pc1jPFLl7Xrus4W2R33qd/z976ssjrGeKXOsw8cEGnuUbXZQbAuNORovudP7gpu9D7nfmr3/078N&#10;Pl5qu/1x6/XtoD5V067e+1Qviwesy/vh6oO9Hf7Rrt42HuPt7BPef9xo9b7enV4WCk+WNrfbUFm1&#10;DVXX29K2zujP+n1aAwvL4tF4+V0xdojxm8aACxbHa2U+VqvY4Shr8HWrPugcq/T2t8Hb5tY7nrDK&#10;vU7xfsPHcN53VHp73+b9drP3Q43ed6lv0zhSy9zi/ZT6mtY7n7SOZ8dFHRtYVGnd3u7Uet8ZbfX/&#10;7hDjkSYfH+U0jll/X++rLvL+53zLfcXHkp/6tbf1B1ub6ob3K+pTKnc+zjp9vKA+s977OrVxamf7&#10;ZhbaVh9zFf+TK23TOEnk7a3a4HIf62ico/pY72VV6X1C2WY+xjnyguhX1c7nfIyheTRfe3/UeS1D&#10;7r98O/54N++vvA/x7Zj77g4+br3K+t9+z+dX4et/V4wnerzu9/vYs2PEaB9HPGsd3ldWeh+X++6O&#10;Xg938XU4P/a/3Be9L/S+qczravNND/m47jEfxx0S/WzrPU95u9xuPW+86WO2R63dx3Ct3jfF2Mnr&#10;cP2pV1uHj4navJ/S8lT5srZ4W9/z6rRYf51E6/VxU4X3zVH//mczq/Xxj/rq3Ke9Tqr/3OIQfxyW&#10;H79qHOh1QNPPfce3ifpMHxdqWbTv5f7XX/vRLj7Gu9x6FQj6vqt+WvW+xcdXVYf4+Pu7O/l4YF8f&#10;X/l282OE3Od8ul/e3Mp1/KDpazlUjj5mKPcxZIzXNc/9vHxLx82+bcq9TVnZb3sfXbXnSbHvaVk0&#10;3u32bT+wIBdtVb/XKZ0A17FEjC/0nS97vfmp189vbhP1S+PXuuMu8WXyeer9L27mxzZ3x7LEMvlz&#10;jQ+1r8cY+Kfednib1jnmDeud4GN2n4fGggOLK6OMu31sp358wMeFdWdenz/G8TKu2vn4/DGP2o4v&#10;bu7LfHqMDdUGah5lfvxU7W2WxtBRlw44y7p8XRSsJSXqf0+fjz1mW8MZ13vb4ccdXtc7fJ9Ve7A2&#10;+v5ShGDZQQiGxCQRgg2+X265X+9vFb851nLeGSqYWeoHS41nX29Nl95pdWdcZ11jJtlSP0BSw9gz&#10;fppV+8A3OrRf+gD3a1vnB7r+vNy/X6/Gv/SAUg8FRqs933T15+rY1AH4QCYOvn+9X74zUsdTCMaq&#10;9jw138m8tTCCsCEfNLX6gEoDxAZfxjYfxCoQafLn9WffaA0X+QDUB3BxQPwZ79C+tZ01+sF4jw90&#10;W3zQowNbDSarfOBW7gO5nAYa2x5htT5Yrt7vdO+IzowgQYPLyt1PtnKFX3oozNMgTYOf//MBjB7q&#10;VEvX53c9NLjwTr7RD+Y1cGz3g4K2u56wNv+7+uhLrMrnHeW6qR/M/9zX3TveMh/Y5zY4IMILDc7q&#10;jr4oBrsKJ8q3PcpqvNOsPe5yX78bI1yo2NUHUz5AjEHKT71MfTDccPo11uYDEw3gmm942Nf9Pmv2&#10;sup8drw1eYesgZNCqDggKQ5OfuCdtAagGiRoIKF/fd3Ld/QBkAZOChxUHtpGPthReNLmZauDkDgQ&#10;8jLNbf/bOADSALnSB+ktPrBruti3mQ+Wqg/2sj3kHF8HX6/dT4zBYKUPbBR+dPoBVc8EH7z5wFjb&#10;t+503y5HXBjhRPfLb/j2GxmBXuOld1iFBqQ+sIrt4gcb1T4vhVldL74e27rTDxK6x0+19gf98xfe&#10;HoFWw+nXWv3JV1j5Ln4QttXhMdDTAZ2m13Ljo9bg9VgHQ73T3vL5X+vl/XAErv2z3rGhxVVxBdJg&#10;Ra31TZ9rjRfdHsGdgrTaY30bHnR2HKTpIKnZ62Sbz7fpinus9e4n/WDR1+XEq+IAsdq3W9Vep/o6&#10;+eDeB2sKWOp8wFW1z+lWseNxPnA6Ow4qW24Z4QdDl8RgrHJXf93nUeMDTIU/FT7Aqj7Sv+8HCPV+&#10;IKr6XHfa1T6NUyJQjO3n2z/3i718ufzAaH3fTxX6eL3SAVyZ6nQcbPk0D/b5+XpU++Aw6rdCI9UF&#10;3//qT7vGt9fZPmj0gz8/IFCoU3HgmVbmg+8Kr4PVvr5x4KQwcn0/APXpV//2Ql/+W2J71hx+gR+k&#10;7hv7S4Xqme+P1Sdf6Qc03jZ81vdP7af+nrZBnT8qvI7pQE4Bn/YR1et6P/BTQNg3aVaEYdpH4yD6&#10;swq6fRrFwezwx9e9PSoGY7Fe/tnhnxn+8IMTBXvNV98b4WfLLY9FuNlw/s1W4wdi9Wfe4NvhUi/j&#10;E/MH6F4WXX5gowPNej8IqvJBr5axd+JM6xo5Lg7ctY91Pv6SLa1v8ro9Iw6+2u57NsqyZ6wffM+a&#10;Z31T37LlfnCWhIG3F8YBc/P1D0Zo0Xrb43FQNuj1eWlji7//nvVOf8cfb9vAu4vi6pA/FSFYMtZq&#10;CDY4FH2hAiMF2mpDVBdUL3Tw3PnMOOvVVSFz37OlTW02VFnvB33To6+PENi/o3a54aJbI7jJbept&#10;jtqB73nf+FU/kFX/6AeEdSdclg8s9J4Cgx/ssvpYwPfNCt+fu33afW/Ot14/sFza2Gr1vt/pRIEO&#10;qmv9QL/WD3gVwKj/qfH5qs+oUAjhbVxuA83Xp60DUPXN3t6pbylXH7q+tz/ex+S28GX0g00FFrmv&#10;qf/aK07ctN8/0np8bKE+R+OdIu0HOuGik3EK1mLMo7Dn1/ta1e4nRR9cr/Cv9ETYp72NUYj0P4X1&#10;03PN69uFUKz0oT7a+3qFTS3XPmAVe54cr5Vvd2T0szpxof5CJwUbvA9SyK4TC2qbNAZqvvIe719P&#10;9TI5O/ocneQp0zr6uqsfVpnWnXx1fLfx7BtsifdbCr0Uag7qqt35i22oqt56J71pA/MWW+8bs307&#10;HpYP8LwsK3x7qf2q9v4ot8VhMT0tV4Wve6X39VW7nBh9Xtm2Xsbf8LL58a7+t4+lvK9Q+KgTTwrD&#10;dMJPfXaLtz9ap1Zv9+Ik4CtvRAim92LMo/kqHNzsQCvXuFTb9Fe+7TQm0rbVGEptvW+LCt/2Wsey&#10;zb1P8XFjjIN8bNF4wW1W73282jeFItG2znxnZbipseySmgbr9/Fk7TGX5+uktq+PQ8t3yI+3yrY9&#10;0sq2PDwfVu3sYyp/XyGrHjHWKG4/bVuNedXP/t8OVuFjinZv1zt0UuvKeyOkbfHxmk6i6GRji4/1&#10;6s+8Lj/e1X6gMtvA10/T1Lrp4eMZ9bdV+/t40Pepip2Oi35G/UPXc+Ot1affeseTPh70slfo68uq&#10;8EQn29RvVnidV+Cqflnl2zvjHev3R+NlPi72MVIEsVrur3udLNZRPdTff8X3WfWTev4Zf8Ry+eeL&#10;AdQ3fd9SeKdQR+vs9axDAfjFd0SfV3/69VFHY4yoMaT2Fe/v4/Of9u9rrLamPljr/UUfD6hNKAbj&#10;xYfmXRyXFh/af31sWebjoBivX3qXtxvzfMzm4zYf5+tka7kCrdLvKITT+n3dy1xj1OFjd9U97aca&#10;T+jxbV9XHev82NsN31ZlvznGt+ndPo+3fT/x/eWd92zg/Qrr8u3a+eLE2Ie6nhtnuU00Nvb11fpo&#10;n9cYRPNVsKdtruMdtSNaDn3mJ37cU6g/CjRVX5a15q9sTELU/+p663hstNX42Crafa8rzdc94Ovk&#10;ff+yD141+acgBMsOQjAkJokQTJdrV/sBtIIwXe3UN39RXCLc9vCoCAJ08Nsz8+04M6yGU2e3Gs7z&#10;AZ8POBTWlG/kjb0GWz54qdr1BB8I325VGiQUOxWdAVWwU+xodWZEV26UnOUp/7kfMOsgWaHXj3aJ&#10;A8g2P1iLs5nqbH3A2qyzntPeik5GA2RdPq6zFjrL1nDGDXG1jAYYcZWMrtTwg1adCSt29roCpd2n&#10;2Tt7foRBGkR0PDHGGi6+zcq8w9KVbbV+UF6nK468PHTVSpOurrn1Uas+5Hwr2+pwH4SfHUFfnInU&#10;QbUP9io1UFJHO/wAXGfW9G8xQCq+7p1wuZd110xfDh1c3/yod56vW8+0OTHPSh9YVh92rg+kjs+H&#10;YT5tdfDVR5zng+Kj8md2fRDZ7gcmjX5AXrWbf/7Qc6zxinus7aGREVLojGLVfmf6cnlH6516mQ8U&#10;Wm4bEWf7W29/IspMg1qFRLoSrOWa++LqHg0gYwCgAZAvc1wttP9Z+cG81sc766pdj7eyrY+KQaKW&#10;K67A0sDBt1G7T6Nz5KtWc+SFcXaxbPNDrOpwP3DxbasDEQ3W2ke8YG0PjLTGS26PK9xqfHCuzrfS&#10;B2xlG3kd9G1W5wc6vT5g7Z06Nw62dAZU4VCNH3ApHO2eODOu9Op4/KV8UHv2TVamA4n/8XL2Zam/&#10;4GbrGv26db00KcJFDRp1YN89YYY1XXZXhBTNN/jA1B9V+3s5+fav8brW+tiLcUCh4Emhqn5i0ff2&#10;+9Z81X1xJl5X8gzqp4V+gDRUVhNX+AzWNHnZPh5XX+nKySYfRGi9FG7V+wGH6lznM69Ykw4C7n7a&#10;2nz9G868Ic7A6gycztBXH3Ke1R5/aaynrhLTYFeD2/rTro1BSfuT+SsZ4orA0/xgxvcxHWBUFT6n&#10;AafCq8arFNr6tPxASAeoNcdelt9PdZZ1y8P8gPESqz7S67Lvf2U6ONrzlLgaTFf86cxr01X3WOsD&#10;z1ntCVf4Nvf9TvX1UxtYtR9otvgBi85Wqo7qCqLOV6ZEKJe/MuDoGAC3jXgxf0ZcBxM+cKzztkOv&#10;qWzizPTep1iZ7+sKuqu9njfe8ED+yjDtI16/Knwfa75lRASHCrd0ZarC3l7fBioLbSMd/OlnFZ0v&#10;T4qwOq5q08Gtrqrwelv+I29DNJgu7m9f2sKqdJY/6rUPan3/K/vBzqsNwis38n3a26WV3/Hl0bKq&#10;LFQPdHCmwFr7qoJGHYQ3ej1suPCO2AYV2lZ+UNc79724wlIH5tqGLb6P9fuy68rV1jufiPrT4/tg&#10;/ORn9rwIjFv8QKZLZ5anzrG4yvXt9xI7A6yfiHX6gUHLzY/k66O3qV3ebg76AWj81MkHxb0T34w2&#10;ViHvmn4+9IciBEvGWg3BfDt3vPB67Me6+kXhgX4WNlTdEAfPOlGiuqnQP34qlquO19WG5tu6k6Pf&#10;bPX9pNb39QjB1987f7XM931f++9NrOwXe1qbt4PqT3XVeYThWx1mFTpYLO6vfpDYeOuI2Ed6X58V&#10;VwNrLNLq/UXV3qfGlU5tT42JEzkKfXT1tq640NVg6oty6+2dv0pl+6N9POLtjB9kqm1v8r5PyxkB&#10;ix/MVnvbW+nLrBM3OjBXG9askyajJ1n32KlR/3Xle5HKp++dxd4mHbvyALr6gDPyfYcvg4KwNj8A&#10;rlK4X2xDvvebCPTj4FfPv7CpVfn34woahQ96TScZdBLJl6N8q0Otw/vjtrufzF91pKvAfbmqdJVd&#10;jHGuiyv0mnTls7f/6g9ab3w4+vS2h56P9ltX2+oz7c+Os0pv23VVdPkWh1v9ZXfGCaq6E6+0dm/H&#10;9fMn3UJBV/Rpm0Z/5tu0b8bbNjA/F22WwsYIEr18dGVaj7+nK6QUHJRve7jV+LR0tbpOVujKp8Yr&#10;7s2PWRRs+sG8rtBtUX/m/aauBFPQ3/36jLiqOk7A+RimeBJQ4zpddd3pZa/1zYem21mN93F1F9yy&#10;MqDSCcKqPU7Mt9Vq63+xtzV6GxtXoOmkzjZHWOtTL3ufmR8DNl1+l/f7c/NXFqpt9XVb+RM2H8vq&#10;J6X98xbHFb0a32nsqSC4xvu1qEM+Jqzycq33ZahU/VJA5n2nTrLGLwKKQZGPOVSXY6z6bV/u315o&#10;vZNnW99b861J/bKXQdeoV6ONVyinMVjbI6PyV9FrbPV/O1ilj4EqvO7GlVDqm364izVcenuciNX4&#10;rWzzQyNgGqxptO7x06Iv0dX9jT4+qNrn1Ag9dQJO02264WGr3MX7T98GukK5e9wU650wPdp3XSmn&#10;8XYs9+c2sWqdKPuZj500T5Wpv1eu0Eehk9bPt3/Ue/Wf+oyPC8t8/y5X0K3w7vu/sWofr+sqvrb7&#10;nsnX1XNvjrFzhe+jsX4/82MDXeWm8b2m+8VNrUwBYLH89K/vA2VqKxRSfWMbq/Rtudq4+Ts+jv3J&#10;rqv6be+jK3zsrTFC+TZH5X9lMHJ89LVxlZbX127fjyO41Ukyfee//RhE+7z2OZ+H6lr13t4OaOyg&#10;9z+/cYyrIozSMvn8tdxaP9UN1W0dp+iKV81DY8oh348UgunErIIw1bU+r2c6ARhl5m1fhcbROnGs&#10;Yx5fhkr9wsLrWIRjOi7yMtdrsR283VDo2uH1RT8HTkrUfz+G6ho3NdoFHTPE1esPPhe3XNH7axMh&#10;WHYQgq2jdBm1fgKpAGptNxAfVWL3BNPv1zUQafQDn8K6aeC3RAf8HZ0fuCJA98TpL/NB0/xFtqTT&#10;BxKLK63v/bL4zf7Spta4H0DT6NeszAcPXe8sjJ80dM1eaA0PPWs9C96P+yL0Laqw+kdHWuOIUTbY&#10;2Jy/L4/OQr7zXtyDQL9N1z03uvXb/AWL8r/312/vFcYVBjJxr4amlrg3RfGeJcvaOuI39pqe7g3S&#10;4QOrtvFv2GBD/qCueJ8K3W+p+Nv+vkXl1l9VE/cD0frENFtaY7Cozyzx5Yv7Rfhrcf8EXfrsB7zq&#10;7Jb48wEvp+6ps636gaet7JgrrNE7w65ZfpDgA+NO3R+sssqa9dM9X5aOMZPi/gqiew2ovDQPLftQ&#10;c4sN6r5bfkA61Nhk/Qvz95jQ8ui1uNdKVZ2v62B+3XVPDv/ckA5OvKxUzlpW3a9rSVv+HindU31g&#10;q3tDFO4foXnqMyqDWAbdT8r/Xq57TPg0et5531pHv27dc+bHtPUTqoGaOn/NO3nd18S/P1BZY/3l&#10;Vba0Wfey8o50og/4amtjesX7Zwz4csd9PHSPiM5uH2xX26CXn5ZDy6n7hGi9dNVhrId/Vvdi0KXl&#10;WldtK32u+PlYTy83vVfc1lpmbSPdW2TA17VdZzwX+UBX91nS97WdfXlj3VXG/prunxXrr+l6HdO9&#10;JmLb+rxFofASL7/i53WVhMpFr+lf0byL9zARva5gZqmvpwYu2o7xXPuOf0bzj/txqc4VliF+hqIy&#10;17b2z+qgU8sT97io9ee+vronn/YV/VRtSXd3fE5lqbod9w3TtvZ9donPL37i4oN67YMKO7RN9byv&#10;rNIGcr5+/pq2pfZ1/WxPdWJI9cQ/P9ji9c63qbZdbD+frqbf5IO9Zh8k6TvaT1SvdF+U4vrrPh66&#10;h5zunbJc9c/LSvVBPznW/qR1iXuq+bIM5CqjTvb7NBRgxv7t7Yi2f8ekmdY6fnJsi9jmvo9rXlru&#10;YpmrzdHPo0q3gep3fMbLo92n2fzC+KhDWsayvY636guut95cedTx7sXl1jLmDR8Yz4rvdc55x8p2&#10;9oOEp16K7dE5L2dlh55vZWdcYZ3T5/g0+2K6sZyqY/pb6+d1WPt83K/Nyzz2WW8L9X7UF18u3Scn&#10;f0+0fD0W1dOlXtbFOqN/1c5pG0UdKdT14vtJUfkV61Dck0f7UnGZtE95XdO21t9rAyFYMpK4J5j2&#10;Od2jqNg36DXVj6gT/ijWCdWX2K+9XYh2We2I7ifj9Ub7S9zTyQ8M9TzuifXKlLifTtQvr+fq+3u8&#10;n9f3dD+n9omzrO6uJ6zHxxMS7ZDvfyvnp2Xz9kkH8bFMPo9Bn8ZgXcPK8YaWQ+143FPHpzngf3fO&#10;eNcGqvP9ktp1tUt9iytif1fb2zt3YfRzcf8ytV/aB7Wf+/SG07IMtbZalx/s6x6Gao80vlCIotc1&#10;Rlri+3Pjo6Os4dEXol3WsvbMf98aR423rqnepvg8VE4d3l/W3fW4tb4+Pe5h2TPjHRtqa4v5xD0i&#10;dVWmL3f/wlyUT9yjUf2o2iFfD7Ub+oz+jTJVn6O+wMtI78eyet/a89bCWDdtr+hjvd0r3ddXeDmu&#10;fO7rXNyu+ldl0P3WAh+/zIr6oM9r/nEfKB+jRJmrv/Z2vdhOqt3VvZN65y2ywebmmJbKSX2n3he1&#10;d0t9jKW6E/cK8zKJ+RbaIa1T9/S51v3mvJV9dL/XJdUp9S3ajl0z37HWlyZGGWm5dL/QHn9N40jR&#10;8qpurSwfX9ZoW317DBf3svJ56zYfvT5WjXud+vfUfuskWNRrXwa16bqPlMY10Q94HWodO8Wanx0f&#10;4yPdX6rnrfmxvZf6GLQoP570siiU8zKNA1SeXja695bWtfc9n4/6c9WNaXNjf9EYS/VF5aPy7n+v&#10;bOU04p5kPv+4n6Svn/YL3Ws3vw/myzPuo+Z1Pda9MJ2igZoGX+6x1jlzbvRR2lYtCmBHverL1BHr&#10;3qaTjy+8HuMH1T2NYVtHT7Tu2QtiLK2xmPbhnjm+nQrro3lp7KBtrDJTX9mjcfJ73qb49h7wcXb7&#10;azOtc0K+TjX7PCpuetBanp8QY2uNSdp8DKfpat11X7Ja30+a/P2BqtrYprrfXt29T1qXz1fjmRif&#10;evlo/9f2LW7PqMe+T6r+dUx5yxofG23dumrLx1bds971eSyIsY/mo/u61dw1wroWLo7y6fd61TJ6&#10;knW+8Wb+nm6+D+reXr2qg14WKt/iuFQ0n2gn9ZqXgWj9dM+4Tt/HtW9GvfXpdbwxO6ahz+nedh1e&#10;BsXxet/Csjim0ueL2zppsc183qr/KsPSerI2EYJlByHYOqi+vt4OOOAA23HHHW2bbbaxyy67zAa9&#10;Uf+4JRWCAQCwthGCJWNth2AAACSBECw7CMHWQVtuuaU9+uij8bd24v32289mzZoVzz9OhGAAgLQg&#10;BEsGIRgAIA0IwbKDEGwdtPHGG1sulys8yw/sZ8yYUXj28SEEAwCkBSFYMgjBAABpQAiWHYRg65Ax&#10;Y8bYPffcY2eddVYEYTfffLOde+659t3vftfKysoKn/r4EIIBANKCECwZhGAAgDQgBMsOQrB1yLRp&#10;02zUqFFrfLS0rPovtD8uhGAAgLQgBEsGIRgAIA0IwbKDEGwdVVlZac8995yNHz/+/8lN8YUQDACQ&#10;FoRgySAEAwCkASFYdhCCrYOmTp1qX/nKV+J/iNTPIn/+859bR8eq/wb540IIBgBIC0KwZBCCAQDS&#10;gBAsOwjB1kE/+9nP7O23346/ly9fbjfddFP8VPLjRggGAEgLQrBkEIIBANKAECw7CMHWQVtssYW9&#10;8sorEULpCrDzzjvPZs2aVXj3o1OA9tprr9mOO+5o66+/vt15553xemNjo+2xxx72i1/8wk466aRo&#10;MNaEEAwAkBaEYB+0YsUKmzJliu28884xDrjuuuvidd1ndO+997Zf/vKXduSRR/7OAwZCMABAGhCC&#10;ZQch2DqopqbGNt10U/v2t79tX//61+3000+PQOoPVVFREdNpbm62oaGhaBA0ID7kkEMiENPzc845&#10;x5566qnCN1ZHCAYASAtCsA9S/7/tttvGyS/dX7Svry/GAaeddppdc8018fz666+3Bx54oPCNDyIE&#10;AwCkASFYdhCCrWN0BZgeL730kt1333325JNPxvNJkybFYPYPMXHiRNtggw3swAMPtL322sseffTR&#10;CLZ0jzEFbTJy5Mg4G1zqhRdesBtuuCEGyIRgAIA0IAT7IJXHeuutt3IccNddd8VBgoIxnSiT119/&#10;3Xbdddf4u6izszNOlmkscMUVVxCCAQA+8QjBsoMQbB2jm+EPf+y///62/fbb249+9CPr6ekpfPL3&#10;GzdunH3/+9+3ZcuWxWOHHXaIs74/+clPrK2tLT6jsE3TLqWzvvqphIIyQjAAQBoQgn3QvHnz7Dvf&#10;+c7KcYB+FqmDBN12oXhiTT+X3HLLLePvIn22tbU1xgJlZWWEYACATzxCsOwgBMsQ/VyhGF59FDNn&#10;zrRtttmm8Mzi3mBqHLbaaqu4skx0Vvjiiy+Ov4fj55AAgLQgBPsgBVhbb7114ZnZ7rvvHvcL3W+/&#10;/Wzs2LHx2rPPPmtnnnlm/L0m/BwSAJAGhGDZQQiGD6WBq/6nydtuu81uueWWuAm+jBo1Ku4Vpp89&#10;brbZZh96dRkhGAAgLQjBPkgHAjrxpft+3XHHHXFPUBk/fnz85zjPP/98XAWme4Z9GEIwAEAaEIJl&#10;ByEYfif9nOHVV1+Ne350d3fHa7op7ty5c23MmDG2ePHieG1NCMEAAGlBCLZm7e3tNmHChPjfovU/&#10;TovGAe+++669/PLLUWZ6/mEIwQAAaUAIlh2EYEgMIRgAIC0IwZJBCAYASANCsOwgBENiCMEAAGlB&#10;CJYMQjAAQBoQgmUHIRgSQwgGAEgLQrBkEIIBANKAECw7CMGQGEIwAEBaEIIlgxAMAJAGhGDZQQiG&#10;xBCCAQDSghAsGYRgAIA0IATLDkIwJIYQDACQFoRgySAEAwCkASFYdhCCITGEYACAtCAESwYhGAAg&#10;DQjBsoMQDIkhBAMApAUhWDIIwQAAaUAIlh2EYEgMIRgAIC0IwZJBCAYASANCsOwgBENiCMEAAGlB&#10;CJYMQjAAQBoQgmUHIRgSQwgGAEgLQrBkEIIBANKAECw7CMGQGEIwAEBaEIIlgxAMAJAGhGDZQQiG&#10;xBCCAQDSghAsGYRgAIA0IATLDkIwJIYQDACQFoRgySAEAwCkASFYdhCCITGEYACAtCAESwYhGAAg&#10;DQjBsoMQDIkhBAMApAUhWDIIwQAAaUAIlh2EYEgMIRgAIC0IwZJBCAYASANCsOwgBENiCMEAAGlB&#10;CJYMQjAAQBoQgmUHIRgSQwgGAEgLQrBkEIIBANKAECw7CMGQGEIwAEBaEIIlgxAMAJAGhGDZQQiG&#10;xBCCAQDSghAsGYRgAIA0IATLDkIwJIYQDACQFoRgySAEAwCkASFYdhCCITGEYACAtCAESwYhGAAg&#10;DQjBsoMQDIkhBAMApAUhWDIIwQAAaUAIlh2EYEgMIRgAIC0IwZJBCAYASANCsOwgBENiCMEAAGlB&#10;CJYMQjAAQBoQgmUHIRgSQwgGAEgLQrBkEIIBANKAECw7CMGQGEIwAEBaEIIlgxAMAJAGhGDZQQiG&#10;xBCCAQDSghAsGYRgAIA0IATLDkIwJIYQDACQFoRgySAEAwCkASFYdhCCITGEYACAtCAESwYhGAAg&#10;DQjBsoMQDIkhBAMApAUhWDIIwQAAaUAIlh2EYEgMIRgAIC0IwZJBCAYASANCsOwgBENiCMEAAGlB&#10;CJYMQjAAQBoQgmUHIRgSQwgGAEgLQrBkEIIBANKAECw7CMGQGEIwAEBaEIIlgxAMAJAGhGDZQQiG&#10;xBCCAQDSghAsGYRgAIA0IATLDkIwJIYQDACQFoRgySAEAwCkASFYdhCCITGEYACAtCAESwYhGAAg&#10;DQjBsoMQDIkhBAMApAUhWDIIwQAAaUAIlh2EYEgMIRgAIC0IwZJBCAYASANCsOwgBENiCMEAAGlB&#10;CJYMQjAAQBoQgmUHIRgSQwgGAEgLQrBkEIIBANKAECw7CMGQGEIwAEBaEIIlgxAMAJAGhGDZQQiG&#10;xBCCAQDSghAsGYRgAIA0IATLDkIwJIYQDACQFoRgySAEAwCkASFYdhCCITGEYACAtCAESwYhGAAg&#10;DQjBsoMQDIkhBAMApAUhWDIIwQAAaUAIlh2EYEgMIRgAIC0IwZJBCAYASANCsOwgBENiCMEAAGlB&#10;CJYMQjAAQBoQgmUHIRgSQwgGAEgLQrBkEIIBANKAECw7CMGQGEIwAEBaEIIlgxAMAJAGhGDZQQiG&#10;xBCCAQDSghAsGYRgAIA0IATLDkIwJIYQDACQFoRgySAEAwCkASFYdhCCITGEYACAtCAESwYhGAAg&#10;DQjBsoMQDIkhBAMApAUhWDIIwQAAaUAIlh2EYEgMIRgAIC0IwZJBCAYASANCsOwgBENiCMEAAGlB&#10;CJYMQjAAQBoQgmUHIRgSQwgGAEgLQrBkEIIBANKAECw7CMGQGEIwAEBaEIIlgxAMAJAGhGDZQQiG&#10;3+vNN9+0v/mbv7E33njDVqxYYQ899JB97nOfsw022MAaGhoKn/ogQjAAQFoQgv1ut9xyi6233nrx&#10;t8YCxx57rP37v/+7nXXWWbZs2bJ4fU0IwQAAaUAIlh2EYPidBgcH7cQTT7Sf//znNmnSJKuurrYd&#10;dtjBysvL7cUXX7RDDjmk8MkPIgQDAKQFIdiHmzVrlp188sn2m9/8JgKwq666KkIwnQg75ZRTbMyY&#10;MYVPfhAhGAAgDQjBsoMQDB9KZ3aPP/54Gz16tG244YYRgmmge+eddxY+YbbbbrsV/lqlsrLS3nnn&#10;nRg0E4IBANKAEGzNdDBw6KGHWnd3t+2+++5xkLD99tvbokWL4v0JEybY3nvvHX8XDQ0N2YIFC2Is&#10;MHXqVEIwAMAnHiFYdhCC4UONHz/err/+elu+fPnKEGzEiBH2+OOPFz5hMSAebvLkyfbEE0/Yww8/&#10;TAgGAEgFQrAP0gHB0Ucfba+++mpcAVYMwbbYYgtrbm6Oz0yZMsW23HLL+Luop6fHRo4cGWOB+++/&#10;nxAMAPCJRwiWHYRg+FD33HOPrb/++vbrX//a/vmf/9m+973vRRCmn0GIwrFddtkl/l4Tfg4JAEgL&#10;QrAP6u3ttX333TfGAXr8x3/8RwReCsOmT58en9HV4grKPgw/hwQApAEhWHYQguFDqSHQPcH00OBX&#10;Z4KbmppW3h9MN8M97bTTCp/+IEIwAEBaEIJ9kK7+0k8bi2MBnfjS88cee8w22mij+Lmj7hNa/Gnk&#10;mhCCAQDSgBAsOwjB8JHcfPPNlsvlYkA8Y8YMO/PMM+26666Lwe2HIQQDAKQFIdjvp582isYCTz75&#10;pJ166qn2/PPPx5XhH4YQDACQBoRg2UEIhsQQggEA0oIQLBmEYACANCAEyw5CMCSGEAwAkBaEYMkg&#10;BAMApAEhWHYQgiExhGAAgLQgBEsGIRgAIA0IwbKDEAyJIQQDAKQFIVgyCMEAAGlACJYdhGBIDCEY&#10;ACAtCMGSQQgGAEgDQrDsIARDYgjBAABpQQiWDEIwAEAaEIJlByEYEkMIBgBIC0KwZBCCAQDSgBAs&#10;OwjBkBhCMABAWhCCJYMQDACQBoRg2UEIhsQQggEA0oIQLBmEYACANCAEyw5CMCSGEAwAkBaEYMkg&#10;BAMApAEhWHYQgiExhGAAgLQgBEsGIRgAIA0IwbKDEAyJIQQDAKQFIVgyCMEAAGlACJYdhGBIDCEY&#10;ACAtCMGSQQgGAEgDQrDsIARDYgjBAABpQQiWDEIwAEAaEIJlByEYEkMIBgBIC0KwZBCCAQDSgBAs&#10;OwjBkBhCMABAWhCCJYMQDACQBoRg2UEIhsQQggEA0oIQLBmEYACANCAEyw5CMCSGEAwAkBaEYMkg&#10;BAMApAEhWHYQgiExhGAAgLQgBEsGIRgAIA0IwbKDEAyJIQQDAKQFIVgyCMEAAGlACJYdhGBITBIh&#10;2JKubmse+Yo1P/iC9VfX24oVK+J1/bu8t8+W+7yGOjutb2G59U6ba4PNrTbU2m49by2w/qpaW+6N&#10;2zJfrq65C61lzCTrq/BpLF9uS9o7bai+yZYPDcX0li9bZoONLdb1xiwbbGq1jnmLrfnhF6y3vC7e&#10;L9J3VyxZmv/Xv6NHkea1tLXDlvX5cg0MWn9dozU/OcaanxlnfYvKbWlfv7U+/ZI1X3mndb39vi3r&#10;H7DOqW9a8z1PWfN9z1hfTZ11vbXQmm94wOc90jonv2lLfR0H6xps0JdV8xxsbLWBippYbs17SW+/&#10;tTzl07zlES+ncdbvn2t+brx/f5R1TnvLy2epDTT4a4+NtuZ7n4716a9rstaRr1rzoy9ab1VdLHe7&#10;z6v58dHWOmqCT6PFWufMt+Znx9pQW3usy1LfDku7u613Qc56FlXaMl+uAS/fvvcronxj/X2ZNC3R&#10;9lna22u97y6OxzLvXJZ0dlmPr3f/4ooob31ey9Ln09R2LH6vWL7xfKmXceFv0fZtfnRUlOuS7l5b&#10;0tEZZTNQXmtD+ru5zdf/ZWu+8QFrfX581J/+ylpf9+es+YGRNtTe7t/rto4pb1q3L5fmu8yXY7Cy&#10;zpb09MQ8NL/lPb35Mva/9X7XLC+P+0daxwwv06ElURebvT51v7soX35vzbPmmx6y5lsftn6vRwMN&#10;jb5dXlm5DFrfZV291v32e9YyfrL1qgx83sv7B+Pf4jrqc0O+jZe0eT3y+aou93rdVV0aqKq3Lt+m&#10;bZNmWe/Csqg/A/562+vTreXF173eNlv7hOm+7g/Gtm6f+bZ1v/O+tU+Z7WXyivX5Mi8fzE+z378/&#10;1NIW89O8S+vxkO8brS9PtrbXpvqyd1nX4kprvuIua77uAesuq/LybraWUa95fRtv3XMWxHw1nVKx&#10;vr7Nl3mdj3XUc1+fAV+GPi+zZXrNt63qlspTZdSqeuvzaH9jtnXOfNear77b94X7rW3sG7Hdu2a8&#10;bc2PPG+to1/zberby5etfeKsWD9tO5Vb54y5Xjde9u+/Ha8t8XXUZ/t8v1J9UX0eVFn6cgw2NlnP&#10;e2W+r7xozU+/bP1lNTbg+37LKF+Op172tiK/73dOnRP7bOuEadZbVuH7xThre+UN6/N9R2XXV1Ht&#10;3x9jrS/4ctU2xHr2Llhsra9Mst73ym3Z4KAN+vwGautjm+k7ne++b813PGbNL4yP1zu9LjY/OMpa&#10;x71hS73udfs+0fzcWGt7dYrXp2brb/B67+XdPnW2DTW1xX6idWy+5SFr9Xo45OUTddXntaShJco9&#10;X/59sQ6yxKfbNmFq7Pfts96Jsuh+e1FMt23iTG8TvV74Orf4MqitHGxott5Fvm6+rdunzPHyy+8f&#10;SdN6qBybn/IyHT3Bt31L1BO1Oct8Gw6va38KQrBkrM0QrNg+qf1qfmGCdS/0/qLQNsc4wP9ernbG&#10;2+HlXv9VP/TaoPctvT4u6J493wZqfN/z9/rL6qzd289uHx+oPqkNUHsTz71uaX/pmVdmra9N99fm&#10;x3c63/S26O4nrOXlN2K66j/6vd/TPqe2S/ta7zvv+bR9vKF2zvvD/vcroy/v83ZgiY9PumYvsOaX&#10;J3k/8m48b5/kbfJjo3x/nuPjgj7vE6usdeykaFt61Da3d/h+/bq1eJvS/e57+f5Ay+ttjsY7Wg7N&#10;f9D7PbU36kP6a5ti/+5+e0G0p+ob1S9ouoNNLdH+tYzyft/7huanx1pfrsaXabI13/aItfrntF7d&#10;87xdesLHLPc/Z60vTbSexWrbxlrXfPU3/YXyXmID3ue2e3n05qpjPVvGTfV19HXr6Ip2o03P5y7I&#10;bxMtq7ervV7Gg7XeV/iydno5ND8z1tsXHz94m9jlbVnbazO8rW7Ibz/1jeoX/W894rm2sV7z7a5/&#10;W71f0Line1FZbPd+L4vW8VNiLBPrstDbau9Tunz7a+wxUNtoHT6P9jd8Pl43ND5R+ak/WKb+3ucz&#10;5K/refQnXt+0rYa8vxvy19QuL/Ny7Z63yLp9+TW20rbv8W2sflDzXObTbHttZoy3et8vj+XU+EPl&#10;070gv5wD3sZ2vTnP1/mdKCuV69L2rtheMXbU+KdQzrG+/rfqgNrprjfnR7utabeOmxLjAW1r9Y+t&#10;L70e/VifxmXaV+737ezbsXuBjz19/dve8DGev987f1GUoUR/WF2Xn6/KWWM9/6y2SZ+W27dx+9S3&#10;YoylsWez5vHgs17Ok6P+dc3x8apPs8PH3lp+bev8+vjfmp4/NL+OKW9FHYhtp7FxWXWUiz6v9dOY&#10;L77b1eP12MfNqoMvvhb1rG2G9793P+nj5Kd9my72bddgLT42bX7gWe/H3vU61ehjnXe8n3rVy366&#10;9fu+3uvrrPFw60uTYpyg9dH8+7zfVd+v5dI4pmvW2/l+2ddf+43KS8caA75dml+eaM1n3+D99Agf&#10;Ezfmy/SOx2O+Gif0l/v+o/H9Q89ap4+X+3ycEWOY6x+wFu+3tc/puKRD7cv8nI+ffTzi49PBuuYY&#10;l0Rb4/u9jjOaH3jOOnxdejXNZ3z8OuIlP0bQ2MrL3McizY+Pie2oMuqY63XB59vqYxAtl+pQq4/7&#10;Wnzb9Pr09Jmlnd0xNoxjHF9X1cshH0doHK861ev1vvmRF7198PG+r5fGSNH++NinT2Npb386/Fio&#10;3feXqKNe9zunvWNtk32s1abtnK+XSYk64eND7V/tvv3bJ84utHOFeqJ23tvDYj3+UxGCZQchGBKz&#10;tkOwpT5oq9r4AMv95/r5x7e2sx4faKnh65+/2Dr8YK7tvmetYoejLff5jfOf+d5vLPfTPSz3Kf/7&#10;m9tay+2PWe0xF6+axpe28APrh6xqr1OsbNODrfW2EX7w5wf6PgjM/d+O+c98cdNVn//vTa13xjux&#10;PGqYl/hAYChXZUNVfhDtHfmQDwLVUGuZOp5+xed1idWfdKU1XfuAz2vLVdPR8v3f9que6/ELX87S&#10;5/9V8nfhUbb+fpb7ye7+2b2t6dI7LLeBP//hLlZ/6tVeFvPzz4d9Z+XDp1e9z2k+351WvfaZDVeV&#10;lR5f29qqDzhj1fP4zAar/v7y5tZw5nVWc8i5ltvIt8Xn/Puf3dDKtzrMct/Y2t/fwmqPv9QHkzXW&#10;+/pM6/UDjGU9+cF6xd6n+LR+7Z/fyMv7ZP/Ooflpf2VLa7ribmvxgU3um9vkp+Hlpo57SWu7DXlH&#10;PuQDBQ2IVL5D3kHHYHLe4th+xWUr97Kp3PNk3+a+fl43chv48v1vYRsWHz/YNaa/8vn/bGplXpbF&#10;53VnXBfbK/erva1qvzNj0NA3wwfk9zxjHT6Q7fdBTM1xl676vpdp1b5epl/35S48r9jpGMt9uqTM&#10;fP3iUXz+/Z2tbcSLVrH7Cfl6qdc+u4E1nH29dfpgr3vMG1F+Cqg6fBBVsdOxVrn7idZ0+d1WscH+&#10;8dnclzbPP4rT9HKt3PV4Lz/fBsXXft/ja1tZ48W3W/lGB+WX79f7Wcfzr+brsT+WdfvBmA+uy9bf&#10;Z9V3vu/7U2l98W2Z+++S5/4o8/2t0w/WlvUNxD6igKvvzQXWdtdT1uL7gfbTHq8XGhzmvuPbx9ej&#10;5rBzrdsHWB2Pv2Rt94/0fXa31ab5gUfpMujxBX+ufb34XPv8D3Ze/TO/3t/r3BH57f/fm1i57+9R&#10;b/U9bb9vFLZh8fEpr6uabvG57xsNXj9W+0zpw8sh3vf9YeVr/7OxVe1x0qrt7MutbZn7ia/f93a2&#10;Ji//1kdGDSvTku/roTLXshSfD6tP5b/axxpOu2bV+/4o+9Eu1jV+qpfxg1a12wlWe8Ll1nz5ndZy&#10;0yM24NtWA8dq1ZeS7+S+ve3qbc43fR/yclr5/Aslf/ujasejY79OcvCrg+auMZOi7FfO27df4/k3&#10;W8O5N1rTJXdaz8RZ8bm1gRAsGWsrBFO9HfK2sf2h5/Ntj+qD7ztN3pYM+cHvko5u6xo9MdqYzmfG&#10;Ws+4qdbjB+0tNz4c/eTKdtnbvugLi22X2m21Df/rdb7wvGy7I61K+2pxn9B3f7Fn/u/Co2yTg6x8&#10;R2/vv+7182d7RWhfsbPvV5/zz/prLXc/bfVnXutjiM3y3/m8L3NxHsVHad+gx4+9j1K/Wnz+ad/3&#10;h32mwucby+bLU+H7YdNVd1uZ+uMf72YNF9xq7SPHx3hn5ec3O9jXedXzaBuHrcsHHmoTS/v+YY+6&#10;k6+yvjnero8Y7Z/d6oOfUbmtt6+v7w75594GauzVfOuj+THMZ329vG2r2N3bx+J31PZt5H1cscy/&#10;tKm13Pu09bw+w3pemRzz63/3fesa9Zq1ep/c9bIf+C8oz/f7K6exkdUeep6XeUn/qDFB8W9N+1c+&#10;TvpaSZl+dQsfN/p21Oe8/OtOuspavO2MMcQv97KyrQ633MYH5p//Yi///j5Wtf8Z3rb6smsM5e1z&#10;7aHnxrgl2nrVn429bpSOx76wqdUedLa3X4X5+mfKNVYtXQ4fc2oa1Qef7eOws6zxktut29s3nTTp&#10;nTzH+83ZPg64a/X+4Ns+jvxMYV/Qw5dt5XhED40XSvuXT/nz/y0Ze37O95+LbrPuKW9Z2da+D3jf&#10;W3/iZdY1dkqMh+uPv8Kqj7hg9X5efeVXhm3zkrFYPHzc0HLzo95O32R1x11mHU+9Yk0X3LJqv/W6&#10;2vboC9ZwylU+XvO66cvU7Pup1rX/7fd8zPW092ven3512P4x/PGZYc+Hjw1Uz4r1SY8f/CbfT/t2&#10;jf3suzt5P+Jj6R8Wxgu+LOVb+LigtIyHPz7tDz8WWPlc61Rcr+KjdJ566DhC39Pf3paUb3mYlW92&#10;SLRL5V6/qlU3Sqe5podvq9Web+Fj6NLn6q9Ly8vLot7HBlUHnRX7WtkmB1qLH+/UeZlrnlUHn2MN&#10;Oo4oHa96PR0+plutzfq2/606VnheseH+vm1ftiUKNRMYC2iaSzt6rPfNeVbjx2nFcq3Y7ijrGjfF&#10;un2s2XLziDj263t74VpZBkKw7CAEQ2LWdgjWNfr1VQ1xsQE+/Bxb1tZhHY+8YN0vTbIaP9jLfXdY&#10;8KGHGnkNsDQoGX6w+387WLk3qAovNPjoeX2WVR91Uf69NQwCNfiTFRqQl9X44LvJ+me8Y4MKa6rq&#10;bYnOEja2WON5N1vdWTf6QbA33Fv7IGrYdP7ohwaQv/bB5Td8EPJTBWJ7Wpk/as78HQfoa/Pxs92s&#10;fKdj/QDfB/YqUw2yNPDT4EMdsA+iWu9+MsJCDdwG36+wjifHeEfqAx19ToMLlasCBv2rafjApHxP&#10;H9R/yafpnWzZd7a33ilzIozRwc1grsoGF+ZsqKbBD4Jq4wxsiwaDw5ft5z6wUTik5Sg9gP+oDx1s&#10;/2xPK9/2KB/0HmQdI16MA6r2B0f6gPAx6xg1IT9gW9N3/4BH2U4lQW3hUe7bsPX2x63Ty2pgfpmv&#10;e5XVHHm+Ve19agxYcpselF+n4SFJ8VEMWv6Qxw/8wFAHMDrI8nWv/e2FES4OVXs556qt8Yq71/y9&#10;3/XwgWW9H0QorNSAZEl9k3W96AMVL7+GM6+PgXGLDoR28TqkgaEOAnwZGv1ArsMPXKv9YGKN0/1T&#10;Hxo8+b4ef6scdUD6o928rvj6q0x1MDP8O3/oY/jAd00PHdQqePN2qmKH3+YPztf0uY/6WNNye3tX&#10;4Qf51Qec6XXoQsttfmiE0613PWUdT7xk3eOn+joPG7T/oQ8vv1Y/QNUZ2qQs6+y26gP94GDYvMs2&#10;PsBq/MBMIWLb3U9HH7A2EIIlY22FYNrOQxV1VqMAq7ROrLe39c16xx/vRvjV7m1281X3Wfcrk63N&#10;62jlrid88GD69+2rak+/8BH2ka/6wb8ODL/m7YhCEh1A6vE5/+7P98wH3h+lXfhDHuo7tT7r+zhA&#10;89CJCrXlOkm48YFWvs+pa/7e2nysv781X3OfVe13+prfX9NDy602T22vykdt4Zo+V/Io87ZLgUyX&#10;973doydZz7hpEZDooX65/amxqwdef+xDfaBOfCpA2vKwfNj16/3z209lvaG2rfdX2tbfVVjmrxdP&#10;kmg9tI2LY4OPur3/a9j663s/3NnHokdHuFp97CXW/vAoX++J1jv1Let66Q0rU+Ba+p218fjmNlZ1&#10;+Plef31919vXyjc5ME401J9+jdUrMFrTmPr3PT6zkZXvfHycVG244Bar+e3Fq4elvn+VbXtkfgz7&#10;LS/zb21nlb7OCrG7J8zw+d/i22EtjptLHxo//09hLBVjEN+HVfZ/zBjqj31o3qpvqjMKpdcUJK+N&#10;h0Jo1V3NS8GfP8p3OMaPeX5r5dt4+f/cy39N3/uoD9+P68681vpnL4gr+NY2jS8GF1dGmx7tRsm8&#10;63182nb/c9Z48R3Wpqvn/Dhwec+qq93/WIRg2UEIhsSs7RCsd3GFlelqo2Ij+PmNreGex+JSWA12&#10;O54YY/UX3WpluopEZ7v0GQ1ailfMfGETqzrifKvY/JBV0/ADyKo9TowQrGyjA73Tv9b63q+yhuse&#10;9M/7d+MzJUGYH1w2PzQqlkeX5etAX4PygXcXRdgztLjalugnkN546qxwzXGXW/V+Z1jlby+JQcHK&#10;6Wj5hl1ZsdoVSh/20Nk3XRniA7DK7Y/yg/hd44C6cqdjrUlBkw7o1/S9wqP8u/7d4nrpoUFY6Rkv&#10;PzAu1/SLz+MzJX97h1e587FWseuJ+U5VZaNp6MyiBoT/s6lVbHekdemnYroSzAesSxqbrWf6W1am&#10;gUcMNH5tZT/2Afv3/ft67h2bro6pPvOa+L6CsAof+A5UVMdPEIYqauPKKIVhETourorL2TueH58f&#10;SBSXzcumbHOd8fYBqwatuqqsdF31UHBXGhooHC2emfVHxTZHWMX2Pkj3g4tyH4B1+4GVzjrrSrDW&#10;25+wrqlzrWLY2bdyBRolZ+jKdGa2tMyGnyX0Zag54xor+4lvu+Jr/vmqXY/zDv1Z6/RB/cDCclvS&#10;1m6Nl98VVzbqTHTlwWfnp62BmtahdD38+2Xf94H5sEHC73xoW+oqJQ3oNRD8zo7WePW91r8gF+Hj&#10;Ev2MRaFf6VUI2j7FfUsP1Z3Ss4h6fG1ra7rxEVvS0p4PwTq6rHv8dGvx1xrPu8Va73rS2h8fbVXH&#10;XZQ/e+zT1Bnz1kefj0FM/fm3rtpnP+wx/CytlqH0LGpMt3D1RfHxVQWcPuBTuamcNPjUc4XiWq81&#10;nYUtXTffhpU6MCp9v/Thn63UwWjpsvlrZaUHEF52ZT/MB2C60qr6sPOs+ojzVi/T4QdGw5dreH3y&#10;g6JKhb+ln/nKFlZ/9T1Wd8IVVrXnKb6/Hm/1p11tLd6u6Sq8/tp6Kx8evg0/g67npetf+rc/yryd&#10;6Jo4Y639BGFNlg0MWsOV9+YPmIvz9u1Xte+pVnv0xdZw7i3W8eTL0R6sDYRgyVhrIVhPrw0t8v75&#10;3JtX7We+76ht7H+vzPuMWut88hVr00+Jb33Mul/2ccGzY+NKyLhSudgue30q135YUqfLdOVUaZ/8&#10;nR3y/VTxub47vI9W26HPKAjz9qTqkHPiKsy44sP7w6rDLrAK7y9XttVa5uH9fum+rIeuGittQzTf&#10;YZ/RSaJyhV8/28PK1tvHKg88w8cCPl+NC/Y5zWqvvMv331XzKVOwU3oVidrG3zfe0OeL5bWGR8Uu&#10;J8YVIHUX3776/ln6UN9Rsr4VPgaoOuGy/DhF0/Z1LdM4ovh5rbfCxOJzH19UH3Opdfn4ruu5V61H&#10;Y4ops+NKwBbvj3XlcNfrc6ystP3zaVT80PvW0v5xeBuqcVRpmfo4okxjKQVc39rGKrzNrNr/9PxJ&#10;NU1LY6IN918VgHlfW77ZwVauE5KF9rriJ7v52OCwVdNUWFW6Ll7XKhRUlo4DNW4qXQ4fr1RsfXi0&#10;1xW/Oc5qT77COny9Fe72TpxlXWOnWpWuHit+Xg9t59I+Q2Veuq1VzqX9ix6lddDLS2PJhtsez4dD&#10;3i9U7Xa8tdz1hDVeeEtcmaZ1Xa391/SH19vS8tbDx1/Vvt/VHnGB1R1/WZxQq9z2iFV1+8ubW82p&#10;11jljj7e0njN9yFdZd/r69oz7W1r9rFP5f5nf3A+wx/D62jpvqPH8Pe97se4R8GbwktfjkqFcSuv&#10;1vR1+8bvOdGpaZaWh+Y5vN8e/oixcuFv/aur4BWwahzyiz2tXFdADutjP/AYvm7DT+jr+6Xl5du9&#10;Ypsj4/gm1veXe1nVAX48opMIuhJ+x2P9b6/npWWkaQxfjtL6ovpWMiYs832i8cYHbWBxZSJjAU1T&#10;Y//OsVOsXPtocb7f2s6aH3zO2ke8aE0KwfTz2DGT4lcifypCsOwgBENi1nYIpgNq3U8g99tzLbfL&#10;ydY2bvLKBk//LtHPIdo7rWfee9aiewhc/2DcI6HnzXes6W4/8H55ki3VPSr8ALDeG8zcqVdb60uT&#10;42d2uodHt+4d0dIWja7uvdXlg626K++0zsmzrUY/v9jjFGt+YZKtKFmf+E16b/7eFHE/o/7BlZfj&#10;6vf2/W+/bwOVNflAYcI0y+my5MMvtJanx1jf+2VWfqgPXr+3ndXf+6z156qs5lofvKpD9oFB69iJ&#10;Vn/XU5b7lQ+0dj/Banxgq3tudb4+zTrfmBk/F9T6dYyZGL/vX+4Ndu+iSssdfKblNvLBzNEXWPtr&#10;0728LvLvn2Q11z1gQw0t1uHfze3rHd/2v/X1mWhtr063Mp2l2/u0uOfDkqYWq9Yg2geB5cdd4ss9&#10;y8rv9AHSkedb96y3434YOuDoW7DIWh7zDujpsab7enW8PNFaFeB4+Sog1H0tdF8VlYd+rtSfq4gA&#10;scUfA1U11jf/PWu67zlre25s3DNiaUu76T4grT5Nrc+K5f49n06+fHVfMH/eNxA/idE0V/g0O6fN&#10;9uX2AY2Xa9/CMuud9751TpppHS9Osp63F1jX9LmWO8oHUuvtYeXHXGQ9vp3bvLxy2x9nuZ2Pt+43&#10;3446VXPVXdboB066L9ZgQ1MMuvsWl0ddWO71eEl1Xfw0Uz9R1Pt1t3p5/OZ4q7np/rjSqX3cFMud&#10;drU1eD0Z8m1ddfdjllt/b8ttvE/ce6Njom/7Q861ssIy6H4QA++VW+O9z1ju3Ous+dlXbElza1xS&#10;rntwaD5aR913RAPC3rcX2pBvl+43342fh7RPmOrbfbLVXX+/VV5+pzV7mQ1W1lqHb++KS26x3IlX&#10;ejnMsCofxObW84G8D3Krbn7QGh94zqqvvsfL5Fxr9f1nSaNPc/a71vbES9bj23ZpT1/Me3m/7lWV&#10;vw9Dz9wFVnb6dVZx0U2+nyy0ej+ozH3XB+9+ANao+5L4gUnuOD+w8XrWcOcTXidnx3IX9wP9G/fg&#10;8HIaqm2InxDrJ8O6h0iHl1ur6kN1fcw71r+tI7Zjuertz3b3uni31d48wg/ydvBBnB/knXWtdU71&#10;fdMHXrk9T7Syky6z9pd8e/uyVV16p6/f3da7cJHvz3OsRp856Byrvekh631vsfV6W9A+5g1r9f1f&#10;91HrnjvPurzMtBzap5qeeNH3cx8gHnqOtT0/wfeVN33dfDkOOTvuJ6K2ovbae/0gaDsrv/Bm0/0J&#10;cz7Irzjzmrhv1tKObmt58VXLHXaWlfnBXtv4Kd7eNFjLiFFWduZVcW+TwZp66xzv2+/VqbEvLfP6&#10;XfPQSMtt4QcaJ1zkyzLZar0u5nY5ycrOvibuI9Q44gXfZudb5fnXxz2MdE+M3NEXWfU191j3dN9u&#10;3hZoHXMb7W3lp13lr70VAZLqjO6NqPv1qeyHfN7aN6XP99nKC2/y/edUq77l4WgnG+/15fDpVl56&#10;h/XM9rIa7fvK2dd63b7KOifOsOanfd18W1dffa/1eRtQnFZSou7oPiBeVrmDvUxPusS6pno77XVJ&#10;9X2wvPDz80Jd+1MRgiVjbYVg2s5qn3QlsO6Bkzv+Umv0fXZpc1u+L16Wv7/nkvr8/W6Weput+qF7&#10;73R6O9Xy+BhruP1x64j9st7aRk20qsvutEYfHwws8r7V24Aqb28a/Hm/988DZVXW9NCLVn7RLf6Z&#10;x+P+mzW3PWq5bQ613OnX2lBVne8Hi63N+0Dtcwr+B7xONj/wTEx7qbcXuodn21Pjoi9veWyU90vz&#10;rf72J/z7V3k/8qj1vDXPqi6/2/vkk3x/9v1qUbm1PTvO24urvW250JoeGx37ZtlpV/r6XuZt+DPW&#10;O2e+DeQqrWvs5BjvLPW2tHvGXOv0Nkr3MlV70D5hhlVecKM13vdk9NU9c971fuEKK/fpqo3umZ+z&#10;3LHe7+tk2mHnWetzE3yZrrPcJvtauX+u16fb8PBzljvQxyy/Oc7KT7nKmp4dH5+te9j7G2+zdS8g&#10;9d0dr8+w6jOuiXtu1d3tY6uzb7T6O3zdvN/q8ja04pybfMz1ZL6P8z6228ctuvdp52uzoj+t1ZXB&#10;h58X9z/S/aHqb37I+5tbva2eEmWo9Yl+Uf2/9yUax2m8V+wrB+sbrdz7BY17Gp8eHW1d2wuvW9l5&#10;N8RYRv1Jw2MvRx9Vf8cTMd7rGD/Nai66zaquuM3HHdNjDNM5elIE+9qGmme3t7V63vd+zrp1Ys/7&#10;mO5Jb/pjZnx+wNvAxoeftwZfft2DUu1s06OjrPEulfli619UZhUX3hHjLd3TcMi3TbvGH+f4dvGD&#10;d91/q2P0G1Z322NWd9PD+XvQ+mu6GrvPxyX6W7cB0fhJV8Xm78Xaaw0P+rjB2+m62x73fvsda/Fp&#10;l51zg48HHvB1XeRt5GzfXld4P+b91pjXfV+ZbLmdfhvbsWHES9bnY6MKjfEOO9uaH30+ylNj2B7v&#10;DzvHT44xq8bAOoHZvzAX21r3GMudfo3X0fu9z5/h44s5ljvZ6+Qux1i5j2G6vU7V3enj1cPOsRof&#10;e/d6Pde2Vn/X78ukMY/qSvOjI63m6vujDuhWGQo42l94zcfnE+Pzcd84jQX8b53wbPftFHXwxMut&#10;Y8J0q7zR+99tDvNx8lHW+Pgo7xt83XQiaedjrOrWEXEbgCovy9xxF3vZ3xL3EG1+9CXf9hd6mVxt&#10;ve8ujD65x8eGLQ8+5/Vgaqx/p2/X+lse9H55so9VK63hXl+X3xxruV1P8frt42jfX+NXD5sf6OPq&#10;qdai9kcn1H2+HX7s0PaC7z/eR+V2O9pqfbzc6n1njGF+voflzr/BuibP8rHtS1Zzxd3W+MiLPobO&#10;Wa9Osr4+K8YlA5XVvn+N87H6yT7N46zG61SLj0Fyh59juX3O9GOEJ+O+wLlD/Ll+KvtofixRc4/X&#10;BfWNZ17ry+XHBl43yzXu823T4vuj6py2ocaGOsZRvdYJ5p5pc+J2F2qzdJ/P3F6nehlfau1eXm3e&#10;jpSd5e3PsRdZq7+nMWKNHwtV+f6ictI9ZGuuf9gqva3snbNg5T3fkqJ2XccBWu7qm+6z6kvvtoGa&#10;hnzb0NYZxwtL/LnagrWBECw7CMGQmCRujA8AQBIIwZKxNm+MDwBAUgjBsoMQDIkhBAMApAUhWDII&#10;wQAAaUAIlh2EYEgMIRgAIC0IwZJBCAYASANCsOwgBENiCMEAAGlBCJYMQjAAQBoQgmUHIRgSQwgG&#10;AEgLQrBkEIIBANKAECw7CMGQGEIwAEBaEIIlgxAMAJAGhGDZQQiGxBCCAQDSghAsGYRgAIA0IATL&#10;DkIwJIYQDACQFoRgySAEAwCkASFYdhCCITGEYACAtCAESwYhGAAgDQjBsoMQDIkhBAMApAUhWDII&#10;wQAAaUAIlh2EYEgMIRgAIC0IwZJBCAYASANCsOwgBENiCMEAAGlBCJYMQjAAQBoQgmUHIRgSQwgG&#10;AEgLQrBkEIIBANKAECw7CMGQGEIwAEBaEIIlgxAMAJAGhGDZQQiGxBCCAQDSghAsGYRgAIA0IATL&#10;DkIwJIYQDACQFoRgySAEAwCkASFYdhCCITGEYACAtCAESwYhGAAgDQjBsoMQDIkhBAMApAUhWDII&#10;wQAAaUAIlh2EYEgMIRgAIC0IwZJBCAYASANCsOwgBENiCMEAAGlBCJYMQjAAQBoQgmUHIRgSQwgG&#10;AEgLQrBkEIIBANKAECw7CMGQGEIwAEBaEIIlgxAMAJAGhGDZQQiGxBCCAQDSghAsGYRgAIA0IATL&#10;DkIwJIYQDACQFoRgySAEAwCkASFYdhCCITGEYACAtCAESwYhGAAgDQjBsoMQDIkhBAMApAUhWDII&#10;wQAAaUAIlh2EYEgMIRgAIC0IwZJBCAYASANCsOwgBENiCMEAAGlBCJYMQjAAQBoQgmUHIRgSQwgG&#10;AEgLQrBkEIIBANKAECw7CMGQGEIwAEBaEIIlgxAMAJAGhGDZQQiGxBCCAQDSghAsGYRgAIA0IATL&#10;DkIwJIYQDACQFoRgySAEAwCkASFYdhCCITGEYACAtCAESwYhGAAgDQjBsoMQDIkhBAMApAUhWDII&#10;wQAAaUAIlh2EYEgMIRgAIC0IwZJBCAYASANCsOwgBMOHamxstLPOOsv23HNPu+SSS6ynpydeX7Fi&#10;hV3//7f3HlBSVlm78Fp33fXffL88M04edWbU0ZlxRsdRx4w5oKIgRjCAiCBBMBAVAUFRFEEJCogE&#10;AQlKkCg55xwqp+6uru6uqq7qCO7/eXbVi0XbCs50fdeC/ax1VtUbT9pn7+fsE94335QWLVrIxx9/&#10;rOcagznBDAaDwVAoMCfY1xGPx6Vfv37SqlUr6d+/vx4T5AGjRo2Se++9V8aPHy9HjhzR843BnGAG&#10;g8FgKASYE+z0gTnBDN+IQ4cOyaxZs8Tj8UiPHj1k2LBhSnyHDx8uDz74oBw+fFiaN2+u9zUGc4IZ&#10;DAaDoVBgTrCvo6ioSKZNm6Y8oG/fvjowRh7wwQcfyO233y4HDx6U1q1by/bt27NPfB3mBDMYDAZD&#10;IcCcYKcPzAlmOCm43W557rnnpLa2Vq688krZu3evnp8yZYo8/fTT+t8BFQdnjZWWlpoTzGAwGAwF&#10;AXOCfTu8Xq88/vjjOuuLM8Edx9fnn3+u53Nx9OhR5QEM4XDYnGAGg8Fg+N7DnGCnD8wJZjghgsGg&#10;XHrppbJp0yZJp9Ny0UUXSVlZmV5bsGCBjgbngksk2rVrJ4899pg5wQwGg8FQEDAn2DejpKRErr/+&#10;elm+fLl2Em644QaJRqN6be3atXLjjTfqfwe81q1bN+UCbdq0MSeYwWAwGL73MCfY6QNzghm+EVzy&#10;wHDLLbfoUgiCM8Euu+wycblcejxjxoyvjQA7sOWQBoPBYCgUmBPs63B4wF133SWbN2/Wc5wJxq0Q&#10;nLJaunSpPPTQQ/q/MdhySIPBYDAUAswJdvrAnGCGb0QkEtHR3smTJyuJ5SwwkmFukt+pUycJBAK6&#10;N9i2bduyTxwPc4IZDAaDoVBgTrCvo6KiQh1gY8eO1f8ODxgxYoTO8PL5fNKhQwdZtWpV9omvw5xg&#10;BoPBYCgEmBPs9IE5wQzfCC5xOOecc44Fbo5PkABzf7A//OEPuvTxm2BOMIPBYDAUCswJ9nXwwze5&#10;PIAOL4I8gF+LvPDCC+W1116zr0MaDAaDoeBhTrDTB+YEM+QN5gQzGAwGQ6HAnGD5gTnBDAaDwVAI&#10;MCfY6QNzghnyBnOCGQwGg6FQYE6w/MCcYAaDwWAoBJgT7PSBOcEMeYM5wQwGg8FQKDAnWH5gTjCD&#10;wWAwFALMCXb6wJxghrzBnGAGg8FgKBSYEyw/MCeYwWAwGAoB5gQ7fWBOMEPeYE4wg8FgMBQKzAmW&#10;H5gTzGAwGAyFAHOCnT4wJ5ghbzAnmMFgMBgKBeYEyw/MCWYwGAyGQoA5wU4fmBPMkDeYE8xgMBgM&#10;hQJzguUH5gQzGAwGQyHAnGCnD8wJZsgb8uEEOwrllNi8R5K7D8mXR4/Kl7V1chThyyNH5EvEw9+j&#10;+D1aVS1ffvklztXLEfyvLY1Jeo9LaopL5EhNjSR3HJT4hu1Sn0zq/ekDHqncvkfq43E5WlMrddGY&#10;BN+bKsE2PaRo3CypChdJyZzFEhzyvoRnLMrEhffnorYiIcXvz5T4PnfmuLRMqpDO+nhC00Xwt74i&#10;rufqoWBThzySWLNdamPlcgTlVXPQK/GVmyXB5xJJqfaHpWLtNqk65NXnidpoqdSWlOp/vq/a5Zfq&#10;khItj/pUSlL7PBJfs1lqYjEtr5pIicZR5QvrPdUlMSn9eL7E1+9CvGVaNslt+yS+YrMeH0H+04f9&#10;ktq5T8rX7ZCKZeukfOs+Kf10udSjXFiedbivvrIS6QtJlScgteXlkli7XSp37dcyrE9WSn1ZhdaN&#10;1k+2jurL43i2XNPF/DLO5O4DmXpjWgNhqSst17ydDFiX1d6Q1JWVZ+QBoQplVvb5GqmOFGn9prbv&#10;lWrkne+vQ9pqcJ11zHsbA+v1SKJS300cSaU1zwSvHU1XZ2QsVaXvJI5U12i9Mq9ErgwSGVnMlIGD&#10;o7W1chRlcLJgGae275M65IlgHDWeIPJZIvXFkImKCin5dJkUI7DOj+D9ZZCl4OB3pWTuskz+0Rmt&#10;2uvS3y+zaf8msIyOIl+VBw5LdOYiqQ5DxpCPKk9IimcskKIJc9EuEHc6jbYEOVmyDvKXzj59PJjv&#10;Gm8Qeag4rkwoD2wHuWCZ1EH2KzbsktjsxXhn5jrTHFu1SUo+mKN1nHb5JP7FJshzVOohU5TdxMbd&#10;qh/qK1MaZ4Lp2oJj1KcD1jvj0PJHGcQXrZHkAa+WR208KcERkyV4X2cJ9RshRcs3SPCGJzSUTluo&#10;7wyP/ViCT78kMVzT9+FcyadfSHD8dH2+DnJQsmCFFE35TPNBsC6OZNPEeqrae0jrkengucpdhyQ8&#10;aY4Uo12yfVaXlqLNbpEU2jbbWjX0T9m8ZRLfvFufZztPbtgt0bmLpRJ6jWVZvmy9VGzee0wGiXq8&#10;v3rPYW2rDlQWcQ/PlaNtB98cL+XQhwTlpjpcnGmz2fpx2ivlLbpsg5TOX6Vp/s8EdUVq8y6phn7I&#10;J8wJlh80tROM8lgPe1u5c7+kdh08pocd6HXYWMoNZTWjUxKSgl2lrkpu3a22gPY1sWm3pPd79F4+&#10;k4atrYau4jvUXkaKpQJ6NLUbto32dc8hicK+JHfsy7QR2Lpa6kG2b9xPHcd4qt14B9o9z/Ge9CGf&#10;VO1zaTx1sI28h++ibkjgXSUzPpfUAbderw6Cb8xaJpGp8zSNKv/gFYkNO9VeH0lXaX7qiqP6PMG0&#10;1xXhGPcyz9QvtBdV4DZ1vAa9kti0C3nfp22ZepvXY0uQl+2HwCmiEluxQUKTPtUy0rwe9EjF4rVS&#10;vnoL+MJW5RnlS9fDJng0X5o36IcaPEvOxPemwB1iKJ8UuAzjoA6pRt5roFeYLuoklnflRuQF5cAy&#10;5LUUdGAt0qh2LRiRKug+Pk/wHtqijN6GbkK8ueA7i2cvQtrnoPzjer06UCTxddslBV1LG0OOUA6+&#10;QX7FumL9V27aqTbD4Uosa3Itx/aTw1XvO6w6tw51wrQxficdrNcU9Gt690HlTcxfdSAilbBB5GiM&#10;t3LbfpT7Xq0fzSvqr2LFRkl7/JpO8osa6PfaEGQomcrUH2UvGwg+l8sfqkOQyS82qryorKOuKrfv&#10;l+T6bZovvoN1HV+zVe1RHdpK2bwvJAYbUcW6KCtD3ndLcudB1akZTlcudZGv5MdBJm6UDfhUBcoz&#10;sX6Hyi/LiHJSNGuxJDftQF2WSxp1nkD5kk9re8Cz+g68j+/QtFIeUM60a3oeQTkWbPRRvJN2KcOR&#10;wdXAb1Koj+Kpn0n5qq36bBXOxRauliTtOtqB2kLIdPGMhcjfOi1ftqvYotVa/2wv1aEIbN0GcAPI&#10;HNpqHc5RbhmfyjHSUAsOVQOeSA5D7k15VDkmF0c8seXgUn3fkiKkhXljPYenfCrR+StUPtJuyv1q&#10;icFOk5OxHOPgxOGJsySO9s36r/bingWrIIdbNN1HWSYsb7Yj/FaiXUSnL8BzW7SMmJcouEUYcaZU&#10;DuNSBr7C4zjsv8ofuAvjrUAbpe5hfbPeY7iP7Ze6guWrbRHXmC7NI7gKA+uE56hfKsGV6yDz+g7y&#10;eaYb1zQvG3eBbywD70K7hG5hO6nculfbyH8W2P4q9x4G11yreSdy20lTwZxgpw/MCWbIG5raCXYE&#10;pKOo3zvi+kUzcZ15g5S8Nl6qYPzSMHTpLXulGgakej8U+cpNkkLnOL1tr6SouIdPEvctT4rrgubi&#10;uf5RCT7yPN5xnbh+fLX47+4ske5DxHV+c3H96gbx39ddou9MFs+f7xHXv//tq/CDnP8I/gefk1oQ&#10;BiUICDSArt/flbl+5o0Sm/65+O7tKq6/tpbAY30lDbJJR0kKpCE6ZKwU9RkhoQ4vi+vcW8X102vE&#10;c92jOH5JXL/F8X/gHT+9Try3Ms13iuuHV+hv6XsfS4Kd8ra9NMTnr0QZfCDu6x8Tz20dJAbCHOr6&#10;msbv+vGV4rqstRQP/UB/XT+7RtwX3SulH30q3ktxzHT+6EpxX/GwuK9qI66fXKPxeK9rK5EX3hDX&#10;n1qI6+coo5w8a/hjC4n0fF3CnQahrHqK64oHxXXp/eL+Syu842p9xt+ii0R6vKZ5LBs3UyqR5jRI&#10;YcXspXj3m1LU43Upm7ZA/Pd0QTqv0vSWjJwmsQ9mif/ebhJ6vI8k1279GtFtCJK24v6jxHt7Rwk8&#10;/LykSPpA0N2/R5mxDM+5Vbw3t0cZ3y7uS+6TyODREnzyJaT7WZTL+1ILEtMwDh6nYdgrpsyX+MzF&#10;kCukG/8ZanB/9WEf8rNRKqbOl+TiNZKGfNUWg9Ti3thbkyXxGQgRyGxq9VZJrdikDkq+sy5aJrXu&#10;gNT6IyAdGWdgiiQWcloLcu2QxW9CGqTOc9MT4vrDXSijrpI+7JXSd6aI567O4kL9Bdq/JO6LWx6r&#10;J/ef7hF/844Z2cme893xtMq366/3ixdyn0Tc9WXoMDQSN9PLeivqNRyyk5EDD+QnOnamuNlWnHjw&#10;33/PM+I6A/WIMg/e30MJVi5IXErfnSb+Vt0l+Hhf7ZQdBelMop2WvjVJYpBrEi+mo8YXQlkuEn9L&#10;tB2+E3H4UYd00vqaI68/yObnl9dn5Bz3MN/BnsPEfW1bbdNsT/6Hns+0c/x3nXGltq0qkCfWRY0v&#10;grrZjLa0Ufx3dsrEc/ZNUjptvvivRlvI5q3R8Ie7jzuOvDhcAsizc+y9/AHxs54ofzyHemDHJDFn&#10;ucQhQ+Wzl4iX5YU26G3+tJSD8BYPGot2A52WfYebeuRCxMP2BD2n9U69wOs/vka8d3RAWaBuz8B1&#10;nuM9zR7L1DXyUjTsfZDdpBJXps9721MSevoVJfkqi0Wl6oTz34v2l42T+qZowHuQj27QO09J2fjZ&#10;kgDRLIa+jXR/TSrmLJNQ96HH7mee2WH7zwDzEeo8SHWg+28Pahtv2G6bCuYEyw+a0gnGDmvlKnRI&#10;274orrOgA867Q4oGj804nKBDKJcJdF5jI6ZI+YdzJQF5KZ8yT7x3Pp25n20T9tBz1cMZO0fbd+5t&#10;Eur4itpVtnH3VY9IFLqpfNYScV0C28a2BZ3juRrP/Aq6h+0AepG2MPLCcPE/0AO68i0pn/E5dCva&#10;N2yP65LWUjJsvFSuR0f4mcF4L+wSdGiofT/wB9hO6BzXebeLj3b+p9dm3vnLGyTIa7+741hb43/N&#10;629vU33mvuIBKXpppITa9VcOEXtvujpzivuCU8C+xd6bpg6OwMPPievXiAPP+aDn3NdBt1E/Ql9E&#10;er8loU4Dj+l21TVIy7E4f3SVeK7F/Wff/NU56kmkT7kQniubukDLOQLd64U+YlpCnfFO8Ci9H/GE&#10;nuwv/odfUB5EPRT78FMJPzdMy5s6z3dXJynFOc8NjysX8t7RUTmC+0bovMvul3CXV9UxURuOSmrV&#10;Fkl8+oWkkbfaYPExHcBOODmAk04/dGF04qfixvMZ3X6zBB55AXWH/NB+oC4D4B5+xEU5IAfxNGsr&#10;Rf1Hipv3gC8VvTxSEuu2iq9VNz1HjhV4aoBEX/9AKmG3mY6Kjz9HvSBv1M2oo8hzb0hs0lzUMeww&#10;bBNliPxSyyNrk8rnrVCORe7lOuc2ib49SfmgB+ln+VCWKqYvVN7KAdRa8Ad1eGb5Q403LBULVon7&#10;0gcyefntLVLUGzYI+XP9EnWJeHywK8E2kBfaPnK6Gx8T75UPfVWPv7lFXOS35NGUJ5RTpOtg5KU3&#10;uGpv8Mxp6nwiT2F74qAk2w85lMbJ8uLA0EOQL4df/BBc8i+4jvRQdly/uVVC4IDVBzIOxVoO1tF5&#10;ATtCDuZGHfnb9JIE8pICxyJPVC4wdroUww5Fnn1N/K2fRdohB07bYLuFHLnOgkzzGHUbBFfM2Pms&#10;LWT4HfiJw12RPvdf0X7Jo3mMtLn/eh9scBcJdxssFbD5VXT0zlmq3MhDW9ltiASoB2AT9Rn8unPL&#10;D8FNDv27nPZCm81yda6jfMnTVP54DuXmbfZoRv9kjwMP9JT4p8tVnlLrtkFXTNA2o9eZV/RXXOdl&#10;7T4D2h55nes/smWOezRdbJPZd3qvfFi8kNVj/RXEF0JZxlC+xf3fkeKXRknJq2MlOuwD2PYR+B0v&#10;ceQ99CxsO9v/L5tpW9S2Qm4OGQk+2luCT/RFWTrvvEk87E9pn+l6bbOV6NfkyyYTqtfjleibTcno&#10;X+b16kckteOAtpFaV0Adeo1x2b8H5gQ7fWBOMEPe0NROsPqSmHjpsDkfyhok04fOcZrOhjUIILrV&#10;e12S3rBLKpdtkBSIUsXEuZKct1LCIKfsjCo5ufjejPGnIv0FAo3ShSDC54GUMYAUe0hcSBap8L8p&#10;gHjT6aKjEFC8JejI63mHFICouq57VDuw7JzHQY7rwyVSMXmelL4xEQZ4CNID40wDT8PHDv3v0fF1&#10;nidJIomhIfo57kF63Te1l2KQJBrpUPchEn56IIhTBxj0ruKGIfKzM34bjBOf+RmeYT5pJEnCSLhJ&#10;iElsnTwwMA4YPv1/BuLk/4th4P+Ydeg1DCA7nmvaZjrE6BwoMYLhVaPNdDJulKMPBr745VHoGLwp&#10;ic++0DopeeU9darQkRmkA5BEhWn7xXVKQkNP9JMgiKb/0V4ghuN0JtW3oQrkiZ1xkmxviy5SNmqK&#10;hEG8lHgw/0wvnZ1/Rp2zA4J0e9u8IKGnXgY57aLPf1mTGUV3wFlelJsER9Y+WSyxkZMlDhmKg/Sm&#10;loOsQM5Sa7dLDMY4uXitpFZuATnfLGUfzJKySZ9J+fjZ6vziPXSm8X7OGKORpnOs1hvS45oDHklB&#10;VlOb96gT90sQzm9D+fhPIKeQ4atBoC9uKWVjZyjR9bbqrsfshChBzaknrRPnmIEyBRLpuaWDuP7S&#10;CsTzExDrIDqVXycv1bsOSRKdDt+NIG7Os3z/JWhDjow6gfVI0vUjnD/rBrTBndm3ZFAfiUoAhJad&#10;TBLf+JTP5EhFQkpf+0DK2R7GzMzURV09ynOzOnvpuNR3M07kI9Qd9UqHcW68zB/lBx04Nx2qlHHK&#10;MGWanVDKANs5jr3okNBxybKv2rZPiXdsAjosTDefI4m+FeWS+/6TCSS+P0Z8ueccspgNYbTZ+KzF&#10;SvjDIKQupMXFTt8f7pKSQWMgn9ADOfdrYL6Zfpb12VmS64Tz0UFmW8s9x8AOHfN/a3vIl1dq9hzU&#10;TmawXV91uFVCXinv7EwlF62Bzsl2JpyAMvdDpth2I88MkpJ+I9UJVtT3HYmiY3Ksk0zyjXKv3p2Z&#10;PZZvMB7V3dRl0NXhLoO1HvMBc4LlB03pBDuaqJSyiXNU72nbPR+6HbJRx0EN2GLq2HK07TLo8dK3&#10;P1I9x8Ei1x9hXx3HMe079RXbEdsN9QQd3FdBxjigc/n94m/RWfzs/PEabQp1BXWOo1d5DD3jf6yP&#10;BNr3R2exlwTx67r8QdhypAnB17q7lL45Xty3P5XpKNP5wHjoWGPaG+o0Bjr4nTicQJ5CW0ab/svr&#10;1KHnb90T+uR1KXr+TeRvnA5eRWCXi154UweUXLTN54DT8H3kNnz+J8gH4/0DOrBMS8N4TiawDFF2&#10;gQeeUzsdfLI/8tdBgk+/kuENThmxs34R4rgCZXo5+ND1j6utdt+ATjrTBFtBHei6+YlMmTM9/KXz&#10;is+AP3nv7CSVC1dJ9c6DsKnbJD57qQ4e1Rz2H7PdqbVbM+9z0kdbdVM76OabM/XMOmY589dJG51+&#10;5EO0k3TaUIbo2CCXufYx8aB8w88P086+OinPvU2CXQZJ4KEXJT51gaZDBy8uxzO0NXRaXvageFHf&#10;mWPoSr5f6wuBuvyie8XftneG67E+wf28KItQxwE6iOlu9qj4WnaXGGQ7OX+VVHGWjT8i9UWlmY4+&#10;+AMHeoO4XzkjnbeUXXJacgMek0/Sccnr5GJqD/GbW38MlF3abZYFbe0l9yPtPST4WG+JPDtUqnbs&#10;Vx1LXsLVCUXke7/OOkRpm87OymPD97LsabNok+94Cvx7hdTTgeeLqN0teeVd5WoecHdvy27qmKFD&#10;MTZ6upS8ChlG3JHeb0sAHM31N7Sji5GvhnHkBjrdaA8bu+YEp906xyyn69qAg74kUdjfyi82SKTX&#10;CE2P945OkE/YZvYXct/x9wSW/3HHiDf3GNyBTvLU5t1SzgHgh3sef/3vCT9CyI0X+XZf9bAUv/a+&#10;9jmK+rylA9h02Ic6vSIlQ8ZK8cDR4JXgJOQyjmxST1CWyKXojGM558bzK9Q99SLbGGxzyevvf41L&#10;NyVUrx/yZQZcnf4NfmMjPpLaQJEOJKv+byJHnDnBTh+YE8yQNzT5TDAoWY68Ok6sopffRed5r6TX&#10;bNMZOZwFxqU/nMHCGTacdZVatwMKGiQUBIwjF55rHsko0qzDhgSHo5WZUZDrxXd3ZzUYHpKzXKVP&#10;Q5pzzFleNdkZPAzJfYczZILXf3G9lIB4k8DR6cARQDrlOOW8ctUWiQ4eI0WcQcLRJhoRGGUPSF+g&#10;zQsZgqokDR13jhjynSQVSF8x8lGxYKU6P4Jtekn5zEUog1GZmWA3t5Po+zMk0HFghhCS/IAcRdCR&#10;1c4CjJkbnYDid6eJh6PfTCdH7y5pLe7LQFBJFkFuPFc8KCGQPSWnzghcbkAZcrQ39PRAlFWXDGFF&#10;HvlufQfi8YHws6Na1OttiY2aIpVL1mn9lE9boKPGRc++JqXjZ2XIJQ0a0ls0dLyUjpqmM8E4Gp9Y&#10;duLZHnUlpVqOHAWmA7ByzVYp/2yFuFmXLEOUpZdOP5QhZ8GF+qDMH++jM8GKXholNegsNYyDx6n1&#10;26WCRPfjz6USxFtngn00L7P0cJ8rMxPsw7mZmWCQrxqQ04ppC3UmWHz2ssxMIy6f4UwwyCRnLnD2&#10;jc4E84Z1Cnx9aZmk6KyFnGo6IEPfhtS2veKhPKBeONLLJR6Ua8+dnUEWHxL/433FnTNLyX0BOmAc&#10;eSRhzZ7zog1QvnUm2G1PSWLxOqSjvNG4uaymcun6zCzJn2TkgG2i6I2J4mbHyomHswxubZ/pSKDM&#10;/Xd1OrYE0AFnaJS8MUFHWim36ezypcSiNdpJjY2cIrXFmVmVNSD75R8vyMx04jsRh+/qNlKxdrt4&#10;b0I8Tn5I4OnERueUshfoNlRnCWlnFQSc7TPAdk7CC2JOcs/ZmKyLGndQZ4LFIZe+G9AB4zO/ukGK&#10;P/hEfBxpzuat0XDe8YSbbcHPGSbZYy/kzAcdc4x0o3NVsXydJD5ZojPBOFtTHZacCYaOQNmUTyX8&#10;4lvHtTU32zyJJ9sTdF1mRgb0Aq+jA+q96XHtPDnlo/ew4009gbyGB46Sulhcl1uQ+HKklo6wmhD0&#10;FeS7Llwi6d0H0E5znH6o4zDaJmfgeW/pIKXvTddR6uI+b0sE7yif/jk6u+iYZO/Xeq5IZGs4v2A+&#10;dCSaM8FQP+XoNLEe8wFzguUHTT0TLAn74L//2Uxn/5zbJYyOM2ecUIdwRkBi3kqdCcbBifjC1VIG&#10;fe29BfqDHTe1r1eLh04POqvYztDJCzzaW/wPoCP6+7vEDXtc/OpYKZ38mbj+DHupTunrxPPX+9De&#10;sp1/2DoOqNARxbTQtsU+nJOZlcROIzqHxQPfk+TKjZlBH7ZpdK45Q8vHma7scHL20zVo304H+efN&#10;JNACOtqZ+cmA/4FW3TLODToXLmkl4V5v6gwNzvwqfXuyJFdtluJewyXUvr/q1OSa7eJvhTioN359&#10;i+oaziDL6LrrJdT1VdhCtCnqR8bB8zkzWVw/vEo8tO0cZHDO0cHxM3AvciHoq9IPZkt87nIJdx+q&#10;g3HB9i+hnfbRPOj90EsBOtVb9xDXX+5Tx0d09HQJclYc44IO98J2FMPueziL9xyUBeooBO5AhxB1&#10;JMuXs6nZ0aVNTcC+cpCFziHHdtfAVnFmkpNOH+quaOTHmdnpTDPKmXpN88N6hJ70g3v4OMuIzjDk&#10;3XPVQxLu8bq46QRDvJEX35SKZWvF1+KZzEywqx7WmWDFr6A+l0Kfz1kmZR99lpFBlC+djJytWjLm&#10;48ygKuIkr+JArdop2iQ6uD5eqBxL0/Xrm6UYXJCOIc+tHVBHT6IsX9PBmtS67VK186DUHvbLkcr0&#10;Mf5A21U2c7G4L0bemBfUb7jr4MwMb3JaxOO9qV1GXrKczou8eVkWTj3SycGZUbShuIfyRA4cePgF&#10;tIFeOjuNdpg8he2prjgmMfA1zm7SOFleKBM/ykaP+c4fgEuSA1Le6FjEb/CZQVIFPq7bkSDd1bsP&#10;wY4sVA7mvvZR5cVcHZBCfZaNmS6lb06U0pGTpbj/SORpiJa9znB2ZJTtlmXrzHyC/Qs80ANyzrxm&#10;bSED245jT5E+95+QLs485DE5L/JBJ3L4mYFSPmmuVIG7c2UCOQPrgU5GHVB24sUvy+jY+xF0Rlau&#10;Y4g2m+XqXKcDHG1C65nnkA6PztqCLGSPWX7lnywWzgSrXLERsjBW24xeZ16Z5t9k7T4D2p7Ows+d&#10;CcZ6ddob4+AsN8bj9FcQX7DTK1I6+mMp6v2WFHNgC30GOr84IB1FX6ccMqmOVTpvods8Vz+SaSvU&#10;CZARDmAGODs1551cuaLp+1Uz1S0JpP9EfP0fger18gT6ZuMzZcS8XtZaKrkSA21EZ4JxGXQjXPbv&#10;gTnBTh+YE8yQN+RrT7CK1dskvnWPKl2OPuj+TiDGX3I5BH51r590WhUi9745gv/cCyy1bb/uDZBZ&#10;375byles1/0TeD/3FUls2Kb7RnDviVoQK++Q0SAUbSX4xoeSDgQl8hEI7nNvih+EQONqoHBrYhUS&#10;enOClO04kDkuLpU00lnHfZCynTb+ci+CepzjGv3KPYekYukGqdG9tqqUKHA/K+5jxHX5us8ACH96&#10;7yF9nqgpKpaaSLH+5/vS+11SFc7s98V18tzvrHzJaqmORrW8qoMRxIF3cPQU91RFolI8brqULd8s&#10;NSWlWjbx9TukbOEaPdZlm3T2bNohseUbJTZvucTW7ZBidOJ1zxGkm/td6P5Sbp+kD3p0T40KpJN7&#10;LrAMdX+S0lhmXynWT7aOuA+E7vuBdHGafxk6KPEtuzL1Bjmp9sCggXSdLFiX3OOC+z6oPCBwz4LS&#10;T5ZKOhjU+k2u36555/u5r1Y1ypR1zHsbA+uVM5X4boJ7OTHPBK8dTaUzMgZyynwQJHqZPSYyo2G5&#10;MkhkZDFTBg64H8VRlMHJgmVciXqqRZ4IxlF9yCtVwbDUhSATuM49ZEJT5qHOw9opLP18tXh7DJYw&#10;OnOaf+5dsX2//nKPkW+D7sGCfCV27ZOiCbMk7YeMIR/c2yY0foYE0flKB7iHRkrKQeRi6BDVoawa&#10;A/PNtDKNuWVSz73lsmXrgGXCvS9iKzZLdNIcvDNznWmOLlol4eEfoY4Dktp/WMo5Ys693yBTNdFS&#10;qVi5VfUD9/RgnNw3JbYWxzkOG9Y749DyR/2VzV4i8V2HdFZnTVlcvAPeQ8fhPvGBGAbnfyHe85pr&#10;KB47U98ZeH2ceFt2lhJc0/fhXARtwzv8fX2e+/uFZ4BYjp6m+SBYF0eyaWIZpLfv1XpkOngusXmv&#10;+Ed9JCG0S+6zVlVcrPteJNG22dbS/qCUfjxP9+bh89zvJ75iixRNniMJ6DWWZewztFN0fh0ZJFi2&#10;HIFnW3Wgsoh7dI81POPt+5bEoA8Jyk1VIJRps7hP22t2rx/KW9FnK6SYeyIizf+ZoG5MrtksaU8g&#10;eyY/MCdYfpCXPcFgbxObdkpy8+5jetgB5ZV7UlJvU1YzOqVCKrfslTLohPi6rbqHURX0SMWqLZLa&#10;eVDtke7VBZvM/W74TrWXwZDuDZTcAtuGdle5ba8U0am9cUemjcDWcZ9J1Tm4n+0zycG5A3gHHXM4&#10;R3uY2ntY0jv2qyzrPpyw8ZXb9qhuqMC7wuM/kcpdB/R6lTco4Q8/gw75GBwgoPmoBK+oWLEJ9ho2&#10;GDaI+akNFenzBHkGZ0QwH8wz9UsS9oKDDtwrqDZSgrxuRt53aFvWvZS4PcPcpbD/e3RfqujCFeIb&#10;OQXcaGMmr+AjsTnLJMZ9wZavg66NSOzT5bAJ2T1ZmTfoB+4XVVtUou+tBHeIonz4LOOgDkkj79XQ&#10;K0wXdRLLO7ESeaHdRhlyb9HkZqQBaVS7hvyT1/B5gvfQFh1F2ahuQry54DtDk2aJDzq0hntN4Tr3&#10;jipfvkH3OeJ1ljn3kipHXXKPSNZ/YtUm2IwtutcZ67sKZc2tBxzbrxxuxz6t01ruE4e0Mf6M/YAO&#10;Rb1yqX5q627lTcxfGvEm1mxDXoo13sT6nSj37RkeyLyi/mILVkrqkFvTSX5RDX6p+1HFk1r/usIA&#10;MuzsdcTncvlDlQ8yOX+lygtlnXXFeOLL12u++A7WddmSdWqPatFWuA9sFPpe64J7TkLu45t2656u&#10;yulQj7ny4yATdx3aQVD3wawAJ9R96VBGZZCT4IdzJL5qY2YvLtR5BTgH99PS9oBn9R14H9/BMqY8&#10;cL832jU9j6AcCzaa+2PVQ1fwHvJIcoYkuG8ItjS2aF1Glg56JTpzscRp17m3FTgvZTo0fqbmrxp8&#10;Nol2VTJrsdY/20uVD2mft0Iq1kDmwFk46KZ72CE+lWOkoQYcqho8UfeLg91OwiZTjpNbIT+Ip2Q+&#10;uFTH/mrXOdDHeg6MniJFMxaofHB/tpJPFkvJx5+hrNDPQDmW0Vk/4kMpR/tm/adR5yWwn7EFmT2t&#10;dH85ljfbEWUF7aLo/Rl4bq3yWOalaOp88SNO7kFYg7osnb1UAmOmoey3qvxxP1HGyzaqcop7ypeu&#10;kyjuq+RedUg7y5dtiRyVdc080mnEwDqhvFC/JMCVuW0C91fVPdSQbqaLz3B/2SLwyNR+t/Jq9kkS&#10;67ZrG/nPAttfgvsYzl2meScybcX2BDP8fTAnmCFvyIcTzGAwGAyGfMCcYPlBUzvBDAaDwWDIB8wJ&#10;dvrAnGCGvMGcYAaDwWAoFJgTLD8wJ5jBYDAYCgHmBDt9YE4wQ95gTjCDwWAwFArMCZYfmBPMYDAY&#10;DIUAc4KdPjAnmCFvMCeYwWAwGAoF5gTLD8wJZjAYDIZCgDnBTh+YE8yQN5gTzGAwGAyFAnOC5Qfm&#10;BDMYDAZDIcCcYKcPzAlmyBvMCWYwGAyGQoE5wfIDc4IZDAaDoRBgTrDTB+YEM+QN5gQzGAwGQ6HA&#10;nGD5gTnBDAaDwVAIMCfY6QNzghnyBnOCGQwGg6FQYE6w/MCcYAaDwWAoBJgT7PSBOcEMeYM5wQwG&#10;g8FQKDAnWH5gTjCDwWAwFALMCXb6wJxghrzBnGAGg8FgKBSYEyw/MCeYwWAwGAoB5gQ7fWBOMEPe&#10;YE4wg8FgMBQKzAmWH5gTzGAwGAyFAHOCnT4wJ5ghbzAnmMFgMBgKBeYEyw/MCWYwGAyGQoA5wU4f&#10;mBPMkDeYE8xgMBgMhQJzguUH5gQzGAwGQyHAnGCnD8wJZsgbzAlmMBgMhkKBOcHyA3OCGQwGg6EQ&#10;YE6w0wfmBDPkDeYEMxgMBkOhwJxg+YE5wQwGg8FQCDAn2OkDc4IZ8gZzghkMBoOhUGBOsPzAnGAG&#10;g8FgKASYE+z0gTnBDHmDOcEMBoPBUCgwJ1h+YE4wg8FgMBQCzAl2+sCcYIa8wZxgBoPBYCgUmBMs&#10;PzAnmMFgMBgKAeYEO31gTjBD3mBOMIPBYDAUCswJlh+YE8xgMBgMhQBzgp0+MCeYIW8wJ5jBYDAY&#10;CgXmBMsPzAlmMBgMhkKAOcFOH5gTzJA3mBPMYDAYDIUCc4LlB+YEMxgMBkMhwJxgpw/MCWbIG8wJ&#10;ZjAYDIZCgTnB8gNzghkMBoOhEGBOsNMH5gQz5A35coIdranVcLL48uhRqSuLS12sXP8zHEmlpbao&#10;VI4gjXqcrpLaUJH+EvX4rXYHpD5ZqcdHkYcjlSn58sgRPT4ZHIECrSspy8Tx5ZdytLZW6uNJDXwP&#10;z9eGiqWuPK7XNB3JlMZ5JJWSo1DETE9NoEjqE5l0EF/iPENj4DuqkY/0Ya8cqanJnEPcdbEK5Lfk&#10;2PXEvBWS2r5P6hAf01ETLJLaSInmsy6ZlFqkm2WQ3L5f0p6gJA77JLF2m9RnjQLTxTRW+yNSzXJk&#10;XqPIK8sIcRC1KO/Ejn2Sdgf1mGCejlZVZ/KGuKsO+6UWdcM0skzq8U7WE9NxMqitSEhi9WZJHvRo&#10;vLXlFZLcsFMSy9ZJGuV2BHFVe0NSk80b461yBaTyoFvL/csjKA9fSMvkaE55HU1VaZ00Bl6vZ9oh&#10;H3VlFZn78e768qSWJcF4Uod8kty9X+vByZ9TNsRRHB/Nyh/BX5ZN7j0ONA7KS2mF1KG8tRzxPGW4&#10;thTlDvmoR1nURsulrrRc881nqv1hScxeKqk9hzRtVZCLyn0ulDHy3kg8DcF7asvKkVe/1g3fWYc0&#10;1ISLpR4ypWWKUO1BGZeUfuM7G8v/t4H3VW7dK4m5y6Qa9Uho+4GsHK1GeeJ6TVFUknsPS+Xug1KX&#10;gMyi/BNrtkmVJ5ApH9zv1Gku+DzPs+4bgu+tx7tq0C5ZxyyzSsSR2LZX6ivTes/R2jqVJ5YL40j5&#10;IpJYtEYSuw5mygLXEmu2or1sP1Zmmnf+4v0Ny4Dna1BvSbTH6mAk2/7T2sbqIaP8T1mtPOyR9EFf&#10;RtZQv2nIfOV+l9QWZ+SB5cE0sL1RNgjqyTqkh/JwBPmmvmFbJeoh45XIVxp1Vw+Z4XtZh4kvNkpi&#10;865MGeN8Au2pyof2UYcyRXmk97vR5mOa7nxDywx5qy2JSWL7HqmCPDtl2FhZ/qMwJ1h+0NROsC8h&#10;i/WVlarb2V5VThiyOkZ/EZQrqC6A/UY7oo6kfWHb5nltY7DHtEXOsbZ96FN9H97Ftsc2dgTtn+2q&#10;ygedumO/VIdhT7PxqT3M6lwGtfO0L1kZPYrrtWhLtWhfbGdH0PZoK/kc46XtTMHOVkOXsI3VlydU&#10;79VAH6guQJut9uMY+p55UN2m+i2TP80r4uezfD/jZB6q0LarkV7n/uoA7HUAOiB7H8uvku0Z53md&#10;dj8Fu0Y+QFtfjd/knoO45zDiRTnEE1IFvaN6DfqT72CcfB91CG0d016L/LCMmS7qHb4vY2+RTtQd&#10;y5v5Up2CuqEdY361LllefA9sK/PN8nTg1LHmkWXvHDNviCN9gGlL6zvI+VKwdTzPeqtDnVQhv9SB&#10;WgcoL3Ircpj6NJ7BPawTpoH1w3ezTLWOmE/Uv9YnzyPNmgb9j7Ll/dl6qEcZse71GZxj3miTHJmq&#10;RxxqP5FOgmVJmaujHme9MD+0Udn3MU5C4+Yx3kHeUQV5YVz6TryD5cfzfF6PkW/KUz34nOp62LEk&#10;bCV1Kcu1JhIF7ylRWXWgaUZ+j4sz+5/lkgYPVN6DZyh7lMckuEU18sN4yfkqcczzmlbkQevYyUs9&#10;yhj5roWtcngv46TMsJw1PuTHyTd/mb7Ufk9GRlEfPKZcU6b0ebybdjOFuq8tRt7w/ipcS8IWskxU&#10;vsCRKOdV3qDWO59hXTtcgkHrGdc0fh4znSgrcnimsQpyklgFrrllt5Yf5ZvlWbkHbQPyk0lXUNsK&#10;y5b3UFeQn7BctF5RD6x37RcwL0gD00zZYDp5nNoHToN36Hncm0K6yaO1TSGNzHuK/JV6AOmqLS5D&#10;vaDNQh9pWSIdlOlapEHbabZMtW6V+2R0AeNjfTjykz7k1fJx+EdtCfQV6umYroCMsjydeiL/p77g&#10;vTzONzQPSDfLVmVf9eBXeqApYU6w0wfmBDPkDflwgpFQxN6dqoHOgJNBcvUWcd/wuLivaSPxhauk&#10;Cp1rT8uu4vrzPRJs309SG3dK8JEXxPW7OyTYppfUwpgEWj0rrp9fJ65r20hqyx4pHf6RRLq+KvFP&#10;l6viPRH4juDTr4jrr60l3H2oVO1zS+ydKeK5u5P47+suZRPmiP+h58R1zq3ivvR+iQ75QCqmfy6h&#10;x/uK986nJfhEPylFHn2tkM6zbxLv7R2k2uVTIp5CfhhIJBuibPI8cf3yBnGdcZW4W3RScp1cu03c&#10;lz8orj/cJUUvjRLXz64V139cIa4fXinuyx4Ub+vu4jrzRnH99lYJPjNQXDe0E9dFLVE+LfQe14+u&#10;yoQfXCmeC1tI5brtEu78Ksrzkcy7ftFM3Hc8La6/PSi++3tI5YrNUrlqi7j+dE/meaQl+tYkNcCJ&#10;z1dJDP9j73wkrmaPi+vHV4nnkpZStdeF5zaJ994u4r66jRQPGq15/TbUuP3i/s2tSBfycsbVEn52&#10;COqweSbO7DnXlQ+J66dIO+4L9x4h/vYvHcuP+9IHJPBk/0w9/+oGCfcclumM7Dwgxf3fkdKRU76W&#10;Bhrb9LZ94rrxCXH95GqtO5Zv7N2PxYd6i/R4XaqRrtCzr2XiQVrCHV6SIwkQBpdf6thxOpoh14kF&#10;KyU2YoqkVm7STl3VjgNSMelTSW/YmY3tK9R6w1L04puok3tRN/eqbMQ+mCWui3H8x7vEe8dT4roC&#10;eT3/Tr0e7jpEEovXoHyvEde//w3pQFr+dDeOUSZMF2QhPn9F9u2Ng8QmuXR9Rg5QT/4WXSD/X4jr&#10;8gfEddZNqO+HtJ58j/eGHCCec29TZ1BjoKx+lf8TE6aiviMy9fgfSDvqsfzjhRLp9ZZ4bm4n4eeG&#10;SZTywzRoGSP8HvV+AfIOGeW5cM/XpWz0dImNniG1IMQO2OkpHTEZ7W2spKEHjqYzTksHqdVbIf+o&#10;21/fAp3xhHhvbn+sHv2Im46/kkHvod3ehnK+RwKP9oJ8QX60PUGWb+2QaRNMB8P5d6i81B5G3qGv&#10;akHeGI7WfKVD0jsPZupN2wpk6sZ2EnrqFfE99Ly4r39MXHd0zNQd04Hgvq+H+O/ucuzY9dtbxP8k&#10;5Po3t2TKAufCaOcs80iv4eL6y33ib9sL74O+uaC5BJ7oox0df/NOmTj5DtwT7DxIdYC2HZxXnYn2&#10;ninTqyX03OviYnp4/29ukjT0Yr5xJF4p5ePnqJ7UtKKtRod9INUHvAjubFme/IDIiWBOsPygKZ1g&#10;bIOJmYvEddXDsD3XiRdyWsMBq9JyqTnkk2p0GmsOeiW5ZINUfPSplE+cI2XQz0HqKT4Dne2//1no&#10;gY9gxwaLG22c7Tj23jTY5h7aBqhPq/iOxWvFdTXs3HloNw8+J4Gn0M5+Cl1HWYTNjL07Te0WdXNx&#10;33ekGh3Jys27xQc7Rjue/GKjtpNi2JaM7m4pkeffkEi3IRJ4oKdEnn1dQj2Gqj7WdvXTa8XdvDN0&#10;Oew19crPm+l73HeircJGuc66Qby3PCnFr7wr5e/P1Pjjs5ZIct4XUjJwtBT1Hi7xGZ9LYuFq8UCP&#10;0PZSNwc7voy0v4zyul7tdajjANhLxPsT5IXxwk54kGbXubdnjnGP65JWmfuzOsX1R+iC30Hv8T+u&#10;JRevlnLYoOhr70OngLfc+pT4HoaOQX24LrxHvK26SfyTxShj8CCUqfvKR6Qc/CQ2ZoYEUBfkOGXj&#10;PkF5wK5Rn/7sOvHc1kEqZi+TcK83xd3sMQnBdrJuHXAQhHqbgyNp8JBaX1iq9xxCXqCbfom0Im1+&#10;lFc5ysB9MTgM0wp9TA7mugx2i/YPfCqC+goizZpP6BTPXZ1VToKP9xEPyjcCLkFbVtxvhBTBlrC8&#10;i/u+Lck126QOnfA45I9lXuMNah0UQ88mYE8rZixSG0C9XfrWh+BbIzM6FfXgw/kkZMV3Hzgd9Jnv&#10;nq7KTT2wq66zblY7HukxDGW2SMrenyUV0xZIas1WyLRX7RRtJ21ocglk8q/MC2zBNY9KfM4y8Ca8&#10;k7wPtj/6xgTxUF4gO66fwBZdC/kF99WyYF2eDa5H/vJrxIn8e2FfUpBZOqLKx82UEqSZdpCOwFqU&#10;fa0vJFW0UWw7fAdl6i8tJdAO5ccy5zvRFmhzXX+EneIx+FbpmxMluQBlAtudmLUYedmGtK+DHeqJ&#10;9nQHeMRD0OXjYetHiuf2p7Suq/a4oPOTai/ZjpPLNoj7KvAaxou24SVvZz0yDb9spm2p5PUPjtW9&#10;67fIW7O2akc1HT9rJj60W+UGvA5597bqrlw8DD5fMnSctk9yruI+b0t04HtSc9inNlvzx+dQpp7W&#10;6A/ABjq2kWnwXPdoJg4Gpom8iHEwsK1ejzImF+D1826Xktc+kOgr76EPgPZNHfRgT/E0B2+74C7k&#10;/0kpfXuy+Nh2nHfAxrKPov8ZJ97huhZ5c9rshXeDr9Nmw+7zGHyI+sl9He5BWbF+veg/pNhOAhGJ&#10;f7xA22op7GcZ8l8xfaGkwF3ZnvQZvoPlijg89yCN4Aquc+9QHhLsAT5L+UIbZXlWTFsoAZx3/Qly&#10;0PZFSW/cLY0NKjYVyLuZh5JXx2r71XSivKOQseq9h1QvNCXMCXb6wJxghryhqZ1g7DzH5ywFWf1Y&#10;Q+LTZSfsUNOg+kBs2GF3X/EwCGVHCfZBB/t8KHgYN9dfWon7yayx+xNIHoiI+9nBMGIwqmdC6YM0&#10;ee/voQazqPdbUvTcG1LrDWXf3ji+rK2T2NgZGeIB4sffyAvDxf844sF/km7taP8GJITOJxIRGFlf&#10;y27iu/sZEMz7xHUbjCPImBpTkigYunDvN2Cwd4OgbFNCUb3zgDpUHNQVR9URpU4POg9+8DeJjp0u&#10;HhLT34F0/B5Em511Xs8NP4FxB6FSI4hOBctAyXDD+xjwXt+tT4r/kRfVIKpxRjzqSCLJp9OPBBbl&#10;nPucByS/EmmOjZgspaOmZZwFvPYjPH/GlRLsMlCKQeL5PJ2VnpvawbDuyOascZQMxv05cXxjYBwk&#10;L+ejDJhH5/wPs2XhXIcslE/5LEOGhk2Q4pdGSXrzrmxsGdB5Feo3KlNmfBd/mz+tzj8fSD+JbfCF&#10;N0BIUK9OPCjbstnLYcSLQCrRaQehJcErffsj7QTQWUOiWzFlPjovq6Ri6gI5UpHIxgh5QvshkXTd&#10;Bnnge1mXl92fIV1/AOkkKQIh1DogOSBJoOz9CsdOGhoJgTYvoH18FU9DsO342/TK1DHlg/HQ6abO&#10;FpxjWq7MElJew7kgOnYNnbM6kwfk/Vj+Qa6/DVUHPF9P7++aixudLO/tHdE5AvlkXTa8Jzeg3RS/&#10;PErKxsyUcnSEdeYXypH1Wzp8kpQMeA/lPU/Tw5FE4kiyUkLPo7PKfKGzqW0h952Q8+Cgd6FHQMrZ&#10;aSPxzr3+DYEd5NpgMYj2DhBslIMnpA4xHdmEPLnaoXOe+wwJLIk/nciXtj5elk42QL9FJ85Vx6gH&#10;nUnVNUiv+2J0bNFR8Q949/j7WZ8MuecaBtYxf9lW8BvsNFDLNF+g3FTt2C8+Onhz0wH5i6OTr51g&#10;lmU42mQjweYEyw+ayglGeUut2JRxHFHvsI0iFMF2VO/3SA1sM6+zE1s2air060x1ngdpe9mJZ4fx&#10;19CP1J/Xo8NJ2cJ/NzuXPKZuOxdt+3e3o+M3VPxPgDuwM0ideh7ON2gjdLSEug+RSM9h6tAiLwl2&#10;fEU8t3RQh47/sd6ZTjodEWzHvwfPwHs42OO6pm1m8IjOCMcWMdB2U986x2ojcezEjTR6bmkvYeiq&#10;ErTj6NDx0DHD1dETatdPigeNUae3Dkw47+B/2gfGw/dTH/wUtsu57gRea3iuYWB68Bt4rK+U9B8p&#10;AQ72wfZ770Ze2HEnt2J5XQRd0wKdaZYbndjkU807qsPRe1dn8cJukvewrMkBVK+Q64Bf0NlOJxh1&#10;V9kHs7TeGWoO+nRmc/yTJZL8fLU6a+LzV4n7/By+wvT9DXaJzvvcc3RIOMe0l45eZZ7pXIR99d7V&#10;SR0Unnu7igdpjTz7mgQ7vIT/nVCPKGdwQDq74p8s1UHL6FsfSUm/kVr+lAH/I8+L+yrUNXkY7RSd&#10;mz/MxvFzxM+BP5YPnUD8JRekTJBHsAwugTx1GaROmujQD5C3lTo4VgObWOMKSDV+PSg3dcRSJlin&#10;tBFanzhH2+GU/4nqkuXNe86DrLfrL3E6UmEzo0Pfl9I3JkgVB298EY031OXVY/V+LPwkR0YbCe6/&#10;tET5TNQBZA76lk+YjbaC95CzML2UezqYUV7kg56b2usAVfVelw76VS5eK/6OL3893tx8sa3yXbnX&#10;TxRQ1p67nlFHcKh9fyl9d7pyz6Ln31B+Hxs3Q9uQ63LoCMoJbf2JbONJBA/4mg6M05lF/cM6ogyy&#10;bZDT3Qg7faI6axhy9QSfJRd32jWPIX/Fr0GOZi6W2MgpKs8hpKGIA4mo5zhkuAhcyPWjHP3DwHxT&#10;Hilf50AnnklnJ475fupI8HPXX9FPuRB1CY5BJzFnP+YLHEBPLl6n/bhjZYS0eKFfkp+vUV7VlFzE&#10;nGCnD8wJZsgbmtwJho5Octl6KR02QUPlFxtO2PnhVN4gO7bs/P2llQSe6C2RtydlRqzYkQbh8fV/&#10;C8q8BYwTjBHInP89XCdZZqcPRsDfY4iEOw+S8DODQXje0aUR3wZ2qstBkpQEXdRSZ1QUvzlJ/ByJ&#10;JTm64QnxtOqWiZ9GBp1TX9sXJcBZYBwl4ggmiKCbs9FoINnZhrEveedDqdrvktSS9ZJaukGqD3qP&#10;yz+XMXKm2TEj8fNrJPbpcgkg/ZofvMtNp1uusaMjh442GkESZI70XoB08b7GDP8ZV0ugXR/x398z&#10;c0+2Q6zGnGWK8owMHSc+EMfc570g/CmQGxpiEkc6jHRUlmmFIY8MGyclIz5C3mFY/9pafHd2kvT+&#10;w9mcNY7ohFl4/ivj7eaotZMeJzB/jAP3uS8DWSTxcK6RMHK0lIYd93AGWnzxaom+MV6KQQyKQWyr&#10;DrizsWXA6diRtyd/5SAB8fR26I/OTh+Q6A7ia/GMFEG+3BeC/GbjcYOkla/Zqc7T2sMBnblS4w/p&#10;TIRSlEX5uE90eV18xiKpIMGftlDl1gHlKb4ARP8ukF86Z1mP6ATpKCI7GCTQvwUR5DUSxrNuEveN&#10;kLErIPNOXhly6xMdhCAIaW48DcFp70GOsJNss4xQ3547OmRIEMsdv+6bQOo5I4vljhDqNuTYMlwH&#10;dFRzxJ4OC80/CM23oRrty81Rx5y0e65qi7ifFvd1j2oH0M0ZfrkOXY3/q/y50bEoevkdiaGu6Cx3&#10;lmMkQPSjr46TYhDeilmL1THnONKZ7siQsRlSzQ4THWGUUScOnCuaOke8t6LjQpJIGaAj2LnO4My8&#10;cwLSVfz6BO1McAYqZ6jUHvLrklV1gkE3+ga8fVzaOeLqZoecMzE4I5Mdw9y6o9xyhN85ZjlQjnPb&#10;Agh3bPEGLS8dpWYnkWSWHSR23DmTxnFqMXDknHomt0x1ND2nTNnh4Dke474wyspxIOYDrBc6RP0P&#10;P3983kC+419syjjBWJbRMnOCfc/RZE4wyFt64y4J938n09mjbjrzBil5f7ZUoyNU4wnqzFrOrizj&#10;YNmY6VLU+210/AZmBgaou+gEu/xB6NNnxE2HArkBHS73PqPOdtWjFzSXMOxA6HnoPw4IccYQO3x0&#10;5GTlkDaDs60iA97N8AN0LsunLZAwOIL7OjpxHtXZk9ExH4ubAxh8L9oQHWecJaWdf9h7N9/LfDjv&#10;pTMj14FFPUN9o3YMAZ1o8oRI77ek+OV3Jfp6xl7RURFq20udNcFuQxFfjq0/FzqE+eDzOGacbvId&#10;5zoDdUqu/Wxo/6mjnOu4Fno+M/stAF7EmaQu6kXyBw62Ma+XtBbPE33EzcExHqPsPG1ekOBTA6DL&#10;O6qT0Acu4eazjqPjd8gb7nFzkAx15EEZkkux3hk4Kyw5f6VUTJ0viQUrJLV+p8SXb9bZ5E7eGJfn&#10;XvCoHP3mZp2Ta/EYuoT2QXVh9rrrnJvFd393dcxRHjwtu6lNZ71y1pr37i4o43elBDqvcvUmiX80&#10;Xyomz5fYR59KMeoh0n0oro+SAGfTggPxHe67IV9Xgu85Dk5wJE+bFzM8SR2id4mHsxNZXsw/ZICz&#10;68MvDpNSdYK9L/HPvtCBADp32dGvPuATHx26dKjxneBuOutLB/gQD2yU2kY6bpy8UbYcvc3AcuKx&#10;o1NRFpFeb0ty3VYpQX2W9B0hsVFTpeqgT2eC0WZFXh2T4RnOOygb5Bw573Szjh07hnd7YMNK35sq&#10;peC+HBQunzpPwi+PzNg0tifUiRscxn1Tu4xdv7m9xD78FO04oINTlcs2SLAvbKNTbwycHem0FcYJ&#10;G+nmoLFT907enPv1Gcp1Nl0M4IDe+5/TVSB0cMYmfiol4GwRtJ9I1yFSNuNzKUH+XVc/nOEB2Rlz&#10;x72TvDI3Hh4zOMcN04F2473pCbRLcHHKHWfX0/mrDibIwgV3ipszBJnWY+9A/eS2Qba93HdqHWS5&#10;mHOdzqpfZsuLx3+6G/pnhjqKONOMchrqNFAdtiVvTFBncvE70zI6x3kv4+B76WCjjuUs+z8gOGX8&#10;B8hta/D/y8GnqVeueljLz9kuIh8gT0qu2Q7eC87r5BfcjLPpkis3q95vSi5iTrDTB+YEM+QN+VgO&#10;ebS6Vqr2HNTA/ycDdpLKpi6Qso/mZtbJl8V1WWTpu9MksWqT1HPvqqXr1PmRWLZeO+nxJWulqN/b&#10;UoaOMteeV+05pE43Lq060ewzQkcu8O7YuE+kcv02XfPPd5TPXapLKknmEngf44xN/kzSJDr+sCQX&#10;rZEKdNoTS9eqAya+ZI0Uo9Neged07X39EakrKtHAmRINUeMLSdFr70sQ5D2+fJ06XLgHCg19dORH&#10;UrX3MK6D0Pyphfge6y1lnyxCOtZLMQhX9K0PpXLTTonNWSylJC2zl4gHRDDYb4S4OLvprk5SMWeJ&#10;lh/zxjRxBD4yfJLEF63W5XksV+5twSUrpeNniatdLwn2HoH8ZowU9zihM4BLmSrmLJXwC29K9MM5&#10;Wj51RVGpWLhCyrgkcNcBzeu3gdP1SyfMFtft7cXdcyg6Pvtx/Im4W3UX13WPSHDgGKmYv0KdISXI&#10;W2rbXqncuFNCIHzeHiA7ILBc6lr0yrsSef19zTvLS/egWLdN0nsPfS0N7GzrsgGmHQQtNmmO7rdW&#10;tR/5AaFgXTNdKU6nf+4N8XTsK5Vrt8KI1+usK91PAe/IlEWRElyWF2WKe5jU7Dms8toQrPvUxh1S&#10;+sFsiYFYUjaqXX7I8MdS+v4MnSFZNm2+lI6eIbH3IXOIs64kJhHkjVPa/R0HSMVnyyT0wjDxcaT5&#10;gzm6N8q3gelk2lim4d7DUTcrtf3EJs4FgRovZR/O1TJPIs+Rl0aCOE7R642hYf5PhGrIqY8dht/f&#10;IZFBY5DWEtTVLu1kVqIcapD3YtSpu/NA8XbsL7EpkG8QaBc6BCHUS2rbHpV1tjnOtnLAfTiqdh6Q&#10;9Pa9unyqIXFi2ZejzZe8PkHbKpeU+rhE+NEX0S4zS6GZ55LhH0rpxFlazv5XRmdm5XXoL8kVG6Vo&#10;2Ac6O9CFTlD5jAWZ/U6gQxg3Z5sx5C4dqK9ISgnqjR2iyODR2i6S0A3UAWUfL5AKLpudNFu8z78m&#10;QZBXLqGJL16rM1W83Qbp0lAuwSIRdYHUs72ld1N26yW1eZc6nhMrNiFslOjwiZJYuUHzXbFgtXgf&#10;RacUHR/OtqjEvSXvTs7MUn3gWalEPCWQJVfL7hIeMEZSW/focmYS+aIRUzRf+QbLm52/6LvolDz2&#10;goQHvotOmUd1Mttpw7L8R2FOsPygKZdDUiZqPQEpm70Iun2Utlfdrws2l+1M5QKySV1UQz152Kuz&#10;S2jjy6A/YhPnZGbY4Frlyk1qA5OwX5xlk4DdZ+ewYs4y3fOHe+LEoFejbEOwzaktu9GRh059oo8U&#10;4T4uv6SepR6gbeEz1OO04RV4L6/RPqTXbIXu/kRKx0xT3cR4E5+v1jbGdhUb87EE+o6Avn4vk86p&#10;86Ro8FgpHjJG4lxShvQVDRoHOzZJKmYuUv1Vvd8lVWjntPnkJWzrtBHcJoB5p/2mQ472jXYpuX67&#10;vrPo1fdVhzAv3B7B1w2df9jxxEroB3CiQO+3pWTIONV/Rfj1dHpZfF0HKn8qhb3jLLzy2Z/r8rxq&#10;tMU00p9ctVkqJs8Dn9qIMl4opeNmSsW8FVILTlNJ5wo4SdmU+dpZ1XJevFr37eRAHpejRUd8hHQh&#10;TvAL2iXaYm7tkESauHeTA7XP0XJ9D8uWdpF7h1F3FQ0dJ8Hur6m+JJci5/F1GawOnPT2fRL7eL6E&#10;+4+U6OsfKBegria3KhoEnbtoFd4JTgZ9Xw7+U4n81BXHJLV+h1Su2aI6n1tQOPtt0v7U+oIaP20M&#10;ly1yuRbjLedyRuht2h8+F317snIFyhSfj8OOlrw5QeLQpeRJ5Z+vlOJh4IGw6ynUEQfIqlmvqEfa&#10;X9pN6mvaTv5nvmOT5qJuR0jZ9IW69QZtc9HgcRIDH1IuAplh3UUGjAaH/VzKYbt8sJWep16CLE/W&#10;67RhRa99oANvzv5K5GVMA+PQ/bu4PxrKn3uOls1cqLPcQ33Ae9AmkpB52mAPuEUR+AA5bPSDmeJ7&#10;eoAOaHK2O+ufXJfLRpkX1m0cZcz6jk2ZJ1Xgeaybci4vRX3QFjIdTjvm0lPmMdBtqNrGxNL1KNuF&#10;KteUUcp81T5w2qFjJfDsa9pOKz5bLmHIuQf2mDKVRN1wRQTlPPzSiIzcse3DxqYhB2yf7ANUkvPh&#10;fZzJzllNSdwXHT1Nl+8mIQNhzpi6DVzz4ec0jnKUm6fjS+LtNFDbCnVLGG2YbaUYdjYOOQyjPXtx&#10;T/T9mUinSwduKrglyLhZkli+Afz0C4mOmqbPV4H7UW/4u4DT4B3RdyZDty1CugdD3/TWtJQzb/1G&#10;6sB2DO2xctMu5Hkq6uUt1VvkRmUzFiovj6J+KyBbdVG0E8hOjYvLPPcq56TM8pgz0pnX8s+WSvC5&#10;1yXUf4Tq0ziei743Q+spvmKDVFJXQFaKBo1V/UQ5ZxsuHTNTdSbluKkGohoD301eTRkrfvNDlf3y&#10;qfOV57D9N+WWCIQ5wU4fmBPMkDfka2N8g8FgMBiaGuYEyw+aemN8g8FgMBjyAXOCnT4wJ5ghbzAn&#10;mMFgMBgKBeYEyw/MCWYwGAyGQoA5wU4fmBPMkDeYE8xgMBgMhQJzguUH5gQzGAwGQyHAnGCnD8wJ&#10;ZsgbzAlmMBgMhkKBOcHyA3OCGQwGg6EQYE6w0wfmBDPkDeYEMxgMBkOhwJxg+YE5wQwGg8FQCDAn&#10;2OkDc4IZ8gZzghkMBoOhUGBOsPzAnGAGg8FgKASYE+z0gTnBDHmDOcEMBoPBUCgwJ1h+YE4wg8Fg&#10;MBQCzAl2+sCcYIa8wZxgBoPBYCgUmBMsPzAnmMFgMBgKAeYEO31gTjBD3mBOMIPBYDAUCswJlh+Y&#10;E8xgMBgMhQBzgp0+MCeYIW9oaifYl0eOSNnkT8V3f3fxPdBTyqcvlC+PHs1e/WbUhoqlZPhEKer7&#10;tsQ/+0LiC1ZK8KlXJPTUy1L+8QKp2nlAyqbOk+Kh46QC76zxBHFuvyTnr5DEwpWSWr1VKtdskeCz&#10;r4n3tg4SHTtD3/tlXb3Ul5ZLfVmFlH+yWIqee13TdCRdpdfKPvpMgg++IK5b24unRRcpHjBKinq/&#10;JZFnh0n0nY8kOnKyuO/shGudNH3FQ8aK+94u4rrpCQk82FNKXh8nwSf6ie++7rh/itSFS6TG5dcy&#10;KJvymcZdGyyWsgmzJTZ5rlTvPihVCOWINz57idRXJDQtiYWrpHTER5Jcuk7qE5US7jdCXH+4W7x3&#10;PC3REZOQjikSfPRF8bd+VopeeU8qv9gkvrZI9/WPifeWJyXyymjNz7chtWmXFPV6C/l5Wrz395Di&#10;nsPE376/uP7aSkLdXpXk8o0S7jpI/A89L5Eur0oZyinSd4R4WnaR0JP9JLlio5RNmqv5Dnd/VVIb&#10;d2p95+II0p7evEuq97nkSxipukipBPAu1yX3ifueTlKBPMfnr5Rw54HivquThJ4ZrHXlf/A5CTze&#10;S+LzvpCjVTUSn7VE/A/3FC/iLnlzgkQ/+EQiXYdI8aAxktq8W6pRxrF3p6JOF+H+atRvXGr2HJbq&#10;gx6pL4/LkVRay7L4tQ8kNv4TlZ+KmYsk1PEVCfd8HeW3USIvjZRgmxclOgz3TPhEou9NRb5eQ90P&#10;0TjSuw5IyYD3tG6D3YZm4j3olapdh6Q+WpbNsWh660vKpK6oFPX0kXju7iSuu5+W8NOvSBHq0UP5&#10;uQf5gOzEJs6W4JMvievmdshbV8Q7W0JdBovrBtRjq2el9IOZkINJ+N9d/E/0R7oPZmP5CizXWm9Q&#10;ag77NO+pddvF9/CL4rqlgwTb95PiN95HXj7G//7ig0wXDXhXSgaPEc9dncV1ewcp6vO2JNC+avwR&#10;pDsmdQi1/rCUQN7dt7dH6AC5/kASyzaIG+XjgrzEUDbpLXsk+flqyO1irZ/4nKUSfmG4uK54RLwP&#10;vyCl70wWVwvE8fNrxHXlAxJ9fbx4kA/Xr5pp/Rf3eUsCzwwS1++bi+vMZuK9s7NEXx2DsngCMniv&#10;BNr10zJmnqq279M6qo1Es7n+CpQfX+se4oOcRkdMRlrfFw/aievKNhJ4sr+WRwR5DEDGyz76VCpm&#10;LRb3/V3Fdc3DEkQciWXrpeSNCeK67jHx3I72NeZjSSxdK2WQQ8r40eqabExfgXn3of25Lmktrtue&#10;hJ54F21miJZVAPUUfW+aFEGeWK+sy+KXR6pssr35H3lB9Rjly3ffs2jXzSHvPSW5crPqxvi8FVLU&#10;4zWpgN5riNj7n4jvLuTt2rbifeQ5iQ58T3WP66/34b3Pa979aDeu390h3nsgT+/PgLzPEi/q3deu&#10;r5Sh3aQ27IDMHN9O8wG2Lx9kOtjhZdTdhkybdPs1HK2pzd71j8OcYPlBUzvB6qPlUjz4PdVzIeju&#10;KtgE4kiqSioh+4lPl0l64y5Jrd2mMhuF/iiF/IZxL21U4LG+UjphloRhIzz3PIPzQ6USsky77Ie+&#10;4fnkqs1qa6kvPbDLkZ5DpWTEh9CxsGvNO0Kn9JX0pt1qk2lvk0vWwh4X4ZnP8PwgKRk6Vqr3uyQN&#10;fVPUZ4QEHu2DeF7VdBT1gg5BGsJPD1C9HHy8L9p+O/G36SXRd6fBhg0Wd4tn1D6QG5RPW6BcQDkL&#10;0lQOvVPy5sSMLoV+qQU3KPtwjpS8PRF53q7HJeAztHGBh5+HrporJWNmIA29JQC9WzxkHHQ59NSN&#10;aO9/uU9cLZ+REujLENLjgp6mTSkeNFrjjnQZBHv6tOrbcPeh0AUoL+iU5JJ1qtNiY6ZLMexccf93&#10;Mnl7GfoLdqh44GjYoFlS9OJwCUCnRqCjq/a7JYZ0UidRTzJf5E4B5J/tO/rWJEksXy8R6LYQyrnk&#10;1bHgAju0XGsOeJSb1ccqlAvUhsCHYJOr9x5WO+5pDl12TVu1wXFwt/Czr0uwbS8phu6sgD0pQn58&#10;9/cEx3hOy472MwSbxvKJgJtVzF2murcY9qxizhLEu6U5MjsAAGa5SURBVEs5Sclb4GYoy+JXRoHn&#10;7Ea8SMshn3Iv3ud/vLfWU9mkTyW9Y3/m3f1HguMs0HhD4JreVl2RpzelctUmiQ6HDD3RV4rf+hAc&#10;JioJ2L0Q7DntB+OOg6+lt+5BXkMqz5R1cp0E5KscslU243PI0WAJPNILZQ1bgHgiL74JbtAZMtVP&#10;SseiPpAf34M9VI+TB0RHToX9QL1CbosHvaflE+qMegWPDnccIJXguKkNOyUGWSyfukA5s/Jb2m+U&#10;OWW8+LVx4r71SW0vxbAVRahv8izaJLaFsqnzIReviwvnWJ/KjXYdRB15oacDavvS21E+qNMIyj42&#10;fia4RkjbbsXHCyWONssyZZupQv7rwG9Z5yHwbteVDymHjkLeI8+/keEbsMnklkyL+0bYxqvboN2g&#10;3UGulLPAXgY7DpQY6rB44LviaZ3pN0RxnXy1cvkGyCs4Eewry5Dche2W5cd697fFO/72ENp6B+XP&#10;vkdwfNaN4rqsNcp3JPLwDvL+BPjBU1rfkV7DxY3+gesapAP/o29Pgq5BOm98XMKdXtG2WQwuHerw&#10;EsppmNrmcpRZ8dD38TtPUuu3g3+PFvfNT6INPgUZ6a915GLe7uuquoO23wtZczVDmbeH7kD6Q12G&#10;oK6fgyy/pPor3GNohgO26qbtiW0nDe5TAv4Yg82mjCbAhStmLJTqQ17VFcWDRysX90M3lE2cK0Uo&#10;rwxfexryPF7Kca8HnMeF+i9i3tDmQ50GKuetmL1U2+SXR79UHZwvkGewTYa7D9H+CvUb81UDGapc&#10;uUlSa7ZqXhr2G/4emBPs9IE5wQx5Q1M7wSr37Een93px/fvfMuHXt0jq4OHs1cZxBGkIvjAMneM7&#10;xXXubeK6uKW4/nS3uP4j+w508Nz3o/MIA+q66B7x3NROwiAUJE4kzCRvJHyuvz38VbwIMRLNQERq&#10;3UEpX7RBXBe2yLz7D3dL+WdLpQJK+bi0OuFHV2bCz679+rVvCz+6SkLDxqsx97dAZxCd9KLX3ldH&#10;T+Ch58Tb7HGJDBmjhpPGOwgyXfrBbKlYiE59887ihVH1tewm7k6DG3//CUJk+uJsiX4ddeUVMMxd&#10;G33uWPhBg2OWQe7xL1EeP7nm2LH7ujZS7Q9lYxA5ChmKg/zFp38uFRPmSA2uBV4adfw7GMeF9xx/&#10;Lie4L2guxVMWQm5AZHKv/eI6xI+AXxp6dgDoOPPf8bTEl62V1PKN6FSBNEyeJ1V7Dkn5p8vREegC&#10;MnQ/5OJB8aD8XRfeJa4fXiGuM64S14+RN0e+GP6MNJE88T/r/aJ7xfMACIVzneHurup4Y2cqtWw9&#10;OvY1asxrXQGp9UfQ+Zpy/P2Nhdw4TyK4Wz2j8eSiNhCW1CLk+YvNEl+6TjyXP/j1Z3/Y4LhBcIMU&#10;lo6aLFXb9qHsNkgRSP/X7jvnpq/+//Ra8bXuKUF08Ly3dQTZfSZDPnPvb4Lg+dsDUoEOR+zNSSC1&#10;U7RDkZv/qkAIsnFzo882GljeZzQ497Orjz9GcF/bBm30eXWKVoLo5pK02lh5RnYaPHPCcCZ0y7fU&#10;t+cvraR843bIHnTStW3xe6+kPL5srCIVW/agHhu0wROFhm34kpbama32BLJvzQ+S6Ahpm3LihY6N&#10;oe4qF62T1NIN6AQfajICbk6w/KCpnWBFQ8ccL4u3dFA7FIdMFPfOdGYD6GwGOw/QDrTr0vtgc6Cf&#10;c59pGM675Xi7dAF4whknaCNou2F0gMNdXtXBl8Cz6ID+Bjrk5xl74n/qFXHd2fHrOpO2Ivf4RCE3&#10;Hb+6IWN7wF3Yrn33dBZfu/7iQQfVfdXD4n+ir3ifRry57Ztt90T5/67h2kfEjQ6+cifocNcF0GPM&#10;t3Od+unnOTyHx80eFdf5t2e42E+gK/l8Q72C9n0srbCn3vt6SNmkOZL4ZIkkZi7WwZs0nRgrNkl8&#10;ynwJDxyLd3xL3vh+xtfYtdzAemOZwlZTZ3vuh13Hr+tP0KE/AzehDF3TVirmLoVd2yTFb06EHWtg&#10;L1jX5Jq/vTXDRc5qwAHPy+b7DKQXXMDdoS/KDXE613nuukcl+vZH4AJLdbCm5rBfyqbNk1C7fuJ7&#10;sCfkKqdMKUeN8cwThYby+Ktm4m/fT7zgvzroOmyCOkhowyvBB4LdwYFz7z+ZAE4V6PiKlE9bKKkl&#10;6yQBTkGHkesClM/PICeQ1WD3IepUCT7aS0KP95aiQe9J+cS5Ep86H3leIK67UJ6Nvfu7hIZ5hax4&#10;7ukqgSdfRp0+AP0AjsMy/DG4G+XubHC1hvy0KUJue2Q8lIXL0Y7BB11XQEfd0eH4+5sinHG1+LsO&#10;VD3ovhrt9YYnxH3Lk+ocDtERi/5EsNcbJ+aO38T5+Bz6PRULVsqRylRWOzc9vvzyS/CMIPT8E1/F&#10;jXbtffhFnSxAh3sJ+gPxuculrrhU7/9HYE6w0wfmBDPkDU3uBNu0A4a12VdK8KybJLVjb/Zq4+Cs&#10;neCzr4LItIDxbZ4xOCQpJA8kTiBH7nu7ZjqKl7YWz03tdTRLnWD4Zec1TGLLWRpOvAixz9fqDJda&#10;b1jK563G+0F4SEzpBJu5UCoWrjo+rU5wnGC5ZPFkAp1gg0braKu/dQ8dOeasrdBTA0Ageov35g4S&#10;eQUG7bG+OuuFo8alo6crYfPd/Yz4OKrcsru42/Rq/P0nCJFxn2RL9OuoKykVL4h4Y88dCw2NbEOS&#10;QefBjxGy97nRceGMLAdHa2slDlJEYkhnFEcWAz2GHf8OPvuHb3YouM+7XYrHzYLcoBORe41OMDoV&#10;6ARr2U1HSwMgCf57ukh8/hdfOcEQvzrBPlmUcYJd9UhmhPK+bogXMkUHGB15JDiULYeYO04wkqBf&#10;QCb+2EJH3Y5Lw+1PZ5xgc0Cwl22QozC+HPlSJ1igSEreAOHOvb+xcCIi0yC473xKZ0blotYX1Pym&#10;1myT+MKV4rkExL/hsw07LQ2C+7YnpfSdjzJOMJD4oqHvf/2+3M4ByszX8lkJouPG2YnHHIy59zdB&#10;8FzSSio+XS6xEZMlhrbBGZMsZwdVhzyZemrk2a8F1iXLuyE5JJHOPUZwX9NG2yiJPkcsj3OCFZVk&#10;OoUNnjlhIGn/lvr2oHNcvmwt9F3LTEcVv6k9X838q0AH8ls7jo2FhvH9uYUUPf+GzpDMJ5Lb9mY6&#10;jU685zfX2Q2VlNOVW6R69wFzgn3P0eROsAEjj5fF6x9XOxSftxI2cpSEuw1BJ/cl6JQBOjND9cmJ&#10;nEAcHMm1S+feceJnLrhDwn1HSAS2KNztVQl0HphxptBR9cvrxc8ZXrc++fX3fFcnGO932t8v0PaZ&#10;H7QD18WtxHcPbDvsurf50+K54XHE2Ue8jPcHOXlRXfUd42T4Fh3juuohdKqhW64BdyKfgV3TXz6j&#10;9g+/DZ1g7Oz/AemGLVZnEJ9vGAfzRT3K83SCgbeUTZwtCdj+xKylOruIs/zUCfbxQgmjvhvVZc57&#10;mY5zbv369YaBAyB00ODXTSdYq2fFdR3ydlGrTD7+RofJw5lZYtA7nAnu+k0De3FLO5TD3RlnGp1g&#10;nKmce/23iIP5/ikCHV6PPId7URZOWh0nGGxUfM4yqVy6XmrAATi7kLMA/Q8/f3yZsk4hZ8eOTzY0&#10;tOF02D4OHnl7Rx0AjMJmV+93S9X2/VK5bKMEOw06/v6TCXSCdeBqi4XgAZsksXidOmrVyck00y6i&#10;vRS9+KbOLOesPJ3ZNukzic9crHnW8mzs3d8lNMwrZMVz1zMS4EoFyuNVD2e4OuuFckd++Pe0lROF&#10;XCcYndq/vUVcl0OmLkVbZjo4az33/qYIdIJ17A89+LK2VffN7cEHntD+A+WJMx+D3dE/atgGG4bG&#10;OB+fYbtD36di7nI5kqzMauemhzrBDnqh5x89rl17H3hOSoaMkZJXx0nJwNEZJ1gkak4ww0nDnGCG&#10;vKHJl0PW1UvRC2+K+8IWCPfoFGQu3zoRqvYclgCIoe+uTjptvuStD8UL4+O9/H6dEp9ctEandnMZ&#10;UcnA9zJLsxavlbKRU6R0JMjItIVqkL3XPSZukBvOWCGOVtdKXbBIp44XDRojvls7qPOsPp7Qqd9c&#10;BuD9072Z2Wa/v0v8t3UQH2dkXQ8j1K6fBB4BoSHp+v2dmZlHLbtmnDjn3i4eGBb/PZ3Fi467G+Qy&#10;1K6vVB/wZJYd9n0b6X5Hp8undx/SeHSq/fINuiSjBOUSHTZeaiMluiSyFPngFOyysTOlLlqGNHRQ&#10;Iu0+/06k4QU1iN6LW4oH5eq7p4sub3D/pSWI423iPu8O8bfo0ugyrlyQGPpgYJkf1o0fBtfDZRZn&#10;3Sjeq9voO73XPIJ83Ss+kJ8I8uDjtG/k1wtCX/b+J6jbYZpv77VtpXzG53K0wRJMLq1LzFshqVWb&#10;dQlU9X6PeK5CB+fMm7QMSwaNltLhk8RLQoF0sI5JdPhOD/JT8vp4qU+kJMrlezjnRtyBB3pKsMtg&#10;8TV7TPz3dVcjWrl+h84k4NIELh+tQ/2mV20RTlevY5mWxaVs3Azxt3lBZwkmF6/Rae7evz0ovhue&#10;kNjoj8XPZaEXtZRA6+4Sfu51Xcbla/Yorj8uFbOWgBCuwT2dtW696ETo6DLiJbHnEgEHR5IpqfNH&#10;lAAEEJ86cJk3xnVjO3GzvJEPf4tnJIS0eOm0QgfDDaIZ6DgAZf9IxtH7hxbaIQziHbzGukksXJ2N&#10;5SuwXLlckNPM6+OV6ihy/xkyDDnwXnqf+B96Vomt96/3qUz77nha/Hc/gzRBbn/XHG3gScjbVEmj&#10;o8J86NJi/Oc0e9f56BjgHjpxuaSSsxiYF44AJ1DuZaOng3yPlehr7+uyB+aPsz0ZP5ewaN7ZSUUn&#10;JdC8k+ZJHY9n3ih+dlrQQdFOGIisG+kJ3Ap5ZGcLpNaD9FZ8sljrk+29AvlimTZE6fAPM/oFcsrl&#10;S4FW3ZBudoxuFQ/kqXzSp+K77SnITwuJPD9MiZfrQpB6EFovyrSUdd8anaff3oa8on1B/ij7EdQN&#10;lwHVNzJaSseuG+1c5Ri6wg8dwfplWXkuaa3v8KFzonlBXfqRryIud4E+obNL5fyxXipL6siFbMc+&#10;mKVO1OibE1XncAlIQ0Qg95QfzlpwX4T8crkldA8HF/he/31dET9nQVynMqOza556SevdDTmL9Hhd&#10;4rMWydHa/O/5WPLyKE0D81r2/kxdNsMlQwxcMtRUMCdYftDUTjDqFX8L6E/KBPRn8ouNer4O9q5i&#10;yjwp5bI6tCvOHNZlcdBZwS6DoA/bqs7xXNxKAp0Giu+KB/EO2CDYqPJp8yX4RB/Ifkvxwq6UTZwD&#10;m/SGxkE75WvWVvyPPAc9mHFAqU7B+9ObdurMmbJxM3U7ggg4Cm1c4IFnpRK2ikvP2AY9F7XC+baq&#10;h7XtIg3eKx/UZdaqt38Hu4+4qXfUhrGd/RF6HDa6qPcI6NzWKv9FsPXFr44Rf3ZpY2zsdKnae1iX&#10;YwXa9dE0Ve1zSxB6iHljW470fB2d4YEapwd2iTpK9RTbO/Qn88fy9F7aWnWQHsM+8f0+OgnUztwt&#10;vstRXkiXF+e4xJtbMdDh6OfSO/CEIHSED7rZe9kDOogUfnaI+G5qLx7oJuaZyyfDzw3Tc9wagZ1w&#10;bh3gQd74fg4WlMK2+m6FDkRaaJO55Lxqr0vSsI/pbfu07ZPHVB/w4tx2Xf4aeKin8hnqMu/1j6mt&#10;913/uNpgP3hfMTrJvrueUW5CDuK/vwfS2VF1NsvH1/xp3Y6CHIxxlrw2TvUyZykFnuibLS+mZUlm&#10;iSt4WNXuw/oMB4qoe1nG3HqCS059d3fWfBUPHos6Q5mhHn23tEd5zdLBEM1b217KYXSLAsgBZYBx&#10;l46YrFsKpLftV3muCxTBVvlQzzN0EDQM7qdcCrLiu6uzclgfl7XCPrJ+gx1fVv7hJu+BXg93G5pZ&#10;bgsbTrllPZfAxnppL1EelLUy2AvmlwO+xS+9q/JEzqfLFckHkF9/qy76DuUbd3bS+qRc0Cax/rRe&#10;waO0ff2llYRQ98kl61FHO6Gn96rtI3+jLffd0RHl9ZpU4TyX7it3Ay8nV+f2I8kFq6TGFwHX2yJe&#10;vpMOSshd4N5uqFfwcMYLm+y96hHYS9hGyvFvcAwu6b8fcs/Ze7CXLHvyItUVqAPWP1dOVMxaKuVo&#10;36HuQ3TJYVF/lCG5Odpt6JmBEgFn83Blx9mIF2UW4Ds5q5oDtWffpDaYXEfjxXXfLU+C2yGdbDtI&#10;h++mdtpunfJhX8Pf9gWk4xlNI2WTtpk83o/0FKMOK8B5/XdnypjvpGx6OVONcVB+oKP8nO1JJyu4&#10;uecv4AbQJd4rH9G69v71fsjei8qflQPiPs4+r0IfIfHpcp0ZG0aZJ+av1OWdutR43XZdopzRpdAV&#10;aC+UFx+33VC+hr7Jfd2QzreVFzF/lDXllpAbL/RnyZD3daD2yyMn3prmH8HR2nqJf7IE8tBW+yts&#10;k+SNXG5OnR+fvlCqoBMa9hv+HpgT7PSBOcEMeUM+NsangquNxqS2tFyOnoQDjOCowJGqajlSmVan&#10;GWdi1MWTUl+RzBwfPaodOd7DZXe8nwqd/xmHc09dMqUOr1wly/O8n/dxn4rcNPG+utIKqcYzNcWl&#10;cgSkgmk4kkjpMizeWxOJ4lpUZzrxOu+rDhbpfghMU115QmpLYnKkpjaTLk1rrQYH+i6mG2nW67jX&#10;yYdeRzyc8cNOMc/Vp6vUAVATRrzMI95VV1ahxPJIGvfhntoY0h2ISA3SXo9zJwLjZWeU+anle+i8&#10;AYHjbK56/Of1+kRSy0PLCXXA/cpqSkrVUafpRlqY7/pkpR43BqcuHNShLKtdgUwZ4p1HkUc6OpgO&#10;xsu885115fFjM3B4jsvQWNZaloiXDh/NO96t9ZmVBULLHc861/Qc4uH9LGtNO95ZT5liXrNlXIcy&#10;1LpgQDy8xrTp+/gM4mDdUq703QyMJxsH4dzLX6anpigq1QiMi0t9M/KDfGRlgHJN+eF7+Rzj03os&#10;KcvIAWSqhnFS9nPiyUUmHZky5j0qC5AD1idlVOUSz9dSpqtwjLg1XeESrVPKfW66+atpD6Md4B7e&#10;z/M1fC9H7bJ1yucyIdPu6lNpqQYJZ/y8h/mu3nUA54J6nfmoBsFj/TNddczrAY9U7zmk+33xPSyL&#10;ardP0+7kV8s4m8aGoAxRflW/oN7Y7thOqr1hfQdRDzlnW9HyZDqiaLO+UCYO5gN1Xe1HmWv7Qjx4&#10;J/d2c+SvIZgOLWPkg+XMvDDvLCu2f+aDuknzgrrUOsC7qEsoY5QFpqMWdcxZWUw700GwPRzJXm8I&#10;1iPLqdoXRl0gv8fKK6DpYf5ry5EudNRqimN6nXJBeautiOv1b8pTU4P5qEUaVG6p57Jy5eSzqWBO&#10;sPwgHxvjU/9RJjiwcaxtUy7YLlVW0c7Z9qjj2WZwjjqYOlPbFa7xWcqz8w7KtLYp6mm2ZW1Xscw9&#10;6MTzHWrXIpm2qXFqm89yBb4Dv6qfaXOzMkrbSBvE9/K6tl08z/uYxrqyOPQn7H4M7YrPZ9OVsf1I&#10;O85l7s/oAx5Tp6gNyrZB1VcoE8030sH4+Y46tm3ez7QjHuZP+RDSXE0HC/UO7qNeVntBPY1j1TMI&#10;tNdqZ5AW6j7qff4qn2D58h4G5Ilx8N26Hyl+9Ri6TLkFfrV8eI7lwPcjDZp/lE0tuIDqFJYX3sV3&#10;KG9hfliOWX6jdcyQLVu9H88xjdRlrCeeYxkyv7pHK/Ug4qvl/lpZbqX7bSEOpzwYD89pmaK8NG+s&#10;V5YVypVpOhZnVgdpvSAO1pM+w7SwLJBXR/ezjll2mv/sdU0XypvQtOIeta/Z+jyWZyef2bgcnct6&#10;oqyovcV51gdtcK69qC0ty9Q9jpmP6iDqFXKredU4Ua8oD5VBxsP84v1aJzh20uYEppd8MCMbKA+8&#10;R8scNsnhV2xftOmaDr4n53l9H97LNGu6mZds/rSckU7nWPPP/wj6Tg6oUUbRlpVnkgvAJvOapot2&#10;i3WPY75X7SnO1SGPLB9Nq9NvwP0aR7Y8VQ55D+qHZaHncExOXO0JaVtX+8N37jms9pFxsq7Yfmin&#10;yYOYJ5aPpgNpZJ60fIKRTLvPPsN+B9Op5c26Yp2zrHCs6eS+aLT9kAfNO/PGtgd5puwo7wG/qKvI&#10;5I3nmS9tL3gP5Z/P8L5jZcx3M5/ZY+VZKEstBxzre1G+ylmd8lK+luFRfL4GbVj5CesO51hWzAvv&#10;5zv+M8D0skxYN6y3Y1yAaaA+wvWmgDnBTh+YE8yQN+TDCWYwGAwGQz5gTrD8IB9OMIPBYDAYmhrm&#10;BDt9YE4wQ96QDycYPf06UsMRjZPw+qdDxVI2/XOJb9srofEzJDp/hdRVVEh8016JzvxcqiJFOopQ&#10;7Q9Lkl/+iZbqqAfBEQbOXuLXH/m/fN12cd/TWdwvvq7XiS+zoyREYMo8CUyco/8JbtRbvmideId/&#10;IKFxMyQdCEls/kpxd3xJYuu2Sh3eXfzJPCn6aI7UlGZn7lTEpXTWcin5dInUxsr03fXR7CgiRzsa&#10;KUue4yjT0XRVZsQmFpPqA65jozP8PZodxSY4gpI+5JNqT2bPrfJtByT4xniJL18ndfG43n+Eo9ap&#10;lNQFIlKfTkvFzgNSOmOhniM4Is29Kip3HZC0PyA1wYik9xyUWs7IysZzBPccyTEiHD3jxuvOO5jn&#10;xKadUnXQp+lm+o8grvTO/VJdXKz3nAgckazad1hqyzJfVOR70vtckj5wWMuTM1ncQ8eI++kBkjjg&#10;1nt0NDHJkbnMbDodjeMxR5ZOciSJI2e1npCWjQOWXdVBN8omrnFwY1nWhYPq4hJJbdiuI2eMs3Tx&#10;Bgl/MPPYPSpLuPZN4Dt9r00Q77CJkI1yqXR5xPPUAHF3GSj1lZVaBpEJn4j7mUFS9NkiLYuytRvF&#10;3ek1CU6Ypc/XFpWId8RH4n53qo6kngj6zg/niG/wGEnsOCh1yaSUfbFO3G+8L8UzF2m8dejgJjfv&#10;kfTug1KP8nbqvw5tqRZ5Y76SBw+Lp88ICaONcLSSSIdCKjNMpwaOTGZlliOR4XeniLtdL9xXpGmv&#10;3HpAop8slJQ3oOlIbtgl0c+WS3zdluyoIOoeMl0yC+19/VZ9pmLrTnH3Hi7+waMlkd276gjkrx5t&#10;S0cwG7Qp1j9loQ7Xj+jIaq2EJs4V96P9pGTeMo0jAT1BXRLjfnHeoHh6jRB38/bi7jpAqtFW3Uz3&#10;E33E3fNVzXfp6vXibtkVemCifJkdiW0ItgldQpqVBZahd9BoCS9eq8cJ6K/ghzOkBPnnyDuvM42p&#10;gy6p8YUybRbtqxrtunzZJklk5ezbwLxwtDf+xUapKsq0t1q2yVVbJbXvkLZdLXe0/fRh77G2wXLh&#10;Na0vvOM/A6qDFq+Wyv2ZD6FoG+Jo+km215OFOcHyg3w4wRJ7D0oR2mbl3oyu15DDC9hG1O5BTo9m&#10;ZyHRnqd2HIC9D6rsUt4rlm+QStgG2oO6snIpg/yXL1qr7YnvqsK9pZ8tk/jaTfqumgg4xZINkty6&#10;W9/BoLaO9yPOWrwjvm6bVG7Zq2lgW0lv2S1J7q+0YafUlJRI1QEP+MQOqUDb43OVuF7y2ReSRFuj&#10;bNdBj5QtXy+lc5bg/qjq+9jsJXgGz6PNapywfVyer/HimDylDvlhGjn7Mw37XPHFBuR3v+abtrBs&#10;8TqpWAvuAZ5RWxaX8KgpEhgzVZLQ7bTh5Uh30azFUrFig76f+qhs/ioJT5wp5avxLq9fwmOnShn0&#10;PTfCJg/g7HjOHuOXD9O+oFQgX+VIe9Uhfrm1Rmcf0c7XQG9R35LL1OL+2qKoziph2qs8QeihDVLF&#10;r70i/cxHGnVC3daYHstwniwPRGBak1v2SGzeF/oOvjO18yDsA+oNupCzy2m/wuORjxUbVd/Wo0zT&#10;h9ywK3vUjjHeNHhTGjqG/wk+x68j0rbXQNfTNvDdjJMzxCgvyW37JLlxl5Yp+Ru5Rwq6nDqL9Z/c&#10;vg91CR3ryvAc8rpK2C7KEY/5zjRsU5Xbp3bMAW0gv87o5J/1fIRclDLpC0vZp8uVfzHeJDhTEb9W&#10;jDqoQ53UUV5Q16UzFmWOEYqnLZRicGFyNHLg1J5Darc5s4/gezkbjx86cWTK4ZQEZyeX8wvOKGfl&#10;xbDBlTv2StHkz6R8zZaMHKP8ikZ9JJU5Ww3Q3mf4Ft6JNpjafVgSkLMjKHPn3UxDDbih2hzWJ375&#10;JW7GU4m24n55hATHfaL1RBmLzl4ksZkLwCHLdGZQZMp88b4xTuIbweGRhyS4SHjcx1K6bINwlUAV&#10;6q509jJJ8AvRKE/OpKrclKkDlUGkizOhEis3STVsIeuB1yIfgZ9Pnoe2UiFFc76AXe8t/jc/kKpw&#10;RKqCRRIYOQn3fKo8idwqBr0R/WQx2h74dbhISsCZA6OnSpzLQdkG3QHI4T6p+HwtOAx5RrnOIuc1&#10;7YegrcfmLpPIxNnaR6lGPGX82Mf0ecoB0r6A+N+YgHg/lCTlFHJP21wKHlS2fBN0Q5HO1orNWy6l&#10;n4KfQK6+qj/wea68QLlSbutRdo6upHzH5q+W8rXbNE1s91Hkt2TafMitX/NWPPcL8b01UVI4Vp22&#10;34V63Iz0BzMzNhvhNU0N5qVy12EpX4LyY18F6aeMKv+jLmiiNJgT7PSBOcEMeUNTO8FovPg53DQI&#10;BD/nzP+NESQHVeES3SPha1944jp9ru3Hf66DD3GfsSsfyax3v7uzxD9fowZfP+c9copE3/pIQl0G&#10;ZzY9z76D+2pxCjaNGr/eE+DXmLLX+HUmGg7fnZ2O33Dy582+Oj7jKnFzw/TsNe4rUTx2hri5F1D2&#10;Hm+zRyXKfcm4kTfIaiXIZS3i4pRlKnsaAC4zqNp1SL+cpHsdzVmm+134W3WX4kFjMk6i3YcktXKz&#10;7rVA48990bhZt+f2p/Rz4poupuOHV+C5bpJYskb3QONnnbnfmP+hFzJ5x3XPFQ9LBT8/zvLg5rzc&#10;A4EfHbjsAf3Uug/Pcz+vyjXbpGLqfKkAiSBJ5tRu7vkQ4V5b/d+Rso8Xiue2pzIb1l7eWjf5575Y&#10;uk/JVY+I5+YnQU53Z2uycZBER7oNEe+tT+lzJLMlb0/KbHTKfcfeGC8+7nuRLWNuxlq+AB1pENL4&#10;lHmS5KazIOap1Vt0r4Ek6r3GGz5GDBoDy70O5KFk6Pv6yeoSlDGJMh1A/Oy597YOuodIqMur4r+3&#10;q+5/kSJ5OeQVD/e4uuIhCXZ4SUJIt5Mu90UtJYnOjW6Cj/rlsouGqPKHRL9A6jzz+7sym6Nnj5k3&#10;7v9x7PgHV+geEtwY1Tnn5j5e3FfKOUa98XPrznKahqgOhMTDsszeTznxXNb6uA1eeZ1tRverQgg+&#10;2V+S6ABx7xRueBtGu4h0R16dtgPZDt73rJTNWynuax/TTYAjfUZkHJludDaKQMIDReK/8bGv4v1F&#10;Mwk92e8rOT37JvFyg1RnQ2C8O/hYbyke/uFXGyD/9Fq84/HMV8uc9/zqBolO/UzKxsyQGNo0P4nP&#10;5ZMsd+7zxnrnniSx96ZJpOcw/Sy+1pnzvJYp9ITzTrbTrB45Fn7UYGN83pOzaTO/0krSmytj7BTx&#10;owAsC37EohSdUN0HhM/gfQHuz8GvaTnvvKC5fp49gDzzi2WeOzpK6fhZmY2aL74vk4Zf3yTh54dp&#10;+28M1JvlMxDPX6AfUZ5uyGX0o7m6Tw6Pub8MP7XOz6DrV28ve1BKx83Uz5BXoMPB/dtS6AzVUgdn&#10;nZr5Ah2e3JMlsy9McymZMFs/3MDNqavQwf8m+f17YE6w/KCpnWBlH875qh2efbNEIZvU3RyY4J5R&#10;9dChtHeJ+aukfMIcqURnOLF8gwSeelk3k3df11bCvYfrB1hUj0B3USd7W0CXcZ9BtGvd4xN21/VH&#10;6Fq2Y8QXaNFJvNwsnfegnYSffwP2cp22CcZTBrvi5V5B1M185wvDdd8hbUP8MvA5t2X2EKQupx7l&#10;JufU29zsnnk560bdl8x7PXRXVs9ybyLdl5F65MdXqQ4pBVfg/oUl/UZK6TuTJf4ZOqyDx0jxgPd0&#10;v58i/Or+otyAHeVDu+7+G+w1N/6GvqRtOs5ecFNw2nJHf+E+f/OnxcuvIzqbYnOjfcee4FwA6Qx1&#10;Hig+7lXJfYp+B151FnSHcgXcC/sSbN8XOvQJXLtd3Nyr642JsJljJdCmlwTbvihRpL3knani5l5k&#10;/GgM8hrqPlT8D+Odl98Pe/oU6nquOpMItb/RcuU83DS+csl63Q8u2B72IfuxEO5dFGzzvLh+c0s2&#10;b9fo/m3H0o60+e96Rvyww1pGqF/uI8V4lcdcer9+bS59yA+uMlKCnQaIF3rR/1hf3e8tgTjJP7mP&#10;qa9190w8v71Zbb//4RczfIj7gbbnhuTghdwA/UdX6j6K/JKo2kuk0dPsceR9snIFbrivG+K/OTGz&#10;HL84JuXjZyv3i89epgOq8U8WK6eKDAN/Y91xf0zud8k9sxzbiHPce0z3CGMdoDy4H5UP79brDNDt&#10;3ANN885039UZZYj2AW7EPUPJHUuGjJVKtJ/Uik2S3rRb+SzlQWUY7YW2h3vo6jHfifai13+V/VAA&#10;7E8p+ByXnlau2Kzp5vsj/EjOheC9594mwcf7SHqvWz/Awz1r+SX2kiHj9OMW/HANNzsPdkbZ8CMT&#10;2bTrfljnfvWRA+6R57saHIXtk+eQZze//v7jLN9Am3Gz7bHd8RhpDz7QQz98oHuXoQ5K35suFUvW&#10;ipd7Yp53h3Jc9gl0D9JsPLo3mPOfgbaIXwB1jvEu3UfXsfW0odwX1LmO8vHe9ATaAto1ywyySj2i&#10;+83d00X3niudDk58Rc7XuMktKFvOBy6o736awwPwP8APLDlyDn5OTqd7eTn3nHebfkSGjqrStybq&#10;V2xD4OAhyCXLN7F4raTAXd3XgNdQntBGvLe2Fw/bo1OmZ6L8c8sCbZx76aqcozzdkK+S4ZO0P/Zt&#10;3PkfBXVAybvTMvUPPuSFTFd8+kVGt4NvpsGzub1DU6TBnGCnD8wJZsgbmtwJxnXqh/2SXrtdUgg1&#10;h3x67ptAw6vEKPdrOrmBX2yioaHjiSSJTgKQ4hgUbV24REkWN5guHfWxEtrjnj37RuFG5iTcNb4w&#10;DC06k9lrNETxGZ9rZ/W4Z74tIC0ebsKd22kHwQk93lc3446CPHJT0VrExUBFz1EROuH4FT5+TYfO&#10;neirY8V7fw8JdXxFNy+tw7382mB6yz5JcYbHqs1qAD0gYt4Wz4AI5Rg3ht/fJdGX39XPWpM4l+C/&#10;i5sJ00Cys4DyiqBz7OdXJkmiWC7MJ3/RUeYXaLipOTfN5eaudMpx89Pawz51qBXjfRGQTaZBv4jD&#10;DgGIjeeOp6UMHXkXiKIHnQ83CGU5jr8NVVv2ih/54Kbr3js7I87pSp75CWgPN+nnRqVMd07+Il1f&#10;leTC1SBaK/C7Ujfb5WfI+fXHxIxFutkuR5S+CSThNbsPqROQnY4IOkG1B70ShxGmA5AOQ34d0X1t&#10;W3V28WtOFVPnQR4W6hdIvXRokJRd9JUDlMQjNnKqylKtv0jqSzKz2nIR/3z1VwSrqQJkLdT9VZ0l&#10;0RgqGefPsuT6mwI7TSD8+sUnEF92ALkBfXGvtzPl0+dt/Srjcc/8spmEUA/u2zuKl50x1HcanYra&#10;UIk6AVkfx93PcDbSQVLG+iS559c8HaLLLzmR2PMrnezksdPmELjcgHO+R57PfBly0mcSe2eKVO9z&#10;abnz4wOsd7YhfgyDpDTywjBtg197zz8SQMa5GS33JHNQvWO/yq/v3u7ivgkdGH5EoLFnnXDGleKB&#10;jHvvgizxs+fsfEFPBB7vnSHE2kG/UdxXPawzORsDZ1FpR5lknR0Llt/DILZ0irEtgzx7+AENfj7+&#10;OrQjvCv0ZH9tk9RD1JGsJ34d92gjTtumBMtHP05A0o3Ok+/+nvrZfm6Sza+PHk2feM/Ck4U5wfKD&#10;pnaCRejAYFtgW6dTA+26aucBqYXdpk2sC0bUUZpAh7oU7ZzO2+ibH0LXPCUuOg34QRUOEqgDA50q&#10;tgPyADoXOGjGD2yg8+2+F53MX8Am8yuwagOhh87BM/yiMJ7x4B1l4z451iaKoO/0a8B0fEBWXehQ&#10;qx3iRt18nufZCXb0Ch0/TrumzqLTinaVnWwnfzxP3U9HFc9ddj/s5wAp6v2WOkmK+70jpXQuDX1f&#10;SgbSJr2Z+Yog4yCfIP/5I9oP0/xT6ExynoZ8pmFgnL/E/XymsesMVzygg09u2jTyLOoRppf5ZOCX&#10;di9GedI+wK4z+B56XiLdXpMA7HRmw//h4n0EXEI3FKdjAeWDzi2/YkedQzte1OctnZlOcA8gDpZU&#10;7TigX9rlB4z41WYdxKTuZ91p3SDvzCfT2diX/ljn0KFaR9R5HNAjz+EgBwI3K6dN51c/I/w6+OUP&#10;wJ7zS9x9Mk7VJevUYaP6kenme+gooAxxkJUfT2iG99H2wS6qY5ADG5QFOhiuAvcBD1Duchd4GLiB&#10;+/rHJdxpoO5pSZ0XA+8snzJPP2jEvTArZi6SxGcrxE3eRscE65Xl7DjAnMBr/NgB/ztfL84dnKEs&#10;Ucb4VUo6FJDf0tfGS+mbE9GOXpBgu/6q68kp05zhvWqLxGcvydQN28nPkJdLkL9cJ6rG4fwiTfj1&#10;dXpFag64dXA2MX+FVHwMDnTTE5kP4vDDRChzfsip+JX31FkYeLwf4n0J3HOBDpjyowmuGyEHuXEw&#10;5Nr2hgPcjQXKBZ+hXWQbgm1UeeRG90hHUd93dON3Pf4r6oZOJDrJcsvsZALjaey8E1h+LDPKI51y&#10;0DFsO4F2fXUANUS+0dgX5b8tsK6ZL+eYX1FmG3SOEUeo4wCpXLZevzjKj1iQ99P5xg8Q8QNP/PiR&#10;tlXqCj5L3eNwKyfkvpOB9pgyz4/5QN6DzwyUqs27j+M1TQ3qANVrdEhSB6Nd8YMK+iVzyCr7Y+wf&#10;NkUazAl2+sCcYIa8ocmdYHT6oLOqhhkKl18k+bZZALUVyexsGBjKXMNJgpJ1NnGEsHjYBPFw5PX8&#10;5uJ/oKckYfS50WW1Jyhl700D0Zwixa+OPY5sBFp11xFJnQnmCkgYhNS5Fuw+VEckAlTYucaDo6SO&#10;IwPG2MPRl//AMdLGUY0yEA0PR6N4D8777+osZZMzX7riF9HSW/ZKLTeadzYyRagvT0j1XpckuZQC&#10;hDCxdL0E2vbSrxyVorPP0RMaBnYW6fDhCGPp2Ok6Eu6982kdmdV0MU0gLzTGlZt2Svnkz6To+TcQ&#10;3tSvYWreYbz5FZwkl0y88EaGMHJGEggFnT4sV+Y5Pn+lpNEhoRMyPnWBzlbjZp10jEU6D5LokLES&#10;B/nx3dtVybj76oclOmqqOs34qWzOBPM276wz8b4NXP5Rwi8l3dJB88wlJrFJc3UWmLvZo1KK/wF+&#10;wShb/u5f34K079AZAnGkjV+V4oa26Q079MtIHFHSr9ygXL8JWuYo/1Kkl1/Liw7/UJct8AMA4c4D&#10;dTSYswaLXhqpo+382hXTxVmD/IS96/IHJdL7bSmC8XbSxa8apncfzswEQ2isU89NXdVp6DxD0k5S&#10;lT0mcfGxDpxjdAwD96B8f5KRcwaOyHtyZx+CjMeXrvvGkTMuK/Ddho5C9n7KifcWkNKc2WX8ypN+&#10;BYnEEcQ63H2IVK7ZIsnlG7WDw5l/dIZpp5LPQLYjnQZJYu02cd/QTke/S0C+qw97MzOyStGmIC+h&#10;B3t8Fe+vb9Qvoh4j9pAZfsX02DFkk1/mKp04J+OM4zkd8e2pv8573CivikWrpXz8HIkNn6QzOOhI&#10;Z7zcqJl1W422Uo62RodtFERcZTT7PNtH4B50QJx3sp3mOq0ZGiOPdNplj33oNOpoZY6McSkEZ5Sw&#10;DXEWZxz6RzsKfAYduTDbX85ouItfOkXa2BHW2RIgteVzl+mXKV1/g4yw84dOXjFIrjODoiFY55zx&#10;qrMm2ZnnV0s/X5WZcYVOHWep8guURX1HZDqJVzwi5eiEceZVBXRS+YTZ+lUm6uNvm43bFOBsttDT&#10;KAOk033RPVI+b4XOTkh9sUk/49+Uo8/mBMsPmtoJFv90+bF2yC8Yl89aojOO1QGG9kWdTHvHAY+K&#10;jxfol5NTW3ZLiDOf+UVA2FnOiPawU862Bd1V9Mq7mU4WHRYI/IpcGZ7lbEttx7+4XkLt+ugscO1M&#10;Q5+wjVVCl3EmWAVsXfzTL1Tva6cSncPiYRO1HWmnm+mlswdt1nUJOtvUo+j0qu10Zpqgc8evztL2&#10;O51wzsbywCaqHvnpNdBJXaR8+udSNnqGlKADH/vgE9W3UTrBBo2RMhyXIF7qCdfPkRd0uEOw656b&#10;ODMWcUIXBx/re7y9oEOFgzOO4+hn10gINlVnhuY6Uhx9By4Q7v6qppUdah1EPD87KEZdz7zhHAcS&#10;fOAZ5FYe2MbY+Fk6gy34RD/94jXTXjZ5vnjIJX51vc6EV6cIeAAHJPlF7wrwImdJ1zHOs8elnIY6&#10;oHLtdtX/6mxCPXnAQyLPvZaxSZqX68TLmVFO2s+4SoJte2dm6NEp8acWEmrfT4oGvgf9CX0IHcrZ&#10;dDWhEnCVcap7OFMs8HhfnWnHWe78gji/SKcDD3RunXerOgQ5+OjiF3UhY/xydIT687zbtDxo50tG&#10;TIZcQcb4VcbbO0rsI/As8AHXNW2hg5/QL0Dqxull/MrpfOV+iUVrlD/xC3/65VPYOZ0xROfHObdm&#10;ZpZR3pg31B+/SK12ivUFG8WvGAZawF7yOgPsfoCzuMgFsulObd0jlau2Shh14r/vWV15kNq0R8uY&#10;Op82i7PEtG7BAziIFVK7lLWFP7tWQo/3QZvIOldR9vHVW5QrccA6jnaUXLpBZyxzJiblhF8h5EcZ&#10;kmg/XHUQfPA5/ZJ5cvE6KZswR79wTq6UO+PKQycjZ3plj/UrjHTCOjz7Ryxn3OPMmEKboaNaZ16y&#10;DwAbwq8i6yApuCu/ulw2ca4kN+0SH2eBQpd4UQ/FaEv6xeZsPPxS87H/DJBnN2eIZo/df20NPo94&#10;HFvPds6vNTv9Dsiev2UXncWpeuDMG7Te+GVKf8tuUgKZL4eu0i9iO8/QWU5+7Tjj6CD7ZQ4PwH86&#10;K5kWfQb8RMuH9prHDH+8G+1nqa6aYJ1yADoC7s7Z+dGhH6gss5/juQM6jU48pvO+7vqF1WN9FcgY&#10;ZzE68XI1gQ5is3zAwZjv0rEzdRDz27jzPwrqgNg06OPfI7/gfFxpk1iB9g/enuQy6B0HtK/RFGkw&#10;J9jpA3OCGfKGpnaCsbNTwdkpD6Gjdmt7iU7+LLMccOcB3X+J+2BQUepXWrxBdZRVrNyM+zNT610X&#10;wyhxiR8MrQvG03VdWwm9/LbEpn4mruYwApffJ4F+b+u+OkWjporr7qfFw/27Js+V0NDxmZEPGpYH&#10;ukmaszeehTFt/7LEl65RI+NCp99119MSHTtNakDGi8agU9oShhWE1g3CEBk5VTz3gSCfDeP14jDx&#10;kiD9GobtfHTuur2aceDcwCnZMPotQUTmLJZQf9xzVRvxPzNEYp98LqXooMdgtMumL9Q8J1ZvkjDe&#10;E3z1AyXs7Mh6noGBavaoFIGgJ9duFS862Jw54wG5qdy4U0KM98wMOY68M1UCvXE9a+D4WevUum3i&#10;ugMkgSNmIMBBLom6t5seR17/UL8sGZuxUIKvjBQXOwRdB0qQo1h/hnFCWos4vRxpdyE+V8d+kly5&#10;UZ1iQToycFwMckNHmqffOxnCeE935GOrFI0Acb++rfg79ZfyLzboviHV+w7rF+841ZqOiqod+5Cn&#10;LZlPlO9zied5kN0zQXiufUAqFq6RstmLxX0/yvg2EMpJc6R88Vpx3Yg0XvGAhEdNQ/53ZPL/eC8J&#10;9h6hx7EPQbhwreyjubosL7lyk3hQX8FhEzJfGzzglkqkt+LTZTpqVsHp+6+MRhl1EB+IXAppiQwZ&#10;CxkC2W/fWxJfrJfSDz/NdJ4eeFblk45BlcHLW0Pe5kkFiK2rIzoPV94v3pdH6t4nWp9L1qLslkp6&#10;1wHt1HEvGX52n8sKEihH7UxdcItEJ86S8qXIG+qZSxrcPV6X0pmLxNUaZPfP94rnwR76WfnwcJQp&#10;iL6nyyBdshklCeVMCBLyyXN0fxY6X4M9hqIcZmtZ04lVhndx9NePunL9GaTzgjvEg3ZXsXiV+J9F&#10;XZ8BefnlNRIeM13K5i1DWaCz9Lf7NF26XxyIVTn3qZixWOupbAnyexPSes0jKqMk+tyzIvr+J7oX&#10;SLXbLynEm0L9ViKfFUtXi6cFCCPqNgB5Lpu5UFxPg2Rz+cOg0ZJYt1U8XCKJvOtsCrTTInRcXNcg&#10;b+ffgrQ+LxUgRq77s7PD0Nnl/kGhZ4eK+5mBEnrpHUmu3yalH83BPc+inb8sRW9/JMUj8Y7b0Aav&#10;xXtavyBFnH7/62wHA4SyEvLkvg5kF3rAjTiiOsMPHTheZ6d4DO6/F3JwJtL0G5DdroPF1Qo64Ddo&#10;b7+/Q3z9huvy2OK3J0moz1uQqaW63NrT41V0GtEWGPdjL6LOskT/vJvE32+keDujTZOUIg7/oLFS&#10;gry47oRcs82hg8PyCb2MzvaD6GA9+rxE8H4688tAGmPQk4ll6yS+bL2EXxyOcpoMmd2pTubI4HEo&#10;s4fF022wxOcsEw9IOeXW/XBPqfhsmQTf+AB6D/ro1ifUCRabvkB8INAetOMytAfq2nyChJY6vhRt&#10;0wVi7ueI895Dun9R5arNUomOFnUtv3bVFDAnWH7QVE4wcgDdU8ofET/lHTbb99wQtcfqBEOgvk2t&#10;3y6VaN/qoFq2VsphL+PQQX7aqZufUBtJefagDeoMcLQ5DsxEOCh09zPieuR5SUAfUR+72NH8273i&#10;bv2cRD/4BHYNOvYnaJs3PIqO/Vp09jdJ6egZktywXQdRorDDnkf7qE5JgYNwv6gA2pfrCbTre7vD&#10;5k6GDh2CNvUk2nsHKZ/1Od4Jm8VZHNe2RbtbKm7qjd/cBF12mwT7vyOxj+eDr0DvQC/5egyT+OI1&#10;6DSvlKIB78IWL5L09r2wQeMk8OIb0OOwUWib/gGwc1y62aqrlH68ELwHnIYzkC9vBTswA7p3hup1&#10;ncGDjn8EnWK1DT9BRx4d3NjkT2HXwWnY6TwbHXIuHX0UXIqONNr11ZuhU9ZJFDrS/xLqolUXiZA3&#10;PY58ojPufrS3lMOGhF6Bbbyrk/hho+iI5N5fftgbL8ogxmWksNmeNr01XYEX3lTb6OHyxsf7SMlb&#10;k3SPT35drzYQ0f25+DW92mCRVHHGFGxm1fZ9mc4xZ/ed1Qy6fRRs3SHxPI56+yPSfmUb5HUm0gc+&#10;whnEsFUx2FguoXU9hLTe01XCb0+Rcug/Hzidt/tgTTcHtorfnQyu9hbswFR1ktGhwLJm/LTZGm9L&#10;1B1sf3TSbLVt3i7gS0/0luh7H0t80Spch7xc/bCEBo3Rvd9Cr76nA32uZwar86noHfDRFp3wTD8p&#10;h01UvoO4a7wB1W20jWnK81ZwAdxf4w5K4DnyrVawgQN0SZj3uddRt3epPEUnzpYAOQ63gvhraylG&#10;nUQnwO5Tnn57o3j7g/Oibl1tntPZcAFwTI3P5ZPo1PlSSl4d41e6U4jLr/wtAXkLvvSu8hfXDY9L&#10;+JVRmUEn8ugfQ15uby+xCXMkCPvi+v3dsL89pGLBCp2ZyXekNu+SNNJfiXywbbiueQjpmqzX4+BL&#10;fqTfB46ShE6v8YdRbmuldMJs1NMSCXRCW6At/M0tEnjlXd2Xy3Uu7P55t0kYOiA0CDaMA4Ic7AYn&#10;KyJnodOTHOWWJyQ0cLSE+qE8KPvXtFGeXTb3C8jaGxJE+49NngcOvxb1Mgby0FPrmkun3VztcCbk&#10;/sJ7pHQSyouzxJiOM2+UouGw3+TVPL6guYRow8lH6FD/6ZXi6zRIB3bJV3Tm3ENo96++L74O4Hxo&#10;j662PWA/l6Ks56Pdvg9OOF9S2/dI6DXkRWd3gV/c10081FcoT9cfb4M+GZDJG7kFZ3Q+2Usq5i6B&#10;7NB5h77JDW1QRyiPgagncja0V3/fN5X30YkZ4l5iPYfptiNFr3+gHIQOTnJr70Dk/fd4xzUP6BLw&#10;0GDw27+2Etcfmoun56tSPHp6pn1BH/kHoO6noDzQP3Ld/CT6SlOkCnyVejlf4NdfayEXZczvbeCa&#10;SGd07AztV3AQO71jr86g5FfpmwLmBDt9YE4wQ97Q1E4wbih53PT8H10l3g4DJTp4rBTD6CdXwoD6&#10;wrrBdAkIi47mkLg59zuBs68anssJnDF0bBSEIWcmhwbE63b2PmD48TXipcHkVHEe/+BK8fwOBiX3&#10;ORLHhu85UciZcaOBz3N0iCND58Io6ih2diSOgWXTcCYKR7VzjxvOXGks5E6vbiS4OduG0+kbuaaB&#10;5ZtTfu5fNRM3HYi513P3NmBguuhgzB67L20pkUGjdaZapMdr6qgqoYHHfy+JGwiB+5IG0/FZXrll&#10;xvfRQeK8l6PizowkJ3CvJYdAgcx4msHQ55Sh5/p2EgJZ5ZIzHfHlCN+JypTvzM0/nZrOvg4MvJb7&#10;DNLH5aDBZ1/TzgPJq6dFFwm/+Kbmnfu2hXNnUzFAFtx/AsHPlWXWW24Zcoafs9wG1zzsROXGi3T6&#10;eqET6Jyj3F79iLibg5Bz5PPXOaOOTmDec9sG8+XMHmCAbAZeekeKBr2nyxw5+41LED0ky07aUEeB&#10;Z18XPzof/nu76TITLiulA5b7xng5y4tl6LyToWHbcfbQ+baQW+YMDdsT35FTXn9XaFj3J9AtGjTe&#10;7H3MV255nmxoGE/DfKD83FyKRNmmjiApduQaz7o5K5AEPfeZhmXcQJ70eu49eB8HIppyJlZDcJZc&#10;6OWRGZ2XjdcNYh7p97Yu2/G37inFr4yWqn1NMyPMnGD5QVM5wTgQUrPfI6En0Zl05JAycf2jUvre&#10;NIm+O13Cz7wKnfOCzpjir85YuAKy3lBvN5R3Xs9tV9Sd37YckIE6hU6iy+4X99/Q6eQyzZztF9yw&#10;F7qfV247OpHOaex6w7RyyRI7y5wdgl83BwOctFMf/xJpyH1PTvvRQJ3TUD9+x6B7LXFpX85s26/p&#10;Jcabkw7Oxj221NO5/sMGacvV07jme+gFKZ+1TMonzNXZdlxuXz51vm4hwBm7Ps4ez80L9ZszS/ib&#10;AuNoWKa5dgw600OnCZ0NTD/Li9zrnMxeVtyTLdznnePTymWAudsH8P255c53cCZPbr1whn3uMcqS&#10;+Sl5fYKUjZsp8WUbpOiFNyUELsAZXsV0tnBPLed+hpzZ3hoa1oGT/txzuXnHdc9FLSC7L4v7CnAP&#10;cB0u9eT+mCWvvw973DXDe3Kf1+cavLOhPMEGhfsMl+jwSboML/AU20ZO+eB5z/VtvxpkQnBzWX6X&#10;IRnnLZeXNmyzTRFYHpx5mV22qXXIdu7kh3XW0K7/PSG3XhsL1C9sC9QXnG2lM7galOmJwklwB/dN&#10;j4unZfev0sP8slwh2547n8Y11G/uM42lOzddvJ57D8rL1/FlnW2bj1nhnNiQ2rhTwgNGH9+eKD/o&#10;A3EwkbMQORM+MWfpsY9a/CMwJ9jpA3OCGb4zQqGQtGzZUh544AF5+OGHJZlMZq8cj6Z2glVwCUTu&#10;8kKG257SvQxKBrwryaXrpGa/W9Jb90rJy6OkZNgEnb1x3P35ClxOyREfpo9koGE6uf9Y7vHfGzir&#10;hQSGU6Cd/QWcaydwXjVZIEH4Lvud0WCezN4NueE3N0m43wjdCy3SdYiUTZor4Y4DJPzsa+K9o6ME&#10;O70CInMSjhDG7RCFHzdSB7xOIkJCpGXagGD+8R4JPgnydlP7rBMM95wE8TguNLYnScPw51YSePJl&#10;3ZiXSzm5X1aw80AlwFzqEew29HjiwfCzkyhTxq2dO/znXiUN085RRF5z3s0OHR1+nIb/i7+PgHof&#10;ek6X0XFTY2+LLiDRiINLA3LvwfnA/T10g2Rfq2d1E3YuCeSST+5Xl3vvKRsa1mdTBtYzHfF0PnN0&#10;+vzsMhWHzHJJOPclyX3m7whFQ97/1i+a/qPgl3H97Dzlxgu5DHUdLMF2/fTDE8XQ9WmQ5KZIhznB&#10;vhuWL18u99xzj9x7773SrVs3qan56ut2uWgyJ1hZXGoO+iTQUEdceLcuXy4ZPE7C6ERzTycv7uH+&#10;mLpc/28NHL4nG06mjbIdcePxi1uKm7OBOTPGuUbd62w30JSByzHptOHA26/QmeYsMietbPucBdPw&#10;maYO3AuLy8waDlh8W9C0fTeewgEiLlkr/2ie7tMV4z5Gk+fpHmxc3nXCPRT/nsDypWOEDgqHy3EQ&#10;6swbYLNekOjIyZmPLDR87h8NXNJ2f09dClg2Zrp+vCUCzsNllVw2px8/yV0S11Thl9eKt2VX3ZOS&#10;+3RyWwN+fIAfMdLN/50B3u8SUNfBpwfoMl3Wk58fcml4D52iLGvn+OfXi+eB50WX6f+pARdrysA4&#10;HV7G+nX2M/vPDIyfDmQ6slkOzpLWpg4cDOP2GWx7jvOTck155kcFOGOw4TPfMXDlQeKz5cd93bSp&#10;8GVtnTrYdJC4YdyXPyDhXm/ptiPc67Vi8mdyNPWPO67MCXb6wJxghu+Mjh07yqhRo3SpypgxY6RP&#10;nz7ZK8ejqZ1gR6Bgj/vKDTr13DA8+vp4KeWU3L2H5QgUYI0/AsL0qW6aGOY08VylyZA7ypNrGBh+&#10;dFVmHweOsjrnnC/OOeFPLTL79DjHVzyg5Ez3FSMR/fXNUsw9n7jxKK9z5IWbw3IKt/NMY+G40Tmk&#10;i3t65F7nZpDs1HIz30vvkxISotw9my59UJ0Ixz3DfQpyj/l1mtxjpjc3XgbOGsk9zg1aPm8jr098&#10;/TkncLSPyw6yx4F7u2T2EGBZ63UY31s7fHU/g37JL+t0QZrCz72m+3TF3p2qX7+q4Mb/6OhyzxM6&#10;TrhfGWcPHTdCxaWCufs4/OQq0a99ORujcpYV9zhxrjPc0i6zh8JZqBt0lLTenBkyqDfuZ8V9OdQR&#10;xrLk8k1+QSr3Hdw/wRlVRHCDtOfu4cQvWLo4uzB7rMSHM6OcY3RmSrmskF+b4kbMkKPIi29JxYxF&#10;UtxvhNZz8otNx9cdZDLC5UC5svxndEic2T4gdtyTRPdCYd4hs8WvjjtOpviFRS6J4x4qeu5syO0r&#10;7+nmtOok4UbBuSPdDFzGkbs/FR2Il+bI6QXNdfkKOymBR3uJ/75uEn37I4myXJ2RdpQ3P08eaP+S&#10;7kFVNnW+lI2fjTodpuSbe8V4cuWa4Tc5bRBp8nJfldzrjYWGxJ0zF5z/KB/tIHOGpnOO5eT8P9lw&#10;A/RRrgyyQ/ht70Gb8XGvMmf0njriu26Gy/c3nNGY25FguPoRCbTtk9E73PuESzC4Sbfee62Enxms&#10;X0A77pncr1kxqDzlvJfXcx1nVz6ke93lcx8Qjizz62+6bItxIu/h54ZJHISbOoB78HD/GGefxH8U&#10;5gT7brj66qvF4/Fo2V944YXyxRdfZK8cj6Zygukel1xq/eFctKWsHJ5xlW6eziXnyRWbJQqdzS/3&#10;8kto/JofZ7Jw5qN2rB3ZZWjoBOa+VI5DB3LG5Ug+7h2Ue0+DwL1yvPdBj0BfBp8aoDbL5XzhDfaO&#10;G52Hu0L/O7aNAXbp2H+GHNuhwbFXzjH/5+o/BC/t5w2wB9DFdPDp/kxO2n9/p3huRn5zZ4Xn7F+k&#10;gR3uf9A5xy8/qmODOsY578w8dgJnjTu6CflgGalTxbnOwZHzGgyo0R47/3/XPLMkctchLds4P16D&#10;+ueG6rSXdI5xg+/j7CtsYrDjgK+XofOf4S/gCg4/Y+AgJfeqysqUBzyzmMvKyLmoA7kE7be36J6Y&#10;OuCK+PlFTuUczjvOv008/FiJc+w4CZ1jcEpf214oj6/qJfMxpK/kgfvDcT+yGOxhcv4KSe84IOUT&#10;5+iXlvnRBX48iF/1c+7X0NBON5y9yPhybTZ5GNPmHENOSgaPlhjK031je/G17KZf/uWqivicpRJo&#10;10/37jx2vxMa2qBf4Z1Om0RwX9Jal49WTP9cokO4X93ozKb+zv2oJ36F3HXnV5yMe9LS8efn1z3J&#10;sxpbyfFdQ8O6//k14kUedU9R1judbTegnTs2+fzmmVUWuc/8PSG3zTcMTBNnu12FwP4FdFOYH2Bo&#10;2H5OFE7kOINcFIEn8mvsOkjPc1xBwbwjXn6oil8oPcbNGZxBU+dYz+XwTOqV3LyB83EvN/06ZB64&#10;AN/JvXs5AzR3Pzh+sIQfByFHp2zxI2ZVB9xNkgZzgp0+MCeY4TuByuGqq66SHTt26PHKlSvlr3/9&#10;q/53UFtbq8qjvLy8SZ1gBDcIja/fqmv4a0rLdQnMUcTFKbD8chCh5xDnkcq0bpxf5YtI/HOQlhUb&#10;pbooqhtvc/Pp+Kaduv9AXTyB403qUEt7A6pEq0LFEl++QSp37pf6ZCXOgxDMAglbsFJq0eHi+5O7&#10;9ktiyz7duJlxculOlcsnNZFiPWY8qb2HpDpUonss1JbFpRLH8TVbpTpSIpWH/RKfuzxD3ve6cL1C&#10;4ovXSXzeF5I+6NH3pvjlwYWrpXLXQanD+2uLS2EQyvR97CDynirck/ZGpL4iLvWptCT2II5l65Hv&#10;UCadew5LfNJcSazaimeO4N14J8hHHIaxKlwiae7LMGWexMfMkDSeZTlynwa9Z/xMSW3fL/Etu0BC&#10;F0t1sESnJ9fF41LN59ahLvC+lIt5WSbxRaulqqgU9VQp8bXbJL5jr+4VwD17mKfknoNSEyiSI6iv&#10;lCeE8lyFd+zAcR3KBGX++SpJowx5nXXHr3+ybp0pzqzrI+m0Ojt5PbEPeWPaF65EnFValwmmddVG&#10;qUUZHanhBw4CUoX6qy+Pa3lo/rfs1l+WYR0MLMuVew+p3CCuBEhgCs8w3Yybex+xfOuKY5q3tDuI&#10;etwslbtZXpAxxBFHZz25+7A+w7pmPcY3bsfzeCeejy9YgfpdLXV4D2WTe2HF+XVKlAPfkZHZSqnH&#10;s0yDs7/d0ax8MR2JDcjb4rVSW5HQ+2uQbpZzcp9b6lEu1SCuyd0HJX0AHVM8X8d91PZQtjJ5Z9yV&#10;ew9LcusevaYEA+XCz2TXRmMZmUIbq4Ms8sMDKhuQJbaFxPa9moaqSFS/fspQDVmkDCY27NT2w3fx&#10;nZpnvIfOCcbL5ypZRuu2I51Veg/rkfuHad6z8TLfR9DejqCeKyEv3D8mhTquSyYhYz5tt9XhUn2G&#10;n7Cn8zn+8XyJb9ubkcelaD/oPCTRaaLTPLFlrx6n3QHdVyKFdpRAqOIec4irlp+eX7tVEiiPqmBx&#10;RgaXQVdAjlk31ahvfnmIbYNxMV46ZeITQLgOQU6Z90OQJ9Y197FDmVX5IderoV/QIa9Eu0hCh1SC&#10;nFHHJA+6VW6rAxFJ7UedIa81/iLIMdrsfLQFlHOcH2qYhfJF24vPW4pn0b4RV3wK2uPcL1D+pVIT&#10;Q7pXQGehzfEjAyyftCsgiW37JH3Yp++l7HAvOeqhTJlWSxp6hvlk+bLMa8Koy5WQ2/0uvScJeaZ8&#10;JfEePp+mjM5apPewLlm/laiPSshCHe7/zwDLnOVKOa9EWTPdPEcdQJmhrDUF8SXMCXbyqISuOuec&#10;cyQOW0C89NJLMm7cOP1PHIXO4kAYuUBxcXGTbYxPXcj6V923ajNsH+wc2jZnAn4J+8Z2T5tDGWeg&#10;XqQu4znVKSs3Zdoe5DnlgR7n1+ugE/gc7XJ8256MbaAuwjPaJrj58s4DsCkVkoAOi0+Zq22CMx8Y&#10;Rx3SQlvDdNFOpxAP9QPTRT1TAx1fuc+FdrVH7VIV7Qc3DN+4U9OX5F5Z02DHoGtVp+Be1W2wj2k8&#10;Ww9Zj6/H/V9sQvv2Z3Ql0kb+UltOW1CvOoW2s64Uuht1w3YeX7kZ74au5/5O0AW0r9xPjO1J29RC&#10;HPPrxcs3Sg3sIMsmPn2B3leXSGR0Lu3WZ9BvKIP4zn1I12JJ8gMuyC91Sl1pmVQhbnIl2t9K6qol&#10;61FuB1QPVZNLIZ9pV7ZMkT/qM5ZRHfQJ76G+iS9er3XJeqjk3p/gIvz4kLZv2r+sHWFbZ12z7NU+&#10;47cOdcn9yWiTqkIR1MNR1VPKL5avV3sZZxyfgqNs2o3ySWtdJrfvg+7frXqe6WC9VMFWqF0ihwNf&#10;rAYPoA7lfnNcjsv0s54Z+EwC72P+1K6jPKpQP6xrcgreG0f5x5ehfKFrmYcq6lTKE3RxRo5R7qhb&#10;ciPufcY8aj6zei7XNjKvzL/Wy5I1UrkfPBHyx/LnnnbxTbu0DtIuyBf4LjlJTRT2AuWsTkTYixTK&#10;WMsc9UWdWuUNZtoU+QGeJY891s6cuBFSqHOVAcgIn1HeDPnipveUZXLSKnA7zRvkmTKo6We9QVaU&#10;y6E9JNHWaOeqizMfiKEcUx7SmpdM2XJvJ92XLIV42RbI8ZB2ykccvFvlESGNdFTRWUcePQN2CvXA&#10;ctd0cR9AlGt1qChTPty/D/FS7tlWdf9AtK068i3EU432kj6AeoM8kysk0Fa1DUKWyau1D6E8YBFk&#10;pwztEHafbRbtoxrykdgF+ZqBOKfNR5rdKtvanuag3NFuqoNFyCPygrKpPAgbjTKth1xyvy7eyzrX&#10;fgfjxHsS4DRpDzjOfOQVfYAU7Do5WnwurqMNxlEurPv4BvDsT3HPmi1a/lVh1AF0GnUjdYLKEuqS&#10;+iCNeCmTNSgTyrbKE8o75ZThUpQP8qK6g3Wt+ieAPg/7SCjTJeu0PVPHsWzJVajPVP82kQ1uDNrm&#10;KZ9oH3H0Y1i/bL/aVsiR+VuVaRtNAXOCnT4wJ5jhO4EOrSuuuEL27Nmjx6tXr5Y///nP+t9Bhw4d&#10;5Oyzz5azzjqryZ1gBoPBYDDkA+YEO3lUVFTIueeee2w7hEGDBsno0aP1P+H3++Xiiy9WLnDmmWc2&#10;mRPMYDAYDIZ8wZxgpw/MCWb4TqCnvU2bNjJp0iQ95m/nzp31v4MjR46oEuFIsTnBDAaDwVAIMCfY&#10;yYMzvS699FIJBoN63KxZM1m4cKH+J8gVyAMYysrKzAlmMBgMhu89zAl2+sCcYIbvjF27dskNN9wg&#10;b731ltx5550SjUazV45HU+8JZjAYDAZDvmBOsO+GDz/8UNq3by/9+/dXJ1gq1fgn6ptqTzCDwWAw&#10;GPIJc4KdPjAnmOHvAvf74ggwl0R8E8wJZjAYDIZCgTnBvhs465v7ffGL0bT33wRzghkMBoOhEGBO&#10;sNMH5gQz5A3mBDMYDAZDocCcYPmBOcEMBoPBUAgwJ9jpA3OCGfIGc4IZDAaDoVBgTrD8wJxgBoPB&#10;YCgEmBPs9IE5wQx5gznBDAaDwVAoMCdYfmBOMIPBYDAUAswJdvrAnGCGvMGcYAaDwWAoFJgTLD8w&#10;J5jBYDAYCgHmBDt9YE4wQ95gTjCDwWAwFArMCZYfmBPMYDAYDIUAc4KdPjAnmCFvMCeYwWAwGAoF&#10;5gTLD8wJZjAYDIZCgDnBTh+YE8yQN5gTzGAwGAyFAnOC5QfmBDMYDAZDIcCcYKcPzAlmyBvMCWYw&#10;GAyGQoE5wfIDc4IZDAaDoRBgTrDTB+YEM+QN5gQzGAwGQ6HAnGD5gTnBDAaDwVAIMCfY6QNzghny&#10;BnOCGQwGg6FQYE6w/MCcYAaDwWAoBJgT7PSBOcEMeYM5wQwGg8FQKDAnWH5gTjCDwWAwFALMCXb6&#10;wJxghrzBnGAGg8FgKBSYEyw/MCeYwWAwGAoB5gQ7fWBOMEPeYE4wg8FgMBQKzAmWH5gTzGAwGAyF&#10;AHOCnT4wJ5ghb6AT7N/+7d8kFospCbZgwYIFCxa+r2Hs2LGyb9++rAUzNBXi8bi89NJLjZa5BQsW&#10;LFiw8H0JZWVlcsEFF0g6nc5aMMOpCnOCGfIGOsH69u0rAwcObJLQo0cPufPOOxu9ViihefPm0rNn&#10;z0avFUJ45ZVX5Nxzz5V+/fo1er1QQp8+feT6669v9FqhhPvvv186duzY6LVCCf3791dH+YABAxq9&#10;XgiBOu6yyy5r9FqhhCeeeELatGnT6LVCCXSy/Pf//t/l5ZdfbvT6yQQ+Gw6HsxbM0FRgx4L101iZ&#10;f9dA3d2sWbNGrxVKoL7713/9V9V/jV0vhMC0Mw+FrrsvvfTSRq8VSiAn+9nPflbQstQUuvv/dSAn&#10;/v3vf9/otUIJlKVzzjmnoPk9Zei//Jf/8g/bG5aBOcFOfZgTzFAw8Pv9MmbMmOxRYeK9996TYDCY&#10;PSo8HD16VB15qVQqe6YwwU4ZDV0h45NPPpFt27ZljwoTnG7+m9/8RqefFyqSyaR06dIle1SYWLVq&#10;lSxatCh7VJioqamRf/mXf7Hl96c4qLvpeClkUN+dddZZBb3chmk/++yzC153d+7cOXtUmDhy5Ig6&#10;8gq5w07d/c///M8FrbsrKyuldevW8uWXX2bPFB7I7++4446C5ve1tbXyX//rf1WZMhhOBHOCGQoG&#10;5gT7fw9zgn1/YE6w7wfMCfb9gDnBTg+YE+z7AXOCfT9gTrDvB8wJ9v2AOcEM3wXmBDMUDKiYDx06&#10;lD0qTDD9hUxWaOC/+OKLgu9oMv27d+/OHhUm6BTm3gWFDHag5s6dq+SrUEFZ2rx5c/aoMFFcXCyR&#10;SCR7VJhgZ/Djjz/WX8OpC7a3Xbt2ZY8KE9R3c+bMKWgHEtPOPJju/n8Llv/ChQsLWpZOBd1NWVq9&#10;enVBO8FOBX5PGZo8ebLxAMNJwZxgBoPBYDAYDAaDwWAwGAyGUx7mBDMYDAaDwWAwGAwGg8FgMJzy&#10;MCeYoSDAKd9c681QiNPvOc2Y09WZ/kKdpsty5zRp5oF5KcRp3yx7R44KefkAwfIv1PaQ254LNQ9E&#10;bj4KMQ+ODOWGQmvXTG9uuy5UWTKcHJy6pi0qRBtE+XTsaKHK6qnQ3hw+Vsh5cODURyG2h1xZYihE&#10;sNwdeSpUvdSwHgqRH+fWA38LsR4M/7kwJ5ihIDBo0CDp2LGjtGvXTp599tmCW7NeUVEhL7zwgtx4&#10;4426Xr0QMXPmTOnRo4d+Rvnuu+8Wr9ebvVI4mD9/vn5CefDgwXLPPffoXkiFinnz5smvfvUr3SC/&#10;0LBhwwb58Y9/LEOHDpXXX3+9ID8WUV1dLU8++aT07t1b9dP+/fuzVwoHJIpvvvmm1kPPnj3lL3/5&#10;i+arkBAKheT666+X/v37yzPPPCNvvPFG9orhVEM0GpVrr71WnnvuOWnZsqUsX748e6VwwI+ZPPXU&#10;U7oR+M6dO7NnCwtt2rRRvcfA/4XGxwh+ZIkfxyGfvPPOOwt2M3BuAE5ufMkll+jm7IUG2h6WP3/f&#10;euut7NnCAm0/2wE/2MFAPVVo2Lhxo9YBQ4sWLZQnFxpWrFihvP7VV1/VPHCPNoPh22BOMMP3Hhyl&#10;4xcJHVx99dXi8/myR4WFiRMnFqwTLBd0vDAvhQqOEHXt2lU39i1E0Gn04IMPyl133VWwTrBzzz1X&#10;9u3bp06MQhyJHz58uHagmIdAIJA9W5hgeyB5f/HFFwtu9HTNmjVy7733qkOvpKRE24Xh1MSMGTNU&#10;bxPhcFgeeOAB/V+I+PWvf12wTjAHdH5deeWVqgMLFXT6/9u//ZscPnw4e6awwK/6Tpo0STlyoTrB&#10;6EylIykej2fPFhbatm2rG8qzHZSWlmbPFiZo/+lAcrlc2TOFg27dusmoUaM0D++8847KlcHwbTAn&#10;mOF7DxqV3I7N008/XbBf9jsVnGA0MA8//HDBEvgJEybIVVddJY899lhBfqKeaWb58+uQ999/f0E6&#10;wQ4ePKgzCseOHSvNmjUryBE7fkr8r3/9q+ahVatWsnjx4uyVwkMikZA//vGP4vF4smcKB5zBwZkQ&#10;l112mc5kW7p0afaK4VQDZ/l9/vnn+r+8vFx1R6HiVHCCcSY1nWCFNnuUoN6477775NJLL5Vhw4YV&#10;5Gw2Ol0484VfHC9UJ9js2bPVYcEZyZzRW4h5+Nd//Vd55JFHZMSIEfKHP/yhIB1IDqiTyGsKkRvz&#10;C9dsB+T3XK0Si8WyVwyGxmFOMMP3HmVlZceN+HIpwZ49e7JHhYVCd4KRKD7//PM6VboQ9wwgSLJI&#10;UuhY5ShqoYGdwCeeeEKmT58ul19+uXTv3r2g9zTZu3evLissNNx+++3Sr18//b9y5Up1wBQquESL&#10;jtVCxI4dO+Smm26SXbt2yYIFC3RZiuHUBDvKCxcu1P/kBew0FyoK3QnG2a+cibxu3brsmcICbSZn&#10;jnIA5pxzzim47R2Yfg6CcUYyucBFF10kH374YcHN5HXAdHfp0kXGjRuXPVM4OOOMM+TAgQP6/6WX&#10;XtKBsUIEZapz587y9ttvZ88UFmgfuFSeK4XIi7ks0mD4NpgTzPC9B40jZ104uOKKK3QWTCGikJ1g&#10;rAfuuUMDyU00Cx2cNk1DWWjgaBedLgzXXXedOiQLlfgSdILRqVdoINnl8kFi2bJlOiOiUMElZtxP&#10;oxAxa9YsXVJDcEbEDTfcoP8Npx4465UzwQkuoy5Uxy1RyE4w2hs6IOmALmTb44B2lPa0kECHBeXH&#10;4QIcEKODuFDrg+nmjN5CdCCxf+IsCSYnGD9+vP4vNCSTSZ1RXYgzOwm2AS5LJTgz/5prrtH/BsM3&#10;wZxghoIAN8zkdGPOCCvEWUicWsyNm7mpL5dwcEPWQgOdRv/0T/+kI0XcIH/JkiXZK4UDbojPfQO4&#10;l9NDDz1UsHvLOSjU5ZBcstapUyetC+4/sXXr1uyVwgGXabdu3Vodw5xVyJlIhQguaTr//PMLcjNf&#10;gm341ltv1XqgM5WjwYZTE5z9xeUu7du3V73B/eAKDXTedejQQW0p97IrxL01L774Yu1wkgcwHDp0&#10;KHulcEAew0Ewrizg7FEuCS9kFOpySHIA6m4GblFBR0yhYe3atbq0lpyGsyML9YNL69ev1/ZcqOBM&#10;cNoF8nvqVschZjB8E8wJZjAYDAaDwWAwGAwGg8FgOOVhTjCDwWAwGAwGg8FgMBgMBsMpD3OCGQwG&#10;g8FgMBgMBoPBYDAYTnmYE8xgMBgMBoPBYDAYDAaDwXDKw5xgBoPBYDAYDAaDwWAwGAyGUx7mBDMY&#10;DAaDwXBKYP/+/XLjjTfK//k//0e2bduWPds4jh49ql+R+td//Vf9WpzBYDAYDIbChtvtlttuu03+&#10;+Z//WTZs2JA92zi+/PJLeeSRR/RefmHacPrAnGAGg8FwArz00kvHPgfvhPfff19mzZoltbW12bv+&#10;MSxZskTKysqyR98Or9crr7/+uvTu3VvGjRuXPZtfxONx+f/+v/9PYrFY9ozB8P0DP0/PT72fe+65&#10;snXrVj135MgRbat9+vSRKVOmaJtNp9Py5z//WRYuXCjl5eXi9/v1XoPBYPgmNOQBDNQtY8aMyd7x&#10;j6Gqqkpt+8nyinXr1ik/YZg9e3b2bH5BXfnUU09ljwyG7x/IU9esWSNXXnmlthGCg16ffvqp9O3b&#10;V8aPH69trbq6Wpo1a6Ztp6KiQgKBgN5rOD1gTjCDwWA4AUpLS6WkpEReffVVJbv8T4NJQ0vDyg51&#10;NBqVoqIiiUQi2unmPaFQ6BiZ5Tl20IPBoCQSCT2XC76vvr5e7+dzjJO/NTU12TsySKVS8re//U2m&#10;T58uLpdLnXEOKisr9f2Mh+kiGC/TReOeTCb1HNPL+8LhsNTV1ek5ppfOAN6X6+jiO3nO5/Mdc4Ix&#10;jXyW73DeaTB8n/DHP/7xmBPsgw8+kAceeEAOHjwoXbt2lblz58qmTZvkzDPPlBYtWsgll1yizjCD&#10;wWD4NtBOMtx0003H/tOe08YStI+0o7SNjq107LkD2nSey7W/Dmi3eY2/tL18F+/j+2nLc7F9+3Y5&#10;++yzZfPmzbJjxw51hBGc2cK4abc5sMZjgtyB6crlFc4AQK7NJ3/gMe9lGgimhxyH5w4dOqROML6X&#10;eW/4ToPh+4Kbb775mBOMzuo777xT9u3bJ/369VNH2N69e+W8885TfnDRRRfJjBkz9F7D6QFzghkM&#10;BsNJYtSoUTJt2rTskUjbtm2VWNIhdc4558ibb74pDz30kDzzzDPy2muvyWOPPSZjx45VAkkHGs+P&#10;Hj1aWrdu/TXyy1ldnMLNJVz/9E//JIMHD5ZevXrJs88+m70jAzrLrrjiCiWquSCRpcEfMWKEdvTp&#10;rCNJffrppzW8++67auBJWjk61r9/f+nSpYu88cYb+jxHw7g0jOnlcjI680jgb731Vs0Ll4s5TrCX&#10;X35ZR9P4ztzyMBi+L8h1glGu77jjDv2lnN9zzz2ydOlS+S//5b9oR9Lj8agjLLcjaDAYDN8EdqYd&#10;HD58WC677DL9//DDD+u1kSNHyqWXXqqzT2nzaUfpCKPd5z1Dhw5VG0y+kOvcolPql7/8pQ5UTZgw&#10;QW097SyXdjW0tXTmU59xNksuVq1aJU8++eSx5zgzlhyEDn/GS5vPJWIc2LrlllvkvffeU/3oOAt+&#10;/etfKx+hnadeJMfZs2eP3vvWW29p/ugE4/n77rtP80rus2XLFn3eYPi+INcJ1q5dO7n99tuVB/A8&#10;/9OB/D//5//U9kBn83XXXaeObcPpAXOCGQwGw0ni25xgV199tTqdSDhJTAmSW97D0VjO3uKSR3a+&#10;ue8ACWwucp1g//Ef/6FTtTn6y1GqXJDMcgSL76MxZ5oYz4ABA6Rbt276fi75+slPfqKjXP/+7/+u&#10;aXSwbNkydQIQnMXlpJtpnjx5sp4ncScB/+STT5SwM06OnjlOsEcffVTLgSSa1wyG7xtynWCU9927&#10;d+tsBQbKMK/RCcZOKWdgsrPJ9mIwGAwnwrc5wWh/CdpJ2mWCA0m0r5xxykEocoHFixfrPkQHDhzQ&#10;e4iGTjBndteCBQukZcuW+t8BB6k4sHbVVVfpgBvfR3v8pz/9SbdJIBd45ZVXpGPHjjoLhgNXuejQ&#10;ocOxmeRMFx0A5AIXX3yxpoP/f/WrX6le7Nmzp3IbgoNpdIJxQI2ONc6qzZ3pZjB8X5DrBCPv3rVr&#10;1zEeQJnl7PD/+3//r/IAx1HMgTHD6QFzghkMBsNJ4tucYG3atNFzHA3liJMDkmLO2mInm6SUgQSY&#10;SwhykesEI/Ek2FknIW4MdJJxxIqzuUhKO3XqpCPLzvtJiDm61dCJxj0ROMOM4AgynWl0otEJxucI&#10;zlrjiC9Hkl944QU9x7gcJxjJA2eMcWSY08oNhu8LuCSHDlvOzGS7INllh/CGG27Q8ytXrtS2wQ4k&#10;2wYdynQMsyNJZ5jBYDCcCN/mBJs/f77+p4PK2bOTM7Q5Y4r6hrPCHC5AXcT9Nh00dILxGYL7G/G5&#10;hmDHnYNZ7Mz/6Ec/0hlbnEk+adKkY1yAAwDvvPOO2vNcNG/eXJ1rBJdTnn/++er4uuaaa45tc3Dh&#10;hReqU4AOBGeQgI4EOsGcwTHOGLvgggtsSbnhewPad8omeTedz1waTD7Adrpz50516LKd0vlFDsz2&#10;SWcuZb/hKg3DqQtzghkMBsNJ4tucYPxP0AnWvn17/U+QFJPQshNOksjljCSlzl4bDnKdYNyriGjM&#10;CcZOPgkxlytyjw46vzirjGm466671LnGa3SAcQYa38XlEXwXN9QnSSZh5X5iJALOrDA6wUiaiSFD&#10;hqgTjMSYpICOBObbcYJxCjnjXr16tS6dMBi+L+DsSbYJJ0ycOFE7a5wJwaXFnJnBDiPBtsiZEnQe&#10;s20YDAbDyeDbnGCOY4kDVM5MKzqh6NDi12v/8pe/6C9tKW1z7l5aDZ1g5BzE2rVrv+YEI1/YuHGj&#10;2nnqtDPOOEPfy5lffI7v5z1MH+09t2Fw9u/iwBwddNwqgXHSkcXZXsS11157jJ9wVhmdYBz04pJH&#10;R7/SCUZHAx1jfJ4z3Z5//nl9xmD4fw2HGzuBsk4e8Nlnn6mc0+aThxOc0ciBX3Jwth/D6QNzghkM&#10;BsNJoqETjMsdHCcY/xN0gnE/Dgf89DJBosrNdP/H//gf6lii4c0FlyA6TrCzzjpLz5HEOrPCHHAG&#10;WPfu3eWHP/yhLpvMXeLw4Ycfyg9+8ANdCjl8+HA9x30OuDSMyy6ckeA5c+bo8/yCnuMQuP7667/m&#10;BCO4n8n//t//W5dO/Lf/9t80TYz/X/7lX+S3v/2tjgobDAaDwXC6gANODuhkuvzyy/U/7b3jBOPe&#10;nA2dYARnnHBDe9pQ8oaGTjDa/MacYNzfKxfssHM2Nu0zZ75+/vnnep7OKc5G/1//63/JH/7wB1mx&#10;YoWe54DAv/7rv+rAGAfJCH7dkoNbdN454LJIxwnGL+jSCcZj5pn8gjNr6GjjOe4fyvjJH2xJpMFg&#10;KCSYE8xgMBgMBoPBYDAYDAaDwXDKw5xgBoPBYDAYDAaDwWAwGAyGUx7mBDMYDAaDwWAwGAwGg8Fg&#10;MJzyMCeYwWAwGAwGg8FgMBgMBoPhlIc5wQwGg8FgMBgMBoPBYDAYDKc8zAlmMBgMBoPBYDAYDAaD&#10;wWA45WFOMIPBYDAYDAaDwWAwGAwGwykPc4IZDAaDwWAwGAwGg8FgMBhOeZgTzGAwGAwGg8FgMBgM&#10;BoPBcMrDnGAGg8FgMBgMBoPBYDAYDIZTHuYEMxgMBoPBYDAYDAaDwWAwnPIwJ5jBYDAYDAaDwWAw&#10;GAwGg+GUhznBDAaDwWAwGAwGg8FgMBgMpzzMCWYwGAwGg8FgMBgMBoPBYDjlYU4wg8FgMBgMBoPB&#10;YDAYDAbDKQ9zghkMBoPBYDAYDAaDwWAwGE55mBPMYDAYDAaDwWAwGAwGg8FwysOcYAaDwWAwGAwG&#10;g8FgMBgMhlMe5gQzGAwGg8FgMBgMBoPBYDCc8jAnmMFgMBgMBoPBYDAYDAaD4ZSHOcEMBoPBYDAY&#10;DAaDwWAwGAynPMwJZjAYDAaDwWAwGAwGg8FgOOVhTjCDwWAwGAwGg8FgMBgMBsMpD3OCGQwGg8Fg&#10;MBgMBoPBYDAYTnmYE8xgMBgMBoPBYDAYDAaDwXDKw5xgBoPBYDAYDAaDwWAwGAyGUx7mBDMYDAaD&#10;wWAwGAwGg8FgMJzyMCeYwWAwGAwGg8FgMBgMBoPhlIc5wQwGg8FgMBgMBoPBYDAYDKc8zAlmMBgM&#10;BoPBYDAYDAaDwWA45WFOMIPBYDAYDAaDwWAwGAwGwykPc4IZDAaDwWAwGAwGg8FgMBhOeZgTzGAw&#10;GAwGg8FgMBgMBoPBcMrDnGAGg8FgMBgMBoPBYDAYDIZTHuYEMxgMBoPBYDAYDAaDwWAwnPIwJ5jB&#10;YDAYDAaDwWAwGAwGg+GUhznBDAaDwWAwGAwGg8FgMBgMpzzMCWYwGAwGg8FgMBgMBoPBYDjlYU4w&#10;g8FgMBgMBoPBYDAYDAbDKQ9zghkMBoPBYDAYDAaDwWAwGE55mBPMYDAYDAaDwWAwGAwGg8FwikPk&#10;/weLN+BpQwJXDAAAAABJRU5ErkJgglBLAwQUAAYACAAAACEA1IORWt0AAAAGAQAADwAAAGRycy9k&#10;b3ducmV2LnhtbEyPQUvDQBSE74L/YXmCN7uJNlFiXkop6qkItoJ4e01ek9Ds25DdJum/dz3pcZhh&#10;5pt8NZtOjTy41gpCvIhAsZS2aqVG+Ny/3j2Bcp6kos4KI1zYwaq4vsopq+wkHzzufK1CibiMEBrv&#10;+0xrVzZsyC1szxK8ox0M+SCHWlcDTaHcdPo+ilJtqJWw0FDPm4bL0+5sEN4mmtYP8cu4PR03l+99&#10;8v61jRnx9mZeP4PyPPu/MPziB3QoAtPBnqVyqkMIRzzCYwwqmOkyCT8OCMsoSUEXuf6PX/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D12pgDAABACAAADgAA&#10;AAAAAAAAAAAAAAA6AgAAZHJzL2Uyb0RvYy54bWxQSwECLQAKAAAAAAAAACEAW2Rf+NVmAQDVZgEA&#10;FAAAAAAAAAAAAAAAAAD+BQAAZHJzL21lZGlhL2ltYWdlMS5wbmdQSwECLQAUAAYACAAAACEA1IOR&#10;Wt0AAAAGAQAADwAAAAAAAAAAAAAAAAAFbQEAZHJzL2Rvd25yZXYueG1sUEsBAi0AFAAGAAgAAAAh&#10;AKomDr68AAAAIQEAABkAAAAAAAAAAAAAAAAAD24BAGRycy9fcmVscy9lMm9Eb2MueG1sLnJlbHNQ&#10;SwUGAAAAAAYABgB8AQAAAm8BAAAA&#10;">
                <v:shape id="Picture 262" o:spid="_x0000_s1240" type="#_x0000_t75" style="position:absolute;left:-9778;width:38275;height:2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1RxQAAANwAAAAPAAAAZHJzL2Rvd25yZXYueG1sRI9Ba8JA&#10;FITvhf6H5RV6q5vmECS6irRVlOIhUQ/eHtlnNph9G7Krpv31bqHgcZiZb5jpfLCtuFLvG8cK3kcJ&#10;COLK6YZrBfvd8m0Mwgdkja1jUvBDHuaz56cp5trduKBrGWoRIexzVGBC6HIpfWXIoh+5jjh6J9db&#10;DFH2tdQ93iLctjJNkkxabDguGOzow1B1Li9WQVI4v82KDf2Wh6+x+Vwdy/p7o9Try7CYgAg0hEf4&#10;v73WCtIshb8z8QjI2R0AAP//AwBQSwECLQAUAAYACAAAACEA2+H2y+4AAACFAQAAEwAAAAAAAAAA&#10;AAAAAAAAAAAAW0NvbnRlbnRfVHlwZXNdLnhtbFBLAQItABQABgAIAAAAIQBa9CxbvwAAABUBAAAL&#10;AAAAAAAAAAAAAAAAAB8BAABfcmVscy8ucmVsc1BLAQItABQABgAIAAAAIQBhMm1RxQAAANwAAAAP&#10;AAAAAAAAAAAAAAAAAAcCAABkcnMvZG93bnJldi54bWxQSwUGAAAAAAMAAwC3AAAA+QIAAAAA&#10;">
                  <v:imagedata r:id="rId169" o:title="" cropleft="6187f" cropright="6187f"/>
                </v:shape>
                <v:shape id="Text Box 263" o:spid="_x0000_s1241" type="#_x0000_t202" style="position:absolute;left:14245;top:5663;width:9194;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41101ADD" w14:textId="6FBE5FEA" w:rsidR="00EA1699" w:rsidRPr="00C473EC" w:rsidRDefault="00EA1699" w:rsidP="00065EA5">
                        <w:pPr>
                          <w:pStyle w:val="Caption"/>
                          <w:jc w:val="left"/>
                        </w:pPr>
                        <w:r>
                          <w:t>Figure 9</w:t>
                        </w:r>
                        <w:r w:rsidRPr="00FE29C0">
                          <w:t>-</w:t>
                        </w:r>
                        <w:r>
                          <w:rPr>
                            <w:rFonts w:hint="cs"/>
                            <w:rtl/>
                          </w:rPr>
                          <w:t>51</w:t>
                        </w:r>
                      </w:p>
                      <w:p w14:paraId="21E376F0" w14:textId="77777777" w:rsidR="00EA1699" w:rsidRDefault="00EA1699" w:rsidP="00065EA5">
                        <w:pPr>
                          <w:rPr>
                            <w:lang w:bidi="ar-SA"/>
                          </w:rPr>
                        </w:pPr>
                      </w:p>
                    </w:txbxContent>
                  </v:textbox>
                </v:shape>
                <w10:wrap anchorx="margin"/>
              </v:group>
            </w:pict>
          </mc:Fallback>
        </mc:AlternateContent>
      </w:r>
    </w:p>
    <w:p w14:paraId="56E85477" w14:textId="29FD3EE9" w:rsidR="00B10313" w:rsidRDefault="00B10313" w:rsidP="00490C43">
      <w:pPr>
        <w:spacing w:after="0" w:line="240" w:lineRule="auto"/>
      </w:pPr>
    </w:p>
    <w:p w14:paraId="736336C6" w14:textId="40394ABB" w:rsidR="00B10313" w:rsidRDefault="00B10313" w:rsidP="00490C43">
      <w:pPr>
        <w:spacing w:after="0" w:line="240" w:lineRule="auto"/>
      </w:pPr>
    </w:p>
    <w:p w14:paraId="70F4CB10" w14:textId="7A1F0A90" w:rsidR="00B10313" w:rsidRDefault="00B10313" w:rsidP="00490C43">
      <w:pPr>
        <w:spacing w:after="0" w:line="240" w:lineRule="auto"/>
      </w:pPr>
    </w:p>
    <w:p w14:paraId="13E529EE" w14:textId="59864D6D" w:rsidR="00B10313" w:rsidRDefault="00B10313" w:rsidP="00490C43">
      <w:pPr>
        <w:spacing w:after="0" w:line="240" w:lineRule="auto"/>
      </w:pPr>
    </w:p>
    <w:p w14:paraId="105530C2" w14:textId="2F3C3401" w:rsidR="00B10313" w:rsidRDefault="00B10313" w:rsidP="00490C43">
      <w:pPr>
        <w:spacing w:after="0" w:line="240" w:lineRule="auto"/>
      </w:pPr>
    </w:p>
    <w:p w14:paraId="33A3E6AD" w14:textId="31D54C4C" w:rsidR="00B10313" w:rsidRDefault="00B10313" w:rsidP="00490C43">
      <w:pPr>
        <w:spacing w:after="0" w:line="240" w:lineRule="auto"/>
      </w:pPr>
    </w:p>
    <w:p w14:paraId="5EDCC418" w14:textId="565BA74E" w:rsidR="00B10313" w:rsidRDefault="00B10313" w:rsidP="00490C43">
      <w:pPr>
        <w:spacing w:after="0" w:line="240" w:lineRule="auto"/>
      </w:pPr>
    </w:p>
    <w:p w14:paraId="152E4C55" w14:textId="2C33090F" w:rsidR="00B10313" w:rsidRDefault="00B10313" w:rsidP="00490C43">
      <w:pPr>
        <w:spacing w:after="0" w:line="240" w:lineRule="auto"/>
      </w:pPr>
    </w:p>
    <w:p w14:paraId="3CEF566C" w14:textId="44D33C22" w:rsidR="00B10313" w:rsidRDefault="00B10313" w:rsidP="00490C43">
      <w:pPr>
        <w:spacing w:after="0" w:line="240" w:lineRule="auto"/>
      </w:pPr>
    </w:p>
    <w:p w14:paraId="76B6C874" w14:textId="5D34FDC1" w:rsidR="00B10313" w:rsidRDefault="00B10313" w:rsidP="00490C43">
      <w:pPr>
        <w:spacing w:after="0" w:line="240" w:lineRule="auto"/>
      </w:pPr>
    </w:p>
    <w:p w14:paraId="54F7B971" w14:textId="3E920635" w:rsidR="00B10313" w:rsidRDefault="00B10313" w:rsidP="00490C43">
      <w:pPr>
        <w:spacing w:after="0" w:line="240" w:lineRule="auto"/>
      </w:pPr>
    </w:p>
    <w:p w14:paraId="0304F726" w14:textId="77777777" w:rsidR="00B10313" w:rsidRDefault="00B10313" w:rsidP="00490C43">
      <w:pPr>
        <w:spacing w:after="0" w:line="240" w:lineRule="auto"/>
      </w:pPr>
    </w:p>
    <w:p w14:paraId="1B996CA3" w14:textId="77777777" w:rsidR="00B10313" w:rsidRDefault="00B10313" w:rsidP="00490C43">
      <w:pPr>
        <w:spacing w:after="0" w:line="240" w:lineRule="auto"/>
      </w:pPr>
    </w:p>
    <w:p w14:paraId="42696987" w14:textId="67E9769D" w:rsidR="00065EA5" w:rsidRDefault="0053745E" w:rsidP="00490C43">
      <w:pPr>
        <w:spacing w:after="0" w:line="240" w:lineRule="auto"/>
        <w:rPr>
          <w:rtl/>
        </w:rPr>
      </w:pPr>
      <w:r>
        <w:rPr>
          <w:rtl/>
        </w:rPr>
        <w:tab/>
      </w:r>
    </w:p>
    <w:p w14:paraId="2DCF60A3" w14:textId="07BB15D3" w:rsidR="00065EA5" w:rsidRDefault="00065EA5" w:rsidP="00490C43">
      <w:pPr>
        <w:spacing w:after="0" w:line="240" w:lineRule="auto"/>
        <w:rPr>
          <w:rtl/>
        </w:rPr>
      </w:pPr>
    </w:p>
    <w:p w14:paraId="2F40F381" w14:textId="0D1C0F41" w:rsidR="00065EA5" w:rsidRDefault="0053745E" w:rsidP="00014632">
      <w:pPr>
        <w:spacing w:after="0" w:line="240" w:lineRule="auto"/>
        <w:rPr>
          <w:rtl/>
        </w:rPr>
      </w:pPr>
      <w:r>
        <w:rPr>
          <w:rFonts w:hint="cs"/>
          <w:rtl/>
        </w:rPr>
        <w:t xml:space="preserve">אם נסתכל </w:t>
      </w:r>
      <w:r w:rsidR="00014632">
        <w:rPr>
          <w:rFonts w:hint="cs"/>
          <w:rtl/>
        </w:rPr>
        <w:t>על איור 9-42 ועד 9-51, נראה</w:t>
      </w:r>
      <w:r>
        <w:rPr>
          <w:rFonts w:eastAsiaTheme="minorEastAsia" w:hint="cs"/>
          <w:rtl/>
        </w:rPr>
        <w:t xml:space="preserve"> כי ה- </w:t>
      </w:r>
      <w:r w:rsidR="006434DA">
        <w:rPr>
          <w:rFonts w:eastAsiaTheme="minorEastAsia"/>
        </w:rPr>
        <w:t>Locality of Sampling</w:t>
      </w:r>
      <w:r>
        <w:rPr>
          <w:rFonts w:eastAsiaTheme="minorEastAsia" w:hint="cs"/>
          <w:rtl/>
        </w:rPr>
        <w:t xml:space="preserve"> נשמר בכמה וכמה נקודות למרות הערבוב שהצגנו, ו</w:t>
      </w:r>
      <w:r w:rsidR="006434DA">
        <w:rPr>
          <w:rFonts w:eastAsiaTheme="minorEastAsia" w:hint="cs"/>
          <w:rtl/>
        </w:rPr>
        <w:t xml:space="preserve">בנוסף, </w:t>
      </w:r>
      <w:r>
        <w:rPr>
          <w:rFonts w:eastAsiaTheme="minorEastAsia" w:hint="cs"/>
          <w:rtl/>
        </w:rPr>
        <w:t xml:space="preserve">גם אם נסתכל על כל גרסה של כל </w:t>
      </w:r>
      <w:r w:rsidR="006434DA">
        <w:rPr>
          <w:rFonts w:eastAsiaTheme="minorEastAsia"/>
        </w:rPr>
        <w:t>Trace</w:t>
      </w:r>
      <w:r w:rsidR="006434DA">
        <w:rPr>
          <w:rFonts w:eastAsiaTheme="minorEastAsia" w:hint="cs"/>
          <w:rtl/>
        </w:rPr>
        <w:t xml:space="preserve"> בנפרד</w:t>
      </w:r>
      <w:r>
        <w:rPr>
          <w:rFonts w:eastAsiaTheme="minorEastAsia" w:hint="cs"/>
          <w:rtl/>
        </w:rPr>
        <w:t xml:space="preserve">, במיוחד באזור </w:t>
      </w:r>
      <w:r w:rsidR="006434DA">
        <w:rPr>
          <w:rFonts w:eastAsiaTheme="minorEastAsia" w:hint="cs"/>
          <w:rtl/>
        </w:rPr>
        <w:t>אשר בו ה-</w:t>
      </w:r>
      <w:r w:rsidR="006434DA">
        <w:rPr>
          <w:rFonts w:eastAsiaTheme="minorEastAsia"/>
        </w:rPr>
        <w:t>Job Sizes</w:t>
      </w:r>
      <w:r w:rsidR="006434DA">
        <w:rPr>
          <w:rFonts w:eastAsiaTheme="minorEastAsia" w:hint="cs"/>
          <w:rtl/>
        </w:rPr>
        <w:t xml:space="preserve"> </w:t>
      </w:r>
      <w:r>
        <w:rPr>
          <w:rFonts w:eastAsiaTheme="minorEastAsia" w:hint="cs"/>
          <w:rtl/>
        </w:rPr>
        <w:t xml:space="preserve"> </w:t>
      </w:r>
      <w:r w:rsidR="006434DA">
        <w:rPr>
          <w:rFonts w:eastAsiaTheme="minorEastAsia" w:hint="cs"/>
          <w:rtl/>
        </w:rPr>
        <w:t>שווים ל-</w:t>
      </w:r>
      <w:r>
        <w:rPr>
          <w:rFonts w:eastAsiaTheme="minorEastAsia" w:hint="cs"/>
          <w:rtl/>
        </w:rPr>
        <w:t>20,40,60 ו- 120, ניתן לראות כי</w:t>
      </w:r>
      <w:r w:rsidR="006434DA">
        <w:rPr>
          <w:rFonts w:eastAsiaTheme="minorEastAsia" w:hint="cs"/>
          <w:rtl/>
        </w:rPr>
        <w:t xml:space="preserve"> קיים</w:t>
      </w:r>
      <w:r>
        <w:rPr>
          <w:rFonts w:eastAsiaTheme="minorEastAsia" w:hint="cs"/>
          <w:rtl/>
        </w:rPr>
        <w:t xml:space="preserve"> קו די דומה בין כל הגרסאות, עם נקודות בהירות וכהות, מה שמעיד לנו על ה- </w:t>
      </w:r>
      <w:r w:rsidR="006434DA">
        <w:rPr>
          <w:rFonts w:eastAsiaTheme="minorEastAsia"/>
        </w:rPr>
        <w:t>Locality of Sampling</w:t>
      </w:r>
      <w:r>
        <w:rPr>
          <w:rFonts w:eastAsiaTheme="minorEastAsia" w:hint="cs"/>
          <w:rtl/>
        </w:rPr>
        <w:t xml:space="preserve"> כ</w:t>
      </w:r>
      <w:r w:rsidR="006434DA">
        <w:rPr>
          <w:rFonts w:eastAsiaTheme="minorEastAsia" w:hint="cs"/>
          <w:rtl/>
        </w:rPr>
        <w:t>פי</w:t>
      </w:r>
      <w:r>
        <w:rPr>
          <w:rFonts w:eastAsiaTheme="minorEastAsia" w:hint="cs"/>
          <w:rtl/>
        </w:rPr>
        <w:t xml:space="preserve"> שהוצג בספר</w:t>
      </w:r>
      <w:r>
        <w:rPr>
          <w:rStyle w:val="FootnoteReference"/>
          <w:rFonts w:eastAsiaTheme="minorEastAsia"/>
          <w:rtl/>
        </w:rPr>
        <w:footnoteReference w:id="3"/>
      </w:r>
      <w:r>
        <w:rPr>
          <w:rFonts w:eastAsiaTheme="minorEastAsia" w:hint="cs"/>
          <w:rtl/>
        </w:rPr>
        <w:t>.</w:t>
      </w:r>
    </w:p>
    <w:p w14:paraId="1551E03D" w14:textId="01145443" w:rsidR="00065EA5" w:rsidRDefault="00065EA5" w:rsidP="00490C43">
      <w:pPr>
        <w:spacing w:after="0" w:line="240" w:lineRule="auto"/>
        <w:rPr>
          <w:rtl/>
          <w:lang w:bidi="ar-SA"/>
        </w:rPr>
      </w:pPr>
    </w:p>
    <w:p w14:paraId="03F1487D" w14:textId="6580E409" w:rsidR="00065EA5" w:rsidRDefault="00065EA5" w:rsidP="00490C43">
      <w:pPr>
        <w:spacing w:after="0" w:line="240" w:lineRule="auto"/>
      </w:pPr>
    </w:p>
    <w:p w14:paraId="1CB91319" w14:textId="031E7A28" w:rsidR="00B7353D" w:rsidRDefault="00B7353D" w:rsidP="00490C43">
      <w:pPr>
        <w:spacing w:after="0" w:line="240" w:lineRule="auto"/>
      </w:pPr>
    </w:p>
    <w:p w14:paraId="4340FC5D" w14:textId="2F1E5F98" w:rsidR="00B7353D" w:rsidRDefault="00B7353D" w:rsidP="00490C43">
      <w:pPr>
        <w:spacing w:after="0" w:line="240" w:lineRule="auto"/>
      </w:pPr>
    </w:p>
    <w:p w14:paraId="3B46129A" w14:textId="0A446342" w:rsidR="00B7353D" w:rsidRDefault="00B7353D" w:rsidP="00490C43">
      <w:pPr>
        <w:spacing w:after="0" w:line="240" w:lineRule="auto"/>
      </w:pPr>
    </w:p>
    <w:p w14:paraId="7CA08F20" w14:textId="369FA8A6" w:rsidR="00B7353D" w:rsidRDefault="00B7353D" w:rsidP="00490C43">
      <w:pPr>
        <w:spacing w:after="0" w:line="240" w:lineRule="auto"/>
      </w:pPr>
    </w:p>
    <w:p w14:paraId="2615C30B" w14:textId="2BE85590" w:rsidR="00B7353D" w:rsidRDefault="00B7353D" w:rsidP="00490C43">
      <w:pPr>
        <w:spacing w:after="0" w:line="240" w:lineRule="auto"/>
      </w:pPr>
    </w:p>
    <w:p w14:paraId="0B27439E" w14:textId="7C59B0C1" w:rsidR="00B7353D" w:rsidRDefault="00B7353D" w:rsidP="00490C43">
      <w:pPr>
        <w:spacing w:after="0" w:line="240" w:lineRule="auto"/>
      </w:pPr>
    </w:p>
    <w:p w14:paraId="17DECA56" w14:textId="59050036" w:rsidR="00B7353D" w:rsidRDefault="00B7353D" w:rsidP="00490C43">
      <w:pPr>
        <w:spacing w:after="0" w:line="240" w:lineRule="auto"/>
      </w:pPr>
    </w:p>
    <w:p w14:paraId="2FE5EF96" w14:textId="23250A69" w:rsidR="00B7353D" w:rsidRDefault="00B7353D" w:rsidP="00490C43">
      <w:pPr>
        <w:spacing w:after="0" w:line="240" w:lineRule="auto"/>
      </w:pPr>
    </w:p>
    <w:p w14:paraId="5F0D2B78" w14:textId="174985D2" w:rsidR="00B7353D" w:rsidRDefault="00B7353D" w:rsidP="00490C43">
      <w:pPr>
        <w:spacing w:after="0" w:line="240" w:lineRule="auto"/>
      </w:pPr>
    </w:p>
    <w:p w14:paraId="7A9F79FD" w14:textId="5317E1A9" w:rsidR="00B7353D" w:rsidRDefault="00B7353D" w:rsidP="00490C43">
      <w:pPr>
        <w:spacing w:after="0" w:line="240" w:lineRule="auto"/>
      </w:pPr>
    </w:p>
    <w:p w14:paraId="5638E8E2" w14:textId="604B13CC" w:rsidR="00B7353D" w:rsidRDefault="00B7353D" w:rsidP="00490C43">
      <w:pPr>
        <w:spacing w:after="0" w:line="240" w:lineRule="auto"/>
      </w:pPr>
    </w:p>
    <w:p w14:paraId="3B434FF4" w14:textId="205F0B20" w:rsidR="00B7353D" w:rsidRDefault="00B7353D" w:rsidP="00490C43">
      <w:pPr>
        <w:spacing w:after="0" w:line="240" w:lineRule="auto"/>
      </w:pPr>
    </w:p>
    <w:p w14:paraId="793A8909" w14:textId="55A82A3C" w:rsidR="00B7353D" w:rsidRDefault="00B7353D" w:rsidP="00490C43">
      <w:pPr>
        <w:spacing w:after="0" w:line="240" w:lineRule="auto"/>
      </w:pPr>
    </w:p>
    <w:p w14:paraId="2F692553" w14:textId="6FC9BFB6" w:rsidR="00B7353D" w:rsidRDefault="00B7353D" w:rsidP="00490C43">
      <w:pPr>
        <w:spacing w:after="0" w:line="240" w:lineRule="auto"/>
      </w:pPr>
    </w:p>
    <w:p w14:paraId="29CC8BCD" w14:textId="271BF37E" w:rsidR="00B7353D" w:rsidRDefault="00B7353D" w:rsidP="00490C43">
      <w:pPr>
        <w:spacing w:after="0" w:line="240" w:lineRule="auto"/>
      </w:pPr>
    </w:p>
    <w:p w14:paraId="7658EF34" w14:textId="77777777" w:rsidR="00B7353D" w:rsidRDefault="00B7353D" w:rsidP="00490C43">
      <w:pPr>
        <w:spacing w:after="0" w:line="240" w:lineRule="auto"/>
        <w:rPr>
          <w:rtl/>
        </w:rPr>
      </w:pPr>
    </w:p>
    <w:p w14:paraId="124262BE" w14:textId="17D2BCE9" w:rsidR="00065EA5" w:rsidRDefault="00065EA5" w:rsidP="00490C43">
      <w:pPr>
        <w:spacing w:after="0" w:line="240" w:lineRule="auto"/>
        <w:rPr>
          <w:rtl/>
        </w:rPr>
      </w:pPr>
    </w:p>
    <w:p w14:paraId="0AA5FEBB" w14:textId="1D29F55F" w:rsidR="00065EA5" w:rsidRDefault="00065EA5" w:rsidP="00490C43">
      <w:pPr>
        <w:spacing w:after="0" w:line="240" w:lineRule="auto"/>
        <w:rPr>
          <w:rtl/>
        </w:rPr>
      </w:pPr>
    </w:p>
    <w:p w14:paraId="6DB70225" w14:textId="20DA2DF8" w:rsidR="00065EA5" w:rsidRDefault="00065EA5" w:rsidP="00490C43">
      <w:pPr>
        <w:spacing w:after="0" w:line="240" w:lineRule="auto"/>
        <w:rPr>
          <w:rtl/>
        </w:rPr>
      </w:pPr>
    </w:p>
    <w:p w14:paraId="6D22458D" w14:textId="56D336D8" w:rsidR="00065EA5" w:rsidRDefault="00065EA5" w:rsidP="00490C43">
      <w:pPr>
        <w:spacing w:after="0" w:line="240" w:lineRule="auto"/>
        <w:rPr>
          <w:rtl/>
        </w:rPr>
      </w:pPr>
    </w:p>
    <w:p w14:paraId="7FEBE9C9" w14:textId="04084A37" w:rsidR="00065EA5" w:rsidRDefault="00065EA5" w:rsidP="00490C43">
      <w:pPr>
        <w:spacing w:after="0" w:line="240" w:lineRule="auto"/>
        <w:rPr>
          <w:rtl/>
        </w:rPr>
      </w:pPr>
    </w:p>
    <w:p w14:paraId="4D13DB9F" w14:textId="77777777" w:rsidR="00650ADA" w:rsidRPr="00E65112" w:rsidRDefault="00650ADA" w:rsidP="00490C43">
      <w:pPr>
        <w:spacing w:after="0" w:line="240" w:lineRule="auto"/>
      </w:pPr>
    </w:p>
    <w:p w14:paraId="52ACAF9F" w14:textId="45DA579B" w:rsidR="00065EA5" w:rsidRDefault="00065EA5" w:rsidP="00490C43">
      <w:pPr>
        <w:spacing w:after="0" w:line="240" w:lineRule="auto"/>
        <w:rPr>
          <w:rtl/>
        </w:rPr>
      </w:pPr>
    </w:p>
    <w:p w14:paraId="2B5896A3" w14:textId="07B8825A" w:rsidR="00731661" w:rsidRPr="00A602A8" w:rsidRDefault="00C135A0" w:rsidP="00A602A8">
      <w:pPr>
        <w:pStyle w:val="ListParagraph"/>
        <w:numPr>
          <w:ilvl w:val="0"/>
          <w:numId w:val="6"/>
        </w:numPr>
        <w:rPr>
          <w:sz w:val="28"/>
          <w:szCs w:val="28"/>
          <w:rtl/>
        </w:rPr>
      </w:pPr>
      <w:r w:rsidRPr="00A602A8">
        <w:rPr>
          <w:sz w:val="28"/>
          <w:szCs w:val="28"/>
        </w:rPr>
        <w:lastRenderedPageBreak/>
        <w:t>Submission Rate</w:t>
      </w:r>
    </w:p>
    <w:p w14:paraId="6048B12B" w14:textId="5D556347" w:rsidR="00731661" w:rsidRPr="00731661" w:rsidRDefault="00D04178" w:rsidP="00D34B7B">
      <w:pPr>
        <w:jc w:val="left"/>
        <w:rPr>
          <w:rtl/>
        </w:rPr>
      </w:pPr>
      <w:r>
        <w:rPr>
          <w:rFonts w:hint="cs"/>
          <w:rtl/>
        </w:rPr>
        <w:t>בסעיף זה, מתוארות ההשוואות בין ה-</w:t>
      </w:r>
      <w:r>
        <w:t>Submission Rates</w:t>
      </w:r>
      <w:r>
        <w:rPr>
          <w:rFonts w:hint="cs"/>
          <w:rtl/>
        </w:rPr>
        <w:t xml:space="preserve"> של </w:t>
      </w:r>
      <w:r>
        <w:t>Users</w:t>
      </w:r>
      <w:r>
        <w:rPr>
          <w:rFonts w:hint="cs"/>
          <w:rtl/>
        </w:rPr>
        <w:t>, בהתאם לעומס שהמערכת נמצאת בו.</w:t>
      </w:r>
      <w:r w:rsidR="00D34B7B">
        <w:rPr>
          <w:rFonts w:hint="cs"/>
          <w:rtl/>
        </w:rPr>
        <w:t xml:space="preserve"> גרפים 9-52 עד 9-60</w:t>
      </w:r>
      <w:r w:rsidR="00D34B7B">
        <w:t xml:space="preserve"> </w:t>
      </w:r>
      <w:r w:rsidR="00D34B7B">
        <w:rPr>
          <w:rFonts w:hint="cs"/>
          <w:rtl/>
        </w:rPr>
        <w:t>מתארים לנו בצורה גרפית (</w:t>
      </w:r>
      <w:r w:rsidR="009D3674">
        <w:t>ECDF</w:t>
      </w:r>
      <w:r w:rsidR="00D34B7B">
        <w:rPr>
          <w:rFonts w:hint="cs"/>
          <w:rtl/>
        </w:rPr>
        <w:t xml:space="preserve">) </w:t>
      </w:r>
      <w:r w:rsidR="00524C1D">
        <w:rPr>
          <w:rFonts w:hint="cs"/>
          <w:rtl/>
        </w:rPr>
        <w:t xml:space="preserve">לכל עומס במערכת ולכל </w:t>
      </w:r>
      <w:r w:rsidR="00524C1D">
        <w:t>Trace</w:t>
      </w:r>
      <w:r w:rsidR="00D34B7B">
        <w:rPr>
          <w:rFonts w:hint="cs"/>
          <w:rtl/>
        </w:rPr>
        <w:t>.</w:t>
      </w:r>
      <w:r w:rsidR="00524C1D">
        <w:rPr>
          <w:rtl/>
        </w:rPr>
        <w:br/>
      </w:r>
    </w:p>
    <w:p w14:paraId="38E7F37B" w14:textId="606AAC9E" w:rsidR="00731661" w:rsidRDefault="009D3674" w:rsidP="00A602A8">
      <w:pPr>
        <w:spacing w:after="0" w:line="240" w:lineRule="auto"/>
        <w:jc w:val="left"/>
        <w:rPr>
          <w:rtl/>
        </w:rPr>
      </w:pPr>
      <w:r>
        <w:rPr>
          <w:noProof/>
          <w:lang w:val="he-IL"/>
        </w:rPr>
        <w:drawing>
          <wp:anchor distT="0" distB="0" distL="114300" distR="114300" simplePos="0" relativeHeight="251744768" behindDoc="0" locked="0" layoutInCell="1" allowOverlap="1" wp14:anchorId="7DF40304" wp14:editId="2F07AB78">
            <wp:simplePos x="0" y="0"/>
            <wp:positionH relativeFrom="column">
              <wp:posOffset>-914400</wp:posOffset>
            </wp:positionH>
            <wp:positionV relativeFrom="paragraph">
              <wp:posOffset>1905</wp:posOffset>
            </wp:positionV>
            <wp:extent cx="7086600" cy="3468580"/>
            <wp:effectExtent l="0" t="0" r="0" b="0"/>
            <wp:wrapTopAndBottom/>
            <wp:docPr id="274" name="תמונה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תמונה 27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7086600" cy="3468580"/>
                    </a:xfrm>
                    <a:prstGeom prst="rect">
                      <a:avLst/>
                    </a:prstGeom>
                    <a:noFill/>
                    <a:ln>
                      <a:noFill/>
                    </a:ln>
                  </pic:spPr>
                </pic:pic>
              </a:graphicData>
            </a:graphic>
          </wp:anchor>
        </w:drawing>
      </w:r>
      <w:r w:rsidR="00A602A8">
        <w:rPr>
          <w:noProof/>
        </w:rPr>
        <mc:AlternateContent>
          <mc:Choice Requires="wps">
            <w:drawing>
              <wp:anchor distT="0" distB="0" distL="114300" distR="114300" simplePos="0" relativeHeight="251726336" behindDoc="0" locked="0" layoutInCell="1" allowOverlap="1" wp14:anchorId="5DA6C922" wp14:editId="77D00444">
                <wp:simplePos x="0" y="0"/>
                <wp:positionH relativeFrom="column">
                  <wp:posOffset>41275</wp:posOffset>
                </wp:positionH>
                <wp:positionV relativeFrom="paragraph">
                  <wp:posOffset>3453361</wp:posOffset>
                </wp:positionV>
                <wp:extent cx="2109730" cy="340602"/>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2109730" cy="340602"/>
                        </a:xfrm>
                        <a:prstGeom prst="rect">
                          <a:avLst/>
                        </a:prstGeom>
                        <a:noFill/>
                        <a:ln w="6350">
                          <a:noFill/>
                        </a:ln>
                      </wps:spPr>
                      <wps:txbx>
                        <w:txbxContent>
                          <w:p w14:paraId="14014724" w14:textId="1DC62C90" w:rsidR="00EA1699" w:rsidRPr="0079021A" w:rsidRDefault="00EA1699" w:rsidP="007C7FB6">
                            <w:pPr>
                              <w:pStyle w:val="Caption"/>
                              <w:jc w:val="left"/>
                            </w:pPr>
                            <w:r>
                              <w:t>Figure</w:t>
                            </w:r>
                            <w:r>
                              <w:rPr>
                                <w:rFonts w:hint="cs"/>
                                <w:rtl/>
                              </w:rPr>
                              <w:t xml:space="preserve"> </w:t>
                            </w:r>
                            <w:r>
                              <w:t>9</w:t>
                            </w:r>
                            <w:r w:rsidRPr="00FE29C0">
                              <w:t>-</w:t>
                            </w:r>
                            <w:r>
                              <w:rPr>
                                <w:rFonts w:hint="cs"/>
                                <w:rtl/>
                              </w:rPr>
                              <w:t>52</w:t>
                            </w:r>
                            <w:r>
                              <w:t>: Load 80%, Trace 1</w:t>
                            </w:r>
                          </w:p>
                          <w:p w14:paraId="1012E7E7" w14:textId="77777777" w:rsidR="00EA1699" w:rsidRDefault="00EA1699" w:rsidP="007C7FB6">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A6C922" id="Text Box 279" o:spid="_x0000_s1242" type="#_x0000_t202" style="position:absolute;left:0;text-align:left;margin-left:3.25pt;margin-top:271.9pt;width:166.1pt;height:26.8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4IMQIAAF4EAAAOAAAAZHJzL2Uyb0RvYy54bWysVNtuGjEQfa/Uf7D8XvYCIQGxRDQRVSWU&#10;RIIqz8Zrsyt5Pa5t2KVf37GXm9I+VX0x4zmzczvHzB67RpGDsK4GXdBskFIiNIey1ruC/tgsvzxQ&#10;4jzTJVOgRUGPwtHH+edPs9ZMRQ4VqFJYgkm0m7amoJX3ZpokjleiYW4ARmgEJdiGebzaXVJa1mL2&#10;RiV5mo6TFmxpLHDhHHqfe5DOY34pBfevUjrhiSoo9ubjaeO5DWcyn7HpzjJT1fzUBvuHLhpWayx6&#10;SfXMPCN7W/+Rqqm5BQfSDzg0CUhZcxFnwGmy9MM064oZEWfB5ThzWZP7f2n5y+HNkrosaH4/oUSz&#10;BknaiM6Tr9CR4MMNtcZNMXBtMNR3CCDTZ79DZxi8k7YJvzgSQRx3fbzsN6Tj6MyzdHI/RIgjNhyl&#10;4zQPaZLr18Y6/01AQ4JRUIv8xbWyw8r5PvQcEoppWNZKRQ6VJm1Bx8O7NH5wQTC50lgjzND3Gizf&#10;bbs4dZZGDQTfFsojDmihF4kzfFljFyvm/BuzqApsHJXuX/GQCrAanCxKKrC//uYP8UgWopS0qLKC&#10;up97ZgUl6rtGGifZaBRkGS+ju/scL/YW2d4iet88AQo5wzdleDRDvFdnU1po3vFBLEJVhJjmWLug&#10;/mw++V77+KC4WCxiEArRML/Sa8ND6rDXsONN986sORHhkcIXOOuRTT/w0cf2jCz2HmQdybpu9UQA&#10;ijjSfXpw4ZXc3mPU9W9h/hsAAP//AwBQSwMEFAAGAAgAAAAhAFGiZ//hAAAACQEAAA8AAABkcnMv&#10;ZG93bnJldi54bWxMj8FOwzAQRO9I/IO1SNyoQ9O0IcSpqkgVEoJDSy/cNvE2iYjtELtt4OtZTnDc&#10;mdHsm3w9mV6cafSdswruZxEIsrXTnW0UHN62dykIH9Bq7J0lBV/kYV1cX+WYaXexOzrvQyO4xPoM&#10;FbQhDJmUvm7JoJ+5gSx7RzcaDHyOjdQjXrjc9HIeRUtpsLP8ocWBypbqj/3JKHgut6+4q+Ym/e7L&#10;p5fjZvg8vCdK3d5Mm0cQgabwF4ZffEaHgpkqd7Lai17BMuGggmQR8wL24zhdgahYeVgtQBa5/L+g&#10;+AEAAP//AwBQSwECLQAUAAYACAAAACEAtoM4kv4AAADhAQAAEwAAAAAAAAAAAAAAAAAAAAAAW0Nv&#10;bnRlbnRfVHlwZXNdLnhtbFBLAQItABQABgAIAAAAIQA4/SH/1gAAAJQBAAALAAAAAAAAAAAAAAAA&#10;AC8BAABfcmVscy8ucmVsc1BLAQItABQABgAIAAAAIQA+Ua4IMQIAAF4EAAAOAAAAAAAAAAAAAAAA&#10;AC4CAABkcnMvZTJvRG9jLnhtbFBLAQItABQABgAIAAAAIQBRomf/4QAAAAkBAAAPAAAAAAAAAAAA&#10;AAAAAIsEAABkcnMvZG93bnJldi54bWxQSwUGAAAAAAQABADzAAAAmQUAAAAA&#10;" filled="f" stroked="f" strokeweight=".5pt">
                <v:textbox>
                  <w:txbxContent>
                    <w:p w14:paraId="14014724" w14:textId="1DC62C90" w:rsidR="00EA1699" w:rsidRPr="0079021A" w:rsidRDefault="00EA1699" w:rsidP="007C7FB6">
                      <w:pPr>
                        <w:pStyle w:val="Caption"/>
                        <w:jc w:val="left"/>
                      </w:pPr>
                      <w:r>
                        <w:t>Figure</w:t>
                      </w:r>
                      <w:r>
                        <w:rPr>
                          <w:rFonts w:hint="cs"/>
                          <w:rtl/>
                        </w:rPr>
                        <w:t xml:space="preserve"> </w:t>
                      </w:r>
                      <w:r>
                        <w:t>9</w:t>
                      </w:r>
                      <w:r w:rsidRPr="00FE29C0">
                        <w:t>-</w:t>
                      </w:r>
                      <w:r>
                        <w:rPr>
                          <w:rFonts w:hint="cs"/>
                          <w:rtl/>
                        </w:rPr>
                        <w:t>52</w:t>
                      </w:r>
                      <w:r>
                        <w:t>: Load 80%, Trace 1</w:t>
                      </w:r>
                    </w:p>
                    <w:p w14:paraId="1012E7E7" w14:textId="77777777" w:rsidR="00EA1699" w:rsidRDefault="00EA1699" w:rsidP="007C7FB6">
                      <w:pPr>
                        <w:rPr>
                          <w:lang w:bidi="ar-SA"/>
                        </w:rPr>
                      </w:pPr>
                    </w:p>
                  </w:txbxContent>
                </v:textbox>
              </v:shape>
            </w:pict>
          </mc:Fallback>
        </mc:AlternateContent>
      </w:r>
    </w:p>
    <w:p w14:paraId="4D209E6F" w14:textId="3DB4910E" w:rsidR="00731661" w:rsidRDefault="00731661" w:rsidP="007C7FB6">
      <w:pPr>
        <w:spacing w:after="0" w:line="240" w:lineRule="auto"/>
        <w:jc w:val="left"/>
      </w:pPr>
    </w:p>
    <w:p w14:paraId="48B77530" w14:textId="484DBC36" w:rsidR="009D3674" w:rsidRDefault="009D3674" w:rsidP="007C7FB6">
      <w:pPr>
        <w:spacing w:after="0" w:line="240" w:lineRule="auto"/>
        <w:jc w:val="left"/>
      </w:pPr>
    </w:p>
    <w:p w14:paraId="693A4878" w14:textId="7BFB1029" w:rsidR="009D3674" w:rsidRDefault="009D3674" w:rsidP="007C7FB6">
      <w:pPr>
        <w:spacing w:after="0" w:line="240" w:lineRule="auto"/>
        <w:jc w:val="left"/>
      </w:pPr>
    </w:p>
    <w:p w14:paraId="69A7FCAA" w14:textId="0FB60FD6" w:rsidR="009D3674" w:rsidRDefault="00DE63B6" w:rsidP="007C7FB6">
      <w:pPr>
        <w:spacing w:after="0" w:line="240" w:lineRule="auto"/>
        <w:jc w:val="left"/>
        <w:rPr>
          <w:rtl/>
        </w:rPr>
      </w:pPr>
      <w:r>
        <w:rPr>
          <w:noProof/>
        </w:rPr>
        <mc:AlternateContent>
          <mc:Choice Requires="wps">
            <w:drawing>
              <wp:anchor distT="0" distB="0" distL="114300" distR="114300" simplePos="0" relativeHeight="251727360" behindDoc="0" locked="0" layoutInCell="1" allowOverlap="1" wp14:anchorId="340684F2" wp14:editId="02408AFC">
                <wp:simplePos x="0" y="0"/>
                <wp:positionH relativeFrom="column">
                  <wp:posOffset>62230</wp:posOffset>
                </wp:positionH>
                <wp:positionV relativeFrom="paragraph">
                  <wp:posOffset>3065145</wp:posOffset>
                </wp:positionV>
                <wp:extent cx="2456762" cy="340602"/>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2456762" cy="340602"/>
                        </a:xfrm>
                        <a:prstGeom prst="rect">
                          <a:avLst/>
                        </a:prstGeom>
                        <a:noFill/>
                        <a:ln w="6350">
                          <a:noFill/>
                        </a:ln>
                      </wps:spPr>
                      <wps:txbx>
                        <w:txbxContent>
                          <w:p w14:paraId="1AFC39D7" w14:textId="205807C0" w:rsidR="00EA1699" w:rsidRPr="00C473EC" w:rsidRDefault="00EA1699" w:rsidP="007C7FB6">
                            <w:pPr>
                              <w:pStyle w:val="Caption"/>
                              <w:jc w:val="left"/>
                            </w:pPr>
                            <w:r>
                              <w:t>Figure</w:t>
                            </w:r>
                            <w:r>
                              <w:rPr>
                                <w:rFonts w:hint="cs"/>
                                <w:rtl/>
                              </w:rPr>
                              <w:t xml:space="preserve"> </w:t>
                            </w:r>
                            <w:r>
                              <w:t>9</w:t>
                            </w:r>
                            <w:r w:rsidRPr="00FE29C0">
                              <w:t>-</w:t>
                            </w:r>
                            <w:r>
                              <w:rPr>
                                <w:rFonts w:hint="cs"/>
                                <w:rtl/>
                              </w:rPr>
                              <w:t>53</w:t>
                            </w:r>
                            <w:r>
                              <w:t>:</w:t>
                            </w:r>
                            <w:r w:rsidRPr="007F5D43">
                              <w:t xml:space="preserve"> </w:t>
                            </w:r>
                            <w:r>
                              <w:t>Load 80%, Trace 2</w:t>
                            </w:r>
                          </w:p>
                          <w:p w14:paraId="5943B1BD" w14:textId="77777777" w:rsidR="00EA1699" w:rsidRDefault="00EA1699" w:rsidP="007C7FB6">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84F2" id="Text Box 280" o:spid="_x0000_s1243" type="#_x0000_t202" style="position:absolute;left:0;text-align:left;margin-left:4.9pt;margin-top:241.35pt;width:193.45pt;height:26.8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3ASMwIAAF4EAAAOAAAAZHJzL2Uyb0RvYy54bWysVFFv2jAQfp+0/2D5fSSkQFtEqFgrpkmo&#10;rQRTn41jk0i2z7MNCfv1OztAUbenaS/mfHf5zt99d8weOq3IQTjfgCnpcJBTIgyHqjG7kv7YLL/c&#10;UeIDMxVTYERJj8LTh/nnT7PWTkUBNahKOIIgxk9bW9I6BDvNMs9roZkfgBUGgxKcZgGvbpdVjrWI&#10;rlVW5Pkka8FV1gEX3qP3qQ/SecKXUvDwIqUXgaiS4ttCOl06t/HM5jM23Tlm64afnsH+4RWaNQaL&#10;XqCeWGBk75o/oHTDHXiQYcBBZyBlw0XigGyG+Qc265pZkbhgc7y9tMn/P1j+fHh1pKlKWtxhfwzT&#10;KNJGdIF8hY5EH3aotX6KiWuLqaHDACp99nt0RuKddDr+IiWCccQ6Xvob4Tg6i9F4cjspKOEYuxnl&#10;k7yIMNn719b58E2AJtEoqUP9UlvZYeVDn3pOicUMLBulkobKkLakk5txnj64RBBcGawROfRvjVbo&#10;tl1iPcwvTLZQHZGgg35IvOXLBl+xYj68ModTgZxw0sMLHlIBVoOTRUkN7tff/DEfxcIoJS1OWUn9&#10;zz1zghL13aCM98PRKI5luozGtwVe3HVkex0xe/0IOMhD3CnLkxnzgzqb0oF+w4VYxKoYYoZj7ZKG&#10;s/kY+tnHheJisUhJOIiWhZVZWx6hY19jjzfdG3P2JERACZ/hPI9s+kGPPrdXZLEPIJskVux039WT&#10;ADjESe7TwsUtub6nrPe/hflvAAAA//8DAFBLAwQUAAYACAAAACEAQ0HQd+IAAAAJAQAADwAAAGRy&#10;cy9kb3ducmV2LnhtbEyPzU7DMBCE70i8g7VI3KhDQkOaxqmqSBUSooeWXnrbxG4S4Z8Qu23g6VlO&#10;cNvRjGa+LVaT0eyiRt87K+BxFgFTtnGyt62Aw/vmIQPmA1qJ2lkl4Et5WJW3NwXm0l3tTl32oWVU&#10;Yn2OAroQhpxz33TKoJ+5QVnyTm40GEiOLZcjXqncaB5HUcoN9pYWOhxU1anmY382Al6rzRZ3dWyy&#10;b129vJ3Ww+fhOBfi/m5aL4EFNYW/MPziEzqUxFS7s5WeaQELAg8CnrL4GRj5ySKloxYwT9IEeFnw&#10;/x+UPwAAAP//AwBQSwECLQAUAAYACAAAACEAtoM4kv4AAADhAQAAEwAAAAAAAAAAAAAAAAAAAAAA&#10;W0NvbnRlbnRfVHlwZXNdLnhtbFBLAQItABQABgAIAAAAIQA4/SH/1gAAAJQBAAALAAAAAAAAAAAA&#10;AAAAAC8BAABfcmVscy8ucmVsc1BLAQItABQABgAIAAAAIQCsW3ASMwIAAF4EAAAOAAAAAAAAAAAA&#10;AAAAAC4CAABkcnMvZTJvRG9jLnhtbFBLAQItABQABgAIAAAAIQBDQdB34gAAAAkBAAAPAAAAAAAA&#10;AAAAAAAAAI0EAABkcnMvZG93bnJldi54bWxQSwUGAAAAAAQABADzAAAAnAUAAAAA&#10;" filled="f" stroked="f" strokeweight=".5pt">
                <v:textbox>
                  <w:txbxContent>
                    <w:p w14:paraId="1AFC39D7" w14:textId="205807C0" w:rsidR="00EA1699" w:rsidRPr="00C473EC" w:rsidRDefault="00EA1699" w:rsidP="007C7FB6">
                      <w:pPr>
                        <w:pStyle w:val="Caption"/>
                        <w:jc w:val="left"/>
                      </w:pPr>
                      <w:r>
                        <w:t>Figure</w:t>
                      </w:r>
                      <w:r>
                        <w:rPr>
                          <w:rFonts w:hint="cs"/>
                          <w:rtl/>
                        </w:rPr>
                        <w:t xml:space="preserve"> </w:t>
                      </w:r>
                      <w:r>
                        <w:t>9</w:t>
                      </w:r>
                      <w:r w:rsidRPr="00FE29C0">
                        <w:t>-</w:t>
                      </w:r>
                      <w:r>
                        <w:rPr>
                          <w:rFonts w:hint="cs"/>
                          <w:rtl/>
                        </w:rPr>
                        <w:t>53</w:t>
                      </w:r>
                      <w:r>
                        <w:t>:</w:t>
                      </w:r>
                      <w:r w:rsidRPr="007F5D43">
                        <w:t xml:space="preserve"> </w:t>
                      </w:r>
                      <w:r>
                        <w:t>Load 80%, Trace 2</w:t>
                      </w:r>
                    </w:p>
                    <w:p w14:paraId="5943B1BD" w14:textId="77777777" w:rsidR="00EA1699" w:rsidRDefault="00EA1699" w:rsidP="007C7FB6">
                      <w:pPr>
                        <w:rPr>
                          <w:lang w:bidi="ar-SA"/>
                        </w:rPr>
                      </w:pPr>
                    </w:p>
                  </w:txbxContent>
                </v:textbox>
              </v:shape>
            </w:pict>
          </mc:Fallback>
        </mc:AlternateContent>
      </w:r>
      <w:r w:rsidR="009D3674">
        <w:rPr>
          <w:noProof/>
        </w:rPr>
        <w:drawing>
          <wp:inline distT="0" distB="0" distL="0" distR="0" wp14:anchorId="1B2B2F1F" wp14:editId="2BB573C2">
            <wp:extent cx="6691630" cy="3275260"/>
            <wp:effectExtent l="0" t="0" r="0" b="1905"/>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691630" cy="3275260"/>
                    </a:xfrm>
                    <a:prstGeom prst="rect">
                      <a:avLst/>
                    </a:prstGeom>
                    <a:noFill/>
                    <a:ln>
                      <a:noFill/>
                    </a:ln>
                  </pic:spPr>
                </pic:pic>
              </a:graphicData>
            </a:graphic>
          </wp:inline>
        </w:drawing>
      </w:r>
    </w:p>
    <w:p w14:paraId="5A7616CD" w14:textId="7A7ED618" w:rsidR="00731661" w:rsidRDefault="00731661" w:rsidP="00812450">
      <w:pPr>
        <w:spacing w:after="0" w:line="240" w:lineRule="auto"/>
        <w:ind w:left="360"/>
        <w:jc w:val="left"/>
        <w:rPr>
          <w:rtl/>
        </w:rPr>
      </w:pPr>
    </w:p>
    <w:p w14:paraId="5AE741BC" w14:textId="6EE84649" w:rsidR="00731661" w:rsidRDefault="00FE4511" w:rsidP="00812450">
      <w:pPr>
        <w:spacing w:after="0" w:line="240" w:lineRule="auto"/>
        <w:ind w:left="360"/>
        <w:jc w:val="left"/>
        <w:rPr>
          <w:rtl/>
        </w:rPr>
      </w:pPr>
      <w:r>
        <w:rPr>
          <w:noProof/>
          <w:rtl/>
          <w:lang w:val="he-IL"/>
        </w:rPr>
        <w:lastRenderedPageBreak/>
        <mc:AlternateContent>
          <mc:Choice Requires="wpg">
            <w:drawing>
              <wp:anchor distT="0" distB="0" distL="114300" distR="114300" simplePos="0" relativeHeight="251745792" behindDoc="0" locked="0" layoutInCell="1" allowOverlap="1" wp14:anchorId="272DFAED" wp14:editId="5FDD4A31">
                <wp:simplePos x="0" y="0"/>
                <wp:positionH relativeFrom="margin">
                  <wp:align>center</wp:align>
                </wp:positionH>
                <wp:positionV relativeFrom="paragraph">
                  <wp:posOffset>-165100</wp:posOffset>
                </wp:positionV>
                <wp:extent cx="6940550" cy="3724910"/>
                <wp:effectExtent l="0" t="0" r="0" b="0"/>
                <wp:wrapNone/>
                <wp:docPr id="321" name="Group 321"/>
                <wp:cNvGraphicFramePr/>
                <a:graphic xmlns:a="http://schemas.openxmlformats.org/drawingml/2006/main">
                  <a:graphicData uri="http://schemas.microsoft.com/office/word/2010/wordprocessingGroup">
                    <wpg:wgp>
                      <wpg:cNvGrpSpPr/>
                      <wpg:grpSpPr>
                        <a:xfrm>
                          <a:off x="0" y="0"/>
                          <a:ext cx="6940550" cy="3724910"/>
                          <a:chOff x="0" y="0"/>
                          <a:chExt cx="6940550" cy="3724910"/>
                        </a:xfrm>
                      </wpg:grpSpPr>
                      <wps:wsp>
                        <wps:cNvPr id="281" name="Text Box 281"/>
                        <wps:cNvSpPr txBox="1"/>
                        <wps:spPr>
                          <a:xfrm>
                            <a:off x="660400" y="3384550"/>
                            <a:ext cx="2980063" cy="340360"/>
                          </a:xfrm>
                          <a:prstGeom prst="rect">
                            <a:avLst/>
                          </a:prstGeom>
                          <a:noFill/>
                          <a:ln w="6350">
                            <a:noFill/>
                          </a:ln>
                        </wps:spPr>
                        <wps:txbx>
                          <w:txbxContent>
                            <w:p w14:paraId="43B0A26D" w14:textId="4F927D29" w:rsidR="00EA1699" w:rsidRPr="00C473EC" w:rsidRDefault="00EA1699" w:rsidP="007C7FB6">
                              <w:pPr>
                                <w:pStyle w:val="Caption"/>
                                <w:jc w:val="left"/>
                              </w:pPr>
                              <w:r>
                                <w:t>Figure</w:t>
                              </w:r>
                              <w:r>
                                <w:rPr>
                                  <w:rFonts w:hint="cs"/>
                                  <w:rtl/>
                                </w:rPr>
                                <w:t xml:space="preserve"> </w:t>
                              </w:r>
                              <w:r>
                                <w:t>9</w:t>
                              </w:r>
                              <w:r w:rsidRPr="00FE29C0">
                                <w:t>-</w:t>
                              </w:r>
                              <w:r>
                                <w:rPr>
                                  <w:rFonts w:hint="cs"/>
                                  <w:rtl/>
                                </w:rPr>
                                <w:t>54</w:t>
                              </w:r>
                              <w:r>
                                <w:t>:</w:t>
                              </w:r>
                              <w:r w:rsidRPr="007F5D43">
                                <w:t xml:space="preserve"> </w:t>
                              </w:r>
                              <w:r>
                                <w:t>Load 80%, Trace 3</w:t>
                              </w:r>
                            </w:p>
                            <w:p w14:paraId="6A53F607" w14:textId="77777777" w:rsidR="00EA1699" w:rsidRDefault="00EA1699" w:rsidP="007C7FB6">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תמונה 92"/>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940550" cy="3397250"/>
                          </a:xfrm>
                          <a:prstGeom prst="rect">
                            <a:avLst/>
                          </a:prstGeom>
                          <a:noFill/>
                          <a:ln>
                            <a:noFill/>
                          </a:ln>
                        </pic:spPr>
                      </pic:pic>
                    </wpg:wgp>
                  </a:graphicData>
                </a:graphic>
              </wp:anchor>
            </w:drawing>
          </mc:Choice>
          <mc:Fallback>
            <w:pict>
              <v:group w14:anchorId="272DFAED" id="Group 321" o:spid="_x0000_s1244" style="position:absolute;left:0;text-align:left;margin-left:0;margin-top:-13pt;width:546.5pt;height:293.3pt;z-index:251745792;mso-position-horizontal:center;mso-position-horizontal-relative:margin" coordsize="69405,3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tQSiQMAADsIAAAOAAAAZHJzL2Uyb0RvYy54bWysVc1u2zgQvi/QdyB0&#10;byTLjhMLkQs3aYIC2TbYZNEzTVEWUYnkknSk9Dl2r4ue+0J+nf1ISc4v0N1uD5aHM8P5+eaHJ2+6&#10;pia33FihZB5NDpKIcMlUIeQmj36/OX99HBHrqCxorSTPoztuozfLV7+ctDrjqapUXXBDYETarNV5&#10;VDmnszi2rOINtQdKcwlhqUxDHY5mExeGtrDe1HGaJPO4VabQRjFuLbhnvTBaBvtlyZn7WJaWO1Ln&#10;EWJz4WvCd+2/8fKEZhtDdSXYEAb9gSgaKiSc7k2dUUfJ1ohnphrBjLKqdAdMNbEqS8F4yAHZTJIn&#10;2VwYtdUhl03WbvQeJkD7BKcfNss+3F4ZIoo8mqaTiEjaoEjBL/EMwNPqTQatC6Ov9ZUZGJv+5DPu&#10;StP4f+RCugDs3R5Y3jnCwJwvZsnhIfBnkE2P0tliMkDPKtTn2T1WvfvOzXh0HPv49uG0Gm1k75Gy&#10;/w+p64pqHgpgPQYDUunxHqkbn+Fb1RHPC9gERY8UcR0EmImRb8F8AbD5PJklgMYjMz2eeZhCU47Y&#10;pYtj9Pl0wG6WTOdBYQ8AzbSx7oKrhngijwyaPvQivb20DragOqp4/1Kdi7oOPmpJWlRnCp+PJLhR&#10;S1z0cPZhe8p16y60yiRJx6TWqrhDrkb1k2U1OxeI4pJad0UNRgmZYT24j/iUtYI3NVARqZT58hLf&#10;66NukEakxWjmkf1jSw2PSP1eoqKLyWzmZzkcZodHKQ7moWT9UCK3zanC9KNmiC6QXt/VI1ka1XzC&#10;Fll5rxBRyeA7j9xInrp+YWALMb5aBSVMr6buUl5r5k179DzGN90navRQCIcSflBjD9HsST163R73&#10;1dapUoRieaR7VIcCoJ+XJ1qwDL9hBYB61tjfX5W45bYexn7dNv/KRkPN561+3ecr1qIW7i5sXuTs&#10;g5K3V4L5xvaH+xlZpOMy2X3b/b37a/d19ycBE203KvbXgJtgl4p9tkSq04rKDV9ZjRYeJid+rB6O&#10;j3yua6F9Q3sgPT1kh5I92ZEvANTv3zPFtg2Xrn9QDK+pw2tmK6EtGiXjzZoXGKv3BVqI4TFzWJHa&#10;COn6QbWG/YZ4w0BZZ7hjlY+lREwDH+O0F4QE7mP22fkJI+v2V1XAMEUnhHb673t1ujhK++3xk5ZD&#10;35vDthh3whgxutOT+IU+DS8UqEdP4MNz0Lp/85f/AAAA//8DAFBLAwQKAAAAAAAAACEAcoIXGHyj&#10;AAB8owAAFAAAAGRycy9tZWRpYS9pbWFnZTEucG5niVBORw0KGgoAAAANSUhEUgAAB4AAAAOsCAYA&#10;AACrg6uYAAAAOXRFWHRTb2Z0d2FyZQBNYXRwbG90bGliIHZlcnNpb24zLjMuMiwgaHR0cHM6Ly9t&#10;YXRwbG90bGliLm9yZy8vihELAAAACXBIWXMAAA9hAAAPYQGoP6dpAACi6UlEQVR4nOzdd5idZYE+&#10;/nv6ZNIzIQnpjRJAegtIDUWqIiALXwRWdK3ruqi7oj91dXWR1bULNkRcEJVFxYIgHTT03iEJIb33&#10;Npny/v5IMjAkoSY5yZnP57rOlZznPO977nMyA5lz53neiqIoigAAAAAAAACwzassdQAAAAAAAAAA&#10;Ng0FMAAAAAAAAECZUAADAAAAAAAAlAkFMAAAAAAAAECZUAADAAAAAAAAlAkFMAAAAAAAAECZUAAD&#10;AAAAAAAAlAkFMAAAAAAAAECZUAADAAAAAAAAlAkFMAAAAAAAAECZUAADAAAAAAAAlAkFMAAAAAAA&#10;AECZUAADAAAAAAAAlAkFMAAAAAAAAECZUAADAAAAAAAAlAkFMAAAAAAAAECZUAADAAAAAAAAlAkF&#10;MAAAAAAAAECZUAADAAAAAAAAlAkFMAAAAAAAAECZUAADAAAAAAAAlAkFMAAAAAAAAECZUAADAAAA&#10;AAAAlAkFMAAAAAAAAECZUAADAAAAAAAAlAkFMAAAAAAAAECZUAADAAAAAAAAlAkFMAAAAAAAAECZ&#10;UAADAAAAAAAAlAkFMAAAAAAAAECZUAADAAAAAAAAlAkFMAAAAAAAAECZUAADAAAAAAAAlAkFMAAA&#10;AAAAAECZUAADAAAAAAAAlAkFMAAAAAAAAECZUAADAAAAAAAAlAkFMAAAAAAAAECZUAADAAAAAAAA&#10;lAkFMAAAAAAAAECZUAADAAAAAAAAlAkFMAAAAAAAAECZUAADAAAAAAAAlAkFMAAAAAAAAECZUAAD&#10;AAAAAAAAlAkFMAAAAAAAAECZUAADAAAAAAAAlAkFMAAAAAAAAECZUAADAAAAAAAAlAkFMAAAAAAA&#10;AECZUAADAAAAAAAAlAkFMAAAAAAAAECZUAADAAAAAAAAlAkFMAAAAAAAAECZUAADAAAAAAAAlAkF&#10;MAAAAAAAAECZUAADAAAAAAAAlAkFMAAAAAAAAECZUAADAAAAAAAAlAkFMAAAAAAAAECZUAADAAAA&#10;AAAAlAkFMAAAAAAAAECZUAADAAAAAAAAlAkFMAAAAAAAAECZUAADAAAAAAAAlAkFMAAAAAAAAECZ&#10;UAADAAAAAAAAlAkFMAAAAAAAAECZUAADAAAAAAAAlAkFMAAAAAAAAECZUAADAAAAAAAAlAkFMAAA&#10;AAAAAECZUAADAAAAAAAAlAkFMAAAAAAAAECZUAADAAAAAAAAlAkFMAAAAAAAAECZUAADAAAAAAAA&#10;lAkFMAAAAAAAAECZUAADAAAAAAAAlAkFMAAAAAAAAECZUAADAAAAAAAAlAkFMAAAAAAAAECZUAAD&#10;AAAAAAAAlAkFMAAAAAAAAECZUAADAAAAAAAAlAkFMAAAAAAAAECZUAADAAAAAAAAlAkFMAAAAAAA&#10;AECZUAADAAAAAAAAlAkFMAAAAAAAAECZUAADAAAAAAAAlAkFMAAAUHI///nPU1FRkQceeKDUUTJ5&#10;8uRUVFTk5z//+WvOnTBhQt773vdm6NCh6dKlS0aNGpULLrgg8+fPX2/upEmT8u53vzu9evVKt27d&#10;cvTRR+ehhx560zm3pvfs5ptvztFHH52BAwemrq4u/fr1y5FHHpnrr7++ZJmKosivfvWrHHLIIenX&#10;r1/q6+szePDgHHvssfnpT3/6ps553nnnpVu3bps46cafa/jw4Zv8vOu+biZPnrzJz/1aDj/88FRU&#10;VLTf6uvrs8suu+QrX/lKVq9e/abO+dRTT+U//uM/tujrWbZsWT7xiU9k4MCBqa+vz5577plf/epX&#10;r/v4OXPm5Lzzzkvfvn3T0NCQsWPH5pZbbllv3uc+97nstdde6dOnT+rr6zNy5Mj80z/9U1588cUO&#10;89b9N2tDt1fmuvrqq3PooYemf//+qaury8CBA3PSSSdl/Pjxb+7NAAAAtkoKYAAAgDdh7ty5OfDA&#10;A/P3v/89//mf/5nrr78+H/3oR/OTn/wkRx11VNra2jrMPeSQQ/Lcc8/lZz/7WX7zm99k1apVOfzw&#10;w/Pss8+W8FVsGvPnz8+uu+6ab33rW/nrX/+aH/3oR6mpqckJJ5yQK6+8siSZLrzwwpx55pkZM2ZM&#10;fvrTn+Yvf/lLvvKVr6R///657rrrSpLpjfj85z+f3/3ud5v8vCeccELuvvvubL/99pv83K/HyJEj&#10;c/fdd+fuu+/ONddckx122CGf//zn87GPfexNne+pp57Kl770pS1aAL/73e/OFVdckS9+8Yv5y1/+&#10;kv322y9nnnlmfvnLX77msU1NTRk3blxuueWWfOc738l1112X/v375x3veEfuuOOODnMXLVqUM888&#10;M1dccUVuuOGGfOpTn8qf/vSnHHDAARv8Ryb//M//3P7errsdffTRHebMnz8/Bx98cC655JL89a9/&#10;zTe/+c3Mnj07hx566HrPDwAAbLuqSx0AAABgW3Tddddl/vz5+fWvf51x48YlSY444og0NTXls5/9&#10;bB599NHstddeSZKvf/3rmTt3bsaPH59hw4YlSd7+9rdn1KhR+cIXvpBf//rXJXsdm8IZZ5yRM844&#10;o8PYiSeemBEjRuTHP/5xzj777C2aZ+XKlfn2t7+dc845Jz/+8Y87PHbeeed1KOe3VqNGjdos591u&#10;u+2y3XbbbZZzvx5dunTJgQce2H7/uOOOyy677JIrrrgi3/3ud1NfX1+ybK/H9ddfn5tuuim//OUv&#10;c+aZZyZZ833/4osv5tOf/nTOOOOMVFVVbfT4yy67LE888UTGjx+fsWPHth+/xx575N/+7d9y7733&#10;ts/9wQ9+0OHYww8/PCNGjMjxxx+f6667Lu973/s6PD506NAO7+2GbKhoP+6447Lddtvlsssuy2GH&#10;HfbqbwAAALBNsAIYAADYZvztb3/LuHHj0r179zQ0NOSggw7Kn//85w5z5s6dm4985CPZZZdd0q1b&#10;t/btiO+66671zjdjxoy85z3vSffu3dOzZ8+cccYZmTVr1uvKUlNTkyTp2bNnh/FevXolSYci63e/&#10;+12OPPLI9vI3SXr06JF3v/vd+eMf/5iWlpbX9Zxvxut5z9bNGzt2bOrr6zNo0KB8/vOfz09/+tM3&#10;vV1wTU1NevXqlerqLf/vjpcvX56mpqaNrnKtrHzpR+Hbb789FRUVuf322zvMebWtwJ988smMGzcu&#10;Xbt2zXbbbZePfexjWbFiRYc5FRUV+djHPpbLL788O+20U7p06ZJ9990399xzT4qiyNe//vWMGDEi&#10;3bp1y5FHHpkJEyZ0OH5DW0Bfc801OeCAA9KzZ880NDRk5MiRHUrAtra2fOUrX2l/vl69emX33XfP&#10;d77znfY5G9sC+mc/+1n22GOP1NfXp0+fPjnllFPy9NNPr5epW7dumTBhQo4//vh069YtQ4YMySc/&#10;+ck0NTVt8L1+LdXV1dlzzz2zevXqLFq0qH38gQceyD/8wz9k+PDh6dKlS4YPH54zzzyzw/bHP//5&#10;z3P66acnWVOirtv2+OV/ZjfffHPGjRuXHj16pKGhIQcffPAGt1t+vX73u9+lW7du7c+7zj/+4z9m&#10;xowZHQrcjR2/0047tZe/696Ds88+O/fdd1+mT5/+qsevK+835fdV9+7dU19fX5LvVQAAYPNQAAMA&#10;ANuEO+64I0ceeWQWL16cyy67LFdffXW6d++ek046qcMK2gULFiRJvvjFL+bPf/5zLr/88owcOTKH&#10;H354h5Jv5cqVOeqoo/LXv/41F110Ua655poMGDBgvZWsG/Oud70rQ4cOzSc/+ck8+eSTWbZsWe68&#10;88587Wtfy0knnZQxY8a0P8/EiROz++67r3eO3XffPStXrsykSZPewjuzca/3PXvsscdy9NFHZ8WK&#10;Fbniiivywx/+MA899FC++tWvvqHna2trS0tLS2bMmJEvfvGLee655/LJT35yU7+s19S3b9+MHj06&#10;l1xySb75zW/mmWeeSVEUm+Tczc3NOf744zNu3Lj8/ve/z8c+9rH86Ec/2uDXzZ/+9Kf89Kc/zde+&#10;9rVcffXVWbp0aU444YR88pOfzN///vd8//vfz49//OM89dRTOfXUU1814913350zzjgjI0eOzK9+&#10;9av8+c9/zhe+8IUO/3jgv//7v/Mf//EfOfPMM/PnP/85v/71r3P++ed3KFY35KKLLsr555+fXXfd&#10;Nb/97W/zne98J4899ljGjh2b559/fr3Xf/LJJ2fcuHHtq1C/9a1v5eKLL35jb+TLvPDCC+nVq1eH&#10;lcmTJ0/OTjvtlG9/+9u58cYbc/HFF2fmzJnZb7/9Mm/evCRrtrP+r//6ryRrVsuu2/b4hBNOSJJc&#10;eeWVOeaYY9KjR49cccUV+c1vfpM+ffrk2GOPXa8ErqioyOGHH/6aWZ944omMGTNmvbJ03ff3E088&#10;8ZrHb+y/Bcmaf1zwSi0tLVm5cmUefvjhfOITn8iOO+6Yd7/73evN+9rXvpba2to0NDTk7W9/e/7w&#10;hz9sNEdra2uam5szefLkfPjDH05RFPnoRz/6qtkBAIBtSAEAAFBil19+eZGkuP/++zc658ADDyz6&#10;9etXLF26tH2spaWl2G233YrBgwcXbW1tGzyupaWlaG5uLsaNG1eccsop7eOXXnppkaS47rrrOsz/&#10;wAc+UCQpLr/88tfMPWPGjGLs2LFFkvbb6aefXqxatap9zvTp04skxUUXXbTe8b/85S+LJMX48eNf&#10;87leaVO+Z6effnrRtWvXYu7cue3zWltbi1122aVIUrzwwguvK9Oxxx7b/j706NGj+O1vf/uGX9em&#10;ct999xVDhw5tz9O9e/fixBNPLH7xi190+Fq57bbbiiTFbbfd1uH4F154Yb2vg3PPPbdIUnznO9/p&#10;MPerX/1qkaT429/+1j6WpBgwYECxbNmy9rHf//73RZJizz337JDh29/+dpGkeOyxxzo817Bhw9rv&#10;f+Mb3yiSFIsWLdroaz7xxBOLPffc81Xfl3VfN+v+TBcuXFh06dKlOP744zvMmzJlSlFXV1ecddZZ&#10;673+3/zmNx3mHn/88cVOO+30qs9bFEVx2GGHFbvuumvR3NxcNDc3FzNnziy+8IUvFEmKH/7wh696&#10;bEtLS7Fs2bKia9euHd7/a665ZoN/fsuXLy/69OlTnHTSSR3GW1tbiz322KPYf//9O4xXVVUVRx55&#10;5Gu+hh122KE49thj1xufMWNGkaT4r//6r1c9vqampvjgBz+43vj48eOLJMUvf/nLDuMzZ87s8N+X&#10;Aw44oJg+ffp6z/2BD3yg+M1vflPcddddxVVXXVUceOCBRZLiJz/5yQZz7LTTTu3n3H777Tt87QIA&#10;ANs+K4ABAICt3vLly3PvvffmtNNOS7du3drHq6qq8t73vjfTpk3Ls88+2z7+wx/+MHvvvXf7tqY1&#10;NTW55ZZbOmxpe9ttt6V79+45+eSTOzzXWWed9boyLVy4MO985zuzZMmSXHXVVbnzzjtzySWX5G9/&#10;+1tOPvnk9bZ1rqio2Oi5Xu2xN+uNvGfrVgr37du3fV5lZWXe8573vKHn/N73vpf77rsv1113XY49&#10;9ticccYZufrqqzfNC3qD9ttvv0yYMCE33HBDPvvZz2bs2LG55ZZbcs455+Tkk09+SyuC/9//+38d&#10;7q/7mrnttts6jB9xxBHp2rVr+/11q8KPO+64Dn/m68Zfvr3xhl5PkrznPe/Jb37zmw1uFbz//vvn&#10;0UcfzUc+8pHceOONWbJkyWu+lrvvvjsrV67Meeed12F8yJAhOfLIIze4Uvakk07qMLb77ru/avaX&#10;e/LJJ1NTU5Oamppsv/32+fKXv5wLL7wwH/zgBzvMW7ZsWf793/89o0ePTnV1daqrq9OtW7csX758&#10;va2pN2T8+PFZsGBBzj333LS0tLTf2tra8o53vCP3339/li9f3j6/paXldW8N/Va/l9/I8X379s39&#10;99+fv/3tb/nJT36SBQsW5IgjjsjMmTPb52y//fb58Y9/nNNPPz1vf/vbc9ZZZ+XOO+/MXnvtlc98&#10;5jMb3GL+2muvzb333ptrrrkmu+yyS4477rj1tkEHAAC2XQpgAABgq7dw4cIURbHBa7oOHDgwSTJ/&#10;/vwkyTe/+c18+MMfzgEHHJBrr70299xzT+6///684x3vyMqVK9uPmz9/fvr377/e+QYMGPC6Ml18&#10;8cV55JFHctNNN+Wss87KIYcckg9/+MO56qqr8te//jVXXXVVkqR3796pqKhoz/dy67ar7tOnz+t6&#10;zjfijbxnG3svNjT2anbYYYfst99+Ofnkk/Ob3/wm48aNy0c/+tG0tbW9iVfw1tXU1OTYY4/NV7/6&#10;1dx4442ZOnVqDj/88PzpT3/KX/7ylzd1zurq6jQ2NnYYW/c188o/41f+udbW1r7q+KpVqzb6vIce&#10;emh+//vfp6WlJeecc04GDx6c3XbbrUPBfuGFF+Yb3/hG7rnnnhx33HFpbGzMuHHj8sADD2z0vOsy&#10;b+zr5JWvqaGhocP1rZOkrq7uVbO/3KhRo3L//ffnvvvuyzXXXJM99tgjF110UX71q191mHfWWWfl&#10;+9//ft7//vfnxhtvzH333Zf7778/2223XYfv442ZPXt2kuS0005rL5zX3S6++OIURdH+/fdGNDY2&#10;vqXv5Td6fHV1dfbdd98cfPDBef/7359bb701kyZNyte+9rVXfZ6ampqcccYZmT9//nrbeCfJrrvu&#10;mv333z+nnXZabrjhhgwbNiz/8i//8qrnBAAAth0KYAAAYKvXu3fvVFZWdlj1ts6MGTOSpH316pVX&#10;XpnDDz88l156aU444YQccMAB2XfffbN06dIOxzU2NraXRC83a9as15XpkUceyaBBg9Yrztat1Fx3&#10;LdAuXbpk9OjRefzxx9c7x+OPP54uXbpk5MiRr+s534g38p691fdiY/bff/8sXLgwc+fOfUvn2VQa&#10;GxvziU98IslLfz7rysympqYOc9ddZ/aVWlpa1ivw1r1PryyGN7V3vvOdueWWW7J48eLcfvvtGTx4&#10;cM4666zcfffdSdaUhRdccEEeeuihLFiwIFdffXWmTp2aY489NitWrNjgOddl3tjXyctXhW8K9fX1&#10;2XfffbPffvvltNNOyy233JL+/fvnE5/4RJYtW5YkWbx4cf70pz/l3/7t3/KZz3wm48aNy3777Ze3&#10;ve1tr7u0XZf7e9/7Xu6///4N3t7oP3BIkre97W15+umn11tVu+77e7fddnvN4zf234LXc/zgwYMz&#10;cODAPPfcc6+Zdd0q98rKV//op7q6OnvvvffrOicAALBtUAADAABbva5du+aAAw7Ib3/72w6r/9ra&#10;2nLllVdm8ODB2XHHHZOs2UK1rq6uw/GPPfZYe0m2zhFHHJGlS5fmD3/4Q4fxX/7yl68r08CBAzNt&#10;2rT1tuJd9zyDBw9uHzvllFNy6623ZurUqe1jS5cuzW9/+9ucfPLJqa6ufl3P+Ua8kffssMMOy623&#10;3tqh9Gxra8s111zzpp+/KIrccccd6dWr12YvRl+publ5g6ssk7RvH7xuFfTw4cOTrPkaeblXfl28&#10;3LrV3eus+5o5/PDD30zcN6yuri6HHXZYLr744iTJww8/vN6cXr165bTTTstHP/rRLFiwIJMnT97g&#10;ucaOHZsuXbrkyiuv7DA+bdq03HrrrRk3btwmz/9yjY2N+drXvpbZs2fne9/7XpI138NFUaz3ffzT&#10;n/40ra2tHcbWzXnlquCDDz44vXr1ylNPPZV99913g7d1K6/fiFNOOSXLli3Ltdde22H8iiuuyMCB&#10;A3PAAQe85vHPPPNM7r333vaxlpaWXHnllTnggAPavy43ZsKECZk2bVpGjx79qvOam5vz61//On37&#10;9n3NuatWrco999zzmvMAAIBtx6b/lAEAAOBNuvXWWzdYVB1//PG56KKLcvTRR+eII47Ipz71qdTW&#10;1uaSSy7JE088kauvvrr92pknnnhi/vM//zNf/OIXc9hhh+XZZ5/Nl7/85YwYMaLDqr1zzjkn3/rW&#10;t3LOOefkq1/9anbYYYdcf/31ufHGG19X1o9+9KO56qqrcvTRR+czn/lMhgwZkieeeCJf+cpX0r9/&#10;/w7Xif3Upz6V//3f/80JJ5yQL3/5y6mrq8vXvva1rFq1Kv/xH//R4bznnXderrjiirzwwgvt5eTm&#10;fs8+97nP5Y9//GPGjRuXz33uc+nSpUt++MMftl8j9bVWEL7zne/MHnvskT333DONjY2ZMWNGfv7z&#10;n+eOO+7ID37wgw4F97hx43LHHXds8Lqkm8rixYszfPjwnH766TnqqKMyZMiQLFu2LLfffnu+853v&#10;ZMyYMXn3u9+dZM32zUcddVQuuuii9O7dO8OGDcstt9yS3/72txs8d21tbf7nf/4ny5Yty3777Zfx&#10;48fnK1/5So477ri8/e1v32yv6Qtf+EKmTZuWcePGZfDgwVm0aFG+853vpKamJocddliS5KSTTspu&#10;u+2WfffdN9ttt11efPHFfPvb386wYcOyww47bPC8vXr1yuc///l89rOfzTnnnJMzzzwz8+fPz5e+&#10;9KXU19fni1/84mZ7Teucc845+eY3v5lvfOMb+ehHP5oePXrk0EMPzde//vX07ds3w4cPzx133JHL&#10;LrssvXr16nDsuhWzP/7xj9O9e/fU19dnxIgRaWxszPe+972ce+65WbBgQU477bT069cvc+fOzaOP&#10;Ppq5c+fm0ksvbT9PdXV1DjvssNe8DvBxxx2Xo48+Oh/+8IezZMmSjB49OldffXVuuOGGXHnllamq&#10;qmqfe/755+eKK67IxIkTM2zYsCTJ+973vvzgBz/I6aefnq997Wvp169fLrnkkjz77LO5+eab2499&#10;7LHH8q//+q857bTTMnLkyFRWVubxxx/Pt771rTQ2NuZTn/pU+9wLLrggzc3NOfjggzNgwIBMnTo1&#10;3/ve9/LII4/k8ssv75DpoIMOysknn5wxY8akZ8+emTx5ci699NJMnDgxv/vd7974Hx4AALB1KgAA&#10;AErs8ssvL5Js9PbCCy8URVEUd911V3HkkUcWXbt2Lbp06VIceOCBxR//+McO52pqaio+9alPFYMG&#10;DSrq6+uLvffeu/j9739fnHvuucWwYcM6zJ02bVpx6qmnFt26dSu6d+9enHrqqcX48eOLJMXll1/+&#10;mrkfeuih4pRTTikGDx5c1NXVFSNHjize//73F1OmTFlv7oQJE4p3vetdRY8ePYqGhoZi3LhxxYMP&#10;PrjevFNPPbXo0qVLsXDhwi32nq2bd8ABBxR1dXXFgAEDik9/+tPFxRdfXCQpFi1a9KpZLr744mK/&#10;/fYrevfuXVRVVRWNjY3FscceW/zpT39ab+5hhx1WbO4fRZuamopvfOMbxXHHHVcMHTq0qKurK+rr&#10;64sxY8YU//Zv/1bMnz+/w/yZM2cWp512WtGnT5+iZ8+exdlnn1088MAD630dnHvuuUXXrl2Lxx57&#10;rDj88MOLLl26FH369Ck+/OEPF8uWLetwziTFRz/60Q5jL7zwQpGk+PrXv95h/LbbbiuSFNdcc02H&#10;53r51+uf/vSn4rjjjisGDRpU1NbWFv369SuOP/744q677mqf8z//8z/FQQcdVPTt27eora0thg4d&#10;Wpx//vnF5MmT2+es+7pZ9/Wxzk9/+tNi9913L2pra4uePXsW73znO4snn3yyw5x1r/+VvvjFL76u&#10;P9PDDjus2HXXXTf42J///OciSfGlL32pKIqXvjd79+5ddO/evXjHO95RPPHEE8WwYcOKc889t8Ox&#10;3/72t4sRI0YUVVVV6/2Z3XHHHcUJJ5xQ9OnTp6ipqSkGDRpUnHDCCR3e66JY8+d12GGHveZrKIqi&#10;WLp0afHxj3+8GDBgQFFbW1vsvvvuxdVXX73evHPPPXeD7/WsWbOKc845p+jTp09RX19fHHjggcVN&#10;N9203pyzzz67GDVqVNHQ0FDU1tYWI0eOLD70oQ+t99+Xyy67rNh///2LPn36FNXV1UXv3r2LY489&#10;trjxxhvXy/TJT36y2GOPPYqePXsW1dXVxYABA4pTTjml+Pvf//66XjsAALBtqCiKtReFAQAAoOQG&#10;DBiQ9773vfn6179e6ig55phjMnnyZNcGBQAAgG2ILaABAAC2Ek8++WRWrFiRf//3f9/iz33BBRdk&#10;r732ypAhQ7JgwYJcddVVuemmm3LZZZdt8SwAAADAm6cABgAA2ErsuuuuWbJkSUmeu7W1NV/4whcy&#10;a9asVFRUZJdddsn//u//5uyzzy5JHgAAAODNsQU0AAAAAAAAQJmoLHUAAAAAAAAAADYNBTAAAAAA&#10;AABAmVAAAwAAAAAAAJQJBTAAAAAAAABAmagudQDgzWlra8uMGTPSvXv3VFRUlDoOAAAAAABsFYqi&#10;yNKlSzNw4MBUVloLSeejAIZt1IwZMzJkyJBSxwAAAAAAgK3S1KlTM3jw4FLHgC1OAQzbqO7duydZ&#10;8z+wHj16lDgNAAAAAABsHZYsWZIhQ4a0f44OnY0CGLZR67Z97tGjhwIYAAAAAABeweUT6axsfA4A&#10;AAAAAABQJhTAAAAAAAAAAGVCAQwAAAAAAABQJhTAAAAAAAAAAGVCAQwAAAAAAABQJhTAAAAAAAAA&#10;AGVCAQwAAAAAAABQJhTAAAAAAAAAAGVCAQwAAAAAAABQJhTAAAAAAAAAAGVCAQwAAAAAAABQJhTA&#10;AAAAAAAAAGVCAQwAAAAAAABQJhTAAAAAAAAAAGVCAQwAAAAAAABQJhTAAAAAAAAAAGVCAQwAAAAA&#10;AABQJhTAAAAAAAAAAGVCAQwAAAAAAABQJhTAAAAAAAAAAGVCAQwAAAAAAABQJhTAAAAAAAAAAGVC&#10;AQwAAAAAAABQJhTAAAAAAAAAAGVCAQwAAAAAAABQJhTAsAnceeedOemkkzJw4MBUVFTk97///Wse&#10;c8cdd2SfffZJfX19Ro4cmR/+8IebPygAAAAAAABlTQEMm8Dy5cuzxx575Pvf//7rmv/CCy/k+OOP&#10;zyGHHJKHH344n/3sZ/Pxj38811577WZOCgAAAAAAQDmrLnUAKAfHHXdcjjvuuNc9/4c//GGGDh2a&#10;b3/720mSMWPG5IEHHsg3vvGNnHrqqZspJQAAAAAAAOXOCmAogbvvvjvHHHNMh7Fjjz02DzzwQJqb&#10;m0uUCgAAAACAbdHC5avzjRufTXNrW6mjAFsBK4ChBGbNmpX+/ft3GOvfv39aWloyb968bL/99usd&#10;09TUlKampvb7S5Ys2ew5AQAAAADYut3wxKz8f79/PPOWrU5ddWX+edwOpY4ElJgVwFAiFRUVHe4X&#10;RbHB8XUuuuii9OzZs/02ZMiQzZ4RAAAAAICt08Llq/Mvv3o4H7rywcxbtjo79OuWQ3fcrtSxgK2A&#10;AhhKYMCAAZk1a1aHsTlz5qS6ujqNjY0bPObCCy/M4sWL229Tp07dElEBAAAAANjK3PjkrBz9rTtz&#10;3SMzUlmRfPjwUfnjP789ewzpVepowFbAFtBQAmPHjs0f//jHDmN//etfs++++6ampmaDx9TV1aWu&#10;rm5LxAMAAAAAYCu0cPnq/Mcfn8x1j8xIkozu1y3fOH2P7Kn4BV5GAQybwLJlyzJhwoT2+y+88EIe&#10;eeSR9OnTJ0OHDs2FF16Y6dOn5xe/+EWS5EMf+lC+//3v54ILLsgHPvCB3H333bnsssty9dVXl+ol&#10;AAAAAACwFbvxyVn53O+eyLxlTamsSD542Kj8y7gdUl9TVepowFZGAQybwAMPPJAjjjii/f4FF1yQ&#10;JDn33HPz85//PDNnzsyUKVPaHx8xYkSuv/76/Ou//mt+8IMfZODAgfnud7+bU089dYtnBwAAAABg&#10;62XVL/BGVRRFUZQ6BPDGLVmyJD179szixYvTo0ePUscBAAAAAGAT++uTs/JZq37fMJ+f09lZAQwA&#10;AAAAAPAWtbUVWd3altWtbWluaUtza5HVLWvur25pS3PrmlvHsSKrW1vT3FJ0mLe6pS1Pz1qS6x+f&#10;lcSqX+CNUQADAAAAAABbvba2Is1tLytO15WlryhOX16urj/28nlFh+M2dK41Be0rx146/uVjLW2b&#10;fsNVq36BN0MBDAAAAAAApCjWlJ3NrUWaX1aarm59ZflZtK9yXf2KVa0vjRVpWle4vmxeU0vH8780&#10;9vKCdv2Vs6tbNk/BujnVVFWkpqoyNVWVqa2uTO3aX2uqKtb+uuZWt/b3tVWVqVn7eF11ZeprqvKu&#10;PQdlD6t+gTdIAQwAAAAAAFtAURQdVqW+vPx83dsFt7RufFXqa61obW3rsNXwugL25aXttqS6sqK9&#10;XH2pSO04tq54fXnp2rGMfflYxznrStmOYxXrjXU819pzVFamsrKi1G8R0EkpgAEAAAAAKAtFUaSl&#10;bUNbA298u+AOq1I3WMy+dI71V6q+cvXqqz3PmuJ1W1JVWdGhPF23QrV2bWlaU12ZuqrK1FRXtI/V&#10;vuzxjiXphovZVxan6xeuG145W1ulYAXYGAUwAAAAAACvS1EUaW0r2leSNrW2bni74A5bA7/adsFF&#10;Vq89x4aPXbeqtfVVrudadFjNWmxDi1grK/KK1asbLk7XX6m6royt2MDYy3/tWJjWvLJgrapMbXVF&#10;aquq1jtXTVVlqhSsANskBTAAAAAAwFakpfWl1aIbXqnacaXp+itVX1rRuvGVqutK1GIDY+tvF9zc&#10;0pambbBgrahIezH6ym18O1x79S1uF7yheRvbLvjlK1oVrABsDgpgAAAAAKBTaW0rNliIbqg43eB1&#10;VteuSl1/bMOrUte/nuvLruO6gedp24YK1mTNCta6tatLX7lF78tXk760+rRiA2Ov3Da4YgNjL18l&#10;W7H+2MtWwa47R3VVZanfHgDY4hTAAAAAAMBWobWtyPLVLVne1JJlq1qyrGnNbXlTS5auetnvm16a&#10;s2J16wa2C97Yitg1xWzrNtawbvD6pxssTKte4zqrFa97ResGtwtee466l20XXF1ZkYoKq1gBYGui&#10;AAYAAAAA3rS2tiIrmls3WNgub3ppbNnawrZDgfuy8WVNa8rcUli35W/Ny0rVuleUnhvf4vcVxekr&#10;Vr92KE43cI3XV65ofeVxClYA4I1SAAMAAABAJ1MURVasbl1vNW2HAnejhW1rlq1qzvKm1jVzV7ds&#10;8mvCVldWpFt9dbrVvexWX52uddXpXrfm13XjDXVVG9lCeN1Ww2tWq76y2H2p7FWwAgDlRQEMAAAA&#10;ANuAoiiyqrktS5vWlq8bKGxfWeQuW7WmoH3latzlTS2b/DqzVZUVHQrbrnVV6VZfs7awrUq3upp0&#10;q6tqL3JfWe6+dFx16qorlbIAAG+SAhgAAAAANpOiKNLU0tZhm+NlG9j+uMOK21cUtsubWrN0VXOW&#10;r27d5NeuraxIx1W1r1h127WuOt03UNiuG3/575W2AABbBwUwAAAAALxCU0vreqtslzU1r93+eAMr&#10;ble/VPC2X/927VjLJi5tKyqSbrUvFbbrCtyOhe0rVtzWrpnbva5m7crcNfO71FQpbQEAyowCGAAA&#10;AICy0Nza9qrXsX21bZFfXtgub2rN6ta2TZ6va23Vhq9jW7+BFbe1r1iN+7Lfd6mpSmWl0hYAgA1T&#10;AAMAAABQMi2tbWu2OF53XduXrbLtsOJ2A9ex7bDitqklq1s2fWnbUFu1XmG7oe2P15S7a1fcrl1l&#10;u2bOmt93ra1W2gIAsEUogAEAAADYrBYuX51Hpy3KY9MW59GpizJp3vIsXdWcZU0tWdW86Uvb+prK&#10;9bY/fnlh262+Ot1qq9dfjVvf8fdda6tTpbQFAGAbowAGAAAAYJNZsbolT0xfksemLcojU9eUvlMW&#10;rHjN4+qqK9u3On617Y9fWdiuW3G7rtTtWleV6qrKLfBKAQBg66QABgAAAOBNaW5ty7Ozlq4teteU&#10;vc/NXpq2Yv25I/t2ze6De2b3wb0yZvse6dVQk27rtk+uq06N0hYAADYJBTAAAAAAr6mtrcgL85fn&#10;0bWreh+dtihPzliywevuDuhRn90H98weQ3plj8G98rbBPdOzS00JUgMAQOejAAYAAACgg6IoMnPx&#10;qjw2bVEeXXvd3senLc7Sppb15vaor24veteVvv171JcgNQAAkCiAAQAAADq9hctX57Hpi9eu7l1T&#10;+s5d2rTevPqayuw6sGf2GNwrewxZs53z8MaGVFRUlCA1AACwIQpgAAAAgE5kxeqWPDljSR6d+tLq&#10;3ikLVqw3r6qyIjv1795e9O4xuFd27N8t1a7VCwAAWzUFMAAAAECZam5ty7OzlubRaYvy2NQ11+19&#10;bvbStBXrzx3Rt2t2H7ym7N1zSM/ssn3PdKmt2vKhAQCAt0QBDAAAAFBm5i5tymV/eyFX3fPiBq/b&#10;26973drr9q65Zu/ug3qlZ0NNCZICAACbmgIYAAAAoExMW7giP75zUn59/9Q0tbQlSXrUV6/Zwvll&#10;WzkP6Flf4qQAAMDmogAGAAAA2MZNmLM0l94+Kdc9Mj0ta/d33nNIr3zsiNE5cud+qaysKHFCAABg&#10;S1EAAwAAAGyjHp+2OJfcPiE3PDkrxdrr+r59dN985IhRGTuyMRUVil8AAOhsFMAAAAAA25CiKHLf&#10;Cwvyg9sn5s7n5raPH7NL/3zkiNHZc0iv0oUDAABKTgEMAAAAsA0oiiK3Pzs3P7htQh54cWGSpKqy&#10;IifvMTAfPnxUduzfvcQJAQCArYECGAAAAGAr1tpW5C9PzMwPbpuYp2cuSZLUVlXm9H0H54OHjsrQ&#10;xoYSJwQAALYmCmAAAACArdDyppb8+bGZufSOiXlh3vIkSUNtVc4+cFje//YR6dejvsQJAQCArZEC&#10;GAAAAKDEFq9szpMzFufJ6Uvy+PTFeWLG4rwwb3mKYs3jPbvU5B8PHp7zDhqeXg21pQ0LAABs1RTA&#10;AAAAAFvQguWr88Takndd4TtlwYoNzh3cu0vOHTs8Zx4wNN3qfIwDAAC8Nj85AAAAAGwmc5auWlP2&#10;Tl+SJ6YvzpMzlmT6opUbnDu4d5fsNrBn3ja4Z3Yd2CO7DuyZ7brXbeHEAADAtk4BDAAAAPAWFUWR&#10;mYvXlb2L88SMNYXvnKVNG5w/om/X7DqwR3Yb1DNvG7Sm8LW1MwAAsCkogAEAAADegKIoMnXByjwx&#10;Y/Ga6/WuXdm7YPnq9eZWViSjtuuW3daWvG8b1DO7DOyR7vU1JUgOAAB0BgpgAAAAgI1oayvywvzl&#10;7SXv49MW58kZi7NkVct6c6srK7JD/+7Zbe3K3t0G9cyY7bunodbHLwAAwJbjJxAAAACAJC2tbZk4&#10;d/naLZwX58npS/LkjMVZvrp1vbm1VZXZefvu2XVgz+w2qEd2G9gzOw3onvqaqhIkBwAAeIkCGAAA&#10;AOiUlqxqzg2Pz1qzjfOMxXl65pKsam5bb159TWV22X7tqt6BPbProB7ZoV/31FZXliA1AADAq1MA&#10;AwAAAJ3OhDlLc/4VD+TF+Ss6jHerq84uA9es6N1t0JrSd2TfrqmuUvYCAADbBgUwAAAA0Knc8dzc&#10;fOyqh7K0qSUDe9bnpD0GZtdBPbPbwB4Z3tg1lZUVpY4IAADwpimAAQAAgE6hKIpcMX5yvvynp9JW&#10;JPsO650fvnef9O1WV+poAAAAm4wCGAAAACh7za1t+eIfnswv752SJDltn8H56im7pa66qsTJAAAA&#10;Ni0FMAAAAFDWFq1YnY9c9VDGT5yfiorkM+/YOf906MhUVNjqGQAAKD8KYAAAAKBsTZizLO+/4v5M&#10;nr8iXWur8p1/2CtH7dK/1LEAAAA2GwUwAAAAUJbufG5uPvrLh7J0VUsG9eqSy87bNzsP6FHqWAAA&#10;AJuVAhgAAADY5hVFkUUrmjN14YpMW7gyj09fnB/fOSmtbUX2HdY7P3zvPunbra7UMQEAADY7BTAA&#10;AACwTVje1JKpC1dk6oKVmbpgTdG75v6a3y9ralnvmNP2GZyvnrJb6qqrSpAYAABgy1MAAwAAAFuF&#10;ppbWTF+4MlMXril4py5ckWkLVmbawhWZunBlFixf/Zrn2K57XYb07pIhfRry9tF9c9o+g1NRUbEF&#10;0gMAAGwdFMAAAADAFtHS2paZi1e1r9ydtmBFh7J39pKm1zxHr4aaDO7dJUN6N2RIn4YM6d0lg/s0&#10;ZEjvhgzu3SX1NVb6AgAAnZsCGAAAANgkiqLI3KVN7ds0T1u3XfPCNQXvzEWr0tJWvOo5Gmqr1pa7&#10;XTJ4bak7ZF3B26dLetTXbKFXAwAAsG1SAAMAAACvS1EUWbyy+aVSd902zQtfuiZvU0vbq56jtqoy&#10;g3p3aS92X7mat0/XWls2AwAAvAUKYAAAAKDd8qaW9kJ36stX8C5YkekLV2ZpU8urHl9ZkWzfs0uH&#10;lbvrVvMO6dMl/bvXp7JSwQsAALC5KIABAACgE2lqac30hSszdWHHLZrXXY93wfLVr3mO7brXvWzl&#10;7stX8DZk+171qamq3AKvBAAAgA1RAAMAAEAZK4oi3775+YyfOC9TF6zM7KWrUrz6ZXjTs0tNe7H7&#10;ypW8g3o1pEtt1ZYJDwAAwBumAAYAAIAy9ti0xfnOLc93GOtSU9Vh5e7g3i9t0TykT0N61NeUKC0A&#10;AABvlQIYAAAAytgtT89Okhw0qjGfPnanDOnTkMautamocB1eAACAcqQABgAAgDJ289NzkiTv3ntw&#10;9hrau8RpAAAA2NwqSx0AAAAA2DxmLl6Zp2YuSUVFcsRO25U6DgAAAFuAAhgAAADK1C1rV//uPbR3&#10;GrvVlTgNAAAAW4ICGAAAAMrUuuv/HrlzvxInAQAAYEtRAAMAAEAZWrG6JX+fOD9JctSY/iVOAwAA&#10;wJZSXeoAAAAAwKYzZ+mq3D1xfv765OysbmnL4N5dsmP/bqWOBQAAwBaiAAYAAIBt2MLlq3PvC/Mz&#10;fuL83D1xfp6fs6zD4yfsvn0qKipKlA4AAIAtTQEMAAAA25Clq5pz/+QFGT9hTen79KwlKYqOc3bZ&#10;vkcOGtWYg0Y35tAdtitNUAAAAEpCAQwAAABbsZWrW/PgiwszfuK8jJ84P49PX5zWto6N7w79umXs&#10;qMYcNKoxB4xoTO+utSVKCwAAQKkpgAEAAGArsrqlLY9MXdRe+D4yZVFWt7Z1mDOssSEHjWrMgSMb&#10;M3ZUY/p1ry9RWgAAALY2CmAAAAAooZbWtjw+fXHunrTmGr73T16QVc0dC9/te9avXeHbN2NHNWZQ&#10;ry4lSgsAAMDWTgEMAAAAW1BbW5GnZy3J3RPXFL73vrAgy5paOszp2602B45cU/geNKoxwxobUlFR&#10;UaLEAAAAbEsUwAAAALAZFUWRiXOXZfzawvfuSfOzaEVzhzk9u9TkwJF9MnZkYw4a3Tc79Oum8AUA&#10;AOBNUQADAADAJraquTV3T5qfm5+anVufmZOZi1d1eLxrbVX2H9GnfUvnMdv3SFWlwhcAAIC3TgEM&#10;AAAAm8D8ZU259Zk5ufnp2bnr+XlZsbq1/bG66srsN7xPxo5qzNhRjXnboJ6pqaosYVoAAADKlQIY&#10;AAAA3oSiKDJhzrLc/PSa0vehKQtTFC89PqBHfY7apV/GjemfsSMbU19TVbqwAAAAdBoKYAAAAHid&#10;mlvbcv/kBbn5qTm55ZnZeXH+ig6P7zaoR44a0z9HjemfXQf2cB1fAAAAtjgFMAAAALyKxSubc8dz&#10;c3PzU7Nz+7NzsmRVS/tjtdWVOWhUY44a0z/jxvTL9j27lDApAAAAKIABAABgPVPmr8jNT8/OzU/P&#10;zn0vLEhL20t7Ozd2rc0RO/fLUWP655Ad+qZrnR+tAQAA2Hr4KRUAAIBOr7WtyCNTF+WWtaXvc7OX&#10;dXh8h37dMm5M/xy9S7/sOaR3qipt7QwAAMDWSQEMAABAp7SsqSV/nzAvNz81O7c9Oyfzlq1uf6yq&#10;siL7D++TcWPWrPQd3rdrCZMCAADA66cABgAAoFNY1dyaB19cmLsnzs/4ifPy6LTFaX3Z1s7d66pz&#10;+M79ctSYfjl8x37p2VBTwrQAAADw5iiAAQAAKEurW9ry6LRF7YXvQy8uyurWtg5zhvZpaF/lu9/w&#10;PqmtrixRWgAAANg0FMAAAACUhda2Ik9MX5zxE+fn7knzc/8LC7KyubXDnP496nLQqL4ZO6oxY0c2&#10;ZkifhhKlBQAAgM1DAQwAAMA2qa2tyLOzl64pfCfOy70vLMjSVS0d5vTpWpuxIxszdlRjDhrVmBF9&#10;u6aioqJEiQEAAGDzUwADAACwTSiKIpPmLW8vfO+eOD8LVzR3mNO9vjoHjlyzuveg0Y3ZsV/3VFYq&#10;fAEAAOg8FMAAAABstaYuWNF+Dd/xE+dnztKmDo831FZlv+F9ctCoNat8dx3YM1UKXwAAADoxBTAA&#10;AABbjVmLV+XuSfPWlr7zM23hyg6P11ZXZp+hvXPQqDUrfHcf3Cs1VZUlSgsAAABbHwUwAAAAJVMU&#10;RW59Zk5ufWZO7p40P5PmLu/weHVlRfYc0itj167w3Xto79TXVJUoLQAAAGz9FMAAAACUzF3Pz8v5&#10;VzzQfr+yItltUM81he/Ixuw3vE+61vnRFQAAAF4vP0UDAABQMvOXr7mm7/DGhnzuhF2y/4g+6dml&#10;psSpAAAAYNulAAYAAKDkhvRpyNG79C91DAAAANjmVZY6AAAAAAAAAACbhgIYAAAAAAAAoEwogAEA&#10;AAAAAADKhAIYAAAAAAAAoEwogAEAACiZoih1AgAAACgvCmAAAABK4q7n5+Z//vpckqS2yo+nAAAA&#10;sClUlzoAAAAAncvSVc35r+ufydX3TUmSDO3TkE8ctWOJUwEAAEB5UAADAACwxdz1/Nx85trHM33R&#10;yiTJuWOH5d+P2zkNtX48BQAAgE3BT9gAAABsdhta9fvfp+2eA0c2ljgZAAAAlBcFMAAAAJuVVb8A&#10;AACw5fhpGwAAgM3ilat+h/Tpkv8+dY+MHWXVLwAAAGwuCmAAAAA2uQ2t+v23d+ycrnV+DAUAAIDN&#10;yU/eAAAAvGVtbUUmzl2Wh6YszF3Pz8ufHpuZxKpfAAAA2NIUwAAAALxhS1Y155Epi/LQlIV5aMqi&#10;PDJlYZasaukwx6pfAAAA2PL8FA4AAMCramsrMmnesjz04rrCd2Gen7MsRdFxXn1NZXYf3Ct7D+2d&#10;Y3btn72H9i5NYAAAAOjEFMAAAAB0sGRVcx6duqi98H14A6t7k2Ron4bsPbRX9h7WO3sP7Z2dBnRP&#10;TVVlCRIDAAAA6yiAAQAAOrE3s7p376G9stfQ3tmue11pQgMAAAAbpQAGAADoRJauas4jL1vd+8jU&#10;RVm8snm9eUP6dFlb9q657by91b0AAACwLVAAAwAAlKk1q3uXt2/j/NCLi/LcnKUbXd2719Be7YWv&#10;1b0AAACwbVIAAwAAlImlq5rz6NTF7Vs5PzzF6l4AAADobBTAAAAA25CW1rbMXLwqk+cvz4vzV+TF&#10;tb++MG95JszdyLV7B/XKXsPWrO7da2iv9OteX5rwAAAAwGanAAYAANjKNLW0ZuqCle3l7ovzl+fF&#10;BSvy4vwVmbZwRZpbi40eO7j3utW9vbL3sN4Zs30Pq3sBAACgE1EAAwAAlMDyppZXlLvryt4VmbF4&#10;5XoreV+utroyQ/s0ZFifhgxr7JrhfRsytE9DdhnYw+peAAAA6OQUwAAAAJtBURRZtKK5Q7k7ef7y&#10;TJm/IpPnr8i8ZU2venzX2qoMa+yaYY1rS97GhgxtbMjwxq4Z0KM+lZUVW+iVAAAAANsSBTAAAMCb&#10;VBRF5ixtekW5uzxTFqzI5HnLs2RVy6se37uhZr2Sd93vG7vWpqJCyQsAAAC8MQpgAACAV9HaVmTG&#10;opUvlbxry90pa6/Ju7K59VWP79+jbk3J26chw/uuLXv7dM3Qxob07FKzhV4FAAAA0FkogAEAgE6v&#10;qaU1UxeszJQFyzN53oo1Je/abZunLVyR5taNX5C3siIZ1LtLhjd2zdA+a7ZoXreKd2ifhnSprdqC&#10;rwQAAADo7BTAAABAp7C8qSUvzl+xpuSdv2b17rpr885YvDLFxjve1FZVZkiftSVvY8eSd1CvLqmt&#10;rtxyLwQAAADgVSiAAQCAsveTOyflv/7y9KuWvF1rqzJ07XV4X1nyDuhRn6pK1+MFAAAAtn4KYAAA&#10;oKwVRZHL//5CiiLp1VCTYWtL3mF91pS7w/s2ZGifrunbrTYVFUpeAAAAYNumAAYAAMra0zOXZsbi&#10;Vamvqcw9F45LfY1r8gIAAADly4WqAACAsnbrM7OTJG8f3Vf5CwAAAJQ9BTBsIpdccklGjBiR+vr6&#10;7LPPPrnrrrtedf5VV12VPfbYIw0NDdl+++3zj//4j5k/f/4WSgsA0Hnc/PScJMm4Mf1LnAQAAABg&#10;81MAwybw61//Op/4xCfyuc99Lg8//HAOOeSQHHfccZkyZcoG5//tb3/LOeeck/PPPz9PPvlkrrnm&#10;mtx///15//vfv4WTAwCUt7lLm/LotEVJknE79yttGAAAAIAtQAEMm8A3v/nNnH/++Xn/+9+fMWPG&#10;5Nvf/naGDBmSSy+9dIPz77nnngwfPjwf//jHM2LEiLz97W/PBz/4wTzwwANbODkAQHm77Zk5KYpk&#10;98E9069HfanjAAAAAGx2CmB4i1avXp0HH3wwxxxzTIfxY445JuPHj9/gMQcddFCmTZuW66+/PkVR&#10;ZPbs2fm///u/nHDCCVsiMgBAp3Hz02uu/3uk1b8AAABAJ6EAhrdo3rx5aW1tTf/+Ha8p179//8ya&#10;NWuDxxx00EG56qqrcsYZZ6S2tjYDBgxIr1698r3vfW+jz9PU1JQlS5Z0uAEAsHELl6/O3ybMS5Ic&#10;5fq/AAAAQCehAIZNpKKiosP9oijWG1vnqaeeysc//vF84QtfyIMPPpgbbrghL7zwQj70oQ9t9PwX&#10;XXRRevbs2X4bMmTIJs0PAFBu/vvGZ7NidWt2HtA9uw7sUeo4AAAAAFuEAhjeor59+6aqqmq91b5z&#10;5sxZb1XwOhdddFEOPvjgfPrTn87uu++eY489Npdcckl+9rOfZebMmRs85sILL8zixYvbb1OnTt3k&#10;rwUAoFw8OnVRfnX/lCTJl9+520b/YR4AAABAuVEAw1tUW1ubffbZJzfddFOH8ZtuuikHHXTQBo9Z&#10;sWJFKis7fvtVVVUlWbNyeEPq6urSo0ePDjcAANbX2lbk89c9kaJITtlrUPYf0afUkQAAAAC2GAUw&#10;bAIXXHBBfvrTn+ZnP/tZnn766fzrv/5rpkyZ0r6l84UXXphzzjmnff5JJ52U3/72t7n00kszadKk&#10;/P3vf8/HP/7x7L///hk4cGCpXgYAQFn49f1T89i0xeleV50Lj9+51HEAAAAAtqjqUgeAcnDGGWdk&#10;/vz5+fKXv5yZM2dmt912y/XXX59hw4YlSWbOnJkpU6a0zz/vvPOydOnSfP/7388nP/nJ9OrVK0ce&#10;eWQuvvjiUr0EAICysHD56vz3jc8kSf716B3Tr3t9iRMBAAAAbFkVxcb2mwW2akuWLEnPnj2zePFi&#10;20EDAKz12d89nl/eOyU7D+ieP/3z21NdZdMjAACAzsbn53R2Pg0BAADKwmPTFuXq+9bsuvLld+6m&#10;/AUAAAA6JZ+IAAAAZeF//vpciiI5Za9B2X9En1LHAQAAACgJBTAAALDNW7qqOeMnzkuSfOzI0SVO&#10;AwAAAFA6CmAAAGCbd9fz89LcWmRk364ZtV23UscBAAAAKBkFMAAAsM27+enZSZIjd+5X4iQAAAAA&#10;paUABgAAtmmtbUVuf3ZukmTcmP4lTgMAAABQWgpgAABgm/bI1IVZsHx1etRXZ9/hvUsdBwAAAKCk&#10;FMAAAMA27ean5yRJDtupX2qq/IgDAAAAdG4+HQEAALZZi1aszl+fnJUkOWqM6/8CAAAAVJc6AAAA&#10;wBvR3NqWO56dm2sfmpZbnp6T1a1tqamqyGE7blfqaAAAAAAlpwAGAAC2CU/OWJxrH5yePzw6PfOW&#10;rW4fH7N9j1xw9I7p1VBbwnQAAAAAWwcFMAAAsNWas3RVrnt4Rq59aFqembW0fbxvt9q8c89BOXXv&#10;wdllYI8SJgQAAADYuiiAAQCArcqq5tbc/PTsXPvgtNz5/Ly0thVJktqqyhy1S7+cuvfgHLrjdqmp&#10;qixxUgAAAICtjwIYAAAouaIo8tCURbn2oWn506MzsmRVS/tjew3tlVP3HpyTdh+Yng01JUwJAAAA&#10;sPVTAAMAACUzbeGK/O6h6fntw9Pzwrzl7eMDe9bnlL0H5d17D86o7bqVMCEAAADAtkUBDAAAbFHL&#10;m1rylydm5doHp+XuSfPbx7vUVOW4tw3IqXsPztiRjamsrChhSgAAAIBtkwIYAADY7NraitwzaX7+&#10;76FpueGJWVmxurX9sbEjG3PqPoNz3G4D0rXOjygAAAAAb4VPVwAAgM1m0txlufahafndQ9MzY/Gq&#10;9vERfbvm3XsNyil7D8rg3g0lTAgAAABQXhTAAADAJrV4RXP++NiMXPvQtDw8ZVH7ePf66py0x8Cc&#10;uvfg7D20VyoqbPEMAAAAsKkpgAEAgLespbUtdz4/N9c+OD03PT07q1vakiRVlRU5dIe+OXWfwTlq&#10;TP/U11SVOCkAAABAeVMAAwAAb9pTM5bk2oem5bpHpmfestXt4zsP6J7T9hmck/ccmH7d60uYEAAA&#10;AKBzUQADAABvyNylTbnukem59qHpeXrmkvbxxq61eeeeg3LqPoOy68CeJUwIAAAA0HkpgAEAgNe0&#10;qrk1tz4zJ9c+OC23Pzc3rW1FkqS2qjLjxvTLqXsPzmE7bZeaqsoSJwUAAADo3BTAAADABhVFkYen&#10;Lsq1D07LHx+dkSWrWtof23NIr5y696CctMfA9GqoLWFKAAAAAF5OAQwAALRbuHx17n1hfsZPnJ87&#10;n5ubyfNXtD+2fc/6nLLXoLx778EZ3a9bCVMCAAAAsDEKYAAA6MSWrmrO/ZMXZPyENaXv07OWpChe&#10;erxLTVXesduAnLr34Iwd1ZiqyorShQUAAADgNSmAAQCgE1m5ujUPvrgw4yfOy/iJ8/P49MXt1/Nd&#10;Z3S/bjloVGPGjmzMITtul251fmwAAAAA2Fb4JAcAAMrY6pa2PDJ1UXvh+8iURVnd2tZhztA+DWsK&#10;37Wlb78e9SVKCwAAAMBbpQAGAIAy0tLalsenL87dk+bn7onzc//kBVnV3LHw3b5nfXvZO3ZUYwb3&#10;bihRWgAAAAA2NQUwAABsw9raijw9a0nunrim8L33hQVZ1tTSYU5j19qMHdWYg0b1zdhRjRne2JCK&#10;CtfyBQAAAChHCmAAANiGFEWRiXOXZfzE+Rk/YX7ueWF+Fq1o7jCnR311DhzZmINGNeag0X2zQ79u&#10;Cl8AAACATkIBDAAAW7GiKDJlwYrcPXF+xk+cn7snzc/cpU0d5nStrcr+I/q0r/Ids32PVFUqfAEA&#10;AAA6IwUwAABspe6ZND8XXf90Hp22uMN4XXVl9h3eOweN6psDRzZm98E9U1NVWaKUAAAAAGxNFMAA&#10;ALCVmTh3WS66/pnc/PTsJElNVUX2GtI7B45as63znkN6pb6mqsQpAQAAANgaKYABAGArMX9ZU75z&#10;y/O56t4paW0rUlVZkbP2H5p/OWqH9O1WV+p4AAAAAGwDFMAAAFBiq5pbc/nfJ+eS2yZkaVNLkuSo&#10;Mf3ymeN2zuh+3UucDgAAAIBtiQIYAABKpK2tyB8fm5H/vuHZTF+0Mkmy68Ae+dzxY3LQ6L4lTgcA&#10;AADAtkgBDAAAJXDvpPn56vVP57Fpi5Mk2/esz6eP3Snv2nNQKisrSpwOAAAAgG2VAhgAALagSXOX&#10;5Wt/eSZ/fWp2kqRrbVU+csTovO/gEelSW1XidAAAAABs6xTAAACwBSxYvjrfufm5XHXvlLS0Fams&#10;SM7cf2g+cdSO2a57XanjAQAAAFAmFMAAALAZFUWRPzw6I1/8w5NZtKI5SXLkzv1y4XE7Z4f+3Uuc&#10;DgAAAIByowAGAIDNZO7Spvx/v388Nz65ZrvnnQd0z+dP3CUHj+5b4mQAAAAAlCsFMAAAbGKvXPVb&#10;XVmRjx05Oh89YnRqqipLHQ8AAACAMqYABgCATeiVq3532b5HvnH6HtllYI8SJwMAAACgM1AAAwDA&#10;JmDVLwAAAABbAwUwAAC8RVb9AgAAALC1UAADAMCbZNUvAAAAAFsbBTAAALwJC5avzoW/fcyqXwAA&#10;AAC2KgpgAAB4Ez772zVbPlv1CwAAAMDWRAEMAABv0IrVLbn12TlJkqvef0AOGNlY4kQAAAAAsIYl&#10;CgAA8Abd9fy8rG5py9A+Ddl/RJ9SxwEAAACAdgpgAAB4g255es11f4/cuV8qKipKnAYAAAAAXqIA&#10;BgCAN6Ctrcitz8xNkhw1pn+J0wAAAABARwpgAAB4Ax6bvjjzljWlW1217Z8BAAAA2OoogAEA4A1Y&#10;t/3zoTv2TW21v04DAAAAsHXxiRUAALxORVHk5qfnJEnG7Wz7ZwAAAAC2PgpgAAB4HVa3tOWzv3s8&#10;T89ckqrKihyxc79SRwIAAACA9VSXOgAAAGztFi5fnQ9d+WDufWFBKiuSL560S/p0rS11LAAAAABY&#10;jwIYAABexYQ5S3P+FQ/kxfkr0q2uOt89c88caftnAAAAALZSCmAAANiI25+dk3/+5cNZ2tSSIX26&#10;5LJz98uO/buXOhYAAAAAbJQCGAAAXqEoilz+98n5yp+fSluR7D+8Ty49e+80dqsrdTQAAAAAeFUK&#10;YAAAeJnm1rZ84bonc/V9U5Ikp+8zOF895W2pra4scTIAAAAAeG0KYAAAWGvh8tX58FUP5p5JC1JR&#10;kXz2uDF5/yEjUlFRUepoAAAAAPC6KIABACDJhDnLcv4V9+fF+SvStbYq3z1zr4wb07/UsQAAAADg&#10;DVEAAwDQ6d3x3Nx87KqHsrSpJYN7d8ll5+6XnQZ0L3UsAAAAAHjDFMAAAHRaRVHk5+Mn5z//9FTa&#10;imS/4b3zw7P3SWO3ulJHAwAAAIA3RQEMAECn1Nzali9c92Suvm9KkuT0fQbnK6fslrrqqhInAwAA&#10;AIA3TwEMAECns3D56nzkqody96T5qahILjxu53zgkJGpqKgodTQAAAAAeEsUwAAAdCoT5izL+Vfc&#10;nxfnr0jX2qp898y9Mm5M/1LHAgAAAIBNQgEMAECncedzc/PRXz6UpataMrh3l/z03H2z84AepY4F&#10;AAAAAJuMAhgAgLJXFEWuGD85X/7TU2krkn2H9c4P37tP+narK3U0AAAAANikFMAAAJS9b930XL57&#10;64QkyWn7DM5XT9ktddVVJU4FAAAAAJueAhgAgLK2cnVrfnTnpCTJv71jp3z4sFGpqKgocSoAAAAA&#10;2DwqSx0AAAA2p79PmJemlrYM6tVF+QsAAABA2VMAAwBQ1m55Zk6SZNyYfspfAAAAAMqeAhgAgLJV&#10;FEVufWZ2kuTInfuVOA0AAAAAbH4KYAAAytYT05dk9pKmNNRW5cCRjaWOAwAAAACbnQIYAICydfPT&#10;a1b/HrJD39TXVJU4DQAAAABsfgpgAADK1q3t1//tX+IkAAAAALBlVJc6AAAAbGpT5q/Ilfe+mMen&#10;L05FRXLETq7/CwAAAEDnoAAGAKAstLYVueO5OfnF3S/mjufmpijWjJ+0+8Bs172utOEAAAAAYAtR&#10;AAMAsE1buHx1fv3A1Fx174uZumBl+/ihO26Xcw4cliN2tvoXAAAAgM5DAQwAwDbp0amL8ou7X8wf&#10;H5uR1S1tSZIe9dV5z75DcvaBwzK8b9cSJwQAAACALU8BDADANmNVc2v++OiMXHnPi3l02uL28d0G&#10;9cg5Bw7PSXsMTJfaqhImBAAAAIDSUgADALDVm7pgRa6858X8+oGpWbSiOUlSW1WZE3ffPmePHZa9&#10;hvRKRUVFiVMCAAAAQOkpgAEA2Cq1tRW547m5+cXdk3P7c3NTFGvGB/Xqkv934NCcse+QNHarK21I&#10;AAAAANjKKIABANiqLFqxOr95YGquvGdKpixY0T5+6I7b5ZwDh+WInfulqtJqXwAAAADYEAUwAABb&#10;jfsnL8iH/vfBzF++OknSo74679l3SM4+cFiG9+1a4nQAAAAAsPVTAAMAsFX4vwen5bO/fTyrW9sy&#10;ul+3fOCQETl5j0HpUltV6mgAAAAAsM1QAAMAUFKtbUX++4Zn8qM7JyVJjn/bgHzj9D3SUOuvqgAA&#10;AADwRvlUDQCAklnW1JJP/Orh3Pz0nCTJx48cnU8ctWMqXeMXAAAAAN4UBTAAACUxdcGKfOAXD+SZ&#10;WUtTW12Zr5+2e96556BSxwIAAACAbZoCGACALe6ByQvywf99MPOXr8523evyk3P2zZ5DepU6FgAA&#10;AABs8xTAAABsUf/34LR89rePZ3VrW3Yd2CM/PXffbN+zS6ljAQAAAEBZUAADALBFtLUVufjGZ/Kj&#10;OyYlSY7bbUD+5z17pKHWX0kBAAAAYFPxaRsAAJtdURT58p+eys/HT06S/PORo/OvR+2YysqK0gYD&#10;AAAAgDKjAAYAYLO79I6J7eXvN07fI6ftM7i0gQAAAACgTFWWOgAAAOXtmgem5r9veDZJ8oUTd1H+&#10;AgAAAMBmpAAGAGCzue2ZOfnMbx9PknzosFF539tHlDgRAAAAAJQ3BTAAAJvFw1MW5iNXPZTWtiLv&#10;3ntQ/v0dO5U6EgAAAACUPQUwAACb3MS5y/K+n9+flc2tOXTH7XLxqbunoqKi1LEAAAAAoOwpgAEA&#10;2KRmL1mVcy67LwtXNGf3wT1z6f/bOzVV/toJAAAAAFuCT+IAANhklq5qznmX35/pi1ZmeGNDfnbe&#10;fulaV13qWAAAAADQaSiAAQDYZC76yzN5euaS9O1Wl1+874D07VZX6kgAAAAA0KkogAEA2CQem7Yo&#10;V983JUnyvTP3ytDGhhInAgAAAIDORwEMAMBb1tZW5PPXPZmiSN6158CMHdVY6kgAAAAA0CkpgAEA&#10;eMt+88DUPDp1UbrVVeezx48pdRwAAAAA6LQUwAAAvCWLVqzOxTc8kyT5xFE7pF+P+hInAgAAAIDO&#10;SwEMAMBb8vUbn83CFc3ZqX/3nHvQ8FLHAQAAAIBOTQEMAMCb9ti0RfnlfVOSJF9+566pqfLXSwAA&#10;AAAoJZ/QAQDwpkyZvyKf/d3jKYrkXXsOzAEjG0sdCQAAAAA6vepSBwAAYNvy7KylueT2CfnjozPS&#10;ViTd6qrz2ePHlDoWAAAAABAFMAAAr9PDUxbmktsn5qanZrePHbbjdvn0sTulX4/6EiYDAAAAANZR&#10;AAMAsFFFUWT8xPn5wW0TMn7i/CRJRUVy3G4D8pHDR2e3QT1LnBAAAAAAeDkFMAAA62lrK3Lz07Pz&#10;g9sn5tGpi5Ik1ZUVeddeg/Khw0ZldL9upQ0IAAAAAGyQAhgAgHYtrW3502Mzc8ntE/Lc7GVJkrrq&#10;yvzDfkPygUNHZnDvhhInBAAAAABejQIYAICsam7NtQ9Ny4/umJQpC1YkSbrVVee9Y4flfQePyHbd&#10;60qcEAAAAAB4PRTAAACd2PKmlvzy3in5yV2TMmdpU5KkT9favO/g4Xnv2OHp2aWmxAkBAAAAgDdC&#10;AQwA0EndO2l+Pnjlg1m0ojlJMqBHff7p0JH5h/2HpKHWXxMBAAAAYFvkkz0AgE7qL0/MyqIVzRnU&#10;q0s+Pm50TtlrcGqrK0sdCwAAAAB4CxTAAACd3Lv3HpQz9hta6hgAAAAAwCZgiQcAAAAAAABAmVAA&#10;AwAAAAAAAJQJBTBsIpdccklGjBiR+vr67LPPPrnrrrtedX5TU1M+97nPZdiwYamrq8uoUaPys5/9&#10;bAulBQAAAAAAoBy5BjBsAr/+9a/ziU98IpdcckkOPvjg/OhHP8pxxx2Xp556KkOHbviaiu95z3sy&#10;e/bsXHbZZRk9enTmzJmTlpaWLZwcAAAAAACAcqIAhk3gm9/8Zs4///y8//3vT5J8+9vfzo033phL&#10;L700F1100Xrzb7jhhtxxxx2ZNGlS+vTpkyQZPnz4lowMAAAAAABAGbIFNLxFq1evzoMPPphjjjmm&#10;w/gxxxyT8ePHb/CYP/zhD9l3333z3//93xk0aFB23HHHfOpTn8rKlSs3+jxNTU1ZsmRJhxsAvBlt&#10;bUXueG5u7pk0v9RRAAAAAIBNzApgeIvmzZuX1tbW9O/fv8N4//79M2vWrA0eM2nSpPztb39LfX19&#10;fve732XevHn5yEc+kgULFmz0OsAXXXRRvvSlL23y/AB0HotXNOeaB6fmyntezOT5K9rH3zaoZwlT&#10;AQAAAACbkgIYNpGKiooO94uiWG9snba2tlRUVOSqq65Kz55rPnT/5je/mdNOOy0/+MEP0qVLl/WO&#10;ufDCC3PBBRe031+yZEmGDBmyCV8BAOXqiemL8793v5jrHp2eVc1tSZLuddU5dZ/BOfvAYRndr1uJ&#10;EwIAAAAAm4oCGN6ivn37pqqqar3VvnPmzFlvVfA622+/fQYNGtRe/ibJmDFjUhRFpk2blh122GG9&#10;Y+rq6lJXV7dpwwNQtppaWnP94zPzi7tfzMNTFrWP7zyge84ZOzzv3HNgutb5qyAAAAAAlBuf+sFb&#10;VFtbm3322Sc33XRTTjnllPbxm266Ke985zs3eMzBBx+ca665JsuWLUu3bmtWXT333HOprKzM4MGD&#10;t0huAMrTtIUrctW9U/Lr+6dmwfLVSZKaqooct9v2ee/YYdl3WO+N7lABAAAAAGz7FMCwCVxwwQV5&#10;73vfm3333Tdjx47Nj3/840yZMiUf+tCHkqzZvnn69On5xS9+kSQ566yz8p//+Z/5x3/8x3zpS1/K&#10;vHnz8ulPfzrve9/7Nrj9MwC8mra2In+bMC+/uPvF3PrM7LQVa8a371mfs/YfmjP2H5J+3etLGxIA&#10;AAAA2CIUwLAJnHHGGZk/f36+/OUvZ+bMmdltt91y/fXXZ9iwYUmSmTNnZsqUKe3zu3Xrlptuuin/&#10;/M//nH333TeNjY15z3vek6985SulegkAbIMWr2jONQ9OzVX3TskL85a3jx88ujHvPXB4jhrTL9VV&#10;lSVMCAAAAABsaRVFURSlDgG8cUuWLEnPnj2zePHi9OjRo9RxANiCnpi+OP9794u57tHpWdXcliTp&#10;XledU/cZnLMPHJbR/bqVOCEAAABA6fj8nM7OCmAAgG1AURS5Z9KCXHL7hNz1/Lz28Z0HdM85Y4fn&#10;nXsOTNc6f7UDAAAAgM7Op4QAAFuxoihy6zNz8oPbJuShKYuSJFWVFTn+bdvnnLHDsu+w3qmoqCht&#10;SAAAAABgq6EABgDYCrW0tuXPj8/MpbdPzDOzliZJaqsr8w/7DckHDhmZIX0aSpwQAAAAANgaKYAB&#10;ALYiTS2t+e1D0/PDOybmxfkrkiTd6qpz9oHD8r63D0+/7vUlTggAAAAAbM0UwAAAW4EVq1vyy3un&#10;5Cd3TcrsJU1Jkt4NNXnfwSNyztjh6dlQU+KEAAAAAMC2QAEMAFBCi1c054q7J+fyv7+QhSuakyT9&#10;e9TlA4eMzFkHDE1Drb+uAQAAAACvn08UAQBKYM7SVbnsby/kyrtfzPLVrUmSYY0N+fBho3LK3oNS&#10;V11V4oQAAAAAwLZIAQwAsAXNXrIq3791Qn79wNSsbmlLkuw8oHs+csToHL/bgFRXVZY4IQAAAACw&#10;LVMAAwBsIbMWr8qpl47P9EUrkyR7De2Vjx0xOkfu3C8VFRUlTgcAAAAAlAMFMADAFrB4ZXPOu/y+&#10;TF+0MiP6ds1XT9ktY0c2Kn4BAAAAgE1KAQwAsJmtam7NB37xQJ6ZtTTbda/LL963f4b0aSh1LAAA&#10;AACgDLnIHADAZtTaVuRff/1I7nthQbrXVeeKf1T+AgAAAACbjwIYAGAzKYoiX/rjk/nLE7NSW1WZ&#10;H52zT3YZ2KPUsQAAAACAMqYABgDYTH5w24T84u4XU1GRfPOMPXLQqL6ljgQAAAAAlDkFMADAZvCb&#10;+6fmG399LknyxRN3yYm7DyxxIgAAAACgM1AAAwBsYrc9MycX/u7xJMmHDx+V8w4eUeJEAAAAAEBn&#10;oQAGANiEiqLI//f7J9LaVuTUvQfn347dqdSRAAAAAIBORAEMALAJPT1zaaYvWpn6msp85V27paKi&#10;otSRAAAAAIBORAEMALAJ3fL07CTJ20f3TZfaqhKnAQAAAAA6GwUwAMAmdMszc5Ik48b0L3ESAAAA&#10;AKAzUgADAGwic5c25dFpi5IkR+7cr7RhAAAAAIBOSQEMALCJ3PbMnBRF8rZBPdO/R32p4wAAAAAA&#10;nZACGABgE7l57fV/x42x+hcAAAAAKA0FMADAJrCquTV/mzAvSXKU6/8CAAAAACWiAAYA2AQmzV2e&#10;Fatb07NLTXYd2KPUcQAAAACATkoBDACwCbQVRZKkS01VKioqSpwGAAAAAOisFMAAAAAAAAAAZUIB&#10;DAAAAAAAAFAmFMAAAAAAAAAAZUIBDAAAAAAAAFAmFMAAAAAAAAAAZUIBDAAAAAAAAFAmFMAAAJvA&#10;dY9MT5L061FX4iQAAAAAQGemAAYAeIuem700P/v75CTJBUfvWNowAAAAAECnpgAGAHgLiqLIF657&#10;Iq1tRY7ZpX8O36lfqSMBAAAAAJ2YAhgA4C34w6Mzcs+kBamvqcznT9yl1HEAAAAAgE5OAQwA8CYt&#10;XdWcr/756STJRw8fnSF9GkqcCAAAAADo7BTAAABv0ndveT5zljZleGNDPnDoyFLHAQAAAABQAAMA&#10;vBnPzV6an/19cpLkiyfvmvqaqtIGAgAAAACIAhgA4A0riiJfuO6JtLYVOWaX/jlip36ljgQAAAAA&#10;kEQBTCf1s5/9LE1NTaWOAcA26g+Pzsg9kxakrroynz9xl1LHAQAAAABopwCmU/rABz6QxYsXt98f&#10;OHBgJk+eXLpAAGwzljW15Kt/fjpJ8rEjRmdIn4YSJwIAAAAAeIkCmE6pKIoO95cuXZq2trYSpQFg&#10;W/Kdm5/LnKVNGdbYkA8cOrLUcQAAAAAAOlAAAwC8Ts/NXprL/z45SfIfJ++a+pqq0gYCAAAAAHgF&#10;BTCdUkVFRSoqKjZ6HwBeqSiKfOG6J9LSVuToXfrniJ36lToSAAAAAMB6qksdAEqhKIrsuOOO7aXv&#10;smXLstdee6WysuO/iViwYEEp4gGwFfrjYzNzz6QFqauuzBdO3KXUcQAAAAAANkgBTKd0+eWXlzoC&#10;ANuQRStW56t/fipJ8tEjRmdIn4YSJwIAAAAA2DAFMJ3SueeeW+oIAGyFVqxuycQ5y/Pc7KV5bs7S&#10;TJi9LM/NWZppC1emKJJhjQ35p0NHljomAAAAAMBGKYDp1IqiyIMPPpjJkyenoqIiI0aMyF577eV6&#10;wABl7rWK3g0Z1KtL/uf0PVJfU7VlwwIAAAAAvAEKYDqt2267Leeff35efPHFFGs/7V9XAv/sZz/L&#10;oYceWuKEALxVK1e3ZsKcZXlu9tI8P2dZnl9b+L5a0dvYtTaj+3XLjv27Z8f+3TK635pfG7vVbdnw&#10;AAAAAABvggKYTmnChAk58cQTc8ABB+Rb3/pWdt555xRFkaeeeirf/e53c/zxx+exxx7LyJG2+QTY&#10;FryZordP19rsoOgFAAAAAMpMRVFs7GNRKF8f+9jH8vTTT+eWW25Z77GiKHLUUUdll112yfe+970S&#10;pHt9lixZkp49e2bx4sXp0aNHqeMAbBHrit7n5yzNc7PXFL3Pz1mWqQtXvK6id4f+3bKDohcAAACg&#10;rPn8nM7OCmA6pdtvvz0XXXTRBh+rqKjIJz7xiVx44YVbOBUA6yh6AQAAAADeHAUwndKUKVPytre9&#10;baOP77bbbnnxxRe3YCKAzmnl6tZMnLtm6+bnZi/LhLWF7+spenfov7bs7bem8O2r6AUAAAAAUADT&#10;OS1btiwNDQ0bfbyhoSErVqzYgokAyt/qlrbc8OSsPDVjiaIXAAAAAGAzUQDTaT311FOZNWvWBh+b&#10;N2/eFk4DUN5Wt7Tl/b94IHc+N3e9x3o31GSH/mu2a96xf/eMXruNs6IXAAAAAOCNUwDTaY0bNy7F&#10;BpadVVRUpCiKVFRUlCAVQPlpayvy79c+ljufm5suNVU5dZ9Bil4AAAAAgM1EAUyn9MILL5Q6AkCn&#10;cfENz+R3D09PVWVFLjl77xyxU79SRwIAAAAAKFsKYDqlYcOGlToCQKfw07sm5Ud3TkqSXHzq7spf&#10;AAAAAIDNrLLUAaAUnn/++Zx55plZsmTJeo8tXrw4Z511ViZNmlSCZADl4w+PzshX/vx0kuTf3rFT&#10;TttncIkTAQAAAACUPwUwndLXv/71DBkyJD169FjvsZ49e2bIkCH5+te/XoJkAOXhb8/Pyyd/80iS&#10;5LyDhufDh40qbSAAAAAAgE5CAUyndOedd+b000/f6OPvec97cuutt27BRADl44npi/PB/30gza1F&#10;Tth9+3zhxF1SUVFR6lgAAAAAAJ2CAphO6cUXX0y/fhu/DmXfvn0zderULZgIoDxMXbAi511+f5av&#10;bs2BI/vkm+/ZI5WVyl8AAAAAgC1FAUyn1LNnz0ycOHGjj0+YMGGD20MDsHFFUeSTv3k085Y1Zcz2&#10;PfLjc/ZNXXVVqWMBAAAAAHQqCmA6pUMPPTTf+973Nvr4d7/73RxyyCFbMBHAtu/3j0zPfZMXpL6m&#10;Mj85Z5/0qK8pdSQAAAAAgE5HAUyndOGFF+Yvf/lLTjvttNx3331ZvHhxFi9enHvvvTennnpqbrzx&#10;xlx44YWljgmwzVi6qjn/df0zSZJ/PnKHDO7dUOJEAAAAAACdU3WpA0Ap7LXXXvm///u/vO9978vv&#10;fve7Do81NjbmN7/5Tfbee+8SpQPY9nz75uczd2lTRvTtmvcfMqLUcQAAAAAAOi0FMJ3WiSeemBdf&#10;fDE33HBDJkyYkKIosuOOO+aYY45JQ4OVawCv1zOzluTn4ycnSf7j5F1d9xcAAAAAoIRsAU2ndPzx&#10;x2fx4sXp0qVLTjnllKxevTr/9E//lHe9611paGjI/Pnzs8suu5Q6JsBWryiKfOG6J9PaVuQduw7I&#10;YTtuV+pIAAAAAACdmgKYTunGG29MU1NT+/2LL744CxYsaL/f0tKSZ599thTRALYp1z0yI/e9sCD1&#10;NZX5/En+4QwAAAAAQKkpgOmUiqJ41fsAvLZ5y5ry1eufTpL885E7ZFCvLiVOBAAAAACAAhgAeMOe&#10;mbUk7/z+3zN3aVNG9O2a9x8yotSRAAAAAABIUl3qAFAKFRUVqaioWG8MgNd281Oz8y+/ejjLV7dm&#10;eGNDfnruvqmrrip1LAAAAAAAogCmkyqKIuedd17q6uqSJKtWrcqHPvShdO3aNUk6XB8YgDWKosiP&#10;75yUr93wTIoiGTuyMZeevXd6NdSWOhoAAAAAAGspgOmUzj333A73zz777PXmnHPOOVsqDsBWr6ml&#10;NZ/73RP5vwenJUnOOmBovnTyrqmpcjUJAAAAAICtiQKYTunyyy8vdQSAbcb8ZU350JUP5v7JC1NZ&#10;kXzhxF1y7kHDbZ0PAAAAALAVUgADABv17KylOf+K+zNt4cp0r6/O98/aO4ftuF2pYwEAAAAAsBEK&#10;YABgg255enY+fvXDWb66NcMaG3LZuftldL9upY4FAAAAAMCrUAADAO1Wt7Tl7xPn5U+PzsxvH56W&#10;okgOHNknl/6/fdK7a22p4wEAAAAA8BoUwADQya0rfa9/bGZufHJWlqxqaX/szP2H5svv3DU1VZUl&#10;TAgAAAAAwOulAAaATujlpe9fn5qdxSub2x/r260ux+02ICftMTD7De+dioqKEiYFAAAAAOCNUAAD&#10;QCfR3NqWv0+Ylz+/Sul7wu7bZ7/hfVJVqfQFAAAAANgWKYABoIy9ntL3+Ldtn/1HKH0BAAAAAMqB&#10;AhgAysy60vf6x2fmxieVvgAAAAAAnYkCGADKwMtL378+NTuLVry89K3Ncbttr/QFAAAAAOgEFMAA&#10;sI1qbm3L+Inz8+fHZmyw9H3HbgNywtsGKn0BAAAAADoRBTAAbGNaWtvy6wem5ls3PZ95y5rax5W+&#10;AAAAAAAogAFgG1EURW57dk7+6/pnMmHOsiQvlb7Hv237HDCiUekLAAAAANDJKYABYBvw5IzF+eqf&#10;n874ifOTJL0bavIv43bIWQcMS211ZYnTAQAAAACwtVAAA8BWbObilfnGjc/ltw9PS1EktVWV+ceD&#10;h+cjR4xOzy41pY4HAAAAAMBWRgEMAFuhZU0t+eHtE/PTv03Kqua2JMnJewzMp4/dKUP6NJQ4HQAA&#10;AAAAWysFMABsRVpa2/LrB6bmWzc9l3nLVidJ9hveO589fkz2Gtq7xOkAAAAAANjaKYABYCtQFEVu&#10;f3Zu/uv6p/P8nGVJkuGNDfnMcWNy7K79U1FRUeKEAAAAAABsCxTAAFBiT81Ykq9e/1T+PmF+kqRX&#10;Q03+ZdwO+X8HDEttdWWJ0wEAAAAAsC1RAANACU2auyzv/MHf0txapLaqMv948PB85IjR6dmlptTR&#10;AAAAAADYBimAAaCEpi9amebWIv171OX/PnRQhvRpKHUkAAAAAAC2YfaVBICtQJ+udcpfAAAAAADe&#10;MgUwAAAAAAAAQJlQAAMAAAAAAACUCQUwAAAAAAAAQJlQAAMAAAAAAACUCQUwAJRQUZQ6AQAAAAAA&#10;5aS61AEAoLNZ1dyaO5+bmz8/PjO3PD0nSVLln2QBAAAAALAJKIABYAt4Zem7rKml/bGBPevzT4eO&#10;KmE6AAAAAADKhQIYADaTdaXv9Y/PzM0bKH2Pe9v2Of5t22evIb1SWVlRwqQA8P+3d+dhWpeF/vjf&#10;AwMM64ggmyCgIiK4giKYuaO4f1OzU7mUWZwyNY+V5kmNFrQ0y1Mu2AmXY2m5ZUUqaS65lKDkEqK5&#10;DcgWiIAo28zz+8OcnwRuMPCZeeb1uq7nupz7s/B+xutm9HnPfX8AAACAcqEABoAG9F6lb8/qqhys&#10;9AUAAAAAYANSAAPAelL6AgAAAADQWCiAAWAdLFtZmweem5/fPzFL6QsAAAAAQKOhAAaAD+j9St/R&#10;Q3rmkB2UvgAAAAAAFEcBDADv44mZr2XCgy9l0t/nKn0BAAAAAGjUFMAA8C6WrazNj+9+Llfe93zq&#10;Sm+N/f+lb4/s3Kez0hcAAAAAgEZFAQwAazF1xmv56q//lufmvZ4kOXSHnvnMHv2UvgAAAAAANGoK&#10;YAB4h+WravOjP/7/q367dmiT7/6/ITlwcI+iowEAAAAAwPtSAAPAv/xtxms58x2rfo/YqVfOP2xw&#10;OrdvXXAyAAAAAAD4YBTAADR7Vv0CAAAAAFAuFMAANGtW/QIAAAAAUE4UwAA0S1b9AgAAAABQjhTA&#10;ADQ7M159I5+9+tH6Vb+H79gr3zrcql8AAAAAAJo+BTAAzc5vpr6S5+a9ni7tW+e7/2/7HDTEql8A&#10;AAAAAMpDi6IDAMDGtqqulCQZvX0P5S8AAAAAAGVFAQwAAAAAAABQJhTAAAAAAAAAAGVCAQwN5LLL&#10;Lkv//v1TVVWVoUOH5oEHHvhA1z344IOprKzMTjvttGEDAgAAAAAAUPYUwNAAbrzxxpx++uk555xz&#10;8vjjj2fPPffM6NGjU1NT857XLVq0KMcff3z222+/jZQUAAAAAACAcqYAhgbwwx/+MCeddFI+97nP&#10;ZdCgQfnRj36UPn365PLLL3/P677whS/kk5/8ZEaMGLGRkgIAAAAAAFDOFMCwnlasWJEpU6Zk1KhR&#10;q42PGjUqDz300LteN2HChDz//PM577zzPtCfs3z58ixevHi1F7BuSqWiEwAAAAAAwIahAIb1NH/+&#10;/NTW1qZ79+6rjXfv3j1z5sxZ6zXPPfdczjrrrFx//fWprKz8QH/OuHHjUl1dXf/q06fPemeH5mhl&#10;bV1+/+TsJEm3jlUFpwEAAAAAgIalAIYGUlFRsdrXpVJpjbEkqa2tzSc/+cl861vfyjbbbPOB73/2&#10;2Wdn0aJF9a8ZM2asd2ZojiY8+GL+Me/1dGnfOieM6Fd0HAAAAAAAaFAfbOkh8K66du2ali1brrHa&#10;d968eWusCk6SJUuWZPLkyXn88cdzyimnJEnq6upSKpVSWVmZu+66K/vuu+8a17Vp0yZt2rTZMG8C&#10;mok5i5blx398Lkny9dHbprpdq4ITAQAAAABAw7ICGNZT69atM3To0EyaNGm18UmTJmXkyJFrnN+p&#10;U6c8+eSTmTp1av1rzJgxGThwYKZOnZrhw4dvrOjQ7Hx34rQsXVGbnbfYJEfv0rvoOAAAAAAA0OCs&#10;AIYGcMYZZ+S4447LsGHDMmLEiIwfPz41NTUZM2ZMkre2b37llVdy7bXXpkWLFhkyZMhq13fr1i1V&#10;VVVrjAMN56Hn5+e3f5uVFhXJt48YkhYt1tyiHQAAAAAAmjoFMDSAY489NgsWLMjYsWMze/bsDBky&#10;JBMnTkzfvn2TJLNnz05NTU3BKaH5Wllbl/N+83SS5FPD+2bI5tUFJwIAAAAAgA2jolQqlYoOAXx4&#10;ixcvTnV1dRYtWpROnToVHQcatavufyHfnTgtm7ZvnT/9196e/QsAAAAAZczn5zR3ngEMQFl7/p+v&#10;50d/fDZJctZB2yp/AQAAAAAoawpgAMrW3MXLcvz//jVLV9Rm136dc/TQ3kVHAgAAAACADUoBDEBZ&#10;WvTmypzw87/mldfezJZd2+fK44alRYuKomMBAAAAAMAGpQAGoOwsW1mbz187Oc/MWZLNOrbJNZ/d&#10;LZu2b110LAAAAAAA2OAUwACUldq6Us741dT85cVX06FNZa7+zK7ps2m7omMBAAAAAMBGoQAGoGyU&#10;SqWM/e3TmfjknLRu2SLjjxuawb2qi44FAAAAAAAbjQIYgLJx2b3P55qHX05FRfLDY3fMyK27Fh0J&#10;AAAAAAA2KgUwAGXh15Nn5Ad3Tk+SnHvodjl0h14FJwIAAAAAgI1PAQxAkzd70Zs565YnkyRj9toq&#10;n9mjf8GJAAAAAACgGApgAJq8Ga++mdq6UjbfpG2+ftDAouMAAAAAAEBhFMAAlI02rVqkoqKi6BgA&#10;AAAAAFAYBTAAAAAAAABAmVAAAwAAAAAAAJQJBTAAAAAAAABAmVAAAwAAAAAAAJQJBTAAAAAAAABA&#10;mVAAA9DkLV9VmySpKDgHAAAAAAAUTQEMQJP30PMLkiTb9aouOAkAAAAAABRLAQxAk3f3tLlJkv0H&#10;dSs4CQAAAAAAFEsBDECTNuPVN/Ls3NfTskVF9t5GAQwAAAAAQPOmAAagSXt79e+wvp1T3a5VwWkA&#10;AAAAAKBYCmAAmrS7n5mXJNnP9s8AAAAAAKAABqDpWrJsZR55YUGSZL9B3QtOAwAAAAAAxVMAA9Bk&#10;PfDc/KysLaV/1/bZarMORccBAAAAAIDCKYABaLLunvbW9s/7bmv7ZwAAAAAASBTAADRRtXWl/Gm6&#10;5/8CAAAAAMA7KYABaJKmzliYV5euSMeqyuzab9Oi4wAAAAAAQKOgAAagSfrjv7Z/3ntgt7Rq6ccZ&#10;AAAAAAAkCmAAmqi7p81Nkuxv+2cAAAAAAKinAAagyZnx6ht5du7radmiIntts1nRcQAAAAAAoNFQ&#10;AAPQ5Ly9+ndo387ZpF3rgtMAAAAAAEDjoQAGoMm5+5m3nv9r+2cAAAAAAFidAhiAJuWJma/lz/+Y&#10;nyTZf1D3gtMAAAAAAEDjogAGoMmoqyvlm795OqVScuROvbLlZh2KjgQAAAAAAI2KAhiAJuNXk2fk&#10;bzNeS4c2lfnGwYOKjgMAAAAAAI2OAhiAJuG1N1bkwjueSZKcvv+AdOtUVXAiAAAAAABofBTAADQJ&#10;P7hzeha+sTIDu3fMCSP7FR0HAAAAAAAaJQUwAI3ekzMX5Rd/rUmSjD1icFq19OMLAAAAAADWxifo&#10;ADRqdXWlfPM3T6VUSo7cqVeGb9ml6EgAAAAAANBoVRYdAADezRsrVuWSSc9m6ozX0qFNZb5x8KCi&#10;IwEAAAAAQKOmAAag0amtK+Xmx2bm4rumZ+7i5UmSM0dtk26dqgpOBgAAAAAAjZsCGIBG5c/Pzc93&#10;J07LtNmLkyR9Nm2brx24bQ7doWfByQAAAAAAoPFTAAPQKDw7d0m+N3Fa7p3+zyRJp6rKfHnfATl+&#10;ZN+0qWxZcDoAAAAAAGgaFMAAFGrekmW5ZNJzufHRmtSVksoWFTluRN+cuu+AdG7fuuh4AAAAAADQ&#10;pCiAASjEmytqc9UDL+SK+57PGytqkySjh/TI1w7aNv27ti84HQAAAAAANE0KYAA2qtq6Um55bGYu&#10;umt65i5eniTZsc8m+e9DBmXXfpsWnA4AAAAAAJo2BTAAG82fn5uf706clmmzFydJendum68ftG0O&#10;3aFnKioqCk4HAAAAAABNnwIYgI3iB3c+k5/+6fkkSceqynx5361z/Ih+qWrVsuBkAAAAAABQPhTA&#10;AGxwT72yKJff+1b5e+LIfjl1vwHZtH3rglMBAAAAAED5UQADsEHV1ZVy7m+eSl0pOWzHXjn/8MFF&#10;RwIAAAAAgLLVougAAJS3mx6bmcdqXkv71i1zzsGDio4DAAAAAABlTQEMwAaz6I2VufAPzyRJTtt/&#10;QHpUVxWcCAAAAAAAypsCGIAN5uJJ07Ng6YoM6NYhn9mjf9FxAAAAAACg7CmAAdggnnplUf7vkZeT&#10;JN86YnBatfQjBwAAAAAANjSfxgPQ4OrqSjn3N0+lrpQctmOvjNyqa9GRAAAAAACgWVAAA9Dg7nh6&#10;Th6reS3tW7fMOQcPKjoOAAAAAAA0GwpgABrc75+cnSQ5bkS/9KiuKjgNAAAAAAA0HwpgABrUytq6&#10;3D/9n0mSUYO7F5wGAAAAAACaFwUwAA3q0RdfzZLlq9K1Q+vs1HuTouMAAAAAAECzogAGoEH9cdq8&#10;JMk+A7ulRYuKgtMAAAAAAEDzogAGoMGUSqXc/czcJMl+g7oVnAYAAAAAAJofBTAADeb5fy7Nywve&#10;SOuWLbLngM2KjgMAAAAAAM2OAhiABnP3tLdW/+6+VZe0b1NZcBoAAAAAAGh+FMAANIhVtXW55bFX&#10;kiT72/4ZAAAAAAAKoQAGoEFc/5eaTJ+7JNVtW+XQHXoVHQcAAAAAAJolBTAA6+2fS5bnorumJ0m+&#10;euDAbNq+dcGJAAAAAACgeVIAA7DeLrzjmSxZtipDNu+U/9hti6LjAAAAAABAs6UABmC9THn51dw0&#10;ZWaS5NtHDEnLFhUFJwIAAAAAgOZLAQzAOltVW5dv3vZ0kuTYYX2y8xadC04EAAAAAADNmwIYgHV2&#10;/V9q8vfZi1PdtlW+dtDAouMAAAAAAECzpwAGYJ3Mf315LrprepLkqwcOTJcObQpOBAAAAAAAKIAB&#10;WCcX/OGZLFm2KkM275T/2G2LouMAAAAAAABRAAOwDqa8/GpumjIzSfLtI4akZYuKghMBAAAAAACJ&#10;AhiAD6m2rpRv3vZ0kuTYYX2y8xadC04EAAAAAAC8TQEMwIdy/V9ezt9nL05121b52kEDi44DAAAA&#10;AAC8gwIYgA9s/uvL84M7pydJzjxwYLp0aFNwIgAAAAAA4J0UwAB8YBf+4ZksWbYqQzbvlE/utkXR&#10;cQAAAAAAgH+jAAbgA5ny8sL8esrMJMnYI4akZYuKghMBAAAAAAD/TgEMwPuqrSvlm7c9lSQ5dlif&#10;7LJF54ITAQAAAAAAa6MABuB9Xf+Xl/P32YvTqaoyXztoYNFxAAAAAACAd6EABuA9zX99eS66c3qS&#10;5KsHDkyXDm0KTgQAAAAAALwbBTAA7+nCPzyTxctWZXCvTvnk8L5FxwEAAAAAAN6DAhiAdzXl5YX5&#10;9ZSZSZKxRwxJyxYVBScCAAAAAADeiwIYgLWqrSvl3N88lSQ5ZmjvDO3bueBEAAAAAADA+1EAA7BW&#10;v/jLy3l61uJ0qqrM10dvW3QcAAAAAADgA1AAA7CGBa8vzw/unJ4kOfPAgenaoU3BiQAAAAAAgA9C&#10;AQzAGi6845ksXrYqg3t1yqeG9y06DgAAAAAA8AEpgAFYzZSXF+ZXk2cmScYeMSQtW1QUnAgAAAAA&#10;APigFMAA1KutK+Xc3zyVJDlmaO8M7du54EQAAAAAAMCHoQAGoN4v/vJynp61OJ2qKvP10dsWHQcA&#10;AAAAAPiQFMAAJEkWvL48P7hzepLkzAMHpmuHNgUnAgAAAAAAPiwFMABJkgvveCaLl63K4F6d8qnh&#10;fYuOAwAAAAAArAMFMACZ8vLC/GryzCTJ2COGpGWLioITAQAAAAAA60IBDNDM1daVcu5vnkqSHDO0&#10;d4b27VxwIgAAAAAAYF0pgAGauZumzMjTsxanU1Vlvj5626LjAAAAAAAA60EBDNDM3fr4K0mS/9x7&#10;63Tt0KbgNAAAAAAAwPpQAAM0Y4veWJlHX1qYJDlk+54FpwEAAAAAANaXAhigGbv32XmprStlQLcO&#10;2aJLu6LjAAAAAAAA60kBDNCM3fPMvCTJfoO6F5wEAAAAAABoCApggGZqVW1d7p3+zyTJfoO6FZwG&#10;AAAAAABoCApggGZq8ssLs+jNlencrlV22aJz0XEAAAAAAIAGoAAGaKbunjY3SbLPwG5p2aKi4DQA&#10;AAAAAEBDUAADNFP3PfvW9s/72v4ZAAAAAADKhgIYoJl6denKJMmWXTsUnAQAAAAAAGgoCmCAZq7C&#10;7s8AAAAAAFA2FMAAAAAAAAAAZUIBDAAAAAAAAFAmFMAAAAAAAAAAZUIBDAAAAAAAAFAmFMAAAAAA&#10;AAAAZUIBDNAMlUqlLF9VmySpqCg4DAAAAAAA0GAUwADN0NOzFmfJslVp17pl+nVpX3QcAAAAAACg&#10;gSiAAZqhP06bmyT5yNZdU9WqZcFpAAAAAACAhqIABmiG7nlmXpJk/0HdC04CAAAAAAA0JAUwQDMz&#10;d/GyPDFzUZJkn227FZwGAAAAAABoSApggGbm7dW/O/bZJJt1bFNwGgAAAAAAoCEpgAGambun/Wv7&#10;Z6t/AQAAAACg7CiAAZqRZStr8+d//DNJsp/n/wIAAAAAQNlRAAM0I7+eMjPLVtalV3VVBvXsWHQc&#10;AAAAAACggSmAAZqJBa8vz0V3Tk+SfGGvrVJRUVFwIgAAAAAAoKEpgAGaie/fMT2L3lyZ7Xp2yqeG&#10;b1F0HAAAAAAAYANQAAM0A4/XLMyNk2ckSb595OBUtvTXPwAAAAAAlCMNADSQyy67LP37909VVVWG&#10;Dh2aBx544F3PveWWW3LAAQdks802S6dOnTJixIjceeedGzEtzUltXSnn/ubpJMlRu/TO0L6bFpwI&#10;AAAAAADYUBTA0ABuvPHGnH766TnnnHPy+OOPZ88998zo0aNTU1Oz1vPvv//+HHDAAZk4cWKmTJmS&#10;ffbZJ4cddlgef/zxjZyc5uCXf63Jk68sSseqypw1etui4wAAAAAAABtQRalUKhUdApq64cOHZ5dd&#10;dsnll19ePzZo0KAceeSRGTdu3Ae6x+DBg3Psscfm3HPP/UDnL168ONXV1Vm0aFE6deq0Trkpf68u&#10;XZF9Lro3i95cmfMP2y4n7tG/6EgAAAAAABuUz89p7qwAhvW0YsWKTJkyJaNGjVptfNSoUXnooYc+&#10;0D3q6uqyZMmSbLrpu2/Nu3z58ixevHi1F7yfH9z5TBa9uTKDenbKp3fvW3QcAAAAAABgA1MAw3qa&#10;P39+amtr071799XGu3fvnjlz5nyge1x88cVZunRpPv7xj7/rOePGjUt1dXX9q0+fPuuVm+bh90/M&#10;TpL89yGDUtnSX/kAAAAAAFDutAHQQCoqKlb7ulQqrTG2Nr/85S9z/vnn58Ybb0y3bt3e9byzzz47&#10;ixYtqn/NmDFjvTNT/mrr3trlv0/ndgUnAQAAAAAANobKogNAU9e1a9e0bNlyjdW+8+bNW2NV8L+7&#10;8cYbc9JJJ+XXv/519t9///c8t02bNmnTps165wUAAAAAAKB8WQEM66l169YZOnRoJk2atNr4pEmT&#10;MnLkyHe97pe//GVOPPHE/OIXv8ghhxyyoWMCAAAAAADQDFgBDA3gjDPOyHHHHZdhw4ZlxIgRGT9+&#10;fGpqajJmzJgkb23f/Morr+Taa69N8lb5e/zxx+fHP/5xdt999/rVw23btk11dXVh7wMAAAAAAICm&#10;TQEMDeDYY4/NggULMnbs2MyePTtDhgzJxIkT07dv3yTJ7NmzU1NTU3/+lVdemVWrVuVLX/pSvvSl&#10;L9WPn3DCCbn66qs3dnwAAAAAAADKREWpVCoVHQL48BYvXpzq6uosWrQonTp1KjoOjdTgc+/I0hW1&#10;uf+r+2SLLu2KjgMAAAAAsMH5/JzmzjOAAQAAAAAAAMqEAhigTM1bvCxLV9QmSTpW2fEfAAAAAACa&#10;AwUwQJn60/R5SZIde1enc/vWBacBAAAAAAA2BgUwQJn647S3CuD9BnUvOAkAAAAAALCxKIABytCy&#10;lbX583PzkyT7DepWcBoAAAAAAGBjUQADlKGHn1+QN1fWpmd1Vbbr2anoOAAAAAAAwEaiAAYoQ3c/&#10;MzdJsu+23VJRUVFwGgAAAAAAYGNRAAOUmVKplHv+9fzf/T3/FwAAAAAAmhUFMECZmfjknMxatCxt&#10;W7XMiK26FB0HAAAAAADYiCqLDgBAwyiVShl//wu54I5nkiRH7twrVa1aFpwKAAAAAADYmBTAAGVg&#10;+arafOOWp3LzYzOTJJ8avkXOP3xwwakAAAAAAICNTQEM0MTNf315xlw3JZNfXpgWFcl5hw3O8SP6&#10;pqKiouhoAAAAAADARqYABmjCnpmzOCddPTmvvPZmOlZV5qef3CUf3WazomMBAAAAAAAFUQADNFF/&#10;/PvcnHbD41m6ojb9urTLz07YNVt361B0LAAAAAAAoEAKYIAmplQqZfz9L+SCO55JqZSM2LJLLv/0&#10;LtmkXeuiowEAAAAAAAVTAAM0IctX1eacW5/KTVNmJkk+OXyLfOvwwWnVskXByQAAAAAAgMZAAQzQ&#10;hHzv99Ny05SZaVGRnHvodjlhZL9UVFQUHQsAAAAAAGgkFMAATURtXSm3/21WkuRHn9g5h+/Yq+BE&#10;AAAAAABAY2PPUIAm4vGahVn4xsp0qqrMwUN6FB0HAAAAAABohBTAAE3EH6fNS5LsPbBbKj3zFwAA&#10;AAAAWAsNAkATcfe0uUmS/QZ1KzgJAAAAAADQWCmAAZqAmgVv5Ll5r6dli4rsvY0CGAAAAAAAWDsF&#10;MEATcPczb63+3bVf51S3a1VwGgAAAAAAoLFSAAM0AXf/6/m/+w/qXnASAAAAAACgMVMAAzRyNQve&#10;yCMvLEiS7KcABgAAAAAA3oMCGKCRG/u7p7OqrpSPbN01/bu2LzoOAAAAAADQiCmAARqxu6fNzR+n&#10;zUurlhU5//DBRccBAAAAAAAaOQUwQCO1bGVtzv/t00mSz36kf7bu1qHgRAAAAAAAQGOnAAZopK64&#10;7/nMePXN9OhUlVP3HVB0HAAAAAAAoAlQAAM0QjUL3shl9z6fJPnvQwelfZvKghMBAAAAAABNgQIY&#10;oBEa+7uns2JVXfbYuksO2b5n0XEAAAAAAIAmQgEM0MjcPW1u/jhtXlq1rMi3Dh+SioqKoiMBAAAA&#10;AABNhAIYoJG5/i81SZITR/bL1t06FJwGAAAAAABoShTAAI3MspW1SZLte29SbBAAAAAAAKDJUQAD&#10;AAAAAAAAlAkFMAAAAAAAAECZUAADAAAAAAAAlAkFMAAAAAAAAECZUAADAAAAAAAAlAkFMAAAAAAA&#10;AECZUAADAAAAAAAAlAkFMAAAAAAAAECZUAADAAAAAAAAlAkFMAAAAAAAAECZUAADAAAAAAAAlAkF&#10;MAAAAAAAAECZUAADAAAAAAAAlAkFMEAjUyoVnQAAAAAAAGiqFMAAjUjNgjfyWM3CJEm3jm0KTgMA&#10;AAAAADQ1CmCARmTs757O8lV12WPrLhnef9Oi4wAAAAAAAE2MAhigkbh72tz8cdq8VLaoyLcOH5yK&#10;ioqiIwEAAAAAAE2MAhigEVi2sjbf+u3fkyQnfaR/tu7WseBEAAAAAABAU6QABmgErrzvhdS8+kZ6&#10;dKrKl/cbUHQcAAAAAACgiVIAAxRsxqtv5LJ7/5EkOeeQQenQprLgRAAAAAAAQFOlAAYo2Ld++/cs&#10;X1WXkVt1yaE79Cw6DgAAAAAA0IQpgAEKdO3DL+WP0+amskVFxh4xOBUVFUVHAgAAAAAAmjD7jAIU&#10;YFVtXb7z+2m5+qGXkiRj9toqW3frWGwoAAAAAACgyVMAA2xki95cmVN+8VgeeG5+kuSrBw7MF/fe&#10;quBUAAAAAABAOVAAA2xEL81fms9e82he+OfStG3VMpccu1MOGtKj6FgAAAAAAECZUAADbCQPPT8/&#10;//l/j2XRmyvTs7oqVx0/LEM2ry46FgAAAAAAUEYUwAAbwfV/eTnn/ebprKorZac+m2T88UPTrWNV&#10;0bEAAAAAAIAyowAG2IBW1dblO7+flqsfeilJcsROvXLhUTukqlXLYoMBAAAAAABlSQEMsIEsenNl&#10;vvzLx3P/s/9Mknz1wIH54t5bpaKiouBkAAAAAABAuVIAA2wAS5atzCeveiRPz1qctq1a5pJjd8xB&#10;Q3oWHQsAAAAAAChzCmCABrZ8VW2+cN2UPD1rcbp2aJ2rP7NbhmxeXXQsAAAAAACgGWhRdACAclJX&#10;V8p//epveej5BWnfuqXyFwAAAAAA2KgUwAANpFQq5du//3t+98TstGpZkSuOG6r8BQAAAAAANioF&#10;MEADufL+FzLhwZeSJBcds2P2HLBZsYEAAAAAAIBmRwEM0ABunjIzF/zhmSTJfx8yKEfstHnBiQAA&#10;AAAAgOZIAQywnu6dPi9fv/mJJMnnP7plPrfnlgUnAgAAAAAAmisFMMB6+NuM1/LF6x/LqrpSjtyp&#10;V846aNuiIwEAAAAAAM2YAhhgHZVKpXzlV1Pzxora7Dmga75/9I5p0aKi6FgAAAAAAEAzpgAGWEf/&#10;mPd6Xvjn0rRu2SI/+eQuaV3pr1QAAAAAAKBY2gqAdfTHafOSJCO26pLqtq0KTgMAAAAAAKAABlhn&#10;d0+bmyTZf1C3gpMAAAAAAAC8RQEMsA5eXboij9UsTJLsO6h7wWkAAAAAAADeogAGWAf3Tp+XulKy&#10;bY+O2XyTtkXHAQAAAAAASKIABlgnd//r+b/7W/0LAAAAAAA0IgpggA9pzqJluf/ZfyZJ9vP8XwAA&#10;AAAAoBGpLDoAQFPw5ora3PX3Oblpysw8+I/5qSslm3Vskx17b1J0NAAAAAAAgHoKYIB3USqV8uhL&#10;C3PzlJn5/ZOz8/ryVfXHdu3XOWeNHpQWLSoKTAgAAAAAALA6BTDAv6lZ8EZufmxmbnl8Zma8+mb9&#10;eO/ObfOxXXrnqF02T98u7QtMCAAAAAAAsHYKYIAkS5atzMQnZ+fmKa/kry+9Wj/eoU1lDt6+Rz62&#10;S+/s1m9TK34BAAAAAIBGTQEMNFu1daU8+I/5ufmxmbnz6TlZtrIuSVJRkXxk6645apfeOXBwj7Rt&#10;3bLgpAAAAAAAAB+MAhhodp6buyQ3PTYztz3+SuYuXl4/vtVm7XPU0N75fztvnp7VbQtMCAAAAAAA&#10;sG4UwECzsHDpitz+t1m5+bGZeWLmovrxTdq1yuE79spRu/TODr2rU1Fhi2cAAAAAAKDpUgADZW3R&#10;mytzzq1P5s6n52RlbSlJUtmiInsP7Jajh26efbbtljaVtngGAAAAAADKgwIYKGvf/f3f87snZidJ&#10;hmzeKUft0juH79grXTq0KTgZAAAAAABAw1MAA2VryssL86vJM5Mk1520W/YcsFnBiQAAAAAAADas&#10;FkUHANgQautKOfc3TyVJjhnaW/kLAAAAAAA0CwpgoCz94i8v5+lZi9OpqjJfH71t0XEAAAAAAAA2&#10;CgUwUHYWvL48P7hzepLkzAMHpqvn/QIAAAAAAM2EAhgoOxfe8UwWL1uVwb065VPD+xYdBwAAAAAA&#10;YKNRAANlZcrLC/OryTOTJGOPGJKWLSoKTgQAAAAAALDxKICBslEqlXLe7U8lSY4Z2jtD+3YuOBEA&#10;AAAAAMDGpQAGysbTsxbnqVcWp22rlvn66G2LjgMAAAAAALDRKYCBsvHHaXOTJHsO6JquHdoUnAYA&#10;AAAAAGDjUwADZePuafOSJPsP6l5wEgAAAAAAgGIogIGyMHfxsjz5yqIkyT7bdis4DQAAAAAAQDEU&#10;wEBZuOeZt1b/7thnk2zW0fbPAAAAAABA86QABsrC3f96/u/+Vv8CAAAAAADNmAIYaPKWrazNn/8x&#10;P0myn+f/AgAAAAAAzZgCGGjyHn5+QZatrEuv6qoM6tmx6DgAAAAAAACFUQADTd4rr72ZJBm8eXUq&#10;KioKTgMAAAAAAFAcBTBQNlrofgEAAAAAgGZOAQwAAAAAAABQJhTAAAAAAAAAAGVCAQwAAAAAAABQ&#10;JhTAAAAAAAAAAGVCAQwAAAAAAABQJhTAAAAAAAAAAGVCAQwAAAAAAABQJhTAAAAAAAAAAGVCAQwA&#10;AAAAAABQJhTAAAAAAAAAAGVCAQwAAAAAAABQJhTAAAAAAAAAAGVCAQwAAAAAAABQJhTAAAAAAAAA&#10;AGVCAQw0ed07VWXEll0ysHvHoqMAAAAAAAAUqrLoAADr64DtuueA7boXHQMAAAAAAKBwVgADAAAA&#10;AAAAlAkFMDSQyy67LP37909VVVWGDh2aBx544D3Pv++++zJ06NBUVVVlyy23zBVXXLGRkgIAAAAA&#10;AFCuFMDQAG688cacfvrpOeecc/L4449nzz33zOjRo1NTU7PW81988cUcfPDB2XPPPfP444/nG9/4&#10;Rk499dTcfPPNGzk5AAAAAAAA5aSiVCqVig4BTd3w4cOzyy675PLLL68fGzRoUI488siMGzdujfO/&#10;/vWv5/bbb8+0adPqx8aMGZO//e1vefjhhz/Qn7l48eJUV1dn0aJF6dSp0/q/CQAAAAAAKAM+P6e5&#10;swIY1tOKFSsyZcqUjBo1arXxUaNG5aGHHlrrNQ8//PAa5x944IGZPHlyVq5cucGyAgAAAAAAUN4q&#10;iw4ATd38+fNTW1ub7t27rzbevXv3zJkzZ63XzJkzZ63nr1q1KvPnz0/Pnj3XuGb58uVZvnx5/deL&#10;Fy9ugPQAAAAAAACUEyuAoYFUVFSs9nWpVFpj7P3OX9v428aNG5fq6ur6V58+fdYzMQAAAAAAAOVG&#10;AQzrqWvXrmnZsuUaq33nzZu3xirft/Xo0WOt51dWVqZLly5rvebss8/OokWL6l8zZsxomDcAAAAA&#10;AABA2VAAw3pq3bp1hg4dmkmTJq02PmnSpIwcOXKt14wYMWKN8++6664MGzYsrVq1Wus1bdq0SadO&#10;nVZ7AQAAAAAAwDspgKEBnHHGGfnZz36Wn//855k2bVq+8pWvpKamJmPGjEny1urd448/vv78MWPG&#10;5OWXX84ZZ5yRadOm5ec//3n+93//N2eeeWZRbwEAAAAAAIAyUFl0ACgHxx57bBYsWJCxY8dm9uzZ&#10;GTJkSCZOnJi+ffsmSWbPnp2ampr68/v375+JEyfmK1/5Sn7605+mV69eufTSS3PUUUcV9RYAAAAA&#10;AAAoAxWlUqlUdAjgw1u8eHGqq6uzaNEi20EDAAAAAMC/+Pyc5s4W0AAAAAAAAABlQgEMAAAAAAAA&#10;UCYUwAAAAAAAAABlQgEMAAAAAAAAUCYUwAAAAAAAAABlQgEMAAAAAAAAUCYUwAAAAAAAAABlQgEM&#10;AAAAAAAAUCYUwAAAAAAAAABlQgEMAAAAAAAAUCYUwAAAAAAAAABlQgEMAAAAAAAAUCYUwAAAAAAA&#10;AABlQgEMAAAAAAAAUCYUwAAAAAAAAABlQgEMAAAAAAAAUCYUwAAAAAAAAABlQgEMAAAAAAAAUCYq&#10;iw4ArJtSqZQkWbx4ccFJAAAAAACg8Xj7c/O3P0eH5kYBDE3UkiVLkiR9+vQpOAkAAAAAADQ+S5Ys&#10;SXV1ddExYKOrKPn1B2iS6urqMmvWrHTs2DEVFRVFxynE4sWL06dPn8yYMSOdOnUqOg7wLsxVaBrM&#10;VWgazFVoGsxVaBrMVWj81nWelkqlLFmyJL169UqLFp6GSvNjBTA0US1atEjv3r2LjtEodOrUyX+k&#10;QxNgrkLTYK5C02CuQtNgrkLTYK5C47cu89TKX5ozv/YAAAAAAAAAUCYUwAAAAAAAAABlQgEMNFlt&#10;2rTJeeedlzZt2hQdBXgP5io0DeYqNA3mKjQN5io0DeYqNH7mKaybilKpVCo6BAAAAAAAAADrzwpg&#10;AAAAAAAAgDKhAAYAAAAAAAAoEwpgAAAAAAAAgDKhAAaarMsuuyz9+/dPVVVVhg4dmgceeKDoSNBs&#10;3H///TnssMPSq1evVFRU5LbbblvteKlUyvnnn59evXqlbdu22XvvvfP000+vds7y5cvz5S9/OV27&#10;dk379u1z+OGHZ+bMmRvxXUD5GzduXHbdddd07Ngx3bp1y5FHHpnp06evdo75CsW7/PLLs8MOO6RT&#10;p07p1KlTRowYkT/84Q/1x81TaHzGjRuXioqKnH766fVj5ioU7/zzz09FRcVqrx49etQfN0+h8Xjl&#10;lVfy6U9/Ol26dEm7du2y0047ZcqUKfXHzVdYPwpgoEm68cYbc/rpp+ecc87J448/nj333DOjR49O&#10;TU1N0dGgWVi6dGl23HHH/OQnP1nr8e9///v54Q9/mJ/85Cd59NFH06NHjxxwwAFZsmRJ/Tmnn356&#10;br311txwww3585//nNdffz2HHnpoamtrN9bbgLJ333335Utf+lIeeeSRTJo0KatWrcqoUaOydOnS&#10;+nPMVyhe7969c8EFF2Ty5MmZPHly9t133xxxxBH1H3CZp9C4PProoxk/fnx22GGH1cbNVWgcBg8e&#10;nNmzZ9e/nnzyyfpj5ik0DgsXLswee+yRVq1a5Q9/+EP+/ve/5+KLL84mm2xSf475CuupBNAE7bbb&#10;bqUxY8asNrbtttuWzjrrrIISQfOVpHTrrbfWf11XV1fq0aNH6YILLqgfW7ZsWam6urp0xRVXlEql&#10;Uum1114rtWrVqnTDDTfUn/PKK6+UWrRoUbrjjjs2WnZobubNm1dKUrrvvvtKpZL5Co1Z586dSz/7&#10;2c/MU2hklixZUhowYEBp0qRJpb322qt02mmnlUolP1OhsTjvvPNKO+6441qPmafQeHz9618vfeQj&#10;H3nX4+YrrD8rgIEmZ8WKFZkyZUpGjRq12vioUaPy0EMPFZQKeNuLL76YOXPmrDZH27Rpk7322qt+&#10;jk6ZMiUrV65c7ZxevXplyJAh5jFsQIsWLUqSbLrppknMV2iMamtrc8MNN2Tp0qUZMWKEeQqNzJe+&#10;9KUccsgh2X///VcbN1eh8XjuuefSq1ev9O/fP5/4xCfywgsvJDFPoTG5/fbbM2zYsBxzzDHp1q1b&#10;dt5551x11VX1x81XWH8KYKDJmT9/fmpra9O9e/fVxrt37545c+YUlAp429vz8L3m6Jw5c9K6det0&#10;7tz5Xc8BGlapVMoZZ5yRj3zkIxkyZEgS8xUakyeffDIdOnRImzZtMmbMmNx6663ZbrvtzFNoRG64&#10;4YZMmTIl48aNW+OYuQqNw/Dhw3PttdfmzjvvzFVXXZU5c+Zk5MiRWbBggXkKjcgLL7yQyy+/PAMG&#10;DMidd96ZMWPG5NRTT821116bxM9VaAiVRQcAWFcVFRWrfV0qldYYA4qzLnPUPIYN55RTTskTTzyR&#10;P//5z2scM1+heAMHDszUqVPz2muv5eabb84JJ5yQ++67r/64eQrFmjFjRk477bTcddddqaqqetfz&#10;zFUo1ujRo+v/efvtt8+IESOy1VZb5Zprrsnuu++exDyFxqCuri7Dhg3L9773vSTJzjvvnKeffjqX&#10;X355jj/++PrzzFdYd1YAA01O165d07JlyzV+k2vevHlr/FYYsPH16NEjSd5zjvbo0SMrVqzIwoUL&#10;3/UcoOF8+ctfzu23354//elP6d27d/24+QqNR+vWrbP11ltn2LBhGTduXHbcccf8+Mc/Nk+hkZgy&#10;ZUrmzZuXoUOHprKyMpWVlbnvvvty6aWXprKysn6umavQuLRv3z7bb799nnvuOT9ToRHp2bNntttu&#10;u9XGBg0alJqamiT+XxUaggIYaHJat26doUOHZtKkSauNT5o0KSNHjiwoFfC2/v37p0ePHqvN0RUr&#10;VuS+++6rn6NDhw5Nq1atVjtn9uzZeeqpp8xjaEClUimnnHJKbrnlltxzzz3p37//asfNV2i8SqVS&#10;li9fbp5CI7HffvvlySefzNSpU+tfw4YNy6c+9alMnTo1W265pbkKjdDy5cszbdq09OzZ089UaET2&#10;2GOPTJ8+fbWxZ599Nn379k3i/1WhIdgCGmiSzjjjjBx33HEZNmxYRowYkfHjx6empiZjxowpOho0&#10;C6+//nr+8Y9/1H/94osvZurUqdl0002zxRZb5PTTT8/3vve9DBgwIAMGDMj3vve9tGvXLp/85CeT&#10;JNXV1TnppJPyX//1X+nSpUs23XTTnHnmmdl+++2z//77F/W2oOx86Utfyi9+8Yv85je/SceOHet/&#10;e7q6ujpt27ZNRUWF+QqNwDe+8Y2MHj06ffr0yZIlS3LDDTfk3nvvzR133GGeQiPRsWPHDBkyZLWx&#10;9u3bp0uXLvXj5ioU78wzz8xhhx2WLbbYIvPmzct3vvOdLF68OCeccIKfqdCIfOUrX8nIkSPzve99&#10;Lx//+Mfz17/+NePHj8/48eOTxHyFBqAABpqkY489NgsWLMjYsWMze/bsDBkyJBMnTqz/LTFgw5o8&#10;eXL22Wef+q/POOOMJMkJJ5yQq6++Ol/72tfy5ptv5otf/GIWLlyY4cOH56677krHjh3rr7nkkktS&#10;WVmZj3/843nzzTez33775eqrr07Lli03+vuBcnX55ZcnSfbee+/VxidMmJATTzwxScxXaATmzp2b&#10;4447LrNnz051dXV22GGH3HHHHTnggAOSmKfQVJirULyZM2fmP/7jPzJ//vxsttlm2X333fPII4/U&#10;f15knkLjsOuuu+bWW2/N2WefnbFjx6Z///750Y9+lE996lP155ivsH4qSqVSqegQAAAAAAAAAKw/&#10;zwAGAAAAAAAAKBMKYAAAAAAAAIAyoQAGAAAAAAAAKBMKYAAAAAAAAIAyoQAGAAAAAAAAKBMKYAAA&#10;AAAAAIAyoQAGAAAAAAAAKBMKYAAAAAAAAIAyoQAGAABgg7n33ntTUVGR1157rcHv3a9fv/zoRz9a&#10;7/vsvffeOf3009f7PuvqpZdeSkVFRaZOnVpYhndqqO8rAAAAxVAAAwAAsFbz5s3LF77whWyxxRZp&#10;06ZNevTokQMPPDAPP/xw0dGSJI8++mg+//nPr/d9brnllnz7299ugETrpk+fPpk9e3aGDBmyzvd4&#10;6aWXctJJJ6V///5p27Ztttpqq5x33nlZsWJFAyYFAACgKagsOgAAAACN01FHHZWVK1fmmmuuyZZb&#10;bpm5c+fm7rvvzquvvlp0tCTJZptt1iD32XTTTRvkPuuqZcuW6dGjx3rd45lnnkldXV2uvPLKbL31&#10;1nnqqady8sknZ+nSpbnooosaKCkAAABNgRXAAAAArOG1117Ln//851x44YXZZ5990rdv3+y22245&#10;++yzc8ghhyRZ+9bFr732WioqKnLvvfeudr8HH3wwO+64Y6qqqjJ8+PA8+eST9ceuvvrqbLLJJvnd&#10;736XgQMHpl27djn66KOzdOnSXHPNNenXr186d+6cL3/5y6mtra2/7t+3Kj7//PPrVyv36tUrp556&#10;av2xyy67LAMGDEhVVVW6d++eo48+uv7Yv28BvXDhwhx//PHp3Llz2rVrl9GjR+e5555bI++dd96Z&#10;QYMGpUOHDjnooIMye/bs+nPuvffe7Lbbbmnfvn022WST7LHHHnn55ZfX+r3+9+/j29tm33333Rk2&#10;bFjatWuXkSNHZvr06e/67+uggw7KhAkTMmrUqGy55ZY5/PDDc+aZZ+aWW25512uSt1Z5H3bYYWnb&#10;tm369++f66+/fo1zfvjDH2b77bdP+/bt06dPn3zxi1/M66+/niRZunRpOnXqlJtuumm1a37729+m&#10;ffv2WbJkSVasWJFTTjklPXv2TFVVVfr165dx48a9Zy4AAADWnQIYAACANXTo0CEdOnTIbbfdluXL&#10;l6/3/b761a/moosuyqOPPppu3brl8MMPz8qVK+uPv/HGG7n00ktzww035I477si9996bj33sY5k4&#10;cWImTpyY6667LuPHj1+jaHzbTTfdlEsuuSRXXnllnnvuudx2223ZfvvtkySTJ0/OqaeemrFjx2b6&#10;9Om544478tGPfvRds5544omZPHlybr/99jz88MMplUo5+OCD18h70UUX5brrrsv999+fmpqanHnm&#10;mUmSVatW5cgjj8xee+2VJ554Ig8//HA+//nPp6Ki4kN9z84555xcfPHFmTx5ciorK/PZz372Q12/&#10;aNGi913dfOKJJ+all17KPffck5tuuimXXXZZ5s2bt9o5LVq0yKWXXpqnnnoq11xzTe6555587Wtf&#10;S5K0b98+n/jEJzJhwoTVrpkwYUKOPvrodOzYMZdeemluv/32/OpXv8r06dPzf//3f+nXr9+Hei8A&#10;AAB8cLaABgAAYA2VlZW5+uqrc/LJJ+eKK67ILrvskr322iuf+MQnssMOO3zo+5133nk54IADkiTX&#10;XHNNevfunVtvvTUf//jHkyQrV67M5Zdfnq222ipJcvTRR+e6667L3Llz06FDh2y33XbZZ5998qc/&#10;/SnHHnvsGvevqalJjx49sv/++6dVq1bZYoststtuu9Ufa9++fQ499NB07Ngxffv2zc4777zWnM89&#10;91xuv/32PPjggxk5cmSS5Prrr0+fPn1y22235ZhjjqnPe8UVV9TnPeWUUzJ27NgkyeLFi7No0aIc&#10;euih9ccHDRr0ob9n3/3ud7PXXnslSc4666wccsghWbZsWaqqqt732ueffz7/8z//k4svvvhdz3n2&#10;2Wfzhz/8IY888kiGDx+eJPnf//3fNbK+c3V0//798+1vfzv/+Z//mcsuuyxJ8rnPfS4jR47MrFmz&#10;0qtXr8yfPz+/+93vMmnSpCRvff8HDBiQj3zkI6moqEjfvn0/1PcBAACAD8cKYAAAANbqqKOOyqxZ&#10;s3L77bfnwAMPzL333ptddtklV1999Ye+14gRI+r/edNNN83AgQMzbdq0+rF27drVl6VJ0r179/Tr&#10;1y8dOnRYbezfV6e+7Zhjjsmbb76ZLbfcMieffHJuvfXWrFq1KklywAEHpG/fvtlyyy1z3HHH5frr&#10;r88bb7yx1vtMmzYtlZWV9YVoknTp0uV98/bs2bM+26abbpoTTzwxBx54YA477LD8+Mc/Xm176A/q&#10;nUV7z549k+Rd3/87zZo1KwcddFCOOeaYfO5zn3vX895+r8OGDasf23bbbbPJJpusdt6f/vSnHHDA&#10;Adl8883TsWPHHH/88VmwYEGWLl2aJNltt90yePDgXHvttUmS6667LltssUX9KusTTzwxU6dOzcCB&#10;A3Pqqafmrrvu+mDfAAAAANaJAhgAAIB3VVVVlQMOOCDnnntuHnrooZx44ok577zzkry1NXCSlEql&#10;+vPfuU3y+3nnlsitWrVa49jaxurq6tZ6rz59+mT69On56U9/mrZt2+aLX/xiPvrRj2blypXp2LFj&#10;Hnvssfzyl79Mz549c+6552bHHXfMa6+9tsZ93vle/n38/fK+89oJEybk4YcfzsiRI3PjjTdmm222&#10;ySOPPLL2b8S7eOef8faf/W7v/22zZs3KPvvskxEjRmT8+PHvee7bed9ra+qXX345Bx98cIYMGZKb&#10;b745U6ZMyU9/+tMkq/+7/tznPle/DfSECRPymc98pv6+u+yyS1588cV8+9vfzptvvpmPf/zjqz2D&#10;GQAAgIalAAYAAOAD22677epXfm622WZJstrq1qlTp671uneWnwsXLsyzzz6bbbfdtkGztW3bNocf&#10;fnguvfTS3HvvvXn44Yfz5JNPJnlrS+v9998/3//+9/PEE0/UP/f232233XZZtWpV/vKXv9SPLViw&#10;IM8+++yH3sZ55513ztlnn52HHnooQ4YMyS9+8Yv1e4Pv45VXXsnee++dXXbZJRMmTKgv6N/NoEGD&#10;smrVqkyePLl+bPr06asV45MnT86qVaty8cUXZ/fdd88222yTWbNmrXGvT3/606mpqcmll16ap59+&#10;OieccMJqxzt16pRjjz02V111VW688cbcfPPNefXVV9fvDQMAALBWngEMAADAGhYsWJBjjjkmn/3s&#10;Z7PDDjukY8eOmTx5cr7//e/niCOOSPJW4br77rvnggsuSL9+/TJ//vz893//91rvN3bs2HTp0iXd&#10;u3fPOeeck65du+bII49ssLxXX311amtrM3z48LRr1y7XXXdd2rZtm759++Z3v/tdXnjhhXz0ox9N&#10;586dM3HixNTV1WXgwIFr3GfAgAE54ogjcvLJJ+fKK69Mx44dc9ZZZ2XzzTevf9/v58UXX8z48eNz&#10;+OGHp1evXpk+fXqeffbZHH/88Q32fv/drFmzsvfee2eLLbbIRRddlH/+85/1x3r06LHWawYOHJiD&#10;DjooJ598csaPH5/Kysqcfvrpadu2bf05W221VVatWpX/+Z//yWGHHZYHH3wwV1xxxRr36ty5cz72&#10;sY/lq1/9akaNGpXevXvXH7vkkkvSs2fP7LTTTmnRokV+/etfp0ePHmtsNQ0AAEDDsAIYAACANXTo&#10;0CHDhw/PJZdcko9+9KMZMmRIvvnNb+bkk0/OT37yk/rzfv7zn2flypUZNmxYTjvttHznO99Z6/0u&#10;uOCCnHbaaRk6dGhmz56d22+/Pa1bt26wvJtsskmuuuqq7LHHHtlhhx1y991357e//W26dOmSTTbZ&#10;JLfcckv23XffDBo0KFdccUV++ctfZvDgwWu914QJEzJ06NAceuihGTFiREqlUiZOnLjGts/vpl27&#10;dnnmmWdy1FFHZZtttsnnP//5nHLKKfnCF77QYO/339111135xz/+kXvuuSe9e/dOz54961/vZcKE&#10;CenTp0/22muvfOxjH8vnP//5dOvWrf74TjvtlB/+8Ie58MILM2TIkFx//fUZN27cWu910kknZcWK&#10;FfnsZz+72niHDh1y4YUXZtiwYdl1113z0ksvZeLEie+7QhkAAIB1U1F6twccAQAAAHxA119/fU47&#10;7bTMmjWrQct9AAAAPhxbQAMAAADr7I033siLL76YcePG5Qtf+ILyFwAAoGD2WwIAAADW2fe///3s&#10;tNNO6d69e84+++yi4wAAADR7toAGAAAAAAAAKBNWAAMAAAAAAACUCQUwAAAAAAAAQJlQAAMAAAAA&#10;AACUCQUwAAAAAAAAQJlQAAMAAAAAAACUCQUwAAAAAAAAQJlQAAMAAAAAAACUCQUwAAAAAAAAQJlQ&#10;AAMAAAAAAACUCQUwAAAAAAAAQJlQAAMAAAAAAACUCQUwAAAAAAAAQJlQAAMAAAAAAACUCQUwAAAA&#10;AAAAQJlQAAMAAAAAAACUCQUwAAAAAAAAQJlQAAMAAAAAAACUCQUwAAAAAAAAQJlQAAMAAAAAAACU&#10;CQUwAAAAAAAAQJlQAAMAAAAAAACUCQUwAAAAAAAAQJlQAAMAAAAAAACUCQUwAAAAAAAAQJlQAAMA&#10;AAAAAACUCQUwAAAAAAAAQJlQAAMAAAAAAACUCQUwAAAAAAAAQJlQAAMAAAAAAACUCQUwAAAAAAAA&#10;QJlQAAMAAAAAAACUCQUwAAAAAAAAQJlQAAMAAAAAAACUCQUwAAAAAAAAQJlQAAMAAAAAAACUCQUw&#10;AAAAAAAAQJlQAAMAAAAAAACUCQUwAAAAAAAAQJlQAAMAAAAAAACUCQUwAAAAAAAAQJlQAAMAAAAA&#10;AACUCQUwAAAAAAAAQJlQAAMAAAAAAACUCQUwAAAAAAAAQJlQAAMAAAAAAACUCQUwAAAAAAAAQJlQ&#10;AAMAAAAAAACUCQUwAAAAAAAAQJlQAAMAAAAAAACUCQUwAAAAAAAAQJlQAAMAAAAAAACUCQUwAAAA&#10;AAAAQJlQAAMAAAAAAACUCQUwAAAAAAAAQJlQAAMAAAAAAACUCQUwAAAAAAAAQJlQAAMAAAAAAACU&#10;CQUwAAAAAAAAQJlQAAMAAAAAAACUif8Pqomi7SUszhsAAAAASUVORK5CYIJQSwMEFAAGAAgAAAAh&#10;AJa+BKbfAAAACQEAAA8AAABkcnMvZG93bnJldi54bWxMj8FqwzAQRO+F/oPYQm+J5ISY1vU6hND2&#10;FApNCqU3xdrYJtbKWIrt/H2VU3ubZYbZN/l6sq0YqPeNY4RkrkAQl840XCF8Hd5mTyB80Gx065gQ&#10;ruRhXdzf5TozbuRPGvahErGEfaYR6hC6TEpf1mS1n7uOOHon11sd4tlX0vR6jOW2lQulUml1w/FD&#10;rTva1lSe9xeL8D7qcbNMXofd+bS9/hxWH9+7hBAfH6bNC4hAU/gLww0/okMRmY7uwsaLFiEOCQiz&#10;RRrFzVbPy6iOCKtUpSCLXP5f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qLUEokDAAA7CAAADgAAAAAAAAAAAAAAAAA6AgAAZHJzL2Uyb0RvYy54bWxQSwEC&#10;LQAKAAAAAAAAACEAcoIXGHyjAAB8owAAFAAAAAAAAAAAAAAAAADvBQAAZHJzL21lZGlhL2ltYWdl&#10;MS5wbmdQSwECLQAUAAYACAAAACEAlr4Ept8AAAAJAQAADwAAAAAAAAAAAAAAAACdqQAAZHJzL2Rv&#10;d25yZXYueG1sUEsBAi0AFAAGAAgAAAAhAKomDr68AAAAIQEAABkAAAAAAAAAAAAAAAAAqaoAAGRy&#10;cy9fcmVscy9lMm9Eb2MueG1sLnJlbHNQSwUGAAAAAAYABgB8AQAAnKsAAAAA&#10;">
                <v:shape id="Text Box 281" o:spid="_x0000_s1245" type="#_x0000_t202" style="position:absolute;left:6604;top:33845;width:29800;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43B0A26D" w14:textId="4F927D29" w:rsidR="00EA1699" w:rsidRPr="00C473EC" w:rsidRDefault="00EA1699" w:rsidP="007C7FB6">
                        <w:pPr>
                          <w:pStyle w:val="Caption"/>
                          <w:jc w:val="left"/>
                        </w:pPr>
                        <w:r>
                          <w:t>Figure</w:t>
                        </w:r>
                        <w:r>
                          <w:rPr>
                            <w:rFonts w:hint="cs"/>
                            <w:rtl/>
                          </w:rPr>
                          <w:t xml:space="preserve"> </w:t>
                        </w:r>
                        <w:r>
                          <w:t>9</w:t>
                        </w:r>
                        <w:r w:rsidRPr="00FE29C0">
                          <w:t>-</w:t>
                        </w:r>
                        <w:r>
                          <w:rPr>
                            <w:rFonts w:hint="cs"/>
                            <w:rtl/>
                          </w:rPr>
                          <w:t>54</w:t>
                        </w:r>
                        <w:r>
                          <w:t>:</w:t>
                        </w:r>
                        <w:r w:rsidRPr="007F5D43">
                          <w:t xml:space="preserve"> </w:t>
                        </w:r>
                        <w:r>
                          <w:t>Load 80%, Trace 3</w:t>
                        </w:r>
                      </w:p>
                      <w:p w14:paraId="6A53F607" w14:textId="77777777" w:rsidR="00EA1699" w:rsidRDefault="00EA1699" w:rsidP="007C7FB6">
                        <w:pPr>
                          <w:rPr>
                            <w:lang w:bidi="ar-SA"/>
                          </w:rPr>
                        </w:pPr>
                      </w:p>
                    </w:txbxContent>
                  </v:textbox>
                </v:shape>
                <v:shape id="תמונה 92" o:spid="_x0000_s1246" type="#_x0000_t75" style="position:absolute;width:69405;height:33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SGewQAAANsAAAAPAAAAZHJzL2Rvd25yZXYueG1sRI9Bi8Iw&#10;FITvC/6H8ARv29QexK1GEUFYven6Ax7Ns61tXmKTrXV//UYQPA4z8w2zXA+mFT11vrasYJqkIIgL&#10;q2suFZx/dp9zED4ga2wtk4IHeVivRh9LzLW985H6UyhFhLDPUUEVgsul9EVFBn1iHXH0LrYzGKLs&#10;Sqk7vEe4aWWWpjNpsOa4UKGjbUVFc/o1Cv5ut8P1sm29Q501+rjfN/3ZKTUZD5sFiEBDeIdf7W+t&#10;4CuD55f4A+TqHwAA//8DAFBLAQItABQABgAIAAAAIQDb4fbL7gAAAIUBAAATAAAAAAAAAAAAAAAA&#10;AAAAAABbQ29udGVudF9UeXBlc10ueG1sUEsBAi0AFAAGAAgAAAAhAFr0LFu/AAAAFQEAAAsAAAAA&#10;AAAAAAAAAAAAHwEAAF9yZWxzLy5yZWxzUEsBAi0AFAAGAAgAAAAhAAllIZ7BAAAA2wAAAA8AAAAA&#10;AAAAAAAAAAAABwIAAGRycy9kb3ducmV2LnhtbFBLBQYAAAAAAwADALcAAAD1AgAAAAA=&#10;">
                  <v:imagedata r:id="rId173" o:title=""/>
                </v:shape>
                <w10:wrap anchorx="margin"/>
              </v:group>
            </w:pict>
          </mc:Fallback>
        </mc:AlternateContent>
      </w:r>
    </w:p>
    <w:p w14:paraId="5AD2B713" w14:textId="565D46C4" w:rsidR="00FE4511" w:rsidRDefault="00FE4511" w:rsidP="00812450">
      <w:pPr>
        <w:spacing w:after="0" w:line="240" w:lineRule="auto"/>
        <w:ind w:left="360"/>
        <w:jc w:val="left"/>
        <w:rPr>
          <w:rtl/>
        </w:rPr>
      </w:pPr>
    </w:p>
    <w:p w14:paraId="081F2656" w14:textId="2C2A0E88" w:rsidR="00FE4511" w:rsidRDefault="00FE4511" w:rsidP="00812450">
      <w:pPr>
        <w:spacing w:after="0" w:line="240" w:lineRule="auto"/>
        <w:ind w:left="360"/>
        <w:jc w:val="left"/>
        <w:rPr>
          <w:rtl/>
        </w:rPr>
      </w:pPr>
    </w:p>
    <w:p w14:paraId="7AD00647" w14:textId="0198FFDE" w:rsidR="00FE4511" w:rsidRDefault="00FE4511" w:rsidP="00812450">
      <w:pPr>
        <w:spacing w:after="0" w:line="240" w:lineRule="auto"/>
        <w:ind w:left="360"/>
        <w:jc w:val="left"/>
        <w:rPr>
          <w:rtl/>
        </w:rPr>
      </w:pPr>
    </w:p>
    <w:p w14:paraId="6FD51FEE" w14:textId="7048AF1A" w:rsidR="00FE4511" w:rsidRDefault="00FE4511" w:rsidP="00812450">
      <w:pPr>
        <w:spacing w:after="0" w:line="240" w:lineRule="auto"/>
        <w:ind w:left="360"/>
        <w:jc w:val="left"/>
        <w:rPr>
          <w:rtl/>
        </w:rPr>
      </w:pPr>
    </w:p>
    <w:p w14:paraId="7C960116" w14:textId="77777777" w:rsidR="00FE4511" w:rsidRDefault="00FE4511" w:rsidP="00812450">
      <w:pPr>
        <w:spacing w:after="0" w:line="240" w:lineRule="auto"/>
        <w:ind w:left="360"/>
        <w:jc w:val="left"/>
        <w:rPr>
          <w:rtl/>
        </w:rPr>
      </w:pPr>
    </w:p>
    <w:p w14:paraId="27A3F954" w14:textId="77777777" w:rsidR="00FE4511" w:rsidRDefault="00FE4511" w:rsidP="00812450">
      <w:pPr>
        <w:spacing w:after="0" w:line="240" w:lineRule="auto"/>
        <w:ind w:left="360"/>
        <w:jc w:val="left"/>
        <w:rPr>
          <w:rtl/>
        </w:rPr>
      </w:pPr>
    </w:p>
    <w:p w14:paraId="2CE26462" w14:textId="78E55DEF" w:rsidR="00FE4511" w:rsidRDefault="00FE4511" w:rsidP="00812450">
      <w:pPr>
        <w:spacing w:after="0" w:line="240" w:lineRule="auto"/>
        <w:ind w:left="360"/>
        <w:jc w:val="left"/>
        <w:rPr>
          <w:rtl/>
        </w:rPr>
      </w:pPr>
    </w:p>
    <w:p w14:paraId="04DB8E53" w14:textId="77777777" w:rsidR="00FE4511" w:rsidRDefault="00FE4511" w:rsidP="00812450">
      <w:pPr>
        <w:spacing w:after="0" w:line="240" w:lineRule="auto"/>
        <w:ind w:left="360"/>
        <w:jc w:val="left"/>
        <w:rPr>
          <w:rtl/>
        </w:rPr>
      </w:pPr>
    </w:p>
    <w:p w14:paraId="0AED2D6E" w14:textId="77777777" w:rsidR="00FE4511" w:rsidRDefault="00FE4511" w:rsidP="00812450">
      <w:pPr>
        <w:spacing w:after="0" w:line="240" w:lineRule="auto"/>
        <w:ind w:left="360"/>
        <w:jc w:val="left"/>
        <w:rPr>
          <w:rtl/>
        </w:rPr>
      </w:pPr>
    </w:p>
    <w:p w14:paraId="08E9DBF8" w14:textId="77777777" w:rsidR="00FE4511" w:rsidRDefault="00FE4511" w:rsidP="00812450">
      <w:pPr>
        <w:spacing w:after="0" w:line="240" w:lineRule="auto"/>
        <w:ind w:left="360"/>
        <w:jc w:val="left"/>
        <w:rPr>
          <w:rtl/>
        </w:rPr>
      </w:pPr>
    </w:p>
    <w:p w14:paraId="6FD55DA3" w14:textId="77777777" w:rsidR="00FE4511" w:rsidRDefault="00FE4511" w:rsidP="00812450">
      <w:pPr>
        <w:spacing w:after="0" w:line="240" w:lineRule="auto"/>
        <w:ind w:left="360"/>
        <w:jc w:val="left"/>
        <w:rPr>
          <w:rtl/>
        </w:rPr>
      </w:pPr>
    </w:p>
    <w:p w14:paraId="3BF8C54B" w14:textId="77777777" w:rsidR="00FE4511" w:rsidRDefault="00FE4511" w:rsidP="00812450">
      <w:pPr>
        <w:spacing w:after="0" w:line="240" w:lineRule="auto"/>
        <w:ind w:left="360"/>
        <w:jc w:val="left"/>
        <w:rPr>
          <w:rtl/>
        </w:rPr>
      </w:pPr>
    </w:p>
    <w:p w14:paraId="3F4099B6" w14:textId="77777777" w:rsidR="00FE4511" w:rsidRDefault="00FE4511" w:rsidP="00812450">
      <w:pPr>
        <w:spacing w:after="0" w:line="240" w:lineRule="auto"/>
        <w:ind w:left="360"/>
        <w:jc w:val="left"/>
        <w:rPr>
          <w:rtl/>
        </w:rPr>
      </w:pPr>
    </w:p>
    <w:p w14:paraId="6CF82499" w14:textId="77777777" w:rsidR="00FE4511" w:rsidRDefault="00FE4511" w:rsidP="00812450">
      <w:pPr>
        <w:spacing w:after="0" w:line="240" w:lineRule="auto"/>
        <w:ind w:left="360"/>
        <w:jc w:val="left"/>
        <w:rPr>
          <w:rtl/>
        </w:rPr>
      </w:pPr>
    </w:p>
    <w:p w14:paraId="690236DF" w14:textId="77777777" w:rsidR="00FE4511" w:rsidRDefault="00FE4511" w:rsidP="00812450">
      <w:pPr>
        <w:spacing w:after="0" w:line="240" w:lineRule="auto"/>
        <w:ind w:left="360"/>
        <w:jc w:val="left"/>
        <w:rPr>
          <w:rtl/>
        </w:rPr>
      </w:pPr>
    </w:p>
    <w:p w14:paraId="3B380E21" w14:textId="77777777" w:rsidR="00FE4511" w:rsidRDefault="00FE4511" w:rsidP="00812450">
      <w:pPr>
        <w:spacing w:after="0" w:line="240" w:lineRule="auto"/>
        <w:ind w:left="360"/>
        <w:jc w:val="left"/>
        <w:rPr>
          <w:rtl/>
        </w:rPr>
      </w:pPr>
    </w:p>
    <w:p w14:paraId="68FBA9BA" w14:textId="77777777" w:rsidR="00FE4511" w:rsidRDefault="00FE4511" w:rsidP="00812450">
      <w:pPr>
        <w:spacing w:after="0" w:line="240" w:lineRule="auto"/>
        <w:ind w:left="360"/>
        <w:jc w:val="left"/>
        <w:rPr>
          <w:rtl/>
        </w:rPr>
      </w:pPr>
    </w:p>
    <w:p w14:paraId="58DC4439" w14:textId="77777777" w:rsidR="00FE4511" w:rsidRDefault="00FE4511" w:rsidP="00812450">
      <w:pPr>
        <w:spacing w:after="0" w:line="240" w:lineRule="auto"/>
        <w:ind w:left="360"/>
        <w:jc w:val="left"/>
        <w:rPr>
          <w:rtl/>
        </w:rPr>
      </w:pPr>
    </w:p>
    <w:p w14:paraId="40852645" w14:textId="77777777" w:rsidR="00FE4511" w:rsidRDefault="00FE4511" w:rsidP="00812450">
      <w:pPr>
        <w:spacing w:after="0" w:line="240" w:lineRule="auto"/>
        <w:ind w:left="360"/>
        <w:jc w:val="left"/>
        <w:rPr>
          <w:rtl/>
        </w:rPr>
      </w:pPr>
    </w:p>
    <w:p w14:paraId="327A65C8" w14:textId="77777777" w:rsidR="00FE4511" w:rsidRDefault="00FE4511" w:rsidP="00812450">
      <w:pPr>
        <w:spacing w:after="0" w:line="240" w:lineRule="auto"/>
        <w:ind w:left="360"/>
        <w:jc w:val="left"/>
        <w:rPr>
          <w:rtl/>
        </w:rPr>
      </w:pPr>
    </w:p>
    <w:p w14:paraId="2F64A6B9" w14:textId="77777777" w:rsidR="00FE4511" w:rsidRDefault="00FE4511" w:rsidP="00812450">
      <w:pPr>
        <w:spacing w:after="0" w:line="240" w:lineRule="auto"/>
        <w:ind w:left="360"/>
        <w:jc w:val="left"/>
        <w:rPr>
          <w:rtl/>
        </w:rPr>
      </w:pPr>
    </w:p>
    <w:p w14:paraId="5AF374E5" w14:textId="77777777" w:rsidR="00FE4511" w:rsidRDefault="00FE4511" w:rsidP="00812450">
      <w:pPr>
        <w:spacing w:after="0" w:line="240" w:lineRule="auto"/>
        <w:ind w:left="360"/>
        <w:jc w:val="left"/>
        <w:rPr>
          <w:rtl/>
        </w:rPr>
      </w:pPr>
    </w:p>
    <w:p w14:paraId="7DE245C4" w14:textId="435CD20F" w:rsidR="00FE4511" w:rsidRDefault="00FE4511" w:rsidP="00812450">
      <w:pPr>
        <w:spacing w:after="0" w:line="240" w:lineRule="auto"/>
        <w:ind w:left="360"/>
        <w:jc w:val="left"/>
        <w:rPr>
          <w:rtl/>
        </w:rPr>
      </w:pPr>
      <w:r>
        <w:rPr>
          <w:noProof/>
          <w:rtl/>
          <w:lang w:val="he-IL"/>
        </w:rPr>
        <mc:AlternateContent>
          <mc:Choice Requires="wpg">
            <w:drawing>
              <wp:anchor distT="0" distB="0" distL="114300" distR="114300" simplePos="0" relativeHeight="251751936" behindDoc="0" locked="0" layoutInCell="1" allowOverlap="1" wp14:anchorId="3088DB05" wp14:editId="269FCEDD">
                <wp:simplePos x="0" y="0"/>
                <wp:positionH relativeFrom="margin">
                  <wp:align>center</wp:align>
                </wp:positionH>
                <wp:positionV relativeFrom="paragraph">
                  <wp:posOffset>173355</wp:posOffset>
                </wp:positionV>
                <wp:extent cx="6927850" cy="3623310"/>
                <wp:effectExtent l="0" t="0" r="6350" b="0"/>
                <wp:wrapNone/>
                <wp:docPr id="320" name="Group 320"/>
                <wp:cNvGraphicFramePr/>
                <a:graphic xmlns:a="http://schemas.openxmlformats.org/drawingml/2006/main">
                  <a:graphicData uri="http://schemas.microsoft.com/office/word/2010/wordprocessingGroup">
                    <wpg:wgp>
                      <wpg:cNvGrpSpPr/>
                      <wpg:grpSpPr>
                        <a:xfrm>
                          <a:off x="0" y="0"/>
                          <a:ext cx="6927850" cy="3623310"/>
                          <a:chOff x="0" y="0"/>
                          <a:chExt cx="6927850" cy="3623310"/>
                        </a:xfrm>
                      </wpg:grpSpPr>
                      <pic:pic xmlns:pic="http://schemas.openxmlformats.org/drawingml/2006/picture">
                        <pic:nvPicPr>
                          <pic:cNvPr id="300" name="תמונה 300"/>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927850" cy="3390265"/>
                          </a:xfrm>
                          <a:prstGeom prst="rect">
                            <a:avLst/>
                          </a:prstGeom>
                          <a:noFill/>
                          <a:ln>
                            <a:noFill/>
                          </a:ln>
                        </pic:spPr>
                      </pic:pic>
                      <wps:wsp>
                        <wps:cNvPr id="282" name="Text Box 282"/>
                        <wps:cNvSpPr txBox="1"/>
                        <wps:spPr>
                          <a:xfrm>
                            <a:off x="869950" y="3282950"/>
                            <a:ext cx="3442771" cy="340360"/>
                          </a:xfrm>
                          <a:prstGeom prst="rect">
                            <a:avLst/>
                          </a:prstGeom>
                          <a:noFill/>
                          <a:ln w="6350">
                            <a:noFill/>
                          </a:ln>
                        </wps:spPr>
                        <wps:txbx>
                          <w:txbxContent>
                            <w:p w14:paraId="50B11AD7" w14:textId="77777777" w:rsidR="00EA1699" w:rsidRPr="00C473EC" w:rsidRDefault="00EA1699" w:rsidP="00FE4511">
                              <w:pPr>
                                <w:pStyle w:val="Caption"/>
                                <w:jc w:val="left"/>
                              </w:pPr>
                              <w:r>
                                <w:t>Figure</w:t>
                              </w:r>
                              <w:r>
                                <w:rPr>
                                  <w:rFonts w:hint="cs"/>
                                  <w:rtl/>
                                </w:rPr>
                                <w:t xml:space="preserve"> </w:t>
                              </w:r>
                              <w:r>
                                <w:t>9</w:t>
                              </w:r>
                              <w:r w:rsidRPr="00FE29C0">
                                <w:t>-</w:t>
                              </w:r>
                              <w:r>
                                <w:rPr>
                                  <w:rFonts w:hint="cs"/>
                                  <w:rtl/>
                                </w:rPr>
                                <w:t>55</w:t>
                              </w:r>
                              <w:r>
                                <w:t>:</w:t>
                              </w:r>
                              <w:r w:rsidRPr="007F5D43">
                                <w:t xml:space="preserve"> </w:t>
                              </w:r>
                              <w:r>
                                <w:t>Load 100%, Trace 1</w:t>
                              </w:r>
                            </w:p>
                            <w:p w14:paraId="355F8D76" w14:textId="77777777" w:rsidR="00EA1699" w:rsidRDefault="00EA1699" w:rsidP="00FE4511">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88DB05" id="Group 320" o:spid="_x0000_s1247" style="position:absolute;left:0;text-align:left;margin-left:0;margin-top:13.65pt;width:545.5pt;height:285.3pt;z-index:251751936;mso-position-horizontal:center;mso-position-horizontal-relative:margin" coordsize="69278,36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ZpZiwMAAD0IAAAOAAAAZHJzL2Uyb0RvYy54bWycVc1u4zYQvhfoOxC6&#10;b2RLjhMLcRZu0gQLpLtGk2LPNE1ZxEokS9Kx0+dor0XP+0J+nf2Gkuz8AdvNwfJwZjj85psZ8uz9&#10;tqnZvXReGT1NhkeDhEktzFLp1TT54+7q3WnCfOB6yWuj5TR5kD55f/7zT2cbW8jMVKZeSscQRPti&#10;Y6dJFYIt0tSLSjbcHxkrNYylcQ0PWLpVunR8g+hNnWaDwTjdGLe0zgjpPbSXrTE5j/HLUorwqSy9&#10;DKyeJsAW4tfF74K+6fkZL1aO20qJDgZ/A4qGK41D96EueeBs7dSLUI0SznhThiNhmtSUpRIy5oBs&#10;hoNn2Vw7s7Yxl1WxWdk9TaD2GU9vDis+3s8dU8tpkmfgR/MGRYrnMlKAno1dFfC6dvbWzl2nWLUr&#10;ynhbuob+kQvbRmIf9sTKbWACyvEkOzk9RnwBWz7O8nzYUS8q1OfFPlH9+p2daX9wSvj2cKwSBX4d&#10;U5BeMPX9jsKusHYy6YI0/ytGw92XtX2Holoe1ELVKjzEBkX5CJS+nysxd+3iEemDPem7r7t/d//s&#10;/tv9zXJoQTTtI9d2I6fEboz44pk2FxXXKznzFg2OsSPv9Kl7XD45dVEre6XqmopFcpcfhuFZM71C&#10;Uduol0asG6lDO3lO1kjVaF8p6xPmCtksJBrJfVgOUWlMfUAvWad0IHy88E78DrytHJwMoiJ1CUyd&#10;HlX1vSEmcMBM2Xk0IFtsfjNLBObrYOLI/XgD5pNBNj6OpPVtBHadD9fSNIwEZAGkMTy/v/GEGdh6&#10;F0KtDXEZc6n1EwUcSRPxE+JORAI0TLjmfE89Vi/I/6FJvq24lUBJYQ9NlZ1m/STf0QT+YraMdADb&#10;OdIks7CFoWse0rdYD4R0A306nkxodGlyEYXkmHU/2/lolJ2cUMXJYzTIx9FhP6AH2t7CLNvg9shx&#10;5qsUH2CTFLaLbbzKhoO8T3Zhlg/I1RmUFEl4K64U6nvDfZhzh6seSjxf4RM+ZW1wmumkhFXG/fWa&#10;nvxRN1gTtsHTMU38n2tON0b9QaOik+FohLAhLkbHJ3SxuseWxWOLXjcXBq8TGAS6KJJ/qHuxdKb5&#10;jFduRqfCxLXA2dMk9OJFaB80vJJCzmbRqb2IbvStxfU1jOxR995tP3Nnu0IElPCj6XuIF886vfVt&#10;eZ9h2EoVx4CYbllFY9MC/Ryl+EZBevIIPl5Hr8Orf/4NAAD//wMAUEsDBAoAAAAAAAAAIQABR4u4&#10;KZsAACmbAAAUAAAAZHJzL21lZGlhL2ltYWdlMS5wbmeJUE5HDQoaCgAAAA1JSERSAAAHgAAAA6wI&#10;BgAAAKuDq5gAAAA5dEVYdFNvZnR3YXJlAE1hdHBsb3RsaWIgdmVyc2lvbjMuMy4yLCBodHRwczov&#10;L21hdHBsb3RsaWIub3JnLy+KEQsAAAAJcEhZcwAAD2EAAA9hAag/p2kAAJqWSURBVHic7N15eJ1l&#10;mT/wb/Y0bZOWbrS0lK1l3wsIDPsmCAoqq1pw3MBxFFF/wrggqMMIDO4sKsiI6CCLiIoLCiIMoIAg&#10;O7QUWko3WtqkW9Is5/dHm9DQFgqkPenJ53NduZLznud9z33SJG3PN/f9lBUKhUIAAAAAAAAA2OCV&#10;F7sAAAAAAAAAAHqGABgAAAAAAACgRAiAAQAAAAAAAEqEABgAAAAAAACgRAiAAQAAAAAAAEqEABgA&#10;AAAAAACgRAiAAQAAAAAAAEqEABgAAAAAAACgRAiAAQAAAAAAAEqEABgAAAAAAACgRAiAAQAAAAAA&#10;AEqEABgAAAAAAACgRAiAAQAAAAAAAEqEABgAAAAAAACgRAiAAQAAAAAAAEqEABgAAAAAAACgRAiA&#10;AQAAAAAAAEqEABgAAAAAAACgRAiAAQAAAAAAAEqEABgAAAAAAACgRAiAAQAAAAAAAEqEABgAAAAA&#10;AACgRAiAAQAAAAAAAEqEABgAAAAAAACgRAiAAQAAAAAAAEqEABgAAAAAAACgRAiAAQAAAAAAAEqE&#10;ABgAAAAAAACgRAiAAQAAAAAAAEqEABgAAAAAAACgRAiAAQAAAAAAAEqEABgAAAAAAACgRAiAAQAA&#10;AAAAAEqEABgAAAAAAACgRAiAAQAAAAAAAEqEABgAAAAAAACgRAiAAQAAAAAAAEqEABgAAAAAAACg&#10;RAiAAQAAAAAAAEqEABgAAAAAAACgRAiAAQAAAAAAAEqEABgAAAAAAACgRAiAAQAAAAAAAEqEABgA&#10;AAAAAACgRAiAAQAAAAAAAEqEABgAAAAAAACgRAiAAQAAAAAAAEqEABgAAAAAAACgRAiAAQAAAAAA&#10;AEqEABgAAAAAAACgRAiAAQAAAAAAAEqEABgAAAAAAACgRAiAAQAAAAAAAEqEABgAAAAAAACgRAiA&#10;AQAAAAAAAEqEABgAAAAAAACgRAiAAQAAAAAAAEqEABgAAAAAAACgRAiAAQAAAAAAAEqEABgAAAAA&#10;AACgRAiAAQAAAAAAAEqEABgAAAAAAACgRAiAAQAAAAAAAEqEABgAAAAAAACgRAiAAQAAAAAAAEqE&#10;ABgAAAAAAACgRAiAAQAAAAAAAEqEABgAAAAAAACgRAiAAQAAAAAAAEqEABgAAAAAAACgRAiAAQAA&#10;AAAAAEqEABgAAAAAAACgRAiAAQAAAAAAAEqEABgAAAAAAACgRAiAAQAAAAAAAEqEABgAAAAAAACg&#10;RAiAAQAAAAAAAEqEABgAAAAAAACgRAiAAQAAAAAAAEqEABgAAAAAAACgRAiAAQAAAAAAAEqEABgA&#10;AAAAAACgRAiAAQAAAAAAAEqEABgAAAAAAACgRAiAAQAAAAAAAEqEABgAAAAAAACgRAiAAQAAAAAA&#10;AEqEABgAAAAAAACgRAiAAQAAAAAAAEqEABgAAAAAAACgRAiAAQAAAAAAAEqEABgAAFivrr766pSV&#10;leWBBx4odil5/vnnU1ZWlquvvvp1137xi1/M0UcfnU022SRlZWU57bTT1rh2ypQpefe7351BgwZl&#10;wIABOeyww/KPf/xjtWv/93//N7vssktqa2szatSonHnmmVm0aNGbfEbJgQcemB122OFNn9+TfvOb&#10;32TixInZcccdU1VVlbKysmKXlHnz5uWcc87Jdtttl/79+6ehoSHbbLNNPvCBD+SRRx55U9csKyvL&#10;Jz7xiR6udM2P9ZWvfKXHr3vggQfmwAMP7PHrvp7O78HOt/Ly8gwePDiHHHJI/vjHP77p6/7sZz/L&#10;t771rZ4rdC384x//yKGHHpoBAwZk0KBBefe7350pU6as9fl/+tOfsvfee6euri5Dhw7Naaedljlz&#10;5qyy7o38LCoUCvnxj3+cPffcM/379099fX122223/OpXv+q2rqmpKV/4whcyfvz41NXVZZNNNsnx&#10;xx+fxx9/fK3rBwAAeg8BMAAAwFr45je/mXnz5uWd73xnqqur17jupZdeyn777ZdnnnkmV111VX7x&#10;i1+kubk5Bx54YJ5++ulua6+99tqcfPLJ2WOPPfK73/0u5557bq6++uq8+93vXtdPZ7345S9/mfvu&#10;uy/bbbdddt5552KXk0WLFuVtb3tbrr766nz4wx/OLbfckmuvvTYf/ehH89xzz+Xhhx8udomv6957&#10;782HP/zhHr/upZdemksvvbTHr7u2/v3f/z333ntv7rrrrlx88cWZNGlSjjrqqPz1r399U9db3wHw&#10;U089lQMPPDDLli3LL37xi1x11VV55plnst9+++Wll1563fPvvPPOHHnkkRkxYkR+9atf5dvf/nb+&#10;9Kc/5ZBDDklLS0u3tWv7syhJzjjjjJxxxhk55JBDcsstt+T666/PKaeckiVLlnRbd8wxx+Rb3/pW&#10;PvKRj+S3v/1t/uu//isPP/xw9t5770ydOvWNf0IAAICiqix2AQAAABuChQsXprx8+e/QXnPNNWtc&#10;d9FFF+Wll17KPffck7FjxyZJ/uVf/iVbbrllvvzlL+e6665LkrS3t+dzn/tcDj/88Pzwhz9Mkhx0&#10;0EEZOHBg3ve+9+V3v/tdjjzyyHX8rNatH/7wh12fs0984hN58MEHi1rP9ddfn8mTJ+f222/PQQcd&#10;1O2+s846Kx0dHUWqbO297W1vWyfX3W677dbJddfWpptu2vXc9t1334wbNy4HHHBArrzyyuy///5F&#10;rW1tfPnLX05NTU1+85vfpL6+Pkmy++67Z9y4cbn44ovzjW984zXP/9znPpfx48fnhhtuSGXl8pdq&#10;Nt988+y777656qqrcsYZZ3StXdufRTfffHOuuOKKXHfddTnhhBO6jh9xxBHd1k2ePDl//etf88Uv&#10;fjGf+9znuo5vtdVW2WeffXLTTTfl05/+9Fp+JgAAgN5ABzAAANAr3X333TnkkEMycODA1NXVZZ99&#10;9slvf/vbbmteeumlfPzjH892222XAQMGZPjw4Tn44INz1113rXK9GTNm5IQTTsjAgQPT0NCQE088&#10;MbNmzVrrejoDl9fzy1/+MgcffHBX+Jsk9fX1efe7351f//rXaWtrS5Lcd999mTlzZj74wQ92O//4&#10;44/PgAED8stf/nKta3ujOjo6cuGFF2abbbZJTU1Nhg8fnokTJ2b69Ond1hUKhfznf/5nxo4dm9ra&#10;2kyYMCG33XbbWo8LXtvP2foyb968JMnIkSNXe//K9Z522mnZbLPNVlnzla98ZY2jrK+44oqMHz8+&#10;NTU12W677fK///u/3e7vHH9+++235yMf+UiGDBmS+vr6TJw4MYsXL86sWbNywgknZNCgQRk5cmQ+&#10;+9nPprW1tds1Xj0CesmSJfnsZz+bzTffPLW1tdloo40yYcKE/PznP+9aM2XKlJx00kkZNWpUampq&#10;MmLEiBxyyCHdOp5X92f68ssv5+Mf/3g22WSTVFdXZ4sttsgXvvCFVTpSO0dgX3PNNdl2221TV1eX&#10;nXfeOb/5zW9W+3laGxMmTEiSzJ49u9vx73//+9l///0zfPjw9O/fPzvuuGMuvPDCbp+nAw88ML/9&#10;7W8zderUbuOlOy1btixf+9rXur7+hw0blg9+8INr1am7Om1tbfnNb36T97znPV3hb5KMHTs2Bx10&#10;0Ot+L7/44ou5//7784EPfKAr/E2SffbZJ+PHj1/l/LX9vvr2t7+dzTbbrFv4uzpVVVVJkoaGhm7H&#10;Bw0alCSpra1dq8cDAAB6j971v3EAAIAsH4d68MEHp7GxMVdeeWV+/vOfZ+DAgTnmmGO6OmiT5QFV&#10;kpx77rn57W9/mx//+MfZYostcuCBB+Yvf/lL17qlS5fm0EMPzR//+MdccMEFuf7667PxxhvnxBNP&#10;7NG6ly5dmmeffTY77bTTKvfttNNOWbp0adeeoI899ljX8ZVVVVVlm2226bp/XTjjjDPy+c9/Pocd&#10;dlhuueWWfPWrX83vf//77LPPPpk7d27Xui984Qv5whe+kLe//e351a9+ldNPPz0f/vCH88wzz6yz&#10;2talvffeO0kyceLE3HzzzV2BcE+45ZZb8p3vfCfnn39+brjhhowdOzYnn3xybrjhhlXWfvjDH05D&#10;Q0P+93//N1/84hfzs5/9LB/5yEfyjne8IzvvvHNuuOGGnHrqqfnv//7vfPe7333Nxz3rrLNy2WWX&#10;5ZOf/GR+//vf55prrsnxxx/f7bkdddRRefDBB3PhhRfmtttuy2WXXZZdd901CxYsWON1m5ubc9BB&#10;B+UnP/lJzjrrrPz2t7/N+9///lx44YWrHVH+29/+Nt/73vdy/vnn58Ybb8xGG22U44477g3tgbuy&#10;5557Lkkyfvz4bsefffbZnHLKKbnmmmvym9/8Jh/60Idy0UUX5WMf+1jXmksvvTT77rtvNt5449x7&#10;771db8nyX35417velf/6r//KKaec0jXuuPMXG5YuXdp1nc7A/vX2CH/22WezdOnSNX7fT548Oc3N&#10;zWs8f00/CzqPvZmfBW1tbbn33nuz66675pJLLsnYsWNTUVGRLbbYIhdffHEKhULX2rFjx+Zd73pX&#10;vvnNb+aOO+7IokWL8tRTT+WTn/xkNt1005x00klv+PEBAIDiMgIaAADodc4+++wMHjw4f/nLXzJg&#10;wIAkydFHH51ddtkln/3sZ3PCCSekrKwsW2+9dbd9S9vb23PEEUfk+eefz3e+852ujsb/+Z//yZNP&#10;Pplf/epXeec735kkOfzww7N06dKu8cs9Yf78+SkUCtloo41Wua/zWGcw1/l+TWuff/75HqtrZU89&#10;9VR+8IMf5OMf/3i3cHHXXXfNXnvtlW9+85v5+te/nvnz5+eSSy7JiSeemCuuuKJr3Q477JC99957&#10;lWBuQ7Dvvvvm/PPPz9e+9rUcd9xxSZaP2T3iiCNyxhlnrDaAW1tz587N/fffnxEjRiRZHrrusMMO&#10;Oeecc/Le976329qjjz46F198cZLksMMOy7333puf//znueSSS7pG7R566KH5wx/+kGuvvTZnnXXW&#10;Gh/3//7v/3L44Yd3G9H7jne8o+vjefPm5emnn863vvWtvP/97+86/nr7TP/P//xPHnnkkfziF7/I&#10;8ccf31XrgAED8vnPfz633XZbDjvssK71S5cuzZ/+9KcMHDgwSbLbbrtl1KhR+cUvfpGzzz77NR8r&#10;WR7MtrW1pb29PU899VTOOOOMjBw5cpXnfskll3Q7Z7/99suQIUPywQ9+MP/93/+dwYMHZ7vttsug&#10;QYNSU1OzysjsX/ziF/n973+fG2+8sdvnYOedd84ee+yRq6++umvccnl5eSoqKl634/b1vpcLhULm&#10;z5+/xs7z1zv/zfyiwty5c9PS0pI///nPuf/++/P1r389o0ePzvXXX5/Pfe5zmT9/fr7+9a93rb/+&#10;+uvzb//2bzn44IO7ju2000658847M3jw4Df8+AAAQHHpAAYAAHqVxYsX529/+1ve+973doW/SVJR&#10;UZEPfOADmT59ep5++umu45dffnl222231NbWprKyMlVVVfnzn/+cJ598smvNHXfckYEDB3aFv51O&#10;OeWUdfIc1jQieHX3rWnta13jrbjjjjuSLB9xvLI999wz2267bf785z8nWT6iuqWlZZXxsW9729tW&#10;Oxp5Q/GlL30p06ZNy1VXXZWPfexjGTBgQC6//PLsvvvu3cYmv1GHHHJIV/ibLP96PfHEEzN58uRV&#10;RmsfffTR3W5vu+22SboHt53Hp06d+pqPu+eee+Z3v/tdzj777PzlL3/p1sGaLA8Qt9xyy1x00UW5&#10;5JJL8tBDD63VXse33357+vfvv0p43fl10/l10qlz/+pOI0aMyPDhw1+3/k6f//znU1VVldra2uyy&#10;yy557LHH8utf/3qVr7WHHnoo73znOzNkyJBUVFSkqqoqEydOTHt7+1p1pv/mN7/JoEGDcswxx6St&#10;ra3rbZdddsnGG2/cbXLAxIkT09bWlokTJ67Vc3gj3/dvZM2b+VnQ+Wfc1NSU66+/PhMnTszBBx+c&#10;yy67LMcee2wuueSSLFq0qGv9GWeckRtvvDHf/OY3c+edd+a6665LdXV1Dj744LX+MwQAAHoPATAA&#10;ANCrdHbRrq5bbtSoUUle6Zi75JJLcsYZZ2SvvfbKjTfemPvuuy/3339/3v72t3cLwubNm9ctnOu0&#10;8cYb92jtgwcPTllZ2Wo79jrHVXd2+Q0ZMqTbc3n12tV1A/aE19oHd9SoUat0KK/u87a6YxuSESNG&#10;5IMf/GAuv/zyPPLII7nzzjtTXV2dT33qU2/6mqv7Wuo89uo/41f/2VZXV6/x+GuNDk6S73znO/n8&#10;5z+fm2++OQcddFA22mijHHvssZk0aVKS5eHhn//85xxxxBG58MILs9tuu2XYsGH55Cc/mYULF67x&#10;uvPmzcvGG2+8Svg4fPjwVFZWrvKcOr+eV1ZTU7NKIL0mn/rUp3L//ffn7rvvzsUXX5zW1ta8613v&#10;6vY406ZNy3777ZcXX3wx3/72t3PXXXfl/vvvz/e///0kWavHmj17dhYsWJDq6upUVVV1e5s1a1a3&#10;Eehr6/W+l8vKyrr2030z57+ZnwWdP4vq6+tX6YI+8sgj09zcnCeeeCJJ8vvf/z5XXnllrrjiipx5&#10;5pnZf//9c8IJJ+S2227Lyy+/3G3PaQAAYMNgBDQAANCrDB48OOXl5Zk5c+Yq982YMSNJMnTo0CTJ&#10;T3/60xx44IG57LLLuq17dbA1ZMiQ/P3vf1/lerNmzeqpspMk/fr1y1ZbbZVHH310lfseffTR9OvX&#10;L1tssUWSZMcdd+w6vt1223Wta2try1NPPZWTTz65R2vr1Bk2zZw5M6NHj+5234wZM7o+t53rZs+e&#10;vco1Zs2atUF3Ab/a/vvvn8MPPzw333xz5syZk+HDh6e2tjYtLS2rrF1TQLi6r6XOY6sLR3tK//79&#10;c9555+W8887L7Nmzu7qBjznmmDz11FNJlu/xeuWVVyZJnnnmmfziF7/IV77ylSxbtiyXX375aq87&#10;ZMiQ/O1vf0uhUOgWAs+ZMydtbW1dXyc9ZfTo0ZkwYUKSdO3f+/73vz/nnntuvve97yVJbr755ixe&#10;vDg33XRTxo4d23Xuww8/vNaPM3To0AwZMiS///3vV3v/yl3Ma2vLLbdMv3791vh9v9VWW6W2tnaN&#10;5++www5da4866qhVzu+8/43o169fxo0bt9qvy879fztHW3d+/vbYY49u6wYNGpStttpqne5HDgAA&#10;rBs6gAEAgF6lf//+2WuvvXLTTTd16+jr6OjIT3/604wePbpr/9mysrLU1NR0O/+RRx7Jvffe2+3Y&#10;QQcdlIULF+aWW27pdvxnP/tZj9d/3HHH5fbbb88LL7zQdWzhwoW56aab8s53vjOVlct/D3evvfbK&#10;yJEjc/XVV3c7/4YbbsiiRYted4/WN6tzj8+f/vSn3Y7ff//9efLJJ3PIIYd01VdTU5Prrruu27r7&#10;7rtvgx0JO3v27NWOP25vb8+kSZNSV1fX1am52WabZc6cOd0C8GXLluUPf/jDaq/95z//udva9vb2&#10;XHfdddlyyy1XCdrXlREjRuS0007LySefnKeffjpLlixZZc348ePzxS9+MTvuuGP+8Y9/rPFahxxy&#10;SBYtWpSbb7652/Gf/OQnXfevS+973/ty4IEH5oc//GHX11tnEL3y93yhUFjtPt5r6j4++uijM2/e&#10;vLS3t2fChAmrvG299dZvuNbKysocc8wxuemmm7r98sm0adNyxx13vO738iabbJI999wzP/3pT9Pe&#10;3t51/L777svTTz/9pn8WvOc970lTU1PuueeebsdvvfXWDBgwINtvv32SVyYr3Hfffd3WzZs3L888&#10;88x6+/oFAAB6jg5gAACgKG6//fY8//zzqxw/6qijcsEFF+Swww7LQQcdlM9+9rOprq7OpZdemsce&#10;eyw///nPu4Kgo48+Ol/96ldz7rnn5oADDsjTTz+d888/P5tvvnna2tq6rjlx4sR885vfzMSJE/P1&#10;r38948aNy6233rrGMG917rzzzrz00ktJlod7U6dOzQ033JAkOeCAAzJs2LAkyWc/+9lcc801ecc7&#10;3pHzzz8/NTU1+a//+q80Nzd3G6VaUVGRCy+8MB/4wAfysY99LCeffHImTZqU//f//l8OO+ywvP3t&#10;b+/2+GVlZTnggAO67VG6Jk1NTV21rWzYsGE54IAD8tGPfjTf/e53U15eniOPPDLPP/98vvSlL2XM&#10;mDH59Kc/nWT5OOKzzjorF1xwQQYPHpzjjjsu06dPz3nnnZeRI0d2dQ++lqlTp+b+++9Pkjz77LNJ&#10;0lXXZptt1tXxOXXq1Gy55ZY59dRTuzpV14VrrrkmV1xxRU455ZTsscceaWhoyPTp0/OjH/0ojz/+&#10;eL785S93jWM+8cQT8+UvfzknnXRSPve5z6W5uTnf+c53ugV0Kxs6dGgOPvjgfOlLX0r//v1z6aWX&#10;5qmnnsr//u//rrPnkywP6o8++ujstNNOGTx4cJ588slcc8012XvvvVNXV5dHHnkkn/jEJ3L88cdn&#10;3Lhxqa6uzu23355HHnkkZ5999hqvO3HixHz/+9/Pqaeemueffz477rhj7r777vznf/5njjrqqBx6&#10;6KHr9HklyTe+8Y3stdde+epXv5of/ehHOeyww1JdXZ2TTz45/+///b80Nzfnsssuy/z581c5d8cd&#10;d8xNN92Uyy67LLvvvnvKy8szYcKEnHTSSbn22mtz1FFH5VOf+lT23HPPVFVVZfr06bnjjjvyrne9&#10;K8cdd1yS5WH3v/7rv+aqq6563X2AzzvvvOyxxx45+uijc/bZZ6e5uTlf/vKXM3To0HzmM5/ptray&#10;sjIHHHBAt32Uv/GNb+Swww7L8ccfn49//OOZM2dOzj777Oywww754Ac/2O38N/Kz6Nprr83xxx+f&#10;r371qxk9enRuuOGG3HLLLbn44ovTr1+/JMm73/3ufPnLX84ZZ5yR6dOnZ7fddsvMmTNz0UUXZcmS&#10;JW9pNDoAAFAkBQAAgPXoxz/+cSHJGt+ee+65QqFQKNx1112Fgw8+uNC/f/9Cv379Cm9729sKv/71&#10;r7tdq6WlpfDZz362sMkmmxRqa2sLu+22W+Hmm28unHrqqYWxY8d2Wzt9+vTCe97znsKAAQMKAwcO&#10;LLznPe8p3HPPPYUkhR//+MevW/cBBxywxprvuOOObmsnT55cOPbYYwv19fWFurq6wiGHHFJ48MEH&#10;V3vdn/3sZ4WddtqpUF1dXdh4440Ln/zkJwsLFy7stmbhwoWFJIWTTjrpLdV5wAEHFAqFQqG9vb3w&#10;jW98ozB+/PhCVVVVYejQoYX3v//9hRdeeKHbtTo6Ogpf+9rXCqNHjy5UV1cXdtppp8JvfvObws47&#10;71w47rjjXreW1/qzPvXUU7vWPffcc6scWxeeeOKJwmc+85nChAkTCsOGDStUVlYWBg8eXDjggAMK&#10;11xzzSrrb7311sIuu+xS6NevX2GLLbYofO973yuce+65hVf/VzpJ4d/+7d8Kl156aWHLLbcsVFVV&#10;FbbZZpvCtdde221d5+fj/vvv73a885ovvfRSt+OnnnpqoX///qs81rnnntt1++yzzy5MmDChMHjw&#10;4EJNTU1hiy22KHz6058uzJ07t1AoFAqzZ88unHbaaYVtttmm0L9//8KAAQMKO+20U+Gb3/xmoa2t&#10;res6BxxwQNfXR6d58+YVTj/99MLIkSMLlZWVhbFjxxbOOeecQnNz82qf/6uNHTv2df9MO//sL7ro&#10;otXef/zxxxcqKysLkydPLhQKhcKvf/3rws4771yora0tbLLJJoXPfe5zhd/97nerfB++/PLLhfe+&#10;972FQYMGFcrKyrr9mbW2thYuvvjirusMGDCgsM022xQ+9rGPFSZNmtS1rvPPa21+PhQKhcIDDzxQ&#10;OOSQQwp1dXWF+vr6wrHHHttV98pW/l5c2R//+MfC2972tkJtbW1ho402KkycOLEwe/bsVda9kZ9F&#10;06ZNK5x00kmFwYMHd30PX3XVVatcc+bMmYVPfOITha222qpQW1tbGDVqVOEd73hH4d57712r5w4A&#10;APQuZYXCis1fAAAA6JVuvfXWHH300fnnP//ZtXdwsTz33HPZZpttcu655+Y//uM/iloLAAAAsCoj&#10;oAEAAHq5O+64IyeddNJ6D3//+c9/5uc//3n22Wef1NfX5+mnn86FF16Y+vr6fOhDH1qvtQAAAABr&#10;RwcwAAAAqzV58uScfvrp+ec//5kFCxakoaEhBx54YL7+9a9n6623LnZ5AAAAwGoIgAEAAAAAAABK&#10;RHmxCwAAAAAAAACgZwiAAQAAAAAAAEqEABgAAAAAAACgRAiAAQAAAAAAAEpEZbELAN6cjo6OzJgx&#10;IwMHDkxZWVmxywEAAAAAgF6hUChk4cKFGTVqVMrL9ULS9wiAYQM1Y8aMjBkzpthlAAAAAABAr/TC&#10;Cy9k9OjRxS4D1jsBMGygBg4cmGT5X2D19fVFrgYAAAAAAHqHpqamjBkzput1dOhrBMCwgeoc+1xf&#10;Xy8ABgAAAACAV7F9In2VwecAAAAAAAAAJUIADAAAAAAAAFAiBMAAAAAAAAAAJUIADAAAAAAAAFAi&#10;BMAAAAAAAAAAJUIADAAAAAAAAFAiBMAAAAAAAAAAJUIADAAAAAAAAFAiBMAAAAAAAAAAJUIADAAA&#10;AAAAAFAiBMAAAAAAAAAAJUIADAAAAAAAAFAiBMAAAAAAAAAAJUIADAAAAAAAAFAiBMAAAAAAAAAA&#10;JUIADAAAAAAAAFAiBMAAAAAAAAAAJUIADAAAAAAAAFAiBMAAAAAAAAAAJUIADAAAAAAAAFAiBMAA&#10;AAAAAAAAJUIADAAAAAAAAFAiBMAAAAAAAAAAJUIADAAAAAAAAFAiBMAAAAAAAAAAJUIADD3gr3/9&#10;a4455piMGjUqZWVlufnmm1/3nDvvvDO77757amtrs8UWW+Tyyy9f94UCAAAAAABQ0gTA0AMWL16c&#10;nXfeOd/73vfWav1zzz2Xo446Kvvtt18eeuih/Md//Ec++clP5sYbb1zHlQIAAAAAAFDKKotdAJSC&#10;I488MkceeeRar7/88suz6aab5lvf+laSZNttt80DDzyQiy++OO95z3vWUZUAAAAAAACUOgEwFMG9&#10;996bww8/vNuxI444IldeeWVaW1tTVVVVpMoAAAAAAOitCoVCmls7srClNYtb2rO4pS0Lm9uyuKUt&#10;i1rassuYQdlsaP9ilwkUmQAYimDWrFkZMWJEt2MjRoxIW1tb5s6dm5EjR65yTktLS1paWrpuNzU1&#10;rfM6AQAAAAB4azo6ClnS2t4V0i5aKbBd1NL5cXsWrQh1OwPdxcteCXcXt7Rl4Yr3HYU1P9YF795R&#10;AAwIgKFYysrKut0uFAqrPd7pggsuyHnnnbfO6wIAAAAA6OvaOwpZvGxFONvcGdQuD2kXtbSvGuB2&#10;rln2ysed5yxe1pbCa4S2b0ZZWdK/ujL9ayoyoKYyA2oq07+mMkP6V/fsAwEbJAEwFMHGG2+cWbNm&#10;dTs2Z86cVFZWZsiQIas955xzzslZZ53VdbupqSljxoxZp3UCAAAAAGwo2to7loe0y1YObV8JY7s6&#10;b5et3IX7Suftyl22S5a193h95WVJ/5rKDFwR1vavqczA2soVQe6Kj2sqVl2z4v2A2leC3rqqipSX&#10;r76ZCEAADEWw995759e//nW3Y3/84x8zYcKENe7/W1NTk5qamvVRHgAAAADAerGsrWOVbtrOEPaV&#10;/W3bu41D7j46+ZX3za0dPV5fZXnZ8vC1q8u2IgNqqzKgpiL9q18JZTuD2VU+rn2lS7dfVcUaJ0AC&#10;9CQBMPSARYsWZfLkyV23n3vuuTz88MPZaKONsummm+acc87Jiy++mJ/85CdJktNPPz3f+973ctZZ&#10;Z+UjH/lI7r333lx55ZX5+c9/XqynAAAAAADwugqFQlpeFdoual4x+rilfQ37264U7q5Yu3jF2mXt&#10;PR/aVleUrwhql3fXLu+srVxjZ23/morVdOIuD3BrKsuFtsAGRwAMPeCBBx7IQQcd1HW7c1Tzqaee&#10;mquvvjozZ87MtGnTuu7ffPPNc+utt+bTn/50vv/972fUqFH5zne+k/e85z3rvXYAAAAAoLQVCoU0&#10;t3Zk4cqjjl8nqF20Yjzy6va3bevo4Q1tk9RUlr8S1FZ3H3e8vKu2IgNqql7Z87a2e8ftgJXC3JrK&#10;ih6vD2BDUlYo9PTW48D60NTUlIaGhjQ2Nqa+vr7Y5QAAAAAAPaijo5Alre2vhLGrDWxf2b+2M9Bd&#10;eVTyyuOU10Fmm35VFSsFtRWrhLGrH4fcPcwdWFOVupqKVFWU93yB9FleP6ev0wEMAAAAAADrUEdH&#10;IY/PaMrDL8xPU/NKAe6rOmtfCXeX73m7Ltq3OsPaNY9DXjECuXqlvW5fHeauGJdcUW40MkBvJAAG&#10;AAAAAIAeNrNxae6aNDd3TZqb/5s8Ny8vXvamrlNWltV21b5yu2KVcciv/rhztHJdVUXKhbYAJU8A&#10;DAAAAAAAb9GSZW3525SX89dJL+XuSXMzac6ibvf3r67IHptvlGEDarqFsit3374S2r4yWrlfVUXK&#10;yoS2AKw9ATAAAAAAALxBHR2FPDGzKX+d9FLuemZuHpw6P8vaO7ruLy9Ldhw9KPuPG5r9xg3LrpsO&#10;ss8tAOuFABgAAAAAANbC64113mRQv+w/fnngu8+WQzKorrpIlQLQlwmAAQAAAABgNZYsa8vfnns5&#10;dz0zN3dNemm1Y5333nJoV+i72ZA645oBKDoBMAAAAAAAZO3GOu+0YqzzvxjrDEAvJQAGAAAAAKDP&#10;6hzrfPekubnbWGcASoAAGAAAAACAktba3pGXFrZkzsKWzGlqzpyFLXn2pUW5e9JcY50BKDkCYAAA&#10;AAAANkjNre0rgt3mzGlqyewV4e6clcLelxa2ZN6runpXtvJY5/3GD8suY4x1BmDDJgAGAAAAAKBX&#10;WdzS1q1bd/aKIHfOq8Lepua2tb5mZXlZhg2syfCBNRk2sDabDKrNXlsMMdYZgJIjAAYAAAAAYJ0r&#10;FAppam7LSwubM7vplSB3zqtGM89pas7iZe1rfd3qyvIMXxHsjqivXf5xfW1X2Dt8YG1G1NdkcF11&#10;ysuNcgag9AmAAQAAAAB40wqFQuYvac2czmB3RZDbOZp55bC3pa1jra9bV13RFeAOr1/5/Suh7vCB&#10;tanvV2mPXgBYiQAYAAAAAIBVtHcUMm9xy4ou3ZW7dTtD3Za81NSclxa1pLW9sNbXHVhbuUq37vKx&#10;zN2PDajx8jUAvBn+BgUAAAAA6ENa2zte2U+3c+zywpZVRjPPXdSSjrXPdTO4riojukYvr75bd9jA&#10;mvSrrlh3Tw4AEAADAAAAAJSC5tb2rrHLq+vWndPUnJcWtuTlJctSWMtgt6wsGdK/ZkWA+6pgd+X9&#10;dgfUpLqyfN0+QQBgrQiAAQAAAAB6mZa29jQubU3T0rbl75tb07R0+Vvjire5i5Z1C3sbl7au9fUr&#10;y8tWdOrWZNhKoW7XCOYVx4b0r05lhWAXADYkAmAAAAAAgB7W0VHIomVtaVyyPLztDHOblq58e8X7&#10;5rauULfzWEtbx5t63OrK8hUB7ish7itjmV85tlFddcrLy3r4WQMAvYEAGAAAAABgNV6vC7ep+VUB&#10;70pB78Lm1je0f+7qlJUlA2sqU9+vKg39qlJfu+J9v8rU11Zl6MBVxzI39KtKWZlgFwD6MgEwAAAA&#10;AFCS3kwX7iu3W9Pc+ua6cFdWU1m+UoBbuSLAXTXQ7bzddV+/qgysqdSlCwC8YQJgAAAAAKDXamlr&#10;7+rA7W1duF2361Y+XpWGfsvX19dWpbaqomc+EQAAa0kADAAAAACsM7pwAQDWLwEwAAAAAPCaVu7C&#10;XTm0LXYXbrfgdqX7dOECAH2ZABgAAAAASpwuXACAvkMADAAAAAAbsPaOQqa8tCiPvtiYR19szKzG&#10;5nXahdttv9tXB7e6cAEAik4ADAAAAAAbiJXD3kemN+axFxvzxMymLFnWvlbn68IFACh9AmAAAAAA&#10;6IXeSNhbV12R7UfVZ4dNGrL50P66cAEA+jABMAAAAAAU2ZsNe3fcpCE7jW7I5kMHpEJ3LgAAEQAD&#10;AAAAwHol7AUAYF0SAAMAAADAOiLsBQBgfRMAAwAAAEAPEPYCANAbCIABAAAA4A0S9gIA0FsJgAEA&#10;AABgLcxd1JIbHpyePz0xW9gLAECvJQAGAAAAgDXo6Cjk3inz8rO/T8sfH5+V1vZC133CXgAAeiMB&#10;MAAAAAC8Sme37//+fVqen7ek6/jOYwblhAmjs9fmGwl7AQDolQTAAAAAAJDl3b73TZmXa1/V7Tug&#10;pjLH7joqJ++5abYf1VDkKgEA4LUJgAEAAADo0+YuasmND07Pz1fT7XvKnmNyzM6jUlftZTQAADYM&#10;/uUKAAAAQJ+j2xcAgFIlAAYAAACgz9DtCwBAqfOvWQAAAABKWqFQyL3PzsvP/j4tf9DtCwBAiRMA&#10;AwAAAFCS2jsKufEf03PZX57Nc3MXdx3v7PY9eqdR6V/j5TEAAEqLf+ECAAAAUFIKhUL+8vRL+a/f&#10;PZWnZy9MotsXAIC+QwAMAAAAQMl4ZPqCXHDrU7l3yrwkSX1tZT5x8FZ5315jdfsCANAn+FcvAAAA&#10;ABu8afOW5KI/Pp1f/3NGkqS6ojyn7btZPn7glhlUV13k6gAAYP0RAAMAAACwwZq/eFm+e/vkXHPf&#10;82ltL6SsLDlul01y1uHjM3pwXbHLAwCA9U4ADAAAAMAGp7m1PVf933O57C/PZmFzW5Jkv3FDc/aR&#10;29jjFwCAPk0ADAAAAMAGo72jkJv+MT2X3PZMZjY2J0m2G1mfc47aJvuNG1bk6gAAoPgEwAAAAAD0&#10;eoVCIX955qV843dP5alZC5Mkmwzql88eMT7v2nmTlJeXFblCAADoHQTAAAAAAPRqza3t+fi1/8jt&#10;T81JkjT0q8onDtoqH9h7bGqrKopcHQAA9C4CYAAAAAB6rUKhkM/f+Ehuf2pOqivL88F9NsvHD9wq&#10;DXVVxS4NAAB6JQEwAAAAAL3W9++YnF89PCOV5WW5+oN7ZJ8thxa7JAAA6NXKi10AAAAAAKzO7x+b&#10;mYv/+EyS5Lx3bS/8BQCAtSAABgAAAKDXeezFxnz6un8mSU7bZ7O8b6+xRa4IAAA2DAJgAAAAAHqV&#10;OQub85GfPJClre3Zf/ywfPEd2xa7JAAA2GAIgAEAAADoNZpb2/PRnzyYmY3N2WJY/3z35F1TWeEl&#10;LAAAWFv+9QwAAABAr1AoFPL5Gx/Jwy8sSEO/qlx56h5p6FdV7LIAAGCDUlnsAgAAAABg2rwlueS2&#10;p/Orh2eksrwsl71vt2w+tH+xywIAgA2OABgAAACAopk2b0m+f8fk3PiP6WnrKCRJznvX9tlnq6FF&#10;rgwAADZMAmAAAAAA1rvVBb/7jx+WMw8dl902HVzk6gAAYMMlAAYAAABgvVlT8PupQ8Zl97GCXwAA&#10;eKsEwAAAAACsc4JfAABYPwTAAAAAAKwzgl8AAFi/BMAAAAAA9DjBLwAAFIcAGAAAAIAeI/gFAIDi&#10;EgADAAAAsNY6OgqZvbA50+cvzQsvL8kLLy/N9PlL8sL85R/PbFyaFbmv4BcAAIpAAAwAAABAl0Kh&#10;kHmLly0Pd+evCHdXhLzT5y/Ni/OXZll7x2teQ/ALAADFIwAGAAAA6GMal7TmhflLusLdF1aEuy+8&#10;vPz90tb21zy/orwsowbVZszguowZXJfRg/tlzEZ1GbPR8vfDB9aup2cCAAC8mgAYAAAAoMQsbmlb&#10;KdBd3snbGe6+MH9JFja3veb5ZWXJxvW1XeHu6I3qMmZwv4wevDzk3bi+NpUV5evp2QAAAG+EABgA&#10;AABgA9Pc2p4XFyx9ZR/eFR2801eMbX558bLXvcbQATWvdO6uFO6OGVyXkYNqU1NZsR6eCQAA0NME&#10;wAAAAAC9TFt7R2Y2Nnfr2l3549lNLa97jYZ+VRmzUb+MHvTKaObRg/ut6OqtS79qAS8AAJQiATAA&#10;AADAetbRUcjshc2vdPC+vHTFqOblH89qak57R+E1r1FXXbF8D96NlnfvvtLNW5fRG/VLfW3Veno2&#10;AABAbyIABgAAAFgH5i1qybRuHbzLQ97p85fmxflLs6y94zXPr64sX77/7uDlI5pX7uAds1FdBtdV&#10;paysbD09GwAAYEMhAAYAAAB4i+YvXpZHXmzMIy8syD+nN+aR6QsyZ+Frj2muKC/LqEG1ywPdlTt4&#10;V3T0DhtQk/JyAS8AAPDGCIABAAAA3oDFLW159MXlIW9n2PvCy0tXWVdWlmxcX9sV7o7eaHkn7+gV&#10;Y5s3rq9NZUV5EZ4BAABQygTAAAAAAGvQ0taeJ2cuXB72vrA87J380qIUVrM97+ZD+2en0Q3ZafSg&#10;7Dy6IduPaki/6or1XzQAANCnCYABAAAAkrR3FDJpzsI88kJj/jl9QR6Z3pinZjWltX3VtHdkQ+1K&#10;Ye+g7LhJQxrqqopQNQAAQHcCYAAAAKDPKRQKmTpvSVfQ+8j0BXnsxaYsbW1fZe3guqqurt6dRg/K&#10;TmMaMnxgbRGqBgAAeH0CYAAAAKDkzWpsXhH2dga+jWlc2rrKuv7VFdlhk4bsPGZQdhrdkJ1HD8ro&#10;wf1SVlZWhKoBAADeOAEwAAAAUFLmL17WrbP3kemNmbOwZZV11RXl2XZUfVdn786jG7LFsAGpKBf2&#10;AgAAGy4BMAAAALDBamlrz0PTlnf2/nNF4PvCy0tXWVdelowfMbDbvr1bbzww1ZXlRagaAABg3REA&#10;AwAAABukQqGQEy6/N/+c3rjKfZsNqVu+X+/o5eOctx9Vn7pqL4MAAAClz/98AAAAgA3SEzOb8s/p&#10;jamqKMtBWw/v2rd3p00GpaGuqtjlAQAAFIUAGAAAANgg3frozCTJwdsMzxUfmFDkagAAAHoHG90A&#10;AAAAG5xCoZBbH52VJDlqx5FFrgYAAKD3EAADAAAAG5wnZjblubmLU11ZnkO2HVHscgAAAHoNATAA&#10;AACwwekc/3zQ1sMyoMYOVwAAAJ0EwAAAAMAGxfhnAACANfMrsgAAAMAGoaOjkKbm1jwyvdH4ZwAA&#10;gDUQAAMAAADrXXNre+YvWZb5i1uzYMmyLFjamvlLlmXBktbMX7ws85csP951bMmyNC5tTUfhlWsY&#10;/wwAALAq/0sCAAAA3rTOrtz5SzoD3OWh7srBbef7lUPd5taON/2Y/asrMqKhNh/df4sefCYAAACl&#10;QQAMAAAAJFnelftKWPuqAHctu3LfiIrysgyuq8qguuqu94P6VWVw/+oMqqvK4JWOd37cUFeVmsqK&#10;nn3iAAAAJUQADAAAACXm9bpyFyxdKcxd3BnqtmZpa/ubfsz+1RXLg9r+y4PbQd3C285jnaFudQb1&#10;r8rAmsqUlZX14DMHAABAAAwAAAC9WLG6chv6dQ9ydeUCAABsGATAAAAAsB50dBSysLltlSB35QBX&#10;Vy4AAABvlQAYAAAA3qA32pW7YOny22+lK3dQv6qusFZXLgAAAGsiAAYAAIAkbe0d+dtzL2d2U3Ov&#10;6codtOJ4fa2uXAAAANaOABgAAACSXH7ns7n4j8+s9XpduQAAAPRGAmAAAABIcv/z85Mk246sz1bD&#10;B3Tryh30qiBXVy4AAAC9lQAYAAAAkkyesyhJcv67ts8em21U5GoAAADgzSkvdgEAAABQbIta2vLi&#10;gqVJknHDBxS5GgAAAHjzBMAAAAD0eZNmL0ySDBtYk0F11UWuBgAAAN48ATAAAAB93qTZy8c/jx+h&#10;+xcAAIANmwAYAACAPm/SnOUdwOOGDyxyJQAAAPDWCIABAADo855Z0QE8TgcwAAAAG7jKYhcAAAAA&#10;xVIoFHL9A9Nz75R5SZKtR+gABgAAYMMmAAYAAKBPWtzSli/d/FhueujFJMmh2w7PbpsOLnJVAAAA&#10;8NYIgAEAAOhznp61MB+/9sE8+9LilJclnzl865xxwJYpLy8rdmkAAADwlgiAAQAA6DM6Rz5/+ZbH&#10;0tzakRH1Nfnuybtlz803KnZpAAAA0CMEwAAAAPQJrx75vP/4YfnmCTtnyICaIlcGAAAAPUcADAAA&#10;QMkz8hkAAIC+QgAMAABAyVrdyOfvnLRr9tpiSLFLAwAAgHVCAAwAAEDJaW3vyOMzmvI/9zyfXxr5&#10;DAAAQB8iAAYAAGCD17i0Nf+YNj8PPP9yHnh+fv45fUGaWzuSxMhnAAAA+hQBMAAAABuUQqGQF15e&#10;mgemvpwHps7Pg8/PzzNzFqZQ6L5uUF1VJowdnI/uv2X23Hyj4hQLAAAA65kAGAAAgF6tc5zzA8+/&#10;nAenzs8DU+fnpYUtq6zbbEhddh+7USZsNjgTxg7OlsMG6PgFAACgzxEAAwAA0Kt0jnN+8Pn5eWDq&#10;y3n4hVfGOXeqqijLDps0ZMLYwdl97EbZfezgDBtob18AAAAQAAMAAFA0azvOuaFfVXYfO3hFd+9G&#10;2Wl0Q2qrKopTNAAAAPRiAmAAAADWm9b2jjwxoykPTJ2fB55/2ThnAAAA6GECYAAAANaZV49z/ucL&#10;jVna2t5tjXHOAAAA0HMEwAAAAPSof76wIL944IU88DrjnHcfu7y7d+cxg4xzBgAAgB4iAAYAAKBH&#10;dHQU8oO7puSiPzyd9o5XUl/jnAEAAGD9EQADAADwlr28eFk+84uHc8fTLyVJjtxh47xrl1HZfexG&#10;xjkDAADAelRe7AKgVFx66aXZfPPNU1tbm9133z133XXXa66/9tprs/POO6euri4jR47MBz/4wcyb&#10;N289VQsAAD3ngedfzju+c1fuePql1FSW54J375hL37db3r7DSOEvAAAArGcCYOgB1113Xc4888x8&#10;4QtfyEMPPZT99tsvRx55ZKZNm7ba9XfffXcmTpyYD33oQ3n88cdz/fXX5/7778+HP/zh9Vw5AAC8&#10;eR0dhVx+57M58Qf3ZWZjc7YY2j83/9u+OXnPTVNWZsQzAAAAFENZoVAovP4y4LXstdde2W233XLZ&#10;ZZd1Hdt2221z7LHH5oILLlhl/cUXX5zLLrsszz77bNex7373u7nwwgvzwgsvrNVjNjU1paGhIY2N&#10;jamvr3/rTwIAAN6AV498fufOo/Kf794xA2rsNAQAABSX18/p63QAw1u0bNmyPPjggzn88MO7HT/8&#10;8MNzzz33rPacffbZJ9OnT8+tt96aQqGQ2bNn54Ybbsg73vGO9VEyAAC8Jasb+fztk3YR/gIAAEAv&#10;4H/n8BbNnTs37e3tGTFiRLfjI0aMyKxZs1Z7zj777JNrr702J554Ypqbm9PW1pZ3vvOd+e53v7vG&#10;x2lpaUlLS0vX7aampp55AgAAsJY6Ogr5wV1TctEfnk57RyFbDO2f779vt2w70m/UAwAAQG+hAxh6&#10;yKv3OCsUCmvc9+yJJ57IJz/5yXz5y1/Ogw8+mN///vd57rnncvrpp6/x+hdccEEaGhq63saMGdOj&#10;9QMAwOosa+vIEzOacsOD03Pa1ffnv373VNo7CnnnzqNyy7//i/AXAAAAehl7AMNbtGzZstTV1eX6&#10;66/Pcccd13X8U5/6VB5++OHceeedq5zzgQ98IM3Nzbn++uu7jt19993Zb7/9MmPGjIwcOXKVc1bX&#10;ATxmzBh7GAAA0GMal7bmyZlNeWJGU55Y8X7SnIVpbX/lv401leX5yju3z0l7jFnjLzwCAAAUkz2A&#10;6euMgIa3qLq6Orvvvntuu+22bgHwbbfdlne9612rPWfJkiWprOz+7VdRUZFkeefw6tTU1KSmpqaH&#10;qgYAoC8rFAp5ccHSbkHvEzObMn3+0tWuH1hbme1G1me7UfU5ec9NM37EwPVcMQAAALC2BMDQA846&#10;66x84AMfyIQJE7L33nvnBz/4QaZNm9Y10vmcc87Jiy++mJ/85CdJkmOOOSYf+chHctlll+WII47I&#10;zJkzc+aZZ2bPPffMqFGjivlUAAAoMcvaOjJ5zqKVgt7GPDGjKU3NbatdP3pwv2w3sj7brgh8txtZ&#10;n9GD++n2BQAAgA2EABh6wIknnph58+bl/PPPz8yZM7PDDjvk1ltvzdixY5MkM2fOzLRp07rWn3ba&#10;aVm4cGG+973v5TOf+UwGDRqUgw8+ON/4xjeK9RQAACgBazPCuVNVRVnGDR/YFfJuN6o+225cn4a6&#10;qiJUDgAAAPQUewDDBsoeBgAAfddbGeHc+X7c8IGprixfz5UDAACse14/p6/TAQwAANCLvdERzpsM&#10;6tct6DXCGQAAAPoWATAAAEAv8UZGOFeWl2XciIHdO3tHGuEMAAAAfZ0AGAAAoIgenDo/P/jrs3l8&#10;xhsb4bzV8AGpqaxYz9UCAAAAvZ0AGAAAoEh++dD0fP6GR7OsvaPrmBHOAAAAwFshAAYAAFjPCoVC&#10;vv3nSfnWnyYlSY7YfkRO22dzI5wBAACAt0wADAAAsB61tLXn7BsfzS8fejFJ8rEDtsjnj9gm5eU6&#10;fAEAAIC3TgAMAACwnsxfvCwfu+bB/P35l1NRXpavHbtDTt5z02KXBQAAAJQQATAAAMB68NzcxfnX&#10;q+/Pc3MXZ2BNZS59/27Zb9ywYpcFAAAAlBgBMAAAwDr29+dezkeveSALlrRmk0H98uMP7pHxIwYW&#10;uywAAACgBAmAAQAA1qFfPjQ9n7/h0Sxr78jOYwblRxMnZNjAmmKXBQAAAJQoATAAAEAPa2vvyP3P&#10;z88t/3wxP//7C0mSI3fYOJecsEv6VVcUuToAAACglAmAAQAAekBza3vunjQ3f3h8Vv705OzMX9La&#10;dd/HDtginz9im5SXlxWxQgAAAKAvEAADAAC8SY1LW3PHU3Pyh8dn5c5nXsqSZe1d9w2qq8qh247I&#10;u3YZlf3GDStilQAAAEBfIgAGAAB4A+Y0NeePT8zOHx6flfumzEtre6HrvlENtTl8+41z+PYjsudm&#10;G6WyoryIlQIAAAB9kQAYAADgdTw3d3H+8Pis/OHxWXlo2oJu940bPiBHbL9xjth+4+ywSX3Kyox5&#10;BgAAAIpHAAwAAPAqhUIhj89o6gp9n5m9qNv9u4wZtCL0HZEthg0oUpUAAAAAqxIAAwAAJGlr78j9&#10;z8/PHx6flduemJ0XFyztuq+yvCx7bzkkh2+/cQ7bdkQ2bqgtYqUAAAAAayYABgAA+qzm1vbcPWlu&#10;/vD4rPzpydmZv6S1675+VRU5YPywHLHDiBy89Yg01FUVsVIAAACAtSMABgAA+qQLbn0y19w3NUuW&#10;tXcdG1RXlUO3HZEjtt84+40bmtqqiiJWCAAAAPDGCYABAIA+Z+q8xbnir1OSJKMaanP49hvn8O1H&#10;ZM/NNkplRXmRqwMAAAB48wTAAABAn/PbR2cmSfbZckiu/fBeKSsrK3JFAAAAAD3Dr7YDAAB9zm8f&#10;WR4AH7PzKOEvAAAAUFIEwAAAQJ8ydd7iPD6jKRXlZTli+42LXQ4AAABAjxIAAwAAfcrK45836l9d&#10;5GoAAAAAepYAGAAA6FM6xz8ftePIIlcCAAAA0PMEwAAAQJ9h/DMAAABQ6gTAAABAn/HLh15MYvwz&#10;AAAAULoEwAAAQJ9w35R5+f4dk5Mkx+6ySZGrAQAAAFg3BMAAAEDJmzZvSc746YNpbS/k6J1G5t27&#10;CYABAACA0iQABgAAStrC5tZ86H/uz/wlrdlpdEMuPn7nlJWVFbssAAAAgHVCAAwAAJSs9o5C/v3n&#10;D2XSnEUZUV+TH06ckNqqimKXBQAAALDOCIABAICS9Z+3Ppm/PP1SaqvK86OJe2REfW2xSwIAAABY&#10;pwTAAABASbru/mm58u7nkiT/ffwu2XF0Q5ErAgAAAFj3BMAAAEDJuW/KvHzx5seSJGceOi7v2Glk&#10;kSsCAAAAWD8qi10AAABATykUCvndY7PyH798NK3thRy908h86pBxxS4LAAAAYL0RAAMAACVh8pxF&#10;+cotj+fuyXOTJDuPGZSLj985ZWVlRa4MAAAAYP0RAAMAABu0xS1t+e7tk3Pl3VPS2l5IdWV5Tj9g&#10;y3z8wC1TW1VR7PIAAAAA1isBMAAAsEHqHPf81d88kZmNzUmSg7Yelq+8c/uMHdK/yNUBAAAAFIcA&#10;GAAA2OC8etzz6MH9cu4x2+fQbYcb+QwAAAD0aQJgAABgg2HcMwAAAMBrEwADAAC9nnHPAAAAAGtH&#10;AAwAAPRqxj0DAAAArD0BMAAA0Gs9Mn1B3nPZPcY9AwAAAKwlATAAANBr/fqfM9LaXsguYwbl2yft&#10;YtwzAAAAwOsoL3YBAAAAa/LM7EVJkhMmjBH+AgAAAKwFATAAANBrTZ6zPAAeP2JAkSsBAAAA2DAI&#10;gAEAgF5pUUtbXlywNEkybvjAIlcDAAAAsGEQAAMAAL3SpNkLkyTDB9akoa6qyNUAAAAAbBgEwAAA&#10;QK80aXbn+GfdvwAAAABrSwAMAAD0Ss+s6ADearj9fwEAAADWlgAYAADolSbN0QEMAAAA8EYJgAEA&#10;gF6pcw/gcSN0AAMAAACsLQEwAADQ6yxsbs2MxuYkyfjhOoABAAAA1pYAGAAA6HUmrxj/PHxgTRrq&#10;qopcDQAAAMCGQwAMAAD0OpNm2/8XAAAA4M0QAAMAAL3OpDnL9//darj9fwEAAADeCAEwAADQ6zyj&#10;AxgAAADgTREAAwAAvU7nHsDjR+gABgAAAHgjBMAAAECvMm9RS15csDRJMm64DmAAAACAN0IADAAA&#10;9CpX3v1ckmTHTRrSUFdV5GoAAAAANiwCYAAAoNd4efGy/M89zydJPnnIuOIWAwAAALABEgADAAC9&#10;xo/umpLFy9qz/aj6HLrt8GKXAwAAALDBEQADAAC9wsrdv2ceOj5lZWXFLQgAAABgAyQABgAAegXd&#10;vwAAAABvnQAYAAAoOt2/AAAAAD1DAAwAABSd7l8AAACAnlFZ7AIAAIC+a+my9lz2l8n54V1Tkuj+&#10;BQAAAHirBMAAAMB6VygUctsTs3Per5/IiwuWJkmO2nFj3b8AAAAAb5EAGAAAWK+en7s45/368dzx&#10;9EtJklENtfnS0dvl7TtsrPsXAAAA4C0SAAMAAOtF57jny++ckmXtHamqKMtH9tsinzh4q9RV+68J&#10;AAAAQE/wKgsAALBOdY57Pv83T2T6/OXjnvcbNzRfeef22XLYgCJXBwAAAFBaBMAAAMA6M3Xe4nzl&#10;FuOeAQAAANYXATAAANDjusY9/3VKlrUZ9wwAAACwvnjlBQAA6DGFQiF/fGJ2vmrcMwAAAEBRCIAB&#10;AIC3bHFLW276x/T8z71TM3nOoiTGPQMAAAAUgwAYAAB406bOW5yf3Ds1v3jghSxsbkuS9K+uyKn7&#10;bGbcMwAAAEAReDUGAAB4QwqFQu6ePDdX/9/zuf3pOSkUlh/ffGj/nLr32Lxn99EZWFtV3CIBAAAA&#10;+igBMAAAsFZWN+Y5SQ7celhO3WezHDBuWMrLjXoGAAAAKCYBMAAA8JrWNOb5+AljMnHvsdli2IAi&#10;VwgAAABAJwEwAACwCmOeAQAAADZMAmAAAKCLMc8AAAAAGzYBMAAAkJcWtuTyO5815hkAAABgAycA&#10;BgCAPq65tT2n/PC+TFrR8WvMMwAAAMCGSwAMAAB93Lf/PCmT5izK0AHVuej4nY15BgAAANiACYAB&#10;AKAP++cLC3LFnc8mSb5+3I45aOvhRa4IAAAAgLeivNgFAAAAxdHc2p7PXv/PdBSSd+48Kkdsv3Gx&#10;SwIAAADgLRIAAwBAH/WdrtHPNTnvndsXuxwAAAAAeoAAGAAA+qB/vrAgl3eNft4hg/tXF7kiAAAA&#10;AHqCABgAAPqYljajnwEAAABKlQAYAAD6mG//yehnAAAAgFIlAAYAgD5k7qKW/OCvU5IY/QwAAABQ&#10;igTAAADQh/zh8Vlp6yhkx00ajH4GAAAAKEECYAAA6EN++8jMJMk7dhpZ5EoAAAAAWBcEwAAA0EfM&#10;XdSS+6bMS5K8Y0cBMAAAAEApEgADAEAf8YfHZ6WjkOw0uiFjNqordjkAAAAArAMCYAAA6CM6xz8f&#10;pfsXAAAAoGQJgAEAoA8w/hkAAACgb6gsdgEAAEDPKBQKaW7tyIKly7JgSWsal7aueL8sf39uvvHP&#10;AAAAAH2AABgAAHqZjo5CFra0pXFJaxYsXdYV5C5Y2prGJcu6Pl6wpDVNS1u7At8FS1uzrK3jNa+t&#10;+xcAAACgtAmAAQBgHWlt71ipC3d5J+6CJa8Kc5e2dluzYMnywLej8OYft7K8LA39qtJQV5VB/aoy&#10;qK46g/pVZdSgfvnA3mN77gkCAAAA0OsIgAEA4DW81ljllTtxG1fu1F2xblFL21t67H5VFWnoV5VB&#10;dVVd7wf1q15+u/NY5+3O++uq07+6ImVlZT30GQAAAABgQyIABgCgT1h5rHLjq8YmrzxWuXFpa9fo&#10;5bUdq/x6BtZWdg9vVwpzV+nUXfFxfb+q1FZV9NCzBwAAAKCvEAADALBB6RyrvEon7joeq1xRXpZB&#10;qxmr3NAV5FZmUF31KvcPrK1MZUV5z30CAAAAAOA1CIABAFjvVh6r3H1scvexyk0rd+r20Fjl2qry&#10;1XbiDqpb3nW72k5dY5UBAAAA2EAIgAEAeNM6xyo3dYa4qxmrvHzcsrHKAAAAALA+CIABAHhNre0d&#10;+f4dk/P83MVdnbnrY6xyQ79XjhmrDAAAAABrRwAMAMBruuXhGfnWnya95po1jVVuWM2YZWOVAQAA&#10;AGDdEQADAPCafvvozCTJ27ffOAdvO9xYZQAAAADoxQTAAACsUePS1tw16aUkyWcOH59xIwYWuSIA&#10;AAAA4LXYOA0AgDX60xOz09peyPgRA4S/AAAAALABEAADALBGneOfj9pxZJErAQAAAADWhgAYAIDV&#10;Wnn88zsEwAAAAACwQRAAAwCwWsY/AwAAAMCGp7LYBQAA0Hs0Nbdm0uyFeXrWolxz39Qkxj8DAAAA&#10;wIZEAAwA0ActXdaeyXMW5enZC5cHvrMX5plZCzOjsXmVtUfvNKoIFQIAAAAAb4YAGACghLW2d+S5&#10;uYvz9KyFeWb2wq73U19ekkJh9eeMbKjNuBEDs/WIAdl3q6HZaviA9Vs0AAAAAPCmCYABAEpAe0ch&#10;L7y8pKuT95k5i/LMrIWZMndRWttXn/QOrqvK1hsPzNYjBmb8ivfjRgxMQ7+q9Vw9AAAAANBTBMAA&#10;ABuQQqGQWU3NK3X0Lsozsxdm0pyFaW7tWO05A2oqM37EgGy98cCMH/HK29AB1SkrK1vPzwAAAAAA&#10;WJcEwAAAvdS8RS1dHb1Pz14e9D4ze2EWNretdn11ZXnGDR/QraN3/MYDM6qhVtALAAAAAH2EABgA&#10;oMgWNrfmmRUBb2dn7zOzF2buomWrXV9RXpYthvZ/JeQdMSDjRwzM2CH9U1Eu6AUAAACAvkwADACw&#10;njS3tmfynEWvjG9e0d07o7F5tevLypIxg+syfsTAbL3xgBXvB2bzof1TU1mxnqsHAAAAADYEAmAA&#10;gHWotb0jX/7V47lvyrxMnbc4HYXVr9u4vnZFR+8rQe9Wwwekrto/1wAAAACAtecVRQCAdeiGB6fn&#10;53+f1nV7cF1VV8Db9X74wDTUVRWxSgAAAACgVJQXuwAoFZdeemk233zz1NbWZvfdd89dd931mutb&#10;WlryhS98IWPHjk1NTU223HLLXHXVVeupWgDWh2VtHfne7ZOTJP920Ja5/wuH5h9fOizXfWzvnP+u&#10;HfL+t43NHpttJPwFAAAAAHqMDmDoAdddd13OPPPMXHrppdl3331zxRVX5Mgjj8wTTzyRTTfddLXn&#10;nHDCCZk9e3auvPLKbLXVVpkzZ07a2trWc+UArEs3/mN6XlywNMMG1uTfDx6X2ir79gIAAAAA61ZZ&#10;oVBYw050wNraa6+9sttuu+Wyyy7rOrbtttvm2GOPzQUXXLDK+t///vc56aSTMmXKlGy00UZv6jGb&#10;mprS0NCQxsbG1NfXv+naAVg3lrV15KCL/5IXFyzNl47eLh/6l82LXRIAAABAn+D1c/o6I6DhLVq2&#10;bFkefPDBHH744d2OH3744bnnnntWe84tt9ySCRMm5MILL8wmm2yS8ePH57Of/WyWLl26xsdpaWlJ&#10;U1NTtzcAeq+Vu3/ft9fqp0EAAAAAAPQ0I6DhLZo7d27a29szYsSIbsdHjBiRWbNmrfacKVOm5O67&#10;705tbW1++ctfZu7cufn4xz+el19+eY37AF9wwQU577zzerx+AHreynv/nn7AlkY/AwAAAADrjQ5g&#10;6CFlZWXdbhcKhVWOdero6EhZWVmuvfba7LnnnjnqqKNyySWX5Oqrr15jF/A555yTxsbGrrcXXnih&#10;x58DAD1D9y8AAAAAUCw6gOEtGjp0aCoqKlbp9p0zZ84qXcGdRo4cmU022SQNDQ1dx7bddtsUCoVM&#10;nz4948aNW+Wcmpqa1NTU9GzxAPS4yXMW5rt/npRE9y8AAAAAsP7pAIa3qLq6Orvvvntuu+22bsdv&#10;u+227LPPPqs9Z999982MGTOyaNGirmPPPPNMysvLM3r06HVaLwDrxuKWtlzwuyfz9m/dlRmNzRnZ&#10;UKv7FwAAAABY7wTA0APOOuus/OhHP8pVV12VJ598Mp/+9Kczbdq0nH766UmWj2+eOHFi1/pTTjkl&#10;Q4YMyQc/+ME88cQT+etf/5rPfe5z+dd//df069evWE8DgDehUCjkN4/MyCH/fWeuuHNK2joKOWSb&#10;4fnFx/bW/QsAAAAArHdGQEMPOPHEEzNv3rycf/75mTlzZnbYYYfceuutGTt2bJJk5syZmTZtWtf6&#10;AQMG5Lbbbsu///u/Z8KECRkyZEhOOOGEfO1rXyvWUwDgTZg8Z2HOveXx/N/keUmSMRv1y7lHb59D&#10;t1v9FgAAAAAAAOtaWaFQKBS7COCNa2pqSkNDQxobG1NfX1/scgD6lMUtbfnO7ZNy5V3Ppa2jkOrK&#10;8nz8wC3t+QsAAADQC3j9nL5OBzAAwFoqFAr57aMz87XfPJlZTc1JkkO3HZ4vH719Nh1SV+TqAAAA&#10;AAAEwAAAa2XynEU595bHjHsGAAAAAHo1ATAAwGvoHPd81d3PpbXduGcAAAAAoHcTAAMArMaSZW25&#10;7v4XcsWdU7rGPR+yzfCce4xxzwAAAABA7yUABgBYydxFLfnJPc/nJ/dNzYIlrUmMewYAAAAANhwC&#10;YACAJFPnLc4P75qS6x+Ynpa2jiTJ2CF1+ch+W+S9u4827hkAAAAA2CAIgAGAPu3R6Y25/K/P5neP&#10;zkxHYfmxnUY35PQDtswR22+civKy4hYIAAAAAPAGCIABgD6nUCjkr5Pm5oo7n809z87rOn7A+GE5&#10;/YAt87YtNkpZmeAXAAAAANjwCIABgD6jrb0jv310Zi6/c0qenNmUJKkoL8s7dx6Vj+6/RbYdWV/k&#10;CgEAAAAA3hoBMABQ8pYsa8t197+QH931XF5csDRJUlddkZP22DT/+i+bZfTguiJXCAAAAADQMwTA&#10;AEDJmreoJf9zz/P5yX1Ts2BJa5JkSP/qnLbPZvnA3mMzqK66yBUCAAAAAPQsATAAUJL+/OTs/NvP&#10;/pHm1o4kydghdfnIflvkvbuPTm1VRZGrAwAAAABYNwTAAEDJmbuoJZ+74ZE0t3Zkh03qc8YBW+Xt&#10;O2ycivKyYpcGAAAAALBOCYABgJJSKBTypZsfy8uLl2XbkfW56Yx9U11ZXuyyAAAAAADWC6+GAgAl&#10;5bePzszvHpuVyvKyXHz8TsJfAAAAAKBP8YooAFAy5i5qyZd/9XiS5OMHbZXtRzUUuSIAAAAAgPVL&#10;AAwAlIRXj37+xEFbFbskAAAAAID1TgAMAJQEo58BAAAAAATAAEAJMPoZAAAAAGA5ATAAsEF74eUl&#10;Of2aB41+BgAAAABIUlnsAgAA3oxCoZBr/zYtF9z6ZBYva09ddYXRzwAAAABAnycABgA2OC+8vCSf&#10;v/GR3PPsvCTJnpttlAvfu1M2G9q/yJUBAAAAABSXABgA2GC8uuu3tqo8/++IbXLaPpulvLys2OUB&#10;AAAAABSdABgA2CDo+gUAAAAAeH0CYACgV9P1CwAAAACw9gTAAECv9equ3z02G5wL37tzNtf1CwAA&#10;AACwWgJgAKDX0fULAAAAAPDmCIABgF7nP299Mj+867kkun4BAAAAAN4IATAA0KtMn78kV9/zfJLk&#10;P47aJh/6ly1SoesXAAAAAGCtCIABgF7l0r88m9b2QvbZckg+uv+WxS4HAAAAAGCDUl7sAgAAOk2f&#10;vyTXP/BCkuRTh4wrcjUAAAAAABseATAA0Gus3P271xZDil0OAAAAAMAGRwAMAPQKun8BAAAAAN46&#10;ATAA0Cvo/gUAAAAAeOsEwABA0en+BQAAAADoGZXFLgAA6LuaW9tz0z9ezBV/1f0LAAAAANATBMAA&#10;wHrXuKQ1P/3b1Pz4/57P3EUtSZLBdVX5j6O2LXJlAAAAAAAbNgEwALDezFiwNFfe/Vx+/vdpWbKs&#10;PUmyyaB++dC/bJ4T9xiT/jX+aQIAAAAA8FZ4lRUAWOeenrUwV/z12dzy8Iy0dRSSJNtsPDCnH7Bl&#10;3rHTyFRVlBe5QgAAAACA0iAABgDWiUKhkL8993KuuPPZ3PH0S13H995iSD52wBY5YPywlJWVFbFC&#10;AAAAAIDSIwCmT7rqqqvyvve9LzU1NcUuBaDktHcUctsTs3LZnVPyzxcWJEnKy5IjdxiZj+6/RXYe&#10;M6io9QEAAAAAlLKyQqFQKHYRsL5VVFRk5syZGT58eJJk1KhRueeee7LZZpsVt7A3oKmpKQ0NDWls&#10;bEx9fX2xywFIc2t7bvrHi/nhXVPy3NzFSZKayvIcP2F0PvwvW2Szof2LXCEAAAAAfYHXz+nrdADT&#10;J7369x4WLlyYjo6OIlUDsGFrXNqan943NT/+v+czd1FLkqShX1Um7j02p+6zWYYOMG0BAAAAAGB9&#10;EQADAG/aHx+flf/45WNdwe8mg/rlQ/+yeU7cY0z61/hnBgAAAADA+uaVWfqksrKylJWVrfE2AK9t&#10;wZJl+cotj+fmh2ckSbYY1j+fPHhc3rHTyFRVlBe5OgAAAACAvksATJ9UKBQyfvz4rtB30aJF2XXX&#10;XVNe3j20ePnll4tRHkCvtnLXb3lZ8tH9t8yZh45LbVVFsUsDAAAAAOjzBMD0ST/+8Y+LXQLABufV&#10;Xb9bDR+Qi967U3bddHCRKwMAAAAAoJMAmD7p1FNPLXYJABuU256Ynf/45aN5aaGuXwAAAACA3kwA&#10;TJ9WKBTy4IMP5vnnn09ZWVk233zz7LrrrvYDBlhhwZJlOe/XT+SXD72YRNcvAAAAAEBvJwCmz7rj&#10;jjvyoQ99KFOnTk2hUEiSrhD4qquuyv7771/kCgGKS9cvAAAAAMCGp7zYBUAxTJ48OUcffXQ222yz&#10;3HTTTXnyySfzxBNP5Prrr8/o0aNz1FFHZcqUKcUuE6AoFixZlk9f93A+8pMH8tLClmw5rH9uPGOf&#10;nH3kNsJfAAAAAIBerqzQ2foIfcgnPvGJPPnkk/nzn/+8yn2FQiGHHnpotttuu3z3u98tQnVrp6mp&#10;KQ0NDWlsbEx9fX2xywFKxLMvLcq/Xn1/ps5bkvKy5CP7b5FPHzpe8AsAAADABsPr5/R1OoDpk/7y&#10;l7/kzDPPXO19ZWVlOfPMM3PHHXes36IAiuy+KfPy7kvvydR5SzJ6cL/ceMY+OefIbYW/AAAAAAAb&#10;EHsA0ydNmzYtO+644xrv32GHHTJ16tT1WBFAcd344PScfdMjaW0vZNdNB+WHEydk6ICaYpcFAAAA&#10;AMAbJACmT1q0aFHq6urWeH9dXV2WLFmyHisCKI5CoZBv3vZMvnP75CTJO3Ycmf8+YWddvwAAAAAA&#10;GygBMH3WE088kVmzZq32vrlz567nagDWv+bW9vy/Gx7JLf+ckST5+IFb5rOHb53y8rIiVwYAAAAA&#10;wJslAKbPOuSQQ1IoFFY5XlZWlkKhkLIyAQhQul5evCwf/ckDeWDq/FSWl+U/j9sxJ+wxpthlAQAA&#10;AADwFgmA6ZOee+65YpcAUDTPvrQo/3r1/Zk6b0kG1lbm8vfvnn23GlrssgAAAAAA6AECYPqksWPH&#10;FrsEgKL425R5+eg1D6ZxaWtGD+6XH5+2R8aNGFjssgAAAAAA6CHlxS4AimHSpEk5+eST09TUtMp9&#10;jY2NOeWUUzJlypQiVAaw7nR0FPJvP3sojUtbs+umg3Lzv+0r/AUAAAAAKDECYPqkiy66KGPGjEl9&#10;ff0q9zU0NGTMmDG56KKLilAZwLrz4oKlmbuoJVUVZfnZh9+WoQNqil0SAAAAAAA9TABMn/TXv/41&#10;xx9//BrvP+GEE3L77bevx4oA1r3JcxYlSbYYOiD9qiuKXA0AAAAAAOuCAJg+aerUqRk+fPga7x86&#10;dGheeOGF9VgRwLr3zOyFSZJxIwYUuRIAAAAAANYVATB9UkNDQ5599tk13j958uTVjocG2JA9M3t5&#10;B/B4+/4CAAAAAJQsATB90v7775/vfve7a7z/O9/5Tvbbb7/1WBHAujd5zooO4OE6gAEAAAAASpUA&#10;mD7pnHPOye9+97u8973vzd///vc0NjamsbExf/vb3/Ke97wnf/jDH3LOOecUu0yAHtPRUcikFXsA&#10;j9MBDAAAAABQsiqLXQAUw6677pobbrgh//qv/5pf/vKX3e4bMmRIfvGLX2S33XYrUnUAPe/FBUuz&#10;ZFl7qirKMnZIXbHLAQAAAABgHREA02cdffTRmTp1an7/+99n8uTJKRQKGT9+fA4//PDU1QlHgNLy&#10;079NTZJsOWxAqioMAAEAAAAAKFVeAaZPOuqoo9LY2Jh+/frluOOOy7Jly/LRj340xx57bOrq6jJv&#10;3rxst912xS4ToEfc+OD0XHHnlCTJxw/aqsjVAAAAAACwLgmA6ZP+8Ic/pKWlpev2N77xjbz88std&#10;t9va2vL0008XozSAHvXg1Jdzzk2PJkn+7aAt886dRxW5IgAAAAAA1iUBMH1SoVB4zdsApWD6/CX5&#10;2DUPZll7R47YfkQ+c9jWxS4JAAAAAIB1TAAMACVocUtbPvw/D2TuomXZbmR9Ljlhl5SXlxW7LAAA&#10;AAAA1jEBMH1SWVlZysrKVjkGUAo6Ogo587qH89SshRk6oCY/OnVC+tdUFrssAAAAAADWA68G0ycV&#10;CoWcdtppqampSZI0Nzfn9NNPT//+/ZOk2/7AABuai/74dG57YnaqK8vzg4m7Z9SgfsUuCQAAAACA&#10;9UQATJ906qmndrv9/ve/f5U1EydOXF/lAPSYm/4xPZf95dkkyYXv2Sm7bTq4yBUBAAAAALA+CYDp&#10;k3784x8XuwSAHrdgybKc+6vHkyT/dtCWOXbXTYpcEQAAAAAA65s9gAGgRFx193NZ2NKWbTYemM8c&#10;tnWxywEAAAAAoAgEwABQAhYsWZYf/9/zSZJPHTIu5eVlxS0IAAAAAICiEAADQAlYufv3iO03LnY5&#10;AAAAAAAUiQAYADZwun8BAAAAAOgkAAaADZzuXwAAAAAAOgmAAWADpvsXAAAAAICVCYABYAPV1t6R&#10;b972jO5fAAAAAAC6VBa7AADgjWlr78gvH3ox37tjcqbOW5JE9y8AAAAAAMsJgAFgA7G64HdI/+r8&#10;+8Fb5e076P4FAAAAAEAADAC93pqC348dsEXe/7axqav21zkAAAAAAMt5xRgAeinBLwAAAAAAb5RX&#10;jgGglxH8AgAAAADwZnkFGQB6CcEvAAAAAABvlVeSAaDIBL8AAAAAAPQUrygDQBHdM3luzvnlo4Jf&#10;AAAAAAB6hFeWAaBInpjRlA//5IEsWdYu+AUAAAAAoEd4hRkAiuClhS35yIrwd9+thuSHEycIfgEA&#10;AAAAeMvKi10AAPQ1za3t+dg1D+TFBUuzxdD+ufSU3YW/AAAAAAD0CAEwAKxHhUIh/3HTo/nHtAWp&#10;r63Mj06dkIa6qmKXBQAAAABAiRAAA8B6dPmdU3LTQy+morwsl75v92wxbECxSwIAAAAAoIQIgAFg&#10;Pfnj47Ny4R+eSpKce8x2+ZdxQ4tcEQAAAAAApUYADADrwRMzmnLmdQ+nUEg+8Laxmbj3ZsUuCQAA&#10;AACAEiQABoB17LEXG/ORnzyQJcvas+9WQ/LlY7YrdkkAAAAAAJSoymIXAAClqnFJa/77tqfz0/um&#10;pqOQbD60fy49ZfdUVfj9KwAAAAAA1g0BMAD0sI6OQm74x/R843dPZd7iZUmSY3YelS8dvW0a6qqK&#10;XB0AAAAAAKVMAAwAPeixFxvzpV89loemLUiSbDV8QM5/1/bZZ8uhxS0MAAAAAIA+QQAMAD3g1eOe&#10;+1dX5MxDx+e0fTcz8hkAAAAAgPVGAAwAb8Gaxj1/4ahts3FDbZGrAwAAAACgrxEAA8CbZNwzAAAA&#10;AAC9jQAYAN6g1Y17/tSh4/LBfTc37hkAAAAAgKISAAPAG/D4jMZMvPLvxj0DAAAAANArCYAB4A34&#10;7p8nZ97iZdlyWP989dgdjHsGAAAAAKBXEQADwFpa3NKWO56ekyT59km7ZodNGopcEQAAAAAAdGej&#10;QgBYS7c/NSctbR0ZO6Qu24+qL3Y5AAAAAACwCgEwAKyl3z4yM0nyjh1HpqysrMjVAAAAAADAqgTA&#10;ALAWVh7/fNSOI4tcDQAAAAAArJ4AGADWgvHPAAAAAABsCATAALAWOsc/H2X8MwAAAAAAvZgAGABe&#10;x5Jlr4x/fofxzwAAAAAA9GICYAB4HY9Ob0xLW0c2rq81/hkAAAAAgF5NAAwAr2PSnEVJkm1HDjT+&#10;GQAAAACAXk0ADACvY9LshUmScSMGFrkSAAAAAAB4bQJgAHgdz8xe3gE8bviAIlcCAAAAAACvTQAM&#10;AK9j0pzlHcDjdQADAAAAANDLCYAB4DW8vHhZ5i5aliTZSgcwAAAAAAC9nAAYAF5D5/6/mwzql/41&#10;lUWuBgAAAAAAXpsAGHrIpZdems033zy1tbXZfffdc9ddd63Vef/3f/+XysrK7LLLLuu2QGCttLS1&#10;57EXG3Pd/dPypZsfyxdvfixJMn6E7l8AAAAAAHo/rUzQA6677rqceeaZufTSS7PvvvvmiiuuyJFH&#10;Hpknnngim2666RrPa2xszMSJE3PIIYdk9uzZ67FiIEmWLGvLkzOb8tiLTXl8RmMee7Epk+YsTGt7&#10;YZW1B4wfVoQKAQAAAADgjSkrFAqrvsoNvCF77bVXdtttt1x22WVdx7bddtsce+yxueCCC9Z43kkn&#10;nZRx48aloqIiN998cx5++OG1fsympqY0NDSksbEx9fX1b6V86BMal7QuD3lnNObxGU157MXGTJm7&#10;OKv7W7ChX1W2H1WfHTZpyPaj6rPjJg3ZYpgOYAAAAADYEHj9nL5OBzC8RcuWLcuDDz6Ys88+u9vx&#10;ww8/PPfcc88az/vxj3+cZ599Nj/96U/zta997XUfp6WlJS0tLV23m5qa3nzRUOLmNDV3hbyPz2jK&#10;YzMaM33+0tWuHT6wZqWwd3ngO3pwv5SVla3nqgEAAAAA4K0TAMNbNHfu3LS3t2fEiBHdjo8YMSKz&#10;Zs1a7TmTJk3K2WefnbvuuiuVlWv3bXjBBRfkvPPOe8v1QikpFAqZPn9p1/jmzu7elxa2rHb9mI36&#10;ZYcVIe/2K7p7hw+sXc9VAwAAAADAuiMAhh7y6m7BQqGw2g7C9vb2nHLKKTnvvPMyfvz4tb7+Oeec&#10;k7POOqvrdlNTU8aMGfPmC4YNTHtHIc/NXdRtv97HZzSmqbltlbXlZckWwwZkhxWdvduNqs/2IxvS&#10;UFdVhMoBAAAAAGD9EQDDWzR06NBUVFSs0u07Z86cVbqCk2ThwoV54IEH8tBDD+UTn/hEkqSjoyOF&#10;QiGVlZX54x//mIMPPniV82pqalJTU7NungT0MsvaOvLM7IV5fKX9ep+cuTBLW9tXWVtVUZatNx6Y&#10;7Uc2ZIdN6rPdqIZsO3Jg6qr9FQcAAAAAQN/j1XF4i6qrq7P77rvntttuy3HHHdd1/Lbbbsu73vWu&#10;VdbX19fn0Ucf7Xbs0ksvze23354bbrghm2+++TqvGXqTJcva8uTMFWHvijHOz8xemNb2wipr66or&#10;su3I+uwwqn75fr2b1Gfc8IGpriwvQuUAAAAAAND7CIChB5x11ln5wAc+kAkTJmTvvffOD37wg0yb&#10;Ni2nn356kuXjm1988cX85Cc/SXl5eXbYYYdu5w8fPjy1tbWrHIdS97cp8/Kh/3kgi1pWHePc0K8q&#10;268Y4bz9isB386H9U1G+6mh1AAAAAABgOQEw9IATTzwx8+bNy/nnn5+ZM2dmhx12yK233pqxY8cm&#10;SWbOnJlp06YVuUroXQqFQs7/zRNZ1NKWoQOqs+MmDSvC3uWB7+jB/Va7jzYAAAAAALBmZYVCYdUZ&#10;m0Cv19TUlIaGhjQ2Nqa+vr7Y5cAbdtsTs/ORnzyQ/tUVuevzB2ej/tXFLgkAAAAAKAFeP6evs2ki&#10;AOtdoVDIt/70TJLk1H02E/4CAAAAAEAPEQADsN796ck5eXxGU/pXV+TD+21R7HIAAOD/t3fnYVrX&#10;9f74nwPDMsAwiMgAsggKbrgBLuD+PYLmlj/3U7mkaX7TBD110mMn+9pJ0tRO5oolmrnwrdRDHTL5&#10;uqWJJRzJJQVMFJNNUHZlGOb+/YHOJQLJMnAz9zwe1zXX1Xzu9/3x+Rkv33HNk9f7BgAAKBkKYAC2&#10;KNO/AAAAAACw+SiAAdiiTP8CAAAAAMDmowAGYIsx/QsAAAAAAJuXAhiALea/X5pl+hcAAAAAADYj&#10;BTAAW8R7S2vy3bGvJEnOPbiP6V8AAAAAANgMFMAAbBFXjn0l85bUpF91u1x4+I7FjgMAAAAAACVJ&#10;AQzAZvfIy7Pym7/MTPNmZbnulL3Sqrx5sSMBAAAAAEBJUgADsFm9t7Qm33745STJBYf2yZ7dOxQ3&#10;EAAAAAAAlDAFMACb1SePfr74n/oWOw4AAAAAAJQ0BTAAm42jnwEAAAAAYMtSAAOwWTj6GQAAAAAA&#10;tjwFMAANrq6ukH/91YuOfgYAAAAAgC1MAQxAg/vho1Py/16dk5blzXL9KXs7+hkAAAAAALYQBTAA&#10;DerXk/6eW5/8W5LkhyfvmT26VxU5EQAAAAAANB0KYAAazKS33svlD76UJLnw8B3z+b23L3IiAAAA&#10;AABoWhTAADSIv7+/LF+9Z1JqVtblyN2r8y9Ddy52JAAAAAAAaHIUwABssqXLa/OVuydm3pKa7Na1&#10;fX502t5p1qys2LEAAAAAAKDJUQADsEnq6goZ/sDkvDZ7cTq1a5WfnjUobVqWFzsWAAAAAAA0SQpg&#10;ADbJtb+fkv/36py0LG+WUWcOTLcOFcWOBAAAAAAATZYCGICN9uqsRbntqb8lSX548p4Z0HObIicC&#10;AAAAAICmTQEMwEabtfCDJMluXdvn83tvX+Q0AAAAAACAAhiATVbevKzYEQAAAAAAgCiAAQAAAAAA&#10;AEqGAhgAAAAAAACgRCiAAQAAAAAAAEqEAhgAAAAAAACgRCiAAQAAAAAAAEqEAhiAjfbhirokSVmR&#10;cwAAAAAAAKsogAHYaE9NeTdJ0n/7qiInAQAAAAAAEgUwABtpxcq6/P6vs5Mkx+zZtchpAAAAAACA&#10;RAEMwEZ69m/zs2DZinRq1zL799622HEAAAAAAIAogAHYSONenJUkOXL3LmnezKcAAwAAAADA1kAB&#10;DMAGc/wzAAAAAABsnRTAAGywCY5/BgAAAACArZICGIAN9t+OfwYAAAAAgK2SAhiADVIoFPLYa3OS&#10;JMfs4fhnAAAAAADYmiiAAdgg85bUZN6SmjQrSwb02qbYcQAAAAAAgE9QAAOwQabNWZwk6dmxTVq3&#10;aF7kNAAAAAAAwCcpgAHYIFM/KoD7VlcWOQkAAAAAAPBpCmAANsjUuUuSJP2q2xU5CQAAAAAA8GkK&#10;YAA2yOtzVhXAfTubAAYAAAAAgK2NAhiA9VYoFDJ17sdHQJsABgAAAACArY0CGID19u6S5VmwbEWa&#10;lSU7bqcABgAAAACArY0CGID1NuFv85MkvbZtm9Ytmhc5DQAAAAAA8GkKYADWy8q6Qm56/PUkyQl7&#10;b1/kNAAAAAAAwNoogAFYL+NempVpc5ekfevyfPmgHYodBwAAAAAAWAsFMACfaWVdITc+Ni1J8pWD&#10;+6R96xZFTgQAAAAAAKyNAhiAz/TJ6d+zD9yh2HEAAAAAAIB1UAAD8A+Z/gUAAAAAgMZDAQzAP2T6&#10;FwAAAAAAGg8FMADrVLuyzvQvAAAAAAA0IgpgANZq0Ycr8uW7njf9CwAAAAAAjUh5sQMAsPX5+/vL&#10;cu5dEzNlzuJUtGie/zx9b9O/AAAAAADQCCiAAVjNX95ekHPvnph5S5anc2Wr/OysfbNH96pixwIA&#10;AAAAANaDAhiAeo+8PDsjxryQD1fUZZculbnz7H3TrUNFsWMBAAAAAADrSQEMQAqFQn769PRc/btX&#10;Uygkh/bbLjd9YZ9UOvYZAAAAAAAaFQUwQBNXu7Iu3xn7Su7704wkyRkH9MqVx+2W8ubNipwMAAAA&#10;AADYUApggCZs8YcrcuF9L+QPU99NWVny7WN2yzkH7pCysrJiRwMAAAAAADaCAhigiVqwrCanj3ou&#10;r81enIoWzfPj0/fOsN27FDsWAAAAAACwCRTAAE3Uf02emddmL06ndq0y+ux9s0f3qmJHAgAAAAAA&#10;NpEPeARoopbVrEySHL7zdspfAAAAAAAoEQpgAAAAAAAAgBKhAAYAAAAAAAAoEQpgAAAAAAAAgBKh&#10;AAYAAAAAAAAoEQpgAAAAAAAAgBKhAAYAAAAAAAAoEQpggCZqWU1tkqRFuf8rAAAAAACAUuG3/gBN&#10;1OtzlyRJ+nRqW+QkAAAAAABAQ1EAAzRRU+csTpL0ra4schIAAAAAAKChKIABmqCa2rq8OX9ZkqRf&#10;dbsipwEAAAAAABqKAhigCZo+b2lW1hVS2ao8Xdq3LnYcAAAAAACggSiAAZqgj49/3qm6XcrKyoqc&#10;BgAAAAAAaCgKYIAmaNrcJUmSfp19/i8AAAAAAJQSBTBAEzTtowngvj7/FwAAAAAASooCGKCJeX9p&#10;TZ6eNi9Jsnu3qiKnAQAAAAAAGpICGKCJ+dkz07NkeW1269o+B/TpWOw4AAAAAABAA1IAAzQh7y+t&#10;yV3PvpkkGX5E35SVlRU3EAAAAAAA0KAUwABNyCenf4ftVl3sOAAAAAAAQANTAAM0EaZ/AQAAAACg&#10;9CmAAZoI078AAAAAAFD6FMAATYDpXwAAAAAAaBoUwAAlbmVdIdf+forpXwAAAAAAaALKix0AgM3n&#10;3cXLM2LMC/nj6/OTJJcO7Wf6FwAAAAAASpgCGKBEPfu3eRn+wOS8u3h5Klo0z/f/v/45wvQvAAAA&#10;AACUNAUwQIlZWVfITY+/nh8/NjV1haRfdbvc8sUB2alzZbGjAQAAAAAAm5kCGKCEfPrI59MG9ch3&#10;j989FS2bFzkZAAAAAACwJSiAAUrEp498/o8T+uekgd2LHQsAAAAAANiCFMAAjZwjnwEAAAAAgI8p&#10;gAEasU8f+XzqoO75P8f3d+QzAAAAAAA0UQpggEZq9sIPc/xNz2SuI58BAAAAAICPKIABGqkHnp+R&#10;uYuXp3entrnjzIGOfAYAAAAAANKs2AEA2DjjXpqVJLnw8J2UvwAAAAAAQBIFMECjNG3O4kydsyQt&#10;mpdl6G7VxY4DAAAAAABsJRTAAI3Qf380/Xtw3+1SVdGiyGkAAAAAAICthQIYoBH6+Pjno/foWuQk&#10;AAAAAADA1kQBDNDIOP4ZAAAAAABYFwUwQCPj+GcAAAAAAGBdFMAAjUihUMhvX3T8MwAAAAAAsHYK&#10;YIBG5PHX5ub1uUtS0aK5458BAAAAAIA1KIABGolCoZD//H/TkiRnDunl+GcAAAAAAGANCmCARuLx&#10;1+bmpXcWpqJF85x/cJ9ixwEAAAAAALZCCmCARuDT07/btmtV5EQAAAAAAMDWSAEM0AiY/gUAAAAA&#10;ANaHAhhgK2f6FwAAAAAAWF8KYICtnOlfAAAAAABgfSmAAbZyNz3xehLTvwAAAAAAwGdTAANsxT5c&#10;sTKT316QJDlr8A5FzQIAAAAAAGz9FMAAW7G/vbskhULSoU2LdK1qXew4AAAAAADAVk4BDLAVmzZn&#10;SZKkX+fKlJWVFTkNAAAAAACwtVMAA2zFps5ZnCTpW92uyEkAAAAAAIDGQAEMsBWbNnfVBHDfzgpg&#10;AAAAAADgsymAAbZi0z6aAO5XXVnkJAAAAAAAQGOgAAbYSn24YmXeem9ZkqSvAhgAAAAAAFgPCmCA&#10;rdS0OUtSKCQd2rRIp3Ytix0HAAAAAABoBBTAAFupx1+bmyQZ0HOblJWVFTkNAAAAAADQGCiAAbZS&#10;416alSQ5eo+uRU4CAAAAAAA0FgpggK3Q63MXZ8qcxWnRvCxDd6sudhwAAAAAAKCRUAADbIX++8XZ&#10;SZKD+26XqooWRU4DAAAAAAA0FgpggK2Q458BAAAAAICNoQCGBnLLLbekd+/ead26dQYOHJinn356&#10;nWsffPDBDB06NNttt13at2+fwYMH5/e///0WTMvWzPHPAAAAAADAxlIAQwMYM2ZMRowYkSuuuCIv&#10;vPBCDj744Hzuc5/LjBkz1rr+D3/4Q4YOHZpx48Zl0qRJOfzww3PcccflhRde2MLJ2Rp9fPzzQTt1&#10;cvwzAAAAAACwQcoKhUKh2CGgsdt///0zYMCA3HrrrfXXdt1115xwwgkZOXLket1j9913z2mnnZbv&#10;fOc767V+0aJFqaqqysKFC9O+ffuNys3Wp66ukCN+9FTeeHdprjtlr5w8sHuxIwEAAAAANCp+f05T&#10;ZwIYNlFNTU0mTZqUYcOGrXZ92LBhefbZZ9frHnV1dVm8eHE6duy4zjXLly/PokWLVvui9Pzu5dl5&#10;492lqWxdnmG7O/4ZAAAAAADYMApg2ETz5s3LypUrU129ellXXV2d2bNnr9c9rr/++ixdujSnnnrq&#10;OteMHDkyVVVV9V89evTYpNxsferqCvnxY1OTJOcc2DvtWzv+GQAAAAAA2DAKYGggZWVlq31fKBTW&#10;uLY2999/f7773e9mzJgx6dy58zrXXX755Vm4cGH919tvv73Jmdm6/O7l2Zk6Z0kqW5fnnIN6FzsO&#10;AAAAAADQCJUXOwA0dp06dUrz5s3XmPadO3fuGlPBnzZmzJice+65+eUvf5kjjjjiH65t1apVWrVq&#10;tcl52Tp9evq3qsL0LwAAAAAAsOFMAMMmatmyZQYOHJjx48evdn38+PEZMmTIOt93//335+yzz859&#10;992XY445ZnPHZCtn+hcAAAAAAGgIJoChAVx66aU544wzMmjQoAwePDijRo3KjBkzcsEFFyRZdXzz&#10;O++8k5///OdJVpW/Z555Zn784x/ngAMOqJ8erqioSFVVVdGeg+Iw/QsAAAAAADQUBTA0gNNOOy3z&#10;58/PVVddlVmzZqV///4ZN25cevXqlSSZNWtWZsyYUb/+9ttvT21tbS688MJceOGF9dfPOuus3HXX&#10;XVs6PkVm+hcAAAAAAGgoZYVCoVDsEMCGW7RoUaqqqrJw4cK0b9++2HHYBCfc/MdMfntBhv9T31wy&#10;tF+x4wAAAAAANGp+f05T5zOAAYqodmVd/jpzUZLkpAHdi5wGAAAAAABo7BTAAEX01nvLUrOyLhUt&#10;mqf7NhXFjgMAAAAAADRyCmCAIpo2Z3GSZKfO7dKsWVmR0wAAAAAAAI2dAhigiKbOWZIk6VvdrshJ&#10;AAAAAACAUqAABiiiaXNXFcD9qiuLnAQAAAAAACgFCmCAIvr4COi+nU0AAwAAAAAAm04BDFAktSvr&#10;8sa7S5OYAAYAAAAAABqGAhigSN56b1lqVtalokXzbN+hothxAAAAAACAEqAABiiSj49/3qlzuzRr&#10;VlbkNAAAAAAAQClQAAMUydQ5S5Ikfat9/i8AAAAAANAwFMAARTJt7qoC2Of/AgAAAAAADUUBDFAk&#10;Hx8B3bezCWAAAAAAAKBhKIABiqB2ZV3eeHdpEhPAAAAAAABAw1EAAxTBW+8tS83KulS0aJ7tO1QU&#10;Ow4AAAAAAFAiFMAARfDx8c87dW6XZs3KipwGAAAAAAAoFQpggCJ46Z2FSZK+1T7/FwAAAAAAaDgK&#10;YIAtrFAo5JGXZydJDtqpU5HTAAAAAAAApUQBDLCFTZ2zJH97d2laNm+WI3arLnYcAAAAAACghCiA&#10;Abaw/35pVpLkkH6d0r51iyKnAQAAAAAASokCGGALKhQKGfdRAXz0Hl2LnAYAAAAAACg1CmCALWjq&#10;nCV5fe4Sxz8DAAAAAACbhQIYYAty/DMAAAAAALA5KYABtiDHPwMAAAAAAJuTAhhgC3n7vWV5fe6S&#10;tGhe5vhnAAAAAABgs1AAA2whr81enCTp27nS8c8AAAAAAMBmoQAG2EKmzllVAPerblfkJAAAAAAA&#10;QKlSAANsIdM+KoD7VlcWOQkAAAAAAFCqFMAAW8i0uUuSJH07mwAGAAAAAAA2DwUwwBawsq6Q1z8u&#10;gE0AAwAAAAAAm4kCGGALePu9ZVleW5dW5c3Ss2ObYscBAAAAAABKlAIYYAv4+PjnHbdrl+bNyoqc&#10;BgAAAAAAKFUKYIDNrKa2Lnc8/UaSZJeujn8GAAAAAAA2HwUwwGZUKBTy7w+/nD9Pfy+VrcrztcN2&#10;LHYkAAAAAACghCmAATajnz0zPWMmvp1mZcmNX9gnO3U2AQwAAAAAAGw+CmCAzeSJ1+bm6nGvJkmu&#10;OGa3HL5z5yInAgAAAAAASp0CGGAzmDpncb5+/wupKySn79sj5xy4Q7EjAQAAAAAATYACGKCBvbe0&#10;Jufe/XyWLK/N/r075qrP909ZWVmxYwEAAAAAAE2AAhigAdXU1uWCX0zK2+99kJ4d2+TWLw1My3Jb&#10;LQAAAAAAsGVoJQAaSF1dIVc89FL+PP29tGtVnp+eNSgd27YsdiwAAAAAAKAJKS92AIBS8EHNylwy&#10;ZnIeeWV2mpUlP/nnfdKvurLYsQAAAAAAgCZGAQywieYu/jDn3T0xf/n7wrRs3iw/PGXPHL5L52LH&#10;AgAAAAAAmiAFMMAmmDJ7cc656/m8s+CDbNOmRW4/Y1D2692x2LEAAAAAAIAmSgEMsJGenvZuvvaL&#10;/8ni5bXp3alt7jx73/Tu1LbYsQAAAAAAgCZMAQywEe7704z8+3+9nJV1hezXu2Nu/9LAbNO2ZbFj&#10;AQAAAAAATZwCGGAD1NUVcs0jr+X2P7yRJPn/9tk+Pzhpj7Qqb17kZAAAAAAAAApggPX2Qc3KXDJm&#10;ch55ZXaS5JIj+uXif9opZWVlRU4GAAAAAACwigIYYD3U1Nbl9Duey1/eXpCWzZvl2pP3zAn7bF/s&#10;WAAAAAAAAKtRAAOshwlvzM9f3l6Qylbl+dnZ+2a/3h2LHQkAAAAAAGANzYodAKAxqKmtS5LsVN1O&#10;+QsAAAAAAGy1FMAAAAAAAAAAJUIBDAAAAAAAAFAiFMAAAAAAAAAAJUIBDAAAAAAAAFAiFMAAAAAA&#10;AAAAJUIBDAAAAAAAAFAiFMAA6+H5N99LklRVtChyEgAAAAAAgHVTAAN8hnlLlueeCW8lSc4avENx&#10;wwAAAAAAAPwDCmCAz3DHH97IBytWZq/uVTls5+2KHQcAAAAAAGCdFMAA/8C8Jcvz84+mf0cc0S9l&#10;ZWVFTgQAAAAAALBuCmCAf8D0LwAAAAAA0JgogAHWwfQvAAAAAADQ2CiAAdbB9C8AAAAAANDYKIAB&#10;1uK9pTWmfwEAAAAAgEZHAQywFs/+bV4+WLEyO1dXmv4FAAAAAAAaDQUwwFpMm7MkSbJXjyrTvwAA&#10;AAAAQKOhAAZYi2lzFydJ+lVXFjkJAAAAAADA+lMAA6zF1I8mgPsqgAEAAAAAgEZEAQzwKTW1dXlz&#10;3tIkSd/O7YqcBgAAAAAAYP0pgAE+5c35S1NbV0i7VuXpWtW62HEAAAAAAADWmwIY4FOmzln1+b87&#10;dW6XsrKyIqcBAAAAAABYfwpggE+Z9tHn//ardvwzAAAAAADQuCiAAT5l2txVE8B9O1cWOQkAAAAA&#10;AMCGUQADfMrUjyaA+5oABgAAAAAAGhkFMMAn1NTW5c15S5Mk/apNAAMAAAAAAI2LAhjgE96cvzS1&#10;dYW0a1WerlWtix0HAAAAAABggyiAAT5h6pxVn/+7U+d2KSsrK3IaAAAAAACADaMABviEjz//t5/P&#10;/wUAAAAAABohBTDAJ7w+d9UEsM//BQAAAAAAGiMFMMBHFiyryeQZC5IkfRXAAAAAAABAI6QABkjy&#10;5rylOfGWZzNz4YepqmiRvbt3KHYkAAAAAACADVZe7AAAxfb8m+/l/J9PzPvLVmT7DhW58+x9U9Wm&#10;RbFjAQAAAAAAbDAFMNCk/dfkd/LNX76YmpV12bN7VX561qB0rmxd7FgAAAAAAAAbRQEMNEmFQiE/&#10;efz13DB+apLkyN2r85+n7ZOKls2LnAwAAAAAAGDjKYCBJqemti6XPfhiHvyfd5Ik5x/SJ5cdtUua&#10;NSsrcjIAAAAAAIBNowAGmpQFy2ry1Xsm5U/T30vzZmX5P8fvni8d0KvYsQAAAAAAABqEAhhoMt6a&#10;vzRfHv183pi3NO1alefmLw7Iof22K3YsAAAAAACABqMABpqEWQs/yIm3PJv5S2vSrap17vzyvtml&#10;S/tixwIAAAAAAGhQCmCg5BUKhVz265cyf2lNdulSmZ+fs186t29d7FgAAAAAAAANrlmxAwBsbr+c&#10;9Pc8NfXdtCxvlpu+sI/yFwAAAAAAKFkKYKCkzVr4Qb73m78mSS4d2i87da4sciIAAAAAAIDNRwEM&#10;lKxCoZDLH3wpi5fXZq8eHfKVg3oXOxIAAAAAAMBmpQAGStYvJ/09T05ZdfTz9afsmfLmtjwAAAAA&#10;AKC0aUOAkjRr4Qf53m8d/QwAAAAAADQtCmCg5NQf/fyho58BAAAAAICmRQEMlJzxf53j6GcAAAAA&#10;AKBJ0ooAJee5N95Lkpw2qIejnwEAAAAAgCZFAQyUnGlzFydJdu/WvshJAAAAAAAAtiwFMFByps1Z&#10;kiTpW236FwAAAAAAaFoUwEBJWfjBisxe9GGSZKfO7YqcBgAAAAAAYMtSAAMl5fW5q6Z/u7RvnaqK&#10;FkVOAwAAAAAAsGUpgIGSMm3Oqs//7Vtt+hcAAAAAAGh6FMBASZn20QRw384+/xcAAAAAAGh6FMBA&#10;SXlt9qIkST8TwAAAAAAAQBOkAAZKxsJlK/Ln6e8lSQbt0LHIaQAAAAAAALY8BTBQMh796+ysWFnI&#10;ztWV2amzCWAAAAAAAKDpUQADJWPcS7OSJEfv0bXISQAAAAAAAIpDAQyUhIXLVuSZ1+clSY7Zs0uR&#10;0wAAAAAAABSHAhgoCasf/1xZ7DgAAAAAAABFoQAGSoLjnwEAAAAAABTAQAlw/DMAAAAAAMAqCmCg&#10;0Xtq2rtZsbKQftXtHP8MAAAAAAA0aQpgoNFb9MGKJEnvTm2LnAQAAAAAAKC4FMAAAAAAAAAAJUIB&#10;DAAAAAAAAFAiFMAAAAAAAAAAJUIBDAAAAAAAAFAiFMAAAAAAAAAAJUIBDAAAAAAAAFAiFMAAAAAA&#10;AAAAJUIBDDR61e1bZ3CfbbNzdWWxowAAAAAAABRVebEDAGyqobtVZ+hu1cWOAQAAAAAAUHQmgAEA&#10;AAAAAABKhAIYGsgtt9yS3r17p3Xr1hk4cGCefvrpf7j+qaeeysCBA9O6dev06dMnt9122xZKCgAA&#10;AAAAQKlSAEMDGDNmTEaMGJErrrgiL7zwQg4++OB87nOfy4wZM9a6fvr06Tn66KNz8MEH54UXXsi/&#10;/du/5eKLL86vf/3rLZwcAAAAAACAUlJWKBQKxQ4Bjd3++++fAQMG5NZbb62/tuuuu+aEE07IyJEj&#10;11j/rW99K2PHjs2rr75af+2CCy7IX/7yl0yYMGG9/pmLFi1KVVVVFi5cmPbt22/6QwAAAAAAQAnw&#10;+3OaOhPAsIlqamoyadKkDBs2bLXrw4YNy7PPPrvW90yYMGGN9UceeWQmTpyYFStWbLasAAAAAAAA&#10;lLbyYgeAxm7evHlZuXJlqqurV7teXV2d2bNnr/U9s2fPXuv62trazJs3L127dl3jPcuXL8/y5cvr&#10;v1+0aFEDpAcAAAAAAKCUmACGBlJWVrba94VCYY1rn7V+bdc/NnLkyFRVVdV/9ejRYxMTAwAAAAAA&#10;UGoUwLCJOnXqlObNm68x7Tt37tw1pnw/1qVLl7WuLy8vz7bbbrvW91x++eVZuHBh/dfbb7/dMA8A&#10;AAAAAABAyVAAwyZq2bJlBg4cmPHjx692ffz48RkyZMha3zN48OA11j/66KMZNGhQWrRosdb3tGrV&#10;Ku3bt1/tCwAAAAAAAD5JAQwN4NJLL81Pf/rT3HnnnXn11VdzySWXZMaMGbnggguSrJrePfPMM+vX&#10;X3DBBXnrrbdy6aWX5tVXX82dd96Zn/3sZ/nGN75RrEcAAAAAAACgBJQXOwCUgtNOOy3z58/PVVdd&#10;lVmzZqV///4ZN25cevXqlSSZNWtWZsyYUb++d+/eGTduXC655JLcfPPN6datW2688cacdNJJxXoE&#10;AAAAAAAASkBZoVAoFDsEsOEWLVqUqqqqLFy40HHQAAAAAADwEb8/p6lzBDQAAAAAAABAiVAAAwAA&#10;AAAAAJQIBTAAAAAAAABAiVAAAwAAAAAAAJQIBTAAAAAAAABAiVAAAwAAAAAAAJQIBTAAAAAAAABA&#10;iVAAAwAAAAAAAJQIBTAAAAAAAABAiVAAAwAAAAAAAJQIBTAAAAAAAABAiVAAAwAAAAAAAJQIBTAA&#10;AAAAAABAiVAAAwAAAAAAAJQIBTAAAAAAAABAiVAAAwAAAAAAAJQIBTAAAAAAAABAiVAAAwAAAAAA&#10;AJSI8mIHADZOoVBIkixatKjISQAAAAAAYOvx8e/NP/49OjQ1CmBopBYvXpwk6dGjR5GTAAAAAADA&#10;1mfx4sWpqqoqdgzY4soK/voDNEp1dXWZOXNmKisrU1ZWVuw4RbNo0aL06NEjb7/9dtq3b1/sOMBW&#10;xh4BrIv9AVgX+wOwLvYHYF3sD1ufQqGQxYsXp1u3bmnWzKeh0vSYAIZGqlmzZunevXuxY2w12rdv&#10;7w9XwDrZI4B1sT8A62J/ANbF/gCsi/1h62Lyl6bMX3sAAAAAAAAAKBEKYAAAAAAAAIASoQAGGrVW&#10;rVrlyiuvTKtWrYodBdgK2SOAdbE/AOtifwDWxf4ArIv9AdjalBUKhUKxQwAAAAAAAACw6UwAAwAA&#10;AAAAAJQIBTAAAAAAAABAiVAAAwAAAAAAAJQIBTDQqN1yyy3p3bt3WrdunYEDB+bpp58udiRgMxo5&#10;cmT23XffVFZWpnPnzjnhhBMyZcqU1dYUCoV897vfTbdu3VJRUZHDDjssr7zyymprli9fnq9//evp&#10;1KlT2rZtm+OPPz5///vft+SjAJvZyJEjU1ZWlhEjRtRfsz9A0/bOO+/kS1/6Urbddtu0adMme++9&#10;dyZNmlT/uj0Cmqba2tp8+9vfTu/evVNRUZE+ffrkqquuSl1dXf0a+wM0DX/4wx9y3HHHpVu3bikr&#10;K8vDDz+82usNtRe8//77OeOMM1JVVZWqqqqcccYZWbBgwWZ+OqCpUQADjdaYMWMyYsSIXHHFFXnh&#10;hRdy8MEH53Of+1xmzJhR7GjAZvLUU0/lwgsvzHPPPZfx48entrY2w4YNy9KlS+vXXHvttbnhhhty&#10;00035fnnn0+XLl0ydOjQLF68uH7NiBEj8tBDD+WBBx7IM888kyVLluTYY4/NypUri/FYQAN7/vnn&#10;M2rUqOy5556rXbc/QNP1/vvv58ADD0yLFi3yu9/9Ln/9619z/fXXp0OHDvVr7BHQNF1zzTW57bbb&#10;ctNNN+XVV1/Ntddemx/+8If5yU9+Ur/G/gBNw9KlS7PXXnvlpptuWuvrDbUXfOELX8jkyZPzyCOP&#10;5JFHHsnkyZNzxhlnbPbnA5qYAkAjtd9++xUuuOCC1a7tsssuhcsuu6xIiYAtbe7cuYUkhaeeeqpQ&#10;KBQKdXV1hS5duhR+8IMf1K/58MMPC1VVVYXbbrutUCgUCgsWLCi0aNGi8MADD9SveeeddwrNmjUr&#10;PPLII1v2AYAGt3jx4kLfvn0L48ePLxx66KGF4cOHFwoF+wM0dd/61rcKBx100Dpft0dA03XMMccU&#10;zjnnnNWunXjiiYUvfelLhULB/gBNVZLCQw89VP99Q+0Ff/3rXwtJCs8991z9mgkTJhSSFF577bXN&#10;/FRAU2ICGGiUampqMmnSpAwbNmy168OGDcuzzz5bpFTAlrZw4cIkSceOHZMk06dPz+zZs1fbG1q1&#10;apVDDz20fm+YNGlSVqxYsdqabt26pX///vYPKAEXXnhhjjnmmBxxxBGrXbc/QNM2duzYDBo0KKec&#10;cko6d+6cffbZJ3fccUf96/YIaLoOOuigPPbYY5k6dWqS5C9/+UueeeaZHH300UnsD8AqDbUXTJgw&#10;IVVVVdl///3r1xxwwAGpqqqyXwANqrzYAQA2xrx587Jy5cpUV1evdr26ujqzZ88uUipgSyoUCrn0&#10;0ktz0EEHpX///klS/9//2vaGt956q35Ny5Yts80226yxxv4BjdsDDzyQSZMmZeLEiWu8Zn+Apu2N&#10;N97IrbfemksvvTT/9m//lj//+c+5+OKL06pVq5x55pn2CGjCvvWtb2XhwoXZZZdd0rx586xcuTLf&#10;//7388///M9J/BkCWKWh9oLZs2enc+fOa9y/c+fO9gugQSmAgUatrKxste8LhcIa14DSdNFFF+XF&#10;F1/MM888s8ZrG7M32D+gcXv77bczfPjwPProo2nduvU619kfoGmqq6vLoEGDcvXVVydJ9tlnn7zy&#10;yiu59dZbc+aZZ9avs0dA0zNmzJj84he/yH333Zfdd989kydPzogRI9KtW7ecddZZ9evsD0DSMHvB&#10;2tbbL4CG5ghooFHq1KlTmjdvvsbfjJs7d+4afxMPKD1f//rXM3bs2DzxxBPp3r17/fUuXbokyT/c&#10;G7p06ZKampq8//7761wDND6TJk3K3LlzM3DgwJSXl6e8vDxPPfVUbrzxxpSXl9f/921/gKapa9eu&#10;2W233Va7tuuuu2bGjBlJ/BkCmrJvfvObueyyy3L66adnjz32yBlnnJFLLrkkI0eOTGJ/AFZpqL2g&#10;S5cumTNnzhr3f/fdd+0XQINSAAONUsuWLTNw4MCMHz9+tevjx4/PkCFDipQK2NwKhUIuuuiiPPjg&#10;g3n88cfTu3fv1V7v3bt3unTpstreUFNTk6eeeqp+bxg4cGBatGix2ppZs2bl5Zdftn9AI/ZP//RP&#10;eemllzJ58uT6r0GDBuWLX/xiJk+enD59+tgfoAk78MADM2XKlNWuTZ06Nb169UrizxDQlC1btizN&#10;mq3+K9LmzZunrq4uif0BWKWh9oLBgwdn4cKF+fOf/1y/5k9/+lMWLlxovwAalCOggUbr0ksvzRln&#10;nJFBgwZl8ODBGTVqVGbMmJELLrig2NGAzeTCCy/Mfffdl//6r/9KZWVl/d+8raqqSkVFRcrKyjJi&#10;xIhcffXV6du3b/r27Zurr746bdq0yRe+8IX6teeee27+5V/+Jdtuu206duyYb3zjG9ljjz1yxBFH&#10;FPPxgE1QWVlZ/3ngH2vbtm223Xbb+uv2B2i6LrnkkgwZMiRXX311Tj311Pz5z3/OqFGjMmrUqCTx&#10;Zwhowo477rh8//vfT8+ePbP77rvnhRdeyA033JBzzjknif0BmpIlS5bk9ddfr/9++vTpmTx5cjp2&#10;7JiePXs2yF6w66675qijjsp5552X22+/PUly/vnn59hjj83OO++85R8aKF0FgEbs5ptvLvTq1avQ&#10;smXLwoABAwpPPfVUsSMBm1GStX6NHj26fk1dXV3hyiuvLHTp0qXQqlWrwiGHHFJ46aWXVrvPBx98&#10;ULjooosKHTt2LFRUVBSOPfbYwowZM7bw0wCb26GHHloYPnx4/ff2B2jafvOb3xT69+9faNWqVWGX&#10;XXYpjBo1arXX7RHQNC1atKgwfPjwQs+ePQutW7cu9OnTp3DFFVcUli9fXr/G/gBNwxNPPLHW3zmc&#10;ddZZhUKh4faC+fPnF774xS8WKisrC5WVlYUvfvGLhffff38LPSXQVJQVCoVCkbpnAAAAAAAAABqQ&#10;zwAGAAAAAAAAKBEKYAAAAAAAAIASoQAGAAAAAAAAKBEKYAAAAAAAAIASoQAGAAAAAAAAKBEKYAAA&#10;AAAAAIASoQAGAAAAAAAAKBEKYAAAAAAAAIASoQAGAABgs3nyySdTVlaWBQsWNPi9d9hhh/znf/7n&#10;Jt/nsMMOy4gRIzb5PhvrzTffTFlZWSZPnly0DJ/UUD9XAAAAikMBDAAAwFrNnTs3X/3qV9OzZ8+0&#10;atUqXbp0yZFHHpkJEyYUO1qS5Pnnn8/555+/yfd58MEH873vfa8BEm2cHj16ZNasWenfv/9G3+PN&#10;N9/Mueeem969e6eioiI77rhjrrzyytTU1DRgUgAAABqD8mIHAAAAYOt00kknZcWKFbn77rvTp0+f&#10;zJkzJ4899ljee++9YkdLkmy33XYNcp+OHTs2yH02VvPmzdOlS5dNusdrr72Wurq63H777dlpp53y&#10;8ssv57zzzsvSpUtz3XXXNVBSAAAAGgMTwAAAAKxhwYIFeeaZZ3LNNdfk8MMPT69evbLffvvl8ssv&#10;zzHHHJNk7UcXL1iwIGVlZXnyySdXu98f//jH7LXXXmndunX233//vPTSS/Wv3XXXXenQoUN++9vf&#10;Zuedd06bNm1y8sknZ+nSpbn77ruzww47ZJtttsnXv/71rFy5sv59nz6q+Lvf/W79tHK3bt1y8cUX&#10;1792yy23pG/fvmndunWqq6tz8skn17/26SOg33///Zx55pnZZptt0qZNm3zuc5/LtGnT1sj7+9//&#10;PrvuumvatWuXo446KrNmzapf8+STT2a//fZL27Zt06FDhxx44IF566231vqz/vTP8eNjsx977LEM&#10;GjQobdq0yZAhQzJlypR1/vs66qijMnr06AwbNix9+vTJ8ccfn2984xt58MEH1/meZNWU93HHHZeK&#10;ior07t0799577xprbrjhhuyxxx5p27ZtevToka997WtZsmRJkmTp0qVp3759fvWrX632nt/85jdp&#10;27ZtFi9enJqamlx00UXp2rVrWrdunR122CEjR478h7kAAADYeApgAAAA1tCuXbu0a9cuDz/8cJYv&#10;X77J9/vmN7+Z6667Ls8//3w6d+6c448/PitWrKh/fdmyZbnxxhvzwAMP5JFHHsmTTz6ZE088MePG&#10;jcu4ceNyzz33ZNSoUWsUjR/71a9+lR/96Ee5/fbbM23atDz88MPZY489kiQTJ07MxRdfnKuuuipT&#10;pkzJI488kkMOOWSdWc8+++xMnDgxY8eOzYQJE1IoFHL00Uevkfe6667LPffckz/84Q+ZMWNGvvGN&#10;byRJamtrc8IJJ+TQQw/Niy++mAkTJuT8889PWVnZBv3Mrrjiilx//fWZOHFiysvLc84552zQ+xcu&#10;XPiZ081nn3123nzzzTz++OP51a9+lVtuuSVz585dbU2zZs1y44035uWXX87dd9+dxx9/PP/6r/+a&#10;JGnbtm1OP/30jB49erX3jB49OieffHIqKytz4403ZuzYsfm///f/ZsqUKfnFL36RHXbYYYOeBQAA&#10;gPXnCGgAAADWUF5enrvuuivnnXdebrvttgwYMCCHHnpoTj/99Oy5554bfL8rr7wyQ4cOTZLcfffd&#10;6d69ex566KGceuqpSZIVK1bk1ltvzY477pgkOfnkk3PPPfdkzpw5adeuXXbbbbccfvjheeKJJ3La&#10;aaetcf8ZM2akS5cuOeKII9KiRYv07Nkz++23X/1rbdu2zbHHHpvKysr06tUr++yzz1pzTps2LWPH&#10;js0f//jHDBkyJEly7733pkePHnn44Ydzyimn1Oe97bbb6vNedNFFueqqq5IkixYtysKFC3PsscfW&#10;v77rrrtu8M/s+9//fg499NAkyWWXXZZjjjkmH374YVq3bv2Z7/3b3/6Wn/zkJ7n++uvXuWbq1Kn5&#10;3e9+l+eeey77779/kuRnP/vZGlk/OR3du3fvfO9738v//t//O7fcckuS5Ctf+UqGDBmSmTNnplu3&#10;bpk3b15++9vfZvz48UlW/fz79u2bgw46KGVlZenVq9cG/RwAAADYMCaAAQAAWKuTTjopM2fOzNix&#10;Y3PkkUfmySefzIABA3LXXXdt8L0GDx5c/787duyYnXfeOa+++mr9tTZt2tSXpUlSXV2dHXbYIe3a&#10;tVvt2qenUz92yimn5IMPPkifPn1y3nnn5aGHHkptbW2SZOjQoenVq1f69OmTM844I/fee2+WLVu2&#10;1vu8+uqrKS8vry9Ek2Tbbbf9zLxdu3atz9axY8ecffbZOfLII3Pcccflxz/+8WrHQ6+vTxbtXbt2&#10;TZJ1Pv8nzZw5M0cddVROOeWUfOUrX1nnuo+fddCgQfXXdtlll3To0GG1dU888USGDh2a7bffPpWV&#10;lTnzzDMzf/78LF26NEmy3377Zffdd8/Pf/7zJMk999yTnj171k9Zn3322Zk8eXJ23nnnXHzxxXn0&#10;0UfX7wcAAADARlEAAwAAsE6tW7fO0KFD853vfCfPPvtszj777Fx55ZVJVh0NnCSFQqF+/SePSf4s&#10;nzwSuUWLFmu8trZrdXV1a71Xjx49MmXKlNx8882pqKjI1772tRxyyCFZsWJFKisr8z//8z+5//77&#10;07Vr13znO9/JXnvtlQULFqxxn08+y6evf1beT7539OjRmTBhQoYMGZIxY8akX79+ee6559b+g1iH&#10;T/4zPv5nr+v5PzZz5swcfvjhGTx4cEaNGvUP136c9x8dTf3WW2/l6KOPTv/+/fPrX/86kyZNys03&#10;35xk9X/XX/nKV+qPgR49enS+/OUv1993wIABmT59er73ve/lgw8+yKmnnrraZzADAADQsBTAAAAA&#10;rLfddtutfvJzu+22S5LVplsnT5681vd9svx8//33M3Xq1Oyyyy4Nmq2ioiLHH398brzxxjz55JOZ&#10;MGFCXnrppSSrjrQ+4ogjcu211+bFF1+s/9zbT9ttt91SW1ubP/3pT/XX5s+fn6lTp27wMc777LNP&#10;Lr/88jz77LPp379/7rvvvk17wM/wzjvv5LDDDsuAAQMyevTo+oJ+XXbdddfU1tZm4sSJ9demTJmy&#10;WjE+ceLE1NbW5vrrr88BBxyQfv36ZebMmWvc60tf+lJmzJiRG2+8Ma+88krOOuus1V5v3759Tjvt&#10;tNxxxx0ZM2ZMfv3rX+e9997btAcGAABgrXwGMAAAAGuYP39+TjnllJxzzjnZc889U1lZmYkTJ+ba&#10;a6/N5z//+SSrCtcDDjggP/jBD7LDDjtk3rx5+fa3v73W+1111VXZdtttU11dnSuuuCKdOnXKCSec&#10;0GB577rrrqxcuTL7779/2rRpk3vuuScVFRXp1atXfvvb3+aNN97IIYcckm222Sbjxo1LXV1ddt55&#10;5zXu07dv33z+85/Peeedl9tvvz2VlZW57LLLsv3229c/92eZPn16Ro0aleOPPz7dunXLlClTMnXq&#10;1Jx55pkN9ryfNnPmzBx22GHp2bNnrrvuurz77rv1r3Xp0mWt79l5551z1FFH5bzzzsuoUaNSXl6e&#10;ESNGpKKion7NjjvumNra2vzkJz/Jcccdlz/+8Y+57bbb1rjXNttskxNPPDHf/OY3M2zYsHTv3r3+&#10;tR/96Efp2rVr9t577zRr1iy//OUv06VLlzWOmgYAAKBhmAAGAABgDe3atcv++++fH/3oRznkkEPS&#10;v3///Pu//3vOO++83HTTTfXr7rzzzqxYsSKDBg3K8OHD8x//8R9rvd8PfvCDDB8+PAMHDsysWbMy&#10;duzYtGzZssHydujQIXfccUcOPPDA7Lnnnnnsscfym9/8Jttuu206dOiQBx98MP/rf/2v7Lrrrrnt&#10;ttty//33Z/fdd1/rvUaPHp2BAwfm2GOPzeDBg1MoFDJu3Lg1jn1elzZt2uS1117LSSedlH79+uX8&#10;88/PRRddlK9+9asN9ryf9uijj+b111/P448/nu7du6dr1671X//I6NGj06NHjxx66KE58cQTc/75&#10;56dz5871r++999654YYbcs0116R///659957M3LkyLXe69xzz01NTU3OOeec1a63a9cu11xzTQYN&#10;GpR99903b775ZsaNG/eZE8oAAABsnLLCuj7gCAAAAGA93XvvvRk+fHhmzpzZoOU+AAAAG8YR0AAA&#10;AMBGW7ZsWaZPn56RI0fmq1/9qvIXAACgyJy3BAAAAGy0a6+9NnvvvXeqq6tz+eWXFzsOAABAk+cI&#10;aAAAAAAAAIASYQIYAAAAAAAAoEQogAEAAAAAAABKhAIYAAAAAAAAoEQogAEAAAAAAABKhAIYAAAA&#10;AAAAoEQogAEAAAAAAABKhAIYAAAAAAAAoEQogAEAAAAAAABKhAIYAAAAAAAAoEQogAEAAAAAAABK&#10;hAIYAAAAAAAAoEQogAEAAAAAAABKhAIYAAAAAAAAoEQogAEAAAAAAABKhAIYAAAAAAAAoEQogAEA&#10;AAAAAABKhAIYAAAAAAAAoEQogAEAAAAAAABKhAIYAAAAAAAAoEQogAEAAAAAAABKhAIYAAAAAAAA&#10;oEQogAEAAAAAAABKhAIYAAAAAAAAoEQogAEAAAAAAABKhAIYAAAAAAAAoEQogAEAAAAAAABKhAIY&#10;AAAAAAAAoEQogAEAAAAAAABKhAIYAAAAAAAAoEQogAEAAAAAAABKhAIYAAAAAAAAoEQogAEAAAAA&#10;AABKhAIYAAAAAAAAoEQogAEAAAAAAABKhAIYAAAAAAAAoEQogAEAAAAAAABKhAIYAAAAAAAAoEQo&#10;gAEAAAAAAABKhAIYAAAAAAAAoEQogAEAAAAAAABKhAIYAAAAAAAAoEQogAEAAAAAAABKhAIYAAAA&#10;AAAAoEQogAEAAAAAAABKhAIYAAAAAAAAoEQogAEAAAAAAABKhAIYAAAAAAAAoEQogAEAAAAAAABK&#10;hAIYAAAAAAAAoEQogAEAAAAAAABKhAIYAAAAAAAAoEQogAEAAAAAAABKhAIYAAAAAAAAoEQogAEA&#10;AAAAAABKhAIYAAAAAAAAoEQogAEAAAAAAABKhAIYAAAAAAAAoEQogAEAAAAAAABKhAIYAAAAAAAA&#10;oET8/7HNSHJl1jCMAAAAAElFTkSuQmCCUEsDBBQABgAIAAAAIQCSs7EU3wAAAAgBAAAPAAAAZHJz&#10;L2Rvd25yZXYueG1sTI9Ba8JAEIXvhf6HZQq91U0UaxMzEZG2JylUC8XbmB2TYHY3ZNck/vuup3p8&#10;84b3vpetRt2InjtXW4MQTyIQbAqralMi/Ow/Xt5AOE9GUWMNI1zZwSp/fMgoVXYw39zvfClCiHEp&#10;IVTet6mUrqhYk5vYlk3wTrbT5IPsSqk6GkK4buQ0il6lptqEhopa3lRcnHcXjfA50LCexe/99nza&#10;XA/7+dfvNmbE56dxvQThefT/z3DDD+iQB6ajvRjlRIMQhniE6WIG4uZGSRwuR4R5skhA5pm8H5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eZmlmLAwAAPQgA&#10;AA4AAAAAAAAAAAAAAAAAOgIAAGRycy9lMm9Eb2MueG1sUEsBAi0ACgAAAAAAAAAhAAFHi7gpmwAA&#10;KZsAABQAAAAAAAAAAAAAAAAA8QUAAGRycy9tZWRpYS9pbWFnZTEucG5nUEsBAi0AFAAGAAgAAAAh&#10;AJKzsRTfAAAACAEAAA8AAAAAAAAAAAAAAAAATKEAAGRycy9kb3ducmV2LnhtbFBLAQItABQABgAI&#10;AAAAIQCqJg6+vAAAACEBAAAZAAAAAAAAAAAAAAAAAFiiAABkcnMvX3JlbHMvZTJvRG9jLnhtbC5y&#10;ZWxzUEsFBgAAAAAGAAYAfAEAAEujAAAAAA==&#10;">
                <v:shape id="תמונה 300" o:spid="_x0000_s1248" type="#_x0000_t75" style="position:absolute;width:69278;height:3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mvexAAAANwAAAAPAAAAZHJzL2Rvd25yZXYueG1sRE+7asMw&#10;FN0L+QdxA11CIqemxjhWQgiUdmlK3A4ZL9b1g1hXxlJtt19fDYGOh/POD7PpxEiDay0r2G4iEMSl&#10;1S3XCr4+X9YpCOeRNXaWScEPOTjsFw85ZtpOfKGx8LUIIewyVNB432dSurIhg25je+LAVXYw6AMc&#10;aqkHnEK46eRTFCXSYMuhocGeTg2Vt+LbKHg/zqsyfr6uztfJVL/0kaSnV1TqcTkfdyA8zf5ffHe/&#10;aQVxFOaHM+EIyP0fAAAA//8DAFBLAQItABQABgAIAAAAIQDb4fbL7gAAAIUBAAATAAAAAAAAAAAA&#10;AAAAAAAAAABbQ29udGVudF9UeXBlc10ueG1sUEsBAi0AFAAGAAgAAAAhAFr0LFu/AAAAFQEAAAsA&#10;AAAAAAAAAAAAAAAAHwEAAF9yZWxzLy5yZWxzUEsBAi0AFAAGAAgAAAAhAEG2a97EAAAA3AAAAA8A&#10;AAAAAAAAAAAAAAAABwIAAGRycy9kb3ducmV2LnhtbFBLBQYAAAAAAwADALcAAAD4AgAAAAA=&#10;">
                  <v:imagedata r:id="rId175" o:title=""/>
                </v:shape>
                <v:shape id="Text Box 282" o:spid="_x0000_s1249" type="#_x0000_t202" style="position:absolute;left:8699;top:32829;width:34428;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50B11AD7" w14:textId="77777777" w:rsidR="00EA1699" w:rsidRPr="00C473EC" w:rsidRDefault="00EA1699" w:rsidP="00FE4511">
                        <w:pPr>
                          <w:pStyle w:val="Caption"/>
                          <w:jc w:val="left"/>
                        </w:pPr>
                        <w:r>
                          <w:t>Figure</w:t>
                        </w:r>
                        <w:r>
                          <w:rPr>
                            <w:rFonts w:hint="cs"/>
                            <w:rtl/>
                          </w:rPr>
                          <w:t xml:space="preserve"> </w:t>
                        </w:r>
                        <w:r>
                          <w:t>9</w:t>
                        </w:r>
                        <w:r w:rsidRPr="00FE29C0">
                          <w:t>-</w:t>
                        </w:r>
                        <w:r>
                          <w:rPr>
                            <w:rFonts w:hint="cs"/>
                            <w:rtl/>
                          </w:rPr>
                          <w:t>55</w:t>
                        </w:r>
                        <w:r>
                          <w:t>:</w:t>
                        </w:r>
                        <w:r w:rsidRPr="007F5D43">
                          <w:t xml:space="preserve"> </w:t>
                        </w:r>
                        <w:r>
                          <w:t>Load 100%, Trace 1</w:t>
                        </w:r>
                      </w:p>
                      <w:p w14:paraId="355F8D76" w14:textId="77777777" w:rsidR="00EA1699" w:rsidRDefault="00EA1699" w:rsidP="00FE4511">
                        <w:pPr>
                          <w:rPr>
                            <w:lang w:bidi="ar-SA"/>
                          </w:rPr>
                        </w:pPr>
                      </w:p>
                    </w:txbxContent>
                  </v:textbox>
                </v:shape>
                <w10:wrap anchorx="margin"/>
              </v:group>
            </w:pict>
          </mc:Fallback>
        </mc:AlternateContent>
      </w:r>
    </w:p>
    <w:p w14:paraId="1ECA3ED8" w14:textId="4B444B91" w:rsidR="00FE4511" w:rsidRDefault="00FE4511" w:rsidP="00812450">
      <w:pPr>
        <w:spacing w:after="0" w:line="240" w:lineRule="auto"/>
        <w:ind w:left="360"/>
        <w:jc w:val="left"/>
        <w:rPr>
          <w:rtl/>
        </w:rPr>
      </w:pPr>
    </w:p>
    <w:p w14:paraId="6E69B9C0" w14:textId="607BE7F1" w:rsidR="00FE4511" w:rsidRDefault="00FE4511" w:rsidP="00812450">
      <w:pPr>
        <w:spacing w:after="0" w:line="240" w:lineRule="auto"/>
        <w:ind w:left="360"/>
        <w:jc w:val="left"/>
      </w:pPr>
    </w:p>
    <w:p w14:paraId="454FBFF5" w14:textId="74097CB7" w:rsidR="00E65112" w:rsidRDefault="00E65112" w:rsidP="00812450">
      <w:pPr>
        <w:spacing w:after="0" w:line="240" w:lineRule="auto"/>
        <w:ind w:left="360"/>
        <w:jc w:val="left"/>
        <w:rPr>
          <w:rtl/>
        </w:rPr>
      </w:pPr>
    </w:p>
    <w:p w14:paraId="6167A3B8" w14:textId="0A1371B6" w:rsidR="00731661" w:rsidRDefault="00731661" w:rsidP="00812450">
      <w:pPr>
        <w:spacing w:after="0" w:line="240" w:lineRule="auto"/>
        <w:ind w:left="360"/>
        <w:jc w:val="left"/>
        <w:rPr>
          <w:rtl/>
        </w:rPr>
      </w:pPr>
    </w:p>
    <w:p w14:paraId="1814EE64" w14:textId="1570D396" w:rsidR="00731661" w:rsidRDefault="00731661" w:rsidP="00812450">
      <w:pPr>
        <w:spacing w:after="0" w:line="240" w:lineRule="auto"/>
        <w:ind w:left="360"/>
        <w:jc w:val="left"/>
        <w:rPr>
          <w:rtl/>
        </w:rPr>
      </w:pPr>
    </w:p>
    <w:p w14:paraId="7DD7C753" w14:textId="1C9233FE" w:rsidR="00731661" w:rsidRDefault="00731661" w:rsidP="00812450">
      <w:pPr>
        <w:spacing w:after="0" w:line="240" w:lineRule="auto"/>
        <w:ind w:left="360"/>
        <w:jc w:val="left"/>
        <w:rPr>
          <w:rtl/>
        </w:rPr>
      </w:pPr>
    </w:p>
    <w:p w14:paraId="4E4BAF72" w14:textId="18808DB4" w:rsidR="00731661" w:rsidRDefault="00731661" w:rsidP="00812450">
      <w:pPr>
        <w:spacing w:after="0" w:line="240" w:lineRule="auto"/>
        <w:ind w:left="360"/>
        <w:jc w:val="left"/>
      </w:pPr>
    </w:p>
    <w:p w14:paraId="4F87FF44" w14:textId="47D8FF66" w:rsidR="00E65112" w:rsidRDefault="00E65112" w:rsidP="00812450">
      <w:pPr>
        <w:spacing w:after="0" w:line="240" w:lineRule="auto"/>
        <w:ind w:left="360"/>
        <w:jc w:val="left"/>
        <w:rPr>
          <w:rtl/>
        </w:rPr>
      </w:pPr>
    </w:p>
    <w:p w14:paraId="6ACABC27" w14:textId="2EF4838F" w:rsidR="00FE4511" w:rsidRDefault="00FE4511" w:rsidP="00812450">
      <w:pPr>
        <w:spacing w:after="0" w:line="240" w:lineRule="auto"/>
        <w:ind w:left="360"/>
        <w:jc w:val="left"/>
        <w:rPr>
          <w:rtl/>
        </w:rPr>
      </w:pPr>
    </w:p>
    <w:p w14:paraId="7567DD0F" w14:textId="2C987206" w:rsidR="00FE4511" w:rsidRDefault="00FE4511" w:rsidP="00812450">
      <w:pPr>
        <w:spacing w:after="0" w:line="240" w:lineRule="auto"/>
        <w:ind w:left="360"/>
        <w:jc w:val="left"/>
        <w:rPr>
          <w:rtl/>
        </w:rPr>
      </w:pPr>
    </w:p>
    <w:p w14:paraId="6F5B2778" w14:textId="170617E3" w:rsidR="00FE4511" w:rsidRDefault="00FE4511" w:rsidP="00812450">
      <w:pPr>
        <w:spacing w:after="0" w:line="240" w:lineRule="auto"/>
        <w:ind w:left="360"/>
        <w:jc w:val="left"/>
        <w:rPr>
          <w:rtl/>
        </w:rPr>
      </w:pPr>
    </w:p>
    <w:p w14:paraId="5FCF2B84" w14:textId="29C54ECE" w:rsidR="00FE4511" w:rsidRDefault="00FE4511" w:rsidP="00812450">
      <w:pPr>
        <w:spacing w:after="0" w:line="240" w:lineRule="auto"/>
        <w:ind w:left="360"/>
        <w:jc w:val="left"/>
        <w:rPr>
          <w:rtl/>
        </w:rPr>
      </w:pPr>
    </w:p>
    <w:p w14:paraId="116D053D" w14:textId="1E6EA4D1" w:rsidR="00FE4511" w:rsidRDefault="00FE4511" w:rsidP="00812450">
      <w:pPr>
        <w:spacing w:after="0" w:line="240" w:lineRule="auto"/>
        <w:ind w:left="360"/>
        <w:jc w:val="left"/>
        <w:rPr>
          <w:rtl/>
        </w:rPr>
      </w:pPr>
    </w:p>
    <w:p w14:paraId="15B5AD7C" w14:textId="75CD336D" w:rsidR="00FE4511" w:rsidRDefault="00FE4511" w:rsidP="00812450">
      <w:pPr>
        <w:spacing w:after="0" w:line="240" w:lineRule="auto"/>
        <w:ind w:left="360"/>
        <w:jc w:val="left"/>
        <w:rPr>
          <w:rtl/>
        </w:rPr>
      </w:pPr>
    </w:p>
    <w:p w14:paraId="5C3AE471" w14:textId="5A5AA907" w:rsidR="00FE4511" w:rsidRDefault="00FE4511" w:rsidP="00812450">
      <w:pPr>
        <w:spacing w:after="0" w:line="240" w:lineRule="auto"/>
        <w:ind w:left="360"/>
        <w:jc w:val="left"/>
        <w:rPr>
          <w:rtl/>
        </w:rPr>
      </w:pPr>
    </w:p>
    <w:p w14:paraId="6313538C" w14:textId="7779122C" w:rsidR="00FE4511" w:rsidRDefault="00FE4511" w:rsidP="00812450">
      <w:pPr>
        <w:spacing w:after="0" w:line="240" w:lineRule="auto"/>
        <w:ind w:left="360"/>
        <w:jc w:val="left"/>
        <w:rPr>
          <w:rtl/>
        </w:rPr>
      </w:pPr>
    </w:p>
    <w:p w14:paraId="7ABB2CE6" w14:textId="79B66AC3" w:rsidR="00FE4511" w:rsidRDefault="00FE4511" w:rsidP="00812450">
      <w:pPr>
        <w:spacing w:after="0" w:line="240" w:lineRule="auto"/>
        <w:ind w:left="360"/>
        <w:jc w:val="left"/>
        <w:rPr>
          <w:rtl/>
        </w:rPr>
      </w:pPr>
    </w:p>
    <w:p w14:paraId="662ABABE" w14:textId="104AE743" w:rsidR="00FE4511" w:rsidRDefault="00FE4511" w:rsidP="00812450">
      <w:pPr>
        <w:spacing w:after="0" w:line="240" w:lineRule="auto"/>
        <w:ind w:left="360"/>
        <w:jc w:val="left"/>
        <w:rPr>
          <w:rtl/>
        </w:rPr>
      </w:pPr>
    </w:p>
    <w:p w14:paraId="2496BFD2" w14:textId="4649A3E5" w:rsidR="00FE4511" w:rsidRDefault="00FE4511" w:rsidP="00812450">
      <w:pPr>
        <w:spacing w:after="0" w:line="240" w:lineRule="auto"/>
        <w:ind w:left="360"/>
        <w:jc w:val="left"/>
        <w:rPr>
          <w:rtl/>
        </w:rPr>
      </w:pPr>
    </w:p>
    <w:p w14:paraId="12216268" w14:textId="25C8FDEF" w:rsidR="00FE4511" w:rsidRDefault="00FE4511" w:rsidP="00812450">
      <w:pPr>
        <w:spacing w:after="0" w:line="240" w:lineRule="auto"/>
        <w:ind w:left="360"/>
        <w:jc w:val="left"/>
        <w:rPr>
          <w:rtl/>
        </w:rPr>
      </w:pPr>
    </w:p>
    <w:p w14:paraId="2AC27E9C" w14:textId="027FF6C6" w:rsidR="00FE4511" w:rsidRDefault="00FE4511" w:rsidP="00812450">
      <w:pPr>
        <w:spacing w:after="0" w:line="240" w:lineRule="auto"/>
        <w:ind w:left="360"/>
        <w:jc w:val="left"/>
        <w:rPr>
          <w:rtl/>
        </w:rPr>
      </w:pPr>
    </w:p>
    <w:p w14:paraId="022AC414" w14:textId="3DB0E4F2" w:rsidR="00FE4511" w:rsidRDefault="00FE4511" w:rsidP="00812450">
      <w:pPr>
        <w:spacing w:after="0" w:line="240" w:lineRule="auto"/>
        <w:ind w:left="360"/>
        <w:jc w:val="left"/>
        <w:rPr>
          <w:rtl/>
        </w:rPr>
      </w:pPr>
    </w:p>
    <w:p w14:paraId="464BF2CC" w14:textId="77777777" w:rsidR="00FE4511" w:rsidRDefault="00FE4511" w:rsidP="00812450">
      <w:pPr>
        <w:spacing w:after="0" w:line="240" w:lineRule="auto"/>
        <w:ind w:left="360"/>
        <w:jc w:val="left"/>
      </w:pPr>
    </w:p>
    <w:p w14:paraId="61DD8BAA" w14:textId="18449AFE" w:rsidR="00E65112" w:rsidRDefault="00E65112" w:rsidP="00812450">
      <w:pPr>
        <w:spacing w:after="0" w:line="240" w:lineRule="auto"/>
        <w:ind w:left="360"/>
        <w:jc w:val="left"/>
      </w:pPr>
      <w:r>
        <w:rPr>
          <w:noProof/>
        </w:rPr>
        <w:lastRenderedPageBreak/>
        <mc:AlternateContent>
          <mc:Choice Requires="wps">
            <w:drawing>
              <wp:anchor distT="0" distB="0" distL="114300" distR="114300" simplePos="0" relativeHeight="251740672" behindDoc="0" locked="0" layoutInCell="1" allowOverlap="1" wp14:anchorId="79856601" wp14:editId="5BCFC176">
                <wp:simplePos x="0" y="0"/>
                <wp:positionH relativeFrom="column">
                  <wp:posOffset>369570</wp:posOffset>
                </wp:positionH>
                <wp:positionV relativeFrom="paragraph">
                  <wp:posOffset>3141345</wp:posOffset>
                </wp:positionV>
                <wp:extent cx="2819943" cy="340602"/>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19943" cy="340602"/>
                        </a:xfrm>
                        <a:prstGeom prst="rect">
                          <a:avLst/>
                        </a:prstGeom>
                        <a:noFill/>
                        <a:ln w="6350">
                          <a:noFill/>
                        </a:ln>
                      </wps:spPr>
                      <wps:txbx>
                        <w:txbxContent>
                          <w:p w14:paraId="629D2F75" w14:textId="16D3B834" w:rsidR="00EA1699" w:rsidRPr="00E65112" w:rsidRDefault="00EA1699" w:rsidP="00E65112">
                            <w:pPr>
                              <w:pStyle w:val="Caption"/>
                              <w:jc w:val="left"/>
                            </w:pPr>
                            <w:r>
                              <w:t>Figure</w:t>
                            </w:r>
                            <w:r>
                              <w:rPr>
                                <w:rFonts w:hint="cs"/>
                                <w:rtl/>
                              </w:rPr>
                              <w:t xml:space="preserve"> </w:t>
                            </w:r>
                            <w:r>
                              <w:t>9</w:t>
                            </w:r>
                            <w:r w:rsidRPr="00FE29C0">
                              <w:t>-</w:t>
                            </w:r>
                            <w:r>
                              <w:rPr>
                                <w:rFonts w:hint="cs"/>
                                <w:rtl/>
                              </w:rPr>
                              <w:t>57</w:t>
                            </w:r>
                            <w:r>
                              <w:t>:</w:t>
                            </w:r>
                            <w:r w:rsidRPr="007F5D43">
                              <w:t xml:space="preserve"> </w:t>
                            </w:r>
                            <w:r>
                              <w:t>Load 100%, Trace 2</w:t>
                            </w:r>
                          </w:p>
                          <w:p w14:paraId="433292CA" w14:textId="77777777" w:rsidR="00EA1699" w:rsidRDefault="00EA1699" w:rsidP="007C7FB6">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56601" id="Text Box 54" o:spid="_x0000_s1250" type="#_x0000_t202" style="position:absolute;left:0;text-align:left;margin-left:29.1pt;margin-top:247.35pt;width:222.05pt;height:26.8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HKMwIAAFwEAAAOAAAAZHJzL2Uyb0RvYy54bWysVFFv2jAQfp+0/2D5fSSBwAoiVKwV0yTU&#10;VoKqz8axSSTH59mGhP36nR2gqNvTtBdzvrvc+bvvO+b3XaPIUVhXgy5oNkgpEZpDWet9QV+3qy93&#10;lDjPdMkUaFHQk3D0fvH507w1MzGEClQpLMEi2s1aU9DKezNLEscr0TA3ACM0BiXYhnm82n1SWtZi&#10;9UYlwzSdJC3Y0ljgwjn0PvZBuoj1pRTcP0vphCeqoPg2H08bz104k8WczfaWmarm52ewf3hFw2qN&#10;Ta+lHpln5GDrP0o1NbfgQPoBhyYBKWsuIgZEk6Uf0GwqZkTEgsNx5jom9//K8qfjiyV1WdBxTolm&#10;DXK0FZ0n36Aj6ML5tMbNMG1jMNF36EeeL36HzgC7k7YJvwiIYBwnfbpON1Tj6BzeZdNpPqKEY2yU&#10;p5N0GMok718b6/x3AQ0JRkEtsheHyo5r5/vUS0popmFVKxUZVJq0BZ2Mxmn84BrB4kpjj4Chf2uw&#10;fLfrIuYsvSLcQXlCgBZ6iTjDVzW+Ys2cf2EWNYGYUOf+GQ+pALvB2aKkAvvrb/6Qj1RhlJIWNVZQ&#10;9/PArKBE/dBI4jTL8yDKeMnHX4d4sbeR3W1EH5oHQBlnuFGGRzPke3UxpYXmDddhGbpiiGmOvQvq&#10;L+aD75WP68TFchmTUIaG+bXeGB5Kh7mGGW+7N2bNmQiPFD7BRY1s9oGPPrdnZHnwIOtIVph0P9Uz&#10;ASjhSPd53cKO3N5j1vufwuI3AAAA//8DAFBLAwQUAAYACAAAACEAh6vfduIAAAAKAQAADwAAAGRy&#10;cy9kb3ducmV2LnhtbEyPwU6DQBCG7ya+w2ZMvNlFCorI0jQkjYnRQ2sv3hZ2CkR2Ftltiz6940lv&#10;M5kv/3x/sZrtIE44+d6RgttFBAKpcaanVsH+bXOTgfBBk9GDI1TwhR5W5eVFoXPjzrTF0y60gkPI&#10;51pBF8KYS+mbDq32Czci8e3gJqsDr1MrzaTPHG4HGUfRnbS6J/7Q6RGrDpuP3dEqeK42r3pbxzb7&#10;Hqqnl8N6/Ny/p0pdX83rRxAB5/AHw68+q0PJTrU7kvFiUJBmMZMKkofkHgQDaRQvQdQ8JNkSZFnI&#10;/xXKHwAAAP//AwBQSwECLQAUAAYACAAAACEAtoM4kv4AAADhAQAAEwAAAAAAAAAAAAAAAAAAAAAA&#10;W0NvbnRlbnRfVHlwZXNdLnhtbFBLAQItABQABgAIAAAAIQA4/SH/1gAAAJQBAAALAAAAAAAAAAAA&#10;AAAAAC8BAABfcmVscy8ucmVsc1BLAQItABQABgAIAAAAIQDjtmHKMwIAAFwEAAAOAAAAAAAAAAAA&#10;AAAAAC4CAABkcnMvZTJvRG9jLnhtbFBLAQItABQABgAIAAAAIQCHq9924gAAAAoBAAAPAAAAAAAA&#10;AAAAAAAAAI0EAABkcnMvZG93bnJldi54bWxQSwUGAAAAAAQABADzAAAAnAUAAAAA&#10;" filled="f" stroked="f" strokeweight=".5pt">
                <v:textbox>
                  <w:txbxContent>
                    <w:p w14:paraId="629D2F75" w14:textId="16D3B834" w:rsidR="00EA1699" w:rsidRPr="00E65112" w:rsidRDefault="00EA1699" w:rsidP="00E65112">
                      <w:pPr>
                        <w:pStyle w:val="Caption"/>
                        <w:jc w:val="left"/>
                      </w:pPr>
                      <w:r>
                        <w:t>Figure</w:t>
                      </w:r>
                      <w:r>
                        <w:rPr>
                          <w:rFonts w:hint="cs"/>
                          <w:rtl/>
                        </w:rPr>
                        <w:t xml:space="preserve"> </w:t>
                      </w:r>
                      <w:r>
                        <w:t>9</w:t>
                      </w:r>
                      <w:r w:rsidRPr="00FE29C0">
                        <w:t>-</w:t>
                      </w:r>
                      <w:r>
                        <w:rPr>
                          <w:rFonts w:hint="cs"/>
                          <w:rtl/>
                        </w:rPr>
                        <w:t>57</w:t>
                      </w:r>
                      <w:r>
                        <w:t>:</w:t>
                      </w:r>
                      <w:r w:rsidRPr="007F5D43">
                        <w:t xml:space="preserve"> </w:t>
                      </w:r>
                      <w:r>
                        <w:t>Load 100%, Trace 2</w:t>
                      </w:r>
                    </w:p>
                    <w:p w14:paraId="433292CA" w14:textId="77777777" w:rsidR="00EA1699" w:rsidRDefault="00EA1699" w:rsidP="007C7FB6">
                      <w:pPr>
                        <w:rPr>
                          <w:lang w:bidi="ar-SA"/>
                        </w:rPr>
                      </w:pPr>
                    </w:p>
                  </w:txbxContent>
                </v:textbox>
              </v:shape>
            </w:pict>
          </mc:Fallback>
        </mc:AlternateContent>
      </w:r>
    </w:p>
    <w:p w14:paraId="12B6C03B" w14:textId="77777777" w:rsidR="00FE4511" w:rsidRDefault="00FE4511" w:rsidP="00FE4511">
      <w:pPr>
        <w:spacing w:after="0" w:line="240" w:lineRule="auto"/>
        <w:jc w:val="left"/>
        <w:rPr>
          <w:rtl/>
        </w:rPr>
      </w:pPr>
    </w:p>
    <w:p w14:paraId="25E24093" w14:textId="07C994D6" w:rsidR="00FE4511" w:rsidRDefault="00FE4511" w:rsidP="00FE4511">
      <w:pPr>
        <w:spacing w:after="0" w:line="240" w:lineRule="auto"/>
        <w:jc w:val="left"/>
        <w:rPr>
          <w:rtl/>
        </w:rPr>
      </w:pPr>
      <w:r>
        <w:rPr>
          <w:noProof/>
        </w:rPr>
        <mc:AlternateContent>
          <mc:Choice Requires="wpg">
            <w:drawing>
              <wp:anchor distT="0" distB="0" distL="114300" distR="114300" simplePos="0" relativeHeight="251750912" behindDoc="0" locked="0" layoutInCell="1" allowOverlap="1" wp14:anchorId="34CADC0B" wp14:editId="4C3DA927">
                <wp:simplePos x="0" y="0"/>
                <wp:positionH relativeFrom="margin">
                  <wp:align>center</wp:align>
                </wp:positionH>
                <wp:positionV relativeFrom="paragraph">
                  <wp:posOffset>130175</wp:posOffset>
                </wp:positionV>
                <wp:extent cx="6330950" cy="3451860"/>
                <wp:effectExtent l="0" t="0" r="0" b="0"/>
                <wp:wrapNone/>
                <wp:docPr id="96" name="Group 96"/>
                <wp:cNvGraphicFramePr/>
                <a:graphic xmlns:a="http://schemas.openxmlformats.org/drawingml/2006/main">
                  <a:graphicData uri="http://schemas.microsoft.com/office/word/2010/wordprocessingGroup">
                    <wpg:wgp>
                      <wpg:cNvGrpSpPr/>
                      <wpg:grpSpPr>
                        <a:xfrm>
                          <a:off x="0" y="0"/>
                          <a:ext cx="6330950" cy="3451860"/>
                          <a:chOff x="0" y="0"/>
                          <a:chExt cx="6330950" cy="3451860"/>
                        </a:xfrm>
                      </wpg:grpSpPr>
                      <pic:pic xmlns:pic="http://schemas.openxmlformats.org/drawingml/2006/picture">
                        <pic:nvPicPr>
                          <pic:cNvPr id="302" name="תמונה 302"/>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30950" cy="3098165"/>
                          </a:xfrm>
                          <a:prstGeom prst="rect">
                            <a:avLst/>
                          </a:prstGeom>
                          <a:noFill/>
                          <a:ln>
                            <a:noFill/>
                          </a:ln>
                        </pic:spPr>
                      </pic:pic>
                      <wps:wsp>
                        <wps:cNvPr id="303" name="Text Box 282"/>
                        <wps:cNvSpPr txBox="1"/>
                        <wps:spPr>
                          <a:xfrm>
                            <a:off x="692150" y="3111500"/>
                            <a:ext cx="3442771" cy="340360"/>
                          </a:xfrm>
                          <a:prstGeom prst="rect">
                            <a:avLst/>
                          </a:prstGeom>
                          <a:noFill/>
                          <a:ln w="6350">
                            <a:noFill/>
                          </a:ln>
                        </wps:spPr>
                        <wps:txbx>
                          <w:txbxContent>
                            <w:p w14:paraId="5C62F9C2" w14:textId="77777777" w:rsidR="00EA1699" w:rsidRPr="00C473EC" w:rsidRDefault="00EA1699" w:rsidP="00FE4511">
                              <w:pPr>
                                <w:pStyle w:val="Caption"/>
                                <w:jc w:val="left"/>
                              </w:pPr>
                              <w:r>
                                <w:t>Figure</w:t>
                              </w:r>
                              <w:r>
                                <w:rPr>
                                  <w:rFonts w:hint="cs"/>
                                  <w:rtl/>
                                </w:rPr>
                                <w:t xml:space="preserve"> </w:t>
                              </w:r>
                              <w:r>
                                <w:t>9</w:t>
                              </w:r>
                              <w:r w:rsidRPr="00FE29C0">
                                <w:t>-</w:t>
                              </w:r>
                              <w:r>
                                <w:rPr>
                                  <w:rFonts w:hint="cs"/>
                                  <w:rtl/>
                                </w:rPr>
                                <w:t>5</w:t>
                              </w:r>
                              <w:r>
                                <w:t>6:</w:t>
                              </w:r>
                              <w:r w:rsidRPr="007F5D43">
                                <w:t xml:space="preserve"> </w:t>
                              </w:r>
                              <w:r>
                                <w:t>Load 100%, Trace 2</w:t>
                              </w:r>
                            </w:p>
                            <w:p w14:paraId="5C146F07" w14:textId="77777777" w:rsidR="00EA1699" w:rsidRDefault="00EA1699" w:rsidP="00FE4511">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CADC0B" id="Group 96" o:spid="_x0000_s1251" style="position:absolute;left:0;text-align:left;margin-left:0;margin-top:10.25pt;width:498.5pt;height:271.8pt;z-index:251750912;mso-position-horizontal:center;mso-position-horizontal-relative:margin" coordsize="63309,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wzviQMAADsIAAAOAAAAZHJzL2Uyb0RvYy54bWycVc1u4zYQvhfoOxC6&#10;byTZjhMLcRZu0gQLpLtGk2LPNE1ZxEokS9Kx0+dor0XP+0J+nf2Gkuz8AdvNwfLMcDj85psZ8uz9&#10;tqnZvXReGT1N8qMsYVILs1R6NU3+uLt6d5owH7he8tpoOU0epE/en//809nGFnJgKlMvpWMIon2x&#10;sdOkCsEWaepFJRvuj4yVGoulcQ0PUN0qXTq+QfSmTgdZNk43xi2tM0J6D+tlu5icx/hlKUX4VJZe&#10;BlZPE2AL8evid0Hf9PyMFyvHbaVEB4O/AUXDlcah+1CXPHC2dupFqEYJZ7wpw5EwTWrKUgkZc0A2&#10;efYsm2tn1jbmsio2K7unCdQ+4+nNYcXH+7ljajlNJuOEad6gRvFYBh3kbOyqgM+1s7d27jrDqtUo&#10;323pGvpHJmwbaX3Y0yq3gQkYx8NhNjkG+wJrw9FxfjruiBcVqvNin6h+/c7OtD84JXx7OFaJAr+O&#10;J0gvePp+P2FXWDuZdEGa/xWj4e7L2r5DSS0PaqFqFR5ie6J4BErfz5WYu1Y5UD7MBj3nu6+7f3f/&#10;7P7b/c3ICqJpH7m2GzkldmPEF8+0uai4XsmZt2hvDB15p0/do/rk1EWt7JWqayoWyV1+GIVnrfQK&#10;RW2bXhqxbqQO7dw5WSNVo32lrE+YK2SzkGgj92GZo9KY+YBWsk7pQPh44Z34HXhbOTgZREXmEpg6&#10;O6rq+4WYwAEzZefRgGyx+c0sEZivg4kD9+MNmE1O8/FxJK1vI7DrfLiWpmEkIAsgjeH5/Y0nzMDW&#10;uxBqbYjLmEutnxjgSJaInxB3IhKgYcIl53vqob0g/4fm+LbiVgIlhX3cVMO+qe5oAn8xWzY4jS3V&#10;OdIks7DFQtc8ZG+xHgjpBno8GeQ0ujS5eQ6xm9x+toej0eDkhCoeZzsbtqO9H9ADbW9hlm3o9sD5&#10;r1J8gE1S2C628SLLs1hcsi3M8gG5OoOSIglvxZVCfW+4D3PucNHDiMcrfMKnrA1OM52UsMq4v16z&#10;kz/qhtWEbfBwTBP/55rTjVF/0KjoJB+NEDZEZXR8MoDiHq8sHq/odXNh8DaBQaCLIvmHuhdLZ5rP&#10;eONmdCqWuBY4e5qEXrwI7XOGN1LI2Sw6tRfRjb61uL7yyB517932M3e2K0RACT+avod48azTW9+W&#10;9xmGrVRxDA6sorFJQT9HKb5QkJ48gY/16HV488+/AQAA//8DAFBLAwQKAAAAAAAAACEA//MlkBOZ&#10;AAATmQAAFAAAAGRycy9tZWRpYS9pbWFnZTEucG5niVBORw0KGgoAAAANSUhEUgAABfUAAALrCAYA&#10;AABXpW3lAAAAAXNSR0IArs4c6QAAAARnQU1BAACxjwv8YQUAAAAJcEhZcwAAIdUAACHVAQSctJ0A&#10;AJioSURBVHhe7N0HeBznmeD5ndm93bnbPc/dzt7M7czOWbKVoyXZcpAtJ9mWZSVbcpQcZFty1nic&#10;SFFMEkXlnHPOWRYIMOecc845gyCRg97DV2zItEzJCkQRQP1+z1MPieom2OhuAI1/fXjrPwQAAAAA&#10;ANApiPoAAAAAANBJiPoAAAAAANBJiPoAAAAAANBJiPoAAAAAANBJiPoAAAAAANBJiPoAAAAAANBJ&#10;iPoAAAAAANBJiPoAAAAAANBJiPoAAAAAANBJiPoAAAAAANBJiPoAAAAAANBJiPoAAAAAANBJiPoA&#10;AAAAANBJiPoAAAAAANBJiPoAAAAAANBJiPoAAAAAANBJiPoAAAAAANBJiPoAAAAAANBJiPoAAAAA&#10;ANBJiPoAAAAAANBJiPoAAAAAANBJiPoAAAAAANBJiPoAAAAAANBJiPoAAAAAANBJiPoAAAAAANBJ&#10;iPoAAAAAANBJiPoAAAAAANBJiPoAAAAAANBJiPoAAAAAANBJiPoAAAAAANBJiPoAAAAAANBJiPoA&#10;AAAAANBJiPoAAAAAANBJiPoAAAAAANBJiPoAAAAAANBJiPoAAAAAANBJiPoAAAAAANBJiPoAAAAA&#10;ANBJiPoAAAAAANBJiPoAAAAAANBJiPoAAAAAANBJiPoAAAAAANBJiPoAAAAAANBJiPoAAAAAANBJ&#10;iPoAAAAAANBJiPoAAAAAANBJiPoAAAAAANBJiPoAAAAAANBJiPoAAAAAANBJiPoAAAAAANBJiPoA&#10;AAAAANBJiPoAAAAAANBJiPoAAAAAANBJiPoAAAAAANBJiPoAAAAAANBJiPoAAAAAANBJiPoAAAAA&#10;ANBJiPoAAAAAANBJiPoAAAAAANBJiPoAAAAAANBJiPoAAAAAANBJiPoAAAAAANBJiPoAAAAAANBJ&#10;iPoAAAAAANBJiPoAAAAAANBJiPoAAAAAANBJiPoAAAAAANBJiPoAAAAAANBJiPoAAAAAANBJiPoA&#10;AAAAANBJiPoAAAAAANBJiPoAAAAAANBJiPoAAF3cCy+8EP/v//v/xvLly0t72teECRPipJNOiiVL&#10;lpT2/LkNGzbET37ykzjiiCPiP/7H/xiXX3556ZI/2bZtW/zmN7+J/+v/+r/iX//1X+Omm26Kmpqa&#10;0qW7DRgwII4++uj4+7//+zj77LNj9erVpUvenlNOOSW+//3vl95qX1VVVfG73/3u9dt77LHHxlNP&#10;PRVNTU2la7SPHTt2RPfu3eMDH/hAvO9974sPfvCD8cMf/vAdPRf+7//7/46nn3669Na+8bOf/Sx+&#10;+ctflt569z772c/GI488Unpr36qvr49u3brF3/7t32bbf/7P/zmOPPLIeOCBB0rXeHtefvnlePDB&#10;B0tv7Vvz5s2Lz3zmM9lj+7GPfSwmTZpUuuTNPfroo3HQQQfFf//v/z2++93vxvbt20uXREyZMiW+&#10;853vZJ9z/8//8//EaaedFjNnzixdGtnn4Ne//vXX75O0/af/9J/i8ccfL10jYuHChfHrX/86u6/+&#10;7u/+Lvr161e6BACAfUXUBwDo4lLU/8d//Mdco/7HP/7xN436y5Yti3PPPTcuu+yy+G//7b9lf+4p&#10;BfB/+7d/iy996UsxatSoeO655+KjH/1o3Hnnndnlr732Whb0U6i++eabY8yYMfGjH/0oTjjhhKis&#10;rMyu83Z87nOfi+9973ult9pXui/OO++87GOZPHlyFobTQY30MbVX2E+x9vTTT8+i7x//+MeYOHFi&#10;vPTSS3HxxRfH1KlTS9f669JBiHQAYl9at25drF+/vvTWu7dixYp39Ji/Eynq/+EPf8ieq7Nnz84e&#10;t549e2YHOZ599tnStf66dBAlHeTa11LQT+H83//932Ps2LHRt2/fLMan2/pmUnw/8MADs+ff8OHD&#10;s8+x9BxpC/vp4Fk6kDFkyJAYP358FuePOeaY7HM6SVH/nHPOyQ5QzZo1K+bOnZttez4G6bb8+Mc/&#10;zj6v03N8bwftAAB4b0R9AIAu7q9F/bTC/d57781W1N52220xf/780iURtbW18eqrr2ax78orr8yu&#10;t2rVqtKlu23dujWLhP3798+i4dChQ98y6qcon7Yk3a43Rv0UC9Oq4xEjRmRvt7S0xK233hrHHXdc&#10;NDc3R3V1dRbxL7zwwuzyJN2m/+//+//ivvvuK+35694q6qf/c+TIkXH99ddnH9eTTz6ZHWxok27/&#10;4MGD45prrskOLKTAmlZjt8XPN2poaIjGxsbSW7vff1pBn35TYM+V0vtSitAHH3xw9uee9rz/02PV&#10;drCkTXl5efacaZOi/i233JI9tinQpo9zzyCf3kc6WJH+vOqqq7LnSgq9u3btyg4GpH2PPfbYn4Xf&#10;dJChrKws+3t6TNNq8PTcS+//hhtuiGHDhmX3VzrgkS67/fbbs+fJjTfemB3oScE9SbdlxowZ2d/T&#10;x5Sey+m5mJ7L6Tanf5vu6yQ9fmnfuHHjsudxelzTQY49H9c9tUX9FKjb3kd6rqeDR2m1eps5c+Zk&#10;z7v0cabbnoJ4+piSFLg//OEPZ7G9d+/e2bZz587Xb+vDDz+cfczpOTR9+vS3fYAn3Z70/33iE594&#10;/b5IwT0dwEkHEfYmXX7YYYdlz7u2jyfdhkMPPTT7HE/S59ae0r9JB9Tuuuuu199OUT99XrR9jG+0&#10;5/MrfY6J+gAA+56oDwDQxb1V1E/7PvWpT2WjaFLk/MY3vpGt/k1jOJK0ojqNSkkRL4XHiy66KIuU&#10;bcE+BcWvfvWrWVxMITWtAj/55JPfMurvaW9RP0XRN/77tKr4X/7lX7IImQL+5z//+T8bCZMiYvoY&#10;zj///NKev+6ton4a6ZJG1fziF7/Ibl8KuWksSYqayRNPPBGHHHJI/PznP88Odpx66qnZ2+k+ejtS&#10;VE0jiNJ9myJve0j3Xxr3k35DIAXjurq60iV/cumll8aHPvSh0lu7pdXZe94vaexMCrtpRfjVV1+d&#10;rTpPH/eWLVuyy9P7OOCAA7L4naJ5Ct5p9Xc68JICcnpepOdHeg61+elPf5rdt0mK4un+S/dF+vcp&#10;Al977bXZAaW0Ej89Tun66cBOeizSddoOhHz605/OwniSgnQaF5P+73Q7U9xO/28K60l6LqdV9um5&#10;k25Tel8f+chHsoMVewvUbxX10+dBm3QwIr2v9Nin95vun7bnQTrgkD6/0nMphfG0pduZDop87Wtf&#10;y+6rdCAg3RfpY0kHYNJzOY2fuuSSS16P6W+U3scFF1yQjajaU69evbIDOXs7OJAOPKXfjEkHo/aU&#10;DgSkgyV7k56baaX+Qw89lL3dFvWPOuqo7Pamv6fPw7bPizcS9QEA2oeoDwDQxb1Z1E/xMIXD//k/&#10;/+frUS7FzRQ6UxhtC5lpX1o1nSJnCq1pjnlbqEtBL4XCtoMASYrI7yXqp1XfKdCngN8mRekUjtPM&#10;8AULFmSRefTo0aVLd0vzwVNEfLveLOpv3LgxGxvy29/+trQnspEm/8f/8X9kK8/TCvQ0k/xXv/pV&#10;6dLIxtmky99O1E/3e4q3afX2iy++WNrbPtL89P/9f//fs9nnaYZ6OmiT7su2x/btRP2/+Zu/ycJ2&#10;20GBtAo/HcBIK/PTx5LeRzrQk2apJ+k3LdLlaYRSmxT09/x/9oz6r7zySvacSudaSLcrvc82aVV+&#10;Oki0ePHiv7gs2TPqp9if/o+225Fub3pOpP8nxekU9dOM97S6P72vFL5TUP/mN7+ZPaZv1Bb1UzxP&#10;EX3Tpk3ZiJs09ikdbGiTblN6X+m3MdLnx/PPP5+dw6LtYM3exu+k3/D48pe/nN2m9O/T+0/Pp3Sw&#10;JL2v9BxMwT+N+9mbFP3T5engx57Sb12kg197G0mUPl/SczQ9Pns666yzok+fPqW3/iTdR+mgwYkn&#10;nhhLly7N9qX7NP2WQ/rNi/TbFOn2pdn7bzZGStQHAGgfoj4AQBf3ZlE/RcsU9FJg3VMadZJWeKfI&#10;mrZ0QtO02jiF9DQW53/8j/+RRd4krd5Oq5D3lE4M+l6ifgrdKQbuOeYnHTRI43VSkE7RNr3/FBX3&#10;9K1vfSubEf52vVnUTzP6/9f/+l9/MZs8BeN0ECTdhn/6p3/Kovae0oGAvxb108GR9JsI6WNJq7rT&#10;Y9DeUgBO92mK72lVdgq7Kcombyfq/9f/+l/j7rvvLr21+6BHCtJp5EwKv+l9pN9iSP9PkgJwWiGf&#10;Ds60Sf9f+pjbvHGl/hlnnBHf/va3sxXj6XFtC/wpnn/hC1/IHtsU7dNIpLbLkj2j/plnnpnNv28L&#10;/+k66Tcu0uOcbnMK6OnAUHofbdLtSqv79zaCpy3qp+doet6nFfop1qeZ8yngJ+nxfOaZZ7KDUOk5&#10;mT5H0ir29BsBixYtyq6zt6ifnqdppX4ae5PGEKUt3SfpAMaeY5reTPpNhXQwIv2WyJ7SfZSi/t5+&#10;+yONHUqP/bRp00p7dkv3/RvDezrBcvpthzR/f+DAgaW9fyndD9ddd132OLQ9/nsS9QEA2oeoDwDQ&#10;xb1Z1E+rilMITdF+TyngpjCZImgayZPCXlrlmyJ7GhuSAt4PfvCD7Lpp3E6ayb2nFCjfS9RP0TVF&#10;1LYV10lFRUUWK9P4k3S7UlROK67bpICb/s800ubterOon1aHp6iffiNgT2k1egq6aVV+ut17xuEk&#10;HQh5q6ifYm2KuOk3IVIwfbORJe0pxe10O9PBnBRk04z39FjvKY2W2fN+Sb+Jsee5CtL7+MpXvhL3&#10;3HPP61E/rWZvC+NtI53SbP426ZwE//zP/1x668+jfvpNkHRfpzif7t80iic9v9Lq+XRZOsdDeqx/&#10;//vfvz6mJ4X9ZM+on25Tiv97Rv00WicdyEjXT8+b9BsE6QSwbdLtSu/zraJ+OmCR/m06wXMaAfT+&#10;97//9RMHp9uW5tSnETwp4qfrpdFMKeqncTfJ3qJ+eu6l51Nanb/nlubk720U0BulFfPpuf7G53s6&#10;yHbsscfu9X2kx+X//D//z+w8AntKn2vpQF6bFPTT7UifT2lUzxt/O+KN0gGjdGAo/SbDG4n6AADt&#10;Q9QHAOji3izqp+iZImCKkm0rxtO+L37xi9mWom8KvGkVcps0Eud973vf61E/zdpOJ1JNI1napBEi&#10;7yXqp8CbIuiAAQOyt9NYjyuuuCKLsykwpjieRrukMN0mrapPq6jTKJe3682ifjp4ke6TPVdBp48l&#10;hdoUkNOK5DSCpUePHqVLd8fddD+8VdRPBwHSyX7TdfJYoZ8OGrzx/0mxNwXYdDAn3Y9pbEr6rYO2&#10;ld1pXzqnwp73y3/8j/8xC85t7ys9Puk6Kdqnx+O9Rv09pf8jnUQ3jTfac/xSkkJ2+u2I448//vVx&#10;T3tG/fR4pZXybb/hkd5Xei6m3ypJt+3dRv3079PnRZLu03TfpN86SAeY0m91pDFKbScOTvdH+tj2&#10;jPrpcygdyNlTGluTVtqnf5dG77Rt6UDbX4voSbrOHXfckT0ObQeH0sidFPTTeQz2Jn0epYCfznXQ&#10;9vGk35JI93XbAar0ftPK+3Q/pt+Y+Gu3JX2NSPd7+lyyUh8AID+iPgBAF5eifgrxaa55GkfStqXV&#10;9ymGpxXwaQRJWtWcVhWnldnpxLRJGk/yX/7Lf8lW7qZ4mmJ9OhFnW9RPETKt/E7jVtpWWqfg/VZR&#10;PwXUdJvSbUi3K51oN/09HRhIETGFwvQbAilYpuiabneK7Cn2tklRN/0/KdqmVdPpwEM6ENEmvZ80&#10;6zvF5jeTgmM6eLDnfZLeV1qRncJmWtWcDjg88MAD2ceYgmhb/E5hPs2oT7PI0+XpZKJptEsaf7I3&#10;Kd6mcxekAxFptX6K02lLo1BSrE6RNc0qTzH1jTH73ZowYUL2MaaRQWnOexoTk+awp4+r7STDa9eu&#10;zQJ0Cr3pYz/77LOz38zYM+r/p//0n7IYng5ipOukxzo9Zm0h+71G/XS99P+n+z8dlEnPrbSKPY2Y&#10;Sb+hkd5O5wZIj//3v//9bP5+24z3PaN++v/Tbx2k25Y+vjQPPj1H2m7Hvoj6STqo8b/9b/9bNhc/&#10;rU5Pj1l6/qX7Nx1sSgdu9oz6aRV8OniVbmf6vErvN40VSp8j6cTO6d+lxyf91kT6LZn0f6Xfhkgf&#10;R3rs3kzb/51G+aT3kd5X+tzcM66nz+09H8v0safHIT1m6T5No7PSfd82Dz99vqfnR/o8TmOi2p6n&#10;6f5OB4TSY5LOt5Geq2nFf7qP0/tLB/fafjsgnUA5jeBKj2caSZXGDKW/p7FVAADsG6I+AEAXl0Je&#10;islv3NJJQlNQTmNu0miTdBLVNIonxeA2KfalYJfCYIp/abROmnu+Z7xOYTitDk4rj1METyezTTG0&#10;Lfq+URqFksaGvPH2pEjYtjI4xfP7778/G6eSgnGKhCmG7imF/XR70/+bVvKnmNhm8+bN8Q//8A/Z&#10;WJQ306tXr7+4Dekkv2n8TgqrKZSmgxzpNqTVyHvG0nQ7U6RNIfXCCy+MQYMGZQchUhTdm7Qi+o3/&#10;V9rSbUgrvtP/l97H7373uz/7ON6LNEalLbymETLp8U0n/00f357SrPX0eKRgnj7mdL/v+RsH6d+m&#10;Az7psU0z61MQbovqSbosjaVpWzGegnSK0WlMUZv0f+55gOWuu+7Kxvck6X2lxy89x9JtTKvYUxBP&#10;90k6QJBOTpvu5/Q4p/srXdb2PEm3pe3cCmlfei6n52I6eJEOHIwYMeL12JwevzS6Z8+xSul2pY9r&#10;b6OQ0m8tpMc4Rfk9o36Sxiel/zuNCEq3J/0mQzonQDoYle7P9DxqOziTVuCn8yekjy095imMp9ua&#10;Dnq17U/XTweIZsyYkV2WVt2n51yK4W8l/VZCOtiS7pv03Gmb498mHRC56aabSm/tlu6v9HinxzV9&#10;Lu95kuD0uL/xOZq2NFIo3R/pfkq3Mz1W55xzTnZQLR142fNzM53UOH1evvF9vNnnBgAA75yoDwBA&#10;l5NWZ6dV+Cmgtod0YCKNB0pBNx1cSGH18MMP/7PzAAAAALQHUR8AgC4nrXTeV2Ns9iaN6EljT9J4&#10;kXSi4PT3tOp7bycoBQAA2JdEfQAAAAAA6CREfQAAAAAA6CREfQAAAAAA6CREfQAAAAAA6CREfQqn&#10;paUlNm7cGNOmTYvZs2fHnDlzbDabzWaz2Ww2m81ms9lstve8pdY0derU2Lp1a7z22mulGgX7lqhP&#10;4TQ3N8fdd98dJ5xwQnznO9+J8847z2az2Ww2m81ms9lsNpvNZnvP27e//e046qij4tlnnxX1aTei&#10;PoWTVuo/+OCDcf3110dtbW00NDTYbDabzWaz2Ww2m81ms9ls73mrqamJHj16xCuvvCLq025EfQon&#10;Rf2HHnoobr755mzVPgAAAADsC01NTdGrVy9Rn3Yl6lM4oj4AAAAA7UHUJw+iPoUj6gMAAADQHkR9&#10;8iDqUziiPgAAAADtQdQnD6I+hSPqAwAAANAeRH3yIOpTOKI+AAAAAO1B1CcPoj6FI+oDAAAA0B5E&#10;ffIg6lM4oj4AAAAA7UHUJw+iPoUj6gMAAADQHkR98iDqUziiPgAAAADtQdQnD6I+hSPqAwAAANAe&#10;RH3yIOpTOKI+AAAAAO1B1CcPoj6FI+oDAAAA0B5EffIg6lM4oj4AAAAA7UHUJw+iPoUj6gMAAADQ&#10;HkR98iDqUziiPgAAAADtQdQnD6I+hSPqAwAAANAeRH3yIOpTOKI+AAAAAO1B1CcPoj6FI+oDAAAA&#10;0B5EffIg6lM4oj4AAAAA7UHUJw+iPh1SbW1t3H777XH88cfH3/7t38aQIUNKl/y5FOgHDBgQRx99&#10;dPzrv/5r/O53v4uGhobSpXsn6gMAAADQHkR98iDq0yHV19fHsGHDspj/D//wD28a9WfMmBH/9E//&#10;FM8//3z299NOOy2uuuqq0qV7J+oDAAAA0B5EffIg6tPh/c//+T/fNOr3798/zj777NJbEc8991z8&#10;8z//81vGelEfAAAAYN9LEbupuSXqG5ujur4xdtQ0xNZd9bGpqi7WVdbEqq01sWzzrli0cWfMX1cV&#10;s9dUtu6vLf3rrkHUJw+iPh3eW0X9iy66KHr37l16K2LmzJnxN3/zN7F9+/bSnt1SvK+pqYldu3ZF&#10;VVVV3HnnnaI+AAAA0OmlcNzc3BJ1Dc1RVbs7oq+vrI1V26pj6ebd8XzmmsqYsmJbjFu6OUYu3BxD&#10;5m2I8tnr4+UZa+O5KavjiYkr4+FxK+K+UUvjzhFL4ubBi+LaivnRf8C86PPynOjxwqz43bMz4t+e&#10;mh4/f3xq/PjhyfG9BybGt+8dH+fcOS7OvG1MfPnmUXHKDSPis9ePiM9cNyI+fe3wOLl1+9Q1w+OT&#10;1wyLk64eFp+4alh8/Kqh8bErh8ZH+w+NE/sPiZuGLCp9JF2DqE8eRH06vLeK+hdeeGH07du39Nab&#10;R/0lS5bEl7/85WxUT9re9773ifoAAADQyaRI2ra1pJjdsntLq8MbS1tDU0vUNzVnq8XrWrfatDU0&#10;R01DU7ZV1zfFrrTVNcbO0lZV2xg70lbTEJWt2/a0VTfEtmyrz0L5lrTtrI/NrdumnXWxobI21myv&#10;zlaeL1hfFbPWbM/C+filW2Lkok1ZOC+btS5enLY6npm8Oh6dsCIeGLM87hq5JG4ZuiiuG7gw+g+Y&#10;H31emROXvPinaP7Tx6bGDx+aHN+9b0J8457x8dXbx8ZXbh0dX7hhZHz6mhTGh8YJ/QbH0X0HxmGX&#10;DogPXFIW7+/2l9sBaeteFge2bh9I2yUD4oOt20E9dm8H9yiPQy7dvR2atp7lcVjPiji81+7tiNbt&#10;yN4Ds+2oPru3o1u3Y/oOyrZjW7cPXbZ7O+7ywXF8aUu3LW0f7jckPtp/SBb1P3/98Dj15lFx1m1j&#10;4ty7xsW375kQP3hwUlz06OTsoEJXIuqTB1GfDu+ton6/fv3i3HPPLb0V8dJLL2XR/o2xPo3cqaur&#10;e321/t133y3qAwAAwNuU4mRz68/WKZqnUF6TRfGmLISnAJ6i9+YUunfUZuNU1myriZVbq2P5ll2x&#10;dNPOWLxxZxa+563bEbPX7IiZqytj+qrtMXXFtpi0fGtMWLY1xi3ZEqMXp5Xkm2L4gk0xdP7GGDR3&#10;Q1TMWR8DZq+PP85cFy9NXxvPT12TRfLHS6vL7x+zLO4asSRuG7Y4W/WdYvlV5fOj36tzs2De48XZ&#10;0e25WfGbZ2bExU9Ni58/Pi0ufGRK/PDBSfHdbLX5hPj6XePiq3eMjdNvHZ3F51NuGBmfuXZ4fPLq&#10;Ydmq8hSpj71sUBzZuyKL33sL6Smip3B+cI8BWSRPYfyo1usf03dgFr5T8P7IFSl0D81Wq6f3ffI1&#10;w7NV7Z+7fkR84caR8aWbRsVpN4/Obkda/X727WPja3eOa7194+Ob94yP77Te1vPvm5itkk9R/EcP&#10;T84+lp88NjVbQf/LJ6bFxU9Oj9+2fqzdnpsZl740O7sP+r06L7tP0n1z85CFcXvrfXX3yKXxQOt9&#10;9/C45dlK/acnr4oXWu/bV2asbb2/18XgeRuyx2H0os3ZgYrJK7Zmj9mc1scvPZZLWh/XFVuqY832&#10;muxxT8+BdFAkHTRpaGrOni9FjNqiPnkQ9emQUoSvrKyMVatWxT/+4z/GE088EevWrctOoJu+KL74&#10;4ovZ9SZPnpxF//Ly8pg7d2589atfjT59+mSXvRkz9QEAAOgMUhBsav0Zdvd88hTQd8fzjTvqYu32&#10;FM13xdLNu2LhhqqYu253KJ+6cltMXLYlxi7ZEqMWbophCzbGwLm7V4ynWPv81NVZvE1B/JEUxEcv&#10;i3tGLY3bhy+Om4cuihsGLYxrKhbEFWXz4rI/zo2eL82OS16YFb9/dmb85tkZ8eunZ8Svnpwev3hi&#10;Wrai/KJHp2Rh+YKHJsf3H5gU59+/O5KnAJ1WZH/tjnFx1u1j4oxbx8Rpt+wO5ilep4j92euGZ1E7&#10;jWX5+JW7R7F8uN/gOO7y3avA08rwtFo8RfQUytNq8xTO3xjSP9h6WVphnoJ7+ncpwKcV4un9phEw&#10;n79hRBbLv9L6/6eV4mlcTLp95903ofU2T8xuf/o4fvH4tGylfBbEn5+VHQxIQfzyFMQHzI9rBy7I&#10;DhrcOnRxdhDh3lHL4sGxy+OxCSvjyUmr4pkpq7MDDi9O3x3GX229z9OIm3RgYsj8jTG89bFIByzS&#10;gYtxS7e0Pk5bY/LybTGt9TGbsWp7Nl9+7trdwTzNnF+6aVcsb31808GRdJAkHSzZWFWX/bZA+u2B&#10;9BsF6bcM0nMjHWhpbGrJfmtBSN6/RH3yIOrTIaVV9WkVfjrp7d/+7d/GP/zDP8SnPvWpbLzOL37x&#10;i/jJT36SXS99oXz22WfjhBNOiEMPPTQuvvjiqK6uzi57M6I+AAAAb6Wl5bWoa2jKgum2XfXZKuRV&#10;W6uzFefz1+2IGasrY8rytLJ8c4xYuClb0Vw2c228OG1NFsxT5H1wzLJsJXQKwNcPWhhXDpi/O5Kn&#10;VePPz8zieFpZfWFpNnlagZ1Wi6fonML3568fEZ/ayxzy3bPIh2QBPK36/nDrliL28Wm7PAXxwdmq&#10;8LSqvG1MShqZclRpjEqK5GkF+WFp67l77Eoav5JGsWRjWUojWj7QfUA2tuWNEb1t++AlZXF4679P&#10;7z/9/59ovV2fvnZYNiLmtFtGxdl3jIlv3J3C+cS44KE0ZmVK/PLJ6fGb1o+72wuzotfLu1ePX10x&#10;P24cvHvleDq48FBp1fizU1bHS9PXRPnsdTFk3sYYtWhTTFi6JTtokeL3gvU7YtmmXdnjklaKp4Mc&#10;ayt3/5bA+tbHa8OOuiyApy2Nykkjc9L4nHRQJAXxNFYn/YZBCuPpYEkav5Me7zSSJ43mSaE8jepJ&#10;Y3tSME8HVtJInzTaJ/22Qhr3k1aip4iexgCJt7QR9cmDqE/hiPoAAADvTApTKXSnmJniZoqdafTK&#10;nrPI2+aQv3EGedv88bbAmmJriq4pvqYIm2JsWoWc4mw2m3zD7vEsafXyhKVbY9SitpN6ptEra+K5&#10;qbtP6vnQ2OWvrzBPUfjq8vlxxavzotdLc6LbCzOzUSu/fHJaXPTIlCwqp7j8jbvHZeNMUnROq8XT&#10;Ku40n/zDVwzOVngf1qs8i9V7i9gpbu+eTV6aS16aTd42l3z3PPLyOLw0k3z3PPI0fqVtDvnuWeQp&#10;tmczyC8rzSDvV5o/fsXuSJ9ifYr2bQE/xfwU9VPcP/maYVnsP/Xm3SvO00GAb98zPlttfuEjk+Pn&#10;T0yNXz81fffYlRdnZwcRriybH9cPWpAdXEgHGR4ck1aWr4inJ62KF1rvz7SCf/DcDTFiwabsJKpp&#10;5fiM1duzk6umgxjpcUkHNdLBjaq6huzxT88FYO9EffIg6lM4oj4AAFB0KTSlVcYpzqeTga6vrI3l&#10;W6qzsR8p6KaxIGlMSBobksaIPDN5VTZm5LZhS7K53Gkky78/PT1+8fifxq9878G02nxifPPu8dkM&#10;8DRyJY07+dJNI+Pz1+8O6ClMp2CdIvaH+qb55AOzEJ4i+d4i+uvzyVuvc0TviiyOp/ieYnga05IC&#10;eBrbkgXv1vf/2etGxOdvGBlfvHFktto9/f9n/Nlc8nHxrba55PdPjO8/OCk7IemPH5mSfRw/e6w0&#10;k/yp6fHvz8yI3z47M/7w3Mzo8cKs6P3ynLj8j3OzE5teW7Egbhy8KDvZ6R3Dl2QHF9IJUB8ZvyKe&#10;nLgyu79emFaaTT5rfTb+Ztj83avN0+r+dP9OW7EtZq2uzMbmLNqwe9RKGrOSDnJsqqorzSdvzGbX&#10;pxXiaQyPQAgdn6hPHkR9CkfUBwAAuqK0ejqNDEnz1tMJLNOM7jS7O61wf2bKquyEmDcPWRT9yuZl&#10;41/SKvZ0gs3vPTApmy9+9h1j48u3jM5WgqcTeKZV42lleYruaYV6Cu0psKegnuagp/no6cSiacRK&#10;iuRphEwK5CmOpxXj2ck6n909m7ztZJ1pJf3V5QuycTS7g/ifTtaZgnjb2JW2IJ5mkqcTpA6csyEb&#10;cZNOnJpWlKfV+2P2nEu+Yls2liV9zLPWVMactTuyE7Iu2FCVnaA1BfN0Qs+2US3ptwTS6vN0YtcU&#10;z9NvGKTfNkijV9KBjmw+eWm8iigHvBOiPnkQ9SkcUR8AAOgMUgyqa2iODZU1WaBOETuF7ofHLY+b&#10;hiyMXi/NzlaVp6B+6k2j4mNXDsmCexrtkmJ8WtWeVsKnUTDZiUYvLc9OKJrGx7TNSU8nHj2+9fqf&#10;v354fP2u8VmQ7/78rLimfH7cN3ppPD9tTXZyzxTLV26pjs2lFeRpdX+K4Gn0TlXdX84i33MeeW3j&#10;7pnk2Vzy0kzyPeeS/9ls8tYtfdxtG0BnI+qTB1GfwhH1AQCAfSUFm7ZZ8ylep6idYneaK59WgafV&#10;4GlleBqrkuaTp/E2U5Zvi8Hz1sezU1ZlY1vSKJceL86Knz0+Nb5974T48s0p0A/NZrO3jaJJY2jS&#10;3PYU6I9KI2gu2z2CJq2mT+Nn0sr6NN4mrbI/87bR2ar5i5+alq2OT2Ni0vz5NI8+rXKfsaoyuz1p&#10;Bn6K6QDsO6I+eRD1KRxRHwAAeDMpwKTQXdvQlIX5NKYlnbw1rZSftnJ7jF2yJZuNnk4u+vzUNfH4&#10;hJVx76hlcdOQRXFF2by45IVZ8asnp8cPH56czZY//dYx8dnrhseJVwzOTpz6pzE25dlK+hTlP3XN&#10;8PjijaPizNvGZKNs0jictGL+39IJT5+fFX1fmRvXDVwQdw5fEo+MW5H9vxVz1mejddJtWrShKtZu&#10;r80ifVoBLyIB7D+iPnkQ9SkcUR8AAIql5bXXski/sWr3rPnpq7ZnJywtm7kunpq0KovyacZ7WtX+&#10;m2dmxEWPTIkfPDgpWzV/zp3jshOtfummUfGZ60bEJ64aFh/OZs0PzEbapPE1KdIf1GNANvYmBfp0&#10;ctZ0MtY0rz69v76t7/eG1vefVuU/OWll/HHW2hgyb0OMXrQ5Ji7fmt2edNAg3bY08z2t7t9WXZ+N&#10;sGkU6QE6FVGfPIj6FI6oDwAAXUua557C+NOTVsUNgxfGpS/Ojp89NjVbKZ9WwH+43+BsZM0Rpfny&#10;h/XcPWM+jbNJMf6DlwzIxtukVfRts+YPbN2O7TsoPnf9iDj3zrFZ6O/+wqy4pmJ+3D96WTbKJh0Y&#10;mLNmR6ytrMlWyWdz5dMs+dYtzZLfc4b87rnxr2UHGFLkEXoAuiZRnzyI+hSOqA8AAB1biiApgKeV&#10;6umkrGm0zNLNu2LWmsoYNHdDtuI9ncz1m/eMj4/2H7J7pfwlA+Ko3gOzOfMntu77xFVD4+Rrhsdn&#10;rx8RX7hxZHz55tHZqvs0Fietnr/8j3PjlqGLs5POvpxmzS/clB0YWN76/2yvro/G1p8VxBgA3ilR&#10;nzyI+hSOqA8AAB1HCh5VtQ2xYkt1TF2xLYv2T05cGbcOXRw9X56dzZY/+/axWaRPK+vTuJsTLh+c&#10;hfpv3TshfvHEtOj98py4rfX6z0xeFYPnbYhxS7bEjNXbY/HGNGt+9yr6hiaRHoD2J+qTB1GfwhH1&#10;AQAgfyls1DQ0ZXPj06r4R8etiCtenZdF+3Ry2NNuGR2fvnZ4nNBvcDYa54DuZdmM+jNuHRM/f3xa&#10;XDVgQXZS2uELNsaUFdtiwYaqWPN6sDd3HoCOQdQnD6I+hSPqAwBA+0oRIwX3IfM3xu3DlsSvnpgW&#10;X7hhRBzWs3yv8+sPuqQsTr15VPz66Rlx98gl2az69ZW1Ud/YHI3NLdHU+hp+z3n0ANBRifrkQdSn&#10;cER9AAB451KYSCNs0sr4dZW7Z9zPXlMZYxZtjicnrYqryufHTx+dksX5dDLaFOxTxE8z7k+6elg2&#10;LufM28bEjx+eHP3K5sWj41fE6MWbY9XW6uwksgDQFYj65EHUp3BEfQAA+OvSqvjV22qy8P781NVx&#10;98ilcUXZvPi3p6bHt++dkEX6NB4nrbg/oldFfOqaYfHVO8bGhY9MiUtemBXXD1oQj4xfEeWz12fj&#10;clK8Tye+Te8XALoqUZ88iPoUjqgPAAB719DYHLNWV8a9o5bFhY9Mji/fPCo+duXQOKrPwGxszkGt&#10;26euHhbn3zcxerw4O+4ZuSwq5qRovzXmra+KlVurY/PO+qhJ8b5FyACgeER98iDqUziiPgAARZci&#10;Q9rSqvmddY0xdP6G+O0z0+P4ywdlM+7TlsbnfLz/0Oj54ux4YdqamL9+R9Q1ev0MAG9F1CcPoj6F&#10;I+oDAFBE6USzW3bVx8INVTFi4aa4eciiOO/eCdkq/EN7lscnrhoWZ9w6Jhuvk+bdp+uZdQ8A74yo&#10;Tx5EfQpH1AcAoCjqG5tjwfqqeGXG2rh24IL4yaNT45QbRsYhlw6ID/UdFF+/e1z0fGl2PDxueYxd&#10;siU27KjN4j8A8O6I+uRB1KdwRH0AALqqFA+qahtj1KJNcXX5gvj6nePi09cOj2P7DooDupfFJ64a&#10;Gr99Zma8MHV1zF27I9ZW1jp5LQDsQ6I+eRD1KRxRHwCAriCFgqbW17Z1jU2xZnt1PDVpVVzw4KQ4&#10;vGd5FvDTiW0Pa/37GbeNjtuGLY7FG6rEBQBoZ6I+eRD1KRxRHwCAzirFgW3VDTFv3Y6omLM+riib&#10;l83BP+TS8mw2/ueuHxHfumdC9H5lTrw6c22s3V7T+vpXUACAvIj65EHUp3BEfQAAOpP0+nVjVW0M&#10;XbAxbhq8MH762O65+Af1GBAfvmJwtjr/2or58dL0NTFz9fbYXtNgnA4A7CeiPnkQ9SkcUR8AgM5g&#10;y866eHH6mvjVk9OyFfjHXz44G6lz3OWD4tdPTc9W4i/bvCu27KqPhqZm4QAAOgBRnzyI+hSOqA8A&#10;QEeSfuBvbG7JTlibVuQ/NWllnH/fxDikx4As4h/eqyJOumpodH9+VoxZvDnqG72GBYCOStQnD6I+&#10;hSPqAwCwv6Uf8qtqG2Phhp0xZN7GuGnIwvjWPeOz2fhH9q6IL944Mn740KS4efCiGL90S+ysaxQG&#10;AKATEPXJg6hP4Yj6AADsL7vqGmP80q1xx4gl8csnpsVpt4yOo3oPjKP7DMyi/lXl8+OVGWtjztod&#10;sau+sfSvAIDOQtQnD6I+hSPqAwCQl5aW12LJxl3x3NQ10e25WfHZ63bPxk8r8g/rWR7ff2BiPD5h&#10;ZSzcUJXNxq9rNBsfADozUZ88iPoUjqgPAMC+kn5Yb2puiZr6pqisaYgNO2pjzJLNccuQRfG9BybG&#10;0X0q4oBuZVnETyvyT+g3OC56dEq2Gn97Tb0f9gGgixH1yYOoT+GI+gAAvFvph/M0337Z5l0xadnW&#10;eHXmurhz+JL492dmxJm3jcnm4X/gkgFxYv8h2WidHzw4Kbo9PzPuG7UsRizcFNt21ZfeEwDQFYn6&#10;5EHUp3BEfQAA3q40PmfzzvqYsGxrPDZhRfR9ZW5c+MiUOPuOsXHSVcOyFfgH9RiQndj2Z49PjRsG&#10;LYznp66OMYs3ZyN1tlc3ZO8DACgGUZ88iPoUjqgPAMCbST98r9lWE3+cuTb6vjInzrptTHzkiiFx&#10;TN9B2Qz8A7uXZRH/nDvHxZVl86NizvpYta06tu6qz1bwNzS1+AEeAApM1CcPoj6FI+oDABRX+uE6&#10;zcDfVdeUnZh29bbqGL90S9w1cklc9MiUOPGKwfH+0gz8FPLTGJ3PXj88/u3p6fHIuBUxa3VlNLb+&#10;ewCAvRH1yYOoT+GI+gAAXVf64TlF96raxtiwoy6bfT9n7Y6YvHxbjFy4KV6evjbuGL4kfvfszPja&#10;nWPjQ5cNigO7lcWH+w3OZuBf8OCk6P78rLhn1NIYOn9j67/fmR0EAAB4O0R98iDqUziiPgBA59TS&#10;+oNxTUNTrK+sifnrq7IV9gNmr48nJq6MO4cvjv5l8+P3z86Mnz42Nb7/4KT45j3j46zbx8QXbxoV&#10;J18zPE68Ykgc1rMiPtC9LD573Yi48JHJcW3Fgnhh2uoYu2RLLGh9n1t21re+RhTxAYB3R9QnD6I+&#10;hSPqAwB0POmH3sqahli0cWeMXrw5npuyOu4YsST6vDI3fvbY1PjaHWPjU9cMi+MuG5yNxTmqz8A4&#10;ondFFunbTlb7ge4D4oBuZdn4nMN7lsenrx0e37hrfPzyyWnR79W52er78tnrs5E7O2oao7q+yQx8&#10;AGCfEvXJg6hP4Yj6AAD7TvphNY27qW1szk4Uu726ITbvrIt1lbWxaltNNv5mwfodMWHZ1nh11tp4&#10;aOzybHX8H56fGT98aHKcedvo+MSVQ+PgSwdkMT6tok+RPgX7FO9P6Dc4Ptp/SJx09bAs0n/+hpHx&#10;1TvGZqvse7w4O24cvDAem7AiO2HtlBVbY8WW6qhuvR0AAPuDqE8eRH0KR9QHAHh7mltei131jbGx&#10;qi6Wl2bTT1y+NYYt2BivzloXz0xeFQ+MWRY3D10Ul786N37/3My46NEp8e17J8RXbhmdraw/tu+g&#10;+MAlu4N9WlV//OWDs/2n3jQqzrlzbHz3/onZuJzfPDMjer00J64duCDuHrkknpy0Mspa/4/RizbH&#10;jNXbs4MDW3fVR31Tsx+QAYAOS9QnD6I+hSPqAwBFl37ATHF88876WLixKiYu2xIV2Wz6VdlJZPuV&#10;zYvfPjMjfvTw5Dj//olx7l3j4vRbx8QXbhiZBfmPXDEkjuk7MA69tDwbd5NW16cTzqY59enks+nf&#10;/e7ZGXFF6/tJ7++pSSuzsTcjF25u/b+2ZpE+za9fvmVXrK+szVb3p1n56SACAEBnJuqTB1GfwhH1&#10;AYCuLgXyFMzHL90aL09fE/eMXBqX/XFu/PzxqXHunePik1cPiyNL8+gP7Vmejbs5uEd5fPCSAdmq&#10;+gO7l70+m/6Dl5TFx68amo28+eljU7IZ93eOWBIvTlsT45dsiaWbdkZldUM2n762oTnqGpuzAwZp&#10;Vn1Tc0sW6tMJbv1QCwAUgahPHkR9CkfUBwC6mqbW1zfTV22LCx6clMX6FONTmE+x/sjeA7NV9Gl1&#10;/Seu2j2X/pQbRsaXbx6dBf40LueSF2fF9YMXxiPjVkTZrLUxYemWWLJxZ7aCvsXqeQCAt03UJw+i&#10;PoUj6gMAXUn6YXHIvI3ZDPsT+w+J3z47I/r+cW5cP2hh3DNqaTw1aVU2m37kos0xfdX2WLJpZ2ys&#10;qs1W8wv2AAD7lqhPHkR9CkfUBwC6iubmlnh8wopsPM7J1wyPV2asjZ11jdHYut8PkQAA+RP1yYOo&#10;T+GI+gBAV5DC/S1DF8VBPQZkK/THL92S/eDoh0cAgP1H1CcPoj6FI+oDAJ3d1l11cU3Fgmxe/ldu&#10;GRWz11SWLgEAYH8S9cmDqE/hiPoAQGe2dntt/PaZGXF0n4Hxyyemxcot1aVLAADY30R98iDqUzii&#10;PgDQWaQT2W6qqosJS7fGkxNXxhWvzoszbx0Th/Ysj0tfnB3rK2v9sAgA0IGI+uRB1KdwRH0AYH9L&#10;P+ClrSVtLa9Fc+tW1/oD4LItu+LVmeviqvJ5cd59E+K4voPi/d3Ksu2A1u3A7ru3/gPmZTP1AQDo&#10;WER98iDqUziiPgCQp/TDXG1DU2zeWRfLt+yKWWsqY+zizfHc1NVx3cAF8fPHp8Zpt4yOo3oPzIJ9&#10;mpP/sSuHxik3jIyzbx8b33tgYvR8aU48MGZ5DFuwMVZuNW4HAKCjEvXJg6hP4Yj6AEB7aW59nbFt&#10;V33MX78jhi/YGE9OXBU3Dl4Ul7wwO378yOQ46/Yx8YmrhsbBPQbEBy8ZEB+7cki27yePTYk+r8yJ&#10;O0csyWL/qEWbYt66HdmBgGYr8gEAOg1RnzyI+hSOqA8A7AtNzS2xdntNFuDTKvo04/7b906IL900&#10;Kk6+Znh8uN/gbNX9B7qngF8WX7hhZPz0sSlx3cCF8eK0tTF15bZYtHFnrNlWE1t31UdNQ1M2igcA&#10;gM5L1CcPoj6FI+oDAG8l/fCV4nqK9g1NLVHX2Bw76xpjztrKeGbyyuj98pw4585xcWTvimzWfRqZ&#10;k1bdH9yjPDuB7Yf7DYlv3zM+riibFy9MWxMLN1Rl7wsAgK5P1CcPoj6FI+oDAG1SsE+r5NOc+rlr&#10;d8TEZVtj8NwN8fC45XH5q/Pihw9PzmbbH3JpeRbvj+07KD559bBsBv637pkQP3t8alxVPj+enLQy&#10;xi7ZHGu31zqBLQBAgYn65EHUp3BEfQAolvTDVBptk8L95BVbo2zW+nho7PK4pmJB/OG5WXHhI1Pi&#10;3LvGxedvGBHH9xscB/UYEIe0bp+6Zlh88+7x8W9PTc+um0J/2ax1MWHZ1liyaWdsr26IZuNyAADY&#10;g6hPHkR9CkfUB4Cuq66xKRZt2BmD5m6Ie0YtzU5Q+537xmfz7D91zfA4sf+QbLX9YT0rSmNzyuKT&#10;1wyL8+6fED1fmhP3j14WQ+dviPnrdsSqrdWxqaoudtQ2Rn1jsx/KAAD4q0R98iDqUziiPgB0HukH&#10;obQaPs22r21oil11jVFZ0xDrK2tj8vKt2dibfq/Oix88OCmL8wd0K8u2NOM+jcw5oldFHN1nYBx/&#10;+aBsZM7FT06PW4YsirLZ67JZ9+l9AgDAviLqkwdRn8IR9QGg40k/8KT59lt21seyzbti5urKGLN4&#10;cwyYtS4eHrs8rhwwP375xLTsBLWfuHJoNiInhfu06j6NyUnBPo3K+fHDk6Pb87PilqGL47kpq7M5&#10;9+n9pfE7fqgCAKC9ifrkQdSncER9ANi/UrxPo20mLd8Wf5yxNu4bvTSueHVe/Prp6XHBQ5Pjq3eM&#10;jc9dPyKOv3xwFu7T9tH+Q+LM28bEhY9Oycbk3D58cTw9eVUMnLMhO7ntgg1VsWFHbbby3g9PAADs&#10;L6I+eRD1KRxRHwDykebbL9m4KwbN2xB3j1wSf3h+Znzj7nHZbPuPXTk0i/ZH9RkYh15ans23T9tJ&#10;Vw2N8+6bEL1emh0PjlkWIxZuisUbq2Lt9trYvLMuG72TVt03Nrf4IQkAgA5H1CcPoj6FI+oDQPtq&#10;af3hZc7aHXHWHWPigO5lcXCP8ji8V0Uc03dQnNBvcHz8yqFx1m1jspX5tw5bFANmrY+F63dEbb1V&#10;9gAAdG6iPnkQ9SkcUR8A2lc6Ae237h0fH+43OLo9PzPuGL4kXpi2OsYt3RLLtuyKGvEeAIAuStQn&#10;D6I+hSPqA0D7WbJpZ5xz59hstM6DY5dHfWNT6RIAAOj6RH3yIOpTOKI+ALSPlVur4/Rbx8TBPQbE&#10;bUMXR11Dsx9kAAAoFFGfPIj6FI6oDwD7VvphZdXW6rjgwUnZSW/7D5gXTc0tpUsBAKA4RH3yIOpT&#10;OKI+AOxb63fUxq+emBbH9BkY1w6cH42CPgAABSXqkwdRn8IR9QHg3WlpeS0qaxpiztrKGDBrXdw9&#10;Ymn0eHF2fOueCXFU74Fxdfn8qKptKF0bAACKR9QnD6I+hSPqA8BflwL+xqraGLloU9w9cmn86qlp&#10;8YUbRsQxfQfGEb0r4tCe5XFQjwFxQPey+EDrdvkf58bO2kY/uAAAUGiiPnkQ9SkcUR+AIks/WKTx&#10;ODvrGmPzzvpYta0mFm3cGWMWb4qHxi7LVt5//a5xcXy/QXFAt7I45NLyLOSf2H9InHzt8Dj15pHx&#10;k0enxHUDF8TL09fGvLU7orahqfTeAQCg2ER98iDqUziiPgBF0dL6Q8SuuqZYubU6pq7cFgPnbojH&#10;J6yMGwYvjN8/OzPOv39ifP6GEXFk74os4B932aA45YaR8c17xscvnpgWfV6ZE3eNWJLF+0nLt8Wa&#10;bTVR3+R7JwAAvBlRnzyI+hSOqA9AV5R+YNi6qz6mrdweL05bEzcNXhS/fmp6fOe+CXHGrWPi09cO&#10;j+MvHxwH9yiPA7uXxSevHhbntV526Yuz495Ry6J89rqYsGxrzFu3I1Zvq8lm5zc1t/hBBAAA3gFR&#10;nzyI+hSOqA9AZ5fm3a/dXhOD526Im4YsjB89PDk+cdXQbM59ivYfvGRAFu7f362s9e0BcepNo+I3&#10;z8yIB8Ysj4nLtsS26rqoa2yOhqbmLNw3t74/P3AAAMB7J+qTB1GfwhH1AehMUnCfvmpb3DF8SRbm&#10;z7p9TBzdZ/e4nMN6VmSr79Oq+y/cODK+due47Dp3DF8cFXPWx+JNO6OusckPEwAAkBNRnzyI+hSO&#10;qA9AZ7JxR12cc+e4OOTSAXHazaPjew9Mit89OyOuqVgQj4xbEQPnbIiZq7fHhh212QlwAQCA/UfU&#10;Jw+iPoUj6gPQmUxfuT0+c+2IbMTOkk27YsOOuthV15idBBcAAOhYRH3yIOpTOKI+AJ3JgNnr40OX&#10;DYqHxi4v7QEAADoqUZ88iPoUjqgPQGeRvmfdN3pZfPCSspizZkdpLwAA0FGJ+uRB1KdwRH0AOoua&#10;+qbo88qcOLrPwKhu/TsAANCxifrkQdSncER9ADqLzTvr4ocPTYqv3j42GpqcBBcAADo6UZ88iPoU&#10;jqgPQGeQToQ7fMHGOLbvwOj+/Kxoav3+BQAAdGyiPnkQ9SkcUR+Ajq6qtjGemLAyjupdEV+4cWRM&#10;WLrFDwQAANAJiPrkQdSncER9ADqyTVV1ceWA+XHopeVxzp3jYsKyrdHUbJU+AAB0BqI+eRD1KRxR&#10;H4COauuu+vjNMzOyoH/BQ5Ni5dbqbAwPAADQOYj65EHUp3BEfQA6mvRif9uuhvjG3ePiA5cMiN89&#10;NzPqGppKlwIAAJ2FqE8eRH0KR9QHoCNpbG6JKSu2xVduGR1H9h6Yjd7ZVl1fuhQAAOhMRH3yIOpT&#10;OKI+AB3JvHU74qt3jI1j+g6Kh8Yuz06SCwAAdE6iPnkQ9SkcUR+AjmTQ3A1xdJ+Bcd/oZdHQ5IS4&#10;AADQmYn65EHUp3BEfQA6koFzNsRRvQfGq7PWlfYAAACdlahPHkR9CkfUB6AjEfUBAKDrEPXJg6hP&#10;4Yj6AHQkoj4AAHQdoj55EPUpHFEfgI5E1AcAgK5D1CcPoj6FI+oD0FHUNzXHM5NXxxG9KkR9AADo&#10;AkR98iDqUziiPgD7W31jc0xftT2urVgQn7hqaJzQb3BMXrG1dCkAANBZifrkQdSncER9APaXlpbX&#10;YsGGqrj81bnxuetHxEE9BsRPH5sSFXPWR12j70kAANDZifrkQdSncER9APaHqtrGbGX+CZcPjg9e&#10;MiDOuHVMjFm8OXbVN0WLF/sAANAliPrkQdSncER9APLS3PJarK+siUfGr4iP9h8Sh15aHqfdPCqe&#10;nrQqG8EDAAB0LaI+eRD1KRxRH4D2lsbsrNhSHY+OXxHn3Dk2juxVEefeNS7uGbk01lXWenEPAABd&#10;lKhPHkR9CkfUB6C9pBft26vr44Exy7KYf0iPAXHqTaPikXErYsWWXV7UAwBAFyfqkwdRn8IR9QFo&#10;D+kF+8A56+OUG3afAPfoPgPj/tHLorKmPhvD4wU9AAB0faI+eRD16bDq6upi6dKlMWPGjFiyZEnU&#10;19eXLvlz27Zti3nz5sWsWbOy66cvnm9F1AdgX0or84cv2BjfuXdCHNi9LD559bDo+8e52ZgdAACg&#10;WER98iDq0yE1NjbGE088Ed/4xjfihz/8YXzta1/L3k7797Rly5b43ve+F9/97nfjoosuijPPPDOe&#10;fPLJ0qV7J+oDsC/sqGmMijnr41dPTotj+g6Mz143Ii7749yYvmp7NDW3lK4FAAAUiahPHkR9OqTN&#10;mzdnIf/ZZ5+NqqqqGDhwYJx99tnZSvw9VVRUxL/8y7/EmjVrsuvdeuutcdRRR5Uu3TtRH4D3oqGp&#10;OUYs3BQXPjI5jr98cBzbd2D0L5sXM1Ztzy4DAACKS9QnD6I+HVIat3PKKafEypUrs7c3bNgQ3/rW&#10;t2LkyJHZ223mzJkT//W//tcYP3587Nq1K37xi1/EhRdeWLp070R9AN6t1dtqsph/0CUD4v3dyuKX&#10;j0+LVVurzcwHAAAyoj55EPXpkCZNmhRf+cpXshX7SRqzk0bspBX7e0pz9q+//vo44ogj4uijj46T&#10;Tz45FixYULr0T1LwT+9z8ODB2fv47W9/K+oD8LbUNDTF7DWV0fePc+LgHgOy1fk/fnhyTFy21Yt0&#10;AADgz4j65EHUp0NKJ7390pe+FOvWrcve3rRpU5x33nkxZMiQ7O02afzOxz72sZg8eXK2qv/GG2+M&#10;E044IWpqakrX2C39+zSa53e/+10W9E899VRRH4A3lV58b69uiCHzNkavl2fHp64ZFsddNih++cS0&#10;bI7+zto/P8cLAABAIuqTB1GfDinNyE9Rf8aMGdnbK1asiDPOOCOmT5+evd2mf//+ce6555be2j2O&#10;52/+5m+ylf17Sl9EU8BPX1gbGhri/vvvF/UB2KtddY3x5KSVcd59E+LD/YbEIT3K42ePTY3h8zfG&#10;9ur60rUAAAD+kqhPHkR9OqTq6ur42c9+FhdddFHMnDkzfvCDH8SPf/zjbH/fvn2jZ8+e2fXSOJ2/&#10;+7u/iyeffDK7Xpq7/9GPfjS77M2YqQ/A3uysa4z7Ry+L4y4fnM3L/8AlA+LiJ6fH0s27StcAAAB4&#10;a6I+eRD16bDSOJ1u3bplK/bTn2n1fnLTTTfFddddl/09eemll+I73/lOtpK/e/fur8/hfzOiPgBJ&#10;eoFdWdMQ01dtj+sHLYiPXzk0Du9VEafeNCouf3VuLNpQ1fo9w4twAADg7RP1yYOoT+GI+gDFll5Y&#10;b6qqixemrYlfPzU9Tuw/JI7uMzAufGRKPDphRSzbvEvMBwAA3hVRnzyI+hSOqA9QXCnm3zliSZx+&#10;25g4pu/AOKJXRXR7fmaMW7oltuysjxYvugEAgPdA1CcPoj6FI+oDdH3pxXNabd/Y3BK19Y0xYdmW&#10;6PHCrCziH9i9LD502aDo+8qcLPIDAADsK6I+eRD1KRxRH6Bram55LbZXN8SiDTtj1KLNcffIpfHj&#10;hyfHcZcNioN6DIiP9h8aX7tzbNw2bHGs3lrtBTYAALDPifrkQdSncER9gK6jqbklm4FfPnt93Dh4&#10;Yfz88Wnx5ZtHxZG9B7ZuFXHW7WOi+/Oz4sGxy2Lkwk2x0cp8AACgHYn65EHUp3BEfYDOLY3UmbZy&#10;W9wyZFF8+54JcfI1w7NxOh+8ZECc0G9Q/OzxqfH4hBUxe01lrK2sjV11jWblAwAAuRD1yYOoT+GI&#10;+gAdX3rxm7YU8GsammLTjrp4dea6uPjJaXF074o4oFtZHNyjPJuR//nrR0T/AfNi8optUd/o6zoA&#10;ALD/iPrkQdSncER9gI4rRfwNO2pj+qrt8erMtXFV+fz4xt3j4/BeFXF4z4r4zLUj4pv3jM9G6jwz&#10;ZVUs2bSz9Wt5S+lfAwAA7F+iPnkQ9SkcUR+g40kr7P84Y130eWVufO+BifHpa4fHIZeWxwn9Bsf5&#10;902MqwbMj+enrI6pK7bF5p11XhwDAAAdkqhPHkR9CkfUB+hYVm6tjh88OCmO7jMwDuxels3I7/Hi&#10;rKiYsz6Wb94VW3fVR11jsxfEAABAhyfqkwdRn8IR9QH2v/TidmddYzw3dXW2Gv+wnuXx40cmx9y1&#10;ldHc4oUvAADQOYn65EHUp3BEfYD9q6m5JZuZ/9tnZ8RRfQbG6beOiccnrIzahqbSNQAAADonUZ88&#10;iPoUjqgPsP9s2VUfdwxfHJ+7fkQ2bueyV+bGgg1VpUsBAAA6N1GfPIj6FI6oD7B/zF9fFefdNyE7&#10;Ae7H+w+N4Qs2ZqvzvdAFAAC6ClGfPIj6FI6oD5Cf9CK2qq4xG6+TVuancTs9XpwdNfVG7QAAAF2P&#10;qE8eRH0KR9QHyE9aid/r5TlxQLey+OY94+PVWeuirlHQBwAAuiZRnzyI+hSOqA+Qnxmrtsenrx0e&#10;Z98xNlZsqW79GuxFLQAA0HWJ+uRB1KdwRH2AfKSAf++opfHBHgNi4Jz1pb0AAABdl6hPHkR9CkfU&#10;B8jH5p118aOHJ8cnrx4WjU0tpb0AAABdl6hPHkR9CkfUB8jHtJXb4kOXDYprKhZEixezAABAAYj6&#10;5EHUp3BEfYB8XDdwQRx3+aAYv3SLF7MAAEAhiPrkQdSncER9gPa3cmt1fOSKIfGDByfFhqra0l4A&#10;AICuTdQnD6I+hSPqA7SPNGJn0866uG/00jisZ3mc0G9wPDZhRTS3eCELAAAUg6hPHkR9CkfUB9j3&#10;UrgfvmBj/OihyXFEr4o4774JUTZrXdQ2NJWuAQAA0PWJ+uRB1KdwRH2AfWvjjrro+8rc+PiVQ+PD&#10;/QbH7cMXx5rtNV7AAgAAhSPqkwdRn8IR9QH2jTRuZ/LyrfHFG0fGAd3Ksj+nr9wWza1fZ714BQAA&#10;ikjUJw+iPoUj6gO8Ny0tr2Ur8W8ZsiiOvWxQfOzKoXFNxfzYWddYugYAAEAxifrkQdSncER9gHev&#10;rrE5ymevj2/cNT4O6jEgfvLolBi9aHM0NbeUrgEAAFBcoj55EPUpHFEf4N1paGqOR8eviI/2HxLH&#10;Xz4oHp+wIjZV1WVjeAAAABD1yYeoT+GI+gDvTHohmra7RiyJA7qXxeevHxHLt1SXLgUAAKCNqE8e&#10;RH0KR9QHePvSi9B122uj50tz4sDuZXH+/RNj7todXpwCAADshahPHkR9CkfUB3h70lidxRt3xs8f&#10;nxqH9BgQv3lmRizdtMsLUwAAgDch6pMHUZ/CEfUB3p7lm3fF1+4cG4f3rIgbBy2M7TUNpUsAAADY&#10;G1GfPIj6FI6oD/DWmltei5mrt8exfQfGEb0q4t6RS6O+yddLAACAv0bUJw+iPoUj6gPsXXrBuaOm&#10;IZ6YuDJOvGJwnNh/SDw6fkXUN/paCQAA8HaI+uRB1KdwRH2AvVtXWROXvDArju07KM65c2wMnbcx&#10;mppbSpcCAADw14j65EHUp3BEfYA/l15ojl+6JU65YUQc1rM8fvvM9GyevhegAAAA74yoTx5EfQpH&#10;1Af4k+qGxnhs/Io4pu/AOLxXRdw8eFHUNjSVLgUAAOCdEPXJg6hP4Yj6ALtX56/YUh29X54TR/cZ&#10;GGfdNiaGzNvY+jXSi04AAIB3S9QnD6I+hSPqA0XX2NwSg+dtiHPvGhdH9KqIPzw3MxZvrCpdCgAA&#10;wLsl6pMHUZ/CEfWBIqusbojrKhbEh/sNiQO7lcXD45ZHVW2DF5sAAAD7gKhPHkR9CkfUB4omvZDc&#10;Vd8UIxdtilNuGBkH9yiPL944MuasrSxdAwAAgH1B1CcPoj6FI+oDRVLb0ByjF22KXz01LQ7sXhZf&#10;uHFk3DxkUWzcUecFJgAAwD4m6pMHUZ/CEfWBoli0oSp6vDQ7TrpqWBzfb3BcOWB+zF5TGQ1NLaVr&#10;AAAAsC+J+uRB1KdwRH2gq9tZ1xh3jVwSH+k3JA7qMSC+e//EmLFqe9Q1NpWuAQAAQHsQ9cmDqE/h&#10;iPpAV5ReLKa5+eOXbYlz7xwXh1w6IE66amg8OWll1Df6WgcAAJAHUZ88iPoUjqgPdCXpReKO2oYY&#10;tXBTdHt+VhzZqyI+c92IuKZifqzdXlO6FgAAAHkQ9cmDqE/hiPpAV5Fm41fMWR8/e3xqfLT/kDi0&#10;Z3lc+uLsmLpiW9RZnQ8AAJA7UZ88iPoUjqgPdHaNzS0xfMHGOOu2MXFYz4o45NLy+PnjU2PB+h1Z&#10;zPfCEQAAYP8Q9cmDqE/hiPpAZ9Tc+rVry676GLlwU5x3/4Q4pEd5fOSKIXHhI5Njyopt2eUAAADs&#10;X6I+eRD1KRxRH+hM0ovAVVur4/EJK+N7D0yMD14yID53/Yjo88qcmLhsi5gPAADQgYj65EHUp3BE&#10;faCzWFtZE7cMWRRn3jYmjiidAPfOEUtiztrKqGlo8gIRAACggxH1yYOoT+GI+kBHt6OmMW4dtihO&#10;uHxwfKD7gOzPe0ctje3VDdHc8poXhgAAAB2UqE8eRH0KR9QHOrL0ou+KsnnZyW9PuWFE3Dp0cWze&#10;WVe6FAAAgI5M1CcPoj6FI+oDHVlVbUOc2H9I/ODBSbFs887SXgAAADoDUZ88iPoUjqgPdGRPTVwZ&#10;h/csj0fHrWj9euUFIAAAQGci6pMHUZ/CEfWBjipF/E9dPSw+f/2ImL9uR2kvAAAAnYWoTx5EfQpH&#10;1Ac6qrFLNsf7u5XFxU9Oi6bmltJeAAAAOgtRnzyI+hSOqA90RCnid3t+Zhb1B8/bUNoLAABAZyLq&#10;kwdRn8IR9YGOZvXWmrimYn4cd9ngOOmqYVFT31S6BAAAgM5E1CcPoj6FI+oD+1t6Ydfc8lqs3LIr&#10;Lnl+dhzcY0Ac0L0sPnTZoBi/ZEvpWgAAAHQ2oj55EPUpHFEf2F9SyF9XWRtD52+MXz89PY7sXRHH&#10;Xz44vnnP+HhgzLLYsrOudE0AAAA6I1GfPIj6FI6oD+StufXrzqINO+PukUvj/PsnZjH/pKuHRfcX&#10;ZkX57PWxZWe9F3sAAABdgKhPHkR9CkfUB/KSXsDNW7sjLnlhdpx87fA49NLy+OiVQ+K2YYtj/vod&#10;sauu0Ys8AACALkTUJw+iPoUj6gPtKb1oq2tsipmrt8dFj0yOD14yIA7qMSA+e93weGz8iqhv9HUH&#10;AACgqxL1yYOoT+GI+kB7SS/YpqzYFj98aHIc3qsiPn7V0LjgwUnx4rQ1UVnbULoWAAAAXZWoTx5E&#10;fQpH1Afay4bK2jjr9rHZzPyryufH6EWbo7q+qXQpAAAAXZ2oTx5EfQpH1AfaQ3PLa3Hn8CVxcI/y&#10;uKJsXtQ2NHsBBwAAUDCiPnkQ9SkcUR/Y19ILtQXrq+L0W0bHx64canU+AABAQYn65EHUp3BEfWBf&#10;a2hqjhsHL4wje1XES9PXlPYCAABQNKI+eRD1KRxRH9jXFmyoihOvGBIXPTolKqudEBcAAKCoRH3y&#10;IOpTOKI+sC+lF2kXPDgpPtxvcAyZtzFavGgDAAAoLFGfPIj6FI6oD+xL45duifd3K4tfPTktaszS&#10;BwAAKDRRnzyI+hSOqA/sK03NLfHrp6bHYT3Ls1X6AAAAFJuoTx5EfQpH1Af2lcUbd8Ynrx4WX7xx&#10;ZOysayztBQAAoKhEffIg6lM4oj6wrzw8bnm2Sv/eUUu9WAMAAEDUJxeiPoUj6gP7wvbq+vjZ41Pj&#10;iF7lUVndUNoLAABAkYn65EHUp3BEfeC9Si/MJq/YFiddNSy6PT+ztBcAAICiE/XJg6hP4Yj6wHuR&#10;XpSNW7Ilzr9vYhzeqzzGL91SugQAAICiE/XJg6hP4Yj6wLu1saouuj0/Kw7vVRGH9iyPy1+d5wS5&#10;AAAAvE7UJw+iPoUj6gPvRHoRtnlnXTw7ZVV85rrhcWTvijj7jjExcuGmaGpuKV0LAAAARH3yIepT&#10;OKI+8HakF1+VNQ1RNmtdXPDQpDisZ3l89Y6x8ci4FbGz1up8AAAA/pKoTx5EfQpH1Afejpmrt8ev&#10;npwWx18+OI7uMzBuG7Y4lm3eZXU+AAAAb0rUJw+iPoUj6gNvpbq+Ka4esCAOu7Q8PtC9LH7+xNRs&#10;/E5zy2tekAEAAPCWRH3yIOpTOKI+sDfpxdbUldvitFtGxyGX7h61UzZzfdQ3+ToBAADA2yPqkwdR&#10;n8IR9YG9SSv0e700O47qMzDuGrEk1lXWli4BAACAt0fUJw+iPoUj6gN7s3JLdXz++hHx08emRmOT&#10;ufkAAAC8c6I+eRD1KRxRH9ibV2asiwO7l8WrM9e2fp3wwgsAAIB3TtQnD6I+hSPqA2+UIv55903I&#10;5ukv3riztBcAAADeGVGfPIj6FI6oD7zRgvVV2clxe740J2rqm0p7AQAA4J0R9cmDqE/hiPrAG/V4&#10;cXZ8qO+gGDBrnRddAAAAvGuiPnkQ9SkcUR/YU11DUxzTd2CccsPI2FbdUNoLAAAA75yoTx5EfQpH&#10;1Af2NHftjjisZ3n86OEppT0AAADw7oj65EHUp3BEfWBPL09fGwf3GBA3D1lY2gMAAADvjqhPHkR9&#10;CkfUB/Z03cAFcWD3shgyb0NpDwAAALw7oj55EPUpHFEfaNPU3BI/fWxKvL9bWazbXlvaCwAAAO+O&#10;qE8eRH0KR9QHkpaW12LJxp1x1u1j4sQrBmdvAwAAwHsh6pMHUZ/CEfWhuFpaX1Bt3lkfQxdsjOsG&#10;Lozv3j8xjuhdEb94YmrpGgAAAPDuifrkQdSnw1q6dGn85Cc/ieOOOy4uuuiiWLlyZemSP9fQ0JB9&#10;sfzYxz4Wn/70p+OFF14oXbJ3oj4UT31DcwydvzF+9+zM+Pz1I+NDlw2KD14yIE7sPzgueWFWLNu8&#10;q3RNAAAAePdEffIg6tMh7dy5Mwv5F198ccydOzd+/vOfxwUXXBBVVVWla+zW2NgYp59+evzoRz+K&#10;mTNnxuzZs2Py5MmlS/dO1IeuK71gam55LWobmmLrzvoYtXBzFvKP6l0RH7hkQLYq/+NXDo0/PDcj&#10;xizeHHWNvgYAAACw74j65EHUp0NavXp1fOlLX8pCfZJW6Z955pkxdeqfj8ioqKiIgw46KIYPHx4v&#10;v/xyjB8/Pvvi+UYp5Kf96SBAfX193HfffaI+dCFpHv7mqrqYsmJrPDlxZfzm2RnxyauHxUE9BsSn&#10;rhkW598/Ma4omxfDFmyMypoGL6wAAABoF6I+eRD16ZBmzJgRp556aqxfvz57e9OmTXHeeefFkCFD&#10;srfb9O/fP97//vfHhRdeGJdddlmcddZZWbB/o3Xr1kXfvn3ju9/9bpx//vnx8Y9/XNSHTi69ONq2&#10;qz6GzNsQVw6YF997YGIW8A/uUR6fuXZ4tkL/8QkrY/LyrbGl9XpeTAEAANDeRH3yIOrTIU2aNCm+&#10;8pWvxObNm7O3t2zZkgX5gQMHZm+36dGjR/zd3/1drFq1Kmpra7MvmO973/uy1fh7qquriyVLlsSs&#10;WbOy1f/pAICoD51TdX1TDJu/MX77zPQ46aphcXSfgdlonWMvGxTdX5gVoxZuig2Vtdn10igeAAAA&#10;yIuoTx5EfTqkdJLcU045JZYtW5a9nVbsf/Ob34zRo0dnb7e55ZZb4oADDsjG6yTp3/3N3/xNtjL/&#10;zZipD51HegFU39icrbSftnJ79HhxdpzQb3B2kttj+g6KT187PP7w3MwYvWhzNDXv/joAAAAA+4uo&#10;Tx5EfTqktDL/61//ejz66KOxdevWeP755+Pcc8+NFStWxLRp016frT99+vT4H//jf8SoUaOyVf13&#10;3HFHHHbYYdns/Dcj6kPH19T6ebpya3UMnrs+rqmYH2fcNiYO6FYWn7hqaHz/wUmt+xbE8AUbY1u1&#10;sToAAAB0HKI+eRD16ZDSF8CXXnopzjnnnGxO/tlnn52dCDft//d///f45S9/+fr17rzzzjjttNOy&#10;637jG9/4i9X8byTqQ8e1s64xm5Hf6+U58bU7x8Vxlw+KI3tXZPPy7x+zLCYu2xqbd9YZqwMAAECH&#10;JOqTB1GfDiuttt+2bVs2eif9mb4oJjt27IjKysrs70nan1b2b9iwIdv/175givrQsbS0vBaLNlTF&#10;lQPmxyevGhZH9KqIA7uXZfPybx6yKLssxX4hHwAAgI5O1CcPoj6FI+rD/pNe0KQ4v6O2MVZsqY4n&#10;J66Mr981Lg65tDyO6jMwTr5mePzmmRkxbokZ+QAAAHQ+oj55EPUpHFEf9o9ddY0xdeW2eHjc8vjF&#10;E9OyE94e2rM8zrxtTHR/YVa8OG11rN1ek63cBwAAgM5I1CcPoj6FI+pDvtKLmGHzN8aPH5kcn7lu&#10;RBx6aXmcfO3w6P3ynBg0Z0Ms2bQzahuavNgBAACg0xP1yYOoT+GI+pCvmvqmbKTO+7uVxQ8enBSD&#10;5m6I7dUN0dDU4gUOAAAAXYqoTx5EfQpH1Id8paj/66dnxOE9K0p7AAAAoGsS9cmDqE/hiPqQL1Ef&#10;AACAohD1yYOoT+GI+pAvUR8AAICiEPXJg6hP4Yj6kC9RHwAAgKIQ9cmDqE/hiPqQr521jfGrJ6eL&#10;+gAAAHR5oj55EPUpHFEf8tPU3BKvzlwbn79+RJx01dDSXgAAAOiaRH3yIOpTOKI+5KO2oSmuqZgf&#10;H7liSHzy6qFRNnNd6RIAAADomkR98iDqUziiPrSf9IIlbeu218S37hkX7+9WFqfdMirmrt3hxQwA&#10;AABdnqhPHkR9CkfUh/bT0NQcQ+dtjK/cMjqO7jMwfv309Fi/o7Z0KQAAAHRtoj55EPUpHFEf2seW&#10;XXVx0+CF8dH+Q+KUG0bG4xNWRF2jzzEAAACKQ9QnD6I+hSPqw76VXqTMX1cVP3hwUhzUY0B8857x&#10;MXXl9mhsbildAwAAAIpB1CcPoj6FI+rDvpNeoMxeUxmfv2FEfPCSAfHbZ2ZETUNT6VIAAAAoFlGf&#10;PIj6FI6oD/vG7hX6O+LLN4/ORu6kcTtesAAAAFBkoj55EPUpHFEf3rv0wmTKim1x6k2j4vh+g+Op&#10;yavMzwcAAKDwRH3yIOpTOKI+vHez11bGWbeNifd3K4snJwn6AAAAkIj65EHUp3BEfXhvVm6tjm/d&#10;Mz4O7lEej09cWdoLAAAAiPrkQdSncER9ePfWbKuJCx6cHMdeNijuHrU0WrxAAQAAgNeJ+uRB1Kdw&#10;RH14d5Zv2RXn3z8xjuw9MG4euiiqahtKlwAAAACJqE8eRH0KR9SHd27t9pq44KHJcUC3srhywPzY&#10;VdfoxQkAAAC8gahPHkR9CkfUh3dmy876+Penp8fBPQZEr5dmt34OeVECAAAAeyPqkwdRn8IR9eHt&#10;21ZdH91fmBVH9q6I3i/PifpGnzMAAADwZkR98iDqUziiPrw9W3bVx2+enh6H9iyPS16cFZuq6rwg&#10;AQAAgLcg6pMHUZ/CEfXhr9tR2xB/eH5mfLB7Wfz0samxvbrBixEAAAD4K0R98iDqUziiPry12sam&#10;uLZiQbZC/3sPTIzahqbSJQAAAMBbEfXJg6hP4Yj68NYWbajKZuj/+JHJsXVnfWkvAAAA8NeI+uRB&#10;1KdwRH14ay9PXxuH96yI8tnrvAABAACAd0DUJw+iPoUj6sNbu+yVuXHyNcNj6sptpT0AAADA2yHq&#10;kwdRn3ZTVVXVIb94ifrw1r5259g4585xsWLLrtIeAAAA4O0Q9cmDqE+76d27d9TV1WV/f+CBB6K6&#10;ujr7+/4m6sObq29sjiN7VcTPHpsaO2sbS3sBAACAt0PUJw+iPu3mYx/7WOzatXul7z/8wz/E+vXr&#10;s7/vb6I+vLl563bEgd3L4vJX50aLFx8AAADwjoj65EHUp93sGfX//u//XtSHTuDJiSvjsJ7l8eiE&#10;FaU9AAAAwNsl6pMHUZ92c8wxx8S4ceNi+vTp8d/+23+LIUOGZH9P26xZs0rXyp+oD2/u98/NjGP7&#10;DooxizeX9gAAAABvl6hPHkR92s1XvvKV+NrXvpZtp512Wnz1q199/e3zzjuvdK38ifqwd03NLfHl&#10;m0fFif2HxOrtNaW9AAAAwNsl6pMHUZ92s3bt2jfd1q1bV7pW/kR92Lt1lTXx4SsGx5dvHp0FfgAA&#10;AOCdEfXJg6hPu0pfvBYsWBDPP/98lJeXx4YNG/b7FzRRH/Zu7JItcUzfQfG7Z2eU9gAAAADvhKhP&#10;HkR92s3y5cvje9/7XhxxxBFxwgknxHHHHReHH3549O7dO+rq6krXyp+oD3v36PgVcWg6SW7rnwAA&#10;AMA7J+qTB1GfdtO/f/+44IILYtKkSbF58+Zs7E5FRUWcfPLJ8fTTT5eulT9RH/5SGrfT+5U5cWD3&#10;spi1urK0FwAAAHgnRH3yIOrTbs4+++ws6O8pfTFLo3hOOeWU0p78ifrwl+av3xFfvmVUnHzN8Khr&#10;9HkBAAAA74aoTx5EfdpNWpG/ffv20lt/klbs/9M//VPprfyJ+vDnGpqa46bBC+P93cqiYu760l4A&#10;AADgnRL1yYOoT7v5yEc+kp0Yd+fOnX+2rVy5Mt73vveVrpU/UR/+3ML1VfHR/kPiwkemRFVtY2kv&#10;AAAA8E6J+uRB1Kfd/OM//mN897vfjR/+8Id/tp133nmiPnQQjU0t8dNHp8aJVwyJIfM2RIsXHAAA&#10;APCuifrkQdSn3bz88stvupWVlZWulT9RH/7kjzPWxsE9BsRvnpkRO+us0gcAAID3QtQnD6I+7SZ9&#10;EWtsbPyzL2Dp7/X19VlY319Efdht6676+Nz1I+JDlw2Mmav/8vwXAAAAwDsj6pMHUZ9288gjj8Qz&#10;zzzzZ+G8oaEh+vTpE0OHDi3tyZ+oD7sPsD06fkUc3rM8rnh1nhcaAAAAsA+I+uRB1KfdfOtb34pZ&#10;s2aV3vqTgQMHxumnn156K3+iPkRU1jTEzx+fGkf1qYj1lbWlvQAAAMB7IeqTB1GfdnPyySfHtm3b&#10;Sm/9yZo1a+Kf//mfS2/lT9SHiOmrtsWnrh4W//70DC8yAAAAYB8R9cmDqE+7+fSnPx0LFy4svfUn&#10;Y8aMiUMOOaT0Vv5EfYquubklHhizLA7sXhbjl24u7QUAAADeK1GfPIj6tJtf/vKX0bNnz1i9enU2&#10;S7+2tjbmz58f55xzTvTr1690rfyJ+hRddX1jfP2ucfG1O8fGpqq60l4AAADgvRL1yYOoT7uZOnVq&#10;nHHGGXHqqafGBRdcEN/97nezkTzf+973YsuWLaVr5U/Up+imrtwWh/Usj5uHLIz6Jp8DAAAAsK+I&#10;+uRB1KfdpGC+du3aePzxx+P3v/999O7dOyoqKmLr1q2la+wfoj5F1+OF2fHxK4fG6EWbvcAAAACA&#10;fUjUJw+iPu3mZz/7WTZyJ+nWrVtUVVVlf6+srIxjjjkm+/v+IOpTZOkFxWevGxFfvWNsrNleU9oL&#10;AAAA7AuiPnkQ9Wk3H/vYx2LXrl3Z3//+7/8+1q9fn/09rdR/3/vel/19fxD1KbJt1fVxQLeyuPCR&#10;KVHX0FTaCwAAAOwLoj55EPVpN6I+dDxjl2yOA7qXRb9X53lxAQAAAPuYqE8eRH3ajagPHc/do5bG&#10;QT0GxFOTVpb2AAAAAPuKqE8eRH3azb/+67/GWWedFeecc0789//+3+P000/P/n7mmWfGv/zLv5Su&#10;lT9Rn6JKLyZ+9eT0OKxnRUxdsa20FwAAANhXRH3yIOrTbh5++OE33Z544onStfIn6lM06UXEzrrG&#10;GL5gY3zqmmHxocsGxfbqhtKlAAAAwL4i6pMHUZ/CEfUpkpaW12L80s1x8ZPT46P9h8QxfQbGbcMX&#10;R4sXFgAAALDPifrkQdSncER9iiC9cFiycVf8/PGpcXiviji4x4D4yaNTYuGGqmhsbildCwAAANiX&#10;RH3yIOpTOKI+XVldY3Os2LIrrhu4MI67fFAc03dQfO3OsdnoHTEfAAAA2peoTx5EfQpH1KcrSsF+&#10;ztodcePghfGpa4bHkb0r4scPT46Xpq+J2gbPcwAAAMiDqE8eRH0KR9Snq1lfWRNXlc+PU24YmY3Z&#10;Of++iVE+e31sqqozOx8AAAByJOqTB1GfwhH16SrSSXAfG78iW5V/YPey+PwNI2LwnPVR39jshQMA&#10;AADsB6I+eRD1KRxRn65iwfqq+OJNI+O4ywfHPSOXxvbqhtIlAAAAwP4g6pMHUZ/CEfXpKtLJbz9y&#10;xZC4fuCC0h4AAABgfxL1yYOoT+GI+nQF6YXBkxNXxsE9ymPUos2lvQAAAMD+JOqTB1GfwhH16Qoa&#10;mlriuoEL4wOXDIjKmvrSXgAAAGB/EvXJg6hP4Yj6dAWVNQ3xyyemxSk3jIi6Rs9jAAAA6AhEffIg&#10;6lM4oj5dwbrKmjjjttHx88enZav2AQAAgP1P1CcPoj6FI+rTFSzZtDOOvWxg3DRkYTQ1i/oAAADQ&#10;EYj65EHUp3BEfbqCMYs3xfu7lUXZ7HVeJAAAAEAHIeqTB1GfwhH16QruGrkkTug3KCYt31raAwAA&#10;AOxvoj55EPUpHFGfruAXT0yNr9wyOhZv3FnaAwAAAOxvoj55EPUpHFGfruDT1w6PHz00OTZV1ZX2&#10;AAAAAPubqE8eRH0KR9Sns6usacjm6V/64uxoaHKSXAAAAOgoRH3yIOpTOKI+nVlL6wuCpyevioN7&#10;DIi7Ry4t7QUAAAA6AlGfPIj6FI6oT2c2dcW2+OQ1w+Lk1m3W6srSXgAAAKAjEPXJg6hP4Yj6dFbr&#10;Kmvi+w9OigO6lcUfZ6yN5tbnMgAAANBxiPrkQdSncER9OqPahua4tmJBHNRjQFzd+icAAADQ8Yj6&#10;5EHUp3BEfTqb9CLglRlr40OXDYqfPDoldtU1li4BAAAAOhJRnzyI+hSOqE9nM33l9vjEVcPi9FtH&#10;x+y1lV4UAAAAQAcl6pMHUZ/CEfXpTDZW1cWXbxoVR/cZGGWz1kVzixcEAAAA0FGJ+uRB1KdwRH06&#10;i/TN/8Gxy+KQS8vj8j/O9WIAAAAAOjhRnzyI+hSOqE9nsb2mIX78yOQ4sndFrN1eU9oLAAAAdFSi&#10;PnkQ9SkcUZ/OYtKyrXHS1UPj109N90IAAAAAOgFRnzyI+hSOqE9n0NjcEnePWBof6F4WU1duK+0F&#10;AAAAOjJRnzyI+hSOqE9nsL26Ib5x17g4566x2d8BAACAjk/UJw+iPoUj6tMZjFm0OQ7rWR63D18c&#10;DU2epwAAANAZiPrkQdSncER9OrL0DX/cks3xxRtHxSevHpbN1fciAAAAADoHUZ88iPoUjqhPR5W+&#10;2ZfPXhcfuWJwtkr/8Qkrstn6AAAAQOcg6pMHUZ/CEfXpiOoam+LZKaviI1cMiY/2HxIDZq/zzR8A&#10;AAA6GVGfPIj6FI6oT0dTVdsYtw5dHMddPii+dsfYmLB0S+kSAAAAoDMR9cmDqE/hiPp0JBt21Mbv&#10;np0Rh15aHuffNzHmrN0RzS2+6QMAAEBnJOqTB1GfwhH16SjW76iNCx+eHAd0K4vz7p0Q26vrfcMH&#10;AACATkzUJw+iPh1Siu3Dhg2Ls88+Oz7ykY/EGWecESNHjnzTCL9+/fr49re/HYccckhpz5sT9ekI&#10;Glufe92enxmH96qIHi/Ojvomz0UAAADo7ER98iDq0yFt27Yti/S33357Fuzvu++++OY3vxlr164t&#10;XePP3XLLLfGNb3wjTjrppNKeNyfq0xHUNTbHJ68eFhc9MiW27qor7QUAAAA6M1GfPIj6dEjLli2L&#10;L3zhC7F48eLs7XXr1sW5554bY8eOzd7e08CBA+MHP/hBPP/88/H5z3++tPfPpXhfW1sb1dXVsXPn&#10;zrjrrrtEffar9ZW18YFLBsTNQxZFY1NLaS8AAADQmYn65EHUp0OaNGlSnHbaabFp06bs7c2bN8f5&#10;55+fBfw9pZX7//Iv/xIrV66MESNGvGnUX7hwYXz0ox+N//Af/sPrm6jP/lQxZ30c1rM8np2yyjd5&#10;AAAA6CJEffIg6tMhTZs2Lb785S/Hhg0bsrdT1D/vvPNi8ODB2dtJ+iL5wx/+MC6++OIYPnx43HTT&#10;TXHcccdlf0+r8fdkpT4dTb9X58bHrxwaoxdvLu0BAAAAOjtRnzyI+nRIaeX9F7/4xZg7d2729urV&#10;q+OrX/1qtoK/TWNjYzZz/1e/+lUW9r/2ta/F//pf/yv7e7r+mzFTn47grNvHxJdvHhWLN/75ASgA&#10;AACg8xL1yYOoT4e0Y8eOuOCCC6Jnz57ZXP305/e+973YunVr3H///XHPPfdkXxjr6uqipqYm29Jo&#10;ns985jPZ398q1ov67G+1DU1xcI/y+Pa9E2JnXWNpLwAAANDZifrkQdSnw1qwYEGceeaZ8fd///dx&#10;xhlnxJIlS7L9aWX+T3/60+zvexo1alSceuqppbfenKjP/jZzdWUc0K0sfvfszNIeAAAAoCsQ9cmD&#10;qE/hiPrsb09NWhkHdi+Le0ctLe0BAAAAugJRnzyI+hSOqM/+1uvl2XHQJQNi5MJNpT0AAABAVyDq&#10;kwdRn8IR9dmfGptb4ht3j8tm6q/fUVvaCwAAAHQFoj55EPUpHFGf/Wnt9pr4wg0j46SrhvrmDgAA&#10;AF2MqE8eRH0KR9Rnf2lueS2Gzt8YH+k/JC5+anppLwAAANBViPrkQdSncER99oeWltfilRlr42t3&#10;jI1DLh0QA2avK10CAAAAdBWiPnkQ9SkcUZ+8baqqi4ufnB7H9B0YH71iSDwxcUXUN3ruAQAAQFcj&#10;6pMHUZ/CEfXJS21DUwyetyE+dc2w7MS437pnfMxbu8M3dQAAAOiiRH3yIOpTOKI+7S09xxasr4rL&#10;/jg3ju07KL5w48i4c8SSqKptKF0DAAAA6IpEffIg6lM4oj7taUdtYzw6fkWcdsvoOLxnRfz22Rkx&#10;fdV238gBAACgAER98iDqUziiPu1lzbbq+MljU+OwnhVxbN+B8ceZa2NXfZNv4gAAAFAQoj55EPUp&#10;HFGffa2puSVmrN4en7hyaBzeqyJ+8cS02LKzvnQpAAAAUBSiPnkQ9SkcUZ99qbq+KZ6bsjpOuHxw&#10;nHT1sHh0worYWddYuhQAAAAoElGfPIj6FI6oz75S09CUnQD3hH6D43PXj4iRizZFQ1NL6VIAAACg&#10;aER98iDqUziiPvtCS8trcdkf58Qhl5bHV+8YGyu3VkeLb9YAAABQaKI+eRD1KRxRn/cihfv1O2rj&#10;549PjQ9eMiB++NDkWLml2jdqAAAAQNQnF6I+hSPq826l1flz1+7IQv4hlw6IPzw3K1ZvqyldCgAA&#10;ABSdqE8eRH0KR9Tn3dqwozbOuWtcHNN3YNw5fElU1jSULgEAAAAQ9cmHqE/hiPq8W/0HzIvDe1XE&#10;w+OWR0OT5w4AAADw50R98iDqUziiPu/GnLU74uAeu2fob6yqLe0FAAAA+BNRnzyI+hSOqM87taOm&#10;Ib7/wKQ4svfAGDhnvW/KAAAAwF6J+uRB1KdwRH3eifQN+OnJq+KIXhVx8ZPTo67RcwYAAADYO1Gf&#10;PIj6FI6ozzuxeltNfPOe8XFYz/LYVFVX2gsAAADwl0R98iDqUziiPm9Xc+tz5bEJK+PwXuVx76il&#10;pb0AAAAAeyfqkwdRn8IR9Xm7ahua4uKnpsfnrh8ea7fXlPYCAAAA7J2oTx5EfQpH1Oftqmloip89&#10;Ni3OvWtcbN1VX9oLAAAAsHeiPnkQ9SkcUZ+3S9QHAAAA3glRnzyI+hSOqM/bJeoDAAAA74SoTx5E&#10;fQpH1OftEvUBAACAd0LUJw+iPoUj6vN2ifoAAADAOyHqkwdRn8IR9Xk70jfetdtr4rPXDY/v3Dsh&#10;tlWL+gAAAMBbE/XJg6hP4Yj6/DXpm+789TvitJtHxwn9Bsczk1dFo+cKAAAA8FeI+uRB1KdwRH3e&#10;SvqGO2t1ZZx757g4rGd5PDR2eVTXN5UuBQAAAHhzoj55EPUpHFGfN5O+2S7btDMbt/PBS8ri0fEr&#10;oq7RcwQAAAB4e0R98iDqUziiPm+msqYhvv/gpDiox4C4b/Sy0l4AAACAt0fUJw+iPoUj6rM36aS4&#10;Fz4yJY7sXRE3DF4Y1fWNpUsAAAAA3h5RnzyI+hSOqM8bNTa3xB+enxkHdi+LKwfMi23V9aVLAAAA&#10;AN4+UZ88iPoUjqjPG+2qb4rTbhmdnRh3V52T4gIAAADvjqhPHkR9CkfU543aov7hvSpKewAAAADe&#10;OVGfPIj6FI6ozxuJ+gAAAMC+IOqTB1GfwhH1eSNRHwAAANgXRH3yIOpTOKI+byTqAwAAAPuCqE8e&#10;RH0KR9RnT+kb7IYdtfGFG0fGEaI+AAAA8B6I+uRB1KdwRH3apG+u89dXxW+enhGH9SqPnzw6pXQJ&#10;AAAAwDsn6pMHUZ/CEfVJWlpei4rZ6+L0W0fH0X0HRr9X58XaytrSpQAAAADvnKhPHkR9CkfUp7q+&#10;Ka6pWBCH9ayI4y8fHM9OWR01DU2lSwEAAADeHVGfPIj6FI6oX1zpm+mSjTvjl09Mi8N6lseXbhwZ&#10;U5ZvLV0KAAAA8N6I+uRB1KdwRP1iqm9sjvLZ6+Os28bEcZcNjt4vz4nNVXWlSwEAAADeO1GfPIj6&#10;FI6oXzzbquvj2ooFcdzlg+MTVw3Nxu3srG0sXQoAAACwb4j65EHUp3BE/WJJJ8R9ZPyKOPTS8vj8&#10;9SNi6aad0dy6DwAAAGBfE/XJg6hP4Yj6xbJiy64467ax8YUbRlqdDwAAALQrUZ88iPoUjqhfLDcP&#10;WRRH9h4Yz0xela3aBwAAAGgvoj55EPUpHFG/OBZv2hnHXjYofvDQpNi4o9Y3UwAAAKBdifrkQdSn&#10;cET9Ykir8r91z/g4tu/AeHXWWt9IAQAAgHYn6pMHUZ/CEfW7vhT0X5q+Ng7uMSB+8siUqG1oKl0C&#10;AAAA0H5EffIg6lM4on7X1tzyWkxavjVOv3VMHNN3UMxZu6N0CQAAAED7EvXJg6hP4Yj6XduYxZvj&#10;89ePiGP7DooXpq6JFt9AAQAAgJyI+uRB1KdwRP2uJ32TTPF+4JwNcVCPAXFCv8Gtf18v6AMAAAC5&#10;EvXJg6hP4Yj6XUv6BllZ0xD3jFoah/Ysjy/eODIGzd0Qza2PMwAAAECeRH3yIOpTOKJ+17K9uj76&#10;lc2NY/oMjO/cNyGmrtzmmyYAAACwX4j65EHUp3BE/a6jsrohfvzw5DisZ3n86snpsWprdekSAAAA&#10;gPyJ+uRB1KdwRP3OL31T3LCjNk6/ZXR88JKy+O0zM2JbdX3pUgAAAID9Q9QnD6I+hSPqd35p5M7v&#10;n50Zh15aHpe/OjeqahtLlwAAAADsP6I+eRD1KRxRv3NrbG6JB8csz2bo/+G5mVFT31S6BAAAAGD/&#10;EvXJg6hP4Yj6ndu0ldvi+MsHx7fuGR9rt9WU9gIAAADsf6I+eRD1KRxRv3NK3wg37ayNj185ND5x&#10;1dAYvWizb44AAABAhyLqkwdRn8IR9TunzTvr4qJHpsQhlw6I+0YtjcamltIlAAAAAB2DqE8eRH0K&#10;R9TvfGoamuKmIQuzE+Ne8sKs2FnnxLgAAABAxyPqkwdRn8IR9TufuWt3xOdvGBnn3jkudtY2lPYC&#10;AAAAdCyiPnkQ9SkcUb9zSY/XkxNXxge6l8WQeRtKewEAAAA6HlGfPIj6FI6o37nUNTTFd++fGF+5&#10;ZXSsq6wp7QUAAADoeER98iDqUziifueyYH1VHN6rPK4qnx91jR4vAAAAoOMS9cmDqE/hiPqdS6+X&#10;58SH+w2JofM3+GYIAAAAdGiiPnkQ9SkcUb9zSN/4NlXVxeE9y+Obd4/L/g4AAADQkYn65EHUp3BE&#10;/Y4tfcOrbWiKMYs3x88fn5qdIPeWoYt9IwQAAAA6PFGfPIj6FI6o37Gt2VYTvV+ZHSddPSyO7lMR&#10;/V6dFxt21JYuBQAAAOi4RH3yIOpTOKJ+x5ROgvvQ2OVxdJ+B8cFLyuIbd4+PWau3R0NTi2+CAAAA&#10;QKcg6pMHUZ/CEfU7lur6phi3dHN8594Jccil5XHyNcPjwbHLY1ddY+kaAAAAAJ2DqE8eRH0KR9Tv&#10;GOqbmmPy8q3R88XZ8aHLBsWnrx0eV5XPi+Wbd5WuAQAAANC5iPrkQdSncET9/W9DVW1cXT4/C/kH&#10;dCuL3z83M6as2Bp1jU2lawAAAAB0PqI+eRD1KRxRf//aUdsYJ101LA7sXhan3jgqpq/aHo3N5uYD&#10;AAAAnZ+oTx5EfQpH1N+/Zq+pjAO6l8Vvn5kZ26vrfYMDAAAAugxRnzyI+hSOqL9/pah/UI8Bcfvw&#10;JaU9AAAAAF2DqE8eRH0KR9Tfv0R9AAAAoKsS9cmDqE/hiPr7l6gPAAAAdFWiPnkQ9SkcUX//EvUB&#10;AACArkrUJw+iPoUj6u9fM1dvF/UBAACALknUJw+iPoUj6u9fT05cGYf1LI+Hxy0v7QEAAADoGkR9&#10;8iDqUzii/v7T3Hrfn3rTyDjp6mHZGB4AAACArkTUJw+iPoUj6u8/E5dtjUMuLY8fPzw5Gt33AAAA&#10;QBcj6pMHUZ/CEfX3j6bmluj7ytw4oFtZlM9eX9oLAAAA0HWI+uRB1KdwRP39Y8WWXXHmbWPiY1cO&#10;jdqGptJeAAAAgK5D1CcPoj6FI+rnL30Te2XG2ji6z8C4fdji0l4AAACArkXUJw+iPoUj6uevrrE5&#10;ri6fH4f2LI+122tLewEAAAC6FlGfPIj6FI6on7+ahqbo88rcOLH/kNhVb/QOAAAA0DWJ+uRB1Kdw&#10;RP38tUX9j145VNQHAAAAuixRnzyI+hSOqJ8/UR8AAAAoAlGfPIj6dFg7duyIESNGxNNPPx3Dhw+P&#10;nTt3li75k82bN8ewYcPiueeei5dffjkWL/7rJ2EV9fMn6gMAAABFIOqTB1GfDqm+vj5uu+22+M53&#10;vhOXX355fOMb34hbb70127+nZ555Ji6++OLo169f/O53v4uzzjorVq1aVbp070T9/In6AAAAQBGI&#10;+uRB1KdD2rBhQ5xxxhkxePDgLORPnTo1Tj/99FiwYEHpGrtVVVVFZWVldp1du3bFN7/5zbjuuutK&#10;l+6dqJ+/Gau2x5m3jRH1AQAAgC5N1CcPoj4d0sKFC+OUU06J1atXZ29v3Lgxvv3tb2fjeN5MbW1t&#10;nH322fHAAw+U9vxJXV1dLF26NGbPnh2zZs3KVv+L+u0nfdOqa2yOhRuq4vfPzYwPdC+Lo/sMjB4v&#10;zo761v0AAAAAXZGoTx5EfTqkSZMmxVe+8pVsZn6yZcuW+O53vxsDBw7M3n6jFPTvu+++OOecc7LV&#10;+2+0bt266NOnT5x//vlx3nnnxcc//nFRv500NLXElBXbon/ZvDix/5A47vLB8fPHp8bgeRuitsEq&#10;fQAAAKDrEvXJg6hPhzR37tz44he/GGvXrs3e3rRpUzZfP50Ud2+eeuqp7PJ0MGBv0sid9EW1sbEx&#10;G9WTDgCI+vtWc+t9PGtNZVz64uz4zHUj4qjeFfHLJ6fF0Hkbo7KmoXQtAAAAgK5L1CcPoj4dUor5&#10;p556akyZMiV7e/ny5dnK/TQ6541efvnlOPHEE2Py5MlZvP9rzNTf93bUNMQVZfPiw/0Gx4Hdy+KM&#10;28bEmMWborq+0TcwAAAAoDBEffIg6tMh1dTURI8ePeKCCy6Il156KRub84c//CHb37Nnz+jevXt2&#10;vVdffTX+83/+z3H99dfH6NGjsy3N438rov57l74pNTa3xLrKmrh/zLI4/vJBcVjPijj91tHx0vQ1&#10;0dzimxYAAABQPKI+eRD16bA2bNgQd9xxR/zbv/1b3H777dkIniSN2nn88cezv6fg/4tf/CJ+/vOf&#10;v749+uij2WVvRtR/79KonTRWJ63IP6xneXzznnHx4JjlsbGqzjcsAAAAoLBEffIg6lM4ov57l06G&#10;2/35WXFCv8HxyPgVsWprdev96hsVAAAAUGyiPnkQ9SkcUf+9S1H/t8/OzMbtrK+sLe0FAAAAKDZR&#10;nzyI+hSOqP/etUX9NH5nw4660l4AAACAYhP1yYOoT+GI+u+dqA8AAADwl0R98iDqUzii/nsn6gMA&#10;AAD8JVGfPIj6FI6o/96J+gAAAAB/SdQnD6I+hSPqvzfpG9K8dVVxyg0j4jv3TojNO0V9AAAAgETU&#10;Jw+iPoUj6r976ZvR1BXb4ss3j4oT+w+JF6atiYYm9yEAAABAIuqTB1GfwhH1370Zq7bHGbeOjoMu&#10;GRBPTloZtQ3uPwAAAIA2oj55EPUpHFH/3Vm5tTrOvWtcvL9bWTw1eVVpLwAAAABtRH3yIOpTOKL+&#10;O7d2e01c8OCkOKbvoLh/9LLSXgAAAAD2JOqTB1GfwhH13770zWfppl1x/v0T45i+A+O2YYtjV11j&#10;6VIAAAAA9iTqkwdRn8IR9d+e6vqmeHLSqvjKLaPjgG5lcd3ABVFV2+AbEgAAAMCbEPXJg6hP4Yj6&#10;by59s2lsbokpK7bF6bfujvmH9aqIW4Yuar3ffCMCAAAAeCuiPnkQ9SkcUX/vKmsaYtiCjfHTR6dm&#10;J8M9+drh0eul2bFk087SNQAAAAB4K6I+eRD1KRxR/8/VNjTFoLnr41dPTovj+w2Ok64eFleUzctW&#10;69c1un8AAAAA3i5RnzyI+hSOqL9bU+v9kML9jx6eHMddPigO71URl744O+asrRTzAQAAAN4FUZ88&#10;iPoUTpGjftvM/PWVNfH752bGwT3K49BLy+O8eyfE3HU7StcCAAAA4N0Q9cmDqE/hFDnq1zc2xwNj&#10;lsexlw2KD7VuFz06JQbP2xBNxhABAAAAvGeiPnkQ9SmcIkf9TVV18e17J8QxfQdF+ex1sW1XvW8w&#10;AAAAAPuIqE8eRH0Kp8hRf2NVXXzr3glx8rXDfGMBAAAA2MdEffIg6lM4ov6E+PR1w0t7AAAAANhX&#10;RH3yIOpTOKK+qA8AAADQHkR98iDqUziivqgPAAAA0B5EffIg6lM4or6oDwAAANAeRH3yIOpTOKK+&#10;qA8AAADQHkR98iDqUziivqgPAAAA0B5EffIg6lM4or6oDwAAANAeRH3yIOpTOKK+qA8AAADQHkR9&#10;8iDqUziivqgPAAAA0B5EffIg6lM4or6oDwAAANAeRH3yIOpTOEWO+usqa+Lrd4+Lz4r6AAAAAPuc&#10;qE8eRH0Kp8hRf+66HfGlm0bFjx6aXNoDAAAAwL4i6pMHUZ/CKXLUH7FwY3z4isFx+7DFpT0AAAAA&#10;7CuiPnkQ9Smcokb99I3k6cmr4qAeA2L80i2lvQAAAADsK6I+eRD1KZyiRv36xua4fuCCOLJXRWzc&#10;UVfaCwAAAMC+IuqTB1Gfwilq1K+qbYxfPDEtTrt5dOyoaSjtBQAAAGBfEfXJg6hP4RQ16m/eWRen&#10;3zo6fvnEtKhpaCrtBQAAAGBfEfXJg6hP4RQ16m/YURcnXzM8+v5xbtQ3FefjBgAAAMiLqE8eRH0K&#10;p+hR//JX54n6AAAAAO1A1CcPoj6FI+qL+gAAAADtQdQnD6I+hSPqi/oAAAAA7UHUJw+iPoUj6ov6&#10;AAAAAO1B1CcPoj6FI+qL+gAAAADtQdQnD6I+hSPqi/oAAAAA7UHUJw+iPoUj6ov6AAAAAO1B1CcP&#10;oj6FI+qL+gAAAADtQdQnD6I+hSPqi/oAAAAA7UHUJw+iPoUj6ov6AAAAAO1B1CcPoj6FI+qL+gAA&#10;AADtQdQnD6I+hVPUqL9iS3V86LJBcXX5/GgQ9QEAAAD2OVGfPIj6FE5Ro/6TE1fGYT0r4pUZa7P7&#10;AAAAAIB9S9QnD6I+hVPEqN/c8lqcceuYOOO2MbF4w87SXgAAAAD2JVGfPIj6FE4Ro/6UFdviwO5l&#10;0fOl2VHfaPQOAAAAQHsQ9cmDqE/hFC3qt7S8Fhc/NS2O7jMwBs3bUNoLAAAAwL4m6pMHUZ/CKVrU&#10;X7Z5V5zYf0iccv3IqK5vKu0FAAAAYF8T9cmDqE/hFCnqp28eD4xZFodcWh53jFhS2gsAAABAexD1&#10;yYOoT+EUKepvq66PHz88OY7qMzDWVdaW9gIAAADQHkR98iDqUzhFivqTlm+Nk64aGv/+9AzfSAAA&#10;AADamahPHkR9CqcoUb+xuSXuGrk0PtC9LKat3FbaCwAAAEB7EfXJg6hP4RQl6lfWNMQ5d46Lc1u3&#10;NIYHAAAAgPYl6pMHUZ/CKUrUn7hsaxzaszzuGL44Gpu69pghAAAAgI5A1CcPoj6FU5So/+9PT49P&#10;XD00xi/d4psIAAAAQA5EffIg6lM4RYn6J18zLL517/jYsKO2tAcAAACA9iTqkwdRn8IpStT/1DXD&#10;4vz7J8bmnebpAwAAAORB1CcPoj6FI+oDAAAA0B5EffIg6lM4oj4AAAAA7UHUJw+iPoUj6gMAAADQ&#10;HkR98iDqUzhFifqfvHqoqA8AAACQI1GfPIj6FE4Rov7O2sY4qk9FXPDQpKisaSjtBQAAAKA9/f/t&#10;3Xm0VWUdN/CVf2i1nCo1q1WrBWWlKc4UOOaIiKIGKiYaoibinCA5vI4lzpoTQzhnKqIhikrOMybg&#10;kAhogIDIPMggCD7v+j2dc9+rL7TSOtu77/l81noWd+99Ztd2n/N9fvu3hfoUQahP3amHUP++UVNS&#10;yz4Ppr7Dx6YVKx1AAAAAAIog1KcIQn3qTnMP9VesWJkOvvH5tPn/eTj9fdKcyloAAAAAak2oTxGE&#10;+tSd5h7qvzJpbtr2gkdTpxueTctXrKysBQAAAKDWhPoUQahP3WnOof5HK1amKx8dl37wuwfTA2Om&#10;VtYCAAAAUAShPkUQ6lN3mnOoP23e4vSrgS+kn//hb2nxso8qawEAAAAoglCfIgj1qTvNNdSPA8Uz&#10;42emrc57JF3+yFuVtQAAAAAURahPEYT61J3mGurH+/rLyMmp5RnD0qjJcytrAQAAACiKUJ8iCPWp&#10;O8011F/20Yp04bB/pNYXjUiTZy+qrAUAAACgKEJ9iiDUp+4011B/ybIV6YhBL6XONz6fZi5cWlkL&#10;AAAAQFGE+hRBqE/daa6h/sIly1Pbix9Lve4ZkxYuXV5ZCwAAAEBRhPoUQahP3Wmuof6k2YtSizOG&#10;pWsfG5+Wr1hZWQsAAABAUYT6FEGoT91prqH+sFenpZ+cPTzdN2qKgwYAAADAF0CoTxGE+tSd5hrq&#10;D3jqnbTdBY+mx8a+X1kDAAAAQJGE+hRBqE/daa6hfv+n3knbXzgiPfHWjMoaAAAAAIok1KcIQn3q&#10;jlAfAAAAgFoQ6lMEoT51R6gPAAAAQC0I9SmCUJ+6I9QHAAAAoBaE+hRBqE/dEeoDAAAAUAtCfYog&#10;1KfuCPUBAAAAqAWhPkUQ6lN3hPoAAAAA1IJQnyII9ak7Qn0AAAAAakGoTxGE+tQdoT4AAAAAtSDU&#10;pwhCfeqOUB8AAACAWhDqUwShPnVHqA8AAABALQj1KYJQn7oj1AcAAACgFoT6FEGoT91prqH+MxNm&#10;pr7Dx6Zx0xdU1gAAAABQJKE+RRDqU3eaa6gPAAAAwBdLqE8RhPo0WZMmTUp9+vRJ7dq1S717905T&#10;p06tbPmkV199NR155JGpY8eOaeDAgZW1qyfUBwAAAKAWhPoUQahPk7Ro0aJ03HHHpe7du6fRo0en&#10;rl275r8XL15cucW/TJ8+Pa233nrpoosuSg8//HDabLPN0uDBgytbV02oDwAAAEAtCPUpglCfJmnK&#10;lClpr732SqNGjcrLEydOTB06dGhYrrrmmmtSmzZtKksp9e/fPwf7EdyvjlAfAAAAgFoQ6lMEoT5N&#10;UrTUiVB/2rRpeXnGjBnpsMMOSyNGjMjLVT179syteapGjhyZ1lhjjfTBBx9U1vxLBPnLli1LS5cu&#10;zdX+/fr1E+oDAAAA8D8l1KcIQn2apJdeeim1b98+zZw5My/PmjUrHX744bnFTmPRkuf888+vLKX0&#10;2muvpS996Utp9uzZlTX/Ev35u3Xrllq3bp1HixYthPoAAAAA/E8J9SmCUJ8macKECWn33XfPYXyI&#10;3vmHHHJIevLJJ/NyVa9evVKPHj0qSylvX3PNNfP/QBuL8D769C9YsCDNmzcvXXfddUJ9AAAAAP6n&#10;hPoUQahPkxQV+gceeGC+6G0E8VGhf8ABB6S33347jR8/Po0bNy7fbujQobnqPtZHNf8pp5ySunTp&#10;kretjp76AAAAANSCUJ8iCPVpkpYvX55uv/321Llz59w2JwL+WI71p512WjrxxBPz7aL6/uSTT87b&#10;u3btmjp16tQQ+K+OUB8AAACAWhDqUwShPk3WkiVLchueUaNG5X/jIrdh8uTJDW15wsKFC9Mbb7yR&#10;xowZk6ZOnVpZu3pCfQAAAABqQahPEYT61B2hPgAAAAC1INSnCEJ96o5QHwAAAIBaEOpTBKE+dUeo&#10;DwAAAEAtCPUpglCfuiPUBwAAAKAWhPoUQahP3RHqAwAAAFALQn2KINSn7gj1AQAAAKgFoT5FEOpT&#10;d4T6AAAAANSCUJ8iCPWpO0J9AAAAAGpBqE8RhPrUHaE+AAAAALUg1KcIQn3qjlAfAAAAgFoQ6lME&#10;oT51R6gPAAAAQC0I9SmCUJ+6I9QHAAAAoBaE+hRBqE/dEeoDAAAAUAtCfYog1KfuCPUBAAAAqAWh&#10;PkUQ6lN3ItQfNGhQ6tu3b1q4cGFavHixYRiGYRiGYRiGYRiGYfzXY8GCBal3795CfWpKqE/dier8&#10;6667Ln35y19O6667blpvvfUMwzAMwzAMwzAMwzAM478ekTWttdZa6c477xTqUzNCfepO/A91yZIl&#10;ae7cublS/4MPPij9mD59ej5wzJgxY5XbDcNo2mPevHmpV69e6a677lrldsMwmv5477330g9/+MM0&#10;c+bMVW43DKNpj/htcMQRR6SnnnpqldsNw2j6Y+rUqalt27Zp9uzZq9xuGEWNyJrmzJmTli5dKtSn&#10;ZoT60AzEQWP99dfPp3kB5RM9F88666w0dOjQyhqgbOLH249+9KNcOACUz/Lly1P37t3Tyy+/XFkD&#10;lM38+fPTzjvvnD788MPKGoDmS6gPzYBQH8pNqA/lJ9SHchPqQ/kJ9YF6ItSHZiC+tFxwwQVp2bJl&#10;lTVAmcS1PkaMGJHefPPNyhqgbOL06iuvvNKxGEoqJtiHDBmS23cA5RQT6wMGDMiTdADNnVAfAAAA&#10;AABKQqgPAAAAAAAlIdQHAAAAAICSEOpDyX388cfpL3/5S/re976XNthgg3ThhRemRYsWVbYCTcEZ&#10;Z5yRWrZsmb7+9a+nffbZJ/3zn//M+25YuXJlOuaYY/LFrrfccsv0+uuvN2yL62Uce+yxeVurVq3S&#10;888/37ANKF5cmL5Tp05pt912S7Nmzcr7b1xUc8cdd0xf+cpXUufOndO0adMa9tMJEybk26699tp5&#10;33///fftw/AFieteDBw4MLVo0SJ99atfTb/61a/S9OnT87b47hzL6623Xtp+++3T2LFjG/bVuF/X&#10;rl3ztu222y794x//sB/DFyCuexHXkfvOd76TvvGNb6Sjjjoq758hjseDBg1KG2+8cdpoo43SpZde&#10;2vCbOO4Xv5fju/i6666bzj777Hxxe/sxUHZCfSi5xx9/PG2zzTZp+PDh6YUXXkh77713uuuuuypb&#10;gabg3HPPzfvnO++8k84888wcAM6fPz//mDjxxBPTfvvtl0aPHp1uvPHG/ENkypQp+eK5p512Wtpj&#10;jz3SmDFjchARoX8EiUDxYp+8/vrr0y677JLD+9gXYxx44IHp8ssvzwF+7M+/+c1vclgQIUIE+bH/&#10;x0WwY9sBBxxg4h2+ILfddls65JBD0rPPPpvee++99MYbb+SJujgWH3300TnUf+211/IFrzfddNMc&#10;+Md+361bt7yfv/rqq+nqq69OP/7xj9OcOXMqjwoU5dZbb00//elP0yuvvJIn1zp06JDOOeecvA8/&#10;9NBDaYcddkhPP/10eu655/Jv4vvuuy9vi+/g8X166NCheR8/6KCD8nfuOE4DlJlQH0osKhIiLDj9&#10;9NMra1IOHA4++ODKEtDURGC/ySabpMmTJ6cFCxbk6v2YnAsRHkRFfgT4UdEbIX78cAlRiRRh4s03&#10;35yXgWINGzYsB4J33HFHDv8i0I/JuHbt2qVJkybl24wbNy5P0kVYGJW+EQy+++67eVsE/VEBHJX9&#10;QPE6duyYA8DLLrssXXvttXl/DfPmzUsbbrhhPhsuxLE49tUokpk6dWquCo4gMCxZsiTv1/fcc09e&#10;BorTv3//tOuuu6a5c+fmCbk40zX26eXLl+d/zz///Hy7CPJjAu64445rmJA/9dRT0+LFi/O22Ldj&#10;Ii/2fYAyE+pDiUVrjviyEl9wqiJ0aN26dWUJaErih0RMwv3yl79My5YtS2+99VZac801c8Vg1RFH&#10;HJH69OmTA4SoBmxcRRTVgo0n8YBiREDfvn379Pbbb6cRI0Y0hPpRBRhV+xEuhAgAYzkqgYcMGZJb&#10;dUSgUBUTAA888EBlCShSTKJH9W5U6EYAGCF/nEEXk3DRkmPGjBmVW6Z0+OGH5/YdI0eOzO08Gh+L&#10;999//9zuEijW7Nmz0wknnJC22mqrtO2226YuXbrk79AxaR7tKmPSvSom3mJfjX032mBeccUV+Xt4&#10;eOKJJ9Khhx6aC2gAykyoDyUWlbvxBSb6B1bFqYcRIgBNS7VSKCr8qj8i4tThCPVnzpyZl0ME9717&#10;984tdyLUr/4ACVFVFJVGQHGiXU6PHj1yZV9U+UUoHxX7cbZNhAZxdlysD41D/bvvvjtX+zbeh2Ni&#10;IE7/B4oXPbir35kj6IvgPlryxPE2Qv3GLXWOPPLI1Ldv39y2I0L9xvtxtO4477zzKktAUSKMj+/G&#10;cRyNs1zjDNb4bh1nvsZ35MYtaO+9997cnif29SiIueqqqz4R6sdxXKgPlJ1QH0os2u9Ef+6oNqqK&#10;HytReQQ0HTEBF/tmBAFRFVgVAcI666yTXnzxxbwc+3Tbtm1zW4AIBzfffPM0fvz4vC1OLd5rr73S&#10;DTfckJeBYkRFfq9evXJ4EGOLLbbI176IfTX23Qjq4+K4ISr54xgcIeGoUaNy79/qpF38f6BNmza5&#10;1y9QvJ///Odp8ODB+e8I+nr27JkGDBiQ9/Go4o92WiGOxTvvvHPu3z1x4sT0rW99K1/gPsRZdltv&#10;vXXeBhQrLowbZ9BU3XnnneknP/lJ3i/jLNdLLrkkr4/wPs7IidtHUU1cJyO2x3E4tsVZdlFE49oY&#10;QNkJ9aHkomJwp512yqcHR9VvVAz269evshVoCmKfjAtkPvbYY/kCuXGacPzIiB8Wcepw9+7d80U2&#10;//rXv6YNNtggt/qIwCHWRzueCApjW4SJETAAxYl9NaoAI/iLEaFgtNCKftxR5Ren99900015Iu7i&#10;iy/OFb4RFESLvOj9G5N00XM/+nhH6w8hAnwx4iy4aN0Rx9GYkIv9MSp241gc+3ScCRcT73GWTVz7&#10;Jo69MaEeF8k9/vjj87aoBG7ZsmW+Pg5QrChmi2NuHH/juHrSSSfl79exD8exOVrcRfvK119/Pf8m&#10;vuWWW/K2J598Mu277775IrqxX0dVf7TjickAgDIT6kPJxQW74nTCaLkTlUNRTdi4lQfwxfva176W&#10;1l9//XzK8GabbZZ23333/IMjRCgYLQDiorg77LBDuv/++3OVYIjQIEL/2LbjjjvmoCF+nABfnMY9&#10;9WPyLdre7bnnnvnMmggGo9q3up9GgBDBYUzIRdgQ1fv2YfhixOR5hHnRjzvOuokz6KJyN0QlfoSA&#10;cbH6qNIfPnx4w7E4JgGirVZ1W+zz9mMoXnwvjtazcf24ak/92K9DXNsmWmZts802+TdxTADEcTpE&#10;G72YYI+zdWI/Pvnkk/NEvP0YKDuhPgAAAAAAlIRQHwAAAAAASkKoDwAAAAAAJSHUBwAAAACAkhDq&#10;AwAAAABASQj1AQAAAACgJIT6AAAAAABQEkJ9AAAowIIFC9Jpp52WHnvsscqaz69du3bp2WefrSz9&#10;584888x00UUXVZZqY+nSpenss89O99xzT2VN7R1zzDHppptuqiwBAEDzJtQHAIDP6M0330yHHnpo&#10;2nzzzdOmm26a2rdvn/7+979Xtq7a/Pnz05FHHpmGDRtWWfP5zZkzJy1btqyy9J9buHBh+uCDDypL&#10;tfHxxx/n54lw/7N45513UpcuXdIWW2yRWrVqlXr06JFmzpxZ2frvHXjggemaa66pLAEAQPMm1AcA&#10;gM/go48+SjvvvHOuep84cWKaMmVKeuSRR9K4ceNy0P7ggw+m9957r+G2EeLHbaqh/q233pqr2G++&#10;+eY0evTofJuVK1em559/PlffDx06NFedjxkzJj/O4MGD0+23354fPwLzEOumTp2a/47HiMccNGhQ&#10;evTRR/NjLV68OD3++ON5XWyrTjg888wz6cUXX8x/x/PG3/Fcd9xxR3rrrbfSihUr0vLly/PtXnrp&#10;pXTfffd94nWGCRMmpD//+c/5sWN7PFdjcbt4H/F647XEfZ9++uk0fPjwfJ/Y9uGHH1Zu/f/E88fj&#10;Rrgff++///7p5JNPrmz9pLj/ww8/nB/vySefzGcuVEP9adOm5c/wT3/6UxoyZEj+7ONzizMl4r9F&#10;/BvifT733HP5dcb7js8rPovGnxcAADRFQn0AAPgMIrjfZJNNUr9+/RqC7qoIjPfaa68cYoeoVt9t&#10;t91y2F4N9X/xi1+kvn37pjPOOCN17NgxjR8/PgfMEWDHZMFll12W+vTpkx+nV69e6aqrrsrbjjrq&#10;qDRjxoz8uFtuuWVu4xOB9E477ZQuvPDCdPXVV6dLLrkkP1ZMLHTq1Cldfvnl6YorrsjhdzjuuOPS&#10;6aefnv+O1xTPEe14oi3QwQcfnAPxRYsW5XY2e+65Z77vWWedlTp37pzGjh2bw+/99tsvP0Y8X7TZ&#10;qU5gVC1ZsiT17NkzTwbE7f/whz+k1q1b538vvvjitO+++/5HrYPiMzrggAMqS590yy23NDxmfEYt&#10;WrRoCPUj5L/00kvTH//4x3TCCSekU089NZ/Z8P7776eDDjooB/lh1qxZqWvXrnlC5qGHHkp77LFH&#10;/uzjM4v/tgAA0FQJ9QEA4DOIqu+77747bbzxxrlVzEknndRQ2f2fhPoRiMfEQLTBidA5guQI4uPv&#10;3/72t7l1TQTOcb8rr7wyV6VPnjw5B9xRPR+qoX5UpEf7nwjiY4Ihni9eXwTiMTEQy/HY1cr4aqgf&#10;tz/66KPTDTfckF9L9bXdeOONeVtMIJx//vm5Cj8mEg4//PD8XPPmzUstW7bMAX/1+SK4b2xVoX48&#10;dryneOyYQIjAPar4VyeeMyZO4gyFT5s7d26eyIhK/XhvkyZNyv8dqqF+vJ94v/H64qyC+Nxi4iTW&#10;xSRETEbEtldeeSVPUMSkRJx1EQF/3DceM94XAAA0VUJ9AAD4HCLAj6A7Qv1vf/vbacCAAQ2h/lNP&#10;PZVvEwF3VOY3DvXvuuuuvC1EwBz3jyD5lFNOSddee21eH4H/r3/96zx5ECIQP+SQQ9ITTzyRl6uh&#10;fgTcHTp0SDvuuGP63e9+lyvgI0iPwHqXXXbJlelReR7hdoTo1VB/+vTpub1NtMapuuCCCxoC/2OP&#10;PTa35AkxyRDL1ddy/PHHpx122KHhor+fDsBXFeqfe+65OUiPEWcTxHPFe/60mJCItkLxOUUF/qrE&#10;2QlbbbXVJ+4fn3mE+vEeX3jhhXTYYYflSv6Y8FhnnXXSyy+/nG8XVfnx2FG5HxX88TriOaPdz89+&#10;9rP8mcQkS7QAAgCApkqoDwAA/6XzzjsvV49HZfs+++yT+8eHCOPbtm37iVD/+uuvz9si8I62OVFR&#10;HwF1hMzVbdVq+eidH1YX6oeoLh85cmQO77fbbrvc5z+C6rjIbITYUYUeoXdUv1dD/dmzZ+eWOiNG&#10;jMiPEWF7hOhRnR/PHbeL/vYhJhgah/rxfNHvv3///rntzacv/LuqUD/C8/g7nida46wu1I/2PzHJ&#10;cc455/x/vfqr4qyFbbfdtuGaAvF8MakRoX6cSRAV9/Ec8TnEGRQxAVG9jkA8frzvqPKPixw37p0f&#10;9/3b3/6Wnz8+3+rZDQAA0NQI9QEA4DOIEDlC47iY7LvvvpsD7gjNow99VIr36NEjB8sRKkcv+6ji&#10;bxzqRwAd94ne7nvvvXfuf/95Q/3XXnstP3YE3fF6WrVqlVvNxGNHkB2tZeJsgu233z6H4NVQP8L1&#10;aNETlfxvvvlmDrN33XXXXOn/70L9mBiIi/zGe4v7/eAHP0i33XZbvl3V5w31I1Tv0qVLPhMg3kOc&#10;hVC9qG1jManQvXv33BIoqvbjwrbf/e53c6gfFfjxOcW1AOL9xpkP0SapGupXX8/WW2+de/vHY4WY&#10;hInbxEV1Bw4cmDbccEOhPgAATZZQHwAAPoMIgn//+9+nbbbZJn3zm9/MwXZUd0doH6J1S7S+iTA/&#10;1kermMahfrSiiXWxPSrjo73N5w31o9VM9N6P1xE96KMHfzxW9KKPgH+jjTbKrzNC68btd0K8nmih&#10;U30P0U8/Wun8u1A/LjYbExHx2r///e/nawB8Ovz+vKH+vffem9ZYY4201lprpbXXXjuPaKGzKjFZ&#10;EWdExPvr1q1batOmTQ714wyFOPsgQvt4XxH+x8WHq6F+iImQuN/9999fWfOvC+/GZxr3iQmQmOSI&#10;xwIAgKZIqA8AADR7EdLHRMIDDzyQ2/d8elIBAADKQqgPAAA0e3EWQrTqibY78S8AAJSVUB8AAGj2&#10;ovXP6NGj87UHVncRXgAAKAOhPgAAAAAAlIRQHwAAAAAASkKoDwAAAAAAJSHUBwAAAACAkhDqAwAA&#10;AABASQj1AQAAAACgJIT6AAAAAABQEkJ9AAAAAAAoCaE+AAAAAACUhFAfAAAAAABKQqgPAAAAAAAl&#10;IdQHAAAAAICSEOoDAAAAAEBJCPUBAAAAAKAkhPoAAAAAAFASQn0AAAAAACgJoT4AAAAAAJSEUB8A&#10;AAAAAEpCqA8AAAAAACUh1AcAAAAAgJIQ6gMAAAAAQEkI9QEAAAAAoCSE+gAAAAAAUBJCfQAAAAAA&#10;KAmhPgAAAAAAlIRQHwAAAAAASkKoDwAAAAAAJSHUBwAAAACAkhDqAwAAAABASQj1AQAAAACgJIT6&#10;AAAAAABQEkJ9AAAAAAAoCaE+AAAAAACUhFAfAAAAAABKQqgPAAAAAAAlIdQHAAAAAICSEOoDAAAA&#10;AEBJCPUBAAAAAKAkhPoAAAAAAFASQn0AAAAAACgJoT4AAAAAAJSEUB8AAAAAAEpCqA8AAAAAACUh&#10;1AcAAAAAgJIQ6gMAAAAAQEkI9QEAAAAAoCSE+gAAAAAAUAop/V+xgPMmTBJpWgAAAABJRU5ErkJg&#10;glBLAwQUAAYACAAAACEAqKPio98AAAAHAQAADwAAAGRycy9kb3ducmV2LnhtbEyPQUvDQBCF74L/&#10;YRnBm92kmmpjNqUU9VQEW0G8TZNpEpqdDdltkv57x5Me573He99kq8m2aqDeN44NxLMIFHHhyoYr&#10;A5/717snUD4gl9g6JgMX8rDKr68yTEs38gcNu1ApKWGfooE6hC7V2hc1WfQz1xGLd3S9xSBnX+my&#10;x1HKbavnUbTQFhuWhRo72tRUnHZna+BtxHF9H78M29Nxc/neJ+9f25iMub2Z1s+gAk3hLwy/+IIO&#10;uTAd3JlLr1oD8kgwMI8SUOIul48iHAwki4cYdJ7p//z5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rcwzviQMAADsIAAAOAAAAAAAAAAAAAAAAADoCAABkcnMv&#10;ZTJvRG9jLnhtbFBLAQItAAoAAAAAAAAAIQD/8yWQE5kAABOZAAAUAAAAAAAAAAAAAAAAAO8FAABk&#10;cnMvbWVkaWEvaW1hZ2UxLnBuZ1BLAQItABQABgAIAAAAIQCoo+Kj3wAAAAcBAAAPAAAAAAAAAAAA&#10;AAAAADSfAABkcnMvZG93bnJldi54bWxQSwECLQAUAAYACAAAACEAqiYOvrwAAAAhAQAAGQAAAAAA&#10;AAAAAAAAAABAoAAAZHJzL19yZWxzL2Uyb0RvYy54bWwucmVsc1BLBQYAAAAABgAGAHwBAAAzoQAA&#10;AAA=&#10;">
                <v:shape id="תמונה 302" o:spid="_x0000_s1252" type="#_x0000_t75" style="position:absolute;width:63309;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d61wwAAANwAAAAPAAAAZHJzL2Rvd25yZXYueG1sRI9BawIx&#10;FITvBf9DeEIvRZMqFLsapQhK6U0t7PWxeW4WNy9Lkl23/74pCD0OM/MNs9mNrhUDhdh41vA6VyCI&#10;K28arjV8Xw6zFYiYkA22nknDD0XYbSdPGyyMv/OJhnOqRYZwLFCDTakrpIyVJYdx7jvi7F19cJiy&#10;DLU0Ae8Z7lq5UOpNOmw4L1jsaG+pup17p0GFcij3x1L2akXVV/9i30+d1fp5On6sQSQa03/40f40&#10;GpZqAX9n8hGQ218AAAD//wMAUEsBAi0AFAAGAAgAAAAhANvh9svuAAAAhQEAABMAAAAAAAAAAAAA&#10;AAAAAAAAAFtDb250ZW50X1R5cGVzXS54bWxQSwECLQAUAAYACAAAACEAWvQsW78AAAAVAQAACwAA&#10;AAAAAAAAAAAAAAAfAQAAX3JlbHMvLnJlbHNQSwECLQAUAAYACAAAACEAmW3etcMAAADcAAAADwAA&#10;AAAAAAAAAAAAAAAHAgAAZHJzL2Rvd25yZXYueG1sUEsFBgAAAAADAAMAtwAAAPcCAAAAAA==&#10;">
                  <v:imagedata r:id="rId177" o:title=""/>
                </v:shape>
                <v:shape id="Text Box 282" o:spid="_x0000_s1253" type="#_x0000_t202" style="position:absolute;left:6921;top:31115;width:34428;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14:paraId="5C62F9C2" w14:textId="77777777" w:rsidR="00EA1699" w:rsidRPr="00C473EC" w:rsidRDefault="00EA1699" w:rsidP="00FE4511">
                        <w:pPr>
                          <w:pStyle w:val="Caption"/>
                          <w:jc w:val="left"/>
                        </w:pPr>
                        <w:r>
                          <w:t>Figure</w:t>
                        </w:r>
                        <w:r>
                          <w:rPr>
                            <w:rFonts w:hint="cs"/>
                            <w:rtl/>
                          </w:rPr>
                          <w:t xml:space="preserve"> </w:t>
                        </w:r>
                        <w:r>
                          <w:t>9</w:t>
                        </w:r>
                        <w:r w:rsidRPr="00FE29C0">
                          <w:t>-</w:t>
                        </w:r>
                        <w:r>
                          <w:rPr>
                            <w:rFonts w:hint="cs"/>
                            <w:rtl/>
                          </w:rPr>
                          <w:t>5</w:t>
                        </w:r>
                        <w:r>
                          <w:t>6:</w:t>
                        </w:r>
                        <w:r w:rsidRPr="007F5D43">
                          <w:t xml:space="preserve"> </w:t>
                        </w:r>
                        <w:r>
                          <w:t>Load 100%, Trace 2</w:t>
                        </w:r>
                      </w:p>
                      <w:p w14:paraId="5C146F07" w14:textId="77777777" w:rsidR="00EA1699" w:rsidRDefault="00EA1699" w:rsidP="00FE4511">
                        <w:pPr>
                          <w:rPr>
                            <w:lang w:bidi="ar-SA"/>
                          </w:rPr>
                        </w:pPr>
                      </w:p>
                    </w:txbxContent>
                  </v:textbox>
                </v:shape>
                <w10:wrap anchorx="margin"/>
              </v:group>
            </w:pict>
          </mc:Fallback>
        </mc:AlternateContent>
      </w:r>
    </w:p>
    <w:p w14:paraId="29267A90" w14:textId="4438B4C3" w:rsidR="00FE4511" w:rsidRDefault="00FE4511" w:rsidP="00E65112">
      <w:pPr>
        <w:spacing w:after="0" w:line="240" w:lineRule="auto"/>
        <w:jc w:val="left"/>
        <w:rPr>
          <w:rtl/>
        </w:rPr>
      </w:pPr>
    </w:p>
    <w:p w14:paraId="4E7B7D7F" w14:textId="728A571D" w:rsidR="00FE4511" w:rsidRDefault="00FE4511" w:rsidP="00E65112">
      <w:pPr>
        <w:spacing w:after="0" w:line="240" w:lineRule="auto"/>
        <w:jc w:val="left"/>
        <w:rPr>
          <w:rtl/>
        </w:rPr>
      </w:pPr>
    </w:p>
    <w:p w14:paraId="403CD58B" w14:textId="78D8FF72" w:rsidR="00FE4511" w:rsidRDefault="00FE4511" w:rsidP="00E65112">
      <w:pPr>
        <w:spacing w:after="0" w:line="240" w:lineRule="auto"/>
        <w:jc w:val="left"/>
        <w:rPr>
          <w:rtl/>
        </w:rPr>
      </w:pPr>
    </w:p>
    <w:p w14:paraId="37CCC355" w14:textId="456E64BA" w:rsidR="00FE4511" w:rsidRDefault="00FE4511" w:rsidP="00E65112">
      <w:pPr>
        <w:spacing w:after="0" w:line="240" w:lineRule="auto"/>
        <w:jc w:val="left"/>
        <w:rPr>
          <w:rtl/>
        </w:rPr>
      </w:pPr>
    </w:p>
    <w:p w14:paraId="371B0D09" w14:textId="23CFE777" w:rsidR="00FE4511" w:rsidRDefault="00FE4511" w:rsidP="00E65112">
      <w:pPr>
        <w:spacing w:after="0" w:line="240" w:lineRule="auto"/>
        <w:jc w:val="left"/>
        <w:rPr>
          <w:rtl/>
        </w:rPr>
      </w:pPr>
    </w:p>
    <w:p w14:paraId="79EF87DC" w14:textId="753BF5A2" w:rsidR="00FE4511" w:rsidRDefault="00FE4511" w:rsidP="00E65112">
      <w:pPr>
        <w:spacing w:after="0" w:line="240" w:lineRule="auto"/>
        <w:jc w:val="left"/>
        <w:rPr>
          <w:rtl/>
        </w:rPr>
      </w:pPr>
    </w:p>
    <w:p w14:paraId="184B4BA7" w14:textId="1BA20CA1" w:rsidR="00FE4511" w:rsidRDefault="00FE4511" w:rsidP="00E65112">
      <w:pPr>
        <w:spacing w:after="0" w:line="240" w:lineRule="auto"/>
        <w:jc w:val="left"/>
        <w:rPr>
          <w:rtl/>
        </w:rPr>
      </w:pPr>
    </w:p>
    <w:p w14:paraId="32CB307D" w14:textId="3810077F" w:rsidR="00FE4511" w:rsidRDefault="00FE4511" w:rsidP="00E65112">
      <w:pPr>
        <w:spacing w:after="0" w:line="240" w:lineRule="auto"/>
        <w:jc w:val="left"/>
        <w:rPr>
          <w:rtl/>
        </w:rPr>
      </w:pPr>
    </w:p>
    <w:p w14:paraId="59FC760A" w14:textId="454954D8" w:rsidR="00FE4511" w:rsidRDefault="00FE4511" w:rsidP="00E65112">
      <w:pPr>
        <w:spacing w:after="0" w:line="240" w:lineRule="auto"/>
        <w:jc w:val="left"/>
        <w:rPr>
          <w:rtl/>
        </w:rPr>
      </w:pPr>
    </w:p>
    <w:p w14:paraId="2948BBEF" w14:textId="665E9504" w:rsidR="00FE4511" w:rsidRDefault="00FE4511" w:rsidP="00E65112">
      <w:pPr>
        <w:spacing w:after="0" w:line="240" w:lineRule="auto"/>
        <w:jc w:val="left"/>
        <w:rPr>
          <w:rtl/>
        </w:rPr>
      </w:pPr>
    </w:p>
    <w:p w14:paraId="5587A872" w14:textId="50561021" w:rsidR="00FE4511" w:rsidRDefault="00FE4511" w:rsidP="00E65112">
      <w:pPr>
        <w:spacing w:after="0" w:line="240" w:lineRule="auto"/>
        <w:jc w:val="left"/>
        <w:rPr>
          <w:rtl/>
        </w:rPr>
      </w:pPr>
    </w:p>
    <w:p w14:paraId="2E90DB31" w14:textId="77777777" w:rsidR="00FE4511" w:rsidRDefault="00FE4511" w:rsidP="00E65112">
      <w:pPr>
        <w:spacing w:after="0" w:line="240" w:lineRule="auto"/>
        <w:jc w:val="left"/>
      </w:pPr>
    </w:p>
    <w:p w14:paraId="7643298A" w14:textId="2507F2EC" w:rsidR="009D3674" w:rsidRDefault="009D3674" w:rsidP="00E65112">
      <w:pPr>
        <w:spacing w:after="0" w:line="240" w:lineRule="auto"/>
        <w:jc w:val="left"/>
        <w:rPr>
          <w:rtl/>
        </w:rPr>
      </w:pPr>
    </w:p>
    <w:p w14:paraId="43AFD78F" w14:textId="3E2A1F67" w:rsidR="00DE63B6" w:rsidRDefault="00DE63B6" w:rsidP="00E65112">
      <w:pPr>
        <w:spacing w:after="0" w:line="240" w:lineRule="auto"/>
        <w:jc w:val="left"/>
        <w:rPr>
          <w:rtl/>
        </w:rPr>
      </w:pPr>
    </w:p>
    <w:p w14:paraId="6D384C56" w14:textId="4A62440A" w:rsidR="00DE63B6" w:rsidRDefault="00DE63B6" w:rsidP="00E65112">
      <w:pPr>
        <w:spacing w:after="0" w:line="240" w:lineRule="auto"/>
        <w:jc w:val="left"/>
        <w:rPr>
          <w:rtl/>
        </w:rPr>
      </w:pPr>
    </w:p>
    <w:p w14:paraId="4E7621F5" w14:textId="5B7C084F" w:rsidR="00DE63B6" w:rsidRDefault="00DE63B6" w:rsidP="00E65112">
      <w:pPr>
        <w:spacing w:after="0" w:line="240" w:lineRule="auto"/>
        <w:jc w:val="left"/>
        <w:rPr>
          <w:rtl/>
        </w:rPr>
      </w:pPr>
    </w:p>
    <w:p w14:paraId="474C8D69" w14:textId="372E964B" w:rsidR="00DE63B6" w:rsidRDefault="00DE63B6" w:rsidP="00E65112">
      <w:pPr>
        <w:spacing w:after="0" w:line="240" w:lineRule="auto"/>
        <w:jc w:val="left"/>
        <w:rPr>
          <w:rtl/>
        </w:rPr>
      </w:pPr>
      <w:r>
        <w:rPr>
          <w:noProof/>
        </w:rPr>
        <mc:AlternateContent>
          <mc:Choice Requires="wpg">
            <w:drawing>
              <wp:anchor distT="0" distB="0" distL="114300" distR="114300" simplePos="0" relativeHeight="251749888" behindDoc="0" locked="0" layoutInCell="1" allowOverlap="1" wp14:anchorId="7854B1E9" wp14:editId="748F1C79">
                <wp:simplePos x="0" y="0"/>
                <wp:positionH relativeFrom="margin">
                  <wp:align>center</wp:align>
                </wp:positionH>
                <wp:positionV relativeFrom="paragraph">
                  <wp:posOffset>189865</wp:posOffset>
                </wp:positionV>
                <wp:extent cx="6604000" cy="3382252"/>
                <wp:effectExtent l="0" t="0" r="6350" b="0"/>
                <wp:wrapNone/>
                <wp:docPr id="319" name="Group 319"/>
                <wp:cNvGraphicFramePr/>
                <a:graphic xmlns:a="http://schemas.openxmlformats.org/drawingml/2006/main">
                  <a:graphicData uri="http://schemas.microsoft.com/office/word/2010/wordprocessingGroup">
                    <wpg:wgp>
                      <wpg:cNvGrpSpPr/>
                      <wpg:grpSpPr>
                        <a:xfrm>
                          <a:off x="0" y="0"/>
                          <a:ext cx="6604000" cy="3382252"/>
                          <a:chOff x="0" y="0"/>
                          <a:chExt cx="6604000" cy="3382252"/>
                        </a:xfrm>
                      </wpg:grpSpPr>
                      <pic:pic xmlns:pic="http://schemas.openxmlformats.org/drawingml/2006/picture">
                        <pic:nvPicPr>
                          <pic:cNvPr id="304" name="תמונה 304"/>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604000" cy="3232150"/>
                          </a:xfrm>
                          <a:prstGeom prst="rect">
                            <a:avLst/>
                          </a:prstGeom>
                          <a:noFill/>
                          <a:ln>
                            <a:noFill/>
                          </a:ln>
                        </pic:spPr>
                      </pic:pic>
                      <wps:wsp>
                        <wps:cNvPr id="284" name="Text Box 284"/>
                        <wps:cNvSpPr txBox="1"/>
                        <wps:spPr>
                          <a:xfrm>
                            <a:off x="768350" y="3041650"/>
                            <a:ext cx="2819943" cy="340602"/>
                          </a:xfrm>
                          <a:prstGeom prst="rect">
                            <a:avLst/>
                          </a:prstGeom>
                          <a:noFill/>
                          <a:ln w="6350">
                            <a:noFill/>
                          </a:ln>
                        </wps:spPr>
                        <wps:txbx>
                          <w:txbxContent>
                            <w:p w14:paraId="26DC757C" w14:textId="77777777" w:rsidR="00EA1699" w:rsidRPr="00C473EC" w:rsidRDefault="00EA1699" w:rsidP="00DE63B6">
                              <w:pPr>
                                <w:pStyle w:val="Caption"/>
                                <w:jc w:val="left"/>
                              </w:pPr>
                              <w:r>
                                <w:t>Figure</w:t>
                              </w:r>
                              <w:r>
                                <w:rPr>
                                  <w:rFonts w:hint="cs"/>
                                  <w:rtl/>
                                </w:rPr>
                                <w:t xml:space="preserve"> </w:t>
                              </w:r>
                              <w:r>
                                <w:t>9</w:t>
                              </w:r>
                              <w:r w:rsidRPr="00FE29C0">
                                <w:t>-</w:t>
                              </w:r>
                              <w:r>
                                <w:rPr>
                                  <w:rFonts w:hint="cs"/>
                                  <w:rtl/>
                                </w:rPr>
                                <w:t>57</w:t>
                              </w:r>
                              <w:r>
                                <w:t>:</w:t>
                              </w:r>
                              <w:r w:rsidRPr="007F5D43">
                                <w:t xml:space="preserve"> </w:t>
                              </w:r>
                              <w:r>
                                <w:t>Load 100%, Trace 3</w:t>
                              </w:r>
                            </w:p>
                            <w:p w14:paraId="7293CE51" w14:textId="77777777" w:rsidR="00EA1699" w:rsidRDefault="00EA1699" w:rsidP="00DE63B6">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54B1E9" id="Group 319" o:spid="_x0000_s1254" style="position:absolute;left:0;text-align:left;margin-left:0;margin-top:14.95pt;width:520pt;height:266.3pt;z-index:251749888;mso-position-horizontal:center;mso-position-horizontal-relative:margin" coordsize="66040,33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w2miwMAAD0IAAAOAAAAZHJzL2Uyb0RvYy54bWysVc1uGzcQvhfoOxB7&#10;j/dHsiIvLAeqXRsB3ESoXeRMUVwtkV2SJSlLznO016LnvpBep99wd+VfIE3Qg1Yzw+Hwm29myNN3&#10;u7Zhd9J5ZfQsyY+yhEktzErp9Sz57fbyzTRhPnC94o3RcpbcS5+8O/vxh9OtLWVhatOspGMIon25&#10;tbOkDsGWaepFLVvuj4yVGouVcS0PUN06XTm+RfS2SYssm6Rb41bWGSG9h/WiW0zOYvyqkiJ8rCov&#10;A2tmCbCF+HXxu6RvenbKy7Xjtlaih8G/A0XLlcahh1AXPHC2cepFqFYJZ7ypwpEwbWqqSgkZc0A2&#10;efYsmytnNjbmsi63a3ugCdQ+4+m7w4oPdwvH1GqWjPKThGneokjxXEYG0LO16xJeV87e2IXrDetO&#10;o4x3lWvpH7mwXST2/kCs3AUmYJxMsnGWgX+BtdFoWhTHRUe9qFGfF/tE/fNXdqbDwSnhO8CxSpT4&#10;9UxBesHU1zsKu8LGyaQP0v6nGC13nzf2DYpqeVBL1ahwHxsU5SNQ+m6hxMJ1yiPSs/FA+v6f/V/7&#10;P/d/7/9gI1hBNO0j124jp8SujfjsmTbnNddrOfcWDY6xI+/0qXtUn5y6bJS9VE1DxSK5zw/D8KyZ&#10;XqGoa9QLIzat1KGbPCcbpGq0r5X1CXOlbJcSjeTer3JUGlMf0EvWKR26WnsnfgVeYOWlD04GUZNY&#10;AVNvR1UPCzGBB8yUnUcDsuX2F7NCYL4JJo7ctzdgMSry4zj7hzYCu86HK2laRgKyANIYnt9de8IM&#10;18GFUGtDXMZcGv3EAEeyRPyEuBeRAA0Trjk/UA/tBfnfNMk3NbcSKCnsQ1MV00NT3dIE/mR2jGwA&#10;2zvSJLOww0LfPGTvsA5zdRjot5PpCGQxmtxsnE864ng5zHYxzU9OxqN+tsfZJIuj/T8xy7a4Pej8&#10;Vyl+gE1S2C138SrLs8mQ7NKs7pGrMygpkvBWXCrU95r7sOAOVz2MeL7CR3yqxuA000sJq4378pqd&#10;/FE3rCZsi6djlvjfN5xujOa9RkVP8vEYYUNUxsdvCyju8cry8YretOcGrxNmBuiiSP6hGcTKmfYT&#10;Xrk5nYolrgXOniVhEM9D96DhlRRyPo9O3UV0rW8srq88skfde7v7xJ3tWzyghB/M0EO8fNbpnW/H&#10;+xzDVqk4BsR0xyoamxT0c5TiGwXpySP4WI9eD6/+2b8AAAD//wMAUEsDBAoAAAAAAAAAIQDv4Pj0&#10;Tp0AAE6dAAAUAAAAZHJzL21lZGlhL2ltYWdlMS5wbmeJUE5HDQoaCgAAAA1JSERSAAAHgAAAA6wI&#10;BgAAAKuDq5gAAAA5dEVYdFNvZnR3YXJlAE1hdHBsb3RsaWIgdmVyc2lvbjMuMy4yLCBodHRwczov&#10;L21hdHBsb3RsaWIub3JnLy+KEQsAAAAJcEhZcwAAD2EAAA9hAag/p2kAAJy7SURBVHic7N13mJ11&#10;nf/h9/RJJpn0ngChhE6oIiDSYUEUQQGxUBSxrgXRBd21oC4/wVXXgroqoMhiYQUVEUWKggXpRSAQ&#10;IKSQTuok05/fH5MMGZJAwCRncua+ryvX5DznOWc+J8kkmXnN9/tUFEVRBAAAAAAAAIAtXmWpBwAA&#10;AAAAAABg4xCAAQAAAAAAAMqEAAwAAAAAAABQJgRgAAAAAAAAgDIhAAMAAAAAAACUCQEYAAAAAAAA&#10;oEwIwAAAAAAAAABlQgAGAAAAAAAAKBMCMAAAAAAAAECZEIABAAAAAAAAyoQADAAAAAAAAFAmBGAA&#10;AAAAAACAMiEAAwAAAAAAAJQJARgAAAAAAACgTAjAAAAAAAAAAGVCAAYAAAAAAAAoEwIwAAAAAAAA&#10;QJkQgAEAAAAAAADKhAAMAAAAAAAAUCYEYAAAAAAAAIAyIQADAAAAAAAAlAkBGAAAAAAAAKBMCMAA&#10;AAAAAAAAZUIABgAAAAAAACgTAjAAAAAAAABAmRCAAQAAAAAAAMqEAAwAAAAAAABQJgRgAAAAAAAA&#10;gDIhAAMAAAAAAACUCQEYAAAAAAAAoEwIwAAAAAAAAABlQgAGAAAAAAAAKBMCMAAAAAAAAECZEIAB&#10;AAAAAAAAyoQADAAAAAAAAFAmBGAAAAAAAACAMiEAAwAAAAAAAJQJARgAAAAAAACgTAjAAAAAAAAA&#10;AGVCAAYAAAAAAAAoEwIwAAAAAAAAQJkQgAEAAAAAAADKhAAMAAAAAAAAUCYEYAAAAAAAAIAyIQAD&#10;AAAAAAAAlAkBGAAAAAAAAKBMCMAAAAAAAAAAZUIABgAAAAAAACgTAjAAAAAAAABAmRCAAQAAAAAA&#10;AMqEAAwAAAAAAABQJgRgAAAAAAAAgDIhAAMAAAAAAACUCQEYAAAAAAAAoEwIwAAAAAAAAABlQgAG&#10;AAAAAAAAKBMCMAAAAAAAAECZEIABAAAAAAAAyoQADAAAAAAAAFAmBGAAAAAAAACAMiEAAwAAAAAA&#10;AJQJARgAAAAAAACgTAjAAAAAAAAAAGVCAAYAAAAAAAAoEwIwAAAAAAAAQJkQgAEAAAAAAADKhAAM&#10;AAAAAAAAUCYEYAAAAAAAAIAyIQADAAAAAAAAlAkBGAAAAAAAAKBMCMAAAAAAAAAAZUIABgAAAAAA&#10;ACgTAjAAAAAAAABAmRCAAQAAAAAAAMqEAAwAAAAAAABQJgRgAAAAAAAAgDIhAAMAAAAAAACUCQEY&#10;AAAAAAAAoEwIwAAAAAAAAABlQgAGAAAAAAAAKBMCMAAAAAAAAECZEIABAAAAAAAAyoQADAAAAAAA&#10;AFAmBGAAAAAAAACAMiEAAwAAAAAAAJQJARgAAAAAAACgTAjAAAAAAAAAAGVCAAYAAAAAAAAoEwIw&#10;AAAAAAAAQJkQgAEAAAAAAADKhAAMAAAAAAAAUCYEYAAAYLO64oorUlFRkbvvvrvUo2TatGmpqKjI&#10;FVdc8ZLn/vu//3uOP/74jBs3LhUVFTnzzDPXe+5TTz2Vk046KYMHD86AAQNy1FFH5d57713nuT/5&#10;yU+y5557pr6+PmPHjs1HPvKRLF++/BW+ouTQQw/Nbrvt9oofvzF96lOfyl577ZWhQ4emvr4+2267&#10;bc4555w888wzJZtp4cKFueCCC7LLLrukoaEhgwYNyk477ZR3vOMdefDBB1/Rc1ZUVOSDH/zgRp50&#10;/e/rs5/97EZ/3kMPPTSHHnroRn/el7L6Y3D1j8rKygwZMiRHHHFEfv/737/i5/3f//3ffO1rX9t4&#10;g26Ae++9N0ceeWQGDBiQwYMH56STTspTTz21wY//wx/+kAMOOCD9+/fP8OHDc+aZZ2bevHk9zrnn&#10;nnvygQ98ILvvvnsGDhyYUaNG5cgjj8wtt9yy1vP94x//yPvf//4ccMABaWhoSEVFRW677bZ1vu9l&#10;y5blQx/6UMaNG5e6urpMmjQpF198cTo6Ol7WrwEAANA7CMAAAAAb4Ktf/WoWLlyYN7zhDamtrV3v&#10;efPnz8/BBx+cxx9/PJdddll+9rOfpbm5OYceemimTJnS49yrrroqp512Wvbbb7/89re/zWc+85lc&#10;ccUVOemkkzb1y9ksFi9enNNOOy0//OEPc+ONN+a8887L9ddfn/333z8LFy7c7PMsX748r371q3PF&#10;FVfk7LPPzq9+9atcddVVOeecc/L000/n/vvv3+wzvVx//etfc/bZZ2/057300ktz6aWXbvTn3VD/&#10;+q//mr/+9a+5/fbb8+UvfzlPPPFEjjvuuPzpT396Rc+3uQPwY489lkMPPTStra352c9+lssuuyyP&#10;P/54Dj744MyfP/8lH//HP/4xxx57bEaNGpVf/vKX+e///u/84Q9/yBFHHJGWlpbu866++ur8/e9/&#10;zzvf+c788pe/zPe///3U1dXliCOOyI9+9KMez3n33Xfnuuuuy9ChQ3PEEUes9323t7fnqKOOyo9/&#10;/ON88pOfzPXXX5/Xv/71Of/88/PRj370lf+iAAAAJVNd6gEAAAC2BMuWLUtlZdf30F555ZXrPe+S&#10;Sy7J/Pnz85e//CVbb711kuQ1r3lNtttuu3z605/OT3/60yRJR0dHPv7xj+foo4/O9773vSTJYYcd&#10;loEDB+Ztb3tbfvvb3+bYY4/dxK9q0/rWt77V4/ahhx6aiRMn5rjjjssvf/nLvPOd79ys8/z85z/P&#10;1KlTc8stt+Swww7rcd+5556bzs7OzTrPK/HqV796kzzvLrvsskmed0NttdVW3a/toIMOyg477JBD&#10;DjkkP/jBD/La1762pLNtiE9/+tOpq6vL9ddfn8bGxiTJPvvskx122CFf/vKX86UvfelFH//xj388&#10;kyZNyjXXXJPq6q4v1UycODEHHXRQLrvssrzvfe9LknziE5/Il7/85R6PPe6447L33nvnwgsvzOmn&#10;n959/B3veEfOOOOMJMk111yTX//61+t839dcc03uvPPO/N///V/3N58cddRRWb58eb71rW/lAx/4&#10;QHbcccdX8KsCAACUihXAAABAr3THHXfkiCOOyMCBA9O/f/8ceOCB+c1vftPjnPnz5+f9739/dtll&#10;lwwYMCAjR47M4Ycfnttvv32t53v22WdzyimnZODAgRk0aFBOPfXUzJkzZ4PnWR1/X8q1116bww8/&#10;vDv+JkljY2NOOumk/PrXv057e3uS5G9/+1tmz56ds846q8fjTz755AwYMCDXXnvtBs/2cnV2dubi&#10;iy/OTjvtlLq6uowcOTKnn356Zs6c2eO8oijyn//5n9l6661TX1+ffffdNzfddNM/tV3wiBEjkqQ7&#10;cm1Oq1cdjxkzZp33r/l7fOaZZ2abbbZZ65zPfvazqaioWOfjv/vd72bSpEmpq6vLLrvskp/85Cc9&#10;7l+9/fktt9ySd7/73Rk2bFgaGxtz+umnp6mpKXPmzMkpp5ySwYMHZ8yYMTnvvPPS1tbW4zleuAX0&#10;ihUrct5552XixImpr6/P0KFDs+++++bqq6/uPuepp57KW97ylowdOzZ1dXUZNWpUjjjiiB4rntf1&#10;e/rcc8/l/e9/f8aNG5fa2tpsu+22+dSnPtVjRerqmT74wQ/myiuvzM4775z+/ftn8uTJuf7669f5&#10;67Qh9t133yTJ3Llzexz/1re+lde+9rUZOXJkGhoasvvuu+fiiy/u8et06KGH5je/+U2eeeaZHttL&#10;r9ba2povfOEL3X/+R4wYkbPOOmuDVuquS3t7e66//vq86U1v6o6/SbL11lvnsMMOe8mP5VmzZuWu&#10;u+7KO97xjh4fFwceeGAmTZrU4/EjR45c6/FVVVXZZ599MmPGjB7HN/TvrD//+c+pqKhY6xtOjj/+&#10;+HR2dm7Sv4sAAIBNwwpgAACg1/njH/+Yo446KnvssUd+8IMfpK6uLpdeemle//rX5+qrr86pp56a&#10;pCtQJclnPvOZjB49OsuXL8+1116bQw89NDfffHN30Fq5cmWOPPLIPPvss7nooosyadKk/OY3v+l+&#10;no1l5cqVefLJJ3PiiSeudd8ee+yRlStX5qmnnsqkSZPy8MMPdx9fU01NTXbaaafu+zeF973vffmf&#10;//mffPCDH8zxxx+fadOm5T/+4z9y22235d57783w4cOTdF3D96KLLso555yTk046KTNmzMjZZ5+d&#10;tra2TJo0aYPfX3t7e9ra2vLYY4/lIx/5SCZNmlSSba4POOCAJMnpp5+eT37ykzn44IMzbNiwjfLc&#10;v/rVr3LrrbfmwgsvTENDQy699NKcdtppqa6uzpvf/OYe55599tk56aST8pOf/CT33XdfPvnJT6a9&#10;vT1TpkzJSSedlHPOOSd/+MMf8qUvfSljx47Nueeeu973e+655+bKK6/MF77whey1115pamrKww8/&#10;3GOL7eOOOy4dHR25+OKLs9VWW2XBggX5y1/+ksWLF6/3eZubm3PYYYflySefzOc+97nsscceuf32&#10;23PRRRfl/vvvX+ubMX7zm9/krrvuyoUXXpgBAwbk4osvzoknnpgpU6Zk2223fdm/nk8//XSSrPXn&#10;7Mknn8xb3/rWTJw4MbW1tXnggQfyxS9+MY899lguu+yyJF3bWZ9zzjl58skn14qXnZ2dOeGEE3L7&#10;7bfnE5/4RA488MA888wz+cxnPpNDDz00d999d/r165ekK9ifddZZufzyy1/0mt9PPvlkVq5cudbH&#10;ctL18X3TTTelubk59fX163z8+v4uWH3sz3/+83rfd9L18XX77bdn1113fdHz1qe1tTWVlZWpqanp&#10;cbyuri5JXvG1sQEAgNIRgAEAgF7n/PPPz5AhQ3LbbbdlwIABSbpWo+25554577zzcsopp6SioiI7&#10;7rhjj+uWdnR05Jhjjsm0adPy9a9/vTsA//CHP8yjjz6aX/7yl3nDG96QJDn66KOzcuXK7u2XN4ZF&#10;ixalKIoMHTp0rftWH1sd5la/Xd+506ZN22hzremxxx7L//zP/+T9739/vvGNb3Qf32uvvbL//vvn&#10;q1/9ar74xS9m0aJF+cpXvpJTTz013/3ud7vP22233XLAAQdscACeM2dOjxW3+++/f2699dbu39fN&#10;6aCDDsqFF16YL3zhC92RfuLEiTnmmGPyvve9b50BbkMtWLAgd911V0aNGpWkK7rutttuueCCC9YK&#10;wMcff3z3Nr5HHXVU/vrXv+bqq6/OV77yle5rrh555JH53e9+l6uuuupFA/Cf//znHH300T2u1fq6&#10;172u++cLFy7MlClT8rWvfS1vf/vbu4+/VID/4Q9/mAcffDA/+9nPcvLJJ3fPOmDAgPzbv/1bbrrp&#10;phx11FHd569cuTJ/+MMfMnDgwCTJ3nvvnbFjx+ZnP/tZzj///Bd9X0lXmG1vb09HR0cee+yxvO99&#10;78uYMWPWeu1f+cpXejxmdcQ/66yz8l//9V8ZMmRIdtlllwwePDh1dXVrbZn9s5/9LDfeeGOP7Y6T&#10;ZPLkydlvv/1yxRVXdG+3XFlZmaqqqpdcSftSH8tFUWTRokXrXXn+Uo9/qetlf/azn83UqVNz3XXX&#10;veh567PLLruko6Mjf/vb3/Ka17ym+/gdd9zRYz4AAGDLYQtoAACgV2lqasqdd96ZN7/5zT0iYVVV&#10;Vd7xjndk5syZmTJlSvfx73znO9l7771TX1+f6urq1NTU5Oabb86jjz7afc6tt96agQMHdsff1d76&#10;1rduktewvi2C13Xf+s59sef4Z9x6661JstaKxle96lXZeeedc/PNNyfp2qK6paUlp5xySo/zXv3q&#10;V69za+T1GT58eO66667ccccd+d73vpfnnnsuhx12WGbPnv1PvY5X6j/+4z8yffr0XHbZZXnPe96T&#10;AQMG5Dvf+U722WefHtsmv1xHHHFEd/xNuv68nnrqqZk6depaW2sff/zxPW7vvPPOSXqG29XHn3nm&#10;mRd9v6961avy29/+Nueff35uu+22rFy5ssf9Q4cOzXbbbZdLLrkkX/nKV3Lfffdt0LWOb7nlljQ0&#10;NKwVr1f/uVn952S11devXm3UqFEZOXLkS86/2r/927+lpqYm9fX12XPPPfPwww/n17/+9Vp/1u67&#10;77684Q1vyLBhw1JVVZWampqcfvrp6ejoyOOPP/6S7+f666/P4MGD8/rXvz7t7e3dP/bcc8+MHj06&#10;t912W/e5p59+etrb23tcV/fFvJyP+5dzzos99vvf/36++MUv5mMf+1hOOOGElx5yHd72trdl6NCh&#10;Oeecc3LnnXdm8eLFufrqq/P1r389yYZvJQ0AAPQe/hcPAAD0KqtX0a5rtdzYsWOTPL8i7Stf+Ure&#10;9773Zf/998///d//5W9/+1vuuuuu/Mu//EuPELZw4cIecW610aNHb9TZhwwZkoqKinWumFu9XfXq&#10;VX6rtx5e37nrWg24MbzYdXDHjh271grldf26revY+lRXV2fffffNQQcdlLPPPju33HJLnnrqqfy/&#10;//f/Xsn4G8WoUaNy1lln5Tvf+U4efPDB/PGPf0xtbW0+/OEPv+LnXNefpdXHXvh7/MLf29ra2vUe&#10;b25uftH3+/Wvfz3/9m//luuuuy6HHXZYhg4dmje+8Y154oknknTFw5tvvjnHHHNMLr744uy9994Z&#10;MWJEPvShD2XZsmXrfd6FCxdm9OjRa8XHkSNHprq6eq3XtK6ttOvq6tYK0uvz4Q9/uPsbBb785S+n&#10;ra0tJ5xwQo/3M3369Bx88MGZNWtW/vu//zu333577rrrrnzrW99Kkg16X3Pnzs3ixYtTW1ubmpqa&#10;Hj/mzJmTBQsWbNC8a3qpj+WKiooMHjz4FT9+fX8XXH755XnPe96Tc845J5dccsnLnnu14cOH58Yb&#10;b0zS9Q0eQ4YMyb/+6792r7YeN27cK35uAACgNGwBDQAA9CpDhgxJZWXlOleIPvvss0nSfY3aH//4&#10;xzn00EPz7W9/u8d5Lwxbw4YNy9///ve1nm/OnDkba+wkSb9+/bL99tvnoYceWuu+hx56KP369eu+&#10;Huruu+/efXyXXXbpPq+9vT2PPfZYTjvttI0622qrY9Ps2bMzfvz4Hvc9++yz3b+2q8+bO3fuWs8x&#10;Z86cl7UKeE3jx4/P2LFjN2i15uby2te+NkcffXSuu+66zJs3LyNHjkx9fX1aWlrWOnd9gXBdf5ZW&#10;H9tY1xlel4aGhnzuc5/L5z73ucydO7d7NfDrX//6PPbYY0mSrbfeOj/4wQ+SJI8//nh+9rOf5bOf&#10;/WxaW1vzne98Z53PO2zYsNx5550piqJHBJ43b17a29u7/5xsLOPHj8++++6bpGur7tGjR+ftb397&#10;PvOZz+Sb3/xmkuS6665LU1NTfvGLX2Trrbfufuz999+/we9n+PDhGTZsWHfwfKE1VzFvqO222y79&#10;+vVb78f99ttvv97r/yZd26qvPve4445b6/Gr71/T5ZdfnrPPPjtnnHFGvvOd7/zTOwbst99+eeSR&#10;RzJt2rQ0NTVlhx12yD333JOk6+MDAADYslgBDAAA9CoNDQ3Zf//984tf/KLHir7Ozs78+Mc/zvjx&#10;47uvP1tRUZG6uroej3/wwQfz17/+tcexww47LMuWLcuvfvWrHsf/93//d6PPf+KJJ+aWW27JjBkz&#10;uo8tW7Ysv/jFL/KGN7wh1dVd34e7//77Z8yYMbniiit6PP6aa67J8uXLX/Iara/U4YcfnqQrnq/p&#10;rrvuyqOPPpojjjiie766urr89Kc/7XHe3/72tw3e1nddVm+JvP3227/i53il5s6du87tjzs6OvLE&#10;E0+kf//+3Ss1t9lmm8ybN69HAG9tbc3vfve7dT73zTff3OPcjo6O/PSnP8122223VmjfVEaNGpUz&#10;zzwzp512WqZMmZIVK1asdc6kSZPy7//+79l9991z7733rve5jjjiiCxfvnyt68r+6Ec/6r5/U3rb&#10;296WQw89NN/73ve6/7ytjpxrfswXRbHO63ivb/Xx8ccfn4ULF6ajoyP77rvvWj923HHHlz1rdXV1&#10;Xv/61+cXv/hFj28+mT59em699daX/FgeN25cXvWqV+XHP/5xOjo6uo//7W9/y5QpU9Z6/BVXXJGz&#10;zz47b3/72/P9739/o24Xv80222TXXXdNTU1N/uu//itjx47tvgY0AACw5bACGAAAKIlbbrkl06ZN&#10;W+v4cccdl4suuihHHXVUDjvssJx33nmpra3NpZdemocffjhXX311d/A4/vjj8/nPfz6f+cxncsgh&#10;h2TKlCm58MILM3HixLS3t3c/5+mnn56vfvWrOf300/PFL34xO+ywQ2644Yb1xrx1+eMf/5j58+cn&#10;6Yp7zzzzTK655pokySGHHJIRI0YkSc4777xceeWVed3rXpcLL7wwdXV1+X//7/+lubk5n/3sZ7uf&#10;r6qqKhdffHHe8Y535D3veU9OO+20PPHEE/nEJz6Ro446Kv/yL//S4/1XVFTkkEMO6XGN0vVZunRp&#10;92xrGjFiRA455JCcc845+cY3vpHKysoce+yxmTZtWv7jP/4jEyZMyEc/+tEkXdsRn3vuubnooosy&#10;ZMiQnHjiiZk5c2Y+97nPZcyYMS95XdAHH3wwH/3oR/PmN7852267bSorK/PQQw/lq1/9aoYNG5bz&#10;zjuv+9xnnnkm2223Xc4444zulaqbwpVXXpnvfve7eetb35r99tsvgwYNysyZM/P9738///jHP/Lp&#10;T3+6ezvmU089NZ/+9Kfzlre8JR//+MfT3Nycr3/96z0C3ZqGDx+eww8/PP/xH/+RhoaGXHrppXns&#10;scfyk5/8ZJO9nqQr1B9//PHZY489MmTIkDz66KO58sorc8ABB6R///558MEH88EPfjAnn3xydthh&#10;h9TW1uaWW27Jgw8+mPPPP3+9z3v66afnW9/6Vs4444xMmzYtu+++e+64447853/+Z4477rgceeSR&#10;m/R1JcmXvvSl7L///vn85z+f73//+znqqKNSW1ub0047LZ/4xCfS3Nycb3/721m0aNFaj919993z&#10;i1/8It/+9rezzz77pLKyMvvuu2/e8pa35Kqrrspxxx2XD3/4w3nVq16VmpqazJw5M7feemtOOOGE&#10;nHjiiUm6Yvc73/nOXHbZZS95HeDPfe5z2W+//XL88cfn/PPPT3Nzcz796U9n+PDh+djHPtbj3Orq&#10;6hxyyCE9rqP8pS99KUcddVROPvnkvP/978+8efNy/vnnZ7fddstZZ53Vfd7Pf/7zvOtd78qee+6Z&#10;97znPWvtbLDXXnt1B/IVK1bkhhtuSNIVk5Ouv8cWLFiQhoaGHHvssd2P+9SnPpXdd989Y8aM6b5G&#10;9p133pnf/OY36dev30v+XgEAAL1MAQAAsBldfvnlRZL1/nj66aeLoiiK22+/vTj88MOLhoaGol+/&#10;fsWrX/3q4te//nWP52ppaSnOO++8Yty4cUV9fX2x9957F9ddd11xxhlnFFtvvXWPc2fOnFm86U1v&#10;KgYMGFAMHDiweNOb3lT85S9/KZIUl19++UvOfcghh6x35ltvvbXHuVOnTi3e+MY3Fo2NjUX//v2L&#10;I444orjnnnvW+bz/+7//W+yxxx5FbW1tMXr06OJDH/pQsWzZsh7nLFu2rEhSvOUtb/mn5jzkkEOK&#10;oiiKjo6O4ktf+lIxadKkoqamphg+fHjx9re/vZgxY0aP5+rs7Cy+8IUvFOPHjy9qa2uLPfbYo7j+&#10;+uuLyZMnFyeeeOKLzjFnzpzi7W9/e7HddtsV/fv3L2pra4ttt922eO9731tMnz69x7lPP/10kaQ4&#10;44wzXvL1/TMeeeSR4mMf+1ix7777FiNGjCiqq6uLIUOGFIccckhx5ZVXrnX+DTfcUOy5555Fv379&#10;im233bb45je/WXzmM58pXvipdJLiAx/4QHHppZcW2223XVFTU1PstNNOxVVXXdXjvNV/9u+6664e&#10;x1c/5/z583scP+OMM4qGhoa13tdnPvOZ7tvnn39+se+++xZDhgwp6urqim233bb46Ec/WixYsKAo&#10;iqKYO3duceaZZxY77bRT0dDQUAwYMKDYY489iq9+9atFe3t79/Mccsgh3X8+Vlu4cGHx3ve+txgz&#10;ZkxRXV1dbL311sUFF1xQNDc3r/P1v9DWW2/9kr+nq3/vL7nkknXef/LJJxfV1dXF1KlTi6Ioil//&#10;+tfF5MmTi/r6+mLcuHHFxz/+8eK3v/3tWh+Hzz33XPHmN7+5GDx4cFFRUdHj96ytra348pe/3P08&#10;AwYMKHbaaafiPe95T/HEE090n7f692tD/n4oiqK4++67iyOOOKLo379/0djYWLzxjW/snntNa34s&#10;run3v/998epXv7qor68vhg4dWpx++unF3Llze5xzxhlnbNDfn0Xx/K/tun688O/H973vfcVWW21V&#10;1NbWFsOHDy/e9KY3FQ8++OAGvW4AAKD3qSiKotgUYRkAAICN44Ybbsjxxx+fBx54oPvawaXy9NNP&#10;Z6eddspnPvOZfPKTnyzpLAAAAMDabAENAADQy9166615y1vestnj7wMPPJCrr746Bx54YBobGzNl&#10;ypRcfPHFaWxszLve9a7NOgsAAACwYawABgAAYJ2mTp2a9773vXnggQeyePHiDBo0KIceemi++MUv&#10;Zscddyz1eAAAAMA6CMAAAAAAAAAAZaKy1AMAAAAAAAAAsHEIwAAAAAAAAABlQgAGAAAAAAAAKBMC&#10;MAAAAAAAAECZqC71AMAr09nZmWeffTYDBw5MRUVFqccBAAAAAIBeoSiKLFu2LGPHjk1lpbWQ9D0C&#10;MGyhnn322UyYMKHUYwAAAAAAQK80Y8aMjB8/vtRjwGYnAMMWauDAgUm6/gFrbGws8TQAAAAAANA7&#10;LF26NBMmTOj+Ojr0NQIwbKFWb/vc2NgoAAMAAAAAwAu4fCJ9lY3PAQAAAAAAAMqEAAwAAAAAAABQ&#10;JgRgAAAAAAAAgDIhAAMAAAAAAACUCQEYAAAAAAAAoEwIwAAAAAAAAABlQgAGAAAAAAAAKBMCMAAA&#10;AAAAAECZEIABAAAAAAAAyoQADAAAAAAAAFAmBGAAAAAAAACAMiEAAwAAAAAAAJQJARgAAAAAAACg&#10;TAjAAAAAAAAAAGVCAAYAAAAAAAAoEwIwAAAAAAAAQJkQgAEAAAAAAADKhAAMAAAAAAAAUCYEYAAA&#10;AAAAAIAyIQADAAAAAAAAlAkBGAAAAAAAAKBMCMAAAAAAAAAAZUIABgAAAAAAACgTAjAAAAAAAABA&#10;mRCAAQAAAAAAAMqEAAwbwZ/+9Ke8/vWvz9ixY1NRUZHrrrvuJR/zxz/+Mfvss0/q6+uz7bbb5jvf&#10;+c6mHxQAAAAAAICyJgDDRtDU1JTJkyfnm9/85gad//TTT+e4447LwQcfnPvuuy+f/OQn86EPfSj/&#10;93//t4knBQAAAAAAoJxVl3oAKAfHHntsjj322A0+/zvf+U622mqrfO1rX0uS7Lzzzrn77rvz5S9/&#10;OW9605s20ZQAAAAAAACUOwEYSuCvf/1rjj766B7HjjnmmPzgBz9IW1tbampqSjQZAAAAAAC9RVEU&#10;ae3oTHNbZ1raO9LS1pmW9q6fdx9r71x1vCOTxw/ONsMbSj02UGICMJTAnDlzMmrUqB7HRo0alfb2&#10;9ixYsCBjxoxZ6zEtLS1paWnpvr106dJNPicAAAAAQF/X2dkVYVdH1h7hdc3b64qzLxFsez7XGsfa&#10;nj/2cvznibsLwIAADKVSUVHR43ZRFOs8vtpFF12Uz33uc5t8LgAAAACA3qajs3j5QXVVRH1hsG1p&#10;60xz+5qR9QXnrfE+Wto609rx8iLsplJRkdRVV6a+pip11ZWpq171tqYy9dVVqaupzIiBdaUeE+gF&#10;BGAogdGjR2fOnDk9js2bNy/V1dUZNmzYOh9zwQUX5Nxzz+2+vXTp0kyYMGGTzgkAAAAAsFp7R+eq&#10;UNpzxWpL23qOvTCmrvnYtnUcWxVlW9fxPto6ilK//CRJZUV6BNj6mlUhtqZy7WOr4uzz969+XGXq&#10;aqpSv+pt97GXeL6aqor1LiACWJMADCVwwAEH5Ne//nWPY7///e+z7777rvf6v3V1damr891bAAAA&#10;ANBXFUWRto6ix5bBzW0dPWJqz8i6jmPta5z/MuNsR2fviLDVlRVrRNg1IuoLYuqaK2PXXDHb/dia&#10;dRxb43leeKy+ujLVVZWlfvkAL0kAho1g+fLlmTp1avftp59+Ovfff3+GDh2arbbaKhdccEFmzZqV&#10;H/3oR0mS9773vfnmN7+Zc889N+9+97vz17/+NT/4wQ9y9dVXl+olAAAAAAAboCi6rge7odd4fWVx&#10;9gXH1ni+XtJgU1tV+aIrXOvXEWV7bF1cs45jq2+/SLCtrRJhAV6KAAwbwd13353DDjus+/bqrZrP&#10;OOOMXHHFFZk9e3amT5/eff/EiRNzww035KMf/Wi+9a1vZezYsfn617+eN73pTZt9dgAAAADY0nR2&#10;dkXYntsMd6wdYtcVZ1/ONWTXPG+NYNtbrLUCdh2R9WWvgF3nqtiewba2qjKVlbYiBuitKoqi6CXf&#10;LwS8HEuXLs2gQYOyZMmSNDY2lnocAAAAAPqYjs7i5QfVttXbCvcMtl0hd83I+oLzVr+PVfe3dvSO&#10;CFtRkXWuYu0ZXl/+qti6tVbFrnuVrevBwrr5+jl9nRXAAAAAAAB9wLLmtvz1yYWZuWjli173da0V&#10;sOvYsrilvSNtHb1jbVFlRXpE1J6x9AXHXmTL4tXXeH3hdWRf7PlqqipEWAB6HQEYAAAAAKAMFUWR&#10;x+Ysyx8fn5/bpszL3dMWpX0TXUC2urJijQi7RkR9QUx9RVsSr/E8LzxWX+16sADwQgIwAAAAAECZ&#10;WLKyLX+euiB/nDI/f3x8fuYsbe5x/zbD+mfXcYPSb62g2vMar2vF2RcJtrVVIiwA9CYCMAAAAADA&#10;Fqqzs8gjs5d2r/K9d/ridKyxyre+pjIHbDssh+44ModMGpFthjeUcFoAYHMQgAEAAAAAtiCLV7Tm&#10;T088v8p3wfKWHvdvN6Ihh0wamUN3HJFXTRya+pqqEk0KAJSCAAwAAAAA0It1dhZ5aNaS3DZlfv74&#10;+LzcP2Nx1ryUb//aqhy43fAcsuOIHDppRCYM7V+6YQGAkhOAAQAAAAB6mYXLW3L7Ewty25R5+dMT&#10;C/JcU2uP+yeNGpBDdxyZQyeNyD7bDEldtVW+AEAXARgAAAAAoMQ6OovcP2Nx/vj4/Pxxyrw8OGtJ&#10;ijVW+Q6oq85B2z9/Ld+xg/uVblgAoFcTgAEAAAAANoH2js40tXRkeWt7VrS0Z3lLe9ftlvasaG1P&#10;U0t7lrd05B/PLsntTyzIkpVtPR6/85jGHLrjiBwyaUT22XpIaqoqS/RKAIAtiQAMAAAAAJCkraNz&#10;VZRtz4rWjlXBdvWPjjS1tq9xrKPrbWtXxO0OvK3P39fS3vmy3v/A+uq8docROWRV9B3VWL+JXikA&#10;UM4EYAAAAABgi9Ta/nywXTO8rjfitnY8f/5a93ektePlBdsNVVNVkYa66jTUVqehrioNddUZsOp2&#10;/7qqjB/cL6+dNCJ7Thicaqt8AYB/kgAMAAAAAGxyRVGkddWWyM8H2q7Vs923V0Xada+ybc+KVdsn&#10;N63aPrmto3jpd/wK1FZV9gi1/WvXiLZ11WlYdXvN+7vvW/W4htpV99VVpa66apPMCQCwLgIwAAAA&#10;ALCWoijSsmqFbdMLwuv6Im7TGitx17XKtr1z0wTbuurK5+Nrd3itzoBVt9cMs13BdtV93UG36/7V&#10;99VWW4ULAGy5BGAAAAAAKANFUaS5rbM70i5f47q1z2+LvOpata3rWmHb9fPnr2XbkY5NFGzrayq7&#10;Y2tD3RoxtrbnCto17+tfu3oFbtXzgXfVFso1tk0GAOgmAAMAAABACRRFkZVtHT23Nn7BtWxXR9wV&#10;rc9ft3b5qtsvvM7tik0YbPvVVHXH2DVD7AtDbf+6NaJt98rbnhG3obbKdW4BADYhARgAAAAANkBR&#10;FFnRunrF7JqB9vnbL4yy3dsir1qJ270t8qrbm6jXvuCatWtG2xdev/YF960Rbtd8bFVlxaYZFACA&#10;jU4ABgAAAKDPaOvozKKm1sxf3pIFy1uzcHlLFixvycLlrVna3L7WdWzXDLpNre0pNkGwrahIGmqr&#10;07+2ap0hds1ou75Q27/u+cf2r6lKpWALANBnCcAAAAAAbNGa2zoyf1lLFja1ZsGyVUG3qTXzlz0f&#10;dxesCr2LVrT90++voiIZsCq+dofXNa9duzrK9gi664i4q273E2wBANiIBGAAAAAAepWiKLK0uX3V&#10;6tzWVRG3JfPX+Pnzx1uzvKX9ZT1/ZUUytKEuwwfUZviArrfDBtRlUL+aHtF2dcR94crbfjVVqagQ&#10;bAEA6J0EYAAAAAA2uY7OIotWtPZYkbuuVbsLlrVkQVNrWts7X9bz11ZVdgXdgXUZPqAuwxqe//nz&#10;obfr54P717qmLQAAZUsABgAAAOAVaWnvyHNNrVmwbFXQfcF2y2v+/Lmm1nS+zOvnDqir7o63w14Q&#10;cYcPqMvwgc+H3oF11VblAgBABGAAAAAAVimKIitaO7qj7eptlhcsa83Cppbuny9oasmCZS1Z2vzy&#10;tl5OkqENtV3Rdo2AO2Lgqm2YG+pWrdrtur++pmoTvEoAAChvAjAAAABAGevsLLJkZVvPoPuC1blr&#10;Hm9ue3lbL1dXVnSvzh22anXuiBes2B226tjQhtpUV1VuolcKAAAkAjAAAADAFqetozOLmlozf1W8&#10;XbhWyO26lu7Cpq7Q2/4y916ur6lcY7vlNa+hW7sq8tZlxMCuY431Nal0PV0AAOg1BGAAAACAElvZ&#10;2pHnVrRmUVNrFq1ozaIVbVnU1JrnmlqzeEVrFja19li1u2hF28t+H4311V3bKzfUZfjAnqtzXxh6&#10;G+p8yQgAALZU/jcPAAAAsJEURZGVbR09Au6i7rDblkUrVkfdtufvW9H6srddTpLKiq7r6a4Zb4et&#10;tWK3K/YObahNXbXr6QIAQF8gAAMAAACsw+qY+1xTaxY1tXXH2ueanl+h+/yxtixedV9L+8uPuUlS&#10;U1WRwf1rM7R/bYY01GRI/9oMaei6Pbh/TUYM7Llid0j/2lTZehkAAHgBARgAAAAoe0VRZEVrxxqr&#10;btcIuE2tXdsv99h2uS3PrWhN6yuMubVVlRncvyZDG2pXhdxVQXd11G2o6Y69Qxu6Au+AuupUVAi6&#10;AADAP0cABgAAALYoRVGkqbWjO+A+v83y86t0FzX13GJ5UVNbWjteecxdM+AObahd63bP2Fubhtoq&#10;MRcAACgJARgAAAAomaIosrylvfuauM+taF21lXLPLZZXx93Vq3Nfccytrly1xXJthvSv6d5iefXP&#10;X7jt8tCG2vQXcwEAgC2IAAwAAABsFEVRZFlLexY3ta3aUrl1rS2VF62xWnd17G3rKF7R+6urrlz/&#10;FstrBN01V+j2qxFzAQCA8iYAAwAAAGtZHXN7BNw1VuQ+19S2aqVuz2vqtne+sphbX1O5atXt6i2W&#10;V63KXc8Wy0P716ZfbdVGftUAAABbPgEYAAAA+rj2js58/Zap+dtTC7u3X1684pXH3H41VT2i7eD+&#10;PVfkvnCL5SFiLgAAwEYjAAMAAEAf950/Ppmv3/zEOu/rX1u11hbL6952+fmYW18j5gIAAJSKAAwA&#10;AAB92AMzFudrf+iKvx89clL23WZIj22XxVwAAIAtiwAMAAAAfdSK1vZ89Kf3p72zyOv2GJMPHbF9&#10;KioqSj0WAAAA/4TKUg8AAAAAlMYXfvNonlrQlNGN9fniG3cTfwEAAMqAAAwAAAB90E2PzM3/3jk9&#10;SfKVUyZncP/aEk8EAADAxiAAAwAAQB8zb1lz/u3/HkySvPvgiTlw++ElnggAAICNRQAGAACAPqQo&#10;ivzbNQ/muabW7DR6YM47ZsdSjwQAAMBGJAADAABAH/LDv0zLrVPmp7a6Ml8/ba/UVVeVeiQAAAA2&#10;IgEYAAAA+ohbHpubz//m0STJBcfulEmjBpZ4IgAAADY2ARgAAAD6gAdnLs4HrrovHZ1FTt5nfM48&#10;cJtSjwQAAMAmIAADAABAmZu+cEXeecVdWdnWkddOGpH/PGn3VFRUlHosAAAANgEBGAAAAMrYoqbW&#10;nHn537NgeWt2GdOYS9+2d2qqfDkAAACgXPmMDwAAAMpUc1tHzv7R3XlqQVPGDe6XK87aLwPqqks9&#10;FgAAAJuQAAwAAABlqKOzyId/cl/ueWZRGuur88N37peRjfWlHgsAAIBNTAAGAACAMlMURT5//SP5&#10;3T/mpraqMt87fd9sP3JgqccCAABgM7DvEwAAAGyBiqLIwqbWzF7cnGeXrMzsxSsze0lznl3SnBnP&#10;rcj9MxYnSf7rlMnZf9thpR0WAACAzUYABgAAgF6mKIosbW7P7CUr1wi8z7+dvaQr9ra0d77o83zq&#10;uJ3z+sljN9PUAAAA9AYCMAAAAGxmK1rb8+zqkPvCwLukObMXr0xTa8cGPdfwAXUZO7g+YwbVZ8yg&#10;fqt+3i87jh6YSaNs+wwAANDXCMAAAACwEbW0d2TukpZVMXdlnl3cnGdXb8+86u2SlW0b9FyD+9d0&#10;Rd1B9RkzuGfgHTuoX0YNqktdddUmfkUAAABsSQRgAAAA2EDtHZ2Zt6ylO+yu+bYr8DZnwfKWDXqu&#10;htqqjBncL2MHrwq8g/plzOD6jF31dsyg+vSv9Wk7AAAAL4/PJAEAACBJZ2eRhU2tq6LuGoF31ZbM&#10;s5c0Z96ylnR0Fi/5XLXVleuMus/H3X5prK9ORUXFZnhlAAAA9CUCMAAAAGWvKIosWdm2zqi7elvm&#10;OUua09rR+ZLPVV1ZkVGN9d1bMXeH3UH1GTu46+3QhlpxFwAAgJIQgAEAANjiLW9pz+zFz4fdHoF3&#10;ycrMXtyclW0dL/k8FRXJiAF1XVszD+p5zd3VoXfEwLpUVYq7AAAA9E4CMAAAAFusX94/K5+//pEs&#10;WN66QecPbajNmBeE3e7AO6g+oxrrU1tduYmnBgAAgE1HAAYAAGCLdNuUeTn3Zw90X5N3YF119/V1&#10;x3Zfb3fVSt5VWzPX11SVeGoAAADYtARgAAAAtjgPz1qS9191bzo6i5y017h87oRdM7C+ptRjAQAA&#10;QMkJwAAAAGxRZjy3ImdefldWtHbkNdsPz/970x62bQYAAIBVfIYMAADAFmPxitacefnfs2B5S3Ya&#10;PTCXvn1v8RcAAADW4LNkAAAAtgjNbR1594/uzpPzmzJmUH2uOOtVabTtMwAAAPQgAAMAANDrdXYW&#10;Ofdn9+euaYsysL46V5z1qoweVF/qsQAAAKDXEYABAADo9b54w6O54aE5qamqyHffsU92HD2w1CMB&#10;AABAr1Rd6gEAAABgtaIoMndpSx6dszSPzl6aR2cvy6Ozl2bqvOVJki+fPDkHbje8xFMCAABA7yUA&#10;AwAAUBIt7R2ZOm95d+Rd/WPRira1zq2sSD553M45Yc9xJZgUAAAAthwCMAAAAJvc/GUtPSLvY3OW&#10;Zeq85WnvLNY6t7Ii2XbEgOw8pjE7jxmYncc0ZtexjRk50DV/AQAA4KUIwAAAAGw0bR2deXL+8h7b&#10;Nz86e1kWLG9Z5/mN9dWrQm9jdln1dodRA1JfU7WZJwcAAIDyIAADAADwijzX1LrGqt7nr9Xb2tG5&#10;1rkVFcnEYQ3dq3p3Gt2Yncc2Zuyg+lRUVJRgegAAAChPAjAAAAAvqr2jM08vaMqjc3peq3fu0nWv&#10;6h1YV52dVkfeVcF3x9ED07/Wp6AAAACwqfnsGwAAgG5LVrTl0TlLe6zsfXzusrS0r72qN0m2HtY/&#10;O40e2GMb5/FD+lnVCwAAACUiAAMAAPRBRVF0reqd/fyq3sfmLMusxSvXeX7/2qrs2CP0DsyOoxsz&#10;oM6nlQAAANCb+EwdAACgD3r/Vffmtw/PWed94wb36468q4PvVkP7p7LSql4AAADo7QRgAACAPqa1&#10;vTM3PTI3SbL7uEHZdWxjd+jdcfTADOpXU+IJAQAAgFdKAAYAAOhjnlqwPO2dRQbWVedXHzzI9XoB&#10;AACgjFSWegAAAAA2rylzliVJdhw9UPwFAACAMiMAAwAA9DGPrRGAAQAAgPIiAAMAAPQxj81emiTZ&#10;SQAGAACAsiMAAwAA9DHPbwHdWOJJAAAAgI1NAAYAAOhDlqxsy7NLmpMkO46yAhgAAADKjQAMAADQ&#10;R6xobc9Xfj8lSTJ2UH0G9a8p8UQAAADAxlZd6gEAAADY9G6bMi//ft3DmbloZZLktFdtVeKJAAAA&#10;gE1BAAYAAChj85e15PPXP5JfPfBskq6Vv59/4245YudRJZ4MAAAA2BQEYAAAgDLU2VnkZ3fPyH/e&#10;8GiWNrensiI566CJOfeoSWmo86kgAAAAlCuf9QMAAJSZqfOW55PXPpS/P/1ckmTXsY35fyftkd3H&#10;DyrxZAAAAMCmJgADAACUiZb2jlx665P59m1PprWjM/1qqnLuUZNy1kHbpLqqstTjAQAAAJuBAAwA&#10;AFAG7nxqYT557UN5cn5TkuTQHUfk8yfslglD+5d4MgAAAGBzEoABAAC2YItXtOaiGx7LT++ekSQZ&#10;PqAun3n9Ljl+jzGpqKgo8XQAAADA5iYAAwAAbKHueGJBPvbz+zN3aUuS5LRXbZXz/2WnDOpfU+LJ&#10;AAAAgFIRgAEAALYwLe0dueTGKfn+HU8nSbYd3pAvvXmP7LfN0BJPBgAAAJSaAAwAALAFeXzusnzo&#10;6vvy2JxlSZK37b9V/v11u6RfbVWJJwMAAAB6AwEYAABgC1AURX74l2m56LePpaW9M0MbanPxm/bI&#10;kbuMKvVoAAAAQC8iAAMAAPRy85e15OPXPJDbpsxPkhwyaUQuOXmPjBxYX+LJAAAAgN5GAAYAAOjF&#10;bn50bj5xzYNZ2NSa2urKfPLYnXLGgdukoqKi1KMBAAAAvZAADAAA0AutbO3IF294JD/+2/QkyU6j&#10;B+a/37JXdhw9sMSTAQAAAL2ZAAwAANCLtLZ35t7pi/Kpax/Kk/ObkiTves3EfPyYHVNfU1Xi6QAA&#10;AIDeTgAGAAAokc7OIk8vbMoDMxbnwZlLcv+MxXnk2aVp7ehMkowcWJf/OmVyDt5hRIknBQAAALYU&#10;AjAAAMBmMndpc+6fsTgPzlycB2YsyQMzF2dZc/ta5w3qV5Mjdh6Zf3/dLhnaUFuCSQEAAIAtlQAM&#10;AACwCSxtbstDq1b1rg6+c5Y2r3VeXXVldhs3KJPHD87kCV1vtx7WPxUVFSWYGgAAANjSCcAAAAD/&#10;pJb2jjw6e1kemLE4D8xcnAdmLO6+fu+aKiuSSaMGroq9g7PH+EHZcfTA1FRVlmBqAAAAoBwJwAAA&#10;AC9DZ2eRpxYsz/0zlqxa2bs4j8xemraOYq1zxw/pl8kTBmfP8V2xd7dxg9JQ59MwAAAAYNPxlQcA&#10;AID1KIoic5Y254EZi7uD70Mzl2RZy9rX7R3SvyaTJwzO5PGDs+eq1b3DBtSVYGoAAACgLxOAAQAA&#10;Vlmyoi0Pzlq8aivnJXlgxuLMW9ay1nn1NZXZvfu6vV3Rd8LQfq7bCwAAAJScAAwAAPRZU+ctz+1P&#10;zM+Dq2LvUwvWvm5vVWVFJo0amD0nPB98dxg5INWu2wsAAAD0QgIwAADQp0ydtzy/eXB2bnhodqbM&#10;XbbW/VsN7b9qVe+g7DlhcHYdOyj9aqtKMCkAAADAyycAAwAAZW/qvOW54aHZ+c2DPaNvdWVFDthu&#10;WPbdemgmTxiUPcYPztCG2hJOCgAAAPDPEYABAICytDr63vDQ7Dw2p2f0fc0Ow/O63cfk6F1GZ1D/&#10;mhJOCQAAALBxCcAAAEDZeHL+89s7ryv6Hrf7mBy9y6gM7m+VLwAAAFCeBGAAAGCL9uT85bnhwdn5&#10;jegLAAAAIAADAABbHtEXAAAAYN0EYAAAYIvw1KrtndcVfQ/afnhet4foCwAAACAAAwAAvdKK1vY8&#10;PGtp7nxq4fqj7+5jcvSuoi8AAADAagIwAABQcm0dnXl87rI8MGNJHpixOA/MXJzH5y5LZ/H8OaIv&#10;AAAAwEsTgAEAgM2qKIpMf25F7p+xuCv4zlycfzy7JM1tnWudO6qxLpPHD86RO48SfQEAAAA2gAAM&#10;AABsUvOXteTBmYvzwIzFuX/mkjw4c3EWr2hb67yBddXZY8KgTB4/OJMnDM7k8YMzelB9CSYGAAAA&#10;2HIJwAAAwEbT1NKeh2Y9v43zAzOWZNbilWudV1tVmZ3HNmbP8YO6Yu+EwZk4rCGVlRUlmBoAAACg&#10;fAjAAADAK9LW0Zkpc5at2sq5K/hOnbe8x3V7k6SiItluxIBMHj84e07oCr47jW5MbXVlaQYHAAAA&#10;KGMCMAAA8JKKosi0hSu6tnFeFXv/8ezStLavfd3esYPqs8fqbZwnDMru4wZlYH1NCaYGAAAA6HsE&#10;YAAAYC3zljbngZlrbuW8OEub29c6r7G+uvt6vV1vB2Vko+v2AgAAAJSKAAwAAKSzs8jVd03P7Y8v&#10;yAMzF2f2kua1zqmtrsyuYxtXbeXcFXy3GdY/FRWu2wsAAADQWwjAAABAHpy1JJ+69uHu2xUVyQ4j&#10;B3Sv7N1zwuBMGjXQdXsBAAAAejkBGAAASFNL1/bOoxvr87W37Jndxg3KgDqfLgAAAABsaXz7Pmwk&#10;l156aSZOnJj6+vrss88+uf3221/0/KuuuiqTJ09O//79M2bMmJx11llZuHDhZpoWAGDdBvWryau3&#10;HSb+AgAAAGyhBGDYCH7605/mIx/5SD71qU/lvvvuy8EHH5xjjz0206dPX+f5d9xxR04//fS8613v&#10;yj/+8Y/8/Oc/z1133ZWzzz57M08OAAAAAABAORGAYSP4yle+kne96105++yzs/POO+drX/taJkyY&#10;kG9/+9vrPP9vf/tbttlmm3zoQx/KxIkT85rXvCbvec97cvfdd2/myQEAAAAAACgnAjD8k1pbW3PP&#10;Pffk6KOP7nH86KOPzl/+8pd1PubAAw/MzJkzc8MNN6QoisydOzfXXHNNXve6122OkQEAAAAAAChT&#10;AjD8kxYsWJCOjo6MGjWqx/FRo0Zlzpw563zMgQcemKuuuiqnnnpqamtrM3r06AwePDjf+MY31vt+&#10;WlpasnTp0h4/AAAAAAAAYE0CMGwkFRUVPW4XRbHWsdUeeeSRfOhDH8qnP/3p3HPPPbnxxhvz9NNP&#10;573vfe96n/+iiy7KoEGDun9MmDBho84PAPRNy5rbct/0Rblj6oJSjwIAAADARlBd6gFgSzd8+PBU&#10;VVWttdp33rx5a60KXu2iiy7KQQcdlI9//ONJkj322CMNDQ05+OCD84UvfCFjxoxZ6zEXXHBBzj33&#10;3O7bS5cuFYEBgA22cHlLnpi3PFPX+PHEvGWZu7Slx3kNdVUlmhAAAACAjUEAhn9SbW1t9tlnn9x0&#10;00058cQTu4/fdNNNOeGEE9b5mBUrVqS6uueHX1VV1xdbi6JY52Pq6upSV1e3kaYGAMpRURSZs7Q5&#10;T8xdHXiX58lVoXfRirb1Pm5UY122Hzkg248YkFP322ozTgwAAADAxiYAw0Zw7rnn5h3veEf23Xff&#10;HHDAAfmf//mfTJ8+vXtL5wsuuCCzZs3Kj370oyTJ61//+rz73e/Ot7/97RxzzDGZPXt2PvKRj+RV&#10;r3pVxo4dW8qXAgBsATo6i8xctKIr9M5f3v32yXnLs7ylfZ2PqahIxg/pl+1HDMgOowZm+xEDsv2o&#10;AdluxIAM6lezmV8BAAAAAJuKAAwbwamnnpqFCxfmwgsvzOzZs7PbbrvlhhtuyNZbb50kmT17dqZP&#10;n959/plnnplly5blm9/8Zj72sY9l8ODBOfzww/OlL32pVC8BAOiFWts788zCpu6tm1e/fWr+8rS0&#10;d67zMVWVFdlmWP9sP3JAdhg5sGtl78iu0Nuv1vbOAAAAAOWuoljffrNAr7Z06dIMGjQoS5YsSWNj&#10;Y6nHAQD+CStbO/Lk/J7X5p06b3meWbgi7Z3r/u96bXVlthsxYFXoff7t1sMaUltduZlfAQAAAPQe&#10;vn5OX2cFMAAAbCZLm9u6Im/31s3LMnX+8sxctDLr+7bMAXXV2W7V9Xl3GPX82/FD+qeqsmLzvgAA&#10;AAAAej0BGAAANqKiKLKwqbV7y+Yn11jRO3dpy3ofN6R/TdeWzWtE3u1HDsjoxvpUVAi9AAAAAGwY&#10;ARgAAP4JRVHk4VlLc+19s/LQrMWZOm95Fq1oW+/5oxvru6/Lu+b2zcMG1G3GqQEAAAAoVwIwAAC8&#10;AguWt+S6+2blmntm5rE5y3rcV1GRTBjSvzvwbrfG28b6mhJNDAAAAEBfIAADAMAGauvozK2PzcvP&#10;75mZWx+bl/bOrgv31lZX5phdR+eInUZmh1EDsu3wAelXW1XiaQEAAADoiwRgAAB4CY/NWZqf3z0z&#10;1903KwubWruPT54wOCfvMz6v32NsBvW3shcAAACA0hOAAQBgHRavaM2vHng2P797Zh6ataT7+PAB&#10;dTlp73F58z7jM2nUwBJOCAAAAABrE4ABAGCVjs4if3pifq65e2ZuemRuWjs6kyQ1VRU5YqdRefM+&#10;43PIjiNSU1VZ4kkBAAAAYN0EYAAA+rwn5y/PNffMzC/unZm5S1u6j+88pjEn7zM+J+w5NsMG1JVw&#10;QgAAAADYMAIwAAB90rLmtlz/4Oz8/O4ZuXf64u7jg/vX5I17dm3xvNu4QaUbEAAAAABeAQEYAIA+&#10;pbW9Mxde/49cc8/MNLd1bfFcWZEcuuPInLzP+By+88jUVVeVeEoAAAAAeGUEYAAA+oyiKPJv//dg&#10;rr1vVpJkuxENOXnfCTlpr3EZ2Vhf4ukAAAAA4J8nAAMA0Gd8+fdTcu19s1JVWZFvvXWvHLPr6FRU&#10;VJR6LAAAAADYaARgAAD6hKvufCbfuvXJJMlFJ+6ef9ltTIknAgAAAICNr7LUAwAAwKZ286Nz8x/X&#10;PZwk+fARO+SU/SaUeCIAAAAA2DQEYAAAytoDMxbng/97XzqL5OR9xucjR+5Q6pEAAAAAYJMRgAEA&#10;KFvTF67Iu354V1a2deS1k0bkP0/a3TV/AQAAAChrAjAAAGXpuabWnHH537NgeWt2GdOYS9+2d2qq&#10;/PcXAAAAgPLmK2AAAJSdjs4i5/zo7jy9oCnjBvfLFWftlwF11aUeCwAAAAA2OQEYAICy8+epC3L3&#10;M4syoK46V5y1X0Y21pd6JAAAAADYLARgAADKzi/vfzZJ8sa9xmaHUQNLPA0AAAAAbD4CMAAAZaW5&#10;rSO/+8ecJMkJe44r8TQAAAAAsHkJwAAAlJWbH52X5S3tGTe4X/bZakipxwEAAACAzUoABgCgrPzy&#10;/llJkjfsOTaVlRUlngYAAAAANi8BGACAsrFkRVtumzI/SXLCnmNLPA0AAAAAbH4CMAAAZeO3D89O&#10;a0dndhw1MDuNbiz1OAAAAACw2QnAAACUjWvv69r++YS9rP4FAAAAoG8SgAEAKAt3T3sudz79XKoq&#10;K/KGyQIwAAAAAH2TAAwAwBavKIpcfOOUJMnJ+4zP+CH9SzwRAAAAAJSGAAwAwBbvtsfn5+/Tnktt&#10;dWU+fOQOpR4HAAAAAEpGAAYAYIvW2VnkklWrf09/9dYZM6hfiScCAAAAgNIRgAEA2KL95qHZeWT2&#10;0gyoq877D9u+1OMAAAAAQEkJwAAAbLHaOjrzX7/vWv377oO3zdCG2hJPBAAAAAClJQADALDF+vnd&#10;MzNt4YoMa6jNuw6eWOpxAAAAAKDkBGAAALZIzW0d+e+bH0+SfOCw7TOgrrrEEwEAAABA6QnAAABs&#10;kX74l2mZu7Ql4wb3y9tevVWpxwEAAACAXkEABgBgi7O0uS3f/uOTSZIPH7lD6qqrSjwRAAAAAPQO&#10;AjAAAFuc7/3pqSxe0ZbtRw7ISXuNK/U4AAAAANBrCMAAAGxR5i9ryQ/ueDpJct7Rk1Jd5b+0AAAA&#10;ALCar5YBALBF+datU7OitSOTxw/KMbuOLvU4AAAAANCrCMAAAGwxZjy3Ilfd+UyS5BP/slMqKipK&#10;PBEAAAAA9C4CMAAAW4yv/uHxtHUUOWj7YTlo++GlHgcAAAAAeh0BGACALcKT85fn2vtmJUk+ccxO&#10;JZ4GAAAAAHonARgAgC3CNffMTFEkh+80MpMnDC71OAAAAADQKwnAAAD0ep2dRX51/7NJkjfvM77E&#10;0wAAAABA7yUAAwDQ690zfVFmLV6ZAXXVOXynkaUeBwAAAAB6LQEYAIBe75f3d13795hdR6e+pqrE&#10;0wAAAABA7yUAAwDQq7V1dOY3D85Okpyw59gSTwMAAAAAvZsADABAr3bHEwuyaEVbhg+oy4HbDSv1&#10;OAAAAADQqwnAAAD0aqu3fz5+jzGprvLfVwAAAAB4MdWlHgAAANalKIpcd/+s3PiPOUls/wwAAAAA&#10;G0IABgCg13lmYVP+/bqHc/sTC5Ik+08cmj0nDC7tUAAAAACwBRCAAQDoNdo6OvO925/Kf//hibS0&#10;d6a2ujIfOnz7nPPa7VJRUVHq8QAAAACg1xOAAQDoFe6dviif/MVDeWzOsiTJgdsNyxdP3D0ThzeU&#10;eDIAAAAA2HIIwAAAlNSy5rZc8rspufJvz6QokiH9a/Lvr9slJ+09zqpfAAAAAHiZBGAAAErmxofn&#10;5LO/+kfmLG1Okpy097j8++t2ydCG2hJPBgAAAABbJgEYAIDNbvaSlfn0L/+Rmx6ZmyTZelj/fPGN&#10;u+c1Owwv8WQAAAAAsGUTgAEA2Gw6Ootc+ddpueR3U9LU2pHqyoq855Bt86+H75D6mqpSjwcAAAAA&#10;WzwBGACAzeYbtzyRr/3hiSTJ3lsNzkUn7ZEdRw8s8VQAAAAAUD4EYAAANps/PNq15fO/Hr59Pnrk&#10;pFRWVpR4IgAAAAAoL5WlHgAAgL6ho7PIE3OXJ0lO2nu8+AsAAAAAm4AADADAZjFtYVNa2jtTX1OZ&#10;rYb2L/U4AAAAAFCWBGAAADaLKXOWJUkmjRqYKqt/AQAAAGCTEIABANgsHlsVgHccNbDEkwAAAABA&#10;+RKAAQDYLKbMWZok2XG0AAwAAAAAm4oADADAJreitT2Pzu5aAbzT6MYSTwMAAAAA5au61AMAALDl&#10;a23vzLOLV2bGohWZ8dzqtysyY9HKzHxuRRY2tXafawUwAAAAAGw6AjAAAC+ps7PI3GXNXXH3uRU9&#10;Qu/M51ZkztLmdBYv/hyN9dV53R5jMmJg3eYZGgAAAAD6IAEYAIAURZFFK9rWirsznluRmYtWZtai&#10;lWnt6HzR56ivqcz4If0zYUi/TBjaPxOG9M+Eof26jg3tn0H9ajbTqwEAAACAvksABgDoI5pa2p+P&#10;u2uE3pmrQm9Ta8eLPr6qsiJjB9d3hd1VcXfC0P6rAm+/jBhQl4qKis30agAAAACAdRGAAQDKRGt7&#10;Z2YtXvcWzTMWrcxza1yHd31GDqxbtXr3+VW844f2y4Qh/TNmUH2qqyo3wysBAAAAAF4pARgAYAvR&#10;0Vlk7tLmVYH3+dA7c1XonbO0OcVLXId3UL+arpW7q7ZlnjCkX8avDr1D+qW+pmrzvBgAAAAAYJMQ&#10;gAEAeomiKPJcU2uPuLvmFs2zFq9MW8eLF976msoecXfNLZonDO2fxnrX4QUAAACAciYAAwBsZitb&#10;O/KXJxdk2sKusDtzje2aV7zEdXirKysydnC/Hqt4x6+xXfPwAbWuwwsAAAAAfZgADACwmcxesjI/&#10;+uszufrv07N4Rdt6zxvVWLfOLZonDO2X0Y2uwwsAAAAArJ8ADACwid07fVEu//O03PDQ7HR0dm3h&#10;PG5wv0yeMKjr2rtrbNc8brDr8AIAAAAAr5wADACwCbR1dOa3D8/JZXc8nftnLO4+vv/EoXnnaybm&#10;yJ1HparSVs0AAAAAwMYlAAMAbESLmlrzv3+fniv/+kzmLG1OktRWVeYNe47NWQdtk13HDirxhAAA&#10;AABAOROAAQA2gifmLstlf56Wa++bmea2ziTJ8AF1ecert85b998qIwbWlXhCAAAAAKAvEIABAF6h&#10;zs4if3x8fi7789O5/YkF3cd3HduYdx40McdPHpO6atfzBQAAAAA2HwEYAOBlamppzy/unZnL/zwt&#10;Ty1oSpJUViRH7zI673zNxOy3zZBUVLi+LwAAAACw+QnAAAAbaMmKtlx629Rc/ffpWdrcniQZWFed&#10;t7xqQk4/YJtMGNq/xBMCAAAAAH2dAAwAsIE+9vP784dH5yVJJg5vyJkHbpM37TM+A+r8lwoAAAAA&#10;6B18tRIAYAPMW9acWx7rir/fftveOWbX0amstM0zAAAAANC7CMAAABvg+gdmp7NI9tpqcI7dfUyp&#10;xwEAAAAAWKfKUg8AALAl+OUDzyZJTpg8tsSTAAAAAACsnwAMAPASpi1oygMzFqeqsiKv20MABgAA&#10;AAB6LwEYAOAl/GrV6t+Dth+eEQPrSjwNAAAAAMD6CcAAAC+iKIpcd/+sJLZ/BgAAAAB6PwEYAOBF&#10;/OPZpXlqflPqqitzzG6jSz0OAAAAAMCLEoABANajKIp8/eYnkiRH7jwqA+qqSzwRAAAAAMCLE4AB&#10;ANbjZ3fPyO8fmZuaqoq8/7DtSj0OAAAAAMBLEoABANZh2oKmfO7XjyRJPnb0jtl17KASTwQAAAAA&#10;8NIEYACAF2jr6MxHfnp/VrR25NXbDs27D9621CMBAAAAAGwQARgA4AW+ecvU3D9jcQbWV+e/Ttkz&#10;VZUVpR4JAAAAAGCDCMAAAGu455lF+cYtTyRJvnji7hk3uF+JJwIAAAAA2HACMADAKstb2vPRn96f&#10;ziJ5455j84bJY0s9EgAAAADAyyIAAwCs8rlf/SPTn1uRcYP75cI37lbqcQAAAAAAXjYBGAAgyV3T&#10;nsvP75mZiorkK6dMTmN9TalHAgAAAAB42QRgAKDPK4oiF9/4WJLkLftNyP7bDivxRAAAAAAAr4wA&#10;DAD0ebdNmZ+7pi1KXXVlPnTEDqUeBwAAAADgFROAAYA+rbOzyMW/m5IkOePAbTJmUL8STwQAAAAA&#10;8MoJwABAn/brB5/No7OXZmBddd53yHalHgcAAAAA4J8iAAMAfVZbR2e+ctPjSZJzXrtthjTUlngi&#10;AAAAAIB/jgAMAPRZP71rRp5ZuCLDB9Tmna+ZWOpxAAAAAAD+aQIwANAnzV6yMl+/+YkkyQcP2z4N&#10;ddUlnggAAAAA4J/nK50AQJ8yf1lLLr1taq66c3pa2zszfki/nLb/VqUeCwAAAABgoxCAAYA+YfGK&#10;1nz3T0/lij9Py8q2jiTJq7YZms+/cbfUVVeVeDoAAAAAgI1DAAYAytrS5rZcdsfT+cHtT2dZS3uS&#10;ZPKEwTnv6El5zfbDU1FRUeIJAQAAAAA2HgEYAChLK1rb88O/PJPv/unJLF7RliTZeUxjPnbUpByx&#10;80jhFwAAAAAoSwIwAFBWmts68r93Ts+lt03NguWtSZLtRjTk3KN2zLG7jU5lpfALAAAAAJQvARgA&#10;KAut7Z35+T0z8o2bp2bO0uYkyVZD++cjR+6QE/YclyrhFwAAAADoAwRgAGCL1t7Rmevufzb/ffPj&#10;mfHcyiTJmEH1+dARO+TN+4xPTVVliScEAAAAANh8BGAAYIt1/4zFOfdn9+ep+U1JkuED6vKBw7bL&#10;aa/aKvU1VSWeDgAAAABg8xOAAYAt1g/ueDpPzW/K4P41ee8h2+X0A7ZO/1r/vQEAAAAA+i5fIQUA&#10;tljtHZ1Jko8dNSnvOGCb0g4DAAAAANALuCgeALDlq6go9QQAAAAAAL2CAAwAAAAAAABQJgRgAAAA&#10;AAAAgDIhAAMAAAAAAACUCQEYAAAAAAAAoExUl3oAAICXo7OzyLSFTXlg5uI8MW95qccBAAAAAOhV&#10;BGAAoFebt7Q5989YnAdmLs4DM5bkgZmLs6y5vcc5wxpqSzQdAAAAAEDvIgDDRnLppZfmkksuyezZ&#10;s7Prrrvma1/7Wg4++OD1nt/S0pILL7wwP/7xjzNnzpyMHz8+n/rUp/LOd75zM04N0LssbW7LwzOX&#10;5P6Zi/PAjK7gO2dp81rn1VVXZrdxgzJ5/OC8auLQHL3LqBJMCwAAAADQ+wjAsBH89Kc/zUc+8pFc&#10;eumlOeigg/Ld7343xx57bB555JFstdVW63zMKaeckrlz5+YHP/hBtt9++8ybNy/t7e3rPBegHLW0&#10;d+Sx2cvywMzFXSt8ZyzOk/Ob1jqvsiKZNGpgJo8fnMkTBmfyhEGZNGpgaqoqSzA1AAAAAEDvVlEU&#10;RVHqIWBLt//++2fvvffOt7/97e5jO++8c974xjfmoosuWuv8G2+8MW95y1vy1FNPZejQoa/ofS5d&#10;ujSDBg3KkiVL0tjY+IpnB9gcOjuLPLVgefcWzg/MWJxHZy9La0fnWueOH9IvkycMzp6rgu9u4xrT&#10;v9b3rAEAAACwYXz9nL7OV1Phn9Ta2pp77rkn559/fo/jRx99dP7yl7+s8zG/+tWvsu++++biiy/O&#10;lVdemYaGhrzhDW/I5z//+fTr12+dj2lpaUlLS0v37aVLl268FwGwkc1ZsuZ1exfnoZlLsqxl7V0O&#10;hvSv6VrVO35w9pwwOHuMH5RhA+pKMDEAAAAAQHkQgOGftGDBgnR0dGTUqJ7Xnxw1alTmzJmzzsc8&#10;9dRTueOOO1JfX59rr702CxYsyPvf//4899xzueyyy9b5mIsuuiif+9znNvr8AP+sJSvb8tDMJT22&#10;cp63rGWt8+prKrP7quv2Tp7QFXzHD+mXioqKEkwNAAAAAFCeBGDYSF4YMIqiWG/U6OzsTEVFRa66&#10;6qoMGjQoSfKVr3wlb37zm/Otb31rnauAL7jggpx77rndt5cuXZoJEyZsxFcA8NKa2zry6OyleWDG&#10;4jwwc0kemLE4Ty1Y+7q9VZUVmTRqYPac8Hzw3WHkgFS7bi8AAAAAwCYlAMM/afjw4amqqlprte+8&#10;efPWWhW82pgxYzJu3Lju+Jt0XTO4KIrMnDkzO+yww1qPqaurS12dbVGB0pi1eGU+fPV9eWDm4rR1&#10;FGvdv9XQ/qu2ch6UPScMzq5jB6VfbVUJJgUAAAAA6NsEYPgn1dbWZp999slNN92UE088sfv4TTfd&#10;lBNOOGGdjznooIPy85//PMuXL8+AAQOSJI8//ngqKyszfvz4zTI3wMvxq/ufzd3PLEqSDGuo7b5u&#10;7x6rVvgObagt8YQAAAAAACQCMGwU5557bt7xjndk3333zQEHHJD/+Z//yfTp0/Pe9743Sdf2zbNm&#10;zcqPfvSjJMlb3/rWfP7zn89ZZ52Vz33uc1mwYEE+/vGP553vfOc6t38GKLXH5ixNknzo8O3z0aMm&#10;uW4vAAAAAEAvJQDDRnDqqadm4cKFufDCCzN79uzstttuueGGG7L11lsnSWbPnp3p06d3nz9gwIDc&#10;dNNN+dd//dfsu+++GTZsWE455ZR84QtfKNVLAHhRU+YsS5JMnjBY/AUAAAAA6MUqiqJY+0J+QK+3&#10;dOnSDBo0KEuWLEljY2OpxwHKWFtHZ3b59I1p6yhyx78dlvFD+pd6JAAAAABYL18/p6+rLPUAAEDv&#10;9tT8prR1FBlYV51xg21TDwAAAADQmwnAAMCLWn3930mjB9r+GQAAAACglxOAAYAX9diq6//uOHpg&#10;iScBAAAAAOClCMAAwHrdP2Nxbn50bpJkZwEYAAAAAKDXqy71AABA79LW0ZkbH56Ty//8dO6dvjhJ&#10;UlmR7LvN0NIOBgAAAADASxKAAYAkyeIVrbn67zPyo79Oy+wlzUmS2qrKHD95TN71monZeUxjiScE&#10;AAAAAOClCMAA0MdNnbcsl/15Wn5x78w0t3UmSYYPqM3b9t86b3v1Vhk5sL7EEwIAAAAAsKEEYADo&#10;gzo7i/zpifm57M/T8qfH53cf32VMY846aJu8fvLY1NdUlXBCAAAAAABeCQEYAPqQFa3t+b97Z+Xy&#10;Pz+dp+Y3JUkqKpKjdh6Vd75mYvafODQVFRUlnhIAAAAAgFdKAAaAPmDW4pX50V+n5eo7p2dpc3uS&#10;ZEBddU7db0LOOGCbbDWsf4knBAAAAABgYxCAAaBMFUWRe6cvymV3TMuN/5iTjs4iSbL1sP4588Bt&#10;8uZ9xmdgfU2JpwQAAAAAYGMSgAGgTP3r1ffl+gdnd98+cLtheedBE3PYTiNTVWmbZwAAAACAciQA&#10;A0CZ+v0jc5MkJ+41Lue8dtvsPKaxxBMBAAAAALCpCcAAUObOO2bHjBvcr9RjAAAAAACwGVSWegAA&#10;AAAAAAAANg4BGAAAAAAAAKBMCMAAAAAAAAAAZUIABgAAAAAAACgTAjAAAAAAAABAmRCAAaAMLW9p&#10;T2dnUeoxAAAAAADYzARgACgzbR2def9V96a9s8jIgXUZMaCu1CMBAAAAALCZCMAAUEaKosgnf/FQ&#10;/vT4/PSrqcr3Tt83tdX+uQcAAAAA6Ct8RRgAysjX/vBEfn7PzFRWJN98616ZPGFwqUcCAAAAAGAz&#10;EoABoEz87K4Z+e+bn0iSfP6Nu+WInUeVeCIAAAAAADY3ARgAysBtU+blgmsfSpJ84LDt8rb9ty7x&#10;RAAAAAAAlIIADABbuIdnLckHrro3HZ1FTtprXM47esdSjwQAAAAAQIkIwACwBZvx3IqcdcVdaWrt&#10;yEHbD8v/e9MeqaioKPVYAAAAAACUiAAMAFuwD/7vvZm/rCU7jR6Yb799n9RW+6cdAAAAAKAv81Vi&#10;ANhCLV7RmgdmLkmS/ODM/dJYX1PiiQAAAAAAKDUBGAC2UI/NWZYkGT+kX8YN7lfiaQAAAAAA6A0E&#10;YADYQk1ZFYB3Gj2wxJMAAAAAANBbCMAAsIVavQJ4RwEYAAAAAIBVBGAA2EI9NmdpkmTH0Y0lngQA&#10;AAAAgN5CAAaALVBnZ5HHbQENAAAAAMALCMAAsAWatXhlmlo7UltVmYnDG0o9DgAAAAAAvYQADABb&#10;oL8+tTBJst3IAamp8s85AAAAAABdfMUYALYwc5Y05z9veDRJ8i+7ji7xNAAAAAAA9CYCMABsQTo7&#10;i3z8mgeyeEVbdhvXmPcdul2pRwIAAAAAoBcRgAFgC3L5X6bl9icWpL6mMl87da/UVvunHAAAAACA&#10;5/mqMQBsIR6bszRfuvGxJMmnXrdLth85oMQTAQAAAADQ2wjA9EmXXXZZWlpaSj0GwAZrbuvIR35y&#10;f1rbO3P4TiPz9v23KvVIAAAAAAD0QgIwfdK73/3uLFmypPv22LFjM23atNINBPASLvndlDw2Z1mG&#10;NdTmS2/aIxUVFaUeCQAAAACAXkgApk8qiqLH7WXLlqWzs7NE0wC8uDueWJAf3PF0kuTiN++REQPr&#10;SjwRAAAAAAC9lQAMAL1Yc1tHPnHNA0mSt+2/VY7YeVSJJwIAAAAAoDcTgOmTKioqemyf+sLbAL3F&#10;lX99Js8uac7YQfX51Ot2LvU4AAAAAAD0ctWlHgBKoSiKTJo0qTv6Ll++PHvttVcqK3t+T8Rzzz1X&#10;ivEAkiTLmtty6W1TkyQfOXJS+tf6ZxsAAAAAgBfnK8n0SZdffnmpRwB4Sd+7/eksWtGW7UY05KS9&#10;x5V6HAAAAAAAtgACMH3SGWecUeoRAF7UguUt+f7tTyVJzjt6x1RXuWoDAAAAAAAvTQCmTyuKIvfc&#10;c0+mTZuWioqKTJw4MXvttZfrAQMl961bp2ZFa0f2GD8o/7Lb6FKPAwAAAADAFkIAps+69dZb8653&#10;vSvPPPNMiqJIku4IfNlll+W1r31tiScE+qqZi1bkqr9NT5J84pidfFMKAAAAAAAbzH6S9ElTp07N&#10;8ccfn2222Sa/+MUv8uijj+aRRx7Jz3/+84wfPz7HHXdcnnrqqVKPCfRRX/vDE2nt6MyB2w3La3YY&#10;XupxAAAAAADYglQUq5c+Qh/ywQ9+MI8++mhuvvnmte4riiJHHnlkdtlll3zjG98owXQbZunSpRk0&#10;aFCWLFmSxsbGUo8DbAQt7R358u+m5Hu3P50kufb9B2avrYaUeCoAAAAA2LL4+jl9nRXA9Em33XZb&#10;PvKRj6zzvoqKinzkIx/JrbfeunmHAvq0J+Yuyxu/9Zfu+PveQ7YTfwEAAAAAeNlcA5g+afr06dl9&#10;993Xe/9uu+2WZ555ZjNOBPRVRVHkR399Jv95w6Npae/M0IbaXPymPXLkLqNKPRoAAAAAAFsgAZg+&#10;afny5enfv/967+/fv39WrFixGScC+qL5y1ryiWseyK1T5idJDpk0IpecvEdGDqwv8WQAAAAAAGyp&#10;BGD6rEceeSRz5sxZ530LFizYzNMAfc3Nj87NJ655MAubWlNbXZlPHrtTzjhwm1RUVJR6NAAAAAAA&#10;tmACMH3WEUcckaIo1jpeUVGRoihEGGCTWNnakS/e8Eh+/LfpSZKdRg/Mf79lr+w4emCJJwMAAAAA&#10;oBwIwPRJTz/9dKlHAPqgh2ctyYd/cl+enN+UJHnXaybm48fsmPqaqhJPBgAAAABAuRCA6ZO23nrr&#10;Uo8A9CFFUeR7tz+VS343JW0dRUYOrMt/nTI5B+8wotSjAQAAAABQZipLPQCUwhNPPJHTTjstS5cu&#10;Xeu+JUuW5K1vfWueeuqpEkwGlKNr75uV/7zhsbR1FDlm11G58SOvFX8BAAAAANgkBGD6pEsuuSQT&#10;JkxIY2PjWvcNGjQoEyZMyCWXXFKCyYBy09Lekf/6/eNJkvcful2+8/Z9MrShtsRTAQAAAABQrgRg&#10;+qQ//elPOfnkk9d7/ymnnJJbbrllM04ElKur75yeWYtXZuTAuvzr4TukoqKi1CMBAAAAAFDGBGD6&#10;pGeeeSYjR45c7/3Dhw/PjBkzNuNEQDlqamnPN2+dmiT50BE7pF9tVYknAgAAAACg3AnA9EmDBg3K&#10;k08+ud77p06dus7toQFejsvueDoLlrdm62H9c+p+E0o9DgAAAAAAfYAATJ/02te+Nt/4xjfWe//X&#10;v/71HHzwwZtxIqDcLGpqzf/86akkyblHTUpNlX9yAQAAAADY9Hw1mj7pggsuyG9/+9u8+c1vzt//&#10;/vcsWbIkS5YsyZ133pk3velN+d3vfpcLLrig1GMCW7Dv/PHJLGtpz85jGvP6PcaWehwAAAAAAPqI&#10;6lIPAKWw11575Zprrsk73/nOXHvttT3uGzZsWH72s59l7733LtF0wJaqua0j059bkanzlueKv0xL&#10;knzimB1TWVlR2sEAAAAAAOgzBGD6rOOPPz7PPPNMbrzxxkydOjVFUWTSpEk5+uij079//1KPB/RS&#10;re2dmbFoRaYtaMrTC5oybWFTpi1YkacXNOXZJStTFM+fu982Q3LojiNKNywAAAAAAH2OAEyfdNxx&#10;x+Xqq6/OoEGDcuKJJ+aLX/xiPvCBD2Tw4MFJkoULF+bggw/OI488UtpBgZLo6Cwya9HKPL2wqTv0&#10;ro69MxetTEdnsd7HDqyvzsThDdluxIB88PDtU1Fh9S8AAAAAAJtPRVEU6/8qNpSpqqqqzJ49OyNH&#10;jkySNDY25v7778+2226bJJk7d27Gjh2bjo6OUo75opYuXZpBgwZlyZIlaWxsLPU4sMXp7CwyZ2nz&#10;83F3VeB9akFTZjy3Im0d6//nsV9NVbYZ3pBthzdkm+H9s82whkwc3vVjaEOt6AsAAAAAJeTr5/R1&#10;VgDTJ73w+x58HwSUp6IoMn9ZS/fq3acXrMjTC5Zn2oIVmbawKS3tnet9bG11ZbYZ9nzc3Wb485F3&#10;5MA6kRcAAAAAgF5JAAZgi1YURRataOuxknf11s3TFjSlqXX9K/mrKyuy1dD+3XF3m+ENmTisa1Xv&#10;2EH9Ulkp8gIAAAAAsGURgOmTKioq1lq9ZzUf9G5LVrZ1b9PcHXpX/Vja3L7ex1VWJOOG9MvE4QMy&#10;cVhX7F29ffO4wf1SXVW5GV8FAAAAAABsWgIwfVJRFDnzzDNTV1eXJGlubs573/veNDQ0JElaWlpK&#10;OR70WU0t7Zm2sCnTVm3V/PSqrZqnLWjKwqbWF33s2EH13XF34hrbNk8Y2i911VWb6RUAAAAAAEBp&#10;CcD0SWeccUaP229/+9vXOuf000/fXONAn9PS3pFHnl2a+6YvzuNzl3Wv5J237MW/+WLEwLoecXfi&#10;8K4VvVsPbUi/WpEXAAAAAAAEYPqkyy+/vNQjQJ9RFEVmLlqZ+2Yszn3TF+W+6YvzyLNL09rRuc7z&#10;h/SvecH1eJ8PvgPq/LMFAAAAAAAvxlfSAdiomlra88DMxbl/xuLcN73rx4Lla6/sHdpQm70mDM6u&#10;Yxuz7YgB3cF3UP+aEkwNAAAAAADlQQAG4BXr7Czy1ILluXf66ti7KI/PXZbOoud51ZUV2XVsY/ba&#10;akj22mpw9powJBOG9ktFRUVpBgcAAAAAgDIlAAOwwRY1ta5a2bso983oWuW7rLl9rfPGDe6XPScM&#10;7oq9Ww3OrmMHpb7GNXoBAAAAAGBTE4ABWKe2js5MmbOs+7q9981YnKcXNK11Xn1NZfYYP7h7Ze9e&#10;Ww3OqMb6EkwMAAAAAAAIwAAkSeYsae5e2Xvf9EV5aNaSNLd1rnXetiMasteEIdlzq8HZa8Lg7DR6&#10;YKqrKkswMQAAAAAA8EICMEAf1NzWkYdnLVm1srdrhe/sJc1rnddYX509txqSvVZt57znhMEZ3L+2&#10;BBMDAAAAAAAbQgAG6COa2zrytT88kT9PXZBHZy9Ne2fR4/7KimSn0Y2rrtvbtZXzxGENqaysKNHE&#10;AAAAAADAyyUAA/QRf3p8fr7zxye7b48YWJe9txqcPVddt3f3cYPSUOefBQAAAAAA2JL5Sj9AH9HS&#10;3nU9313GNOZ7Z+ybsYPqU1FhdS8AAAAAAJQTARigjxnUrybjBvcr9RgAAAAAAMAmUFnqAQAAAAAA&#10;AADYOARgAAAAAAAAgDIhAAMAAAAAAACUCQEYAAAAAAAAoEwIwAAAAAAAAABlQgAG6COeXbwySdKv&#10;tqrEkwAAAAAAAJuKAAzQR/z6wWeTJIfvNLLEkwAAAAAAAJuKAAzQB0ydtzwPz1qa6sqKHLf7mFKP&#10;AwAAAAAAbCICMEAf8Kv7ZyVJXjtpRIY21JZ4GgAAAAAAYFMRgAHKXFEU+eUDXds/n7Dn2BJPAwAA&#10;AAAAbEoCMECZu3/G4jyzcEX61VTlqF1GlXocAAAAAABgExKAAcrcL+/vWv179K6j0r+2usTTAAAA&#10;AAAAm5IADFDG2js6c/2Ds5Mkb9xzXImnAQAAAAAANjUBGKCM/eK+WVmwvCXDGmrzmh2Gl3ocAAAA&#10;AABgExOAAcpUc1tHvnbT40mS9x6yXWqq/JUPAAAAAADlTg0AKFNX3Tk9zy5pzujG+rzjgK1LPQ4A&#10;8P/bu/cor+t63+OvgQGGy8wIGAwoV1NA8QqpYN5KyXue8tK2QPO+0xTdddJtJ9t2inKnlXmlEtO8&#10;sMvLtg655eQlL5RCUNoW0ELHFEQRZhAUGOZ3/lDnSGAqDPyYL4/HWrNW8/19fl/e33Gtz6J58v3+&#10;AAAAADYBARiggF5b0ZSr7n8mSXLuQdunqkP7Mk8EAAAAAABsCgIwQAH9+KG/5tVlKzN46645dsS2&#10;5R4HAAAAAADYRARggIJ5ddnK/PiheUmS88fskEqf/QsAAAAAAFsMVQCgYK6+/5m8tqIpw7epyWHD&#10;+5R7HAAAAAAAYBMSgAEK5LlFy3Lj755Lknz5E0PTrl1FmScCAAAAAAA2JQEYoCAWL1uZz9/weFY2&#10;NWfU4J7Zb/utyz0SAAAAAACwiQnAAAXwxqrVOfXG6fnry8vSt7Yq3//MbqmocPcvAAAAAABsaQRg&#10;gDZudXMp502elRnPLU51VWVuOHnP9K6pKvdYAAAAAABAGQjAAG3cN//PU/n1kwvSsX27TBw7Mjv0&#10;ri73SAAAAAAAQJkIwABt2I8f+muuf2RekuS7x+2aUdv1LPNEAAAAAABAOQnAAG3U//nT/HxzylNJ&#10;kgsPHZqjdu1b5okAAAAAAIByE4AB2qDH5r2a8/5jVkql5MRRA3L6foPLPRIAAAAAALAZEIAB2phn&#10;Fr6W026cnpVNzRmzY+987cidUlFRUe6xAAAAAACAzYAADNCGLFz6Rk68/rE0vL4qu/ffKj/4zO5p&#10;3078BQAAAAAA3iQAA7QRr61oysk3PJ4XlryegT275MfjRqZzx/blHgsAAAAAANiMCMAAbcCq1c05&#10;6+Y/5MkXGtOza8f89OQ907Nbp3KPBQAAAAAAbGYEYIDNXKlUylfvfDIPzn05VR3a5ScnfSQDenYt&#10;91gAAAAAAMBmSAAG2Mxd8ZtnMnn682lXkVz5T3tkt35blXskAAAAAABgMyUAA2zGfj79+Xzv/85N&#10;klzyyeE5aMfeZZ4IAAAAAADYnAnAAJupB+e+nAvveCJJ8s8HbJfP7T2gzBMBAAAAAACbOwEYWsnV&#10;V1+dQYMGpaqqKiNGjMhDDz30vt73yCOPpLKyMrvtttvGHZA2ZWHjG/nCz2akqbmUo3frmy+PGVLu&#10;kQAAAAAAgDZAAIZWMHny5IwfPz4XXXRRZs6cmX333TeHHnpo6uvr/+H7GhoaMm7cuHz84x/fRJPS&#10;Vvzpbw1ZtnJ1BvTskkuP2TXt2lWUeyQAAAAAAKANEIChFVx++eU55ZRTcuqpp2bYsGH5/ve/n379&#10;+uWaa675h+8744wzcsIJJ2TUqFGbaFLamu5dOqZjpa0aAAAAAAB4f1QF2EArV67MjBkzMmbMmDWO&#10;jxkzJo8++ui7vm/SpEn5y1/+kosvvvh9/TkrVqxIY2PjGl8AAAAAAADwTgIwbKBXXnklq1evTu/e&#10;vdc43rt37yxYsGCd73n66adzwQUX5Oabb05lZeX7+nMmTJiQ2tralq9+/fpt8OwAAAAAAAAUiwAM&#10;raSiYs3PaC2VSmsdS5LVq1fnhBNOyL/9279lhx12eN/nv/DCC9PQ0NDy9fzzz2/wzAAAAAAAABTL&#10;+7v1EHhXW2+9ddq3b7/W3b4LFy5c667gJFm6dGmmT5+emTNn5uyzz06SNDc3p1QqpbKyMvfee28+&#10;9rGPrfW+Tp06pVOnThvnIgAAAAAAACgEdwDDBurYsWNGjBiRqVOnrnF86tSpGT169Frra2pq8sQT&#10;T2TWrFktX2eeeWaGDBmSWbNmZa+99tpUowMAAAAAAFAw7gCGVnD++edn7NixGTlyZEaNGpWJEyem&#10;vr4+Z555ZpI3H9/8wgsv5MYbb0y7du0yfPjwNd7fq1evVFVVrXWcLVdzqVTuEQAAAAAAgDZIAIZW&#10;cPzxx2fRokW55JJLMn/+/AwfPjxTpkzJgAEDkiTz589PfX19maekLZnx3OIkyTZbdS7zJAAAAAAA&#10;QFtSUSq5zQzaosbGxtTW1qahoSE1NTXlHodW1Nxcyj7fuS/zG97ItZ/bI4cM71PukQAAAAAA2gy/&#10;P2dL5zOAATYzjz/7auY3vJHqqsocMKRXuccBAAAAAADaEAEYYDNz16wXkySHDq9LVYf2ZZ4GAAAA&#10;AABoSwRggM3IyqbmTHlifpLkk7ttU+ZpAAAAAACAtkYABtiM/Hbuy2l4fVU+VN0pew/uWe5xAAAA&#10;AACANkYABtiM3DXrhSTJkbv0Tft2FWWeBgAAAAAAaGsEYIDNxOsrV+f/PvVSkuTo3fuWeRoAAAAA&#10;AKAtEoABNhOzFzTmjVXN2bpbx+y8TW25xwEAAAAAANogARhgMzFnwdIkydC6mlRUePwzAAAAAADw&#10;wQnAAJuJ2S0BuLrMkwAAAAAAAG2VAAywmZi9oDFJMkQABgAAAAAA1pMADLAZKJVKazwCGgAAAAAA&#10;YH0IwACbgZeXrsji5avSriLZvne3co8DAAAAAAC0UQIwwGbg7c//Hdiza6o6tC/zNAAAAAAAQFsl&#10;AANsBt5+/LPP/wUAAAAAADaEAAywGXhqQWMSARgAAAAAANgwAjDAZuDtO4CH1tWUeRIAAAAAAKAt&#10;E4AByqxpdXOeXvhakmSoO4ABAAAAAIANIAADlNmzi5ZnZVNzOndon/49upR7HAAAAAAAoA0TgAHK&#10;7O3HP+/Qu1vataso8zQAAAAAAEBbJgADlNmcBY1JkiEe/wwAAAAAAGwgARigzGa/dQfwkLqaMk8C&#10;AAAAAAC0dQIwQJnNeenNADzUHcAAAAAAAMAGEoABymj5yqbUv7o8iQAMAAAAAABsOAEYoIzmvvRa&#10;SqVk626d0rNbp3KPAwAAAAAAtHECMEAZzVnQmMTdvwAAAAAAQOsQgAHKaPaCNz//d4gADAAAAAAA&#10;tAIBGKCMZs8XgAEAAAAAgNYjAAOUSalUypyX3gzAHgENAAAAAAC0BgEYoExefm1FXl22Mu0qku17&#10;CcAAAAAAAMCGE4ABymBF0+r8+z1zkiQDe3ZN547tyzwRAAAAAABQBJXlHgBgS7Nw6Rs586YZ+UP9&#10;klRUJF848MPlHgkAAAAAACgIARhgE/rj80tyxk0zsqDxjVRXVeaH/7R7DhjSq9xjAQAAAAAABSEA&#10;A2wit8/4Wy6884msbGrOh3t1y4/GjcygrbuWeywAAAAAAKBABGCAjaxpdXMm/Hp2fvLwvCTJQcN6&#10;5XvH75bqqg5lngwAAAAAACgaARhgI1qyfGXOvmVmHn7mlSTJOR/7cMYftEPataso82QAAAAAAEAR&#10;CcAAG8mcBUtz2o3TU//q8nTp2D6XHbtrDt25T7nHAgAAAAAACkwABmhlzc2l/OqJ+bng9j9l+crV&#10;6dejc340bmSG1tWUezQAAAAAAKDgBGCAVrJ8ZVNu/8MLmfTIvPz15WVJktHb9cxVJ+yR7l07lnk6&#10;AAAAAABgSyAAA2ygF5a8nhunPZtbf1+fxjeakiTVnSpz0j4Dc+7Ht09l+3ZlnhAAAAAAANhSCMAA&#10;66FUKuUP9Ytz/cPP5p4/L8jq5lKSZEDPLvn86IE5ZmS/dOtkiwUAAAAAADYtdQLgA1jZ1JwpT8zP&#10;9Y/My5/+1tByfPR2PXPyPoNy4NBead+uoowTAgAAAAAAWzIBGOB9WPTaitz6WH1unPZcFi5dkSTp&#10;WNku/2O3bfL5jw7M0LqaMk8IAAAAAAAgAAP8Q7MXNGbSw8/mzlkvZGVTc5KkV3WnjN17QE7Yq396&#10;dutU5gkBAAAAAAD+PwEY4O80N5dy3+yFuf6ReXn0L4taju+ybW1O3mdQDtu5TzpWtivjhAAAAAAA&#10;AOsmAAO8pVQq5ZbH6vOj3/41zy5aniRpV5EcOrxPPr/PwIwY0D0VFT7fFwAAAAAA2HwJwABv+UP9&#10;klx055NJkpqqyvzTnv0zdtSAbNu9S5knAwAAAAAAeH8EYIC3PPlCQ5Jkz4E9csPJH0mXjrZIAAAA&#10;AACgbfEhlgBvmb1gaZLkI4O6i78AAAAAAECbJAADvGXOgsYkyZC6mjJPAgAAAAAAsH4EYIAkpVIp&#10;c196LUkytK66zNMAAAAAAACsHwEYIMnfFr+e11Y0pUP7igzaumu5xwEAAAAAAFgvAjBAkjlvff7v&#10;dh/qlg7tbY0AAAAAAEDbpHIAJJn91uf/evwzAAAAAADQlgnAAElmv3UH8JC6mjJPAgAAAAAAsP4E&#10;YID8/0dAD+3jDmAAAAAAAKDtEoCBLd6KptX56yvLkngENAAAAAAA0LYJwMAW7y8Ll2V1cyk1VZWp&#10;q6kq9zgAAAAAAADrTQAGtnhzXmpMkgytq0lFRUWZpwEAAAAAAFh/AjCwxZv91uf/DvH4ZwAAAAAA&#10;oI0TgIEt3hwBGAAAAAAAKAgBGNiilUqllgA8VAAGAAAAAADaOAEY2GI1N5dy8d1/zvyGN9Kxfbvs&#10;IAADAAAAAABtXGW5BwAoh6bVzfnK7U/k9j/8LRUVyb99cqfUVHUo91gAAAAAAAAbRAAGtjgrmlZn&#10;/G2z8usnF6R9u4pcduyuOXr3bco9FgAAAAAAwAYTgIEtyusrV+eMn83Ib+e+nI7t2+XKE3bPmJ3q&#10;yj0WAAAAAABAqxCAgS1G4xurcuoN0/PYs6+mc4f2mThuRPbd/kPlHgsAAAAAAKDVCMDAFuHVZStz&#10;4vWP5YkXGlLdqTKTPv+RjBzYo9xjAQAAAAAAtCoBGCi8lxrfyOd+/Ps8vfC19OjaMTeevGeGb1Nb&#10;7rEAAAAAAABanQAMFNqry1bm2Gunpf7V5amrqcrPTt0zH+5VXe6xAAAAAAAANgoBGCi0e/+8IPWv&#10;Lk+f2qr8xxmj0q9Hl3KPBAAAAAAAsNG0K/cAABvTytXNSZI9+ncXfwEAAAAAgMITgAEAAAAAAAAK&#10;QgAGAAAAAAAAKAgBGAAAAAAAAKAgBGAAAAAAAACAghCAAQAAAAAAAApCAAYAAAAAAAAoCAEYAAAA&#10;AAAAoCAEYAAAAAAAAICCEIABAAAAAAAACkIABgAAAAAAACgIARgAAAAAAACgIARgAAAAAAAAgIIQ&#10;gAEAAAAAAAAKQgAGAAAAAAAAKAgBGCi0JctXJUk6d2xf5kkAAAAAAAA2PgEYKLQ5C5YmSXbo3a3M&#10;kwAAAAAAAGx8AjBQaLMXNCZJhtTVlHkSAAAAAACAjU8ABgrrjVWr8+yi5UmSoXXVZZ4GAAAAAABg&#10;4xOAgcJ6ZuFrWd1cylZdOqRXdadyjwMAAAAAALDRCcBAYc1+6/N/h/SuTkVFRZmnAQAAAAAA2PgE&#10;YKCw5rz1+b8e/wwAAAAAAGwpBGCgsFruAK6rKfMkAAAAAAAAm4YADBTWy0tXJEm26d65zJMAAAAA&#10;AABsGgIwUHjtfPwvAAAAAACwhRCAAQAAAAAAAApCAAYAAAAAAAAoCAEYAAAAAAAAoCAEYAAAAAAA&#10;AICCEIABAAAAAAAACkIABgAAAAAAACgIARgAAAAAAACgIARgAAAAAAAAgIIQgAEAAAAAAAAKQgAG&#10;AAAAAAAAKAgBGAAAAAAAAKAgBGAAAAAAAACAghCAAQAAAAAAAApCAAYAAAAAAAAoCAEYKKRSqZQF&#10;jW8kSbbq3LHM0wAAAAAAAGwaAjBQSAuXrsiS5avSriLZvne3co8DAAAAAACwSQjAQCHNXrA0STJw&#10;666p6tC+zNMAAAAAAABsGgIwUEhzFjQmSYbWVZd5EgAAAAAAgE1HAAYK6e07gIf0rinzJAAAAAAA&#10;AJuOAAwU0py3A7A7gAEAAAAAgC2IAAwUTtPq5jy98LUkHgENAAAAAABsWQRgoHCee3V5VjY1p3OH&#10;9unfo0u5xwEAAAAAANhkBGCgcBpfX5Uk6dmtY9q1qyjzNAAAAAAAAJuOAAwAAAAAAABQEAIwAAAA&#10;AAAAQEEIwAAAAAAAAAAFIQADAAAAAAAAFIQADK3k6quvzqBBg1JVVZURI0bkoYceete1d9xxRw4+&#10;+OB86EMfSk1NTUaNGpX/+q//2oTTAgAAAAAAUEQCMLSCyZMnZ/z48bnooosyc+bM7Lvvvjn00ENT&#10;X1+/zvW//e1vc/DBB2fKlCmZMWNGDjzwwBx55JGZOXPmJp4cAAAAAACAIqkolUqlcg8Bbd1ee+2V&#10;PfbYI9dcc03LsWHDhuXoo4/OhAkT3tc5dtpppxx//PH52te+9r7WNzY2pra2Ng0NDampqVmvuYtq&#10;Zv3i/I+rH8223Tvn4a98rNzjAAAAAACwCfn9OVs6dwDDBlq5cmVmzJiRMWPGrHF8zJgxefTRR9/X&#10;OZqbm7N06dL06NHjXdesWLEijY2Na3wBAAAAAADAOwnAsIFeeeWVrF69Or17917jeO/evbNgwYL3&#10;dY7LLrssy5Yty3HHHfeuayZMmJDa2tqWr379+m3Q3AAAAAAAABSPAAytpKKiYo3vS6XSWsfW5dZb&#10;b83Xv/71TJ48Ob169XrXdRdeeGEaGhpavp5//vkNnhkAAAAAAIBiqSz3ANDWbb311mnfvv1ad/su&#10;XLhwrbuC/97kyZNzyimn5Oc//3kOOuigf7i2U6dO6dSp0wbPCwAAAAAAQHG5Axg2UMeOHTNixIhM&#10;nTp1jeNTp07N6NGj3/V9t956a0466aTccsstOfzwwzf2mAAAAAAAAGwB3AEMreD888/P2LFjM3Lk&#10;yIwaNSoTJ05MfX19zjzzzCRvPr75hRdeyI033pjkzfg7bty4/OAHP8jee+/dcvdw586dU1tbW7br&#10;AAAAAAAAoG0TgKEVHH/88Vm0aFEuueSSzJ8/P8OHD8+UKVMyYMCAJMn8+fNTX1/fsv66665LU1NT&#10;zjrrrJx11lktx0888cTccMMNm3p8AAAAAAAACqKiVCqVyj0E8ME1NjamtrY2DQ0NqampKfc4m5WZ&#10;9YvzP65+NNt275yHv/Kxco8DAAAAAMAm5PfnbOl8BjAAAAAAAABAQQjAAAAAAAAAAAUhAAMAAAAA&#10;AAAUhAAMAAAAAAAAUBACMAAAAAAAAEBBCMAAAAAAAAAABSEAAwAAAAAAABSEAAwAAAAAAABQEAIw&#10;AAAAAAAAQEEIwAAAAAAAAAAFIQADAAAAAAAAFIQADAAAAAAAAFAQAjAAAAAAAABAQQjAAAAAAAAA&#10;AAUhAAMAAAAAAAAUhAAMAAAAAAAAUBACMAAAAAAAAEBBCMAAAAAAAAAABSEAAwAAAAAAABSEAAwA&#10;AAAAAABQEAIwAAAAAAAAQEEIwAAAAAAAAAAFIQADAAAAAAAAFIQADAAAAAAAAFAQAjAAAAAAAABA&#10;QQjAAAAAAAAAAAUhAAMAAAAAAAAUhAAMAAAAAAAAUBACMAAAAAAAAEBBCMAAAAAAAAAABSEAAwAA&#10;AAAAABSEAAwAAAAAAABQEAIwAAAAAAAAQEEIwAAAAAAAAAAFIQADAAAAAAAAFIQADAAAAAAAAFAQ&#10;AjAAAAAAAABAQQjAAAAAAAAAAAUhAAMAAAAAAAAUhAAMAAAAAAAAUBACMAAAAAAAAEBBCMAAAAAA&#10;AAAABSEAAwAAAAAAABSEAAwAAAAAAABQEAIwAAAAAAAAQEEIwAAAAAAAAAAFIQADAAAAAAAAFIQA&#10;DAAAAAAAAFAQAjAAAAAAAABAQQjAAAAAAAAAAAUhAAMAAAAAAAAUhAAMAAAAAAAAUBACMAAAAAAA&#10;AEBBCMAAAAAAAAAABSEAAwAAAAAAABSEAAwAAAAAAABQEAIwAAAAAAAAQEEIwAAAAAAAAAAFIQAD&#10;AAAAAAAAFIQADAAAAAAAAFAQAjAAAAAAAABAQQjAAAAAAAAAAAUhAAMAAAAAAAAUhAAMFM6S11cl&#10;Sbp0bF/mSQAAAAAAADYtARgonDkLliZJtu9dXeZJAAAAAAAANi0BGCictwPwUAEYAAAAAADYwgjA&#10;QOHMfjsA96kp8yQAAAAAAACblgAMFMqq1c15ZuFbAbjOHcAAAAAAAMCWRQAGCmXeK8uyanUpXTu2&#10;zzZbdS73OAAAAAAAAJuUAAwUytuPf96hrjrt2lWUeRoAAAAAAIBNSwAGCmXOgsYkHv8MAAAAAABs&#10;mQRgoFBeWboySTz+GQAAAAAA2CIJwEAhVVR4/DMAAAAAALDlEYABAAAAAAAACkIABgAAAAAAACgI&#10;ARgAAAAAAACgIARgAAAAAAAAgIIQgAEAAAAAAAAKQgAGAAAAAAAAKAgBGAAAAAAAAKAgBGAAAAAA&#10;AACAghCAAQAAAAAAAApCAAYAAAAAAAAoCAEYAAAAAAAAoCAEYAAAAAAAAICCEIABAAAAAAAACkIA&#10;BgqllFK5RwAAAAAAACgbARgolAWNK5Ik3bt0LPMkAAAAAAAAm54ADBTKnAWNSZIhddVlngQAAAAA&#10;AGDTE4CBwli8bGVeeusOYAEYAAAAAADYEgnAQGHMXrA0SbJt987p1qmyzNMAAAAAAABsegIwUBhv&#10;P/55aF1NmScBAAAAAAAoDwEYKIw5L715B/BQj38GAAAAAAC2UAIwUBhvPwLa5/8CAAAAAABbKgEY&#10;KITm5lLmLnAHMAAAAAAAsGUTgIFCeGHJ61m2cnU6tm+XgVt3Lfc4AAAAAAAAZSEAA4Xw1PzGJMl2&#10;vbqlQ3tbGwAAAAAAsGVSSYBCmOPxzwAAAAAAAAIwUAyzX3ozAA8RgAEAAAAAgC2YAAwUwtt3AAvA&#10;AAAAAADAlkwABtq8FU2rM++VZUk8AhoAAAAAANiyCcBAm/fMwteyurmUmqrK1NVUlXscAAAAAACA&#10;shGAgTZv7luf/zu0riYVFRVlngYAAAAAAKB8BGCgzVu2YnWSpHvXDmWeBAAAAAAAoLwEYAAAAAAA&#10;AICCEIABAAAAAAAACkIABgAAAAAAACgIARgAAAAAAACgIARgAAAAAAAAgIIQgAEAAAAAAAAKQgAG&#10;AAAAAAAAKAgBGAAAAAAAAKAgBGAAAAAAAACAghCAAQAAAAAAAApCAAYAAAAAAAAoCAEYAAAAAAAA&#10;oCAEYAAAAAAAAICCEIABAAAAAAAACkIABgAAAAAAACgIARho83rXVGXU4J4Z0ru63KMAAAAAAACU&#10;VWW5BwDYUAfv2DsH79i73GMAAAAAAACUnTuAAQAAAAAAAApCAIZWcvXVV2fQoEGpqqrKiBEj8tBD&#10;D/3D9Q8++GBGjBiRqqqqDB48ONdee+0mmhQAAAAAAICiEoChFUyePDnjx4/PRRddlJkzZ2bffffN&#10;oYcemvr6+nWunzdvXg477LDsu+++mTlzZv71X/8155xzTm6//fZNPDkAAAAAAABFUlEqlUrlHgLa&#10;ur322it77LFHrrnmmpZjw4YNy9FHH50JEyastf4rX/lK7r777jz11FMtx84888z88Y9/zLRp097X&#10;n9nY2Jja2to0NDSkpqZmwy8CAAAAAAAKwO/P2dK5Axg20MqVKzNjxoyMGTNmjeNjxozJo48+us73&#10;TJs2ba31n/jEJzJ9+vSsWrVqo80KAAAAAABAsVWWewBo61555ZWsXr06vXv3XuN47969s2DBgnW+&#10;Z8GCBetc39TUlFdeeSV9+vRZ6z0rVqzIihUrWr5vbGxshekBAAAAAAAoEncAQyupqKhY4/tSqbTW&#10;sfdav67jb5swYUJqa2tbvvr167eBEwMAAAAAAFA0AjBsoK233jrt27df627fhQsXrnWX79vq6urW&#10;ub6ysjI9e/Zc53suvPDCNDQ0tHw9//zzrXMBAAAAAAAAFIYADBuoY8eOGTFiRKZOnbrG8alTp2b0&#10;6NHrfM+oUaPWWn/vvfdm5MiR6dChwzrf06lTp9TU1KzxBQAAAAAAAO8kAEMrOP/88/PjH/84119/&#10;fZ566qmcd955qa+vz5lnnpnkzbt3x40b17L+zDPPzHPPPZfzzz8/Tz31VK6//vr85Cc/yZe+9KVy&#10;XQIAAAAAAAAFUFnuAaAIjj/++CxatCiXXHJJ5s+fn+HDh2fKlCkZMGBAkmT+/Pmpr69vWT9o0KBM&#10;mTIl5513Xq666qr07ds3V1xxRT796U+X6xIAAAAAAAAogIpSqVQq9xDAB9fY2Jja2to0NDR4HDQA&#10;AAAAALzF78/Z0nkENAAAAAAAAEBBCMAAAAAAAAAABSEAAwAAAAAAABSEAAwAAAAAAABQEAIwAAAA&#10;AAAAQEEIwAAAAAAAAAAFIQADAAAAAAAAFIQADAAAAAAAAFAQAjAAAAAAAABAQQjAAAAAAAAAAAUh&#10;AAMAAAAAAAAUhAAMAAAAAAAAUBACMAAAAAAAAEBBCMAAAAAAAAAABSEAAwAAAAAAABSEAAwAAAAA&#10;AABQEAIwAAAAAAAAQEEIwAAAAAAAAAAFUVnuAYD1UyqVkiSNjY1lngQAAAAAADYfb//e/O3fo8OW&#10;RgCGNmrp0qVJkn79+pV5EgAAAAAA2PwsXbo0tbW15R4DNrmKkn/+AG1Sc3NzXnzxxVRXV6eioqLc&#10;45RNY2Nj+vXrl+effz41NTXlHgcoEPsLsDHYW4CNxf4CbAz2FmBj2dj7S6lUytKlS9O3b9+0a+fT&#10;UNnyuAMY2qh27dpl2223LfcYm42amhr/RwTYKOwvwMZgbwE2FvsLsDHYW4CNZWPuL+78ZUvmnz0A&#10;AAAAAAAAFIQADAAAAAAAAFAQAjDQpnXq1CkXX3xxOnXqVO5RgIKxvwAbg70F2FjsL8DGYG8BNhb7&#10;C2xcFaVSqVTuIQAAAAAAAADYcO4ABgAAAAAAACgIARgAAAAAAACgIARgAAAAAAAAgIIQgIE27eqr&#10;r86gQYNSVVWVESNG5KGHHir3SMBmasKECfnIRz6S6urq9OrVK0cffXTmzJmzxppSqZSvf/3r6du3&#10;bzp37pwDDjggf/7zn9dYs2LFinzxi1/M1ltvna5du+aoo47K3/72t015KcBmbsKECamoqMj48eNb&#10;jtlfgPXxwgsv5HOf+1x69uyZLl26ZLfddsuMGTNaXre3AOujqakpX/3qVzNo0KB07tw5gwcPziWX&#10;XJLm5uaWNfYX4L389re/zZFHHpm+ffumoqIid9111xqvt9Y+snjx4owdOza1tbWpra3N2LFjs2TJ&#10;ko18ddD2CcBAmzV58uSMHz8+F110UWbOnJl99903hx56aOrr68s9GrAZevDBB3PWWWfld7/7XaZO&#10;nZqmpqaMGTMmy5Yta1lz6aWX5vLLL8+VV16Zxx9/PHV1dTn44IOzdOnSljXjx4/PnXfemdtuuy0P&#10;P/xwXnvttRxxxBFZvXp1OS4L2Mw8/vjjmThxYnbZZZc1jttfgA9q8eLF2WeffdKhQ4f8+te/zn//&#10;93/nsssuy1ZbbdWyxt4CrI/vfOc7ufbaa3PllVfmqaeeyqWXXpp///d/zw9/+MOWNfYX4L0sW7Ys&#10;u+66a6688sp1vt5a+8gJJ5yQWbNm5Z577sk999yTWbNmZezYsRv9+qDNKwG0UXvuuWfpzDPPXOPY&#10;0KFDSxdccEGZJgLakoULF5aSlB588MFSqVQqNTc3l+rq6krf/va3W9a88cYbpdra2tK1115bKpVK&#10;pSVLlpQ6dOhQuu2221rWvPDCC6V27dqV7rnnnk17AcBmZ+nSpaXtt9++NHXq1NL+++9fOvfcc0ul&#10;kv0FWD9f+cpXSh/96Eff9XV7C7C+Dj/88NLJJ5+8xrFPfepTpc997nOlUsn+AnxwSUp33nlny/et&#10;tY/893//dylJ6Xe/+13LmmnTppWSlGbPnr2RrwraNncAA23SypUrM2PGjIwZM2aN42PGjMmjjz5a&#10;pqmAtqShoSFJ0qNHjyTJvHnzsmDBgjX2lU6dOmX//fdv2VdmzJiRVatWrbGmb9++GT58uL0HyFln&#10;nZXDDz88Bx100BrH7S/A+rj77rszcuTIHHvssenVq1d23333/OhHP2p53d4CrK+PfvSj+c1vfpO5&#10;c+cmSf74xz/m4YcfzmGHHZbE/gJsuNbaR6ZNm5ba2trstddeLWv23nvv1NbW2mvgPVSWewCA9fHK&#10;K69k9erV6d279xrHe/funQULFpRpKqCtKJVKOf/88/PRj340w4cPT5KWvWNd+8pzzz3XsqZjx47p&#10;3r37WmvsPbBlu+222zJjxoxMnz59rdfsL8D6+Otf/5prrrkm559/fv71X/81jz32WM4555x06tQp&#10;48aNs7cA6+0rX/lKGhoaMnTo0LRv3z6rV6/ON7/5zfzTP/1TEn93ATZca+0jCxYsSK9evdY6f69e&#10;vew18B4EYKBNq6ioWOP7Uqm01jGAv3f22WfnT3/6Ux5++OG1XluffcXeA1u2559/Pueee27uvffe&#10;VFVVves6+wvwQTQ3N2fkyJH51re+lSTZfffd8+c//znXXHNNxo0b17LO3gJ8UJMnT87Pfvaz3HLL&#10;Ldlpp50ya9asjB8/Pn379s2JJ57Yss7+Amyo1thH1rXeXgPvzSOggTZp6623Tvv27df6l14LFy5c&#10;61+WAbzTF7/4xdx99925//77s+2227Ycr6urS5J/uK/U1dVl5cqVWbx48buuAbY8M2bMyMKFCzNi&#10;xIhUVlamsrIyDz74YK644opUVla27A/2F+CD6NOnT3bcccc1jg0bNiz19fVJ/N0FWH9f/vKXc8EF&#10;F+Qzn/lMdt5554wdOzbnnXdeJkyYkMT+Amy41tpH6urq8tJLL611/pdfftleA+9BAAbapI4dO2bE&#10;iBGZOnXqGsenTp2a0aNHl2kqYHNWKpVy9tln54477sh9992XQYMGrfH6oEGDUldXt8a+snLlyjz4&#10;4IMt+8qIESPSoUOHNdbMnz8/Tz75pL0HtmAf//jH88QTT2TWrFktXyNHjsxnP/vZzJo1K4MHD7a/&#10;AB/YPvvskzlz5qxxbO7cuRkwYEASf3cB1t/y5cvTrt2avxZu3759mpubk9hfgA3XWvvIqFGj0tDQ&#10;kMcee6xlze9///s0NDTYa+A9eAQ00Gadf/75GTt2bEaOHJlRo0Zl4sSJqa+vz5lnnlnu0YDN0Fln&#10;nZVbbrkl//mf/5nq6uqWf4VaW1ubzp07p6KiIuPHj8+3vvWtbL/99tl+++3zrW99K126dMkJJ5zQ&#10;svaUU07Jv/zLv6Rnz57p0aNHvvSlL2XnnXfOQQcdVM7LA8qourq65fPE39a1a9f07Nmz5bj9Bfig&#10;zjvvvIwePTrf+ta3ctxxx+Wxxx7LxIkTM3HixCTxdxdgvR155JH55je/mf79+2ennXbKzJkzc/nl&#10;l+fkk09OYn8B3p/XXnstzzzzTMv38+bNy6xZs9KjR4/079+/VfaRYcOG5ZBDDslpp52W6667Lkly&#10;+umn54gjjsiQIUM2/UVDW1ICaMOuuuqq0oABA0odO3Ys7bHHHqUHH3yw3CMBm6kk6/yaNGlSy5rm&#10;5ubSxRdfXKqrqyt16tSptN9++5WeeOKJNc7z+uuvl84+++xSjx49Sp07dy4dccQRpfr6+k18NcDm&#10;bv/99y+de+65Ld/bX4D18ctf/rI0fPjwUqdOnUpDhw4tTZw4cY3X7S3A+mhsbCyde+65pf79+5eq&#10;qqpKgwcPLl100UWlFStWtKyxvwDv5f7771/n71lOPPHEUqnUevvIokWLSp/97GdL1dXVperq6tJn&#10;P/vZ0uLFizfRVULbVVEqlUplas8AAAAAAAAAtCKfAQwAAAAAAABQEAIwAAAAAAAAQEEIwAAAAAAA&#10;AAAFIQADAAAAAAAAFIQADAAAAAAAAFAQAjAAAAAAAABAQQjAAAAAAAAAAAUhAAMAAAAAAAAUhAAM&#10;AADARvPAAw+koqIiS5YsafVzDxw4MN///vc3+DwHHHBAxo8fv8HnWV/PPvtsKioqMmvWrLLN8E6t&#10;9XMFAACgPARgAAAA1mnhwoU544wz0r9//3Tq1Cl1dXX5xCc+kWnTppV7tCTJ448/ntNPP32Dz3PH&#10;HXfkG9/4RitMtH769euX+fPnZ/jw4et9jmeffTannHJKBg0alM6dO2e77bbLxRdfnJUrV7bipAAA&#10;ALQFleUeAAAAgM3Tpz/96axatSo//elPM3jw4Lz00kv5zW9+k1dffbXcoyVJPvShD7XKeXr06NEq&#10;51lf7du3T11d3QadY/bs2Wlubs51112XD3/4w3nyySdz2mmnZdmyZfnud7/bSpMCAADQFrgDGAAA&#10;gLUsWbIkDz/8cL7zne/kwAMPzIABA7LnnnvmwgsvzOGHH55k3Y8uXrJkSSoqKvLAAw+scb5HHnkk&#10;u+66a6qqqrLXXnvliSeeaHnthhtuyFZbbZVf/epXGTJkSLp06ZJjjjkmy5Yty09/+tMMHDgw3bt3&#10;zxe/+MWsXr265X1//6jir3/96y13K/ft2zfnnHNOy2tXX311tt9++1RVVaV379455phjWl77+0dA&#10;L168OOPGjUv37t3TpUuXHHrooXn66afXmve//uu/MmzYsHTr1i2HHHJI5s+f37LmgQceyJ577pmu&#10;Xbtmq622yj777JPnnntunT/rv/85vv3Y7N/85jcZOXJkunTpktGjR2fOnDnv+t/rkEMOyaRJkzJm&#10;zJgMHjw4Rx11VL70pS/ljjvueNf3JG/e5X3kkUemc+fOGTRoUG6++ea11lx++eXZeeed07Vr1/Tr&#10;1y9f+MIX8tprryVJli1blpqamvziF79Y4z2//OUv07Vr1yxdujQrV67M2WefnT59+qSqqioDBw7M&#10;hAkT/uFcAAAArD8BGAAAgLV069Yt3bp1y1133ZUVK1Zs8Pm+/OUv57vf/W4ef/zx9OrVK0cddVRW&#10;rVrV8vry5ctzxRVX5Lbbbss999yTBx54IJ/61KcyZcqUTJkyJTfddFMmTpy4Vmh82y9+8Yt873vf&#10;y3XXXZenn346d911V3beeeckyfTp03POOefkkksuyZw5c3LPPfdkv/32e9dZTzrppEyfPj133313&#10;pk2bllKplMMOO2yteb/73e/mpptuym9/+9vU19fnS1/6UpKkqakpRx99dPbff//86U9/yrRp03L6&#10;6aenoqLiA/3MLrroolx22WWZPn16Kisrc/LJJ3+g9zc0NLzn3c0nnXRSnn322dx33335xS9+kauv&#10;vjoLFy5cY027du1yxRVX5Mknn8xPf/rT3Hffffmf//N/Jkm6du2az3zmM5k0adIa75k0aVKOOeaY&#10;VFdX54orrsjdd9+d//iP/8icOXPys5/9LAMHDvxA1wIAAMD75xHQAAAArKWysjI33HBDTjvttFx7&#10;7bXZY489sv/+++czn/lMdtlllw98vosvvjgHH3xwkuSnP/1ptt1229x555057rjjkiSrVq3KNddc&#10;k+222y5Jcswxx+Smm27KSy+9lG7dumXHHXfMgQcemPvvvz/HH3/8Wuevr69PXV1dDjrooHTo0CH9&#10;+/fPnnvu2fJa165dc8QRR6S6ujoDBgzI7rvvvs45n3766dx999155JFHMnr06CTJzTffnH79+uWu&#10;u+7Kscce2zLvtdde2zLv2WefnUsuuSRJ0tjYmIaGhhxxxBEtrw8bNuwD/8y++c1vZv/990+SXHDB&#10;BTn88MPzxhtvpKqq6j3f+5e//CU//OEPc9lll73rmrlz5+bXv/51fve732WvvfZKkvzkJz9Za9Z3&#10;3h09aNCgfOMb38g///M/5+qrr06SnHrqqRk9enRefPHF9O3bN6+88kp+9atfZerUqUne/Plvv/32&#10;+ehHP5qKiooMGDDgA/0cAAAA+GDcAQwAAMA6ffrTn86LL76Yu+++O5/4xCfywAMPZI899sgNN9zw&#10;gc81atSolv/do0ePDBkyJE899VTLsS5durTE0iTp3bt3Bg4cmG7duq1x7O/vTn3bsccem9dffz2D&#10;Bw/OaaedljvvvDNNTU1JkoMPPjgDBgzI4MGDM3bs2Nx8881Zvnz5Os/z1FNPpbKysiWIJknPnj3f&#10;c94+ffq0zNajR4+cdNJJ+cQnPpEjjzwyP/jBD9Z4PPT79c7Q3qdPnyR51+t/pxdffDGHHHJIjj32&#10;2Jx66qnvuu7tax05cmTLsaFDh2arrbZaY93999+fgw8+ONtss02qq6szbty4LFq0KMuWLUuS7Lnn&#10;ntlpp51y4403Jkluuumm9O/fv+Uu65NOOimzZs3KkCFDcs455+Tee+99fz8AAAAA1osADAAAwLuq&#10;qqrKwQcfnK997Wt59NFHc9JJJ+Xiiy9O8uajgZOkVCq1rH/nY5LfyzsfidyhQ4e1XlvXsebm5nWe&#10;q1+/fpkzZ06uuuqqdO7cOV/4whey3377ZdWqVamurs4f/vCH3HrrrenTp0++9rWvZdddd82SJUvW&#10;Os87r+Xvj7/XvO9876RJkzJt2rSMHj06kydPzg477JDf/e536/5BvIt3/hlv/9nvdv1ve/HFF3Pg&#10;gQdm1KhRmThx4j9c+/a8/+jR1M8991wOO+ywDB8+PLfffntmzJiRq666Ksma/61PPfXUlsdAT5o0&#10;KZ///OdbzrvHHntk3rx5+cY3vpHXX389xx133BqfwQwAAEDrEoABAAB433bccceWOz8/9KEPJcka&#10;d7fOmjVrne97Z/xcvHhx5s6dm6FDh7bqbJ07d85RRx2VK664Ig888ECmTZuWJ554Ismbj7Q+6KCD&#10;cumll+ZPf/pTy+fe/r0dd9wxTU1N+f3vf99ybNGiRZk7d+4Hfozz7rvvngsvvDCPPvpohg8fnltu&#10;uWXDLvA9vPDCCznggAOyxx57ZNKkSS2B/t0MGzYsTU1NmT59esuxOXPmrBHGp0+fnqamplx22WXZ&#10;e++9s8MOO+TFF19c61yf+9znUl9fnyuuuCJ//vOfc+KJJ67xek1NTY4//vj86Ec/yuTJk3P77bfn&#10;1Vdf3bALBgAAYJ18BjAAAABrWbRoUY499ticfPLJ2WWXXVJdXZ3p06fn0ksvzSc/+ckkbwbXvffe&#10;O9/+9rczcODAvPLKK/nqV7+6zvNdcskl6dmzZ3r37p2LLrooW2+9dY4++uhWm/eGG27I6tWrs9de&#10;e6VLly656aab0rlz5wwYMCC/+tWv8te//jX77bdfunfvnilTpqS5uTlDhgxZ6zzbb799PvnJT+a0&#10;007Lddddl+rq6lxwwQXZZpttWq77vcybNy8TJ07MUUcdlb59+2bOnDmZO3duxo0b12rX+/defPHF&#10;HHDAAenfv3+++93v5uWXX255ra6ubp3vGTJkSA455JCcdtppmThxYiorKzN+/Ph07ty5Zc12222X&#10;pqam/PCHP8yRRx6ZRx55JNdee+1a5+revXs+9alP5ctf/nLGjBmTbbfdtuW1733ve+nTp0922223&#10;tGvXLj//+c9TV1e31qOmAQAAaB3uAAYAAGAt3bp1y1577ZXvfe972W+//TJ8+PD8r//1v3Laaafl&#10;yiuvbFl3/fXXZ9WqVRk5cmTOPffc/O///b/Xeb5vf/vbOffcczNixIjMnz8/d999dzp27Nhq8261&#10;1Vb50Y9+lH322Se77LJLfvOb3+SXv/xlevbsma222ip33HFHPvaxj2XYsGG59tprc+utt2annXZa&#10;57kmTZqUESNG5IgjjsioUaNSKpUyZcqUtR77/G66dOmS2bNn59Of/nR22GGHnH766Tn77LNzxhln&#10;tNr1/r177703zzzzTO67775su+226dOnT8vXPzJp0qT069cv+++/fz71qU/l9NNPT69evVpe3223&#10;3XL55ZfnO9/5ToYPH56bb745EyZMWOe5TjnllKxcuTInn3zyGse7deuW73znOxk5cmQ+8pGP5Nln&#10;n82UKVPe8w5lAAAA1k9F6d0+4AgAAADgfbr55ptz7rnn5sUXX2zVuA8AAMAH4xHQAAAAwHpbvnx5&#10;5s2blwkTJuSMM84QfwEAAMrM85YAAACA9XbppZdmt912S+/evXPhhReWexwAAIAtnkdAAwAAAAAA&#10;ABSEO4ABAAAAAAAACkIABgAAAAAAACgIARgAAAAAAACgIARgAAAAAAAAgIIQgAEAAAAAAAAKQgAG&#10;AAAAAAAAKAgBGAAAAAAAAKAgBGAAAAAAAACAghCAAQAAAAAAAApCAAYAAAAAAAAoCAEYAAAAAAAA&#10;oCAEYAAAAAAAAICCEIABAAAAAAAACkIABgAAAAAAACgIARgAAAAAAACgIARgAAAAAAAAgIIQgAEA&#10;AAAAAAAKQgAGAAAAAAAAKAgBGAAAAAAAAKAgBGAAAAAAAACAghCAAQAAAAAAAApCAAYAAAAAAAAo&#10;CAEYAAAAAAAAoCAEYAAAAAAAAICCEIABAAAAAAAACkIABgAAAAAAACgIARgAAAAAAACgI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AGAAAAAAAAKAgBGAAAAAAAAKAgBGAA&#10;AAAAAACAghCAAQAAAAAAAApCAAYAAAAAAAAoCAEYAAAAAAAAoCD+H0ucZP/lIoO6AAAAAElFTkSu&#10;QmCCUEsDBBQABgAIAAAAIQDmO+gX3wAAAAgBAAAPAAAAZHJzL2Rvd25yZXYueG1sTI9BS8NAEIXv&#10;gv9hGcGb3U00xcZsSinqqQi2QultmkyT0OxsyG6T9N+7PenxzRve+162nEwrBupdY1lDNFMgiAtb&#10;Nlxp+Nl9PL2CcB65xNYyabiSg2V+f5dhWtqRv2nY+kqEEHYpaqi971IpXVGTQTezHXHwTrY36IPs&#10;K1n2OIZw08pYqbk02HBoqLGjdU3FeXsxGj5HHFfP0fuwOZ/W18Mu+dpvItL68WFavYHwNPm/Z7jh&#10;B3TIA9PRXrh0otUQhngN8WIB4uaqFxUuRw3JPE5A5pn8PyD/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APDaaLAwAAPQgAAA4AAAAAAAAAAAAAAAAAOgIAAGRy&#10;cy9lMm9Eb2MueG1sUEsBAi0ACgAAAAAAAAAhAO/g+PROnQAATp0AABQAAAAAAAAAAAAAAAAA8QUA&#10;AGRycy9tZWRpYS9pbWFnZTEucG5nUEsBAi0AFAAGAAgAAAAhAOY76BffAAAACAEAAA8AAAAAAAAA&#10;AAAAAAAAcaMAAGRycy9kb3ducmV2LnhtbFBLAQItABQABgAIAAAAIQCqJg6+vAAAACEBAAAZAAAA&#10;AAAAAAAAAAAAAH2kAABkcnMvX3JlbHMvZTJvRG9jLnhtbC5yZWxzUEsFBgAAAAAGAAYAfAEAAHCl&#10;AAAAAA==&#10;">
                <v:shape id="תמונה 304" o:spid="_x0000_s1255" type="#_x0000_t75" style="position:absolute;width:66040;height:3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l+wgAAANwAAAAPAAAAZHJzL2Rvd25yZXYueG1sRI/NigIx&#10;EITvgu8QWvCmiT8sMhpFZBe86orirZm0k8FJZ5xEHffpN8LCHouq+oparFpXiQc1ofSsYTRUIIhz&#10;b0ouNBy+vwYzECEiG6w8k4YXBVgtu50FZsY/eUePfSxEgnDIUIONsc6kDLklh2Hoa+LkXXzjMCbZ&#10;FNI0+ExwV8mxUh/SYclpwWJNG0v5dX93Go4HO/68cWVf5W2k8H4+/dQFa93vtes5iEht/A//tbdG&#10;w0RN4X0mHQG5/AUAAP//AwBQSwECLQAUAAYACAAAACEA2+H2y+4AAACFAQAAEwAAAAAAAAAAAAAA&#10;AAAAAAAAW0NvbnRlbnRfVHlwZXNdLnhtbFBLAQItABQABgAIAAAAIQBa9CxbvwAAABUBAAALAAAA&#10;AAAAAAAAAAAAAB8BAABfcmVscy8ucmVsc1BLAQItABQABgAIAAAAIQAqS2l+wgAAANwAAAAPAAAA&#10;AAAAAAAAAAAAAAcCAABkcnMvZG93bnJldi54bWxQSwUGAAAAAAMAAwC3AAAA9gIAAAAA&#10;">
                  <v:imagedata r:id="rId179" o:title=""/>
                </v:shape>
                <v:shape id="Text Box 284" o:spid="_x0000_s1256" type="#_x0000_t202" style="position:absolute;left:7683;top:30416;width:28199;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26DC757C" w14:textId="77777777" w:rsidR="00EA1699" w:rsidRPr="00C473EC" w:rsidRDefault="00EA1699" w:rsidP="00DE63B6">
                        <w:pPr>
                          <w:pStyle w:val="Caption"/>
                          <w:jc w:val="left"/>
                        </w:pPr>
                        <w:r>
                          <w:t>Figure</w:t>
                        </w:r>
                        <w:r>
                          <w:rPr>
                            <w:rFonts w:hint="cs"/>
                            <w:rtl/>
                          </w:rPr>
                          <w:t xml:space="preserve"> </w:t>
                        </w:r>
                        <w:r>
                          <w:t>9</w:t>
                        </w:r>
                        <w:r w:rsidRPr="00FE29C0">
                          <w:t>-</w:t>
                        </w:r>
                        <w:r>
                          <w:rPr>
                            <w:rFonts w:hint="cs"/>
                            <w:rtl/>
                          </w:rPr>
                          <w:t>57</w:t>
                        </w:r>
                        <w:r>
                          <w:t>:</w:t>
                        </w:r>
                        <w:r w:rsidRPr="007F5D43">
                          <w:t xml:space="preserve"> </w:t>
                        </w:r>
                        <w:r>
                          <w:t>Load 100%, Trace 3</w:t>
                        </w:r>
                      </w:p>
                      <w:p w14:paraId="7293CE51" w14:textId="77777777" w:rsidR="00EA1699" w:rsidRDefault="00EA1699" w:rsidP="00DE63B6">
                        <w:pPr>
                          <w:rPr>
                            <w:lang w:bidi="ar-SA"/>
                          </w:rPr>
                        </w:pPr>
                      </w:p>
                    </w:txbxContent>
                  </v:textbox>
                </v:shape>
                <w10:wrap anchorx="margin"/>
              </v:group>
            </w:pict>
          </mc:Fallback>
        </mc:AlternateContent>
      </w:r>
    </w:p>
    <w:p w14:paraId="62376A20" w14:textId="3D86646D" w:rsidR="00DE63B6" w:rsidRDefault="00DE63B6" w:rsidP="00E65112">
      <w:pPr>
        <w:spacing w:after="0" w:line="240" w:lineRule="auto"/>
        <w:jc w:val="left"/>
        <w:rPr>
          <w:rtl/>
        </w:rPr>
      </w:pPr>
    </w:p>
    <w:p w14:paraId="2F984610" w14:textId="033BFAD1" w:rsidR="00DE63B6" w:rsidRDefault="00DE63B6" w:rsidP="00E65112">
      <w:pPr>
        <w:spacing w:after="0" w:line="240" w:lineRule="auto"/>
        <w:jc w:val="left"/>
        <w:rPr>
          <w:rtl/>
        </w:rPr>
      </w:pPr>
    </w:p>
    <w:p w14:paraId="34D144AB" w14:textId="0C7567D4" w:rsidR="00DE63B6" w:rsidRDefault="00DE63B6" w:rsidP="00E65112">
      <w:pPr>
        <w:spacing w:after="0" w:line="240" w:lineRule="auto"/>
        <w:jc w:val="left"/>
        <w:rPr>
          <w:rtl/>
        </w:rPr>
      </w:pPr>
    </w:p>
    <w:p w14:paraId="5D8237A1" w14:textId="44CDB6F8" w:rsidR="00DE63B6" w:rsidRDefault="00DE63B6" w:rsidP="00E65112">
      <w:pPr>
        <w:spacing w:after="0" w:line="240" w:lineRule="auto"/>
        <w:jc w:val="left"/>
        <w:rPr>
          <w:rtl/>
        </w:rPr>
      </w:pPr>
    </w:p>
    <w:p w14:paraId="0E7906CA" w14:textId="30DDC0ED" w:rsidR="00DE63B6" w:rsidRDefault="00DE63B6" w:rsidP="00E65112">
      <w:pPr>
        <w:spacing w:after="0" w:line="240" w:lineRule="auto"/>
        <w:jc w:val="left"/>
        <w:rPr>
          <w:rtl/>
        </w:rPr>
      </w:pPr>
    </w:p>
    <w:p w14:paraId="0D6EFC2E" w14:textId="36763B2F" w:rsidR="00DE63B6" w:rsidRDefault="00DE63B6" w:rsidP="00E65112">
      <w:pPr>
        <w:spacing w:after="0" w:line="240" w:lineRule="auto"/>
        <w:jc w:val="left"/>
        <w:rPr>
          <w:rtl/>
        </w:rPr>
      </w:pPr>
    </w:p>
    <w:p w14:paraId="5B2E48E2" w14:textId="19AEE689" w:rsidR="00DE63B6" w:rsidRDefault="00DE63B6" w:rsidP="00E65112">
      <w:pPr>
        <w:spacing w:after="0" w:line="240" w:lineRule="auto"/>
        <w:jc w:val="left"/>
        <w:rPr>
          <w:rtl/>
        </w:rPr>
      </w:pPr>
    </w:p>
    <w:p w14:paraId="65CEE6D7" w14:textId="04C31CC6" w:rsidR="00DE63B6" w:rsidRDefault="00DE63B6" w:rsidP="00E65112">
      <w:pPr>
        <w:spacing w:after="0" w:line="240" w:lineRule="auto"/>
        <w:jc w:val="left"/>
        <w:rPr>
          <w:rtl/>
        </w:rPr>
      </w:pPr>
    </w:p>
    <w:p w14:paraId="776A7526" w14:textId="4A1D21EC" w:rsidR="00DE63B6" w:rsidRDefault="00DE63B6" w:rsidP="00E65112">
      <w:pPr>
        <w:spacing w:after="0" w:line="240" w:lineRule="auto"/>
        <w:jc w:val="left"/>
        <w:rPr>
          <w:rtl/>
        </w:rPr>
      </w:pPr>
    </w:p>
    <w:p w14:paraId="5AAB42F5" w14:textId="7734A43E" w:rsidR="00DE63B6" w:rsidRDefault="00DE63B6" w:rsidP="00E65112">
      <w:pPr>
        <w:spacing w:after="0" w:line="240" w:lineRule="auto"/>
        <w:jc w:val="left"/>
        <w:rPr>
          <w:rtl/>
        </w:rPr>
      </w:pPr>
    </w:p>
    <w:p w14:paraId="398DC64D" w14:textId="48BEE461" w:rsidR="00DE63B6" w:rsidRDefault="00DE63B6" w:rsidP="00E65112">
      <w:pPr>
        <w:spacing w:after="0" w:line="240" w:lineRule="auto"/>
        <w:jc w:val="left"/>
        <w:rPr>
          <w:rtl/>
        </w:rPr>
      </w:pPr>
    </w:p>
    <w:p w14:paraId="24C5C66E" w14:textId="525A2D05" w:rsidR="00DE63B6" w:rsidRDefault="00DE63B6" w:rsidP="00E65112">
      <w:pPr>
        <w:spacing w:after="0" w:line="240" w:lineRule="auto"/>
        <w:jc w:val="left"/>
        <w:rPr>
          <w:rtl/>
        </w:rPr>
      </w:pPr>
    </w:p>
    <w:p w14:paraId="687E0875" w14:textId="77777777" w:rsidR="00DE63B6" w:rsidRDefault="00DE63B6" w:rsidP="00E65112">
      <w:pPr>
        <w:spacing w:after="0" w:line="240" w:lineRule="auto"/>
        <w:jc w:val="left"/>
      </w:pPr>
    </w:p>
    <w:p w14:paraId="79E2C1C0" w14:textId="0B2FD133" w:rsidR="009D3674" w:rsidRDefault="009D3674" w:rsidP="00E65112">
      <w:pPr>
        <w:spacing w:after="0" w:line="240" w:lineRule="auto"/>
        <w:jc w:val="left"/>
      </w:pPr>
    </w:p>
    <w:p w14:paraId="44793B1D" w14:textId="79DD9A1A" w:rsidR="009D3674" w:rsidRDefault="009D3674" w:rsidP="00E65112">
      <w:pPr>
        <w:spacing w:after="0" w:line="240" w:lineRule="auto"/>
        <w:jc w:val="left"/>
      </w:pPr>
    </w:p>
    <w:p w14:paraId="456DDE17" w14:textId="22EE01EE" w:rsidR="009D3674" w:rsidRDefault="009D3674" w:rsidP="00E65112">
      <w:pPr>
        <w:spacing w:after="0" w:line="240" w:lineRule="auto"/>
        <w:jc w:val="left"/>
      </w:pPr>
    </w:p>
    <w:p w14:paraId="1FCCDEAE" w14:textId="11877D2D" w:rsidR="009D3674" w:rsidRDefault="009D3674" w:rsidP="00E65112">
      <w:pPr>
        <w:spacing w:after="0" w:line="240" w:lineRule="auto"/>
        <w:jc w:val="left"/>
      </w:pPr>
    </w:p>
    <w:p w14:paraId="15D9D129" w14:textId="6039D301" w:rsidR="009D3674" w:rsidRDefault="009D3674" w:rsidP="00E65112">
      <w:pPr>
        <w:spacing w:after="0" w:line="240" w:lineRule="auto"/>
        <w:jc w:val="left"/>
      </w:pPr>
    </w:p>
    <w:p w14:paraId="75C5BE21" w14:textId="7A97084F" w:rsidR="00DE63B6" w:rsidRDefault="00DE63B6" w:rsidP="00E65112">
      <w:pPr>
        <w:spacing w:after="0" w:line="240" w:lineRule="auto"/>
        <w:jc w:val="left"/>
        <w:rPr>
          <w:rtl/>
        </w:rPr>
      </w:pPr>
    </w:p>
    <w:p w14:paraId="0F26A79A" w14:textId="77777777" w:rsidR="00DE63B6" w:rsidRDefault="00DE63B6" w:rsidP="00E65112">
      <w:pPr>
        <w:spacing w:after="0" w:line="240" w:lineRule="auto"/>
        <w:jc w:val="left"/>
        <w:rPr>
          <w:rtl/>
        </w:rPr>
      </w:pPr>
    </w:p>
    <w:p w14:paraId="7D7ED53F" w14:textId="5B5F98F4" w:rsidR="00FE4511" w:rsidRDefault="00FE4511" w:rsidP="00E65112">
      <w:pPr>
        <w:spacing w:after="0" w:line="240" w:lineRule="auto"/>
        <w:jc w:val="left"/>
        <w:rPr>
          <w:rtl/>
        </w:rPr>
      </w:pPr>
    </w:p>
    <w:p w14:paraId="7D7BB6D9" w14:textId="0E229B2C" w:rsidR="00FE4511" w:rsidRDefault="00FE4511" w:rsidP="00E65112">
      <w:pPr>
        <w:spacing w:after="0" w:line="240" w:lineRule="auto"/>
        <w:jc w:val="left"/>
        <w:rPr>
          <w:rtl/>
        </w:rPr>
      </w:pPr>
    </w:p>
    <w:p w14:paraId="60A78FAB" w14:textId="173F852A" w:rsidR="00FE4511" w:rsidRDefault="00FE4511" w:rsidP="00E65112">
      <w:pPr>
        <w:spacing w:after="0" w:line="240" w:lineRule="auto"/>
        <w:jc w:val="left"/>
        <w:rPr>
          <w:rtl/>
        </w:rPr>
      </w:pPr>
    </w:p>
    <w:p w14:paraId="7AE46143" w14:textId="267452B5" w:rsidR="00FE4511" w:rsidRDefault="00FE4511" w:rsidP="00E65112">
      <w:pPr>
        <w:spacing w:after="0" w:line="240" w:lineRule="auto"/>
        <w:jc w:val="left"/>
        <w:rPr>
          <w:rtl/>
        </w:rPr>
      </w:pPr>
    </w:p>
    <w:p w14:paraId="5795BDE6" w14:textId="26A2F9B9" w:rsidR="00FE4511" w:rsidRDefault="00FE4511" w:rsidP="00E65112">
      <w:pPr>
        <w:spacing w:after="0" w:line="240" w:lineRule="auto"/>
        <w:jc w:val="left"/>
        <w:rPr>
          <w:rtl/>
        </w:rPr>
      </w:pPr>
    </w:p>
    <w:p w14:paraId="5552E787" w14:textId="6888FE28" w:rsidR="00FE4511" w:rsidRDefault="00FE4511" w:rsidP="00E65112">
      <w:pPr>
        <w:spacing w:after="0" w:line="240" w:lineRule="auto"/>
        <w:jc w:val="left"/>
        <w:rPr>
          <w:rtl/>
        </w:rPr>
      </w:pPr>
    </w:p>
    <w:p w14:paraId="6A8B35BF" w14:textId="7999CBD5" w:rsidR="00FE4511" w:rsidRDefault="00FE4511" w:rsidP="00E65112">
      <w:pPr>
        <w:spacing w:after="0" w:line="240" w:lineRule="auto"/>
        <w:jc w:val="left"/>
        <w:rPr>
          <w:rtl/>
        </w:rPr>
      </w:pPr>
    </w:p>
    <w:p w14:paraId="1C2D965A" w14:textId="1BEDCACC" w:rsidR="00FE4511" w:rsidRDefault="00FE4511" w:rsidP="00E65112">
      <w:pPr>
        <w:spacing w:after="0" w:line="240" w:lineRule="auto"/>
        <w:jc w:val="left"/>
        <w:rPr>
          <w:rtl/>
        </w:rPr>
      </w:pPr>
    </w:p>
    <w:p w14:paraId="0C89AE42" w14:textId="77777777" w:rsidR="00FE4511" w:rsidRDefault="00FE4511" w:rsidP="00E65112">
      <w:pPr>
        <w:spacing w:after="0" w:line="240" w:lineRule="auto"/>
        <w:jc w:val="left"/>
        <w:rPr>
          <w:rtl/>
        </w:rPr>
      </w:pPr>
    </w:p>
    <w:p w14:paraId="563A9F34" w14:textId="69CD212E" w:rsidR="009D3674" w:rsidRDefault="00DE63B6" w:rsidP="00E65112">
      <w:pPr>
        <w:spacing w:after="0" w:line="240" w:lineRule="auto"/>
        <w:jc w:val="left"/>
      </w:pPr>
      <w:r>
        <w:rPr>
          <w:noProof/>
          <w:rtl/>
          <w:lang w:val="he-IL"/>
        </w:rPr>
        <mc:AlternateContent>
          <mc:Choice Requires="wpg">
            <w:drawing>
              <wp:anchor distT="0" distB="0" distL="114300" distR="114300" simplePos="0" relativeHeight="251748864" behindDoc="0" locked="0" layoutInCell="1" allowOverlap="1" wp14:anchorId="424A6FB1" wp14:editId="31444FF5">
                <wp:simplePos x="0" y="0"/>
                <wp:positionH relativeFrom="margin">
                  <wp:align>center</wp:align>
                </wp:positionH>
                <wp:positionV relativeFrom="paragraph">
                  <wp:posOffset>178435</wp:posOffset>
                </wp:positionV>
                <wp:extent cx="6572250" cy="3363202"/>
                <wp:effectExtent l="0" t="0" r="0" b="0"/>
                <wp:wrapNone/>
                <wp:docPr id="318" name="Group 318"/>
                <wp:cNvGraphicFramePr/>
                <a:graphic xmlns:a="http://schemas.openxmlformats.org/drawingml/2006/main">
                  <a:graphicData uri="http://schemas.microsoft.com/office/word/2010/wordprocessingGroup">
                    <wpg:wgp>
                      <wpg:cNvGrpSpPr/>
                      <wpg:grpSpPr>
                        <a:xfrm>
                          <a:off x="0" y="0"/>
                          <a:ext cx="6572250" cy="3363202"/>
                          <a:chOff x="0" y="0"/>
                          <a:chExt cx="6572250" cy="3363202"/>
                        </a:xfrm>
                      </wpg:grpSpPr>
                      <pic:pic xmlns:pic="http://schemas.openxmlformats.org/drawingml/2006/picture">
                        <pic:nvPicPr>
                          <pic:cNvPr id="305" name="תמונה 305"/>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572250" cy="3216275"/>
                          </a:xfrm>
                          <a:prstGeom prst="rect">
                            <a:avLst/>
                          </a:prstGeom>
                          <a:noFill/>
                          <a:ln>
                            <a:noFill/>
                          </a:ln>
                        </pic:spPr>
                      </pic:pic>
                      <wps:wsp>
                        <wps:cNvPr id="285" name="Text Box 285"/>
                        <wps:cNvSpPr txBox="1"/>
                        <wps:spPr>
                          <a:xfrm>
                            <a:off x="660400" y="3022600"/>
                            <a:ext cx="2352102" cy="340602"/>
                          </a:xfrm>
                          <a:prstGeom prst="rect">
                            <a:avLst/>
                          </a:prstGeom>
                          <a:noFill/>
                          <a:ln w="6350">
                            <a:noFill/>
                          </a:ln>
                        </wps:spPr>
                        <wps:txbx>
                          <w:txbxContent>
                            <w:p w14:paraId="09411801" w14:textId="77777777" w:rsidR="00EA1699" w:rsidRPr="00C473EC" w:rsidRDefault="00EA1699" w:rsidP="00DE63B6">
                              <w:pPr>
                                <w:pStyle w:val="Caption"/>
                                <w:jc w:val="left"/>
                              </w:pPr>
                              <w:r>
                                <w:t>Figure</w:t>
                              </w:r>
                              <w:r>
                                <w:rPr>
                                  <w:rFonts w:hint="cs"/>
                                  <w:rtl/>
                                </w:rPr>
                                <w:t xml:space="preserve"> </w:t>
                              </w:r>
                              <w:r>
                                <w:t>9</w:t>
                              </w:r>
                              <w:r w:rsidRPr="00FE29C0">
                                <w:t>-</w:t>
                              </w:r>
                              <w:r>
                                <w:rPr>
                                  <w:rFonts w:hint="cs"/>
                                  <w:rtl/>
                                </w:rPr>
                                <w:t>58</w:t>
                              </w:r>
                              <w:r>
                                <w:t>:</w:t>
                              </w:r>
                              <w:r w:rsidRPr="007F5D43">
                                <w:t xml:space="preserve"> </w:t>
                              </w:r>
                              <w:r>
                                <w:t>Load 120%, Trace 1</w:t>
                              </w:r>
                            </w:p>
                            <w:p w14:paraId="214290A4" w14:textId="77777777" w:rsidR="00EA1699" w:rsidRDefault="00EA1699" w:rsidP="00DE63B6">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4A6FB1" id="Group 318" o:spid="_x0000_s1257" style="position:absolute;left:0;text-align:left;margin-left:0;margin-top:14.05pt;width:517.5pt;height:264.8pt;z-index:251748864;mso-position-horizontal:center;mso-position-horizontal-relative:margin" coordsize="65722,33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DGDigMAAD0IAAAOAAAAZHJzL2Uyb0RvYy54bWysVc1u4zYQvhfoOxC6&#10;byTLjrMV4izcpAkWSHeNJsWeaYqyiJVIlqQjp8/RXoue+0J+nX5DSc4vsN1FD5aHw+Fw5pv5OKfv&#10;dm3D7qTzyuhFMjnKEia1MKXSm0Xy6+3lm7cJ84HrkjdGy0VyL33y7uz77047W8jc1KYppWNwon3R&#10;2UVSh2CLNPWili33R8ZKjc3KuJYHLN0mLR3v4L1t0jzL5mlnXGmdEdJ7aC/6zeQs+q8qKcLHqvIy&#10;sGaRILYQvy5+1/RNz055sXHc1koMYfBviKLlSuPSg6sLHjjbOvXCVauEM95U4UiYNjVVpYSMOSCb&#10;SfYsmytntjbmsim6jT3ABGif4fTNbsWHu5Vjqlwk0wlKpXmLIsV7GSkAT2c3BayunL2xKzcoNv2K&#10;Mt5VrqV/5MJ2Edj7A7ByF5iAcn58kufHwF9gbzqdT/Ms76EXNerz4pyof/rCyXS8OKX4DuFYJQr8&#10;BqQgvUDqyx2FU2HrZDI4af+Tj5a7z1v7BkW1PKi1alS4jw2K8lFQ+m6lxMr1i0egZ8cj6Pt/9n/t&#10;/9z/vf+DTaEF0HSOTPuDnBK7NuKzZ9qc11xv5NJbNDhoR9bpU/O4fHLrulH2UjUNFYvkIT+Q4Vkz&#10;vQJR36gXRmxbqUPPPCcbpGq0r5X1CXOFbNcSjeTelxNUGqwP6CXrlA59rb0TvyBexMoLH5wMoiax&#10;QkyDHlU9bMQEHmKm7DwakK27n00Jx3wbTKTc1zdgPpnnJxHiQxsBXefDlTQtIwFZINLont9de4oZ&#10;pqMJRa0NYRlzafQTBQxJE+OniAcRCRCZ8Mz5EXqsXoD/VUy+qbmViJLcPjRV/vbQVLfEwB/NjpEO&#10;wQ6GxGQWdtgYmof0fawjrw6Ens+zWQbqEnOzPJ9DjlmP3M6nx/kEdO65PcvmPbX/J2RZh9djiqfj&#10;VYgfwiYp7Na7+JRNspMx2bUp75GrMygpkvBWXCrU95r7sOIOTz2UGF/hIz5VY3CbGaSE1cb9/pqe&#10;7FE37Casw+hYJP63LacXo3mvUdEfJrMZ3Ia4mOHpw8I93lk/3tHb9txgOoEziC6KZB+aUaycaT9h&#10;yi3pVmxxLXD3IgmjeB76gYYpKeRyGY36h+ha31g8X5OIHnXv7e4Td3Zo8YASfjBjD/HiWaf3tj3u&#10;S5CtUpEGhHSPKhqbFujnKMUZBenJEHy8jlYPU//sXwAAAP//AwBQSwMECgAAAAAAAAAhADeriwg/&#10;oQAAP6EAABQAAABkcnMvbWVkaWEvaW1hZ2UxLnBuZ4lQTkcNChoKAAAADUlIRFIAAAeAAAADrAgG&#10;AAAAq4OrmAAAADl0RVh0U29mdHdhcmUATWF0cGxvdGxpYiB2ZXJzaW9uMy4zLjIsIGh0dHBzOi8v&#10;bWF0cGxvdGxpYi5vcmcvL4oRCwAAAAlwSFlzAAAPYQAAD2EBqD+naQAAoKxJREFUeJzs3XeYXmWZ&#10;P/Dv9MkkmfTeIJCYIB2kKi2I0hRUBCygawPXVXTVta2suisr8FNXXcBVissiIoiIgAgioiggKJ0A&#10;AdIrSUhmUqaf3x9JBoYkECDJm8x8Ptc1V955znPOe59pybzf3M9TVhRFEQAAAAAAAAC2e+WlLgAA&#10;AAAAAACAzUMADAAAAAAAANBNCIABAAAAAAAAugkBMAAAAAAAAEA3IQAGAAAAAAAA6CYEwAAAAAAA&#10;AADdhAAYAAAAAAAAoJsQAAMAAAAAAAB0EwJgAAAAAAAAgG5CAAwAAAAAAADQTQiAAQAAAAAAALoJ&#10;ATAAAAAAAABANyEABgAAAAAAAOgmBMAAAAAAAAAA3YQAGAAAAAAAAKCbEAADAAAAAAAAdBMCYAAA&#10;AAAAAIBuQgAMAAAAAAAA0E0IgAEAAAAAAAC6CQEwAAAAAAAAQDchAAYAAAAAAADoJgTAAAAAAAAA&#10;AN2EABgAAAAAAACgmxAAAwAAAAAAAHQTAmAAAAAAAACAbkIADAAAAAAAANBNCIABAAAAAAAAugkB&#10;MAAAAAAAAEA3IQAGAAAAAAAA6CYEwAAAAAAAAADdhAAYAAAAAAAAoJsQAAMAAAAAAAB0EwJgAAAA&#10;AAAAgG5CAAwAAAAAAADQTQiAAQAAAAAAALoJATAAAAAAAABANyEABgAAAAAAAOgmBMAAAAAAAAAA&#10;3YQAGAAAAAAAAKCbEAADAAAAAAAAdBMCYAAAAAAAAIBuQgAMAAAAAAAA0E0IgAEAAAAAAAC6CQEw&#10;AAAAAAAAQDchAAYAAAAAAADoJgTAAAAAAAAAAN2EABgAAAAAAACgmxAAAwAAAAAAAHQTAmAAAAAA&#10;AACAbkIADAAAAAAAANBNCIABAAAAAAAAugkBMAAAAAAAAEA3IQAGAAAAAAAA6CYEwAAAAAAAAADd&#10;hAAYAAAAAAAAoJsQAAMAAAAAAAB0EwJgAAAAAAAAgG5CAAwAAAAAAADQTQiAAQAAAAAAALoJATAA&#10;AAAAAABANyEABgAAAAAAAOgmBMAAAAAAAAAA3YQAGAAAAAAAAKCbEAADAAAAAAAAdBMCYAAAAAAA&#10;AIBuQgAMAAAAAAAA0E0IgAEAAAAAAAC6CQEwAAAAAAAAQDchAAYAAAAAAADoJgTAAAAAAAAAAN2E&#10;ABgAAAAAAACgmxAAAwAAAAAAAHQTAmAAAAAAAACAbkIADAAAAAAAANBNCIABAAAAAAAAugkBMAAA&#10;AAAAAEA3IQAGAAAAAAAA6CYEwAAAAAAAAADdhAAYAAAAAAAAoJsQAAMAAAAAAAB0EwJgAAAAAAAA&#10;gG5CAAwAAAAAAADQTQiAAQAAAAAAALoJATAAAAAAAABANyEABgAAAAAAAOgmBMAAAAAAAAAA3YQA&#10;GAAAAAAAAKCbEAADAAAAAAAAdBMCYAAAAAAAAIBuQgAMAAAAAAAA0E0IgAEAAAAAAAC6CQEwAACw&#10;VV122WUpKyvLfffdV+pSMmPGjJSVleWyyy572blf+cpXctxxx2XUqFEpKyvLBz7wgQ3O+/GPf5wT&#10;TjghO+ywQ3r16pWdd945Z555ZubPn7/B+T/72c+y5557pra2NiNHjsxZZ52VFStWvOp7Ouyww7Lr&#10;rru+6vM3pxtuuCGnnXZadtttt1RVVaWsrKzUJWXJkiX54he/mF122SW9e/dOv379MmnSpLz//e/P&#10;Qw899KquWVZWlk984hObudKNP9e//du/bfbrHnbYYTnssMM2+3VfzrrvwXVv5eXlGTBgQKZMmZJb&#10;brnlVV/3pz/9ab773e9uvkI3wd///vcceeSR6dOnT/r37593vOMdeeaZZzb5/N/97nc58MADU1dX&#10;l8GDB+cDH/hAFi1atN68Tf1ZlCRFUeTSSy/Nfvvtl969e6e+vj577713fvWrX3WZ19DQkC9/+cuZ&#10;OHFi6urqMmrUqJx00kl59NFHN7l+AABg2yEABgAA2ATf+c53smTJkrztbW9LdXX1RuedffbZ6dOn&#10;T775zW/m5ptvzuc///nccMMN2WeffbJw4cIuc6+44oqceuqpecMb3pDf/OY3Ofvss3PZZZflHe94&#10;x5a+na3il7/8Ze6+++7ssssu2WOPPUpdTlasWJEDDjggl112WT784Q/n+uuvzxVXXJGPfvSjmT59&#10;eh544IFSl/iy7rrrrnz4wx/e7Ne94IILcsEFF2z2626qf/qnf8pdd92VP/3pTzn//PMzbdq0HHPM&#10;MfnjH//4qq63tQPgxx9/PIcddlhaWlry85//PJdcckmefPLJvOlNb8qzzz77suffcccdOfroozNs&#10;2LD86le/yn/913/ld7/7XaZMmZLm5uYuczf1Z1GSnHnmmTnzzDMzZcqUXH/99bn66qvznve8J6tW&#10;reoy7/jjj893v/vdfOQjH8mNN96Y//zP/8wDDzyQAw88MDNnznzlHxAAAKCkKktdAAAAwPagsbEx&#10;5eVr/g/t5ZdfvtF5999/f4YOHdr5/qGHHpq99947b3jDG/KjH/0oX/nKV5Ik7e3t+dznPpejjjoq&#10;P/rRj5Ikhx9+ePr27Zv3vve9+c1vfpOjjz56C97RlvejH/2o82P2iU98In/7299KWs/VV1+dp556&#10;Kr///e9z+OGHdzn2mc98Jh0dHSWqbNMdcMABW+S6u+yyyxa57qYaO3Zs570dfPDBmTBhQg499NBc&#10;fPHFOeSQQ0pa26b46le/mpqamtxwww2pr69Pkuyzzz6ZMGFCzj///HzrW996yfM/97nPZeLEibnm&#10;mmtSWbnmpZodd9wxBx98cC655JKceeaZnXM39WfRddddlx/+8Ie56qqr8u53v7tz/C1veUuXeU89&#10;9VT++Mc/5itf+Uo+97nPdY7vvPPOOeigg3Lttdfm05/+9CZ+JAAAgG2BDmAAAGCbdOedd2bKlCnp&#10;27dv6urqctBBB+XGG2/sMufZZ5/Nxz/+8eyyyy7p06dPhg4dmiOOOCJ/+tOf1rvevHnz8u53vzt9&#10;+/ZNv379cvLJJ2fBggWbXM+6wOXlvDD8XWefffZJRUVFZs+e3Tl29913Z/78+fngBz/YZe5JJ52U&#10;Pn365Je//OUm1/ZKdXR05Nxzz82kSZNSU1OToUOH5rTTTsucOXO6zCuKIt/85jczbty41NbWZt99&#10;982tt966ycsFb+rHbGtZsmRJkmTEiBEbPP7Cej/wgQ9khx12WG/Ov/3bv210Kesf/vCHmThxYmpq&#10;arLLLrvkZz/7WZfj65Y///3vf5+PfOQjGTRoUOrr63Paaadl5cqVWbBgQd797nenf//+GTFiRD77&#10;2c+mtbW1yzVevAT0qlWr8tnPfjY77rhjamtrM3DgwOy777658sorO+c888wzOeWUUzJy5MjU1NRk&#10;2LBhmTJlSpeO5w19TpcuXZqPf/zjGTVqVKqrqzN+/Ph8+ctfXq8jdd0S2JdffnkmT56curq67LHH&#10;Hrnhhhs2+HHaFPvuu2+SrNc1/9///d855JBDMnTo0PTu3Tu77bZbzj333C4fp8MOOyw33nhjZs6c&#10;2WV56XVaWlry7//+751f/0OGDMkHP/jBTerU3ZC2trbccMMNeec739kZ/ibJuHHjcvjhh7/s9/Lc&#10;uXNz77335v3vf39n+JskBx10UCZOnLje+Zv6ffVf//Vf2WGHHbqEvxtSVVWVJOnXr1+X8f79+ydJ&#10;amtrN+n5AACAbce29ds4AABA1iyHesQRR2T58uW5+OKLc+WVV6Zv3745/vjjc9VVV3XOW7p0aZI1&#10;yy7feOONufTSSzN+/Pgcdthh+cMf/tA5b/Xq1TnyyCNzyy235JxzzsnVV1+d4cOH5+STT95q99Pe&#10;3p7Xv/71nWOPPPJIkmT33XfvMreqqiqTJk3qPL4lnHnmmfmXf/mXvPnNb87111+fb3zjG7n55ptz&#10;0EEHZfHixZ3zvvzlL+fLX/5y3vrWt+ZXv/pVzjjjjHz4wx/Ok08+ucVq25IOPPDAJMlpp52W6667&#10;rjMQ3hyuv/76fO9738vXv/71XHPNNRk3blxOPfXUXHPNNevN/fCHP5x+/frlZz/7Wb7yla/kpz/9&#10;aT7ykY/k2GOPzR577JFrrrkmp59+ev7f//t/+f73v/+Sz/uZz3wmF154YT75yU/m5ptvzuWXX56T&#10;Tjqpy70dc8wx+dvf/pZzzz03t956ay688MLstddeWbZs2Uav29TUlMMPPzz/+7//m8985jO58cYb&#10;8773vS/nnnvuBpcov/HGG/ODH/wgX//61/OLX/wiAwcOzIknnviK9sB9oenTpydJJk6c2GX86aef&#10;znve855cfvnlueGGG/KhD30o5513Xj72sY91zrngggty8MEHZ/jw4bnrrrs635I1//nh7W9/e/7z&#10;P/8z73nPezqXO173HxtWr17deZ11gf3L7RH+9NNPZ/Xq1et9Lydrvr+feuqpNDU1bfT8jf0sWDf2&#10;an4WtLW15a677spee+2Vb3/72xk3blwqKioyfvz4nH/++SmKonPuuHHj8va3vz3f+c53cvvtt2fF&#10;ihV5/PHH88lPfjJjx47NKaec8oqfHwAAKLECAABgK7r00kuLJMW999670TkHHHBAMXTo0KKxsbFz&#10;rK2trdh1112L0aNHFx0dHRs8r62trWhtbS2mTJlSnHjiiZ3jF154YZGk+NWvftVl/kc+8pEiSXHp&#10;pZe+onvo3bt3cfrpp2/S3IaGhmLy5MnFmDFjutzPf/zHfxRJivnz5693zlFHHVVMnDjxFdW0zqGH&#10;Hlq8/vWv3+jxqVOnFkmKj3/8413G77nnniJJ8aUvfakoiqJYunRpUVNTU5x88sld5t11111FkuLQ&#10;Qw99RXX94z/+Y7Et/Ar69a9/vaiuri6SFEmKHXfcsTjjjDOKBx98sMu8008/vRg3btx655999tnr&#10;3UeSolevXsWCBQs6x9ra2opJkyYVO++8c+fYuq/9f/qnf+py/gknnFAkKb797W93Gd9zzz2Lvffe&#10;e73nOvvsszvf33XXXYsTTjhho/e7ePHiIknx3e9+d6NzimLN180LP6cXXXRRkaT4+c9/3mXet771&#10;rSJJccstt3SpadiwYUVDQ0Pn2IIFC4ry8vLinHPOecnnnT59epGk+Na3vlW0trYWTU1NxQMPPFAc&#10;eOCBxYgRI4rp06dv9Nz29vaitbW1+N///d+ioqKiWLp0aeexY489doOfvyuvvLJIUvziF7/oMn7v&#10;vfcWSYoLLrigc+wnP/lJUVFRUfzkJz95yXv485//XCQprrzyyvWOffOb3yySFPPmzdvo+VdccUWR&#10;pLjrrrvWO/bRj360qK6u3ui5G/tZNH/+/CJJUV9fX4wePbr4yU9+Utx2223FGWec0eX7fJ2WlpbO&#10;n4fr3nbfffeX/PgDAADbLh3AAADANmXlypW555578q53vSt9+vTpHK+oqMj73//+zJkzJ0888UTn&#10;+EUXXZS99947tbW1qaysTFVVVW677bZMnTq1c87tt9+evn375m1ve1uX53rPe96zRe+lqakp73jH&#10;OzJz5sxcffXVXe5nnY0tJ7yx8dfq9ttvT7JmieMX2m+//TJ58uTcdtttSdYsUd3c3Lze8rEHHHDA&#10;BpdG3l7867/+a2bNmpVLLrkkH/vYx9KnT59cdNFF2Weffbosm/xKTZkyJcOGDet8v6KiIieffHKe&#10;euqp9ZbWPu6447q8P3ny5CTJscceu974zJkzX/J599tvv/zmN7/JF77whfzhD3/o0sGaJAMHDsxO&#10;O+2U8847L9/+9rdz//33b9Jex7///e/Tu3fvvOtd7+oyvu7rZt3XyTrr9q9eZ9iwYRk6dOjL1r/O&#10;v/zLv6Sqqiq1tbXZc88988gjj+TXv/71el9r999/f972trdl0KBBqaioSFVVVU477bS0t7dvUmf6&#10;DTfckP79++f4449PW1tb59uee+6Z4cOHd1k54LTTTktbW1tOO+20TbqHl/qe3ZTv5835s2Dd57ih&#10;oSFXX311TjvttBxxxBG58MILc8IJJ+Tb3/52VqxY0Tn/zDPPzC9+8Yt85zvfyR133JGrrroq1dXV&#10;OeKIIzb5cwgAAGw7BMAAAMA25bnnnktRFBvcp3XkyJFJnt/L9dvf/nbOPPPM7L///vnFL36Ru+++&#10;O/fee2/e+ta3dgnClixZ0iWcW2f48OFb6C6S5ubmnHjiibnzzjtz/fXXZ//99+9yfNCgQV3u5YWW&#10;Ll2agQMHbpG6Xmof3JEjR3YeX/fnhj5uGxrbngwbNiwf/OAHc9FFF+Whhx7KHXfckerq6nzqU596&#10;1dfc0NfSurEXf45f/Lmtrq7e6PhLLR2cJN/73vfyL//yL7nuuuty+OGHZ+DAgTnhhBMybdq0JGvC&#10;w9tuuy1vectbcu6552bvvffOkCFD8slPfjKNjY0bve6SJUsyfPjw9cLHoUOHprKycr17Wvf1/EI1&#10;NTXrBdIb86lPfSr33ntv7rzzzpx//vlpbW3N29/+9i7PM2vWrLzpTW/K3Llz81//9V/505/+lHvv&#10;vTf//d//nSSb9FwLFy7MsmXLUl1dnaqqqi5vCxYs6LIE+qZ6ue/lsrKyzv10X835r+ZnwYABA1JW&#10;Vpb6+voccMABXY4dffTRaWpqymOPPZYkufnmm3PxxRfnhz/8Yc4666wccsghefe7351bb701S5cu&#10;7bLnNAAAsH2oLHUBAAAALzRgwICUl5dn/vz56x2bN29ekmTw4MFJkv/7v//LYYcdlgsvvLDLvBcH&#10;W4MGDcpf//rX9a63YMGCzVV2F83NzTnhhBNy++2351e/+lWmTJmy3pzddtstSfLwww9nl1126Rxv&#10;a2vL448/nlNPPXWL1LYubJo/f35Gjx7d5di8efM6P7br5i1cuHC9ayxYsGC77gJ+sUMOOSRHHXVU&#10;rrvuuixatChDhw5NbW1tmpub15u7sYBwQ19L68Y2FI5uLr17987Xvva1fO1rX8vChQs7u4GPP/74&#10;PP7440nW7PF68cUXJ0mefPLJ/PznP8+//du/paWlJRdddNEGrzto0KDcc889KYqiSwi8aNGitLW1&#10;dX6dbC6jR4/OvvvumySd+/e+733vy9lnn50f/OAHSZLrrrsuK1euzLXXXptx48Z1nvvAAw9s8vMM&#10;Hjw4gwYNys0337zB4y/sYt5UO+20U3r16pWHH354vWMPP/xwdt5559TW1m70/F133bVz7jHHHLPe&#10;+euOvxK9evXKhAkTNvh1Wazd/7e8fE1PwLqP3xve8IYu8/r375+dd955i+5HDgAAbBk6gAEAgG1K&#10;7969s//+++faa6/t0tHX0dGR//u//8vo0aMzceLEJGu6G2tqarqc/9BDD+Wuu+7qMnb44YensbEx&#10;119/fZfxn/70p5u9/nWdv7///e/zi1/8Im95y1s2OG///ffPiBEjctlll3UZv+aaa7JixYq84x3v&#10;2Oy1JckRRxyRZE14/kL33ntvpk6d2hlW77///qmpqclVV13VZd7dd9+93S4Ju3Dhwg0uf9ze3p5p&#10;06alrq6us1Nzhx12yKJFi7oE4C0tLfntb3+7wWvfdtttXea2t7fnqquuyk477bRe0L6lDBs2LB/4&#10;wAdy6qmn5oknnsiqVavWmzNx4sR85StfyW677Za///3vG73WlClTsmLFilx33XVdxv/3f/+38/iW&#10;9N73vjeHHXZYfvSjH3V+va0Lol/4PV8URX70ox+td/7Guo+PO+64LFmyJO3t7dl3333Xe3vd6173&#10;imutrKzM8ccfn2uvvbbLfz6ZNWtWbr/99pf9Xh41alT222+//N///V/a29s7x+++++488cQTr/pn&#10;wTvf+c40NDTkL3/5S5fxm266KX369MnrX//6JM+vrHD33Xd3mbdkyZI8+eSTW+3rFwAA2Hx0AAMA&#10;ACXx+9//PjNmzFhv/Jhjjsk555yTN7/5zTn88MPz2c9+NtXV1bngggvyyCOP5Morr+wMgo477rh8&#10;4xvfyNlnn51DDz00TzzxRL7+9a9nxx13TFtbW+c1TzvttHznO9/Jaaedlv/4j//IhAkTctNNN200&#10;zNuQO+64I88++2ySNeHezJkzc8011yRJDj300AwZMiRJ8q53vSu/+c1v8uUvfzmDBg3qEqrU19d3&#10;dvtWVFTk3HPPzfvf//587GMfy6mnnppp06bl85//fN785jfnrW99a5fnLysry6GHHtplj9KNaWho&#10;6KzthYYMGZJDDz00H/3oR/P9738/5eXlOfroozNjxoz867/+a8aMGZNPf/rTSdYsR/yZz3wm55xz&#10;TgYMGJATTzwxc+bMyde+9rWMGDGis3vwpcycOTP33ntvkuTpp59Oks66dthhh86Oz5kzZ2annXbK&#10;6aef3tmpuiVcfvnl+eEPf5j3vOc9ecMb3pB+/fplzpw5+fGPf5xHH300X/3qVzuXYz755JPz1a9+&#10;Naeccko+97nPpampKd/73ve6BHQvNHjw4BxxxBH513/91/Tu3TsXXHBBHn/88fzsZz/bYveTrAnq&#10;jzvuuOy+++4ZMGBApk6dmssvvzwHHnhg6urq8tBDD+UTn/hETjrppEyYMCHV1dX5/e9/n4ceeihf&#10;+MIXNnrd0047Lf/93/+d008/PTNmzMhuu+2WO++8M9/85jdzzDHH5Mgjj9yi95Uk3/rWt7L//vvn&#10;G9/4Rn784x/nzW9+c6qrq3Pqqafm85//fJqamnLhhRfmueeeW+/c3XbbLddee20uvPDC7LPPPikv&#10;L8++++6bU045JVdccUWOOeaYfOpTn8p+++2XqqqqzJkzJ7fffnve/va358QTT0yyJuz+h3/4h1xy&#10;ySUvuw/w1772tbzhDW/Icccdly984QtpamrKV7/61QwePDj//M//3GVuZWVlDj300C77KH/rW9/K&#10;m9/85px00kn5+Mc/nkWLFuULX/hCdt1113zwgx/scv6m/iz67Gc/myuuuCInnXRSvvGNb2T06NG5&#10;5pprcv311+f8889Pr169kiTveMc78tWvfjVnnnlm5syZk7333jvz58/Peeedl1WrVr2mpdEBAIAS&#10;KQAAALaiSy+9tEiy0bfp06cXRVEUf/rTn4ojjjii6N27d9GrV6/igAMOKH796193uVZzc3Px2c9+&#10;thg1alRRW1tb7L333sV1111XnH766cW4ceO6zJ0zZ07xzne+s+jTp0/Rt2/f4p3vfGfxl7/8pUhS&#10;XHrppS9b96GHHrrRmm+//fbOeS91b4ceeuh61/3pT39a7L777kV1dXUxfPjw4pOf/GTR2NjYZU5j&#10;Y2ORpDjllFNeU53rnr+9vb341re+VUycOLGoqqoqBg8eXLzvfe8rZs+e3eVaHR0dxb//+78Xo0eP&#10;Lqqrq4vdd9+9uOGGG4o99tijOPHEE1+2lpf6XJ9++umd86ZPn77e2Jbw2GOPFf/8z/9c7LvvvsWQ&#10;IUOKysrKYsCAAcWhhx5aXH755evNv+mmm4o999yz6NWrVzF+/PjiBz/4QXH22WcXL/5VOknxj//4&#10;j8UFF1xQ7LTTTkVVVVUxadKk4oorrugyb93H49577+0yvu6azz77bJfx008/vejdu/d6z3X22Wd3&#10;vv+FL3yh2HfffYsBAwYUNTU1xfjx44tPf/rTxeLFi4uiKIqFCxcWH/jAB4pJkyYVvXv3Lvr06VPs&#10;vvvuxXe+852ira2t8zqHHnroel+fS5YsKc4444xixIgRRWVlZTFu3Ljii1/8YtHU1LTB+3+xcePG&#10;vezndN3n/rzzztvg8ZNOOqmorKwsnnrqqaIoiuLXv/51scceexS1tbXFqFGjis997nPFb37zm/W+&#10;D5cuXVq8613vKvr371+UlZV1+Zy1trYW559/fud1+vTpU0yaNKn42Mc+VkybNq1z3rrP16b8fCiK&#10;orjvvvuKKVOmFHV1dUV9fX1xwgkndNb9Qhv7WXDLLbcUBxxwQFFbW1sMHDiwOO2004qFCxeuN29T&#10;fxYVRVHMmjWrOOWUU4oBAwZ0fg9fcskl611z/vz5xSc+8Yli5513Lmpra4uRI0cWxx57bHHXXXdt&#10;0r0DAADblrKiWLv5CwAAANukm266Kccdd1wefPDBzr2DS2X69OmZNGlSzj777HzpS18qaS0AAADA&#10;+iwBDQAAsI27/fbbc8opp2z18PfBBx/MlVdemYMOOij19fV54okncu6556a+vj4f+tCHtmotAAAA&#10;wKbRAQwAAMAGPfXUUznjjDPy4IMPZtmyZenXr18OO+yw/Md//Ede97rXlbo8AAAAYAMEwAAAAAAA&#10;AADdRHmpCwAAAAAAAABg8xAAAwAAAAAAAHQTAmAAAAAAAACAbkIADAAAAAAAANBNVJa6AODV6ejo&#10;yLx589K3b9+UlZWVuhwAAAAAANgmFEWRxsbGjBw5MuXleiHpeQTAsJ2aN29exowZU+oyAAAAAABg&#10;mzR79uyMHj261GXAVicAhu1U3759k6z5C6y+vr7E1QAAAAAAwLahoaEhY8aM6XwdHXoaATBsp9Yt&#10;+1xfXy8ABgAAAACAF7F9Ij2Vhc8BAAAAAAAAugkBMAAAAAAAAEA3IQAGAAAAAAAA6CYEwAAAAAAA&#10;AADdhAAYAAAAAAAAoJsQAAMAAAAAAAB0EwJgAAAAAAAAgG5CAAwAAAAAAADQTQiAAQAAAAAAALoJ&#10;ATAAAAAAAABANyEABgAAAAAAAOgmBMAAAAAAAAAA3YQAGAAAAAAAAKCbEAADAAAAAAAAdBMCYAAA&#10;AAAAAIBuQgAMAAAAAAAA0E0IgAEAAAAAAAC6CQEwAAAAAAAAQDchAAYAAAAAAADoJgTAAAAAAAAA&#10;AN2EABgAAAAAAACgmxAAAwAAAAAAAHQTAmAAAAAAAACAbkIADAAAAAAAANBNCIABAAAAAAAAugkB&#10;MGwGf/zjH3P88cdn5MiRKSsry3XXXfey59xxxx3ZZ599Ultbm/Hjx+eiiy7a8oUCAAAAAADQrQmA&#10;YTNYuXJl9thjj/zgBz/YpPnTp0/PMccckze96U25//7786UvfSmf/OQn84tf/GILVwoAAAAAAEB3&#10;VlnqAqA7OProo3P00Udv8vyLLrooY8eOzXe/+90kyeTJk3Pffffl/PPPzzvf+c4tVCUAAAAAAADd&#10;nQAYSuCuu+7KUUcd1WXsLW95Sy6++OK0tramqqqqRJUBAAAAALAtK4oiq1vb07C6LQ1NrWlY3ZrG&#10;pjWP9xjdPzsM7l3qEoESEwBDCSxYsCDDhg3rMjZs2LC0tbVl8eLFGTFixHrnNDc3p7m5ufP9hoaG&#10;LV4nAAAAAACbV1EUWdHc1hnaNqxuS8Pq1vXC3M6A9wWPG5vWzG3rKDZ47XPesZsAGBAAQ6mUlZV1&#10;eb8oig2Or3POOefka1/72havCwAAAACAjevoKNLY/MLQti2NTa1paOo6tiawXT/IbWxqzUby21ek&#10;srws9b2q0re2MvW1VanvVZmBvatf+4WB7Z4AGEpg+PDhWbBgQZexRYsWpbKyMoMGDdrgOV/84hfz&#10;mc98pvP9hoaGjBkzZovWCQAAAADQ3bS1d2RFc1uXJZS7dtyuH+S+sDN3RXNbis0Q4FZVlKVfr6rU&#10;11alb6+q1L8gyF3z59qxLiFvVeecXlUVG20oAno2ATCUwIEHHphf//rXXcZuueWW7Lvvvhvd/7em&#10;piY1NTVbozwAAAAAgG1WS1tHl47b55dM3vByyS8Ocle2tG+WOmoqy7uEtOsC2r4vEeTWvyDIraks&#10;F+ACW4QAGDaDFStW5Kmnnup8f/r06XnggQcycODAjB07Nl/84hczd+7c/O///m+S5IwzzsgPfvCD&#10;fOYzn8lHPvKR3HXXXbn44otz5ZVXluoWAAAAAAC2iqbW9heFts8HtRsLbV+4L+7q1s0T4NZVV7yo&#10;s7ayS4dt39qql+zIrams2Cx1AGxuAmDYDO67774cfvjhne+vW6r59NNPz2WXXZb58+dn1qxZncd3&#10;3HHH3HTTTfn0pz+d//7v/87IkSPzve99L+985zu3eu0AAAAAAJuqKIo0tXZ0DW83EOS+1L64LW0d&#10;m6WWPjWVG1ki+eWD3L61lamqKN8sdQBsa8qKYnOsVA9sbQ0NDenXr1+WL1+e+vr6UpcDAAAAAGwH&#10;iqLIqpb29Tpsu3bfrh/avrAzt7V988QKGwtt+75wueReLwpv1z7uU1OZSgEuG+H1c3o6HcAAAAAA&#10;ANBNXPv3OXl0XsOa7tt1Ae+Lgtz2jtce4JaXpWvn7XpLJb9EkNurKn2qK1Nebv9bgC1BAAwAAAAA&#10;AN3AA7OX5TM/f3CT5laWl623p+0Gg9xelelb8/zjdeO9qytSVibABdgWCYABAAAAAKAbuOHBeUmS&#10;PUb3y1GvH/6Se+H2qhLgAnRXAmAAAAAAANjOFUWR3zyyIEly5mE75627Di9xRQCUih3SAQAAAABg&#10;O/fQnOWZu2x16qorctjrhpS6HABKSAAMAAAAAADbuZsenp8kOWLS0NRWVZS4GgBKSQAMAAAAAADb&#10;saIoctMjawLgY3YbUeJqACg1ATAAAAAAAGzHHp3XkNlLV6e2qtzyzwCkstQFAAAAAAAAr9yihqbc&#10;P3tZrvzrrCRrln+uq/ayP0BP528CAAAAAADYxjW1tueRucvzwOxluX/Wsjwwe1nmLlvdZc5xu48s&#10;UXUAbEsEwAAAAAAAsA0piiLTF6/MA7OXdQa+U+c3pK2j6DKvvCyZOKxv9hrbPweMH5S3vn54iSoG&#10;YFsiAAYAAAAAgBJatqqlS9j74JxlWbaqdb15Q/rWZK8x/bPn2P7Za8yA7D66X3rXeJkfgK78zQAA&#10;AAAAAFtJa3tHnljQmPtnPZf7Zy/LA7OW5ZnFK9ebV1NZnl1H9Xs+8B07ICP71aasrKwEVQOwPREA&#10;AwAAAADAFlAUReYvb1q7Z+9zeWD2sjw0Z3ma2zrWm7vj4N7Zc0z/7DW2f/Yc0z+ThtenurK8BFUD&#10;sL0TAAMAAAAAwGawqqUtD81Z3hn43j9rWRY1Nq83r762MnuOHfB84Du6fwb0ri5BxQB0RwJgAAAA&#10;AAB4hTo6ijz97Ircv3bf3gdmL8sTCxrSUXSdV1FelknD+67t7B2Qvcb2z46Deqe83FLOAGwZAmAA&#10;AAAAAHqstvaOrGhuS8PqtjQ0taZhdWsamp5/3Nj5uC2NTa2dj2cvXZXG5rb1rjeiX+0LlnIekN1G&#10;9Uuv6ooS3BkAPZUAGAAAAACA7VZTa/sLQtqugW1DU+ua0LbzcdvagPf5xytb2l/1c9dWlWf30f2z&#10;1wsC3+H9ajfj3QHAKycABgAAAACgJIqiyMqW9heFtBsObDs7dJva0viCLt2Wto7NUktddUX61lam&#10;vrYq9b2qXvC4Mn1rqzof19euOTa0b20mDuuTyoryzfL8ALC5CIABAAAAAHhV2juKNK4Nape/qLO2&#10;oalto8HuunmNTW1pf/Gmua9CWVnSp+b58La+dm1ouzawra+tXDu+Nth90eO+tZWpEuQC0E0IgAEA&#10;AAAAeqjmtvYugW3XJZQ39njdXrhtWbGBPXBfjcryss7gtkv3bZfAdt2xF83rVZU+1ZUpLy/bLLUA&#10;wPZOAAwAAAAAsB0qiiKrWja2/+3zSyS/1P63zZtp+eTaqvINLJ28fifuC7tvX9iVW1tVnrIyAS4A&#10;bA4CYAAAAACAEmjvKLKi6fklkV/YWbt+mLvhDtzNsXxykvStqVxv39v1AtsX7YW7rhO3b21Vqist&#10;nwwA2woBMAAAAADAq9DS1rHRztqX2gt3XbjbuJmWT64oL9vg0skbC2xf3KXbp6YyFZZPBoBuQwAM&#10;AAAAAPAK/eQvM/L1Gx7bLB24NZXlL1ouef2lk+tfohO3V1WF5ZMBgE4CYAAAAACAV+i6B+Z2hr99&#10;airXD2xftJzyS3Xi1lRWlPhuAIDuRAAMAAAAAPAKFEWRpxauSJLcfNabMml4fYkrAgB4XnmpCwAA&#10;AAAA2J4sbGhOY3NbKsrLMn5wn1KXAwDQhQAYAAAAAOAVmLaoMUmyw6C6VFd6iRUA2Lb41wkAAAAA&#10;wCswbe3yzxOG9i1xJQAA6xMAAwAAAAC8Aus6gCcMs/wzALDtEQADAAAAAGyijo4iTyxYEwDvPFQA&#10;DABseypLXQAAAAAAwLaktb0jc55bnZlLVmbW0lWZsXhVZi1dmZlLVmXW0lVpbutIYgloAGDbJAAG&#10;AAAAAHqcVS1tmblk1dpQd2Xn45lLV2besqa0dxQbPbeyvCwH7Tw4Ey0BDQBsgwTAAAAAAEC3UxRF&#10;lq1qzcylqzJzyQsC3iUrM3Ppqjzb2PyS59dWlWfcwN4ZN6gu4wbVZeyg3hk3sC47DOqdkf1rU1lh&#10;dz0AYNskAAYAAAAAtksdHUUWNjY9H+wuWdUl8G1sanvJ8/vXVWXcwDXh7g6D6jJ2YF3GrX08pG9N&#10;ysrKttKdAABsPgJgAAAAAGCb9cL9eF+8ZPML9+PdmOH1tRk7qG5N9+7g3mtD3rqMG9g7/eqqttJd&#10;AABsPQJgAAAAAKCkXrwf74wlqzJr7X68c59bnZfYjjeV5WUZNaBXxq1donnNks1rlm4eM6Auvaor&#10;tt6NAABsAwTAAAAAAMAWtW4/3hlLVmbW0jVB74wlK9eGvPbjBQDYnATAAAAAAMBms2xVS255dGFm&#10;LFlpP14AgBIQAAMAAAAAm8Wc51bl5B/enbnLVm/wuP14AQC2PAEwAAAAAPCazV22Oqf8z5rwd1T/&#10;Xjli0tAu+/GOHViX2ir78QIAbGkCYAAAAADgNZm3bHVO/Z+7M+e51dlhUF1+9tEDM7xfbanLAgDo&#10;kcpLXQAAAAAAsP1asLwpp/7o7sxauirjBtXlyo8eIPwFACghATAAAAAA8KosbFgT/s5csipjBvbK&#10;lR85ICP69Sp1WQAAPZoAGAAAAAB4xRY1NOXU/7k70xevzOgBa8Lfkf2FvwAApSYABgAAAABekUWN&#10;azp/n1m8MqP6rwl/Rw+oK3VZAAAkqSx1AQAAAADAtqmlrSPPrWrJkhUtWbqyJUtWNmfpypb89J5Z&#10;efrZlRnZrzZXfuSAjBko/AUA2FYIgAEAAACgh2hqbc+SlS1ZuuL5MHdNsLturCVL144vWdmSxqa2&#10;jV5reH1trvzoARk7SPgLALAtEQADAAAAwHaoKIqsaG7rEuAuXdmSpavWhroruoa5S1e2ZFVL+yt+&#10;norysgyoq86g3tUZ2Ls6A/tUZ0R9bU4/aAedvwAA2yABMAAAAABsAzo6ijQ0tXaGteuWXV66srlz&#10;rMv4qpa0tHW84ueprihfE+T2rs6gPtXPP+5dnYG9a7qMD+pdnfraqpSXl22BOwYAYEsQAAMAAADA&#10;FtDeUeS5VRsPc1/YtbtkZUueW9WS9o7iFT9Pr6qKjYa5L+zaXfe4T01lysoEugAA3ZUAGAAAAAA2&#10;QUtbR55b9XyYu6E9dF84vmx1a4pXnuemb01lBvZ5YZC78TB3UO+a9Kqu2Pw3CwDAdksADAAAAECP&#10;1NTa3hncbijMXbKy6x66jU1tr+p5+tdVbTTM7dq1W5MBvatSUynQBQDg1RMAAwAAALDdK4oiK1va&#10;u4S56++b23V8VUv7K36e8rJ0BrbrQtsN76e7ZnxAXVUqK8q3wB0DAMCGCYABAAAA2G60tHXkr9OX&#10;5rbHF+apRSu6dO22tHW84utVVZStv8Tyum7dPs/vpbturF+vqpSX2z8XAIBtlwAYAAAAgG3aslUt&#10;+cMTz+Z3UxfmjieeTWPzxpdirq0q79qVu96+uTVdAt6+NZUpKxPoAgDQfQiAAQAAANjmzFi8Mr+b&#10;ujC/m7ow9854Lu0dReexwX1qMmXS0Oy7w4AM7tN1Cea6ai93AQDQs/kXMQAAAAAl195R5P5Zz+XW&#10;qQtz29RFeWrRii7HJw3vmymTh+bIycOyx+j+lmEGAICNEAADAAAAUBIrm9vyp2nP5tbHFuX2JxZl&#10;6cqWzmOV5WU5YPygHDl5aKZMHpYxA+tKWCkAAGw/BMAAAAAAbDXzl6/O76Yuyu8eW5i7nl6SlvaO&#10;zmP1tZU5YtLQHLnLsBwycUjqa6tKWCkAAGyfBMAAAAAAbDFFUeTReQ259bE1+/k+Oq+hy/Fxg+ry&#10;5snDMmXysOy7w4BUVZSXqFIAAOgeBMAAAAAAbFZNre2565kl+d1ja/bzXdDQ1HmsrCzZZ+yAHLnL&#10;sBw5eWh2GtInZWX28wUAgM1FAAwAAADAK9LS1pGFDU1Z2NCU+cubsmD5mj/XvL86jy9ozKqW9s75&#10;ddUVOWTCkEyZPDRHTBqaQX1qSlg9AAB0bwJgAAAAADqtamnLgheEugsaXhzwNmXxiuaXvc7w+toc&#10;ucvQHDl5WA4YPyi1VRVboXoAAEAADAAAANADFEWRhtVtWbC2S/fFoe6a91enoaltk65XXVme4fW1&#10;Gd6vNiP61XZ5PG5Q70wa3tfSzgAAUAICYAAAAIDtXEdHkSUrW9Z07jY0ZcHy1Z2h7gs7eFe3tr/8&#10;xZL0rq7IiP69uga8XULeXhlQVyXgBQCAbZAAGAAAAGAb1tbekUWNzS8KdLsGvAsbmtLaXmzS9QbU&#10;VWV4v14Z0a82w+qfD3df2MXbt7ZqC98VAACwpQiAAQAAAEqkqbV9vS7dBctXd3l/8YrmdGxCtltW&#10;lgzpU/OCQLfXegHvsPpae/ECAEA3JwAGAAAA2AIam1qfD3XXC3ibs2D56jy3qnWTrlVVUZZh9bUv&#10;WpK56xLNQ/rWpKqifAvfFQAAsK0TAAMAAAC8AkVR5LlVrZm/fHVnqLuwoalzSeb5y1dnYUNzVjS3&#10;bdL1elVVbGCP3a4B76De1Skvt98uAADw8gTAAAAAAC9SFEWebWzO9MUrM2PJysxYsiozFq/M9MUr&#10;M3PJqqxubd+k6/TrVfWiUPeFIe+agLe+V2XKyoS7AADA5iEABgAAAHqkoiiyZGVLZ7A7Y8nKzFi8&#10;am3IuzIrW1465B28dr/dF++zuy7gHd6vNnXVXnoBAAC2Lr+FAAAAAN3acytbMn3JysxYvOZt+tpu&#10;3hlLVqaxaePLNJeXJaMG9MoOg3pnx8G9n/9zcO+M6t8r1ZX22wUAALY9AmAAAABgu7d8dWtnqDv9&#10;RUHv8tWtGz2vrCwZ2a9Xdhhc1yXo3WFw74wZ2Cs1lRVb8S4AAABeOwEwAAAAsF1Y0dz2/HLNi1c+&#10;39W7ZFWWrmx5yXOH19dmh8F1XQLeHQf3ztiBdamtEvICAADdhwAYAAAA2GasamnLjMWrunTyrnm8&#10;KotXNL/kuUP61mTHQb3XdPMO7r328ZrAt1e1kBcAAOgZBMAAAADAVtXU2p6ZS1atCXjXdvGue7yw&#10;4aVD3kG9qztD3R3XBr3rOnr71HiZAwAAwG9GAAAAwGbV3Nae5atb89zK1sxauqrrcs2LV2Z+Q1OK&#10;YuPn96+retF+vGuXbh7cO/W1VVvvRgAAALZDAmAAAABgPR0dRRqb29KwujXLVrVm2eqWLF/7ePnq&#10;1rWPW170/po/V7e2v+z1+9ZWvmg/3rrO0Ld/XfVWuEMAAIDuSQAMAAAA3VhzW3uWrw1ml70gpF22&#10;qmW94HbZ6tYsf8F4x0t06b6c8rKkvldVRvXv1WU/3nVB78De1SkrK9t8NwoAAEASATAAAABs89Z1&#10;4z4f5HbtvH2t3bgvpVdVRfrXVaVfrzVv6x73r6vuMta/V/Xzx+uq0qe6MuXlAl4AAICtTQAMAAAA&#10;W8mmduMuWxfsrmrJstWtadgM3bjrwtp+ddXp3yW4rUr92kC3f6814e26P/v1qkpNZcXm+wAAAACw&#10;xQmAAQAA4BV4uW7cdWHuuiD3hXvoNrV2vKbn1o0LAADAyxEAAwAA0CM1tbavCWdf2Hn7Mvvi6sYF&#10;AABgWycABgAAYLv1wm7cZas31Hlb+m7cfr3WdOT2r1sT7vat0Y0LAADAliMABgAAYJuyorktj85d&#10;nllLV+nGBQAAgFdIAAwAAEDJrGppy2PzGvLQnOV5ZO7yPDR3eZ5+dkWKVxjq6sYFAACANQTAAAAA&#10;bBVNre15bH5DHp6zPA/PXZ6H5yzPtEWNG+zgHdGvNjsP7ZMBddW6cQEAAOAVEAADAACw2TW3tefx&#10;+Y15aO7yPDxnWR6e25AnFzamfQNp77D6muw2ql92G9U/u4/ul11H9cuQvjUlqBoAAAC2fwJgAAAA&#10;XpOWto48ubAxD81ZnofnLsvDc5fniQWNaW1fP+wd3Kd6Tdg7un92H9Uvu43ul2H1tSWoGgAAALon&#10;ATAAAACbrLW9I9MWrsjDc5etDXyX5/H5jWlp71hv7sDea8PetUHv7qP7ZXh9bcrK7LkLAAAAW4oA&#10;GAAAgA1qa+/I08+uzENz1nT1PjRneabOb0hz2/phb79eVdl9dL8uge+o/r2EvQAAALCVCYABAABI&#10;e0eR6YtX5KE5yzs7ex+dtzxNreuHvX1rKztD3t1G9cvuo/pnzEBhLwAAAGwLBMAAAAA91Nxlq3Pp&#10;ndPz0JzleWTe8qxqaV9vTu/qiuw6as3yzbuN7p/dRvXLuIF1KS8X9gIAAMC2SAAMAADQQ5138+O5&#10;7oF5ne/3qqrIrqPqs9uo/msD337ZcVBvYS8AAABsRwTAAAAAPdRj8xuSJP90xM552x4jM35In1QI&#10;ewEAAGC7JgAGAADogVrbOzJ98cokyclvGJPRA+pKXBEAAACwOZSXugAAAAC2vplLVqW1vUhddUVG&#10;9utV6nIAAACAzUQADAAA0AM9tagxSTJhaB97/AIAAEA3IgAGAADogaYtXJEk2Xlo3xJXAgAAAGxO&#10;AmAAAIAeaNqiNQHwhGF9SlwJAAAAsDlVlroAAAAAto5VLW15YkFjps5vzF+nL02yZgloAAAAoPsQ&#10;AAMAAHQzRVFk/vKmTJ3fsPatMVPnN2T6kpUpiufnlZclu4ysL12hAAAAwGYnAAYAANiONbe1Z9rC&#10;FXmsM+xdE/guX926wflD+tZk8oj6TB7RN4dMGJIR/Xpt5YoBAACALUkADAAAsJ14trH5BSFvQx6b&#10;35Cnn12Z9o5ivbmV5WXZaUifTB7RN7uMrF8b+tZncJ+aElQOAAAAbC0CYAAAgG1Ma3tHnnl2ZZeg&#10;d+r8xixe0bzB+f3rqjJ5eH1nZ+/kEfWZMKxPaiortnLlAAAAQKkJgAEAAEpo2aqWzoB3XeA7beGK&#10;tLR3rDe3rCzZcVDvTB5Rv7ard03YO7y+NmVlZSWoHgAAANjWCIABAAC2gvaOIjOXrOwS9E6d35B5&#10;y5s2OL9PTWUmDe/buXTz5BF987rhfVNX7dc4AAAAYOO8cgAAALCZrWhuy+OdyzevCXyfWNCY1a3t&#10;G5w/ekCvzqB3l7Vvowf0Snm5rl4AAADglREAAwAAbAYtbR25/O6Z+b+7Z2b64pUbnFNTWf6irt76&#10;TBrRN/W1VVu5WgAAAKC7EgADAAC8BkVR5MaH5+fcm5/IrKWrOseH1ddklxcEvZNH1GfHwb1ToasX&#10;AAAA2IIEwAAAAK/SvTOW5j9unJoHZi9LkgzpW5NPHzkxb911eAb2ri5tcQAAAECPJAAGAAB4hZ55&#10;dkX+8zeP55bHFiZJ6qor8tFDxucjbxqf3jV+zQIAAABKxysTAAAAm2jJiub8123T8tN7ZqWto0h5&#10;WXLyG8bm00dOyND62lKXBwAAACAABgAAeDmrW9pzyZ+n58I/PJ0VzW1JkiMmDc0Xjp6UicP6lrg6&#10;AAAAgOcJgAEAADaivaPItX+fk2/f+mTmL29Kkuw6qj5fOmZyDtppcImrAwAAAFifABgAAGAD/jTt&#10;2XzzpsczdX5DkmRU/1753Ftel7ftMTLl5WUlrg4AAABgwwTAAAAASTo6ijw8d3l+N3Vhbn1sYR5f&#10;0Jgk6VtbmU8cvnNOP2iH1FZVlLhKAAAAgJcmAAYAAHqsptb2/Pmpxfnd1IX53dRFebaxufNYVUVZ&#10;3nfAuHzyiAkZ0Lu6hFUCAAAAbDoBMAAA0KMsamzK7Y8vyq2PLcqdTz2bptaOzmO9qyty6OuGZMqk&#10;YTl80tAMFPwCAAAA2xkBMAAA0K0VRZEnF67oXNr5gdnLuhwf2a82R+4yLFMmD8sB4wemptIyzwAA&#10;AMD2SwAMm8kFF1yQ8847L/Pnz8/rX//6fPe7382b3vSmjc6/4oorcu6552batGnp169f3vrWt+b8&#10;88/PoEGDtmLVAADdU2t7R/46fWlufWxhfjd1YeY8t7rL8d1H98uRk4dlyuSh2WVEfcrKykpUKQAA&#10;AMDmJQCGzeCqq67KWWedlQsuuCAHH3xwfvjDH+boo4/OY489lrFjx643/84778xpp52W73znOzn+&#10;+OMzd+7cnHHGGfnwhz+cX/7ylyW4AwCA7d/yVa35w5OLcutjC3PHk8+msamt81hNZXkO3nlwZ+g7&#10;rL62hJUCAAAAbDllRVEUpS4Ctnf7779/9t5771x44YWdY5MnT84JJ5yQc845Z735559/fi688MI8&#10;/fTTnWPf//73c+6552b27Nmb9JwNDQ3p169fli9fnvr6+td+EwAA26GZS1Z2dvneO+O5tHc8/+vN&#10;4D7VOWLS0Bw5eVjeOGFw6qr9/1cAAICewOvn9HReAYHXqKWlJX/729/yhS98ocv4UUcdlb/85S8b&#10;POeggw7Kl7/85dx00005+uijs2jRolxzzTU59thjt0bJAADbraIo8vdZy3LrYwtz29SFmbZoRZfj&#10;rxvWN1MmD82RuwzLnqP7p7zc0s4AAABAzyIAhtdo8eLFaW9vz7Bhw7qMDxs2LAsWLNjgOQcddFCu&#10;uOKKnHzyyWlqakpbW1ve9ra35fvf//5Gn6e5uTnNzc2d7zc0NGyeGwAA2E50dBT50i8fzs/ufX7F&#10;lMrysuw/fmCmTBqWIycPy9hBdSWsEAAAAKD0BMCwmZSVde0uKYpivbF1HnvssXzyk5/MV7/61bzl&#10;LW/J/Pnz87nPfS5nnHFGLr744g2ec8455+RrX/vaZq8bAGB70NFR5MvXrQl/y8uS43YfmSN3GZZD&#10;Jw5Jv15VpS4PAAAAYJthD2B4jVpaWlJXV5err746J554Yuf4pz71qTzwwAO544471jvn/e9/f5qa&#10;mnL11Vd3jt15551505velHnz5mXEiBHrnbOhDuAxY8bYwwAA6PaKoshXrnskV9wzK+VlyXdO3jNv&#10;33NUqcsCAABgG2UPYHq68lIXANu76urq7LPPPrn11lu7jN9666056KCDNnjOqlWrUl7e9duvoqIi&#10;yZoXODekpqYm9fX1Xd4AALq7oijy1V89mivumZWysuT/vXsP4S8AAADASxAAw2bwmc98Jj/+8Y9z&#10;ySWXZOrUqfn0pz+dWbNm5YwzzkiSfPGLX8xpp53WOf/444/PtddemwsvvDDPPPNM/vznP+eTn/xk&#10;9ttvv4wcObJUtwEAsE0piiJf+/VjufzumSkrS8571x45ca/RpS4LAAAAYJtmD2DYDE4++eQsWbIk&#10;X//61zN//vzsuuuuuemmmzJu3Lgkyfz58zNr1qzO+R/4wAfS2NiYH/zgB/nnf/7n9O/fP0cccUS+&#10;9a1vleoWAAC2KUVR5Bs3TM1lf5mRsrLkW+/cPe/aR/gLAAAA8HLsAQzbKXsYAADdVVEU+eZNU/Oj&#10;P01Pknzrnbvl5DeMLXFVAAAAbC+8fk5PZwloAABgm1EURf7z5sc7w99vnij8BQAAAHglBMAAAMA2&#10;428zn8sP73gmSfKNE3bNe/YX/gIAAAC8EgJgAABgm/HA7GVJkjfvMizvP2BcaYsBAAAA2A4JgAEA&#10;gG3GtIUrkiSTR9ijCQAAAODVEAADAADbjGmLGpMkE4f1KXElAAAAANsnATAAALBNKIoi0xat6QCe&#10;MLRviasBAAAA2D4JgAEAgG3CwobmNDa1paK8LDsMrit1OQAAAADbJQEwAACwTVi3/PO4QXWpqawo&#10;cTUAAAAA2ycBMAAAsE2YtnDd8s/2/wUAAAB4tQTAAADANmHW0lVJkh0HC4ABAAAAXi0BMAAAsE1o&#10;6+hIktRW+TUFAAAA4NXyygoAAAAAAABANyEABgAAAAAAAOgmBMAAAAAAAAAA3YQAGAAAAAAAAKCb&#10;EAADAAAAAAAAdBMCYAAAoOTmLVudmUtWlboMAAAAgO1eZakLAAAAeqZnnl2R3z66MDc/uiAPzl7W&#10;OV5fW1W6ogAAAAC2cwJgAABgqyiKIo/Oa8gtjy7IzY8uyJMLV3QeKytL9hk7IEfvNiLvPWBsCasE&#10;AAAA2L4JgAEAgC2mo6PI32c9l5sfWRP6znludeexyvKyHLjToLx11+F58y7DMrRvbQkrBQAAAOge&#10;BMAAAMBm1dLWkbufWZKbH12QWx9bmGcbmzuP1VaV59CJQ/LWXYfniNcNS786yz0DAAAAbE4CYAAA&#10;4DVb3dKeP057Nr99ZEF+N3VhGpraOo/1ra3MkZOH5S2vH5ZDJg5JXbVfQwAAAAC2FK+8AAAAr8ry&#10;1a25/fFFufmRBfnDk4vS1NrReWxwn+q8eZfheeuuw3Pg+EGpriwvYaUAAAAAPYcAGAAA2GTPNjbn&#10;1scW5uZHF+Supxentb3oPDaqf6+8ddc1oe/eYwekoryshJUCAAAA9EwCYAAA4CU1t7Xn5kcW5Mq/&#10;zso905emeD7zzYShffLWXYfnLa8fntePrE9ZmdAXAAAAoJQEwAAAwAbNWLwyV/51Vq7+25wsXdnS&#10;Ob7H6H55y9rQd6chfUpYIQAAAAAvJgAGAAA6tbZ35NbHFuan98zKnU8t7hwfXl+bU/Ybk3ftMzqj&#10;B9SVsEIAAAAAXooAGAAAyJznVuVnf52dq+6bnWcbm5MkZWXJoROH5L37j8vhrxuSyoryElcJAAAA&#10;wMsRAAMAQA/V1t6R2594Nj+9Z2b+8OSznXv7Du5Tk5PfMDqnvGFsxgzU7QsAAACwPREAAwBAD7Ng&#10;eVN+du+sXHXv7Mxf3tQ5fvDOg/Le/cflzbsMS5VuXwAAAIDtkgAYAAB6gI6OIn+c9mx+es+s3Pb4&#10;orR3rGn3HVBXlZP2HZNT9xubHQf3LnGVAAAAALxWAmAAAOjGnm1szs/vm52f3Tsrs5eu7hzfb4eB&#10;ee8BY/OW1w9PbVVFCSsEAAAAYHMSAAMAQDeyuqU9981cmrueXpK7nlmSh+Ys7+z2ra+tzDv2Hp33&#10;7j82E4b1LXGlAAAAAGwJAmAAANiONbW25+8zn8tdzyzJXU8vyYNzlqW1vegyZ88x/fPe/cfmuN1H&#10;ple1bl8AAACA7kwADAAA25Gm1vY8MHtZZ4fvA7OWpaW9o8uckf1qc8BOg3LA+EE5cPygjBlYV6Jq&#10;AQAAANjaBMAAALANa2nryINz1ga+Ty/J32c9l+a2roHvsPqaHDh+UA5cG/qOHViXsrKyElUMAAAA&#10;QCkJgAEAYBvS2t6Rh+Ysz91rl3S+b+bSNLV2DXwH96nJgTut6e49YPzA7Di4t8AXAAAAgCQCYAAA&#10;KKm29o48PHd57n5mae56Zknum7E0q1rau8wZ1Ls6B4wflAN2GpQDxw/MTkP6CHwBAAAA2CABMAAA&#10;bEXtHUUem9eQu55ZnLueXpJ7ZzyXFc1tXeb0r6vKATuuWdL5wJ0GZcJQgS8AAAAAm0YADAAAW1BR&#10;FJk6vzF/eXpx7n5mSe6ZvjSNTV0D3/rayuw/flDnPr6vG9Y35eUCXwAAAABeOQEwAABsAc1t7bnh&#10;wfm59C/T88jchi7H+tZUZr8dB+bAnQblgPGDMnlEfSoEvgAAAABsBgJgAADYjBY1NuWKu2flintm&#10;ZfGK5iRJTWX5muWc13b4vn5kP4EvAAAAAFuEABgAADaDh+csz6V/np5fPzQvre1FkmR4fW3ef+C4&#10;nLrf2AzsXV3iCgEAAADoCQTAAADwKrW1d+S3jy7MpX+envtmPtc5vvfY/vngwTvmrbsOT1VFeQkr&#10;BAAAAKCnEQADAMArtGxVS6786+xcfteMzFvelCSpqijLsbuNyAcP3jF7jOlf2gIBAAAA6LEEwAAA&#10;sImeXNiYS/88I7+8f06aWjuSJIN6V+e9+4/N+w4Yl6H1tSWuEAAAAICeTgAMAAAvoaOjyO1PLMql&#10;f56RO59a3Dm+y4j6fPDgHXL8HiNTW1VRwgoBAAAA4HkCYAAA2ID2jiKX3zUjl/1lRmYsWZUkKS9L&#10;jtpleD548A7Zb8eBKSsrK3GVAAAAANCVABgAADbgojueznm/fSJJUl9bmVP2G5v3HzAuYwbWlbgy&#10;AAAAANg4ATAAALxIURT5xd/nJEnOPGyn/NMRO6eu2j+dAQAAANj2lZe6AAAA2NY8uXBFnnl2Zaor&#10;y/Pxw3YS/gIAAACw3RAAAwDAi9z08PwkySEThqRvbVWJqwEAAACATScABgCAF1kXAB+z2/ASVwIA&#10;AAAAr4wAGAAAXmDawsZMW7QiVRVlOXKXYaUuBwAAAABeEQEwAAC8wE0PL0iSvGnCkNRb/hkAAACA&#10;7YwAGAAA1mpqbc8ND81Lkhyz24gSVwMAAAAAr1xlqQsAAIBSW76qNZffPSOX/nlGlqxsSXVFed48&#10;2fLPAAAAAGx/BMAAAPRYC5Y35eI7n8lP75mVlS3tSZLRA3rlK8fukn51ln8GAAAAYPsjAAYAoMd5&#10;atGK/M8fn84v75+b1vYiSTJpeN+cedhOOXa3EamssFMKAAAAANsnATAAAD3G/bOey0V3PJ1bHluY&#10;Yk3um/12HJgzD9sph00ckrKystIWCAAAAACvkQAYAIBurSiK3PHks7nojqdz9zNLO8ffvMuwnHHo&#10;Ttln3IASVgcAAAAAm5cAGACAbqmtvSM3Pjw/F93xTKbOb0iSVJaX5YS9RuWMQ8dn56F9S1whAAAA&#10;AGx+AmAAALqVptb2XH3f7PzPn57J7KWrkyR11RU5db+x+dAbd8zI/r1KXCEAAAAAbDkCYAAAuo1f&#10;PTA3X//1Y1mysiVJMrB3dT5w0A457cBx6V9XXeLqAAAAAGDLEwADANAtLFjelM9d/VBa2jsyqn+v&#10;fPSQ8Xn3vmPSq7qi1KUBAAAAwFYjAAYAoFu46I6n09LekX3HDciVHz0gVRXlpS4JAAAAALY6r4oB&#10;ALDdW9TQlCv/OitJctaRE4W/AAAAAPRYXhkDAGC798M/PpPmto7sM25ADt55UKnLAQAAAICSEQAD&#10;ALBde7axOVfcMzNJ8qkpE1JWVlbiigAAAACgdATAAABs1370p2fS1NqRPcf0z5smDC51OQAAAABQ&#10;UgJgAAC2W4tXNOfyu9Z2/x6p+xcAAAAAKktdAAAAvBINTa15aPbyPDD7ufxu6qKsbm3P7qP75bCJ&#10;Q0pdGgAAAACUnAAYAIBtVntHkScXNub+WcvywOzncv+sZXnq2RUpiufnVJSX5bNHvU73LwAAAABE&#10;AAwAwDZkUUNT/j5rWR6YvSz3z3ouD89dnlUt7evNGz2gV/YaOyB7jumfN+48OK8b3rcE1QIAAADA&#10;tkcADABASTS1tueRucvXdveuCXznLW9ab16fmsrsPrpf9hrbP3uOWRP6DulbU4KKAQAAAGDbJwAG&#10;AGCLK4oi0xevXBv0rgl8p85vSFtH0WVeeVkycVjftWHvmsB356F9UlFueWcAAAAA2BQCYAAANrtl&#10;q1rywOxlnYHvg3OWZdmq1vXmDe5Tk73G9u8MfHcf3T99avwTFQAAAABeLa+uAQDwmrS2d+SJBY25&#10;f9ZzuX/2sjwwa1meWbxyvXnVleXZbVS/7Dnm+cB3VP9eKSvT3QsAAAAAm4sAGACATVYUReYvb+rc&#10;s/eB2cvy0JzlaW7rWG/uDoPqstfYAZ2B76Th9amuLC9B1QAAAADQcwiAAQB4WW3tHbnx4fm56I5n&#10;MnV+w3rH62srs8eY/tlr7IDsNaZ/9hjTPwN7V5egUgAAAADo2QTAAABs1OqW9lz9t9n5nz8+kznP&#10;rU6SVJSXZdLwvms7e9d0+I4f3Dvl5ZZyBgAAAIBSEwADALCeZatacvldM3PpX2Zk6cqWJMmg3tX5&#10;wEE75P0Hjkv/Ot29AAAAALAtEgADANBp/vLVufhP0/PTv87Kqpb2JMnoAb3y0UPG56R9xqRXdUWJ&#10;KwQAAAAAXooAGACAPLWoMT+845lc98DctLYXSZJJw/vmzMN2yrG7jUhlRXmJKwQAAAAANoUAGACg&#10;B/v7rOdy0R+ezi2PLewc23/HgTnjsJ1y2MQhKSuzry8AAAAAbE8EwAAAPUxRFPnDk8/moj88nXum&#10;L+0cP2qXYTnjsJ2y99gBJawOAAAAAHgtBMAAAD1Ee0eRGx6alwv/8HQeX9CYJKmqKMsJe47Kxw4d&#10;n52H9i1xhQAAAADAayUABgDoIf7zN1Pzoz9NT5LUVVfkPfuNzYfetGNG9OtV4soAAAAAgM1FAAwA&#10;0EPc/cya5Z5PO3BcPvPmielfV13iigAAAACAza281AUAALDldXQUeWrRiiTJ6QftIPwFAAAAgG5K&#10;AAwA0APMXbY6q1vbU11RnnED60pdDgAAAACwhQiAAQB6gGmLGpMk44f0TmWFfwICAAAAQHfl1T8A&#10;gB5g2sI1yz/vPLRPiSsBAAAAALYkATAAQA8wbe3+vxOG9i1xJQAAAADAliQABgDo5oqiyBML1iwB&#10;PWGYDmAAAAAA6M4qS10AAACbX1EUeXReQ3790Lzc+ND8zHludZJkogAYAAAAALo1ATAAQDdRFEWm&#10;zm/MDQ/Ny40Pz8/MJas6j9VVV+Sde4/OTkMEwAAAAADQnQmAAQC2Y0VR5MmFK9aEvg/NzzOLV3Ye&#10;q60qz5RJw3Ls7iNy+OuGpld1RQkrBQAAAAC2BgEwAMB26KlFjfn1g/Nz48Pz89SiFZ3jNZXlOfx1&#10;Q3Ps7iNyxKSh6V3jn3sAAAAA0JN4RRAAYDvx9LMrcuND83PjQ/PzxMLGzvHqivIc+rohOW73EZky&#10;eVj6CH0BAAAAoMfy6iAAwDZsxuKVufHh+bnhofmZOr+hc7yqoiyHTBiSY3cfkSN3GZb62qoSVgkA&#10;AAAAbCsEwAAA25hZS1blxofn58aH5+WRuc+HvpXlZXnjhME5drcROer1w9Ovl9AXAAAAAOhKAAwA&#10;sA0oiiJX/nV2rrp3Vh6cs7xzvKK8LAftNCjH7T4ib3n98PSvqy5hlQAAAADAtk4ADACwDbjq3tn5&#10;0i8fTpKUlyUH7jQox+42Mm/ddXgG9hb6AgAAAACbRgAMAFBi85evzn/cODVJ8qE37pgzD9spg/vU&#10;lLgqAAAAAGB7JAAGACihoijypWsfTmNzW/Yc0z9fOmZyKsrLSl0WAAAAALCdKi91AQAAPdm1f5+b&#10;2594NtUV5TnvXbsLfwEAAACA10QADABQIosamvK1Xz+aJPnUkRMyYVjfElcEAAAAAGzvBMAAACVQ&#10;FEW+ct0jaWhqy26j+uVjh4wvdUkAAAAAQDcgAAYAKIFfPzQ/tzy2MFUVZTn3XbunssI/ywAAAACA&#10;184rjQAAW9kDs5fl365fs/TzPx6+cyaPqC9xRQAAAABAd1FZ6gIAAHqKh+csz3d+92R+//iiJMmk&#10;4X3z8cN2LnFVAAAAAEB3IgAGANjCHpm7PN/93bT8burCJEl5WXLiXqPz+be+LtWVFmQBAAAAADYf&#10;ATAAwBYydX5Dvvu7J/PbR58Pfk/Yc1T+acqE7Di4d4mrAwAAAAC6IwEwAMBm9sSCxvzXbU/mpocX&#10;JEnKypK37TEyn5wyITsN6VPi6gAAAACA7kwADACwmTy1qDHf/d203Pjw/BTFmuD32N1G5FNTJmTC&#10;sL6lLg8AAAAA6AEEwAAAr9HTz67I926blusfnJeiWDN2zG7D86kpE/O64YJfAAAAAGDrEQADALxK&#10;0xevzPdum5ZfPTA3HWuD37e8fljOOnJiJo+oL21xAAAAAECPJAAGAHiF2to7cs5vHs9lf5mR9rXJ&#10;75GTh+WsIydk11H9SlwdAAAAANCTCYABAF6Blc1t+cRP/57bn3g2STJl0tCcdeTE7DZa8AsAAAAA&#10;lJ4AGABgEy1saMo/XHZvHp3XkNqq8nz35D3z1l1HlLosAAAAAIBOAmAAgE3w+IKGfPDSezN/eVMG&#10;96nOj09/Q/Yc07/UZQEAAAAAdCEABgB4GX988tl8/Iq/Z0VzW3Ya0juXfXC/jBlYV+qyAAAAAADW&#10;U17qAqC7uOCCC7LjjjumtrY2++yzT/70pz+95Pzm5uZ8+ctfzrhx41JTU5Oddtopl1xyyVaqFoBN&#10;ddW9s/LBy+7Niua27L/jwFx75sHCXwAAAABgm6UDGDaDq666KmeddVYuuOCCHHzwwfnhD3+Yo48+&#10;Oo899ljGjh27wXPe/e53Z+HChbn44ouz8847Z9GiRWlra9vKlQOwMUVR5P/d8mR+cPtTSZIT9xqV&#10;/3znbqmprChxZQAAAAAAG1dWFEVR6iJge7f//vtn7733zoUXXtg5Nnny5Jxwwgk555xz1pt/8803&#10;55RTTskzzzyTgQMHvqrnbGhoSL9+/bJ8+fLU19e/6toBWF9zW3s+d/VDuf7BeUmST06ZkE8fOSFl&#10;ZWUlrgwAAACAl+P1c3o6S0DDa9TS0pK//e1vOeqoo7qMH3XUUfnLX/6ywXOuv/767Lvvvjn33HMz&#10;atSoTJw4MZ/97GezevXqjT5Pc3NzGhoaurwBsPm1tnfkwz+5L9c/OC+V5WU571275zNvnij8BQAA&#10;AAC2C5aAhtdo8eLFaW9vz7Bhw7qMDxs2LAsWLNjgOc8880zuvPPO1NbW5pe//GUWL16cj3/841m6&#10;dOlG9wE+55xz8rWvfW2z1w9AV1/79aP507TF6V1dkf85bd8cvPPgUpcEAAAAALDJdADDZvLizrCi&#10;KDbaLdbR0ZGysrJcccUV2W+//XLMMcfk29/+di677LKNdgF/8YtfzPLlyzvfZs+evdnvAaCnu/zu&#10;mfm/u2elrCz53ql7CX8BAAAAgO2ODmB4jQYPHpyKior1un0XLVq0XlfwOiNGjMioUaPSr1+/zrHJ&#10;kyenKIrMmTMnEyZMWO+cmpqa1NTUbN7iAej0l6cX59+ufzRJ8vm3TMqUyRv+GQ4AAAAAsC3TAQyv&#10;UXV1dfbZZ5/ceuutXcZvvfXWHHTQQRs85+CDD868efOyYsWKzrEnn3wy5eXlGT169BatF4D1zVyy&#10;Mh+/4u9p7yhywp4jc8ah40tdEgAAAADAqyIAhs3gM5/5TH784x/nkksuydSpU/PpT386s2bNyhln&#10;nJFkzfLNp512Wuf897znPRk0aFA++MEP5rHHHssf//jHfO5zn8s//MM/pFevXqW6DYAeqbGpNR/+&#10;yX1Ztqo1e4zul/985+4bXcIfAAAAAGBbZwlo2AxOPvnkLFmyJF//+tczf/787Lrrrrnpppsybty4&#10;JMn8+fMza9aszvl9+vTJrbfemn/6p3/Kvvvum0GDBuXd7353/v3f/71UtwDQI7V3FPn0VQ9k2qIV&#10;GVZfk/85bd/UVlWUuiwAAAAAgFetrCiKotRFAK9cQ0ND+vXrl+XLl6e+vr7U5QBsl7518+O58A9P&#10;p6ayPD//2IHZY0z/UpcEAAAAwGvk9XN6Oh3AAECPsmxVS65/cF6uvm9OHp67PEly7rt2F/4CAAAA&#10;AN2CABgA6PbaO4rc+dTi/Py+2bn10YVpae9IklRVlOWsIyfm7XuOKnGFAAAAAACbhwAYAOi2pi9e&#10;mWv+NjvX/n1u5i9v6hyfPKI+J+0zOifsNSoDe1eXsEIAAAAAgM1LAAwAdCsrmtty00Pzc/XfZufe&#10;Gc91jvevq8oJe47Ku/YZnV1H9SthhQAAAAAAW44AGADY7hVFkXumL83V983Jbx6Zn1Ut7UmS8rLk&#10;0IlDctK+YzJl8tDUVFaUuFIAAAAAgC1LAAwAbLfmLludX/xtTq7525zMWrqqc3z84N55176j8469&#10;Rmd4v9oSVggAAAAAsHUJgAGA7UpTa3t+++iCXH3fnPz56cUpijXjfWoqc9zuI3LSvqOz99gBKSsr&#10;K22hAAAAAAAlIAAGALYLD89Znp/dOyvXPzgvjU1tneMHjh+Uk/YdnbfuOjx11f5pAwAAAAD0bF4l&#10;BQC2Wa3tHfntowty6Z9n5G8zn+scH9W/V965z+ictM/ojBlYV8IKAQAAAAC2LQJgAGCb89zKllx5&#10;76xcftfMzF/elCSpqijL0buOyMlvGJMDxw9KebklngEAAAAAXkwADABsM55Y0JjL/jI9v7x/bppa&#10;O5Ikg/tU5z37j8v79h+bofW1Ja4QAAAAAGDbJgAGAEqqo6PI7x9flEv/Mj1/fmpJ5/jrR9bngwfv&#10;mOP3GJGayooSVggAAAAAsP0QAAMAJdHY1Jqr75uTn9w1IzOXrEqSlJclb911eD5w0I55ww4DUlZm&#10;mWcAAAAAgFdCAAwAbFUzFq/MZX+ZkWv+NicrmtuSJPW1lTl1v7F5/4HjMnpAXYkrBAAAAADYfgmA&#10;AYAtriiK/PmpJbn0z9Pz+ycWpSjWjO88tE8+ePAOOXGvUamr9s8SAAAAAIDXyiutAMAWUxRFfvH3&#10;ufmfPz6dJxeu6Bw/YtLQfPDgHfLGnQdb5hkAAAAAYDMSAAMAW8TcZavzL9c8lDufWpwk6V1dkZP2&#10;HZPTD9ohOw7uXeLqAAAAAAC6JwEwALBZFUWRq++bk2/c8Fgam9tSW1WeT02ZmPceMDb1tVWlLg8A&#10;AAAAoFsTAAMAm83ChqZ84RcP5fYnnk2S7D22f84/aY+MH9KnxJUBAAAAAPQMAmAA4DUriiLXPTA3&#10;Z//q0TQ0taW6sjyfPWpiPvTG8akot8cvAAAAAMDWIgAGAF6TZxub86VfPpxbH1uYJNljdL+cf9Ie&#10;mTCsb4krAwAAAADoeQTAAMCr9usH5+Wrv3okz61qTVVFWc46cmI+dsj4VFaUl7o0AAAAAIAeSQAM&#10;ALxiS1e25F+veyQ3Pjw/SbLLiPr8v3fvkckj6ktcGQAAAABAzyYABgA2WXNbe667f27O++0TWbyi&#10;JZXlZfnHw3fOPx6+c6ordf0CAAAAAJSaABgAeFkrmtvy03tm5uI7p2dhQ3OSZOKwPvn2u/fMrqP6&#10;lbg6AAAAAADWEQADABv1bGNzLvvL9Fx+18w0NLUlSYbV1+TDbxyf0w4al5rKihJXCAAAAADACwmA&#10;AYD1zFqyKv/zp6dz9X1z0tzWkSQZP6R3zjhkp7x9r5GCXwAAAACAbZQAGADo9Oi85bnojmdy40Pz&#10;0lGsGdtjTP+ceehOOWqXYSkvLyttgQAAAAAAvCQBMAD0cEVR5O5nlubCO57OH598tnP8kIlDcuah&#10;O+WA8QNTVib4BQAAAADYHgiAAaCH6ugocstjC3PhHU/nwdnLkiTlZclxu4/Mxw4dn9eP7FfaAgEA&#10;AAAAeMUEwADQw7S0deS6++fmoj8+nWeeXZkkqaksz0n7js5H37RTxg6qK3GFAAAAAAC8WgJgAOhB&#10;bpu6MF/+5SNZ0NCUJKmvrcz7DxyXDxy0Y4b0rSlxdQAAAAAAvFYCYADoAdraO3LeLU/kh3c8kyQZ&#10;Vl+TD71xx5y639j0ra0qcXUAAAAAAGwuAmAA6OYWLG/KJ6+8P3+dsTRJ8oGDdsgXjp6U2qqKElcG&#10;AAAAAMDmJgAGgG7sT9OezVk/eyBLVrakT01lzn3X7jlmtxGlLgsAAAAAgC1EAAwA3VB7R5Hv3TYt&#10;3/v9tBRFMnlEfS58797ZYXDvUpcGAAAAAMAWJAAGgG7m2cbmnHXV/fnzU0uSJKfuNzZnH7+LJZ8B&#10;AAAAAHoAATAAdCP3PLMk/3Tl/VnU2JxeVRX55jt2zYl7jS51WQAAAAAAbCUCYADoBjo6ivzwj8/k&#10;/FueSHtHkZ2H9smF7907E4b1LXVpAAAAAABsRQJgAOgG/vPmx/M/f3wmSXLiXqPyHyfumrpqf80D&#10;AAAAAPQ05aUuAErhkksuSXNzc6nLANhsbnhwXpLkK8dOzrffvYfwFwAAAACghxIA0yN95CMfyfLl&#10;yzvfHzlyZGbMmFG6ggBeg8am1sxb3pQkOWmfMSkrKytxRQAAAAAAlIoAmB6pKIou7zc2Nqajo6NE&#10;1QC8Nk8tWpEkGdq3Jv3qqkpcDQAAAAAApSQABoDt3LS1AfCEYX1KXAkAAAAAAKUmAKZHKisr67JE&#10;6ovfB9ierOsAnjC0b4krAQAAAACg1CpLXQCUQlEUmThxYmfou2LFiuy1114pL+/6fyKWLl1aivIA&#10;XpFpCxuTJDsP1QEMAAAAANDTCYDpkS699NJSlwCw2axbAnriMB3AAAAAAAA9nQCYHun0008vdQkA&#10;m0VDU2vmPLc6STJBBzAAAAAAQI8nAKZHK4oif/vb3zJjxoyUlZVlxx13zF577WU/YGC7cfvji5Ik&#10;4wf3zoDe1SWuBgAAAACAUhMA02Pdfvvt+dCHPpSZM2emKIok6QyBL7nkkhxyyCElrhDg5f3m4QVJ&#10;kmN2G1HiSgAAAAAA2BaUl7oAKIWnnnoqxx13XHbYYYdce+21mTp1ah577LFcffXVGT16dI455pg8&#10;88wzpS4T4CWtbG7L7U+s6QA+erfhJa4GAAAAAIBtgQ5geqTvfve7OeCAA3Lbbbd1GZ80aVJOPPHE&#10;HHnkkfnOd76T73//+yWqEODl3f7EojS3dWTcoLrsMqK+1OUAAAAAALAN0AFMj/SHP/whZ5111gaP&#10;lZWV5ayzzsrtt9++dYsCeIVeuPyzvcsBAAAAAEgEwPRQs2bNym677bbR47vuumtmzpy5FSsCeGVW&#10;t7Tn94+vWf75mF3t/wsAAAAAwBoCYHqkFStWpK6ubqPH6+rqsmrVqq1YEcAr8/vHF2V1a3tGD+iV&#10;XUdZ/hkAAAAAgDXsAUyP9dhjj2XBggUbPLZ48eKtXA3Ay+voKHLXM0tyxT0zc8ujC5Mkx1r+GQAA&#10;AACAFxAA02NNmTIlRVGsN15WVpaiKAQqwDZj6cqWXPO32fnpPbMyY8nzqxPst8PAfPSQ8SWsDAAA&#10;AACAbY0AmB5p+vTppS4B4CUVRZF7ZzyXK+6Zmd88vCAt7R1Jkj41lTlxr1F5z/5jM3mEpZ8BAAAA&#10;AOhKAEyPNG7cuFKXALBBy1e15tr75+SKe2blqUUrOsd3G9Uv791/bI7fY2R61/jrGwAAAACADfMK&#10;Mj3StGnT8tWvfjU//OEPU1/ftYNu+fLlOfPMM/Pv//7vGT/e0qrAllcURR6YvSxX3DMrNzw0L02t&#10;a7p9e1VV5O17jsx79h+b3Uf3L22RAAAAAABsFwTA9EjnnXdexowZs174myT9+vXLmDFjct555+XC&#10;Cy8sQXVAT7GiuS3X3T83V9wzK1PnN3SOTxreN+/df2zevteo1NdWlbBCAAAAAAC2NwJgeqQ//vGP&#10;ufzyyzd6/N3vfnfe8573bMWKgJ7kkbnLc8U9s3L9A3OzsqU9SVJdWZ7jdh+R9+4/LnuP7Z+ysrIS&#10;VwkAAAAAwPZIAEyPNHPmzAwdOnSjxwcPHpzZs2dvxYqA7q6tvSPXPzgvP7lrZh6cvaxzfPyQ3nnv&#10;/uPyzr1HpX9ddekKBAAAAACgWxAA0yP169cvTz/9dMaNG7fB40899dQGl4cGeKXaO4r86oG5+d5t&#10;0zJjyaokSVVFWd6664i8d/+x2X/Hgbp9AQAAAADYbATA9EiHHHJIvv/97+eII47Y4PHvfe97edOb&#10;3rSVqwK6k/aOIjc8NC//9btpeWbxyiTJwN7V+dAbd8zJbxiTwX1qSlwhAAAAAADdkQCYHumLX/xi&#10;DjzwwLzrXe/K5z//+bzuda9Lkjz++OM599xz89vf/jZ/+ctfSlwlsD3q6Chy48Pz81+3TctTi1Yk&#10;SfrXVeWjh4zP6QfukN41/uoFAAAAAGDL8So0PdJee+2Va665Jv/wD/+QX/7yl12ODRo0KD//+c+z&#10;9957l6g6YHvU0VHk5kcX5Lu/ezJPLlwT/PbrVZWPvGnHnH7QDulbW1XiCgEAAAAA6AkEwPRYxx13&#10;XGbOnJmbb745Tz31VIqiyMSJE3PUUUelrq6u1OUB24miKPLbRxfmu797Mo8vaEyS9K2tzIffOD4f&#10;fOMOqRf8AgAAAACwFZWXugAohWOOOSbLly9Pr169cuKJJ6alpSUf/ehHc8IJJ6Suri5LlizJLrvs&#10;UuoygW1YURS55dEFOfZ7d+aM//tbHl/QmL41lfnklAm581+OyKeOnCD8BQAAAABgqysriqIodRGw&#10;tVVUVGT+/PkZOnRokqS+vj4PPPBAxo8fnyRZuHBhRo4cmfb29lKW+ZIaGhrSr1+/LF++PPX19aUu&#10;B3qMoijy+8cX5bu/m5aH5y5PkvSursg/vHHHfOiNO6Z/XXWJKwQAAACAns3r5/R0loCmR3rx/3vw&#10;/yCATTFzycp88mcP5MHZy5IkddUV+cBBO+QjbxqfAb0FvwAAAAAAlJ4AGAA2QVt7Rz7x0/vz8Nzl&#10;6VVVkdMOGpePvml8BvWpKXVpAAAAAADQSQBMj1RWVpaysrL1xgA25n/+9Ewenrs89bWV+c1Zh2RU&#10;/16lLgkAAAAAANYjAKZHKooiH/jAB1JTs6Zzr6mpKWeccUZ69+6dJGlubi5lecA25qlFjfnurdOS&#10;JF89/vXCXwAAAAAAtlkCYHqk008/vcv773vf+9abc9ppp22tcoBtWHtHkc9d81Ba2jty2OuG5J17&#10;jyp1SQAAAAAAsFECYHqkSy+9tNQlANuJS/88PffPWpa+NZU55x27WS4eAAAAAIBtWnmpCwCAbdX0&#10;xStz3m+fSJJ8+djJGdHP0s8AAAAAAGzbBMAAsAEdHUX+5ZqH0tzWkTfuPDgnv2FMqUsCAAAAAICX&#10;ZQloAHiRptb2nPfbJ/LXGUtTV11h6WcAAAAAALYbAmAAeIHbn1iUf7v+0cxcsipJ8qVjJmfMwLoS&#10;VwUAAAAAAJtGAAwASeYtW52v//qx3PzogiTJsPqa/Otxu+S43UeWuDIAAAAAANh0AmAAerSWto5c&#10;fOf0fO+2aVnd2p6K8rJ88KAdctabJ6ZPjb8mAQAAAADYvnhlG4Ae666nl+Rff/VInlq0Iknyhh0G&#10;5Bsn7JpJw+tLXBkAAAAAALw6AmAAepxFjU355o1Tc90D85Ikg3pX50vHTM479h6VsrKyElcHAAAA&#10;AACvngAYgB6jrb0j/3f3zPy/W55MY3NbysqS9+0/Lp896nXpV1dV6vIAAAAAAOA1EwDD/2/vzuO0&#10;rOv9j79nGJhhHQVkU1ZFRHEDUsG9lNzzuLaJ5n7SFP3ZSbOTHTuFetTKygXPCc3cTqUd60cmJ5cW&#10;sYQgrRSx0DHZAtlRlpn79wc6PxFwY+B2rnk+H4/7oVz3dV987vExX3nMi+91Ay3CH+oW5kv3/yl/&#10;mb0kSbL7drX56rFDstt2W5V3MAAAAAAAaEICMACFd9fv6vLF+59OktS2bZ1/OWxQPv6hPmlV6XbP&#10;AAAAAAAUiwAMQKG9MH95rvzZn5Mkx+25bS4/cnC6dKgu81QAAAAAALB5CMAAFFZDQyn/8uOn8trq&#10;huy7Q5dcd9Luqaiw6xcAAAAAgOKqLPcAALC5/OB3L+b3M19JuzatctVxu4m/AAAAAAAUngAMQCG9&#10;9MqKXPXzZ5Mklx6+U3p3blfmiQAAAAAAYPMTgAEonFKplMvuezorVtVnr/6d8+m9+5Z7JAAAAAAA&#10;2CIEYAAK554nX8pvnp+fmtaVueb43VJZ6dbPAAAAAAC0DFXlHgAAmkqpVMrM+cvztf/7TJLkklGD&#10;0q9r+zJPBQAAAAAAW44ADECzsrq+IbMWvZq6V1bkxQUr8tLr/6x7Ze1j2co1SZKhfbbKZ/btX+Zp&#10;AQAAAABgyxKAAfjAWfLa6tS9Keo2ht5XlmfWotdS31B629cP7tkp1564e1q59TMAAAAAAC2MAAzA&#10;FtfQUMqcJa+tDbyvh94XX4+9dQuWZ+GK1W/7+uqqyvTp3G7to8vaf/bt0i59OrfPdlu3TU3rVlvo&#10;nQAAAAAAwAeLAAzAZvHqqvq8tPBNt2desLwx9P79lVezqr7hbV/ftUOb9O7cLn0bQ2/7xtC7TYfq&#10;VNrdCwAAAAAA6xGAAXhfSqVS5i9blbpXljfepvnNO3rnLV35tq+vqqzIdlu3XRt5X9/F26dz+/Tt&#10;0i69O7dLh2r/iwIAAAAAgPfKT9cB2KhVaxry8qJX8+Lru3frFqzdwfvS67drXrGq/m1f37GmKn27&#10;tEvfzu3fEnrbpWdtTapaVW6hdwIAAAAAAC2DAAzQwi1esTovvmkX70tv2s07e/GraSht/LUVFUmv&#10;2rbp3blt+nZu3/h5vG/cqnmrdm223BsBAAAAAAAEYICWYu6S1/Lws/PWuU3ziwuWZ8lra972dW1b&#10;t3r9M3j/f9h947N5t926baqrWm2hdwAAAAAAALwTARigBahvKOVT//m7PD9v2Qaf36Zj9dq427nd&#10;urdq7tIu23SoTkVFxRaeGAAAAAAAeD8EYIAW4GdPzcrz85alY01V/mnPbd90m+b26d25bdq18b8D&#10;AAAAAAAoAj/xByi4+oZSvv3w80mSs/cfkM99ZGCZJwIAAAAAADaXynIPAMDmNeHp2Xl+3rJ0qqnK&#10;qfv2K/c4AAAAAADAZiQAAxRYQ0Mp3354RpLk9P36p1NN6zJPBAAAAAAAbE4CMECBPfjnOXlu7rJ0&#10;rK7KZ/btX+5xAAAAAACAzUwABiiohoZSbvjl2t2/n9m3X2rb2v0LAAAAAABFJwADFNQv/jwnz85Z&#10;mg7VVTl9P7t/AQAAAACgJRCAAQrosef+kc//6Kkkyakj+2ardm3KPBEAAAAAALAlVJV7AACa1t2/&#10;r8uXfvKn1DeUss+AzvnsQTuUeyQAAAAAAGALEYABCqKhoZRrH5qeGx/9a5Lkn/bcNlcdv2uqq1qV&#10;eTIAAAAAAGBLEYABCuC11fX5/I+eyk//OCtJcsFHBuaiQwamoqKizJMBAAAAAABbkgAM0MwtXL4q&#10;Z98xOU++sDBVlRW56vjdcsKw7co9FgAAAAAAUAYCMEAz9sL85fnMbU9m5vzl6VhTlZs/PSz77tC1&#10;3GMBAAAAAABlIgADNFNTXlyYs74/Oa8sX5Vtt2qb8Z/5UHbs3rHcYwEAAAAAAGUkAAM0QxP/Mjfn&#10;3fWHrFrTkCHbdsr3Tv1QunWqKfdYAAAAAABAmQnAAM3M039fnPNfj7+HDO6Wb318z7SvtpwDAAAA&#10;AAACMECzMm/Jaznr+5Ozck1DDh60TW7+9LBUtaos91gAAAAAAMAHhGoA0Ey8tro+Z98xJXOWvJYd&#10;unXItz6xp/gLAAAAAACsQzkAaAZKpVK+eN/TmfbSotS2bZ3/HD08nWpal3ssAAAAAADgA0YAhiZy&#10;4403pn///qmpqcmwYcPy61//+l297re//W2qqqqyxx57bN4BadbG/epvuW/qy2lVWZEbPzU0/bq2&#10;L/dIAAAAAADAB5AADE3g3nvvzZgxY3L55Zdn6tSp2X///XP44Yenrq7ubV+3ePHijB49Oh/5yEe2&#10;0KQ0Rw8/OzdXPfhskuTLR+2cfXfoWuaJAAAAAACADyoBGJrA9ddfnzPOOCNnnnlmBg8enG9+85vp&#10;3bt3brrpprd93TnnnJNPfvKTGTFixBaalOZmxtylueDuaSmVkk/s1SejR/Qt90gAAAAAAMAHmAAM&#10;m2jVqlWZMmVKRo0atc7xUaNG5fHHH9/o68aPH5+//vWvueKKK97V77Ny5cosWbJknQfF9trq+pz5&#10;/clZtnJN9urfOf92zC6pqKgo91gAAAAAAMAHmAAMm2j+/Pmpr69P9+7d1znevXv3zJkzZ4OvmTFj&#10;Ri699NLceeedqaqqele/z9ixY1NbW9v46N279ybPzgfbH15cmBcXrEiX9m1y06eGpk2VJRsAAAAA&#10;AHh7agI0kbfuzCyVShvcrVlfX59PfvKT+bd/+7fsuOOO7/r6l112WRYvXtz4eOmllzZ5Zj7Ynpu7&#10;NEkytO/W6dKhuszTAAAAAAAAzcG723oIbFTXrl3TqlWr9Xb7zps3b71dwUmydOnSTJ48OVOnTs35&#10;55+fJGloaEipVEpVVVUeeuihfPjDH17vddXV1amuFgFbkhnzliVJBnbrUOZJAAAAAACA5sIOYNhE&#10;bdq0ybBhwzJx4sR1jk+cODEjR45c7/xOnTrl6aefzrRp0xof5557bgYNGpRp06Zl77333lKj8wHX&#10;GIC7C8AAAAAAAMC7YwcwNIGLL744p5xySoYPH54RI0Zk3Lhxqaury7nnnptk7e2bX3755Xz/+99P&#10;ZWVlhgwZss7ru3XrlpqamvWO07I937gDuGOZJwEAAAAAAJoLARiawMknn5wFCxbkyiuvzOzZszNk&#10;yJBMmDAhffv2TZLMnj07dXV1ZZ6S5mTBspV5ZfmqVFQk229jBzAAAAAAAPDuVJRKpVK5hwDeuyVL&#10;lqS2tjaLFy9Op06dyj0OTWzSXxfkE7c+kT6d2+VX/3JwuccBAAAAAGg2/Pycls5nAAN8AD0yfV6S&#10;ZGA3u38BAAAAAIB3zy2gAT5A6htK+erP/pLbHn8hSfLhwd3KOxAAAAAAANCsCMAAHxArVq3JBXdP&#10;y/8+MzdJcunhO+WTe/Up81QAAAAAAEBzIgADfADMW/pazrx9cp76++K0qarM9SftnqN261XusQAA&#10;AAAAgGZGAAYosxlzl+a08U/m5UWvZut2rXPr6OEZ3q9zuccCAAAAAACaIQEYoIwef35+zvnBlCx9&#10;bU36dWmX2z6zV/p1bV/usQAAAAAAgGZKAAYokx9P+Xsuve+prK4vZXjfrTNu9PB0bt+m3GMBAAAA&#10;AADNmAAMsIWVSqV865cz8s3/nZEkOWq3nrn2xN1T07pVmScDAAAAAACaOwEYYAu78dG/Nsbffz5o&#10;+3x+1KBUVlaUeSoAAAAAAKAIBGCALejZOUvyzf99LklyxdE75zP79i/zRAAAAAAAQJFUlnsAgJZi&#10;TX1D/uVHaz/z95DB3XPayH7lHgkAAAAAACgYARhgC7n11zPz1N8Xp1NNVb72T0NSUeG2zwAAAAAA&#10;QNMSgAG2gOfnLcs3Xr/1878etXO6d6op80QAAAAAAEARCcAAm1l9Qymf/9Efs2pNQw7ccZucMGy7&#10;co8EAAAAAAAUlAAMsJmN/+3MTK1blA7VVRl73K5u/QwAAAAAAGw2AjDAZjRz/vL8xy+mJ0m+eMTg&#10;9NqqbZknAgAAAAAAikwABthMGhpK+cKPn8rKNQ3Zd4cu+cRevcs9EgAAAAAAUHACMMBmcscTL+b3&#10;M19JuzatctVxu7n1MwAAAAAAsNkJwACbwUuvrMjVDz6bJPnCYTuld+d2ZZ4IAAAAAABoCQRggCZW&#10;KpVy6X1PZcWq+uzVv3NO2advuUcCAAAAAABaCAEYoInd8+RL+e3zC1LTujLXHL9bKivd+hkAAAAA&#10;ANgyBGCAJjRr0av52v99JklyyahB6de1fZknAgAAAAAAWhIBGKCJlEqlXHbf01m2ck2G9tkqn9m3&#10;f7lHAgAAAAAAWhgBGKCJ/HDy3/PYc/9Im6rKXHPC7mnl1s8AAAAAAMAWVlXuAQCau4aGUr7zyPP5&#10;xv8+lyS56JAds0O3DmWeCgAAAAAAaIkEYIBNsGDZyoy5d1p+PWN+kuTjH+qds/Z362cAAAAAAKA8&#10;BGCA9+nJF17J5+6amjlLXkvb1q3y78cOyfHDtiv3WAAAAAAAQAsmAAO8R6VSKeN+9bdc84vpqW8o&#10;Zftt2uemTw/Ljt07lns0AAAAAACghROAAd6DRStW5ZIf/jH/+8y8JMnH9uiVr//TrmlfbTkFAAAA&#10;AADKT7EAeJf++NKifPbOP+TlRa+mTVVlrjh653xyrz6pqKgo92gAAAAAAABJBGCAd1QqlfL9SS/m&#10;3//vX7K6vpQ+ndvlxk8NzZBta8s9GgAAAAAAwDoEYIC3USqVcvF//zH3T305SXLYLj1yzYm7pVNN&#10;6zJPBgAAAAAAsD4BGOBt/OnlJbl/6supqqzIZUcMzun79nPLZwAAAAAA4ANLAAZ4G8/OWZIk2at/&#10;55yxX/8yTwMAAAAAAPD2Kss9AMAH2fPzliVJBnbrUOZJAAAAAAAA3pkADPA2ZrwegHfo3rHMkwAA&#10;AAAAALwzARjgbcyYtzRJsqMdwAAAAAAAQDMgAANsxIpVa/LSK68mSQbaAQwAAAAAADQDAjDARvx1&#10;3vIkSZf2bdK5fZsyTwMAAAAAAPDOBGCAjXjj9s87uP0zAAAAAADQTAjAABsxb+nKJMm2W7ct8yQA&#10;AAAAAADvjgAM8A4qKyrKPQIAAAAAAMC7IgADAAAAAAAAFIQADAAAAAAAAFAQAjAAAAAAAABAQQjA&#10;AAAAAAAAAAUhAAMAAAAAAAAUhAAMsBGlUrknAAAAAAAAeG8EYICNmL9sZZKktm3rMk8CAAAAAADw&#10;7gjAABsxY96yJMnAbh3KPAkAAAAAAMC7IwADbMTzc5cmSQZ2F4ABAAAAAIDmQQAG2IClr63OrMWv&#10;JUl22KZjmacBAAAAAAB4dwRggA14/vXbP3frWJ3adj4DGAAAAAAAaB4EYIANeOPzf3fsbvcvAAAA&#10;AADQfAjAABvwxg7gHbr5/F8AAAAAAKD5EIABNmDG3KVJkoHdBWAAAAAAAKD5EIABNuCNW0DvsI0A&#10;DAAAAAAANB8CMMBbLF+5Jn9f+GoSnwEMAAAAAAA0LwIwwFv89R9rd/927dAmW7dvU+ZpAAAAAAAA&#10;3j0BGOAtZsxdG4AHdrP7FwAAAAAAaF4EYIC3eG7e0iTJwO4+/xcAAAAAAGheBGCAt3i+cQewAAwA&#10;AAAAADQvAjDAW8yYtzYA7+AW0AAAAAAAQDMjAAO8yao1DXlp4YokyQ52AAMAAAAAAM2MAAzwJmsa&#10;GlIqrf33DtVV5R0GAAAAAADgPRKAAQAAAAAAAApCAAYAAAAAAAAoCAEYAAAAAAAAoCAEYAAAAAAA&#10;AICCEIABAAAAAAAACkIABgAAAAAAACgIARgAAAAAAACgIARgAAAAAAAAgIIQgAEAAAAAAAAKQgAG&#10;AAAAAAAAKAgBGAAAAAAAAKAgBGAAAAAAAACAghCAAQAAAAAAAApCAAYAAAAAAAAoCAEYAAAAAAAA&#10;oCAEYAAAAAAAAICCEIABAAAAAAAACkIABgAAAAAAACgIARgAAAAAAACgIARgAAAAAAAAgIIQgAEA&#10;AAAAAAAKQgAGAAAAAAAAKAgBGAAAAAAAAKAgBGAAAAAAAACAghCAAQAAAAAAAApCAAYAAAAAAAAo&#10;CAEYAAAAAAAAoCAEYAAAAAAAAICCEIABAAAAAAAACkIABgAAAAAAACgIARgAAAAAAACgI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CGJnLjjTemf//+qampybBhw/LrX/96&#10;o+fed999OfTQQ7PNNtukU6dOGTFiRH7xi19swWkBAAAAAAAoIgEYmsC9996bMWPG5PLLL8/UqVOz&#10;//775/DDD09dXd0Gz//Vr36VQw89NBMmTMiUKVNy8MEH5+ijj87UqVO38OQAAAAAAAAUSUWpVCqV&#10;ewho7vbee+8MHTo0N910U+OxwYMH59hjj83YsWPf1TV22WWXnHzyyfnyl7/8rs5fsmRJamtrs3jx&#10;4nTq1Ol9zc36Vqxak52/vHY39jNXHpa2bVqVeSIAAAAAAN4LPz+npbMDGDbRqlWrMmXKlIwaNWqd&#10;46NGjcrjjz/+rq7R0NCQpUuXpnPnzhs9Z+XKlVmyZMk6DwAAAAAAAHgzARg20fz581NfX5/u3buv&#10;c7x79+6ZM2fOu7rGddddl+XLl+ekk07a6Dljx45NbW1t46N3796bNDcAAAAAAADFIwBDE6moqFjn&#10;16VSab1jG3L33XfnK1/5Su69995069Zto+dddtllWbx4cePjpZde2uSZAQAAAAAAKJaqcg8AzV3X&#10;rl3TqlWr9Xb7zps3b71dwW9177335owzzsgPf/jDHHLIIW97bnV1daqrqzd5XgAAAAAAAIrLDmDY&#10;RG3atMmwYcMyceLEdY5PnDgxI0eO3Ojr7r777px22mm56667cuSRR27uMQEAAAAAAGgB7ACGJnDx&#10;xRfnlFNOyfDhwzNixIiMGzcudXV1Offcc5OsvX3zyy+/nO9///tJ1sbf0aNH51vf+lb22Wefxt3D&#10;bdu2TW1tbdneBwAAAAAAAM2bAAxN4OSTT86CBQty5ZVXZvbs2RkyZEgmTJiQvn37Jklmz56durq6&#10;xvNvueWWrFmzJuedd17OO++8xuOnnnpqbrvtti09PgAAAAAAAAVRUSqVSuUeAnjvlixZktra2ixe&#10;vDidOnUq9ziFsWLVmuz85V8kSZ658rC0bdOqzBMBAAAAAPBe+Pk5LZ3PAAYAAAAAAAAoCAEYAAAA&#10;AAAAoCAEYAAAAAAAAICCEIABAAAAAAAACkIABgAAAAAAACgIARgAAAAAAACgIARgAAAAAAAAgIIQ&#10;gAEAAAAAAAAKQgAGeJNSqdwTAAAAAAAAvH8CMMCbzF+2MknSpqoybaoskQAAAAAAQPOibgC8yYy5&#10;y5Ik22/TIa0qK8o8DQAAAAAAwHsjAAO8yYx5awPwwG4dyjwJAAAAAADAeycAA7zJjLlLkyQ7dheA&#10;AQAAAACA5kcABniTN3YA79CtY5knAQAAAAAAeO8EYIDXNTSU8vwbt4C2AxgAAAAAAGiGBGCA1728&#10;6NW8uro+bVpVpm/nduUeBwAAAAAA4D0TgAFe9+yctZ//O2Cb9qlqZXkEAAAAAACaH4UD4HUPPzs3&#10;STK079ZlngQAAAAAAOD9EYABkqypb8gv/rw2AB+5a88yTwMAAAAAAPD+CMAASX4385W8snxVtm7X&#10;Onv371zucQAAAAAAAN4XARggyYSnZydJPrpLD5//CwAAAAAANFsqB9Di1TeU8os/z0mSHOH2zwAA&#10;AAAAQDMmAAMt3u9nvpL5y1altm3rjNi+S7nHAQAAAAAAeN8EYKDF+/mf1t7+edTO3dPa7Z8BAAAA&#10;AIBmTOkAWrxHps9Lkhy+a48yTwIAAAAAALBpBGCgxVu+sj5Jst3W7co8CQAAAAAAwKYRgAEAAAAA&#10;AAAKQgAGAAAAAAAAKAgBGAAAAAAAAKAgBGAAAAAAAACAghCAAQAAAAAAAApCAAYAAAAAAAAoCAEY&#10;AAAAAAAAoCAEYAAAAAAAAICCEIABAAAAAAAACkIABgAAAAAAACgIARgAAAAAAACgIARgAAAAAAAA&#10;gIIQgAEAAAAAAAAKQgAGAAAAAAAAKAgBGAAAAAAAAKAgBGAAAAAAAACAghCAAQAAAAAAAApCAAYA&#10;AAAAAAAoCAEYAAAAAAAAoCAEYAAAAAAAAICCEIABAAAAAAAACkIABgAAAAAAACgIARho0dbUN2TZ&#10;a2uSJG1btyrzNAAAAAAAAJtGAAZatLpXVmRVfUNqWldm263alnscAAAAAACATSIAAy3ajHnLkiQ7&#10;dOuQysqKMk8DAAAAAACwaQRgoEV7/vUAPLBbxzJPAgAAAAAAsOkEYKBFmzF3aZJkYPcOZZ4EAAAA&#10;AABg0wnAQIs2ww5gAAAAAACgQARgoMWqbyi96RbQdgADAAAAAADNnwAMtFgvL3w1K9c0pLqqMr07&#10;tyv3OAAAAAAAAJtMAAZarIUrViVJunaoTqvKijJPAwAAAAAAsOkEYAAAAAAAAICCEIABAAAAAAAA&#10;CkIABgAAAAAAACgIARgAAAAAAACgIARgAAAAAAAAgIIQgAEAAAAAAAAKQgAGAAAAAAAAKAgBGAAA&#10;AAAAAKAgBGAAAAAAAACAghCAAQAAAAAAAApCAAYAAAAAAAAoCAEYAAAAAAAAoCAEYAAAAAAAAICC&#10;EIABAAAAAAAACkIABlqsV1fXJ0kqKso8CAAAAAAAQBMRgIEW67Hn/pEk2W272jJPAgAAAAAA0DQE&#10;YKBFKpVKmfD07CTJEbv2LPM0AAAAAAAATUMABlqkv8xekhcXrEh1VWUOHtSt3OMAAAAAAAA0CQEY&#10;aJF+/vScJMlBg7ZJ++qqMk8DAAAAAADQNARgoMVx+2cAAAAAAKCoBGCgxZk+d2n+Nn952lRV5iOD&#10;u5d7HAAAAAAAgCYjAAMtzoSn1u7+PXDHbdLB7Z8BAAAAAIACEYCBFmXm/OW5fdKLSZIjdu1R5mkA&#10;AAAAAACalgAMtBhLXludM29/MotfXZ09em/l838BAAAAAIDCEYCBFqG+oZQL7p6av/5jeXp0qsm4&#10;U4aluqpVuccCAAAAAABoUgIw0CJc/eCzeXT6P1LTujK3jh6ebp1qyj0SAAAAAABAkxOAgcL70ZS/&#10;Z9yv/pYk+Y8Tds+u29WWeSIAAAAAAIDNQwAGCm3KiwvzxfueTpJ87sM75Ojde5V5IgAAAAAAgM1H&#10;AAYKa9aiV3POHVOyqr4hH92ley46ZMdyjwQAAAAAALBZCcBAIa1a05Cz75ic+ctWZqceHXP9SXuk&#10;srKi3GMBAAAAAABsVgIwUEhP/G1B/vTyktS2bZ1bRw9P++qqco8EAAAAAACw2QnAQCE9N3dpkmTf&#10;Hbqkd+d2ZZ4GAAAAAABgyxCAgUKaMXdZkmRgt45lngQAAAAAAGDLEYCBQpoxb+0O4IHdO5R5EgAA&#10;AAAAgC1HAAYKp1QqZcY8O4ABAAAAAICWRwAGCmfukpVZ+tqatKqsSL+uPv8XAAAAAABoOQRgoHDe&#10;uP1z3y7tUl3VqszTAAAAAAAAbDkCMFA4M+a+cftnn/8LAAAAAAC0LAIwUDjzlq5Mkmy7lds/AwAA&#10;AAAALYsADBRWZUW5JwAAAAAAANiyBGAAAAAAAACAghCAAQAAAAAAAApCAAYAAAAAAAAoCAEYAAAA&#10;AAAAoCAEYAAAAAAAAICCEICBwmkolco9AgAAAAAAQFkIwEChrK5vyISnZydJ+nZtX+ZpAAAAAAAA&#10;tiwBGCiU+6e+nL8vfDVdO1TnhKHblXscAAAAAACALUoABgpjTX1DvvvI80mScw4YkLZtWpV5IgAA&#10;AAAAgC1LAAYK43+mzcqLC1akS/s2+dQ+fco9DgAAAAAAwBYnAAOFsKa+Id95fffvWQcMSLs2VWWe&#10;CAAAAAAAYMsTgIFC+OlTszJz/vJs3a51Ttmnb7nHAQAAAAAAKAsBGGj26htK+fbDa3f/nrn/gLSv&#10;tvsXAAAAAABomQRgoNl7dPq8/O0fy1PbtnVGj7D7FwAAAAAAaLkEYKDZm734tSTJ3v07p2NN6zJP&#10;AwAAAAAAUD4CMFAYFRXlngAAAAAAAKC8BGAAAAAAAACAghCAAQAAAAAAAApCAAYAAAAAAAAoCAEY&#10;AAAAAAAAoCAEYAAAAAAAAICCEIABAAAAAAAACkIABpq97p1qMmJAlwzq3rHcowAAAAAAAJRVVbkH&#10;ANhUh+7cPYfu3L3cYwAAAAAAAJSdHcAAAAAAAAAABSEAQxO58cYb079//9TU1GTYsGH59a9//bbn&#10;P/bYYxk2bFhqamoyYMCA3HzzzVtoUgAAAAAAAIpKAIYmcO+992bMmDG5/PLLM3Xq1Oy///45/PDD&#10;U1dXt8HzZ86cmSOOOCL7779/pk6dmi9+8Yu54IIL8uMf/3gLTw4AAAAAAECRVJRKpVK5h4Dmbu+9&#10;987QoUNz0003NR4bPHhwjj322IwdO3a987/whS/kgQceyDPPPNN47Nxzz80f//jHTJo06V39nkuW&#10;LEltbW0WL16cTp06bfqbAAAAAACAAvDzc1o6O4BhE61atSpTpkzJqFGj1jk+atSoPP744xt8zaRJ&#10;k9Y7/6Mf/WgmT56c1atXb7ZZAQAAAAAAKLaqcg8Azd38+fNTX1+f7t27r3O8e/fumTNnzgZfM2fO&#10;nA2ev2bNmsyfPz89e/Zc7zUrV67MypUrG3+9ZMmSJpgeAAAAAACAIrEDGJpIRUXFOr8ulUrrHXun&#10;8zd0/A1jx45NbW1t46N3796bODEAAAAAAABFIwDDJuratWtatWq13m7fefPmrbfL9w09evTY4PlV&#10;VVXp0qXLBl9z2WWXZfHixY2Pl156qWneAAAAAAAAAIUhAMMmatOmTYYNG5aJEyeuc3zixIkZOXLk&#10;Bl8zYsSI9c5/6KGHMnz48LRu3XqDr6murk6nTp3WeQAAAAAAAMCbCcDQBC6++OL853/+Z773ve/l&#10;mWeeyUUXXZS6urqce+65Sdbu3h09enTj+eeee25efPHFXHzxxXnmmWfyve99L//1X/+VSy65pFxv&#10;AQAAAAAAgAKoKvcAUAQnn3xyFixYkCuvvDKzZ8/OkCFDMmHChPTt2zdJMnv27NTV1TWe379//0yY&#10;MCEXXXRRvvvd76ZXr1654YYbcvzxx5frLQAAAAAAAFAAFaVSqVTuIYD3bsmSJamtrc3ixYvdDhoA&#10;AAAAAF7n5+e0dG4BDQAAAAAAAFAQAjAAAAAAAABAQQjAAAAAAAAAAAUhAAMAAAAAAAAUhAAMAAAA&#10;AAAAUBACMAAAAAAAAEBBCMAAAAAAAAAABSEAAwAAAAAAABSEAAwAAAAAAABQEAIwAAAAAAAAQEEI&#10;wAAAAAAAAAAFIQADAAAAAAAAFIQADAAAAAAAAFAQAjAAAAAAAABAQQjAAAAAAAAAAAUhAAMAAAAA&#10;AAAUhAAMAAAAAAAAUBACMAAAAAAAAEBBVJV7AOD9KZVKSZIlS5aUeRIAAAAAAPjgeOPn5m/8HB1a&#10;GgEYmqmlS5cmSXr37l3mSQAAAAAA4INn6dKlqa2tLfcYsMVVlPz1B2iWGhoaMmvWrHTs2DEVFRXl&#10;HqdslixZkt69e+ell15Kp06dyj0OUAbWASCxFgDWAcA6AFgH+P9KpVKWLl2aXr16pbLSp6HS8tgB&#10;DM1UZWVltttuu3KP8YHRqVMnf6iDFs46ACTWAsA6AFgHAOsAa9n5S0vmrz0AAAAAAAAAFIQADAAA&#10;AAAAAFAQAjDQrFVXV+eKK65IdXV1uUcBysQ6ACTWAsA6AFgHAOsAwBsqSqVSqdxDAAAAAAAAALDp&#10;7AAGAAAAAAAAKAgBGAAAAAAAAKAgBGAAAAAAAACAghCAgWbtxhtvTP/+/VNTU5Nhw4bl17/+dblH&#10;AprA2LFj86EPfSgdO3ZMt27dcuyxx2b69OnrnFMqlfKVr3wlvXr1Stu2bXPQQQflz3/+8zrnrFy5&#10;Mp/73OfStWvXtG/fPsccc0z+/ve/b8m3AjSRsWPHpqKiImPGjGk8Zh2A4nv55Zfz6U9/Ol26dEm7&#10;du2yxx57ZMqUKY3PWweg+NasWZMvfelL6d+/f9q2bZsBAwbkyiuvTENDQ+M51gIoll/96lc5+uij&#10;06tXr1RUVOQnP/nJOs831ff8woULc8opp6S2tja1tbU55ZRTsmjRos387gC2DAEYaLbuvffejBkz&#10;JpdffnmmTp2a/fffP4cffnjq6urKPRqwiR577LGcd955eeKJJzJx4sSsWbMmo0aNyvLlyxvPueaa&#10;a3L99dfnO9/5Tp588sn06NEjhx56aJYuXdp4zpgxY3L//ffnnnvuyW9+85ssW7YsRx11VOrr68vx&#10;toD36cknn8y4ceOy2267rXPcOgDFtnDhwuy7775p3bp1fv7zn+cvf/lLrrvuumy11VaN51gHoPiu&#10;vvrq3HzzzfnOd76TZ555Jtdcc03+4z/+I9/+9rcbz7EWQLEsX748u+++e77zne9s8Pmm+p7/5Cc/&#10;mWnTpuXBBx/Mgw8+mGnTpuWUU07Z7O8PYIsoATRTe+21V+ncc89d59hOO+1UuvTSS8s0EbC5zJs3&#10;r5Sk9Nhjj5VKpVKpoaGh1KNHj9JVV13VeM5rr71Wqq2tLd18882lUqlUWrRoUal169ale+65p/Gc&#10;l19+uVRZWVl68MEHt+wbAN63pUuXlgYOHFiaOHFi6cADDyxdeOGFpVLJOgAtwRe+8IXSfvvtt9Hn&#10;rQPQMhx55JGl008/fZ1jxx13XOnTn/50qVSyFkDRJSndf//9jb9uqu/5v/zlL6UkpSeeeKLxnEmT&#10;JpWSlJ599tnN/K4ANj87gIFmadWqVZkyZUpGjRq1zvFRo0bl8ccfL9NUwOayePHiJEnnzp2TJDNn&#10;zsycOXPWWQOqq6tz4IEHNq4BU6ZMyerVq9c5p1evXhkyZIh1ApqR8847L0ceeWQOOeSQdY5bB6D4&#10;HnjggQwfPjwnnnhiunXrlj333DO33npr4/PWAWgZ9ttvv/zyl7/Mc889lyT54x//mN/85jc54ogj&#10;klgLoKVpqu/5SZMmpba2NnvvvXfjOfvss09qa2utC0AhVJV7AID3Y/78+amvr0/37t3XOd69e/fM&#10;mTOnTFMBm0OpVMrFF1+c/fbbL0OGDEmSxu/zDa0BL774YuM5bdq0ydZbb73eOdYJaB7uueeeTJky&#10;JZMnT17vOesAFN/f/va33HTTTbn44ovzxS9+Mb///e9zwQUXpLq6OqNHj7YOQAvxhS98IYsXL85O&#10;O+2UVq1apb6+Pl/72tfyiU98Iok/E0BL01Tf83PmzEm3bt3Wu363bt2sC0AhCMBAs1ZRUbHOr0ul&#10;0nrHgObt/PPPz1NPPZXf/OY36z33ftYA6wQ0Dy+99FIuvPDCPPTQQ6mpqdnoedYBKK6GhoYMHz48&#10;X//615Mke+65Z/785z/npptuyujRoxvPsw5Asd177735wQ9+kLvuuiu77LJLpk2bljFjxqRXr145&#10;9dRTG8+zFkDL0hTf8xs637oAFIVbQAPNUteuXdOqVav1/kbevHnz1vsbgEDz9bnPfS4PPPBAHnnk&#10;kWy33XaNx3v06JEkb7sG9OjRI6tWrcrChQs3eg7wwTVlypTMmzcvw4YNS1VVVaqqqvLYY4/lhhtu&#10;SFVVVeP3sXUAiqtnz57Zeeed1zk2ePDg1NXVJfHnAWgpPv/5z+fSSy/Nxz/+8ey666455ZRTctFF&#10;F2Xs2LFJrAXQ0jTV93yPHj0yd+7c9a7/j3/8w7oAFIIADDRLbdq0ybBhwzJx4sR1jk+cODEjR44s&#10;01RAUymVSjn//PNz33335eGHH07//v3Xeb5///7p0aPHOmvAqlWr8thjjzWuAcOGDUvr1q3XOWf2&#10;7Nn505/+ZJ2AZuAjH/lInn766UybNq3xMXz48HzqU5/KtGnTMmDAAOsAFNy+++6b6dOnr3Psueee&#10;S9++fZP48wC0FCtWrEhl5bo/wmzVqlUaGhqSWAugpWmq7/kRI0Zk8eLF+f3vf994zu9+97ssXrzY&#10;ugAUgltAA83WxRdfnFNOOSXDhw/PiBEjMm7cuNTV1eXcc88t92jAJjrvvPNy11135X/+53/SsWPH&#10;xr/ZW1tbm7Zt26aioiJjxozJ17/+9QwcODADBw7M17/+9bRr1y6f/OQnG88944wz8n/+z/9Jly5d&#10;0rlz51xyySXZddddc8ghh5Tz7QHvQseOHRs/9/sN7du3T5cuXRqPWweg2C666KKMHDkyX//613PS&#10;SSfl97//fcaNG5dx48YliT8PQAtx9NFH52tf+1r69OmTXXbZJVOnTs3111+f008/PYm1AIpo2bJl&#10;ef755xt/PXPmzEybNi2dO3dOnz59muR7fvDgwTnssMNy1lln5ZZbbkmSnH322TnqqKMyaNCgLf+m&#10;AZpaCaAZ++53v1vq27dvqU2bNqWhQ4eWHnvssXKPBDSBJBt8jB8/vvGchoaG0hVXXFHq0aNHqbq6&#10;unTAAQeUnn766XWu8+qrr5bOP//8UufOnUtt27YtHXXUUaW6urot/G6ApnLggQeWLrzwwsZfWweg&#10;+H7605+WhgwZUqquri7ttNNOpXHjxq3zvHUAim/JkiWlCy+8sNSnT59STU1NacCAAaXLL7+8tHLl&#10;ysZzrAVQLI888sgGfyZw6qmnlkqlpvueX7BgQelTn/pUqWPHjqWOHTuWPvWpT5UWLly4hd4lwOZV&#10;USqVSmVqzwAAAAAAAAA0IZ8BDAAAAAAAAFAQAjAAAAAAAABAQQjAAAAAAAAAAAUhAAMAAAAAAAAU&#10;hAAMAAAAAAAAUBACMAAAAAAAAEBBCMAAAAAAAAAABSEAAwAAAAAAABSEAAwAAMBm8+ijj6aioiKL&#10;Fi1q8mv369cv3/zmNzf5OgcddFDGjBmzydd5v1544YVUVFRk2rRpZZvhzZrq6woAAEB5CMAAAABs&#10;0Lx583LOOeekT58+qa6uTo8ePfLRj340kyZNKvdoSZInn3wyZ5999iZf57777stXv/rVJpjo/end&#10;u3dmz56dIUOGvO9rvPDCCznjjDPSv3//tG3bNttvv32uuOKKrFq1qgknBQAAoDmoKvcAAAAAfDAd&#10;f/zxWb16dW6//fYMGDAgc+fOzS9/+cu88sor5R4tSbLNNts0yXU6d+7cJNd5v1q1apUePXps0jWe&#10;ffbZNDQ05JZbbskOO+yQP/3pTznrrLOyfPnyXHvttU00KQAAAM2BHcAAAACsZ9GiRfnNb36Tq6++&#10;OgcffHD69u2bvfbaK5dddlmOPPLIJBu+dfGiRYtSUVGRRx99dJ3r/fa3v83uu++empqa7L333nn6&#10;6acbn7vtttuy1VZb5Wc/+1kGDRqUdu3a5YQTTsjy5ctz++23p1+/ftl6663zuc99LvX19Y2ve+ut&#10;ir/yla807lbu1atXLrjggsbnbrzxxgwcODA1NTXp3r17TjjhhMbn3noL6IULF2b06NHZeuut065d&#10;uxx++OGZMWPGevP+4he/yODBg9OhQ4ccdthhmT17duM5jz76aPbaa6+0b98+W221Vfbdd9+8+OKL&#10;G/xav/Xr+MZts3/5y19m+PDhadeuXUaOHJnp06dv9L/XYYcdlvHjx2fUqFEZMGBAjjnmmFxyySW5&#10;7777NvqaZO0u76OPPjpt27ZN//79c+edd653zvXXX59dd9017du3T+/evfPZz342y5YtS5IsX748&#10;nTp1yo9+9KN1XvPTn/407du3z9KlS7Nq1aqcf/756dmzZ2pqatKvX7+MHTv2becCAADg/ROAAQAA&#10;WE+HDh3SoUOH/OQnP8nKlSs3+Xqf//znc+211+bJJ59Mt27dcswxx2T16tWNz69YsSI33HBD7rnn&#10;njz44IN59NFHc9xxx2XChAmZMGFC7rjjjowbN2690PiGH/3oR/nGN76RW265JTNmzMhPfvKT7Lrr&#10;rkmSyZMn54ILLsiVV16Z6dOn58EHH8wBBxyw0VlPO+20TJ48OQ888EAmTZqUUqmUI444Yr15r732&#10;2txxxx351a9+lbq6ulxyySVJkjVr1uTYY4/NgQcemKeeeiqTJk3K2WefnYqKivf0Nbv88stz3XXX&#10;ZfLkyamqqsrpp5/+nl6/ePHid9zdfNppp+WFF17Iww8/nB/96Ee58cYbM2/evHXOqayszA033JA/&#10;/elPuf322/Pwww/nX/7lX5Ik7du3z8c//vGMHz9+ndeMHz8+J5xwQjp27JgbbrghDzzwQP77v/87&#10;06dPzw9+8IP069fvPb0XAAAA3j23gAYAAGA9VVVVue2223LWWWfl5ptvztChQ3PggQfm4x//eHbb&#10;bbf3fL0rrrgihx56aJLk9ttvz3bbbZf7778/J510UpJk9erVuemmm7L99tsnSU444YTccccdmTt3&#10;bjp06JCdd945Bx98cB555JGcfPLJ612/rq4uPXr0yCGHHJLWrVunT58+2WuvvRqfa9++fY466qh0&#10;7Ngxffv2zZ577rnBOWfMmJEHHnggv/3tbzNy5MgkyZ133pnevXvnJz/5SU488cTGeW+++ebGec8/&#10;//xceeWVSZIlS5Zk8eLFOeqooxqfHzx48Hv+mn3ta1/LgQcemCS59NJLc+SRR+a1115LTU3NO772&#10;r3/9a7797W/nuuuu2+g5zz33XH7+85/niSeeyN57750k+a//+q/1Zn3z7uj+/fvnq1/9av75n/85&#10;N954Y5LkzDPPzMiRIzNr1qz06tUr8+fPz89+9rNMnDgxydqv/8CBA7PffvuloqIiffv2fU9fBwAA&#10;AN4bO4ABAADYoOOPPz6zZs3KAw88kI9+9KN59NFHM3To0Nx2223v+VojRoxo/PfOnTtn0KBBeeaZ&#10;ZxqPtWvXrjGWJkn37t3Tr1+/dOjQYZ1jb92d+oYTTzwxr776agYMGJCzzjor999/f9asWZMkOfTQ&#10;Q9O3b98MGDAgp5xySu68886sWLFig9d55plnUlVV1RhEk6RLly7vOG/Pnj0bZ+vcuXNOO+20fPSj&#10;H83RRx+db33rW+vcHvrdenNo79mzZ5Js9P2/2axZs3LYYYflxBNPzJlnnrnR8954r8OHD288ttNO&#10;O2WrrbZa57xHHnkkhx56aLbddtt07Ngxo0ePzoIFC7J8+fIkyV577ZVddtkl3//+95Mkd9xxR/r0&#10;6dO4y/q0007LtGnTMmjQoFxwwQV56KGH3t0XAAAAgPdFAAYAAGCjampqcuihh+bLX/5yHn/88Zx2&#10;2mm54oorkqy9NXCSlEqlxvPffJvkd/LmWyK3bt16vec2dKyhoWGD1+rdu3emT5+e7373u2nbtm0+&#10;+9nP5oADDsjq1avTsWPH/OEPf8jdd9+dnj175stf/nJ23333LFq0aL3rvPm9vPX4O8375teOHz8+&#10;kyZNysiRI3Pvvfdmxx13zBNPPLHhL8RGvPn3eOP33tj7f8OsWbNy8MEHZ8SIERk3btzbnvvGvG93&#10;a+oXX3wxRxxxRIYMGZIf//jHmTJlSr773e8mWfe/9Zlnntl4G+jx48fnM5/5TON1hw4dmpkzZ+ar&#10;X/1qXn311Zx00knrfAYzAAAATUsABgAA4F3beeedG3d+brPNNkmyzu7WadOmbfB1b46fCxcuzHPP&#10;PZeddtqpSWdr27ZtjjnmmNxwww159NFHM2nSpDz99NNJ1t7S+pBDDsk111yTp556qvFzb99q5513&#10;zpo1a/K73/2u8diCBQvy3HPPvefbOO+555657LLL8vjjj2fIkCG56667Nu0NvoOXX345Bx10UIYO&#10;HZrx48c3BvqNGTx4cNasWZPJkyc3Hps+ffo6YXzy5MlZs2ZNrrvuuuyzzz7ZcccdM2vWrPWu9elP&#10;fzp1dXW54YYb8uc//zmnnnrqOs936tQpJ598cm699dbce++9+fGPf5xXXnll094wAAAAG+QzgAEA&#10;AFjPggULcuKJJ+b000/Pbrvtlo4dO2by5Mm55ppr8rGPfSzJ2uC6zz775Kqrrkq/fv0yf/78fOlL&#10;X9rg9a688sp06dIl3bt3z+WXX56uXbvm2GOPbbJ5b7vtttTX12fvvfdOu3btcscdd6Rt27bp27dv&#10;fvazn+Vvf/tbDjjggGy99daZMGFCGhoaMmjQoPWuM3DgwHzsYx/LWWedlVtuuSUdO3bMpZdemm23&#10;3bbxfb+TmTNnZty4cTnmmGPSq1evTJ8+Pc8991xGjx7dZO/3rWbNmpWDDjooffr0ybXXXpt//OMf&#10;jc/16NFjg68ZNGhQDjvssJx11lkZN25cqqqqMmbMmLRt27bxnO233z5r1qzJt7/97Rx99NH57W9/&#10;m5tvvnm9a2299dY57rjj8vnPfz6jRo3Kdttt1/jcN77xjfTs2TN77LFHKisr88Mf/jA9evRY71bT&#10;AAAANA07gAEAAFhPhw4dsvfee+cb3/hGDjjggAwZMiT/+q//mrPOOivf+c53Gs/73ve+l9WrV2f4&#10;8OG58MIL8+///u8bvN5VV12VCy+8MMOGDcvs2bPzwAMPpE2bNk0271ZbbZVbb701++67b3bbbbf8&#10;8pe/zE9/+tN06dIlW221Ve677758+MMfzuDBg3PzzTfn7rvvzi677LLBa40fPz7Dhg3LUUcdlREj&#10;RqRUKmXChAnr3fZ5Y9q1a5dnn302xx9/fHbcccecffbZOf/883POOec02ft9q4ceeijPP/98Hn74&#10;4Wy33Xbp2bNn4+PtjB8/Pr17986BBx6Y4447LmeffXa6devW+Pwee+yR66+/PldffXWGDBmSO++8&#10;M2PHjt3gtc4444ysWrUqp59++jrHO3TokKuvvjrDhw/Phz70obzwwguZMGHCO+5QBgAA4P2pKG3s&#10;A44AAAAA3qU777wzF154YWbNmtWkcR8AAID3xi2gAQAAgPdtxYoVmTlzZsaOHZtzzjlH/AUAACgz&#10;91sCAAAA3rdrrrkme+yxR7p3757LLrus3OMAAAC0eG4BDQAAAAAAAFAQdgADAAAAAAAAFIQADAAA&#10;AAAAAFAQAjAAAAAAAABAQQjAAAAAAAAAAAUhAAMAAAAAAAAUhAAMAAAAAAAAUBACMAAAAAAAAEBB&#10;CMAAAAAAAAAABSEAAwAAAAAAABSEAAwAAAAAAABQEAIwAAAAAAAAQEEIwAAAAAAAAAAFIQADAAAA&#10;AAAAFIQADAAAAAAAAFAQAjAAAAAAAABAQQjAAAAAAAAAAAUhAAMAAAAAAAAUhAAMAAAAAAAAUBAC&#10;MAAAAAAAAEBBCMAAAAAAAAAABSEAAwAAAAAAABSEAAwAAAAAAABQEAIwAAAAAAAAQEEIwAAAAAAA&#10;AAAFIQADAAAAAAAAFIQADAAAAAAAAFAQAjAAAAAAAABAQQjAAAAAAAAAAAUhAAMAAAAAAAAUhAAM&#10;AAAAAAAAUBACMAAAAAAAAEBBCMAAAAAAAAAABSEAAwAAAAAAABSEAAwAAAAAAABQEAIwAAAAAAAA&#10;QEEIwAAAAAAAAAAFIQADAAAAAAAAFIQADAAAAAAAAFAQAjAAAAAAAABAQQjAAAAAAAAAAAUhAAMA&#10;AAAAAAAUhAAMAAAAAAAAUBACMAAAAAAAAEBBCMAAAAAAAAAABSEAAwAAAAAAABSEAAwAAAAAAABQ&#10;EAIwAAAAAAAAQEEIwAAAAAAAAAAFIQADAAAAAAAAFIQADAAAAAAAAFAQAjAAAAAAAABAQQjAAAAA&#10;AAAAAAUhAAMAAAAAAAAUhAAMAAAAAAAAUBACMAAAAAAAAEBBCMAAAAAAAAAABSEAAwAAAAAAABSE&#10;AAwAAAAAAABQEAIwAAAAAAAAQEH8P5PBIlrU9gvXAAAAAElFTkSuQmCCUEsDBBQABgAIAAAAIQAZ&#10;jGtL3wAAAAgBAAAPAAAAZHJzL2Rvd25yZXYueG1sTI9BS8NAEIXvgv9hGcGb3aQltsRMSinqqQi2&#10;gnibJtMkNDsbstsk/fduT3p884b3vpetJ9OqgXvXWEGIZxEolsKWjVQIX4e3pxUo50lKaq0wwpUd&#10;rPP7u4zS0o7yycPeVyqEiEsJofa+S7V2Rc2G3Mx2LME72d6QD7KvdNnTGMJNq+dR9KwNNRIaaup4&#10;W3Nx3l8MwvtI42YRvw6782l7/TkkH9+7mBEfH6bNCyjPk/97hht+QIc8MB3tRUqnWoQwxCPMVzGo&#10;mxstknA5IiTJcgk6z/T/A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64MYOKAwAAPQgAAA4AAAAAAAAAAAAAAAAAOgIAAGRycy9lMm9Eb2MueG1sUEsBAi0A&#10;CgAAAAAAAAAhADeriwg/oQAAP6EAABQAAAAAAAAAAAAAAAAA8AUAAGRycy9tZWRpYS9pbWFnZTEu&#10;cG5nUEsBAi0AFAAGAAgAAAAhABmMa0vfAAAACAEAAA8AAAAAAAAAAAAAAAAAYacAAGRycy9kb3du&#10;cmV2LnhtbFBLAQItABQABgAIAAAAIQCqJg6+vAAAACEBAAAZAAAAAAAAAAAAAAAAAG2oAABkcnMv&#10;X3JlbHMvZTJvRG9jLnhtbC5yZWxzUEsFBgAAAAAGAAYAfAEAAGCpAAAAAA==&#10;">
                <v:shape id="תמונה 305" o:spid="_x0000_s1258" type="#_x0000_t75" style="position:absolute;width:65722;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QXWxAAAANwAAAAPAAAAZHJzL2Rvd25yZXYueG1sRI9Ra8Iw&#10;FIXfB/6HcAXfZqplQ6pRVBjIHsbm/AGX5tpWm5uaZKbrr18Ggz0ezjnf4aw2vWnFnZxvLCuYTTMQ&#10;xKXVDVcKTp8vjwsQPiBrbC2Tgm/ysFmPHlZYaBv5g+7HUIkEYV+ggjqErpDSlzUZ9FPbESfvbJ3B&#10;kKSrpHYYE9y0cp5lz9Jgw2mhxo72NZXX45dRwLchb92bjvltjy6+7oZLfB+Umoz77RJEoD78h//a&#10;B60gz57g90w6AnL9AwAA//8DAFBLAQItABQABgAIAAAAIQDb4fbL7gAAAIUBAAATAAAAAAAAAAAA&#10;AAAAAAAAAABbQ29udGVudF9UeXBlc10ueG1sUEsBAi0AFAAGAAgAAAAhAFr0LFu/AAAAFQEAAAsA&#10;AAAAAAAAAAAAAAAAHwEAAF9yZWxzLy5yZWxzUEsBAi0AFAAGAAgAAAAhAGolBdbEAAAA3AAAAA8A&#10;AAAAAAAAAAAAAAAABwIAAGRycy9kb3ducmV2LnhtbFBLBQYAAAAAAwADALcAAAD4AgAAAAA=&#10;">
                  <v:imagedata r:id="rId181" o:title=""/>
                </v:shape>
                <v:shape id="Text Box 285" o:spid="_x0000_s1259" type="#_x0000_t202" style="position:absolute;left:6604;top:30226;width:23521;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cu9xgAAANwAAAAPAAAAZHJzL2Rvd25yZXYueG1sRI9Ba8JA&#10;FITvhf6H5RV6azYGIiG6igSkpbQHbS69PbPPJJh9m2a3Me2vdwXB4zAz3zDL9WQ6MdLgWssKZlEM&#10;griyuuVaQfm1fclAOI+ssbNMCv7IwXr1+LDEXNsz72jc+1oECLscFTTe97mUrmrIoItsTxy8ox0M&#10;+iCHWuoBzwFuOpnE8VwabDksNNhT0VB12v8aBe/F9hN3h8Rk/13x+nHc9D/ld6rU89O0WYDwNPl7&#10;+NZ+0wqSLIXrmXAE5OoCAAD//wMAUEsBAi0AFAAGAAgAAAAhANvh9svuAAAAhQEAABMAAAAAAAAA&#10;AAAAAAAAAAAAAFtDb250ZW50X1R5cGVzXS54bWxQSwECLQAUAAYACAAAACEAWvQsW78AAAAVAQAA&#10;CwAAAAAAAAAAAAAAAAAfAQAAX3JlbHMvLnJlbHNQSwECLQAUAAYACAAAACEAzxXLvcYAAADcAAAA&#10;DwAAAAAAAAAAAAAAAAAHAgAAZHJzL2Rvd25yZXYueG1sUEsFBgAAAAADAAMAtwAAAPoCAAAAAA==&#10;" filled="f" stroked="f" strokeweight=".5pt">
                  <v:textbox>
                    <w:txbxContent>
                      <w:p w14:paraId="09411801" w14:textId="77777777" w:rsidR="00EA1699" w:rsidRPr="00C473EC" w:rsidRDefault="00EA1699" w:rsidP="00DE63B6">
                        <w:pPr>
                          <w:pStyle w:val="Caption"/>
                          <w:jc w:val="left"/>
                        </w:pPr>
                        <w:r>
                          <w:t>Figure</w:t>
                        </w:r>
                        <w:r>
                          <w:rPr>
                            <w:rFonts w:hint="cs"/>
                            <w:rtl/>
                          </w:rPr>
                          <w:t xml:space="preserve"> </w:t>
                        </w:r>
                        <w:r>
                          <w:t>9</w:t>
                        </w:r>
                        <w:r w:rsidRPr="00FE29C0">
                          <w:t>-</w:t>
                        </w:r>
                        <w:r>
                          <w:rPr>
                            <w:rFonts w:hint="cs"/>
                            <w:rtl/>
                          </w:rPr>
                          <w:t>58</w:t>
                        </w:r>
                        <w:r>
                          <w:t>:</w:t>
                        </w:r>
                        <w:r w:rsidRPr="007F5D43">
                          <w:t xml:space="preserve"> </w:t>
                        </w:r>
                        <w:r>
                          <w:t>Load 120%, Trace 1</w:t>
                        </w:r>
                      </w:p>
                      <w:p w14:paraId="214290A4" w14:textId="77777777" w:rsidR="00EA1699" w:rsidRDefault="00EA1699" w:rsidP="00DE63B6">
                        <w:pPr>
                          <w:rPr>
                            <w:lang w:bidi="ar-SA"/>
                          </w:rPr>
                        </w:pPr>
                      </w:p>
                    </w:txbxContent>
                  </v:textbox>
                </v:shape>
                <w10:wrap anchorx="margin"/>
              </v:group>
            </w:pict>
          </mc:Fallback>
        </mc:AlternateContent>
      </w:r>
    </w:p>
    <w:p w14:paraId="1F1C7A97" w14:textId="0D865D03" w:rsidR="009D3674" w:rsidRDefault="009D3674" w:rsidP="00E65112">
      <w:pPr>
        <w:spacing w:after="0" w:line="240" w:lineRule="auto"/>
        <w:jc w:val="left"/>
        <w:rPr>
          <w:rtl/>
        </w:rPr>
      </w:pPr>
    </w:p>
    <w:p w14:paraId="31E2E956" w14:textId="2DCA26CA" w:rsidR="00731661" w:rsidRDefault="00731661" w:rsidP="00812450">
      <w:pPr>
        <w:spacing w:after="0" w:line="240" w:lineRule="auto"/>
        <w:ind w:left="360"/>
        <w:jc w:val="left"/>
        <w:rPr>
          <w:rtl/>
        </w:rPr>
      </w:pPr>
    </w:p>
    <w:p w14:paraId="4D15D7C4" w14:textId="451397E3" w:rsidR="00731661" w:rsidRDefault="00731661" w:rsidP="00812450">
      <w:pPr>
        <w:spacing w:after="0" w:line="240" w:lineRule="auto"/>
        <w:ind w:left="360"/>
        <w:jc w:val="left"/>
        <w:rPr>
          <w:rtl/>
        </w:rPr>
      </w:pPr>
    </w:p>
    <w:p w14:paraId="1417A806" w14:textId="29316188" w:rsidR="00DE63B6" w:rsidRDefault="00DE63B6" w:rsidP="00812450">
      <w:pPr>
        <w:spacing w:after="0" w:line="240" w:lineRule="auto"/>
        <w:ind w:left="360"/>
        <w:jc w:val="left"/>
        <w:rPr>
          <w:rtl/>
        </w:rPr>
      </w:pPr>
    </w:p>
    <w:p w14:paraId="08B543BA" w14:textId="3C1852DD" w:rsidR="00DE63B6" w:rsidRDefault="00DE63B6" w:rsidP="00812450">
      <w:pPr>
        <w:spacing w:after="0" w:line="240" w:lineRule="auto"/>
        <w:ind w:left="360"/>
        <w:jc w:val="left"/>
        <w:rPr>
          <w:rtl/>
        </w:rPr>
      </w:pPr>
    </w:p>
    <w:p w14:paraId="22613750" w14:textId="19F72172" w:rsidR="00DE63B6" w:rsidRDefault="00DE63B6" w:rsidP="00812450">
      <w:pPr>
        <w:spacing w:after="0" w:line="240" w:lineRule="auto"/>
        <w:ind w:left="360"/>
        <w:jc w:val="left"/>
        <w:rPr>
          <w:rtl/>
        </w:rPr>
      </w:pPr>
    </w:p>
    <w:p w14:paraId="6C05C956" w14:textId="77777777" w:rsidR="00DE63B6" w:rsidRDefault="00DE63B6" w:rsidP="00812450">
      <w:pPr>
        <w:spacing w:after="0" w:line="240" w:lineRule="auto"/>
        <w:ind w:left="360"/>
        <w:jc w:val="left"/>
        <w:rPr>
          <w:rtl/>
        </w:rPr>
      </w:pPr>
    </w:p>
    <w:p w14:paraId="534D6707" w14:textId="77777777" w:rsidR="00DE63B6" w:rsidRDefault="00DE63B6" w:rsidP="00812450">
      <w:pPr>
        <w:spacing w:after="0" w:line="240" w:lineRule="auto"/>
        <w:ind w:left="360"/>
        <w:jc w:val="left"/>
        <w:rPr>
          <w:rtl/>
        </w:rPr>
      </w:pPr>
    </w:p>
    <w:p w14:paraId="686CE81F" w14:textId="77777777" w:rsidR="00DE63B6" w:rsidRDefault="00DE63B6" w:rsidP="00812450">
      <w:pPr>
        <w:spacing w:after="0" w:line="240" w:lineRule="auto"/>
        <w:ind w:left="360"/>
        <w:jc w:val="left"/>
        <w:rPr>
          <w:rtl/>
        </w:rPr>
      </w:pPr>
    </w:p>
    <w:p w14:paraId="07C7CE56" w14:textId="66E3AC0D" w:rsidR="00DE63B6" w:rsidRDefault="00DE63B6" w:rsidP="00812450">
      <w:pPr>
        <w:spacing w:after="0" w:line="240" w:lineRule="auto"/>
        <w:ind w:left="360"/>
        <w:jc w:val="left"/>
        <w:rPr>
          <w:rtl/>
        </w:rPr>
      </w:pPr>
    </w:p>
    <w:p w14:paraId="4ECCE3DF" w14:textId="080153D2" w:rsidR="00731661" w:rsidRDefault="00731661" w:rsidP="00812450">
      <w:pPr>
        <w:spacing w:after="0" w:line="240" w:lineRule="auto"/>
        <w:ind w:left="360"/>
        <w:jc w:val="left"/>
        <w:rPr>
          <w:rtl/>
        </w:rPr>
      </w:pPr>
    </w:p>
    <w:p w14:paraId="59D11D1F" w14:textId="76782852" w:rsidR="00731661" w:rsidRDefault="00731661" w:rsidP="00812450">
      <w:pPr>
        <w:spacing w:after="0" w:line="240" w:lineRule="auto"/>
        <w:ind w:left="360"/>
        <w:jc w:val="left"/>
        <w:rPr>
          <w:rtl/>
        </w:rPr>
      </w:pPr>
    </w:p>
    <w:p w14:paraId="4165365B" w14:textId="7216E6F3" w:rsidR="00DE63B6" w:rsidRDefault="00DE63B6" w:rsidP="00812450">
      <w:pPr>
        <w:spacing w:after="0" w:line="240" w:lineRule="auto"/>
        <w:ind w:left="360"/>
        <w:jc w:val="left"/>
        <w:rPr>
          <w:i/>
          <w:iCs/>
          <w:color w:val="000000" w:themeColor="text1"/>
          <w:rtl/>
        </w:rPr>
      </w:pPr>
    </w:p>
    <w:p w14:paraId="7A04ECB6" w14:textId="73DE6C68" w:rsidR="00DE63B6" w:rsidRDefault="00DE63B6" w:rsidP="00812450">
      <w:pPr>
        <w:spacing w:after="0" w:line="240" w:lineRule="auto"/>
        <w:ind w:left="360"/>
        <w:jc w:val="left"/>
        <w:rPr>
          <w:rtl/>
        </w:rPr>
      </w:pPr>
    </w:p>
    <w:p w14:paraId="7D263F8B" w14:textId="5DE47F11" w:rsidR="00DE63B6" w:rsidRDefault="00DE63B6" w:rsidP="00812450">
      <w:pPr>
        <w:spacing w:after="0" w:line="240" w:lineRule="auto"/>
        <w:ind w:left="360"/>
        <w:jc w:val="left"/>
        <w:rPr>
          <w:rtl/>
        </w:rPr>
      </w:pPr>
    </w:p>
    <w:p w14:paraId="7B015087" w14:textId="719D84A5" w:rsidR="00DE63B6" w:rsidRDefault="00DE63B6" w:rsidP="00812450">
      <w:pPr>
        <w:spacing w:after="0" w:line="240" w:lineRule="auto"/>
        <w:ind w:left="360"/>
        <w:jc w:val="left"/>
        <w:rPr>
          <w:rtl/>
        </w:rPr>
      </w:pPr>
    </w:p>
    <w:p w14:paraId="1822EDFA" w14:textId="46A2584E" w:rsidR="00731661" w:rsidRDefault="00731661" w:rsidP="00812450">
      <w:pPr>
        <w:spacing w:after="0" w:line="240" w:lineRule="auto"/>
        <w:ind w:left="360"/>
        <w:jc w:val="left"/>
        <w:rPr>
          <w:rtl/>
        </w:rPr>
      </w:pPr>
    </w:p>
    <w:p w14:paraId="7EE9C128" w14:textId="12142052" w:rsidR="00731661" w:rsidRDefault="00DE63B6" w:rsidP="00812450">
      <w:pPr>
        <w:spacing w:after="0" w:line="240" w:lineRule="auto"/>
        <w:ind w:left="360"/>
        <w:jc w:val="left"/>
        <w:rPr>
          <w:rtl/>
        </w:rPr>
      </w:pPr>
      <w:r>
        <w:rPr>
          <w:noProof/>
          <w:rtl/>
          <w:lang w:val="he-IL"/>
        </w:rPr>
        <mc:AlternateContent>
          <mc:Choice Requires="wpg">
            <w:drawing>
              <wp:anchor distT="0" distB="0" distL="114300" distR="114300" simplePos="0" relativeHeight="251747840" behindDoc="0" locked="0" layoutInCell="1" allowOverlap="1" wp14:anchorId="0A550A5F" wp14:editId="24BC498A">
                <wp:simplePos x="0" y="0"/>
                <wp:positionH relativeFrom="margin">
                  <wp:align>center</wp:align>
                </wp:positionH>
                <wp:positionV relativeFrom="paragraph">
                  <wp:posOffset>210820</wp:posOffset>
                </wp:positionV>
                <wp:extent cx="6413500" cy="3388360"/>
                <wp:effectExtent l="0" t="0" r="6350" b="2540"/>
                <wp:wrapNone/>
                <wp:docPr id="317" name="Group 317"/>
                <wp:cNvGraphicFramePr/>
                <a:graphic xmlns:a="http://schemas.openxmlformats.org/drawingml/2006/main">
                  <a:graphicData uri="http://schemas.microsoft.com/office/word/2010/wordprocessingGroup">
                    <wpg:wgp>
                      <wpg:cNvGrpSpPr/>
                      <wpg:grpSpPr>
                        <a:xfrm>
                          <a:off x="0" y="0"/>
                          <a:ext cx="6413500" cy="3388360"/>
                          <a:chOff x="0" y="0"/>
                          <a:chExt cx="6413500" cy="3388602"/>
                        </a:xfrm>
                      </wpg:grpSpPr>
                      <pic:pic xmlns:pic="http://schemas.openxmlformats.org/drawingml/2006/picture">
                        <pic:nvPicPr>
                          <pic:cNvPr id="307" name="תמונה 307"/>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413500" cy="3138805"/>
                          </a:xfrm>
                          <a:prstGeom prst="rect">
                            <a:avLst/>
                          </a:prstGeom>
                          <a:noFill/>
                          <a:ln>
                            <a:noFill/>
                          </a:ln>
                        </pic:spPr>
                      </pic:pic>
                      <wps:wsp>
                        <wps:cNvPr id="286" name="Text Box 286"/>
                        <wps:cNvSpPr txBox="1"/>
                        <wps:spPr>
                          <a:xfrm>
                            <a:off x="831850" y="3048000"/>
                            <a:ext cx="2605490" cy="340602"/>
                          </a:xfrm>
                          <a:prstGeom prst="rect">
                            <a:avLst/>
                          </a:prstGeom>
                          <a:noFill/>
                          <a:ln w="6350">
                            <a:noFill/>
                          </a:ln>
                        </wps:spPr>
                        <wps:txbx>
                          <w:txbxContent>
                            <w:p w14:paraId="5FBAA7CE" w14:textId="77777777" w:rsidR="00EA1699" w:rsidRPr="007C7FB6" w:rsidRDefault="00EA1699" w:rsidP="00DE63B6">
                              <w:pPr>
                                <w:pStyle w:val="Caption"/>
                                <w:jc w:val="left"/>
                              </w:pPr>
                              <w:r>
                                <w:t>Figure</w:t>
                              </w:r>
                              <w:r>
                                <w:rPr>
                                  <w:rFonts w:hint="cs"/>
                                  <w:rtl/>
                                </w:rPr>
                                <w:t xml:space="preserve"> </w:t>
                              </w:r>
                              <w:r>
                                <w:t>9</w:t>
                              </w:r>
                              <w:r w:rsidRPr="00FE29C0">
                                <w:t>-</w:t>
                              </w:r>
                              <w:r>
                                <w:rPr>
                                  <w:rFonts w:hint="cs"/>
                                  <w:rtl/>
                                </w:rPr>
                                <w:t>59</w:t>
                              </w:r>
                              <w:r>
                                <w:t>:</w:t>
                              </w:r>
                              <w:r w:rsidRPr="007F5D43">
                                <w:t xml:space="preserve"> </w:t>
                              </w:r>
                              <w:r>
                                <w:t>Load 120%, Trace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A550A5F" id="Group 317" o:spid="_x0000_s1260" style="position:absolute;left:0;text-align:left;margin-left:0;margin-top:16.6pt;width:505pt;height:266.8pt;z-index:251747840;mso-position-horizontal:center;mso-position-horizontal-relative:margin" coordsize="64135,33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BRwkAMAAD0IAAAOAAAAZHJzL2Uyb0RvYy54bWycVU1v4zYQvRfofyB0&#10;30jy13qFOAs3aYIF0t2gSbFnmqYsYiWSJenY6e9or0XP/UP+O31DSXbsbNFuDpaHQ3L45s088vz9&#10;tqnZo3ReGT1L8rMsYVILs1R6NUt+ebh+M02YD1wveW20nCVP0ifvL77/7nxjCzkwlamX0jEE0b7Y&#10;2FlShWCLNPWikg33Z8ZKjcnSuIYHDN0qXTq+QfSmTgdZNkk3xi2tM0J6D+9VO5lcxPhlKUX4VJZe&#10;BlbPEmAL8evid0Hf9OKcFyvHbaVEB4O/AkXDlcah+1BXPHC2dupFqEYJZ7wpw5kwTWrKUgkZc0A2&#10;eXaSzY0zaxtzWRWbld3TBGpPeHp1WPHx8c4xtZwlw/xtwjRvUKR4LiMH6NnYVYFVN87e2zvXOVbt&#10;iDLelq6hf+TCtpHYpz2xchuYgHMyyofjDPwLzA2H0+lw0lEvKtTnxT5R/fhvOyfZgFCl/cEp4dvD&#10;sUoU+HVMwXrB1H93FHaFtZNJF6T5XzEa7r6s7RsU1fKgFqpW4Sk2KMpHoPTjnRJ3rh08Iz3bk777&#10;e/fn7o/dX7vf2RBe5Ej7aGm7kVNit0Z88Uyby4rrlZx7iwaH7CIjx8tTGh6duqiVvVZ1TcUiu8sP&#10;Yjhppq9Q1DbqlRHrRurQKs/JGqka7StlfcJcIZuFRCO5D8sclYbqA3rJOqUD4eOFd+Jn4G3t4GQQ&#10;FblLYOr8qKrvJ2ICB8yUjkcDssXmJ7NEYL4OJkru2xswRwdm46M2ArvOhxtpGkYGsgDSGJ4/3nrC&#10;DGz9EkKtDXEZc6n1kQMLyRPxE+LORAIkJlxzvqceoxfkf5OS7ytuJVBS2ENTDaaTXskPpMAfzJaR&#10;D2C7haRkFraY6JqH/C3WXld7QU+H+XQM6ZJys9E0g4xj1r22B5NsPHrXa3uUnQr0QNtrmGUb3B64&#10;O2Ip9pz3FB9gkxW2i228yvJs2ie7MMsn5OoMSgqM3oprhfrech/uuMNVDyeer/AJn7I2OM10VsIq&#10;4377mp/Wo26YTdgGT8cs8b+uOd0Y9QeNir7LRyOEDXEwGr8dYOCezyyez+h1c2nwOkEzQBdNWh/q&#10;3iydaT7jlZvTqZjiWuDsWRJ68zK0DxpeSSHn87iovYhu9b3F9ZVH9qh7H7afubNdIQJK+NH0PcSL&#10;k05v17atPYfYShVlQEy3rKKxaYB+jlZ8o2AdPYLPx3HV4dW/+AcAAP//AwBQSwMECgAAAAAAAAAh&#10;AKBZQohyoQAAcqEAABQAAABkcnMvbWVkaWEvaW1hZ2UxLnBuZ4lQTkcNChoKAAAADUlIRFIAAAYL&#10;AAAC9ggGAAAAf4qmiwAAAAFzUkdCAK7OHOkAAAAEZ0FNQQAAsY8L/GEFAAAACXBIWXMAACHVAAAh&#10;1QEEnLSdAAChB0lEQVR4XuzdB5QdV73o6ffuzNw3a+68mXmT7oR3xwlHbIwNtgEnMtiAscEkky4Z&#10;TI5WlmzJOeecI7ZxVHcr55xzzrkVOqhz0n+0S6dBGCewVOru+r61alldp7r79Okjwdq/2nv/hwAA&#10;AAAAAApNLAAAAAAAgIITCwAAAAAAoODEAgAAAAAAKDixAAAAAAAACk4sAAAAAACAghMLAAAAAACg&#10;4MQCAAAAAAAoOLEAAAAAAAAKTiwAAAAAAICCEwsAAAAAAKDgxAIAAAAAACg4sQAAAAAAAApOLAAA&#10;AAAAgIITCwAAAAAAoODEAgAAAAAAKDixAAAAAAAACk4sAAAAAACAghMLAAAAAACg4MQCAAAAAAAo&#10;OLEAAAAAAAAKTiwAAAAAAICCEwsAAAAAAKDgxAIAAAAAACg4sQAAAAAAAApOLAAAAAAAgIITCwAA&#10;AAAAoODEAgAAAAAAKDixAAAAAAAACk4sAAAAAACAghMLAAAAAACg4MQCAAAAAAAoOLEAAAAAAAAK&#10;TiwAAAAAAICCEwsAAAAAAKDgxAIAAAAAACg4sQAAAAAAAApOLAAAAAAAgIITCwAAAAAAoODEAgAA&#10;AAAAKDixAAAAAAAACk4sAAAAAACAghMLAAAAAACg4MQCAAAAAAAoOLEAAAAAAAAKTiwAAAAAAICC&#10;EwsAAAAAAKDgxAIAAAAAACg4sQAAAAAAAApOLAAAAAAAgIITCwAAAAAAoODEAgAAAAAAKDixAAAA&#10;AAAACk4sAAAAAACAghMLAAAAAACg4MQCAAAAAAAoOLEAAAAAAAAKTiwAAAAAAICCEwsAAAAAAKDg&#10;xAIAAAAAACg4sQAAAAAAAApOLAAAAAAAgIITCwAAAAAAoODEAgAAAAAAKDixAAAAAAAACk4sAAAA&#10;AACAghMLAAAAAACg4MQCAAAAAAAoOLEAAAAAAAAKTiwAAAAAAICCEwsAAAAAAKDgxAIAAAAAACg4&#10;sQAAAAAAAApOLAAAAAAAgIITCwAAiGnTpsV73vOeWLx4cenMwVVXVxc/+tGP4q677iqd+VtjxozJ&#10;rnnf+96XHcOHDy89ss/ChQvj97//fXzwgx+M4447Lr785S/H5MmTo6Ojo3TFPsOGDYuPfOQj2TXf&#10;+c53YsOGDaVH3p6BAwfGxz72sdJHB1dbW1uMHz8+vve978Upp5wSJ554YvzkJz+JFStWxJ49e0pX&#10;HRy7d++Oa6+9Ns4888w45phj4gMf+EBceumlsXr16tIVb+2jH/1oDBkypPTRgfPud787+z2+E0uX&#10;Lo2LL7445s6dWzpzYKXfzwsvvBD/9b/+1z8f73//++Oaa66JnTt3lq56a+vXr4/HHnssqqurS2cO&#10;rHHjxsXHP/7x7O/DN77xjdi4cWPpkdfX3t4ejz76aPZ+SL+HX//613/z3AYNGhTnn39+HHXUUdl7&#10;5rXq6+vjpptuyv6unnDCCfGlL30p+zenU0NDQ3z/+9/PXq93vetdce6558YjjzwSjY2NpSsAAMiD&#10;WAAAQEyYMCH+9//9f4958+aVzhxcaWA6Ddymwek3kgZZP/3pT8cf/vCH+P/+v/8vXn755dIj+zzw&#10;wAPxrW99K/70pz9lA6BpEPPf/u3fYtasWdnjafC2oqIi/vVf/zUuv/zyLDZ88YtfzAY9/55ByF/+&#10;8pfZIGke0qDq4MGD4+c//3n2fNPx1a9+NU4++eTYsWNH6aoDL8Wb9NqkOPHEE09kr2f671e+8pUY&#10;MWJE6aq3lgaCU8A50NL78p0OnqffeYou6TU+GNL7Lb1m6f1VXl4eM2fOjBtvvDH+n//n/8nef62t&#10;raUr39zo0aPjve99b6xatap05sBJz+n/+r/+r+jXr1/23rrwwgvjpJNOiq1bt5au+FtPPfVUHHnk&#10;kXHnnXfGq6++mj23FOb2fx3TuRS40u//a1/7WunsX6Tvd/zxx8eDDz4YY8eOzaJdek+n55Okr9W3&#10;b9948cUXY+LEiXH77bfHYYcdlr1+KaABAJAPsQAAgLeMBWlwP13z5JNPxh//+MeYPXt2NDc3Z4+l&#10;O4/XrVuXDZCmx59//vmYM2fOnx9P0kDpggUL4plnnolnn302u6s4DVS+WSxIMwTSAGwa5D3iiCP+&#10;Jhakr7//AGwaTP7EJz6RDe4naQDykksuiW9/+9vZx0kaLE6DkOnO7bfrzWJBen7pTvBXXnklGyhO&#10;g6lp5kLn7Ib0eLpzOz339NpMmjQpGyB9o7vk0+eln2v/2RHpdUsDuimKHCzpOR177LHZrIbX6nwu&#10;y5Yty+6c39+SJUviueeeK320Lxb85je/yb5e+l2n57x27drSo5G9Fuku9TVr1mQhJw1Ep/dVS0tL&#10;NoMhff30/lq0aNFfvQZPP/109jonafA4vX/Sdek1Ta9tev8l6bVL3zu9x/Z/LP0eqqqqste9M7qk&#10;r59+V+l39vjjj2e/w3Rt5/dN7/k0eJ2eS+d7Oz3XdP71dMaCT37yk39+ruk9+Ktf/SrOOuus7O75&#10;ZNeuXdnXSc8x/fxp8Dyd63yvX3XVVVkcu/7667PXKj2epOeVZkWkv1/p89LMm6ampuyxtyN9frr7&#10;/4ILLshe7yR93xQCbrvttuzj10rPJz2eBvs7X5fly5dn75X9Z/p0PpYiwuvFgjSjIEW/9DMmKU6k&#10;mUzpd/h60u84xb8UFQ7WDAsAAP6WWAAAwJvGgjQ4mgYu04BnWmIkDeClZXk6B4nTgGIaJE2DxJdd&#10;dll2V/xFF12UDRSnQb80kJgGodMSNeku+XTdd7/73Wy5kTeLBZ3eKBa8Vhr4TM8rDUomK1eujA99&#10;6EPZ4Gqn9FzSNV//+tdLZ97am8WCNFiefqY0APuLX/wiPv/5z2dLrHQudZQGn9Md1ylipMHPtKTQ&#10;2WefnT2vtysNEKc7/ocOHVo6c+Cl5adSkEjPMf1M+4eeTunO8qOPPrr00T633HJL/L//7/9b+mhf&#10;LEjvkzTjIw2Sp587DZ6nSJOUlZXFf/gP/yF7D6Xv9e///u/ZwPPNN9+czUhIR5rhkJbJ2X9JrP/y&#10;X/5LNnCfpN/nGWecET/+8Y/jd7/7XfbftGRNkq5Jv9+f/exn2ddKy1il69MgdYouaXmb6dOnZ9em&#10;iJF+d+l3lp7rF77whWwmRfr5kxQ0/s//8//Mzqf37E9/+tM455xzsmjwerMEXi8WpMH89HcivffT&#10;+ziZMmVK9h5N59PzT88h3VWf/p7V1tZm76P0fdNz79WrVxYy0vs2Ba60RFR6P6Wf78Mf/nD2dTqf&#10;S4oaP/zhD2P+/PnZx6+VYkmaVXDHHXeUzuyTfub0+0jR77XSUl///M//HCNHjiyd2fdzpudx6623&#10;ls78xRvFgvS7Tq9zeh+knzPFnxQQ9l+KKEk/Z3rvpSWjPvvZz8bVV1/9uu9FAAAODrEAAIA3jQVp&#10;H4A0WJ0G/9NgZhqU79+/f3ZncBo4TAN8NTU12WBkuns6PZ4GltMyQ+nO6nQ+xYEf/OAHsXnz5myw&#10;MA38pwBwoGJBGuhMg6opQKRB0yTNfkhLncyYMSP7uNM3v/nNbMD+7XqjWJAGMa+44opsP4QUJtLP&#10;lb53GsRNg7+da72fdtpp2UyLtNRPujv/M5/5TLYHw9uRXs+0HnwaHE+v68GSBpzT4O///D//z9lS&#10;TqeeemoWfdIAe6e3Gwv+7//7/84G3NPrkWYSpN9d52yPzliQluVJ74t0nHfeednvLQ30p/fX9u3b&#10;s/dbWuO+0/6xIM1ISUEm3XGeXtP0uqQ/p7vl00D797///ez9mN576bH0PF4vFqQ7+FNYSDEmfZ30&#10;nNNzSb/T9LtNseC//+//+7juuuv+/D3S+zV97/QcX6szFqRAkj43PZ80kyGtw3/33Xf/eTA+/U7T&#10;Hgbpe6afNy27k96PKY6kr5E+J/3dSu+l9N5PXyf9Ob226euk55I+Ly1X9J/+03/680B++rz/7r/7&#10;794wKqWB+v/1f/1f/+bv0W9/+9ss7nXOfNhf+prpe6Ro0Ck9xzSQn96Xr/VGsWDTpk1Z1EmzFNLv&#10;Ou2XkP496ZzhkKTXN0WZtF9Gmv2T4kx6ndP3AwAgH2IBAABvGAtSCEgDoOlu8c67pZN0/eGHH54N&#10;cKZB0LTGfRoET3dEp4Hd//F//B+zDV7ToG26u/7000//qzv8t2zZku1HcCBiQRpMTEEj3Rmf7pru&#10;vNM67V2QBl079zDolO56PxCxoLKyMrsLPg0m73+nebrbO8WANFjdOZsgDVh3SoOs6a7qt5Je17Tc&#10;TBpYTUv25DFomn6m+++/P5t5kZbC+W//2/82Wy4nebuxIC39tL8UTtLrnd4LnbFg/4CTwlOKA/sP&#10;wKfB6DSI3Wn/WJAG89M+AGkj5fS7TQPvaQZLen1SYEiD0emxqVOnZgPrnY+9NhakGQDp7v7O1zVd&#10;l2bQpPdxihhpwD+9x9OgfKe0VFGa9fB6m2Snr5P+rqTXLEWX/+V/+V/iX/7lX7L3W+egdzrS34f0&#10;nkoD5+madG36nM4lnl5vz4I0cyL9fUqD7im4dR7/x//xf8SAAQNKV725tHxQigXpZ9hfmt3wRrEg&#10;ve9SLNh/lkf6GT73uc+97ViQrk97EKRo8vDDD2fLKqUQlfZ2SP/epMeT9Pqn2R5ptkHa+Dy9l1LA&#10;2j8oAABwcIkFAAC8YSxIA9ZpU9I0QJoGKjulAdc0KJsGfdMdy2mZlTTomD5Og5JpsC9taJoGiNOg&#10;a4oF+w/2pwHetHTPO40FKWakUJHu3k93q6fv1yk9r7Tcz0svvVQ6s2/gMt35nZZ+ebveKBakddfT&#10;oHYKFGmgs1MaRE3XpzvH07JNKRikcNApLa2SlnF5M2n5mrTsTAogaaD4UCzFkuJQ+jnSrIYUQ9Lv&#10;9Kijjio9uk8KJa+NBWn5nP2l33H6PaQB885YkJaZ6ZQ2dE6D4+n16pRmD6SlgTrtHwvSa5FmbKQl&#10;jNLgf3ot09JASfoaKbCkx9KMjzTLI32c3ievjQXpzwMHDvzzYHW6Jv0u03s9RYb0vk1LJKUQ1Snd&#10;tZ9mI+wfzjqlr5NiQXo+admt9DOm1yx9jRQx0nskPb8UQdIMhrTmf7omvX/T34+0NE/yerHgnnvu&#10;if/tf/vfsp/ptUeKOG9H+juXNvtOsxP217mvR+fMh/2lJY3SMkRpf4RO6edM8SeFotd6vViQ3ssp&#10;7tx7772lM/tmEaQok+LM/n93OqXfRfp3J/27kuIKAAD5EAsAAHjDWJAGBtMAaVrOp3MpknQuDc6m&#10;pULSoGq6uzsNBnfewZ/uBE4DxGk5mzR4nwbV0+DoDTfc8Oc78NPAbbrT+J3EgjS4mUJAWrYkDdCn&#10;57K/NDCbokBa/qhTunM5fa00EPl2vVEsSEvBpKVV0tdPzzFJMwjSXflpCaY0qJ3CQBoU7bxrPkWD&#10;NJie4sYbSV8rbTibXt8UCv6eTWz/Uem5pt9N58B5kgZs09336XefnkP6nac72TsH9dPrnwaaXxsL&#10;0u+18y719DXSprrpzvX0PQ5ELOiUBpnTHf5pvf00A2D/Qef0c6S4lb5G2mfg9WJBWvs/3fWfBq6T&#10;9PtMcSf9PtNz+Udjwf57FqTXIf18KfqkJZnSzI20B0Ia/E+vX/qcdKd9ijCdsSANzKcZMZ37PCRp&#10;OaD0fkgxbtu2bX91pOf9dnT+PtMySp1/D9PP3rlnxOtJzz+9tulnSJ+fpNclzXZJmz6/1uvFgvT8&#10;0u/vgQceKJ35SyxIM0Beb+ZAem3S9Sn27L9BNgAAB5dYAADAn2NBuvs3rYHeeaSBzHSHc1p2JA3u&#10;pXNpUDPdbZ6WEkmDnWm9/jQIm9YbT0uIpIHutKxMWsYmxYI0GJjuQk4DjGkAMN05nQZk0xIsbxYL&#10;0kBwGjhNA7RpY9a0/Ez6/mmJmCQNoKavme4iT5vGprug05GeT5KeWwoM6a7mFCrSHdxpcDgN1O+/&#10;LFAa4Exr3b+RFAvSQO3+r0s60jryaemYNIMizWpId5OnJXXS8jLpeafvn17XNBCeXpu0Nn36edNS&#10;Pun1ez1pEDf9DtJzTmvqpwDT+XOlpZuSNJCdnm/v3r2zjw+EtL9D2lci3Vk/adKk7Lmm5W3+p//p&#10;f8pe9/SzrF69OrszPX3v9Fqmgd70s782FqTlctJrln7P/fr1y5akSuvTJwciFqQ781PsSc8x3Z2f&#10;lshKd/OnQek0CJ+ONMCffkdp9kpaKur1YkF6fmmgPP2c6fr0PNLzTwEqXX8gYkGS9qlIe0CkmTcp&#10;FqXnn2YEjBgxIvuZ0sa/6XXujAXpd37KKadkA/gp0KW/B+m1+cY3vpEtX5WiTXq/pyWC0nNPv7sk&#10;nUszFNLr8kbSY2lPiRSx0t/t9DXTz7z/skrpvZlmRHRKf2fT37OHHnooe84pvqTgsX+kSH/v0+ud&#10;Xt/0s6U/p/CYAlF6LVMsSl/3mWeeyd5faePmFPnS65let3R9ev3T7yS93un7p39D0syPzhAHAMDB&#10;JxYAAJAN4KUB8bTG+v5HGvhNd8WngdM0mJzuLE93GqdBys47+dNgYBrsSwO2aamUdFd9igPp485l&#10;gdJgZxooTwEhff6VV16ZDeLuv4nta6VB8xQJXvuc0gB8kr7eax9LRxrM3V9aoz0N1qaB7vTc9l/W&#10;JA1Evt7SOfv7/e9//7rfJ23A2hkk0kBoWg8+DeamAfHOu9zT42lQN91tn2JMugs+fa8UXl5PCiE/&#10;/OEPX/f7da5NnwZp0+Br2qj5QEm/4xR50kBw+p2n55pmi6SZDftLkSDtx5BmjaTB/BQ09t/HID2W&#10;BsXTYHC6Jr22++9VkQJP+lnSAHqna665Jnvd9o8FaUZI2vuhU3pOnWvtp0H0dH16b6T3UpoNkN6L&#10;aWA6Ld2U4kHaOyO9n9NrmQbC0+8hxZ20T8bMmTOzr5N+R+l3lX7OFK7SQHsavO9cjifd0Z4G7dPe&#10;B53S7zL97vYfXO+UvkcaDE+B4rWPp+V20t+NNLsgfd30PkjPMb1eKdCk2RfPPfdcdm36OdJgeVrm&#10;K71WnXtApOeboleapZD+HqbZLinKpL0LkvR3MEWH9BzfTBrwT8Es/X1IoeK1y/ykPRRS/OqUXo/0&#10;dzEFgxSxUujrDHad0mu4/3s1HV/5ylf+PKMmzSRIcSvFlxQr0lJP6Xl0vtZpk+n0uqb3THqd0uuS&#10;vqdQAACQL7EAAIDCSneZp5BwsNZFT7Mq0sBxmhWwY8eOmDNnTjZLI92VDwAA0JWIBQAAFFa6w73z&#10;jvWDId1Rne4qT7MA0l4G6Q7ytJlsWtIHAACgKxELAADgIElLx6RZC2kGQ1rqKa1Hnzal7dwsFgAA&#10;oKsQCwAAAAAAoODEAgAAAAAAKDixAAAAAAAACk4soND27NkTtbW1sXv37qivr3c4HA6Hw+FwOBwO&#10;h8PhcDi61LFz585ob28vjWbBwSMWUGh1dXXxhS98If7Tf/pPDofD4XA4HA6Hw+FwOBwOR5c8Vq9e&#10;XRrNgoNHLKDQmpub44tf/GLMnj07CwcOh8PhcDgcDofD4XA4HA5HVznSrIKzzjortm/fXhrNgoNH&#10;LKDQWlpasliwdOnS0hkAAAAA6BrSja4f/vCHY8eOHaUzcPCIBRSaWAAAAABAVyUWkCexgEITCwAA&#10;AADoqsQC8iQWUGhiAQAAAABdlVhAnsQCCk0sAAAAAKCrEgvIk1hAoYkFAAAAAHRVYgF5EgsoNLEA&#10;AAAAgK5KLCBPYgGFJhYAAAAA0FWJBeRJLKDQxAIAAAAAuiqxgDyJBRSaWAAAAABAVyUWkCexgEIT&#10;CwAAAADoqsQC8iQWUGhiAQAAAABdlVhAnsQCCk0sAAAAAKCrEgvIk1hAoYkFAAAAAHRVYgF5Egso&#10;NLEAAAAAgK5KLCBPYgGFJhYAAAAA0FWJBeRJLKDQxAIAAAAAuiqxgDyJBRSaWAAAAABAVyUWkCex&#10;gEITCwAAAADoqsQC8iQWUGhiAQAAAABdlVhAnsQCurza2tqYN29eTJw4MZYvXx5tbW2lR/5aa2tr&#10;rFq1Krtu6tSpb+sfUbEAAAAAgK5KLCBPYgFd3qRJk+K73/1unHPOOfGjH/0oiwevtWfPnpg2bVpc&#10;cskl8f3vfz++8Y1vxK9+9auorKwsXfH6xAIAAAAAuiqxgDyJBXR5u3btymYM3H333W8YC9Ksgt/8&#10;5jcxYMCA7PpNmzbFBRdcEE8//XTpitcnFgAAAADQVYkF5EksoNt46qmn3jAWpH84zz///CgvLy+d&#10;ibjiiiuiT58+0dHRUTrzt8QCAAAAgO4jrS7R3Noe23c3xZrtdTF/Q3VMXLk9KhZuiQUbq6Nj7+M9&#10;iVhAnsQCuo03iwVNTU1x7rnnZvsVdLrjjjviF7/4RfaP6v62bdsWY8eOjTFjxsTw4cPj7LPPFgsA&#10;AAAA3kIaqG/v2BMtbR3R1Noe9c1tUdvYGlX1LbGjrjkqa5tiS3VjbNzVEOt21sfq7XWxYtvuWLq1&#10;NhZvrokFG2ti9rpd2eD+sEVb44XZG+PxqevinvGr4qYRy2PIq4uj15/mxy+enhPfe2RGfO2+KXHB&#10;7RPi4zeOjQ9eNTJOHjQsjuo9NA67bN9xRK+h8a7eZXFs3/I4vn9FXDl0cbS1v/FNo92RWECexAK6&#10;jbeKBR/72MeyANDphhtuiN/+9rfZEkX7mzVrVrafwc9+9rP4yU9+EkcddZRYAAAAAPR4aaC/saUt&#10;ahpbszvzN1U1ZnfnL9tam92VP2vdrpi8akeMW1YZwxdtjVfnb44/zd4Yz0xfH49NWRv3T1gVd4xZ&#10;GTcOXxZXli2JAS8tjD88Pz9++fSc+PHjM+M7D6cB/qlx0Z2T4/xbJsTHbhwXZ14zOt4/eEScOHBY&#10;HN2n/M8D/Uf2GhrH9iuP9+w9//4hI+KDV4+KD18/Jj550/j47G0T4wt7v8ZX750S33pwenz/0Rlx&#10;6ROz41fPzM2+X78XF8QVry6KayuWxq0jl8e941bFI5PXxvTVO/f+jGIB/KPEArqNN4sFaTmhr33t&#10;a/Hoo4+WzkT8+Mc/jptuuimr3vtLyxKlgJCO+vr6uOiii8QCAAAAoEtL4xkNzW2xs645NuxqiOXb&#10;amPu+uqYsmpHjF6yLYbO3xzPzlwfj05eG/eMWxk3jVgWV5UtyQbWf/vHufGTJ2bFdx+eEd96cFpc&#10;ct/U+NI9U+KiOyfF526fGOfdMiE+cdO4+Mj1Y+Osa0fHB64aFe8fPDLee/nwbJD/uH4V8a4+ZXH4&#10;fnf0pzv53zd4RJx1zaj4xI3j4oK9X+er906N7zw8PS7d+71+9+zc6P/iwr3PYXHcPHL53ue0Kh6f&#10;sjaen7UhyvY+15GLt2ZRYtLKHTFt9c4sVMzbUJ3NQFi+dXc2K2H9zvrYXN0YlbubYld9S+xubM1i&#10;R2tbR7bc0GvHfHoisYA8iQV0eWlAf8GCBXHttdfGxRdfHFOmTMk2ME4D/GnmwNq1a6O9vT0eeuih&#10;+MQnPhHjx4+Pxx9/PN773vfGnDlzSl/l9dmzAAAAADjY0qB2GuROd/OnQfD5G6tj0oodMWzRlnhu&#10;1oZ4eNKauG3U8mxwv/cL8+PnT86Of39oenzxrsnxqZvHxZlXj4qTBw2PkwYOywbv3z1gWJwwoCIb&#10;sD8uHf3Ks6V4jtl7pLv308D+Ub3L4si9RxrY7xzk7zzS9acNGREfuWFsXHDbhCwe/PCxmfHbZ+fG&#10;wJcXxg3Dl8U941fGU9PWxcvzNseYpdti5tqd2QyETVUNWbBIsxPSEkS7m1qjbu+RliRKMSP9nI2t&#10;7dkyRc1t7dmSRa3tHdnyQGlmQ+cgfxEG+g8EsYA8iQV0efPmzYsTTjjhr47BgwfH4sWL49JLL43V&#10;q1dn19XU1MSNN94YH/jAB7JoMHr06Oz8mxELAAAAoGdLg9JpkDoNWKeNcdNgdl1prf3qhpbYVd8c&#10;23c3x7bO9farGmL9roZYu+Mva+4v2VwTM9fuirHLKmPovM3xx5nr46GJq+O2USvi6vIl0f/FBfHr&#10;Z+ZkA+5p4P3COyaW1tkfFSeldfZ7/WWgPg3ep4H8o/uWZ4P2J/SvyALAewYNj1MuH57drX/akJFx&#10;xt7P/dDVo+Ksa0bHOdeNye76/9gN4+LTt4yPi++aHN9+cFq2NM/vn50Xg15ZFDcMXxp3jVmVLReU&#10;9gJIywhNXLEj5q6vipWVtXt/tobsZ25tazdQ342IBeRJLKDQxAIAAADo+tLgdhrsr2tuze5q31zd&#10;kK21v2RLbczdUB0z1uzMlrNJg/lpkDwtyZMGzJ+ZsW+t/QcmrI47Rq/IBtQHv7p439I8z86Nnz05&#10;O77/yMz4xgPTsgH4z96WNtMdlw3Qp2V40iB+2kC3c6D/yN777spPd/inQf20XM85146Jj904Ns67&#10;ZXy2FE/6Omnd/m9na+3PzAb0f/nM3Pj9c/Oi797vm77/dRVL4/ZRK+K+CfsG95+duSFembc5Rize&#10;GhOWb48Za3dmewikULFhV302IyEtwZPu0jfQXyxiAXkSCyg0sQAAAADylQa706B3uqs/LWmT1qef&#10;va4qJqzYHhULtsZzMzfEI5PXZBvppg1s+7+0IH5TWnP/+4/MiG8+MD2+cu++9fY/c+u+tfbTxrhp&#10;I90zrhwZp16xb7metM7+UX3+MtCf7uhPd/GnQf4zrx6dRYHP3TYhvnT35Gwd/zQrIG3U2+v5+XH5&#10;K/s2z71t9IosNDw+bV221v4r8zZFxcKtMWrJthi/fHu2X8CMtbti7oaqWLQprbVfm81GSHsKbK1p&#10;/PNyPQ37rbMPfw+xgDyJBRSaWAAAAAD/uOyO/7b2bCmfdKf/nHVV2fr2L87ZmK3Df/PIZTHo5UXx&#10;q2fmxHcemh5fuHNSfPSGMdmg/vuHjMwG7k+5fMSf1+NPa/GndfiP7bdv7f20XE8a5O8c8E/L+Zx6&#10;xb619lMs+M7DM+JXT8+JAS8tjGsrlsSdY1bGo1PWxp9Ky/BMXrkju0N/dWVdtlFuWmoobZa7Y3dz&#10;NpBfVd+SRYvOtfezdfdb2v5qvf3OtfbTz+qufvImFpAnsYBCEwsAAADoqdLAdkfHnmywOw18N7a0&#10;Z4PhaVB831r9LbGjrjkq01r9NY2xqaox1u2oz+6Qn7xye7aUT9rg9u5xq7J1+Xv9aX52d39ak/8z&#10;t47P7uQ/ccCwP2+ee3jnWvx9yrPB/mwt/r2Pp7X433v58Di1cy3+K0fFB69Oy/eMzpb9+fr9ae39&#10;WdF779e/Zu/3uWfv93t6+vooX7A5Jq/aHos318am6oZsCSKD9RSNWECexAIKTSwAAACgO0iD5GnQ&#10;P931nu6GT3fIr99VHysrd8fizTUxZ31VTFu9M8Yvr8zWvU8D/X+avSGemLou7h2/Km4csSyueHVx&#10;NuD/s6dmx3cfnhFfvmdKfOa2CfHh68fGaUNGZIP7nXfxp0H/dId/GuQ//cqRcfa1o+NjN4yN82+Z&#10;EBfeOSm+svdz09I9ab3/S5+cnc0c6PvC/LiqfEncOmp5PDBxdTwzfX22Dv/opduy57ZwU3Ws2VEX&#10;2/c+9xQtOjo6Sj8d8EbEAvIkFlBoYgEAAACHQltHR7b0TVrXflXl7pi/oTpb/z6thf/y3E3ZnfVp&#10;rfxbRy6Pq8qWRN8X9q3bnzbk/cGjM+NbD/5l3f7zb50QH7th36a86c79dCd/urP/zwP/fcriPQOH&#10;ZZvxpgH/tAnvV++dGt97ZEb84qk5WUAY8uriuGnE8rhn/L4Nd5/L1uffnC3lM25ZZUxdvSNbYmjR&#10;5posUKQ1+dNyPjWNLdmSPWng313/cOCJBeRJLKDQxAIAAADeqbTUT7rbf93OumzQP218++r8zfH4&#10;1HXZGvppsP+y5+fHTx5PS/hMyTblPfe6MXHWtaPjQ1enTXlHZYP8aS3+dCd/Wrv/hAEVcdx+6/Z3&#10;LvVzVO+hccreaz689/M/f/uk7O7+FBD6vrggrqtYkg32pzv6KxZuyeJDWlIobbi7fmdDbKxqyJYb&#10;SssOpeWH0nNOwaKuuS1boigtVZRmL6RNeA38Q9cgFpAnsYBCEwsAAAB4u9JA+tQ1O+K7D0+PC26f&#10;EGdfOyZOGjQsG8TP1uzfe6S7+fet218Wx/Qtzwb803I+aePeEwf+Zf3+U67Yt35/mhHwhbsmxfce&#10;nhG//ePcGPzq4rh99Ip4fMq6eHXeppiwfHss3FgdG3c1RF1ja7RbugcKRSwgT2IBhSYWAAAA8Hak&#10;vQKen70hmwVw+pCR2br9ac3/bzwwLVv//8ePz8yWCRrw0sLsDv+7xqzIlvNJ+wYMW7QlJq3cHvM2&#10;VGVLDm2raYy6JgP/wFsTC8iTWEChiQUAAAC8ldb29mzD3rTm/6dvGR8jF2+LtTvqsyV9quqbs5Bg&#10;4B84GMQC8iQWUGhiAQAAAG+mtb0j23MgLSH0hTsnx5z1VdbzB3IjFpAnsYBCEwsAAAB4PSkIpKWC&#10;fv/cvGw/grTs0PJttaVHAfIhFpAnsYBCEwsAAAB4rRQKNuxqiN8+Oy/boPibD0yN1dt3lx4FyI9Y&#10;QJ7EAgpNLAAAACi2FAZ2N7XGuh31MXtdVYxasi2enr4+fvjYzDhp4LDo/acFsa22qXQ1QL7EAvIk&#10;FlBoYgEAAEDPl4JAY3NbrNleF5NWbo8/zlwfN49cHr97bl5cct/U+NxtE+MTN42Ls68dHacNGZlF&#10;gnf3r4hrypfGjrrm0lcByJ9YQJ7EAgpNLAAAAOhe0sD//kdHOjr2RPveo6WtIzZWNcT45ZXx8KQ1&#10;0e/FBfGN+6fGB68aFUf0GprtPZCOwzuPvefS+Xf1KYuP3TA2vv/ojLiqbHE8M319LNxUvfdrdpS+&#10;K8ChIRaQJ7GAQhMLAAAAuqYUAppb26O6oSW21jTGmh31sXhzbcxatyvGLN0WT01bHzcMXxa//ePc&#10;+Np9U+Lc68bEsX3LsxhwbL/yeO/lw7NI8JEbxsb5t06IL9w1Ob7/6Mzo/9LCuHvsynh57qaYuWZX&#10;bKpuiNZ2UQDomsQC8iQWUGhiAQAAwKHV0tae7QmwbEttTFm1I8oXbIknp62L28esiMGvLo5fPzM3&#10;/v2h6XHB7RPjrGtGx7sHDMtmBaSNh1MMOO+WCfH1+6bGT5+cHf1fXBg3DFuazSp4ae6mmLB8eyzc&#10;VBObqhqiobktm4UA0J2IBeRJLKDQxAIAAICDr729Iyprm2LexuoYtnBLPDRpTVxZtiR+9uTs+Oq9&#10;U+Lzd0yMT940LosB7xs8Ik7oX5EtD3RU76HxwatHZbMCUgy4smzx3s9dnQWFqat2xPwN1bFi2+5s&#10;6aGddc3R2CIIAD2LWECexAIKTSwAAAA4cOqaWmPBxup4ee7GuHnE8vjF03Pis7dNiPcMGpbtC3BU&#10;77I4cu+RQkCaHdC5h8D7rhgeF989Kf7w3Ly4a+zKGLZoSyzfujubDZD2IUjLBLV1dGT7EqQY0Llf&#10;AUBPJxaQJ7GAQhMLAAAA/loahE+D83XNrbGrvjm21DTG2p31sXzb7iwEpKV9/jhzfdw6cnn0/tP8&#10;bImgT908PgsCaeA/BYE0M+DUK0ZkswI+fP3Y7PEv3jUpm0lwdfmSeHzKuhizZFss31obu5taDfwD&#10;vAGxgDyJBRSaWAAAABRRR8eebJA+reW/ZEtNTFu9M0Ys2hrPz9oQD05cEzcOXxb9XlwQP31idlxy&#10;/9RsX4APXDkq20A4zQg4vn9FnLH340/cNC4uvntyfPfhGfGrZ+bGgJcXxi0jl8fjU9ZmSwVNW7Mz&#10;Vlbujqr65mwpIlEA4O8jFpAnsYBCEwsAAICeKg3Op42DF26qjtFLtsXT09fHbaNXRP+XFsaPH5sZ&#10;X39gWnzhzknx6VvGxznXjYnThozMNg/uXCbofVeMiE/fPD6++eC0+O2zc+PaiiXZXgOvztsU45ZV&#10;xoy1u2LR5ppYvb0uttY0Rm1jazYjAYADRywgT2IBhSYWAAAA3VW6Sz9t6Lt6++4Yu7QyHp2yNoaU&#10;LY4fPT4zzr9lQrx30LBs8D/NAji2X3kc3ac8WyIohYC0XNCRe/97znWj4+v3T41ef5qf7RXw6rzN&#10;MW9DVWyrTYP/LVHf3Lb3e7RHc2t7FgLSngHp+5ohAJAPsYA8iQUUmlgAAAAcamngPQ3CN7a2Z3fn&#10;76zbt0/A+p0NsXLb7pizfleULdgcD0xYHVe8uih+/NisuOD2ifH+ISPiiMuGZoP/x/Qtz8LAKVeM&#10;iNOvHBlnXTM6PnL92Gxz4R88OiMGvrww7h2/Ol6Ztzlmr9u19+s3ZDMPAOjaxALyJBZQaGIBAACQ&#10;l7b2jtixuzlWVdbF3A1VMWHF9ihbsCWemb4+7h23Oq4qWxy/e25etv7/5++YGGdfOzrePaAi2yMg&#10;xYBTB4+ID183Jj5728T42v1T44ePzYzf/nFuFhDuGLMyW2Zo+KKtMWttVazZURc1ja3Z3gQAdF9i&#10;AXkSCyg0sQAAAMjDlurGuK5iaXzj/mlx4R2T4uM3josPXT0qTh40PN7VpyxbFuikgcPio9ePjS/f&#10;MyUufXJWtlnw7aNXZBEgbRY8fvn2mLVuVyzdWhsbdjXErvrmbHmgDksCAfRYYgF5EgsoNLEAAAA4&#10;mJrb2uOp6evijCtHZlHg1CuGxxfvmhS/eHpOXDdsaTw9bX1MWL49VlfWZZsRpyWIqhtaoq6pNdsr&#10;oLWtI4sB9ggAKCaxgDyJBRSaWAAAABwMDc1tMXPNzmzz4KP7lMXpQ0bGzSOXR1V9c+kKAHhrYgF5&#10;EgsoNLEAAAA4kNKyQHPWV8UVry7O9hj40NWjo/ef5sfizbVmBwDwdxMLyJNYQKGJBQAAwIGQlgpa&#10;t6MuW1roozeMzZYc+vlTc2LssspoaGkrXQUAfx+xgDyJBRSaWAAAALxTHR174tmZG+LjN46No/uW&#10;x6duGh+jl1ZGTWOrzYcBeEfEAvIkFlBoYgEAAPB2pCWE2jv2ZMsM1TW1xa765li/qz5GLN4aX7xr&#10;chzRa2icfuXIuHXk8qhvai19FgC8M2IBeRILKDSxAAAAeD0pDNQ0tMTaHfXZHgSjl26LJ6atiyFD&#10;F8f3Hp4RH7l+TBzTtzw7zrxmdPz22bkxb0PV3s/rKH0FAHjnxALyJBZQaGIBAACQZg3sbmqNJVtq&#10;s5kCD05cE5e/sih++sTs+NI9k+PD14+Ndw+oiKN6l8UZV46ML949OX79zJy4cfiyeGraupi0cns0&#10;trSXvhoAHDhiAXkSCyg0sQAAAIqnra0jVlXujlfnbY7rhi2L7z48Iz5x07hshsCpV4yI4/tXxOG9&#10;hsbJA4fFl+6eHANeXBhPTV8XM9bsyj5vS01jVDe0REtbexYaAOBgEQvIk1hAoYkFAADQs3TuLdDa&#10;1hFNre1R39yW7S2QwkBaQujiuyfHcX3L4rDLhsaRvcvi6D7lcWy/ijh50LC46M5JcfkrC+PF2Rtj&#10;zY66aGu3pBAAh5ZYQJ7EAgpNLAAAgO4tRYEddc2xentdtrfAmKWV8cjktdH/pYXxtfumxmlDRmZh&#10;4IT+FfHBq0bFp24eH1++Z0r89IlZceOIZfHy3E2xaFNN1NmUGIAuSCwgT2IBhSYWAABA95JmCizc&#10;VBND52+Oe8evikEvL4ofPz4rmxXwoatHxbvSbIG+ZfHh68bEJfdNjd8/Ny9uHrEsnpmxPsYtq4yl&#10;W2qjqr45OjosHwRA1ycWkCexgEITCwAAoGtLywqt2FYbf5yxPv7w3Ly44PaJce51Y7K9BY7pW57N&#10;GvjQNaPjOw9Pj2vKl8QLczbGrHW79n7O7thc3Rg1ja2WEwKg2xILyJNYQKGJBQAAcOilIJCOjr1H&#10;GtivrG2Ml+Zuil89MydOuXx4FgQO33sc0WtoHNmrLC66c2LcMHxpjFu2LWoaW0pfBQB6HrGAPIkF&#10;FJpYAAAAh0Zre0fsqm+OVdvrYvqanfHU9HVx2fPz41M3j4ujepfF8f0rsmWFzr91Qnzv4Rlx66jl&#10;MWHF9qgVBwAoELGAPIkFFJpYAAAA+UgzB1IcmLOuKlsq6Kbhy+LnT82Oz942IU4aOCxbUugjN4yN&#10;7zw8Iy5/ZVE8NmVtTFyxPTZVNVhGCIDCEgvIk1hAoYkFAABw8LS0tce8DVXx6OQ18etn5sZFd03K&#10;Nh4+edDwOLL30GzmQNqc+J5xq7LNh5dsqY2tNU3R1NqexQUAKDqxgDyJBRSaWAAAAAfWhl0N8cTU&#10;tfGDR2fESQMrsiWF0l4Dad+BY/uWxbcemBYPTlwdK7bujqaW9mzWQNqrQBwAgL8lFpAnsYBCEwsA&#10;AOCNpQH85rb2qG1sje27m2NjVUOsqqyLxZtrsn0GXpm3Ke4etyoGvLQwvv/I9DjrmlHZRsTvHjAs&#10;Pnj1qPjUzeOzaJBmDsxcuyuaWtpKXxkAeDvEAvIkFlBoYgEAAEWX7upvaG6LLdWN2TJA01bvjOGL&#10;tsSzMzfEfeNXxbUVS7ONh3/w6Mz4QlpG6Pox8Z5Bw7LZAu/qUxbvGzwiPnrD2Ljwzknx/b3XpP0G&#10;npi2Lvs6O3Y3mzEAAO+AWECexAIKTSwAAKAI0oB9fXNrrN5eF1NW7YgX52yMe8evistfXRQ/fXJ2&#10;fOOBafGFuybHp28eH+dcOybeP3hEnNC/IpslkJYR+uBVo+Lzd0yMHz02K5tFcOeYFfHcrA0xeum2&#10;LAos2FiTzTiorG2KVpsRA8ABIxaQJ7GAQhMLAADoSdIMgeVba2PEoi3xwITV0f/FhfHNB6bFudeN&#10;iRMHDosTBlTEcf0q4pi+5dmsgM69BI7c+98zrx4VX7tvSvT+07y4Z+yqKF+wJVtuaGddc+xuao36&#10;vV87bTzc0tZhnwEAyIlYQJ7EAgpNLAAAoCtKg/DpDv00QF/V0JLdsZ/2C0gzAxZuqo5RS7bFo5PX&#10;xFVDF8elT87K7vpPswHSTIAUAI7tVx4nDRyWLRGUZgWcc92Y+PiN4+KS+6bE75+dFzePXJ4tMzRl&#10;5c7YsLMhmlvbDPwDQBckFpAnsYBCEwsAADhU0uB8ulM/hYBVlbtjzvqqGLesMl6ZtzmemLoubh+9&#10;Iga+vCh+9uTs7I7/T9w0Lk69YkS2LFA6Tr58eJx97Zj4zK0T9j4+NX702Mz43bPzYsjQxdmGwmmZ&#10;oLFLK2PhxurYXN0YzXu/FwDQvYgF5EksoNDEAgAA8tDe0RGbdjXE1FU7sjv6bxqxLH7/3Lxs0+BL&#10;7psan799YnzsxnHxgatGZcsFpdkBaWmg04aMzGLAdx6aHn/Ye/31w5fFo1PWxqvzN8e4Zdtj5tpd&#10;sXRLbWzY+7V31TdnQcAMAQDoOcQC8iQWUGhiAQAAB1pjS3u21v8LczbG1WWL498fmp7tB5BmBaSl&#10;gY7vX5HtF3B4r31LBp1x5ci4+O5J8Zs/zo2bRyyPP83aGDPW7opNVQ2xY3dzVNW3xO7G1mhoaYvm&#10;tvZo77BXAAAUhVhAnsQCCk0sAADg7UiD82mQPi0bVNvYmg3ip8H8FAWGztscN49YFj9+fFZ87Iax&#10;8a7e+zYO/qt9A64eFeffOiF++fScuHPsyhixeGu29FBDc6uBfwDgDYkF5EksoNDEAgAAXk9azmdb&#10;TVMs3VqbLR1UvmBLtvzP1eVLsz0ELrxzUrZEUFoq6Lh+FdnyQefdMj7bO+AnT8yKAS8tjPvGr4qy&#10;vZ83b0N17Kxrjo4OUQAA+PuIBeRJLKDQxAIAgGJLd/XXNLbGks21MXLxtnh40ppsg+CfPzUnvvnA&#10;tPjsbRPizGtGx7sHVGSzBU65Ynh2Lm0mfMUri+KBCavj5XmbYuKK7bFoU01sqmqMhuY2swUAgANC&#10;LCBPYgGFJhYAABRHWkZoa01jTFheGQ9OXB2XPT8vvnDHxDjrmtHZLIGTBw3P9hM4sndZHH7Z0Oz8&#10;dx6eEVeXLYk/zd4YczdUxYZd9VFZ2xTVDS3ZHgJtHR3CAABw0IgF5EksoNDEAgCA7qdjz55skL6l&#10;rSPbQyAN2tc1tWZ7CVQ1tGRL/mytbozZ63bFE1PXRv+XFsaX7p4S7x00PA67bGgc1bssju1bHu8e&#10;MCxOvnx4vH/IiPjKvZNj4MsL4+np62PO+l1R19xa+m4AAIeOWECexAIKTSwAAOg62js6siV8dtU3&#10;x5bqxlizvS6WbKmNOeursn0Dxi6rjIqFW+L5WRvjgYmr48YRy7IQ8IunZ8e3H5oeF94xMT58/dhs&#10;qaC0yXCKAikGnHPtmPjcbRPj6/dPi589NTuuLl8ST0xdF+OXb4+1O+qy6AAA0BWJBeRJLKDQxAIA&#10;gIMrLdGTIsDuxtbYXNUQy7bWxoy1u2L0km3x0txN8fjUtXHnmJVxTcWS6PfigvjNH+fGjx+fFd96&#10;cFp86e7J8ZlbJ8RHrh8bZ1w5Mk4aOCwLAGl2wNF9y+N9g0fEudePiQtunxiX3D81frT3837/3Ly4&#10;4tXFccvI5fHo5LUxdP7mLDSs2LY7m3HQ1m7ZIACg+xALyJNYQKGJBQAA/7g06J4iwNqddTFr7a4Y&#10;sWhrPDV9XdwxemVc/sqi+MXTc+Ib90/NBvw/fuO4OPe6MdlmwWdcOSob6H/PoOFxwoCKOKZveRzZ&#10;e2hpiaChcfqQkXHeLeOzz/3lU3Ni0CsL444xK+PpvV87fY9Z63bF0i21saqyLtbtrI9N1Y2xrbYp&#10;m5GQliJKyxK1tnVkyxUBAHRnYgF5EgsoNLEAACiSNLifjjSInjb7TXfZpyV4mtvas7X/G1vaor65&#10;LXY3tWaD74s21cSYpVvjjzPWx+2jVkS/FxfGjx6bGV+4c1K2+e8xffbd5Z+OI3oNzTYGTnf+v2vv&#10;+RQAju1XHsf1q8g2DX7PoGHx4evGxJfvmRI/fXJWFhPuHrsqnp+1ISas2J7NOKiqb4mODksCAQB0&#10;EgvIk1hAoYkFAEBPkSJAS1t7NtC/o645NlU1/HnN/3kbqmP6mp0xYXllDF+0JZ6duSHuG78qrq1Y&#10;Gr3/tCB+8sSs+Np9U+K8WybEB68aFcf1K/9zAEh/PnnQ8Oxu/7OuHR0fu3FcnH/rhLjozknx1Xun&#10;xrcfnB4/e3J2toTQDcOXxoMTV8efZm+IUUu2ZRsMr977HKrq9y3/AwDA30csIE9iAYUmFgAA3UEK&#10;ATUNLdlmvAs31cSUVTuy5XhemL0xHp1SWvO/fEkMeGlh/PbZv6z5/8W7JsenbxkfZ187Jk4dPOLP&#10;EeDIXmVx4sBh8cGrR8UnbhqXDfx/64FpcekTs+IPz82Lwa8ujptHLM+CwpPT1mV7C4xcvDUm7/2+&#10;KTysrNwdm6sbo6axJVpFAACAg0YsIE9iAYUmFgAAXVVaGmjm2l1x3/jVcenjs7J1/9Nd/edcNya7&#10;+//9g0dkd/yf0L8i3tWnPA4vLQeUNgFOewOkAPD9R2bE75+bG1eXLYl7x63KZhSkO/7T112wqSZb&#10;+ifd+b9hV0NsrWmMtAFwWvO/saXdRsAAAF2AWECexAIKTSwAAA6V1+4f0NreHos218RdY1bG1+6d&#10;Ekf22jf4nyJAWg7o2L7l2SyAtOlvmj1w7bAl8fCkNVGxYEu23M+mqsYsMAAA0HOIBeRJLKDQxAIA&#10;IE8pCtQ2tWZ38s/fUB3DFm7J1vlPSwC9d9DwbIPgUy4fHh+5fmw2M+BXT8+JRyaviTnrq7INiAEA&#10;KBaxgDyJBRSaWAAAHEzZXgONrbFoU02Uzd+c7S2Q9gT4yj1T4owrR8VRvcuy5YTS3gK/+ePcuGXU&#10;8nh57qaYv7E626PAMkAAAMUmFpAnsYBCEwsAgAMtrfe/YGN1PDF1bfz+uXlx8d2T42M3jI1TrxgR&#10;R/Upi5MvHx6X3D81ri5fEq/O2xRz11fFup31WVRIMw8AAKCTWECexAIKTSwAAN6pjo49sbJyd7Zc&#10;0HcfnhEnDxqWLSeU9hlIew4c3acsvnj35Lhl5PKYtW5X1DW3ZpsHp8/r3LcAAABej1hAnsQCCk0s&#10;AAD+ETvrmuOxKWvjh4/OjNOGjIwjLhsaJw4cFh+6elR86ubxe8/PyJYcmrp6Z9Q2tgoCAAD8Q8QC&#10;8iQWUGhiAQDw90iD/iu27Y6fPzk7mzHw6VvGx0+emBVXlS2OZ6avjxlrdsaOuqZs1gAAALxTYgF5&#10;EgsoNLEAAHi7UihIexF88/5pcfhlQ6P/iwtj8eaabJZBe0dH6SoAADhwxALyJBZQaGIBAPB2Ld1S&#10;E5+5dUIWCm4btTxa2josLwQAwEElFpAnsYBCEwsAgLeSNiNOMwo+ct2YbPPiByaszs4BAMDBJhaQ&#10;J7GAQhMLAIA309TSHq/M3RSnDxkZH7hqZDwxdV00tLSVHgUAgINLLCBPYgGFJhYAAG+ksaUtHp+6&#10;Ns64cmS8f8iIqFi4JZpa20uPAgDAwScWkCexgEITCwCAN7J0c218/IZxce51Y2L5tt3R3mF/AgAA&#10;8iUWkCexgEITCwCANzJvQ3U2q+D20SttZAwAwCEhFpAnsYBCEwsAgDciFgAAcKiJBeRJLKDQxAIA&#10;4I2IBQAAHGpiAXkSCyg0sQAAeCNiAQAAh5pYQJ7EAgpNLAAAXk+KA3PXV8XpQ0aIBQAAHDJiAXkS&#10;Cyg0sQAAeD1NLW3xxNR1ceLAirhrzCqxAACAQ0IsIE9iAYUmFgAAr7VhV0MMenlhnDZkZHz0hrEx&#10;eeUOsQAAgENCLCBPYgGFJhYAAJ3aO/bE+OWV8fk7JsaRvcvi6/dPzZYiamnrEAsAADgkxALyJBZQ&#10;aGIBAJBCQENLWzw8aU2cNHBYHNO3PK4tXxotbe2lKwAA4NAQC8iTWEChiQUAUGxp1sD8jdXx0ydn&#10;Z5HgojsnxaglW0uPAgDAoSUWkCexgEITCwCgmNJsgqqGlnh08tr4+I1j4/h+FXH5K4tixdbd0dFh&#10;ySEAALoGsYA8iQUUmlgAAMW0paYxfvn07GzZoQ9fNyZGLt4atY2t9iYAAKBLEQvIk1hAoYkFAFAc&#10;KQR07D0mr9oRp1w+PI64bGj88NEZUVnbVLoCAAC6FrGAPIkFFJpYAADFkJYW2rCrPq4ftjSO61ce&#10;Z10zOu4YsyJqGltKVwAAQNcjFpAnsYBCEwsAoOdLswnGLK2Mbz04Ld49YFj84NGZMWnljmi3NwEA&#10;AF2cWECexAIKTSwAgJ4tzRy4rmJpfPCqUfG+wSPi9tErsv0KAACgOxALyJNYQKGJBQDQM6X9CVZW&#10;7o6v3Tcl25vgQ1ePiimr0myCDpsYAwDQbYgF5EksoNDEAgDoeeqb2+LluZviw9eNiZMvHx6/enpu&#10;bN9tE2MAALofsYA8iQUUmlgAAD1HmjGwbmd9DH51cby7f0Wcf8uEeGb6+mhsbS9dAQAA3YtYQJ7E&#10;AgpNLACAnqGjY0/MWbcr/v2h6XFk77L4waMzYsHG6mht6yhdAQAA3Y9YQJ7EAgpNLACAnmHSyh1x&#10;9rWj48heQ+Pa8qXR2NJmbwIAALo9sYA8iQV0ebW1tfHb3/42Tj311DjttNPi5ptvzgb595cGAxYv&#10;Xhzf+c53sutOP/30+M1vfhNbtmwpXfH6xAIA6L7S//7XNLbEE1PXxvH9K+JDV42KZ6avi9Z2swkA&#10;AOgZxALyJBbQ5V133XVx9tlnx7x582LixInx3ve+N0aMGFF6dJ+2trYYOHBg/OQnP4l169bFqlWr&#10;4oILLoh77rmndMXrEwsAoHvq2LMnVlbujj4vzI8jeg2Ni++aHKOXbIsWoQAAgB5ELCBPYgFdWnt7&#10;e7zvfe+LRx55pHQmshkD3/zmN0sf7ZNiwZAhQ+LXv/517N69O6qrq+PLX/5yPPbYY6UrXp9YAADd&#10;06y1u+KS+6bGsf3K4/fPzYvl23Zn+xYAAEBPIhaQJ7GALi0N+h922GExbdq00pmIu+++O84444zS&#10;R/ukZQjWrFkTX/va1+K//tf/Gv/6r/+aRYX6+vrSFX/R2tqaBYV07Ny5M5uBIBYAQPfR3NYeZ10z&#10;Ot49oCLuGbcy6ppaS48AAEDPIhaQJ7GALu31YsFdd90VH/jAB0of7ZNmIKTz3/72t7Nrx48fH5/4&#10;xCfiiSee+JvNDV955ZU47rjj4ogjjsiO/+F/+B/EAgDoRrbVNsVhlw2Nwa8uipY2yw4BANBziQXk&#10;SSygS0sRIG1q/NBDD5XORPzqV7/KosD+0j+cadmh559/vnQm4o477ohf/OIX0dTUVDqzT1qyqLGx&#10;MTtqamri85//vFgAAN1IZyy4Yfiy0hkAAOiZxALyJBbQ5d14443xoQ99KGbPnh1jx46N97znPTF6&#10;9OjYtGlTPProo1FZWZntPfCjH/0oW3ooLUe0YsWKbEmiq666KosDb8SeBQDQ/YgFAAAUhVhAnsQC&#10;ury078Bll10W7373u+O9731vNmMg7TuQ4sGFF16YDfSnpYbmzZsXl1xySZxwwglxyimnZJsdb9y4&#10;sfRVXp9YAADdj1gAAEBRiAXkSSyg0MQCAOh+ttaIBQAAFINYQJ7EAgpNLACA7qOtvSM27GqIF2Zv&#10;FAsAACgEsYA8iQUUmlgAAF1figQz1+7K4sDX7psaJw4cFu8fPCJemLOpdAUAAPRMYgF5EgsoNLEA&#10;ALqu3U2t8fLcTfH1+6fGGVeOiqP7lMfZ146OW0Yuj8Wba6K+ua10JQAA9ExiAXkSCyg0sQAAuo6O&#10;PXuiua09ttU2xh1jVsSZV4+KI3oNjeP6VcTnb58YL8/dGA0tAgEAAMUhFpAnsYBCEwsA4NBrbe+I&#10;NTvqomz+5vjNs3OzZYbS8dnbJsbAlxbG9DU7917TXroaAACKQywgT2IBhSYWAMChs7uxNcYvr4yr&#10;yhbHxXdPjhP6V8SZV4+O3/5xbjw7c32s3l6X7VcAAABFJRaQJ7GAQhMLACB/9U1t8eS0ddlmxWdc&#10;OTKO6j00zrtlQjwwYXW2F0FNQ0vs2bOndDUAABSXWECexAIKTSwAgHykwf80S2Dkkq1xzrWj4/DL&#10;hsZRvcviWw9Mi8krd0RHhzgAAACvJRaQJ7GAQhMLAODg21nXHCMWbY1vPzQ93tW7LM69bkz0f3Fh&#10;NougvcMyQwAA8EbEAvIkFlBoYgEAHDy1ja1RtmBL/OzJ2XHK5cOzSDD41cUxc+2ubFNjAADgzYkF&#10;5EksoNDEAgA48Fra2mPC8u3x/UdmxKlXjIgT+pfHoJcXxpz1VdHY0l66CgAAeCtiAXkSCyg0sQAA&#10;DqxttU1x6RMzs02LD7tsaHz3kemxunJ3tieBTYsBAODvIxaQJ7GAQhMLAOCdSQGgqbU9Fm2qiSuH&#10;Lo5j+pbHyZcPz/YnGLdse7TbuBgAAP5hYgF5EgsoNLEAAP5xKRSs2LY7bh65LD56w9g4aeCw+MGj&#10;M+OF2Rujqr6ldBUAAPCPEgvIk1hAoYkFAPCPSTHg/gmr4vxbJ8Tx/crja/dNiaHzN0dlbaPlhgAA&#10;4AARC8iTWEChiQUA8PdJIWDmml1x0R2T4qjeZXFM37J4ZPKa2N3YGh17HxMKAADgwBELyJNYQKGJ&#10;BQDw1jr3JVi+tTb6vrggju1bHu8bPCL+8Ny8qKxtKl0FAAAcaGIBeRILKDSxAADeXEfHvn0Jbhu1&#10;PM6+dnScMKAifvrk7Bi9dFs0t7aXrgIAAA4GsYA8iQUUmlgAAG+srqktHpq4Oi64fWIc378iLrlv&#10;apQv3BzbdzdZbggAAHIgFpAnsYBCEwsA4K+lCFDd0BLPztwQ590yPo7pWx7vHzIyHp28NnbWNYsE&#10;AACQI7GAPIkFFJpYAEDRpcH/1raOLATMXV8Vg15eGO8fMiKO7rNvX4KfPTU71u2sK10NAADkSSwg&#10;T2IBhSYWAFBUKRLsqmuOyat2xF1jVsbX7psa7+pTFqcNGRnffGBa3DRiWcxZV5XtWQAAABwaYgF5&#10;EgsoNLEAgKJpa++IpVtq456xK+N7j0yPs64ZHcf2K8/2JUiBYNyyythS3RjtHR2lzwAAAA4VsYA8&#10;iQUUmlgAQFE0tbbH8IVb4nuPzMhmDxzbt3zvURa/emZOjF9eGdtrm6K5rb10NQAA0BWIBeRJLKDQ&#10;xAIAeqr2jj1R19QaKyt3x80jlscHrx4VR/YqixMHDovzb50Q949fFVX1zaWrAQCArkgsIE9iAYUm&#10;FgDQE1XWNsUfZ2yIHzw6I04cUBEnDxoeF905KQa8tDDGL98e9c1tpSsBAICuTCwgT2IBhSYWANDT&#10;1Da2xrUVS+P4/hXxsRvHZoHglXmbYu2OepsVAwBANyMWkCexgEITCwDoSfbs2RMvzt4YJw0cFj94&#10;dGas21mfzSJI5wEAgO5HLCBPYgGFJhYA0FOkILB6e12cPGhYfPKmcbF0c41IAAAA3ZxYQJ7EAgpN&#10;LACgp1izvS4+dsPYOG3IiGzZofb2jtIjAABAdyUWkCexgEITCwDoCbbWNMZPHp8Vh182NO4cszIa&#10;W2xgDAAAPYFYQJ7EAgpNLACgu6tvaotrK5bEMX3L4/fPzYu6vR8DAAA9g1hAnsQCCk0sAKCrS/sO&#10;pKO9Y0+0tXdEQ3NbzN9QHfdNWB3fe2RGnHL58DjssqHxhbsmZdcAAAA9h1hAnsQCCk0sAKCr6diz&#10;JwsCW2oaY9nW2piyakc8PX19DHhpYVx816Q4aeCwOKp3Wbz38uFx7nVj4nO3T4yfPzU7VmzbXfoK&#10;AABATyEWkCexgEITCwA41No7OmJnXXPM31gdQ+dvjnvGrYy+Ly6Ibz80PT5+47g4vn9FHNu3PAsD&#10;X39gWvR6fn7cMXpFvDx3U8xetyu21TZF296vAQAA9DxiAXkSCyg0sQCAvKWlgjZXNcaoJVvj9lEr&#10;4tInZsWFd0yMj1w/Nk69YkQc3acsTuhXkc0Y6PX8vHh08tqYuGJ7LNlcG5uqG6KuqTU6LDcEAACF&#10;IBaQJ7GAQhMLADjY0syBNdvr448z1sevn5kTZ18zOo7sNTSO2HscftnQbL+Bdw+oiK/fNyVuG7Ui&#10;ZqzZmQWBFBXSkkSdexYAAADFIxaQJ7GAQhMLADgQ0qD+rvrmWLezPhZsqI6yBZvjumFL41sPTov3&#10;DR6RhYF3DxgWH7hqVLa00FfunRL9X1oYz87cEIu31EZTa5sgAAAA/A2xgDyJBRSaWADAO1Xf3Bav&#10;zNsUP3tydnz2tgnxnkFpA+KhWRj4wl2T4udPzYmry5bEk1PXxcSV22PDroZoaWsXBwAAgLckFpAn&#10;sYBCEwsA+Eelwf4t1Y1xxauLs9kDKRL89MnZcfuYFVGxYEvMWlcVq7fXRVV9S7S3d4gDAADA300s&#10;IE9iAYUmFgDwj1pRWRsX3DYhjuxVFhfdOSnW76iP5rb2aOsQBgAAgANDLCBPYgGFJhYA8PfYtzdB&#10;Szw+ZW2c0L8iTr1ieFxZtjhqGlpKVwAAABw4YgF5EgsoNLEAgLerrb0jZq+vil88NTuO6VseF989&#10;OV6dtykaW9pKVwAAABxYYgF5EgsoNLEAgLejtb0jHpu6Nj5x07hsb4LBQxfHqsq6bKYBAADAwSIW&#10;kCexgEITCwB4M+0dHbFkc018/9GZcWy/8jjrmtFRNn+z2QQAAEAuxALyJBZQaGIBAJ3SpsRNre2x&#10;Y3dzLN5cE7eOWhGfvnl8HNWnLN49YFhcct/UWLa1tnQ1AADAwScWkCexgEITCwBIswRSBChbsDmu&#10;KV8SX7xrchzdpyzee/nw+MLeP//h+Xnxx5nrY3dTa+kzAAAA8iEWkCexgEITCwCKKc0iSIHgsSlr&#10;41fPzI3P3T4x24sgzSD42n1T45aRK2Lkkm2xantdNtsgXQ8AAJA3sYA8iQUUmlgAUBxpM+JNVQ3x&#10;yOQ1cfHdk+O0ISPj+P4VcWSvoXHhHZPivgmrYumWmthV3xwtbR2lzwIAADh0xALyJBZQaGIBQM+U&#10;ZgK0tXdkSwdtrGqIp6avj0vunRLH9i2PY/YeJw8aHuffMj7uGL0i1u2sN3MAAADoksQC8iQWUGhi&#10;AUDP0d7REdUNLbGycndMWrE97p+wKr73yIxseaHj+lXEJ28aHz98bGbcPXZlzN9QHa3tZg8AAABd&#10;m1hAnsQCCk0sAOi+UhyorG2Kqat3ZjMHhgxdHD95fFZcdOekOH3IyGwGwWdvnRADX14Yf5q9MeZv&#10;rM5mGphFAAAAdBdiAXkSCyg0sQCg++jo2BNbaxpj+KKtce2wJfH1+6fFh68bk+09kDYmPrJ3WTaL&#10;4Gv3TYnrhi2NKat2xObqxqhvbhMIAACAbkksIE9iAYUmFgB0LWlQPy0P1NjaHrWNLbFq++54buaG&#10;+O2z8+Kca8fEkb3KsiiQZg2c0L8iPnD1qPjRYzPjwYmrY9Gmmmje+3kAAAA9hVhAnsQCCk0sADi0&#10;0lJCu+qbY1VlXcxYuytenbcpbhq+LH7w6Iw465rRcVTvoXHigGFZKPj8HZOyPQiuLl8SL83dFMu2&#10;1kZTq1kDAABAzyUWkCexgEITCwDyleJAWhooLRH01LR1cVXZ4vjpE6V9Bq4cGUf2GhqnXD48Ltz7&#10;8a+fmRs3j1wWz8/aEFNX74gNuxqymQPiAAAAUBRiAXkSCyg0sQDg4EoD+xt21sfQ+ZvjqrIlccl9&#10;U+MTN46LD1w1KpsxcESvoXHqFSPi2w9NixuHL4vhi7fG4s01WRiobmjJliQSBwAAgKISC8iTWECh&#10;iQUAB16270BbR7w4Z2OcefWoOOyyoXF4r6HZXgNH7T1OHTw8fvbk7Hhi6tpYtb2u9FkAAAC8llhA&#10;nsQCCk0sADjwKnc3xc0jl8fJg4bFh68fG99+cHpcU7E0m12wZkdddHSYKQAAAPB2iAXkSSyg0MQC&#10;gAMnzShYuKkmfvrk7Dhx4LBsM+JZa3dFuzgAAADwDxELyJNYQKGJBQAHRnt7R1Qs3BLn3TI+ju5T&#10;FgNfXhgbqxrMIgAAAHgHxALyJBZQaGIBwDuXNiF+ctq6eM/AfRsWP7H3z+0dNiYGAAB4p8QC8iQW&#10;UGhiAcA/LsWAbTVNcW3Fkji+X3l8+pbxMXHF9tKjAAAAvFNiAXkSCyg0sQDg79exZ09U1jbFsIVb&#10;4rsPz8iWHbr0idmxYGNNNqMAAACAA0MsIE9iAYUmFgC8fWkmwertdXHbqOXx5Xsmx/uHjMxCwY3D&#10;l8WWmkbLDgEAABxgYgF5EgsoNLEA4K21tXfEzLW74sePz4wT+lfEkb3L4sQBFfGH5+bFsq212eMA&#10;AAAceGIBeRILKDSxAOBvpWWG6praYs2Ounh6+vr4wp2T4l19yuLUK0bE+beMj7vHrYrN1WYSAAAA&#10;HGxiAXkSCyg0sQDgL1Ik2LCrIV6dtzn6vbgwzr1uTBzVe2h89raJ0f+lhTF80daoa24tXQ0AAMDB&#10;JhaQJ7GAQhMLAPb+W9jWHnM3VMXVZUvii3dNjlMuHx4nDxoWlz4xK16cvTGWbd0djS1tZhIAAADk&#10;TCwgT2IBhSYWAEWW9hoYsXhrfOOBqXHSwGFxVNqLYO9/r61YGsu31kZ9c1s22wAAAIBDQywgT2IB&#10;hSYWAEWTZge0tnfE4i018a0HpsURvYZmexF8+Z7J8ceZG6K5tb10JQAAAIeaWECexAIKTSwAiqa2&#10;sSWemr4uPn7juDj18hFx2XPzYtLK7dHQ3Fa6AgAAgK5CLCBPYgGFJhYARZKWFvrlM3Pi5MuHZ5sW&#10;vzRnUzS2mEkAAADQVYkF5EksoNDEAqAI0t4Er87bFB++fkwc1acsLn1ydqysrIv2jo7SFQAAAHRF&#10;YgF5EgsoNLEA6MnS/gQ7djfHdcOWxrsHDIv3DBoe949fHa3tZhMAAAB0B2IBeRILKDSxAOipmlra&#10;YtKK7dkmxsf3q4h/f2h6zFizq/QoAAAA3YFYQJ7EAgpNLAB6mrTk0Jz1VTH41UXxwatGxcmDhsct&#10;I5fHxqqG6Nizp3QVAAAA3YFYQJ7EAgpNLAB6ktWVdfGH5+bFGVeOiqN6l8WFd0zKZhPYxBgAAKB7&#10;EgvIk1hAoYkFQHeW9iRoaeuI1dvrou+L8+Oo3kPj6D7l8embx2UbGqfHAAAA6L7EAvIkFlBoYgHQ&#10;HaVIUNPYGjPW7IzBry6O04aMiFOuGB5fvXdKPD19fVQ3tJSuBAAAoDsTC8iTWEChiQVAd9PQ3BYj&#10;F2+N32fLDY2Mdw+oiJ8+OTtemrMxdtY1l64CAACgJxALyJNYQKGJBUB30d7eEeOXV8Z3Hpoe7x88&#10;Io7tWx4/e3J2TFm1I3bVN0dHh82LAQAAehqxgDyJBRSaWAB0dWnJoRXbdsc37p8ah102NN7Vpyy+&#10;uffPCzZUZ48BAADQc4kF5EksoNDEAqCrq29ui34vLshmEnzv4ekxdllltLS1lx4FAACgJxMLyJNY&#10;QKGJBUBXt3p7XXz+jonxtfumRlOLSAAAAFAkYgF5EgsoNLEA6MrSMkMTlm+P4/qVxwMTV9uXAAAA&#10;oGDEAvIkFlBoYgHQlXXs2RPXDVsaJw8aFrPX7bJHAQAAQMGIBeRJLKDQxAKgK2tp64jzbx0f33hg&#10;amyqaiidBQAAoCjEAvIkFlBoYgHQlc3fWB1H9ymPa8qXRHNrW+ksAAAARSEWkCexgEITC4CuqL2j&#10;I8Ytq4zzbhkfp14xIsoXbLEEEQAAQAGJBeRJLKDQxAKgq2loaYu7xq6MkwcNj8MvG5rtWdDY0l56&#10;FAAAgCIRC8iTWEChiQVAV9HW0RGrKnfHz5+aE8f2K49P3jQuxi6rLD0KAABAEYkF5EksoNDEAqAr&#10;qKpvjmdmrI+P3TA23nv58OjzwoJYtb2u9CgAAABFJRaQJ7GAQhMLgEMp7UOQZhP8/rl5cdLAYXH2&#10;tWPihdkbo6qhxR4FAAAAiAXkSiyg0MQC4FCaunpHfPSGsXFk77L48WMzY2tNY7R3iAQAAADsIxaQ&#10;J7GAQhMLgEMhzRp4ftbGOKLX0DhjyMi4Z9zKbGNjAAAA2J9YQJ7EAgpNLAAOhfrm1vjcbRPjxIHD&#10;YtTirdHa1lF6BAAAAP5CLCBPYgGFJhYAh8KMNTvjfYNHxNfvnxrtHUIBAAAAr08sIE9iAYUmFgCH&#10;wu2jV8QxfcrimenrS2cAAADgb4kF5EksoMtrbGyMvn37xrHHHhsnnXRS3HvvvdHW9rdrezc1NcWz&#10;zz4b5557bvzbv/1bfO5zn4s5c+aUHn19YgGQt5rG1vjRY7PimL5lUdPQUjoLAAAAf0ssIE9iAV3e&#10;LbfcEqeffnrMnDkzRo0aFSeeeGKMGzeu9Og+HR0dMXTo0PjqV7+aXbN9+/ZYuXJl9t83IxYAeZu7&#10;oSo+fuO4+MGjM0tnAAAA4PWJBeRJLKBLa29vz0LBAw88UDoT8Ytf/CK+853vlD7ap7W1NX75y1/G&#10;T3/607jiiitiwIABMWbMmOzzXyudS7MV0lFTUxMXXnihWADkoqNjTzw/a2Mc07c8XpizsXQWAAAA&#10;Xp9YQJ7EArq0NJh/2GGHxdSpU0tnIu688874wAc+UPpon/QP55lnnhmnnnpq9niKC+ecc04MHz68&#10;dMVfpBkIJ598chx33HHZ0kb/+T//Z7EAyEVTa3tcXb4kTrl8eKzeXlc6CwAAAK9PLCBPYgFdWlVV&#10;VRYLZsyYUToTcffdd8cZZ5xR+mif9A/naaedFoMGDfrzfgZXXnll/P73v/+b/Q3SLITa2trsSP/Q&#10;XnDBBWIBkIvaxpa49IlZ8bnbJsa22qbSWQAAAHh9YgF5Egvo0tKSQaeccko89thjpTMRv/vd7+Lr&#10;X/966aN90t4Dab+Cm266Kfbs2ZOdSxsh/+xnP8uWG3oj9iwA8rSzrjkuuH1i/PjxWVFVb3NjAAAA&#10;3pxYQJ7EArq8q666Kj7ykY/EwoULY8qUKdlSQ+Xl5bF169Z4/vnnY+fOnVlUSDMOUjBYtGhRrFq1&#10;KvtzWpIobX78RsQCIE9bqhvi1CtGxOBXF0VDy1/PegIAAIDXEgvIk1hAl5eWIkqbF6eNjtNeBddd&#10;d132D+WcOXPiC1/4QixbtiybTbBly5bo3bt3dk3ar6B///5RWVlZ+iqvTywA8rR4c00c0WtoPDhx&#10;dbS9ScgEAACARCwgT2IBhSYWAHlIQTPFgRdmb4zj+1fEK/M2lx4BAACANyYWkCexgEITC4CDqb65&#10;LVZs2x1l87fE75+bH6dePjzOvW5MTFvj/+QBAADw1sQC8iQWUGhiAXCgtbZ3xMrKunhu5obo/af5&#10;cf6tE+LYvmVx1jWj4+dPzY5n956vabS5MQAAAG9NLCBPYgGFJhYAB0pjS3tULNgSv/7j3PjkTePj&#10;PYOGx9F9yuJbD02Pp6avj4WbamJXfXN0dOwpfQYAAAC8ObGAPIkFFJpYALwTHXv2ZLMIrnh1cZzQ&#10;vyIOv2xoHLb3OPPqUXHrqGWxtaYxuybtWZAOAAAA+HuIBeRJLKDQxALg7co2KW7viO27m2PBxup4&#10;aNKa+NLdk+OYvuXx3suHx6duHh9/eG5ejF++PRqa20qfBQAAAP84sYA8iQUUmlgAvB1piaGpq3bG&#10;veNWxY8emxmnDRmRLTF00Z2TYsBLC+PluZtiU1WD2QMAAAAcUGIBeRILKDSxAHgraTbBTcOXx9nX&#10;jolj+5bv/e/oGPDywhi1ZGus2l4XDS1tIgEAAAAHhVhAnsQCCk0sAN7KuGWVccaVI+P0vceIxVuj&#10;prE1Wts7BAIAAAAOOrGAPIkFFJpYALyRFAMqa5uyZYeO718RU1f7P2YAAADkSywgT2IBhSYWAG8k&#10;LT/0+NR1cdLAYTHk1cWlswAAAJAfsYA8iQUUmlgAvJENuxri3OvHxEV3TIpVlXWlswAAAJAfsYA8&#10;iQUUmlgAvJ60BFFafug9A4fFMzPWRXt7R+kRAAAAyI9YQJ7EAgpNLAD2lyLB7qbWeGraujjssqFZ&#10;MKhpaCk9CgAAAPkSC8iTWEChiQVAp7RHway1u+IPz8+L4/pVxKdvGR+z1u0qPQoAAAD5EwvIk1hA&#10;oYkFQFJd3xK3jVoeH79xXLxn0LDo88KCmLehOjo69pSuAAAAgPyJBeRJLKDQxAIothQDpqzaHhfc&#10;NjGO6VseH7thXAxbtCXqmlpLVwAAAMChIxaQJ7GAQhMLoJg69uyJbbWNcdOI5dkmxifuPX737Nyo&#10;3N1UugIAAAAOPbGAPIkFFJpYAMVT1dASFQu2xJfumRzH96+Ir98/NUYs2pptbgwAAABdiVhAnsQC&#10;Ck0sgOJIMWD51tq47Pn5cfKgYfGhq0fFPeNWxsZdDdlMAwAAAOhqxALyJBZQaGIBFEd9c2sMeXVx&#10;vKtPWfz0yVmxYuvuaG5tLz0KAAAAXY9YQJ7EAgpNLIDi2FTdEOffOiG+98iMqG20gTEAAABdn1hA&#10;nsQCCk0sgOKYsmpHHNO3PO4fvzpa2zpKZwEAAKDrEgvIk1hAoYkFUByDX10Up185Miat2G4zYwAA&#10;ALoFsYA8iQUUmlgAxdDesSfOvHpUXHL/1GxDYwAAAOgOxALyJBZQaGIB9GxpBkFHx56YvmZnHNFr&#10;aFz+8qIsHAAAAEB3IBaQJ7GAQhMLoGdKgWBbTVPMWrcrHp60Jj5z64Q4+fLhUb5gS+kKAAAA6PrE&#10;AvIkFlBoYgH0HCkQ7NjdFOOWVcYtI5fH9x6ZEWdcOTKO61cen7ttYlxTsSR21DWXrgYAAICuTywg&#10;T2IBhSYWQPfX0taeLTN05dDFcdEdk+KMq0bFkb2GxpnXjI7LX1kUo5dsi9Xb66K+ua30GQAAANA9&#10;iAXkSSyg0MQC6J7SXgSbqxuyGQRnXjUqDr9saBy29zihf3n89InZMXX1jmhr78iu6zwAAACguxEL&#10;yJNYQKGJBdA9pIH/tAfB3PVV8eDE1fHle6bEMX3L4z0Dh8XHbhwbP3x0Zjw/a0NU1jYJAwAAAPQY&#10;YgF5EgsoNLEAuq60B8HWmsYYs7Qybh25PL7z8Ix43+ARcXz/irjwjknR74UF8eyMDbFy2+7sWgAA&#10;AOhpxALyJBZQaGIBdE0pEtw8Ynl88a7JccaVo+KIXkOzGQRpX4K0B8Gq7XXR0NxmFgEAAAA9mlhA&#10;nsQCDrpHH300G5TvisQC6FqqGlri1pHL4qSBFXFkr7J4z6Bh8bvn5sbMNbuioaXtz/sQAAAAQBGI&#10;BeRJLOCg+6d/+qeoqqrK/nzxxRfHsmXLsj93BWIBHHrNbe3ZTIF7x6+KM68eFcf1q4iP3zg2bhm5&#10;LLbVNIoDAAAAFJZYQJ7EAg66/WPB5z73uS41MC8WwKHT1Noec9ZXxU0jlsUnbxqf7UXwlXunxD3j&#10;VsX6nfUiAQAAAIUnFpAnsYCDTiwAXmv+hqro9+KC+OgNY7P9CL5235R4buaGWLezPtptVgwAAAAZ&#10;sYA8iQUcdP/xP/7HOOqoo+Loo4+Of/mXf4nDDjss+3PnUVtbW7oyf2IB5Gtl5e745TNz4sSBw7I9&#10;CS64fWKMWVIZdU2tIgEAAAC8hlhAnsQCDroXXnjhTY80YH+oiAVw8KU9CZZuqYkBLy2MkwYMy0LB&#10;526bEC/M3hj1za2lqwAAAIDXEgvIk1hALtLa4/X19bF+/fpYvXp1VFdXd4n1yMUCOHja2jti8eba&#10;uHnEsvjQVaPilCuGx/cemRHPztwQNQ2HLhICAABAdyEWkCexgIMuRYFRo0bFt771rfjoRz8a5557&#10;blx88cXxyCOPxO7du0tXHRpiARx46e/8zt3Nce+4lfHZ2ybG4ZcNjW89OC1enb85tu89b+NiAAAA&#10;eHvEAvIkFnDQpZkExxxzTFx66aXx6quvZuFg8ODBcfLJJ8dTTz0V7e3tpSvzJxbAgZVCwPjllfHZ&#10;WyfEsf3K48yrR8VLczZFdUNLdNiTAAAAAP4uYgF5Egs46L773e9Gnz59Sh/tkwYU//SnP8U3v/nN&#10;bHmiQ0UsgHcu/X1uSfsSbK2Jnz85Ow67bGicesXw6PfiwthW02QmAQAAAPyDxALyJBZw0B1xxBEx&#10;f/780kd/sXHjxrjwwgujpqamdCZ/YgG8M2m2wPKttXHryOVx5jWj49QrRsSPH58VE1dsj9b2jtJV&#10;AAAAwD9CLCBPYgEH3T//8z+/7j9oab+C8847L9vs+FARC+Afk2YLbK1pjPvGrYrP3zExju9fnu1L&#10;8Mq8TVHX1Fq6CgAAAHgnxALyJBZw0P3TP/1TzJgxI5YtW/ZXx5w5c+Kss84SC6CbaW5pjyenrYvP&#10;3TYxjutXEe8bPDyemr4utu9uinb7EgAAAMABIxaQJ7GAg+6//Jf/8qaHZYiga0uzCFIE2N3YGi/P&#10;2xznXjcmjuxVFicPGhYDXloYu80kAAAAgINCLCBPYgEHXWVl5ZseHR2Hbl1zsQDeXIoEq7fXxVPT&#10;1sUX7pwcx/Qti0/eNC4GvrQoFm2uiXb7EgAAAMBBIxaQJ7GAgy4FgYqKimht/cvdx+3t7TFv3rxY&#10;vHixWABdUPvev5crtu2O20etiIvvnhwn9K+Iz9w2IW4btTzmb6iO1jaRAAAAAA42sYA8iQUcdP36&#10;9Ytbb731r6JAWtZk5MiR0adPn2hsbCydzZ9YAH+rsrYprhu2ND5247g4pm95nHnNqHh40ppYs70u&#10;WtraS1cBAAAAB5tYQJ7EAg66Y4455nUH47du3Rpf+cpX7FkAh1iKdx0de6KqvjluG7Uiju9XHkf0&#10;GhpnXDkqHpiwOlrMIgAAAIBDQiwgT2IBB91//s//OdauXVv66C/SP3LnnXdeVFdXl87kTyyAvX8P&#10;2trjlXmb4pxrx8Tx/Svigjsmxh2jV8TWmsYsJAAAAACHhlhAnsQCDrrTTz89HnvssdJHfzFlypT4&#10;3Oc+F7t37y6dyZ9YAJFFga/eOyU+cv3YeHDi6li3s14kAAAAgC5ALCBPYgEH3QsvvBCnnHJKPP30&#10;09k/bHV1dTF+/Pi44IILYtCgQdmA/aEiFkDE/I3V2QbGNw5fFs2t9iQAAACArkIsIE9iAQdd2tj4&#10;uuuui3/5l3+Jf/qnf8qOf/7nf45LLrkktmzZckjvYBYLIOLucavixAEVMXrJtr/aiBwAAAA4tMQC&#10;8iQWcNAtWrQoG5RftWpV3H333fHII4/E7Nmzs3/sVqxYEW1tbaUr8ycWUHQde/bEhXdMii/cOSlW&#10;VR66JcEAAACAvyUWkCexgIPuuOOOi5qamuzPffv2jfXr12d/bmhoiC9/+ct/fuxQEAsoutXb6+Lo&#10;PuXR60/zo6Hl0IU7AAAA4G+JBeRJLOCgS8sOVVVVZX9OGxp3DszX19fHpz/96aiurs4+PhTEAoru&#10;1pHLsyWInpm+3qbGAAAA0MWIBeRJLOCgEwug6/rCXZPiQ1ePisWbD90MHwAAAOD1iQXkSSzgoEux&#10;YM6cObF69er46Ec/GiNHjsz+vHDhwjjnnHPEAjiEPn/HxDj72jHZckQAAABA1yIWkCexgIPuhBNO&#10;iIsvvji+8pWvxBlnnBEXXnhh9ucvfelLcfrpp0dtbW3pyvyJBRSdWAAAAABdl1hAnsQCDrqZM2e+&#10;6dHWdug2VRULKDqxAAAAALousYA8iQUUmlhA0YkFAAAA0HWJBeRJLKDQxAKKTiwAAACArkssIE9i&#10;AYUmFlB0590yPosFa3aIBQAAANDViAXkSSyg0MQCiqy5rT1OvWJ4fPSGsVFV31I6CwAAAHQVYgF5&#10;EgsoNLGAIlu7oy6O61cRX75nSnTs2VM6CwAAAHQVYgF5EgsoNLGAIhu/vDKO7lMWvf+0oHQGAAAA&#10;6ErEAvIkFlBoYgFF9tiUtXFU77J4cOLq0hkAAACgKxELyJNYQKGJBRTZ4FcXx+G9hsb4ZZWlMwAA&#10;AEBXIhaQJ7GAQhMLKKqWto74/iMz4rDLhsbm6obSWQAAAKArEQvIk1hAoYkFFNGePXtizNLK+MBV&#10;o+ITN47LPgYAAAC6HrGAPIkFFJpYQBFV1jbFDx+bGe+9fHjMXLurdBYAAADoasQC8iQWUGhiAUX0&#10;6JS1ceKAYXHdsKXR2t5ROgsAAAB0NWIBeRILKDSxgKLZXN0Ypw0ZGV+8a3Ks3LbbEkQAAADQhYkF&#10;5EksoNDEAoqkrb0jLrlvapw0YFg8M32dUAAAAABdnFhAnsQCCk0soCjSckNPTFsXh182NH7y+MzY&#10;3dRaegQAAADoqsQC8iQWUGhiAUXQ0bEnpqzaER+9fmycfuXIWLy5pvQIAAAA0JWJBeRJLKDQxAJ6&#10;urTU0Pqd9fHNB6bFuwdUxKglWy0/BAAAAN2EWECexAIKTSygp+vYsycGvLQwW37ovgmrso8BAACA&#10;7kEsIE9iAYUmFtCTpX0KHpuyNo7uUxa/emZObN/dVHoEAAAA6A7EAvIkFlBoYgE9Vdqn4JV5m+K4&#10;fuVx0Z2Tsn0KLD8EAAAA3YtYQJ7EAgpNLKAnSlFg+uqd8YmbxmX7FExdtSOLBwAAAED3IhaQJ7GA&#10;QhML6GlSKEhx4BM3jY3DLhsawxdtMaMAAAAAuimxgDyJBRSaWEBPkTYurqxtirvHrYoTB1bE6VeO&#10;jAcmrC49CgAAAHRHYgF5EgsoNLGAnqC5tT0mrtgR331kRhx+2dD45gPTYszSbdHS1l66AgAAAOiO&#10;xALyJBZQaGIB3V1jS1vcPXZlnHPtmDhx4LC4ZcTyWL+zPptpAAAAAHRvYgF5EgsoNLGA7mxrdWNc&#10;cv/UOLpPeXz8xrExZeWOaG3rKD0KAAAAdHdiAXkSCyg0sYDuJm1WXN/cGq/O2xwfuGpknNC/In7+&#10;5JxYu6PeRsYAAADQw4gF5EksoNDEArqbtA/BI1PWxCmXD49P3jw+Hpq4JnY3tZYeBQAAAHoSsYA8&#10;iQUUmlhAd1Pd0BLffHBanH/LhJiyeqe9CQAAAKAHEwvIk1hAoYkFdDeVu5viw9ePiT88Nz92N5pR&#10;AAAAAD2ZWECexAIKTSygu1m/sz6O6VsWt4xcFs1t7aWzAAAAQE8kFpAnsYBCEwvobiat3B5H9i6L&#10;Z2astwQRAAAA9HBiAXkSCyg0sYDu5sGJq7PNjUcu3lY6AwAAAPRUYgF5EgsoNLGA7qS9Y09c+sSs&#10;+Mj1Y2PW2l2lswAAAEBPJRaQJ7GAQhML6Or27NkTDc1tMWHF9vjsbRPiiF5D41sPTotNVQ2lKwAA&#10;AICeSiwgT2IBhSYW0JXVNLbE2KXb4udPzY53D6iIc64dE797dl4s2FidRQQAAACgZxMLyJNYQKGJ&#10;BXRF9c1tMWrJtvjVM3Pi/YNHxulDRkb/lxbG5JU7ormtvXQVAAAA0NOJBeRJLKBbePjhh+MTn/hE&#10;fPazn40RI0aUzr6+FStWxGmnnRaDBg0qnXljYgFdzaJN1fGzJ2fF+waPiMMvGxq/fmZOzF63K+qa&#10;2swmAAAAgIIRC8iTWECX9+KLL8a//uu/xiuvvBIPPPBA/Nu//VusXbu29Ohfq6uri4svvjg+/elP&#10;x3e+853S2TcmFnCopQCQNi7eUt0YfV6YH0f2GhpH9S6Lr9w7JRZuri5dBQAAABSRWECexAK6tI6O&#10;jvj4xz8e11xzTelMxDe+8Y349a9/XfroL5qamuLOO++M66+/PgYOHPiGsSB9zba2tuxoaGiIiy66&#10;SCzgkFm3sz5uHbU8zrhyZJw0cFhcct/UeHHOxmwpIgAAAKDYxALyJBbQpdXX18cRRxwR48aNK52J&#10;uPnmm+Pcc88tfbRPCgATJkyIX/3qV7Fu3bo3jQVz5syJyy67LH77299m1x999NFiAYdE+9737Y8e&#10;nxnvHjAsvv3Q9PjjjPVRubup9CgAAABQdGIBeRIL6NKqqqrisMMOi5kzZ5bORNx7773ZngT7a2xs&#10;jO9973sxbNiwaG9vf9NYsGXLlhg+fHhUVFTEq6++GmeeeaZYwCExYcX2OKZvefzhuXmxubrBngQA&#10;AADAXxELyJNYQJeWlgp617veFeXl5aUzEVdddVV85jOfKX20TwoA/+E//If4b/6b/yY7/uN//I/Z&#10;x2nJop07d5au+lv2LOBQSWHgvFvGxwevGhWTV/offAAAAOBviQXkSSygy/vxj38c//7v/579o5ii&#10;wEc+8pG45557siWKVqxYkc0qSFFh9erVfz5+8YtfZBsdV1ZWZo+9EbGAQyGFguGLtsRhlw2Nnzw+&#10;K5pb20uPAAAAAPyFWECexAK6vDSQ/9nPfjZ++MMfxre+9a349re/HdXV1TFv3rz4+te/ngWD13qz&#10;ZYj2JxZwKNQ0tMT3HpkRR/QaGlNWvfHMFwAAAKDYxALyJBbQLaTZAmPGjMk2Ok6zC5La2tqYPXt2&#10;1NXVZR/vb+XKlbFw4cLSR29MLOBQGLF4a5w2ZGR875Hp0drWUToLAAAA8NfEAvIkFlBoYgF5q2tu&#10;iz4vLMhmFayq3F06CwAAAPC3xALyJBZQaGIBedu+uzl+9Pis+NRN46OjY0/pLAAAAMDfEgvIk1hA&#10;oYkF5K0zFpx/6wSxAAAAAHhTYgF5EgsoNLGAvIkFAAAAwNslFpAnsYBCEwvIm1gAAAAAvF1iAXkS&#10;Cyg0sYC8iQUAAADA2yUWkCexgEITC8jTnj17YvHmmvjSPZPFAgAAAOAtiQXkSSyg0MQC8lLd0BKP&#10;TV6bhYIT+lfET5+cLRYAAAAAb0osIE9iAYUmFnCwNbe2R/mCLXH+LRPiuH4VcfKg4XHrqOWxtaYx&#10;m2kAAAAA8EbEAvIkFlBoYgEHQ4oAdc1tMX9DVfz7Q9PjXX3K4r2XD4/f/HFurN9ZX7oKAAAA4M2J&#10;BeRJLKDQxAIOpBQJahpbYtyyyvjds/Pi2L5l8aGrR8UfnpsXM9bsLF0FAAAA8PaIBeRJLKDQxAIO&#10;lPaOjpi4Yns2e+ADV43Klhvq88KCmLB8e+xuarXkEAAAAPB3EwvIk1hAoYkFHAjLt9XGz56cFade&#10;MSKO61seP3l8VsxZvyvqmtpEAgAAAOAfJhaQJ7GAQhMLeKeq6pvje4/MiMN7DY3zbhkfY5Zui7b2&#10;jtKjAAAAAP84sYA8iQUUmljAO1VZ2xTfenB6fPCqUdHY0lY6CwAAAPDOiQXkSSyg0MQC3qnOWPCR&#10;68eWzgAAAAAcGGIBeRILKDSxgHdKLAAAAAAOFrGAPIkFFJpYwDslFgAAAAAHi1hAnsQCCk0s4J0S&#10;CwAAAICDRSwgT2IBhSYW8E50dHTEzLW74pM3jY9P3DSudBYAAADgwBALyJNYQKGJBbwTk1ftiM/c&#10;NiGO61ced41dWToLAAAAcGCIBeRJLKDQxAL+Xnv27MlmFDwzfV0c2WtonDRwWDw+dV20tneUrgAA&#10;AAA4MMQC8iQWUGhiAX+Pjj17YnNVQ1zxyqI4pm9ZfOrm8VG2YHO0CQUAAADAQSAWkCexgEITC/h7&#10;zN9QFT98dGacOKAifvL4rFiwsSabaQAAAABwMIgF5EksoNDEAt6Ojo49MXTe5vj4jePiPYOGxfXD&#10;l8W22qbSowAAAAAHh1hAnsQCCk0s4K2kJYbuGLMy28T4pIEV8cyM9dHS1m5GAQAAAHDQiQXkSSyg&#10;0MQC3kxrW3u8OGdjvH/wyPjI9WNi8kr/wwwAAADkRywgT2IBhSYW8GbmrK+KT98yPj52w9iYv7G6&#10;dBYAAAAgH2IBeRILKDSxgDdS3dgSX7l3cpw2ZEQ2uyAtRwQAAACQJ7GAPIkFFJpYwOtpbe+I7z8y&#10;I47pWx7XDVsaTS1t9igAAAAAcicWkCexgEITC3it5tb2uG3Uijii19D43sPTo7q+pfQIAAAAQL7E&#10;AvIkFlBoYgH7S0sNDZ2/OU6/cmScd8uEWLOjrvQIAAAAQP7EAvIkFlBoYgH7217bFD9+fGZ88KpR&#10;MXd9VeksAAAAwKEhFpAnsYBCEwvY36rKujjvlvHxi6fmREtbe+ksAAAAwKEhFpAnsYBCEwvY3/yN&#10;1XHKFSPi1lEror3DhsYAAADAoSUWkCexgEITC9jf+GWVcWSvofHinE3RsUcsAAAAAA4tsYA8iQUU&#10;mljA/h6bsjZO6F8Rk1fuiD1iAQAAAHCIiQXkSSyg0MQC9nf5K4vinGvHxIJN1aUzAAAAAIeOWECe&#10;xAIKTSwg6ejYE9tqm+LTN4+Pi++eHGt31JceAQAAADh0xALyJBZQaGIB9c1tMXzR1mxGwcmXD487&#10;x67IzgEAAAAcamIBeRILKDSxoLjSngRV9c1xx5gVcfqQkXHGlSPj6RnroraxtXQFAAAAwKElFpAn&#10;sYBCEwuKq7axJX751Jw4YUBFXHTnpFi0qTpa2ztKjwIAAAAcemIBeRILKDSxoHjS/gQrtu2Oc68f&#10;E0f2GhqXPjE7ttU0ZjMNAAAAALoSsYA8iQUUmlhQHCkG1DW3xUtzNsZZ14yOkwcNj2vKF8eu+ubS&#10;FQAAAABdi1hAnsQCCk0sKI7WtvZ4YOLqOG3IyPj0zePjT7M3RlNre+lRAAAAgK5HLCBPYgGFJhYU&#10;x6bqhnj/4JHx5XumxJx1VdFh2SEAAACgixMLyJNYQKGJBcWQliAa8uqiOHHgsHh+9gb7EwAAAADd&#10;glhAnsQCCk0sKIb1O+vj+H7l8dV7p8TmqobSWQAAAICuTSwgT2IBhSYW9HztHXti0MuL4l29y+Kh&#10;iWvMKgAAAAC6DbGAPIkFFJpY0PMt3lwT51w7Js7ee+zY3Vw6CwAAAND1iQXkSSyg0MSCnq2jY09c&#10;P2xpHNW7LB6fstasAgAAAKBbEQvIk1hAoYkFPdumqob4+n1T44NXjYzmtvbSWQAAAIDuQSwgT2IB&#10;hSYW9GwLN9bEp24aF7/649zSGQAAAIDuQywgT2IBhSYW9GwTV+6I9w8eEXeMWVE6AwAAANB9iAXk&#10;SSyg0MSCnivtT/DqvM1xVO+hMXzR1tJZAAAAgO5DLCBPYgGFJhb0XG3t7XHf+FVxdJ/yWLKlpnQW&#10;AAAAoPsQC8iTWEChiQU9V2NLWwx4aUGcfe3oWLezvnQWAAAAoPsQC8iTWEChiQU9V1V9S1x056T4&#10;yr1TYmtNU+ksAAAAQPchFpAnsYBCEwt6rkcmrY2j+5bHTSOXRXNre+ksAAAAQPchFpAnsYBCEwt6&#10;ptWVdXF8//JsZsHKyt2lswAAAADdi1hAnsQCCk0s6HmqG1riuw/PiOP7VcSzMzZEx549pUcAAAAA&#10;uhexgDyJBRSaWNCztLV3xMOT1mSh4OdPzYm6prbSIwAAAADdj1hAnsQCCk0s6FkWbaqJ82+dEKcN&#10;GRFbaxpLZwEAAAC6J7GAPIkFFJpY0HM0tbbF1eVL4sjeZfHS3E2lswAAAADdl1hAnsQCCk0s6Dl2&#10;1bfEN+6fGl+8a1Ls2N1UOgsAAADQfYkF5EksoNDEgp4jxYKv3z81vvPw9KhqaCmdBQAAAOi+xALy&#10;JBZQaGJBzyEWAAAAAD2NWECexAIKTSzoOcQCAAAAoKcRC8iTWEChiQU9h1gAAAAA9DRiAXkSCyg0&#10;saDn2FnfHF+7d4pYAAAAAPQYYgF5EgsoNLGg5xi+eGu8Z+Cw+MVTs6O2USwAAAAAuj+xgDyJBRSa&#10;WND97dmzJ2au3RVH9y2LM68ZHRNXbM/OAQAAAHR3YgF5EgsoNLGge2tt74jxy7fHaYNHxAeuGhUv&#10;z90U7R1CAQAAANAziAXkSSyg0MSC7qu9oyObRfDJm8fH+wePiBfnbIz29o7SowAAAADdn1hAnsQC&#10;Ck0s6L4WbKyO825JoWBklC3YksUDAAAAgJ5ELCBPYgGFJhZ0T5W1TXHm1aPjpIHD4k+zNkSbGQUA&#10;AABADyQWkCexgEITC7qXFAXmbaiKj94wNt4zaFjcO25VNLW2lx4FAAAA6FnEAvIkFlBoYkH30dLW&#10;EaOWbMuWHnrPwGFx99iV0dDcVnoUAAAAoOcRC8iTWEChiQXdx9D5m+PD142JD1w1Ml6auymazSgA&#10;AAAAejixgDyJBRSaWNA9PDdzQxzXrzzbp2Dssm3Rbo8CAAAAoADEAvIkFlBoYkHXtWfPntjd1Jot&#10;N3REr6Hx8RvHxZil26Jj73kAAACAIhALyJNYQKGJBV1TCgU7djfFtRVL4qSBw+KLd02O6Wt2ZucB&#10;AAAAikIsIE9iAYUmFnRNKQoMGbo4ThxYET96bGas2La79AgAAABAcYgF5EksoNDEgq5pzY66OLpP&#10;efzw0ZmxqarBjAIAAACgkMQC8iQWUGhiQdfT3rEnfvzYzDh18IgoW7CldBYAAACgeMQC8iQWUGhi&#10;Qdcze11VHH7Z0Pjmg9Oiqr6ldBYAAACgeMQC8iQWUGhiQdfS3Noev3pmThx22dB4Ze6m0lkAAACA&#10;YhILyJNYQKGJBV3LtNU746xrRsenbh4fTS1tpbMAAAAAxSQWkCexgEITC7qOptb2GPLq4nhX76Ex&#10;Zmll6SwAAABAcYkF5EksoNDEgq5hz549MX3Nzvjw9WPiq/dMiY6OPaVHAAAAAIpLLCBPYgGFJhZ0&#10;DWmvgkufmB3vHzwiRi7eWjoLAAAAUGxiAXkSCyg0saBreHbG+ji2b3kMfGlh1DW1ls4CAAAAFJtY&#10;QJ7EAgpNLDi00vJDG6sa4ti+ZfGpm8bHos01pUcAAAAAEAvIk1hAoYkFh9buxtb4+VOz46jeQ+Oh&#10;iWuyeAAAAADAPmIBeRILKDSx4NBpb++I52ZujJMHDY/vPDQ9dlt+CAAAAOCviAXkSSyg0MSCQyPN&#10;IJi7rirOu2VCtqnxup31pUcAAAAA6CQWkCexgEITC/KXQsH22qb41M3jsk2NX563qfQIAAAAAPsT&#10;C8iTWEChiQX5SqFg1fa6uOD2iXHyoGFx//hV0djSXnoUAAAAgP2JBeRJLKBbmDRpUtxwww1x6623&#10;xqJFi0pn/6KjoyOmTp0ad911V1xzzTXx4IMPxqZNb33HuliQnxQKFm+uia/dNzWO6VMWt49eEbWN&#10;9ikAAAAAeCNiAXkSC+jyUgR43/veF1dddVX06tUrPvrRj8b27dtLj+6TBv379esXV199dTzyyCPx&#10;ox/9KL7xjW/Ezp07S1e8PrEgHykUrN5eF995aEYc1bssbhu93IbGAAAAAG9BLCBPYgFdXhrM/93v&#10;fhft7e3Zcf7558fgwYNLj+6TBqPb2tqyx9Msg/Tnc845J8aMGVO64vWJBflIYeDHj82Mwy8bGjeN&#10;WLb3d7Sn9AgAAAAAb0QsIE9iAV1a+gfxyCOPjBEjRpTORFx33XXxyU9+svTR60tLEJ155pkxd+7c&#10;0pm/2LZtW4wdOzYLCcOHD4+zzz5bLDiIUhi47Pl5cWy/8rj8lUVmFAAAAAC8TWIBeRIL6NKqqqri&#10;sMMOi5kzZ5bORNx7771x2mmnlT76W+vWrYsLL7wwrrjiiuwf1NeaNWtW/PrXv46f//zncemll8ZR&#10;Rx0lFhxEa3fUx7v6lMW/PzQ9ttQ0ls4CAAAA8FbEAvIkFtClNTY2ZjMLRo0aVToTcf3118fHP/7x&#10;0kd/be3atXHJJZfEwIEDs9DwetIyRa2trdlRX18fF110kVhwEN0zblUc07c8Hpy4JlsuCgAAAIC3&#10;RywgT2IBXVoaXP7c5z6XbV7cKQ3u9+/fv/TRX2zdujXb1DiFgrQXwdthz4KDq72jIy64fWK89/Lh&#10;sWRLTeksAAAAAG+HWECexAK6vHHjxsVxxx0Xd955ZwwZMiTe//73x5YtW2LBggXx/e9/P1auXJnN&#10;EvjpT3+a/eP5wgsvZHsSTJo0KSorK0tf5fWJBQfXgo3V8b4rRsSFd0zMwgEAAAAAb59YQJ7EArqF&#10;YcOGxe9///vo06fPn/cvWL9+fdx1113ZjIIUCwYPHhw//vGP/3z84Q9/iNmzZ2fXvhGx4OBJs0Lu&#10;G78qju1bHg9MWF06CwAAAMDbJRaQJ7GAQhMLDp6ahpb4yeOz4ug+ZbGpqqF0FgAAAIC3SywgT2IB&#10;hSYWHBwtbR3x2NQ1ceKAivj2A9NsbAwAAADwDxALyJNYQKGJBQde2pugbP7mOHHgsDjvlvGxentd&#10;6REAAAAA/h5iAXkSCyg0seDAam3viJfmbIr3Xj48zr91QkxbvTM6OswqAAAAAPhHiAXkSSyg0MSC&#10;A6e1rSOen7Uh3j94RJxz7ZiYsHx7tLV3lB4FAAAA4O8lFpAnsYBCEwsOjPaOPTFs0ZY485rR8Z6B&#10;w2Pm2p3ZckQAAAAA/OPEAvIkFlBoYsE7l0LBrLW74qxrRsepV4zIQgEAAAAA75xYQJ7EAgpNLHhn&#10;dtY1x7MzN8RZ146OM68eFa/O22zpIQAAAIADRCwgT2IBhSYW/GPSEkMLN9XEb5+dG8f2K4/zbhkf&#10;Q+dvjsaW9tIVAAAAALxTYgF5EgsoNLHgH1M2f3N84qZx8a4+ZfG75+bG2h11ZhQAAAAAHGBiAXkS&#10;Cyg0seDt69izJ2obW2LgSwvjsMuGxvsGj4inpq3L9iwAAAAA4MATC8iTWEChiQVvbc+ePdnyQuOX&#10;b48v3TM53tW7LL71wLSYunpHtJtNAAAAAHDQiAXkSSyg0MSCt1Zd3xK3jlweZ187Oj541ai4ddTy&#10;2FzdWHoUAAAAgINFLCBPYgGFJha8ubTE0Pcenh4n9K+IL909OSat2B7NbTYxBgAAAMiDWECexAIK&#10;TSx4c5urGrL9CS6+e3JU1beUzgIAAACQB7GAPIkFFJpY8OYmLN+exYJ+Ly0snQEAAAAgL2IBeRIL&#10;KDSx4M09MnltFgsemrimdAYAAACAvIgF5EksoNDEgjc38OWFcfhlQ2Ps0m2lMwAAAADkRSwgT2IB&#10;hSYWvLE9e/bENx6YFof3GhrrdtaVzgIAAACQF7GAPIkFFJpY8Maq65vjM7dOiOP7lUdre3vpLAD8&#10;/+3dCdAdZZ0v4JoZpoqZqnFqasZRGRHG8bKvQkCNAyIosqjsyCIMyKiAYInK4mUniCCRRZBVUBAQ&#10;cAzIFhgg7FvYCTthDZBATEIS1izvvb+Xc74J4QvXsm6a851+nqqu5HT3d7Z8ne7+/94FAABoirCA&#10;JgkLaDVhwYI9NXlGWW/kdWXdkWM6awAAAABokrCAJgkLaDVhwYI9+fLbYcGGx93QWQMAAABAk4QF&#10;NElYQKsJCxZMWAAAAADw/hIW0CRhAa0mLFgwYQEAAADA+0tYQJOEBbSasGDBhAUAAAAA7y9hAU0S&#10;FtBqwoIFExYAAAAAvL+EBTRJWECrCQsW7PFJ08u6R48pGx8vLAAAAAB4PwgLaJKwgFYTFizYreMn&#10;l08fcXXZ49y7OmsAAAAAaJKwgCYJC2g1YcGCXXT3hLLKIVeWU657orMGAAAAgCYJC2iSsIBWExYs&#10;2CnXP1GW+tHl5ebHnYwAAAAA3g/CApokLKDVhAWDe2vWnHLoJePKEvtcWqa9+mZnLQAAAABNEhbQ&#10;JGEBrSYsGNyUmW/UuQqGjbiqswYAAACApgkLaJKwgFYTFgzumckzyzan3FK2OvmWzhoAAAAAmiYs&#10;oEnCAlpNWDC4BydMK+uNHFP2+6/7OmsAAAAAaJqwgCYJC2g1YcHgbhv/cln54NHltBvGd9YAAAAA&#10;0DRhAU0SFtBqwoJ3mzNnbrn8gRfq5MZXPzSxsxYAAACApgkLaJKwgFYTFrzb7NlzysnXPVGWP/CK&#10;cu8zUzprAQAAAGiasIAmCQtoNWHBu705a07Z97/uK+sePaY8PnF6Zy0AAAAATRMW0CRhAa0mLHi3&#10;6a+/VTY54cay7Wm3luenvNpZCwAAAEDThAU0SVhAqwkL3jZ37ty6PPXyjLL+MdfV+QoOGPVAmfnG&#10;rM4eAAAAADRNWECThAW0mrDg7aBg8ow3ytm3PlWGjbiqrHLIlWX/UfeXCVNe6+wBAAAAwPtBWECT&#10;hAW0mrCglAcmTCt7nX9PWfHg0WXzX9xURt09obz2ph4FAAAAAO83YQFNEhbQam0OC96cNbuce9vT&#10;Zd2R15XlD7yi/O9R95dHX3yl9jQAAAAA4P0nLKBJwgJara1hwcsz3ih7X3hf+V8/uqwss/9l5YKx&#10;z5Q3Z80RFAAAAAD0EGEBTRIW0GptCwsSBtz+5OSy+Uk3l2UPuKJse9qttTcBAAAAAL1HWECThAW0&#10;WtvCgoeef6V85oiry/Ajrik/v+axkomNAQAAAOhNwgKaJCyg1doUFkx//a2y4xm31R4F59z2tEmM&#10;AQAAAHqcsIAmCQtotbaEBRl+6Iwbx5dl9r+87HLmHeXNt2Z3tgAAAADQq4QFNElYQKu1ISxIUPDg&#10;89PKRsffUFY/7KoyYcqrnS0AAAAA9DJhAU0SFtBqbQgLZr4xqxx6ybiywkGjy/l3PNNZCwAAAECv&#10;ExbQJGEBrdaGsOC6RyeVVQ65sux53t1l2mtvdtYCAAAA0OuEBTRJWECr9XtYkCGINjj2+rLWkdeU&#10;W594uT4GAAAAYGgQFtAkYQGt1u9hwX3PTS1L7nNp+dHv7ytvzprTWQsAAADAUCAsoEnCAlqt38OC&#10;gy8eV1Y8aHQZdfdznTUAAAAADBXCApokLKDV+jksmP7aW2Wto64tw4+4ujw35dXOWgAAAACGCmEB&#10;TRIW0Gr9HBZc/9hLZdkDrii7nj22zJljrgIAAACAoUZYQJOEBbRav4YFmcj4iMsfKh/f99Jy8T0T&#10;OmsBAAAAGEqEBTRJWECr9WtYMHnGG2W7024tKxw0ukx99c3OWgAAAACGEmEBTRIW0Gr9GhY8+uIr&#10;ZaPjbihbnHRzZw0AAAAAQ42wgCYJC2i1fg0LHn7hlbLhcTeUHc+4vbMGAAAAgKFGWECThAW0mrAA&#10;AAAAgF4lLKBJwgJaTVgAAAAAQK8SFtAkYQGtJiwAAAAAoFcJC2iSsIBWExYAAAAA0KuEBTRJWECr&#10;CQsAAAAA6FXCApokLKDVhAUAAAAA9CphAU0SFtBqwgIAAAAAepWwgCYJC2g1YQEAAAAAvUpYQJOE&#10;BbSasAAAAACAXiUsoEnCAlpNWAAAAABArxIW0CRhAa0mLAAAAACgVwkLaJKwgFYTFgAAAADQq4QF&#10;NElYQKsJCwAAAADoVcICmiQsoNWEBQAAAAD0KmEBTRIW0GrCAgAAAAB6lbCAJgkLaDVhAQAAAAC9&#10;SlhAk4QFtJqwAAAAAIBeJSygScICWk1YAAAAAECvEhbQJGEBrSYsAAAAAKBXCQtokrCAVhMWAAAA&#10;ANCrhAU0SVhAqwkLAAAAAOhVwgKaJCyg1YQFAAAAAPQqYQFNEhbQasICAAAAAHqVsIAmCQtoNWEB&#10;AAAAAL1KWECThAW0mrAAAAAAgF4lLKBJwgJaTVgAAAAAQK8SFtAkYQGtJiwAAAAAoFcJC2iSsIBW&#10;ExYAAAAA0KuEBTRJWECrCQsAAAAA6FXCApokLKDVhAUAAAAA9CphAU0SFtBqwgIAAAAAepWwgCYJ&#10;C2g1YQEAAAAAvUpYQJOEBbSasAAAAACAXiUsoEnCAlpNWAAAAABArxIW0CRhAa0mLAAAAACgVwkL&#10;aJKwgFYTFgAAAADQq4QFNElYQKv1a1gw/qUZZbez7yz/+/f3d9YAAAAAMNQIC2iSsIBW69ewYM6c&#10;ueX1t2aXN/7vAgAAAMDQJCygScIChoRJkyaVBx98sDz00ENl6tSpnbXvNGvWrPLCCy+UcePG1eL/&#10;tGnTOlsWrF/DAgAAAACGPmEBTRIW0POefPLJsvXWW9clhf099tijzJgxo7P1bXPnzi133XVX2WGH&#10;Hco222xTtthii7LvvvuWyZMnd/YYnLAAAAAAgF4lLKBJwgJ63l577VW23HLL8txzz5UnnniiDB8+&#10;vJx11lmdrW9Lr4K99967BgQTJ04s48ePLxtttFG58MILO3sMTlgAAAAAQK8SFtAkYQE9LSHAMsss&#10;U0aNGtVZU8rBBx9cNtlkk86jt+U/zo033rhceumlnTWlHHTQQWX//fcvc+bM6ax5N2EBAAAAAL1K&#10;WECThAX0tClTppQllliijB07trOmlFNOOaUMGzas8+htr7/+ell77bXLjTfe2FlTygknnFD23HPP&#10;+p/qvPKc9957b7nnnnvK7bffXtZdd11hAQAAAAA9R1hAk4QF9LTp06eXJZdc8h0hwHHHHVfWWmut&#10;zqO3JSxI0X/MmDGdNaWMHDmyDmGU3gPzuuWWW8pOO+1Utt9++zq/weKLLy4sAAAAAKDnCAtokrCA&#10;npYhhNJj4JhjjumsKWXnnXcu3/nOdzqP3pZAIBMgn3322Z01pey+++7l6KOPrpMfzyvPmf2zZKLk&#10;TTfdVFgAAAAAQM8RFtAkYQE975xzzikf//jHy1VXXVXOPffc+vdx48aVRx99tBxwwAHlmWeeKbNn&#10;z67DE2VS4/QcuOCCC8pqq61W7rjjjs6zDM6cBQAAAAD0KmEBTRIWMCRk/oEVV1yxzlVw0UUX1XX3&#10;339/2XHHHcvjjz9eH2cugsMOO6xOiLzGGmuU0aNH1/XvRVgAAAAAQK8SFtAkYQGtJiwAAAAAoFcJ&#10;C2iSsIBWExYAAAAA0KuEBTRJWECrCQsAAAAA6FXCApokLKDVhAUAAAAA9CphAU0SFtBqwgIAAAAA&#10;epWwgCYJC2g1YQEAAAAAvUpYQJOEBbSasAAAAACAXiUsoEnCAlpNWAAAAABArxIW0CRhAa0mLAAA&#10;AACgVwkLaJKwgFYTFgAAAADQq4QFNElYQKsJCwAAAADoVcICmiQsoNWEBQAAAAD0KmEBTRIW0GrC&#10;AgAAAAB6lbCAJgkLaDVhAQAAAAC9SlhAk4QFtJqwAAAAAIBeJSygScICWi3/4SYsGDt2bHnllVcs&#10;FovFYrFYLBaLxWKxWCyWnlleeuml8tnPfrb+CQubsIBWe/XVV8vuu+9ell9++bLCCiv0xZLP8qEP&#10;faj8y7/8S199Lovl/9ey3HLLlUUWWaQsu+yyg263WNq+fOITnygf+MAHnEMslvmWHBO5vsp1luPD&#10;Ynn3kmusRRdd1DWWxbKAZZlllil/+7d/W4+VwbZbLO+15Pfm2Wef7VSzYOERFtBqc+fOLTNnzqyh&#10;wWuvvdYXy4wZM8qIESPKaaedVj/bYPtYLG1eJk+eXD784Q+XSZMmDbrdYmn7cvfdd5fNNtusTJs2&#10;bdDtFktbl1xXnXrqqeXwww+v11uD7WOxtHmZMmVKWWmllcrEiRMH3W6xtH2ZMGFCGT58eJk6deqg&#10;2y2W91pybT5nzpxONQsWHmEB9JnZs2eXI488svz61792IoFBJBxcbLHFyvTp0ztrgHk9+OCDZcst&#10;t6zz+gD/I9dVv/rVr8pRRx1Vr7eAd3r99dfLKqusUofMAN7tj3/8Y1lrrbXqcMgAvUpYAH1GWADv&#10;TVgA701YAIMTFsB7ExbAexMWAEOBsAD6TG5k77zzzvLQQw/VYZaAd3rrrbfK6aefrhAKC5Ab2csv&#10;v1wxFOaT66qEabnO0iAD3m3WrFnl3HPPdY0FC5BA7Xe/+109VgB6lbAAAAAAAABaTlgAAAAAAAAt&#10;JywAAAAAAICWExZAn3n66afLDjvsUP71X/+1DBs2rFx11VXGnaY1rrvuurLJJpvU3/+VV165HHro&#10;oeXll1+u40xnbNCrr766fP7zny+LL7542XTTTcvDDz88MLfH448/Xr785S+XJZdcsu5z//33m/eD&#10;vpSx1m+88cay/PLLl1122aWuy/jSmRj/k5/8ZD1+9thjjzJhwoR6DOQccs0115TPfe5zZYkllqjH&#10;2BNPPOH4oO9kAvwzzzyzrLnmmvVckN/1p556qm6bMWNG2X333csnPvGJsuqqq5bf/va3A/MWZML8&#10;gw46qPzbv/1bWXbZZcvIkSPrBK+OEfpJJmTN8fGpT32qngvWX3/9cu2119ZzRI6F22+/vWywwQZ1&#10;2xe+8IVy7733DhwDEydOLJtvvnk9v2Ry1zvuuMPxQV+4+OKLyzrrrFP+/u//vpxwwgmdtaW89tpr&#10;5cgjjyxLL710XUaMGFGmTp1at+WaK3N7rL766uVjH/tY+fa3v12ef/75gWPihhtuKGuvvXY9XnK/&#10;8uyzz9b1AE0RFkCf+e53v1u+9a1v1QmOzznnnLLSSivVv0Mb3HTTTWXUqFHlmWeeqRNQfvWrX60F&#10;0NzIpvCZx7/4xS/Kk08+WQ444ICy/fbb18lcM+lxbmz33Xff8sgjj5Sf/vSntZCaoAH6zYsvvlj2&#10;2WefWrDJDWpuThO0ffGLXyyXXXZZDdF23nnncvjhh9eJ+HIcpCiUYychwQ9/+MOy1VZb1QIp9JML&#10;L7ywbLnllrVQk+JmJjNOcSfHSM4P6623XrnvvvtqcSjniGxPkfTkk0+uRdKEzDkPbbTRRnUfkyDT&#10;T2699dZ6nhg9enR54YUXys9+9rPyta99rR4rOR8kDDjiiCPqeSJF0hwTkyZNGrjGStiWa6wTTzyx&#10;FkGzDYa6hGSXXnppvcfohgU5Z/zmN7+pBf9sv+2222qDpITM2TZ27NjypS99qfz+97+v9yRpuPGj&#10;H/2oBgwJmhPI5bkeffTRetx85StfqdsAmiIsgD6SltMJB8aMGdNZU2prhNzEQtukBdz+++9fC/+5&#10;UU0BJxfqzz33XN2eQGHjjTeurdty8/rBD35woAVpWpemhWgKp9Bv0uo5RZ4f/OAHZbfddqvnjuOP&#10;P77stddeZebMmfVGNje+2267bS0CXX/99bVI+tJLL9Wfz5///u//XgM56Ccp8ue4SK+0ww47rBZ0&#10;IoXQ5ZZbrlxxxRX1cQLoFEkTOqews9NOO5Wzzz57YNuPf/zjsvfee9e/Q79IWJDrqARmOW+kGJpg&#10;OeeEFDVzXkhQEDmXJCBIj86s+8u//MuBbQmhP/7xj9dwDvpFCv7dsCC/47vuums57rjj6uMEx8ce&#10;e2z55je/Wf9++umn1+3dRhfp7bnFFlvU+5CEcenlmXNLJFTL8ZLjDqApwgLoI7mYSIHzscce66wp&#10;5fvf/369mYW2yQV3WuJceeWVtfiZ7r7bbbddHUoicryk2JPtCQU++tGPvqOws+6669aW1NBPMjTd&#10;ZpttViZPnlwOPPDAGhaktVpatCVESLAWt9xyS90vQ9uddtpptcVot5V09k/Q1i2cQr/4wAc+UAue&#10;J510Um0Zvdpqq5W77rqrjB8/vg5f1w2bI9dWKe5k6IgMV3TzzTd3tpRyxhlnlB133FFYQF/J//1p&#10;gJSGSVnSavq///u/6+95rqUSDnQLnGmwkcD5vPPOq8PYLbLIIu84HtJb7Sc/+UnnEQx984YFucZK&#10;L7XLL7+8Po7zzz+/3pfkWirXXwcffHC9P4lx48bV66z0TjvmmGPKhhtuWNd3rbLKKq65gEYJC6CP&#10;ZGiJjKWbm9qutJBL62pok/QM6Lb67HbbTQu4r3/963VbdMOCtOC55JJLaiGoe9EeaUktLKCf5ByR&#10;saTTJX7KlCl1OKG0Cs36DLGSG9TBwoJTTjmlFkW7x0c3LJj3Jhj6QcKCo446qvOo1GG6MhdB5rTJ&#10;OSJDr3Sl2JNjpDvEXVpdd2Vc98wfJSygn6T3QHosn3rqqeWee+6p55BvfOMbdTjHFDIzRFG3pXQ3&#10;LEhDjQQKf/3Xf/2Oa6wMwZIhi6BfzBsWZPjGXDflHqMrPWnSMydhQe5PDjnkkHeFBek9cPTRR9dr&#10;rHmlp4HezkCThAXQR1LkyRi6GW6la+uttx64cIF+l4vujP2Z3/v0qum2cIuMyZ6CTlqBRiYLSwuf&#10;FHgeeOCB8s///M8D23KTm8nIMuY09IvcjKY1ZybwzpLgYLHFFqsFnQQFGTYlYVqOoxR+ttlmmxok&#10;ZBiJFIFSEIoEDd1xeKGfrLHGGrUQ2pXGFml0MW3atHpO6A7zmGJPwufM/ZE5DRIMpNVoJCBI4JBh&#10;vYQF9JMU/jOMSo6HyLVTiprp0Zz5OzIPzrzDOSYQSI+DzIPzF3/xF3X4x8jkrjme8nzQL+YNC9Ko&#10;IsdKeqlFrquyLeFazh9Zv8cee9ThuiL3IgkL0uDvD3/4Q534uNu4KeeYDEOUXm4ATREWQJ/J5Ma5&#10;QU3BNC0QVl555dr6B9ogk3knKPje975XW3smLMi4oblIz01qwoFMeJxtGbM9+2as3dy45iY340zn&#10;RjfDriy11FLvaEUKQ10C5bR26y4pgmas9YQACQQyXnuKoTl/7LnnnrVFdW5W0wsnw0ucddZZNWRL&#10;a9AMu5LQAPpJ5ipICJDiZ1p45ryQgmbOISnspCdBWldfe+21ZcUVV6xzGiQQyLjUaUWan8tcHtnv&#10;ggsuGBi6C/pBemFm0uI0Ssq1U66nEhbk+irXWzkv/PznP6/niVxHJWTO9VausYYPH17222+/en7J&#10;/B4f+9jH3jGsFwxVuU7K73kaWIwYMaI2PMqQp7/85S9rYJZQLcMLZViiX/3qV/V8knAg11zpeZDj&#10;IPfuuSZLeJBrsmHDhtXjK707E1rnWOoGCwBNEBZAn0nLnozLnhYJGXc3Y4V2h5WAfpcAYNFFF60t&#10;1lZdddW6ZNzp9BTIzepFF11UW1anO29uatMyulvMSdEnYULGqE5hNMWgXNBDv+rOWRC5CT3xxBPr&#10;eSPnjwTPKXzmGMhElqNGjarHRY6PHCd3332344O+kyJnQoFPfepTZZ111qnnj+6wKpnsO8N2pfdB&#10;Cp9pGdrtOZBALUOypMCTn03okDGrHSP0kxQxM89Ajo0cBwkKMrRKrrFyLGRugqzLeSLXWpkcv3uN&#10;9cgjj9QhjHJ+yZxQGcbO8UE/yO/yCiusUP7hH/6hfOQjH6n3GOecc07tEZDhhtZcc826ZG6onCsi&#10;11wZ4jG9NHO85NzSveaK9C7IcKg5XjJ0UQIHgCYJCwAAAAAAoOWEBQAAAAAA0HLCAgAAAAAAaDlh&#10;AQAAAAAAtJywAAAAAAAAWk5YAAAAAAAALScsAAAAAACAlhMWAABAjxk/fnzZeOONy6uvvtpZ8+d5&#10;5ZVXyn777VeeeOKJzpo/3ZlnnllOOumkzqOFZ9KkSeXb3/52efnllztrFr5vfvObZcyYMZ1HAABA&#10;CAsAAGAhee2118oZZ5xRVltttfJP//RPZdVVVy0nnnhimTlzZmePwd1zzz3lr/7qr8r06dM7a/48&#10;s2fPLs8991x5/fXXO2v+dCnep5C/sL311lvl6aefrn/+qWbNmlVGjx5dvvCFL5SPfOQj9fv97W9/&#10;Wz/vn2KZZZYp55xzTucRAAAQwgIAAFgI5s6dWy6++OKy7rrrliuuuKIW7a+77rq6LiFAgoTHHnts&#10;oEieAvgjjzxS3nzzzYGwIEX0cePGlYceemggYEjhPz/3xz/+sTz44IN1W3oQTJ06te6b55gxY0Z9&#10;/Tzn448/PtBD4YUXXigPPPBAuf/++8tTTz1V1+X18jr33Xdf3fb888/X9fkz7znmzJlTg4Puz774&#10;4osDhfmXXnqp9oR45pln6rYnn3yyvm7kdfN+8tzd9zm/vP7DDz9c/8x3kn3n/WyDBStvvPFG+d3v&#10;flfOO++8+tqXXXZZ+exnP1sDhMHkO853lveX72DppZceCAumTZs28B6zT/e7y/ecHhl5rch3kJ/N&#10;583fn3322fp8WSZMmFD3AQCAoUxYAAAAC0EKyqeffnrZaaedavF7fikyp8A9ceLE+jhF6PQ8SBG/&#10;Gxb88Ic/LN/4xjfK+uuvXw455JBaoE8Rffjw4WXfffctu+66a9lwww3LQQcdVA4//PD6+Mtf/nI5&#10;9dRTa5F78uTJ5fOf/3y5++67a3H7K1/5Stlxxx3rc+bnUxS/6aabyte+9rXyH//xH3X9T3/60/p+&#10;sv073/lO/XuK6BkqaJtttinbbrtt/Ux5//n5n/3sZ2XYsGFln332qc+9zjrr1OfM5z/mmGPKJpts&#10;Up93l112KTfccEN9vnklqFhuueVqwT3P+Xd/93f18+T18rmPOuqozp4LlpDhW9/6VvnlL3/ZWfNO&#10;CQbWW2+9+hn32muv2huhGxYkvMnn3Hnnnev3cNxxx9XnS+jx1a9+tdx11111v4QIu+22W/n1r39d&#10;g4V8793v7Cc/+UndBwAAhjJhAQAALAQppI8dO7bOPbDpppuWAw88sLZ877au/1PCggxZlOGAbr31&#10;1lrgTtE/YcHqq69eA4EpU6aUCy+8sKy00krlggsuqL0LfvOb35Svf/3rtSfAvGFBti+11FL19dKa&#10;PkX6vMeEA9/97nfrvnm+hArRDQvSKj9F/xTv03sgresTYhx88MG1qD5y5Mj6OVJAz8/vvvvuZc89&#10;96wt8/M+zz///NqTIr0R8v7mN1hYkKGb8n5GjRpVllhiif/nEEXpPfHFL36xXH/99Z01/yPfX767&#10;DFOU50wvj7/5m78ZCAvSgyLfSd7jNddcU0OAvNeEAwkW8j0npEkPhi996Uu1t0O+j8997nP1+fKZ&#10;uj0wAABgKBMWAADAQpIic4r2ab3+gx/8oIYBKbqnqP6nhAXdwn1a6a+55pq1cJ2w4NOf/vTAcEEJ&#10;JDJ2f3fftOrfaqutagF73rAgRfnFF1+8DovUDSESFlx11VV1DP+0qk+g0J3foBsWJFhIi/qzzz67&#10;vo/8TAKKtKjP50hYsMMOO9RtkUJ/wpHsl+dYbLHFyh577FF7FWSoofkNFhZ050pIgT5zPSSgWJB8&#10;jnw3Rx555KChws0331wWWWSRgeGE8m/y4Q9/eCAsSPE/4coKK6xQv59FF120PProo/X9Z6ij9FjI&#10;50wPh/w9Qyzl+8xzJAjK5813BAAAQ52wAAAAGpIhbRIQZOz/FKk/85nPDBTCM+zN/GFBCumRQnyG&#10;+smwRgkL1lprrYGC+p133lmL1t3wIMXxLbfcsoYH84YFkdbyKfQnGMhrdcfnz+ucfPLJdd8NNtig&#10;Fr+7YUF6QnSH3+mGBQkVumFBWtnn711nnXVWHb6nKwHAiBEjyic/+ck6xM/8BgsLur0v8l188IMf&#10;HLTlft5Lt7X//vvvPxBWzO+WW26pYUE3BEmg8KEPfaiGBRkeKp93v/32K/fee2/tmZDvOf8+keGX&#10;Nttss/rvscoqq9S5Ebry2fNZM+zT2muvPTCHAwAADFXCAgAAWAhSvE6xO8X89BpIAf6SSy6pY+dn&#10;Qt8U8tdYY4069E16Fxx22GHvCguOPfbYui1F7Aylk2L6nxsWpCifFvMpcqcwvvzyy9eJfRNSZFsK&#10;9Fmfwn2K5PMOQ3T88cfXOQeybwr33/ve92oAkAL8gsKCbMv7zfvMax566KG1V8X8/pywIN9tvoft&#10;ttuuHHDAATX0yGTKg/UsyHfw0Y9+tL6v/Dukl0d3GKI8f8KbfL8JDs4999w67FE3LMjzZS6GzTff&#10;vIYFeZ3IsEcJKjIE0ZgxY2rPjO42AAAYqoQFAACwEKSgfe2119Yherbeeuvamj9/pnV9xsfPkDwp&#10;dKdlfCbXzQTF84cFKdhnUuEMHZRJdLtF8j8nLLjyyivL9ttvX9/HFltsUecpyJwDKZpn0uK8Ttb/&#10;+Mc/ruu7YUGkMJ6hhDK8UJb//M//rD0j0stgQWFBCulpsZ/nzefO0EiZL2B+f05YkCAic0D84z/+&#10;Y51jIM+d5Q9/+ENnj3dKb4p8h9nn+9//fh0aKZ87n/OII46o8x0keMh8C0svvfRAWBAJAzLkUIKb&#10;rsx/kP3zuRIkpGdDvgsAABjKhAUAALAQpHiconYmy03RO63yM+RQCtTZliWt0TNpcAr7aRmfonha&#10;s2d8/RTouxMRZ3t3GJ2EDAkGusPeZN+8RsbSj+yX3gh5nH2yb/bJ66Ygn/eR10xBPu8hwUWeP+u7&#10;7yPS0j7zAURCihT/817yWdJTIOsi7zEt9ru6kxlne34+P5PnzrrBWv5nXV437zefLft2nzvb8nrd&#10;z9aV7XnNfEfzLoNNoBz5+Xz2PFc+Vz5/tyfAzJkz6+Nsy/vNfvPOrXDbbbfViaHnfe78bP6tut9Z&#10;ngMAAIY6YQEAAMB8EjBkmKb0okgPCQAA6HfCAgAAgPmk98DIkSPrsEXdIZ4AAKCfCQsAAAAAAKDl&#10;hAUAAAAAANBywgIAAAAAAGg5YQEAAAAAALScsAAAAAAAAFpOWAAAAAAAAC0nLAAAAAAAgJYTFgAA&#10;AAAAQMsJCwAAAAAAoOWEBQAAAAAA0HLCAgAAAAAAaDlhAQAAAAAAtJywAAAAAAAAWk5YAAAAAAAA&#10;LScsAAAAAACAlhMWAAAAAABAywkLAAAAAACg5YQFAAAAAADQcsICAAAAAABoOWEBAAAAAAC0nLAA&#10;AAAAAABaTlgAAAAAAAAtJywAAAAAAICWExYAAAAAAEDLCQsAAAAAAKDlhAUAAAAAANBywgIAAAAA&#10;AGg5YQEAAAAAALScsAAAAAAAAFpOWAAAAAAAAC0nLAAAAAAAgJYTFgAAAAAAQMsJCwAAAAAAoOWE&#10;BQAAAAAA0HLCAgAAAAAAaDlhAQAAAAAAtJywAAAAAAAAWk5YAAAAAAAALScsAAAAAACAlhMWAAAA&#10;AABAywkLAAAAAACg5YQFAAAAAADQcsICAAAAAABoOWEBAAAAAAC0nLAAAAAAAABaTlgAAAAAAAAt&#10;JywAAAAAAICWExYAAAAAAECrlfJ/AH+ktqqqrYM3AAAAAElFTkSuQmCCUEsDBBQABgAIAAAAIQDH&#10;B8ly3gAAAAgBAAAPAAAAZHJzL2Rvd25yZXYueG1sTI9Ba8JAEIXvBf/DMoXe6iYGg6TZiIjtSQpV&#10;ofQ2ZsckmJ0N2TWJ/77rqT2+ecN738vXk2nFQL1rLCuI5xEI4tLqhisFp+P76wqE88gaW8uk4E4O&#10;1sXsKcdM25G/aDj4SoQQdhkqqL3vMildWZNBN7cdcfAutjfog+wrqXscQ7hp5SKKUmmw4dBQY0fb&#10;msrr4WYUfIw4bpJ4N+yvl+3957j8/N7HpNTL87R5A+Fp8n/P8MAP6FAEprO9sXaiVRCGeAVJsgDx&#10;cKM4CpezgmWarkAWufw/oP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cQUcJADAAA9CAAADgAAAAAAAAAAAAAAAAA6AgAAZHJzL2Uyb0RvYy54bWxQSwECLQAK&#10;AAAAAAAAACEAoFlCiHKhAAByoQAAFAAAAAAAAAAAAAAAAAD2BQAAZHJzL21lZGlhL2ltYWdlMS5w&#10;bmdQSwECLQAUAAYACAAAACEAxwfJct4AAAAIAQAADwAAAAAAAAAAAAAAAACapwAAZHJzL2Rvd25y&#10;ZXYueG1sUEsBAi0AFAAGAAgAAAAhAKomDr68AAAAIQEAABkAAAAAAAAAAAAAAAAApagAAGRycy9f&#10;cmVscy9lMm9Eb2MueG1sLnJlbHNQSwUGAAAAAAYABgB8AQAAmKkAAAAA&#10;">
                <v:shape id="תמונה 307" o:spid="_x0000_s1261" type="#_x0000_t75" style="position:absolute;width:64135;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pZwgAAANwAAAAPAAAAZHJzL2Rvd25yZXYueG1sRI9BawIx&#10;FITvQv9DeAVvmlTBltUoS6miR22pHh+b52Zp8rJsom7/fSMIPQ4z8w2zWPXeiSt1sQms4WWsQBBX&#10;wTRca/j6XI/eQMSEbNAFJg2/FGG1fBossDDhxnu6HlItMoRjgRpsSm0hZawseYzj0BJn7xw6jynL&#10;rpamw1uGeycnSs2kx4bzgsWW3i1VP4eL16BO3LfHcvpBldxbV+6+k3UbrYfPfTkHkahP/+FHe2s0&#10;TNUr3M/kIyCXfwAAAP//AwBQSwECLQAUAAYACAAAACEA2+H2y+4AAACFAQAAEwAAAAAAAAAAAAAA&#10;AAAAAAAAW0NvbnRlbnRfVHlwZXNdLnhtbFBLAQItABQABgAIAAAAIQBa9CxbvwAAABUBAAALAAAA&#10;AAAAAAAAAAAAAB8BAABfcmVscy8ucmVsc1BLAQItABQABgAIAAAAIQAiUypZwgAAANwAAAAPAAAA&#10;AAAAAAAAAAAAAAcCAABkcnMvZG93bnJldi54bWxQSwUGAAAAAAMAAwC3AAAA9gIAAAAA&#10;">
                  <v:imagedata r:id="rId183" o:title=""/>
                </v:shape>
                <v:shape id="Text Box 286" o:spid="_x0000_s1262" type="#_x0000_t202" style="position:absolute;left:8318;top:30480;width:26055;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14:paraId="5FBAA7CE" w14:textId="77777777" w:rsidR="00EA1699" w:rsidRPr="007C7FB6" w:rsidRDefault="00EA1699" w:rsidP="00DE63B6">
                        <w:pPr>
                          <w:pStyle w:val="Caption"/>
                          <w:jc w:val="left"/>
                        </w:pPr>
                        <w:r>
                          <w:t>Figure</w:t>
                        </w:r>
                        <w:r>
                          <w:rPr>
                            <w:rFonts w:hint="cs"/>
                            <w:rtl/>
                          </w:rPr>
                          <w:t xml:space="preserve"> </w:t>
                        </w:r>
                        <w:r>
                          <w:t>9</w:t>
                        </w:r>
                        <w:r w:rsidRPr="00FE29C0">
                          <w:t>-</w:t>
                        </w:r>
                        <w:r>
                          <w:rPr>
                            <w:rFonts w:hint="cs"/>
                            <w:rtl/>
                          </w:rPr>
                          <w:t>59</w:t>
                        </w:r>
                        <w:r>
                          <w:t>:</w:t>
                        </w:r>
                        <w:r w:rsidRPr="007F5D43">
                          <w:t xml:space="preserve"> </w:t>
                        </w:r>
                        <w:r>
                          <w:t>Load 120%, Trace 2</w:t>
                        </w:r>
                      </w:p>
                    </w:txbxContent>
                  </v:textbox>
                </v:shape>
                <w10:wrap anchorx="margin"/>
              </v:group>
            </w:pict>
          </mc:Fallback>
        </mc:AlternateContent>
      </w:r>
    </w:p>
    <w:p w14:paraId="7958DD98" w14:textId="743341CB" w:rsidR="00731661" w:rsidRDefault="00731661" w:rsidP="00812450">
      <w:pPr>
        <w:spacing w:after="0" w:line="240" w:lineRule="auto"/>
        <w:ind w:left="360"/>
        <w:jc w:val="left"/>
        <w:rPr>
          <w:rtl/>
        </w:rPr>
      </w:pPr>
    </w:p>
    <w:p w14:paraId="0B1EF65D" w14:textId="514AD029" w:rsidR="00731661" w:rsidRDefault="00731661" w:rsidP="00812450">
      <w:pPr>
        <w:spacing w:after="0" w:line="240" w:lineRule="auto"/>
        <w:ind w:left="360"/>
        <w:jc w:val="left"/>
        <w:rPr>
          <w:rtl/>
        </w:rPr>
      </w:pPr>
    </w:p>
    <w:p w14:paraId="3E20981A" w14:textId="045FA350" w:rsidR="00DE63B6" w:rsidRDefault="00DE63B6" w:rsidP="00812450">
      <w:pPr>
        <w:spacing w:after="0" w:line="240" w:lineRule="auto"/>
        <w:ind w:left="360"/>
        <w:jc w:val="left"/>
        <w:rPr>
          <w:rtl/>
        </w:rPr>
      </w:pPr>
    </w:p>
    <w:p w14:paraId="6408D45B" w14:textId="41C78BEA" w:rsidR="00DE63B6" w:rsidRDefault="00DE63B6" w:rsidP="00812450">
      <w:pPr>
        <w:spacing w:after="0" w:line="240" w:lineRule="auto"/>
        <w:ind w:left="360"/>
        <w:jc w:val="left"/>
        <w:rPr>
          <w:rtl/>
        </w:rPr>
      </w:pPr>
    </w:p>
    <w:p w14:paraId="1F4F5638" w14:textId="41AB5D63" w:rsidR="00DE63B6" w:rsidRDefault="00DE63B6" w:rsidP="00812450">
      <w:pPr>
        <w:spacing w:after="0" w:line="240" w:lineRule="auto"/>
        <w:ind w:left="360"/>
        <w:jc w:val="left"/>
        <w:rPr>
          <w:rtl/>
        </w:rPr>
      </w:pPr>
    </w:p>
    <w:p w14:paraId="662A7DE6" w14:textId="072CBFB8" w:rsidR="00DE63B6" w:rsidRDefault="00DE63B6" w:rsidP="00812450">
      <w:pPr>
        <w:spacing w:after="0" w:line="240" w:lineRule="auto"/>
        <w:ind w:left="360"/>
        <w:jc w:val="left"/>
        <w:rPr>
          <w:rtl/>
        </w:rPr>
      </w:pPr>
    </w:p>
    <w:p w14:paraId="5AC39D2E" w14:textId="1D71D56A" w:rsidR="00DE63B6" w:rsidRDefault="00DE63B6" w:rsidP="00812450">
      <w:pPr>
        <w:spacing w:after="0" w:line="240" w:lineRule="auto"/>
        <w:ind w:left="360"/>
        <w:jc w:val="left"/>
        <w:rPr>
          <w:rtl/>
        </w:rPr>
      </w:pPr>
    </w:p>
    <w:p w14:paraId="331505F8" w14:textId="4892D95A" w:rsidR="00DE63B6" w:rsidRDefault="00DE63B6" w:rsidP="00812450">
      <w:pPr>
        <w:spacing w:after="0" w:line="240" w:lineRule="auto"/>
        <w:ind w:left="360"/>
        <w:jc w:val="left"/>
        <w:rPr>
          <w:rtl/>
        </w:rPr>
      </w:pPr>
    </w:p>
    <w:p w14:paraId="44A93EDE" w14:textId="2BDD9714" w:rsidR="00DE63B6" w:rsidRDefault="00DE63B6" w:rsidP="00812450">
      <w:pPr>
        <w:spacing w:after="0" w:line="240" w:lineRule="auto"/>
        <w:ind w:left="360"/>
        <w:jc w:val="left"/>
        <w:rPr>
          <w:rtl/>
        </w:rPr>
      </w:pPr>
    </w:p>
    <w:p w14:paraId="6EF9983B" w14:textId="7851F196" w:rsidR="00DE63B6" w:rsidRDefault="00DE63B6" w:rsidP="00812450">
      <w:pPr>
        <w:spacing w:after="0" w:line="240" w:lineRule="auto"/>
        <w:ind w:left="360"/>
        <w:jc w:val="left"/>
        <w:rPr>
          <w:rtl/>
        </w:rPr>
      </w:pPr>
    </w:p>
    <w:p w14:paraId="7AAE05E5" w14:textId="01250C85" w:rsidR="00DE63B6" w:rsidRDefault="00DE63B6" w:rsidP="00812450">
      <w:pPr>
        <w:spacing w:after="0" w:line="240" w:lineRule="auto"/>
        <w:ind w:left="360"/>
        <w:jc w:val="left"/>
        <w:rPr>
          <w:rtl/>
        </w:rPr>
      </w:pPr>
    </w:p>
    <w:p w14:paraId="055DF435" w14:textId="006E36FA" w:rsidR="00DE63B6" w:rsidRDefault="00DE63B6" w:rsidP="00812450">
      <w:pPr>
        <w:spacing w:after="0" w:line="240" w:lineRule="auto"/>
        <w:ind w:left="360"/>
        <w:jc w:val="left"/>
        <w:rPr>
          <w:rtl/>
        </w:rPr>
      </w:pPr>
    </w:p>
    <w:p w14:paraId="1F3FC9C1" w14:textId="6D2BBCC4" w:rsidR="00DE63B6" w:rsidRDefault="00DE63B6" w:rsidP="00812450">
      <w:pPr>
        <w:spacing w:after="0" w:line="240" w:lineRule="auto"/>
        <w:ind w:left="360"/>
        <w:jc w:val="left"/>
        <w:rPr>
          <w:rtl/>
        </w:rPr>
      </w:pPr>
    </w:p>
    <w:p w14:paraId="41F5A24D" w14:textId="07604635" w:rsidR="00DE63B6" w:rsidRDefault="00DE63B6" w:rsidP="00812450">
      <w:pPr>
        <w:spacing w:after="0" w:line="240" w:lineRule="auto"/>
        <w:ind w:left="360"/>
        <w:jc w:val="left"/>
        <w:rPr>
          <w:rtl/>
        </w:rPr>
      </w:pPr>
    </w:p>
    <w:p w14:paraId="137217C1" w14:textId="1B05F8F1" w:rsidR="00DE63B6" w:rsidRDefault="00DE63B6" w:rsidP="00812450">
      <w:pPr>
        <w:spacing w:after="0" w:line="240" w:lineRule="auto"/>
        <w:ind w:left="360"/>
        <w:jc w:val="left"/>
        <w:rPr>
          <w:rtl/>
        </w:rPr>
      </w:pPr>
    </w:p>
    <w:p w14:paraId="318717B5" w14:textId="77777777" w:rsidR="00DE63B6" w:rsidRDefault="00DE63B6" w:rsidP="00812450">
      <w:pPr>
        <w:spacing w:after="0" w:line="240" w:lineRule="auto"/>
        <w:ind w:left="360"/>
        <w:jc w:val="left"/>
        <w:rPr>
          <w:rtl/>
        </w:rPr>
      </w:pPr>
    </w:p>
    <w:p w14:paraId="077BE92E" w14:textId="0E8A712F" w:rsidR="00731661" w:rsidRDefault="00731661" w:rsidP="00812450">
      <w:pPr>
        <w:spacing w:after="0" w:line="240" w:lineRule="auto"/>
        <w:ind w:left="360"/>
        <w:jc w:val="left"/>
        <w:rPr>
          <w:rtl/>
        </w:rPr>
      </w:pPr>
    </w:p>
    <w:p w14:paraId="7024BFDC" w14:textId="3EEDCE2E" w:rsidR="00DE63B6" w:rsidRDefault="00DE63B6" w:rsidP="00812450">
      <w:pPr>
        <w:spacing w:after="0" w:line="240" w:lineRule="auto"/>
        <w:ind w:left="360"/>
        <w:jc w:val="left"/>
        <w:rPr>
          <w:rtl/>
        </w:rPr>
      </w:pPr>
    </w:p>
    <w:p w14:paraId="440B8D48" w14:textId="0A37E371" w:rsidR="00DE63B6" w:rsidRDefault="00DE63B6" w:rsidP="00812450">
      <w:pPr>
        <w:spacing w:after="0" w:line="240" w:lineRule="auto"/>
        <w:ind w:left="360"/>
        <w:jc w:val="left"/>
        <w:rPr>
          <w:rtl/>
        </w:rPr>
      </w:pPr>
    </w:p>
    <w:p w14:paraId="1D1D2930" w14:textId="02C1E6B1" w:rsidR="00DE63B6" w:rsidRDefault="00DE63B6" w:rsidP="00812450">
      <w:pPr>
        <w:spacing w:after="0" w:line="240" w:lineRule="auto"/>
        <w:ind w:left="360"/>
        <w:jc w:val="left"/>
        <w:rPr>
          <w:rtl/>
        </w:rPr>
      </w:pPr>
    </w:p>
    <w:p w14:paraId="63BBB604" w14:textId="3342AD9E" w:rsidR="00DE63B6" w:rsidRDefault="00DE63B6" w:rsidP="00812450">
      <w:pPr>
        <w:spacing w:after="0" w:line="240" w:lineRule="auto"/>
        <w:ind w:left="360"/>
        <w:jc w:val="left"/>
        <w:rPr>
          <w:rtl/>
        </w:rPr>
      </w:pPr>
    </w:p>
    <w:p w14:paraId="200B620A" w14:textId="6FBCD2BA" w:rsidR="00DE63B6" w:rsidRDefault="00DE63B6" w:rsidP="00812450">
      <w:pPr>
        <w:spacing w:after="0" w:line="240" w:lineRule="auto"/>
        <w:ind w:left="360"/>
        <w:jc w:val="left"/>
        <w:rPr>
          <w:rtl/>
        </w:rPr>
      </w:pPr>
    </w:p>
    <w:p w14:paraId="39ED1325" w14:textId="570449BB" w:rsidR="00DE63B6" w:rsidRDefault="00DE63B6" w:rsidP="00812450">
      <w:pPr>
        <w:spacing w:after="0" w:line="240" w:lineRule="auto"/>
        <w:ind w:left="360"/>
        <w:jc w:val="left"/>
        <w:rPr>
          <w:rtl/>
        </w:rPr>
      </w:pPr>
    </w:p>
    <w:p w14:paraId="5A8D7C39" w14:textId="00E38920" w:rsidR="00DE63B6" w:rsidRDefault="00DE63B6" w:rsidP="00812450">
      <w:pPr>
        <w:spacing w:after="0" w:line="240" w:lineRule="auto"/>
        <w:ind w:left="360"/>
        <w:jc w:val="left"/>
        <w:rPr>
          <w:rtl/>
        </w:rPr>
      </w:pPr>
    </w:p>
    <w:p w14:paraId="17B69C59" w14:textId="77777777" w:rsidR="00DE63B6" w:rsidRDefault="00DE63B6" w:rsidP="00812450">
      <w:pPr>
        <w:spacing w:after="0" w:line="240" w:lineRule="auto"/>
        <w:ind w:left="360"/>
        <w:jc w:val="left"/>
        <w:rPr>
          <w:rtl/>
        </w:rPr>
      </w:pPr>
    </w:p>
    <w:p w14:paraId="44FAD660" w14:textId="5C3896F0" w:rsidR="00731661" w:rsidRDefault="00731661" w:rsidP="009D3674">
      <w:pPr>
        <w:spacing w:after="0" w:line="240" w:lineRule="auto"/>
        <w:ind w:left="360"/>
        <w:jc w:val="left"/>
        <w:rPr>
          <w:rtl/>
        </w:rPr>
      </w:pPr>
    </w:p>
    <w:p w14:paraId="02F903BE" w14:textId="70B11011" w:rsidR="00731661" w:rsidRDefault="00731661" w:rsidP="00812450">
      <w:pPr>
        <w:spacing w:after="0" w:line="240" w:lineRule="auto"/>
        <w:ind w:left="360"/>
        <w:jc w:val="left"/>
        <w:rPr>
          <w:rtl/>
        </w:rPr>
      </w:pPr>
    </w:p>
    <w:p w14:paraId="53C2466C" w14:textId="5F148CF3" w:rsidR="00DE63B6" w:rsidRDefault="00DE63B6" w:rsidP="00812450">
      <w:pPr>
        <w:spacing w:after="0" w:line="240" w:lineRule="auto"/>
        <w:ind w:left="360"/>
        <w:jc w:val="left"/>
        <w:rPr>
          <w:rtl/>
        </w:rPr>
      </w:pPr>
    </w:p>
    <w:p w14:paraId="32703FD0" w14:textId="174CD9DE" w:rsidR="00DE63B6" w:rsidRDefault="00DE63B6" w:rsidP="00812450">
      <w:pPr>
        <w:spacing w:after="0" w:line="240" w:lineRule="auto"/>
        <w:ind w:left="360"/>
        <w:jc w:val="left"/>
        <w:rPr>
          <w:rtl/>
        </w:rPr>
      </w:pPr>
    </w:p>
    <w:p w14:paraId="7A4EE22D" w14:textId="79347835" w:rsidR="00DE63B6" w:rsidRDefault="00DE63B6" w:rsidP="00812450">
      <w:pPr>
        <w:spacing w:after="0" w:line="240" w:lineRule="auto"/>
        <w:ind w:left="360"/>
        <w:jc w:val="left"/>
        <w:rPr>
          <w:rtl/>
        </w:rPr>
      </w:pPr>
      <w:r>
        <w:rPr>
          <w:noProof/>
          <w:rtl/>
          <w:lang w:val="he-IL"/>
        </w:rPr>
        <mc:AlternateContent>
          <mc:Choice Requires="wpg">
            <w:drawing>
              <wp:anchor distT="0" distB="0" distL="114300" distR="114300" simplePos="0" relativeHeight="251746816" behindDoc="0" locked="0" layoutInCell="1" allowOverlap="1" wp14:anchorId="545BAAEB" wp14:editId="665DFD4F">
                <wp:simplePos x="0" y="0"/>
                <wp:positionH relativeFrom="margin">
                  <wp:align>center</wp:align>
                </wp:positionH>
                <wp:positionV relativeFrom="paragraph">
                  <wp:posOffset>-685800</wp:posOffset>
                </wp:positionV>
                <wp:extent cx="6584950" cy="3483852"/>
                <wp:effectExtent l="0" t="0" r="6350" b="2540"/>
                <wp:wrapNone/>
                <wp:docPr id="316" name="Group 316"/>
                <wp:cNvGraphicFramePr/>
                <a:graphic xmlns:a="http://schemas.openxmlformats.org/drawingml/2006/main">
                  <a:graphicData uri="http://schemas.microsoft.com/office/word/2010/wordprocessingGroup">
                    <wpg:wgp>
                      <wpg:cNvGrpSpPr/>
                      <wpg:grpSpPr>
                        <a:xfrm>
                          <a:off x="0" y="0"/>
                          <a:ext cx="6584950" cy="3483852"/>
                          <a:chOff x="0" y="0"/>
                          <a:chExt cx="6584950" cy="3483852"/>
                        </a:xfrm>
                      </wpg:grpSpPr>
                      <wps:wsp>
                        <wps:cNvPr id="287" name="Text Box 287"/>
                        <wps:cNvSpPr txBox="1"/>
                        <wps:spPr>
                          <a:xfrm>
                            <a:off x="882650" y="3143250"/>
                            <a:ext cx="3101248" cy="340602"/>
                          </a:xfrm>
                          <a:prstGeom prst="rect">
                            <a:avLst/>
                          </a:prstGeom>
                          <a:noFill/>
                          <a:ln w="6350">
                            <a:noFill/>
                          </a:ln>
                        </wps:spPr>
                        <wps:txbx>
                          <w:txbxContent>
                            <w:p w14:paraId="4A98CA64" w14:textId="2AAF13CC" w:rsidR="00EA1699" w:rsidRPr="00C473EC" w:rsidRDefault="00EA1699" w:rsidP="007C7FB6">
                              <w:pPr>
                                <w:pStyle w:val="Caption"/>
                                <w:jc w:val="left"/>
                                <w:rPr>
                                  <w:rtl/>
                                </w:rPr>
                              </w:pPr>
                              <w:r>
                                <w:t>Figure</w:t>
                              </w:r>
                              <w:r>
                                <w:rPr>
                                  <w:rFonts w:hint="cs"/>
                                  <w:rtl/>
                                </w:rPr>
                                <w:t xml:space="preserve"> </w:t>
                              </w:r>
                              <w:r>
                                <w:t>9</w:t>
                              </w:r>
                              <w:r w:rsidRPr="00FE29C0">
                                <w:t>-</w:t>
                              </w:r>
                              <w:r>
                                <w:rPr>
                                  <w:rFonts w:hint="cs"/>
                                  <w:rtl/>
                                </w:rPr>
                                <w:t>60</w:t>
                              </w:r>
                              <w:r>
                                <w:t>:</w:t>
                              </w:r>
                              <w:r w:rsidRPr="007F5D43">
                                <w:t xml:space="preserve"> </w:t>
                              </w:r>
                              <w:r>
                                <w:t>Load 120%, Trace 3</w:t>
                              </w:r>
                            </w:p>
                            <w:p w14:paraId="6299479A" w14:textId="77777777" w:rsidR="00EA1699" w:rsidRDefault="00EA1699" w:rsidP="007C7FB6">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8" name="תמונה 308"/>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584950" cy="3222625"/>
                          </a:xfrm>
                          <a:prstGeom prst="rect">
                            <a:avLst/>
                          </a:prstGeom>
                          <a:noFill/>
                          <a:ln>
                            <a:noFill/>
                          </a:ln>
                        </pic:spPr>
                      </pic:pic>
                    </wpg:wgp>
                  </a:graphicData>
                </a:graphic>
              </wp:anchor>
            </w:drawing>
          </mc:Choice>
          <mc:Fallback>
            <w:pict>
              <v:group w14:anchorId="545BAAEB" id="Group 316" o:spid="_x0000_s1263" style="position:absolute;left:0;text-align:left;margin-left:0;margin-top:-54pt;width:518.5pt;height:274.3pt;z-index:251746816;mso-position-horizontal:center;mso-position-horizontal-relative:margin" coordsize="65849,3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HYekQMAAD0IAAAOAAAAZHJzL2Uyb0RvYy54bWysVc1u4zYQvhfoOxC6&#10;b2TLjtcRYi/cpAkWSHeDJsWeaYqyiJVIlqQjZ5+jvRY994X8Ov2GkpxfYNttD5aHM8P5+eaHp+92&#10;Tc3upPPK6EUyPholTGphCqU3i+SX24s384T5wHXBa6PlIrmXPnm3/P6709bmMjOVqQvpGIxon7d2&#10;kVQh2DxNvahkw/2RsVJDWBrX8ICj26SF4y2sN3WajUaztDWusM4I6T24550wWUb7ZSlF+FiWXgZW&#10;LxLEFuLXxe+avunylOcbx22lRB8G/4YoGq40nB5MnfPA2dapF6YaJZzxpgxHwjSpKUslZMwB2YxH&#10;z7K5dGZrYy6bvN3YA0yA9hlO32xWfLi7dkwVi2QyniVM8wZFin4ZMQBPazc5tC6dvbHXrmdsuhNl&#10;vCtdQ//Ihe0isPcHYOUuMAHm7Hg+PTkG/gKyyXQ+mR9nHfSiQn1e3BPVj1+5mQ6OU4rvEE5r0Ub+&#10;ASn/35C6qbiVsQCeMOiRyuZvB6RuKcMfzI4RL2ITFQkpFnYQYCYGvgfzFcDm82xG0BAy4+kkAx2b&#10;csBuMh6NsynGqMNuNBtF6A4A8Nw6Hy6laRgRi8Sh6WMv8rsrH2ALqoMK+dfmQtV19FFr1qI6E/h8&#10;IsGNWuMiwdmFTVTYrXexVcajkyGptSnukasz3WR5Ky4UorjiPlxzh1FCZlgP4SM+ZW3gzfRUwirj&#10;vrzGJ33UDdKEtRjNReJ/3XInE1a/16joyXg6pVmOh+nx2wwH91iyfizR2+bMYPrHWERWRJL0Qz2Q&#10;pTPNJ2yRFXmFiGsB34skDORZ6BYGtpCQq1VUwvRaHq70jRVkmtAjjG93n7izfSECSvjBDD3E82f1&#10;6HQ73FfbYEoVi0VId6j2BUA/L0+tEjl+/QoA9aKxv74qcStsCcZu3Tb/yEbD3eetfdPlq9aqVuE+&#10;bl7kTEHpu2slqLHp8DAjkxE6ttsm+7/2f+x/3/+5/40RF403qHYXgZwSV0Z89kybs4rrjVx5iybu&#10;Zyd9qh6PT7yua2WppQlKovv8ULRnW/IViLoNfG7EtpE6dE+KkzUPeM98paxHq+SyWcsCg/W+QBMJ&#10;PGcBS9I6pUM3qt6JnxFvHCkfnAyiolhKxNTzMVAHQUzgIWbKjmaMrdufTAHDHL0QG+rfb9Ysy2bZ&#10;MQX1P62Hrjv7fTFshSFieCESv9ip8Y2Knvv3lB7Bx+eo9fDqL/8GAAD//wMAUEsDBAoAAAAAAAAA&#10;IQDMGMP7k6AAAJOgAAAUAAAAZHJzL21lZGlhL2ltYWdlMS5wbmeJUE5HDQoaCgAAAA1JSERSAAAH&#10;gAAAA6wIBgAAAKuDq5gAAAA5dEVYdFNvZnR3YXJlAE1hdHBsb3RsaWIgdmVyc2lvbjMuMy4yLCBo&#10;dHRwczovL21hdHBsb3RsaWIub3JnLy+KEQsAAAAJcEhZcwAAD2EAAA9hAag/p2kAAKAASURBVHic&#10;7N13mF1lvffh756e3hPSE0ogCIQmVaTDAUFFkKJURUSPBbDQbCjKARV8LYiFooioKFYQRSmC0qVD&#10;QkshpAfSk6n7/SPJkEkmkIQkezJz39eVKzNrrb33b6fCfPI8q1AsFosBAAAAAAAAYJNXVuoBAAAA&#10;AAAAAFg/BGAAAAAAAACAdkIABgAAAAAAAGgnBGAAAAAAAACAdkIABgAAAAAAAGgnBGAAAAAAAACA&#10;dkIABgAAAAAAAGgnBGAAAAAAAACAdkIABgAAAAAAAGgnBGAAAAAAAACAdkIABgAAAAAAAGgnBGAA&#10;AAAAAACAdkIABgAAAAAAAGgnBGAAAAAAAACAdkIABgAAAAAAAGgnBGAAAAAAAACAdkIABgAAAAAA&#10;AGgnBGAAAAAAAACAdkIABgAAAAAAAGgnBGAAAAAAAACAdkIABgAAAAAAAGgnBGAAAAAAAACAdkIA&#10;BgAAAAAAAGgnBGAAAAAAAACAdkIABgAAAAAAAGgnBGAAAAAAAACAdkIABgAAAAAAAGgnBGAAAAAA&#10;AACAdkIABgAAAAAAAGgnBGAAAAAAAACAdkIABgAAAAAAAGgnBGAAAAAAAACAdkIABgAAAAAAAGgn&#10;BGAAAAAAAACAdkIABgAAAAAAAGgnBGAAAAAAAACAdkIABgAAAAAAAGgnBGAAAAAAAACAdkIABgAA&#10;AAAAAGgnBGAAAAAAAACAdkIABgAAAAAAAGgnBGAAAAAAAACAdkIABgAAAAAAAGgnBGAAAAAAAACA&#10;dkIABgAAAAAAAGgnBGAAAAAAAACAdkIABgAAAAAAAGgnBGAAAAAAAACAdkIABgAAAAAAAGgnBGAA&#10;AAAAAACAdkIABgAAAAAAAGgnBGAAAAAAAACAdkIABgAAAAAAAGgnBGAAAAAAAACAdkIABgAAAAAA&#10;AGgnBGAAAAAAAACAdkIABgAAAAAAAGgnBGAAAAAAAACAdkIABgAAAAAAAGgnBGAAAAAAAACAdkIA&#10;BgAAAAAAAGgnBGAAAAAAAACAdkIABgAAAAAAAGgnBGAAAAAAAACAdkIABgAAAAAAAGgnBGAAAAAA&#10;AACAdkIABgAAAAAAAGgnBGAAAAAAAACAdkIABgAAAAAAAGgnBGAAAAAAAACAdkIABgAAAAAAAGgn&#10;BGAAAAAAAACAdkIABgAAAAAAAGgnBGAAAAAAAACAdkIABgAAAAAAAGgnBGAAAAAAAACAdkIABgAA&#10;AAAAAGgnBGAAAAAAAACAdkIABgAAAAAAAGgnBGAAAAAAAACAdkIABgAAAAAAAGgnBGAAAAAAAACA&#10;dkIABgAAAAAAAGgnBGAAAAAAAACAdkIABgAAAAAAAGgnBGAAAAAAAACAdkIABgAAAAAAAGgnBGAA&#10;AAAAAACAdkIABgAAAAAAAGgnBGAAAAAAAACAdkIABgAAAAAAAGgnBGAAAGCjuu6661IoFPLwww+X&#10;epRMmDAhhUIh11133Zte+4UvfCFHHHFEBg8enEKhkFNPPbXV637605/mve99b0aMGJFOnTplyy23&#10;zMc+9rFMnTq11et/9atfZccdd0xNTU0GDRqUs846KwsWLFjn97Tffvtlu+22W+fHr08XXnhhdtpp&#10;p/Tu3Ts1NTXZfPPNc8YZZ2TixIklm2n27Nk5//zzs+2226ZLly7p0aNHttlmm5x00kl54okn1uk5&#10;C4VCPvGJT6znSVf/Wl/5ylfW+/Put99+2W+//db7876Z5b8Hl38rKytLr169cuCBB+bvf//7Oj/v&#10;L3/5y3znO99Zf4Ougf/+97856KCD0rVr1/Ts2TPve9/78tJLL63x4//xj39kzz33TOfOndO3b9+c&#10;euqpmTFjRotrHnnkkfzv//5vtt9++3Tr1i0DBgzIQQcdlDvuuGOV5/vKV77S4sd2+beamppVrp0/&#10;f34+9alPZfDgwamurs6oUaNy2WWXpbGxce1/IAAAgJKrKPUAAAAAm4IrrrgiO+ywQ9797nfnmmuu&#10;We11X/7yl7P//vvnG9/4RgYPHpxx48bla1/7Wv74xz/m0UcfzYABA5qvveGGG3LiiSfm9NNPzxVX&#10;XJHnnnsu5557bp555pm3FL/aijlz5uSEE07I6NGj061btzzzzDO5+OKL86c//SlPP/10+vTps1Hn&#10;WbBgQfbYY48sWLAgn/vc5zJmzJgsXrw4zz33XG6++eY89thj2WGHHTbqTGvrvvvuy5AhQ9b78155&#10;5ZXr/TnXxic/+cl84AMfSGNjY8aOHZuLLroohx9+eO644468853vXOvn++Uvf5mnnnoqZ5111vof&#10;thVjx47Nfvvtlx133DG/+c1vsmTJknzpS1/KPvvsk8ceeyz9+vV7w8fffffdOeyww/Kud70rf/zj&#10;HzNjxoyce+65OfDAA/Pwww+nuro6SXLjjTfmwQcfzIc+9KGMGTMmCxcuzFVXXZUDDzwwP/vZz3Ly&#10;ySev8ty33XZbevTo0fx5WVnLtQANDQ05+OCD89xzz+VrX/taRo0aldtuuy3nnXdeJk+enO9+97vr&#10;4UcIAADYmARgAACANTB//vzmcHL99dev9rpHH300/fv3b/583333zc4775y3v/3t+clPfpIvfOEL&#10;SZLGxsZ87nOfyyGHHJKf/OQnSZL9998/3bp1ywc/+MH89a9/zWGHHbYB39GG94Mf/KDF5/vtt19G&#10;jhyZww8/PH/84x/zoQ99aKPOc9NNN+WFF17IHXfckf3337/FuXPOOSdNTU0bdZ51sccee2yQ5912&#10;2203yPOuqWHDhjW/t7333jtbbbVV9t1331x99dXrFIA3ti996Uuprq7OX/7yl3Tv3j1Jsssuu2Sr&#10;rbbKt771rVx66aVv+PjPfe5zGTVqVH7729+momLpl2pGjhyZvffeO9dcc00+9rGPJUk+//nP51vf&#10;+laLxx5++OHZeeed89WvfrXVALzLLrukb9++q33t3/72t3nggQfyu9/9Lu973/uSJAcffHAWLFiQ&#10;H/zgB/nf//3fbL311mv+gwEAAJScLaABAIA26d57782BBx6Ybt26pXPnztlrr71yyy23tLhm5syZ&#10;+fjHP55tt902Xbt2Tf/+/XPAAQfknnvuWeX5pkyZkmOPPTbdunVLjx49ctxxx2XatGlrPM/Kq+ZW&#10;Z8X4u9wuu+yS8vLyvPzyy83H7r///kydOjWnnXZai2vf//73p2vXrvn973+/xrOtraamplx22WXZ&#10;ZpttUl1dnf79++fkk0/O5MmTW1xXLBbzjW98I8OHD09NTU123XXX3H777W9pu+DlKyGXR66Nafbs&#10;2UmSgQMHtnp+xZ/jU089NSNGjFjlmuXb6rbmRz/6UUaNGpXq6upsu+22+dWvftXi/PLtz++44458&#10;5CMfSZ8+fdK9e/ecfPLJWbhwYaZNm5Zjjz02PXv2zMCBA/PZz3429fX1LZ5j5S2gFy1alM9+9rMZ&#10;OXJkampq0rt37+y666658cYbm6956aWXcvzxx2fQoEGprq7OgAEDcuCBB+axxx5rvqa1n9NXX301&#10;H//4xzN48OBUVVVl8803z4UXXpja2tpVZvrEJz6R66+/PqNHj07nzp0zZsyY/OUvf2n1x2lN7Lrr&#10;rkmS6dOntzj+gx/8IO985zvTv3//dOnSJdtvv30uu+yyFj9O++23X2655ZZMnDixxdbHy9XV1eXi&#10;iy9u/vXfr1+/nHbaaZk5c+Y6zdrQ0JC//OUvOfroo5vjb5IMHz48+++//5v+Xn7llVfy0EMP5aST&#10;Tmrx+2KvvfbKqFGjWjy+tT9fysvLs8suu7T482Vt/Pvf/06hUFjlH5wcccQRaWpq2qB/FgEAABuG&#10;FcAAAECbc/fdd+fggw/ODjvskKuvvjrV1dW58sorc+SRR+bGG2/Mcccdl2RpoEqWbru82WabZcGC&#10;Bfn973+f/fbbL//85z+bg9bixYtz0EEHZcqUKbnkkksyatSo3HLLLc3PszHeT2NjY972trc1H3vq&#10;qaeSZJUthysrK7PNNts0n98QPvaxj+XHP/5xPvGJT+SII47IhAkT8sUvfjF33XVX/vvf/zavFrzw&#10;wgtzySWX5Iwzzsj73ve+vPzyyzn99NNTX1+fUaNGrfHrNTQ0pL6+PmPHjs1ZZ52VUaNGNa803Jj2&#10;3HPPJMnJJ5+cCy64IPvss89624b6T3/6U+6888589atfTZcuXXLllVfmhBNOSEVFRY455pgW155+&#10;+ul53/vel1/96ld59NFHc8EFF6ShoSHjxo3L+973vpxxxhn5xz/+kUsvvTSDBg3KOeecs9rXPeec&#10;c3L99dfn4osvzk477ZSFCxfmqaeeao7dydIVoo2NjbnssssybNiwzJo1K//5z38yZ86c1T7vkiVL&#10;sv/+++fFF1/MRRddlB122CH33HNPLrnkkjz22GOr/GOMW265JQ899FC++tWvpmvXrrnsssty1FFH&#10;Zdy4cdl8883X+sdz/PjxSbLKr7MXX3wxH/jABzJy5MhUVVXl8ccfz9e//vWMHTu2eWv2K6+8Mmec&#10;cUZefPHFVeJlU1NT3vOe9+See+7J5z//+ey1116ZOHFivvzlL2e//fbLww8/nE6dOiVZGuxPO+20&#10;XHvttau95/fymRYvXtzq9uE77LBDbr/99ixZsqTVe+8mq/+zYPmxf//736t97WTp76977rmnxZ8v&#10;K9p+++0zY8aM9O3bN4ceemguvvjiDBs2rPl8XV1dysrKUllZ2eJxy7edXtd7YwMAAKUjAAMAAG3O&#10;eeedl169euWuu+5K165dkyxdjbbjjjvms5/9bI499tgUCoVsvfXWLe5d2tjYmEMPPTQTJkzId7/7&#10;3eYA/LOf/SzPPvts/vjHP+bd7353kuSQQw7J4sWLm7df3lDmz5+fj3/84xk6dGiLLY+XB7revXuv&#10;8pjevXtnwoQJG2SesWPH5sc//nE+/vGP53vf+17z8Z122im77757rrjiinz961/Pa6+9lssvvzzH&#10;HXdcfvSjHzVft91222XPPfdc4wA8bdq0Fitud99999x5553NP68b0957752vfvWrufjii3PUUUcl&#10;WbrN7qGHHpqPfexjb+n+v7NmzcpDDz3UfI/nww8/PNttt13OP//8VQLwEUcc0byN78EHH5z77rsv&#10;N954Yy6//PKcffbZSZKDDjoof/vb33LDDTe8YQD+97//nUMOOaT5cUnyrne9q/nj2bNnZ9y4cfnO&#10;d76TE088sfn4mwX4n/3sZ3niiSfym9/8Ju9///ubZ+3atWvOPffc3H777Tn44IObr1+8eHH+8Y9/&#10;pFu3bkmSnXfeOYMGDcpvfvObnHfeeW/4WsnSMNvQ0NB8D+CPfexjGThw4Crv/fLLL2/xmOUR/7TT&#10;Tsu3v/3t9OrVK9tuu2169uyZ6urqVbbM/s1vfpPbbrutxXbHSTJmzJi8/e1vz3XXXde83XJZWVnK&#10;y8vfdPX/m/1eLhaLee2111a78vzNHr9izG/NV77ylbzwwgv5wx/+0OL4Fltska9//evZaaedUlNT&#10;kwcffDCXXXZZ/v73v+eRRx7J4MGDkyzd/ruxsTH3339/3vGOdzQ//t57720xHwAAsOmwBTQAANCm&#10;LFy4MA888ECOOeaYFpGwvLw8J510UiZPnpxx48Y1H7/qqquy8847p6amJhUVFamsrMw///nPPPvs&#10;s83X3HnnnenWrVtz/F3uAx/4wAZ9L0uWLMn73ve+TJw4MTfddFOr0XN12wmv7vhbdeeddybJKisa&#10;d9ttt4wePTr//Oc/kyzdorq2tjbHHntsi+v22GOPVrdGXp2+ffvmoYceyr333puf/OQnefXVV7P/&#10;/vtn6tSpb+l9rKsvfvGLmTRpUq655pp89KMfTdeuXXPVVVdll112abFt8to68MADm+NvsvTX63HH&#10;HZcXXnhhla21jzjiiBafjx49OknLcLv8+MSJE9/wdXfbbbf89a9/zXnnnZe77rorixcvbnG+d+/e&#10;2WKLLfLNb34zl19+eR599NE1utfxHXfckS5duqwSr5f/uln+62S55fevXm7AgAHp37//m86/3Lnn&#10;npvKysrU1NRkxx13zFNPPZU///nPq/xae/TRR/Pud787ffr0SXl5eSorK3PyySensbExzz333Ju+&#10;zl/+8pf07NkzRx55ZBoaGpq/7bjjjtlss81y1113NV978sknp6GhodX76rbmjX7Prsnv53X5s+Cn&#10;P/1pvv71r+czn/lM3vOe97Q4d9JJJ+WCCy7IYYcdlv333z/nnntu/vrXv2bmzJm57LLLmq/74Ac/&#10;mN69e+eMM87IAw88kDlz5uTGG2/Md7/73SRrvv09AADQdviveAAAoE157bXXUiwWW10tN2jQoCSv&#10;r0i7/PLL87GPfSy77757fve73+X+++/PQw89lP/5n/9pEcJmz57dIs4tt9lmm22gd5HU1tbmqKOO&#10;yr333ps//elP2X333VucX771cGur61599dVWVwOuD290H9xBgwY1n1/+fWs/bq0dW52Kiorsuuuu&#10;2XvvvXP66afnjjvuyEsvvZT/+7//W5fx14sBAwbktNNOy1VXXZUnnngid999d6qqqvLpT396nZ+z&#10;tV9Ly4+t/HO88s9tVVXVao8vWbLkDV/3u9/9bs4999z84Q9/yP7775/evXvnve99b55//vkkS+Ph&#10;P//5zxx66KG57LLLsvPOO6dfv3751Kc+lfnz56/2eWfPnp3NNttslfjYv3//VFRUrPKeWttKu7q6&#10;epUgvTqf/vSnm/+hwLe+9a3U19fnPe95T4vXmTRpUvbZZ5+88sor+X//7//lnnvuyUMPPZQf/OAH&#10;SbJGrzV9+vTMmTMnVVVVqaysbPFt2rRpmTVr1hrNu6I3+71cKBTSs2fPdX786v4suPbaa/PRj340&#10;Z5xxRr75zW+u0ay77bZbRo0alfvvv7/5WN++fXPbbbclWfoPPHr16pVPfvKTzautl68UBgAANh22&#10;gAYAANqUXr16paysrNUVolOmTEmS5nvU/uIXv8h+++2XH/7why2uWzls9enTJw8++OAqzzdt2rT1&#10;NXYLtbW1ee9735s777wzf/zjH3PggQeucs3222+fJHnyySez7bbbNh9vaGjI2LFjc8IJJ2yQ2ZbH&#10;pqlTp2bIkCEtzk2ZMqX5x3b5ddOnT1/lOaZNm7ZWq4BXNGTIkAwaNGiNVmtuLO985ztzyCGH5A9/&#10;+ENmzJiR/v37p6amJrW1tatcu7pA2NqvpeXH1td9hlvTpUuXXHTRRbnooosyffr05tXARx55ZMaO&#10;HZskGT58eK6++uokyXPPPZff/OY3+cpXvpK6urpcddVVrT5vnz598sADD6RYLLaIwDNmzEhDQ0Pz&#10;r5P1ZciQIdl1112TLN2qe7PNNsuJJ56YL3/5y/n+97+fJPnDH/6QhQsX5uabb87w4cObH/vYY4+t&#10;8ev07ds3ffr0aQ6eK1txFfOa2mKLLdKpU6c8+eSTq5x78skns+WWW672/r/J0m3Vl197+OGHr/L4&#10;5edXdO211+b000/PKaeckquuumqtdgwoFourrOp9+9vfnmeeeSYTJkzIwoULs9VWW+WRRx5JsvT3&#10;BwAAsGmxAhgAAGhTunTpkt133z0333xzixV9TU1N+cUvfpEhQ4Y033+2UCikurq6xeOfeOKJ3Hff&#10;fS2O7b///pk/f37+9Kc/tTj+y1/+cr3Pv3zl7x133JHf/e53OfTQQ1u9bvfdd8/AgQNz3XXXtTj+&#10;29/+NgsWLHjTe7SuqwMOOCDJ0ni+ooceeijPPvtsc6zefffdU11dnV//+tctrrv//vvXeFvf1izf&#10;EnnLLbdc5+dYV9OnT291++PGxsY8//zz6dy5c/NKzREjRmTGjBktAnhdXV3+9re/tfrc//znP1tc&#10;29jYmF//+tfZYostVgntG8qAAQNy6qmn5oQTTsi4ceOyaNGiVa4ZNWpUvvCFL2T77bfPf//739U+&#10;14EHHpgFCxascl/Zn//8583nN6QPfvCD2W+//fKTn/yk+dfb8si54u/5YrHY6n28V7f6+Igjjsjs&#10;2bPT2NiYXXfddZVvW2+99VrPWlFRkSOPPDI333xzi398MmnSpNx5551v+nt58ODB2W233fKLX/wi&#10;jY2Nzcfvv//+jBs3bpXHX3fddTn99NNz4okn5qc//elaxd/7778/zz///Cr3Rl5uxIgRedvb3pbK&#10;ysp8+9vfzqBBg5rvAQ0AAGw6rAAGAABK4o477siECRNWOX744YfnkksuycEHH5z9998/n/3sZ1NV&#10;VZUrr7wyTz31VG688cbm4HHEEUfka1/7Wr785S9n3333zbhx4/LVr341I0eOTENDQ/Nznnzyybni&#10;iity8skn5+tf/3q22mqr3HrrrauNea25++67M3PmzCRL497EiRPz29/+Nkmy7777pl+/fkmSY445&#10;Jn/9619z4YUXpk+fPi22Wu3evXvzat/y8vJcdtllOemkk/LRj340J5xwQp5//vl8/vOfz8EHH5z/&#10;+Z//afH6hUIh++67b4t7lK7OvHnzmmdbUb9+/bLvvvvmjDPOyPe+972UlZXlsMMOy4QJE/LFL34x&#10;Q4cOzdlnn51k6XbE55xzTi655JL06tUrRx11VCZPnpyLLrooAwcOfNP7gj7xxBM5++yzc8wxx2Tz&#10;zTdPWVlZnnzyyVxxxRXp06dPPvvZzzZfO3HixGyxxRY55ZRTmleqbgjXX399fvSjH+UDH/hA3v72&#10;t6dHjx6ZPHlyfvrTn+bpp5/Ol770pebtmI877rh86UtfyvHHH5/Pfe5zWbJkSb773e+2CHQr6tu3&#10;bw444IB88YtfTJcuXXLllVdm7Nix+dWvfrXB3k+yNNQfccQR2WGHHdKrV688++yzuf7667Pnnnum&#10;c+fOeeKJJ/KJT3wi73//+7PVVlulqqoqd9xxR5544omcd955q33ek08+OT/4wQ9yyimnZMKECdl+&#10;++1z77335hvf+EYOP/zwHHTQQRv0fSXJpZdemt133z1f+9rX8tOf/jQHH3xwqqqqcsIJJ+Tzn/98&#10;lixZkh/+8Id57bXXVnns9ttvn5tvvjk//OEPs8suu6SsrCy77rprjj/++Nxwww05/PDD8+lPfzq7&#10;7bZbKisrM3ny5Nx55515z3vek6OOOirJ0tj9oQ99KNdcc82b3gf4oosuytvf/vYcccQROe+887Jk&#10;yZJ86UtfSt++ffOZz3ymxbUVFRXZd999W9xH+dJLL83BBx+c97///fn4xz+eGTNm5Lzzzst2222X&#10;0047rfm6m266KR/+8Iez44475qMf/egqOxvstNNOzYF8zJgxOfHEEzN69OjU1NTkwQcfzDe/+c1s&#10;ttlm+fznP9/icRdeeGG23377DBw4sPke2Q888EBuueWWdOrUaQ1+tgAAgDalCAAAsBFde+21xSSr&#10;/TZ+/PhisVgs3nPPPcUDDjig2KVLl2KnTp2Ke+yxR/HPf/5zi+eqra0tfvazny0OHjy4WFNTU9x5&#10;552Lf/jDH4qnnHJKcfjw4S2unTx5cvHoo48udu3atditW7fi0UcfXfzPf/5TTFK89tpr33Tufffd&#10;d7Uz33nnnc3XvdF723fffVd53l/+8pfFHXbYoVhVVVXcbLPNip/61KeK8+fPb3HN/Pnzi0mKxx9/&#10;/Fuac/nrNzY2Fi+99NLiqFGjipWVlcW+ffsWTzzxxOLLL7/c4rmampqKF198cXHIkCHFqqqq4g47&#10;7FD8y1/+UhwzZkzxqKOOesM5pk2bVjzxxBOLW2yxRbFz587Fqqqq4uabb14888wzi5MmTWpx7fjx&#10;44tJiqeccsqbvr+34plnnil+5jOfKe66667Ffv36FSsqKoq9evUq7rvvvsXrr79+letvvfXW4o47&#10;7ljs1KlTcfPNNy9+//vfL375y18urvy/0kmK//u//1u88sori1tssUWxsrKyuM022xRvuOGGFtct&#10;/7X/0EMPtTi+/DlnzpzZ4vgpp5xS7NKlyyqv9eUvf7n58/POO6+46667Fnv16lWsrq4ubr755sWz&#10;zz67OGvWrGKxWCxOnz69eOqppxa32WabYpcuXYpdu3Yt7rDDDsUrrrii2NDQ0Pw8++677yq/PmfP&#10;nl0888wziwMHDixWVFQUhw8fXjz//POLS5YsafX9r2z48OFv+nO6/Of+m9/8Zqvn3//+9xcrKiqK&#10;L7zwQrFYLBb//Oc/F8eMGVOsqakpDh48uPi5z32u+Ne//nWV34evvvpq8Zhjjin27NmzWCgUWvyc&#10;1dfXF7/1rW81P0/Xrl2L22yzTfGjH/1o8fnnn2++bvnP15r8+VAsFosPP/xw8cADDyx27ty52L17&#10;9+J73/ve5rlXtLo/C/7+978X99hjj2JNTU2xd+/exZNPPrk4ffr0Fteccsopa/TnZ7FYLB5//PHF&#10;LbfcstilS5diZWVlcfjw4cUzzzyzOGXKlFVe+2Mf+1hx2LBhxaqqqmLfvn2LRx99dPGJJ55Yo/cN&#10;AAC0PYVisVjcAF0ZAACA9eTWW2/NEUcckccff7z53sGlMn78+GyzzTb58pe/nAsuuKCkswAAAACr&#10;sgU0AABAG3fnnXfm+OOP3+jx9/HHH8+NN96YvfbaK927d8+4ceNy2WWXpXv37vnwhz+8UWcBAAAA&#10;1owVwAAAALTqhRdeyJlnnpnHH388c+bMSY8ePbLffvvl61//erbeeutSjwcAAAC0QgAGAAAAAAAA&#10;aCfKSj0AAAAAAAAAAOuHAAwAAAAAAADQTgjAAAAAAAAAAO2EAAwAAAAAAADQTlSUegBg3TQ1NWXK&#10;lCnp1q1bCoVCqccBAAAAAIA2oVgsZv78+Rk0aFDKyqyFpOMRgGETNWXKlAwdOrTUYwAAAAAAQJv0&#10;8ssvZ8iQIaUeAzY6ARg2Ud26dUuy9C+w7t27l3gaAAAAAABoG+bNm5ehQ4c2fx0dOhoBGDZRy7d9&#10;7t69uwAMAAAAAAArcftEOiobnwMAAAAAAAC0EwIwAAAAAAAAQDshAAMAAAAAAAC0EwIwAAAAAAAA&#10;QDshAAMAAAAAAAC0EwIwAAAAAAAAQDshAAMAAAAAAAC0EwIwAAAAAAAAQDshAAMAAAAAAAC0EwIw&#10;AAAAAAAAQDshAAMAAAAAAAC0EwIwAAAAAAAAQDshAAMAAAAAAAC0EwIwAAAAAAAAQDshAAMAAAAA&#10;AAC0EwIwAAAAAAAAQDshAAMAAAAAAAC0EwIwAAAAAAAAQDshAAMAAAAAAAC0EwIwAAAAAAAAQDsh&#10;AAMAAAAAAAC0EwIwAAAAAAAAQDshAAMAAAAAAAC0EwIwAAAAAAAAQDshAAMAAAAAAAC0EwIwrAf/&#10;+te/cuSRR2bQoEEpFAr5wx/+8KaPufvuu7PLLrukpqYmm2++ea666qoNPygAAAAAAADtmgAM68HC&#10;hQszZsyYfP/731+j68ePH5/DDz88++yzTx599NFccMEF+dSnPpXf/e53G3hSAAAAAAAA2rOKUg8A&#10;7cFhhx2Www47bI2vv+qqqzJs2LB85zvfSZKMHj06Dz/8cL71rW/l6KOP3kBTAgAAAAAA0N4JwFAC&#10;9913Xw455JAWxw499NBcffXVqa+vT2VlZYkmAwAAAABgY2tqKqa+qSn1jcU0NC77vqkpDY3F1Dc2&#10;paFp6fdvdn7MkJ4Z0bdLqd8OUGICMJTAtGnTMmDAgBbHBgwYkIaGhsyaNSsDBw5c5TG1tbWpra1t&#10;/nzevHkbfE4AAAAAgLZseThtaCymobGYusamVsNow7JgWtfQejhtPr8ssDY0rvi8Talvej281q98&#10;fqVwu/x5Vwm1TU2pb1jp+mXXNRXXz4/HN47aXgAGBGAolUKh0OLzYrHY6vHlLrnkklx00UUbfC4A&#10;AAAAoP1bOZzWrxBFWwuj9StcV9+wuvPLAuhqwmnDsgDaWjh9wxWuzbMtf831H07bosryQirKylJR&#10;XkhleVkqypZ+X1leSMUKn1eUF1K57Lp+3apLPTbQBgjAUAKbbbZZpk2b1uLYjBkzUlFRkT59+rT6&#10;mPPPPz/nnHNO8+fz5s3L0KFDN+icAAAAAEBLbxROl6/6rFtNOF0eRVc9vzyALo+fq4bT5QF06WNW&#10;DadLX+P1x68cThtWCrwdMZxWlBdWiKgtw2lFeVkqywrNj1n+uIrlwbVseXhd/fml55a/5uuhtnLZ&#10;dctfr7Ki8MbnywspLyusdrEQwJsRgKEE9txzz/z5z39ucezvf/97dt1119Xe/7e6ujrV1f71FgAA&#10;AACbpmKx2Ooq0Na2y309cK5uNelqwunK598ggLYWTptXuDa2/riGpmIa23E5rVgeQMvKUlnRejit&#10;WBY7q8pXDacrxszKVsJpi+jZSjhtPr/s9VcOoy2uW835CuEUQACG9WHBggV54YUXmj8fP358Hnvs&#10;sfTu3TvDhg3L+eefn1deeSU///nPkyRnnnlmvv/97+ecc87JRz7ykdx33325+uqrc+ONN5bqLQAA&#10;AADQRrUIp29yn9E324Z31S18VzrftEIgXU0AbXF+ped9fYVrxw2ny0No1WrC6aoBc+Vwuvy61sPp&#10;KitYV3reFitUWwmnqzsvnAK0HwIwrAcPP/xw9t9//+bPl2/VfMopp+S6667L1KlTM2nSpObzI0eO&#10;zK233pqzzz47P/jBDzJo0KB897vfzdFHH73RZwcAAABor1oLp6u7z+hqz7cSOFs9v9L9UOsaWg+n&#10;zecbWw+nK27721HD6YqrOqtaCacttvWtWDWcrs39Ulddhfr6tr5V5a2H05XPC6cAtDWFYrHYfv/r&#10;AdqxefPmpUePHpk7d266d+9e6nEAAACAdqRYLK4SQlcOmPWNa3Z+dfdIrV9NGG1thesq51faQrjV&#10;Fa6N7TuclpctDY+rbsO7ZoHz9dWjqw+glcsCa2vhtPl8eSuPWyHYvtl54RTYEHz9nI7OCmAAAAAA&#10;aGOKxWLm1zZk7qL6zF1cnzmL6jNncV3zx4vqGtLQWExda+F0hRC6yvmVV6Q2tL7CtaEDhNOW9zJt&#10;5T6iK9zXtHm73Na28l3p/Kpb+S5fpfoGK1xbCaPLV6xWVax6vqKskLIy4RQAaJ0ADAAAAAAbSH1j&#10;U3O0nbtCwF0adOszb3F95iyqy5xlx+ctXnp87uL6Nrd6tbVw2iKAriacrny/0hUf13KV6KrhdPnH&#10;K59f+b6mS19n9Vv9VlYIpwBAxyEAAwAAAMAbKBaLWVTX2HIl7vKVuauJu3OXhd2FdY1v6bWrK8rS&#10;s3NlenaqSo/OlenZqTI9OlWmS3VFc+x8PZquGk6Xb+tbtSygrhxOVznf6la/Sz8WTgEANg0CMAAA&#10;AAAdQmNTsXmF7ZxFS4PtKtF2Wdyds8K5uYvrUt/41lbjdq+pSM/OVenRqTI9O1e2/H6luNuzc1Xz&#10;uZrK8vX07gEA6CgEYAAAAAA2KUvqV1iNu2z75LmL65eF27rmmLvyit15Sxre0utWlhfSo1PVshW5&#10;SwNtj2Wrc1eJup2rmq/p3qky5VbPAgCwkQjAAAAAAGx0TU3FzK9tWGEr5brm++LOXbTCdsrLwu6K&#10;19Q2NL2l1+5aXbE03i4Ltkuj7eurc3su+757p9fjbs/OlelUWZ5CQcgFAKBtE4ABAAAAWGd1DU3L&#10;VtvWrbSV8tKQO6fFStzX4+7cxfVpegu7KpcV8voq2+atlCubt1leXdzt0akyleVl6+8HAAAA2hgB&#10;GAAAAKCDKxaLWVjX+Pp9cRctv0/usu2Tlx9r/ryhOe4uqmt8S6/dqbK89fvirny/3BW2We7RuTJd&#10;qypSZltlAABYhQAMAAAA0A4tqW/MjHm1mTF/SWbMr82Mecu+n1+bVxfWNd87d96y0NvwFpbjFgpJ&#10;95rXY+3K98BtcV/cFVbrdu9UmZrK8vX4rgEAAAEYAAAAYBNRLBYzb0lDZs5fsizuLgu882ozc0Ft&#10;i+A7f0nDWj9/VXlZeqxwD9ylMbdq1fviLou7y6/pVlOZcqtxAQCgTRCAAQAAAEqsqamY2QvrmuPt&#10;zOag+/qq3eWht7ahaY2ft7qiLP27V6d/t5r071adft2q079bdfp2rW6xxfLSwFuVmsqyFApCLgAA&#10;bMoEYAAAAIANpK6hqTnkzmwOubWrrOCdtaAujWuxBXO3mor077Y07C6PuiuG3v7dq9OvW02611QI&#10;ugAA0MEIwAAAAABraWFtwwpBt2XMnTn/9a2YX1tUv8bPWSgkfbpUpW/X6vTvvizkNsfdmhbBt1OV&#10;++YCAACtE4ABAAAAsvT+unMX1y8NuSvcS3fFj5fG3SVZWNe4xs9bUVZoXqXbr1vNspW6LVfr9u9W&#10;kz5dq1JZXrYB3yEAANARCMAAAABAu9bYVMzsBa2v1l3+8cxl3+oa1/z+up0qy1vE3H6tbMPcv1tN&#10;enaqTFmZbZgBAICNQwAGAAAANklL6hubt2GeubrVuvNrM3tBbdbi9rrp0alylXvq9lthG+blq3m7&#10;Vru/LgAA0PYIwAAAAECbNmP+kjw7dX6enTovz06dl3HT5mfq3CWZu3jN769bVkj6dF3hnrorbMXc&#10;b/nq3WVxt6bS/XUBAIBNlwAMAAAAtAn1jU15aebC5tD7zLLvZy2oW+1jqsrLVth6eeUVu69/3qdr&#10;dcptwwwAAHQAAjAAAACw0c1dVN8ceJ+dOi/PTpuX56YtaPUevIVCMrJvl4we2D3bDuyebTbrlqG9&#10;O6d/t+r06FRpG2YAAIAVCMAAAADABtPUVMzEVxe9HnqnzsuzU+fnlTmLW72+S1V5Rg/svsK3btl6&#10;s27pXOVLGAAAAGvC/z0BAAAA68XC2oaMnTa/RewdO21+FtU1tnr9kF6dmkPvtgO7ZfTA7hnaq3PK&#10;bNUMAACwzgRgAAAAYK0Ui8VMnbskz0x5ffvmZ6fOz4TZC1Msrnp9VUVZth7QLdsuW9E7emD3bDOw&#10;e3p0qtz4wwMAALRzAjAAAACwWrUNjXl++oKW9+udOj9zF9e3en2/btXLQu/S2LvtwO4Z2bdLKsrL&#10;NvLkAAAAHZMADAAAAKRYLGb2wrrmyLt0de/8vDhzQRqaVl3WW1FWyBb9umbbQa+v6h09sHv6dq0u&#10;wfQAAAAsJwADAABAG9fYVMzi+sYsrmvMkvrG5o8XL/u4tvlYUxbXL7tmhfNLVvi4xXMse8zyzxtb&#10;Cb1J0qNT5bLVvD2aY+9WA7qmuqJ8I/9IAAAA8GYEYAAAAFhHTU3F1DY0tRpXV4ywr3+8loG2rjFL&#10;6ptS19i0Ud5PoZCM6NOleevm5at6B/aoSaFQ2CgzAAAA8NYIwAAAALQ7xWIxdY1NWVK3UpxteKPY&#10;upo4+waxdkn9xgmzK+pUWZ5OVeXpVFmemsqyFT4uX+nc6x8vv3aVYyt83KmqPN1rKtOpyqpeAACA&#10;TZkADAAAwEbV0Ni0QkxdIbq+6WrYNw+0K368mt2MN5iqirIWMXVpkF010Na0OP/6NW8WcDtVlae6&#10;osxKXAAAAN6QAAwAAECSpdsZL2lYMaY2rXK/2Tfeung116/0eX3jxi2z5WWFdF5ptevSj8tWiLCr&#10;roZ9PciWvekK25rK8pSXCbMAAACUngAMAADQxhWLS+8zu2RZlH3DILvaQNvUyr1lW660rW3YuNsZ&#10;FwpZYXvitdzOuEWsLVvl+hWvqSwv26jvCwAAAEpJAAYAAHgL6htf35Z4lfvNvtnq2RafN61+6+P6&#10;xhTb6HbG6xpoayptZwwAAAAbggAMAAC0ew2NTZk6d0nmLKpfb4F2+ccNG/lGs2+0nfEqWxevspXx&#10;6u4t2zLQVlfYzhgAAAA2VQIwAADQLsxdVJ9Jry5q/vbya4vy8rKPX3lt8QYPtStvZ7zqath1C7Q1&#10;yx5nO2MAAABgTQjAAADAJqGuoSlT5ix+PfCuEHonzV6UeUsa3vDxVeVl6d2lKp2rVg6syz8ua2Xr&#10;4paxtsZ2xgAAAEAbJwADAABtQrFYzKsL61YJvEs/XpypcxfnzRbx9utWnWG9O2dY784Z2rtzhvbq&#10;tPTzPp0zoFtNymxrDAAAALRzAjAAALDRLKlvzOTXlgbdFts1L/t+UV3jGz6+prKsReBd8eMhvTql&#10;c5X/xQEAAAA6Nl8dAQAA1pumpmJmLqhdGnZnL9ueeYXAO31e7Rs+vlBINute0yLuNq/m7d0p/bpW&#10;22YZAAAA4A0IwAAAwFpZWNvQfN/d5XH35dcWN39c29D0ho/vWl2xLOp2WmU17+BenVJdUb6R3gkA&#10;AABA+yMAAwAALTQ2FTNt3pKlK3hX3Kb5taWfz1pQ94aPLy8rZFDPmua4O6RXy9W8PTtXWsULAAAA&#10;sIEIwAAA0EHVNTTlnudn5oUZC1rci/eVOYtT31h8w8f27Fy56n14l4XegT1rUlletpHeBQAAAAAr&#10;EoABAKCDmfzaotz44KT8+qGXV7uat7K8kCG9lgfeTi1W8w7t3Tk9OlVu5KkBAAAAWBMCMAAAdABN&#10;TcX86/mZ+cX9E3PH2BlpWrbAd0D36uyxeZ9VVvMO6F6T8jLbNAMAAABsagRgAABox15dWJffPPxy&#10;fvnApEx6dVHz8b237JOT9hieA0cPsF0zAAAAQDsiAAMAQDtTLBbz30lz8ov7J+aWJ6emrqEpSdK9&#10;piLH7DI0H9xjWLbo17XEUwIAAACwIQjAAADQTiysbcgfH5uS6++fmGenzms+vv3gHjlpj+E5csyg&#10;dKoqL+GEAAAAAGxoAjAAAGzinp8+P7+4f2Ju/u8rmV/bkCSprijLu8cMyol7DM+YoT1LOyAAAAAA&#10;G40ADAAAm6C6hqb8/Zlpuf6+iXlg/KvNx0f27ZIP7j4sx+wyJD07V5VwQgAAAABKQQAGAIBNyMLa&#10;hvzo7hfzywdfzqwFtUmSskJy8LYDcuIew7P3Fn1TVlYo8ZQAAAAAlIoADAAAm4j/Tnot5/z6sUyY&#10;vShJ0q9bdU7YbVhO2G1oBvboVOLpAAAAAGgLBGAAAGjj6hub8v07Xsj373whjU3FDOpRkwveNTqH&#10;vm2zVJaXlXo8AAAAANoQARgAANqw8bMW5qxfP5bHX56TJHnPjoPy1fdslx6dKks7GAAAAABtkgAM&#10;AABtULFYzI0Pvpyv/eWZLK5vTLeailz83u3ynh0Hl3o0AAAAANowARgAANqYWQtqc97vnsg/np2R&#10;JNlz8z759rFjMqin+/wCAAAA8MYEYAAAaEP++ez0nPu7JzJrQV2qysvyuUO3zoffMTJlZYVSjwYA&#10;AADAJkAABgCANmBRXUMuvuXZ/PKBSUmSbTbrliuO2zGjB3Yv8WQAAAAAbEoEYAAAKKG6hqb87elp&#10;ueL25/LSrIVJktPfMTKfPXTr1FSWl3g6AAAAADY1AjAAAJTAK3MW58YHJuVXD72cWQtqkyQDe9Tk&#10;2+8fk7227Fvi6QAAAADYVAnAAACwkTQ1FfOv52fmF/dPyh1jp6epuPT4gO7VOf7tw/KhvUemR+fK&#10;0g4JAAAAwCZNAAYAgA3s1YV1uenhl/PLBydl4uxFzcf33rJPTtx9eA7adkAqy8tKOCEAAAAA7YUA&#10;DAAAG0CxWMyjL8/JL+6bmL88OTV1DU1Jkm41FTlmlyH54O7Ds2X/riWeEgAAAID2RgAGAID1aFFd&#10;Q/742JT84v6JeXrKvObj2w3unpP2GJ4jxwxK5yr/GQ4AAADAhuErTwAAsB68MGN+fnH/pPzukcmZ&#10;X9uQJKmuKMuRYwblxD2GZ8yQHikUCiWeEgAAAID2TgAGAIB1VN/YlL8/PT3X3z8h97/0avPxEX06&#10;58Q9hueYXYakZ+eqEk4IAAAAQEcjAAMAwFoqFov5/aOv5JK/js3M+bVJkrJCctDoATlpz+HZe4u+&#10;KSuz2hcAAACAjU8ABgCAtTBnUV0u/P1TueXJqUmSft2qc8Lbh+b43YZlUM9OJZ4OAAAAgI5OAAYA&#10;gDV07/Oz8pmbHsv0ebWpKCvk0wdulY/uu0WqKspKPRoAAAAAJBGAAQDgTS2pb8ylt43Ntf+ekCTZ&#10;vG+XfOf4HbPDkJ4lnQsAAAAAViYAAwDAG3h6ytyc9avH8vyMBUmSE/cYlgsOH53OVf5TGgAAAIC2&#10;x1etAACgFY1Nxfzknpfy7b+PS31jMX27Vuebx+yQ/bfpX+rRAAAAAGC1BGAAAFjJ5NcW5TO/eTwP&#10;jH81SXLwtgPyf+/bPn26Vpd4MgAAAAB4YwIwAAAsUywW84fHXsmX/vB05tc2pHNVeb585LY5dteh&#10;KRQKpR4PAAAAAN6UAAwAAMtcdfdLufS2sUmSnYb1zBXH7pgRfbuUeCoAAAAAWHMCMAAAZOnq3+vv&#10;m5Ak+ei+m+dzh2ydivKy0g4FAAAAAGvJV7QAACDJ8zMWZMrcJamqKMtZB44SfwEAAADYJPmqFgAA&#10;JLlr3IwkyZ6b90mnqvISTwMAAAAA60YABgCAJHeNm5kk2W/rfiWeBAAAAADWnQAMAECHt6C2IQ9N&#10;eDVJst/W/Us8DQAAAACsOwEYAIAO798vzEp9YzHD+3TOyL5dSj0OAAAAAKwzARgAgA6vefvnUbZ/&#10;BgAAAGDTJgADANDh3fvCsgC8je2fAQAAANi0CcAAAHR4cxbWJ0lG9rH9MwAAAACbNgEYAAAAAAAA&#10;oJ0QgAEAAAAAAADaCQEYAAAAAAAAoJ0QgAEAAAAAAADaCQEYAAAAAAAAoJ0QgAEAAAAAAADaCQEY&#10;AIAObUl9Y2obm5IkZYVCiacBAAAAgLdGAAYAoEP70+NTUtfQlME9O2Vwr06lHgcAAAAA3hIBGACA&#10;DqtYLOZn/5mQJDlpz+EpL7MCGAAAAIBNmwAMAECH9fDE1/L0lHmpqSzL8W8fWupxAAAAAOAtE4AB&#10;AOiwrvv3hCTJe3ccnJ6dq0o7DAAAAACsBwIwAAAd0tS5i3Pb09OSJKfsNaK0wwAAAADAeiIAAwDQ&#10;If3i/olpbCpmj817Z/TA7qUeBwAAAADWi4pSDwAAABvT7AW1efKVubnxwZeTJKda/QsAAABAOyIA&#10;AwDQbi2PvU+9MjdPvjI3T06emylzlzSfH9yzUw4aPaCEEwIAAADA+iUAAwDQLqwce596ZV5embO4&#10;1Ws379cl2w/ukZP3HJGKcndFAQAAAKD9EIABANjkrEvs3X5wj2w3uEfeNqh7utVUbuSJAQAAAGDj&#10;EIABAGjT1ir29u2S7YeIvQAAAAB0XAIwAABtxqsL65bdq3fOGsXe7Qb3yA5DxF4AAAAAWE4ABgCg&#10;JJbH3qdemZsnJs9Zo9i7/eAe2X6I2AsAAAAAqyMAAwCwwa1r7N1ucI+8bXD3dBd7AQAAAGCNCMAA&#10;AGwQ0+YuySV/fTYPT3hN7AUAAACAjUQABgBgvZu/pD6nXvtgxk6b33xsZN8uS7dwFnsBAAAAYIMR&#10;gAEAWK8aGpvyiV8+mrHT5qdft+pcceyO2WFoD7EXAAAAADYCARgAgPWmWCzmoj8/k7ufm5mayrJc&#10;fcqu2WFIz1KPBQAAAAAdRlmpBwAAoP245t8Tcv39E1MoJP/v+J3EXwAAAADYyARgAADWi78/PS0X&#10;3/JMkuSCw0bn0LdtVuKJAAAAAKDjEYABAHjLnpw8N5/+1WMpFpMP7D4sp+8zstQjAQAAAECHJAAD&#10;APCWTJmzOB/+2UNZXN+Yfbbqm4ve/bYUCoVSjwUAAAAAHZIADADAOqtvbMrpP3s4M+bXZtSArvnB&#10;B3dOZbn/xAQAAACAUvHVOQAA1tmD41/NM1PnpXtNRa459e3pXlNZ6pEAAAAAoEMTgAEAWGd3jZuR&#10;JDl4280ypFfnEk8DAAAAAAjAAACss7vGzUyS7Ld1vxJPAgAAAAAkAjAAAOvolTmL8/yMBSkrJO/c&#10;SgAGAAAAgLZAAAYAYJ0s3/5552G90qOze/8CAAAAQFsgAAMAsE5s/wwAAAAAbY8ADADAWqttaMy/&#10;X5iVJNlv6/4lngYAAAAAWE4ABgBgrd334uwsqmtM367V2XZg91KPAwAAAAAsIwADALBWmpqKueL2&#10;55Ikh2+/WcrKCiWeCAAAAABYTgAGAGCt/P7RV/L45LnpWl2RTx6wVanHAQAAAABWIAADALDGFtY2&#10;5LK/jU2S/O/+W6Zft+oSTwQAAAAArEgAhvXkyiuvzMiRI1NTU5Nddtkl99xzzxtef8MNN2TMmDHp&#10;3LlzBg4cmNNOOy2zZ8/eSNMCwLr50d0vZvq82gzt3Smn7T2i1OMAAAAAACsRgGE9+PWvf52zzjor&#10;F154YR599NHss88+OeywwzJp0qRWr7/33ntz8skn58Mf/nCefvrp3HTTTXnooYdy+umnb+TJAWDN&#10;vTJncX70r5eSJBccNjo1leUlnggAAAAAWJkADOvB5Zdfng9/+MM5/fTTM3r06HznO9/J0KFD88Mf&#10;/rDV6++///6MGDEin/rUpzJy5Mi84x3vyEc/+tE8/PDDG3lyAFhzl/51bGobmrLbyN75n+02K/U4&#10;AAAAAEArBGB4i+rq6vLII4/kkEMOaXH8kEMOyX/+859WH7PXXntl8uTJufXWW1MsFjN9+vT89re/&#10;zbve9a6NMTIArLVHJr6aPz0+JYVC8qUjtk2hUCj1SAAAAABAKwRgeItmzZqVxsbGDBgwoMXxAQMG&#10;ZNq0aa0+Zq+99soNN9yQ4447LlVVVdlss83Ss2fPfO9731vt69TW1mbevHktvgHAxnDn2Bn5xC8f&#10;TZIcu8vQbDe4R4knAgAAAABWRwCG9WTllVDFYnG1q6OeeeaZfOpTn8qXvvSlPPLII7ntttsyfvz4&#10;nHnmmat9/ksuuSQ9evRo/jZ06ND1Oj8ArGzm/Np88sZHc9p1D2Xq3CUZ3qdzPnvo1qUeCwAAAAB4&#10;A4VisVgs9RCwKaurq0vnzp1z00035aijjmo+/ulPfzqPPfZY7r777lUec9JJJ2XJkiW56aabmo/d&#10;e++92WeffTJlypQMHDhwlcfU1tamtra2+fN58+Zl6NChmTt3brp3776e3xUAHVmxWMxNj0zO1295&#10;NnMX16eskHz4HSNz9sGj0rmqotTjAQAAALyhefPmpUePHr5+ToflK3jwFlVVVWWXXXbJ7bff3iIA&#10;33777XnPe97T6mMWLVqUioqWv/3Ky8uTLP2ie2uqq6tTXV29nqYGgNZNmLUwF/z+yfznxdlJkm0H&#10;ds//Hb19dhjSs7SDAQAAAABrRACG9eCcc87JSSedlF133TV77rlnfvzjH2fSpEnNWzqff/75eeWV&#10;V/Lzn/88SXLkkUfmIx/5SH74wx/m0EMPzdSpU3PWWWdlt912y6BBg0r5VgDooOobm/KTe17K//vH&#10;86ltaEp1RVnOPnhUPvyOkaksd9cQAAAAANhUCMCwHhx33HGZPXt2vvrVr2bq1KnZbrvtcuutt2b4&#10;8OFJkqlTp2bSpEnN15966qmZP39+vv/97+czn/lMevbsmQMOOCCXXnppqd4CAB3Y4y/PyXk3P5ln&#10;p85Lkuy9ZZ9846jtM7xPlxJPBgAAAACsLfcAhk2UexgA8FYtrG3It//+XK77z/g0FZOenSvzhXdt&#10;m6N3HpxCoVDq8QAAAADWia+f09FZAQwA0AHd/dzMXHDzk3llzuIkyXt2HJQvHrFt+nZ1v3kAAAAA&#10;2JQJwAAAHczfn56Wj/7ikRSLyeCenXLxUdtl/637l3osAAAAAGA9EIABADqQJyfPzad/9ViKxeSo&#10;nQbn4vduly7V/pMQAAAAANoLX+0DAOggpsxZnA//7KEsrm/MPlv1zWXH7JDK8rJSjwUAAAAArEe+&#10;4gcA0AEsqG3Ih657KDPm12brAd3ygw/uLP4CAAAAQDvkq34AAO1cQ2NTPvHL/2bstPnp27U6V5+6&#10;a7rXVJZ6LAAAAABgAxCAAQDasWKxmK/+5ZncNW5mairLcvUpu2ZIr86lHgsAAAAA2EAEYACAduza&#10;f0/Iz++bmEIh+c5xO2XM0J6lHgkAAAAA2IAEYACAdurWJ6fma7c8kyQ5/7Bt8j/bbVbiiQAAAACA&#10;Da2i1AMAALB+vbawLhff8mx+99/JSZITdhuWj+yzeYmnAgAAAAA2BgEYAKCdKBaL+dPjU/LVPz+T&#10;2QvrUigkp+w5Ihe+a3QKhUKpxwMAAAAANgIBGACgHZj82qJc+PuncvdzM5MkowZ0zf8dvUN2Htar&#10;xJMBAAAAABuTAAwAsAlrbCrmuv9MyLf/Pi6L6hpTVV6WTx6wZT667xapqigr9XgAAAAAwEYmAAMA&#10;bKKemTIv59/8RB6fPDdJstvI3rnkfdtni35dSzwZAAAAAFAqAjAAwCZmSX1j/t8/n8+P//VSGpuK&#10;6VZTkQsOH53jdh2asjL3+gUAAACAjkwABgDYhPznhVm54PdPZsLsRUmSw7ffLF858m3p372mxJMB&#10;AAAAAG2BAAwAsAmYNndJvvX3cfntI5OTJJt1r8nX3rtdDt52QIknAwAAAADaEgEYAKANm7u4Plfd&#10;/WKuuXd8ahuaUigkJ+0xPJ87dOt0q6ks9XgAAAAAQBsjAAMAtEFL6htz/X0T8/07X8jcxfVJkl2H&#10;98oF7xqdnYf1KvF0AAAAAEBbJQADALQhjU3F/P7RV3L538dlytwlSZKt+nfNuf+zTQ4c3T+FQqHE&#10;EwIAAAAAbZkADADQBhSLxdw5bkYu/eu4jJs+P0kysEdNzj54VI7eeUjKy4RfAAAAAODNCcAAACX2&#10;30mv5f/+OjYPjn81SdK9piL/u/+WOWWvEampLC/xdAAAAADApkQABgAokRdmLMg3/zY2f3t6epKk&#10;qqIsp+09Ih/fd8v06FxZ4ukAAAAAgE2RAAwAsJFNn7ck3/nHc/nNw5PT2FRMWSE5ZpchOeugURnU&#10;s1OpxwMAAAAANmECMADARnT7M9PzyRv/myX1TUmSg0YPyOf/Z+uMGtCtxJMBAAAAAO2BAAwAsBFd&#10;cftzWVLflJ2G9cwFh4/O20f0LvVIAAAAAEA7IgADAGwkM+YtyTNT5yVJfnLyrunbtbrEEwEAAAAA&#10;7U1ZqQcAAOgo7npuZpJkhyE9xF8AAAAAYIMQgAEANpK7xy0NwPuN6lfiSQAAAACA9koABgDYCBoa&#10;m3LP80sD8L5b9y/xNAAAAABAeyUAAwBsBI++PCfzljSkZ+fK7Di0Z6nHAQAAAADaKQEYAGAjuGvc&#10;jCTJPlv1S3lZocTTAAAAAADtlQAMALAR3DnW/X8BAAAAgA1PAAYA2MAef3lOnpk6L5Xlhey3tQAM&#10;AAAAAGw4AjAAwAb2s/9MSJIcscOg9OlaXdphAAAAAIB2TQAGANiAZs6vzV+emJokOXWvEaUdBgAA&#10;AABo9wRgAIAN6MYHJ6WusSk7DeuZMUN7lnocAAAAAKCdE4ABADaQuoam/OL+iUms/gUAAAAANg4B&#10;GABgA7nt6WmZMb82/bpV57DtBpZ6HAAAAACgAxCAAQA2kOv+PT5J8sHdh6Wqwn92AQAAAAAbXkWp&#10;BwAAaE8mzFqYW56cmluemJpnps5LZXkhH9h9WKnHAgAAAAA6CAEYAOAtWjn6LldeVsg5B2+d/t1q&#10;SjgdAAAAANCRCMAAAOtgefS99cmpeXpKy+i71xZ98q7tB+aQt22W3l2qSjglAAAAANDRCMAAAGtI&#10;9AUAAAAA2joBGADgDYi+AAAAAMCmRAAGAFjJm0Xfw7cfmENFXwAAAACgDRKAAQCSTJy9NPre8oTo&#10;CwAAAABsugRgAKDDmruoPjc8OFH0BQAAAADaDQEYAOiQahsac8JP7s8zU5eG3/KyQvbcvE/etYPo&#10;CwAAAABsugRgAKBDuuy2cXlm6rz07lKVzx6ydQ5924D06Vpd6rEAAAAAAN4SARgA6HD+9dzMXH3v&#10;+CTJN4/ZIQeOHlDiiQAAAAAA1o+yUg8AALAxzV5Qm8/c9HiS5OQ9h4u/AAAAAEC7IgADAB1GsVjM&#10;ub97IjPn12ar/l1zweGjSz0SAAAAAMB6JQADAB3GLx6YlH88OyNV5WX57gk7paayvNQjAQAAAACs&#10;VwIwANAhvDBjfi7+yzNJknMP2yajB3Yv8UQAAAAAAOufAAwAtHsLahvyyRsfS21DU/bZqm9O22tE&#10;qUcCAAAAANggKko9AADAhvSPZ6bni398KlPnLknvLlX59vvHpKysUOqxAAAAAAA2CAEYAGiXZsxf&#10;kov+9ExueXJqkmRY7875zvE7pn/3mhJPBgAAAACw4QjAAEC7UiwW8+uHXs43bn0285Y0pLyskNPf&#10;MTJnHTQqnarKSz0eAAAAAMAGJQADAO3GSzMX5Pybn8wD419Nkmw3uHv+7307ZLvBPUo8GQAAAADA&#10;xiEAAwCbvLqGpvz4Xy/mu3e8kLqGpnSqLM85B4/KaXuPSEV5WanHAwAAAADYaARgAGCT9uik13L+&#10;zU9m7LT5SZJ9tuqbbxy1fYb27lziyQAAAAAANj4BGADYJC2obci3/jYuP7tvQorFpFfnynzpyG3z&#10;3h0Hp1AolHo8AAAAAICSEIABgE3OwxNezadufDRT5i5Jkrxvp8H5whHbpneXqhJPBgAAAABQWgIw&#10;ALBJeeCl2Tn12oeyuL4xQ3t3ytffu33eOapfqccCAAAAAGgTBGAAYJOxYvzdZ6u++dFJu6Rzlf+c&#10;AQAAAABYzldMAYBNwsrx9ycn75qayvJSjwUAAAAA0KaUlXoAAIA3I/4CAAAAAKwZARgAaNMeeGl2&#10;TrtO/AUAAAAAWBMCMADQZi2Pv4vqxF8AAAAAgDUhAAMAbZL4CwAAAACw9ipKPQAAwIrqG5vym4df&#10;ztdveVb8BQAAAABYSwIwANAmFIvF3PbUtHzzb+Py0qyFSSL+AgAAAACsJQEYACi5+1+anf/769g8&#10;9vKcJEnvLlX55AFb5oO7D09VhTtWAAAAAACsKQEYACiZZ6fOy2W3jc2d42YmSTpXlef0fTbPR/YZ&#10;mW41lSWeDgAAAABg0yMAAwAb3eTXFuXy25/L7x99JcViUlFWyAm7DcsnD9wy/bvVlHo8AAAAAIBN&#10;lgAMAGw0ry2syw/ufCE/v29i6hqbkiTv2mFgPnvI1hnZt0uJpwMAAAAA2PQJwADABre4rjHX/Ht8&#10;rrrrxcyvbUiS7Ll5n5x32DYZM7RnaYcDAAAAAGhHBGAAYINpaGzKTY9Mznf+8Vymz6tNkowe2D3n&#10;HbZN3rlV3xQKhRJPCAAAAADQvgjAAMAG88GfPpAHxr+aJBnSq1M+e8jWefeYQSkrE34BAAAAADYE&#10;ARgA2CDmLKprjr9fPGLbnLjHsFRXlJd4KgAAAACA9k0ABgA2iAmzFyVJBnSvzoffMbLE0wAAAAAA&#10;dAxlpR4AAGifJs5emCQZ3qdLiScBAAAAAOg4BGAAYIMYP2tpAB4pAAMAAAAAbDQCMACwQUxctgX0&#10;8L6dSzwJAAAAAEDHIQADABuEFcAAAAAAABufAAwAbBDL7wE8oq8ADAAAAACwsQjAAMB699LMBXlt&#10;UX2SZHgfW0ADAAAAAGwsAjAAsF7VNzblnN88niR5x5Z907mqosQTAQAAAAB0HAIwALBeffefz+ex&#10;l+eke01FLj1mh1KPAwAAAADQoQjAAMB68+D4V/ODO19IknzjfdtncM9OJZ4IAAAAAKBjEYABgPVi&#10;7uL6nP3rx9JUTI7eeUiO2GFQqUcCAAAAAOhwBGAA4C0rFou58PdP5pU5izO8T+dc9J63lXokAAAA&#10;AIAOSQAGAN6ym//7Sv7yxNSUlxXyneN2TNfqilKPBAAAAADQIQnAAMBb8vSUufnSH59Kkpx14FbZ&#10;aVivEk8EAAAAANBxWZ4DAKyV2obGPDT+tdwxdkbuHDcj42ctTJLsNqJ3Pr7/liWeDgAAAACgYxOA&#10;AYA3NX3ektw5dkbuGDsj/35hVhbWNTafqygr5B1b9c0l79s+5WWFEk4JAAAAAIAADACsorGpmMde&#10;npM7l63yfXrKvBbn+3Wrzv5b98sB2/TP3lv2TbeayhJNCgAAAADAigRgACBJMmdRXe5+bmbuGjcz&#10;dz83M68urGs+VygkY4b0zAHb9M/+W/fP2wZ1T5nVvgAAAAAAbY4ADAAdVLFYzNhp83PnuBm5c+yM&#10;PDLxtTQVXz/fvaYi7xzVL/tv3T/7bt0vfbtWl25YAAAAAADWiAAMAB3IorqG/OeF2blj3IzcNXZG&#10;psxd0uL81gO6Zf9t+mf/rftll+G9UlFeVqJJAQAAAABYFwIwALRzk2Yvyh1jp+eOcTNz/0uzU9fQ&#10;1HyuprIse23Rtzn6DunVuYSTAgAAAADwVgnAANAOvbawLj+8+8X889npeXHmwhbnhvTqtPRevtv0&#10;z56b90lNZXmJpgQAAAAAYH0TgAGgHfr+nS/k6nvHJ0kqygrZdUSvHLBN/xywTf9s0a9rCoVCiScE&#10;AAAAAGBDEIABoB26Y+yMJMlnDh6VU/Yeke41lSWeCAAAAACAjaGs1AMAAOvXxNkLM37WwlSUFcRf&#10;AAAAAIAORgAGgHbm7udmJkl2Gd5L/AUAAAAA6GAEYABoZ+4atzQA77d1/xJPAgAAAADAxiYAA0A7&#10;sqS+Mf95cVaSZL+t+5V4GgAAAAAANjYBGADakQfHv5ol9U3ZrHtNttmsW6nHAQAAAABgIxOAAaAd&#10;+dvT05Ik+47ql0KhUOJpAAAAAADY2CpKPQAA8NbVNTTlG7c+mxsemJQkOXjbASWeCAAAAACAUhCA&#10;AWATN23uknz8hkfy30lzkiSfPGDLHDi6f2mHAgAAAACgJARgANiE/efFWfnUjY9m1oK6dKupyHeO&#10;2zEHjrb6FwAAAACgoxKAAWATVCwW86N/vZTLbhubpmIyemD3XHXizhnep0upRwMAAAAAoIQEYADY&#10;xMxfUp/P3fREbnt6WpLk6J2H5OL3bpdOVeUlngwAAAAAgFITgAFgE/Lc9Pk58/pH8tKshakqL8uX&#10;371tPrDbsBQKhVKPBgAAAABAGyAAA8Am4o+PvZLzfvdkFtc3ZlCPmlx54i7ZcWjPUo8FAAAAAEAb&#10;IgADQBtWLBbz30mv5dp/T8hfnpiaJHnHln3z/47fMX26Vpd4OgAAAAAA2hoBGADaoIW1DfnDY6/k&#10;F/dPyrNT5zUf/9/9t8g5B2+d8jJbPgMAAAAAsCoBGADakOenz88v7p+Y3/33lSyobUiSVFeU5cgx&#10;g3LynsOzw5CepR0QAAAAAIA2TQAGgBKra2jK356ell/cPzEPjH+1+fiIPp1z4h7Dc8wuQ9Kzc1UJ&#10;JwQAAAAAYFMhAANAiUyZszg3PjgpNz74cmYtqE2SlBWSg0YPyEl7Ds/eW/RNma2eAQAAAABYC2Wl&#10;HgDaiyuvvDIjR45MTU1Ndtlll9xzzz1veH1tbW0uvPDCDB8+PNXV1dliiy1yzTXXbKRpgVJpairm&#10;7udm5iM/fzjvuPSOfO+OFzJrQW36davOpw7YMveee0B+fPKu2WerfuIvAAAAAABrzQpgWA9+/etf&#10;56yzzsqVV16ZvffeOz/60Y9y2GGH5ZlnnsmwYcNafcyxxx6b6dOn5+qrr86WW26ZGTNmpKGhYSNP&#10;Dmwsry2sy02PvJwbHpiUibMXNR/fc/M+OXGP4TnkbQNSWe7fZQEAAAAA8NYUisVisdRDwKZu9913&#10;z84775wf/vCHzcdGjx6d9773vbnkkktWuf62227L8ccfn5deeim9e/dep9ecN29eevTokblz56Z7&#10;9+7rPDuw4RSLxTz28pxcf//E/OWJqalraEqSdKupyNE7D8mJewzLlv27lXhKAAAAAGhffP2cjs4K&#10;YHiL6urq8sgjj+S8885rcfyQQw7Jf/7zn1Yf86c//Sm77rprLrvsslx//fXp0qVL3v3ud+drX/ta&#10;OnXq1OpjamtrU1tb2/z5vHnz1t+bADaIb9z6bH5yz/jmz982qHtO2mN43r3joHSu8lcwAAAAAADr&#10;n68+w1s0a9asNDY2ZsCAAS2ODxgwINOmTWv1MS+99FLuvffe1NTU5Pe//31mzZqVj3/843n11VdX&#10;ex/gSy65JBdddNF6nx/YMBbXNeZn901Mkhy10+CcvOfw7Di0ZwoF9/UFAAAAAGDDcbNBWE9WjjrF&#10;YnG1oaepqSmFQiE33HBDdttttxx++OG5/PLLc91112Xx4sWtPub888/P3Llzm7+9/PLL6/09AOvP&#10;fS/NSl1DUwb37JTLjx2TnYb1En8BAAAAANjgrACGt6hv374pLy9fZbXvjBkzVlkVvNzAgQMzePDg&#10;9OjRo/nY6NGjUywWM3ny5Gy11VarPKa6ujrV1dXrd3hgg7lr3MwkyX5b9xN+AQAAAADYaKwAhreo&#10;qqoqu+yyS26//fYWx2+//fbstdderT5m7733zpQpU7JgwYLmY88991zKysoyZMiQDTovsOEVi8UV&#10;AnD/Ek8DAAAAAEBHIgDDenDOOefkpz/9aa655po8++yzOfvsszNp0qSceeaZSZZu33zyySc3X/+B&#10;D3wgffr0yWmnnZZnnnkm//rXv/K5z30uH/rQh9KpU6dSvQ1gPRk/a2EmvbooVeVl2WuLPqUeBwAA&#10;AACADsQW0LAeHHfccZk9e3a++tWvZurUqdluu+1y6623Zvjw4UmSqVOnZtKkSc3Xd+3aNbfffns+&#10;+clPZtddd02fPn1y7LHH5uKLLy7VWwDWozuXrf59+8he6VLtr1oAAAAAADaeQrFYLJZ6CGDtzZs3&#10;Lz169MjcuXPTvXv3Uo8DrOCkqx/IPc/PyoWHj85H3rl5qccBAAAAgA7F18/p6GwBDQDr0ZQ5i/PA&#10;+FeTJPtt3a/E0wAAAAAA0NEIwACwnjQ2FXPWrx9LXUNTdhrWM1v271rqkQAAAAAA6GAEYABYT666&#10;+8U8OP7VdKkqzxXH7phCoVDqkQAAAAAA6GAEYABYDx5/eU6uuP25JMlX3v22jOjbpcQTAQAAAADQ&#10;EQnAAPAWLaxtyKd/9Wgamop51/YDc8wuQ0o9EgAAAAAAHZQADABv0UV/fjoTZi/KoB41+cZR29v6&#10;GQAAAACAkhGAAeAtuPXJqfnNw5NTKCSXH7djenSuLPVIAAAAAAB0YAIwAKyjKXMW57zfPZEk+di+&#10;W2SPzfuUeCIAAAAAADo6ARgA1tEX/vBU5i1pyJghPXL2waNKPQ4AAAAAAAjAALAu7n5uZu4YOyMV&#10;ZYV8+9gdU1nur1QAAAAAAErPV6sBYC01NDbl4r88kyQ5ec8R2bJ/1xJPBAAAAAAASwnAALCWbnxw&#10;Up6fsSC9Olfm0wduVepxAAAAAACgmQAMAGth7qL6XH77c0mScw4elR6dK0s8EQAAAAAAvE4ABoC1&#10;8P/++XxeW1Sfrfp3zQm7DSv1OAAAAAAA0IIADABr6MWZC/Lz+yYkSb54xLapKPfXKAAAAAAAbYuv&#10;XAPAGvrGLc+moamYA7bpn3eO6lfqcQAAAAAAYBUCMACsgX89NzP/HDsjFWWFXHD46FKPAwAAAAAA&#10;rRKAAeBNNDQ25eJbnkmSnLjH8GzZv2uJJwIAAAAAgNYJwADwJm586OU8N31BenauzFkHbVXqcQAA&#10;AAAAYLUEYAB4A3MX1+fyv49Lkpx90Kj07FxV4okAAAAAAGD1BGAAeAPf++fzeW1Rfbbq3zUf3H1Y&#10;qccBAAAAAIA3JAADwGq8NHNBrvvPhCTJF47YNhXl/toEAAAAAKBt85VsAFiNb9w6Ng1Nxey/db/s&#10;O6pfqccBAAAAAIA3JQADQCv+/cKs/OPZ6akoK+TCd21b6nEAAAAAAGCNCMAA0Irf/XdykuT43YZm&#10;y/5dSzwNAAAAAACsGQEYAFoxftbCJMmem/ct8SQAAAAAALDmBGAAaMXE2YuSJCP6di7xJAAAAAAA&#10;sOYEYABYydzF9Xl1YV2SZHifLiWeBgAAAAAA1pwADAArmTh76fbP/bpVp2t1RYmnAQAAAACANScA&#10;A8BKlt//d0Qf2z8DAAAAALBpEYABYCXN9/+1/TMAAAAAAJsYARgAVtK8ArivAAwAAAAAwKZFAAaA&#10;FUyftyR/e3pakmTbQd1LPA0AAAAAAKwdARgAVvDNv43LorrG7DSsZ/Yb1a/U4wAAAAAAwFoRgAFg&#10;mScnz81vH5mcJPnSEdumUCiUeCIAAAAAAFg7AjAAJCkWi/nqX55Okhy10+DsNKxXiScCAAAAAIC1&#10;JwADQJJbn5yWhya8lprKsnz+f7Yu9TgAAAAAALBOBGAAOrwl9Y35xq3PJknO3HeLDOzRqcQTAQAA&#10;AADAuhGAAejwrr53fF6ZszgDe9Tko+/cotTjAAAAAADAOhOAAejQZi+ozZV3vpAkOfd/tkmnqvIS&#10;TwQAAAAAAOtOAKZDuuaaa1JbW1vqMYA24JcPTMrCusZsN7h73j1mUKnHAQAAAACAt0QApkP6yEc+&#10;krlz5zZ/PmjQoEyYMKF0AwElUd/YlF88MDFJcvo7Nk9ZWaHEEwEAAAAAwFsjANMhFYvFFp/Pnz8/&#10;TU1NJZoGKJXbnpqW6fNq07drdQ7ffmCpxwEAAAAAgLdMAAagw/rZfyYkST64+7BUVfgrEQAAAACA&#10;TZ+vdtMhFQqFFAqF1X4OtH9PTp6bhye+loqyQj64+7BSjwMAAAAAAOtFRakHgFIoFosZNWpUc/Rd&#10;sGBBdtppp5SVtfw3Ea+++mopxgM2guuWrf591w4D0797TWmHAQAAAACA9UQApkO69tprSz0CUEKz&#10;FtTmz49PSZKcuteI0g4DAAAAAADrkQBMh3TKKaeUegSghH7yr5dS19iUMUN6ZKdhvUo9DgAAAAAA&#10;rDcCMB1asVjMI488kgkTJqRQKGTkyJHZaaed3A8Y2rH7XpydH9/zUpLkf/ffssTTAAAAAADA+iUA&#10;02Hdeeed+fCHP5yJEyemWCwmSXMEvuaaa/LOd76zxBMC69vcRfU55zePpVhMjt11SA5522alHgkA&#10;AAAAANarslIPAKXwwgsv5IgjjsiIESNy880359lnn80zzzyTm266KUOGDMnhhx+el156qdRjAutR&#10;sVjMBb9/MlPnLsmIPp3z5SPfVuqRAAAAAABgvSsUly99hA7kE5/4RJ599tn885//XOVcsVjMQQcd&#10;lG233Tbf+973SjDdmpk3b1569OiRuXPnpnv37qUeB9q8mx5+OZ/77ROpKCvkdx/bK2OG9iz1SAAA&#10;AADABuDr53R0VgDTId11110566yzWj1XKBRy1lln5c4779y4QwEbzIRZC/PlPz2dJDn74FHiLwAA&#10;AAAA7ZYATIc0adKkbL/99qs9v91222XixIkbcSJgQ6lvbMqnf/VoFtU1ZveRvXPmvluUeiQAAAAA&#10;ANhgBGA6pAULFqRz586rPd+5c+csWrRoI04EbCj/7x/P5/HJc9O9piJXHLdjyssKpR4JAAAAAAA2&#10;mIpSDwCl8swzz2TatGmtnps1a9ZGngbYEGbOr82Vd72QJLnkfTtkUM9OJZ4IAAAAAAA2LAGYDuvA&#10;Aw9MsVhc5XihUEixWEyhYJUgbOqenz4/TcVkZN8uedcOA0s9DgAAAAAAbHACMB3S+PHjSz0CsBGM&#10;n70wSTKiz+q3fAcAAAAAgPZEAKZDGj58eKlHADaCibOX3st7RN8uJZ4EAAAAAAA2jrJSDwCl8Pzz&#10;z+eEE07IvHnzVjk3d+7cfOADH8hLL71UgsmA9Wn8rKUrgEcKwAAAAAAAdBACMB3SN7/5zQwdOjTd&#10;u3df5VyPHj0ydOjQfPOb3yzBZMD6NHHZFtDD+wjAAAAAAAB0DAIwHdK//vWvvP/971/t+WOPPTZ3&#10;3HHHRpwIWN+amorNW0CPFIABAAAAAOggBGA6pIkTJ6Z///6rPd+3b9+8/PLLG3EiYH2bNm9Jahua&#10;UlFWyKCeNaUeBwAAAAAANgoBmA6pR48eefHFF1d7/oUXXmh1e2hg0zFh2f1/h/bunIpyf90BAAAA&#10;ANAx+Io4HdI73/nOfO9731vt+e9+97vZZ599NuJEwPo2Ydn2zyP6dC7xJAAAAAAAsPEIwHRI559/&#10;fv7617/mmGOOyYMPPpi5c+dm7ty5eeCBB3L00Ufnb3/7W84///xSjwm8BRNmL10BPKKv+/8CAAAA&#10;ANBxVJR6ACiFnXbaKb/97W/zoQ99KL///e9bnOvTp09+85vfZOeddy7RdMD6MH7ZFtAj+gjAAAAA&#10;AAB0HAIwHdYRRxyRiRMn5rbbbssLL7yQYrGYUaNG5ZBDDknnzraMhU3dRCuAAQAAAADogGwBTYd0&#10;+OGHZ+7cuenUqVOOOuqo1NXV5Ywzzsh73/vedO7cObNnz862225b6jGBddTUVMzEZfcAHmkFMAAA&#10;AAAAHYgATIf0t7/9LbW1tc2fX3rppXn11VebP29oaMi4ceNKMRqwHkybtyS1DU2pKCtkUM+aUo8D&#10;AAAAAAAbjQBMh1QsFt/wc2DT9vSUeUmSYb07p6LcX3UAAAAAAHQc7gEMQLtR19CUq+5+Md+/44Uk&#10;yXaDe5R4IgAAAAAA2LgEYDqkQqGQQqGwyjFg0/XIxNdy/s1P5LnpC5Ik+47qly+8a3SJpwIAAAAA&#10;gI1LAKZDKhaLOfXUU1NdXZ0kWbJkSc4888x06dIlSVrcHxho2+Yvqc83/zYu198/McVi0qdLVb50&#10;5LZ595hB/mEHAAAAAAAdjgBMh3TKKae0+PzEE09c5ZqTTz55Y40DrKPbn5meL/7hqUybtyRJcswu&#10;Q3Lh4aPTq0tViScDAAAAAIDSEIDpkK699tpSjwC8BTPmLclX/vx0bn1yWpJkeJ/O+cZR22fvLfuW&#10;eDIAAAAAACgtARiATUZTUzG/fvjlfOPWZzN/SUPKywr5yD6b59MHbpVOVeWlHg8AAAAAAEpOAAZg&#10;k/DizAU5/+Yn8+D4V5MkOwzpkUvet33eNqhHiScDAAAAAIC2QwAGoM27c9yMfPT6R1LX0JROleX5&#10;zCGjcupeI1JRXlbq0QAAAAAAoE0RgAFo8665d3zqGpqy5+Z9ctkxO2Ro786lHgkAAAAAANokS6cA&#10;aPMmzF6YJDnroK3EXwAAAAAAeAMCMABtWl1DU155bXGSZGTfLiWeBgAAAAAA2jYBGIA27eXXFqWp&#10;mHSuKk+/btWlHgcAAAAAANo0ARiANm3isu2fh/fpkkKhUOJpAAAAAACgbROAAWjTxs9alCQZ0ce9&#10;fwEAAAAA4M0IwAC0actXAI9w/18AAAAAAHhTAjAAbdaM+Uty34uzk1gBDAAAAAAAa6Ki1AMAQGtu&#10;e2pazr/5iby2qD41lWXZa4u+pR4JAAAAAADaPAEYgDZlQW1DvvbnZ/Lrh19Okowe2D3/7/gdM7S3&#10;FcAAAAAAAPBmBGAA2oxHJr6Ws3/9WCa9uiiFQnLGOzfPOQePSnVFealHAwAAAACATYIADEDJ1Tc2&#10;5Xv/fD7fv/OFNBWTwT075dvHjskem/cp9WgAAAAAALBJEYABKKmXZi7I2b9+LI9PnpskOWqnwbno&#10;PW9L95rKEk8GAAAAAACbHgEYgJIoFou54YFJ+fotz2ZxfWO611Tk60dtnyPHDCr1aAAAAAAAsMkS&#10;gAHY6GbOr825v3sid4ydkSTZe8s++db7x2Rgj04lngwAAAAAADZtAjAAG83iusZc+5/x+eFdL2b+&#10;koZUVZTl84dunQ/tPTJlZYVSjwcAAAAAAJs8ARiADa6hsSm/fWRyrvjHc5k+rzZJ8rZB3XP5sTtm&#10;6826lXg6AAAAAABoPwRgADaYYrGYvz8zPZfdNjYvzlyYJBncs1M+e+iovGfMYKt+AQAAAABgPROA&#10;AdggHhz/av7vr8/mv5PmJEl6da7MJw7YKifuMSzVFeWlHQ4AAAAAANopARiA9WrctPn55t/G5h/P&#10;zkiS1FSW5fR3bJ4z9t083WsqSzwdAAAAAAC0bwIwAOvFlDmLc8Xtz+V3/52cpmJSXlbIcW8fmk8f&#10;uFUGdK8p9XgAAAAAANAhCMAAvCVzFtXlh3e9mGv/MyF1DU1JksO22yyfPXTrbNGva4mnAwAAAACA&#10;jkUABmCd1Dc25ep7x+fKO1/IvCUNSZLdR/bOeYdtk52G9SrxdAAAAAAA0DEJwACsk5/9Z0L+769j&#10;kyTbbNYt5x62TfYb1S+FQqHEkwEAAAAAQMclAAOwTp6dOj9JcuIew3LRu7dLeZnwCwAAAAAApVZW&#10;6gEA2DRNmL0wSbLH5n3EXwAAAAAAaCMEYADWycRlAXhEny4lngQAAAAAAFhOAAZgrc1fUp9ZC+qS&#10;JMP7dC7xNAAAAAAAwHICMABrbeLsRUmSvl2r0q2mssTTAAAAAAAAywnAAKy18bNs/wwAAAAAAG2R&#10;AAzAWlt+/9/hAjAAAAAAALQpAjAAa238rKVbQI9w/18AAAAAAGhTBGAA1tryFcAj+loBDAAAAAAA&#10;bYkADMBam7AsAI8UgAEAAAAAoE0RgAFYK/OX1GfWgrokyXBbQAMAAAAAQJsiAAOwVibOXnr/375d&#10;q9KtprLE0wAAAAAAACsSgAFYK8u3fx7ex/bPAAAAAADQ1gjAAKyVCbOWB2DbPwMAAAAAQFsjAAOw&#10;VsbPWroF9EgrgAEAAAAAoM0RgAFYK9PnLUmSDOrZqcSTAAD8//buPUzLusAf/3tggOGsnEGQgyGi&#10;eIRUMBU3Rc1D/jyvJbqa5qYpWW267mZrW5Sbtll5oN3wsJZspX2tJZNVMRVMQSjzAKbgqKAclIOc&#10;mXl+f5izjYAKDNzMM6/XdT3X5dzP57553+P1GfR5z+dzAwAAAO+lAAZgs5RSSpJUNq8oOAkAAAAA&#10;APBeCmAAAAAAAACAMqEABgAAAAAAACgTCmBoIDfeeGP69++fqqqqDB06NI888siHOu+xxx5LZWVl&#10;9ttvv20bEAAAAAAAgLKnAIYGMGHChIwZMyZXXXVVZsyYkUMPPTTHHntsqqur3/e8pUuXZvTo0fn4&#10;xz++nZICAAAAAABQzhTA0ACuv/76nH/++fnMZz6TwYMH59///d/Tp0+f3HTTTe973mc/+9mcddZZ&#10;GT58+HZKCgAAAAAAQDlTAMNWWrt2baZPn55Ro0bVOz5q1KhMmTJlk+eNHz8+L774Yq6++uoP9ees&#10;WbMmy5Ytq/eCIpRKRScAAAAAAAA2RQEMW2nRokWpqalJ9+7d6x3v3r17Xn/99Y2e88ILL+SKK67I&#10;nXfemcrKyg/154wdOzYdO3ase/Xp02ers8Pmmr90VZ6qfitJ0rVdq4LTAAAAAAAA76UAhgZSUVFR&#10;7+tSqbTBsSSpqanJWWedlX/5l3/J7rvv/qGvf+WVV2bp0qV1r1deeWWrM8Pmuva+WVm9rjbD+u6c&#10;4bt1LjoOAAAAAADwHh9u6SGwSV26dEnz5s03WO27YMGCDVYFJ8ny5cszbdq0zJgxI5dcckmSpLa2&#10;NqVSKZWVlbn//vvzN3/zNxuc16pVq7RqZcUlxZlR/VbumfFakuSrJ+y50V9wAAAAAAAAimUFMGyl&#10;li1bZujQoZk0aVK945MmTcqIESM2GN+hQ4c8/fTTmTlzZt3roosuyqBBgzJz5swcdNBB2ys6fGil&#10;UinX/PrZJMkpB/TOPr13KjYQAAAAAACwUVYAQwO4/PLLc/bZZ2fYsGEZPnx4xo0bl+rq6lx00UVJ&#10;3tm++bXXXsvtt9+eZs2aZciQIfXO79atW6qqqjY4DjuKe/8wLzOql6RNy+b5h2MGFR0HAAAAAADY&#10;BAUwNIAzzjgjixcvzjXXXJP58+dnyJAhmThxYvr27ZskmT9/fqqrqwtOCVtm1dqafPs3zydJPjdy&#10;t3TvUFVwIgAAAAAAYFMqSqVSqegQwOZbtmxZOnbsmKVLl6ZDhw5Fx6GM3fDAC7l+0uzsslPrPPDF&#10;w1PVonnRkQAAAAAANsnn5zR1ngEMwCYtfntNbpr8YpLkimP3UP4CAAAAAMAOTgEMwCY98NyCrFpX&#10;k8E9O+T4fXoWHQcAAAAAAPgACmAANmny7AVJkqP27J6KioqC0wAAAAAAAB9EAQzARq2vqc0jLyxK&#10;kowc1LXgNAAAAAAAwIehAAZgo56qXpLlq9dn5zYtsm/vnYqOAwAAAAAAfAgKYAA26qFZ72z/fOjA&#10;rmnezPbPAAAAAADQGCiAAdioybMWJkmO2MP2zwAAAAAA0FgogAHYwBvLVue5+ctSUZEcNlABDAAA&#10;AAAAjYUCGIANPPrCoiTJPrt0TOd2rQpOAwAAAAAAfFgKYAA28NbKtUmSfl3aFpwEAAAAAADYHApg&#10;AAAAAAAAgDKhAAYAAAAAAAAoEwpgAAAAAAAAgDKhAAYAAAAAAAAoEwpgAAAAAAAAgDKhAAYAAAAA&#10;AAAoEwpgADZQWyolSSoKzgEAAAAAAGweBTAAG5i3ZHWSpHuHqoKTAAAAAAAAm0MBDMAG5i5ekSTp&#10;16VtwUkAAAAAAIDNoQAGYANzF71TAPft3KbgJAAAAAAAwOZQAANQz7qa2rz61qokSX8rgAEAAAAA&#10;oFFRAANQz7wlq7K+tpRWlc3Svb1nAAMAAAAAQGOiAAagnjl/2f65X+e2adasouA0AAAAAADA5lAA&#10;A1DPy4tXJvH8XwAAAAAAaIwUwADUU7cC2PN/AQAAAACg0VEAA1DP3MX/twU0AAAAAADQuCiAAajn&#10;3S2g+3WxBTQAAAAAADQ2CmAA6qyvqc0rb/6lALYCGAAAAAAAGh0FMAB1XluyKutrS2lV2Sw9OlQV&#10;HQcAAAAAANhMCmAA6sxZ9H/P/23WrKLgNAAAAAAAwOZSAANQ593n//bt7Pm/AAAAAADQGCmAAajz&#10;7grg/l08/xcAAAAAABojBTAAdZ6ZtzRJMqCrAhgAAAAAABojBTAASZKlq9blqeolSZIRu3UpNgwA&#10;AAAAALBFFMAAJEkefWFRampL2a1r2/Tp5BnAAAAAAADQGCmAAUiSTJ61IEkyclC3gpMAAAAAAABb&#10;SgEMQEqlUh6evTBJMnJQ14LTAAAAAAAAW0oBDECenb8sC5avSesWzXNg/05FxwEAAAAAALaQAhiA&#10;TJ71zurfEbt1TqvK5gWnAQAAAAAAtpQCGIA8PMv2zwAAAAAAUA4UwABN3JxFK/LE3DdTUZEcsUe3&#10;ouMAAAAAAABbQQEM0MTdPnVukuSIQd3Se+c2xYYBAAAAAAC2igIYoAl7e836/Gzaq0mSc0b0KzYM&#10;AAAAAACw1RTAAE3YL6a/mrfXrM+Arm1z6Ee6FB0HAAAAAADYSgpggCaqtraU2/6y/fM5w/ulWbOK&#10;YgMBAAAAAABbTQEM0EQ98udFeWnhirRrVZlThvYuOg4AAAAAANAAFMAATdRtU+YmSU4b1jvtWlUW&#10;GwYAAAAAAGgQCmCAJujFhW/noVkLkiSjh/crNgwAAAAAANBgFMAATdDYic+nVEqOHNw9/bu0LToO&#10;AAAAAADQQBTAAE3Moy8syv8+90aaN6vIFcfuUXQcAAAAAACgASmAAZqQ9TW1+fqvn02SnH1w33yk&#10;W7uCEwEAAAAAAA1JAQzQhNz15CuZ9cbydGzdImOOHFh0HAAAAAAAoIEpgAGaiKWr1uX6SbOTJF84&#10;cmB2atOy4EQAAAAAAEBDUwADNBE/ePCFvLlibT7SrV0+dXDfouMAAAAAAADbgAIYoAmYs2hFbp0y&#10;N0nyT8cNTovmfvwDAAAAAEA50gAANAHff+CFrKspZeSgrhk5qFvRcQAAAAAAgG1EAQzQBPzh1SVJ&#10;kr87pH+xQQAAAAAAgG1KAQxQ5mpqS3nlzVVJkgFd2hacBgAAAAAA2JYUwABlbt6SVVlbU5uWzZul&#10;106ti44DAAAAAABsQwpggDI3d/GKJMmundukebOKgtMAAAAAAADbkgIYoMzNXfROAdyvc5uCkwAA&#10;AAAAANuaAhigzM1dvDJJ0q+z5/8CAAAAAEC5UwADlLm6FcBdFMAAAAAAAFDuFMAAZe7PC99OYgUw&#10;AAAAAAA0BQpggDL2ypsr8/LilalsVpF9+nQsOg4AAAAAALCNKYABytjkWQuSJAf03TkdqloUnAYA&#10;AAAAANjWFMAAZWzyrIVJkpGDuhacBAAAAAAA2B4UwABlavW6mjz24qIkycjduxWcBgAAAAAA2B4U&#10;wABl6ok5b2b1utp079Aqg3u2LzoOAAAAAACwHSiAAcrUu9s/H75711RUVBScBgAAAAAA2B4UwABl&#10;avLsBUmSkYNs/wwAAAAAAE2FAhigDP32mdfz0sIVqWxWkUM+0qXoOAAAAAAAwHaiAAYoM28sW52v&#10;/OKPSZLzD+2fjq1bFJwIAAAAAADYXhTAAGWktraUy/97ZpasXJchu3TIF48aVHQkAAAAAABgO1IA&#10;A5SR/3x0Th778+JUtWiW7525f1pW+jEPAAAAAABNiWYAoEz86bWlufa3zydJvnr8Xtmta7uCEwEA&#10;AAAAANubAhigDKxaW5PL7pqRdTWlHL1X9/ztgX2KjgQAAAAAABRAAQxQBv71f57NiwtXpHuHVvnW&#10;yfukoqKi6EgAAAAAAEABFMAAjdz/PvtG7vx9dZLkutP2y85tWxacCAAAAAAAKIoCGKARK5VK+fZ9&#10;7zz394JD++djA7sUnAgAAAAAACiSAhigEZvy4uK8sODttGnZPJ//+MCi4wAAAAAAAAVTAAM0YuMf&#10;m5skOXVo73SoalFsGAAAAAAAoHAKYIBG6pU3V+aB599Ikowe3q/YMAAAAAAAwA5BAQzQSN0+dW5K&#10;peTQgV3ykW7tio4DAAAAAADsABTAAI3QyrXrM+HJV5Ikf3dIv2LDAAAAAAAAOwwFMEAjdM+M17Js&#10;9fr07dwmI3fvVnQcAAAAAABgB6EABmhkSqVSbpsyN8k7z/5t1qyi2EAAAAAAAMAOQwEM0Mi8sODt&#10;zH7j7bSsbJbThvUuOg4AAAAAALADUQADNDKTZy1Ikhw8oHM6VLUoOA0AAAAAALAjUQADNDKTZy1M&#10;kozcvWvBSQAAAAAAgB2NAhigEXl7zfo8OffNJMnIQQpgAAAAAACgPgUwQCMy5c+Lsq6mlF07tUn/&#10;Lm2LjgMAAAAAAOxgFMAAjcjk2X/Z/nlQ11RUVBScBgAAAAAA2NEogAEaiVKplIdn/V8BDAAAAAAA&#10;8F4KYIBGYvYbb+e1JavSsrJZhg/oUnQcAAAAAABgB6QABmgkfvpEdZLksIFd07pl84LTAAAAAAAA&#10;OyIFMEAj8Paa9fn59FeTJKOH9y04DQAAAAAAsKNSAAM0Ar+Y/mreXrM+u3Vtm0MH2v4ZAAAAAADY&#10;OAUwwA6utraU26bMTZKcM6JfKioqig0EAAAAAADssBTAADu4372wMC8tWpH2rSpz8gG9i44DAAAA&#10;AADswBTAADu4d1f/njqsd9q1qiw2DAAAAAAAsENTAAPswOYsWpGHZi1MRUVyzvB+RccBAAAAAAB2&#10;cApggB3Y7VPnJklG7t41/bq0LTYMAAAAAACww1MAA+yg3l6zPj+b9mqS5JwR/YoNAwAAAAAANAoK&#10;YIAd1C+mv5q316zPgC5tc9jArkXHAQAAAAAAGgEFMMAOqLa2lNv+sv3zOSP6pVmzimIDAQAAAAAA&#10;jYICGGAH9MifF+WlhSvSrlVlThnau+g4AAAAAABAI6EABtgB3TZlbpLk1KG9065VZbFhAAAAAACA&#10;RkMBDLCDmbtoRR6atSDJO9s/AwAAAAAAfFgKYIAdzO1TX06plIwc1DX9u7QtOg4AAAAAANCIKIAB&#10;djD3zHg1idW/AAAAAADA5lMAA+xglq9enyQZ3KNDwUkAAAAAAIDGRgEMAAAAAAAAUCYUwAAAAAAA&#10;AABlQgEMAAAAAAAAUCYUwAAAAAAAAABlQgEMAAAAAAAAUCYUwAAAAAAAAABlQgEMAAAAAAAAUCYU&#10;wAAAAAAAAABlQgEMAAAAAAAAUCYUwAAAAAAAAABlQgEMDeTGG29M//79U1VVlaFDh+aRRx7Z5Ni7&#10;7747Rx11VLp27ZoOHTpk+PDh+e1vf7sd0wIAAAAAAFCOFMDQACZMmJAxY8bkqquuyowZM3LooYfm&#10;2GOPTXV19UbH/+53v8tRRx2ViRMnZvr06TniiCNywgknZMaMGds5OQAAAAAAAOWkolQqlYoOAY3d&#10;QQcdlAMOOCA33XRT3bHBgwfnpJNOytixYz/UNfbaa6+cccYZ+epXv/qhxi9btiwdO3bM0qVL06FD&#10;hy3KzY7pI/84MetrS3n8yo+nR8eqouMAAAAAADQqPj+nqbMCGLbS2rVrM3369IwaNare8VGjRmXK&#10;lCkf6hq1tbVZvnx5OnXqtMkxa9asybJly+q9AAAAAAAA4K8pgGErLVq0KDU1NenevXu94927d8/r&#10;r7/+oa5x3XXXZcWKFTn99NM3OWbs2LHp2LFj3atPnz5blZsd05r1NVlf+87GDC2aVxScBgAAAAAA&#10;aGwUwNBAKirql3WlUmmDYxvz05/+NF/72tcyYcKEdOvWbZPjrrzyyixdurTu9corr2x1ZnY8r7y5&#10;KknStmXzdGrbsuA0AAAAAABAY1NZdABo7Lp06ZLmzZtvsNp3wYIFG6wKfq8JEybk/PPPz89+9rMc&#10;eeSR7zu2VatWadWq1VbnZcf28uIVSZK+ndt+qF8gAAAAAAAA+GtWAMNWatmyZYYOHZpJkybVOz5p&#10;0qSMGDFik+f99Kc/zbnnnpuf/OQnOe6447Z1TBqJOYveKYD7dWlTcBIAAAAAAKAxsgIYGsDll1+e&#10;s88+O8OGDcvw4cMzbty4VFdX56KLLkryzvbNr732Wm6//fYk75S/o0ePzve+970cfPDBdauHW7du&#10;nY4dOxZ2HxTv5cUrkyT9OrctOAkAAAAAANAYKYChAZxxxhlZvHhxrrnmmsyfPz9DhgzJxIkT07dv&#10;3yTJ/PnzU11dXTf+lltuyfr163PxxRfn4osvrjt+zjnn5NZbb93e8dmBzP3LFtAKYAAAAAAAYEtU&#10;lEqlUtEhgM23bNmydOzYMUuXLk2HDh2KjkMDOfTaB/PKm6vy358dngP7dyo6DgAAAABAo+Pzc5o6&#10;zwAG2EGsXV+b195alSTp19kzgAEAAAAAgM2nAAbYQTz4/ILUlpLObVuma/tWRccBAAAAAAAaIQUw&#10;wA7i1ilzkiRnHtgnFRUVBacBAAAAAAAaIwUwwA7gufnL8vhLb6Z5s4p8+uC+RccBAAAAAAAaKQUw&#10;wA7gtilzkyTH7NUjPTu2LjYMAAAAAADQaCmAAQr21oq1+eXM15Ik5x7Sr9gwAAAAAABAo6YABijY&#10;hGmvZPW62uzVq0OG9d256DgAAAAAAEAjpgAGKND6mtrcMfXlJMk5I/qloqKi4EQAAAAAAEBjpgAG&#10;KND/PD0/ry1ZlU5tW+bEfXsVHQcAAAAAAGjkFMAABXl96epcfe8zSZJzhvdLVYvmBScCAAAAAAAa&#10;OwUwQAFqa0v54s9mZsnKdRmyS4f8/cjdio4EAAAAAACUAQUwQAH+49GX8tifF6d1i+b53pn7p2Wl&#10;H8cAAAAAAMDW0zgAbGd/em1p/u23s5IkXz1hz+zWtV3BiQAAAAAAgHKhAAbYjlatrcmld83IuppS&#10;jt6re878aJ+iIwEAAAAAAGVEAQywHX39f57NSwtXpHuHVvnWyfukoqKi6EgAAAAAAEAZUQADbCe/&#10;feb1/OT31UmS60/fLzu3bVlwIgAAAAAAoNwogAG2g3U1tbnqnqeTJBceNiCHfKRLwYkAAAAAAIBy&#10;pAAG2A5efWtVFr29NlUtmuWLo3YvOg4AAAAAAFCmFMAA28HcRSuSJP06t02ryuYFpwEAAAAAAMqV&#10;AhhgO5i7+P8KYAAAAAAAgG1FAQywHby7ArhvlzYFJwEAAAAAAMqZAhhgO5i7eGWSpL8VwAAAAAAA&#10;wDakAAbYDt7dArqvAhgAAAAAANiGFMAA29i6mtq8+taqJEn/LgpgAAAAAABg21EAA2xjM19Zkpra&#10;Ulq3aJ7uHVoVHQcAAAAAAChjCmCAbahUKuWbE59Lkhy3T89UVFQUnAgAAAAAAChnCmCAbejeP8zL&#10;jOolad2ieb589KCi4wAAAAAAAGVOAQywjaxaW5Nv/+b5JMnnRu6W7h2qCk4EAAAAAACUOwUwwDby&#10;o0deyrylq7PLTq1zwWEDio4DAAAAAAA0AQpggG3g9aWrc9PkF5MkVxy7R6paNC84EQAAAAAA0BQo&#10;gAG2gWt/+3xWravJ0L475/h9ehYdBwAAAAAAaCIUwAAN7A+vLMndT72WJPnq8XumoqKi4EQAAAAA&#10;AEBToQAGaGDjHnkpSXLy/rtk3z47FRsGAAAAAABoUhTAAA1ofU1tfjd7YZLk08P7FpwGAAAAAABo&#10;ahTAAA3oqeolWb56fXZu0yL79t6p6DgAAAAAAEATowAGaECTZy1Ikhw6sGuaN/PsXwAAAAAAYPtS&#10;AAM0oMmz3tn+eeSgrgUnAQAAAAAAmiIFMEADWbBsdZ6dvyxJctjuCmAAAAAAAGD7UwADNJDJs99Z&#10;/btv747p0q5VwWkAAAAAAICmSAEM0ED+99k3kiSHD+pWcBIAAAAAAKCpqiw6AEBjV1tbyjcmPpf7&#10;/1IAHzW4e8GJAAAAAACApkoBDLAVVq+ryRcmzMxv/vR6kuSKY/fI3r07FpwKAAAAAABoqhTAAFvo&#10;zRVrc8Ht0zL95bfSsnmz/Ntp++ST++1SdCwAAAAAAKAJUwADbIGXF6/IueOfzJxFK9KhqjLjRg/L&#10;wQM6Fx0LAAAAAABo4hTAAJtpRvVb+cxt07J4xdrsslPr3HbeR/ORbu2LjgUAAAAAAKAABtgc9z/z&#10;ei69a0ZWr6vNkF065MfnfjTd2lcVHQsAAAAAACCJAhjgQ7ttytx87VfPpFRKjhjUNT8464C0beXH&#10;KAAAAAAAsOPQXAB8CDc//GK+9ZvnkyR/e+Cu+fon90pl82YFpwIAAAAAAKhPAQzwAdbX1OamyS8m&#10;SS4/avd8/m8+koqKioJTAQAAAAAAbMjyNYAP8IdXl2TpqnXp2LpFPjdyN+UvAAAAAACww1IAA3yA&#10;ybMWJkkOHdjFts8AAAAAAMAOTZMB8AHeLYBHDupWcBIAAAAAAID3pwAGeB8Ll6/J068tTZIcvnvX&#10;gtMAAAAAAAC8PwUwwPv43ex3Vv8O2aVDurZvVXAaAAAAAACA96cABngfk/9SAI/c3fbPAAAAAADA&#10;jk8BDLAJ1YtX5uFZC5IkIwfZ/hkAAAAAANjxKYABNmLmK0vy/934WJatXp8BXdtmvz47FR0JAAAA&#10;AADgA1UWHQBgRzPp2Tfy+Z8+ldXrarNXrw4Zf+5HU9nc78sAAAAAAAA7PgUwwF+5fercfO3eZ1Jb&#10;emfb5x+edUDatvKjEgAAAAAAaBy0GgBJamtL+dZ9z2fc715Kkpz50T7515OGWPkLAAAAAAA0Kgpg&#10;oMlbva4mX/zZH/I/f5yfJPny0YPyuZG7paKiouBkAAAAAAAAm0cBDDRpS1auzQW3T8uTc99Ki+YV&#10;ufbUffL/7d+76FgAAAAAAABbRAEMNFnVi1fm3FufyEsLV6R9VWVuOXtoRuzWpehYAAAAAAAAW0wB&#10;DDRJpVKprvzt1bEqt553YHbv3r7oWAAAAAAAAFtFAQw0SQvfXpOXFq5Is4rk7s8dkh4dq4qOBAAA&#10;AAAAsNWaFR0AoAhzF61Mkuyyc2vlLwAAAAAAUDYUwECTNHfxiiRJv85tC04CAAAAAADQcBTAQJM0&#10;d5ECGAAAAAAAKD8KYKBJennxO1tA9+3cpuAkAAAAAAAADUcBDDRJc/6yArh/FyuAAQAAAACA8qEA&#10;BpqcUqmUl//yDOC+toAGAAAAAADKiAIYaHIemrUgK9bWpFlF0qdT66LjAAAAAAAANBgFMNCkPDd/&#10;WT7/kxlJkjMP3DWtKpsXnAgAAAAAAKDhKICBJuONZatz3q1PZsXamgwf0DlfO2GvoiMBAAAAAAA0&#10;KAUw0CSsXLs+59/2ZOYvXZ0BXdvm5k8PTctKPwIBAAAAAIDyov0Ayl5NbSmX3TUzf3ptWTq1bZnx&#10;5340Hdu0KDoWAAAAAABAg1MAA2Vv7MTnMunZN9Kysll+NHpo+nZuW3QkAAAAAACAbUIBDJS1Ox5/&#10;Of/x6JwkyXdO2zdD+3YqOBEAAAAAAMC2owAGytbDsxfma/c+kyT50qjdc+K+vQpOBAAAAAAAsG0p&#10;gIGy9S+/eiY1taWcckDvXHzER4qOAwAAAAAAsM0pgIGyNHfRiry0cEUqm1XkayfumYqKiqIjAQAA&#10;AAAAbHMKYKAsTZ61IEkyrN/OaV/VouA0AAAAAAAA24cCGChLk2cvTJKMHNSt4CQAAAAAAADbjwIY&#10;KDur19Vk6ouLkyQjB3UtOA0AAAAAAMD2owAGys7jLy3OmvW16dGhKoO6ty86DgAAAAAAwHajAAbK&#10;zuRZ727/3DUVFRUFpwEAAAAAANh+FMBA2Xl49v8VwAAAAAAAAE2JAhgoKyvXrs+cRSuSJAcP6Fxw&#10;GgAAAAAAgO1LAQyUldrS//1zVYvmxQUBAAAAAAAogAIYAAAAAAAAoEwogAEAAAAAAADKhAIYAAAA&#10;AAAAoEwogAEAAAAAAADKhAIYAAAAAAAAoEwogIGyUiqVio4AAAAAAABQGAUwUFZmVC9JkrRvVZkW&#10;zf2IAwAAAAAAmhbtCFBWbpsyN0lyytDead6sotgwAAAAAAAA25kCGCgbcxetyIOzFiRJzhnRr9gw&#10;AAAAAAAABVAAA2Xj9qkvp1RKRg7qmv5d2hYdBwAAAAAAYLtTAANlYcWa9fnZtFeSJOda/QsAAAAA&#10;ADRRCmCgLNz91KtZvmZ9+ndpm8MGdi06DgAAAAAAQCEUwECjVyqVcuuUuUmSc4b3TbNmFcUGAgAA&#10;AAAAKIgCGGj0pr60OC8uXJF2rSpzytDeRccBAAAAAAAojAIYaPReWrgiSXLwgE5pX9Wi4DQAAAAA&#10;AADFUQADZaO5rZ8BAAAAAIAmTgEMAAAAAAAAUCYUwAAAAAAAAABlQgEMAAAAAAAAUCYUwAAAAAAA&#10;AABlQgEMAAAAAAAAUCYUwAAAAAAAAABlQgEMAAAAAAAAUCYUwAAAAAAAAABlQgEMAAAAAAAAUCYU&#10;wAAAAAAAAABlQgEMAAAAAAAAUCYUwAAAAAAAAABlQgEMAAAAAAAAUCYUwAAAAAAAAABlQgEMNHrd&#10;O1Rl+IDOGdS9fdFRAAAAAAAAClVZdACArXXUnt1z1J7di44BAAAAAABQOCuAAQAAAAAAAMqEAhga&#10;yI033pj+/funqqoqQ4cOzSOPPPK+4x9++OEMHTo0VVVVGTBgQG6++ebtlBQAAAAAAIBypQCGBjBh&#10;woSMGTMmV111VWbMmJFDDz00xx57bKqrqzc6fs6cOfnEJz6RQw89NDNmzMg//uM/5tJLL80vfvGL&#10;7ZwcAAAAAACAclJRKpVKRYeAxu6ggw7KAQcckJtuuqnu2ODBg3PSSSdl7NixG4z/yle+knvvvTfP&#10;Pfdc3bGLLroof/jDHzJ16tQP9WcuW7YsHTt2zNKlS9OhQ4etvwkAAAAAACgDPj+nqbMCGLbS2rVr&#10;M3369IwaNare8VGjRmXKlCkbPWfq1KkbjD/66KMzbdq0rFu3bptlBQAAAAAAoLxVFh0AGrtFixal&#10;pqYm3bt3r3e8e/fuef311zd6zuuvv77R8evXr8+iRYvSs2fPDc5Zs2ZN1qxZU/f1smXLGiA9AAAA&#10;AAAA5cQKYGggFRUV9b4ulUobHPug8Rs7/q6xY8emY8eOda8+ffpsZWIAAAAAAADKjQIYtlKXLl3S&#10;vHnzDVb7LliwYINVvu/q0aPHRsdXVlamc+fOGz3nyiuvzNKlS+ter7zySsPcAAAAAAAAAGVDAQxb&#10;qWXLlhk6dGgmTZpU7/ikSZMyYsSIjZ4zfPjwDcbff//9GTZsWFq0aLHRc1q1apUOHTrUewEAAAAA&#10;AMBfUwBDA7j88svzH//xH/nxj3+c5557Ll/4whdSXV2diy66KMk7q3dHjx5dN/6iiy7Kyy+/nMsv&#10;vzzPPfdcfvzjH+c///M/86UvfamoWwAAAAAAAKAMVBYdAMrBGWeckcWLF+eaa67J/PnzM2TIkEyc&#10;ODF9+/ZNksyfPz/V1dV14/v375+JEyfmC1/4Qn74wx+mV69eueGGG3LKKacUdQsAAAAAAACUgYpS&#10;qVQqOgSw+ZYtW5aOHTtm6dKltoMGAAAAAIC/8Pk5TZ0toAEAAAAAAADKhAIYAAAAAAAAoEwogAEA&#10;AAAAAADKhAIYAAAAAAAAoEwogAEAAAAAAADKhAIYAAAAAAAAoEwogAEAAAAAAADKhAIYAAAAAAAA&#10;oEwogAEAAAAAAADKhAIYAAAAAAAAoEwogAEAAAAAAADKhAIYAAAAAAAAoEwogAEAAAAAAADKhAIY&#10;AAAAAAAAoEwogAEAAAAAAADKhAIYAAAAAAAAoEwogAEAAAAAAADKhAIYAAAAAAAAoExUFh0A2DKl&#10;UilJsmzZsoKTAAAAAADAjuPdz83f/RwdmhoFMDRSy5cvT5L06dOn4CQAAAAAALDjWb58eTp27Fh0&#10;DNjuKkp+/QEapdra2sybNy/t27dPRUVF0XEKtWzZsvTp0yevvPJKOnToUHQcaDLMPSiO+QfFMPeg&#10;OOYfFMPcg+KYf1unVCpl+fLl6dWrV5o18zRUmh4rgKGRatasWXr37l10jB1Khw4d/McQFMDcg+KY&#10;f1AMcw+KY/5BMcw9KI75t+Ws/KUp82sPAAAAAAAAAGVCAQwAAAAAAABQJhTAQKPXqlWrXH311WnV&#10;qlXRUaBJMfegOOYfFMPcg+KYf1AMcw+KY/4BW6OiVCqVig4BAAAAAAAAwNazAhgAAAAAAACgTCiA&#10;AQAAAAAAAMqEAhgAAAAAAACgTCiAgUbtxhtvTP/+/VNVVZWhQ4fmkUceKToSNGpjx47NRz/60bRv&#10;3z7dunXLSSedlFmzZtUbUyqV8rWvfS29evVK69atM3LkyDzzzDP1xqxZsyaf//zn06VLl7Rt2zYn&#10;nnhiXn311e15K9CojR07NhUVFRkzZkzdMXMPtp3XXnstn/70p9O5c+e0adMm++23X6ZPn173vvkH&#10;28b69evzT//0T+nfv39at26dAQMG5JprrkltbW3dGPMPtt7vfve7nHDCCenVq1cqKiryy1/+st77&#10;DTXP3nrrrZx99tnp2LFjOnbsmLPPPjtLlizZxncHO7b3m3/r1q3LV77yley9995p27ZtevXqldGj&#10;R2fevHn1rmH+AVtCAQw0WhMmTMiYMWNy1VVXZcaMGTn00ENz7LHHprq6uuho0Gg9/PDDufjii/P4&#10;449n0qRJWb9+fUaNGpUVK1bUjbn22mtz/fXX5wc/+EGefPLJ9OjRI0cddVSWL19eN2bMmDG55557&#10;ctddd+XRRx/N22+/neOPPz41NTVF3BY0Kk8++WTGjRuXffbZp95xcw+2jbfeeiuHHHJIWrRokd/8&#10;5jd59tlnc91112WnnXaqG2P+wbbx7W9/OzfffHN+8IMf5Lnnnsu1116bf/u3f8v3v//9ujHmH2y9&#10;FStWZN99980PfvCDjb7fUPPsrLPOysyZM3Pfffflvvvuy8yZM3P22Wdv8/uDHdn7zb+VK1fmqaee&#10;yj//8z/nqaeeyt13353Zs2fnxBNPrDfO/AO2SAmgkTrwwANLF110Ub1je+yxR+mKK64oKBGUnwUL&#10;FpSSlB5++OFSqVQq1dbWlnr06FH61re+VTdm9erVpY4dO5ZuvvnmUqlUKi1ZsqTUokWL0l133VU3&#10;5rXXXis1a9asdN99923fG4BGZvny5aWBAweWJk2aVDr88MNLl112WalUMvdgW/rKV75S+tjHPrbJ&#10;980/2HaOO+640nnnnVfv2Mknn1z69Kc/XSqVzD/YFpKU7rnnnrqvG2qePfvss6Ukpccff7xuzNSp&#10;U0tJSs8///w2vitoHN47/zbmiSeeKCUpvfzyy6VSyfwDtpwVwECjtHbt2kyfPj2jRo2qd3zUqFGZ&#10;MmVKQamg/CxdujRJ0qlTpyTJnDlz8vrrr9ebe61atcrhhx9eN/emT5+edevW1RvTq1evDBkyxPyE&#10;D3DxxRfnuOOOy5FHHlnvuLkH2869996bYcOG5bTTTku3bt2y//7750c/+lHd++YfbDsf+9jH8sAD&#10;D2T27NlJkj/84Q959NFH84lPfCKJ+QfbQ0PNs6lTp6Zjx4456KCD6sYcfPDB6dixo7kIm2Hp0qWp&#10;qKio243G/AO2VGXRAQC2xKJFi1JTU5Pu3bvXO969e/e8/vrrBaWC8lIqlXL55ZfnYx/7WIYMGZIk&#10;dfNrY3Pv5ZdfrhvTsmXL7LzzzhuMMT9h0+66665Mnz4906ZN2+A9cw+2nZdeeik33XRTLr/88vzj&#10;P/5jnnjiiVx66aVp1apVRo8ebf7BNvSVr3wlS5cuzR577JHmzZunpqYm3/jGN/K3f/u3Sfz9B9tD&#10;Q82z119/Pd26ddvg+t26dTMX4UNavXp1rrjiipx11lnp0KFDEvMP2HIKYKBRq6ioqPd1qVTa4Biw&#10;ZS655JL88Y9/zKOPPrrBe1sy98xP2LRXXnkll112We6///5UVVVtcpy5Bw2vtrY2w4YNyze/+c0k&#10;yf77759nnnkmN910U0aPHl03zvyDhjdhwoT813/9V37yk59kr732ysyZMzNmzJj06tUr55xzTt04&#10;8w+2vYaYZxsbby7Ch7Nu3bqceeaZqa2tzY033viB480/4IPYAhpolLp06ZLmzZtv8FtsCxYs2OC3&#10;VoHN9/nPfz733ntvHnroofTu3bvueI8ePZLkfedejx49snbt2rz11lubHAPUN3369CxYsCBDhw5N&#10;ZWVlKisr8/DDD+eGG25IZWVl3dwx96Dh9ezZM3vuuWe9Y4MHD051dXUSf/fBtvTlL385V1xxRc48&#10;88zsvffeOfvss/OFL3whY8eOTWL+wfbQUPOsR48eeeONNza4/sKFC81F+ADr1q3L6aefnjlz5mTS&#10;pEl1q38T8w/YcgpgoFFq2bJlhg4dmkmTJtU7PmnSpIwYMaKgVND4lUqlXHLJJbn77rvz4IMPpn//&#10;/vXe79+/f3r06FFv7q1duzYPP/xw3dwbOnRoWrRoUW/M/Pnz86c//cn8hE34+Mc/nqeffjozZ86s&#10;ew0bNiyf+tSnMnPmzAwYMMDcg23kkEMOyaxZs+odmz17dvr27ZvE332wLa1cuTLNmtX/aKp58+ap&#10;ra1NYv7B9tBQ82z48OFZunRpnnjiiboxv//977N06VJzEd7Hu+XvCy+8kP/93/9N586d671v/gFb&#10;yhbQQKN1+eWX5+yzz86wYcMyfPjwjBs3LtXV1bnooouKjgaN1sUXX5yf/OQn+X//7/+lffv2db8F&#10;3rFjx7Ru3ToVFRUZM2ZMvvnNb2bgwIEZOHBgvvnNb6ZNmzY566yz6saef/75+eIXv5jOnTunU6dO&#10;+dKXvpS99947Rx55ZJG3Bzus9u3b1z1r+11t27ZN586d646be7BtfOELX8iIESPyzW9+M6effnqe&#10;eOKJjBs3LuPGjUsSf/fBNnTCCSfkG9/4RnbdddfstddemTFjRq6//vqcd955Scw/aChvv/12/vzn&#10;P9d9PWfOnMycOTOdOnXKrrvu2iDzbPDgwTnmmGNywQUX5JZbbkmSXHjhhTn++OMzaNCg7X/TsIN4&#10;v/nXq1evnHrqqXnqqafy61//OjU1NXWfw3Tq1CktW7Y0/4AtVwJoxH74wx+W+vbtW2rZsmXpgAMO&#10;KD388MNFR4JGLclGX+PHj68bU1tbW7r66qtLPXr0KLVq1ap02GGHlZ5++ul611m1alXpkksuKXXq&#10;1KnUunXr0vHHH1+qrq7ezncDjdvhhx9euuyyy+q+Nvdg2/nVr35VGjJkSKlVq1alPfbYozRu3Lh6&#10;75t/sG0sW7asdNlll5V23XXXUlVVVWnAgAGlq666qrRmzZq6MeYfbL2HHnpoo/+fd84555RKpYab&#10;Z4sXLy596lOfKrVv377Uvn370qc+9anSW2+9tZ3uEnZM7zf/5syZs8nPYR566KG6a5h/wJaoKJVK&#10;pe1ZOAMAAAAAAACwbXgGMAAAAAAAAECZUAADAAAAAAAAlAkFMAAAAAAAAECZUAADAAAAAAAAlAkF&#10;MAAAAAAAAECZUAADAAAAAAAAlAkFMAAAAAAAAECZUAADAAAAAAAAlAkFMAAAANvM5MmTU1FRkSVL&#10;ljT4tfv165d///d/3+rrjBw5MmPGjNnq62ypuXPnpqKiIjNnziwsw19rqO8rAAAAxVAAAwAAsFEL&#10;FizIZz/72ey6665p1apVevTokaOPPjpTp04tOlqS5Mknn8yFF1641de5++678/Wvf70BEm2ZPn36&#10;ZP78+RkyZMgWX2Pu3Lk5//zz079//7Ru3Tq77bZbrr766qxdu7YBkwIAANAYVBYdAAAAgB3TKaec&#10;knXr1uW2227LgAED8sYbb+SBBx7Im2++WXS0JEnXrl0b5DqdOnVqkOtsqebNm6dHjx5bdY3nn38+&#10;tbW1ueWWW/KRj3wkf/rTn3LBBRdkxYoV+c53vtNASQEAAGgMrAAGAABgA0uWLMmjjz6ab3/72zni&#10;iCPSt2/fHHjggbnyyitz3HHHJdn41sVLlixJRUVFJk+eXO96jz32WPbdd99UVVXloIMOytNPP133&#10;3q233pqddtopv/71rzNo0KC0adMmp556alasWJHbbrst/fr1y84775zPf/7zqampqTvvvVsVf+1r&#10;X6tbrdyrV69ceumlde/deOONGThwYKqqqtK9e/eceuqpde+9dwvot956K6NHj87OO++cNm3a5Nhj&#10;j80LL7ywQd7f/va3GTx4cNq1a5djjjkm8+fPrxszefLkHHjggWnbtm122mmnHHLIIXn55Zc3+r1+&#10;7/fx3W2zH3jggQwbNixt2rTJiBEjMmvWrE3++zrmmGMyfvz4jBo1KgMGDMiJJ56YL33pS7n77rs3&#10;eU7yzirvE044Ia1bt07//v1z5513bjDm+uuvz9577522bdumT58++dznPpe33347SbJixYp06NAh&#10;P//5z+ud86tf/Spt27bN8uXLs3bt2lxyySXp2bNnqqqq0q9fv4wdO/Z9cwEAALDlFMAAAABsoF27&#10;dmnXrl1++ctfZs2aNVt9vS9/+cv5zne+kyeffDLdunXLiSeemHXr1tW9v3Llytxwww256667ct99&#10;92Xy5Mk5+eSTM3HixEycODF33HFHxo0bt0HR+K6f//zn+e53v5tbbrklL7zwQn75y19m7733TpJM&#10;mzYtl156aa655prMmjUr9913Xw477LBNZj333HMzbdq03HvvvZk6dWpKpVI+8YlPbJD3O9/5Tu64&#10;44787ne/S3V1db70pS8lSdavX5+TTjophx9+eP74xz9m6tSpufDCC1NRUbFZ37Orrroq1113XaZN&#10;m5bKysqcd955m3X+0qVLP3B187nnnpu5c+fmwQcfzM9//vPceOONWbBgQb0xzZo1yw033JA//elP&#10;ue222/Lggw/mH/7hH5Ikbdu2zZlnnpnx48fXO2f8+PE59dRT0759+9xwww25995789///d+ZNWtW&#10;/uu//iv9+vXbrHsBAADgw7MFNAAAABuorKzMrbfemgsuuCA333xzDjjggBx++OE588wzs88++2z2&#10;9a6++uocddRRSZLbbrstvXv3zj333JPTTz89SbJu3brcdNNN2W233ZIkp556au6444688cYbadeu&#10;Xfbcc88cccQReeihh3LGGWdscP3q6ur06NEjRx55ZFq0aJFdd901Bx54YN17bdu2zfHHH5/27dun&#10;b9++2X///Tea84UXXsi9996bxx57LCNGjEiS3HnnnenTp09++ctf5rTTTqvLe/PNN9flveSSS3LN&#10;NdckSZYtW5alS5fm+OOPr3t/8ODBm/09+8Y3vpHDDz88SXLFFVfkuOOOy+rVq1NVVfWB57744ov5&#10;/ve/n+uuu26TY2bPnp3f/OY3efzxx3PQQQclSf7zP/9zg6x/vTq6f//++frXv56///u/z4033pgk&#10;+cxnPpMRI0Zk3rx56dWrVxYtWpRf//rXmTRpUpJ3vv8DBw7Mxz72sVRUVKRv376b9X0AAABg81gB&#10;DAAAwEadcsopmTdvXu69994cffTRmTx5cg444IDceuutm32t4cOH1/1zp06dMmjQoDz33HN1x9q0&#10;aVNXliZJ9+7d069fv7Rr167esfeuTn3XaaedllWrVmXAgAG54IILcs8992T9+vVJkqOOOip9+/bN&#10;gAEDcvbZZ+fOO+/MypUrN3qd5557LpWVlXWFaJJ07tz5A/P27NmzLlunTp1y7rnn5uijj84JJ5yQ&#10;733ve/W2h/6w/rpo79mzZ5Js8v7/2rx583LMMcfktNNOy2c+85lNjnv3XocNG1Z3bI899shOO+1U&#10;b9xDDz2Uo446Krvsskvat2+f0aNHZ/HixVmxYkWS5MADD8xee+2V22+/PUlyxx13ZNddd61bZX3u&#10;uedm5syZGTRoUC699NLcf//9H+4bAAAAwBZRAAMAALBJVVVVOeqoo/LVr341U6ZMybnnnpurr746&#10;yTtbAydJqVSqG//X2yR/kL/eErlFixYbvLexY7W1tRu9Vp8+fTJr1qz88Ic/TOvWrfO5z30uhx12&#10;WNatW5f27dvnqaeeyk9/+tP07NkzX/3qV7PvvvtmyZIlG1znr+/lvcc/KO9fnzt+/PhMnTo1I0aM&#10;yIQJE7L77rvn8ccf3/g3YhP++s9498/e1P2/a968eTniiCMyfPjwjBs37n3Hvpv3/bamfvnll/OJ&#10;T3wiQ4YMyS9+8YtMnz49P/zhD5PU/3f9mc98pm4b6PHjx+fv/u7v6q57wAEHZM6cOfn617+eVatW&#10;5fTTT6/3DGYAAAAalgIYAACAD23PPfesW/nZtWvXJKm3unXmzJkbPe+vy8+33nors2fPzh577NGg&#10;2Vq3bp0TTzwxN9xwQyZPnpypU6fm6aefTvLOltZHHnlkrr322vzxj3+se+7te+25555Zv359fv/7&#10;39cdW7x4cWbPnr3Z2zjvv//+ufLKKzNlypQMGTIkP/nJT7buBj/Aa6+9lpEjR+aAAw7I+PHj6wr6&#10;TRk8eHDWr1+fadOm1R2bNWtWvWJ82rRpWb9+fa677rocfPDB2X333TNv3rwNrvXpT3861dXVueGG&#10;G/LMM8/knHPOqfd+hw4dcsYZZ+RHP/pRJkyYkF/84hd58803t+6GAQAA2CjPAAYAAGADixcvzmmn&#10;nZbzzjsv++yzT9q3b59p06bl2muvzSc/+ckk7xSuBx98cL71rW+lX79+WbRoUf7pn/5po9e75ppr&#10;0rlz53Tv3j1XXXVVunTpkpNOOqnB8t56662pqanJQQcdlDZt2uSOO+5I69at07dv3/z617/OSy+9&#10;lMMOOyw777xzJk6cmNra2gwaNGiD6wwcODCf/OQnc8EFF+SWW25J+/btc8UVV2SXXXapu+8PMmfO&#10;nIwbNy4nnnhievXqlVmzZmX27NkZPXp0g93ve82bNy8jR47Mrrvumu985ztZuHBh3Xs9evTY6DmD&#10;Bg3KMccckwsuuCDjxo1LZWVlxowZk9atW9eN2W233bJ+/fp8//vfzwknnJDHHnssN9988wbX2nnn&#10;nXPyySfny1/+ckaNGpXevXvXvffd7343PXv2zH777ZdmzZrlZz/7WXr06LHBVtMAAAA0DCuAAQAA&#10;2EC7du1y0EEH5bvf/W4OO+ywDBkyJP/8z/+cCy64ID/4wQ/qxv34xz/OunXrMmzYsFx22WX513/9&#10;141e71vf+lYuu+yyDB06NPPnz8+9996bli1bNljenXbaKT/60Y9yyCGHZJ999skDDzyQX/3qV+nc&#10;uXN22mmn3H333fmbv/mbDB48ODfffHN++tOfZq+99trotcaPH5+hQ4fm+OOPz/Dhw1MqlTJx4sQN&#10;tn3elDZt2uT555/PKaeckt133z0XXnhhLrnkknz2s59tsPt9r/vvvz9//vOf8+CDD6Z3797p2bNn&#10;3ev9jB8/Pn369Mnhhx+ek08+ORdeeGG6detW9/5+++2X66+/Pt/+9rczZMiQ3HnnnRk7duxGr3X+&#10;+edn7dq1Oe+88+odb9euXb797W9n2LBh+ehHP5q5c+dm4sSJH7hCGQAAgC1TUdrUA44AAAAAPqQ7&#10;77wzl112WebNm9eg5T4AAACbxxbQAAAAwBZbuXJl5syZk7Fjx+azn/2s8hcAAKBg9lsCAAAAtti1&#10;116b/fbbL927d8+VV15ZdBwAAIAmzxbQAAAAAAAAAGXCCmAAAAAAAACAMqEABgAAAAAAACgTCmAA&#10;AAAAAACAMqEABgAAAAAAACgTCmAAAAAAAACAMqEABgAAAAAAACgTCmAAAAAAAACAMqEABgAAAAAA&#10;ACgTCmAAAAAAAACAMqEABgAAAAAAACgTCmAAAAAAAACAMqEABgAAAAAAACgTCmAAAAAAAACAMqEA&#10;BgAAAAAAACgTCmAAAAAAAACAMqEABgAAAAAAACgTCmAAAAAAAACAMqEABgAAAAAAACgTCmAAAAAA&#10;AACAMqEABgAAAAAAACgTCmAAAAAAAACAMqEABgAAAAAAACgTCmAAAAAAAACAMqEABgAAAAAAACgT&#10;CmAAAAAAAACAMqEABgAAAAAAACgTCmAAAAAAAACAMqEABgAAAAAAACgTCmAAAAAAAACAMqEABgAA&#10;AAAAACgTCmAAAAAAAACAMqEABgAAAAAAACgTCmAAAAAAAACAMqEABgAAAAAAACgTCmAAAAAAAACA&#10;MqEABgAAAAAAACgTCmAAAAAAAACAMqEABgAAAAAAACgTCmAAAAAAAACAMqEABgAAAAAAACgTCmAA&#10;AAAAAACAMqEABgAAAAAAACgTCmAAAAAAAACAMqEABgAAAAAAACgTCmAAAAAAAACAMqEABgAAAAAA&#10;ACgTCmAAAAAAAACAMqEABgAAAAAAACgTCmAAAAAAAACAMqEABgAAAAAAACgTCmAAAAAAAACAMqEA&#10;BgAAAAAAACgTCmAAAAAAAACAMqEABgAAAAAAACgTCmAAAAAAAACAMqEABgAAAAAAACgTCmAAAAAA&#10;AACAMqEABgAAAAAAACgTCmAAAAAAAACAMvH/A9FKbUvihF/FAAAAAElFTkSuQmCCUEsDBBQABgAI&#10;AAAAIQCLFkMJ4AAAAAoBAAAPAAAAZHJzL2Rvd25yZXYueG1sTI9Ba8JAEIXvhf6HZQq96W6qtZJm&#10;IiJtT1KoFkpva3ZMgtnZkF2T+O+7nurtDe/x5nvZarSN6KnztWOEZKpAEBfO1FwifO/fJ0sQPmg2&#10;unFMCBfysMrv7zKdGjfwF/W7UIpYwj7VCFUIbSqlLyqy2k9dSxy9o+usDvHsSmk6PcRy28gnpRbS&#10;6prjh0q3tKmoOO3OFuFj0MN6lrz129Nxc/ndP3/+bBNCfHwY168gAo3hPwxX/IgOeWQ6uDMbLxqE&#10;OCQgTBK1jOrqq9lLVAeE+VwtQOaZvJ2Q/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R9HYekQMAAD0IAAAOAAAAAAAAAAAAAAAAADoCAABkcnMvZTJvRG9jLnht&#10;bFBLAQItAAoAAAAAAAAAIQDMGMP7k6AAAJOgAAAUAAAAAAAAAAAAAAAAAPcFAABkcnMvbWVkaWEv&#10;aW1hZ2UxLnBuZ1BLAQItABQABgAIAAAAIQCLFkMJ4AAAAAoBAAAPAAAAAAAAAAAAAAAAALymAABk&#10;cnMvZG93bnJldi54bWxQSwECLQAUAAYACAAAACEAqiYOvrwAAAAhAQAAGQAAAAAAAAAAAAAAAADJ&#10;pwAAZHJzL19yZWxzL2Uyb0RvYy54bWwucmVsc1BLBQYAAAAABgAGAHwBAAC8qAAAAAA=&#10;">
                <v:shape id="Text Box 287" o:spid="_x0000_s1264" type="#_x0000_t202" style="position:absolute;left:8826;top:31432;width:31012;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4A98CA64" w14:textId="2AAF13CC" w:rsidR="00EA1699" w:rsidRPr="00C473EC" w:rsidRDefault="00EA1699" w:rsidP="007C7FB6">
                        <w:pPr>
                          <w:pStyle w:val="Caption"/>
                          <w:jc w:val="left"/>
                          <w:rPr>
                            <w:rtl/>
                          </w:rPr>
                        </w:pPr>
                        <w:r>
                          <w:t>Figure</w:t>
                        </w:r>
                        <w:r>
                          <w:rPr>
                            <w:rFonts w:hint="cs"/>
                            <w:rtl/>
                          </w:rPr>
                          <w:t xml:space="preserve"> </w:t>
                        </w:r>
                        <w:r>
                          <w:t>9</w:t>
                        </w:r>
                        <w:r w:rsidRPr="00FE29C0">
                          <w:t>-</w:t>
                        </w:r>
                        <w:r>
                          <w:rPr>
                            <w:rFonts w:hint="cs"/>
                            <w:rtl/>
                          </w:rPr>
                          <w:t>60</w:t>
                        </w:r>
                        <w:r>
                          <w:t>:</w:t>
                        </w:r>
                        <w:r w:rsidRPr="007F5D43">
                          <w:t xml:space="preserve"> </w:t>
                        </w:r>
                        <w:r>
                          <w:t>Load 120%, Trace 3</w:t>
                        </w:r>
                      </w:p>
                      <w:p w14:paraId="6299479A" w14:textId="77777777" w:rsidR="00EA1699" w:rsidRDefault="00EA1699" w:rsidP="007C7FB6">
                        <w:pPr>
                          <w:rPr>
                            <w:lang w:bidi="ar-SA"/>
                          </w:rPr>
                        </w:pPr>
                      </w:p>
                    </w:txbxContent>
                  </v:textbox>
                </v:shape>
                <v:shape id="תמונה 308" o:spid="_x0000_s1265" type="#_x0000_t75" style="position:absolute;width:65849;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wSswgAAANwAAAAPAAAAZHJzL2Rvd25yZXYueG1sRE/JasMw&#10;EL0X8g9iAr01clraBCeKCQGXUtpAlg8YrPESWyMjqbbz99Wh0OPj7dtsMp0YyPnGsoLlIgFBXFjd&#10;cKXgesmf1iB8QNbYWSYFd/KQ7WYPW0y1HflEwzlUIoawT1FBHUKfSumLmgz6he2JI1daZzBE6Cqp&#10;HY4x3HTyOUnepMGGY0ONPR1qKtrzj1Eg3909b2/m9Vh231+uXK7Hz5VX6nE+7TcgAk3hX/zn/tAK&#10;XpK4Np6JR0DufgEAAP//AwBQSwECLQAUAAYACAAAACEA2+H2y+4AAACFAQAAEwAAAAAAAAAAAAAA&#10;AAAAAAAAW0NvbnRlbnRfVHlwZXNdLnhtbFBLAQItABQABgAIAAAAIQBa9CxbvwAAABUBAAALAAAA&#10;AAAAAAAAAAAAAB8BAABfcmVscy8ucmVsc1BLAQItABQABgAIAAAAIQAIIwSswgAAANwAAAAPAAAA&#10;AAAAAAAAAAAAAAcCAABkcnMvZG93bnJldi54bWxQSwUGAAAAAAMAAwC3AAAA9gIAAAAA&#10;">
                  <v:imagedata r:id="rId185" o:title=""/>
                </v:shape>
                <w10:wrap anchorx="margin"/>
              </v:group>
            </w:pict>
          </mc:Fallback>
        </mc:AlternateContent>
      </w:r>
    </w:p>
    <w:p w14:paraId="414E765A" w14:textId="7A1F2612" w:rsidR="00DE63B6" w:rsidRDefault="00DE63B6" w:rsidP="00812450">
      <w:pPr>
        <w:spacing w:after="0" w:line="240" w:lineRule="auto"/>
        <w:ind w:left="360"/>
        <w:jc w:val="left"/>
        <w:rPr>
          <w:rtl/>
        </w:rPr>
      </w:pPr>
    </w:p>
    <w:p w14:paraId="18047667" w14:textId="7E3F1C9D" w:rsidR="00DE63B6" w:rsidRDefault="00DE63B6" w:rsidP="00812450">
      <w:pPr>
        <w:spacing w:after="0" w:line="240" w:lineRule="auto"/>
        <w:ind w:left="360"/>
        <w:jc w:val="left"/>
        <w:rPr>
          <w:rtl/>
        </w:rPr>
      </w:pPr>
    </w:p>
    <w:p w14:paraId="5639B303" w14:textId="7E955D37" w:rsidR="00DE63B6" w:rsidRDefault="00DE63B6" w:rsidP="00812450">
      <w:pPr>
        <w:spacing w:after="0" w:line="240" w:lineRule="auto"/>
        <w:ind w:left="360"/>
        <w:jc w:val="left"/>
        <w:rPr>
          <w:rtl/>
        </w:rPr>
      </w:pPr>
    </w:p>
    <w:p w14:paraId="43261319" w14:textId="26B77356" w:rsidR="00DE63B6" w:rsidRDefault="00DE63B6" w:rsidP="00812450">
      <w:pPr>
        <w:spacing w:after="0" w:line="240" w:lineRule="auto"/>
        <w:ind w:left="360"/>
        <w:jc w:val="left"/>
        <w:rPr>
          <w:rtl/>
        </w:rPr>
      </w:pPr>
    </w:p>
    <w:p w14:paraId="66D06822" w14:textId="6437BB8A" w:rsidR="00DE63B6" w:rsidRDefault="00DE63B6" w:rsidP="00812450">
      <w:pPr>
        <w:spacing w:after="0" w:line="240" w:lineRule="auto"/>
        <w:ind w:left="360"/>
        <w:jc w:val="left"/>
        <w:rPr>
          <w:rtl/>
        </w:rPr>
      </w:pPr>
    </w:p>
    <w:p w14:paraId="49227925" w14:textId="4A8E5C61" w:rsidR="00DE63B6" w:rsidRDefault="00DE63B6" w:rsidP="00812450">
      <w:pPr>
        <w:spacing w:after="0" w:line="240" w:lineRule="auto"/>
        <w:ind w:left="360"/>
        <w:jc w:val="left"/>
        <w:rPr>
          <w:rtl/>
        </w:rPr>
      </w:pPr>
    </w:p>
    <w:p w14:paraId="527ACA35" w14:textId="4BAC2C58" w:rsidR="00DE63B6" w:rsidRDefault="00DE63B6" w:rsidP="00812450">
      <w:pPr>
        <w:spacing w:after="0" w:line="240" w:lineRule="auto"/>
        <w:ind w:left="360"/>
        <w:jc w:val="left"/>
        <w:rPr>
          <w:rtl/>
        </w:rPr>
      </w:pPr>
    </w:p>
    <w:p w14:paraId="272E04B0" w14:textId="2B7689D0" w:rsidR="00DE63B6" w:rsidRDefault="00DE63B6" w:rsidP="00812450">
      <w:pPr>
        <w:spacing w:after="0" w:line="240" w:lineRule="auto"/>
        <w:ind w:left="360"/>
        <w:jc w:val="left"/>
        <w:rPr>
          <w:rtl/>
        </w:rPr>
      </w:pPr>
    </w:p>
    <w:p w14:paraId="7D91BB0A" w14:textId="5AC15D9A" w:rsidR="00DE63B6" w:rsidRDefault="00DE63B6" w:rsidP="00812450">
      <w:pPr>
        <w:spacing w:after="0" w:line="240" w:lineRule="auto"/>
        <w:ind w:left="360"/>
        <w:jc w:val="left"/>
        <w:rPr>
          <w:rtl/>
        </w:rPr>
      </w:pPr>
    </w:p>
    <w:p w14:paraId="4730B73C" w14:textId="32F24DEB" w:rsidR="00DE63B6" w:rsidRDefault="00DE63B6" w:rsidP="00812450">
      <w:pPr>
        <w:spacing w:after="0" w:line="240" w:lineRule="auto"/>
        <w:ind w:left="360"/>
        <w:jc w:val="left"/>
        <w:rPr>
          <w:rtl/>
        </w:rPr>
      </w:pPr>
    </w:p>
    <w:p w14:paraId="14A3F10A" w14:textId="7062B6BD" w:rsidR="00DE63B6" w:rsidRDefault="00DE63B6" w:rsidP="00812450">
      <w:pPr>
        <w:spacing w:after="0" w:line="240" w:lineRule="auto"/>
        <w:ind w:left="360"/>
        <w:jc w:val="left"/>
        <w:rPr>
          <w:rtl/>
        </w:rPr>
      </w:pPr>
    </w:p>
    <w:p w14:paraId="16097403" w14:textId="03B45A9B" w:rsidR="00DE63B6" w:rsidRDefault="00DE63B6" w:rsidP="00812450">
      <w:pPr>
        <w:spacing w:after="0" w:line="240" w:lineRule="auto"/>
        <w:ind w:left="360"/>
        <w:jc w:val="left"/>
        <w:rPr>
          <w:rtl/>
        </w:rPr>
      </w:pPr>
    </w:p>
    <w:p w14:paraId="390492AC" w14:textId="7F7BAA52" w:rsidR="00DE63B6" w:rsidRDefault="00DE63B6" w:rsidP="00812450">
      <w:pPr>
        <w:spacing w:after="0" w:line="240" w:lineRule="auto"/>
        <w:ind w:left="360"/>
        <w:jc w:val="left"/>
        <w:rPr>
          <w:rtl/>
        </w:rPr>
      </w:pPr>
    </w:p>
    <w:p w14:paraId="464203D3" w14:textId="6D998F30" w:rsidR="00DE63B6" w:rsidRDefault="00DE63B6" w:rsidP="00812450">
      <w:pPr>
        <w:spacing w:after="0" w:line="240" w:lineRule="auto"/>
        <w:ind w:left="360"/>
        <w:jc w:val="left"/>
        <w:rPr>
          <w:rtl/>
        </w:rPr>
      </w:pPr>
    </w:p>
    <w:p w14:paraId="371726F7" w14:textId="77777777" w:rsidR="00DE63B6" w:rsidRDefault="00DE63B6" w:rsidP="00812450">
      <w:pPr>
        <w:spacing w:after="0" w:line="240" w:lineRule="auto"/>
        <w:ind w:left="360"/>
        <w:jc w:val="left"/>
        <w:rPr>
          <w:rtl/>
        </w:rPr>
      </w:pPr>
    </w:p>
    <w:p w14:paraId="7D7A2CA4" w14:textId="579C0771" w:rsidR="00731661" w:rsidRDefault="00CF3330" w:rsidP="00812450">
      <w:pPr>
        <w:spacing w:after="0" w:line="240" w:lineRule="auto"/>
        <w:ind w:left="360"/>
        <w:jc w:val="left"/>
        <w:rPr>
          <w:rtl/>
        </w:rPr>
      </w:pPr>
      <w:r>
        <w:t>Submission Rate=average (1/Interarrivals)</w:t>
      </w:r>
    </w:p>
    <w:p w14:paraId="17D65F0F" w14:textId="77777777" w:rsidR="00DE63B6" w:rsidRDefault="00DE63B6" w:rsidP="00812450">
      <w:pPr>
        <w:spacing w:after="0" w:line="240" w:lineRule="auto"/>
        <w:ind w:left="360"/>
        <w:jc w:val="left"/>
      </w:pPr>
    </w:p>
    <w:p w14:paraId="18D9ACC6" w14:textId="32E65DE1" w:rsidR="00731661" w:rsidRDefault="00731661" w:rsidP="00CF3330">
      <w:pPr>
        <w:spacing w:after="0" w:line="240" w:lineRule="auto"/>
        <w:jc w:val="left"/>
        <w:rPr>
          <w:rtl/>
        </w:rPr>
      </w:pPr>
    </w:p>
    <w:p w14:paraId="50DD7B2A" w14:textId="709BD30F" w:rsidR="00731661" w:rsidRDefault="00CF3330" w:rsidP="00FE4511">
      <w:pPr>
        <w:spacing w:after="0" w:line="240" w:lineRule="auto"/>
        <w:ind w:left="360"/>
        <w:rPr>
          <w:rtl/>
        </w:rPr>
      </w:pPr>
      <w:r>
        <w:rPr>
          <w:rFonts w:hint="cs"/>
          <w:rtl/>
        </w:rPr>
        <w:t xml:space="preserve">לפי השיחה שהייתה על ה </w:t>
      </w:r>
      <w:r>
        <w:t>Submission Rate</w:t>
      </w:r>
      <w:r>
        <w:rPr>
          <w:rFonts w:hint="cs"/>
          <w:rtl/>
        </w:rPr>
        <w:t xml:space="preserve"> סיכמנו ש</w:t>
      </w:r>
      <w:r w:rsidR="00FE4511">
        <w:rPr>
          <w:rFonts w:hint="cs"/>
          <w:rtl/>
          <w:lang w:val="en-IL"/>
        </w:rPr>
        <w:t>ה</w:t>
      </w:r>
      <w:r>
        <w:rPr>
          <w:rFonts w:hint="cs"/>
          <w:rtl/>
        </w:rPr>
        <w:t xml:space="preserve"> </w:t>
      </w:r>
      <w:r>
        <w:t>Submission Rate</w:t>
      </w:r>
      <w:r>
        <w:rPr>
          <w:rFonts w:hint="cs"/>
          <w:rtl/>
        </w:rPr>
        <w:t xml:space="preserve"> הוא ההופכי של </w:t>
      </w:r>
      <w:r>
        <w:t>Interarrivals</w:t>
      </w:r>
      <w:r>
        <w:rPr>
          <w:rFonts w:hint="cs"/>
          <w:rtl/>
        </w:rPr>
        <w:t xml:space="preserve"> לכן חישבנו את ה </w:t>
      </w:r>
      <w:r>
        <w:t>Submission Rate</w:t>
      </w:r>
      <w:r>
        <w:rPr>
          <w:rFonts w:hint="cs"/>
          <w:rtl/>
        </w:rPr>
        <w:t xml:space="preserve"> לפי מה שנקבע והצגנו גם גרפית את מספר ה </w:t>
      </w:r>
      <w:r>
        <w:t>Submissions</w:t>
      </w:r>
      <w:r>
        <w:rPr>
          <w:rFonts w:hint="cs"/>
          <w:rtl/>
        </w:rPr>
        <w:t xml:space="preserve"> תוך פרקי זמן של יומיים ביחס ל </w:t>
      </w:r>
      <w:r>
        <w:t>ECDF</w:t>
      </w:r>
      <w:r>
        <w:rPr>
          <w:rFonts w:hint="cs"/>
          <w:rtl/>
        </w:rPr>
        <w:t>.</w:t>
      </w:r>
    </w:p>
    <w:p w14:paraId="2322FBC9" w14:textId="102225C4" w:rsidR="00CF3330" w:rsidRDefault="00CF3330" w:rsidP="00FE4511">
      <w:pPr>
        <w:spacing w:after="0" w:line="240" w:lineRule="auto"/>
        <w:ind w:left="360"/>
        <w:rPr>
          <w:rtl/>
        </w:rPr>
      </w:pPr>
    </w:p>
    <w:p w14:paraId="3EE2B8B3" w14:textId="450205ED" w:rsidR="00CF3330" w:rsidRDefault="00CF3330" w:rsidP="00FE4511">
      <w:pPr>
        <w:spacing w:after="0" w:line="240" w:lineRule="auto"/>
        <w:ind w:left="360"/>
        <w:rPr>
          <w:rtl/>
        </w:rPr>
      </w:pPr>
      <w:r>
        <w:rPr>
          <w:rFonts w:hint="cs"/>
          <w:rtl/>
        </w:rPr>
        <w:t xml:space="preserve">ה </w:t>
      </w:r>
      <w:r>
        <w:rPr>
          <w:rFonts w:hint="cs"/>
        </w:rPr>
        <w:t>S</w:t>
      </w:r>
      <w:r>
        <w:t>ubmission Rate</w:t>
      </w:r>
      <w:r>
        <w:rPr>
          <w:rFonts w:hint="cs"/>
          <w:rtl/>
        </w:rPr>
        <w:t xml:space="preserve"> לא נותן לנו הבדלה בין העומסים וזאת יכול להיות מהסיבה שהמשתמשים שנבחרו ב-</w:t>
      </w:r>
      <w:r>
        <w:t>traces</w:t>
      </w:r>
      <w:r>
        <w:rPr>
          <w:rFonts w:hint="cs"/>
          <w:rtl/>
        </w:rPr>
        <w:t xml:space="preserve"> עם פחות עומס ה-</w:t>
      </w:r>
      <w:r>
        <w:t>Jobs</w:t>
      </w:r>
      <w:r>
        <w:rPr>
          <w:rFonts w:hint="cs"/>
          <w:rtl/>
        </w:rPr>
        <w:t xml:space="preserve"> שלהם צפופים יותר.</w:t>
      </w:r>
    </w:p>
    <w:p w14:paraId="79AA35D4" w14:textId="11DFF2F7" w:rsidR="00CF3330" w:rsidRDefault="00CF3330" w:rsidP="00FE4511">
      <w:pPr>
        <w:spacing w:after="0" w:line="240" w:lineRule="auto"/>
        <w:ind w:left="360"/>
        <w:rPr>
          <w:rtl/>
        </w:rPr>
      </w:pPr>
    </w:p>
    <w:p w14:paraId="5778A567" w14:textId="451A473F" w:rsidR="00CF3330" w:rsidRDefault="00CF3330" w:rsidP="00FE4511">
      <w:pPr>
        <w:spacing w:after="0" w:line="240" w:lineRule="auto"/>
        <w:ind w:left="360"/>
        <w:rPr>
          <w:rtl/>
        </w:rPr>
      </w:pPr>
      <w:r>
        <w:rPr>
          <w:rFonts w:hint="cs"/>
          <w:rtl/>
        </w:rPr>
        <w:t xml:space="preserve">אבל אם נסתכל על גרפי ה </w:t>
      </w:r>
      <w:r>
        <w:rPr>
          <w:rFonts w:hint="cs"/>
        </w:rPr>
        <w:t>ECDF</w:t>
      </w:r>
      <w:r>
        <w:rPr>
          <w:rFonts w:hint="cs"/>
          <w:rtl/>
        </w:rPr>
        <w:t xml:space="preserve"> אפשר לראות שעם עומס של 80% מספר ההגשות בחלון של יומיים היה עם מקסימום של 600-900, עם עומס </w:t>
      </w:r>
      <w:r w:rsidR="00E8640B">
        <w:rPr>
          <w:rFonts w:hint="cs"/>
          <w:rtl/>
        </w:rPr>
        <w:t>100% היה לנו מקסימום של 900-1050 ועם עומס 120% מקסימום של 1150-1250 בקירוב.</w:t>
      </w:r>
    </w:p>
    <w:p w14:paraId="1C2C23AA" w14:textId="6460FA30" w:rsidR="00E8640B" w:rsidRDefault="00E8640B" w:rsidP="00FE4511">
      <w:pPr>
        <w:spacing w:after="0" w:line="240" w:lineRule="auto"/>
        <w:ind w:left="360"/>
        <w:rPr>
          <w:rtl/>
        </w:rPr>
      </w:pPr>
    </w:p>
    <w:p w14:paraId="343C5A5E" w14:textId="4B19E6DC" w:rsidR="00E8640B" w:rsidRDefault="00E8640B" w:rsidP="00FE4511">
      <w:pPr>
        <w:spacing w:after="0" w:line="240" w:lineRule="auto"/>
        <w:ind w:left="360"/>
        <w:rPr>
          <w:rtl/>
        </w:rPr>
      </w:pPr>
      <w:r>
        <w:rPr>
          <w:rFonts w:hint="cs"/>
          <w:rtl/>
        </w:rPr>
        <w:t>אם נעשה ניתוח עמוק יותר, נסיק כי הערך של ה-</w:t>
      </w:r>
      <w:r>
        <w:t>Submissions</w:t>
      </w:r>
      <w:r>
        <w:rPr>
          <w:rFonts w:hint="cs"/>
          <w:rtl/>
        </w:rPr>
        <w:t xml:space="preserve"> תוך חלון של יומיים עולה מעל 400 עם ערכי </w:t>
      </w:r>
      <w:r>
        <w:rPr>
          <w:rFonts w:hint="cs"/>
        </w:rPr>
        <w:t>ECDF</w:t>
      </w:r>
      <w:r>
        <w:rPr>
          <w:rFonts w:hint="cs"/>
          <w:rtl/>
        </w:rPr>
        <w:t xml:space="preserve"> של 0.8-0.93 ב-</w:t>
      </w:r>
      <w:r>
        <w:t>traces</w:t>
      </w:r>
      <w:r>
        <w:rPr>
          <w:rFonts w:hint="cs"/>
          <w:rtl/>
        </w:rPr>
        <w:t xml:space="preserve"> עם עומס של 80%, וערכי </w:t>
      </w:r>
      <w:r>
        <w:rPr>
          <w:rFonts w:hint="cs"/>
        </w:rPr>
        <w:t>ECDF</w:t>
      </w:r>
      <w:r>
        <w:rPr>
          <w:rFonts w:hint="cs"/>
          <w:rtl/>
        </w:rPr>
        <w:t xml:space="preserve"> של 0.</w:t>
      </w:r>
      <w:r w:rsidR="00490D39">
        <w:rPr>
          <w:rFonts w:hint="cs"/>
          <w:rtl/>
        </w:rPr>
        <w:t>78</w:t>
      </w:r>
      <w:r>
        <w:rPr>
          <w:rFonts w:hint="cs"/>
          <w:rtl/>
        </w:rPr>
        <w:t>-0.8 ב-</w:t>
      </w:r>
      <w:r>
        <w:t>traces</w:t>
      </w:r>
      <w:r>
        <w:rPr>
          <w:rFonts w:hint="cs"/>
          <w:rtl/>
        </w:rPr>
        <w:t xml:space="preserve"> עם עומס של 100% וערכי </w:t>
      </w:r>
      <w:r>
        <w:rPr>
          <w:rFonts w:hint="cs"/>
        </w:rPr>
        <w:t>ECDF</w:t>
      </w:r>
      <w:r>
        <w:rPr>
          <w:rFonts w:hint="cs"/>
          <w:rtl/>
        </w:rPr>
        <w:t xml:space="preserve"> של </w:t>
      </w:r>
      <w:r w:rsidR="00490D39">
        <w:rPr>
          <w:rFonts w:hint="cs"/>
          <w:rtl/>
        </w:rPr>
        <w:t>0.7-0.8 ב-</w:t>
      </w:r>
      <w:r w:rsidR="00490D39">
        <w:t>traces</w:t>
      </w:r>
      <w:r w:rsidR="00490D39">
        <w:rPr>
          <w:rFonts w:hint="cs"/>
          <w:rtl/>
        </w:rPr>
        <w:t xml:space="preserve"> עם עומס של 120%. מה שבעצם הניתוח הזה אומר, ככל שעולים בעומס, יש לנו אחוז גדול יותר של חלונות בגודל יומיים עם 400 או יותר הגשות.</w:t>
      </w:r>
    </w:p>
    <w:p w14:paraId="1114BF4A" w14:textId="0A3332B1" w:rsidR="00731661" w:rsidRDefault="00731661" w:rsidP="00812450">
      <w:pPr>
        <w:spacing w:after="0" w:line="240" w:lineRule="auto"/>
        <w:ind w:left="360"/>
        <w:jc w:val="left"/>
        <w:rPr>
          <w:rtl/>
        </w:rPr>
      </w:pPr>
    </w:p>
    <w:p w14:paraId="36EDE9C0" w14:textId="41440A83" w:rsidR="00731661" w:rsidRDefault="00731661" w:rsidP="00812450">
      <w:pPr>
        <w:spacing w:after="0" w:line="240" w:lineRule="auto"/>
        <w:ind w:left="360"/>
        <w:jc w:val="left"/>
        <w:rPr>
          <w:rtl/>
        </w:rPr>
      </w:pPr>
    </w:p>
    <w:p w14:paraId="40320E9E" w14:textId="5AEAD716" w:rsidR="00731661" w:rsidRDefault="00731661" w:rsidP="00812450">
      <w:pPr>
        <w:spacing w:after="0" w:line="240" w:lineRule="auto"/>
        <w:ind w:left="360"/>
        <w:jc w:val="left"/>
        <w:rPr>
          <w:rtl/>
        </w:rPr>
      </w:pPr>
    </w:p>
    <w:p w14:paraId="32B16BB1" w14:textId="5E55EDB0" w:rsidR="00731661" w:rsidRDefault="00731661" w:rsidP="00812450">
      <w:pPr>
        <w:spacing w:after="0" w:line="240" w:lineRule="auto"/>
        <w:ind w:left="360"/>
        <w:jc w:val="left"/>
        <w:rPr>
          <w:rtl/>
        </w:rPr>
      </w:pPr>
    </w:p>
    <w:p w14:paraId="6F7053CC" w14:textId="77777777" w:rsidR="00731661" w:rsidRDefault="00731661" w:rsidP="00812450">
      <w:pPr>
        <w:spacing w:after="0" w:line="240" w:lineRule="auto"/>
        <w:ind w:left="360"/>
        <w:jc w:val="left"/>
        <w:rPr>
          <w:rtl/>
        </w:rPr>
      </w:pPr>
    </w:p>
    <w:p w14:paraId="4B5600B5" w14:textId="78E372EC" w:rsidR="00731661" w:rsidRDefault="00731661" w:rsidP="00812450">
      <w:pPr>
        <w:spacing w:after="0" w:line="240" w:lineRule="auto"/>
        <w:ind w:left="360"/>
        <w:jc w:val="left"/>
        <w:rPr>
          <w:rtl/>
        </w:rPr>
      </w:pPr>
    </w:p>
    <w:p w14:paraId="09CC48EC" w14:textId="2AF098A2" w:rsidR="00731661" w:rsidRDefault="00731661" w:rsidP="00812450">
      <w:pPr>
        <w:spacing w:after="0" w:line="240" w:lineRule="auto"/>
        <w:ind w:left="360"/>
        <w:jc w:val="left"/>
        <w:rPr>
          <w:rtl/>
        </w:rPr>
      </w:pPr>
    </w:p>
    <w:p w14:paraId="5B246130" w14:textId="5AE525F8" w:rsidR="00731661" w:rsidRDefault="00731661" w:rsidP="00812450">
      <w:pPr>
        <w:spacing w:after="0" w:line="240" w:lineRule="auto"/>
        <w:ind w:left="360"/>
        <w:jc w:val="left"/>
        <w:rPr>
          <w:rtl/>
        </w:rPr>
      </w:pPr>
    </w:p>
    <w:p w14:paraId="39E5E726" w14:textId="164BD0CF" w:rsidR="00731661" w:rsidRDefault="00731661" w:rsidP="00812450">
      <w:pPr>
        <w:spacing w:after="0" w:line="240" w:lineRule="auto"/>
        <w:ind w:left="360"/>
        <w:jc w:val="left"/>
        <w:rPr>
          <w:rtl/>
        </w:rPr>
      </w:pPr>
    </w:p>
    <w:p w14:paraId="3AD3B226" w14:textId="194D1913" w:rsidR="00731661" w:rsidRDefault="00731661" w:rsidP="00812450">
      <w:pPr>
        <w:spacing w:after="0" w:line="240" w:lineRule="auto"/>
        <w:ind w:left="360"/>
        <w:jc w:val="left"/>
        <w:rPr>
          <w:rtl/>
        </w:rPr>
      </w:pPr>
    </w:p>
    <w:p w14:paraId="5CEEECEA" w14:textId="1B9204F6" w:rsidR="00897312" w:rsidRPr="00A602A8" w:rsidRDefault="00C135A0" w:rsidP="00A602A8">
      <w:pPr>
        <w:pStyle w:val="ListParagraph"/>
        <w:numPr>
          <w:ilvl w:val="0"/>
          <w:numId w:val="6"/>
        </w:numPr>
        <w:rPr>
          <w:sz w:val="28"/>
          <w:szCs w:val="28"/>
          <w:rtl/>
        </w:rPr>
      </w:pPr>
      <w:r w:rsidRPr="00A602A8">
        <w:rPr>
          <w:sz w:val="28"/>
          <w:szCs w:val="28"/>
        </w:rPr>
        <w:lastRenderedPageBreak/>
        <w:t>Trends and Cycles</w:t>
      </w:r>
    </w:p>
    <w:p w14:paraId="12470970" w14:textId="5E8BDC00" w:rsidR="00995565" w:rsidRDefault="007C7FB6" w:rsidP="00995565">
      <w:pPr>
        <w:jc w:val="left"/>
        <w:rPr>
          <w:rtl/>
        </w:rPr>
      </w:pPr>
      <w:r>
        <w:rPr>
          <w:noProof/>
        </w:rPr>
        <mc:AlternateContent>
          <mc:Choice Requires="wps">
            <w:drawing>
              <wp:anchor distT="0" distB="0" distL="114300" distR="114300" simplePos="0" relativeHeight="251705856" behindDoc="0" locked="0" layoutInCell="1" allowOverlap="1" wp14:anchorId="53263E71" wp14:editId="3ECBB929">
                <wp:simplePos x="0" y="0"/>
                <wp:positionH relativeFrom="column">
                  <wp:posOffset>-99967</wp:posOffset>
                </wp:positionH>
                <wp:positionV relativeFrom="paragraph">
                  <wp:posOffset>3602990</wp:posOffset>
                </wp:positionV>
                <wp:extent cx="938317" cy="340602"/>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938317" cy="340602"/>
                        </a:xfrm>
                        <a:prstGeom prst="rect">
                          <a:avLst/>
                        </a:prstGeom>
                        <a:noFill/>
                        <a:ln w="6350">
                          <a:noFill/>
                        </a:ln>
                      </wps:spPr>
                      <wps:txbx>
                        <w:txbxContent>
                          <w:p w14:paraId="273C0A73" w14:textId="372365D3" w:rsidR="00EA1699" w:rsidRPr="00C473EC" w:rsidRDefault="00EA1699" w:rsidP="00995565">
                            <w:pPr>
                              <w:pStyle w:val="Caption"/>
                              <w:jc w:val="left"/>
                            </w:pPr>
                            <w:r>
                              <w:t>Figure</w:t>
                            </w:r>
                            <w:r>
                              <w:rPr>
                                <w:rFonts w:hint="cs"/>
                                <w:rtl/>
                              </w:rPr>
                              <w:t xml:space="preserve"> </w:t>
                            </w:r>
                            <w:r>
                              <w:t>9</w:t>
                            </w:r>
                            <w:r w:rsidRPr="00FE29C0">
                              <w:t>-</w:t>
                            </w:r>
                            <w:r>
                              <w:rPr>
                                <w:rFonts w:hint="cs"/>
                                <w:rtl/>
                              </w:rPr>
                              <w:t>61</w:t>
                            </w:r>
                          </w:p>
                          <w:p w14:paraId="4569B66B" w14:textId="77777777" w:rsidR="00EA1699" w:rsidRDefault="00EA1699" w:rsidP="0099556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63E71" id="Text Box 180" o:spid="_x0000_s1266" type="#_x0000_t202" style="position:absolute;left:0;text-align:left;margin-left:-7.85pt;margin-top:283.7pt;width:73.9pt;height:26.8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7oVMQIAAF0EAAAOAAAAZHJzL2Uyb0RvYy54bWysVFFv2jAQfp+0/2D5fSQBSikiVKwV06Sq&#10;rQRTn41jk0i2z7MNCfv1OztAUbenaS/mfHf5zt99d8zvO63IQTjfgClpMcgpEYZD1ZhdSX9sVl+m&#10;lPjATMUUGFHSo/D0fvH507y1MzGEGlQlHEEQ42etLWkdgp1lmee10MwPwAqDQQlOs4BXt8sqx1pE&#10;1yob5vkka8FV1gEX3qP3sQ/SRcKXUvDwIqUXgaiS4ttCOl06t/HMFnM22zlm64afnsH+4RWaNQaL&#10;XqAeWWBk75o/oHTDHXiQYcBBZyBlw0XigGyK/AObdc2sSFywOd5e2uT/Hyx/Prw60lSo3RT7Y5hG&#10;kTaiC+QrdCT6sEOt9TNMXFtMDR0GMPvs9+iMxDvpdPxFSgTjiHW89DfCcXTejaaj4pYSjqHROJ/k&#10;w4iSvX9snQ/fBGgSjZI6lC91lR2efOhTzymxloFVo1SSUBnSlnQyusnTB5cIgiuDNSKF/qnRCt22&#10;60kXF4JbqI7Iz0E/I97yVYOveGI+vDKHQ4GUcNDDCx5SAVaDk0VJDe7X3/wxH7XCKCUtDllJ/c89&#10;c4IS9d2ginfFeBynMl3GN7dDvLjryPY6Yvb6AXCOC1wpy5MZ84M6m9KBfsN9WMaqGGKGY+2ShrP5&#10;EPrRx33iYrlMSTiHloUns7Y8Qse+xh5vujfm7EmIgAo+w3kc2eyDHn1ur8hyH0A2SazY6b6rJwFw&#10;hpPcp32LS3J9T1nv/wqL3wAAAP//AwBQSwMEFAAGAAgAAAAhABAwNA7jAAAACwEAAA8AAABkcnMv&#10;ZG93bnJldi54bWxMj01Pg0AURfcm/ofJM3HXDqDQhvJoGpLGxOiitRt3A/MKpPOBzLRFf73TlS5f&#10;7sm95xXrSSt2odH11iDE8wgYmcbK3rQIh4/tbAnMeWGkUNYQwjc5WJf3d4XIpb2aHV32vmWhxLhc&#10;IHTeDznnrulICze3A5mQHe2ohQ/n2HI5imso14onUZRxLXoTFjoxUNVRc9qfNcJrtX0XuzrRyx9V&#10;vbwdN8PX4TNFfHyYNitgnib/B8NNP6hDGZxqezbSMYUwi9NFQBHSbPEM7EY8JTGwGiFL4gh4WfD/&#10;P5S/AAAA//8DAFBLAQItABQABgAIAAAAIQC2gziS/gAAAOEBAAATAAAAAAAAAAAAAAAAAAAAAABb&#10;Q29udGVudF9UeXBlc10ueG1sUEsBAi0AFAAGAAgAAAAhADj9If/WAAAAlAEAAAsAAAAAAAAAAAAA&#10;AAAALwEAAF9yZWxzLy5yZWxzUEsBAi0AFAAGAAgAAAAhACsDuhUxAgAAXQQAAA4AAAAAAAAAAAAA&#10;AAAALgIAAGRycy9lMm9Eb2MueG1sUEsBAi0AFAAGAAgAAAAhABAwNA7jAAAACwEAAA8AAAAAAAAA&#10;AAAAAAAAiwQAAGRycy9kb3ducmV2LnhtbFBLBQYAAAAABAAEAPMAAACbBQAAAAA=&#10;" filled="f" stroked="f" strokeweight=".5pt">
                <v:textbox>
                  <w:txbxContent>
                    <w:p w14:paraId="273C0A73" w14:textId="372365D3" w:rsidR="00EA1699" w:rsidRPr="00C473EC" w:rsidRDefault="00EA1699" w:rsidP="00995565">
                      <w:pPr>
                        <w:pStyle w:val="Caption"/>
                        <w:jc w:val="left"/>
                      </w:pPr>
                      <w:r>
                        <w:t>Figure</w:t>
                      </w:r>
                      <w:r>
                        <w:rPr>
                          <w:rFonts w:hint="cs"/>
                          <w:rtl/>
                        </w:rPr>
                        <w:t xml:space="preserve"> </w:t>
                      </w:r>
                      <w:r>
                        <w:t>9</w:t>
                      </w:r>
                      <w:r w:rsidRPr="00FE29C0">
                        <w:t>-</w:t>
                      </w:r>
                      <w:r>
                        <w:rPr>
                          <w:rFonts w:hint="cs"/>
                          <w:rtl/>
                        </w:rPr>
                        <w:t>61</w:t>
                      </w:r>
                    </w:p>
                    <w:p w14:paraId="4569B66B" w14:textId="77777777" w:rsidR="00EA1699" w:rsidRDefault="00EA1699" w:rsidP="00995565">
                      <w:pPr>
                        <w:rPr>
                          <w:lang w:bidi="ar-SA"/>
                        </w:rPr>
                      </w:pPr>
                    </w:p>
                  </w:txbxContent>
                </v:textbox>
              </v:shape>
            </w:pict>
          </mc:Fallback>
        </mc:AlternateContent>
      </w:r>
      <w:r w:rsidR="00995565">
        <w:rPr>
          <w:rFonts w:hint="cs"/>
          <w:noProof/>
          <w:rtl/>
          <w:lang w:val="he-IL"/>
        </w:rPr>
        <w:drawing>
          <wp:anchor distT="0" distB="0" distL="114300" distR="114300" simplePos="0" relativeHeight="251702784" behindDoc="0" locked="0" layoutInCell="1" allowOverlap="1" wp14:anchorId="6901D60A" wp14:editId="288B1E3B">
            <wp:simplePos x="0" y="0"/>
            <wp:positionH relativeFrom="column">
              <wp:posOffset>-654050</wp:posOffset>
            </wp:positionH>
            <wp:positionV relativeFrom="paragraph">
              <wp:posOffset>250445</wp:posOffset>
            </wp:positionV>
            <wp:extent cx="6894195" cy="3446780"/>
            <wp:effectExtent l="0" t="0" r="1905" b="0"/>
            <wp:wrapTopAndBottom/>
            <wp:docPr id="154" name="Picture 1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Trends_Load80Uncut.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894195" cy="3446780"/>
                    </a:xfrm>
                    <a:prstGeom prst="rect">
                      <a:avLst/>
                    </a:prstGeom>
                  </pic:spPr>
                </pic:pic>
              </a:graphicData>
            </a:graphic>
            <wp14:sizeRelH relativeFrom="page">
              <wp14:pctWidth>0</wp14:pctWidth>
            </wp14:sizeRelH>
            <wp14:sizeRelV relativeFrom="page">
              <wp14:pctHeight>0</wp14:pctHeight>
            </wp14:sizeRelV>
          </wp:anchor>
        </w:drawing>
      </w:r>
      <w:r w:rsidR="00464754">
        <w:rPr>
          <w:rFonts w:hint="cs"/>
          <w:rtl/>
        </w:rPr>
        <w:t xml:space="preserve">נתחיל </w:t>
      </w:r>
      <w:r w:rsidR="00995565">
        <w:rPr>
          <w:rFonts w:hint="cs"/>
          <w:rtl/>
        </w:rPr>
        <w:t xml:space="preserve">עם השוואת הטרנדים בגרפים. </w:t>
      </w:r>
    </w:p>
    <w:p w14:paraId="010DF7C2" w14:textId="7F2AD347" w:rsidR="00995565" w:rsidRDefault="00995565" w:rsidP="00995565">
      <w:pPr>
        <w:jc w:val="left"/>
        <w:rPr>
          <w:rtl/>
        </w:rPr>
      </w:pPr>
    </w:p>
    <w:p w14:paraId="180ACC88" w14:textId="591D9B20" w:rsidR="00995565" w:rsidRDefault="003C3E53" w:rsidP="003C3E53">
      <w:pPr>
        <w:jc w:val="left"/>
        <w:rPr>
          <w:rtl/>
        </w:rPr>
      </w:pPr>
      <w:r>
        <w:rPr>
          <w:noProof/>
        </w:rPr>
        <mc:AlternateContent>
          <mc:Choice Requires="wps">
            <w:drawing>
              <wp:anchor distT="0" distB="0" distL="114300" distR="114300" simplePos="0" relativeHeight="251706880" behindDoc="0" locked="0" layoutInCell="1" allowOverlap="1" wp14:anchorId="1A6285B3" wp14:editId="7C138A15">
                <wp:simplePos x="0" y="0"/>
                <wp:positionH relativeFrom="column">
                  <wp:posOffset>-347044</wp:posOffset>
                </wp:positionH>
                <wp:positionV relativeFrom="paragraph">
                  <wp:posOffset>4250430</wp:posOffset>
                </wp:positionV>
                <wp:extent cx="938317" cy="34060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938317" cy="340602"/>
                        </a:xfrm>
                        <a:prstGeom prst="rect">
                          <a:avLst/>
                        </a:prstGeom>
                        <a:noFill/>
                        <a:ln w="6350">
                          <a:noFill/>
                        </a:ln>
                      </wps:spPr>
                      <wps:txbx>
                        <w:txbxContent>
                          <w:p w14:paraId="737A015F" w14:textId="5DC47567" w:rsidR="00EA1699" w:rsidRPr="00C473EC" w:rsidRDefault="00EA1699" w:rsidP="00995565">
                            <w:pPr>
                              <w:pStyle w:val="Caption"/>
                              <w:jc w:val="left"/>
                            </w:pPr>
                            <w:r>
                              <w:t>Figure</w:t>
                            </w:r>
                            <w:r>
                              <w:rPr>
                                <w:rFonts w:hint="cs"/>
                                <w:rtl/>
                              </w:rPr>
                              <w:t xml:space="preserve"> </w:t>
                            </w:r>
                            <w:r>
                              <w:t>9</w:t>
                            </w:r>
                            <w:r w:rsidRPr="00FE29C0">
                              <w:t>-</w:t>
                            </w:r>
                            <w:r>
                              <w:rPr>
                                <w:rFonts w:hint="cs"/>
                                <w:rtl/>
                              </w:rPr>
                              <w:t>62</w:t>
                            </w:r>
                          </w:p>
                          <w:p w14:paraId="2A9384E3" w14:textId="77777777" w:rsidR="00EA1699" w:rsidRDefault="00EA1699" w:rsidP="0099556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285B3" id="Text Box 181" o:spid="_x0000_s1267" type="#_x0000_t202" style="position:absolute;left:0;text-align:left;margin-left:-27.35pt;margin-top:334.7pt;width:73.9pt;height:26.8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09bMQIAAF0EAAAOAAAAZHJzL2Uyb0RvYy54bWysVFFv2jAQfp+0/2D5fSQBSikiVKwV06Sq&#10;rQRTn41jk0i2z7MNCfv1OztAUbenaS/mfHe5u+++z8zvO63IQTjfgClpMcgpEYZD1ZhdSX9sVl+m&#10;lPjATMUUGFHSo/D0fvH507y1MzGEGlQlHMEixs9aW9I6BDvLMs9roZkfgBUGgxKcZgGvbpdVjrVY&#10;XatsmOeTrAVXWQdceI/exz5IF6m+lIKHFym9CESVFGcL6XTp3MYzW8zZbOeYrRt+GoP9wxSaNQab&#10;Xko9ssDI3jV/lNINd+BBhgEHnYGUDRcJA6Ip8g9o1jWzImHB5Xh7WZP/f2X58+HVkaZC7qYFJYZp&#10;JGkjukC+QkeiDzfUWj/DxLXF1NBhALPPfo/OCLyTTsdfhEQwjrs+XvYby3F03o2mo+KWEo6h0Tif&#10;5MNYJXv/2DofvgnQJBoldUhf2io7PPnQp55TYi8Dq0apRKEypC3pZHSTpw8uESyuDPaIEPpRoxW6&#10;bdeDLi5AtlAdEZ+DXiPe8lWDUzwxH16ZQ1EgJBR6eMFDKsBucLIoqcH9+ps/5iNXGKWkRZGV1P/c&#10;MycoUd8NsnhXjMdRlekyvrkd4sVdR7bXEbPXD4A6Rp5wumTG/KDOpnSg3/A9LGNXDDHDsXdJw9l8&#10;CL308T1xsVymJNShZeHJrC2PpeNe44433Rtz9kREQAaf4SxHNvvAR5/bM7LcB5BNIituut/qiQDU&#10;cKL79N7iI7m+p6z3f4XFbwAAAP//AwBQSwMEFAAGAAgAAAAhAAYQNdvjAAAACgEAAA8AAABkcnMv&#10;ZG93bnJldi54bWxMj8FuwjAQRO+V+g/WVuoNHAIECHEQioQqVeUA5dLbJjZJhL1OYwNpv77uqT2u&#10;5mnmbbYZjGY31bvWkoDJOAKmqLKypVrA6X03WgJzHkmitqQEfCkHm/zxIcNU2jsd1O3oaxZKyKUo&#10;oPG+Szl3VaMMurHtFIXsbHuDPpx9zWWP91BuNI+jKOEGWwoLDXaqaFR1OV6NgNdit8dDGZvlty5e&#10;3s7b7vP0MRfi+WnYroF5Nfg/GH71gzrkwam0V5KOaQGj+WwRUAFJspoBC8RqOgFWCljE0wh4nvH/&#10;L+Q/AAAA//8DAFBLAQItABQABgAIAAAAIQC2gziS/gAAAOEBAAATAAAAAAAAAAAAAAAAAAAAAABb&#10;Q29udGVudF9UeXBlc10ueG1sUEsBAi0AFAAGAAgAAAAhADj9If/WAAAAlAEAAAsAAAAAAAAAAAAA&#10;AAAALwEAAF9yZWxzLy5yZWxzUEsBAi0AFAAGAAgAAAAhAAXjT1sxAgAAXQQAAA4AAAAAAAAAAAAA&#10;AAAALgIAAGRycy9lMm9Eb2MueG1sUEsBAi0AFAAGAAgAAAAhAAYQNdvjAAAACgEAAA8AAAAAAAAA&#10;AAAAAAAAiwQAAGRycy9kb3ducmV2LnhtbFBLBQYAAAAABAAEAPMAAACbBQAAAAA=&#10;" filled="f" stroked="f" strokeweight=".5pt">
                <v:textbox>
                  <w:txbxContent>
                    <w:p w14:paraId="737A015F" w14:textId="5DC47567" w:rsidR="00EA1699" w:rsidRPr="00C473EC" w:rsidRDefault="00EA1699" w:rsidP="00995565">
                      <w:pPr>
                        <w:pStyle w:val="Caption"/>
                        <w:jc w:val="left"/>
                      </w:pPr>
                      <w:r>
                        <w:t>Figure</w:t>
                      </w:r>
                      <w:r>
                        <w:rPr>
                          <w:rFonts w:hint="cs"/>
                          <w:rtl/>
                        </w:rPr>
                        <w:t xml:space="preserve"> </w:t>
                      </w:r>
                      <w:r>
                        <w:t>9</w:t>
                      </w:r>
                      <w:r w:rsidRPr="00FE29C0">
                        <w:t>-</w:t>
                      </w:r>
                      <w:r>
                        <w:rPr>
                          <w:rFonts w:hint="cs"/>
                          <w:rtl/>
                        </w:rPr>
                        <w:t>62</w:t>
                      </w:r>
                    </w:p>
                    <w:p w14:paraId="2A9384E3" w14:textId="77777777" w:rsidR="00EA1699" w:rsidRDefault="00EA1699" w:rsidP="00995565">
                      <w:pPr>
                        <w:rPr>
                          <w:lang w:bidi="ar-SA"/>
                        </w:rPr>
                      </w:pPr>
                    </w:p>
                  </w:txbxContent>
                </v:textbox>
              </v:shape>
            </w:pict>
          </mc:Fallback>
        </mc:AlternateContent>
      </w:r>
      <w:r w:rsidR="00727390">
        <w:rPr>
          <w:rFonts w:hint="cs"/>
          <w:noProof/>
          <w:rtl/>
          <w:lang w:val="he-IL"/>
        </w:rPr>
        <w:drawing>
          <wp:anchor distT="0" distB="0" distL="114300" distR="114300" simplePos="0" relativeHeight="251703808" behindDoc="0" locked="0" layoutInCell="1" allowOverlap="1" wp14:anchorId="7D75D3DD" wp14:editId="14A540DE">
            <wp:simplePos x="0" y="0"/>
            <wp:positionH relativeFrom="column">
              <wp:posOffset>-787400</wp:posOffset>
            </wp:positionH>
            <wp:positionV relativeFrom="paragraph">
              <wp:posOffset>943647</wp:posOffset>
            </wp:positionV>
            <wp:extent cx="7154545" cy="3576955"/>
            <wp:effectExtent l="0" t="0" r="0" b="4445"/>
            <wp:wrapTopAndBottom/>
            <wp:docPr id="178" name="Picture 1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rends_Load100.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7154545" cy="3576955"/>
                    </a:xfrm>
                    <a:prstGeom prst="rect">
                      <a:avLst/>
                    </a:prstGeom>
                  </pic:spPr>
                </pic:pic>
              </a:graphicData>
            </a:graphic>
            <wp14:sizeRelH relativeFrom="page">
              <wp14:pctWidth>0</wp14:pctWidth>
            </wp14:sizeRelH>
            <wp14:sizeRelV relativeFrom="page">
              <wp14:pctHeight>0</wp14:pctHeight>
            </wp14:sizeRelV>
          </wp:anchor>
        </w:drawing>
      </w:r>
      <w:r w:rsidR="00995565">
        <w:rPr>
          <w:rFonts w:hint="cs"/>
          <w:rtl/>
        </w:rPr>
        <w:t>ראשית נסתכל על ה</w:t>
      </w:r>
      <w:r w:rsidR="00A941EE">
        <w:rPr>
          <w:rFonts w:hint="cs"/>
          <w:rtl/>
        </w:rPr>
        <w:t>-</w:t>
      </w:r>
      <w:r w:rsidR="00A941EE">
        <w:t>Traces</w:t>
      </w:r>
      <w:r w:rsidR="00A941EE">
        <w:rPr>
          <w:rFonts w:hint="cs"/>
          <w:rtl/>
        </w:rPr>
        <w:t xml:space="preserve"> עם 80% </w:t>
      </w:r>
      <w:r w:rsidR="00727390">
        <w:t>load</w:t>
      </w:r>
      <w:r w:rsidR="00A941EE">
        <w:rPr>
          <w:rFonts w:hint="cs"/>
          <w:rtl/>
        </w:rPr>
        <w:t xml:space="preserve"> (תמונה 9-</w:t>
      </w:r>
      <w:r w:rsidR="000B32CC">
        <w:rPr>
          <w:rFonts w:hint="cs"/>
          <w:rtl/>
        </w:rPr>
        <w:t>61</w:t>
      </w:r>
      <w:r w:rsidR="00A941EE">
        <w:rPr>
          <w:rFonts w:hint="cs"/>
          <w:rtl/>
        </w:rPr>
        <w:t xml:space="preserve">). </w:t>
      </w:r>
      <w:r w:rsidR="0000777F">
        <w:rPr>
          <w:rFonts w:hint="cs"/>
          <w:rtl/>
        </w:rPr>
        <w:t>ניתן לראות שאנו בודקים את מספר ה-</w:t>
      </w:r>
      <w:r w:rsidR="0000777F">
        <w:t>jobs</w:t>
      </w:r>
      <w:r w:rsidR="0000777F">
        <w:rPr>
          <w:rFonts w:hint="cs"/>
          <w:rtl/>
        </w:rPr>
        <w:t xml:space="preserve"> </w:t>
      </w:r>
      <w:r w:rsidR="00FA5C89">
        <w:rPr>
          <w:rFonts w:hint="cs"/>
          <w:rtl/>
        </w:rPr>
        <w:t xml:space="preserve">שמתבצעים </w:t>
      </w:r>
      <w:r w:rsidR="0000777F">
        <w:rPr>
          <w:rFonts w:hint="cs"/>
          <w:rtl/>
        </w:rPr>
        <w:t xml:space="preserve">בשעה. </w:t>
      </w:r>
      <w:r w:rsidR="00EE564A">
        <w:rPr>
          <w:rFonts w:hint="cs"/>
          <w:rtl/>
        </w:rPr>
        <w:t xml:space="preserve">ניתן לשים לב שישנו דמיון </w:t>
      </w:r>
      <w:r w:rsidR="00376D88">
        <w:rPr>
          <w:rFonts w:hint="cs"/>
          <w:rtl/>
        </w:rPr>
        <w:t>קל</w:t>
      </w:r>
      <w:r w:rsidR="00EE564A">
        <w:rPr>
          <w:rFonts w:hint="cs"/>
          <w:rtl/>
        </w:rPr>
        <w:t xml:space="preserve"> בין ה-</w:t>
      </w:r>
      <w:r w:rsidR="00EE564A">
        <w:t>Traces</w:t>
      </w:r>
      <w:r w:rsidR="00EE564A">
        <w:rPr>
          <w:rFonts w:hint="cs"/>
          <w:rtl/>
        </w:rPr>
        <w:t xml:space="preserve"> </w:t>
      </w:r>
      <w:r w:rsidR="00D361B4">
        <w:rPr>
          <w:rFonts w:hint="cs"/>
          <w:rtl/>
        </w:rPr>
        <w:t xml:space="preserve">שיצרנו </w:t>
      </w:r>
      <w:r w:rsidR="00EE564A">
        <w:rPr>
          <w:rFonts w:hint="cs"/>
          <w:rtl/>
        </w:rPr>
        <w:t>לבין ה-</w:t>
      </w:r>
      <w:r w:rsidR="00EE564A">
        <w:t>Trace</w:t>
      </w:r>
      <w:r w:rsidR="00EE564A">
        <w:rPr>
          <w:rFonts w:hint="cs"/>
          <w:rtl/>
        </w:rPr>
        <w:t xml:space="preserve"> המקורי. </w:t>
      </w:r>
      <w:r w:rsidR="00FA5C89">
        <w:rPr>
          <w:rFonts w:hint="cs"/>
          <w:rtl/>
        </w:rPr>
        <w:t>כחלק משיטת ה-</w:t>
      </w:r>
      <w:r w:rsidR="00FA5C89">
        <w:t>User resampling</w:t>
      </w:r>
      <w:r w:rsidR="00FA5C89">
        <w:rPr>
          <w:rFonts w:hint="cs"/>
          <w:rtl/>
        </w:rPr>
        <w:t xml:space="preserve"> שבחרנו, יש לנו מספר </w:t>
      </w:r>
      <w:r w:rsidR="00FA5C89">
        <w:t>Users</w:t>
      </w:r>
      <w:r w:rsidR="00FA5C89">
        <w:rPr>
          <w:rFonts w:hint="cs"/>
          <w:rtl/>
        </w:rPr>
        <w:t xml:space="preserve"> שאנו בוחרים בכל שבוע מחדש באופן רנדומלי. בעקבות סיבה זו, קשה לטרנד</w:t>
      </w:r>
      <w:r>
        <w:rPr>
          <w:rFonts w:hint="cs"/>
          <w:rtl/>
        </w:rPr>
        <w:t xml:space="preserve"> להישאר נאמן לאופי הטרנד המקורי.</w:t>
      </w:r>
    </w:p>
    <w:p w14:paraId="70B4DC7E" w14:textId="626D9111" w:rsidR="00995565" w:rsidRPr="003C3E53" w:rsidRDefault="00B161F4" w:rsidP="00995565">
      <w:pPr>
        <w:jc w:val="left"/>
        <w:rPr>
          <w:rtl/>
        </w:rPr>
      </w:pPr>
      <w:r>
        <w:rPr>
          <w:noProof/>
        </w:rPr>
        <w:lastRenderedPageBreak/>
        <mc:AlternateContent>
          <mc:Choice Requires="wps">
            <w:drawing>
              <wp:anchor distT="0" distB="0" distL="114300" distR="114300" simplePos="0" relativeHeight="251707904" behindDoc="0" locked="0" layoutInCell="1" allowOverlap="1" wp14:anchorId="186A4ADC" wp14:editId="22B6343B">
                <wp:simplePos x="0" y="0"/>
                <wp:positionH relativeFrom="column">
                  <wp:posOffset>-84510</wp:posOffset>
                </wp:positionH>
                <wp:positionV relativeFrom="paragraph">
                  <wp:posOffset>3746704</wp:posOffset>
                </wp:positionV>
                <wp:extent cx="938317" cy="340602"/>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938317" cy="340602"/>
                        </a:xfrm>
                        <a:prstGeom prst="rect">
                          <a:avLst/>
                        </a:prstGeom>
                        <a:noFill/>
                        <a:ln w="6350">
                          <a:noFill/>
                        </a:ln>
                      </wps:spPr>
                      <wps:txbx>
                        <w:txbxContent>
                          <w:p w14:paraId="71452ABD" w14:textId="565EE9D2" w:rsidR="00EA1699" w:rsidRPr="00995565" w:rsidRDefault="00EA1699" w:rsidP="00995565">
                            <w:pPr>
                              <w:pStyle w:val="Caption"/>
                              <w:jc w:val="left"/>
                              <w:rPr>
                                <w:rtl/>
                              </w:rPr>
                            </w:pPr>
                            <w:r>
                              <w:t>Figure</w:t>
                            </w:r>
                            <w:r>
                              <w:rPr>
                                <w:rFonts w:hint="cs"/>
                                <w:rtl/>
                              </w:rPr>
                              <w:t xml:space="preserve"> </w:t>
                            </w:r>
                            <w:r>
                              <w:t>9</w:t>
                            </w:r>
                            <w:r w:rsidRPr="00FE29C0">
                              <w:t>-</w:t>
                            </w:r>
                            <w:r>
                              <w:rPr>
                                <w:rFonts w:hint="cs"/>
                                <w:rtl/>
                              </w:rPr>
                              <w:t>63</w:t>
                            </w:r>
                          </w:p>
                          <w:p w14:paraId="058590D2" w14:textId="77777777" w:rsidR="00EA1699" w:rsidRDefault="00EA1699" w:rsidP="00995565">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4ADC" id="Text Box 182" o:spid="_x0000_s1268" type="#_x0000_t202" style="position:absolute;left:0;text-align:left;margin-left:-6.65pt;margin-top:295pt;width:73.9pt;height:26.8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1GIMgIAAF0EAAAOAAAAZHJzL2Uyb0RvYy54bWysVFFv2jAQfp+0/2D5fSQBSikiVKwV06Sq&#10;rQRTn41jk0i2z7MNCfv1OztAUbenaS/O+e58d999d5nfd1qRg3C+AVPSYpBTIgyHqjG7kv7YrL5M&#10;KfGBmYopMKKkR+Hp/eLzp3lrZ2IINahKOIJBjJ+1tqR1CHaWZZ7XQjM/ACsMGiU4zQJe3S6rHGsx&#10;ulbZMM8nWQuusg648B61j72RLlJ8KQUPL1J6EYgqKdYW0unSuY1ntpiz2c4xWzf8VAb7hyo0awwm&#10;vYR6ZIGRvWv+CKUb7sCDDAMOOgMpGy4SBkRT5B/QrGtmRcKCzfH20ib//8Ly58OrI02F3E2HlBim&#10;kaSN6AL5Ch2JOuxQa/0MHdcWXUOHBvQ+6z0qI/BOOh2/CImgHXt9vPQ3huOovBtNR8UtJRxNo3E+&#10;yVP07P2xdT58E6BJFErqkL7UVXZ48gELQdezS8xlYNUolShUhrQlnYxu8vTgYsEXyuDDCKEvNUqh&#10;23Y96OICcAvVEfE56GfEW75qsIon5sMrczgUCAkHPbzgIRVgNjhJlNTgfv1NH/2RK7RS0uKQldT/&#10;3DMnKFHfDbJ4V4zHcSrTZXxzO8SLu7Zsry1mrx8A57jAlbI8idE/qLMoHeg33IdlzIomZjjmLmk4&#10;iw+hH33cJy6Wy+SEc2hZeDJry2Po2NfY4033xpw9ERGQwWc4jyObfeCj9+0ZWe4DyCaRFTvdd/VE&#10;AM5w4vC0b3FJru/J6/2vsPgNAAD//wMAUEsDBBQABgAIAAAAIQCw8YPj4wAAAAsBAAAPAAAAZHJz&#10;L2Rvd25yZXYueG1sTI9Na8JAFEX3hf6H4RW604nGBBszEQlIobQLrZvuXjLPJDgfaWbUtL++48ou&#10;H+9w77n5etSKXWhwnTUCZtMIGJnays40Ag6f28kSmPNoJCprSMAPOVgXjw85ZtJezY4ue9+wEGJc&#10;hgJa7/uMc1e3pNFNbU8m/I520OjDOTRcDngN4VrxeRSlXGNnQkOLPZUt1af9WQt4K7cfuKvmevmr&#10;ytf346b/PnwlQjw/jZsVME+jv8Nw0w/qUASnyp6NdEwJmMziOKACkpcojLoR8SIBVglIF3EKvMj5&#10;/w3FHwAAAP//AwBQSwECLQAUAAYACAAAACEAtoM4kv4AAADhAQAAEwAAAAAAAAAAAAAAAAAAAAAA&#10;W0NvbnRlbnRfVHlwZXNdLnhtbFBLAQItABQABgAIAAAAIQA4/SH/1gAAAJQBAAALAAAAAAAAAAAA&#10;AAAAAC8BAABfcmVscy8ucmVsc1BLAQItABQABgAIAAAAIQB3w1GIMgIAAF0EAAAOAAAAAAAAAAAA&#10;AAAAAC4CAABkcnMvZTJvRG9jLnhtbFBLAQItABQABgAIAAAAIQCw8YPj4wAAAAsBAAAPAAAAAAAA&#10;AAAAAAAAAIwEAABkcnMvZG93bnJldi54bWxQSwUGAAAAAAQABADzAAAAnAUAAAAA&#10;" filled="f" stroked="f" strokeweight=".5pt">
                <v:textbox>
                  <w:txbxContent>
                    <w:p w14:paraId="71452ABD" w14:textId="565EE9D2" w:rsidR="00EA1699" w:rsidRPr="00995565" w:rsidRDefault="00EA1699" w:rsidP="00995565">
                      <w:pPr>
                        <w:pStyle w:val="Caption"/>
                        <w:jc w:val="left"/>
                        <w:rPr>
                          <w:rtl/>
                        </w:rPr>
                      </w:pPr>
                      <w:r>
                        <w:t>Figure</w:t>
                      </w:r>
                      <w:r>
                        <w:rPr>
                          <w:rFonts w:hint="cs"/>
                          <w:rtl/>
                        </w:rPr>
                        <w:t xml:space="preserve"> </w:t>
                      </w:r>
                      <w:r>
                        <w:t>9</w:t>
                      </w:r>
                      <w:r w:rsidRPr="00FE29C0">
                        <w:t>-</w:t>
                      </w:r>
                      <w:r>
                        <w:rPr>
                          <w:rFonts w:hint="cs"/>
                          <w:rtl/>
                        </w:rPr>
                        <w:t>63</w:t>
                      </w:r>
                    </w:p>
                    <w:p w14:paraId="058590D2" w14:textId="77777777" w:rsidR="00EA1699" w:rsidRDefault="00EA1699" w:rsidP="00995565">
                      <w:pPr>
                        <w:rPr>
                          <w:lang w:bidi="ar-SA"/>
                        </w:rPr>
                      </w:pPr>
                    </w:p>
                  </w:txbxContent>
                </v:textbox>
              </v:shape>
            </w:pict>
          </mc:Fallback>
        </mc:AlternateContent>
      </w:r>
      <w:r>
        <w:rPr>
          <w:rFonts w:hint="cs"/>
          <w:noProof/>
          <w:rtl/>
          <w:lang w:val="he-IL"/>
        </w:rPr>
        <w:drawing>
          <wp:anchor distT="0" distB="0" distL="114300" distR="114300" simplePos="0" relativeHeight="251704832" behindDoc="0" locked="0" layoutInCell="1" allowOverlap="1" wp14:anchorId="426EB7D3" wp14:editId="42FE7C06">
            <wp:simplePos x="0" y="0"/>
            <wp:positionH relativeFrom="column">
              <wp:posOffset>-406965</wp:posOffset>
            </wp:positionH>
            <wp:positionV relativeFrom="paragraph">
              <wp:posOffset>661314</wp:posOffset>
            </wp:positionV>
            <wp:extent cx="6673850" cy="3336925"/>
            <wp:effectExtent l="0" t="0" r="6350" b="3175"/>
            <wp:wrapTopAndBottom/>
            <wp:docPr id="179" name="Picture 17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rends_Load120.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673850" cy="3336925"/>
                    </a:xfrm>
                    <a:prstGeom prst="rect">
                      <a:avLst/>
                    </a:prstGeom>
                  </pic:spPr>
                </pic:pic>
              </a:graphicData>
            </a:graphic>
            <wp14:sizeRelH relativeFrom="page">
              <wp14:pctWidth>0</wp14:pctWidth>
            </wp14:sizeRelH>
            <wp14:sizeRelV relativeFrom="page">
              <wp14:pctHeight>0</wp14:pctHeight>
            </wp14:sizeRelV>
          </wp:anchor>
        </w:drawing>
      </w:r>
      <w:r w:rsidR="00727390">
        <w:rPr>
          <w:rFonts w:hint="cs"/>
          <w:rtl/>
        </w:rPr>
        <w:t>ב</w:t>
      </w:r>
      <w:r>
        <w:rPr>
          <w:rFonts w:hint="cs"/>
          <w:rtl/>
        </w:rPr>
        <w:t>המשך</w:t>
      </w:r>
      <w:r w:rsidR="00727390">
        <w:rPr>
          <w:rFonts w:hint="cs"/>
          <w:rtl/>
        </w:rPr>
        <w:t xml:space="preserve"> לכך, ב-</w:t>
      </w:r>
      <w:r w:rsidR="00727390">
        <w:t>Traces</w:t>
      </w:r>
      <w:r w:rsidR="00727390">
        <w:rPr>
          <w:rFonts w:hint="cs"/>
          <w:rtl/>
        </w:rPr>
        <w:t xml:space="preserve"> עם 100% </w:t>
      </w:r>
      <w:r w:rsidR="00727390">
        <w:t>load</w:t>
      </w:r>
      <w:r w:rsidR="00727390">
        <w:rPr>
          <w:rFonts w:hint="cs"/>
          <w:rtl/>
        </w:rPr>
        <w:t xml:space="preserve"> (תמונה 9-</w:t>
      </w:r>
      <w:r w:rsidR="000B32CC">
        <w:rPr>
          <w:rFonts w:hint="cs"/>
          <w:rtl/>
        </w:rPr>
        <w:t>62</w:t>
      </w:r>
      <w:r w:rsidR="00727390">
        <w:rPr>
          <w:rFonts w:hint="cs"/>
          <w:rtl/>
        </w:rPr>
        <w:t xml:space="preserve">), </w:t>
      </w:r>
      <w:r>
        <w:rPr>
          <w:rFonts w:hint="cs"/>
          <w:rtl/>
        </w:rPr>
        <w:t>נשים לב שישנו שוני קל בין התוצאות, כאשר ב-</w:t>
      </w:r>
      <w:r>
        <w:t>Trace</w:t>
      </w:r>
      <w:r>
        <w:rPr>
          <w:rFonts w:hint="cs"/>
          <w:rtl/>
        </w:rPr>
        <w:t xml:space="preserve"> המקורי ישנם שני "</w:t>
      </w:r>
      <w:proofErr w:type="spellStart"/>
      <w:r>
        <w:rPr>
          <w:rFonts w:hint="cs"/>
          <w:rtl/>
        </w:rPr>
        <w:t>פיקים</w:t>
      </w:r>
      <w:proofErr w:type="spellEnd"/>
      <w:r>
        <w:rPr>
          <w:rFonts w:hint="cs"/>
          <w:rtl/>
        </w:rPr>
        <w:t>" שניתן לשים לב אליהם, בעוד ב-</w:t>
      </w:r>
      <w:r>
        <w:t>Traces</w:t>
      </w:r>
      <w:r>
        <w:rPr>
          <w:rFonts w:hint="cs"/>
          <w:rtl/>
        </w:rPr>
        <w:t xml:space="preserve"> שלנו יש "פיק" אחד יותר דומיננטי</w:t>
      </w:r>
      <w:r w:rsidR="003C3E53">
        <w:rPr>
          <w:rFonts w:hint="cs"/>
          <w:rtl/>
        </w:rPr>
        <w:t xml:space="preserve">, זאת בעקבות אותה שיטת בחירת </w:t>
      </w:r>
      <w:r w:rsidR="003C3E53">
        <w:t>Users</w:t>
      </w:r>
      <w:r w:rsidR="003C3E53">
        <w:rPr>
          <w:rFonts w:hint="cs"/>
          <w:rtl/>
        </w:rPr>
        <w:t>, אשר "שוברת" לנו את הטרנד.</w:t>
      </w:r>
    </w:p>
    <w:p w14:paraId="50475E18" w14:textId="00FE606E" w:rsidR="00B161F4" w:rsidRDefault="00B161F4" w:rsidP="00995565">
      <w:pPr>
        <w:jc w:val="left"/>
        <w:rPr>
          <w:rtl/>
        </w:rPr>
      </w:pPr>
    </w:p>
    <w:p w14:paraId="0E4656B2" w14:textId="7876F5E9" w:rsidR="003B6B13" w:rsidRDefault="00B161F4" w:rsidP="003B6B13">
      <w:pPr>
        <w:jc w:val="left"/>
        <w:rPr>
          <w:rtl/>
        </w:rPr>
      </w:pPr>
      <w:r>
        <w:rPr>
          <w:rFonts w:hint="cs"/>
          <w:rtl/>
        </w:rPr>
        <w:t>וב-</w:t>
      </w:r>
      <w:r>
        <w:t>Traces</w:t>
      </w:r>
      <w:r>
        <w:rPr>
          <w:rFonts w:hint="cs"/>
          <w:rtl/>
        </w:rPr>
        <w:t xml:space="preserve"> עם 120% </w:t>
      </w:r>
      <w:r>
        <w:t>load</w:t>
      </w:r>
      <w:r>
        <w:rPr>
          <w:rFonts w:hint="cs"/>
          <w:rtl/>
        </w:rPr>
        <w:t xml:space="preserve"> (תמונה 9-</w:t>
      </w:r>
      <w:r w:rsidR="000B32CC">
        <w:rPr>
          <w:rFonts w:hint="cs"/>
          <w:rtl/>
        </w:rPr>
        <w:t>63</w:t>
      </w:r>
      <w:r>
        <w:rPr>
          <w:rFonts w:hint="cs"/>
          <w:rtl/>
        </w:rPr>
        <w:t>)</w:t>
      </w:r>
      <w:r w:rsidR="00DF1F01">
        <w:rPr>
          <w:rFonts w:hint="cs"/>
          <w:rtl/>
        </w:rPr>
        <w:t xml:space="preserve">, </w:t>
      </w:r>
      <w:r w:rsidR="003C3E53">
        <w:rPr>
          <w:rFonts w:hint="cs"/>
          <w:rtl/>
        </w:rPr>
        <w:t>בדומה לתיאור של ה-</w:t>
      </w:r>
      <w:r w:rsidR="003C3E53">
        <w:t>Traces</w:t>
      </w:r>
      <w:r w:rsidR="003C3E53">
        <w:rPr>
          <w:rFonts w:hint="cs"/>
          <w:rtl/>
        </w:rPr>
        <w:t xml:space="preserve"> ב-80% וב-100%, נראה כי קיים דמיון קל (מזהים שני "גלים" </w:t>
      </w:r>
      <w:proofErr w:type="spellStart"/>
      <w:r w:rsidR="003C3E53">
        <w:rPr>
          <w:rFonts w:hint="cs"/>
          <w:rtl/>
        </w:rPr>
        <w:t>בהיסטוגרמות</w:t>
      </w:r>
      <w:proofErr w:type="spellEnd"/>
      <w:r w:rsidR="003C3E53">
        <w:rPr>
          <w:rFonts w:hint="cs"/>
          <w:rtl/>
        </w:rPr>
        <w:t xml:space="preserve">, אך </w:t>
      </w:r>
      <w:r w:rsidR="003B6B13">
        <w:rPr>
          <w:rFonts w:hint="cs"/>
          <w:rtl/>
        </w:rPr>
        <w:t>לא כמו ב-</w:t>
      </w:r>
      <w:r w:rsidR="003B6B13">
        <w:t>Trace</w:t>
      </w:r>
      <w:r w:rsidR="003B6B13">
        <w:rPr>
          <w:rFonts w:hint="cs"/>
          <w:rtl/>
        </w:rPr>
        <w:t xml:space="preserve"> המקורי).</w:t>
      </w:r>
    </w:p>
    <w:p w14:paraId="2010A373" w14:textId="77777777" w:rsidR="005B39DF" w:rsidRDefault="005B39DF" w:rsidP="00995565">
      <w:pPr>
        <w:jc w:val="left"/>
        <w:rPr>
          <w:rtl/>
        </w:rPr>
      </w:pPr>
    </w:p>
    <w:p w14:paraId="1F23880F" w14:textId="2C8E398A" w:rsidR="003B6B13" w:rsidRDefault="005B39DF" w:rsidP="00995565">
      <w:pPr>
        <w:jc w:val="left"/>
        <w:rPr>
          <w:rtl/>
        </w:rPr>
      </w:pPr>
      <w:r>
        <w:rPr>
          <w:noProof/>
        </w:rPr>
        <mc:AlternateContent>
          <mc:Choice Requires="wps">
            <w:drawing>
              <wp:anchor distT="0" distB="0" distL="114300" distR="114300" simplePos="0" relativeHeight="251710976" behindDoc="0" locked="0" layoutInCell="1" allowOverlap="1" wp14:anchorId="674229B7" wp14:editId="37E8BBAF">
                <wp:simplePos x="0" y="0"/>
                <wp:positionH relativeFrom="column">
                  <wp:posOffset>-346881</wp:posOffset>
                </wp:positionH>
                <wp:positionV relativeFrom="paragraph">
                  <wp:posOffset>3500268</wp:posOffset>
                </wp:positionV>
                <wp:extent cx="938317" cy="340602"/>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938317" cy="340602"/>
                        </a:xfrm>
                        <a:prstGeom prst="rect">
                          <a:avLst/>
                        </a:prstGeom>
                        <a:noFill/>
                        <a:ln w="6350">
                          <a:noFill/>
                        </a:ln>
                      </wps:spPr>
                      <wps:txbx>
                        <w:txbxContent>
                          <w:p w14:paraId="7B4ABDC4" w14:textId="17E78FF3" w:rsidR="00EA1699" w:rsidRPr="00995565" w:rsidRDefault="00EA1699" w:rsidP="005B39DF">
                            <w:pPr>
                              <w:pStyle w:val="Caption"/>
                              <w:jc w:val="left"/>
                              <w:rPr>
                                <w:rtl/>
                              </w:rPr>
                            </w:pPr>
                            <w:r>
                              <w:t>Figure</w:t>
                            </w:r>
                            <w:r>
                              <w:rPr>
                                <w:rFonts w:hint="cs"/>
                                <w:rtl/>
                              </w:rPr>
                              <w:t xml:space="preserve"> </w:t>
                            </w:r>
                            <w:r>
                              <w:t>9</w:t>
                            </w:r>
                            <w:r w:rsidRPr="00FE29C0">
                              <w:t>-</w:t>
                            </w:r>
                            <w:r>
                              <w:rPr>
                                <w:rFonts w:hint="cs"/>
                                <w:rtl/>
                              </w:rPr>
                              <w:t>64</w:t>
                            </w:r>
                          </w:p>
                          <w:p w14:paraId="7D5F064E" w14:textId="77777777" w:rsidR="00EA1699" w:rsidRDefault="00EA1699" w:rsidP="005B39DF">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4229B7" id="Text Box 215" o:spid="_x0000_s1269" type="#_x0000_t202" style="position:absolute;left:0;text-align:left;margin-left:-27.3pt;margin-top:275.6pt;width:73.9pt;height:26.8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dy5NAIAAF0EAAAOAAAAZHJzL2Uyb0RvYy54bWysVE1v2zAMvQ/YfxB0X2znq60Rp8haZBhQ&#10;tAWSoWdFlmIDsqhJSuzs14+S4zTodhp2USiSJvX4HrO47xpFjsK6GnRBs1FKidAcylrvC/pju/5y&#10;S4nzTJdMgRYFPQlH75efPy1ak4sxVKBKYQkW0S5vTUEr702eJI5XomFuBEZoDEqwDfN4tfuktKzF&#10;6o1Kxmk6T1qwpbHAhXPofeyDdBnrSym4f5HSCU9UQfFtPp42nrtwJssFy/eWmarm52ewf3hFw2qN&#10;TS+lHpln5GDrP0o1NbfgQPoRhyYBKWsuIgZEk6Uf0GwqZkTEgsNx5jIm9//K8ufjqyV1WdBxNqNE&#10;swZJ2orOk6/QkeDDCbXG5Zi4MZjqOwwg04PfoTMA76Rtwi9CIhjHWZ8u8w3lODrvJreT7IYSjqHJ&#10;NJ2n41Alef/YWOe/CWhIMApqkb44VXZ8cr5PHVJCLw3rWqlIodKkLeh8MkvjB5cIFlcaewQI/VOD&#10;5btdF0Fn2WQAsoPyhPgs9Bpxhq9rfMUTc/6VWRQFQkKh+xc8pALsBmeLkgrsr7/5Qz5yhVFKWhRZ&#10;Qd3PA7OCEvVdI4t32XQaVBkv09nNGC/2OrK7juhD8wCo4wxXyvBohnyvBlNaaN5wH1ahK4aY5ti7&#10;oH4wH3wvfdwnLlarmIQ6NMw/6Y3hoXSYa5jxtntj1pyJ8MjgMwxyZPkHPvrcnpHVwYOsI1lh0v1U&#10;zwSghiPd530LS3J9j1nv/wrL3wAAAP//AwBQSwMEFAAGAAgAAAAhANinYerjAAAACgEAAA8AAABk&#10;cnMvZG93bnJldi54bWxMj8FOwzAMhu9IvENkJG5burJWpWs6TZUmJASHjV24uU3WVkuc0mRb4ekJ&#10;p3GyLH/6/f3FejKaXdToeksCFvMImKLGyp5aAYeP7SwD5jySRG1JCfhWDtbl/V2BubRX2qnL3rcs&#10;hJDLUUDn/ZBz7ppOGXRzOygKt6MdDfqwji2XI15DuNE8jqKUG+wpfOhwUFWnmtP+bAS8Vtt33NWx&#10;yX509fJ23Axfh89EiMeHabMC5tXkbzD86Qd1KINTbc8kHdMCZskyDaiAJFnEwALx/BRmLSCNlhnw&#10;suD/K5S/AAAA//8DAFBLAQItABQABgAIAAAAIQC2gziS/gAAAOEBAAATAAAAAAAAAAAAAAAAAAAA&#10;AABbQ29udGVudF9UeXBlc10ueG1sUEsBAi0AFAAGAAgAAAAhADj9If/WAAAAlAEAAAsAAAAAAAAA&#10;AAAAAAAALwEAAF9yZWxzLy5yZWxzUEsBAi0AFAAGAAgAAAAhABSJ3Lk0AgAAXQQAAA4AAAAAAAAA&#10;AAAAAAAALgIAAGRycy9lMm9Eb2MueG1sUEsBAi0AFAAGAAgAAAAhANinYerjAAAACgEAAA8AAAAA&#10;AAAAAAAAAAAAjgQAAGRycy9kb3ducmV2LnhtbFBLBQYAAAAABAAEAPMAAACeBQAAAAA=&#10;" filled="f" stroked="f" strokeweight=".5pt">
                <v:textbox>
                  <w:txbxContent>
                    <w:p w14:paraId="7B4ABDC4" w14:textId="17E78FF3" w:rsidR="00EA1699" w:rsidRPr="00995565" w:rsidRDefault="00EA1699" w:rsidP="005B39DF">
                      <w:pPr>
                        <w:pStyle w:val="Caption"/>
                        <w:jc w:val="left"/>
                        <w:rPr>
                          <w:rtl/>
                        </w:rPr>
                      </w:pPr>
                      <w:r>
                        <w:t>Figure</w:t>
                      </w:r>
                      <w:r>
                        <w:rPr>
                          <w:rFonts w:hint="cs"/>
                          <w:rtl/>
                        </w:rPr>
                        <w:t xml:space="preserve"> </w:t>
                      </w:r>
                      <w:r>
                        <w:t>9</w:t>
                      </w:r>
                      <w:r w:rsidRPr="00FE29C0">
                        <w:t>-</w:t>
                      </w:r>
                      <w:r>
                        <w:rPr>
                          <w:rFonts w:hint="cs"/>
                          <w:rtl/>
                        </w:rPr>
                        <w:t>64</w:t>
                      </w:r>
                    </w:p>
                    <w:p w14:paraId="7D5F064E" w14:textId="77777777" w:rsidR="00EA1699" w:rsidRDefault="00EA1699" w:rsidP="005B39DF">
                      <w:pPr>
                        <w:rPr>
                          <w:lang w:bidi="ar-SA"/>
                        </w:rPr>
                      </w:pPr>
                    </w:p>
                  </w:txbxContent>
                </v:textbox>
              </v:shape>
            </w:pict>
          </mc:Fallback>
        </mc:AlternateContent>
      </w:r>
      <w:r>
        <w:rPr>
          <w:rFonts w:hint="cs"/>
          <w:noProof/>
          <w:rtl/>
          <w:lang w:val="he-IL"/>
        </w:rPr>
        <w:drawing>
          <wp:anchor distT="0" distB="0" distL="114300" distR="114300" simplePos="0" relativeHeight="251708928" behindDoc="0" locked="0" layoutInCell="1" allowOverlap="1" wp14:anchorId="522F56AA" wp14:editId="767509AE">
            <wp:simplePos x="0" y="0"/>
            <wp:positionH relativeFrom="column">
              <wp:posOffset>-487333</wp:posOffset>
            </wp:positionH>
            <wp:positionV relativeFrom="paragraph">
              <wp:posOffset>310093</wp:posOffset>
            </wp:positionV>
            <wp:extent cx="6665595" cy="3332480"/>
            <wp:effectExtent l="0" t="0" r="1905" b="0"/>
            <wp:wrapTopAndBottom/>
            <wp:docPr id="183" name="Picture 183" descr="Chart, radar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ailyCycles.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665595" cy="3332480"/>
                    </a:xfrm>
                    <a:prstGeom prst="rect">
                      <a:avLst/>
                    </a:prstGeom>
                  </pic:spPr>
                </pic:pic>
              </a:graphicData>
            </a:graphic>
            <wp14:sizeRelH relativeFrom="page">
              <wp14:pctWidth>0</wp14:pctWidth>
            </wp14:sizeRelH>
            <wp14:sizeRelV relativeFrom="page">
              <wp14:pctHeight>0</wp14:pctHeight>
            </wp14:sizeRelV>
          </wp:anchor>
        </w:drawing>
      </w:r>
      <w:r w:rsidR="003B6B13">
        <w:rPr>
          <w:rFonts w:hint="cs"/>
          <w:rtl/>
        </w:rPr>
        <w:t>כעת נאבחן את ניתוח ה-</w:t>
      </w:r>
      <w:r w:rsidR="003B6B13">
        <w:t>Cycles</w:t>
      </w:r>
      <w:r w:rsidR="003B6B13">
        <w:rPr>
          <w:rFonts w:hint="cs"/>
          <w:rtl/>
        </w:rPr>
        <w:t>.</w:t>
      </w:r>
    </w:p>
    <w:p w14:paraId="7353C938" w14:textId="2E98E527" w:rsidR="003B6B13" w:rsidRDefault="005B39DF" w:rsidP="00995565">
      <w:pPr>
        <w:jc w:val="left"/>
        <w:rPr>
          <w:rtl/>
        </w:rPr>
      </w:pPr>
      <w:r>
        <w:rPr>
          <w:rFonts w:hint="cs"/>
          <w:rtl/>
        </w:rPr>
        <w:lastRenderedPageBreak/>
        <w:t>ראשית נביט על תמונה 9-</w:t>
      </w:r>
      <w:r w:rsidR="007C7FB6">
        <w:rPr>
          <w:rFonts w:hint="cs"/>
          <w:rtl/>
        </w:rPr>
        <w:t>64</w:t>
      </w:r>
      <w:r>
        <w:rPr>
          <w:rFonts w:hint="cs"/>
          <w:rtl/>
        </w:rPr>
        <w:t xml:space="preserve"> אשר מתארת לנו מחזוריות יומית. בכל אחד מהגרפים, מתוארים שלושת ה-</w:t>
      </w:r>
      <w:r>
        <w:t>Traces</w:t>
      </w:r>
      <w:r>
        <w:rPr>
          <w:rFonts w:hint="cs"/>
          <w:rtl/>
        </w:rPr>
        <w:t xml:space="preserve"> שלנו ובנוסף גם ה-</w:t>
      </w:r>
      <w:r>
        <w:t>Trace</w:t>
      </w:r>
      <w:r>
        <w:rPr>
          <w:rFonts w:hint="cs"/>
          <w:rtl/>
        </w:rPr>
        <w:t xml:space="preserve"> המקורי.</w:t>
      </w:r>
      <w:r w:rsidR="009A5FE9">
        <w:rPr>
          <w:rFonts w:hint="cs"/>
          <w:rtl/>
        </w:rPr>
        <w:t xml:space="preserve"> </w:t>
      </w:r>
      <w:r w:rsidR="009A5FE9">
        <w:rPr>
          <w:rtl/>
        </w:rPr>
        <w:br/>
      </w:r>
      <w:r w:rsidR="009A5FE9">
        <w:rPr>
          <w:rFonts w:hint="cs"/>
          <w:rtl/>
        </w:rPr>
        <w:t>נשים לב, כי למעט זמנים ספציפיי</w:t>
      </w:r>
      <w:r w:rsidR="009A5FE9">
        <w:rPr>
          <w:rFonts w:hint="eastAsia"/>
          <w:rtl/>
        </w:rPr>
        <w:t>ם</w:t>
      </w:r>
      <w:r w:rsidR="009A5FE9">
        <w:rPr>
          <w:rFonts w:hint="cs"/>
          <w:rtl/>
        </w:rPr>
        <w:t xml:space="preserve"> (בין השעות 11-14) אשר בהם המגמה של הגרף דומה אך הערכים לא דומים, כל שאר שעות היממה </w:t>
      </w:r>
      <w:r w:rsidR="001909F1">
        <w:rPr>
          <w:rFonts w:hint="cs"/>
          <w:rtl/>
        </w:rPr>
        <w:t xml:space="preserve">מאוד דומים. </w:t>
      </w:r>
      <w:r w:rsidR="001909F1">
        <w:rPr>
          <w:rtl/>
        </w:rPr>
        <w:br/>
      </w:r>
      <w:r w:rsidR="001909F1">
        <w:rPr>
          <w:rFonts w:hint="cs"/>
          <w:rtl/>
        </w:rPr>
        <w:t xml:space="preserve">ניתן בקלות לזהות את שעות ימי העבודה, את ההפסקות (השעות הממוצעות של הפסקה), את סיום העבודה ואת הלילות. נראה כי למעט </w:t>
      </w:r>
      <w:r w:rsidR="001909F1">
        <w:rPr>
          <w:rFonts w:hint="cs"/>
        </w:rPr>
        <w:t>T</w:t>
      </w:r>
      <w:r w:rsidR="001909F1">
        <w:t>race</w:t>
      </w:r>
      <w:r w:rsidR="001909F1">
        <w:rPr>
          <w:rFonts w:hint="cs"/>
          <w:rtl/>
        </w:rPr>
        <w:t xml:space="preserve"> אחד ב-100% </w:t>
      </w:r>
      <w:r w:rsidR="001909F1">
        <w:t>load</w:t>
      </w:r>
      <w:r w:rsidR="001909F1">
        <w:rPr>
          <w:rFonts w:hint="cs"/>
          <w:rtl/>
        </w:rPr>
        <w:t>, כל ה-</w:t>
      </w:r>
      <w:r w:rsidR="001909F1">
        <w:t>Traces</w:t>
      </w:r>
      <w:r w:rsidR="001909F1">
        <w:rPr>
          <w:rFonts w:hint="cs"/>
          <w:rtl/>
        </w:rPr>
        <w:t xml:space="preserve"> האחרים דומים גם מבחינת הערכים וגם מבחינת המגמה המחזורית ל-</w:t>
      </w:r>
      <w:r w:rsidR="001909F1">
        <w:t>Trace</w:t>
      </w:r>
      <w:r w:rsidR="001909F1">
        <w:rPr>
          <w:rFonts w:hint="cs"/>
          <w:rtl/>
        </w:rPr>
        <w:t xml:space="preserve"> המקורי.</w:t>
      </w:r>
    </w:p>
    <w:p w14:paraId="18D528CB" w14:textId="1EE13A90" w:rsidR="000C3D34" w:rsidRDefault="001909F1" w:rsidP="000C3D34">
      <w:pPr>
        <w:jc w:val="left"/>
        <w:rPr>
          <w:rtl/>
        </w:rPr>
      </w:pPr>
      <w:r>
        <w:rPr>
          <w:rFonts w:hint="cs"/>
          <w:rtl/>
        </w:rPr>
        <w:t xml:space="preserve">כעת נביט בגרף של </w:t>
      </w:r>
      <w:r w:rsidR="000C3D34">
        <w:rPr>
          <w:rFonts w:hint="cs"/>
          <w:rtl/>
        </w:rPr>
        <w:t>מחזוריות שבועית (תמונה 9-</w:t>
      </w:r>
      <w:r w:rsidR="007C7FB6">
        <w:rPr>
          <w:rFonts w:hint="cs"/>
          <w:rtl/>
        </w:rPr>
        <w:t>65</w:t>
      </w:r>
      <w:r w:rsidR="000C3D34">
        <w:rPr>
          <w:rFonts w:hint="cs"/>
          <w:rtl/>
        </w:rPr>
        <w:t>), המתואר באותו אופן של הגרף הקודם.</w:t>
      </w:r>
      <w:r w:rsidR="000C3D34">
        <w:rPr>
          <w:rtl/>
        </w:rPr>
        <w:br/>
      </w:r>
      <w:r w:rsidR="000C3D34">
        <w:rPr>
          <w:rFonts w:hint="cs"/>
          <w:rtl/>
        </w:rPr>
        <w:t xml:space="preserve">נזהה כי גם בגרף שבועי, הדמיון נשאר מאוד דומה וניתן בקלות לזהות מחזוריות של שבוע </w:t>
      </w:r>
      <w:r w:rsidR="000C3D34">
        <w:rPr>
          <w:rtl/>
        </w:rPr>
        <w:t>–</w:t>
      </w:r>
      <w:r w:rsidR="000C3D34">
        <w:rPr>
          <w:rFonts w:hint="cs"/>
          <w:rtl/>
        </w:rPr>
        <w:t xml:space="preserve"> ימי חול וימי חופש. </w:t>
      </w:r>
      <w:r w:rsidR="0039383A">
        <w:rPr>
          <w:rFonts w:hint="cs"/>
          <w:rtl/>
        </w:rPr>
        <w:t>נראה כי בחלק מה-</w:t>
      </w:r>
      <w:r w:rsidR="0039383A">
        <w:t>Traces</w:t>
      </w:r>
      <w:r w:rsidR="0039383A">
        <w:rPr>
          <w:rFonts w:hint="cs"/>
          <w:rtl/>
        </w:rPr>
        <w:t>, הערכים אמנם שונים מה-</w:t>
      </w:r>
      <w:r w:rsidR="0039383A">
        <w:t>Trace</w:t>
      </w:r>
      <w:r w:rsidR="0039383A">
        <w:rPr>
          <w:rFonts w:hint="cs"/>
          <w:rtl/>
        </w:rPr>
        <w:t xml:space="preserve"> המקורי, אך המחזוריות נשמרת בצורה טובה מאוד למרות מגבלות שיטת יצירת ה-</w:t>
      </w:r>
      <w:r w:rsidR="0039383A">
        <w:t>Traces</w:t>
      </w:r>
      <w:r w:rsidR="0039383A">
        <w:rPr>
          <w:rFonts w:hint="cs"/>
          <w:rtl/>
        </w:rPr>
        <w:t>.</w:t>
      </w:r>
    </w:p>
    <w:p w14:paraId="6E3552B9" w14:textId="4D460228" w:rsidR="00812450" w:rsidRDefault="0039383A" w:rsidP="00995565">
      <w:pPr>
        <w:jc w:val="left"/>
        <w:rPr>
          <w:rtl/>
        </w:rPr>
      </w:pPr>
      <w:r>
        <w:rPr>
          <w:noProof/>
        </w:rPr>
        <mc:AlternateContent>
          <mc:Choice Requires="wps">
            <w:drawing>
              <wp:anchor distT="0" distB="0" distL="114300" distR="114300" simplePos="0" relativeHeight="251712000" behindDoc="0" locked="0" layoutInCell="1" allowOverlap="1" wp14:anchorId="5D93AD78" wp14:editId="030141A4">
                <wp:simplePos x="0" y="0"/>
                <wp:positionH relativeFrom="column">
                  <wp:posOffset>-135224</wp:posOffset>
                </wp:positionH>
                <wp:positionV relativeFrom="paragraph">
                  <wp:posOffset>3483068</wp:posOffset>
                </wp:positionV>
                <wp:extent cx="938317" cy="340602"/>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938317" cy="340602"/>
                        </a:xfrm>
                        <a:prstGeom prst="rect">
                          <a:avLst/>
                        </a:prstGeom>
                        <a:noFill/>
                        <a:ln w="6350">
                          <a:noFill/>
                        </a:ln>
                      </wps:spPr>
                      <wps:txbx>
                        <w:txbxContent>
                          <w:p w14:paraId="286FC9E6" w14:textId="747F50E1" w:rsidR="00EA1699" w:rsidRPr="00995565" w:rsidRDefault="00EA1699" w:rsidP="0039383A">
                            <w:pPr>
                              <w:pStyle w:val="Caption"/>
                              <w:jc w:val="left"/>
                              <w:rPr>
                                <w:rtl/>
                              </w:rPr>
                            </w:pPr>
                            <w:r>
                              <w:t>Figure</w:t>
                            </w:r>
                            <w:r>
                              <w:rPr>
                                <w:rFonts w:hint="cs"/>
                                <w:rtl/>
                              </w:rPr>
                              <w:t xml:space="preserve"> </w:t>
                            </w:r>
                            <w:r>
                              <w:t>9</w:t>
                            </w:r>
                            <w:r w:rsidRPr="00FE29C0">
                              <w:t>-</w:t>
                            </w:r>
                            <w:r>
                              <w:rPr>
                                <w:rFonts w:hint="cs"/>
                                <w:rtl/>
                              </w:rPr>
                              <w:t>65</w:t>
                            </w:r>
                          </w:p>
                          <w:p w14:paraId="63A14E3A" w14:textId="77777777" w:rsidR="00EA1699" w:rsidRDefault="00EA1699" w:rsidP="0039383A">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93AD78" id="Text Box 216" o:spid="_x0000_s1270" type="#_x0000_t202" style="position:absolute;left:0;text-align:left;margin-left:-10.65pt;margin-top:274.25pt;width:73.9pt;height:26.8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B6JNAIAAF0EAAAOAAAAZHJzL2Uyb0RvYy54bWysVFFv2jAQfp+0/2D5fSQBStuIULFWTJNQ&#10;WwmmPhvHJpEcn2cbEvbrd3YIRd2epr2Y893lzt993zF/6BpFjsK6GnRBs1FKidAcylrvC/pju/py&#10;R4nzTJdMgRYFPQlHHxafP81bk4sxVKBKYQkW0S5vTUEr702eJI5XomFuBEZoDEqwDfN4tfuktKzF&#10;6o1Kxmk6S1qwpbHAhXPofeqDdBHrSym4f5HSCU9UQfFtPp42nrtwJos5y/eWmarm52ewf3hFw2qN&#10;TS+lnphn5GDrP0o1NbfgQPoRhyYBKWsuIgZEk6Uf0GwqZkTEgsNx5jIm9//K8ufjqyV1WdBxNqNE&#10;swZJ2orOk6/QkeDDCbXG5Zi4MZjqOwwg04PfoTMA76Rtwi9CIhjHWZ8u8w3lODrvJ3eT7JYSjqHJ&#10;NJ2l41Alef/YWOe/CWhIMApqkb44VXZcO9+nDimhl4ZVrVSkUGnSFnQ2uUnjB5cIFlcaewQI/VOD&#10;5btdF0Fn2XQAsoPyhPgs9Bpxhq9qfMWaOf/KLIoCIaHQ/QseUgF2g7NFSQX219/8IR+5wiglLYqs&#10;oO7ngVlBifqukcX7bDoNqoyX6c3tGC/2OrK7juhD8wio4wxXyvBohnyvBlNaaN5wH5ahK4aY5ti7&#10;oH4wH30vfdwnLpbLmIQ6NMyv9cbwUDrMNcx4270xa85EeGTwGQY5svwDH31uz8jy4EHWkaww6X6q&#10;ZwJQw5Hu876FJbm+x6z3f4XFbwAAAP//AwBQSwMEFAAGAAgAAAAhABn4qV/iAAAACwEAAA8AAABk&#10;cnMvZG93bnJldi54bWxMj01Lw0AQhu+C/2GZgrd2k2hCiNmUEiiC6KG1F2+T7DQJ3Y+Y3bbRX+/2&#10;pLcZ5uGd5y3Xs1bsQpMbrBEQryJgZForB9MJOHxslzkw59FIVNaQgG9ysK7u70ospL2aHV32vmMh&#10;xLgCBfTejwXnru1Jo1vZkUy4He2k0Yd16ric8BrCteJJFGVc42DChx5HqntqT/uzFvBab99x1yQ6&#10;/1H1y9txM34dPlMhHhbz5hmYp9n/wXDTD+pQBafGno10TAlYJvFjQAWkT3kK7EYkWRgaAVmUxMCr&#10;kv/vUP0CAAD//wMAUEsBAi0AFAAGAAgAAAAhALaDOJL+AAAA4QEAABMAAAAAAAAAAAAAAAAAAAAA&#10;AFtDb250ZW50X1R5cGVzXS54bWxQSwECLQAUAAYACAAAACEAOP0h/9YAAACUAQAACwAAAAAAAAAA&#10;AAAAAAAvAQAAX3JlbHMvLnJlbHNQSwECLQAUAAYACAAAACEAGGweiTQCAABdBAAADgAAAAAAAAAA&#10;AAAAAAAuAgAAZHJzL2Uyb0RvYy54bWxQSwECLQAUAAYACAAAACEAGfipX+IAAAALAQAADwAAAAAA&#10;AAAAAAAAAACOBAAAZHJzL2Rvd25yZXYueG1sUEsFBgAAAAAEAAQA8wAAAJ0FAAAAAA==&#10;" filled="f" stroked="f" strokeweight=".5pt">
                <v:textbox>
                  <w:txbxContent>
                    <w:p w14:paraId="286FC9E6" w14:textId="747F50E1" w:rsidR="00EA1699" w:rsidRPr="00995565" w:rsidRDefault="00EA1699" w:rsidP="0039383A">
                      <w:pPr>
                        <w:pStyle w:val="Caption"/>
                        <w:jc w:val="left"/>
                        <w:rPr>
                          <w:rtl/>
                        </w:rPr>
                      </w:pPr>
                      <w:r>
                        <w:t>Figure</w:t>
                      </w:r>
                      <w:r>
                        <w:rPr>
                          <w:rFonts w:hint="cs"/>
                          <w:rtl/>
                        </w:rPr>
                        <w:t xml:space="preserve"> </w:t>
                      </w:r>
                      <w:r>
                        <w:t>9</w:t>
                      </w:r>
                      <w:r w:rsidRPr="00FE29C0">
                        <w:t>-</w:t>
                      </w:r>
                      <w:r>
                        <w:rPr>
                          <w:rFonts w:hint="cs"/>
                          <w:rtl/>
                        </w:rPr>
                        <w:t>65</w:t>
                      </w:r>
                    </w:p>
                    <w:p w14:paraId="63A14E3A" w14:textId="77777777" w:rsidR="00EA1699" w:rsidRDefault="00EA1699" w:rsidP="0039383A">
                      <w:pPr>
                        <w:rPr>
                          <w:lang w:bidi="ar-SA"/>
                        </w:rPr>
                      </w:pPr>
                    </w:p>
                  </w:txbxContent>
                </v:textbox>
              </v:shape>
            </w:pict>
          </mc:Fallback>
        </mc:AlternateContent>
      </w:r>
      <w:r w:rsidR="000C3D34">
        <w:rPr>
          <w:rFonts w:hint="cs"/>
          <w:noProof/>
          <w:rtl/>
          <w:lang w:val="he-IL"/>
        </w:rPr>
        <w:drawing>
          <wp:anchor distT="0" distB="0" distL="114300" distR="114300" simplePos="0" relativeHeight="251709952" behindDoc="0" locked="0" layoutInCell="1" allowOverlap="1" wp14:anchorId="13C9E284" wp14:editId="623FD391">
            <wp:simplePos x="0" y="0"/>
            <wp:positionH relativeFrom="column">
              <wp:posOffset>-462915</wp:posOffset>
            </wp:positionH>
            <wp:positionV relativeFrom="paragraph">
              <wp:posOffset>239317</wp:posOffset>
            </wp:positionV>
            <wp:extent cx="6807835" cy="3403600"/>
            <wp:effectExtent l="0" t="0" r="0" b="0"/>
            <wp:wrapTopAndBottom/>
            <wp:docPr id="211" name="Picture 2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WeeklyCycles.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807835" cy="3403600"/>
                    </a:xfrm>
                    <a:prstGeom prst="rect">
                      <a:avLst/>
                    </a:prstGeom>
                  </pic:spPr>
                </pic:pic>
              </a:graphicData>
            </a:graphic>
            <wp14:sizeRelH relativeFrom="page">
              <wp14:pctWidth>0</wp14:pctWidth>
            </wp14:sizeRelH>
            <wp14:sizeRelV relativeFrom="page">
              <wp14:pctHeight>0</wp14:pctHeight>
            </wp14:sizeRelV>
          </wp:anchor>
        </w:drawing>
      </w:r>
    </w:p>
    <w:p w14:paraId="2100EF91" w14:textId="313C5731" w:rsidR="005B39DF" w:rsidRDefault="005B39DF" w:rsidP="00995565">
      <w:pPr>
        <w:jc w:val="left"/>
        <w:rPr>
          <w:rtl/>
        </w:rPr>
      </w:pPr>
    </w:p>
    <w:p w14:paraId="0119A42F" w14:textId="1AB28286" w:rsidR="005B39DF" w:rsidRDefault="005B39DF" w:rsidP="00995565">
      <w:pPr>
        <w:jc w:val="left"/>
        <w:rPr>
          <w:rtl/>
        </w:rPr>
      </w:pPr>
    </w:p>
    <w:p w14:paraId="07DCEFB5" w14:textId="5CE137B6" w:rsidR="005B39DF" w:rsidRDefault="005B39DF" w:rsidP="00995565">
      <w:pPr>
        <w:jc w:val="left"/>
        <w:rPr>
          <w:rtl/>
        </w:rPr>
      </w:pPr>
    </w:p>
    <w:p w14:paraId="7DAFC13F" w14:textId="31328662" w:rsidR="005B39DF" w:rsidRDefault="005B39DF" w:rsidP="00995565">
      <w:pPr>
        <w:jc w:val="left"/>
        <w:rPr>
          <w:rtl/>
        </w:rPr>
      </w:pPr>
    </w:p>
    <w:p w14:paraId="7A5A295A" w14:textId="6FF15409" w:rsidR="0039383A" w:rsidRDefault="0039383A" w:rsidP="00995565">
      <w:pPr>
        <w:jc w:val="left"/>
        <w:rPr>
          <w:rtl/>
        </w:rPr>
      </w:pPr>
    </w:p>
    <w:p w14:paraId="1831BE4E" w14:textId="475E7281" w:rsidR="0039383A" w:rsidRDefault="0039383A" w:rsidP="00995565">
      <w:pPr>
        <w:jc w:val="left"/>
        <w:rPr>
          <w:rtl/>
        </w:rPr>
      </w:pPr>
    </w:p>
    <w:p w14:paraId="0D5B933C" w14:textId="0D2C2C82" w:rsidR="0039383A" w:rsidRDefault="0039383A" w:rsidP="00995565">
      <w:pPr>
        <w:jc w:val="left"/>
        <w:rPr>
          <w:rtl/>
        </w:rPr>
      </w:pPr>
    </w:p>
    <w:p w14:paraId="72B4242E" w14:textId="77777777" w:rsidR="0039383A" w:rsidRDefault="0039383A" w:rsidP="00995565">
      <w:pPr>
        <w:jc w:val="left"/>
        <w:rPr>
          <w:rtl/>
        </w:rPr>
      </w:pPr>
    </w:p>
    <w:p w14:paraId="3584852C" w14:textId="7AB4486B" w:rsidR="005B39DF" w:rsidRPr="00812450" w:rsidRDefault="005B39DF" w:rsidP="00995565">
      <w:pPr>
        <w:jc w:val="left"/>
        <w:rPr>
          <w:rtl/>
        </w:rPr>
      </w:pPr>
    </w:p>
    <w:p w14:paraId="45431D91" w14:textId="6BE71809" w:rsidR="00812450" w:rsidRPr="00A602A8" w:rsidRDefault="00C135A0" w:rsidP="00A602A8">
      <w:pPr>
        <w:pStyle w:val="ListParagraph"/>
        <w:numPr>
          <w:ilvl w:val="0"/>
          <w:numId w:val="6"/>
        </w:numPr>
        <w:rPr>
          <w:sz w:val="28"/>
          <w:szCs w:val="28"/>
          <w:rtl/>
        </w:rPr>
      </w:pPr>
      <w:r w:rsidRPr="00A602A8">
        <w:rPr>
          <w:sz w:val="28"/>
          <w:szCs w:val="28"/>
        </w:rPr>
        <w:lastRenderedPageBreak/>
        <w:t>Wait Times</w:t>
      </w:r>
    </w:p>
    <w:p w14:paraId="11966155" w14:textId="3FBE7FB5" w:rsidR="00812450" w:rsidRDefault="00FB7F63" w:rsidP="00805C67">
      <w:pPr>
        <w:jc w:val="left"/>
        <w:rPr>
          <w:rtl/>
        </w:rPr>
      </w:pPr>
      <w:r>
        <w:rPr>
          <w:rFonts w:hint="cs"/>
          <w:rtl/>
        </w:rPr>
        <w:t>ראשית נראה את גרף ה-</w:t>
      </w:r>
      <w:r>
        <w:rPr>
          <w:rFonts w:hint="cs"/>
        </w:rPr>
        <w:t>ECDF</w:t>
      </w:r>
      <w:r>
        <w:rPr>
          <w:rFonts w:hint="cs"/>
          <w:rtl/>
        </w:rPr>
        <w:t xml:space="preserve"> של ה-</w:t>
      </w:r>
      <w:r>
        <w:t>Wait times</w:t>
      </w:r>
      <w:r>
        <w:rPr>
          <w:rFonts w:hint="cs"/>
          <w:rtl/>
        </w:rPr>
        <w:t xml:space="preserve"> תחת </w:t>
      </w:r>
      <w:r>
        <w:t>Loads</w:t>
      </w:r>
      <w:r>
        <w:rPr>
          <w:rFonts w:hint="cs"/>
          <w:rtl/>
        </w:rPr>
        <w:t xml:space="preserve"> שונים (תמונה 9-</w:t>
      </w:r>
      <w:r w:rsidR="007C7FB6">
        <w:rPr>
          <w:rFonts w:hint="cs"/>
          <w:rtl/>
        </w:rPr>
        <w:t>66</w:t>
      </w:r>
      <w:r>
        <w:rPr>
          <w:rFonts w:hint="cs"/>
          <w:rtl/>
        </w:rPr>
        <w:t>).</w:t>
      </w:r>
      <w:r w:rsidR="00805C67">
        <w:rPr>
          <w:rtl/>
        </w:rPr>
        <w:br/>
      </w:r>
      <w:r w:rsidR="002A1D8A">
        <w:rPr>
          <w:rFonts w:hint="cs"/>
          <w:rtl/>
        </w:rPr>
        <w:t xml:space="preserve">נשים לב כי </w:t>
      </w:r>
      <w:r w:rsidR="0004430F">
        <w:rPr>
          <w:rFonts w:hint="cs"/>
          <w:rtl/>
        </w:rPr>
        <w:t xml:space="preserve">בכל </w:t>
      </w:r>
      <w:r w:rsidR="0004430F">
        <w:t>Trace</w:t>
      </w:r>
      <w:r w:rsidR="0004430F">
        <w:rPr>
          <w:rFonts w:hint="cs"/>
          <w:rtl/>
        </w:rPr>
        <w:t>, ה-</w:t>
      </w:r>
      <w:r w:rsidR="0004430F">
        <w:t>Wait times</w:t>
      </w:r>
      <w:r w:rsidR="0004430F">
        <w:rPr>
          <w:rFonts w:hint="cs"/>
          <w:rtl/>
        </w:rPr>
        <w:t xml:space="preserve"> דומים אך ההסתברות לקבל אותם משתנה. זה קורה מכיוון ש</w:t>
      </w:r>
      <w:r w:rsidR="002A1D8A">
        <w:rPr>
          <w:rFonts w:hint="cs"/>
          <w:rtl/>
        </w:rPr>
        <w:t>אנו דוגמים את אותם ה-</w:t>
      </w:r>
      <w:r w:rsidR="002A1D8A">
        <w:t>Users</w:t>
      </w:r>
      <w:r w:rsidR="002A1D8A">
        <w:rPr>
          <w:rFonts w:hint="cs"/>
          <w:rtl/>
        </w:rPr>
        <w:t xml:space="preserve"> בעומסים שונים</w:t>
      </w:r>
      <w:r w:rsidR="0004430F">
        <w:rPr>
          <w:rFonts w:hint="cs"/>
          <w:rtl/>
        </w:rPr>
        <w:t xml:space="preserve"> </w:t>
      </w:r>
      <w:r w:rsidR="0004430F">
        <w:rPr>
          <w:rtl/>
        </w:rPr>
        <w:t>–</w:t>
      </w:r>
      <w:r w:rsidR="0004430F">
        <w:rPr>
          <w:rFonts w:hint="cs"/>
          <w:rtl/>
        </w:rPr>
        <w:t xml:space="preserve"> מה שמשנה את ההסתברות לכל </w:t>
      </w:r>
      <w:r w:rsidR="0004430F">
        <w:t>Wait time</w:t>
      </w:r>
      <w:r w:rsidR="0004430F">
        <w:rPr>
          <w:rFonts w:hint="cs"/>
          <w:rtl/>
        </w:rPr>
        <w:t>.</w:t>
      </w:r>
    </w:p>
    <w:p w14:paraId="04AC493A" w14:textId="46AF4B56" w:rsidR="0039383A" w:rsidRDefault="0039383A" w:rsidP="00951657">
      <w:pPr>
        <w:rPr>
          <w:rtl/>
        </w:rPr>
      </w:pPr>
    </w:p>
    <w:p w14:paraId="3BC67DAE" w14:textId="333CA08C" w:rsidR="00FD6550" w:rsidRDefault="00FD6550" w:rsidP="00951657">
      <w:pPr>
        <w:rPr>
          <w:rtl/>
        </w:rPr>
      </w:pPr>
    </w:p>
    <w:p w14:paraId="77808E4A" w14:textId="2156526D" w:rsidR="00FD6550" w:rsidRDefault="00F35375" w:rsidP="00951657">
      <w:pPr>
        <w:rPr>
          <w:rtl/>
        </w:rPr>
      </w:pPr>
      <w:r>
        <w:rPr>
          <w:noProof/>
          <w:rtl/>
          <w:lang w:val="he-IL"/>
        </w:rPr>
        <w:drawing>
          <wp:anchor distT="0" distB="0" distL="114300" distR="114300" simplePos="0" relativeHeight="251713024" behindDoc="0" locked="0" layoutInCell="1" allowOverlap="1" wp14:anchorId="006740FE" wp14:editId="1098B980">
            <wp:simplePos x="0" y="0"/>
            <wp:positionH relativeFrom="column">
              <wp:posOffset>-694690</wp:posOffset>
            </wp:positionH>
            <wp:positionV relativeFrom="paragraph">
              <wp:posOffset>368300</wp:posOffset>
            </wp:positionV>
            <wp:extent cx="7209790" cy="3608705"/>
            <wp:effectExtent l="0" t="0" r="0" b="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7209790" cy="3608705"/>
                    </a:xfrm>
                    <a:prstGeom prst="rect">
                      <a:avLst/>
                    </a:prstGeom>
                  </pic:spPr>
                </pic:pic>
              </a:graphicData>
            </a:graphic>
            <wp14:sizeRelH relativeFrom="page">
              <wp14:pctWidth>0</wp14:pctWidth>
            </wp14:sizeRelH>
            <wp14:sizeRelV relativeFrom="page">
              <wp14:pctHeight>0</wp14:pctHeight>
            </wp14:sizeRelV>
          </wp:anchor>
        </w:drawing>
      </w:r>
      <w:r w:rsidR="00FD6550">
        <w:rPr>
          <w:noProof/>
        </w:rPr>
        <mc:AlternateContent>
          <mc:Choice Requires="wps">
            <w:drawing>
              <wp:anchor distT="0" distB="0" distL="114300" distR="114300" simplePos="0" relativeHeight="251717120" behindDoc="0" locked="0" layoutInCell="1" allowOverlap="1" wp14:anchorId="3DBE2B8A" wp14:editId="07A4E150">
                <wp:simplePos x="0" y="0"/>
                <wp:positionH relativeFrom="column">
                  <wp:posOffset>-220980</wp:posOffset>
                </wp:positionH>
                <wp:positionV relativeFrom="paragraph">
                  <wp:posOffset>3925814</wp:posOffset>
                </wp:positionV>
                <wp:extent cx="938317" cy="340602"/>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938317" cy="340602"/>
                        </a:xfrm>
                        <a:prstGeom prst="rect">
                          <a:avLst/>
                        </a:prstGeom>
                        <a:noFill/>
                        <a:ln w="6350">
                          <a:noFill/>
                        </a:ln>
                      </wps:spPr>
                      <wps:txbx>
                        <w:txbxContent>
                          <w:p w14:paraId="2127CA7F" w14:textId="333FE897" w:rsidR="00EA1699" w:rsidRPr="00995565" w:rsidRDefault="00EA1699" w:rsidP="00FB7F63">
                            <w:pPr>
                              <w:pStyle w:val="Caption"/>
                              <w:jc w:val="left"/>
                              <w:rPr>
                                <w:rtl/>
                              </w:rPr>
                            </w:pPr>
                            <w:r>
                              <w:t>Figure</w:t>
                            </w:r>
                            <w:r>
                              <w:rPr>
                                <w:rFonts w:hint="cs"/>
                                <w:rtl/>
                              </w:rPr>
                              <w:t xml:space="preserve"> </w:t>
                            </w:r>
                            <w:r>
                              <w:t>9</w:t>
                            </w:r>
                            <w:r w:rsidRPr="00FE29C0">
                              <w:t>-</w:t>
                            </w:r>
                            <w:r>
                              <w:rPr>
                                <w:rFonts w:hint="cs"/>
                                <w:rtl/>
                              </w:rPr>
                              <w:t>66</w:t>
                            </w:r>
                          </w:p>
                          <w:p w14:paraId="0E9024F5" w14:textId="77777777" w:rsidR="00EA1699" w:rsidRDefault="00EA1699" w:rsidP="00FB7F63">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BE2B8A" id="Text Box 227" o:spid="_x0000_s1271" type="#_x0000_t202" style="position:absolute;left:0;text-align:left;margin-left:-17.4pt;margin-top:309.1pt;width:73.9pt;height:26.8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fPiNAIAAF0EAAAOAAAAZHJzL2Uyb0RvYy54bWysVE1v2zAMvQ/YfxB0X/yRj7ZGnCJrkWFA&#10;0RZIhp4VWY4NSKImKbGzXz9KTtKg22nYRaFImtTje8z8vleSHIR1LeiSZqOUEqE5VK3elfTHZvXl&#10;lhLnma6YBC1KehSO3i8+f5p3phA5NCArYQkW0a7oTEkb702RJI43QjE3AiM0Bmuwinm82l1SWdZh&#10;dSWTPE1nSQe2Mha4cA69j0OQLmL9uhbcv9S1E57IkuLbfDxtPLfhTBZzVuwsM03LT89g//AKxVqN&#10;TS+lHplnZG/bP0qplltwUPsRB5VAXbdcRAyIJks/oFk3zIiIBYfjzGVM7v+V5c+HV0vaqqR5fkOJ&#10;ZgpJ2ojek6/Qk+DDCXXGFZi4Npjqewwg02e/Q2cA3tdWhV+ERDCOsz5e5hvKcXTejW/HGXbhGBpP&#10;0lmahyrJ+8fGOv9NgCLBKKlF+uJU2eHJ+SH1nBJ6aVi1UkYKpSZdSWfjaRo/uESwuNTYI0AYnhos&#10;32/7CDrLpmcgW6iOiM/CoBFn+KrFVzwx51+ZRVEgJBS6f8GjloDd4GRR0oD99Td/yEeuMEpJhyIr&#10;qfu5Z1ZQIr9rZPEum0yCKuNlMr3J8WKvI9vriN6rB0AdZ7hShkcz5Ht5NmsL6g33YRm6Yohpjr1L&#10;6s/mgx+kj/vExXIZk1CHhvknvTY8lA5zDTPe9G/MmhMRHhl8hrMcWfGBjyF3YGS591C3kaww6WGq&#10;JwJQw5Hu076FJbm+x6z3f4XFbwAAAP//AwBQSwMEFAAGAAgAAAAhAApz9WPiAAAACwEAAA8AAABk&#10;cnMvZG93bnJldi54bWxMj8FOwzAQRO9I/IO1SNxaJymUKMSpqkgVEoJDSy/cNvE2iYjtELtt4OvZ&#10;nspxdkazb/LVZHpxotF3ziqI5xEIsrXTnW0U7D82sxSED2g19s6Sgh/ysCpub3LMtDvbLZ12oRFc&#10;Yn2GCtoQhkxKX7dk0M/dQJa9gxsNBpZjI/WIZy43vUyiaCkNdpY/tDhQ2VL9tTsaBa/l5h23VWLS&#10;3758eTush+/956NS93fT+hlEoClcw3DBZ3QomKlyR6u96BXMFg+MHhQs4zQBcUnEC15X8eUpTkEW&#10;ufy/ofgDAAD//wMAUEsBAi0AFAAGAAgAAAAhALaDOJL+AAAA4QEAABMAAAAAAAAAAAAAAAAAAAAA&#10;AFtDb250ZW50X1R5cGVzXS54bWxQSwECLQAUAAYACAAAACEAOP0h/9YAAACUAQAACwAAAAAAAAAA&#10;AAAAAAAvAQAAX3JlbHMvLnJlbHNQSwECLQAUAAYACAAAACEAZuHz4jQCAABdBAAADgAAAAAAAAAA&#10;AAAAAAAuAgAAZHJzL2Uyb0RvYy54bWxQSwECLQAUAAYACAAAACEACnP1Y+IAAAALAQAADwAAAAAA&#10;AAAAAAAAAACOBAAAZHJzL2Rvd25yZXYueG1sUEsFBgAAAAAEAAQA8wAAAJ0FAAAAAA==&#10;" filled="f" stroked="f" strokeweight=".5pt">
                <v:textbox>
                  <w:txbxContent>
                    <w:p w14:paraId="2127CA7F" w14:textId="333FE897" w:rsidR="00EA1699" w:rsidRPr="00995565" w:rsidRDefault="00EA1699" w:rsidP="00FB7F63">
                      <w:pPr>
                        <w:pStyle w:val="Caption"/>
                        <w:jc w:val="left"/>
                        <w:rPr>
                          <w:rtl/>
                        </w:rPr>
                      </w:pPr>
                      <w:r>
                        <w:t>Figure</w:t>
                      </w:r>
                      <w:r>
                        <w:rPr>
                          <w:rFonts w:hint="cs"/>
                          <w:rtl/>
                        </w:rPr>
                        <w:t xml:space="preserve"> </w:t>
                      </w:r>
                      <w:r>
                        <w:t>9</w:t>
                      </w:r>
                      <w:r w:rsidRPr="00FE29C0">
                        <w:t>-</w:t>
                      </w:r>
                      <w:r>
                        <w:rPr>
                          <w:rFonts w:hint="cs"/>
                          <w:rtl/>
                        </w:rPr>
                        <w:t>66</w:t>
                      </w:r>
                    </w:p>
                    <w:p w14:paraId="0E9024F5" w14:textId="77777777" w:rsidR="00EA1699" w:rsidRDefault="00EA1699" w:rsidP="00FB7F63">
                      <w:pPr>
                        <w:rPr>
                          <w:lang w:bidi="ar-SA"/>
                        </w:rPr>
                      </w:pPr>
                    </w:p>
                  </w:txbxContent>
                </v:textbox>
              </v:shape>
            </w:pict>
          </mc:Fallback>
        </mc:AlternateContent>
      </w:r>
    </w:p>
    <w:p w14:paraId="05546151" w14:textId="5647A3DB" w:rsidR="00FD6550" w:rsidRDefault="00FD6550" w:rsidP="00951657">
      <w:pPr>
        <w:rPr>
          <w:rtl/>
        </w:rPr>
      </w:pPr>
    </w:p>
    <w:p w14:paraId="1565F761" w14:textId="77777777" w:rsidR="00FD6550" w:rsidRDefault="00FD6550" w:rsidP="00951657">
      <w:pPr>
        <w:rPr>
          <w:rtl/>
        </w:rPr>
      </w:pPr>
    </w:p>
    <w:p w14:paraId="2CF83AD2" w14:textId="613E0624" w:rsidR="00F35375" w:rsidRPr="00B67C6B" w:rsidRDefault="00816146" w:rsidP="00F35375">
      <w:pPr>
        <w:rPr>
          <w:rtl/>
        </w:rPr>
      </w:pPr>
      <w:r>
        <w:rPr>
          <w:rFonts w:hint="cs"/>
          <w:rtl/>
        </w:rPr>
        <w:t>‏</w:t>
      </w:r>
      <w:r w:rsidR="00F35375" w:rsidRPr="00F35375">
        <w:rPr>
          <w:rFonts w:hint="cs"/>
          <w:rtl/>
        </w:rPr>
        <w:t xml:space="preserve"> </w:t>
      </w:r>
      <w:r w:rsidR="00F35375">
        <w:rPr>
          <w:rFonts w:hint="cs"/>
          <w:rtl/>
        </w:rPr>
        <w:t xml:space="preserve">באיורים של ה </w:t>
      </w:r>
      <w:r w:rsidR="00F35375">
        <w:t>scatterplot</w:t>
      </w:r>
      <w:r w:rsidR="00F35375">
        <w:rPr>
          <w:rFonts w:hint="cs"/>
          <w:rtl/>
        </w:rPr>
        <w:t xml:space="preserve"> ראינו שיש תבנית מסוימת בכל הגרפים ולכן חשבנו על זה שיש קורלציה בין ה</w:t>
      </w:r>
      <w:r w:rsidR="00F35375">
        <w:t xml:space="preserve"> submit times</w:t>
      </w:r>
      <w:r w:rsidR="00F35375">
        <w:rPr>
          <w:rFonts w:hint="cs"/>
          <w:rtl/>
        </w:rPr>
        <w:t xml:space="preserve"> ו </w:t>
      </w:r>
      <w:r w:rsidR="00F35375">
        <w:t>wait times</w:t>
      </w:r>
      <w:r w:rsidR="00F35375">
        <w:rPr>
          <w:rFonts w:hint="cs"/>
          <w:rtl/>
        </w:rPr>
        <w:t xml:space="preserve"> , ואכן מתברר שמקדם הקורלציה הולך ומתקרב ל 1 ככל שהעומס עולה. ההסבר לזה הוא שיש לנו 9 משתמשים שאנחנו דוגמים מהם, אז ה </w:t>
      </w:r>
      <w:proofErr w:type="spellStart"/>
      <w:r w:rsidR="00F35375">
        <w:t>waittimes</w:t>
      </w:r>
      <w:proofErr w:type="spellEnd"/>
      <w:r w:rsidR="00F35375">
        <w:rPr>
          <w:rFonts w:hint="cs"/>
          <w:rtl/>
        </w:rPr>
        <w:t xml:space="preserve"> לג'ובים של אותו משתמש הם קבועים ולפי השיטה שלנו אנחנו דוגמים שוב ושוב מאותם משתמשים, ז"א אותם </w:t>
      </w:r>
      <w:proofErr w:type="spellStart"/>
      <w:r w:rsidR="00F35375">
        <w:t>waittimes</w:t>
      </w:r>
      <w:proofErr w:type="spellEnd"/>
      <w:r w:rsidR="00F35375">
        <w:rPr>
          <w:rFonts w:hint="cs"/>
          <w:rtl/>
        </w:rPr>
        <w:t xml:space="preserve"> ואותם </w:t>
      </w:r>
      <w:r w:rsidR="00F35375">
        <w:t>runtimes</w:t>
      </w:r>
      <w:r w:rsidR="00F35375">
        <w:rPr>
          <w:rFonts w:hint="cs"/>
          <w:rtl/>
        </w:rPr>
        <w:t xml:space="preserve"> וזה מוביל אותנו לקורלציה חזקה בין שני המשתנים האלו. אבל גם אפשר לראות הפרש של 0.1 במקדם הקורלציה בין כל רמת עומס לרמה הבאה, וזה לא מפתיע כי כמו שאמרנו בשלב 8 השיטה שלנו להגדלת העומס היא בדגימה חוזרת של אותם משתמשים מה שגורם להוספת עוד אותם זוגות של </w:t>
      </w:r>
      <w:proofErr w:type="spellStart"/>
      <w:r w:rsidR="00F35375">
        <w:t>submittimes</w:t>
      </w:r>
      <w:proofErr w:type="spellEnd"/>
      <w:r w:rsidR="00F35375">
        <w:t xml:space="preserve"> </w:t>
      </w:r>
      <w:r w:rsidR="00F35375">
        <w:rPr>
          <w:rFonts w:hint="cs"/>
          <w:rtl/>
        </w:rPr>
        <w:t xml:space="preserve"> ו</w:t>
      </w:r>
      <w:proofErr w:type="spellStart"/>
      <w:r w:rsidR="00F35375">
        <w:t>waittimes</w:t>
      </w:r>
      <w:proofErr w:type="spellEnd"/>
      <w:r w:rsidR="00F35375">
        <w:rPr>
          <w:rFonts w:hint="cs"/>
          <w:rtl/>
        </w:rPr>
        <w:t xml:space="preserve"> מה שמגדיל את מקדם הקורלציה.</w:t>
      </w:r>
    </w:p>
    <w:p w14:paraId="0BCD4B86" w14:textId="14F5F559" w:rsidR="0039383A" w:rsidRDefault="00F35375" w:rsidP="00F35375">
      <w:pPr>
        <w:jc w:val="left"/>
        <w:rPr>
          <w:rtl/>
        </w:rPr>
      </w:pPr>
      <w:r>
        <w:rPr>
          <w:noProof/>
        </w:rPr>
        <w:lastRenderedPageBreak/>
        <mc:AlternateContent>
          <mc:Choice Requires="wps">
            <w:drawing>
              <wp:anchor distT="0" distB="0" distL="114300" distR="114300" simplePos="0" relativeHeight="251720192" behindDoc="0" locked="0" layoutInCell="1" allowOverlap="1" wp14:anchorId="7504A6C4" wp14:editId="4900A735">
                <wp:simplePos x="0" y="0"/>
                <wp:positionH relativeFrom="column">
                  <wp:posOffset>-292100</wp:posOffset>
                </wp:positionH>
                <wp:positionV relativeFrom="paragraph">
                  <wp:posOffset>3206750</wp:posOffset>
                </wp:positionV>
                <wp:extent cx="3213100" cy="340360"/>
                <wp:effectExtent l="0" t="0" r="0" b="2540"/>
                <wp:wrapNone/>
                <wp:docPr id="264" name="Text Box 264"/>
                <wp:cNvGraphicFramePr/>
                <a:graphic xmlns:a="http://schemas.openxmlformats.org/drawingml/2006/main">
                  <a:graphicData uri="http://schemas.microsoft.com/office/word/2010/wordprocessingShape">
                    <wps:wsp>
                      <wps:cNvSpPr txBox="1"/>
                      <wps:spPr>
                        <a:xfrm>
                          <a:off x="0" y="0"/>
                          <a:ext cx="3213100" cy="340360"/>
                        </a:xfrm>
                        <a:prstGeom prst="rect">
                          <a:avLst/>
                        </a:prstGeom>
                        <a:noFill/>
                        <a:ln w="6350">
                          <a:noFill/>
                        </a:ln>
                      </wps:spPr>
                      <wps:txbx>
                        <w:txbxContent>
                          <w:p w14:paraId="079FE0F5" w14:textId="5488B3B9" w:rsidR="00EA1699" w:rsidRPr="00F35375" w:rsidRDefault="00EA1699" w:rsidP="000E41D1">
                            <w:pPr>
                              <w:pStyle w:val="Caption"/>
                              <w:jc w:val="left"/>
                              <w:rPr>
                                <w:lang w:val="en-IL" w:bidi="ar-SA"/>
                              </w:rPr>
                            </w:pPr>
                            <w:r>
                              <w:t>Figure</w:t>
                            </w:r>
                            <w:r>
                              <w:rPr>
                                <w:rFonts w:hint="cs"/>
                                <w:rtl/>
                              </w:rPr>
                              <w:t xml:space="preserve"> </w:t>
                            </w:r>
                            <w:r>
                              <w:t>9</w:t>
                            </w:r>
                            <w:r w:rsidRPr="00FE29C0">
                              <w:t>-</w:t>
                            </w:r>
                            <w:r>
                              <w:rPr>
                                <w:rFonts w:hint="cs"/>
                                <w:rtl/>
                              </w:rPr>
                              <w:t>67</w:t>
                            </w:r>
                            <w:r>
                              <w:rPr>
                                <w:lang w:val="en-IL" w:bidi="ar-SA"/>
                              </w:rPr>
                              <w:t>: Scatterplot of 80% load</w:t>
                            </w:r>
                          </w:p>
                          <w:p w14:paraId="1B85C41D" w14:textId="77777777" w:rsidR="00EA1699" w:rsidRDefault="00EA1699" w:rsidP="000E41D1">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04A6C4" id="Text Box 264" o:spid="_x0000_s1272" type="#_x0000_t202" style="position:absolute;left:0;text-align:left;margin-left:-23pt;margin-top:252.5pt;width:253pt;height:26.8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9O3NAIAAF4EAAAOAAAAZHJzL2Uyb0RvYy54bWysVN9v2jAQfp+0/8Hy+0gClHURoWKtmCZV&#10;bSWY+mwcm0SyfZ5tSNhfv7MDFHV7mvbinO8736/vLvO7XityEM63YCpajHJKhOFQt2ZX0R+b1adb&#10;SnxgpmYKjKjoUXh6t/j4Yd7ZUoyhAVULR9CJ8WVnK9qEYMss87wRmvkRWGEQlOA0C3h1u6x2rEPv&#10;WmXjPJ9lHbjaOuDCe9Q+DCBdJP9SCh6epfQiEFVRzC2k06VzG89sMWflzjHbtPyUBvuHLDRrDQa9&#10;uHpggZG9a/9wpVvuwIMMIw46AylbLlINWE2Rv6tm3TArUi3YHG8vbfL/zy1/Orw40tYVHc+mlBim&#10;kaSN6AP5Cj2JOuxQZ32JhmuLpqFHAJk+6z0qY+G9dDp+sSSCOPb6eOlvdMdRORkXkyJHiCM2meaT&#10;WSIge3ttnQ/fBGgShYo65C+1lR0efcBM0PRsEoMZWLVKJQ6VIV1FZ5ObPD24IPhCGXwYaxhyjVLo&#10;t32quihm50q2UB+xQAfDkHjLVy1m8ch8eGEOpwITx0kPz3hIBRgNThIlDbhff9NHeyQLUUo6nLKK&#10;+p975gQl6rtBGr8U02kcy3SZ3nwe48VdI9trxOz1PeAgF7hTlicx2gd1FqUD/YoLsYxREWKGY+yK&#10;hrN4H4bZx4XiYrlMRjiIloVHs7Y8uo59jT3e9K/M2RMRASl8gvM8svIdH4PtwMhyH0C2iazY6aGr&#10;JwJwiBOHp4WLW3J9T1Zvv4XFbwAAAP//AwBQSwMEFAAGAAgAAAAhADGEbgLfAAAACwEAAA8AAABk&#10;cnMvZG93bnJldi54bWxMT0FOwzAQvCPxB2uRuLUOFYmiEKeqIlVICA4tvXDbxG4SYa9D7LaB17Oc&#10;6G12ZjQ7U65nZ8XZTGHwpOBhmYAw1Ho9UKfg8L5d5CBCRNJoPRkF3ybAurq9KbHQ/kI7c97HTnAI&#10;hQIV9DGOhZSh7Y3DsPSjIdaOfnIY+Zw6qSe8cLizcpUkmXQ4EH/ocTR1b9rP/ckpeKm3b7hrVi7/&#10;sfXz63Ezfh0+UqXu7+bNE4ho5vhvhr/6XB0q7tT4E+kgrILFY8ZbooI0SRmwgwkGDTNpnoGsSnm9&#10;ofoFAAD//wMAUEsBAi0AFAAGAAgAAAAhALaDOJL+AAAA4QEAABMAAAAAAAAAAAAAAAAAAAAAAFtD&#10;b250ZW50X1R5cGVzXS54bWxQSwECLQAUAAYACAAAACEAOP0h/9YAAACUAQAACwAAAAAAAAAAAAAA&#10;AAAvAQAAX3JlbHMvLnJlbHNQSwECLQAUAAYACAAAACEA9QvTtzQCAABeBAAADgAAAAAAAAAAAAAA&#10;AAAuAgAAZHJzL2Uyb0RvYy54bWxQSwECLQAUAAYACAAAACEAMYRuAt8AAAALAQAADwAAAAAAAAAA&#10;AAAAAACOBAAAZHJzL2Rvd25yZXYueG1sUEsFBgAAAAAEAAQA8wAAAJoFAAAAAA==&#10;" filled="f" stroked="f" strokeweight=".5pt">
                <v:textbox>
                  <w:txbxContent>
                    <w:p w14:paraId="079FE0F5" w14:textId="5488B3B9" w:rsidR="00EA1699" w:rsidRPr="00F35375" w:rsidRDefault="00EA1699" w:rsidP="000E41D1">
                      <w:pPr>
                        <w:pStyle w:val="Caption"/>
                        <w:jc w:val="left"/>
                        <w:rPr>
                          <w:lang w:val="en-IL" w:bidi="ar-SA"/>
                        </w:rPr>
                      </w:pPr>
                      <w:r>
                        <w:t>Figure</w:t>
                      </w:r>
                      <w:r>
                        <w:rPr>
                          <w:rFonts w:hint="cs"/>
                          <w:rtl/>
                        </w:rPr>
                        <w:t xml:space="preserve"> </w:t>
                      </w:r>
                      <w:r>
                        <w:t>9</w:t>
                      </w:r>
                      <w:r w:rsidRPr="00FE29C0">
                        <w:t>-</w:t>
                      </w:r>
                      <w:r>
                        <w:rPr>
                          <w:rFonts w:hint="cs"/>
                          <w:rtl/>
                        </w:rPr>
                        <w:t>67</w:t>
                      </w:r>
                      <w:r>
                        <w:rPr>
                          <w:lang w:val="en-IL" w:bidi="ar-SA"/>
                        </w:rPr>
                        <w:t>: Scatterplot of 80% load</w:t>
                      </w:r>
                    </w:p>
                    <w:p w14:paraId="1B85C41D" w14:textId="77777777" w:rsidR="00EA1699" w:rsidRDefault="00EA1699" w:rsidP="000E41D1">
                      <w:pPr>
                        <w:rPr>
                          <w:lang w:bidi="ar-SA"/>
                        </w:rPr>
                      </w:pPr>
                    </w:p>
                  </w:txbxContent>
                </v:textbox>
              </v:shape>
            </w:pict>
          </mc:Fallback>
        </mc:AlternateContent>
      </w:r>
      <w:r w:rsidR="00FD6550">
        <w:rPr>
          <w:noProof/>
          <w:rtl/>
          <w:lang w:val="he-IL"/>
        </w:rPr>
        <w:drawing>
          <wp:anchor distT="0" distB="0" distL="114300" distR="114300" simplePos="0" relativeHeight="251714048" behindDoc="0" locked="0" layoutInCell="1" allowOverlap="1" wp14:anchorId="1835FF19" wp14:editId="7C4EABFC">
            <wp:simplePos x="0" y="0"/>
            <wp:positionH relativeFrom="column">
              <wp:posOffset>-454025</wp:posOffset>
            </wp:positionH>
            <wp:positionV relativeFrom="paragraph">
              <wp:posOffset>215900</wp:posOffset>
            </wp:positionV>
            <wp:extent cx="6497955" cy="3252470"/>
            <wp:effectExtent l="0" t="0" r="0" b="508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497955" cy="3252470"/>
                    </a:xfrm>
                    <a:prstGeom prst="rect">
                      <a:avLst/>
                    </a:prstGeom>
                  </pic:spPr>
                </pic:pic>
              </a:graphicData>
            </a:graphic>
            <wp14:sizeRelH relativeFrom="page">
              <wp14:pctWidth>0</wp14:pctWidth>
            </wp14:sizeRelH>
            <wp14:sizeRelV relativeFrom="page">
              <wp14:pctHeight>0</wp14:pctHeight>
            </wp14:sizeRelV>
          </wp:anchor>
        </w:drawing>
      </w:r>
    </w:p>
    <w:p w14:paraId="1F9BBFCA" w14:textId="2AC08FF0" w:rsidR="0039383A" w:rsidRDefault="00C01B1F" w:rsidP="00812450">
      <w:pPr>
        <w:rPr>
          <w:rtl/>
        </w:rPr>
      </w:pPr>
      <w:r>
        <w:rPr>
          <w:noProof/>
          <w:rtl/>
          <w:lang w:val="he-IL"/>
        </w:rPr>
        <w:drawing>
          <wp:anchor distT="0" distB="0" distL="114300" distR="114300" simplePos="0" relativeHeight="251715072" behindDoc="0" locked="0" layoutInCell="1" allowOverlap="1" wp14:anchorId="29BD0CBB" wp14:editId="5A6E6A5B">
            <wp:simplePos x="0" y="0"/>
            <wp:positionH relativeFrom="column">
              <wp:posOffset>-454025</wp:posOffset>
            </wp:positionH>
            <wp:positionV relativeFrom="paragraph">
              <wp:posOffset>3634740</wp:posOffset>
            </wp:positionV>
            <wp:extent cx="6622415" cy="3314700"/>
            <wp:effectExtent l="0" t="0" r="6985"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622415" cy="3314700"/>
                    </a:xfrm>
                    <a:prstGeom prst="rect">
                      <a:avLst/>
                    </a:prstGeom>
                  </pic:spPr>
                </pic:pic>
              </a:graphicData>
            </a:graphic>
            <wp14:sizeRelH relativeFrom="page">
              <wp14:pctWidth>0</wp14:pctWidth>
            </wp14:sizeRelH>
            <wp14:sizeRelV relativeFrom="page">
              <wp14:pctHeight>0</wp14:pctHeight>
            </wp14:sizeRelV>
          </wp:anchor>
        </w:drawing>
      </w:r>
    </w:p>
    <w:p w14:paraId="2A220A5F" w14:textId="6D03181A" w:rsidR="0039383A" w:rsidRDefault="000E41D1" w:rsidP="00812450">
      <w:pPr>
        <w:rPr>
          <w:rtl/>
        </w:rPr>
      </w:pPr>
      <w:r>
        <w:rPr>
          <w:noProof/>
        </w:rPr>
        <mc:AlternateContent>
          <mc:Choice Requires="wps">
            <w:drawing>
              <wp:anchor distT="0" distB="0" distL="114300" distR="114300" simplePos="0" relativeHeight="251721216" behindDoc="0" locked="0" layoutInCell="1" allowOverlap="1" wp14:anchorId="2FDC5484" wp14:editId="3ABD3771">
                <wp:simplePos x="0" y="0"/>
                <wp:positionH relativeFrom="column">
                  <wp:posOffset>-285750</wp:posOffset>
                </wp:positionH>
                <wp:positionV relativeFrom="paragraph">
                  <wp:posOffset>3685540</wp:posOffset>
                </wp:positionV>
                <wp:extent cx="3359150" cy="340602"/>
                <wp:effectExtent l="0" t="0" r="0" b="2540"/>
                <wp:wrapNone/>
                <wp:docPr id="265" name="Text Box 265"/>
                <wp:cNvGraphicFramePr/>
                <a:graphic xmlns:a="http://schemas.openxmlformats.org/drawingml/2006/main">
                  <a:graphicData uri="http://schemas.microsoft.com/office/word/2010/wordprocessingShape">
                    <wps:wsp>
                      <wps:cNvSpPr txBox="1"/>
                      <wps:spPr>
                        <a:xfrm>
                          <a:off x="0" y="0"/>
                          <a:ext cx="3359150" cy="340602"/>
                        </a:xfrm>
                        <a:prstGeom prst="rect">
                          <a:avLst/>
                        </a:prstGeom>
                        <a:noFill/>
                        <a:ln w="6350">
                          <a:noFill/>
                        </a:ln>
                      </wps:spPr>
                      <wps:txbx>
                        <w:txbxContent>
                          <w:p w14:paraId="141980EE" w14:textId="1AF8A582" w:rsidR="00EA1699" w:rsidRPr="00995565" w:rsidRDefault="00EA1699" w:rsidP="000E41D1">
                            <w:pPr>
                              <w:pStyle w:val="Caption"/>
                              <w:jc w:val="left"/>
                              <w:rPr>
                                <w:rtl/>
                              </w:rPr>
                            </w:pPr>
                            <w:r>
                              <w:t>Figure</w:t>
                            </w:r>
                            <w:r>
                              <w:rPr>
                                <w:rFonts w:hint="cs"/>
                                <w:rtl/>
                              </w:rPr>
                              <w:t xml:space="preserve"> </w:t>
                            </w:r>
                            <w:r>
                              <w:t>9</w:t>
                            </w:r>
                            <w:r w:rsidRPr="00FE29C0">
                              <w:t>-</w:t>
                            </w:r>
                            <w:r>
                              <w:rPr>
                                <w:rFonts w:hint="cs"/>
                                <w:rtl/>
                              </w:rPr>
                              <w:t>68</w:t>
                            </w:r>
                            <w:r>
                              <w:rPr>
                                <w:lang w:val="en-IL" w:bidi="ar-SA"/>
                              </w:rPr>
                              <w:t>: Scatterplot of 100% load</w:t>
                            </w:r>
                          </w:p>
                          <w:p w14:paraId="3173D938" w14:textId="77777777" w:rsidR="00EA1699" w:rsidRDefault="00EA1699" w:rsidP="000E41D1">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DC5484" id="Text Box 265" o:spid="_x0000_s1273" type="#_x0000_t202" style="position:absolute;left:0;text-align:left;margin-left:-22.5pt;margin-top:290.2pt;width:264.5pt;height:26.8pt;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XxMgIAAF4EAAAOAAAAZHJzL2Uyb0RvYy54bWysVMtu2zAQvBfoPxC815L8SiNYDtwELgoE&#10;SQC7yJmmSEsAxWVJ2pL79V1SluOmPRW90Mud9exjllrcdY0iR2FdDbqg2SilRGgOZa33Bf2+XX/6&#10;TInzTJdMgRYFPQlH75YfPyxak4sxVKBKYQmSaJe3pqCV9yZPEscr0TA3AiM0ghJswzxe7T4pLWuR&#10;vVHJOE3nSQu2NBa4cA69Dz1Il5FfSsH9s5ROeKIKirX5eNp47sKZLBcs31tmqpqfy2D/UEXDao1J&#10;L1QPzDNysPUfVE3NLTiQfsShSUDKmovYA3aTpe+62VTMiNgLDseZy5jc/6PlT8cXS+qyoOP5jBLN&#10;GhRpKzpPvkBHgg8n1BqXY+DGYKjvEEClB79DZ2i8k7YJv9gSQRxnfbrMN9BxdE4ms9tshhBHbDJN&#10;5+k40CRv/zbW+a8CGhKMglrUL46VHR+d70OHkJBMw7pWKmqoNGkLOp8g/W8IkiuNOUIPfa3B8t2u&#10;i11n2c3QyQ7KEzZooV8SZ/i6xioemfMvzOJWYOG46f4ZD6kAs8HZoqQC+/Nv/hCPYiFKSYtbVlD3&#10;48CsoER90yjjbTadhrWMl+nsZowXe43srhF9aO4BFznDN2V4NEO8V4MpLTSv+CBWIStCTHPMXVA/&#10;mPe+3318UFysVjEIF9Ew/6g3hgfqML0w4233yqw5C+FRwicY9pHl7/ToY/u5rw4eZB3FCpPup3oW&#10;AJc4yn1+cOGVXN9j1NtnYfkLAAD//wMAUEsDBBQABgAIAAAAIQCdMKB/4wAAAAsBAAAPAAAAZHJz&#10;L2Rvd25yZXYueG1sTI9BT8MwDIXvSPyHyJO4belGO1Wl7jRVmpAQHDZ24eY2WVvRJKXJtsKvx5zY&#10;zfZ7ev5evplMLy569J2zCMtFBELb2qnONgjH9908BeEDWUW9sxrhW3vYFPd3OWXKXe1eXw6hERxi&#10;fUYIbQhDJqWvW23IL9ygLWsnNxoKvI6NVCNdOdz0chVFa2mos/yhpUGXra4/D2eD8FLu3mhfrUz6&#10;05fPr6ft8HX8SBAfZtP2CUTQU/g3wx8+o0PBTJU7W+VFjzCPE+4SEJI0ikGwI05jvlQI60ceZJHL&#10;2w7FLwAAAP//AwBQSwECLQAUAAYACAAAACEAtoM4kv4AAADhAQAAEwAAAAAAAAAAAAAAAAAAAAAA&#10;W0NvbnRlbnRfVHlwZXNdLnhtbFBLAQItABQABgAIAAAAIQA4/SH/1gAAAJQBAAALAAAAAAAAAAAA&#10;AAAAAC8BAABfcmVscy8ucmVsc1BLAQItABQABgAIAAAAIQAgVBXxMgIAAF4EAAAOAAAAAAAAAAAA&#10;AAAAAC4CAABkcnMvZTJvRG9jLnhtbFBLAQItABQABgAIAAAAIQCdMKB/4wAAAAsBAAAPAAAAAAAA&#10;AAAAAAAAAIwEAABkcnMvZG93bnJldi54bWxQSwUGAAAAAAQABADzAAAAnAUAAAAA&#10;" filled="f" stroked="f" strokeweight=".5pt">
                <v:textbox>
                  <w:txbxContent>
                    <w:p w14:paraId="141980EE" w14:textId="1AF8A582" w:rsidR="00EA1699" w:rsidRPr="00995565" w:rsidRDefault="00EA1699" w:rsidP="000E41D1">
                      <w:pPr>
                        <w:pStyle w:val="Caption"/>
                        <w:jc w:val="left"/>
                        <w:rPr>
                          <w:rtl/>
                        </w:rPr>
                      </w:pPr>
                      <w:r>
                        <w:t>Figure</w:t>
                      </w:r>
                      <w:r>
                        <w:rPr>
                          <w:rFonts w:hint="cs"/>
                          <w:rtl/>
                        </w:rPr>
                        <w:t xml:space="preserve"> </w:t>
                      </w:r>
                      <w:r>
                        <w:t>9</w:t>
                      </w:r>
                      <w:r w:rsidRPr="00FE29C0">
                        <w:t>-</w:t>
                      </w:r>
                      <w:r>
                        <w:rPr>
                          <w:rFonts w:hint="cs"/>
                          <w:rtl/>
                        </w:rPr>
                        <w:t>68</w:t>
                      </w:r>
                      <w:r>
                        <w:rPr>
                          <w:lang w:val="en-IL" w:bidi="ar-SA"/>
                        </w:rPr>
                        <w:t>: Scatterplot of 100% load</w:t>
                      </w:r>
                    </w:p>
                    <w:p w14:paraId="3173D938" w14:textId="77777777" w:rsidR="00EA1699" w:rsidRDefault="00EA1699" w:rsidP="000E41D1">
                      <w:pPr>
                        <w:rPr>
                          <w:lang w:bidi="ar-SA"/>
                        </w:rPr>
                      </w:pPr>
                    </w:p>
                  </w:txbxContent>
                </v:textbox>
              </v:shape>
            </w:pict>
          </mc:Fallback>
        </mc:AlternateContent>
      </w:r>
    </w:p>
    <w:p w14:paraId="208E5D34" w14:textId="12A21028" w:rsidR="0039383A" w:rsidRDefault="0039383A" w:rsidP="00812450">
      <w:pPr>
        <w:rPr>
          <w:rtl/>
        </w:rPr>
      </w:pPr>
    </w:p>
    <w:p w14:paraId="6E52811B" w14:textId="6E2FD9F3" w:rsidR="00FE4511" w:rsidRDefault="00FE4511" w:rsidP="00812450">
      <w:pPr>
        <w:rPr>
          <w:rtl/>
        </w:rPr>
      </w:pPr>
    </w:p>
    <w:p w14:paraId="3CC923E8" w14:textId="0B735307" w:rsidR="00FE4511" w:rsidRDefault="00FE4511" w:rsidP="00812450">
      <w:pPr>
        <w:rPr>
          <w:rtl/>
        </w:rPr>
      </w:pPr>
    </w:p>
    <w:p w14:paraId="76BD3147" w14:textId="1D88AC0E" w:rsidR="0039383A" w:rsidRDefault="00F35375" w:rsidP="00FE4511">
      <w:pPr>
        <w:rPr>
          <w:rtl/>
        </w:rPr>
      </w:pPr>
      <w:r>
        <w:rPr>
          <w:noProof/>
        </w:rPr>
        <w:lastRenderedPageBreak/>
        <mc:AlternateContent>
          <mc:Choice Requires="wps">
            <w:drawing>
              <wp:anchor distT="0" distB="0" distL="114300" distR="114300" simplePos="0" relativeHeight="251722240" behindDoc="0" locked="0" layoutInCell="1" allowOverlap="1" wp14:anchorId="139BA9BD" wp14:editId="76B94DFB">
                <wp:simplePos x="0" y="0"/>
                <wp:positionH relativeFrom="column">
                  <wp:posOffset>-120650</wp:posOffset>
                </wp:positionH>
                <wp:positionV relativeFrom="paragraph">
                  <wp:posOffset>3409950</wp:posOffset>
                </wp:positionV>
                <wp:extent cx="2857500" cy="340360"/>
                <wp:effectExtent l="0" t="0" r="0" b="2540"/>
                <wp:wrapNone/>
                <wp:docPr id="266" name="Text Box 266"/>
                <wp:cNvGraphicFramePr/>
                <a:graphic xmlns:a="http://schemas.openxmlformats.org/drawingml/2006/main">
                  <a:graphicData uri="http://schemas.microsoft.com/office/word/2010/wordprocessingShape">
                    <wps:wsp>
                      <wps:cNvSpPr txBox="1"/>
                      <wps:spPr>
                        <a:xfrm>
                          <a:off x="0" y="0"/>
                          <a:ext cx="2857500" cy="340360"/>
                        </a:xfrm>
                        <a:prstGeom prst="rect">
                          <a:avLst/>
                        </a:prstGeom>
                        <a:noFill/>
                        <a:ln w="6350">
                          <a:noFill/>
                        </a:ln>
                      </wps:spPr>
                      <wps:txbx>
                        <w:txbxContent>
                          <w:p w14:paraId="5128105B" w14:textId="7830DA8B" w:rsidR="00EA1699" w:rsidRPr="00995565" w:rsidRDefault="00EA1699" w:rsidP="000E41D1">
                            <w:pPr>
                              <w:pStyle w:val="Caption"/>
                              <w:jc w:val="left"/>
                              <w:rPr>
                                <w:rtl/>
                              </w:rPr>
                            </w:pPr>
                            <w:r>
                              <w:t>Figure</w:t>
                            </w:r>
                            <w:r>
                              <w:rPr>
                                <w:rFonts w:hint="cs"/>
                                <w:rtl/>
                              </w:rPr>
                              <w:t xml:space="preserve"> </w:t>
                            </w:r>
                            <w:r>
                              <w:t>9</w:t>
                            </w:r>
                            <w:r w:rsidRPr="00FE29C0">
                              <w:t>-</w:t>
                            </w:r>
                            <w:r>
                              <w:rPr>
                                <w:rFonts w:hint="cs"/>
                                <w:rtl/>
                              </w:rPr>
                              <w:t>69</w:t>
                            </w:r>
                            <w:r>
                              <w:rPr>
                                <w:lang w:val="en-IL" w:bidi="ar-SA"/>
                              </w:rPr>
                              <w:t>: Scatterplot of 120% load</w:t>
                            </w:r>
                          </w:p>
                          <w:p w14:paraId="090863AE" w14:textId="77777777" w:rsidR="00EA1699" w:rsidRDefault="00EA1699" w:rsidP="000E41D1">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9BA9BD" id="Text Box 266" o:spid="_x0000_s1274" type="#_x0000_t202" style="position:absolute;left:0;text-align:left;margin-left:-9.5pt;margin-top:268.5pt;width:225pt;height:26.8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dRQNAIAAF4EAAAOAAAAZHJzL2Uyb0RvYy54bWysVEtv2zAMvg/YfxB0X2zn1TSIU2QtMgwI&#10;2gLJ0LMiy7EBSdQkJXb260fJcRp0Ow27yBQ/iq+P9OKhVZKchHU16Jxmg5QSoTkUtT7k9Mdu/WVG&#10;ifNMF0yCFjk9C0cflp8/LRozF0OoQBbCEnSi3bwxOa28N/MkcbwSirkBGKERLMEq5vFqD0lhWYPe&#10;lUyGaTpNGrCFscCFc6h96kC6jP7LUnD/UpZOeCJzirn5eNp47sOZLBdsfrDMVDW/pMH+IQvFao1B&#10;r66emGfkaOs/XKmaW3BQ+gEHlUBZ1lzEGrCaLP1QzbZiRsRasDnOXNvk/p9b/nx6taQucjqcTinR&#10;TCFJO9F68hVaEnTYoca4ORpuDZr6FgFkutc7VIbC29Kq8MWSCOLY6/O1v8EdR+VwNrmbpAhxxEbj&#10;dDSNBCTvr411/psARYKQU4v8xbay08Z5zARNe5MQTMO6ljJyKDVpcjodTdL44IrgC6nxYaihyzVI&#10;vt23seosm/WV7KE4Y4EWuiFxhq9rzGLDnH9lFqcCE8dJ9y94lBIwGlwkSiqwv/6mD/ZIFqKUNDhl&#10;OXU/j8wKSuR3jTTeZ+NxGMt4GU/uhnixt8j+FtFH9Qg4yBnulOFRDPZe9mJpQb3hQqxCVISY5hg7&#10;p74XH303+7hQXKxW0QgH0TC/0VvDg+vQ19DjXfvGrLkQ4ZHCZ+jnkc0/8NHZdoysjh7KOpIVOt11&#10;9UIADnHk8LJwYUtu79Hq/bew/A0AAP//AwBQSwMEFAAGAAgAAAAhAEA24+biAAAACwEAAA8AAABk&#10;cnMvZG93bnJldi54bWxMj0FPwkAQhe8m/ofNmHiDbUEQSreENCEmRg4gF27T7tI2dmdrd4Hqr3c8&#10;6e3NzMub76XrwbbianrfOFIQjyMQhkqnG6oUHN+3owUIH5A0to6Mgi/jYZ3d36WYaHejvbkeQiU4&#10;hHyCCuoQukRKX9bGoh+7zhDfzq63GHjsK6l7vHG4beUkiubSYkP8ocbO5LUpPw4Xq+A13+5wX0zs&#10;4rvNX97Om+7zeJop9fgwbFYgghnCnxl+8RkdMmYq3IW0F62CUbzkLkHBbPrMgh1P05hFwZtlNAeZ&#10;pfJ/h+wHAAD//wMAUEsBAi0AFAAGAAgAAAAhALaDOJL+AAAA4QEAABMAAAAAAAAAAAAAAAAAAAAA&#10;AFtDb250ZW50X1R5cGVzXS54bWxQSwECLQAUAAYACAAAACEAOP0h/9YAAACUAQAACwAAAAAAAAAA&#10;AAAAAAAvAQAAX3JlbHMvLnJlbHNQSwECLQAUAAYACAAAACEANbnUUDQCAABeBAAADgAAAAAAAAAA&#10;AAAAAAAuAgAAZHJzL2Uyb0RvYy54bWxQSwECLQAUAAYACAAAACEAQDbj5uIAAAALAQAADwAAAAAA&#10;AAAAAAAAAACOBAAAZHJzL2Rvd25yZXYueG1sUEsFBgAAAAAEAAQA8wAAAJ0FAAAAAA==&#10;" filled="f" stroked="f" strokeweight=".5pt">
                <v:textbox>
                  <w:txbxContent>
                    <w:p w14:paraId="5128105B" w14:textId="7830DA8B" w:rsidR="00EA1699" w:rsidRPr="00995565" w:rsidRDefault="00EA1699" w:rsidP="000E41D1">
                      <w:pPr>
                        <w:pStyle w:val="Caption"/>
                        <w:jc w:val="left"/>
                        <w:rPr>
                          <w:rtl/>
                        </w:rPr>
                      </w:pPr>
                      <w:r>
                        <w:t>Figure</w:t>
                      </w:r>
                      <w:r>
                        <w:rPr>
                          <w:rFonts w:hint="cs"/>
                          <w:rtl/>
                        </w:rPr>
                        <w:t xml:space="preserve"> </w:t>
                      </w:r>
                      <w:r>
                        <w:t>9</w:t>
                      </w:r>
                      <w:r w:rsidRPr="00FE29C0">
                        <w:t>-</w:t>
                      </w:r>
                      <w:r>
                        <w:rPr>
                          <w:rFonts w:hint="cs"/>
                          <w:rtl/>
                        </w:rPr>
                        <w:t>69</w:t>
                      </w:r>
                      <w:r>
                        <w:rPr>
                          <w:lang w:val="en-IL" w:bidi="ar-SA"/>
                        </w:rPr>
                        <w:t>: Scatterplot of 120% load</w:t>
                      </w:r>
                    </w:p>
                    <w:p w14:paraId="090863AE" w14:textId="77777777" w:rsidR="00EA1699" w:rsidRDefault="00EA1699" w:rsidP="000E41D1">
                      <w:pPr>
                        <w:rPr>
                          <w:lang w:bidi="ar-SA"/>
                        </w:rPr>
                      </w:pPr>
                    </w:p>
                  </w:txbxContent>
                </v:textbox>
              </v:shape>
            </w:pict>
          </mc:Fallback>
        </mc:AlternateContent>
      </w:r>
      <w:r w:rsidR="00FE4511">
        <w:rPr>
          <w:noProof/>
          <w:rtl/>
          <w:lang w:val="he-IL"/>
        </w:rPr>
        <w:drawing>
          <wp:anchor distT="0" distB="0" distL="114300" distR="114300" simplePos="0" relativeHeight="251716096" behindDoc="0" locked="0" layoutInCell="1" allowOverlap="1" wp14:anchorId="7B577D17" wp14:editId="3054D52A">
            <wp:simplePos x="0" y="0"/>
            <wp:positionH relativeFrom="column">
              <wp:posOffset>-409575</wp:posOffset>
            </wp:positionH>
            <wp:positionV relativeFrom="paragraph">
              <wp:posOffset>358775</wp:posOffset>
            </wp:positionV>
            <wp:extent cx="6703695" cy="3355340"/>
            <wp:effectExtent l="0" t="0" r="190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703695" cy="3355340"/>
                    </a:xfrm>
                    <a:prstGeom prst="rect">
                      <a:avLst/>
                    </a:prstGeom>
                  </pic:spPr>
                </pic:pic>
              </a:graphicData>
            </a:graphic>
            <wp14:sizeRelH relativeFrom="page">
              <wp14:pctWidth>0</wp14:pctWidth>
            </wp14:sizeRelH>
            <wp14:sizeRelV relativeFrom="page">
              <wp14:pctHeight>0</wp14:pctHeight>
            </wp14:sizeRelV>
          </wp:anchor>
        </w:drawing>
      </w:r>
    </w:p>
    <w:p w14:paraId="6ACAE2EE" w14:textId="523D1EB1" w:rsidR="0039383A" w:rsidRDefault="0039383A" w:rsidP="00812450">
      <w:pPr>
        <w:rPr>
          <w:rtl/>
        </w:rPr>
      </w:pPr>
    </w:p>
    <w:p w14:paraId="75831C16" w14:textId="648EAF90" w:rsidR="0039383A" w:rsidRDefault="0039383A" w:rsidP="00812450">
      <w:pPr>
        <w:rPr>
          <w:rtl/>
        </w:rPr>
      </w:pPr>
    </w:p>
    <w:p w14:paraId="4BBD2C53" w14:textId="1E7FF135" w:rsidR="0039383A" w:rsidRDefault="0039383A" w:rsidP="00812450">
      <w:pPr>
        <w:rPr>
          <w:rtl/>
        </w:rPr>
      </w:pPr>
    </w:p>
    <w:p w14:paraId="2C526F62" w14:textId="3B1FF10D" w:rsidR="0039383A" w:rsidRDefault="0039383A" w:rsidP="00812450">
      <w:pPr>
        <w:rPr>
          <w:rtl/>
        </w:rPr>
      </w:pPr>
    </w:p>
    <w:p w14:paraId="00F33153" w14:textId="7DD7F674" w:rsidR="0039383A" w:rsidRDefault="0039383A" w:rsidP="00812450">
      <w:pPr>
        <w:rPr>
          <w:rtl/>
        </w:rPr>
      </w:pPr>
    </w:p>
    <w:p w14:paraId="09D6084D" w14:textId="68B387B9" w:rsidR="0039383A" w:rsidRDefault="0039383A" w:rsidP="00812450">
      <w:pPr>
        <w:rPr>
          <w:rtl/>
        </w:rPr>
      </w:pPr>
    </w:p>
    <w:p w14:paraId="3FCD9B72" w14:textId="090D3CA4" w:rsidR="0039383A" w:rsidRDefault="0039383A" w:rsidP="00812450">
      <w:pPr>
        <w:rPr>
          <w:rtl/>
        </w:rPr>
      </w:pPr>
    </w:p>
    <w:p w14:paraId="70F1C267" w14:textId="0D0CC406" w:rsidR="0039383A" w:rsidRDefault="0039383A" w:rsidP="00812450">
      <w:pPr>
        <w:rPr>
          <w:rtl/>
        </w:rPr>
      </w:pPr>
    </w:p>
    <w:p w14:paraId="10FEF88D" w14:textId="15B12B78" w:rsidR="0039383A" w:rsidRDefault="0039383A" w:rsidP="00812450">
      <w:pPr>
        <w:rPr>
          <w:rtl/>
        </w:rPr>
      </w:pPr>
    </w:p>
    <w:p w14:paraId="1B90E56A" w14:textId="31E0D04E" w:rsidR="0039383A" w:rsidRDefault="0039383A" w:rsidP="00812450">
      <w:pPr>
        <w:rPr>
          <w:rtl/>
        </w:rPr>
      </w:pPr>
    </w:p>
    <w:p w14:paraId="2D61CDE2" w14:textId="7773FD1A" w:rsidR="0039383A" w:rsidRDefault="0039383A" w:rsidP="00812450">
      <w:pPr>
        <w:rPr>
          <w:rtl/>
        </w:rPr>
      </w:pPr>
    </w:p>
    <w:p w14:paraId="2F3AAFFB" w14:textId="13E53A82" w:rsidR="0039383A" w:rsidRDefault="0039383A" w:rsidP="00812450">
      <w:pPr>
        <w:rPr>
          <w:rtl/>
        </w:rPr>
      </w:pPr>
    </w:p>
    <w:p w14:paraId="705F5BDD" w14:textId="44ACB435" w:rsidR="0039383A" w:rsidRDefault="0039383A" w:rsidP="00812450">
      <w:pPr>
        <w:rPr>
          <w:rtl/>
        </w:rPr>
      </w:pPr>
    </w:p>
    <w:p w14:paraId="55069856" w14:textId="165501E2" w:rsidR="0039383A" w:rsidRDefault="0039383A" w:rsidP="00812450">
      <w:pPr>
        <w:rPr>
          <w:rtl/>
        </w:rPr>
      </w:pPr>
    </w:p>
    <w:p w14:paraId="5635F0D3" w14:textId="6E64B18E" w:rsidR="00FE4511" w:rsidRDefault="00FE4511" w:rsidP="00812450">
      <w:pPr>
        <w:rPr>
          <w:rtl/>
        </w:rPr>
      </w:pPr>
    </w:p>
    <w:p w14:paraId="27FC8BCC" w14:textId="77777777" w:rsidR="00FE4511" w:rsidRDefault="00FE4511" w:rsidP="00812450">
      <w:pPr>
        <w:rPr>
          <w:rtl/>
        </w:rPr>
      </w:pPr>
    </w:p>
    <w:p w14:paraId="4CFFA242" w14:textId="6E9E68EA" w:rsidR="0039383A" w:rsidRDefault="0039383A" w:rsidP="00812450">
      <w:pPr>
        <w:rPr>
          <w:rtl/>
        </w:rPr>
      </w:pPr>
    </w:p>
    <w:p w14:paraId="614E2D44" w14:textId="2CC0E280" w:rsidR="0039383A" w:rsidRPr="00A602A8" w:rsidRDefault="00FD6550" w:rsidP="00A602A8">
      <w:pPr>
        <w:pStyle w:val="ListParagraph"/>
        <w:numPr>
          <w:ilvl w:val="0"/>
          <w:numId w:val="6"/>
        </w:numPr>
        <w:rPr>
          <w:sz w:val="28"/>
          <w:szCs w:val="28"/>
        </w:rPr>
      </w:pPr>
      <w:r w:rsidRPr="00A602A8">
        <w:rPr>
          <w:sz w:val="28"/>
          <w:szCs w:val="28"/>
        </w:rPr>
        <w:lastRenderedPageBreak/>
        <w:t xml:space="preserve">Different </w:t>
      </w:r>
      <w:r w:rsidR="00D01651" w:rsidRPr="00A602A8">
        <w:rPr>
          <w:sz w:val="28"/>
          <w:szCs w:val="28"/>
        </w:rPr>
        <w:t>Analysis</w:t>
      </w:r>
      <w:r w:rsidR="00817CCD" w:rsidRPr="00A602A8">
        <w:rPr>
          <w:sz w:val="28"/>
          <w:szCs w:val="28"/>
        </w:rPr>
        <w:t xml:space="preserve"> – Think Time</w:t>
      </w:r>
    </w:p>
    <w:p w14:paraId="7A53142A" w14:textId="0896F0BA" w:rsidR="00D01651" w:rsidRPr="004E27EA" w:rsidRDefault="00D01651" w:rsidP="007A6D28">
      <w:pPr>
        <w:jc w:val="left"/>
        <w:rPr>
          <w:rtl/>
        </w:rPr>
      </w:pPr>
      <w:r>
        <w:rPr>
          <w:rFonts w:hint="cs"/>
          <w:rtl/>
        </w:rPr>
        <w:t xml:space="preserve">בסעיף זה </w:t>
      </w:r>
      <w:r w:rsidR="007A6D28">
        <w:rPr>
          <w:rFonts w:hint="cs"/>
          <w:rtl/>
        </w:rPr>
        <w:t>בחרנו לנתח ולהשוות את ה-</w:t>
      </w:r>
      <w:r w:rsidR="007A6D28">
        <w:rPr>
          <w:rFonts w:hint="cs"/>
        </w:rPr>
        <w:t>T</w:t>
      </w:r>
      <w:r w:rsidR="007A6D28">
        <w:t>races</w:t>
      </w:r>
      <w:r w:rsidR="007A6D28">
        <w:rPr>
          <w:rFonts w:hint="cs"/>
          <w:rtl/>
        </w:rPr>
        <w:t xml:space="preserve"> </w:t>
      </w:r>
      <w:r w:rsidR="009E2C27">
        <w:rPr>
          <w:rFonts w:hint="cs"/>
          <w:rtl/>
        </w:rPr>
        <w:t>שהפקנו אחד עם השני ועם ה-</w:t>
      </w:r>
      <w:r w:rsidR="009E2C27">
        <w:t>Trace</w:t>
      </w:r>
      <w:r w:rsidR="009E2C27">
        <w:rPr>
          <w:rFonts w:hint="cs"/>
          <w:rtl/>
        </w:rPr>
        <w:t xml:space="preserve"> המקורי </w:t>
      </w:r>
      <w:r w:rsidR="007A6D28">
        <w:rPr>
          <w:rFonts w:hint="cs"/>
          <w:rtl/>
        </w:rPr>
        <w:t>על פי ה-</w:t>
      </w:r>
      <w:r w:rsidR="007A6D28">
        <w:t>Think times</w:t>
      </w:r>
      <w:r w:rsidR="007A6D28">
        <w:rPr>
          <w:rFonts w:hint="cs"/>
          <w:rtl/>
        </w:rPr>
        <w:t xml:space="preserve"> שלהם. נשים לב שהאיורים הבאים מתארים זאת בצורה גרפית.</w:t>
      </w:r>
      <w:r w:rsidR="007A6D28">
        <w:rPr>
          <w:rtl/>
        </w:rPr>
        <w:br/>
      </w:r>
      <w:r w:rsidR="004E27EA">
        <w:rPr>
          <w:rFonts w:hint="cs"/>
          <w:rtl/>
        </w:rPr>
        <w:t>מצד אחד</w:t>
      </w:r>
      <w:r w:rsidR="009E2C27">
        <w:rPr>
          <w:rFonts w:hint="cs"/>
          <w:rtl/>
        </w:rPr>
        <w:t>, נראה כי קיים דמיון רב בין ארבעת ה-</w:t>
      </w:r>
      <w:r w:rsidR="009E2C27">
        <w:t>Traces</w:t>
      </w:r>
      <w:r w:rsidR="009E2C27">
        <w:rPr>
          <w:rFonts w:hint="cs"/>
          <w:rtl/>
        </w:rPr>
        <w:t>. אכן ארבעתם מתקדמים באותה מגמה והגרפים שלהם שומרים על אותה מונוטוניות לאורך כל הדרך.</w:t>
      </w:r>
      <w:r w:rsidR="004E27EA">
        <w:rPr>
          <w:rtl/>
        </w:rPr>
        <w:br/>
      </w:r>
      <w:r w:rsidR="004E27EA">
        <w:rPr>
          <w:rFonts w:hint="cs"/>
          <w:rtl/>
        </w:rPr>
        <w:t>מצד שני, ערכי ה-</w:t>
      </w:r>
      <w:r w:rsidR="004E27EA">
        <w:t>Think time</w:t>
      </w:r>
      <w:r w:rsidR="004E27EA">
        <w:rPr>
          <w:rFonts w:hint="cs"/>
          <w:rtl/>
        </w:rPr>
        <w:t xml:space="preserve"> מעט שונים זה מזה. ב-</w:t>
      </w:r>
      <w:r w:rsidR="004E27EA">
        <w:t>Traces</w:t>
      </w:r>
      <w:r w:rsidR="004E27EA">
        <w:rPr>
          <w:rFonts w:hint="cs"/>
          <w:rtl/>
        </w:rPr>
        <w:t xml:space="preserve"> שלנו, טווח הערכים גבוה יותר בממוצע </w:t>
      </w:r>
      <w:r w:rsidR="004E27EA">
        <w:rPr>
          <w:rtl/>
        </w:rPr>
        <w:t>–</w:t>
      </w:r>
      <w:r w:rsidR="004E27EA">
        <w:rPr>
          <w:rFonts w:hint="cs"/>
          <w:rtl/>
        </w:rPr>
        <w:t xml:space="preserve"> דבר אשר לא מפתיע אותנו כאשר יש עומס רב על המערכת (120% </w:t>
      </w:r>
      <w:r w:rsidR="004E27EA">
        <w:t>load</w:t>
      </w:r>
      <w:r w:rsidR="004E27EA">
        <w:rPr>
          <w:rFonts w:hint="cs"/>
          <w:rtl/>
        </w:rPr>
        <w:t xml:space="preserve">) אך קצת גבוה מידי כאשר המערכת פחות עמוסה. בנוסף, </w:t>
      </w:r>
      <w:r w:rsidR="00CB5B83">
        <w:rPr>
          <w:rFonts w:hint="cs"/>
          <w:rtl/>
        </w:rPr>
        <w:t>טווח הערכים של ה-</w:t>
      </w:r>
      <w:r w:rsidR="00CB5B83">
        <w:t>Think time</w:t>
      </w:r>
      <w:r w:rsidR="00CB5B83">
        <w:rPr>
          <w:rFonts w:hint="cs"/>
          <w:rtl/>
        </w:rPr>
        <w:t xml:space="preserve"> ב-</w:t>
      </w:r>
      <w:r w:rsidR="00CB5B83">
        <w:t>Traces</w:t>
      </w:r>
      <w:r w:rsidR="00CB5B83">
        <w:rPr>
          <w:rFonts w:hint="cs"/>
          <w:rtl/>
        </w:rPr>
        <w:t xml:space="preserve"> שלנו מתחיל מתחילת ציר ה-</w:t>
      </w:r>
      <w:r w:rsidR="00CB5B83">
        <w:rPr>
          <w:rFonts w:hint="cs"/>
        </w:rPr>
        <w:t>X</w:t>
      </w:r>
      <w:r w:rsidR="00CB5B83">
        <w:rPr>
          <w:rFonts w:hint="cs"/>
          <w:rtl/>
        </w:rPr>
        <w:t xml:space="preserve"> (</w:t>
      </w:r>
      <w:r w:rsidR="00CB5B83">
        <w:t>-1.4</w:t>
      </w:r>
      <w:r w:rsidR="00CB5B83">
        <w:rPr>
          <w:rFonts w:hint="cs"/>
          <w:rtl/>
        </w:rPr>
        <w:t>) לעומת ה-</w:t>
      </w:r>
      <w:r w:rsidR="00CB5B83">
        <w:t>Trace</w:t>
      </w:r>
      <w:r w:rsidR="00CB5B83">
        <w:rPr>
          <w:rFonts w:hint="cs"/>
          <w:rtl/>
        </w:rPr>
        <w:t xml:space="preserve"> המקורי אשר מתחיל ב-(</w:t>
      </w:r>
      <w:r w:rsidR="00CB5B83">
        <w:t>-0.8</w:t>
      </w:r>
      <w:r w:rsidR="00CB5B83">
        <w:rPr>
          <w:rFonts w:hint="cs"/>
          <w:rtl/>
        </w:rPr>
        <w:t>).</w:t>
      </w:r>
      <w:r w:rsidR="00731661">
        <w:rPr>
          <w:rtl/>
        </w:rPr>
        <w:br/>
      </w:r>
      <w:r w:rsidR="00731661">
        <w:rPr>
          <w:rFonts w:hint="cs"/>
          <w:rtl/>
        </w:rPr>
        <w:t>הבדל זה יכול לנובע ממגוון סיבות, אך ככל הנראה הבדל זה קורה בעקבות שיטת ה-</w:t>
      </w:r>
      <w:r w:rsidR="00731661">
        <w:t>User Resampling</w:t>
      </w:r>
      <w:r w:rsidR="00731661">
        <w:rPr>
          <w:rFonts w:hint="cs"/>
          <w:rtl/>
        </w:rPr>
        <w:t xml:space="preserve">, ובגלל שאנו דוגמים כמות מוגבלת של </w:t>
      </w:r>
      <w:r w:rsidR="00731661">
        <w:t>Users</w:t>
      </w:r>
      <w:r w:rsidR="00731661">
        <w:rPr>
          <w:rFonts w:hint="cs"/>
          <w:rtl/>
        </w:rPr>
        <w:t>.</w:t>
      </w:r>
    </w:p>
    <w:p w14:paraId="120075DB" w14:textId="61D2A3E3" w:rsidR="0039383A" w:rsidRDefault="00C312AE" w:rsidP="00812450">
      <w:pPr>
        <w:rPr>
          <w:rtl/>
        </w:rPr>
      </w:pPr>
      <w:r>
        <w:rPr>
          <w:noProof/>
          <w:rtl/>
          <w:lang w:val="he-IL"/>
        </w:rPr>
        <w:drawing>
          <wp:anchor distT="0" distB="0" distL="114300" distR="114300" simplePos="0" relativeHeight="251723264" behindDoc="0" locked="0" layoutInCell="1" allowOverlap="1" wp14:anchorId="6608704F" wp14:editId="3E0A7C11">
            <wp:simplePos x="0" y="0"/>
            <wp:positionH relativeFrom="column">
              <wp:posOffset>-390525</wp:posOffset>
            </wp:positionH>
            <wp:positionV relativeFrom="paragraph">
              <wp:posOffset>387350</wp:posOffset>
            </wp:positionV>
            <wp:extent cx="6727190" cy="3367405"/>
            <wp:effectExtent l="0" t="0" r="0" b="444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727190" cy="3367405"/>
                    </a:xfrm>
                    <a:prstGeom prst="rect">
                      <a:avLst/>
                    </a:prstGeom>
                  </pic:spPr>
                </pic:pic>
              </a:graphicData>
            </a:graphic>
            <wp14:sizeRelH relativeFrom="page">
              <wp14:pctWidth>0</wp14:pctWidth>
            </wp14:sizeRelH>
            <wp14:sizeRelV relativeFrom="page">
              <wp14:pctHeight>0</wp14:pctHeight>
            </wp14:sizeRelV>
          </wp:anchor>
        </w:drawing>
      </w:r>
      <w:r w:rsidR="008600C3">
        <w:rPr>
          <w:noProof/>
        </w:rPr>
        <mc:AlternateContent>
          <mc:Choice Requires="wps">
            <w:drawing>
              <wp:anchor distT="0" distB="0" distL="114300" distR="114300" simplePos="0" relativeHeight="251739648" behindDoc="0" locked="0" layoutInCell="1" allowOverlap="1" wp14:anchorId="23BA46D9" wp14:editId="68E62A5B">
                <wp:simplePos x="0" y="0"/>
                <wp:positionH relativeFrom="margin">
                  <wp:align>center</wp:align>
                </wp:positionH>
                <wp:positionV relativeFrom="paragraph">
                  <wp:posOffset>3565842</wp:posOffset>
                </wp:positionV>
                <wp:extent cx="1642745" cy="261937"/>
                <wp:effectExtent l="0" t="0" r="14605" b="24130"/>
                <wp:wrapNone/>
                <wp:docPr id="301" name="תיבת טקסט 301"/>
                <wp:cNvGraphicFramePr/>
                <a:graphic xmlns:a="http://schemas.openxmlformats.org/drawingml/2006/main">
                  <a:graphicData uri="http://schemas.microsoft.com/office/word/2010/wordprocessingShape">
                    <wps:wsp>
                      <wps:cNvSpPr txBox="1"/>
                      <wps:spPr>
                        <a:xfrm>
                          <a:off x="0" y="0"/>
                          <a:ext cx="1642745" cy="261937"/>
                        </a:xfrm>
                        <a:prstGeom prst="rect">
                          <a:avLst/>
                        </a:prstGeom>
                        <a:solidFill>
                          <a:schemeClr val="lt1"/>
                        </a:solidFill>
                        <a:ln w="6350">
                          <a:solidFill>
                            <a:prstClr val="black"/>
                          </a:solidFill>
                        </a:ln>
                      </wps:spPr>
                      <wps:txbx>
                        <w:txbxContent>
                          <w:p w14:paraId="7DB5C955" w14:textId="77777777" w:rsidR="00EA1699" w:rsidRDefault="00EA1699" w:rsidP="008600C3">
                            <w:r>
                              <w:t>Time in seconds *1e7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BA46D9" id="תיבת טקסט 301" o:spid="_x0000_s1275" type="#_x0000_t202" style="position:absolute;left:0;text-align:left;margin-left:0;margin-top:280.75pt;width:129.35pt;height:20.6pt;z-index:251739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CkCagIAALcEAAAOAAAAZHJzL2Uyb0RvYy54bWysVM2O2jAQvlfqO1i+lxB+CyKsKCuqSmh3&#10;Jbbas3EciOp4XNuQ0LfobXvsqdK+UF6nYwdYdttT1Ytje2Y+z3zzTSZXVSHJXhibg0po3GpTIhSH&#10;NFebhH6+X7x7T4l1TKVMghIJPQhLr6Zv30xKPRYd2IJMhSEIouy41AndOqfHUWT5VhTMtkALhcYM&#10;TMEcHs0mSg0rEb2QUafdHkQlmFQb4MJavL1ujHQa8LNMcHebZVY4IhOKubmwmrCu/RpNJ2y8MUxv&#10;c35Mg/1DFgXLFT56hrpmjpGdyf+AKnJuwELmWhyKCLIs5yLUgNXE7VfVrLZMi1ALkmP1mSb7/2D5&#10;zf7OkDxNaLcdU6JYgU2qn+of9ff6idSP9a/6Z/1IvBGpKrUdY8RKY4yrPkCFLT/dW7z0DFSZKfwX&#10;ayNoR9IPZ6JF5Qj3QYNeZ9jrU8LR1hnEo+7Qw0TP0dpY91FAQfwmoQYbGfhl+6V1jevJxT9mQebp&#10;IpcyHLx4xFwasmfYdulCjgj+wksqUiZ00O23A/ALm4c+x68l41+O6V14IZ5UmLPnpKnd71y1rgKd&#10;cTw6MbOG9ICEGWjUZzVf5PjAkll3xwzKDTnCEXK3uGQSMCs47ijZgvn2t3vvjypAKyUlyjeh9uuO&#10;GUGJ/KRQH6O41/N6D4def9jBg7m0rC8talfMAalCBWB2Yev9nTxtMwPFA07azL+KJqY4vp1Qd9rO&#10;XTNUOKlczGbBCRWumVuqleYe2rfGE3tfPTCjj411KIkbOAmdjV/1t/H1kQpmOwdZHprvmW5YPTYA&#10;pyPI5zjJfvwuz8Hr+X8z/Q0AAP//AwBQSwMEFAAGAAgAAAAhAC+M/UfcAAAACAEAAA8AAABkcnMv&#10;ZG93bnJldi54bWxMjzFPwzAUhHck/oP1kNio00hJQ4hTASosTLSI2Y1fbYv4ObLdNPx7zATj6U53&#10;33XbxY1sxhCtJwHrVQEMafDKkhbwcXi5a4DFJEnJ0RMK+MYI2/76qpOt8hd6x3mfNMslFFspwKQ0&#10;tZzHwaCTceUnpOydfHAyZRk0V0FecrkbeVkUNXfSUl4wcsJng8PX/uwE7J70vR4aGcyuUdbOy+fp&#10;Tb8KcXuzPD4AS7ikvzD84md06DPT0Z9JRTYKyEeSgKpeV8CyXVbNBthRQF2UG+B9x/8f6H8AAAD/&#10;/wMAUEsBAi0AFAAGAAgAAAAhALaDOJL+AAAA4QEAABMAAAAAAAAAAAAAAAAAAAAAAFtDb250ZW50&#10;X1R5cGVzXS54bWxQSwECLQAUAAYACAAAACEAOP0h/9YAAACUAQAACwAAAAAAAAAAAAAAAAAvAQAA&#10;X3JlbHMvLnJlbHNQSwECLQAUAAYACAAAACEAewgpAmoCAAC3BAAADgAAAAAAAAAAAAAAAAAuAgAA&#10;ZHJzL2Uyb0RvYy54bWxQSwECLQAUAAYACAAAACEAL4z9R9wAAAAIAQAADwAAAAAAAAAAAAAAAADE&#10;BAAAZHJzL2Rvd25yZXYueG1sUEsFBgAAAAAEAAQA8wAAAM0FAAAAAA==&#10;" fillcolor="white [3201]" strokeweight=".5pt">
                <v:textbox>
                  <w:txbxContent>
                    <w:p w14:paraId="7DB5C955" w14:textId="77777777" w:rsidR="00EA1699" w:rsidRDefault="00EA1699" w:rsidP="008600C3">
                      <w:r>
                        <w:t>Time in seconds *1e7</w:t>
                      </w:r>
                    </w:p>
                  </w:txbxContent>
                </v:textbox>
                <w10:wrap anchorx="margin"/>
              </v:shape>
            </w:pict>
          </mc:Fallback>
        </mc:AlternateContent>
      </w:r>
    </w:p>
    <w:p w14:paraId="01FB02F6" w14:textId="4ECD2635" w:rsidR="0039383A" w:rsidRDefault="000B32CC" w:rsidP="0083398A">
      <w:pPr>
        <w:bidi w:val="0"/>
      </w:pPr>
      <w:r>
        <w:rPr>
          <w:noProof/>
        </w:rPr>
        <mc:AlternateContent>
          <mc:Choice Requires="wps">
            <w:drawing>
              <wp:anchor distT="0" distB="0" distL="114300" distR="114300" simplePos="0" relativeHeight="251728384" behindDoc="0" locked="0" layoutInCell="1" allowOverlap="1" wp14:anchorId="40739A52" wp14:editId="0F74AB26">
                <wp:simplePos x="0" y="0"/>
                <wp:positionH relativeFrom="column">
                  <wp:posOffset>0</wp:posOffset>
                </wp:positionH>
                <wp:positionV relativeFrom="paragraph">
                  <wp:posOffset>3448685</wp:posOffset>
                </wp:positionV>
                <wp:extent cx="938317" cy="340602"/>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938317" cy="340602"/>
                        </a:xfrm>
                        <a:prstGeom prst="rect">
                          <a:avLst/>
                        </a:prstGeom>
                        <a:noFill/>
                        <a:ln w="6350">
                          <a:noFill/>
                        </a:ln>
                      </wps:spPr>
                      <wps:txbx>
                        <w:txbxContent>
                          <w:p w14:paraId="5F4C575C" w14:textId="3B771414" w:rsidR="00EA1699" w:rsidRPr="00995565" w:rsidRDefault="00EA1699" w:rsidP="000B32CC">
                            <w:pPr>
                              <w:pStyle w:val="Caption"/>
                              <w:jc w:val="left"/>
                              <w:rPr>
                                <w:rtl/>
                              </w:rPr>
                            </w:pPr>
                            <w:r>
                              <w:t>Figure</w:t>
                            </w:r>
                            <w:r>
                              <w:rPr>
                                <w:rFonts w:hint="cs"/>
                                <w:rtl/>
                              </w:rPr>
                              <w:t xml:space="preserve"> </w:t>
                            </w:r>
                            <w:r>
                              <w:t>9</w:t>
                            </w:r>
                            <w:r w:rsidRPr="00FE29C0">
                              <w:t>-</w:t>
                            </w:r>
                            <w:r>
                              <w:rPr>
                                <w:rFonts w:hint="cs"/>
                                <w:rtl/>
                              </w:rPr>
                              <w:t>70</w:t>
                            </w:r>
                          </w:p>
                          <w:p w14:paraId="0EC043F5" w14:textId="77777777" w:rsidR="00EA1699" w:rsidRDefault="00EA1699" w:rsidP="000B32CC">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739A52" id="Text Box 288" o:spid="_x0000_s1276" type="#_x0000_t202" style="position:absolute;left:0;text-align:left;margin-left:0;margin-top:271.55pt;width:73.9pt;height:26.8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DjMgIAAF0EAAAOAAAAZHJzL2Uyb0RvYy54bWysVE2P2jAQvVfqf7B8L0mAZdmIsKK7oqqE&#10;dleCas/GcUgk2+PahoT++o4dvrTtqerFjGcmbz7eM7PHTklyENY1oAuaDVJKhOZQNnpX0B+b5Zcp&#10;Jc4zXTIJWhT0KBx9nH/+NGtNLoZQgyyFJQiiXd6agtbemzxJHK+FYm4ARmgMVmAV83i1u6S0rEV0&#10;JZNhmk6SFmxpLHDhHHqf+yCdR/yqEty/VpUTnsiCYm8+njae23Am8xnLd5aZuuGnNtg/dKFYo7Ho&#10;BeqZeUb2tvkDSjXcgoPKDzioBKqq4SLOgNNk6Ydp1jUzIs6Cy3Hmsib3/2D5y+HNkqYs6HCKVGmm&#10;kKSN6Dz5Ch0JPtxQa1yOiWuDqb7DADJ99jt0hsG7yqrwiyMRjOOuj5f9BjiOzofRdJTdU8IxNBqn&#10;k3QYUJLrx8Y6/02AIsEoqEX64lbZYeV8n3pOCbU0LBspI4VSk7agk9FdGj+4RBBcaqwRRuhbDZbv&#10;tl0cOhtGCQTfFsojzmeh14gzfNlgFyvm/BuzKAocCYXuX/GoJGA1OFmU1GB//c0f8pErjFLSosgK&#10;6n7umRWUyO8aWXzIxuOgyngZ391jN8TeRra3Eb1XT4A6zvBJGR7NkO/l2awsqHd8D4tQFUNMc6xd&#10;UH82n3wvfXxPXCwWMQl1aJhf6bXhATrsNex4070za05EeGTwBc5yZPkHPvrcnpHF3kPVRLKuWz0R&#10;gBqOdJ/eW3gkt/eYdf1XmP8GAAD//wMAUEsDBBQABgAIAAAAIQDcQHE84AAAAAgBAAAPAAAAZHJz&#10;L2Rvd25yZXYueG1sTI/LTsNADEX3SPzDyEjs6KSlL0ImVRWpQkJ00dINOyfjJhHzCJlpG/h63BUs&#10;7Wtdn5OtBmvEmfrQeqdgPEpAkKu8bl2t4PC+eViCCBGdRuMdKfimAKv89ibDVPuL29F5H2vBJS6k&#10;qKCJsUulDFVDFsPId+Q4O/reYuSxr6Xu8cLl1shJksylxdbxhwY7KhqqPvcnq+C12GxxV07s8scU&#10;L2/Hdfd1+JgpdX83rJ9BRBri3zFc8RkdcmYq/cnpIIwCFokKZtPHMYhrPF2wScmbp/kCZJ7J/wL5&#10;LwAAAP//AwBQSwECLQAUAAYACAAAACEAtoM4kv4AAADhAQAAEwAAAAAAAAAAAAAAAAAAAAAAW0Nv&#10;bnRlbnRfVHlwZXNdLnhtbFBLAQItABQABgAIAAAAIQA4/SH/1gAAAJQBAAALAAAAAAAAAAAAAAAA&#10;AC8BAABfcmVscy8ucmVsc1BLAQItABQABgAIAAAAIQDcrsDjMgIAAF0EAAAOAAAAAAAAAAAAAAAA&#10;AC4CAABkcnMvZTJvRG9jLnhtbFBLAQItABQABgAIAAAAIQDcQHE84AAAAAgBAAAPAAAAAAAAAAAA&#10;AAAAAIwEAABkcnMvZG93bnJldi54bWxQSwUGAAAAAAQABADzAAAAmQUAAAAA&#10;" filled="f" stroked="f" strokeweight=".5pt">
                <v:textbox>
                  <w:txbxContent>
                    <w:p w14:paraId="5F4C575C" w14:textId="3B771414" w:rsidR="00EA1699" w:rsidRPr="00995565" w:rsidRDefault="00EA1699" w:rsidP="000B32CC">
                      <w:pPr>
                        <w:pStyle w:val="Caption"/>
                        <w:jc w:val="left"/>
                        <w:rPr>
                          <w:rtl/>
                        </w:rPr>
                      </w:pPr>
                      <w:r>
                        <w:t>Figure</w:t>
                      </w:r>
                      <w:r>
                        <w:rPr>
                          <w:rFonts w:hint="cs"/>
                          <w:rtl/>
                        </w:rPr>
                        <w:t xml:space="preserve"> </w:t>
                      </w:r>
                      <w:r>
                        <w:t>9</w:t>
                      </w:r>
                      <w:r w:rsidRPr="00FE29C0">
                        <w:t>-</w:t>
                      </w:r>
                      <w:r>
                        <w:rPr>
                          <w:rFonts w:hint="cs"/>
                          <w:rtl/>
                        </w:rPr>
                        <w:t>70</w:t>
                      </w:r>
                    </w:p>
                    <w:p w14:paraId="0EC043F5" w14:textId="77777777" w:rsidR="00EA1699" w:rsidRDefault="00EA1699" w:rsidP="000B32CC">
                      <w:pPr>
                        <w:rPr>
                          <w:lang w:bidi="ar-SA"/>
                        </w:rPr>
                      </w:pPr>
                    </w:p>
                  </w:txbxContent>
                </v:textbox>
              </v:shape>
            </w:pict>
          </mc:Fallback>
        </mc:AlternateContent>
      </w:r>
    </w:p>
    <w:p w14:paraId="2A771C42" w14:textId="273AFEDD" w:rsidR="00D01651" w:rsidRDefault="00C312AE" w:rsidP="00812450">
      <w:pPr>
        <w:rPr>
          <w:rtl/>
        </w:rPr>
      </w:pPr>
      <w:r>
        <w:rPr>
          <w:noProof/>
          <w:rtl/>
          <w:lang w:val="he-IL"/>
        </w:rPr>
        <w:lastRenderedPageBreak/>
        <w:drawing>
          <wp:anchor distT="0" distB="0" distL="114300" distR="114300" simplePos="0" relativeHeight="251724288" behindDoc="0" locked="0" layoutInCell="1" allowOverlap="1" wp14:anchorId="6529DAA7" wp14:editId="4F56F60A">
            <wp:simplePos x="0" y="0"/>
            <wp:positionH relativeFrom="column">
              <wp:posOffset>-390525</wp:posOffset>
            </wp:positionH>
            <wp:positionV relativeFrom="paragraph">
              <wp:posOffset>203200</wp:posOffset>
            </wp:positionV>
            <wp:extent cx="6780530" cy="3393440"/>
            <wp:effectExtent l="0" t="0" r="127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780530" cy="3393440"/>
                    </a:xfrm>
                    <a:prstGeom prst="rect">
                      <a:avLst/>
                    </a:prstGeom>
                  </pic:spPr>
                </pic:pic>
              </a:graphicData>
            </a:graphic>
            <wp14:sizeRelH relativeFrom="page">
              <wp14:pctWidth>0</wp14:pctWidth>
            </wp14:sizeRelH>
            <wp14:sizeRelV relativeFrom="page">
              <wp14:pctHeight>0</wp14:pctHeight>
            </wp14:sizeRelV>
          </wp:anchor>
        </w:drawing>
      </w:r>
      <w:r w:rsidR="00B215E1">
        <w:rPr>
          <w:noProof/>
        </w:rPr>
        <mc:AlternateContent>
          <mc:Choice Requires="wps">
            <w:drawing>
              <wp:anchor distT="0" distB="0" distL="114300" distR="114300" simplePos="0" relativeHeight="251738624" behindDoc="0" locked="0" layoutInCell="1" allowOverlap="1" wp14:anchorId="038C4DF1" wp14:editId="09D69C43">
                <wp:simplePos x="0" y="0"/>
                <wp:positionH relativeFrom="margin">
                  <wp:align>center</wp:align>
                </wp:positionH>
                <wp:positionV relativeFrom="paragraph">
                  <wp:posOffset>3417570</wp:posOffset>
                </wp:positionV>
                <wp:extent cx="1642745" cy="261937"/>
                <wp:effectExtent l="0" t="0" r="14605" b="24130"/>
                <wp:wrapNone/>
                <wp:docPr id="299" name="תיבת טקסט 299"/>
                <wp:cNvGraphicFramePr/>
                <a:graphic xmlns:a="http://schemas.openxmlformats.org/drawingml/2006/main">
                  <a:graphicData uri="http://schemas.microsoft.com/office/word/2010/wordprocessingShape">
                    <wps:wsp>
                      <wps:cNvSpPr txBox="1"/>
                      <wps:spPr>
                        <a:xfrm>
                          <a:off x="0" y="0"/>
                          <a:ext cx="1642745" cy="261937"/>
                        </a:xfrm>
                        <a:prstGeom prst="rect">
                          <a:avLst/>
                        </a:prstGeom>
                        <a:solidFill>
                          <a:schemeClr val="lt1"/>
                        </a:solidFill>
                        <a:ln w="6350">
                          <a:solidFill>
                            <a:prstClr val="black"/>
                          </a:solidFill>
                        </a:ln>
                      </wps:spPr>
                      <wps:txbx>
                        <w:txbxContent>
                          <w:p w14:paraId="5A43A9E2" w14:textId="63057859" w:rsidR="00EA1699" w:rsidRDefault="00EA1699" w:rsidP="00B215E1">
                            <w:r>
                              <w:t>Time in seconds /1e7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8C4DF1" id="תיבת טקסט 299" o:spid="_x0000_s1277" type="#_x0000_t202" style="position:absolute;left:0;text-align:left;margin-left:0;margin-top:269.1pt;width:129.35pt;height:20.6pt;z-index:251738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q0agIAALcEAAAOAAAAZHJzL2Uyb0RvYy54bWysVMFu2zAMvQ/YPwi6L07cJF2MOEWWIsOA&#10;oC2QDj0rspwYk0VNUmJnf7Fbd9xpQH/IvzNKTtK022nYRSZF8ol8JD2+qktJdsLYAlRKe50uJUJx&#10;yAq1Tunn+/m795RYx1TGJCiR0r2w9Gry9s240omIYQMyE4YgiLJJpVO6cU4nUWT5RpTMdkALhcYc&#10;TMkcqmYdZYZViF7KKO52h1EFJtMGuLAWb69bI50E/DwX3N3muRWOyJRibi6cJpwrf0aTMUvWhulN&#10;wQ9psH/IomSFwkdPUNfMMbI1xR9QZcENWMhdh0MZQZ4XXIQasJpe91U1yw3TItSC5Fh9osn+P1h+&#10;s7szpMhSGo9GlChWYpOap+ZH8715Is1j86v52TwSb0SqKm0TjFhqjHH1B6ix5cd7i5eegTo3pf9i&#10;bQTtSPr+RLSoHeE+aNiPL/sDSjja4mFvdHHpYaLnaG2s+yigJF5IqcFGBn7ZbmFd63p08Y9ZkEU2&#10;L6QMih8eMZOG7Bi2XbqQI4K/8JKKVCkdXgy6AfiFzUOf4leS8S+H9M68EE8qzNlz0tbuJVev6kBn&#10;Lz4xs4Jsj4QZaKfPaj4v8IEFs+6OGRw35AhXyN3ikUvArOAgUbIB8+1v994fpwCtlFQ4vim1X7fM&#10;CErkJ4XzMer1+37eg9IfXMaomHPL6tyituUMkKoeLqvmQfT+Th7F3ED5gJs29a+iiSmOb6fUHcWZ&#10;a5cKN5WL6TQ44YRr5hZqqbmH9q3xxN7XD8zoQ2MdjsQNHAedJa/62/r6SAXTrYO8CM33TLesHhqA&#10;2xHG57DJfv3O9eD1/L+Z/AYAAP//AwBQSwMEFAAGAAgAAAAhAAH3QSfcAAAACAEAAA8AAABkcnMv&#10;ZG93bnJldi54bWxMj8FOwzAQRO9I/IO1SNyoQ6DUDXEqQIULJwrivI1d2yK2I9tNw9+znOA4O6uZ&#10;N+1m9gObdMouBgnXiwqYDn1ULhgJH+/PVwJYLhgUDjFoCd86w6Y7P2uxUfEU3vS0K4ZRSMgNSrCl&#10;jA3nubfaY17EUQfyDjF5LCST4SrhicL9wOuquuMeXaAGi6N+srr/2h29hO2jWZteYLJboZyb5s/D&#10;q3mR8vJifrgHVvRc/p7hF5/QoSOmfTwGldkggYYUCcsbUQMju16KFbA9XVbrW+Bdy/8P6H4AAAD/&#10;/wMAUEsBAi0AFAAGAAgAAAAhALaDOJL+AAAA4QEAABMAAAAAAAAAAAAAAAAAAAAAAFtDb250ZW50&#10;X1R5cGVzXS54bWxQSwECLQAUAAYACAAAACEAOP0h/9YAAACUAQAACwAAAAAAAAAAAAAAAAAvAQAA&#10;X3JlbHMvLnJlbHNQSwECLQAUAAYACAAAACEAMRm6tGoCAAC3BAAADgAAAAAAAAAAAAAAAAAuAgAA&#10;ZHJzL2Uyb0RvYy54bWxQSwECLQAUAAYACAAAACEAAfdBJ9wAAAAIAQAADwAAAAAAAAAAAAAAAADE&#10;BAAAZHJzL2Rvd25yZXYueG1sUEsFBgAAAAAEAAQA8wAAAM0FAAAAAA==&#10;" fillcolor="white [3201]" strokeweight=".5pt">
                <v:textbox>
                  <w:txbxContent>
                    <w:p w14:paraId="5A43A9E2" w14:textId="63057859" w:rsidR="00EA1699" w:rsidRDefault="00EA1699" w:rsidP="00B215E1">
                      <w:r>
                        <w:t>Time in seconds /1e7</w:t>
                      </w:r>
                    </w:p>
                  </w:txbxContent>
                </v:textbox>
                <w10:wrap anchorx="margin"/>
              </v:shape>
            </w:pict>
          </mc:Fallback>
        </mc:AlternateContent>
      </w:r>
      <w:r w:rsidR="000B32CC">
        <w:rPr>
          <w:noProof/>
        </w:rPr>
        <mc:AlternateContent>
          <mc:Choice Requires="wps">
            <w:drawing>
              <wp:anchor distT="0" distB="0" distL="114300" distR="114300" simplePos="0" relativeHeight="251729408" behindDoc="0" locked="0" layoutInCell="1" allowOverlap="1" wp14:anchorId="493B9B17" wp14:editId="1D502A45">
                <wp:simplePos x="0" y="0"/>
                <wp:positionH relativeFrom="column">
                  <wp:posOffset>-391795</wp:posOffset>
                </wp:positionH>
                <wp:positionV relativeFrom="paragraph">
                  <wp:posOffset>3385004</wp:posOffset>
                </wp:positionV>
                <wp:extent cx="938317" cy="340602"/>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938317" cy="340602"/>
                        </a:xfrm>
                        <a:prstGeom prst="rect">
                          <a:avLst/>
                        </a:prstGeom>
                        <a:noFill/>
                        <a:ln w="6350">
                          <a:noFill/>
                        </a:ln>
                      </wps:spPr>
                      <wps:txbx>
                        <w:txbxContent>
                          <w:p w14:paraId="1C0598CF" w14:textId="58966995" w:rsidR="00EA1699" w:rsidRPr="00995565" w:rsidRDefault="00EA1699" w:rsidP="000B32CC">
                            <w:pPr>
                              <w:pStyle w:val="Caption"/>
                              <w:jc w:val="left"/>
                              <w:rPr>
                                <w:rtl/>
                              </w:rPr>
                            </w:pPr>
                            <w:r>
                              <w:t>Figure</w:t>
                            </w:r>
                            <w:r>
                              <w:rPr>
                                <w:rFonts w:hint="cs"/>
                                <w:rtl/>
                              </w:rPr>
                              <w:t xml:space="preserve"> </w:t>
                            </w:r>
                            <w:r>
                              <w:t>9</w:t>
                            </w:r>
                            <w:r w:rsidRPr="00FE29C0">
                              <w:t>-</w:t>
                            </w:r>
                            <w:r>
                              <w:rPr>
                                <w:rFonts w:hint="cs"/>
                                <w:rtl/>
                              </w:rPr>
                              <w:t>71</w:t>
                            </w:r>
                          </w:p>
                          <w:p w14:paraId="1DC403EF" w14:textId="77777777" w:rsidR="00EA1699" w:rsidRDefault="00EA1699" w:rsidP="000B32CC">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B9B17" id="Text Box 289" o:spid="_x0000_s1278" type="#_x0000_t202" style="position:absolute;left:0;text-align:left;margin-left:-30.85pt;margin-top:266.55pt;width:73.9pt;height:26.8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QJMgIAAF0EAAAOAAAAZHJzL2Uyb0RvYy54bWysVNtuGjEQfa/Uf7D8XvYCIYBYIpqIqlKU&#10;RIIqz8Zrsyt5Pa5t2KVf37GXm9I+VX0x45nZM5dzzPyhaxQ5COtq0AXNBiklQnMoa70r6I/N6suE&#10;EueZLpkCLQp6FI4+LD5/mrdmJnKoQJXCEgTRbtaaglbem1mSOF6JhrkBGKExKME2zOPV7pLSshbR&#10;G5XkaTpOWrClscCFc+h96oN0EfGlFNy/SumEJ6qg2JuPp43nNpzJYs5mO8tMVfNTG+wfumhYrbHo&#10;BeqJeUb2tv4Dqqm5BQfSDzg0CUhZcxFnwGmy9MM064oZEWfB5ThzWZP7f7D85fBmSV0WNJ9MKdGs&#10;QZI2ovPkK3Qk+HBDrXEzTFwbTPUdBpDps9+hMwzeSduEXxyJYBx3fbzsN8BxdE6Hk2F2TwnH0HCU&#10;jtM8oCTXj411/puAhgSjoBbpi1tlh2fn+9RzSqilYVUrFSlUmrQFHQ/v0vjBJYLgSmONMELfarB8&#10;t+3i0FkeWwi+LZRHnM9CrxFn+KrGLp6Z82/MoihwJBS6f8VDKsBqcLIoqcD++ps/5CNXGKWkRZEV&#10;1P3cMysoUd81sjjNRqOgyngZ3d3neLG3ke1tRO+bR0AdZ/ikDI9myPfqbEoLzTu+h2WoiiGmOdYu&#10;qD+bj76XPr4nLpbLmIQ6NMw/67XhATrsNex4070za05EeGTwBc5yZLMPfPS5PSPLvQdZR7KuWz0R&#10;gBqOdJ/eW3gkt/eYdf1XWPwGAAD//wMAUEsDBBQABgAIAAAAIQBEKU8T4gAAAAoBAAAPAAAAZHJz&#10;L2Rvd25yZXYueG1sTI/BasMwDIbvg72D0WC31klL05DFKSVQBmM7tOtlNyV2k7BYzmK3zfb0007r&#10;SUj6+PUp30y2Fxcz+s6RgngegTBUO91Ro+D4vpulIHxA0tg7Mgq+jYdNcX+XY6bdlfbmcgiN4BDy&#10;GSpoQxgyKX3dGot+7gZDvDu50WLgdmykHvHK4baXiyhKpMWO+EKLgylbU38ezlbBS7l7w321sOlP&#10;Xz6/nrbD1/FjpdTjw7R9AhHMFP5h+NNndSjYqXJn0l70CmZJvGZUwWq5jEEwkSZcKx6kyRpkkcvb&#10;F4pfAAAA//8DAFBLAQItABQABgAIAAAAIQC2gziS/gAAAOEBAAATAAAAAAAAAAAAAAAAAAAAAABb&#10;Q29udGVudF9UeXBlc10ueG1sUEsBAi0AFAAGAAgAAAAhADj9If/WAAAAlAEAAAsAAAAAAAAAAAAA&#10;AAAALwEAAF9yZWxzLy5yZWxzUEsBAi0AFAAGAAgAAAAhADKelAkyAgAAXQQAAA4AAAAAAAAAAAAA&#10;AAAALgIAAGRycy9lMm9Eb2MueG1sUEsBAi0AFAAGAAgAAAAhAEQpTxPiAAAACgEAAA8AAAAAAAAA&#10;AAAAAAAAjAQAAGRycy9kb3ducmV2LnhtbFBLBQYAAAAABAAEAPMAAACbBQAAAAA=&#10;" filled="f" stroked="f" strokeweight=".5pt">
                <v:textbox>
                  <w:txbxContent>
                    <w:p w14:paraId="1C0598CF" w14:textId="58966995" w:rsidR="00EA1699" w:rsidRPr="00995565" w:rsidRDefault="00EA1699" w:rsidP="000B32CC">
                      <w:pPr>
                        <w:pStyle w:val="Caption"/>
                        <w:jc w:val="left"/>
                        <w:rPr>
                          <w:rtl/>
                        </w:rPr>
                      </w:pPr>
                      <w:r>
                        <w:t>Figure</w:t>
                      </w:r>
                      <w:r>
                        <w:rPr>
                          <w:rFonts w:hint="cs"/>
                          <w:rtl/>
                        </w:rPr>
                        <w:t xml:space="preserve"> </w:t>
                      </w:r>
                      <w:r>
                        <w:t>9</w:t>
                      </w:r>
                      <w:r w:rsidRPr="00FE29C0">
                        <w:t>-</w:t>
                      </w:r>
                      <w:r>
                        <w:rPr>
                          <w:rFonts w:hint="cs"/>
                          <w:rtl/>
                        </w:rPr>
                        <w:t>71</w:t>
                      </w:r>
                    </w:p>
                    <w:p w14:paraId="1DC403EF" w14:textId="77777777" w:rsidR="00EA1699" w:rsidRDefault="00EA1699" w:rsidP="000B32CC">
                      <w:pPr>
                        <w:rPr>
                          <w:lang w:bidi="ar-SA"/>
                        </w:rPr>
                      </w:pPr>
                    </w:p>
                  </w:txbxContent>
                </v:textbox>
              </v:shape>
            </w:pict>
          </mc:Fallback>
        </mc:AlternateContent>
      </w:r>
    </w:p>
    <w:p w14:paraId="4AADEA95" w14:textId="64AD9D73" w:rsidR="00D01651" w:rsidRDefault="00C312AE" w:rsidP="00812450">
      <w:pPr>
        <w:rPr>
          <w:rtl/>
        </w:rPr>
      </w:pPr>
      <w:r>
        <w:rPr>
          <w:noProof/>
          <w:rtl/>
          <w:lang w:val="he-IL"/>
        </w:rPr>
        <w:drawing>
          <wp:anchor distT="0" distB="0" distL="114300" distR="114300" simplePos="0" relativeHeight="251725312" behindDoc="0" locked="0" layoutInCell="1" allowOverlap="1" wp14:anchorId="74857FFF" wp14:editId="771325AD">
            <wp:simplePos x="0" y="0"/>
            <wp:positionH relativeFrom="column">
              <wp:posOffset>-460375</wp:posOffset>
            </wp:positionH>
            <wp:positionV relativeFrom="paragraph">
              <wp:posOffset>3729990</wp:posOffset>
            </wp:positionV>
            <wp:extent cx="6938010" cy="3472815"/>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938010" cy="3472815"/>
                    </a:xfrm>
                    <a:prstGeom prst="rect">
                      <a:avLst/>
                    </a:prstGeom>
                  </pic:spPr>
                </pic:pic>
              </a:graphicData>
            </a:graphic>
            <wp14:sizeRelH relativeFrom="page">
              <wp14:pctWidth>0</wp14:pctWidth>
            </wp14:sizeRelH>
            <wp14:sizeRelV relativeFrom="page">
              <wp14:pctHeight>0</wp14:pctHeight>
            </wp14:sizeRelV>
          </wp:anchor>
        </w:drawing>
      </w:r>
      <w:r w:rsidR="00674909">
        <w:rPr>
          <w:noProof/>
        </w:rPr>
        <mc:AlternateContent>
          <mc:Choice Requires="wps">
            <w:drawing>
              <wp:anchor distT="0" distB="0" distL="114300" distR="114300" simplePos="0" relativeHeight="251737600" behindDoc="0" locked="0" layoutInCell="1" allowOverlap="1" wp14:anchorId="1834B28F" wp14:editId="257251E5">
                <wp:simplePos x="0" y="0"/>
                <wp:positionH relativeFrom="column">
                  <wp:posOffset>2157413</wp:posOffset>
                </wp:positionH>
                <wp:positionV relativeFrom="paragraph">
                  <wp:posOffset>6960553</wp:posOffset>
                </wp:positionV>
                <wp:extent cx="1642745" cy="261937"/>
                <wp:effectExtent l="0" t="0" r="14605" b="24130"/>
                <wp:wrapNone/>
                <wp:docPr id="298" name="תיבת טקסט 298"/>
                <wp:cNvGraphicFramePr/>
                <a:graphic xmlns:a="http://schemas.openxmlformats.org/drawingml/2006/main">
                  <a:graphicData uri="http://schemas.microsoft.com/office/word/2010/wordprocessingShape">
                    <wps:wsp>
                      <wps:cNvSpPr txBox="1"/>
                      <wps:spPr>
                        <a:xfrm>
                          <a:off x="0" y="0"/>
                          <a:ext cx="1642745" cy="261937"/>
                        </a:xfrm>
                        <a:prstGeom prst="rect">
                          <a:avLst/>
                        </a:prstGeom>
                        <a:solidFill>
                          <a:schemeClr val="lt1"/>
                        </a:solidFill>
                        <a:ln w="6350">
                          <a:solidFill>
                            <a:prstClr val="black"/>
                          </a:solidFill>
                        </a:ln>
                      </wps:spPr>
                      <wps:txbx>
                        <w:txbxContent>
                          <w:p w14:paraId="1E45923D" w14:textId="29B95937" w:rsidR="00EA1699" w:rsidRDefault="00EA1699">
                            <w:r>
                              <w:t>Time in seconds /1e7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34B28F" id="תיבת טקסט 298" o:spid="_x0000_s1279" type="#_x0000_t202" style="position:absolute;left:0;text-align:left;margin-left:169.9pt;margin-top:548.1pt;width:129.35pt;height:20.6pt;z-index:25173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kALawIAALcEAAAOAAAAZHJzL2Uyb0RvYy54bWysVM1u2zAMvg/YOwi6L06cvyWIU2QpMgwI&#10;2gLp0LMiy4kxWdQkJXb2Frt1x50G9IX8OqPkJE27nYZdZFIkP5EfSU+uqkKSvTA2B5XQTqtNiVAc&#10;0lxtEvr5fvHuPSXWMZUyCUok9CAsvZq+fTMp9VjEsAWZCkMQRNlxqRO6dU6Po8jyrSiYbYEWCo0Z&#10;mII5VM0mSg0rEb2QUdxuD6ISTKoNcGEt3l43RjoN+FkmuLvNMisckQnF3Fw4TTjX/oymEzbeGKa3&#10;OT+mwf4hi4LlCh89Q10zx8jO5H9AFTk3YCFzLQ5FBFmWcxFqwGo67VfVrLZMi1ALkmP1mSb7/2D5&#10;zf7OkDxNaDzCVilWYJPqp/pH/b1+IvVj/av+WT8Sb0SqSm3HGLHSGOOqD1Bhy0/3Fi89A1VmCv/F&#10;2gjakfTDmWhROcJ90KAXD3t9Sjja4kFn1B16mOg5WhvrPgooiBcSarCRgV+2X1rXuJ5c/GMWZJ4u&#10;cimD4odHzKUhe4Ztly7kiOAvvKQiZUIH3X47AL+weehz/Foy/uWY3oUX4kmFOXtOmtq95Kp1Fejs&#10;xN0TM2tID0iYgWb6rOaLHB9YMuvumMFxQ45whdwtHpkEzAqOEiVbMN/+du/9cQrQSkmJ45tQ+3XH&#10;jKBEflI4H6NOr+fnPSi9/jBGxVxa1pcWtSvmgFR1cFk1D6L3d/IkZgaKB9y0mX8VTUxxfDuh7iTO&#10;XbNUuKlczGbBCSdcM7dUK809tG+NJ/a+emBGHxvrcCRu4DTobPyqv42vj1Qw2znI8tB8z3TD6rEB&#10;uB1hfI6b7NfvUg9ez/+b6W8AAAD//wMAUEsDBBQABgAIAAAAIQBdRdeC4AAAAA0BAAAPAAAAZHJz&#10;L2Rvd25yZXYueG1sTI/BTsMwEETvSPyDtUjcqNOGliTEqQAVLpwoiLMbu7ZFvI5sNw1/z3KC4+yM&#10;Zt6229kPbNIxuYAClosCmMY+KIdGwMf7800FLGWJSg4BtYBvnWDbXV60slHhjG962mfDqARTIwXY&#10;nMeG89Rb7WVahFEjeccQvcwko+EqyjOV+4GvimLDvXRIC1aO+snq/mt/8gJ2j6Y2fSWj3VXKuWn+&#10;PL6aFyGur+aHe2BZz/kvDL/4hA4dMR3CCVVig4CyrAk9k1HUmxUwiqzrag3sQKdleXcLvGv5/y+6&#10;HwAAAP//AwBQSwECLQAUAAYACAAAACEAtoM4kv4AAADhAQAAEwAAAAAAAAAAAAAAAAAAAAAAW0Nv&#10;bnRlbnRfVHlwZXNdLnhtbFBLAQItABQABgAIAAAAIQA4/SH/1gAAAJQBAAALAAAAAAAAAAAAAAAA&#10;AC8BAABfcmVscy8ucmVsc1BLAQItABQABgAIAAAAIQCE7kALawIAALcEAAAOAAAAAAAAAAAAAAAA&#10;AC4CAABkcnMvZTJvRG9jLnhtbFBLAQItABQABgAIAAAAIQBdRdeC4AAAAA0BAAAPAAAAAAAAAAAA&#10;AAAAAMUEAABkcnMvZG93bnJldi54bWxQSwUGAAAAAAQABADzAAAA0gUAAAAA&#10;" fillcolor="white [3201]" strokeweight=".5pt">
                <v:textbox>
                  <w:txbxContent>
                    <w:p w14:paraId="1E45923D" w14:textId="29B95937" w:rsidR="00EA1699" w:rsidRDefault="00EA1699">
                      <w:r>
                        <w:t>Time in seconds /1e7</w:t>
                      </w:r>
                    </w:p>
                  </w:txbxContent>
                </v:textbox>
              </v:shape>
            </w:pict>
          </mc:Fallback>
        </mc:AlternateContent>
      </w:r>
      <w:r w:rsidR="000B32CC">
        <w:rPr>
          <w:noProof/>
        </w:rPr>
        <mc:AlternateContent>
          <mc:Choice Requires="wps">
            <w:drawing>
              <wp:anchor distT="0" distB="0" distL="114300" distR="114300" simplePos="0" relativeHeight="251730432" behindDoc="0" locked="0" layoutInCell="1" allowOverlap="1" wp14:anchorId="7C3CA5B6" wp14:editId="737E2B6D">
                <wp:simplePos x="0" y="0"/>
                <wp:positionH relativeFrom="column">
                  <wp:posOffset>-279127</wp:posOffset>
                </wp:positionH>
                <wp:positionV relativeFrom="paragraph">
                  <wp:posOffset>7192826</wp:posOffset>
                </wp:positionV>
                <wp:extent cx="938317" cy="340602"/>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938317" cy="340602"/>
                        </a:xfrm>
                        <a:prstGeom prst="rect">
                          <a:avLst/>
                        </a:prstGeom>
                        <a:noFill/>
                        <a:ln w="6350">
                          <a:noFill/>
                        </a:ln>
                      </wps:spPr>
                      <wps:txbx>
                        <w:txbxContent>
                          <w:p w14:paraId="14B1E4D8" w14:textId="66124FD6" w:rsidR="00EA1699" w:rsidRPr="00995565" w:rsidRDefault="00EA1699" w:rsidP="000B32CC">
                            <w:pPr>
                              <w:pStyle w:val="Caption"/>
                              <w:jc w:val="left"/>
                              <w:rPr>
                                <w:rtl/>
                              </w:rPr>
                            </w:pPr>
                            <w:r>
                              <w:t>Figure</w:t>
                            </w:r>
                            <w:r>
                              <w:rPr>
                                <w:rFonts w:hint="cs"/>
                                <w:rtl/>
                              </w:rPr>
                              <w:t xml:space="preserve"> </w:t>
                            </w:r>
                            <w:r>
                              <w:t>9</w:t>
                            </w:r>
                            <w:r w:rsidRPr="00FE29C0">
                              <w:t>-</w:t>
                            </w:r>
                            <w:r>
                              <w:rPr>
                                <w:rFonts w:hint="cs"/>
                                <w:rtl/>
                              </w:rPr>
                              <w:t>72</w:t>
                            </w:r>
                          </w:p>
                          <w:p w14:paraId="07A4F070" w14:textId="77777777" w:rsidR="00EA1699" w:rsidRDefault="00EA1699" w:rsidP="000B32CC">
                            <w:pPr>
                              <w:rPr>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3CA5B6" id="Text Box 290" o:spid="_x0000_s1280" type="#_x0000_t202" style="position:absolute;left:0;text-align:left;margin-left:-22pt;margin-top:566.35pt;width:73.9pt;height:26.8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8aNAIAAF0EAAAOAAAAZHJzL2Uyb0RvYy54bWysVE1vGjEQvVfqf7B8L/sBIQGxRDQRVaUo&#10;iQRVzsZrsyt5Pa5t2KW/vmMvS1DaU9WLGc/MvvGbN8PivmsUOQrratAFzUYpJUJzKGu9L+iP7frL&#10;HSXOM10yBVoU9CQcvV9+/rRozVzkUIEqhSUIot28NQWtvDfzJHG8Eg1zIzBCY1CCbZjHq90npWUt&#10;ojcqydN0mrRgS2OBC+fQ+9gH6TLiSym4f5HSCU9UQfFtPp42nrtwJssFm+8tM1XNz89g//CKhtUa&#10;i16gHpln5GDrP6CamltwIP2IQ5OAlDUXkQOyydIPbDYVMyJyweY4c2mT+3+w/Pn4akldFjSfYX80&#10;a1Ckreg8+QodCT7sUGvcHBM3BlN9hwFUevA7dAbinbRN+EVKBOOIdbr0N8BxdM7Gd+PslhKOofEk&#10;naZ5QEnePzbW+W8CGhKMglqUL3aVHZ+c71OHlFBLw7pWKkqoNGkLOh3fpPGDSwTBlcYagUL/1GD5&#10;btdF0lk+GYjsoDwhPwv9jDjD1zW+4ok5/8osDgVSwkH3L3hIBVgNzhYlFdhff/OHfNQKo5S0OGQF&#10;dT8PzApK1HeNKs6yySRMZbxMbm5zvNjryO46og/NA+AcZ7hShkcz5Hs1mNJC84b7sApVMcQ0x9oF&#10;9YP54PvRx33iYrWKSTiHhvknvTE8QIe+hh5vuzdmzVkIjwo+wzCObP5Bjz63V2R18CDrKFbodN/V&#10;swA4w1Hu876FJbm+x6z3f4XlbwAAAP//AwBQSwMEFAAGAAgAAAAhACmWmeXjAAAADQEAAA8AAABk&#10;cnMvZG93bnJldi54bWxMj81OwzAQhO9IvIO1SNxap0kpURqnqiJVSAgOLb30tom3SYR/Quy2gafH&#10;OcFxZ0az8+WbUSt2pcF11ghYzCNgZGorO9MIOH7sZikw59FIVNaQgG9ysCnu73LMpL2ZPV0PvmGh&#10;xLgMBbTe9xnnrm5Jo5vbnkzwznbQ6MM5NFwOeAvlWvE4ilZcY2fChxZ7KluqPw8XLeC13L3jvop1&#10;+qPKl7fztv86np6EeHwYt2tgnkb/F4ZpfpgORdhU2YuRjikBs+UysPhgLJL4GdgUiZJAU01SukqA&#10;Fzn/T1H8AgAA//8DAFBLAQItABQABgAIAAAAIQC2gziS/gAAAOEBAAATAAAAAAAAAAAAAAAAAAAA&#10;AABbQ29udGVudF9UeXBlc10ueG1sUEsBAi0AFAAGAAgAAAAhADj9If/WAAAAlAEAAAsAAAAAAAAA&#10;AAAAAAAALwEAAF9yZWxzLy5yZWxzUEsBAi0AFAAGAAgAAAAhAJw3Hxo0AgAAXQQAAA4AAAAAAAAA&#10;AAAAAAAALgIAAGRycy9lMm9Eb2MueG1sUEsBAi0AFAAGAAgAAAAhACmWmeXjAAAADQEAAA8AAAAA&#10;AAAAAAAAAAAAjgQAAGRycy9kb3ducmV2LnhtbFBLBQYAAAAABAAEAPMAAACeBQAAAAA=&#10;" filled="f" stroked="f" strokeweight=".5pt">
                <v:textbox>
                  <w:txbxContent>
                    <w:p w14:paraId="14B1E4D8" w14:textId="66124FD6" w:rsidR="00EA1699" w:rsidRPr="00995565" w:rsidRDefault="00EA1699" w:rsidP="000B32CC">
                      <w:pPr>
                        <w:pStyle w:val="Caption"/>
                        <w:jc w:val="left"/>
                        <w:rPr>
                          <w:rtl/>
                        </w:rPr>
                      </w:pPr>
                      <w:r>
                        <w:t>Figure</w:t>
                      </w:r>
                      <w:r>
                        <w:rPr>
                          <w:rFonts w:hint="cs"/>
                          <w:rtl/>
                        </w:rPr>
                        <w:t xml:space="preserve"> </w:t>
                      </w:r>
                      <w:r>
                        <w:t>9</w:t>
                      </w:r>
                      <w:r w:rsidRPr="00FE29C0">
                        <w:t>-</w:t>
                      </w:r>
                      <w:r>
                        <w:rPr>
                          <w:rFonts w:hint="cs"/>
                          <w:rtl/>
                        </w:rPr>
                        <w:t>72</w:t>
                      </w:r>
                    </w:p>
                    <w:p w14:paraId="07A4F070" w14:textId="77777777" w:rsidR="00EA1699" w:rsidRDefault="00EA1699" w:rsidP="000B32CC">
                      <w:pPr>
                        <w:rPr>
                          <w:lang w:bidi="ar-SA"/>
                        </w:rPr>
                      </w:pPr>
                    </w:p>
                  </w:txbxContent>
                </v:textbox>
              </v:shape>
            </w:pict>
          </mc:Fallback>
        </mc:AlternateContent>
      </w:r>
    </w:p>
    <w:p w14:paraId="22966E5C" w14:textId="36B438BB" w:rsidR="00D01651" w:rsidRDefault="00D01651" w:rsidP="00812450">
      <w:pPr>
        <w:rPr>
          <w:rtl/>
        </w:rPr>
      </w:pPr>
    </w:p>
    <w:p w14:paraId="328AA440" w14:textId="2427593B" w:rsidR="0039383A" w:rsidRDefault="0039383A" w:rsidP="00812450">
      <w:pPr>
        <w:rPr>
          <w:rtl/>
        </w:rPr>
      </w:pPr>
    </w:p>
    <w:p w14:paraId="2AC70DBB" w14:textId="51DE2B75" w:rsidR="0039383A" w:rsidRDefault="0039383A" w:rsidP="00812450">
      <w:pPr>
        <w:rPr>
          <w:rtl/>
        </w:rPr>
      </w:pPr>
    </w:p>
    <w:p w14:paraId="3E8F5B2B" w14:textId="19B63256" w:rsidR="00731661" w:rsidRDefault="00731661" w:rsidP="00F2393F">
      <w:pPr>
        <w:pStyle w:val="Heading1"/>
        <w:rPr>
          <w:rtl/>
        </w:rPr>
      </w:pPr>
      <w:bookmarkStart w:id="282" w:name="_Toc63019125"/>
    </w:p>
    <w:p w14:paraId="42ACA038" w14:textId="219DD209" w:rsidR="00F2393F" w:rsidRDefault="00F2393F" w:rsidP="00F2393F">
      <w:pPr>
        <w:pStyle w:val="Heading1"/>
        <w:rPr>
          <w:ins w:id="283" w:author="יובל תמיר" w:date="2021-01-27T22:45:00Z"/>
        </w:rPr>
      </w:pPr>
      <w:r>
        <w:rPr>
          <w:rFonts w:hint="cs"/>
          <w:rtl/>
        </w:rPr>
        <w:lastRenderedPageBreak/>
        <w:t>ביבליוגרפיה ומקורות</w:t>
      </w:r>
      <w:bookmarkEnd w:id="282"/>
    </w:p>
    <w:p w14:paraId="7B665E3C" w14:textId="213A1517" w:rsidR="0022198F" w:rsidRDefault="0022198F" w:rsidP="0022198F">
      <w:pPr>
        <w:rPr>
          <w:ins w:id="284" w:author="יובל תמיר" w:date="2021-01-27T22:45:00Z"/>
        </w:rPr>
      </w:pPr>
    </w:p>
    <w:p w14:paraId="4C47DF68" w14:textId="2AE13ACE" w:rsidR="0022198F" w:rsidRDefault="005F5D07" w:rsidP="005F5D07">
      <w:pPr>
        <w:pStyle w:val="ListParagraph"/>
        <w:numPr>
          <w:ilvl w:val="0"/>
          <w:numId w:val="4"/>
        </w:numPr>
        <w:bidi w:val="0"/>
        <w:rPr>
          <w:ins w:id="285" w:author="יובל תמיר" w:date="2021-01-27T22:46:00Z"/>
        </w:rPr>
      </w:pPr>
      <w:proofErr w:type="spellStart"/>
      <w:ins w:id="286" w:author="יובל תמיר" w:date="2021-01-27T22:46:00Z">
        <w:r>
          <w:t>Dror</w:t>
        </w:r>
        <w:proofErr w:type="spellEnd"/>
        <w:r>
          <w:t xml:space="preserve"> G. </w:t>
        </w:r>
        <w:proofErr w:type="spellStart"/>
        <w:r>
          <w:t>Feitelson</w:t>
        </w:r>
        <w:proofErr w:type="spellEnd"/>
        <w:r>
          <w:t>, “Workload Modeling: Computer Systems Performance Evaluation”</w:t>
        </w:r>
      </w:ins>
    </w:p>
    <w:p w14:paraId="1D99C941" w14:textId="63D75C89" w:rsidR="005F5D07" w:rsidRDefault="005F5D07" w:rsidP="005F5D07">
      <w:pPr>
        <w:bidi w:val="0"/>
        <w:rPr>
          <w:ins w:id="287" w:author="יובל תמיר" w:date="2021-01-27T22:46:00Z"/>
        </w:rPr>
      </w:pPr>
    </w:p>
    <w:p w14:paraId="142FBF31" w14:textId="16048275" w:rsidR="005F5D07" w:rsidRDefault="005F5D07" w:rsidP="005F5D07">
      <w:pPr>
        <w:pStyle w:val="Heading1"/>
        <w:bidi w:val="0"/>
        <w:rPr>
          <w:ins w:id="288" w:author="יובל תמיר" w:date="2021-01-27T22:47:00Z"/>
        </w:rPr>
      </w:pPr>
      <w:bookmarkStart w:id="289" w:name="_Toc63019126"/>
      <w:ins w:id="290" w:author="יובל תמיר" w:date="2021-01-27T22:47:00Z">
        <w:r>
          <w:t>C</w:t>
        </w:r>
        <w:r w:rsidRPr="005F5D07">
          <w:t>olophon</w:t>
        </w:r>
        <w:bookmarkEnd w:id="289"/>
      </w:ins>
    </w:p>
    <w:p w14:paraId="460D8AA9" w14:textId="48C41977" w:rsidR="005F5D07" w:rsidRDefault="005F5D07" w:rsidP="005F5D07">
      <w:pPr>
        <w:bidi w:val="0"/>
        <w:rPr>
          <w:ins w:id="291" w:author="יובל תמיר" w:date="2021-01-27T22:47:00Z"/>
        </w:rPr>
      </w:pPr>
    </w:p>
    <w:p w14:paraId="79937930" w14:textId="77777777" w:rsidR="00B10CDF" w:rsidRDefault="005F5D07">
      <w:pPr>
        <w:pStyle w:val="ListParagraph"/>
        <w:numPr>
          <w:ilvl w:val="0"/>
          <w:numId w:val="4"/>
        </w:numPr>
        <w:bidi w:val="0"/>
        <w:jc w:val="left"/>
        <w:rPr>
          <w:ins w:id="292" w:author="יובל תמיר" w:date="2021-01-27T22:49:00Z"/>
        </w:rPr>
        <w:pPrChange w:id="293" w:author="יובל תמיר" w:date="2021-01-27T22:49:00Z">
          <w:pPr>
            <w:pStyle w:val="ListParagraph"/>
            <w:numPr>
              <w:numId w:val="4"/>
            </w:numPr>
            <w:ind w:left="360" w:hanging="360"/>
          </w:pPr>
        </w:pPrChange>
      </w:pPr>
      <w:proofErr w:type="spellStart"/>
      <w:ins w:id="294" w:author="יובל תמיר" w:date="2021-01-27T22:47:00Z">
        <w:r>
          <w:t>Pycharm</w:t>
        </w:r>
        <w:proofErr w:type="spellEnd"/>
        <w:r>
          <w:t xml:space="preserve">, </w:t>
        </w:r>
      </w:ins>
      <w:ins w:id="295" w:author="יובל תמיר" w:date="2021-01-27T22:49:00Z">
        <w:r w:rsidR="00B10CDF">
          <w:t>PyCharm 2020.2.3 (Community Edition</w:t>
        </w:r>
        <w:r w:rsidR="00B10CDF">
          <w:rPr>
            <w:rFonts w:cs="Calibri Light"/>
          </w:rPr>
          <w:t xml:space="preserve">), </w:t>
        </w:r>
        <w:r w:rsidR="00B10CDF">
          <w:t xml:space="preserve">Build #PC-202.7660.27, built on October 6, </w:t>
        </w:r>
        <w:proofErr w:type="gramStart"/>
        <w:r w:rsidR="00B10CDF">
          <w:t>2020</w:t>
        </w:r>
        <w:proofErr w:type="gramEnd"/>
      </w:ins>
    </w:p>
    <w:p w14:paraId="5805D0E7" w14:textId="386688D7" w:rsidR="005F5D07" w:rsidRDefault="00B10CDF" w:rsidP="00B10CDF">
      <w:pPr>
        <w:pStyle w:val="ListParagraph"/>
        <w:numPr>
          <w:ilvl w:val="0"/>
          <w:numId w:val="4"/>
        </w:numPr>
        <w:bidi w:val="0"/>
        <w:jc w:val="left"/>
      </w:pPr>
      <w:ins w:id="296" w:author="יובל תמיר" w:date="2021-01-27T22:49:00Z">
        <w:r>
          <w:t>Spyder</w:t>
        </w:r>
      </w:ins>
      <w:r w:rsidR="007F0DA7">
        <w:t xml:space="preserve"> – The Scientific Python</w:t>
      </w:r>
      <w:r w:rsidR="000C3D92">
        <w:t xml:space="preserve"> </w:t>
      </w:r>
      <w:proofErr w:type="gramStart"/>
      <w:r w:rsidR="007F0DA7">
        <w:t xml:space="preserve">IDE </w:t>
      </w:r>
      <w:ins w:id="297" w:author="יובל תמיר" w:date="2021-01-27T22:49:00Z">
        <w:r>
          <w:t>,</w:t>
        </w:r>
      </w:ins>
      <w:proofErr w:type="gramEnd"/>
      <w:r w:rsidR="000B32CC">
        <w:rPr>
          <w:rFonts w:hint="cs"/>
          <w:rtl/>
        </w:rPr>
        <w:t xml:space="preserve"> </w:t>
      </w:r>
      <w:r w:rsidR="007F0DA7" w:rsidRPr="007F0DA7">
        <w:t>Spyder 4.2.1</w:t>
      </w:r>
    </w:p>
    <w:p w14:paraId="509C62DE" w14:textId="255AF9B8" w:rsidR="004F0FC4" w:rsidRDefault="004F0FC4" w:rsidP="004F0FC4">
      <w:pPr>
        <w:pStyle w:val="ListParagraph"/>
        <w:numPr>
          <w:ilvl w:val="0"/>
          <w:numId w:val="4"/>
        </w:numPr>
        <w:bidi w:val="0"/>
        <w:jc w:val="left"/>
        <w:rPr>
          <w:ins w:id="298" w:author="יובל תמיר" w:date="2021-01-27T22:49:00Z"/>
        </w:rPr>
      </w:pPr>
      <w:r>
        <w:rPr>
          <w:rFonts w:hint="cs"/>
        </w:rPr>
        <w:t>MATLAB</w:t>
      </w:r>
    </w:p>
    <w:p w14:paraId="086D1914" w14:textId="678DA134" w:rsidR="00B10CDF" w:rsidRPr="00490C43" w:rsidRDefault="00B10CDF">
      <w:pPr>
        <w:pStyle w:val="ListParagraph"/>
        <w:bidi w:val="0"/>
        <w:ind w:left="360"/>
        <w:jc w:val="left"/>
        <w:rPr>
          <w:rtl/>
        </w:rPr>
        <w:pPrChange w:id="299" w:author="יובל תמיר" w:date="2021-01-27T22:49:00Z">
          <w:pPr>
            <w:pStyle w:val="Heading1"/>
          </w:pPr>
        </w:pPrChange>
      </w:pPr>
    </w:p>
    <w:sectPr w:rsidR="00B10CDF" w:rsidRPr="00490C43" w:rsidSect="00D34877">
      <w:footerReference w:type="even" r:id="rId198"/>
      <w:footerReference w:type="default" r:id="rId19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FEA5A8" w14:textId="77777777" w:rsidR="00EA1699" w:rsidRDefault="00EA1699" w:rsidP="008043F5">
      <w:pPr>
        <w:spacing w:after="0" w:line="240" w:lineRule="auto"/>
      </w:pPr>
      <w:r>
        <w:separator/>
      </w:r>
    </w:p>
  </w:endnote>
  <w:endnote w:type="continuationSeparator" w:id="0">
    <w:p w14:paraId="41830216" w14:textId="77777777" w:rsidR="00EA1699" w:rsidRDefault="00EA1699" w:rsidP="00804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tl/>
      </w:rPr>
      <w:id w:val="1641997518"/>
      <w:docPartObj>
        <w:docPartGallery w:val="Page Numbers (Bottom of Page)"/>
        <w:docPartUnique/>
      </w:docPartObj>
    </w:sdtPr>
    <w:sdtContent>
      <w:p w14:paraId="60BCB4A1" w14:textId="062768E4" w:rsidR="00EA1699" w:rsidRDefault="00EA1699" w:rsidP="00D34877">
        <w:pPr>
          <w:pStyle w:val="Footer"/>
          <w:framePr w:wrap="none" w:vAnchor="text" w:hAnchor="margin"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6549F158" w14:textId="77777777" w:rsidR="00EA1699" w:rsidRDefault="00EA16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tl/>
      </w:rPr>
      <w:id w:val="154115575"/>
      <w:docPartObj>
        <w:docPartGallery w:val="Page Numbers (Bottom of Page)"/>
        <w:docPartUnique/>
      </w:docPartObj>
    </w:sdtPr>
    <w:sdtContent>
      <w:p w14:paraId="3CD144C8" w14:textId="428233FA" w:rsidR="00EA1699" w:rsidRDefault="00EA1699" w:rsidP="00D34877">
        <w:pPr>
          <w:pStyle w:val="Footer"/>
          <w:framePr w:wrap="none" w:vAnchor="text" w:hAnchor="margin"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0093AFF0" w14:textId="77777777" w:rsidR="00EA1699" w:rsidRDefault="00EA1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C150D4" w14:textId="77777777" w:rsidR="00EA1699" w:rsidRDefault="00EA1699" w:rsidP="008043F5">
      <w:pPr>
        <w:spacing w:after="0" w:line="240" w:lineRule="auto"/>
      </w:pPr>
      <w:r>
        <w:separator/>
      </w:r>
    </w:p>
  </w:footnote>
  <w:footnote w:type="continuationSeparator" w:id="0">
    <w:p w14:paraId="7C1C1450" w14:textId="77777777" w:rsidR="00EA1699" w:rsidRDefault="00EA1699" w:rsidP="008043F5">
      <w:pPr>
        <w:spacing w:after="0" w:line="240" w:lineRule="auto"/>
      </w:pPr>
      <w:r>
        <w:continuationSeparator/>
      </w:r>
    </w:p>
  </w:footnote>
  <w:footnote w:id="1">
    <w:p w14:paraId="46248097" w14:textId="7C97F098" w:rsidR="00EA1699" w:rsidRDefault="00EA1699">
      <w:pPr>
        <w:pStyle w:val="FootnoteText"/>
      </w:pPr>
      <w:ins w:id="166" w:author="יובל תמיר" w:date="2021-01-27T22:34:00Z">
        <w:r>
          <w:rPr>
            <w:rStyle w:val="FootnoteReference"/>
          </w:rPr>
          <w:footnoteRef/>
        </w:r>
        <w:r>
          <w:rPr>
            <w:rtl/>
          </w:rPr>
          <w:t xml:space="preserve"> </w:t>
        </w:r>
      </w:ins>
      <w:bookmarkStart w:id="167" w:name="_Hlk63083783"/>
      <w:ins w:id="168" w:author="יובל תמיר" w:date="2021-01-27T22:36:00Z">
        <w:r>
          <w:t xml:space="preserve">Dror G. Feitelson, “Workload Modeling: Computer Systems </w:t>
        </w:r>
      </w:ins>
      <w:ins w:id="169" w:author="יובל תמיר" w:date="2021-01-27T22:37:00Z">
        <w:r>
          <w:t>Performance Evaluation”, p. 50 section 2</w:t>
        </w:r>
      </w:ins>
      <w:bookmarkEnd w:id="167"/>
    </w:p>
  </w:footnote>
  <w:footnote w:id="2">
    <w:p w14:paraId="5E9435CE" w14:textId="3E5C352F" w:rsidR="00EA1699" w:rsidRDefault="00EA1699">
      <w:pPr>
        <w:pStyle w:val="FootnoteText"/>
      </w:pPr>
      <w:r>
        <w:rPr>
          <w:rStyle w:val="FootnoteReference"/>
        </w:rPr>
        <w:footnoteRef/>
      </w:r>
      <w:r>
        <w:rPr>
          <w:rtl/>
        </w:rPr>
        <w:t xml:space="preserve"> </w:t>
      </w:r>
      <w:ins w:id="276" w:author="יובל תמיר" w:date="2021-01-27T22:36:00Z">
        <w:r>
          <w:t xml:space="preserve">Dror G. Feitelson, “Workload Modeling: Computer Systems </w:t>
        </w:r>
      </w:ins>
      <w:ins w:id="277" w:author="יובל תמיר" w:date="2021-01-27T22:37:00Z">
        <w:r>
          <w:t xml:space="preserve">Performance Evaluation”, p. </w:t>
        </w:r>
      </w:ins>
      <w:r>
        <w:t>340</w:t>
      </w:r>
      <w:ins w:id="278" w:author="יובל תמיר" w:date="2021-01-27T22:37:00Z">
        <w:r>
          <w:t xml:space="preserve"> </w:t>
        </w:r>
      </w:ins>
    </w:p>
  </w:footnote>
  <w:footnote w:id="3">
    <w:p w14:paraId="620A2C02" w14:textId="69415E7A" w:rsidR="00EA1699" w:rsidRDefault="00EA1699">
      <w:pPr>
        <w:pStyle w:val="FootnoteText"/>
      </w:pPr>
      <w:r>
        <w:rPr>
          <w:rStyle w:val="FootnoteReference"/>
        </w:rPr>
        <w:footnoteRef/>
      </w:r>
      <w:r>
        <w:rPr>
          <w:rtl/>
        </w:rPr>
        <w:t xml:space="preserve"> </w:t>
      </w:r>
      <w:ins w:id="279" w:author="יובל תמיר" w:date="2021-01-27T22:36:00Z">
        <w:r>
          <w:t xml:space="preserve">Dror G. Feitelson, “Workload Modeling: Computer Systems </w:t>
        </w:r>
      </w:ins>
      <w:ins w:id="280" w:author="יובל תמיר" w:date="2021-01-27T22:37:00Z">
        <w:r>
          <w:t xml:space="preserve">Performance Evaluation”, p. </w:t>
        </w:r>
      </w:ins>
      <w:r>
        <w:rPr>
          <w:lang w:bidi="ar-SA"/>
        </w:rPr>
        <w:t>247</w:t>
      </w:r>
      <w:ins w:id="281" w:author="יובל תמיר" w:date="2021-01-27T22:37:00Z">
        <w:r>
          <w:t xml:space="preserve"> </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731D64"/>
    <w:multiLevelType w:val="hybridMultilevel"/>
    <w:tmpl w:val="DCA66FE8"/>
    <w:lvl w:ilvl="0" w:tplc="79D2E9D2">
      <w:start w:val="2"/>
      <w:numFmt w:val="bullet"/>
      <w:lvlText w:val=""/>
      <w:lvlJc w:val="left"/>
      <w:pPr>
        <w:ind w:left="720" w:hanging="360"/>
      </w:pPr>
      <w:rPr>
        <w:rFonts w:ascii="Symbol" w:eastAsiaTheme="minorHAnsi" w:hAnsi="Symbol"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C801788"/>
    <w:multiLevelType w:val="hybridMultilevel"/>
    <w:tmpl w:val="9F40C7DA"/>
    <w:lvl w:ilvl="0" w:tplc="79D2E9D2">
      <w:start w:val="2"/>
      <w:numFmt w:val="bullet"/>
      <w:lvlText w:val=""/>
      <w:lvlJc w:val="left"/>
      <w:pPr>
        <w:ind w:left="1440" w:hanging="360"/>
      </w:pPr>
      <w:rPr>
        <w:rFonts w:ascii="Symbol" w:eastAsiaTheme="minorHAnsi" w:hAnsi="Symbol" w:cstheme="maj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2735484B"/>
    <w:multiLevelType w:val="hybridMultilevel"/>
    <w:tmpl w:val="612C2E8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7F242AA"/>
    <w:multiLevelType w:val="hybridMultilevel"/>
    <w:tmpl w:val="624C5CC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A6188A"/>
    <w:multiLevelType w:val="hybridMultilevel"/>
    <w:tmpl w:val="33DCE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C679A"/>
    <w:multiLevelType w:val="hybridMultilevel"/>
    <w:tmpl w:val="D02A752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EE25EA"/>
    <w:multiLevelType w:val="hybridMultilevel"/>
    <w:tmpl w:val="28A0E98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7AB244FB"/>
    <w:multiLevelType w:val="hybridMultilevel"/>
    <w:tmpl w:val="AAAE5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7"/>
  </w:num>
  <w:num w:numId="6">
    <w:abstractNumId w:val="3"/>
  </w:num>
  <w:num w:numId="7">
    <w:abstractNumId w:val="5"/>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יובל תמיר">
    <w15:presenceInfo w15:providerId="AD" w15:userId="S::ytamir09@campus.haifa.ac.il::54f42bea-8708-4913-b85d-7b91ebeead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701"/>
    <w:rsid w:val="0000777F"/>
    <w:rsid w:val="00007C09"/>
    <w:rsid w:val="00014632"/>
    <w:rsid w:val="0004430F"/>
    <w:rsid w:val="00065EA5"/>
    <w:rsid w:val="00072650"/>
    <w:rsid w:val="00074B48"/>
    <w:rsid w:val="000753D4"/>
    <w:rsid w:val="00077D69"/>
    <w:rsid w:val="00083B5F"/>
    <w:rsid w:val="000A358F"/>
    <w:rsid w:val="000A6641"/>
    <w:rsid w:val="000B32CC"/>
    <w:rsid w:val="000C3D34"/>
    <w:rsid w:val="000C3D92"/>
    <w:rsid w:val="000C6DEE"/>
    <w:rsid w:val="000D4290"/>
    <w:rsid w:val="000E41D1"/>
    <w:rsid w:val="00105523"/>
    <w:rsid w:val="00121839"/>
    <w:rsid w:val="00147DEC"/>
    <w:rsid w:val="0016604E"/>
    <w:rsid w:val="001909F1"/>
    <w:rsid w:val="001944B8"/>
    <w:rsid w:val="001C0796"/>
    <w:rsid w:val="001C6FBB"/>
    <w:rsid w:val="001E5DA7"/>
    <w:rsid w:val="002014BE"/>
    <w:rsid w:val="0022198F"/>
    <w:rsid w:val="00233BF8"/>
    <w:rsid w:val="00244A47"/>
    <w:rsid w:val="00252543"/>
    <w:rsid w:val="00257E34"/>
    <w:rsid w:val="002607B4"/>
    <w:rsid w:val="00277EFB"/>
    <w:rsid w:val="00285811"/>
    <w:rsid w:val="002A1D8A"/>
    <w:rsid w:val="002B4110"/>
    <w:rsid w:val="002D37E7"/>
    <w:rsid w:val="002F003C"/>
    <w:rsid w:val="002F5024"/>
    <w:rsid w:val="00304F5D"/>
    <w:rsid w:val="00306645"/>
    <w:rsid w:val="00306815"/>
    <w:rsid w:val="00311A84"/>
    <w:rsid w:val="00315610"/>
    <w:rsid w:val="00336618"/>
    <w:rsid w:val="0034637F"/>
    <w:rsid w:val="00347FC8"/>
    <w:rsid w:val="003712C1"/>
    <w:rsid w:val="0037406F"/>
    <w:rsid w:val="00375C22"/>
    <w:rsid w:val="00376D88"/>
    <w:rsid w:val="00377FFC"/>
    <w:rsid w:val="0039383A"/>
    <w:rsid w:val="003B6B13"/>
    <w:rsid w:val="003C3E53"/>
    <w:rsid w:val="003D6D96"/>
    <w:rsid w:val="003E5C53"/>
    <w:rsid w:val="003F587D"/>
    <w:rsid w:val="00403105"/>
    <w:rsid w:val="00411CFE"/>
    <w:rsid w:val="00417CFE"/>
    <w:rsid w:val="0042309A"/>
    <w:rsid w:val="00435FEC"/>
    <w:rsid w:val="00464754"/>
    <w:rsid w:val="00470EAB"/>
    <w:rsid w:val="00490C43"/>
    <w:rsid w:val="00490D39"/>
    <w:rsid w:val="004911C7"/>
    <w:rsid w:val="004B69FF"/>
    <w:rsid w:val="004B7D0E"/>
    <w:rsid w:val="004C04A4"/>
    <w:rsid w:val="004C1202"/>
    <w:rsid w:val="004D67DE"/>
    <w:rsid w:val="004E27EA"/>
    <w:rsid w:val="004E60CA"/>
    <w:rsid w:val="004F0FC4"/>
    <w:rsid w:val="0050142F"/>
    <w:rsid w:val="00524561"/>
    <w:rsid w:val="00524C1D"/>
    <w:rsid w:val="0052585B"/>
    <w:rsid w:val="005272F6"/>
    <w:rsid w:val="0053745E"/>
    <w:rsid w:val="00547701"/>
    <w:rsid w:val="005559D6"/>
    <w:rsid w:val="00591EFB"/>
    <w:rsid w:val="005944E5"/>
    <w:rsid w:val="005A14D0"/>
    <w:rsid w:val="005B39DF"/>
    <w:rsid w:val="005C0A0A"/>
    <w:rsid w:val="005C0EAB"/>
    <w:rsid w:val="005D4872"/>
    <w:rsid w:val="005F5D07"/>
    <w:rsid w:val="00602298"/>
    <w:rsid w:val="00611C6A"/>
    <w:rsid w:val="006266DF"/>
    <w:rsid w:val="00631B34"/>
    <w:rsid w:val="006434DA"/>
    <w:rsid w:val="00650ADA"/>
    <w:rsid w:val="00651CE1"/>
    <w:rsid w:val="00653BCD"/>
    <w:rsid w:val="00653FEB"/>
    <w:rsid w:val="00674546"/>
    <w:rsid w:val="00674909"/>
    <w:rsid w:val="006772F5"/>
    <w:rsid w:val="006952C8"/>
    <w:rsid w:val="006B2A8C"/>
    <w:rsid w:val="006C7A91"/>
    <w:rsid w:val="006D0C1B"/>
    <w:rsid w:val="006E168F"/>
    <w:rsid w:val="00725A68"/>
    <w:rsid w:val="00727390"/>
    <w:rsid w:val="00731661"/>
    <w:rsid w:val="007354BD"/>
    <w:rsid w:val="00747624"/>
    <w:rsid w:val="00751FB1"/>
    <w:rsid w:val="007520C9"/>
    <w:rsid w:val="00757C1F"/>
    <w:rsid w:val="007777DA"/>
    <w:rsid w:val="0079021A"/>
    <w:rsid w:val="00792D35"/>
    <w:rsid w:val="0079517B"/>
    <w:rsid w:val="007A44AE"/>
    <w:rsid w:val="007A6D28"/>
    <w:rsid w:val="007C7FB6"/>
    <w:rsid w:val="007F07FD"/>
    <w:rsid w:val="007F085E"/>
    <w:rsid w:val="007F0DA7"/>
    <w:rsid w:val="007F5D43"/>
    <w:rsid w:val="00802CAE"/>
    <w:rsid w:val="008043F5"/>
    <w:rsid w:val="00805260"/>
    <w:rsid w:val="00805C67"/>
    <w:rsid w:val="00812450"/>
    <w:rsid w:val="00816146"/>
    <w:rsid w:val="00817CCD"/>
    <w:rsid w:val="00820229"/>
    <w:rsid w:val="00832E19"/>
    <w:rsid w:val="0083398A"/>
    <w:rsid w:val="0083446B"/>
    <w:rsid w:val="0083447F"/>
    <w:rsid w:val="008600C3"/>
    <w:rsid w:val="00873D65"/>
    <w:rsid w:val="00890F33"/>
    <w:rsid w:val="00897312"/>
    <w:rsid w:val="008B46F5"/>
    <w:rsid w:val="008E78F9"/>
    <w:rsid w:val="008F2A04"/>
    <w:rsid w:val="008F53C9"/>
    <w:rsid w:val="00901AA5"/>
    <w:rsid w:val="009028DF"/>
    <w:rsid w:val="00943C72"/>
    <w:rsid w:val="00944053"/>
    <w:rsid w:val="00945086"/>
    <w:rsid w:val="00951657"/>
    <w:rsid w:val="00951B16"/>
    <w:rsid w:val="00952473"/>
    <w:rsid w:val="00972BF7"/>
    <w:rsid w:val="00990549"/>
    <w:rsid w:val="00995565"/>
    <w:rsid w:val="009A5FE9"/>
    <w:rsid w:val="009D3674"/>
    <w:rsid w:val="009D635D"/>
    <w:rsid w:val="009D79D3"/>
    <w:rsid w:val="009D7C47"/>
    <w:rsid w:val="009E2C27"/>
    <w:rsid w:val="009E7B1D"/>
    <w:rsid w:val="00A10E36"/>
    <w:rsid w:val="00A20006"/>
    <w:rsid w:val="00A2397C"/>
    <w:rsid w:val="00A4125B"/>
    <w:rsid w:val="00A602A8"/>
    <w:rsid w:val="00A662AA"/>
    <w:rsid w:val="00A74B9F"/>
    <w:rsid w:val="00A941EE"/>
    <w:rsid w:val="00AB5A40"/>
    <w:rsid w:val="00AB5A95"/>
    <w:rsid w:val="00B10313"/>
    <w:rsid w:val="00B10CDF"/>
    <w:rsid w:val="00B161F4"/>
    <w:rsid w:val="00B215E1"/>
    <w:rsid w:val="00B26296"/>
    <w:rsid w:val="00B36410"/>
    <w:rsid w:val="00B440DB"/>
    <w:rsid w:val="00B445D6"/>
    <w:rsid w:val="00B5101A"/>
    <w:rsid w:val="00B6205E"/>
    <w:rsid w:val="00B7235C"/>
    <w:rsid w:val="00B7353D"/>
    <w:rsid w:val="00B804BC"/>
    <w:rsid w:val="00BA670B"/>
    <w:rsid w:val="00BB55A3"/>
    <w:rsid w:val="00BB56A5"/>
    <w:rsid w:val="00BC1AF6"/>
    <w:rsid w:val="00BC7522"/>
    <w:rsid w:val="00BE3C38"/>
    <w:rsid w:val="00C01B1F"/>
    <w:rsid w:val="00C0708C"/>
    <w:rsid w:val="00C135A0"/>
    <w:rsid w:val="00C312AE"/>
    <w:rsid w:val="00C33D1F"/>
    <w:rsid w:val="00C473EC"/>
    <w:rsid w:val="00C57233"/>
    <w:rsid w:val="00C62EC9"/>
    <w:rsid w:val="00C71D90"/>
    <w:rsid w:val="00C745ED"/>
    <w:rsid w:val="00C80440"/>
    <w:rsid w:val="00C82B84"/>
    <w:rsid w:val="00C8736F"/>
    <w:rsid w:val="00C87FF9"/>
    <w:rsid w:val="00C9233E"/>
    <w:rsid w:val="00C95EEF"/>
    <w:rsid w:val="00CB5B83"/>
    <w:rsid w:val="00CB5E07"/>
    <w:rsid w:val="00CC7644"/>
    <w:rsid w:val="00CE6EB4"/>
    <w:rsid w:val="00CF3330"/>
    <w:rsid w:val="00CF38AB"/>
    <w:rsid w:val="00D01651"/>
    <w:rsid w:val="00D04178"/>
    <w:rsid w:val="00D06513"/>
    <w:rsid w:val="00D27EE5"/>
    <w:rsid w:val="00D34877"/>
    <w:rsid w:val="00D34B7B"/>
    <w:rsid w:val="00D361B4"/>
    <w:rsid w:val="00D518AD"/>
    <w:rsid w:val="00D64D79"/>
    <w:rsid w:val="00DC4B5A"/>
    <w:rsid w:val="00DE63B6"/>
    <w:rsid w:val="00DF1F01"/>
    <w:rsid w:val="00E365AF"/>
    <w:rsid w:val="00E41E8C"/>
    <w:rsid w:val="00E43631"/>
    <w:rsid w:val="00E65112"/>
    <w:rsid w:val="00E6539B"/>
    <w:rsid w:val="00E72F53"/>
    <w:rsid w:val="00E77545"/>
    <w:rsid w:val="00E8640B"/>
    <w:rsid w:val="00E875B9"/>
    <w:rsid w:val="00EA1699"/>
    <w:rsid w:val="00EB2BA7"/>
    <w:rsid w:val="00EE149D"/>
    <w:rsid w:val="00EE2DA7"/>
    <w:rsid w:val="00EE564A"/>
    <w:rsid w:val="00EE565D"/>
    <w:rsid w:val="00F12C4E"/>
    <w:rsid w:val="00F2393F"/>
    <w:rsid w:val="00F23FC0"/>
    <w:rsid w:val="00F246BA"/>
    <w:rsid w:val="00F268DF"/>
    <w:rsid w:val="00F31D15"/>
    <w:rsid w:val="00F32121"/>
    <w:rsid w:val="00F35375"/>
    <w:rsid w:val="00F56CD9"/>
    <w:rsid w:val="00F73C18"/>
    <w:rsid w:val="00F76B90"/>
    <w:rsid w:val="00FA5C89"/>
    <w:rsid w:val="00FB67D4"/>
    <w:rsid w:val="00FB7F63"/>
    <w:rsid w:val="00FC191A"/>
    <w:rsid w:val="00FD1C97"/>
    <w:rsid w:val="00FD2A69"/>
    <w:rsid w:val="00FD6550"/>
    <w:rsid w:val="00FE29C0"/>
    <w:rsid w:val="00FE451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B8253"/>
  <w15:chartTrackingRefBased/>
  <w15:docId w15:val="{58D89036-B2CA-8246-B041-43F26FCCB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35D"/>
    <w:pPr>
      <w:bidi/>
      <w:spacing w:after="160" w:line="259" w:lineRule="auto"/>
      <w:jc w:val="both"/>
    </w:pPr>
    <w:rPr>
      <w:rFonts w:asciiTheme="majorHAnsi" w:hAnsiTheme="majorHAnsi" w:cstheme="majorHAnsi"/>
    </w:rPr>
  </w:style>
  <w:style w:type="paragraph" w:styleId="Heading1">
    <w:name w:val="heading 1"/>
    <w:basedOn w:val="Header"/>
    <w:next w:val="Normal"/>
    <w:link w:val="Heading1Char"/>
    <w:uiPriority w:val="9"/>
    <w:qFormat/>
    <w:rsid w:val="00547701"/>
    <w:pPr>
      <w:outlineLvl w:val="0"/>
    </w:pPr>
    <w:rPr>
      <w:b/>
      <w:bCs/>
      <w:sz w:val="32"/>
      <w:szCs w:val="32"/>
    </w:rPr>
  </w:style>
  <w:style w:type="paragraph" w:styleId="Heading2">
    <w:name w:val="heading 2"/>
    <w:basedOn w:val="Normal"/>
    <w:next w:val="Normal"/>
    <w:link w:val="Heading2Char"/>
    <w:uiPriority w:val="9"/>
    <w:unhideWhenUsed/>
    <w:qFormat/>
    <w:rsid w:val="00547701"/>
    <w:pPr>
      <w:jc w:val="right"/>
      <w:outlineLvl w:val="1"/>
    </w:pPr>
    <w:rPr>
      <w:sz w:val="28"/>
      <w:szCs w:val="28"/>
    </w:rPr>
  </w:style>
  <w:style w:type="paragraph" w:styleId="Heading3">
    <w:name w:val="heading 3"/>
    <w:basedOn w:val="Heading2"/>
    <w:next w:val="Normal"/>
    <w:link w:val="Heading3Char"/>
    <w:uiPriority w:val="9"/>
    <w:unhideWhenUsed/>
    <w:qFormat/>
    <w:rsid w:val="003F587D"/>
    <w:pPr>
      <w:bidi w:val="0"/>
      <w:jc w:val="center"/>
      <w:outlineLvl w:val="2"/>
    </w:pPr>
    <w:rPr>
      <w:noProof/>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7701"/>
    <w:rPr>
      <w:rFonts w:eastAsiaTheme="minorEastAsia"/>
      <w:sz w:val="22"/>
      <w:szCs w:val="22"/>
      <w:lang w:bidi="ar-SA"/>
    </w:rPr>
  </w:style>
  <w:style w:type="character" w:customStyle="1" w:styleId="NoSpacingChar">
    <w:name w:val="No Spacing Char"/>
    <w:basedOn w:val="DefaultParagraphFont"/>
    <w:link w:val="NoSpacing"/>
    <w:uiPriority w:val="1"/>
    <w:rsid w:val="00547701"/>
    <w:rPr>
      <w:rFonts w:eastAsiaTheme="minorEastAsia"/>
      <w:sz w:val="22"/>
      <w:szCs w:val="22"/>
      <w:lang w:val="en-US" w:bidi="ar-SA"/>
    </w:rPr>
  </w:style>
  <w:style w:type="paragraph" w:styleId="Header">
    <w:name w:val="header"/>
    <w:basedOn w:val="Normal"/>
    <w:link w:val="HeaderChar"/>
    <w:uiPriority w:val="99"/>
    <w:unhideWhenUsed/>
    <w:rsid w:val="0054770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47701"/>
    <w:rPr>
      <w:sz w:val="22"/>
      <w:szCs w:val="22"/>
      <w:lang w:val="x-none" w:bidi="ar-SA"/>
    </w:rPr>
  </w:style>
  <w:style w:type="character" w:customStyle="1" w:styleId="Heading1Char">
    <w:name w:val="Heading 1 Char"/>
    <w:basedOn w:val="DefaultParagraphFont"/>
    <w:link w:val="Heading1"/>
    <w:uiPriority w:val="9"/>
    <w:rsid w:val="00547701"/>
    <w:rPr>
      <w:rFonts w:asciiTheme="majorHAnsi" w:hAnsiTheme="majorHAnsi" w:cstheme="majorHAnsi"/>
      <w:b/>
      <w:bCs/>
      <w:sz w:val="32"/>
      <w:szCs w:val="32"/>
      <w:lang w:val="en-US"/>
    </w:rPr>
  </w:style>
  <w:style w:type="character" w:customStyle="1" w:styleId="Heading2Char">
    <w:name w:val="Heading 2 Char"/>
    <w:basedOn w:val="DefaultParagraphFont"/>
    <w:link w:val="Heading2"/>
    <w:uiPriority w:val="9"/>
    <w:rsid w:val="00547701"/>
    <w:rPr>
      <w:rFonts w:asciiTheme="majorHAnsi" w:hAnsiTheme="majorHAnsi" w:cstheme="majorHAnsi"/>
      <w:sz w:val="28"/>
      <w:szCs w:val="28"/>
      <w:lang w:val="x-none"/>
    </w:rPr>
  </w:style>
  <w:style w:type="character" w:customStyle="1" w:styleId="Heading3Char">
    <w:name w:val="Heading 3 Char"/>
    <w:basedOn w:val="DefaultParagraphFont"/>
    <w:link w:val="Heading3"/>
    <w:uiPriority w:val="9"/>
    <w:rsid w:val="003F587D"/>
    <w:rPr>
      <w:rFonts w:asciiTheme="majorHAnsi" w:hAnsiTheme="majorHAnsi" w:cstheme="majorHAnsi"/>
      <w:noProof/>
      <w:sz w:val="28"/>
      <w:szCs w:val="28"/>
      <w:u w:val="single"/>
      <w:lang w:val="en-US"/>
    </w:rPr>
  </w:style>
  <w:style w:type="paragraph" w:styleId="Caption">
    <w:name w:val="caption"/>
    <w:basedOn w:val="Normal"/>
    <w:next w:val="Normal"/>
    <w:uiPriority w:val="35"/>
    <w:unhideWhenUsed/>
    <w:qFormat/>
    <w:rsid w:val="00F2393F"/>
    <w:pPr>
      <w:bidi w:val="0"/>
      <w:spacing w:after="200" w:line="240" w:lineRule="auto"/>
    </w:pPr>
    <w:rPr>
      <w:i/>
      <w:iCs/>
      <w:color w:val="000000" w:themeColor="text1"/>
    </w:rPr>
  </w:style>
  <w:style w:type="paragraph" w:styleId="ListParagraph">
    <w:name w:val="List Paragraph"/>
    <w:basedOn w:val="Normal"/>
    <w:uiPriority w:val="34"/>
    <w:qFormat/>
    <w:rsid w:val="00EE2DA7"/>
    <w:pPr>
      <w:ind w:left="720"/>
      <w:contextualSpacing/>
    </w:pPr>
  </w:style>
  <w:style w:type="paragraph" w:styleId="Footer">
    <w:name w:val="footer"/>
    <w:basedOn w:val="Normal"/>
    <w:link w:val="FooterChar"/>
    <w:uiPriority w:val="99"/>
    <w:unhideWhenUsed/>
    <w:rsid w:val="00804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3F5"/>
    <w:rPr>
      <w:rFonts w:asciiTheme="majorHAnsi" w:hAnsiTheme="majorHAnsi" w:cstheme="majorHAnsi"/>
      <w:lang w:val="en-US"/>
    </w:rPr>
  </w:style>
  <w:style w:type="character" w:styleId="PageNumber">
    <w:name w:val="page number"/>
    <w:basedOn w:val="DefaultParagraphFont"/>
    <w:uiPriority w:val="99"/>
    <w:semiHidden/>
    <w:unhideWhenUsed/>
    <w:rsid w:val="008043F5"/>
  </w:style>
  <w:style w:type="paragraph" w:styleId="TOCHeading">
    <w:name w:val="TOC Heading"/>
    <w:basedOn w:val="Heading1"/>
    <w:next w:val="Normal"/>
    <w:uiPriority w:val="39"/>
    <w:unhideWhenUsed/>
    <w:qFormat/>
    <w:rsid w:val="00257E34"/>
    <w:pPr>
      <w:keepNext/>
      <w:keepLines/>
      <w:tabs>
        <w:tab w:val="clear" w:pos="4320"/>
        <w:tab w:val="clear" w:pos="8640"/>
      </w:tabs>
      <w:bidi w:val="0"/>
      <w:spacing w:before="480" w:line="276" w:lineRule="auto"/>
      <w:jc w:val="left"/>
      <w:outlineLvl w:val="9"/>
    </w:pPr>
    <w:rPr>
      <w:rFonts w:eastAsiaTheme="majorEastAsia" w:cstheme="majorBidi"/>
      <w:color w:val="2F5496" w:themeColor="accent1" w:themeShade="BF"/>
      <w:sz w:val="28"/>
      <w:szCs w:val="28"/>
      <w:lang w:bidi="ar-SA"/>
    </w:rPr>
  </w:style>
  <w:style w:type="paragraph" w:styleId="TOC1">
    <w:name w:val="toc 1"/>
    <w:basedOn w:val="Normal"/>
    <w:next w:val="Normal"/>
    <w:autoRedefine/>
    <w:uiPriority w:val="39"/>
    <w:unhideWhenUsed/>
    <w:rsid w:val="00490C43"/>
    <w:pPr>
      <w:tabs>
        <w:tab w:val="right" w:pos="9016"/>
      </w:tabs>
      <w:bidi w:val="0"/>
      <w:spacing w:before="360" w:after="0"/>
      <w:jc w:val="center"/>
    </w:pPr>
    <w:rPr>
      <w:b/>
      <w:bCs/>
      <w:caps/>
      <w:u w:val="single"/>
    </w:rPr>
  </w:style>
  <w:style w:type="paragraph" w:styleId="TOC2">
    <w:name w:val="toc 2"/>
    <w:basedOn w:val="Normal"/>
    <w:next w:val="Normal"/>
    <w:autoRedefine/>
    <w:uiPriority w:val="39"/>
    <w:unhideWhenUsed/>
    <w:rsid w:val="00257E34"/>
    <w:pPr>
      <w:bidi w:val="0"/>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490C43"/>
    <w:pPr>
      <w:tabs>
        <w:tab w:val="right" w:pos="9016"/>
      </w:tabs>
      <w:spacing w:after="0"/>
      <w:ind w:left="240"/>
      <w:jc w:val="left"/>
    </w:pPr>
    <w:rPr>
      <w:rFonts w:asciiTheme="minorHAnsi" w:hAnsiTheme="minorHAnsi" w:cstheme="minorHAnsi"/>
      <w:sz w:val="20"/>
      <w:szCs w:val="20"/>
    </w:rPr>
  </w:style>
  <w:style w:type="character" w:styleId="Hyperlink">
    <w:name w:val="Hyperlink"/>
    <w:basedOn w:val="DefaultParagraphFont"/>
    <w:uiPriority w:val="99"/>
    <w:unhideWhenUsed/>
    <w:rsid w:val="00257E34"/>
    <w:rPr>
      <w:color w:val="0563C1" w:themeColor="hyperlink"/>
      <w:u w:val="single"/>
    </w:rPr>
  </w:style>
  <w:style w:type="paragraph" w:styleId="TOC4">
    <w:name w:val="toc 4"/>
    <w:basedOn w:val="Normal"/>
    <w:next w:val="Normal"/>
    <w:autoRedefine/>
    <w:uiPriority w:val="39"/>
    <w:unhideWhenUsed/>
    <w:rsid w:val="00257E34"/>
    <w:pPr>
      <w:bidi w:val="0"/>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257E34"/>
    <w:pPr>
      <w:bidi w:val="0"/>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257E34"/>
    <w:pPr>
      <w:bidi w:val="0"/>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257E34"/>
    <w:pPr>
      <w:bidi w:val="0"/>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257E34"/>
    <w:pPr>
      <w:bidi w:val="0"/>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257E34"/>
    <w:pPr>
      <w:bidi w:val="0"/>
      <w:spacing w:after="0"/>
      <w:ind w:left="1680"/>
      <w:jc w:val="left"/>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D3487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34877"/>
    <w:rPr>
      <w:rFonts w:ascii="Times New Roman" w:hAnsi="Times New Roman" w:cs="Times New Roman"/>
      <w:sz w:val="18"/>
      <w:szCs w:val="18"/>
      <w:lang w:val="en-US"/>
    </w:rPr>
  </w:style>
  <w:style w:type="character" w:styleId="PlaceholderText">
    <w:name w:val="Placeholder Text"/>
    <w:basedOn w:val="DefaultParagraphFont"/>
    <w:uiPriority w:val="99"/>
    <w:semiHidden/>
    <w:rsid w:val="00B7235C"/>
    <w:rPr>
      <w:color w:val="808080"/>
    </w:rPr>
  </w:style>
  <w:style w:type="paragraph" w:styleId="FootnoteText">
    <w:name w:val="footnote text"/>
    <w:basedOn w:val="Normal"/>
    <w:link w:val="FootnoteTextChar"/>
    <w:uiPriority w:val="99"/>
    <w:semiHidden/>
    <w:unhideWhenUsed/>
    <w:rsid w:val="009E7B1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7B1D"/>
    <w:rPr>
      <w:rFonts w:asciiTheme="majorHAnsi" w:hAnsiTheme="majorHAnsi" w:cstheme="majorHAnsi"/>
      <w:sz w:val="20"/>
      <w:szCs w:val="20"/>
      <w:lang w:val="en-US"/>
    </w:rPr>
  </w:style>
  <w:style w:type="character" w:styleId="FootnoteReference">
    <w:name w:val="footnote reference"/>
    <w:basedOn w:val="DefaultParagraphFont"/>
    <w:uiPriority w:val="99"/>
    <w:semiHidden/>
    <w:unhideWhenUsed/>
    <w:rsid w:val="009E7B1D"/>
    <w:rPr>
      <w:vertAlign w:val="superscript"/>
    </w:rPr>
  </w:style>
  <w:style w:type="paragraph" w:styleId="Revision">
    <w:name w:val="Revision"/>
    <w:hidden/>
    <w:uiPriority w:val="99"/>
    <w:semiHidden/>
    <w:rsid w:val="00490C43"/>
    <w:rPr>
      <w:rFonts w:asciiTheme="majorHAnsi" w:hAnsiTheme="majorHAnsi" w:cstheme="majorHAnsi"/>
    </w:rPr>
  </w:style>
  <w:style w:type="table" w:styleId="TableGrid">
    <w:name w:val="Table Grid"/>
    <w:basedOn w:val="TableNormal"/>
    <w:uiPriority w:val="39"/>
    <w:rsid w:val="009905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D64D7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4D79"/>
    <w:rPr>
      <w:rFonts w:asciiTheme="majorHAnsi" w:hAnsiTheme="majorHAnsi" w:cstheme="majorHAnsi"/>
      <w:sz w:val="20"/>
      <w:szCs w:val="20"/>
      <w:lang w:val="en-US"/>
    </w:rPr>
  </w:style>
  <w:style w:type="character" w:styleId="EndnoteReference">
    <w:name w:val="endnote reference"/>
    <w:basedOn w:val="DefaultParagraphFont"/>
    <w:uiPriority w:val="99"/>
    <w:semiHidden/>
    <w:unhideWhenUsed/>
    <w:rsid w:val="00D64D79"/>
    <w:rPr>
      <w:vertAlign w:val="superscript"/>
    </w:rPr>
  </w:style>
  <w:style w:type="character" w:styleId="CommentReference">
    <w:name w:val="annotation reference"/>
    <w:basedOn w:val="DefaultParagraphFont"/>
    <w:uiPriority w:val="99"/>
    <w:semiHidden/>
    <w:unhideWhenUsed/>
    <w:rsid w:val="00945086"/>
    <w:rPr>
      <w:sz w:val="16"/>
      <w:szCs w:val="16"/>
    </w:rPr>
  </w:style>
  <w:style w:type="paragraph" w:styleId="CommentText">
    <w:name w:val="annotation text"/>
    <w:basedOn w:val="Normal"/>
    <w:link w:val="CommentTextChar"/>
    <w:uiPriority w:val="99"/>
    <w:semiHidden/>
    <w:unhideWhenUsed/>
    <w:rsid w:val="00945086"/>
    <w:pPr>
      <w:spacing w:line="240" w:lineRule="auto"/>
    </w:pPr>
    <w:rPr>
      <w:sz w:val="20"/>
      <w:szCs w:val="20"/>
    </w:rPr>
  </w:style>
  <w:style w:type="character" w:customStyle="1" w:styleId="CommentTextChar">
    <w:name w:val="Comment Text Char"/>
    <w:basedOn w:val="DefaultParagraphFont"/>
    <w:link w:val="CommentText"/>
    <w:uiPriority w:val="99"/>
    <w:semiHidden/>
    <w:rsid w:val="00945086"/>
    <w:rPr>
      <w:rFonts w:asciiTheme="majorHAnsi" w:hAnsiTheme="majorHAnsi" w:cstheme="majorHAnsi"/>
      <w:sz w:val="20"/>
      <w:szCs w:val="20"/>
      <w:lang w:val="en-US"/>
    </w:rPr>
  </w:style>
  <w:style w:type="paragraph" w:styleId="CommentSubject">
    <w:name w:val="annotation subject"/>
    <w:basedOn w:val="CommentText"/>
    <w:next w:val="CommentText"/>
    <w:link w:val="CommentSubjectChar"/>
    <w:uiPriority w:val="99"/>
    <w:semiHidden/>
    <w:unhideWhenUsed/>
    <w:rsid w:val="00945086"/>
    <w:rPr>
      <w:b/>
      <w:bCs/>
    </w:rPr>
  </w:style>
  <w:style w:type="character" w:customStyle="1" w:styleId="CommentSubjectChar">
    <w:name w:val="Comment Subject Char"/>
    <w:basedOn w:val="CommentTextChar"/>
    <w:link w:val="CommentSubject"/>
    <w:uiPriority w:val="99"/>
    <w:semiHidden/>
    <w:rsid w:val="00945086"/>
    <w:rPr>
      <w:rFonts w:asciiTheme="majorHAnsi" w:hAnsiTheme="majorHAnsi" w:cstheme="majorHAnsi"/>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1836940">
      <w:bodyDiv w:val="1"/>
      <w:marLeft w:val="0"/>
      <w:marRight w:val="0"/>
      <w:marTop w:val="0"/>
      <w:marBottom w:val="0"/>
      <w:divBdr>
        <w:top w:val="none" w:sz="0" w:space="0" w:color="auto"/>
        <w:left w:val="none" w:sz="0" w:space="0" w:color="auto"/>
        <w:bottom w:val="none" w:sz="0" w:space="0" w:color="auto"/>
        <w:right w:val="none" w:sz="0" w:space="0" w:color="auto"/>
      </w:divBdr>
    </w:div>
    <w:div w:id="890573916">
      <w:bodyDiv w:val="1"/>
      <w:marLeft w:val="0"/>
      <w:marRight w:val="0"/>
      <w:marTop w:val="0"/>
      <w:marBottom w:val="0"/>
      <w:divBdr>
        <w:top w:val="none" w:sz="0" w:space="0" w:color="auto"/>
        <w:left w:val="none" w:sz="0" w:space="0" w:color="auto"/>
        <w:bottom w:val="none" w:sz="0" w:space="0" w:color="auto"/>
        <w:right w:val="none" w:sz="0" w:space="0" w:color="auto"/>
      </w:divBdr>
    </w:div>
    <w:div w:id="1329752873">
      <w:bodyDiv w:val="1"/>
      <w:marLeft w:val="0"/>
      <w:marRight w:val="0"/>
      <w:marTop w:val="0"/>
      <w:marBottom w:val="0"/>
      <w:divBdr>
        <w:top w:val="none" w:sz="0" w:space="0" w:color="auto"/>
        <w:left w:val="none" w:sz="0" w:space="0" w:color="auto"/>
        <w:bottom w:val="none" w:sz="0" w:space="0" w:color="auto"/>
        <w:right w:val="none" w:sz="0" w:space="0" w:color="auto"/>
      </w:divBdr>
      <w:divsChild>
        <w:div w:id="1499539904">
          <w:marLeft w:val="0"/>
          <w:marRight w:val="0"/>
          <w:marTop w:val="0"/>
          <w:marBottom w:val="0"/>
          <w:divBdr>
            <w:top w:val="none" w:sz="0" w:space="0" w:color="auto"/>
            <w:left w:val="none" w:sz="0" w:space="0" w:color="auto"/>
            <w:bottom w:val="none" w:sz="0" w:space="0" w:color="auto"/>
            <w:right w:val="none" w:sz="0" w:space="0" w:color="auto"/>
          </w:divBdr>
          <w:divsChild>
            <w:div w:id="423645175">
              <w:marLeft w:val="0"/>
              <w:marRight w:val="0"/>
              <w:marTop w:val="0"/>
              <w:marBottom w:val="0"/>
              <w:divBdr>
                <w:top w:val="none" w:sz="0" w:space="0" w:color="auto"/>
                <w:left w:val="none" w:sz="0" w:space="0" w:color="auto"/>
                <w:bottom w:val="none" w:sz="0" w:space="0" w:color="auto"/>
                <w:right w:val="none" w:sz="0" w:space="0" w:color="auto"/>
              </w:divBdr>
              <w:divsChild>
                <w:div w:id="10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31498">
      <w:bodyDiv w:val="1"/>
      <w:marLeft w:val="0"/>
      <w:marRight w:val="0"/>
      <w:marTop w:val="0"/>
      <w:marBottom w:val="0"/>
      <w:divBdr>
        <w:top w:val="none" w:sz="0" w:space="0" w:color="auto"/>
        <w:left w:val="none" w:sz="0" w:space="0" w:color="auto"/>
        <w:bottom w:val="none" w:sz="0" w:space="0" w:color="auto"/>
        <w:right w:val="none" w:sz="0" w:space="0" w:color="auto"/>
      </w:divBdr>
    </w:div>
    <w:div w:id="1459448477">
      <w:bodyDiv w:val="1"/>
      <w:marLeft w:val="0"/>
      <w:marRight w:val="0"/>
      <w:marTop w:val="0"/>
      <w:marBottom w:val="0"/>
      <w:divBdr>
        <w:top w:val="none" w:sz="0" w:space="0" w:color="auto"/>
        <w:left w:val="none" w:sz="0" w:space="0" w:color="auto"/>
        <w:bottom w:val="none" w:sz="0" w:space="0" w:color="auto"/>
        <w:right w:val="none" w:sz="0" w:space="0" w:color="auto"/>
      </w:divBdr>
    </w:div>
    <w:div w:id="1624191795">
      <w:bodyDiv w:val="1"/>
      <w:marLeft w:val="0"/>
      <w:marRight w:val="0"/>
      <w:marTop w:val="0"/>
      <w:marBottom w:val="0"/>
      <w:divBdr>
        <w:top w:val="none" w:sz="0" w:space="0" w:color="auto"/>
        <w:left w:val="none" w:sz="0" w:space="0" w:color="auto"/>
        <w:bottom w:val="none" w:sz="0" w:space="0" w:color="auto"/>
        <w:right w:val="none" w:sz="0" w:space="0" w:color="auto"/>
      </w:divBdr>
    </w:div>
    <w:div w:id="187256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image" Target="media/image189.png"/><Relationship Id="rId200"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1" Type="http://schemas.microsoft.com/office/2011/relationships/people" Target="peop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footer" Target="footer1.xml"/><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oter" Target="footer2.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tiff"/><Relationship Id="rId180" Type="http://schemas.openxmlformats.org/officeDocument/2006/relationships/image" Target="media/image173.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6AE1D-4E23-6346-8855-1C4E67069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3701</Words>
  <Characters>21102</Characters>
  <Application>Microsoft Office Word</Application>
  <DocSecurity>0</DocSecurity>
  <Lines>175</Lines>
  <Paragraphs>49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יובל תמיר</dc:creator>
  <cp:keywords/>
  <dc:description/>
  <cp:lastModifiedBy>פהד נאסר</cp:lastModifiedBy>
  <cp:revision>2</cp:revision>
  <dcterms:created xsi:type="dcterms:W3CDTF">2021-02-12T17:03:00Z</dcterms:created>
  <dcterms:modified xsi:type="dcterms:W3CDTF">2021-02-12T17:03:00Z</dcterms:modified>
</cp:coreProperties>
</file>